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5DCEE">
      <w:pPr>
        <w:pStyle w:val="4"/>
        <w:widowControl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/>
        <w:autoSpaceDN/>
        <w:spacing w:line="380" w:lineRule="exact"/>
        <w:ind w:firstLine="0"/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  <w:t>Supplementary File 1: Representative sequences of all OTUs for taxonomic classification (all.otus.representative.txt).</w:t>
      </w:r>
    </w:p>
    <w:p w14:paraId="32026AA8">
      <w:pPr>
        <w:rPr>
          <w:rFonts w:hint="eastAsia"/>
          <w:b/>
          <w:bCs/>
        </w:rPr>
      </w:pPr>
    </w:p>
    <w:p w14:paraId="33FA4C6B">
      <w:pPr>
        <w:rPr>
          <w:rFonts w:hint="eastAsia"/>
        </w:rPr>
      </w:pPr>
      <w:r>
        <w:rPr>
          <w:rFonts w:hint="eastAsia"/>
        </w:rPr>
        <w:t>&gt;OTU000001</w:t>
      </w:r>
    </w:p>
    <w:p w14:paraId="3D06A13D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ACGTAGGCGGCTTTGTAAGTTAGAGGTGAAAGCCCGGAGCTCAACTCCGGAATTGCCTTTAAGACTGCATCGCTTGAATCATGGAGAGGTGAGTGGAATTCCGAGTGTAGA</w:t>
      </w:r>
      <w:bookmarkStart w:id="0" w:name="_GoBack"/>
      <w:bookmarkEnd w:id="0"/>
      <w:r>
        <w:rPr>
          <w:rFonts w:hint="eastAsia"/>
        </w:rPr>
        <w:t>GGTGAAATTCGTAGATATTCGGAAGAACACCAGTGGCGAAGGCGACTCACTGGACATGTATTGACGCTGAGGTGCGAAAGCGTGGGGAGCAAACAGGATTAGATACCCCAGTAGTCC</w:t>
      </w:r>
    </w:p>
    <w:p w14:paraId="2513E5EA">
      <w:pPr>
        <w:rPr>
          <w:rFonts w:hint="eastAsia"/>
        </w:rPr>
      </w:pPr>
      <w:r>
        <w:rPr>
          <w:rFonts w:hint="eastAsia"/>
        </w:rPr>
        <w:t>&gt;OTU000002</w:t>
      </w:r>
    </w:p>
    <w:p w14:paraId="3B2E2E43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TAGGTGGCAAGCGTTGTCCGGAATTATTGGGCGTAAAGCGCGCGCAGGCGGTCCTTTAAGTCTGATGTGAAAGCCCACGGCTCAACCGTGGAGGGTCATTGGAAACTGGGGGACTTGAGTACAGAAGAGGAAAGCGGAATTCCACGTGTAGCGGTGAAATGCGTAGAGATGTGGAGGAACACCAGTGGCGAAGGCGGCTTTCTGGTCTGTAACTGACGCTGAGGCGCGAAAGCGTGGGGAGCAAACAGGATTAGATACCCCGGTAGTCC</w:t>
      </w:r>
    </w:p>
    <w:p w14:paraId="0FFFABC0">
      <w:pPr>
        <w:rPr>
          <w:rFonts w:hint="eastAsia"/>
        </w:rPr>
      </w:pPr>
      <w:r>
        <w:rPr>
          <w:rFonts w:hint="eastAsia"/>
        </w:rPr>
        <w:t>&gt;OTU000003</w:t>
      </w:r>
    </w:p>
    <w:p w14:paraId="590DCB70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GTCCGGAATTATTGGGCGTAAAGAGCGTGTAGGCGGTTCGGTAAGTCTGCCGTGAAAACCCAGGGCTCAACCCTGGGCGTGCGGTGGATACTGCCGGGCTAGAGGGTGGTAGAGGCGAGTGGAATTCCCGGTGTAGCGGTGAAATGCGCAGATATCGGGAGGAACACCAGTAGCGAAGGCGGCTCGCTGGGCCACACCTGACGCTGAGACGCGAAAGCGTGGGGAGCAAACAGGATTAGATACCCCAGTAGTCC</w:t>
      </w:r>
    </w:p>
    <w:p w14:paraId="74692460">
      <w:pPr>
        <w:rPr>
          <w:rFonts w:hint="eastAsia"/>
        </w:rPr>
      </w:pPr>
      <w:r>
        <w:rPr>
          <w:rFonts w:hint="eastAsia"/>
        </w:rPr>
        <w:t>&gt;OTU000004</w:t>
      </w:r>
    </w:p>
    <w:p w14:paraId="6AF1D79D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TGTGCCAGCAGCCGCGGTAATACAGAGGATGCAAGCGTTATCCGGAATGATTGGGCGTAAAGCGTCTGTAGGTGGCTTTTTAAGTCCGCCGTCAAATCCCAGGGCTCAACCCTGGACAGGCGGTGGAAACTACCAAGCTGGAGTACGGTAGGGGCAGAGGGAATTTCCGGTGGAGCGGTGAAATGCGTAGAGATCGGAAAGAACACCAACGGCGAAAGCACTCTGCTGGGCCGACACTGACACTGAGAGACGAAAGCTAGGGGAGCGAATGGGATTAGATACCCCAGTAGTCC</w:t>
      </w:r>
    </w:p>
    <w:p w14:paraId="0D25310E">
      <w:pPr>
        <w:rPr>
          <w:rFonts w:hint="eastAsia"/>
        </w:rPr>
      </w:pPr>
      <w:r>
        <w:rPr>
          <w:rFonts w:hint="eastAsia"/>
        </w:rPr>
        <w:t>&gt;OTU000005</w:t>
      </w:r>
    </w:p>
    <w:p w14:paraId="4F18DF01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ACGTAGGCGGCTTTGTAAGTTAGAGGTGAAAGCCCAGGGCTCAACCCTGGAATTGCCTTTAAGACTGCATCGCTTGAACATCGGAGAGGTAAGTGGAATTCCGAGTGTAGAGGTGAAATTCGTAGATATTCGGAAGAACACCAGTGGCGAAGGCGACTTACTGGACGATTGTTGACGCTGAGGTGCGAAAGCGTGGGGAGCAAACAGGATTAGATACCCCAGTAGTCC</w:t>
      </w:r>
    </w:p>
    <w:p w14:paraId="270681B3">
      <w:pPr>
        <w:rPr>
          <w:rFonts w:hint="eastAsia"/>
        </w:rPr>
      </w:pPr>
      <w:r>
        <w:rPr>
          <w:rFonts w:hint="eastAsia"/>
        </w:rPr>
        <w:t>&gt;OTU000006</w:t>
      </w:r>
    </w:p>
    <w:p w14:paraId="6B29D970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AAAGTGACGGTACCTGCAGAAGAAGCGCCGGCTAACTACGTGCCAGCAGCCGCGGTAATACGTAGGGCGCAAGCGTTGTCCGGAATTATTGGGCGTAAAGAGCTCGTAGGCGGCTTGTCACGTCGGGTGTGAAAGCCCGGGGCTTAACCCCGGGTCTGCATTCGATACGGGCTAGCTAGAGTGTGGTAGGGGAGATCGGAATTCCTGGTGTAGCGGTGAAATGCGCAGATATCAGGAGGAACACCGGTGGCGAAGGCGGATCTCTGGGCCATTACTGACGCTGAGGAGCGAAAGCGTGGGGAGCGAACAGGATTAGATACCCCTGTAGTCC</w:t>
      </w:r>
    </w:p>
    <w:p w14:paraId="36AADFB0">
      <w:pPr>
        <w:rPr>
          <w:rFonts w:hint="eastAsia"/>
        </w:rPr>
      </w:pPr>
      <w:r>
        <w:rPr>
          <w:rFonts w:hint="eastAsia"/>
        </w:rPr>
        <w:t>&gt;OTU000007</w:t>
      </w:r>
    </w:p>
    <w:p w14:paraId="2801F633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TTAACCTAATACGTTAGTGTTTTGACGTTACCGACAGAATAAGCACCGGCTAACTCTGTGCCAGCAGCCGCGGTAATACAGAGGGTGCAAGCGTTAATCGGAATTACTGGGCGTAAAGCGCGCGTAGGTGGTTCGTTAAGTTGGATGTGAAATCCCCGGGCTCAACCTGGGAACTGCATTCAAAACTGTCGAGCTAGAGTATGGTAGAGGGTGGTGGAATTTCCTGTGTAGCGGTGAAATGCGTAGATATAGGAAGGAACACCAGTGGCGAAGGCGACCACCTGGACTGATACTGACACTGAGGTGCGAAAGCGTGGGGAGCAAACAGGATTAGATACCCCAGTAGTCC</w:t>
      </w:r>
    </w:p>
    <w:p w14:paraId="27B850FC">
      <w:pPr>
        <w:rPr>
          <w:rFonts w:hint="eastAsia"/>
        </w:rPr>
      </w:pPr>
      <w:r>
        <w:rPr>
          <w:rFonts w:hint="eastAsia"/>
        </w:rPr>
        <w:t>&gt;OTU000008</w:t>
      </w:r>
    </w:p>
    <w:p w14:paraId="43336D9F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TAACTCCGTGCCAGCAGCCGCGGTAATACGGAGGGTGCGAGCGTTAATCGGAATTACTGGGCGTAAAGGGCGCGTAGGCGGTTGGGTAAGTCGGGTGTGAAAGCCCTGGGCTTAACCTGGGAATGGCATTCGAGACTACCTAGCTAGAGTCTGGTAGAGGGAAGTGGAATTTCCGGTGTAGCGGTGAAATGTGTAGATATCGGAAGGAACACCAGTGGCGAAGGCGACTTCCTGGACCAAGACTGACGCTGAGGCGCGAAAGCGTGGGGATCAAACAGGATTAGATACCCCAGTAGTCC</w:t>
      </w:r>
    </w:p>
    <w:p w14:paraId="3F69250C">
      <w:pPr>
        <w:rPr>
          <w:rFonts w:hint="eastAsia"/>
        </w:rPr>
      </w:pPr>
      <w:r>
        <w:rPr>
          <w:rFonts w:hint="eastAsia"/>
        </w:rPr>
        <w:t>&gt;OTU000009</w:t>
      </w:r>
    </w:p>
    <w:p w14:paraId="32FC7755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CGGGCATTCCTGCCCGATTGACGGTACCATAGGAATAAGCACCGGCTAACTCCGTGCCAGCAGCCGCGGTAATACGGAGGGTGCAAGCGTTATCCGGATTCACTGGGTTTAAAGGGTGCGTAGGAGGGTAGGTAAGTCAGTGGTGAAATCTCCGGGCTCAACTCGGAAACTGCCGTTGATACTATCTGTCTTGAATACCGTGGAGGTGAGCGGAATATGTCATGTAGCGGTGAAATGCTTAGATATGACATAGAACACCGATTGCGAAGGCAGCTCACTACACGAATATTGACTCTGAGGCACGAAAGCGTGGGGATCAAACAGGATTAGATACCCCAGTAGTCC</w:t>
      </w:r>
    </w:p>
    <w:p w14:paraId="45F980A6">
      <w:pPr>
        <w:rPr>
          <w:rFonts w:hint="eastAsia"/>
        </w:rPr>
      </w:pPr>
      <w:r>
        <w:rPr>
          <w:rFonts w:hint="eastAsia"/>
        </w:rPr>
        <w:t>&gt;OTU000010</w:t>
      </w:r>
    </w:p>
    <w:p w14:paraId="5527B359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TAGGGAAGAAGCGAAAGTGACGGTACCTGCAGAAGAAGCGCCGGCTAACTACGTGCCAGCAGCCGCGGTAATACGTAGGGCGCAAGCGTTATCCGGAATTATTGGGCGTAAAGAGCTCGTAGGCGGTTTGTCGCGTCTGCCGTGAAAGTCCGGGGCTCAACTCCGGATCTGCGGTGGGTACGGGCAGACTAGAGTGATGTAGGGGAGACTGGAATTCCTGGTGTAGCGGTGAAATGCGCAGATATCAGGAGGAACACCGATGGCGAAGGCAGGTCTCTGGGCATTAACTGACGCTGAGGAGCGAAAGCATGGGGAGCGAACAGGATTAGATACCCCAGTAGTCC</w:t>
      </w:r>
    </w:p>
    <w:p w14:paraId="51FE1D17">
      <w:pPr>
        <w:rPr>
          <w:rFonts w:hint="eastAsia"/>
        </w:rPr>
      </w:pPr>
      <w:r>
        <w:rPr>
          <w:rFonts w:hint="eastAsia"/>
        </w:rPr>
        <w:t>&gt;OTU000011</w:t>
      </w:r>
    </w:p>
    <w:p w14:paraId="6133581F">
      <w:pPr>
        <w:rPr>
          <w:rFonts w:hint="eastAsia"/>
        </w:rPr>
      </w:pPr>
      <w:r>
        <w:rPr>
          <w:rFonts w:hint="eastAsia"/>
        </w:rPr>
        <w:t>CCTACGGGGGGCTGCAGTGGGGAATTTTGGACAATGGGCGCAAGCCTGATCCAGCCATGCCGCGTGCAGGATGAAGGCCTTCGGGTTGTAAACTGCTTTTGTACGGAACGAAAAGACTCTGGTTAATACCTGGGGTCCATGACGGTACCGTAAGAATAAGCACCGGCTAACTACGTGCCAGCAGCCGCGGTAATACGTAGGGTGCGAGCGTTAATCGGAATTACTGGGCGTAAAGCGTGCGCAGGCGGTTATGTAAGACAGATGTGAAATCCCCGGGCTCAACCTGGGAACTGCATTTGTGACTGCATAGCTAGAGTACGGCAGAGGGGGATGGAATTCCGCGTGTAGCAGTGAAATGCGTAGATATGCGGAGGAACACCGATGGCGAAGGCAATCCCCTGGGCCTGTACTGACGCTCATGCACGAAAGCGTGGGGAGCAAACAGGATTAGATACCCCAGTAGTCC</w:t>
      </w:r>
    </w:p>
    <w:p w14:paraId="7DDC8236">
      <w:pPr>
        <w:rPr>
          <w:rFonts w:hint="eastAsia"/>
        </w:rPr>
      </w:pPr>
      <w:r>
        <w:rPr>
          <w:rFonts w:hint="eastAsia"/>
        </w:rPr>
        <w:t>&gt;OTU000012</w:t>
      </w:r>
    </w:p>
    <w:p w14:paraId="03C6ACDA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CAAGTGACGGTACCTGCAGAAGAAGCGCCGGCCAACTACGTGCCAGCAGCCGCGGTAAGACGTAGGGCGCGAGCGTTGTCCGGATTTATTGGGCGTAAAGAGCTCGTAGGCGGCTTGTCGCGTCGACTGTGAAAACCCGCGGCTCAACCGCGGGCCTGCAGCCGATACGGGCAGGCTAGAGTTCGGTAGGGGAGACTGGAATTCCTGGTGTAGCGGTGAAATGCGCAGATATCAGGAGGAACACCGGTGGCGAAGGCGGGTCTCTGGGCCGATACTGACGCTGAGGAGCGAAAGCGTGGGGAGCGAACAGGATTAGATACCCGAGTAGTCC</w:t>
      </w:r>
    </w:p>
    <w:p w14:paraId="2497DA60">
      <w:pPr>
        <w:rPr>
          <w:rFonts w:hint="eastAsia"/>
        </w:rPr>
      </w:pPr>
      <w:r>
        <w:rPr>
          <w:rFonts w:hint="eastAsia"/>
        </w:rPr>
        <w:t>&gt;OTU000013</w:t>
      </w:r>
    </w:p>
    <w:p w14:paraId="64BE2B22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GGGGGATAAAATTCCCATGCGTGGGAAATTGAAGGTACCCGGTGAATAAGCCACGGCTAACTACGTGCCAGCAGCCGCGGTAATACGTAGGTGGCAAGCGTTGTCCGGATTTATTGGGTTTAAAGGGTGCGTAGGCGGCCTATTAAGTCAGTTCTGAAATATCCCGGCTTAACCGGGAGGGTGGGATTGATACTGATGGGCTTGAGTGGAGTCGAGGTAGGCGGAATTGACGGTGTAGCGGTGAAATGCTTAGATATCGTCAAGAACACCGATAGTGTAGACAGCTTACTAGACTTCAACTGACGCTGAGGCACGAAAGTGTGGGGATCAAACAGGATTAGATACCCCTGTAGTCC</w:t>
      </w:r>
    </w:p>
    <w:p w14:paraId="756355D2">
      <w:pPr>
        <w:rPr>
          <w:rFonts w:hint="eastAsia"/>
        </w:rPr>
      </w:pPr>
      <w:r>
        <w:rPr>
          <w:rFonts w:hint="eastAsia"/>
        </w:rPr>
        <w:t>&gt;OTU000014</w:t>
      </w:r>
    </w:p>
    <w:p w14:paraId="37A69B75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GCGGGGACGATAATGACGGTACCCGCAGAAGAAGCCCCGGCTAACTTCGTGCCAGCAGCCGCGGTAATACGAAGGGGGCTAGCGTTGTTCGGAATCACTGGGCGTAAAGGGCGCGTAGGCGGCTTGATAAGTCGGGGGTGAAAGCCTGTGGCTCAACCACAGAATTGCCTTCGATACTGTCTGGCTTGAGACCGGAAGAGGTAAGTGGAACTGCGAGTGTAGAGGTGAAATTCGTAGATATTCGCAAGAACACCAGTGGCGAAGGCGGCTTACTGGTCCGGTTCTGACGCTGAGGCGCGAAAGCGTGGGGAGCAAACAGGATTAGATACCCCAGTAGTCC</w:t>
      </w:r>
    </w:p>
    <w:p w14:paraId="1DC85CAB">
      <w:pPr>
        <w:rPr>
          <w:rFonts w:hint="eastAsia"/>
        </w:rPr>
      </w:pPr>
      <w:r>
        <w:rPr>
          <w:rFonts w:hint="eastAsia"/>
        </w:rPr>
        <w:t>&gt;OTU000015</w:t>
      </w:r>
    </w:p>
    <w:p w14:paraId="6D6C2678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TTAATACCTTGCTGTTTTGACGTTACCGACAGAATAAGCACCGGCTAACTCTGTGCCAGCAGCCGCGGTAATACAGAGGGTGCAAGCGTTAATCGGAATTACTGGGCGTAAAGCGCGCGTAGGTGGTTTGTTAAGTTGGATGTGAAAGCCCCGGGCTCAACCTGGGAACTGCATCCAAAACTGGCAAGCTAGAGTACGGTAGAGGGTGGTGGAATTTCCTGTGTAGCGGTGAAATGCGTAGATATAGGAAGGAACACCAGTGGCGAAGGCGACCACCTGGACTGATACTGACACTGAGGTGCGAAAGCGTGGGGAGCAAACAGGATTAGATACCCCTGTAGTCC</w:t>
      </w:r>
    </w:p>
    <w:p w14:paraId="74C40950">
      <w:pPr>
        <w:rPr>
          <w:rFonts w:hint="eastAsia"/>
        </w:rPr>
      </w:pPr>
      <w:r>
        <w:rPr>
          <w:rFonts w:hint="eastAsia"/>
        </w:rPr>
        <w:t>&gt;OTU000016</w:t>
      </w:r>
    </w:p>
    <w:p w14:paraId="194653A6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TGCGAGCGTTGTCCGGAATCACTGGGCGTAAAGGGCGCGTAGGCGGCCTGATAAGTAGGGGGTGAAATCCTGCGGCTTAACCGCAGGGCTGCCTTCTAAACTGTCGGGCTCGAGCACAGTAGAGGCAGGTGGAATTCCCGGTGTAGCGGTGGAATGCGTAGAGATCGGGAAGAACATCAGTGGCGAAGGCGGCCTGCTGGGCTGTTGCTGACGCTGAGGCGCGACAGCGTGGGGAGCAAACAGGATTAGATACCCCAGTAGTCC</w:t>
      </w:r>
    </w:p>
    <w:p w14:paraId="2104EC0B">
      <w:pPr>
        <w:rPr>
          <w:rFonts w:hint="eastAsia"/>
        </w:rPr>
      </w:pPr>
      <w:r>
        <w:rPr>
          <w:rFonts w:hint="eastAsia"/>
        </w:rPr>
        <w:t>&gt;OTU000017</w:t>
      </w:r>
    </w:p>
    <w:p w14:paraId="5A328CA1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CGGGCGGTGAATAGCCGACTCGGGTGACGGTACCTCCACAAGAAGCCCCGGCTAACTACGTGCCAGCAGCCGCGGTAATACGTAGGGGGCAAGCGTTGTCCGGAATCATTGGGCGTAAAGAGCGTGTAGGCGGTCCGGTAAGTCGGCTGTGAAAGTCCAGGGCTCAACTCTGGGATGCCGGTCGATACTGCCGGACTAGAGTTCGGAAGAGGCGAGTGGAATTCCCGGTGTAGCGGTGAAATGCGCAGATATCGGGAGGAACACCTATGGCGAAGGCAGCTCGCTGGGACGTTACTGACGCTGAGACGCGAAAGCGTGGGGAGCAAACAGGATTAGATACCCCAGTAGTCC</w:t>
      </w:r>
    </w:p>
    <w:p w14:paraId="3C3C3816">
      <w:pPr>
        <w:rPr>
          <w:rFonts w:hint="eastAsia"/>
        </w:rPr>
      </w:pPr>
      <w:r>
        <w:rPr>
          <w:rFonts w:hint="eastAsia"/>
        </w:rPr>
        <w:t>&gt;OTU000018</w:t>
      </w:r>
    </w:p>
    <w:p w14:paraId="4302337F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GAGAGTAACTGCTCGTACCTTGACGGTACCTAACCAGAAAGCCACGGCTAACTACGTGCCAGCAGCCGCGGTAATACGTAGGTGGCAAGCGTTGTCCGGAATTATTGGGCGTAAAGCGCGCGCAGGCGGTCCTTTAAGTCTGATGTGAAAGCCCACGGCTCAACCGTGGAGGGTCATTGGAAACTGGGGGACTTGAGTGCAGGAGAGAAGAGTGGAATTCCACGTGTAGCGGTGAAATGCGTAGAGATGTGGAGGAACACCAGTGGCGAAGGCGACTCTTTGGCCTGTAACTGACGCTGAGGCGCGAAAGCGTGGGGAGCAAACAGGATTAGATACCCCTGTAGTCC</w:t>
      </w:r>
    </w:p>
    <w:p w14:paraId="38CCBADA">
      <w:pPr>
        <w:rPr>
          <w:rFonts w:hint="eastAsia"/>
        </w:rPr>
      </w:pPr>
      <w:r>
        <w:rPr>
          <w:rFonts w:hint="eastAsia"/>
        </w:rPr>
        <w:t>&gt;OTU000019</w:t>
      </w:r>
    </w:p>
    <w:p w14:paraId="2AA321A5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CAGGGAAGAACAAGTACCGGAGTAACTGCCGGTACCTTGACGGTACCTGACCAGAAAGCCACGGCTAACTACGTGCCAGCAGCCGCGGTAATACGTAGGTGGCAAGCGTTGTCCGGAATTATTGGGCGTAAAGCGCGCGCAGGCGGTTCCTTAAGTCTGATGTGAAAGCCCCCGGCTCAACCGGGGAGGGTCATTGGAAACTGGGGAACTTGAGTGCAGAAGAGAAGAGTGGAATTCCACGTGTAGCGGTGAAATGCGTAGAGATGTGGAGGAACACCAGTGGCGAAGGCGACTCTTTGGTCTGTAACTGACGCTGAGGCGCGAAAGCGTGGGGAGCAAACAGGATTAGATACCCCAGTAGTCC</w:t>
      </w:r>
    </w:p>
    <w:p w14:paraId="32DA92B7">
      <w:pPr>
        <w:rPr>
          <w:rFonts w:hint="eastAsia"/>
        </w:rPr>
      </w:pPr>
      <w:r>
        <w:rPr>
          <w:rFonts w:hint="eastAsia"/>
        </w:rPr>
        <w:t>&gt;OTU000020</w:t>
      </w:r>
    </w:p>
    <w:p w14:paraId="4D3CBA8D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CCGGAGTAACTGTCGGTACCTTGACGGTACCTAACCAGAAAGCCACGGCTAACTACGTGCCAGCAGCCGCGGTAATACGTAGGTGGCAAGCGTTGTCCGGAATCATTGGGCGTAAAGCGCGCGCAGGCGGTCCTTTAAGTCTGATGTGAAATCTTGCGGCTCAACCGTAAGCGGTCATTGGAAACTGGGGGACTTGAGTGCAGGAGAGGAAAGCGGAATTCCATGTGTAGCGGTGAAATGCGTAGAGATATGGAGGAACACCAGTGGCGAAGGCGGCTTTCTGGCCTGTAACTGACGCTGAGGCGCGAAAGCGTGGGGAGCAAACAGGATTAGATACCCCAGTAGTCC</w:t>
      </w:r>
    </w:p>
    <w:p w14:paraId="0F8F9CEA">
      <w:pPr>
        <w:rPr>
          <w:rFonts w:hint="eastAsia"/>
        </w:rPr>
      </w:pPr>
      <w:r>
        <w:rPr>
          <w:rFonts w:hint="eastAsia"/>
        </w:rPr>
        <w:t>&gt;OTU000021</w:t>
      </w:r>
    </w:p>
    <w:p w14:paraId="7702C916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AGTGGGGAAGAAAAGCCTCGCTCTAATACAGCGGGGTCTTGACGTAACCCATAGAAGAAGCACCGGCTAACTCTGTGCCAGCAGCCGCGGTAATACAGAGGGTGCGAGCGTTAATCGGAATTACTGGGCGTAAAGCGCGCGTAGGCGGCTTTGCAAGTCGGATGTGAAATCCCCAGGCTTAACCTGGGAACTGCATTCGAGACTGCATTGCTAGAGTATGGGAGAGGGAAGTGGAATTTCCGGTGTAGCGGTGAAATGCGTAGATATCGGAAGGAACATCAGTGGCGAAAGCGACTTCCTGGACCAATACTGACGCTCATGTGCGAAAGCGTGGGGAGCAAACAGGATTAGATACCCCAGTAGTCC</w:t>
      </w:r>
    </w:p>
    <w:p w14:paraId="245A20EA">
      <w:pPr>
        <w:rPr>
          <w:rFonts w:hint="eastAsia"/>
        </w:rPr>
      </w:pPr>
      <w:r>
        <w:rPr>
          <w:rFonts w:hint="eastAsia"/>
        </w:rPr>
        <w:t>&gt;OTU000022</w:t>
      </w:r>
    </w:p>
    <w:p w14:paraId="0B3D97DE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CTTTCGGGTTGTAAACTCCTGTCATTTGGGAACAAGGTGCACCGGTTAACTGCCGGTGCATTGATAGTACCAGAAGAGGAAGAGACGGCTAACTCTGTGCCAGCAGCCGCGGTAATACAGAGGTCTCAAGCGTTGTTCGGATTCATTGGGCGTAAAGGGTGCGTAGGTGGCGCTGTAAGTCGGGTGTGAAATTTCGGAGCTTAACTCCGAAACTGCATTCGATACTGCGGTGCTTGAGGACTGGAGAGGAGACTGGAATTCATGGTGTAGCAGTGAAATGCGTAGAGATCATGAGGAAGACCAGTGGCGAAGGCGGGTCTCTGGACAGTTCCTGACACTGAGGCACGAAGGCCAGGGGAGCAAACGGGATTAGATACCCCAGTAGTCC</w:t>
      </w:r>
    </w:p>
    <w:p w14:paraId="4F0ADC6F">
      <w:pPr>
        <w:rPr>
          <w:rFonts w:hint="eastAsia"/>
        </w:rPr>
      </w:pPr>
      <w:r>
        <w:rPr>
          <w:rFonts w:hint="eastAsia"/>
        </w:rPr>
        <w:t>&gt;OTU000023</w:t>
      </w:r>
    </w:p>
    <w:p w14:paraId="4FF8EAD3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TGGGAAGAATTAGTAGGGGTTAATACCCCCTATGATGACGGTACCATTTGTAAGCTCCGGCTAACTCCGTGCCAGCAGCCGCGGTAATACGGGGGGAGCAAGCGTTGTTCGGATTTACTGGGCGTAAAGGGCGCGTAGGCGGTCAGCACAAGTCAGTTGTGAAATCTCCGGGCTTAACTCGGAACGGTCAACTGATACTGTGCGACTAGAGTGCAGAAGGGGCAACTGGAATTCTCGGTGTAGCGGTGAAATGCGTAGATATCGAGAGGAACACCTGCGGCGAAGGCGGGTTGCTGGGCTGACACTGACGCTGAGGCGCGAAAGCCAGGGGAGCGAACGGGATTAGATACCCCAGTAGTCC</w:t>
      </w:r>
    </w:p>
    <w:p w14:paraId="344C5C32">
      <w:pPr>
        <w:rPr>
          <w:rFonts w:hint="eastAsia"/>
        </w:rPr>
      </w:pPr>
      <w:r>
        <w:rPr>
          <w:rFonts w:hint="eastAsia"/>
        </w:rPr>
        <w:t>&gt;OTU000024</w:t>
      </w:r>
    </w:p>
    <w:p w14:paraId="6B560CEA">
      <w:pPr>
        <w:rPr>
          <w:rFonts w:hint="eastAsia"/>
        </w:rPr>
      </w:pPr>
      <w:r>
        <w:rPr>
          <w:rFonts w:hint="eastAsia"/>
        </w:rPr>
        <w:t>CCTACGGGGGGCAGCAGTGGGGAATCTTGCGCAATGGGCGAAAGCCTGACGCAGCGACGCCGCGTGCGGGAAGAAGGCCTTCGGGTTGTAAACCGCTTTCAGGAGGGACGAAGCCACTCGGGTTAATAGCCCAGAGGGTGACGGTACCTCCAGAAGAAGCCCCGGCTAACTACGTGCCAGCAGCCGCGGTAATACGTAGGGGGCAAGCGTTGTCCGGATTTATTGGGCGTAAAGAGCGTGTAGGCGGCCAGGTAGGTCAGCTGTGAAAACTCGAGGCTCAACCTCGAGATGTCGGCTGAAACCATCTGGCTAGAGTCCGGAAGAGGAGAATGGAATTCCCGGTGTAGCGGTGAAATGCGCAGATATCGGGAAGAACACCCGTGGCGAAGGCGGTTCTCTGGGACGGTACTGACGCTGAGACGCGAAAGCGTGGGGAGCGAACAGGATTAGATACCCTAGTAGTCC</w:t>
      </w:r>
    </w:p>
    <w:p w14:paraId="59C82E5D">
      <w:pPr>
        <w:rPr>
          <w:rFonts w:hint="eastAsia"/>
        </w:rPr>
      </w:pPr>
      <w:r>
        <w:rPr>
          <w:rFonts w:hint="eastAsia"/>
        </w:rPr>
        <w:t>&gt;OTU000025</w:t>
      </w:r>
    </w:p>
    <w:p w14:paraId="11070AA5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TTCGGGATGTAAACTTCGCAAGAACGGGAAGAATAAGTAAGAGTTAATATCTCTTACGATGACGGTACTGTTTGTAAGCTCCGGCTAACTCCGTGCCAGCAGCCGCGGTAATACGGGGGGAGCAAGCGTTGTTCGGATTTACTGGGCGTAAAGGGCGCGTAGGCGGCCACCGCAAGTCGACTGTGAAATCTCTGGGCTTAACCCAGAACGGTCAGCCGATACTGCGGGGCTAGAGTGCAGAAGGGGCAACTGGAATTCTCGGTGTAGCGGTGAAATGCGTAGATATCGAGAGGAACACCTGCGGCGAAGGCGGGTTGCTGGGCTGACACTGACGCTGAGGCGCGAAAGCTAGGGGAGCGAACGGGATTAGATACCCCAGTAGTCC</w:t>
      </w:r>
    </w:p>
    <w:p w14:paraId="3B0FC9BC">
      <w:pPr>
        <w:rPr>
          <w:rFonts w:hint="eastAsia"/>
        </w:rPr>
      </w:pPr>
      <w:r>
        <w:rPr>
          <w:rFonts w:hint="eastAsia"/>
        </w:rPr>
        <w:t>&gt;OTU000026</w:t>
      </w:r>
    </w:p>
    <w:p w14:paraId="3B1F4054">
      <w:pPr>
        <w:rPr>
          <w:rFonts w:hint="eastAsia"/>
        </w:rPr>
      </w:pPr>
      <w:r>
        <w:rPr>
          <w:rFonts w:hint="eastAsia"/>
        </w:rPr>
        <w:t>CCTACGGGTGGCAGCAGTAGGGAATTTTCCACAATGGGGGCAACCCTGATGGAGCAACGCCGCGTGCAGGATGAATGCCTTCGGGTTGTAAACTGCTTTTATTAGTGACGATTATGACGGTAACTAATGAATAAGGACCTGCTAACTACGTGCCAGCAGCCGCGGTCATACGTAGGGTCCAAGCGTTATCCGGAATTACTGGGCGTAAAGAGTTGCGTAGGTGGCATAGTAAGTAGATAGTGAAAGCGTGTGGCTCAACCATACATCCATTATCTAAACTGCTAAGCTAGAAGGCGAGAGAGGTAGATGGAATTCCTGATGTAGGGGTAATATCCGTAGATATCAGGAGGAACACCGATGGCGTAAGCAGTCTACTGGCTCGTTCTTGACACTAAGGCACGAAAGCGTGGGGAGCAAACAGGATTAGATACCCCTGTAGTCC</w:t>
      </w:r>
    </w:p>
    <w:p w14:paraId="0F1B2FCB">
      <w:pPr>
        <w:rPr>
          <w:rFonts w:hint="eastAsia"/>
        </w:rPr>
      </w:pPr>
      <w:r>
        <w:rPr>
          <w:rFonts w:hint="eastAsia"/>
        </w:rPr>
        <w:t>&gt;OTU000027</w:t>
      </w:r>
    </w:p>
    <w:p w14:paraId="08BE64E0">
      <w:pPr>
        <w:rPr>
          <w:rFonts w:hint="eastAsia"/>
        </w:rPr>
      </w:pPr>
      <w:r>
        <w:rPr>
          <w:rFonts w:hint="eastAsia"/>
        </w:rPr>
        <w:t>CCTACGGGGGGCTGCAGTGGGGAATCTTGCACAATGGGGGAAACCCTGATGCAGCGACGCCGCGTGAGTGATGAAGCCCTTCGGGGTGTAAAGCTCTTTCGGCAGGGACGATAATGACGGTACCTGAAGAAGAAGCTGCGGCTAACTACGTGCCAGCAGCCGCGGTAATACGTAGGCAGCGAGCGTTGTTCGGAGTTACTGGGCGTAAAGAGTGCGTAGGCGGTTTTCTAAGTTTGGTGTGAAATCTCCCGGCTTAACTGGGAGGGTGCGCCGAAGACTGGAAGGCTAGAGTATGGGAGAGGTAAGCGGAATTCCTGGTGTAGCGGTGAAATGCGTAGATATCAGGAGGAACACCTGCGGTGTAGACGGCTTACTGGACCATAACTGACGCTGAGGCACGAAAGCGTGGGTAGCAAACAGGATTAGATACCCGAGTAGTCC</w:t>
      </w:r>
    </w:p>
    <w:p w14:paraId="6FF92BEA">
      <w:pPr>
        <w:rPr>
          <w:rFonts w:hint="eastAsia"/>
        </w:rPr>
      </w:pPr>
      <w:r>
        <w:rPr>
          <w:rFonts w:hint="eastAsia"/>
        </w:rPr>
        <w:t>&gt;OTU000028</w:t>
      </w:r>
    </w:p>
    <w:p w14:paraId="1F958335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TTTTCGGATCGTAAAACTCTGTTGTAAGGGAAGAACAAGTACAGTAGTAACTGGCTGTACCTTGACGGTACCTTATTAGAAAGCCACGGCTAACTACGTGCCAGCAGCCGCGGTAATACGTAGGTGGCAAGCGTTGTCCGGATTTATTGGGCGTAAAGCGCGCGCAGGCGGTCCTTTAAGTCTGATGTGAAAGCCCACGGCTCAACCGTGGAGGGTCATTGGAAACTGGAGGACTTGAGTGCAGAAGAGGAAAGTGGAATTCCAAGTGTAGCGGTGAAATGCGTAGAGATTTGGAGGAACACCAGTGGCGAAGGCGACTTTCTGGTCTGTAACTGACGCTGAGGCGCGAAAGCGTGGGGAGCAAACAGGATTAGATACCCCAGTAGTCC</w:t>
      </w:r>
    </w:p>
    <w:p w14:paraId="0AF14EF3">
      <w:pPr>
        <w:rPr>
          <w:rFonts w:hint="eastAsia"/>
        </w:rPr>
      </w:pPr>
      <w:r>
        <w:rPr>
          <w:rFonts w:hint="eastAsia"/>
        </w:rPr>
        <w:t>&gt;OTU000029</w:t>
      </w:r>
    </w:p>
    <w:p w14:paraId="42B39E40">
      <w:pPr>
        <w:rPr>
          <w:rFonts w:hint="eastAsia"/>
        </w:rPr>
      </w:pPr>
      <w:r>
        <w:rPr>
          <w:rFonts w:hint="eastAsia"/>
        </w:rPr>
        <w:t>CCTACGGGGGGCTGCAGTGGGGAATTTTCCGCAATGGGCGAAAGCCTGACGGAGCAATACCGCGTGAGGGAGGAAGGCTCTTGGGTCGTAAACCTCTTTTCTCAGGGAAGAACACAATGACGGTACCTGAGGAATAAGCATCGGCTAACTCCGTGCCAGCAGCCGCGGTAATACGGAGGATGCAAGCGTTATCCGGAATGATTGGGCGTAAAGCGTCCGCAGGTGGCAATGTAAGTCTGCTGTTAAAGAGTGAGGCTCAACCTCATAAGAGCAGTGGAAACTACATAGCTAGAGTACGTTCGGGGCAGAGGGAATTCCTGGTGTAGCGGTGAAATGCGTAGAGATCAGGAAGAACACCAGTGGCGAAGGCGCTCTGCTAGGCCGTAACTGACACTGAGGGACGAAAGCTAGGGGAGCGAATGGGATTAGATACCCCTGTAGTCC</w:t>
      </w:r>
    </w:p>
    <w:p w14:paraId="2D201422">
      <w:pPr>
        <w:rPr>
          <w:rFonts w:hint="eastAsia"/>
        </w:rPr>
      </w:pPr>
      <w:r>
        <w:rPr>
          <w:rFonts w:hint="eastAsia"/>
        </w:rPr>
        <w:t>&gt;OTU000030</w:t>
      </w:r>
    </w:p>
    <w:p w14:paraId="0D643BCB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AACCTAATACGTTGGAGTGTGACGGTACCGGGTGAGGAAGCCCCGGCTAACTCTGTGCCAGCAGCCGCGGTAATACAGAGGGGGCAAGCGTTGTTCGGAATTACTGGGCGTAAAGGGCGCGTAGGCGGCCTGCTAAGTCGAACGTGAAATCCCTGGGCTCAACCCAGGAACTGCGTCCGATACTGGTTGGCTTGAATCCGGGAGAGGGATGTGGAATTCCAGGTGTAGCGGTGAAATGCGTAGATATCTGGAGGAACACCGGTGGCGAAGGCGACATCCTGGACCGGTATTGACGCTGAGGCGCGAAAGCCAGGGGAGCAAACGGGATTAGATACCCCAGTAGTCC</w:t>
      </w:r>
    </w:p>
    <w:p w14:paraId="5045F12C">
      <w:pPr>
        <w:rPr>
          <w:rFonts w:hint="eastAsia"/>
        </w:rPr>
      </w:pPr>
      <w:r>
        <w:rPr>
          <w:rFonts w:hint="eastAsia"/>
        </w:rPr>
        <w:t>&gt;OTU000031</w:t>
      </w:r>
    </w:p>
    <w:p w14:paraId="07B12403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TGGGTTGTAAACTGCTTTTGCCAGGGGCTAAAACGCCCATGCGTGGGAAATTGAAAGTACCTGGTGAATAAGCCACGGCTAACTACGTGCCAGCAGCCGCGGTAATACGTAGGTGGCAAGCGTTGTCCGGATTTATTGGGTTTAAAGGGTGCGTAGGCGGCTTTGTAAGTCAGTGGTGAAATATGGCAGCTCAACTGTCAAGGTGCCATTGATACTGCAGAGCTTGAGTACAGATGAGGTAGGCGGAATTGACGGTGTAGCGGTGAAATGCTTAGATATCGTCAAGAACACCTATAGCGAAGGCAGCTTACTAGGCTGTAACTGACGCTGAGGCACGAAAGTGTGGGGATCAAACAGGATTAGATACCCCAGTAGTCC</w:t>
      </w:r>
    </w:p>
    <w:p w14:paraId="78FEEC3A">
      <w:pPr>
        <w:rPr>
          <w:rFonts w:hint="eastAsia"/>
        </w:rPr>
      </w:pPr>
      <w:r>
        <w:rPr>
          <w:rFonts w:hint="eastAsia"/>
        </w:rPr>
        <w:t>&gt;OTU000032</w:t>
      </w:r>
    </w:p>
    <w:p w14:paraId="52FFE7F4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ATTTCGGTTCGTAAAACTCTGTTGCAAGGGAAGAACAAGTAGCGTAGTAACTGGCGCTACCTTGACGGTACCTTGTTAGAAAGCCACGGCTAACTACGTGCCAGCAGCCGCGGTAATACGTAGGTGGCAAGCGTTGTCCGGAATTATTGGGCGTAAAGCGCGCGCAGGTGGTTCCTTAAGTCTGATGTGAAAGCCCCCGGCTCAACCGGGGAGGGTCATTGGAAACTGGGGAACTTGAGTGCAGAAGAGGATAGTGGAATTCCAAGTGTAGCGGTGAAATGCGTAGAGATTTGGAGGAACACCAGTGGCGAAGGCGACTGTCTGGTCTGTAACTGACACTGAGGCGCGAAAGCGTGGGGAGCAAACAGGATTAGATACCCCAGTAGTCC</w:t>
      </w:r>
    </w:p>
    <w:p w14:paraId="41E1F086">
      <w:pPr>
        <w:rPr>
          <w:rFonts w:hint="eastAsia"/>
        </w:rPr>
      </w:pPr>
      <w:r>
        <w:rPr>
          <w:rFonts w:hint="eastAsia"/>
        </w:rPr>
        <w:t>&gt;OTU000033</w:t>
      </w:r>
    </w:p>
    <w:p w14:paraId="5B5FCF6F">
      <w:pPr>
        <w:rPr>
          <w:rFonts w:hint="eastAsia"/>
        </w:rPr>
      </w:pPr>
      <w:r>
        <w:rPr>
          <w:rFonts w:hint="eastAsia"/>
        </w:rPr>
        <w:t>CCTACGGGGGGCAGCAGTAGGGAATCTTCCACAATGGGCGAAAGCCTGATGGAGCAACGCCGCGTGAGCGAAGAAGGTCTTCGGATCGTAAAGCTCTGTTGTAAGGGAAGAACAAGTGCAGTAGTAACTGGCTGCACCTTGACGGTACCTTACTAGAAAGCCACGGCTAACTACGTGCCAGCAGCCGCGGTAATACGTAGGTGGCAAGCGTTGTCCGGAATTATTGGGCGTAAAGCGCGCGCAGGCGGTCTCTTAAGTCTGATGTGAAAGCCCCCGGCTTAACCGGGGAGGGTCATTGGAAACTGGGAGACTTGAGTGCAGGAGAGGGAAGCGGAATTCCATGTGTAGCGGTGAAATGCGTAGAGATATGGAGGAACACCAGTGGCGAAGGCGGCTTCCTGGCCTGTAACTGACGCTGAGGCGCGAAAGCGTGGGGAGCAAACAGGATTAGATACCCCAGTAGTCC</w:t>
      </w:r>
    </w:p>
    <w:p w14:paraId="7265BD29">
      <w:pPr>
        <w:rPr>
          <w:rFonts w:hint="eastAsia"/>
        </w:rPr>
      </w:pPr>
      <w:r>
        <w:rPr>
          <w:rFonts w:hint="eastAsia"/>
        </w:rPr>
        <w:t>&gt;OTU000034</w:t>
      </w:r>
    </w:p>
    <w:p w14:paraId="13F00F7B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CTTCGGATCGTAAAGCACTGTCGCGAGGGACGAATAAGGTACGGGCGAACAGTCCGTGCCGATGACGGTACCTCGAGAGGAAGCACCGGCTAACTCTGTGCCAGCAGCCGCGGTAATACAGAGGGTGCGAGCGTTGTTCGGAATTATTGGGCGTAAAGCGCGTGTAGGCGGCCTAGCAAGTCGGATGTGAAAGCCCTCGGCTTAACCGAGGAAGTGCGTTCGAAACTACTGGGCTTGAGTACCGGAGAGGGTGGCGGAATTCCCGGTGTAGAGGTGAAATTCGTAGATATCGGGAGGAACACCAGTGGCGAAGGCGGCCACCTGGACGGATACTGACGCTGAGACGCGAAAGCGTGGGTAGCAAACAGGATTAGATACCCCTGTAGTCC</w:t>
      </w:r>
    </w:p>
    <w:p w14:paraId="0623FF10">
      <w:pPr>
        <w:rPr>
          <w:rFonts w:hint="eastAsia"/>
        </w:rPr>
      </w:pPr>
      <w:r>
        <w:rPr>
          <w:rFonts w:hint="eastAsia"/>
        </w:rPr>
        <w:t>&gt;OTU000035</w:t>
      </w:r>
    </w:p>
    <w:p w14:paraId="38D1203E">
      <w:pPr>
        <w:rPr>
          <w:rFonts w:hint="eastAsia"/>
        </w:rPr>
      </w:pPr>
      <w:r>
        <w:rPr>
          <w:rFonts w:hint="eastAsia"/>
        </w:rPr>
        <w:t>CCTACGGGGGGCTGCAGTCGGGAATTTTGGGCAATGGGCGAAAGCCTGACCCAGCAACGCCGCGTGAAGGATGAAGCTTTTCGGAGTGTAAACTTCATAAGAATGGGACGAATAAGGAGGGGTTAACACCCCCTTTGATGACGGTACCATTTGTAAGCTCCGGCTAACTCCGTGCCAGCAGCCGCGGTAATACGGGGGGAGCAAGCGTTGTTCGGATTTACTGGGCGTAAAGGGCGCGTAGGCGGCGCAACAAGTCACTTGTGAAATCTCCGGGCTTAACCCGGAGCGGCCAAGTGATACTGTCGTGCTAGAGTGCGGAAGGGGCTACTGGAATTCTCGGTGTAGCGGTGAAATGCGTAGATATCGAGAGGAACACCTGCGGCGAAGGCGGGTAGCTGGGCCGACACTGACGCTGAGGCGCGAAAGCCAGGGGAGCGAACGGGATTAGATACCCTAGTAGTCC</w:t>
      </w:r>
    </w:p>
    <w:p w14:paraId="7FB8F572">
      <w:pPr>
        <w:rPr>
          <w:rFonts w:hint="eastAsia"/>
        </w:rPr>
      </w:pPr>
      <w:r>
        <w:rPr>
          <w:rFonts w:hint="eastAsia"/>
        </w:rPr>
        <w:t>&gt;OTU000036</w:t>
      </w:r>
    </w:p>
    <w:p w14:paraId="7F86A301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TCGGGTTGTAAAGCACTTTTGTCCGGAAAGAAATCGCACTGGTTAATACCTGGTGTGGATGACGGTACCGGAAGAATAAGGACCGGCTAACTACGTGCCAGCAGCCGCGGTAATACGTAGGGTCCAAGCGTTAATCGGAATTACTGGGCGTAAAGCGTGCGCAGGCGGTTGTGCAAGACCGATGTGAAATCCCCGGGCTTAACCTGGGAATTGCATTGGTGACTGCACGGCTAGAGTGTGTCAGAGGGAGGTAGAATTCCACGTGTAGCAGTGAAATGCGTAGAGATGTGGAGGAATACCGATGGCGAAGGCAGCCTCCTGGGATAACACTGACGCTCATGCACGAAAGCGTGGGGAGCAAACAGGATTAGATACCCCAGTAGTCC</w:t>
      </w:r>
    </w:p>
    <w:p w14:paraId="4ABE7060">
      <w:pPr>
        <w:rPr>
          <w:rFonts w:hint="eastAsia"/>
        </w:rPr>
      </w:pPr>
      <w:r>
        <w:rPr>
          <w:rFonts w:hint="eastAsia"/>
        </w:rPr>
        <w:t>&gt;OTU000037</w:t>
      </w:r>
    </w:p>
    <w:p w14:paraId="776B780A">
      <w:pPr>
        <w:rPr>
          <w:rFonts w:hint="eastAsia"/>
        </w:rPr>
      </w:pPr>
      <w:r>
        <w:rPr>
          <w:rFonts w:hint="eastAsia"/>
        </w:rPr>
        <w:t>CCTACGGGTGGCTGCAGTGGGGAATATTGCACAATGGGCGAAAGCCTGATGCAGCAACGCCGCGTGAGTGATGAAGGCCTTCGGGTTGTAAAGCTCTGTCTTCTGGGACGATAATGACGGTACCAGAGGAGGAAGCCACGGCTAACTACGTGCCAGCAGCCGCGGTAATACGTAGGTGGCAAGCGTTGTCCGGATTTACTGGGCGTAAAGGATGCGTAGGCGGATATTTAAGTGAGATGTGAAATTCCCGGGCTTAACTTGGGAGCTGCATTTCAAACTGGGTATCTAGAGTGTGGGAGAGGAAAGTGGAATTCCTAGTGTAGCGGTGAAATGCGTAGAGATTAGGAAGAACCCCAGTGGCGAAGGCGACTTTCTGGACCATAACTGACGCTGAGGCATGAAAGCGTGGGGAGCAAACAGGATTAGATACCCCAGTAGTCC</w:t>
      </w:r>
    </w:p>
    <w:p w14:paraId="771E7BF2">
      <w:pPr>
        <w:rPr>
          <w:rFonts w:hint="eastAsia"/>
        </w:rPr>
      </w:pPr>
      <w:r>
        <w:rPr>
          <w:rFonts w:hint="eastAsia"/>
        </w:rPr>
        <w:t>&gt;OTU000038</w:t>
      </w:r>
    </w:p>
    <w:p w14:paraId="105ED6C6">
      <w:pPr>
        <w:rPr>
          <w:rFonts w:hint="eastAsia"/>
        </w:rPr>
      </w:pPr>
      <w:r>
        <w:rPr>
          <w:rFonts w:hint="eastAsia"/>
        </w:rPr>
        <w:t>CCTACGGGGGGCTGCAGCCAGGAATCTTGGGCAATGGGCGAAAGCCTGACCCAGCAACACCGTGTGGGCGATGAAGGCCTTCGGGTCGTAAAGCCCTGTTGATAGGGACGAAGGGCGAAGGGTTAATAGCCCCTAGCCTGACGGTACCTTTCGAGGAAGCCCCGGCTAACTACGTGCCAGCAGCCGCGGTAATACGTAGGGGGCGAGCGTTGTCCGGAATTATTGGGCGTAAAGAGCGTGTAGGCGGTTCGGTAAGTCTGCCGTGAAAACCTGAGGCTCAACCTCGGGCGTGCGGTGGATACTGCCGGGCTAGAGGACGGTAGAGGCGAGTGGAATTCCCGGTGTAGCGGTGAAATGCGCAGATATCGGGAGGAACACCAGTAGCGAAGGCGGCTCGCTGGGCCGTTCCTGACGCTGAGACGCGAAAGCTAGGGGAGCGAACAGGATTAGATACCCTTGTAGTCC</w:t>
      </w:r>
    </w:p>
    <w:p w14:paraId="6E5EE028">
      <w:pPr>
        <w:rPr>
          <w:rFonts w:hint="eastAsia"/>
        </w:rPr>
      </w:pPr>
      <w:r>
        <w:rPr>
          <w:rFonts w:hint="eastAsia"/>
        </w:rPr>
        <w:t>&gt;OTU000039</w:t>
      </w:r>
    </w:p>
    <w:p w14:paraId="5A4E8C4C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AGAAATCCATTTTTTCTAAAGTGGTTGACGGTACCAGATGAATAAGCACCGGCTAACTCCGTGCCAGCAGCCGCGGTAATACGGAGGGTGCAAGCGTTATCCGGATTCACTGGGTTTAAAGGGTGCGTAGGTGGGCAGGTAAGTCAGTGGTGAAATCTCCGGGCTTAACCCGGAAACTGCCATTGATACTATCTGTCTTGAATACCGTGGAGGTGAGCGGAATATGTCATGTAGCGGTGAAATGCTTAGATATGACATAGAACACCAATTGCGAAGGCAGCTCACTACACGAATATTGACACTGAGGCACGAAAGCGTGGGGATCAAACAGGATTAGATACCCCAGTAGTCC</w:t>
      </w:r>
    </w:p>
    <w:p w14:paraId="3992D4F5">
      <w:pPr>
        <w:rPr>
          <w:rFonts w:hint="eastAsia"/>
        </w:rPr>
      </w:pPr>
      <w:r>
        <w:rPr>
          <w:rFonts w:hint="eastAsia"/>
        </w:rPr>
        <w:t>&gt;OTU000040</w:t>
      </w:r>
    </w:p>
    <w:p w14:paraId="4BE87E2B">
      <w:pPr>
        <w:rPr>
          <w:rFonts w:hint="eastAsia"/>
        </w:rPr>
      </w:pPr>
      <w:r>
        <w:rPr>
          <w:rFonts w:hint="eastAsia"/>
        </w:rPr>
        <w:t>CCTACGGGGGGCTGCAGTCGAGAATCTTCCGCAATGGGCGCAAGCCTGACGGAGCGACGCCGCGTGTGGGATGAAGGCCTTCGGGTTGTAAACCACTGTCAGTGGGGAGCAAATGGATAGGGGTTCTCCCCTATTCTTGAGCGATCCGCAGAGGAAGCACAGGCTAATTCCGTGCCAGCAGCCGCGGTAATACGGAATGTGCAAACGTTATTCGGAATCACTGGGCTTAAAGAGTCCGTAGGCGGCATGTTAGGTGAGGTGTGAAATCCCCCGGCTCAACCGAGGAATTGCGCTTCAAACCGGCGTGCTTGAGGAAGATAGAGGTGGGCGGAACTGATGGTGGAGCGGTGAAATGCGTTGATATCATCAGGAACACCGGAGGCGAAGGCGGCCCACTGGGTCTTTTCTGACGCTGAGGGACGAAAGCTAGGGGAGCGAACGGGATTAGATACCCCAGTAGTCC</w:t>
      </w:r>
    </w:p>
    <w:p w14:paraId="1EDCCD94">
      <w:pPr>
        <w:rPr>
          <w:rFonts w:hint="eastAsia"/>
        </w:rPr>
      </w:pPr>
      <w:r>
        <w:rPr>
          <w:rFonts w:hint="eastAsia"/>
        </w:rPr>
        <w:t>&gt;OTU000041</w:t>
      </w:r>
    </w:p>
    <w:p w14:paraId="32C055B7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GACCGGGACGAAGCGTGAGTGACGGTACCGGTAGAAGAAGCACCGGCCAACTACGTGCCAGCAGCCGCGGTAATACGTAGGGTGCGAGCGTTGTCCGGAATTATTGGGCGTAAAGAGCTCGTAGGCGGTGTGTCGCGTCGGTCGTGAAAACTTGGGGCTTAACCCTGAGCGTGCGGTCGATACGGGCATCACTTGAGTTCGGCAGGGGAGACTGGAATTCCTGGTGTAGCGGTGAAATGCGCAGATATCAGGAGGAACACCGGTGGCGAAGGCGGGTCTCTGGGCCGATACTGACGCTGAGGAGCGAAAGCGTGGGGAGCGAACAGGATTAGATACCCCAGTAGTCC</w:t>
      </w:r>
    </w:p>
    <w:p w14:paraId="40CBA1B1">
      <w:pPr>
        <w:rPr>
          <w:rFonts w:hint="eastAsia"/>
        </w:rPr>
      </w:pPr>
      <w:r>
        <w:rPr>
          <w:rFonts w:hint="eastAsia"/>
        </w:rPr>
        <w:t>&gt;OTU000042</w:t>
      </w:r>
    </w:p>
    <w:p w14:paraId="378AD1EB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GCGGGGACGATGATGACGGTACCCGCAGAATAAGCCCCGGCTAACTTCGTGCCAGCAGCCGCGGTAATACGAAGGGGGCAAGCGTTGTTCGGAATTACTGGGCGTAAAGGGCGCGTAGGCGGCTTACCAAGTCAGGCGTGAAATTCCCGGGCTCAACCTGGGGGCTGCGCTTGATACTGGTGAGCTTGAATGCGGGAGAGGATAGTGGAATTCCCAGTGTAGAGGTGAAATTCGTAGATATTGGGAAGAACACCGGTGGCGAAGGCGGCTATCTGGCCCGTTATTGACGCTGAGGCGCGAAAGCGTGGGGAGCAAACAGGATTAGATACCCCGGTAGTCC</w:t>
      </w:r>
    </w:p>
    <w:p w14:paraId="2DF93248">
      <w:pPr>
        <w:rPr>
          <w:rFonts w:hint="eastAsia"/>
        </w:rPr>
      </w:pPr>
      <w:r>
        <w:rPr>
          <w:rFonts w:hint="eastAsia"/>
        </w:rPr>
        <w:t>&gt;OTU000043</w:t>
      </w:r>
    </w:p>
    <w:p w14:paraId="6DF3587A">
      <w:pPr>
        <w:rPr>
          <w:rFonts w:hint="eastAsia"/>
        </w:rPr>
      </w:pPr>
      <w:r>
        <w:rPr>
          <w:rFonts w:hint="eastAsia"/>
        </w:rPr>
        <w:t>CCTACGGGGGGCTGCAGTAGGGAATATTGGTCAATGGGTGAGAGCCTGAACCAGCCATGCCGCGTGCAGGAAGACGGCCTTCTGGGTTGTAAACTGCTTTTGTCAGGGGATAAAATTTCCTTGCGAGGAAAATTGAAGGTACCTGGCGAATAAGCCACGGCTAACTACGTGCCAGCAGCCGCGGTAATACGTAGGTGGCAAGCGTTGTCCGGATTTATTGGGTTTAAAGGGTGCGTAGGCGGCCTATTAAGTCAGTGCTGAAATATTCCGGCTTAACCGGGAGGGTGGCATTGATACTGATGGGCTAGAGTACAGATGAGGTAGGCGGAATTGACGGTGTAGCGGTGAAATGCTTAGATATCGTCAAGAACACCTATAGCGAAGGCAGCTTACTAGGCTGTAACTGACGCTGAGGCACGAAAGTGTGGGGATCAAACAGGATTAGATACCCCGGTAGTCC</w:t>
      </w:r>
    </w:p>
    <w:p w14:paraId="6DBB9CE3">
      <w:pPr>
        <w:rPr>
          <w:rFonts w:hint="eastAsia"/>
        </w:rPr>
      </w:pPr>
      <w:r>
        <w:rPr>
          <w:rFonts w:hint="eastAsia"/>
        </w:rPr>
        <w:t>&gt;OTU000044</w:t>
      </w:r>
    </w:p>
    <w:p w14:paraId="0C661197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GCCCAGAGGGTGACGGTACCTCCAGAAGAAGCCCCGGCTAACTACGTGCCAGCAGCCGCGGTAATACGTAGGGGGCAAGCGTTGTCCGGATTTATTGGGCGTAAAGAGCGTGTAGGCGGCCAAGCAGGTCCGCTGTGAAAACTCGAGGCTTAACCTCGAGACGTCGGTGGAAACCGTTTGGCTAGAGTCCGGAAGAGGAGAGTGGAATTCCCGGTGTAGCGGTGAAATGCGCAGATATCGGGAAGAACACCCGTGGCGAAGGCGGCTCTCTGGGACGGTACTGACGCTGAGACGCGAAAGCGTGGGGAGCGAACAGGATTAGATACCCCGGTAGTCC</w:t>
      </w:r>
    </w:p>
    <w:p w14:paraId="582A9421">
      <w:pPr>
        <w:rPr>
          <w:rFonts w:hint="eastAsia"/>
        </w:rPr>
      </w:pPr>
      <w:r>
        <w:rPr>
          <w:rFonts w:hint="eastAsia"/>
        </w:rPr>
        <w:t>&gt;OTU000045</w:t>
      </w:r>
    </w:p>
    <w:p w14:paraId="1154CB12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AGGCTTTCTCTAATACAGAGGGCTCATGACGGTACCGTAAGAATAAGCACCGGCTAACTACGTGCCAGCAGCCGCGGTAATACGTAGGGTGCAAGCGTTAATCGGAATTACTGGGCGTAAAGCGTGCGCAGGCGGTGATGTAAGACAGGTGTGAAATCCCCGGGCTTAACCTGGGAACTGCATTTGTGACTGCATCGCTGGAGTGCGGCAGAGGGGGATGGAATTCCGCGTGTAGCAGTGAAATGCGTAGATATGCGGAGGAACACCGATGGCGAAGGCAATCCCCTGGGCCTGCACTGACGCTCATGCACGAAAGCGTGGGGAGCAAACAGGATTAGATACCCCGGTAGTCC</w:t>
      </w:r>
    </w:p>
    <w:p w14:paraId="7BB35AC6">
      <w:pPr>
        <w:rPr>
          <w:rFonts w:hint="eastAsia"/>
        </w:rPr>
      </w:pPr>
      <w:r>
        <w:rPr>
          <w:rFonts w:hint="eastAsia"/>
        </w:rPr>
        <w:t>&gt;OTU000046</w:t>
      </w:r>
    </w:p>
    <w:p w14:paraId="4C0F018E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CTCGGGTTGTAAACTGCTTTTGTACGGAACGAAACGGCCTGGGTTAATACCTCGGGCTAATGACGGTACCGTAAGAATAAGCACCGGCTAACTACGTGCCAGCAGCCGCGGTAATACGTAGGGTGCGAGCGTTAATCGGAATTACTGGGCGTAAAGCGTGCGCAGGCGGTTTTGTAAGACAGGTGTGAAATCCCCGGGCTTAACCTGGGAACTGCATTTGTGACTGCAAGGCTGGAGTGCGGCAGAGGGGGATGGAATTCCGCGTGTAGCAGTGAAATGCGTAGATATGCGGAGGAACACCGATGGCGAAGGCAATCCCCTGGGCCTGCACTGACGCTCATGCACGAAAGCGTGGGGAGCAAACAGGATTAGATACCCCAGTAGTCC</w:t>
      </w:r>
    </w:p>
    <w:p w14:paraId="02AFE09E">
      <w:pPr>
        <w:rPr>
          <w:rFonts w:hint="eastAsia"/>
        </w:rPr>
      </w:pPr>
      <w:r>
        <w:rPr>
          <w:rFonts w:hint="eastAsia"/>
        </w:rPr>
        <w:t>&gt;OTU000047</w:t>
      </w:r>
    </w:p>
    <w:p w14:paraId="516E2388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CGGGTTGTAAACCCCTTTCAGTTGGGACGAAGCTCCGCCGGTGAATAGCCGGCTGGAGTGACGGTACCTTCACAAGAAGCCCCGGCTAACTACGTGCCAGCAGCCGCGGTAATACGTAGGGGGCTAGCGTTGTCCGGAATCATTGGGCGTAAAGCGCGTGTAGGCGGTCCGGTAAGTCCGCTGTGAAAGTCGGGGGCTCAACCCTCGAAAGCCGGTGGATACTGTCGGGCTAGAGTGCGGAAGAGGCGAGTGGAATTCCTGGTGTAGCGGTGAAATGCGCAGATATCAGGAGGAACACCAATTGCGAAGGCAGCTCGCTGGGACGTAACTGACGCTGAGACGCGAAAGCGTGGGGAGCAAACAGGATTAGATACCCGTGTAGTCC</w:t>
      </w:r>
    </w:p>
    <w:p w14:paraId="679FE1E9">
      <w:pPr>
        <w:rPr>
          <w:rFonts w:hint="eastAsia"/>
        </w:rPr>
      </w:pPr>
      <w:r>
        <w:rPr>
          <w:rFonts w:hint="eastAsia"/>
        </w:rPr>
        <w:t>&gt;OTU000048</w:t>
      </w:r>
    </w:p>
    <w:p w14:paraId="7188098C">
      <w:pPr>
        <w:rPr>
          <w:rFonts w:hint="eastAsia"/>
        </w:rPr>
      </w:pPr>
      <w:r>
        <w:rPr>
          <w:rFonts w:hint="eastAsia"/>
        </w:rPr>
        <w:t>CCTACGGGGGGCTGCAGTAGGGAATCTTGCGCAATGGGCGAAAGCCTGACGCAGCGACGCCGCGTGCGGGACGAAGGCCCTCGGGTTGTAAACCGCTTTCAGCAGGGACGAAGCGAAAGTGACGGTACCTGCAGAAGAAGGTCCGGCCAACTACGTGCCAGCAGCCGCGGTAATACGTAGGGACCGAGCGTTGTCCGGATTCATTGGGCGTAAAGAGCTCGTAGGCGGCCACTCAAGTCGAATGTGAAACCTCGAGGCTCAACCTCGAGCCTGCATTCGATACTGGGCGGCTAGAGTCTGGTAGGGGGATCTGGAATTCCTGGTGTAGCGGTGGAATGCGCAGATATCAGGAGGAACACCGGTGGCGAAGGCGGGATCCTGGGCCAGTACTGACGCTGAGGAGCGAAAGCGTGGGGAGCAAACAGGATTAGATACCCCAGTAGTCC</w:t>
      </w:r>
    </w:p>
    <w:p w14:paraId="24052021">
      <w:pPr>
        <w:rPr>
          <w:rFonts w:hint="eastAsia"/>
        </w:rPr>
      </w:pPr>
      <w:r>
        <w:rPr>
          <w:rFonts w:hint="eastAsia"/>
        </w:rPr>
        <w:t>&gt;OTU000049</w:t>
      </w:r>
    </w:p>
    <w:p w14:paraId="59C87873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TGGGACGAAAAGGTCCGCGCTAACACCGCGGATCCATGACGGTACCAGCAGAAGAAGCACCGGCTAACTACGTGCCAGCAGCCGCGGTAATACGTAGGGTGCAGGCGTTAATCGGAATTACTGGGCGTAAAGCGTGCGCAGGCGGTTTGCTAAGACAGGTGTGAAATCCCCGGGCTTAACCTGGGAACTGCGCTTGTTACTGGCAAGCTGGAGTGTGGCAGAGGGGGGTGGAATTCCACGTGTAGCAGTGAAATGCGTAGAGATGTGGAGGAACACCGATGGCGAAGGCAGCCCCCTGGGCTAACACTGACGCTCATGCACGAAAGCGTGGGGAGCAAACAGGATTAGATACCCCAGTAGTCC</w:t>
      </w:r>
    </w:p>
    <w:p w14:paraId="79A0AB98">
      <w:pPr>
        <w:rPr>
          <w:rFonts w:hint="eastAsia"/>
        </w:rPr>
      </w:pPr>
      <w:r>
        <w:rPr>
          <w:rFonts w:hint="eastAsia"/>
        </w:rPr>
        <w:t>&gt;OTU000050</w:t>
      </w:r>
    </w:p>
    <w:p w14:paraId="133CC2CE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CAAGTGACGGTACCTGCAGAAGAAGCGCCGGCCAACTACGTGCCAGCAGCCGCGGTAAGACGTAGGGCGCGAGCGTTGTCCGGATTTATTGGGCGTAAAGAGCTCGTAGGCGGCTTGTCGCGTCGAATGTGAAATCTCAGGGCTCAACTCTGACATTGCATTCGATACGGGCAGGCTAGAGTTCGGTAGGGGAGACTGGAATTCCTGGTGTAGCGGTGAAATGCGCAGATATCAGGAGGAACACCGGTGGCGAAGGCGGGTCTCTGGGCCGATACTGACGCTGAGGAGCGAAAGCGTGGGGAGCGAACAGGATTAGATACCCCAGTAGTCC</w:t>
      </w:r>
    </w:p>
    <w:p w14:paraId="23F7712F">
      <w:pPr>
        <w:rPr>
          <w:rFonts w:hint="eastAsia"/>
        </w:rPr>
      </w:pPr>
      <w:r>
        <w:rPr>
          <w:rFonts w:hint="eastAsia"/>
        </w:rPr>
        <w:t>&gt;OTU000051</w:t>
      </w:r>
    </w:p>
    <w:p w14:paraId="0E939884">
      <w:pPr>
        <w:rPr>
          <w:rFonts w:hint="eastAsia"/>
        </w:rPr>
      </w:pPr>
      <w:r>
        <w:rPr>
          <w:rFonts w:hint="eastAsia"/>
        </w:rPr>
        <w:t>CCTACGGGGGGCTGCAGTAACGAATCTTCCGCAATGCACGAAAGTGTGACGGAGCGACGCCGCGTGTGGGACGAAGTCCTTCGGGATGTAAACCACTGTCAGGGGTTACCAAGTTCTGAGGAGCCCCAGAGGAAGGCACGGCTAACTCTGTGCCAGCAGCCGCGGTAAGACAGAGGTGCCAAGCGTTAGGCGGAATCACTGGGCTTAAAGCGTGTGTAGGCGGATCGTTAAGTACCTTGTGAAATCCCACGGCTCAACCGTGGAACTGCTCGGTATACTGGCGATCTTGAGCCACCTAGGGGCAACTGGAACAAGCGGTGGAGCGGTGAAATGCGTAGATATCGCTTGGAACGCCAACGGTGAAAACAGGTTGCTGGGGGTGTGCTGACGCTGAGACACGAAAGCCAGGGGAGCGAACGGGATTAGATACCCCAGTAGTCC</w:t>
      </w:r>
    </w:p>
    <w:p w14:paraId="6002920E">
      <w:pPr>
        <w:rPr>
          <w:rFonts w:hint="eastAsia"/>
        </w:rPr>
      </w:pPr>
      <w:r>
        <w:rPr>
          <w:rFonts w:hint="eastAsia"/>
        </w:rPr>
        <w:t>&gt;OTU000052</w:t>
      </w:r>
    </w:p>
    <w:p w14:paraId="0BC21DF0">
      <w:pPr>
        <w:rPr>
          <w:rFonts w:hint="eastAsia"/>
        </w:rPr>
      </w:pPr>
      <w:r>
        <w:rPr>
          <w:rFonts w:hint="eastAsia"/>
        </w:rPr>
        <w:t>CCTACGGGTGGCTGCAGTCGAGAATCTTCGGCAATGCGCGAAAGCGTGACCGAGCGACGCCGCGTGCGGGATGAAGGCCTTCGGGTTGTAAACCGCTGTCGTAGGGGAGGAAGGCTCCGTGAAGAACGGGGTTTGACCTATCCTAGGAGGAAGGACGGGCTAAGTTCGTGCCAGCAGCCGCGGTAATACGAACCGTCCAAACGTTATTCGGAATCACTGGGCTTAAAGGGTACGTAGGCGGCGCTGTTAGTCGGGTGTGAAAGCCCTCGGCTCAACCGAGGAATTGCGCCCGATACTGCAGTGCTTGAGGGAGACAGAGGTAAGCGGAACTGATGGTGGAGCGGTGAAATGCGTTGATATCATCAGGAACACCGGTGGCGAAAGCGGCTTACTGGGTCTCTTCTGACGCTGAGGTACGAAAGCTAGGGGAGCGAAGGGGATTAGATACCCCAGTAGTCC</w:t>
      </w:r>
    </w:p>
    <w:p w14:paraId="686AF306">
      <w:pPr>
        <w:rPr>
          <w:rFonts w:hint="eastAsia"/>
        </w:rPr>
      </w:pPr>
      <w:r>
        <w:rPr>
          <w:rFonts w:hint="eastAsia"/>
        </w:rPr>
        <w:t>&gt;OTU000053</w:t>
      </w:r>
    </w:p>
    <w:p w14:paraId="5599FC21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GCTCTGTTGTTAGGGAAGAACAAGTGCCGTTCAAATAGGGCGGCACCTTGACGGTACCTAACCAGAAAGCCACGGCTAACTACGTGCCAGCAGCCGCGGTAATACGTAGGTGGCAAGCGTTGTCCGGAATTATTGGGCGTAAAGGGCTCGCAGGCGGTTTCTTAAGTCTGATGTGAAAGCCCCCGGCTCAACCGGGGAGGGTCATTGGAAACTGGGGAACTTGAGTGCAGAAGAGGAGAGTGGAATTCCACGTGTAGCGGTGAAATGCGTAGAGATGTGGAGGAACACCAGTGGCGAAGGCGACTCTCTGGTCTGTAACTGACGCTGAGGAGCGAAAGCGTGGGGAGCGAACAGGATTAGATACCCCAGTAGTCC</w:t>
      </w:r>
    </w:p>
    <w:p w14:paraId="7CB5AEA8">
      <w:pPr>
        <w:rPr>
          <w:rFonts w:hint="eastAsia"/>
        </w:rPr>
      </w:pPr>
      <w:r>
        <w:rPr>
          <w:rFonts w:hint="eastAsia"/>
        </w:rPr>
        <w:t>&gt;OTU000054</w:t>
      </w:r>
    </w:p>
    <w:p w14:paraId="419FA21A">
      <w:pPr>
        <w:rPr>
          <w:rFonts w:hint="eastAsia"/>
        </w:rPr>
      </w:pPr>
      <w:r>
        <w:rPr>
          <w:rFonts w:hint="eastAsia"/>
        </w:rPr>
        <w:t>CCTACGGGTGGCTGCAGTCGGGAATTTTGGGCAATGGGCGAAAGCCTGACCCAGCAACGCCGCGTGAGGGATGAAGTATTTCGGTATGTAAACCTCGAAAGAATAGGAAGAATAAATGACGGTACTATTTATAAGCTCCGGCTAACTACGTGCCAGCAGCCGCGGTAATACGTAGGGAGCAAGCGTTGTTCGGATTTACTGGGCGTAAAGGGCGCGTAGGCGGCATATTAAGTCAGCTGTGAAATCTCCGAGCTTAACTCGGAACTGTCAGCTGATACTGATGTGCTAGAGTGCAGAAGGGGCAATCGGAATTCTTGGTGTAGCGGTGAAATGCGTAGATATCAAGAGGAACACCTGAGGTGAAGACGGGTTGCTGGGCTGACACTGACGCTGAGGCGCGAAAGCCAGGGGAGCAAACGGGATTAGATACCCCTGTAGTCC</w:t>
      </w:r>
    </w:p>
    <w:p w14:paraId="33CEA485">
      <w:pPr>
        <w:rPr>
          <w:rFonts w:hint="eastAsia"/>
        </w:rPr>
      </w:pPr>
      <w:r>
        <w:rPr>
          <w:rFonts w:hint="eastAsia"/>
        </w:rPr>
        <w:t>&gt;OTU000055</w:t>
      </w:r>
    </w:p>
    <w:p w14:paraId="03F87E6B">
      <w:pPr>
        <w:rPr>
          <w:rFonts w:hint="eastAsia"/>
        </w:rPr>
      </w:pPr>
      <w:r>
        <w:rPr>
          <w:rFonts w:hint="eastAsia"/>
        </w:rPr>
        <w:t>CCTACGGGTGGCTGCAGTGGGGAATCTTGCACAATGGGCGAAAGCCTGATGCAGCAACGCCGCGTGCGGGAAGAAGGCCCTAGGGTTGTAAACCGCTTTCAGCAGGGAAGAAAATGACGGTACCTGTAGAAGAAGGTGCGGCCAACTACGTGCCAGCAGCCGCGGTGACACGTAGGCACCAAGCGTTGTCCGGATTTATTGGGCGTAAAGAGCTCGTAGGCGGTTCGGTAAGTCGGGTGTGAAAACTCTGGGCTCAACCCAGAGACGCCACCCGATACTGCTGTGACTAGAGTGCGGTAGGGGAGCGGGGAATTCCTGGTGTAGCGGTGAAATGCGCAGATATCAGGAGGAACACCAGTGGCGAAGGCGCCGCTCTGGGCCGTGACTGACGCTGAGGAGCGAAAGCGTGGGTAGCAAACAGGATTAGATACCCCAGTAGTCC</w:t>
      </w:r>
    </w:p>
    <w:p w14:paraId="7D2266CF">
      <w:pPr>
        <w:rPr>
          <w:rFonts w:hint="eastAsia"/>
        </w:rPr>
      </w:pPr>
      <w:r>
        <w:rPr>
          <w:rFonts w:hint="eastAsia"/>
        </w:rPr>
        <w:t>&gt;OTU000056</w:t>
      </w:r>
    </w:p>
    <w:p w14:paraId="0853361C">
      <w:pPr>
        <w:rPr>
          <w:rFonts w:hint="eastAsia"/>
        </w:rPr>
      </w:pPr>
      <w:r>
        <w:rPr>
          <w:rFonts w:hint="eastAsia"/>
        </w:rPr>
        <w:t>CCTACGGGGGGCAGCAGTGGGGAATCTTGCGCAATGGGCGAAAGCCTGACGCAGCAACGCCGCGTGGGGGACGAATGCCTTCGGGTTGTAAACCCCTTTCAGCAGGGACGAACATGACGGTACCTGCAGAAGAAGCCCCGGCCAACTACGTGCCAGCAGCCGCGGTAATACGTAGGGGGCGAGCGTTGTCCGGATTTATTGGGCGTAAAGAGCTCGTAGGCGGTTTGGCAAGTCGGGTGTGAAAACTCCGAGCTCAACTCGGAGACGCCACTCGATACTGCCATGACTCGAGTCCGGTAGGGGAGTGCGGAATTCCTGGTGTAGCGGTGAAATGCGCAGATATCAGGAGGAACACCAGTGGCGAAGGCGGCACTCTGGGCCGGTACTGACGCTGAGGAGCGAAAGCGTGGGGAGCGAACAGGATTAGATACCCCAGTAGTCC</w:t>
      </w:r>
    </w:p>
    <w:p w14:paraId="0283C6B2">
      <w:pPr>
        <w:rPr>
          <w:rFonts w:hint="eastAsia"/>
        </w:rPr>
      </w:pPr>
      <w:r>
        <w:rPr>
          <w:rFonts w:hint="eastAsia"/>
        </w:rPr>
        <w:t>&gt;OTU000057</w:t>
      </w:r>
    </w:p>
    <w:p w14:paraId="169404EF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GTGGGACGAAACCTCTTATTCTTAAGAGACTGACGGTACCATAGGAATAAGCACCGGCTAACTCCGTGCCAGCAGCCGCGGTAATACGGAGGGTGCAAGCGTTATCCGGATTCACTGGGTTTAAAGGGAGCGTAGGAGGGCAGGTAAGTCAGTGGTGAAATCTTCGAGCTTAACTCGGAAACTGCCGTTGATACTATCTGTCTTGAATACCGTGGAGATGAGCGGAATATGTCATGTAGCGGTGAAATGCTTAGATATGACATAGAACACCAATTGCGAAGGCAGCTCGTTACACGAATATTGACTCTGAGGCTCGAAAGCGTGGGGATCAAACAGGATTAGATACCCCAGTAGTCC</w:t>
      </w:r>
    </w:p>
    <w:p w14:paraId="09B73DFC">
      <w:pPr>
        <w:rPr>
          <w:rFonts w:hint="eastAsia"/>
        </w:rPr>
      </w:pPr>
      <w:r>
        <w:rPr>
          <w:rFonts w:hint="eastAsia"/>
        </w:rPr>
        <w:t>&gt;OTU000058</w:t>
      </w:r>
    </w:p>
    <w:p w14:paraId="3D7B0B94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ATTTCGGTATGTAAACTTCGAAAGAATGGGAAGAATAAATGACGGTACCATTTATAAGCTCCGGCTAACTACGTGCCAGCAGCCGCGGTAATACGTAGGGAGCAAGCGTTGTTCGGATTTACTGGGCGTAAAGGGCGCGTAGGCGGCGCGGTAAGTCACTTGTGAAATCTCTGAGCTTAACTCAGAACGGCCAAGTGATACTGCAGTGCTAGAGTGCAGAAGGGGCAATCGGAATTCTTGGTGTAGCGGTGAAATGCGTAGATATCAAGAGGAACACCTGAGGTGAAGACGGGTTGCTGGGCTGACACTGACGCTGAGGCGCGAAAGCCAGGGGAGCAAACGGGATTAGATACCCTAGTAGTCC</w:t>
      </w:r>
    </w:p>
    <w:p w14:paraId="1D71D906">
      <w:pPr>
        <w:rPr>
          <w:rFonts w:hint="eastAsia"/>
        </w:rPr>
      </w:pPr>
      <w:r>
        <w:rPr>
          <w:rFonts w:hint="eastAsia"/>
        </w:rPr>
        <w:t>&gt;OTU000059</w:t>
      </w:r>
    </w:p>
    <w:p w14:paraId="450F977B">
      <w:pPr>
        <w:rPr>
          <w:rFonts w:hint="eastAsia"/>
        </w:rPr>
      </w:pPr>
      <w:r>
        <w:rPr>
          <w:rFonts w:hint="eastAsia"/>
        </w:rPr>
        <w:t>CCTACGGGGGGCTGCAGTAGGGAATCTTGCGCAATGGGCGAAAGCCTGACGCAGCGACGCCGCGTGAGGGATGAAGGCCTTCGGGTTGTAAACCTCTTTCAGCGGGGACGAAATTGACGGTACCCGCAGAAGAAGGTCCGGCCAACTACGTGCCAGCAGCCGCGGTAATACGTAGGGACCGAGCGTTGTCCGGAATCATTGGGCGTAAAGAGCGCGTAGGCGGCTATCCACGTCGGATGTGAAAGCTCAAGGCTCAACCTTGAGAGGCCATTCGATACGGGATAGCTAGAGGCAGCTAGGGGAGGGTGGAATTCCTGGTGTAGCGGTGAAATGCGCAGATATCAGGAGGAACACCGGTGGCGAAGGCGGCCCTCTGGGGCTGTCCTGACGCTGAGGCGCGAAAGCTGGGGGAGCGAACAGGATTAGATACCCCAGTAGTCC</w:t>
      </w:r>
    </w:p>
    <w:p w14:paraId="616E0C18">
      <w:pPr>
        <w:rPr>
          <w:rFonts w:hint="eastAsia"/>
        </w:rPr>
      </w:pPr>
      <w:r>
        <w:rPr>
          <w:rFonts w:hint="eastAsia"/>
        </w:rPr>
        <w:t>&gt;OTU000060</w:t>
      </w:r>
    </w:p>
    <w:p w14:paraId="433DA1CB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TGTCAGGGAAGAAACGGCTCAGGCTAATATCTTGGGCTAATGACGGTACCTGAAGAATAAGCACCGGCTAACTACGTGCCAGCAGCCGCGGTAATACGTAGGGTGCAAGCGTTAATCGGAATTACTGGGCGTAAAGCGTGCGCAGGCGGTTTTGTAAGTCTGACGTGAAATCCCCGGGCTCAACCTGGGAATTGCGTTGGAGACTGCAAGGCTAGAATCTGGCAGAGGGGGGTAGAATTCCACGTGTAGCAGTGAAATGCGTAGAGATGTGGAGGAACACCGATGGCGAAGGCAGCCCCCTGGGTCAAGATTGACGCTCATGCACGAAAGCGTGGGGAGCAAACAGGATTAGATACCCCAGTAGTCC</w:t>
      </w:r>
    </w:p>
    <w:p w14:paraId="11E15DE6">
      <w:pPr>
        <w:rPr>
          <w:rFonts w:hint="eastAsia"/>
        </w:rPr>
      </w:pPr>
      <w:r>
        <w:rPr>
          <w:rFonts w:hint="eastAsia"/>
        </w:rPr>
        <w:t>&gt;OTU000061</w:t>
      </w:r>
    </w:p>
    <w:p w14:paraId="487C0426">
      <w:pPr>
        <w:rPr>
          <w:rFonts w:hint="eastAsia"/>
        </w:rPr>
      </w:pPr>
      <w:r>
        <w:rPr>
          <w:rFonts w:hint="eastAsia"/>
        </w:rPr>
        <w:t>CCTACGGGTGGCTGCAGTGGGGAATATTGGACAATGGGCGAAAGCCTGATCCAGCGACGCCGCGTGTGTGAAGAAGGCCTGCGGGTTGTAAAGCACTTTTAGTGGGGATGAAAAGCACATTGCTAATACCAGTGTGTCTTGACCTAACCCAAAGAAAAAGCACCGGCTAACTCTGTGCCAGCAGCCGCGGTAATACAGAGGGTGCGAGCGTTAATCGGAATTACTGGGCGTAAAGCGTGCGTAGACGGTTATTTAAGTCGGGTGTGAAAGCCCCGGGCTCAACCTGGGAATTGCATTCGAGACTGAATAGCTAGGGTACGGTAGAGGGAAGTGGAATTTCCGGTGTAGCGGTGAAATGCGTAGATATCGGAAGGAACATCAGTGGCGAAAGCGACTTCCTGGACCAGTACCGACGTTCAGGCACGAAAGCGTGGGGAGCAAACAGGATTAGATACCCCAGTAGTCC</w:t>
      </w:r>
    </w:p>
    <w:p w14:paraId="25132931">
      <w:pPr>
        <w:rPr>
          <w:rFonts w:hint="eastAsia"/>
        </w:rPr>
      </w:pPr>
      <w:r>
        <w:rPr>
          <w:rFonts w:hint="eastAsia"/>
        </w:rPr>
        <w:t>&gt;OTU000062</w:t>
      </w:r>
    </w:p>
    <w:p w14:paraId="0FF4A01A">
      <w:pPr>
        <w:rPr>
          <w:rFonts w:hint="eastAsia"/>
        </w:rPr>
      </w:pPr>
      <w:r>
        <w:rPr>
          <w:rFonts w:hint="eastAsia"/>
        </w:rPr>
        <w:t>CCTACGGGAGGCTGCAGTAGGGAATCTTGCGCAATGGGCGAAAGCCTGACGCAGCGACGCCGCGTGAGGGATGAATGCCTTCGGGTTGTAAACCTCTTTCAGCAGGGACGAAGCCCTTTGGGTGACGGTACCTGCAGAAGAAGCCCCGGCCAACTACGTGCCAGCAGCCGCGGTAATACGTAGGGGGCAAGCGTTGTCCGGATTTATTGGGCGTAAAGAGCTCGTAGGCGGCTGGTCACGTCGGATGTGAAAGCTCAAAGCTCAACTTTGAGAGGCCATTCGATACGGATCAGCTAGAGGTAGGTAGGGGAAAGTGGAATTCCTGGTGTAGCGGTGAAATGCGCAGATATCAGGAGGAACACCGGTGGCGAAGGCGGCTTTCTGGGCCTTACCTGACGCTGAGGAGCGAAAGCTGGGGGAGCGAACAGGATTAGATACCCCAGTAGTCC</w:t>
      </w:r>
    </w:p>
    <w:p w14:paraId="49CB2874">
      <w:pPr>
        <w:rPr>
          <w:rFonts w:hint="eastAsia"/>
        </w:rPr>
      </w:pPr>
      <w:r>
        <w:rPr>
          <w:rFonts w:hint="eastAsia"/>
        </w:rPr>
        <w:t>&gt;OTU000063</w:t>
      </w:r>
    </w:p>
    <w:p w14:paraId="40CA4DA4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TCCGGCTAACTCCGTGCCAGCAGCCGCGGTAATACGGAGGGAGCTAGCGTTGTTCGGAAATACTGGGCGTAAAGCGCACGTAGGCGGCGCAGCAAGTCAGGGGTGAAATCCCGGGGCTCAACCCCGGAACTGCCCTTGAAACTGCAGTGCTAGAATCTTGGAGAGGCGAGTGGAATTCCGAGTGTAGAGGTGAAATTCGTAGATATTCGGAAGAACACCAGTGGCGAAGGCGACTCGCTGGACAAGTATTGACGCTGAGGTGCGAAAGCGTGGGGAGCAAACAGGATTAGATACCCCAGTAGTCC</w:t>
      </w:r>
    </w:p>
    <w:p w14:paraId="628D2D4E">
      <w:pPr>
        <w:rPr>
          <w:rFonts w:hint="eastAsia"/>
        </w:rPr>
      </w:pPr>
      <w:r>
        <w:rPr>
          <w:rFonts w:hint="eastAsia"/>
        </w:rPr>
        <w:t>&gt;OTU000064</w:t>
      </w:r>
    </w:p>
    <w:p w14:paraId="0ED342BB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CTTTCGGGATGTAAACTTCGTAAGAATAGGAAGAATAAATGACGGTACTATTTGTAAGGTCCGGCTAACTACGTGCCAGCAGCCGCGGTAATACGTAGGGACCAAGCGTTGTTCGGATTTACTGGGCGTAAAGGGCGCGTAGGCGGCGTGTTAAGTCACTTGTGAAATCTCTAAGCTTAACTTAGAACGGTCAAGTGATACTGATGTGCTAGAGTGCAGAAAGGGCAACCGGAATTCTTGGTGTAGCGGTGAAATGCGTAGATATCAAGAGGAACACCTGAGGCGAAGGCGGGTTGCTAGGCTGACACTGACGCTGAGGCGCGAAAGCTAGGGTAGCAAACGGGATTAGATACCCCAGTAGTCC</w:t>
      </w:r>
    </w:p>
    <w:p w14:paraId="7A41A603">
      <w:pPr>
        <w:rPr>
          <w:rFonts w:hint="eastAsia"/>
        </w:rPr>
      </w:pPr>
      <w:r>
        <w:rPr>
          <w:rFonts w:hint="eastAsia"/>
        </w:rPr>
        <w:t>&gt;OTU000065</w:t>
      </w:r>
    </w:p>
    <w:p w14:paraId="5AB2F11A">
      <w:pPr>
        <w:rPr>
          <w:rFonts w:hint="eastAsia"/>
        </w:rPr>
      </w:pPr>
      <w:r>
        <w:rPr>
          <w:rFonts w:hint="eastAsia"/>
        </w:rPr>
        <w:t>CCTACGGGTGGCTGCAGTAGGGAATATTGGTCAATGGGTGAGAGCCTGAACCAGCCATGCCGCGTGCAGGAAGAAGGCCTTCTGGGTTGTAAACTGCTTTTGCCAGGGGATAAAATGACCTTGCGAGGTTAATTGAAGGTACCTGGTGAATAAGCCACGGCTAACTACGTGCCAGCAGCCGCGGTAATACGTAGGTGGCAAGCGTTGTCCGGATTTATTGGGTTTAAAGGGTGCGTAGGCGGCCCTGTAAGTCAGTGCTGAAATATTCCAGCTTAACTGGGAGGGTGGCATTGATACTGCGGGGCTAGAGTACAGATGAGGTAGGCGGAATTGACGGTGTAGCGGTGAAATGCTTAGATATCGTCAAGAACACCTATAGCGAAGGCAGCTTACTAGGCTGTAACTGACGCTGAGGCACGAAAGTGTGGGGATCAAACAGGATTAGATACCCCAGTAGTCC</w:t>
      </w:r>
    </w:p>
    <w:p w14:paraId="78AE2995">
      <w:pPr>
        <w:rPr>
          <w:rFonts w:hint="eastAsia"/>
        </w:rPr>
      </w:pPr>
      <w:r>
        <w:rPr>
          <w:rFonts w:hint="eastAsia"/>
        </w:rPr>
        <w:t>&gt;OTU000066</w:t>
      </w:r>
    </w:p>
    <w:p w14:paraId="3B5BD654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CCGTTCGAATAGGGCGGTACCGTGACGGTACCTAACCAGAAAGCCACGGCTAACTACGTGCCAGCAGCCGCGGTAATACGTAGGTGGCAAGCGTTGTCCGGAATTATTGGGCGTAAAGCGCGCGCAGGCGGCTTCTTAAGTCTGATGTGAAAGCCCGCAGCTCAACTGCGGAGGGTCATTGGAAACTGGGAAGCTTGAGTGCAGAAGAGGAGAGTGGAATTCCACGTGTAGCGGTGAAATGCGTAGAGATGTGGAGGAACACCAGTGGCGAAGGCGGCTCTCTGGTCTGTAACTGACGCTGAGGCGCGAAAGCGTGGGGAGCAAACAGGATTAGATACCCCAGTAGTCC</w:t>
      </w:r>
    </w:p>
    <w:p w14:paraId="553B8DEC">
      <w:pPr>
        <w:rPr>
          <w:rFonts w:hint="eastAsia"/>
        </w:rPr>
      </w:pPr>
      <w:r>
        <w:rPr>
          <w:rFonts w:hint="eastAsia"/>
        </w:rPr>
        <w:t>&gt;OTU000067</w:t>
      </w:r>
    </w:p>
    <w:p w14:paraId="2BC911D7">
      <w:pPr>
        <w:rPr>
          <w:rFonts w:hint="eastAsia"/>
        </w:rPr>
      </w:pPr>
      <w:r>
        <w:rPr>
          <w:rFonts w:hint="eastAsia"/>
        </w:rPr>
        <w:t>CCTACGGGGGGCTGCAGTGGGGAATCTTGGACAATGGGCGAAAGCCTGATCCAGCAATATCGCGTGAGTGAAGAAGGGCAATGCCGCTTGTAAAGCTCTTTCGTCGAGTGCACGATCATGACAAGACTCGAGGAAGAAGCCCCGGCTAACTCCGTGCCAGCAGCCGCGGTAAGACGGGGGGGGCAAGTGTTCTTCGGAATGACTGGGCGTAAAGGGCACGTAGGCGGTGAATCGGGTTGAAAGTGAAAGTCGCCAAAAACTGGCGGAATGCTCTCGAAACCAATTCACTTGAGTGAGACAGAGGAGAGTGGAATTTCGTGTGTAGGGGTGAAATCCGCAGATCTACGAAGGAACGCCAAAAGCGAAGGCAGCTCTCTGGGTCCCTACCGACGCTGGGGTGCGAAAGCATGGGGAGCGAACAGGATTAGATACCCCAGTAGTCC</w:t>
      </w:r>
    </w:p>
    <w:p w14:paraId="5B369B64">
      <w:pPr>
        <w:rPr>
          <w:rFonts w:hint="eastAsia"/>
        </w:rPr>
      </w:pPr>
      <w:r>
        <w:rPr>
          <w:rFonts w:hint="eastAsia"/>
        </w:rPr>
        <w:t>&gt;OTU000068</w:t>
      </w:r>
    </w:p>
    <w:p w14:paraId="1D980533">
      <w:pPr>
        <w:rPr>
          <w:rFonts w:hint="eastAsia"/>
        </w:rPr>
      </w:pPr>
      <w:r>
        <w:rPr>
          <w:rFonts w:hint="eastAsia"/>
        </w:rPr>
        <w:t>CCTACGGGGGGCAGCAGTGGGGAATTTTGGACAATGGGCGCAAGCCTGATCCAGCCATGCCGCGTGCGGGAAGAAGGCCTTCGGGTTGTAAACCGCTTTTGTCAGGGAAGAAAAGACTCCTGCTAATACCGGGGGTTCATGACGGTACCTGAAGAATAAGCACCGGCTAACTACGTGCCAGCAGCCGCGGTAATACGTAGGGTGCAAGCGTTAATCGGAATTACTGGGCGTAAAGCGTGCGCAGGCGGTTATGCAAGACAGATGTGAAATCCCCGGGCTCAACCTGGGAACTGCATTTGTGACTGCATGGCTAGAGTACGGCAGAGGGGGATGGAATTCCGCGTGTAGCAGTGAAATGCGTAGATATGCGGAGGAACACCGATGGCGAAGGCAATCCCCTGGGCCTGTACTGACGCTCATGCACGAAAGCGTGGGGAGCAAACAGGATTAGATACCCCAGTAGTCC</w:t>
      </w:r>
    </w:p>
    <w:p w14:paraId="03A28A61">
      <w:pPr>
        <w:rPr>
          <w:rFonts w:hint="eastAsia"/>
        </w:rPr>
      </w:pPr>
      <w:r>
        <w:rPr>
          <w:rFonts w:hint="eastAsia"/>
        </w:rPr>
        <w:t>&gt;OTU000069</w:t>
      </w:r>
    </w:p>
    <w:p w14:paraId="7583F08F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CTAGGGTTGTAAAGCTCTTTCAGCGGGGACGATAATGACGGTACCCGCAGAAGAAGCCCCGGCTAACTTCGTGCCAGCAGCCGCGGTAATACGAAGGGGGCTAGCGTTGTTCGGAATTACTGGGCGTAAAGCGCGCGTAGGCGGATATTTAAGTCAGGGGTGAAATCCCAGGGCTCAACCCTGGAACTGCCTTTGATACTGGATGTCTGGAGTTCGGGAGAGGTGAGTGGAATTCCGAGTGTAGAGGTGAAATTCGTAGATATTCGGAGGAACACCAGAAGCGAAGGCGGCTCACTGGCCCGATACTGACGCTGAGGCGCGAAAGCGTGGGGAGCAAACAGGATTAGATACCCCAGTAGTCC</w:t>
      </w:r>
    </w:p>
    <w:p w14:paraId="535E723D">
      <w:pPr>
        <w:rPr>
          <w:rFonts w:hint="eastAsia"/>
        </w:rPr>
      </w:pPr>
      <w:r>
        <w:rPr>
          <w:rFonts w:hint="eastAsia"/>
        </w:rPr>
        <w:t>&gt;OTU000070</w:t>
      </w:r>
    </w:p>
    <w:p w14:paraId="00A365F9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CGGGAAGAATAAGTAGGGGACAATACCCCCTACGATGACGGTACCGTTTGTAAGCTCCGGCTAACTCCGTGCCAGCAGCCGCGGTAATACGGGGGGAGCAAGCGTTGTTCGGATTTACTGGGCGTAAAGGGCGCGTAGGCGGCCAGCGCAAGTCAGTTGTGAAATCTCCGAGCTTAACTCGGAAAGGTCAACTGATACTGCGCGGCTAGAGTGCGGAAGGGGCAACTGGAATTCTCGGTGTAGCGGTGAAATGCGTAGATATCGAGAGGAACACCTGCGGCGAAGGCGGGTTGCTGGGCCGACACTGACGCTGAGGCGCGAAAGCTAGGGGAGCGAACGGGATTAGATACCCCTGTAGTCC</w:t>
      </w:r>
    </w:p>
    <w:p w14:paraId="58CD98E4">
      <w:pPr>
        <w:rPr>
          <w:rFonts w:hint="eastAsia"/>
        </w:rPr>
      </w:pPr>
      <w:r>
        <w:rPr>
          <w:rFonts w:hint="eastAsia"/>
        </w:rPr>
        <w:t>&gt;OTU000071</w:t>
      </w:r>
    </w:p>
    <w:p w14:paraId="2269C323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ACCGGTGAAGATAATGACGGTAACCGGAGAAGAAGCCCCGGCTAACTTCGTGCCAGCAGCCGCGGTAATACGAAGGGGGCTAGCGTTGTTCGGAATTACTGGGCGTAAAGCGCACGTAGGCGGACATTTAAGTCAGGGGTGAAATCCCGGGGCTCAACCCCGGAACTGCCTTTGATACTGGGTGTCTAGAGTCCGGAAGAGGTGAGTGGAATTCCGAGTGTAGAGGTGAAATTCGTAGATATTCGGAGGAACACCAGTGGCGAAGGCGGCTCACTGGTCCGGTACTGACGCTGAGGTGCGAAAGCGTGGGGAGCAAACAGGATTAGATACCCGAGTAGTCC</w:t>
      </w:r>
    </w:p>
    <w:p w14:paraId="426912CB">
      <w:pPr>
        <w:rPr>
          <w:rFonts w:hint="eastAsia"/>
        </w:rPr>
      </w:pPr>
      <w:r>
        <w:rPr>
          <w:rFonts w:hint="eastAsia"/>
        </w:rPr>
        <w:t>&gt;OTU000072</w:t>
      </w:r>
    </w:p>
    <w:p w14:paraId="6DC698A9">
      <w:pPr>
        <w:rPr>
          <w:rFonts w:hint="eastAsia"/>
        </w:rPr>
      </w:pPr>
      <w:r>
        <w:rPr>
          <w:rFonts w:hint="eastAsia"/>
        </w:rPr>
        <w:t>CCTACGGGGGGCTGCAGTGGGGAATATTGCACAATGGGCGCAAGCCTGATGCAGCCATGCCGCGTGTATGAAGAAGGCCTTCGGGTTGTAAAGTACTTTCAGCGGGGAGGAAGGTGTTGCGGTTAATAACCGCAGCAATTGACGTTACCCGCAGAAGAAGCACCGGCTAACTCCGTGCCAGCAGCCGCGGTAATACGGAGGGTGCAAGCGTTAATCGGAATTACTGGGCGTAAAGCGCACGCAGGCGGTCTGTCAAGTCGGATGTGAAATCCCCGGGCTCAACCTGGGAACTGCATTCGAAACTGGCAGGCTAGAGTCTTGTAGAGGGGGGTAGAATTCCAGGTGTAGCGGTGAAATGCGTAGAGATCTGGAGGAATACCGGTGGCGAAGGCGGCCCCCTGGACAAAGACTGACGCTCAGGTGCGAAAGCGTGGGGAGCAAACAGGATTAGATACCCCAGTAGTCC</w:t>
      </w:r>
    </w:p>
    <w:p w14:paraId="72CC2DF5">
      <w:pPr>
        <w:rPr>
          <w:rFonts w:hint="eastAsia"/>
        </w:rPr>
      </w:pPr>
      <w:r>
        <w:rPr>
          <w:rFonts w:hint="eastAsia"/>
        </w:rPr>
        <w:t>&gt;OTU000073</w:t>
      </w:r>
    </w:p>
    <w:p w14:paraId="631113E4">
      <w:pPr>
        <w:rPr>
          <w:rFonts w:hint="eastAsia"/>
        </w:rPr>
      </w:pPr>
      <w:r>
        <w:rPr>
          <w:rFonts w:hint="eastAsia"/>
        </w:rPr>
        <w:t>CCTACGGGTGGCTGCAGTAACGAATCTTCCGCAATGCACGAAAGTGTGACGGAGCGACGCCGCGTGTGGGACGAAGTCCTTCGGGATGTAAACCACTGTCAGGGGTTACCAAGTTCTGAGGAGCCCCAGAGGAAGGCACGGCTAACTCTGTGCCAGCAGCCGCGGTAAGACAGAGGTGCCAAGCGTTAGGCGGAATCACTGGGCTTAAAGCGTGTGTAGGCGGATTTGTAAGTACCTTGTGAAATCCCACGGCTCAACCGTGGAACTGCTTGGTATACTGCTTATCTTGAGCCACTTAGGGGCTGTCGGAACAAACGGTGGAGCGGTGAAATGCGTAGATATCGTTTGGAACGCCAAAGGTGAAAACAGACAGCTGGGAGTGTGCTGACGCTGAGACACGAAAGCCAGGGGAGCGAACGGGATTAGATACCCCTGTAGTCC</w:t>
      </w:r>
    </w:p>
    <w:p w14:paraId="7D196311">
      <w:pPr>
        <w:rPr>
          <w:rFonts w:hint="eastAsia"/>
        </w:rPr>
      </w:pPr>
      <w:r>
        <w:rPr>
          <w:rFonts w:hint="eastAsia"/>
        </w:rPr>
        <w:t>&gt;OTU000074</w:t>
      </w:r>
    </w:p>
    <w:p w14:paraId="073E0383">
      <w:pPr>
        <w:rPr>
          <w:rFonts w:hint="eastAsia"/>
        </w:rPr>
      </w:pPr>
      <w:r>
        <w:rPr>
          <w:rFonts w:hint="eastAsia"/>
        </w:rPr>
        <w:t>CCTACGGGTGGCTGCAGTGGGGAATCTTGCCCAATGGGCGCAAGCCTGAGGCAGCGACGCCGCGTGAGGGAAGAAGGCCTTCGGGTTGTAAACCTCTTTCAGGAGGGACGAAGCCACTCGGGTTAATAGCCCAGAGGGTGACGGTACCTCCAGAAGAAGCCCCGGCTAACTACGTGCCAGCAGCCGCGGTAATACGTAGGGGGCAAGCGTTGTCCGGATTTACTGGGCGTAAAGAGCGTGTAGGCGGCCGCGCAGGTCTGTTGTGAAAACTGGAGGCTTAACCTCCAGACGTCGACAGAAACCGTGTGGCTAGAGTCCGGAAGAGGAGAGTGGAATTCCTGGTGTAGCGGTGAAATGCGCAGATATCAGGAAGAACACCAATGGCGAAGGCAGCTCTCTGGGACGGTACTGACGCTGAGACGCGAAAGCGTGGGTAGCGAACAGGATTAGATACCCCAGTAGTCC</w:t>
      </w:r>
    </w:p>
    <w:p w14:paraId="2551ED81">
      <w:pPr>
        <w:rPr>
          <w:rFonts w:hint="eastAsia"/>
        </w:rPr>
      </w:pPr>
      <w:r>
        <w:rPr>
          <w:rFonts w:hint="eastAsia"/>
        </w:rPr>
        <w:t>&gt;OTU000075</w:t>
      </w:r>
    </w:p>
    <w:p w14:paraId="0318E7B7">
      <w:pPr>
        <w:rPr>
          <w:rFonts w:hint="eastAsia"/>
        </w:rPr>
      </w:pPr>
      <w:r>
        <w:rPr>
          <w:rFonts w:hint="eastAsia"/>
        </w:rPr>
        <w:t>CCTACGGGGGGCAGCAGTAAGGAATATTGGTCAATGGACGAAAGTCTGAACCAGCCATGCCGCGTGGAGGATGAAGGTCCTCTGGATTGTAAACTTCTTTTATATGGGACGAAAAAAGGGTTTTCTAACTCGTCTGACGGTACCATATGAATAAGCACCGGCTAACTCCGTGCCAGCAGCCGCGGTAATACGGAGGGTGCAAGCGTTATCCGGATTCACTGGGTTTAAAGGGTGCGTAGGTGGGTTGGAAAGTCAGTGGTGAAATCCCCGAGCTTAACTTGGGAACTGCCATTGATACTATCAGTCTTGAATACCGTGGAGGTTAGCGGAATATGTCATGTAGCGGTGAAATGCTTAGATATGACATGGAACACCAATTGCGAAGGCAGCTGGCTACACGAATATTGACACTGAGGCACGAAAGCGTGGGGATCAAACAGGATTAGATACCCCAGTAGTCC</w:t>
      </w:r>
    </w:p>
    <w:p w14:paraId="13BA55D3">
      <w:pPr>
        <w:rPr>
          <w:rFonts w:hint="eastAsia"/>
        </w:rPr>
      </w:pPr>
      <w:r>
        <w:rPr>
          <w:rFonts w:hint="eastAsia"/>
        </w:rPr>
        <w:t>&gt;OTU000076</w:t>
      </w:r>
    </w:p>
    <w:p w14:paraId="705742B5">
      <w:pPr>
        <w:rPr>
          <w:rFonts w:hint="eastAsia"/>
        </w:rPr>
      </w:pPr>
      <w:r>
        <w:rPr>
          <w:rFonts w:hint="eastAsia"/>
        </w:rPr>
        <w:t>CCTACGGGGGGCTGCAGTAGGGAATCTTCCGCAATGGACGAAAGTCTGACGGAGCAACGCCGCGTGAACGATGAAGGCCTTCGGGTCGTAAAGTTCTGTTGTTAGGGAAGAACAAGTACCAGAGTAACTGCTGGTACCTTGACGGTACCTAACCAGAAAGCCACGGCTAACTACGTGCCAGCAGCCGCGGTAATACGTAGGTGGCAAGCGTTGTCCGGAATTATTGGGCGTAAAGCGTACGCAGGCGGTTTCTTAAGTCTGATGTGAAAGCCCACGGCTCAACCGTGGAGGGTCATTGGAAACTGGGGAACTTGAGTACAGAAGAGGAGAGTGGAATTCCACGTGTAGCGGTGAAATGCGTAGAGATGTGGAGGAACACCAGTGGCGAAGGCGACTCTCTGGTCTGTAACTGACGCTGAGGTACGAAAGCGTGGGGAGCGAACAGGATTAGATACCCGTGTAGTCC</w:t>
      </w:r>
    </w:p>
    <w:p w14:paraId="7715EE62">
      <w:pPr>
        <w:rPr>
          <w:rFonts w:hint="eastAsia"/>
        </w:rPr>
      </w:pPr>
      <w:r>
        <w:rPr>
          <w:rFonts w:hint="eastAsia"/>
        </w:rPr>
        <w:t>&gt;OTU000077</w:t>
      </w:r>
    </w:p>
    <w:p w14:paraId="19C4E0B9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AGTGGGGAAGATAATGACGGTACCCACAGAAGAAGCCCCGGCTAACTTCGTGCCAGCAGCCGCGGTAATACGAAGGGGGCTAGCGTTGTTCGGATTTACTGGGCGTAAAGCGCACGTAGGCGGATTGTTAAGTCAGGGGTGAAATCCTGGAGCTCAACTCCAGAACTGCCTTTGATACTGGCAATCTCGAGTCCGGAAGAGGTAAGTGGAACTCCTAGTGTAGAGGTGGAATTCGTAGATATTAGGAAGAACACCAGTGGCGAAGGCGGCTTACTGGTCCGGAACTGACGCTGAGGTGCGAAAGCGTGGGGAGCAAACAGGATTAGATACCCCAGTAGTCC</w:t>
      </w:r>
    </w:p>
    <w:p w14:paraId="6582C707">
      <w:pPr>
        <w:rPr>
          <w:rFonts w:hint="eastAsia"/>
        </w:rPr>
      </w:pPr>
      <w:r>
        <w:rPr>
          <w:rFonts w:hint="eastAsia"/>
        </w:rPr>
        <w:t>&gt;OTU000078</w:t>
      </w:r>
    </w:p>
    <w:p w14:paraId="0B40CD61">
      <w:pPr>
        <w:rPr>
          <w:rFonts w:hint="eastAsia"/>
        </w:rPr>
      </w:pPr>
      <w:r>
        <w:rPr>
          <w:rFonts w:hint="eastAsia"/>
        </w:rPr>
        <w:t>CCTACGGGTGGCTGCAGTGGGGAATTTTGGACAATGGGCGCAAGCCTGATCCAGCCATGCCGCGTGGGTGAAGAAGGCCTTCGGGTTGTAAAGCCCTTTCGGCTGGGACGAAAAGGCCCGTGTTAACACCACGGGTCCATGACGGTACCAGCAGAAGAAGCACCGGCTAACTACGTGCCAGCAGCCGCGGTAATACGTAGGGTGCAGGCGTTAATCGGAATTACTGGGCGTAAAGCGTGCGCAGGCGGTCTATTAAGACAGGTGTGAAATCCCCGGGCTTAACCTGGGAACTGCGCTTGTAACTGATAGGCTGGAGTGTGGCAGAGGGGGGTGGAATTCCACGTGTAGCAGTGAAATGCGTAGAGATGTGGAGGAACACCGATGGCGAAGGCAGCCCCCTGGGCTAACACTGACGCTCATGCACGAAAGCGTGGGGAGCAAACAGGATTAGATACCCCGGTAGTCC</w:t>
      </w:r>
    </w:p>
    <w:p w14:paraId="42B44847">
      <w:pPr>
        <w:rPr>
          <w:rFonts w:hint="eastAsia"/>
        </w:rPr>
      </w:pPr>
      <w:r>
        <w:rPr>
          <w:rFonts w:hint="eastAsia"/>
        </w:rPr>
        <w:t>&gt;OTU000079</w:t>
      </w:r>
    </w:p>
    <w:p w14:paraId="462F00D5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TGGGAATTCTTTTCCAATTGACGGTACCATAGGAATAAGCACCGGCTAACTCCGTGCCAGCAGCCGCGGTAATACGGAGGGTGCAAGCGTTATCCGGATTCACTGGGTTTAAAGGGTGCGTAGGAGGGTAGGTAAGTCAGTGGTGAAATCTTCGAGCTTAACTCGGAAACTGCCGTTGATACTATCTATCTTGAATACCGTGGAGGTGAGCGGAATATGTCATGTAGCGGTGAAATGCTTAGATATGACATAGAACACCAATTGCGAAGGCAGCTCGCTACACGAATATTGACTCTGAGGCACGAAAGCGTGGGGATCAAACAGGATTAGATACCCCTGTAGTCC</w:t>
      </w:r>
    </w:p>
    <w:p w14:paraId="7B099739">
      <w:pPr>
        <w:rPr>
          <w:rFonts w:hint="eastAsia"/>
        </w:rPr>
      </w:pPr>
      <w:r>
        <w:rPr>
          <w:rFonts w:hint="eastAsia"/>
        </w:rPr>
        <w:t>&gt;OTU000080</w:t>
      </w:r>
    </w:p>
    <w:p w14:paraId="5550ACB9">
      <w:pPr>
        <w:rPr>
          <w:rFonts w:hint="eastAsia"/>
        </w:rPr>
      </w:pPr>
      <w:r>
        <w:rPr>
          <w:rFonts w:hint="eastAsia"/>
        </w:rPr>
        <w:t>CCTACGGGGGGCTGCAGTCGGGAATCTTGCGCAATGGGCGAAAGCCTGACGCAGCAACACCGTGTGGGCGATGAAGGCCTTCGGGTCGTAAAGCCCTGTTGTTGGGGACGAAGGGCGAAGGGTTAATAGCCCCTAGCTTGACGGTACCCTTCGAGGAAGCCCCGGCTAACTACGTGCCAGCAGCCGCGGTAATACGTAGGGGGCGAGCGTTGTCCGGAATTATTGGGCGTAAAGAGCGTGTAGGCGGTTTGGTAAGTCTGCCGTGAAACCCCGGGGCTCAACCCCGGGCGTGCGGTGGATACTGCCAGGCTAGAGGATGGTAGAGGCGAGTGGAATTCCCGGTGTAGCGGTGAAATGCGCAGATATCGGGAGGAACACCAGTAGCGAAGGCGGCTCGCTGGGCCATTCCTGACGCTGAGACGCGAAAGCTAGGGGAGCGAACAGGATTAGATACCCCGGTAGTCC</w:t>
      </w:r>
    </w:p>
    <w:p w14:paraId="490BC969">
      <w:pPr>
        <w:rPr>
          <w:rFonts w:hint="eastAsia"/>
        </w:rPr>
      </w:pPr>
      <w:r>
        <w:rPr>
          <w:rFonts w:hint="eastAsia"/>
        </w:rPr>
        <w:t>&gt;OTU000081</w:t>
      </w:r>
    </w:p>
    <w:p w14:paraId="5CAC595B">
      <w:pPr>
        <w:rPr>
          <w:rFonts w:hint="eastAsia"/>
        </w:rPr>
      </w:pPr>
      <w:r>
        <w:rPr>
          <w:rFonts w:hint="eastAsia"/>
        </w:rPr>
        <w:t>CCTACGGGTGGCTGCAGTGGGGAATATTGCGCAATGGGCGCAAGCCTGACGCAGCAACGCCGCGTGAGTGATGAAGGCCTTCGGGTCGTAAAGCTCTGTCGGAGGGAACGAATGCTCTTGGGGTTAACAGCCTTGAGAAGTGACGGTACCCTCAAAGGAAGCACCGGCTAACTCTGTGCCAGCAGCCGCGGTAATACAGAGGGTGCGAGCGTTGTTCGGAATCATTGGGCGTAAAGGGCGTGTAGGCGGTTTGTTAAGTCATGTGTGAAATCCCTCGGCTCAACCGGGGAAGGACGCATGAAACTGGCAAGCTAGAGTACCAAAGAGGGGGGTGGAATTCCCGGTGTAGCGGTGAAATGCGTAGATATCGGGAGGAACACCTGTGGCGAAGGCGGCCCCCTGGTTGGATACTGACGCTGATACGCGAAAGCGTGGGGAGCAAACAGGATTAGATACCCCTGTAGTCC</w:t>
      </w:r>
    </w:p>
    <w:p w14:paraId="74B39737">
      <w:pPr>
        <w:rPr>
          <w:rFonts w:hint="eastAsia"/>
        </w:rPr>
      </w:pPr>
      <w:r>
        <w:rPr>
          <w:rFonts w:hint="eastAsia"/>
        </w:rPr>
        <w:t>&gt;OTU000082</w:t>
      </w:r>
    </w:p>
    <w:p w14:paraId="709B3610">
      <w:pPr>
        <w:rPr>
          <w:rFonts w:hint="eastAsia"/>
        </w:rPr>
      </w:pPr>
      <w:r>
        <w:rPr>
          <w:rFonts w:hint="eastAsia"/>
        </w:rPr>
        <w:t>CCTACGGGCGGCTGCAGTGGGGAATATTGCGCAATGGGCGAAAGCTTGACGCAGCAACGCCGCGTGAGTGATGAAGGCCTTCGGGTCGTAAAGCTCTGTCGGAGGGAACGAATGCTCCTGAGGTTAATAGCCTCAGGAGGTGACGGTACCCTCAAAGGAAGCACCGGCTAACTCTGTGCCAGCAGCCGCGGTAATACAGAGGGTGCAAGCGTTGTTCGGAATCATTGGGCGTAAAGGGCGTGTAGGCGGTTTGTTAAGTCATGTGTGAAATCCCCCGGCTCAACCGGGGAACGACGCATGAAACTGGCAAGCTGGAGTACCAAAGAGGGGGGTGGAATTCCCGGTGTAGCGGTGAAATGCGTAGATATCGGGAGGAACACCGGTGGCGAAGGCGGCCCCCTGGTTGGATACTGACGCTGAGACGCGAAAGCGTGGGGAGCAAACAGGATTAGATACCCCAGTAGTCC</w:t>
      </w:r>
    </w:p>
    <w:p w14:paraId="3BCE5B03">
      <w:pPr>
        <w:rPr>
          <w:rFonts w:hint="eastAsia"/>
        </w:rPr>
      </w:pPr>
      <w:r>
        <w:rPr>
          <w:rFonts w:hint="eastAsia"/>
        </w:rPr>
        <w:t>&gt;OTU000083</w:t>
      </w:r>
    </w:p>
    <w:p w14:paraId="38B92B0B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GACAGGGACGAAGCGCAAGTGACGGTACCTGGAGAAGAAGCACCGGCCAACTACGTGCCAGCAGCCGCGGTAAGACGTAGGGTGCGAGCGTTGTCCGGATTTATTGGGCGTAAAGAGCTCGTAGGCGGCTCGTCGCGTCGACCGTGAAAACCCGCAGCTTAACTGCGGGCTTGCGGTTGATACGGGCGGGCTAGAGTTCGGTAGGGGAGACTGGAATTCCTGGTGTAGCGGTGAAATGCGCAGATATCAGGAGGAACACCGGTGGCGAAGGCGGGTCTCTGGGCCGATACTGACGCTGAGGAGCGAAAGCGTGGGGAGCGAACAGGATTAGATACCCTTGTAGTCC</w:t>
      </w:r>
    </w:p>
    <w:p w14:paraId="3CF33AF3">
      <w:pPr>
        <w:rPr>
          <w:rFonts w:hint="eastAsia"/>
        </w:rPr>
      </w:pPr>
      <w:r>
        <w:rPr>
          <w:rFonts w:hint="eastAsia"/>
        </w:rPr>
        <w:t>&gt;OTU000084</w:t>
      </w:r>
    </w:p>
    <w:p w14:paraId="4577676E">
      <w:pPr>
        <w:rPr>
          <w:rFonts w:hint="eastAsia"/>
        </w:rPr>
      </w:pPr>
      <w:r>
        <w:rPr>
          <w:rFonts w:hint="eastAsia"/>
        </w:rPr>
        <w:t>CCTACGGGGGGCTGCAGTGGGGAATTTTGGACAATGGGGGCAACCCTGATCCAGCAATGCCGCGTGAGTGAAGAAGGCCTTCGGGTTGTAAAGCTCTTTTGTCAGGGAAGAAAAGGTCGTGGCTAATATCCACGACTGCTGACGGTACCTGAAGAATAAGCACCGGCTAACTACGTGCCAGCAGCCGCGGTAATACGTAGGGTGCAAGCGTTAATCGGAATTACTGGGCGTAAAGCGTGCGCAGGCGGTTTCGTAAGTCTGTCGTGAAATCCCCGGGCTTAACCTGGGAATGGCGATGGAGACTGCGAGGCTAGAGTTTGGCAGAGGGGGGTAGAATTCCACGTGTAGCAGTGAAATGCGTAGAGATGTGGAGGAACACCGATGGCGAAGGCAGCCCCCTGGGTCAAAACTGACGCTCATGCACGAAAGCGTGGGGAGCAAACAGGATTAGATACCCCAGTAGTCC</w:t>
      </w:r>
    </w:p>
    <w:p w14:paraId="0322AFC5">
      <w:pPr>
        <w:rPr>
          <w:rFonts w:hint="eastAsia"/>
        </w:rPr>
      </w:pPr>
      <w:r>
        <w:rPr>
          <w:rFonts w:hint="eastAsia"/>
        </w:rPr>
        <w:t>&gt;OTU000085</w:t>
      </w:r>
    </w:p>
    <w:p w14:paraId="764B7E32">
      <w:pPr>
        <w:rPr>
          <w:rFonts w:hint="eastAsia"/>
        </w:rPr>
      </w:pPr>
      <w:r>
        <w:rPr>
          <w:rFonts w:hint="eastAsia"/>
        </w:rPr>
        <w:t>CCTACGGGTGGCTGCAGTGAGGGATATTGCGCAATGGGCGAAAGCCTGACGCAGCGACGCCGCGTGGGTGATGAAGGTCTTCGGATCGTAAAACCCTTTTCTGCGTGACGATGATGACGGTAGCGCAGGAATAAGTGTCGGCTAACTACGTGCCAGCAGCCGCGGTAAAACGTAGGACGCAAACGTTATCCGGAATTACTGGGCGTAAAGGGCGCGCAGGCGGTTGGGTAAGTGAGGCATGAAAGCCCCATGGCTAAACCTGGGGAGGTTGTCTGATACTGCCCGACTAGAGTACGATAGAGGGGTGTAGAATTCCGCGTGTAGTGGTGAAATGCGTAGAGATGCGGAGGAATACCAGAGGCGAAGGCGGCACCCTGGATCGAAACTGACGCTGAGGCGCGAAAGCATGGGTAGCGAACGGGATTAGATACCCCTGTAGTCC</w:t>
      </w:r>
    </w:p>
    <w:p w14:paraId="2073623F">
      <w:pPr>
        <w:rPr>
          <w:rFonts w:hint="eastAsia"/>
        </w:rPr>
      </w:pPr>
      <w:r>
        <w:rPr>
          <w:rFonts w:hint="eastAsia"/>
        </w:rPr>
        <w:t>&gt;OTU000086</w:t>
      </w:r>
    </w:p>
    <w:p w14:paraId="6F3D28F3">
      <w:pPr>
        <w:rPr>
          <w:rFonts w:hint="eastAsia"/>
        </w:rPr>
      </w:pPr>
      <w:r>
        <w:rPr>
          <w:rFonts w:hint="eastAsia"/>
        </w:rPr>
        <w:t>CCTACGGGGGGCAGCAGTAGGGAATATTGCGCAATGGGGGAAACCCTGACGCAGCGACGCCGCGTGAGTGATGAAGGCCTTCGGGTCGTAAAGCTCTGTCGTATGGGAATAACACAATGAATGTACCATGCAAGAAAGGATCGGCTAACTTCGTGCCAGCAGCCGCGGTAAGACGAGGGATCCTAGCGTTGTTCGGAATCATTGGGCGTAAAGCGGGTGTAGGCGGGCTTCTAAGTCAGATGTGAAATCCCAGGGCTCAACCCTGGAAGTGCATTTGATACTGGAAGTCTTGAGTGTGGTAGAGGTTACTGGAATTGTTGGTGTAGTGGTGAAATACGTAGATATCAACAGGAATACCGGAGGCGAAGGCGAGTAACTGGGCCAACACTGACGCTGAGACCCGAAAGCGTGGGGATCAAACAGGATTAGATACCCCTGTAGTCC</w:t>
      </w:r>
    </w:p>
    <w:p w14:paraId="5A78C100">
      <w:pPr>
        <w:rPr>
          <w:rFonts w:hint="eastAsia"/>
        </w:rPr>
      </w:pPr>
      <w:r>
        <w:rPr>
          <w:rFonts w:hint="eastAsia"/>
        </w:rPr>
        <w:t>&gt;OTU000087</w:t>
      </w:r>
    </w:p>
    <w:p w14:paraId="254549FC">
      <w:pPr>
        <w:rPr>
          <w:rFonts w:hint="eastAsia"/>
        </w:rPr>
      </w:pPr>
      <w:r>
        <w:rPr>
          <w:rFonts w:hint="eastAsia"/>
        </w:rPr>
        <w:t>CCTACGGGAGGCTGCAGTGAGGGATATTGGTCAATGGGCGAAAGCCTGAACCAGCGACGCCGCGTGGGTGAAGAAGGTCTTCGGATCGTAAAGCCCTTTTCTGTGGGAAGAGACAAGGACGGTACCACAGGAAGAAGTCTCGGCTAACTACGTGCCAGCAGCCGCGGTAAAACGTAGGAGACAAGCGTTATCCGGAGTTACTGGGCGTAAAGGGCGTGCAGGTGGTGCGGTAAGTCTGTTGTGAAAGCGCCTGGCTTAACCGGGCGAGGCCAATGGAGACTGCCGGACTAGAGGACGGTAGAGGGGTGTGGAATTCCGGGTGTAGTGGTGAAATGCGTAGAGATCCGGAGGAACACCAGAGGCGAAGGCGGCACCCTAAGCCGTACCTGACACTGAGACGCGACAGCACGGGGAGCGAACGGGATTAGATACCCCTGTAGTCC</w:t>
      </w:r>
    </w:p>
    <w:p w14:paraId="5410EE4C">
      <w:pPr>
        <w:rPr>
          <w:rFonts w:hint="eastAsia"/>
        </w:rPr>
      </w:pPr>
      <w:r>
        <w:rPr>
          <w:rFonts w:hint="eastAsia"/>
        </w:rPr>
        <w:t>&gt;OTU000088</w:t>
      </w:r>
    </w:p>
    <w:p w14:paraId="608058D6">
      <w:pPr>
        <w:rPr>
          <w:rFonts w:hint="eastAsia"/>
        </w:rPr>
      </w:pPr>
      <w:r>
        <w:rPr>
          <w:rFonts w:hint="eastAsia"/>
        </w:rPr>
        <w:t>CCTACGGGGGGCTGCAGTCGAGAATCTTGGTCAATGCACGAAAGTGTGAACCAGCGACGCCGCGTGAAGGATGAAGGACCTCTGGTTCGTAAACTTCTTTTAGGGGGGAAGAATGGGCTTTATGCCTTTGACGGTACCCCCTGAATAAGCCACGGCTAACTACGTGCCAGCAGCCGCGGTAATACGTAGGTGGCAAGCGTTGTCCGGATTTACTGGGCGTAAAGCGTATGCAGGCGGATACTTAAGTAGGAAGTGAAAGGTGGGAGCTCAACTCCCACATTGCTCCCTATACTGGGTGTCTTGAGTGGCGGAGAGGGAGATGGAACGACACGTGTAGCGGTGAAATGCGTTGATATGTGTCGGAACACCAATGGCGAAAGCAATCTCCTGGACGCAAACTGACGCTGAGATACGAAAGCCAAGGTAGCAAACAGGATTAGATACCCCAGTAGTCC</w:t>
      </w:r>
    </w:p>
    <w:p w14:paraId="64928B9B">
      <w:pPr>
        <w:rPr>
          <w:rFonts w:hint="eastAsia"/>
        </w:rPr>
      </w:pPr>
      <w:r>
        <w:rPr>
          <w:rFonts w:hint="eastAsia"/>
        </w:rPr>
        <w:t>&gt;OTU000089</w:t>
      </w:r>
    </w:p>
    <w:p w14:paraId="69EE2AB3">
      <w:pPr>
        <w:rPr>
          <w:rFonts w:hint="eastAsia"/>
        </w:rPr>
      </w:pPr>
      <w:r>
        <w:rPr>
          <w:rFonts w:hint="eastAsia"/>
        </w:rPr>
        <w:t>CCTACGGGGGGCTGCAGTGGGGAATCTTGCGCAATGGGCGAAAGCCTGACGCAGCGACGCCGCGTGAGGGAAGAAGGCCTTCGGGTTGTAAACCTCTTTCAGGAGGGACGAAGCCACTCGGGTTAATACCCCAGAGGGTGACGGTACCTCCAGAAGAAGCCCCGGCTAACTACGTGCCAGCAGCCGCGGTAATACGTAGGGGGCAAGCGTTGTCCGGAATCATTGGGCGTAAAGCGCGTGTAGGCGGCCAGGTAGGTCTGCTGTGAAAACTCGAGGCTCAACTTCGAGATGTCGGCGGAAACCATTTGGCTAGAGTCCGGAAGAGGAGAGTAGAATTCCTGGTGTAGCGGTGAAATGCGCAGATATCAGGAGGAATACCCGTGGCGAAAGCGGCTCTCTGGGACGGTACTGACGCTGAGACGCGAAAGCGTGGGGAGCAAACAGGATTAGATACCCCTGTAGTCC</w:t>
      </w:r>
    </w:p>
    <w:p w14:paraId="139D5EDA">
      <w:pPr>
        <w:rPr>
          <w:rFonts w:hint="eastAsia"/>
        </w:rPr>
      </w:pPr>
      <w:r>
        <w:rPr>
          <w:rFonts w:hint="eastAsia"/>
        </w:rPr>
        <w:t>&gt;OTU000090</w:t>
      </w:r>
    </w:p>
    <w:p w14:paraId="0E48CD31">
      <w:pPr>
        <w:rPr>
          <w:rFonts w:hint="eastAsia"/>
        </w:rPr>
      </w:pPr>
      <w:r>
        <w:rPr>
          <w:rFonts w:hint="eastAsia"/>
        </w:rPr>
        <w:t>CCTACGGGAGGCTGCAGTCGGGAATTTTGCCCAATGAGCGAAAGCTTGAGGCAGCAACTCCGCGTGAGGGATGAAGGCTCTCGGGTCGTAAACCTCTTTTCTCAGGGAAGATCCAAGACGGTACCTGAGGAATAAGCCACGGCTAACTACGTGCCAGCAGCCGCGGTAATACGTAGGTGGCAAGCGTTGTCCGGATTTACTGGGCGTAAAGAGCGCGCAGGCGGCTGGTCAAGTCCGATGTGAAATCTCCCGGCTCAACTGGGAAACTGCATCGGAAACTGATCGGCTTGAAGGTGGGAGAGGGTAGTGGAATTCCCGGTGTAGTGGTGAAATGCGTAGATATCGGGAGGAACACCAGTGGCGAAGGCGACTACCTGGCCCATTCTTGACGCTGAGGCGCGAAAGCTAGGGGAGCGAACGGGATTAGATACCCCAGTAGTCC</w:t>
      </w:r>
    </w:p>
    <w:p w14:paraId="1534D27A">
      <w:pPr>
        <w:rPr>
          <w:rFonts w:hint="eastAsia"/>
        </w:rPr>
      </w:pPr>
      <w:r>
        <w:rPr>
          <w:rFonts w:hint="eastAsia"/>
        </w:rPr>
        <w:t>&gt;OTU000091</w:t>
      </w:r>
    </w:p>
    <w:p w14:paraId="2F58F645">
      <w:pPr>
        <w:rPr>
          <w:rFonts w:hint="eastAsia"/>
        </w:rPr>
      </w:pPr>
      <w:r>
        <w:rPr>
          <w:rFonts w:hint="eastAsia"/>
        </w:rPr>
        <w:t>CCTACGGGAGGCAGCAGTGGGGAATCTTGCGCAATGGGCGAAAGCCTGACGCAGCGACGCCGCGTGCGGGAAGAAGGCCTTCGGGTTGTAAACCGCTTTCAGGAGGGACGAAGCCACTCGGGTTAATAGCCCAGAGGGTGACGGTACCTCCAGAAGAAGCCCCGGCTAACTACGTGCCAGCAGCCGCGGTAATACGTAGGGGGCTAGCGTTGTCCGGATTTATTGGGCGTAAAGAGCGTGTAGGCGGCCAGGCAAGTCCGACGTGAAATCTGGAGGCTCAACCTCCAGCGGTCGTTGGAAACTGCTTGGCTAGAGTCCGGAAGAGGAGAGTGGAATTCCTGGTGTAGCGGTGAAATGCGCAGATATCAGGAAGAACACCGATGGCGAAAGCAGCTCTCTGGGACGGTACTGACGCTGAGACGCGAAAGCGTGGGGAGCGAACAGGATTAGATACCCCAGTAGTCC</w:t>
      </w:r>
    </w:p>
    <w:p w14:paraId="4CC28B71">
      <w:pPr>
        <w:rPr>
          <w:rFonts w:hint="eastAsia"/>
        </w:rPr>
      </w:pPr>
      <w:r>
        <w:rPr>
          <w:rFonts w:hint="eastAsia"/>
        </w:rPr>
        <w:t>&gt;OTU000092</w:t>
      </w:r>
    </w:p>
    <w:p w14:paraId="4DA99C3F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GTCCGGAATTATTGGGCGTAAAGAGCGTGTAGGCGGCCCGGTAAGTCCGCCGTGAAAGCTTGGGGCTCAACCCCAAGTTTGCGGTGGATACTGTCGGGCTAGAGGGTGGTAGAGGCGAGTGGAATTCCCGGTGTAGCGGTGAAATGCGCAGATATCGGGAGGAACACCAGTAGCGAAGGCGGCTCGCTGGGCCATACCTGACGCTGAGACGCGAAAGCGTGGGGAGCAAACAGGATTAGATACCCCAGTAGTCC</w:t>
      </w:r>
    </w:p>
    <w:p w14:paraId="4FBA69CA">
      <w:pPr>
        <w:rPr>
          <w:rFonts w:hint="eastAsia"/>
        </w:rPr>
      </w:pPr>
      <w:r>
        <w:rPr>
          <w:rFonts w:hint="eastAsia"/>
        </w:rPr>
        <w:t>&gt;OTU000093</w:t>
      </w:r>
    </w:p>
    <w:p w14:paraId="062F6A87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GCCAGGGATGATAATGACAGTACCTGGAGAATAAGCTCCGGCTAACTCCGTGCCAGCAGCCGCGGTAATACGGAGGGAGCTAGCGTTGTTCGGAATTACTGGGCGTAAAGCGCGCGTAGGCGGCTTTGTAAGTTAGAGGTGAAAGCCCGGGGCTCAACCCCGGAACTGCCTTTAAGACTGCATCGCTTGAATCCGGGAGAGGTGAGTGGAATTCCGAGTGTAGAGGTGAAATTCGTAGATATTCGGAAGAACACCAGTGGCGAAGGCGGCTCACTGGACCGGTATTGACGCTGAGGTGCGAAAGCGTGGGGAGCAAACAGGATTAGATACCCCAGTAGTCC</w:t>
      </w:r>
    </w:p>
    <w:p w14:paraId="51FC367F">
      <w:pPr>
        <w:rPr>
          <w:rFonts w:hint="eastAsia"/>
        </w:rPr>
      </w:pPr>
      <w:r>
        <w:rPr>
          <w:rFonts w:hint="eastAsia"/>
        </w:rPr>
        <w:t>&gt;OTU000094</w:t>
      </w:r>
    </w:p>
    <w:p w14:paraId="35E8091C">
      <w:pPr>
        <w:rPr>
          <w:rFonts w:hint="eastAsia"/>
        </w:rPr>
      </w:pPr>
      <w:r>
        <w:rPr>
          <w:rFonts w:hint="eastAsia"/>
        </w:rPr>
        <w:t>CCTACGGGTGGCTGCAGTAGGGAATATTGCACAATGGGCGCAAGCCTGATGCAGCAACGCCGCGTGCCCGATGAAGGCCTTCGGGTTGTAAAGGGCTTTTCTGGAGGAAGAGCAAGGACGGTACTTCAGGAAGAAGGATCGGCTAACTACGTGCCAGCAGCCGCGGTAAAACGTAGGATCCGAGCGTTATCCGAATTCACTGGGCGTAAAGCGCGTGCAGGCGGCGAGGTAAGTTGGGTGTGAAATCTCCTGGCTCAACTGGGAGAGGCCGCTCAAAACTGCCTGGCTCGAGGACGGTAGAGGAAGGTGGAATTCCCGGTGTAGTGGTGAAATGCGTAGATATCGGGAGGAACACCCGTGGCGAAAGCGGCCTTCTGGACCGTACCTGACGCTCAGACGCGAAAGCTAGGGGAGCAAACGGGATTAGATACCCCGGTAGTCC</w:t>
      </w:r>
    </w:p>
    <w:p w14:paraId="193E0221">
      <w:pPr>
        <w:rPr>
          <w:rFonts w:hint="eastAsia"/>
        </w:rPr>
      </w:pPr>
      <w:r>
        <w:rPr>
          <w:rFonts w:hint="eastAsia"/>
        </w:rPr>
        <w:t>&gt;OTU000095</w:t>
      </w:r>
    </w:p>
    <w:p w14:paraId="48BE931D">
      <w:pPr>
        <w:rPr>
          <w:rFonts w:hint="eastAsia"/>
        </w:rPr>
      </w:pPr>
      <w:r>
        <w:rPr>
          <w:rFonts w:hint="eastAsia"/>
        </w:rPr>
        <w:t>CCTACGGGGGGCTGCAGTCGGGAATTTTGCGCAATGGACGAAAGTCTGACGCAGCAACGCCGCGTGAGGGATGACGGCCTTCGGGTTGTAAACCTCTTTTGTCAGGGACGATGATGACGGTACCTGACGAATAAGCCACGGCTAACTACGTGCCAGCAGCCGCGGTAATACGTAGGTGGCAAGCGTTGTCCGGATTTACTGGGCGTAAAGAGCGCGCAGGCGGTCGTTCAAGTCGCGTGTGAAAGCCCCCGGCTCAACTGGGGAGGGTCACGCGATACTGATCGACTCGAAGGCAGGAGAGGGTAGTGGAATTCCCGGTGTAGTGGTGAAATGCGTAGATATCGGGAGGAACACCAGTGGCGAAGGCGACTACCTGGCCTGTTCTTGACGCTGAGGCGCGAAAGCTAGGGGAGCAAACGGGATTAGATACCCCTGTAGTCC</w:t>
      </w:r>
    </w:p>
    <w:p w14:paraId="55326E02">
      <w:pPr>
        <w:rPr>
          <w:rFonts w:hint="eastAsia"/>
        </w:rPr>
      </w:pPr>
      <w:r>
        <w:rPr>
          <w:rFonts w:hint="eastAsia"/>
        </w:rPr>
        <w:t>&gt;OTU000096</w:t>
      </w:r>
    </w:p>
    <w:p w14:paraId="7ED465DE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TAGGGGAAGAAACCTCTTGATTCTTCGAGAGTTGACGGTACCCTGGGAATAAGCACCGGCTAACTCCGTGCCAGCAGCCGCGGTAATACGGAGGGTGCAAGCGTTATCCGGATTCACTGGGTTTAAAGGGTGCGTAGGAGGGCAGGTAAGTCAGTGGTGAAATCTCCGGGCTTAACTCGGAAACTGCCGTTGATACTATCTGTCTTGAATATTGTGGAGGTGAGCGGAATATGTCATGTAGCGGTGAAATGCTTAGATATGACATAGAACACCAATTGCGAAGGCAGCTCGCTACACATATATTGACTCTGAGGCACGAAAGCGTGGGGATCAAACAGGATTAGATACCCCAGTAGTCC</w:t>
      </w:r>
    </w:p>
    <w:p w14:paraId="492021B9">
      <w:pPr>
        <w:rPr>
          <w:rFonts w:hint="eastAsia"/>
        </w:rPr>
      </w:pPr>
      <w:r>
        <w:rPr>
          <w:rFonts w:hint="eastAsia"/>
        </w:rPr>
        <w:t>&gt;OTU000097</w:t>
      </w:r>
    </w:p>
    <w:p w14:paraId="14937812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GGTGGGGAAGAAAAGCCTCGACCTAACACGTCGGGGTCTTGACGTAACCCAAGAAAGAAGCACCGGCTAACTCTGTGCCAGCAGCCGCGGTAATACAGAGGGTGCGAGCGTTAATCGGAATTACTGGGCGTAAAGCGCGCGTAGGCGGCTTTGCAAGTCGAGTGTGAAATCCCCGGGCTTAACCCGGGAACTGCATTCGAGACTGCATAGCTAGAGTATGGGAGAGGGAAGTGGAATTTCAGGTGTAGCGGTGAAATGCGTAGATATCTGAAGGAACATCAGTGGCGAAAGCGACTTCCTGGACCAATACTGACGCTCATGTGCGAAAGCGTGGGGAGCAAACAGGATTAGATACCCCAGTAGTCC</w:t>
      </w:r>
    </w:p>
    <w:p w14:paraId="04F2B036">
      <w:pPr>
        <w:rPr>
          <w:rFonts w:hint="eastAsia"/>
        </w:rPr>
      </w:pPr>
      <w:r>
        <w:rPr>
          <w:rFonts w:hint="eastAsia"/>
        </w:rPr>
        <w:t>&gt;OTU000098</w:t>
      </w:r>
    </w:p>
    <w:p w14:paraId="2D3272B4">
      <w:pPr>
        <w:rPr>
          <w:rFonts w:hint="eastAsia"/>
        </w:rPr>
      </w:pPr>
      <w:r>
        <w:rPr>
          <w:rFonts w:hint="eastAsia"/>
        </w:rPr>
        <w:t>CCTACGGGAGGCAGCAGTAGGGAATCTTCCGCAATGGACGAAAGTCTGACGGAGCAACGCCGCGTGAACGATGAAGGCTTTCGGGTCGTAAAGTTCTGTTGTTAGGGAAGAACAAGTACCAGAGTAACTGCTGGTACCTTGACGGTACCTAACCAGAAAGCCACGGCTAACTACGTGCCAGCAGCCGCGGTAATACGTAGGTGGCAAGCGTTATCCGGAATTATTGGGCGTAAAGCGCTCGCAGGCGGTCTTTTAAGTCTGATGTGAAAGCCCACGGCTCAACCGTGGAGGGTCATTGGAAACTGGGAGACTTGAGTGCAGAAGAGGAGAGTGGAATTCCACGTGTAGCGGTGAAATGCGTAGAGATGTGGAGGAACACCAGTGGCGAAGGCGACTCTCTGGTCTGTAACTGACGCTGAGGAGCGAAAGCGTGGGGAGCGAACAGGATTAGATACCCCTGTAGTCC</w:t>
      </w:r>
    </w:p>
    <w:p w14:paraId="2EB94D6F">
      <w:pPr>
        <w:rPr>
          <w:rFonts w:hint="eastAsia"/>
        </w:rPr>
      </w:pPr>
      <w:r>
        <w:rPr>
          <w:rFonts w:hint="eastAsia"/>
        </w:rPr>
        <w:t>&gt;OTU000099</w:t>
      </w:r>
    </w:p>
    <w:p w14:paraId="181B9337">
      <w:pPr>
        <w:rPr>
          <w:rFonts w:hint="eastAsia"/>
        </w:rPr>
      </w:pPr>
      <w:r>
        <w:rPr>
          <w:rFonts w:hint="eastAsia"/>
        </w:rPr>
        <w:t>CCTACGGGGGGCTGCAGTGGGGAATCTTGGACAATGGGCGAAAGCCTGATCCAGCCATGCCGCGTGAGTGAAGAAGGCCTTAGGGTTGTAAAGCTCTTTTGCCCGGGAAGATAATGACGGTACCGGGAGAATAAGCCCCGGCAAACTTCGTGCCAGCAGCCGCGGTAATACGAAGGGGGCTAGCGTTGTTCGGATTTACTGGGCGTAAAGCGCACGTAGGCGGATTGTTAAGTCGGGGGTGAAATCCTGGAGCTCAACTCCAGAATTGCCTTCGATACTGGCTTTCTAGAGGCTGGAAGAGGTTAGTGGAATTCCCAGTGTAGAGGTGAAATTCGTAGATATTGGGAAGAACACCAGTGGCGAAGGCGGCTAACTGGTCCAGATCTGACGCTGAGGTGCGAAAGCGTGGGGAGCAAACAGGATTAGATACCCCAGTAGTCC</w:t>
      </w:r>
    </w:p>
    <w:p w14:paraId="415C34FC">
      <w:pPr>
        <w:rPr>
          <w:rFonts w:hint="eastAsia"/>
        </w:rPr>
      </w:pPr>
      <w:r>
        <w:rPr>
          <w:rFonts w:hint="eastAsia"/>
        </w:rPr>
        <w:t>&gt;OTU000100</w:t>
      </w:r>
    </w:p>
    <w:p w14:paraId="569546CB">
      <w:pPr>
        <w:rPr>
          <w:rFonts w:hint="eastAsia"/>
        </w:rPr>
      </w:pPr>
      <w:r>
        <w:rPr>
          <w:rFonts w:hint="eastAsia"/>
        </w:rPr>
        <w:t>CCTACGGGGGGCTGCAGTCGGGAATCTTGCGCAATGGGCGAAAGCCTGACGCAGCAACACCGTGTGGGCGACGAAGGCCTTCGGGTCGTAAAGCCCTGTTGTTGGGGACGAAGGACGAAGGGTTAATAGCCCCTAGTCTGACGGTACCCTTCGAGGAAGCCCCGGCTAACTACGTGCCAGCAGCCGCGGTAATACGTAGGGGGCGAGCGTTGTCCGGAATTATTGGGCGTAAAGAGCGTGTAGGCGGTTCGGTAAGTCTGCTGTGAAATCCTGGGGCTCAACCCCGGGCGTGCAGCGGATACTGCCGGGCTAGAGGATGGTAGAGGCGAGTGGAATTCCCGGTGTAGCGGTGAAATGCGCAGATATCGGGAGGAACACCAGTAGCGAAGGCGGCTCGCTGGGCCATTCCTGACGCTGAGACGCGAAAGCATGGGGAGCGAACAGGATTAGATACCCCTGTAGTCC</w:t>
      </w:r>
    </w:p>
    <w:p w14:paraId="19F914D0">
      <w:pPr>
        <w:rPr>
          <w:rFonts w:hint="eastAsia"/>
        </w:rPr>
      </w:pPr>
      <w:r>
        <w:rPr>
          <w:rFonts w:hint="eastAsia"/>
        </w:rPr>
        <w:t>&gt;OTU000101</w:t>
      </w:r>
    </w:p>
    <w:p w14:paraId="605BEBB1">
      <w:pPr>
        <w:rPr>
          <w:rFonts w:hint="eastAsia"/>
        </w:rPr>
      </w:pPr>
      <w:r>
        <w:rPr>
          <w:rFonts w:hint="eastAsia"/>
        </w:rPr>
        <w:t>CCTACGGGGGGCTGCAGTGGGGAATCTTGGGCAATGGGCGAAAGCCTGACCCAGCGACGCCGCGTGGGGGATGAAGGCCCTCGGGTTGTAAACCCCTTTCAGCGGGGACGAAGCGAAAGTGACGGTACCCGCAGAAGAAGCCCCGGCTAACTACGTGCCAGCAGCCGCGGTAAGACGTAGGGGGCGAGCGTTGTCCGGATTTATTGGGCGTAAAGCGCGCGCAGGCGGCCCGTTAAGTCGGTTGTGAAAACCCGAGGCTCAACCTCGGGCCTGCATCCGATACTGGCGGGCTTGAGGCAGGTAGGGGAGAGTGGAATTCCCGGTGTAGCGGTGAAATGCGCAGATATCGGGAGGAACACCGGTGGCGAAGGCGGCTCTCTGGGCCTGTCCTGACGCTCAGGCGCGAAAGCTGGGGGAGCGAACAGGATTAGATACCCCAGTAGTCC</w:t>
      </w:r>
    </w:p>
    <w:p w14:paraId="4283D180">
      <w:pPr>
        <w:rPr>
          <w:rFonts w:hint="eastAsia"/>
        </w:rPr>
      </w:pPr>
      <w:r>
        <w:rPr>
          <w:rFonts w:hint="eastAsia"/>
        </w:rPr>
        <w:t>&gt;OTU000102</w:t>
      </w:r>
    </w:p>
    <w:p w14:paraId="61E4D4A5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TGTGCGGGAAGATAATGACGGTACCGCAAGAATAAGCCCCGGCTAACTTCGTGCCAGCAGCCGCGGTAATACGAAGGGGGCTAGCGTTGCTCGGAATCACTGGGCGTAAAGGGTGCGTAGGCGGGTCTTTAAGTCAGGGGTGAAATCCTGGAGCTCAACTCCAGAACTGCCTTTGATACTGAAGATCTTGAGTTCGGGAGAGGTGAGTGGAACTGCGAGTGTAGAGGTGAAATTCGTAGATATTCGCAAGAACACCAGTGGCGAAGGCGGCTCACTGGCCCGATACTGACGCTGAGGCACGAAAGCGTGGGGAGCAAACAGGATTAGATACCCCAGTAGTCC</w:t>
      </w:r>
    </w:p>
    <w:p w14:paraId="2EBC1440">
      <w:pPr>
        <w:rPr>
          <w:rFonts w:hint="eastAsia"/>
        </w:rPr>
      </w:pPr>
      <w:r>
        <w:rPr>
          <w:rFonts w:hint="eastAsia"/>
        </w:rPr>
        <w:t>&gt;OTU000103</w:t>
      </w:r>
    </w:p>
    <w:p w14:paraId="06829E5D">
      <w:pPr>
        <w:rPr>
          <w:rFonts w:hint="eastAsia"/>
        </w:rPr>
      </w:pPr>
      <w:r>
        <w:rPr>
          <w:rFonts w:hint="eastAsia"/>
        </w:rPr>
        <w:t>CCTACGGGGGGCTGCAGTGGGGAATATTGGACAATGGGGGCAACCCTGATCCAGCGACGCCGCGTGGGTGAAGAAGGCCTGCGGGTTGTAAAGCCCTTTCGGTTGGGAAGAAAAGCTGCGACTTAATACGTCGCGGCCTTGACGTAACCAACTAAAGAAGCACCGGCTAACTCTGTGCCAGCAGCCGCGGTAATACAGAGGGTGCGAGCGTTAATCGGAATTACTGGGCGTAAAGCGCGCGTAGGCGGCTTTGCAAGCCGGATGTGAAATCCCCGGGCTTAACCTGGGAACTGCATTCGGGACTGCATTGCTAGAGTATGGGAGAGGGAAGTGGAATTTCAGGTGTAGCGGTGAAATGCGTAGATATCTGAAGGAACATCAGTGGCGAAAGCGACTTCCTGGACCAATACTGACGCTCATGTGCGAAAGCGTGGGGAGCAAACAGGATTAGATACCCCAGTAGTCC</w:t>
      </w:r>
    </w:p>
    <w:p w14:paraId="53C92091">
      <w:pPr>
        <w:rPr>
          <w:rFonts w:hint="eastAsia"/>
        </w:rPr>
      </w:pPr>
      <w:r>
        <w:rPr>
          <w:rFonts w:hint="eastAsia"/>
        </w:rPr>
        <w:t>&gt;OTU000104</w:t>
      </w:r>
    </w:p>
    <w:p w14:paraId="48DF6414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TTTTCGGAATGTAAACTTCGCAAGAACGGGAAGAATAAGTAGAAGATAATACCTTCTATGATGACGGTACCGTTTGTAAGCTCCGGCTAACTCCGTGCCAGCAGCCGCGGTAATACGGGGGGAGCAAGCGTTGTTCGGATTTACTGGGCGTAAAGGGCGCGTAGGCGGTCGTGACAAGTCACTTGTGAAATCTCCGGGCTTAACTCGGAACGGTCAAGTGATACTGTCGGACTAGAGTACAGAAGGGGCAACTGGAATTCTCGGTGTAGCGGTGAAATGCGTAGATATCGAGAGGAACACCTGCGGCGAAGGCGGGTTGCTGGGCTGATACTGACGCTGAGGCGCGAAAGCCAGGGGAGCGAACGGGATTAGATACCCTTGTAGTCC</w:t>
      </w:r>
    </w:p>
    <w:p w14:paraId="040712E8">
      <w:pPr>
        <w:rPr>
          <w:rFonts w:hint="eastAsia"/>
        </w:rPr>
      </w:pPr>
      <w:r>
        <w:rPr>
          <w:rFonts w:hint="eastAsia"/>
        </w:rPr>
        <w:t>&gt;OTU000105</w:t>
      </w:r>
    </w:p>
    <w:p w14:paraId="0E819C1E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GATGGGGTAACCCATTCGGACGGTACCTCCAGAAGCAGCCACGGCTAACTTCGTGCCAGCAGCCGCGGTAATACGAAGGTGGCAAGCGTTGTTCGGATTTACTGGGCGTACAGGGAGCGTAGGCGGTTGGATAAGCCCTCCGTGAAATCTCCAGGCTTAACCTGGAAAGTGCAGAGGGGACTGTTCAGCTAGAGGATGGGAGAGGAGCGCGGAATTCCCGGTGTAGCGGTGAAATGCGTAGAGATCGGGAGGAAGGCCGGTGGCGAAGGCGGCGCTCTGGAACATTTCTGACGCTGAGGCTCGAAAGCGTGGGGAGCAAACAGGATTAGATACCCCAGTAGTCC</w:t>
      </w:r>
    </w:p>
    <w:p w14:paraId="5B549CD5">
      <w:pPr>
        <w:rPr>
          <w:rFonts w:hint="eastAsia"/>
        </w:rPr>
      </w:pPr>
      <w:r>
        <w:rPr>
          <w:rFonts w:hint="eastAsia"/>
        </w:rPr>
        <w:t>&gt;OTU000106</w:t>
      </w:r>
    </w:p>
    <w:p w14:paraId="38CDE9BE">
      <w:pPr>
        <w:rPr>
          <w:rFonts w:hint="eastAsia"/>
        </w:rPr>
      </w:pPr>
      <w:r>
        <w:rPr>
          <w:rFonts w:hint="eastAsia"/>
        </w:rPr>
        <w:t>CCTACGGGTGGCAGCAGTGGGGAATCTTGCACAATGGGGGCAACCCTGATGCAGCGACGCCGCGTGAGCGATGAAGCCCTTCGGGGTGTAAAGCTCTTTCGGCAGGAACGATAATGACGGTACCTGAAGAAGAAGCTGCGGCTAACTACGTGCCAGCAGCCGCGGTAATACGTAGGCAGCGAGCGTTGTTCGGAGTTACTGGGCGTAAAGCGTGCGTAGGCGGTCTTGTAAGTCTGGTGTGAAATCTCCCGGCTCAACTGGGAGGGTGCGCCGGAAACTGCAAGGCTGGAGTATGGGAGAGGTAGGCGGAATTCCTGGTGTAGCGGTGAAATGCGTAGATATCAGGAGGAACACCTGTGGTGTAGACGGCTTACTGGACCATGACTGACGCTGAGGCACGAAAGCGTGGGGAGCAAACAGGATTAGATACCCGTGTAGTCC</w:t>
      </w:r>
    </w:p>
    <w:p w14:paraId="2FD7A6BB">
      <w:pPr>
        <w:rPr>
          <w:rFonts w:hint="eastAsia"/>
        </w:rPr>
      </w:pPr>
      <w:r>
        <w:rPr>
          <w:rFonts w:hint="eastAsia"/>
        </w:rPr>
        <w:t>&gt;OTU000107</w:t>
      </w:r>
    </w:p>
    <w:p w14:paraId="093230B9">
      <w:pPr>
        <w:rPr>
          <w:rFonts w:hint="eastAsia"/>
        </w:rPr>
      </w:pPr>
      <w:r>
        <w:rPr>
          <w:rFonts w:hint="eastAsia"/>
        </w:rPr>
        <w:t>CCTACGGGGGGCTGCAGTAAGGAATATTGGGCAATGGAGGCAACTCTGACCCAGCCATGCCGCGTGGAGGATGAAGGCCCTCTGGGTTGTAAACTTCTTTTACTTGGGACGAAACCTTTTTATTCTTAGAAAGTTGACGGTACCAAGGGAATAAGCACCGGCTAACTCCGTGCCAGCAGCCGCGGTAATACGGAGGGTGCAAGCGTTATCCGGATTCACTGGGTTTAAAGGGTGCGTAGGCGGGCAGGTAAGTCCGTGGTGAAATCTCCGAGCTTAACTCGGAAACTGCCATGGATACTATTTGTCTTGAATACTGTGGAGGTGAGCGGAATATGTCATGTAGCGGTGAAATGCTTAGATATGACATAGAACACCAATTGCGAAGGCAGCTCACTGCGCAGTGATTGACGCTGAGGCACGAAAGCGTGGGGATCAAACAGGATTAGATACCCCGGTAGTCC</w:t>
      </w:r>
    </w:p>
    <w:p w14:paraId="2533741A">
      <w:pPr>
        <w:rPr>
          <w:rFonts w:hint="eastAsia"/>
        </w:rPr>
      </w:pPr>
      <w:r>
        <w:rPr>
          <w:rFonts w:hint="eastAsia"/>
        </w:rPr>
        <w:t>&gt;OTU000108</w:t>
      </w:r>
    </w:p>
    <w:p w14:paraId="7826D128">
      <w:pPr>
        <w:rPr>
          <w:rFonts w:hint="eastAsia"/>
        </w:rPr>
      </w:pPr>
      <w:r>
        <w:rPr>
          <w:rFonts w:hint="eastAsia"/>
        </w:rPr>
        <w:t>CCTACGGGGGGCAGCAGTAAGGAATATTGGTCAATGGAGGCAACTCTGAACCAGCCATGCCGCGTGAAGGATGAAGGTCCTCTGGATTGTAAACTTCTTTTACAGGGGAAGAAACCACTTTTTTTCAAGAGTGTTGACGGTACCCTGGGAATAAGCACCGGCTAACTCCGTGCCAGCAGCCGCGGTAATACGGAGGGTGCAAGCGTTATCCGGATTCACTGGGTTTAAAGGGTGCGTAGGAGGGCAGGTAAGTCAGTGGTGAAATCTCCGGGCTTAACTCGGAAACTGCCGTTGATACTATCTGTCTTGAATACCGTGGAGATGAGCGGAATATGTCATGTAGCGGTGAAATGCTTAGATATGACATAGAACACCGATTGCGAAGGCAGCTCACTACACGAATATTGACTCTGAGGCACGAAAGCGTGGGGATCAAACAGGATTAGATACCCTAGTAGTCC</w:t>
      </w:r>
    </w:p>
    <w:p w14:paraId="4265DD5B">
      <w:pPr>
        <w:rPr>
          <w:rFonts w:hint="eastAsia"/>
        </w:rPr>
      </w:pPr>
      <w:r>
        <w:rPr>
          <w:rFonts w:hint="eastAsia"/>
        </w:rPr>
        <w:t>&gt;OTU000109</w:t>
      </w:r>
    </w:p>
    <w:p w14:paraId="69CF323F">
      <w:pPr>
        <w:rPr>
          <w:rFonts w:hint="eastAsia"/>
        </w:rPr>
      </w:pPr>
      <w:r>
        <w:rPr>
          <w:rFonts w:hint="eastAsia"/>
        </w:rPr>
        <w:t>CCTACGGGTGGCTGCAGTGGGGAATATTGCGCAATGGGCGGAAGCCTGACGCAGCGACGCCGCGTGGGGGATGACGGCCTTCGGGTTGTAAACCTCTTTCGGCAGGGACGAAGTTGACGTGTACCTGCAGAAGAAGCGCCGGCTAACTACGTGCCAGCAGCCGCGGTAATACGTAGGGCGCAAGCGTTGTCCGGAATTATTGGGCGTAAAGAGCTCGTAGGTGGCTTGTCGCGTCTGCCGTGAAAGCCTGCGGCTTAACCGTGGGTCTGCGGTGGATACGGGCTGGCTTGAGGTAGGTAGGGGCAAGCGGAATTCCTGGTGTAGCGGTGAAATGCGCAGATATCAGGAGGAACACCGGTGGCGAAGGCGGCTTGCTGGGCCTTACCTGACGCTGAGGAGCGAAAGCGTGGGGAGCGAACAGGATTAGATACCCCTGTAGTCC</w:t>
      </w:r>
    </w:p>
    <w:p w14:paraId="6829E315">
      <w:pPr>
        <w:rPr>
          <w:rFonts w:hint="eastAsia"/>
        </w:rPr>
      </w:pPr>
      <w:r>
        <w:rPr>
          <w:rFonts w:hint="eastAsia"/>
        </w:rPr>
        <w:t>&gt;OTU000110</w:t>
      </w:r>
    </w:p>
    <w:p w14:paraId="61D7C811">
      <w:pPr>
        <w:rPr>
          <w:rFonts w:hint="eastAsia"/>
        </w:rPr>
      </w:pPr>
      <w:r>
        <w:rPr>
          <w:rFonts w:hint="eastAsia"/>
        </w:rPr>
        <w:t>CCTACGGGTGGCTGCAGTGGGGAATATTGCGCAATGGGCGGAAGCCTGACGCAGCGACGCCGCGTGGGGGATGACGGCCTTCGGGTTGTAAACCTCTTTCAGCAGGGACGAAGCCGTGAGGTGACGGTACCTGCAGAAGAAGCACCGGCCAACTACGTGCCAGCAGCCGCGGTAATACGTAGGGTGCAAGCGTTGTCCGGAATTATTGGGCGTAAAGAGCTCGTAGGCGGTTTGTTGCGTCGGCTGTGAAATCCCGAGGCTCAACCTCGGGTCTGCAGTCGATACGAGCAAACTAGAGTGTTGCAGGGGAGACTGGAATTCCTGGTGTAGCGGTGAAATGCGCAGATATCAGGAGGAACACCGGTGGCGAAGGCGGGTCTCTGGGCAACAACTGACGCTGAGGAGCGAAAGCGTGGGGAGCGAACAGGATTAGATACCCCAGTAGTCC</w:t>
      </w:r>
    </w:p>
    <w:p w14:paraId="1B1DC078">
      <w:pPr>
        <w:rPr>
          <w:rFonts w:hint="eastAsia"/>
        </w:rPr>
      </w:pPr>
      <w:r>
        <w:rPr>
          <w:rFonts w:hint="eastAsia"/>
        </w:rPr>
        <w:t>&gt;OTU000111</w:t>
      </w:r>
    </w:p>
    <w:p w14:paraId="3E9A4AB7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GTTGGCTGGTGAATAGCCAGTCCGACTGACGGTACCTCCACAAGAAGCCCCGGCTAACTACGTGCCAGCAGCCGCGGTAATACGTAGGGGGCAAGCGTTGTCCGGAATCATTGGGCGTAAAGAGCGCGTAGGCGGCCCGACAAGTCCGCTGTGAAAGTCAAGGGCTCAACCCTTGAATGCCGGTGGATACTGTCGGGCTAGAGTCCGGAAGAGGCGAGTGGAATTCCTGGTGTAGCGGTGAAATGCGCAGATATCAGGAGGAACACCGATGGCGAAGGCAGCTCGCTGGGACGGTACTGACGCTGAGGCGCGAAAGCGTGGGGAGCAAACAGGATTAGATACCCCAGTAGTCC</w:t>
      </w:r>
    </w:p>
    <w:p w14:paraId="35C572EF">
      <w:pPr>
        <w:rPr>
          <w:rFonts w:hint="eastAsia"/>
        </w:rPr>
      </w:pPr>
      <w:r>
        <w:rPr>
          <w:rFonts w:hint="eastAsia"/>
        </w:rPr>
        <w:t>&gt;OTU000112</w:t>
      </w:r>
    </w:p>
    <w:p w14:paraId="36982BA9">
      <w:pPr>
        <w:rPr>
          <w:rFonts w:hint="eastAsia"/>
        </w:rPr>
      </w:pPr>
      <w:r>
        <w:rPr>
          <w:rFonts w:hint="eastAsia"/>
        </w:rPr>
        <w:t>CCTACGGGGGGCTGCAGTGGGGAATATTGCACAATGGGCGCAAGCCTGATGCAGCGACGCCGCGTGGGGGATGACGGCCTTCGGGTTGTAAACCCCTTTCAATAGGGACGAAGCGCAAGTGACGGTACCTATAGAAGAAGCACCGGCCAACTACGTGCCAGCAGCCGCGGTAATACGTAGGGTGCGAGCGTTGTCCGGAATTACTGGGCGTAAAGAGCTCGTAGGTGGTTTGTCGCGTTGTTCGTGAAAACTCACAGCTTAACTGTGGGCGTGCGGGCGATACGGGCAGACTGGAGTACTGCAGGGGAGACTGGAATTCCTGGTGTAGCGGTGGAATGCGCAGATATCAGGAGGAACACCGGTGGCGAAGGCGGGTCTCTGGGCAGTAACTGACGCTGAGGAGCGAAAGCGTGGGGAGCGAACAGGATTAGATACCCCTGTAGTCC</w:t>
      </w:r>
    </w:p>
    <w:p w14:paraId="48210FE3">
      <w:pPr>
        <w:rPr>
          <w:rFonts w:hint="eastAsia"/>
        </w:rPr>
      </w:pPr>
      <w:r>
        <w:rPr>
          <w:rFonts w:hint="eastAsia"/>
        </w:rPr>
        <w:t>&gt;OTU000113</w:t>
      </w:r>
    </w:p>
    <w:p w14:paraId="418B43FC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ACCGGGACGAAAACCCTGAAGCTAACATCTTCAGGCTTGACGGTACCGGGAGAAGAAGCACCGGCTAACTCTGTGCCAGCAGCCGCGGTAATACAGAGGGTGCAAGCGTTGTTCGGAATTATTGGGCGTAAAGCGCGTGTAGGCGGCTTTGCAAGTCGGGTGTGAAAGCCCTCAGCTCAACTGAGGAAGTGCGCCCGAAACTGCAGAGCTTGAGTGCCGGAGAGGGTGGCGGAATTCCCCAAGTAGAGGTGAAATTCGTAGATATGGGGAGGAACACCGGTGGCGAAGGCGGCCACCTGGACGGTAACTGACGCTGAGACGCGAAAGCGTGGGGAGCAAACAGGATTAGATACCCCTGTAGTCC</w:t>
      </w:r>
    </w:p>
    <w:p w14:paraId="02C3ECDA">
      <w:pPr>
        <w:rPr>
          <w:rFonts w:hint="eastAsia"/>
        </w:rPr>
      </w:pPr>
      <w:r>
        <w:rPr>
          <w:rFonts w:hint="eastAsia"/>
        </w:rPr>
        <w:t>&gt;OTU000114</w:t>
      </w:r>
    </w:p>
    <w:p w14:paraId="173280A5">
      <w:pPr>
        <w:rPr>
          <w:rFonts w:hint="eastAsia"/>
        </w:rPr>
      </w:pPr>
      <w:r>
        <w:rPr>
          <w:rFonts w:hint="eastAsia"/>
        </w:rPr>
        <w:t>CCTACGGGGGGCTGCAGTGGGGAATCTTGGACAATGGGCGCAAGCCTGATCCAGCCATGCCGCGTGAGTGAAGAAGGCCTTAGGGTTGTAAAACTCTTTCGCCGGAGAAGATAATGACGGTATCCGGAGAAGAAGCCCCGGCTAACTTCGTGCCAGCAGCCGCGGTAATACGAAGGGGGCTAGCGTTGTTCGGAATTACTGGGCGTAAAGCGTACGTAGGCGGATTTGTAAGTAGGGGGTGAAATCCCCAGGCTCAACCTGGGAACTGCCTTCTAGACTGCAAGTCTTGAGATCAGGAGAGGCGAGTGGAATTCCGAGTGTAGAGGTGAAATTCGTAGATATTCGGAGGAACACCAGTGGCGAAGGCGACTCGCTGGACTGATACTGACGCTGAGGTACGAAAGCGTGGGGAGCAAACAGGATTAGATACCCCAGTAGTCC</w:t>
      </w:r>
    </w:p>
    <w:p w14:paraId="5F0E43EE">
      <w:pPr>
        <w:rPr>
          <w:rFonts w:hint="eastAsia"/>
        </w:rPr>
      </w:pPr>
      <w:r>
        <w:rPr>
          <w:rFonts w:hint="eastAsia"/>
        </w:rPr>
        <w:t>&gt;OTU000115</w:t>
      </w:r>
    </w:p>
    <w:p w14:paraId="14C80BE9">
      <w:pPr>
        <w:rPr>
          <w:rFonts w:hint="eastAsia"/>
        </w:rPr>
      </w:pPr>
      <w:r>
        <w:rPr>
          <w:rFonts w:hint="eastAsia"/>
        </w:rPr>
        <w:t>CCTACGGGTGGCTGCAGTGGGGAATTTTGGACAATGGGGGCAACCCTGATCCAGCCATGCCGCGTGAGTGAAGAAGGCCTTCGGGTTGTAAAGCTCTTTCGGACGGAACGAAACGGTTACGGTGAATATCCGTGACTAATGACGGTACCGTAAGAAGAAGCACCGGCTAACTACGTGCCAGCAGCCGCGGTAATACGTAGGGTGCGAGCGTTAATCGGAATTACTGGGCGTAAAGCGTGCGCAGGCGGTTCGCCAAGTCAGGTGTGAAATCCCCGGGCTTAACCTGGGAATTGCGCTTGAAACTAGCGGGCTTGAGTGCGGCAGAGGGGGGTGGAATTCCACGTGTAGCAGTGAAATGCGTAGAGATGTGGAGGAACACCGATGGCGAAGGCAGCCCCCTGGGTCGACACTGACGCTCATGCACGAAAGCGTGGGGAGCAAACAGGATTAGATACCCCTGTAGTCC</w:t>
      </w:r>
    </w:p>
    <w:p w14:paraId="7644B204">
      <w:pPr>
        <w:rPr>
          <w:rFonts w:hint="eastAsia"/>
        </w:rPr>
      </w:pPr>
      <w:r>
        <w:rPr>
          <w:rFonts w:hint="eastAsia"/>
        </w:rPr>
        <w:t>&gt;OTU000116</w:t>
      </w:r>
    </w:p>
    <w:p w14:paraId="02A0C0BC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TAAGAATGGGAAGAATAAATGACGGTACCATTTGTAAGGTCCGGCTAACTACGTGCCAGCAGCCGCGGTAATACGTAGGGACCAAGCGTTGTTCGGATTTACTGGGCGTAAAGGGTGCGTAGGCGGCGTGTCAAGTCAGTTGTGAAATCTTAAGGCTTAACCTTAAGCGGTCAACTGATACTGTCATGCTAGAGTGCAGAAGGGGCAATCGGAATTCTTGGTGTAGCGGTGAAATGCGTAGATATCAAGAGGAACACCTGAGGTGAAGACGGGTTGCTGGGCTGACACTGACGCTGAGGCACGAAAGCTAGGGTAGCAAACGGGATTAGATACCCCAGTAGTCC</w:t>
      </w:r>
    </w:p>
    <w:p w14:paraId="6AC2E7ED">
      <w:pPr>
        <w:rPr>
          <w:rFonts w:hint="eastAsia"/>
        </w:rPr>
      </w:pPr>
      <w:r>
        <w:rPr>
          <w:rFonts w:hint="eastAsia"/>
        </w:rPr>
        <w:t>&gt;OTU000117</w:t>
      </w:r>
    </w:p>
    <w:p w14:paraId="49A3F1D6">
      <w:pPr>
        <w:rPr>
          <w:rFonts w:hint="eastAsia"/>
        </w:rPr>
      </w:pPr>
      <w:r>
        <w:rPr>
          <w:rFonts w:hint="eastAsia"/>
        </w:rPr>
        <w:t>CCTACGGGCGGCAGCAGTCGGGAATTTTGGGCAATGGGCGAAAGCCTGACCCAGCAACGCCGCGTGAAGGATGAAGTATTTCGGTATGTAAACTTCGAAAGAATGGGAAGAATCAATGACGGTACCATTTATAAGCTCCGGCTAACTACGTGCCAGCAGCCGCGGTAATACGTAGGGAGCAAGCGTTGTTCGGATTTACTGGGCGTAAAGGGCGCGTAGGCGGCAATTCAAGTCATCTGTGAAATCTCCGGGCTTAACTCGGAACGGTCAGATGATACTGCTTTGCTAGAGTGCAGAAGGGGCAATCGGAATTCTTGGTGTAGCGGTGAAATGCGTAGATATCAAGAGGAACACCTGAGGTGAAGACGGGTTGCTGGGCTGACACTGACGCTGAGGCGCGAAAGCCAGGGGAGCAAACGGGATTAGATACCCCAGTAGTCC</w:t>
      </w:r>
    </w:p>
    <w:p w14:paraId="63EA3E00">
      <w:pPr>
        <w:rPr>
          <w:rFonts w:hint="eastAsia"/>
        </w:rPr>
      </w:pPr>
      <w:r>
        <w:rPr>
          <w:rFonts w:hint="eastAsia"/>
        </w:rPr>
        <w:t>&gt;OTU000118</w:t>
      </w:r>
    </w:p>
    <w:p w14:paraId="4EEA8B17">
      <w:pPr>
        <w:rPr>
          <w:rFonts w:hint="eastAsia"/>
        </w:rPr>
      </w:pPr>
      <w:r>
        <w:rPr>
          <w:rFonts w:hint="eastAsia"/>
        </w:rPr>
        <w:t>CCTACGGGGGGCTGCAGCAGGGAATCTTGCGCAATGGGCGAAAGCCTGACGCAGCGACGCCGCGTGAGGGATGAAGGCCTTCGGGTTGTAAACCTCTTTCAGGAGGGACGAAGCGAAAGTGACGGTACCTCCAGAAGAAGCCCCGGCCAACTACGTGCCAGCAGCCGCGGTAACACGTAGGGGGCGAGCGTTGTCCGGATTTATTGGGCGTAAAGAGCGTGTAGGCGGTTCGGTTAGTCGGATGTGAAAGTCCGGGGCTCAACCCCGGGAGGCCATCCGATACTGCCGGACTTGAGGCAGGTAGGGGAGAGTGGAATACCTGGTGTAGCGGTGATATGCGCAGATATCAGGTGGAACACCGATGGCGAAGGCAGCTCTCTGGGCCTGTCCTGACGCTGAGACGCGAAAGCGTGGGGAGCGAACAGGATTAGATACCCTGGTAGTCC</w:t>
      </w:r>
    </w:p>
    <w:p w14:paraId="0703F6A6">
      <w:pPr>
        <w:rPr>
          <w:rFonts w:hint="eastAsia"/>
        </w:rPr>
      </w:pPr>
      <w:r>
        <w:rPr>
          <w:rFonts w:hint="eastAsia"/>
        </w:rPr>
        <w:t>&gt;OTU000119</w:t>
      </w:r>
    </w:p>
    <w:p w14:paraId="02DAF0B2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GGCCACTCGGGTTAATAGCCCAGAGGGTGACGGTACCTCCAGAAGAAGCCCCGGCTAACTACGTGCCAGCAGCCGCGGTAATACGTAGGGGGCCAGCGTTGTCCGGATTTATTGGGCGTAAAGAGCGTGTAGGCGGCCAGGTAGGTCTGGTGTGAAAACTCGAGGCTCAACCTCGAGATGTCATCGGAAACCATCTGGCTAGAGTCCGGAAGAGGAGAGTGGAATTCCTGGTGTAGCGGTGAAATGCGCAGATATCAGGAAGAACACCCATGGCGAAGGCAGCTCTCTGGGACGGTACTGACGCTGAGACGCGAAAGCGTGGGGAGCGAACAGGATTAGATACCCCAGTAGTCC</w:t>
      </w:r>
    </w:p>
    <w:p w14:paraId="6560932C">
      <w:pPr>
        <w:rPr>
          <w:rFonts w:hint="eastAsia"/>
        </w:rPr>
      </w:pPr>
      <w:r>
        <w:rPr>
          <w:rFonts w:hint="eastAsia"/>
        </w:rPr>
        <w:t>&gt;OTU000120</w:t>
      </w:r>
    </w:p>
    <w:p w14:paraId="0209644D">
      <w:pPr>
        <w:rPr>
          <w:rFonts w:hint="eastAsia"/>
        </w:rPr>
      </w:pPr>
      <w:r>
        <w:rPr>
          <w:rFonts w:hint="eastAsia"/>
        </w:rPr>
        <w:t>CCTACGGGGGGCTGCAGTGGGGAATCTTGCGCAATGGCCGAAAGGCTGACGCAGCGACGCCGCGTGCGGGAGGACGGCCTTCGGGTCGTAAACCGCTGTTGCCCGGGACGAAACGCTCTTTCGAGAGCATTGACGGTACCGGGTGAGGAAGCACCGGCTAACTCCGTGCCAGCAGCCGCGGTAATACGGAGGGTGCGAGCGTTGTCCGGAATCACTGGGCGTAAAGGGCGCGTAGGCGGCGCGAGGAGTCGGGGGTGAAAGTCCGGGGCTCAACCCCGGATCGGCCTTCGAGACTCTCGCGCTGGAGCACAGTAGAGGCGGGTGGAATTCCGGGTGTAGCGGTGGAATGCGTAGAGATCCGGAAGAACACCGGTGGCGAAGGCGGCCCGCTGGGCTGTGGCTGACGCTGAGGCGCGACAGCGTGGGGAGCAAACAGGATTAGATACCCCAGTAGTCC</w:t>
      </w:r>
    </w:p>
    <w:p w14:paraId="40A4B4EA">
      <w:pPr>
        <w:rPr>
          <w:rFonts w:hint="eastAsia"/>
        </w:rPr>
      </w:pPr>
      <w:r>
        <w:rPr>
          <w:rFonts w:hint="eastAsia"/>
        </w:rPr>
        <w:t>&gt;OTU000121</w:t>
      </w:r>
    </w:p>
    <w:p w14:paraId="076390A1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GCTCTTTTGTCCGGAAAGAAAAGCCTTCGGTTAATACCCGGGGGTGATGACGGTACCGGAAGAATAAGCACCGGCTAACTTCGTGCCAGCAGCCGCGGTAATACGAAGGGTGCAAGCGTTACTCGGAATTACTGGGCGTAAAGCGTGCGTAGGTGGTTCGTTAAGTCTGATGTGAAAGCCCTGGGCTCAACCTGGGAATGGCATTGGAAACTGGCGACCTAGAGTGCGGTAGAGGGTAGTGGAATTCCCGGTGTAGCAGTGAAATGCGTAGAGATCGGGAGGAACATCCGTGGCGAAGGCGACTACCTGGACCAGCACTGACACTGAGGCACGAAAGCGTGGGGAGCAAACAGGATTAGATACCCCAGTAGTCC</w:t>
      </w:r>
    </w:p>
    <w:p w14:paraId="10C78A63">
      <w:pPr>
        <w:rPr>
          <w:rFonts w:hint="eastAsia"/>
        </w:rPr>
      </w:pPr>
      <w:r>
        <w:rPr>
          <w:rFonts w:hint="eastAsia"/>
        </w:rPr>
        <w:t>&gt;OTU000122</w:t>
      </w:r>
    </w:p>
    <w:p w14:paraId="05B613CF">
      <w:pPr>
        <w:rPr>
          <w:rFonts w:hint="eastAsia"/>
        </w:rPr>
      </w:pPr>
      <w:r>
        <w:rPr>
          <w:rFonts w:hint="eastAsia"/>
        </w:rPr>
        <w:t>CCTACGGGTGGCTGCAGCAAGGAATTTTCCACAATGGGCGCAAGCCTGATGGAGCAACGCCGCGTGGGGGATGACGCACTTCGGTGTGTAAACCCCTTTTCGAGGGGACGAAGGCAATGACGGTACCCTCGGAATAAGGATCGGCTAACTACGTGCCAGCAGCCGCGGTAAGACGTAGGATCCGAGCGTTGTCCGGAGTTACTGGGCGTAAAGCGCGCGCAGGCGGACACGCGCATCGGCGGTGAAAGCCCCCCGCTCAACGGGGGAGGGTCCGTCGAGATGGCGTGTCTGGAGGCAGGGAGAGGCCAGTGGAATTCCGGGTGTAGTGGTGAAATGCGTAGAGATCCGGAGGAACACCAGTGGCGAAGGCGGCTGGCTGGACCTGACCTGACGCTGAGGCGCGAAGGCGTGGGGAGCGAACGGGATTAGATACCCCTGTAGTCC</w:t>
      </w:r>
    </w:p>
    <w:p w14:paraId="61037461">
      <w:pPr>
        <w:rPr>
          <w:rFonts w:hint="eastAsia"/>
        </w:rPr>
      </w:pPr>
      <w:r>
        <w:rPr>
          <w:rFonts w:hint="eastAsia"/>
        </w:rPr>
        <w:t>&gt;OTU000123</w:t>
      </w:r>
    </w:p>
    <w:p w14:paraId="1211EDE5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GCCCAGGACGAAGCGAGAGTGACGGTACTGGGAGAAGAAGCACCGGCTGACTACGTGCCAGCAGCCGCGGTAATACGTAGGGTGCGAGCGTTGTCCGGAATTATTGGGCGTAAAGAGCTCGTAGGCGGTTTGTCGCGTCGACTGTGAAAACCTGGGGCTTAACTCTGGGCCTGCAGTCGATACGGGCAGACTTGAGTTCGGTAGGGGAGACTGGAATTCCTGGTGTAGCGGTGAAATGCGCAGATATCAGGAGGAACACCGGTGGCGAAGGCGGGTCTCTGGGCCGATACTGACGCTGAGGAGCGAAAGCGTGGGGAGCGAACAGGATTAGATACCCCTGTAGTCC</w:t>
      </w:r>
    </w:p>
    <w:p w14:paraId="4750982A">
      <w:pPr>
        <w:rPr>
          <w:rFonts w:hint="eastAsia"/>
        </w:rPr>
      </w:pPr>
      <w:r>
        <w:rPr>
          <w:rFonts w:hint="eastAsia"/>
        </w:rPr>
        <w:t>&gt;OTU000124</w:t>
      </w:r>
    </w:p>
    <w:p w14:paraId="6456D264">
      <w:pPr>
        <w:rPr>
          <w:rFonts w:hint="eastAsia"/>
        </w:rPr>
      </w:pPr>
      <w:r>
        <w:rPr>
          <w:rFonts w:hint="eastAsia"/>
        </w:rPr>
        <w:t>CCTACGGGTGGCAGCAGTGGGGAATTTTGGACAATGGGGGCAACCCTGATCCAGCCATGCCGCGTGTGTGAAGAAGGCCTTCGGGTTGTAAAGCACTTTCGGACGGAACGAAATCGCGCGGGCGAATATCCCGCGTGGATGACGGTACCGTAAGAAGAAGCACCGGCTAACTACGTGCCAGCAGCCGCGGTAATACGTAGGGTGCGAGCGTTAATCGGAATTACTGGGCGTAAAGTGTGCGCAGGCGGCAGAGCAAGTCGAGTGTGAAAGCCCCGGGCTTAACTTGGGAATTGCGCTCGAAACTACTTTGCTGGAGTGTGGCAGAGGAAGGTGGAATTCCACGTGTAGCGGTGAAATGCGTAGAGATGTGGAGGAACACCGATGGCGAAGGCAGCCTTCTGGGCCAACACTGACGCTCATGCACGAAAGCGTGGGGAGCAAACAGGATTAGATACCCCAGTAGTCC</w:t>
      </w:r>
    </w:p>
    <w:p w14:paraId="32A26B14">
      <w:pPr>
        <w:rPr>
          <w:rFonts w:hint="eastAsia"/>
        </w:rPr>
      </w:pPr>
      <w:r>
        <w:rPr>
          <w:rFonts w:hint="eastAsia"/>
        </w:rPr>
        <w:t>&gt;OTU000125</w:t>
      </w:r>
    </w:p>
    <w:p w14:paraId="39BC8D8F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AGAAACCCATATTTTCTAGTGTGGTTGACGGTACCAGATGAATAAGCACCGGCTAACTCCGTGCCAGCAGCCGCGGTAATACGGAGGGTGCAAGCGTTATCCGGATTCACTGGGTTTAAAGGGTGCGTAGGCGGGTTGGTAAGTCCGTGGTGAAATCTCCGAGCTTAACTCGGAAACTGCCGTGGATACTATCAATCTTGAATATCGTGGAGGTAAGCGGAATATGTCATGTAGCGGTGAAATGCTTAGATATGACATAGAACACCAATTGCGTAGGCAGCTTACTACACGATCATTGACGCTGAGGCACGAAAGCGTGGGGAGCAAACAGGATTAGATACCCTTGTAGTCC</w:t>
      </w:r>
    </w:p>
    <w:p w14:paraId="14D50CFA">
      <w:pPr>
        <w:rPr>
          <w:rFonts w:hint="eastAsia"/>
        </w:rPr>
      </w:pPr>
      <w:r>
        <w:rPr>
          <w:rFonts w:hint="eastAsia"/>
        </w:rPr>
        <w:t>&gt;OTU000126</w:t>
      </w:r>
    </w:p>
    <w:p w14:paraId="158BBE55">
      <w:pPr>
        <w:rPr>
          <w:rFonts w:hint="eastAsia"/>
        </w:rPr>
      </w:pPr>
      <w:r>
        <w:rPr>
          <w:rFonts w:hint="eastAsia"/>
        </w:rPr>
        <w:t>CCTACGGGGGGCAGCAGTGGGGAATATTGGACAATGGGCGCAAGCCTGATCCAGCAATGCCGCGTGAGTGATGAAGGCCTTCGGGTTGTAAAGCTCTTTCGCACGCGACGATGATGACGGTAGCGTGAGAAGAAGCCCCGGCTAACTTCGTGCCAGCAGCCGCGGTAATACGAAGGGGGCTAGCGTTGTTCGGAATTACTGGGCGTAAAGGGCGCGTAGGCGGTGTGTCAAGTCAGGCGTGAAAGCCCCGGGCTCAACCTGGGAACCGCGCTTGAGACTGGCACGCTAGAGTTCGGGAGAGGATGGTGGAATTCCCAGTGTAGAGGTGAAATTCGTAGATATTGGGAAGAACACCGATGGCGAAGGCAGCCATCTGGACCGACACTGACGCTGAGGCGCGAAAGCGTGGGGAGCAAACAGGATTAGATACCCCTGTAGTCC</w:t>
      </w:r>
    </w:p>
    <w:p w14:paraId="022A692E">
      <w:pPr>
        <w:rPr>
          <w:rFonts w:hint="eastAsia"/>
        </w:rPr>
      </w:pPr>
      <w:r>
        <w:rPr>
          <w:rFonts w:hint="eastAsia"/>
        </w:rPr>
        <w:t>&gt;OTU000127</w:t>
      </w:r>
    </w:p>
    <w:p w14:paraId="1DAB3B1F">
      <w:pPr>
        <w:rPr>
          <w:rFonts w:hint="eastAsia"/>
        </w:rPr>
      </w:pPr>
      <w:r>
        <w:rPr>
          <w:rFonts w:hint="eastAsia"/>
        </w:rPr>
        <w:t>CCTACGGGTGGCTGCAGTGGGGAATCTTGCGCAATGGGGGCAACCCTGACGCAGCGACGCCGCGTGCGGGATGAAGGCCTTCGGGTTGTAAACCGCTTTCAGCAGGGACGAAGCGAAAGTGACGGTACCTGCAGAAGAAGCCCCGGCCAACTACGTGCCAGCAGCCGCGGTAAGACGTAGGGGGCGAGCGTTGTCCGGATTTATTGGGCGTAAAGCGCGCGCAGGCGGCCCGGTAAGTCGGATGTGAAAACCTGCGGCTCAACCGCAGGCTGTCATTCGATACTGTCGGGCTTGAGGCAGGTAGGGGAGATCGGAATTCCCGGTGTAGCGGTGAAATGCGCAGATATCGGGAGGAACACCGGTGGCGAAGGCGGATCTCTGGGCCTGTCCTGACGCTCAGGCGCGAAAGCTGGGGGAGCGAACGGGATTAGATACCCCAGTAGTCC</w:t>
      </w:r>
    </w:p>
    <w:p w14:paraId="38059019">
      <w:pPr>
        <w:rPr>
          <w:rFonts w:hint="eastAsia"/>
        </w:rPr>
      </w:pPr>
      <w:r>
        <w:rPr>
          <w:rFonts w:hint="eastAsia"/>
        </w:rPr>
        <w:t>&gt;OTU000128</w:t>
      </w:r>
    </w:p>
    <w:p w14:paraId="02420D1D">
      <w:pPr>
        <w:rPr>
          <w:rFonts w:hint="eastAsia"/>
        </w:rPr>
      </w:pPr>
      <w:r>
        <w:rPr>
          <w:rFonts w:hint="eastAsia"/>
        </w:rPr>
        <w:t>CCTACGGGGGGCAGCAGTCGGGAATTTTGGGCAATGGGCGAAAGCCTGACCCAGCAACGCCGCGTGGAGGATGAAGTTTTTCGGAATGTAAACTCCGTAAGAATGGGAAGAATAAGAGAGGGCTAACACCCCTTTCGATGACGGTACCATTCGTAAGCTCCGGCTAACTCCGTGCCAGCAGCCGCGGTAATACGGGGGGAGCAAGCGTTGTTCGGATTTACTGGGCGTAAAGGGCGCGTAGGCGGCGCAACAAGTCACTTGTGAAATCTCCGGGCTTAACTCGGAGCGGCCAAGTGATACTGTCGTGCTAGAGTGCGGAAGGGGCAACTGGAATTCTCGGTGTAGCGGTGAAATGCGTAGATATCGAGAGGAACACCTGCGGCGAAGGCGGGTTGCTGGGCCGACACTGACGCTGAGGCGCGAAAGCCAGGGGAGCGAACGGGATTAGATACCCCTGTAGTCC</w:t>
      </w:r>
    </w:p>
    <w:p w14:paraId="6F3D967B">
      <w:pPr>
        <w:rPr>
          <w:rFonts w:hint="eastAsia"/>
        </w:rPr>
      </w:pPr>
      <w:r>
        <w:rPr>
          <w:rFonts w:hint="eastAsia"/>
        </w:rPr>
        <w:t>&gt;OTU000129</w:t>
      </w:r>
    </w:p>
    <w:p w14:paraId="4582E076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CAGTAGGGAAGAAGCCCTTTTTGGGGGTGACGGTACTTGCAGAAGAAGCGCCGGCTAACTACGTGCCAGCAGCCGCGGTAATACGTAGGGCGCAAGCGTTATCCGGAATTATTGGGCGTAAAGAGCTCGTAGGCGGTTTGTCGCGTCTGCTGTGAAAGACCGGGGCTCAACTCCGGTTCTGCAGTGGGTACGGGCAGACTAGAGTGCAGTAGGGGAGACTGGAATTCCTGGTGTAGCGGTGAAATGCGCAGATATCAGGAGGAACACCGATGGCGAAGGCAGGTCTCTGGGCTGTAACTGACGCTGAGGAGCGAAAGCATGGGGAGCGAACAGGATTAGATACCCCTGTAGTCC</w:t>
      </w:r>
    </w:p>
    <w:p w14:paraId="1193E2B0">
      <w:pPr>
        <w:rPr>
          <w:rFonts w:hint="eastAsia"/>
        </w:rPr>
      </w:pPr>
      <w:r>
        <w:rPr>
          <w:rFonts w:hint="eastAsia"/>
        </w:rPr>
        <w:t>&gt;OTU000130</w:t>
      </w:r>
    </w:p>
    <w:p w14:paraId="78469848">
      <w:pPr>
        <w:rPr>
          <w:rFonts w:hint="eastAsia"/>
        </w:rPr>
      </w:pPr>
      <w:r>
        <w:rPr>
          <w:rFonts w:hint="eastAsia"/>
        </w:rPr>
        <w:t>CCTACGGGGGGCTGCAGTAAGGAATATTGCGCAATGGGCGACAGCCTGACGCAGCGACGCCGCGTGGGGGATGAAGGTCTTCGGATTGTAAACCCCTTTCGGCAGGGAAGATGGAACGGGTAACCGTTCGGACGGTACCTGCAGAAGCAGCCACGGCTAACTTCGTGCCAGCAGCCGCGGTAATACGAAGGTGGCAAGCGTTGTTCGGATTTACTGGGCGTACAGGGAGCGTAGGCGGTTAGGTAAGCCCTTCGTGAAATCTCCGGGCCTAACCCGGAAAGGGCGGAGGGGACTGCTTGGCTAGAGGATGGGAGAGGAGCGCGGAATTCCCGGTGTAGCGGTGAAATGCGTAGAGATCGGGAGGAAGGCCGGTGGCGAAGGCGGCGCTCTGGAACATTTCTGACGCTGAGGCTCGAAAGCGTGGGGAGCAAACAGGATTAGATACCCCAGTAGTCC</w:t>
      </w:r>
    </w:p>
    <w:p w14:paraId="1BD43843">
      <w:pPr>
        <w:rPr>
          <w:rFonts w:hint="eastAsia"/>
        </w:rPr>
      </w:pPr>
      <w:r>
        <w:rPr>
          <w:rFonts w:hint="eastAsia"/>
        </w:rPr>
        <w:t>&gt;OTU000131</w:t>
      </w:r>
    </w:p>
    <w:p w14:paraId="1C02D747">
      <w:pPr>
        <w:rPr>
          <w:rFonts w:hint="eastAsia"/>
        </w:rPr>
      </w:pPr>
      <w:r>
        <w:rPr>
          <w:rFonts w:hint="eastAsia"/>
        </w:rPr>
        <w:t>CCTACGGGGGGCTGCAGTCGGGAATTTTGGGCAATGGGGGAAACCCTGACCCAGCAACGCCGCGTGAAGGATGAAGTATTTCGGTATGTAAACTTCGAAAGAATAGGAAGAATTAATGACGGTACTATTTATAAGGTCCGGCTAACTACGTGCCAGCAGCCGCGGTAATACGTAGGGACCAAGCGTTGTTCGGATTTACTGGGCGTAAAGGGCGCGTAGGCGGCGCGGTAAGTCACTTGTGAAATCTCTGAGCTTAACTCAGAACGGCCAAGTGATACTGCAGTGCTAGAGTGTGGAAGGGGCAATCGGAATTCTTGGTGTAGCGGTGAAATGCGTAGATATCAAGAGGAACACCTGAGGTGAAGACGGGTTGCTGGGCCAACACTGACGCTGAGGCGCGAAAGCCAGGGGAGCAAACGGGATTAGATACCCCAGTAGTCC</w:t>
      </w:r>
    </w:p>
    <w:p w14:paraId="46BAEEC0">
      <w:pPr>
        <w:rPr>
          <w:rFonts w:hint="eastAsia"/>
        </w:rPr>
      </w:pPr>
      <w:r>
        <w:rPr>
          <w:rFonts w:hint="eastAsia"/>
        </w:rPr>
        <w:t>&gt;OTU000132</w:t>
      </w:r>
    </w:p>
    <w:p w14:paraId="335A2EF2">
      <w:pPr>
        <w:rPr>
          <w:rFonts w:hint="eastAsia"/>
        </w:rPr>
      </w:pPr>
      <w:r>
        <w:rPr>
          <w:rFonts w:hint="eastAsia"/>
        </w:rPr>
        <w:t>CCTACGGGTGGCAGCAGCTAGGAATCTTGGGAATGGGCGAAAGCCTGACCCAGCAACGCCGCGTGCGCGATGAAGGCCTTCGGGTTGTAAAGCGCTTTTGCAGGGGAAGATGATGACGGTACCCTGCGAATAAGCCACGGCTAACTACGTGCCAGCAGCCGCGGTAATACGTAGGTGGCGAGCGTTGTCCGGATTTACTGGGCGTAAAGGGCGTGCAGGCGGTCTGTTAAGTCTAGGGTGAAAGCTCCCGGCTCAACTGGGAGAGGTCCTTGGATACTGGCGGACTTGAGGGAGGCAGAGGAGAATGGAATTCCCGGTGTAGTGGTGATATGCGTAGATATCGGGAGGAACACCAGTGGCGAAGGCGGTTCTCTGGGCCTTACCTGACGCTGAGACGCGAAAGCGTGGGGAGCGAACCGGATTAGATACCCGTGTAGTCC</w:t>
      </w:r>
    </w:p>
    <w:p w14:paraId="694CCE43">
      <w:pPr>
        <w:rPr>
          <w:rFonts w:hint="eastAsia"/>
        </w:rPr>
      </w:pPr>
      <w:r>
        <w:rPr>
          <w:rFonts w:hint="eastAsia"/>
        </w:rPr>
        <w:t>&gt;OTU000133</w:t>
      </w:r>
    </w:p>
    <w:p w14:paraId="68221E12">
      <w:pPr>
        <w:rPr>
          <w:rFonts w:hint="eastAsia"/>
        </w:rPr>
      </w:pPr>
      <w:r>
        <w:rPr>
          <w:rFonts w:hint="eastAsia"/>
        </w:rPr>
        <w:t>CCTACGGGGGGCTGCAGTAGGGAATATTGGACAATGGGTGAGAGCCTGATCCAGCCATGCCGCGTGCAGGAAGAAGGCGTTATGCGTTGTAAACTGCTTTTGCCAGGGGATAAAATGAGCGTGCGCGCTTAATTGAAGGTACCTGGTGAATAAGCCACGGCTAACTACGTGCCAGCAGCCGCGGTAATACGTAGGTGGCAAGCGTTGTCCGGATTTATTGGGTTTAAAGGGTGCGTAGGTGGCCCTGTAAGTCAGTGGTGAAATATCTCAGCTTAACTGAGAGGGTGCCATTGATACTGCAGGGCTTGAGTACAGATGAGGTAGGCGGAATTGACGGTGTAGCGGTGAAATGCATAGATATCGTCAAGAACACCGATAGCGAAGGCAGCTTACCAAGCTGTAACTGACACTGAGGCACGAAAGTGTGGGGATCAAACAGGATTAGATACCCGAGTAGTCC</w:t>
      </w:r>
    </w:p>
    <w:p w14:paraId="4C4CA9FD">
      <w:pPr>
        <w:rPr>
          <w:rFonts w:hint="eastAsia"/>
        </w:rPr>
      </w:pPr>
      <w:r>
        <w:rPr>
          <w:rFonts w:hint="eastAsia"/>
        </w:rPr>
        <w:t>&gt;OTU000134</w:t>
      </w:r>
    </w:p>
    <w:p w14:paraId="20069340">
      <w:pPr>
        <w:rPr>
          <w:rFonts w:hint="eastAsia"/>
        </w:rPr>
      </w:pPr>
      <w:r>
        <w:rPr>
          <w:rFonts w:hint="eastAsia"/>
        </w:rPr>
        <w:t>CCTACGGGTGGCTGCAGTAGGGAATATTGCTTAATGGGCGCAAGCCTGAAGCAGCAACGCCGCGTGTGCGATGACGGCCTTCGGGTTGTAAAGCACTTTTAGGTGGGAAGAGGAAGGACGGTACCACCTGAATAAGCCTCGGCTAACTACGTGCCAGCAGCCGCGGTAAAACGTAGGAGGCGAGCGTTATCCGGATTTACTGGGTGTAAAGCGCGTGCAGGCGGTTCGCTAAGTTGGATGTGAAAGCTCCCGGCTCAACTGGGAGAGGTCGTACAAGACTGGCGGGCTGGAGTGTGGTAAGGGAAGGTGGAATTCCGGGTGTAGTGGTGAAATGCGTAGATATCCGGAGGAACACCAGTGGCGAAGGCGGCCTTCTGGACTGCATCTGACGCTCAGACGCGAAAGCTAGGGTAGCAAACGGGATTAGATACCCCGGTAGTCC</w:t>
      </w:r>
    </w:p>
    <w:p w14:paraId="0311E39A">
      <w:pPr>
        <w:rPr>
          <w:rFonts w:hint="eastAsia"/>
        </w:rPr>
      </w:pPr>
      <w:r>
        <w:rPr>
          <w:rFonts w:hint="eastAsia"/>
        </w:rPr>
        <w:t>&gt;OTU000135</w:t>
      </w:r>
    </w:p>
    <w:p w14:paraId="1C167ACC">
      <w:pPr>
        <w:rPr>
          <w:rFonts w:hint="eastAsia"/>
        </w:rPr>
      </w:pPr>
      <w:r>
        <w:rPr>
          <w:rFonts w:hint="eastAsia"/>
        </w:rPr>
        <w:t>CCTACGGGGGGCTGCAGCAAGGAATCTTCCGCAATGGGCGCAAGCCTGACGGAGCAACGCCGCGTGGAGGACGACGGCTTTCGGGTTGTAAACTCCTTTTCCCAGGGACGAAACGGACGGTACCTGGGGAATCAGCCCCGGCTAACTCTGTGCCAGCAGCCGCGGTAAGACAGAGGGGGCAAGCGTTGTCCGGATTTACTGGGCGTACAGCGCGCGCAGGCGGTCGTGTAGGTACCTGGTGACAGTCTCGGGCTCAACTCGAGGGGGTCTGGGTAGACCGCACGACTGGAGGCAGGGAGAGGGATGTGGAATACCCGGTGGAGCGGTGAAATGCGTAGAGATCGGGTGGAACACCAGTGGCGAAGGCGGCATCCTGGCCCTGACCTGACGCTGAGGCGCGAGAGCGTGGGGAGCAAACGGGATTAGATACCCCTGTAGTCC</w:t>
      </w:r>
    </w:p>
    <w:p w14:paraId="5E5F9E7B">
      <w:pPr>
        <w:rPr>
          <w:rFonts w:hint="eastAsia"/>
        </w:rPr>
      </w:pPr>
      <w:r>
        <w:rPr>
          <w:rFonts w:hint="eastAsia"/>
        </w:rPr>
        <w:t>&gt;OTU000136</w:t>
      </w:r>
    </w:p>
    <w:p w14:paraId="7812D548">
      <w:pPr>
        <w:rPr>
          <w:rFonts w:hint="eastAsia"/>
        </w:rPr>
      </w:pPr>
      <w:r>
        <w:rPr>
          <w:rFonts w:hint="eastAsia"/>
        </w:rPr>
        <w:t>CCTACGGGTGGCTGCAGTGGGGAATATTGCGCAATGGACGAAAGTCTGACGCAGCAACGCCGCGTGAGGGATGACGGCCTTCGGGTTGTAAACCTCTTTCAGCAGGGACGAAGCGAGAGTGACGGTACCTGCAGAAGAAGGACCGGCCAACTACGTGCCAGCAGCCGCGGTAATACGTAGGGTCCGAGCGTTGTCCGGAATTATTGGGCGTAAAGGGCTCGTAGGCGGTTCGTCACGTCGGGAGTGAAAACTCGGAGCTTAACTCCGAGCCTGCTTCCGATACGGGCAGACTAGAGGTAGGCAGGGGAGAGCGGAACTCCTGGTGTAGCGGTGGAATGCGCAGATATCAGGAAGAACACCGGTGGCGAAGGCGGCTCTCTGGGCCTTACCTGACGCTGAGGAGCGAAAGCGTGGGTAGCGAACAGGATTAGATACCCCAGTAGTCC</w:t>
      </w:r>
    </w:p>
    <w:p w14:paraId="2421678A">
      <w:pPr>
        <w:rPr>
          <w:rFonts w:hint="eastAsia"/>
        </w:rPr>
      </w:pPr>
      <w:r>
        <w:rPr>
          <w:rFonts w:hint="eastAsia"/>
        </w:rPr>
        <w:t>&gt;OTU000137</w:t>
      </w:r>
    </w:p>
    <w:p w14:paraId="43B175D3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TCGGTGTTAACACCACCGGCGATGACGGTACTGTTTGTAAGCTCCGGCTAACTCCGTGCCAGCAGCCGCGGTAATACGGGGGGAGCAAGCGTTGTTCGGATTTACTGGGCGTAAAGGGCGCGTAGGCGGCCACCGCAAGTCGACTGTGAAATCTCCGGGCTTAACTCGGAAAGGTCAGCCGATACTGCGGGGCTAGAGTGCAGAAGGGGCAACTGGAATTCTCGGTGTAGCGGTGAAATGCGTAGATATCGAGAGGAACACCTGCGGCGAAGGCGGGTTGCTGGGCTGACACTGACGCTGATGTGCGAAAGCTAGGGGAGCGAACGGGATTAGATACCCGTGTAGTCC</w:t>
      </w:r>
    </w:p>
    <w:p w14:paraId="72A08496">
      <w:pPr>
        <w:rPr>
          <w:rFonts w:hint="eastAsia"/>
        </w:rPr>
      </w:pPr>
      <w:r>
        <w:rPr>
          <w:rFonts w:hint="eastAsia"/>
        </w:rPr>
        <w:t>&gt;OTU000138</w:t>
      </w:r>
    </w:p>
    <w:p w14:paraId="209BBF13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AGGGATGATAATGACAGTACCTGGAGAATAAGCTCCGGCTAACTCCGTGCCAGCAGCCGCGGTAATACGGAGGGAGCTAGCGTTGTTCGGAATTACTGGGCGTAAAGCGCACGTAGGCGGCTACTCAAGTCAGAGGTGAAAGCCCGGGGCTCAACCCCGGAACTGCCTTTGAAACTAGGTAGCTAGAATCTTGGAGAGGTCAGTGGAATTCCGAGTGTAGAGGTGAAATTCGTAGATATTCGGAAGAACACCAGTGGCGAAGGCGACTGACTGGACAAGTATTGACGCTGAGGTGCGAAAGCGTGGGGAGCAAACAGGATTAGATACCCTTGTAGTCC</w:t>
      </w:r>
    </w:p>
    <w:p w14:paraId="1C17A033">
      <w:pPr>
        <w:rPr>
          <w:rFonts w:hint="eastAsia"/>
        </w:rPr>
      </w:pPr>
      <w:r>
        <w:rPr>
          <w:rFonts w:hint="eastAsia"/>
        </w:rPr>
        <w:t>&gt;OTU000139</w:t>
      </w:r>
    </w:p>
    <w:p w14:paraId="76D3EFA9">
      <w:pPr>
        <w:rPr>
          <w:rFonts w:hint="eastAsia"/>
        </w:rPr>
      </w:pPr>
      <w:r>
        <w:rPr>
          <w:rFonts w:hint="eastAsia"/>
        </w:rPr>
        <w:t>CCTACGGGGGGCAGCAGTAGGGAATCTTGCGCAATGGGCGAAAGCCTGACGCAGCGACGCCGCGTGCGGGAAGAAGGCCTTCGGGTTGTAAACCGCTTTCAGGAGGGACGAAGCCACTCGGGTTAATAGCCCAGAGGGTGACGGTACCTCCAGAAGAAGCCCCGGCTAACTACGTGCCAGCAGCCGCGGTAATACGTAGGGGGCAAGCGTTGTCCGGATTTATTGGGCGTAAAGCGCGTGTAGGCGGCCAGACAGGTCTGCTGTGAAAACTCGAGGCTCAACCTCGAGATGTCGGTGGAAACCGTTTGGCTAGAGTGCGGAAGAGGAGAGTGGAATTCCTGGTGTAGCGGTGAAATGCGCAGATATCAGGAGGAACACCCGTGGCGAAGGCGGCTCTCTGGTACGCAACTGACGCTGAGACGCGAAAGCGTGGGGAGCGAACAGGATTAGATACCCCTGTAGTCC</w:t>
      </w:r>
    </w:p>
    <w:p w14:paraId="3C098740">
      <w:pPr>
        <w:rPr>
          <w:rFonts w:hint="eastAsia"/>
        </w:rPr>
      </w:pPr>
      <w:r>
        <w:rPr>
          <w:rFonts w:hint="eastAsia"/>
        </w:rPr>
        <w:t>&gt;OTU000140</w:t>
      </w:r>
    </w:p>
    <w:p w14:paraId="28FB0F1C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AAGCCTCGACCTAACACGTTGAGGTCTGACGGTACCGGGTGAGGAAGCCCCGGCTAACTCTGTGCCAGCAGCCGCGGTAATACAGAGGGGGCAAGCGTTGTTCGGAATTACTGGGCGTAAAGGGCGCGTAGGCGGCCTGCTAAGTCGAACGTGAAATCCCCGGGCTCAACCCGGGAACTGCGTCCGATACTGACAGGCTCGAATCCGGGAGAGGGATGTGGAATTCCAGGTGTAGCGGTGAAATGCGTAGATATCTGGAGGAACACCGGTGGCGAAGGCGGCATCCTGGACCGGCATTGACGCTGAGGCGCGAAAGCCAGGGGAGCAAACGGGATTAGATACCCCTGTAGTCC</w:t>
      </w:r>
    </w:p>
    <w:p w14:paraId="394138C2">
      <w:pPr>
        <w:rPr>
          <w:rFonts w:hint="eastAsia"/>
        </w:rPr>
      </w:pPr>
      <w:r>
        <w:rPr>
          <w:rFonts w:hint="eastAsia"/>
        </w:rPr>
        <w:t>&gt;OTU000141</w:t>
      </w:r>
    </w:p>
    <w:p w14:paraId="7AD7E56A">
      <w:pPr>
        <w:rPr>
          <w:rFonts w:hint="eastAsia"/>
        </w:rPr>
      </w:pPr>
      <w:r>
        <w:rPr>
          <w:rFonts w:hint="eastAsia"/>
        </w:rPr>
        <w:t>CCTACGGGAGGCAGCAGTGGGGAATATTGGACAATGGGGGCAACCCTGATCCAGCAATGCCGCGTGTGTGAAGAAGGCCTGCGGGTTGTAAAGCACTTTCAGAGGGGAAGAAAAAATCGGAGCTAACACCTCCGAGCTTGACGTTACCCTTAGAAGAAGCACCGGCTAACTCCGTGCCAGCAGCCGCGGTAATACGGAGGGTGCAAGCGTTAATCGGAATTACTGGGCGTAAAGCGCACGCAGGTGGCTGAGTCAGTCGATTGTGAAAGCCCTGGGCTTAACCTGGGAATTGCAGTCGATACTACTCAGCTAGAGTATGGGAGAGGGTAGTGGAATTCCCGGTGTAGCGGTGAAATGCGTAGATATCGGGAGGAACATCAGTGGCGAAGGCGGCTACCTGGCCCAATACTGACACTCAGGTGCGACAGCGTGGGGAGCAAACAGGATTAGATACCCGGGTAGTCC</w:t>
      </w:r>
    </w:p>
    <w:p w14:paraId="60B8B285">
      <w:pPr>
        <w:rPr>
          <w:rFonts w:hint="eastAsia"/>
        </w:rPr>
      </w:pPr>
      <w:r>
        <w:rPr>
          <w:rFonts w:hint="eastAsia"/>
        </w:rPr>
        <w:t>&gt;OTU000142</w:t>
      </w:r>
    </w:p>
    <w:p w14:paraId="6057B074">
      <w:pPr>
        <w:rPr>
          <w:rFonts w:hint="eastAsia"/>
        </w:rPr>
      </w:pPr>
      <w:r>
        <w:rPr>
          <w:rFonts w:hint="eastAsia"/>
        </w:rPr>
        <w:t>CCTACGGGGGGCTGCAGTGAGGAATATTGGTCAATGGGCGCAAGCCTGAACCAGCCATGCCGCGTGCAGGATGACGGTCCTATGGATTGTAAACTGCTTTTGTACAGGAAGAAACAGTTCTACGTGTAGAACCTTGACGGTACTGTAAGAATAAGGATCGGCTAACTCCGTGCCAGCAGCCGCGGTAATACGGAGGATCCAAGCGTTATCCGGAATCATTGGGTTTAAAGGGTCCGTAGGCGGTTTTGTAAGTCAGTGGTGAAAGCCCATCGCTCAACGGTGGAACGGCCATTGATACTGCAAGACTTGAATTATTAGGAAGTAACTAGAATATGTAGTGTAGCGGTGAAATGCTTAGAGATTACATGGAATACCAATTGCGAAGGCAGGTTACTACTAATTGATTGACGCTGATGGACGAAAGCGTGGGGAGCGAACAGGATTAGATACCCCAGTAGTCC</w:t>
      </w:r>
    </w:p>
    <w:p w14:paraId="1CA9E39B">
      <w:pPr>
        <w:rPr>
          <w:rFonts w:hint="eastAsia"/>
        </w:rPr>
      </w:pPr>
      <w:r>
        <w:rPr>
          <w:rFonts w:hint="eastAsia"/>
        </w:rPr>
        <w:t>&gt;OTU000143</w:t>
      </w:r>
    </w:p>
    <w:p w14:paraId="14F72437">
      <w:pPr>
        <w:rPr>
          <w:rFonts w:hint="eastAsia"/>
        </w:rPr>
      </w:pPr>
      <w:r>
        <w:rPr>
          <w:rFonts w:hint="eastAsia"/>
        </w:rPr>
        <w:t>CCTACGGGTGGCTGCAGTAGGGAATCTTCGGCAATGGACGAAAGTCTGACCGAGCAACGCCGCGTGAGTGAAGAAGGTTTTCGGATCGTAAAACTCTGTTGGTAGAGAAGAACGTTGGTGAGAGTGGAAAGCTCATCAAGTGACGGTAACTACCCAGAAAGGGACGGCTAACTACGTGCCAGCAGCCGCGGTAATACGTAGGTCCCGAGCGTTGTCCGGATTTATTGGGCGTAAAGCGAGCGCAGGTGGTTTATTAAGTCTGGTGTAAAAGGCAGTGGCTCAACCATTGTATGCATTGGAAACTGGTAGACTTGAGTGCAGGAGAGGAGAGTGGAATTCCATGTGTAGCGGTGAAATGCGTAGATATATGGAGGAACACCGGTGGCGAAAGCGGCTCTCTGGCCTGTAACTGACACTGAGGCTCGAAAGCGTGGGGAGCAAACAGGATTAGATACCCCAGTAGTCC</w:t>
      </w:r>
    </w:p>
    <w:p w14:paraId="1FD30B24">
      <w:pPr>
        <w:rPr>
          <w:rFonts w:hint="eastAsia"/>
        </w:rPr>
      </w:pPr>
      <w:r>
        <w:rPr>
          <w:rFonts w:hint="eastAsia"/>
        </w:rPr>
        <w:t>&gt;OTU000144</w:t>
      </w:r>
    </w:p>
    <w:p w14:paraId="4E3C8781">
      <w:pPr>
        <w:rPr>
          <w:rFonts w:hint="eastAsia"/>
        </w:rPr>
      </w:pPr>
      <w:r>
        <w:rPr>
          <w:rFonts w:hint="eastAsia"/>
        </w:rPr>
        <w:t>CCTACGGGGGGCTGCAGTGGGGAATCTTGCCCAATGGGCGAAAGCCTGAGGCAGCGACGCCGCGTGCGGGAAGAAGGCCTTCGGGTTGTAAACCGCTTTCAGGAGGGACGAAGCCACTCGGGTTAATAGCCCAGAGGGTGACGGTACCTCCAGAAGAAGCCCCGGCCAACTACGTGCCAGCAGCCGCGGTAATACGTAGGGGGCGAGCGTTGTCCGGAATTATTGGGCGTAAAGAGCGTGTAGGCGGCCAGGTAGGTCCGCTGTGAAAACTCGAGGCTCAACCTCGAGATGTCGGTGGAAACCATCTGGCTAGAGTCCGGAAGAGGAGAGTGGAATTCCCGGTGTAGCGGTGAAATGCGCAGATATCGGGAAGAATATCCGTGGCGAAGGCGGCTCTCTGGTACGGCACTGACGCTGAGACGCGAAAGCGTGGGGAGCAAACAGGATTAGATACCCCAGTAGTCC</w:t>
      </w:r>
    </w:p>
    <w:p w14:paraId="5FD97201">
      <w:pPr>
        <w:rPr>
          <w:rFonts w:hint="eastAsia"/>
        </w:rPr>
      </w:pPr>
      <w:r>
        <w:rPr>
          <w:rFonts w:hint="eastAsia"/>
        </w:rPr>
        <w:t>&gt;OTU000145</w:t>
      </w:r>
    </w:p>
    <w:p w14:paraId="28C4AFA9">
      <w:pPr>
        <w:rPr>
          <w:rFonts w:hint="eastAsia"/>
        </w:rPr>
      </w:pPr>
      <w:r>
        <w:rPr>
          <w:rFonts w:hint="eastAsia"/>
        </w:rPr>
        <w:t>CCTACGGGAGGCTGCAGTAGGGAATCTTCCACAATGGACGAAAGTCTGATGGAGCAATGCCGCGTGAGTGAAGAAGGTTTTCGGATCGTAAAACTCTGTTGTGAGGGAAGAACAAGTACGAGAGTAACTGCTCGTACCTTGACGGTACCTCATTAGAAAGCCACGGCTAACTACGTGCCAGCAGCCGCGGTAATACGTAGGTGGCAAGCGTTGTCCGGAATTATTGGGCGTAAAGCGCGCGCAGGCGGTCCTTTAAGTCTGATGTGAAATCCCACGGCTCAACCGTGGAAGGTCATTGGAAACTGGGGGACTTGAGTACAGAAGAGGAAAGCGGAATTCCAAGTGTAGCGGTGAAATGCGTAGAGATTTGGAGGAACACCAGTGGCGAAGGCGGCTTTCTGGTCTGTAACTGACGCTGAGGCGCGAAAGCGTGGGGAGCAAACAGGATTAGATACCCGAGTAGTCC</w:t>
      </w:r>
    </w:p>
    <w:p w14:paraId="05FEF72F">
      <w:pPr>
        <w:rPr>
          <w:rFonts w:hint="eastAsia"/>
        </w:rPr>
      </w:pPr>
      <w:r>
        <w:rPr>
          <w:rFonts w:hint="eastAsia"/>
        </w:rPr>
        <w:t>&gt;OTU000146</w:t>
      </w:r>
    </w:p>
    <w:p w14:paraId="4162653F">
      <w:pPr>
        <w:rPr>
          <w:rFonts w:hint="eastAsia"/>
        </w:rPr>
      </w:pPr>
      <w:r>
        <w:rPr>
          <w:rFonts w:hint="eastAsia"/>
        </w:rPr>
        <w:t>CCTACGGGGGGCTGCAGTAGGGAATATTGGACAATGGGTGAGAGCCTGATCCAGCCATGCCGCGTGCAGGAAGAAGGCGTTATGCGTTGTAAACTGCTTTAGCCAGGGGATAAAACGGCTCTGCGGAGCTAATTGAAGGTACCTGGATAATAAGCCACGGCTAACTACGTGCCAGCAGCCGCGGTAATACGTAGGTGGCAAGCGTTGTCCGGATTTATTGGGTTTAAAGGGTGCGTAGGCGGCCCTGTAAGTCAGTGCTGAAATATCCCGGCTTAACCGGGAGGGTGGCATTGATACTGCAGGGCTTGAGTACAGATGAAGTAGGCGGAATTGACGGTGTAGCGGTGAAATGCATAGATATCGTCAAGAACACCGATAGCGAAGGCAGCTTACTAAGCTGTAACTGACGCTGAGGCACGAAAGTGTGGGGATCAAACAGGATTAGATACCCCGGTAGTCC</w:t>
      </w:r>
    </w:p>
    <w:p w14:paraId="0101ED36">
      <w:pPr>
        <w:rPr>
          <w:rFonts w:hint="eastAsia"/>
        </w:rPr>
      </w:pPr>
      <w:r>
        <w:rPr>
          <w:rFonts w:hint="eastAsia"/>
        </w:rPr>
        <w:t>&gt;OTU000147</w:t>
      </w:r>
    </w:p>
    <w:p w14:paraId="691186DB">
      <w:pPr>
        <w:rPr>
          <w:rFonts w:hint="eastAsia"/>
        </w:rPr>
      </w:pPr>
      <w:r>
        <w:rPr>
          <w:rFonts w:hint="eastAsia"/>
        </w:rPr>
        <w:t>CCTACGGGGGGCTGCAGTGGGGAATCTTGCGCAATGCGCGACAGCGTGACGCAGCAACGCCGCGTGGGGGAAGAAGGCCTTCGGGTTGTAAACCCCTTTCAGGAGGGACGAAGCCCGGGCGGTGAATAGCCGACTCGGGTGACGGTACCTCCAGAAGAAGCCCCGGCTAACTACGTGCCAGCAGCCGCGGTAATACGTAGGGGGCAAGCGTTGTCCGGAATCATTGGGCGTAAAGAGCGTGTAGGCGGTCCGGTAAGTCGGCTGTGAAAGTCAAGGGCTCAACCCTTGAAAGCCGGTCGATACTGCCGGGCTAGAGTCCGGAAGAGGTGAGTGGAATTCCTGGTGTAGCGGTGAAATGCGCAGATATCAGGAGGAACACCAATGGCGAAGGCAGCTCACTGGGACGGTACTGACGCTGAGACGCGAAAGCGTGGGGAGCAAACAGGATTAGATACCCCAGTAGTCC</w:t>
      </w:r>
    </w:p>
    <w:p w14:paraId="1F381E91">
      <w:pPr>
        <w:rPr>
          <w:rFonts w:hint="eastAsia"/>
        </w:rPr>
      </w:pPr>
      <w:r>
        <w:rPr>
          <w:rFonts w:hint="eastAsia"/>
        </w:rPr>
        <w:t>&gt;OTU000148</w:t>
      </w:r>
    </w:p>
    <w:p w14:paraId="6EDAFF99">
      <w:pPr>
        <w:rPr>
          <w:rFonts w:hint="eastAsia"/>
        </w:rPr>
      </w:pPr>
      <w:r>
        <w:rPr>
          <w:rFonts w:hint="eastAsia"/>
        </w:rPr>
        <w:t>CCTACGGGGGGCTGCAGTGAGGAATATTGGTCAATGGGCGCAAGCCTGAACCAGCAACGCCGCGTGGAGGATGACGGCCTTCGGGTTGTAAACTCCTTTTGCAGGGGAAAAGGAAGGATGGTACCCTGCGAATAAGTCACGGCTAACTACGTGCCAGCAGCCGCGGTAATACGTAGGTGACAAGCGTTATCCGGAATTATTGGGCGTAAAGCGCACGCAAGCGGTTGGACAAGTCCGGCGTGAAATCTCCCAGCTTAACTGGGAGCGGTCGCGGGAAACTGTTCGACTTGAGGCGATGAGAGGGGTGCAGAATTCCCGGTGTAGTGGTGGAATGCGTAGATATCGGGAGGAATACCAGTGGCGAAAGCGGCACCCTGGCGTCGTACTGACGCTCATGTGCGAAAGCGTGGGGAGCGAACGGGATTAGATACCCCTGTAGTCC</w:t>
      </w:r>
    </w:p>
    <w:p w14:paraId="6BDA84CA">
      <w:pPr>
        <w:rPr>
          <w:rFonts w:hint="eastAsia"/>
        </w:rPr>
      </w:pPr>
      <w:r>
        <w:rPr>
          <w:rFonts w:hint="eastAsia"/>
        </w:rPr>
        <w:t>&gt;OTU000149</w:t>
      </w:r>
    </w:p>
    <w:p w14:paraId="6EADDDE1">
      <w:pPr>
        <w:rPr>
          <w:rFonts w:hint="eastAsia"/>
        </w:rPr>
      </w:pPr>
      <w:r>
        <w:rPr>
          <w:rFonts w:hint="eastAsia"/>
        </w:rPr>
        <w:t>CCTACGGGAGGCTGCAGTAACGAATCTTCCGCAATGCACGAAAGTGTGACGGAGCGACGCCGCGTGTAGGACGAAGCCCTTCGGGGTGTAAACTACTGTCAGGGGAAAGAAAGTTCTGATCTACCCCAGAGGAAGGGACGGCTAACTCTGTGCCAGCAGCCGCGGTAAGACAGAGGTCCCGAGCGTTAGGCGGAATCACTGGGCTTAAAGCGTGTGTAGGCGGATGCCTAAGTACCTTGTGAAATCCCACGGCTCACCCGTGGAACTGCTTGGTATACTGGGTGTCTTGAGCCACTTAGGGGCTACCGGAACAAATGGTGGAGCGGTGAAATGCGTAGATATCATTTGGAACGCCAATGGTGAAAACAGGTAGCTGGGAGTGTGCTGACGCTGAGACACGAAAGCCAGGGGAGCAAACGGGATTAGATACCCCAGTAGTCC</w:t>
      </w:r>
    </w:p>
    <w:p w14:paraId="2313C9DF">
      <w:pPr>
        <w:rPr>
          <w:rFonts w:hint="eastAsia"/>
        </w:rPr>
      </w:pPr>
      <w:r>
        <w:rPr>
          <w:rFonts w:hint="eastAsia"/>
        </w:rPr>
        <w:t>&gt;OTU000150</w:t>
      </w:r>
    </w:p>
    <w:p w14:paraId="20EC92A9">
      <w:pPr>
        <w:rPr>
          <w:rFonts w:hint="eastAsia"/>
        </w:rPr>
      </w:pPr>
      <w:r>
        <w:rPr>
          <w:rFonts w:hint="eastAsia"/>
        </w:rPr>
        <w:t>CCTACGGGGGGCTGCAGTAGGGAATCTTGCGCAATGGGCGAAAGCCTGACGCAGCGACGCCGCGTGCGGGAAGAAGGCCTTCGGGTTGTAAACCGCTTTCAGGAGGGACGAAGCCACTCGGGTTAATAGCCCAGAGGGTGACGGTACCTCCAGAAGAAGCCCCGGCTAACTACGTGCCAGCAGCCGCGGTAATACGTAGGGGGCAAGCGTTGTCCGGATTTATTGGGCGTAAAGAGCGTGTAGGCGGCCTGGAAGGTCCGTTGTGAAAACTCGAGGCTCAACCTCGAGACGTCGATGGAAACCCTCAGGCTAGAGTCCGGAAGAGGAGAGTGGAATTCCTGGTGTAGCGGTGAAATGCGCAGATATCAGGAAGAACACCTATGGCGAAGGCAGCTCTCTGGGACGGTACTGACGCTGAGACGCGAAAGCGTGGGGAGCGAACAGGATTAGATACCCTTGTAGTCC</w:t>
      </w:r>
    </w:p>
    <w:p w14:paraId="0CAF9BF6">
      <w:pPr>
        <w:rPr>
          <w:rFonts w:hint="eastAsia"/>
        </w:rPr>
      </w:pPr>
      <w:r>
        <w:rPr>
          <w:rFonts w:hint="eastAsia"/>
        </w:rPr>
        <w:t>&gt;OTU000151</w:t>
      </w:r>
    </w:p>
    <w:p w14:paraId="2266183F">
      <w:pPr>
        <w:rPr>
          <w:rFonts w:hint="eastAsia"/>
        </w:rPr>
      </w:pPr>
      <w:r>
        <w:rPr>
          <w:rFonts w:hint="eastAsia"/>
        </w:rPr>
        <w:t>CCTACGGGTGGCTGCAGTGGGGAATCTTGCACAATGGGCGAAAGCCTGATGCAGCGACGCCGCGTGAGGGATGAAGGCCCTAGGGTTGTAAACCTCTTTCAGCAGGGACGAAGCGAAAGTGACGGTACCTGCAGAAGAAGCCCCGGCTAACTACGTGCCAGCAGCCGCGGTAATACGTAGGGGGCGAGCGTTGTCCGGATTTATTGGGCGTAAAGAGCGCGTAGGTGGTTCGTAAAGTCGGATGTGAAAGCCCGGGGCTCAACCCTGGGATGCCATTCGATACTTGCGAACTAGAGCACGGTAGGGGGATCTGGAATTCCTGGTGTAGCGGTGAAATGCGCAGATATCAGGAGGAACACCGGTGGCGAAGGCGGGATCCTGGGCCGTTGCTGACACTGAGGCGCGAAAGCTGGGGGAGCGAACAGGATTAGATACCCCTGTAGTCC</w:t>
      </w:r>
    </w:p>
    <w:p w14:paraId="7BF47B8E">
      <w:pPr>
        <w:rPr>
          <w:rFonts w:hint="eastAsia"/>
        </w:rPr>
      </w:pPr>
      <w:r>
        <w:rPr>
          <w:rFonts w:hint="eastAsia"/>
        </w:rPr>
        <w:t>&gt;OTU000152</w:t>
      </w:r>
    </w:p>
    <w:p w14:paraId="684773D8">
      <w:pPr>
        <w:rPr>
          <w:rFonts w:hint="eastAsia"/>
        </w:rPr>
      </w:pPr>
      <w:r>
        <w:rPr>
          <w:rFonts w:hint="eastAsia"/>
        </w:rPr>
        <w:t>CCTACGGGGGGCTGCAGTAAGGAATATTGGTCAATGGACGAAAGTCTGAACCAGCCATGCCGCGTGGAGGATGAAGGTCCTCTGGATTGTAAACTTCTTTTATCTGAGAAGAAACCCAGGAATTCTTTCCTGGTTGACGGTACCAGATGAATAAGCACCGGCTAACTCCGTGCCAGCAGCCGCGGTAATACGGAGGGTGCAAGCGTTATCCGGATTCACTGGGTTTAAAGGGTGCGTAGGTGGGTTGGTAAGTCCGTGGTGAAATCCCCAAGCTTAACTTGGGAACTGCCGTGGATACTATCAATCTTGAATATCGTTGAGGTTAGCGGAATATGTCATGTAGCGGTGAAATGCTTAGATATGACATAGAACACCGATAGCGGAGGCAGCTAACTAAGCGATCATTGACACTGAGGCACGAAAGCGTGGGGAGCAAACAGGATTAGATACCCCTGTAGTCC</w:t>
      </w:r>
    </w:p>
    <w:p w14:paraId="235465A9">
      <w:pPr>
        <w:rPr>
          <w:rFonts w:hint="eastAsia"/>
        </w:rPr>
      </w:pPr>
      <w:r>
        <w:rPr>
          <w:rFonts w:hint="eastAsia"/>
        </w:rPr>
        <w:t>&gt;OTU000153</w:t>
      </w:r>
    </w:p>
    <w:p w14:paraId="305EE787">
      <w:pPr>
        <w:rPr>
          <w:rFonts w:hint="eastAsia"/>
        </w:rPr>
      </w:pPr>
      <w:r>
        <w:rPr>
          <w:rFonts w:hint="eastAsia"/>
        </w:rPr>
        <w:t>CCTACGGGGGGCTGCAGTGAGGAATATTGCGCAATGGGCGAAAGCCTGACGCAGCGACGCCGCGTGGGTGACGAAGGCCTTCGGGTCGTAAAGCCCTTTTCTGCGTGACGAGAGAGGACGGTAGCGCAGGAACAAGTCTCGGCTAACTACGTGCCAGCAGCCGCGGTAAAACGTAGGAGGCGAGCGTTATCCGGAGTTACTGGGCGTAAAGAGCGTGTAGGCGGGTAGGCAAGTTTGGCGTGAAAGCTCCCGGCTAAACTGGGAGAGTGCGCTGAAGACTGCGTATCTAGAGGCGAGTAGAGGGACGTGGAATTCCGGGTGTAGTGGTGAAATGCGTAGAGATCCGGAGGAACACCAGTGGCGAAGGCGACGTCCTGGGCTTGACCTGACGCTGAGACGCGACAGCACGGGGAGCGAACGGGATTAGATACCCTGGTAGTCC</w:t>
      </w:r>
    </w:p>
    <w:p w14:paraId="18DFE12A">
      <w:pPr>
        <w:rPr>
          <w:rFonts w:hint="eastAsia"/>
        </w:rPr>
      </w:pPr>
      <w:r>
        <w:rPr>
          <w:rFonts w:hint="eastAsia"/>
        </w:rPr>
        <w:t>&gt;OTU000154</w:t>
      </w:r>
    </w:p>
    <w:p w14:paraId="41A382E0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GAGGGACGAAGGTTCGGCGGTGAATAGCCGACCGGACTGACGGTACCTCCACAAGAAGCCCCGGCTAACTACGTGCCAGCAGCCGCGGTAATACGTAGGGGGCTAGCGTTGTCCGGAATCATTGGGCGTAAAGCGCGCGTAGGCGGCCCGGTAAGTCCGCTCTGAAAGTCCAGGGCTCAACCCTGGAAAGCGGGTGGATACTGCCGGGCTAGAATCCGGAAGAGGCGAGTGGAATTCCTGGTGTAGCGGTGGAATGCGCAGATATCAGGAGGAACACCAATAGCGAAGGCAGCTCGCTGGGACGGTATTGACGCTGAGGCGCGAAAGCGTGGGGAGCGAACAGGATTAGATACCCCAGTAGTCC</w:t>
      </w:r>
    </w:p>
    <w:p w14:paraId="66B5D1DC">
      <w:pPr>
        <w:rPr>
          <w:rFonts w:hint="eastAsia"/>
        </w:rPr>
      </w:pPr>
      <w:r>
        <w:rPr>
          <w:rFonts w:hint="eastAsia"/>
        </w:rPr>
        <w:t>&gt;OTU000155</w:t>
      </w:r>
    </w:p>
    <w:p w14:paraId="2BD5FB67">
      <w:pPr>
        <w:rPr>
          <w:rFonts w:hint="eastAsia"/>
        </w:rPr>
      </w:pPr>
      <w:r>
        <w:rPr>
          <w:rFonts w:hint="eastAsia"/>
        </w:rPr>
        <w:t>CCTACGGGGGGCAGCAGTAGGGAATATTGGTCAATGGATGGAAGTCTGAACCAGCCATGCCGCGTGCAGGAAGACGGCCTTCTGGGTTGTAAACTGCTTTTGCCAGGGGATAAAAGGCCCATGCGTGGGACATTGAAGGTACCTGGTGAATAAGCCACGGCTAACTACGTGCCAGCAGCCGCGGTAATACGTAGGTGGCGAGCGTTGTCCGGATTTATTGGGTTTAAAGGGTGCGTAGGCGTCCCTGCAAGTTTTAGGTGAAATGCCCAAGCTCAACTTGGGAGCTGCCTGAAAAACTGCCGGGATTGAGTACAGATGAGGTAGGCGGAATTGACGGTGTAGCGGTGAAATGCATAGATATCGTCAAGAACACCGATAGCGAAGGCAGCTTACTAGGCTGTAACTGACGCTGATGCACGAAAGTGTGGGGATCAAACAGGATTAGATACCCTAGTAGTCC</w:t>
      </w:r>
    </w:p>
    <w:p w14:paraId="1BDCAC1C">
      <w:pPr>
        <w:rPr>
          <w:rFonts w:hint="eastAsia"/>
        </w:rPr>
      </w:pPr>
      <w:r>
        <w:rPr>
          <w:rFonts w:hint="eastAsia"/>
        </w:rPr>
        <w:t>&gt;OTU000156</w:t>
      </w:r>
    </w:p>
    <w:p w14:paraId="2263F6EC">
      <w:pPr>
        <w:rPr>
          <w:rFonts w:hint="eastAsia"/>
        </w:rPr>
      </w:pPr>
      <w:r>
        <w:rPr>
          <w:rFonts w:hint="eastAsia"/>
        </w:rPr>
        <w:t>CCTACGGGGGGCTGCAGCAGGGAATCTTGGGCAATGGGCGAAAGCCTGACCCAGCGACGTCGCGTGGAGGAAGAAGGCCTTCGGGCTGTAAACTCCTTTTCCAAGGGAAGAGTAAGGACGGTACCTTGGGAATAAGCTCCGGCTAACTACGTGCCAGCAGCCGCGGTAATACGTAGGGAGCGAGCGTTACCCGGAATCACTGGGCGTAAAGAGCGCGTAGGCGGCTGGGTAAGTCTCTTGTGAAAGCTCCCGGCTTAACTGGGAGAGGTCAAGGGATACTACCTAGCTGGAGGGCAGTAGAGGAAAGCGGAATTCCCGGTGTAGCGGTGAAATGCGTAGATATCGGGAGGAACACCAGTGGCGAAAGCGGCTTTCTGGGCTGTACCTGACGCTGAGGCGCGAGAGCGTGGGGAGCAAACTGGATTAGATACCCCAGTAGTCC</w:t>
      </w:r>
    </w:p>
    <w:p w14:paraId="418C77DD">
      <w:pPr>
        <w:rPr>
          <w:rFonts w:hint="eastAsia"/>
        </w:rPr>
      </w:pPr>
      <w:r>
        <w:rPr>
          <w:rFonts w:hint="eastAsia"/>
        </w:rPr>
        <w:t>&gt;OTU000157</w:t>
      </w:r>
    </w:p>
    <w:p w14:paraId="0DF9A28C">
      <w:pPr>
        <w:rPr>
          <w:rFonts w:hint="eastAsia"/>
        </w:rPr>
      </w:pPr>
      <w:r>
        <w:rPr>
          <w:rFonts w:hint="eastAsia"/>
        </w:rPr>
        <w:t>CCTACGGGGGGCTGCAGTCGAGAATCTTCGGCAATGGACGCAAGTCTGACCGAGCGACGTCGCGTGCGGGTTAAGGCCTTCGGGTTGTAAACCGCTGTCAGAGGGGAGGAAATCGCCGGGAGCTATCTCCCGGTGTTGACCGAGCCTCAAAGGAAGCACGGGCTAAGTTCGTGCCAGCAGCCGCGGTAATACGAACTGTGCGAACGTTATTCGGAATCACTGGGCTTAAAGGGTGCGTAGGCGGCTTCTTAAGTAGGGTGTGAAATGTCCCGGCTCAACCGGGGAATGGCGCTCTAAACTGGGTGGCTTGAGTGAGATAGAGGTGTGCGGAACTTCCGGTGGAGCGGTGAAATGTGTTGATATCGGAGGGAACACCATTGGCGAAAGCGGCACACTGGGTCTCAACTGACGCTGAGGCACGAAAGCCAGGGGAGCAAACGGGATTAGATACCCCTGTAGTCC</w:t>
      </w:r>
    </w:p>
    <w:p w14:paraId="1A84F2C5">
      <w:pPr>
        <w:rPr>
          <w:rFonts w:hint="eastAsia"/>
        </w:rPr>
      </w:pPr>
      <w:r>
        <w:rPr>
          <w:rFonts w:hint="eastAsia"/>
        </w:rPr>
        <w:t>&gt;OTU000158</w:t>
      </w:r>
    </w:p>
    <w:p w14:paraId="3A56AAD7">
      <w:pPr>
        <w:rPr>
          <w:rFonts w:hint="eastAsia"/>
        </w:rPr>
      </w:pPr>
      <w:r>
        <w:rPr>
          <w:rFonts w:hint="eastAsia"/>
        </w:rPr>
        <w:t>CCTACGGGTGGCTGCAGTAGGGAATCTTCCACAATGGGCGAAAGCCTGATGGAGCAACGCCGCGTGCAGGATGAAAGCCTTCGGGTCGTAAACTGCTTTTATATGCGAAGACTTCGACGGTAGCATATGAATAAGGATCGGCTAACTCCGTGCCAGCAGCCGCGGTCATACGGAGGATCCAAGCGTTATCCGGAATTACTGGGCGTAAAGAGTTGCGTAGGTGGCATAGTAAGTCGGTAGTGAAATTGTGTGGCTCAACCATACACCCATTACTGAAACTGCTAAGCTAGAGTATATGAGAGGTAGTTGGAATTCCTAGTGTAGGAGTGAAATCCGTAGATATTAGGAGGAACACCGATGGCGTAGGCAGACTACTGGCATATTACTGACACTAAGGCACGAAAGCGTGGGGAGCGAACGGGATTAGATACCCCTGTAGTCC</w:t>
      </w:r>
    </w:p>
    <w:p w14:paraId="3155D13A">
      <w:pPr>
        <w:rPr>
          <w:rFonts w:hint="eastAsia"/>
        </w:rPr>
      </w:pPr>
      <w:r>
        <w:rPr>
          <w:rFonts w:hint="eastAsia"/>
        </w:rPr>
        <w:t>&gt;OTU000159</w:t>
      </w:r>
    </w:p>
    <w:p w14:paraId="35435CF2">
      <w:pPr>
        <w:rPr>
          <w:rFonts w:hint="eastAsia"/>
        </w:rPr>
      </w:pPr>
      <w:r>
        <w:rPr>
          <w:rFonts w:hint="eastAsia"/>
        </w:rPr>
        <w:t>CCTACGGGCGGCTGCAGTGGGGAATCTTGCGCAATGGGCGAAAGCCTGACGCAGCGACACCGCGTGGGGGACGAAGGCCTTTCAGGTCGTAAACCCCTTTCGGCAGGGACGAAGCGACACCGTGACGGTACCTGCAGAAGAAGCCTCGGCTAACTACGTGCCAGCAGCCGCGGTAACACGTAGGAGGCGAGCGTTGTCCGGAATCATTGGGCGTAAAGAGCGCGCAGGCGGCTTGGCAAGTCGGGTGTGAAATCCCGGGGCTCAACCCCGTGACTGCATTCGATACTGTCAGGCTAGAGGTAGGTAGGGGAGATCGGAATTCCTGGTGTAGCGGTGAAATGCGCAGATATCAGGAGGAACACCGGTGGCGAAGGCGGATCTCTGGGCCTTACCTGACGCTCAGGCGCGAAAGCTAGGGGAGCGAACAGGATTAGATACCCCAGTAGTCC</w:t>
      </w:r>
    </w:p>
    <w:p w14:paraId="0897644C">
      <w:pPr>
        <w:rPr>
          <w:rFonts w:hint="eastAsia"/>
        </w:rPr>
      </w:pPr>
      <w:r>
        <w:rPr>
          <w:rFonts w:hint="eastAsia"/>
        </w:rPr>
        <w:t>&gt;OTU000160</w:t>
      </w:r>
    </w:p>
    <w:p w14:paraId="01D105C1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GTGTGGCGGCGAATAGCCGTCCACACTGACGGTACCTCCATAAGAAGCCCCGGCTAACTACGTGCCAGCAGCCGCGGTAATACGTAGGGGGCTAGCGTTGTCCGGAATCATTGGGCGTAAAGCGCGCGTAGGCGGCCCGGTAAGTCCGTTGTGAAAGTCAAAGGCTCAACCTTTGAATGCCGATGGATACTGCCGGGCTAGAGTCCGGAAGAGGCGAGTGGAATTCCTGGTGTAGCGGTGGAATGCGCAGATATCAGGAGGAACACCGATAGCGAAGGCAGCTCGCTGGGACGGTACTGACGCTAAGGCGCGAAAGCGTGGGGAGCGAACAGGATTAGATACCCCAGTAGTCC</w:t>
      </w:r>
    </w:p>
    <w:p w14:paraId="74AA9640">
      <w:pPr>
        <w:rPr>
          <w:rFonts w:hint="eastAsia"/>
        </w:rPr>
      </w:pPr>
      <w:r>
        <w:rPr>
          <w:rFonts w:hint="eastAsia"/>
        </w:rPr>
        <w:t>&gt;OTU000161</w:t>
      </w:r>
    </w:p>
    <w:p w14:paraId="55C081B5">
      <w:pPr>
        <w:rPr>
          <w:rFonts w:hint="eastAsia"/>
        </w:rPr>
      </w:pPr>
      <w:r>
        <w:rPr>
          <w:rFonts w:hint="eastAsia"/>
        </w:rPr>
        <w:t>CCTACGGGGGGCTGCAGTGGGGAATATTGCACAATGGGGGAAACCCTGATGCAGCCATGCCGCGTGTGTGAAGAAGGCCTTCGGGTTGTAAAGCACTTTCAGCGAGGAGGAAAGGTTGGTAGCTAATAACTGCCAGCTGTGACGTTACTCGCAGAAGAAGCACCGGCTAACTCCGTGCCAGCAGCCGCGGTAATACGGAGGGTGCAAGCGTTAATCGGAATTACTGGGCGTAAAGCGCACGCAGGCGGTTGGATAAGTTAGATGTGAAAGCCCCGGGCTCAACCTGGGAATTGCATTTAAAACTGTCCAGCTAGAGTCTTGTAGAGGGGGGTAGAATTCCAGGTGTAGCGGTGAAATGCGTAGAGATCTGGAGGAATACCGGTGGCGAAGGCGGCCCCCTGGACAAAGACTGACGCTCAGGTGCGAAAGCGTGGGGAGCAAACAGGATTAGATACCCCAGTAGTCC</w:t>
      </w:r>
    </w:p>
    <w:p w14:paraId="75AA85C0">
      <w:pPr>
        <w:rPr>
          <w:rFonts w:hint="eastAsia"/>
        </w:rPr>
      </w:pPr>
      <w:r>
        <w:rPr>
          <w:rFonts w:hint="eastAsia"/>
        </w:rPr>
        <w:t>&gt;OTU000162</w:t>
      </w:r>
    </w:p>
    <w:p w14:paraId="4AD884BF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CTTTCGGGTCGTAAAACTCTGTTGTTAGGGAAGAACAAGTGCTAGTTGAATAAGCTGGCACCTTGACGGTACCTAACCAGAAAGCCACGGCTAACTACGTGCCAGCAGCCGCGGTAATACGTAGGTGGCAAGCGTTATCCGGAATTATTGGGCGTAAAGCGCGCGCAGGTGGTTTCTTAAGTCTGATGTGAAAGCCCACGGCTCAACCGTGGAGGGTCATTGGAAACTGGGAGACTTGAGTGCAGAAGAGGAAAGTGGAATTCCATGTGTAGCGGTGAAATGCGTAGAGATATGGAGGAACACCAGTGGCGAAGGCGACTTTCTGGTCTGTAACTGACACTGAGGCGCGAAAGCGTGGGGAGCAAACAGGATTAGATACCCCAGTAGTCC</w:t>
      </w:r>
    </w:p>
    <w:p w14:paraId="079417E5">
      <w:pPr>
        <w:rPr>
          <w:rFonts w:hint="eastAsia"/>
        </w:rPr>
      </w:pPr>
      <w:r>
        <w:rPr>
          <w:rFonts w:hint="eastAsia"/>
        </w:rPr>
        <w:t>&gt;OTU000163</w:t>
      </w:r>
    </w:p>
    <w:p w14:paraId="5A209D75">
      <w:pPr>
        <w:rPr>
          <w:rFonts w:hint="eastAsia"/>
        </w:rPr>
      </w:pPr>
      <w:r>
        <w:rPr>
          <w:rFonts w:hint="eastAsia"/>
        </w:rPr>
        <w:t>CCTACGGGGGGCTGCAGCAAGGAATTTTCGTCAATGGGCGCAAGCCTGAACGAGCAACGCCGCGTGCAGGATGACGGCCTTCGGGTTGTAAACTGCTTTTTCGGGGGATGATTGTGACAGTACCCCGGGAATAAGGCTCGGCTAACTCTGTGCCAGCAGCCGCGGTAAGACAGAGGAGCCAAGCGTTGTCCGGATTGACTGGGCGTAAAGCGCACGCAGGCGGACGCGCGCGTGGGGTGTGAAATCTGGCCGCTTAACGGCCAGGCGCCATCCCATACGGCGCGTCTGGAGTGATGCAGAGGTCGATGGAATTGCCGGTGTAGTGGTGAAATGCGTAGAGATCGGCAGGAACACCCAGGGGGAAACCAGTCGACTGGGCATCTACTGACGCTGAGGTGCGAGAGCGTGGGGAGCGAACCGGATTAGATACCCCAGTAGTCC</w:t>
      </w:r>
    </w:p>
    <w:p w14:paraId="30EE2C3B">
      <w:pPr>
        <w:rPr>
          <w:rFonts w:hint="eastAsia"/>
        </w:rPr>
      </w:pPr>
      <w:r>
        <w:rPr>
          <w:rFonts w:hint="eastAsia"/>
        </w:rPr>
        <w:t>&gt;OTU000164</w:t>
      </w:r>
    </w:p>
    <w:p w14:paraId="018A3AA9">
      <w:pPr>
        <w:rPr>
          <w:rFonts w:hint="eastAsia"/>
        </w:rPr>
      </w:pPr>
      <w:r>
        <w:rPr>
          <w:rFonts w:hint="eastAsia"/>
        </w:rPr>
        <w:t>CCTACGGGGGGCTGCAGTGGGGAATATTGCACAATGGGGGAAACCCTGATGCAGCAACGCCGCGTGAGTGATGAAGGCCTTCGGGTTGTAAAGCTCTGTCTTTGGGGACGATAATGACGGTACCCAAGGAGGAAGCCACGGCTAACTACGTGCCAGCAGCCGCGGTAATACGTAGGTGGCAAGCGTTGTCCGGATTTACTGGGCGTAAAGGGAGCGTAGGTGGATATTTAAGTGGGATGTGAAATACCTGAGCTTAACTTGGGTGCTGCATTCCAAACTGGATATCTAGAGTGCAGGAGAGGAAAGTGGAATTCCTAGTGTAGCGGTGAAATGCGTAGAGATTAGGAAGAACCCCAGTGGCGAAGGCGACTTTCTGGACTGTAACTGACACTGAGGCTCGAAAGCGTGGGGAGCAAACAGGATTAGATACCCGGGTAGTCC</w:t>
      </w:r>
    </w:p>
    <w:p w14:paraId="158D9D4D">
      <w:pPr>
        <w:rPr>
          <w:rFonts w:hint="eastAsia"/>
        </w:rPr>
      </w:pPr>
      <w:r>
        <w:rPr>
          <w:rFonts w:hint="eastAsia"/>
        </w:rPr>
        <w:t>&gt;OTU000165</w:t>
      </w:r>
    </w:p>
    <w:p w14:paraId="0949361B">
      <w:pPr>
        <w:rPr>
          <w:rFonts w:hint="eastAsia"/>
        </w:rPr>
      </w:pPr>
      <w:r>
        <w:rPr>
          <w:rFonts w:hint="eastAsia"/>
        </w:rPr>
        <w:t>CCTACGGGGGGCTGCAGTGGGGAATATTGCACAATGGGCGAAAGCCTGATGCAGCGACGCCACGTGAGGGACGACGGCCTTCGGGTTGTAAACCTCTTTCAGCAGGGAAGAAGCGAAAGTGACGGTACCTGCAGAAGAAGCGCCGGCTAACTACGTGCCAGCAGCCGCGGTAATACGTAGGGCGCAAGCGTTGTCCGGAATTATTGGGCGTAAAGAGCTCGTAGGCGGTTTGTCACGTCTGGTGTGAAATCCCATGGCTCAACTGTGGGCTTGCATCGGGTACGGGCAGACTAGAGTGCTGTAGGGGAGACTGGAATTCCTGGTGTAGCGGTGGAATGCGCAGATATCAGGAGGAACACCGATGGCGAAGGCAGGTCTCTGGGCAGTTACTGACGCTGAGGAGCGAAAGCATGGGGAGCGAACAGGATTAGATACCCGTGTAGTCC</w:t>
      </w:r>
    </w:p>
    <w:p w14:paraId="56942782">
      <w:pPr>
        <w:rPr>
          <w:rFonts w:hint="eastAsia"/>
        </w:rPr>
      </w:pPr>
      <w:r>
        <w:rPr>
          <w:rFonts w:hint="eastAsia"/>
        </w:rPr>
        <w:t>&gt;OTU000166</w:t>
      </w:r>
    </w:p>
    <w:p w14:paraId="6EFE175F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CTAGGGTTGTAAAGCTCTTTCACCGGTGAAGATAATGACGGTAACCGGAGAAGAAGCCCCGGCTAACTTCGTGCCAGCAGCCGCGGTAATACGAAGGGGGCTAGCGTTGTTCGGAATTACTGGGCGTAAAGCGCACGTAGGCGGATTGTTAAGTGAGGGGTGAAATCCCAGGGCTCAACCCTGGAACTGCCTTTCATACTGGCAATCTTGAGTATGGAAGAGGTGAGTGGAATTCCGAGTGTAGAGGTGAAATTCGTAGATATTCGGAGGAACACCAGTGGCGAAGGCGGCTCACTGGTCCATTACTGACGCTGAGGTGCGAAAGCGTGGGGAGCAAACAGGATTAGATACCCCGGTAGTCC</w:t>
      </w:r>
    </w:p>
    <w:p w14:paraId="69F8389F">
      <w:pPr>
        <w:rPr>
          <w:rFonts w:hint="eastAsia"/>
        </w:rPr>
      </w:pPr>
      <w:r>
        <w:rPr>
          <w:rFonts w:hint="eastAsia"/>
        </w:rPr>
        <w:t>&gt;OTU000167</w:t>
      </w:r>
    </w:p>
    <w:p w14:paraId="5E4FA0E0">
      <w:pPr>
        <w:rPr>
          <w:rFonts w:hint="eastAsia"/>
        </w:rPr>
      </w:pPr>
      <w:r>
        <w:rPr>
          <w:rFonts w:hint="eastAsia"/>
        </w:rPr>
        <w:t>CCTACGGGGGGCAGCAGTGGGGAATCTTGCGCAATGGGCGAAAGCCTGACGCAGCAACGCCGCGTGGGGGATGAAGGCCTTCGGGTCGTAAACCCCTTTCAGCAGGAACGAAATTGACGGTACCTGCAGAAGAAGCCCCGGCCAACTACGTGCCAGCAGCCGCGGTAATACGTAGGGGGCGAGCGTTGTCCGGATTCATTGGGCGTAAAGAGCTCGTAGGCGGCTCGATAAGTCGGGTGTGAAATCTCCAGGCTCAACCTGGAGAGGCCATTCGATACTGTCGTGGCTAGAGTCCGGTAGGGGACCATGGAATTCCTGGTGTAGCGGTGAAATGCGCAGATATCAGGAGGAACACCAGTGGCGAAGGCGGTGGTCTGGGCCGGCACTGACGCTGAGGAGCGAAAGCGTGGGTAGCAAACAGGATTAGATACCCCTGTAGTCC</w:t>
      </w:r>
    </w:p>
    <w:p w14:paraId="2D6243CE">
      <w:pPr>
        <w:rPr>
          <w:rFonts w:hint="eastAsia"/>
        </w:rPr>
      </w:pPr>
      <w:r>
        <w:rPr>
          <w:rFonts w:hint="eastAsia"/>
        </w:rPr>
        <w:t>&gt;OTU000168</w:t>
      </w:r>
    </w:p>
    <w:p w14:paraId="78C4098E">
      <w:pPr>
        <w:rPr>
          <w:rFonts w:hint="eastAsia"/>
        </w:rPr>
      </w:pPr>
      <w:r>
        <w:rPr>
          <w:rFonts w:hint="eastAsia"/>
        </w:rPr>
        <w:t>CCTACGGGGGGCAGCAGTAGGGAATCTTGCGCAATGGGCGAAAGCCTGACGCAGCCATGCCGCGTGAATGATGAAGGTCTTAGGATTGTAAAATTCTTTCACCGGGGAAGATAATGACGGTACCCGGAGAAGAAGCCCCGGCTAACTTCGTGCCAGCAGCCGCGGTAATACGAAGGGGGCTAGCGTTGCTCGGAATTACTGGGCGTAAAGGGCGCGTAGGCGGACATTTAAGTCAGAGGTGAAAGCCCAGGGCTCAACCTTGGAATTGCCTTTGATACTGGATGTCTTGAGTTCGGGAGAGGTGAGTGGAATGCCGAGTGTAGAGGTGAAATTCGTAGATATTCGGCGGAACACCAGTGGCGAAGGCGACTCACTGGCCCGATACTGACGCTGAGGCGCGAAAGCGTGGGGAGCAAACAGGATTAGATACCCCAGTAGTCC</w:t>
      </w:r>
    </w:p>
    <w:p w14:paraId="3C7F6335">
      <w:pPr>
        <w:rPr>
          <w:rFonts w:hint="eastAsia"/>
        </w:rPr>
      </w:pPr>
      <w:r>
        <w:rPr>
          <w:rFonts w:hint="eastAsia"/>
        </w:rPr>
        <w:t>&gt;OTU000169</w:t>
      </w:r>
    </w:p>
    <w:p w14:paraId="1D1A5DAA">
      <w:pPr>
        <w:rPr>
          <w:rFonts w:hint="eastAsia"/>
        </w:rPr>
      </w:pPr>
      <w:r>
        <w:rPr>
          <w:rFonts w:hint="eastAsia"/>
        </w:rPr>
        <w:t>CCTACGGGGGGCTGCAGTAGGGAATCTTGCGCAATGGGCGAAAGCCTGACGCAGCGACGCCGCGTGAGGGATGACGGCCTTCGGGTTGTAAACCTCTTTCAGCAGGGACGAAGCCTCACGGTGACGGTACCTGCAGAAGAAGCCCCGGCCAACTACGTGCCAGCAGCCGCGGTAATACGTAGGGGGCAAGCGTTGTCCGGATTTATTGGGCGTAAAGAGCTCGTAGGCGGCTATTCGCGTCGGGTGTGAAAGCTCAAGGCTCAACCTTGAGAGGCCATTCGATACGGGATAGCTAGAGGTAGGTAGGGGAGATCGGAATTCCTGGTGTAGCGGTGAAATGCGCAGATATCAGGAGGAACACCGATGGCGAAGGCAGATCTCTGGGCCTTACCTGACGCTGAGGAGCGAAAGCTGGGGGAGCGAACAGGATTAGATACCCCTGTAGTCC</w:t>
      </w:r>
    </w:p>
    <w:p w14:paraId="10B55A8C">
      <w:pPr>
        <w:rPr>
          <w:rFonts w:hint="eastAsia"/>
        </w:rPr>
      </w:pPr>
      <w:r>
        <w:rPr>
          <w:rFonts w:hint="eastAsia"/>
        </w:rPr>
        <w:t>&gt;OTU000170</w:t>
      </w:r>
    </w:p>
    <w:p w14:paraId="33C5E8EA">
      <w:pPr>
        <w:rPr>
          <w:rFonts w:hint="eastAsia"/>
        </w:rPr>
      </w:pPr>
      <w:r>
        <w:rPr>
          <w:rFonts w:hint="eastAsia"/>
        </w:rPr>
        <w:t>CCTACGGGTGGCTGCAGTGGGGAATATTGGACAATGGGCGCAAGCCTGATCCAGCCATACCGCGTGGGTGAAGAAGGCCTTCGGGTTGTAAAGCCCTTTTGTTGGGAAAGAAATCCTATCGATTAATACTCGGTGGGGATGACGGTACCCAAAGAATAAGCACCGGCTAACTTCGTGCCAGCAGCCGCGGTAATACGAAGGGTGCAAGCGTTACTCGGAATTACTGGGCGTAAAGCGTGCGTAGGTGGTGGTTTAAGTCTGTCGTGAAAGCCCTGGGCTCAACCTGGGAATTGCGATGGATACTGGATCACTAGAGTGTGGTAGAGGGATGCGGAATTTCCGGTGTAGCAGTGAAATGCGTAGAGATCGGAAGGAACATCTGTGGCGAAGGCGGCATCCTGGGCCAACACTGACACTGAGGCACGAAAGCGTGGGGAGCAAACAGGATTAGATACCCCAGTAGTCC</w:t>
      </w:r>
    </w:p>
    <w:p w14:paraId="1766277B">
      <w:pPr>
        <w:rPr>
          <w:rFonts w:hint="eastAsia"/>
        </w:rPr>
      </w:pPr>
      <w:r>
        <w:rPr>
          <w:rFonts w:hint="eastAsia"/>
        </w:rPr>
        <w:t>&gt;OTU000171</w:t>
      </w:r>
    </w:p>
    <w:p w14:paraId="0A2D031A">
      <w:pPr>
        <w:rPr>
          <w:rFonts w:hint="eastAsia"/>
        </w:rPr>
      </w:pPr>
      <w:r>
        <w:rPr>
          <w:rFonts w:hint="eastAsia"/>
        </w:rPr>
        <w:t>CCTACGGGCGGCAGCAGTGGGGAATATTGCACAATGGGCGGAAGCCTGATGCAGCGACGCCGCGTGAGGGATGACGGCCTTCGGGTTGTAAACCTCTTTCAGCAGGGACGAAGCGTAAGTGACGGTACCTGCAGAAGAAGCGCCGGCCAACTACGTGCCAGCAGCCGCGGTAAGACGTAGGGCGCGAGCGTTGTCCGGATTTATTGGGCGTAAAGAGCTCGTAGGCGGCTTGTCGCGTCGTCTGTGAAATCCCGCGGCTCAACTGCGGGTCTGCAGTCGATACGGGCAGGCTAGAGTTCGGCAGGGGAGACTGGAATTCCTGGTGTAGCGGTGAAATGCGCAGATATCAGGAGGAACACCGGTGGCGAAGGCGGGTCTCTGGGCCGATACTGACGCTGAGGAGCGAAAGCCAGGGGAGCAAACGGGATTAGATACCCTTGTAGTCC</w:t>
      </w:r>
    </w:p>
    <w:p w14:paraId="099C15A9">
      <w:pPr>
        <w:rPr>
          <w:rFonts w:hint="eastAsia"/>
        </w:rPr>
      </w:pPr>
      <w:r>
        <w:rPr>
          <w:rFonts w:hint="eastAsia"/>
        </w:rPr>
        <w:t>&gt;OTU000172</w:t>
      </w:r>
    </w:p>
    <w:p w14:paraId="61A22B76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TTTTCGGAATGTAAACTTCACAAGAATGGGAAGAATAAGTCTGGGCTAATATCCCTGACGATGACGGTACCATTTGTAAGCTCCGGCTAACTCCGTGCCAGCAGCCGCGGTAATACGGGGGGAGCAAGCGTTGTTCGGATTTACTGGGCGTAAAGGGCGCGTAGGCGGCGCAACAAGTCACTTGTGAAATCTCCGGGCTTAACTCGGAGCGGCCAAGTGATACTGTCGTGCTAGAGTGCGGAAGGGGCTACTGGAATTCTCGGTGTAGCGGTGAAATGCGTAGATATCGAGAGGAACACCTGCGGCGAAGGCGGGTAGCTGGGCCGACACTGACGCTGAGGCGCGAAAGCTAGGGGAGCGAACGGGATTAGATACCCTTGTAGTCC</w:t>
      </w:r>
    </w:p>
    <w:p w14:paraId="661AC5C3">
      <w:pPr>
        <w:rPr>
          <w:rFonts w:hint="eastAsia"/>
        </w:rPr>
      </w:pPr>
      <w:r>
        <w:rPr>
          <w:rFonts w:hint="eastAsia"/>
        </w:rPr>
        <w:t>&gt;OTU000173</w:t>
      </w:r>
    </w:p>
    <w:p w14:paraId="10344BAD">
      <w:pPr>
        <w:rPr>
          <w:rFonts w:hint="eastAsia"/>
        </w:rPr>
      </w:pPr>
      <w:r>
        <w:rPr>
          <w:rFonts w:hint="eastAsia"/>
        </w:rPr>
        <w:t>CCTACGGGTGGCAGCAGCCAGGAATCTTGGGCAATGGGCGAAAGCCTGACCCAGCAACACCGTGTGGGTGATGAAGGCCTTCGGGTCGTAAAGCCCTGTTGATAGGGACGAAGGGCGAAGGGTTAACAGCCCGGAGCTTGACGGTACCTTTCGAGGAAGCCCCGGCTAACTACGTGCCAGCAGCCGCGGTAATACGTAGGGGGCGAGCGTTGTCCGGAATTATTGGGCGTAAAGAGCGTGTAGGCGGTTCGGTAAGTCTGTCGTGAAATCCTGGGGCTCAACCCTGGGCGTGCGATGGATACTGCCGGGCTAGAGGGTGGTAGAGGCGAGTGGAATTCCCGGTGTAGCGGTGAAATGCGCAGATATCGGGAGGAACACCAGTAGCGAAGGCGGCTCGCTGGGCCACACCTGACGCTGAGACGCGAAAGCTAGGGGAGCGAACAGGATTAGATACCCTTGTAGTCC</w:t>
      </w:r>
    </w:p>
    <w:p w14:paraId="116D09C6">
      <w:pPr>
        <w:rPr>
          <w:rFonts w:hint="eastAsia"/>
        </w:rPr>
      </w:pPr>
      <w:r>
        <w:rPr>
          <w:rFonts w:hint="eastAsia"/>
        </w:rPr>
        <w:t>&gt;OTU000174</w:t>
      </w:r>
    </w:p>
    <w:p w14:paraId="38A48CFF">
      <w:pPr>
        <w:rPr>
          <w:rFonts w:hint="eastAsia"/>
        </w:rPr>
      </w:pPr>
      <w:r>
        <w:rPr>
          <w:rFonts w:hint="eastAsia"/>
        </w:rPr>
        <w:t>CCTACGGGGGGCTGCAGTCGGGAATTTTGGGCAATGGGCGAAAGCCTGACCCAGCAACGCCGCGTGGGTGATGAAGGCCCTCGGGTCGTAAAGCCCTTTTCCCAGGGACGATGGTGACGGTACCTGGGGAATCAGCCCCGGCTAACTACGTGCCAGCAGCCGCGGTAATACGTAGGGGGCAAGCGTTGTCCGGATTTATTGGGCGTAAAGCGCTCGCAGGTGGTCCGATGCGTCGTGCGTGAAAGACCCCGGCTCAACTGGGGGGCGTCGTGCGATACGGTCGGACTGGAGGCCAGTAGGGGGATGCGGAATTCCGGGTGTAGTGGTGGAATGCGTAGAGATCCGGAGGAACACCAGCGGCGAAGGCGGCATCCTGGACTGGTCCTGACACTCAGGAGCGAAAGCGTGGGGAGCGATCCGGATTAGATACCCCAGTAGTCC</w:t>
      </w:r>
    </w:p>
    <w:p w14:paraId="673610CC">
      <w:pPr>
        <w:rPr>
          <w:rFonts w:hint="eastAsia"/>
        </w:rPr>
      </w:pPr>
      <w:r>
        <w:rPr>
          <w:rFonts w:hint="eastAsia"/>
        </w:rPr>
        <w:t>&gt;OTU000175</w:t>
      </w:r>
    </w:p>
    <w:p w14:paraId="690E2AAD">
      <w:pPr>
        <w:rPr>
          <w:rFonts w:hint="eastAsia"/>
        </w:rPr>
      </w:pPr>
      <w:r>
        <w:rPr>
          <w:rFonts w:hint="eastAsia"/>
        </w:rPr>
        <w:t>CCTACGGGGGGCTGCAGTAACGAATCTTCCACAATGCACGAAAGTGTGATGGAGCGACGCCGAGTGTGGGACGAAGTCCTTCGGGATGTAAACCACTGTCAGGGGTTACCAAGTTCTGAGGAGCCCCAGAGGAAGTGGCGGCTAACTCTGTGCCAGCAGCCGCGGTAAGACAGAGGCCACGAGCGTTAGGCGGAATCACTGGGCTTAAAGCGTGTGTAGGCGGACCGTTAAGTGCCCGCGTGAAATCCCCCGGCTCAACCGGGGAACGGCCGGGCATACTGGCGGTCTTGAGCGGTCTAGGGGTCATCGGAACAAACGGTGGAGCGGTGAAATGCGTAGATATCGTTTGGAACGCCGACGGTGAAAACAGATGACTGGGGACCTGCTGACGCTGAGACACGAAAGCCAGGGGAGCAAACGGGATTAGATACCCGTGTAGTCC</w:t>
      </w:r>
    </w:p>
    <w:p w14:paraId="19863DAB">
      <w:pPr>
        <w:rPr>
          <w:rFonts w:hint="eastAsia"/>
        </w:rPr>
      </w:pPr>
      <w:r>
        <w:rPr>
          <w:rFonts w:hint="eastAsia"/>
        </w:rPr>
        <w:t>&gt;OTU000176</w:t>
      </w:r>
    </w:p>
    <w:p w14:paraId="779F6F38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GTTATGCGTTGTAAACTGCTTTTGCCAGGGGATAAAATAACTGTGCGCAGTTGATTGAAGGTACCTGGTGAATAAGCCACGGCTAACTACGTGCCAGCAGCCGCGGTAATACGTAGGTGGCAAGCGTTGTCCGGATTTATTGGGTTTAAAGGGTGCGTAGGTGGCTATCTAAGTCAGTGGTGAAATATCTCAGCTTAACTGAGAGGGTGCCATTGATACTGGATAGCTTGAGTACAGATGAGGTAGGCGGAATTGACGGTGTAGCGGTGAAATGCATAGATATCGTCAAGAACACCGATAGCGAAGGCAGCTTACCAAGCTGTAACTGACACTGAGGCACGAAAGTGTGGGGATCAAACAGGATTAGATACCCGTGTAGTCC</w:t>
      </w:r>
    </w:p>
    <w:p w14:paraId="22D4AFEF">
      <w:pPr>
        <w:rPr>
          <w:rFonts w:hint="eastAsia"/>
        </w:rPr>
      </w:pPr>
      <w:r>
        <w:rPr>
          <w:rFonts w:hint="eastAsia"/>
        </w:rPr>
        <w:t>&gt;OTU000177</w:t>
      </w:r>
    </w:p>
    <w:p w14:paraId="7181BF2E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CGTAAACTGCTTTTGCCGGGGGATAAAATAGTCATGCGTGACGAATTGAAGGTACCCGGTGAATAAGCCACGGCTAACTACGTGCCAGCAGCCGCGGTAATACGTAGGTGGCAAGCGTTGTCCGGATTTATTGGGTTTAAAGGGTGCGTAGGCGGCGCTTTAAGTCAGTGCTGAAATACTCTAGCTTAACTAGAGGGGTGGCATTGATACTGAAGTGCTTGAGTGGAGTCGAGGTAGGCGGAATTGACGGTGTAGCGGTGAAATGCTTAGATATCGTCAAGAACACCGATAGTGTAGACAGCTTACTAGGCTTCAACTGACGCTGAGGCACGAAAGTGTGGGGATCAAACAGGATTAGATACCCCAGTAGTCC</w:t>
      </w:r>
    </w:p>
    <w:p w14:paraId="1E85317C">
      <w:pPr>
        <w:rPr>
          <w:rFonts w:hint="eastAsia"/>
        </w:rPr>
      </w:pPr>
      <w:r>
        <w:rPr>
          <w:rFonts w:hint="eastAsia"/>
        </w:rPr>
        <w:t>&gt;OTU000178</w:t>
      </w:r>
    </w:p>
    <w:p w14:paraId="3066E893">
      <w:pPr>
        <w:rPr>
          <w:rFonts w:hint="eastAsia"/>
        </w:rPr>
      </w:pPr>
      <w:r>
        <w:rPr>
          <w:rFonts w:hint="eastAsia"/>
        </w:rPr>
        <w:t>CCTACGGGTGGCTGCAGTGGGGAATTTTGGACAATGGGGGAAACCCTGATCCAGCCATGCCGCGTGTGTGAAGAAGGCCTTCGGGTTGTAAAGCACTTTCGGCCGGAACGAAATCGCGCGGATTAATACCCCGCGTGGATGACGGTACCGGAAGAAGAAGCACCGGCTAACTACGTGCCAGCAGCCGCGGTAATACGTAGGGTGCGAGCGTTAATCGGAATTACTGGGCGTAAAGTGTGCGCAGGTGGCCGCGCATGTCGAGTGTGAAATCCCCGGGCTTAACTTGGGAATTGCGCTCGAAACTACGTGGCTCGAGTGTGGCAGAGGAAGGTGGAATTCCACGTGTAGCGGTGAAATGCGTAGAGATGTGGAGGAACACCGATGGCGAAGGCAGCCTTCTGGGCCAACACTGACGCTCATGCACGAAAGCGTGGGGAGCAAACAGGATTAGATACCCCTGTAGTCC</w:t>
      </w:r>
    </w:p>
    <w:p w14:paraId="3CE48FFE">
      <w:pPr>
        <w:rPr>
          <w:rFonts w:hint="eastAsia"/>
        </w:rPr>
      </w:pPr>
      <w:r>
        <w:rPr>
          <w:rFonts w:hint="eastAsia"/>
        </w:rPr>
        <w:t>&gt;OTU000179</w:t>
      </w:r>
    </w:p>
    <w:p w14:paraId="01DC9FE2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GTTGTAAACTCCTGTCATTTGAGAACAAGGTGCACACGTTTACTGCGTGTGCATTGATAGTATCAGAAGAGGAAGAGACGGCTAACTCTGTGCCAGCAGCCGCGGTAATACAGAGGTCTCAAGCGTTGTTCGGATTCATTGGGCGTAAAGGGTGTGTAGGTGGCGCCGTAAGTCGGGTGTGAAATCTCGGGGCTTAACTCCGAAACTGCATTCGATACTGCGGTGCTTGAGGACTGGAGAGGAGACTGGAATTCATGGTGTAGCAGTGAAATGCGTAGAGATCATGAGGAAGACCAGTGGCGAAGGCGGGTCTCTGGACAGTTCCTGACACTGAGACACGAAGGCCAGGGGAGCAAACGGGATTAGATACCCCTGTAGTCC</w:t>
      </w:r>
    </w:p>
    <w:p w14:paraId="58C77AD4">
      <w:pPr>
        <w:rPr>
          <w:rFonts w:hint="eastAsia"/>
        </w:rPr>
      </w:pPr>
      <w:r>
        <w:rPr>
          <w:rFonts w:hint="eastAsia"/>
        </w:rPr>
        <w:t>&gt;OTU000180</w:t>
      </w:r>
    </w:p>
    <w:p w14:paraId="5DBBA710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TGTCCGGAAAGAAAAGCGCTCGATTAATACTCGGGTGTTATGACGGTACCGGAAGAATAAGCACCGGCTAACTTCGTGCCAGCAGCCGCGGTAATACGAAGGGTGCAAGCGTTACTCGGAATTACTGGGCGTAAAGCGTGCGTAGGTGGTTTGTTAAGTCTGATGTGAAAGCCCTGGGCTCAACCTGGGAACTGCATTGGAAACTGGCTTACTAGAGTGCGGTAGAGGGGTGTGGAATTCCCGGTGTAGCAGTGAAATGCGTAGATATCGGGAGGAACATCTGTGGCGAAGGCGACACCCTGGACCAGCACTGACACTGAGGCACGAAAGCGTGGGGAGCAAACAGGATTAGATACCCGTGTAGTCC</w:t>
      </w:r>
    </w:p>
    <w:p w14:paraId="6AFBE7E0">
      <w:pPr>
        <w:rPr>
          <w:rFonts w:hint="eastAsia"/>
        </w:rPr>
      </w:pPr>
      <w:r>
        <w:rPr>
          <w:rFonts w:hint="eastAsia"/>
        </w:rPr>
        <w:t>&gt;OTU000181</w:t>
      </w:r>
    </w:p>
    <w:p w14:paraId="45978426">
      <w:pPr>
        <w:rPr>
          <w:rFonts w:hint="eastAsia"/>
        </w:rPr>
      </w:pPr>
      <w:r>
        <w:rPr>
          <w:rFonts w:hint="eastAsia"/>
        </w:rPr>
        <w:t>CCTACGGGTGGCTGCAGTCGAGGATCTTCGGCAATGGGCGCAAGCCTGACCGAGCGACGCCGCGTGCGGGATGAAGGCCTTCGGGTTGTAAACCGCTGTCGTAGGGGAGGAAGGCCGGGTGAAGAGCCCGGTTTGACCTAGCCTAGGAGGAAGGGTGGGCTAAGTTCGTGCCAGCAGCCGCGGTAAGACGAACCACCCAAACGTTATTCGGAATTACTGGGCTTAAAGGGTGCGTAGGCTGTGCGGAAAGTTGGGTGTGAAATACCTCAGCTTAACTGAGGAACTGCGCTCAAAACTACCGTGCTCGAGGGAGACAGAGGTAAGCGGAACTTAGGGTGGAGCGGTGAAATGCGTTGATATCCTAAGGAACACCGGTGGCGAAAGCGGCTTACTGGGTCTCTTCTGACGCTGAGGCACGAAAGCTAGGGTAGCGAACGGGATTAGATACCCCTGTAGTCC</w:t>
      </w:r>
    </w:p>
    <w:p w14:paraId="34C194F8">
      <w:pPr>
        <w:rPr>
          <w:rFonts w:hint="eastAsia"/>
        </w:rPr>
      </w:pPr>
      <w:r>
        <w:rPr>
          <w:rFonts w:hint="eastAsia"/>
        </w:rPr>
        <w:t>&gt;OTU000182</w:t>
      </w:r>
    </w:p>
    <w:p w14:paraId="490FDCB6">
      <w:pPr>
        <w:rPr>
          <w:rFonts w:hint="eastAsia"/>
        </w:rPr>
      </w:pPr>
      <w:r>
        <w:rPr>
          <w:rFonts w:hint="eastAsia"/>
        </w:rPr>
        <w:t>CCTACGGGGGGCTGCAGTAGGGAATCTTGCGCAATGGGCGAAAGCCTGACGCAGCGACGCCGCGTGAGGGATGAAGGCCTTCGGGTTGTAAACCTCTTTCAGCAGGGACGAAAATGACGGTACCTGCAGAAGAAGGTCCGGCCAACTACGTGCCAGCAGCCGCGGTAATACGTAGGGACCGAGCGTTGTCCGGATTTATTGGGCGTAAAGAGCTCGTAGGCGGCTATCCACGTCGGATGTGAAAGCTCATGGCTCAACCGTGAGAGGCCATTCGATACGGGATAGCTAGAGGCAGCTAGGGGAAAGTGGAATTCCTGGTGTAGCGGTGAAATGCGCAGATATCAGGAGGAACACCGGTGGCGAAGGCGGCTTTCTGGGGCTGTTCTGACGCTGAGGAGCGAAAGCTGGGGGAGCAAACAGGATTAGATACCCGTGTAGTCC</w:t>
      </w:r>
    </w:p>
    <w:p w14:paraId="6A4873AF">
      <w:pPr>
        <w:rPr>
          <w:rFonts w:hint="eastAsia"/>
        </w:rPr>
      </w:pPr>
      <w:r>
        <w:rPr>
          <w:rFonts w:hint="eastAsia"/>
        </w:rPr>
        <w:t>&gt;OTU000183</w:t>
      </w:r>
    </w:p>
    <w:p w14:paraId="296DBE05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CTTTCGGGATGTAAACTTCGTAAGAATGGGAAGAATAAATGACGGTACCATTTGTAAGGTCCGGCTAACTACGTGCCAGCAGCCGCGGTAATACGTAGGGACCAAGCGTTGTTCGGATTTACTGGGCGTAAAGGGCGCGTAGGCGGCGAATCAAGTCAGCTGTGAAATCTCCGAGCTTAACTCGGAACGGTCAGCTGATACTGTTTTGCTAGAGTGCAGAAAGGGCAACCGGAATTCTTGGTGTAGCGGTGAAATGCGTAGATATCAAGAGGAACACCTGAGGCGAAGGCGGGTTGCTAGGCTGACACTGACGCTGAAGCGCGAAAGCTAGGGTAGCAAACGGGATTAGATACCCCAGTAGTCC</w:t>
      </w:r>
    </w:p>
    <w:p w14:paraId="45CB5ACC">
      <w:pPr>
        <w:rPr>
          <w:rFonts w:hint="eastAsia"/>
        </w:rPr>
      </w:pPr>
      <w:r>
        <w:rPr>
          <w:rFonts w:hint="eastAsia"/>
        </w:rPr>
        <w:t>&gt;OTU000184</w:t>
      </w:r>
    </w:p>
    <w:p w14:paraId="19818CB2">
      <w:pPr>
        <w:rPr>
          <w:rFonts w:hint="eastAsia"/>
        </w:rPr>
      </w:pPr>
      <w:r>
        <w:rPr>
          <w:rFonts w:hint="eastAsia"/>
        </w:rPr>
        <w:t>CCTACGGGGGGCAGCAGTAGGGAATATTGGACAATGGGCGAAAGCCTGATCCAGCAATGCCGCGTGAGTGATGAAGGCCTTAGGGTTGTAAAGCTCTTTTACCCGGGATGATAATGACAGTACCGGGAGAATAAGCCCCGGCTAACTCCGTGCCAGCAGCCGCGGTAATACGGAGGGGGCTAGCGTTGTTCGGAATTACTGGGCGTAAAGCGCACGTAGGCGGCGATTTAAGTCAGAGGTGAAAGCCCGGGGCTCAACCCCGGAACTGCCTTTAAGACTGCATCGCTAGAACGATGGAGAGGTGAGTGGAATTCCGAGTGTAGAGGTGAAATTCGTAGATATTCGGAAGAACACCAGTGGCGAAGGCGACTCACTGGACATCTGTTGACGCTGAGGTGCGAAAGCGTGGGGAGCAAACAGGATTAGATACCCCGGTAGTCC</w:t>
      </w:r>
    </w:p>
    <w:p w14:paraId="0C0D67BA">
      <w:pPr>
        <w:rPr>
          <w:rFonts w:hint="eastAsia"/>
        </w:rPr>
      </w:pPr>
      <w:r>
        <w:rPr>
          <w:rFonts w:hint="eastAsia"/>
        </w:rPr>
        <w:t>&gt;OTU000185</w:t>
      </w:r>
    </w:p>
    <w:p w14:paraId="09502441">
      <w:pPr>
        <w:rPr>
          <w:rFonts w:hint="eastAsia"/>
        </w:rPr>
      </w:pPr>
      <w:r>
        <w:rPr>
          <w:rFonts w:hint="eastAsia"/>
        </w:rPr>
        <w:t>CCTACGGGTGGCTGCAGTGGGGAATATTGGACAATGGGCGAAAGCCTGATCCAGCGACGCCGCGTGTGTGAAGAAGGCCTGCGGGTTGTAAAGCACTTTCGATGGGAACGAAATGTGCCGGGCTAATACCCCGGCAAGCTGACGTTACTCAATGAAGAAGCACCGGCTAACTCTGTGCCAGCAGCCGCGGTAATACAGAGGGTGCGAGCGTTAATCGGAATTACTGGGCGTAAAGCGCACGTAGGTGGCGACGTAAGTCGGGTGTGAAAGCCCCGGGCTCAACCTGGGAATTGCATTCGAGACTGTGTTGCTGGAGTACGGAAGAGGAAGGCGGAATTCCCGGTGTAGCGGTGAAATGCGTAGATATCGGGAGGAACATCAGTGGCGAAGGCGGCCTTCTGGTCCAGTACTGACACTCAAGTGCGAAAGCGTGGGGAGCAAACAGGATTAGATACCCCAGTAGTCC</w:t>
      </w:r>
    </w:p>
    <w:p w14:paraId="48275F34">
      <w:pPr>
        <w:rPr>
          <w:rFonts w:hint="eastAsia"/>
        </w:rPr>
      </w:pPr>
      <w:r>
        <w:rPr>
          <w:rFonts w:hint="eastAsia"/>
        </w:rPr>
        <w:t>&gt;OTU000186</w:t>
      </w:r>
    </w:p>
    <w:p w14:paraId="13FDBEBA">
      <w:pPr>
        <w:rPr>
          <w:rFonts w:hint="eastAsia"/>
        </w:rPr>
      </w:pPr>
      <w:r>
        <w:rPr>
          <w:rFonts w:hint="eastAsia"/>
        </w:rPr>
        <w:t>CCTACGGGGGGCTGCAGTAAGGAATATTGGGCAATGGACGCAAGTCTGACCCAGCCATGCCGCGTGGAGGATGAAGGTCCTCTGGATTGTAAACTTCTTTTATTTGGGAAGAAACCCATGAATTCTTTCGTGGTTGACGGTACCAGATGAATAAGCACCGGCTAACTCCGTGCCAGCAGCCGCGGTAATACGGAGGGTGCAAGCGTTATCCGGATTCACTGGGTTTAAAGGGTGCGTAGGTGGGTAGGTAAGTCAGTGGTGAAATCCCCGAGCTTAACTTGGGAACTGCCGTTGATACTATCTGTCTTGAATATCGTGGAGGTAAGCGGAATATGTCATGTAGCGGTGAAATGCTTAGATATGACATAGAACACCTATTGCGAAGGCAGCTTACTACACGATCATTGACACTGAGGCACGAAAGCGTGGGGAGCAAACAGGATTAGATACCCTAGTAGTCC</w:t>
      </w:r>
    </w:p>
    <w:p w14:paraId="6B711F53">
      <w:pPr>
        <w:rPr>
          <w:rFonts w:hint="eastAsia"/>
        </w:rPr>
      </w:pPr>
      <w:r>
        <w:rPr>
          <w:rFonts w:hint="eastAsia"/>
        </w:rPr>
        <w:t>&gt;OTU000187</w:t>
      </w:r>
    </w:p>
    <w:p w14:paraId="0841465E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GGAGTAACTGCCGGTACCTTGACGGTACCTAACCAGAAAGCCACGGCTAACTACGTGCCAGCAGCCGCGGTAATACGTAGGTGGCAAGCGTTGTCCGGAATTATTGGGCGTAAAGCGCGCGCAGGCGGTCCTTTAAGTCTGATGTGAAATCTTGCGGCTCAACCGTAAGCGGTCATTGGAAACTGGGGGACTTGAGTGCAGGAGAGGAAAGCGGAATTCCATGTGTAGCGGTGAAATGCGTAGAGATATGGAGGAACACCAGTGGCGAAGGCGACTCTCTGGTCTGTAACTGACGCTGAGGCGCGAAAGCGTGGGGAGCAAACAGGATTAGATACCCCTGTAGTCC</w:t>
      </w:r>
    </w:p>
    <w:p w14:paraId="79576B85">
      <w:pPr>
        <w:rPr>
          <w:rFonts w:hint="eastAsia"/>
        </w:rPr>
      </w:pPr>
      <w:r>
        <w:rPr>
          <w:rFonts w:hint="eastAsia"/>
        </w:rPr>
        <w:t>&gt;OTU000188</w:t>
      </w:r>
    </w:p>
    <w:p w14:paraId="69CBE401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TGAAGACGAAACGGTTCGTGCTAACAACGCGAACTAATGACGGTACTCACAGAAGAAGCACCGGCTAACTACGTGCCAGCAGCCGCGGTAATACGTAGGGTGCAGGCGTTAATCGGAATTACTGGGCGTAAAGCGTGCGCAGGCGGCTCCTTAAGTCAGATGTGAAATCCCCGGGCTTAACCTGGGAACTGCGTTTGAAACTGAGGAGCTCGAGTGTGGAAGAGGGGGGTGGAATTCCAGGTGTAGCAGTGAAATGCGTAGAGATCTGGAGGAACACCGATGGCGAAGGCAGCCCCCTGGGCTAACACTGACGCTCATGCACGAAAGCGTGGGGAGCAAACAGGATTAGATACCCCTGTAGTCC</w:t>
      </w:r>
    </w:p>
    <w:p w14:paraId="50F678A5">
      <w:pPr>
        <w:rPr>
          <w:rFonts w:hint="eastAsia"/>
        </w:rPr>
      </w:pPr>
      <w:r>
        <w:rPr>
          <w:rFonts w:hint="eastAsia"/>
        </w:rPr>
        <w:t>&gt;OTU000189</w:t>
      </w:r>
    </w:p>
    <w:p w14:paraId="13A19C7D">
      <w:pPr>
        <w:rPr>
          <w:rFonts w:hint="eastAsia"/>
        </w:rPr>
      </w:pPr>
      <w:r>
        <w:rPr>
          <w:rFonts w:hint="eastAsia"/>
        </w:rPr>
        <w:t>CCTACGGGGGGCTGCAGTAAGGAATATTGGGCAATGGAGGCAACTCTGACCCAGCCATGCCGCGTGGAGGATGAAGGCCCTCTGGGTTGTAAACTTCTTTTACCTGGGACGAAACCTTCCCATTCCTGGGGAGTTGACGGTACCAGGGGAATCAGCACCGGCTAACTCCGTGCCAGCAGCCGCGGTAATACGGAGGGTGCAAGCGTTATCCGGATTCACTGGGTTTAAAGGGTGCGTAGGCGGGCAGGTAAGTCCGTGGTGAAATCTCCGAGCTTAACTCGGAAACTGCCATGGATACTATTTGTCTTGAATACTGTGAAGGTGAGCGGAATATGTCATGTAGCGGTGAAATGCTTAGAGATGACATAGAACACCAATTGCGAAGGCAGCTCACTGCGCAGTGATTGACGCTGAGGCACGAAAGCGTGGGGATCAAACAGGATTAGATACCCTAGTAGTCC</w:t>
      </w:r>
    </w:p>
    <w:p w14:paraId="438DDA4F">
      <w:pPr>
        <w:rPr>
          <w:rFonts w:hint="eastAsia"/>
        </w:rPr>
      </w:pPr>
      <w:r>
        <w:rPr>
          <w:rFonts w:hint="eastAsia"/>
        </w:rPr>
        <w:t>&gt;OTU000190</w:t>
      </w:r>
    </w:p>
    <w:p w14:paraId="2876F0B2">
      <w:pPr>
        <w:rPr>
          <w:rFonts w:hint="eastAsia"/>
        </w:rPr>
      </w:pPr>
      <w:r>
        <w:rPr>
          <w:rFonts w:hint="eastAsia"/>
        </w:rPr>
        <w:t>CCTACGGGGGGCTGCAGTCGAGAATCTTCCGCAATGGGCGCAAGCCTGACGGAGCGACGCCGCGTGTGGGATGAAGGCCTTCGGGTTGTAAACCACTGTCAGTGGGGAGCAAATGCATCGGGGTTCTCCCCGGTGTTTGAGCGATCCGCAGAGGAAGCACAGGCTAATTCCGTGCCAGCAGCCGCGGTAATACGGAATGTGCAAACGTTATTCGGAATCACTGGGCTTAAAGAGTCCGTAGGCGGCTTGTTAGGTGAGGTGTGAAATCCCTCGGCCCAACCGAGGAATTGCGCTTCAAACCGGCAAGCTAGAGGAGGATAGAGGTGGGCGGAACTGATGGTGGAGCGGTGAAATGCGTTGATATCATCAGGAACACCGGAGGCGAAGGCGGTCCACTGGGTCCTATCTGACGCTGAGGGACGAAAGCTAGGGGAGCGAACGGGATTAGATACCCCAGTAGTCC</w:t>
      </w:r>
    </w:p>
    <w:p w14:paraId="0522BEDA">
      <w:pPr>
        <w:rPr>
          <w:rFonts w:hint="eastAsia"/>
        </w:rPr>
      </w:pPr>
      <w:r>
        <w:rPr>
          <w:rFonts w:hint="eastAsia"/>
        </w:rPr>
        <w:t>&gt;OTU000191</w:t>
      </w:r>
    </w:p>
    <w:p w14:paraId="020E16E4">
      <w:pPr>
        <w:rPr>
          <w:rFonts w:hint="eastAsia"/>
        </w:rPr>
      </w:pPr>
      <w:r>
        <w:rPr>
          <w:rFonts w:hint="eastAsia"/>
        </w:rPr>
        <w:t>CCTACGGGTGGCAGCAGTGGGGAATCTTGCGCAATGCGCGAAAGCGTGACGCAGCAACGCCGCGTGAGGGAAGAAGGCCTTCGGGTTGTAAACCTCTTTCAGGAGGGACGAAGGTTCAGGGGCGAATAGCCGCCTGGACTGACGGTACCTCCAGAAGAAGCCCCGGCTAACTACGTGCCAGCAGCCGCGGTAATACGTAGGGGGCTAGCGTTGTCCGGAATCATTGGGCGTAAAGCGCGCGTAGGCGGCCCGGTAAGTCCGCTGTAAAAGTCAAAGGCTCAACCTTTGAATGCCGGTGGATACTGTCGGGCTAGAGTCCGGAAGAGGCGAGTGGAATTCCTGGTGTAGCGGTGGAATGCGCAGATATCAGGAGGAACACCAACGGCGAAGGCAGCTCGCTAGGACGGTACTGACGCTGAGGCGCGAAAGCGTGGGGAGCGAACAGGATTAGATACCCCAGTAGTCC</w:t>
      </w:r>
    </w:p>
    <w:p w14:paraId="217BAEE5">
      <w:pPr>
        <w:rPr>
          <w:rFonts w:hint="eastAsia"/>
        </w:rPr>
      </w:pPr>
      <w:r>
        <w:rPr>
          <w:rFonts w:hint="eastAsia"/>
        </w:rPr>
        <w:t>&gt;OTU000192</w:t>
      </w:r>
    </w:p>
    <w:p w14:paraId="48C4EE1E">
      <w:pPr>
        <w:rPr>
          <w:rFonts w:hint="eastAsia"/>
        </w:rPr>
      </w:pPr>
      <w:r>
        <w:rPr>
          <w:rFonts w:hint="eastAsia"/>
        </w:rPr>
        <w:t>CCTACGGGAGGCAGCAGTAAGGAATATTGGACAATGGCCGCAAGGCTGATCCAGCCATCCAGCGTGCAGGAAGAAGGCCCTATGGGTTGTAAACTGCTTTTATCAGGGAATAAACCTCTGGATTCACTCCGGAGCTGAAGGTACCTGAAGAATAAGCACCGGCTAACTCCGTGCCAGCAGCCGCGGTAATACGGAGGGTGCGAGCGTTATCCGGAATTACTGGGTTTAAAGGGTGCGTAGGCGGCTTTGTAAGTCAGGAGTGAAAGTTTGCGGCTCAACCGTAAAATTGCTTCTGATACTGCATGGCTAGAATTAGGATGAGGTCAGCGGAATGTGGCATGTAGCGGTGAAATGCATAGATATGCCATAGAACACCAATTGCGAAGGCAGCTGGCTAGACCTGGATTGACGCTGAGGCACGAAAGCGTGGGGAGCGAACAGGATTAGATACCCCAGTAGTCC</w:t>
      </w:r>
    </w:p>
    <w:p w14:paraId="0E014CD0">
      <w:pPr>
        <w:rPr>
          <w:rFonts w:hint="eastAsia"/>
        </w:rPr>
      </w:pPr>
      <w:r>
        <w:rPr>
          <w:rFonts w:hint="eastAsia"/>
        </w:rPr>
        <w:t>&gt;OTU000193</w:t>
      </w:r>
    </w:p>
    <w:p w14:paraId="066D0337">
      <w:pPr>
        <w:rPr>
          <w:rFonts w:hint="eastAsia"/>
        </w:rPr>
      </w:pPr>
      <w:r>
        <w:rPr>
          <w:rFonts w:hint="eastAsia"/>
        </w:rPr>
        <w:t>CCTACGGGGGGCAGCAGTAGGGAATTTTCCACAATGGACGAAAGTCTGATGGAGCAACGCCGCGTGAACGATGAAGGTCTTCGGATTGTAAAGTTCTGTTGTCAGGGACGAACAAGTACCGTTTGAACAAGGCGGTACCTTGACGGTACCTGACGAGAAAGCCACGGCTAACTACGTGCCAGCAGCCGCGGTAATACGTAGGTGGCAAGCGTTGTCCGGAATTATTGGGCGTAAAGCGCGCGCAGGCGGCTATGTAAGTCTGGTGTTAAAGCCCGGGGCTCAACCCCGGTACGCATCGGAAACTGTGTAGCTTGAGTGCAGAAGAGGAAAGCGGTATTCCACGTGTAGCGGTGAAATGCGTAGAGATGTGGAGGAACACCAGTGGCGAAGGCGGCTTTCTGGTCTGTAACTGACGCTGAGGCGCGAAAGCGTGGGGAGCAAACAGGATTAGATACCCCAGTAGTCC</w:t>
      </w:r>
    </w:p>
    <w:p w14:paraId="756E68B2">
      <w:pPr>
        <w:rPr>
          <w:rFonts w:hint="eastAsia"/>
        </w:rPr>
      </w:pPr>
      <w:r>
        <w:rPr>
          <w:rFonts w:hint="eastAsia"/>
        </w:rPr>
        <w:t>&gt;OTU000194</w:t>
      </w:r>
    </w:p>
    <w:p w14:paraId="5DCCF24A">
      <w:pPr>
        <w:rPr>
          <w:rFonts w:hint="eastAsia"/>
        </w:rPr>
      </w:pPr>
      <w:r>
        <w:rPr>
          <w:rFonts w:hint="eastAsia"/>
        </w:rPr>
        <w:t>CCTACGGGGGGCTGCAGTGGGGAATATTGCACAATGGGGGAAACCCTGATGCAGCAACGCCGCGTGAGTGATGACGGTCTTCGGATTGTAAAGCTCTGTCTTTAGGGACGATAATGACGGTACCTAAGGAGGAAGCCACGGCTAACTACGTGCCAGCAGCCGCGGTAATACGTAGGTGGCAAGCGTTGTCCGGATTTACTGGGCGTAAAGGGAGCGTAGGTGGATATTTAAGTGGGATGTGAAATACTCGGGCTTAACCTGAGTGCTGCATTCCAAACTGGATATCTAGAGTGCAGGAGAGGAAAGTAGAATTCCTAGTGTAGCGGTGAAATGCGTAGAGATTAGGAAGAATACCAGTGGCGAAGGCGACTTTCTGGACTGTAACTGACACTGAGGCTCGAAAGCGTGGGGAGCAAACAGGATTAGATACCCCAGTAGTCC</w:t>
      </w:r>
    </w:p>
    <w:p w14:paraId="363F68B1">
      <w:pPr>
        <w:rPr>
          <w:rFonts w:hint="eastAsia"/>
        </w:rPr>
      </w:pPr>
      <w:r>
        <w:rPr>
          <w:rFonts w:hint="eastAsia"/>
        </w:rPr>
        <w:t>&gt;OTU000195</w:t>
      </w:r>
    </w:p>
    <w:p w14:paraId="65944B0E">
      <w:pPr>
        <w:rPr>
          <w:rFonts w:hint="eastAsia"/>
        </w:rPr>
      </w:pPr>
      <w:r>
        <w:rPr>
          <w:rFonts w:hint="eastAsia"/>
        </w:rPr>
        <w:t>CCTACGGGGGGCTGCAGTAGGGAATATTGGGCAATGGGCGAGAGCCTGACCCAGCCATGCCGCGTGCCGGATGAAGGCCTTCTGGGTTGTAAACGGCTTTTCTCAGGGAAGAAAAAGGTCTTGCGAGACAAACTGACGGTACCTGAGGAATAAGCACCGGCTAACTCCGTGCCAGCAGCCGCGGTAATACGGAGGGTGCAAGCGTTGTCCGGATTTATTGGGTTTAAAGGGTGCGTAGGTGGCCCGTTAAGTCCGGGGTGAAAGCCCACAGCTCAACTGTGGAACTGCCCTGGATACTGGCGGGCTTGAGAGTAGTCGAGGGTGGCGGAATGGACGGTGTAGCGGTGAAATGCATAGATACCGTCCAGAACCCCAATTGCGTAGGCAGCTGCCTAGGCTACATCTGACACTGAGGCACGAAAGCGTGGGGAGCGAACAGGATTAGATACCCCAGTAGTCC</w:t>
      </w:r>
    </w:p>
    <w:p w14:paraId="4B363CB2">
      <w:pPr>
        <w:rPr>
          <w:rFonts w:hint="eastAsia"/>
        </w:rPr>
      </w:pPr>
      <w:r>
        <w:rPr>
          <w:rFonts w:hint="eastAsia"/>
        </w:rPr>
        <w:t>&gt;OTU000196</w:t>
      </w:r>
    </w:p>
    <w:p w14:paraId="4A0E2CF5">
      <w:pPr>
        <w:rPr>
          <w:rFonts w:hint="eastAsia"/>
        </w:rPr>
      </w:pPr>
      <w:r>
        <w:rPr>
          <w:rFonts w:hint="eastAsia"/>
        </w:rPr>
        <w:t>CCTACGGGAGGCTGCAGCTAGGAATCTTGGGAATGGGCGAAAGCCTGACCCAGCAACGCCGCGTGGGCGATGAAGGCCTTCGGGTCGTAAAGCCCTTTTGCAGGGGACGATGATGACGGTACCCTGCGAATAAGCCACGGCTAACTACGTGCCAGCAGCCGCGGTAATACGTAGGTGGCAAGCGTTGTCCGGATTTACTGGGCGTAAAGGGCGTGCAGGCGGTCTGTTAAGTCTAGGGTGAAAGCTCCCGGCTCAACTGGGAGAGGTCCTTGGATACTGGCAGACTTGAGGAGGGTAGAGGAGAGTGGAATTCCCGGTGTAGTGGTGATATGCGTAGATATCGGGAGGAACACCAGTGGCGAAGGCGGCTCTCTGGGCCCTACCTGACGCTGAGACGCGAAAGCGTGGGGAGCGAACCGGATTAGATACCCGTGTAGTCC</w:t>
      </w:r>
    </w:p>
    <w:p w14:paraId="26BCA29E">
      <w:pPr>
        <w:rPr>
          <w:rFonts w:hint="eastAsia"/>
        </w:rPr>
      </w:pPr>
      <w:r>
        <w:rPr>
          <w:rFonts w:hint="eastAsia"/>
        </w:rPr>
        <w:t>&gt;OTU000197</w:t>
      </w:r>
    </w:p>
    <w:p w14:paraId="01B025F7">
      <w:pPr>
        <w:rPr>
          <w:rFonts w:hint="eastAsia"/>
        </w:rPr>
      </w:pPr>
      <w:r>
        <w:rPr>
          <w:rFonts w:hint="eastAsia"/>
        </w:rPr>
        <w:t>CCTACGGGGGGCTGCAGTGGGGAATATTGGACAATGGGCGCAAGCCTGATCCAGCCACGCCGCGTGAGTGATGAAGGCCTTCGGGTCGTAAAGCTCTGTGGGGAGGGACGAACCGCTGCTGGTTCATAGCCAGCAGCATGACGGTACCTCCTTAGCAAGCACCGGCTAACTTCGTGCCAGCAGCCGCGGTAATACGAAGGGTGCAAACGTTGCTCGGAATTATTGGGCGTAAAGCGCACGTAGGCGGCATTGCAAGTCGGATGTGAAATCCCATGGCTTAACCATGGAAGTGCATCCGAAACTGCAGTGCTTGAGTACTTAAGAGGATCGCGGAATTCCCGGTGTAGAGGTGAAATTCGTAGATATCGGGAGGAACACCAGTGGCGAAGGCGGCGATCTGGGAAGATACTGACGCTGAGGTGCGAAAGCGTGGGGAGCAAACAGGATTAGATACCCCAGTAGTCC</w:t>
      </w:r>
    </w:p>
    <w:p w14:paraId="2E0B4A97">
      <w:pPr>
        <w:rPr>
          <w:rFonts w:hint="eastAsia"/>
        </w:rPr>
      </w:pPr>
      <w:r>
        <w:rPr>
          <w:rFonts w:hint="eastAsia"/>
        </w:rPr>
        <w:t>&gt;OTU000198</w:t>
      </w:r>
    </w:p>
    <w:p w14:paraId="3F8977AE">
      <w:pPr>
        <w:rPr>
          <w:rFonts w:hint="eastAsia"/>
        </w:rPr>
      </w:pPr>
      <w:r>
        <w:rPr>
          <w:rFonts w:hint="eastAsia"/>
        </w:rPr>
        <w:t>CCTACGGGTGGCAGCAGCAAGGAATCTTCCGCAATGGGCGACAGCCTGACGGAGCAACGCCGCGTGTGGGATGACGCCTTTCGGGGTGTAAACCACTTTTCTCAGGGAAGAAGCACTGACGGTACCTGAGGAAGAAGGACCGGCTAACTACGTGCCAGCAGCCGCGGTAATACGTAGGGTCCGAGCGTTGTCCGGAGTTACTGGGCGTAAAGCGCGCGCAGGCGGCGGTGTAAGCATGGCGTGAAAGCCCCGGGCTTAACCCGGGAGGGTCGTCGTGGACTGCACCGCTTGAGGGCGGTAGGGGCTGGTGGAATGCCTGGTGTAGTGGTGAAATGCGTAGAGATCAGGCGGAACACCCGTGGCGAAGGCGGCCAGCTGGGCCGTCCCTGACGCTGAGGCGCGAAGGCGTGGGGAGCGAACGGGATTAGATACCCCTGTAGTCC</w:t>
      </w:r>
    </w:p>
    <w:p w14:paraId="6F63F75F">
      <w:pPr>
        <w:rPr>
          <w:rFonts w:hint="eastAsia"/>
        </w:rPr>
      </w:pPr>
      <w:r>
        <w:rPr>
          <w:rFonts w:hint="eastAsia"/>
        </w:rPr>
        <w:t>&gt;OTU000199</w:t>
      </w:r>
    </w:p>
    <w:p w14:paraId="37158660">
      <w:pPr>
        <w:rPr>
          <w:rFonts w:hint="eastAsia"/>
        </w:rPr>
      </w:pPr>
      <w:r>
        <w:rPr>
          <w:rFonts w:hint="eastAsia"/>
        </w:rPr>
        <w:t>CCTACGGGGGGCTGCAGTGGGGAATTTTGGACAATGGGCGCAAGCCTGATCCAGCCATGCCGCGTGTGTGAAGAAGGCCTTCGGGTTGTAAAGCACTTTCGGACGGAACGAAATCGCGCGCATGAACATTGCGCGTGGATGACGGTACCGTAAGAAGAAGCACCGGCTAACTACGTGCCAGCAGCCGCGGTAATACGTAGGGTGCAAGCGTTAATCGGAATTACTGGGCGTAAAGGGTGCGCAGGCGGCCCCGCATGTCAGGCGTGAAATCCCCGAGCTCAACTTGGGAATGGCGCTTGAAACTACGGGGCTGGAGTGTGGCAGAGGGAGGTGGAATTCCACGTGTAGCGGTGAAATGCGTAGATATGTGGAGGAACACCGATGGCGAAGGCAGCCTCCTGGGCCAACACTGACGCTCATGCACGAAAGCGTGGGGAGCAAACAGGATTAGATACCCCAGTAGTCC</w:t>
      </w:r>
    </w:p>
    <w:p w14:paraId="72AF3C17">
      <w:pPr>
        <w:rPr>
          <w:rFonts w:hint="eastAsia"/>
        </w:rPr>
      </w:pPr>
      <w:r>
        <w:rPr>
          <w:rFonts w:hint="eastAsia"/>
        </w:rPr>
        <w:t>&gt;OTU000200</w:t>
      </w:r>
    </w:p>
    <w:p w14:paraId="1FA47BD4">
      <w:pPr>
        <w:rPr>
          <w:rFonts w:hint="eastAsia"/>
        </w:rPr>
      </w:pPr>
      <w:r>
        <w:rPr>
          <w:rFonts w:hint="eastAsia"/>
        </w:rPr>
        <w:t>CCTACGGGGGGCAGCAGCAGGGAATCTTGCGCAATGGGCGAAAGCCTGACGCAGCAACGCCGCGTGGGGGATGAAGGCCTTCGGGTTGTAAACCCCTTTAGGGAGGGACGAAATTGACGGTACCTCCAGAATAAGCCCCGGCCAACTACGTGCCAGCAGCCGCGGTGATACGTAGGGGGCGAGCGTTGTCCGGAATCATTGGGCGTAAAGAGCTCGTAGGCGGCTTAGTAAGTCGGTCGTGAAAGCCCGAGGCTCAACTTCGGGACTGCGGTCGATACTGCTATAGCTAGAGTTTGGTAGAGGAGAACGGAATTCCCGGTGTAGCGGTGGAATGCGCAGATATCGGGAGGAACACCTGTAGCGAAGGCGGTTCTCTGGGCCAATACTGACGCTGAGGAGCGAAAGCGTGGGGAGCAAACAGGATTAGATACCCCTGTAGTCC</w:t>
      </w:r>
    </w:p>
    <w:p w14:paraId="0B14B494">
      <w:pPr>
        <w:rPr>
          <w:rFonts w:hint="eastAsia"/>
        </w:rPr>
      </w:pPr>
      <w:r>
        <w:rPr>
          <w:rFonts w:hint="eastAsia"/>
        </w:rPr>
        <w:t>&gt;OTU000201</w:t>
      </w:r>
    </w:p>
    <w:p w14:paraId="30A53480">
      <w:pPr>
        <w:rPr>
          <w:rFonts w:hint="eastAsia"/>
        </w:rPr>
      </w:pPr>
      <w:r>
        <w:rPr>
          <w:rFonts w:hint="eastAsia"/>
        </w:rPr>
        <w:t>CCTACGGGGGGCTGCAGTGGGGAATCTTGCGCAATGCGCGACAGCGTGACGCAGCAACGCCGCGTGGGGGAAGAAGGCCTTCGGGTTGTAAACCCCTTTCAGGAGGGACGAAGGTCGGGCCGTTAATAGCGGTCCCGACTGACGGTACCTCCACAAGAAGCCCCGGCTAACTACGTGCCAGCAGCCGCGGTAATACGTAGGGGGCAAGCGTTGTCCGGAATCATTGGGCGTAAAGAGCGTGTAGGCGGCCCGGTCAGTCGGTTGTGAAAGTCAGGGGCTCAACCCTTGAATGCCGACCGATACTGCCGGGCTAGAGTCCGGAAGAGGCGAGTGGAATTCCTGGTGTAGCGGTGAAATGCGCAGATATCAGGAGGAACACCAATGGCGAAGGCAGCTCGCTGGGACGGTACTGACGCTGAGACGCGAAAGCGTGGGGAGCAAACAGGATTAGATACCCCTGTAGTCC</w:t>
      </w:r>
    </w:p>
    <w:p w14:paraId="4EBBD5A1">
      <w:pPr>
        <w:rPr>
          <w:rFonts w:hint="eastAsia"/>
        </w:rPr>
      </w:pPr>
      <w:r>
        <w:rPr>
          <w:rFonts w:hint="eastAsia"/>
        </w:rPr>
        <w:t>&gt;OTU000202</w:t>
      </w:r>
    </w:p>
    <w:p w14:paraId="6FECB1B4">
      <w:pPr>
        <w:rPr>
          <w:rFonts w:hint="eastAsia"/>
        </w:rPr>
      </w:pPr>
      <w:r>
        <w:rPr>
          <w:rFonts w:hint="eastAsia"/>
        </w:rPr>
        <w:t>CCTACGGGCGGCTGCAGTTTCGAATCATTCACAATGGGCGAAAGCCTGATGGTGCGACGCCGCGTGAGGGATGAAGGTCTTCGGATTGTAAACCTCTGTCACCGGGGAAGAAACGCTTTGAGTTAATAGTTCAAAGCCTGACTTAACCCGGAGAGGAAGCAGTGGCTAACTCTGTGCCAGCAGCCGCGGTAATACAGAGACTGCAAGCGTTATTCGGATTCACTGGGCGTAAAGGGTGCGCAGGCGGCCGTGTGTGTGAGGCGTGAAAGCCCGGGGCTTAACCCCGGAATTGCACCTCAAACTACATGGCTAGAGCATTGGAGAGGGTAGCGGAATTCACGGTGTAGCAGTGAAATGCGTAGATATCGTGAGGAACACCAGAGGCGAAGGCGGCTACCTGGACAATTGCTGACGCTCAGGCACGAAAGCGTGGGGAGCAAAAGGGATTAGATACCCCGGTAGTCC</w:t>
      </w:r>
    </w:p>
    <w:p w14:paraId="6171F1B9">
      <w:pPr>
        <w:rPr>
          <w:rFonts w:hint="eastAsia"/>
        </w:rPr>
      </w:pPr>
      <w:r>
        <w:rPr>
          <w:rFonts w:hint="eastAsia"/>
        </w:rPr>
        <w:t>&gt;OTU000203</w:t>
      </w:r>
    </w:p>
    <w:p w14:paraId="59107D66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GTAAGTTAATACCTTGCTGTTTTGACGTTACCGACAGAATAAGCACCGGCTAACTCTGTGCCAGCAGCCGCGGTAATACAGAGGGTGCAAGCGTTAATCGGAATTACTGGGCGTAAAGCGCGCGTAGGTGGTTCAGCAAGTTGGAGGTGAAATCCCCGGGCTCAACCTGGGAACTGCCTCCAAAACTACTGAGCTAGAGTACGGTAGAGGGTGGTGGAATTTCCTGTGTAGCGGTGAAATGCGTAGATATAGGAAGGAACACCAGTGGCGAAGGCGACCACCTGGACTGATACTGACACTGAGGTGCGAAAGCGTGGGGAGCAAACAGGATTAGATACCCGAGTAGTCC</w:t>
      </w:r>
    </w:p>
    <w:p w14:paraId="31B33314">
      <w:pPr>
        <w:rPr>
          <w:rFonts w:hint="eastAsia"/>
        </w:rPr>
      </w:pPr>
      <w:r>
        <w:rPr>
          <w:rFonts w:hint="eastAsia"/>
        </w:rPr>
        <w:t>&gt;OTU000204</w:t>
      </w:r>
    </w:p>
    <w:p w14:paraId="398D6543">
      <w:pPr>
        <w:rPr>
          <w:rFonts w:hint="eastAsia"/>
        </w:rPr>
      </w:pPr>
      <w:r>
        <w:rPr>
          <w:rFonts w:hint="eastAsia"/>
        </w:rPr>
        <w:t>CCTACGGGTGGCTGCAGCGGGGAATATTGCGCAATGGGCGAAAGCCTGACGCAGCGACGCCGCGTGCGGGACGACGGCCTTCGGGTTGTAAACCGCTTTCAGCAGGGACGAAGCTAACGTGACGGTACCTGCAGAAGAAGGTCCGGCCAACTACGTGCCAGCAGCCGCGGTAATACGTAGGGACCGAGCGTTGTCCGGATTCATTGGGCGTAAAGAGCTCGTAGGCGGCCACTCAAGTCGAACGTGAAATCTCGGGGCTCAACTCCGAGCCTGCGTTCGATACTGGATGGCTAGAGTCTGGTAGGGGGATCTGGAATTCCTGGTGTAGCGGTGGAATGCGCAGATATCAGGAGGAACACCGGTGGCGAAGGCGGGATCCTGGGCCAGTACTGACGCTGAGGAGCGAAAGCGTGGGGAGCAAACAGGATTAGATACCCCAGTAGTCC</w:t>
      </w:r>
    </w:p>
    <w:p w14:paraId="65D98248">
      <w:pPr>
        <w:rPr>
          <w:rFonts w:hint="eastAsia"/>
        </w:rPr>
      </w:pPr>
      <w:r>
        <w:rPr>
          <w:rFonts w:hint="eastAsia"/>
        </w:rPr>
        <w:t>&gt;OTU000205</w:t>
      </w:r>
    </w:p>
    <w:p w14:paraId="52120823">
      <w:pPr>
        <w:rPr>
          <w:rFonts w:hint="eastAsia"/>
        </w:rPr>
      </w:pPr>
      <w:r>
        <w:rPr>
          <w:rFonts w:hint="eastAsia"/>
        </w:rPr>
        <w:t>CCTACGGGGGGCTGCAGTAGGGAATCTTGTCCAATGGGCGCAAGCCTGAGACAGCGACGCCGCGTGCGGGACGAAGGCCTTCGGGTTGTAAACCGCTTTCAGCAGGGACGAAGCGAAAGTGACGGTACCTGCAGAAGAAGGTCCGGCCAACTACGTGCCAGCAGCCGCGGTAATACGTAGGGACCGAGCGTTGTCCGGATTCATTGGGCGTAAAGAGCTCGTAGGCGGCCACTCAAGTCGAACGTGAAAACTCGGAGCTCAACTCCGAGCCCGCGTTCGATACTGGGCGGCTAGAGTCTGGTAGGGGGATCTGGAATTCCTGGTGTAGCGGTGGAATGCGCAGATATCAGGAGGAACACCGGTGGCGAAGGCGGGATCCTGGGCCAGTACTGACGCTGAGGAGCGAAAGCGTGGGGAGCAAACAGGATTAGATACCCCAGTAGTCC</w:t>
      </w:r>
    </w:p>
    <w:p w14:paraId="31DDAB5A">
      <w:pPr>
        <w:rPr>
          <w:rFonts w:hint="eastAsia"/>
        </w:rPr>
      </w:pPr>
      <w:r>
        <w:rPr>
          <w:rFonts w:hint="eastAsia"/>
        </w:rPr>
        <w:t>&gt;OTU000206</w:t>
      </w:r>
    </w:p>
    <w:p w14:paraId="5DBC0295">
      <w:pPr>
        <w:rPr>
          <w:rFonts w:hint="eastAsia"/>
        </w:rPr>
      </w:pPr>
      <w:r>
        <w:rPr>
          <w:rFonts w:hint="eastAsia"/>
        </w:rPr>
        <w:t>CCTACGGGTGGCTGCAGTAAGGAATATTGCGCAATGGACGAAAGTCTGACGCAGCGACGCCGCGTGGGGGATGAAGGTCTTCGGATTGTAAACCCCTTTCGGGAGGGAAGATGGAACGAGCAATCGTTCGGACGGTACCTCCAGAAGCAGCCACGGCCAACTTCGTGCCAGCAGCCGCGGTAATACGAAGGTGGCAAGCGTTGTTCGGATTCACTGGGCGTACAGGGTGTGTAGGCGGTTTGGTAAGCCTTCTGTTAAAGCTTCGGGCCCAACCCGGAAAGCGCAGAGGGTACTGCCAGGCTAGAGGGCGGGAGAGGAGCGCGGAATTCCCGGTGTAGCGGTGAAATGCGTAGAGATCGGGAGGAAGGCCGGTGGCGAAGGCGGCGCTCTGGAACGTACCTGACGCTGAGACACGAAAGCGTGGGGAGCAAACAGGATTAGATACCCCAGTAGTCC</w:t>
      </w:r>
    </w:p>
    <w:p w14:paraId="3609D73A">
      <w:pPr>
        <w:rPr>
          <w:rFonts w:hint="eastAsia"/>
        </w:rPr>
      </w:pPr>
      <w:r>
        <w:rPr>
          <w:rFonts w:hint="eastAsia"/>
        </w:rPr>
        <w:t>&gt;OTU000207</w:t>
      </w:r>
    </w:p>
    <w:p w14:paraId="00F45921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TGCTCAGACCTAATACGTCTGAGTTTGACGGTACCGGGTGAGGAAGCCCCGGCTAACTCTGTGCCAGCAGCCGCGGTAATACAGAGGGGGCAAGCGTTGTTCGGAATTACTGGGCGTAAAGGGCGCGTAGGCGGCCTTCTAAGTCGAACGTGAAATCCCTGGGCTCAACCCAGGAACTGCGTCCGAGACTGGGAGGCTAGAATCCGGGAGAGGGATGTGGAATTCCAGGTGTAGCGGTGAAATGCGTAGATATCTGGAGGAACATCGGTGGCGAAGGCGGCATCCTGGACCGGTATTGACGCTGAGGCGCGAAAGCCAGGGGAGCAAACGGGATTAGATACCCCGGTAGTCC</w:t>
      </w:r>
    </w:p>
    <w:p w14:paraId="6C5C81B3">
      <w:pPr>
        <w:rPr>
          <w:rFonts w:hint="eastAsia"/>
        </w:rPr>
      </w:pPr>
      <w:r>
        <w:rPr>
          <w:rFonts w:hint="eastAsia"/>
        </w:rPr>
        <w:t>&gt;OTU000208</w:t>
      </w:r>
    </w:p>
    <w:p w14:paraId="10A7A911">
      <w:pPr>
        <w:rPr>
          <w:rFonts w:hint="eastAsia"/>
        </w:rPr>
      </w:pPr>
      <w:r>
        <w:rPr>
          <w:rFonts w:hint="eastAsia"/>
        </w:rPr>
        <w:t>CCTACGGGGGGCTGCAGTCGAGAATCTTCGGCAATGGGCGAAAGCCTGACCGAGCGATGCCGCGTGTGGGATGAAGGCCCTCGGGTTGTAAACCACTGTCGTAGGGGAGGAAGGCTCCGTGAAGAGCGGGGTTTGACCTATCCTAGGAGGAAGTACGGGCTAAGTTCGTGCCAGCAGCCGCGGTAACACGAACCGTACGAACGTTATTCGGAATTACTGGGCTTAAAGGGTTTGTAGGCGGCCATGTAAGTCAGGTGTGAAATCCCTCGGCTCAACCGAGGAACGGCGCTTGATACTGCATGGCTTGAGGGAGACAGGGGTAAGCGGAACTGATGGTGGAGCGGTGAAATGCGTTGATATCATCAGGAACACCGGTGGCGAAAGCGGCTTACTGGGTCTCTTCTGACGCTGAGGAACGAAAGCTAGGGTAGCGAACGGGATTAGATACCCCTGTAGTCC</w:t>
      </w:r>
    </w:p>
    <w:p w14:paraId="15E520FB">
      <w:pPr>
        <w:rPr>
          <w:rFonts w:hint="eastAsia"/>
        </w:rPr>
      </w:pPr>
      <w:r>
        <w:rPr>
          <w:rFonts w:hint="eastAsia"/>
        </w:rPr>
        <w:t>&gt;OTU000209</w:t>
      </w:r>
    </w:p>
    <w:p w14:paraId="53F9F304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TTCGGGTTGTAAACCGCTTTCAGTGGGGACGAACCAAGACGGTACCCACAGAAGAAGCCCCGGCCAACTACGTGCCAGCAGCCGCGGTAACACGTAGGGGGCAAGCGTTGTCCGGATTCATTGGGCGTAAAGAGCTCGTAGGCGGTTCGGTAAGTCGGGTGTGAAACCTCCAGGCTCAACCTGGAGACGCCACCCGATACTGCCGTGACTAGAGTCCAGTAGGGGAGCGTGGAATTCCTGGTGTAGCGGTGAAATGCGCAGATATCAGGAGGAACACCAGCGGCGAAGGCGGCGCTCTGGGCTGGCACTGACGCTGAGGAGCGAAAGCGTGGGGAGCGAACAGGATTAGATACCCCTGTAGTCC</w:t>
      </w:r>
    </w:p>
    <w:p w14:paraId="113F9498">
      <w:pPr>
        <w:rPr>
          <w:rFonts w:hint="eastAsia"/>
        </w:rPr>
      </w:pPr>
      <w:r>
        <w:rPr>
          <w:rFonts w:hint="eastAsia"/>
        </w:rPr>
        <w:t>&gt;OTU000210</w:t>
      </w:r>
    </w:p>
    <w:p w14:paraId="5AE65EE5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AGGGTTGTAAACCCCTTTCAGGAGGGACGAAGGTCGGCGCGTTAATAGCGTGTCCGACTGACGGTACCTCCACAAGAAGCCCCGGCTAACTACGTGCCAGCAGCCGCGGTAATACGTAGGGGGCAAGCGTTGTCCGGAATTATTGGGCGTAAAGAGCGTGTAGGCGGTCCGGTAAGTCAGCTGTGAAAGTCAAGGGCTCAACCCTTGAAAGCCGGTTGATACTGTCGGGCTAGAGTCCGGAAGAGGCGAGTGGAATTCCCGGTGTAGCGGTGAAATGCGCAGATATCGGGAGGAACACCAATGGCGAAGGCAGCTCGCTGGGACGGTACTGACGCTGAGACGCGAAAGCGTGGGGAGCAAACAGGATTAGATACCCCGGTAGTCC</w:t>
      </w:r>
    </w:p>
    <w:p w14:paraId="7930D1EA">
      <w:pPr>
        <w:rPr>
          <w:rFonts w:hint="eastAsia"/>
        </w:rPr>
      </w:pPr>
      <w:r>
        <w:rPr>
          <w:rFonts w:hint="eastAsia"/>
        </w:rPr>
        <w:t>&gt;OTU000211</w:t>
      </w:r>
    </w:p>
    <w:p w14:paraId="06C9E84B">
      <w:pPr>
        <w:rPr>
          <w:rFonts w:hint="eastAsia"/>
        </w:rPr>
      </w:pPr>
      <w:r>
        <w:rPr>
          <w:rFonts w:hint="eastAsia"/>
        </w:rPr>
        <w:t>CCTACGGGCGGCTGCAGTAAGGAATATTGGTCAATGGACGCAAGTCTGAACCAGCCATGCCGCGTGGAGGATGAAGGTCCTCTGGATTGTAAACTTCTTTTATCTGGGACGAAAAAAGGCTTTTCTAAGTCGTCTGACGGTACCAGATGAATAAGCACCGGCTAACTCCGTGCCAGCAGCCGCGGTAATACGGAGGGTGCAAGCGTTATCCGGATTCACTGGGTTTAAAGGGTGCGTAGGTGGGTTGGTAAGTCAGTGGTGAAATCCCCGAGCTTAACTCGGGAACTGCCATTGATACTATCAGTCTTGAATACCGTGGAGGTCAGCGGAATATGTCATGTAGCGGTGAAATGCTTAGATATGACATAGAACACCAATTGCGAAGGCAGCTGGCTACACGAGCATTGACACTGAGGCACGAAAGCGTGGGGATCAAACAGGATTAGATACCCTAGTAGTCC</w:t>
      </w:r>
    </w:p>
    <w:p w14:paraId="5217FEA1">
      <w:pPr>
        <w:rPr>
          <w:rFonts w:hint="eastAsia"/>
        </w:rPr>
      </w:pPr>
      <w:r>
        <w:rPr>
          <w:rFonts w:hint="eastAsia"/>
        </w:rPr>
        <w:t>&gt;OTU000212</w:t>
      </w:r>
    </w:p>
    <w:p w14:paraId="76635FD0">
      <w:pPr>
        <w:rPr>
          <w:rFonts w:hint="eastAsia"/>
        </w:rPr>
      </w:pPr>
      <w:r>
        <w:rPr>
          <w:rFonts w:hint="eastAsia"/>
        </w:rPr>
        <w:t>CCTACGGGTGGCTGCAGTCGAGAATTTTTCACAATGGGCGAAAGCCTGATGGAGCGACGCCGCGTGGGGGATGAAGGGCTTCGGCTCGTAAACCCCTGTCATTTGCGAACAAACCTCGCTATTTAAAAGATGGCGAGCTGATTGTAGCGAAAGAGGAAGGGACGGCTAACTCTGTGCCAGCAGCCGCGGTAATACAGAGGTCCCAAGCGTTGTTCGGATTCACTGGGCGTAAAGGGTGCGTAGGTGGTGAGGTAAGTCGGATGTGAAAGCTCCGAGCTCAACTCGGAAATGGCATTGGAAACTACCTTGCTGGAGGGTTGGAGGGGGGACTGGAATACTTGGTGTAGCAGTGAAATGCGTAGATATCAAGTAGAACACCAGTGGCGAAGGCGAGTCCCTGGACAACACCTGACACTGAGGCACGAAAGCTAGGGGAGCAAACAGGATTAGATACCCCTGTAGTCC</w:t>
      </w:r>
    </w:p>
    <w:p w14:paraId="1158DBEF">
      <w:pPr>
        <w:rPr>
          <w:rFonts w:hint="eastAsia"/>
        </w:rPr>
      </w:pPr>
      <w:r>
        <w:rPr>
          <w:rFonts w:hint="eastAsia"/>
        </w:rPr>
        <w:t>&gt;OTU000213</w:t>
      </w:r>
    </w:p>
    <w:p w14:paraId="515187D6">
      <w:pPr>
        <w:rPr>
          <w:rFonts w:hint="eastAsia"/>
        </w:rPr>
      </w:pPr>
      <w:r>
        <w:rPr>
          <w:rFonts w:hint="eastAsia"/>
        </w:rPr>
        <w:t>CCTACGGGGGGCAGCAGTAGGGAATCTTGCGCAATGGGCGAAAGCCTGACGCAGCGACGCCGCGTGAGGGATGAATGCCTTCGGGTTGTAAACCTCTTTCAGCAGGGACGAAGCCTTACGGTGACGGTACCTGCAGAAGAAGCCCCGGCCAACTACGTGCCAGCAGCCGCGGTAATACGTAGGGGGCAAGCGTTGTCCGGATTTATTGGGCGTAAAGAGCGCGTAGGCGGCTACCCACGTCGGATGTGAAAGCTCAGGGCTCAACTCTGAGATGCCATTCGATACGGGGTAGCTAGAGGCAGCTAGGGGAGAATGGAATTCCTGGTGTAGCGGTGAAATGCGCAGATATCAGGAGGAACACCGGTGGCGAAGGCGGTTCTCTGGGGCTGTCCTGACGCTGAGGCGCGAAAGCTGGGGGAGCGAACAGGATTAGATACCCCAGTAGTCC</w:t>
      </w:r>
    </w:p>
    <w:p w14:paraId="16FB05E1">
      <w:pPr>
        <w:rPr>
          <w:rFonts w:hint="eastAsia"/>
        </w:rPr>
      </w:pPr>
      <w:r>
        <w:rPr>
          <w:rFonts w:hint="eastAsia"/>
        </w:rPr>
        <w:t>&gt;OTU000214</w:t>
      </w:r>
    </w:p>
    <w:p w14:paraId="1530E715">
      <w:pPr>
        <w:rPr>
          <w:rFonts w:hint="eastAsia"/>
        </w:rPr>
      </w:pPr>
      <w:r>
        <w:rPr>
          <w:rFonts w:hint="eastAsia"/>
        </w:rPr>
        <w:t>CCTACGGGGGGCTGCAGTAGGGAATCTTGCTTAATGGGCGCAAGCCTGAAGCAGCGACGCCGCGTGAGGGATGAAGGCCTTCGGGTTGTAAACCTCTTTCAGCGGGGACGAAGCCTCACGGTGACGGTACCCGCAGAAGAAGGTCCGGCCAACTACGTGCCAGCAGCCGCGGTAATACGTAGGGACCGAGCGTTATCCGGATTTATTGGGCGTAAAGCGCGCGTAGGCGGCCACACACGTCGGTTGTGAAAGCTTGGAGCTCAACTCCGAGAGGCCTTCCGATACGGTGTGGCTAGAGGTAGGTAGGGGAGAGCGGAATTCCTGGTGTAGCGGTGAAATGCGCAGATATCAGGAGGAACACCGGTGGCGAAGGCGGCTCTCTGGGCCTGTCCTGACGCTGAGGCGCGAAAGCTGGGGGAGCGAACAGGATTAGATACCCCAGTAGTCC</w:t>
      </w:r>
    </w:p>
    <w:p w14:paraId="618361C8">
      <w:pPr>
        <w:rPr>
          <w:rFonts w:hint="eastAsia"/>
        </w:rPr>
      </w:pPr>
      <w:r>
        <w:rPr>
          <w:rFonts w:hint="eastAsia"/>
        </w:rPr>
        <w:t>&gt;OTU000215</w:t>
      </w:r>
    </w:p>
    <w:p w14:paraId="07DB4A88">
      <w:pPr>
        <w:rPr>
          <w:rFonts w:hint="eastAsia"/>
        </w:rPr>
      </w:pPr>
      <w:r>
        <w:rPr>
          <w:rFonts w:hint="eastAsia"/>
        </w:rPr>
        <w:t>CCTACGGGGGGCAGCAGTGAGGAATATTGCCCAATGGACGCAAGTCTGAGGCAGCGACGCCGCGTGGGTGAAGAAGGCCTTCGGGTCGTAAAGCCCTTTTCTGTGTGACGAGAACGGACGGTAGCACAGGAAAAAGTCTCGGCTAACTACGTGCCAGCAGCCGCGGTAAAACGTAGGAGGCAAGCGTTATCCGGAGTTACTGGGCGTAAAGCGTGCGTAGGCGGAGGGGTAAGTGGGTCGTGAAAGCGCCGGGCTAAACCGGGCGAGGACGAACTAGACTGCTCATCTAGAGGCGGATAGAGGGGTGCGGAATTCCGGGTGTAGCGGTGAAATGTGTAGAGATCCGGAGGAACACCAGTGGTGCAAACGGCGCCCTGGGTCCGAACTGACGCTGAGGCACGAAAGCGTGGGGAGCGAACGGGATTAGATACCCCAGTAGTCC</w:t>
      </w:r>
    </w:p>
    <w:p w14:paraId="2E89651E">
      <w:pPr>
        <w:rPr>
          <w:rFonts w:hint="eastAsia"/>
        </w:rPr>
      </w:pPr>
      <w:r>
        <w:rPr>
          <w:rFonts w:hint="eastAsia"/>
        </w:rPr>
        <w:t>&gt;OTU000216</w:t>
      </w:r>
    </w:p>
    <w:p w14:paraId="7AFA6EE4">
      <w:pPr>
        <w:rPr>
          <w:rFonts w:hint="eastAsia"/>
        </w:rPr>
      </w:pPr>
      <w:r>
        <w:rPr>
          <w:rFonts w:hint="eastAsia"/>
        </w:rPr>
        <w:t>CCTACGGGTGGCTGCAGTGGGGAATCTTGCGCAATGGGCGAAAGCCTGACGCAGCCATGCCGCGTGAATGATGAAGGTCTTAGGATTGTAAAATTCTTTCACCGGGGACGATAATGACGGTACCCGGAGAAGAAGCCCCGGCTAACTTCGTGCCAGCAGCCGCGGTAATACGAAGGGGGCTAGCGTTGCTCGGAATTACTGGGCGTAAAGGGAGCGTAGGCGGATAGTTTAGTCAGAGGTGAAAGCCCAGGGCTCAACCTTGGAATTGCCTTTGATACTGGCTATCTTGAGTACGGAAGAGGTATGTGGAACTCCGAGTGTAGAGGTGAAATTCGTAGATATTCGGAAGAACACCAGTGGCGAAGGCGACATACTGGTCCGTTACTGACGCTGAGGCTCGAAAGCGTGGGGAGCAAACAGGATTAGATACCCCAGTAGTCC</w:t>
      </w:r>
    </w:p>
    <w:p w14:paraId="1C53E900">
      <w:pPr>
        <w:rPr>
          <w:rFonts w:hint="eastAsia"/>
        </w:rPr>
      </w:pPr>
      <w:r>
        <w:rPr>
          <w:rFonts w:hint="eastAsia"/>
        </w:rPr>
        <w:t>&gt;OTU000217</w:t>
      </w:r>
    </w:p>
    <w:p w14:paraId="5A31AA7F">
      <w:pPr>
        <w:rPr>
          <w:rFonts w:hint="eastAsia"/>
        </w:rPr>
      </w:pPr>
      <w:r>
        <w:rPr>
          <w:rFonts w:hint="eastAsia"/>
        </w:rPr>
        <w:t>CCTACGGGGGGCAGCAGTAGGGAATCTTGCGCCAATGCGCGAAAGCGTGACGCAGCGACGCCGCGTGAGGGATGACGGCCTTCGGGTTGTAAACCTCTTTCAGCAGGGACGAAGCCTCACGGTGACGGTACCTGCAGAAGAAGCCCCGGCCAACTACGTGCCAGCAGCCGCGGTAATACGTAGGGGGCGAGCGTTGTCCGGATTTATTGGGCGTAAAGCGCGCGTAGGCGGCCGTTCGCGTCGGATGTGAAAGCTCGGAGCTCAACTCTGAGAGGCCATTCGATACGGGACGGCTAGAGGCAGGTAGGGGAGAGTGGAATTCCTGGTGTAGCGGTGAAATGCGCAGATATCAGGAGGAACACCGGTGGCGAAGGCGGCTCTCTGGGCCTGTCCTGACGCTGAGGCGCGAAAGCTGGGGGAGCGAACAGGATTAGATACCCCAGTAGTCC</w:t>
      </w:r>
    </w:p>
    <w:p w14:paraId="3C850D68">
      <w:pPr>
        <w:rPr>
          <w:rFonts w:hint="eastAsia"/>
        </w:rPr>
      </w:pPr>
      <w:r>
        <w:rPr>
          <w:rFonts w:hint="eastAsia"/>
        </w:rPr>
        <w:t>&gt;OTU000218</w:t>
      </w:r>
    </w:p>
    <w:p w14:paraId="45173F74">
      <w:pPr>
        <w:rPr>
          <w:rFonts w:hint="eastAsia"/>
        </w:rPr>
      </w:pPr>
      <w:r>
        <w:rPr>
          <w:rFonts w:hint="eastAsia"/>
        </w:rPr>
        <w:t>CCTACGGGGGGCTGCAGTGAGGGATCTTGCACAATGGGGGAAACCCTGATGCAGCGACGCCGCGTGAGTGACGAAGGCCTTCGGGTCGTAAAGCTCTTTTCTGCGTGACGAGAAAAGGACGGTAGCGCAGGAAGAAGTCTCGGCTAACTACGTGCCAGCAGCCGCGGTAAAACGTAGGAGACAAACGTTATCCGGAGTTACTGGGCGTAAAGGGCGTGCAGGCGGTGGCTTAAGTTCGGCGTGAAAGCTCCTGGCTAAACCGGGAGAGGTCGTCGGAAACTGGGCTACTAGAGGGTGATAGAGGCGGGTGGAATTCCGGGTGTAGTGGTGAAATGCGTAGAGATCCGGAGGAACACCAGTGGCGAAGGCGACCCGCTGGGTCACACCTGACGCTGAGACGCGACAGCATGGGGAGCGAACGGGATTAGATACCCCAGTAGTCC</w:t>
      </w:r>
    </w:p>
    <w:p w14:paraId="40575BB7">
      <w:pPr>
        <w:rPr>
          <w:rFonts w:hint="eastAsia"/>
        </w:rPr>
      </w:pPr>
      <w:r>
        <w:rPr>
          <w:rFonts w:hint="eastAsia"/>
        </w:rPr>
        <w:t>&gt;OTU000219</w:t>
      </w:r>
    </w:p>
    <w:p w14:paraId="7531C584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GCACTTTTGTTCGGGAAGAAATCTTCCGACCTAATACGTCGGGAGGATGACGGTACCGAAAGAATAAGCACCGGCTAACTTCGTGCCAGCAGCCGCGGTAATACGAAGGGTGCAAGCGTTACTCGGAATTACTGGGCGTAAAGCGTGCGTAGGTGGTTCGTTAAGTCTGCCGTGAAAGCCCCGGGCTCAACCTGGGAATGGCGGTGGATACTGGCGGACTAGAGTGCGGTAGAGGGTGGTGGAATTCCCGGTGTAGCAGTGAAATGCGTAGAGATCGGGAGGAACATCTGTGGCGAAGGCGGCCACCTGGACCAGCACTGACACTGAGGCACGAAAGCGTGGGGAGCAAACAGGATTAGATACCCCAGTAGTCC</w:t>
      </w:r>
    </w:p>
    <w:p w14:paraId="284E397C">
      <w:pPr>
        <w:rPr>
          <w:rFonts w:hint="eastAsia"/>
        </w:rPr>
      </w:pPr>
      <w:r>
        <w:rPr>
          <w:rFonts w:hint="eastAsia"/>
        </w:rPr>
        <w:t>&gt;OTU000220</w:t>
      </w:r>
    </w:p>
    <w:p w14:paraId="729DEB1A">
      <w:pPr>
        <w:rPr>
          <w:rFonts w:hint="eastAsia"/>
        </w:rPr>
      </w:pPr>
      <w:r>
        <w:rPr>
          <w:rFonts w:hint="eastAsia"/>
        </w:rPr>
        <w:t>CCTACGGGGGGCTGCAGTGGGGAATATTGCGCAATGGGCGAAAGCCTGACGCAGCGACGCCGCGTGAGGGATGACGGCCTTCGGGTTGTAAACCTCTTTCGCCAGGGACGAAGCGAGAGTGACGGTACCTGGAGAAGAAGCACCGGCTAACTACGTGCCAGCAGCCGCGGTAATACGTAGGGTGCGAGCGTTGTCCGGAATTATTGGGCGTAAAGAGCTCGTAGGCGGTTTGTTGCGTCGGCCGTGAAAACTTCACGCTTAACGTGGAGCTTGCGGTCGATACGGGCAGACTTGAGTTCGGTAGGGGAGACTGGAATTCCTGGTGTAGCGGTGAAATGCGCAGATATCAGGAGGAACACCGGTGGCGAAGGCGGGTCTCTGGGCCGATACTGACGCTGAGGAGCGAAAGCGTGGGGAGCGAACAGGATTAGATACCCCAGTAGTCC</w:t>
      </w:r>
    </w:p>
    <w:p w14:paraId="2C6796FF">
      <w:pPr>
        <w:rPr>
          <w:rFonts w:hint="eastAsia"/>
        </w:rPr>
      </w:pPr>
      <w:r>
        <w:rPr>
          <w:rFonts w:hint="eastAsia"/>
        </w:rPr>
        <w:t>&gt;OTU000221</w:t>
      </w:r>
    </w:p>
    <w:p w14:paraId="0F5DF979">
      <w:pPr>
        <w:rPr>
          <w:rFonts w:hint="eastAsia"/>
        </w:rPr>
      </w:pPr>
      <w:r>
        <w:rPr>
          <w:rFonts w:hint="eastAsia"/>
        </w:rPr>
        <w:t>CCTACGGGGGGCTGCAGTGGGGAATTTTGCGCAATGGGGGAAACCCTGACGCAGCAACGCCGCGTGGAGGATGAAGGTCTTTGGATTGTAAACTCCTTTCGACCGGGACGATTATGACGGTACCGGTGGAAGAAGCACCGGCTAACTCTGTGCCAGCAGCCGCGGTAATACAGAGGGTGCAAGCGTTGTTCGGAATTATTGGGCGTAAAGGGCGCGTAGGCGGTGCGGTAAGTCTGTTGTGAAATCTCTGGGCTCAACTCAGAGTCTGCAACGGAAACTGCCGTGCTTGAGTATGGGAGAGGTGAGTGGAATTCCCGGTGTAGCGGTGAAATGCGTAGATATCGGGAGGAACACCTGTGGCGAAAGCGGCTCACTGGACCATAACTGACGCTGAGGCGCGAAAGCTAGGGGAGCAAACAGGATTAGATACCCCAGTAGTCC</w:t>
      </w:r>
    </w:p>
    <w:p w14:paraId="2B9705D2">
      <w:pPr>
        <w:rPr>
          <w:rFonts w:hint="eastAsia"/>
        </w:rPr>
      </w:pPr>
      <w:r>
        <w:rPr>
          <w:rFonts w:hint="eastAsia"/>
        </w:rPr>
        <w:t>&gt;OTU000222</w:t>
      </w:r>
    </w:p>
    <w:p w14:paraId="437F680A">
      <w:pPr>
        <w:rPr>
          <w:rFonts w:hint="eastAsia"/>
        </w:rPr>
      </w:pPr>
      <w:r>
        <w:rPr>
          <w:rFonts w:hint="eastAsia"/>
        </w:rPr>
        <w:t>CCTACGGGAGGCAGCAGTAGGGAATCTTCCGCAATGGACGCAAGTCTGACGGAGCAACGCCGCGTGAGTGATGAAGGTTTTCGGATCGTAAAGCTCTGTTGCCCTAGACGAACAGCAGGGAGAGTAACTGCTCTCTGTGTGACGGTATAGGAGAAGAAAGCCCCGGCTAACTACGTGCCAGCAGCCGCGGTAATACGTAGGGGGCAAGCGTTGTCCGGAATTATTGGGCGTAAAGCGCGCGCAGGCGGTTAATTAAGTTGGGTGTTTAAGCCCGGGGCTCAACCCCGGTTCGCATCCAAAACTGGTTGACTTGAGTGTAGGAGAGGAAAGTGGAATTCCACGTGTAGCGGTGAAATGCGTAGAGATGTGGAGGAACACCAGTGGCGAAGGCGACTTTCTGGCCTATAACTGACGCTGAGGCGCGAAAGCGTGGGGAGCAAACAGGATTAGATACCCCTGTAGTCC</w:t>
      </w:r>
    </w:p>
    <w:p w14:paraId="1FF5624F">
      <w:pPr>
        <w:rPr>
          <w:rFonts w:hint="eastAsia"/>
        </w:rPr>
      </w:pPr>
      <w:r>
        <w:rPr>
          <w:rFonts w:hint="eastAsia"/>
        </w:rPr>
        <w:t>&gt;OTU000223</w:t>
      </w:r>
    </w:p>
    <w:p w14:paraId="1A0F5821">
      <w:pPr>
        <w:rPr>
          <w:rFonts w:hint="eastAsia"/>
        </w:rPr>
      </w:pPr>
      <w:r>
        <w:rPr>
          <w:rFonts w:hint="eastAsia"/>
        </w:rPr>
        <w:t>CCTACGGGTGGCTGCAGTAAGGAATCTTCCACAATGGGCGAAAGCCTGATGGAGCAACGCCGCGTGCAGGATGAAGGCCCTCGGGTCGTAAACTGCTTTTATAAGTGAGGAATATGACGGTAACTTATGAATAAGGATCGGCTAACTCCGTGCCAGCAGCCGCGGTCATACGGAGGATCCAAGCGTTATTCGGAGTGACTGGGCGTAAAGAGTTGCGTAGGGGGTTTGTTAAGCAAATAGTGAAATCTTGTGGCTCAACCATAAGGCTATTATTTGAACTGGCAGACTTGAGAATATGAGAGGTAGATGGAATTCCCAGTGTAGGAGTGAAATCCGTAGATATTGGGAGGAACACCAATGGCGTAGGCAGTCTACTGGCATATTTCTGACCCTGAGGCACGAAAGCGTGGGGAGCGAACCGGATTAGATACCCCTGTAGTCC</w:t>
      </w:r>
    </w:p>
    <w:p w14:paraId="2F907FE3">
      <w:pPr>
        <w:rPr>
          <w:rFonts w:hint="eastAsia"/>
        </w:rPr>
      </w:pPr>
      <w:r>
        <w:rPr>
          <w:rFonts w:hint="eastAsia"/>
        </w:rPr>
        <w:t>&gt;OTU000224</w:t>
      </w:r>
    </w:p>
    <w:p w14:paraId="6ECDF925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TTTTCGGAATGTAAACTTCACAAGAATGGGAAGAATAAGTGGGGGCTAATACCCTCCATGATGACGGTACCATTTGTAAGCTCCGGCTAACTCCGTGCCAGCAGCCGCGGTAATACGGGGGGAGCAAGCGTTGTTCGGATTTACTGGGCGTAAAGGGCGCGTAGGCGGCGCAACAAGTCAGTTGTGAAATCTCTGGGCTTAACCCAGAGCGGTCAACTGATACTGTCGTGCTAGAGTGCGGAAGGGGCAACTGGAATTCTCGGTGTAGCGGTGAAATGCGTAGATATCGAGAGGAACACCTGCGGCGAAGGCGGGTTGCTGGGCCGACACTGACGCTGAGGCGCGAAAGCTAGGGGAGCGAACGGGATTAGATACCCGAGTAGTCC</w:t>
      </w:r>
    </w:p>
    <w:p w14:paraId="2A9FFF2B">
      <w:pPr>
        <w:rPr>
          <w:rFonts w:hint="eastAsia"/>
        </w:rPr>
      </w:pPr>
      <w:r>
        <w:rPr>
          <w:rFonts w:hint="eastAsia"/>
        </w:rPr>
        <w:t>&gt;OTU000225</w:t>
      </w:r>
    </w:p>
    <w:p w14:paraId="77A43AE1">
      <w:pPr>
        <w:rPr>
          <w:rFonts w:hint="eastAsia"/>
        </w:rPr>
      </w:pPr>
      <w:r>
        <w:rPr>
          <w:rFonts w:hint="eastAsia"/>
        </w:rPr>
        <w:t>CCTACGGGCGGCTGCAGTAGGGAATCTTGCGCAATGGGCGAAAGCCTGACGCAGCGACGCCGCGTGAGGGATGAAGGCTTTCGGGTTGTAAACCTCTTTCAGCGGGGACGAAGCGAAAGTGACGGTACCCGCAGAAGAAGGTCCGGCCAACTACGTGCCAGCAGCCGCGGTAATACGTAGGGACCGAGCGTTGTCCGGATTTATTGGGCGTAAAGAGCGCGTAGGCGGCCTTCCACGTCGGATGTGAAAGCTCGGGGCTCAACCCTGAGAGGCCATTCGATACGGGAAGGCTTGAGGCAGCTAGGGGAGATTGGAATTCCTGGTGTAGCGGTGAAATGCGCAGATATCAGGAGGAACACCGGTGGCGAAGGCGGATCTCTGGGGCTGTTCTGACGCTGAGGCGCGAAAGCTGGGGGAGCGAACAGGATTAGATACCCCAGTAGTCC</w:t>
      </w:r>
    </w:p>
    <w:p w14:paraId="785BAA67">
      <w:pPr>
        <w:rPr>
          <w:rFonts w:hint="eastAsia"/>
        </w:rPr>
      </w:pPr>
      <w:r>
        <w:rPr>
          <w:rFonts w:hint="eastAsia"/>
        </w:rPr>
        <w:t>&gt;OTU000226</w:t>
      </w:r>
    </w:p>
    <w:p w14:paraId="132889EE">
      <w:pPr>
        <w:rPr>
          <w:rFonts w:hint="eastAsia"/>
        </w:rPr>
      </w:pPr>
      <w:r>
        <w:rPr>
          <w:rFonts w:hint="eastAsia"/>
        </w:rPr>
        <w:t>CCTACGGGGGGCTGCAGTGGGGAATATTGCGCAATGGGGGCAACCCTGACGCAGCCATGCCGCGTGTGTGAAGAAGGCCTTCGGGTTGTAAAGCACTTTCAATGGGGAAGAAAAGCGTACTGTTAATAGCAGTGCGCCGTGACGTTACCCATAGAAGAAGCACCGGCTAACTCCGTGCCAGCAGCCGCGGTAATACGGAGGGTGCGAGCGTTAATCGGAATTACTGGGCGTAAAGCGCGCGTAGGCGGTTTGTTAAGTCAGCTGTGAAAGCCCCGGGCTTAACCTGGGAACTGCAGTTGATACTGGCCGACTAGAGTACGAGAGAGGGAGGTAGAATTCCATGTGTAGCGGTGAAATGCGTAGATATATGGAGGAATACCGGTGGCGAAGGCGGCCTCCTGGCTCGATACTGACGCTGAGGTGCGAAAGCGTGGGGATCAAACAGGATTAGATACCCTTGTAGTCC</w:t>
      </w:r>
    </w:p>
    <w:p w14:paraId="5D39C963">
      <w:pPr>
        <w:rPr>
          <w:rFonts w:hint="eastAsia"/>
        </w:rPr>
      </w:pPr>
      <w:r>
        <w:rPr>
          <w:rFonts w:hint="eastAsia"/>
        </w:rPr>
        <w:t>&gt;OTU000227</w:t>
      </w:r>
    </w:p>
    <w:p w14:paraId="47151FED">
      <w:pPr>
        <w:rPr>
          <w:rFonts w:hint="eastAsia"/>
        </w:rPr>
      </w:pPr>
      <w:r>
        <w:rPr>
          <w:rFonts w:hint="eastAsia"/>
        </w:rPr>
        <w:t>CCTACGGGTGGCAGCAGTGGGGAATCTTGGACAATGGGCGAAAGCCTGATCCAGCCATGCCGCGTGGATGATGAAGGCCCTAGGGTTGTAAAATCCTTTCGTTGGGGACGATAATGACGGTACCCAAAGAAGAAGCTCCGGCTAACTTCGTGCCAGCAGCCGCGGTAATACGAAGGGGGCTAGCGTTGTTCGGATTTACTGGGCGTAAAGCGCGTGTAGGCGGGCTGGAAAGTTGGGGGTGAAATCCCGAGGCTCAACCTCGGAACTGCCTCCAAAACTTCCAGCCTGGACTCAAGCAGAGGCAAGTGGAATTGCGAGTGTAGAGGTGAAATTCGTAGATATTCGCAGGAACACCAGTGGCGAAGGCGACTTGCTGGGCTTGTAGTGACGCTGAGACGCGAAAGCGTGGGGAGCAAACAGGATTAGATACCCCTGTAGTCC</w:t>
      </w:r>
    </w:p>
    <w:p w14:paraId="1AC6B36B">
      <w:pPr>
        <w:rPr>
          <w:rFonts w:hint="eastAsia"/>
        </w:rPr>
      </w:pPr>
      <w:r>
        <w:rPr>
          <w:rFonts w:hint="eastAsia"/>
        </w:rPr>
        <w:t>&gt;OTU000228</w:t>
      </w:r>
    </w:p>
    <w:p w14:paraId="2AE9DF46">
      <w:pPr>
        <w:rPr>
          <w:rFonts w:hint="eastAsia"/>
        </w:rPr>
      </w:pPr>
      <w:r>
        <w:rPr>
          <w:rFonts w:hint="eastAsia"/>
        </w:rPr>
        <w:t>CCTACGGGGGGCAGCAGTGAGGAATATTGCACAATGGACGAAAGTCTGATGCAGCAACGCCGCGTGGAGGATGAAGGCCCTTGGGTCGTAAACTCCTTTTTTCAGGGAAGAGAATGGACGGTACCTGAAGAATAAGTCACGGCTAACTACGTGCCAGCAGCCGCGGTAATACGTAGGTGGCAAGCGTTATCCGGAATTACTGGGCGTAAAGCGCACGCAGGCGGTCTCTTAAGTTTGACGTGAAAGCTCCCGGCTTAACTGGGAGAGGTCGTTGAATACTGGGGGACTTGAGGCAATGAGAGGGGTGTAGAATTCCCGGTGTAGTGGTGGAATGCGTAGATATCGGGGGGAATACCAGTGGCGAAAGCGGCACCCTAGCGTTAGCCTGACGCTCATGTGCGAAAGCGTGGGGAGCGAACGGGATTAGATACCCGAGTAGTCC</w:t>
      </w:r>
    </w:p>
    <w:p w14:paraId="6DE7B5C0">
      <w:pPr>
        <w:rPr>
          <w:rFonts w:hint="eastAsia"/>
        </w:rPr>
      </w:pPr>
      <w:r>
        <w:rPr>
          <w:rFonts w:hint="eastAsia"/>
        </w:rPr>
        <w:t>&gt;OTU000229</w:t>
      </w:r>
    </w:p>
    <w:p w14:paraId="5B9373C7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TTTCGGATCGTAAACTCCTGTCGAATGGGACGAAAAAATTGCGGGTTAACAGCCCGTGGTTCTGACGGTACCGTTAAAGGAAACCCCGGCTAACTCCGTGCCAGCAGCCGCGGTAATACGGGGGGGGTAAGCGTTGTTCGGAATTACTGGGCGTAAAGGGCTCGTAGGCGGCCAACTAAGTCATACGTGAAATCCCTCAGCTTAACTGGGGAACTGCGTGTGATACTGGATGGCTTGGATTTGGGAGAGGGATGCGGAATTCCAGGTGTAGCGGTGAAATGCGTAGATATCTGGAGGAACACCGGTGGCGAAGGCGGCATCCTGGACCAATATTGACGCTGAGGAGCGAAAGCCAGGGGAGCAAACGGGATTAGATACCCCGGTAGTCC</w:t>
      </w:r>
    </w:p>
    <w:p w14:paraId="1AC70A15">
      <w:pPr>
        <w:rPr>
          <w:rFonts w:hint="eastAsia"/>
        </w:rPr>
      </w:pPr>
      <w:r>
        <w:rPr>
          <w:rFonts w:hint="eastAsia"/>
        </w:rPr>
        <w:t>&gt;OTU000230</w:t>
      </w:r>
    </w:p>
    <w:p w14:paraId="02F4F024">
      <w:pPr>
        <w:rPr>
          <w:rFonts w:hint="eastAsia"/>
        </w:rPr>
      </w:pPr>
      <w:r>
        <w:rPr>
          <w:rFonts w:hint="eastAsia"/>
        </w:rPr>
        <w:t>CCTACGGGGGGCTGCAGTGGGGAATATTGCGCAATGGGCGAAAGCCTGACGCAGCGACGCCGCGTGAGGGATGAAGGCCTTCGGGTTGTAAACCTCTTTCAGCAGGGAAGAAGCGAAAGTGACGGTACCTGCAGAAGAAGCACCGGCTAACTACGTGCCAGCAGCCGCGGTAATACGTAGGGTGCAAGCGTTGTCCGGAATTATTGGGCGTAAAGAGCTCGTAGGCGGTCTGTCGCGTCTGCTGTGAAAACTCGGGGCTTAACCCCGGGCCTGCAGTGGGTACGGGCAGACTAGAGTGCGGTAGGGGAGACTGGAATTCCTGGTGTAGCGGTGAAATGCGCAGATATCAGGAGGAACACCGGTGGCGAAGGCGGGTCTCTGGGCCGTAACTGACGCTGAGGAGCGAAAGCATGGGGAGCGAACAGGATTAGATACCCCAGTAGTCC</w:t>
      </w:r>
    </w:p>
    <w:p w14:paraId="3CD935A2">
      <w:pPr>
        <w:rPr>
          <w:rFonts w:hint="eastAsia"/>
        </w:rPr>
      </w:pPr>
      <w:r>
        <w:rPr>
          <w:rFonts w:hint="eastAsia"/>
        </w:rPr>
        <w:t>&gt;OTU000231</w:t>
      </w:r>
    </w:p>
    <w:p w14:paraId="7049A09C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CCTCTTTCAGCAGGGAAGAAGCGCAAGTGACGGTACCTGCAGAAGAAGCGCCGGCTAACTACGTGCCAGCAGCCGCGGTAATACGTAGGGCGCAAGCGTTGTCCGGAATTATTGGGCGTAAAGAGCTCGTAGGCGGTTTGTCGCGTCTGCTGTGAAAACCTAAGGCTCAACCTTGGGCTTGCAGTGGGTACGGGCAGACTAGAGTGCGGTAGGGGTGACTGGAATTCCTGGTGTAGCGGTGGAATGCGCAGATATCAGGAGGAACACCGATGGCGAAGGCAGGTCACTGGGCCGCAACTGACGCTGAGGAGCGAAAGCATGGGGAGCGAACAGGATTAGATACCCCAGTAGTCC</w:t>
      </w:r>
    </w:p>
    <w:p w14:paraId="4C67F16B">
      <w:pPr>
        <w:rPr>
          <w:rFonts w:hint="eastAsia"/>
        </w:rPr>
      </w:pPr>
      <w:r>
        <w:rPr>
          <w:rFonts w:hint="eastAsia"/>
        </w:rPr>
        <w:t>&gt;OTU000232</w:t>
      </w:r>
    </w:p>
    <w:p w14:paraId="1730D4D5">
      <w:pPr>
        <w:rPr>
          <w:rFonts w:hint="eastAsia"/>
        </w:rPr>
      </w:pPr>
      <w:r>
        <w:rPr>
          <w:rFonts w:hint="eastAsia"/>
        </w:rPr>
        <w:t>CCTACGGGTGGCAGCAGTGGGGAATATTGCGCAATGGGCGAAAGCCTGACGCAGCAACGCCGCGTGAGTGATGAAGGCCTTCGGGTCGTAAAGCTCTGTCGGAGGGAACGAACGTCTTGGAGGTTAACAGCCTCTGGGAGTGACGGTACCCTCAAAGGAAGCACCGGCTAACTCTGTGCCAGCAGCCGCGGTAATACAGAGGGTGCAAGCGTTGTTCGGAATCATTGGGCGTAAAGGGCGTGTAGGCGGTTTGTTAAGTCATGTGTGAAATCCCTCGGCTCAACCGGGGAAGGACGCATGAAACTGGCAAGCTAGAGTACCAAAGAGGGGGGTGGAATTCCCGGTGTAGCGGTGAAATGCGTAGATATCGGGAGGAACACCTGTGGCGAAGGCGACCCCCTGGTTGGATACTGACGCTGATACGCGAAAGCGTGGGGAGCAAACAGGATTAGATACCCCAGTAGTCC</w:t>
      </w:r>
    </w:p>
    <w:p w14:paraId="155EE354">
      <w:pPr>
        <w:rPr>
          <w:rFonts w:hint="eastAsia"/>
        </w:rPr>
      </w:pPr>
      <w:r>
        <w:rPr>
          <w:rFonts w:hint="eastAsia"/>
        </w:rPr>
        <w:t>&gt;OTU000233</w:t>
      </w:r>
    </w:p>
    <w:p w14:paraId="16FF7021">
      <w:pPr>
        <w:rPr>
          <w:rFonts w:hint="eastAsia"/>
        </w:rPr>
      </w:pPr>
      <w:r>
        <w:rPr>
          <w:rFonts w:hint="eastAsia"/>
        </w:rPr>
        <w:t>CCTACGGGCGGCAGCAGTCGGGAATTTTGGGCAATGGGCGAAAGCCTGACCCAGCAACGCCGCGTGAAGGATGAAGCTTTTCGGAGTGTAAACTTCACAAGAATGGGAAGAATAAGAAAGGGATAATACCCCTTTCGATGACGGTACCATTTGTAAGCTCCGGCTAACTCCGTGCCAGCAGCCGCGGTAATACGGGGGGAGCAAGCGTTGTTCGGATTTACTGGGCGTAAAGGGCGCGTAGGCGGCGCGACAAGTCACTTGTGAAATCTCTGGGCTCAACCCAGAACGGTCAAGTGATACTGTCGTGCTAGAGTGCGGAAGGGGCAACTGGAATTCTTGGTGTAGCGGTGAAATGCGTAGATATCAAGAGGAACACCTGCGGCGAAGGCGGGTTGCTGGGCCGACACTGACGCTGAGGCGCGAAAGCTAGGGGAGCGAACGGGATTAGATACCCCAGTAGTCC</w:t>
      </w:r>
    </w:p>
    <w:p w14:paraId="0A75295B">
      <w:pPr>
        <w:rPr>
          <w:rFonts w:hint="eastAsia"/>
        </w:rPr>
      </w:pPr>
      <w:r>
        <w:rPr>
          <w:rFonts w:hint="eastAsia"/>
        </w:rPr>
        <w:t>&gt;OTU000234</w:t>
      </w:r>
    </w:p>
    <w:p w14:paraId="42DF1FA2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AAAGAATGGGAAGAATCAATGACGGTACCATTTATAAGGTCCGGCTAACTACGTGCCAGCAGCCGCGGTAATACGTAGGGACCAAGCGTTGTTCGGATTTACTGGGCGTAAAGGGCGCGTAGGCGGCCCTACAAGTCACTTGTGAAATCTCCGGGCTTAACTCGGAACGGCCAAGTGAAACTGTAGAGCTAGAGTGTGGAAGGGGCAATCGGAATTCTTGGTGTAGCGGTGAAATGCGTAGATATCAAGAGGAACACCTGAGGTGAAGACGGGTTGCTGGGCCAACACTGACGCTGAGGCGCGAAAGCCAGGGGAGCAAACGGGATTAGATACCCGAGTAGTCC</w:t>
      </w:r>
    </w:p>
    <w:p w14:paraId="2C2355D3">
      <w:pPr>
        <w:rPr>
          <w:rFonts w:hint="eastAsia"/>
        </w:rPr>
      </w:pPr>
      <w:r>
        <w:rPr>
          <w:rFonts w:hint="eastAsia"/>
        </w:rPr>
        <w:t>&gt;OTU000235</w:t>
      </w:r>
    </w:p>
    <w:p w14:paraId="51D3E72D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CGGGTTGTAAACTGCTTTTATATGTGACGATTATGACGGTAGCATATGAATAAGGATCGGCTAACTCCGTGCCAGCAGCCGCGGTCATACGGAGGATCCAAGCGTTATCCGGAATTACTGGGCGTAAAGAGTTGCGTAGGTGGCATAGTAAGTAGATAGTGAAAGCGTTCGGCTCAACCGAATATCCATTATCTAAACTGCTAAGCTTGAGGATGAGAGAGGTTATTGGAATTCCCAGTGTAGGAGTGAAATCCGTAGATATTGGGAGGAACACCGATGGCGTAGGCAGATAACTGGCTCATTCCTGACACTAAGGCACGAAAGCGTGGGGAGCAAACGGGATTAGATACCCCAGTAGTCC</w:t>
      </w:r>
    </w:p>
    <w:p w14:paraId="59E0752B">
      <w:pPr>
        <w:rPr>
          <w:rFonts w:hint="eastAsia"/>
        </w:rPr>
      </w:pPr>
      <w:r>
        <w:rPr>
          <w:rFonts w:hint="eastAsia"/>
        </w:rPr>
        <w:t>&gt;OTU000236</w:t>
      </w:r>
    </w:p>
    <w:p w14:paraId="4A1E41F0">
      <w:pPr>
        <w:rPr>
          <w:rFonts w:hint="eastAsia"/>
        </w:rPr>
      </w:pPr>
      <w:r>
        <w:rPr>
          <w:rFonts w:hint="eastAsia"/>
        </w:rPr>
        <w:t>CCTACGGGTGGCTGCAGTAGGGAATATTGGGCAATGGACGCAAGTCTGACCCAGCCATGCCGCGTGCAGGATGAAGGCCTTCTGGGTTGTAAACTGCTTTTATCTAGGAAGAAAACGCCCATGCGTGGGAAACTGACGGTACTAGATGAATAAGCACCGGCTAACTCCGTGCCAGCAGCCGCGGTAATACGGAGGGTGCAAGCGTTGTCCGGATTTATTGGGTTTAAAGGGTGCGTAGGCGGCCCGGTAAGTCAGTGGTGAAAGCCTCCAGCTCAACTGGAGAACTGCCATTGATACTGCCGGGCTTGAGTACAGACGAGGTTGGCGGAATTGATTGTGTAGCGGTGAAATGCATAGATACAATCAAGAACTCCGATTGCGTAGGCAGCTAACTAGGCTGTAACTGACGCTGAGGCACGAAAGCGTGGGGAGCGAACAGGATTAGATACCCTGGTAGTCC</w:t>
      </w:r>
    </w:p>
    <w:p w14:paraId="2BD7D41D">
      <w:pPr>
        <w:rPr>
          <w:rFonts w:hint="eastAsia"/>
        </w:rPr>
      </w:pPr>
      <w:r>
        <w:rPr>
          <w:rFonts w:hint="eastAsia"/>
        </w:rPr>
        <w:t>&gt;OTU000237</w:t>
      </w:r>
    </w:p>
    <w:p w14:paraId="31802778">
      <w:pPr>
        <w:rPr>
          <w:rFonts w:hint="eastAsia"/>
        </w:rPr>
      </w:pPr>
      <w:r>
        <w:rPr>
          <w:rFonts w:hint="eastAsia"/>
        </w:rPr>
        <w:t>CCTACGGGGGGCAGCAGTGGGGAATTGTTCACAATGGGCGCAAGCCTGATGACGCAACGCCGCGTGGGGGATGAAGGTCTTCGGATCGTAAACCCCTGTCGAATGGGACGAAAGACTCGCGAGTTAATACGTCGCGAGAGTGACGGTACCGTTAAAGGAAGCCACGGCTAACTCTGTGCCAGCAGCCGCGGTAATACAGAGGTGGCAAGCGTTGTTCGGAATTACTGGGCGTAAAGGGCGCGTAGGCGGCCTTCTAAGTCAGACGTGAAATCCCCCGGCTTAACCTGGGAACTGCGTCTGATACTGGGAGGCTTGAGTATGGGAGAGGGATGTAGAATTCCAGGTGTAGCGGTGAAATGCGTAGATATCTGGAGGAATACCGGTGGCGAAGGCGGCATCCTGGACCATAACTGACGCTGAGGCGCGAAAGCTAGGGGAGCAAACGGGATTAGATACCCCGGTAGTCC</w:t>
      </w:r>
    </w:p>
    <w:p w14:paraId="5DF2A496">
      <w:pPr>
        <w:rPr>
          <w:rFonts w:hint="eastAsia"/>
        </w:rPr>
      </w:pPr>
      <w:r>
        <w:rPr>
          <w:rFonts w:hint="eastAsia"/>
        </w:rPr>
        <w:t>&gt;OTU000238</w:t>
      </w:r>
    </w:p>
    <w:p w14:paraId="6E2340C6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CCGGAAAGAAATCCAATCGATTAATACTCGGTTGGGATGACGGTACCGGAAGAATAAGCACCGGCTAACTTCGTGCCAGCAGCCGCGGTAATACGAAGGGTGCAAGCGTTACTCGGAATTACTGGGCGTAAAGCGTGCGTAGGTGGTTCGTTAAGTCTGATGTGAAAGCCCTGGGCTCAACCTGGGAATGGCATTGGATACTGGCGACCTAGAGTGCGGTAGAGGGGTGCGGAATTCCCGGTGTAGCAGTGAAATGCGTAGATATCGGGAGGAACATCCGTGGCGAAGGCGGCACCCTGGACCAGCACTGACACTGAGGCACGAAAGCGTGGGGAGCAAACAGGATTAGATACCCCGGTAGTCC</w:t>
      </w:r>
    </w:p>
    <w:p w14:paraId="59F877E5">
      <w:pPr>
        <w:rPr>
          <w:rFonts w:hint="eastAsia"/>
        </w:rPr>
      </w:pPr>
      <w:r>
        <w:rPr>
          <w:rFonts w:hint="eastAsia"/>
        </w:rPr>
        <w:t>&gt;OTU000239</w:t>
      </w:r>
    </w:p>
    <w:p w14:paraId="470B22D5">
      <w:pPr>
        <w:rPr>
          <w:rFonts w:hint="eastAsia"/>
        </w:rPr>
      </w:pPr>
      <w:r>
        <w:rPr>
          <w:rFonts w:hint="eastAsia"/>
        </w:rPr>
        <w:t>CCTACGGGGGGCTGCAGTGGGGAATCTTGCGCAATGGGCGAAAGCCTGACGCAGCAACGCCGCGTGCGGGATGACGGCCTTCGGGTTGTAAACCGCTTTCAGTGGGGACGAAATCAGACGGTACCCACAGAAGAAGCCCCGGCCAACTACGTGCCAGCAGCCGCGGTAACACGTAGGGGGCGAGCGTTGTCCGGATTCATTGGGCGTAAAGAGCTCGTAGGCGGCTCAGTAAGTCGGGTGTGAAACCCTCAGGCTCAACCTGGGGACGCCACTCGATACTGCTGTGGCTAGAGTCCAGTAGGGGAGTGTGGAATTCCCGGTGTAGCGGTGAAATGCGCAGATATCGGGAGGAACACCAGCGGCGAAGGCGGCACTCTGGGCTGGTACTGACGCTGAGGAGCGAAAGCGTGGGTAGCAAACAGGATTAGATACCCCAGTAGTCC</w:t>
      </w:r>
    </w:p>
    <w:p w14:paraId="486C1E61">
      <w:pPr>
        <w:rPr>
          <w:rFonts w:hint="eastAsia"/>
        </w:rPr>
      </w:pPr>
      <w:r>
        <w:rPr>
          <w:rFonts w:hint="eastAsia"/>
        </w:rPr>
        <w:t>&gt;OTU000240</w:t>
      </w:r>
    </w:p>
    <w:p w14:paraId="7F3CC7CE">
      <w:pPr>
        <w:rPr>
          <w:rFonts w:hint="eastAsia"/>
        </w:rPr>
      </w:pPr>
      <w:r>
        <w:rPr>
          <w:rFonts w:hint="eastAsia"/>
        </w:rPr>
        <w:t>CCTACGGGGGGCTGCAGTAGGGAATCTTCCGCAATGGGCGCAAGCCTGACGGAGCAACGCCGCGTGAGTGATGAAGGCCTTCGGGTTGTAAAACTCTGTCTTCTGTGAAGAACAAGCCTATGAAGAGAACGCTTAGGCCCTGACGGTAACAGAGGAGGAAGCCCCGGCTAACTACGTGCCAGCAGCCGCGGTAATACGTAGGGGGCAAGCGTTGTCCGGAATCACTGGGCGTAAAGCGCGCGCAGGCGGCTGTCTACGTCCGGGGTGAAAGCCCAGAGCTCAACTCTGGGATTGCCTTGGATACGGGATGGCTTGAGGATCGGAGAGGCAAGGGGAATTCCACGTGTAGCGGTGAAATGCGTAGAGATGTGGAGGAACACCTGTGGCGAAGGCGCCTTGCTGGCCGATTTCTGACGCTGAGGCGCGAAAGCGTGGGGAGCAAACAGGATTAGATACCCCTGTAGTCC</w:t>
      </w:r>
    </w:p>
    <w:p w14:paraId="65CAB6A0">
      <w:pPr>
        <w:rPr>
          <w:rFonts w:hint="eastAsia"/>
        </w:rPr>
      </w:pPr>
      <w:r>
        <w:rPr>
          <w:rFonts w:hint="eastAsia"/>
        </w:rPr>
        <w:t>&gt;OTU000241</w:t>
      </w:r>
    </w:p>
    <w:p w14:paraId="13A90873">
      <w:pPr>
        <w:rPr>
          <w:rFonts w:hint="eastAsia"/>
        </w:rPr>
      </w:pPr>
      <w:r>
        <w:rPr>
          <w:rFonts w:hint="eastAsia"/>
        </w:rPr>
        <w:t>CCTACGGGTGGCTGCAGTGGGGAATATTGCGCAATGGGCGAAAGCCTGACGCAGCGACGCCGCGTGTGGGATGACGGCCTTCGGGTTGTAAACCACTGTCGGGAGGGACGAAGATCTGACGGTACCTCCAAAGGAAGCACCGGCTAACTCTGTGCCAGCAGCCGCGGTAATACAGAGGGTGCTAGCGTTGTCCGGAATCACTGGGCGTAAAGGGCGCGTAGGCGGCCCGGTAAGCAGGGGGTGAAATCTTGCGGCTCAACCGCAAGGCTGCCTTCTGAACTGCCGGGCTGGAGCACGGTAGAGGCAGATGGAATTCCCGGTGTAGCGGTGGAATGCGTAGAGATCGGGAAGAACACCAGTGGCGAAGGCGGTCTGCTGGGCCGTTGCTGACGCTGAGGCGCGACAGCGTGGGGAGCAAACAGGATTAGATACCCCTGTAGTCC</w:t>
      </w:r>
    </w:p>
    <w:p w14:paraId="77682B40">
      <w:pPr>
        <w:rPr>
          <w:rFonts w:hint="eastAsia"/>
        </w:rPr>
      </w:pPr>
      <w:r>
        <w:rPr>
          <w:rFonts w:hint="eastAsia"/>
        </w:rPr>
        <w:t>&gt;OTU000242</w:t>
      </w:r>
    </w:p>
    <w:p w14:paraId="2AD2D098">
      <w:pPr>
        <w:rPr>
          <w:rFonts w:hint="eastAsia"/>
        </w:rPr>
      </w:pPr>
      <w:r>
        <w:rPr>
          <w:rFonts w:hint="eastAsia"/>
        </w:rPr>
        <w:t>CCTACGGGGGGCTGCAGTAGGGAATATTGGACAATGGGTGAGAGCCTGATCCAGCCATGCCGCGTGCAGGAAGAAGGCCTTCTGGGTTGTAAACTGCTTTTGCCAGGGGATAAAAAGTCCCTGCGGGGAAAATTGAAGGTACCTGGTGAATAAGCCACGGCTAACTACGTGCCAGCAGCCGCGGTAATACGTAGGTGGCAAGCGTTGTCCGGATTTATTGGGTTTAAAGGGTGCGTAGGCGGTCGATTAAGTCAGTGGTGAAATACGGTAGCTCAACTATCGAGGTGCCATTGATACTGGTTGACTTGAGTACTGATGAGGTATGCGGAATGGACGGTGTAGCGGTGAAATGCTTAGATATCGTCCAGAACACCGATAGCGAAGGCAGCATACTAAGGAGTAACTGACGCTGAGGCACGAAAGTGTGGGGATCAAACAGGATTAGATACCCCAGTAGTCC</w:t>
      </w:r>
    </w:p>
    <w:p w14:paraId="0CD4001B">
      <w:pPr>
        <w:rPr>
          <w:rFonts w:hint="eastAsia"/>
        </w:rPr>
      </w:pPr>
      <w:r>
        <w:rPr>
          <w:rFonts w:hint="eastAsia"/>
        </w:rPr>
        <w:t>&gt;OTU000243</w:t>
      </w:r>
    </w:p>
    <w:p w14:paraId="114005C1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CGGGTCGTAAAGCCCTTTTGAGGGGGACGATGATGACGGTACCCCTCGAATAAGCCACGGCTAACTACGTGCCAGCAGCCGCGGTAATACGTAGGTGGCAAGCGTTGTCCGGATTTACTGGGCGTAAAGGGCGTGCAGGCGGTTTGTTTAGTCTAGGGTGAAAGCTCCCGGCTTAACTGGGAGAGGTCCTTGGATACTGGCAAACTTGAGGGAGGCAGAGGAAAGTGGAATTCCCGGTGTAGTGGTGATATGCGTAGATATCGGGAGGAACACCAGTGGCGAAGGCGGCTTTCTGGGCCTTACCTGACGCTGAGACGCGAAAGCGTGGGGAGCGAACCGGATTAGATACCCCAGTAGTCC</w:t>
      </w:r>
    </w:p>
    <w:p w14:paraId="1170D4D5">
      <w:pPr>
        <w:rPr>
          <w:rFonts w:hint="eastAsia"/>
        </w:rPr>
      </w:pPr>
      <w:r>
        <w:rPr>
          <w:rFonts w:hint="eastAsia"/>
        </w:rPr>
        <w:t>&gt;OTU000244</w:t>
      </w:r>
    </w:p>
    <w:p w14:paraId="7849ED5E">
      <w:pPr>
        <w:rPr>
          <w:rFonts w:hint="eastAsia"/>
        </w:rPr>
      </w:pPr>
      <w:r>
        <w:rPr>
          <w:rFonts w:hint="eastAsia"/>
        </w:rPr>
        <w:t>CCTACGGGAGGCTGCAGTGGGGAATATTGGACAATGGGCGCAAGCCTGATCCAGCCATGCCGCGTGAGTGAAGAAGGCCTTCGGGTTGTAAAGCTCTTTTGGCGGGGACGATGATGACGGTACCCGCAGAATAAGCCCCGGCTAACTTCGTGCCAGCAGCCGCGGTAAGACGAAGGGGGCTAGCGTTGTTCGGAATTACTGGGCGTAAAGGGCGCGTAGGCGGTTTGTTAAGTCAGGCGTGAAAGCCCTGGGCTCAACCTGGGATGTGCGCTTGATACTGGCAAGCTTGAGTGCAGGAGAGGATGGTGGAATTCCCAGTGTAGAGGTGAAATTCGTAGATATTGGGAAGAACACCGGTGGCGAAGGCGGCCATCTGGACTGCAACTGACGCTGAGGCGCGAAAGCGTGGGGAGCAAACAGGATTAGATACCCTGGTAGTCC</w:t>
      </w:r>
    </w:p>
    <w:p w14:paraId="43D176D2">
      <w:pPr>
        <w:rPr>
          <w:rFonts w:hint="eastAsia"/>
        </w:rPr>
      </w:pPr>
      <w:r>
        <w:rPr>
          <w:rFonts w:hint="eastAsia"/>
        </w:rPr>
        <w:t>&gt;OTU000245</w:t>
      </w:r>
    </w:p>
    <w:p w14:paraId="0586FB29">
      <w:pPr>
        <w:rPr>
          <w:rFonts w:hint="eastAsia"/>
        </w:rPr>
      </w:pPr>
      <w:r>
        <w:rPr>
          <w:rFonts w:hint="eastAsia"/>
        </w:rPr>
        <w:t>CCTACGGGTGGCTGCAGTAAGGAATATTGCGCAATGGGCGACAGCCTGACGCAGCGACGCCGCGTGGGGGATGAAGGTCTTCGGATTGTAAACCCCTTTCGGGAGGGAAGATGGGGCGGGCAACCGCTCGGACGGTACCTCCAGAAGCAGCCACGGCCAACTTCGTGCCAGCAGCCGCGGTAATACGAAGGTGGCAAGCGTTGTTCGGATTCACTGGGCGTACAGGGTGTGTAGGCGGTTTGGTAAGCCTTTTGTGAAAGCTTCGGGCCTAACCCGGAAAGCGCAGAGGGGACTGCCAAGCTAGAGGACGGGAGAGGAGCGCGGAATTCCCGGTGTAGCGGTGAAATGCGTAGAGATCGGGAGGAAGGCCGGTGGCGAAGGCGGCGCTCTGGAACGTATCTGACGCTGAGACACGAAAGCGTGGGGAGCAAACAGGATTAGATACCCTAGTAGTCC</w:t>
      </w:r>
    </w:p>
    <w:p w14:paraId="152EFAF1">
      <w:pPr>
        <w:rPr>
          <w:rFonts w:hint="eastAsia"/>
        </w:rPr>
      </w:pPr>
      <w:r>
        <w:rPr>
          <w:rFonts w:hint="eastAsia"/>
        </w:rPr>
        <w:t>&gt;OTU000246</w:t>
      </w:r>
    </w:p>
    <w:p w14:paraId="0639A7E9">
      <w:pPr>
        <w:rPr>
          <w:rFonts w:hint="eastAsia"/>
        </w:rPr>
      </w:pPr>
      <w:r>
        <w:rPr>
          <w:rFonts w:hint="eastAsia"/>
        </w:rPr>
        <w:t>CCTACGGGGGGCTGCAGTGGGGAATCTTGGACAATGGGCGCAAGCCTGATCCAGCCATGCCGCGTGGATGATGAAGGCCCTAGGGTTGTAAAATCCTTTCGTTGGGGACGATAATGACGGTACCCAAAGAAGAAGCTCCGGCTAACTTCGTGCCAGCAGCCGCGGTAATACGAAGGGGGCTAGCGTTGTTCGGATTTACTGGGCGTAAAGCGCGTGTAGGCGGACTTGTAAGTTGGGGGTGAAATCCCGAGGCTCAACCTCGGAACTGCCTCCAAAACTACAAGTCTGGAGCAAGATAGAGGCAAGTGGAATTGCGAGTGTAGAGGTGAAATTCGTAGATATTCGCAGGAACACCAGTGGCGAAGGCGACTTGCTGGATCTTTGCTGACGCTGAGACGCGAAAGCGTGGGGAGCAAACAGGATTAGATACCCCAGTAGTCC</w:t>
      </w:r>
    </w:p>
    <w:p w14:paraId="4CF4A1B1">
      <w:pPr>
        <w:rPr>
          <w:rFonts w:hint="eastAsia"/>
        </w:rPr>
      </w:pPr>
      <w:r>
        <w:rPr>
          <w:rFonts w:hint="eastAsia"/>
        </w:rPr>
        <w:t>&gt;OTU000247</w:t>
      </w:r>
    </w:p>
    <w:p w14:paraId="436C1C74">
      <w:pPr>
        <w:rPr>
          <w:rFonts w:hint="eastAsia"/>
        </w:rPr>
      </w:pPr>
      <w:r>
        <w:rPr>
          <w:rFonts w:hint="eastAsia"/>
        </w:rPr>
        <w:t>CCTACGGGTGGCTGCAGTAAGGAATATTGGTCAATGGAGGCAACTCTGAACCAGCCATGCCGCGTGCAGGAAGACAGCCCTCTGGGTCGTAAACTGCTTTTATTCGGGAATAAACCACATTACGTGTAATGTGCTGAATGTACCGAAGGAATAAGGATCGGCTAACTCCGTGCCAGCAGCCGCGGTAATACGGAGGATCCAAGCGTTATCCGGATTTATTGGGTTTAAAGGGTGCGTAGGCGGCTTATTAAGTCAGGGGTGAAAGACGGTGGCTCAACCATCGCAGTGCCCTTGATACTGATGAGCTTGAATACACTAGAGGTAGGCGGAATGTGACAAGTAGCGGTGAAATGCATAGATATGTCACAGAACACCGATTGCGAAGGCAGCTTACTATGGTGTGATTGACGCTGAGGCACGAAAGCGTGGGGATCAAACAGGATTAGATACCCTTGTAGTCC</w:t>
      </w:r>
    </w:p>
    <w:p w14:paraId="5A57BF30">
      <w:pPr>
        <w:rPr>
          <w:rFonts w:hint="eastAsia"/>
        </w:rPr>
      </w:pPr>
      <w:r>
        <w:rPr>
          <w:rFonts w:hint="eastAsia"/>
        </w:rPr>
        <w:t>&gt;OTU000248</w:t>
      </w:r>
    </w:p>
    <w:p w14:paraId="7E0D8853">
      <w:pPr>
        <w:rPr>
          <w:rFonts w:hint="eastAsia"/>
        </w:rPr>
      </w:pPr>
      <w:r>
        <w:rPr>
          <w:rFonts w:hint="eastAsia"/>
        </w:rPr>
        <w:t>CCTACGGGTGGCAGCAGTGAGGGATCTTGGTCAATGGGGGCAACCCTGAACCAGCGACGCCGCGTGGGTGAAGAAGGTCTTCGGATCGTAAAGCCCTTTTCTGGGTGACGAGGGAAGGACGGTAGCCCAGGAAGAAGTCTCGGCTAACTACGTGCCAGCAGCCGCGGTAAAACGTAGGAGACAAGCGTTATCCGGAGTTACTGGGCGTAAAGGGCGTGCAGGCGGATGGTTAAGACGGCTGTGAAAGCCTCTGGCTCAACCGGGGGAGGACAGCCGTGACTGGCCGTCTAGAGGGCGGACGAGGGGTGTGGAATTCCGGGTGTAGTGGTGAAATGCGTAGAGATCCGGAGGAACACCAGCGGCGAAGGCGGCACTCTAGGCCGCACCTGACGCTGAGACGCGACAGCACGGGGAGCGAACGGGATTAGATACCCCGGTAGTCC</w:t>
      </w:r>
    </w:p>
    <w:p w14:paraId="561D3C08">
      <w:pPr>
        <w:rPr>
          <w:rFonts w:hint="eastAsia"/>
        </w:rPr>
      </w:pPr>
      <w:r>
        <w:rPr>
          <w:rFonts w:hint="eastAsia"/>
        </w:rPr>
        <w:t>&gt;OTU000249</w:t>
      </w:r>
    </w:p>
    <w:p w14:paraId="6F9134A6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TAGCGGGGAAGATAATGACGGTACCCGCAGAATAAGCCCCGGCTAACTTCGTGCCAGCAGCCGCGGTAATACGAAGGGGGCTAGCGTTGCTCGGAATCACTGGGCGTAAAGGGCGCGTAGGCGGCCATTCAAGTCGGGGGTGAAAGCCCAGGGCTCAACCCTGGAATTGCCTTCGATACTGTTTGGCTAGAGACCGGAAGAGGTTAGTGGAACTGCGAGTGTAGAGGTGAAATTCGTAGATATTCGCAAGAACACCAGTGGCGAAGGCGGCTAACTGGTCCGGTTCTGACGCTGAGGCGCGAAAGCGTGGGGAGCAAACAGGATTAGATACCCCAGTAGTCC</w:t>
      </w:r>
    </w:p>
    <w:p w14:paraId="71254ABF">
      <w:pPr>
        <w:rPr>
          <w:rFonts w:hint="eastAsia"/>
        </w:rPr>
      </w:pPr>
      <w:r>
        <w:rPr>
          <w:rFonts w:hint="eastAsia"/>
        </w:rPr>
        <w:t>&gt;OTU000250</w:t>
      </w:r>
    </w:p>
    <w:p w14:paraId="7A0B8EFD">
      <w:pPr>
        <w:rPr>
          <w:rFonts w:hint="eastAsia"/>
        </w:rPr>
      </w:pPr>
      <w:r>
        <w:rPr>
          <w:rFonts w:hint="eastAsia"/>
        </w:rPr>
        <w:t>CCTACGGGTGGCTGCAGTGGGGAATCTTGCGCAATGGGCGAAAGCCTGACGCAGCAACGCCGCGTGCGGGAAGAAGGCCCTCGGGTTGTAAACCGCTTTCAGAAGGAACGAAAATGACGGTACTTTCAGAAGAAGGTGCGGCCAACTACGTGCCAGCAGCCGCGGTGACACGTAGGCACCAAGCGTTGTCCGGATTTATTGGGCGTAAAGAGCTCGTAGGCGGTTCGGTAAGTCGGGTGTGAAAACTTTGGGCTCAACCCAAAGCGTGCACTCGATACTGCCATGACTAGAGTTCGGTAGGGGAGTGGGGAATTCCTAGTGTAGCGGTGAAATGCGCAGATATTAGGAGGAACACCGGTGGCGAAGGCGCCACTCTGGGCCGAAACTGACGCTGAGGAGCGAAAGCGTGGGTAGCAAACAGGATTAGATACCCTGGTAGTCC</w:t>
      </w:r>
    </w:p>
    <w:p w14:paraId="3D43D1BB">
      <w:pPr>
        <w:rPr>
          <w:rFonts w:hint="eastAsia"/>
        </w:rPr>
      </w:pPr>
      <w:r>
        <w:rPr>
          <w:rFonts w:hint="eastAsia"/>
        </w:rPr>
        <w:t>&gt;OTU000251</w:t>
      </w:r>
    </w:p>
    <w:p w14:paraId="518EFE65">
      <w:pPr>
        <w:rPr>
          <w:rFonts w:hint="eastAsia"/>
        </w:rPr>
      </w:pPr>
      <w:r>
        <w:rPr>
          <w:rFonts w:hint="eastAsia"/>
        </w:rPr>
        <w:t>CCTACGGGCGGCTGCAGTAGGGAATCTTGCGCAATGGGCGAAAGCCTGACGCAGCGACGCCGCGTGAGCGATGAAGGCCCTCGGGTTGTAAAGCTCTTTCAGCAGGGACGAAATTGACGGTACCTGCAGAAGAAGGTCCGGCCAACTACGTGCCAGCAGCCGCGGTAATACGTAGGGACCGAGCGTTGTCCGGAATCATTGGGCGTAAAGAGCGCGTAGGCGGCTATCCACGTCGGATGTGAAAGCTCAGGGCTCAACCCTGAGAGGCCATTCGATACGGGATAGCTAGAGGCAGCTAGGGGAAAGTGGAATTCCTGGTGTAGCGGTGAAATGCGCAGATATCAGGAGGAACACCGGTGGCGAAGGCGGCTCTCTGGGGCTTACCTGACGCTGAGGCGCGAAAGCTGGGGGAGCAAACAGGATTAGATACCCGAGTAGTCC</w:t>
      </w:r>
    </w:p>
    <w:p w14:paraId="14B3DE1F">
      <w:pPr>
        <w:rPr>
          <w:rFonts w:hint="eastAsia"/>
        </w:rPr>
      </w:pPr>
      <w:r>
        <w:rPr>
          <w:rFonts w:hint="eastAsia"/>
        </w:rPr>
        <w:t>&gt;OTU000252</w:t>
      </w:r>
    </w:p>
    <w:p w14:paraId="76674984">
      <w:pPr>
        <w:rPr>
          <w:rFonts w:hint="eastAsia"/>
        </w:rPr>
      </w:pPr>
      <w:r>
        <w:rPr>
          <w:rFonts w:hint="eastAsia"/>
        </w:rPr>
        <w:t>CCTACGGGGGGCTGCAGTGGGGAATTTTGGACAATGGGGGCAACCCTGATCCAGCCATTCCGCGTGAGTGAAGAAGGCCTTCGGGTTGTAAAGCTCTTTCGGACGGAACGAAACGGTTACGGTGAATATCCGTGACTAATGACGGTACCGTAAGAAGAAGCACCGGCTAACTACGTGCCAGCAGCCGCGGTAATACGTAGGGTGCGAGCGTTAATCGGAATTACTGGGCGTAAAGCGTGCGCAGGCGGTTATTTAAGACAGGTGTGAAATCCCCGGGCTTAACCTGGGAATTGCGCTTGTGACTGGATAGCTAGAGTGCGGCAGAGGGGGGTGGAATTCCACGTGTAGCAGTGAAATGCGTAGAGATGTGGAGGAACACCGATGGCGAAGGCAGCCCCCTGGGCCAGCACTGACGCTCATGCACGAAAGCGTGGGGAGCAAACAGGATTAGATACCCCTGTAGTCC</w:t>
      </w:r>
    </w:p>
    <w:p w14:paraId="2970B01C">
      <w:pPr>
        <w:rPr>
          <w:rFonts w:hint="eastAsia"/>
        </w:rPr>
      </w:pPr>
      <w:r>
        <w:rPr>
          <w:rFonts w:hint="eastAsia"/>
        </w:rPr>
        <w:t>&gt;OTU000253</w:t>
      </w:r>
    </w:p>
    <w:p w14:paraId="0431AD14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CGGGTTGTAAAGCTCTTTTGTCCGGAAAGAAAAGCTCTCGGTTAATACCCGGGGGTTCTGACGGTACCGGAAGAATAAGCACCGGCTAACTTCGTGCCAGCAGCCGCGGTAATACGAAGGGTGCAAGCGTTACTCGGAATTACTGGGCGTAAAGCGTGCGTAGGTGGTTCGTTAAGTCTGATGTGAAAGCCCTGGGCTCAACCTGGGAATGGCATTGGATACTGGCGATCTAGAGTGCGGTAGAGGGCAGTGGAATTCCCGGTGTAGCAGTGAAATGCGTAGAGATCGGGAGGAACATCTGTGGCGAAGGCGACTGCCTGGACCAGCACTGACACTGAGGCACGAAAGCGTGGGGAGCAAACAGGATTAGATACCCTGGTAGTCC</w:t>
      </w:r>
    </w:p>
    <w:p w14:paraId="678B489E">
      <w:pPr>
        <w:rPr>
          <w:rFonts w:hint="eastAsia"/>
        </w:rPr>
      </w:pPr>
      <w:r>
        <w:rPr>
          <w:rFonts w:hint="eastAsia"/>
        </w:rPr>
        <w:t>&gt;OTU000254</w:t>
      </w:r>
    </w:p>
    <w:p w14:paraId="2E15509F">
      <w:pPr>
        <w:rPr>
          <w:rFonts w:hint="eastAsia"/>
        </w:rPr>
      </w:pPr>
      <w:r>
        <w:rPr>
          <w:rFonts w:hint="eastAsia"/>
        </w:rPr>
        <w:t>CCTACGGGGGGCTGCAGTAACGAATCTTCCGCAATGCGCGAAAGCGTGACGGAGCAATGCCGCGTGCAGGATGAAGCCCCTCGGGGTGTAAACTGCTGTCAGGGATTAGGAACACAATGACCAGTCCCAAAGGAAGAGACGACTAACTCTGTGCCAGCAGTCGCGGTAATACAGAGGTCTCGAGCGTTAGTCGGAATCACTGGGCTTAAAGCGTGCGTAGGCGGATGTGCAGGCGTCGTGTGAAAGCCCTCGGCTCAACCGGGGAATTGCACGGCGAACCGCATGTCTTGAGACAAGTAGAGGCGGTCGGAACGATAGGTGGAGTGGTGAAATGCGTTGATATCTATCGGAACGCCAAAGGTGAAGACAGACCGCTGGGCTTGTTCTGACGCTGAGGCACGAAAGCGTGGGGAGCAAACGGGATTAGATACCCCAGTAGTCC</w:t>
      </w:r>
    </w:p>
    <w:p w14:paraId="3C1B3BF9">
      <w:pPr>
        <w:rPr>
          <w:rFonts w:hint="eastAsia"/>
        </w:rPr>
      </w:pPr>
      <w:r>
        <w:rPr>
          <w:rFonts w:hint="eastAsia"/>
        </w:rPr>
        <w:t>&gt;OTU000255</w:t>
      </w:r>
    </w:p>
    <w:p w14:paraId="1BDD2E95">
      <w:pPr>
        <w:rPr>
          <w:rFonts w:hint="eastAsia"/>
        </w:rPr>
      </w:pPr>
      <w:r>
        <w:rPr>
          <w:rFonts w:hint="eastAsia"/>
        </w:rPr>
        <w:t>CCTACGGGTGGCAGCAGTGGGGAATATTGGACAATGGGCGAAAGCCTGATCCAGCGACGCCGCGTGGGTGAAGAAGGCCTGCGGGTTGTAAAGCCCTTTCGGTGGGGAAGAAAAGCCTCGACCTAACACGTCGGGGTATTGACGTAACCTACTAAAGAAGCACCGGCTAACTCTGTGCCAGCAGCCGCGGTAATACAGAGGGTGCGAGCGTTAATCGGAATTACTGGGCGTAAAGCGCGCGTAGGCGGTTTTGTAAGTCGGGTGTGAAATCCCCAAGCTCAACTTGGGAACTGCATTCGAGACTGCATTGCTAGAGTATGGGAGAGGGAAGTGGAATTTCCGGTGTAGCGGTGAAATGCGTAGATATCGGAAGGAACATCAGTGGCGAAAGCGACTTCCTGGACCAATACTGACGCTCAAGTGCGAAAGCGTGGGGAGCAAACAGGATTAGATACCCCTGTAGTCC</w:t>
      </w:r>
    </w:p>
    <w:p w14:paraId="35D43734">
      <w:pPr>
        <w:rPr>
          <w:rFonts w:hint="eastAsia"/>
        </w:rPr>
      </w:pPr>
      <w:r>
        <w:rPr>
          <w:rFonts w:hint="eastAsia"/>
        </w:rPr>
        <w:t>&gt;OTU000256</w:t>
      </w:r>
    </w:p>
    <w:p w14:paraId="3B96FF7B">
      <w:pPr>
        <w:rPr>
          <w:rFonts w:hint="eastAsia"/>
        </w:rPr>
      </w:pPr>
      <w:r>
        <w:rPr>
          <w:rFonts w:hint="eastAsia"/>
        </w:rPr>
        <w:t>CCTACGGGGGGCTGCAGTGGGGAATCTTGCGCAATGGGGGCAACCCTGACGCAGCGACGCCGCGTGCGGGATGACGGCCTTCGGGTTGTAAACCGCTTTCAGCGGGGACGAAGCGAAAGTGACGGTACCCGCAGAAGAAGCCCCGGCTAACTACGTGCCAGCAGCCGCGGTAAGACGTAGGGGGCGAGCGTTGTCCGGATTTATTGGGCGTAAAGCGCGCGCAGGCGGCTCGGTAAGTCGGATGTGAAAACCTGAGGCTCAACCTCAGGCGTGCATTCGATACTGCCGAGCTCGAGGCAGGTAGGGGAGATCGGAATTCCCGGTGTAGCGGTGAAATGCGCAGATATCGGGAGGAACACCGGTGGCGAAGGCGGATCTCTGGGCCTGTCCTGACGCTCAGGCGCGAAAGCTGGGGGAGCGAACAGGATTAGATACCCCAGTAGTCC</w:t>
      </w:r>
    </w:p>
    <w:p w14:paraId="7EE52B2E">
      <w:pPr>
        <w:rPr>
          <w:rFonts w:hint="eastAsia"/>
        </w:rPr>
      </w:pPr>
      <w:r>
        <w:rPr>
          <w:rFonts w:hint="eastAsia"/>
        </w:rPr>
        <w:t>&gt;OTU000257</w:t>
      </w:r>
    </w:p>
    <w:p w14:paraId="7492CF67">
      <w:pPr>
        <w:rPr>
          <w:rFonts w:hint="eastAsia"/>
        </w:rPr>
      </w:pPr>
      <w:r>
        <w:rPr>
          <w:rFonts w:hint="eastAsia"/>
        </w:rPr>
        <w:t>CCTACGGGGGGCTGCAGTAACGAATCTTCCCCAATGCACGCAAGTGTGAGGGAGCGACGCCGCGTGGAGGACGAAGTCCTTCGGGATGTAAACTCCTGTCAGGAGCTACCAAGAACTGAGGAGCTCCAGAGGAAGGCACGGCTAACTCTGTGCCAGCAGCCGCGGTAAGACAGAGGTGCCAAGCGTTAGGCGGAATCACTGGGCTTAAAGCGTGTGTAGGCGGAAGCGTAAGTGCCTTGTGAAATCCCACGGCTTAACCGTGGAACTGCTGGGCATACTGCGTTTCTTGAGCCAATCAGGGGTCGTCGGAACAAACGGTGGAGCGGTGAAATGCGTAGATATCGTTTGGAACGCCAAAGGCGAAAGCAGACGACTGGGATTGAGCTGACGCTGAGACACGAAAGCCAGGGGAGCAAACGGGATTAGATACCCCAGTAGTCC</w:t>
      </w:r>
    </w:p>
    <w:p w14:paraId="160EACC0">
      <w:pPr>
        <w:rPr>
          <w:rFonts w:hint="eastAsia"/>
        </w:rPr>
      </w:pPr>
      <w:r>
        <w:rPr>
          <w:rFonts w:hint="eastAsia"/>
        </w:rPr>
        <w:t>&gt;OTU000258</w:t>
      </w:r>
    </w:p>
    <w:p w14:paraId="15F901BC">
      <w:pPr>
        <w:rPr>
          <w:rFonts w:hint="eastAsia"/>
        </w:rPr>
      </w:pPr>
      <w:r>
        <w:rPr>
          <w:rFonts w:hint="eastAsia"/>
        </w:rPr>
        <w:t>CCTACGGGGGGCTGCAGTGGGGAATCTTAGACAATGGGCGCAAGCCTGATCTAGCCATGCCGCGTGGGTGATGAAGGCCTTAGGGTCGTAAAGCCCTTTCGCCGGGGAAGATAATGACGGTACCCGGTAAAGAAACCCCGGCTAACTCCGTGCCAGCAGCCGCGGTAATACGGAGGGGGTTAGCGTTGTTCGGAATGACTGGGCGTAAAGCGCGCGTAGGCGGATCAGGAAGTTGGGGGTGAAATCCCGGGGCTCAACCCCGGAATGGCCTTCAAAACTCCTGGTCTTGAGTTCGAGAGAGGTGAGTGGAATTCCGAGTGTAGAGGTGAAATTCGTAGATATTCGGAGGAACACCAGTGGCGAAGGCGGCTCACTGGCTCGACACTGACGCTGAGGTGCGAAAGCGTGGGGAGCAAACAGGATTAGATACCCCGGTAGTCC</w:t>
      </w:r>
    </w:p>
    <w:p w14:paraId="15195518">
      <w:pPr>
        <w:rPr>
          <w:rFonts w:hint="eastAsia"/>
        </w:rPr>
      </w:pPr>
      <w:r>
        <w:rPr>
          <w:rFonts w:hint="eastAsia"/>
        </w:rPr>
        <w:t>&gt;OTU000259</w:t>
      </w:r>
    </w:p>
    <w:p w14:paraId="7DBA3082">
      <w:pPr>
        <w:rPr>
          <w:rFonts w:hint="eastAsia"/>
        </w:rPr>
      </w:pPr>
      <w:r>
        <w:rPr>
          <w:rFonts w:hint="eastAsia"/>
        </w:rPr>
        <w:t>CCTACGGGAGGCTGCAGTGGGGAATCTTGCGCAATGGGCGAAAGCCTGACGCAGCAACGCCGCGTGGGGGATGAAGGCCCTCGGGTTGTAAACCCCTTTCAGCAGGGACGAAACTGACGGTACCTGCAGAAGAAGCCCCGGCCAACTACGTGCCAGCAGCCGCGGTAATACGTAGGGGGCGAGCGTTGTCCGGAATTATTGGGCGTAAAGAGCTCGTAGGCGGTTTGGCAAGTCGGGTGTGAAATCTCCGAGCTCAACTCGGAGAGGCCACTCGAGACTGCTATGACTAGAGTCCGGTAGGGGACCATGGAATTCCTGGTGTAGCGGTGAAATGCGCAGATATCAGGAGGAACACCGGTGGCGAAGGCGGTGGTCTGGGCCGGTACTGACGCTGAGGAGCGAAAGCGTGGGGAGCGAACAGGATTAGATACCCCAGTAGTCC</w:t>
      </w:r>
    </w:p>
    <w:p w14:paraId="70DEB3AE">
      <w:pPr>
        <w:rPr>
          <w:rFonts w:hint="eastAsia"/>
        </w:rPr>
      </w:pPr>
      <w:r>
        <w:rPr>
          <w:rFonts w:hint="eastAsia"/>
        </w:rPr>
        <w:t>&gt;OTU000260</w:t>
      </w:r>
    </w:p>
    <w:p w14:paraId="514F6C27">
      <w:pPr>
        <w:rPr>
          <w:rFonts w:hint="eastAsia"/>
        </w:rPr>
      </w:pPr>
      <w:r>
        <w:rPr>
          <w:rFonts w:hint="eastAsia"/>
        </w:rPr>
        <w:t>CCTACGGGGGGCTGCAGTGGGGAATATTGGGCAATGGACGCAAGTCTGACCCAGCCATGCCGCGTGGAGGATGAAGGTCCTCTGGATTGTAAACTTCTTTTATCTGGGAAGAAACCCATATTTTCCAATGTGGTTGACGGTACCAGATGAATAAGCACCGGCTAACTCCGTGCCAGCAGCCGCGGTAATACGGAGGGTGCAAGCGTTATCCGGATTCACTGGGTTTAAAGGGTGCGTAGGTGGGCAGGTAAGTCAGTGGTGAAATCTCCGGGCTTAACCCGGAAACTGCCGTTGATACTATCTGTCTTGAATATCGTGGAGGTTAGCGGAATATGTCATGTAGCGGTGAAATGCTTAGATATGACATAGAACACCGATTGCGAAGGCAGCTAACTACACGATCATTGACACTGAGGCACGAAAGCGTGGGGAGCAAACAGGATTAGATACCCCAGTAGTCC</w:t>
      </w:r>
    </w:p>
    <w:p w14:paraId="474F413F">
      <w:pPr>
        <w:rPr>
          <w:rFonts w:hint="eastAsia"/>
        </w:rPr>
      </w:pPr>
      <w:r>
        <w:rPr>
          <w:rFonts w:hint="eastAsia"/>
        </w:rPr>
        <w:t>&gt;OTU000261</w:t>
      </w:r>
    </w:p>
    <w:p w14:paraId="329ED920">
      <w:pPr>
        <w:rPr>
          <w:rFonts w:hint="eastAsia"/>
        </w:rPr>
      </w:pPr>
      <w:r>
        <w:rPr>
          <w:rFonts w:hint="eastAsia"/>
        </w:rPr>
        <w:t>CCTACGGGTGGCTGCAGTGGGGAATTTTGCGCAATGGGCGAAAGCCTGACGCAGTAACGCCGCGTGGAGGATGAAGGCCTTCGGGTTGTAAACTCCTGTCAGGGGGAACGACGGGGAAAGGGTGATAAGTCCTTTCCTCCAGACGGTACCTCCAAAGGAAGCCCCGGCTAATTCCGTGCCAGCAGCCGCGGTAATACGGAAGGGGCGAGCGTTGTTCGGAATCATTGGGCGTAAAGGGCGCGTAGGTGGTTCTGTATGTCTACCGTGAAAGCGTACGGCTCAACCGTATTTTGTCGGTAGAAACTGCAGGACTTGAGGCTGGGAGGGGCTGGTGGAATTCCCTGTGTAGCGGTGAAATGCGTAGAGATGGGGGAGAACACTCGTGGCGAAGGCGGCCAGCTAGACCAGTTCTGACACTGAGGCGCGACAGCGTGGGGAGCAAACAGGATTAGATACCCCAGTAGTCC</w:t>
      </w:r>
    </w:p>
    <w:p w14:paraId="1551F5C5">
      <w:pPr>
        <w:rPr>
          <w:rFonts w:hint="eastAsia"/>
        </w:rPr>
      </w:pPr>
      <w:r>
        <w:rPr>
          <w:rFonts w:hint="eastAsia"/>
        </w:rPr>
        <w:t>&gt;OTU000262</w:t>
      </w:r>
    </w:p>
    <w:p w14:paraId="0D1B46BA">
      <w:pPr>
        <w:rPr>
          <w:rFonts w:hint="eastAsia"/>
        </w:rPr>
      </w:pPr>
      <w:r>
        <w:rPr>
          <w:rFonts w:hint="eastAsia"/>
        </w:rPr>
        <w:t>CCTACGGGGGGCTGCAGTGAGGAATATTGAGCAATGGGCGCAAGCCTGACTCAGCAACGCCGCGTGGATGAAGAAGGCCTTCGGGTTGTAAAATCCTTTTCTGCGGGACGATAATGACGGTACCGCAGGAATAAGTTCCGGCTAACTACGTGCCAGCAGCCGCGGTAAAACGTAGGGGACAAGCGTTATCCGGATTTACTGGGCGTAAAGCGCCCGTAGGCGGCTTAACAAGTTGGATGTGAAAGCTCCCGGCTTAACTGGGAGAGGTCATTCAAAACTGTTAGGCTAGAGGATGGAAGAGGAGAGCGGAATTCCCGGTGTAGTGGTGGAATGCGTAGAGATCGGGAGGAACACCAGTGGCGAAAGCGGCTCTCTGGTTCACACCTGACGCTGAGGGGCGAAAGCGTGGGGAGCGAACGGGATTAGATACCCGAGTAGTCC</w:t>
      </w:r>
    </w:p>
    <w:p w14:paraId="20D871D7">
      <w:pPr>
        <w:rPr>
          <w:rFonts w:hint="eastAsia"/>
        </w:rPr>
      </w:pPr>
      <w:r>
        <w:rPr>
          <w:rFonts w:hint="eastAsia"/>
        </w:rPr>
        <w:t>&gt;OTU000263</w:t>
      </w:r>
    </w:p>
    <w:p w14:paraId="4C72C56B">
      <w:pPr>
        <w:rPr>
          <w:rFonts w:hint="eastAsia"/>
        </w:rPr>
      </w:pPr>
      <w:r>
        <w:rPr>
          <w:rFonts w:hint="eastAsia"/>
        </w:rPr>
        <w:t>CCTACGGGTGGCTGCAGTAGGGAATATTGCACAATGGGCGCAAGCCTGATGCAGCAACGCCGCGTGCGCGATGAAGGCCTTCGGGTCGTAAAGCGCTTTTCTGGAGGACGAGGAAGGACGGTACTCCAGGAAGAAGGATCGGCTAACTACGTGCCAGCAGCCGCGGTAAAACGTAGGATCCGAGCGTTATCCGAATTCACTGGGCGTAAAGCGCGTGCAGGCGGCCCAGTAAGTTAGGTGTGAAATCTCCCGGCTCAACTGGGAGAGGACGCCTAAGACTGCTGGGCTAGAGGGTGGTAGAGGGAGGTGGAATTCCCGGTGTAGTGGTGAAATGCGTAGATATCGGGAGGAACACCTGTGGCGAAAGCGACCTCCTGGACCATCTCTGACGCTCAGACGCGAAAGCTAGGGGAGCAAACGGGATTAGATACCCCAGTAGTCC</w:t>
      </w:r>
    </w:p>
    <w:p w14:paraId="770C96BA">
      <w:pPr>
        <w:rPr>
          <w:rFonts w:hint="eastAsia"/>
        </w:rPr>
      </w:pPr>
      <w:r>
        <w:rPr>
          <w:rFonts w:hint="eastAsia"/>
        </w:rPr>
        <w:t>&gt;OTU000264</w:t>
      </w:r>
    </w:p>
    <w:p w14:paraId="7ABD3B04">
      <w:pPr>
        <w:rPr>
          <w:rFonts w:hint="eastAsia"/>
        </w:rPr>
      </w:pPr>
      <w:r>
        <w:rPr>
          <w:rFonts w:hint="eastAsia"/>
        </w:rPr>
        <w:t>CCTACGGGAGGCAGCAGTAGGGAATTTTCCACAATGGGCGAAAGCCTGATGGAGCAACGCCGCGTGCAGGATGAAGGCCTTCGGGTTGTAAACTGCTTTTAATAGTGAAGATTATGACGGTAACTATTGAATAAGGACCTGCTAACTACGTGCCAGCAGCCGCGGTCATACGTAGGGTCCAAGCGTTATCCGGAATTACTGGGCGTAAAGAGTTGCGTAGGTGGCATAGTAAGCGAGTAGTGAAAGCGTGTGGCTCAACCATACATCCATTACTTGAACTGCTAAGCTAGAAGATGAGAGAGGTAGATGGAATTCCTGATGTAGGGGTAATATCCGTAGATATCAGGAGGAACACCGATGGCGTAGGCAGTCTACTGGCTCATTCTTGACACTAAGGCACGAAAGCGTGGGGAGCAAACAGGATTAGATACCCCAGTAGTCC</w:t>
      </w:r>
    </w:p>
    <w:p w14:paraId="0CBFCE43">
      <w:pPr>
        <w:rPr>
          <w:rFonts w:hint="eastAsia"/>
        </w:rPr>
      </w:pPr>
      <w:r>
        <w:rPr>
          <w:rFonts w:hint="eastAsia"/>
        </w:rPr>
        <w:t>&gt;OTU000265</w:t>
      </w:r>
    </w:p>
    <w:p w14:paraId="53A8F57D">
      <w:pPr>
        <w:rPr>
          <w:rFonts w:hint="eastAsia"/>
        </w:rPr>
      </w:pPr>
      <w:r>
        <w:rPr>
          <w:rFonts w:hint="eastAsia"/>
        </w:rPr>
        <w:t>CCTACGGGCGGCTGCAGTGGGGAATCTTGGGCAATGGGGGAAACCCTGACCCAGCGACGCCGTGTGGGGGATGAAGGCCTTCGGGTTGTAAACCCCTGTTAGGTGGGACGAACATCCCTTTGCAAATAGTAGAGGGATCTGACGGTACCACCAGAGAAAGCCCCGGCTAACTCCGTGCCAGCAGCCGCGGTAATACGGAGGGGGCGAGTGTTGTTCGGAATTACTGGGCGTAAAGGGCGCGCAGGCGGCCTGGCAAGTCGAGTGTGAAATCCCTTGGCTTAACTGAGGAATGGCGCTCGAAACTACCTCGCTAGAGGGCGGGAGAGGGAAGTGGAACTCTCGGTGTAGGGGTGAAATCTGTAGATATCGAGAGGAACACCGGTGGCGAAGGCGGCTTCCTGGCCCGTACCTGACGCTGAGGCGCGAAAGCGTGGGGAGCAAACAGGATTAGATACCCCAGTAGTCC</w:t>
      </w:r>
    </w:p>
    <w:p w14:paraId="48338AF0">
      <w:pPr>
        <w:rPr>
          <w:rFonts w:hint="eastAsia"/>
        </w:rPr>
      </w:pPr>
      <w:r>
        <w:rPr>
          <w:rFonts w:hint="eastAsia"/>
        </w:rPr>
        <w:t>&gt;OTU000266</w:t>
      </w:r>
    </w:p>
    <w:p w14:paraId="04E931D4">
      <w:pPr>
        <w:rPr>
          <w:rFonts w:hint="eastAsia"/>
        </w:rPr>
      </w:pPr>
      <w:r>
        <w:rPr>
          <w:rFonts w:hint="eastAsia"/>
        </w:rPr>
        <w:t>CCTACGGGTGGCTGCAGTGGGGAATCTTGCGCAATGGGAGCAATCCTGACGCAGCGACGCCGCGTGCGGGAGGACGGTCTTCGGATCGTAAACCGCTGTTGCCCGAGACGAAATGGTCTTTCGAGATCACTGACGGTATCGGGTGAGGAAGCACCGGCTAACTCCGTGCCAGCAGCCGCGGTAATACGGAGGGTGCGAGCGTTGTCCGGAATCACTGGGCGTAAAGGGCGCGTAGGCGGCGCGACAAGGCGGCGGTGAAAGTCCGGGGCTCAACCCCGGATCGGCCGTGGCGACTGTCGCGCTGGAGCACAGTAGAGGCGGGTGGAATTCCGGGTGTAGCGGTGGAATGCGTAGAGATCCGGAAGAACACCGGTGGCGAAGGCGGCCCGCTGGGCTGTGGCTGACGCTGAGGCGCGACAGCGTGGGGAGCAAACAGGATTAGATACCCCTGTAGTCC</w:t>
      </w:r>
    </w:p>
    <w:p w14:paraId="66517273">
      <w:pPr>
        <w:rPr>
          <w:rFonts w:hint="eastAsia"/>
        </w:rPr>
      </w:pPr>
      <w:r>
        <w:rPr>
          <w:rFonts w:hint="eastAsia"/>
        </w:rPr>
        <w:t>&gt;OTU000267</w:t>
      </w:r>
    </w:p>
    <w:p w14:paraId="0C943D95">
      <w:pPr>
        <w:rPr>
          <w:rFonts w:hint="eastAsia"/>
        </w:rPr>
      </w:pPr>
      <w:r>
        <w:rPr>
          <w:rFonts w:hint="eastAsia"/>
        </w:rPr>
        <w:t>CCTACGGGTGGCTGCAGTCGAGAATAATTCACAATGGGGGCAACCCTGATGGTGCAACGCCGCGTGGAGGATGACGGTCTTCGGATTGTAAACTCCTGTCATCTGGGAGTAAGACCTGGCGATGAATAGTCGACAGGGTTGATAGTACCAGAAGAGGAAGGGACGGCTAACTTCGTGCCAGCAGCCGCGGTAATACGAAGGTCCCAAGCGTTGTTCGGAATCACTGGGCGTAAAGGGAGCGTAGGCGGCGTGGTAAGTCAGATGTGAAATCCCGGGGCTCAACCCCGGAACTGCATCCGATACTGCCATGCTAGAGGATTGGAGAGGTAGCTGGAATTCTTGGTGTAGCAGTGAAATGCGTAGAGATCAAGAGGAACACTCGTGGCGAAAGCGAGCTACTGGACAATTCCTGACGCTGAGGCTCGAAGGCTAGGGTAGCGAAAGGGATTAGATACCCCTGTAGTCC</w:t>
      </w:r>
    </w:p>
    <w:p w14:paraId="3195192E">
      <w:pPr>
        <w:rPr>
          <w:rFonts w:hint="eastAsia"/>
        </w:rPr>
      </w:pPr>
      <w:r>
        <w:rPr>
          <w:rFonts w:hint="eastAsia"/>
        </w:rPr>
        <w:t>&gt;OTU000268</w:t>
      </w:r>
    </w:p>
    <w:p w14:paraId="13675C69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CGGGCATTCCTGCCCGATTGACGGTACCATAGGAATAAGCACCGGCTAACTCCGTGCCAGCAGCCGCGGTAATACGGAGGGTGCAAGCGTTATCCGGATTCACTGGGTTTAAAGGGTGCGTAGGTGGGTTGGTAAGTCCGTGGTGAAATCCCCAAGCTTAACTTGGGAACTGCCGTGGATACTATCAATCTTGAATATCGTTGAGGTTAGCGGAATATGTCATGTAGCGGTGAAATGCTTAGATATGACATAGAACACCGATAGCGGAGGCAGCTAACTAAGCGATCATTGACACTGAGGCACGAAAGCGTGGGGAGCAAACAGGATTAGATACCCCGGTAGTCC</w:t>
      </w:r>
    </w:p>
    <w:p w14:paraId="4E224CC5">
      <w:pPr>
        <w:rPr>
          <w:rFonts w:hint="eastAsia"/>
        </w:rPr>
      </w:pPr>
      <w:r>
        <w:rPr>
          <w:rFonts w:hint="eastAsia"/>
        </w:rPr>
        <w:t>&gt;OTU000269</w:t>
      </w:r>
    </w:p>
    <w:p w14:paraId="509A0D4B">
      <w:pPr>
        <w:rPr>
          <w:rFonts w:hint="eastAsia"/>
        </w:rPr>
      </w:pPr>
      <w:r>
        <w:rPr>
          <w:rFonts w:hint="eastAsia"/>
        </w:rPr>
        <w:t>CCTACGGGGGGCTGCAGTAGGGAATATTGGACAATGGGCGCAAGCCTGATCCAGCCATGCCGCGTGAGTGAAGAAGGCCTTAGGGTTGTAAAGCTCTTTTGGCGGGGAAGATAATGACGGTACCCGCAGAATAAGCTCCGGCTAACTTCGTGCCAGCAGCCGCGGTAATACGAAGGGGGCTAGCGTTGTTCGGAATCACTGGGCGTAAAGCGCACGCAGGCGGATTGATAAGTCAGGGGTGAAATCCCGGAGCTCAACTTCGGAATTGCCTTTGATACTGTCTGTCTTGAGTCCGGGAGAGGTGAGTGGAATTCCTAGTGTAGAGGTGAAATTCGTAGATATTAGGAAGAACACCAGTGGCGAAGGCGGCTCACTGGCCCGGTACTGACGCTCATGTGCGAAAGCGTGGGGAGCAAACAGGATTAGATACCCCGGTAGTCC</w:t>
      </w:r>
    </w:p>
    <w:p w14:paraId="24088D3F">
      <w:pPr>
        <w:rPr>
          <w:rFonts w:hint="eastAsia"/>
        </w:rPr>
      </w:pPr>
      <w:r>
        <w:rPr>
          <w:rFonts w:hint="eastAsia"/>
        </w:rPr>
        <w:t>&gt;OTU000270</w:t>
      </w:r>
    </w:p>
    <w:p w14:paraId="62DE9DA4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TTCGGGTTGTAAACCGCTTTCAGCAGGGACGAAATTGACGGTACCTGCAGAAGAAGCACCGGCCAACTACGTGCCAGCAGCCGCGGTAATACGTAGGGTGCAAGCGTTGTCCGGATTTATTGGGCGTAAAGAGCTCGTAGGCGGTTTAGCAAGTCGGGTGTGAAAACTACAGGCTCAACCTGTAGATGCCACTCGAGACTGCTATGACTTGAGTCTGGTAGGGGAGCACGGAATTCCTGGTGTAGCGGTGAAATGCGCAGATATCAGGAGGAACACCGGTGGCGAAGGCGGTGCTCTGGGCCAGTACTGACGCTGAGGAGCGAAAGCGTGGGTAGCAAACAGGATTAGATACCCCAGTAGTCC</w:t>
      </w:r>
    </w:p>
    <w:p w14:paraId="5D817BDE">
      <w:pPr>
        <w:rPr>
          <w:rFonts w:hint="eastAsia"/>
        </w:rPr>
      </w:pPr>
      <w:r>
        <w:rPr>
          <w:rFonts w:hint="eastAsia"/>
        </w:rPr>
        <w:t>&gt;OTU000271</w:t>
      </w:r>
    </w:p>
    <w:p w14:paraId="4B03BEA8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TTTCGGGGTGTAAAGCTCTTACGCCAGGGACGATAATGACGGTACCTGGAGAAGCAGCTGCGGCTAACTACGTGCCAGCAGCCGCGGTAATACGTAGGCAGCAAGCGTTGTTCGGAATTACTGGGCGTAAAGGGTGCGTAGGCGGTGTACTAAGTTTGGTGTGAAATCTCCCGGCTCAACTGGGAGGGTGCGCCGAAAACTGGGACACTCGAGTGTGGGAGAGGAAAGCGGAATTCCTGGTGTAGCGGTGAAATGCGTAGAGATCAGGAGGAACACCTGCGGTGTAGACGGCTTTCTGGACCATAACTGACGCTGAGGCACGAAAGCGTGGGTAGCAAACAGGATTAGATACCCCTGTAGTCC</w:t>
      </w:r>
    </w:p>
    <w:p w14:paraId="67F17CDB">
      <w:pPr>
        <w:rPr>
          <w:rFonts w:hint="eastAsia"/>
        </w:rPr>
      </w:pPr>
      <w:r>
        <w:rPr>
          <w:rFonts w:hint="eastAsia"/>
        </w:rPr>
        <w:t>&gt;OTU000272</w:t>
      </w:r>
    </w:p>
    <w:p w14:paraId="1477CE02">
      <w:pPr>
        <w:rPr>
          <w:rFonts w:hint="eastAsia"/>
        </w:rPr>
      </w:pPr>
      <w:r>
        <w:rPr>
          <w:rFonts w:hint="eastAsia"/>
        </w:rPr>
        <w:t>CCTACGGGTGGCTGCAGTGGGGAATTTTGGACAATGGGCGAAAGCCTGATCCAGCCATGCCGCGTGCAGGATGAAGGCCTTCGGGTTGTAAACTGCTTTTGTACGGAACGAAACGGCTCTTTCTAATAAAGAGGGCTAATGACGGTACCGTAAGAATAAGCACCGGCTAACTACGTGCCAGCAGCCGCGGTAATACGTAGGGTGCAAGCGTTAATCGGAATTACTGGGCGTAAAGCGTGCGCAGGCGGTAATGTAAGACAGTTGTGAAATCCCCGGGCTCAACCTGGGAACTGCATCTGTGACTGCATTGCTGGAGTACGGTAGAGGGGGATGGAATTCCGCGTGTAGCAGTGAAATGCGTAGATATGCGGAGGAACACCGATGGCGAAGGCAATCCCCTGGACCTGTACTGACGCTCATGCACGAAAGCGTGGGGAGCAAACAGGATTAGATACCCCAGTAGTCC</w:t>
      </w:r>
    </w:p>
    <w:p w14:paraId="1EF58AEC">
      <w:pPr>
        <w:rPr>
          <w:rFonts w:hint="eastAsia"/>
        </w:rPr>
      </w:pPr>
      <w:r>
        <w:rPr>
          <w:rFonts w:hint="eastAsia"/>
        </w:rPr>
        <w:t>&gt;OTU000273</w:t>
      </w:r>
    </w:p>
    <w:p w14:paraId="25F4C5FE">
      <w:pPr>
        <w:rPr>
          <w:rFonts w:hint="eastAsia"/>
        </w:rPr>
      </w:pPr>
      <w:r>
        <w:rPr>
          <w:rFonts w:hint="eastAsia"/>
        </w:rPr>
        <w:t>CCTACGGGGGGCTGCAGTAGGGAATATTGGGCAATGGGCGAGAGCCTGACCCAGCCATGCCGCGTGCAGGAAGAAGGCCTTCTGGGTTGTAAACTGCTTTTGATCGGGAACAAAGAGGCCATGCGTGGCAAGTTGAGTGTACCGATAGAATAAGCACCGGCTAACTCCGTGCCAGCAGCCGCGGTAATACGGAGGGTGCAAGCGTTGTCCGGATTTATTGGGTTTAAAGGGTGCGTAGGCGGCCCTGTAAGTCAGTGGTGAAATACTGCAGCTTAACTGTAGCATTGCCATTGATACTGTAGGGCTTGAGTACAGATGAGGTAGGCGGAATTGATGGTGTAGCGGTGAAATGCATAGATACCATCAAGAACACCGATTGCGAAGGCAGCTTACTAAGCTGTAACTGACGCTGAGGCACGAAAGTGTGGGGATCGAACAGGATTAGATACCCCTGTAGTCC</w:t>
      </w:r>
    </w:p>
    <w:p w14:paraId="6A49E32A">
      <w:pPr>
        <w:rPr>
          <w:rFonts w:hint="eastAsia"/>
        </w:rPr>
      </w:pPr>
      <w:r>
        <w:rPr>
          <w:rFonts w:hint="eastAsia"/>
        </w:rPr>
        <w:t>&gt;OTU000274</w:t>
      </w:r>
    </w:p>
    <w:p w14:paraId="07FE606E">
      <w:pPr>
        <w:rPr>
          <w:rFonts w:hint="eastAsia"/>
        </w:rPr>
      </w:pPr>
      <w:r>
        <w:rPr>
          <w:rFonts w:hint="eastAsia"/>
        </w:rPr>
        <w:t>CCTACGGGGGGCAGCAGTGGGGAATATTGCACAATGGGCGAAAGCCTGATGCAGCAACGCCGCGTGAGCGATGAAGGCCTTCGGGTCGTAAAGCTCTGTCCTCAAGGAAGATAATGACGGTACTTGAGGAGGAAGCCCCGGCTAACTACGTGCCAGCAGCCGCGGTAATACGTAGGGGGCTAGCGTTATCCGGAATTACTGGGCGTAAAGGGTGCGTAGGTGGTTTCTTAAGTCAGAGGTGAAAGGCTACGGCTCAACCGTAGTAAGCCTTTGAAACTGGGAAACTTGAGTGCAGGAGAGGAGAGTGGAATTCCTAGTGTAGCGGTGAAATGCGTAGATATTAGGAGGAACACCAGTTGCGAAGGCGGCTCTCTGGACTGTAACTGACACTGAGGCACGAAAGCGTGGGGAGCAAACAGGATTAGATACCCCTGTAGTCC</w:t>
      </w:r>
    </w:p>
    <w:p w14:paraId="48931FDE">
      <w:pPr>
        <w:rPr>
          <w:rFonts w:hint="eastAsia"/>
        </w:rPr>
      </w:pPr>
      <w:r>
        <w:rPr>
          <w:rFonts w:hint="eastAsia"/>
        </w:rPr>
        <w:t>&gt;OTU000275</w:t>
      </w:r>
    </w:p>
    <w:p w14:paraId="270E5CBD">
      <w:pPr>
        <w:rPr>
          <w:rFonts w:hint="eastAsia"/>
        </w:rPr>
      </w:pPr>
      <w:r>
        <w:rPr>
          <w:rFonts w:hint="eastAsia"/>
        </w:rPr>
        <w:t>CCTACGGGTGGCTGCAGTAGGGAATATTGGACAATGGGCGCAAGCCTGATCCAGCCATGCCGCGTGAGTGATGAAGGCCTTAGGGTTGTAAAGCTCTTTCAGTGGGGACGATAATGACGGTACCCGCAGAAGAAGCCCCGGCTAACTTCGTGCCAGCAGCCGCGGTAATACGAAGGGGGCTAGCGTTGTTCGGAATCACTGGGCGTAAAGGGCGCGTAGGCGGCTTTGTAAGTCGGGGGTGAAAGCCTGTGGCTCAACCACAGAATTGCCTTCGATACTGCATGGCTTGAGACCGGAAGAGGTTAGTGGAACTGCGAGTGTAGAGGTGAAATTCGTAGATATTCGCAAGAACACCAGTGGCGAAGGCGGCTGACTGGTCCGGTTCTGACGCTGAGGCGCGAAAGCTAGGGTAGCAAACGGGATTAGATACCCCTGTAGTCC</w:t>
      </w:r>
    </w:p>
    <w:p w14:paraId="0580A9F4">
      <w:pPr>
        <w:rPr>
          <w:rFonts w:hint="eastAsia"/>
        </w:rPr>
      </w:pPr>
      <w:r>
        <w:rPr>
          <w:rFonts w:hint="eastAsia"/>
        </w:rPr>
        <w:t>&gt;OTU000276</w:t>
      </w:r>
    </w:p>
    <w:p w14:paraId="5C5565C1">
      <w:pPr>
        <w:rPr>
          <w:rFonts w:hint="eastAsia"/>
        </w:rPr>
      </w:pPr>
      <w:r>
        <w:rPr>
          <w:rFonts w:hint="eastAsia"/>
        </w:rPr>
        <w:t>CCTACGGGAGGCAGCAGTAGGGAATCTTCCACAATGGGCGAAAGCCTGATGGAGCAACGCCGCGTGAGTGATGAAGGTTTTCGGATCGTAAAACTCTGTTGTTAGGGAAGAACACCCGGGAGAGGATCCCGGTTTGACGGTACCTAACGAGGAAGCCCCGGCTAACTACGTGCCAGCAGCCGCGGTAATACGTAGGGGGCAAGCGTTGTCCGGAATTATTGGGCGTAAAGCGCGCGCAGGCGGCCTATTAAGTCTGATGTGAAAGCCCACGGCTCAACCGTGGAGGGCCATTGGAAACTGGTAGGCTTGAGTGCAGGAGAGGAGAGCGGAATTCCCGGTGTAGCGGTGAAATGCGTAGATATCGGGAGGAACACCCGTGGCGAAGGCGGCTCTCTGGCCTGTAACTGACGCTGAGGCGCGAAAGCGTGGGGAGCAAACAGGATTAGATACCCCAGTAGTCC</w:t>
      </w:r>
    </w:p>
    <w:p w14:paraId="1F75EBF6">
      <w:pPr>
        <w:rPr>
          <w:rFonts w:hint="eastAsia"/>
        </w:rPr>
      </w:pPr>
      <w:r>
        <w:rPr>
          <w:rFonts w:hint="eastAsia"/>
        </w:rPr>
        <w:t>&gt;OTU000277</w:t>
      </w:r>
    </w:p>
    <w:p w14:paraId="7E1B497C">
      <w:pPr>
        <w:rPr>
          <w:rFonts w:hint="eastAsia"/>
        </w:rPr>
      </w:pPr>
      <w:r>
        <w:rPr>
          <w:rFonts w:hint="eastAsia"/>
        </w:rPr>
        <w:t>CCTACGGGTGGCTGCAGTGAGGAATATTGGGCAATGGGGGCAACCCTGACCCAGCAATGCCGCGTGCGGGAGGACGCCCTTCGGGGTGTAAACCGCTTTTGTGAGGGAGGAGCAAGGACCGTACCTCACGAAGAAGTCACGGCTAACTACGTGCCAGCAGCCGCGGTAATACGTAGGTGGCGAACGTTATCCGGAGTTACTGGGCGTAAAGGGTCCGCAGGCGGGGACGCAAGTCTGACGTGAAATCTTCTGGCTCAACTAGAAGAGGTCGTTGGAAACTGCGTCTCTAGCATCCCGCAGAGGTCGGTGGAATTCCCGGTGTAGTGGTGGAATGCGTAGAGATCGGGAGGAACCTCGAAAGCGAAGGCAGCCGGCTGGGCGCGGATGGACGCTGAGGGACGAAAGCGTGGGGAGCGAACAGGATTAGATACCCCAGTAGTCC</w:t>
      </w:r>
    </w:p>
    <w:p w14:paraId="38512FCB">
      <w:pPr>
        <w:rPr>
          <w:rFonts w:hint="eastAsia"/>
        </w:rPr>
      </w:pPr>
      <w:r>
        <w:rPr>
          <w:rFonts w:hint="eastAsia"/>
        </w:rPr>
        <w:t>&gt;OTU000278</w:t>
      </w:r>
    </w:p>
    <w:p w14:paraId="1D4D7695">
      <w:pPr>
        <w:rPr>
          <w:rFonts w:hint="eastAsia"/>
        </w:rPr>
      </w:pPr>
      <w:r>
        <w:rPr>
          <w:rFonts w:hint="eastAsia"/>
        </w:rPr>
        <w:t>CCTACGGGTGGCTGCAGTGGGGAATTTTCCGCAATGGGCGAAAGCCTGACGGAGCAAGACCGCGTGGGGGAAGAAGGCTCTTGGGTTGTAAACCCCTTTTCTCTGGGAAGAAAGTTGTGAAAGCAACCTGACGGTACCAGAGGAATCAGCATCGGCTAACTCCGTGCCAGCAGCCGCGGTAAGACGGAGGATGCAAGCGTTATCCGGAATGATTGGGCGTAAAGCGTCCGCAGGTGGCAGTTCAAGTCTGCTGTCAAAGACCGGGGCTTAACTTCGGAAAGGCAGTGGAAACTGAACAGCTAGAGTATGGTAGGGGCAGAGGGAATTCCTGGTGTAGCGGTGAAATGCGTAGAGATCAGGAAGAACATCGGTGGCGAAGGCGCTCTGCTGGACCATAACTGACACTCAGGGACGAAAGCTAGGGGAGCGAATGGGATTAGATACCCTAGTAGTCC</w:t>
      </w:r>
    </w:p>
    <w:p w14:paraId="3C1D5EBA">
      <w:pPr>
        <w:rPr>
          <w:rFonts w:hint="eastAsia"/>
        </w:rPr>
      </w:pPr>
      <w:r>
        <w:rPr>
          <w:rFonts w:hint="eastAsia"/>
        </w:rPr>
        <w:t>&gt;OTU000279</w:t>
      </w:r>
    </w:p>
    <w:p w14:paraId="3097BDA6">
      <w:pPr>
        <w:rPr>
          <w:rFonts w:hint="eastAsia"/>
        </w:rPr>
      </w:pPr>
      <w:r>
        <w:rPr>
          <w:rFonts w:hint="eastAsia"/>
        </w:rPr>
        <w:t>CCTACGGGGGGCTGCAGTAGGGAATCTTCGGCAATGGGCGAAAGCCTGACCGAGCAACGCCGCGTGAATGATGAAGGCCTTCGGGTTGTAAAATTCTGTTATAAGGGAAGAACGACTTTAGTAGGAAATGGCTAGAGTGTGACGGTACCTTATGAGAAAGCCACGGCTAACTACGTGCCAGCAGCCGCGGTAATACGTAGGTGGCGAGCGTTATCCGGAATTATTGGGCGTAAAGAGCGCGCAGGTGGTTGATTAAGTCTGATGTGAAAGCCCACGGCTTAACCGTGGAGGGTCATTGGAAACTGGTCGACTTGAGTGCAGAAGAGGGAAGTGGAATTCCATGTGTAGCGGTGAAATGCGTAGAGATATGGAGGAACACCAGTGGCGAAGGCGGCTTCCTGGTCTGTAACTGACACTGAGGCGCGAAAGCGTGGGGAGCAAACAGGATTAGATACCCCAGTAGTCC</w:t>
      </w:r>
    </w:p>
    <w:p w14:paraId="0523A10E">
      <w:pPr>
        <w:rPr>
          <w:rFonts w:hint="eastAsia"/>
        </w:rPr>
      </w:pPr>
      <w:r>
        <w:rPr>
          <w:rFonts w:hint="eastAsia"/>
        </w:rPr>
        <w:t>&gt;OTU000280</w:t>
      </w:r>
    </w:p>
    <w:p w14:paraId="3CFAC4BE">
      <w:pPr>
        <w:rPr>
          <w:rFonts w:hint="eastAsia"/>
        </w:rPr>
      </w:pPr>
      <w:r>
        <w:rPr>
          <w:rFonts w:hint="eastAsia"/>
        </w:rPr>
        <w:t>CCTACGGGTGGCTGCAGTCGAGAATCTTCGGCAATGGGCGAAAGCCTGACCGAGCGACGCCGCGTGCGGGATGAAGGCCTTCGGGTTGTAAACCGCTGTCGTAGGGGAGGAAGCGACCGTGAAGAACGGAAGTTGACCGATCCTAGGAGGAAGGGCCGGCTAATCTCGTGCCAGCAGCCGCGGTAATACGAGAGGCCCAAACGTTATTCGGAATTACTGGGCTTAAAGAGTTCGTAGGCGGCGCAGAAAGTAGGGTGTGAAAGCCCTCGGCTCAACCGAGGAATTGCGCTCTAAACTACTGTGCTCGAGGGACCTAGAGGTGAGCGGAACTGATGGTGGAGCGGTGAAATGCGTTGATATCATCAGGAACACCGGAGGCGAAGGCGGCTCACTGGGGGTCTTCTGACGCTGAGGAACGAAAGCCAGGGGAGCGAACGGGATTAGATACCCCGGTAGTCC</w:t>
      </w:r>
    </w:p>
    <w:p w14:paraId="6F29ADBC">
      <w:pPr>
        <w:rPr>
          <w:rFonts w:hint="eastAsia"/>
        </w:rPr>
      </w:pPr>
      <w:r>
        <w:rPr>
          <w:rFonts w:hint="eastAsia"/>
        </w:rPr>
        <w:t>&gt;OTU000281</w:t>
      </w:r>
    </w:p>
    <w:p w14:paraId="315D773A">
      <w:pPr>
        <w:rPr>
          <w:rFonts w:hint="eastAsia"/>
        </w:rPr>
      </w:pPr>
      <w:r>
        <w:rPr>
          <w:rFonts w:hint="eastAsia"/>
        </w:rPr>
        <w:t>CCTACGGGGGGCTGCAGCAGGGAATCTTGCGCAATGGACGAAAGTCTGACGCAGTGACGCCGCGTGAGGGATGAATGCCTTCGGGTTGTAAACCTCTTTCAGCAGGGACGAAGCGAAAGTGACGGTACCTGCAGAAGAAGCCCCGGCCAACTACGTGCCAGCAGCCGCGGTAACACGTAGGGGGCGAGCGTTGTCCGGATTTATTGGGCGTAAAGAGCTCGTAGGCGGCCGTGCAAGTCGGACGTGAAAGTCCAAGGCTCAACCTTGGGATGCCGTTCGATACTGCTCGGCTAGAGGCAGGTAGGGGAAAGTGGAATACCTGGTGTAGCGGTGAAATGCGTAGATATCAGGTGGAACACCAGTGGCGAAGGCGGCTTTCTGGGCCTCGCCTGACGCTGAGGAGCGAAAGCTGGGGGAGCGAACAGGATTAGATACCCCTGTAGTCC</w:t>
      </w:r>
    </w:p>
    <w:p w14:paraId="227FF4D0">
      <w:pPr>
        <w:rPr>
          <w:rFonts w:hint="eastAsia"/>
        </w:rPr>
      </w:pPr>
      <w:r>
        <w:rPr>
          <w:rFonts w:hint="eastAsia"/>
        </w:rPr>
        <w:t>&gt;OTU000282</w:t>
      </w:r>
    </w:p>
    <w:p w14:paraId="28D5787B">
      <w:pPr>
        <w:rPr>
          <w:rFonts w:hint="eastAsia"/>
        </w:rPr>
      </w:pPr>
      <w:r>
        <w:rPr>
          <w:rFonts w:hint="eastAsia"/>
        </w:rPr>
        <w:t>CCTACGGGGGGCAGCAGTGGGGAATCTTGGACAATGGGCGCAAGCCTGATCCAGCCATGCCGCGTGAGTGAAGAAGGCCTTAGGGTTGTAAAGCTCTTTTGCCAGGGACGATAATGACGGTACCTGGAGAATAAGCCCCGGCAAACTTCGTGCCAGCAGCCGCGGTAATACGAAGGGGGCTAGCGTTGTTCGGAATTACTGGGCGTAAAGCGCACGTAGGCGGGTTGTTAAGTCAGGGGTGAAATCCCGGAGCTCAACTCCGGAACTGCCTTTGATACTGGCAATCTAGAGACTGGAAGAGGTTAGTGGAATTCCCAGTGTAGAGGTGAAATTCGTAGATATTGGGAAGAACACCAGTGGCGAAGGCGGCTAACTGGTCCAGTACTGACGCTGAGGTGCGAAAGCGTGGGGAGCAAACAGGATTAGATACCCCAGTAGTCC</w:t>
      </w:r>
    </w:p>
    <w:p w14:paraId="3B92B40F">
      <w:pPr>
        <w:rPr>
          <w:rFonts w:hint="eastAsia"/>
        </w:rPr>
      </w:pPr>
      <w:r>
        <w:rPr>
          <w:rFonts w:hint="eastAsia"/>
        </w:rPr>
        <w:t>&gt;OTU000283</w:t>
      </w:r>
    </w:p>
    <w:p w14:paraId="0302DC3D">
      <w:pPr>
        <w:rPr>
          <w:rFonts w:hint="eastAsia"/>
        </w:rPr>
      </w:pPr>
      <w:r>
        <w:rPr>
          <w:rFonts w:hint="eastAsia"/>
        </w:rPr>
        <w:t>CCTACGGGAGGCTGCAGTAACGAATCTTCCGCAATGCGCGAAAGCGTGACGGAGCGATGCCGCGTGCAGGATGAAGCCCCTCGGGGTGTAAACTGCTGTCAGGGATTAGGAAGCAAGTGACCAATCCCAAAGGAAGAGACGACTAACTCTGTGCCAGCAGTCGCGGTAATACAGAGGTCTCGAGCGTTAGTCGGATTCACTGGGCTTAAAGCGTGCGTAGGCGGATGCGCAGGCGTCGTGTGAAAGCCCTCGGCTCAACCGGGGAACTGCACGGCGAACCGCGCGTCTTGAGACGAGTAGGGGCGGCCGGAACGATAGGTGGAGTGGTGAAATGCGTTGATATCTATCGGAACGCCAAAGGTGAAGACAGGCCGCTGGGCTCGTTCTGACGCTGAGGCACGAAAGCGTGGGGAGCAAACGGGATTAGATACCCCGGTAGTCC</w:t>
      </w:r>
    </w:p>
    <w:p w14:paraId="6243D414">
      <w:pPr>
        <w:rPr>
          <w:rFonts w:hint="eastAsia"/>
        </w:rPr>
      </w:pPr>
      <w:r>
        <w:rPr>
          <w:rFonts w:hint="eastAsia"/>
        </w:rPr>
        <w:t>&gt;OTU000284</w:t>
      </w:r>
    </w:p>
    <w:p w14:paraId="122FED6D">
      <w:pPr>
        <w:rPr>
          <w:rFonts w:hint="eastAsia"/>
        </w:rPr>
      </w:pPr>
      <w:r>
        <w:rPr>
          <w:rFonts w:hint="eastAsia"/>
        </w:rPr>
        <w:t>CCTACGGGGGGCTGCAGTGAGGAATCTTCCACAATGGACGAAAGTCTGATGGAGCAACTCCGCGTGCAGGATGAAGGCCTTCGGGTCGTAAACTGCTTTTATGAGTGAAGAATATGACGGTAACTCATGAATAAGGGTCGGCTAACTACGTGCCAGCAGCCGCGGTCATACGTAGGACCCAAGCGTTATCCGGAGTGACTGGGCGTAAAGAGTTGCGTAGGTGGTTAGTAAAGCGAATAGTGAAATCTGGCGGCTCAACCGTACAGGCTATTATTCGAACTCACTAACTCGAGAATGGTAGAGGTAACTGGAATTTCTAGTGTAGGAGTGAAATCCGTAGATATTAGAAGGAACACCAATGGCGTAGGCAGGTTACTGGACCATTTCTGACACTGAGGCACGAAAGCGTGGGGAGCGAACCGGATTAGATACCCGAGTAGTCC</w:t>
      </w:r>
    </w:p>
    <w:p w14:paraId="5AF31050">
      <w:pPr>
        <w:rPr>
          <w:rFonts w:hint="eastAsia"/>
        </w:rPr>
      </w:pPr>
      <w:r>
        <w:rPr>
          <w:rFonts w:hint="eastAsia"/>
        </w:rPr>
        <w:t>&gt;OTU000285</w:t>
      </w:r>
    </w:p>
    <w:p w14:paraId="6E7BCBB5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TCGGCGGTGAACAGCCGTCCGGACTGACGGTACCTCCACAAGAAGCCCCGGCTAACTACGTGCCAGCAGCCGCGGTAATACGTAGGGGGCAAGCGTTGTCCGGAATCATTGGGCGTAAAGCGCGCGTAGGCGGCCCGATAAGTCCGCTGTAAAAGTCCAGGGCTCAACCCTGGAATGCCGGTGGATACTGTCGGGCTAGAGTCCGGAAGAGGCGAGTGGAATTCCTGGTGTAGCGGTGGAATGCGCAGATATCAGGAGGAACACCGATAGCGAAGGCAGCTCGCTGGGACGGTACTGACGCTGAGGCGCGAAAGCGTGGGGAGCGAACAGGATTAGATACCCCAGTAGTCC</w:t>
      </w:r>
    </w:p>
    <w:p w14:paraId="10E39E16">
      <w:pPr>
        <w:rPr>
          <w:rFonts w:hint="eastAsia"/>
        </w:rPr>
      </w:pPr>
      <w:r>
        <w:rPr>
          <w:rFonts w:hint="eastAsia"/>
        </w:rPr>
        <w:t>&gt;OTU000286</w:t>
      </w:r>
    </w:p>
    <w:p w14:paraId="65A45760">
      <w:pPr>
        <w:rPr>
          <w:rFonts w:hint="eastAsia"/>
        </w:rPr>
      </w:pPr>
      <w:r>
        <w:rPr>
          <w:rFonts w:hint="eastAsia"/>
        </w:rPr>
        <w:t>CCTACGGGAGGCTGCAGTAACGAATCTTCCCCAATGCACGCAAGTGTGAGGGAGCGACGCCGCGTGTGGGACGAAGTCCTTCGGGATGTAAACCACTGTCAGGGGATACCAAGTTCTGAGGATCCCCAGAGGAAGGGGCGGCTAACTCTGTGCCAGCAGCCGCGGTAAGACAGAGGCCCCAAGCGTTAGGCGGAATCACTGGGCTTAAAGCGTGTGTAGGCGGATCGTTAAGTGTCTTGTGAAATCCCACGGCTCACCCGTGGAACTGCTGGGCATACTGGCGATCTTGGGCCAACTAGGGGCAGCCGGAACAAGCGGTGGAGCGGTGAAATGCGTAGATATCGCTTGGAACGCCGAAGGTGAAAACAGGCTGCTGGGGTTGCGCCGACGCTGAGACACGAAAGCCAGGGGAGCAAACGGGATTAGATACCCCAGTAGTCC</w:t>
      </w:r>
    </w:p>
    <w:p w14:paraId="7C539741">
      <w:pPr>
        <w:rPr>
          <w:rFonts w:hint="eastAsia"/>
        </w:rPr>
      </w:pPr>
      <w:r>
        <w:rPr>
          <w:rFonts w:hint="eastAsia"/>
        </w:rPr>
        <w:t>&gt;OTU000287</w:t>
      </w:r>
    </w:p>
    <w:p w14:paraId="75D37B53">
      <w:pPr>
        <w:rPr>
          <w:rFonts w:hint="eastAsia"/>
        </w:rPr>
      </w:pPr>
      <w:r>
        <w:rPr>
          <w:rFonts w:hint="eastAsia"/>
        </w:rPr>
        <w:t>CCTACGGGAGGCTGCAGCGAGGAATCTTCCACAATGGGCGCAAGCCCGATGGAGCAACGCCGCGTGGAGGACGACGGCCTTCGGGTTGTAAACTCCTTTCGGGGGGGATGATACGGACAGTACCCCCAGAAGCAGCCCCGGCTAACTCTGTGCCAGCAGCCGCGGTAATACAGAGGGGGCAAGCGTTGTCCGGATTTACTGGGCGTACAGCGCGCGCAGGCGGACCGGGCCGTGCCGTGTGACAAGCCACCGCTCACCGGTGGAGGGCCACGGTACACGACCGGTCTGGAGGCAGGGAGAGGGATGTGGAATGCCCGGTGGAGCGGTGAAATGCGTAGAGATCGGGCGGAACACCAGCGGCGAAGGCGGCATCCTGGTCCTGTACTGACGCTGAGGCGCGAGAGCGTGGGGAGCGAACTGGATTAGATACCCCTGTAGTCC</w:t>
      </w:r>
    </w:p>
    <w:p w14:paraId="0BDC1979">
      <w:pPr>
        <w:rPr>
          <w:rFonts w:hint="eastAsia"/>
        </w:rPr>
      </w:pPr>
      <w:r>
        <w:rPr>
          <w:rFonts w:hint="eastAsia"/>
        </w:rPr>
        <w:t>&gt;OTU000288</w:t>
      </w:r>
    </w:p>
    <w:p w14:paraId="792073A5">
      <w:pPr>
        <w:rPr>
          <w:rFonts w:hint="eastAsia"/>
        </w:rPr>
      </w:pPr>
      <w:r>
        <w:rPr>
          <w:rFonts w:hint="eastAsia"/>
        </w:rPr>
        <w:t>CCTACGGGGGGCTGCAATTAGGAATCTTGCGCAATGGGCGAAAGCCTGACGCAGCGACGCCGCGTGGGGGAGGAAGGCCTTCGGGTTGTAAACCCCTTTTATCCGGGAAGAACAAAATGACGGTACCGGATGAATAAGCCACGGCTAACTCCGTGCCAGCAGCCGCGGTAATACGGAGGTGGCGAGCGTTGTCCGAAGTTACTGGGCGTAAAGCGCGCGTAGGCGGGCTATTAAGTGAGGGGTGAAAGGCTGAGGCTCAACCTCATGTTTGTCCTCTCATACTGGTATGTCTTGAGTGAGGCAGGGAGAAGTGGAATGGCTGGTGTAGCGGTGAAATGCGTAGATATCAGTCGGAACACCGGTGGCGAAGGCGGCTTCTTGGGCCTTTACTGACGCTGAGGCGCGAAAGCTGGGGGAGCGAACGGGATTAGATACCCTGGTAGTCC</w:t>
      </w:r>
    </w:p>
    <w:p w14:paraId="4478B838">
      <w:pPr>
        <w:rPr>
          <w:rFonts w:hint="eastAsia"/>
        </w:rPr>
      </w:pPr>
      <w:r>
        <w:rPr>
          <w:rFonts w:hint="eastAsia"/>
        </w:rPr>
        <w:t>&gt;OTU000289</w:t>
      </w:r>
    </w:p>
    <w:p w14:paraId="6879889F">
      <w:pPr>
        <w:rPr>
          <w:rFonts w:hint="eastAsia"/>
        </w:rPr>
      </w:pPr>
      <w:r>
        <w:rPr>
          <w:rFonts w:hint="eastAsia"/>
        </w:rPr>
        <w:t>CCTACGGGGGGCTGCAGTGGGGAATTTTCCGCAATGGGCGAAAGCCTGACGGAGCAATACCGCGTGAGGGAGGAAGGCTCTTGGGTTGTAAACCTCTTTTCTTTGGGAAGAAGCAAGTGACGGTACCAAAGGAATCAGCATCGGCTAACTCCGTGCCAGCAGCCGCGGTAATACGGAGGATGCAAGCGTTATCCGGAATCATTGGGCGTAAAGCGTCCGCAGGTGGCAATTCAAGTCTGCTGTCAAAGACTGGGGCTTAACCCTGGAAAGGCAGTGGAAACTGAACAGCTAGAGTGCGGTAGGGGCAGAGGGAATTCCCGGTGTAGCGGTGAAATGCGTAGAGATCGGGAAGAACACCAGTGGCGAAAGCGCTCTGCTGGACCTGCACTGACACTGAGGGACGAAAGCTAGGGGAGCGAATGGGATTAGATACCCCAGTAGTCC</w:t>
      </w:r>
    </w:p>
    <w:p w14:paraId="192C271F">
      <w:pPr>
        <w:rPr>
          <w:rFonts w:hint="eastAsia"/>
        </w:rPr>
      </w:pPr>
      <w:r>
        <w:rPr>
          <w:rFonts w:hint="eastAsia"/>
        </w:rPr>
        <w:t>&gt;OTU000290</w:t>
      </w:r>
    </w:p>
    <w:p w14:paraId="5921458E">
      <w:pPr>
        <w:rPr>
          <w:rFonts w:hint="eastAsia"/>
        </w:rPr>
      </w:pPr>
      <w:r>
        <w:rPr>
          <w:rFonts w:hint="eastAsia"/>
        </w:rPr>
        <w:t>CCTACGGGCGGCAGCAGTGGGGAATCTTGCGCAATGCGCGAAAGCGTGACGCAGCAACGCCGCGTGAGGGAAGACGGCCTTCGGGTTGTAAACCTCTTTCAGGAGGGACGAAGGTTCAGGCGCGAATAGCGTCCTGGACTGACGGTACCTCCAGAAGAAGCCCCGGCTAACTACGTGCCAGCAGCCGCGGTAATACGTAGGGGGCAAGCGTTGTCCGGAATCATTGGGCGTAAAGAGCGCGTAGGCGGCCCGGTAAGTCCGCTCTGAAAGTCAAAGGCTCAACCTTTGAAAGCGGGTGGATACTGCCGGGCTAGAGTCCGGAAGAGGCGAGTGGAATTCCTGGTGTAGCGGTGGAATGCGCAGATATCAGGAGGAACACCAACGGCGAAGGCAGCTCGCTGGGACGGTACTGACGCTGAGGCGCGAAAGCGTGGGGAGCGAACAGGATTAGATACCCGAGTAGTCC</w:t>
      </w:r>
    </w:p>
    <w:p w14:paraId="0CE26E56">
      <w:pPr>
        <w:rPr>
          <w:rFonts w:hint="eastAsia"/>
        </w:rPr>
      </w:pPr>
      <w:r>
        <w:rPr>
          <w:rFonts w:hint="eastAsia"/>
        </w:rPr>
        <w:t>&gt;OTU000291</w:t>
      </w:r>
    </w:p>
    <w:p w14:paraId="51B60112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GCTAGTTAAATAAGCTGGCACCTTGACGGTACCTAACCAGAAAGCCACGGCTAACTACGTGCCAGCAGCCGCGGTAATACGTAGGTGGCAAGCGTTGTCCGGAATTATTGGGCGTAAAGCGCGCGCAGGCGGTTTCTTAAGTCTGATGTGAAAGCCCCCGGCTCAACCGGGGAGGGTCATTGGAAACTGGGAAACTTGAGTGCAGAAGAGGAAAGTGGAATTCCAAGTGTAGCGGTGAAATGCGTAGAGATTTGGAGGAACACCAGTGGCGAAGGCGACTTTCTGGTCTGTAACTGACGCTGAGGCGCGAAAGCGTGGGGAGCAAACAGGATTAGATACCCGGGTAGTCC</w:t>
      </w:r>
    </w:p>
    <w:p w14:paraId="246F997C">
      <w:pPr>
        <w:rPr>
          <w:rFonts w:hint="eastAsia"/>
        </w:rPr>
      </w:pPr>
      <w:r>
        <w:rPr>
          <w:rFonts w:hint="eastAsia"/>
        </w:rPr>
        <w:t>&gt;OTU000292</w:t>
      </w:r>
    </w:p>
    <w:p w14:paraId="220AC557">
      <w:pPr>
        <w:rPr>
          <w:rFonts w:hint="eastAsia"/>
        </w:rPr>
      </w:pPr>
      <w:r>
        <w:rPr>
          <w:rFonts w:hint="eastAsia"/>
        </w:rPr>
        <w:t>CCTACGGGCGGCTGCAGTGGGGAATATTGCACAATGGGCGCAAGCCTGATGCAGCCATGCCGCGTGTGTGAAGAAGGCTTTCGGGTTGTAAAGCACTTTCAGCGGGGAGGAAGGCGATAAGGTTAATAACCTTGTCGATTGACGTTACCCGCAGAAGAAGCACCGGCTAACTCCGTGCCAGCAGCCGCGGTAATACGGAGGGTGCAAGCGTTAATCGGAATTACTGGGCGTAAAGCGCACGCAGGCGGTCTGTCAAGTCGGATGTGAAATCCCCGGGCTCAACCTGGGAACTGCATTCGAAACTGGCAGGCTAGAGTCTTGTAGAGGGGGGTAGAATTCCAGGTGTAGCGGTGAAATGCGTAGAGATCTGGAGGAATACCGGTGGCGAAGGCGGCCCCCTGGACAAAGACTGACGCTCAGGTGCGAAAGCGTGGGGAGCAAACAGGATTAGATACCCCGGTAGTCC</w:t>
      </w:r>
    </w:p>
    <w:p w14:paraId="6FD5AC3C">
      <w:pPr>
        <w:rPr>
          <w:rFonts w:hint="eastAsia"/>
        </w:rPr>
      </w:pPr>
      <w:r>
        <w:rPr>
          <w:rFonts w:hint="eastAsia"/>
        </w:rPr>
        <w:t>&gt;OTU000293</w:t>
      </w:r>
    </w:p>
    <w:p w14:paraId="1AFA894D">
      <w:pPr>
        <w:rPr>
          <w:rFonts w:hint="eastAsia"/>
        </w:rPr>
      </w:pPr>
      <w:r>
        <w:rPr>
          <w:rFonts w:hint="eastAsia"/>
        </w:rPr>
        <w:t>CCTACGGGGGGCTGCAGTGGGGAATCTTGCGCAATGGCCTAACGGCTGACGCAGCGACGCCGCGTGTGGGATGAAGCTCTTCGGAGTGTAAACCACTGTTGCCCGGGACGAATAGCTCGATTAATCGAGCCTGACGGTACCGGGTGAGGAAGCACCGGCTAACTCCGTGCCAGCAGCCGCGGTAATACGGGGGGTGCGAGCGTTGTCCGGAATCACTGGGCGTAAAGGGCGCGTAGGTGGTTTGATAAGGGTGTGGTGAAAGCCCGGAGCTCAACTCCGGGTCTGCCGTGCCGACTGTCAAACTCGAGGACTGTAGAGGCAGACGGAATTCCGGGTGTAGCGGTGGAATGCGTAGAGATCCGGAGGAAGACCGGTGGCGAAGGCGGTCTGCTGGGCAGTTTCTGACACTGAGGCGCGACAGCGTGGGGAGCAAACAGGATTAGATACCCCAGTAGTCC</w:t>
      </w:r>
    </w:p>
    <w:p w14:paraId="653950B2">
      <w:pPr>
        <w:rPr>
          <w:rFonts w:hint="eastAsia"/>
        </w:rPr>
      </w:pPr>
      <w:r>
        <w:rPr>
          <w:rFonts w:hint="eastAsia"/>
        </w:rPr>
        <w:t>&gt;OTU000294</w:t>
      </w:r>
    </w:p>
    <w:p w14:paraId="09F6192E">
      <w:pPr>
        <w:rPr>
          <w:rFonts w:hint="eastAsia"/>
        </w:rPr>
      </w:pPr>
      <w:r>
        <w:rPr>
          <w:rFonts w:hint="eastAsia"/>
        </w:rPr>
        <w:t>CCTACGGGGGGCTGCAGTAGGGAATCTTGCACAATGGGCGCAAGCCTGATGCAGCGACGCCGCGTGAGGGATGACGGCCTTCGGGTTGTAAACCTCTTTCAGCGGGGACGAAGCGAAAGTGACGGTACCCGCAGAAGAAGGTCCGGCCAACTACGTGCCAGCAGCCGCGGTAACACGTAGGGACCGAGCGTTGTCCGGATTTATTGGGCGTAAAGCGCGCGTAGGCGGCTGTCCACGTCGGATGTGAAAGCTCGGAGCTCAACTCTGAGAGGCCATTCGATACGGGACAGCTAGAGGCAGCTAGGGGAGAGTGGAATACCTGGTGTAGCGGTGAAATGCGCAGATATCAGGTGGAACACCGGTGGCGAAGGCGGCTCTCTGGGGCTGTTCTGACGCTGAGGCGCGAAAGCTGGGGTAGCAAACAGGATTAGATACCCTAGTAGTCC</w:t>
      </w:r>
    </w:p>
    <w:p w14:paraId="2F7CE68A">
      <w:pPr>
        <w:rPr>
          <w:rFonts w:hint="eastAsia"/>
        </w:rPr>
      </w:pPr>
      <w:r>
        <w:rPr>
          <w:rFonts w:hint="eastAsia"/>
        </w:rPr>
        <w:t>&gt;OTU000295</w:t>
      </w:r>
    </w:p>
    <w:p w14:paraId="51299907">
      <w:pPr>
        <w:rPr>
          <w:rFonts w:hint="eastAsia"/>
        </w:rPr>
      </w:pPr>
      <w:r>
        <w:rPr>
          <w:rFonts w:hint="eastAsia"/>
        </w:rPr>
        <w:t>CCTACGGGGGGCAGCAGTGGGGAATCTTGCGCAATGGGCGAAAGCCTGACGCAGCGACGCCGCGTGAGTGATGAAGGCCTTCGGGTTGTAAAGCTCTGTGGAGGGGGACGAATAAGGGTCGTCGAATAGACGGCCCGATGACGGTACCCCTTTAGCAAGCACCGGCTAACTCTGTGCCAGCAGCCGCGGTAAGACAGAGGGTGCAAACGTTGTTCGGAATTACTGGGCGTAAAGCGCGTGTAGGCGGCTTGGCAAGTCGGGTGTGAAAGCCCTGGGCTTAACCTAGGAAGTGCACTCGAAACTGCCGAGCTTGAGTTCTGGAGAGGAAGGCGGAATTCTCGGTGTAGAGGTGAAATTCGTAGATATCGAGAGGAACACCGGTGGCGAAGGCGGCCTTCTGGACAGCAACTGACGCTGAGACGCGAAAGCGTGGGGAGCAAACAGGATTAGATACCCCAGTAGTCC</w:t>
      </w:r>
    </w:p>
    <w:p w14:paraId="295E125D">
      <w:pPr>
        <w:rPr>
          <w:rFonts w:hint="eastAsia"/>
        </w:rPr>
      </w:pPr>
      <w:r>
        <w:rPr>
          <w:rFonts w:hint="eastAsia"/>
        </w:rPr>
        <w:t>&gt;OTU000296</w:t>
      </w:r>
    </w:p>
    <w:p w14:paraId="16EF824E">
      <w:pPr>
        <w:rPr>
          <w:rFonts w:hint="eastAsia"/>
        </w:rPr>
      </w:pPr>
      <w:r>
        <w:rPr>
          <w:rFonts w:hint="eastAsia"/>
        </w:rPr>
        <w:t>CCTACGGGCGGCTGCAGTGGGGAATCTTGCGCAATGGCCGAAAGGCTGACGCAGCGACGCCGCGTGTGGGAGGACGCCCTTCGGGGTGTAAACCACTGTTGCCCGGGACGAAACTCCTTTTTCGAGAGGACTGACGGTACCGGGTGAGGAAGCACCGGCTAACTCCGTGCCAGCAGCCGCGGTAATACGGAGGGTGCGAGCGTTGTCCGGAATCACTGGGCGTAAAGGGCGCGTAGGTGGCACGGCAAGCGTGCGGTGAAAGCCCGGGGCTCAACTCCGGGTCGGCCGTGCGAACTGCCGTGCTGGAGCATGGTAGAGGCAGGTGGAATTCCGGGTGTAGCGGTGGAATGCGTAGAGATCCGGAAGAACACCGGTGGCGAAGGCGGCCTGCTGGGCCATGGCTGACACTGAGGCGCGACAGCGTGGGGAGCAAACAGGATTAGATACCCCGGTAGTCC</w:t>
      </w:r>
    </w:p>
    <w:p w14:paraId="70A677CA">
      <w:pPr>
        <w:rPr>
          <w:rFonts w:hint="eastAsia"/>
        </w:rPr>
      </w:pPr>
      <w:r>
        <w:rPr>
          <w:rFonts w:hint="eastAsia"/>
        </w:rPr>
        <w:t>&gt;OTU000297</w:t>
      </w:r>
    </w:p>
    <w:p w14:paraId="53AFA16C">
      <w:pPr>
        <w:rPr>
          <w:rFonts w:hint="eastAsia"/>
        </w:rPr>
      </w:pPr>
      <w:r>
        <w:rPr>
          <w:rFonts w:hint="eastAsia"/>
        </w:rPr>
        <w:t>CCTACGGGGGGCTGCAGTGGGGAATCTTGCGCAATGGGCGAAAGCCTGACGCAGCGACGCCGTGTGCGGGAAGAAGGCCTTCGGGTTGTAAACCGCTTTCAGGAGGGACGAAGCCACTCGGGTTAATAGCCCAGAGGGTGACGGTACTTCCAGAAGAAGCCCCGGCTAACTACGTGCCAGCAGCCGCGGTAATACGTAGGGGGCTAGCGTTGTCCGGATTTATTGGGCGTAAAGCGCGTGTAGGCGGCCGGCTAGGTCTGGTGTGAAAACTCGAGGCTCAACCTCGAGATGTCGCCGGAAACCAGTCGGCTAGAGTCCGGAAGAGGAGAGTGGAATTCCTGGTGTAGCGGTGAAATGCGCAGATATCAGGAAGAACACCTATGGCGAAAGCAGCTCTCTGGGACGGTACTGACGCTGAGACGCGAAAGCGTGGGGAGCGAACAGGATTAGATACCCCGGTAGTCC</w:t>
      </w:r>
    </w:p>
    <w:p w14:paraId="0D7BC159">
      <w:pPr>
        <w:rPr>
          <w:rFonts w:hint="eastAsia"/>
        </w:rPr>
      </w:pPr>
      <w:r>
        <w:rPr>
          <w:rFonts w:hint="eastAsia"/>
        </w:rPr>
        <w:t>&gt;OTU000298</w:t>
      </w:r>
    </w:p>
    <w:p w14:paraId="649FDFB0">
      <w:pPr>
        <w:rPr>
          <w:rFonts w:hint="eastAsia"/>
        </w:rPr>
      </w:pPr>
      <w:r>
        <w:rPr>
          <w:rFonts w:hint="eastAsia"/>
        </w:rPr>
        <w:t>CCTACGGGGGGCTGCAGTAACGAATCTTCCGCAATGCACGAAAGTGTGACGGAGCGACGCCGCGTGTAGGACGAAGCCCTTCGGGGTGTAAACTACTGTCAGGGGAAAGAAAGTTCTGATCTACCCCAGAGGAAGGGACGGCTAACTCTGTGCCAGCAGCCGCGGTAAGACAGAGGTCCCAAGCGTTAGGCGGAATCACTGGGCTTAAAGCGTGTGTAGGCGGAGTTGTAAGTACCTTGTGAAATCCCACGGCTTAACCGTGGAACTGCTTGGTATACTGCGACTCTTGGGCCAGCTAGGGGCTACCGGAACAAGTGGTGGAGCGGTGAAATGCGTAGATATCACTTGGAACGCCAATGGTGAAAACAGGTAGCTGGGGCTGTGCCGACGCTGAGACACGAAAGCCAGGGGAGCGAACGGGATTAGATACCCGTGTAGTCC</w:t>
      </w:r>
    </w:p>
    <w:p w14:paraId="671782E4">
      <w:pPr>
        <w:rPr>
          <w:rFonts w:hint="eastAsia"/>
        </w:rPr>
      </w:pPr>
      <w:r>
        <w:rPr>
          <w:rFonts w:hint="eastAsia"/>
        </w:rPr>
        <w:t>&gt;OTU000299</w:t>
      </w:r>
    </w:p>
    <w:p w14:paraId="608D7159">
      <w:pPr>
        <w:rPr>
          <w:rFonts w:hint="eastAsia"/>
        </w:rPr>
      </w:pPr>
      <w:r>
        <w:rPr>
          <w:rFonts w:hint="eastAsia"/>
        </w:rPr>
        <w:t>CCTACGGGTGGCTGCAGTCGAGGATCTTCGGCAATGGGCGCAAGCCTGACCGAGCGACGCCGCGTGCGGGATGAAGGCCTTCGGGTTGTAAACCGCTGTCAGTGGGGAGGAAATTGGTGGGGGTTCTCCCCCATCATTGACCTATCCGCAGAGGAAGGGTGGGCTAAGCTCGTGCCAGCAGCCGCGGTAAGACGAGCCACCCAAACGTTATTCGGAATTACTGGGCTTAAAGGGTGCGTAGGCGGTGCAGCAAGTCGGGAGTGAAATACCTCAGCTTAACTGAGGAACTGCTTTCGATACTGCTGTGCTTGAGTGAGACAGAGGTAAGCGGAACTTAGGGTGGAGCGGTGAAATGCGTTGATATCCTAAGGAACACCGGTGGCGAAGGCGGCTTACTGGGTCTCTACTGACGCTGAGGCACGAAAGCTAGGGTAGCAAACGGGATTAGATACCCCGGTAGTCC</w:t>
      </w:r>
    </w:p>
    <w:p w14:paraId="1013B27F">
      <w:pPr>
        <w:rPr>
          <w:rFonts w:hint="eastAsia"/>
        </w:rPr>
      </w:pPr>
      <w:r>
        <w:rPr>
          <w:rFonts w:hint="eastAsia"/>
        </w:rPr>
        <w:t>&gt;OTU000300</w:t>
      </w:r>
    </w:p>
    <w:p w14:paraId="135E81EC">
      <w:pPr>
        <w:rPr>
          <w:rFonts w:hint="eastAsia"/>
        </w:rPr>
      </w:pPr>
      <w:r>
        <w:rPr>
          <w:rFonts w:hint="eastAsia"/>
        </w:rPr>
        <w:t>CCTACGGGAGGCTGCAGTAGGGAATATTGGTCAATGGGTGAGAGCCTGAACCAGCCATGCCGCGTGCAGGAAGACGGCCTTCTGGGTTGTAAACTGCTTTTACCAGGGGATAAAACGACCTTGCGAGGTTAATTGAAGGTACCTGGGGAATAAGCACCGGCTAACTACGTGCCAGCAGCCGCGGTAATACGTAGGGTGCAAGCGTTGTCCGGATTTATTGGGTTTAAAGGGTGCGTAGGCGGGCTATTAAGTCAGTGGTGAAATCCAACAGCTCAACTGTTGATGTGCCATTGATACTGGTAGCCTTGAGTACAGATGAGGTAGGCGGAATTGACAGTGTAGCGGTGAAATGCATAGATATTGTCAAGAACTCCGATAGCGAAGGCAGCTTACTGGGCTGTAACTGACGCTGATGCACGAAAGTGTGGGGATCAAACAGGATTAGATACCCCTGTAGTCC</w:t>
      </w:r>
    </w:p>
    <w:p w14:paraId="18B130C6">
      <w:pPr>
        <w:rPr>
          <w:rFonts w:hint="eastAsia"/>
        </w:rPr>
      </w:pPr>
      <w:r>
        <w:rPr>
          <w:rFonts w:hint="eastAsia"/>
        </w:rPr>
        <w:t>&gt;OTU000301</w:t>
      </w:r>
    </w:p>
    <w:p w14:paraId="500D7817">
      <w:pPr>
        <w:rPr>
          <w:rFonts w:hint="eastAsia"/>
        </w:rPr>
      </w:pPr>
      <w:r>
        <w:rPr>
          <w:rFonts w:hint="eastAsia"/>
        </w:rPr>
        <w:t>CCTACGGGTGGCAGCAGTGGGGAATATTGCGCAATGGGCGAAAGCCTGACGCAGCGACGCCGCGTGAGGGATGACGGCCTTCGGGTTGTAAACCTCTTTCAGTAGGGACGAAGCGCAAGTGACGGTACCTACAGAAGAAGCACCGGCCAACTACGTGCCAGCAGCCGCGGTAATACGTAGGGTGCAAGCGTTGTCCGGAATTATTGGGCGTAAAGAGCTCGTAGGCGGTCTGTCACGTCGGCTGTGAAAACCCGAGGCTCAACCTCGGGCCTGCAGTCGATACGGGCAAACTAGAGTACTGCAGGGGAGACTGGAATTCCTGGTGTAGCGGTGAAATGCGCAGATATCAGGAGGAACACCGGTGGCGAAGGCGGGTCTCTGGGCAGTAACTGACGCTGAGGAGCGAAAGCGTGGGGAGCGAACAGGATTAGATACCCCTGTAGTCC</w:t>
      </w:r>
    </w:p>
    <w:p w14:paraId="313FDCB7">
      <w:pPr>
        <w:rPr>
          <w:rFonts w:hint="eastAsia"/>
        </w:rPr>
      </w:pPr>
      <w:r>
        <w:rPr>
          <w:rFonts w:hint="eastAsia"/>
        </w:rPr>
        <w:t>&gt;OTU000302</w:t>
      </w:r>
    </w:p>
    <w:p w14:paraId="41CDFC40">
      <w:pPr>
        <w:rPr>
          <w:rFonts w:hint="eastAsia"/>
        </w:rPr>
      </w:pPr>
      <w:r>
        <w:rPr>
          <w:rFonts w:hint="eastAsia"/>
        </w:rPr>
        <w:t>CCTACGGGAGGCTGCAGTGGGGAATCTTGCGCAATGGGCGAAAGCCTGACGCAGCGACGCCGCGTGTGGGATGACGGCCTTCGGGTTGTAAACCACTGTCGGGAGGGACGAATACATGACGGTACCTCCAAAGGAAGCACCGGCTAACTCCGTGCCAGCAGCCGCGGTAATACGGAGGGTGCGAGCGTTGTCCGGAATCACTGGGCGTAAAGGGCGCGTAGGTGGCCCGGTAAGTAGGGGGTGAAATCTTGCGGCTCAACCGCAAGGCTGCCTTCTAAACTGCCAGGCTTGAGCACAGTAGAGGCAGGTGGAATTCCCGGTGTAGCGGTGGAATGCGTAGAGATCGGGAAGAACATCGGTGGCGAAGGCGGCCTGCTGGGCTGTTGCTGACACTGAGGCGCGACAGCGTGGGGAGCAAACAGGATTAGATACCCCAGTAGTCC</w:t>
      </w:r>
    </w:p>
    <w:p w14:paraId="6647A6AD">
      <w:pPr>
        <w:rPr>
          <w:rFonts w:hint="eastAsia"/>
        </w:rPr>
      </w:pPr>
      <w:r>
        <w:rPr>
          <w:rFonts w:hint="eastAsia"/>
        </w:rPr>
        <w:t>&gt;OTU000303</w:t>
      </w:r>
    </w:p>
    <w:p w14:paraId="0EE1398B">
      <w:pPr>
        <w:rPr>
          <w:rFonts w:hint="eastAsia"/>
        </w:rPr>
      </w:pPr>
      <w:r>
        <w:rPr>
          <w:rFonts w:hint="eastAsia"/>
        </w:rPr>
        <w:t>CCTACGGGCGGCTGCAGTAGGGAATCTTGCGCAATGGGCGAAAGCCTGACGCAGCGATGCCGCGTGCGGGATGAAGGCCTTCGGGTTGTAAACCGCTTTCAGCAGGGACGAAATTGACGGTACCTGCAGAAGAAGCCCCGGCCAACTACGTGCCAGCAGCCGCGGTAATACGTAGGGGGCTAGCGTTGTCCGGATTTATTGGGCGTAAAGAGCTCGTAGGCGGTTGGGCAAGTCACGTGTGAAATCTCCACGCTCAACGTGGAGGGGTCACGTGAGACTGCTCTGACTAGAGTCCGGTAGGGGAGTGTGGAATTCCCGGTGTAGCGGTGAAATGCGCAGAGATCGGGAGGAACACCCGTAGCGAAGGCGGCACTCTGGGCCGGTACTGACGCTGAGGAGCGAAAGCGTGGGGAGCAAACAGGATTAGATACCCCGGTAGTCC</w:t>
      </w:r>
    </w:p>
    <w:p w14:paraId="39B21B68">
      <w:pPr>
        <w:rPr>
          <w:rFonts w:hint="eastAsia"/>
        </w:rPr>
      </w:pPr>
      <w:r>
        <w:rPr>
          <w:rFonts w:hint="eastAsia"/>
        </w:rPr>
        <w:t>&gt;OTU000304</w:t>
      </w:r>
    </w:p>
    <w:p w14:paraId="7D447A09">
      <w:pPr>
        <w:rPr>
          <w:rFonts w:hint="eastAsia"/>
        </w:rPr>
      </w:pPr>
      <w:r>
        <w:rPr>
          <w:rFonts w:hint="eastAsia"/>
        </w:rPr>
        <w:t>CCTACGGGGGGCTGCAGTGGGGAATATTGCGCAATGGGCGGAAGCCTGACGCAGCGACGCCGCGTGAGGGATGACGGCCTTCGGGTTGTAAACCTCTTTCAGCACCGACGAAGCTAACGTGACGGTAGGTGCAGAAGAAGCGCCGGCTAACTACGTGCCAGCAGCCGCGGTAATACGTAGGGCGCAAGCGTTGTCCGGAATTATTGGGCGTAAAGAGCTCGTAGGCGGTTTGTCGCGTCTGTCGTGAAAGCCCACGGCTTAACTGTGGGTCTGCGGTGGATACGGGCAGACTTGAGGCAGGTAGGGGAGAACGGAATTCCCGGTGTAGCGGTGAAATGCGCAGATATCGGGAGGAACACCGGTGGCGAAGGCGGTTCTCTGGGCCTGTACTGACGCTGAGGAGCGAAAGCGTGGGGAGCGAACAGGATTAGATACCCCAGTAGTCC</w:t>
      </w:r>
    </w:p>
    <w:p w14:paraId="4F195C1A">
      <w:pPr>
        <w:rPr>
          <w:rFonts w:hint="eastAsia"/>
        </w:rPr>
      </w:pPr>
      <w:r>
        <w:rPr>
          <w:rFonts w:hint="eastAsia"/>
        </w:rPr>
        <w:t>&gt;OTU000305</w:t>
      </w:r>
    </w:p>
    <w:p w14:paraId="3C0A7B68">
      <w:pPr>
        <w:rPr>
          <w:rFonts w:hint="eastAsia"/>
        </w:rPr>
      </w:pPr>
      <w:r>
        <w:rPr>
          <w:rFonts w:hint="eastAsia"/>
        </w:rPr>
        <w:t>CCTACGGGAGGCTGCAGTGGGGAATCTTGCGCAATGGGCGAAAGCCTGACGCAGCGACGCCGTGTGCGGGAAGAAGGCCTTCGGGTTGTAAACCGCTTTCAGGAGGGACGAAGCCACTCGGGTGAATAGCCCAGAGGGTGACGGTACCTCCAGAAGAAGCCCCGGCTAACTACGTGCCAGCAGCCGCGGTAATACGTAGGGGGCAAGCGTTGTCCGGATTTATTGGGCGTAAAGCGCGTGTAGGCGGCCGAGTAAGTCTGACGTGAAATCTGGAGGCTCAACCTCCAGCTGTCGTTGGAAACTATTCGGCTAGAGTCCGGAAGAGGAGAGTGGAATTCCCGGTGTAGCGGTGAAATGCGCAGATATCGGGAAGAACACCCATGGCGAAGGCAGCTCTCTGGGACGGTACTGACGCTGAGACGCGAAAGCGTGGGGAGCGAACAGGATTAGATACCCCGGTAGTCC</w:t>
      </w:r>
    </w:p>
    <w:p w14:paraId="581C472F">
      <w:pPr>
        <w:rPr>
          <w:rFonts w:hint="eastAsia"/>
        </w:rPr>
      </w:pPr>
      <w:r>
        <w:rPr>
          <w:rFonts w:hint="eastAsia"/>
        </w:rPr>
        <w:t>&gt;OTU000306</w:t>
      </w:r>
    </w:p>
    <w:p w14:paraId="14B2A889">
      <w:pPr>
        <w:rPr>
          <w:rFonts w:hint="eastAsia"/>
        </w:rPr>
      </w:pPr>
      <w:r>
        <w:rPr>
          <w:rFonts w:hint="eastAsia"/>
        </w:rPr>
        <w:t>CCTACGGGTGGCTGCAGCAAGGAGTTTTCCGCAATGGGCGAAAGCCTGACGGAGCAACGCCGCGTGGGGGATGACACCTTTCGGGGCGTAAACCCCTTTTCTTGGGGACGAAGCAGTGACGGTACCCGAGGAAGAAGGCCCGGCTAACTACGTGCCAGCAGCCGCGGTAATACGTAGGGGCCGAGCGTTGTCCGGAATTACTGGGCGTAAAGCGCGCGCAGGCGGCTCGTCAAGCCTGACGTGAAAGCCCCCGGCTCAACCGGGGAGGGTCGTCGGGGACTGGCGAGCTTGAGGTCGGCAGGGGCTGGTGGAATTCCCGGTGTAGTGGTGAAATGCGTAGAGATCGGGAGGAACACCCGTGGCGAAGGCGGCCAGCTGGGCCGGACCTGACGCTGAGGCGCGAAGGCGTGGGGAGCGAACGGGATTAGATACCCCAGTAGTCC</w:t>
      </w:r>
    </w:p>
    <w:p w14:paraId="790B3ED0">
      <w:pPr>
        <w:rPr>
          <w:rFonts w:hint="eastAsia"/>
        </w:rPr>
      </w:pPr>
      <w:r>
        <w:rPr>
          <w:rFonts w:hint="eastAsia"/>
        </w:rPr>
        <w:t>&gt;OTU000307</w:t>
      </w:r>
    </w:p>
    <w:p w14:paraId="3BDD8BAB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GACCCTGACGAAGCGCAAGTGACGGTAGGGGGAGAAGAAGCACCGGCCAACTACGTGCCAGCAGCCGCGGTAAGACGTAGGGTGCGAGCGTTGTCCGGATTTATTGGGCGTAAAGAGCTCGTAGGCGGCTCGTCGCGTCGACCGTGAAAACCTGGGGCTTAACCCTTGGCTTGCGGTTGATACGGGCGGGCTAGAGTTCGGTAGGGGAGACTGGAATTCCTGGTGTAGCGGTGAAATGCGCAGATATCAGGAGGAACACCGGTGGCGAAGGCGGGTCTCTGGGCCGATACTGACGCTGAGGAGCGAAAGCGTGGGGAGCGAACAGGATTAGATACCCTTGTAGTCC</w:t>
      </w:r>
    </w:p>
    <w:p w14:paraId="24199524">
      <w:pPr>
        <w:rPr>
          <w:rFonts w:hint="eastAsia"/>
        </w:rPr>
      </w:pPr>
      <w:r>
        <w:rPr>
          <w:rFonts w:hint="eastAsia"/>
        </w:rPr>
        <w:t>&gt;OTU000308</w:t>
      </w:r>
    </w:p>
    <w:p w14:paraId="055E1CCA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CTAGGGTTGTAAAGCTCTTTCGCAGGTGAAGATAATGACGGTAACCTGAGAAGAAGCCCCGGCTAACTTCGTGCCAGCAGCCGCGGTAATACGAAGGGGGCTAGCGTTGTTCGGAATTACTGGGCGTAAAGCGCACGTAGGCGGATTGTTAAGTTAGGGGTGAAATCCCGGGGCTCAACCCCGGAACTGCCTTTAATACTGGCAATCTCGAGTCCGAGAGAGGTGAGTGGAATTCCGAGTGTAGAGGTGAAATTCGTAGATATTCGGAGGAACACCAGTGGCGAAGGCGGCTCACTGGCTCGGTACTGACGCTGAGGTGCGAAAGCGTGGGGAGCAAACAGGATTAGATACCCCAGTAGTCC</w:t>
      </w:r>
    </w:p>
    <w:p w14:paraId="0BF38972">
      <w:pPr>
        <w:rPr>
          <w:rFonts w:hint="eastAsia"/>
        </w:rPr>
      </w:pPr>
      <w:r>
        <w:rPr>
          <w:rFonts w:hint="eastAsia"/>
        </w:rPr>
        <w:t>&gt;OTU000309</w:t>
      </w:r>
    </w:p>
    <w:p w14:paraId="517AE5B2">
      <w:pPr>
        <w:rPr>
          <w:rFonts w:hint="eastAsia"/>
        </w:rPr>
      </w:pPr>
      <w:r>
        <w:rPr>
          <w:rFonts w:hint="eastAsia"/>
        </w:rPr>
        <w:t>CCTACGGGGGGCTGCAGTAGGGAATATTGGGCAATGGAGGCAACTCTGACCCAGCCATGCCGCGTGCAGGAAGAAGGCCCTCTGGGTTGTAAACTGCTTTTGGACAGGGACAAAAAGGTCATGCGTGGCCAATTGAGTGTACTGTCAGAATAAGCACCGGCTAACTCCGTGCCAGCAGCCGCGGTAATACGGAGGGTGCAAGCGTTGTCCGGATTTATTGGGTTTAAAGGGTGCGTAGGCGGCCTAAAAAGTTTTCGGTGAAACCCATGGGCTTAACCCATGGAGTGCCGAGAATACTGCTAGGCTTGAATTTCCTCTAGGCGGGCGGAATGGAAGGTGTAGCGGTGAAATGCATAGATATCTACCAGAACGCCGATAGCGAAGGCAGCTCGCTGGGGGAGTATTGACGCTGAGGCACGATAGCGTGGGGATCAAACAGGATTAGATACCCGAGTAGTCC</w:t>
      </w:r>
    </w:p>
    <w:p w14:paraId="525C2D29">
      <w:pPr>
        <w:rPr>
          <w:rFonts w:hint="eastAsia"/>
        </w:rPr>
      </w:pPr>
      <w:r>
        <w:rPr>
          <w:rFonts w:hint="eastAsia"/>
        </w:rPr>
        <w:t>&gt;OTU000310</w:t>
      </w:r>
    </w:p>
    <w:p w14:paraId="58CAC0FA">
      <w:pPr>
        <w:rPr>
          <w:rFonts w:hint="eastAsia"/>
        </w:rPr>
      </w:pPr>
      <w:r>
        <w:rPr>
          <w:rFonts w:hint="eastAsia"/>
        </w:rPr>
        <w:t>CCTACGGGCGGCTGCAGTGGGGAATATTGGACAATGGGGGCAACCCTGATCCAGCAATGCCGCGTGAGTGATGAAGGCCTTAGGGTTGTAAAGCTCTTTTGCCAGGGAAGATGATGACTGTACCTGGAGAATAAGCCCCGGCTAACTTCGTGCCAGCAGCCGCGGTAATACGAAGGGGGCTAGCGTTGTTCGGAATTACTGGGCGTAAAGGGCGCGTAGGCGGCCGATTAAGTTAGGTGTGAAAGTCCTGGGCTCAACCTGGGGACTGCACTTAATACTGATTGGCTTGAATTCGGGAGAGGATAGCGGAATTCCCAGTGTAGAGGTGAAATTCGTAGATATTGGGAAGAACACCGGTGGCGAAGGCGGCTATCTGGACCGACATTGACGCTGAGGCGCGAAAGCGTGGGGAGCAAACAGGATTAGATACCCGTGTAGTCC</w:t>
      </w:r>
    </w:p>
    <w:p w14:paraId="41E88E25">
      <w:pPr>
        <w:rPr>
          <w:rFonts w:hint="eastAsia"/>
        </w:rPr>
      </w:pPr>
      <w:r>
        <w:rPr>
          <w:rFonts w:hint="eastAsia"/>
        </w:rPr>
        <w:t>&gt;OTU000311</w:t>
      </w:r>
    </w:p>
    <w:p w14:paraId="20F70519">
      <w:pPr>
        <w:rPr>
          <w:rFonts w:hint="eastAsia"/>
        </w:rPr>
      </w:pPr>
      <w:r>
        <w:rPr>
          <w:rFonts w:hint="eastAsia"/>
        </w:rPr>
        <w:t>CCTACGGGGGGCTGCAGTCGAGAATCTTCGGCAATGAGCGCAAGCTTGACCGAGCGACGCCGCGTGCGGGATGAAGGCCTTCGGGTTGTAAACCGCGAAAGTAGGGAGGAAATTGCTAGGGGTTCTCCCCTAGTATTGACCTATCTTCAGTAAGGACGGGCTAAGTTCGTGCCAGCAGCCGCGGTAATACGAACCGTCCAAACGTTATTCGGATTTATTGGGCTTAAAGGGTATGTAGGCGGCCCTTCAAGTCGGGTGTGAAAGCCCTCGGCTCAACCGAGGAACAGCGCCCGATACTGTAGGGCTTGAGGGAGACAGAGGTAAGCGGAACTGATGGTGGAGCGGTGAAATGCGTTGATATCATCAGGAACACCAGTGGCGAAAGCGGCTTACTGGGTCTCTTCTGACGCTGAGATACGAAAGCTAGGGGAGCGAACGGGATTAGATACCCCAGTAGTCC</w:t>
      </w:r>
    </w:p>
    <w:p w14:paraId="23BEB97E">
      <w:pPr>
        <w:rPr>
          <w:rFonts w:hint="eastAsia"/>
        </w:rPr>
      </w:pPr>
      <w:r>
        <w:rPr>
          <w:rFonts w:hint="eastAsia"/>
        </w:rPr>
        <w:t>&gt;OTU000312</w:t>
      </w:r>
    </w:p>
    <w:p w14:paraId="04CD5723">
      <w:pPr>
        <w:rPr>
          <w:rFonts w:hint="eastAsia"/>
        </w:rPr>
      </w:pPr>
      <w:r>
        <w:rPr>
          <w:rFonts w:hint="eastAsia"/>
        </w:rPr>
        <w:t>CCTACGGGTGGCTGCAGTCGAGGATCTTCGTCAATGGGCGCAAGCCTGAACGAGCGATGCCGCGTGAGCGATGAAGGCCTTCGGGTTGTAAAGCTCAAAAGGGGTGAGAAAGGGCAACTTGATCGAACCCCAGTAAGCTCGGGCTAAGTTCGTGCCAGCAGCCGCGGTAAGACGAACCGAGCGAACGTTGTTCGGAATCACTGGGCTTAAAGGGCGCGTAGGCGGGTGTTCAAGTCCGGGGTGAAATCCTCCAGCTCAACTGGAGAACTGCCTTGGATACTGGGCACCTCGAGGGTGGTAGGGGTATGCGGAACTATCGGTGGAGCGGTGAAATGCGTTGATATCGATAGGAACTCCGGTGGCGAAGGCGGCATACTGGACCACATCTGACGCTGAGGCGCGAAAGCCAGGGGAGCGAACGGGATTAGATACCCCTGTAGTCC</w:t>
      </w:r>
    </w:p>
    <w:p w14:paraId="7DC7E972">
      <w:pPr>
        <w:rPr>
          <w:rFonts w:hint="eastAsia"/>
        </w:rPr>
      </w:pPr>
      <w:r>
        <w:rPr>
          <w:rFonts w:hint="eastAsia"/>
        </w:rPr>
        <w:t>&gt;OTU000313</w:t>
      </w:r>
    </w:p>
    <w:p w14:paraId="2C3A5583">
      <w:pPr>
        <w:rPr>
          <w:rFonts w:hint="eastAsia"/>
        </w:rPr>
      </w:pPr>
      <w:r>
        <w:rPr>
          <w:rFonts w:hint="eastAsia"/>
        </w:rPr>
        <w:t>CCTACGGGCGGCTGCAGTCGAGGATCTTTGGCAATGGGCGCAAGCCTGACCAAGCGACGCCGCGTGTGCGATGAAGGCCTTCGGGTTGTAAAGCACTGTCGAGGGGGATCAAAGCCCGCAAGGGCTTGAGAGATCCCTGGAGGAAGCACGGGCTAAGTTCGTGCCAGCAGCCGCGGTAAGACGAACCGTGCGAACGTTGTTCGGAATCACTGGGCTTAAAGGGCGCGTAGGCGGTCGGGCAAGTCCGGGGTGAAATCCTGCAGCTCAACTGTAGAAGTGCCTTGGATACTGCCCGGCTCGAGGGAGGTAGGGGTCTGTGGAACTTCTGGTGGAGCGGTGAAATGCGTTGATATCGGAAGGAACGCCGGTGGCGAAAGCGACGGACTGGACCTCTTCTGACGCTGAGGCGCGAAAGCTAGGGTAGCGAACGGGATTAGATACCCCTGTAGTCC</w:t>
      </w:r>
    </w:p>
    <w:p w14:paraId="7B5952DE">
      <w:pPr>
        <w:rPr>
          <w:rFonts w:hint="eastAsia"/>
        </w:rPr>
      </w:pPr>
      <w:r>
        <w:rPr>
          <w:rFonts w:hint="eastAsia"/>
        </w:rPr>
        <w:t>&gt;OTU000314</w:t>
      </w:r>
    </w:p>
    <w:p w14:paraId="4E2A2F0A">
      <w:pPr>
        <w:rPr>
          <w:rFonts w:hint="eastAsia"/>
        </w:rPr>
      </w:pPr>
      <w:r>
        <w:rPr>
          <w:rFonts w:hint="eastAsia"/>
        </w:rPr>
        <w:t>CCTACGGGGGGCTGCAGTAAGGAATATTGGTCAATGGACGAAAGTCTGAACCAGCCATGCCGCGTGGAGGATGAAGGCCCTCTGGGTTGTAAACTTCTTTTATATGGGACGAAAAAAGGTCTTTCTAGATCGTCTGACGGTACCATATGAATAAGCACCGGCTAACTCCGTGCCAGCAGCCGCGGTAATACGGAGGGTGCAAGCGTTATCCGGATTCACTGGGTTTAAAGGGAGCGTAGGTGGACTGGTAAGTCAGTGGTGAAATCTCCGGGCTTAACTCGGAAACTGCCATTGATACTATCAGTCTTGAATATTGTGGAGGTCAGCGGAATATGTCATGTAGCGGTGAAATGCTTAGAGATGACATAGAACACCAATTGCGAAGGCAGCTGGCTACGCATATATTGACACTGAGGCTCGAAAGCGTGGGGATCAAACAGGATTAGATACCCGAGTAGTCC</w:t>
      </w:r>
    </w:p>
    <w:p w14:paraId="333BF5DA">
      <w:pPr>
        <w:rPr>
          <w:rFonts w:hint="eastAsia"/>
        </w:rPr>
      </w:pPr>
      <w:r>
        <w:rPr>
          <w:rFonts w:hint="eastAsia"/>
        </w:rPr>
        <w:t>&gt;OTU000315</w:t>
      </w:r>
    </w:p>
    <w:p w14:paraId="636910D3">
      <w:pPr>
        <w:rPr>
          <w:rFonts w:hint="eastAsia"/>
        </w:rPr>
      </w:pPr>
      <w:r>
        <w:rPr>
          <w:rFonts w:hint="eastAsia"/>
        </w:rPr>
        <w:t>CCTACGGGGGGCTGCAGGCGCGAAAACTGCACAATGTGGGAAACCACGATGCGGGAAACCCAAGTGCCAGCGCTATGCGTTGGCTGTCCTCCAGTGTTCGTAACTGGGGAAGAAAGTGCTGGGTAAGACGGGTGCCAGCCGCCGCGGTAATACCCGCAGCACAAGTGGTGGTCATTATTATTGGGCCTAAAGCGTCCGTAGCTGGCTTGTTAGATGCCTGGGTAAATCGATGCGCTCAACGCATCGAACTCCGGGTAGACCGGCAAGCTTGGGACCGGGAGAGGCGTGAGCTACTCGAGGGGTAGGGGTAAAATCCTGTAATCCTTCGGGGAGGACCAGTGGCGAAGGCGTCACGCTAGAACGGCTCCGACAGTGAGGGACGAAGCCCTGGGGCGCAAACCGGATTAGATACCCGTGTAGTCC</w:t>
      </w:r>
    </w:p>
    <w:p w14:paraId="71515472">
      <w:pPr>
        <w:rPr>
          <w:rFonts w:hint="eastAsia"/>
        </w:rPr>
      </w:pPr>
      <w:r>
        <w:rPr>
          <w:rFonts w:hint="eastAsia"/>
        </w:rPr>
        <w:t>&gt;OTU000316</w:t>
      </w:r>
    </w:p>
    <w:p w14:paraId="7715B1E3">
      <w:pPr>
        <w:rPr>
          <w:rFonts w:hint="eastAsia"/>
        </w:rPr>
      </w:pPr>
      <w:r>
        <w:rPr>
          <w:rFonts w:hint="eastAsia"/>
        </w:rPr>
        <w:t>CCTACGGGGGGCTGCAGCAGGGAATTTTGCGCAATGGGCGAAAGCCTGACGCAGCAACGCCGCGTGGGGGATGAAGGCCTTCGGGTTGTAAACCCCTTTTAGGAGGGACGAAATTGACGGTACCTCCAGAAAAAGCCCCGGCCAACTACGTGCCAGCAGCCGCGGTAATACGTAGGGGGCGAGCGTTGTCCGGAATTATTGGGCGTAAAGAGCTCGTAGGCGGCTTAGTAAGTCGGCGGTGAAATACCGAGGCTCAACCTCGGCACTGCCGTCGATACTGCTATGGCTAGAGTTTGGTAGAGGAGAACGGAATTCCCGGTGTAGCGGTGGAATGCGCAGATATCGGGAGGAACACCCGTAGCGAAGGCGGTTCTCTGGGCCAATACTGACGCTGAGGAGCGAAAGCGTGGGGAGCAAACAGGATTAGATACCCCAGTAGTCC</w:t>
      </w:r>
    </w:p>
    <w:p w14:paraId="7B64385A">
      <w:pPr>
        <w:rPr>
          <w:rFonts w:hint="eastAsia"/>
        </w:rPr>
      </w:pPr>
      <w:r>
        <w:rPr>
          <w:rFonts w:hint="eastAsia"/>
        </w:rPr>
        <w:t>&gt;OTU000317</w:t>
      </w:r>
    </w:p>
    <w:p w14:paraId="49F83F00">
      <w:pPr>
        <w:rPr>
          <w:rFonts w:hint="eastAsia"/>
        </w:rPr>
      </w:pPr>
      <w:r>
        <w:rPr>
          <w:rFonts w:hint="eastAsia"/>
        </w:rPr>
        <w:t>CCTACGGGTGGCAGCAGTAAGGAATATTCCACAATGGGCGAAAGCCTGATGGAGCGACGCCGCGTGAGGGATGAAGCTTTTCGGAGTGTAAACCTCTTTTCTTTGGGATGACACTCCCCTTCGGGGGATACGACAGTACCAGAGGAATAAGCATCGGCTAACTACGTGCCAGCAGCCGCGGTAATACGTAGGATGCAAGCGTTGTCCGGATTTACTGGGCGTAAAGCGCGCGCAGGTGGCATGGCAAGTAAGGTGTGAAATCTCCCTGCTCAACGGGGAGGGAGCGCTTTAGACTGCCAAGCTAGAGGACGGTAGAGGGGGGTGGAATTGCTGGTGTAGCGGTGAAATGCGTAGAGATCAGCAGGAACACCCGTGGCGAAGGCGGCCCCCTGGGCCGTACCTGACGCTGAGGCGCGAAGGCTAGGGGAGCGAACGGGATTAGATACCCCGGTAGTCC</w:t>
      </w:r>
    </w:p>
    <w:p w14:paraId="60744754">
      <w:pPr>
        <w:rPr>
          <w:rFonts w:hint="eastAsia"/>
        </w:rPr>
      </w:pPr>
      <w:r>
        <w:rPr>
          <w:rFonts w:hint="eastAsia"/>
        </w:rPr>
        <w:t>&gt;OTU000318</w:t>
      </w:r>
    </w:p>
    <w:p w14:paraId="12C82947">
      <w:pPr>
        <w:rPr>
          <w:rFonts w:hint="eastAsia"/>
        </w:rPr>
      </w:pPr>
      <w:r>
        <w:rPr>
          <w:rFonts w:hint="eastAsia"/>
        </w:rPr>
        <w:t>CCTACGGGGGGCAGCAGTGAGGAATATTGGGCAATGGACGCAAGTCTGACCCAGCAACGCCGCGTGGAGGACGAAGGCTTTCGGGTTGTAAACTCCTTTTATGGGGGAAAAGCAAGGATGGTACCCCAGGAATAAGTCACGGCTAACTACGTGCCAGCAGCCGCGGTAATACGTAGGTGACGAGCGTTATCCGGAATTATTGGGCGTAAAGCGCACGCAAGCGGTCTGTCAAGTCTGACGTGAAATCTCTTGGCTTAACTGGGAGCGGTCGTTGGAAACTGATAGGCTTGAGGCGATGAGAGGGGTGCAGAATTCCCGGTGTAGTGGTGGAATGCGTAGATATCGGGGGGAATACCTGTGGCGAAAGCGGCACCCTGGCGTCGTTCTGACGCTCATGTGCGAAAGCGTGGGGAGCGAACGGGATTAGATACCCCGGTAGTCC</w:t>
      </w:r>
    </w:p>
    <w:p w14:paraId="7CA7A998">
      <w:pPr>
        <w:rPr>
          <w:rFonts w:hint="eastAsia"/>
        </w:rPr>
      </w:pPr>
      <w:r>
        <w:rPr>
          <w:rFonts w:hint="eastAsia"/>
        </w:rPr>
        <w:t>&gt;OTU000319</w:t>
      </w:r>
    </w:p>
    <w:p w14:paraId="291C633B">
      <w:pPr>
        <w:rPr>
          <w:rFonts w:hint="eastAsia"/>
        </w:rPr>
      </w:pPr>
      <w:r>
        <w:rPr>
          <w:rFonts w:hint="eastAsia"/>
        </w:rPr>
        <w:t>CCTACGGGTGGCAGCAGTCGGGAATTTTGCGCAATGGGCGAAAGCCTGACGCAGTAACGCCGCGTGGAGGATGAAGGCCTTTGGGTTGTAAACTCCTGACTGGGGGAAAGATAATGACGGTACCCCCAAAGAAAGCCCCGGCTAATTCCGTGCCAGCAGCCGCGGTAATACGGAAGGGGCAAGCGTTGTTCGGAATCATTGGGCGTAAAGGGCGTGTAGGCGGTTTCATGTGTCCGCTGTGAAACAATACGGCTCAACCGTGTAGAGCGGCGGAAACTGTGAGACTTGAGGCTGGGAGGGGCTGGTGGAATTCCCTGTGTAGCGGTGAAATGCGTAGAGATGGGGGAGAACACTCGTGGCGAAGGCGGCCAGCTGGACCAGTTCTGACGCTAAGACGCGAAAGCGTGGGGAGCAAACAGGATTAGATACCCTAGTAGTCC</w:t>
      </w:r>
    </w:p>
    <w:p w14:paraId="0292A951">
      <w:pPr>
        <w:rPr>
          <w:rFonts w:hint="eastAsia"/>
        </w:rPr>
      </w:pPr>
      <w:r>
        <w:rPr>
          <w:rFonts w:hint="eastAsia"/>
        </w:rPr>
        <w:t>&gt;OTU000320</w:t>
      </w:r>
    </w:p>
    <w:p w14:paraId="75DBAA91">
      <w:pPr>
        <w:rPr>
          <w:rFonts w:hint="eastAsia"/>
        </w:rPr>
      </w:pPr>
      <w:r>
        <w:rPr>
          <w:rFonts w:hint="eastAsia"/>
        </w:rPr>
        <w:t>CCTACGGGGGGCTGCAGTTTCGAATCATTCACAATGGGCGAAAGCCTGATGGTGCGACGCCGCGTGAGGGATGAAGGTCTTCGGATTGTAAACCTCTGTCACCGGGGAAGAAACGCTTCAGGTTAATAGTCTGAAGCCTGACTTAACCCGGAGAGGAAGCAGTGGCTAACTCTGTGCCAGCAGCCGCGGTAATACAGAGACTGCGAGCGTTATTCGGATTCACTGGGCGTAAAGGGTGCGCAGGCGGCCGAGTGTGTGAGGCGTGAAAGCCCGGGGCTTAACCCCGGAATTGCACCTCAAACTACACGGCTAGAGCATTGGAGAGGGTAGCAGAATTCATGGTGTAGCAGTGAAATGCGTAGATATCATGAGGAATACCAGAGGCGAAGGCGGCTACCTGGACAATTGCTGACGCTCAGGCACGAAAGCGTGGGGAGCAAAAGGGATTAGATACCCGAGTAGTCC</w:t>
      </w:r>
    </w:p>
    <w:p w14:paraId="47B17804">
      <w:pPr>
        <w:rPr>
          <w:rFonts w:hint="eastAsia"/>
        </w:rPr>
      </w:pPr>
      <w:r>
        <w:rPr>
          <w:rFonts w:hint="eastAsia"/>
        </w:rPr>
        <w:t>&gt;OTU000321</w:t>
      </w:r>
    </w:p>
    <w:p w14:paraId="36A4C788">
      <w:pPr>
        <w:rPr>
          <w:rFonts w:hint="eastAsia"/>
        </w:rPr>
      </w:pPr>
      <w:r>
        <w:rPr>
          <w:rFonts w:hint="eastAsia"/>
        </w:rPr>
        <w:t>CCTACGGGTGGCTGCAGTGGGGAATATTGGACAATGGGGGCAACCCTGATCCAGCCATGCCGCGTGTGTGAAGAAGGCCTTCGGGTTGTAAAGCACTTTAAGTGGGGAGGAAGGGGTCAACGCTAATACCGTTGATCATTGACGCTACCCACAGAATAAGCACCGGCTAACTCTGTGCCAGCAGCCGCGGTAATACAGAGGGTGCAAGCGTTAATCGGAATTACTGGGCGTAAAGCGCGCGTAGGCGGCTAATTAAGTCGGGTGTGAAAGCCCCGGGCTCAACCTGGGAATTGCATCCGATACTGATTGGCTAGAGTATGAGAGAGGGAGGTAGAATTCCACGTGTAGCGGTGAAATGCGTAGATATGTGGAGGAATACCGGTGGCGAAGGCGGCCTCCTGGCTTAATACTGACGCTGAGGTGCGAAAGCGTGGGGATCAAACAGGATTAGATACCCCGGTAGTCC</w:t>
      </w:r>
    </w:p>
    <w:p w14:paraId="37FCDE1C">
      <w:pPr>
        <w:rPr>
          <w:rFonts w:hint="eastAsia"/>
        </w:rPr>
      </w:pPr>
      <w:r>
        <w:rPr>
          <w:rFonts w:hint="eastAsia"/>
        </w:rPr>
        <w:t>&gt;OTU000322</w:t>
      </w:r>
    </w:p>
    <w:p w14:paraId="1BF81BD8">
      <w:pPr>
        <w:rPr>
          <w:rFonts w:hint="eastAsia"/>
        </w:rPr>
      </w:pPr>
      <w:r>
        <w:rPr>
          <w:rFonts w:hint="eastAsia"/>
        </w:rPr>
        <w:t>CCTACGGGGGGCTGCAGTAGGGAATCTTGCGCAATGGGCGAAAGCCTGACGCAGCGACGCCGCGTGAGGGATGACGGCCTTCGGGTTGTAAACCTCTTTCAGCAGGGACGAAGCCTCACGGTGACGGTACCTGCAGAAGAAGGTCCGGCCAACTACGTGCCAGCAGCCGCGGTAATACGTAGGGACCAAGCGTTGTCCGGATTTATTGGGCGTAAAGAGCTCGTAGGCGGCTGTTCACGTCGGGTGTGAAAGCTCGGGGCTCAACCCTGAGAGGCCATTCGATACGGGACAGCTAGAGGCAGGTAGGGGAAAGTGGAATTCCTGGTGTAGCGGTGAAATGCGCAGATATCAGGAGGAACACCGGTGGCGAAGGCGGCTTTCTGGGCCTTGCCTGACGCTGAGGAGCGAAAGCTGGGGGAGCGAACAGGATTAGATACCCCAGTAGTCC</w:t>
      </w:r>
    </w:p>
    <w:p w14:paraId="54A36556">
      <w:pPr>
        <w:rPr>
          <w:rFonts w:hint="eastAsia"/>
        </w:rPr>
      </w:pPr>
      <w:r>
        <w:rPr>
          <w:rFonts w:hint="eastAsia"/>
        </w:rPr>
        <w:t>&gt;OTU000323</w:t>
      </w:r>
    </w:p>
    <w:p w14:paraId="135CF281">
      <w:pPr>
        <w:rPr>
          <w:rFonts w:hint="eastAsia"/>
        </w:rPr>
      </w:pPr>
      <w:r>
        <w:rPr>
          <w:rFonts w:hint="eastAsia"/>
        </w:rPr>
        <w:t>CCTACGGGTGGCTGCAGTGGGGAATATTGCACAATGGGGGAAACCCTGATGCAGCAACGCCGCGTGAAGGAAGAAGGTCTTCGGATTGTAAACTTCTTTGATGAGGGACGAAAAAAATGACGGTACCTCAAAAACAAGCCACGGCTAACTACGTGCCAGCAGCCGCGGTAATACGTAGGTGGCGAGCGTTGTCCGGAATTATTGGGCGTAAAGGGCGCGTAGGCGGTCATTTAAGTCAGATGTGAAATCCCGAGGCTTAACTTCGGGCGTGCATTTGAAACTGGGTGGCTAGAGTGCAGGAGAGGTAAGTGGAATTCCTAGTGTAGCGGTGAAATGCGTAGATATTAGGAGGAACACCAGTGGCGAAGGCGACTTACTGGACTGTAACTGACGCTGAGGCGCGAAAGCGTGGGGAGCAAACAGGATTAGATACCCCTGTAGTCC</w:t>
      </w:r>
    </w:p>
    <w:p w14:paraId="3080E588">
      <w:pPr>
        <w:rPr>
          <w:rFonts w:hint="eastAsia"/>
        </w:rPr>
      </w:pPr>
      <w:r>
        <w:rPr>
          <w:rFonts w:hint="eastAsia"/>
        </w:rPr>
        <w:t>&gt;OTU000324</w:t>
      </w:r>
    </w:p>
    <w:p w14:paraId="1D7D2A11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AGCAGGGACGAAGCGAAAGTGACGGTACCTGCAGAAGAAGCACCGGCCAACTACGTGCCAGCAGCCGCGGTAATACGTAGGGTGCAAGCGTTGTCCGGAATTATTGGGCGTAAAGAGCTCGTAGGCGGTTTGTTGCGTCGGCTGTGAAAACCTGAGGCTCAACCTCAGGCCTGCAGTCGATACGAGCAGACTAGAGTGTTGCAGGGGAGACTGGAATTCCTGGTGTAGCGGTGAAATGCGCAGATATCAGGAGGAACACCGGTGGCGAAGGCGGGTCTCTGGGCAACAACTGACGCTGAGGAGCGAAAGCGTGGGGAGCGAACAGGATTAGATACCCGTGTAGTCC</w:t>
      </w:r>
    </w:p>
    <w:p w14:paraId="58E44C7B">
      <w:pPr>
        <w:rPr>
          <w:rFonts w:hint="eastAsia"/>
        </w:rPr>
      </w:pPr>
      <w:r>
        <w:rPr>
          <w:rFonts w:hint="eastAsia"/>
        </w:rPr>
        <w:t>&gt;OTU000325</w:t>
      </w:r>
    </w:p>
    <w:p w14:paraId="74224224">
      <w:pPr>
        <w:rPr>
          <w:rFonts w:hint="eastAsia"/>
        </w:rPr>
      </w:pPr>
      <w:r>
        <w:rPr>
          <w:rFonts w:hint="eastAsia"/>
        </w:rPr>
        <w:t>CCTACGGGAGGCAGCAGTGAGGAATATTGCTCAATGGGCGCAAGCCTGAAGCAGCGACGCCGCGTGGGCGATGAAGGTCTTCGGATCGTAAAGCCCTTTTCTGCGTGACGAGGAAGGACGGTAGCGCAGGAATAAGTGTCGGCTAACTACGTGCCAGCAGCCGCGGTAAAACGTAGGACGCAAACGTTATCCGGAATTACTGGGCGTAAAGAGCGTGTAGGCGGGTAAGTAAGTTGTCCGTGAAAGCTCCCGGCTAAACTGGGAGAGGTCGGATAAGACTGCTTGCCTAGAGGGTGTTAGAGGGATGCGGAATTCCGGGTGTAGTGGTGAAATGCGTAGAGATCCGGAGGAACACCAGAGGCGAAGGCGGCATCCTGGGACATACCTGACGCTGAGACGCGAAAGCATGGGGAGCGAACGGGATTAGATACCCCGGTAGTCC</w:t>
      </w:r>
    </w:p>
    <w:p w14:paraId="5E2413DB">
      <w:pPr>
        <w:rPr>
          <w:rFonts w:hint="eastAsia"/>
        </w:rPr>
      </w:pPr>
      <w:r>
        <w:rPr>
          <w:rFonts w:hint="eastAsia"/>
        </w:rPr>
        <w:t>&gt;OTU000326</w:t>
      </w:r>
    </w:p>
    <w:p w14:paraId="1D605711">
      <w:pPr>
        <w:rPr>
          <w:rFonts w:hint="eastAsia"/>
        </w:rPr>
      </w:pPr>
      <w:r>
        <w:rPr>
          <w:rFonts w:hint="eastAsia"/>
        </w:rPr>
        <w:t>CCTACGGGGGGCTGCAGTGGGGAATATTGGACAATGGGCGCAAGCCTGATCCAGCCATACCGCGTGAGTGAAGAAGGCCCTCGGGTTGTAAAGCTCTTTTGTTGGGAAAGAAATCCTGTCGGTTAATACCTGGCAGGGATGACGGTACCCAAAGAATAAGCACCGGCTAACTTCGTGCCAGCAGCCGCGGTAATACGAAGGGTGCAAGCGTTACTCGGAATTACTGGGCGTAAAGCGTGCGTAGGTGGTTGTTTAAGTCTGTCGTGAAAGCCCTGGGCTCAACCTGGGAATTGCGATGGATACTGGGCAACTAGAGTGTGGTAGAGGGTGGCGGAATTCCCGGTGTAGCAGTGAAATGCGTAGAGATCGGGAGGAACATCCGTGGCGAAGGCGGCCACCTGGGCCAACACTGACACTGAGGCACGAAAGCGTGGGGAGCAAACAGGATTAGATACCCGGGTAGTCC</w:t>
      </w:r>
    </w:p>
    <w:p w14:paraId="36251D14">
      <w:pPr>
        <w:rPr>
          <w:rFonts w:hint="eastAsia"/>
        </w:rPr>
      </w:pPr>
      <w:r>
        <w:rPr>
          <w:rFonts w:hint="eastAsia"/>
        </w:rPr>
        <w:t>&gt;OTU000327</w:t>
      </w:r>
    </w:p>
    <w:p w14:paraId="25AECA2A">
      <w:pPr>
        <w:rPr>
          <w:rFonts w:hint="eastAsia"/>
        </w:rPr>
      </w:pPr>
      <w:r>
        <w:rPr>
          <w:rFonts w:hint="eastAsia"/>
        </w:rPr>
        <w:t>CCTACGGGAGGCTGCAGTGAGGAATATTGCGCAATGGGCGAAAGCCTGACGCAGCGACGCCGCGTGGGGGATGAAGGTCTTCGGATTGTAAACCCCTTTCGGGAGGGAAGATGGTCCTGGACAACTAGGACGGACGGTACCTCCAGAAGCAGCCACGGCTAACTTCGTGCCAGCAGCCGCGGTAATACGAAGGTGGCAAGCGTTGTTCGGATTTACTGGGCGTACAGGGAGCGTAGGCGGTTAGGTAAGCCTCTCGGGAAATCTCCAGGCTCAACCTGGAACGGTCGAGAGGGACTGCCTAGCTAGAGGACGGGAGAGGAGCGCGGAATTCCCGGTGTAGCGGTGAAATGCGTAGAGATCGGGAGGAAGGCCGGTGGCGAAGGCGGCGCTCTGGAACGTTCCTGACGCTGAGGCTCGAAAGCGTGGGGAGCAAACAGGATTAGATACCCCTGTAGTCC</w:t>
      </w:r>
    </w:p>
    <w:p w14:paraId="04D7588E">
      <w:pPr>
        <w:rPr>
          <w:rFonts w:hint="eastAsia"/>
        </w:rPr>
      </w:pPr>
      <w:r>
        <w:rPr>
          <w:rFonts w:hint="eastAsia"/>
        </w:rPr>
        <w:t>&gt;OTU000328</w:t>
      </w:r>
    </w:p>
    <w:p w14:paraId="73A2B181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CTGGGTTGTAAACTTCTTTTCTTTGGGACGAAACCCCTGTTTCTACGGGGACTGACGGTACCAGAGGAATAAGCACCGGCTAACTCCGTGCCAGCAGCCGCGGTAATACGGAGGGTGCAAGCGTTATCCGGATTCACTGGGTTTAAAGGGAGCGTAGGTGGGCTTTTAAGTCAGTGGTGAAATCTTTGGGCTTAACCCGAAAACTGCCATTGATACTATTAGTCTTGAATTCTCTGGAGGTAAGCGGAATATGTCATGTAGCGGTGAAATGCTTAGATATGACATAGAACACCCATTGCGAAGGCAGCTTACTACGGAGACATTGACACTGAGGCTCGAAAGCGTGGGGATCAAACAGGATTAGATACCCCTGTAGTCC</w:t>
      </w:r>
    </w:p>
    <w:p w14:paraId="00C46CA0">
      <w:pPr>
        <w:rPr>
          <w:rFonts w:hint="eastAsia"/>
        </w:rPr>
      </w:pPr>
      <w:r>
        <w:rPr>
          <w:rFonts w:hint="eastAsia"/>
        </w:rPr>
        <w:t>&gt;OTU000329</w:t>
      </w:r>
    </w:p>
    <w:p w14:paraId="13A2F913">
      <w:pPr>
        <w:rPr>
          <w:rFonts w:hint="eastAsia"/>
        </w:rPr>
      </w:pPr>
      <w:r>
        <w:rPr>
          <w:rFonts w:hint="eastAsia"/>
        </w:rPr>
        <w:t>CCTACGGGTGGCTGCAGTAACGAATCTTCCCCAATGGGCGCAAGCCTGAGGGAGCGACGCCGCGTGGAGGATGAAGTCCTTCGGGATGTAAACTCCTGTCAGGGGTTACCAAGTTCTGAGGATCCCCAGAGGAAGAGGCGGCTAACTCTGTGCCAGCAGCCGCGGTAAGACAGAGGCCTCGAGCGTTAGGCGGAATCACTGGGCTTAAAGCGCGTGTAGGCGGATCGTTAAGTGCCTTGTGAAATCCCACGGCTCAACCGTGGAACCGCTGGGCATACTGGCGGTCTTGGGCCACTCAGGGGTCACTGGAACAAGCGGTGGAGCGGTGAAATGCGTAGATATCGCTTGGAACGCCGAAGGTGAAGACAGGTGACTGGGGGTGTGCCGACGCTGAGACGCGAAAGCCAGGGGAGCAAACGGGATTAGATACCCCTGTAGTCC</w:t>
      </w:r>
    </w:p>
    <w:p w14:paraId="4E0363EA">
      <w:pPr>
        <w:rPr>
          <w:rFonts w:hint="eastAsia"/>
        </w:rPr>
      </w:pPr>
      <w:r>
        <w:rPr>
          <w:rFonts w:hint="eastAsia"/>
        </w:rPr>
        <w:t>&gt;OTU000330</w:t>
      </w:r>
    </w:p>
    <w:p w14:paraId="215890C1">
      <w:pPr>
        <w:rPr>
          <w:rFonts w:hint="eastAsia"/>
        </w:rPr>
      </w:pPr>
      <w:r>
        <w:rPr>
          <w:rFonts w:hint="eastAsia"/>
        </w:rPr>
        <w:t>CCTACGGGGGGCTGCAGTCGAGGATCTTCGGCAATGAGCGCAAGCTTGACCGAGCGACGCCGCGTGTGCGATGAAGGCCTTCGGGTTGTAAAGCACTGTCGAGGGGGATCAAAGCCCGCAAGGGTCTGAGAGATCCCTGGAGGAAGCACGGGCTAAGTTCGTGCCAGCAGCCGCGGTAAGACGAACCGTGCAAACGTTGTTCGGAATCACTGGGCTTAAAGGGCGCGTAGGCGGTCGGCCAAGTCAGGGGTGAAATCCTGCAGCTCAACTGTAGAAGTGCCTTTGATACTGGCCGGCTCGAGGGAGGTAGGGGTCTGTGGAACTTCTGGTGGAGCGGTGAAATGCGTTGATATCAGAAGGAACGCCGGTGGCGAAAGCGACAGACTGGACCTCTTCTGACGCTGAGGCGCGAAAGCCAGGGGAGCAAACGGGATTAGATACCCCGGTAGTCC</w:t>
      </w:r>
    </w:p>
    <w:p w14:paraId="368C50E2">
      <w:pPr>
        <w:rPr>
          <w:rFonts w:hint="eastAsia"/>
        </w:rPr>
      </w:pPr>
      <w:r>
        <w:rPr>
          <w:rFonts w:hint="eastAsia"/>
        </w:rPr>
        <w:t>&gt;OTU000331</w:t>
      </w:r>
    </w:p>
    <w:p w14:paraId="4CA14926">
      <w:pPr>
        <w:rPr>
          <w:rFonts w:hint="eastAsia"/>
        </w:rPr>
      </w:pPr>
      <w:r>
        <w:rPr>
          <w:rFonts w:hint="eastAsia"/>
        </w:rPr>
        <w:t>CCTACGGGTGGCAGCAGTCGGGAATTTTGCGCAATGGACGAAAGTCTGACGCAGCGACGCCGCGTGCAGGATGAAGGCCTTCGGGTTGTAAACTGCTTTTATGTGGGAAGATTATGACGGTACCACATGAATAAGGATTGGCTAACTCCGTGCCAGCAGCCGCGGTCATACGGAGGATCCAAGCGTTACCCGGAATTATTGGGCGTAAAGAGTTGCGTAGGTGGTTTGTTAAGTGATGTGCGAAATCGGACGGCTCAACCGTACGTTGGTACTTCAAACTGACAGACTAGAGGATGGTAGAGGTAAGTGGAATTGCTGGTGTAGGAGTGAAATCCGTAGATATCAGCAGGAACACCCATGGCGAAGGCAGCTTACTGGGCCATTCCTGACACTGAGGCACGAAAGCGTGGGGAGCGAACGGGATTAGATACCCCAGTAGTCC</w:t>
      </w:r>
    </w:p>
    <w:p w14:paraId="6E21F86F">
      <w:pPr>
        <w:rPr>
          <w:rFonts w:hint="eastAsia"/>
        </w:rPr>
      </w:pPr>
      <w:r>
        <w:rPr>
          <w:rFonts w:hint="eastAsia"/>
        </w:rPr>
        <w:t>&gt;OTU000332</w:t>
      </w:r>
    </w:p>
    <w:p w14:paraId="211B34F1">
      <w:pPr>
        <w:rPr>
          <w:rFonts w:hint="eastAsia"/>
        </w:rPr>
      </w:pPr>
      <w:r>
        <w:rPr>
          <w:rFonts w:hint="eastAsia"/>
        </w:rPr>
        <w:t>CCTACGGGTGGCTGCAGTGGGGAATTTTGGACAATGGGGGCAACCCTGATCCAGCCATGCCGCGTGTGTGAAGAAGGCCTTCGGGTTGTAAAGCACTTTCGGACGGAACGAAATCGCGCGAGTTAATAGTTCGCGTGGATGACGGTACCGTAAGAAGAAGCACCGGCTAACTACGTGCCAGCAGCCGCGGTAATACGTAGGGTGCGAGCGTTAATCGGAATTACTGGGCGTAAAGTGTGCGCAGGCGGCGCTGCAAGTCGAGTGTGAAATCCCCGAGCTTAACTTGGGAATTGCGCTCGAAACTACGGCGCTGGAGTATGGCAGAGGAAGGTGGAATTCCACGTGTAGCGGTGAAATGCGTAGAGATGTGGAGGAACACCGATGGCGAAGGCAGCCTTCTGGGCCAATACTGACGCTCATGCACGAAAGCGTGGGGAGCAAACAGGATTAGATACCCCGGTAGTCC</w:t>
      </w:r>
    </w:p>
    <w:p w14:paraId="2A322013">
      <w:pPr>
        <w:rPr>
          <w:rFonts w:hint="eastAsia"/>
        </w:rPr>
      </w:pPr>
      <w:r>
        <w:rPr>
          <w:rFonts w:hint="eastAsia"/>
        </w:rPr>
        <w:t>&gt;OTU000333</w:t>
      </w:r>
    </w:p>
    <w:p w14:paraId="627EA6C0">
      <w:pPr>
        <w:rPr>
          <w:rFonts w:hint="eastAsia"/>
        </w:rPr>
      </w:pPr>
      <w:r>
        <w:rPr>
          <w:rFonts w:hint="eastAsia"/>
        </w:rPr>
        <w:t>CCTACGGGAGGCTGCAGTCGAGGATCTTCGGCAATGGGCGCAAGCCTGACCGAGCGACGCCGCGTGTGGGATGAAGGCCTTCGGGTTGTAAACCACTGTCAGTGGGGAGGAAGGCTCCGTGAAGAACGGGGTTTGACCTATCCGCAGAGGAAGTGTGGGCTAAGTTCGTGCCAGCAGCCGCGGTAAGACGAACCACACGAACGTTATTCGGAATTACTGGGCTTAAAGGGTGCGTAGGCTGTGCGGAAAGTTGGGTGTGAAATCCCCCGGCTCAACCGGGGAATTGCGCTCAAAACTACCGTGCTAGAGGAAGACAGAGGTGAGCGGAACTTCGGGTGGAGCGGTGAAATGCGTTGATATCCGAAGGAACACCGGTGGCGAAAGCGGCTCACTGGGTCTTTTCTGACGCTGATGCACGAAAGCTAGGGGAGCAAACGGGATTAGATACCCCAGTAGTCC</w:t>
      </w:r>
    </w:p>
    <w:p w14:paraId="7D580F09">
      <w:pPr>
        <w:rPr>
          <w:rFonts w:hint="eastAsia"/>
        </w:rPr>
      </w:pPr>
      <w:r>
        <w:rPr>
          <w:rFonts w:hint="eastAsia"/>
        </w:rPr>
        <w:t>&gt;OTU000334</w:t>
      </w:r>
    </w:p>
    <w:p w14:paraId="0FE4B4C6">
      <w:pPr>
        <w:rPr>
          <w:rFonts w:hint="eastAsia"/>
        </w:rPr>
      </w:pPr>
      <w:r>
        <w:rPr>
          <w:rFonts w:hint="eastAsia"/>
        </w:rPr>
        <w:t>CCTACGGGCGGCTGCAGTGGGGAATCTTGCGCAATGGCCGAAAGGCTGACGCAGCGACGCCGCGTGTGGGATGACGGCCTTCGGGTTGTAAACCACTGTCGGGAGGGACGAAGCTCTGACGGTACCTCCAAAGGAAGCACCGGCTAACTCTGTGCCAGCAGCCGCGGTAATACAGAGGGTGCGAGCGTTGTCCGGAATCACTGGGCGTAAAGGGCGCGTAGGCGGCCTGGTAAGTCGGGGGTGAAACGCTGCGGCTCAACCGCAGCACTGCCTTCGAGACTGTCAGGCTTGAGCACGGTAGAGGCTGGTGGAATTCCCGGTGTAGCGGTGGAATGCGTAGAGATCGGGAAGAACATCGGTGGCGAAGGCGGCCAGCTGGGCCGTTGCTGACGCTGAGGCGCGACAGCGTGGGGAGCAAACAGGATTAGATACCCCAGTAGTCC</w:t>
      </w:r>
    </w:p>
    <w:p w14:paraId="40AA4D7C">
      <w:pPr>
        <w:rPr>
          <w:rFonts w:hint="eastAsia"/>
        </w:rPr>
      </w:pPr>
      <w:r>
        <w:rPr>
          <w:rFonts w:hint="eastAsia"/>
        </w:rPr>
        <w:t>&gt;OTU000335</w:t>
      </w:r>
    </w:p>
    <w:p w14:paraId="1DC3E98F">
      <w:pPr>
        <w:rPr>
          <w:rFonts w:hint="eastAsia"/>
        </w:rPr>
      </w:pPr>
      <w:r>
        <w:rPr>
          <w:rFonts w:hint="eastAsia"/>
        </w:rPr>
        <w:t>CCTACGGGAGGCTGCAGCGAGGAATCTTCTACAATGGGCGCAAGCCCGATAGAGCAACGCCGCGTGGAGGACGACGGCCTTCGGGTTGTAAACTCCTTTCGGGGGGGATGACATGGACAGTACCCCCAGAAGCAGCCCCGGCTAACTCTGTGCCAGCAGCCGCGGTAAGACAGAGGGGGCAAGCGTTGTCCGGATTTACTGGGCGTACAGCGCGCGCAGGTGGTCCACTATGTGCCGTGTGACAATTGGAGGCTTAACCTCCAGCGGCCACGGTAGACAGGTGGACTGGAGGCAGGGAGAGGGCTGTGGAATACCCGGTGGAGCGGTGAAATGCGTAGAGATCGGGTGGAACACCAGCGGCGAAGGCGGCAGCCTGGCCCTGTACTGACACTGAGGCGCGAGAGCGTGGGGAGCGAACAGGATTAGATACCCCTGTAGTCC</w:t>
      </w:r>
    </w:p>
    <w:p w14:paraId="0DD8F847">
      <w:pPr>
        <w:rPr>
          <w:rFonts w:hint="eastAsia"/>
        </w:rPr>
      </w:pPr>
      <w:r>
        <w:rPr>
          <w:rFonts w:hint="eastAsia"/>
        </w:rPr>
        <w:t>&gt;OTU000336</w:t>
      </w:r>
    </w:p>
    <w:p w14:paraId="6A981C5C">
      <w:pPr>
        <w:rPr>
          <w:rFonts w:hint="eastAsia"/>
        </w:rPr>
      </w:pPr>
      <w:r>
        <w:rPr>
          <w:rFonts w:hint="eastAsia"/>
        </w:rPr>
        <w:t>CCTACGGGCGGCTGCAGTGGGGAATTTTGGACAATGGGCGCAAGCCTGATCCAGCCATGCCGCGTGAGTGAAGAAGGCCTTCGGGTTGTAAAGCTCTTTCGGCCGGAACGAAATCGTCCGGGCTAATACCCCGGATGGATGACGGTACCGGAAGAAGAAGCACCGGCTAACTACGTGCCAGCAGCCGCGGTAATACGTAGGGTGCAGGCGTTAATCGGAATTACTGGGCGTAAAGCGTGCGCAGGCGGCTACTCAAGTCAGATGTGAAATCCCCGGGCTTAACCTGGGAACTGCGTTTGAAACTGGGTGGCTGGAGTGCGGCAGAGGGGGGTGGAATTCCACGTGTAGCAGTGAAATGCGTAGATATGTGGAGGAACACCGATGGCGAAGGCAGCCCCCTGGGCCTGCACTGACGCTCATGCACGAAAGCGTGGGGAGCAAACAGGATTAGATACCCTAGTAGTCC</w:t>
      </w:r>
    </w:p>
    <w:p w14:paraId="344C8BE4">
      <w:pPr>
        <w:rPr>
          <w:rFonts w:hint="eastAsia"/>
        </w:rPr>
      </w:pPr>
      <w:r>
        <w:rPr>
          <w:rFonts w:hint="eastAsia"/>
        </w:rPr>
        <w:t>&gt;OTU000337</w:t>
      </w:r>
    </w:p>
    <w:p w14:paraId="1215AFC6">
      <w:pPr>
        <w:rPr>
          <w:rFonts w:hint="eastAsia"/>
        </w:rPr>
      </w:pPr>
      <w:r>
        <w:rPr>
          <w:rFonts w:hint="eastAsia"/>
        </w:rPr>
        <w:t>CCTACGGGAGGCAGCAGTGGGGAATCTTGCGCAATGGGCGAAAGCCTGACGCAGCAACGCCGCGTGGGGGATGAAGGCTCTCGGGTTGTAAACCCCTTTCAGCAGGGACGAAAACTGACGGTACCTGCAGAAGAAGCCCCGGCCAACTACGTGCCAGCAGCCGCGGTAACACGTAGGGGGCGAGCGTTGTCCGGATTTATTGGGCGTAAAGAGCTCGTAGGCGGCTCGGTAAGTCGGGTGTGAAAACTCGGGGCTCAACCCCGAGACGCCACCCGATACTGCCATGGCTTGAGTCCGGTAGGGGAGCAGGGAATTCCTGGTGTAGCGGTGAAATGCGCAGATATCAGGAGGAACACCGGTGGCGAAGGCGCTGCTCTGGGCCGGTACTGACGCTGAGGAGCGAAAGCGTGGGGAGCAAACAGGATTAGATACCCTAGTAGTCC</w:t>
      </w:r>
    </w:p>
    <w:p w14:paraId="65D38258">
      <w:pPr>
        <w:rPr>
          <w:rFonts w:hint="eastAsia"/>
        </w:rPr>
      </w:pPr>
      <w:r>
        <w:rPr>
          <w:rFonts w:hint="eastAsia"/>
        </w:rPr>
        <w:t>&gt;OTU000338</w:t>
      </w:r>
    </w:p>
    <w:p w14:paraId="47B82A12">
      <w:pPr>
        <w:rPr>
          <w:rFonts w:hint="eastAsia"/>
        </w:rPr>
      </w:pPr>
      <w:r>
        <w:rPr>
          <w:rFonts w:hint="eastAsia"/>
        </w:rPr>
        <w:t>CCTACGGGGGGCAGCAGTAGGGAATATTGGGCAATGGCGGAAACGCTGACCCAGCCATGCCGCGTGCAGGAAGAAGGCGCTCAGCGTTGTAAACTGCTTTTGCCAGGGAAGAATGAGCTCTACGCGTAGAGTCAGTGACGGTACCTGGTGAATAAGCACCGGCTAACTCCGTGCCAGCAGCCGCGGTAATACGGAGGGTGCAAGCGTTGTCCGGATTTATTGGGTTTAAAGGGTGCGTAGGTGGCTTGTTAAGTCTGGGGTGAAAGGCAGTGGCTCAACCACTAGCAGGGCCCTGGATACTGGCAGGCTCGAGTGCGCGTGAGGCCGGTGGAACGGGTGGTGTAGCGGTGAAATGCATAGATACCATCCAGAACACCGATTGCGGAGGCAGCCGGCTAACGCGCAACTGACACTGAGGCACGAAAGCGTGGGGAGCAAACAGGATTAGATACCCGAGTAGTCC</w:t>
      </w:r>
    </w:p>
    <w:p w14:paraId="748AF3C2">
      <w:pPr>
        <w:rPr>
          <w:rFonts w:hint="eastAsia"/>
        </w:rPr>
      </w:pPr>
      <w:r>
        <w:rPr>
          <w:rFonts w:hint="eastAsia"/>
        </w:rPr>
        <w:t>&gt;OTU000339</w:t>
      </w:r>
    </w:p>
    <w:p w14:paraId="6A126D04">
      <w:pPr>
        <w:rPr>
          <w:rFonts w:hint="eastAsia"/>
        </w:rPr>
      </w:pPr>
      <w:r>
        <w:rPr>
          <w:rFonts w:hint="eastAsia"/>
        </w:rPr>
        <w:t>CCTACGGGTGGCTGCAGTCGAGAATCTTCGGCAATGCGCGAAAGCGTGACCGAGCAATGCCGCGTGCGGGATGAAGGCCCTCGGGTTGTAAACCGCGAAAGTAAGGCGGAAGGCTCTGTGAAGAGCAGAGTTTGACCAATTTACAGTAAGGACGGGCTAAGTTCGTGCCAGCAGCCGCGGTAAGACGAACCGTCCGAACGTTATTCGGAATTACTGGGCTTAAAGGGTGCGTAGGCGGTGCTGTAAGTCGGGTGTGAAATCCCACAGCTCAACTGTGGAACTGCGCCCGATACTGCAGTGCTAGAGGGAGACAGAGGTAAGCGGAACTGATGGTGGAGCGGTGAAATGCGTTGATATCATCAGGAACACCGGTGGCGAAAGCGGCTTACTGGGTCTCTTCTGACGCTGAGGCACGAAAGCTAGGGTAGCGAACGGGATTAGATACCCCTGTAGTCC</w:t>
      </w:r>
    </w:p>
    <w:p w14:paraId="125BD35F">
      <w:pPr>
        <w:rPr>
          <w:rFonts w:hint="eastAsia"/>
        </w:rPr>
      </w:pPr>
      <w:r>
        <w:rPr>
          <w:rFonts w:hint="eastAsia"/>
        </w:rPr>
        <w:t>&gt;OTU000340</w:t>
      </w:r>
    </w:p>
    <w:p w14:paraId="30712E3B">
      <w:pPr>
        <w:rPr>
          <w:rFonts w:hint="eastAsia"/>
        </w:rPr>
      </w:pPr>
      <w:r>
        <w:rPr>
          <w:rFonts w:hint="eastAsia"/>
        </w:rPr>
        <w:t>CCTACGGGGGGCTGCAGTGGGGAATCTTGCGCAATGGGCGAAAGCCTGACGCAGCGACGCCGCGTGAGGGAAGAAGGCCTTCGGGTTGTAAACCTCTTTCAGGAGGGACGAAGCTACTCGGGTTAATAGCCCAGAGGGTGACGGTACCTCCAGAAGAAGCCCCGGCTAACTACGTGCCAGCAGCCGCGGTAATACGTAGGGGGCAAGCGTTGTCCGGAATCATTGGGCGTAAAGCGCGTGTAGGCGGCCAGATAAGTCCGCTGTGAAAACTCGAGGCTCAACTTCGAGCTGTCGGTGGAAACTATCTGGCTAGAGTCCGGAAGAGGAGAGTGGAATTCCTGGTGTAGCGGTGAAATGCGCAGATATCAGGAAGAACACCCGTGGCGAAGGCGGCTCTCTGGGACGGTACTGACGCTGAGACGCGAAAGCGTGGGGAGCGAACAGGATTAGATACCCCTGTAGTCC</w:t>
      </w:r>
    </w:p>
    <w:p w14:paraId="0C104497">
      <w:pPr>
        <w:rPr>
          <w:rFonts w:hint="eastAsia"/>
        </w:rPr>
      </w:pPr>
      <w:r>
        <w:rPr>
          <w:rFonts w:hint="eastAsia"/>
        </w:rPr>
        <w:t>&gt;OTU000341</w:t>
      </w:r>
    </w:p>
    <w:p w14:paraId="620078AB">
      <w:pPr>
        <w:rPr>
          <w:rFonts w:hint="eastAsia"/>
        </w:rPr>
      </w:pPr>
      <w:r>
        <w:rPr>
          <w:rFonts w:hint="eastAsia"/>
        </w:rPr>
        <w:t>CCTACGGGTGGCTGCAGTAACGAATCTTCCGCAATGCACGAAAGTGTGACGGAGCGACGCCGCGTGTGGGACGAAGCCCTTCGGGGTGTAAACCACTGTCAGGGGTTACCAAGTTCTGAGGAGCCCCAGAGGAAGGCACGGCTAACTCTGTGCCAGCAGCCGCGGTAAGACAGAGGTGCCAAGCGTTAGGCGGAATCACTGGGCTTAAAGCGTGTGTAGGCGGACTGGTAAGTACCTTGTGAAATCCCACGGCTCAACCGTGGAACTGCTCGGTATACTGCCGGTCTTGAGCCACTTAGGGGTCGTCGGAACAAGCGGTGGAGCGGTGAAATGCGTAGATATCGCTTGGAACGCCAACGGTGAAAACAGACGACTGGGAGTGCGCTGACGCTGAGACACGAAAGCCAGGGGAGCGAACGGGATTAGATACCCGTGTAGTCC</w:t>
      </w:r>
    </w:p>
    <w:p w14:paraId="1A1A07BB">
      <w:pPr>
        <w:rPr>
          <w:rFonts w:hint="eastAsia"/>
        </w:rPr>
      </w:pPr>
      <w:r>
        <w:rPr>
          <w:rFonts w:hint="eastAsia"/>
        </w:rPr>
        <w:t>&gt;OTU000342</w:t>
      </w:r>
    </w:p>
    <w:p w14:paraId="46E99093">
      <w:pPr>
        <w:rPr>
          <w:rFonts w:hint="eastAsia"/>
        </w:rPr>
      </w:pPr>
      <w:r>
        <w:rPr>
          <w:rFonts w:hint="eastAsia"/>
        </w:rPr>
        <w:t>CCTACGGGAGGCAGCAGCGAGGAATCTTCCACACTGGGCGCAAGCCCGATGGAGCAACGCCGCGTGGAGGACGACGGCCTTCGGGTTGTAAACTCCTTTCAGGGGGGATGAAACGGACAGTACCCCCAGAAGCAGCCCCGGCTAACTCTGTGCCAGCAGCCGCGGTAATACAGAGGGGGCAAGCGTTGTCCGGATTTACTGGGCGTACAGCGCGCGCAGGCGGCTGGCGACGTGCCGTGTGACAAGCCACCGCTCACCGGTGGAGGGCCATGGCACACGAGCCGGCTGGAGGCAGGGAGAGGGATGTGGAATGCCCGGTGGAGCGGTGAAATGCGTAGAGATCGGGCGGAACACCAGCGGCGAAGGCGGCATCCTGGTCCTGTACTGACGCTGAGGCGCGAGAGCGTGGGGAGCGAACTGGATTAGATACCCCAGTAGTCC</w:t>
      </w:r>
    </w:p>
    <w:p w14:paraId="5DF41AA8">
      <w:pPr>
        <w:rPr>
          <w:rFonts w:hint="eastAsia"/>
        </w:rPr>
      </w:pPr>
      <w:r>
        <w:rPr>
          <w:rFonts w:hint="eastAsia"/>
        </w:rPr>
        <w:t>&gt;OTU000343</w:t>
      </w:r>
    </w:p>
    <w:p w14:paraId="1F64DDF1">
      <w:pPr>
        <w:rPr>
          <w:rFonts w:hint="eastAsia"/>
        </w:rPr>
      </w:pPr>
      <w:r>
        <w:rPr>
          <w:rFonts w:hint="eastAsia"/>
        </w:rPr>
        <w:t>CCTACGGGTGGCAGCAGTGGGGAATATTGGACAATGGGCGAAAGCCTGATCCAGCGATGCCGCGTGTGTGAAGAAGGCCTGCGGGTTGTAAAGCACTTTCAGTAGGGAAGAAAAGCCGAGTGCCAATACCACTCGGTCTTGACGTTACCTAAAGAAGAAGCACCGGCTAACTCCGTGCCAGCAGCCGCGGTAATACGGAGGGTGCGAGCGTTAATCGGAATTACTGGGCGTAAAGGGCGCGTAGGCGGTGAAGTAAGTCGGGTGTGAAAGCCCCGGGCTCAACCTGGGAACTGCCTCCGATACTGCTTCGCTAGAGTATGGTAGAGGGAAGCGGAATTCCGGGTGTAGCGGTGAAATGCGTAGATATCCGGAGGAACACCAGTGGCGAAGGCGGCTTCCTGGACCAATACTGACGCTGAGGCGCGAAAGCGTGGGGATCAAACAGGATTAGATACCCCAGTAGTCC</w:t>
      </w:r>
    </w:p>
    <w:p w14:paraId="76EEBCAA">
      <w:pPr>
        <w:rPr>
          <w:rFonts w:hint="eastAsia"/>
        </w:rPr>
      </w:pPr>
      <w:r>
        <w:rPr>
          <w:rFonts w:hint="eastAsia"/>
        </w:rPr>
        <w:t>&gt;OTU000344</w:t>
      </w:r>
    </w:p>
    <w:p w14:paraId="4882D658">
      <w:pPr>
        <w:rPr>
          <w:rFonts w:hint="eastAsia"/>
        </w:rPr>
      </w:pPr>
      <w:r>
        <w:rPr>
          <w:rFonts w:hint="eastAsia"/>
        </w:rPr>
        <w:t>CCTACGGGGGGCAGCAGTGGGGAATATTGGACAATGGGCGAAAGCCTGATCCAGCAACGCCGCGTGAGGGATGACGGCCTTCGGGTTGTAAACCTCTTTCAGCAGGGACGAAGCGAAAGTGACGGTACCTGCAGAAGAAGGACCGGCCAACTACGTGCCAGCAGCCGCGGTAATACGTAGGGTCCGAGCGTTGTCCGGAATTATTGGGCGTAAAGGGCTCGTAGGCGGTCCGTCACGTCGGGAGTGAAAACTCAAGGCTCAACCTTGAGCGTGCTTCCGATACGGGCGGACTAGAGGTATGCAGGGGAGAACGGAATTCCTGGTGTAGCGGTGGAATGCGCAGATATCAGGAGGAACACCGGTGGCGAAGGCGGTTCTCTGGGCATTACCTGACGCTGAGGAGCGAAAGCATGGGGAGCGAACAGGATTAGATACCCCAGTAGTCC</w:t>
      </w:r>
    </w:p>
    <w:p w14:paraId="104B2DFF">
      <w:pPr>
        <w:rPr>
          <w:rFonts w:hint="eastAsia"/>
        </w:rPr>
      </w:pPr>
      <w:r>
        <w:rPr>
          <w:rFonts w:hint="eastAsia"/>
        </w:rPr>
        <w:t>&gt;OTU000345</w:t>
      </w:r>
    </w:p>
    <w:p w14:paraId="09F3CE45">
      <w:pPr>
        <w:rPr>
          <w:rFonts w:hint="eastAsia"/>
        </w:rPr>
      </w:pPr>
      <w:r>
        <w:rPr>
          <w:rFonts w:hint="eastAsia"/>
        </w:rPr>
        <w:t>CCTACGGGAGGCAGCAGTCGAGAATTTTTCTCAATGGGGGAAACCCTGAAGGAGCGACGCCGCGTGGAGGATGAAGGTCTTCGGATTGTAAACTCCTGTCATTGGTGAACAAAGCCATCGGAGTAACTGCCGTTTGGTTTGATAGTAGCCGAAGAGGAAGGGACGGCTAACTCTGTGCCAGCAGCCGCGGTAATACAGAGGTCCCAAGCGTTGTTCGGATTCATTGGGCGTAAAGGGTGCGTAGGCGGTGAAGTAAGTCTGGTGTGAAATCCCGGGGCTCAACCCCGGAACTGCACTGGATACTGCTTTACTAGAGTACTGGAGAGGGAACTGGAATTTACGGTGTAGCAGTGAAATGCGTAGATATCGTAAGGAAGACCAGTGGCGAAGGCGAGTTCCTGGACAGTTACTGACGCTGAGGCACGAAGGCCAGGGGAGCAAACGGGATTAGATACCCGAGTAGTCC</w:t>
      </w:r>
    </w:p>
    <w:p w14:paraId="14C4C3C6">
      <w:pPr>
        <w:rPr>
          <w:rFonts w:hint="eastAsia"/>
        </w:rPr>
      </w:pPr>
      <w:r>
        <w:rPr>
          <w:rFonts w:hint="eastAsia"/>
        </w:rPr>
        <w:t>&gt;OTU000346</w:t>
      </w:r>
    </w:p>
    <w:p w14:paraId="5D49BA74">
      <w:pPr>
        <w:rPr>
          <w:rFonts w:hint="eastAsia"/>
        </w:rPr>
      </w:pPr>
      <w:r>
        <w:rPr>
          <w:rFonts w:hint="eastAsia"/>
        </w:rPr>
        <w:t>CCTACGGGAGGCTGCAGTAAGGAATATTGGTCAATGGACGAAAGTCTGAACCAGCCATGCCGCGTGAAGGATTAAGGTCCTCTGGATTGTAAACTTCTTTTATCTGGGACGAAAAAAGGGAATTCTTTCTCACTTGACGGTACCAGATGAATAAGCACCGGCTAACTCCGTGCCAGCAGCCGCGGTAATACGGAGGGTGCAAGCGTTATCCGGATTCACTGGGTTTAAAGGGTGCGTAGGCGGGTATTTAAGTCAGTGGTGAAATCCTAGAGCTTAACTCTAGAACTGCCATTGATACTATTTATCTTGAATATTGTGGAGGTAAGCGGAATATGTCATGTAGCGGTGAAATGCTTAGATATGACATAGAACACCTATTGCGAAGGCAGCTTACTACGCATATATTGACGCTGAGGCACGAAAGCGTGGGGATCAAACAGGATTAGATACCCCTGTAGTCC</w:t>
      </w:r>
    </w:p>
    <w:p w14:paraId="0E599342">
      <w:pPr>
        <w:rPr>
          <w:rFonts w:hint="eastAsia"/>
        </w:rPr>
      </w:pPr>
      <w:r>
        <w:rPr>
          <w:rFonts w:hint="eastAsia"/>
        </w:rPr>
        <w:t>&gt;OTU000347</w:t>
      </w:r>
    </w:p>
    <w:p w14:paraId="21265F3E">
      <w:pPr>
        <w:rPr>
          <w:rFonts w:hint="eastAsia"/>
        </w:rPr>
      </w:pPr>
      <w:r>
        <w:rPr>
          <w:rFonts w:hint="eastAsia"/>
        </w:rPr>
        <w:t>CCTACGGGTGGCTGCAGTCGAGAATTTTTCTCAATGGGGGCAACCCTGAAGGAGCGACGCCGCGTGGAGGATGAAGGTCTTCGGATTGTAAACTCCTGTCATTAGGGAACAATGTGCAGCGATTAACTGTCGCTGCATTGATAGTACCTGAAGAGGAAGAGACGGCTAACTCTGTGCCAGCAGCCGCGGTAATACAGAGGTCTCAAGCGTTGTTCGGATTCATTGGGCGTAAAGGGTGCGTAGGTGGCGAGGCAAGTCGGATGTGAAATCCCGGGGCTTAACCCCGGAACTGCATTTGATACTGCCTTGCTCGAGTACTGGAGAGGAGACTGGAATTTACGGTGTAGCAGTGAAATGCGTAGATATCGTAAGGAAGACCAGTGGCGAAGGCGAGTCTCTGGACAGTTACTGACACTGAGGCACGAAGGCCAGGGGAGCAAACGGGATTAGATACCCCTGTAGTCC</w:t>
      </w:r>
    </w:p>
    <w:p w14:paraId="484ABAFA">
      <w:pPr>
        <w:rPr>
          <w:rFonts w:hint="eastAsia"/>
        </w:rPr>
      </w:pPr>
      <w:r>
        <w:rPr>
          <w:rFonts w:hint="eastAsia"/>
        </w:rPr>
        <w:t>&gt;OTU000348</w:t>
      </w:r>
    </w:p>
    <w:p w14:paraId="420A2F11">
      <w:pPr>
        <w:rPr>
          <w:rFonts w:hint="eastAsia"/>
        </w:rPr>
      </w:pPr>
      <w:r>
        <w:rPr>
          <w:rFonts w:hint="eastAsia"/>
        </w:rPr>
        <w:t>CCTACGGGCGGCTGCAGTGGGGAATCTTGCGCAATGGCCTAACGGCTGACGCAGCGACGCCGCGTGAGGGATGACGCTCTTCGGAGTGTAAACCTCTTTTGCCCGGGACGAATTGCCAGTTTTCACTGGCTTGACGGTACCGGGTGAATAAGCACCGGCTAACTCCGTGCCAGCAGCCGCGGTAATACGGGGGGTGCGAGCGTTGTCCGGAATCACTGGGCGTAAAGGGCGCGTAGGTGGTCTGATAAGGGTGTGGTGAAAGCCCGGGGCTCAACCCCGGGTCGGCCGTGCCGACTGTTAGACTAGAGTGCTGTAGGGGCAGGCGGAATTCCGGGTGTAGCGGTGGAATGCGTAGAGATCCGGAGGAAGACCGGTGGCGAAGGCGGCCTGCTGGGCAGATACTGACACTGAGGCGCGACAGCGTGGGGAGCAAACAGGATTAGATACCCCTGTAGTCC</w:t>
      </w:r>
    </w:p>
    <w:p w14:paraId="5F3EF1E8">
      <w:pPr>
        <w:rPr>
          <w:rFonts w:hint="eastAsia"/>
        </w:rPr>
      </w:pPr>
      <w:r>
        <w:rPr>
          <w:rFonts w:hint="eastAsia"/>
        </w:rPr>
        <w:t>&gt;OTU000349</w:t>
      </w:r>
    </w:p>
    <w:p w14:paraId="505D3A6C">
      <w:pPr>
        <w:rPr>
          <w:rFonts w:hint="eastAsia"/>
        </w:rPr>
      </w:pPr>
      <w:r>
        <w:rPr>
          <w:rFonts w:hint="eastAsia"/>
        </w:rPr>
        <w:t>CCTACGGGAGGCTGCAGTGGGGAATTTTGGACAATGGGCGCAAGCCTGATCCAGCCATGCCGCGTGCGGGAAGAAGGCCTTCGGGTTGTAAACCGCTTTTGTCAGGGAAGAAAAGGTTCTGGCTAATACCTGGGACTCATGACGGTACCTGAAGAATAAGCACCGGCTAACTACGTGCCAGCAGCCGCGGTAATACGTAGGGTGCAAGCGTTAATCGGAATTACTGGGCGTAAAGCGTGCGCAGGCGGTTATGCAAGACAGAGGTGAAATCCCCGGGCTCAACCTGGGAACTGCCTTTGTGACTGCATGGCTAGAGTACGGTAGAGGGGGATGGAATTCCGCGTGTAGCAGTGAAATGCGTAGATATGCGGAGGAACACCGATGGCGAAGGCAATCCCCTGGACCTGTACTGACGCTCATGCACGAAAGCGTGGGGAGCAAACAGGATTAGATACCCCGGTAGTCC</w:t>
      </w:r>
    </w:p>
    <w:p w14:paraId="432C93C7">
      <w:pPr>
        <w:rPr>
          <w:rFonts w:hint="eastAsia"/>
        </w:rPr>
      </w:pPr>
      <w:r>
        <w:rPr>
          <w:rFonts w:hint="eastAsia"/>
        </w:rPr>
        <w:t>&gt;OTU000350</w:t>
      </w:r>
    </w:p>
    <w:p w14:paraId="24A3D73B">
      <w:pPr>
        <w:rPr>
          <w:rFonts w:hint="eastAsia"/>
        </w:rPr>
      </w:pPr>
      <w:r>
        <w:rPr>
          <w:rFonts w:hint="eastAsia"/>
        </w:rPr>
        <w:t>CCTACGGGGGGCTGCAGTAGGGAATATTGGGCAATGGGGGAAACCCTGATCCAGCCATTCCGCGTGAGTGAAGAAGGCCTTCGGGTTGTAAAGCTCTTTTGTCCGGAACGAAACGGTGAGCGTGAATATCGCTCGCTACTGACGGTACCGGAAGAATAAGCACCGGCTAACTACGTGCCAGCAGCCGCGGTAATACGTAGGGTGCGAGCGTTAATCGGAATTACTGGGCGTAAAGCGTGCGCAGGCGGTTTTGTAAGCCAGATGTGAAATCCCCGGGCTTAACCTGGGAATGGCATTTGGGACTGCAAGGCTTGAGTGCGGCAGAGGAGACTGGAATTCCCGGTGTAGCAGTGAAATGCGTAGATATCGGGAGGAATACCGATGGCGAAGGCAGGTCTCTGGGCTGACACTGACGCTCATGCACGAAAGCGTGGGGAGCAAACAGGATTAGATACCCTGGTAGTCC</w:t>
      </w:r>
    </w:p>
    <w:p w14:paraId="17049D4C">
      <w:pPr>
        <w:rPr>
          <w:rFonts w:hint="eastAsia"/>
        </w:rPr>
      </w:pPr>
      <w:r>
        <w:rPr>
          <w:rFonts w:hint="eastAsia"/>
        </w:rPr>
        <w:t>&gt;OTU000351</w:t>
      </w:r>
    </w:p>
    <w:p w14:paraId="2FB26973">
      <w:pPr>
        <w:rPr>
          <w:rFonts w:hint="eastAsia"/>
        </w:rPr>
      </w:pPr>
      <w:r>
        <w:rPr>
          <w:rFonts w:hint="eastAsia"/>
        </w:rPr>
        <w:t>CCTACGGGGGGCAGCAGTGGGGAATTTTCCGCAATGGGCGAAAGCCTGACGGAGCAATGCCGCGTGAAGGCAGAAGGCCCACGGGTCATGAACTTCTTTTCTCGGAGAAGAAAAAATGACGGTATCTGAGGAATAAGCATCGGCTAACTCTGTGCCAGCAGCCGCGGTAAGACAGAGGATGCAAGCGTTATCCGGAATGATTGGGCGTAAAGCGTCTGTAGGTGGCTTTTCAAGTCCGCCGTCAAATCCCAGGGCTCAACCCTGGACAGGCGGTGGAAACTACCAAGCTGGAGTACGGTAGGGGCAGAGGGAATTTCCGGTGGAGCGGTGAAATGCGTTGAGATCGGAAAGAACACCAACGGCGAAAGCACTCTGCTGGGCCGACACTGACACTGAGAGACGAAAGCTAGGGGAGCAAATGGGATTAGATACCCGAGTAGTCC</w:t>
      </w:r>
    </w:p>
    <w:p w14:paraId="4026D08D">
      <w:pPr>
        <w:rPr>
          <w:rFonts w:hint="eastAsia"/>
        </w:rPr>
      </w:pPr>
      <w:r>
        <w:rPr>
          <w:rFonts w:hint="eastAsia"/>
        </w:rPr>
        <w:t>&gt;OTU000352</w:t>
      </w:r>
    </w:p>
    <w:p w14:paraId="262151A6">
      <w:pPr>
        <w:rPr>
          <w:rFonts w:hint="eastAsia"/>
        </w:rPr>
      </w:pPr>
      <w:r>
        <w:rPr>
          <w:rFonts w:hint="eastAsia"/>
        </w:rPr>
        <w:t>CCTACGGGTGGCTGCAGTGAGGAATATTGAGCAATGGGCGCAAGCCTGACTCAGCAACGCCGCGTGGATGAAGAAGGCCTTCGGGTTGTAAAATCCTTTTCTGCGGGACGATGATGACGGTACCGCAGGAACAAGTTCCGGCTAACTACGTGCCAGCAGCCGCGGTAAAACGTAGGGGACAAGCGTTATCCGGATTTACTGGGCGTAAAGCGCCCGTAGGCGGCTAGCCAAGTTGGCTGTGAAAGCTCCCGGCTTAACTGGGAGAGGTCAGTCAAAACTGGTTAGCTAGAGGCTGAGATAGGCGAGCGGAATTCCCGGTGTAGTGGTGGAATGCGTAGAGATCGGGAGGAACACCAGTGGCGAAAGCGGCTCGCTGGTTCAGCCCTGACGCTGAGGGGCGAAAGCGTGGGGAGCGAACGGGATTAGATACCCCGGTAGTCC</w:t>
      </w:r>
    </w:p>
    <w:p w14:paraId="3F636C01">
      <w:pPr>
        <w:rPr>
          <w:rFonts w:hint="eastAsia"/>
        </w:rPr>
      </w:pPr>
      <w:r>
        <w:rPr>
          <w:rFonts w:hint="eastAsia"/>
        </w:rPr>
        <w:t>&gt;OTU000353</w:t>
      </w:r>
    </w:p>
    <w:p w14:paraId="5161EF06">
      <w:pPr>
        <w:rPr>
          <w:rFonts w:hint="eastAsia"/>
        </w:rPr>
      </w:pPr>
      <w:r>
        <w:rPr>
          <w:rFonts w:hint="eastAsia"/>
        </w:rPr>
        <w:t>CCTACGGGGGGCTGCAGCAAGGAATCTTCTACAATGGGCGCAAGCCCGATAGAGCAACGCCGCGTGGAGGACGACGGCCTTCGGGTTGTAAACTCCTTTCGGGGGGGATGATGATGACAGTACCCCCAGAAGCAGCCCCGGCTAACTCTGTGCCAGCAGCCGCGGTAATACAGAGGGGGCAAGCGTTGTCCGGAATTACTGGGCGTAGAGCGCGCGCAGGCGGCTCGCGACGTGCCGTGTGACAAGCGGGGGCTCAACCCCCGAGGGTCACGGTAGACGCGCGGGCTGGAGGCAGAGAGAGGGATGTGGAATGCCCGGTGGAGCGGTGAAATGCGTAGAGATCGGGCGGAACACCAGCGGCGAAGGCGGCATCCTGGCTCTGACCTGACGCTGAGGCGCGAGAGCGTGGGGAGCGAACCGGATTAGATACCCCTGTAGTCC</w:t>
      </w:r>
    </w:p>
    <w:p w14:paraId="5F09F10B">
      <w:pPr>
        <w:rPr>
          <w:rFonts w:hint="eastAsia"/>
        </w:rPr>
      </w:pPr>
      <w:r>
        <w:rPr>
          <w:rFonts w:hint="eastAsia"/>
        </w:rPr>
        <w:t>&gt;OTU000354</w:t>
      </w:r>
    </w:p>
    <w:p w14:paraId="440B3268">
      <w:pPr>
        <w:rPr>
          <w:rFonts w:hint="eastAsia"/>
        </w:rPr>
      </w:pPr>
      <w:r>
        <w:rPr>
          <w:rFonts w:hint="eastAsia"/>
        </w:rPr>
        <w:t>CCTACGGGCGGCTGCAGTGGGGAATATTGGACAATGGGCGCAAGCCTGATCCAGCCATGCCGCGTGAGTGACGAAGGTCTTCGGATTGTAAAGCTCTTTTGGCGGGGACGATAATGACGGTACCCGCAGAATAAGCCCCGGCTAACTTCGTGCCAGCAGCCGCGGTAATACGAAGGGGGCTAGCGTTGTTCGGAATCACTGGGCGTAAAGCGCACGTAGGCGGATGTGCCAGTCAGGGGTGAAATCCCAGAGCTCAACTCTGGAACTGCCTCTGATACAGCACATCTTGAGTTCGAGAGAGGTGGGTGGAATTCCTAGTGTAGAGGTGAAATTCGTAGATATTAGGAAGAACACCGGTGGCGAAGGCGGCCCACTGGCTCGATACTGACGCTGAGGTGCGAAAGCGTGGGGAGCAAACAGGATTAGATACCCCAGTAGTCC</w:t>
      </w:r>
    </w:p>
    <w:p w14:paraId="7A513A3E">
      <w:pPr>
        <w:rPr>
          <w:rFonts w:hint="eastAsia"/>
        </w:rPr>
      </w:pPr>
      <w:r>
        <w:rPr>
          <w:rFonts w:hint="eastAsia"/>
        </w:rPr>
        <w:t>&gt;OTU000355</w:t>
      </w:r>
    </w:p>
    <w:p w14:paraId="2CAA0A86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GCCAGGGACGAAGCGCGAGTGACGGTACCTGGAGAAGAAGCACCGGCTAACTACGTGCCAGCAGCCGCGGTAATACGTAGGGTGCAAGCGTTGTCCGGAATTATTGGGCGTAAAGAGCTCGTAGGCGGCTTGTCGCGTCTGCTGTGAAAATCCGGGGCTTAACTCCGGACCTGCAGTGGATACGGGCAGGCTTGAGTTCGGTAGGGGAGACTGGAATTCCTGGTGTAGCGGTGAAATGCGCAGATATCAGGAGGAACACCGGTGGCGAAGGCGGGTCTCTGGGCCGATACTGACGCTGAGGAGCGAAAGCGTGGGGAGCGAACAGGATTAGATACCCCAGTAGTCC</w:t>
      </w:r>
    </w:p>
    <w:p w14:paraId="1FFDDF4F">
      <w:pPr>
        <w:rPr>
          <w:rFonts w:hint="eastAsia"/>
        </w:rPr>
      </w:pPr>
      <w:r>
        <w:rPr>
          <w:rFonts w:hint="eastAsia"/>
        </w:rPr>
        <w:t>&gt;OTU000356</w:t>
      </w:r>
    </w:p>
    <w:p w14:paraId="6704374B">
      <w:pPr>
        <w:rPr>
          <w:rFonts w:hint="eastAsia"/>
        </w:rPr>
      </w:pPr>
      <w:r>
        <w:rPr>
          <w:rFonts w:hint="eastAsia"/>
        </w:rPr>
        <w:t>CCTACGGGAGGCTGCAGTGGGGAATCTTGCGCAATGGGGGAAACCCTGACGCAGCGACGCCGCGTGCGGGATGAAGGCCCTCGGGTTGTAAACCGCTTTCAGCGGGGACGAAGCGAAAGTGACGGTACCCGCAGAAGAAGCCCCGGCCAACTACGTGCCAGCAGCCGCGGTAAGACGTAGGGGGCGAGCGTTGTCCGGATTCATTGGGCGTAAAGCGCGCGCAGGCGGCCCGGCAAGTCGGATGTGAAAACCCGGGGCTCAACCCCGGGCGTGCATTCGAAACTGTCGGGCTCGAGGCAGGTAGGGGAGATCGGAATTCCCGGTGTAGCGGTGAAATGCGCAGATATCGGGAGGAACACCGGTGGCGAAGGCGGATCTCTGGGCCTGTCCTGACGCTCAGGCGCGAAAGCTGGGGGAGCGAACAGGATTAGATACCCCTGTAGTCC</w:t>
      </w:r>
    </w:p>
    <w:p w14:paraId="1227AD50">
      <w:pPr>
        <w:rPr>
          <w:rFonts w:hint="eastAsia"/>
        </w:rPr>
      </w:pPr>
      <w:r>
        <w:rPr>
          <w:rFonts w:hint="eastAsia"/>
        </w:rPr>
        <w:t>&gt;OTU000357</w:t>
      </w:r>
    </w:p>
    <w:p w14:paraId="157C6E34">
      <w:pPr>
        <w:rPr>
          <w:rFonts w:hint="eastAsia"/>
        </w:rPr>
      </w:pPr>
      <w:r>
        <w:rPr>
          <w:rFonts w:hint="eastAsia"/>
        </w:rPr>
        <w:t>CCTACGGGGGGCTGCAGTCGGGAATCTTGCGCAATGGGCGAAAGCCTGACGCAGCAACGCCGTGTGGGCGACGAAGGCCTTCGGGTCGTAAAGCCCTGTTGTTGGGGACGAAGGGCGAAGGGTTAATAGCCCCTAGCCTGACGGTACCCTTCGAGGAAGCCCCGGCTAACTACGTGCCAGCAGCCGCGGTAATACGTAGGGGGCGAGCGTTGTCCGGAATCATTGGGCGTAAAGAGCGTGTAGGCGGCTCGGTAAGTCCGCCGTGAAAACCTGAGGCTCAACCTCAGGCTTGCGGTGGATACTGTCGGGCTAGAGGATGGTAGAGGCGAGTGGAATTCCCGGTGTAGCGGTGAAATGCGCAGATATCGGGAGGAACACCGGTAGCGAAGGCGGCTCGCTGGGCCATTCCTGACGCTGAGATGCGAAAGCTAGGGGAGCGAACAGGATTAGATACCCCAGTAGTCC</w:t>
      </w:r>
    </w:p>
    <w:p w14:paraId="1EDE20F6">
      <w:pPr>
        <w:rPr>
          <w:rFonts w:hint="eastAsia"/>
        </w:rPr>
      </w:pPr>
      <w:r>
        <w:rPr>
          <w:rFonts w:hint="eastAsia"/>
        </w:rPr>
        <w:t>&gt;OTU000358</w:t>
      </w:r>
    </w:p>
    <w:p w14:paraId="6F093D2A">
      <w:pPr>
        <w:rPr>
          <w:rFonts w:hint="eastAsia"/>
        </w:rPr>
      </w:pPr>
      <w:r>
        <w:rPr>
          <w:rFonts w:hint="eastAsia"/>
        </w:rPr>
        <w:t>CCTACGGGGGGCTGCAGTAGGGAATTTTCCACAATGGACGAAAGTCTGATGGAGCAACGCCGCGTGCAGGATGAATGCCTTCGGGTTGTAAACTGCTTTTATCTGTGACGAATATGACGGTAGCAGATGAATAAGGATCGGCTAACTCCGTGCCAGCAGCCGCGGTCATACGGAGGATCCAAGCGTTATCCGGAATTACTGGGCGTAAAGAGTTGCGTAGGTGGCAGAGTAAGTTGGTAGTGAAAGCGTGCGGCTCAACCGCATATCCATTACCAAAACTGCTCAGCTAGAGGATGAGAGAGGTCGCTGGAATTCCCTGTGTAGGAGTGAAATCCGTAGATATAGGGAGGAACACCGATGGCGTAGGCAGGCGACTGGCTCATTCCTGACACTAAGGCACGAAAGCGTGGGGAGCAAACGGGATTAGATACCCGAGTAGTCC</w:t>
      </w:r>
    </w:p>
    <w:p w14:paraId="4D11D745">
      <w:pPr>
        <w:rPr>
          <w:rFonts w:hint="eastAsia"/>
        </w:rPr>
      </w:pPr>
      <w:r>
        <w:rPr>
          <w:rFonts w:hint="eastAsia"/>
        </w:rPr>
        <w:t>&gt;OTU000359</w:t>
      </w:r>
    </w:p>
    <w:p w14:paraId="793B42DD">
      <w:pPr>
        <w:rPr>
          <w:rFonts w:hint="eastAsia"/>
        </w:rPr>
      </w:pPr>
      <w:r>
        <w:rPr>
          <w:rFonts w:hint="eastAsia"/>
        </w:rPr>
        <w:t>CCTACGGGGGGCTGCAGTAACGAATCTTCCCCAATGCACGAAAGTGTGAGGGAGCGACGCCGCGTGTGGGACGAAGTCCTTCGGGATGTAAACCACTGTCAGGGGTTACCAAGTTCTGAGGAGCCCCAGAGGAAGTGGCGGCTAACTCTGTGCCAGCAGCCGCGGTAAGACAGAGGCCACGAGCGTTAGGCGGAATCACTGGGCTTAAAGCGTGTGTAGGCGGACCGTTAAGTGCCCGTGTGAAATCCCCCGGCTCAACCGGGGAACGGCCGGGCATACTGGCGGTCTTGGGCCAGCTAGGGGTCATCGGAACAAACGGTGGAGCGGTGAAATGCGTAGATATCGTTTGGAACGCCGACGGTGAAAACAGATGACTGGGGCTGTGCCGACGCTGAGACACGAAAGCCAGGGGAGCAAACGGGATTAGATACCCCAGTAGTCC</w:t>
      </w:r>
    </w:p>
    <w:p w14:paraId="43C0D6B1">
      <w:pPr>
        <w:rPr>
          <w:rFonts w:hint="eastAsia"/>
        </w:rPr>
      </w:pPr>
      <w:r>
        <w:rPr>
          <w:rFonts w:hint="eastAsia"/>
        </w:rPr>
        <w:t>&gt;OTU000360</w:t>
      </w:r>
    </w:p>
    <w:p w14:paraId="126F35BF">
      <w:pPr>
        <w:rPr>
          <w:rFonts w:hint="eastAsia"/>
        </w:rPr>
      </w:pPr>
      <w:r>
        <w:rPr>
          <w:rFonts w:hint="eastAsia"/>
        </w:rPr>
        <w:t>CCTACGGGAGGCTGCAGTTAGGAATTTTGGGCAATGGGCGAAAGCCTGACCCAGCAACGCCGCGTGGGTGATGAAGGCCTTCGGGTCGTAAAGCCCTTTTTCAGGGGAAGATGATGACGGTACCCTGAGAATAAGCCCCGGCTAACTACGTGCCAGCAGCCGCGGTAATACGTAGGGGGCAAGCGTTGTCCGGATTTATTGGGCGTAAAGCGCGCGTAGGCGGCGCGGTATGTCGTGCGTGAAATCTCCCGGCTTAACTGGGAGGGGCCGTGCGAAACTGCCGGGCTTGAGGTCAGAAGGGGAAAGTGGAATTCCGGGTGTAGTGGTGGAATACGTAGATATCCGGAGGAACACCAGCGGCGAAGGCGGCTTTCTGGTCTGATACTGACGCTGAGGCGCGAAAGCGTGGGGAGCGATCCGGATTAGATACCCTAGTAGTCC</w:t>
      </w:r>
    </w:p>
    <w:p w14:paraId="547E0F2E">
      <w:pPr>
        <w:rPr>
          <w:rFonts w:hint="eastAsia"/>
        </w:rPr>
      </w:pPr>
      <w:r>
        <w:rPr>
          <w:rFonts w:hint="eastAsia"/>
        </w:rPr>
        <w:t>&gt;OTU000361</w:t>
      </w:r>
    </w:p>
    <w:p w14:paraId="17E9C68F">
      <w:pPr>
        <w:rPr>
          <w:rFonts w:hint="eastAsia"/>
        </w:rPr>
      </w:pPr>
      <w:r>
        <w:rPr>
          <w:rFonts w:hint="eastAsia"/>
        </w:rPr>
        <w:t>CCTACGGGGGGCAGCAGTGGGGAATATTGGGCAATGGGCGCAAGCCTGACCCAGCGACGCCGCGTGCGGGACGAAGGCCTTCGGGTTGTAAACCGCTTTCAGCAGGGACGAAGCGAAAGTGACGGTACCTGCAGAAGAAGCCCCGGCTAACTACGTGCCAGCAGCCGCGGTAAGACGTAGGGGGCGAGCGTTGTCCGGATTTATTGGGCGTAAAGCGCGCGCAGGCGGCCAGGCAAGTCGGATGTGAAAACACGAGGCTCAACCTCGTGCCTGCATTCGATACTGCTTGGCTAGAGGCAGGTAGGGGAGATCGGAATTCCCGGTGTAGCGGTGAAATGCGCAGATATCGGGAGGAACACCGGTGGCGAAGGCGGATCTCTGGGCCTGTCCTGACGCTCAGGCGCGAAAGCTGGGGGAGCGAACAGGATTAGATACCCTAGTAGTCC</w:t>
      </w:r>
    </w:p>
    <w:p w14:paraId="6F76D555">
      <w:pPr>
        <w:rPr>
          <w:rFonts w:hint="eastAsia"/>
        </w:rPr>
      </w:pPr>
      <w:r>
        <w:rPr>
          <w:rFonts w:hint="eastAsia"/>
        </w:rPr>
        <w:t>&gt;OTU000362</w:t>
      </w:r>
    </w:p>
    <w:p w14:paraId="6B9DABFD">
      <w:pPr>
        <w:rPr>
          <w:rFonts w:hint="eastAsia"/>
        </w:rPr>
      </w:pPr>
      <w:r>
        <w:rPr>
          <w:rFonts w:hint="eastAsia"/>
        </w:rPr>
        <w:t>CCTACGGGGGGCTGCAGCAAGGAATCTTCGGCACTGGGCGCAAGCCTGACCGAGCAACGCCGCGTGGAGGACGACGGCCTTCGGGTTGTAAACTCCTTTCGGGGGGGACGAAACGGACGGTACCCTCAGAAGCAGCCCCGGCTAACTCTGTGCCAGCAGCCGCGGTAATACAGAGGGGGCAAGCGTTGTCCGGATTTACTGGGCGTACAGCGCGCGCAGGCGGTCGTCGACGTGCCGTGTGACATTCCACTGCTTAACAGTGGCGGGCCACGGTAGACGCGGGGACTGGAGGCAGGGAGAGGGATGTGGAATACCCGGTGGAGCGGTGAAATGCGTAGAGATCGGGTGGAACACCAGCGGCGAAGGCGGCATCCTGGCCCTGTACTGACGCTGAGGCGCGAGAGCGTGGGGAGCGAACCGGATTAGATACCCCAGTAGTCC</w:t>
      </w:r>
    </w:p>
    <w:p w14:paraId="77470C67">
      <w:pPr>
        <w:rPr>
          <w:rFonts w:hint="eastAsia"/>
        </w:rPr>
      </w:pPr>
      <w:r>
        <w:rPr>
          <w:rFonts w:hint="eastAsia"/>
        </w:rPr>
        <w:t>&gt;OTU000363</w:t>
      </w:r>
    </w:p>
    <w:p w14:paraId="706182F9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CGGGTTGTAAAGCACTTTTGTTGGGGAAGAAACCGGCCGGATTAATACTTCGGTTGAATGACGGTACCCAAAGAATAAGCACCGGCTAACTTCGTGCCAGCAGCCGCGGTAATACGAAGGGTGCAAGCGTTACTCGGAATTACTGGGCGTAAAGCGTGCGTAGGCGGTTCGTTAAGTCTGTCGTGAAAGCCCCGGGCTCAACCTGGGAATGGCGATGGATACTGGCGAGCTAGAGTGTGTCAGAGGATGGTGGAATTCCCGGTGTAGCGGTGAAATGCGTAGAGATCGGGAGGAACACCAGTGGCGAAGGCGGCCATCTGGGACAACACTGACGCTGAGGCACGAAAGCGTGGGGAGCAAACAGGATTAGATACCCCAGTAGTCC</w:t>
      </w:r>
    </w:p>
    <w:p w14:paraId="2CA5128E">
      <w:pPr>
        <w:rPr>
          <w:rFonts w:hint="eastAsia"/>
        </w:rPr>
      </w:pPr>
      <w:r>
        <w:rPr>
          <w:rFonts w:hint="eastAsia"/>
        </w:rPr>
        <w:t>&gt;OTU000364</w:t>
      </w:r>
    </w:p>
    <w:p w14:paraId="41592BDF">
      <w:pPr>
        <w:rPr>
          <w:rFonts w:hint="eastAsia"/>
        </w:rPr>
      </w:pPr>
      <w:r>
        <w:rPr>
          <w:rFonts w:hint="eastAsia"/>
        </w:rPr>
        <w:t>CCTACGGGAGGCAGCAGTGGGGAATATTGGACAATGGGCGCAAGCCTGATCCAGCCATACCGCGTGGGTGAAGAAGGCCTTCGGGTTGTAAAGCCCTTTTGTTGGGAAAGAAATCCAGCTGGTTAATACCCGGTTGGGATGACGGTACCCAAAGAATAAGCACCGGCTAACTTCGTGCCAGCAGCCGCGGTAATACGAAGGGTGCAAGCGTTACTCGGAATTACTGGGCGTAAAGCGTGCGTAGGTGGTCGTTTAAGTCTGTTGTGAAAGCCCTGGGCTCAACCTGGGAACTGCAGTGGAAACTGGACGACTAGAGTGTGGTAGAGGGTAGCGGAATTCCTGGTGTAGCAGTGAAATGCGTAGAGATCAGGAGGAACATCCATGGCGAAGGCAGCTACCTGGACCAACACTGACACTGAGGCACGAAAGCGTGGGGAGCAAACAGGATTAGATACCCCAGTAGTCC</w:t>
      </w:r>
    </w:p>
    <w:p w14:paraId="0B6891D2">
      <w:pPr>
        <w:rPr>
          <w:rFonts w:hint="eastAsia"/>
        </w:rPr>
      </w:pPr>
      <w:r>
        <w:rPr>
          <w:rFonts w:hint="eastAsia"/>
        </w:rPr>
        <w:t>&gt;OTU000365</w:t>
      </w:r>
    </w:p>
    <w:p w14:paraId="4C3B7140">
      <w:pPr>
        <w:rPr>
          <w:rFonts w:hint="eastAsia"/>
        </w:rPr>
      </w:pPr>
      <w:r>
        <w:rPr>
          <w:rFonts w:hint="eastAsia"/>
        </w:rPr>
        <w:t>CCTACGGGTGGCTGCAGTGGGGAATATTGCACAATGGGCGGAAGCCTGATGCAGCGACGCCGCGTGGGGGATGACGGCCTTCGGGTTGTAAACCCCTTTCGCCCGGGACGAAGCGAGAGTGACGGTACCGGGAGAAGAAGCACCGGCCAACTACGTGCCAGCAGCCGCGGTAATACGTAGGGTGCAAGCGTTGTCCGGAATTATTGGGCGTAAAGAGCTCGTAGGCGGTGTGTCGCGTCTGCCGTGAAAACCTGCGGCTTAACCGTGGGCGTGCGGTGGATACGGGCACACTTGAGTTCGGTAGGGGAGACTGGAATTCCTGGTGTAGCGGTGGAATGCGCAGATATCAGGAGGAACACCAGTGGCGAAGGCGGGTCTCTGGGCCGAAACTGACGCTGAGGAGCGAAAGCGTGGGGAGCGAACAGGATTAGATACCCCAGTAGTCC</w:t>
      </w:r>
    </w:p>
    <w:p w14:paraId="37DCBD44">
      <w:pPr>
        <w:rPr>
          <w:rFonts w:hint="eastAsia"/>
        </w:rPr>
      </w:pPr>
      <w:r>
        <w:rPr>
          <w:rFonts w:hint="eastAsia"/>
        </w:rPr>
        <w:t>&gt;OTU000366</w:t>
      </w:r>
    </w:p>
    <w:p w14:paraId="5E0E8873">
      <w:pPr>
        <w:rPr>
          <w:rFonts w:hint="eastAsia"/>
        </w:rPr>
      </w:pPr>
      <w:r>
        <w:rPr>
          <w:rFonts w:hint="eastAsia"/>
        </w:rPr>
        <w:t>CCTACGGGGGGCTGCAGTCGAGAATTTTTCACAATGGGCGAAAGCCTGATGGAGCGACGCCGCGTGGGGGATGAATGGCTTCGGCCCGTAAACCCCTGTCATTTGCGAACAAACCTTACCGGTTAATACCCGGTGAGCTGATTGTAGCGGAAGAGGAAGGGACGGCTAACTCTGTGCCAGCAGCCGCGGTAATACAGAGGTCCCGAGCGTTGTTCGGATTCACTGGGCGTAAAGGGTGCGTAGGTGGTGAGGTAAGTCGGATGTGAAATCTCCGGGCTCAACCCGGAAATGGCATTGGAAACTACCTTGCTGGAGGATTTGAGGGGGGATTGGAATACTTGGTGTAGCAGTGAAATGCGTAGATATCAAGTGGAACACCAGTGGCGAAGGCGAATCCCTGGAAAATACCTGACACTGAGGCACGAAAGCTAGGGGAGCAAACAGGATTAGATACCCCAGTAGTCC</w:t>
      </w:r>
    </w:p>
    <w:p w14:paraId="7673EDB8">
      <w:pPr>
        <w:rPr>
          <w:rFonts w:hint="eastAsia"/>
        </w:rPr>
      </w:pPr>
      <w:r>
        <w:rPr>
          <w:rFonts w:hint="eastAsia"/>
        </w:rPr>
        <w:t>&gt;OTU000367</w:t>
      </w:r>
    </w:p>
    <w:p w14:paraId="0932BD16">
      <w:pPr>
        <w:rPr>
          <w:rFonts w:hint="eastAsia"/>
        </w:rPr>
      </w:pPr>
      <w:r>
        <w:rPr>
          <w:rFonts w:hint="eastAsia"/>
        </w:rPr>
        <w:t>CCTACGGGGGGCAGCAGTGAGGAATATTGCACAATGGGGGCAACCCTGATGCAGCGACGCCGCGTGAGTGACGAAGGCCTTCGGGTCGTAAAGCTCTTTTCTGCGTGACGAGCAAGGACGGTAGCGCAGGAATAAGTCTCGGCTAACTACGTGCCAGCAGCCGCGGTAAAACGTAGGAGACAAACGTTATCCGGAGTTACTGGGCGTAAAGGGCGTGCAGGCGGTTGATTAAGTCTGGCGTGAAAGCTCTCGGCTAAACCGAGAGAGGTCGTTGGATACTGGTCAACTTGAGGACGGTAGAGGCGAGTGGAATTCCGGGTGTAGTGGTGAAATGCGTAGAGATCCGGAGGAACACCAGTGGCGAAGGCGACTCGCTGGGCCGTACCTGACGCTAAGACGCGACAGCATGGGGAGCGAACGGGATTAGATACCCCAGTAGTCC</w:t>
      </w:r>
    </w:p>
    <w:p w14:paraId="506D7B32">
      <w:pPr>
        <w:rPr>
          <w:rFonts w:hint="eastAsia"/>
        </w:rPr>
      </w:pPr>
      <w:r>
        <w:rPr>
          <w:rFonts w:hint="eastAsia"/>
        </w:rPr>
        <w:t>&gt;OTU000368</w:t>
      </w:r>
    </w:p>
    <w:p w14:paraId="26D44673">
      <w:pPr>
        <w:rPr>
          <w:rFonts w:hint="eastAsia"/>
        </w:rPr>
      </w:pPr>
      <w:r>
        <w:rPr>
          <w:rFonts w:hint="eastAsia"/>
        </w:rPr>
        <w:t>CCTACGGGCGGCAGCAGTCGGGAATTTTGCCCAATGGACGAAAGTCTGAGGCAGCAACGCCGCGTGAGGGATGAAGGCCTTCGGGTTGTAAACCTCTTTTCTCAGGGACGATGATGACGGTACCTGAGGAATAAGCCACGGCAAACTACGTGCCAGCAGCCGCGGTAATACGTAGGTGGCAAGCGTTGTCCGGATTTACTGGGCGTAAAGAGCGCGCAGGCGGTCGTTCAAGTCGGATGTGAAAGCCCCCGGCTCAACTGGGGAGGGTCATTCGATACTGATCGACTCGAAGGCAGGAGAGGGAAGCGGAATTCCCGGTGTAGTGGTGAAATGCGTAGATATCGGGAGGAACACCAGAGGCGAAGGCGGCTTCCTGGCCTGTTCTTGACGCTGAGGCGCGAAAGCTAGGGGAGCGAACGGGATTAGATACCCTAGTAGTCC</w:t>
      </w:r>
    </w:p>
    <w:p w14:paraId="5E2A857D">
      <w:pPr>
        <w:rPr>
          <w:rFonts w:hint="eastAsia"/>
        </w:rPr>
      </w:pPr>
      <w:r>
        <w:rPr>
          <w:rFonts w:hint="eastAsia"/>
        </w:rPr>
        <w:t>&gt;OTU000369</w:t>
      </w:r>
    </w:p>
    <w:p w14:paraId="5D8A7941">
      <w:pPr>
        <w:rPr>
          <w:rFonts w:hint="eastAsia"/>
        </w:rPr>
      </w:pPr>
      <w:r>
        <w:rPr>
          <w:rFonts w:hint="eastAsia"/>
        </w:rPr>
        <w:t>CCTACGGGGGGCTGCAGTCGAGAATCTTCGGCAATGGGCGAAAGCCTGACCGAGCGATGCCGCGTGCGGGATGAAGGCCCTCGGGTTGTAAACCGCTGTCGTAGAGGAGAAAGGTCTGATGAAGAATCAGATTTGATCTATTCTAGGAGGAAGTCGGGGCTAAGTTCGTGCCAGCAGCCGCGGTAACACGAACCCGACAAACGTTATTCGGAATTATTGGGCTTAAAGGGTGCGTAGGCGGTGCGGTAAGTGCGGTGTGAAAGCCCTCGGCTCAACCGAGGAATTGCGCTGCATACTGCCGTGCTGGAGGGAGACAGAGGTAAGCGGAACTGATGGTGGAGCGGTGAAATGCGTTGATATCATCAGGAACACCGGTGGCGAAAGCGGCTTACTGGGTCTTCTCTGACGCTGAGGCACGAAAGCTAGGGTAGCGAACGGGATTAGATACCCCAGTAGTCC</w:t>
      </w:r>
    </w:p>
    <w:p w14:paraId="7076D8C0">
      <w:pPr>
        <w:rPr>
          <w:rFonts w:hint="eastAsia"/>
        </w:rPr>
      </w:pPr>
      <w:r>
        <w:rPr>
          <w:rFonts w:hint="eastAsia"/>
        </w:rPr>
        <w:t>&gt;OTU000370</w:t>
      </w:r>
    </w:p>
    <w:p w14:paraId="589F5AF8">
      <w:pPr>
        <w:rPr>
          <w:rFonts w:hint="eastAsia"/>
        </w:rPr>
      </w:pPr>
      <w:r>
        <w:rPr>
          <w:rFonts w:hint="eastAsia"/>
        </w:rPr>
        <w:t>CCTACGGGTGGCTGCAGCAAGGAATCTTCCGCAATGGGCGCAAGCCTGACGCAGCGACGCCGCGTGAGGGATGAAGGCCTTCGGGTTGTAAACCTCTTTCAGCAGGGACGAAGCGAGAGTGACGGTACCTGCAGAAGAAGCACCGGCCAACTACGTGCCAGCAGCCGCGGTAATACGTAGGGTGCAAGCGTTGTCCGGAATTATTGGGCGTAAAGAGCTCGTAGGCGGTCTGTCGCGTCGGCTGTGAAAACTCGGGGCTCAACCCCGAGCCTGCAGTCGATACGGGCAGACTAGAGTGCTGTAGGGGAGACTGGAATTCCTGGTGTAGCGGTGAAATGCGCAGATATCAGGAGGAACACCGGTGGCGAAGGCGGGTCTCTGGGCAGTAACTGACGCTGAGGAGCGAAAGCGTGGGGAGCAAACAGGATTAGATACCCCTGTAGTCC</w:t>
      </w:r>
    </w:p>
    <w:p w14:paraId="6DD241DE">
      <w:pPr>
        <w:rPr>
          <w:rFonts w:hint="eastAsia"/>
        </w:rPr>
      </w:pPr>
      <w:r>
        <w:rPr>
          <w:rFonts w:hint="eastAsia"/>
        </w:rPr>
        <w:t>&gt;OTU000371</w:t>
      </w:r>
    </w:p>
    <w:p w14:paraId="7DE20BD3">
      <w:pPr>
        <w:rPr>
          <w:rFonts w:hint="eastAsia"/>
        </w:rPr>
      </w:pPr>
      <w:r>
        <w:rPr>
          <w:rFonts w:hint="eastAsia"/>
        </w:rPr>
        <w:t>CCTACGGGTGGCAGCAGTGGGGAATATTGCACAATGGGCGAAAGCCTGATGGAGCGACGCCGCGTGGAGGATGAAGGCCTTCGGGTTGTAAACTCCTGTCATGCGGGAACAAGCAAGTGATAGTACCGCAAGAGGAAGAGACGGCTAACTCTGTGCCAGCAGCCGCGGTAATACAGAGGTCTCAAGCGTTGTTCGGATTCATTGGGCGTAAAGGGTGCGTAGGTGGTGACGCAAGTCTGGTGTGAAATCTCGGAGCTCAACTCCGAAATTGCACCGGATACTGCGTGACTCGAGGACTGTAGAGGAGATCGGAATTCACGGTGTAGCAGTGAAATGCGTAGATATCGTGAGGAAGACCAGTTGCGAAGGCGGATCTCTGGGCAGTTCCTGACACTGAGGCACGAAGGCCAGGGGAGCAAACGGGATTAGATACCCCTGTAGTCC</w:t>
      </w:r>
    </w:p>
    <w:p w14:paraId="671C3BCC">
      <w:pPr>
        <w:rPr>
          <w:rFonts w:hint="eastAsia"/>
        </w:rPr>
      </w:pPr>
      <w:r>
        <w:rPr>
          <w:rFonts w:hint="eastAsia"/>
        </w:rPr>
        <w:t>&gt;OTU000372</w:t>
      </w:r>
    </w:p>
    <w:p w14:paraId="2E611BA0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TGAAGACGAAACGGTTAGCGCTAATAACGCTGACTAATGACGGTACTCACAGAAGAAGCACCGGCTAACTACGTGCCAGCAGCCGCGGTAATACGTAGGGTGCAGGCGTTAATCGGAATTACTGGGCGTAAAGCGTGCGCAGGCGGTTTGCTAAGACAGGTGTGAAATCCCCGAGCTTAACTTGGGAATTGCGCTTGTAACTGGCAAGCTAGAGTGTGGCAGAGGGGGGTGGAATTCCACGTGTAGCAGTGAAATGCGTAGATATGTGGAGGAACACCGATGGCGAAGGCAGCCCCCTGGGTTAACACTGACGCTCATGCACGAAAGCGTGGGGAGCAAACAGGATTAGATACCCGAGTAGTCC</w:t>
      </w:r>
    </w:p>
    <w:p w14:paraId="594F5CB5">
      <w:pPr>
        <w:rPr>
          <w:rFonts w:hint="eastAsia"/>
        </w:rPr>
      </w:pPr>
      <w:r>
        <w:rPr>
          <w:rFonts w:hint="eastAsia"/>
        </w:rPr>
        <w:t>&gt;OTU000373</w:t>
      </w:r>
    </w:p>
    <w:p w14:paraId="7F469BE7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TAAGAACGGGAAGAATAAGTGGGGGACAATACCCCCCATGATGACGGTACCGTTTGTAAGCTCCGGCTAACTCCGTGCCAGCAGCCGCGGTAATACGGGGGGAGCAAGCGTTGTTCGGATTTACTGGGCGTAAAGGGCGCGTAGGCGGTCAGCGCAAGTCAGTTGTGAAATCTCTGGGCTTAACTCAGAACGGTCAACTGATACTGCGCGACTAGAGTGCAGAAGGGGCAACTGGAATTCTCGGTGTAGCGGTGAAATGCGTAGATATCGAGAGGAACACCTGCGGCGAAGGCGGGTTGCTGGGCTGACACTGACGCTGAGGCGCGAAAGCTAGGGGAGCGAACGGGATTAGATACCCCGGTAGTCC</w:t>
      </w:r>
    </w:p>
    <w:p w14:paraId="6C7D1CB9">
      <w:pPr>
        <w:rPr>
          <w:rFonts w:hint="eastAsia"/>
        </w:rPr>
      </w:pPr>
      <w:r>
        <w:rPr>
          <w:rFonts w:hint="eastAsia"/>
        </w:rPr>
        <w:t>&gt;OTU000374</w:t>
      </w:r>
    </w:p>
    <w:p w14:paraId="273A0B11">
      <w:pPr>
        <w:rPr>
          <w:rFonts w:hint="eastAsia"/>
        </w:rPr>
      </w:pPr>
      <w:r>
        <w:rPr>
          <w:rFonts w:hint="eastAsia"/>
        </w:rPr>
        <w:t>CCTACGGGGGGCTGCAGTAACGAATCTTCCGCAATGCGCGAAAGCGTGACGGAGCAATGCCGCGTGCAGGATGAAGCCCCTCGGGGTGTAAACTGCTGTCAGGGGTTAGCAACACAATGAGCAGCCCCAAAGGAAGAGACGACTAACTCTGTGCCAGCAGTCGCGGTAATACAGAGGTCTCGAGCGTTAGACGGATTCATTGGGCTTAAAGCGTACGTAGGCGGGCGTGCAGGCGTCGTGTGAAAGCCCTCGGCTCAACCGGGGAATTGCACGGCGAACCGCACGTCTTGAGACAAGTAGGGGCGGTCGGAACGATAGGTGGAGTGGTGAAATGCGTTGATATCTATCGGAACGCCAATGGTGAAGACAGGCCGCTGGGCTTGTTCTGACGCTGAGGTACGAAAGCGTGGGTAGCGAACGGGATTAGATACCCCAGTAGTCC</w:t>
      </w:r>
    </w:p>
    <w:p w14:paraId="6855E4B8">
      <w:pPr>
        <w:rPr>
          <w:rFonts w:hint="eastAsia"/>
        </w:rPr>
      </w:pPr>
      <w:r>
        <w:rPr>
          <w:rFonts w:hint="eastAsia"/>
        </w:rPr>
        <w:t>&gt;OTU000375</w:t>
      </w:r>
    </w:p>
    <w:p w14:paraId="58254336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CGTAAACTCCTTTTGTGTGAGAAGAACGTGCCTTCGGGTGCTTGACGGTATCACACGAATAAGCCACGGCTAACTACGTGCCAGCAGCCGCGGTAATACGTAGGTGGCAAGCGTTGTCCGGATTTACTGGGCGTAAAGCGTATGCAGGCGGATGAGTAAGTAGGAAGTGAAAGGTTGGAGCTCAACTCTAACACGGCTCCCTATACTGCTTGTCTTGAGTGCCGGAGAGGACAAGGGAACTTCACGTGTAGCGGTGAAATGCGTTGAGATGTGAAGGAACACCAATGGCGAAAGCACTTGTCTGGACGGAAACTGACGCTGAGATACGAAAGCCAAGGGAGCGAACAGGATTAGATACCCGTGTAGTCC</w:t>
      </w:r>
    </w:p>
    <w:p w14:paraId="40F7CD1B">
      <w:pPr>
        <w:rPr>
          <w:rFonts w:hint="eastAsia"/>
        </w:rPr>
      </w:pPr>
      <w:r>
        <w:rPr>
          <w:rFonts w:hint="eastAsia"/>
        </w:rPr>
        <w:t>&gt;OTU000376</w:t>
      </w:r>
    </w:p>
    <w:p w14:paraId="267FF92B">
      <w:pPr>
        <w:rPr>
          <w:rFonts w:hint="eastAsia"/>
        </w:rPr>
      </w:pPr>
      <w:r>
        <w:rPr>
          <w:rFonts w:hint="eastAsia"/>
        </w:rPr>
        <w:t>CCTACGGGTGGCAGCAGTAAGGAATATTGGTCAATGGACGCAAGTCTGAACCAGCCATGCCGCGTGGAGGATGAAGGCCCTCTGGGTTGTAAACTTCTTTTATGGGGGACGAAATCACTTATTCTTAAGTGTCTGACGGTACCCCAGGAATAAGCACCGGCTAACTCCGTGCCAGCAGCCGCGGTAATACGGAGGGTGCAAGCGTTATCCGGATTCACTGGGTTTAAAGGGTGCGTAGGAGGGTAGGAAAGTCAGTGGTGAAATCTCCGGGCTTAACTCGGAAACTGCCGTTGATACTACTTATCTTGAATATCGTGGAGGTGAGCGGAATATGTCATGTAGCGGTGAAATGCTTAGATATGACATAGAACACCAATTGCGAAGGCAGCTCGCTACACGAATATTGACTCTGAGGCACGAAAGCGTGGGGATCAAACAGGATTAGATACCCCTGTAGTCC</w:t>
      </w:r>
    </w:p>
    <w:p w14:paraId="67BDF0CF">
      <w:pPr>
        <w:rPr>
          <w:rFonts w:hint="eastAsia"/>
        </w:rPr>
      </w:pPr>
      <w:r>
        <w:rPr>
          <w:rFonts w:hint="eastAsia"/>
        </w:rPr>
        <w:t>&gt;OTU000377</w:t>
      </w:r>
    </w:p>
    <w:p w14:paraId="635609CA">
      <w:pPr>
        <w:rPr>
          <w:rFonts w:hint="eastAsia"/>
        </w:rPr>
      </w:pPr>
      <w:r>
        <w:rPr>
          <w:rFonts w:hint="eastAsia"/>
        </w:rPr>
        <w:t>CCTACGGGAGGCTGCAGTAAGGAATCTTCCACAATGGGGGCAACCCTGATGGAGCAACGCCGCGTGCAGGATGAATGCCTTCGGGTTGTAAACTGCTTTTATATGCGAAGAATTTGACGGTAACATATGAATAAGGATCGGCTAACTCCGTGCCAGCAGCCGCGGTCATACGGAGGATCCGAGCGTTATCCGGAGTGACTGGGCGTAAAGAGTTGCGTAGGTGGTTTGTCAAGCGAATAGTGAAATCTTGTGGCTCAACCATGAGGCTATTATTCGAACTGACAAACTTGAGAATATCAGAGGTAACTGGAATTCCCGGTGTAGGAGTGAAATCCGTAGATATCGGGAGGAACACCAATGGCGTAGGCAGGTTACTGGGGTATTTCTGACACTGAGGCACGAAAGCGTGGGGAGCGAACCGGATTAGATACCCGAGTAGTCC</w:t>
      </w:r>
    </w:p>
    <w:p w14:paraId="3E41A04B">
      <w:pPr>
        <w:rPr>
          <w:rFonts w:hint="eastAsia"/>
        </w:rPr>
      </w:pPr>
      <w:r>
        <w:rPr>
          <w:rFonts w:hint="eastAsia"/>
        </w:rPr>
        <w:t>&gt;OTU000378</w:t>
      </w:r>
    </w:p>
    <w:p w14:paraId="1D8768CE">
      <w:pPr>
        <w:rPr>
          <w:rFonts w:hint="eastAsia"/>
        </w:rPr>
      </w:pPr>
      <w:r>
        <w:rPr>
          <w:rFonts w:hint="eastAsia"/>
        </w:rPr>
        <w:t>CCTACGGGTGGCAGCAGTGGGGAATATTGCACAATGGGCGCAAGCCTGATGCAGCAACGCCGCGTGAGGGACGACGGCCTTCGGGTTGTAAACCTCTTTTAGTAGGGAAGAAGCGAAAGTGACGGTACCTGCAGAAAAAGCGCCGGCTAACTACGTGCCAGCAGCCGCGGTAATACGTAGGGCGCGAGCGTTATCCGGAATTATTGGGCGTAAAGAGCTCGTAGGCGGTTTGTCGCGTCTGCTGTGAAAACTGGAGGCTCAACCTCCAGCCTGCAGTGGGTACGGGCAGACTCGAGTGCGGTAGGGGAGATTGGAATTCCTGGTGTAGCGGTGGAATGCGCAGATATCAGGAGGAACACCGATGGCGAAGGCAGATCTCTGGGCCGTAACTGACGCTGAGGAGCGAAAGCATGGGGAGCGAACAGGATTAGATACCCCGGTAGTCC</w:t>
      </w:r>
    </w:p>
    <w:p w14:paraId="2194049C">
      <w:pPr>
        <w:rPr>
          <w:rFonts w:hint="eastAsia"/>
        </w:rPr>
      </w:pPr>
      <w:r>
        <w:rPr>
          <w:rFonts w:hint="eastAsia"/>
        </w:rPr>
        <w:t>&gt;OTU000379</w:t>
      </w:r>
    </w:p>
    <w:p w14:paraId="74DC0768">
      <w:pPr>
        <w:rPr>
          <w:rFonts w:hint="eastAsia"/>
        </w:rPr>
      </w:pPr>
      <w:r>
        <w:rPr>
          <w:rFonts w:hint="eastAsia"/>
        </w:rPr>
        <w:t>CCTACGGGAGGCTGCAGTGAGGAATCTTGCGCAATGGGCGAAAGCCTGACGCAGCGACGCCGCGTGAGGGATGAAGGCCTTCGGGTCGTAAACCTCTGTCAGGGGGGAAGAACCCGCATCCGGTGAATAGCCGGAAGCGCTGACGGTACCCCCAGAGGAAGCACCGGCTAACTCCGTGCCAGCAGCCGCGGTAAGACGGAGGGTGCAAACGTTGTTCGGAATCACTGGGCGTAAAGGGCGCGTAGGCGGATCTGTAAGTCGGGAGTGAAATCTCGGGGCTCAACCCCGAGCCTGCTTCCGAAACTGCAAGTCTTGAGGACTGGAGAGGAAAGTGGAATTCCCGGTGTAGCGGTGGAATGCGTAGATATCGGGAGGAACATCGGTGGCGAAGGCGACTTTCTGGACAGTTCCTGACGCTGAGGCGCGAAAGCTAGGGGAGCAAACAGGATTAGATACCCCTGTAGTCC</w:t>
      </w:r>
    </w:p>
    <w:p w14:paraId="4F118B2C">
      <w:pPr>
        <w:rPr>
          <w:rFonts w:hint="eastAsia"/>
        </w:rPr>
      </w:pPr>
      <w:r>
        <w:rPr>
          <w:rFonts w:hint="eastAsia"/>
        </w:rPr>
        <w:t>&gt;OTU000380</w:t>
      </w:r>
    </w:p>
    <w:p w14:paraId="0561EF94">
      <w:pPr>
        <w:rPr>
          <w:rFonts w:hint="eastAsia"/>
        </w:rPr>
      </w:pPr>
      <w:r>
        <w:rPr>
          <w:rFonts w:hint="eastAsia"/>
        </w:rPr>
        <w:t>CCTACGGGGGGCTGCAGTGAGGAATATTGGACAATGGGCGCAAGCCTGATCCAGCCATGCCGCGTGCAGGATGACGGTCCTATGGATTGTAAACTGCTTTTATACGGGAAGAAACCCTGGCTCGTGAGCCAGATTGACGGTACCGTAAGAATAAGGATCGGCTAACTCCGTGCCAGCAGCCGCGGTAATACGGAGGATCCAAGCGTTATCCGGAATCATTGGGTTTAAAGGGTCCGTAGGCGGTTTTGTAAGTCAGTGGTGAAATCCGGCAGCTCAACTGTCGAACTGCCATTGATACTGCAGGACTTGAATTATTGTGAAGTAACTAGAATATGTAGTGTAGCGGTGAAATGCTTAGATATTACATGGAATACCCATTGCGAAGGCAGGTTACTAACAGTGGATTGACGCTGATGGACGAAAGCGTGGGGAGCGAACAGGATTAGATACCCCAGTAGTCC</w:t>
      </w:r>
    </w:p>
    <w:p w14:paraId="7DF6AB9A">
      <w:pPr>
        <w:rPr>
          <w:rFonts w:hint="eastAsia"/>
        </w:rPr>
      </w:pPr>
      <w:r>
        <w:rPr>
          <w:rFonts w:hint="eastAsia"/>
        </w:rPr>
        <w:t>&gt;OTU000381</w:t>
      </w:r>
    </w:p>
    <w:p w14:paraId="5647A0FD">
      <w:pPr>
        <w:rPr>
          <w:rFonts w:hint="eastAsia"/>
        </w:rPr>
      </w:pPr>
      <w:r>
        <w:rPr>
          <w:rFonts w:hint="eastAsia"/>
        </w:rPr>
        <w:t>CCTACGGGCGGCTGCAGTGAGGAATCTTCCACAATGGACGAAAGTCTGATGGAGCAACTCCGCGTGCAGGATGAAGGCCCTAGGGTCGTAAACTGCTTTTATGAGTGAAGAATATGACGGTAACTCATGAATAAGGGTCGGCTAACTACGTGCCAGCAGCCGCGGTCATACGTAGGACCCAAGCGTTATCCGGAGTGACTGGGCGTAAAGAGTTGCGTAGGTGGTTTGTAAAGTGAATAGTGAAATCTGGTGGCTCAACCACACAGGCTATTATTCAAACTCACAAACTCGAGAATGGTAGAGGTAACTGGAATTTCTTGTGTAGGAGTGAAATCCGTAGATATAAGAAGGAACACCAATGGCGTAGGCAGGTTACTGGACCATTTCTGACACTGAGGCACGAAAGCGTGGGGAGCGAACCGGATTAGATACCCTGGTAGTCC</w:t>
      </w:r>
    </w:p>
    <w:p w14:paraId="063118B2">
      <w:pPr>
        <w:rPr>
          <w:rFonts w:hint="eastAsia"/>
        </w:rPr>
      </w:pPr>
      <w:r>
        <w:rPr>
          <w:rFonts w:hint="eastAsia"/>
        </w:rPr>
        <w:t>&gt;OTU000382</w:t>
      </w:r>
    </w:p>
    <w:p w14:paraId="0445825B">
      <w:pPr>
        <w:rPr>
          <w:rFonts w:hint="eastAsia"/>
        </w:rPr>
      </w:pPr>
      <w:r>
        <w:rPr>
          <w:rFonts w:hint="eastAsia"/>
        </w:rPr>
        <w:t>CCTACGGGGGGCTGCAGTGGGGAATATTGGGCAATGGGCGCAAGCCTGACCCAGCGACGCCGCGTGCGGGATGACGCTTCTCGGAGTGTAAACCGCTGTCAGAGGGGACGAACGGCCCATGGGGGAATACTCCATGGGATTGACGGTACCCTCAAAGGAAGCGCCGGCTAACTCCGTGCCAGCAGCCGCGGTAATACGGAGGGCGCAAGCGTTGTTCGGAATCACTGGGCGTAAAGCGCGCGCAGGCGGGTGTGCAAGTCGGAAGTGAAATCCCGGGGCTCAACTCCGGGGCTGCTGCCGATACTGCACGTCTGGAGACCAGTAGGGGTTGGTGGAATTCCCGGTGTAGCGGTGGAATGCGTAGATATCGGGAAGAACACCTGTGGCGAAGGCGGCCAACTGGGCTGGATCTGACGCTGAGGCGCGAAAGCGTGGGGAGCAAACAGGATTAGATACCCCGGTAGTCC</w:t>
      </w:r>
    </w:p>
    <w:p w14:paraId="74415798">
      <w:pPr>
        <w:rPr>
          <w:rFonts w:hint="eastAsia"/>
        </w:rPr>
      </w:pPr>
      <w:r>
        <w:rPr>
          <w:rFonts w:hint="eastAsia"/>
        </w:rPr>
        <w:t>&gt;OTU000383</w:t>
      </w:r>
    </w:p>
    <w:p w14:paraId="5F157E47">
      <w:pPr>
        <w:rPr>
          <w:rFonts w:hint="eastAsia"/>
        </w:rPr>
      </w:pPr>
      <w:r>
        <w:rPr>
          <w:rFonts w:hint="eastAsia"/>
        </w:rPr>
        <w:t>CCTACGGGTGGCTGCAGTGGGGAATATTGCACAATGGGCGCAAGCCTGATGCAGCGACGCCGCGTGAGGGACGACGGCCTTCGGGTTGTAAACCTCTTTCAGCTCCGACGAAGGGTTTCCTGACGGTAGGGGCAGAAGAAGCGCCGGCCAACTACGTGCCAGCAGCCGCGGTAAGACGTAGGGCGCAAGCGTTGTCCGGATTTATTGGGCGTAAAGAGCTCGTAGGCGGCTGGTCGCGTCGACTGTGAAAACCCGCGGCTCAACCGTGTGGTCTGCAGTCGATACGGGCTGGCTGGAGTTCGGTAGGGGAGACTGGAATTCCTGGTGTAGCGGTGAAATGCGCAGATATCAGGAGGAACACCGGTGGCGAAGGCGGGTCTCTGGGCCGATACTGACGCTGAGGAGCGAAAGCGTGGGGAGCGAACAGGATTAGATACCCCTGTAGTCC</w:t>
      </w:r>
    </w:p>
    <w:p w14:paraId="023640D7">
      <w:pPr>
        <w:rPr>
          <w:rFonts w:hint="eastAsia"/>
        </w:rPr>
      </w:pPr>
      <w:r>
        <w:rPr>
          <w:rFonts w:hint="eastAsia"/>
        </w:rPr>
        <w:t>&gt;OTU000384</w:t>
      </w:r>
    </w:p>
    <w:p w14:paraId="67BA3F36">
      <w:pPr>
        <w:rPr>
          <w:rFonts w:hint="eastAsia"/>
        </w:rPr>
      </w:pPr>
      <w:r>
        <w:rPr>
          <w:rFonts w:hint="eastAsia"/>
        </w:rPr>
        <w:t>CCTACGGGAGGCTGCAGTGAGGAATATTGGTCAATGGGCGCAAGCCTGAACCAGCCATGCCGCGTGCAGGATGACGCATCTATGGTGTGTAAACTGCTTTTGTACGGGAAGAAACAGCTCTACGTGTAGAGCCTTGACGGTACCGTAAGAATAAGGATCGGCTAACTCCGTGCCAGCAGCCGCGGTAATACGGAGGATCCAAGCGTTATCCGGAATCATTGGGTTTAAAGGGTCCGTAGGCGGTTTTATAAGTCAGTGGTGAAATCCGGCAGCTCAACTGTCGAACTGCCATTGATACTGTAGGACTTGAATTATTATGAAGTAACTAGAATATGTAGTGTAGCGGTGAAATGCTTAGATATTACATGGAATACCAATTGCGAAGGCAGGTTACTAATAATACATTGACGCTGATGGACGAAAGCGTGGGGAGCGAACAGGATTAGATACCCCGGTAGTCC</w:t>
      </w:r>
    </w:p>
    <w:p w14:paraId="33C1F02D">
      <w:pPr>
        <w:rPr>
          <w:rFonts w:hint="eastAsia"/>
        </w:rPr>
      </w:pPr>
      <w:r>
        <w:rPr>
          <w:rFonts w:hint="eastAsia"/>
        </w:rPr>
        <w:t>&gt;OTU000385</w:t>
      </w:r>
    </w:p>
    <w:p w14:paraId="27E223DC">
      <w:pPr>
        <w:rPr>
          <w:rFonts w:hint="eastAsia"/>
        </w:rPr>
      </w:pPr>
      <w:r>
        <w:rPr>
          <w:rFonts w:hint="eastAsia"/>
        </w:rPr>
        <w:t>CCTACGGGTGGCAGCAGTGGGGAATCTTGCGCAATGGGGGAAACCCTGACGCAGCGACGCCGCGTGCGGGAGGACGGCCTTCGGGTTGTAAACCGCTGTTGCCCGAGACGAATTGGTCTTTCGAGATCGTTGACGGTATCGGGTGAGGAAGCACCGGCTAACTCCGTGCCAGCAGCCGCGGTAATACGGAGGGTGCGAGCGTTGTCCGGAATCACTGGGCGTAAAGGGCGCGTAGGCGGCTCATGCAGTCGGGGGTGAAAGTCCGGGGCTCAACCCTGGATCGGCCTTACGAGACGCGTGGGCTTGGAGCACAGTAGAGGCGGGTGGAATTCCGGGTGTAGCGGTGGAATGCGTAGAGATCCGGAAGAACACCGGTGGCGAAGGCGGCCCGCTGGGCTGTGGCTGACGCTGAGGCGCGACAGCGTGGGGAGCAAACAGGATTAGATACCCCTGTAGTCC</w:t>
      </w:r>
    </w:p>
    <w:p w14:paraId="1121DFC6">
      <w:pPr>
        <w:rPr>
          <w:rFonts w:hint="eastAsia"/>
        </w:rPr>
      </w:pPr>
      <w:r>
        <w:rPr>
          <w:rFonts w:hint="eastAsia"/>
        </w:rPr>
        <w:t>&gt;OTU000386</w:t>
      </w:r>
    </w:p>
    <w:p w14:paraId="654697B8">
      <w:pPr>
        <w:rPr>
          <w:rFonts w:hint="eastAsia"/>
        </w:rPr>
      </w:pPr>
      <w:r>
        <w:rPr>
          <w:rFonts w:hint="eastAsia"/>
        </w:rPr>
        <w:t>CCTACGGGAGGCTGCAGTAGGGAATTTTCCACAATGGGGGCAACCCTGATGGAGCAACGCCGCGTGCAGGATGAAGGCCTTCGGGTTGTAAACTGCTTTTGTCTGTGACGAATATGACGGTAGCAGACGAATAAGGATCGGCTAACTACGTGCCAGCAGCCGCGGTCATACGTAGGATCCAAGCGTTATCCGGATTTACTGGGCGTAAAGAGTTGCGTAGGTGGCAGAGTAAGTTAGTAGTGAAATCGTGTGGCTCAACCATGCATCCATTACTAAAACTGCTCAGCTTGAAGATGAGAGAGGTCACTGGAATTCCAAGTGTAGGAGTGAAATCCGTAGATATTTGGAGGAACACCGATGGCGTAGGCAGGTGACTGGCTCATTCTTGACACTAAGGCACGAAAGCGTGGGGAGCAAACGGGATTAGATACCCTAGTAGTCC</w:t>
      </w:r>
    </w:p>
    <w:p w14:paraId="79161B8D">
      <w:pPr>
        <w:rPr>
          <w:rFonts w:hint="eastAsia"/>
        </w:rPr>
      </w:pPr>
      <w:r>
        <w:rPr>
          <w:rFonts w:hint="eastAsia"/>
        </w:rPr>
        <w:t>&gt;OTU000387</w:t>
      </w:r>
    </w:p>
    <w:p w14:paraId="13DAD6DF">
      <w:pPr>
        <w:rPr>
          <w:rFonts w:hint="eastAsia"/>
        </w:rPr>
      </w:pPr>
      <w:r>
        <w:rPr>
          <w:rFonts w:hint="eastAsia"/>
        </w:rPr>
        <w:t>CCTACGGGGGGCAGCAGTTTCGAATCATTCACAATGGGCGAAAGCCTGATGGTGCGACGCCGCGTGAGGGATGAAGGTCTTCGGATTGTAAACCTCTGTCACCGGGGAAGAAACGCTTCAATTTAACAGATTGAAGCCTGACTTAACCCGGAGAGGAAGCAGTGGCTAACTCTGTGCCAGCAGCCGCGGTAATACAGAGACTGCAAGCGTTATTCGGATTCACTGGGCGTAAAGGGTGCGCAGGCGGCCAGATGTGTCAGGTGTGAAAGCCCGGGGCTTAACCCCGGAATTGCGCCTGAAACTGTCTGGCTAGAGTACTGGAGAGGGTAGCGGAATTCACGGTGTAGCAGTGAAATGCGTAGATATCGTGAGGAACACCAGAGGCGAAGGCGGCTACCTGGACAGTAACTGACGCTCAGGCACGAAAGCGTGGGGAGCAAAAGGGATTAGATACCCTAGTAGTCC</w:t>
      </w:r>
    </w:p>
    <w:p w14:paraId="22F94D99">
      <w:pPr>
        <w:rPr>
          <w:rFonts w:hint="eastAsia"/>
        </w:rPr>
      </w:pPr>
      <w:r>
        <w:rPr>
          <w:rFonts w:hint="eastAsia"/>
        </w:rPr>
        <w:t>&gt;OTU000388</w:t>
      </w:r>
    </w:p>
    <w:p w14:paraId="5780D253">
      <w:pPr>
        <w:rPr>
          <w:rFonts w:hint="eastAsia"/>
        </w:rPr>
      </w:pPr>
      <w:r>
        <w:rPr>
          <w:rFonts w:hint="eastAsia"/>
        </w:rPr>
        <w:t>CCTACGGGGGGCAGCAGTGGGGAATATTGGACAATGGGCGCAAGCCTGATCCAGCCATGCCGCGTGAGTGAAGAAGGCCTTAGGGTTGTAAAGCTCTTTCACCCGCGAAGATGATGACGGTAGCGGGAGAAGAAGCCCCGGCTAACTCCGTGCCAGCAGCCGCGGTAATACGGAGGGGGCAAGCGTTGTTCGGATTTACTGGGCGTAAAGGGCGCGTAGGCGGATGTTCGCGTCAGAGGTGAAAGCCCCGGGCTCAACCTGGGAACTGCCTTTGAAACGGGACATCTTGAGTTCGGAAGAGGGTAGCGGAATTCCCAGTGTAGAGGTGAAATTCGTAGATATTGGGAAGAACACCAGTAGCGAAGGCGGCTACCTGGTCCGACACTGACGCTGAGGCGCGAAAGCGTGGGGAGCAAACAGGATTAGATACCCCGGTAGTCC</w:t>
      </w:r>
    </w:p>
    <w:p w14:paraId="1FA74E86">
      <w:pPr>
        <w:rPr>
          <w:rFonts w:hint="eastAsia"/>
        </w:rPr>
      </w:pPr>
      <w:r>
        <w:rPr>
          <w:rFonts w:hint="eastAsia"/>
        </w:rPr>
        <w:t>&gt;OTU000389</w:t>
      </w:r>
    </w:p>
    <w:p w14:paraId="25A0A477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TAGGACGCAAGCGTTATCCGGATTCATTGGGTTTAAAGGGTGCGTAGGCGGCCTATTAAGTCAGTTCTGAAATATCCCGGCTTAACCGGGAGGGTGGGATTGATACTGATGGGCTTGAGTGGACTCGAGGTAGGCGGAATTGACGGTGTAGCGGTGAAATGCTTAGATATCGTCAAGAACACCGATAGTGTAGACAGCTTACTAGATTTCAACTGACGCTGAGGCACGAAAGTGTGGGGATCAAACAGGATTAGATACCCGAGTAGTCC</w:t>
      </w:r>
    </w:p>
    <w:p w14:paraId="1D17AC61">
      <w:pPr>
        <w:rPr>
          <w:rFonts w:hint="eastAsia"/>
        </w:rPr>
      </w:pPr>
      <w:r>
        <w:rPr>
          <w:rFonts w:hint="eastAsia"/>
        </w:rPr>
        <w:t>&gt;OTU000390</w:t>
      </w:r>
    </w:p>
    <w:p w14:paraId="74966FDF">
      <w:pPr>
        <w:rPr>
          <w:rFonts w:hint="eastAsia"/>
        </w:rPr>
      </w:pPr>
      <w:r>
        <w:rPr>
          <w:rFonts w:hint="eastAsia"/>
        </w:rPr>
        <w:t>CCTACGGGCGGCAGCAGTCGGGAATATTGCTCAATGGGCGCAAGCCTGAAGCAGCGACGCCGCGTGGACGATGAAGGTCTTCGGATCGTAAAGTCCTTTTCTGTGTGACGAGGAAGGACGGTAGCACAGGAATAAGTGTCGGCTAACTACGTGCCAGCAGCCGCGGTAACACGTAGGACGCAAGCGTTATCCGGAATTACTGGGCGTAAAGAGCGTGTAGGCGGTGCTGTAAGTCAACCGTGAAAGCTCCCGGCTAAACTGGGAGAGGTCGGATGAGACTGCAGCGCTAGTGGGTCGTAGAGGAATGTGGAATTCCGGGTGTAGTGGTGAAATGCGTAGAGATCCGGAGGAACACCAGAGGCGAAGGCGGCATTCTGGACGACATCAGACGCTGAGACGCGACAGCACGGGGAGCGAACGGGATTAGATACCCTTGTAGTCC</w:t>
      </w:r>
    </w:p>
    <w:p w14:paraId="7C3543E6">
      <w:pPr>
        <w:rPr>
          <w:rFonts w:hint="eastAsia"/>
        </w:rPr>
      </w:pPr>
      <w:r>
        <w:rPr>
          <w:rFonts w:hint="eastAsia"/>
        </w:rPr>
        <w:t>&gt;OTU000391</w:t>
      </w:r>
    </w:p>
    <w:p w14:paraId="686163DB">
      <w:pPr>
        <w:rPr>
          <w:rFonts w:hint="eastAsia"/>
        </w:rPr>
      </w:pPr>
      <w:r>
        <w:rPr>
          <w:rFonts w:hint="eastAsia"/>
        </w:rPr>
        <w:t>CCTACGGGCGGCAGCAGTAACGAATCTTCCCCAATGCGCGAAAGCGTGAGGGAGCGACGCCGCGTGTGGGACGAAGTCCTTCGGGATGTAAACCACTGTCAGGGGATACCAAGTTCTGAGGATCCCCAGAGGAAGGGGCGGCTAACTCTGTGCCAGCAGCCGCGGTAAGACAGAGGCCCCAAGCGTTAGGCGGAATCACTGGGCTTAAAGCGTGTGTAGGCGGACGCCTAAGTGTCTTGTGAAATCCCACGGCTCACCCGTGGAACTGCTGGGCATACTGGGCGTCTTGGGCCAACTAGGGGCAGCCGGAACAAGCGGTGGAGCGGTGAAATGCGTAGATATCGCTTGGAACGCCGAAGGTGAAAACAGGCTGCTGGGGTTGCGCCGACGCTGAGACACGAAAGCCAGGGGAGCAAACGGGATTAGATACCCGTGTAGTCC</w:t>
      </w:r>
    </w:p>
    <w:p w14:paraId="7B66AA6E">
      <w:pPr>
        <w:rPr>
          <w:rFonts w:hint="eastAsia"/>
        </w:rPr>
      </w:pPr>
      <w:r>
        <w:rPr>
          <w:rFonts w:hint="eastAsia"/>
        </w:rPr>
        <w:t>&gt;OTU000392</w:t>
      </w:r>
    </w:p>
    <w:p w14:paraId="1AB6E67B">
      <w:pPr>
        <w:rPr>
          <w:rFonts w:hint="eastAsia"/>
        </w:rPr>
      </w:pPr>
      <w:r>
        <w:rPr>
          <w:rFonts w:hint="eastAsia"/>
        </w:rPr>
        <w:t>CCTACGGGAGGCAGCAGTGGGGAATTTTGGACAATGGGGGCAACCCTGATCCAGCCATGCCGCGTGTGTGAAGAAGGCCTTCGGGTTGTAAAGCACTTTCGGCCGGAACGAAATCGCGCGATCTAATAAGTCGCGTGGATGACGGTACCGGAAGAAGAAGCACCGGCTAACTACGTGCCAGCAGCCGCGGTAATACGTAGGGTGCGAGCGTTAATCGGAATTACTGGGCGTAAAGTGTGCGCAGGTGGCCGCGCAAGTCGAGTGTGAAATCCCCGGGCTTAACTTGGGAATTGCGCTCGAAACTACGTGGCTGGAGTGTGGCAGAGGGAGGTGGAATTCCACGTGTAGCGGTGAAATGCGTAGAGATGTGGAGGAACACCAATGGCGAAGGCAGCCTCCTGGGCCAACACTGACACTCATGCACGAAAGCGTGGGGAGCAAACAGGATTAGATACCCCTGTAGTCC</w:t>
      </w:r>
    </w:p>
    <w:p w14:paraId="654CC793">
      <w:pPr>
        <w:rPr>
          <w:rFonts w:hint="eastAsia"/>
        </w:rPr>
      </w:pPr>
      <w:r>
        <w:rPr>
          <w:rFonts w:hint="eastAsia"/>
        </w:rPr>
        <w:t>&gt;OTU000393</w:t>
      </w:r>
    </w:p>
    <w:p w14:paraId="4A996EE5">
      <w:pPr>
        <w:rPr>
          <w:rFonts w:hint="eastAsia"/>
        </w:rPr>
      </w:pPr>
      <w:r>
        <w:rPr>
          <w:rFonts w:hint="eastAsia"/>
        </w:rPr>
        <w:t>CCTACGGGCGGCTGCAGTGGGGAATATTGGACAATGGGCGAAAGCCTGATCCAGCCATGCCGCGTGAGTGAAGAAGGCCTTAGGGTTGTAAAGCTCTTTCAGCGGGGAAGATAATGACGGTACCCGCAGAAGAAGCCCCGGCTAACTTCGTGCCAGCAGCCGCGGTAATACGAAGGGGGCTAGCGTTGTTCGGAATTACTGGGCGTAAAGCGCGCGTAGGCGGGTTGTTAAGTCAGGGGTGAAATGCCGAGGCTCAACCTCGGAACTGCCTTTGATACTGGCAATCTGGAGATCGGGAGAGGTGAGTGGAATTCCGAGTGTAGAGGTGAAATTCGTAGATATTCGGAGGAACACCAGAAGCGAAGGCGGCTCACTGGCCCGATACTGACGCTGAGGCGCGAAAGCGTGGGGAGCAAACAGGATTAGATACCCCAGTAGTCC</w:t>
      </w:r>
    </w:p>
    <w:p w14:paraId="0C85A940">
      <w:pPr>
        <w:rPr>
          <w:rFonts w:hint="eastAsia"/>
        </w:rPr>
      </w:pPr>
      <w:r>
        <w:rPr>
          <w:rFonts w:hint="eastAsia"/>
        </w:rPr>
        <w:t>&gt;OTU000394</w:t>
      </w:r>
    </w:p>
    <w:p w14:paraId="5AFB1860">
      <w:pPr>
        <w:rPr>
          <w:rFonts w:hint="eastAsia"/>
        </w:rPr>
      </w:pPr>
      <w:r>
        <w:rPr>
          <w:rFonts w:hint="eastAsia"/>
        </w:rPr>
        <w:t>CCTACGGGGGGCTGCAGTAAGGAATATTGGACAATGGCCGCAAGGCTGATCCAGCCATCCAGCGTGCAGGAAGAAGGCCCTATGGGTTGTAAACTGCTTTTGTCAGGGAATAAACCTGTGGATTTACTCCGCAGCTGAAGGTACCTGAAGAATAAGCACCGGCTAACTCCGTGCCAGCAGCCGCGGTAATACGGAGGGTGCGAGCGTTATCCGGAATTACTGGGTTTAAAGGGTGCGTAGGCGGCGTATTAAGTCAGGAGTGAAAGTTTGCGGCTCAACCGTAAAATTGCTTTTGATACTGGTATGCTAGAATTAGGATGAGGTCAGCGGAATGTGGCATGTAGCGGTGAAATGCATAGATATGCCATAGAACACCAATTGCGAAGGCAGCTGGCTAGACCTGGATTGACGCTGAGGCACGAAAGCGTGGGGAGCGAACAGGATTAGATACCCGAGTAGTCC</w:t>
      </w:r>
    </w:p>
    <w:p w14:paraId="435FB889">
      <w:pPr>
        <w:rPr>
          <w:rFonts w:hint="eastAsia"/>
        </w:rPr>
      </w:pPr>
      <w:r>
        <w:rPr>
          <w:rFonts w:hint="eastAsia"/>
        </w:rPr>
        <w:t>&gt;OTU000395</w:t>
      </w:r>
    </w:p>
    <w:p w14:paraId="2ECD7310">
      <w:pPr>
        <w:rPr>
          <w:rFonts w:hint="eastAsia"/>
        </w:rPr>
      </w:pPr>
      <w:r>
        <w:rPr>
          <w:rFonts w:hint="eastAsia"/>
        </w:rPr>
        <w:t>CCTACGGGGGGCAGCAGTCGAGAATAATTCACAATGGGGGCAACCCTGATGGTGCAACGCCGCGTGGAGGATGAAGGTCTTCGGATTGTAAACTCCTGTCATCTGGGAGTAAGACCTGGCTGTGAATAGCAGACAGGGTTGATAGTACCAGAAGAGGAAGGGACGGCTAACTTCGTGCCAGCAGCCGCGGTAATACGAAGGTCCCGAGCGTTGTTCGGAATCACTGGGCGTAAAGGGAGCGTAGGCGGCGTGGTAAGTCAGATGTGAAATCCCGGGGCTCAACCCCGGAACTGCATCCGATACTGCCGTGCTAGAGGATTGGAGAGGTAGCTGGAATTCTTGGTGTAGCAGTGAAATGCGTGGAGATCAAGAGGAACACTCGTGGCGAAAGCGAGCTACTGGACAATATCTGACGCTGAGGCTCGAAGGCCAGGGTAGCGAAAGGGATTAGATACCCCAGTAGTCC</w:t>
      </w:r>
    </w:p>
    <w:p w14:paraId="26D85A85">
      <w:pPr>
        <w:rPr>
          <w:rFonts w:hint="eastAsia"/>
        </w:rPr>
      </w:pPr>
      <w:r>
        <w:rPr>
          <w:rFonts w:hint="eastAsia"/>
        </w:rPr>
        <w:t>&gt;OTU000396</w:t>
      </w:r>
    </w:p>
    <w:p w14:paraId="23DECC34">
      <w:pPr>
        <w:rPr>
          <w:rFonts w:hint="eastAsia"/>
        </w:rPr>
      </w:pPr>
      <w:r>
        <w:rPr>
          <w:rFonts w:hint="eastAsia"/>
        </w:rPr>
        <w:t>CCTACGGGAGGCTGCAGCAAGGAATCTTCCGCAATGGGGGCAACCCTGACGGAGCAACGCCGCGTGGGGGAGGAGGCCCTTCGGGGTGTAAACCCCTTTTCGGTGGGACGAAGGGCTTCGGCCTTGACGGTACCACCGGAAGAAGGACCGGCTAACTACGTGCCAGCAGCCGCGGTAATACGTAGGGTCCGAGCGTTGTCCGGAGTTACTGGGCGTAAAGGGCGCGCAGGCGGCGGTGCTGGCCCGGCGTGAAAGCCCCCGGCTCAACCGGGGAGGGTCGTCGGGGACCGCACCGCTTGAGGGCGGTAGGGGCTGGTGGAATGCCTGGTGTAGTGGTGAAATGCGTAGAGATCAGGCGGAACACCCGTGGCGAAGGCGGCCAGCTGGGCCGACCCTGACGCTGAGGCGCGAAGGCGTGGGGAGCGAACGGGATTAGATACCCCAGTAGTCC</w:t>
      </w:r>
    </w:p>
    <w:p w14:paraId="330AC7DE">
      <w:pPr>
        <w:rPr>
          <w:rFonts w:hint="eastAsia"/>
        </w:rPr>
      </w:pPr>
      <w:r>
        <w:rPr>
          <w:rFonts w:hint="eastAsia"/>
        </w:rPr>
        <w:t>&gt;OTU000397</w:t>
      </w:r>
    </w:p>
    <w:p w14:paraId="7F7C5C0B">
      <w:pPr>
        <w:rPr>
          <w:rFonts w:hint="eastAsia"/>
        </w:rPr>
      </w:pPr>
      <w:r>
        <w:rPr>
          <w:rFonts w:hint="eastAsia"/>
        </w:rPr>
        <w:t>CCTACGGGCGGCTGCAGTAGGGAATCTTGGACAATGGGCGAAAGCCTGATCCAGCCATGCCGCGTGAGTGAAGAAGGCCTTAGGGTTGTAAAGCTCTTTTGGCGGGGACGATAATGACGGTACCCGCAGAATAAGCCCCGGCTAACTTCGTGCCAGCAGCCGCGGTAATACGAAGGGGGCTAGCGTTGTTCGGAATTACTGGGCGTAAAGCGCACGCAGGCGGATCGATAAGTCAGGGGTGAAATCCCGGGGCTCAACCTCGGAATTGCCTTTGATACTGTCGATCTCGAGTCCGGGAGAGGTGAGTGGAATTCCTAGTGTAGAGGTGAAATTCGTAGATATTAGGAAGAACACCAGTGGCGAAGGCGGCTCACTGGCCCGGTACTGACGCTCAGGTGCGAAAGCGTGGGGAGCAAACAGGATTAGATACCCCAGTAGTCC</w:t>
      </w:r>
    </w:p>
    <w:p w14:paraId="5987DEC4">
      <w:pPr>
        <w:rPr>
          <w:rFonts w:hint="eastAsia"/>
        </w:rPr>
      </w:pPr>
      <w:r>
        <w:rPr>
          <w:rFonts w:hint="eastAsia"/>
        </w:rPr>
        <w:t>&gt;OTU000398</w:t>
      </w:r>
    </w:p>
    <w:p w14:paraId="0E25E322">
      <w:pPr>
        <w:rPr>
          <w:rFonts w:hint="eastAsia"/>
        </w:rPr>
      </w:pPr>
      <w:r>
        <w:rPr>
          <w:rFonts w:hint="eastAsia"/>
        </w:rPr>
        <w:t>CCTACGGGGGGCTGCAGTCGAGAATCTTTCACAATGGGGGCAACCCTGATGGAGCGACGCCGCGTGGAGGATAAGGTCTTCGGATTGTAAACTCCTGTCATGCGAGAGTAAGGCCCCGCGTTAACTGCGCGTGGGATTGACAGTACCGCAAGAGGAAGAGACGGCTAACTCTGTGCCAGCAGCCGCGGTAATACAGAGGTCTCAAGCGTTGTTCGGAATTACTGGGCGTAAAGGGTGCGTAGGCTGCGCAGAAAGTCAGATGTGAAATCCGGGGGCTCAACCTCCGAATTGCATCCGATACTCCTGTGCTAGAGGACTGGAGAGGAGCTTGGAATTCTCGGTGTAGCAGTGAAATGCGTAGAGATCGAGAGGAACACTAGTGGCGAAGGCTGGGCTCTGGACAGTATCTGACGCTGAGGCACGAAGGTCAGGGGAGCAAACAGGATTAGATACCCGTGTAGTCC</w:t>
      </w:r>
    </w:p>
    <w:p w14:paraId="36DB0C5E">
      <w:pPr>
        <w:rPr>
          <w:rFonts w:hint="eastAsia"/>
        </w:rPr>
      </w:pPr>
      <w:r>
        <w:rPr>
          <w:rFonts w:hint="eastAsia"/>
        </w:rPr>
        <w:t>&gt;OTU000399</w:t>
      </w:r>
    </w:p>
    <w:p w14:paraId="16CF9691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TGTAAACTCCTTTTAGGGGAGAAGAACGTCCCTTCGGGGACTTGACGGTACCCCCTGAATAAGCCACGGCTAACTACGTGCCAGCAGCCGCGGTAATACGTAGGTGGCAAGCGTTGTCCGGATTTACTGGGCGTAAAGCGTGTGTAGGCGGACCTTTAAGTAGAAAGTGAAAGGTTGGTGCTCAACACCAACATTGCTCTCTATACTGGAGGTCTTGAGTGTCGGAGAGGAAGATGGAACTGCACGTGTAGCGGTGAAATGCGTTGAGATGTGCAGGAACACCAATGGCGAAGGCAATCTTCTGGACGAAAACTGACGCTGAGACACGAAAGCCAAGGTAGCAAACAGGATTAGATACCCGAGTAGTCC</w:t>
      </w:r>
    </w:p>
    <w:p w14:paraId="0412ACF1">
      <w:pPr>
        <w:rPr>
          <w:rFonts w:hint="eastAsia"/>
        </w:rPr>
      </w:pPr>
      <w:r>
        <w:rPr>
          <w:rFonts w:hint="eastAsia"/>
        </w:rPr>
        <w:t>&gt;OTU000400</w:t>
      </w:r>
    </w:p>
    <w:p w14:paraId="64E87CE8">
      <w:pPr>
        <w:rPr>
          <w:rFonts w:hint="eastAsia"/>
        </w:rPr>
      </w:pPr>
      <w:r>
        <w:rPr>
          <w:rFonts w:hint="eastAsia"/>
        </w:rPr>
        <w:t>CCTACGGGGGGCTGCAGTAGGGAATCTTGGGCAATGAGCGCAAGCTTGACCCAGCGACGCCGCGTGAGGGATGAAGGCTCTCGGGTTGTAAACCTCTTTCAGCGGGGACGAAGCCTCACGGTGACGGTACCCGCAGAAGAAGCCCCGGCCAACTACGTGCCAGCAGCCGCGGTAATACGTAGGGGGCGAGCGTTACCCGGATTTATTGGGCGTAAAGAGCGCGTAGGCGGTTGTCCACGTCGGATGTGAAAGCTTGAGGCTCAACCTTGAGAGGCCATTCGATACGGGACGGCTAGAGGCAGGTAGGGGAGAGTGGAATTCCTGGTGTAGCGGTGAAATGCGCAGATATCAGGAGGAACACCGGTGGCGAAGGCGGCTCTCTGGGCCTGTCCTGACGCTGAGGCGCGAAAGCTGGGGGAGCGAACAGGATTAGATACCCCTGTAGTCC</w:t>
      </w:r>
    </w:p>
    <w:p w14:paraId="22F2C625">
      <w:pPr>
        <w:rPr>
          <w:rFonts w:hint="eastAsia"/>
        </w:rPr>
      </w:pPr>
      <w:r>
        <w:rPr>
          <w:rFonts w:hint="eastAsia"/>
        </w:rPr>
        <w:t>&gt;OTU000401</w:t>
      </w:r>
    </w:p>
    <w:p w14:paraId="3F61D393">
      <w:pPr>
        <w:rPr>
          <w:rFonts w:hint="eastAsia"/>
        </w:rPr>
      </w:pPr>
      <w:r>
        <w:rPr>
          <w:rFonts w:hint="eastAsia"/>
        </w:rPr>
        <w:t>CCTACGGGCGGCTGCAGTGGGGAATATTGCGCAATGGGCGAAAGCCTGACGCAGCGACGCCGCGTGAGGGATGAAGGCCTTCGGGTTGTAAACCTCTTTCAGCAGGGACGAAGCGCAAGTGACGGTACCTGCAGAAGAAGGACCGGCCAACTACGTGCCAGCAGCCGCGGTAATACGTAGGGTCCGAGCGTTGTCCGGAATTATTGGGCGTAAAGAGCTCGTAGGCGGTCTGTCGCGTCGGCTGTGAAAACCTGGGGCTCAACTCCAGGCCTGCAGTCGATACGGGCAGACTAGAGTTCGGTAGGGGAGACTGGAATTCCTGGTGTAGCGGTGAAATGCGCAGATATCAGGAGGAACACCGGTGGCGAAGGCGGGTCTCTGGGCCGAAACTGACGCTGAGGAGCGAAAGCGTGGGGAGCGAACAGGATTAGATACCCGAGTAGTCC</w:t>
      </w:r>
    </w:p>
    <w:p w14:paraId="3E6D758C">
      <w:pPr>
        <w:rPr>
          <w:rFonts w:hint="eastAsia"/>
        </w:rPr>
      </w:pPr>
      <w:r>
        <w:rPr>
          <w:rFonts w:hint="eastAsia"/>
        </w:rPr>
        <w:t>&gt;OTU000402</w:t>
      </w:r>
    </w:p>
    <w:p w14:paraId="10E776FC">
      <w:pPr>
        <w:rPr>
          <w:rFonts w:hint="eastAsia"/>
        </w:rPr>
      </w:pPr>
      <w:r>
        <w:rPr>
          <w:rFonts w:hint="eastAsia"/>
        </w:rPr>
        <w:t>CCTACGGGAGGCTGCAGTGGGGAATATTGCACAATGGACGCAAGTCTGATGCAGCGACGCCGCGTGAGGGATGACGGCCTTCGGGTTGTAAACCTCTTTCGCCAAGGACGAAGCGAAAGTGACGGTACTTGGAGAAGAAGCGCCGGCCAACTACGTGCCAGCAGCCGCGGTAAGACGTAGGGCGCGAGCGTTGTCCGGATTTATTGGGCGTAAAGAGCTCGTAGGCGGCTCATTGCGTCAACCGTGAAATCCTGCTGCTCAACGGCAGGTCTGCGGTTGATACGGGTGGGCTGGAGTTCGGTAGGGGAGACTGGAATTCCTGGTGTAGCGGTGAAATGCGCAGATATCAGGAGGAACACCGGTGGCGAAGGCGGGTCTCTGGGCCGATACTGACGCTGAGGAGCGAAAGCGTGGGGAGCGAACAGGATTAGATACCCCGGTAGTCC</w:t>
      </w:r>
    </w:p>
    <w:p w14:paraId="643D3FA6">
      <w:pPr>
        <w:rPr>
          <w:rFonts w:hint="eastAsia"/>
        </w:rPr>
      </w:pPr>
      <w:r>
        <w:rPr>
          <w:rFonts w:hint="eastAsia"/>
        </w:rPr>
        <w:t>&gt;OTU000403</w:t>
      </w:r>
    </w:p>
    <w:p w14:paraId="21FAFBA2">
      <w:pPr>
        <w:rPr>
          <w:rFonts w:hint="eastAsia"/>
        </w:rPr>
      </w:pPr>
      <w:r>
        <w:rPr>
          <w:rFonts w:hint="eastAsia"/>
        </w:rPr>
        <w:t>CCTACGGGGGGCTGCAGTGGGGAATCTTGCGCAATGGGCGAAAGCCTGACGCAGCGACGCCGTGTGCGGGAAGAAGGCCTTCGGGTTGTAAACCGCTTTCAGGAGGGACGAAGCCACTCAGGTTAATAGCCGAGAGGGTGACGGTACCTCCAGAAGAAGCCCCGGCTAACTACGTGCCAGCAGCCGCGGTAATACGTAGGGGGCTAGCGTTGTCCGGATTTATTGGGCGTAAAGAGCGTGTAGGCGGCCAAGTAAGTCCGGTGTGAAAACTCGAGGCTTAACCTCGAGATGTCATCGGAAACTATTTGGCTAGAGTCCGGAAGAGGAGAGTGGAATTCCTGGTGTAGCGGTGAAATGCGCAGATATCAGGAAGAACACCTATGGCGAAAGCAGCTCTCTGGGACGGTACTGACGCTGAGACGCGAAAGCGTGGGGAGCGAACAGGATTAGATACCCCTGTAGTCC</w:t>
      </w:r>
    </w:p>
    <w:p w14:paraId="37B73C98">
      <w:pPr>
        <w:rPr>
          <w:rFonts w:hint="eastAsia"/>
        </w:rPr>
      </w:pPr>
      <w:r>
        <w:rPr>
          <w:rFonts w:hint="eastAsia"/>
        </w:rPr>
        <w:t>&gt;OTU000404</w:t>
      </w:r>
    </w:p>
    <w:p w14:paraId="71319FFA">
      <w:pPr>
        <w:rPr>
          <w:rFonts w:hint="eastAsia"/>
        </w:rPr>
      </w:pPr>
      <w:r>
        <w:rPr>
          <w:rFonts w:hint="eastAsia"/>
        </w:rPr>
        <w:t>CCTACGGGGGGCTGCAGTGGGGAATCTTGCGCAATGGCCGCAAGGCTGACGCAGCGACGCCGCGTGGGGGAGGAAGGGCTTCGGCTCGTAAACCCCTGTTGCCCGGGGCGAACCTCTGGTTTCGACCAGACTGACGGTACCGGGTGAGGAAGCACCGGCTAACTCCGTGCCAGCAGCCGCGGTAATACGGAGGGTGCGAGCGTTGTCCGGAATCACTGGGCGTAAAGGGCGCGTAGGCGGCATGCCAAGCGTGTGGTGAAAGCCCGGGGCTCAACCCCGGGTCGGCCGTGCGGACTGGCATGCTCGAGCACTGTAGGGGCGGGTGGAATTCCGGGTGTAGCGGTGGAATGCGTAGAGATCCGGAAGAACACCGGTGGCGAAGGCGGCCCGCTGGGCAGGAAGACGGAGCAATCCGTCGGCTGACGCTGAGGCGCGACAGCGTGGGGAGCAAACAGGATTAGATACCCCAGTAGTCC</w:t>
      </w:r>
    </w:p>
    <w:p w14:paraId="6ADDF15A">
      <w:pPr>
        <w:rPr>
          <w:rFonts w:hint="eastAsia"/>
        </w:rPr>
      </w:pPr>
      <w:r>
        <w:rPr>
          <w:rFonts w:hint="eastAsia"/>
        </w:rPr>
        <w:t>&gt;OTU000405</w:t>
      </w:r>
    </w:p>
    <w:p w14:paraId="2DD9B726">
      <w:pPr>
        <w:rPr>
          <w:rFonts w:hint="eastAsia"/>
        </w:rPr>
      </w:pPr>
      <w:r>
        <w:rPr>
          <w:rFonts w:hint="eastAsia"/>
        </w:rPr>
        <w:t>CCTACGGGGGGCTGCAGTAACGAATCTTCCGCAATGCGCGAAAGCGTGACGGAGCAATGCCGCGTGCAGGATGAAGCCCTTCGGGGTGTAAACTGCTGTCAGGGATTAGAAACACAATGATCAATCCCAAAGGAAGAGACGACTAACTCTGTGCCAGCAGTCGCGGTAATACAGAGGTCTCGAGCGTTAGTCGGAATCATTGGGCTTAAAGCGTACGTAGGCGGATATGCAGGCGTCGTGTGAAAGCCCTCGGCTCAACCGAGGAATTGCACGGCGAACCGCATGTCTTGAGACAAGTAGGGGCTGTCGGAACGATAGGTGGAGTGGTGAAATGCGTTGATATCTATCGGAACGCCGATGGTGAAAACAGACAGCTGGGCTTGTTCTGACGCTGAGGTACGAAAGCGTGGGGAGCGAACGGGATTAGATACCCGTGTAGTCC</w:t>
      </w:r>
    </w:p>
    <w:p w14:paraId="21451097">
      <w:pPr>
        <w:rPr>
          <w:rFonts w:hint="eastAsia"/>
        </w:rPr>
      </w:pPr>
      <w:r>
        <w:rPr>
          <w:rFonts w:hint="eastAsia"/>
        </w:rPr>
        <w:t>&gt;OTU000406</w:t>
      </w:r>
    </w:p>
    <w:p w14:paraId="55627877">
      <w:pPr>
        <w:rPr>
          <w:rFonts w:hint="eastAsia"/>
        </w:rPr>
      </w:pPr>
      <w:r>
        <w:rPr>
          <w:rFonts w:hint="eastAsia"/>
        </w:rPr>
        <w:t>CCTACGGGTGGCTGCAGTGGGGAATATTGGACAATGGGCGCAAGCCTGAAGCAGCAACGCCGCGTGTGCGATGAAGGCCTTCGGGTTGTAAAGCACTTTTTGCTGGGAAGAGGAAGGACGGTACCAGCAGAATAAGCCTCGGCTAACTACGTGCCAGCAGCCGCGGTAAAACGTAGGAGGCGAGCGTTATCCGGATTTACTGGGTGTAAAGCGCGTGCAGGCGGTTTACTAAGTTAGGTGTGAAAGCTCCTGGCTCAACTGGGAGAGGTCGCTTAAGACTGGTAGACTAGAGAGCAGTAGGGGAAGGTGGAATTCCGGGTGTAGTGGTGAAATGCGTAGATATCCGGAGGAACACCAGTGGCGAAGGCGGCCTTCTGGACTGCATCTGACGCTCAGACGCGAAAGCTAGGGTAGCAAACGGGATTAGATACCCTTGTAGTCC</w:t>
      </w:r>
    </w:p>
    <w:p w14:paraId="4EA6C29A">
      <w:pPr>
        <w:rPr>
          <w:rFonts w:hint="eastAsia"/>
        </w:rPr>
      </w:pPr>
      <w:r>
        <w:rPr>
          <w:rFonts w:hint="eastAsia"/>
        </w:rPr>
        <w:t>&gt;OTU000407</w:t>
      </w:r>
    </w:p>
    <w:p w14:paraId="3BC363A3">
      <w:pPr>
        <w:rPr>
          <w:rFonts w:hint="eastAsia"/>
        </w:rPr>
      </w:pPr>
      <w:r>
        <w:rPr>
          <w:rFonts w:hint="eastAsia"/>
        </w:rPr>
        <w:t>CCTACGGGGGGCTGCAGTCAAGAACCATCCGCAATGCACGAAAGTGTGACGGTGCGACGCCGCGTGGTTGATGAAGCACTTCGGTGCGTAAAGGCCTTTTATGAGGGAAGAAATTTTGACGGTACCTCATGAATAAGAGGCTGCTAATCTCGTGCCAGCAGCAGCGGTAATACGAGAGCCTCAAGCGTTATCCGGAATTATTGGGCGTAAAGGGTGTGTAGGTGGACATGTTAGTCCTGTGTGAAAGCCTGTTGCTCAACAACAGATCCGCATGGGAAACGGCATGACTGCGAGGGTGCGAGGGGTGAATGGAACTCATGGTGTAGGGGTGAAATCCGTTGATATCATGGGGAACGCCAAAAGCGAAGGCAATTCACTGGCGCATACCTGACACTGAAACACGAAAGCCAGGGTAGCGAATGGGATTAGATACCCCAGTAGTCC</w:t>
      </w:r>
    </w:p>
    <w:p w14:paraId="7B38DD0B">
      <w:pPr>
        <w:rPr>
          <w:rFonts w:hint="eastAsia"/>
        </w:rPr>
      </w:pPr>
      <w:r>
        <w:rPr>
          <w:rFonts w:hint="eastAsia"/>
        </w:rPr>
        <w:t>&gt;OTU000408</w:t>
      </w:r>
    </w:p>
    <w:p w14:paraId="64E20228">
      <w:pPr>
        <w:rPr>
          <w:rFonts w:hint="eastAsia"/>
        </w:rPr>
      </w:pPr>
      <w:r>
        <w:rPr>
          <w:rFonts w:hint="eastAsia"/>
        </w:rPr>
        <w:t>CCTACGGGAGGCAGCAGTAGGGAATCTTCCGCAATGGACGAAAGTCTGACGGAGCAACGCCGCGTGAGCGACGAAGGCCTTCGGGTCGTAAAGCTCTGTTGTCAGGGAAGAACAAGTGCGGGAGTAACTGCCCGCACCTTGACGGTACCTGACCAGAAAGCCACGGCTAACTACGTGCCAGCAGCCGCGGTAATACGTAGGTGGCAAGCGTTGTCCGGAATTATTGGGCGTAAAGCGCGCGCAGGCGGTCCCTTAAGTCTGATGTGAAAGCCCCCGGCTTAACCGGGGAGGGTCATTGGAAACTGGGGGACTTGAGTGCAGAAGAGAAGAGCGGAATTCCATGTGTAGCGGTGAAATGCGCAGAGATATGGAGGAACACCAGTGGCGAAGGCGGCTCTTTGGTCTGTAACTGACGCTGAGGCGCGAAAGCGTGGGGAGCAAACAGGATTAGATACCCCTGTAGTCC</w:t>
      </w:r>
    </w:p>
    <w:p w14:paraId="032568E3">
      <w:pPr>
        <w:rPr>
          <w:rFonts w:hint="eastAsia"/>
        </w:rPr>
      </w:pPr>
      <w:r>
        <w:rPr>
          <w:rFonts w:hint="eastAsia"/>
        </w:rPr>
        <w:t>&gt;OTU000409</w:t>
      </w:r>
    </w:p>
    <w:p w14:paraId="14A2269D">
      <w:pPr>
        <w:rPr>
          <w:rFonts w:hint="eastAsia"/>
        </w:rPr>
      </w:pPr>
      <w:r>
        <w:rPr>
          <w:rFonts w:hint="eastAsia"/>
        </w:rPr>
        <w:t>CCTACGGGAGGCAGCAGCAAGGAATTTTCCACAATGGGCGCAAGCCTGATGGAGCAACGCCGCGTGGGGGATGACGCTTTTCGGAGTGTAAACCCCTTTTCGAGAGGACGAAGCAAATGACGGTACTCTCGGAATAAGGACCGGCTAACTACGTGCCAGCAGCCGCGGTAAGACGTAGGGTCCGAGCGTTGTCCGGAGTTACTGGGCGTAAAGCGCGCGCAGGCGGTTTCGTACGTCGGGTGTGAAAGCCCCCCGCTCAACGGGGGAGGGTCATTCGAAACGGCGGAACTGGAGGCAGGGAGAGGTCGGTGGAATTCCCGGTGTAGTGGTGAAATGCGTAGATATCGGGAGGAACACCAGTGGCGAAGGCGGCCGACTGGACCTGTACTGACGCTGAGGCGCGAAGGCGTGGGGAGCGAACGGGATTAGATACCCCTGTAGTCC</w:t>
      </w:r>
    </w:p>
    <w:p w14:paraId="01BE4133">
      <w:pPr>
        <w:rPr>
          <w:rFonts w:hint="eastAsia"/>
        </w:rPr>
      </w:pPr>
      <w:r>
        <w:rPr>
          <w:rFonts w:hint="eastAsia"/>
        </w:rPr>
        <w:t>&gt;OTU000410</w:t>
      </w:r>
    </w:p>
    <w:p w14:paraId="7F49D63B">
      <w:pPr>
        <w:rPr>
          <w:rFonts w:hint="eastAsia"/>
        </w:rPr>
      </w:pPr>
      <w:r>
        <w:rPr>
          <w:rFonts w:hint="eastAsia"/>
        </w:rPr>
        <w:t>CCTACGGGGGGCTGCAGTAACGAATCTTCCCCAATGCACGAAAGTGTGAGGGAGCGACGCCGCGTGTGGGACGAAGTCCTTCGGGATGTAAACCACTGTCAGGGGATACCAAGTTCTGAGGATCCCCAGAGGAAGGGGCGGCTAACTCTGTGCCAGCAGCCGCGGTAAGACAGAGGCCCCAAGCGTTAGGCGGAATCACTGGGCTTAAAGCGTGTGTAGGCGGACTTCTAAGTGCCTTGTGAAATCCCACGGCTCAACCGTGGAACTGCTGGGCATACTGGGAGTCTTGGGCCATTCAGGGGCAACTGGAACAAGCGGTGGAGCGGTGAAATGCGTAGATATCGCTTGGAACGCCGAAGGTGAAAACAGGTTGCTGGGGATGTGCCGACGCTGAGACACGAAAGCCAGGGGAGCAAACGGGATTAGATACCCCAGTAGTCC</w:t>
      </w:r>
    </w:p>
    <w:p w14:paraId="49A4035D">
      <w:pPr>
        <w:rPr>
          <w:rFonts w:hint="eastAsia"/>
        </w:rPr>
      </w:pPr>
      <w:r>
        <w:rPr>
          <w:rFonts w:hint="eastAsia"/>
        </w:rPr>
        <w:t>&gt;OTU000411</w:t>
      </w:r>
    </w:p>
    <w:p w14:paraId="463E420F">
      <w:pPr>
        <w:rPr>
          <w:rFonts w:hint="eastAsia"/>
        </w:rPr>
      </w:pPr>
      <w:r>
        <w:rPr>
          <w:rFonts w:hint="eastAsia"/>
        </w:rPr>
        <w:t>CCTACGGGGGGCTGCAGTGGGGAATCTTGGACAATGGGCGCAAGCCTGATCCAGCCATGCCGCGTGAGTGACGAAGGCCTTAGGGTTGTAAAGCTCTTTTGCCGGGGACGATAATGACGGTACCCGGAGAATAAGTCCCGGCTAACTTCGTGCCAGCAGCCGCGGTAATACGAAGGGGACTAGCGTTGTTCGGAATTACTGGGCGTAAAGCGCACGTAGGCGGATTTGTAAGTCAGGGGTGAAATCCCGGGGCTCAACCTCGGAACTGCCTTTGATACTGCAAATCTCGAGTCCGATAGAGGTGGGTGGAATTCCTAGTGTAGAGGTGAAATTCGTAGATATTAGGAAGAACACCGGTGGCGAAGGCGGCCCACTGGATCGGTACTGACGCTGAGGTGCGAAAGCGTGGGGAGCAAACAGGATTAGATACCCCAGTAGTCC</w:t>
      </w:r>
    </w:p>
    <w:p w14:paraId="484CF9BC">
      <w:pPr>
        <w:rPr>
          <w:rFonts w:hint="eastAsia"/>
        </w:rPr>
      </w:pPr>
      <w:r>
        <w:rPr>
          <w:rFonts w:hint="eastAsia"/>
        </w:rPr>
        <w:t>&gt;OTU000412</w:t>
      </w:r>
    </w:p>
    <w:p w14:paraId="072ACA2F">
      <w:pPr>
        <w:rPr>
          <w:rFonts w:hint="eastAsia"/>
        </w:rPr>
      </w:pPr>
      <w:r>
        <w:rPr>
          <w:rFonts w:hint="eastAsia"/>
        </w:rPr>
        <w:t>CCTACGGGAGGCAGCAGTAGGGAATCTTGCGCAATGGGCGAAAGCCTGACGCAGCGACGCCGCGTGCGGGAAGAAGGCCTTCGGGTTGTAAACCGCTTTCAGGAGGGACGAAGCCACTCGGGTTAATAGCCCAGAGGGTGACGGTACCTCCAGAAGAAGCCCCGGCTAACTACGTGCCAGCAGCCGCGGTAATACGTAGGGGGCAAGCGTTGTCCGGATTCATTGGGCGTAAAGAGCGTGTAGGCGGCCAGGTAGGTCGGTTGTGAAAACTGGAGGCTCAACCTTCAGACGTCGATCGAAACCATCTGGCTAGAGTCCGGGAGAGGAGAGTGGAATTCCTGGTGTAGCGGTGAAATGCGCAGATATCAGGAAGAACACCCGTGGCGAAAGCGGCTCTCTAGAACGGTACTGACGCTGAGACGCGAAAGCGTGGGGAGCGAACAGGATTAGATACCCCTGTAGTCC</w:t>
      </w:r>
    </w:p>
    <w:p w14:paraId="6F3AE415">
      <w:pPr>
        <w:rPr>
          <w:rFonts w:hint="eastAsia"/>
        </w:rPr>
      </w:pPr>
      <w:r>
        <w:rPr>
          <w:rFonts w:hint="eastAsia"/>
        </w:rPr>
        <w:t>&gt;OTU000413</w:t>
      </w:r>
    </w:p>
    <w:p w14:paraId="0581C76F">
      <w:pPr>
        <w:rPr>
          <w:rFonts w:hint="eastAsia"/>
        </w:rPr>
      </w:pPr>
      <w:r>
        <w:rPr>
          <w:rFonts w:hint="eastAsia"/>
        </w:rPr>
        <w:t>CCTACGGGGGGCTGCAGTAACGAATCTTCCGCAATGCACGAAAGTGTGACGGAGCGACGCCGCGTGTAGGACGAAGTCCTTCGGGATGTAAACTACTGTCAGGGGTAACCAAGTTCTGAGGTGCCCCAGAGGAAGAGGCGGCTAACTCTGTGCCAGCAGCCGCGGTAATACAGAGGCCTCGAGCGTTAGGCGGAATCACTGGGCTTAAAGCGTGTGTAGGCGGATGTCTAAGTGCCTTGTGAAATCCCACGGCTCAACCGTGGAACTGCTGGGCATACTGGATGTCTTGAGCGGTCTAGGGGCGAGCGGAACAGATGGTGGAGCGGTGAAATGCGTAGATATCATCTGGAACGCCTATGGTGAAAACAGCTCGCTGGGGACCTGCTGACGCTGAGACACGAAAGCCAGGGGAGCGAACGGGATTAGATACCCCGGTAGTCC</w:t>
      </w:r>
    </w:p>
    <w:p w14:paraId="2D19E917">
      <w:pPr>
        <w:rPr>
          <w:rFonts w:hint="eastAsia"/>
        </w:rPr>
      </w:pPr>
      <w:r>
        <w:rPr>
          <w:rFonts w:hint="eastAsia"/>
        </w:rPr>
        <w:t>&gt;OTU000414</w:t>
      </w:r>
    </w:p>
    <w:p w14:paraId="4C984523">
      <w:pPr>
        <w:rPr>
          <w:rFonts w:hint="eastAsia"/>
        </w:rPr>
      </w:pPr>
      <w:r>
        <w:rPr>
          <w:rFonts w:hint="eastAsia"/>
        </w:rPr>
        <w:t>CCTACGGGGGGCTGCAGTAAGGAATCTTCCACAATGGGGGCAACCCTGATGGAGCAACGCCGCGTGCAGGATGAAGGCCTTCGGGTCGTAAACTGCTTTTATGAGTGAAGAATATGACGGTAACTCATGAATAAGGATCGGCTAACTACGTGCCAGCAGCCGCGGTCATACGTAGGATCCAAGCGTTATCCGGATTTACTGGGTGTAAAGAGTTGCGTAGGTGGTTAGTAAAGCGAATAGTGAAACCTGGTGGCTCAACCATACAGACTATTATTCGAACTCACTAACTCGAGAGTAGTAGAGGTAACTGGAATTTCTAGTGTAGGAGTGAAATCCGTAGATATTAGAAGGAACACCAATGGCGTAGGCAGGTTACTGGGCTATTTCTGACACTGAGGCACGAAAGCGTGGGGAGCGAACCGGATTAGATACCCCGGTAGTCC</w:t>
      </w:r>
    </w:p>
    <w:p w14:paraId="19D4A0C0">
      <w:pPr>
        <w:rPr>
          <w:rFonts w:hint="eastAsia"/>
        </w:rPr>
      </w:pPr>
      <w:r>
        <w:rPr>
          <w:rFonts w:hint="eastAsia"/>
        </w:rPr>
        <w:t>&gt;OTU000415</w:t>
      </w:r>
    </w:p>
    <w:p w14:paraId="39E3B9E2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CTTCTGGGTTGTAAACTGCTTTTGACAGGGGATAAAATGGGCGTGCGCGCCTAATTGAAGGTACCTGTGGAATAAGCCACGGCTAACTACGTGCCAGCAGCCGCGGTAATACGTAGGTGGCAAGCGTTGTCCGGATTTATTGGGTTTAAAGGGTGCGTAGGCGGCCTTTTAAGTCAGTGCTGAAATACTCTAGCTTAACTAGAGGGGTGGCATTGATACTGAAAGGCTTGAGTGAAGTCGAGGTAGGCGGAATTGACGGTGTAGCGGTGAAATGCTTAGATATCGTCAAGAACACCGATAGTGAAGACAGCTTACTAGACTTCAACTGACGCTGAGGCACGAAAGTGTGGGGATCAAACAGGATTAGATACCCGGGTAGTCC</w:t>
      </w:r>
    </w:p>
    <w:p w14:paraId="30A7C462">
      <w:pPr>
        <w:rPr>
          <w:rFonts w:hint="eastAsia"/>
        </w:rPr>
      </w:pPr>
      <w:r>
        <w:rPr>
          <w:rFonts w:hint="eastAsia"/>
        </w:rPr>
        <w:t>&gt;OTU000416</w:t>
      </w:r>
    </w:p>
    <w:p w14:paraId="72AF99AC">
      <w:pPr>
        <w:rPr>
          <w:rFonts w:hint="eastAsia"/>
        </w:rPr>
      </w:pPr>
      <w:r>
        <w:rPr>
          <w:rFonts w:hint="eastAsia"/>
        </w:rPr>
        <w:t>CCTACGGGAGGCTGCAGTAAGGAATATTGGGCAATGGACGCAAGTCTGACCCAGCCATGCCGCGTGGAGGATGAAGGTCCTCTGGATTGTAAACTTCTTTTATCTGGGAAGAAATCCATAATTTCTATTGTGGTTGACGGTACCAGATGAATAAGCACCGGCTAACTCCGTGCCAGCAGCCGCGGTAATACGGAGGGTGCAAGCGTTATCCGGATTTACTGGGTTTAAAGGGTGCGTAGGCGGGCAGGTAAGTCAGTGGTGAAATCCCCGAGCTCAACTTGGGAACTGCCGTTGATACTATCTGTCTTGAATACCGTGGAGGTGAGCGGAATATGTCATGTAGCGGTGAAATGCTTAGATATGACATAGAACACCGATTGCGAAGGCAGCTCACTACGCGGTCATTGACGCTGAGGCACGAAAGCGTGGGGATCAAACAGGATTAGATACCCCGGTAGTCC</w:t>
      </w:r>
    </w:p>
    <w:p w14:paraId="592E0537">
      <w:pPr>
        <w:rPr>
          <w:rFonts w:hint="eastAsia"/>
        </w:rPr>
      </w:pPr>
      <w:r>
        <w:rPr>
          <w:rFonts w:hint="eastAsia"/>
        </w:rPr>
        <w:t>&gt;OTU000417</w:t>
      </w:r>
    </w:p>
    <w:p w14:paraId="1DE14B8A">
      <w:pPr>
        <w:rPr>
          <w:rFonts w:hint="eastAsia"/>
        </w:rPr>
      </w:pPr>
      <w:r>
        <w:rPr>
          <w:rFonts w:hint="eastAsia"/>
        </w:rPr>
        <w:t>CCTACGGGGGGCAGCAGTGGGGAATATTGGACAATGGGGGAAACCCTGATCCAGCAATGCCGCGTGCGTGACGAAGGCCTTCGGGTTGTAAAGCGCTTTCGCCCGCGACGATGATGACGGTAGCGGGAGAAGAAGCCCCGGCTAACTCCGTGCCAGCAGCCGCGGTAATACGGAGGGGGCTAGCGTTGTTCGGAATTACTGGGCGTAAAGGGTGCGTAGGCGGCTATCCAAGTCAGACGTGAAAGGCCTGGGCTCAACCCGGGAACTGCGTTTGAGACTGGGTGGCTGGAGTCCGGGAGAGGTGAGCGGAATTCCCAGTGTAGAGGTGAAATTCGTAGATATTGGGAAGAACACCGGTGGCGAAGGCGGCTCACTGGACCGGTACTGACGCTGAGGCACGAAAGCGTGGGGAGCAAACAGGATTAGATACCCCAGTAGTCC</w:t>
      </w:r>
    </w:p>
    <w:p w14:paraId="29F92AE2">
      <w:pPr>
        <w:rPr>
          <w:rFonts w:hint="eastAsia"/>
        </w:rPr>
      </w:pPr>
      <w:r>
        <w:rPr>
          <w:rFonts w:hint="eastAsia"/>
        </w:rPr>
        <w:t>&gt;OTU000418</w:t>
      </w:r>
    </w:p>
    <w:p w14:paraId="04012E6E">
      <w:pPr>
        <w:rPr>
          <w:rFonts w:hint="eastAsia"/>
        </w:rPr>
      </w:pPr>
      <w:r>
        <w:rPr>
          <w:rFonts w:hint="eastAsia"/>
        </w:rPr>
        <w:t>CCTACGGGAGGCTGCAGTCGAGGATCTTTGGCAATGGGCGCAAGCCTGACCAAGCGACGCCGCGTGGAGGACGAAGGCCTTCGGGTTGTAAACTCCTGTCGAGGGGGATCAAGGGGCAACCTTGAGTGATCCCTGGAGGAAGCACGGGCTAAGTTCGTGCCAGCAGCCGCGGTAAGACGAACCGTGCGAACGTTGTTCGGAATCACTGGGCTTAAAGGGCGCGTAGGCGGCTTACCAAGTCAGGGGTGAAATTTTGCGGCTTAACCGTAACAGTGCCTTTGATACTGGTAGGCTCGAGGGAGATAGGGGTCTGCGGAACTTCCGGTGGAGCGGTGAAATGCGTTGATATCGGAAGGAACGCCGGTGGCGAAAGCGGCAGACTGGATCTCTTCTGACGCTGAGGCGCGAAAGCTAGGGGAGCAAACGGGATTAGATACCCCTGTAGTCC</w:t>
      </w:r>
    </w:p>
    <w:p w14:paraId="79458B93">
      <w:pPr>
        <w:rPr>
          <w:rFonts w:hint="eastAsia"/>
        </w:rPr>
      </w:pPr>
      <w:r>
        <w:rPr>
          <w:rFonts w:hint="eastAsia"/>
        </w:rPr>
        <w:t>&gt;OTU000419</w:t>
      </w:r>
    </w:p>
    <w:p w14:paraId="619689E9">
      <w:pPr>
        <w:rPr>
          <w:rFonts w:hint="eastAsia"/>
        </w:rPr>
      </w:pPr>
      <w:r>
        <w:rPr>
          <w:rFonts w:hint="eastAsia"/>
        </w:rPr>
        <w:t>CCTACGGGTGGCTGCAGGCGCGAAAACTGCACAATGCTGGAAACAGCGATGCGGGAACTCCAAGTGCCGGCACTAAGTGTCGGCTGTTCCATTGTCTAAAAAACATAGGAAGTAAGGGCTGGGTAAGACGGGTGCCAGCCGCCGCGGTAATACCTGCAGCCCAAGTGGTGGCCGTTATTATTGGGCCTAAAACGTCCGTAGCCGGTTTGGTAGATGCCTGTGTAAATCGAACGGCTTAACCGTTCGAACTGCGGGTAGACCGCCAGACTTGGGACCGGGAGAGTCACGAAGTACTCCGGGGGTAGAGGTGAAATTCTGTAATCCTCGGGGGACTACCGGTGGCGAAGGCGTCGTGATAGAACGGCTCCGACGGTGAGGGACGAAGCCCTGGGGCGCAAACCGGATTAGATACCCCAGTAGTCC</w:t>
      </w:r>
    </w:p>
    <w:p w14:paraId="00B78E5F">
      <w:pPr>
        <w:rPr>
          <w:rFonts w:hint="eastAsia"/>
        </w:rPr>
      </w:pPr>
      <w:r>
        <w:rPr>
          <w:rFonts w:hint="eastAsia"/>
        </w:rPr>
        <w:t>&gt;OTU000420</w:t>
      </w:r>
    </w:p>
    <w:p w14:paraId="1B43D0C3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CTCGGGTTGTAAACCGCTGTCGTAGGGGAGGAATGGTCAGGGGGTTCTCCCCCTGATTTGACCTATCCTAGGAGGAAGGGTGGGCTAAGTTCGTGCCAGCAGCCGCGGTAAGACGAACCACCCGAACGTTATTCGGAATTACTGGGCTTAAAGGGTGCGTAGGCGGCGCGGAGGGTGGGATGTGAAATCCCCCGGCTTAACCGGGGAATTGCGTTCCAAACCGCCGTGCTCGAGGGAGATAGAGGTGAGCGGAACAGATGGTGGAGCGGTGAAATGCGTTGATATCATCTGGAACACCCGTGGCGAAAGCGGCTCACTGGGTCTTCTCTGACGCTGAGGCACGAAAGCTAGGGTAGCGAACGGGATTAGATACCCCGGTAGTCC</w:t>
      </w:r>
    </w:p>
    <w:p w14:paraId="4780710F">
      <w:pPr>
        <w:rPr>
          <w:rFonts w:hint="eastAsia"/>
        </w:rPr>
      </w:pPr>
      <w:r>
        <w:rPr>
          <w:rFonts w:hint="eastAsia"/>
        </w:rPr>
        <w:t>&gt;OTU000421</w:t>
      </w:r>
    </w:p>
    <w:p w14:paraId="20CEDD20">
      <w:pPr>
        <w:rPr>
          <w:rFonts w:hint="eastAsia"/>
        </w:rPr>
      </w:pPr>
      <w:r>
        <w:rPr>
          <w:rFonts w:hint="eastAsia"/>
        </w:rPr>
        <w:t>CCTACGGGGGGCTGCAGTAACGAATCTTCCGCAATGCACGAAAGTGTGACGGAGCGACGCCGCGTGTGGGACGAAGCCCTTCGGGGTGTAAACCACTGTCAGGGGTTACCAAGTTCTGAGGAACCCCAGAGGAAGGCACGGCTAACTCTGTGCCAGCAGCCGCGGTAAGACAGAGGTGCCGAGCGTTAGGCGGAATCACTGGGCTTAAAGCGTGTGTAGGCGGGTCGTTAAGTGCCTTGTGAAATCCCACAGCTCAACTGTGGAACTGCTTGGCATACTGGCGATCTTGAGCCACTTAGGGGCAACCGGAACAAACGGTGGAGCGGTGAAATGCGTAGATATCGTTTGGAACGCCAATGGTGAAAACAGGTTGCTGGGAGTGCGCTGACGCTGAGACACGAAAGCCAGGGGAGCAAACGGGATTAGATACCCCAGTAGTCC</w:t>
      </w:r>
    </w:p>
    <w:p w14:paraId="31ECEB69">
      <w:pPr>
        <w:rPr>
          <w:rFonts w:hint="eastAsia"/>
        </w:rPr>
      </w:pPr>
      <w:r>
        <w:rPr>
          <w:rFonts w:hint="eastAsia"/>
        </w:rPr>
        <w:t>&gt;OTU000422</w:t>
      </w:r>
    </w:p>
    <w:p w14:paraId="1A70EC91">
      <w:pPr>
        <w:rPr>
          <w:rFonts w:hint="eastAsia"/>
        </w:rPr>
      </w:pPr>
      <w:r>
        <w:rPr>
          <w:rFonts w:hint="eastAsia"/>
        </w:rPr>
        <w:t>CCTACGGGTGGCTGCAGTAGGGAATATTGGACAATGGGTGCGAGCCTGATCCAGCCATGCCGCGTGCAGGAAGACGGCCTTCTGGGTTGTAAACTGCTTTTGCCAGGGGATAAAATGACCGTGCGCGGTTAATTGAAGGTACCTGGTGAATAAGCCACGGCTAACTACGTGCCAGCAGCCGCGGTAATACGTAGGTGGCAAGCGTTGTCCGGATTTATTGGGTTTAAAGGGTGCGTAGGCGGTCATATAAGTCAGTGGTGAAATACTTCAGCTCAACTGGAGAGGTGCCATTGATACTGTATGACTTGAGTACAGACGAGGTAGGCGGAATTGACGGTGTAGCGGTGAAATGCTTAGATATCGTCAAGAACACCGATAGCGAAGGCAGCTTACTAGACTGTAACTGACGCTGATGCACGAAAGTGTGGGGATCAAACAGGATTAGATACCCCAGTAGTCC</w:t>
      </w:r>
    </w:p>
    <w:p w14:paraId="7C57B306">
      <w:pPr>
        <w:rPr>
          <w:rFonts w:hint="eastAsia"/>
        </w:rPr>
      </w:pPr>
      <w:r>
        <w:rPr>
          <w:rFonts w:hint="eastAsia"/>
        </w:rPr>
        <w:t>&gt;OTU000423</w:t>
      </w:r>
    </w:p>
    <w:p w14:paraId="6BC83148">
      <w:pPr>
        <w:rPr>
          <w:rFonts w:hint="eastAsia"/>
        </w:rPr>
      </w:pPr>
      <w:r>
        <w:rPr>
          <w:rFonts w:hint="eastAsia"/>
        </w:rPr>
        <w:t>CCTACGGGAGGCTGCAGTCGAGAATCTTGGTCAATGCACGAAAGTGTGAACCAGCGACGCCGCGTGAAGGATGAAGGCCCTCTGGGTCGTAAACTTCTTTTGTGAGAGAAGAACACAATGACGGTATCTCACGAATAAGCCACGGCTAACTACGTGCCAGCAGCCGCGGTAATACGTAGGTGGCAAGCGTTGTCCGGATTTACTGGGCGTAAAGCGAACGCAGGCGGATCTTTAAGTAGGAAGTGAAAGGTTGGAGCTCAACTCTAACACTGCTCCCTATACTGGAGATCTTGAGTGCCGGAGAGGAAAACGGAACAAGTTGTGTAGCGGTGAAATGCGTTGATATAACTTGGAACACCAATGGCGAAAGCAGTTTTCTGGACGGATACTGACGCTCATGTTCGAAAGCCAAGGTAGCAAACAGGATTAGATACCCTAGTAGTCC</w:t>
      </w:r>
    </w:p>
    <w:p w14:paraId="60114516">
      <w:pPr>
        <w:rPr>
          <w:rFonts w:hint="eastAsia"/>
        </w:rPr>
      </w:pPr>
      <w:r>
        <w:rPr>
          <w:rFonts w:hint="eastAsia"/>
        </w:rPr>
        <w:t>&gt;OTU000424</w:t>
      </w:r>
    </w:p>
    <w:p w14:paraId="7881DA84">
      <w:pPr>
        <w:rPr>
          <w:rFonts w:hint="eastAsia"/>
        </w:rPr>
      </w:pPr>
      <w:r>
        <w:rPr>
          <w:rFonts w:hint="eastAsia"/>
        </w:rPr>
        <w:t>CCTACGGGGGGCAGCAGTGGGGAATATTGCGCAATGGGCGAAAGCCTGACGCAGCGACGCCGCGTGTGGGATGAAGGCCTTCGGGTTGTAAACCACTGTCGGGGGGGACGAAACAAATGACGGTACCCCCAAAGGAAGCACCGGCTAACTCTGTGCCAGCAGCCGCGGTAATACAGAGGGTGCGAGCGTTGTCCGGAATTACTGGGCGTAAAGGGCGCGTAGGCGGCTTGATAAGTAGGAGGTGAAATTCCATGGCTCAACCATGGATCGGCCTTCTAGACTGTCAGGCTTGAGCACGGTAGAGGCAGATGGAATTCCCGGTGTAGCGGTGGAATGCGTAGAGATCGGGAAGAACACCAGTGGCGAAGGCGGTCTGCTGGGCCGTTGCTGACGCTGAGGCGCGACAGCGTGGGGAGCAAACAGGATTAGATACCCCTGTAGTCC</w:t>
      </w:r>
    </w:p>
    <w:p w14:paraId="7C5DB0F9">
      <w:pPr>
        <w:rPr>
          <w:rFonts w:hint="eastAsia"/>
        </w:rPr>
      </w:pPr>
      <w:r>
        <w:rPr>
          <w:rFonts w:hint="eastAsia"/>
        </w:rPr>
        <w:t>&gt;OTU000425</w:t>
      </w:r>
    </w:p>
    <w:p w14:paraId="5CCEEB85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CAGGGAAGAACATGTACGGGAGTAACTGTCCGTACCTTGACGGTACCTGACCAGAAAGCCACGGCTAACTACGTGCCAGCAGCCGCGGTAATACGTAGGTGGCAAGCGTTGTCCGGAATTATTGGGCGTAAAGCGCGCGCAGGCGGTCTTTTAAGTCTGATGTGAAAGCCCACGGCTCAACCGTGGAAGGTCATTGGAAACTGGAAGACTTGAGTGCAGAAGAGAAGAGCGGAATTCCACGTGTAGCGGTGAAATGCGTAGAGATGTGGAGGAACACCAGTGGCGAAGGCGGCTCTTTGGTCTGTAACTGACGCTGAGGCGCGAAAGCGTGGGGAGCAAACAGGATTAGATACCCTGGTAGTCC</w:t>
      </w:r>
    </w:p>
    <w:p w14:paraId="66EBA974">
      <w:pPr>
        <w:rPr>
          <w:rFonts w:hint="eastAsia"/>
        </w:rPr>
      </w:pPr>
      <w:r>
        <w:rPr>
          <w:rFonts w:hint="eastAsia"/>
        </w:rPr>
        <w:t>&gt;OTU000426</w:t>
      </w:r>
    </w:p>
    <w:p w14:paraId="3A37EF01">
      <w:pPr>
        <w:rPr>
          <w:rFonts w:hint="eastAsia"/>
        </w:rPr>
      </w:pPr>
      <w:r>
        <w:rPr>
          <w:rFonts w:hint="eastAsia"/>
        </w:rPr>
        <w:t>CCTACGGGTGGCTGCAGTGGGGAATATTGGACAATGGGGGCAACCCTGATCCAGCCATGCCGCGTGAGTGATGAAGGCCTTCGGGTTGTAAAGCTCTTTTGGCGGGGACGATGATGACGGTACCCGCAGAATAAGCCCCGGCTAACTTCGTGCCAGCAGCCGCGGTAAGACGAAGGGGGCTAGCGTTGTTCGGAATTACTGGGCGTAAAGCGAGTGTAGGTGGTTGTCATAGTCAGGCGTGAAAGCCTTGAGCTCAACTCAAGAAATGCGCTTGATACTGGGCAGCTAGAGGACCGGAGAGGATAGTGGAATTCCCAGTGTAGTGGTGAAATACGTAGAGATTGGGAAGAACACCAGTGGCGAAGGCGGCTATCTGGACGGTTTCTGACACTAAGACTCGAAAGCGTGGGGAGCAAACAGGATTAGATACCCCGGTAGTCC</w:t>
      </w:r>
    </w:p>
    <w:p w14:paraId="33D736E9">
      <w:pPr>
        <w:rPr>
          <w:rFonts w:hint="eastAsia"/>
        </w:rPr>
      </w:pPr>
      <w:r>
        <w:rPr>
          <w:rFonts w:hint="eastAsia"/>
        </w:rPr>
        <w:t>&gt;OTU000427</w:t>
      </w:r>
    </w:p>
    <w:p w14:paraId="6353C95D">
      <w:pPr>
        <w:rPr>
          <w:rFonts w:hint="eastAsia"/>
        </w:rPr>
      </w:pPr>
      <w:r>
        <w:rPr>
          <w:rFonts w:hint="eastAsia"/>
        </w:rPr>
        <w:t>CCTACGGGGGGCAGCAGTGGGGAATCTTGCGCAATGGGCGAAAGCCTGACGCAGCGACGCCGCGTGCGGGAGGACGCTTTTCGGAGTGTAAACCGCTGTCAGAGGGGAAGAATGGGCATCCGAGGAAATGCGGGTGTTTTGACGGTACCCTCAGAGGAAGCACCGGCTAACTCTGTGCCAGCAGCCGCGGTAATACAGAGGGTGCGAGCGTTGTTCGGAATTACTGGGCGTAAAGCGCGCGCAGGCGGCCTTTTAAGTCTACCCGTGAAATGCCGGAGCTCAACTCCGTGCACGCCGGGGGATACTGGGAGGCTGGAGACATGTAGAGGCAAGCGGAATTCCGGGTGTAGCGGTGGAATGCGTAGATATCCGGAAGAACACCTGAGGCGAAGGCGGCTTGCTGGGCATGATCTGACGCTGAGGCGCGAAAGCGTGGGGAGCAAACAGGATTAGATACCCCAGTAGTCC</w:t>
      </w:r>
    </w:p>
    <w:p w14:paraId="56C22840">
      <w:pPr>
        <w:rPr>
          <w:rFonts w:hint="eastAsia"/>
        </w:rPr>
      </w:pPr>
      <w:r>
        <w:rPr>
          <w:rFonts w:hint="eastAsia"/>
        </w:rPr>
        <w:t>&gt;OTU000428</w:t>
      </w:r>
    </w:p>
    <w:p w14:paraId="67D49221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CCTTTCAGGAGGGACGAAGGTTCACCGGTGAATAGCCGTGTGGATTGACGGTACCTCCACAAGAAGCTCCGGCTAACTACGTGCCAGCAGCCGCGGTAATACGTAGGGAGCAAGCGTTGTCCGGAATCATTGGGCGTAAAGCGCGCGTAGGTGGCTCTATAAGTCCGTTGTGAAAGTCAAAGGCTCAACCTTTGAAAGCCGATGGATACTGTGGAGCTAGAGTACGGAAGAGGCGAGTGGAATTCCTGGTGTAGCGGTGGAATGCGCAGATATCAGGAGGAACACCAATAGCGAAGGCAGCTCGCTGGGACGTTACTGACACTGAGGCGCGAAAGCGTGGGGAGCAAACAGGATTAGATACCCCGGTAGTCC</w:t>
      </w:r>
    </w:p>
    <w:p w14:paraId="29DA644F">
      <w:pPr>
        <w:rPr>
          <w:rFonts w:hint="eastAsia"/>
        </w:rPr>
      </w:pPr>
      <w:r>
        <w:rPr>
          <w:rFonts w:hint="eastAsia"/>
        </w:rPr>
        <w:t>&gt;OTU000429</w:t>
      </w:r>
    </w:p>
    <w:p w14:paraId="6054AEE6">
      <w:pPr>
        <w:rPr>
          <w:rFonts w:hint="eastAsia"/>
        </w:rPr>
      </w:pPr>
      <w:r>
        <w:rPr>
          <w:rFonts w:hint="eastAsia"/>
        </w:rPr>
        <w:t>CCTACGGGTGGCTGCAGTCGAGAATCTTCGGCAATGGGCGAAAGCCTGACCGAGCGACGCCGCGTGCGGGATGAAGGCCTTCGGGTTGTAAACCGCTGTCAATGGGGAGGAAGGCTGCGTGAAGAGCGCAGTTTGACCTATCTTTGGAGGAAGGACGGGCTAAGTTCGTGCCAGCAGCCGCGGTAAGACGAACCGTCCAAACGTTATTCGGAATTACTGGGCTTAAAGGGTGCGTAGGCGGTGCTACAAGTCGGGTGTGAAATCCCTCAGCTTAACTGAGGAACTGCGCCCGAAACTGTAGTGCTGGAGTGAGGCAGGGGTGAGCGGAACTGATGGTGGAGCGGTGAAATGTGTTGATATCATCAGGAACACCGGTGGCGAAGGCGGCTCACTGGGCCTTTACTGACGCTGAGGCACGAAAGCTAGGGGAGCAAACGGGATTAGATACCCCTGTAGTCC</w:t>
      </w:r>
    </w:p>
    <w:p w14:paraId="77FE5A6D">
      <w:pPr>
        <w:rPr>
          <w:rFonts w:hint="eastAsia"/>
        </w:rPr>
      </w:pPr>
      <w:r>
        <w:rPr>
          <w:rFonts w:hint="eastAsia"/>
        </w:rPr>
        <w:t>&gt;OTU000430</w:t>
      </w:r>
    </w:p>
    <w:p w14:paraId="0E30ECFA">
      <w:pPr>
        <w:rPr>
          <w:rFonts w:hint="eastAsia"/>
        </w:rPr>
      </w:pPr>
      <w:r>
        <w:rPr>
          <w:rFonts w:hint="eastAsia"/>
        </w:rPr>
        <w:t>CCTACGGGGGGCTGCAGTGAGGGATATTGGTCAATGGGCGAAAGCCTGAACCAGCGACGCCGCGTGGGTGATGAAGGTCTTCGGATCGTAAAACCCTTTTCTAGGTGACGAGACAAGGACGGTAGCCTAGGAAGAAGTCTCGGCTAACTACGTGCCAGCAGCCGCGGTAAAACGTAGGAGGCAAGCGTTATCCGGAGTTACTGGGCGTAAAGCGCATGTAGGCGGTTGGGCAAGTGGCGTGTGAAAGCTCCCGGCTAAACTGGGAGAGGACAGGTCAGACTGCCGAACTTGAGTCCGATAGAGGGGCGTAGAATTCCGGGTGTAGCGGTGAAATGTGTAGAGATCCGGAGGAATACCAGTGGCGCAAGCGGCGCCCTGGGTCGGAACTGACGCTGAGATGCGAAAGCGTGGGGAGCGAACGGGATTAGATACCCCAGTAGTCC</w:t>
      </w:r>
    </w:p>
    <w:p w14:paraId="4B3AC1E6">
      <w:pPr>
        <w:rPr>
          <w:rFonts w:hint="eastAsia"/>
        </w:rPr>
      </w:pPr>
      <w:r>
        <w:rPr>
          <w:rFonts w:hint="eastAsia"/>
        </w:rPr>
        <w:t>&gt;OTU000431</w:t>
      </w:r>
    </w:p>
    <w:p w14:paraId="57029D10">
      <w:pPr>
        <w:rPr>
          <w:rFonts w:hint="eastAsia"/>
        </w:rPr>
      </w:pPr>
      <w:r>
        <w:rPr>
          <w:rFonts w:hint="eastAsia"/>
        </w:rPr>
        <w:t>CCTACGGGGGGCAGCAGTGGGGAATATTGCGCAATGGGCGAAAGCCTGACGCAGCGACGCCGCGTGGGTGATGAAGGCCTTCGGGTCGTAAAGCCCTGTCAGGGGGGACGAAACCTCGACGAGTTAATATCTCGTCGACTTGACGGTACCTCCAAAGGAAGCACCGGCTAACTCCGTGCCAGCAGCCGCGGTAATACGGAGGGTGCGAGCGTTGTTCGGAATTACTGGGCGTAAAGCGCGTGTAGGCGGCCTCTTAAGTCTGGTGTGAAATCCCGGGGCTTACCCCCGGAAGTGCATTGGATACTGGGAGGCTCGAGTACCGGAGAGGAGGGTGGAATTCCTGGTGTAGCGGTGAAATGCGTAGATATCAGGAGGAACACCGGTGGCGAAGGCGGCCCTCTGGACGGATACTGACGCTGAGACGCGAAAGCGTGGGGAGCAAACAGGATTAGATACCCCGGTAGTCC</w:t>
      </w:r>
    </w:p>
    <w:p w14:paraId="7191ECCE">
      <w:pPr>
        <w:rPr>
          <w:rFonts w:hint="eastAsia"/>
        </w:rPr>
      </w:pPr>
      <w:r>
        <w:rPr>
          <w:rFonts w:hint="eastAsia"/>
        </w:rPr>
        <w:t>&gt;OTU000432</w:t>
      </w:r>
    </w:p>
    <w:p w14:paraId="510C9A5B">
      <w:pPr>
        <w:rPr>
          <w:rFonts w:hint="eastAsia"/>
        </w:rPr>
      </w:pPr>
      <w:r>
        <w:rPr>
          <w:rFonts w:hint="eastAsia"/>
        </w:rPr>
        <w:t>CCTACGGGGGGCTGCAGTCGAGAATCTTCGGCAATGGGCGCAAGCCTGACCGAGCGACGCCGCGTGCGGGACGAAGGCCTTCGGGTTGTAAACCGCTGTCAGGGGGGAACAAAACAATGAGTGATCCCCAGAGGAAGCACGGGCTAAGTTCGTGCCAGCAGCCGCGGTAAGACGAACCGTGCGAACGTTGTTCGGAATCACTGGGCTTAAAGGGCGCGTAGGCTGCCTGCTTAGTCGGGGGTGAAATCTTTCGGCTTAACCGGAAAATTGCCTTCGATACTGGCAGGCTCGAGCGAGGTAGGGGCGGATGGAACTTCCGGTGGAGCGGTGAAATGTGTTGATATCGGAAGGAACGCCGGTGGCGAAAGCGATCCGCTGGACCTCTTCTGACGCTGAGGCGCGAAAGCCAGGGGAGCAAACGGGATTAGATACCCCAGTAGTCC</w:t>
      </w:r>
    </w:p>
    <w:p w14:paraId="7091B0E9">
      <w:pPr>
        <w:rPr>
          <w:rFonts w:hint="eastAsia"/>
        </w:rPr>
      </w:pPr>
      <w:r>
        <w:rPr>
          <w:rFonts w:hint="eastAsia"/>
        </w:rPr>
        <w:t>&gt;OTU000433</w:t>
      </w:r>
    </w:p>
    <w:p w14:paraId="2F90A11A">
      <w:pPr>
        <w:rPr>
          <w:rFonts w:hint="eastAsia"/>
        </w:rPr>
      </w:pPr>
      <w:r>
        <w:rPr>
          <w:rFonts w:hint="eastAsia"/>
        </w:rPr>
        <w:t>CCTACGGGTGGCTGCAGTGGGGAATTTTGCGCAATGGGGGAAACCCTGACGCAGCAACGCCGCGTGGAGGATGAAGTCCTTTGGGATGTAAACTCCTTTCGACCGGGAAGATTATGACGGTACCGGAGGAAGAAGCACCGGCTAACTCTGTGCCAGCAGCCGCGGTAATACAGAGGGTGCGAGCGTTGTTCGGAATTATTGGGCGTAAAGGGCGCGTAGGCGGTGCGGTAAGTCTTCTGTGAAATCTCCAGGCTCAACCTGGAGCGGTCAGGGGAAACTGCCGTGCTGGAGTGTGGGAGAGGTGCGTGGAATTCCCGGTGTAGCGGTGAAATGCGTAGATATCGGGAGGAACACCTGTGGCGAAAGCGGCGCACTGGACCACAACTGACGCTGAGGCGCGAAAGCTAGGGGAGCAAACAGGATTAGATACCCCTGTAGTCC</w:t>
      </w:r>
    </w:p>
    <w:p w14:paraId="2F9F5099">
      <w:pPr>
        <w:rPr>
          <w:rFonts w:hint="eastAsia"/>
        </w:rPr>
      </w:pPr>
      <w:r>
        <w:rPr>
          <w:rFonts w:hint="eastAsia"/>
        </w:rPr>
        <w:t>&gt;OTU000434</w:t>
      </w:r>
    </w:p>
    <w:p w14:paraId="7DC6D83E">
      <w:pPr>
        <w:rPr>
          <w:rFonts w:hint="eastAsia"/>
        </w:rPr>
      </w:pPr>
      <w:r>
        <w:rPr>
          <w:rFonts w:hint="eastAsia"/>
        </w:rPr>
        <w:t>CCTACGGGGGGCAGCAGTGGGGAATCTTGCGCAATGGCCGAAAGGCTGACGCAGCGACGCCGCGTGGAGGATGACGCCCTTCGGGGTGTAAACTCCTGTTGCCCGGGACGAACCTCCCCTTTCGAGGGGACTGACGGTACCGGGTGAGGAAGCACCGGCTAACTCTGTGCCAGCAGCCGCGGTAATACAGAGGGTGCGAGCGTTGTCCGGAATCACTGGGCGTAAAGGGCGCGTAGGCGGTTTTTCAAGCGTGCGGTGAAAGCTCAGGGCTCAACCCTGAGTCGGCCGTGCGAACTGGAAGACTGGAGCACGGTAGAGGCACATGGAATTCCGGGTGTAGCGGTGGAATGCGTAGAGATCCGGAAGAACACCGGTGGCGAAGGCGGTGTGCTGGGCCGTTGCTGACGCTGAGGCGCGACAGCGTGGGGAGCAAACAGGATTAGATACCCCAGTAGTCC</w:t>
      </w:r>
    </w:p>
    <w:p w14:paraId="3EEFB40F">
      <w:pPr>
        <w:rPr>
          <w:rFonts w:hint="eastAsia"/>
        </w:rPr>
      </w:pPr>
      <w:r>
        <w:rPr>
          <w:rFonts w:hint="eastAsia"/>
        </w:rPr>
        <w:t>&gt;OTU000435</w:t>
      </w:r>
    </w:p>
    <w:p w14:paraId="4B83BADE">
      <w:pPr>
        <w:rPr>
          <w:rFonts w:hint="eastAsia"/>
        </w:rPr>
      </w:pPr>
      <w:r>
        <w:rPr>
          <w:rFonts w:hint="eastAsia"/>
        </w:rPr>
        <w:t>CCTACGGGGGGCTGCAGTTTCGAATCATTCACAATGGGCGCAAGCCTGATGGTGCGACGCCGCGTGAGGGATGAAGGCCTTCGGGTTGTAAACCTCTGTCACCGGGGAAGAAACGCTTTAAGTTAATAGTTTGAAGCCTGACTTAACCCGGAGAGGAAGCAGTGGCTAACTCTGTGCCAGCAGCCGCGGTAATACAGAGACTGCAAGCGTTATTCGGATTCACTGGGCGTAAAGGGTGCGCAGGCGGCCATGTGTGTGAGGCGTGAAAGCCCGATGCTTAACATCGGAATTGCACCTCAAACTACATGGCTAGAGCATTGGAGAGGGTAGCGGAATTCACGGTGTAGCAGTGAAATGCGTAGATATCGTGAGGAACACCAGAGGCGAAGGCGGCTACCTGGACAATTGCTGACGCTCAGGCACGAAAGCGTGGGGAGCAAAAGGGATTAGATACCCGTGTAGTCC</w:t>
      </w:r>
    </w:p>
    <w:p w14:paraId="08E0B931">
      <w:pPr>
        <w:rPr>
          <w:rFonts w:hint="eastAsia"/>
        </w:rPr>
      </w:pPr>
      <w:r>
        <w:rPr>
          <w:rFonts w:hint="eastAsia"/>
        </w:rPr>
        <w:t>&gt;OTU000436</w:t>
      </w:r>
    </w:p>
    <w:p w14:paraId="189D5F78">
      <w:pPr>
        <w:rPr>
          <w:rFonts w:hint="eastAsia"/>
        </w:rPr>
      </w:pPr>
      <w:r>
        <w:rPr>
          <w:rFonts w:hint="eastAsia"/>
        </w:rPr>
        <w:t>CCTACGGGTGGCTGCAGTGGGGAATATTGGACAATGGGGGCAACCCTGATCCAGCCATGCCGCGTGAGTGATGAAGGCCTTCGGGTTGTAAAGCTCTTTTGGCGGGGACGATGATGACGGTACCCGCAGAATAAGCCCCGGCTAACTTCGTGCCAGCAGCCGCGGTAAGACGAAGGGGGCTAGCGTTGTTCGGAATTACTGGGCGTAAAGCGAGTGTAGGTGGTTGTCCAAGTTGGATGTGAAAGCCTTGAGCTCAACTCAAGAAATGCATTCAGGACTGGATGGCTAGAGGACCGGAGAGGATAGTGGAATTCCCAGTGTAGTGGTGAAATACGTAGAGATTGGGAAGAACACCAGTGGCGAAGGCGGCTATCTGGACGGTTTCTGACACTAAGACTCGAAAGCGTGGGGAGCAAACAGGATTAGATACCCCTGTAGTCC</w:t>
      </w:r>
    </w:p>
    <w:p w14:paraId="430F32BD">
      <w:pPr>
        <w:rPr>
          <w:rFonts w:hint="eastAsia"/>
        </w:rPr>
      </w:pPr>
      <w:r>
        <w:rPr>
          <w:rFonts w:hint="eastAsia"/>
        </w:rPr>
        <w:t>&gt;OTU000437</w:t>
      </w:r>
    </w:p>
    <w:p w14:paraId="2016F97D">
      <w:pPr>
        <w:rPr>
          <w:rFonts w:hint="eastAsia"/>
        </w:rPr>
      </w:pPr>
      <w:r>
        <w:rPr>
          <w:rFonts w:hint="eastAsia"/>
        </w:rPr>
        <w:t>CCTACGGGTGGCTGCAGTGGGGAATCTTGGGCAATGGGGGAAACCCTGACCCAGCGACGCCGCGTGGGGGATGAAGGCCTTCGGGTTGTAAACCCCTGTTAGGTGGGACGAACACCCTCTTGCAAATAGCAGGGGGGTCTGACGGTACCACCAGAGAAAGCCCCGGCTAACTCCGTGCCAGCAGCCGCGGTAATACGGAGGGGGCTAGTGTTGTTCGGAATTACTGGGCGTAAAGGGCGCGCAGGCGGCTTGGCAAGTCGAGTGTGAAATCCCTTGGCTTAACTAAGGAATGGCGCTCGAAACTACCTCGCTAGAGGGCGGGAGAGGGAAGTGGAACTCTCGGTGTAGGGGTGAAATCTGTAGATATCGAGAGGAACACCGGTGGCGAAGGCGGCTTCCTGGCCCGTATCTGACGCTGAGGCGCGAAAGCGTGGGGAGCAAACAGGATTAGATACCCGTGTAGTCC</w:t>
      </w:r>
    </w:p>
    <w:p w14:paraId="5B665492">
      <w:pPr>
        <w:rPr>
          <w:rFonts w:hint="eastAsia"/>
        </w:rPr>
      </w:pPr>
      <w:r>
        <w:rPr>
          <w:rFonts w:hint="eastAsia"/>
        </w:rPr>
        <w:t>&gt;OTU000438</w:t>
      </w:r>
    </w:p>
    <w:p w14:paraId="0E702DEC">
      <w:pPr>
        <w:rPr>
          <w:rFonts w:hint="eastAsia"/>
        </w:rPr>
      </w:pPr>
      <w:r>
        <w:rPr>
          <w:rFonts w:hint="eastAsia"/>
        </w:rPr>
        <w:t>CCTACGGGGGGCTGCAGTCGAGAATTTTTCACAATGGGGGAAACCCTGATGGAGCGACGCCGCGTGGGGGATGAAGGGCTTCGGCTCGTAAACCCCTGTCAGCCGCGAACAATGCTTACGACCTAATACGTCGTGAGTTGATTGTAGTGGCAGAGGAAGGGACGGCTAACTCTGTGCCAGCAGCCGCGGTAATACAGAGGTCCCAAGCGTTGTTCGGATTTACTGGGCGTAAAGGGTGCGTAGGTGGTCGGGTAAGTCTCATGTGAAATCTCCAAGCTTAACTTGGAAATGGCATGGGATACTATTCGGCTAGAGGATTGGAGGGGGGACTGGAATTCCCGGTGTAGCAGTGAAATGCGTAGATATCGGGAGGAACACCAGTGGCGAAGGCGAGTCCCTGGACAATTCCTGACGCTGAGGCACGAAAGCTAGGGGAGCAAACAGGATTAGATACCCCTGTAGTCC</w:t>
      </w:r>
    </w:p>
    <w:p w14:paraId="00037116">
      <w:pPr>
        <w:rPr>
          <w:rFonts w:hint="eastAsia"/>
        </w:rPr>
      </w:pPr>
      <w:r>
        <w:rPr>
          <w:rFonts w:hint="eastAsia"/>
        </w:rPr>
        <w:t>&gt;OTU000439</w:t>
      </w:r>
    </w:p>
    <w:p w14:paraId="07393F55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GTACCGACGAAGCGCGAGTGACGGTAGGTACAGAAGAAGCACCGGCCAACTACGTGCCAGCAGCCGCGGTAATACGTAGGGTGCGAGCGTTGTCCGGAATTATTGGGCGTAAAGGGCTCGTAGGCGGTTTGTCACGTCGGGAGTGAAAACTCGGGGCTTAACTCCGAGCCGGCTTCCGATACGGGCTGACTAGAGGTATGCAGGGGAGAACGGAATTCCTGGTGTAGCGGTGAAATGCGCAGATATCAGGAGGAACACCGGTGGCGAAGGCGGTTCTCTGGGCATTACCTGACGCTGAGGAGCGAAAGTGTGGGGAGCGAACAGGATTAGATACCCCAGTAGTCC</w:t>
      </w:r>
    </w:p>
    <w:p w14:paraId="45D4B325">
      <w:pPr>
        <w:rPr>
          <w:rFonts w:hint="eastAsia"/>
        </w:rPr>
      </w:pPr>
      <w:r>
        <w:rPr>
          <w:rFonts w:hint="eastAsia"/>
        </w:rPr>
        <w:t>&gt;OTU000440</w:t>
      </w:r>
    </w:p>
    <w:p w14:paraId="1BA062E9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CTCGGGTCGTAAAGCTCTGTGGAGAGGGAAGAATCCCTGCAGCATCAGATCCTGCAGGTTGACGGTACCTCTTTAGCAAGCACCGGCTAACTCCGTGCCAGCAGCCGCGGTAATACGGAGGGTGCAAACGTTGCTCGGAATCATTGGGCGTAAAGCGCACGTAGGCGGACTGCTAAGTCGGACGTGAAATCCCTCAGCTTAACTGAGGAAGTGCATTCGAAACTGACAGTCTTGAGTACAGGAGAGGGTCGCGGAATTCCCGGTGTAGAGGTGAAATTCGTAGATATCGGGAGGAACACCAGTGGCGAAGGCGGCGGCCTGGACTGATACTGACGCTGAGGTGCGAAAGCGTGGGGAGCAAACAGGATTAGATACCCCAGTAGTCC</w:t>
      </w:r>
    </w:p>
    <w:p w14:paraId="5E1A22EA">
      <w:pPr>
        <w:rPr>
          <w:rFonts w:hint="eastAsia"/>
        </w:rPr>
      </w:pPr>
      <w:r>
        <w:rPr>
          <w:rFonts w:hint="eastAsia"/>
        </w:rPr>
        <w:t>&gt;OTU000441</w:t>
      </w:r>
    </w:p>
    <w:p w14:paraId="63E5F70D">
      <w:pPr>
        <w:rPr>
          <w:rFonts w:hint="eastAsia"/>
        </w:rPr>
      </w:pPr>
      <w:r>
        <w:rPr>
          <w:rFonts w:hint="eastAsia"/>
        </w:rPr>
        <w:t>CCTACGGGGGGCAGCAGTGAGGAATCTTCCACAATGGGGGCAACCCTGATGGAGCAACGCCGCGTGCAGGATGAAGGCCTTCGGGTCGTAAACTGCTTTTATAAGTGAAGAATATGACGGTAACTTATGAATAAGGATCGGCTAACTACGTGCCAGCAGCCGCGGTCATACGTAGGATCCGAGCGTTATCCGGAGTGACTGGGCGTAAAGAGTTGCGTAGGCGGTTAGTAAAGCGAATAGTGAAACCTGGTGGCTCAACCATACAGACTATTATTCGAACTCACTAACTCGAGAATGGTAGAGGTAACTGGAATTTCTTGTGTAGGAGTGAAATCCGTAGATATAAGAAGGAACACCAATGGCGTAGGCAGGTTACTGGACCATTTCTGACGCTAAGGCACGAAAGCGTGGGGAGCGAACCGGATTAGATACCCCAGTAGTCC</w:t>
      </w:r>
    </w:p>
    <w:p w14:paraId="0B1BD1D3">
      <w:pPr>
        <w:rPr>
          <w:rFonts w:hint="eastAsia"/>
        </w:rPr>
      </w:pPr>
      <w:r>
        <w:rPr>
          <w:rFonts w:hint="eastAsia"/>
        </w:rPr>
        <w:t>&gt;OTU000442</w:t>
      </w:r>
    </w:p>
    <w:p w14:paraId="7E15C269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TTAACCTAATACGTTAGTGTTTTGACGTTACCGACAGAATAAGCACCGGCTAACTTCGTGCCAGCAGCCGCGGTAATACGAAGGGTGCAAGCGTTAATCGGAATTACTGGGCGTAAAGCGCGCGTAGGTGGTTTGTTAAGTTGAATGTGAAAGCCCCGGGCTCAACCTGGGAACTGCATCCAAAACTGGCAAGCTAGAGTATGGCAGAGGGTGGTGGAATTTCCTGTGTAGCGGTGAAATGCGTAGATATAGGAAGGAACACCAGTGGCGAAGGCGACCACCTGGGCTAATACTGACACTGAGGTGCGAAAGCGTGGGGAGCAAACAGGATTAGATACCCCAGTAGTCC</w:t>
      </w:r>
    </w:p>
    <w:p w14:paraId="45F4A0A5">
      <w:pPr>
        <w:rPr>
          <w:rFonts w:hint="eastAsia"/>
        </w:rPr>
      </w:pPr>
      <w:r>
        <w:rPr>
          <w:rFonts w:hint="eastAsia"/>
        </w:rPr>
        <w:t>&gt;OTU000443</w:t>
      </w:r>
    </w:p>
    <w:p w14:paraId="33709F8F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TAGGGGAGGAAGGTCCTGTGAAGAACAGGATTTGACCGATCCTAGGAGGAAGGGCCGGCTAATCTCGTGCCAGCAGCCGCGGTAATACGAGAGGCCCAAACGTTATTCGGAATTACTGGGCTTAAAGAGTTCGTAGGCGGCGCGGAAAGTAGGGTGTGAAAGCCCTCGGCTCAACCGAGGAATTGCGCTCTAAACTACCGTGCTTGAGGGACCTAGAGGTAAGCGGAACTGATGGTGGAGCGGTGAAATGCGTTGATATCATCAGGAACACCGGAGGCGAAGGCGGCTTACTGGGGGTCTTCTGACGCTGAGGAACGAAAGCCAGGGGAGCGAACGGGATTAGATACCCGAGTAGTCC</w:t>
      </w:r>
    </w:p>
    <w:p w14:paraId="6C2ACF38">
      <w:pPr>
        <w:rPr>
          <w:rFonts w:hint="eastAsia"/>
        </w:rPr>
      </w:pPr>
      <w:r>
        <w:rPr>
          <w:rFonts w:hint="eastAsia"/>
        </w:rPr>
        <w:t>&gt;OTU000444</w:t>
      </w:r>
    </w:p>
    <w:p w14:paraId="6D68698A">
      <w:pPr>
        <w:rPr>
          <w:rFonts w:hint="eastAsia"/>
        </w:rPr>
      </w:pPr>
      <w:r>
        <w:rPr>
          <w:rFonts w:hint="eastAsia"/>
        </w:rPr>
        <w:t>CCTACGGGGGGCTGCAGTAGGGAATCTTCGGCAATGGGCGAAAGCCTGACCGAGCAACGCCGCGTGAGCGATGAAGGCCTTCGGGTCGTAAAGCTCTGTTGTTAAGGAAGAACAAGTACGAGAGTAACTGCTCGTACCTTGACGGTACTTAACGAGAAAGCCACGGCTAACTACGTGCCAGCAGCCGCGGTAATACGTAGGTGGCGAGCGTTATCCGGAATTATTGGGCGTAAAGCGCGCGCAGGCGGCTTCTTAAGTCTGATGTGAAAGCCCACGGCTCAACCGTGGAGGGTCATTGGAAACTGGGAAACTTGAGTGCAGAAGAGGAAAGCGGAATTCCACGTGTAGCGGTGAAATGCGTAGAGATGTGGAGGAACACCAGTGGCGAAGGCGGCTTTCTGGCCCAATACTGACACTCATGTGCGAAAGCGTGGGGAGCAAACAGGATTAGATACCCCTGTAGTCC</w:t>
      </w:r>
    </w:p>
    <w:p w14:paraId="1AD92DB9">
      <w:pPr>
        <w:rPr>
          <w:rFonts w:hint="eastAsia"/>
        </w:rPr>
      </w:pPr>
      <w:r>
        <w:rPr>
          <w:rFonts w:hint="eastAsia"/>
        </w:rPr>
        <w:t>&gt;OTU000445</w:t>
      </w:r>
    </w:p>
    <w:p w14:paraId="5272BEF3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GACGATAATGACGGTACCTGAAGAAGAAGCTGCGGCTAACTACGTGCCAGCAGCCGCGGTAATACGTAGGCAGCGAGCGTTGTTCGGAGTTACTGGGCGTAAAGCGTGCGTAGGCGGCAGTCCAAGTCTGGTGTGAAATCTCCCGGCTCAACCGGGAGGGTGCGCCGGAAACTGGGCTGCTGGAGTGCGGGAGAGGCAAGCGGAATTCCAGGTGTAGCGGTGAAATGCGTAGATATCTGGAGGAACACCCGTGGTGCAGACGGCTTGCTGGACCGTAACTGACGCTGAGGCACGAAAGCGTGGGTAGCAAACAGGATTAGATACCCCAGTAGTCC</w:t>
      </w:r>
    </w:p>
    <w:p w14:paraId="693B936B">
      <w:pPr>
        <w:rPr>
          <w:rFonts w:hint="eastAsia"/>
        </w:rPr>
      </w:pPr>
      <w:r>
        <w:rPr>
          <w:rFonts w:hint="eastAsia"/>
        </w:rPr>
        <w:t>&gt;OTU000446</w:t>
      </w:r>
    </w:p>
    <w:p w14:paraId="33DF4EAF">
      <w:pPr>
        <w:rPr>
          <w:rFonts w:hint="eastAsia"/>
        </w:rPr>
      </w:pPr>
      <w:r>
        <w:rPr>
          <w:rFonts w:hint="eastAsia"/>
        </w:rPr>
        <w:t>CCTACGGGTGGCTGCAGTAGGGAATATTGCACAATGGGGGAAACCCTGATGCAGCGACGCCGCGTGAGTGATGAAGGCCTTCGGGTCGTAAAGCTCTGTTCTACGAGACGAAAAAAATGACGGTATCGTAGAAGAAAGGACCGGCTAACTTCGTGCCAGCAGCCGCGGTAATACGAGGGGTCCTAGCGTTGTTCGGAATCATTGGGCGTAAAGAGTCTGTAGGCGGCCATGTAAGTCAGGTGTGAAAGCCCCGGGCTCAACCCGGGAAGTGCATTTGATACTGCATGGCTTGAATGTTGGAGAGGATAGTAGAATTCCTGGTGTAGTGGTGAAATACGTAGATATCAGGAGGAATACCGGTGGCGAAGGCGGCTATCTGGCCAAACATTGACGCTGAGAGACGAAAGCGTGGGTAGCAAACAGGATTAGATACCCCAGTAGTCC</w:t>
      </w:r>
    </w:p>
    <w:p w14:paraId="5E7F9112">
      <w:pPr>
        <w:rPr>
          <w:rFonts w:hint="eastAsia"/>
        </w:rPr>
      </w:pPr>
      <w:r>
        <w:rPr>
          <w:rFonts w:hint="eastAsia"/>
        </w:rPr>
        <w:t>&gt;OTU000447</w:t>
      </w:r>
    </w:p>
    <w:p w14:paraId="4484BD85">
      <w:pPr>
        <w:rPr>
          <w:rFonts w:hint="eastAsia"/>
        </w:rPr>
      </w:pPr>
      <w:r>
        <w:rPr>
          <w:rFonts w:hint="eastAsia"/>
        </w:rPr>
        <w:t>CCTACGGGCGGCTGCAGTGGGGAATCTTGCACAATGGGCGCAAGCCTGATGGAGCGACGCCGCGTGGGGGATGAATGGCTTCGGCCCGTAAACCCCTGTCATTCGCGATCAAACCTTGCTATTTAAAAGATGGCGAGCTGATAGTAGCGGAAGAGGAAGGGACGGCTAACTCTGTGCCAGCAGCCGCGGTAATACAGAGGTCCCGAGCGTTGTTCGGATTCACTGGGCGTAAAGGGTGCGTAGGTGGTAGGGTAAGTCGGATGTGAAATCTCGGAGCTCAACTCCGAAATGGCATTGGAAACTGCTCTGCTTGAGGGTTGGAGGGGGGACTGGAATGCTTGGTGTAGCAGTGAAATGCGTAGATATCAAGCGGAACACCAGTGGCGAAGGCGAGTCCCTGGACAACACCTGACACTGAGGCACGAAAGCTAGGGGAGCAAACAGGATTAGATACCCGGGTAGTCC</w:t>
      </w:r>
    </w:p>
    <w:p w14:paraId="508186D0">
      <w:pPr>
        <w:rPr>
          <w:rFonts w:hint="eastAsia"/>
        </w:rPr>
      </w:pPr>
      <w:r>
        <w:rPr>
          <w:rFonts w:hint="eastAsia"/>
        </w:rPr>
        <w:t>&gt;OTU000448</w:t>
      </w:r>
    </w:p>
    <w:p w14:paraId="217DD907">
      <w:pPr>
        <w:rPr>
          <w:rFonts w:hint="eastAsia"/>
        </w:rPr>
      </w:pPr>
      <w:r>
        <w:rPr>
          <w:rFonts w:hint="eastAsia"/>
        </w:rPr>
        <w:t>CCTACGGGGGGCAGCAGTGGGGAATATTGCACAATGGGCGCAAGCCTGATGCAGCAACGCCGCGTGCGGGAAGAAGGCCTTAGGGTTGTAAACCGCTTTCAGCAGGGAAGAAACTGACGGTACCTGCAGAAGAAGGAGCGGCCAACTACGTGCCAGCAGCCGCGGTGACACGTAGGCTCCAAGCGTTGTCCGGATTTATTGGGCGTAAAGAGCTCGTAGGCGGTTTAGTAAGTCGGGTGTGAAAACTCTGGGCTTAACCCAGAGACGCCACCCGATACTGCTATGACTTGAGTACGGTAGGGGAGTGGGGAATTCCTGGTGTAGCGGTGAAATGCGCAGATATCAGGAGGAACACCAGTGGCGAAGGCGCCACTCTGGGCCGAAACTGACGCTGAGGAGCGAAAGCGTGGGTAGCAAACAGGATTAGATACCCCGGTAGTCC</w:t>
      </w:r>
    </w:p>
    <w:p w14:paraId="36E20755">
      <w:pPr>
        <w:rPr>
          <w:rFonts w:hint="eastAsia"/>
        </w:rPr>
      </w:pPr>
      <w:r>
        <w:rPr>
          <w:rFonts w:hint="eastAsia"/>
        </w:rPr>
        <w:t>&gt;OTU000449</w:t>
      </w:r>
    </w:p>
    <w:p w14:paraId="08DAB97E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CGAAGCAGTGATGTGACGGTACCTGCAGAAGAAGCGCCGGCCAACTACGTGCCAGCAGCCGCGGTAAGACGTAGGGCGCGAGCGTTGTCCGGATTTATTGGGCGTAAAGAGCTCGTAGGCGGCTCGTTGCGTCAACCGTGAAAACCCGGGGCTTAACTTCGGGCTTGCGGTTGATACGGGCGGGCTGGAGTTCGGTAGGGGAGACTGGAATTCCTGGTGTAGCGGTGAAATGCGCAGATATCAGGAGGAACACCGGTGGCGAAGGCGGGTCTCTGGGCCGATACTGACGCTGAGGAGCGAAAGCGTGGGGAGCGAACAGGATTAGATACCCGAGTAGTCC</w:t>
      </w:r>
    </w:p>
    <w:p w14:paraId="39E2C665">
      <w:pPr>
        <w:rPr>
          <w:rFonts w:hint="eastAsia"/>
        </w:rPr>
      </w:pPr>
      <w:r>
        <w:rPr>
          <w:rFonts w:hint="eastAsia"/>
        </w:rPr>
        <w:t>&gt;OTU000450</w:t>
      </w:r>
    </w:p>
    <w:p w14:paraId="16A72FB2">
      <w:pPr>
        <w:rPr>
          <w:rFonts w:hint="eastAsia"/>
        </w:rPr>
      </w:pPr>
      <w:r>
        <w:rPr>
          <w:rFonts w:hint="eastAsia"/>
        </w:rPr>
        <w:t>CCTACGGGGGGCAGCAGTGGGGAATATTGCGCAATGGGGGAAACCCTGACGCAGCAACGCCGCGTGGAGGAAGAAGGTCTTCGGATTGTAAACTCCTGTCTTCTGGGACGAATAATGACGGTACCAGAGGAGGAAGCCACGGCTAACTACGTGCCAGCAGCCGCGGTAATACGTAGGTGGCGAGCGTTGTCCGGAATTACTGGGCGTAAAGGGCGCGTAGGCGGCTCTTTAAGTCAGATGTGAAAACCCGAGGCTTAACTTCGGGACTGCATTTGAAACTGAAGGGCTAGAGTGCAGGAGAGGTAAGTGGAATTCCTAGTGTAGCGGTGAAATGCGTAGATATTAGGAGGAACACCAGTGGCGAAGGCGACTTACTGGACTGTAACTGACGCTGAGGCGCGAAAGCGTGGGGAGCAAACAGGATTAGATACCCGAGTAGTCC</w:t>
      </w:r>
    </w:p>
    <w:p w14:paraId="0FBFB191">
      <w:pPr>
        <w:rPr>
          <w:rFonts w:hint="eastAsia"/>
        </w:rPr>
      </w:pPr>
      <w:r>
        <w:rPr>
          <w:rFonts w:hint="eastAsia"/>
        </w:rPr>
        <w:t>&gt;OTU000451</w:t>
      </w:r>
    </w:p>
    <w:p w14:paraId="69F348E5">
      <w:pPr>
        <w:rPr>
          <w:rFonts w:hint="eastAsia"/>
        </w:rPr>
      </w:pPr>
      <w:r>
        <w:rPr>
          <w:rFonts w:hint="eastAsia"/>
        </w:rPr>
        <w:t>CCTACGGGGGGCTGCAGTAGGGAATATTGGGCAATGGACGCAAGTCTGACCCAGCCATGCCGCGTGCAGGATGAAGGCCTTCTGGGTTGTAAACTGCTTTTATCTGGGAAGAAAACACCTTTGCGAAGGGAACTGACGGTACCAGATGAATAAGCACCGGCTAACTCCGTGCCAGCAGCCGCGGTAATACGGAGGGTGCAAGCGTTGTCCGGATTTATTGGGTTTAAAGGGTGCGTAGGCGGCCTTATAAGTCAGTGGTGAAAGCCCATCGCTCAACGATGGAACTGCCATTGATACTGTAAGGCTTGAGTACAGACGAGGTAGGCGGAATTGATGGTGTAGCGGTGAAATGCATAGATACCATCAAGAACACCGATTGCGTAGGCAGCTTACTAGGCTGTAACTGACGCTGAGGCACGAAAGCGTGGGGAGCGAACAGGATTAGATACCCCGGTAGTCC</w:t>
      </w:r>
    </w:p>
    <w:p w14:paraId="06475D37">
      <w:pPr>
        <w:rPr>
          <w:rFonts w:hint="eastAsia"/>
        </w:rPr>
      </w:pPr>
      <w:r>
        <w:rPr>
          <w:rFonts w:hint="eastAsia"/>
        </w:rPr>
        <w:t>&gt;OTU000452</w:t>
      </w:r>
    </w:p>
    <w:p w14:paraId="51199E79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CAGGAACGAAATGGTCCGTGCTAATACCACGGATCGATGACGGTACCTGAAGAAGAAGCACCGGCTAACTACGTGCCAGCAGCCGCGGTAATACGTAGGGTGCAGGCGTTAATCGGAATTACTGGGCGTAAAGCGTGCGCAGGCGGTTTCTTAAGTCAGATGTGAAAGCCCCGGGCTTAACCTGGGAACTGCGTTTGAAACTGGGAGACTAGAGTGTGGCAGAGGGGGGTGGAATTCCACGTGTAGCAGTGAAATGCGTAGATATGTGGAGGAACACCGATGGCGAAGGCAGCCCCCTGGGTTAACACTGACGCTCAGGCACGAAAGCGTGGGGAGCAAACAGGATTAGATACCCCAGTAGTCC</w:t>
      </w:r>
    </w:p>
    <w:p w14:paraId="1C3EEBF8">
      <w:pPr>
        <w:rPr>
          <w:rFonts w:hint="eastAsia"/>
        </w:rPr>
      </w:pPr>
      <w:r>
        <w:rPr>
          <w:rFonts w:hint="eastAsia"/>
        </w:rPr>
        <w:t>&gt;OTU000453</w:t>
      </w:r>
    </w:p>
    <w:p w14:paraId="3BDC908E">
      <w:pPr>
        <w:rPr>
          <w:rFonts w:hint="eastAsia"/>
        </w:rPr>
      </w:pPr>
      <w:r>
        <w:rPr>
          <w:rFonts w:hint="eastAsia"/>
        </w:rPr>
        <w:t>CCTACGGGGGGCTGCAGTGAGGAATATTGCGCAATGGGCGACAGCCTGACGCAGCGACGCCGCGTGGGGGATGAAGGTCTTCGGATTGTAAACCCCTTTCGGGAGGGAAGATGGAACAGGCAACTGTTCGGACGGTACCTCCAGAAGCAGCCACGGCTAACTTCGTGCCAGCAGCCGCGGTAATACGAAGGTGGCAAGCGTTGTTCGGATTTACTGGGCGTAAAGGGAGCGTAGGCGGTTTGGTAAGCCCTCTGGGAAATCTCCCGGCTTAACCGGGAAAGGTCAGAGGGGACTGCCTGACTAGAGGATGGGAGAGGAGCGCGGAATTCCCGGTGTAGCGGTGAAATGCGTAGAGATCGGGAGGAAGGCCGGTGGCGAAGGCGGCGCTCTGGAACGTTCCTGACGCTGAGGCTCGAAAGCGTGGGGAGCAAACAGGATTAGATACCCCAGTAGTCC</w:t>
      </w:r>
    </w:p>
    <w:p w14:paraId="156EBFD8">
      <w:pPr>
        <w:rPr>
          <w:rFonts w:hint="eastAsia"/>
        </w:rPr>
      </w:pPr>
      <w:r>
        <w:rPr>
          <w:rFonts w:hint="eastAsia"/>
        </w:rPr>
        <w:t>&gt;OTU000454</w:t>
      </w:r>
    </w:p>
    <w:p w14:paraId="3BFC741C">
      <w:pPr>
        <w:rPr>
          <w:rFonts w:hint="eastAsia"/>
        </w:rPr>
      </w:pPr>
      <w:r>
        <w:rPr>
          <w:rFonts w:hint="eastAsia"/>
        </w:rPr>
        <w:t>CCTACGGGAGGCTGCAGTAGGGAATATTGGGCAATGGAGGAGACTCTGACCCAGCCATGCCGCGTGCAGGAAGAAGGCTTTCTGAGTTGTAAACTGCTTTTGTAAGGGAAGAAAAGGGATTACGTGTAATCTAATCGACGGTACCTTATGAATAAGCACCGGCTAACTCCGTGCCAGCAGCCGCGGTAATACGGAGGGTGCAAGCGTTGTCCGGATTTATTGGGTTTAAAGGGTGCGTAGGCGGAGGTTTAAGTCTGGGGTGAAAGACGGTCGCTCAACGATCGCAGTGCCTTGGATACTGGACTTCTTGAGTACAGATGAGGCTGATGGAATGGGTGGTGTAGCGGTGAAATGCATAGATACCATCCAGAACACCGATTGCGAAGGCAGTCAGCTAAACTGGCACTGACGCTGAGGCACGAAAGCGTGGGGATCAAACAGGATTAGATACCCCTGTAGTCC</w:t>
      </w:r>
    </w:p>
    <w:p w14:paraId="585AD350">
      <w:pPr>
        <w:rPr>
          <w:rFonts w:hint="eastAsia"/>
        </w:rPr>
      </w:pPr>
      <w:r>
        <w:rPr>
          <w:rFonts w:hint="eastAsia"/>
        </w:rPr>
        <w:t>&gt;OTU000455</w:t>
      </w:r>
    </w:p>
    <w:p w14:paraId="72E8ACB3">
      <w:pPr>
        <w:rPr>
          <w:rFonts w:hint="eastAsia"/>
        </w:rPr>
      </w:pPr>
      <w:r>
        <w:rPr>
          <w:rFonts w:hint="eastAsia"/>
        </w:rPr>
        <w:t>CCTACGGGGGGCTGCAGTGGGGAATATTGCACAATGGGGGAAACCCTGATGCAGCAACGCCGCGTGAGTGATGACGGCCTTCGGGTTGTAAAGCTCTGTCTTCAGGGACGATAATGACGGTACCTGAGGAGGAAGCCACGGCTAACTACGTGCCAGCAGCCGCGGTAATACGTAGGTGGCGAGCGTTGTCCGGATTTACTGGGCGTAAAGGGAGCGTAGGCGGACTTTTAAGTGAGATGTGAAATACCCGGGCTCAACTTGGGTGCTGCATTTCAAACTGGAAGTCTAGAGTGCAGGAGAGGAGAATGGAATTCCTAGTGTAGCGGTGAAATGCGTAGAGATTAGGAAGAACACCAGTGGCGAAGGCGATTCTCTGGACTGTAACTGACGCTGAGGCTCGAAAGCGTGGGGAGCAAACAGGATTAGATACCCCAGTAGTCC</w:t>
      </w:r>
    </w:p>
    <w:p w14:paraId="174FB9BC">
      <w:pPr>
        <w:rPr>
          <w:rFonts w:hint="eastAsia"/>
        </w:rPr>
      </w:pPr>
      <w:r>
        <w:rPr>
          <w:rFonts w:hint="eastAsia"/>
        </w:rPr>
        <w:t>&gt;OTU000456</w:t>
      </w:r>
    </w:p>
    <w:p w14:paraId="6DDABF80">
      <w:pPr>
        <w:rPr>
          <w:rFonts w:hint="eastAsia"/>
        </w:rPr>
      </w:pPr>
      <w:r>
        <w:rPr>
          <w:rFonts w:hint="eastAsia"/>
        </w:rPr>
        <w:t>CCTACGGGGGGCTGCAGTAACGAATCTTCCGCAATGCACGAAAGTGTGACGGAGCGACGCCGCGTGTGGGACGAAGTTCTTCGGAATGTAAACCACTGTCAGGGGAAAGAAAGTTCTGATCTACCCCAGAGGAAGAGGCGGCTAACTCTGTGCCAGCAGCCGCGGTAATACAGAGGCCTCAAGCGTTAGGCGGAATCACTGGGCTTAAAGCGTGTGTAGGCGGACTTCTAAGTACCTTGTGAAATCCCACGGCTTAACCGTGGAACGGCTTGGTATACTGGTCGTCTTGAGCCACTTAGGGGCTACCGGAACAGATGGTGGAGCGGTGAAATGCGTAGATATCATCTGGAACGCCAATGGTGAAAACAGGTAGCTGGGAGTGTGCTGACGCTGAGACACGAAAGCCAGGGGAGCGAACGGGATTAGATACCCCGGTAGTCC</w:t>
      </w:r>
    </w:p>
    <w:p w14:paraId="526EE51C">
      <w:pPr>
        <w:rPr>
          <w:rFonts w:hint="eastAsia"/>
        </w:rPr>
      </w:pPr>
      <w:r>
        <w:rPr>
          <w:rFonts w:hint="eastAsia"/>
        </w:rPr>
        <w:t>&gt;OTU000457</w:t>
      </w:r>
    </w:p>
    <w:p w14:paraId="2B62C1EC">
      <w:pPr>
        <w:rPr>
          <w:rFonts w:hint="eastAsia"/>
        </w:rPr>
      </w:pPr>
      <w:r>
        <w:rPr>
          <w:rFonts w:hint="eastAsia"/>
        </w:rPr>
        <w:t>CCTACGGGAGGCTGCAGCAAGGAATTTTCGTCAATGGGGGCAACCCTGAACGAGCAACGCCGCGTGGAGGATGACGGCCTTCGGGTTGTAAACTCCTTTTTCGGGGGATGAAATAGACAGTACCCCGGGAATAAGGCTCGGCTAACTCTGTGCCAGCAGCCGCGGTAAGACAGAGGAGCCAAGCGTTGTCCGGATTGACTGGGCGTAAAGCGCACGCAGGCGGCTCTGCGCGTGGGGTGTGAAAGCGGACGGCTTAACTGTCCGAGGCCATCCCATACGGCAGAGCTCGAGCCATGCAGAGGTCCGCGGAATTGCCGGTGTAGTGGTGAAATGCGTAGAGATCGGCAGGAACACCCAGGGGGAAACCAGCGGACTGGGCATGTGCTGACGCTCAGGTGCGACAGCGTGGGGAGCGAACCGGATTAGATACCCCAGTAGTCC</w:t>
      </w:r>
    </w:p>
    <w:p w14:paraId="3B1A84BC">
      <w:pPr>
        <w:rPr>
          <w:rFonts w:hint="eastAsia"/>
        </w:rPr>
      </w:pPr>
      <w:r>
        <w:rPr>
          <w:rFonts w:hint="eastAsia"/>
        </w:rPr>
        <w:t>&gt;OTU000458</w:t>
      </w:r>
    </w:p>
    <w:p w14:paraId="20C0B6F9">
      <w:pPr>
        <w:rPr>
          <w:rFonts w:hint="eastAsia"/>
        </w:rPr>
      </w:pPr>
      <w:r>
        <w:rPr>
          <w:rFonts w:hint="eastAsia"/>
        </w:rPr>
        <w:t>CCTACGGGGGGCTGCAGCAAGGAATTTTCGTCAATGGGGGCAACCCTGAACGAGCAACGCCGCGTGGTGGATGACGGCCTTCGGGTTGTAAACACCTTTTGGGGGGGAAGACTTGGACGGTACCCCCTGAATAAGGCTCGGCTAACTCTGTGCCAGCAGCCGCGGTAAGACAGAGGAGCCAAGCGTTGTCCGGACTGACTGGGCGTAAAGCGCACGCAGGCGGCTCTGTGCGTGGGGTGTGAAAGCGGACGGCTTAACTGTCCGAGGCCATTCCATACGGCAGAGCTCGAGCCATGCAGAGGTCCGCGGAATTGCCGGTGTAGTGGTGAAATGCGTAGAGATCGGCAGGAACACCCAGGGGGAAACCAGCGGACTGGGCATGGGCTGACGCTCAGGTGCGACAGCGTGGGGAGCGAACCGGATTAGATACCCGTGTAGTCC</w:t>
      </w:r>
    </w:p>
    <w:p w14:paraId="2978015E">
      <w:pPr>
        <w:rPr>
          <w:rFonts w:hint="eastAsia"/>
        </w:rPr>
      </w:pPr>
      <w:r>
        <w:rPr>
          <w:rFonts w:hint="eastAsia"/>
        </w:rPr>
        <w:t>&gt;OTU000459</w:t>
      </w:r>
    </w:p>
    <w:p w14:paraId="5F8D50F8">
      <w:pPr>
        <w:rPr>
          <w:rFonts w:hint="eastAsia"/>
        </w:rPr>
      </w:pPr>
      <w:r>
        <w:rPr>
          <w:rFonts w:hint="eastAsia"/>
        </w:rPr>
        <w:t>CCTACGGGCGGCAGCAGTCGGGAATCTTGCGCAATGGGCGAAAGCCTGACGCAGCAACGCCGCGTGAGGGATGAAGGCTCTCGGGTTGTAAACCTCTTTCAGCAGGAACGAAATTGACGGTACCTGCAGAAGAAGCTCCGGCCAACTACGTGCCAGCAGCCGCGGTAATACGTAGGGAGCAAGCGTTGTCCGGATTTATTGGGCGTAAAGAGCTCGTAGGCGGCTTAGAAAGTCAGATGTGAAAACTCCAGGCTCAACCTGGAGACGCCATTTGATACTTCTATGGCTTGAGTTCGGTAGGGGAACACGGAATTCCTGGTGTAGCGGTGAAATGCGCAGATATCAGGAGGAACACCGATGGCGAAGGCAGTGTTCTGGGCCGAGACTGACGCTGAGGAGCGAAAGCGTGGGGAGCGAACAGGATTAGATACCCGTGTAGTCC</w:t>
      </w:r>
    </w:p>
    <w:p w14:paraId="4494065A">
      <w:pPr>
        <w:rPr>
          <w:rFonts w:hint="eastAsia"/>
        </w:rPr>
      </w:pPr>
      <w:r>
        <w:rPr>
          <w:rFonts w:hint="eastAsia"/>
        </w:rPr>
        <w:t>&gt;OTU000460</w:t>
      </w:r>
    </w:p>
    <w:p w14:paraId="6671A290">
      <w:pPr>
        <w:rPr>
          <w:rFonts w:hint="eastAsia"/>
        </w:rPr>
      </w:pPr>
      <w:r>
        <w:rPr>
          <w:rFonts w:hint="eastAsia"/>
        </w:rPr>
        <w:t>CCTACGGGGGGCTGCAGCAGGGAATCTTGCGCAATGGGGGCAACCCTGACGCAGCGACGCCGCGTGGGCGATGAAGGCCTTCGGGTCGTAAAGCCCTGTGACCAGGGAGGAGCAAGGACAGTACCTGGTCAGCAAGCCTCGGCTAACTCCGTGCCAGCAGCCGCGGTAAGACGGAGGAGGCAAGCGTTATCCGGATTTACTGGGCGTCAAGGGCGCGTAGGCGGCCTGGCAGGTCGTGGGTGCAAGCCCCAGGCTCAACCTGGGGAGGTCCTGCGATACCATCAGGCTTGAGGATCGTAGAGGGGGGCGGAATTCCCGGTGGAGCGGTGGAATGCGTAGATATCGGGAGGAACACCCGAGGCGAAGGCGGCCCCCTGGGCGATACCTGACGCTGAGGCGCGAAAGCGTGGGGAGCAAAGCGGATTAGATACCCGTGTAGTCC</w:t>
      </w:r>
    </w:p>
    <w:p w14:paraId="0A95D4E6">
      <w:pPr>
        <w:rPr>
          <w:rFonts w:hint="eastAsia"/>
        </w:rPr>
      </w:pPr>
      <w:r>
        <w:rPr>
          <w:rFonts w:hint="eastAsia"/>
        </w:rPr>
        <w:t>&gt;OTU000461</w:t>
      </w:r>
    </w:p>
    <w:p w14:paraId="65B5D81D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GCACGCGACGATAATGACGGTAGCGTGAGAAGAAGCCCCGGCTAACTTCGTGCCAGCAGCCGCGGTAATACGAAGGGGGCTAGCGTTGTTCGGAATCACTGGGCGTAAAGGGCGCGTAGGCGGCCGTTCAAGTCGGGGGTGAAAGCCTGTGGCTCAACCACAGAATGGCCTTCGATACTGGACGGCTCGAGACCGGAAGAGGTCAGTGGAACTGCGAGTGTAGAGGTGAAATTCGTAGATATTCGCAAGAACACCAGTGGCGAAGGCGGCTGACTGGTCCGGTTCTGACGCTGAGGCGCGAAAGCGTGGGGAGCAAACAGGATTAGATACCCGGGTAGTCC</w:t>
      </w:r>
    </w:p>
    <w:p w14:paraId="45C98873">
      <w:pPr>
        <w:rPr>
          <w:rFonts w:hint="eastAsia"/>
        </w:rPr>
      </w:pPr>
      <w:r>
        <w:rPr>
          <w:rFonts w:hint="eastAsia"/>
        </w:rPr>
        <w:t>&gt;OTU000462</w:t>
      </w:r>
    </w:p>
    <w:p w14:paraId="426B2D1C">
      <w:pPr>
        <w:rPr>
          <w:rFonts w:hint="eastAsia"/>
        </w:rPr>
      </w:pPr>
      <w:r>
        <w:rPr>
          <w:rFonts w:hint="eastAsia"/>
        </w:rPr>
        <w:t>CCTACGGGTGGCAGCAGTGGGGAATATTGGACAATGGGGGCAACCCTGATCCAGCCATGCCGCGTGAGTGATGAAGGCCTTCGGGTTGTAAAGCTCTTTTGGCGGGGACGATGATGACGGTACCCGCAGAATAAGCCCCGGCTAACTTCGTGCCAGCAGCCGCGGTAAGACGAAGGGGGCTAGCGTTGTTCGGAATTACTGGGCGTAAAGCGCGTGTAGGCGGTTTTCCAAGTTGGGTGTGAAAGCCTTGGGCTTAACCCAAGAAATGCACTCAGTACTGGAAGACTAGAGGACCGGAGAGGATAGTGGAATTCCCAGTGTAGTGGTGAAATACGTAGAGATTGGGAAGAACACCAGTGGCGAAGGCGGCTATCTGGACGGTTTCTGACGCTAAGACGCGAAAGCGTGGGGAGCAAACAGGATTAGATACCCCGGTAGTCC</w:t>
      </w:r>
    </w:p>
    <w:p w14:paraId="087BF23F">
      <w:pPr>
        <w:rPr>
          <w:rFonts w:hint="eastAsia"/>
        </w:rPr>
      </w:pPr>
      <w:r>
        <w:rPr>
          <w:rFonts w:hint="eastAsia"/>
        </w:rPr>
        <w:t>&gt;OTU000463</w:t>
      </w:r>
    </w:p>
    <w:p w14:paraId="399BBFE7">
      <w:pPr>
        <w:rPr>
          <w:rFonts w:hint="eastAsia"/>
        </w:rPr>
      </w:pPr>
      <w:r>
        <w:rPr>
          <w:rFonts w:hint="eastAsia"/>
        </w:rPr>
        <w:t>CCTACGGGTGGCTGCAGTAGGGAATTTTCCGCAATGGGCGAAAGCCTGACGGAGCAACGCCGCGTGAGCGAGGACGGCCTTCGGGTTGTAAAGCTCTGTTCTTCGGGAAGAACGGCGGGAGAGTGAACAGCTCTCTCGTTTGACGGTACCGAAGGAGAAAGCCCCGGCTAACTACGTGCCAGCAGCCGCGGTAATACGTAGGGGGCGAGCGTTGTCCGGAATTATTGGGCGTAAAGCGCGCGCAGGCGGCCGATTAAGTCAGGTGTGAAAGGCTGCGGCTCAACCGCAGAGTTGCATCTGAAACTGGTCGGCTTGAGTGCAGGAGAGGGGAGCGGAATTCCCGGTGTAGCGGTGGAATGCGTAGAGATCGGGAGGAACACCAGTGGCGAAGGCGGCTCTCTGGCCTGTAACTGACGCTGAGGCGCGAAAGCGTGGGGAGCGAACAGGATTAGATACCCTGGTAGTCC</w:t>
      </w:r>
    </w:p>
    <w:p w14:paraId="33A89C97">
      <w:pPr>
        <w:rPr>
          <w:rFonts w:hint="eastAsia"/>
        </w:rPr>
      </w:pPr>
      <w:r>
        <w:rPr>
          <w:rFonts w:hint="eastAsia"/>
        </w:rPr>
        <w:t>&gt;OTU000464</w:t>
      </w:r>
    </w:p>
    <w:p w14:paraId="04E1BBD5">
      <w:pPr>
        <w:rPr>
          <w:rFonts w:hint="eastAsia"/>
        </w:rPr>
      </w:pPr>
      <w:r>
        <w:rPr>
          <w:rFonts w:hint="eastAsia"/>
        </w:rPr>
        <w:t>CCTACGGGGGGCTGCAGTAGGGAATATTGGGCAATGCTCGCAAGAGTGACCCAGCCATGCCGCGTGCAGGAAGAAGGCCTTCTGGGTTGTAAACTGCTTTTGGAAGGGAACAAAATGGGCATGCGTGCCAACTTGAGTGTACCTTCAGAATAAGCACCGGCTAACTCCGTGCCAGCAGCCGCGGTAATACGGAGGGTGCAAGCGTTGTCCGGATTTATTGGGTTTAAAGGGTGCGTAGGCGGCTTATTAAGTCAGGGGTGAAAGACTATTGCTTAACAATGGCAGTGCCTTTGATACTGATAGGCTTGAGTACAGCTGAGGCAGATGGAACGGGTGGTGTAGCGGTGAAATGCATAGATACCATCCAGAACACCGATTGCGAAGGCAGTCTGCTAAACTGTAACTGACGCTGAGGCACGAAAGCGTGGGGATCGAACAGGATTAGATACCCCAGTAGTCC</w:t>
      </w:r>
    </w:p>
    <w:p w14:paraId="1FAF21BE">
      <w:pPr>
        <w:rPr>
          <w:rFonts w:hint="eastAsia"/>
        </w:rPr>
      </w:pPr>
      <w:r>
        <w:rPr>
          <w:rFonts w:hint="eastAsia"/>
        </w:rPr>
        <w:t>&gt;OTU000465</w:t>
      </w:r>
    </w:p>
    <w:p w14:paraId="2BD4E26B">
      <w:pPr>
        <w:rPr>
          <w:rFonts w:hint="eastAsia"/>
        </w:rPr>
      </w:pPr>
      <w:r>
        <w:rPr>
          <w:rFonts w:hint="eastAsia"/>
        </w:rPr>
        <w:t>CCTACGGGGGGCAGCAGTGGGGAATCTTGGGCAATGGGGGAAACCCTGACCCAGCGACGCCGCGTGGGGGATGAAGGCTTTCGGGTCGTAAACCCCTGTTAGGTGGGACGAACGTCCTCCTGCAAATAGCTGGGGGATTTGACGGTACCACCAGAGAAAGCCCCGGCTAACTCCGTGCCAGCAGCCGCGGTAATACGGAGGGGGCGAGTGTTGTTCGGAATTACTGGGCGTAAAGGGCGCGCAGGCGGCTTGGCAAGTCGAGTGTGAAATCCCTTGGCTTAACTGAGGAATGGCGCTCGAAACTACCTCGCTGGAGGGCGGGAGAGGGAAGTGGAACTCTCGGTGTAGGGGTGAAATCTGTAGATATCGAGAGGAACACCGGTGGCGAAGGCGGCTTCCTGGCCCGTACCTGACGCTGAGGCGCGAAAGCGTGGGGAGCAAACAGGATTAGATACCCCTGTAGTCC</w:t>
      </w:r>
    </w:p>
    <w:p w14:paraId="4F167442">
      <w:pPr>
        <w:rPr>
          <w:rFonts w:hint="eastAsia"/>
        </w:rPr>
      </w:pPr>
      <w:r>
        <w:rPr>
          <w:rFonts w:hint="eastAsia"/>
        </w:rPr>
        <w:t>&gt;OTU000466</w:t>
      </w:r>
    </w:p>
    <w:p w14:paraId="40532380">
      <w:pPr>
        <w:rPr>
          <w:rFonts w:hint="eastAsia"/>
        </w:rPr>
      </w:pPr>
      <w:r>
        <w:rPr>
          <w:rFonts w:hint="eastAsia"/>
        </w:rPr>
        <w:t>CCTACGGGGGGCAGCAGTGGGGAATATTGGACAATGGGCGAAAGCCTGATCCAGCCATGCCGCGTGAGTGATGAAGGCCCTAGGGTTGTAAAGCTCTTTCAACGGTGAAGATAATGACGGTAACCGTAGAAGAAGCCCCGGCTAACTTCGTGCCAGCAGCCGCGGTAATACGAAGGGGGCTAGCGTTGTTCGGAATTACTGGGCGTAAAGCGCACGTAGGCGGATACTTAAGTTAGGGGTGAAATCCCAAGGCTCAACCTTGGAACTGCCTTTAATACTGGGTATCTCGAGTCCGGAAGAGGTGAGTGGAATTCCGAGTGTAGAGGTGAAATTCGTAGATATTCGGAGGAACACCAGTGGCGAAGGCGGCTCACTGGTCCGGTACTGACGCTGAGGTGCGAAAGCGTGGGGAGCAAACAGGATTAGATACCCTTGTAGTCC</w:t>
      </w:r>
    </w:p>
    <w:p w14:paraId="1E92EC0B">
      <w:pPr>
        <w:rPr>
          <w:rFonts w:hint="eastAsia"/>
        </w:rPr>
      </w:pPr>
      <w:r>
        <w:rPr>
          <w:rFonts w:hint="eastAsia"/>
        </w:rPr>
        <w:t>&gt;OTU000467</w:t>
      </w:r>
    </w:p>
    <w:p w14:paraId="2D84028D">
      <w:pPr>
        <w:rPr>
          <w:rFonts w:hint="eastAsia"/>
        </w:rPr>
      </w:pPr>
      <w:r>
        <w:rPr>
          <w:rFonts w:hint="eastAsia"/>
        </w:rPr>
        <w:t>CCTACGGGGGGCTGCAGTGGGGAATATTGCACAATGGGCGCAAGCCTGATGCAGCCATGCCGCGTGTATGAAGAAGGCCTTCGGGTTGTAAAGTACTTTCAGCGGGGAGGAAGGGATGAGGCTTAATACGCTTCGTCATTGACGTTACCCGCAGAAGAAGCACCGGCTAACTCCGTGCCAGCAGCCGCGGTAATACGGAGGGTGCAAGCGTTAATCGGAATTACTGGGCGTAAAGCGCACGCAGGCGGTCTGTCAAGTCGGATGTGAAATCCCCGGGCTCAACCCGGGAACTGCATCCGAAACTGGCAGGCTTGAGTCTCGTAGAGGGGGGTAGAATTCCAGGTGTAGCGGTGAAATGCGTAGAGATCTGGAGGAATACCGGTGGCGAAGGCGGCCCCCTGGACGAAGACTGACGCTCAGGTGCGAAAGCGTGGGGAGCAAACAGGATTAGATACCCCTGTAGTCC</w:t>
      </w:r>
    </w:p>
    <w:p w14:paraId="1C6E2986">
      <w:pPr>
        <w:rPr>
          <w:rFonts w:hint="eastAsia"/>
        </w:rPr>
      </w:pPr>
      <w:r>
        <w:rPr>
          <w:rFonts w:hint="eastAsia"/>
        </w:rPr>
        <w:t>&gt;OTU000468</w:t>
      </w:r>
    </w:p>
    <w:p w14:paraId="626BDE7D">
      <w:pPr>
        <w:rPr>
          <w:rFonts w:hint="eastAsia"/>
        </w:rPr>
      </w:pPr>
      <w:r>
        <w:rPr>
          <w:rFonts w:hint="eastAsia"/>
        </w:rPr>
        <w:t>CCTACGGGGGGCTGCAGTCGAGAATTTTTCTCAATGGGCGCAAGCCTGAAGGAGCGACGCCGCGTGGGGGATGAAGGGTTTCGATCCGTAAACCCCTGTCATTTGTGAACAATGGTTACCGGTGAACAGCCGGTGACTTGATAGTAATGAAAGAGGAAGGGACGGCTAACTCTGTGCCAGCAGCCGCGGTAATACAGAGGTCCCGAGCGTTGTTCGGATTCACTGGGCGTAAAGGGTGCGTAGGTGGCATGGTAAGTTTGATGTGAAAGCTCAGGGCTTAACCCTGAAATGGCATTGAATACTATTGTGCTGGAGGTTTGGAGGGGGGACTGGAATTCTTGGTGTAGCAGTGAAATGCGTAGATATCAAGAGGAACACCAGTGGCGAAGGCGAGTCCCTGGACAACACCTGACACTGAGGCACGAAAGCTAGGGGAGCAAACAGGATTAGATACCCCTGTAGTCC</w:t>
      </w:r>
    </w:p>
    <w:p w14:paraId="61521276">
      <w:pPr>
        <w:rPr>
          <w:rFonts w:hint="eastAsia"/>
        </w:rPr>
      </w:pPr>
      <w:r>
        <w:rPr>
          <w:rFonts w:hint="eastAsia"/>
        </w:rPr>
        <w:t>&gt;OTU000469</w:t>
      </w:r>
    </w:p>
    <w:p w14:paraId="7A0E7385">
      <w:pPr>
        <w:rPr>
          <w:rFonts w:hint="eastAsia"/>
        </w:rPr>
      </w:pPr>
      <w:r>
        <w:rPr>
          <w:rFonts w:hint="eastAsia"/>
        </w:rPr>
        <w:t>CCTACGGGGGGCTGCAGTGGGGAATATTGCACAATGGGCGCAAGCCTGATGCAGCCATGCCGCGTGTATGAAGAAGGCCTTCGGGTTGTAAAGTACTTTCAGCGGGGAGGAAGGGAGTAAAGTTAATACCTTTGCTCATTGACGTTACCCGCAGAAGAAGCACCGGCTAACTCCGTGCCAGCAGCCGCGGTAATACGGAGGGTGCAAGCGTTAATCGGAATTACTGGGCGTAAAGCGCACGCAGGCGGTTTGTTAAGTCAGATGTGAAATCCCCGGGCTCAACCTGGGAACTGCATCTGATACTGGCAAGCTTGAGTCTCGTAGAGGGGGGTAGAATTCCAGGTGTAGCGGTGAAATGCGTAGAGATCTGGAGGAATACCGGTGGCGAAGGCGGCCCCCTGGACGAAGACTGACGCTCAGGTGCGAAAGCGTGGGGAGCAAACAGGATTAGATACCCCGGTAGTCC</w:t>
      </w:r>
    </w:p>
    <w:p w14:paraId="60C8D109">
      <w:pPr>
        <w:rPr>
          <w:rFonts w:hint="eastAsia"/>
        </w:rPr>
      </w:pPr>
      <w:r>
        <w:rPr>
          <w:rFonts w:hint="eastAsia"/>
        </w:rPr>
        <w:t>&gt;OTU000470</w:t>
      </w:r>
    </w:p>
    <w:p w14:paraId="78C36548">
      <w:pPr>
        <w:rPr>
          <w:rFonts w:hint="eastAsia"/>
        </w:rPr>
      </w:pPr>
      <w:r>
        <w:rPr>
          <w:rFonts w:hint="eastAsia"/>
        </w:rPr>
        <w:t>CCTACGGGGGGCTGCAGTGGGGAATCTTGCGCAATGGTCGAAAGACTGACGCAGCGACGCCGCGTGCGGGAGGAAGCTCTTCGGGGTGTAAACCGCTGTTGCCCGGAACGAAACTCCAGATTCGTCTGGATTGACGGTACCGGGTGAGGAAGCGCCGGCTAACTCTGTGCCAGCAGCCGCGGTAATACAGAGGGCGCGAGCGTTGTCCGGAATCACTGGGCGTAAAGGGCGCGTAGGTGGCGACATAAGGCTGTGGTGAAAGTCTGGGGCTCAACTCCAGATCGGCCGTGGCAACTGTGTCGCTTGGGCACTGTAGAGGCAGATGGAATTCCGGGTGTAGCGGTGGAATGCGTAGAGATCCGGAAGAACACCAGTGGCGAAGGCGGTCTGCTGGGCAGTGAACCCGCGAGGGTTCAATAGCCGACACTGAGGCGCGACAGCGTGGGGAGCAAACAGGATTAGATACCCCGGTAGTCC</w:t>
      </w:r>
    </w:p>
    <w:p w14:paraId="73DBE7CC">
      <w:pPr>
        <w:rPr>
          <w:rFonts w:hint="eastAsia"/>
        </w:rPr>
      </w:pPr>
      <w:r>
        <w:rPr>
          <w:rFonts w:hint="eastAsia"/>
        </w:rPr>
        <w:t>&gt;OTU000471</w:t>
      </w:r>
    </w:p>
    <w:p w14:paraId="51E54344">
      <w:pPr>
        <w:rPr>
          <w:rFonts w:hint="eastAsia"/>
        </w:rPr>
      </w:pPr>
      <w:r>
        <w:rPr>
          <w:rFonts w:hint="eastAsia"/>
        </w:rPr>
        <w:t>CCTACGGGAGGCTGCAGTGGGGAATATTGCACAATGGGCGAAAGCCTGATGCAGCGACGCCGCGTGGGGGACGAAGGCCTTCGGGTTGTAAACCCCTTTCAGCAGGGAAGAAGCGAAAGTGACGGTACCTGCAGAAGAAGCGCCGGCTAACTACGTGCCAGCAGCCGCGGTAATACGTAGGGCGCAAGCGTTGTCCGGAATTATTGGGCGTAAAGAGCTCGTAGGCGGTTTGTCGCGTCTGCTGTGAAAACCCGAGGCTCAACCTCGGGCCTGCAGTGGGTACGGGCAGACTAGAGTGCGGTAGGGGAGACTGGAATTCCTGGTGTAGCGGTGGAATGCGCAGATATCAGGAGGAACACCGATGGCGAAGGCAGGTCTCTGGGCCGCAACTGACGCTGAGGAGCGAAAGCATGGGGAGCGAACAGGATTAGATACCCTTGTAGTCC</w:t>
      </w:r>
    </w:p>
    <w:p w14:paraId="02C3759F">
      <w:pPr>
        <w:rPr>
          <w:rFonts w:hint="eastAsia"/>
        </w:rPr>
      </w:pPr>
      <w:r>
        <w:rPr>
          <w:rFonts w:hint="eastAsia"/>
        </w:rPr>
        <w:t>&gt;OTU000472</w:t>
      </w:r>
    </w:p>
    <w:p w14:paraId="7D07B9F2">
      <w:pPr>
        <w:rPr>
          <w:rFonts w:hint="eastAsia"/>
        </w:rPr>
      </w:pPr>
      <w:r>
        <w:rPr>
          <w:rFonts w:hint="eastAsia"/>
        </w:rPr>
        <w:t>CCTACGGGAGGCAGCAGTGGGGAATCTTGCGCAATGAGCGAAAGCTTGACGCAGCGACGCCGCGTGAGGGAAGAAGGCCTTCGGGTTGTAAACCTCTTTCAGGAGGGACGAAGCCACTCGGGTTAATACCCCAGAGGGTGACGGTACCTCCAGAAGAAGCCCCGGCTAACTACGTGCCAGCAGCCGCGGTAATACGTAGGGGGCAAGCGTTGTCCGGAATCATTGGGCGTAAAGAGCGTGTAGGCGGCCAGGTAGGTCCGTTGTGAAATCTCGAGGCTCAACTTCGAGCGGTCGACGGAAACCATCTGGCTAGAGTCCGGAAGAGGAGAGTAGAATTCCTGGTGTAGCGGTGAAATGCGCAGATATCAGGAGGAATACCCGTGGCGAAAGCGGCTCTCTGGGACGGTACTGACGCTGAGACGCGAAAGCGTGGGGAGCAAACAGGATTAGATACCCGAGTAGTCC</w:t>
      </w:r>
    </w:p>
    <w:p w14:paraId="6BBD653F">
      <w:pPr>
        <w:rPr>
          <w:rFonts w:hint="eastAsia"/>
        </w:rPr>
      </w:pPr>
      <w:r>
        <w:rPr>
          <w:rFonts w:hint="eastAsia"/>
        </w:rPr>
        <w:t>&gt;OTU000473</w:t>
      </w:r>
    </w:p>
    <w:p w14:paraId="3342C6A3">
      <w:pPr>
        <w:rPr>
          <w:rFonts w:hint="eastAsia"/>
        </w:rPr>
      </w:pPr>
      <w:r>
        <w:rPr>
          <w:rFonts w:hint="eastAsia"/>
        </w:rPr>
        <w:t>CCTACGGGGGGCTGCAGTAAGGGATATTGCACAATGGGCGCAAGCCTGATGCAGCAACGCCGCGTGCCCGATGAAGGCCTTCGGGTCGTAAAGGGCTTTTCTGGCTGAAGAGGAAGGACAGTAAGCCAGGAATAAGTGTCGGCTAACTACGTGCCAGCAGCCGCGGTAAAACGTAGGACGCAAGCGTTATCCGGAGTTACTGGGCGTAAAGCGCGGGCAGGCGGTGATTTAAGTCTGATGTGAAAGCTCCCGGCTCAACCGGGAGAGGCCATTGGAAACTAGATCGCTGGAGGGCAGTAGAGGTAGGCGGAATTCCGGGTGGAGTGGTGAAATGCGTAGAGATCCGGAGGAACACCAGAGGCGAAGGCGGCCTACTGGGCTGCACCTGACGCTGAGCCGCGAAAGCCAGGGGAGCGAACGGGATTAGATACCCCTGTAGTCC</w:t>
      </w:r>
    </w:p>
    <w:p w14:paraId="70B69D84">
      <w:pPr>
        <w:rPr>
          <w:rFonts w:hint="eastAsia"/>
        </w:rPr>
      </w:pPr>
      <w:r>
        <w:rPr>
          <w:rFonts w:hint="eastAsia"/>
        </w:rPr>
        <w:t>&gt;OTU000474</w:t>
      </w:r>
    </w:p>
    <w:p w14:paraId="14DDFB5F">
      <w:pPr>
        <w:rPr>
          <w:rFonts w:hint="eastAsia"/>
        </w:rPr>
      </w:pPr>
      <w:r>
        <w:rPr>
          <w:rFonts w:hint="eastAsia"/>
        </w:rPr>
        <w:t>CCTACGGGGGGCTGCAGTGGGGAATATTGGACAATGGGGGCAACCCTGATCCAGCCATGCCGCGTGCGTGAAGAAGGCCTTAGGGTTGTAAAGCGCTTTCACTGGTGAAGATGATGACGGTAGCCAGAGAAGAAGCCCCGGCTAACTCCGTGCCAGCAGCCGCGGTAATACGGAGGGGGCAAGCGTTGTTCGGAATTACTGGGCGTAAAGGGCGCGTAGGCGGAATGTCAAGTTAGGGGTGAAAGGCCTGGGCTCAACCTGGGAACGGCCTCTAAAACTGACAATCTAGAGTCCGGAAGAGGATGGCGGAATTCCCAGTGTAGAGGTGAAATTCGTAGATATTGGGAAGAACACCGGTGGCGAAGGCGGCCATCTGGTCCGGCACTGACGCTGAGGCGCGAAAGCGTGGGGAGCAAACAGGATTAGATACCCCTGTAGTCC</w:t>
      </w:r>
    </w:p>
    <w:p w14:paraId="7967C50B">
      <w:pPr>
        <w:rPr>
          <w:rFonts w:hint="eastAsia"/>
        </w:rPr>
      </w:pPr>
      <w:r>
        <w:rPr>
          <w:rFonts w:hint="eastAsia"/>
        </w:rPr>
        <w:t>&gt;OTU000475</w:t>
      </w:r>
    </w:p>
    <w:p w14:paraId="539D4DCE">
      <w:pPr>
        <w:rPr>
          <w:rFonts w:hint="eastAsia"/>
        </w:rPr>
      </w:pPr>
      <w:r>
        <w:rPr>
          <w:rFonts w:hint="eastAsia"/>
        </w:rPr>
        <w:t>CCTACGGGGGGCTGCAGTGAGGAATATTGCACAATGGGCGCAAGCCTGATGCAGCGACGCCGCGTGGGTGAAGAAGGTCTTCGGATCGTAAAGCCCTTTTCTGCGTGACGAGAGAGGACGGTAGCGCAGGAATAAGTCTCGGCTAACTACGTGCCAGCAGCCGCGGTAAAACGTAGGAGACAAACGTTATCCGGAGTTACTGGGCGTAAAGGGCGTGTAGGCGGACTGTTAAGTCTGGCGTGAAAGCTCCCGGCTAAACCGGGAGAGGTCGTTGGATACTGGCAGACTAGAGGGTGGTAGAGGCGTGTGGAATTCCGGGTGTAGTGGTGAAATGCGTAGAGATCCGGAGGAACACCAGTGGCGAAGGCGACACGCTGGGCCATACCTGACGCTAAAGCGCGACAGCATGGGGAGCAAACGGGATTAGATACCCCTGTAGTCC</w:t>
      </w:r>
    </w:p>
    <w:p w14:paraId="00B83545">
      <w:pPr>
        <w:rPr>
          <w:rFonts w:hint="eastAsia"/>
        </w:rPr>
      </w:pPr>
      <w:r>
        <w:rPr>
          <w:rFonts w:hint="eastAsia"/>
        </w:rPr>
        <w:t>&gt;OTU000476</w:t>
      </w:r>
    </w:p>
    <w:p w14:paraId="461115A5">
      <w:pPr>
        <w:rPr>
          <w:rFonts w:hint="eastAsia"/>
        </w:rPr>
      </w:pPr>
      <w:r>
        <w:rPr>
          <w:rFonts w:hint="eastAsia"/>
        </w:rPr>
        <w:t>CCTACGGGGGGCAGCAGTCGGGAATTTTGCGCAATGGACGAAAGTCTGACGCAGCAACGCCGCGTGAGGGATGAAGGCCTTCGGGTTGTAAACCTCTTTTCTCAGGGACGATAATGACGGTACCTGAGGAATAAGCCACGGCTAACTACGTGCCAGCAGCCGCGGTAATACGTAGGTGGCGAGCGTTGTCCGGATTTACTGGGCGTAAAGAGCGCGCAGGCGGTCGTACAAGTCGCGTGTGAAGGCCCCCGGCTCAACTGGGGAGGGTCACGCGATACTGTTCGACTCGAAGGCAGGAGAGGGAAGTGGAATTCCCGGTGTAGTGGTGAAATGCGTAGATATCGGGAGGAACACCAGTGGCGAAGGCGACTTCCTGGCCTGTTCTTGACGCTGAGGCGCGAAAGCTAGGGTAGCAAACGGGATTAGATACCCGAGTAGTCC</w:t>
      </w:r>
    </w:p>
    <w:p w14:paraId="123985FB">
      <w:pPr>
        <w:rPr>
          <w:rFonts w:hint="eastAsia"/>
        </w:rPr>
      </w:pPr>
      <w:r>
        <w:rPr>
          <w:rFonts w:hint="eastAsia"/>
        </w:rPr>
        <w:t>&gt;OTU000477</w:t>
      </w:r>
    </w:p>
    <w:p w14:paraId="06138844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TAGCAGGGACGATAATGACGGTACCTGCAGAAAAAGCCCCGGCCAACTTCGTGCCAGCAGCCGCGGTAATACGAAGGGGGCTAGCGTTGCTCGGAATCACTGGGCGTAAAGCGCACGTAGGTGGGTCGTTAAGTCGGGGGTGAAATCCCAGAGCTCAACTCTGGAACTGCCTTCGATACTGGCGACCTTCGAGTTCGGGAGAGGTGAGTGGAACTGCGAGTGTAGAGGTGAAATTCGTAGATATTCGCAAGAACACCAGTGGCGAAGGCGGCTCACTGGCCCGATACTGACACTGAGGTGCGAAAGCGTGGGGAGCAAACAGGATTAGATACCCCAGTAGTCC</w:t>
      </w:r>
    </w:p>
    <w:p w14:paraId="4971A9D4">
      <w:pPr>
        <w:rPr>
          <w:rFonts w:hint="eastAsia"/>
        </w:rPr>
      </w:pPr>
      <w:r>
        <w:rPr>
          <w:rFonts w:hint="eastAsia"/>
        </w:rPr>
        <w:t>&gt;OTU000478</w:t>
      </w:r>
    </w:p>
    <w:p w14:paraId="622235B6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GCTCTTTTGGCGGGGACGATGATGACGGTACCCGCAGAATAAGCCCCGGCTAACTTCGTGCCAGCAGCCGCGGTAATACGAAGGGGGCTAGCGTTGTTCGGAATCACTGGGCGTAAAGCGCACGTAGGCGGACTTTCAAGTCAGGGGTGAAATCCCGGGGCTCAACCTCGGAACTGCCTTTGATACTGTTGGTCTCGAGTCCGGAAGAGGTGGGTGGAATTCCTAGTGTAGAGGTGAAATTCGTAGATATTAGGAAGAACACCGGTGGCGAAGGCGGCCCACTGGTCCGGTACTGACGCTGAGGTGCGAAAGCGTGGGGAGCAAACAGGATTAGATACCCCTGTAGTCC</w:t>
      </w:r>
    </w:p>
    <w:p w14:paraId="47C93216">
      <w:pPr>
        <w:rPr>
          <w:rFonts w:hint="eastAsia"/>
        </w:rPr>
      </w:pPr>
      <w:r>
        <w:rPr>
          <w:rFonts w:hint="eastAsia"/>
        </w:rPr>
        <w:t>&gt;OTU000479</w:t>
      </w:r>
    </w:p>
    <w:p w14:paraId="4BC7929B">
      <w:pPr>
        <w:rPr>
          <w:rFonts w:hint="eastAsia"/>
        </w:rPr>
      </w:pPr>
      <w:r>
        <w:rPr>
          <w:rFonts w:hint="eastAsia"/>
        </w:rPr>
        <w:t>CCTACGGGTGGCTGCAGTAGGGAATATTGGACAATGGGCGCAAGCCTGATCCAGCCATGCCGCGTGAGTGACGAAGGCCTTCGGGTTGTAAAGCTCTTTTAGTGGGGACGATAATGACGGTACCCACAGAAAAAGCCCCGGCTAACTTCGTGCCAGCAGCCGCGGTAATACGAAGGGGGCTAGCGTTGTTCGGATTTACTGGGCGTAAAGCGCACGTAGGCGGATCGTTAAGTCGGGGGTGAAATCCTGGAGCTCAACTCCAGAACTGCCTTCGATACTGGCGATCTTGAGTCCGGAAGAGGTGAGTGGAACTCCTAGTGTAGAGGTGGAATTCGTAGATATTAGGAAGAACACCAGTGGCGAAGGCGGCTCACTGGTCCGGTACTGACGCTGAGGTGCGAAAGCGTGGGGAGCAAACAGGATTAGATACCCTAGTAGTCC</w:t>
      </w:r>
    </w:p>
    <w:p w14:paraId="34D885C0">
      <w:pPr>
        <w:rPr>
          <w:rFonts w:hint="eastAsia"/>
        </w:rPr>
      </w:pPr>
      <w:r>
        <w:rPr>
          <w:rFonts w:hint="eastAsia"/>
        </w:rPr>
        <w:t>&gt;OTU000480</w:t>
      </w:r>
    </w:p>
    <w:p w14:paraId="55F51CC1">
      <w:pPr>
        <w:rPr>
          <w:rFonts w:hint="eastAsia"/>
        </w:rPr>
      </w:pPr>
      <w:r>
        <w:rPr>
          <w:rFonts w:hint="eastAsia"/>
        </w:rPr>
        <w:t>CCTACGGGCGGCTGCAGTAGGGAATTTTCCACAATGGGCGAAAGCCTGATGGAGCAACGCCGCGTGCAGGATGAATGCCTTAGGGTTGTAAACTGCTTTTATATGTGACGAATATGACGGTAGCATATGAATAAGGATCGGCTAACTCCGTGCCAGCAGCCGCGGTCATACGGAGGATCCAAGCGTTATCCGGAATTACTGGGCGTAAAGAGTTGCGTAGGTGGCATAGTAAGTAGATAGTGAAAGCGTGTGGCTCAACCATACATCCATTATCTAAACTGCTAAGCTAGAGTATGAGAGAGGTAGATGGAATTCCCAGTGTAGGAGTGAAATCCGTAGATATTGGGAGGAACACCGATGGCGTAGGCAGTCTACTGGCTCATTACTGACACTAAGGCACGAAAGCGTGGGGAGCAAACGGGATTAGATACCCCAGTAGTCC</w:t>
      </w:r>
    </w:p>
    <w:p w14:paraId="006E8109">
      <w:pPr>
        <w:rPr>
          <w:rFonts w:hint="eastAsia"/>
        </w:rPr>
      </w:pPr>
      <w:r>
        <w:rPr>
          <w:rFonts w:hint="eastAsia"/>
        </w:rPr>
        <w:t>&gt;OTU000481</w:t>
      </w:r>
    </w:p>
    <w:p w14:paraId="799A2F10">
      <w:pPr>
        <w:rPr>
          <w:rFonts w:hint="eastAsia"/>
        </w:rPr>
      </w:pPr>
      <w:r>
        <w:rPr>
          <w:rFonts w:hint="eastAsia"/>
        </w:rPr>
        <w:t>CCTACGGGGGGCAGCAGTGGGGAATATTGCGCAATGGGCGAAAGCCTGACGCAGCGACGCCGCGTGGAGGATGAAGGTCTTAGGATTGTAAACTCCTGTCAGATGGAAAGAAAAGTTCATGTTTAATAGACGTGAAATATGACGGTACCATCAGAGGAAGCACCGGCTAACTTCGTGCCAGCAGCCGCGGTAATACGAAGGGTGCAAACGTTATTCGGAATCACTGGGCGTAAAGGGTGCGTAGACGGTATGTTAAGTTCGTTGTTAAAGGCTCCGGCCTAACCGGAGTACCGCAATGAAAACTGGCGTGCTAGAGGGTGAGAGAGAGAAGTGGAATTCCCGGAGTAGCGGTAAAATGCGTGGATCTCGGGAGGAACACCAATGGCGAAGGCAGCTTCTTGGCTCATTCCTGACGTTGAGGCACGAAAGCGTGGGGAGCAAACAGGATTAGATACCCTAGTAGTCC</w:t>
      </w:r>
    </w:p>
    <w:p w14:paraId="5CE97C38">
      <w:pPr>
        <w:rPr>
          <w:rFonts w:hint="eastAsia"/>
        </w:rPr>
      </w:pPr>
      <w:r>
        <w:rPr>
          <w:rFonts w:hint="eastAsia"/>
        </w:rPr>
        <w:t>&gt;OTU000482</w:t>
      </w:r>
    </w:p>
    <w:p w14:paraId="7059B75C">
      <w:pPr>
        <w:rPr>
          <w:rFonts w:hint="eastAsia"/>
        </w:rPr>
      </w:pPr>
      <w:r>
        <w:rPr>
          <w:rFonts w:hint="eastAsia"/>
        </w:rPr>
        <w:t>CCTACGGGAGGCTGCAGTGGGGAATTGTTCGCAATGGGCGAAAGCCTGACGACGCAACGCCGCGTGGAGGATGAAGGTCTTCGGATTGTAAACTCCTGTCGAACGGGACGAACACCTTTTCAGTTAACACCTGGAGAGGCTGACGGTACCGTGAGAGGAAGCCCCGGCTAACTCTGTGCCAGCAGCCGCGGTAATACAGAGGGGGCAAGCGTTGTTCGGAATTACTGGGCGTAAAGGGCGCGTAGGCGGCCTTCTAAGTCAGACGTGAAATCCCTCGGCTCAACCGGGGAACTGCGTCTGAGACTGGAAGGCTTGAATCCGGGAGAGGGATGTGGAATTCCAGGTGTAGCGGTGAAATGCGTAGATATCTGGAGGAACACCGGTGGCGAAGGCGGCATCCTGGACCGGTATTGACGCTGAGGCGCGAAAGCCAGGGGAGCAAACGGGATTAGATACCCCGGTAGTCC</w:t>
      </w:r>
    </w:p>
    <w:p w14:paraId="0E528718">
      <w:pPr>
        <w:rPr>
          <w:rFonts w:hint="eastAsia"/>
        </w:rPr>
      </w:pPr>
      <w:r>
        <w:rPr>
          <w:rFonts w:hint="eastAsia"/>
        </w:rPr>
        <w:t>&gt;OTU000483</w:t>
      </w:r>
    </w:p>
    <w:p w14:paraId="6AE8998A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GCTTTTAGTGGGGAGGAAGGCCCTGTGAAGAGCAGGGTTTGACCTATCCGCAGAATAAGTGTGGGCTAAGTTCGTGCCAGCAGCCGCGGTAAGACGAACCACACGAACGTTATTCGGAATTACTGGGCTTAAAGGGTGCGTAGGCTGTGCGGAAAGTTAGGTGTGAAATCCCCCGGCTCAACCGGGGAATTGCGCTTAAAACTACCGTGCTAGAGGAAGACAGAGGTGAGCGGAACTTCGGGTGGAGCGGTGAAATGCGTTGATATCCGAAGGAACACCGGTGGCGAAAGCGGCTCACTGGGTCTTTTCTGACGCTGATGCACGAAAGCTAGGGGAGCAAACGGGATTAGATACCCTAGTAGTCC</w:t>
      </w:r>
    </w:p>
    <w:p w14:paraId="0B63A651">
      <w:pPr>
        <w:rPr>
          <w:rFonts w:hint="eastAsia"/>
        </w:rPr>
      </w:pPr>
      <w:r>
        <w:rPr>
          <w:rFonts w:hint="eastAsia"/>
        </w:rPr>
        <w:t>&gt;OTU000484</w:t>
      </w:r>
    </w:p>
    <w:p w14:paraId="390C7F42">
      <w:pPr>
        <w:rPr>
          <w:rFonts w:hint="eastAsia"/>
        </w:rPr>
      </w:pPr>
      <w:r>
        <w:rPr>
          <w:rFonts w:hint="eastAsia"/>
        </w:rPr>
        <w:t>CCTACGGGCGGCTGCAGTGAGGAATATTGCACAATGGGCGCAAGCCTGATGCAGCGACGCCGCGTGAGTGACGAAGGCCTTCGGGTCGTAAAGCTCTTTTCTGCGTGACGAGGCAGGACGGTAGCGCAGGAAGAAGTCTCGGCTAACTACGTGCCAGCAGCCGCGGTAAAACGTAGGAGACAAACGTTATCCGGAGTTACTGGGCGTAAAGGGCGTGTAGGCGGTTGCTTAAGTTCGGCGTGAAAGCCTCCGGCTAAACCGGGGGAGGTCGTCGGAAACTGGGTAACTGGAGGGTGATAGAGGCGGGTGGAATTCCGGGTGTAGTGGTGAAATGCGTAGAGATCCGGAGGAACACCAGTGGCGAAGGCGACCCGCTAGGTCACATCTGACGCTGATACGCGACAGCATGGGGAGCGAACGGGATTAGATACCCCTGTAGTCC</w:t>
      </w:r>
    </w:p>
    <w:p w14:paraId="0283498F">
      <w:pPr>
        <w:rPr>
          <w:rFonts w:hint="eastAsia"/>
        </w:rPr>
      </w:pPr>
      <w:r>
        <w:rPr>
          <w:rFonts w:hint="eastAsia"/>
        </w:rPr>
        <w:t>&gt;OTU000485</w:t>
      </w:r>
    </w:p>
    <w:p w14:paraId="267EB9C2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AGGGATGATAATGACAGTACCTGGAGAATAAGCTCCGGCTAACTCCGTGCCAGCAGCCGCGGTAATACGGAGGGAGCTAGCGTTGTTCGGAAATACTGGGCGTAAAGCGAACGTAGGCGGCCAAGTAAGTCAGGGGTGAAATCCCGGGGCTCAACCCCGGAACTGCCTTTGAAACTGCATGGCTAGAATCCTGGAGAGGCGAGTGGAATTCCGAGTGTAGAGGTGAAATTCGTAGATATTCGGAAGAACACCAGTGGCGAAGGCGACTCGCTGGACAGGTATTGACGCTGAGGTTCGAAAGCGTGGGGAGCAAACAGGATTAGATACCCGAGTAGTCC</w:t>
      </w:r>
    </w:p>
    <w:p w14:paraId="218AE3F6">
      <w:pPr>
        <w:rPr>
          <w:rFonts w:hint="eastAsia"/>
        </w:rPr>
      </w:pPr>
      <w:r>
        <w:rPr>
          <w:rFonts w:hint="eastAsia"/>
        </w:rPr>
        <w:t>&gt;OTU000486</w:t>
      </w:r>
    </w:p>
    <w:p w14:paraId="6339AB5C">
      <w:pPr>
        <w:rPr>
          <w:rFonts w:hint="eastAsia"/>
        </w:rPr>
      </w:pPr>
      <w:r>
        <w:rPr>
          <w:rFonts w:hint="eastAsia"/>
        </w:rPr>
        <w:t>CCTACGGGTGGCTGCAGTGGGGAATATTGCGCAATGGACGAAAGTCTGACGCAGCGACGCCGCGTGTGGGATGAAGCCTTTCGGGGTGTAAACCACTGTTGCCCGGGACGAAACTCCTTTTTCGAGAGGATTGACGGTACCGGGTGAGGAAGCACCGGCTAACTCTGTGCCAGCAGCCGCGGTAATACAGAGGGTGCGAGCGTTGTCCGGAATCACTGGGCGTAAAGGGTGCGTAGGTGGCTTGGTAAGCGTGTGGTGAAAGTCCGGGGCTCAACCCCGGATCTGCCGTGCGAACTGCTAGGCTTGAGCAATGTAGAGGCAGGTGGAATTTCGGGTGTAGCGGTGGAATGCGTAGATATCCGAAAGAACACCAGTGGCGAAGGCGGCCTGCTGGGCATTTGCTGACACTGAGGCACGACAGCGTGGGGAGCAAACAGGATTAGATACCCCAGTAGTCC</w:t>
      </w:r>
    </w:p>
    <w:p w14:paraId="0979FEBB">
      <w:pPr>
        <w:rPr>
          <w:rFonts w:hint="eastAsia"/>
        </w:rPr>
      </w:pPr>
      <w:r>
        <w:rPr>
          <w:rFonts w:hint="eastAsia"/>
        </w:rPr>
        <w:t>&gt;OTU000487</w:t>
      </w:r>
    </w:p>
    <w:p w14:paraId="6ACA2D04">
      <w:pPr>
        <w:rPr>
          <w:rFonts w:hint="eastAsia"/>
        </w:rPr>
      </w:pPr>
      <w:r>
        <w:rPr>
          <w:rFonts w:hint="eastAsia"/>
        </w:rPr>
        <w:t>CCTACGGGTGGCTGCAGTGGGGAATATTGGACAATGGGCGCAAGCCTGATCCAGCAATGCCGCGTGGGTGAAGAAGGCCTTCGGGTTGTAAAGCCCTTTTGTACGGGAAGAAATCCTGTCGGTTAATACCCGGCGGGGATGACGGTACCGTAAGAATAAGCACCGGCTAACTTCGTGCCAGCAGCCGCGGTAATACGAAGGGTGCAAGCGTTAATCGGAATTACTGGGCGTAAAGCGTGCGTAGGCGGTTGGTTAAGTCTGTCGTGAAAGCCCTGGGCTCAACCTGGGAATGGCGATGGATACTGGCCAGCTAGAGTGTGATAGAGGATGGCGGAATTCCCGGTGTAGCGGTGAAATGCGTAGAGATCGGGAGGAACATCCGTGGCGAAGGCGGCCATCTGGATCAACACTGACGCTGAGGCACGAAAGCGTGGGGAGCAAACAGGATTAGATACCCCGGTAGTCC</w:t>
      </w:r>
    </w:p>
    <w:p w14:paraId="11864F8F">
      <w:pPr>
        <w:rPr>
          <w:rFonts w:hint="eastAsia"/>
        </w:rPr>
      </w:pPr>
      <w:r>
        <w:rPr>
          <w:rFonts w:hint="eastAsia"/>
        </w:rPr>
        <w:t>&gt;OTU000488</w:t>
      </w:r>
    </w:p>
    <w:p w14:paraId="4D64FA72">
      <w:pPr>
        <w:rPr>
          <w:rFonts w:hint="eastAsia"/>
        </w:rPr>
      </w:pPr>
      <w:r>
        <w:rPr>
          <w:rFonts w:hint="eastAsia"/>
        </w:rPr>
        <w:t>CCTACGGGTGGCTGCAGTGGGGAATTTTGGGCAATGGGCGAAAGCCTGACCCAGCAACGCCGCGTGAAGGATGAAGCTTTTCGGAGTGTAAACTTCATAAGAATGGGAAGAATAAGTTCAGGATAATACCCTGAACGATGACGGTACCATTTGTAAGCTCCGGCTAACTCCGTGCCAGCAGCCGCGGTAATACGGGGGGAGCAAGCGTTGTTCGGATTTACTGGGCGTAAAGGGCGCGTAGGCGGCGCGACAAGTCACTTGTGAAATCTCTGAGCTCAACTCAGAACGGTCAAGTGATACTGTCGTGCTAGAGTGCGGAAGGGGCAACTGGAATTCTTGGTGTAGCGGTGAAATGCGTAGATATCAAGAGGAACACCTGCGGCGAAGGCGGGTTGCTGGGCCGACACTGACGCTGAGGCGCGAAAGCTAGGGGAGCGAACGGGATTAGATACCCCAGTAGTCC</w:t>
      </w:r>
    </w:p>
    <w:p w14:paraId="320969B1">
      <w:pPr>
        <w:rPr>
          <w:rFonts w:hint="eastAsia"/>
        </w:rPr>
      </w:pPr>
      <w:r>
        <w:rPr>
          <w:rFonts w:hint="eastAsia"/>
        </w:rPr>
        <w:t>&gt;OTU000489</w:t>
      </w:r>
    </w:p>
    <w:p w14:paraId="1DC6A0C4">
      <w:pPr>
        <w:rPr>
          <w:rFonts w:hint="eastAsia"/>
        </w:rPr>
      </w:pPr>
      <w:r>
        <w:rPr>
          <w:rFonts w:hint="eastAsia"/>
        </w:rPr>
        <w:t>CCTACGGGGGGCTGCAGTCGAGAATCATTGTCAATGAGCGCAAGCTTGAACGTGCGACGCCGCGTGTGGGATGAAGGCCTTCGGGTTGTAAACCACTGTCAGGGGCTAACAATAAGTGCATAACCTGCATGATGAGTTAAACCCCAGAGGAAGTGACAGCTAACTACGTGCCAGCAGCTGCGGTAATACGTAGGTCGCAAACGTTGTTCGGAATTACTGGGCTTAAAGGGCGCGTAGGCGGTTTCGTAAGTCAAGGTTGAAATCCGGCGGCTCACCCGTCGAAGTGGCCTCGATACTGCGGAACTAGAATCATGGAGGGGTGCGCGGAACTTGTGGTGGAGCGGTGAAATGCTCAGATATCACAGGGAACACCGGAGGCGAAGGCGGCGCACTGGCCATGTATTGACGCTGAGGCGCGAAAGCCAGGGGAGCGAACGGGATTAGATACCCGAGTAGTCC</w:t>
      </w:r>
    </w:p>
    <w:p w14:paraId="0BE19645">
      <w:pPr>
        <w:rPr>
          <w:rFonts w:hint="eastAsia"/>
        </w:rPr>
      </w:pPr>
      <w:r>
        <w:rPr>
          <w:rFonts w:hint="eastAsia"/>
        </w:rPr>
        <w:t>&gt;OTU000490</w:t>
      </w:r>
    </w:p>
    <w:p w14:paraId="3D2382D4">
      <w:pPr>
        <w:rPr>
          <w:rFonts w:hint="eastAsia"/>
        </w:rPr>
      </w:pPr>
      <w:r>
        <w:rPr>
          <w:rFonts w:hint="eastAsia"/>
        </w:rPr>
        <w:t>CCTACGGGGGGCAGCAACTAGGAATCTTGCGCAATGGACGAAAGTCTGACGCAGCAACGCCGCGTGTAGGATGAATGCCTTCGGGTTGTAAACTACTTTTCTCTGTGACGATTATGACGGTAGCAGAGGAATAAGGATCGGCTAACTCCGTGCCAGCAGCCGCGGTCATACGGAGGATCCAAGCGTTATCCGGAATTACTGGGCGTAAAGAGTTGCGTAGGCGGCAGAGTAAGCATGGCATGAAAGCGTCTCGCTCAACGAGATATCCGTGCCATGAACTGCTCAGCTAGAGGACGAGAGAGGTAACTGGAATTCCCAGTGTAGGAGTGAAATCCGTAGATATTGGGAGGAACACCGATGGCGTAGGCAGGTTACTGGCTCGTTTCTGACGCTCAGGCACGAAAGCGTGGGGAGCGAACGGGATTAGATACCCCAGTAGTCC</w:t>
      </w:r>
    </w:p>
    <w:p w14:paraId="4FBF05D7">
      <w:pPr>
        <w:rPr>
          <w:rFonts w:hint="eastAsia"/>
        </w:rPr>
      </w:pPr>
      <w:r>
        <w:rPr>
          <w:rFonts w:hint="eastAsia"/>
        </w:rPr>
        <w:t>&gt;OTU000491</w:t>
      </w:r>
    </w:p>
    <w:p w14:paraId="6E8E936E">
      <w:pPr>
        <w:rPr>
          <w:rFonts w:hint="eastAsia"/>
        </w:rPr>
      </w:pPr>
      <w:r>
        <w:rPr>
          <w:rFonts w:hint="eastAsia"/>
        </w:rPr>
        <w:t>CCTACGGGCGGCTGCAGTGGGGAATATTGCGCAATGGGCGGAAGCCTGACGCAGCGACGCCGCGTGGGGGATGACGGCCTTCGGGTTGTAAACCTCTTTCGACCTCGACGAAGCTTTCGGGTGACGGTAGGGGTAGAAGAAGCACCGGCCAACTACGTGCCAGCAGCCGCGGTAATACGTAGGGTGCGAGCGTTGTCCGGAATTATTGGGCGTAAAGAGCTCGTAGGCGGTCTGTCGCGTCGGTCGTGAAAACCTGCAGCTTAACTGTGGGCTTGCGGTCGATACGGGCATGACTGGAGTTCGGCAGGGGAGACTGGAATTCCTGGTGTAGCGGTGAAATGCGCAGATATCAGGAGGAACACCGGTGGCGAAGGCGGGTCTCTGGGCCGATACTGACGCTGAGGAGCGAAAGCGTGGGGAGCGAACAGGATTAGATACCCCGGTAGTCC</w:t>
      </w:r>
    </w:p>
    <w:p w14:paraId="5A393809">
      <w:pPr>
        <w:rPr>
          <w:rFonts w:hint="eastAsia"/>
        </w:rPr>
      </w:pPr>
      <w:r>
        <w:rPr>
          <w:rFonts w:hint="eastAsia"/>
        </w:rPr>
        <w:t>&gt;OTU000492</w:t>
      </w:r>
    </w:p>
    <w:p w14:paraId="08FB4D2C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ATCGTAAACTCCTGTCGAGTGGGAAGAATAGTCTCCGGGCGAATATCCCGGAGGCCTGACGGTACCACTAAAGGAAGCCCCGGCTAACTCCGTGCCAGCAGCCGCGGTAATACGGGGGGGGCAAGCGTTGTTCGGAATTACTGGGCGTAAAGGGCTCGTAGGCGGCCAACTAAGTCGGATGTGAAATCCCCAGGCTTAACCTGGGAACTGCATCCGATACTGGATGGCTTGAATTCGGGAGAGGGATGCAGAATTCCAGGTGTAGCGGTGAAATGCGTAGATATCTGGAGGAATACCGGTGGCGAAGGCGGCATCCTGGACCGACATTGACGCTGAGGAGCGAAAGCTAGGGGAGCAAACGGGATTAGATACCCTTGTAGTCC</w:t>
      </w:r>
    </w:p>
    <w:p w14:paraId="2EAF98BF">
      <w:pPr>
        <w:rPr>
          <w:rFonts w:hint="eastAsia"/>
        </w:rPr>
      </w:pPr>
      <w:r>
        <w:rPr>
          <w:rFonts w:hint="eastAsia"/>
        </w:rPr>
        <w:t>&gt;OTU000493</w:t>
      </w:r>
    </w:p>
    <w:p w14:paraId="6BA1AFC3">
      <w:pPr>
        <w:rPr>
          <w:rFonts w:hint="eastAsia"/>
        </w:rPr>
      </w:pPr>
      <w:r>
        <w:rPr>
          <w:rFonts w:hint="eastAsia"/>
        </w:rPr>
        <w:t>CCTACGGGTGGCTGCAGTAGGGAATTTTCCGCAATGGGCGAAAGCCTGACGGAGCAATGCCGCGTGAGTGATGACGGCCTTCGGGTTGTAAAACTCTGTTCTGAAGGAAGAAGTTCTGACGGTACTTCAGGAGAAAGCCCCGGCTAACTACGTGCCAGCAGCCGCGGTAATACGTAGGGGGCGAGCGTTATCCGGAATTATTGGGCGTAAAGCGCGCGCAGGCGGTCATTTAAGTCAGGTGTGAAAGGCTGCGGCTCAACCGCAGAGCGGCACCTGAAACTGGATGACTTGAGTGCAGGAGAGGAGAGCGGAATTCCCGGTGTAGCGGTGGAATGCGTAGAGATCGGGAGGAACACCAGTGGCGAAGGCGGCTCTCTGGCCTGTTTCTGACGCTGAGGCGCGAAAGCGTGGGGAGCAAACAGGATTAGATACCCCAGTAGTCC</w:t>
      </w:r>
    </w:p>
    <w:p w14:paraId="7871E06F">
      <w:pPr>
        <w:rPr>
          <w:rFonts w:hint="eastAsia"/>
        </w:rPr>
      </w:pPr>
      <w:r>
        <w:rPr>
          <w:rFonts w:hint="eastAsia"/>
        </w:rPr>
        <w:t>&gt;OTU000494</w:t>
      </w:r>
    </w:p>
    <w:p w14:paraId="6AFB9B75">
      <w:pPr>
        <w:rPr>
          <w:rFonts w:hint="eastAsia"/>
        </w:rPr>
      </w:pPr>
      <w:r>
        <w:rPr>
          <w:rFonts w:hint="eastAsia"/>
        </w:rPr>
        <w:t>CCTACGGGTGGCTGCAGTGGGGAATCTTGCGCAATGCGCGAAAGCGTGACGCAGCAACGCCGCGTGAGGGAAGAAGGCCTTCGGGTTGTAAACCTCTTTCAGGAGGGACGAAGGTTCAGGCGCGAATAGCGTCCTGGACTGACGGTACCTCCAGAAGAAGCCCCGGCTAACTACGTGCCAGCAGCCGCGGTAATACGTAGGGGGCTAGCGTTGTCCGGAATCATTGGGCGTAAAGAGCGTGTAGGCGGCCCGGTAAGTCCGCTGTAAAAGTCAAAGGCTCAACCTTTGAATGTCAGTGGATACTGCCGGGCTAGAGTCCGGAAGAGGCGAGTGGAACTCCTGGTGTAGCGGTGGAATGCGCAGATATCAGGAAGAACACCAACGGCGAAGGCAGCTCGCTGGGACGGTACTGACGCTGAGACGCGAAAGCGTGGGGAGCGAACAGGATTAGATACCCTAGTAGTCC</w:t>
      </w:r>
    </w:p>
    <w:p w14:paraId="69D4B952">
      <w:pPr>
        <w:rPr>
          <w:rFonts w:hint="eastAsia"/>
        </w:rPr>
      </w:pPr>
      <w:r>
        <w:rPr>
          <w:rFonts w:hint="eastAsia"/>
        </w:rPr>
        <w:t>&gt;OTU000495</w:t>
      </w:r>
    </w:p>
    <w:p w14:paraId="0AB90F2E">
      <w:pPr>
        <w:rPr>
          <w:rFonts w:hint="eastAsia"/>
        </w:rPr>
      </w:pPr>
      <w:r>
        <w:rPr>
          <w:rFonts w:hint="eastAsia"/>
        </w:rPr>
        <w:t>CCTACGGGTGGCAGCAGTGGGGAATTTTTGGCAATGGGGGCAACCCTGACCAAGCAACGCCGCGTGGGTGATGAAGTCTCTTGGGACGTAAAACCCTTTCGACGGGGAAGAAACCGCAAGGTTGACGGTACCCGTAGAAGAAGCCCCGGCTAACTCCGTGCCAGCAGCCGCGGTAATACGGGGGGGGCAAGCGTTGTTCGGAATTACTGGGCGTAAAGGGCGCGTAGGCGGTTCGCTAAGTTGGATGTGAAAACTCTGGGCTCAACCCAGAGCCTGCATCCAAAACTGGCGGGCTAGAGTTCTGGAGGGGGTAGCGGAATTCCTGGTGTAGCGGTGAAATGCGTAGATATCAGGAGGAACACCGGTGGCGAAGGCGGCTACCTGGACAGAAACTGACGCTGAGGCGCGAAAGCTAGGGGAGCAAACAGGATTAGATACCCCAGTAGTCC</w:t>
      </w:r>
    </w:p>
    <w:p w14:paraId="35797E13">
      <w:pPr>
        <w:rPr>
          <w:rFonts w:hint="eastAsia"/>
        </w:rPr>
      </w:pPr>
      <w:r>
        <w:rPr>
          <w:rFonts w:hint="eastAsia"/>
        </w:rPr>
        <w:t>&gt;OTU000496</w:t>
      </w:r>
    </w:p>
    <w:p w14:paraId="438976F8">
      <w:pPr>
        <w:rPr>
          <w:rFonts w:hint="eastAsia"/>
        </w:rPr>
      </w:pPr>
      <w:r>
        <w:rPr>
          <w:rFonts w:hint="eastAsia"/>
        </w:rPr>
        <w:t>CCTACGGGTGGCTGCAGTGGGGAATTTTGCGCAATGGGCGGAAGCCTGACGCAGCGACGCCGCGTGGGGGATGACGGCCTTCGGGTTGTAAACCTCGAACGCCTCTGACAAAGCTGTCTCCTTTTGGGGGTGGTGATGGTAGGGGGGGTGGAGCGCCGGCCAACTACGTGCCAGCAGCCGCGGTAAGACGTAGGGCGCGAGCGTTGTCCGGATTTATTGGGCGTAAAGAGCTCGTAGGCGGCTGGCTGCGCTGGTCATGTAATCCCGGGGCTTAACTTTGGGGTTGTGGCTGGTACGGGTTGGCTTGAGTCTGGTTGGGGAGACTGGAATTCCTGGTGTAGCGGTGAAATGCGCAGATATCAGGAGGAACACCGGTGGCGAAGGCGGGTCTCTGGGCCGATACTGACGCTGAGGAGCGAAAGCGTGGGGAGCGAACAGGATTAGATACCCCGGTAGTCC</w:t>
      </w:r>
    </w:p>
    <w:p w14:paraId="295DF173">
      <w:pPr>
        <w:rPr>
          <w:rFonts w:hint="eastAsia"/>
        </w:rPr>
      </w:pPr>
      <w:r>
        <w:rPr>
          <w:rFonts w:hint="eastAsia"/>
        </w:rPr>
        <w:t>&gt;OTU000497</w:t>
      </w:r>
    </w:p>
    <w:p w14:paraId="1B07B9A8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GAGGAAGTCCCGAAAGGGATTGACCTATCCCTGGAGGAAGCACGGGCTAAGTTCGTGCCAGCAGCCGCGGTAAGACGAACCGTGCGAACGTTGTTCGGAATCACTGGGCTTAAAGGGCGCGTAGGCGGATCAGCAAGTCCGGGGTGAAATCCTCCGGCTTAACCGGAGAAGTGCCTTGGATACTGCTGGTCTCGAGGGAGGTAGGGGTCATGGGAACTTCTGGTGGAGCGGTGAAATGCGTTGATATCAGAAGGAACGCCGGTGGCGAAAGCGCATGACTGGATCTCTTCTGACGCTGAGGCACGAAGGCCAGGGGAGCAAACGGGATTAGATACCCCAGTAGTCC</w:t>
      </w:r>
    </w:p>
    <w:p w14:paraId="292DE802">
      <w:pPr>
        <w:rPr>
          <w:rFonts w:hint="eastAsia"/>
        </w:rPr>
      </w:pPr>
      <w:r>
        <w:rPr>
          <w:rFonts w:hint="eastAsia"/>
        </w:rPr>
        <w:t>&gt;OTU000498</w:t>
      </w:r>
    </w:p>
    <w:p w14:paraId="78A9E1D0">
      <w:pPr>
        <w:rPr>
          <w:rFonts w:hint="eastAsia"/>
        </w:rPr>
      </w:pPr>
      <w:r>
        <w:rPr>
          <w:rFonts w:hint="eastAsia"/>
        </w:rPr>
        <w:t>CCTACGGGGGGCTGCAGTAATGAATCTTCCGCAATGCACGAAAGTGTGACGGAGCGACACCGAGTGAAGGATGAAGTTCTTCGGAATGTAAACTTCTAAAACCTGTTAGAAAGTTCTGATCGACAGGCTATAAGTGGCGACTAACTCTGTGCCAGCAGTCGCGGTAATACAGAGGCCACGAGCGTTAGGCGGAATCACTGGGCTTAAAGCGTGTGTAGGTGGATGGGTAAGTACCTTGTGAAATCCCACGGCTCAACCGTGGAACTGCTTGGTATACTGCCTGTCTTGAGGCACTCAGGGGCGAGCGGAACAGATGGTGGAGCGGTGAAATGCGTAGATATCATCTGGAACGCCAATGGTGAAGACAGCTCGCTGGGGGTGTACTGACACTGAGACACGAAAGCCAGGGGAGCAAACGGGATTAGATACCCCAGTAGTCC</w:t>
      </w:r>
    </w:p>
    <w:p w14:paraId="45CB5CBC">
      <w:pPr>
        <w:rPr>
          <w:rFonts w:hint="eastAsia"/>
        </w:rPr>
      </w:pPr>
      <w:r>
        <w:rPr>
          <w:rFonts w:hint="eastAsia"/>
        </w:rPr>
        <w:t>&gt;OTU000499</w:t>
      </w:r>
    </w:p>
    <w:p w14:paraId="4F2E076D">
      <w:pPr>
        <w:rPr>
          <w:rFonts w:hint="eastAsia"/>
        </w:rPr>
      </w:pPr>
      <w:r>
        <w:rPr>
          <w:rFonts w:hint="eastAsia"/>
        </w:rPr>
        <w:t>CCTACGGGCGGCTGCAGTGGGGAATCTTGCACAATGGGGGAAACCCTGATGCAGCGACGCCGCGTGAGTGATGACGCCCTTCGGGGTGTAAAGCTCTTTCGGCCCGGACGATAATGACGGTACGGGAAGAAGAAGCTGCGGCTAACTACGTGCCAGCAGCCGCGGTAATACGTAGGCAGCGAGCGTTGTTCGGAGTTACTGGGCGTAAAGCGTGCGTAGGCGGTGGTCCAAGTCTGGTGTGAAATCTCCCGGCTCAACCGGGAGGGTGCGCCGGAAACTGGGCCGCTGGAGTGCCGGAGAGGCAAGCGGAATTCCTGGTGTAGCGGTGAAATGCGTAGATATCAGGAGGAACACCCGTGGTGTAGACGGCTTGCTGGACGGCAACTGACGCTGAGGCACGAAAGCGTGGGGAGCAAACAGGATTAGATACCCCAGTAGTCC</w:t>
      </w:r>
    </w:p>
    <w:p w14:paraId="3D68C181">
      <w:pPr>
        <w:rPr>
          <w:rFonts w:hint="eastAsia"/>
        </w:rPr>
      </w:pPr>
      <w:r>
        <w:rPr>
          <w:rFonts w:hint="eastAsia"/>
        </w:rPr>
        <w:t>&gt;OTU000500</w:t>
      </w:r>
    </w:p>
    <w:p w14:paraId="6876193D">
      <w:pPr>
        <w:rPr>
          <w:rFonts w:hint="eastAsia"/>
        </w:rPr>
      </w:pPr>
      <w:r>
        <w:rPr>
          <w:rFonts w:hint="eastAsia"/>
        </w:rPr>
        <w:t>CCTACGGGTGGCTGCAGTTAGGAATTTTGGGCAATGGGCGAAAGCCTGACCCAGCAACGCCGCGTGGGTGATGAAGGCCCTCGGGTCGTAAAGCCCTTTTCCCGGGGAAGATGATGACGGTACCCGGGGAATCAGCCCCGGCTAACTACGTGCCAGCAGCCGCGGTAATACGTAGGGGGCAAGCGTTGTCCGGATTTATTGGGCGTAAAGCGCTCGCAGGTGGTCTGATGCGTCGTGCGTGAAAGCCCCCGGCTCAACTGGGGAGTGTCGTGCGATACGGTCAGACTGGAGGCCAGTAGGGGGATGCGGAATTCCGGGTGTAGTGGTGGAATGCGTAGAGATCCGGAGGAACACCAGCGGCGAAGGCGGCATCCTGGACTGGTCCTGACACTCAGGAGCGAAAGCGTGGGGAGCGATCCGGATTAGATACCCGTGTAGTCC</w:t>
      </w:r>
    </w:p>
    <w:p w14:paraId="1E03284B">
      <w:pPr>
        <w:rPr>
          <w:rFonts w:hint="eastAsia"/>
        </w:rPr>
      </w:pPr>
      <w:r>
        <w:rPr>
          <w:rFonts w:hint="eastAsia"/>
        </w:rPr>
        <w:t>&gt;OTU000501</w:t>
      </w:r>
    </w:p>
    <w:p w14:paraId="495C08A9">
      <w:pPr>
        <w:rPr>
          <w:rFonts w:hint="eastAsia"/>
        </w:rPr>
      </w:pPr>
      <w:r>
        <w:rPr>
          <w:rFonts w:hint="eastAsia"/>
        </w:rPr>
        <w:t>CCTACGGGGGGCTGCAGTAGGGAATCTTCCGCAATGGGCGAAAGCCTGACGGAGCAACGCCGCGTGAGTGATGAAGGTTTTCGGATCGTAAAGCTCTGTTGCCAGGGAAGAACGCCTTAGAGAGTAACTGCTCTAAGGGTGACGGTACCTGAGAAGAAAGCCCCGGCTAACTACGTGCCAGCAGCCGCGGTAATACGTAGGGGGCAAGCGTTGTCCGGAATTATTGGGCGTAAAGCGCGCGCAGGCGGTCAATTAAGTCTGGTGTTTAACCTCGGGGCTCAACCCCGAGTCGCACTGGAAACTGGTTGACTTGAGTGCAGAAGAGGAAAGTGGAATTCCACGTGTAGCGGTGAAATGCGTAGAGATGTGGAGGAACACCAGTGGCGAAGGCGACTTTCTGGGCTGTAACTGACGCTGAGGCGCGAAAGCGTGGGGAGCAAACAGGATTAGATACCCCAGTAGTCC</w:t>
      </w:r>
    </w:p>
    <w:p w14:paraId="053F9266">
      <w:pPr>
        <w:rPr>
          <w:rFonts w:hint="eastAsia"/>
        </w:rPr>
      </w:pPr>
      <w:r>
        <w:rPr>
          <w:rFonts w:hint="eastAsia"/>
        </w:rPr>
        <w:t>&gt;OTU000502</w:t>
      </w:r>
    </w:p>
    <w:p w14:paraId="02FE26A5">
      <w:pPr>
        <w:rPr>
          <w:rFonts w:hint="eastAsia"/>
        </w:rPr>
      </w:pPr>
      <w:r>
        <w:rPr>
          <w:rFonts w:hint="eastAsia"/>
        </w:rPr>
        <w:t>CCTACGGGGGGCAGCAGTGGGGAATCTTGCGCAATGCGCGAAAGCGTGACGCAGCAACGCCGCGTGAGGGAAGACGGCCTTCGGGTTGTAAACCTCTTTCAGTTGGGACGAAGCTCCGGCCGTTAATAGCGGATCGGAGTGACGGTACCTTCAGAAGAAGCCCCGGCTAACTACGTGCCAGCAGCCGCGGTAATACGTAGGGGGCAAGCGTTGTCCGGAATCATTGGGCGTAAAGAGCGTGTAGGCGGTCCGGTAAGTCCGCTGTGAAAGTCAGGGGCTCAACCCTTGAATGCCGGTGGATACTGTCGGGCTAGAGTCCGGAAGAGGCGAGTGGAATTCCTGGTGTAGCGGTGAAATGCGCAGATATCAGGAGGAACACCGATGGCGAAGGCAGCTCGCTGGGACGGTACTGACGCTGAGACGCGAAAGCGTGGGGAGCAAACAGGATTAGATACCCCGGTAGTCC</w:t>
      </w:r>
    </w:p>
    <w:p w14:paraId="2C764632">
      <w:pPr>
        <w:rPr>
          <w:rFonts w:hint="eastAsia"/>
        </w:rPr>
      </w:pPr>
      <w:r>
        <w:rPr>
          <w:rFonts w:hint="eastAsia"/>
        </w:rPr>
        <w:t>&gt;OTU000503</w:t>
      </w:r>
    </w:p>
    <w:p w14:paraId="3436024B">
      <w:pPr>
        <w:rPr>
          <w:rFonts w:hint="eastAsia"/>
        </w:rPr>
      </w:pPr>
      <w:r>
        <w:rPr>
          <w:rFonts w:hint="eastAsia"/>
        </w:rPr>
        <w:t>CCTACGGGCGGCTGCAGTAGGGAATATTGGGCAATGGGCGAGAGCCTGACCCAGCCATGCCGCGTGCAGGATGAAGGCCTTCTGGGTTGTAAACTGCTTTTACCAGGGAAGAAAATACCTTTGCGAAGGGAACTGACGGTACCTGGTGAATAAGCACCGGCTAACTCCGTGCCAGCAGCCGCGGTAATACGGAGGGTGCAAGCGTTGTCCGGATTTATTGGGTTTAAAGGGTGCGTAGGCGGCTTGATAAGTCCGTGGTGAAAGCCAACAGCTCAACTGTTGAACTGCCATGGATACTGTCAAGCTTGAGTACAGACGAGGTAGGCGGAATGGATCGTGTAGCGGTGAAATGCATAGATACGATCCAGAACTCCGATTGCGAAGGCAGCTTACTAGGCTGTAACTGACGCTGAGGCACGAAAGCGTGGGGAGCGAACAGGATTAGATACCCCAGTAGTCC</w:t>
      </w:r>
    </w:p>
    <w:p w14:paraId="413263A2">
      <w:pPr>
        <w:rPr>
          <w:rFonts w:hint="eastAsia"/>
        </w:rPr>
      </w:pPr>
      <w:r>
        <w:rPr>
          <w:rFonts w:hint="eastAsia"/>
        </w:rPr>
        <w:t>&gt;OTU000504</w:t>
      </w:r>
    </w:p>
    <w:p w14:paraId="6228FC7E">
      <w:pPr>
        <w:rPr>
          <w:rFonts w:hint="eastAsia"/>
        </w:rPr>
      </w:pPr>
      <w:r>
        <w:rPr>
          <w:rFonts w:hint="eastAsia"/>
        </w:rPr>
        <w:t>CCTACGGGCGGCTGCAGCAGGGAATCTTGCGCAATGGGCGAAAGCCTGACGCAGTGACGCCGCGTGAGGGATGAATGCCTTCGGGTTGTAAACCTCTTTCAGCAGGGACGAAGCGAAAGTGACGGTACCTGCAGAAGAAGCCCCGGCCAACTACGTGCCAGCAGCCGCGGTAACACGTAGGGGGCGAGCGTTGTCCGGATTTATTGGGCGTAAAGAGCTCGTAGGCGGCCGAGCAAGTCGGATGTGAAATTTCAGGGCTCAACCCTGAAAGGCCATTCGATACTGCTCGGCTAGAGGCAGGTAGGGGAAAGTGGAATACCTGGTGTAGCGGTGAAATGCGTAGATATCAGGTGGAACACCGGTGGCGAAGGCGGCTTTCTGGGCCTCGCCTGACGCTGAGGAGCGAAAGCTGGGGGAGCGAACAGGATTAGATACCCCAGTAGTCC</w:t>
      </w:r>
    </w:p>
    <w:p w14:paraId="692C7BC0">
      <w:pPr>
        <w:rPr>
          <w:rFonts w:hint="eastAsia"/>
        </w:rPr>
      </w:pPr>
      <w:r>
        <w:rPr>
          <w:rFonts w:hint="eastAsia"/>
        </w:rPr>
        <w:t>&gt;OTU000505</w:t>
      </w:r>
    </w:p>
    <w:p w14:paraId="6F717019">
      <w:pPr>
        <w:rPr>
          <w:rFonts w:hint="eastAsia"/>
        </w:rPr>
      </w:pPr>
      <w:r>
        <w:rPr>
          <w:rFonts w:hint="eastAsia"/>
        </w:rPr>
        <w:t>CCTACGGGTGGCTGCAGTGGGGAATCTTGCGCAATGGGCGAAAGCCTGACGCAGCGACGCCGCGTGGGGGATGAAGGCCCTCGGGTTGTAAACCCCTTTCGGCAGGGAAGAAGCCGCAAGGTGACGGTACCTGCAGAAGAAGCCCCGGCTAACTACGTGCCAGCAGCCGCGGTAAGACGTAGGGGGCGAGCGTTGTCCGGATTTATTGGGCGTAAAGCGCGCGTAGGCGGTTCGGTAAGTCGGTGGTGAAAACCCGGAGCTCAACTCCGGGCCTGCCTCCGATACTGCCGGACTGGAGGCAGGTAGGGGAGAGTGGAATTCCCGGTGTAGCGGTGAAATGCGCAGATATCGGGAGGAACACCGGTGGCGAAGGCGGCTCTCTGGACCTGTCCTGACGCTCAGGCGCGAAAGCTAGGGGAGCGAACAGGATTAGATACCCCAGTAGTCC</w:t>
      </w:r>
    </w:p>
    <w:p w14:paraId="14B482F5">
      <w:pPr>
        <w:rPr>
          <w:rFonts w:hint="eastAsia"/>
        </w:rPr>
      </w:pPr>
      <w:r>
        <w:rPr>
          <w:rFonts w:hint="eastAsia"/>
        </w:rPr>
        <w:t>&gt;OTU000506</w:t>
      </w:r>
    </w:p>
    <w:p w14:paraId="61014F49">
      <w:pPr>
        <w:rPr>
          <w:rFonts w:hint="eastAsia"/>
        </w:rPr>
      </w:pPr>
      <w:r>
        <w:rPr>
          <w:rFonts w:hint="eastAsia"/>
        </w:rPr>
        <w:t>CCTACGGGGGGCTGCAGTAAGGAATATTGGTCAATGGAGGCAACTCTGAACCAGCCATGCCGCGTGAAGGATGAAGGTCCTCTGGATTGTAAACTTCTTTTATGTGGGAAGAAATGCATTCTTTATAGAGTGTTTGACGGTACCATAGGAATAAGCACCGGCTAACTCCGTGCCAGCAGCCGCGGTAATACGGAGGGTGCGAGCGTTATCCGGATTCACTGGGTTTAAAGGGTGCGTAGGTGGGGAAGTAAGTCAGTGGTGAAATCTCCGTGCTTAACATGGAAACTGCCATTGATACTATTTTTCTTGAATTTTCCGGAGGTTAGCGGAATATGTCATGTAGCGGTGAAATGCTTAGATATGACATAGAACACCAATTGCGAAGGCAGCTAGCTACAGGGATATTGACACTGAGGCACGAAAGCGTGGGGATCAAACAGGATTAGATACCCCTGTAGTCC</w:t>
      </w:r>
    </w:p>
    <w:p w14:paraId="1E26FE1C">
      <w:pPr>
        <w:rPr>
          <w:rFonts w:hint="eastAsia"/>
        </w:rPr>
      </w:pPr>
      <w:r>
        <w:rPr>
          <w:rFonts w:hint="eastAsia"/>
        </w:rPr>
        <w:t>&gt;OTU000507</w:t>
      </w:r>
    </w:p>
    <w:p w14:paraId="4D360400">
      <w:pPr>
        <w:rPr>
          <w:rFonts w:hint="eastAsia"/>
        </w:rPr>
      </w:pPr>
      <w:r>
        <w:rPr>
          <w:rFonts w:hint="eastAsia"/>
        </w:rPr>
        <w:t>CCTACGGGAGGCTGCAGTAGGGAATCTTCCGCAATGGGCGCAAGCCTGACGGAGCGACGCCGCGTGCGGGATGAAGGCCTTCGGGTTGTAAACCGCTGTCAGTGGGGAGCAAATGGCTAGGGGTTCTCCCCTAGTCTTGAGCGATCCGCAGAGGAAGCACAGGCTAATTCCGTGCCAGCAGCCGCGGTAATACGGAATGTGCAAACGTTATTCGGAATCACTGGGCTTAAAGAGTCCGTAGGCGGCATGTTAGGTGAGGTGTGAAATCCCCCGGCTCAACCGAGGAATTGCGCTTCAAACCGGCGTGCTTGAGGAAGATAGAGGTGGGCGGAACTGATGGTGGAGCGGTGAAATGCGTTGATATCATCTGGAATACCGGAGGCGAAGGCGGCTCACTGGGTATCTTCTGACGCTGAGGTACGAAAGCTAGGGGAGCGAACGGGATTAGATACCCCTGTAGTCC</w:t>
      </w:r>
    </w:p>
    <w:p w14:paraId="4E2B1CC1">
      <w:pPr>
        <w:rPr>
          <w:rFonts w:hint="eastAsia"/>
        </w:rPr>
      </w:pPr>
      <w:r>
        <w:rPr>
          <w:rFonts w:hint="eastAsia"/>
        </w:rPr>
        <w:t>&gt;OTU000508</w:t>
      </w:r>
    </w:p>
    <w:p w14:paraId="566B657A">
      <w:pPr>
        <w:rPr>
          <w:rFonts w:hint="eastAsia"/>
        </w:rPr>
      </w:pPr>
      <w:r>
        <w:rPr>
          <w:rFonts w:hint="eastAsia"/>
        </w:rPr>
        <w:t>CCTACGGGAGGCTGCAGTAGGGAATCTTCCGCAATGGACGCAAGTCTGACGGAGCAACGCCGCGTGAGTGAGGAAGGCCTTCGGGTCGTAAAGCTCTGTTGCCAGGGAAGAACGGGTGGGAGAGTAACTGCTCCCGCCATGACGGTACCTGAGAAGAAAGCCCCGGCTAACTACGTGCCAGCAGCCGCGGTAATACGTAGGGGGCAAGCGTTGTCCGGAATTATTGGGCGTAAAGCGCGCGCAGGCGGCTTTGTAAGTCTTGTGTTTAAGTTCGGGGCTTAACCCCGTGTCGCATGGGAAACTGCAAGGCTTGAGTGCAGAAGAGGAAAGTGGAATTCCACGTGTAGCGGTGAAATGCGTAGAGATGTGGAGGAACACCAGTGGCGAAGGCGACTTTCTGGGCTGTAACTGACGCTGAGGCGCGAAAGCGTGGGGAGCAAACAGGATTAGATACCCTAGTAGTCC</w:t>
      </w:r>
    </w:p>
    <w:p w14:paraId="1BCCEC02">
      <w:pPr>
        <w:rPr>
          <w:rFonts w:hint="eastAsia"/>
        </w:rPr>
      </w:pPr>
      <w:r>
        <w:rPr>
          <w:rFonts w:hint="eastAsia"/>
        </w:rPr>
        <w:t>&gt;OTU000509</w:t>
      </w:r>
    </w:p>
    <w:p w14:paraId="5F3E331B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CTTCGGGGTGTAAAGCTCTTTCGGCAGGGAAGATGATGACGGTACCTGCAGAAGCAGCTGCGGCTAACTACGTGCCAGCAGCCGCGGTAATACGTAGGCAGCAAGCGTTGTTCGGAGTTACTGGGCGTAAAGGGTGTGTAGGCGGTTGTTTAAGTTTGGTGTGAAATCTCCCGGCTCAACTGGGAGGGTGCGCCGAATACTGAATGACTTGGAGTGCGGGAGAGGAAAGTGGAATTCCTGGTGTAGCGGTGAAATGCGTAGATATCAGGAGGAACACCGGTGGTGTAGACGGCTTACTGGACCATCACTGACGCTGAGGCACGAAAGCGTGGGTAGCAAACAGGATTAGATACCCTAGTAGTCC</w:t>
      </w:r>
    </w:p>
    <w:p w14:paraId="3594AAAF">
      <w:pPr>
        <w:rPr>
          <w:rFonts w:hint="eastAsia"/>
        </w:rPr>
      </w:pPr>
      <w:r>
        <w:rPr>
          <w:rFonts w:hint="eastAsia"/>
        </w:rPr>
        <w:t>&gt;OTU000510</w:t>
      </w:r>
    </w:p>
    <w:p w14:paraId="751E5441">
      <w:pPr>
        <w:rPr>
          <w:rFonts w:hint="eastAsia"/>
        </w:rPr>
      </w:pPr>
      <w:r>
        <w:rPr>
          <w:rFonts w:hint="eastAsia"/>
        </w:rPr>
        <w:t>CCTACGGGTGGCTGCAGTAACGAATCTTCCGCAATGCACGCAAGTGTGACGGAGCGACGCCGCGTGTGGGACGAAGTCCTTCGGGATGTAAACCACTGTCAGGGGTTACCAAGTTCTGAGGAGCCCCAGAGGAAGGCACGGCTAACTCTGTGCCAGCAGCCGCGGTAAGACAGAGGTGCCGAGCGTTAGGCGGAATCACTGGGCTTAAAGCGTGTGTAGGCGGACCGTTAAGTACCTTGTGAAATCCCACGGCTCAACCGTGGAACGGCTGGGTATACTGGCGGTCTTGAGCCACCTAGGGGCGAGCGGAACAAGCGGTGGAGCGGTGAAATGCGTAGATATCGCTTGGAACGCCAACGGTGAAAACAGATGACTGGGGACTCGCTGACGCTGAGACACGAAAGCCAGGGGAGCAAACGGGATTAGATACCCCGGTAGTCC</w:t>
      </w:r>
    </w:p>
    <w:p w14:paraId="7FD3CFAF">
      <w:pPr>
        <w:rPr>
          <w:rFonts w:hint="eastAsia"/>
        </w:rPr>
      </w:pPr>
      <w:r>
        <w:rPr>
          <w:rFonts w:hint="eastAsia"/>
        </w:rPr>
        <w:t>&gt;OTU000511</w:t>
      </w:r>
    </w:p>
    <w:p w14:paraId="087D3B86">
      <w:pPr>
        <w:rPr>
          <w:rFonts w:hint="eastAsia"/>
        </w:rPr>
      </w:pPr>
      <w:r>
        <w:rPr>
          <w:rFonts w:hint="eastAsia"/>
        </w:rPr>
        <w:t>CCTACGGGGGGCTGCAGTCGAGAATCTTGGTCAATGCACGAAAGTGTGAACCAGCGACGCCGCGTGGAGGATGAAGGCGCTCTGCGTTGTAAACTCCTTTTAAGAGGAAAGAAGGAAGGGGCAACCCTTCTTGACGGTACCTCTTGAATAAGCCACGGCTAACTACGTGCCAGCAGCCGCGGTAATACGTAGGTGGCAAGCGTTGTCCGGATTTACTGGGCGTAAAGCGTATGCAGGCGGATGCCTAAGTAGGGAGTGAAAGGTTGGGGCTCAACCCTAACACTGCTCCCTATACTGGGTGTCTTGAGTGCCGGAGAGGAAGATGGAACTGCACGTGTAGCGGTGAAATGCGTTGAGATGTGCAGGAACACCAATGGCGAAAGCAGTCTTCTGGACGGATACTGACGCTGAGATACGAAAGCCAAGGGAGCGAACAGGATTAGATACCCCAGTAGTCC</w:t>
      </w:r>
    </w:p>
    <w:p w14:paraId="4E7DA59F">
      <w:pPr>
        <w:rPr>
          <w:rFonts w:hint="eastAsia"/>
        </w:rPr>
      </w:pPr>
      <w:r>
        <w:rPr>
          <w:rFonts w:hint="eastAsia"/>
        </w:rPr>
        <w:t>&gt;OTU000512</w:t>
      </w:r>
    </w:p>
    <w:p w14:paraId="60752C68">
      <w:pPr>
        <w:rPr>
          <w:rFonts w:hint="eastAsia"/>
        </w:rPr>
      </w:pPr>
      <w:r>
        <w:rPr>
          <w:rFonts w:hint="eastAsia"/>
        </w:rPr>
        <w:t>CCTACGGGGGGCTGCAGTCGGGAATTTTGGGCAATGGGCGCAAGCCTGACCCAGCAACGCCGCGTGAGGGATGAAATCCTTCGGGATGTAAACTTCACAAGAACGGGAAGAATAAGCGTGGGCGAATACCCCATGCGATGACGGTACTGTTTGTAAGCTCCGGCTAACTCCGTGCCAGCAGCCGCGGTAATACGGGGGGAGCAAGCGTTGTTCGGATTTACTGGGCGTAAAGGGCGCGTAGGCGGCACTACGAGTCACTTGTGAAATCTGAAAGCTTAACTTTCAGCGGCCAAGTGATACTGTAGAGCTAGAGTGCAGAAGGGGCAACTGGAATTCTCGGTGTAGCGGTGAAATGCGTAGATATCGAGAGGAACACCTGCGGCGAAGGCGGGTTGCTGGGCTGACACTGACGCTGAGGCGCGAAAGCTAGGGGAGCGAACGGGATTAGATACCCCTGTAGTCC</w:t>
      </w:r>
    </w:p>
    <w:p w14:paraId="3538C091">
      <w:pPr>
        <w:rPr>
          <w:rFonts w:hint="eastAsia"/>
        </w:rPr>
      </w:pPr>
      <w:r>
        <w:rPr>
          <w:rFonts w:hint="eastAsia"/>
        </w:rPr>
        <w:t>&gt;OTU000513</w:t>
      </w:r>
    </w:p>
    <w:p w14:paraId="1A3F1EB8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CCTTTTGGTTGTAAAGCACTTTAAGCGAGGAGGAGGCTACTGAGATTAATACTCTTGGATAGTGGACGTTACTCGCAGAATAAGCACCGGCTAACTCTGTGCCAGCAGCCGCGGTAATACAGAGGGTGCGAGCGTTAATCGGATTTACTGGGCGTAAAGCGTGCGTAGGCGGCTTTTTAAGTCGGATGTGAAATCCCTGAGCTTAACTTAGGAATTGCATTCGATACTGGGAAGCTAGAGTATGGGAGAGGATGGTAGAATTCCAGGTGTAGCGGTGAAATGCGTAGAGATCTGGAGGAATACCGATGGCGAAGGCAGCCATCTGGCCTAATACTGACGCTGAGGTACGAAAGCATGGGGAGCAAACAGGATTAGATACCCCAGTAGTCC</w:t>
      </w:r>
    </w:p>
    <w:p w14:paraId="15C21E7B">
      <w:pPr>
        <w:rPr>
          <w:rFonts w:hint="eastAsia"/>
        </w:rPr>
      </w:pPr>
      <w:r>
        <w:rPr>
          <w:rFonts w:hint="eastAsia"/>
        </w:rPr>
        <w:t>&gt;OTU000514</w:t>
      </w:r>
    </w:p>
    <w:p w14:paraId="3A7ABCE7">
      <w:pPr>
        <w:rPr>
          <w:rFonts w:hint="eastAsia"/>
        </w:rPr>
      </w:pPr>
      <w:r>
        <w:rPr>
          <w:rFonts w:hint="eastAsia"/>
        </w:rPr>
        <w:t>CCTACGGGGGGCTGCAGCCGGGAATCTTGCGCAATGGGCGAAAGCCTGACGCAGCGACGCCGCGTGAGGGATGAAGGCCTTCGGGTTGTAAACCTCTTTCAGGAGGGACGAAGCGAAAGTGACGGTACCTCCAGAAGAAGCCCCGGCCAACTACGTGCCAGCAGCCGCGGTAATACGTAGGGGGCGAGCGTTGTCCGGATTTATTGGGCGTAAAGAGCTCGTAGGCGGCTTTGTAAGTCGGACGTGAAAGCCCGGGGCCCAACCCCGGGACGCCGTTCGATACTGCAGAGCTAGAGGCAGGTAGGGGAAAGTGGAATTCCTGGTGTAGCGGTGAAATGCGTAGATATCAGGAGGAACACCGGTGGCGAAGGCGGCTTTCTGGGCCTGTCCTGACGCTGAGGAGCGAAAGCTAGGGGAGCAAACAGGATTAGATACCCCGGTAGTCC</w:t>
      </w:r>
    </w:p>
    <w:p w14:paraId="4150321A">
      <w:pPr>
        <w:rPr>
          <w:rFonts w:hint="eastAsia"/>
        </w:rPr>
      </w:pPr>
      <w:r>
        <w:rPr>
          <w:rFonts w:hint="eastAsia"/>
        </w:rPr>
        <w:t>&gt;OTU000515</w:t>
      </w:r>
    </w:p>
    <w:p w14:paraId="28E3A75D">
      <w:pPr>
        <w:rPr>
          <w:rFonts w:hint="eastAsia"/>
        </w:rPr>
      </w:pPr>
      <w:r>
        <w:rPr>
          <w:rFonts w:hint="eastAsia"/>
        </w:rPr>
        <w:t>CCTACGGGGGGCAGCAGTGGGGAATATTGGACAATGGGCGAAAGCCTGATCCAGCAATGCCGCGTGTGTGAAGAAGGCCTGCGGGTTGTAAAGCACTTTCAGCAGGGAAGAAAAGCTTAGGGCTAATACCTCTAAGTCTTGACGTTACCTGCAGAAGAAGCACCGGCTAACTCCGTGCCAGCAGCCGCGGTAATACGGAGGGTGCAAGCGTTAATCGGAATTACTGGGCGTAAAGCGCGCGTAGGCGGTTGAGCAAGTCGGATGTGAAAGCCCTGGGCTTAACCTGGGAATTGCATTCGAGACTGCTCGGCTAGAGTTTGGTAGAGGAAAGCGGAATTCCGGGTGTAGCGGTGAAATGCGTAGATATCCGGAGGAACATCAGTGGCGAAGGCGGCTTTCTGGACTGAAACTGACGCTGAGGTGCGAAAGCGTGGGGAGCAAACAGGATTAGATACCCCAGTAGTCC</w:t>
      </w:r>
    </w:p>
    <w:p w14:paraId="3D8FC6A7">
      <w:pPr>
        <w:rPr>
          <w:rFonts w:hint="eastAsia"/>
        </w:rPr>
      </w:pPr>
      <w:r>
        <w:rPr>
          <w:rFonts w:hint="eastAsia"/>
        </w:rPr>
        <w:t>&gt;OTU000516</w:t>
      </w:r>
    </w:p>
    <w:p w14:paraId="44B21D1E">
      <w:pPr>
        <w:rPr>
          <w:rFonts w:hint="eastAsia"/>
        </w:rPr>
      </w:pPr>
      <w:r>
        <w:rPr>
          <w:rFonts w:hint="eastAsia"/>
        </w:rPr>
        <w:t>CCTACGGGTGGCTGCAGTCGAGAATTTTTCACAATGGGGGCAACCCTGATGGAGCGACGCCGCGTGGGGGATGAAGGGCTTCGGCTCGTAAACCCCTGTCAGCCGCGAACAATGTTCACGACCTAACACGTTGTGAGCTGATTGTAGTGGCAGAGGAAGGGACGGCTAACTCTGTGCCAGCAGCCGCGGTAATACAGAGGTCCCAAGCGTTGTTCGGATTTACTGGGCGTAAAGGGTGCGTAGGCGGTCGGGTAAGTTTCATGTGAAATCTCCAAGCTTAACTTGGAAATGGCATGGAATACTATTCGGCTAGAGGATTGGAAGGGGGACTGGAATTCCAGGTGTAGCAGTGAAATGCGTAGATATCTGGAGGAACACCAGTGGCGAAGGCGAGTCCCTGGACAATTCCTGACGCTCAGGCACGAAAGCTAGGGGAGCAAACAGGATTAGATACCCCAGTAGTCC</w:t>
      </w:r>
    </w:p>
    <w:p w14:paraId="37FE359B">
      <w:pPr>
        <w:rPr>
          <w:rFonts w:hint="eastAsia"/>
        </w:rPr>
      </w:pPr>
      <w:r>
        <w:rPr>
          <w:rFonts w:hint="eastAsia"/>
        </w:rPr>
        <w:t>&gt;OTU000517</w:t>
      </w:r>
    </w:p>
    <w:p w14:paraId="7162C2A0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GGAGGGGGCTAGCGTTGTTCGGAATTACTGGGCGTAAAGCGCACGTAGGCGGCTTTCCAAGTCAGGGGTGAAAGCCCGCGGCTCAACCGCGGAATTGCCCTTGAGACTGGATCGCTTGAACACGGGAGAGGTGAGTGGAATTCCGAGTGTAGAGGTGAAATTCGTAGATATTCGGAAGAACACCAGTGGCGAAGGCGACTCACTGGACATGTATTGACGCTGAGGTGCGAAAGCGTGGGGAGCAAACAGGATTAGATACCCCAGTAGTCC</w:t>
      </w:r>
    </w:p>
    <w:p w14:paraId="7EC73CBD">
      <w:pPr>
        <w:rPr>
          <w:rFonts w:hint="eastAsia"/>
        </w:rPr>
      </w:pPr>
      <w:r>
        <w:rPr>
          <w:rFonts w:hint="eastAsia"/>
        </w:rPr>
        <w:t>&gt;OTU000518</w:t>
      </w:r>
    </w:p>
    <w:p w14:paraId="78F96FAB">
      <w:pPr>
        <w:rPr>
          <w:rFonts w:hint="eastAsia"/>
        </w:rPr>
      </w:pPr>
      <w:r>
        <w:rPr>
          <w:rFonts w:hint="eastAsia"/>
        </w:rPr>
        <w:t>CCTACGGGGGGCTGCAGTTGGGAATCTTGGACAATGGGGGAAACCCTGATCCAGCCATGCCGCGTGAGTGATGAAGGCCTTCGGGTTGTAAAACTCTTTCGACGGGGACGATAATGACGGTACCCGTAGAAGAAGCTCCGGCTAACTTCGTGCCAGCAGCCGCGGTAATACGAAGGGGGCTAGCGTTGTTCGGAATTACTGGGCGTAAAGCGCGCGCAGGCGGTTCTCCAAGTCAGTGGTGAAAGCCCGGAGCTCAACTCCGGAATTGCCATTGAAACTGTAGAACTTGAGGACGAGAGAGGTGAGTGGAATTCCCAGTGTAGAGGTGAAATTCGTAGATATTGGGAAGAACACCGGTGGCGAAGGCGGCTCACTGGCTCGTTTCTGACGCTCAGGCGCGACAGCGTGGGGATCAAACAGGATTAGATACCCGTGTAGTCC</w:t>
      </w:r>
    </w:p>
    <w:p w14:paraId="5A2CDA18">
      <w:pPr>
        <w:rPr>
          <w:rFonts w:hint="eastAsia"/>
        </w:rPr>
      </w:pPr>
      <w:r>
        <w:rPr>
          <w:rFonts w:hint="eastAsia"/>
        </w:rPr>
        <w:t>&gt;OTU000519</w:t>
      </w:r>
    </w:p>
    <w:p w14:paraId="5AC8FE6E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TTTCGGATTGTAAACTCCTGTCATTTGGGAACAAACCTTTCATTTAACTAGTGAAAGACTGATAGTACCAGAAGAGGAAGAGACGGCTAACTCTGTGCCAGCAGCCGCGGTAATACAGAGGTCTCAACCGTTGTTCGGATTCATTGGGCGTAAAGGGTGCGTAGGCGGTCGCGCAAGTCGGATGTGAAATCTTAGGGCTCAACCCTGAAACTGCATTCGATACTGCGTGGCTAGAGTACTGGAGAGGAGACTGGAATTTACGGTGTAGCAGTGAAATGCGTAGATATCGTAAGGAAGACCAGTGGCGAAGGCGAGTCTCTGGACAGTTACTGACGCTGAGGCACGAAGGCCAGGGGAGCAAACGGGATTAGATACCCGTGTAGTCC</w:t>
      </w:r>
    </w:p>
    <w:p w14:paraId="4DE53D6A">
      <w:pPr>
        <w:rPr>
          <w:rFonts w:hint="eastAsia"/>
        </w:rPr>
      </w:pPr>
      <w:r>
        <w:rPr>
          <w:rFonts w:hint="eastAsia"/>
        </w:rPr>
        <w:t>&gt;OTU000520</w:t>
      </w:r>
    </w:p>
    <w:p w14:paraId="17ACC803">
      <w:pPr>
        <w:rPr>
          <w:rFonts w:hint="eastAsia"/>
        </w:rPr>
      </w:pPr>
      <w:r>
        <w:rPr>
          <w:rFonts w:hint="eastAsia"/>
        </w:rPr>
        <w:t>CCTACGGGCGGCAGCAGTGGGGAATCTTGCGCAATGGTCGAAAGACTGACGCAGCGACGCCGCGTGTGGGAGGAAGCCTTTCGGGGTGTAAACCACTGTTGCCCGGGACGAACATCCCTTTTCGAGGGGACTGACGGTACCGGGTGAGGAAGCACCGGCTAACTCCGTGCCAGCAGCCGCGGTAATACGGAGGGTGCGAGCGTTGTCCGGAATCACTGGGCGTAAAGGGCGCGTAGGTGGCGCGGGCAGTCAACGGTGAAAGCTCGGGGCTCAACCCCGAGTCGGCCGTCGATACTCCCGTGCTTGAGCACTGTAGAGGCAGGTGGAATTCCGGGTGTAGCGGTGGAATGCGTAGAGATCCGGAAGAACACCGGTGGCGAAGGCGGCCTGCTGGGCAGTAGCTGACACTGAGGCGCGACAGCGTGGGGAGCAAACAGGATTAGATACCCCAGTAGTCC</w:t>
      </w:r>
    </w:p>
    <w:p w14:paraId="55A59933">
      <w:pPr>
        <w:rPr>
          <w:rFonts w:hint="eastAsia"/>
        </w:rPr>
      </w:pPr>
      <w:r>
        <w:rPr>
          <w:rFonts w:hint="eastAsia"/>
        </w:rPr>
        <w:t>&gt;OTU000521</w:t>
      </w:r>
    </w:p>
    <w:p w14:paraId="621ECB3E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CTTCGGGGTGTAAAGCTCTTTCGACCGGAACGATAATGACGGTACCGGGAGAAGAAGCTGCGGCTAACTACGTGCCAGCAGCCGCGGTAATACGTAGGCAGCGAGCGTTGTTCGGAGTTACTGGGCGTAAAGCGTGCGTAGGCGGTTTCCTAAGTTTGGTGTGAAATCTCCCGGCTTAACCGGGAGGGTGCGCCGAAAACTGGGAGGCTGGAGTATGGGAGAGGTAAGCGGAATTCCTGGTGTAGCGGTGAAATGCGTAGATATCAGGAGGAACACCGGTGGTGTAGACGGCTTACTGGACCATGACTGACGCTGAGGCACGAAAGCGTGGGGAGCAAACAGGATTAGATACCCCAGTAGTCC</w:t>
      </w:r>
    </w:p>
    <w:p w14:paraId="57639437">
      <w:pPr>
        <w:rPr>
          <w:rFonts w:hint="eastAsia"/>
        </w:rPr>
      </w:pPr>
      <w:r>
        <w:rPr>
          <w:rFonts w:hint="eastAsia"/>
        </w:rPr>
        <w:t>&gt;OTU000522</w:t>
      </w:r>
    </w:p>
    <w:p w14:paraId="073F5DA5">
      <w:pPr>
        <w:rPr>
          <w:rFonts w:hint="eastAsia"/>
        </w:rPr>
      </w:pPr>
      <w:r>
        <w:rPr>
          <w:rFonts w:hint="eastAsia"/>
        </w:rPr>
        <w:t>CCTACGGGTGGCTGCAGTAGGGAATATTGGGCAATGGAGGCAACTCTGACCCAGCCATGCCGCGTGCAGGAAGAAGGCCTTCTGGGTTGTAAACTGCTTTTGGAAGGGAACAAAACGGCTCTGCGGAGCAACTTGAGTGTACCTTCAGAATAAGCACCGGCTAACTCCGTGCCAGCAGCCGCGGTAATACGGAGGGTGCAAGCGTTGTCCGGATTTATTGGGTTTAAAGGGTGCGTAGGCGGCTTAGTAAGTCAGGGGTGAAAGACTACAGCTTAACTGTAGCAGTGCCTTTGATACTGCTAAGCTTGAGTACAGATGAGGCTGGCGGAATGGGTGGTGTAGCGGTGAAATGCATAGATACCATCCAGAACACCGATTGCGAAGGCAGCCGGCTAAACTGTAACTGACGCTGAGGCACGAAAGCGTGGGGATCGAACAGGATTAGATACCCCAGTAGTCC</w:t>
      </w:r>
    </w:p>
    <w:p w14:paraId="4D0B82D7">
      <w:pPr>
        <w:rPr>
          <w:rFonts w:hint="eastAsia"/>
        </w:rPr>
      </w:pPr>
      <w:r>
        <w:rPr>
          <w:rFonts w:hint="eastAsia"/>
        </w:rPr>
        <w:t>&gt;OTU000523</w:t>
      </w:r>
    </w:p>
    <w:p w14:paraId="35662433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CCTTCGGGTCGTAAACTCCTTTCGATCGAGACGAACGGCCCCTGGGTGAATATCCCGGGGGAGTGACGGTACCGAGAGAAGAAGCCCCGGCTAACTCCGTGCCAGCAGCCGCGGTAATACGGGGGGGGCAAGCGTTGTTCGGAATTACTGGGCGTAAAGGGCTCGTAGGCGGCCAACTAAGTCAGACGTGAAATCCCCCGGCTTAACCGGGGAACTGCGTCTGATACTGGATGGCTTGAGTTCGGGAGAGGGATGCGGAATTCCAGGTGTAGCGGTGAAATGCGTAGATATCTGGAGGAACACCGGTGGCGAAGGCGGCATCCTGGACCGATACTGACGCTGAGGAGCGAAAGCCAGGGGAGCAAACGGGATTAGATACCCGAGTAGTCC</w:t>
      </w:r>
    </w:p>
    <w:p w14:paraId="183BEF29">
      <w:pPr>
        <w:rPr>
          <w:rFonts w:hint="eastAsia"/>
        </w:rPr>
      </w:pPr>
      <w:r>
        <w:rPr>
          <w:rFonts w:hint="eastAsia"/>
        </w:rPr>
        <w:t>&gt;OTU000524</w:t>
      </w:r>
    </w:p>
    <w:p w14:paraId="41719A57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TCGGGACGAAAAGCCTCGACCTAATACGTCGAGGTCTGACGGTACCGAGTGAGGAAGCCCCGGCTAACTCTGTGCCAGCAGCCGCGGTAATACAGAGGGGGCAAGCGTTGTTCGGAATTACTGGGCGTAAAGGGCGCGTAGGCGGCCTGCTAAGTCGAACGTGAAATCCCCGAGCTCAACTCGGGAACTGCGTCCGATACTGACAGGCTTGAATTCGGGAGAGGGATGCGGAATTCCAGGTGTAGCGGTGAAATGCGTAGATATCTGGAGGAACACCGGTGGCGAAGGCGGCATCCTGGACCGGCATTGACGCTGAGGCGCGAAAGCTAGGGGAGCAAACGGGATTAGATACCCGTGTAGTCC</w:t>
      </w:r>
    </w:p>
    <w:p w14:paraId="08AB3F6F">
      <w:pPr>
        <w:rPr>
          <w:rFonts w:hint="eastAsia"/>
        </w:rPr>
      </w:pPr>
      <w:r>
        <w:rPr>
          <w:rFonts w:hint="eastAsia"/>
        </w:rPr>
        <w:t>&gt;OTU000525</w:t>
      </w:r>
    </w:p>
    <w:p w14:paraId="70776E42">
      <w:pPr>
        <w:rPr>
          <w:rFonts w:hint="eastAsia"/>
        </w:rPr>
      </w:pPr>
      <w:r>
        <w:rPr>
          <w:rFonts w:hint="eastAsia"/>
        </w:rPr>
        <w:t>CCTACGGGTGGCTGCAGTCGAGAATCTTCGGCAATGGGCGAAAGCCTGACCGAGCGATGCCGCGTGCGGGATGAAGGCCCTCGGGTTGTAAACCGCTGTCGTAGGGGAGGAAGGTTTCGTGAAGAGCGAGACTTGACCTATCCTAGGAGGAAGTACGGGCTAAGTTCGTGCCAGCAGCCGCGGTAACACGAACCGTACGAACGTTATTCGGAATTACTGGGCTTAAAGGGTTTGTAGGCGGCCTTGTAAGTCAGGTGTGAAAGCCCTCGGCTCAACCGAGGAACAGCGCTTGATACTGCAAGGCTTGAGGGAGACAGGGGTAAGCGGAACTGATGGTGGAGCGGTGAAATGCGTTGATATCATCAGGAACACCGGTGGCGAAAGCGGCTTACTGGGTCTCTTCTGACGCTGAGGAACGAAAGCTAGGGTAGCGAACGGGATTAGATACCCGAGTAGTCC</w:t>
      </w:r>
    </w:p>
    <w:p w14:paraId="3F2F5DC2">
      <w:pPr>
        <w:rPr>
          <w:rFonts w:hint="eastAsia"/>
        </w:rPr>
      </w:pPr>
      <w:r>
        <w:rPr>
          <w:rFonts w:hint="eastAsia"/>
        </w:rPr>
        <w:t>&gt;OTU000526</w:t>
      </w:r>
    </w:p>
    <w:p w14:paraId="346EC9B9">
      <w:pPr>
        <w:rPr>
          <w:rFonts w:hint="eastAsia"/>
        </w:rPr>
      </w:pPr>
      <w:r>
        <w:rPr>
          <w:rFonts w:hint="eastAsia"/>
        </w:rPr>
        <w:t>CCTACGGGTGGCTGCAGTTAGGAATCTTCGGCAATGGGCGAAAGCCTGACCGAGCGACGCCGCGTGAAGGATGAAGGCCCTCGGGTCGTAAACTTCTAAAAGAGGGACGATAGTGACGGTACCTCTTGAAAAGCACCGGCTAACTCCGTGCCAGCAGCCGCGGTAATACGGAGGGTGCTAGCGTTATCCGGAATCACTGGGCGTAAAGGGCGCGTAGGCGGTCTGTTAAGTCCGATGTTAAAGACTGGGGCTCAACCCCAGCATTGCGTTGGATACTGGCAGGCTTGACGGTTGGAGAGGCGAGTGGAATTACCAGTGTAGCGGTGAAATGCGTAGATACTGGTAGGAACACCCATTGCGAAGGCAGCTCGCTGGACAACACGTGACGCTGAGGCGCGAAAGTGTGGGGAGCAAACCGGATTAGATACCCCTGTAGTCC</w:t>
      </w:r>
    </w:p>
    <w:p w14:paraId="3940FBCE">
      <w:pPr>
        <w:rPr>
          <w:rFonts w:hint="eastAsia"/>
        </w:rPr>
      </w:pPr>
      <w:r>
        <w:rPr>
          <w:rFonts w:hint="eastAsia"/>
        </w:rPr>
        <w:t>&gt;OTU000527</w:t>
      </w:r>
    </w:p>
    <w:p w14:paraId="3C0ED03D">
      <w:pPr>
        <w:rPr>
          <w:rFonts w:hint="eastAsia"/>
        </w:rPr>
      </w:pPr>
      <w:r>
        <w:rPr>
          <w:rFonts w:hint="eastAsia"/>
        </w:rPr>
        <w:t>CCTACGGGAGGCTGCAGTAGGGAATATTGGGCAATGGCGGAAACGCTGACCCAGCCATGCCGCGTGCAGGATGAAGGCCTTCTGGGTTGTAAACTGCTTTTATCTAGGAAGAAAACACCCTTGCGAGGGGAACTGACGGTACTAGGTGAATAAGCACCGGCTAACTCCGTGCCAGCAGCCGCGGTAATACGGAGGGTGCAAGCGTTGTCCGGATTTATTGGGTTTAAAGGGTGCGTAGGCGGCCCTGTAAGTCCGTGGTGAAAGCCAACAGCTCAACTGTTGAACTGCCATGGATACTGCAGGGCTTGAGTACAGACGAGGTAGGCGGAATGGATAGTGTAGCGGTGAAATGCATAGATACTATCCAGAACACCGATTGCGTAGGCAGCTTACTAGGCTGTAACTGACGCTGAGGCACGAAAGCGTGGGGAGCGAACAGGATTAGATACCCCAGTAGTCC</w:t>
      </w:r>
    </w:p>
    <w:p w14:paraId="736044D7">
      <w:pPr>
        <w:rPr>
          <w:rFonts w:hint="eastAsia"/>
        </w:rPr>
      </w:pPr>
      <w:r>
        <w:rPr>
          <w:rFonts w:hint="eastAsia"/>
        </w:rPr>
        <w:t>&gt;OTU000528</w:t>
      </w:r>
    </w:p>
    <w:p w14:paraId="60580894">
      <w:pPr>
        <w:rPr>
          <w:rFonts w:hint="eastAsia"/>
        </w:rPr>
      </w:pPr>
      <w:r>
        <w:rPr>
          <w:rFonts w:hint="eastAsia"/>
        </w:rPr>
        <w:t>CCTACGGGAGGCTGCAGTAAGGAATATTCCACAATGGGCGAAAGCCTGATGGAGCGACGCCGCGTGCGGGACGAAGCCTTTCGGGGTGTAAACCGCTTTTAGGAGGGATGACACGAGGCTTCGGCCTCTACGACAGTACCTCCTGAATAAGCATCGGCTAACTACGTGCCAGCAGCCGCGGTAATACGTAGGATGCAAGCGTTGTCCGGATTTACTGGGCGTAAAGCGCGCGCAGGCGGCAGGTTAAGTAAGGTGTGAAATCTCCCTGCTCAACGGGGAGGGTGCACTTTAGACTGACCAGCTAGAGGGCGGTAGAGGGTGGTGGAATTGCTGGTGTAGCGGTGAAATGCGTAGAGATCAGCAGGAACACCCGTGGCGAAGGCGGCCACCTGGGCCGTACCTGACGCTGAGGCGCGAAGGCTAGGGGAGCGAACGGGATTAGATAACCTAGTAGTCC</w:t>
      </w:r>
    </w:p>
    <w:p w14:paraId="4F8A5D71">
      <w:pPr>
        <w:rPr>
          <w:rFonts w:hint="eastAsia"/>
        </w:rPr>
      </w:pPr>
      <w:r>
        <w:rPr>
          <w:rFonts w:hint="eastAsia"/>
        </w:rPr>
        <w:t>&gt;OTU000529</w:t>
      </w:r>
    </w:p>
    <w:p w14:paraId="1BE750F1">
      <w:pPr>
        <w:rPr>
          <w:rFonts w:hint="eastAsia"/>
        </w:rPr>
      </w:pPr>
      <w:r>
        <w:rPr>
          <w:rFonts w:hint="eastAsia"/>
        </w:rPr>
        <w:t>CCTACGGGGGGCAGCAGTGGGGAATATTGCACAATGGGCGCAAGCCTGATGCAGCAACGCCGCGTGCGGGATGACGGCCTTCGGGTTGTAAACCGCTTTTAGTAAGGAAGAAGGGCAGTCTTTGGGCTGTTTGACGGTACTTGCAGAAAAAGGACCGGCTAACTACGTGCCAGCAGCCGCGGTAATACGTAGGGTCCGAGCGTTGTCCGGAATTATTGGGCGTAAAGAGCTCGTAGGCGGTTTGTCGCGTCTGCTGTGAAATCCCGAGGCTCAACCTCGGGTCTGCAGTGGGTACGGGCAGACTGGAGTGCGGTAGGGGAGAATGGAATTCCTGGTGTAGCGGTGGAATGCGCAGATATCAGGAGGAACACCGATGGCGAAGGCAGTTCTCTGGGCCGTAACTGACGCTGAGGAGCGAAAGCGTGGGGAGCGAACAGGATTAGATACCCTGGTAGTCC</w:t>
      </w:r>
    </w:p>
    <w:p w14:paraId="6E44D87B">
      <w:pPr>
        <w:rPr>
          <w:rFonts w:hint="eastAsia"/>
        </w:rPr>
      </w:pPr>
      <w:r>
        <w:rPr>
          <w:rFonts w:hint="eastAsia"/>
        </w:rPr>
        <w:t>&gt;OTU000530</w:t>
      </w:r>
    </w:p>
    <w:p w14:paraId="6C800466">
      <w:pPr>
        <w:rPr>
          <w:rFonts w:hint="eastAsia"/>
        </w:rPr>
      </w:pPr>
      <w:r>
        <w:rPr>
          <w:rFonts w:hint="eastAsia"/>
        </w:rPr>
        <w:t>CCTACGGGTGGCTGCAGTGGGGAATCTTGCGCAATGGGCGAAAGCCTGACGCAGCGACGCCGCGTGAGTGATGAAGGCCTTCGGGTTGTAAAGCTCTGTGGAGGGGGACGAATAAGGGTTGGCTAACATCCAGCTCGATGACGGTACCACTTTAGCAAGCACCGGCTAACTCTGTGCCAGCAGCCGCGGTAAGACAGAGGGTGCAAACGTTGTTCGGAATTACTGGGCGTAAAGCGCGTGTAGGCGGTTCGTAAAGTCAGGTGTGAAAGCCCTGGGCTTAACCCAGGAAGTGCACTTGAAACTCACGAACTTGAGTCCCGGAGAGGAAGGCGGAATTCTCGGTGTAGAGGTGAAATTCGTAGATATCGAGAGGAACATCGGTGGCGAAGGCGGCCTTCTGGACGGTGACTGACGCTGAGACGCGAAAGCGTGGGGAGCAAACAGGATTAGATACCCCTGTAGTCC</w:t>
      </w:r>
    </w:p>
    <w:p w14:paraId="0517EBD4">
      <w:pPr>
        <w:rPr>
          <w:rFonts w:hint="eastAsia"/>
        </w:rPr>
      </w:pPr>
      <w:r>
        <w:rPr>
          <w:rFonts w:hint="eastAsia"/>
        </w:rPr>
        <w:t>&gt;OTU000531</w:t>
      </w:r>
    </w:p>
    <w:p w14:paraId="5E5D45C6">
      <w:pPr>
        <w:rPr>
          <w:rFonts w:hint="eastAsia"/>
        </w:rPr>
      </w:pPr>
      <w:r>
        <w:rPr>
          <w:rFonts w:hint="eastAsia"/>
        </w:rPr>
        <w:t>CCTACGGGCGGCTGCAGTCGAGAATCTTCGGCAATGGGCGCAAGCCTGACCGAGCGACGCCACGTGCGGGATGACGGCCCTCGGGTTGTAAACCGCTGTCGAGGGGGATGAAGTCACGTGAGGCAATCCTCATGTGTTGACAGAGCCCTGGAGGAAGCGCGGGCTAAGTACGTGCCAGCAGCCGCGGTAAGACGTACTGCGCGAACGTTATTCGGAATCACTGGGCTTAAAGGGTGCGCAGGCGGCTTGTCAAGCCCGTGGTGAAAGGTCCCGGCCTAACCGGGGACGTGCTTCGGGGACTGACGAGCTTGGGCGAGCTAGGGGTCTGTGGAACTCCCGGTGGAGCGGTGAAATGTGTTGAGATCGGGAGGAACGCCGGTGGCGAAAGCGACAGACTGGGGCTTGGCCGACGCTCAGGCACGAAAGCCAGGGGAGCGAACGGGATTAGATACCCGGGTAGTCC</w:t>
      </w:r>
    </w:p>
    <w:p w14:paraId="5F02B56E">
      <w:pPr>
        <w:rPr>
          <w:rFonts w:hint="eastAsia"/>
        </w:rPr>
      </w:pPr>
      <w:r>
        <w:rPr>
          <w:rFonts w:hint="eastAsia"/>
        </w:rPr>
        <w:t>&gt;OTU000532</w:t>
      </w:r>
    </w:p>
    <w:p w14:paraId="3460C55F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ATCGGGAAGAATGGCCTCTGGGTGAATACCCTGGAGGAGTGACGGTACCGATTGAGGAAGCCACGGCTAACTCTGTGCCAGCAGCCGCGGTAATACAGAGGTGGCAAGCGTTGTTCGGAATTACTGGGCGTAAAGGGCGCGTAGGCGGTCGCCTCAGTCGGACGTGAAATCCCCAAGCTTAACTTGGGAACTGCGTCCGATACTGGGTGACTTGAGTTCGGGAGAGGAATGTGGAATTCCAGGTGTAGCGGTGAAATGCGTAGATATCTGGAGGAACACCGGTGGCGAAGGCGGCATTCTGGACCGAAACTGACGCTGAGGCGCGAAAGCCAGGGGAGCAAACGGGATTAGATACCCCAGTAGTCC</w:t>
      </w:r>
    </w:p>
    <w:p w14:paraId="44D4AA71">
      <w:pPr>
        <w:rPr>
          <w:rFonts w:hint="eastAsia"/>
        </w:rPr>
      </w:pPr>
      <w:r>
        <w:rPr>
          <w:rFonts w:hint="eastAsia"/>
        </w:rPr>
        <w:t>&gt;OTU000533</w:t>
      </w:r>
    </w:p>
    <w:p w14:paraId="687A6786">
      <w:pPr>
        <w:rPr>
          <w:rFonts w:hint="eastAsia"/>
        </w:rPr>
      </w:pPr>
      <w:r>
        <w:rPr>
          <w:rFonts w:hint="eastAsia"/>
        </w:rPr>
        <w:t>CCTACGGGGGGCTGCAGTAGGGAATTTTCCACAATGGACGAAAGTCTGATGGAGCAACGCCGCGTGCAGGATGAATGCCTTAGGGTTGTAAACTGCTTTTATCTGTGACGATTTTGACGGTAGCAGATGAATAAGGATCGGCTAATTCCGTGCCAGCAGCCGCGGTCATACGGAAGATCCAAGCGTTATCCGGAATTACTGGGCGTAAAGAGTTGCGTAGGTGGCATAGTAAGCAAATAGTGAAATTGTGTGGCTCAACCATGCACCCATTATTTGAACTGCTAAGCTAGAGGACGAGAGAGGTAGTTGGAATTCCTAATGTAGGGGTAAAATCCGTTGATATTAGGAGGAACACCGATGGCGTAGGCAGACTACTGGCTCGTTCCTGACACTAAGGCACGAAAGCGTGGGGAGCAAACAGGATTAGATACCCCTGTAGTCC</w:t>
      </w:r>
    </w:p>
    <w:p w14:paraId="68B5DED7">
      <w:pPr>
        <w:rPr>
          <w:rFonts w:hint="eastAsia"/>
        </w:rPr>
      </w:pPr>
      <w:r>
        <w:rPr>
          <w:rFonts w:hint="eastAsia"/>
        </w:rPr>
        <w:t>&gt;OTU000534</w:t>
      </w:r>
    </w:p>
    <w:p w14:paraId="375BC657">
      <w:pPr>
        <w:rPr>
          <w:rFonts w:hint="eastAsia"/>
        </w:rPr>
      </w:pPr>
      <w:r>
        <w:rPr>
          <w:rFonts w:hint="eastAsia"/>
        </w:rPr>
        <w:t>CCTACGGGGGGCTGCAGTGGGGAATCTTGCGCAATGGGCGAAAGCCTGACGCAGCGACGCCGCGTGGGGGATGAAGGCCCTCGGGTTGTAAACCCCTTTCGGCAGGGACGAAGCCGCAAGGTGACGGTACCTGCAGAAGAAGCCCCGGCTAACTACGTGCCAGCAGCCGCGGTAAGACGTAGGGGGCGAGCGTTGTCCGGATTCATTGGGCGTAAAGCGCGCGCAGGCGGCCGGTCAAGTCGGATGTGAAAACCCGGGGCTCAACCCCGGGCCTGCATCCGATACTGATCGGCTCGAGGAAGGTAGGGGAGAGCGGAATTCCCGGTGTAGCGGTGAAATGCGCAGATATCGGGAGGAACACCGGTGGCGAAGGCGGCTCTCTGGGCCTGTCCTGACGCTGAGGCGCGAAAGCTAGGGGAGCGAACAGGATTAGATACCCCGGTAGTCC</w:t>
      </w:r>
    </w:p>
    <w:p w14:paraId="2006009C">
      <w:pPr>
        <w:rPr>
          <w:rFonts w:hint="eastAsia"/>
        </w:rPr>
      </w:pPr>
      <w:r>
        <w:rPr>
          <w:rFonts w:hint="eastAsia"/>
        </w:rPr>
        <w:t>&gt;OTU000535</w:t>
      </w:r>
    </w:p>
    <w:p w14:paraId="54C90077">
      <w:pPr>
        <w:rPr>
          <w:rFonts w:hint="eastAsia"/>
        </w:rPr>
      </w:pPr>
      <w:r>
        <w:rPr>
          <w:rFonts w:hint="eastAsia"/>
        </w:rPr>
        <w:t>CCTACGGGGGGCAGCAGTAGGGAATTTTCCACAATGGGCGAAAGCCTGATGGAGCAACGCCGCGTGCAGGATGAATGCCTTCGGGTTGTAAACTGCTTTTATCTGTGACGAATTTGACGGTAGCAGATGAATAAGGATCGGCTAACTCCGTGCCAGCAGCCGCGGTCATACGGAGGATCCAAGCGTTATCCGGAATTACTGGGCGTAAAGAGTTGCGTAGGTGGCATTGTAAGTTGGTAGTGAAAGCCTGGGGCTCAACCCCTTACCCATTATCAAAACTGCAAAGCTAGAGGATGAGAGAGGTTATTGGAATTCCTAGTGTAGGAGTGAAATCCGTAGATATTAGGAGGAACACCGATGGCGTAGGCAGATAACTGGCTCATTCCTGACACTAAGGCACGAAAGCGTGGGGAGCGAACGGGATTAGATACCCGGGTAGTCC</w:t>
      </w:r>
    </w:p>
    <w:p w14:paraId="396D4F42">
      <w:pPr>
        <w:rPr>
          <w:rFonts w:hint="eastAsia"/>
        </w:rPr>
      </w:pPr>
      <w:r>
        <w:rPr>
          <w:rFonts w:hint="eastAsia"/>
        </w:rPr>
        <w:t>&gt;OTU000536</w:t>
      </w:r>
    </w:p>
    <w:p w14:paraId="67281F3C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GGGGAAGAAATCACGTTTTTCTAAGCGTGTTGACGGTACCCTAGGAATAAGCACCGGCTAACTCCGTGCCAGCAGCCGCGGTAATACGGAGGGTGCAAGCGTTATCCGGATTCACTGGGTTTAAAGGGTGCGTAGGAGGGCAGGTAAGTCAGTGGTGAAATCCTAGAGCTTAACTCTAGAACTGCCGTTGATACTATCTGTCTTGAATCCCGTGGAGATGAGCGGAATATGTCATGTAGCGGTGAAATGCTTAGATATGACATAGAACACCAATTGCGAAGGCAGCTCGTTACACGAAGATTGACTCTGAGGCACGAAAGCGTGGGGATCAAACAGGATTAGATACCCGAGTAGTCC</w:t>
      </w:r>
    </w:p>
    <w:p w14:paraId="52E2DB13">
      <w:pPr>
        <w:rPr>
          <w:rFonts w:hint="eastAsia"/>
        </w:rPr>
      </w:pPr>
      <w:r>
        <w:rPr>
          <w:rFonts w:hint="eastAsia"/>
        </w:rPr>
        <w:t>&gt;OTU000537</w:t>
      </w:r>
    </w:p>
    <w:p w14:paraId="371191FF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GTCCCGAAAGGGATTGACCTATCCCTGGAGGAAGGACGGGCTAAGTTCGTGCCAGCAGCCGCGGTAAGACGAACCGTCCTAACGTTGTTCGGAATCACTGGGCTTAAAGGGCGCGTAGGCGGGTGATCAAGTCAGGGGTGAAATCTTTCGGCTTAACCGGAAAACAGCCCCTGATACTGGTTGTCTTGAGGGAGGTAGGGGTATGTGGAACTTCTGGTGGAGCGGTGAAATGCGTTGATATCAGAAGGAACGCCGGTGGCGAAAGCGACGTACTGGACCTCTTCTGACGCTGAGGCGCGAAAGCTAGGGTAGCGAACGGGATTAGATACCCCAGTAGTCC</w:t>
      </w:r>
    </w:p>
    <w:p w14:paraId="38A749C5">
      <w:pPr>
        <w:rPr>
          <w:rFonts w:hint="eastAsia"/>
        </w:rPr>
      </w:pPr>
      <w:r>
        <w:rPr>
          <w:rFonts w:hint="eastAsia"/>
        </w:rPr>
        <w:t>&gt;OTU000538</w:t>
      </w:r>
    </w:p>
    <w:p w14:paraId="1E5B9DF0">
      <w:pPr>
        <w:rPr>
          <w:rFonts w:hint="eastAsia"/>
        </w:rPr>
      </w:pPr>
      <w:r>
        <w:rPr>
          <w:rFonts w:hint="eastAsia"/>
        </w:rPr>
        <w:t>CCTACGGGGGGCAGCAGTGGGGAATATTGGACAATGGGGGCAACCCTGATCCAGCCATGCCGCGTGTGTGAAGAAGGCCTTAGGGTTGTAAAACACTTTCAGCGGGGAAGATGATGACGGTACCCGCAGAAGAAGCCCCGGCTAACTCCGTGCCAGCAGCCGCGGTAATACGGAGGGGGCTAGCGTTGTTCGGAATTACTGGGCGTAAAGGGCGTGTAGGCGGTTTGCCAAGTCAGGCGTGAAAGCCCCGGGCTTAACCTGGGAACTGCGTTTGAGACTGGCAGGCTAGAGGTTGGAAGAGGAGAGTGGAATTCCCAGTGTAGAGGTGAAATTCGTAGATATTGGGAAGAACACCAGTGGCGAAGGCGGCTCTCTGGTCCACACCTGACGCTGAGGCGCGAAAGCGTGGGGAGCAAACAGGATTAGATACCCCGGTAGTCC</w:t>
      </w:r>
    </w:p>
    <w:p w14:paraId="48C65116">
      <w:pPr>
        <w:rPr>
          <w:rFonts w:hint="eastAsia"/>
        </w:rPr>
      </w:pPr>
      <w:r>
        <w:rPr>
          <w:rFonts w:hint="eastAsia"/>
        </w:rPr>
        <w:t>&gt;OTU000539</w:t>
      </w:r>
    </w:p>
    <w:p w14:paraId="4BEABA0E">
      <w:pPr>
        <w:rPr>
          <w:rFonts w:hint="eastAsia"/>
        </w:rPr>
      </w:pPr>
      <w:r>
        <w:rPr>
          <w:rFonts w:hint="eastAsia"/>
        </w:rPr>
        <w:t>CCTACGGGGGGCTGCAGTGGGGAATATTGCTCAATGGGCGGAAGCCTGAAGCAGCGACGCCGCGTGAGGGATGACGGCCTTCGGGTTGTAAACCTCTTTCAGCCCCGACGAAGCGCAAGTGACGGTAGGGGCAGAAGAAGCGCCGGCCAACTACGTGCCAGCAGCCGCGGTAATACGTAGGGCGCAAGCGTTGTCCGGAATTATTGGGCGTAAAGAGCTCGTAGGCGGCTTGTCACGTCGACTGTGAAAGCCCGGGGCTTAACTCCGGGTCGGCAGTCGATACGGGCAGGCTAGAGTGCGGTAGGGGAGACTGGAATTCCTGGTGTAGCGGTGAAATGCGCAGATATCAGGAGGAACACCGGTGGCGAAGGCGGGTCTCTGGGCCGTTACTGACGCTGAGGAGCGAAAGCGTGGGGAGCGAACAGGATTAGATACCCCAGTAGTCC</w:t>
      </w:r>
    </w:p>
    <w:p w14:paraId="0CF013A2">
      <w:pPr>
        <w:rPr>
          <w:rFonts w:hint="eastAsia"/>
        </w:rPr>
      </w:pPr>
      <w:r>
        <w:rPr>
          <w:rFonts w:hint="eastAsia"/>
        </w:rPr>
        <w:t>&gt;OTU000540</w:t>
      </w:r>
    </w:p>
    <w:p w14:paraId="2CBB0551">
      <w:pPr>
        <w:rPr>
          <w:rFonts w:hint="eastAsia"/>
        </w:rPr>
      </w:pPr>
      <w:r>
        <w:rPr>
          <w:rFonts w:hint="eastAsia"/>
        </w:rPr>
        <w:t>CCTACGGGTGGCTGCAGTCGAGGATCTTCGGCAATGAGCGCAAGCTTGACCGAGCGACGCCGCGTGCGCGATGAAGGCCTTCGGGTTGTAAAGCGCTTTAGTGGGGGAGAAAAGCCCGCAAGGGTGTGATCTATCCCAAAAATAAGCACGGGCTAAGTTCGTGCCAGCAGCCGCGGTAAGACGAACCGTGCGAACGTTGTTCGGAATCACTGGGCTTAAAGGGCGCGTAGGCGGGCTGTCAAGTCTGGGGTGAAATGCCGCGGCTCAACCGTGGAACTGCCTCAGATACTGACGGCCTCGAGGGAGGTAGGGGCGTGCGGAACTGTAGGTGGAGCGGTGAAATGCGTTGATATCTACAGGAACTCCGGTGGCGAAAGCGGCGCGCTGGACCTCTTCTGACGCTGAGGCGCGAAAGCTAGGGGAGCAAACGGGATTAGATACCCCGGTAGTCC</w:t>
      </w:r>
    </w:p>
    <w:p w14:paraId="60F78DF4">
      <w:pPr>
        <w:rPr>
          <w:rFonts w:hint="eastAsia"/>
        </w:rPr>
      </w:pPr>
      <w:r>
        <w:rPr>
          <w:rFonts w:hint="eastAsia"/>
        </w:rPr>
        <w:t>&gt;OTU000541</w:t>
      </w:r>
    </w:p>
    <w:p w14:paraId="0D1C8856">
      <w:pPr>
        <w:rPr>
          <w:rFonts w:hint="eastAsia"/>
        </w:rPr>
      </w:pPr>
      <w:r>
        <w:rPr>
          <w:rFonts w:hint="eastAsia"/>
        </w:rPr>
        <w:t>CCTACGGGTGGCTGCAGTGGGGAATCTTGCGCAATGGCCGAAAGGCTGACGCAGCGACGCCGCGTGGGGGATGAAGGCCTTCGGGTTGTAAACCCCTGTTGCCCGGGACGAACACACCGTTTCGACGGTGCTGACGGTACCGGGTGAGGAAGCACCGGCTAACTCTGTGCCAGCAGCCGCGGTAATACAGAGGGTGCGAGCGTTGTCCGGAATCACTGGGCGTAAAGGGCGCGTAGGCGGTCTGCTAAGCGTGTGGTGAAAGCTCGGGGCTCAACCCCGAGTCGGCCGTGCGAACTGGTGGACTGGAGCATGTCAGAGGCAGGCGGAATTCCGGGTGTAGCGGTGGAATGCGTAGAGATCCGGAAGAACACCGGTGGCGAAGGCGGCCTGCTGGGACATGGCTGACGCTGAGGCGCGACAGCGTGGGGAGCAAACAGGATTAGATACCCTTGTAGTCC</w:t>
      </w:r>
    </w:p>
    <w:p w14:paraId="70062CEF">
      <w:pPr>
        <w:rPr>
          <w:rFonts w:hint="eastAsia"/>
        </w:rPr>
      </w:pPr>
      <w:r>
        <w:rPr>
          <w:rFonts w:hint="eastAsia"/>
        </w:rPr>
        <w:t>&gt;OTU000542</w:t>
      </w:r>
    </w:p>
    <w:p w14:paraId="47D5A6DB">
      <w:pPr>
        <w:rPr>
          <w:rFonts w:hint="eastAsia"/>
        </w:rPr>
      </w:pPr>
      <w:r>
        <w:rPr>
          <w:rFonts w:hint="eastAsia"/>
        </w:rPr>
        <w:t>CCTACGGGGGGCTGCAGTGGGGAATCTTGCGCAATGGGCGAAAGCCTGACGCAGCGACGCCGCGTGTGGGATGAAGGCCTTCGGGTCGTAAACCACTGTCGCGAGGGACGAATAAATTGACGGTACCTCGAAAGGAAGCACCGGCTAACTCTGTGCCAGCAGCCGCGGTAATACAGAGGGTGCGAGCGTTGTCCGGAATCACTGGGCGTAAAGGGCGCGTAGGTGGCTGTGTAAGTCGGGGGTGAAATGCTGCGGCTCAACCGCAGCGCTGCCTCCGAGACTGCACGGCTTGAGCACGGTAGAGGCCGATGGAATTCCCGGTGTAGCGGTGGAATGCGTAGAGATCGGGAAGAACACCGATGGCGAAGGCAGTCGGCTGGGCCGTTGCTGACACTGAGGCGCGACAGCGTGGGGAGCAAACAGGATTAGATACCCCGGTAGTCC</w:t>
      </w:r>
    </w:p>
    <w:p w14:paraId="57210BB1">
      <w:pPr>
        <w:rPr>
          <w:rFonts w:hint="eastAsia"/>
        </w:rPr>
      </w:pPr>
      <w:r>
        <w:rPr>
          <w:rFonts w:hint="eastAsia"/>
        </w:rPr>
        <w:t>&gt;OTU000543</w:t>
      </w:r>
    </w:p>
    <w:p w14:paraId="1C94FBD3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TCGGGACGAAAAGCTTCAACCTAATACGTTGAAGTCTGACGGTACCGAGTGAGGAAGCCCCGGCTAACTCTGTGCCAGCAGCCGCGGTAATACAGAGGGGGCAAGCGTTGTTCGGAATTACTGGGCGTAAAGGGCGCGTAGGTGGCCTGTTAAGTCGAACGTGAAATCCCTGGGCTCAACCCAGGAACTGCGTCCGAGACTGATAGGCTCGAATCCGGGAGAGGGATGTGGAATTCCAGGTGTAGCGGTGAAATGCGTAGATATCTGGAGGAACACCGGTGGCGAAGGCGACATCCTGGACCGGTATTGACGCTGAGGCGCGAAAGCCAGGGGAGCAAACGGGATTAGATACCCCGGTAGTCC</w:t>
      </w:r>
    </w:p>
    <w:p w14:paraId="2248A0C0">
      <w:pPr>
        <w:rPr>
          <w:rFonts w:hint="eastAsia"/>
        </w:rPr>
      </w:pPr>
      <w:r>
        <w:rPr>
          <w:rFonts w:hint="eastAsia"/>
        </w:rPr>
        <w:t>&gt;OTU000544</w:t>
      </w:r>
    </w:p>
    <w:p w14:paraId="0CDF9069">
      <w:pPr>
        <w:rPr>
          <w:rFonts w:hint="eastAsia"/>
        </w:rPr>
      </w:pPr>
      <w:r>
        <w:rPr>
          <w:rFonts w:hint="eastAsia"/>
        </w:rPr>
        <w:t>CCTACGGGGGGCTGCAGTAACGAATCTTCCACAATGCACGAAAGTGTGATGGAGCGACGCCGCGTGTAGGATGAAGTCCTTCGGGATGTAAACTACTGTCAGGGGAAAGAAAGTTCTGATCTACCCCAGAGGAAGAGGCGGCTAACTCTGTGCCAGCAGCCGCGGTAAGACAGAGGCCTCGAGCGTTAGGCGGAATCACTGGGCTTAAAGCGTGTGTAGGCGGAAGCGTAAGTACCTTGTGAAATCCCACGGCTCAACCGTGGAACTGCTGGGTATACTGCGTTTCTTGAGCAATCTAGGGGCGAGTGGAACGGATGGTGGAGCGGTGAAATGCATAGATATCATCCGGAACGCCTGTGGTGAAGACGACTCGCTGGGGATTTGCTGACGCTGAGACACGAAAGCCAGGGGAGCAAACGGGATTAGATACCCCTGTAGTCC</w:t>
      </w:r>
    </w:p>
    <w:p w14:paraId="4A17227C">
      <w:pPr>
        <w:rPr>
          <w:rFonts w:hint="eastAsia"/>
        </w:rPr>
      </w:pPr>
      <w:r>
        <w:rPr>
          <w:rFonts w:hint="eastAsia"/>
        </w:rPr>
        <w:t>&gt;OTU000545</w:t>
      </w:r>
    </w:p>
    <w:p w14:paraId="0F783BF0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CCTTTCAGTTGGGACGAAGCTCCGCCCGTTAATAGCGGGCCGGAGTGACGGTACCTTCAGAAGAAGCCCCGGCTAACTACGTGCCAGCAGCCGCGGTAATACGTAGGGGGCAAGCGTTGTCCGGAATCATTGGGCGTAAAGAGCGTGTAGGCGGCCCGGTAAGTCCGCCGTGAAAGTCCAGGGCTCAACCCTGGGATGCCGGTGGAAACTGTCGGGCTAGAGTCCGGAAGAGGCGAGTGGAATTCCTGGTGTAGCGGTGAAATGCGCAGATATCAGGAGGAACACCAATGGCGAAGGCAGCTCGCTGGGACGGTACTGACGCTGAGACGCGAAAGCGTGGGGAGCAAACAGGATTAGATACCCTGGTAGTCC</w:t>
      </w:r>
    </w:p>
    <w:p w14:paraId="46EA41BA">
      <w:pPr>
        <w:rPr>
          <w:rFonts w:hint="eastAsia"/>
        </w:rPr>
      </w:pPr>
      <w:r>
        <w:rPr>
          <w:rFonts w:hint="eastAsia"/>
        </w:rPr>
        <w:t>&gt;OTU000546</w:t>
      </w:r>
    </w:p>
    <w:p w14:paraId="50985353">
      <w:pPr>
        <w:rPr>
          <w:rFonts w:hint="eastAsia"/>
        </w:rPr>
      </w:pPr>
      <w:r>
        <w:rPr>
          <w:rFonts w:hint="eastAsia"/>
        </w:rPr>
        <w:t>CCTACGGGTGGCTGCAGTGGGGAATATTGCACAATGGGCGAAAGCCTGATGCAGCAACGCCGCGTGTGCGATGAAGGCCTTCGGGTTGTAAAGCACTTTTGGCAGGGACGAGGAAGGACGGTACCTGCAGAATAAGCCTCGGCTAACTACGTGCCAGCAGCCGCGGTAAAACGTAGGAGGCGAGCGTTATCCGGATTTACTGGGTGTAAAGCGCGTGCAGGCGGTTTGTTAAGTTGGATGTGAAAGCTCCTGGCTCAACTGGGAGAGGTCGTTCAAGACTGGCAGACTGGAGAGCAGTAGGGGAAGGTGGAATTCCGGGTGTAGTGGTGAAATGCGTAGATATCCGGAGGAACACCAGTGGCGAAAGCGGCCTTCTGGACTGCATCTGACGCTCAGACGCGAAAGCTAGGGGAGCAAACGGGATTAGATACCCCAGTAGTCC</w:t>
      </w:r>
    </w:p>
    <w:p w14:paraId="397A0321">
      <w:pPr>
        <w:rPr>
          <w:rFonts w:hint="eastAsia"/>
        </w:rPr>
      </w:pPr>
      <w:r>
        <w:rPr>
          <w:rFonts w:hint="eastAsia"/>
        </w:rPr>
        <w:t>&gt;OTU000547</w:t>
      </w:r>
    </w:p>
    <w:p w14:paraId="3BE9CD63">
      <w:pPr>
        <w:rPr>
          <w:rFonts w:hint="eastAsia"/>
        </w:rPr>
      </w:pPr>
      <w:r>
        <w:rPr>
          <w:rFonts w:hint="eastAsia"/>
        </w:rPr>
        <w:t>CCTACGGGTGGCAGCAGTCGGGAATTTTGGGCAATGGGCGCAAGCCTGATCCAGCCATGCCGCGTGAGTGATGAAGGCCTTAGGGTTGTAAAGCTCTTTCGCTAGGGAAGATAATGACGGTACCTAGATAAGAAGCCCCGGCTAACTTCGTGCCAGCAGCCGCGGTAATACGAAGGGGGCTAGCGTTGTTCGGAATTACTGGGCGTAAAGCGCACGTAGGCGGACTTGTCAGTCAGGGGTGAAATCCCGAGGCTTAACCTCGGAACTGCCTTTGATACTGCAAGTCTTGAGGATGAGAGAGGTGAGTGGAACTGCGAGTGTAGAGGTGAAATTCGTAGATATTCGCAAGAACACCAGTGGCGAAGGCGGCTCACTGGCTCATTTCTGACGCTGAGGTGCGAAAGCGTGGGGAGCAAACAGGATTAGATACCCTAGTAGTCC</w:t>
      </w:r>
    </w:p>
    <w:p w14:paraId="42CFD482">
      <w:pPr>
        <w:rPr>
          <w:rFonts w:hint="eastAsia"/>
        </w:rPr>
      </w:pPr>
      <w:r>
        <w:rPr>
          <w:rFonts w:hint="eastAsia"/>
        </w:rPr>
        <w:t>&gt;OTU000548</w:t>
      </w:r>
    </w:p>
    <w:p w14:paraId="26596300">
      <w:pPr>
        <w:rPr>
          <w:rFonts w:hint="eastAsia"/>
        </w:rPr>
      </w:pPr>
      <w:r>
        <w:rPr>
          <w:rFonts w:hint="eastAsia"/>
        </w:rPr>
        <w:t>CCTACGGGCGGCTGCAGTCGAGAATTTTTCTCAATGGGGGCAACCCTGAAGGAGCGACGCCGCGTGGAGGATGAATGGCTTCGGCTTGTAAACTCCTGTCATTTGGGAACAAGTTGCACACGTTAACTGCGTGGGCATTGATAGTACCAGAAGAGGAAGAGACGGCTAACTCTGTGCCAGCAGCCGCGGTAATACAGAGGTCTCAAGCGTTGTTCGGATTCATTGGGCGTAAAGGGTGCGTAGGTGGCGCGCTAAGTCAGGTGTGAAATTTCGGAGCTTAACTCCGAAACTGCATTTGATACTGGCGTGCTTGAGGACTGGAGAGGAGACTGGAATTTACGGTGTAGCAGTGAAATGCGTAGATATCGTAAGGAAGACCAGTGGCGAAGGCGGGTCTCTGGACAGTTCCTGACACTGAGGCACGAAGGCCAGGGGAGCAAACGGGATTAGATACCCCAGTAGTCC</w:t>
      </w:r>
    </w:p>
    <w:p w14:paraId="19EEDA02">
      <w:pPr>
        <w:rPr>
          <w:rFonts w:hint="eastAsia"/>
        </w:rPr>
      </w:pPr>
      <w:r>
        <w:rPr>
          <w:rFonts w:hint="eastAsia"/>
        </w:rPr>
        <w:t>&gt;OTU000549</w:t>
      </w:r>
    </w:p>
    <w:p w14:paraId="05DA09DF">
      <w:pPr>
        <w:rPr>
          <w:rFonts w:hint="eastAsia"/>
        </w:rPr>
      </w:pPr>
      <w:r>
        <w:rPr>
          <w:rFonts w:hint="eastAsia"/>
        </w:rPr>
        <w:t>CCTACGGGTGGCAGCAGCAAGGAATCTTCGGCAATGGGCGCAAGCCTGACCGAGCAACGCCGCGTGGAGGACGACGGCCTTCGGGTTGTAAACTCCTTTTCTGGGGGACGATACGGACGGTACCCCAGGAATCAGCCCCGGCTAACTCTGTGCCAGCAGCCGCGGTAATACAGAGGGGGCAAGCGTTGTCCGGACTTACTGGGCGTACAGCGCGCGCAGGCGGTGCCATATGTGCTCGGTGACATCTGCTCGCTTAACGAGCAGCGGCCCGAGTAGACAGTGGCGCTAGAGGCAGGGAGAGGGATGTGGAATACCCGGTGGAGCGGTGAAATGCGTAGAGATCGGGTGGAACACCAGCGGCGAAGGCGGCATCCTGGCCCTGAACTGACGCTGAGGCGCGATAGCGTGGGGAGCAAACGGGATTAGATACCCTGGTAGTCC</w:t>
      </w:r>
    </w:p>
    <w:p w14:paraId="3AF85BE2">
      <w:pPr>
        <w:rPr>
          <w:rFonts w:hint="eastAsia"/>
        </w:rPr>
      </w:pPr>
      <w:r>
        <w:rPr>
          <w:rFonts w:hint="eastAsia"/>
        </w:rPr>
        <w:t>&gt;OTU000550</w:t>
      </w:r>
    </w:p>
    <w:p w14:paraId="1D100B12">
      <w:pPr>
        <w:rPr>
          <w:rFonts w:hint="eastAsia"/>
        </w:rPr>
      </w:pPr>
      <w:r>
        <w:rPr>
          <w:rFonts w:hint="eastAsia"/>
        </w:rPr>
        <w:t>CCTACGGGAGGCTGCAGTGGGGAATCTTGCACAATGGGGGAAACCCTGATGCAGCGACGCCGCGTGAGCGATGAAGCCCTTCGGGGTGTAAAGCTCTTTCGGCAGGAACGATAATGACGGTACCTGAAGAAGAAGCTGCGGCTAACTACGTGCCAGCAGCCGCGGTAATACGTAGGCAGCAAGCGTTGTTCGGAGTTACTGGGCGTAAAGAGTGTGTAGGCGGTGCTCTAAGTTCGGTGTGAAATCTCCCGGCTCAACTGGGAGGGTGCGCCGAAAACTGGAGTGCTCGAGTACGGGAGAGGAAAGCGGAATTCCTGGTGTAGCGGTGAAATGCGTAGATATCAGGAGGAACACCTGCGGTGTAGACAGCTTTCTGGACCGTAACTGACGCTGAGACACGAAAGCGTGGGTAGCAAACAGGATTAGATACCCCTGTAGTCC</w:t>
      </w:r>
    </w:p>
    <w:p w14:paraId="58498909">
      <w:pPr>
        <w:rPr>
          <w:rFonts w:hint="eastAsia"/>
        </w:rPr>
      </w:pPr>
      <w:r>
        <w:rPr>
          <w:rFonts w:hint="eastAsia"/>
        </w:rPr>
        <w:t>&gt;OTU000551</w:t>
      </w:r>
    </w:p>
    <w:p w14:paraId="500F7DCF">
      <w:pPr>
        <w:rPr>
          <w:rFonts w:hint="eastAsia"/>
        </w:rPr>
      </w:pPr>
      <w:r>
        <w:rPr>
          <w:rFonts w:hint="eastAsia"/>
        </w:rPr>
        <w:t>CCTACGGGCGGCTGCAGTGAGGGATATTGCACAATGGGGGAAACCCTGATGCAGCGACGCCGCGTGGGTGATGAAGGTCTTCGGATCGTAAAACCCTTTTCTAGGTGACGAGCAAGGACGGTAGCCTAGGAATAAGTCTCGGCTAACTACGTGCCAGCAGCCGCGGTAAAACGTAGGAGGCAAGCGTTATCCGGAGTTACTGGGCGTAAAGCGCAAGTAGGCGGTTGGGCAAGTGGCGTGTGAAAGCTCCCGGCTAAACTGGGGGAGGACACGTCAGACTGCACGACTAGAGGGTGATAGAGGGGCGCAGAATTCGGGGTGTAGCGGTGAAATGTGTAGAGATCCCGAGGAATACCAGTGGTGAAGACGGCGCCCTGGGTCACAACTGACGCTGAGATGCGAAAGCGTGGGGAGCGAACGGGATTAGATACCCTAGTAGTCC</w:t>
      </w:r>
    </w:p>
    <w:p w14:paraId="2077EC5D">
      <w:pPr>
        <w:rPr>
          <w:rFonts w:hint="eastAsia"/>
        </w:rPr>
      </w:pPr>
      <w:r>
        <w:rPr>
          <w:rFonts w:hint="eastAsia"/>
        </w:rPr>
        <w:t>&gt;OTU000552</w:t>
      </w:r>
    </w:p>
    <w:p w14:paraId="6F2CB5B8">
      <w:pPr>
        <w:rPr>
          <w:rFonts w:hint="eastAsia"/>
        </w:rPr>
      </w:pPr>
      <w:r>
        <w:rPr>
          <w:rFonts w:hint="eastAsia"/>
        </w:rPr>
        <w:t>CCTACGGGTGGCTGCAGTAAGGAATATTGCACAATGGCCGAAAGGCTGATGCAGCAACGCCGCGTGGAGGATGAAGGCATATTTGTTGTAAACTCCTGTAAGAAGGGAAAAATGGGTCTGCTTGCAGACTTTGATTGTACCTTCAGAGTAAGCCCCGGCTAACTACGTGCCAGCAGCCGCGGTAATACGTAGGGGGCAAGCGTTGTCCGGATTTACTGGGTGTAAAGGGTGCTCAGGCGGATTTTTAAGTCAGAGGTGAAAGCCCGGGGCTCAACCCCGGAGTTGCCTTTGATACTATTAATCTTGAGTGTAGGAGAGGGCAATGGAATATCTGGTGTAGCAGTGAAATGCGTAGATATCAGATAGAACACCAATGGCGAAGGCAGTTGCCTGGCCTATCACTGACGCTAAAGCACGAAAGCGTGGGGAGCAAACAGGATTAGATACCCCAGTAGTCC</w:t>
      </w:r>
    </w:p>
    <w:p w14:paraId="0D435C69">
      <w:pPr>
        <w:rPr>
          <w:rFonts w:hint="eastAsia"/>
        </w:rPr>
      </w:pPr>
      <w:r>
        <w:rPr>
          <w:rFonts w:hint="eastAsia"/>
        </w:rPr>
        <w:t>&gt;OTU000553</w:t>
      </w:r>
    </w:p>
    <w:p w14:paraId="51BDAB95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CGTAAACCCCTTTCAGTTGGGACGAAGGTCGGGCCGTTAATAGCGGTTCCGTCTGACGGTACCTTCACAAGAAGCCCCGGCTAACTACGTGCCAGCAGCCGCGGTAATACGTAGGGGGCAAGCGTTGTCCGGAATCATTGGGCGTAAAGAGCGTGTAGGCGGCCCGGTAAGTCCGTTGTGAAAGTCGAGGGCTCAACCCTCGAATGCCGGCGGATACTGTCGGGCTAGAATCCGGAAGAGGCGAGTGGAATTCCTGGTGTAGCGGTGAAATGCGCAGATATCAGGAGGAACACCAATGGCGAAGGCAGCTCGCTGGGACGGTATTGACGCTGAGACGCGAAAGCGTGGGGAGCAAACAGGATTAGATACCCGTGTAGTCC</w:t>
      </w:r>
    </w:p>
    <w:p w14:paraId="09585448">
      <w:pPr>
        <w:rPr>
          <w:rFonts w:hint="eastAsia"/>
        </w:rPr>
      </w:pPr>
      <w:r>
        <w:rPr>
          <w:rFonts w:hint="eastAsia"/>
        </w:rPr>
        <w:t>&gt;OTU000554</w:t>
      </w:r>
    </w:p>
    <w:p w14:paraId="600265D8">
      <w:pPr>
        <w:rPr>
          <w:rFonts w:hint="eastAsia"/>
        </w:rPr>
      </w:pPr>
      <w:r>
        <w:rPr>
          <w:rFonts w:hint="eastAsia"/>
        </w:rPr>
        <w:t>CCTACGGGCGGCAGCAGTAACGAATCTTCCGCAATGCGCGCAAGCGTGACGGAGCAATGCCGCGTGCAGGATGAAGCCCTTCGGGGTGTAAACTGCTGTCAGGGATTAGGAACACAATGACCAATCCCAAAGGAAGAGACGACTAACTCTGTGCCAGCAGTCGCGGTAATACAGAGGTCTCGAGCGTTAGTCGGAATCACTGGGCTTAAAGCGTACGTAGGCGGATGTGCAGGCGTCGTGTGAAAGCCCTCGGCTCAACCGAGGAATTGCACGGCGAACCGCACGTCTTGAGACGAGTAGGGGCTGTCGGAACGATAGGTGGAGTGGTGAAATGCGTTGATATCTATCGGAACGCCGAAGGTGAAGACAGGCAGCTGGGCTCGTTCTGACGCTGAGGTACGAAAGCGTGGGTAGCGAACGGGATTAGATACCCGTGTAGTCC</w:t>
      </w:r>
    </w:p>
    <w:p w14:paraId="405B9ABF">
      <w:pPr>
        <w:rPr>
          <w:rFonts w:hint="eastAsia"/>
        </w:rPr>
      </w:pPr>
      <w:r>
        <w:rPr>
          <w:rFonts w:hint="eastAsia"/>
        </w:rPr>
        <w:t>&gt;OTU000555</w:t>
      </w:r>
    </w:p>
    <w:p w14:paraId="5CC259B8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CCATTGACGAAGCTGCATCTTTTTGGGTGTGGTGACGGTAGGTGGGGAAGAAGCACCGGCCAACTACGTGCCAGCAGCCGCGGTAATACGTAGGGTGCGAGCGTTGTCCGGAATTATTGGGCGTAAAGGGCTCGTAGGCGGTTTGTCGCGTCGGGAGTGAAAACCTTGGGCTTAACTCAGGGCTTGCTTTCGATACGGGCAGACTAGAGGTATGCAGGGGAGAACGGAATTCCTGGTGTAGCGGTGAAATGCGCAGATATCAGGAGGAACACCGGTGGCGAAGGCGGTTCTCTGGGCATGATCTGACGCTGAGGAGCGAAAGTGTGGGGAGCGAACAGGATTAGATACCCCTGTAGTCC</w:t>
      </w:r>
    </w:p>
    <w:p w14:paraId="5BB28C2D">
      <w:pPr>
        <w:rPr>
          <w:rFonts w:hint="eastAsia"/>
        </w:rPr>
      </w:pPr>
      <w:r>
        <w:rPr>
          <w:rFonts w:hint="eastAsia"/>
        </w:rPr>
        <w:t>&gt;OTU000556</w:t>
      </w:r>
    </w:p>
    <w:p w14:paraId="6557F7F2">
      <w:pPr>
        <w:rPr>
          <w:rFonts w:hint="eastAsia"/>
        </w:rPr>
      </w:pPr>
      <w:r>
        <w:rPr>
          <w:rFonts w:hint="eastAsia"/>
        </w:rPr>
        <w:t>CCTACGGGGGGCTGCAGTGGGGAATTTTGCGCAATGGGCGAAAGCCTGACGCAGCAACGCCGCGTGAAGGATGAAGGCTTTCGAGTCGTAAACTTCTGTCTGGGGGAAAGATGATGACGGTACCCCCAAAGCAAGCCCCGGCTAATTCCGTGCCAGCAGCCGCGGTAATACGGAAGGGGCAAGCGTTGTTCGGAATTATTGGGCGTAAAGGGCGTGTAGGCGGCTTCGCAGGTCTGTGGTGAAAGCATACAGCTCAACTGTATTGAGCCATGGAAACGGCGGAGCTTGAGGCTGGGAGGGGCTGGTGGAATTCCCTGTGTAGCGGTGAAATGCGTAGAGATGGGGGAGAACACTCGTGGCGAAGGCGGCCAGCTGGACCAGTTCTGACGCTGAGACGCGAAAGCGTGGGGAGCAAACAGGATTAGATACCCTGGTAGTCC</w:t>
      </w:r>
    </w:p>
    <w:p w14:paraId="68F1E45D">
      <w:pPr>
        <w:rPr>
          <w:rFonts w:hint="eastAsia"/>
        </w:rPr>
      </w:pPr>
      <w:r>
        <w:rPr>
          <w:rFonts w:hint="eastAsia"/>
        </w:rPr>
        <w:t>&gt;OTU000557</w:t>
      </w:r>
    </w:p>
    <w:p w14:paraId="59BC8226">
      <w:pPr>
        <w:rPr>
          <w:rFonts w:hint="eastAsia"/>
        </w:rPr>
      </w:pPr>
      <w:r>
        <w:rPr>
          <w:rFonts w:hint="eastAsia"/>
        </w:rPr>
        <w:t>CCTACGGGTGGCTGCAGTAGGGAATCTTGCACAATGGGCGCAAGCCTGATGCAGCGATGCCGCGTGAGGGATGAAGGCCTTCGGGTTGTAAACCTCTTTCGACAGGGAAGAAGCCACCTCTCAAGGTGGTGACGGTACCTGTAGAAGAAGCCCCGGCTAACTACGTGCCAGCAGCCGCGGTAAAACGTAGGGGGCAAGCGTTGCCCGGATTCACTGGGCGTAAAGCGGGTGTAGGCGGTTCCTTAAGTCAGATGTGAAATCCAGCGGCTCAACCGCTGAATTGCATCTGATACTGGGGAACTTGAGGACGGTAGAGGTCGGTGGAATACCCTGTGTACCGGTGAAATGGGCAGATATAGGGTGGAACACCAGTGGCGAAGGCGGCCGACTGGGCCGATCCTGACGCTGAGACCCGAAAGCCAGGGTAGCGAACCGGATTAGATACCCGGGTAGTCC</w:t>
      </w:r>
    </w:p>
    <w:p w14:paraId="4BCBA47D">
      <w:pPr>
        <w:rPr>
          <w:rFonts w:hint="eastAsia"/>
        </w:rPr>
      </w:pPr>
      <w:r>
        <w:rPr>
          <w:rFonts w:hint="eastAsia"/>
        </w:rPr>
        <w:t>&gt;OTU000558</w:t>
      </w:r>
    </w:p>
    <w:p w14:paraId="380875DC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TTTCGAGTCGTAAACTCCTGCCTGGGGGAAAGATGATGACGGTACCCCCAAAGAAAGCCCCGGCTAATTCCGTGCCAGCAGCCGCGGTAATACGGAAGGGGCAAGCGTTGTTCGGAATTATTGGGCGTAAAGGGCGCGCAGGCGGTCTCATATGTCTGCTGTGAAATCACACGGCTCAACCGTGTTCAGCCGCAGAAACTGTGAGACTTGAGGCTGGGAGGGGCTGGTGGAATTCCCCGTGTAGCGGTGAAATGCGTAGAGATGGGGGAGAACACTCGTGGCGAAGGCGGCCAGCTGGACCAGTTCTGACGCTGAGGCGCGAAAGCGTGGGGAGCAAACAGGATTAGATACCCTGGTAGTCC</w:t>
      </w:r>
    </w:p>
    <w:p w14:paraId="604AD303">
      <w:pPr>
        <w:rPr>
          <w:rFonts w:hint="eastAsia"/>
        </w:rPr>
      </w:pPr>
      <w:r>
        <w:rPr>
          <w:rFonts w:hint="eastAsia"/>
        </w:rPr>
        <w:t>&gt;OTU000559</w:t>
      </w:r>
    </w:p>
    <w:p w14:paraId="0EFD7D11">
      <w:pPr>
        <w:rPr>
          <w:rFonts w:hint="eastAsia"/>
        </w:rPr>
      </w:pPr>
      <w:r>
        <w:rPr>
          <w:rFonts w:hint="eastAsia"/>
        </w:rPr>
        <w:t>CCTACGGGGGGCTGCAGTGGGGAATTTTCCGCAATGGGCGCAAGCCTGACGGAGCAACGCCGCGTGTGGGATGACGCGTTTCGGCGTGTAAACCACTGTTCGTGGGGACGAAGCACTGACGGTACCCACGGAGGAAGGCCCGGCTAACTACGTGCCAGCAGCCGCGGTAATACGTAGGGGTCGAGCGTTGTCCGGAGTTACTGGGCGTAAAGCGTGTGCAGGCGGCTCATTGCGCCCGGCGTGAAAGCCCCCGGCTCAACCGGGGAGGGTCGTCGGGGACGGGTGAGCTTGAGGGTATCAGGGGCAGGTAGAATTCCCGGTGTAGTGGTGAAATGCGTAGAGATCGGGAGGAATACCCGTGGCGAAGGCGGCCTGCTGGGATACACCTGACGCTGAGACACGAAGGCGTGGGGAGCGAACGGGATTAGATACCCTAGTAGTCC</w:t>
      </w:r>
    </w:p>
    <w:p w14:paraId="4601F0B0">
      <w:pPr>
        <w:rPr>
          <w:rFonts w:hint="eastAsia"/>
        </w:rPr>
      </w:pPr>
      <w:r>
        <w:rPr>
          <w:rFonts w:hint="eastAsia"/>
        </w:rPr>
        <w:t>&gt;OTU000560</w:t>
      </w:r>
    </w:p>
    <w:p w14:paraId="6D73D9CA">
      <w:pPr>
        <w:rPr>
          <w:rFonts w:hint="eastAsia"/>
        </w:rPr>
      </w:pPr>
      <w:r>
        <w:rPr>
          <w:rFonts w:hint="eastAsia"/>
        </w:rPr>
        <w:t>CCTACGGGAGGCTGCAGTGGGGAATCTTGCACAATGGGGGCAACCCTGATGCAGCGACGCCGCGTGAGCGATGAAGCCCTTCGGGGTGTAAAGCTCTTTCGGCCAGAACGATAATGACGGTACTGGAAGAAGAAGCTGCGGCTAACTACGTGCCAGCAGCCGCGGTAATACGTAGGCAGCGAGCGTTGTTCGGAGTTACTGGGCGTAAAGCGTGCGTAGGCGGTGCCACAAGTCTGTTGTGAAATCTCCCGGCTCAACTGGGAGGGTGCGGTGGAAACTGTGGGGCTGGAGTGTGGGAGAGGTAGGCGGAATTCCTGGTGTAGCGGTGAAATGCGTAGATATCAGGAGGAACACCAGCGGTGTAGACGGCTTACTGGACCACGACTGACGCTGAGGCACGAAAGCGTGGGGAGCAAACAGGATTAGATACCCCTGTAGTCC</w:t>
      </w:r>
    </w:p>
    <w:p w14:paraId="2F40E980">
      <w:pPr>
        <w:rPr>
          <w:rFonts w:hint="eastAsia"/>
        </w:rPr>
      </w:pPr>
      <w:r>
        <w:rPr>
          <w:rFonts w:hint="eastAsia"/>
        </w:rPr>
        <w:t>&gt;OTU000561</w:t>
      </w:r>
    </w:p>
    <w:p w14:paraId="41F0DB77">
      <w:pPr>
        <w:rPr>
          <w:rFonts w:hint="eastAsia"/>
        </w:rPr>
      </w:pPr>
      <w:r>
        <w:rPr>
          <w:rFonts w:hint="eastAsia"/>
        </w:rPr>
        <w:t>CCTACGGGTGGCAGCAGTAAGGGATATTGCACAATGGGCGCAAGCCTGATGCAGCAACGCCGCGTGCCCGATGAAGGCCTTCGGGTCGTAAAGGGCTTTTCTGGCTGAAGATAATGACTGTAAGCCAGGAATAAGTGTCGGCTAACTACGTGCCAGCAGCCGCGGTAAAACGTAGGACGCGAGCGTTATCCGGAGTTACTGGGCGTAAAGCGCGGGCAGGCGGTCTGACAAGTCTGATGTGAAATCACCCAGCTTAACTGGGCGAGGCCATTGGAAACTGACAGGCTGGAGGGCAGTAGAGGTAGGCGGAATTCCGGGTGGAGTGGTGAAATGCGTAGAGATCCGGAGGAACACCAGAGGCGAAGGCGGCCTACTGGGCTGCACCTGACGCTGAGCCGCGAAAGCCAGGGGAGCGAACGGGATTAGATACCCGAGTAGTCC</w:t>
      </w:r>
    </w:p>
    <w:p w14:paraId="64867F86">
      <w:pPr>
        <w:rPr>
          <w:rFonts w:hint="eastAsia"/>
        </w:rPr>
      </w:pPr>
      <w:r>
        <w:rPr>
          <w:rFonts w:hint="eastAsia"/>
        </w:rPr>
        <w:t>&gt;OTU000562</w:t>
      </w:r>
    </w:p>
    <w:p w14:paraId="6D850AED">
      <w:pPr>
        <w:rPr>
          <w:rFonts w:hint="eastAsia"/>
        </w:rPr>
      </w:pPr>
      <w:r>
        <w:rPr>
          <w:rFonts w:hint="eastAsia"/>
        </w:rPr>
        <w:t>CCTACGGGCGGCTGCAGTAACGAATCTTCCGCAATGCGCGAAAGCGTGACGGAGCAATGCCGCGTGCAGGATGAAGCCCTTCGGGGTGTAAACTGCTGTCAGGGGTTAGCAACACAATGAGCAGCCCCAAAGGAAGAGACGACTAACTCTGTGCCAGCAGTCGCGGTAATACAGAGGTCTCGAGCGTTAGTCGGATTCATTGGGCTTAAAGCGTACGTAGGCGGATGTGCAGGCGTCGTGTGAAATCCCCCGGCTCAACCGGGGAACAGCACGGCGAACCGCACGTCTTGAGATCGGTAGGGGCGGTCGGAACGATAGGTGGAGTGGTGAAATGCGTTGATATCTATCGGAACGCCGAAGGTGAAAACAGGCCGCTGGGCCGATTCTGACGCTGAGGTACGAAAGCGTGGGTAGCGAACGGGATTAGATACCCCAGTAGTCC</w:t>
      </w:r>
    </w:p>
    <w:p w14:paraId="51FF8938">
      <w:pPr>
        <w:rPr>
          <w:rFonts w:hint="eastAsia"/>
        </w:rPr>
      </w:pPr>
      <w:r>
        <w:rPr>
          <w:rFonts w:hint="eastAsia"/>
        </w:rPr>
        <w:t>&gt;OTU000563</w:t>
      </w:r>
    </w:p>
    <w:p w14:paraId="1030F5B3">
      <w:pPr>
        <w:rPr>
          <w:rFonts w:hint="eastAsia"/>
        </w:rPr>
      </w:pPr>
      <w:r>
        <w:rPr>
          <w:rFonts w:hint="eastAsia"/>
        </w:rPr>
        <w:t>CCTACGGGTGGCTGCAATCAGGAATCGTGCGCAATGGACGAAAGTCTGACGCCGCGACATCGCGTGGAGGATGAAGGCTTTAGGGTCGTAAACTCCTTTTATCGAGGAATAAGTTCTGAATGTACTCGATGAATAAGTACCTGCTAACCACGTGCCAGAAGCATCGGTAATACGTGGGGTACAAGCGTTATCCGGATTTACTGGGCGTAAAGAGATGCGTAGGCGTCTGTTTAAGTCACTTGTGAAATCTTACGGCTCACCCGTAAGACTGCTGGTGATACTGGACAGATTGAGTCGAATAGGGGAAAGCGGAATTCCTGGTGGAGCGGTTAAATGCGTAGATACCAGGAGGAACACCAAAGGCGAAGGCAGCTTTCTGGATTCGTACTGACGCTAAGGCTCGAAAGCGTGGGGAGCAAAACGGATTAGATACCCCTGTAGTCC</w:t>
      </w:r>
    </w:p>
    <w:p w14:paraId="4A01DFC1">
      <w:pPr>
        <w:rPr>
          <w:rFonts w:hint="eastAsia"/>
        </w:rPr>
      </w:pPr>
      <w:r>
        <w:rPr>
          <w:rFonts w:hint="eastAsia"/>
        </w:rPr>
        <w:t>&gt;OTU000564</w:t>
      </w:r>
    </w:p>
    <w:p w14:paraId="1E600571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TTCGGGTCGTAAACCGCTTTCAGTAGGGACGAACTCAGACGGTACCTACAGAAGAAGCACCGGCCAACTACGTGCCAGCAGCCGCGGTAACACGTAGGGTGCAAGCGTTGTCCGGAATCATTGGGCGTAAAGAGCTCGTAGGCGGCTTAGTAAGTCGGGTGTGAAACCCCCAGGCTCAACCTGGGGACGCCACCCGATACTGCTATAGCTAGAGTCCAGTAGGGGAGTGCGGAATTCCCGGTGTAGCGGTGAAATGCGCAGATATCGGGAGGAACACCAGCGGCGAAGGCGGCACTCTGGGCTGGAACTGACGCTCAGGAGCGAAAGCGTGGGTAGCGAACAGGATTAGATACCCTAGTAGTCC</w:t>
      </w:r>
    </w:p>
    <w:p w14:paraId="2B54F791">
      <w:pPr>
        <w:rPr>
          <w:rFonts w:hint="eastAsia"/>
        </w:rPr>
      </w:pPr>
      <w:r>
        <w:rPr>
          <w:rFonts w:hint="eastAsia"/>
        </w:rPr>
        <w:t>&gt;OTU000565</w:t>
      </w:r>
    </w:p>
    <w:p w14:paraId="2C69A19E">
      <w:pPr>
        <w:rPr>
          <w:rFonts w:hint="eastAsia"/>
        </w:rPr>
      </w:pPr>
      <w:r>
        <w:rPr>
          <w:rFonts w:hint="eastAsia"/>
        </w:rPr>
        <w:t>CCTACGGGGGGCTGCAGTGGGGAATCTTGGACAATGGGGGAAACCCTGATCCAGCCATGCCGCGTGAGTGATGAAGGCCCTAGGGTTGTAAAACTCTTTCGGCGGGGACGATAATGACGGTACCCGCAGAAGAAGCTCCGGCTAACTTCGTGCCAGCAGCCGCGGTAATACGAAGGGGGCTAGCGTTGTTCGGAATTACTGGGCGTAAAGCGCGCGCAGGCGGTTCTTCAAGTCAGAGGTGAAAGCCCAGGGCTCAACCCTGGAATGGCCTTTGAGACTAGAGGACTAGGGTACGGGAGAGGTGAGTGGAATTCCGAGTGTAGAGGTGAAATTCGTAGATATTCGGAAGAACACCAGTGGCGAAGGCGGCTCACTGGCCCGTTACCGACGCTCAGGCGCGACAGCGTGGGGAGCAAACAGGATTAGATACCCCAGTAGTCC</w:t>
      </w:r>
    </w:p>
    <w:p w14:paraId="7C2404D2">
      <w:pPr>
        <w:rPr>
          <w:rFonts w:hint="eastAsia"/>
        </w:rPr>
      </w:pPr>
      <w:r>
        <w:rPr>
          <w:rFonts w:hint="eastAsia"/>
        </w:rPr>
        <w:t>&gt;OTU000566</w:t>
      </w:r>
    </w:p>
    <w:p w14:paraId="2DE20FC6">
      <w:pPr>
        <w:rPr>
          <w:rFonts w:hint="eastAsia"/>
        </w:rPr>
      </w:pPr>
      <w:r>
        <w:rPr>
          <w:rFonts w:hint="eastAsia"/>
        </w:rPr>
        <w:t>CCTACGGGGGGCTGCAGTGAGGAATATTGCACAATGGACGCAAGTCTGATGCAGCAACGCCGCGTGGAGGAAGAAGGTCTTCGGATTGTAAACTCCTTTTTTCAGGGAAGAGTGAGGACGGTACCTGAAGAATAAGTCACGGCTAACTACGTGCCAGCAGCCGCGGTAATACGTAGGTGGCAAGCGTTATCCGGAATTACTGGGCGTAAAGCGCACGCAGGCGGTTCTTTAAGTTTGACGTGAAAGCTCCTGGCTTAACTGGGAGAGGTCGTTGAAGACTGGAGAACTTGAGGCAATGAGAGGGATGTAGAATTCACGGTGTAGTGGTGGAATGCGTAGATATCGTGAGGAATACCAGTGGCGAAAGCGGCATCCTGGCATTAGCCTGACGCTCATGTGCGAAAGCGTGGGGAGCGAACGGGATTAGATACCCCTGTAGTCC</w:t>
      </w:r>
    </w:p>
    <w:p w14:paraId="5FBA5B49">
      <w:pPr>
        <w:rPr>
          <w:rFonts w:hint="eastAsia"/>
        </w:rPr>
      </w:pPr>
      <w:r>
        <w:rPr>
          <w:rFonts w:hint="eastAsia"/>
        </w:rPr>
        <w:t>&gt;OTU000567</w:t>
      </w:r>
    </w:p>
    <w:p w14:paraId="44903E58">
      <w:pPr>
        <w:rPr>
          <w:rFonts w:hint="eastAsia"/>
        </w:rPr>
      </w:pPr>
      <w:r>
        <w:rPr>
          <w:rFonts w:hint="eastAsia"/>
        </w:rPr>
        <w:t>CCTACGGGGGGCAGCAGTGAGGAATATTGCACAATGGACGCAAGTCTGATGCAGCAACGCCGCGTGGAGGATGAAGGTTCTTGGATCGTAAACTCCTTTTCTCAGGGAAGAGAATGGACGGTACCTGAGGAATAAGTCACGGCTAACTACGTGCCAGCAGCCGCGGTAATACGTAGGTGGCAAGCGTTATCCGGAATTACTGGGCGTAAAGCGCACGCAGGCGGTCTTGTAAGTTTGACGTGAAAGCTCCCGGCTCAACTGGGAGAGGTCGTTGAAGACTGCAAGACTTGAGGCAATGAGGGGGGTGTAGAATTCCCGGTGTAGTGGTGGAATGCGTAGATATCGGGGGGAATACCAGTGGCGAAAGCGGCACCCTAGCGTTAGCCTGACGCTCATGTGCGAAAGCGTGGGGAGCAAACGGGATTAGATACCCCGGTAGTCC</w:t>
      </w:r>
    </w:p>
    <w:p w14:paraId="5D6CC6BF">
      <w:pPr>
        <w:rPr>
          <w:rFonts w:hint="eastAsia"/>
        </w:rPr>
      </w:pPr>
      <w:r>
        <w:rPr>
          <w:rFonts w:hint="eastAsia"/>
        </w:rPr>
        <w:t>&gt;OTU000568</w:t>
      </w:r>
    </w:p>
    <w:p w14:paraId="5D0BFACA">
      <w:pPr>
        <w:rPr>
          <w:rFonts w:hint="eastAsia"/>
        </w:rPr>
      </w:pPr>
      <w:r>
        <w:rPr>
          <w:rFonts w:hint="eastAsia"/>
        </w:rPr>
        <w:t>CCTACGGGGGGCAGCAGTGGGGAATCTTGCGCAATGGCCGAAAGGCTGACGCAGCGACGCCGCGTGCGGGAGGACGCTTTTCGGAGTGTAAACCGCTGTCGGGTGGGACGAAGGTCCCGGGGAGGAAATGCCCTGGGGATGACGGTACCACCAGAGGAAGCACCGGCTAACTTCGTGCCAGCAGCCGCGGTAATACGAAGGGTGCGAGCGTTGTTCGGAATTATTGGGCGTAAAGCGCACGTAGGCGGCTGGGTAAGTCTGTCTGTGAAAGCCCGGGGCTCAACCCCGTGGACTGCAGGGGATACTGCCTGGCTGGAGACAAGCAGAGGTTGGTAGAATTCCGGGTGTAGCGGTGGAATGCGTAGAGATCCGGAGGAATACCAGAGGCGAAGGCGGCCAACTGGGCTTGTTCTGACGCTGAGGTGCGAAAGCGTGGGGAGCGAACAGGATTAGATACCCGGGTAGTCC</w:t>
      </w:r>
    </w:p>
    <w:p w14:paraId="0F9D8F44">
      <w:pPr>
        <w:rPr>
          <w:rFonts w:hint="eastAsia"/>
        </w:rPr>
      </w:pPr>
      <w:r>
        <w:rPr>
          <w:rFonts w:hint="eastAsia"/>
        </w:rPr>
        <w:t>&gt;OTU000569</w:t>
      </w:r>
    </w:p>
    <w:p w14:paraId="390F34F0">
      <w:pPr>
        <w:rPr>
          <w:rFonts w:hint="eastAsia"/>
        </w:rPr>
      </w:pPr>
      <w:r>
        <w:rPr>
          <w:rFonts w:hint="eastAsia"/>
        </w:rPr>
        <w:t>CCTACGGGTGGCTGCAGTAGGGAATATTGGGCAATGGATGCAAGTCTGACCCAGCCATGCCGCGTGCCGGATGAAGGCCCTCAGGGTTGTAAACGGCTTTTATTCGGGAAGAAGAGCAGGGATGCGTCCTTGTGTGACGGTACCGAATGAATAAGCACCGGCTAACTCCGTGCCAGCAGCCGCGGTAATACGGAGGGTGCGAGCGTTGTCCGGATTTATTGGGTTTAAAGGGTGCGTAGGTGGCTGTTTAAGTCAGTGGTGAAATACGGTTGCTCAACAATCGAGGTGCCATTGATACTGAATAGCTTGAAATAATTGGAGGCTGCCGGAATGGATGGTGTAGCGGTGAAATGCATAGATATCATCCAGAACACCGATTGCGAAGGCAGGTGGCTACGATTGGTTTGACACTGAGGCACGAAAGCATGGGGAGCAAACAGGATTAGATACCCCAGTAGTCC</w:t>
      </w:r>
    </w:p>
    <w:p w14:paraId="6B246209">
      <w:pPr>
        <w:rPr>
          <w:rFonts w:hint="eastAsia"/>
        </w:rPr>
      </w:pPr>
      <w:r>
        <w:rPr>
          <w:rFonts w:hint="eastAsia"/>
        </w:rPr>
        <w:t>&gt;OTU000570</w:t>
      </w:r>
    </w:p>
    <w:p w14:paraId="112F25F1">
      <w:pPr>
        <w:rPr>
          <w:rFonts w:hint="eastAsia"/>
        </w:rPr>
      </w:pPr>
      <w:r>
        <w:rPr>
          <w:rFonts w:hint="eastAsia"/>
        </w:rPr>
        <w:t>CCTACGGGTGGCTGCAGTGGGGAATATTGCACAATGGACGCAAGTCTGATGCAGCGACGCCGTGTGAGGGATGACGGCCTTCGGGTTGTAAACCTCTTTCGTCAGGGACGAAGCCGTAAGGTGACGGTACCTGGAGAAGAAGCGCCGGCCAACTACGTGCCAGCAGCCGCGGTAAGACGTAGGGCGCGAGCGTTGTCCGGATTTATTGGGCGTAAAGAGCTCGTAGGCGGCTCATCGCGTCAACCGTGAAAACCAGCAGCTCAACTGTTGGCTTGCGGTTGATACGGGTGGGCTGGAGTTCGGTAGGGGAGACTGGAATTCCTGGTGTAGCGGTGAAATGCGCAGATATCAGGAGGAACACCGGTGGCGAAGGCGGGTCTCTGGGCCGATACTGACGCTGAGGAGCGAAAGCGTGGGGAGCGAACAGGATTAGATACCCGTGTAGTCC</w:t>
      </w:r>
    </w:p>
    <w:p w14:paraId="1BBC77C5">
      <w:pPr>
        <w:rPr>
          <w:rFonts w:hint="eastAsia"/>
        </w:rPr>
      </w:pPr>
      <w:r>
        <w:rPr>
          <w:rFonts w:hint="eastAsia"/>
        </w:rPr>
        <w:t>&gt;OTU000571</w:t>
      </w:r>
    </w:p>
    <w:p w14:paraId="46265A26">
      <w:pPr>
        <w:rPr>
          <w:rFonts w:hint="eastAsia"/>
        </w:rPr>
      </w:pPr>
      <w:r>
        <w:rPr>
          <w:rFonts w:hint="eastAsia"/>
        </w:rPr>
        <w:t>CCTACGGGTGGCTGCAGTCGAGAATCTTCGGCAATGGGCGCAAGCCTGACCGAGCGACACCGCGTGCGGGATGAAGGCCTTCGGGTTGTAAACCGCTGTCGTAGGGGAGGAAGGCCCTGTGCAGAACAGGGTTTGACCGATCCTAGGAGGAAGGGCCGGCTAATCTCGTGCCAGCAGCCGCGGTAATACGAGAGGCCCAAACGTTATTCGGATTTACTGGGCTTAAAGAGTTCGTAGGCGGCGCGGAAAGTGGGGTGTGAAAGCCCTCGGCTCAACCGAGGAACTGCGCTCCAAACTACCGTGCTCGAGGAGGATAGAGGTGAGCAGAACTGATGGTGGAGCGGTGAAATGCGTTGATATCATCAGGAATACCGGAGGCGAAGGCGGCTCACTGGGTCCTTTCTGACGCTGAGGAACGAAAGCTAGGGGAGCAAACGGGATTAGATACCCTTGTAGTCC</w:t>
      </w:r>
    </w:p>
    <w:p w14:paraId="4116DEC0">
      <w:pPr>
        <w:rPr>
          <w:rFonts w:hint="eastAsia"/>
        </w:rPr>
      </w:pPr>
      <w:r>
        <w:rPr>
          <w:rFonts w:hint="eastAsia"/>
        </w:rPr>
        <w:t>&gt;OTU000572</w:t>
      </w:r>
    </w:p>
    <w:p w14:paraId="1D9E288D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GCAGGGACGATAATGACGGTACCTGCAGAAGCAGCTGCGGCTAACTACGTGCCAGCAGCCGCGGTAATACGTAGGCAGCAAGCGTTGTTCGGAGTTACTGGGCGTAAAGGGTGCGTAGGCGGCCGATTAAGTTTGTCGTGAAATCTCCCGGCTCAACTGGGAGGGTGCGGCGGATACTGATTGGCTGGAGTGCGGGAGAGGAGAGTGGAATTCCTGGTGTAGCGGTGAAATGCGTAGATATCAGGAGGAACACCGGCGGTGTAGACGGCTCTCTGGACCGTAACTGACGCTGAGGCACGAAAGCGTGGGTAGCAAACAGGATTAGATACCCTGGTAGTCC</w:t>
      </w:r>
    </w:p>
    <w:p w14:paraId="2B841A58">
      <w:pPr>
        <w:rPr>
          <w:rFonts w:hint="eastAsia"/>
        </w:rPr>
      </w:pPr>
      <w:r>
        <w:rPr>
          <w:rFonts w:hint="eastAsia"/>
        </w:rPr>
        <w:t>&gt;OTU000573</w:t>
      </w:r>
    </w:p>
    <w:p w14:paraId="7F12FD51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AGGGTTGTAAAGCTCTTTCGCCCGCGACGATGATGACGGTAGCGGGAGAAGAAGCCCCGGCTAACTCCGTGCCAGCAGCCGCGGTAATACGGAGGGGGCTAGCGTTGTTCGGAATTACTGGGCGTAAAGGGCGCGCAGGCGGCTGCTCAAGTCAGGCGTGAAAGGCCTGGGCTCAACCCGGGAATTGCGCTTGAGACTGGGCTGGCTTGAGTGCGGGAGAGGATGGTGGAATTCCCAGTGTAGAGGTGAAATTCGTAGATATTGGGAAGAACACCGGTGGCGAAGGCGGCCATCTGGACCGCAACTGACGCTGAGGCGCGAAAGCGTGGGGAGCAAACAGGATTAGATACCCCTGTAGTCC</w:t>
      </w:r>
    </w:p>
    <w:p w14:paraId="21951BE8">
      <w:pPr>
        <w:rPr>
          <w:rFonts w:hint="eastAsia"/>
        </w:rPr>
      </w:pPr>
      <w:r>
        <w:rPr>
          <w:rFonts w:hint="eastAsia"/>
        </w:rPr>
        <w:t>&gt;OTU000574</w:t>
      </w:r>
    </w:p>
    <w:p w14:paraId="5F71A44D">
      <w:pPr>
        <w:rPr>
          <w:rFonts w:hint="eastAsia"/>
        </w:rPr>
      </w:pPr>
      <w:r>
        <w:rPr>
          <w:rFonts w:hint="eastAsia"/>
        </w:rPr>
        <w:t>CCTACGGGGGGCTGCAGTAGGGAATCTTCCGCAATGGGCGCAAGCCTGACGGAGCAACGCCGCGTGAGCGAGGACGGCCTTCGGGTTGTAAAGCTCTGTTCTTCGGGAAGAAGGGCGGGAGGGCGAACAACTCTTCCGCTTGACGGTACCGAAGGAGAAAGCCCCGGCTAACTACGTGCCAGCAGCCGCGGTAATACGTAGGGGGCGAGCGTTGTCCGGAATTATTGGGCGTAAAGCGCGCATAGGCGGCTGGTTAAGTCCTGTGTGAAAGACCACGGCTCAACCGTGGGGGTGCACGGGAAACTGGCCGGCTTGAGTGCAGGAGAGGGGAGCGGAATTCCCGGTGTAGCGGTGGAATGCGTAGAGATCGGGAGGAACACCAGTGGCGAAGGCGGCGATCTGGGCCTGTACTGACACTGAGGAGCGAAAGCGTGGGGAGCGAACAGGATTAGATACCCGTGTAGTCC</w:t>
      </w:r>
    </w:p>
    <w:p w14:paraId="19C5EC5C">
      <w:pPr>
        <w:rPr>
          <w:rFonts w:hint="eastAsia"/>
        </w:rPr>
      </w:pPr>
      <w:r>
        <w:rPr>
          <w:rFonts w:hint="eastAsia"/>
        </w:rPr>
        <w:t>&gt;OTU000575</w:t>
      </w:r>
    </w:p>
    <w:p w14:paraId="3B8B21F6">
      <w:pPr>
        <w:rPr>
          <w:rFonts w:hint="eastAsia"/>
        </w:rPr>
      </w:pPr>
      <w:r>
        <w:rPr>
          <w:rFonts w:hint="eastAsia"/>
        </w:rPr>
        <w:t>CCTACGGGTGGCAGCAGTGAGGAATATTGGACAATGGGCGGGAGCCTGATCCAGCCATGCCGCGTGCAGGAAGACGGTCCTATGGATTGTAAACTGCTTTTGTACGGGAAGAACAAGGGGCACGCGTGCCCTTCTGACGGTACCGTAAGAATAAGGATCGGCTAACTCCGTGCCAGCAGCCGCGGTAATACGGAGGATCCGAGCGTTATCCGGAATCATTGGGTTTAAAGGGTCCGTAGGCGGGCCGCTAAGTCAGGGGTGAAAGTCTGCGGCTCAACCGTAGAATTGCCCTTGATACTGGTGGCCTTGAGTTATGGTGAAGCAGCCAGAATATGTAGTGTAGCGGTGAAATGCATAGATATTACATAGAATACCGATTGCGAAGGCAGGCTGCTAACCGTATACTGACGCTGATGGACGAAAGCGTGGGTAGCGAACAGGATTAGATACCCCAGTAGTCC</w:t>
      </w:r>
    </w:p>
    <w:p w14:paraId="66650C91">
      <w:pPr>
        <w:rPr>
          <w:rFonts w:hint="eastAsia"/>
        </w:rPr>
      </w:pPr>
      <w:r>
        <w:rPr>
          <w:rFonts w:hint="eastAsia"/>
        </w:rPr>
        <w:t>&gt;OTU000576</w:t>
      </w:r>
    </w:p>
    <w:p w14:paraId="0C8C6336">
      <w:pPr>
        <w:rPr>
          <w:rFonts w:hint="eastAsia"/>
        </w:rPr>
      </w:pPr>
      <w:r>
        <w:rPr>
          <w:rFonts w:hint="eastAsia"/>
        </w:rPr>
        <w:t>CCTACGGGGGGCTGCAGTGGGGAATTGTTCACAATGGGCGCAAGCCTGATGACGCAACGCCGCGTGGGGGATGAAGGTCTTCGGATTGTAAACCCCTGTCGAATGGGACGAACGACTCGCGAGTTAATACATCGCGGGAGTGACGGTACCGTTAAAGGAAGCCACGGCTAACTCTGTGCCAGCAGCCGCGGTAATACAGAGGTGGCAAGCGTTGTTCGGAATTACTGGGCGTAAAGGGCGCGTAGGCGGCCATCTAAGTCAGACGTGAAATCCCCCGGCTTAACCTGGGAACTGCGTCTGATACTGGACGGCTCGAGTATGGGAGAGGGATGTAGAATTCCAGGTGTAGCGGTGAAATGCGTAGATATCTGGAGGAATACCGGTGGCGAAGGCGGCATCCTGGACCATTTACTGACGCTGAGGCGCGAAAGCGTGGGGAGCAAACAGGATTAGATACCCCTGTAGTCC</w:t>
      </w:r>
    </w:p>
    <w:p w14:paraId="307F5290">
      <w:pPr>
        <w:rPr>
          <w:rFonts w:hint="eastAsia"/>
        </w:rPr>
      </w:pPr>
      <w:r>
        <w:rPr>
          <w:rFonts w:hint="eastAsia"/>
        </w:rPr>
        <w:t>&gt;OTU000577</w:t>
      </w:r>
    </w:p>
    <w:p w14:paraId="51D32FCB">
      <w:pPr>
        <w:rPr>
          <w:rFonts w:hint="eastAsia"/>
        </w:rPr>
      </w:pPr>
      <w:r>
        <w:rPr>
          <w:rFonts w:hint="eastAsia"/>
        </w:rPr>
        <w:t>CCTACGGGGGGCTGCAGTGGGGAATCTTGCGCTAATGCGCGAAAGCGTGACGCAGCGACGCCGCGTGGGGGATGAAGGCCCTCGGGTCGTAAACCCCTTTCGCCAGGGAAGAAGCGAAAGTGACGGTACCTGGAGAAGAAGTCCCGGCTAACTACGTGCCAGCAGCCGCGGTAACACGTAGGGGACGAGCGTTGTCCGGATTTATTGGGCGTAAAGCGCGCGTAGGCGGCCCGGAAAGTCGGTTGTGAAAACCCGGGGCTCAACCCCGGGCCTGCATCCGATACTTCCGGGCTGGAGGCAGGTAGGGGAGATCGGAATTCCTGGTGTAGCGGTGAAATGCGCAGATATCAGGAGGAACACCGGTGGCGAAGGCGGATCTCTGGGCCTTGCCTGACGCTGAGGCGCGAAAGCTAGGGGAGCGAACAGGATTAGATACCCGAGTAGTCC</w:t>
      </w:r>
    </w:p>
    <w:p w14:paraId="22683310">
      <w:pPr>
        <w:rPr>
          <w:rFonts w:hint="eastAsia"/>
        </w:rPr>
      </w:pPr>
      <w:r>
        <w:rPr>
          <w:rFonts w:hint="eastAsia"/>
        </w:rPr>
        <w:t>&gt;OTU000578</w:t>
      </w:r>
    </w:p>
    <w:p w14:paraId="78F49C87">
      <w:pPr>
        <w:rPr>
          <w:rFonts w:hint="eastAsia"/>
        </w:rPr>
      </w:pPr>
      <w:r>
        <w:rPr>
          <w:rFonts w:hint="eastAsia"/>
        </w:rPr>
        <w:t>CCTACGGGCGGCTGCAGTGGGGAATTTTCCGCAATGGGCGAAAGCCTGACGGAGTGACGCCGCGTGGGGGACGAAGGCCTTCGGGTCGTAAACCCCTGTCAGAGGGAAAGAAGGGTCGGCGCGTGAATAGCGCGTCGATCTGACGGTACCTTCAGAGGAAGCCCCGGCCAACTCTGTGCCAGCAGCCGCGGTAAGACAGAGGGGGCAAGCGTTGCTCGGAATTACTGGGCGTAAAGGGCGCGTAGGCGGGATGGCAAGTCGGTCGTGAAATCCCTGGGCTCAACTCAGGGGGGTCGGCCGATACTGCCGTTCTTGAGGGATGCAGAGGAGACTGGAATTCCCGGTGTAGCGGTGAAATGTGTAGAGATCGGGAGGAACACCGGTGGCGAAGGCGGGTCTCTGGGCATTCCCTGACGCTGAGGCGCGAAAGCGTGGGGAGCAAACGGGATTAGATACCCCGGTAGTCC</w:t>
      </w:r>
    </w:p>
    <w:p w14:paraId="32E88CF5">
      <w:pPr>
        <w:rPr>
          <w:rFonts w:hint="eastAsia"/>
        </w:rPr>
      </w:pPr>
      <w:r>
        <w:rPr>
          <w:rFonts w:hint="eastAsia"/>
        </w:rPr>
        <w:t>&gt;OTU000579</w:t>
      </w:r>
    </w:p>
    <w:p w14:paraId="7C993F3B">
      <w:pPr>
        <w:rPr>
          <w:rFonts w:hint="eastAsia"/>
        </w:rPr>
      </w:pPr>
      <w:r>
        <w:rPr>
          <w:rFonts w:hint="eastAsia"/>
        </w:rPr>
        <w:t>CCTACGGGGGGCTGCAGTGGGGAATCTTGCGCAATGGGCGAAAGCCTGACGCAGCCATGCCGCGTGAATGATGAAGGTCTTAGGATTGTAAAATTCTTTCAGCGGGGAAGATAATGACGGTACCCGCAGAAGAAGCCCCGGCTAACTTCGTGCCAGCAGCCGCGGTAATACGAAGGGGGCTAGCGTTGCTCGGATTTACTGGGCGTAAAGGGCGCGTAGGCGGACGATCAAGTTGGGGGTGAAATCCCGGGGCTTAACCTCGGAACTGCCTCCAAAACTGATAGTCTAGAGTTTGGGAGAGGTGTGTGGAACTCCGAGTGTAGAGGTGAAATTCGTAGATATTCGGAAGAACACCAGTGGCGAAGGCGACACACTGGCCCAATACTGACGCTGAGGCGCGAAAGCGTGGGGAGCAAACAGGATTAGATACCCCTGTAGTCC</w:t>
      </w:r>
    </w:p>
    <w:p w14:paraId="24F4D154">
      <w:pPr>
        <w:rPr>
          <w:rFonts w:hint="eastAsia"/>
        </w:rPr>
      </w:pPr>
      <w:r>
        <w:rPr>
          <w:rFonts w:hint="eastAsia"/>
        </w:rPr>
        <w:t>&gt;OTU000580</w:t>
      </w:r>
    </w:p>
    <w:p w14:paraId="752C1719">
      <w:pPr>
        <w:rPr>
          <w:rFonts w:hint="eastAsia"/>
        </w:rPr>
      </w:pPr>
      <w:r>
        <w:rPr>
          <w:rFonts w:hint="eastAsia"/>
        </w:rPr>
        <w:t>CCTACGGGTGGCTGCAGTAGGGAATCTTGCGCAATGGGCGAAAGCCTGACGCAGCGACGCCGCGTGAGGGATGAAGGCCTTCGGGTTGTAAACCTCTTTCAGCGGGGACGAAGCCCTTTGGGTGACGGTACCCGCAGAAGAAGCCCCGGCCAACTACGTGCCAGCAGCCGCGGTAATACGTAGGGGGCGAGCGTTGTCCGGATTTATTGGGCGTAAAGAGCGCGTAGGCGGCCGTTCACGTCGGATGTGAAAGCTCAAAGCTCAACTTTGAGATGCCATTCGATACGGAACGGCTAGAGGCAGCTAGGGGAGATCGGAATTCCTGGTGTAGCGGTGAAATGCGCAGATATCAGGAGGAACACCGGTGGCGAAGGCGGATCTCTGGGGCTGTTCTGACGCTGAGGCGCGAAAGCTGGGGGAGCAAACAGGATTAGATACCCCGGTAGTCC</w:t>
      </w:r>
    </w:p>
    <w:p w14:paraId="1E5EE1A8">
      <w:pPr>
        <w:rPr>
          <w:rFonts w:hint="eastAsia"/>
        </w:rPr>
      </w:pPr>
      <w:r>
        <w:rPr>
          <w:rFonts w:hint="eastAsia"/>
        </w:rPr>
        <w:t>&gt;OTU000581</w:t>
      </w:r>
    </w:p>
    <w:p w14:paraId="47AE3192">
      <w:pPr>
        <w:rPr>
          <w:rFonts w:hint="eastAsia"/>
        </w:rPr>
      </w:pPr>
      <w:r>
        <w:rPr>
          <w:rFonts w:hint="eastAsia"/>
        </w:rPr>
        <w:t>CCTACGGGAGGCAGCAGTAGGGAATTTTCCACAATGGGGGCAACCCTGATGGAGCAACGCCGCGTGCTGGATGAAAGCCTTCGGGTTGTAAACAGCTTTTCTCTGTGACGAATATGACGGTAGCAGAGGAATAAGGGTCGGCTAACTACGTGCCAGCAGCCGCGGTCATACGTAGGACCCAAGCGTTATCCGGATTTACTGGGCGTAAAGAGTTGCGTAGGTGGCAGGGCAAGTTAATAGTGAAAGCGTGTGGCTCAACCATACTCACATTATTAAAACTGCTCAGCTTGAGGACGAGAGAGGTCGCTGGAATTCCAAGTGTAGGAGTGAAATCCGTAGATATTTGGAGGAACACCGATGGCGTAGGCAGGTGACTGGCTCGTTCCTGACACTAAGGCACGAAAGCGTGGGGAGCAAACGGGATTAGATACCCCTGTAGTCC</w:t>
      </w:r>
    </w:p>
    <w:p w14:paraId="5AD67AE0">
      <w:pPr>
        <w:rPr>
          <w:rFonts w:hint="eastAsia"/>
        </w:rPr>
      </w:pPr>
      <w:r>
        <w:rPr>
          <w:rFonts w:hint="eastAsia"/>
        </w:rPr>
        <w:t>&gt;OTU000582</w:t>
      </w:r>
    </w:p>
    <w:p w14:paraId="2B88AB84">
      <w:pPr>
        <w:rPr>
          <w:rFonts w:hint="eastAsia"/>
        </w:rPr>
      </w:pPr>
      <w:r>
        <w:rPr>
          <w:rFonts w:hint="eastAsia"/>
        </w:rPr>
        <w:t>CCTACGGGCGGCTGCAGTAGGGAATATTGGGCAATGGACGAGAGTCTGACCCAGCCATGCCGCGTGCAGGATGAAGGCCTTCTGGGTTGTAAACTGCTTTTATCTAGGAAGAAAAAACTCTTGCGAGAGGAACTGACGGTACTAGAGGAATAAGCACCGGCTAACTCCGTGCCAGCAGCCGCGGTAATACGGAGGGTGCCAGCGTTGTCCGGATTTATTGGGTTTAAAGGGTGCGTAGGCGGCCCATTAAGTCCGTGGTGAAAGCCAACAGCTCAACTGTTGAACTGCCATGGATACTGATGGGCTTGAGTACAGACGAGGTAGGCGGAATGGATGCTGTAGCGGTGAAATGCATAGATAGCATCCAGAACCCCGATTGCGTAGGCAGCTTACTAGGCTGTAACTGACGCTGAGGCACGAAAGCGTGGGGAGCGAACAGGATTAGATACCCGTGTAGTCC</w:t>
      </w:r>
    </w:p>
    <w:p w14:paraId="11B5C26F">
      <w:pPr>
        <w:rPr>
          <w:rFonts w:hint="eastAsia"/>
        </w:rPr>
      </w:pPr>
      <w:r>
        <w:rPr>
          <w:rFonts w:hint="eastAsia"/>
        </w:rPr>
        <w:t>&gt;OTU000583</w:t>
      </w:r>
    </w:p>
    <w:p w14:paraId="1B5BF1EA">
      <w:pPr>
        <w:rPr>
          <w:rFonts w:hint="eastAsia"/>
        </w:rPr>
      </w:pPr>
      <w:r>
        <w:rPr>
          <w:rFonts w:hint="eastAsia"/>
        </w:rPr>
        <w:t>CCTACGGGTGGCTGCAGTGAGGAATATTGCTCAATGGACGAAAGTCTGAAGCAGCAACGCCGCGTGAGGGATGAAGGTGCTCTGCATTGTAAACCTCTGTAGTTGGGGACAAAAAACAGGTTACTACCTGTCTGATGGTACCCAAAAAGTAAGGATCGGCTAACTACGTGCCAGCAGCCGCGGTAATACGTAGGATCCAAGCGTTGTCCGGATTTACTGGGTGTAAAGGGTGCGCAGGCGGACTTGTTAGTCAGAGGTGAAATCTCACTGCTTAACAGTGAAACTGCCTTTGATACTGCAGGTCTTGAATCCAGAAGAGAGTTGTGGAATTCCGAGTGTAGCAGTGAAATGTGTAGATATTCGGAAGAACACCAGCGGCGAAGGCAGCAACTTGGTCTGGTATTGACGCTCAGGCACGAAAGCATGGGGATCAAACAGGATTAGATACCCTAGTAGTCC</w:t>
      </w:r>
    </w:p>
    <w:p w14:paraId="5C0A10A2">
      <w:pPr>
        <w:rPr>
          <w:rFonts w:hint="eastAsia"/>
        </w:rPr>
      </w:pPr>
      <w:r>
        <w:rPr>
          <w:rFonts w:hint="eastAsia"/>
        </w:rPr>
        <w:t>&gt;OTU000584</w:t>
      </w:r>
    </w:p>
    <w:p w14:paraId="71F01B57">
      <w:pPr>
        <w:rPr>
          <w:rFonts w:hint="eastAsia"/>
        </w:rPr>
      </w:pPr>
      <w:r>
        <w:rPr>
          <w:rFonts w:hint="eastAsia"/>
        </w:rPr>
        <w:t>CCTACGGGAGGCAGCAGTAGGGAATCTTGCGCAATGGGCGAAAGCCTGACGCAGCGACGCCGCGTGAGGGATGACGGCTTTCGGGTTGTAAACCTCTTTCAGCGGGGACGAAGCCTTACGGTGACGGTACCCGCAGAAGAAGGTCCGGCCAACTACGTGCCAGCAGCCGCGGTAATACGTAGGGACCGAGCGTTGTCCGGAATCATTGGGCGTAAAGCGCGCGTAGGCGGCCGTCCACGTCGGGTGTGAAAGCTCGGGGCTCAACCCTGAGAGGCCACTCGATACGGGACGGCTAGAGGCAGCTAGGGGAGAGTGGAATACCTGGTGTAGCGGTGAAATGCGCAGATATCAGGTGGAACACCGGTGGCGAAGGCGGCTCTCTGGGGCTGATCTGACGCTGAGGCGCGAAAGCTGGGGTAGCAAACAGGATTAGATACCCTAGTAGTCC</w:t>
      </w:r>
    </w:p>
    <w:p w14:paraId="716D6C48">
      <w:pPr>
        <w:rPr>
          <w:rFonts w:hint="eastAsia"/>
        </w:rPr>
      </w:pPr>
      <w:r>
        <w:rPr>
          <w:rFonts w:hint="eastAsia"/>
        </w:rPr>
        <w:t>&gt;OTU000585</w:t>
      </w:r>
    </w:p>
    <w:p w14:paraId="53C97EEC">
      <w:pPr>
        <w:rPr>
          <w:rFonts w:hint="eastAsia"/>
        </w:rPr>
      </w:pPr>
      <w:r>
        <w:rPr>
          <w:rFonts w:hint="eastAsia"/>
        </w:rPr>
        <w:t>CCTACGGGGGGCAGCAGTGGGGAATCTTGGTCAATGGGGGAAACCCTGAACCAGCGACGCCGCGTGACCGATGAAGGCCCTCGGGTCGTAAAGGTCTTTCGACGGGGACTATAATGAAGGTACCCGTAAAAGCAGGAGCGGCTAACTATGTGCCAGCAGCCGCGGTAATACATAGGCTCCAAGCGTTGTTCGGAATTACTGGGCGTAAAGCGAGTGTAGGCTGTCCGCCAAGTCGATTGTGAAATCTCCCGGCTTAACTGGGAGGGTGCGGTCGAAACTGGCGGACTAGAGTTCGGGAGAGGAGAGTGGAATTCCTGGTGTAGCGGTGAAATGCGTAGATATCAGGAGGAACACCGGCGGTGAAGACGGCTCTCTGGACCGATACTGACGCTGAGACTCGAAAGCGTGGGGAGCAAACAGGATTAGATACCCCAGTAGTCC</w:t>
      </w:r>
    </w:p>
    <w:p w14:paraId="2D28A3BB">
      <w:pPr>
        <w:rPr>
          <w:rFonts w:hint="eastAsia"/>
        </w:rPr>
      </w:pPr>
      <w:r>
        <w:rPr>
          <w:rFonts w:hint="eastAsia"/>
        </w:rPr>
        <w:t>&gt;OTU000586</w:t>
      </w:r>
    </w:p>
    <w:p w14:paraId="71248BD0">
      <w:pPr>
        <w:rPr>
          <w:rFonts w:hint="eastAsia"/>
        </w:rPr>
      </w:pPr>
      <w:r>
        <w:rPr>
          <w:rFonts w:hint="eastAsia"/>
        </w:rPr>
        <w:t>CCTACGGGTGGCTGCAGTAGGGAATATTGGGCAATGGACGGAAGTCTGACCCAGCCATGCCGCGTGCAGGAAGAAGGCCTTCTGGGTTGTAAACTGCTTTTATATAGGAAGAAAACACTCTTGCGAGAGGAACTGACGGTACTATATGAATAAGCACCGGCTAACTCCGTGCCAGCAGCCGCGGTAATACGGAGGGTGCAAGCGTTGTCCGGATTTATTGGGTTTAAAGGGTGCGTAGGCGGCCCTGTAAGTCAGTGGTGAAAGCCTCCAGCTCAACTGGAGAACTGCCATTGATACTGCAGGGCTTGAGTACAGACGAGGTTGGCGGAATTGATGGTGTAGCGGTGAAATGCATAGATACCATCAAGAACTCCGATTGCGTAGGCAGCTAACTAGGCTGTAACTGACGCTGAGGCACGAAAGCGTGGGGAGCGAACAGGATTAGATACCCGGGTAGTCC</w:t>
      </w:r>
    </w:p>
    <w:p w14:paraId="50DCEF9F">
      <w:pPr>
        <w:rPr>
          <w:rFonts w:hint="eastAsia"/>
        </w:rPr>
      </w:pPr>
      <w:r>
        <w:rPr>
          <w:rFonts w:hint="eastAsia"/>
        </w:rPr>
        <w:t>&gt;OTU000587</w:t>
      </w:r>
    </w:p>
    <w:p w14:paraId="7A47A7C2">
      <w:pPr>
        <w:rPr>
          <w:rFonts w:hint="eastAsia"/>
        </w:rPr>
      </w:pPr>
      <w:r>
        <w:rPr>
          <w:rFonts w:hint="eastAsia"/>
        </w:rPr>
        <w:t>CCTACGGGGGGCAGCAATTAGGAATCTTTCGCAATGGGGGAAACCCTGACGGAGCGACGCCGCGTGCAGGAGGAAGGCCTTCGGGTCGTAAACTGCTTTTCTCTGTGACGATTATGACGGTAGCAGAGGAATAAGGGCCTGCTAACTACGTGCCAGCAGCCGCGGTCATACGTAGGGCCCAAGCGTTATCCGGAATTACTGGGCGTAAAGAGTTGCGTAGGTGGCATAGTAAGCAGATAGTGAAATCGTGCGGCTCAACCGCATACCCGCTATCTGAACTGCTAAGCTTGAGCACGAGAGAGGTAGATGGAATTTCTAGTGTAGGAGTGAAATCCGTAGATATTAGAAGGAACACCGATGGCGTAGGCAGTCTACTGGCTCGTTGCTGACACTCAGGCACGAAAGCGTGGGGAGCGAACGGGATTAGATACCCCAGTAGTCC</w:t>
      </w:r>
    </w:p>
    <w:p w14:paraId="36AD3702">
      <w:pPr>
        <w:rPr>
          <w:rFonts w:hint="eastAsia"/>
        </w:rPr>
      </w:pPr>
      <w:r>
        <w:rPr>
          <w:rFonts w:hint="eastAsia"/>
        </w:rPr>
        <w:t>&gt;OTU000588</w:t>
      </w:r>
    </w:p>
    <w:p w14:paraId="26D98B86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CTTCGGGTCGTAAACTCCTGTCGAATGGGACGAACGCATCGCGCGCAAACAACGCGCGGTGGTGACGGTACCGTTAAAGGAAACCCCGGCTAACTCCGTGCCAGCAGCCGCGGTAATACGGGGGGGGTAAGCGTTGTTCGGAATTACTGGGCGTAAAGGGCTCGTAGGCGGCCAACTAAGTCAGACGTGAAATCCCTCAGCTTAACTGGGGAACTGCGTCTGATACTGGATGGCTTGGATCCGGAAGAGGGATGCGGAATTCCAGGTGTAGCGGTGAAATGCGTAGATATCTGGAGGAACACCGGTGGCGAAGGCGGCATCCTGGGCCGGTATTGACGCTGAGGAGCGAAAGCCAGGGGAGCAAACGGGATTAGATACCCTGTAGTCC</w:t>
      </w:r>
    </w:p>
    <w:p w14:paraId="0C14282B">
      <w:pPr>
        <w:rPr>
          <w:rFonts w:hint="eastAsia"/>
        </w:rPr>
      </w:pPr>
      <w:r>
        <w:rPr>
          <w:rFonts w:hint="eastAsia"/>
        </w:rPr>
        <w:t>&gt;OTU000589</w:t>
      </w:r>
    </w:p>
    <w:p w14:paraId="686F01FC">
      <w:pPr>
        <w:rPr>
          <w:rFonts w:hint="eastAsia"/>
        </w:rPr>
      </w:pPr>
      <w:r>
        <w:rPr>
          <w:rFonts w:hint="eastAsia"/>
        </w:rPr>
        <w:t>CCTACGGGTGGCAGCAGTGGGGAATTTTGGACAATGGGCGAAAGCCTGATCCAGCCATGCCGCGTGCGGGAAGAAGGCCTTCGGGTTGTAAACCGCTTTTGTCAGGGAAGAAATCTTTCGAGCTAATACCTTGAGAGGATGACGGTACCTGAAGAATAAGCACCGGCTAACTACGTGCCAGCAGCCGCGGTAATACGTAGGGTGCAAGCGTTAATCGGAATTACTGGGCGTAAAGCGTGCGCAGGCGGTTGTGCAAGACAGGTGTGAAATCCCCGGGCTTAACCTGGGAACTGCACTTGTGACTGCACAGCTGGAGTACGGCAGAGGGGGATGGAATTCCGCGTGTAGCAGTGAAATGCGTAGATATGCGGAGGAACACCGATGGCGAAGGCAGTCCCCTGGGCCTGTACTGACGCTCATGCACGAAAGCGTGGGGAGCAAACAGGATTAGATACCCCGGTAGTCC</w:t>
      </w:r>
    </w:p>
    <w:p w14:paraId="090B8AA2">
      <w:pPr>
        <w:rPr>
          <w:rFonts w:hint="eastAsia"/>
        </w:rPr>
      </w:pPr>
      <w:r>
        <w:rPr>
          <w:rFonts w:hint="eastAsia"/>
        </w:rPr>
        <w:t>&gt;OTU000590</w:t>
      </w:r>
    </w:p>
    <w:p w14:paraId="2016566F">
      <w:pPr>
        <w:rPr>
          <w:rFonts w:hint="eastAsia"/>
        </w:rPr>
      </w:pPr>
      <w:r>
        <w:rPr>
          <w:rFonts w:hint="eastAsia"/>
        </w:rPr>
        <w:t>CCTACGGGGGGCTGCAGTGGGGAATTTTGGACAATGGGGGCAACCCTGATCCAGCCATGCCGCGTGCGGGAAGAAGGCCTTCGGGTTGTAAACCGCTTTTAGCCGGGAAGAAAAGGCACGGGTGAATACCCCGTGTTCTTGACGGTACCGGCGGAATAAGCACCGGCTAACTACGTGCCAGCAGCCGCGGTAATACGTAGGGTGCGAGCGTTAATCGGAATTACTGGGCGTAAAGCGTGCGCAGGCGGTTCGCCGTGTCCTGTGTGAAAGCCCCGGGCTCAACCTGGGAATGGCATGGGAAACTGGCGGGCTGGAGTGTGGCAGAGGGGGGTGGAATTCCGCGTGTAGCAGTGAAATGCGTAGAGATGCGGAGGAACACCGATGGCGAAGGCAGCCCCCTGGGCCAACACTGACGCTCAGGCACGAAAGCGTGGGGAGCAAACAGGATTAGATACCCCAGTAGTCC</w:t>
      </w:r>
    </w:p>
    <w:p w14:paraId="13D5C9F8">
      <w:pPr>
        <w:rPr>
          <w:rFonts w:hint="eastAsia"/>
        </w:rPr>
      </w:pPr>
      <w:r>
        <w:rPr>
          <w:rFonts w:hint="eastAsia"/>
        </w:rPr>
        <w:t>&gt;OTU000591</w:t>
      </w:r>
    </w:p>
    <w:p w14:paraId="1E1D03EC">
      <w:pPr>
        <w:rPr>
          <w:rFonts w:hint="eastAsia"/>
        </w:rPr>
      </w:pPr>
      <w:r>
        <w:rPr>
          <w:rFonts w:hint="eastAsia"/>
        </w:rPr>
        <w:t>CCTACGGGGGGCAGCAGTGGGGAATTTTTCGCAATGGGCGCAAGCCTGACGAAGCAACGCCGCGTGGAGGATGAAGGCCCTAGCGGTTGTAAACTCCTGTCTAGCGGGACGAAACTCCTATAAGTGAATAACTTATGGGATTGACTGTACCGCTGGAGGAAGCTCCGGCCAACTCCGTGCCAGCAGCCGCGGTAATACGGAGGGAGCAAGCGTTACTCGGAATTACTGGGCGTAAAGGGCGCGTAGGCGATTCTATAAGTCTCGTGTGAAAGCCCAGAGCTTAACTCTGGAAGTGCACGAGATACTGTAGGAATTGAGTTCCGGAGAGGAAGATGGAATTCCCGGTGTAGCGGTGAAATGCGTAGATATCGGGAGGAACACCAGTGGCGAAGGCGATCTTCTGGACGGATACTGACGTTGAGGCGCGAAAGCTAGGGGAGCAAACGGGATTAGATACCCGAGTAGTCC</w:t>
      </w:r>
    </w:p>
    <w:p w14:paraId="62DA2E8F">
      <w:pPr>
        <w:rPr>
          <w:rFonts w:hint="eastAsia"/>
        </w:rPr>
      </w:pPr>
      <w:r>
        <w:rPr>
          <w:rFonts w:hint="eastAsia"/>
        </w:rPr>
        <w:t>&gt;OTU000592</w:t>
      </w:r>
    </w:p>
    <w:p w14:paraId="12C20827">
      <w:pPr>
        <w:rPr>
          <w:rFonts w:hint="eastAsia"/>
        </w:rPr>
      </w:pPr>
      <w:r>
        <w:rPr>
          <w:rFonts w:hint="eastAsia"/>
        </w:rPr>
        <w:t>CCTACGGGGGGCTGCAGTGGGGAATTTTGGGCAATGGCCGAAAGGCTGACCCAGCGACGCCGCGTGCGGGAGGAAGCCCTTCGGGGTGTAAACCGCTGTCGGGGGGGACGAAAGAGTCCGGGGCTAATACCCTCGGGCAGTGACGGTACCCTCAAAGGAAGCACCGGCTAACTCTGTGCCAGCAGCCGCGGTAAGACAGAGGGTGCAAGCGTTGTTCGGAATTACTGGGCGTAAAGCGCGCGCAGGCGGATCCTGCAAGTCGGAAGTGAAATGTCACTGCTCAACGGTGACGCTGCTTCCGATACTGCGGATCTGGGGACCGGTAGAGGCTGGTGGAATTGCAGGTGTAGCGGTGGAATGCGTAGAGATCTGCAAGAACACCCGTGGCGAAGGCGGCCAGCTGGGCCGGATCCGACGCTGAGGCGCGAAAGCGTGGGGAGCAAACAGGATTAGATACCCTAGTAGTCC</w:t>
      </w:r>
    </w:p>
    <w:p w14:paraId="6D41AA8B">
      <w:pPr>
        <w:rPr>
          <w:rFonts w:hint="eastAsia"/>
        </w:rPr>
      </w:pPr>
      <w:r>
        <w:rPr>
          <w:rFonts w:hint="eastAsia"/>
        </w:rPr>
        <w:t>&gt;OTU000593</w:t>
      </w:r>
    </w:p>
    <w:p w14:paraId="3A9A9C2A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GAGGGACGAAGCCTCGGGAGTGAATAGCTTTCCGGGGTGACGGTACCTCACGAAGAAGCCCCGGCTAACTACGTGCCAGCAGCCGCGGTAATACGTAGGGGGCCAGCGTTGTCCGGAATCATTGGGCGTAAAGCGCGCGTAGGCGGCCAGATAAGTCCGGTGTGAAAGTCAAAGGCTCAACCTTTGAATGCCGCTGGAAACTGTCTGGCTTGAGTCCGGAAGGGGCGAGTGGAATTCCTGGTGTAGCGGTGAAATGCGCAGATATCAGGAGGAACACCAATGGCGAAGGCAGCTCGCTGGAACGGTACTGACGCTGAGGCGCGAAAGCGTGGGGAGCGAACAGGATTAGATACCCCAGTAGTCC</w:t>
      </w:r>
    </w:p>
    <w:p w14:paraId="4B219030">
      <w:pPr>
        <w:rPr>
          <w:rFonts w:hint="eastAsia"/>
        </w:rPr>
      </w:pPr>
      <w:r>
        <w:rPr>
          <w:rFonts w:hint="eastAsia"/>
        </w:rPr>
        <w:t>&gt;OTU000594</w:t>
      </w:r>
    </w:p>
    <w:p w14:paraId="13FD7D71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TCAAAGCCCGCAAGGGCCTGAGAGATCCCTGGAGGAAGCACGGGCTAAGTTCGTGCCAGCAGCCGCGGTAAGACGAACCGTGCGAACGTTGTTCGGAATCACTGGGCTTAAAGGGCGCGTAGGCGGTTTGCCAAGTCAGGGGTGAAATCCTGCAGCTCAACTGTAGAAGTGCCTTTGATACTGGCGAACTCGAGGGAGGTAGGGGTGCGCGGAACTTCTGGTGGAGCGGTGAAATGCGTTGATATCAGAAGGAACGCCGGTGGCGAAAGCGGCGCACTGGACCTTTTCTAACGCTGAGGCGCGAAAGCTAGGGGAGCAAACGGGATTAGATACCCCAGTAGTCC</w:t>
      </w:r>
    </w:p>
    <w:p w14:paraId="2514529A">
      <w:pPr>
        <w:rPr>
          <w:rFonts w:hint="eastAsia"/>
        </w:rPr>
      </w:pPr>
      <w:r>
        <w:rPr>
          <w:rFonts w:hint="eastAsia"/>
        </w:rPr>
        <w:t>&gt;OTU000595</w:t>
      </w:r>
    </w:p>
    <w:p w14:paraId="171E69BF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GCCTGTGACGAAGCGCAAGTGACGGTAACAGGTAAAGAAGCACCGGCCAACTACGTGCCAGCAGCCGCGGTAATACGTAGGGTGCGAGCGTTGTCCGGAATTATTGGGCGTAAAGGGCTCGTAGGCGGTTTGTCGCGTCGGGAGTGAAAACCAGGTGCTTAACACCTGGCTTGCTTTCGATACGGGCAGACTAGAGGTATTCAGGGGAGAACGGAATTCCTGGTGTAGCGGTGAAATGCGCAGATATCAGGAGGAACACCGGTGGCGAAGGCGGTTCTCTGGGAATGACCTGACGCTGAGGAGCGAAAGTGTGGGGAGCGAACAGGATTAGATACCCCAGTAGTCC</w:t>
      </w:r>
    </w:p>
    <w:p w14:paraId="115E8574">
      <w:pPr>
        <w:rPr>
          <w:rFonts w:hint="eastAsia"/>
        </w:rPr>
      </w:pPr>
      <w:r>
        <w:rPr>
          <w:rFonts w:hint="eastAsia"/>
        </w:rPr>
        <w:t>&gt;OTU000596</w:t>
      </w:r>
    </w:p>
    <w:p w14:paraId="2D4E57CD">
      <w:pPr>
        <w:rPr>
          <w:rFonts w:hint="eastAsia"/>
        </w:rPr>
      </w:pPr>
      <w:r>
        <w:rPr>
          <w:rFonts w:hint="eastAsia"/>
        </w:rPr>
        <w:t>CCTACGGGTGGCTGCAGTCGAGAATCTTCGTCAATGGGCGAAAGCCTGAACGAGCGACGCCGCGTGCGGGATGAAGGCCTTTGGGTTGTAAACCGCTGTCGAGGGGGATGAAGGCATTCAGGTACTCCTGAATGTTTGACAGAGCCCTGGAGGAAGCACGGGCTAAGTTCGTGCCAGCAGCCGCGGTAATACGAACTGTGCGAACGTTATTCGGAATCACTGGGCTTACAGGGTGCGTAGGCGGCTATTCAGGTCAGGTGTGAAAGCCCTCGGCTCAACCGAGGAACTGCGCTTGAAACCGGATGGCTCGAGTCAACTAGAGGTGCACGGAACTTCCAGTGGAGCGGTGAAATGTGTTGATATTGGAAGGAACACCGGAGGCGAAAGCGGTGCACTGGGGTTGGTCTGACGCTGAGGCACGAAAGCCAGGGGAGCGAACGGGATTAGATACCCCTGTAGTCC</w:t>
      </w:r>
    </w:p>
    <w:p w14:paraId="4234F7F6">
      <w:pPr>
        <w:rPr>
          <w:rFonts w:hint="eastAsia"/>
        </w:rPr>
      </w:pPr>
      <w:r>
        <w:rPr>
          <w:rFonts w:hint="eastAsia"/>
        </w:rPr>
        <w:t>&gt;OTU000597</w:t>
      </w:r>
    </w:p>
    <w:p w14:paraId="7C1C5612">
      <w:pPr>
        <w:rPr>
          <w:rFonts w:hint="eastAsia"/>
        </w:rPr>
      </w:pPr>
      <w:r>
        <w:rPr>
          <w:rFonts w:hint="eastAsia"/>
        </w:rPr>
        <w:t>CCTACGGGAGGCTGCAGTCGAGAATCTTCGGCAATGGACGCAAGTCTGACCGAGCGACGTCGCGTGCGGGATGAAGGCCCTCGGGTTGTAAACCGCTGTCAGAGGGGAGGAAATCGCTGGAAGCTATCTTCCAGTGTTGACCGAGCCTCAGAGGAAGCACGGGCTAAGTTCGTGCCAGCAGCCGCGGTAATACGAACTGTGCGAACGTTATTCGGAATCACTGGGCTTAAAGGGTGCGTAGGCGGTTATCTAAGTAGGGTGTGAAATGCCCCGGCTCAACCGGGGAACTGCGCTCTAGACTGGATGGCTTGAGTAAGATAGAGGTGTGCGGAACTTCCGGTGGAGCGGTGAAATGTGTTGATATCGGAGGGAACACCGTTGGCGAAAGCGGCACACTGGGTCTTAACTGACGCTGAGGCACGAAAGCCAGGGGAGCGAACGGGATTAGATACCCCAGTAGTCC</w:t>
      </w:r>
    </w:p>
    <w:p w14:paraId="6F285904">
      <w:pPr>
        <w:rPr>
          <w:rFonts w:hint="eastAsia"/>
        </w:rPr>
      </w:pPr>
      <w:r>
        <w:rPr>
          <w:rFonts w:hint="eastAsia"/>
        </w:rPr>
        <w:t>&gt;OTU000598</w:t>
      </w:r>
    </w:p>
    <w:p w14:paraId="690F8FF5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ATCACCGACGAAGTCTCTGCTTTTTGGTGGGGGTGACGGTAGGTGGGGAAGAAGCACCGGCCAACTACGTGCCAGCAGCCGCGGTAATACGTAGGGTGCGAGCGTTGTCCGGAATTATTGGGCGTAAAGGGCTCGTAGGCGGTTTGTCGCGTCGGGAGTGAAAACACTGGGCTTAACTCAGTGCTTGCTTTCGATACGGGCAGACTAGAGGTATGCAGGGGAGAACGGAATTCCTGGTGTAGCGGTGAAATGCGCAGATATCAGGAGGAACACCGGTGGCGAAGGCGGTTCTCTGGGCATGTCCTGACGCTGAGGAGCGAAAGTGTGGGGAGCGAACAGGATTAGATACCCCGGTAGTCC</w:t>
      </w:r>
    </w:p>
    <w:p w14:paraId="766209E0">
      <w:pPr>
        <w:rPr>
          <w:rFonts w:hint="eastAsia"/>
        </w:rPr>
      </w:pPr>
      <w:r>
        <w:rPr>
          <w:rFonts w:hint="eastAsia"/>
        </w:rPr>
        <w:t>&gt;OTU000599</w:t>
      </w:r>
    </w:p>
    <w:p w14:paraId="080256C8">
      <w:pPr>
        <w:rPr>
          <w:rFonts w:hint="eastAsia"/>
        </w:rPr>
      </w:pPr>
      <w:r>
        <w:rPr>
          <w:rFonts w:hint="eastAsia"/>
        </w:rPr>
        <w:t>CCTACGGGCGGCAGCAGTGGGGAATATTGCGCAATGGGCGAAAGCCTGACGCAGCGACGCCGCGTGAGGGATGACGGCCTTCGGGTTGTAAACCTCTTTCGCACGGGACGAAGCGCAAGTGACGGTACCGTGAGAAGAAGCACCGGCTAACTACGTGCCAGCAGCCGCGGTAATACGTAGGGTGCGAGCGTTGTCCGGAATTATTGGGCGTAAAGAGCTCGTAGGCGGTTTGTCGCGTCTATCGTGAAAACTGGAGGCTTAACTTTCAGCGTGCGGTGGATACGGGCAGACTTGAGTTCGGTAGGGGAGACTGGAATTCCTGGTGTAGCGGTGAAATGCGCAGATATCAGGAGGAACACCGGTGGCGAAGGCGGGTCTCTGGGCCGAAACTGACGCTGAGGAGCGAAAGCGTGGGGAGCGAACAGGATTAGATACCCTAGTAGTCC</w:t>
      </w:r>
    </w:p>
    <w:p w14:paraId="3FEA9516">
      <w:pPr>
        <w:rPr>
          <w:rFonts w:hint="eastAsia"/>
        </w:rPr>
      </w:pPr>
      <w:r>
        <w:rPr>
          <w:rFonts w:hint="eastAsia"/>
        </w:rPr>
        <w:t>&gt;OTU000600</w:t>
      </w:r>
    </w:p>
    <w:p w14:paraId="13081C7E">
      <w:pPr>
        <w:rPr>
          <w:rFonts w:hint="eastAsia"/>
        </w:rPr>
      </w:pPr>
      <w:r>
        <w:rPr>
          <w:rFonts w:hint="eastAsia"/>
        </w:rPr>
        <w:t>CCTACGGGGGGCTGCAGTGGGGAATCTTGCGCAATGGGCGAAAGCCTGACGCAGCAACGCCGCGTGCGGGACGACGGCCCTCGGGTTGTAAACCGCTTTCAGCAGGAACGATGATGACGGTACCTGCAGAAGAAGCTCCGGCCAACTACGTGCCAGCAGCCGCGGTAATACGTAGGGAGCAAGCGTTGTCCGGATTTATTGGGCGTAAAGAGCTCGTAGGCGGTTCGGTAAGTCGGGTGTGAAAACTCTGGGCTCAACCCGGAGAGGCCACTCGATACTGCCGTGACTTGAGTCTGGTAGGGGAGCACGGAATTCCTGGTGTAGCGGTGAAATGCACAGATATCAGGAGGAACACCGGTGGCGAAGGCGGTGCTCTGGGCCAGTACTGACGCTGAGGAGCGAAAGCGTGGGGAGCGAACAGGATTAGATACCCCAGTAGTCC</w:t>
      </w:r>
    </w:p>
    <w:p w14:paraId="58CFEAF8">
      <w:pPr>
        <w:rPr>
          <w:rFonts w:hint="eastAsia"/>
        </w:rPr>
      </w:pPr>
      <w:r>
        <w:rPr>
          <w:rFonts w:hint="eastAsia"/>
        </w:rPr>
        <w:t>&gt;OTU000601</w:t>
      </w:r>
    </w:p>
    <w:p w14:paraId="66917D8D">
      <w:pPr>
        <w:rPr>
          <w:rFonts w:hint="eastAsia"/>
        </w:rPr>
      </w:pPr>
      <w:r>
        <w:rPr>
          <w:rFonts w:hint="eastAsia"/>
        </w:rPr>
        <w:t>CCTACGGGGGGCTGCAGTTAGGAATTTTGGGCAATGGGCGCAAGCCTGACCCAGCAACGCCGCGTGGGTGACGAAGGCCTTCGGGTTGTAAAGCCCTTTTCTGGGGGAAGATGATGACGGTACCCCAGGAAGAAGCACCGGCTAACTACGTGCCAGCAGCCGCGGTAATACGTAGGGTGCGAGCGTTGCCCGGATTTATTGGGCGTAAAGGGCGCGCAGGCGGCTCGGCACGTCCGTTGTGAAATCGCCCGGCTCAACTGGGCGGGGTCAGCGGATACGGCCGAGCTGGAGCAAGCTAGGGGGCAGTGGAATTCCCGGTGTAGTGGTGGAATGCGTAGATATCGGGAGGAACACCAGTGGCGAAGGCGGCTGCCTGGAGCTTTGCTGACGCTGAGGCGCGAAAGCGTGGGGAGCGATCCGGATTAGATACCCCAGTAGTCC</w:t>
      </w:r>
    </w:p>
    <w:p w14:paraId="46F75DB8">
      <w:pPr>
        <w:rPr>
          <w:rFonts w:hint="eastAsia"/>
        </w:rPr>
      </w:pPr>
      <w:r>
        <w:rPr>
          <w:rFonts w:hint="eastAsia"/>
        </w:rPr>
        <w:t>&gt;OTU000602</w:t>
      </w:r>
    </w:p>
    <w:p w14:paraId="595F916B">
      <w:pPr>
        <w:rPr>
          <w:rFonts w:hint="eastAsia"/>
        </w:rPr>
      </w:pPr>
      <w:r>
        <w:rPr>
          <w:rFonts w:hint="eastAsia"/>
        </w:rPr>
        <w:t>CCTACGGGCGGCAGCAGTGGGGAATCTTGCCCAATGGGCGAAAGCCTGAGGCAGCGACGCCGCGTGCGGGAAGAAGGCCCTCGGGTTGTAAACCGCTTTCAGGAGGGACGAAGCCACTCGGGTTAATAGCCCAGAGGGTGACGGTACCTCCAGAAGAAGCCCCGGCTAACTACGTGCCAGCAGCCGCGGTAATACGTAGGGGGCAAGCGTTGTCCGGATTTATTGGGCGTAAAGAGCGTGTAGGCGGCTTTGCAGGTCCGCTGTGAAAACTCGAGGCTTAACCTCGAGACGTCGGTGGAAACCGCATGGCTAGAGTCCGGAAGAGGAGAGTGGAATTCCTGGTGTAGCGGTGAAATGCGCAGATATCAGGAAGAACACCCGTGGCGAAGGCGGCTCTCTGGGACGGTACTGACGCTGAGACGCGAAAGCGTGGGGAGCGAACAGGATTAGATACCCTAGTAGTCC</w:t>
      </w:r>
    </w:p>
    <w:p w14:paraId="523800DA">
      <w:pPr>
        <w:rPr>
          <w:rFonts w:hint="eastAsia"/>
        </w:rPr>
      </w:pPr>
      <w:r>
        <w:rPr>
          <w:rFonts w:hint="eastAsia"/>
        </w:rPr>
        <w:t>&gt;OTU000603</w:t>
      </w:r>
    </w:p>
    <w:p w14:paraId="4BCD0B6E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CTGGGACGAAACACTTTTTTTCTAAAGAGCTTGACGGTACCAGAGGAATAAGCACCGGCTAACTCCGTGCCAGCAGCCGCGGTAATACGGAGGGTGCAAGCGTTATCCGGATTCACTGGGTTTAAAGGGTGCGTAGGTGGGTTGGTAAGTCAGTGGTGAAATCTCCGTGCTTAACATGGAAACTGCCATTGATACTACTGGTCTTGAATTTTCTGGAGGATAGCGGAATATGTCATGTAGCGGTGAAATGCTTAGATATGACATAGAACACCAATTGCGAAGGCAGCTATCTACAGGGATATTGACACTGAGGCACGAAAGCGTGGGGATCAAACAGGATTAGATACCCTTGTAGTCC</w:t>
      </w:r>
    </w:p>
    <w:p w14:paraId="0E910959">
      <w:pPr>
        <w:rPr>
          <w:rFonts w:hint="eastAsia"/>
        </w:rPr>
      </w:pPr>
      <w:r>
        <w:rPr>
          <w:rFonts w:hint="eastAsia"/>
        </w:rPr>
        <w:t>&gt;OTU000604</w:t>
      </w:r>
    </w:p>
    <w:p w14:paraId="581DCC97">
      <w:pPr>
        <w:rPr>
          <w:rFonts w:hint="eastAsia"/>
        </w:rPr>
      </w:pPr>
      <w:r>
        <w:rPr>
          <w:rFonts w:hint="eastAsia"/>
        </w:rPr>
        <w:t>CCTACGGGCGGCTGCAGCAAGGAATTTTCGGCAATGGGCGCAAGCCTGACCGAGCAACGCCGCGTGGAGGATGACGGCTTTCGGGTTGTAAACTCCTTTTGGGTGGGACGATAATGACGGTACCACCCGAATCAGACCCGGCTAACTACGTGCCAGCAGCCGCGGTAATACGTAGGGGTCGAGCGTTGTCCGGACTTACTGGGCGTAAAGCGTGGGTAGGTGGTCGGTGATGTGCCGTGTGAAAGCGCCGCGCTTCTCGCGGCGAGGTCGCGGTAGACACATCGACTGGAGGCACGGAGGGGGGCGTAGAATTCCCGGTGTAGTGGTGAAATGCGTAGATATCGGGAGGAATACCAGTGGCGCAAGCGGCGCCCTGGCCGTGACCTGACACTGAGCCACGACGGCGTGGGGAGCAAACGGGATTAGATACCCCTGTAGTCC</w:t>
      </w:r>
    </w:p>
    <w:p w14:paraId="3DC4E005">
      <w:pPr>
        <w:rPr>
          <w:rFonts w:hint="eastAsia"/>
        </w:rPr>
      </w:pPr>
      <w:r>
        <w:rPr>
          <w:rFonts w:hint="eastAsia"/>
        </w:rPr>
        <w:t>&gt;OTU000605</w:t>
      </w:r>
    </w:p>
    <w:p w14:paraId="03E8F018">
      <w:pPr>
        <w:rPr>
          <w:rFonts w:hint="eastAsia"/>
        </w:rPr>
      </w:pPr>
      <w:r>
        <w:rPr>
          <w:rFonts w:hint="eastAsia"/>
        </w:rPr>
        <w:t>CCTACGGGCGGCTGCAGTGGGGAATATTGGACAATGGGCGAAAGCCTGATCCAGCCATGCCGCGTGAGTGATGAAGGCCTTAGGGTTGTAAAGCTCTTTCGGCGGGGACGATAATGACGGTACCCGCAGAAGAAGCCCCGGCTAACTTCGTGCCAGCAGCCGCGGTAATACGAAGGGGGCTAGCGTTGCTCGGAATCACTGGGCGTAAAGGGCGCGTAGGCGGATCTTTAAGTCAGAGGTGAAAGCCCAAGGCTCAACCTTGGAATTGCCTTTGATACTGAAGATCTTGAGACCGGTAGAGGTAAGTGGAACTGCGAGTGTAGAGGTGAAATTCGTAGATATTCGCAAGAACACCAGTGGCGAAGGCGGCTTACTGGACCGGTTCTGACGCTGAGGCGCGAAAGCGTGGGGAGCAAACAGGATTAGATACCCCAGTAGTCC</w:t>
      </w:r>
    </w:p>
    <w:p w14:paraId="42C139E9">
      <w:pPr>
        <w:rPr>
          <w:rFonts w:hint="eastAsia"/>
        </w:rPr>
      </w:pPr>
      <w:r>
        <w:rPr>
          <w:rFonts w:hint="eastAsia"/>
        </w:rPr>
        <w:t>&gt;OTU000606</w:t>
      </w:r>
    </w:p>
    <w:p w14:paraId="0B18DD0D">
      <w:pPr>
        <w:rPr>
          <w:rFonts w:hint="eastAsia"/>
        </w:rPr>
      </w:pPr>
      <w:r>
        <w:rPr>
          <w:rFonts w:hint="eastAsia"/>
        </w:rPr>
        <w:t>CCTACGGGTGGCTGCAGCAAGGAATCTTCCGCAATGGGCGCAAGCCTGACGGAGCAACGCCGCGTGGAGGACGACGGCCTTCGGGTTGTAAACTCCTTTTCTCAGGGACGAAACGGACGGTACCTGGGGAATCAGCCCCGGCTAACTCTGTGCCAGCAGCCGCGGTAAGACAGAGGGGGCAAGCGTTGTCCGGATTTACTGGGCGTACAGCGCGCGCAGGCGGTGCCGTATGTGACCGGTGACAGCCTCGGGCTCAACTCGAGGGGGTCTGGTTACACAGCGGCGCTGGAGGCAGGGAGAGGGATGTGGAATACCCGGTGGAGCGGTGAAATGCGTAGAGATCGGGTGGAACACCAGTGGCGAAGGCGGCATCCTGGCCCTGACCTGACGCTGAGGCGCGAGAGCGTGGGGAGCAAACGGGATTAGATACCCCAGTAGTCC</w:t>
      </w:r>
    </w:p>
    <w:p w14:paraId="13058CC7">
      <w:pPr>
        <w:rPr>
          <w:rFonts w:hint="eastAsia"/>
        </w:rPr>
      </w:pPr>
      <w:r>
        <w:rPr>
          <w:rFonts w:hint="eastAsia"/>
        </w:rPr>
        <w:t>&gt;OTU000607</w:t>
      </w:r>
    </w:p>
    <w:p w14:paraId="3227A2A8">
      <w:pPr>
        <w:rPr>
          <w:rFonts w:hint="eastAsia"/>
        </w:rPr>
      </w:pPr>
      <w:r>
        <w:rPr>
          <w:rFonts w:hint="eastAsia"/>
        </w:rPr>
        <w:t>CCTACGGGGGGCAGCAGTGGGGAATATTGGGCAATGGCCGAAAGGCTGACCCAGCGACGCCGCGTGTGGGAGGAAGCCCTTCGGGGTGTAAACCACTGTCAGGAGGGACGAAAGAGCGGGGAGTGAATAATTCTCCGCAGTGACGGTACCTTCAAAGGAAGCACCGGCTAACTCTGTGCCAGCAGCCGCGGTAATACAGAGGGTGCAAGCGTTGTTCGGAATTACTGGGCGTAAAGCGCGCGCAGGCGGATCCTGTAAGTCGGAAGTGAAATTTCGGGGCTCAACTCCGAAGCTGCTTCTGATACTGCGGATCTGGGGACCGGTAGAGGCTGGTGGAATTGCAGGTGTAGCGGTGGAATGCGTAGAGATCTGCAAGAACACCCGTGGCGAAGGCGGCCAGCTGGGCCGGGTCCGACGCTGAGGCGCGAAAGCGTGGGGAGCAAACAGGATTAGATACCCCAGTAGTCC</w:t>
      </w:r>
    </w:p>
    <w:p w14:paraId="09D119F9">
      <w:pPr>
        <w:rPr>
          <w:rFonts w:hint="eastAsia"/>
        </w:rPr>
      </w:pPr>
      <w:r>
        <w:rPr>
          <w:rFonts w:hint="eastAsia"/>
        </w:rPr>
        <w:t>&gt;OTU000608</w:t>
      </w:r>
    </w:p>
    <w:p w14:paraId="6C11DBBF">
      <w:pPr>
        <w:rPr>
          <w:rFonts w:hint="eastAsia"/>
        </w:rPr>
      </w:pPr>
      <w:r>
        <w:rPr>
          <w:rFonts w:hint="eastAsia"/>
        </w:rPr>
        <w:t>CCTACGGGGGGCTGCAGTGGGGAATTTTGGACAATGGGGGAAACCCTGATCCAGCCATTCCGCGTGAGTGAAGAAGGCCTTCGGGTTGTAAAGCTCTTTTGTCCGGAACGAAACGGTGCACGTGAATATCGTGCGCTACTGACGGTACCGGGAGAATAAGCACCGGCTAACTACGTGCCAGCAGCCGCGGTAATACGTAGGGTGCGAGCGTTAATCGGAATTACTGGGCGTAAAGCGTGCGCAGGCGGTTTTGTAAGCCAGATGTGAAATCCCCGGGCTCAACCTGGGAATGGCATTTGGGACTGCAAGGCTCGAGTGCGGCAGAGGAGACTGGAATTCCTGGTGTAGCAGTGAAATGCGTAGATATCAGGAGGAATACCGATGGCGAAGGCAGGTCTCTGGGCTGACACTGACGCTCATGCACGAAAGCGTGGGGAGCAAACAGGATTAGATACCCCAGTAGTCC</w:t>
      </w:r>
    </w:p>
    <w:p w14:paraId="6CB24D84">
      <w:pPr>
        <w:rPr>
          <w:rFonts w:hint="eastAsia"/>
        </w:rPr>
      </w:pPr>
      <w:r>
        <w:rPr>
          <w:rFonts w:hint="eastAsia"/>
        </w:rPr>
        <w:t>&gt;OTU000609</w:t>
      </w:r>
    </w:p>
    <w:p w14:paraId="336FEA9E">
      <w:pPr>
        <w:rPr>
          <w:rFonts w:hint="eastAsia"/>
        </w:rPr>
      </w:pPr>
      <w:r>
        <w:rPr>
          <w:rFonts w:hint="eastAsia"/>
        </w:rPr>
        <w:t>CCTACGGGGGGCTGCAGTGAGGAATATTGGGCAATGGACGAAAGTCTGACCCAGCAACGCCGCGTGGAGGAAGAATGCCTTCGGGTTGTAAACTCCTTTTTAGGGGGAAAAGGAAGGATGGTACCCCTAGAATAAGTCACGGCTAACTACGTGCCAGCAGCCGCGGTAATACGTAGGTGACAAGCGTTATCCGGAATTACTGGGCGTAAAGCGCACGCAAGCGGTTTATCAAGTTCGACGTGAAATCTTCTGGCTTAACCAGGAGCGGTCGTTGAAAACTGATAGGCTTGAGGCGATGAGAGGGGTGCAGAATTCCAGGTGTAGTGGTGGAATGCGTAGATATCTGGAGGAATACCAGTGGCGAAAGCGGCACCCTGGCATCGAGCTGACGCTCATGTGCGAAAGCGTGGGGAGCGAACGGGATTAGATACCCCAGTAGTCC</w:t>
      </w:r>
    </w:p>
    <w:p w14:paraId="28D8D384">
      <w:pPr>
        <w:rPr>
          <w:rFonts w:hint="eastAsia"/>
        </w:rPr>
      </w:pPr>
      <w:r>
        <w:rPr>
          <w:rFonts w:hint="eastAsia"/>
        </w:rPr>
        <w:t>&gt;OTU000610</w:t>
      </w:r>
    </w:p>
    <w:p w14:paraId="654DC1F0">
      <w:pPr>
        <w:rPr>
          <w:rFonts w:hint="eastAsia"/>
        </w:rPr>
      </w:pPr>
      <w:r>
        <w:rPr>
          <w:rFonts w:hint="eastAsia"/>
        </w:rPr>
        <w:t>CCTACGGGTGGCAGCAGTCGAGAATTTTTCTCAATGGGCGAAAGCCTGAAGGAGCGACGCCGCGTGGAGGATGAAGGTCTTCGGATTGTAAACTCCTGTCATTGGTGAACAAAGCCATCGGTTAACTGCCGTTTGGTCTGATAGTAGCCGAAGAGGAAGGGACGGCTAACTCTGTGCCAGCAGCCGCGGTAATACAGAGGTCCCAAGCGTTGTTCGGATTCATTGGGCGTAAAGGGTGCGTAGGTGGCGAGGTAAGTCTGGTGTGAAATCCCGGGGCTCAACCCCGGAACTGCACTGGATACTGCTTTGCTTGAGTACTGGAGAGGGAACTGGAATTTACGGTGTAGCAGTGAAATGCGTAGATATCGTAAGGAAGACCAGTGGCGAAGGCGAGTTCCTGGACAGTTACTGACACTGAGGCACGAAGGCCAGGGGAGCAAACGGGATTAGATACCCTTGTAGTCC</w:t>
      </w:r>
    </w:p>
    <w:p w14:paraId="6CB05E4C">
      <w:pPr>
        <w:rPr>
          <w:rFonts w:hint="eastAsia"/>
        </w:rPr>
      </w:pPr>
      <w:r>
        <w:rPr>
          <w:rFonts w:hint="eastAsia"/>
        </w:rPr>
        <w:t>&gt;OTU000611</w:t>
      </w:r>
    </w:p>
    <w:p w14:paraId="29778F81">
      <w:pPr>
        <w:rPr>
          <w:rFonts w:hint="eastAsia"/>
        </w:rPr>
      </w:pPr>
      <w:r>
        <w:rPr>
          <w:rFonts w:hint="eastAsia"/>
        </w:rPr>
        <w:t>CCTACGGGTGGCTGCATTAACGAATCTTCCGCAATGCACGAAAGTGTGACGGAGCGACGCCGCGTGCAGGACGAAGCCCCTCGGGGTGTAAACTGCTGAAAGGATCAAGTAAGACCTGAACTGGTCCCTATAAGGGGCGACTAACTCTGTGCCAGCAGTCGCGGTAATACAGAGGCCCCAAGCGTTAGGCGGAATCACTGGGCTTAAAGCGTGCGTAGGCGGCTCCTCAAGTGCTTTGTGAAAGCCCTCGGCTCAACCGAGGAATTGCTTGGCATACTGGGGAGCTTGAATCATCTAGGGGCAGCTGGAACTGACGGTGGAGCGGTGAAATGCGTAGATATCGTCAGGAACGCCAACGGCGAAAGCAGGCTGCTGGGGATGAATTGACGCTGAGGCACGAAAGCCAGGGTAGCGAACGGGATTAGATACCCGGGTAGTCC</w:t>
      </w:r>
    </w:p>
    <w:p w14:paraId="7B2D896E">
      <w:pPr>
        <w:rPr>
          <w:rFonts w:hint="eastAsia"/>
        </w:rPr>
      </w:pPr>
      <w:r>
        <w:rPr>
          <w:rFonts w:hint="eastAsia"/>
        </w:rPr>
        <w:t>&gt;OTU000612</w:t>
      </w:r>
    </w:p>
    <w:p w14:paraId="6C3B682C">
      <w:pPr>
        <w:rPr>
          <w:rFonts w:hint="eastAsia"/>
        </w:rPr>
      </w:pPr>
      <w:r>
        <w:rPr>
          <w:rFonts w:hint="eastAsia"/>
        </w:rPr>
        <w:t>CCTACGGGGGGCTGCAGTGGGGAATATTGGACAATGGGCGCAAGCCTGATCCAGCGACGCCGCGTGAGTGATGAAGGCCTTCGGGTTGTAAAGCTCTGTTGAGGGAGAAGAAAACGGCCGGCGTGAATAACTCCGGTCCTTGACGGTATCCCTTTAGAAAGCACCGGCTAACTCTGTGCCAGCAGCCGCGGTAAGACAGAGGGTGCAAACGTTGCTCGGAATTACTGGGCGTAAAGCGCGTGTAGGCGGACTGGTAAGTCGGACGTGAAATCCCTGGGCTCAACCCAGGAACTGCATCCGAAACTATTAGTCTGGAGTGGTGGAGAGGGAAGCAGAATTCCTGGTGTAGAGGTGAAATTCGTAGATATCAGGAGGAACACCGGTGGCGAAGGCGGCTTCCTGGACACTAACTGACGCTGAGACGCGAAAGCGTGGGGAGCAAACAGGATTAGATACCCCAGTAGTCC</w:t>
      </w:r>
    </w:p>
    <w:p w14:paraId="731E46E4">
      <w:pPr>
        <w:rPr>
          <w:rFonts w:hint="eastAsia"/>
        </w:rPr>
      </w:pPr>
      <w:r>
        <w:rPr>
          <w:rFonts w:hint="eastAsia"/>
        </w:rPr>
        <w:t>&gt;OTU000613</w:t>
      </w:r>
    </w:p>
    <w:p w14:paraId="6A2A4F17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TTCGGGTTGTAAACCGCTTTCAGTAGGGACGAATTCAGACGGTACCTACAGAAGAAGCCCCGGCCAACTACGTGCCAGCAGCCGCGGTAACACGTAGGGGGCGAGCGTTGTCCGGAATCATTGGGCGTAAAGAGCTCGTAGGTGGCTCAGCAAGTCGGGTGTGAAATTCTCAGGCTCAACCTGAGAACGCCACCCGATACTGCTGTGGCTAGAGTCCAGTAGGGGAGTGTGGAATTCCCGGTGTAGCGGTGAAATGCGCAGATATCGGGAGGAACACCAGCGGCGAAGGCGGCACTCTGGGCTGGTACTGACACTGAGGAGCGAAAGCGTGGGTAGCGAACAGGATTAGATACCCCAGTAGTCC</w:t>
      </w:r>
    </w:p>
    <w:p w14:paraId="34E67995">
      <w:pPr>
        <w:rPr>
          <w:rFonts w:hint="eastAsia"/>
        </w:rPr>
      </w:pPr>
      <w:r>
        <w:rPr>
          <w:rFonts w:hint="eastAsia"/>
        </w:rPr>
        <w:t>&gt;OTU000614</w:t>
      </w:r>
    </w:p>
    <w:p w14:paraId="7081F7EE">
      <w:pPr>
        <w:rPr>
          <w:rFonts w:hint="eastAsia"/>
        </w:rPr>
      </w:pPr>
      <w:r>
        <w:rPr>
          <w:rFonts w:hint="eastAsia"/>
        </w:rPr>
        <w:t>CCTACGGGTGGCTGCAGTCGAGAATCTTCGGCAATGGACGCAAGTCTGACCGAGCGACGCCGCGTGCGGGATGAAGGCCTTCGGGTTGTAAACCGCTGTCAGTGGGGAGGAAGGTCCTGTGAAGAGCAGGATTTGACCTATCCGCAGAGGAAGTGAGGGCTAAGCTCGTGCCAGCAGCCGCGGTAAGACGAGCCTCACAAACGTTATTCGGAATTACTGGGCTTAAAGGGTGCGTAGGCGGCGCGGAAAGTTGGGTGTGAAATCCCTCGGCTCAACCGAGGAACAGCGCTCAATACTACCGTGCTCGAGGGAGATAGAGGAATGCGGAACTTACGGTGGAGCGGTGAAATGCGTTGATATCGTAGGGAACACCGGTGGCGAAAGCGGCATTCTGGATCTTTTCTGACGCTGATGCACGAAAGCTAGGGTAGCAAACGGGATTAGATACCCGAGTAGTCC</w:t>
      </w:r>
    </w:p>
    <w:p w14:paraId="63585861">
      <w:pPr>
        <w:rPr>
          <w:rFonts w:hint="eastAsia"/>
        </w:rPr>
      </w:pPr>
      <w:r>
        <w:rPr>
          <w:rFonts w:hint="eastAsia"/>
        </w:rPr>
        <w:t>&gt;OTU000615</w:t>
      </w:r>
    </w:p>
    <w:p w14:paraId="01C80BE8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CGAAACCTGGGAATTCTTTTCCAATTGACGGTACCATAGGAATAAGCACCGGCTAACTCCGTGCCAGCAGCCGCGGTAATACGGAGGGTGCAAGCGTTATCCGGATTCACTGGGTTTAAAGGGAGCGTAGGTGGGATGGTAAGTCAGTGGTGAAATCTCCGGGCTTAACTCGGAAACTGCCGTTGATACTATCATTCTTGAATATTGTGGAGGTAAGCGGAATATGTCATGTAGCGGTGAAATGCTTAGATATGACATAGAACACCGATTGCGAAGGCAGCTCACTACACGAATATTGACTCTGAGGCACGAAAGCGTGGGGATCAAACAGGATTAGATACCCGTGTAGTCC</w:t>
      </w:r>
    </w:p>
    <w:p w14:paraId="6BDE9819">
      <w:pPr>
        <w:rPr>
          <w:rFonts w:hint="eastAsia"/>
        </w:rPr>
      </w:pPr>
      <w:r>
        <w:rPr>
          <w:rFonts w:hint="eastAsia"/>
        </w:rPr>
        <w:t>&gt;OTU000616</w:t>
      </w:r>
    </w:p>
    <w:p w14:paraId="1D020A9A">
      <w:pPr>
        <w:rPr>
          <w:rFonts w:hint="eastAsia"/>
        </w:rPr>
      </w:pPr>
      <w:r>
        <w:rPr>
          <w:rFonts w:hint="eastAsia"/>
        </w:rPr>
        <w:t>CCTACGGGAGGCAGCAGTGGGGAATCTTGCGCAATGGGGGAAACCCTGACGCAGCGACGCCGCGTGCGGGATGAAGGCCTTCGGGTTGTAAACCGCTTTCAGCAGGGACGAAATTGACGGTACCTGCAGAAGAAGGCCCGGCCAACTACGTGCCAGCAGCCGCGGTAATACGTAGGGGCCTAGCGTTGTCCGGATTTATTGGGCGTAAAGAGCTCGTAGGCGGTTCGGCAAGTCGGATGTGAAATCTCCACGCTTAACGTGGAGGGGCCATTCGAAACTGCCGTGACTCGAGTCCGGTAGGGGAGTGTGGAATTCCTGGTGTAGCGGTGAAATGCGCAGATATCAGGAGGAACACCAGTAGCGAAGGCGGCACTCTGGGCCGGTACTGACGCTGAGGAGCGAAAGCGTGGGGAGCGAACAGGATTAGATACCCCAGTAGTCC</w:t>
      </w:r>
    </w:p>
    <w:p w14:paraId="2FD3264D">
      <w:pPr>
        <w:rPr>
          <w:rFonts w:hint="eastAsia"/>
        </w:rPr>
      </w:pPr>
      <w:r>
        <w:rPr>
          <w:rFonts w:hint="eastAsia"/>
        </w:rPr>
        <w:t>&gt;OTU000617</w:t>
      </w:r>
    </w:p>
    <w:p w14:paraId="1A2BAFFE">
      <w:pPr>
        <w:rPr>
          <w:rFonts w:hint="eastAsia"/>
        </w:rPr>
      </w:pPr>
      <w:r>
        <w:rPr>
          <w:rFonts w:hint="eastAsia"/>
        </w:rPr>
        <w:t>CCTACGGGTGGCTGCAGTAGGGAATCTTCCACAATGGGCGAAAGCCTGATGGAGCAATGCCGCGTGCAGGATGAATGCCTTCGGGTTGTAAACTGCTTTTATGGGGGAAGAATATGACGGTACCCCACGAATAAGCTTCGGCTAACTCCGTGCCAGCAGCCGCGGTCATACGGAGGAAGCAAGCGTTATCCGGAATTATTGGGCGTAAAGAGATGCGTAGGTGGTTTATTAAGCAAAGCATGAAATCATGAGGCTCAACCTCATGACTGTGCTTTGAACTAGTAAACTTGAGCATGATAGAGGTAACTGGAATTCCTTGTGTAGGAGTGAAATCCGTAGATATAAGGAGGAACACCAATGGCGAAGGCAGGTTACTGGATCATTGCTGACACTGAGGCTCGAAAGCGTGGGGAGCGAACGGGATTAGATACCCCGGTAGTCC</w:t>
      </w:r>
    </w:p>
    <w:p w14:paraId="3FD66117">
      <w:pPr>
        <w:rPr>
          <w:rFonts w:hint="eastAsia"/>
        </w:rPr>
      </w:pPr>
      <w:r>
        <w:rPr>
          <w:rFonts w:hint="eastAsia"/>
        </w:rPr>
        <w:t>&gt;OTU000618</w:t>
      </w:r>
    </w:p>
    <w:p w14:paraId="4729BE4C">
      <w:pPr>
        <w:rPr>
          <w:rFonts w:hint="eastAsia"/>
        </w:rPr>
      </w:pPr>
      <w:r>
        <w:rPr>
          <w:rFonts w:hint="eastAsia"/>
        </w:rPr>
        <w:t>CCTACGGGGGGCAGCAGTAGGGAATATTGGGCAATGGGCGCAAGCCTGACCCAGCCATGCCGCGTGAGTGATGAAGGCCTTAGGGTTGTAAAGCTCTTTCAGTGGGGAAGATAATGACGGTACCCACAGAAGAAGCCCCGGCTAACTTCGTGCCAGCAGCCGCGGTAATACGAAGGGGGCTAGCGTTGTTCGGATTTACTGGGCGTAAAGCGCACGTAGGCGGATCGTTAAGTGAGGGGTGAAATCCCAGGGCTCAACCCTGGAACTGCCTTTCATACTGGCGATCTCGAGTCCGGAAGAGGTGAGTGGAACTCCTAGTGTAGAGGTGGAATTCGTAGATATTAGGAAGAACACCAGTGGCGAAGGCGGCTCACTGGTCCGGTACTGACGCTGAGGTGCGAAAGCGTGGGGAGCAAACAGGATTAGATACCCTAGTAGTCC</w:t>
      </w:r>
    </w:p>
    <w:p w14:paraId="57B6091A">
      <w:pPr>
        <w:rPr>
          <w:rFonts w:hint="eastAsia"/>
        </w:rPr>
      </w:pPr>
      <w:r>
        <w:rPr>
          <w:rFonts w:hint="eastAsia"/>
        </w:rPr>
        <w:t>&gt;OTU000619</w:t>
      </w:r>
    </w:p>
    <w:p w14:paraId="7B2FB126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TTTTCGGATCGTAAAGCTCTGTTGCCAGGGAAGAATGCTTGGGAGAGTAACTGCTCCCAAGGTGACGGTACCTGAGAAGAAAGCCCCGGCTAACTACGTGCCAGCAGCCGCGGTAATACGTAGGGGGCAAGCGTTGTCCGGAATTATTGGGCGTAAAGCGCGCGCAGGCGGCTGATTAAGTTCGGTGTTTAATCCTGGGGCTCAACCCTAGGTCGCACTGGAAACTGGTTGGCTTGAGTGCAGAAGAGGAAAGTGGAATTCCAAGTGTAGCGGTGAAATGCGTAGAGATTTGGAGGAACACCAGTGGCGAAGGCGACTTTCTGGTCTGTAACTGACGCTGAGGCGCGAAAGCGTGGGGAGCAAACAGGATTAGATACCCCAGTAGTCC</w:t>
      </w:r>
    </w:p>
    <w:p w14:paraId="308F3C09">
      <w:pPr>
        <w:rPr>
          <w:rFonts w:hint="eastAsia"/>
        </w:rPr>
      </w:pPr>
      <w:r>
        <w:rPr>
          <w:rFonts w:hint="eastAsia"/>
        </w:rPr>
        <w:t>&gt;OTU000620</w:t>
      </w:r>
    </w:p>
    <w:p w14:paraId="332825EA">
      <w:pPr>
        <w:rPr>
          <w:rFonts w:hint="eastAsia"/>
        </w:rPr>
      </w:pPr>
      <w:r>
        <w:rPr>
          <w:rFonts w:hint="eastAsia"/>
        </w:rPr>
        <w:t>CCTACGGGTGGCTGCAGTCGAGGATCTTCGTCAATGGGCGAAAGCCTGAACGAGCGACGCCGCGTGAGCGATGAAGGCCTTCGGGTTGTAAAGCTCGAAAGGGGGGAGAAAGCCGAAAGGTTGATCGATCCCCAGTAAGGACGGGCTAAGTTCGTGCCAGCAGCCGCGGTAAGACGAACTGTCCTAACGTTGTTCGGAATCACTGGGCTTAAAGGGCGCGTAGGCGGTCCGACAAGTCAGGGGTGAAATCCTGCAGCTTAACTGCAGAAGTGCCTTTGATACTGTCGGTCTGGAGGGAGATAGGGGTGTGCGGAACTCACAGTGGAGCGGTGAAATGCGTTGATATTGTGAGGAACGCCGGAGGCGAAAGCGGCGCACTGGATCTCTTCTGACGCTGAGGCGCGAAAGCTAGGGGAGCAAACGGGATTAGATACCCCGGTAGTCC</w:t>
      </w:r>
    </w:p>
    <w:p w14:paraId="575CDF0B">
      <w:pPr>
        <w:rPr>
          <w:rFonts w:hint="eastAsia"/>
        </w:rPr>
      </w:pPr>
      <w:r>
        <w:rPr>
          <w:rFonts w:hint="eastAsia"/>
        </w:rPr>
        <w:t>&gt;OTU000621</w:t>
      </w:r>
    </w:p>
    <w:p w14:paraId="2720001D">
      <w:pPr>
        <w:rPr>
          <w:rFonts w:hint="eastAsia"/>
        </w:rPr>
      </w:pPr>
      <w:r>
        <w:rPr>
          <w:rFonts w:hint="eastAsia"/>
        </w:rPr>
        <w:t>CCTACGGGGGGCTGCAGCAAGGAATTTTCCCCAATGGGCGCAAGCCTGAGGGAGCAACGCCGCGTGCAGGACGACGGCCTTCGGGTTGTAAACTGCTTTTTCGGGGGATGAGACTGACAGTACCCCGAGAATAAGGCTCGGCTAACTCTGTGCCAGCAGCCGCGGTAAGACAGAGGAGCCAAGCGTTGTCCGGACTGATTGGGCGTAAAGCGCACGCAGGTGGTCAGGCAAGTGTCGTGTGAAAGCGGCCCGCTTAACGGGTCGAGGCCATGGCAGACTGCGTGACTGGAGGTCGTGAGAGGTCCGTGGAATTGCCGGTGTAGTGGTGACATGCGTAGATATCGGCAGGAACACCCAAGGGGAAGCCAGCGGACTGGCACGATGCTGACACTGAGGTGCGACAGCGTGGGGAGCGAACCGGATTAGATACCCTAGTAGTCC</w:t>
      </w:r>
    </w:p>
    <w:p w14:paraId="15869189">
      <w:pPr>
        <w:rPr>
          <w:rFonts w:hint="eastAsia"/>
        </w:rPr>
      </w:pPr>
      <w:r>
        <w:rPr>
          <w:rFonts w:hint="eastAsia"/>
        </w:rPr>
        <w:t>&gt;OTU000622</w:t>
      </w:r>
    </w:p>
    <w:p w14:paraId="28A50EA3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ACGGGAACGATAATGACGGTACCCGGAGAAGAAGCTGCGGCTAACTACGTGCCAGCAGCCGCGGTAATACGTAGGCAGCAAGCGTTGTTCGGAGTTACTGGGCGTAAAGAGTACGTAGGCGGTTTGCTAAGTCTGGTGTGAAATCTCCTGGCTTAACTGGGAGGGTGCGCTAGATACTGGCAGGCTTGAGTATGGGAGAGGAGAGTGGAATTCCTGGTGTAGCGGTGAAATGCGTAGATATCAGGAGGAACGCCGGTGGTGTAGACGGCTCTCTGGACCATTACTGACGCTGAGGTACGAAAGCGTGGGTAGCAAACAGGATTAGATACCCCTGTAGTCC</w:t>
      </w:r>
    </w:p>
    <w:p w14:paraId="45EABA01">
      <w:pPr>
        <w:rPr>
          <w:rFonts w:hint="eastAsia"/>
        </w:rPr>
      </w:pPr>
      <w:r>
        <w:rPr>
          <w:rFonts w:hint="eastAsia"/>
        </w:rPr>
        <w:t>&gt;OTU000623</w:t>
      </w:r>
    </w:p>
    <w:p w14:paraId="7DD158EA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GCGGGTTGTAAAGCACTTTCAGTAGAGAAGAAAAGCCTGGCGTTAATACCGCCGGGTCTTGACGTAACCTACAGAAGAAGCACCGGCTAACTCCGTGCCAGCAGCCGCGGTAATACGGAGGGTGCAAGCGTTAATCGGAATTACTGGGCGTAAAGCGCGCGTAGGCGGTTTGGTAAGTCGGATGTGAAAGCCCTGGGCTCAACCTGGGAATTGCATTCGATACTGCCTGACTAGAGTATGGTAGAGGGAAGTGGAATTTCCGGTGTAGCGGTGAAATGCGTAGATATCGGAAGGAACACCAGTGGCGAAGGCGACTTCCTGGGCCAATACTGACGCTGAGGCGCGAAAGCGTGGGGAGCAAACAGGATTAGATACCCCAGTAGTCC</w:t>
      </w:r>
    </w:p>
    <w:p w14:paraId="71075F13">
      <w:pPr>
        <w:rPr>
          <w:rFonts w:hint="eastAsia"/>
        </w:rPr>
      </w:pPr>
      <w:r>
        <w:rPr>
          <w:rFonts w:hint="eastAsia"/>
        </w:rPr>
        <w:t>&gt;OTU000624</w:t>
      </w:r>
    </w:p>
    <w:p w14:paraId="287F14CB">
      <w:pPr>
        <w:rPr>
          <w:rFonts w:hint="eastAsia"/>
        </w:rPr>
      </w:pPr>
      <w:r>
        <w:rPr>
          <w:rFonts w:hint="eastAsia"/>
        </w:rPr>
        <w:t>CCTACGGGGGGCTGCAGTCGAGAATTTTTCTCAATGGGCGCAAGCCTGAAGGAGCGACGCCGCGTGGGGGATGAAGGGTTTCGATCCGTAAACCCCTGTCATTTGTGAACAAGGTTCACTCCATAATACGGGGTGAATTGATAGTAATGAAAGAGGAAGGGACGGCTAACTCTGTGCCAGCAGCCGCGGTAATACAGAGGTCCCGAGCGTTGTTCGGATTCACTGGGCGTAAAGGGTGCGTAGGTGGCATGTTAAGTTTGATGTGAAAGCTCAGGGCTCAACCCTGAAATGGCATTGAATACTAGCGTGCTGGAGGTTTGGAGGGGGGACTGGAATTCTCGGTGTAGCAGTGAAATGCGTAGATATCGAGAGGAACACCAGTGGCGAAGGCGAGTCCCTGGACAACACCTGACACTGAGGCACGAAAGCCGGGGGAGCAAACAGGATTAGATACCCCGGTAGTCC</w:t>
      </w:r>
    </w:p>
    <w:p w14:paraId="7F186AAF">
      <w:pPr>
        <w:rPr>
          <w:rFonts w:hint="eastAsia"/>
        </w:rPr>
      </w:pPr>
      <w:r>
        <w:rPr>
          <w:rFonts w:hint="eastAsia"/>
        </w:rPr>
        <w:t>&gt;OTU000625</w:t>
      </w:r>
    </w:p>
    <w:p w14:paraId="09AB2243">
      <w:pPr>
        <w:rPr>
          <w:rFonts w:hint="eastAsia"/>
        </w:rPr>
      </w:pPr>
      <w:r>
        <w:rPr>
          <w:rFonts w:hint="eastAsia"/>
        </w:rPr>
        <w:t>CCTACGGGAGGCTGCAGCAAGGAATTTTCGTCAATGGGCGCAAGCCTGAACGAGCAACGCCGCGTGGAGGATGACGGCCTTCGGGTTGTAAACTCCTTTTGGGGGGGAAGACAAGGACGGTACCCTCCGAAAAAGGCTCGGCTAACTCTGTGCCAGCAGCCGCGGTAAGACAGAGGAGCCAAGCGTTGTCCGGATTGACTGGGCGTAAAGCGCACGCAGGCGGTCGCTCGCGTGGGGTGTGAAAGCTGGCCGCTTAACGGTCAGTCGCCATCCCATACGGCCGGACTTGAGCCGTGCAGAGGGCGGTGGAATTGCCGGTGTAGTGGTGAAATGCGTAGAGATCGGCAGGAACACCCAGGGGGAAACCAGCCGCCTGGGCACGCGCTGACGCTGAGGTGCGAGAGCGTGGGGAGCGAACCGGATTAGATACCCCAGTAGTCC</w:t>
      </w:r>
    </w:p>
    <w:p w14:paraId="44CF23BE">
      <w:pPr>
        <w:rPr>
          <w:rFonts w:hint="eastAsia"/>
        </w:rPr>
      </w:pPr>
      <w:r>
        <w:rPr>
          <w:rFonts w:hint="eastAsia"/>
        </w:rPr>
        <w:t>&gt;OTU000626</w:t>
      </w:r>
    </w:p>
    <w:p w14:paraId="095CF2F6">
      <w:pPr>
        <w:rPr>
          <w:rFonts w:hint="eastAsia"/>
        </w:rPr>
      </w:pPr>
      <w:r>
        <w:rPr>
          <w:rFonts w:hint="eastAsia"/>
        </w:rPr>
        <w:t>CCTACGGGGGGCTGCAGTCGAGAATCTTTCACAATGGGCGCAAGCCTGAACCAGCCATGCCGCGTGCAGGATGACGGTCCTATGGATTGTAAACTGCTTTTGTACAGGAAGAAACAGTTCTACGTGTAGAACCTTGACGGTACTGTAAGAATAAGGATCGGCTAACTCCGTGCCAGCAGCCGCGGTAATACGGAGGATCCAAGCGTTATCCGGAATCATTGGGTTTAAAGGGTCCGTAGGCGGTTTTGTAAGTCAGTGGTGAAAGCCCATCGCTCAACGGTGGAACGGCCATTGATACTGCAAGACTTGAATTATTGGGAAGCAACTAGAATATGTAGTGTAGCGGTGAAATGCTTAGAGATTACATGGAATACCAATTGCGAAGGCAGGTTGCTACCAATGGATTGACGCTGATGGACGAAAGCGTGGGGAGCGAACAGGATTAGATACCCTTGTAGTCC</w:t>
      </w:r>
    </w:p>
    <w:p w14:paraId="4E9DFAC5">
      <w:pPr>
        <w:rPr>
          <w:rFonts w:hint="eastAsia"/>
        </w:rPr>
      </w:pPr>
      <w:r>
        <w:rPr>
          <w:rFonts w:hint="eastAsia"/>
        </w:rPr>
        <w:t>&gt;OTU000627</w:t>
      </w:r>
    </w:p>
    <w:p w14:paraId="61F62D98">
      <w:pPr>
        <w:rPr>
          <w:rFonts w:hint="eastAsia"/>
        </w:rPr>
      </w:pPr>
      <w:r>
        <w:rPr>
          <w:rFonts w:hint="eastAsia"/>
        </w:rPr>
        <w:t>CCTACGGGTGGCTGCAGTGGGGAATCTTGCGCAATGGCCGCAAGGCTGACGCAGCGACGCCGCGTGGGGGAGGAAGGGCTTCGGCTCGTAAACCCCTGTCGCCCGGGGCGAACATCCCGTTTCGACGGGACTGACGGTACCGGGTGAGGAAGCACCGGCTAACTCCGTGCCAGCAGCCGCGGTAATACGGAGGGTGCGAGCGTTGTCCGGAATCACTGGGCGTAAAGGGCGCGTAGGCGGCACGTCAAGCGTGTGGTGAAAGCCCGGGGCTCAACCCCGGGTCGGCCGTGCGGACTGGCGTGCTCGAGCACTGTAGGGGCGGGCGGAATTCCGGGTGTAGCGGTGGAATGCGTAGAGATCCGGAAGAACACCGGTGGCGAAGGCGGCCCGCTGGGCAGGGAGCCCCCTCACGGGGGCGGCTGACGCTGAGGCGCGACAGCGTGGGGAGCAAACAGGATTAGATACCCCAGTAGTCC</w:t>
      </w:r>
    </w:p>
    <w:p w14:paraId="505944FE">
      <w:pPr>
        <w:rPr>
          <w:rFonts w:hint="eastAsia"/>
        </w:rPr>
      </w:pPr>
      <w:r>
        <w:rPr>
          <w:rFonts w:hint="eastAsia"/>
        </w:rPr>
        <w:t>&gt;OTU000628</w:t>
      </w:r>
    </w:p>
    <w:p w14:paraId="4FFEC496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CTCGGATCGTAAAGCTCTGTTGCCAGGGAAGAACAGCCAGGGGAGTAACTGCCCTTGGCGTGACGGTACCTGAGAAGAAAGCCCCGGCTAACTACGTGCCAGCAGCCGCGGTAATACGTAGGGGGCAAGCGTTGTCCGGAATTATTGGGCGTAAAGCGCGCGCAGGCGGCTGTTTAAGTTTGGTGTTTAAGCCTGGGGCTCAACCCCGGATCGCACTGAAAACTGGACGGCTTGAGTGTAGGAGAGGAAAGTGGAATTCCACGTGTAGCGGTGAAATGCGTAGAGATGTGGAGGAACACCAGTGGCGAAGGCGACTTTCTGGCCTATAACTGACGCTGAGGCGCGAAAGCGTGGGGAGCAAACAGGATTAGATACCCCAGTAGTCC</w:t>
      </w:r>
    </w:p>
    <w:p w14:paraId="129E5EB5">
      <w:pPr>
        <w:rPr>
          <w:rFonts w:hint="eastAsia"/>
        </w:rPr>
      </w:pPr>
      <w:r>
        <w:rPr>
          <w:rFonts w:hint="eastAsia"/>
        </w:rPr>
        <w:t>&gt;OTU000629</w:t>
      </w:r>
    </w:p>
    <w:p w14:paraId="37DF2A00">
      <w:pPr>
        <w:rPr>
          <w:rFonts w:hint="eastAsia"/>
        </w:rPr>
      </w:pPr>
      <w:r>
        <w:rPr>
          <w:rFonts w:hint="eastAsia"/>
        </w:rPr>
        <w:t>CCTACGGGGGGCAGCAGTGAGGAATTTTGCGCAATGGGCGAAAGCCTGACGCAGTAACGCCGCGTGAAGGATGAAGGCCTTTGGGTCGTAAACTTCTGACTGGGGGAAAGATCATGACGGTACCCCCAAAGAAAGCCCCGGCTAATTCCGTGCCAGCAGCCGCGGTAATACGGAAGGGGCAAGCGTTGTTCGGAATCATTGGGCGTAAAGGGCGTGTAGGCGGTTTCATATGTCCGCTGTGAAATAACACGGCTCAACCGTGTGGAGCGGCGGAAACTGTGAGACTTGAGGCTGGGAGGGGCTGGTGGAATTCCCTGTGTAGCGGTGAAATGCGTAGAGATGGGGGAGAACACTCGTGGCGAAGGCGGCCAGCTGGACCAGTTCTGACGCTGAGACGCGAAAGCGTGGGGAGCAAACAGGATTAGATACCCCTGTAGTCC</w:t>
      </w:r>
    </w:p>
    <w:p w14:paraId="51DB5E47">
      <w:pPr>
        <w:rPr>
          <w:rFonts w:hint="eastAsia"/>
        </w:rPr>
      </w:pPr>
      <w:r>
        <w:rPr>
          <w:rFonts w:hint="eastAsia"/>
        </w:rPr>
        <w:t>&gt;OTU000630</w:t>
      </w:r>
    </w:p>
    <w:p w14:paraId="17BD61D9">
      <w:pPr>
        <w:rPr>
          <w:rFonts w:hint="eastAsia"/>
        </w:rPr>
      </w:pPr>
      <w:r>
        <w:rPr>
          <w:rFonts w:hint="eastAsia"/>
        </w:rPr>
        <w:t>CCTACGGGGGGCAGCAGTAACGAATCTTCCGCAATGCGCGAAAGCGTGACGGAGCAATGCCGCGTGCAGGATGAAGCCCCTCGGGGTGTAAACTGCTGTCAGGTTTTAGCAAGTAAGTGAGCAAGACCAAAGGAAGAGACGACTAACTCTGTGCCAGCAGTCGCGGTAATACAGAGGTCTCGAGCGTTCAACGGATTCATTGGGCTTAAAGCGTACGTAGGCGGATGTGCAGGCGTCGTGTGAAAGCCCTCGGCTCAACCGAGGAATTGCATGGCGAACCGCACGTCTTGAGACAAGTAAGGGCGGTCGGAACGATAGGTGGAGTGGTGAAATGCGTTGATATCTATCGGAACGCCAATGGTGAAGACAGGCCGCTGGGCTTGTTCTGACGCTGAGGTACGAAAGCGTGGGGAGCGAACGGGATTAGATACCCCAGTAGTCC</w:t>
      </w:r>
    </w:p>
    <w:p w14:paraId="4398C812">
      <w:pPr>
        <w:rPr>
          <w:rFonts w:hint="eastAsia"/>
        </w:rPr>
      </w:pPr>
      <w:r>
        <w:rPr>
          <w:rFonts w:hint="eastAsia"/>
        </w:rPr>
        <w:t>&gt;OTU000631</w:t>
      </w:r>
    </w:p>
    <w:p w14:paraId="625C5D76">
      <w:pPr>
        <w:rPr>
          <w:rFonts w:hint="eastAsia"/>
        </w:rPr>
      </w:pPr>
      <w:r>
        <w:rPr>
          <w:rFonts w:hint="eastAsia"/>
        </w:rPr>
        <w:t>CCTACGGGGGGCTGCAGCAAGGAATCTTCGGCACTGGGCGCAAGCCTGACCGAGCAACGCCGCGTGGAGGATGACGGCTTTCGGGTTGTAAACTCCTTTCGACGGGGATGAAACGGACAGTACCCGTAGAAGCAGCCCCGGCTAACTCTGTGCCAGCAGCCGCGGTAAGACAGAGGGGGCAAGCGTTGTCCGGATTGACTGGGCGTAAAGGGCGCGCAGGCGGCTCGTGACGTGCCGTGTGACAGCTGGGAGCTCAACTCCCAGCGGCCAGGGTAGACGCGCGGGCTAGAGGCAGGGAGAGGGCAGTGGAATACCCGGTGGAGCGGTGAAATGCGTAGAGATCGGGTGGAACACCAGGGGCGCAGGCGGCTGCCTGGCCCTGACCTGACGCTGAGGCGCGAGAGCGTGGGGAGCAAACTGGATTAGATACCCCTGTAGTCC</w:t>
      </w:r>
    </w:p>
    <w:p w14:paraId="59028FD6">
      <w:pPr>
        <w:rPr>
          <w:rFonts w:hint="eastAsia"/>
        </w:rPr>
      </w:pPr>
      <w:r>
        <w:rPr>
          <w:rFonts w:hint="eastAsia"/>
        </w:rPr>
        <w:t>&gt;OTU000632</w:t>
      </w:r>
    </w:p>
    <w:p w14:paraId="3A9ABF3F">
      <w:pPr>
        <w:rPr>
          <w:rFonts w:hint="eastAsia"/>
        </w:rPr>
      </w:pPr>
      <w:r>
        <w:rPr>
          <w:rFonts w:hint="eastAsia"/>
        </w:rPr>
        <w:t>CCTACGGGGGGCTGCAGTGGGGAATCTTGCACAATGGGCGCAAGCCTGATGCAGCGACGCCGCGTGGGGGATGAATGCCTTCGGGTTGTAAACCCCTTTCGGCAGGGACGAAGCGAAAGTGACGGTACCTGCAGAAGAAGTCCCGGCTAACTACGTGCCAGCAGCCGCGGTAAGACGTAGGGGACGAGCGTTGTCCGGATTTATTGGGCGTAAAGCGCGCGCAGGCGGCCACGTAAGTCGGATGTGAAATCCCGGGGCTCAACCCCGGAACTGCATTCGATACTGCGTGGCTCGAGGTAGGTAGGGGAGATCGGAATTCCTGGTGTAGCGGTGGAATGCGCAGATATCAGGAGGAACACCGGTGGCGAAGGCGGATCTCTGGGCCTTACCTGACGCTCAGGCGCGAAAGCTAGGGGAGCGAACAGGATTAGATACCCCGGTAGTCC</w:t>
      </w:r>
    </w:p>
    <w:p w14:paraId="1EFDDD21">
      <w:pPr>
        <w:rPr>
          <w:rFonts w:hint="eastAsia"/>
        </w:rPr>
      </w:pPr>
      <w:r>
        <w:rPr>
          <w:rFonts w:hint="eastAsia"/>
        </w:rPr>
        <w:t>&gt;OTU000633</w:t>
      </w:r>
    </w:p>
    <w:p w14:paraId="660810EA">
      <w:pPr>
        <w:rPr>
          <w:rFonts w:hint="eastAsia"/>
        </w:rPr>
      </w:pPr>
      <w:r>
        <w:rPr>
          <w:rFonts w:hint="eastAsia"/>
        </w:rPr>
        <w:t>CCTACGGGGGGCTGCAGACGAGAATACTCCGCAATGGACGCAAGTCTGACGGGGCGATACAGCGTGGTGGATGAAGTGCTTCGGTACGTAAACACCTTTTATGTGGGACGAAATTATTGACGGTACCACATGAATAAGGGGCTCCTAACTCTGTGCCAGCAGGAGCGGTAATACAGAGGCCCCAAGCATTATCCGGAATCACTGGGCGTAAAGGGTGTCAAGGCGGTCATGTTAGTCGTTCGTAAAATCCGTGGGCTCAACCTACGGCTCGCGAGCGAAACGGCATGACTTGAGGTCGGGAGAGGTGCGTGGAACTCACGGTGTAGGGGTGAAATCCGTTGATATCGTGGGGAACACCAAAGGCGAAGGCAGCGCACTGGCCCGAATCTGACGCTCACACACGAAAGCCAGGGTAGCGAATGGGATTAGATACCCCAGTAGTCC</w:t>
      </w:r>
    </w:p>
    <w:p w14:paraId="5273158E">
      <w:pPr>
        <w:rPr>
          <w:rFonts w:hint="eastAsia"/>
        </w:rPr>
      </w:pPr>
      <w:r>
        <w:rPr>
          <w:rFonts w:hint="eastAsia"/>
        </w:rPr>
        <w:t>&gt;OTU000634</w:t>
      </w:r>
    </w:p>
    <w:p w14:paraId="0478ECC3">
      <w:pPr>
        <w:rPr>
          <w:rFonts w:hint="eastAsia"/>
        </w:rPr>
      </w:pPr>
      <w:r>
        <w:rPr>
          <w:rFonts w:hint="eastAsia"/>
        </w:rPr>
        <w:t>CCTACGGGTGGCTGCAGTGGGGAATTTTCCGCAATGGGCGAAAGCCTGACGGAGTGACGCCGCGTGGGGGACGAAGGCCTTCGGGTCGTAAACCCCTGTCAGAGGGAAAGAAGGGTGTCGGCGTGATAAGCGCCGGCATTTGACGGTACCTTCAGAGGAAGCCCCGGCCAACTCTGTGCCAGCAGCCGCGGTAAGACAGAGGGGGCAAGCGTTGCTCGGAATCACTGGGCGTAAAGGGCGTGTAGGCGGGATGGCAAGTCGGTCGTGAAAGCCTTCGGCTCAACCGAAGAAGTGCGTCCGATACTGCTGTCCTTGAGGGTTGGAGAGGAGACTGGAATTCCCGGTGTAGCGGTGAAATGTGTAGAGATCGGGAGGAACACCGGTGGCGAAGGCGGGTCTCTGGCCAATTCCTGACGCTGAGGCGCGAAAGCGTGGGGAGCAAACGGGATTAGATACCCGAGTAGTCC</w:t>
      </w:r>
    </w:p>
    <w:p w14:paraId="21ADCEBE">
      <w:pPr>
        <w:rPr>
          <w:rFonts w:hint="eastAsia"/>
        </w:rPr>
      </w:pPr>
      <w:r>
        <w:rPr>
          <w:rFonts w:hint="eastAsia"/>
        </w:rPr>
        <w:t>&gt;OTU000635</w:t>
      </w:r>
    </w:p>
    <w:p w14:paraId="07A529C5">
      <w:pPr>
        <w:rPr>
          <w:rFonts w:hint="eastAsia"/>
        </w:rPr>
      </w:pPr>
      <w:r>
        <w:rPr>
          <w:rFonts w:hint="eastAsia"/>
        </w:rPr>
        <w:t>CCTACGGGGGGCAGCAGTGGGGAATTGTTCGCAATGGGCGCAAGCCTGAAGGAGCGACGCCGCGTGGGGGATGAAGGGTTTCGATCCGTAAACCCCTGTCATTTGTGAACAATGCTTACTATTTAAAAGATGGTGAGTTGATAGTAATGAAAGAGGAAGGGACGGCTAACTCTGTGCCAGCAGCCGCGGTAATACAGAGGTCCCAAGCGTTGTTCGGATTCACTGGGCGTAAAGGGTGCGTAGGTGGCATGGTAAGTTTGATGTGAAAGCTCAGGGCTCAACCCTGAAATGGCATTGAATACTATCGTGCTGGAGGTTTGGAGGGGGGACTGGAATTCTTGGTGTAGCAGTGAAATGCGTAGATATCAAGAGGAACACCAGTGGCGAAGGCGAGTCCCTGGACAACACCTGACACTGAGGCACGAAGGCCAGGGGAGCAAACGGGATTAGATACCCGGGTAGTCC</w:t>
      </w:r>
    </w:p>
    <w:p w14:paraId="786E38D4">
      <w:pPr>
        <w:rPr>
          <w:rFonts w:hint="eastAsia"/>
        </w:rPr>
      </w:pPr>
      <w:r>
        <w:rPr>
          <w:rFonts w:hint="eastAsia"/>
        </w:rPr>
        <w:t>&gt;OTU000636</w:t>
      </w:r>
    </w:p>
    <w:p w14:paraId="1F287BEB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CCCTCTGGGTTGTAAACTTCTTTTCTTTGGGACGAAACCCCTGTTTCTACGGGGACTGACGGTACCAGAGGAATAAGCACCGGCTAACTCCGTGCCAGCAGCCGCGGTAATACGGAGGGTGCAAGCGTTATCCGGATTCACTGGGTTTAAAGGGTGCGTAGGAGGGTAGGTAAGTCAGTGGTGAAATCTCCGGGCTCAACTCGGAAACTGCCGTTGATACTATCTGTCTTGAATACCGTGGAGGTGAGCGGAATATGTCATGTAGCGGTGAAATGCTTAGATATGACATAGAACACCGATTGCGAAGGCAGCTCACTACACGAATATTGACTCTGAGGCACGAAAGCGTGGGGATCAAACAGGATTAGATACCCGAGTAGTCC</w:t>
      </w:r>
    </w:p>
    <w:p w14:paraId="5BC369B3">
      <w:pPr>
        <w:rPr>
          <w:rFonts w:hint="eastAsia"/>
        </w:rPr>
      </w:pPr>
      <w:r>
        <w:rPr>
          <w:rFonts w:hint="eastAsia"/>
        </w:rPr>
        <w:t>&gt;OTU000637</w:t>
      </w:r>
    </w:p>
    <w:p w14:paraId="70EF297D">
      <w:pPr>
        <w:rPr>
          <w:rFonts w:hint="eastAsia"/>
        </w:rPr>
      </w:pPr>
      <w:r>
        <w:rPr>
          <w:rFonts w:hint="eastAsia"/>
        </w:rPr>
        <w:t>CCTACGGGGGGCTGCAGTCGAGAATCTTGGGCAATGCACGAAAGTGTGACCCAGCGACGCCGCGTGAAGGATGAAGGCCCTCTGGGTTGTAAACTTCTTTTATGGGGAAAGAACACAATGACGGTACCCCATGAATAAGCCACGGCTAACTACGTGCCAGCAGCCGCGGTAATACGTAGGTGGCAAGCGTTGTCCGGATTTACTGGGCGTAAAGCGTGCGCAGGCGGACGGGTAAGTAGGAAGTGAAAGGTTGGAGCTCAACTCCAACACTGCTCCCTATACTGCCTGTCTTGAATGTCGGAGAGGAAGAGGGAACGACACGTGTAGCGGTGAAATGCGTTGAGATGTGTCGGAACACCAATGGCGAAAGCACTCTTCTGGACGAATATTGACGCTCAGGCACGAAAGCTAAGGTAGCAAACAGGATTAGATACCCGAGTAGTCC</w:t>
      </w:r>
    </w:p>
    <w:p w14:paraId="2408D970">
      <w:pPr>
        <w:rPr>
          <w:rFonts w:hint="eastAsia"/>
        </w:rPr>
      </w:pPr>
      <w:r>
        <w:rPr>
          <w:rFonts w:hint="eastAsia"/>
        </w:rPr>
        <w:t>&gt;OTU000638</w:t>
      </w:r>
    </w:p>
    <w:p w14:paraId="29A56E3A">
      <w:pPr>
        <w:rPr>
          <w:rFonts w:hint="eastAsia"/>
        </w:rPr>
      </w:pPr>
      <w:r>
        <w:rPr>
          <w:rFonts w:hint="eastAsia"/>
        </w:rPr>
        <w:t>CCTACGGGTGGCTGCAGCAGGGAATATTGCGCAATGGGCGAAAGCCTGACGCAGTAACGCCGCGTGGGGGATGACGGCCTTCGGGTTGTAAACCCCTTTCAGCAGGGACGAAATTGACGGTACCTGCAGAAGAAGCACCGGCCAACTACGTGCCAGCAGCCGCGGTAACACGTAGGGTGCAAGCGTTGTCCGGATTCATTGGGCGTAAAGGGCTAGTAGGCGGCTTAGCAAGTCGGGTGTGAAAACTTCAGGCTCAACCTGGAGCGGCCATCCGATACTGCTATGGCTAGAGTCCGGTAGGGGACCACGGAATTCCTGGTGTAGCGGTGAAATGCGCAGATATCAGGAGGAACACCGATGGCGAAGGCAGTGGTCTGGGCCGGAACTGACGCTGAATAGCGAAAGCGTGGGTAGCGAACAGGATTAGATACCCGAGTAGTCC</w:t>
      </w:r>
    </w:p>
    <w:p w14:paraId="17B6BF7D">
      <w:pPr>
        <w:rPr>
          <w:rFonts w:hint="eastAsia"/>
        </w:rPr>
      </w:pPr>
      <w:r>
        <w:rPr>
          <w:rFonts w:hint="eastAsia"/>
        </w:rPr>
        <w:t>&gt;OTU000639</w:t>
      </w:r>
    </w:p>
    <w:p w14:paraId="23767ADF">
      <w:pPr>
        <w:rPr>
          <w:rFonts w:hint="eastAsia"/>
        </w:rPr>
      </w:pPr>
      <w:r>
        <w:rPr>
          <w:rFonts w:hint="eastAsia"/>
        </w:rPr>
        <w:t>CCTACGGGAGGCTGCAGTTAGGAATCTTGCGCAATGGGCGAAAGCCTGACGCAGCAACGCCGCGTGAGGGATGAAGGCTCTCGGGTTGTAAACCTCTTTCAGCAGGAACGAAATTGACGGTACCTGCAGAAGAAGCTCCGGCCAACTACGTGCCAGCAGCCGCGGTAATACGTAGGGAGCAAGCGTTGTCCGGATTTATTGGGCGTAAAGAGCTCGTAGGCGGCTTAGAAAGTCGGGTGTGAAACCTCCAGGCTCAACCTGGAGACGCCACTCGATACTTCTATGGCTTGAGTTCGGTAGGGGATCACGGAATTCCTGGTGTAGCGGTGAAATGCGCAGATATCAGGAGGAACACCGACGGCGAAGGCAGTGATCTGGGCCGATACTGACGCTGAGGAGCGAAAGCGTGGGGAGCGAACAGGATTAGATACCCCAGTAGTCC</w:t>
      </w:r>
    </w:p>
    <w:p w14:paraId="6E6803C2">
      <w:pPr>
        <w:rPr>
          <w:rFonts w:hint="eastAsia"/>
        </w:rPr>
      </w:pPr>
      <w:r>
        <w:rPr>
          <w:rFonts w:hint="eastAsia"/>
        </w:rPr>
        <w:t>&gt;OTU000640</w:t>
      </w:r>
    </w:p>
    <w:p w14:paraId="657A4122">
      <w:pPr>
        <w:rPr>
          <w:rFonts w:hint="eastAsia"/>
        </w:rPr>
      </w:pPr>
      <w:r>
        <w:rPr>
          <w:rFonts w:hint="eastAsia"/>
        </w:rPr>
        <w:t>CCTACGGGTGGCTGCAGTCGAGAATCTTCGGCAATGGACGCAAGTCTGACCGAGCGACGCCGCGTGCGGGATGAAGGCCTTCGGGTTGTAAACCGCTGTCGTAGGGGAACAAATCTACGGGGGTTCTCCCCTGTAGTTGAGTGATCCTAGGAGGAAGGAGAGGCTAAGCTCGTGCCAGCAGCCGCGGTAAGACGAGCTCTCCGAACGTTATTCGGTATCACTGGGCTTAAAGAGTTCGTAGGCGGTCTGGTAGGTGAGGTGTGAAATCCCCCGGCTCAACCGGGGAACTGCGCTTCAAACCGCCGGACTTGAGGGAGACAGAGGTGGGCGGAACAGATGGTGGAGCGGTGAAATGCGTTGATATCATCTGGAACACCGGTGGCGAAAGCGGCCCACTGGGTCTCATCTGACGCTGAGGAACGAAAGCTAGGGTAGCGAACGGGATTAGATACCCCGGTAGTCC</w:t>
      </w:r>
    </w:p>
    <w:p w14:paraId="6B776491">
      <w:pPr>
        <w:rPr>
          <w:rFonts w:hint="eastAsia"/>
        </w:rPr>
      </w:pPr>
      <w:r>
        <w:rPr>
          <w:rFonts w:hint="eastAsia"/>
        </w:rPr>
        <w:t>&gt;OTU000641</w:t>
      </w:r>
    </w:p>
    <w:p w14:paraId="51D9C82A">
      <w:pPr>
        <w:rPr>
          <w:rFonts w:hint="eastAsia"/>
        </w:rPr>
      </w:pPr>
      <w:r>
        <w:rPr>
          <w:rFonts w:hint="eastAsia"/>
        </w:rPr>
        <w:t>CCTACGGGGGGCTGCAGTCGAGAATCTTCCACAATGGGCGCAAGCCTGATGGAGCGACACCGCGTGCAGGATGAAGGCCTTCGGGTTGTAAACTGCTGTCACGCTATAGGAACCCACTTGGGTGAACAGTCCAAGTGCTGACTAAAGCGAAAGGAAGCGCCGGCTAACTCTGTGCCAGCAGCCGCGGTAATACAGAGGGCGCAAGCGTTATTCGGATTCACTGGGCATAAAGAGCACGTAGGCGGCTACGTAAGTCGGATGTGAAATCCCGCGGCTCAACCGCGGAATGGCATCCGATACTGCGTGGCTCGAGGTCGGAAGGGGTAAGCGGAACTCCAGGTGGAACGGTGAAATGTGTAGATATCTGGAGGAACACCGGTGGCGAAGGCGGCTTACTGGTCCGAATCTGACGCTGAGGTGCGAAAGCTAGGGGAGCGAACGGGATTAGATACCCCAGTAGTCC</w:t>
      </w:r>
    </w:p>
    <w:p w14:paraId="54C7783A">
      <w:pPr>
        <w:rPr>
          <w:rFonts w:hint="eastAsia"/>
        </w:rPr>
      </w:pPr>
      <w:r>
        <w:rPr>
          <w:rFonts w:hint="eastAsia"/>
        </w:rPr>
        <w:t>&gt;OTU000642</w:t>
      </w:r>
    </w:p>
    <w:p w14:paraId="4AEC2D0D">
      <w:pPr>
        <w:rPr>
          <w:rFonts w:hint="eastAsia"/>
        </w:rPr>
      </w:pPr>
      <w:r>
        <w:rPr>
          <w:rFonts w:hint="eastAsia"/>
        </w:rPr>
        <w:t>CCTACGGGTGGCAGCAGTGGGGAATATTGGACAATGGGCGCAAGCCTGATCCAGCAATGCCGCGTGTGTGAAGAAGGCCTGCGGGTTGTAAAGCACTTTTATCGGGAAAGAAAAGCTTGGGGCTAATATCTCCAAGCCTTGACGGTACCCGTTGAATAAGCACCGGCTAACTCCGTGCCAGCAGCCGCGGTAATACGGAGGGTGCAAGCGTTAATCGGAATTACTGGGCGTAAAGCGAGTGTAGGTGGCCGCATAAGTCGGATGTGAAAGCCCTGGGCTTAACCTGGGAATGGCATTCGATACTGTGTGGCTAGAGTCTGATAGAGGGAAGTGGAATTCCAGGTGTAGCGGTGAAATGCGTAGATATCTGGAGGAACATCAGTGGCGAAGGCGGCTTCCTGGATCAAGACTGACACTGAGGCTCGAAAGCGTGGGGAGCAAACAGGATTAGATACCCGGGTAGTCC</w:t>
      </w:r>
    </w:p>
    <w:p w14:paraId="7036F47E">
      <w:pPr>
        <w:rPr>
          <w:rFonts w:hint="eastAsia"/>
        </w:rPr>
      </w:pPr>
      <w:r>
        <w:rPr>
          <w:rFonts w:hint="eastAsia"/>
        </w:rPr>
        <w:t>&gt;OTU000643</w:t>
      </w:r>
    </w:p>
    <w:p w14:paraId="6A2E944F">
      <w:pPr>
        <w:rPr>
          <w:rFonts w:hint="eastAsia"/>
        </w:rPr>
      </w:pPr>
      <w:r>
        <w:rPr>
          <w:rFonts w:hint="eastAsia"/>
        </w:rPr>
        <w:t>CCTACGGGGGGCTGCAGTCGAGGATCTTCGGCAATGGGCGCAAGCCTGACCGAGCGACGCCGCGTGAGGGATGAAGGCCTTCGGGTTGTAAACCTCTGTCGAGGGGGAGGAAATTGGTAGGGGCACTCTCCTACCATTGACCTATCCCTGGAGGAAGCTTGGGCTAAGTTCGTGCCAGCAGCCGCGGTAAGACGAACCAAGCAAACGTTGTTCGGAATCACTGGGCTTAAAGGGCGCGTAGGCGGTCGGCCAAGTCCGGAGTGAAATCTTTCGGCTCAACCGGAAAAGTGCTTTGGATACTGGCCGGCTCGAAGGGGGTAGGGGTTGCGGGAACAGCCAGTGGAGCGGTGAAATGCGTTGATATTGGCTGGAACGCCGGTGGCGAAAGCGCGCAACTGGACCTCTCTTGACGCTGAGGCGCGAAAGCTAGGGTAGCGAACGGGATTAGATACCCCGGTAGTCC</w:t>
      </w:r>
    </w:p>
    <w:p w14:paraId="6DEDC04D">
      <w:pPr>
        <w:rPr>
          <w:rFonts w:hint="eastAsia"/>
        </w:rPr>
      </w:pPr>
      <w:r>
        <w:rPr>
          <w:rFonts w:hint="eastAsia"/>
        </w:rPr>
        <w:t>&gt;OTU000644</w:t>
      </w:r>
    </w:p>
    <w:p w14:paraId="63829A8C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AGCCCGAAAGGGTCTGACCTATCCCTGGAGGAAGGACGGGCTAAGTTCGTGCCAGCAGCCGCGGTAAGACGAACCGTCCTAACGTTGTTCGGAATCACTGGGCTTAAAGGGCGCGTAGGCGGGCGATCAAGTCAGGGGTGAAATCTTTCGGCTTAACCGGAAAATAGCTTTTGATACTGATCGTCTTGAGGGAGGTAGGGGCCATGGGAACTTCTGGTGGAGCGGTGAAATGCGTTGATATCAGAAGGAACGCCGGTGGCGAAAGCGCATGGCTGGATCTCTTCTGACGCTGAGGCGCGAAAGCTAGGGTAGCGAACGGGATTAGATACCCCTGTAGTCC</w:t>
      </w:r>
    </w:p>
    <w:p w14:paraId="5B8CAAC4">
      <w:pPr>
        <w:rPr>
          <w:rFonts w:hint="eastAsia"/>
        </w:rPr>
      </w:pPr>
      <w:r>
        <w:rPr>
          <w:rFonts w:hint="eastAsia"/>
        </w:rPr>
        <w:t>&gt;OTU000645</w:t>
      </w:r>
    </w:p>
    <w:p w14:paraId="40B4B9C5">
      <w:pPr>
        <w:rPr>
          <w:rFonts w:hint="eastAsia"/>
        </w:rPr>
      </w:pPr>
      <w:r>
        <w:rPr>
          <w:rFonts w:hint="eastAsia"/>
        </w:rPr>
        <w:t>CCTACGGGTGGCTGCAGTAAGGAATATTGGTCAATGGACGCAAGTCTGAACCAGCCATGCCGCGTGGAGGATGACGGCCCTCTGGGTTGTAAACTCCTTTTATCTGGGAAGAAATGCAGATTTTCTAATCTGTTTGACGGTACCAGAGGAATAAGCACCGGCTAACTCCGTGCCAGCAGCCGCGGTAATACGGAGGGTGCAAGCGTTATCCGGATTCACTGGGTTTAAAGGGTGCGTAGGTGGAGTGGTAAGTCAGTGGTGAAATCTCCAAGCTTAACTTGGAAACTGCCGTTGATACTATCATTCTTGAATATCGTGGAGGTAAGCGGAATATGTCATGTAGCGGTGAAATGCTTAGATATGACATAGAACACCGATTGCGAAGGCAGCTTGCTACACGATCATTGACACTGAGGCACGAAAGCGTGGGGATCAAACAGGATTAGATACCCTTGTAGTCC</w:t>
      </w:r>
    </w:p>
    <w:p w14:paraId="3CA75101">
      <w:pPr>
        <w:rPr>
          <w:rFonts w:hint="eastAsia"/>
        </w:rPr>
      </w:pPr>
      <w:r>
        <w:rPr>
          <w:rFonts w:hint="eastAsia"/>
        </w:rPr>
        <w:t>&gt;OTU000646</w:t>
      </w:r>
    </w:p>
    <w:p w14:paraId="49BA33A8">
      <w:pPr>
        <w:rPr>
          <w:rFonts w:hint="eastAsia"/>
        </w:rPr>
      </w:pPr>
      <w:r>
        <w:rPr>
          <w:rFonts w:hint="eastAsia"/>
        </w:rPr>
        <w:t>CCTACGGGCGGCTGCAGTGGGGAATCTTGCGCAATGGCCGAAAGGCTGACGCAGCGACGCCGCGTGCGGGATGAAGCTTTTCGGAGTGTAAACCGCTGTCAGGTGGGACGAAGGTCCCGGGGAGGAAATGCCCTGGGGATGACGGTACCACCAAAGGAAGCACCGGCTAACTTCGTGCCAGCAGCCGCGGTAATACGAAGGGTGCAAGCGTTGTTCGGAATTATTGGGCGTAAAGCGCACGTAGGCGGCCTTGTAAGTCTCACTGTGAAAGTCCGGGGCTCAACCCCGGGATGCCAGGGGATACTGCGAGGCTGGAGACAAGCAGAGGTTGGTAGAATTCCGGGTGTAGCGGTGGAATGCGTAGAGATCCGGAGGAATACCAGAGGCGAAGGCGGCCAACTGGGCTTGTTCTGACGCTGAGGTGCGAAAGCGTGGGGAGCGAACAGGATTAGATACCCCAGTAGTCC</w:t>
      </w:r>
    </w:p>
    <w:p w14:paraId="0C73D5EE">
      <w:pPr>
        <w:rPr>
          <w:rFonts w:hint="eastAsia"/>
        </w:rPr>
      </w:pPr>
      <w:r>
        <w:rPr>
          <w:rFonts w:hint="eastAsia"/>
        </w:rPr>
        <w:t>&gt;OTU000647</w:t>
      </w:r>
    </w:p>
    <w:p w14:paraId="4521CFE5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CCGGAGTAACTGCCGGTACCTTGACGGTACCTGACCAGAAAGCCCCGGCTAACTACGTGCCAGCAGCCGCGGTAATACGTAGGGGGCGAGCGTTGTCCGGAATCATTGGGCGTAAAGCGCGCGCAGGCGGTCCCTTAAGTCTGATGTGAAATCTTGCGGCTCAACCGCAAGGGGTCATTGGAAACTGGGGGACTTGAGTGCAGGAGAGGGAAGCGGAATTCCATGTGTAGCGGTGAAATGCGTAGAGATGTGGAGGAACACCAGTGGCGAAGGCGACTTTCTGGGCTGTAACTGACGCTGAGGCGCGAAAGCGTGGGGAGCAAACAGGATTAGATACCCCTGTAGTCC</w:t>
      </w:r>
    </w:p>
    <w:p w14:paraId="401A12A1">
      <w:pPr>
        <w:rPr>
          <w:rFonts w:hint="eastAsia"/>
        </w:rPr>
      </w:pPr>
      <w:r>
        <w:rPr>
          <w:rFonts w:hint="eastAsia"/>
        </w:rPr>
        <w:t>&gt;OTU000648</w:t>
      </w:r>
    </w:p>
    <w:p w14:paraId="2F7D60B1">
      <w:pPr>
        <w:rPr>
          <w:rFonts w:hint="eastAsia"/>
        </w:rPr>
      </w:pPr>
      <w:r>
        <w:rPr>
          <w:rFonts w:hint="eastAsia"/>
        </w:rPr>
        <w:t>CCTACGGGGGGCAGCAGTGGGGAATCTTGCGCAATGGGCGAAAGCCTGACGCAGCGACGCCGCGTGCGGGAAGAAGGCCTTCGGGTTGTAAACCGCTTTCAGGAGGGACGAAGCCACTCGGGTTAATAGCCCAGAGGGTGACGGTACCTCCAAAAGAAGCCCCGGCTAACTACGTGCCAGCAGCCGCGGTAATACGTAGGGGGCCAGCGTTGTCCGGATTTATTGGGCGTAAAGAGCGTGTAGGCGGCCAGACAGGTCTGTTGTGAAAACTGGAGGCTCAACCTCCAGACGTCGACAGAAACCGTCTGGCTAGAGTCCGGAAGAGGAGAGTGGAATTCCTGGTGTAGCGGTGAAATGCGCAGATATCAGGAAGAACACCAATGGCGAAGGCGGCTCTCTGGTACGTGACTGACGCTGAGACGCGAAAGCGTGGGGAGCGAACAGGATTAGATACCCCTGTAGTCC</w:t>
      </w:r>
    </w:p>
    <w:p w14:paraId="4A2AF371">
      <w:pPr>
        <w:rPr>
          <w:rFonts w:hint="eastAsia"/>
        </w:rPr>
      </w:pPr>
      <w:r>
        <w:rPr>
          <w:rFonts w:hint="eastAsia"/>
        </w:rPr>
        <w:t>&gt;OTU000649</w:t>
      </w:r>
    </w:p>
    <w:p w14:paraId="49466B34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TCCTTGGGGTTAACAGCCCCTGGGAGTGACGGTACCCTCAAAGGAAGCACCGGCTAACTCTGTGCCAGCAGCCGCGGTAATACAGAGGGTGCAAGCGTTGTTCGGAATCATTGGGCGTAAAGGGCGTGTAGGCGGTTTGTTAAGTCATGTGTGAAAGCCCTCGGCTCAACCGAGGAAAGACGCATGAAACTGGCGAGCTAGAGTACCAAAGAGGGGGGTGGAATTCCCGGTGTAGCGGTGAAATGCGTAGATATCGGGAGGAACACCCGTGGCGAAGGCGGCCCCCTGGTTGGATACTGACGCTGAGACGCGAAAGCGTGGGGAGCAAACAGGATTAGATACCCGTGTAGTCC</w:t>
      </w:r>
    </w:p>
    <w:p w14:paraId="56F41FBD">
      <w:pPr>
        <w:rPr>
          <w:rFonts w:hint="eastAsia"/>
        </w:rPr>
      </w:pPr>
      <w:r>
        <w:rPr>
          <w:rFonts w:hint="eastAsia"/>
        </w:rPr>
        <w:t>&gt;OTU000650</w:t>
      </w:r>
    </w:p>
    <w:p w14:paraId="5838913E">
      <w:pPr>
        <w:rPr>
          <w:rFonts w:hint="eastAsia"/>
        </w:rPr>
      </w:pPr>
      <w:r>
        <w:rPr>
          <w:rFonts w:hint="eastAsia"/>
        </w:rPr>
        <w:t>CCTACGGGTGGCTGCAGTGGGGAATTTTCCGCAATGGGCGAAAGCCTGACGGAGCAATACCGCGTGAGGGATGACGGCCTATGGGTTGTAAACCTCTTTTTTCAGGGAGGAATAAATGACGTGTACCTGAAGAATAAGCATCGGCTAACTCCGTGCCAGCAGCCGCGGTAAGACGGAGGATGCAAGTGTTATCCGGAATCACTGGGCGTAAAGCGTCTGTAGGTGGTTAAATAAGTCAACTGTTAAATCTTGAGGCTCAACCTCAAAATGGCAGTCGAAACTATTAGACTAGAGTATAGTAGGGGTAAAGGGAATTTCCAGTGGAGCGGTGAAATGCGTAGAGATTGGAAAGAACACCAATGGCGAAAGCACTTTACTGGGCTATTACTGACACTGAGAGACGAAAGCTAGGGTAGCAAATGGGATTAGATACCCCTGTAGTCC</w:t>
      </w:r>
    </w:p>
    <w:p w14:paraId="373532B4">
      <w:pPr>
        <w:rPr>
          <w:rFonts w:hint="eastAsia"/>
        </w:rPr>
      </w:pPr>
      <w:r>
        <w:rPr>
          <w:rFonts w:hint="eastAsia"/>
        </w:rPr>
        <w:t>&gt;OTU000651</w:t>
      </w:r>
    </w:p>
    <w:p w14:paraId="0EA76ABA">
      <w:pPr>
        <w:rPr>
          <w:rFonts w:hint="eastAsia"/>
        </w:rPr>
      </w:pPr>
      <w:r>
        <w:rPr>
          <w:rFonts w:hint="eastAsia"/>
        </w:rPr>
        <w:t>CCTACGGGCGGCAGCAGTGGGGAATCTTGCGCAATGGGCGAAAGCCTGACGCAGCAACGCCGCGTGCGGGATGAAGGCCCTCGGGTTGTAAACCGCTTTCAGTGGGGACGAACCAAGACGGTACCCACAGAAGAAGCCCCGGCCAACTACGTGCCAGCAGCCGCGGTAACACGTAGGGGGCAAGCGTTGTCCGGATTTATTGGGCGTAAAGAGCTCGTAGGTGGTTCAGTAAGTCGGGTGTGAAACCTCCAGGCTCAACCTGGAGACGCCACCCGATACTGCTGTGACTAGAGTCCAGTAGGGGAGCATGGAATTCCTGGTGTAGCGGTGAAATGCGCAGATATCAGGAGGAACACCAGTGGCGAAGGCGGTGCTCTGGGCTGGAACTGACACTGAGGAGCGAAAGCGTGGGGAGCGAACAGGATTAGATACCCTAGTAGTCC</w:t>
      </w:r>
    </w:p>
    <w:p w14:paraId="0A748236">
      <w:pPr>
        <w:rPr>
          <w:rFonts w:hint="eastAsia"/>
        </w:rPr>
      </w:pPr>
      <w:r>
        <w:rPr>
          <w:rFonts w:hint="eastAsia"/>
        </w:rPr>
        <w:t>&gt;OTU000652</w:t>
      </w:r>
    </w:p>
    <w:p w14:paraId="2C3FA2BD">
      <w:pPr>
        <w:rPr>
          <w:rFonts w:hint="eastAsia"/>
        </w:rPr>
      </w:pPr>
      <w:r>
        <w:rPr>
          <w:rFonts w:hint="eastAsia"/>
        </w:rPr>
        <w:t>CCTACGGGCGGCTGCAGTAGGGAATCTTGCGCAATGGGCGAAAGCCTGACGCAGCGACGCCGCGTGAGGGATGAATGCCTTCGGGTTGTAAACCTCTTTCAGCAGGGACGAAGCCTTCGGGTGACGGTACCTGCAGAAGAAGGTCCGGCCAACTACGTGCCAGCAGCCGCGGTAATACGTAGGGACCAAGCGTTGTCCGGATTTATTGGGCGTAAAGAGCTCGTAGGCGGCCGTTCGCGTCGGATGTGAAAGCTCAGGGCTCAACCCTGAGAGGCCATTCGATACGGGACGGCTAGAGGTAGGTAGGGGAGATCGGAATTCCTGGTGTAGCGGTGAAATGCGCAGATATCAGGAGGAACACCGGTGGCGAAGGCGGATCTCTGGGCCTTACCTGACGCTGAGGAGCGAAAGCTGGGGGAGCAAACAGGATTAGATACCCTAGTAGTCC</w:t>
      </w:r>
    </w:p>
    <w:p w14:paraId="01932AA3">
      <w:pPr>
        <w:rPr>
          <w:rFonts w:hint="eastAsia"/>
        </w:rPr>
      </w:pPr>
      <w:r>
        <w:rPr>
          <w:rFonts w:hint="eastAsia"/>
        </w:rPr>
        <w:t>&gt;OTU000653</w:t>
      </w:r>
    </w:p>
    <w:p w14:paraId="6D7D7027">
      <w:pPr>
        <w:rPr>
          <w:rFonts w:hint="eastAsia"/>
        </w:rPr>
      </w:pPr>
      <w:r>
        <w:rPr>
          <w:rFonts w:hint="eastAsia"/>
        </w:rPr>
        <w:t>CCTACGGGGGGCTGCAGTAGGGAATTTTCCACAATGGGCGAAAGCCTGATGGAGCAACGCCGCGTGAACGATGAAGGTCTTCGGATTGTAAAGTTCTGTTGTCAGGGACGAACAAGTACCGTTCGAACAGGGCGGTACCTTGACGGTACCTGACGAGAAAGCCCCGGCTAACTACGTGCCAGCAGCCGCGGTAATACGTAGGGGGCAAGCGTTGTCCGGAATTATTGGGCGTAAAGCGCGCGCAGGCGGTCGGGTAAGTCTGATGTTAAAGCCCGGGGCTCAACCCCGGTTCGCATTGGAAACTGCTCGACTTGAGTGCAGAAGAGGAAAGCGGAATTCCACGTGTAGCGGTGAAATGCGTAGAGATGTGGAGGAACACCAGTGGCGAAGGCGGCTACCTGGACCGGTTCTGACGCTAAGGCGCGAAAGCGTGGGGAGCGAACAGGATTAGATACCCTAGTAGTCC</w:t>
      </w:r>
    </w:p>
    <w:p w14:paraId="1932481C">
      <w:pPr>
        <w:rPr>
          <w:rFonts w:hint="eastAsia"/>
        </w:rPr>
      </w:pPr>
      <w:r>
        <w:rPr>
          <w:rFonts w:hint="eastAsia"/>
        </w:rPr>
        <w:t>&gt;OTU000654</w:t>
      </w:r>
    </w:p>
    <w:p w14:paraId="57C1A86E">
      <w:pPr>
        <w:rPr>
          <w:rFonts w:hint="eastAsia"/>
        </w:rPr>
      </w:pPr>
      <w:r>
        <w:rPr>
          <w:rFonts w:hint="eastAsia"/>
        </w:rPr>
        <w:t>CCTACGGGTGGCTGCAGTGGGGAATCTTGGACAATGGGCGCAAGCCTGATCCAGCCATGCCGCGTGAGTGATGAAGGCCCTAGGGTTGTAAAACTCTTTCGTGGGGGACGATAATGACGGTACCCCAAGAAGAAGCTCCGGCTAACTTCGTGCCAGCAGCCGCGGTAATACGAAGGGGGCTAGCGTTGTTCGGATTTACTGGGCGTAAAGCGCGTGTAGGCGGGTCGTTAAGTTGGGGGTGAAATCCCGGAGCTCAACTCCGGAACTGCCTTCAAAACTGGCGACCTGGACTCAAGCAGAGGCAAGTGGAATTGCGAGTGTAGAGGTGAAATTCGTAGATATTCGCAGGAACACCAGTGGCGAAGGCGACTTGCTGGGCTTGTAGTGACGCTGAGACGCGAAAGCGTGGGGAGCAAACAGGATTAGATACCCCGGTAGTCC</w:t>
      </w:r>
    </w:p>
    <w:p w14:paraId="276E1EF3">
      <w:pPr>
        <w:rPr>
          <w:rFonts w:hint="eastAsia"/>
        </w:rPr>
      </w:pPr>
      <w:r>
        <w:rPr>
          <w:rFonts w:hint="eastAsia"/>
        </w:rPr>
        <w:t>&gt;OTU000655</w:t>
      </w:r>
    </w:p>
    <w:p w14:paraId="66F3E467">
      <w:pPr>
        <w:rPr>
          <w:rFonts w:hint="eastAsia"/>
        </w:rPr>
      </w:pPr>
      <w:r>
        <w:rPr>
          <w:rFonts w:hint="eastAsia"/>
        </w:rPr>
        <w:t>CCTACGGGTGGCAGCAGCAAGGAATTTTCGTCAATGGGCGCAAGCCTGAACGAGCAACGCCGCGTGCAGGATGACGGCTTTCGGGTTGTAAACTGCTTTTTGGGGGGACGATAATGACGGTACCCCCGGAATAAGCCCCGGCTCACTCTGTGCCAGCAGCCGCGGTAATACAGAGGGGGCAAGCGTTGTCCGGACTTACTGGGTGTAAAGCGCATGCAGGTGGCTGTGCAAGTATGCTGTGAAAGCCCCGTGCTTAACACGGGGAGGCCAGTATAGACTGCACGGCTCGAGGACTGCAGAGGGTAGGGGAATTGCTGGTGTAGTGGTGAAATGCGTAGAGATCAGCAGGAATACCAATGCCGAAGGGACCTACCTGGGCAGTATCTGACACTCAAGTGCGACAGCGTGGGGAGCGAACCGGATTAGATACCCTGGTAGTCC</w:t>
      </w:r>
    </w:p>
    <w:p w14:paraId="2236B0D5">
      <w:pPr>
        <w:rPr>
          <w:rFonts w:hint="eastAsia"/>
        </w:rPr>
      </w:pPr>
      <w:r>
        <w:rPr>
          <w:rFonts w:hint="eastAsia"/>
        </w:rPr>
        <w:t>&gt;OTU000656</w:t>
      </w:r>
    </w:p>
    <w:p w14:paraId="63A8C475">
      <w:pPr>
        <w:rPr>
          <w:rFonts w:hint="eastAsia"/>
        </w:rPr>
      </w:pPr>
      <w:r>
        <w:rPr>
          <w:rFonts w:hint="eastAsia"/>
        </w:rPr>
        <w:t>CCTACGGGGGGCTGCAGTGGGGAATATTGCACAATGGGCGCAAGCCTGATGCAGCGACGCCGCGTGGGGGATGACGGCCTTCGGGTTGTAAACCCCTTTCAGCATCGACGAAGCGTAAGTGACGGTAGATGCAGAAGAAGCACCGGCCAACTACGTGCCAGCAGCCGCGGTAATACGTAGGGTGCGAGCGTTGTCCGGAATTACTGGGCGTAAAGAGCTCGTAGGTGGTTTGTCGCGTTGTCCGTGAAAACTCACAACTCAATTGTGGGCGTGCGGGCGATACGGGCAGACTGGAGTACTGCAGGGGAGACTGGAATTCCTGGTGTAGCGGTGGAATGCGCAGATATCAGGAGGAACACCGGTGGCGAAGGCGGGTCTCTGGGCAGTAACTGACGCTGAGGAGCGAAAGCGTGGGGAGCGAACAGGATTAGATACCCCAGTAGTCC</w:t>
      </w:r>
    </w:p>
    <w:p w14:paraId="57FC41FF">
      <w:pPr>
        <w:rPr>
          <w:rFonts w:hint="eastAsia"/>
        </w:rPr>
      </w:pPr>
      <w:r>
        <w:rPr>
          <w:rFonts w:hint="eastAsia"/>
        </w:rPr>
        <w:t>&gt;OTU000657</w:t>
      </w:r>
    </w:p>
    <w:p w14:paraId="1765B341">
      <w:pPr>
        <w:rPr>
          <w:rFonts w:hint="eastAsia"/>
        </w:rPr>
      </w:pPr>
      <w:r>
        <w:rPr>
          <w:rFonts w:hint="eastAsia"/>
        </w:rPr>
        <w:t>CCTACGGGTGGCTGCAGTAGGGAATTTTCCACAATGGGCGAAAGCCTGATGGAGCAACGCCGCGTGCAGGATGAAGGCCTTCGGGTTGTAAACTGCTTTTATCTGTGACGATTTTGACGGTAGCAGATGAATAAGGATCGGCTAACTCCGTGCCAGCAGCCGCGGTCATACGGAGGATCCAAGCGTTATCCGGAATTACTGGGCGTAAAGAGTTGCGTAGGCGGCAAAGTAAGTAAGTAATGAAATCGTGTGGCTCAACCACATACCCATTGCTTAAACTGCTTAGCTTGAGAATGGAAGAGGTTGCTAGAATTCCTAGTGTAGGGGTGAAATCCGTAGATATTAGGAGGAATACCAATGGCGTAGGCAGGCAACTGGTCCATTTCTGACGCTCAGGCACGAAAGCGTGGGGAGCGATCGGGATTAGATACCCGAGTAGTCC</w:t>
      </w:r>
    </w:p>
    <w:p w14:paraId="573C4238">
      <w:pPr>
        <w:rPr>
          <w:rFonts w:hint="eastAsia"/>
        </w:rPr>
      </w:pPr>
      <w:r>
        <w:rPr>
          <w:rFonts w:hint="eastAsia"/>
        </w:rPr>
        <w:t>&gt;OTU000658</w:t>
      </w:r>
    </w:p>
    <w:p w14:paraId="1A3AF114">
      <w:pPr>
        <w:rPr>
          <w:rFonts w:hint="eastAsia"/>
        </w:rPr>
      </w:pPr>
      <w:r>
        <w:rPr>
          <w:rFonts w:hint="eastAsia"/>
        </w:rPr>
        <w:t>CCTACGGGAGGCTGCAGTGAGGAATATTGAGCAATGGGCGCAAGCCTGACTCAGCAACGCCGCGTGGATGAAGAAGGCCTTCGGGTTGTAAAATCCTTTTCTGCGGGACGATGATGACGGTACCGCAGGAACAAGTTCCGGCTAACTACGTGCCAGCAGCCGCGGTAAAACGTAGGGGACAAGCGTTATCCGGATTTACTGGGCGTAAAGCGCCCGTAGGCGGCCTTGCAAGTTGGCTGTGAAAGCTCCCGGCTTAACTGGGAGAGGTCAGTCAAAACTGTGAGGCTGGAGGCTGAAATAGGAGAGCGGAATTCCCGGTGTAGTGGTGGAATGCGTAGAGATCGGGAGGAACACCAGTGGCGAAAGCGGCTCTCTGGTTCAGCCCTGACGCTGAGGGGCGAAAGCGTGGGGAGCGAACGGGATTAGATACCCGAGTAGTCC</w:t>
      </w:r>
    </w:p>
    <w:p w14:paraId="2B6A1F03">
      <w:pPr>
        <w:rPr>
          <w:rFonts w:hint="eastAsia"/>
        </w:rPr>
      </w:pPr>
      <w:r>
        <w:rPr>
          <w:rFonts w:hint="eastAsia"/>
        </w:rPr>
        <w:t>&gt;OTU000659</w:t>
      </w:r>
    </w:p>
    <w:p w14:paraId="53D33A01">
      <w:pPr>
        <w:rPr>
          <w:rFonts w:hint="eastAsia"/>
        </w:rPr>
      </w:pPr>
      <w:r>
        <w:rPr>
          <w:rFonts w:hint="eastAsia"/>
        </w:rPr>
        <w:t>CCTACGGGCGGCTGCAGCAGGGAATATTGCGCAATGGGCGAAAGCCTGACGCAGTAACGCCGCGTGGGGGATGACGGCCTTCGGGTTGTAAACCCCTTTCAGCAGGGACGAAATTGACGGTACCTGCAGAAGAAGCACCGGCCAACTACGTGCCAGCAGCCGCGGTAACACGTAGGGTGCAAGCGTTGTCCGGATTCATTGGGCGTAAAGGGCTGGTAGGCGGCTTGGCAAGTCGGGTGTGAAATTTCCAGGCTCAACCTGGAGTGGCCATTCGATACTGCCATGGCTTGAGTCCGGTAGGGGACCACGGAATACCTGGTGTAGCGGTGAAATGCGCAGATATCAGGTGGAACACCGATGGCGAAGGCAGTGGTCTGGGCCGGTACTGACGCTCATCAGCGAAAGCGTGGGGAGCAAACAGGATTAGATACCCCAGTAGTCC</w:t>
      </w:r>
    </w:p>
    <w:p w14:paraId="09C11AFA">
      <w:pPr>
        <w:rPr>
          <w:rFonts w:hint="eastAsia"/>
        </w:rPr>
      </w:pPr>
      <w:r>
        <w:rPr>
          <w:rFonts w:hint="eastAsia"/>
        </w:rPr>
        <w:t>&gt;OTU000660</w:t>
      </w:r>
    </w:p>
    <w:p w14:paraId="66A56717">
      <w:pPr>
        <w:rPr>
          <w:rFonts w:hint="eastAsia"/>
        </w:rPr>
      </w:pPr>
      <w:r>
        <w:rPr>
          <w:rFonts w:hint="eastAsia"/>
        </w:rPr>
        <w:t>CCTACGGGAGGCAGCAGTAGGGAATATTGGGCAATGGGTGAGAGCCTGACCCAGCCATGCCGCGTGCAGGAAGAAGGCGTTCTGCGTTGTAAACTGCTTTTGATCGGGAAGAAAGCGTCTTTGCGAAGACAGTTGACGGTACCGATAGAATAAGCACCGGCTAACTCCGTGCCAGCAGCCGCGGTAATACGGAGGGTGCAAGCGTTGTCCGGATTTATTGGGTTTAAAGGGTGCGTAGGCGGATAGGTAAGTCAGTGGTGAAAGGCAGCGGCTCAACCGTTGAGTTGCCGTTGATACTGCCAGTCTTGAGTGCACTAGAGGTAAGTGGAATTTATGGTGTAGCGGTGAAATGCATAGATACCATAAAGAACACCAATAGCGAAGGCAGCTTACTAGAGTGTAACTGACGCTGAGGCACGAAAGCGTGGGGAGCGAACAGGATTAGATACCCCTGTAGTCC</w:t>
      </w:r>
    </w:p>
    <w:p w14:paraId="3FA515EF">
      <w:pPr>
        <w:rPr>
          <w:rFonts w:hint="eastAsia"/>
        </w:rPr>
      </w:pPr>
      <w:r>
        <w:rPr>
          <w:rFonts w:hint="eastAsia"/>
        </w:rPr>
        <w:t>&gt;OTU000661</w:t>
      </w:r>
    </w:p>
    <w:p w14:paraId="0D293143">
      <w:pPr>
        <w:rPr>
          <w:rFonts w:hint="eastAsia"/>
        </w:rPr>
      </w:pPr>
      <w:r>
        <w:rPr>
          <w:rFonts w:hint="eastAsia"/>
        </w:rPr>
        <w:t>CCTACGGGGGGCTGCAGTAGGGAATCTTCCGCAATGGGCGAAAGCCTGACGGAGCAACGCCGCGTGAGTGATGAAGGTTTTCGGATCGTAAAGCTCTGTTGCCAGGGAAGAACGTCCGGTAGAGTAACTGTTGCCGGAGTGACGGTACCTGAGAAGAAAGCCCCGGCTAACTACGTGCCAGCAGCCGCGGTAATACGTAGGGGGCAAGCGTTGTCCGGAATTATTGGGCGTAAAGCGCGCGCAGGCGGCGACTTAAGTCTGGTGTTTAAACCTTGGGCTCAACCTGGGGTCGCACTGGAAACTGGGTGGCTTGAGTACAGAAGAGGGAAGTGGAATTCCATGTGTAGCGGTGAAATGCGTAGAGATATGGAGGAACACCAGTGGCGAAGGCGGCTTCCTGGTCTGTAACTGACACTGAGGCGCGAAAGCGTGGGGAGCAAACAGGATTAGATACCCCTGTAGTCC</w:t>
      </w:r>
    </w:p>
    <w:p w14:paraId="2F7D67E1">
      <w:pPr>
        <w:rPr>
          <w:rFonts w:hint="eastAsia"/>
        </w:rPr>
      </w:pPr>
      <w:r>
        <w:rPr>
          <w:rFonts w:hint="eastAsia"/>
        </w:rPr>
        <w:t>&gt;OTU000662</w:t>
      </w:r>
    </w:p>
    <w:p w14:paraId="4DAEF1C7">
      <w:pPr>
        <w:rPr>
          <w:rFonts w:hint="eastAsia"/>
        </w:rPr>
      </w:pPr>
      <w:r>
        <w:rPr>
          <w:rFonts w:hint="eastAsia"/>
        </w:rPr>
        <w:t>CCTACGGGTGGCTGCAGTGAGGGATATTGCGCAATGGGCGAAAGCCTGACGCAGCGACGCCGCGTGGGTGAAGAAGGGTTTCGGCTCGTAAAGCCCTTTTCTGCGTGACGATAATGACGGTAGCGCAGGAAGAAGTGTCGGCTAACTACGTGCCAGCAGCCGCGGTAAAACGTAGGACGCAAACGTTATCCGGAATTACTGGGCGTAAAGGGCGCGCAGGCGGTGGTTTAAGTGAGGCATGAAAGCTCCCAGGCTAAACCGGGAGAGGCTGTCTGATACTGGATCACTGGAGTACGTTAGAGGGGTGTAGAATTCCGCGTGTAGTGGTGAAATGCGTAGAGATGCGGAGGAATACCAGAGGCGAAGGCGGCACCCTGGGACGTAACTGACGCTGAGGCGCGAAAGCATGGGTAGCGAACGGGATTAGATACCCGAGTAGTCC</w:t>
      </w:r>
    </w:p>
    <w:p w14:paraId="769197F7">
      <w:pPr>
        <w:rPr>
          <w:rFonts w:hint="eastAsia"/>
        </w:rPr>
      </w:pPr>
      <w:r>
        <w:rPr>
          <w:rFonts w:hint="eastAsia"/>
        </w:rPr>
        <w:t>&gt;OTU000663</w:t>
      </w:r>
    </w:p>
    <w:p w14:paraId="1153E15C">
      <w:pPr>
        <w:rPr>
          <w:rFonts w:hint="eastAsia"/>
        </w:rPr>
      </w:pPr>
      <w:r>
        <w:rPr>
          <w:rFonts w:hint="eastAsia"/>
        </w:rPr>
        <w:t>CCTACGGGTGGCTGCAGTGGGGAATTTTGCGCAATGGGCTAACGCCTGACGCAGCAACGCCGCGTGGAGGATGAAGGTCTTTGGATTGTAAACTCCTGTCAGCAGGGAAAAAGCGACTCGGCTTAATACGCCGGGGAGTTGATTGTACCTGCAGAGGAAGCCCCGGCTAACTCTGTGCCAGCAGCCGCGGTAATACAGAGGGGGCAAGCGTTATTCGGAATTATTGGGCGTAAAGGGCGCGTAGGCGGCTTGGCAAGTGGAAGGTGAAATCCCTCGGCTTAACCGAGGAACTGCCCTCCAAACTGCTTAGCTTGAGACCGGGAGAGGTGAGTGGAATTCCCAGTGTAGCGGTGAAATGCGTAGATATTGGGAGGAACACCAGTGGCGAAGGCGGCTCACTGGACCGGTACTGACGCTGAGGCGCGAAAGCGTGGGGAGCAAACGGGATTAGATACCCTAGTAGTCC</w:t>
      </w:r>
    </w:p>
    <w:p w14:paraId="7F2B9C81">
      <w:pPr>
        <w:rPr>
          <w:rFonts w:hint="eastAsia"/>
        </w:rPr>
      </w:pPr>
      <w:r>
        <w:rPr>
          <w:rFonts w:hint="eastAsia"/>
        </w:rPr>
        <w:t>&gt;OTU000664</w:t>
      </w:r>
    </w:p>
    <w:p w14:paraId="4FB63D7E">
      <w:pPr>
        <w:rPr>
          <w:rFonts w:hint="eastAsia"/>
        </w:rPr>
      </w:pPr>
      <w:r>
        <w:rPr>
          <w:rFonts w:hint="eastAsia"/>
        </w:rPr>
        <w:t>CCTACGGGTGGCTGCAGTGGGGAATCTTGCGCAATGGGCGAAAGCCTGACGCAGCAACGCCGCGTGGGGGATGAAGGCCTTCGGGTTGTAAACCCCTTTCAGCAGGGACGAAAATGACGGTACCTGCAGAAGAAGCCCCGGCCAACTACGTGCCAGCAGCCGCGGTAATACGTAGGGGGCGAGCGTTGTCCGGATTCATTGGGCGTAAAGAGCTCGTAGGCGGCTTGGCAAGTCAGGTGTGAAATCTCTGGGCTCAACTCAGAGAGGCCACCTGATACTGCTATGGCTAGAGTCCGGTAGGGGACCATGGAATTCCTGGTGTAGCGGTGAAATGCGCAGATATCAGGAGGAACACCGGTGGCGAAGGCGGTGGTCTGGGCCGGTACTGACGCTGAGGAGCGAAAGCGTGGGGAGCGAACAGGATTAGATACCCCTGTAGTCC</w:t>
      </w:r>
    </w:p>
    <w:p w14:paraId="7D12D95D">
      <w:pPr>
        <w:rPr>
          <w:rFonts w:hint="eastAsia"/>
        </w:rPr>
      </w:pPr>
      <w:r>
        <w:rPr>
          <w:rFonts w:hint="eastAsia"/>
        </w:rPr>
        <w:t>&gt;OTU000665</w:t>
      </w:r>
    </w:p>
    <w:p w14:paraId="5FB996FB">
      <w:pPr>
        <w:rPr>
          <w:rFonts w:hint="eastAsia"/>
        </w:rPr>
      </w:pPr>
      <w:r>
        <w:rPr>
          <w:rFonts w:hint="eastAsia"/>
        </w:rPr>
        <w:t>CCTACGGGGGGCTGCAGTAAGGAATATTCCACAATGGGCGAAAGCCTGATGGAGCGACGCCGCGTGCGGGACGAAGCCTTTCGGGGTGTAAACCGCTTTTAGAAGGGATGACACCTGGGGAAACCCAGTACGACAGTACCTTCTGAATAAGCATCGGCTAACTACGTGCCAGCAGCCGCGGTAATACGTAGGATGCAAGCGTTGTCCGGATTTACTGGGCGTAAAGCGCGCGCAGGCGGCAGGTTAAGTAAGGTGTGAAATCTCCCTGCTCAACGGGGAGGGTGCACTTTAGACTGACCAGCTAGAGGGCGGTAGAGGGTGGTGGAATTGCTGGTGTAGCGGTGAAATGCGTAGAGATCAGCAGGAACACCCGTGGCGAAGGCGGCCACCTGGGCCGTACCTGACGCTGAGGCGCGAAGGCTAGGGGAGCGAACGGGATTAGATACCCGGGTAGTCC</w:t>
      </w:r>
    </w:p>
    <w:p w14:paraId="2E6F2FD8">
      <w:pPr>
        <w:rPr>
          <w:rFonts w:hint="eastAsia"/>
        </w:rPr>
      </w:pPr>
      <w:r>
        <w:rPr>
          <w:rFonts w:hint="eastAsia"/>
        </w:rPr>
        <w:t>&gt;OTU000666</w:t>
      </w:r>
    </w:p>
    <w:p w14:paraId="2ED47471">
      <w:pPr>
        <w:rPr>
          <w:rFonts w:hint="eastAsia"/>
        </w:rPr>
      </w:pPr>
      <w:r>
        <w:rPr>
          <w:rFonts w:hint="eastAsia"/>
        </w:rPr>
        <w:t>CCTACGGGAGGCTGCAGGCGCGAAAACTTCGCAATGGGGGAAACCCCGACGAGGGAAAGCCAAGTGCCAGCACAATGTGCTGGCTGTTTTCCTGTCTAAAAAACAGGGAGAGTAAGGGCTGGGTAAGACGGGTGCCAGCCGCCGCGGTAATACCTGCAGCCCAAGTGGTGCTCGTTATTATTGGGTCTAAAACGTCCGTAGTCGGCTGAGTAGATGCCCGGGTAAATCGCAGCGCTCAACGTTGCGAATTCCGGGTAGACCGCTCGGCTAGGGAGTGGGAGAAGTGCGAGGTACTCTGAGGGTAGGGGTAAAATCCTGTAATCCTTGGGGGACCACCAGTGGCGAAGGCGTCGCACTAGAACACGTCCGACGATCAGGGACGAAGCCCTGGGGCGCAAACGGGATTAGATACCCCAGTAGTCC</w:t>
      </w:r>
    </w:p>
    <w:p w14:paraId="79FC433E">
      <w:pPr>
        <w:rPr>
          <w:rFonts w:hint="eastAsia"/>
        </w:rPr>
      </w:pPr>
      <w:r>
        <w:rPr>
          <w:rFonts w:hint="eastAsia"/>
        </w:rPr>
        <w:t>&gt;OTU000667</w:t>
      </w:r>
    </w:p>
    <w:p w14:paraId="6E555551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CGGGTTGTAAAGCACTTTTGTCCGGAAAGAAAAGCCTTGGGTTAATACCCTGAGGTCATGACGGTACCGGAAGAATAAGCACCGGCTAACTTCGTGCCAGCAGCCGCGGTAATACGAAGGGTGCAAGCGTTACTCGGAATTACTGGGCGTAAAGCGTGCGTAGGTGGTTTGTTAAGTCTGATGTGAAAGCCCTGGGCTCAACCTGGGAATGGCATTGGAAACTGGCTGACTAGAGTGCGGTAGAGGGTAGTGGAATTCCCGGTGTAGCAGTGAAATGCGTAGATATCGGGAGGAACATCTGTGGCGAAGGCGACTACCTGGACCAGCACTGACACTGAGGCACGAAAGCGTGGGGAGCAAACAGGATTAGATACCCCGGTAGTCC</w:t>
      </w:r>
    </w:p>
    <w:p w14:paraId="644FFB21">
      <w:pPr>
        <w:rPr>
          <w:rFonts w:hint="eastAsia"/>
        </w:rPr>
      </w:pPr>
      <w:r>
        <w:rPr>
          <w:rFonts w:hint="eastAsia"/>
        </w:rPr>
        <w:t>&gt;OTU000668</w:t>
      </w:r>
    </w:p>
    <w:p w14:paraId="724A0804">
      <w:pPr>
        <w:rPr>
          <w:rFonts w:hint="eastAsia"/>
        </w:rPr>
      </w:pPr>
      <w:r>
        <w:rPr>
          <w:rFonts w:hint="eastAsia"/>
        </w:rPr>
        <w:t>CCTACGGGGGGCAGCAGTGGGGAATCTTGCGCAATGCGCGAAAGCGTGACGCAGCAACGCCGCGTGGGCGAAGAAGGCCTTCGGGTCGTAAAGCCCTTTCAGCAGGGACGAAGCTCCGGCAGCGAATAGCTGTCCGGAGTGACGGTACCTGCAGAAGAAGCCCCGGCTAACTACGTGCCAGCAGCCGCGGTAATACGTAGGGGGCTAGCGTTGTCCGGAATCATTGGGCGTAAAGAGCGCGTAGGCGGCCAGATAAGTCCGGTGTGAAAGTCACAGGCTCAACCTGTGAATGCCGCTGGAAACTGTCTGGCTAGAGTCCGGAAGGGGCGAGTGGAATTCCTGGTGTAGCGGTGAAATGCGCAGATATCAGGAGGAACACCAATGGCGAAGGCAGCTCGCTGGGACGGTACTGACGCTGAGGCGCGAAAGCGTGGGGAGCAAACAGGATTAGATACCCCAGTAGTCC</w:t>
      </w:r>
    </w:p>
    <w:p w14:paraId="69786493">
      <w:pPr>
        <w:rPr>
          <w:rFonts w:hint="eastAsia"/>
        </w:rPr>
      </w:pPr>
      <w:r>
        <w:rPr>
          <w:rFonts w:hint="eastAsia"/>
        </w:rPr>
        <w:t>&gt;OTU000669</w:t>
      </w:r>
    </w:p>
    <w:p w14:paraId="06E123CA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ATCGTAAAGCTCTGTTGTTAGGGAAGAACAAGTACCGGAGTAACTGTCGGTACCTTGACGGTACCTAACCAGAAAGCCACGGCTAACTACGTGCCAGCAGCCGCGGTAATACGTAGGTGGCAAGCGTTGTCCGGAATTATTGGGCGTAAAGCGCGCGCAGGCGGTCTCTTAAGTCTGATGTGAAAGCCCCCGGCTTAACCGGGGAGGGTCATTGGAAACTGGGAGACTTGAGTGCAGAAGAGGAAAGTGGAATTCCAAGTGTAGCGGTGAAATGCGTAGAGATTTGGAGGAACACCAGTGGCGAAGGCGACTTTCTGGGCTGTACCTGACGCTGAGGCGCGAGAGCGTGGGGAGCAAACTGGATTAGATACCCGAGTAGTCC</w:t>
      </w:r>
    </w:p>
    <w:p w14:paraId="52D4FF5D">
      <w:pPr>
        <w:rPr>
          <w:rFonts w:hint="eastAsia"/>
        </w:rPr>
      </w:pPr>
      <w:r>
        <w:rPr>
          <w:rFonts w:hint="eastAsia"/>
        </w:rPr>
        <w:t>&gt;OTU000670</w:t>
      </w:r>
    </w:p>
    <w:p w14:paraId="6CF915BA">
      <w:pPr>
        <w:rPr>
          <w:rFonts w:hint="eastAsia"/>
        </w:rPr>
      </w:pPr>
      <w:r>
        <w:rPr>
          <w:rFonts w:hint="eastAsia"/>
        </w:rPr>
        <w:t>CCTACGGGGGGCTGCAGTAACGAATCTTCCGCAATGCACGAAAGTGTGACGGAGCGACGCCGCGTGTGGGACGAAGCCCTTCGGGGTGTAAACCACTGTCAGGGGTAGGAAAGTTCTGATCCACCCCAGAGGAAGGCACGGCTAACTCTGTGCCAGCAGCCGCGGTAAGACAGAGGTGCCGAGCGTTAGGCGGAATCACTGGGCTTAAAGCGTGTGTAGGCGGACCTGTAAGTGCCTTGTGAAATCCCACGGCTCAACCGTGGAACTGCTGGGCATACTGCGGGTCTTGAGCCACTTAGGGGCTGTCGGAACAGACGGTGGAGCGGTGAAATGCGTAGATATCGTCTGGAACGCCAACGGTGAAAACAGACAGCTGGGAGTGTGCTGACGCTGAGACACGAAAGCCAGGGGAGCGAACGGGATTAGATACCCGTGTAGTCC</w:t>
      </w:r>
    </w:p>
    <w:p w14:paraId="1DB9C406">
      <w:pPr>
        <w:rPr>
          <w:rFonts w:hint="eastAsia"/>
        </w:rPr>
      </w:pPr>
      <w:r>
        <w:rPr>
          <w:rFonts w:hint="eastAsia"/>
        </w:rPr>
        <w:t>&gt;OTU000671</w:t>
      </w:r>
    </w:p>
    <w:p w14:paraId="208DD321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CCCTCTGGGTTGTAAACTTCTTTTATCTGGGAAGAAATGCTTGTTTTATAACGAGTTTGACGGTACCAGAGGAATAAGCACCGGCTAACTCCGTGCCAGCAGCCGCGGTAATACGGAGGGTGCAAGCGTTATCCGGATTCACTGGGTTTAAAGGGTGCGTAGGTGGGTTGGTAAGTCAGTGGTGAAATCTCCGTGCTTAACATGGAAACTGCCATTGATACTACTGATCTTGAATTTTCTGGAGGTAAGCGGAATATGTCATGTAGCGGTGAAATGCTTAGATATGACATAGAACACCAATTGCGAAGGCAGCTTACTACAGCGATATTGACACTGAGGCACGAAAGCGTGGGGATCAAACAGGATTAGATACCCTAGTAGTCC</w:t>
      </w:r>
    </w:p>
    <w:p w14:paraId="0BE395E4">
      <w:pPr>
        <w:rPr>
          <w:rFonts w:hint="eastAsia"/>
        </w:rPr>
      </w:pPr>
      <w:r>
        <w:rPr>
          <w:rFonts w:hint="eastAsia"/>
        </w:rPr>
        <w:t>&gt;OTU000672</w:t>
      </w:r>
    </w:p>
    <w:p w14:paraId="4452BDB2">
      <w:pPr>
        <w:rPr>
          <w:rFonts w:hint="eastAsia"/>
        </w:rPr>
      </w:pPr>
      <w:r>
        <w:rPr>
          <w:rFonts w:hint="eastAsia"/>
        </w:rPr>
        <w:t>CCTACGGGCGGCTGCAGTAGGGAATCTTGCTTAATGGGCGCAAGCCTGAAGCAGCGACGCCGCGTGAGGGATGAAGGCCTTCGGGTTGTAAACCTCTTTCAGCGGGGACGAAGCCTCACGGTGACGGTACCCGCAGAAGAAGGTCCGGCCAACTACGTGCCAGCAGCCGCGGTAATACGTAGGGACCGAGCGTTATCCGGATTTATTGGGCGTAAAGCGCGCGTAGGCGGCCGTTCGCGTCGGATGTGAAAGCTCGGAGCTCAACTCTGAGAGGCCATTCGATACGGGACGGCTAGAGGCAGGTAGGGGAGAGTGGAATTCCTGGTGTAGCGGTGAAATGCGCAGATATCAGGAGGAACACCGATGGCGAAGGCAGCTCGCTGGGACGGTACTGACGCTGAGGCGCGAAAGCGTGGGGAGCAAACAGGATTAGATACCCCGGTAGTCC</w:t>
      </w:r>
    </w:p>
    <w:p w14:paraId="5053F752">
      <w:pPr>
        <w:rPr>
          <w:rFonts w:hint="eastAsia"/>
        </w:rPr>
      </w:pPr>
      <w:r>
        <w:rPr>
          <w:rFonts w:hint="eastAsia"/>
        </w:rPr>
        <w:t>&gt;OTU000673</w:t>
      </w:r>
    </w:p>
    <w:p w14:paraId="7B7EC6A9">
      <w:pPr>
        <w:rPr>
          <w:rFonts w:hint="eastAsia"/>
        </w:rPr>
      </w:pPr>
      <w:r>
        <w:rPr>
          <w:rFonts w:hint="eastAsia"/>
        </w:rPr>
        <w:t>CCTACGGGGGGCAGCAGTGAGGAATATTGCACAATGGGGGAAACCCTGATGCAGCAACGCCGCGTGGAGGATGAAGGTCTTTGGATTGTAAACTCCTTTTCTCAGGGAAGAGATGGGACGGTACCTGAGGAATAAGTCACGGCTAACTACGTGCCAGCAGCCGCGGTAATACGTAGGTGGCGAGCGTTATCCGGAATTACTGGGCGTAAAGCGCACGCAGGTGGCTCGATAAGTCTGACGTGAAAGCTCCTGGCTTAACTGGGAGAGGTCGTTGGAGACTGTTGGGCTTGAGGCCATGAGAGGGGTGTAGAATTCACGGTGTAGTGGTGGAATGCGTAGATATCGTGAGGAATACCAGTGGCGAAAGCGACACCCTGGCATGGGCCTGACGCTCAGGTGCGAAAGCGTGGGGAGCGAACGGGATTAGATACCCCTGTAGTCC</w:t>
      </w:r>
    </w:p>
    <w:p w14:paraId="03CE1688">
      <w:pPr>
        <w:rPr>
          <w:rFonts w:hint="eastAsia"/>
        </w:rPr>
      </w:pPr>
      <w:r>
        <w:rPr>
          <w:rFonts w:hint="eastAsia"/>
        </w:rPr>
        <w:t>&gt;OTU000674</w:t>
      </w:r>
    </w:p>
    <w:p w14:paraId="3E2DD5CA">
      <w:pPr>
        <w:rPr>
          <w:rFonts w:hint="eastAsia"/>
        </w:rPr>
      </w:pPr>
      <w:r>
        <w:rPr>
          <w:rFonts w:hint="eastAsia"/>
        </w:rPr>
        <w:t>CCTACGGGGGGCTGCAGTGGGGAATATTTCGCAATGGGGGAAACCCTGACGAAGCAACGCCGCGTGGAGGATGAAGGCCCTAGTGGTCGTAAACTCCTGTCTAGTGGGACGAAGCTGATCAAAGCGAATAGCTCTGGTCATTGACTGTACCGCTGGAGGAAGCTCCGGCCAACTCCGTGCCAGCAGCCGCGGTAATACGGAGGGAGCAAGCGTTACTCGGAATTATTGGGCGTAAAGGGCGCGTAGGTGGTCCTCAAAGTCGGCTGTGAAATGCCACGGCTTAACCGTGGAGGTGCAGTTGATACTGGAGGACTTGAGTTCCGGAGAGGAAGACGGAATTCCCGGTGTAGCGGTGAAATGCGTAGATATCGGGAGGAACACCAGAGGCGAAGGCGGTCTTCTGGACGGATACTGACGCTGAGGCGCGAAAGCTAGGGGAGCAAACAGGATTAGATACCCGTGTAGTCC</w:t>
      </w:r>
    </w:p>
    <w:p w14:paraId="7CFB36D0">
      <w:pPr>
        <w:rPr>
          <w:rFonts w:hint="eastAsia"/>
        </w:rPr>
      </w:pPr>
      <w:r>
        <w:rPr>
          <w:rFonts w:hint="eastAsia"/>
        </w:rPr>
        <w:t>&gt;OTU000675</w:t>
      </w:r>
    </w:p>
    <w:p w14:paraId="73543171">
      <w:pPr>
        <w:rPr>
          <w:rFonts w:hint="eastAsia"/>
        </w:rPr>
      </w:pPr>
      <w:r>
        <w:rPr>
          <w:rFonts w:hint="eastAsia"/>
        </w:rPr>
        <w:t>CCTACGGGGGGCTGCAGTAGGGAATATTGGGCAATGGGCGAGAGCCTGACCCAGCCATGCCGCGTGCCGGATGAAGGCCTTCTGGGTTGTAAACGGCTTTTCTCAGGGAAGAAAAAGACCATGCGTGGTACACTGACGGTACCTGAGGAATAAGCACCGGCTAACTCCGTGCCAGCAGCCGCGGTAATACGGAGGGTGCAAGCGTTGTCCGGATTTATTGGGTTTAAAGGGTGCGTAGGTGGCCTGTTAAGTCCGGGGTGAAAGCCCACAGCTCAACTGTGGAACTGCCCTGGATACTGGCGGGCTTGAGTCCAGACGAGGTTGGCGGAATGGATGCTGTAGCGGTGAAATGCATAGATAGCATCCAGAACCCCGATTGCGTAGGCAGCTGACTAGGCTGGTACTGACACTGAGGCACGAAAGCGTGGGGAGCGAACAGGATTAGATACCCGAGTAGTCC</w:t>
      </w:r>
    </w:p>
    <w:p w14:paraId="41406485">
      <w:pPr>
        <w:rPr>
          <w:rFonts w:hint="eastAsia"/>
        </w:rPr>
      </w:pPr>
      <w:r>
        <w:rPr>
          <w:rFonts w:hint="eastAsia"/>
        </w:rPr>
        <w:t>&gt;OTU000676</w:t>
      </w:r>
    </w:p>
    <w:p w14:paraId="53B4B45A">
      <w:pPr>
        <w:rPr>
          <w:rFonts w:hint="eastAsia"/>
        </w:rPr>
      </w:pPr>
      <w:r>
        <w:rPr>
          <w:rFonts w:hint="eastAsia"/>
        </w:rPr>
        <w:t>CCTACGGGTGGCTGCAGTAAGGAATATTGGTCAATGGAGGGAACTCTGAACCAGCCATGCCGCGTGCAGGAAGACTGCCCTATGGGTTGTAAACTGCTTTTATCCGGGAATAAACCTACTTACGTGTAAGTAGCTGAATGTACCGGAAGAATAAGGATCGGCTAACTCCGTGCCAGCAGCCGCGGTAATACGGAGGATCCAAGCGTTATCCGGATTTATTGGGTTTAAAGGGTGCGTAGGCGGCCTGTTAAGTCAGGGGTGAAAGACGGTAGCTCAACTATCGCAGTGCCCTTGATACTGATGGGCTTGAATGGACTAGAGGTAGGCGGAATGAGACAAGTAGCGGTGAAATGCATAGATATGTCTCAGAACACCGATTGCGAAGGCAGCTTACTATGGTCTTATTGACGCTGAGGCACGAAAGCGTGGGGATCAAACAGGATTAGATACCCTTGTAGTCC</w:t>
      </w:r>
    </w:p>
    <w:p w14:paraId="41106C3F">
      <w:pPr>
        <w:rPr>
          <w:rFonts w:hint="eastAsia"/>
        </w:rPr>
      </w:pPr>
      <w:r>
        <w:rPr>
          <w:rFonts w:hint="eastAsia"/>
        </w:rPr>
        <w:t>&gt;OTU000677</w:t>
      </w:r>
    </w:p>
    <w:p w14:paraId="4AFE22CD">
      <w:pPr>
        <w:rPr>
          <w:rFonts w:hint="eastAsia"/>
        </w:rPr>
      </w:pPr>
      <w:r>
        <w:rPr>
          <w:rFonts w:hint="eastAsia"/>
        </w:rPr>
        <w:t>CCTACGGGAGGCAGCAGTAACGAATCTTCCGCAATGCACGAAAGTGTGACGGAGCGACGCCGCGTGTGGGACGAAGTCCTTCGGGATGTAAACCACTGTCAGGGGTAAGAAAGTTCTGATCTACCCCAGAGGAAGGCACGGCTAACTCTGTGCCAGCAGCCGCGGTAAGACAGAGGTGCCGAGCGTTAGGCGGAATCACTGGGCTTAAAGCGTGTGTAGGCGGATTTGTAAGTACCTTGTGAAATCCCACGGCTCAACCGTGGAACTGCTCGGTATACTGCTTATCTTGAGCCACTTAGGGGCAGTCGGAACAGATGGTGGAGCGGTGAAATGCGTAGATATCATCTGGAACGCCAAAGGTGAAAACAGACTGCTGGGAGTGTGCTGACGCTGAGACACGAAAGCTAGGGGAGCGAACGGGATTAGATACCCCAGTAGTCC</w:t>
      </w:r>
    </w:p>
    <w:p w14:paraId="35FA507A">
      <w:pPr>
        <w:rPr>
          <w:rFonts w:hint="eastAsia"/>
        </w:rPr>
      </w:pPr>
      <w:r>
        <w:rPr>
          <w:rFonts w:hint="eastAsia"/>
        </w:rPr>
        <w:t>&gt;OTU000678</w:t>
      </w:r>
    </w:p>
    <w:p w14:paraId="2FF024B2">
      <w:pPr>
        <w:rPr>
          <w:rFonts w:hint="eastAsia"/>
        </w:rPr>
      </w:pPr>
      <w:r>
        <w:rPr>
          <w:rFonts w:hint="eastAsia"/>
        </w:rPr>
        <w:t>CCTACGGGTGGCTGCAGTCGAGAATATTTGACAATGGGCGAAAGCCTGATCGAGCGACATCGCGTGCTGGATGAAGTGCTTCGGTACGTAAACAGCTTTTATGTGGGACGAAATTATTGACGGTACCACATGAATAAGGGGCTCCTAACTCTGTGCCAGCAGGAGCGGTAATACAGAGGCCCCAAGCGTTATCCGGAATCACTGGGCGTAAAGGGTGTCAAGGCGGTCGTATTAGTCGTTTGTAAAATCCGTGGGCTCAACCTACGGACGGCAGGCGAAACGGTACGGCTAGAGGTTGGGAGAGGTGCATGGAACTCACGGTGTAGGGGTGAAATCCGTTGATATCGTGGGGAACACCAAAGGCGAAGGCAGTGCACTGGCCCAAATCTGACGCTCACACACGAAAGCCAGGGTAGCGAACGGGATTAGATACCCTAGTAGTCC</w:t>
      </w:r>
    </w:p>
    <w:p w14:paraId="6F8A0C61">
      <w:pPr>
        <w:rPr>
          <w:rFonts w:hint="eastAsia"/>
        </w:rPr>
      </w:pPr>
      <w:r>
        <w:rPr>
          <w:rFonts w:hint="eastAsia"/>
        </w:rPr>
        <w:t>&gt;OTU000679</w:t>
      </w:r>
    </w:p>
    <w:p w14:paraId="0AD899C0">
      <w:pPr>
        <w:rPr>
          <w:rFonts w:hint="eastAsia"/>
        </w:rPr>
      </w:pPr>
      <w:r>
        <w:rPr>
          <w:rFonts w:hint="eastAsia"/>
        </w:rPr>
        <w:t>CCTACGGGGGGCTGCAGCAGGGAATATTGCACAATGGGCGAAAGCCTGATGCAGCAACGCCGCGTGGGGGATGAAGGCCTTCGGGTTGTAAACCCCTTTCAGGAGGGAAGAAATTGACGGTACCTCCAAAAGAAGCCCCGGCCAACTACGTGCCAGCAGCCGCGGTAATACGTAGGGGGCGAGCGTTGTCCGGAATCATTGGGCGTAAAGAGCTCGTAGGCGGCTCAGTTAGTCGGCTGTGAAATCCCAGGGCTCAACCCTGGAACTGCAGTCGATACTGCTGTGGCTAGAGTTTGGTAGAGGAGAATGGAATTCCCGGTGTAGCGGTGGAATGCGCAGATATCGGGAGGAACACCAGTAGCGAAGGCGGTTCTCTGGGCCAATACTGACGCTGAGGAGCGAAAGCGTGGGGAGCAAACAGGATTAGATACCCCTGTAGTCC</w:t>
      </w:r>
    </w:p>
    <w:p w14:paraId="561478BD">
      <w:pPr>
        <w:rPr>
          <w:rFonts w:hint="eastAsia"/>
        </w:rPr>
      </w:pPr>
      <w:r>
        <w:rPr>
          <w:rFonts w:hint="eastAsia"/>
        </w:rPr>
        <w:t>&gt;OTU000680</w:t>
      </w:r>
    </w:p>
    <w:p w14:paraId="57828FFE">
      <w:pPr>
        <w:rPr>
          <w:rFonts w:hint="eastAsia"/>
        </w:rPr>
      </w:pPr>
      <w:r>
        <w:rPr>
          <w:rFonts w:hint="eastAsia"/>
        </w:rPr>
        <w:t>CCTACGGGGGGCTGCAGTGGGGAATTTTCCGCAATGGGCGAAAGCCTGACGGAGCAATACCGCGTGAGGGAGGAAGGCTCTTGGGTCGTAAACCTCTTTTCTCAGGGAAGAAGAAAGTGACGGTACCTGAGGAATCAGCCTCGGCTAACTCCGTGCCAGCAGCCGCGGTAATACGGAGGAGGCAAGCGTTATCCGGAATTATTGGGCGTAAAGCGTCCGTAGGTGGCTCTTCAAGTCTGCTGTCAAAGAGTGGGGCTTAACTCCAGAAAGGCAGTGGAAACTGAAAGGCTAGAGAGCCGTAGGGGTAGAGGGAATTCCCGGTGTAGCGGTGAAATGCGTAGAGATCGGGAAGAACATCGGTGGCGAAAGCGCTCTACTGGACGGTATCTGACACTGAGGGACGAAAGCTAGGGGAGCGAATGGGATTAGATACCCCAGTAGTCC</w:t>
      </w:r>
    </w:p>
    <w:p w14:paraId="6C6E3627">
      <w:pPr>
        <w:rPr>
          <w:rFonts w:hint="eastAsia"/>
        </w:rPr>
      </w:pPr>
      <w:r>
        <w:rPr>
          <w:rFonts w:hint="eastAsia"/>
        </w:rPr>
        <w:t>&gt;OTU000681</w:t>
      </w:r>
    </w:p>
    <w:p w14:paraId="3C897B4D">
      <w:pPr>
        <w:rPr>
          <w:rFonts w:hint="eastAsia"/>
        </w:rPr>
      </w:pPr>
      <w:r>
        <w:rPr>
          <w:rFonts w:hint="eastAsia"/>
        </w:rPr>
        <w:t>CCTACGGGAGGCTGCAGTGGGGAATATTGGACAATGGGGGCAACCCTGATCCAGCAATGCCGCGTGAGTGATGAAGGCCTTAGGGTTGTAAAGCTCTTTTGGCGGGGACGATGATGACGGTACCCGCAGAATAAGCCCCGGCTAACTTCGTGCCAGCAGCCGCGGTAATACGAAGGGGGCGAGCGTTGTTCGGAATTACTGGGCGTAAAGGGCGCGTAGGCGGCGACTCAAGTTAGATGTGAAAGTCCTGGGCTTAACCTGGGGACTGCATTTGATACTGGGTTGCTTGAATTCGGGAGAGGATAGCGGAATTCCCAGTGTAGAGGTGAAATTCGTAGATATTGGGAAGAACACCGGTGGCGAAGGCGGCTATCTGGACCGACATTGACGCTGAGGCGCGAAAGCGTGGGGAGCAAACAGGATTAGATACCCCAGTAGTCC</w:t>
      </w:r>
    </w:p>
    <w:p w14:paraId="469DFAD6">
      <w:pPr>
        <w:rPr>
          <w:rFonts w:hint="eastAsia"/>
        </w:rPr>
      </w:pPr>
      <w:r>
        <w:rPr>
          <w:rFonts w:hint="eastAsia"/>
        </w:rPr>
        <w:t>&gt;OTU000682</w:t>
      </w:r>
    </w:p>
    <w:p w14:paraId="69BA0F1C">
      <w:pPr>
        <w:rPr>
          <w:rFonts w:hint="eastAsia"/>
        </w:rPr>
      </w:pPr>
      <w:r>
        <w:rPr>
          <w:rFonts w:hint="eastAsia"/>
        </w:rPr>
        <w:t>CCTACGGGCGGCTGCAGTCGAGAATCTTCCGCAATGGGCGAAAGCCTGACGGAGCGACGCCGCGTGCGGGATGAAGGCCCTTGGGTTGTAAACCGCTGTCAGGGGGGATGAAAGCCGCAAGGCTTGACAGAGCCCCAGAGGAAGCACGGGCTAAGTTCGTGCCAGCAGCCGCGGTAAGACGAACTGTGCGAACGTTATTCGGAATCACTGGGCTTACAGGGTGCGTAGGCGGCCTGTTAAGTAGGGTGTGAAATCCCCCGGCCCAACCGGGGAATTGCGCTCTAAACTGGCAGGCTGGAGTGAGCTAGGGGTACACGGAACTTCCAGTGGAGCGGTGAAATGTGTTGATATTGGAAGGAACACCGGAGGCGAAAGCGGTGTACTGGGGCTTAACTGACGCTGAGGCACGAAAGCCAGGGTAGCGAACGGGATTAGATACCCCTGTAGTCC</w:t>
      </w:r>
    </w:p>
    <w:p w14:paraId="0C0834C5">
      <w:pPr>
        <w:rPr>
          <w:rFonts w:hint="eastAsia"/>
        </w:rPr>
      </w:pPr>
      <w:r>
        <w:rPr>
          <w:rFonts w:hint="eastAsia"/>
        </w:rPr>
        <w:t>&gt;OTU000683</w:t>
      </w:r>
    </w:p>
    <w:p w14:paraId="273B1BE7">
      <w:pPr>
        <w:rPr>
          <w:rFonts w:hint="eastAsia"/>
        </w:rPr>
      </w:pPr>
      <w:r>
        <w:rPr>
          <w:rFonts w:hint="eastAsia"/>
        </w:rPr>
        <w:t>CCTACGGGAGGCTGCAGTCGAGAATCTTGGTCAATGCACGAAAGTGTGAACCAGCGACGCCGCGTGAAGGATGAAGGCCCTCTGGGTCGTAAACTTCTTTTATTGGGGAAGAATCAATGACGGTACCCAATGAATAAGCCACGGCTAACTACGTGCCAGCAGCCGCGGTAATACGTAGGTGGCAAGCGTTGTCCGGATTTACTGGGCGTAAAGCGAACGCAGGCGGACCTTTAAGTAGGAAGTGAAAGGTTGGAGCTCAACTCTAACACTGCTCCCTATACTGGAGGTCTTGAGTAGCGGAGAGGAAAACGGAACAAGTTGTGTAGCGGTGAAATGCGTTGATATAACTTGGAACACCAATGGCGAAAGCAGTTTTCTGGACGCAGACTGACGCTCATGTTCGAAAGCCAAGGTAGCAAACAGGATTAGATACCCCTGTAGTCC</w:t>
      </w:r>
    </w:p>
    <w:p w14:paraId="18539F6C">
      <w:pPr>
        <w:rPr>
          <w:rFonts w:hint="eastAsia"/>
        </w:rPr>
      </w:pPr>
      <w:r>
        <w:rPr>
          <w:rFonts w:hint="eastAsia"/>
        </w:rPr>
        <w:t>&gt;OTU000684</w:t>
      </w:r>
    </w:p>
    <w:p w14:paraId="3A3088BF">
      <w:pPr>
        <w:rPr>
          <w:rFonts w:hint="eastAsia"/>
        </w:rPr>
      </w:pPr>
      <w:r>
        <w:rPr>
          <w:rFonts w:hint="eastAsia"/>
        </w:rPr>
        <w:t>CCTACGGGTGGCTGCAGTGGGGAATATTGCGCAATGGCCTAACGGCTGACGCAGCGACGCCGCGTGAGGGATGAAGCTTTTCGGAGTGTAAACCTCTGTTGCTCGGGACGAATGGCGGATTTTTCCGACGTGACGGTACCGAGTGAGGAAGCACCGGCTAACTCCGTGCCAGCAGCCGCGGTAATACGGGGGGTGCGAGCGTTGTCCGGAATCACTGGGCGTAAAGGGCGCGTAGGTGGTCTTGTAAGTTTGTGGTGAAAGCCCGGGGCTCAACCCCGTGTCTGCCATGGATACTGCGAGACTAGAGTACTGTAGGGGCTGGTAGAATGCCGGGTGTAGCGGTGGAATGCGTAGAGATCCGGCGGAAGACCGGTGGCGAAGGCGGCCAGCTGGGCAGTAACTGACACTGAGGCGCGACAGCGTGGGGAGCAAACAGGATTAGATACCCCTGTAGTCC</w:t>
      </w:r>
    </w:p>
    <w:p w14:paraId="10E251F2">
      <w:pPr>
        <w:rPr>
          <w:rFonts w:hint="eastAsia"/>
        </w:rPr>
      </w:pPr>
      <w:r>
        <w:rPr>
          <w:rFonts w:hint="eastAsia"/>
        </w:rPr>
        <w:t>&gt;OTU000685</w:t>
      </w:r>
    </w:p>
    <w:p w14:paraId="1EB91F3B">
      <w:pPr>
        <w:rPr>
          <w:rFonts w:hint="eastAsia"/>
        </w:rPr>
      </w:pPr>
      <w:r>
        <w:rPr>
          <w:rFonts w:hint="eastAsia"/>
        </w:rPr>
        <w:t>CCTACGGGCGGCAGCAGTAGGGAATCTTGCGCAATGGGCGAAAGCCTGACGCAGCCATGCCGCGTGAATGATGAAGGTCTTAGGATTGTAAAATCCTTTCAGCGGGGACGATAATGACGGTACCCGCAGAAGAAGCCCCGGCTAACTTCGTGCCAGCAGCCGCGGTAATACGAAGGGGGCTAGCGTTGCTCGGAATTACTGGGCGTAAAGGGCGCGTAGGCGGACAGTTAAGTTGGGGGTGAAAGCCCGGGGCTCAACCTCGGAATTGCCTTCAATACTGGCTGTCTTGAGTGTGAGAGAGGTGTGTGGAACTCCGAGTGTAGAGGTGAAATTCGTAGATATTCGGAAGAACACCAGTGGCGAAGGCGACACACTGGCTCACTACTGACGCTGAGGCGCGAAAGCGTGGGGAGCAAACAGGATTAGATACCCGAGTAGTCC</w:t>
      </w:r>
    </w:p>
    <w:p w14:paraId="290BA581">
      <w:pPr>
        <w:rPr>
          <w:rFonts w:hint="eastAsia"/>
        </w:rPr>
      </w:pPr>
      <w:r>
        <w:rPr>
          <w:rFonts w:hint="eastAsia"/>
        </w:rPr>
        <w:t>&gt;OTU000686</w:t>
      </w:r>
    </w:p>
    <w:p w14:paraId="0EA60BF2">
      <w:pPr>
        <w:rPr>
          <w:rFonts w:hint="eastAsia"/>
        </w:rPr>
      </w:pPr>
      <w:r>
        <w:rPr>
          <w:rFonts w:hint="eastAsia"/>
        </w:rPr>
        <w:t>CCTACGGGAGGCAGCAGTCGAGAATTTTTCTCAATGGGGGAAACCCTGAAGGAGCGACGCCGCGTGGAGGATGAAGGTCTTCGGATTGTAAACTCCTGTCATTTGGGAACAATGTGCACTGATTAACTGTCGGTGTATTGATAGTACCAGAAGAGGAAGAGACGGCTAACTCTGTGCCAGCAGCCGCGGTAATACAGAGGTCTCAAGCGTTGTTCGGATTCATTGGGCGTAAAGGGTGCGTAGGTGGCGGGGCAAGTCTGGTGTGAAATCTCGGGGCTCAACCCCGAAACTGCACTGGATACTGCCTTGCTCGAGTACTGGAGAGGAGATTGGAATTTACGGTGTAGCAGTGAAATGCGTAGATATCGTAAGGAAGACCAGTGGCGAAGGCGAATCTCTGGACAGTTACTGACACTGAGGCACGAAGGCCAGGGGAGCAAACGGGATTAGATACCCGGGTAGTCC</w:t>
      </w:r>
    </w:p>
    <w:p w14:paraId="0E0AAB27">
      <w:pPr>
        <w:rPr>
          <w:rFonts w:hint="eastAsia"/>
        </w:rPr>
      </w:pPr>
      <w:r>
        <w:rPr>
          <w:rFonts w:hint="eastAsia"/>
        </w:rPr>
        <w:t>&gt;OTU000687</w:t>
      </w:r>
    </w:p>
    <w:p w14:paraId="1A52AB65">
      <w:pPr>
        <w:rPr>
          <w:rFonts w:hint="eastAsia"/>
        </w:rPr>
      </w:pPr>
      <w:r>
        <w:rPr>
          <w:rFonts w:hint="eastAsia"/>
        </w:rPr>
        <w:t>CCTACGGGTGGCTGCAGTGGGGAATTTTGGACAATGGGCGCAAGCCTGATCCAGCCATGCCGCGTGCGGGAAGAAGGCCTTCGGGTTGTAAACCGCTTTTGGCAGGAACGAAACGGCGCGGGCGAATATCTCGCGCTAATGACGGTACCTGCAGAATAAGCACCGGCTAACTACGTGCCAGCAGCCGCGGTAATACGTAGGGTGCAAGCGTTAATCGGAATTACTGGGCGTAAAGCGTACGCAGGCGGCTTTGCAAGACAGGTGTGAAATCCCCGGGCCTAACCTGGGAACTGCATTTGTGACTGCATGGCTAGAGTTTGTCAGAGGGGGGTGGAATTCCACGTGTAGCAGTGAAATGCGTAGAGATGTGGAAGAACACCGATGGCGAAGGCAGCCCCCTGGGATCTGACTGACGCTCATGTACGAAAGCGTGGGGAGCAAACAGGATTAGATACCCCAGTAGTCC</w:t>
      </w:r>
    </w:p>
    <w:p w14:paraId="00B0EB65">
      <w:pPr>
        <w:rPr>
          <w:rFonts w:hint="eastAsia"/>
        </w:rPr>
      </w:pPr>
      <w:r>
        <w:rPr>
          <w:rFonts w:hint="eastAsia"/>
        </w:rPr>
        <w:t>&gt;OTU000688</w:t>
      </w:r>
    </w:p>
    <w:p w14:paraId="228421FD">
      <w:pPr>
        <w:rPr>
          <w:rFonts w:hint="eastAsia"/>
        </w:rPr>
      </w:pPr>
      <w:r>
        <w:rPr>
          <w:rFonts w:hint="eastAsia"/>
        </w:rPr>
        <w:t>CCTACGGGGGGCAGCAGTGGGGAATCTTGCGCAATGGGCGAAAGCCTGACGCAGCGACGCCGCGTGGGGGAGGAAGGGCTTCGGCTTGTAAACCCCTGTTGCCCGGGACGAATCCCTGGTTTCGACCAGGTTGACGGTACCGGGTGAGGAAGCACCGGCTAACTCTGTGCCAGCAGCCGCGGTAATACAGAGGGTGCGAGCGTTGTCCGGAATCACTGGGCGTAAAGGGCGCGTAGGCGGTGGCCTAAGCGTGCGGTGAAAGCCCGGGGCTCAACCCCGGGTCGGCCGTGCGAACTGGGTCACTCGAGCACACTAGAGGCGAGTGGAATTCCGGGTGTAGCGGTGGAATGCGTAGAGATCCGGAAGAACACCAGTGGCGAAGGCGGCTCGCTGGGGTGTAGCTGACGCTGAGGCGCGACAGCGTGGGGAGCAAACAGGATTAGATACCCCGGTAGTCC</w:t>
      </w:r>
    </w:p>
    <w:p w14:paraId="7F8BB952">
      <w:pPr>
        <w:rPr>
          <w:rFonts w:hint="eastAsia"/>
        </w:rPr>
      </w:pPr>
      <w:r>
        <w:rPr>
          <w:rFonts w:hint="eastAsia"/>
        </w:rPr>
        <w:t>&gt;OTU000689</w:t>
      </w:r>
    </w:p>
    <w:p w14:paraId="4A9E3DCA">
      <w:pPr>
        <w:rPr>
          <w:rFonts w:hint="eastAsia"/>
        </w:rPr>
      </w:pPr>
      <w:r>
        <w:rPr>
          <w:rFonts w:hint="eastAsia"/>
        </w:rPr>
        <w:t>CCTACGGGAGGCTGCAGTAAGGAATATTGGTCAATGGACGCAAGTCTGAACCAGCCATGCCGCGTGGAGGATTAAGGCCCTCTGGGTTGTAAACTCCTTTTATCTGGGAAGAAATCCATATATTCTTATGTGGTTGACGGTACCAGAGGAATAAGCACCGGCTAACTCCGTGCCAGCAGCCGCGGTAATACGGAGGGTGCAAGCGTTATCCGGATTCACTGGGTTTAAAGGGTGCGTAGGCGGGCAGGTAAGTCCGTGGTGAAATCTCTGAGCTTAACTCAGAAACTGCCATGGATACTATTTGTCTTGAATATTGTGGAGGCAAGCGGAATATGTCATGTAGCGGTGAAATGCTTAGATATGACATAGAACACCCATTGCGAAGGCAGCTTGCTACACAATGATTGACGCTGAGGCACGAAAGCGTGGGGATCAAACAGGATTAGATACCCGGGTAGTCC</w:t>
      </w:r>
    </w:p>
    <w:p w14:paraId="57ED55D7">
      <w:pPr>
        <w:rPr>
          <w:rFonts w:hint="eastAsia"/>
        </w:rPr>
      </w:pPr>
      <w:r>
        <w:rPr>
          <w:rFonts w:hint="eastAsia"/>
        </w:rPr>
        <w:t>&gt;OTU000690</w:t>
      </w:r>
    </w:p>
    <w:p w14:paraId="68CCFE4C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AGAAATGGTTGCTTTCTAGCGATCTTGACGGTACCAGATGAATAAGCACCGGCTAACTCCGTGCCAGCAGCCGCGGTAATACGGAGGGTGCAAGCGTTATCCGGATTCACTGGGTTTAAAGGGTGCGTAGGCGGAATGGAAAGTCCGTTGTGAAATCTCTGAGCTTAACTCGGAAATTGCGGTGGATACTATCATTCTTGAATACTGTGGAGGTTAGCGGAATATGTCATGTAGCGGTGAAATGCATAGATATGTCACAGAACACCAATTGCGAAGGCAGCTTACTAAAGTTTAATTGACGCTGAGGCACGAAAGCGTGGGGATCAAACAGGATTAGATACCCGAGTAGTCC</w:t>
      </w:r>
    </w:p>
    <w:p w14:paraId="6E54BD3E">
      <w:pPr>
        <w:rPr>
          <w:rFonts w:hint="eastAsia"/>
        </w:rPr>
      </w:pPr>
      <w:r>
        <w:rPr>
          <w:rFonts w:hint="eastAsia"/>
        </w:rPr>
        <w:t>&gt;OTU000691</w:t>
      </w:r>
    </w:p>
    <w:p w14:paraId="28E95711">
      <w:pPr>
        <w:rPr>
          <w:rFonts w:hint="eastAsia"/>
        </w:rPr>
      </w:pPr>
      <w:r>
        <w:rPr>
          <w:rFonts w:hint="eastAsia"/>
        </w:rPr>
        <w:t>CCTACGGGAGGCAGCAGTAGGGAATATTGGGCAATGGCCGAGAGGCTGACCCAGCCATGCCGCGTGCAGGAAGAAGGCCTTCTGGGTTGTAAACTGCTTTTACCAGGGAAGAAAACGCGCCTGCGGGCGTAACTGACGGTACCTGGTGAATAAGCACCGGCTAACTCCGTGCCAGCAGCCGCGGTAATACGGAGGGTGCAAGCGTTGTCCGGATTTATTGGGTTTAAAGGGTGCGTAGGCGGCCCGTTAAGTCAGCGGTGAAATCCCGGGGCTCAACCCCGGAACTGCCGTTGATACTGGCGGGCTTGAGTTCGGTCGAGGCGGGCGGAACTGGTGGTGTAGCGGTGAAATGCATAGATACCACCAAGAACCCCGATTGCGAAGGCAGCTCGCTGGGCCGAAACTGACGCTGAGGCACGAAAGCGTGGGGAGCGAACAGGATTAGATACCCCAGTAGTCC</w:t>
      </w:r>
    </w:p>
    <w:p w14:paraId="6FBCA6AD">
      <w:pPr>
        <w:rPr>
          <w:rFonts w:hint="eastAsia"/>
        </w:rPr>
      </w:pPr>
      <w:r>
        <w:rPr>
          <w:rFonts w:hint="eastAsia"/>
        </w:rPr>
        <w:t>&gt;OTU000692</w:t>
      </w:r>
    </w:p>
    <w:p w14:paraId="6116BEBA">
      <w:pPr>
        <w:rPr>
          <w:rFonts w:hint="eastAsia"/>
        </w:rPr>
      </w:pPr>
      <w:r>
        <w:rPr>
          <w:rFonts w:hint="eastAsia"/>
        </w:rPr>
        <w:t>CCTACGGGGGGCTGCAGTGAGGAATATTGCACAATGGGGGAAACCCTGATGCAGCGACGCCGCGTGGGTGATGAAGGTTTTCGGATCGTAAAGCCCTTTTCTGCATGACGAGCAAGGACGGTAGTGCAGGAATAAGTGTCGGCTAACTACGTGCCAGCAGCCGCGGTAAAACGTAGGACACAAGCGTTATCCGGAATTACTGGGCGTAAAGGGCGTGCAGGCGGTTGCGTAAGTTAGGCGTGAAAGACTTCGGCTAAACCGGGGGAGGTCGTCTGATACTGCGTAACTAGAGGATGGTAGAGGCGTGTAGAATTCCGGGTGTAGTGGTGAAATGCGTAGAGATCCGGAGGAATACCAGTGGCGAAGGCGGCACGCTGGGCCATTACTGACGCTAAGACGCGAAAGCATGGGTAGCGAACGGGATTAGATACCCGTGTAGTCC</w:t>
      </w:r>
    </w:p>
    <w:p w14:paraId="57E9DFFC">
      <w:pPr>
        <w:rPr>
          <w:rFonts w:hint="eastAsia"/>
        </w:rPr>
      </w:pPr>
      <w:r>
        <w:rPr>
          <w:rFonts w:hint="eastAsia"/>
        </w:rPr>
        <w:t>&gt;OTU000693</w:t>
      </w:r>
    </w:p>
    <w:p w14:paraId="23349771">
      <w:pPr>
        <w:rPr>
          <w:rFonts w:hint="eastAsia"/>
        </w:rPr>
      </w:pPr>
      <w:r>
        <w:rPr>
          <w:rFonts w:hint="eastAsia"/>
        </w:rPr>
        <w:t>CCTACGGGTGGCTGCAGTCGAGAATCTTCGGCAATGGGCGAAAGCCTGACCGAGCGACGCCGCGTGTGGGATGAAGGCCTTCGGGTTGTAAACCGCTGTCAGAGGGGAGGAATGGGCGGAGGGTAATCTCTTCGTTTTGACCTATCCTCAGAGGAAGTACGGGCTAAGTTCGTGCCAGCAGCCGCGGTAAGACGAACCGTACAAACGTTATTCGGAATCACTGGGCTTAAAGGGTGCGTAGGCGGCGCTGTAAGTTGGGTGTGAAATCCCTCGGCTCAACCGAGGAACTGCGCCCAAAACTACAGTGCTTGAGGGAGATAGAGGTGAGCGGAACTTAGGGTGGAGCGGTGAAATGCGTTGATATCCTAAGGAACGCCAGGGGCGAAAGCGGCTCACTGGGTCTCTTCTGACGCTGAGGCACGAAAGCTAGGGTAGCGAACGGGATTAGATACCCCTGTAGTCC</w:t>
      </w:r>
    </w:p>
    <w:p w14:paraId="5FD3B774">
      <w:pPr>
        <w:rPr>
          <w:rFonts w:hint="eastAsia"/>
        </w:rPr>
      </w:pPr>
      <w:r>
        <w:rPr>
          <w:rFonts w:hint="eastAsia"/>
        </w:rPr>
        <w:t>&gt;OTU000694</w:t>
      </w:r>
    </w:p>
    <w:p w14:paraId="09B4BC38">
      <w:pPr>
        <w:rPr>
          <w:rFonts w:hint="eastAsia"/>
        </w:rPr>
      </w:pPr>
      <w:r>
        <w:rPr>
          <w:rFonts w:hint="eastAsia"/>
        </w:rPr>
        <w:t>CCTACGGGGGGCTGCAGTGGGGAATCTTGCGCAATGGGCGAAAGCCTGACGCAGCGACGCCGCGTGAGTGATGAAGGCCTTCGGGTTGTAAAGCTCTGTGGAGGGGGACGAATAAGTCGGAGCGAATAGCTCCGATGATGACGGTACCCCTTTAGCAAGCACCGGCTAACTCTGTGCCAGCAGCCGCGGTAAGACAGAGGGTGCAAACGTTGTTCGGAATTACTGGGCGTAAAGCGCGTGTAGGCTGCTCGGAAAGTCGGATGTGAAAGCCCTGGGCTCAACCCAGGAAGTGCATTCGAAACTCCCGAGCTTGAGTTTCGGAGAGGAAGGCGGAATTCTCGGTGTAGAGGTGAAATTCGTAGATATCGAGAGGAACACCGGTGGCGAAGGCGGCCTTCTGGACGATGACTGACGCTGAGACGCGAAAGCGTGGGGAGCAAACAGGATTAGATACCCTAGTAGTCC</w:t>
      </w:r>
    </w:p>
    <w:p w14:paraId="48F88DD0">
      <w:pPr>
        <w:rPr>
          <w:rFonts w:hint="eastAsia"/>
        </w:rPr>
      </w:pPr>
      <w:r>
        <w:rPr>
          <w:rFonts w:hint="eastAsia"/>
        </w:rPr>
        <w:t>&gt;OTU000695</w:t>
      </w:r>
    </w:p>
    <w:p w14:paraId="6B1FD1D6">
      <w:pPr>
        <w:rPr>
          <w:rFonts w:hint="eastAsia"/>
        </w:rPr>
      </w:pPr>
      <w:r>
        <w:rPr>
          <w:rFonts w:hint="eastAsia"/>
        </w:rPr>
        <w:t>CCTACGGGGGGCAGCAGTGGGGAATATTGCACAATGGGCGCAAGCCTGATGCAGCAACGCCGCGTGCGGGATGACGGCCTTCGGGTTGTAAACCGCTTTTAGTAGGGAAGAAGGGCTTCGGCTTGACGGTACCTGCAGAAAAAGGACCGGCTAACTACGTGCCAGCAGCCGCGGTAATACGTAGGGTCCGAGCGTTGTCCGGAATTATTGGGCGTAAAGAGCTCGTAGGCGGTTTGTCGCGTCTGCTGTGAAAACTAGAGGCTCAACCTCTAGCCTGCAGTGGGTACGGGCAGACTTGAGTGGTGTAGGGGAGACTGGAATTCCTGGTGTAGCGGTGGAATGCGCAGATATCAGGAGGAACACCGATGGCGAAGGCAGGTCTCTGGGCACTTACTGACGCTGAGGAGCGAAAGCGTGGGGAGCGAACAGGATTAGATACCCGGGTAGTCC</w:t>
      </w:r>
    </w:p>
    <w:p w14:paraId="6081EFF5">
      <w:pPr>
        <w:rPr>
          <w:rFonts w:hint="eastAsia"/>
        </w:rPr>
      </w:pPr>
      <w:r>
        <w:rPr>
          <w:rFonts w:hint="eastAsia"/>
        </w:rPr>
        <w:t>&gt;OTU000696</w:t>
      </w:r>
    </w:p>
    <w:p w14:paraId="3B6D63E5">
      <w:pPr>
        <w:rPr>
          <w:rFonts w:hint="eastAsia"/>
        </w:rPr>
      </w:pPr>
      <w:r>
        <w:rPr>
          <w:rFonts w:hint="eastAsia"/>
        </w:rPr>
        <w:t>CCTACGGGTGGCAGCAGTAAGGAATCTTCCACAATGGGGGCAACCCTGATGGAGCAACGCCGCGTGAAGGATGAAGGCCTTAGGGTCGTAAACTTCTTTTGTTAGCGAAGAATATGACGGTAACTAACGAATAAGGGTCGGCTAACTACGTGCCAGCAGCCGCGGTCATACGTAGGACCCAAGCGTTATCCGGAGTGACTGGGCGTAAAGAGTTGCGTAGGCGGCTTAGTAAGTGGATAGTGAAACCTGGTGGCTCAACCATACAGACTATTATCCAAACTGCTAAGCTCGAGAATGGTAGAGGTAATTGGAATTTCTAGTGTAGGAGTGAAATCCGTAGATATTAGAAGGAACACCGATGGCGTAGGCAGATTACTGGACCATTTCTGACGCTAAGGCACGAAAGCGTGGGGAGCGAACCGGATTAGATACCCGTGTAGTCC</w:t>
      </w:r>
    </w:p>
    <w:p w14:paraId="3FDA4D08">
      <w:pPr>
        <w:rPr>
          <w:rFonts w:hint="eastAsia"/>
        </w:rPr>
      </w:pPr>
      <w:r>
        <w:rPr>
          <w:rFonts w:hint="eastAsia"/>
        </w:rPr>
        <w:t>&gt;OTU000697</w:t>
      </w:r>
    </w:p>
    <w:p w14:paraId="77C55F3F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GACGATAATGACGGTACCTGAAGAAGAAGCTGCGGCTAACTACGTGCCAGCAGCCGCGGTAATACGTAGGCAGCGAGCGTTGTTCGGAGTTACTGGGCGTAAAGAGTGTGTAGGTGGTGTCGTAAGTTTGGTGTGAAATCTCCCGGCTTAACTGGGAGGGTGCGCCGAAGACTGCGATGCTGGAGTATGGGAGAGGAAAGCGGAATTCCTGGTGTAGCGGTGAAATGCGTAGATATCAGGAGGAACACCTGCGGTGTAGACGGCTTTCTGGACCATTACTGACACTGAGACACGAAAGCGTGGGTAGCAAACAGGATTAGATACCCCTGTAGTCC</w:t>
      </w:r>
    </w:p>
    <w:p w14:paraId="2051685B">
      <w:pPr>
        <w:rPr>
          <w:rFonts w:hint="eastAsia"/>
        </w:rPr>
      </w:pPr>
      <w:r>
        <w:rPr>
          <w:rFonts w:hint="eastAsia"/>
        </w:rPr>
        <w:t>&gt;OTU000698</w:t>
      </w:r>
    </w:p>
    <w:p w14:paraId="1EAA7A5C">
      <w:pPr>
        <w:rPr>
          <w:rFonts w:hint="eastAsia"/>
        </w:rPr>
      </w:pPr>
      <w:r>
        <w:rPr>
          <w:rFonts w:hint="eastAsia"/>
        </w:rPr>
        <w:t>CCTACGGGGGGCTGCAGTAACGAATCTTCCGCAATGCACGAAAGTGTGACGGAGCGACGCCGAGTGTGGGATGAATTCCTTCGGGATGTAAACCACTGTCAAGAGAAAGAAAGTTCTGATCTACTCTAAAGGAAGTGGCGACTAACTCTGTGCCAGCAGTCGCGGTAATACAGAGGCCACAAGCGTTAGGCGGAATCACTGGGCTTAAAGCGTGTGTAGGCGGGATGGTAAGTACTTTGTGAAATCCCACGGCTTAACCGTGGAATTGCTTGGTATACTGCCGTTCTTGAGTCATCTAGGGGCAGCCGGAACAGATGGTGGAGCGGTGAAATGCGTAGATATCATCTGGAACGCCAATGGTGCAGACAGGCTGCTGGGGATGTACTGACGCTGAGGCACGAAAGCCAGGGGAGCAAACGGGATTAGATACCCCTGTAGTCC</w:t>
      </w:r>
    </w:p>
    <w:p w14:paraId="30CB5857">
      <w:pPr>
        <w:rPr>
          <w:rFonts w:hint="eastAsia"/>
        </w:rPr>
      </w:pPr>
      <w:r>
        <w:rPr>
          <w:rFonts w:hint="eastAsia"/>
        </w:rPr>
        <w:t>&gt;OTU000699</w:t>
      </w:r>
    </w:p>
    <w:p w14:paraId="557DB93D">
      <w:pPr>
        <w:rPr>
          <w:rFonts w:hint="eastAsia"/>
        </w:rPr>
      </w:pPr>
      <w:r>
        <w:rPr>
          <w:rFonts w:hint="eastAsia"/>
        </w:rPr>
        <w:t>CCTACGGGCGGCTGCAGTGGGGAATATTGGACAATGGGGGAAACCCTGATCCAGCAATGCCGCGTGAGTGATGAAGGTCTTCGGATTGTAAAGCTCTTTTGGCAGGGACGATGATGACGGTACCTGCAGAATAAGCTCCGGCTAACTTCGTGCCAGCAGCCGCGGTAATACGAAGGGAGCAAGCGTTGTTCGGATTTACTGGGCGTAAAGGGTGTGTAGGCGGTTTTGCAAGTTGGATGTGAAAGCCCTGGGCTTAACTCAGGAATAGCATTCAAGACTGCATGACTAGAGTATGGAAGAGGTTGGTGGAATTCCTAGTGTAGAGGTGAAATTCGTAGATATTAGGAAGAACACCCGTGGCGAAGGCGGCCAACTGGTCCATAACTGACGCTGAGACACGAAAGCGTGGGGAGCAAACAGGATTAGATACCCCTGTAGTCC</w:t>
      </w:r>
    </w:p>
    <w:p w14:paraId="2AC925E1">
      <w:pPr>
        <w:rPr>
          <w:rFonts w:hint="eastAsia"/>
        </w:rPr>
      </w:pPr>
      <w:r>
        <w:rPr>
          <w:rFonts w:hint="eastAsia"/>
        </w:rPr>
        <w:t>&gt;OTU000700</w:t>
      </w:r>
    </w:p>
    <w:p w14:paraId="2B5951A3">
      <w:pPr>
        <w:rPr>
          <w:rFonts w:hint="eastAsia"/>
        </w:rPr>
      </w:pPr>
      <w:r>
        <w:rPr>
          <w:rFonts w:hint="eastAsia"/>
        </w:rPr>
        <w:t>CCTACGGGTGGCTGCAGTAAGGAATATTGCGCAATGGGCGAAAGCCTGACGCAGCAACGCCGCGTGCGGGATGAAGGCCCTCGGGTTGTAAACCGCTTTCAGTAGGGAAGAAAATGACGGTACCTACAGAAGAAGCCCCGGCCAACTACGTGCCAGCAGCCGCGGTAACACGTAGGGGGCGAGCGTTGTCCGGATTTATTGGGCGTAAAGAGCTCGTAGGCGGTTTCGTAAGTCGGATGTGAAAACTCCAGGCTCAACTTGGAGACGCCATTCGATACTGCGATGACTTGAGTCCGGTAGGGGAGTGTGGAATTCCTGGTGTAGCGGTGAAATGCGCAGATATCAGGAGGAACACCGGCGGCGAAGGCGGCACTCTGGGCCGGTACTGACGCTGAGGAGCGAAAGCGTGGGTAGCAAACAGGATTAGATACCCCGGTAGTCC</w:t>
      </w:r>
    </w:p>
    <w:p w14:paraId="5FE85769">
      <w:pPr>
        <w:rPr>
          <w:rFonts w:hint="eastAsia"/>
        </w:rPr>
      </w:pPr>
      <w:r>
        <w:rPr>
          <w:rFonts w:hint="eastAsia"/>
        </w:rPr>
        <w:t>&gt;OTU000701</w:t>
      </w:r>
    </w:p>
    <w:p w14:paraId="0F52F4AB">
      <w:pPr>
        <w:rPr>
          <w:rFonts w:hint="eastAsia"/>
        </w:rPr>
      </w:pPr>
      <w:r>
        <w:rPr>
          <w:rFonts w:hint="eastAsia"/>
        </w:rPr>
        <w:t>CCTACGGGGGGCTGCAGTTGGGAATATTGCGCAATGGGCGAAAGCCTGACGCAGCGACGCCGCGTGGGGGACGAAGGCTTTTGGGTCGTAAACCCCTTTTGCCGGGGAAGAAGTTCTGACGGTACCCGGCGAATAAGCCACGGCTAACTACGTGCCAGCAGCCGCGGTAATACGTAGGTGGCAAGCGTTGTCCGGATTTACTGGGCGTAAAGCGCGTGTAGGCGGCTCGTTTAGTCTGTCGTGAAATCTCCCGGCTTAACCGGGATAGGTCGACGGATACTGGCGGGCTTGAGGGGAGCAGAGGAAGGTGGAATTCCCGGTGTAGTGGTGAAATGCGTAGATATCGGGAGGAACACCAGTGGCGAAGGCGGCCTTCTGGGCTCTACCTGACGCTGAGACGCGAAAGCGTGGGGAGCGAACCGGATTAGATACCCCAGTAGTCC</w:t>
      </w:r>
    </w:p>
    <w:p w14:paraId="43F552E6">
      <w:pPr>
        <w:rPr>
          <w:rFonts w:hint="eastAsia"/>
        </w:rPr>
      </w:pPr>
      <w:r>
        <w:rPr>
          <w:rFonts w:hint="eastAsia"/>
        </w:rPr>
        <w:t>&gt;OTU000702</w:t>
      </w:r>
    </w:p>
    <w:p w14:paraId="7635E250">
      <w:pPr>
        <w:rPr>
          <w:rFonts w:hint="eastAsia"/>
        </w:rPr>
      </w:pPr>
      <w:r>
        <w:rPr>
          <w:rFonts w:hint="eastAsia"/>
        </w:rPr>
        <w:t>CCTACGGGTGGCTGCAGTCGGGAATCTTCCGCAATGGGCGAAAGCCTGACGGAGCGACGCCGCGTGAGCGATGAAGGCCTTCGGGTTGTAAAGCTCTGTGGGGAGGGAAGAATAAGTTCAGGCCAATACCCTGAATGATGACGGTACCTCCTTAGCAAGCACCGGCTAACTCTGTGCCAGCAGCCGCGGTAAGACAGAGGGTGCAAACGTTGTTCGGATTTACTGGGCGTAAAGCGCGTGTAGGCGGCCTTGCAAGTTGGATGTGAAAGCCCACGGCTCAACCGTGGAAGCGCATCCAAAACTGCATCGCTCGAGTCTCGGAGAGGAAGGTGGAATGCTTGGTGTAGAGGTGAAATTCGTAGATATCAAGCAGAACACCTGCGGCGAAGGCGGCCCCCTGGTTGGATACTGACGCTGAGACGCGAAAGCGTGGGGAGCAAACAGGATTAGATACCCCGGTAGTCC</w:t>
      </w:r>
    </w:p>
    <w:p w14:paraId="4C93F30B">
      <w:pPr>
        <w:rPr>
          <w:rFonts w:hint="eastAsia"/>
        </w:rPr>
      </w:pPr>
      <w:r>
        <w:rPr>
          <w:rFonts w:hint="eastAsia"/>
        </w:rPr>
        <w:t>&gt;OTU000703</w:t>
      </w:r>
    </w:p>
    <w:p w14:paraId="3F2CFDEB">
      <w:pPr>
        <w:rPr>
          <w:rFonts w:hint="eastAsia"/>
        </w:rPr>
      </w:pPr>
      <w:r>
        <w:rPr>
          <w:rFonts w:hint="eastAsia"/>
        </w:rPr>
        <w:t>CCTACGGGTGGCTGCAAGTGGGAATATTGCACAATGGGCGAAAGCCTGATGCAGCGACACCGCGTGAAGGATGAAGGTTTTCGGATCGTAAACTTCTTTTATAGAGCACCAAGATATGAGGGCTCTACGAACAAGCACCTGCTAACTACGTGCCAGCAGCCGCGGTAATACGTGGGGTGCAAGCGTTATCCGGAATTATTGGGCGTAAAGAGATGCGTAGGTGGTCAGTAAAGTTTTTGGTGAAATCCCCGGGCTCAACCCGGGAACTGCCAAGAATACTCACTGACTTCGAGGGAATCAGGGGGTGCTGGAACTCATGGTGTAGTAGTAAAATGCGTTGATATCATGAGGAACACCAAAGGCGAAGGCAGGCACCTGGGATTCTCCTGACACTGAGGCTCGAAAGCGTGGGGAGCGAAACGGATTAGATACCCTTGTAGTCC</w:t>
      </w:r>
    </w:p>
    <w:p w14:paraId="31035C5D">
      <w:pPr>
        <w:rPr>
          <w:rFonts w:hint="eastAsia"/>
        </w:rPr>
      </w:pPr>
      <w:r>
        <w:rPr>
          <w:rFonts w:hint="eastAsia"/>
        </w:rPr>
        <w:t>&gt;OTU000704</w:t>
      </w:r>
    </w:p>
    <w:p w14:paraId="120FC882">
      <w:pPr>
        <w:rPr>
          <w:rFonts w:hint="eastAsia"/>
        </w:rPr>
      </w:pPr>
      <w:r>
        <w:rPr>
          <w:rFonts w:hint="eastAsia"/>
        </w:rPr>
        <w:t>CCTACGGGGGGCTGCAGTAGGGAATCTTCCGCAATGGACGAAAGTCTGATGGAGCAACTCCGCGTGCAGGATGAAGGCCTTCGGGTCGTAAACTGCTTTTATGAGTGAAGAATATGACGGTAACTCATGAATAAGGATCGGCTAACTACGTGCCAGCAGCCGCGGTCATACGTAGGATCCAAGCGTTATCCGGAGTGACTGGGCGTAAAGAGTTGCGTAGGTGGTCAGTAAAGCGAATAGTGAAATCTGGTGGCTCAACCATTTAGACTATTATTCGAACTCACTGACTCGAGAGTGGTAGAGGTAACTGGAATTTCTAGTGTAGGAGTGAAATCCGTAGATATTAGAAGGAACACCAATGGCGTAGGCAGGTTACTGGACCATTTCTGACACTGAGGCACGAAAGCGTGGGGAGCGAACCGGATTAGATACCCGGGTAGTCC</w:t>
      </w:r>
    </w:p>
    <w:p w14:paraId="02E717B7">
      <w:pPr>
        <w:rPr>
          <w:rFonts w:hint="eastAsia"/>
        </w:rPr>
      </w:pPr>
      <w:r>
        <w:rPr>
          <w:rFonts w:hint="eastAsia"/>
        </w:rPr>
        <w:t>&gt;OTU000705</w:t>
      </w:r>
    </w:p>
    <w:p w14:paraId="6DCD8161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TCTTTCGCCAGGGACGAAGCGCAAGTGACGGTACCTGGATAAGAAGCACCGGCCAACTACGTGCCAGCAGCCGCGGTAATACGTAGGGTGCGAGCGTTGTCCGGAATTATTGGGCGTAAAGAGCTCGTAGGCGGTCTGTCGCGTCGGTCGTGAAAACTTGGGGCTTAACCCTGAGCTTGCGGTCGATACGGGCATGACTGGAGTTCGGCAGGGGAGACTGGAATTCCTGGTGTAGCGGTGAAATGCGCAGATATCAGGAGGAACACCGGTGGCGAAGGCGGTGGTCTGGGCCGGTACTGACGCTGAGGAGCGAAAGCGTGGGGAGCAAACAGGATTAGATACCCGAGTAGTCC</w:t>
      </w:r>
    </w:p>
    <w:p w14:paraId="3B019070">
      <w:pPr>
        <w:rPr>
          <w:rFonts w:hint="eastAsia"/>
        </w:rPr>
      </w:pPr>
      <w:r>
        <w:rPr>
          <w:rFonts w:hint="eastAsia"/>
        </w:rPr>
        <w:t>&gt;OTU000706</w:t>
      </w:r>
    </w:p>
    <w:p w14:paraId="475C0970">
      <w:pPr>
        <w:rPr>
          <w:rFonts w:hint="eastAsia"/>
        </w:rPr>
      </w:pPr>
      <w:r>
        <w:rPr>
          <w:rFonts w:hint="eastAsia"/>
        </w:rPr>
        <w:t>CCTACGGGTGGCTGCAGTCGAGAATCTTCGGCAATGGGCGAAAGCCTGACCGAGCGACGCCGCGTGCGGGATGAAGGCCTTCGGGTTGTAAACCGCTGTCGTAGGGGAGGAAGGATCTGCGAAGAGCAGAACTTGACCGATCCTAGGAGGAAGGGCCGGCTAATCTCGTGCCAGCAGCCGCGGTAATACGAGAGGCCCAAACGTTATTCGGAATTACTGGGCTTAAAGAGTTCGTAGGCGGCTTGGAAAGTGGGGTGTGAAAGCCCTCGGCTCAACCGAGGAATTGCGCTCCAAACTCCCAAGCTTGAGGAGGCTAGAGGTGAGCAGAACTGATGGTGGAGCGGTGAAATGCGTTGATATCATCAGGAATACCGGAGGCGAAGGCGGCTCACTGGGACCTTTCTGACGCTGAGGAACGAAAGCTAGGGGAGCGAACGGGATTAGATACCCTGGTAGTCC</w:t>
      </w:r>
    </w:p>
    <w:p w14:paraId="4539DDE2">
      <w:pPr>
        <w:rPr>
          <w:rFonts w:hint="eastAsia"/>
        </w:rPr>
      </w:pPr>
      <w:r>
        <w:rPr>
          <w:rFonts w:hint="eastAsia"/>
        </w:rPr>
        <w:t>&gt;OTU000707</w:t>
      </w:r>
    </w:p>
    <w:p w14:paraId="54BFD7B9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TTGTAACCTAATACGTTGCAACTTTGACGTTACCGACAGAATAAGCACCGGCTAACTTCGTGCCAGCAGCCGCGGTAATACGAAGGGTGCAAGCGTTAATCGGAATTACTGGGCGTAAAGCGCGCGTAGGTGGTTTGATAAGTTGGATGTGAAAGCCCCGGGCTCAACCTGGGAATTGCATCCAAAACTGTCTGACTAGAGTACGGTAGAGGGTAGTGGAATTTCCTGTGTAGCGGTGAAATGCGTAGATATAGGAAGGAACACCAGTGGCGAAGGCGACTACCTGGACTGATACTGACACTGAGGTGCGAAAGCGTGGGGAGCAAACAGGATTAGATACCCCTGTAGTCC</w:t>
      </w:r>
    </w:p>
    <w:p w14:paraId="4FD3D053">
      <w:pPr>
        <w:rPr>
          <w:rFonts w:hint="eastAsia"/>
        </w:rPr>
      </w:pPr>
      <w:r>
        <w:rPr>
          <w:rFonts w:hint="eastAsia"/>
        </w:rPr>
        <w:t>&gt;OTU000708</w:t>
      </w:r>
    </w:p>
    <w:p w14:paraId="4D4EBD88">
      <w:pPr>
        <w:rPr>
          <w:rFonts w:hint="eastAsia"/>
        </w:rPr>
      </w:pPr>
      <w:r>
        <w:rPr>
          <w:rFonts w:hint="eastAsia"/>
        </w:rPr>
        <w:t>CCTACGGGAGGCAGCAGCAAGGAATTTTCCACAATGGGCGCAAGCCTGATGGAGCAACGCCGCGTGCGGGATGACGCTCTTCGGAGTGTAAACCGCTTTTCGAGGGGACGAAGGCAATGACGGTACCCTCGGAAGAAGGATCGGCTAACTACGTGCCAGCAGCCGCGGTAAGACGTAGGATCCGAGCGTTGTCCGGAGTTACTGGGCGTAAAGCGCGCGCAGGCGGTTGATCGCATCGGCGGTGAAAGCCCCCCGCTCAACGGGGGAGGGTCCGTCGAGATGGGTCAACTGGAGGCAGGGAGAGGCCAGTGGAATTCCGGGTGTAGTGGTGAAATGCGTAGAGATCCGGAGGAACACCAGTGGCGAAGGCGGCTGGCTGGACCTGACCTGACGCTGAGGCGCGAAGGCGTGGGGAGCGAACGGGATTAGATACCCTAGTAGTCC</w:t>
      </w:r>
    </w:p>
    <w:p w14:paraId="7648105E">
      <w:pPr>
        <w:rPr>
          <w:rFonts w:hint="eastAsia"/>
        </w:rPr>
      </w:pPr>
      <w:r>
        <w:rPr>
          <w:rFonts w:hint="eastAsia"/>
        </w:rPr>
        <w:t>&gt;OTU000709</w:t>
      </w:r>
    </w:p>
    <w:p w14:paraId="01E5AAE3">
      <w:pPr>
        <w:rPr>
          <w:rFonts w:hint="eastAsia"/>
        </w:rPr>
      </w:pPr>
      <w:r>
        <w:rPr>
          <w:rFonts w:hint="eastAsia"/>
        </w:rPr>
        <w:t>CCTACGGGTGGCAGCAGTAGGGAATATTGGTCAATGGGGGCAACCCTGAACCAGCAACGCCGCGTGGAGGATGAAGGGTTTCGGCTCGTAAACTCCTTTTAGGTGGGAAGAGCAAGGACGGTACCACCTGAATAAGTCTCGGCTAACTACGTGCCAGCAGCCGCGGTAAAACGTAGGAGACGAGCGTTATCCGGATTTACTGGGCGTAAAGCGCGTGCAGGCGGTTTATTAAGTCACTTGTGAAAGCGCCCGGCTCAACTGGGCGAGGCCGTGTGAGACTGATAGACTTGAGAGAGGTAGAGGCGAATGGAATTCCGGGTGGAGTGGTGAAATGCGTAGAGATCCGGAGGAACACCAGTGGCGAAGGCGATTCGCTGGGCCTTCTCTGACGCTCAGACGCGACAGCATGGGGAGCGAACGGGATTAGATACCCCAGTAGTCC</w:t>
      </w:r>
    </w:p>
    <w:p w14:paraId="4C474AAA">
      <w:pPr>
        <w:rPr>
          <w:rFonts w:hint="eastAsia"/>
        </w:rPr>
      </w:pPr>
      <w:r>
        <w:rPr>
          <w:rFonts w:hint="eastAsia"/>
        </w:rPr>
        <w:t>&gt;OTU000710</w:t>
      </w:r>
    </w:p>
    <w:p w14:paraId="158CA055">
      <w:pPr>
        <w:rPr>
          <w:rFonts w:hint="eastAsia"/>
        </w:rPr>
      </w:pPr>
      <w:r>
        <w:rPr>
          <w:rFonts w:hint="eastAsia"/>
        </w:rPr>
        <w:t>CCTACGGGGGGCTGCAGTAACGAATATTCCGCAATGGGCGAAAGCCTGACGGAGCAATGCCGCGTGTAGGATGAAGCCCCTCGGGGTGTAAACTACTGTCAGGGGTTACCAACACAATGAGGAACCCCAGAGGAAGTGGCGACTAACTCTGTGCCAGCAGTCGCGGTAATACAGAGGCCACAAGCGTTAATCGGAATCACTGGGCTTAAAGGGTGCGTAGGCGGCGCCGCAAGTGCTTTGTGAAATCCCATCGCTTAACGATGGAATTGCTCGGCATACTGCGGTGCTTGAGGTCGGTAGAGGTCGTCGGAACAGTAGGTGGAGCGGTGAAATGCGTAGATATCTACTGGAACGCCAAAGGTGAAGACAGGCGACTGGGCCGATTCTGACGCTGAGGCACGAAAGCGTGGGGAGCGAACGGGATTAGATACCCTAGTAGTCC</w:t>
      </w:r>
    </w:p>
    <w:p w14:paraId="27809245">
      <w:pPr>
        <w:rPr>
          <w:rFonts w:hint="eastAsia"/>
        </w:rPr>
      </w:pPr>
      <w:r>
        <w:rPr>
          <w:rFonts w:hint="eastAsia"/>
        </w:rPr>
        <w:t>&gt;OTU000711</w:t>
      </w:r>
    </w:p>
    <w:p w14:paraId="36708F65">
      <w:pPr>
        <w:rPr>
          <w:rFonts w:hint="eastAsia"/>
        </w:rPr>
      </w:pPr>
      <w:r>
        <w:rPr>
          <w:rFonts w:hint="eastAsia"/>
        </w:rPr>
        <w:t>CCTACGGGGGGCAGCAGTGGGGAATTTTTGGCAATGGGGGAAACCCTGAAGGAGCGACGCCGCGTGGAGGATGAAGGTCTTCGGATTGTAAACTCCTGTCATTGGTGAACAAAGCTTCCGGTTAACTGCCGGCGAGTCTGATAGTAGCCAAAGAGGAAGAGACGGCTAACTCTGTGCCAGCAGCCGCGGTAATACAGAGGTCTCAAGCGTTGTTCGGAATTATTGGGCGTAAAGGGTGCGTAGGTGGCGGAGTAAGTTAGATGTGAAATACCGGGGCTTAACCTCGGAATTGCATTTAAGACTGCTTCGCTCGAGCTCTAGAGAGGAGACTGGAATTTACGGTGTAGCAGTGAAATGCGTAGATATCGTAAGGAAGACCAGTGGCGAAAGCGAGTCTCTGGCTAGCAGCTGACACTGAGGCACGAAAGCTGGGGGAGCAAACGGGATTAGATACCCCAGTAGTCC</w:t>
      </w:r>
    </w:p>
    <w:p w14:paraId="533D0479">
      <w:pPr>
        <w:rPr>
          <w:rFonts w:hint="eastAsia"/>
        </w:rPr>
      </w:pPr>
      <w:r>
        <w:rPr>
          <w:rFonts w:hint="eastAsia"/>
        </w:rPr>
        <w:t>&gt;OTU000712</w:t>
      </w:r>
    </w:p>
    <w:p w14:paraId="757CAB91">
      <w:pPr>
        <w:rPr>
          <w:rFonts w:hint="eastAsia"/>
        </w:rPr>
      </w:pPr>
      <w:r>
        <w:rPr>
          <w:rFonts w:hint="eastAsia"/>
        </w:rPr>
        <w:t>CCTACGGGCGGCAGCAGTGGGGAATATTGCACAATGGGCGGAAGCCTGATGCAGCGACGCCGCGTGAGGGATGACGGCCTTCGGGTTGTAAACCTCTTTCGGTCGGGACGAAGCGTGAGTGACGGTACCGACAGAAGAAGCGCCGGCCAACTACGTGCCAGCAGCCGCGGTAAGACGTAGGGCGCGAGCGTTGTCCGGATTTATTGGGCGTAAAGAGCTCGTAGGCGGCTTGTTGCGTCGGCTGTGAAAGTCCACGGCTTAACTGTGGGTTTGCAGCTGATACGGGCAGGCTGGAGTTCGGTAGGGGAGACTGGAATTCCTGGTGTAGCGGTGAAATGCGCAGATATCAGGAGGAACACCGGTGGCGAAGGCGGGTCTCTGGGCCGATACTGACGCTGAGGAGCGAAAGCGTGGGGAGCGAACAGGATTAGATACCCTTGTAGTCC</w:t>
      </w:r>
    </w:p>
    <w:p w14:paraId="04C021DA">
      <w:pPr>
        <w:rPr>
          <w:rFonts w:hint="eastAsia"/>
        </w:rPr>
      </w:pPr>
      <w:r>
        <w:rPr>
          <w:rFonts w:hint="eastAsia"/>
        </w:rPr>
        <w:t>&gt;OTU000713</w:t>
      </w:r>
    </w:p>
    <w:p w14:paraId="644637BC">
      <w:pPr>
        <w:rPr>
          <w:rFonts w:hint="eastAsia"/>
        </w:rPr>
      </w:pPr>
      <w:r>
        <w:rPr>
          <w:rFonts w:hint="eastAsia"/>
        </w:rPr>
        <w:t>CCTACGGGTGGCTGCAGTGGGGAATATTGGGCAATGGGCGCAAGCCTGACCCAGCGACGCCGCGTGGGTGATGAAGGCCTTCGGGTCGTAAAGCCCTGTCGGGCGGAAAGAACGCCTCGTGGGGGAAAACCCTGCGGGGGTGACGGTACCGCCGAAGGAAGCACCGGCCAACTCCGTGCCAGCAGCCGCGGTAAGACGGAGGGTGCAAGCGTTGCTCGGAATCATTGGGCGTAAAGGGTGCGTAGGCGGCCGGACGGGTCTGCCGTGAAAGCCCAGGGCTCAGCCCTGGAAGGGCGGTAGAAACTGTTCGGCTTGAGTGCCGGAGGGGAGAGTGGAATTCCCGGTGTAGCGGTGAAATGCGTAGATATCGGGAGGAATACCGGTGGCGAAAGCGACTCTCTGGACGGTGACTGACGCTGAGGCACGAAAGCGTGGGGAGCAAACAGGATTAGATACCCGTGTAGTCC</w:t>
      </w:r>
    </w:p>
    <w:p w14:paraId="427B44C5">
      <w:pPr>
        <w:rPr>
          <w:rFonts w:hint="eastAsia"/>
        </w:rPr>
      </w:pPr>
      <w:r>
        <w:rPr>
          <w:rFonts w:hint="eastAsia"/>
        </w:rPr>
        <w:t>&gt;OTU000714</w:t>
      </w:r>
    </w:p>
    <w:p w14:paraId="7B510A37">
      <w:pPr>
        <w:rPr>
          <w:rFonts w:hint="eastAsia"/>
        </w:rPr>
      </w:pPr>
      <w:r>
        <w:rPr>
          <w:rFonts w:hint="eastAsia"/>
        </w:rPr>
        <w:t>CCTACGGGTGGCTGCAGTGGGGAATTTTGCGCAATGGGGGAAACCCTGACGCAGCAACGCCGCGTGGAGGATGAAGTCCTTTGGGATGTAAACTCCTTTCGATCGGGACGATAATGACGGTACCGGAAGAAGAAGCCCCGGCTAACTCTGTGCCAGCAGCCGCGGTAATACAGAGGGGGCAAGCGTTGTTCGGAATTATTGGGCGTAAAGGGCGCGTAGGCGGTGCGGTAAGTCTGTAGTGAAATCTCTGGGCTCAACTCAGAGTCTGCTATAGAAACTGCCGTGCTTGAGTGTGGGAGAGGTATGTGGAATTCCCGGTGTAGCGGTGAAATGCGTAGATATCGGGAGGAACACCTGTGGCGAAAGCGGCATACTGGACCACAACTGACGCTGATGCGCGAAAGCTAGGGGAGCAAACAGGATTAGATACCCTGGTAGTCC</w:t>
      </w:r>
    </w:p>
    <w:p w14:paraId="579CEE2A">
      <w:pPr>
        <w:rPr>
          <w:rFonts w:hint="eastAsia"/>
        </w:rPr>
      </w:pPr>
      <w:r>
        <w:rPr>
          <w:rFonts w:hint="eastAsia"/>
        </w:rPr>
        <w:t>&gt;OTU000715</w:t>
      </w:r>
    </w:p>
    <w:p w14:paraId="62CD57F1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TGTAAACTGCTTTTATCTGGGGATAAAAAGGGGGTGCGCCCCCAACTGAAGGTACCAGATGAATAAGCCACGGCTAACTACGTGCCAGCAGCCGCGGTAATACGTAGGTGGCAAGCGTTGTCCGGATTTATTGGGTTTAAAGGGTGCGTAGGCGGTTGTATAAGTCAGTGCTGAAATATCCCGGCTTAACCGGGAGGGTGGCATTGATACTGTATGACTTGAGTGAAGTCGAGGTAGGCGGAATTGACGGTGTAGCGGTGAAATGCTTAGATATCGTCAAGAACACCGATAGTGAAGACAGCTTACTAGACTTCAACTGACGCTGAGGCACGAAAGTGTGGGGATCAAACAGGATTAGATACCCCTGTAGTCC</w:t>
      </w:r>
    </w:p>
    <w:p w14:paraId="11E21F16">
      <w:pPr>
        <w:rPr>
          <w:rFonts w:hint="eastAsia"/>
        </w:rPr>
      </w:pPr>
      <w:r>
        <w:rPr>
          <w:rFonts w:hint="eastAsia"/>
        </w:rPr>
        <w:t>&gt;OTU000716</w:t>
      </w:r>
    </w:p>
    <w:p w14:paraId="13D0B9DB">
      <w:pPr>
        <w:rPr>
          <w:rFonts w:hint="eastAsia"/>
        </w:rPr>
      </w:pPr>
      <w:r>
        <w:rPr>
          <w:rFonts w:hint="eastAsia"/>
        </w:rPr>
        <w:t>CCTACGGGGGGCTGCAGTGAGGGATATTGGTCAATGGGCGCAAGCCTGAACCAGCGACGCCGCGTGGGTGATGAAGGTCTTCGGATCGTAAAACCCTTTTCAAGGTGACGAGACAAGGACGGTAGCCTTGGAAGAAGTCTCGGCTAACTACGTGCCAGCAGCCGCGGTAAAACGTAGGAGGCAAGCGTTATCCGGAGTGACTGGGCGTAAAGCGCATGTAGGCGGTTGGGCAAGTGGCGTGTGAAAGCGCTCGGCTAAACTGAGCGAGGACAGGTCAGACTGCCGAACTGGAGTCCGATAGAGGAGCGTAGAATTCCGGGTGTAGCGGTGAAATGTGTAGAGATCCGGAGGAATACCAGTGGCGCAAGCGGCGCTCTGGGTCGGGACTGACGCTGAGATGCGAAAGCGTGGGGAGCGAACGGGATTAGATACCCGTGTAGTCC</w:t>
      </w:r>
    </w:p>
    <w:p w14:paraId="7A88B6D7">
      <w:pPr>
        <w:rPr>
          <w:rFonts w:hint="eastAsia"/>
        </w:rPr>
      </w:pPr>
      <w:r>
        <w:rPr>
          <w:rFonts w:hint="eastAsia"/>
        </w:rPr>
        <w:t>&gt;OTU000717</w:t>
      </w:r>
    </w:p>
    <w:p w14:paraId="50DF0155">
      <w:pPr>
        <w:rPr>
          <w:rFonts w:hint="eastAsia"/>
        </w:rPr>
      </w:pPr>
      <w:r>
        <w:rPr>
          <w:rFonts w:hint="eastAsia"/>
        </w:rPr>
        <w:t>CCTACGGGAGGCTGCAGTGAGGAATATTGCACAATGGGCGCAAGCCTGATGCAGCGACGCCGCGTGGGCGAAGAAGGTCTTCGGATCGTAAAGCCCTTTTCTGTGTGACGAGAGAGGACGGTAGCACAGGAATAAGCGTCGGCTAACTACGTGCCAGCAGCCGCGGTAAAACGTAGGACGCAAGCGTTATCCGGAATTACTGGGCGTAAAGGGCGAGCAGGCGGTTGGGTAAGTGAGGCGTGAAATCTCGTGGCTAAACCAGGAGAGGTCGTCTGAGACTGCCCGACTAGAGGGGGATAGAGGCGTGTAGAATTCCGCGTGTAGTGGTGAAATGCGTAGAGATGCGGAGGAATACCAGTGGCGAAGGCGGCACGCTGGGTCCCACCTGACGCTGAGGCGCGAAAGCATGGGGAGCGAACGGGATTAGATACCCCTGTAGTCC</w:t>
      </w:r>
    </w:p>
    <w:p w14:paraId="63E9F996">
      <w:pPr>
        <w:rPr>
          <w:rFonts w:hint="eastAsia"/>
        </w:rPr>
      </w:pPr>
      <w:r>
        <w:rPr>
          <w:rFonts w:hint="eastAsia"/>
        </w:rPr>
        <w:t>&gt;OTU000718</w:t>
      </w:r>
    </w:p>
    <w:p w14:paraId="2FFCC7E4">
      <w:pPr>
        <w:rPr>
          <w:rFonts w:hint="eastAsia"/>
        </w:rPr>
      </w:pPr>
      <w:r>
        <w:rPr>
          <w:rFonts w:hint="eastAsia"/>
        </w:rPr>
        <w:t>CCTACGGGCGGCTGCAGTCGAGAATCTTCGGCAATGGGCGAAAGCCTGACCGAGCGACGCCGCGTGGAGGATGAAGGCCTTCGGGTTGTAAACTCCTGTCGGAGGGGAAGAAATTTTGACTACCCCCTCGGAGGAAGCCCGGGCTAAGTTCGTGCCAGCAGCCGCGGTAACACGAACCGGGCAAACGTTATTCGGAATTACTGGGCTTAAAGGGTGCGTAGGCTGCGCTATAAGTCGGGTGTGAAATCCCTCAGCTCAACTGAGGAACTGCGCCCGATACTGTAGTGCTTGAGGAGGATAGAGGTGAGCGGAACTAGCAGTGGAGCGGTGAAATGCGTTGATATTGCTGGGAACACCCGTGGCGAAAGCGGCTCACTGGGTCCTTTCTGACGCTGAGGCACGAAAGCTAGGGGAGCGAACGGGATTAGATACCCGGGTAGTCC</w:t>
      </w:r>
    </w:p>
    <w:p w14:paraId="27F9A138">
      <w:pPr>
        <w:rPr>
          <w:rFonts w:hint="eastAsia"/>
        </w:rPr>
      </w:pPr>
      <w:r>
        <w:rPr>
          <w:rFonts w:hint="eastAsia"/>
        </w:rPr>
        <w:t>&gt;OTU000719</w:t>
      </w:r>
    </w:p>
    <w:p w14:paraId="5C1E345A">
      <w:pPr>
        <w:rPr>
          <w:rFonts w:hint="eastAsia"/>
        </w:rPr>
      </w:pPr>
      <w:r>
        <w:rPr>
          <w:rFonts w:hint="eastAsia"/>
        </w:rPr>
        <w:t>CCTACGGGAGGCAGCAGTGAGGAATATTGCACAATGGGCGCAAGCCTGATGCAGCGACGCCGCGTGGGTGATGAAGGCTTTCGGGTCGTAAAGCCCTTTTCTAGATGACGAGGAAGGACGGTAGTCTAGGAATAAGTGTCGGCTAACTACGTGCCAGCAGCCGCGGTAAAACGTAGGACACAAGCGTTATCCGGAGTTACTGGGCGTAAAGGGCGTGTAGGCGGGTGCATAAGTCTACTCTGAAAGCTCCTGGCTAAACTGGGAGAGGCGAGTGGAGACTGTGTGTCTAGAGTGAGGAAGAGGAAAGTGGAATTCCGCGTGTAGTGGTGAAATGCGTAGAGATGCGGAGGAACACCAGTGGCGAAAGCGACTTTCTGGTCCTTAACTGACGCTGAGGCGCGAAAGCATGGGGAGCGAACGGGATTAGATACCCCTGTAGTCC</w:t>
      </w:r>
    </w:p>
    <w:p w14:paraId="7C8CFB98">
      <w:pPr>
        <w:rPr>
          <w:rFonts w:hint="eastAsia"/>
        </w:rPr>
      </w:pPr>
      <w:r>
        <w:rPr>
          <w:rFonts w:hint="eastAsia"/>
        </w:rPr>
        <w:t>&gt;OTU000720</w:t>
      </w:r>
    </w:p>
    <w:p w14:paraId="0B509D62">
      <w:pPr>
        <w:rPr>
          <w:rFonts w:hint="eastAsia"/>
        </w:rPr>
      </w:pPr>
      <w:r>
        <w:rPr>
          <w:rFonts w:hint="eastAsia"/>
        </w:rPr>
        <w:t>CCTACGGGAGGCTGCAGTCGAGAATCTTCCGCAATGGGCGAAAGCCTGACGGAGCGACGCCGCGTGGAGGATCGAAGGCCTTCGGGTTGTAAACTCCTTTCAAGCGGGGACGAATAACTGTGCGTTAATAGCGTACGGCGTGACATAACCCGCAGAAGAAGCTCCGGCTAACCCTGTGCCAGCAGCCGCGGTAATACAGGGGGAGCGAACGTTACTCGGAATCACTGGGCATAAAGGGCGCGTAGGCGGTTCTGTAAGTCGGATGTGAAAGACCTTGGCTCAACCAAGGAAAGGCATCCGATACTGCGGAGCTTGAGGCCAAGAGGGGCAAGCGGAACTCCTGGTGGAGCGGTGAAATGCGTAGATATCAGGAGGAACACCGGTGGCGAAGGCGGCTTGCTGGATTGGTTCTGACGCTGAGGCGCGAAAGCTAGGGGAGCAAACGGGATTAGATACCCCAGTAGTCC</w:t>
      </w:r>
    </w:p>
    <w:p w14:paraId="28218CEA">
      <w:pPr>
        <w:rPr>
          <w:rFonts w:hint="eastAsia"/>
        </w:rPr>
      </w:pPr>
      <w:r>
        <w:rPr>
          <w:rFonts w:hint="eastAsia"/>
        </w:rPr>
        <w:t>&gt;OTU000721</w:t>
      </w:r>
    </w:p>
    <w:p w14:paraId="68F8E4BA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AGAGGGGCGGAAATGCATTGGGGTTCTCCCCAGTGCTTGACTTAACCTCAGAGGAAGCATGGGCTAAGTTCGTGCCAGCAGCCGCGGTAAGACGAACCATGCAAACGTTATTCGGAATTACTGGGCTTAAAGCGTGCGTAGGCGGCTCAGAAAGTTGGGTGTGAAATGCCTCGGCTCAACCGAGGAATTGCGCCCAAAACTACTGGGCTTGAGGGAGTTAGAGGTGAGCGGAACTCACGGTGGAGCGGTGAAATGCGTTGATATCGTGAGGAACACCGGAGGCGAAAGCGGCTCACTGGGGCTTATCTGACGCTGAGGCACGAAAGCTAGGGGAGCAAACGGGATTAGATACCCCAGTAGTCC</w:t>
      </w:r>
    </w:p>
    <w:p w14:paraId="4D8B610F">
      <w:pPr>
        <w:rPr>
          <w:rFonts w:hint="eastAsia"/>
        </w:rPr>
      </w:pPr>
      <w:r>
        <w:rPr>
          <w:rFonts w:hint="eastAsia"/>
        </w:rPr>
        <w:t>&gt;OTU000722</w:t>
      </w:r>
    </w:p>
    <w:p w14:paraId="12B7B13D">
      <w:pPr>
        <w:rPr>
          <w:rFonts w:hint="eastAsia"/>
        </w:rPr>
      </w:pPr>
      <w:r>
        <w:rPr>
          <w:rFonts w:hint="eastAsia"/>
        </w:rPr>
        <w:t>CCTACGGGTGGCAGCAGTAGGGAATATTGGGCAATGGAGGCAACTCTGACCCAGCCATGCCGCGTGCAGGATGAAGGCGCTCAGCGTCGTAAACTGCTTTTATCTACGAAGAACGGCAGAGATGAGTCTTTGTGTGACGGTAGTAGAGGAATAAGCACCGGCTAACTCCGTGCCAGCAGCCGCGGTAATACGGAGGGTGCAAGCGTTGTCCGGATTTATTGGGTTTAAAGGGTGCGTAGGTGGCGTCTTAAGTCTGGTTTGAAAGCAGGCGGCTCAACCGTCTGATGTGGCTGGAAACTGGGGTGCTTGAATGCGTTGGCGGTAGCCGGAACGGGTCATGTAGCGGTGAAATGCATAGATATGACCCAGAACACCGATTGCGAAGGCAGGCTACTACGACGTGATTGACACTGAGGCACGAGAGCATGGGTAGCGAACAGGATTAGATACCCCAGTAGTCC</w:t>
      </w:r>
    </w:p>
    <w:p w14:paraId="32F5D9FC">
      <w:pPr>
        <w:rPr>
          <w:rFonts w:hint="eastAsia"/>
        </w:rPr>
      </w:pPr>
      <w:r>
        <w:rPr>
          <w:rFonts w:hint="eastAsia"/>
        </w:rPr>
        <w:t>&gt;OTU000723</w:t>
      </w:r>
    </w:p>
    <w:p w14:paraId="6960470B">
      <w:pPr>
        <w:rPr>
          <w:rFonts w:hint="eastAsia"/>
        </w:rPr>
      </w:pPr>
      <w:r>
        <w:rPr>
          <w:rFonts w:hint="eastAsia"/>
        </w:rPr>
        <w:t>CCTACGGGAGGCAGCAGTAGGGAATCTTCCACAATGGGCGAAAGCCTGATGGAGCAACGCCGCGTGAGTGAAGAAGGTTTTCGGATCGTAAAACTCTGTTGTAAGGGAAGAACAAGTGCAGTAGTAACTGGCTGCACCTTGACGGTACCTTATTAGAAAGCCACGGCTAACTACGTGCCAGCAGCCGCGGTAATACGTAGGTGGCAAGCGTTGTCCGGAATCATTGGGCGTAAAGCGCGCGCAGGCGGTCCTTTAAGTCTGATGTGAAATCTTGCGGCTCAACCGCAAGCGGTCATTGGAAACTGGGGGACTTGAGTGCAGGAGAGGAAAGCGGAATTCCACGTGTAGCGGTGAAATGCGTAGAGATGTGGAGGAACACCAGTGGCGAAGGCGACTCTCTGGTCTGTAACTGACGCTGAGGCGCGAAAGCGTGGGGAGCAAACAGGATTAGATACCCCAGTAGTCC</w:t>
      </w:r>
    </w:p>
    <w:p w14:paraId="76596457">
      <w:pPr>
        <w:rPr>
          <w:rFonts w:hint="eastAsia"/>
        </w:rPr>
      </w:pPr>
      <w:r>
        <w:rPr>
          <w:rFonts w:hint="eastAsia"/>
        </w:rPr>
        <w:t>&gt;OTU000724</w:t>
      </w:r>
    </w:p>
    <w:p w14:paraId="3CE5D38A">
      <w:pPr>
        <w:rPr>
          <w:rFonts w:hint="eastAsia"/>
        </w:rPr>
      </w:pPr>
      <w:r>
        <w:rPr>
          <w:rFonts w:hint="eastAsia"/>
        </w:rPr>
        <w:t>CCTACGGGAGGCTGCAGTAGGGAATCTTGCGCAATGGGCGAAAGCCTGACGCAGCAACGCCGCGTGCGGGATGAAGGCCTTCGGGTTGTAAACCGCTTTCAGTAGGGACGAATTCAGACGGTACCTACAGAAGAAGCACCGGCCAACTACGTGCCAGCAGCCGCGGTAACACGTAGGGTGCAAGCGTTGTCCGGAATCATTGGGCGTAAAGAGCTCGTAGGCGGCTCAGTAAGTCGGGTGTGAAAACTCTAGGCTCAACCTAGAGAGGCCACCCGATACTGCTGTGGCTAGAGTCCAGTAGGGGAGTGTGGAATTCCCGGTGTAGCGGTGAAATGCGCAGATATCGGGAGGAACACCAGCGGCGAAGGCGGCACTCTGGGCTGGAACTGACGCTGAGGAGCGAAAGCGTGGGTAGCGAACAGGATTAGATACCCCAGTAGTCC</w:t>
      </w:r>
    </w:p>
    <w:p w14:paraId="4FB30504">
      <w:pPr>
        <w:rPr>
          <w:rFonts w:hint="eastAsia"/>
        </w:rPr>
      </w:pPr>
      <w:r>
        <w:rPr>
          <w:rFonts w:hint="eastAsia"/>
        </w:rPr>
        <w:t>&gt;OTU000725</w:t>
      </w:r>
    </w:p>
    <w:p w14:paraId="3EBA30E6">
      <w:pPr>
        <w:rPr>
          <w:rFonts w:hint="eastAsia"/>
        </w:rPr>
      </w:pPr>
      <w:r>
        <w:rPr>
          <w:rFonts w:hint="eastAsia"/>
        </w:rPr>
        <w:t>CCTACGGGTGGCAGCAGTGGGGAATATTGCGCAATGGCCGCAAGGCTGACGCAGCGACGCCGCGTGGAGGATGACGCCCCTCGGGGTGTAAACTCCTGTTGCCCGGGACGAACGACCGGTTTCGACCGGAGTGACGGTACCGGGTGAGGAAGCACCGGCTAACTCCGTGCCAGCAGCCGCGGTAATACGGAGGGTGCGAGCGTTGTCCGGAATCACTGGGCGTAAAGGGCGCGTAGGCGGTCCGCTAAGCGGGCGGTGAAAGCCCGGGGCTCAACCCCGGGTCGGCCGTGCGAACTGGCGGACTCGAGCACAGTAGAGGCAGATGGAATTCCGGGTGTAGCGGTGGAATGCGTAGAGATCCGGAAGAACACCGGTGGCGAAGGCGGTCTGCTGGGCTGTGGCTGACGCTGAGGCGCGACAGCGTGGGGAGCAAACAGGATTAGATACCCCAGTAGTCC</w:t>
      </w:r>
    </w:p>
    <w:p w14:paraId="1E02288B">
      <w:pPr>
        <w:rPr>
          <w:rFonts w:hint="eastAsia"/>
        </w:rPr>
      </w:pPr>
      <w:r>
        <w:rPr>
          <w:rFonts w:hint="eastAsia"/>
        </w:rPr>
        <w:t>&gt;OTU000726</w:t>
      </w:r>
    </w:p>
    <w:p w14:paraId="77BB37E1">
      <w:pPr>
        <w:rPr>
          <w:rFonts w:hint="eastAsia"/>
        </w:rPr>
      </w:pPr>
      <w:r>
        <w:rPr>
          <w:rFonts w:hint="eastAsia"/>
        </w:rPr>
        <w:t>CCTACGGGGGGCTGCAGTAGGGAATCTTGCGCAATGGGCGAAAGCCTGACGCAGCAACGCCGCGTGGGGGATGAAGGCTTTCGGGTTGTAAACCCCTTTCAGCAGGGACGAAACCAGACGGTACCTGCAGAAGAAGCCCCGGCCAACTACGTGCCAGCAGCCGCGGTAATACGTAGGGGGCGAGCGTTGTCCGGATTCATTGGGCGTAAAGAGCTCGTAGGCGGCTTGGCAAGTCGGGTGTGAAACCTCCAGGCTCAACCTGGAGTCGCCACCCGATACTGCTATAGCTAGAGTCCGGTAGGGGAGCGTGGAATTCCTGGTGTAGCGGTGAAATGCGCAGATATCAGGAGGAACACCGGTGGCGAAGGCGGCGCTCTGGGCCGGTACTGACGCTGAGGAGCGAAAGCGTGGGGAGCAAACAGGATTAGATACCCGAGTAGTCC</w:t>
      </w:r>
    </w:p>
    <w:p w14:paraId="26B2A2E7">
      <w:pPr>
        <w:rPr>
          <w:rFonts w:hint="eastAsia"/>
        </w:rPr>
      </w:pPr>
      <w:r>
        <w:rPr>
          <w:rFonts w:hint="eastAsia"/>
        </w:rPr>
        <w:t>&gt;OTU000727</w:t>
      </w:r>
    </w:p>
    <w:p w14:paraId="2AF50EB6">
      <w:pPr>
        <w:rPr>
          <w:rFonts w:hint="eastAsia"/>
        </w:rPr>
      </w:pPr>
      <w:r>
        <w:rPr>
          <w:rFonts w:hint="eastAsia"/>
        </w:rPr>
        <w:t>CCTACGGGGGGCTGCAGCAGGGAATCTTGCGCAATGGGCGAAAGCCTGACGCAGTGACGCCGCGTGTGGGATGAAGGCTTTCGGGTTGTAAACCACTTTCAGCAGGGACGATTATGACGGTACCTGCAGAAGAAGCTCCGGCCAACTACGTGCCAGCAGCCGCGGTAATACGTAGGGAGCGAGCGTTGTCCGGATTTATTGGGCGTAAAGAGCTCGTAGGTGGTTCAGCAAGTCGGGTGTGAAAGCTCTGGGCTCAACCCAGAGATGCCACCCGATACTGCTGTGACTAGAGTCAGGTAGGGGATCGCGGAATTCCAGGTGTAGCGGTGAAATGCACAGATATCTGGAGGAACACCAGCGGCGAAGGCGGCGATCTGGGCCTGTACTGACACTGAGGAGCGAAAGCGTGGGGAGCGAACAGGATTAGATACCCTAGTAGTCC</w:t>
      </w:r>
    </w:p>
    <w:p w14:paraId="1B55D371">
      <w:pPr>
        <w:rPr>
          <w:rFonts w:hint="eastAsia"/>
        </w:rPr>
      </w:pPr>
      <w:r>
        <w:rPr>
          <w:rFonts w:hint="eastAsia"/>
        </w:rPr>
        <w:t>&gt;OTU000728</w:t>
      </w:r>
    </w:p>
    <w:p w14:paraId="72AA83F3">
      <w:pPr>
        <w:rPr>
          <w:rFonts w:hint="eastAsia"/>
        </w:rPr>
      </w:pPr>
      <w:r>
        <w:rPr>
          <w:rFonts w:hint="eastAsia"/>
        </w:rPr>
        <w:t>CCTACGGGTGGCAGCAGTGGGGAATCTTCCGCAATGGGCGAAAGCCTGACGGAGCGACACCGCGTGCAGGACGAAGGCCCTCGGGTTGTAAACTGCTGTCGAGCTCTAGGAAACCCATGCTGTTAACAGCGGCATGGCTGACTAAAGCAGAAGGAAGTGGCGGCTAACTCTGTGCCAGCAGCCGCGGTAAGACAGAGGCCACGAACGTTGTTCGGAATCACTGGGCATAAAGCGCACGTAGGCGGCTAGGTCCGTCCAATGTGAAAGCCCCCGGCTCAACCGGGGAATTGCATCGGATACAGCCTGGCTTGAGGACGGTTGGGGTGAGTGGAACTCCTGGTGGAGCGGTGAAATGCGTAGATATCAGGAGGAACACCGGTGGCGAAAGCGGCTCACTGGACCGTTACTGACGCTGAGGTGCGAAAGCTAGGGGAGCAAACGGGATTAGATACCCCGGTAGTCC</w:t>
      </w:r>
    </w:p>
    <w:p w14:paraId="2152A3CD">
      <w:pPr>
        <w:rPr>
          <w:rFonts w:hint="eastAsia"/>
        </w:rPr>
      </w:pPr>
      <w:r>
        <w:rPr>
          <w:rFonts w:hint="eastAsia"/>
        </w:rPr>
        <w:t>&gt;OTU000729</w:t>
      </w:r>
    </w:p>
    <w:p w14:paraId="531D140D">
      <w:pPr>
        <w:rPr>
          <w:rFonts w:hint="eastAsia"/>
        </w:rPr>
      </w:pPr>
      <w:r>
        <w:rPr>
          <w:rFonts w:hint="eastAsia"/>
        </w:rPr>
        <w:t>CCTACGGGCGGCTGCAGTGGGGAATCTTGGACAATGGGGGAAACCCTGATCCAGCGATGCCGCGTGAGTGAAGAAGGCCCTCGGGTCGTAAAGCTCTTTAGGCTGGGAAGAAGGTTAGTGGAGGAAATGCCATTAATTTGACTGTACCAGCAGAATAAGCACCGGCAAACTCTGTGCCAGCAGCCGCGGTAATACAGAGGGTGCGAGCGTTGATCGGAATTACTGGGCGTAAAGGGCGCGTAGGCGGTTACATGAGTGTGCTGTGAAAGCCCCGGGCTTAACCTGGGAAGTGCAGTGCAAACGATGTAACTGGAGTAGATGAGAGGGTGGTGGAATTTCCGGTGTAGCGGTGAAATGCGTAGAGATCGGAAGGAACGTCAATGGCGAAGGCAGCCACCTGGCATCATACTGACGCTGAGGCGCGAAAGCGTGGGGAGCGAACAGGATTAGATACCCCTGTAGTCC</w:t>
      </w:r>
    </w:p>
    <w:p w14:paraId="7C0AF45F">
      <w:pPr>
        <w:rPr>
          <w:rFonts w:hint="eastAsia"/>
        </w:rPr>
      </w:pPr>
      <w:r>
        <w:rPr>
          <w:rFonts w:hint="eastAsia"/>
        </w:rPr>
        <w:t>&gt;OTU000730</w:t>
      </w:r>
    </w:p>
    <w:p w14:paraId="26CEB4A4">
      <w:pPr>
        <w:rPr>
          <w:rFonts w:hint="eastAsia"/>
        </w:rPr>
      </w:pPr>
      <w:r>
        <w:rPr>
          <w:rFonts w:hint="eastAsia"/>
        </w:rPr>
        <w:t>CCTACGGGTGGCTGCAGTCGAGAATCTTCGGCAATGGGGGCAACCCTGACCGAGCGACGCCGCGTGTGGGATGAAGGCCCTTGGGTTGTAAACCACTGTCAGAGGGGATGAAACGATCATGGGTACTCCCATGGTCCTGACATAGCCTCAGAGGAAGCACGGGCTAAGTTCGTGCCAGCAGCCGCGGTAATACGAACTGTGCAAACGTTATTCGGAATCACTGGGCTTAAAGGGTGCGCAGGCGGTCTGTTAAGCAGGGTGTGAAAGCCCTCGGCTCAACCGGGGAATTGCGCCCTGAACTGACAGGCTTGAGTGGGATAGAGGTGTGGGGAACTTCCGGTGGAGCGGTGAAATGTGTTGATATCGGAAGGAACGCCAGAGGCGAAAGCGCCACACTGGGTCTCAACTGACGCTGAGGCACGAAAGCCAGGGGAGCAAACGGGATTAGATACCCCTGTAGTCC</w:t>
      </w:r>
    </w:p>
    <w:p w14:paraId="592FFD59">
      <w:pPr>
        <w:rPr>
          <w:rFonts w:hint="eastAsia"/>
        </w:rPr>
      </w:pPr>
      <w:r>
        <w:rPr>
          <w:rFonts w:hint="eastAsia"/>
        </w:rPr>
        <w:t>&gt;OTU000731</w:t>
      </w:r>
    </w:p>
    <w:p w14:paraId="33B41E22">
      <w:pPr>
        <w:rPr>
          <w:rFonts w:hint="eastAsia"/>
        </w:rPr>
      </w:pPr>
      <w:r>
        <w:rPr>
          <w:rFonts w:hint="eastAsia"/>
        </w:rPr>
        <w:t>CCTACGGGGGGCTGCAGCAAGGAATTTTCCCCAATGGGCGCAAGCCTGAGGGAGCAACGCCGCGTGCAGGACGACGGCCTTCGGGTTGTAAACTGCTTTTGGGAGCGAAGAGACTGACGGTAGCTCCCGAATAAGCCCCGGCTAACTCTGTGCCAGCAGCCGCGGTAAGACAGAGGGGGCAAGCGTTGTCCGGACTGACTGGGCGTAAAGCGTCCGCAGGTGGCGTGGCGAGTACGGTGTGAAATCAGGCGGCTCAACCGCCTGCGGTCATCGTAGACTGCCATGCTGGAGGACTGGAGAGGTCGGCGGAATTGCCGGTGTAGTGGTGAAATGCGTAGAGATCGGCAGGAACACCCAAGGGGAAGCCAGCCGGCTGGCCAGTGCCTGACACTGAGGGACGACAGCGTGGGGAGCGAACTGGATTAGATACCCCGGTAGTCC</w:t>
      </w:r>
    </w:p>
    <w:p w14:paraId="663747C4">
      <w:pPr>
        <w:rPr>
          <w:rFonts w:hint="eastAsia"/>
        </w:rPr>
      </w:pPr>
      <w:r>
        <w:rPr>
          <w:rFonts w:hint="eastAsia"/>
        </w:rPr>
        <w:t>&gt;OTU000732</w:t>
      </w:r>
    </w:p>
    <w:p w14:paraId="17259F47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GAGGAAAGCCCGCAAGGGCCTGACCTATCCCTGGAGGAAGCACGGGCTAAGTTCGTGCCAGCAGCCGCGGTAAGACGAACCGTGCGAACGTTGTTCGGAATCACTGGGCTTAAAGGGCGCGTAGGCGGGCCCTCCAGTCAGGGGTGAAATCTTCCGGCTCAACCGGAAAAGTGCCCCTGATACTGAGGGTCTCGAGGGGTGTAGGGGCATGTGGAACTTCCGGTGGAGCGGTGAAATGCGTAGATATCGGAAGGAACGCCGGTGGCGAAAGCGACGTGCTGGACACCTTCTGACGCTGAGGCGCGAAAGCCAGGGGAGCAAACGGGATTAGATACCCCGGTAGTCC</w:t>
      </w:r>
    </w:p>
    <w:p w14:paraId="5CFD9C71">
      <w:pPr>
        <w:rPr>
          <w:rFonts w:hint="eastAsia"/>
        </w:rPr>
      </w:pPr>
      <w:r>
        <w:rPr>
          <w:rFonts w:hint="eastAsia"/>
        </w:rPr>
        <w:t>&gt;OTU000733</w:t>
      </w:r>
    </w:p>
    <w:p w14:paraId="2F208D08">
      <w:pPr>
        <w:rPr>
          <w:rFonts w:hint="eastAsia"/>
        </w:rPr>
      </w:pPr>
      <w:r>
        <w:rPr>
          <w:rFonts w:hint="eastAsia"/>
        </w:rPr>
        <w:t>CCTACGGGAGGCTGCAGTGAGGAATATTGGGCAATGGGCGCAAGCCTGACCCAGCAATGCCGCGTGCGGGATGAAGGTCCTCGGATCGTAAACCGCTTTTGTGGGGGAGTAGCAAGGAGAGTACCCCACGAATAAGTCACGGCTAACTACGTGCCAGCAGCCGCGGTAATACGTAGGTGACAAATGTTATCCGGAATCACTGGGCGTAAAGGGTCTGTAGGCGGTTACTTAGGTCTGATGTGACAACTCGCGGCTTAACTGCGAGAGCGCATTGGAAACCGGGTGACTAGAATCACGTCGAGGTCGGTGGAATTCCCGGTGTAGTGGTGGAATGCGTAGAGATCGGGAGGAACCTCGAAAGCGAAGGCAGCCGGCTAGACGATGATTGACGCTGAGGGACGATAGCGTGGGTAGCAAACAGGATTAGATACCCCAGTAGTCC</w:t>
      </w:r>
    </w:p>
    <w:p w14:paraId="3020757C">
      <w:pPr>
        <w:rPr>
          <w:rFonts w:hint="eastAsia"/>
        </w:rPr>
      </w:pPr>
      <w:r>
        <w:rPr>
          <w:rFonts w:hint="eastAsia"/>
        </w:rPr>
        <w:t>&gt;OTU000734</w:t>
      </w:r>
    </w:p>
    <w:p w14:paraId="18247F00">
      <w:pPr>
        <w:rPr>
          <w:rFonts w:hint="eastAsia"/>
        </w:rPr>
      </w:pPr>
      <w:r>
        <w:rPr>
          <w:rFonts w:hint="eastAsia"/>
        </w:rPr>
        <w:t>CCTACGGGGGGCAGCAGCAAGGAATCTTCGGCACTGGGCGCAAGCCTGACCGAGCAACGCCGCGTGGAGGACGACGGCCTTCGGGTTGTAAACTCCTTTCGGCGGGGACGAAACGGACGGTACCCGCAGAAGCAGCCCCGGCTAACTCTGTGCCAGCAGCCGCGGTAATACAGAGGGGGCAAGCGTTGTCCGGATTTACTGGGCGTACAGCGCGCGCAGGCGGGTGGTGACGTGCCGTGTGACAAGCCGCAGCTTAACTGCGGAGGGCCATGGTAGACGCACCGCCTGGAGGCAGGGAGAGGGATGTGGAATACCCGGTGGAGCGGTGAAATGCGTAGAGATCGGGTGGAACACCAGCGGCGAAGGCGGCATCCTGGTCCTGACCTGACGCTGAGGCGCGAGAGCGTGGGGAGCGAACCGGATTAGATACCCTTGTAGTCC</w:t>
      </w:r>
    </w:p>
    <w:p w14:paraId="0E50BD7C">
      <w:pPr>
        <w:rPr>
          <w:rFonts w:hint="eastAsia"/>
        </w:rPr>
      </w:pPr>
      <w:r>
        <w:rPr>
          <w:rFonts w:hint="eastAsia"/>
        </w:rPr>
        <w:t>&gt;OTU000735</w:t>
      </w:r>
    </w:p>
    <w:p w14:paraId="43FF8DDF">
      <w:pPr>
        <w:rPr>
          <w:rFonts w:hint="eastAsia"/>
        </w:rPr>
      </w:pPr>
      <w:r>
        <w:rPr>
          <w:rFonts w:hint="eastAsia"/>
        </w:rPr>
        <w:t>CCTACGGGGGGCTGCAGTAAGGAATATTGGGCAATGGAGGCAACTCTGACCCAGCCATGCCGCGTGGGTGACGAAGGTCTTCGGATTGTAAAGCCCTTTCGGCGGGGACGATGATGACGGTACCCGCAGAAGAAGCCCCGGCTAACTTCGTGCCAGCAGCCGCGGTAATACGAAGGGGGCTAGCGTTGTTCGGAATTACTGGGCGTAAAGGGCGTGTAGGCGGCCCGTTAAGACAGGTGTGAAATTCCTGGGCTCAACCCAGGACGTGCGCCTGTGACTGGCGGGCTTGAGTCCGGGAGAGGATGGTGGAACTCCCAGTGTAGAGGTGAAATTCGTAGATATTGGGAAGAACACCCGTGGCGAAGGCGGCCATCTGGACCGGTACTGACGCTAAGGCGCGACAGCGTGGGGAGCAAACAGGATTAGATACCCCAGTAGTCC</w:t>
      </w:r>
    </w:p>
    <w:p w14:paraId="41B50428">
      <w:pPr>
        <w:rPr>
          <w:rFonts w:hint="eastAsia"/>
        </w:rPr>
      </w:pPr>
      <w:r>
        <w:rPr>
          <w:rFonts w:hint="eastAsia"/>
        </w:rPr>
        <w:t>&gt;OTU000736</w:t>
      </w:r>
    </w:p>
    <w:p w14:paraId="04BC6E2D">
      <w:pPr>
        <w:rPr>
          <w:rFonts w:hint="eastAsia"/>
        </w:rPr>
      </w:pPr>
      <w:r>
        <w:rPr>
          <w:rFonts w:hint="eastAsia"/>
        </w:rPr>
        <w:t>CCTACGGGGGGCTGCAGTGGGGAATTTTGGACAATGGGCGCAAGCCTGATCCAGCAATGCCGCGTGTGTGATGAAGGCCTTCGGGTTGTAAAGCACTTTTAGTGGGAACGAAACGGTCCGGGCTAATACCCTGGACTAATGACGGTACCCGCAGAATAAGCACCGGCTAACTACGTGCCAGCAGCCGCGGTAATACGTAGGGTGCGAGCGTTAATCGGAATTACTGGGCGTAAAGCGTGCGCAGGCGGTTTTGTAAGACCGATGTGAAATCCCCGGGCTCAACCTGGGAACTGCATTGGTGACTGCAAGGCTTGAGTGTGTCAGAGGGAGGTGGAATTCCGCGTGTAGCAGTGAAATGCGTAGATATGCGGAGGAACACCGATGGCGAAGGCAGCCTCCTGGGATAACACTGACGCTCATGCACGAAAGCGTGGGGAGCAAACAGGATTAGATACCCTGGTAGTCC</w:t>
      </w:r>
    </w:p>
    <w:p w14:paraId="73094F66">
      <w:pPr>
        <w:rPr>
          <w:rFonts w:hint="eastAsia"/>
        </w:rPr>
      </w:pPr>
      <w:r>
        <w:rPr>
          <w:rFonts w:hint="eastAsia"/>
        </w:rPr>
        <w:t>&gt;OTU000737</w:t>
      </w:r>
    </w:p>
    <w:p w14:paraId="1E1A1C01">
      <w:pPr>
        <w:rPr>
          <w:rFonts w:hint="eastAsia"/>
        </w:rPr>
      </w:pPr>
      <w:r>
        <w:rPr>
          <w:rFonts w:hint="eastAsia"/>
        </w:rPr>
        <w:t>CCTACGGGGGGCTGCAGTAACGAATCTTCCGCAATGCACGAAAGTGTGACGGAGCGACGCCGCGTGTAGGACGAAGCCCTTCGGGGTGTAAACTACTGTCAGGGGTTAGAAAGTTCTGATCAACCCCAGAGGAAGGCACGGCTAACTCTGTGCCAGCAGCCGCGGTAAGACAGAGGTGCCAAGCGTTAGGCGGAATCACTGGGCTTAAAGCGTGTGTAGGCGGATGGCTAAGTGTCTTGTGAAATCCCACGGCTCAACCGTGGAACTGCTCGACATACTGGTCATCTTGAGCAACCTAGGGGCGAGCGGAACAAGTGGTGGAGCGGTGAAATGCGTAGATATCACTTGGAACGCCAATGGTGAAAACAGCTCGCTGGGGGTTTGCTGACGCTGAGACACGAAAGCCAGGGGAGCAAACGGGATTAGATACCCCAGTAGTCC</w:t>
      </w:r>
    </w:p>
    <w:p w14:paraId="4292D81F">
      <w:pPr>
        <w:rPr>
          <w:rFonts w:hint="eastAsia"/>
        </w:rPr>
      </w:pPr>
      <w:r>
        <w:rPr>
          <w:rFonts w:hint="eastAsia"/>
        </w:rPr>
        <w:t>&gt;OTU000738</w:t>
      </w:r>
    </w:p>
    <w:p w14:paraId="4C40C4F8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ATTTCGGTATGTAAACTTCGTAAGAATAGGAAGAATCAATGACGGTACTATTTGTAAGCTCCGGCTAACTACGTGCCAGCAGCCGCGGTAATACGTAGGGGGCAAGCGTTGTTCGGATTTACTGGGCGTAAAGGGCGCGTAGGCGGCGTGACAAGTCACTTGTGAAATCTCCGGGCTTAACTCGGAACGGTCAAGTGATACTGTCGTGCTAGAGTGCAGAAAGGGCAACTGGAATTCTTGGTGTAGCGGTGAAATGCGTAGATATCAAGAGGAACACCAGAGGCGAAGGCGAGTTGCTAGGCTGACACTGACGCTGAGGCGCGAAAGCTAGGGGAGCGAACGGGATTAGATACCCGAGTAGTCC</w:t>
      </w:r>
    </w:p>
    <w:p w14:paraId="2D7DEE74">
      <w:pPr>
        <w:rPr>
          <w:rFonts w:hint="eastAsia"/>
        </w:rPr>
      </w:pPr>
      <w:r>
        <w:rPr>
          <w:rFonts w:hint="eastAsia"/>
        </w:rPr>
        <w:t>&gt;OTU000739</w:t>
      </w:r>
    </w:p>
    <w:p w14:paraId="0C74A12D">
      <w:pPr>
        <w:rPr>
          <w:rFonts w:hint="eastAsia"/>
        </w:rPr>
      </w:pPr>
      <w:r>
        <w:rPr>
          <w:rFonts w:hint="eastAsia"/>
        </w:rPr>
        <w:t>CCTACGGGGGGCTGCAGTAAGGAATATTCCACAATGGGCGAAAGCCTGATGGAGCGACGCCGCGTGCGGGACGAAGCCTTTCGGGGTGTAAACCGCTTTTGTAGGGGATGACACTCCCAGTAATGGGATACGACAGTACCCTGCGAATAAGCATCGGCTAACTACGTGCCAGCAGCCGCGGTAATACGTAGGATGCAAGCGTTGTCCGGATTTACTGGGCGTAAAGCGCGCGCAGGCGGCAGGTTAAGTAAGGTGTGAAATCTCCCTGCTCAACGGGGAGGGTGCACTTTAGACTGACCAGCTAGAGGGCGGTAGAGGGTGGTGGAATTGCTGGTGTAGCGGTGAAATGCGTAGAGATCAGCAGGAACACCCGTGGCGAAGGCGGCCACCTGGGCCGTACCTGACGCTGAGGCGCGAAGGCTAGGGGAGCGAACGGGATTAGATACCCGTGTAGTCC</w:t>
      </w:r>
    </w:p>
    <w:p w14:paraId="23A35FE9">
      <w:pPr>
        <w:rPr>
          <w:rFonts w:hint="eastAsia"/>
        </w:rPr>
      </w:pPr>
      <w:r>
        <w:rPr>
          <w:rFonts w:hint="eastAsia"/>
        </w:rPr>
        <w:t>&gt;OTU000740</w:t>
      </w:r>
    </w:p>
    <w:p w14:paraId="72A3081C">
      <w:pPr>
        <w:rPr>
          <w:rFonts w:hint="eastAsia"/>
        </w:rPr>
      </w:pPr>
      <w:r>
        <w:rPr>
          <w:rFonts w:hint="eastAsia"/>
        </w:rPr>
        <w:t>CCTACGGGGGGCAGCAGTCTAGAGGCTTCGACAATGCCCGAAAGGGTGATCGAGCGACGCCGCGTGCGGGATGAAGGTCTTCGGATTGTAAACCGCTTTTGTTTGGGAAGAAGGCCTGTATCGTGAATACGGGATTGACGGTACCAAACGAATAAGCCCCGGCTAACTCCGTGCCAGCAGCCGCGGTAAGACGGAGGGGGCAAGCGTTGTTCGGAATCATTGGGCGTAAAGGGCTCGTAGGCGGACTAGTAAGTCTGGCGTGAAATCTCCACCGCTCACCGGGGAGAGGTCGCTGGATACTGCTAGTCTTGAGTTCGGTAGAGGGTCGTGGAATTTCGGGTGTAGCGGTGGAATGCGTAGATATCCGAAAGAACACCGGTGGCGAAGGCGGCGACCTGGGCCTGAACTGACGCTGAGGAGCGAAAGCTAGGGGAGCAAACGGGATTAGATACCCCGGTAGTCC</w:t>
      </w:r>
    </w:p>
    <w:p w14:paraId="41656650">
      <w:pPr>
        <w:rPr>
          <w:rFonts w:hint="eastAsia"/>
        </w:rPr>
      </w:pPr>
      <w:r>
        <w:rPr>
          <w:rFonts w:hint="eastAsia"/>
        </w:rPr>
        <w:t>&gt;OTU000741</w:t>
      </w:r>
    </w:p>
    <w:p w14:paraId="19258EBB">
      <w:pPr>
        <w:rPr>
          <w:rFonts w:hint="eastAsia"/>
        </w:rPr>
      </w:pPr>
      <w:r>
        <w:rPr>
          <w:rFonts w:hint="eastAsia"/>
        </w:rPr>
        <w:t>CCTACGGGTGGCTGCAGTAACGAATATTCCGCAATGCGCGAAAGCGTGACGGAGCAATGCCGCGTGCAGGATGAAGCCCCTCGGGGTGTAAACTGCTGTCAGGGTTTAGGAACACAATGACCAAACCCAAAGGAAGAGACGACTAACTCTGTGCCAGCAGTCGCGGTAATACAGAGGTCTCGAGCGTTAGTCGGAATCACTGGGCTTAAAGCGTACGTAGGCGGGCATGCAGGCGTCGTGTGAAATACCTCAGCTCAACTGAGGAACTGCACGGCGAACCGCATGTCTTGAGACAAGTAGGGGCGGTCGGAACGATAGGTGGAGTGGTGAAATGCGTTGATATCTATCGGAACGCCGAAGGTGAAGACAGGCCGCTGGGCTTGTTCTGACGCTGAGGTACGAAAGCGTGGGTAGCGAACGGGATTAGATACCCGAGTAGTCC</w:t>
      </w:r>
    </w:p>
    <w:p w14:paraId="3D009CEE">
      <w:pPr>
        <w:rPr>
          <w:rFonts w:hint="eastAsia"/>
        </w:rPr>
      </w:pPr>
      <w:r>
        <w:rPr>
          <w:rFonts w:hint="eastAsia"/>
        </w:rPr>
        <w:t>&gt;OTU000742</w:t>
      </w:r>
    </w:p>
    <w:p w14:paraId="3158D25B">
      <w:pPr>
        <w:rPr>
          <w:rFonts w:hint="eastAsia"/>
        </w:rPr>
      </w:pPr>
      <w:r>
        <w:rPr>
          <w:rFonts w:hint="eastAsia"/>
        </w:rPr>
        <w:t>CCTACGGGGGGCTGCAGTGAGGAATATTGGGCAATGGGGGCAACCCTGACCCAGCAATGCCGCGTGCGGGAGGACGCCCTTCGGGGTGTAAACCGCTTTTGTGCGTGAGGAGCAAGGACCGTAGCGCACGAACAAGTCACGGCTAACTACGTGCCAGCAGCCGCGGTAATACGTAGGTGGCGAACGTTATCCGGAATTACTGGGCGTAAAGGGTCCGTAGGCGGAGGAGCAGGTCGGATGTGACAGCGCGCGGCTTAACTGCGCGTGGCCGTTCGAAACCGCTTTTCTTGAATGGGGGCGAGGTCGGTGGAATTCCCGGTGTAGTGGTGGAATGCGTAGAGATCGGGAGGAACCTCGAACGCGAAGGCAGCCGGCTAGCCCCAGATTGACGCTGAGGGACGAGAGCGTGGGGAGCGAACAGGATTAGATACCCTTGTAGTCC</w:t>
      </w:r>
    </w:p>
    <w:p w14:paraId="3E2CC0E9">
      <w:pPr>
        <w:rPr>
          <w:rFonts w:hint="eastAsia"/>
        </w:rPr>
      </w:pPr>
      <w:r>
        <w:rPr>
          <w:rFonts w:hint="eastAsia"/>
        </w:rPr>
        <w:t>&gt;OTU000743</w:t>
      </w:r>
    </w:p>
    <w:p w14:paraId="460CED79">
      <w:pPr>
        <w:rPr>
          <w:rFonts w:hint="eastAsia"/>
        </w:rPr>
      </w:pPr>
      <w:r>
        <w:rPr>
          <w:rFonts w:hint="eastAsia"/>
        </w:rPr>
        <w:t>CCTACGGGGGGCTGCAGTAAGGAATATTGGTCAATGGGGGGAACCCTGAACCAGCCATGCCGCGTGCAGGAAGACGGCCCTACGGGTTGTAAACTGCTTTTGCACGGGAATAACCCTCATTATGTATAATGAGCTGAATGTACCGTGAGAATAAGGATCGGCTAACTCCGTGCCAGCAGCCGCGGTAATACGGAGGATCCGAGCGTTATCCGGAATTATTGGGTTTAAAGGGTGCGCAGGCGGGGATCTAAGTCAGGGGTGAAAGACGGTGGCTCAACCATCGCAGTGCCTTTGATACTGGATTCCTTGAATATACCTGAGGTAGGCGGAATGTGGCAAGTAGCGGTGAAATGCATAGATATGCCACAGAACACCGATTGCGAAGGCAGCTTACCAAAGTATGATTGACGCTGAGGCACGAAAGCGTGGGGATCGAACAGGATTAGATACCCCTGTAGTCC</w:t>
      </w:r>
    </w:p>
    <w:p w14:paraId="629F09B6">
      <w:pPr>
        <w:rPr>
          <w:rFonts w:hint="eastAsia"/>
        </w:rPr>
      </w:pPr>
      <w:r>
        <w:rPr>
          <w:rFonts w:hint="eastAsia"/>
        </w:rPr>
        <w:t>&gt;OTU000744</w:t>
      </w:r>
    </w:p>
    <w:p w14:paraId="5B58B651">
      <w:pPr>
        <w:rPr>
          <w:rFonts w:hint="eastAsia"/>
        </w:rPr>
      </w:pPr>
      <w:r>
        <w:rPr>
          <w:rFonts w:hint="eastAsia"/>
        </w:rPr>
        <w:t>CCTACGGGGGGCTGCAGTGGGGAATATTGGACAATGGGGGAAACCCTGATCCAGCGACGCCGCGTGACCGATGAAGCCTTTCGGGGTGTAAAGGTCTTTCAGCGGGGACTATCGTGAAGGTACCCGCAGAAGCAGCTGCGGCTAACTACGTGCCAGCAGCCGCGGTAATACGTAGGCAGCGAGCGTTGTTCGGAATTACTGGGCGTAAAGCGAGTGTAGGCGGTCGGCCAAGTCTGTTGTGAAATCTCTCGGCTCAACTGGGAGGGTGCGACGGAAACTGGCCGGCTAGAGTGCGGGAGAGGAGAGTGGAATTCCTGGTGTAGCGGTGAAATGCGTAGATATCAGGAGGAACACCGGTGGTGCAGACGGCTCTCTGGACCGCAACTGACGCTGAGACTCGAAAGCGTGGGGAGCAAACAGGATTAGATACCCCTGTAGTCC</w:t>
      </w:r>
    </w:p>
    <w:p w14:paraId="2BE6A9C2">
      <w:pPr>
        <w:rPr>
          <w:rFonts w:hint="eastAsia"/>
        </w:rPr>
      </w:pPr>
      <w:r>
        <w:rPr>
          <w:rFonts w:hint="eastAsia"/>
        </w:rPr>
        <w:t>&gt;OTU000745</w:t>
      </w:r>
    </w:p>
    <w:p w14:paraId="3C9B790A">
      <w:pPr>
        <w:rPr>
          <w:rFonts w:hint="eastAsia"/>
        </w:rPr>
      </w:pPr>
      <w:r>
        <w:rPr>
          <w:rFonts w:hint="eastAsia"/>
        </w:rPr>
        <w:t>CCTACGGGAGGCAGCAGTAGGGAATCTTCCGCAATGGGCGAAAGCCTGACGCAGTAACGCCGCGTGGAGGATGAAGGCCTTCGGGTCGTAAACTCCTGTCAGTGGGGACGACGCCTGGGGGGTAAATAGCCCGCCAGCGCAGACGGTACCCGCGAAGGAAGCCCCGGCTAATTCCGTGCCAGCAGCCGCGGTAATACGGAAGGGGCAAGCGTTGTTCGGAATTATTGGGCGTAAAGGGCGTGTAGGCGGTTGTGTTTGTCCGCTGTGAAAGCCCACGGCTTACCCGTGGAGGGTCGGTGGAAACGGCACAACTTGAGGCTGGGAGGGGTTGGTGGAATTCCCTGTGTAGCGGTGAAATGCGTAGATACGGGGGAGAACACTCGTGGCGAAGGCGGCCAGCTGGCCCAGTCCTGACGCTGAGGCGCGACAGCGTGGGGAGCAAACAGGATTAGATACCCTAGTAGTCC</w:t>
      </w:r>
    </w:p>
    <w:p w14:paraId="5B5E9267">
      <w:pPr>
        <w:rPr>
          <w:rFonts w:hint="eastAsia"/>
        </w:rPr>
      </w:pPr>
      <w:r>
        <w:rPr>
          <w:rFonts w:hint="eastAsia"/>
        </w:rPr>
        <w:t>&gt;OTU000746</w:t>
      </w:r>
    </w:p>
    <w:p w14:paraId="54800923">
      <w:pPr>
        <w:rPr>
          <w:rFonts w:hint="eastAsia"/>
        </w:rPr>
      </w:pPr>
      <w:r>
        <w:rPr>
          <w:rFonts w:hint="eastAsia"/>
        </w:rPr>
        <w:t>CCTACGGGTGGCTGCAGTAGGGAATCTTCCGCAATGGGCGCAAGCCTGACGGAGCGACGCCGCGTGTGGGACGAAGTCCTTCGGGATGTAAACCACTGTCAGGGGCAGCCAAGTTCTGAGGCGCCCCAGAGGAAGGCACGGCTAACTCTGTGCCAGCAGCCGCGGTAAGACAGAGGTGCCGAGCGTTAGGCGGAATCACTGGGCTTAAAGCGCGTGTAGGCGGGCCGTTAAGTGCCCCGTGAAATCCCCCGGCTCAACCGGGGAACTGCGGGGCATACTGGCGGCCTTGAGAGGCCTAGGGGTCAGTGGAACAGGCGGTGGAGCGGTGAAATGCGTAGATATCGCCTGGAACGCCGGCGGCGAAAGCGACTGACTGGGGGCCTTCTGACGCTGAGACGCGAAAGCCAGGGGAGCGAACGGGATTAGATACCCCAGTAGTCC</w:t>
      </w:r>
    </w:p>
    <w:p w14:paraId="68FD2274">
      <w:pPr>
        <w:rPr>
          <w:rFonts w:hint="eastAsia"/>
        </w:rPr>
      </w:pPr>
      <w:r>
        <w:rPr>
          <w:rFonts w:hint="eastAsia"/>
        </w:rPr>
        <w:t>&gt;OTU000747</w:t>
      </w:r>
    </w:p>
    <w:p w14:paraId="5AE46B58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CTAGGGTTGTAAAGCTCTTTCACCGGTGAAGATAATGACGGTAACCGGAGAAGAAGCCCCGGCTAACTTCGTGCCAGCAGCCGCGGTAATACGAAGGGGGCTAGCGTTGTTCGGAATTACTGGGCGTAAAGCGCACGTAGGCGGACATTTAAGTCAGGGGTGAAATCCCAGAGCTCAACTCTGGAACTGCCTTTGATACTGGATGCCTGGAGTTCGGGAGAGGTGAGTGGAATTCCGAGTGTAGAGGTGAAATTCGTAGATATTCGGAGGAACACCAGAAGCGAAGGCGGCTAACTGGTCCGGTACTGACGCTGAGGTGCGAAAGCGTGGGGAGCAAACAGGATTAGATACCCGAGTAGTCC</w:t>
      </w:r>
    </w:p>
    <w:p w14:paraId="28592A4E">
      <w:pPr>
        <w:rPr>
          <w:rFonts w:hint="eastAsia"/>
        </w:rPr>
      </w:pPr>
      <w:r>
        <w:rPr>
          <w:rFonts w:hint="eastAsia"/>
        </w:rPr>
        <w:t>&gt;OTU000748</w:t>
      </w:r>
    </w:p>
    <w:p w14:paraId="7AA27BC2">
      <w:pPr>
        <w:rPr>
          <w:rFonts w:hint="eastAsia"/>
        </w:rPr>
      </w:pPr>
      <w:r>
        <w:rPr>
          <w:rFonts w:hint="eastAsia"/>
        </w:rPr>
        <w:t>CCTACGGGGGGCTGCAGTAGGGAATCTTGCGCAATGGGGGAAACCCTGAAGGAGCGACGCCGCGTGGAGGATGAAGGTCTTCGGATTGTAAACTCCTGTCATTGGTGAACAAGGTTCGCCGGTTAACTGCCGGTCGAGCTTGATAGTAGCCGAAGAGGAAGAGACGGCTAACTCTGTGCCAGCAGCCGCGGTAATACAGAGGTCTCAAGCGTTGTTCGGATTTATTGGGCGTAAAGCGTGCGTAGGCGGCGGGGTAAGTGAGGTGTGAAATCCCGGGGCTTAACCCTGGAACTGCACTTTATACTGCCTTGCTCGAGGGCTGGAGAGGAGACTGGAATTTACGGTGTAGCAGTGAAATGCGTAGAGATCGTAAGGAAGACCAGTGGCGAAGGCGAGTCTCTGGAAAGCTGCTGACGCTGAGGCACGAAGGCCAGGGGAGCAAACGGGATTAGATACCCCTGTAGTCC</w:t>
      </w:r>
    </w:p>
    <w:p w14:paraId="5B0653E6">
      <w:pPr>
        <w:rPr>
          <w:rFonts w:hint="eastAsia"/>
        </w:rPr>
      </w:pPr>
      <w:r>
        <w:rPr>
          <w:rFonts w:hint="eastAsia"/>
        </w:rPr>
        <w:t>&gt;OTU000749</w:t>
      </w:r>
    </w:p>
    <w:p w14:paraId="11718354">
      <w:pPr>
        <w:rPr>
          <w:rFonts w:hint="eastAsia"/>
        </w:rPr>
      </w:pPr>
      <w:r>
        <w:rPr>
          <w:rFonts w:hint="eastAsia"/>
        </w:rPr>
        <w:t>CCTACGGGGGGCTGCAGTAAGGAATATTGGTCAATGGACGAAAGTCTGAACCAGCCATGCCGCGTGGAGGATGAAGGCCCTCTGGGTTGTAAACTTCTTTTATATGGGACGAAAAAGGGCCTTTCTAGGTCAACTGACGGTACCATTTGAATAAGCACCGGCTAACTCCGTGCCAGCAGCCGCGGTAATACGGAGGGTGCAAGCGTTATCCGGATTCACTGGGTTTAAAGGGTGCGTAGGTGGGTTGGTAAGTCAGTGGTGAAATCCCCGAGCTTAACTTGGGAACTGCCATTGATACTATTAATCTTGAATATTGTGGAGGTCAGCGGAATATGTCATGTAGCGGTGAAATGCTTAGAGATGACATAGAACACCAATTGCGAAGGCAGCTGGCTACGCATATATTGACACTGAGGCACGAAAGCGTGGGGATCAAACAGGATTAGATACCCGTGTAGTCC</w:t>
      </w:r>
    </w:p>
    <w:p w14:paraId="737B32D0">
      <w:pPr>
        <w:rPr>
          <w:rFonts w:hint="eastAsia"/>
        </w:rPr>
      </w:pPr>
      <w:r>
        <w:rPr>
          <w:rFonts w:hint="eastAsia"/>
        </w:rPr>
        <w:t>&gt;OTU000750</w:t>
      </w:r>
    </w:p>
    <w:p w14:paraId="4C9AB7FB">
      <w:pPr>
        <w:rPr>
          <w:rFonts w:hint="eastAsia"/>
        </w:rPr>
      </w:pPr>
      <w:r>
        <w:rPr>
          <w:rFonts w:hint="eastAsia"/>
        </w:rPr>
        <w:t>CCTACGGGGGGCAGCAGTGAGGAATATTGCCCAATGGAGGAAACTCTGAGGCAGCAACGCCGCGTGAACGATGACGGCCTTCGGGTTGTAAAGTTCTTTTCTCAGGGAAGATGATGACGGTACCTGAGGAATAAGTCCCGGCTAACTACGTGCCAGCAGCCGCGGTAAAACGTAGGGGACAAGCGTTATCCGGATTTACTGGGCGTAAAGCGCCCGTAGGCGGCTTTACAAGTTGGACGTGAAAGCTCCCGGCTTAACTGGGAGAGGCCGTTCAAAACTGTGGAGCTAGAGTGAGGCAGAGGAGCGCGGAATTCCCGGTGTAGTGGTGGAATGCGTAGATATCGGGAGGAACACCAGTGGCGAAAGCGGCGCTCTGGGCCTAAACTGACGCTGAGGGGCGAAAGCGTGGGGAGCGAACGGGATTAGATACCCCGGTAGTCC</w:t>
      </w:r>
    </w:p>
    <w:p w14:paraId="6D4D18ED">
      <w:pPr>
        <w:rPr>
          <w:rFonts w:hint="eastAsia"/>
        </w:rPr>
      </w:pPr>
      <w:r>
        <w:rPr>
          <w:rFonts w:hint="eastAsia"/>
        </w:rPr>
        <w:t>&gt;OTU000751</w:t>
      </w:r>
    </w:p>
    <w:p w14:paraId="62E7B751">
      <w:pPr>
        <w:rPr>
          <w:rFonts w:hint="eastAsia"/>
        </w:rPr>
      </w:pPr>
      <w:r>
        <w:rPr>
          <w:rFonts w:hint="eastAsia"/>
        </w:rPr>
        <w:t>CCTACGGGAGGCAGCAGTGAGGAATATTGCACAATGGGCGCAAGCCTGATGCAGCGACGCCGCGTGAGTGATGAAGGCCTTCGGGTCGTAAAGCTCTTTTCTAGGTGACGAGAACGGACGGTAGCCTAGGAATAAGTGTCGGCTAACTACGTGCCAGCAGCCGCGGTAAAACGTAGGACACAAGCGTTATCCGGAGTTACTGGGCGTAAAGGGCGTGTAGGCGGATTGGTAAGTCTGCTCTGAAAGCTCCTGGCTAAACTGGGAGAGGCGAGCGGAGACTGTCAGTCTAGAGTGAGGAAGAGAGAAGTGGAATTCCGCGTGTAGTGGTGAAATGCGTAGAGATGCGGAGGAACACCAGTGGCGAAAGCGGCTTCTTGGTCCTTAACTGACGCTGAGGCGCGAAAGCATGGGGAGCGAACGGGATTAGATACCCCTGTAGTCC</w:t>
      </w:r>
    </w:p>
    <w:p w14:paraId="52562FEB">
      <w:pPr>
        <w:rPr>
          <w:rFonts w:hint="eastAsia"/>
        </w:rPr>
      </w:pPr>
      <w:r>
        <w:rPr>
          <w:rFonts w:hint="eastAsia"/>
        </w:rPr>
        <w:t>&gt;OTU000752</w:t>
      </w:r>
    </w:p>
    <w:p w14:paraId="59858823">
      <w:pPr>
        <w:rPr>
          <w:rFonts w:hint="eastAsia"/>
        </w:rPr>
      </w:pPr>
      <w:r>
        <w:rPr>
          <w:rFonts w:hint="eastAsia"/>
        </w:rPr>
        <w:t>CCTACGGGGGGCAGCAGTGGGGAATCTTCGGCAATGGGCGCAAGCCTGACCGAGCGACGCCGCGTGCGGGATGAAGGCCTTCGGGTTGTAAACCGCTGTCGTAGGGGAGGAAGGCTCCGTGCAGAACGGAGTTTGACCGATCCTAGGAGGAAGGGCCGGCTAATCTCGTGCCAGCAGCCGCGGTAATACGAGAGGCCCAAACGTTATTCGGATTTACTGGGCTTAAAGAGTTCGTAGGCGGCTTGGAAAGTGGGGTGTGAAAGCCCTCGGCTCAACCGAGGAATTGCGCTCCAAACTACCGAGCTTGAGGAAGCTAGAGGTGAGCAGAACAGATGGTGGAGCGGTGAAATGCGTTGATATCATCTGGAATACCGGAGGCGAAGGCGGCTCACTGGGACTTTTCTGACGCTGAGGAACGAAAGCCAGGGTAGCGAACGGGATTAGATACCCCAGTAGTCC</w:t>
      </w:r>
    </w:p>
    <w:p w14:paraId="17B4435C">
      <w:pPr>
        <w:rPr>
          <w:rFonts w:hint="eastAsia"/>
        </w:rPr>
      </w:pPr>
      <w:r>
        <w:rPr>
          <w:rFonts w:hint="eastAsia"/>
        </w:rPr>
        <w:t>&gt;OTU000753</w:t>
      </w:r>
    </w:p>
    <w:p w14:paraId="76616327">
      <w:pPr>
        <w:rPr>
          <w:rFonts w:hint="eastAsia"/>
        </w:rPr>
      </w:pPr>
      <w:r>
        <w:rPr>
          <w:rFonts w:hint="eastAsia"/>
        </w:rPr>
        <w:t>CCTACGGGAGGCTGCAGTAAGGAATATTGGACAATGCCCGCAAGGGTGATCCAGCCATGCCGCGTGCAGGAAGACGGCCCTATGGGTTGTAAACTGCTTTTATACCGGAGAAAACCTCTTCTCGTGAGAAGAGCTGATAGTATGGTAAGAATAAGCATCGGCTAACTTCGTGCCAGCAGCCGCGGTAAGACGAAGGATGCAAGCGTTATCCGGATTCATTGGGTTTAAAGGGAGCGTAGGTGGCCTTATAAGTCAGTGGTGAAATCTTCGAGCTTAACTCGGAAATTGCCATTGATACTGTAGGGCTTGAGTATAGTTGCCGTTGGCGGAATATGACATGTAGTGGTGAAATACATAGAGATGTCATAGAACACCGATTGCGAAGGCAGCTGACGAAACTATAACTGACACTGAGGCTCGAAAGTGCGGGGATCAAACAGGATTAGATACCCTTGTAGTCC</w:t>
      </w:r>
    </w:p>
    <w:p w14:paraId="424C6000">
      <w:pPr>
        <w:rPr>
          <w:rFonts w:hint="eastAsia"/>
        </w:rPr>
      </w:pPr>
      <w:r>
        <w:rPr>
          <w:rFonts w:hint="eastAsia"/>
        </w:rPr>
        <w:t>&gt;OTU000754</w:t>
      </w:r>
    </w:p>
    <w:p w14:paraId="0D39EC6B">
      <w:pPr>
        <w:rPr>
          <w:rFonts w:hint="eastAsia"/>
        </w:rPr>
      </w:pPr>
      <w:r>
        <w:rPr>
          <w:rFonts w:hint="eastAsia"/>
        </w:rPr>
        <w:t>CCTACGGGTGGCTGCAGTGGGGAATCTTGGACAATGGGCGCAAGCCTGATCCAGCGACGCCGCGTGGGTGAAGAAGGCCTTCGGGTTGTAAAGCCCTTTCACCGGGGACGATGATGACGGTACCCGGCGAAGAAGCACCGGCTAACTCCGTGCCAGCAGCCGCGGTAAGACGGAGGGTGCTAGCGTTGTTCGGAATCACTGGGCGTAAAGGGCGCGTAGGCGGCTGTGGCAGTCGGGTGTGAAAGCCCGGAGCTCAACTCCGGAATGGCACTCGAGACGCCACGGCTGGAGGCCGGAAGAGGAGGGTGGAATACCCAGTGTAGAGGTGAAATTCGTAGATATTGGGTGGAACACCGGTGGCGAAAGCGGCTCTCTGGTCCGGACCTGACGCTGAGGCGCGAAAGCGTGGGGAGCAAACAGGATTAGATACCCTTGTAGTCC</w:t>
      </w:r>
    </w:p>
    <w:p w14:paraId="54859D44">
      <w:pPr>
        <w:rPr>
          <w:rFonts w:hint="eastAsia"/>
        </w:rPr>
      </w:pPr>
      <w:r>
        <w:rPr>
          <w:rFonts w:hint="eastAsia"/>
        </w:rPr>
        <w:t>&gt;OTU000755</w:t>
      </w:r>
    </w:p>
    <w:p w14:paraId="062DAC53">
      <w:pPr>
        <w:rPr>
          <w:rFonts w:hint="eastAsia"/>
        </w:rPr>
      </w:pPr>
      <w:r>
        <w:rPr>
          <w:rFonts w:hint="eastAsia"/>
        </w:rPr>
        <w:t>CCTACGGGGGGCAGCAGTGGGGAATCTTGCCCAATGGGCGAAAGCCTGAGGCAGCAACGCCGCGTGTGGGATGAAGGCCCTTGGGTTGTAAACCACTTTCAGCAGGGACGAAGATGACGGTACCTGCAGAAGAAGCCCCGGCCAACTACGTGCCAGCAGCCGCGGTAAGACGTAGGGGGCAAGCGTTGTCCGGATTTATTGGGCGTAAAGAGCTCGTAGGCGGCTCAGAAAGTCGGGTGTGAAACCTCCAGGCTCAACCTGGAGACGCCACCTGATACTGCTGTGGCTAGAGTCCGGTAGGGGAACACGGAATTCCCGGTGTAGCGGTGAAATGCTTAGATATCGGGAGGAACACCAGTGGCGAAGGCGGTGTTCTGGGCCGGAACTGACGCTGAGGAGCGAAAGCGTGGGTAGCAAACAGGATTAGATACCCCAGTAGTCC</w:t>
      </w:r>
    </w:p>
    <w:p w14:paraId="4B9552DE">
      <w:pPr>
        <w:rPr>
          <w:rFonts w:hint="eastAsia"/>
        </w:rPr>
      </w:pPr>
      <w:r>
        <w:rPr>
          <w:rFonts w:hint="eastAsia"/>
        </w:rPr>
        <w:t>&gt;OTU000756</w:t>
      </w:r>
    </w:p>
    <w:p w14:paraId="37154D6B">
      <w:pPr>
        <w:rPr>
          <w:rFonts w:hint="eastAsia"/>
        </w:rPr>
      </w:pPr>
      <w:r>
        <w:rPr>
          <w:rFonts w:hint="eastAsia"/>
        </w:rPr>
        <w:t>CCTACGGGTGGCTGCAGTCAAGAATCTTCCGCAATGGGCGAAAGCCTGACGGAGCGACGCCGCGTGTAGGATGAAGGCCTTCGGGTTGTAAACTACTTTTACCAGGGACGAATTAGTGACGGTACCTGGAGAATAAGAGGTTGCTAACTCTGTGCCAGCAGCAGCGGTAATACAGAGACCTCAAGTGTTATCCGGATTTATTGGGCGTAAAGCGTCCGCAGATGGTTTGGCGGGTCAGGGGTTAAAATCTAATGCTCAACATTAGAATTGCCTCTGAAACTACCTAACTAGAGGATGGAAGAGGTAAGCGGAATTGCAGGTGTAGTCGTAATAAGCGTTGATATCTGCAAGAACACCAAAGGCGAAGGCAGCTTACTGGTACATTCCTGACATTCATGGACGAAAGCGTGGGGAGCGAACAGGATTAGATACCCGGGTAGTCC</w:t>
      </w:r>
    </w:p>
    <w:p w14:paraId="35423819">
      <w:pPr>
        <w:rPr>
          <w:rFonts w:hint="eastAsia"/>
        </w:rPr>
      </w:pPr>
      <w:r>
        <w:rPr>
          <w:rFonts w:hint="eastAsia"/>
        </w:rPr>
        <w:t>&gt;OTU000757</w:t>
      </w:r>
    </w:p>
    <w:p w14:paraId="713E56FA">
      <w:pPr>
        <w:rPr>
          <w:rFonts w:hint="eastAsia"/>
        </w:rPr>
      </w:pPr>
      <w:r>
        <w:rPr>
          <w:rFonts w:hint="eastAsia"/>
        </w:rPr>
        <w:t>CCTACGGGGGGCAGCAGTTAGGAATCTTGCGCAATGGGCGAAAGCCTGACGCAGCAACGCCGCGTGGGGGATGAAGGCCCTCGGGTTGTAAACCCCTTTCAGTCGGGACGAAAATGACGGTACCGACAGAAGAAGCCCCGGCCAACTACGTGCCAGCAGCCGCGGTGACACGTAGGGGGCAAGCGTTGTCCGGATTTATTGGGCGTAAAGGGCTCGTAGGCGGTTCGACAAGTCGGGTGTGAAACCTCCAGGCTCAACCTGGAGTCGCCGCTCGAAACTGTTGTGACTAGAGTCCGGTAGAGGAGCATGGAATTTGTGGTGTAGCGGTGGAATGCGCAGATATCACAAGGAACACCAGTAGCGAAGGCGATGCTCTGGGCCGGTACTGACGCTGAGGAGCGAAAGCATGGGGAGCGAACAGGATTAGATACCCCTGTAGTCC</w:t>
      </w:r>
    </w:p>
    <w:p w14:paraId="6561CA07">
      <w:pPr>
        <w:rPr>
          <w:rFonts w:hint="eastAsia"/>
        </w:rPr>
      </w:pPr>
      <w:r>
        <w:rPr>
          <w:rFonts w:hint="eastAsia"/>
        </w:rPr>
        <w:t>&gt;OTU000758</w:t>
      </w:r>
    </w:p>
    <w:p w14:paraId="7B7DE83B">
      <w:pPr>
        <w:rPr>
          <w:rFonts w:hint="eastAsia"/>
        </w:rPr>
      </w:pPr>
      <w:r>
        <w:rPr>
          <w:rFonts w:hint="eastAsia"/>
        </w:rPr>
        <w:t>CCTACGGGTGGCTGCAGTGGGGAATATTGGACAATGGGGGAAACCCTGATCCAGCGACGCCGCGTGGGTGAAGAAGGCCTGCGGGTTGTAAAGCCCTTTCGGTGGGGATGAAAAGCCTTGGTCTAACACACCAGGGTCTTGACCTAACCCAAGAAAGAAGCACCGGCTAACTCTGTGCCAGCAGCCGCGGTAATACAGAGGGTGCGAGCGTTAATCGGAATTACTGGGCGTAAAGCGCGCGTAGGCGGCTTTGCAAGTCGGATGTGAAATCCCCGGGCTTAACCTGGGAACTGCATTCGAGACTGCTTTGCTTGAGTATGGGAGAGGGAGGTGGAATTTCCGGTGTAGCGGTGAAATGCGTAGATATCGGAAGGAACATCAGTGGCGAAAGCGACCTCCTGGACCAATACTGACGCTCATGTGCGAAAGCGTGGGGAGCAAACAGGATTAGATACCCCTGTAGTCC</w:t>
      </w:r>
    </w:p>
    <w:p w14:paraId="66381A62">
      <w:pPr>
        <w:rPr>
          <w:rFonts w:hint="eastAsia"/>
        </w:rPr>
      </w:pPr>
      <w:r>
        <w:rPr>
          <w:rFonts w:hint="eastAsia"/>
        </w:rPr>
        <w:t>&gt;OTU000759</w:t>
      </w:r>
    </w:p>
    <w:p w14:paraId="49F13038">
      <w:pPr>
        <w:rPr>
          <w:rFonts w:hint="eastAsia"/>
        </w:rPr>
      </w:pPr>
      <w:r>
        <w:rPr>
          <w:rFonts w:hint="eastAsia"/>
        </w:rPr>
        <w:t>CCTACGGGTGGCTGCAGTCGAGGATCTTTGGCAATGGGCGCAAGCCTGACCAAGCGACGCCGCGTGTGCGATGAAGGCCTTCGGGTTGTAAAGCACTGTCGAGGGGGATAAAACCCCGTAAGGGGTTGATAGATCCCTGGAGGAAGCACGGGCTAAGTTCGTGCCAGCAGCCGCGGTAAGACGAACCGTGCGAACGTTGTTCGGAATCACTGGGCTTAAAGGGCGCGTAGGCGGTTTGCCAAGTCAGGGGTGAAATCCTGCAGCTCAACTGTAGAAGTGCCTTTGATACTGGCGAACTCGAGGGAGGTAGGGGTGGGTGGAACTTCTGGTGGAGCGGTGAAATGCGTTGATATCAGAAGGAACGCCGGTGGCGAAAGCGACCCACTGGACCTCTTCTAACGCTGAGGCGCGAAAGCTAGGGGAGCAAACGGGATTAGATACCCCAGTAGTCC</w:t>
      </w:r>
    </w:p>
    <w:p w14:paraId="6C436648">
      <w:pPr>
        <w:rPr>
          <w:rFonts w:hint="eastAsia"/>
        </w:rPr>
      </w:pPr>
      <w:r>
        <w:rPr>
          <w:rFonts w:hint="eastAsia"/>
        </w:rPr>
        <w:t>&gt;OTU000760</w:t>
      </w:r>
    </w:p>
    <w:p w14:paraId="5A964CF3">
      <w:pPr>
        <w:rPr>
          <w:rFonts w:hint="eastAsia"/>
        </w:rPr>
      </w:pPr>
      <w:r>
        <w:rPr>
          <w:rFonts w:hint="eastAsia"/>
        </w:rPr>
        <w:t>CCTACGGGGGGGCTGCAGTCTAGAGGCTTTGACAATGCCCGAAAGGGTGATCAAGCGACGCCGCGTGCGGGATGAAGGGCTTCGGCTTGTAAACCGCTTTTGTTTGGGACGAAGGCCTTGTTCGTGAAACAGGGATTGACGGTACCAGACGAATAAGCCCCGGCTAACTCCGTGCCAGCAGCCGCGGTAAGACGGAGGGGGCGAGCGTTGTTCGGAATTATTGGGCGTAAAGGGCTCGTAGGCGGATCCGCCAGTCTGACGTGAAATCTCCACCGCTCACCGGGGAGGGGCCGTTGGATACTACGGATCTGGAGTTCGGCAGAGGACCATGGAATTTCGGGTGTAGCGGTGGAATGCGTAGATATCCGAAAGAACACCGGTGGCGAAGGCGGTGGTCTGGGCCTGAACTGACGCTGAGGAGCGAAAGCTGGGGGAGCGAACAGGATTAGATACCCCTGTAGTCC</w:t>
      </w:r>
    </w:p>
    <w:p w14:paraId="77C954BD">
      <w:pPr>
        <w:rPr>
          <w:rFonts w:hint="eastAsia"/>
        </w:rPr>
      </w:pPr>
      <w:r>
        <w:rPr>
          <w:rFonts w:hint="eastAsia"/>
        </w:rPr>
        <w:t>&gt;OTU000761</w:t>
      </w:r>
    </w:p>
    <w:p w14:paraId="54215771">
      <w:pPr>
        <w:rPr>
          <w:rFonts w:hint="eastAsia"/>
        </w:rPr>
      </w:pPr>
      <w:r>
        <w:rPr>
          <w:rFonts w:hint="eastAsia"/>
        </w:rPr>
        <w:t>CCTACGGGGGGCAGCAGTGGGGAATATTGCGCAATGGGGGCAACCCTGACGCAGCCATGCCGCGTGAATGAAGAAGGCCTTCGGGTTGTAAAGTTCTTTCGGTAGCGAGGAAGGCACTTAGTTTAATAGACTAGGTGATTGACGTTAACTACAGAAGAAGCACCGGCTAACTCCGTGCCAGCAGCCGCGGTAATACGGAGGGTGCGAGCGTTAATCGGAATAACTGGGCGTAAAGGGCACGCAGGCGGTGACTTAAGTGAGGTGTGAAAGCCCCGGGCTTAACCTGGGAATTGCATTTCATACTGGGTCGCTAGAGTACTTTAGGGAGGGGTAGAATTCCACGTGTAGCGGTGAAATGCGTAGAGATGTGGAGGAATACCGAAGGCGAAGGCAGCCCCTTGGGAATGTACTGACGCTCATGTGCGAAAGCGTGGGGAGCAAACAGGATTAGATACCCTAGTAGTCC</w:t>
      </w:r>
    </w:p>
    <w:p w14:paraId="779ECC47">
      <w:pPr>
        <w:rPr>
          <w:rFonts w:hint="eastAsia"/>
        </w:rPr>
      </w:pPr>
      <w:r>
        <w:rPr>
          <w:rFonts w:hint="eastAsia"/>
        </w:rPr>
        <w:t>&gt;OTU000762</w:t>
      </w:r>
    </w:p>
    <w:p w14:paraId="73053A35">
      <w:pPr>
        <w:rPr>
          <w:rFonts w:hint="eastAsia"/>
        </w:rPr>
      </w:pPr>
      <w:r>
        <w:rPr>
          <w:rFonts w:hint="eastAsia"/>
        </w:rPr>
        <w:t>CCTACGGGGGGCAGCAGTCGAGAATCTTCGGCAATGGGCGCAAGCCTGACCGAGCGACGCCGCGTGCGGGATGAAGGCCTTCGGGTTGTAAACCGCTGTCGTAGGGGAGGAAGGTTCCGTGAAGAACGGAGCTTGACCGATCCTAGGAGGAAGGGCCGGCTAATCTCGTGCCAGCAGCCGCGGTAATACGAGAGGCCCAAACGTTATTCGGATTTACTGGGCTTAAAGAGTTCGTAGGCGGCGCGGAAAGTAGGGTGTGAAAGCCCTCGGCTCAACCGAGGAATTGCGCTCTAAACTGTCGCGCTCGAGGAACCTAGAGGTGAGCAGAACTGATGGTGGAGCGGTGAAATGCGTTGATATCATCAGGAATACCGGAGGCGAAGGCGGCTCACTGGGGGTTATCTGACGCTGAGGAACGAAAGCCAGGGGAGCAAACGGGATTAGATACCCGAGTAGTCC</w:t>
      </w:r>
    </w:p>
    <w:p w14:paraId="6CF56904">
      <w:pPr>
        <w:rPr>
          <w:rFonts w:hint="eastAsia"/>
        </w:rPr>
      </w:pPr>
      <w:r>
        <w:rPr>
          <w:rFonts w:hint="eastAsia"/>
        </w:rPr>
        <w:t>&gt;OTU000763</w:t>
      </w:r>
    </w:p>
    <w:p w14:paraId="18DC562C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AGGGGGGAGAAATCAATGATCGATCCCCAGAGGAAGCACGGGCTAAGTTCGTGCCAGCAGCCGCGGTAAGACGAACCGTGCGAACGTTGTTCGGAATCACTGGGCTTAAAGGGCGCGTAGGCGGTCTACCAAGTCGGGGTTGAAATCTTTCGGCTCAACCGGAAAAGTGGCTTCGATACTGGTAGGCTGGAGGGAGGTAGGGGCGGATGGAACTTCCGGTGGAGCGGTGAAATGTGTTGATATCGGAAGGAACGCCGGTGGCGAAAGCGATCCGCTGGACCTCTTCTGACGCTGAGGCGCGAAAGCCAGGGGAGCAAACGGGATTAGATACCCTGGTAGTCC</w:t>
      </w:r>
    </w:p>
    <w:p w14:paraId="20C233AE">
      <w:pPr>
        <w:rPr>
          <w:rFonts w:hint="eastAsia"/>
        </w:rPr>
      </w:pPr>
      <w:r>
        <w:rPr>
          <w:rFonts w:hint="eastAsia"/>
        </w:rPr>
        <w:t>&gt;OTU000764</w:t>
      </w:r>
    </w:p>
    <w:p w14:paraId="4E0233E7">
      <w:pPr>
        <w:rPr>
          <w:rFonts w:hint="eastAsia"/>
        </w:rPr>
      </w:pPr>
      <w:r>
        <w:rPr>
          <w:rFonts w:hint="eastAsia"/>
        </w:rPr>
        <w:t>CCTACGGGTGGCAGCAGTGAGGAATATTCTACAATGGGCGAAAGCCTGATGGAGCGACGCCGCGTGCGGGACGAAGCCTTTCGGGGTGTAAACCGCTTTTGCGGGGGATGACACGCCGGGGTAACCCGGCTACGACAGTACCCTGCGAATAAGCATCGGCTAACTACGTGCCAGCAGCCGCGGTAATACGTAGGATGCAAGCGTTGTCCGGATTTACTGGGCGTAAAGCGCGCGCAGGCGGCAGCTTAAGTAAGGTGTGAAATCTCCCTGCTCAACGGGGAGGGTGCACTTTAGACTGAGCAGCTAGAGGACGGTAGAGGGGGGTGGAATTGCTGGTGTAGCGGTGAAATGCGTAGAGATCAGCAGGAACACCCGTGGCGAAGGCGGCCCCCTGGGCCGTACCTGACGCTGAGGCGCGAAGGCTAGGGGAGCGAACGGGATTAGATACCCGTGTAGTCC</w:t>
      </w:r>
    </w:p>
    <w:p w14:paraId="632783AD">
      <w:pPr>
        <w:rPr>
          <w:rFonts w:hint="eastAsia"/>
        </w:rPr>
      </w:pPr>
      <w:r>
        <w:rPr>
          <w:rFonts w:hint="eastAsia"/>
        </w:rPr>
        <w:t>&gt;OTU000765</w:t>
      </w:r>
    </w:p>
    <w:p w14:paraId="1D2FB6AB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AGCAGGGACGAAGTTGACGTGTACCTGCAGAAGAAGCGCCGGCTAACTACGTGCCAGCAGCCGCGGTAATACGTAGGGCGCAAGCGTTGTCCGGAATTATTGGGCGTAAAGAGCTCGTAGGTGGCTGGTCGCGTCGGATGTGAAAGCCCATGGCTTAACTGTGGGTCTGCATTCGATACGGGCCGGCTTGAGGTAGGTAGGGGCAAGCGGAATTCCTGGTGTAGCGGTGAAATGCGCAGATATCAGGAGGAACACCGGTGGCGAAGGCGGCTTGCTGGGCCTTACCTGACGCTGAGGAGCGAAAGCGTGGGGAGCGAACAGGATTAGATACCCCGGTAGTCC</w:t>
      </w:r>
    </w:p>
    <w:p w14:paraId="6E8D8FD6">
      <w:pPr>
        <w:rPr>
          <w:rFonts w:hint="eastAsia"/>
        </w:rPr>
      </w:pPr>
      <w:r>
        <w:rPr>
          <w:rFonts w:hint="eastAsia"/>
        </w:rPr>
        <w:t>&gt;OTU000766</w:t>
      </w:r>
    </w:p>
    <w:p w14:paraId="2019647B">
      <w:pPr>
        <w:rPr>
          <w:rFonts w:hint="eastAsia"/>
        </w:rPr>
      </w:pPr>
      <w:r>
        <w:rPr>
          <w:rFonts w:hint="eastAsia"/>
        </w:rPr>
        <w:t>CCTACGGGAGGCTGCAGTGGGGAATCTTGCACAATGGGCGAAAGCCTGATGCAGCAACGCCGCGTGGGGGATGAAGGCCCTCGGGTTGTAAACCCCTTTCAGCAGGAACGAATCTGACGGTACCTGCAGAAGAAGGCCCGGCCAACTACGTGCCAGCAGCCGCGGTAACACGTAGGGGCCAAGCGTTGTCCGGATTTATTGGGCGTAAAGAGCTCGTAGGCGGTTCAGTCAGTCGGGTGTGAAAACTCCGGGCTCAACTCGGAGACGCCACCCGATACTGCTGTGACTAGAGTCCGGTAGGGGAGCAGGGAATTCCAGGTGTAGCGGTGAAATGCGCAGATATCTGGAGGAACACCGGTGGCGAAGGCGCTGCTCTGGGCCGGTACTGACGCTGAGGAGCGAAAGCGTGGGTAGCAAACAGGATTAGATACCCGAGTAGTCC</w:t>
      </w:r>
    </w:p>
    <w:p w14:paraId="6D0CEB88">
      <w:pPr>
        <w:rPr>
          <w:rFonts w:hint="eastAsia"/>
        </w:rPr>
      </w:pPr>
      <w:r>
        <w:rPr>
          <w:rFonts w:hint="eastAsia"/>
        </w:rPr>
        <w:t>&gt;OTU000767</w:t>
      </w:r>
    </w:p>
    <w:p w14:paraId="3EFFEB16">
      <w:pPr>
        <w:rPr>
          <w:rFonts w:hint="eastAsia"/>
        </w:rPr>
      </w:pPr>
      <w:r>
        <w:rPr>
          <w:rFonts w:hint="eastAsia"/>
        </w:rPr>
        <w:t>CCTACGGGGGGCTGCAGTGGGGAATCTTGCGCAATGCGCGAAAGCGTGACGCAGCAACGCCGCGTGAGGGAAGACGGCCTTCGGGTTGTAAACCTCTTTCAGGAGGGACGAAGGTGCAGGCGCGAATAGCGTCCTGTACTGACGGTACCTCCAGAAGAAGCTCCGGCTAACTACGTGCCAGCAGCCGCGGTAATACGTAGGGAGCAAGCGTTGTCCGGAATCATTGGGCGTAAAGCGCGCGTAGGCGGCCTCGTAAGTCCGCTGTGAAAGTCAAAGGCTCAACCTTTGAATGCCGGTGGATACTGCGAGGCTAGAGTCCGGAAGAGGCGAGTGGAATTCCTGGTGTAGCGGTGGAATGCGCAGATATCAGGAGGAACACCAACGGCGAAGGCAGCTCGCTGGGACGGTACTGACGCTAAGGCGCGAAAGCGTGGGGAGCGAACAGGATTAGATACCCCGGTAGTCC</w:t>
      </w:r>
    </w:p>
    <w:p w14:paraId="419968E7">
      <w:pPr>
        <w:rPr>
          <w:rFonts w:hint="eastAsia"/>
        </w:rPr>
      </w:pPr>
      <w:r>
        <w:rPr>
          <w:rFonts w:hint="eastAsia"/>
        </w:rPr>
        <w:t>&gt;OTU000768</w:t>
      </w:r>
    </w:p>
    <w:p w14:paraId="23439534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CTGGGTTGTAAACTCCTTTTACGGGAGAAGAATCAATGACGGTACCCCGTGAATAAGCCACGGCTAACTACGTGCCAGCAGCCGCGGTAATACGTAGGTGGCAAGCGTTGTCCGGATTTACTGGGCGTAAAGCGAACGCAGGCGGACTGTTAAGTAGGAAGTGAAAGGTCGGAGCTCAACTCCAACATTGCTTCCTATACTGGCAGTCTTGAGTAGCGGAGAGGAAGGGGGAACGACACGTGTAGCGGTGAAATGCGTTGATATGTGTCGGAACACCCATGGCGAAAGCACCCTTCTGGACGCAAACTGACGCTCAGGTTCGAAAGCCAAGGTAGCGAACAGGATTAGATACCCCTGTAGTCC</w:t>
      </w:r>
    </w:p>
    <w:p w14:paraId="0DD60AC9">
      <w:pPr>
        <w:rPr>
          <w:rFonts w:hint="eastAsia"/>
        </w:rPr>
      </w:pPr>
      <w:r>
        <w:rPr>
          <w:rFonts w:hint="eastAsia"/>
        </w:rPr>
        <w:t>&gt;OTU000769</w:t>
      </w:r>
    </w:p>
    <w:p w14:paraId="2B3E707C">
      <w:pPr>
        <w:rPr>
          <w:rFonts w:hint="eastAsia"/>
        </w:rPr>
      </w:pPr>
      <w:r>
        <w:rPr>
          <w:rFonts w:hint="eastAsia"/>
        </w:rPr>
        <w:t>CCTACGGGGGGCAGCAGTGGGGAATCTTGCGCAATGCGCGAAAGCGTGACGCAGCAACGCCGCGTGAGGGAAGACGGCCTTCGGGTTGTAAACCTCTTTCAGTTGGGACGAAGCCCTGTCGGTGAATAGCCGGCGTGGGTGACGGTACCTTCAGAAGAAGCTCCGGCTAACTACGTGCCAGCAGCCGCGGTAATACGTAGGGGGCAAGCGTTGTCCGGAATCATTGGGCGTAAAGCGCGTGTAGGCGGCCAGGTAAGTCCGTTCTGAAAGCCCGGGGCTCAACCCCGGGAGGCGGATGGATACTGCTTGGCTCGAGTCCGGAAGAGGCGAGTGGAATTCCCGGTGTAGCGGTGAAATGCGCAGATATCGGGAGGAACACCAATGGCGAAGGCAGCTCGCTGGGACGGTACTGACGCTGAGACGCGAAAGCGTGGGGAGCAAACAGGATTAGATACCCCAGTAGTCC</w:t>
      </w:r>
    </w:p>
    <w:p w14:paraId="4E7ECA32">
      <w:pPr>
        <w:rPr>
          <w:rFonts w:hint="eastAsia"/>
        </w:rPr>
      </w:pPr>
      <w:r>
        <w:rPr>
          <w:rFonts w:hint="eastAsia"/>
        </w:rPr>
        <w:t>&gt;OTU000770</w:t>
      </w:r>
    </w:p>
    <w:p w14:paraId="0F87B6A3">
      <w:pPr>
        <w:rPr>
          <w:rFonts w:hint="eastAsia"/>
        </w:rPr>
      </w:pPr>
      <w:r>
        <w:rPr>
          <w:rFonts w:hint="eastAsia"/>
        </w:rPr>
        <w:t>CCTACGGGGGGCTGCAGTGGGGAATTTTTGGCAATGGGCGAAAGCCTGACCAAGCAACGCCGCGTGGATGATGAAGTATCTCGGTACGTAAAATCCTTTCGACGGGGACGAAGCCGCAAGGTTGACGGTACCCGTAGAAGAAGCCCCGGCTAACTCCGTGCCAGCAGCCGCGGTAATACGGGGGGGGCAAGCGTTGTTCGGAATTACTGGGCGTAAAGGGCGCGTAGGCGGCTCGCTAAGTCGGGTGTGAAAACTCTGGGCTCAACCCAGAGCCTGCACTCGAAACTGACGAGCTAGAGTTCTGGAGGGGAAAGCGGAATTCCTGGTGTAGCGGTGAAATGCGTAGATATCAGGAGGAACACCGGTGGCGAAGGCGGCTTTCTGGACAGAAACTGACGCTGAGGCGCGAAAGCTAGGGGAGCAAACAGGATTAGATACCCCTGTAGTCC</w:t>
      </w:r>
    </w:p>
    <w:p w14:paraId="23030373">
      <w:pPr>
        <w:rPr>
          <w:rFonts w:hint="eastAsia"/>
        </w:rPr>
      </w:pPr>
      <w:r>
        <w:rPr>
          <w:rFonts w:hint="eastAsia"/>
        </w:rPr>
        <w:t>&gt;OTU000771</w:t>
      </w:r>
    </w:p>
    <w:p w14:paraId="309B619C">
      <w:pPr>
        <w:rPr>
          <w:rFonts w:hint="eastAsia"/>
        </w:rPr>
      </w:pPr>
      <w:r>
        <w:rPr>
          <w:rFonts w:hint="eastAsia"/>
        </w:rPr>
        <w:t>CCTACGGGTGGCTGCAGTCGAGAATCTTGGTCAATGCACGAAAGTGTGAACCAGCGACGCCGCGTGGAGGATGAAGGCGTTTTGCGTTGTAAACTCCTTTTAAGAGGAAAGAAGGCTCCTTCGGGAGTTTGACGGTACCTCTTGAATAAGCCACGGCTAACTACGTGCCAGCAGCCGCGGTAATACGTAGGTGGCAAGCGTTGTCCGGATTTACTGGGCGTAAAGCGTATGCAGGCGGATGTCTAAGTAGGGAGTGAAAGGTTGGGGCTCAACCCTAACACTGCTCCCTATACTGGGTGTCTTGAGTGCCGGAGAGGAAGATGGAACTGCACGTGTAGCGGTGAAATGCGTTGAGATGTGCAGGAACACCAATGGCGAAAGCAGTCTTCTGGACGGATACTGACGCTGAGATACGAAAGCCAAGGGAGCGAACAGGATTAGATACCCGTGTAGTCC</w:t>
      </w:r>
    </w:p>
    <w:p w14:paraId="3C6EA82D">
      <w:pPr>
        <w:rPr>
          <w:rFonts w:hint="eastAsia"/>
        </w:rPr>
      </w:pPr>
      <w:r>
        <w:rPr>
          <w:rFonts w:hint="eastAsia"/>
        </w:rPr>
        <w:t>&gt;OTU000772</w:t>
      </w:r>
    </w:p>
    <w:p w14:paraId="33B544BC">
      <w:pPr>
        <w:rPr>
          <w:rFonts w:hint="eastAsia"/>
        </w:rPr>
      </w:pPr>
      <w:r>
        <w:rPr>
          <w:rFonts w:hint="eastAsia"/>
        </w:rPr>
        <w:t>CCTACGGGCGGCTGCAGTGAGGAATATTGGTCAATGGGCGCAAGCCTGAACCAGCCATGCCGCGTGCAGGATGACGGTCCTATGGATTGTAAACTGCTTTTGTACGAGAAGAAACAACATTACGTGTAATGTCTTGACGGTATCGTAAGAATAAGGATCGGCTAACTCCGTGCCAGCAGCCGCGGTAATACGGAGGATCCAAGCGTTATCCGGAATCATTGGGTTTAAAGGGTCCGTAGGCGGTTTAGTAAGTCAGTGGTGAAAGCCCATCGCTCAACGGTGGAACGGCCATTGATACTGCTAAACTTGAATTATTAGGAAGTAACTAGAATATGTAGTGTAGCGGTGAAATGCTTAGAGATTACATGGAATACCAATTGCGAAGGCAGGTTACTACTAATGGATTGACGCTGATGGACGAAAGCGTGGGTAGCGAACAGGATTAGATACCCCAGTAGTCC</w:t>
      </w:r>
    </w:p>
    <w:p w14:paraId="57DC8B41">
      <w:pPr>
        <w:rPr>
          <w:rFonts w:hint="eastAsia"/>
        </w:rPr>
      </w:pPr>
      <w:r>
        <w:rPr>
          <w:rFonts w:hint="eastAsia"/>
        </w:rPr>
        <w:t>&gt;OTU000773</w:t>
      </w:r>
    </w:p>
    <w:p w14:paraId="04DDE409">
      <w:pPr>
        <w:rPr>
          <w:rFonts w:hint="eastAsia"/>
        </w:rPr>
      </w:pPr>
      <w:r>
        <w:rPr>
          <w:rFonts w:hint="eastAsia"/>
        </w:rPr>
        <w:t>CCTACGGGTGGCTGCAGTGGGGAATATTGGACAATGGGCGCAAGCCTGATCCAGCAACGCCGCGTGGAGGACGAAGGTCTTCGGATCGTAAACTCCTGTCAGATGGGACGAAGGGTCCAGGGTGAATAATCCTGGATCTTGACGGTACTATCAGAGGAAGCCCCGGCTAACTCCGTGCCAGCAGCCGCGGTAATACGGAGGGGGCGAGCGTTATTCGGAATTATTGGGCGTAAAGGGCGCGTAGGCGGCTTGGCAAGTCAAAGGTGAAATCCCTCGGCTCAACTGAGGAACTGCCTTTGAAACTGCCTGGCTCGAGGCCGGGAGGGGGTAGCGGAATTCCCAGTGTAGCGGTGAAATGCGTAGATATTGGGAGGAACACCAGTGGCGAAGGCGGCTACCTGGACCGGTTCTGACGCTGATGCGCGAAAGCGTGGGTAGCAAACAGGATTAGATACCCCGGTAGTCC</w:t>
      </w:r>
    </w:p>
    <w:p w14:paraId="6EF7A9B1">
      <w:pPr>
        <w:rPr>
          <w:rFonts w:hint="eastAsia"/>
        </w:rPr>
      </w:pPr>
      <w:r>
        <w:rPr>
          <w:rFonts w:hint="eastAsia"/>
        </w:rPr>
        <w:t>&gt;OTU000774</w:t>
      </w:r>
    </w:p>
    <w:p w14:paraId="0AAC4B6A">
      <w:pPr>
        <w:rPr>
          <w:rFonts w:hint="eastAsia"/>
        </w:rPr>
      </w:pPr>
      <w:r>
        <w:rPr>
          <w:rFonts w:hint="eastAsia"/>
        </w:rPr>
        <w:t>CCTACGGGAGGCTGCAGTGGGGAATCTTGCGCAATGGGCGAAAGCCTGACGCAGCAACGCCGCGTGCAGGATGACGGCCCTTTGGGTTGTAAACTGCTGTAGCAGGGGAATAAGAGCCCACTCGGTGGGTGTGAAGGTACCCTGAAAGTAAGCTCCGGCTAACTACGTGCCAGCAGCCGCGGTAATACGTAGGGAGCAAGCGTTGTCCGGATTCACTGGGTGTAAAGGGTGCGCAGGCGGGTTGGCAAGTCAGAGGTGAAATCTCACAGCTTAACTGTGAAACTGCCTTTGATACTTCCAATCTTGAGTTAAAGAGAGGTTGATGGAATTTCAGGTGTAGCGGTGAAATGCGTAGATATCTGAAAGAACACCAGTGGCGAAGGCGGTCAACTGGCTTTTAACTGACGCTCAGGCACGAAAGCGTGGGTAGCGAACAGGATTAGATACCCCTGTAGTCC</w:t>
      </w:r>
    </w:p>
    <w:p w14:paraId="1E8DC22C">
      <w:pPr>
        <w:rPr>
          <w:rFonts w:hint="eastAsia"/>
        </w:rPr>
      </w:pPr>
      <w:r>
        <w:rPr>
          <w:rFonts w:hint="eastAsia"/>
        </w:rPr>
        <w:t>&gt;OTU000775</w:t>
      </w:r>
    </w:p>
    <w:p w14:paraId="3778EF47">
      <w:pPr>
        <w:rPr>
          <w:rFonts w:hint="eastAsia"/>
        </w:rPr>
      </w:pPr>
      <w:r>
        <w:rPr>
          <w:rFonts w:hint="eastAsia"/>
        </w:rPr>
        <w:t>CCTACGGGTGGCTGCAGTGGGGAATTTTGCGCAATGGGCACACGCCTGACGCAGTAACGCCGCGTGGAGGATGAAGGCCTTCGGGTTGTAAACTCCTGTCAGAGGGAACGACGGCCGGCGGGGGATAAGCCTGCCCGGCCAGACGGTACCCGCAAAGGAAGCCCCGGCTAATTCCGTGCCAGCAGCCGCGGTAATACGGAAGGGGCAAGCGTTGTTCGGAATCATTGGGCGTAAAGGGCGCGTAGGTGGCGGCGTATGTCGGCCGTGAAAGCGCACGGCTCAACCGTGCTGGGTCGGCGGAAACTGCGCCGCTTGAGGCTGGGAGGGGCTGGTGGAATTCCCCGTGTAGCGGTGAAATGCGTAGAGATGGGGGAGAACACTCGTGGCGAAGGCGGCCAGCTGGACCAGTCCTGACACTGAGGCGCGACAGCGTGGGGAGCAAACAGGATTAGATACCCCAGTAGTCC</w:t>
      </w:r>
    </w:p>
    <w:p w14:paraId="5FF7B1D5">
      <w:pPr>
        <w:rPr>
          <w:rFonts w:hint="eastAsia"/>
        </w:rPr>
      </w:pPr>
      <w:r>
        <w:rPr>
          <w:rFonts w:hint="eastAsia"/>
        </w:rPr>
        <w:t>&gt;OTU000776</w:t>
      </w:r>
    </w:p>
    <w:p w14:paraId="03A9B47D">
      <w:pPr>
        <w:rPr>
          <w:rFonts w:hint="eastAsia"/>
        </w:rPr>
      </w:pPr>
      <w:r>
        <w:rPr>
          <w:rFonts w:hint="eastAsia"/>
        </w:rPr>
        <w:t>CCTACGGGGGGCAGCAGTTGGGAATCTTGCACAATGGGGGCAACCCTGATGCAGCGACGCCGCGTGGAGGACGAAGGATTTAGGTCTGTAAACTCCTTTTGCCAGGAAAGACTTAGGACGGTACCTGGCGAATAAGCTCCGGCTAACTACGTGCCAGCAGCCGCGGTAATACGTAGGGAGCAAGCGTTGTCCGGATTTACTGGGCGTAAAGGGCGCGTAGGCGGTCTACCAAGCGTGAAGTGAAATCTCCAGGGCTCAACCCGGAAACTGCTTCGCGAACTGGCAGACTAGAGGAAGGTAGAGGTGAATGGAATTCCTGGTGTAGCGGTGACATGCATTGATATCAGGAGGAACACCCGTGGCGAAGGCGGTTCACTGGGCCTTTCCTGACGCTGAGGCGCGAAAGCGTGGGTAGCAAACAGGATTAGATACCCCAGTAGTCC</w:t>
      </w:r>
    </w:p>
    <w:p w14:paraId="15EF35B8">
      <w:pPr>
        <w:rPr>
          <w:rFonts w:hint="eastAsia"/>
        </w:rPr>
      </w:pPr>
      <w:r>
        <w:rPr>
          <w:rFonts w:hint="eastAsia"/>
        </w:rPr>
        <w:t>&gt;OTU000777</w:t>
      </w:r>
    </w:p>
    <w:p w14:paraId="41653604">
      <w:pPr>
        <w:rPr>
          <w:rFonts w:hint="eastAsia"/>
        </w:rPr>
      </w:pPr>
      <w:r>
        <w:rPr>
          <w:rFonts w:hint="eastAsia"/>
        </w:rPr>
        <w:t>CCTACGGGGGGCTGCAGTCGAGAATCTTCCGCAATGCACGAAAGTGTGACGGAGCGACGCCGCGTGGTTGATGACGCACTTCGGTGTGTAAAGACCTTTTATCGGGGAAGAAGTTTTGACGGTACTCGATGAATAAGGGGCTGCTAACCTCGTGCCAGCAGCAGCGGTAATACGAGGGCCCCGAGCGTTATCCGGAATTATTGGGCGTAAAGGGTGTGTAGGTGGTCATATTAGTCTTGTGTTAAATCCTGTCGCCTAACGGCAGAACTGCATGGGAAACGGTATGACTGAGAGGGTGTAAGAGGTGTATGGAACTCACGGTGTAGGGGTGAAATCCGTTGATATCGTGGGGAACGCCAAAAGCGAAAGCAATACACTGGTACATACCTGACACTGAAACACGAAAGCTAGGGTAGCGAATGGGATTAGATACCCCAGTAGTCC</w:t>
      </w:r>
    </w:p>
    <w:p w14:paraId="10F8F11F">
      <w:pPr>
        <w:rPr>
          <w:rFonts w:hint="eastAsia"/>
        </w:rPr>
      </w:pPr>
      <w:r>
        <w:rPr>
          <w:rFonts w:hint="eastAsia"/>
        </w:rPr>
        <w:t>&gt;OTU000778</w:t>
      </w:r>
    </w:p>
    <w:p w14:paraId="1CBA3970">
      <w:pPr>
        <w:rPr>
          <w:rFonts w:hint="eastAsia"/>
        </w:rPr>
      </w:pPr>
      <w:r>
        <w:rPr>
          <w:rFonts w:hint="eastAsia"/>
        </w:rPr>
        <w:t>CCTACGGGAGGCAGCAGTAGGGAATCTTGCCCAATGGGCGCAAGCCTGAGGCAGCAACGCCGCGTGGGGGATGAAGGCTCTCGGGTTGTAAACCCCTTTCAGCAGGGACGATTGTGACGGTACCTGCAGAAGAAGCCCCGGCCAACTACGTGCCAGCAGCCGCGGTAATACGTAGGGGGCGAGCGTTGTCCGGATTTATTGGGCGTAAAGAGCTCGTAGGCGGCTCAGTAAGTCGGATGTGAAAACTCCAGGCTCAACTTGGAGAGGCCATTCGATACTGCTGTGGCTAGAGTCCGGTAGGGGAGCACGGAATTCCTGGTGTAGCGGTGAAATGCGCAGATATCAGGAGGAACACCGGTGGCGAAGGCGGTGCTCTGGGCCGGAACTGACGCTGAGGAGCGAAAGCGTGGGGAGCGAACAGGATTAGATACCCCTGTAGTCC</w:t>
      </w:r>
    </w:p>
    <w:p w14:paraId="28974632">
      <w:pPr>
        <w:rPr>
          <w:rFonts w:hint="eastAsia"/>
        </w:rPr>
      </w:pPr>
      <w:r>
        <w:rPr>
          <w:rFonts w:hint="eastAsia"/>
        </w:rPr>
        <w:t>&gt;OTU000779</w:t>
      </w:r>
    </w:p>
    <w:p w14:paraId="61E8118B">
      <w:pPr>
        <w:rPr>
          <w:rFonts w:hint="eastAsia"/>
        </w:rPr>
      </w:pPr>
      <w:r>
        <w:rPr>
          <w:rFonts w:hint="eastAsia"/>
        </w:rPr>
        <w:t>CCTACGGGAGGCTGCAGTGGGGAATCTTGCTCAATGGGCGAAAGCCTGAAGCAGCGACGCCGTGTGCGGGAAGAAGGCCTTCGGGTTGTAAACCGCTTTCAGGAGGGAAGAAGCGAAAGTGACGGTACCTCCAGAAGAAGGACCGGCCAACTACGTGCCAGCAGCCGCGGTAATACGTAGGGTCCGAGCGTTGTCCGGAATTATTGGGCGTAAAGAGCTCGTAGGCGGTCCGTTAAGTCGGAAGTGAAATCTCAAGGCTCAACCTTGAAATTGCTTTCGATACTGGCGGACTTGAGGCAGGTAGGGGAAGGTGGAATTCCTGGTGTAGCGGTGAAATGCGCAGATATCAGGAGGAACACCGGTGGCGAAGGCGGCCTTCTGGGCCTGTTCTGACGCTGAGGAGCGAAAGCGTGGGGAGCAAACAGGATTAGATACCCTGGTAGTCC</w:t>
      </w:r>
    </w:p>
    <w:p w14:paraId="3178CB1A">
      <w:pPr>
        <w:rPr>
          <w:rFonts w:hint="eastAsia"/>
        </w:rPr>
      </w:pPr>
      <w:r>
        <w:rPr>
          <w:rFonts w:hint="eastAsia"/>
        </w:rPr>
        <w:t>&gt;OTU000780</w:t>
      </w:r>
    </w:p>
    <w:p w14:paraId="7CB0917E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TAGGGGAGGAAGTTGGCGGGGGTACTCCCCCGTCATTGACCTATCCTAGGAGGAAGTCCGGGCTAAGTTCGTGCCAGCAGCCGCGGTAAGACGAACCGGACAAACGTTATTCGGAATTACTGGGCTTAAAGGGTACGTAGGCGGTCCGGTAAGTGGGGTGTGAAATCCCTCGGCTCAACCGAGGAACTGCGCCCCATACTGCCGGACTTGAGGGAGACAGAGGTAAGCGGAACTGATGGTGGAGCGGTGAAATGCGTTGATATCATCAGGAACACCGGTGGCGAAAGCGGCTTACTGGGTCTCTTCTGACGCTGAGGTACGAAAGCTAGGGGAGCGAACGGGATTAGATACCCCAGTAGTCC</w:t>
      </w:r>
    </w:p>
    <w:p w14:paraId="09F2FF26">
      <w:pPr>
        <w:rPr>
          <w:rFonts w:hint="eastAsia"/>
        </w:rPr>
      </w:pPr>
      <w:r>
        <w:rPr>
          <w:rFonts w:hint="eastAsia"/>
        </w:rPr>
        <w:t>&gt;OTU000781</w:t>
      </w:r>
    </w:p>
    <w:p w14:paraId="599FBD5A">
      <w:pPr>
        <w:rPr>
          <w:rFonts w:hint="eastAsia"/>
        </w:rPr>
      </w:pPr>
      <w:r>
        <w:rPr>
          <w:rFonts w:hint="eastAsia"/>
        </w:rPr>
        <w:t>CCTACGGGAGGCAGCAGTAGGGAATATTGGGCAATGGACGAGAGTCTGACCCAGCCATGCCGCGTGCAGGAAGAAGGCCTATTGGGTTGTAAACTGCTTTTATCTGGGAAGAAAAGGCCCATGCGTGGGACATTGCCGGTACCAGATGAATAAGCACCGGCTAACTCCGTGCCAGCAGCCGCGGTAATACGGAGGGTGCAAGCGTTGTCCGGATTTATTGGGTTTAAAGGGTGCGTAGGCGGCTATTTAAGTCAGCGGTGAAAGACTCCGGCTCAACCGGAGCAGTGCCATTGATACTGGATAGCTTGAGTGTTGGAGGGGTACATGGAATTGATGGTGTAGCGGTGAAATGCATAGATACCATCAGGAACACCGATAGCGAAGGCATTGTACTGGCCAACAACTGACGCTGAGGCACGAAAGCATGGGGAGCGAACAGGATTAGATACCCCTGTAGTCC</w:t>
      </w:r>
    </w:p>
    <w:p w14:paraId="180089E1">
      <w:pPr>
        <w:rPr>
          <w:rFonts w:hint="eastAsia"/>
        </w:rPr>
      </w:pPr>
      <w:r>
        <w:rPr>
          <w:rFonts w:hint="eastAsia"/>
        </w:rPr>
        <w:t>&gt;OTU000782</w:t>
      </w:r>
    </w:p>
    <w:p w14:paraId="269468F4">
      <w:pPr>
        <w:rPr>
          <w:rFonts w:hint="eastAsia"/>
        </w:rPr>
      </w:pPr>
      <w:r>
        <w:rPr>
          <w:rFonts w:hint="eastAsia"/>
        </w:rPr>
        <w:t>CCTACGGGAGGCAGCAGTCGAGAATTTTTCTCAATGGGGGCAACCCTGAAGGAGCGACGCCGCGTGGAGGATGAAGGCTTTCGGGTTGTAAACTCCTGTCATTTGGGAACAAGGTGTGCGCGTTAACTGCGCGCACATTGATAGTACCAGAAGAGGAAGAGACGGCTAACTCTGTGCCAGCAGCCGCGGTAATACAGAGGTCTCAAGCGTTGTTCGGATTCATTGGGCGTAAAGGGTGCGTAGGTGGCGCCGTAAGTCAGGTGTGAAATTTCGGAGCTTAACTCCGAAACTGCATTTGATACTGCGGTGCTTGAGGACTGGAGAGGAGACTGGAATTCATGGTGTAGCAGTGAAATGCGTAGAGATCATGAGGAAGACCAGTGGCGAAGGCGGGTCTCTGGACAGTTCCTGACACTGAGGCACGAAGGCCAGGGGAGCAAACGGGATTAGATACCCTGGTAGTCC</w:t>
      </w:r>
    </w:p>
    <w:p w14:paraId="315F6421">
      <w:pPr>
        <w:rPr>
          <w:rFonts w:hint="eastAsia"/>
        </w:rPr>
      </w:pPr>
      <w:r>
        <w:rPr>
          <w:rFonts w:hint="eastAsia"/>
        </w:rPr>
        <w:t>&gt;OTU000783</w:t>
      </w:r>
    </w:p>
    <w:p w14:paraId="74925E47">
      <w:pPr>
        <w:rPr>
          <w:rFonts w:hint="eastAsia"/>
        </w:rPr>
      </w:pPr>
      <w:r>
        <w:rPr>
          <w:rFonts w:hint="eastAsia"/>
        </w:rPr>
        <w:t>CCTACGGGTGGCTGCAGTAGGGAATATTGGGCAATGGACGAAAGTCTGACCCAGCCATGCCGCGTGCAGGAAGACGGCCTTCTGGGTTGTAAACTGCTTTTGATCGGGAACAAAGAGCCCTTGCGAGGGAAGTTGAGTGTACCGATAGAATAAGCACCGGCTAACTCCGTGCCAGCAGCCGCGGTAATACGGAGGGTGCAAGCGTTGTCCGGATTTATTGGGTTTAAAGGGTGCGTAGGCGGCTTTTTAAGTCAGTGGTGAAATCCTGCAGCTTAACTGTAGAACAGCCATTGATACTGAAGAGCTTGAGTACAGACGAGGTAGGCGGAATTTATGGTGTAGCGGTGAAATGCATAGATACCATAAAGAACACCTATTGCGAAGGCAGCTTACTAGGCTGTAACTGACGCTGAGGCACGAAAGCGTGGGGATCAAACAGGATTAGATACCCCGGTAGTCC</w:t>
      </w:r>
    </w:p>
    <w:p w14:paraId="401C99F8">
      <w:pPr>
        <w:rPr>
          <w:rFonts w:hint="eastAsia"/>
        </w:rPr>
      </w:pPr>
      <w:r>
        <w:rPr>
          <w:rFonts w:hint="eastAsia"/>
        </w:rPr>
        <w:t>&gt;OTU000784</w:t>
      </w:r>
    </w:p>
    <w:p w14:paraId="7308E1CF">
      <w:pPr>
        <w:rPr>
          <w:rFonts w:hint="eastAsia"/>
        </w:rPr>
      </w:pPr>
      <w:r>
        <w:rPr>
          <w:rFonts w:hint="eastAsia"/>
        </w:rPr>
        <w:t>CCTACGGGTGGCTGCAGTGGGGAATCTTGCACAATGGGCGAAAGCCTGATGCAGCGACGCCGCGTGAGGGATGAAGGCCCTCGGGTTGTAAACCTCTTTCGGCAGGGAAGAAGCGAAAGTGACGGTACCTGCAGAAGAAGCCCCGGCCAACTACGTGCCAGCAGCCGCGGTAAGACGTAGGGGGCGAGCGTTGTCCGGATTTATTGGGCGTAAAGCGCGCGTAGGCGGCTCGCTAAGTCGGTTGTGAAAACCCGGGGCTTAACCCCGGGCCTGCGTCCGATACTGGCGAGCTGGAGGCAGGTAGGGGAGAGTGGAATTCCCGGTGTAGCGGTGAAATGCGCAGATATCGGGAGGAACACCGGTGGCGAAGGCGGCTCTCTGGGCCTGTCCTGACGCTCATGCGCGAAAGCTAGGGGAGCAAACAGGATTAGATACCCCAGTAGTCC</w:t>
      </w:r>
    </w:p>
    <w:p w14:paraId="05A9A21C">
      <w:pPr>
        <w:rPr>
          <w:rFonts w:hint="eastAsia"/>
        </w:rPr>
      </w:pPr>
      <w:r>
        <w:rPr>
          <w:rFonts w:hint="eastAsia"/>
        </w:rPr>
        <w:t>&gt;OTU000785</w:t>
      </w:r>
    </w:p>
    <w:p w14:paraId="7E8B3493">
      <w:pPr>
        <w:rPr>
          <w:rFonts w:hint="eastAsia"/>
        </w:rPr>
      </w:pPr>
      <w:r>
        <w:rPr>
          <w:rFonts w:hint="eastAsia"/>
        </w:rPr>
        <w:t>CCTACGGGGGGCTGCAGTAAGGAATATTGGGCAATGGACGAGAGTCTGACCCAGCCATGCCGCGTGAAGGATGAAGGTCCTCAGGATTGTAAACTTCTTTTATCTGGGACGAAAAAAGGCTATTATTAGTCACTTGACGGTACCAGAGGAATAAGCACCGGCTAACTCCGTGCCAGCAGCCGCGGTAATACGGAGGGTGCAAGCGTTATCCGGATTTACTGGGTTTAAAGGGTGCGTAGGCGGGTAGGTAAGTCAGTGGTGAAATCTTCAAGCTTAACTTGGAAATTGCCGTTGATACTATTTATCTTGAATATCGTTGAGGTTTGCGGAATATGTCATGTAGCGGTGAAATGCTTAGAGATGACATAGAACACCTATTGCGAAGGCAGCAGGCTAAACGAACATTGACGCTGAGGCACGAAAGCGTGGGGATCAAACAGGATTAGATACCCTAGTAGTCC</w:t>
      </w:r>
    </w:p>
    <w:p w14:paraId="67F77FBA">
      <w:pPr>
        <w:rPr>
          <w:rFonts w:hint="eastAsia"/>
        </w:rPr>
      </w:pPr>
      <w:r>
        <w:rPr>
          <w:rFonts w:hint="eastAsia"/>
        </w:rPr>
        <w:t>&gt;OTU000786</w:t>
      </w:r>
    </w:p>
    <w:p w14:paraId="251E10A7">
      <w:pPr>
        <w:rPr>
          <w:rFonts w:hint="eastAsia"/>
        </w:rPr>
      </w:pPr>
      <w:r>
        <w:rPr>
          <w:rFonts w:hint="eastAsia"/>
        </w:rPr>
        <w:t>CCTACGGGAGGCTGCAGGCGCGAAAACTGCACAATGTGGGAAACCACGATGCGGGAAACCCAAGTGCCAGCACTATGTGTTGGCTGTCCTCCAGTGTTCGTAACTGGGGAAGAAAGTGCTGGGTAAGACGGGTGCCAGCCGCCGCGGTAATACCCGCAGCACAAGTGGTGGTCATTATTATTGGGCCTAAAGCGTCCGTAGCTGGCCTGTTAGATGCCTGGGTAAATCGATGCGCTCAACGTATCGAACTCCGGGTAGACCGGCAGGCTCGAGACCGGGAGAGGTGTAGGCTACTCGCGGGGTAGGGGTAAAATCCTGTAATCCTGCGGGGAGGACCAGTGGCGAAGGCGCTACACTAGAACGGCTCTGACAGTGAGGGACGAAGCCCTGGGGCGCAAACCGGATTAGATACCCGTGTAGTCC</w:t>
      </w:r>
    </w:p>
    <w:p w14:paraId="477535F8">
      <w:pPr>
        <w:rPr>
          <w:rFonts w:hint="eastAsia"/>
        </w:rPr>
      </w:pPr>
      <w:r>
        <w:rPr>
          <w:rFonts w:hint="eastAsia"/>
        </w:rPr>
        <w:t>&gt;OTU000787</w:t>
      </w:r>
    </w:p>
    <w:p w14:paraId="47B01689">
      <w:pPr>
        <w:rPr>
          <w:rFonts w:hint="eastAsia"/>
        </w:rPr>
      </w:pPr>
      <w:r>
        <w:rPr>
          <w:rFonts w:hint="eastAsia"/>
        </w:rPr>
        <w:t>CCTACGGGAGGCTGCAGTCGAGAATCTTGGGCAATGCACGAAAGTGTGACCCAGCGACGCCGCGTGGAGGATGAAGGCCCTTGGGTTGTAAACTCCTTTTAGGGGAGAAGAACGCCGCTTCGGCGGCTTGACGGTATCCCCTGAATAAGCCACGGCTAACTACGTGCCAGCAGCCGCGGTAATACGTAGGTGGCAAGCGTTGTCCGGATTTACTGGGCGTAAAGCGTGTGTAGGCGGACGCTTAAGTAGAAAGTGAAAGGTTGGTGCTCAACACCAACATTGCTTTCTATACTGGGTGTCTTGAGTGCCGGAGAGGAAGATGGAACTGCACGTGTAGCGGTGAAATGCGTTGAGATGTGCAGGAACACCAATGGCGAAGGCAATCTTCTAGACGGAAACTGACGCTGAGACACGAAAGCCAAGGGAGCGAACAGGATTAGATACCCGTGTAGTCC</w:t>
      </w:r>
    </w:p>
    <w:p w14:paraId="3BC824FE">
      <w:pPr>
        <w:rPr>
          <w:rFonts w:hint="eastAsia"/>
        </w:rPr>
      </w:pPr>
      <w:r>
        <w:rPr>
          <w:rFonts w:hint="eastAsia"/>
        </w:rPr>
        <w:t>&gt;OTU000788</w:t>
      </w:r>
    </w:p>
    <w:p w14:paraId="0A6EA610">
      <w:pPr>
        <w:rPr>
          <w:rFonts w:hint="eastAsia"/>
        </w:rPr>
      </w:pPr>
      <w:r>
        <w:rPr>
          <w:rFonts w:hint="eastAsia"/>
        </w:rPr>
        <w:t>CCTACGGGGGGCTGCAGCGAGGAATCTTCTACAATGGGCGCAAGCCCGATAGAGCAACGCCGCGTGGAGGACGACGGCCTTCGGGTTGTAAACTCCTTTCGGGGGGGATGACGACGGACAGTACCCCCAGAAGCAGCCCCGGCTAACTCTGTGCCAGCAGCCGCGGTAAGACAGAGGGGGCAAGCGTTGTCCGGATTTACTGGGCGTACAGCGCGCGCAGGCGGCCCGCGGCTGTGCCGGGTGACAGCCCACCGCTCAACGGCGGGTGGTCCCGGTAGACAGGCGGGCTGGAGGCAGGGAGAGGATGGTGGAATACCCGGTGGAGCGGTGATATGCGTAGAGATCGGGTGGAACACCAGCGGCGAAGGCGGCCATCTGGCCCTGACCTGACGCTGAGGCGCGAGAGCGTGGGGAGCGAACCGGATTAGATACCCCTGTAGTCC</w:t>
      </w:r>
    </w:p>
    <w:p w14:paraId="003EC9BF">
      <w:pPr>
        <w:rPr>
          <w:rFonts w:hint="eastAsia"/>
        </w:rPr>
      </w:pPr>
      <w:r>
        <w:rPr>
          <w:rFonts w:hint="eastAsia"/>
        </w:rPr>
        <w:t>&gt;OTU000789</w:t>
      </w:r>
    </w:p>
    <w:p w14:paraId="53BF0286">
      <w:pPr>
        <w:rPr>
          <w:rFonts w:hint="eastAsia"/>
        </w:rPr>
      </w:pPr>
      <w:r>
        <w:rPr>
          <w:rFonts w:hint="eastAsia"/>
        </w:rPr>
        <w:t>CCTACGGGGGGCAGCAGTAAGGAATATTGGTCAATGGACGCAAGTCTGAACCAGCCATGCCGCGTGAAGGATGACTGCCCTCTGGGTTGTAAACTTCTTTTATCTGGGACGAAAAAGGGTCTTTATAGATCAACTGACGGTACCAGAGGAATAAGCACCGGCTAACTCCGTGCCAGCAGCCGCGGTAATACGGAGGGTGCAAGCGTTATCCGGATTTACTGGGTTTAAAGGGAGCGCAGGCGGATTAGTAAGTCAGTGGTGAAAGCCTTGAGCTTAACTCGAGAACTGCCATTGATACTATTAGTCTTGAATGTTGTTGAGGTTTGCGGAATGGGTCATGTAGCGGTGAAATGCATAGATATGACCCGGAACACCTATTGCGAAGGCAGCAGGCTAAACAAATATTGACGCTGAGGCTCGAAAGCGTGGGGATCAAACAGGATTAGATACCCCGGTAGTCC</w:t>
      </w:r>
    </w:p>
    <w:p w14:paraId="43C7704A">
      <w:pPr>
        <w:rPr>
          <w:rFonts w:hint="eastAsia"/>
        </w:rPr>
      </w:pPr>
      <w:r>
        <w:rPr>
          <w:rFonts w:hint="eastAsia"/>
        </w:rPr>
        <w:t>&gt;OTU000790</w:t>
      </w:r>
    </w:p>
    <w:p w14:paraId="57FE32F3">
      <w:pPr>
        <w:rPr>
          <w:rFonts w:hint="eastAsia"/>
        </w:rPr>
      </w:pPr>
      <w:r>
        <w:rPr>
          <w:rFonts w:hint="eastAsia"/>
        </w:rPr>
        <w:t>CCTACGGGAGGCTGCAGTGGGGAATCTTGCTCAATGGGCGCAAGCCTGAAGCAGCGACGCCGCGTGTGGGAAGAAGGTCTTCGGATTGTAAACCACTTTCAGGAGGGAAGAAGCGAGAGTGACGGTACCTCCAGAAGAAGGCCCGGCCAACTACGTGCCAGCAGCCGCGGTAATACGTAGGGGCCAAGCGTTGTCCGGAATTATTGGGCGTAAAGAGCTCGTAGGCGGCCCATCAAGTCGGATGTGAAATCTCAAGGCTCAACCTTGAAATTGCATCCGATACTGTTGGGCTTGAGGCAGGTAGGGGAAAGCGGAATTCCTGGTGTAGCGGTGAAATGCGCAGATATCAGGAGGAACACCGGTGGCGAAGGCAGCTCGCTGGGACGGTACTGACGCTGAGGCGCGAAAGCGTGGGGAGCAAACAGGATTAGATACCCTGGTAGTCC</w:t>
      </w:r>
    </w:p>
    <w:p w14:paraId="416780EA">
      <w:pPr>
        <w:rPr>
          <w:rFonts w:hint="eastAsia"/>
        </w:rPr>
      </w:pPr>
      <w:r>
        <w:rPr>
          <w:rFonts w:hint="eastAsia"/>
        </w:rPr>
        <w:t>&gt;OTU000791</w:t>
      </w:r>
    </w:p>
    <w:p w14:paraId="20C5C643">
      <w:pPr>
        <w:rPr>
          <w:rFonts w:hint="eastAsia"/>
        </w:rPr>
      </w:pPr>
      <w:r>
        <w:rPr>
          <w:rFonts w:hint="eastAsia"/>
        </w:rPr>
        <w:t>CCTACGGGTGGCTGCAGCAAGGAATTTTCGGCAATGGGCGCAAGCCTGACCGAGCAACGCCGCGTGCGGGATGACGGCCTTCGGGTTGTAAACCGCTTTTGGGGGGGAAGAATCAGACGGTACCCCCCGAATAAGCCCCGGCTAACTCTGTGCCAGCAGCCGCGGTAATACAGAGGGGGCAAGCGTTGTCCGGATTGACTGGGCGTAAAGCGCACGTAGGTGGTTGGTTACGTGGTGTGTGAAAGCTCAGGGCTTAACCCTGATAGGCCATGCCAAACGAATCAACTCGAGGCTGAGCAGAGGCGGGTGGAATTGCCGGTGTAGTGGTGAAATGCGTAGAGATCGGCAGGAACACCAAGGGGGAACCCAGCCCGCTGGGCCAGTCCTGACACTGAGGTGCGACAGCGTGGGGAGCGAACAGGATTAGATACCCGAGTAGTCC</w:t>
      </w:r>
    </w:p>
    <w:p w14:paraId="77F689C8">
      <w:pPr>
        <w:rPr>
          <w:rFonts w:hint="eastAsia"/>
        </w:rPr>
      </w:pPr>
      <w:r>
        <w:rPr>
          <w:rFonts w:hint="eastAsia"/>
        </w:rPr>
        <w:t>&gt;OTU000792</w:t>
      </w:r>
    </w:p>
    <w:p w14:paraId="16BEF0A6">
      <w:pPr>
        <w:rPr>
          <w:rFonts w:hint="eastAsia"/>
        </w:rPr>
      </w:pPr>
      <w:r>
        <w:rPr>
          <w:rFonts w:hint="eastAsia"/>
        </w:rPr>
        <w:t>CCTACGGGGGGCAGCAGCAAGGAATCTTCCCCAATGGGCAAACGCCTGAGGGAGCAACGCCGCGTGGAGGATGACGGCCTTCGGGTTGTAAACTCCTTTTGTCGGGGACGATACGGACGGTACCCGGCGAATCAGCCCCGGCTAACTCTGTGCCAGCAGCCGCGGTAATACAGAGGGGGCAAGCGTTGTCCGGACTTACTGGGCGTACAGCGCGCGCAGGCGGCCCTGTATGTGCTTGGTGACATCCTCCCGCTTAACGGGAGGCGGCCCAGGTAGACAGCAGAGCTGGAGGTAGGGAGAGGGATGTGGAATGCCCGGTGGAGCGGTGAAATGCGTAGAGATCGGGCGGAACACCAGCGGCGAAGGCGGCATCCTGGCCCTAAACTGACGCTGAGGCGCGATAGCGTGGGGAGCAAACGGGATTAGATACCCCTGTAGTCC</w:t>
      </w:r>
    </w:p>
    <w:p w14:paraId="1A67D399">
      <w:pPr>
        <w:rPr>
          <w:rFonts w:hint="eastAsia"/>
        </w:rPr>
      </w:pPr>
      <w:r>
        <w:rPr>
          <w:rFonts w:hint="eastAsia"/>
        </w:rPr>
        <w:t>&gt;OTU000793</w:t>
      </w:r>
    </w:p>
    <w:p w14:paraId="5B0A431B">
      <w:pPr>
        <w:rPr>
          <w:rFonts w:hint="eastAsia"/>
        </w:rPr>
      </w:pPr>
      <w:r>
        <w:rPr>
          <w:rFonts w:hint="eastAsia"/>
        </w:rPr>
        <w:t>CCTACGGGGGGCTGCAGTAAGGAATATTGCGCAATGGACGAAAGTCTGACGCAGCAACGCCGCGTGCAGGATGAAGGCCCTTTGGGTTGTAAACTGCTGTAGCAGGGGAATAAGTTCTCCCTCGGGGAGAGTGAAGGTACCCTGAAAGTAAGCGCCGGCTAACTACGTGCCAGCAGCCGCGGTAATACGTAGGGCGCAAGCGTTGTCCGGATTCACTGGGTGTAAAGGGTGCGCAGGCGGGAAAGTAAGTTAGAGGTGAAATCTCACAGCTCAACTGTGAAACTGCCTTTGATACTGCTTTTCTTGAGTTAGGGAGAGGTTGATGGAATTCCAGGTGTAGCGGTGAAATGCGTAGATATCTGGAAGAACACCGGTGGCGAAGGCGGTCAACTGGCCCTAAACTGACGCTCATGCACGAAAGCGTGGGGATCAAACAGGATTAGATACCCTGTAGTCC</w:t>
      </w:r>
    </w:p>
    <w:p w14:paraId="6A0008C3">
      <w:pPr>
        <w:rPr>
          <w:rFonts w:hint="eastAsia"/>
        </w:rPr>
      </w:pPr>
      <w:r>
        <w:rPr>
          <w:rFonts w:hint="eastAsia"/>
        </w:rPr>
        <w:t>&gt;OTU000794</w:t>
      </w:r>
    </w:p>
    <w:p w14:paraId="42A8C2B3">
      <w:pPr>
        <w:rPr>
          <w:rFonts w:hint="eastAsia"/>
        </w:rPr>
      </w:pPr>
      <w:r>
        <w:rPr>
          <w:rFonts w:hint="eastAsia"/>
        </w:rPr>
        <w:t>CCTACGGGAGGCAGCAGTTAGGAATCTTGCGCAATGGGCGAAAGCCTGACGCAGCAACGCCGCGTGGGGGATGAAGGCTCTCGGGTCGTAAACCCCTTTCAGCGGGGACGATTGTGACGGTACCCGCAGAAGAAGGACCGGCCAACTACGTGCCAGCAGCCGCGGTAATACGTAGGGTCCAAGCGTTGTCCGGATTTATTGGGCGTAAAGAGCTCGTAGGCGGTTTCGTAAGTCGGATGTGAAAACTCAGGGCTCAACCCGGAGACGCCATCTGATACTGCGATGACTGGAGTCTGGTAGGGGATCACGGAATACCTGGTGTAGCGGTGAAATGCGCAGATATCAGGTGGAACACCGATGGCGAAGGCAGTGATCTGGGCCAGTACTGACGCTGAGGAGCGAAAGCGTGGGGAGCAAACAGGATTAGATACCCCTGTAGTCC</w:t>
      </w:r>
    </w:p>
    <w:p w14:paraId="2F48ABC1">
      <w:pPr>
        <w:rPr>
          <w:rFonts w:hint="eastAsia"/>
        </w:rPr>
      </w:pPr>
      <w:r>
        <w:rPr>
          <w:rFonts w:hint="eastAsia"/>
        </w:rPr>
        <w:t>&gt;OTU000795</w:t>
      </w:r>
    </w:p>
    <w:p w14:paraId="31D382AD">
      <w:pPr>
        <w:rPr>
          <w:rFonts w:hint="eastAsia"/>
        </w:rPr>
      </w:pPr>
      <w:r>
        <w:rPr>
          <w:rFonts w:hint="eastAsia"/>
        </w:rPr>
        <w:t>CCTACGGGGGGCTGCAGTAGGGAATTTTCCACAATGGGCGAAAGCCTGATGGAGCAACGCCGCGTGCAGGATGAAGGCTTTCGGGTCGTAAACTGCTTTTATATGTGAAGAATTTGACGGTAGCATATGAATAAGGATCGGCTAACTCCGTGCCAGCAGCCGCGGTCATACGGAGGATCCAAGCGTTATCCGGAATTACTGGGCGTAAAGAGTTGCGTAGGTGGCAGAGTAAGTTGGTAGTGAAAGCGTGTGGCTCAACCATACAGACATTACCAAAACTGCTCAGCTAGAGGACAAGAGAGGTCACTGGAATTCCTAGTGTAGGAGTGAAATCCGTAGATATTAGGAGGAACACCGATGGCGTAGGCAGGTGACTGGCTTGTTCCTGACACTAAGGCACGAAAGCGTGGGGAGCGAACGGGATTAGATACCCCAGTAGTCC</w:t>
      </w:r>
    </w:p>
    <w:p w14:paraId="43EB1E3F">
      <w:pPr>
        <w:rPr>
          <w:rFonts w:hint="eastAsia"/>
        </w:rPr>
      </w:pPr>
      <w:r>
        <w:rPr>
          <w:rFonts w:hint="eastAsia"/>
        </w:rPr>
        <w:t>&gt;OTU000796</w:t>
      </w:r>
    </w:p>
    <w:p w14:paraId="2C962085">
      <w:pPr>
        <w:rPr>
          <w:rFonts w:hint="eastAsia"/>
        </w:rPr>
      </w:pPr>
      <w:r>
        <w:rPr>
          <w:rFonts w:hint="eastAsia"/>
        </w:rPr>
        <w:t>CCTACGGGGGGCTGCAGTAAGGAATATTGGTCAATGGACGAAAGTCTGAACCAGCCATGCCGCGTGGAGGATGAAGGCCCTCTGGGTTGTAAACTTCTTTTATATGGGACGAAAAAGGGACTTTCTAGTCCAACTGACGGTACCATGTGAATAAGCACCGGCTAACTCCGTGCCAGCAGCCGCGGTAATACGGAGGGTGCAAGCGTTATCCGGATTCACTGGGTTTAAAGGGAGCGTAGGTGGGTTGGTAAGTCAGTGGTGAAATCCCCGAGCTTAACTCGGGAACTGCCATTGATACTATCAGTCTTGAATACCGTGGAGGTCAGCGGAATATGTCATGTAGCGGTGAAATGCTTAGATATGACATAGAACACCAATTGCGAAGGCAGCTGGCTACACGAATATTGACACTGAGGCTCGAAAGCGTGGGGATCAAACAGGATTAGATACCCCGGTAGTCC</w:t>
      </w:r>
    </w:p>
    <w:p w14:paraId="1729E99D">
      <w:pPr>
        <w:rPr>
          <w:rFonts w:hint="eastAsia"/>
        </w:rPr>
      </w:pPr>
      <w:r>
        <w:rPr>
          <w:rFonts w:hint="eastAsia"/>
        </w:rPr>
        <w:t>&gt;OTU000797</w:t>
      </w:r>
    </w:p>
    <w:p w14:paraId="51F6D3C2">
      <w:pPr>
        <w:rPr>
          <w:rFonts w:hint="eastAsia"/>
        </w:rPr>
      </w:pPr>
      <w:r>
        <w:rPr>
          <w:rFonts w:hint="eastAsia"/>
        </w:rPr>
        <w:t>CCTACGGGGGGCAGCAGTAGGGAATCTTCCACAATGGGCGAAAGCCTGATGGAGCAACGCCGCGTGAGTGATGAAGGCCTTTGGGTTGTAAAACTCTGTCTTCTGTGACGAACAAGCCTGTGAGTGGAATGCTCAGGCCCTGACGGTAACAGAGGAGGAAGCCACGGCTAACTACGTGCCAGCAGCCGCGGTAATACGTAGGTGGCAAGCGTTGTCCGGAATCACTGGGCGTAAAGCGCGCGCAGGCGGCGATCTACGTCTGGGGTGAAAGCCCGGAGCTCAACTCCGGGACTGCCTTGGATACGGGATCGCTTGAGAATTGGAGAGGCAAGGGGAATTCCACGTGTAGCGGTGAAATGCGTAGATATGTGGAGGAACACCTGTGGCGAAGGCGCCTTGCTGGCCAATTTCTGACGCTGAGGCGCGAAAGCGTGGGGAGCAAACAGGATTAGATACCCTAGTAGTCC</w:t>
      </w:r>
    </w:p>
    <w:p w14:paraId="35702C23">
      <w:pPr>
        <w:rPr>
          <w:rFonts w:hint="eastAsia"/>
        </w:rPr>
      </w:pPr>
      <w:r>
        <w:rPr>
          <w:rFonts w:hint="eastAsia"/>
        </w:rPr>
        <w:t>&gt;OTU000798</w:t>
      </w:r>
    </w:p>
    <w:p w14:paraId="25781E17">
      <w:pPr>
        <w:rPr>
          <w:rFonts w:hint="eastAsia"/>
        </w:rPr>
      </w:pPr>
      <w:r>
        <w:rPr>
          <w:rFonts w:hint="eastAsia"/>
        </w:rPr>
        <w:t>CCTACGGGGGGCTGCAGTTAGGAATTTTGGGCAATGGGCGAAAGCCTGACCCAGCAACGCCGCGTGGGTGACGAAGGCCTTCGGGTCGTAAAGCCCTTTTCCACGGGAAGATAATGACGGTACCGTGGGAATAAGCCCCGGCTAACTACGTGCCAGCAGCCGCGGTAATACGTAGGGGGCGAGCGTTGTCCGGATTTACTGGGCGTAAAACGCTTGTAGGCGGTCACGCCAAGTCGGATGTGAAATCTCCCGGCTTAACTGGGAGGGGTCATTCGATACTGGCGGACTCGAGGCAGGTAGGGGGAAGCGGAATTCCCGGTGTAGTGGTGGAATGCGTAGATATCGGGAGGAACACCAGTGGCGAAGGCGGCTTCCTGGACCTGTTCTGACGCTGAGGAGCGAAAGCGTGGGGAGCGATCCGGATTAGATACCCCTGTAGTCC</w:t>
      </w:r>
    </w:p>
    <w:p w14:paraId="3F125A57">
      <w:pPr>
        <w:rPr>
          <w:rFonts w:hint="eastAsia"/>
        </w:rPr>
      </w:pPr>
      <w:r>
        <w:rPr>
          <w:rFonts w:hint="eastAsia"/>
        </w:rPr>
        <w:t>&gt;OTU000799</w:t>
      </w:r>
    </w:p>
    <w:p w14:paraId="0C2FF0B1">
      <w:pPr>
        <w:rPr>
          <w:rFonts w:hint="eastAsia"/>
        </w:rPr>
      </w:pPr>
      <w:r>
        <w:rPr>
          <w:rFonts w:hint="eastAsia"/>
        </w:rPr>
        <w:t>CCTACGGGGGGCAGCAGTGGGGAATATTGGTCAATGGGTGCGAGCCTGAACCAGCCATGCCGCGTGCAGGAAGACGGCCTTCTGGGTTGTAAACTGCTTTTGTCAGGGGATAAAACGAGCATGCGTGCTTAATTGAAGGTACCTGACGAATAAGCCACGGCTAACTACGTGCCAGCAGCCGCGGTAATACGTAGGTGGCAAGCGTTGTCCGGATTTATTGGGTTTAAAGGGTGCGTAGGCGGTCTTTTAAGTCAGTGCTGAAATATCCCGGCTTAACCGGGAGGGTGGCATTGATACTGAAGGACTTGAGTGGAGTCGAGGTAGGCGGAATTGACGGTGTAGCGGTGAAATGCTTAGATATCGTCAAGAACACCGATAGTGAAGACAGCTTACTAGACTTCAACTGACGCTGAGGCACGAAAGTGTGGGGATCAAACAGGATTAGATACCCGTGTAGTCC</w:t>
      </w:r>
    </w:p>
    <w:p w14:paraId="45C54F46">
      <w:pPr>
        <w:rPr>
          <w:rFonts w:hint="eastAsia"/>
        </w:rPr>
      </w:pPr>
      <w:r>
        <w:rPr>
          <w:rFonts w:hint="eastAsia"/>
        </w:rPr>
        <w:t>&gt;OTU000800</w:t>
      </w:r>
    </w:p>
    <w:p w14:paraId="12226A2D">
      <w:pPr>
        <w:rPr>
          <w:rFonts w:hint="eastAsia"/>
        </w:rPr>
      </w:pPr>
      <w:r>
        <w:rPr>
          <w:rFonts w:hint="eastAsia"/>
        </w:rPr>
        <w:t>CCTACGGGTGGCTGCAGTGGGGAATATTGCACAATGGGCGCAAGCCTGATGCAGCGACGCCGCGTGAGGGATGGAGGCCTTCGGGTTGTAAACCTCTTTTATCGGGGAGCAAGCGTGAGTGAGTTTACCCGTTGAATAAGCACCGGCTAACTACGTGCCAGCAGCCGCGGTAATACGTAGGGTGCAAGCGTTATCCGGAATTATTGGGCGTAAAGGGCTCGTAGGCGGTTCGTCGCGTCCGGTGTGAAAGTCCATCGCTTAACGGTGGATCCGCGCCGGGTACGGGCGGGCTTGAGTGCGGTAGGGGAGACTGGAATTCCCGGTGTAACGGTGGAATGTGTAGATATCGGGAAGAACACCAATGGCGAAGGCAGGTCTCTGGGCCGTTACTGACGCTGAGGAGCGAAAGCGTGGGGAGCGAACAGGATTAGATACCCTTGTAGTCC</w:t>
      </w:r>
    </w:p>
    <w:p w14:paraId="6C10FE31">
      <w:pPr>
        <w:rPr>
          <w:rFonts w:hint="eastAsia"/>
        </w:rPr>
      </w:pPr>
      <w:r>
        <w:rPr>
          <w:rFonts w:hint="eastAsia"/>
        </w:rPr>
        <w:t>&gt;OTU000801</w:t>
      </w:r>
    </w:p>
    <w:p w14:paraId="02644E60">
      <w:pPr>
        <w:rPr>
          <w:rFonts w:hint="eastAsia"/>
        </w:rPr>
      </w:pPr>
      <w:r>
        <w:rPr>
          <w:rFonts w:hint="eastAsia"/>
        </w:rPr>
        <w:t>CCTACGGGGGGCTGCAGTGGGGAATATTGCACAATGGGCGGAAGCCTGATGCAGCGACGCCGCGTGAGGGATGGAGGCCTTCGGGTTGTAAACCTCTTTCAGCTCCGACGAAGCGTAAGTGACGGTAGGAGCAGAAGAAGCGCCGGCCAACTACGTGCCAGCAGCCGCGGTAAGACGTAGGGCGCGAGCGTTGTCCGGATTTATTGGGCGTAAAGAGCTCGTAGGCGGCTTGTTACGTCGACTGTGAAAACCCGCGGCTCAACTGCGGGCCTGCAGTCGATACGGGCAGGCTAGAGTTCGGTAGGGGAGACTGGAATTCCTGGTGTAGCGGTGAAATGCGCAGATATCAGGAGGAACACCGGTGGCGAAGGCGGGTCTCTGGGCCGATACTGACGCTGAGGAGCGAAAGCGTGGGGAGCGAACAGGATTAGATACCCCTGTAGTCC</w:t>
      </w:r>
    </w:p>
    <w:p w14:paraId="49BB447F">
      <w:pPr>
        <w:rPr>
          <w:rFonts w:hint="eastAsia"/>
        </w:rPr>
      </w:pPr>
      <w:r>
        <w:rPr>
          <w:rFonts w:hint="eastAsia"/>
        </w:rPr>
        <w:t>&gt;OTU000802</w:t>
      </w:r>
    </w:p>
    <w:p w14:paraId="2FE13D12">
      <w:pPr>
        <w:rPr>
          <w:rFonts w:hint="eastAsia"/>
        </w:rPr>
      </w:pPr>
      <w:r>
        <w:rPr>
          <w:rFonts w:hint="eastAsia"/>
        </w:rPr>
        <w:t>CCTACGGGAGGCAGCAGTGGGGAATCTTGCGCAATGGGCGAAAGCCTGACGCAGCGACGCCGCGTGGGTGATGAAGGCCTTCGGGTTGTAAAGCCCTGTGGGGAGGGACGAATAACAACGACCTAATACGTCGTTGGATGACGGTACCTCCTTAGCAAGCACCGGCTAACTCTGTGCCAGCAGCCGCGGTAAGACAGAGGGTGCAAACGTTGTTCGGAATTACTGGGCGTAAAGCGCGTGTAGGCGGTTATGCAAGTCGGGTGTGAAAGCCCAGGGCTCAACCCTGGAAGTGCATTCGATACTGCGTAGCTAGAGTACTGGAGAGGATGGTGGAACTCTCGGTGTAGAGGTGAAATTCGTAGATATCGAGAAGAACACCGGTGGCGAAGGCGGCCATCTGGACAGATACTGACGCTGAGACGCGAAAGCGTGGGGAGCAAACAGGATTAGATACCCGAGTAGTCC</w:t>
      </w:r>
    </w:p>
    <w:p w14:paraId="041DE37C">
      <w:pPr>
        <w:rPr>
          <w:rFonts w:hint="eastAsia"/>
        </w:rPr>
      </w:pPr>
      <w:r>
        <w:rPr>
          <w:rFonts w:hint="eastAsia"/>
        </w:rPr>
        <w:t>&gt;OTU000803</w:t>
      </w:r>
    </w:p>
    <w:p w14:paraId="07D4DAD9">
      <w:pPr>
        <w:rPr>
          <w:rFonts w:hint="eastAsia"/>
        </w:rPr>
      </w:pPr>
      <w:r>
        <w:rPr>
          <w:rFonts w:hint="eastAsia"/>
        </w:rPr>
        <w:t>CCTACGGGTGGCAGCAGTGGGGAATTTTGGACAATGGGGGCAACCCTGATCCAGCAATGCCGCGTGAGTGAAGAAGGCCTTCGGGTTGTAAAGCTCTTTTGTCCGGGAAGAAATCCCATCCCTGAATACGGGATGGGGATGACGGTACTGGAAGAATAAGCACCGGCTAACTACGTGCCAGCAGCCGCGGTAATACGTAGGGTGCGAGCGTTAATCGGAATTACTGGGCGTAAAGCGTGCGCAGGCGGTTGTGCAAGACCGATGTGAAATCCCCGGGCTTAACCTGGGAATTGCATTGGTGACTGCACGGCTAGAGTGTGTCAGAGGGAGGTAGAATTCCACGTGTAGCAGTGAAATGCGTAGAGATGTGGAGGAATACCGATGGCGAAGGCAGCCTCCTGGGATAACACTGACGCTCATGCACGAAAGCGTGGGGAGCAAACAGGATTAGATACCCGAGTAGTCC</w:t>
      </w:r>
    </w:p>
    <w:p w14:paraId="787ABE43">
      <w:pPr>
        <w:rPr>
          <w:rFonts w:hint="eastAsia"/>
        </w:rPr>
      </w:pPr>
      <w:r>
        <w:rPr>
          <w:rFonts w:hint="eastAsia"/>
        </w:rPr>
        <w:t>&gt;OTU000804</w:t>
      </w:r>
    </w:p>
    <w:p w14:paraId="2215DAA0">
      <w:pPr>
        <w:rPr>
          <w:rFonts w:hint="eastAsia"/>
        </w:rPr>
      </w:pPr>
      <w:r>
        <w:rPr>
          <w:rFonts w:hint="eastAsia"/>
        </w:rPr>
        <w:t>CCTACGGGGGGCTGCAGTGGGGGATATTGCGCTAATGCGCGAAAGCGTGACGCAGCGACGCCGCGTGGGGGATGAAGGCCTTCGGGTTGTAAACCCCTTTCGCCAGGGACGAAGGGAAACTGACGGTACCTGGAGAAGAAGTCCCGGCTAACTACGTGCCAGCAGCCGCGGTAACACGTAGGGGACGAGCGTTGTCCGGATTTATTGGGCGTAAAGCGCGCGTAGGCGGCTCGGAAAGTCGGTCGTGAAATCCGAGGGCTCAACCCTCGAACTGCGTCCGATACTTCCGAGCTGGAGGCAGGTAGGGGAGATCGGAATTCCTGGTGTAGCGGTGAAATGCGCAGATATCAGGAGGAACACCGGTGGCGAAGGCGGATCTCTGGGCCTTGCCTGACGCTGAGGCGCGAAAGCTAGGGGAGCGAACAGGATTAGATACCCCTGTAGTCC</w:t>
      </w:r>
    </w:p>
    <w:p w14:paraId="71927866">
      <w:pPr>
        <w:rPr>
          <w:rFonts w:hint="eastAsia"/>
        </w:rPr>
      </w:pPr>
      <w:r>
        <w:rPr>
          <w:rFonts w:hint="eastAsia"/>
        </w:rPr>
        <w:t>&gt;OTU000805</w:t>
      </w:r>
    </w:p>
    <w:p w14:paraId="717C9C90">
      <w:pPr>
        <w:rPr>
          <w:rFonts w:hint="eastAsia"/>
        </w:rPr>
      </w:pPr>
      <w:r>
        <w:rPr>
          <w:rFonts w:hint="eastAsia"/>
        </w:rPr>
        <w:t>CCTACGGGCGGCTGCAGTGGGGAATTTTGGGCAATGGCCGAAAGGCTGACCCAGCGACGCCGCGTGCGGGAGGACGCCCTTCGGGGTGTAAACCGCTGTCAGGGGGGACGAATGAATGGGGAGAGAATACCTCTCCAGGGTGACGGTACCCCCAAAGGAAGCGCCGGCTAACTCTGTGCCAGCAGCCGCGGTAAGACAGAGGGCGCGAGCGTTGTTCGGAATTACTGGGCGTAAAGCGCGCGCAGGCGGAAGTGTAAGTCCGGTGTGAAATCCCGCCGCTCAACGGCGGGGCTGCTTCGGATACTGCACCTCTGGGGACCGGTAGAGGCTGGTAGAATTGCTGGTGTAGCGGTGGAATGCGTAGAGATCAGCAAGAATACCCGTGGCGAAGGCGGCCAGCTGGGCCGGATCCGACGCTGAGGCGCGAAAGCGTGGGGAGCAAACAGGATTAGATACCCGAGTAGTCC</w:t>
      </w:r>
    </w:p>
    <w:p w14:paraId="7AB18B31">
      <w:pPr>
        <w:rPr>
          <w:rFonts w:hint="eastAsia"/>
        </w:rPr>
      </w:pPr>
      <w:r>
        <w:rPr>
          <w:rFonts w:hint="eastAsia"/>
        </w:rPr>
        <w:t>&gt;OTU000806</w:t>
      </w:r>
    </w:p>
    <w:p w14:paraId="1E5BA4C3">
      <w:pPr>
        <w:rPr>
          <w:rFonts w:hint="eastAsia"/>
        </w:rPr>
      </w:pPr>
      <w:r>
        <w:rPr>
          <w:rFonts w:hint="eastAsia"/>
        </w:rPr>
        <w:t>CCTACGGGGGGCTGCAGTGGGGAATCTTGCGCAATGCGCGAAAGCGTGACGCAGCAACGCCGCGTGGAGGAAGACGGTCTTCGGATTGTAAACTCCTTTCAGTTGGGACGAAGCTCAGCGGGTTAATAGCCCGATGGAGTGACGGTACCTTCAGAAGAAGCCCCGGCTAACTACGTGCCAGCAGCCGCGGTAATACGTAGGGGGCTAGCGTTGTCCGGAATCATTGGGCGTAAAGAGCGTGTAGGCGGTCCGGTAAGTCCGCTGTGAAAGTCGGGGGCTCAACCCTCGAATGCCGGTGGATACTGTCGGGCTAGAGTGCGGAAGAGGCGAGTGGAATTCCTGGTGTAGCGGTGAAATGCGCAGATATCAGGAGGAACACCTATTGCGAAGGCAGCTCGCTGGGACGTAACTGACGCTGAGACGCGAAAGCGTGGGGAGCAAACAGGATTAGATACCCCGGTAGTCC</w:t>
      </w:r>
    </w:p>
    <w:p w14:paraId="5DEF29D8">
      <w:pPr>
        <w:rPr>
          <w:rFonts w:hint="eastAsia"/>
        </w:rPr>
      </w:pPr>
      <w:r>
        <w:rPr>
          <w:rFonts w:hint="eastAsia"/>
        </w:rPr>
        <w:t>&gt;OTU000807</w:t>
      </w:r>
    </w:p>
    <w:p w14:paraId="7D95BD31">
      <w:pPr>
        <w:rPr>
          <w:rFonts w:hint="eastAsia"/>
        </w:rPr>
      </w:pPr>
      <w:r>
        <w:rPr>
          <w:rFonts w:hint="eastAsia"/>
        </w:rPr>
        <w:t>CCTACGGGCGGCTGCAGCAACGAATATTCCGCAATGGACGCAAGTCTGACGGAGCGACGCCGCGTGCAGGATGAAGTCCCTCGGGATGTAAACTGCTGTCAGGGGTGAGGAATAAGTTGACCAACCCCAGAGGAAGCATCGGCTAACTCCGTGCCAGCAGCCGCGGTAATACGGAGGATGCAAGCGTTGTTCGGAATCACTGGGCTTAAAGAGCATGTAGGTGGGGTGTCAGGCGTCGGGTGAAATCCCTCGGCTCAACCGAGGAACTGCCTGGCGAACCGGCATTCTTGAGGCAGGTAGAGGTGGCTGGAACGACGGGTGGAGCGGTGAAATGCGTAGATATCCGTTGGAACGCCGGCGGCGAAAGCGAGCCACTGGGCCTGTCCTGACACTGAGATGCGAAAGCGTGGGGAGCAAACAGGATTAGATACCCGAGTAGTCC</w:t>
      </w:r>
    </w:p>
    <w:p w14:paraId="6E8C6F12">
      <w:pPr>
        <w:rPr>
          <w:rFonts w:hint="eastAsia"/>
        </w:rPr>
      </w:pPr>
      <w:r>
        <w:rPr>
          <w:rFonts w:hint="eastAsia"/>
        </w:rPr>
        <w:t>&gt;OTU000808</w:t>
      </w:r>
    </w:p>
    <w:p w14:paraId="0CB01C99">
      <w:pPr>
        <w:rPr>
          <w:rFonts w:hint="eastAsia"/>
        </w:rPr>
      </w:pPr>
      <w:r>
        <w:rPr>
          <w:rFonts w:hint="eastAsia"/>
        </w:rPr>
        <w:t>CCTACGGGGGGCTGCAGCAAGGAATTTTCGGCAATGGGGGCAACCCTGACCGAGCAACGCCGCGTGGAGGATGACGGCCTTCGGGTTGTAAACTCCTTTTGCGGGGGACGACATCGACTGTACCCCGCGAATCAGGCTCGGCTAACTCTGTGCCAGCAGCCGCGGTAAGACAGAGGAGCCAAGCGTTGTCCGGATTGACTGGGCGTAAAGCGCACGCAGGCGGCCGTGCACGTGGGGTGTGAAAGCTGGCGGCTTAACTGCCAGATGCCACCTCATACGGCACGGCTCGAGCCCGTGAGAGGTCCACGGAATTGCCGGTGTAGTGGTGAAATGCGTAGAGATCGGCAGGAACACCCAGGGGGAAACCAGTGGACTGGCACGGTGCTGACGCTCAGGTGCGAAAGCGTGGGGAGCGAACCGGATTAGATACCCCGGTAGTCC</w:t>
      </w:r>
    </w:p>
    <w:p w14:paraId="6B7A6D48">
      <w:pPr>
        <w:rPr>
          <w:rFonts w:hint="eastAsia"/>
        </w:rPr>
      </w:pPr>
      <w:r>
        <w:rPr>
          <w:rFonts w:hint="eastAsia"/>
        </w:rPr>
        <w:t>&gt;OTU000809</w:t>
      </w:r>
    </w:p>
    <w:p w14:paraId="4B9C6363">
      <w:pPr>
        <w:rPr>
          <w:rFonts w:hint="eastAsia"/>
        </w:rPr>
      </w:pPr>
      <w:r>
        <w:rPr>
          <w:rFonts w:hint="eastAsia"/>
        </w:rPr>
        <w:t>CCTACGGGGGGCAGCAGTGGGGAATTGTTCGCAATGGGCGAAAGCCTGACGACGCAACGCCGCGTGGAGGATGAAGAATTTCGGTTCGTAAACTCCTGTCGAGCGGGACGAAAGATGCGCGGGTTAATACCCCGCGCAAGTGACGGTACCGCTAAAGGAAGCCCCGGCTAACTCCGTGCCAGCAGCCGCGGTAATACGGGGGGGGCAAGCGTTGTTCGGAATTACTGGGCGTAAAGGGCTCGTAGGCGGCCAATTAAGTCACACGTGAAATCCCTCGGCTCAACCGGGGAACTGCGTGTGAGACTGGATGGCTTGAGTTTGGGAGAGGAATGCGGAATTCCAGGTGTAGCGGTGAAATGCGTAGATATCTGGAGGAACACCGGTGGCGAAGGCGGCATTCTGGACCAACACTGACGCTGAGGAGCGAAAGCCAGGGGAGCAAACGGGATTAGATACCCCGGTAGTCC</w:t>
      </w:r>
    </w:p>
    <w:p w14:paraId="4C3F5B47">
      <w:pPr>
        <w:rPr>
          <w:rFonts w:hint="eastAsia"/>
        </w:rPr>
      </w:pPr>
      <w:r>
        <w:rPr>
          <w:rFonts w:hint="eastAsia"/>
        </w:rPr>
        <w:t>&gt;OTU000810</w:t>
      </w:r>
    </w:p>
    <w:p w14:paraId="1BD3E394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AGAGGGGCGGAAATGCATCGGGGTTCTCCCCGGTGTTTGACTTAACCTCAGAGGAAGCACGGGCTAAGTTCGTGCCAGCAGCCGCGGTAAGACGAACCGTGCAAACGTTATTCGGAATCACTGGGCTTAAAGCGTGCGTAGGCGGCTGAGAAAGTTGGGTGTGAAATCCCTCGGCTCAACCGAGGAATTGCGCTCAAAACTACTTGGCTTGAGGGAGTTAGAGGTGAGCGGAACTAATGGTGGAGCGGTGAAATGCGTTGATATCATTAGGAACACCGGTGGCGAAAGCGGCTCACTGGGACTCTTCTGACGCTGAGGCACGAAAGCTAGGGTAGCGAACGGGATTAGATACCCCAGTAGTCC</w:t>
      </w:r>
    </w:p>
    <w:p w14:paraId="3B899FC7">
      <w:pPr>
        <w:rPr>
          <w:rFonts w:hint="eastAsia"/>
        </w:rPr>
      </w:pPr>
      <w:r>
        <w:rPr>
          <w:rFonts w:hint="eastAsia"/>
        </w:rPr>
        <w:t>&gt;OTU000811</w:t>
      </w:r>
    </w:p>
    <w:p w14:paraId="671670F1">
      <w:pPr>
        <w:rPr>
          <w:rFonts w:hint="eastAsia"/>
        </w:rPr>
      </w:pPr>
      <w:r>
        <w:rPr>
          <w:rFonts w:hint="eastAsia"/>
        </w:rPr>
        <w:t>CCTACGGGTGGCAGCAGTGGGGAATCTTGGACAATGGGGGAAACCCTGATCCAGCCATGCCGCGTGAGTGATGAAGGCCTTCGGGTTGTAAAACTCTTTCGGCGGGGACGATAATGACGGTACCCGCAGAAGAAGCTCCGGCTAACTTCGTGCCAGCAGCCGCGGTAATACGAAGGGGGCTAGCGTTGTTCGGAATTACTGGGCGTAAAGCGCGCGCAGGCGGTCTTTTAAGTCAGGGGTGAAAGCCCAGAGCTCAACTCTGGAATTGCCTTTGAAACTAGAAGACTTGGGTACGGGAGAGGTGAGTGGAATTCCGAGTGTAGAGGTGAAATTCGTAGATATTCGGAAGAACACCAGTGGCGAAGGCGGCTCACTGGCCCGTTACCGACGCTCAGGCGCGACAGCGTGGGGAGCAAACAGGATTAGATACCCCGGTAGTCC</w:t>
      </w:r>
    </w:p>
    <w:p w14:paraId="7578408E">
      <w:pPr>
        <w:rPr>
          <w:rFonts w:hint="eastAsia"/>
        </w:rPr>
      </w:pPr>
      <w:r>
        <w:rPr>
          <w:rFonts w:hint="eastAsia"/>
        </w:rPr>
        <w:t>&gt;OTU000812</w:t>
      </w:r>
    </w:p>
    <w:p w14:paraId="151ED98E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CTCGGGTTGTAAACCGCTGTCGTAGGGGAGGAATGGCCGGAAGGTTCTCCTTTCGGTTTGACCTATCCTAGGAGGAAGGGTGGGCTAAGTTCGTGCCAGCAGCCGCGGTAAGACGAACCACCCGAACGTTATTCGGAATCACTGGGCTTAAAGGGTGCGTAGGCGGCGCGGAGGGTGGGATGTGAAATCCCCCGGCTTAACCGGGGAATTGCGTCCCAAACCGCCGTGCTCGAGGAAGATAGAGGTGAGCGGAACAGATGGTGGAGCGGTGAAATGCGTTGATATCATCTGGAACACCCGTGGCGAAAGCGGCTCACTGGGTCTTCTCTGACGCTGAGGCACGAAAGCTAGGGTAGCGAACGGGATTAGATACCCTTGTAGTCC</w:t>
      </w:r>
    </w:p>
    <w:p w14:paraId="059FFBE6">
      <w:pPr>
        <w:rPr>
          <w:rFonts w:hint="eastAsia"/>
        </w:rPr>
      </w:pPr>
      <w:r>
        <w:rPr>
          <w:rFonts w:hint="eastAsia"/>
        </w:rPr>
        <w:t>&gt;OTU000813</w:t>
      </w:r>
    </w:p>
    <w:p w14:paraId="335DFD10">
      <w:pPr>
        <w:rPr>
          <w:rFonts w:hint="eastAsia"/>
        </w:rPr>
      </w:pPr>
      <w:r>
        <w:rPr>
          <w:rFonts w:hint="eastAsia"/>
        </w:rPr>
        <w:t>CCTACGGGGGGCTGCAGTCGAGGATCTTCGTCAATGGGCGCAAGCCTGAACGAGCGACGCCGCGTGCGCGATGAAGGCCTTCGGGTTGTAAAGCGCGAAAGTGGGGATAAAACCGCAAGGTTGATTGATCCACAGTAAGGACGGGCTAAGTTCGTGCCAGCAGCCGCGGTAAGACGAACTGTCCTAACGTTGTTCGGAATCACTGGGCTTAAAGGGCGCGTAGGCGGTCCGACAAGTCAGGGGTGAAATCCTGCAGCTTAACTGCAGAAGTGCCTTTGATACTGTCGGTCTGGAGGGAGATAGGGGTGTGCGGAACTTCCAGTGGAGCGGTGAAATGCGTTGATATTGGAAGGAACGCCGGAGGCGAAAGCGGCGCACTGGATCTCTTCTGACGCTGAGGCGCGAAAGCTAGGGGAGCAAACGGGATTAGATACCCTTGTAGTCC</w:t>
      </w:r>
    </w:p>
    <w:p w14:paraId="63D2CABF">
      <w:pPr>
        <w:rPr>
          <w:rFonts w:hint="eastAsia"/>
        </w:rPr>
      </w:pPr>
      <w:r>
        <w:rPr>
          <w:rFonts w:hint="eastAsia"/>
        </w:rPr>
        <w:t>&gt;OTU000814</w:t>
      </w:r>
    </w:p>
    <w:p w14:paraId="02895324">
      <w:pPr>
        <w:rPr>
          <w:rFonts w:hint="eastAsia"/>
        </w:rPr>
      </w:pPr>
      <w:r>
        <w:rPr>
          <w:rFonts w:hint="eastAsia"/>
        </w:rPr>
        <w:t>CCTACGGGTGGCTGCAGTGGGGAATCTTGCGCTAATGCGCGAAAGCGTGACGCAGCGACGCCGCGTGGGGGAAGAAGGCCCTCGGGTTGTAAACCCCTTTCGGCAGGGACGAAGCGATTGTGACGGTACCTGCAGAAGAAGCCTCGGCTAACTACGTGCCAGCAGCCGCGGTAAGACGTAGGAGGCGAGCGTTGTCCGGATTCATTGGGCGTAAAGAGCGCGCAGGCGGCTTGGTAAGTCGGATGTGAAAACCCAGGGCTCAACCCTGGACGTGCATCCGATACTGCCCGGCTAGAGGTAGGTAGGGGAGATCGGAATTCCTGGTGTAGCGGTGAAATGCGCAGATATCAGGAGGAACACCGGTGGCGAAGGCGGATCTCTGGGCCTTACCTGACGCTCAGGCGCGAAAGCTAGGGGAGCGAACAGGATTAGATACCCCTGTAGTCC</w:t>
      </w:r>
    </w:p>
    <w:p w14:paraId="1F1EEE93">
      <w:pPr>
        <w:rPr>
          <w:rFonts w:hint="eastAsia"/>
        </w:rPr>
      </w:pPr>
      <w:r>
        <w:rPr>
          <w:rFonts w:hint="eastAsia"/>
        </w:rPr>
        <w:t>&gt;OTU000815</w:t>
      </w:r>
    </w:p>
    <w:p w14:paraId="7811D959">
      <w:pPr>
        <w:rPr>
          <w:rFonts w:hint="eastAsia"/>
        </w:rPr>
      </w:pPr>
      <w:r>
        <w:rPr>
          <w:rFonts w:hint="eastAsia"/>
        </w:rPr>
        <w:t>CCTACGGGGGGCTGCAGTGGGGAATTGTTCGCAATGGGCGCAAGCCTGACGCAGCGACGCCGCGTGGGTGATGAAGGCCTTCGGGTCGTAAAGCCCTGTCGGGAGGGAAGAAACAGTCCGGGCCTAATACGTCCGGGCATTGACGGTACCTCCTAAGGAAGCACCGGCTAACTCCGTGCCAGCAGCCGCGGTAATACGGAGGGTGCTAGCGTTGTTCGGAATCACTGGGCGTAAAGGGCGTGTAGGCGGCTTGCTAAGTCTGATGTGAAATCCCCTCGCTCAACGAGGGAACTGCGTCGGATACTGGCAAGCTTGAGTACCGGAGAGGAAGGTGGAATTCCCGGTGTAGCGGTGAAATGCGTAGATATCGGGAGGAACACCGGTGGCGAAGGCGGCCTTCTGGACGGATACTGACGCTGAGACGCGAAAGCGTGGGGAGCAAACAGGATTAGATACCCTTGTAGTCC</w:t>
      </w:r>
    </w:p>
    <w:p w14:paraId="16CA51C7">
      <w:pPr>
        <w:rPr>
          <w:rFonts w:hint="eastAsia"/>
        </w:rPr>
      </w:pPr>
      <w:r>
        <w:rPr>
          <w:rFonts w:hint="eastAsia"/>
        </w:rPr>
        <w:t>&gt;OTU000816</w:t>
      </w:r>
    </w:p>
    <w:p w14:paraId="0810FE89">
      <w:pPr>
        <w:rPr>
          <w:rFonts w:hint="eastAsia"/>
        </w:rPr>
      </w:pPr>
      <w:r>
        <w:rPr>
          <w:rFonts w:hint="eastAsia"/>
        </w:rPr>
        <w:t>CCTACGGGAGGCTGCAGTGGGGAATTTTGGACAATGGGGGCAACCCTGATCCAGCCATGCCGCGTGAGTGAAGAAGGCCTTCGGGTTGTAAAGCTCTTTCGGACGGAAAGAAACGGCGCGGGCTAATATCCCGCGCTAATGACGGTACCGTAAGAAGAAGCACCGGCCAACTACGTGCCAGCAGCCGCGGTAATACGTAGGGTGCAAGCGTTAATCGGAATTACTGGGCGTAAAGCGTGCGCAGGCGGCGGCTTGTGTCAGGTGTGAAATCCCCGGGCTTAACCTGGGAATTGCGCTTGAAACTAGGTCGCTAGAGTTCATTAGAGGGGGGTGGAATTCCAGGTGTAGCAGTGAAATGCGTAGAGATCTGGAGGAACACCGATGGCGAAGGCAGCCCCCTGGGGTGAAACTGACGCTCAGGCACGAAAGCGTGGGGAGCAAACAGGATTAGATACCCCAGTAGTCC</w:t>
      </w:r>
    </w:p>
    <w:p w14:paraId="79067C7C">
      <w:pPr>
        <w:rPr>
          <w:rFonts w:hint="eastAsia"/>
        </w:rPr>
      </w:pPr>
      <w:r>
        <w:rPr>
          <w:rFonts w:hint="eastAsia"/>
        </w:rPr>
        <w:t>&gt;OTU000817</w:t>
      </w:r>
    </w:p>
    <w:p w14:paraId="5AC6C518">
      <w:pPr>
        <w:rPr>
          <w:rFonts w:hint="eastAsia"/>
        </w:rPr>
      </w:pPr>
      <w:r>
        <w:rPr>
          <w:rFonts w:hint="eastAsia"/>
        </w:rPr>
        <w:t>CCTACGGGTGGCAGCAGTAAGGAATATTGCGCAATGGAGGAAACTCTGACGCAGCAACGCCGCGTGCAGGAAGAAGGCCCTTTGGGTCGTAAACTGCTGTAGCAGGGGAATAACGGTCTCCCACGGGGAGACGTGAAGGTACCCTGAAAGTAAGCTCCGGCTAACTACGTGCCAGCAGCCGCGGTAATACGTAGGGAGCAAGCGTTGTCCGGATTCACTGGGTGTAAAGGGTGCGTAGGCGGGAAAATAAGTCAGCGGTGAAATCTTACGGCTCAACCGTGAAACTGCCGTTGATACTGTTTTTCTTGAGTTCGGGAGAGGTTGATGGAATTCCAGGTGTAGCGGTGAAATGCGTAGATATCTGGAAGAACACCAGTGGCGAAGGCGGTCAACTGGCCCGAAACTGACGCTGAGGCACGAAAGCGTGGGTAGCGAACAGGATTAGATACCCTTGTAGTCC</w:t>
      </w:r>
    </w:p>
    <w:p w14:paraId="7471E8AE">
      <w:pPr>
        <w:rPr>
          <w:rFonts w:hint="eastAsia"/>
        </w:rPr>
      </w:pPr>
      <w:r>
        <w:rPr>
          <w:rFonts w:hint="eastAsia"/>
        </w:rPr>
        <w:t>&gt;OTU000818</w:t>
      </w:r>
    </w:p>
    <w:p w14:paraId="6D28523E">
      <w:pPr>
        <w:rPr>
          <w:rFonts w:hint="eastAsia"/>
        </w:rPr>
      </w:pPr>
      <w:r>
        <w:rPr>
          <w:rFonts w:hint="eastAsia"/>
        </w:rPr>
        <w:t>CCTACGGGAGGCTGCAGTAACGAATCTTCCGCAATGGACGAAAGTCTGACGGAGCAATGCCGCGTGTAGGATGAAGCGTCTCTGACGTGTAAACTACTGTCAGGGGTTGGAAACAATGATCGACCCCAAAGGAAGTGGCGACTAACTCTGTGCCAGCAGTCGCGGTAATACAGAGGCCACAAGCGTTAGTCGGAATCACTGGGCTTAAAGGGTGCGTAGGCGGGCCTGCAAGCGTTTCGTGAAAGCCCCCGGCTCAACCGGGGAACTGCGGAGCGAACTGCGGGTCTTGAGGCAGGTAGGGGCCGGAAGAACAGTCGGTGGAGCGGTGAAATGCGTAGAGATCGACTGGAATGCCGATGGGGAAGCCGTCCGGCTGGGCCTGTCCTGACGCTGAGGCACGAAAGCGTGGGGAGCAAACAGGATTAGATACCCCTGTAGTCC</w:t>
      </w:r>
    </w:p>
    <w:p w14:paraId="1DE7646A">
      <w:pPr>
        <w:rPr>
          <w:rFonts w:hint="eastAsia"/>
        </w:rPr>
      </w:pPr>
      <w:r>
        <w:rPr>
          <w:rFonts w:hint="eastAsia"/>
        </w:rPr>
        <w:t>&gt;OTU000819</w:t>
      </w:r>
    </w:p>
    <w:p w14:paraId="2CAB3414">
      <w:pPr>
        <w:rPr>
          <w:rFonts w:hint="eastAsia"/>
        </w:rPr>
      </w:pPr>
      <w:r>
        <w:rPr>
          <w:rFonts w:hint="eastAsia"/>
        </w:rPr>
        <w:t>CCTACGGGGGGCAGCAGTGGGGAATATTGCGCAATGGGCGAAAGCCTGACGCAGCGACGCCGCGTGAGGGATGAAGGCCTTCGGGTTGTAAACCTCTTTCAGTTGGGACGAAGGTCGGGCGGTTAATAGCCGTTCCGACTGACGGTACCTTCACAAGAAGCCCCGGCTAACTACGTGCCAGCAGCCGCGGTAATACGTAGGGGGCAAGCGTTGTCCGGAATCATTGGGCGTAAAGAGCGTGTAGGCGGCTTGATAAGTCGGCTGTGAAAGTCGGGGGCTCAACCCTCGAATGCCGGTCGATACTGTCAAGCTAGAGTCCGGAAGAGGCGAGTGGAATTCCTGGTGTAGCGGTGAAATGCGCAGATATCAGGAGGAACACCAATGGCGAAGGCAGCTCGCTGGGACGGTACTGACGCTGAGACGCGAAAGCGTGGGGAGCAAACAGGATTAGATACCCCTGTAGTCC</w:t>
      </w:r>
    </w:p>
    <w:p w14:paraId="5B4631E5">
      <w:pPr>
        <w:rPr>
          <w:rFonts w:hint="eastAsia"/>
        </w:rPr>
      </w:pPr>
      <w:r>
        <w:rPr>
          <w:rFonts w:hint="eastAsia"/>
        </w:rPr>
        <w:t>&gt;OTU000820</w:t>
      </w:r>
    </w:p>
    <w:p w14:paraId="079E017B">
      <w:pPr>
        <w:rPr>
          <w:rFonts w:hint="eastAsia"/>
        </w:rPr>
      </w:pPr>
      <w:r>
        <w:rPr>
          <w:rFonts w:hint="eastAsia"/>
        </w:rPr>
        <w:t>CCTACGGGAGGCTGCAGTTAGGAATCTTGGGCAATGGGCGCAAGCCTGACCCAGCAACGCCGCGTGGGTGACGAAGGCCTTCGGGTCGTAAAGCCCTTTTCCCCGGGAAGATAATGACGGTACCGGGGGAATAAGCCCCGGCTAACTACGTGCCAGCAGCCGCGGTAATACGTAGGGGGCGAGCGTTGTCCGGATTTATTGGGCGTAAAACGCTTGTAGGTGGCTACGTCAAGTCGGACGTGAAATCTCCCGGCTTAACTGGGAGGGGTCGCTCGATACTGGCGAGCTCGAGGCAGGTAGGGGGAAGCGGAATTCCCGGTGTAGTGGTGGAATGCGTAGATATCGGGAGGAACACCAGTGGCGAAGGCGGCTTCCTGGACCTGATCTGACACTGAGGAGCGAAAGCGTGGGGAGCGATCCGGATTAGATACCCCTGTAGTCC</w:t>
      </w:r>
    </w:p>
    <w:p w14:paraId="3099F0BE">
      <w:pPr>
        <w:rPr>
          <w:rFonts w:hint="eastAsia"/>
        </w:rPr>
      </w:pPr>
      <w:r>
        <w:rPr>
          <w:rFonts w:hint="eastAsia"/>
        </w:rPr>
        <w:t>&gt;OTU000821</w:t>
      </w:r>
    </w:p>
    <w:p w14:paraId="709511B6">
      <w:pPr>
        <w:rPr>
          <w:rFonts w:hint="eastAsia"/>
        </w:rPr>
      </w:pPr>
      <w:r>
        <w:rPr>
          <w:rFonts w:hint="eastAsia"/>
        </w:rPr>
        <w:t>CCTACGGGAGGCAGCAGTAGAGAATCTTGCGCAATGCGCGAAAGCGTGACGCAGCAACGCCGCGTGGGGGAAGAAGGCCTTCGGGTCGTAAACCCCTTTCAGGAGGGACGAAGGTCGGGCCGTTAATAGCGGTTCCGACTGACGGTACCTCCACAAGAAGCCCCGGCTAACTACGTGCCAGCAGCCGCGGTAATACGTAGGGGGCAAGCGTTGTCCGGAATCATTGGGCGTAAAGAGCGTGTAGGCGGTCCGGTAAGTCCGTTGTGAAAGTCAAGGGCTCAACCCTTGAATGCCGGCGGATACTGCCGGGCTAGAGTCCGGAAGAGGCGAGTGGAATTCCCGGTGTAGCGGTGAAATGCGCAGATATCGGGAGGAACACCAACGGCGAAGGCAGCTCGCTGGGACGGTACTGACGCTGAGACGCGAAAGCGTGGGGAGCAAACAGGATTAGATACCCCTGTAGTCC</w:t>
      </w:r>
    </w:p>
    <w:p w14:paraId="3524F224">
      <w:pPr>
        <w:rPr>
          <w:rFonts w:hint="eastAsia"/>
        </w:rPr>
      </w:pPr>
      <w:r>
        <w:rPr>
          <w:rFonts w:hint="eastAsia"/>
        </w:rPr>
        <w:t>&gt;OTU000822</w:t>
      </w:r>
    </w:p>
    <w:p w14:paraId="096CD132">
      <w:pPr>
        <w:rPr>
          <w:rFonts w:hint="eastAsia"/>
        </w:rPr>
      </w:pPr>
      <w:r>
        <w:rPr>
          <w:rFonts w:hint="eastAsia"/>
        </w:rPr>
        <w:t>CCTACGGGAGGCTGCAGTAGGGAATCTTCCGCAATGGACGCAAGTCTGACGGAGCAACGCCGCGTGAGTGATGAAGGTTTTCGGATCGTAAAGCTCTGTTGCCCTAGACGAACAGCAAGAGGAGTAACTGCCTTTTGTGTGACGGTATAGGAGAAGAAAGCCCCGGCTAACTACGTGCCAGCAGCCGCGGTAATACGTAGGGGGCAAGCGTTGTCCGGAATTATTGGGCGTAAAGCGCGCGCAGGCGGTCGTTTAAGTCTGGTGTTTAAGCCCGGGGCTCAACCCCGGTTCGCATCGGAAACTGGATGACTTGAGTGTAAGAGAGGAAAGTGGAATTCCACGTGTAGCGGTGAAATGCGTAGAGATGTGGAGGAACACCAGTGGCGAAGGCGACTTTCTGGCTTATAACTGACGCTGAGGCGCGAAAGCGTGGGGAGCAAACAGGATTAGATACCCTAGTAGTCC</w:t>
      </w:r>
    </w:p>
    <w:p w14:paraId="586335DF">
      <w:pPr>
        <w:rPr>
          <w:rFonts w:hint="eastAsia"/>
        </w:rPr>
      </w:pPr>
      <w:r>
        <w:rPr>
          <w:rFonts w:hint="eastAsia"/>
        </w:rPr>
        <w:t>&gt;OTU000823</w:t>
      </w:r>
    </w:p>
    <w:p w14:paraId="42C5ECAF">
      <w:pPr>
        <w:rPr>
          <w:rFonts w:hint="eastAsia"/>
        </w:rPr>
      </w:pPr>
      <w:r>
        <w:rPr>
          <w:rFonts w:hint="eastAsia"/>
        </w:rPr>
        <w:t>CCTACGGGTGGCTGCAGTAGGGGATCTTGCACAATGGGCGAAAGCCTGATGCAGCGATGCCGCGTGAGGGATGAAGGCCTTCGGGTCGTAAACCTCTTTCAGTAGGGAAGAAGCCACGGGTCGCCGTGGTGACGGTACCTGCAGAAGAAGCCCCGGCTAACTACGTGCCAGCAGCCGCGGTAAAACGTAGGGGGCGAGCGTTGCCCGGATTCACTGGGCGTAAAGCGGGTGTAGGCGGTTCCTTAAGTCGGTTGTGAAATCCCACGGCTCAACCGTGGAATTGCGTCCGATACTGGGGAACTTGAGGACGGTAGAGGTCGGTGGAATTCCCGGTGTACCGGTGAAATGGGCAGATATCGGGAGGAACACCAGTGGCGAAGGCGGCCGACTGGGCCGATCCTGACGCTGAGACCCGAAAGCCAGGGTAGCGAACCGGATTAGATACCCGAGTAGTCC</w:t>
      </w:r>
    </w:p>
    <w:p w14:paraId="0EC09901">
      <w:pPr>
        <w:rPr>
          <w:rFonts w:hint="eastAsia"/>
        </w:rPr>
      </w:pPr>
      <w:r>
        <w:rPr>
          <w:rFonts w:hint="eastAsia"/>
        </w:rPr>
        <w:t>&gt;OTU000824</w:t>
      </w:r>
    </w:p>
    <w:p w14:paraId="0D473424">
      <w:pPr>
        <w:rPr>
          <w:rFonts w:hint="eastAsia"/>
        </w:rPr>
      </w:pPr>
      <w:r>
        <w:rPr>
          <w:rFonts w:hint="eastAsia"/>
        </w:rPr>
        <w:t>CCTACGGGGGGCTGCAGTCGGGAATTTTGCTCAATGGGCGCAAGCCTGAAGCAGCAACGCCGCGTGAGGGATGAAGGCCTTCGGGTTGTAAACCTCTTTTATCAGGGACGATTATGACGGTACCTGATGAATAAGCCACGGCTAACTACGTGCCAGCAGCCGCGGTAATACGTAGGTGGCAAGCGTTGTCCGGATTTACTGGGCGTAAAGAGCGCGCAGGCGGTCGAGTAAGTCGAATGTGAAAGCCCCCGGCTCAACTGGGGAGGGTCATTCGATACTGTTCGACTCGAAGGCAGGAGAGAGAAGTGGAATTCCCGGTGTAGTGGTGAAATGCGTAGATATCGGGAGGAACACCAGTGGCGAAGGCGACTTCTTGGCCTGTTCTTGACGCTGAGGCGCGAAAGCTGGGGGAGCAAACGGGATTAGATACCCTTGTAGTCC</w:t>
      </w:r>
    </w:p>
    <w:p w14:paraId="697A4CC8">
      <w:pPr>
        <w:rPr>
          <w:rFonts w:hint="eastAsia"/>
        </w:rPr>
      </w:pPr>
      <w:r>
        <w:rPr>
          <w:rFonts w:hint="eastAsia"/>
        </w:rPr>
        <w:t>&gt;OTU000825</w:t>
      </w:r>
    </w:p>
    <w:p w14:paraId="013D6F0D">
      <w:pPr>
        <w:rPr>
          <w:rFonts w:hint="eastAsia"/>
        </w:rPr>
      </w:pPr>
      <w:r>
        <w:rPr>
          <w:rFonts w:hint="eastAsia"/>
        </w:rPr>
        <w:t>CCTACGGGTGGCAGCAGTGGGGAATATTGGACAATGGGCGCAAGCCTGATCCAGCAACGCCGCGTGGAGGACGAAGGTCTTCGGATTGTAAACTCCTGTCAGGCGGGACGAAGGTACGAGGGCAAATAGTCTTCGTGCTTGACGGTACTGCCAGAGGAAGCCCCGGCTAACTCCGTGCCAGCAGCCGCGGTAATACGGAGGGGGCGAGCGTTATTCGGAATTATTGGGCGTAAAGGGCGCGTAGGCGGCCCGATAAGTCAAAGGTGAAATCCCTCGGCTCAACTGAGGAACTGCCTTTGAAACTGTCGGGCTTGAGACCGGGAGGGGGTGGCGGAATTCCCAGTGTAGCGGTGAAATGCGTAGATATTGGGAGGAACACCAGTGGCGAAGGCGGCCACCTGGACCGGTTCTGACGCTGATGCGCGAAAGCGTGGGTAGCAAACAGGATTAGATACCCGTGTAGTCC</w:t>
      </w:r>
    </w:p>
    <w:p w14:paraId="2C89EAB2">
      <w:pPr>
        <w:rPr>
          <w:rFonts w:hint="eastAsia"/>
        </w:rPr>
      </w:pPr>
      <w:r>
        <w:rPr>
          <w:rFonts w:hint="eastAsia"/>
        </w:rPr>
        <w:t>&gt;OTU000826</w:t>
      </w:r>
    </w:p>
    <w:p w14:paraId="5B0C4D32">
      <w:pPr>
        <w:rPr>
          <w:rFonts w:hint="eastAsia"/>
        </w:rPr>
      </w:pPr>
      <w:r>
        <w:rPr>
          <w:rFonts w:hint="eastAsia"/>
        </w:rPr>
        <w:t>CCTACGGGTGGCAGCAGCAAGGAATTTTCGGCAATGGGCGCAAGCCTGACCGAGCAACGCCGCGTGCGGGATGACGGCCTTCGGGTTGTAAACCGCTTTTGGGGGGGATGACACACGACAGTACCCTCCGAATCAGCCCCGGCTAACTCTGTGCCAGCAGCCGCGGTAATACAGAGGGGGCAAGCGTTGTCCGGATTGACTGGGCGTAAAGCGCACGTAGGTGGCTTGGCAAGTGGGGTGTGAAACCCGTCGGCTTAACCGATGGACGCCATCCCAAACTGCTAGGCTTGAGCCGTGCAGAGGTCCGTGGAATTGCCGGTGTAGTGGTGAAATGCGTAGAGATCGGCAGGAACACCAAGGGGGAAGCCAGCGGACTGGGCACGTGCTGACACTGAGGTGCGACAGCGTGGGGAGCGAACCGGATTAGATACCCGTGTAGTCC</w:t>
      </w:r>
    </w:p>
    <w:p w14:paraId="6B88EE76">
      <w:pPr>
        <w:rPr>
          <w:rFonts w:hint="eastAsia"/>
        </w:rPr>
      </w:pPr>
      <w:r>
        <w:rPr>
          <w:rFonts w:hint="eastAsia"/>
        </w:rPr>
        <w:t>&gt;OTU000827</w:t>
      </w:r>
    </w:p>
    <w:p w14:paraId="4F4586DD">
      <w:pPr>
        <w:rPr>
          <w:rFonts w:hint="eastAsia"/>
        </w:rPr>
      </w:pPr>
      <w:r>
        <w:rPr>
          <w:rFonts w:hint="eastAsia"/>
        </w:rPr>
        <w:t>CCTACGGGTGGCTGCAGTGGGGAATCTTGCGCAATGGTCGAAAGACTGACGCAGCGACGCCGCGTGCGGGAGGAAGCTCTTCGGGGTGTAAACCGCTGTTGCCCGGGACGAAAGCTGGACTTCAGTTCAGTTGACGGTACCGGGTGAGGAAGCGCCGGCTAACTCTGTGCCAGCAGCCGCGGTAATACAGAGGGCGCGAGCGTTGTCCGGAATCACTGGGCGTAAAGGGCGCGTAGGTGGCCATCATAAGGCCGCGGTGAAAGTTTGGAGCTCAACTCCAGATCGGCCGCGGCGACTGTGAGGCTGGGGCACTGTAGAGGCAGATGGAATTCCGGGTGTAGCGGTGGAATGCGTAGAGATCCGGAAGAACACCGGTGGCGAAGGCGGTCTGCTGGGCAGTGGGAGTGCAAACTCCTTATAGCCGACACTGAGGCGCGACAGCGTGGGGAGCAAACAGGATTAGATACCCCAGTAGTCC</w:t>
      </w:r>
    </w:p>
    <w:p w14:paraId="5C934DBC">
      <w:pPr>
        <w:rPr>
          <w:rFonts w:hint="eastAsia"/>
        </w:rPr>
      </w:pPr>
      <w:r>
        <w:rPr>
          <w:rFonts w:hint="eastAsia"/>
        </w:rPr>
        <w:t>&gt;OTU000828</w:t>
      </w:r>
    </w:p>
    <w:p w14:paraId="63BC1919">
      <w:pPr>
        <w:rPr>
          <w:rFonts w:hint="eastAsia"/>
        </w:rPr>
      </w:pPr>
      <w:r>
        <w:rPr>
          <w:rFonts w:hint="eastAsia"/>
        </w:rPr>
        <w:t>CCTACGGGTGGCTGCAGTGGGGAATCTTGCGCAATGGGCGAAAGCCTGACGCAGCCATGCCGCGTGTATGATGAAGGTCTTAGGATTGTAAAATACTTTCACCGGTGAAGATAATGACTGTAGCCGGAGAAGAAGCCCCGGCTAACTTCGTGCCAGCAGCCGCGGTAATACGAAGGGGGCTAGCGTTGCTCGGAATTACTGGGCGTAAAGGGAGCGTAGGCGGACATTTAAGTCAGAGGTGAAATCCCGGAGCTTAACTTCGGAACTGCCTTTGATACTGGGTGTCTTGAGTGTGAGAGAGGTATGTGGAACTCCGAGTGTAGAGGTGAAATTCGTAGATATTCGGAAGAACACCAGTGGCGAAGGCGACATACTGGCTCATTACTGACGCTGAGGCTCGAAAGCGTGGGGAGCAAACAGGATTAGATACCCGTGTAGTCC</w:t>
      </w:r>
    </w:p>
    <w:p w14:paraId="52CF31CC">
      <w:pPr>
        <w:rPr>
          <w:rFonts w:hint="eastAsia"/>
        </w:rPr>
      </w:pPr>
      <w:r>
        <w:rPr>
          <w:rFonts w:hint="eastAsia"/>
        </w:rPr>
        <w:t>&gt;OTU000829</w:t>
      </w:r>
    </w:p>
    <w:p w14:paraId="53166D38">
      <w:pPr>
        <w:rPr>
          <w:rFonts w:hint="eastAsia"/>
        </w:rPr>
      </w:pPr>
      <w:r>
        <w:rPr>
          <w:rFonts w:hint="eastAsia"/>
        </w:rPr>
        <w:t>CCTACGGGGGGCAGCAGTGGGGAATATTGGGCAATGGGCGAAAGCCTGACCCAGCCACGCCGCGTGAGTGATGAAGGCCTTCGGGTCGTAAAGCTCTGTGGGGAGGGACGAACAAGCCGGGCGCTAATCACCCCGGTCCTGACGGTACCTCCTTAGCAAGCACCGGCTAACCCTGTGCCAGCAGCCGCGGTAATACAGGGGGTGCAAACGTTGCTCGGAATTATTGGGCGTAAAGCGCGCGTAGGCGGCTACTTAAGTCGGATGTGAAAGCCCCTGGCTCAACTGGGGAAGTGCACCCGAAACTGAGTAGCTTGAGTGCGAAAGAGGGTCGCGGAATTCCCGGTGTAGAGGTGAAATTCGTAGATATCGGGAGGAACACCGGTGGCGAAGGCGGCGACCTGGGTCGACACTGACGCTGAGGCGCGAAAGCGTGGGGAGCAAACAGGATTAGATACCCCTGTAGTCC</w:t>
      </w:r>
    </w:p>
    <w:p w14:paraId="55F9F4AC">
      <w:pPr>
        <w:rPr>
          <w:rFonts w:hint="eastAsia"/>
        </w:rPr>
      </w:pPr>
      <w:r>
        <w:rPr>
          <w:rFonts w:hint="eastAsia"/>
        </w:rPr>
        <w:t>&gt;OTU000830</w:t>
      </w:r>
    </w:p>
    <w:p w14:paraId="528F0E61">
      <w:pPr>
        <w:rPr>
          <w:rFonts w:hint="eastAsia"/>
        </w:rPr>
      </w:pPr>
      <w:r>
        <w:rPr>
          <w:rFonts w:hint="eastAsia"/>
        </w:rPr>
        <w:t>CCTACGGGCGGCAGCAGCAAGGAATCTTCGGCACTGGGCGCAAGCCTGACCGAGCAACGCCGCGTGGAGGACGACGGCCTTCGGGTTGTAAACTCCTTTCGGGGGGGATGAAGAGGACAGTACCCCCAGAAGCAGCCCCGGCTAACTCTGTGCCAGCAGCCGCGGTAAGACAGAGGGGGCAAGCGTTGTCCGGATTAACTGGGCGTACAGGGCGTGTAGGCGGTCGGCGACGTGCCATGTGACAAGCGGGAGCTCAACTCCCGCAGGCCATGGCAGACGCGCGGACTTGAGGCAGGGAGAGGGAGGTGGAATACCCGGTGGAGCGGTGAAATGCGTAGAGATCGGGTGGAACACCAGCGGCGAAGGCGGCCTCCTGGCCCTGACCTGACGCTGAGGCGCGAGAGCGTGGGGAGCGAACCGGATTAGATACCCTAGTAGTCC</w:t>
      </w:r>
    </w:p>
    <w:p w14:paraId="48D859CC">
      <w:pPr>
        <w:rPr>
          <w:rFonts w:hint="eastAsia"/>
        </w:rPr>
      </w:pPr>
      <w:r>
        <w:rPr>
          <w:rFonts w:hint="eastAsia"/>
        </w:rPr>
        <w:t>&gt;OTU000831</w:t>
      </w:r>
    </w:p>
    <w:p w14:paraId="3DCCCEDB">
      <w:pPr>
        <w:rPr>
          <w:rFonts w:hint="eastAsia"/>
        </w:rPr>
      </w:pPr>
      <w:r>
        <w:rPr>
          <w:rFonts w:hint="eastAsia"/>
        </w:rPr>
        <w:t>CCTACGGGAGGCTGCAGTGGGGAATCTTGCGCAATGGGCGAAAGCCTGACGCAGCGACGCCGCGTGGGGGATGACGGCCTTCGGGTTGTAAACCCCTGTTGCCCGGGACGAACAACGAGTTTCGACTCGTCTGACGGTACCGGGTGAGGAAGCGCCGGCTAACTCTGTGCCAGCAGCCGCGGTAATACAGAGGGCGCGAGCGTTGTCCGGAATCACTGGGCGTAAAGGGCGCGTAGGCGGTGCGTCAAGCGTGCGGTGAAAGCCCGAGGCTCAACTTCGGGTCGGCCGTGCGAACTGGCGCACTCGAGCACAGTAGAGGCAGGTGGAATTCCGGGTGTAGCGGTGGAATGCGTAGAGATCCGGAAGAACACCGGTGGCGAAGGCGGCCTGCTGGGCTGTGGCTGACGCTGAGGCGCGACAGCGTGGGGAGCAAACAGGATTAGATACCCCAGTAGTCC</w:t>
      </w:r>
    </w:p>
    <w:p w14:paraId="5905C29C">
      <w:pPr>
        <w:rPr>
          <w:rFonts w:hint="eastAsia"/>
        </w:rPr>
      </w:pPr>
      <w:r>
        <w:rPr>
          <w:rFonts w:hint="eastAsia"/>
        </w:rPr>
        <w:t>&gt;OTU000832</w:t>
      </w:r>
    </w:p>
    <w:p w14:paraId="1D5283BC">
      <w:pPr>
        <w:rPr>
          <w:rFonts w:hint="eastAsia"/>
        </w:rPr>
      </w:pPr>
      <w:r>
        <w:rPr>
          <w:rFonts w:hint="eastAsia"/>
        </w:rPr>
        <w:t>CCTACGGGGGGCTGCAGCAAGGAATTTTCGTCAATGGGGGCAACCCTGAACGAGCAACGCCGCGTGGTGGATGACGGCCTTCGGGTTGTAAACACCTTTTTGGGGGGACGATGATGACGGTACCCTCCGAATCAGGCTCGGCTAACTCTGTGCCAGCAGCCGCGGTAAGACAGAGGAGCCAAGCGTTGTCCGGATTGACTGGGCGTAAAGCGCACGCAGGCGGCACGGCGCGTGGGGTGTGAAAGCTGGTGGCTTAACTGCCAGTCGCCATCCCATACGGCCGGGCTGGAGCCTTGCAGAGGGCAGTGGAATTGCCGGTGTAGTGGTGAAATGCGTAGAGATCGGCAGGAACACCCAGGGGGAAACCAGCTGCCTGGGCAAGCGCTGACGCTGAGGTGCGAGAGCGTGGGGAGCGAACCGGATTAGATACCCGAGTAGTCC</w:t>
      </w:r>
    </w:p>
    <w:p w14:paraId="0601D94E">
      <w:pPr>
        <w:rPr>
          <w:rFonts w:hint="eastAsia"/>
        </w:rPr>
      </w:pPr>
      <w:r>
        <w:rPr>
          <w:rFonts w:hint="eastAsia"/>
        </w:rPr>
        <w:t>&gt;OTU000833</w:t>
      </w:r>
    </w:p>
    <w:p w14:paraId="30DC6228">
      <w:pPr>
        <w:rPr>
          <w:rFonts w:hint="eastAsia"/>
        </w:rPr>
      </w:pPr>
      <w:r>
        <w:rPr>
          <w:rFonts w:hint="eastAsia"/>
        </w:rPr>
        <w:t>CCTACGGGGGGCTGCAGTGAGGAATATTGCCCAATGGAGGAAACTCTGAGGCAGCAACGCCGCGTGAACGATGACGGCCTTCGGGTTGTAAAGTTCTTTTCTCAGGGAAGATAATGACGGTACCTGAGGAATAAGTCCCGGCTAACTACGTGCCAGCAGCCGCGGTAAAACGTAGGGGACAAGCGTTATCCGGATTTACTGGGCGTAAAGCGCCCGTAGGCGGCTTTTTAAGTTGGACGTGAAAGCTCCCGGCTTAACTGGGAGAGGCCGTTCAAAACTGAGAAGCTCGAGTGAGGAAGAGGAGAGCAGAATTCCCGGTGTAGTGGTGGAATGCGTAGAGATCGGGAGGAATACCAGTGGCGAAAGCGGCTCTCTGGTCCTAAACTGACGCTGAGGGGCGAAAGCGTGGGGAGCGAACGGGATTAGATACCCCTGTAGTCC</w:t>
      </w:r>
    </w:p>
    <w:p w14:paraId="387F85C3">
      <w:pPr>
        <w:rPr>
          <w:rFonts w:hint="eastAsia"/>
        </w:rPr>
      </w:pPr>
      <w:r>
        <w:rPr>
          <w:rFonts w:hint="eastAsia"/>
        </w:rPr>
        <w:t>&gt;OTU000834</w:t>
      </w:r>
    </w:p>
    <w:p w14:paraId="77BCBE58">
      <w:pPr>
        <w:rPr>
          <w:rFonts w:hint="eastAsia"/>
        </w:rPr>
      </w:pPr>
      <w:r>
        <w:rPr>
          <w:rFonts w:hint="eastAsia"/>
        </w:rPr>
        <w:t>CCTACGGGCGGCTGCAGTGGGGAATATTGCGCAATGGGCGAAAGCCTGACGCAGCGACGCCGCGTGGAGGATGAAGGCCTTAGGGTCGTAAACTCCTGTCAGGTGGGAAGAAAAGGTCTATGTTTAATAGACATAGATTATGACGGTACCATCAGAGGAAGCACCGGCTAACTTCGTGCCAGCAGCCGCGGTAATACGAAGGGTGCGAGCGTTATTCGGAATCACTGGGCGTAAAGGGTGCGTAGACGGTATATTAAGTTTGTTGTTAAAGACTCTAGCCTAACTGGAGGGTTGCAATGAAAACTGGTAAACTAGAGGGTGAGAGAGAGAAGTGGAATTCCCGGAGTAGCGGTAAAATGCGTGGATCTCGGGAGGAACACCAATGGCGAAGGCAGCTTCTTGGCTCATTCCTGACGTTGAGGCACGAAAGCGTGGGGAGCAAACAGGATTAGATACCCCAGTAGTCC</w:t>
      </w:r>
    </w:p>
    <w:p w14:paraId="70CC2097">
      <w:pPr>
        <w:rPr>
          <w:rFonts w:hint="eastAsia"/>
        </w:rPr>
      </w:pPr>
      <w:r>
        <w:rPr>
          <w:rFonts w:hint="eastAsia"/>
        </w:rPr>
        <w:t>&gt;OTU000835</w:t>
      </w:r>
    </w:p>
    <w:p w14:paraId="57D9FAE3">
      <w:pPr>
        <w:rPr>
          <w:rFonts w:hint="eastAsia"/>
        </w:rPr>
      </w:pPr>
      <w:r>
        <w:rPr>
          <w:rFonts w:hint="eastAsia"/>
        </w:rPr>
        <w:t>CCTACGGGTGGCTGCAGCTAAGAATCTTGCGCAATGGGCGAAAGCCTGACGCAGCAATTCCGCGTGGGGGACGAAGGCCCTAGGGTCGTAAACCCCTTTTGTGAAGGAAGAAGTTCTGACGGTACTTCACGAATAAGACACGGCTAACTACGTGCCAGCAGCCGCGGTAATACGTAGGTGTCAAGCGTTGTCCGGATTTATTGGGCGTAAAGCGCCCGCAGGCGGCTTGCCAAGTTCGAAGTGAAATCTCCCGGCTCAACTGGGAGGGTGCTCCGAAAACTGGCAGGCTTGAGGCAGGGAGAGGGATGTGGAATTCCCGGTGTAGTGGTGAAATGCGTAGATATCGGGAGGAACACCAGTGGCGAAGGCGGCATCCTGGCCCTGTCCTGACGCTCAGGGGCGAAAGCGTGGGGAGCAAACCGGATTAGATACCCGAGTAGTCC</w:t>
      </w:r>
    </w:p>
    <w:p w14:paraId="73552B7A">
      <w:pPr>
        <w:rPr>
          <w:rFonts w:hint="eastAsia"/>
        </w:rPr>
      </w:pPr>
      <w:r>
        <w:rPr>
          <w:rFonts w:hint="eastAsia"/>
        </w:rPr>
        <w:t>&gt;OTU000836</w:t>
      </w:r>
    </w:p>
    <w:p w14:paraId="2D1D041F">
      <w:pPr>
        <w:rPr>
          <w:rFonts w:hint="eastAsia"/>
        </w:rPr>
      </w:pPr>
      <w:r>
        <w:rPr>
          <w:rFonts w:hint="eastAsia"/>
        </w:rPr>
        <w:t>CCTACGGGCGGCAGCAGTAGGGAATATTGGGCAATGGCGGAAACGCTGACCCAGCCATGCCGCGTGCAGGAAGAAGGCGCTCAGCGTTGTAAACTGCTTTTGCCCGGGAAGAAAGGCTAGTACGTGTACTAGAGACGACGGTACCGGGTGAATAAGCACCGGCTAACTCCGTGCCAGCAGCCGCGGTAATACGGAGGGTGCAAGCGTTGTCCGGATTTATTGGGTTTAAAGGGTGCGTAGGTGGCTTTTTAAGTCCGGGGTGAAAGGCGGTGGCTCAACCATCAGCAGTGCCCTGGATACTGGGAGGCTCGAGTAAGTTTGAGGCCGGTGGAACGGGTGGTGTAGCGGTGAAATGCATAGATACCATCCAGAACACCGATTGCGGAGGCAGCCGGCTAAGACTTTACTGACACTGAGGCACGAAAGCGTGGGGAGCAAACAGGATTAGATACCCCTGTAGTCC</w:t>
      </w:r>
    </w:p>
    <w:p w14:paraId="4D3836E5">
      <w:pPr>
        <w:rPr>
          <w:rFonts w:hint="eastAsia"/>
        </w:rPr>
      </w:pPr>
      <w:r>
        <w:rPr>
          <w:rFonts w:hint="eastAsia"/>
        </w:rPr>
        <w:t>&gt;OTU000837</w:t>
      </w:r>
    </w:p>
    <w:p w14:paraId="6F920DC9">
      <w:pPr>
        <w:rPr>
          <w:rFonts w:hint="eastAsia"/>
        </w:rPr>
      </w:pPr>
      <w:r>
        <w:rPr>
          <w:rFonts w:hint="eastAsia"/>
        </w:rPr>
        <w:t>CCTACGGGAGGCTGCAGTAGGGAATATTGGTCAATGGATGCAAGTCTGAACCAGCCATGCCGCGTGCAGGAAGAAGGCCTTCTGGGTCGTAAACTGCTTTTGCCAGGGGATAAAAAGACCGTGCGCGGTTAATTGAAGGTACCTGGTGAATAAGCCACGGCTAACTACGTGCCAGCAGCCGCGGTAATACGTAGGTGGCAAGCGTTGTCCGGATTTATTGGGTTTAAAGGGTGCGTAGGTGGTCCTATAAGTCAGTGCTGAAATATCCCGGCTTAACCGGGAGGGTGGCATTGATACTGCAGGACTTGAGTAAAGTTGAGGTAGGCGGAATTGACGGTGTAGCGGTGAAATGCTTAGATATCGTCAAGAACACCTATTGCGAAGGCAGCTTACTAAGCTTTAACTGACACTGAGGCACGAAAGTGTGGGGATCAAACAGGATTAGATACCCCAGTAGTCC</w:t>
      </w:r>
    </w:p>
    <w:p w14:paraId="15BE4A9D">
      <w:pPr>
        <w:rPr>
          <w:rFonts w:hint="eastAsia"/>
        </w:rPr>
      </w:pPr>
      <w:r>
        <w:rPr>
          <w:rFonts w:hint="eastAsia"/>
        </w:rPr>
        <w:t>&gt;OTU000838</w:t>
      </w:r>
    </w:p>
    <w:p w14:paraId="64891388">
      <w:pPr>
        <w:rPr>
          <w:rFonts w:hint="eastAsia"/>
        </w:rPr>
      </w:pPr>
      <w:r>
        <w:rPr>
          <w:rFonts w:hint="eastAsia"/>
        </w:rPr>
        <w:t>CCTACGGGCGGCTGCAGTGGGGAATATTGCGCAATGGCCGAAAGGCTGACGCAGCGACGCCGCGTGGGGGATGAAGCATTTCGGTGTGTAAACCCCTGTTGCTCGGGACGAACAACCTCTTTAGAGAGGTCTGACGGTACCGGGTGAGGAAGCACCGGCTAACTCCGTGCCAGCAGCCGCGGTAATACGGAGGGTGCGAGCGTTGTCCGGAATCACTGGGCGTAAAGGGCGCGTAGGCGGTCTGCTAAGCGTGCGGTGAAAGCCTGGGGCTCAACCCCAGGTCTGCCGTGCGAACTGGTGGACTAGAGCACTGTAGAGGCAGGTGGAATTCCGGGTGTAGCGGTGGAATGCGTAGAGATCCGGAAGAACACCGGTGGCGAAGGCGGCCTGCTGGGCAGTTGCTGACGCTGAGGCGCGACAGCGTGGGGAGCAAACAGGATTAGATACCCTAGTAGTCC</w:t>
      </w:r>
    </w:p>
    <w:p w14:paraId="3F202F18">
      <w:pPr>
        <w:rPr>
          <w:rFonts w:hint="eastAsia"/>
        </w:rPr>
      </w:pPr>
      <w:r>
        <w:rPr>
          <w:rFonts w:hint="eastAsia"/>
        </w:rPr>
        <w:t>&gt;OTU000839</w:t>
      </w:r>
    </w:p>
    <w:p w14:paraId="4497F441">
      <w:pPr>
        <w:rPr>
          <w:rFonts w:hint="eastAsia"/>
        </w:rPr>
      </w:pPr>
      <w:r>
        <w:rPr>
          <w:rFonts w:hint="eastAsia"/>
        </w:rPr>
        <w:t>CCTACGGGTGGCTGCAGTAACGAATCTTCCGCAATGCGCGAAAGCGTGACGGAGCAATGCCGCGTGCAGGATGAAGCCCTTCGGGGTGTAAACTGCTGTCAGGGGCTACCAAGTTCTGAGGAGCCCCAGAGGAAGGCACGGCTAACTCTGTGCCAGCAGCCGCGGTAAGACAGAGGTGCCGAGCGTTAGGCGGAATCACTGGGCTTAAAGCGTGTGTAGGCGGGTCGTTAAGTGCCTTGTGAAATCCCACGGCTCAACCGTGGAACCGCTGGGCATACTGGCGATCTTGGGCCACCCAGGGGCGGACGGAACAGGCGGTGGAGCGGTGAAATGCGTAGATATCGCCTGGAACGCCGACGGTGAAAACAGTCCGCTGGGGGTGTGCCGACGCTGAGACACGAAAGCCAGGGGAGCGAACGGGATTAGATACCCCAGTAGTCC</w:t>
      </w:r>
    </w:p>
    <w:p w14:paraId="0A1CD286">
      <w:pPr>
        <w:rPr>
          <w:rFonts w:hint="eastAsia"/>
        </w:rPr>
      </w:pPr>
      <w:r>
        <w:rPr>
          <w:rFonts w:hint="eastAsia"/>
        </w:rPr>
        <w:t>&gt;OTU000840</w:t>
      </w:r>
    </w:p>
    <w:p w14:paraId="22531915">
      <w:pPr>
        <w:rPr>
          <w:rFonts w:hint="eastAsia"/>
        </w:rPr>
      </w:pPr>
      <w:r>
        <w:rPr>
          <w:rFonts w:hint="eastAsia"/>
        </w:rPr>
        <w:t>CCTACGGGGGGCTGCAGTGAGGAATATTGGACAATGGGCGCAAGCCTGATCCAGCCATGCCGCGTGCAGGAAGACGGTCCTATGGATTGTAAACTGCTTTTATACAGGAAGAAACACTCCCTCGTGAGGGAGCTTGACGGTACTGTAGGAATAAGGATCGGCTAACTCCGTGCCAGCAGCCGCGGTAATACGGAGGATCCAAGCGTTATCCGGAATCATTGGGTTTAAAGGGTCCGTAGGCGGTCTAATAAGTCAGTGGTGAAAGCCCATCGCTTAACGATGGAACGGCCATTGATACTGTTAGACTTGAATTATTGGGAAGTAACTAGAATATGTAGTGTAGCGGTGAAATGCTTAGATATTACATGGAATACCAATTGCGAAGGCAGGTTACTATCAATATATTGACGCTGATGGACGAAAGCGTGGGGAGCGAACAGGATTAGATACCCGAGTAGTCC</w:t>
      </w:r>
    </w:p>
    <w:p w14:paraId="769D3FBB">
      <w:pPr>
        <w:rPr>
          <w:rFonts w:hint="eastAsia"/>
        </w:rPr>
      </w:pPr>
      <w:r>
        <w:rPr>
          <w:rFonts w:hint="eastAsia"/>
        </w:rPr>
        <w:t>&gt;OTU000841</w:t>
      </w:r>
    </w:p>
    <w:p w14:paraId="6B7D0A02">
      <w:pPr>
        <w:rPr>
          <w:rFonts w:hint="eastAsia"/>
        </w:rPr>
      </w:pPr>
      <w:r>
        <w:rPr>
          <w:rFonts w:hint="eastAsia"/>
        </w:rPr>
        <w:t>CCTACGGGTGGCAGCAGTGGGGAATCTTGCGCAATGGGCGAAAGCCTGACGCAGCGACGCCGCGTGGGGGATGACGGGTTTCGGCTTGTAAACCCCTGTTGCCCGGGACGAACTTCCTCTTTCGAGAGGATTGACGGTACCGGGTGAGGAAGCACCGGCTAACTCTGTGCCAGCAGCCGCGGTAATACAGAGGGTGCGAGCGTTGTCCGGAATCACTGGGCGTAAAGGGCGCGTAGGTGGCGACCCAAGTCGATGGTGAAAGCTCGCCGCTTAACGGCGAGTCGGCCACCGATACTGGGTTGCTCGAGCACTGTAGAGGCTAATGGAATTCCGGGTGTAGCGGTGGAATGCGTAGAGATCCGGAAGAACACCGGTGGCGAAGGCGGTTAGCTGGGCAGTTGCTGACACTGAGGCGCGACAGCGTGGGGAGCAAACAGGATTAGATACCCCGGTAGTCC</w:t>
      </w:r>
    </w:p>
    <w:p w14:paraId="573EDCD6">
      <w:pPr>
        <w:rPr>
          <w:rFonts w:hint="eastAsia"/>
        </w:rPr>
      </w:pPr>
      <w:r>
        <w:rPr>
          <w:rFonts w:hint="eastAsia"/>
        </w:rPr>
        <w:t>&gt;OTU000842</w:t>
      </w:r>
    </w:p>
    <w:p w14:paraId="7571B321">
      <w:pPr>
        <w:rPr>
          <w:rFonts w:hint="eastAsia"/>
        </w:rPr>
      </w:pPr>
      <w:r>
        <w:rPr>
          <w:rFonts w:hint="eastAsia"/>
        </w:rPr>
        <w:t>CCTACGGGGGGCTGCAGTCGAGAATTTTTCTCAATGGGCGAAAGCCTGAAGGAGCGACGCCGCGTGAGGGATGAAGGGCTTCGGCCCGTAAACCTCTGTCATTTGCGAACAAACCTTACTTGTGAACAACAGGTGAGCTGATTGTAGCGAAAGAGGAAGGGACGGCTAACTCTGTGCCAGCAGCCGCGGTAATACAGAGGTCCCAAGCGTTGTTCGGATTCACTGGGCGTAAAGGGTGCGCAGGTGGGTTGGCAAGTTCGATGTGAAAGCCCCGGGCTTAACCCGGGAATGGCATTGGATACTGCTGATCTGGAGGATCGGAGGGGGGACTGGAATTCTTGGTGTAGCAGTGAAATGCGTAGATATCAAGAGGAACACCAGTGGCGAAGGCGAGTCCCTGGACGATACCTGACACTGAGGCACGAAAGCCAAGGGAGCAAACAGGATTAGATACCCCGGTAGTCC</w:t>
      </w:r>
    </w:p>
    <w:p w14:paraId="7C0B6159">
      <w:pPr>
        <w:rPr>
          <w:rFonts w:hint="eastAsia"/>
        </w:rPr>
      </w:pPr>
      <w:r>
        <w:rPr>
          <w:rFonts w:hint="eastAsia"/>
        </w:rPr>
        <w:t>&gt;OTU000843</w:t>
      </w:r>
    </w:p>
    <w:p w14:paraId="22DAB487">
      <w:pPr>
        <w:rPr>
          <w:rFonts w:hint="eastAsia"/>
        </w:rPr>
      </w:pPr>
      <w:r>
        <w:rPr>
          <w:rFonts w:hint="eastAsia"/>
        </w:rPr>
        <w:t>CCTACGGGAGGCAGCAGTGGGGAATCTTGCGCAATGCGCGAAAGCGTGACGCAGCAACGCCGCGTGGGGGAAGACGGCCTTCGGGTTGTAAACCCCTTTCAGTTGGGACGAAGCTTCGACGGTTAATAGCCGGCTGGAGTGACGGTACCTTCAGAAGAAGCCCCGGCTAACTACGTGCCAGCAGCCGCGGTAATACGTAGGGGGCAAGCGTTGTCCGGAATCATTGGGCGTAAAGAGCGTGTAGGCGGTTCGATAAGTCTGCTGTGAAAGTCCAGGGCTCAACCCTGGGATGCCGGTGGATACTGTCGGGCTAGAGTACGGAAGAGGCGAGTGGAATTCCCGGTGTAGCGGTGAAATGCGCAGATATCGGGAGGAACACCAATTGCGAAGGCAGCTCGCTGGGACGTTACTGACGCTGAGACGCGAAAGCGTGGGGAGCAAACAGGATTAGATACCCTGGTAGTCC</w:t>
      </w:r>
    </w:p>
    <w:p w14:paraId="75AFA07B">
      <w:pPr>
        <w:rPr>
          <w:rFonts w:hint="eastAsia"/>
        </w:rPr>
      </w:pPr>
      <w:r>
        <w:rPr>
          <w:rFonts w:hint="eastAsia"/>
        </w:rPr>
        <w:t>&gt;OTU000844</w:t>
      </w:r>
    </w:p>
    <w:p w14:paraId="2E608AB0">
      <w:pPr>
        <w:rPr>
          <w:rFonts w:hint="eastAsia"/>
        </w:rPr>
      </w:pPr>
      <w:r>
        <w:rPr>
          <w:rFonts w:hint="eastAsia"/>
        </w:rPr>
        <w:t>CCTACGGGGGGCTGCAGTGAGGAATATTGCACAATGGGGGAAACCCTGATGCAGCGATGCCGCGTGCGGGATGAAGGGGCTTTGCCTCGTAAACCGCTGTCGGATGGGAAGAAAGGGTTCTTAGAGGACCTGGGACTGTACCATAAGAGGAAGGGACGGCTAACTACGTGCCAGCAGCCGCGGTAATACGTAGGTCCCGAGCGTTGTCCGGAATTACTGGGTGTAAAGGGTGCGCAGGCGGCCATGTGCGTCAGAAGTGAAATATCACGGCTTAACCGTGAGGGTGCTTTTGAAACGGCGTGGCTTGAGTACGGGAGAGGATGATGGAATTCCTGGTGTAGCAGTGAAATGCGTAGATATCAGGAGGAACACCGGTGGCGAAGGCGGTCATCTGGCCCGGTACTGACGCTCAGGCACGAAAGTGTGGGTAGCAAACAGGATTAGATACCCGAGTAGTCC</w:t>
      </w:r>
    </w:p>
    <w:p w14:paraId="5E3EC7A1">
      <w:pPr>
        <w:rPr>
          <w:rFonts w:hint="eastAsia"/>
        </w:rPr>
      </w:pPr>
      <w:r>
        <w:rPr>
          <w:rFonts w:hint="eastAsia"/>
        </w:rPr>
        <w:t>&gt;OTU000845</w:t>
      </w:r>
    </w:p>
    <w:p w14:paraId="1C2719CB">
      <w:pPr>
        <w:rPr>
          <w:rFonts w:hint="eastAsia"/>
        </w:rPr>
      </w:pPr>
      <w:r>
        <w:rPr>
          <w:rFonts w:hint="eastAsia"/>
        </w:rPr>
        <w:t>CCTACGGGGGGCTGCAGTGGGGAATCTTGCGCAATGGGAGCAATCCTGACGCAGCGACGCCGCGTGGGGGAGGAAGGGCTTCGGCTCGTAAACCCCTGTTGCCCGGGGCGAACCTCTGGTTTCGACCAGACTGACGGTACCGGGTGAGGAAGCACCGGCTAACTCCGTGCCAGCAGCCGCGGTAATACGGAGGGTGCGAGCGTTAATCGGAATTACTGGGCGTAAAGCGTGCGCAGGCGGTGATGTAAGACAGGTGTGAAATCCCCGGGCTTAACCTGGGAACTGCATTTGTGACTGCATCGCTGGAGTGCGGCAGAGGGGGATGGAATTCCGCGTGTAGCAGTGAAATGCGTAGATATGCGGAGGAACACCGATGGCGAAGGCAATCCCCTGGGCCTGCACTGACGCTCATGCACGAAAGCGTGGGGAGCAAACAGGATTAGATACCCCTGTAGTCC</w:t>
      </w:r>
    </w:p>
    <w:p w14:paraId="086EAEC2">
      <w:pPr>
        <w:rPr>
          <w:rFonts w:hint="eastAsia"/>
        </w:rPr>
      </w:pPr>
      <w:r>
        <w:rPr>
          <w:rFonts w:hint="eastAsia"/>
        </w:rPr>
        <w:t>&gt;OTU000846</w:t>
      </w:r>
    </w:p>
    <w:p w14:paraId="19A9EABF">
      <w:pPr>
        <w:rPr>
          <w:rFonts w:hint="eastAsia"/>
        </w:rPr>
      </w:pPr>
      <w:r>
        <w:rPr>
          <w:rFonts w:hint="eastAsia"/>
        </w:rPr>
        <w:t>CCTACGGGGGGCTGCAGTGGGGAATTTTCCGCAATGCACGAAAGTGTGACGGAGCGACGCCGCGTGTGGGACGAAGCCCTTCGGGGTGTAAACCACTGTCAGGGGCTACCAAGTTCTGAGGGGCCCCAGAGGAAGGCACGGCTAACTCTGTGCCAGCAGCCGCGGTAAGACAGAGGTGCCGAGCGTTAGGCGGAATCACTGGGCTTAAAGCGTGTGTAGGCGGGCCGTTAAGTGCCTCGTGAAATCCCCCGGCTCAACCGGGGAACCGCGGGGCATACTGGCGGTCTTGAGAGGCCTAGGGGCGAGCGGAACAAGCGGTGGAGCGGTGAAATGCGTAGATATCGCTTGGAACGCCGACGGTGAAAACAGCTCGCTGGGGGCCATCTGACGCTGAGACACGAAAGCCAGGGGAGCGAACGGGATTAGATACCCCTGTAGTCC</w:t>
      </w:r>
    </w:p>
    <w:p w14:paraId="50B275B5">
      <w:pPr>
        <w:rPr>
          <w:rFonts w:hint="eastAsia"/>
        </w:rPr>
      </w:pPr>
      <w:r>
        <w:rPr>
          <w:rFonts w:hint="eastAsia"/>
        </w:rPr>
        <w:t>&gt;OTU000847</w:t>
      </w:r>
    </w:p>
    <w:p w14:paraId="4BC494F8">
      <w:pPr>
        <w:rPr>
          <w:rFonts w:hint="eastAsia"/>
        </w:rPr>
      </w:pPr>
      <w:r>
        <w:rPr>
          <w:rFonts w:hint="eastAsia"/>
        </w:rPr>
        <w:t>CCTACGGGCGGCAGCAGTGGGGAATATTGGACAATGGGCGCAAGCCTGATCCAGCAACGCCGCGTGGAGGACGAAGGTCTTCGGATCGTAAACTCCTGTCAGGTGGGACGAAGGTTCGGGGGTGAATAATCCTCGAGCTTGACGGTACTACCAGAGGAAGCCCCGGCTAACTCCGTGCCAGCAGCCGCGGTAATACGGAGGGGGCGAGCGTTATTCGGAATTATTGGGCGTAAAGGGCGCGTAGGCGGCTTGATAAGTCAAAGGTGAAATCCCTCGGCTCAACTGAGGAACTGCCTTTGAAACTGTCTGGCTTGAGGCCGGGAGGGGGTAGCGGAATTCCCAGTGTAGCGGTGAAATGCGTAGATATTGGGAGGAACACCGGTGGCGAAGGCGGCTACCTGGACCGGTTCTGACGCTGATGCGCGAAAGCGTGGGGAGCAAACAGGATTAGATACCCGGGTAGTCC</w:t>
      </w:r>
    </w:p>
    <w:p w14:paraId="4FFF56E4">
      <w:pPr>
        <w:rPr>
          <w:rFonts w:hint="eastAsia"/>
        </w:rPr>
      </w:pPr>
      <w:r>
        <w:rPr>
          <w:rFonts w:hint="eastAsia"/>
        </w:rPr>
        <w:t>&gt;OTU000848</w:t>
      </w:r>
    </w:p>
    <w:p w14:paraId="08BA1C90">
      <w:pPr>
        <w:rPr>
          <w:rFonts w:hint="eastAsia"/>
        </w:rPr>
      </w:pPr>
      <w:r>
        <w:rPr>
          <w:rFonts w:hint="eastAsia"/>
        </w:rPr>
        <w:t>CCTACGGGGGGCAGCAGTGGGGAATATTGCACAATGGGCGAAAGCCTGATGCAGCAACGCCGCGTGAGCGATGAAGGCCTTCGGGTCGTAAAGCTCTGTCCTCAAGGAAGATAATGACGGTACTTGAGGAGGAAGCCCCGGCTAACTACGTGCCAGCAGCCGCGGTAATACGTAGGGGGCTAGCGTTATCCGGATTTACTGGGCGTAAAGGGTGCGTAGGCGGTCTTTCAAGTCAGGAGTGAAAGGCTACGGCTCAACCGTAGTAAGCTCTTGAAACTGTAAGACTTGAGTGCAGGAGAGGAGAGTGGAATTCCTAGTGTAGCGGTGAAATGCGTAGATATTAGGAGGAACACCAGTTGCGAAGGCGGCTCTCTGGACTGTAACTGACGCTGAGGCACGAAAGCGTGGGGAGCAAACAGGATTAGATACCCGGGTAGTCC</w:t>
      </w:r>
    </w:p>
    <w:p w14:paraId="6CAF9D3D">
      <w:pPr>
        <w:rPr>
          <w:rFonts w:hint="eastAsia"/>
        </w:rPr>
      </w:pPr>
      <w:r>
        <w:rPr>
          <w:rFonts w:hint="eastAsia"/>
        </w:rPr>
        <w:t>&gt;OTU000849</w:t>
      </w:r>
    </w:p>
    <w:p w14:paraId="164A2608">
      <w:pPr>
        <w:rPr>
          <w:rFonts w:hint="eastAsia"/>
        </w:rPr>
      </w:pPr>
      <w:r>
        <w:rPr>
          <w:rFonts w:hint="eastAsia"/>
        </w:rPr>
        <w:t>CCTACGGGGGGCTGCAGTAGGGAATATTGGACAATGGGCGCAAGCCTGATCCAGCCATGCCGCGTGAGTGAAGAAGGCCTTCGGGTTGTAAAGCTCTTTTGTCCGGAAAGAAAAGCTTCGGGTTAATACCCTGGAGTCCTGACGGTACCGGAAGAATAAGCACCGGCTAACTTCGTGCCAGCAGCCGCGGTAATACGAAGGGTGCAAGCGTTACTCGGAATTACTGGGCGTAAAGCGTGCGTAGGTGGTTTGTTAAGTCTGATGTGAAAGCCCTGGGCTCAACCTGGGAATGGCATTGGATACTGGCAGGCTAGAGTGCGGTAGAGGGTAGTGGAATTCCCGGTGTAGCAGTGAAATGCGTAGAGATCGGGAGGAACATCTGTGGCGAAGGCGACTACCTGGACCAGCACTGACACTGAGGCACGAAAGCGTGGGGAGCAAACAGGATTAGATACCCTGGTAGTCC</w:t>
      </w:r>
    </w:p>
    <w:p w14:paraId="3117A72F">
      <w:pPr>
        <w:rPr>
          <w:rFonts w:hint="eastAsia"/>
        </w:rPr>
      </w:pPr>
      <w:r>
        <w:rPr>
          <w:rFonts w:hint="eastAsia"/>
        </w:rPr>
        <w:t>&gt;OTU000850</w:t>
      </w:r>
    </w:p>
    <w:p w14:paraId="01F7A586">
      <w:pPr>
        <w:rPr>
          <w:rFonts w:hint="eastAsia"/>
        </w:rPr>
      </w:pPr>
      <w:r>
        <w:rPr>
          <w:rFonts w:hint="eastAsia"/>
        </w:rPr>
        <w:t>CCTACGGGGGGCTGCAGCGGGGAATATTGCACAATGGGCGAAAGCCTGATGCAGCGACGCCGCGTGGGGGATGAAGGCTCTCGGGTCGTAAACCCCTTTCAGCAGGGACGAATTCAGACGGTACCTGCAGAAGAAGCTCCGGCCAACTACGTGCCAGCAGCCGCGGTAACACGTAGGGAGCAAGCGTTGTCCGGATTTATTGGGCGTAAAGAGCTCGTAGGCGGTTCGATAAGTCAGGTGTGAAAACTCTGGGCTCAACTCAGAGACGCCACTTGATACTGTCGTGACTTGAGTCTGGTAGGGGAGTGTGGAATTCCCGGTGTAGCGGTGGAATGCGCAGATATCAGGAGGAACACCGGTGGCGAAGGCGGGATCCTGGGCCAGTACTGACGCTGAGGAGCGAAAGCGTGGGGAGCAAACAGGATTAGATACCCCTGTAGTCC</w:t>
      </w:r>
    </w:p>
    <w:p w14:paraId="37422517">
      <w:pPr>
        <w:rPr>
          <w:rFonts w:hint="eastAsia"/>
        </w:rPr>
      </w:pPr>
      <w:r>
        <w:rPr>
          <w:rFonts w:hint="eastAsia"/>
        </w:rPr>
        <w:t>&gt;OTU000851</w:t>
      </w:r>
    </w:p>
    <w:p w14:paraId="0D5D1128">
      <w:pPr>
        <w:rPr>
          <w:rFonts w:hint="eastAsia"/>
        </w:rPr>
      </w:pPr>
      <w:r>
        <w:rPr>
          <w:rFonts w:hint="eastAsia"/>
        </w:rPr>
        <w:t>CCTACGGGAGGCTGCAGTCGAGAATTTTTCTCAATGGGGGCAACCCTGAAGGAGCGACGCCGCGTGGAGGATGAAGGTCTTCGGATTGTAAACTCCTGTCATTAGGGAACAAGGTGCGCGGGTTAACTGCCTGCGTATTGATAGTACCTGAAGAGGAAGAGACGGCTAACTCTGTGCCAGCAGCCGCGGTAATACAGAGGTCTCAAGCGTTGTTCGGATTCATTGGGCGTAAAGGGTGCGTAGGTGGCGCCGTAAGTCAGGTGTGAAATCCCGGAGCTTAACTCCGGAACTGCATTTGATACTGCGGTGCTGGAGTACTGGAGAGGAGACTGGAATTTACGGTGTAGCAGTGAAATGCGTAGATATCGTAAGGAAGACCAGTGGCGAAGGCGAGTCTCTGGACAATTCCTGACGCTCAGGCACGAAAGCTAGGGGAGCAAACAGGATTAGATACCCGGGTAGTCC</w:t>
      </w:r>
    </w:p>
    <w:p w14:paraId="4477CD6F">
      <w:pPr>
        <w:rPr>
          <w:rFonts w:hint="eastAsia"/>
        </w:rPr>
      </w:pPr>
      <w:r>
        <w:rPr>
          <w:rFonts w:hint="eastAsia"/>
        </w:rPr>
        <w:t>&gt;OTU000852</w:t>
      </w:r>
    </w:p>
    <w:p w14:paraId="365B41F5">
      <w:pPr>
        <w:rPr>
          <w:rFonts w:hint="eastAsia"/>
        </w:rPr>
      </w:pPr>
      <w:r>
        <w:rPr>
          <w:rFonts w:hint="eastAsia"/>
        </w:rPr>
        <w:t>CCTACGGGAGGCAGCAGCAAGGAATTTTCCACAATGGGCGCAAGCCTGATGGAGCAACGCCGCGTGGGGGATGACGCGTTTCGGCGTGTAAACCCCTTTTCGAGGGGACGAAGGCAATGACGGTACCCTCGGAATCAGGACCGGCTAACTACGTGCCAGCAGCCGCGGTAAGACGTAGGGTCCGAGCGTTGTCCGGAATTACTGGGCGTAAAGCGCGCGCAGGCGGATTGTCGCATCATCGGTGAAAGCCCCCCGCTCAACGGGGGAGGGTCCGGTGCGATGGGCAGTCTGGAGGCAGGGAGAGGCGAGTGGAATTCCGGGTGTAGTGGTGAAATGCGTAGAGATCCGGAGGAACACCAGTGGCGAAGGCGGCTCGCTGGACCTGACCTGACGCTGAGGCGCGAAGGCGTGGGGAGCGAACGGGATTAGATACCCTGGTAGTCC</w:t>
      </w:r>
    </w:p>
    <w:p w14:paraId="5BBBE5F8">
      <w:pPr>
        <w:rPr>
          <w:rFonts w:hint="eastAsia"/>
        </w:rPr>
      </w:pPr>
      <w:r>
        <w:rPr>
          <w:rFonts w:hint="eastAsia"/>
        </w:rPr>
        <w:t>&gt;OTU000853</w:t>
      </w:r>
    </w:p>
    <w:p w14:paraId="6076289C">
      <w:pPr>
        <w:rPr>
          <w:rFonts w:hint="eastAsia"/>
        </w:rPr>
      </w:pPr>
      <w:r>
        <w:rPr>
          <w:rFonts w:hint="eastAsia"/>
        </w:rPr>
        <w:t>CCTACGGGTGGCAGCAGTCGAGAATTTTTCTCAATGGGGGCAACCCTGAAGGAGCGACGCCGCGTGGAGGATGAAGGCTTTCGGGTTGTAAACTCCTGTCATTTGGGAACAAGGCTCCGAGATTAACTATCTCGGAGTTGATAGTACCAGAAGAGGAAGAGACGGCTAACTCTGTGCCAGCAGCCGCGGTAATACAGAGGTCTCAAGCGTTGTTCGGATTCATTGGGCGTAAAGGGTGCGTAGGTGGCGCTGTAAGTCGGGTGTGAAATTTCGGAGCTTAACTCCGAAACTGCATTCGATACTGCGGTGCTTGAGGACTGGAGAGGAGACTGGAATTCATGGTGTAGCAGTGAAATGCGTAGATATCGTGAGGAAGACCAGTTGCGAAGGCGGATCTCTGGGCAGTTCCTGACACTGAGGCACGAAGGCCAGGGGAGCAAACGGGATTAGATACCCGTGTAGTCC</w:t>
      </w:r>
    </w:p>
    <w:p w14:paraId="6FC98C02">
      <w:pPr>
        <w:rPr>
          <w:rFonts w:hint="eastAsia"/>
        </w:rPr>
      </w:pPr>
      <w:r>
        <w:rPr>
          <w:rFonts w:hint="eastAsia"/>
        </w:rPr>
        <w:t>&gt;OTU000854</w:t>
      </w:r>
    </w:p>
    <w:p w14:paraId="2991907C">
      <w:pPr>
        <w:rPr>
          <w:rFonts w:hint="eastAsia"/>
        </w:rPr>
      </w:pPr>
      <w:r>
        <w:rPr>
          <w:rFonts w:hint="eastAsia"/>
        </w:rPr>
        <w:t>CCTACGGGAGGCTGCAGTAACGAATCTTCGGCAATGCACGCAAGTGTGACCGAGCGACGCCGCGTGGAGGATGAAGCCCTTCGGGGTGTAAACTCCTGTCAGGGGAAAGAAAGTTCTGATCTACCCCAGAGGAAGGCACGGCTAACTCTGTGCCAGCAGCCGCGGTAAGACAGAGGTGCCAAGCGTTAGGCGGAATCACTGGGCTTAAAGCGTGTGTAGGCGGATGGCTAAGTACTTTGTGAAATCCCACGGCTCACCCGTGGAACTGCTTGGTATACTGGTCGTCTTGAGCCACTTAGGGGTTGCTGGAACAAACGGTGGAGCGGTGAAATGCGTAGATATCGTTTGGAACGCCAATGGTGAAAACAGGCAACTGGGAGTGTGCTGACGCTGAGACACGAAAGCTAGGGGAGCAAACGGGATTAGATACCCCTGTAGTCC</w:t>
      </w:r>
    </w:p>
    <w:p w14:paraId="08BA3A6D">
      <w:pPr>
        <w:rPr>
          <w:rFonts w:hint="eastAsia"/>
        </w:rPr>
      </w:pPr>
      <w:r>
        <w:rPr>
          <w:rFonts w:hint="eastAsia"/>
        </w:rPr>
        <w:t>&gt;OTU000855</w:t>
      </w:r>
    </w:p>
    <w:p w14:paraId="6543BBE6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TAAGACCCGAAAGGGTTTGAACTATCCCTGGAGGAAGCACGGGCTAAGTTCGTGCCAGCAGCCGCGGTAAGACGAACCGTGCGAACGTTGTTCGGAATCACTGGGCTTAAAGGGCGCGTAGGCGGGTTCGCAAGTCTGTGGTGAAAGCCTCCAGCTTAACTGGAGAAGTGCCGTGGATACTGCGAATCTTGAGGAGGGTAGGGGCGTCTGGAACGGTCGGTGGAGCGGTGAAATGCGTTGATATCGACCGGAACTCCGGTGGCGAAGGCGAGGCGCTGGACCCTTTCTGACGCTGAGGCGCGAAAGCCAGGGGAGCAAACGGGATTAGATACCCCAGTAGTCC</w:t>
      </w:r>
    </w:p>
    <w:p w14:paraId="0564F954">
      <w:pPr>
        <w:rPr>
          <w:rFonts w:hint="eastAsia"/>
        </w:rPr>
      </w:pPr>
      <w:r>
        <w:rPr>
          <w:rFonts w:hint="eastAsia"/>
        </w:rPr>
        <w:t>&gt;OTU000856</w:t>
      </w:r>
    </w:p>
    <w:p w14:paraId="3A604B43">
      <w:pPr>
        <w:rPr>
          <w:rFonts w:hint="eastAsia"/>
        </w:rPr>
      </w:pPr>
      <w:r>
        <w:rPr>
          <w:rFonts w:hint="eastAsia"/>
        </w:rPr>
        <w:t>CCTACGGGGGGCTGCAGTAACGAATCTTCCGCAATGCACGCAAGTGTGACGGAGCGACGCCGCGTGGAGGACGAAGTTCTTCGGAATGTAAACTCCTGTCAGGGGAAAGAAAGTTCTGATCTACCCCAGAGGAAGAGGCGGCTAACTCTGTGCCAGCAGCCGCGGTAATACAGAGGCCTCAAGCGTTAGGCGGAATCACTGGGCTTAAAGCGTGTGTAGGCGGGTCGTTAAGTACCTTGTGAAATCCCACGGCTTAACTGTGGAACGGCTTGGTATACTGGCGATCTTGAGCCACTTAGGGGCTACCGGAACAGATGGTGGAGCGGTGAAATGCGTAGATATCATCTGGAACGCCAATGGTGAAAACAGCTCGCTGGGGGTTTGCAGACGCTGAGACACGAAAGCCAGGGGAGCGAACGGGATTAGATACCCGTGTAGTCC</w:t>
      </w:r>
    </w:p>
    <w:p w14:paraId="2E47D3A1">
      <w:pPr>
        <w:rPr>
          <w:rFonts w:hint="eastAsia"/>
        </w:rPr>
      </w:pPr>
      <w:r>
        <w:rPr>
          <w:rFonts w:hint="eastAsia"/>
        </w:rPr>
        <w:t>&gt;OTU000857</w:t>
      </w:r>
    </w:p>
    <w:p w14:paraId="59B215B7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CTGGGTTGTAAACTTCTTTTATGGGGGACGAAACCCCGGATTTTTATCCGGCCTGACGGTACCCCAGGAATAAGCACCGGCTAACTCCGTGCCAGCAGCCGCGGTAATACGGAGGGTGCAAGCGTTATCCGGATTCACTGGGTTTAAAGGGTGCGTAGGCGGGTTTGTAAGTCAGTGGTGAAATCCCGAAGCTTAACTTCGGAACTGCCGTTGATACTACAGGTCTTGAATACTCGGGAGGTGAGCGGAATATGTCATGTAGCGGTGAAATGCTTAGATATGATACAGAACACCGATTGCGAAGGCAGCTCACTAAACTGCAACTGACACTGAGGCACGAAAGCGTGGGGATCAAACAGGATTAGATACCCTAGTAGTCC</w:t>
      </w:r>
    </w:p>
    <w:p w14:paraId="7E7C4816">
      <w:pPr>
        <w:rPr>
          <w:rFonts w:hint="eastAsia"/>
        </w:rPr>
      </w:pPr>
      <w:r>
        <w:rPr>
          <w:rFonts w:hint="eastAsia"/>
        </w:rPr>
        <w:t>&gt;OTU000858</w:t>
      </w:r>
    </w:p>
    <w:p w14:paraId="20B6A894">
      <w:pPr>
        <w:rPr>
          <w:rFonts w:hint="eastAsia"/>
        </w:rPr>
      </w:pPr>
      <w:r>
        <w:rPr>
          <w:rFonts w:hint="eastAsia"/>
        </w:rPr>
        <w:t>CCTACGGGGGGCAGCAGCAAGGAATCTTCCGCAATGGGCGCAAGCCTGACGGAGCAACGCCGCGTGGAGGACGACGGCCTTCGGGTTGTAAACTCCTTTTCCCAGGGACGAAACGGACGGTACCTGGGGAATCAGCCCCGGCTAACTCTGTGCCAGCAGCCGCGGTAAGACAGAGGGGGCAAGCGTTGTCCGGATTTACTGGGCGTACAGCGCGCGCAGGCGGTGGCATATGTGCCCGGTGACAGCCTCCCGCTCAACGGGAGGTGGCCCGGGTAGACAGTGTCGCTGGAGGCACGGAGAGGGAGGTGGAATACCCGGTGGAGCGGTGAAATGCGTAGAGATCGGGTGGAACACCAGTGGCGAAGGCGGCCTCCTGGCCGTGACCTGACGCTGAGGCGCGATAGCGTGGGGAGCAAACGGGATTAGATACCCGAGTAGTCC</w:t>
      </w:r>
    </w:p>
    <w:p w14:paraId="3F03049B">
      <w:pPr>
        <w:rPr>
          <w:rFonts w:hint="eastAsia"/>
        </w:rPr>
      </w:pPr>
      <w:r>
        <w:rPr>
          <w:rFonts w:hint="eastAsia"/>
        </w:rPr>
        <w:t>&gt;OTU000859</w:t>
      </w:r>
    </w:p>
    <w:p w14:paraId="4A7CE3A8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TCTCTGGATTGTAAACTTCTTTTATCTGGGACGAAACCCCTGAATTCTTTCAGGACTGACGGTACCAGAGGAATCAGCACCGGCTAACTCCGTGCCAGCAGCCGCGGTAATACGGAGGGTGCAAGCGTTATCCGGATTCACTGGGTTTAAAGGGTGCGTAGGCGGGCCGGTAAGTCAGTGGTGAAATCCTGGGGCTTAACCCCAGAACTGCCGTTGATACTATCGGTCTTGAATGTTGTGGAGGTGAGCGGAATATGTCATGTAGCGGTGAAATGCTTAGATATGACATAGAACACCAATTGCGAAGGCAGCTCACTGCGCAGTGATTGACGCTGAGGCACGAAAGCGTGGGGATCAAACAGGATTAGATACCCCTGTAGTCC</w:t>
      </w:r>
    </w:p>
    <w:p w14:paraId="3ED35FCF">
      <w:pPr>
        <w:rPr>
          <w:rFonts w:hint="eastAsia"/>
        </w:rPr>
      </w:pPr>
      <w:r>
        <w:rPr>
          <w:rFonts w:hint="eastAsia"/>
        </w:rPr>
        <w:t>&gt;OTU000860</w:t>
      </w:r>
    </w:p>
    <w:p w14:paraId="27ED14FC">
      <w:pPr>
        <w:rPr>
          <w:rFonts w:hint="eastAsia"/>
        </w:rPr>
      </w:pPr>
      <w:r>
        <w:rPr>
          <w:rFonts w:hint="eastAsia"/>
        </w:rPr>
        <w:t>CCTACGGGCGGCTGCAGTAGGGAATATTGGGCAATGGGCGGAAGCCTGACCCAGCCATGCCGCGTGCAGGATGAAGGCCTTCTGGGTTGTAAACTGCTTTTACAGGGGAAGAAAACGCCCATGCGTGGGAAACTGACGGTACCCTGGGAATAAGCACCGGCTAACTCCGTGCCAGCAGCCGCGGTAATACGGAGGGTGCAAGCGTTGTCCGGATTTATTGGGTTTAAAGGGTGCGTAGGCGGCCCATTAAGTCAGCGGTGAAAGCCCGGGGCTCAACCCCGGAACCGCCGTTGATACTGGTGGGCTTGAGTATGGACGAGGTTGGCGGAATTGAGGGTGTAGCGGTGAAATGCTTAGATACCCTCAAGAACACCGATTGCGTAGGCAGCTAACTAGGCCATAACTGACGCTGAGGCACGAAAGCGTGGGGAGCGAACAGGATTAGATACCCCAGTAGTCC</w:t>
      </w:r>
    </w:p>
    <w:p w14:paraId="6BB2B023">
      <w:pPr>
        <w:rPr>
          <w:rFonts w:hint="eastAsia"/>
        </w:rPr>
      </w:pPr>
      <w:r>
        <w:rPr>
          <w:rFonts w:hint="eastAsia"/>
        </w:rPr>
        <w:t>&gt;OTU000861</w:t>
      </w:r>
    </w:p>
    <w:p w14:paraId="6E389F29">
      <w:pPr>
        <w:rPr>
          <w:rFonts w:hint="eastAsia"/>
        </w:rPr>
      </w:pPr>
      <w:r>
        <w:rPr>
          <w:rFonts w:hint="eastAsia"/>
        </w:rPr>
        <w:t>CCTACGGGAGGCTGCAGTAACGAATCTTCCCCAATGCACGAAAGTGTGAGGGAGCGACGCCGCGTGGAGGATGAAGTCCTTCGGGATGTAAACTCCTGTCAGGGGTTACCAAGTTCTGAGGAGCCCCAGAGGAAGTGGCGGCTAACTCTGTGCCAGCAGCCGCGGTAAGACAGAGGCCACAAGCGTTAGGCGGAATCACTGGGCTTAAAGCGTGTGTAGGCGGAAGCGTAAGTGCCTTGTGAAATCCCACGGCTTAACCGTGGAACGGCTGGGCATACTGCGTTTCTTGAGCCACTCAGGGGTCGCTGGAACAAACGGTGGAGCGGTGAAATGCGTAGATATCGTTTGGAACGCCAAAGGTGAAAACAGGCGACTGGGAGTGTGCTGACGCTGAGACACGAAAGCCAGGGGAGCAAACGGGATTAGATACCCCTGTAGTCC</w:t>
      </w:r>
    </w:p>
    <w:p w14:paraId="610208CB">
      <w:pPr>
        <w:rPr>
          <w:rFonts w:hint="eastAsia"/>
        </w:rPr>
      </w:pPr>
      <w:r>
        <w:rPr>
          <w:rFonts w:hint="eastAsia"/>
        </w:rPr>
        <w:t>&gt;OTU000862</w:t>
      </w:r>
    </w:p>
    <w:p w14:paraId="693F9D78">
      <w:pPr>
        <w:rPr>
          <w:rFonts w:hint="eastAsia"/>
        </w:rPr>
      </w:pPr>
      <w:r>
        <w:rPr>
          <w:rFonts w:hint="eastAsia"/>
        </w:rPr>
        <w:t>CCTACGGGTGGCTGCAGCAAGGAATTTTCGGCAATGGGCGCAAGCCTGACCGAGCAACGCCGCGTGCAGGACGACGGCCTTCGGGTTGTAAACTGCTTTTCGGGGGGAAGAAGTGGACGGTACCCCCGGAATCAGGCTCGGCTAACTCTGTGCCAGCAGCCGCGGTAAGACAGAGGAGCCAAGCGTTGTCCGGACTGACTGGGCGTAAAGCGCACGCAGGTGGTTACGGGCGTCGGTACTGAAAGTTCGCCGCTTAACGGCGAGAGGCGTGCCGATACGCCGCGACTAGAGCCCGCGAGAGGTCCGTGGAATTGCCGGTGTAGTGGTGAAATGCGTAGAGATCGGCAGGAACACCCAAGGGGAAGCCAGCGGACTGGTGCGGAGCTGACGCTGAGGTGCGACAGCGTGGGGAGCGAACCGGATTAGATACCCGAGTAGTCC</w:t>
      </w:r>
    </w:p>
    <w:p w14:paraId="21B4BB52">
      <w:pPr>
        <w:rPr>
          <w:rFonts w:hint="eastAsia"/>
        </w:rPr>
      </w:pPr>
      <w:r>
        <w:rPr>
          <w:rFonts w:hint="eastAsia"/>
        </w:rPr>
        <w:t>&gt;OTU000863</w:t>
      </w:r>
    </w:p>
    <w:p w14:paraId="39210F75">
      <w:pPr>
        <w:rPr>
          <w:rFonts w:hint="eastAsia"/>
        </w:rPr>
      </w:pPr>
      <w:r>
        <w:rPr>
          <w:rFonts w:hint="eastAsia"/>
        </w:rPr>
        <w:t>CCTACGGGAGGCTGCAGTGGGGAATCTTGCGCAATGGGCGAAAGCCTGACGCAGCGACGCCGCGTGAGTGATGAAGGCCTTCGGGTTGTAAAGCTCTGTGGGGAGAGACGAATAAGTGCAGCCTAATACGCTGCATGATGACGGTATCTCCTTAGCAAGCACCGGCTAACTCTGTGCCAGCAGCCGCGGTAAGACAGAGGGTGCAAACGTTGTTCGGAATTACTGGGCGTAAAGCGAGTGTAGGCGGTTTTCTAAGTCAGGTGTGAAAGCCCCGGGCTCAACCCGGGAAGTGCACTTGAAACTGGGAGGCTAGAGTATCGGAGAGGTTGGTGGAATTCTCGGTGTAGAGGTGAAATTCGTAGATATCGAGAGGAACACCGGTGGCGAAGGCGGCCAACTGGACGAATACTGACGCTGAGACTCGAAAGCGTGGGGAGCAAACAGGATTAGATACCCCAGTAGTCC</w:t>
      </w:r>
    </w:p>
    <w:p w14:paraId="07113672">
      <w:pPr>
        <w:rPr>
          <w:rFonts w:hint="eastAsia"/>
        </w:rPr>
      </w:pPr>
      <w:r>
        <w:rPr>
          <w:rFonts w:hint="eastAsia"/>
        </w:rPr>
        <w:t>&gt;OTU000864</w:t>
      </w:r>
    </w:p>
    <w:p w14:paraId="510E4E42">
      <w:pPr>
        <w:rPr>
          <w:rFonts w:hint="eastAsia"/>
        </w:rPr>
      </w:pPr>
      <w:r>
        <w:rPr>
          <w:rFonts w:hint="eastAsia"/>
        </w:rPr>
        <w:t>CCTACGGGGGGCAGCAGTGAGGAATATTGGGCAATGGGCGCAAGCCTGACCCAGCAACGCCGCGTGGAGGATGAAGGTCTTTGGATTGTAAACTCCTTTTGCAGGGGAAGAGAGCGGACGGTACCCTGAGAATAAGTCACGGCTAACTACGTGCCAGCAGCCGCGGTAATACGTAGGTGACAAGCGTTATCCGGAATTACTGGGCGTAAAGCGCACGCAGGCGGCTGAGTAAGTCTGACGTGAAATCTCCCGGCTTAACCGGGAGCGGTCGTTGGAAACTACTTGGCTTGAGGCGATGAGAGGGGTGTGGAATTCCCGGTGTAGTGGTGGAATGCGTAGATATCGGGAGGAACATCAGTGGCGAAAGCGGCACCCTGGCATTAGCCTGACGCTCAGGTGCGAAAGCGTGGGGAGCGAACGGGATTAGATACCCCAGTAGTCC</w:t>
      </w:r>
    </w:p>
    <w:p w14:paraId="0C0E7378">
      <w:pPr>
        <w:rPr>
          <w:rFonts w:hint="eastAsia"/>
        </w:rPr>
      </w:pPr>
      <w:r>
        <w:rPr>
          <w:rFonts w:hint="eastAsia"/>
        </w:rPr>
        <w:t>&gt;OTU000865</w:t>
      </w:r>
    </w:p>
    <w:p w14:paraId="75EE0727">
      <w:pPr>
        <w:rPr>
          <w:rFonts w:hint="eastAsia"/>
        </w:rPr>
      </w:pPr>
      <w:r>
        <w:rPr>
          <w:rFonts w:hint="eastAsia"/>
        </w:rPr>
        <w:t>CCTACGGGGGGCTGCAGTAGGGAATTTTCCACAATGGGGGCAACCCTGATGGAGCAACGCCGCGTGCAGGATGAAGGCCTTCGGGTCGTAAACTGCTTTTGTCTGTGACGAATATGACGGTAGCAGACGAATAAGGGTCGGCTAACTACGTGCCAGCAGCCGCGGTCATACGTAGGACCCAAGCGTTATCCGGATTTACTGGGCGTAAAGAGTTGCGTAGGTGGCAGGGCAAGTTAGTAGTGAAAGCGTGTGGCTCAACCATACTCACATTACTAAAACTGCTCAGCTTGAAGATGAGAGAGGTCACTGGAATTCCTTGTGTAGGAGTGAAATCCGTAGATATAAGGAGGAACACCGATGGCGTAGGCAGGTGACTGGCTCATTCTTGACACTAAGGCACGAAAGCGTGGGGAGCGAACGGGATTAGATACCCTAGTAGTCC</w:t>
      </w:r>
    </w:p>
    <w:p w14:paraId="58727142">
      <w:pPr>
        <w:rPr>
          <w:rFonts w:hint="eastAsia"/>
        </w:rPr>
      </w:pPr>
      <w:r>
        <w:rPr>
          <w:rFonts w:hint="eastAsia"/>
        </w:rPr>
        <w:t>&gt;OTU000866</w:t>
      </w:r>
    </w:p>
    <w:p w14:paraId="40FB3E14">
      <w:pPr>
        <w:rPr>
          <w:rFonts w:hint="eastAsia"/>
        </w:rPr>
      </w:pPr>
      <w:r>
        <w:rPr>
          <w:rFonts w:hint="eastAsia"/>
        </w:rPr>
        <w:t>CCTACGGGCGGCAGCAGTAAGGAATATTGCACAATGGCCGAAAGGCTGATGCAGCAACGCCGCGTGGAGGATGAAGGCATATTTGTTGTAAACTCCTGTAAGAAGGGAAAAATTGGTCTGTTTACAGACTTTGATTGTACCTTCAGAGTAAGCCCCGGCTAACTACGTGCCAGCAGCCGCGGTAATACGTAGGGGGCAAGCGTTGTCCGGATTTACTGGGTGTAAAGGGTGCTCAGGTGGGTTTTTAAGTCAGAAGTGAAAGCCCGGAGCTCAACTCCGGAGTTGCTTTTGATACTATTTACCTTGAGTGTAGGAGAGGGCAATGGAATATCTGGTGTAGCAGTGAAATGCGTAGATATCAGATAGAACACCAATGGCGAAGGCAGTTGCCTGGCCTATCACTGACGCTAAAGCACGAAAGCGTGGGGAGCAAACAGGATTAGATACCCTAGTAGTCC</w:t>
      </w:r>
    </w:p>
    <w:p w14:paraId="43427B50">
      <w:pPr>
        <w:rPr>
          <w:rFonts w:hint="eastAsia"/>
        </w:rPr>
      </w:pPr>
      <w:r>
        <w:rPr>
          <w:rFonts w:hint="eastAsia"/>
        </w:rPr>
        <w:t>&gt;OTU000867</w:t>
      </w:r>
    </w:p>
    <w:p w14:paraId="23E23937">
      <w:pPr>
        <w:rPr>
          <w:rFonts w:hint="eastAsia"/>
        </w:rPr>
      </w:pPr>
      <w:r>
        <w:rPr>
          <w:rFonts w:hint="eastAsia"/>
        </w:rPr>
        <w:t>CCTACGGGAGGCTGCAGTGGGGAATTTTGCGCAATGGGCGAAAGCCTGACGCAGCAACGCCGCGTGCGGGACGAAGGCCCTCGGGTTGTAAACCGCTTTCAGCAGGAACGAAACTGACGGTACCTGCAGAAGAAGCCCCGGCCAACTACGTGCCAGCAGCCGCGGTGATACGTAGGGGGCGAGCGTTGTCCGGATTCATTGGGCGTAAAGAGCTCGTAGGCGGTTCGGTAAGTCAGGTGTAAAAACTCCAGGCTCAACTTGGAGAGGCCACCTGATACTGCCGTGACTAGAGTCCGGTAGAGGAGCATGGAATTCCTGGTGTAGCGGTGAAATGCGCAGATATCAGGAGGAACACCAGCGGCGAAGGCGGTGCTCTGGGCCGGAACTGACGCTGAGGAGCGAAAGCGTGGGGAGCGAACAGGATTAGATACCCGGGTAGTCC</w:t>
      </w:r>
    </w:p>
    <w:p w14:paraId="3AC35416">
      <w:pPr>
        <w:rPr>
          <w:rFonts w:hint="eastAsia"/>
        </w:rPr>
      </w:pPr>
      <w:r>
        <w:rPr>
          <w:rFonts w:hint="eastAsia"/>
        </w:rPr>
        <w:t>&gt;OTU000868</w:t>
      </w:r>
    </w:p>
    <w:p w14:paraId="421FD1E0">
      <w:pPr>
        <w:rPr>
          <w:rFonts w:hint="eastAsia"/>
        </w:rPr>
      </w:pPr>
      <w:r>
        <w:rPr>
          <w:rFonts w:hint="eastAsia"/>
        </w:rPr>
        <w:t>CCTACGGGAGGCTGCAGTAAGGAATATTGGTCAATGGACGGAAGTCTGAACCAGCCATGCCGCGTGAAGGATGAAGGTCCTCTGGATTGTAAACTTCTTTTATGTGGGAAGAAACCCGGGAATTCTTTTCCGGTTGACGGTACCATAGGAATAAGCACCGGCTAACTCCGTGCCAGCAGCCGCGGTAATACGGAGGGTGCAAGCGTTATCCGGATTCACTGGGTTTAAAGGGTGCGTAGGTGGGTCTGTAAGTCAGTGGTGAAATCTCCGAGCTTAACTTGGAAACTGCCATTGATACTATAGCTCTTGAATTTTCTGGAGGTAAGCGGAATATGTCATGTAGCGGTGAAATGCTTAGATATGACATAGAACACCAATTGCGAAGGCAGCTTGCTACAGGAATATTGACACTGAGGCACGAAAGCGTGGGGATCAAACAGGATTAGATACCCGAGTAGTCC</w:t>
      </w:r>
    </w:p>
    <w:p w14:paraId="3858A5C9">
      <w:pPr>
        <w:rPr>
          <w:rFonts w:hint="eastAsia"/>
        </w:rPr>
      </w:pPr>
      <w:r>
        <w:rPr>
          <w:rFonts w:hint="eastAsia"/>
        </w:rPr>
        <w:t>&gt;OTU000869</w:t>
      </w:r>
    </w:p>
    <w:p w14:paraId="58D63A9B">
      <w:pPr>
        <w:rPr>
          <w:rFonts w:hint="eastAsia"/>
        </w:rPr>
      </w:pPr>
      <w:r>
        <w:rPr>
          <w:rFonts w:hint="eastAsia"/>
        </w:rPr>
        <w:t>CCTACGGGTGGCTGCAGCAAGGAATTTTCGGCAATGGGCGCAAGCCTGACCGAGCAACGTCGCGTGGAGGATGACGGCTTTCGGGTTGTAAACTCCTTTTGTGGGGGATGACATCGACAGTACCCCGCGAATAAGCCCCGGCTAACTCCGTGCCAGCAGCCGCGGTAAGACGGAGGGGGCAAGCGTTGTCCGGACTCACTGGGCGTAAAGGGTGCGTAGGCGGTTGTGTGCGTCGGCGCTGAAATCACGGGGCTTAACTCCGTGGCGCGTGCCGATACGACACGACTTGAGGCTCTGAGAGGGTGGCGGAACTCCTGGTGTAGTGGTGAAATGCGTAGAGATCAGGAAGAACACCCGTGGCGCAAGCGGCCACCTGGCAGAGTTCTGACGCTGAGGCACGAAAGCGTGGGGAGCGAACCGGATTAGATACCCCTGTAGTCC</w:t>
      </w:r>
    </w:p>
    <w:p w14:paraId="426635B8">
      <w:pPr>
        <w:rPr>
          <w:rFonts w:hint="eastAsia"/>
        </w:rPr>
      </w:pPr>
      <w:r>
        <w:rPr>
          <w:rFonts w:hint="eastAsia"/>
        </w:rPr>
        <w:t>&gt;OTU000870</w:t>
      </w:r>
    </w:p>
    <w:p w14:paraId="39EAC446">
      <w:pPr>
        <w:rPr>
          <w:rFonts w:hint="eastAsia"/>
        </w:rPr>
      </w:pPr>
      <w:r>
        <w:rPr>
          <w:rFonts w:hint="eastAsia"/>
        </w:rPr>
        <w:t>CCTACGGGGGGCTGCAGTCGGGAATTTTGCTCAATGGGGGAAACCCTGAAGCAGCAACGCCGCGTGCGGGATGAAGGCCTTCGGGTTGTAAACCGCTTTTACCAGGGACGATGATGACGGTACCTGATGAATAAGTCACGGCTAACTACGTGCCAGCAGCCGCGGTAATACGTAGGTGACCAGCGTTGTCCGGATTTACTGGGCGTAAAGAGCGCGCAGGCGGTCGTTCAAGTCGAGTGTGAAAGCCCCCGGCTCAACTGGGGAGGGTCATTCGATACTGATCGACTCGAAGGCAGGAGAGGGAAGCGGAATTCCCGGTGTAGTGGTGAAATGCGTAGATATCGGGAGGAACACCAGTGGCGAAGGCGGCTTCCTGGCCTGTTCTTGACGCTGAGGCGCGAAAGCTAGGGGAGCAAACGGGATTAGATACCCCAGTAGTCC</w:t>
      </w:r>
    </w:p>
    <w:p w14:paraId="71B2634E">
      <w:pPr>
        <w:rPr>
          <w:rFonts w:hint="eastAsia"/>
        </w:rPr>
      </w:pPr>
      <w:r>
        <w:rPr>
          <w:rFonts w:hint="eastAsia"/>
        </w:rPr>
        <w:t>&gt;OTU000871</w:t>
      </w:r>
    </w:p>
    <w:p w14:paraId="4D8E3D75">
      <w:pPr>
        <w:rPr>
          <w:rFonts w:hint="eastAsia"/>
        </w:rPr>
      </w:pPr>
      <w:r>
        <w:rPr>
          <w:rFonts w:hint="eastAsia"/>
        </w:rPr>
        <w:t>CCTACGGGTGGCAGCAGTGGGGAATCTTGCGCAATGCACGACAGTGTGACGCAGCAACGCCGCGTGGGGGAAGAAGGCCTTCGGGTTGTAAACCCCTTTCAGGAGGGACGAAGCCCGGGCCGTTAATAGCGGTCCCGGGTGACGGTACCTCCACAAGAAGCCCCGGCTAACTACGTGCCAGCAGCCGCGGTAATACGTAGGGGGCAAGCGTTGTCCGGAATCATTGGGCGTAAAGAGCGTGTAGGCGGTCCGGTCAGTCGGTTGTGAAAGTCAAGGGCTCAACCCTTGAATGCCGGCCGATACTGCCGGGCTAGAGTCCGGAAGAGGTGAGTGGAATTCCTGGTGTAGCGGTGAAATGCGCAGATATCAGGAGGAACACCAATGGCGAAGGCAGCTCACTGGGACGGTACTGACGCTGAGACGCGAAAGCGTGGGGAGCAAACAGGATTAGATACCCGAGTAGTCC</w:t>
      </w:r>
    </w:p>
    <w:p w14:paraId="5803C1A9">
      <w:pPr>
        <w:rPr>
          <w:rFonts w:hint="eastAsia"/>
        </w:rPr>
      </w:pPr>
      <w:r>
        <w:rPr>
          <w:rFonts w:hint="eastAsia"/>
        </w:rPr>
        <w:t>&gt;OTU000872</w:t>
      </w:r>
    </w:p>
    <w:p w14:paraId="427BD091">
      <w:pPr>
        <w:rPr>
          <w:rFonts w:hint="eastAsia"/>
        </w:rPr>
      </w:pPr>
      <w:r>
        <w:rPr>
          <w:rFonts w:hint="eastAsia"/>
        </w:rPr>
        <w:t>CCTACGGGTGGCTGCAGCAAGGAATTTTCGGCAATGGGCGCAAGCCTGACCGAGCAACGCCGCGTGCAGGATGACGGCCTTCGGGTTGTAAACTGCTTTTTCGGGGGATGAATTGGACAGTACCCCGCGAATAAGGCTCGGCTAACTCTGTGCCAGCAGCCGCGGTAAGACAGAGGAGCCAAGCGTTGTCCGGATTTACTGGGCGTAAAGCGCACGCAGGTGGTCGTGCAAGTGCCGTGTGAAAGCGGCCCGCTTAATGGGTCGAGGCCACGGCAGACTGCCCGACTGGAGGTCGTGAGAGGTCCGTGGAATTGCCGGTGTAGTGGTGATATGCGTAGATATCGGCAGGAACACCCAAGGGGAAGCCAGCGGACTGGCACGATGCTGACACTGAGGTGCGACAGCGTGGGGAGCGAACTGGATTAGATACCCGAGTAGTCC</w:t>
      </w:r>
    </w:p>
    <w:p w14:paraId="57A94C9A">
      <w:pPr>
        <w:rPr>
          <w:rFonts w:hint="eastAsia"/>
        </w:rPr>
      </w:pPr>
      <w:r>
        <w:rPr>
          <w:rFonts w:hint="eastAsia"/>
        </w:rPr>
        <w:t>&gt;OTU000873</w:t>
      </w:r>
    </w:p>
    <w:p w14:paraId="4792AF38">
      <w:pPr>
        <w:rPr>
          <w:rFonts w:hint="eastAsia"/>
        </w:rPr>
      </w:pPr>
      <w:r>
        <w:rPr>
          <w:rFonts w:hint="eastAsia"/>
        </w:rPr>
        <w:t>CCTACGGGGGGCTGCAATTAGGAATCGTGCGCAATGGGCTAACGCCTGACGCCGCGACATCGCGTGGAGGACGAAGGTCTTAGGATCGTAAACTCCTTTTATCAAGGAACAAGTTCTGAGTGTACTTGATGAATAAGTGCCTGCTAACCACGTGCCAGAAGCATCGGTAATACGTGGGGCACAAGCGTTATCCGGATTTACTGGGCGTAAAGAGAAGCGTAGGCTCCTTTACAAGTCAGTTGTTAAATCTCTCGGCTCAACCGAGAAACTGCAACTGATACTGTATTGGTTGAGGCAGTTAGGGGAGAGGGGAATTCCTGGTGGAGCGGTCAAATGCGTAGATATCAGGAGGAACACCAATGGCGAAGGCACCTCTCTGGGACTGACCTGACGCTAAGGCTCGAAAGCGTGGGGAGCGAAACGGATTAGATACCCCAGTAGTCC</w:t>
      </w:r>
    </w:p>
    <w:p w14:paraId="4BD3E8D6">
      <w:pPr>
        <w:rPr>
          <w:rFonts w:hint="eastAsia"/>
        </w:rPr>
      </w:pPr>
      <w:r>
        <w:rPr>
          <w:rFonts w:hint="eastAsia"/>
        </w:rPr>
        <w:t>&gt;OTU000874</w:t>
      </w:r>
    </w:p>
    <w:p w14:paraId="1F6D4C9C">
      <w:pPr>
        <w:rPr>
          <w:rFonts w:hint="eastAsia"/>
        </w:rPr>
      </w:pPr>
      <w:r>
        <w:rPr>
          <w:rFonts w:hint="eastAsia"/>
        </w:rPr>
        <w:t>CCTACGGGAGGCTGCAGTGGGGAATTTTGCGCAATGGGCGAAAGCCTGACGCAGTAACGCCGCGTGGAGGATGAAGGCCCTCGGGTCGTAAACTCCTGTCAGGGGGAACGACGGGTCTAGGGGAAACACTCCTGGATTCCAGACGGTACCTCCAAAGGAAGCCCCGGCTAATTCCGTGCCAGCAGCCGCGGTAATACGGAAGGGGCAAGCGTTGTTCGGAATCATTGGGCGTAAAGGGCGCGTAGGCGGTTGTGTTTGTCCGCTGTGAAAGTCCACGGCTCACCCGTGGAGGGTCGGTGGAAACGGCACAACTTGAGGCTGGGAGGGGTTGGTGGAATTCCCTGTGTAGCGGTGAAATGCGTAGATACGGGGGAGAACACTCGTGGCGAAGGCGGCCAGCTGGCCCAGTCCTGACGCTGAGGCGCGACAGCGTGGGGAGCAAACAGGATTAGATACCCTGGTAGTCC</w:t>
      </w:r>
    </w:p>
    <w:p w14:paraId="2300BA3E">
      <w:pPr>
        <w:rPr>
          <w:rFonts w:hint="eastAsia"/>
        </w:rPr>
      </w:pPr>
      <w:r>
        <w:rPr>
          <w:rFonts w:hint="eastAsia"/>
        </w:rPr>
        <w:t>&gt;OTU000875</w:t>
      </w:r>
    </w:p>
    <w:p w14:paraId="6D72FAB6">
      <w:pPr>
        <w:rPr>
          <w:rFonts w:hint="eastAsia"/>
        </w:rPr>
      </w:pPr>
      <w:r>
        <w:rPr>
          <w:rFonts w:hint="eastAsia"/>
        </w:rPr>
        <w:t>CCTACGGGGGGCTGCAGTGAGGAATCTTGCACAATGGGGGCAACCCTGATGCAGCGACGCCGCGTGAGTGACGAAGGCCTTCGGGTCGTAAAGCTCTTTTCTGCGTGACGAGAGTGGACGGTAGCGCAGGAACAAGTCTCGGCTAACTACGTGCCAGCAGCCGCGGTAAAACGTAGGAGACAAACGTTATCCGGAGTTACTGGGCGTAAAGGGCGTGCAGGCGGTTGCTTAAGTTCGGCGTGAAAGCCTCCGGCTAAACCGGGGGAGGTCGTCGGAAACTGGGTGACTAGAGGGTGATAGAGGCGGGTGGAATTCCGGGTGTAGTGGTGAAATGCGTAGAGATCCGGAGGAACACCAGTGGCGAAGGCGACCCGCTGGGTCACACCTGACGCTGAGACGCGACAGCATGGGGAGCGAACGGGATTAGATACCCCGGTAGTCC</w:t>
      </w:r>
    </w:p>
    <w:p w14:paraId="1DBDE1D6">
      <w:pPr>
        <w:rPr>
          <w:rFonts w:hint="eastAsia"/>
        </w:rPr>
      </w:pPr>
      <w:r>
        <w:rPr>
          <w:rFonts w:hint="eastAsia"/>
        </w:rPr>
        <w:t>&gt;OTU000876</w:t>
      </w:r>
    </w:p>
    <w:p w14:paraId="46D4863F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CGTAAACTGCTTTTGCCAGGGGCTAAAAGGCCCATGCGTGGGAAATTGAAAGTACCTGGTGAATAAGCCACGGCTAACTACGTGCCAGCAGCCGCGGTAATACGTAGGTGGCAAGCGTTGTCCGGATTTATTGGGTTTAAAGGGTGCGTAGGCGGCGTATTAAGTCAGTGCTGAAATATCCCGGCTTAACCGGGAGGGTGGCATTGATACTGATATGCTTGAGTAAAGTCGAGGTAGGCGGAATTGACGGTGTAGCGGTGAAATGCTTAGATATCGTCAAGAACACCGATAGTGCAGACAGCTTACTAGGCTTTAACTGACGCTGAGGCACGAAAGTGTGGGGATCAAACAGGATTAGATACCCCAGTAGTCC</w:t>
      </w:r>
    </w:p>
    <w:p w14:paraId="7216E7D1">
      <w:pPr>
        <w:rPr>
          <w:rFonts w:hint="eastAsia"/>
        </w:rPr>
      </w:pPr>
      <w:r>
        <w:rPr>
          <w:rFonts w:hint="eastAsia"/>
        </w:rPr>
        <w:t>&gt;OTU000877</w:t>
      </w:r>
    </w:p>
    <w:p w14:paraId="5A871D9B">
      <w:pPr>
        <w:rPr>
          <w:rFonts w:hint="eastAsia"/>
        </w:rPr>
      </w:pPr>
      <w:r>
        <w:rPr>
          <w:rFonts w:hint="eastAsia"/>
        </w:rPr>
        <w:t>CCTACGGGTGGCAGCAGTAAGGGATCTTGCGACAATGGGCGAAAGCCTGACGCAGCAACGCCGCGTGCGGGATGACGGCCTTCGGGTTGTAAACCGCTTTTCGGGGGGAAGAGGAAGGACGGTACCCCCGGAAGAAGTCTCGGCTAACTACGTGCCAGCAGCCGCGGTAAAACGTAGGAGGCGAGCGTTATCCGGATTTACTGGGTGTAAAGCGCGTGTAGGCGGTCCTGCAAGTGGCGCGTGAAAGCGCCCGGCTCAACCGGGCGAGGACGTGACCGAACTGCGGGGCTAGAGGCAGGTAGAGGCGTGTGGAATTCCGGGTGTAGTGGTGAAATGCGTAGAGATCCGGAGGAACACCAGTGGCGAAGGCGACACGCTGGGCCTGACCTGACGCTGAGAGGCGAAAGCATGGGGAGCGAACGGGATTAGATACCCTTGTAGTCC</w:t>
      </w:r>
    </w:p>
    <w:p w14:paraId="096F46ED">
      <w:pPr>
        <w:rPr>
          <w:rFonts w:hint="eastAsia"/>
        </w:rPr>
      </w:pPr>
      <w:r>
        <w:rPr>
          <w:rFonts w:hint="eastAsia"/>
        </w:rPr>
        <w:t>&gt;OTU000878</w:t>
      </w:r>
    </w:p>
    <w:p w14:paraId="489A3EB4">
      <w:pPr>
        <w:rPr>
          <w:rFonts w:hint="eastAsia"/>
        </w:rPr>
      </w:pPr>
      <w:r>
        <w:rPr>
          <w:rFonts w:hint="eastAsia"/>
        </w:rPr>
        <w:t>CCTACGGGGGGCTGCAGTAGGGAATATTGGGCAATGGAGGCAACTCTGACCCAGCCATGCCGCGTGCAGGAAGAAGGCCTTCTGGGTTGTAAACTGCTTTTGGAAGGGAACAAAAAGACACTGCGGTGTAAATTGAGTGTACCTTCAGAATAAGCACCGGCTAACTCCGTGCCAGCAGCCGCGGTAATACGGAGGGTGCAAGCGTTGTCCGGATTTATTGGGTTTAAAGGGTGCGTAGGCGGCTTATTAAGTCAGGGGTGAAAGACTGCAGCTCAACTGTAGCAGTGCCTTTGATACTGATGAGCTTGAGTACAGATGAGGCCGGCGGAATGGGTGGTGTAGCGGTGAAATGCATAGATACCATCAAGAACACCGATTGCGAAGGCAGCCGGCTAAACTGTCACTGACGCTGAGGCACGAAAGCGTGGGGATCGAACAGGATTAGATACCCGAGTAGTCC</w:t>
      </w:r>
    </w:p>
    <w:p w14:paraId="2D0C2554">
      <w:pPr>
        <w:rPr>
          <w:rFonts w:hint="eastAsia"/>
        </w:rPr>
      </w:pPr>
      <w:r>
        <w:rPr>
          <w:rFonts w:hint="eastAsia"/>
        </w:rPr>
        <w:t>&gt;OTU000879</w:t>
      </w:r>
    </w:p>
    <w:p w14:paraId="65651B73">
      <w:pPr>
        <w:rPr>
          <w:rFonts w:hint="eastAsia"/>
        </w:rPr>
      </w:pPr>
      <w:r>
        <w:rPr>
          <w:rFonts w:hint="eastAsia"/>
        </w:rPr>
        <w:t>CCTACGGGGGGCTGCAGTAACGAATCTTCCACAATGCACGCAAGTGTGATGGAGCGACGCCGCGTGTGGGACGAAGTCCTTCGGGATGTAAACCACTGTCAGGGGTTACCAAGTTCTGAGGAACCCCAGAGGAAGGCACGGCTAACTCTGTGCCAGCAGCCGCGGTAAGACAGAGGTGCCGAGCGTTAGGCGGAATCACTGGGCTTAAAGCGTGTGTAGGCGGATGCCTAAGTACCTTGTGAAATCCCACGGCTCAACCGTGGAACTGCTGGGTATACTGGGTGTCTTGAGCCACCTAGGGGCGAGCGGAACAGACGGTGGAGCGGTGAAATGCGTAGATATCGCCTGGAACGCCGAAGGTGAAGACAGGTTGCTGGGGGTGTGCTGACGCTGAGACGCGAAAGCCAGGGGAGCGAACGGGATTAGATACCCTGGTAGTCC</w:t>
      </w:r>
    </w:p>
    <w:p w14:paraId="5167FEFB">
      <w:pPr>
        <w:rPr>
          <w:rFonts w:hint="eastAsia"/>
        </w:rPr>
      </w:pPr>
      <w:r>
        <w:rPr>
          <w:rFonts w:hint="eastAsia"/>
        </w:rPr>
        <w:t>&gt;OTU000880</w:t>
      </w:r>
    </w:p>
    <w:p w14:paraId="53A4F631">
      <w:pPr>
        <w:rPr>
          <w:rFonts w:hint="eastAsia"/>
        </w:rPr>
      </w:pPr>
      <w:r>
        <w:rPr>
          <w:rFonts w:hint="eastAsia"/>
        </w:rPr>
        <w:t>CCTACGGGCGGCTGCAGTTAGGAATTTTCCACAATGGGCGCAAGCCTGATGGAGCAACGCCGCGTGCAGGATGAAGGTTTTAGGATTGTAAACTGCTTTTATACGTGACGAATATGACGGTAGCGTATGAATAAGGATCGGCTAACTCCGTGCCAGCAGCCGCGGTCATACGGAGGATCCAAGCGTTATCCGGATTTACTGGGCGTAAAGAGTTGCGTAGGTGGTTTTTTAAGCGAATAGTGAAATCTTGTGGCTCAACCATAAGGCTATTATTCGAACTGGGAAACTCGAGAACGAGAGAGGTCACTGGAATTCCTTGTGTAGGAGTGAAATCCGTAGATATAAGGAGGAACACCAATGGCGTAGGCAGGTGACTGGCTCGTTTCTGACACTGAGGCACGAAAGCGTGGGGAGCGAACGGGATTAGATACCCGGGTAGTCC</w:t>
      </w:r>
    </w:p>
    <w:p w14:paraId="2A399E3E">
      <w:pPr>
        <w:rPr>
          <w:rFonts w:hint="eastAsia"/>
        </w:rPr>
      </w:pPr>
      <w:r>
        <w:rPr>
          <w:rFonts w:hint="eastAsia"/>
        </w:rPr>
        <w:t>&gt;OTU000881</w:t>
      </w:r>
    </w:p>
    <w:p w14:paraId="15F94AB0">
      <w:pPr>
        <w:rPr>
          <w:rFonts w:hint="eastAsia"/>
        </w:rPr>
      </w:pPr>
      <w:r>
        <w:rPr>
          <w:rFonts w:hint="eastAsia"/>
        </w:rPr>
        <w:t>CCTACGGGTGGCTGCAGTAAGGAATATTGGTCAATGGACGCAAGTCTGAACCAGCCATGCCGCGTGAAGGATGACGGTCCTCTGGATTGTAAACTTCTTTTATATGGGAAGAAATGCCTGCTTTATAGCGGGTTTGACGGTACCATAGGAATAAGCACCGGCTAACTCCGTGCCAGCAGCCGCGGTAATACGGAGGGTGCAAGCGTTATCCGGATTCACTGGGTTTAAAGGGTGCGTAGGTGGGAATGTAAGTCAGTGGTGAAATCTCCGTGCTTAACATGGAAACTGCCATTGATACTATGTTTCTTGAATTTTCTGGAGGTTAGCGGAATATGTCATGTAGCGGTGAAATGCTTAGATATGACATAGAACACCAATTGCGAAGGCAGCTAGCTACAGGGATATTGACACTGAGGCACGAAAGCGTGGGGATCAAACAGGATTAGATACCCCAGTAGTCC</w:t>
      </w:r>
    </w:p>
    <w:p w14:paraId="64BED831">
      <w:pPr>
        <w:rPr>
          <w:rFonts w:hint="eastAsia"/>
        </w:rPr>
      </w:pPr>
      <w:r>
        <w:rPr>
          <w:rFonts w:hint="eastAsia"/>
        </w:rPr>
        <w:t>&gt;OTU000882</w:t>
      </w:r>
    </w:p>
    <w:p w14:paraId="54556557">
      <w:pPr>
        <w:rPr>
          <w:rFonts w:hint="eastAsia"/>
        </w:rPr>
      </w:pPr>
      <w:r>
        <w:rPr>
          <w:rFonts w:hint="eastAsia"/>
        </w:rPr>
        <w:t>CCTACGGGCGGCTGCAGTGGGGAATATTGCACAATGGGCGCAAGCCTGATGCAGCCATGCCGCGTGTGTGAAGAAGGCCTTCGGGTTGTAAAGCACTTTCAGTCGTGAGGAAGGTAGTGTAGTTAATAGCTGCATTATTTGACGTTAGCGACAGAAGAAGCACCGGCTAACTCCGTGCCAGCAGCCGCGGTAATACGGAGGGTGCGAGCGTTAATCGGAATTACTGGGCGTAAAGCGCATGCAGGTGGTTTGTTAAGTCAGATGTGAAAGCCCGGGGCTCAACCTCGGAATTGCATTTGAAACTGGCAGACTAGAGTACTGTAGAGGGGGGTAGAATTTCAGGTGTAGCGGTGAAATGCGTAGAGATCTGAAGGAATACCGGTGGCGAAGGCGGCCCCCTGGACAGATACTGACACTCAGATGCGAAAGCGTGGGGAGCAAACAGGATTAGATACCCCAGTAGTCC</w:t>
      </w:r>
    </w:p>
    <w:p w14:paraId="4B7F66C6">
      <w:pPr>
        <w:rPr>
          <w:rFonts w:hint="eastAsia"/>
        </w:rPr>
      </w:pPr>
      <w:r>
        <w:rPr>
          <w:rFonts w:hint="eastAsia"/>
        </w:rPr>
        <w:t>&gt;OTU000883</w:t>
      </w:r>
    </w:p>
    <w:p w14:paraId="3A906CDF">
      <w:pPr>
        <w:rPr>
          <w:rFonts w:hint="eastAsia"/>
        </w:rPr>
      </w:pPr>
      <w:r>
        <w:rPr>
          <w:rFonts w:hint="eastAsia"/>
        </w:rPr>
        <w:t>CCTACGGGGGGCAGCAGTAGGGAATTTTCCACAATGGGCGAAAGCCTGATGGAGCAACGCCGCGTGCAGGATGAATGCCTTCGGGTTGTAAACTGCTTTTATAAGTGAAGAATATGACGGTAACTTATGAATAAGGATCGGCTAACTCCGTGCCAGCAGCCGCGGTCATACGGAGGATCCAAGCGTTATCCGGAATTACTGGGCGTAAAGAGTTGCGTAGGTGGCATAGCAAGTAGGTAGTGAAAGCGTGGGGCTCAACTCCATATACATTATCTAAACTGCTAAGCTTGAGAACGAGAGAGGTAGATGGAATTTCCAGTGTAGGAGTGAAATCCGTAGATATTGGAAGGAACACCGATGGCGTAGGCAGTCTACTGGCTCGTTTCTGACACTAAGGCACGAAAGCGTGGGTAGCAAACGGGATTAGATACCCCGGTAGTCC</w:t>
      </w:r>
    </w:p>
    <w:p w14:paraId="3293159A">
      <w:pPr>
        <w:rPr>
          <w:rFonts w:hint="eastAsia"/>
        </w:rPr>
      </w:pPr>
      <w:r>
        <w:rPr>
          <w:rFonts w:hint="eastAsia"/>
        </w:rPr>
        <w:t>&gt;OTU000884</w:t>
      </w:r>
    </w:p>
    <w:p w14:paraId="30103224">
      <w:pPr>
        <w:rPr>
          <w:rFonts w:hint="eastAsia"/>
        </w:rPr>
      </w:pPr>
      <w:r>
        <w:rPr>
          <w:rFonts w:hint="eastAsia"/>
        </w:rPr>
        <w:t>CCTACGGGGGGCTGCAGTGGGGAATTTTGCGCAATGGGCGAAAGCCTGACGCAGCAACGCCGCGTGAAGGATGAAGGCTCTCGAGTCGTAAACTTCTGTCTGGGGGAAAGATGATGACGGTACCCCCAAAGCAAGCCCCGGCTAATTCCGTGCCAGCAGCCGCGGTAATACGGAAGGGGCAAGCGTTGTTCGGAATTATTGGGCGTAAAGGGCGTGTAGGCGGCTTCATATGTCGGCGGTGAAAGCATACAGCTCAACTGTATTGAGCCGCGGAAACTGTGGAGCTTGAGGCTGGGAGGGGCTGGTGGAATTCCCTGTGTAGCGGTGAAATGCGTAGAGATAGGGGAGAACACTCGTGGCGAAGGCGGCCAGCTGGACCAGTTCTGACGCTAAGGCGCGAAAGCGTGGGGAGCAAACAGGATTAGATACCCCAGTAGTCC</w:t>
      </w:r>
    </w:p>
    <w:p w14:paraId="1F34C14B">
      <w:pPr>
        <w:rPr>
          <w:rFonts w:hint="eastAsia"/>
        </w:rPr>
      </w:pPr>
      <w:r>
        <w:rPr>
          <w:rFonts w:hint="eastAsia"/>
        </w:rPr>
        <w:t>&gt;OTU000885</w:t>
      </w:r>
    </w:p>
    <w:p w14:paraId="0F206EE2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TGTCCGGGAAGATAATGACTGTACCGGAAGAATAAGCCCCGGCTAACTTCGTGCCAGCAGCCGCGGTAATACGAAGGGGGCTAGCGTTGCTCGGAATCACTGGGCGTAAAGGGCGCGTAGGCGGACTTTTAAGTCGGGGGTGAAAGCCCAGGGCTCAACCCTGGAATTGCCTTCGATACTGGGAGTCTTGAGTTCGGAAGAGGTTGGTGGAACTGCGAGTGTAGAGGTGAAATTCGTAGATATTCGCAAGAACACCAGTGGCGAAGGCGGCCAACTGGTCCGATACTGACGCTGAGGCGCGAAAGCGTGGGGAGCAAACAGGATTAGATACCCCTGTAGTCC</w:t>
      </w:r>
    </w:p>
    <w:p w14:paraId="4B36626D">
      <w:pPr>
        <w:rPr>
          <w:rFonts w:hint="eastAsia"/>
        </w:rPr>
      </w:pPr>
      <w:r>
        <w:rPr>
          <w:rFonts w:hint="eastAsia"/>
        </w:rPr>
        <w:t>&gt;OTU000886</w:t>
      </w:r>
    </w:p>
    <w:p w14:paraId="5E317F21">
      <w:pPr>
        <w:rPr>
          <w:rFonts w:hint="eastAsia"/>
        </w:rPr>
      </w:pPr>
      <w:r>
        <w:rPr>
          <w:rFonts w:hint="eastAsia"/>
        </w:rPr>
        <w:t>CCTACGGGCGGCTGCAGCAAGGAATTTTCGGCAATGGGCGCAAGCCTGACCGAGCAACATCGCGTGGAGGACGACGGCCTTCGGGTTGTAAACTCCTTTTGTCGGGGATGATACCAGACAGTACCCGGCGAATAAGCCCCGGCTAACTCCGTGCCAGCAGCCGCGGTAAGACGGAGGGGGCAAGCGTTGTCCGGACTCACTGGGCGTAAAGGGTGCGTAGGCGGTCTTGTGCGTCGGCGCTGAAATCACACGGCTTAACCGTGTGGCGCGTGCCGATACGATGAGACTTGAGGCTCTGAGAGGGTGGCGGAACTCCTGGTGTAGTGGTGAAATGCGTAGAGATCAGGAAGAACACCCGTGGCGCAAGCGGCCACCTGGCAGAGTTCTGACGCTGAGGCACGAAAGCGTGGGGAGCGAACCGGATTAGATACCCGGGTAGTCC</w:t>
      </w:r>
    </w:p>
    <w:p w14:paraId="664FE771">
      <w:pPr>
        <w:rPr>
          <w:rFonts w:hint="eastAsia"/>
        </w:rPr>
      </w:pPr>
      <w:r>
        <w:rPr>
          <w:rFonts w:hint="eastAsia"/>
        </w:rPr>
        <w:t>&gt;OTU000887</w:t>
      </w:r>
    </w:p>
    <w:p w14:paraId="3935B63A">
      <w:pPr>
        <w:rPr>
          <w:rFonts w:hint="eastAsia"/>
        </w:rPr>
      </w:pPr>
      <w:r>
        <w:rPr>
          <w:rFonts w:hint="eastAsia"/>
        </w:rPr>
        <w:t>CCTACGGGAGGCTGCAGTGGGGAATATTGGACAATGGGCGCAAGCCTGATCCAGCAATGCCGCGTGAGTGATGAAGGCCTTAGGGTTGTAAAGCTCTTTCGGCGGGGAAGATGATGACGGTACCCGCAGAAGAAGCCCCGGCTAACTTCGTGCCAGCAGCCGCGGTAATACGAAGGGGGCTAGCGTTGTTCGGAATTACTGGGCGTAAAGGGCGCGTAGGCGGCGCGTTAAGTCAGATGTGAAAGCCCTGGGCTCAACCCAGGAATTGCATTTGATACTGACGTGCTTGAATCCGGAAGAGGATGACGGAATTCCCAGTGTAGAGGTGAAATTCATTGATATTGGGAAGAACACCAGTGGCGAAGGCGGTCATCTGGTCCGGTATTGACGCTGAGGCGCGAAAGCGTGGGGAGCAAACAGGATTAGATACCCTTGTAGTCC</w:t>
      </w:r>
    </w:p>
    <w:p w14:paraId="02EFE78E">
      <w:pPr>
        <w:rPr>
          <w:rFonts w:hint="eastAsia"/>
        </w:rPr>
      </w:pPr>
      <w:r>
        <w:rPr>
          <w:rFonts w:hint="eastAsia"/>
        </w:rPr>
        <w:t>&gt;OTU000888</w:t>
      </w:r>
    </w:p>
    <w:p w14:paraId="55A614EB">
      <w:pPr>
        <w:rPr>
          <w:rFonts w:hint="eastAsia"/>
        </w:rPr>
      </w:pPr>
      <w:r>
        <w:rPr>
          <w:rFonts w:hint="eastAsia"/>
        </w:rPr>
        <w:t>CCTACGGGCGGCAGCAGTCGGGAATTTTGGGCAATGGGCGCAAGCCTGACCCAGCAACGCCGCGTGAAGGATGAAATCCCTCGGGATGTAAACTTCGCAAGAATGGAAAGAATAAGTGCGGACTAACACTCCGCATGATGACGGTACCATTTGTAAGCTCCGGCTAACTCCGTGCCAGCAGCCGCGGTAATACGGGGGGAGCAAGCGTTGTTCGGATTTACTGGGCGTAAAGGGCGCGTAGGCGGCCACGACAAGTCACTTGTGAAATCTCCGGGCTTAACTCGGAAAGGTCAAGTGATACTGTCGGGCTCGAGTGCAGAAGGGGCAATTGGAATTCTCGGTGTAGCGGTGAAATGCGTAGATATCGAGAGGAACACCAGAGGCGAAGGCGGATTGCTGGTCTGACACTGACGCTGAGGCGCGAAAGCTAGGGGAGCGAACGGGATTAGATACCCCAGTAGTCC</w:t>
      </w:r>
    </w:p>
    <w:p w14:paraId="35079632">
      <w:pPr>
        <w:rPr>
          <w:rFonts w:hint="eastAsia"/>
        </w:rPr>
      </w:pPr>
      <w:r>
        <w:rPr>
          <w:rFonts w:hint="eastAsia"/>
        </w:rPr>
        <w:t>&gt;OTU000889</w:t>
      </w:r>
    </w:p>
    <w:p w14:paraId="44C24DD8">
      <w:pPr>
        <w:rPr>
          <w:rFonts w:hint="eastAsia"/>
        </w:rPr>
      </w:pPr>
      <w:r>
        <w:rPr>
          <w:rFonts w:hint="eastAsia"/>
        </w:rPr>
        <w:t>CCTACGGGCGGCAGCAGCAAGGAATTTTCGTCAATGGGGGCAACCCTGAACGAGCAACGCCGCGTGCGGGACGACGGCCTTCGGGTTGTAAACCGCTTTTGGGGGGGAAGAAACGGACGGTACCCTCCGAACAAGCCCCGGCTAACTCTGTGCCAGCAGCCGCGGTAAGACAGAGGGGGCAAGCGTTGTCCGGAGTAACTGGGCGTAAAGCGCCCGCAGGTGGTCGGGCAAGTGCGCTGTGAAAGCCCGCGGCTTAACCGCGGGAGGCCAGTGCAGACTGCACGACTGGAGCGATGCAGAGGGTGGTGGAATTGCCGGTGTAGTGGTGAAATGCGTAGAGATCGGCAGGAACACCAAGGGGGAAGCCAGCCACCTGGGCATCGGCTGACACTGAGGGGCGACAGCGTGGGGAGCCAACTGGATTAGATACCCGAGTAGTCC</w:t>
      </w:r>
    </w:p>
    <w:p w14:paraId="57D284EE">
      <w:pPr>
        <w:rPr>
          <w:rFonts w:hint="eastAsia"/>
        </w:rPr>
      </w:pPr>
      <w:r>
        <w:rPr>
          <w:rFonts w:hint="eastAsia"/>
        </w:rPr>
        <w:t>&gt;OTU000890</w:t>
      </w:r>
    </w:p>
    <w:p w14:paraId="76816813">
      <w:pPr>
        <w:rPr>
          <w:rFonts w:hint="eastAsia"/>
        </w:rPr>
      </w:pPr>
      <w:r>
        <w:rPr>
          <w:rFonts w:hint="eastAsia"/>
        </w:rPr>
        <w:t>CCTACGGGGGGCAGCAGTGGGGAATCTTGCGCAATGGCCGAAAGGCTGACGCAGCGACGCCGCGTGGGGGAGGAAGCCCTTCGGGGTGTAAACCACTGTTGCCCGGGACGAATGCCCCTTTCGAGGGGAGTGACGGTACCGGGTGAGGAAGCACCGGCTAACTCCGTGCCAGCAGCCGCGGTAATACGGAGGGTGCGAGCGTTGTCCGGAATCACTGGGCGTAAAGGGCGCGTAGGCGGCGCGACAAGTCAACGGTGAAAGCTCGGGGCTCAACCCCGAGTCGGCCGTCGATACTGTTGGGCTGGAGCACTGTAGAGGCAGGTGGAATTCCGGGTGTAGCGGTGGAATGCGTAGAGATCCGGAAGAACACCGGTGGCGAAGGCGGCCTGCTGGGCAGTAGCTGACGCTGAGGCGCGACAGCGTGGGGAGCAAACAGGATTAGATACCCCAGTAGTCC</w:t>
      </w:r>
    </w:p>
    <w:p w14:paraId="123EAD0C">
      <w:pPr>
        <w:rPr>
          <w:rFonts w:hint="eastAsia"/>
        </w:rPr>
      </w:pPr>
      <w:r>
        <w:rPr>
          <w:rFonts w:hint="eastAsia"/>
        </w:rPr>
        <w:t>&gt;OTU000891</w:t>
      </w:r>
    </w:p>
    <w:p w14:paraId="1B66A96B">
      <w:pPr>
        <w:rPr>
          <w:rFonts w:hint="eastAsia"/>
        </w:rPr>
      </w:pPr>
      <w:r>
        <w:rPr>
          <w:rFonts w:hint="eastAsia"/>
        </w:rPr>
        <w:t>CCTACGGGTGGCTGCAGTAAGGAATATTGGACAATGCCCGCAAGGGTGATCCAGCCATGCCGCGTGCAGGAAGACGGCCCTATGGGTTGTAAACTGCTTTTATACGGGAGAAAACCCCTTTACGTGTAGAGGGCTGATAGTACCGTAAGAATAAGCATCGGCTAACTTCGTGCCAGCAGCCGCGGTAAGACGAAGGATGCAAGCGTTATCCGGATTCATTGGGTTTAAAGGGAGCGTAGGTGGCCTTGTAAGTCAGTGGTGAAATCCTGTCGCTTAACGATAGAATTGCCATTGATACTGCAGGGCTTGAGTACAGATGCCGTTGGCGGAATATGACATGTAGTGGTGAAATACTTAGATATGTCATAGAACACCGATTGCGAAGGCAGCTGACGAAACTGTAACTGACACTGAGGCTCGAAAGTGTGGGGAGCAAACAGGATTAGATACCCGAGTAGTCC</w:t>
      </w:r>
    </w:p>
    <w:p w14:paraId="4A239141">
      <w:pPr>
        <w:rPr>
          <w:rFonts w:hint="eastAsia"/>
        </w:rPr>
      </w:pPr>
      <w:r>
        <w:rPr>
          <w:rFonts w:hint="eastAsia"/>
        </w:rPr>
        <w:t>&gt;OTU000892</w:t>
      </w:r>
    </w:p>
    <w:p w14:paraId="34281B20">
      <w:pPr>
        <w:rPr>
          <w:rFonts w:hint="eastAsia"/>
        </w:rPr>
      </w:pPr>
      <w:r>
        <w:rPr>
          <w:rFonts w:hint="eastAsia"/>
        </w:rPr>
        <w:t>CCTACGGGAGGCAGCAGTGGGGAATATTGGACAATGGGCGCAAGCCTGATCCAGCCATGCCGCGTGGATGATGAAGGCCCTAGGGTTGTAAAGTCCTTTTAACGGGGAAGATAATGACGGTACCCGTAGAATAAGCCCCGGCTAACTTCGTGCCAGCAGCCGCGGTAATACGAAGGGGGCTAGCGTTGCTCGGAATTACTGGGCGTAAAGCGCACGTAGGCGGACCGATAAGTCGGGGGTGAAATCCTGGAGCTCAACTCCAGAACTGCCTCCGAAACTGCCGGCCTTGAGTTCGGGAGAGGTGAGTGGAACTGCGAGTGTAGAGGTGAAATTCGTAGATATTCGCAAGAACACCAGTGGCGAAGGCGGCTCACTGGCCCGATACTGACGCTGAGGTGCGAAAGCGTGGGGAGCAAACAGGATTAGATACCCCAGTAGTCC</w:t>
      </w:r>
    </w:p>
    <w:p w14:paraId="488AF086">
      <w:pPr>
        <w:rPr>
          <w:rFonts w:hint="eastAsia"/>
        </w:rPr>
      </w:pPr>
      <w:r>
        <w:rPr>
          <w:rFonts w:hint="eastAsia"/>
        </w:rPr>
        <w:t>&gt;OTU000893</w:t>
      </w:r>
    </w:p>
    <w:p w14:paraId="711CBF60">
      <w:pPr>
        <w:rPr>
          <w:rFonts w:hint="eastAsia"/>
        </w:rPr>
      </w:pPr>
      <w:r>
        <w:rPr>
          <w:rFonts w:hint="eastAsia"/>
        </w:rPr>
        <w:t>CCTACGGGGGGCAGCAGTGGGGAATATTGCACAATGGGCGCAAGCCTGATGCAGCGACGCCGCGTGAGGGATGACGGCCTTCGGGTTGTAAACCTCTTTCAGCATCGACGAAGCCGTAAGGTGACGGTAGGTGCAGAAGAAGCGCCGGCCAACTACGTGCCAGCAGCCGCGGTAAGACGTAGGGCGCGAGCGTTGTCCGGATTTATTGGGCGTAAAGAGCTCGTAGGCGGTTTGTCGCGTCGTTCGTGAAAACTCACAGCTTAACTGTGAGCTTGCGGTCGATACGGGCAGGCTAGAGTTCGGTAGGGGAGACTGGAATTCCTGGTGTAGCGGTGAAATGCGCAGATATCAGGAGGAACACCGGTGGCGAAGGCGGGTCTCTGGGCCGATACTGACGCTGAGGAGCGAAAGCGTGGGGAGCGAACAGGATTAGATACCCGTGTAGTCC</w:t>
      </w:r>
    </w:p>
    <w:p w14:paraId="2AF19BCD">
      <w:pPr>
        <w:rPr>
          <w:rFonts w:hint="eastAsia"/>
        </w:rPr>
      </w:pPr>
      <w:r>
        <w:rPr>
          <w:rFonts w:hint="eastAsia"/>
        </w:rPr>
        <w:t>&gt;OTU000894</w:t>
      </w:r>
    </w:p>
    <w:p w14:paraId="0026760F">
      <w:pPr>
        <w:rPr>
          <w:rFonts w:hint="eastAsia"/>
        </w:rPr>
      </w:pPr>
      <w:r>
        <w:rPr>
          <w:rFonts w:hint="eastAsia"/>
        </w:rPr>
        <w:t>CCTACGGGTGGCTGCAGTCGAGGATCTTCGGCAATGGGCGCAAGCCTGACCGAGCGACGCCGCGTGTGGGATGAAGGCCTTCGGGTTGTAAACCACTGTCGTAGGGGAGGAAATGCAGGTGGGTTCTCCCATCTGTTTGACCTATCCTAGGAGGAAGTACGGGCTAAGTTCGTGCCAGCAGCCGCGGTAAGACGAACCGTACGAACGTTATTCGGAATTACTGGGCTTAAAGGGTGCGTAGGCTGTGCAGAAAGTTGGGTGTGAAATACCTCGGCTTAACCGAGGAATGGCGCTCAAAACTACTGCGCTCGAGGGAGACAGAGGTGAGCGGAACTTAGGGTGGAGCGGTGAAATGCGTTGATATCCTAAGGAACACCGGTGGCGAAAGCGGCTCACTGGGTCTTTTCTGACGCTGAGGCACGAAAGCTAGGGTAGCGAACGGGATTAGATACCCCAGTAGTCC</w:t>
      </w:r>
    </w:p>
    <w:p w14:paraId="6E24AF2E">
      <w:pPr>
        <w:rPr>
          <w:rFonts w:hint="eastAsia"/>
        </w:rPr>
      </w:pPr>
      <w:r>
        <w:rPr>
          <w:rFonts w:hint="eastAsia"/>
        </w:rPr>
        <w:t>&gt;OTU000895</w:t>
      </w:r>
    </w:p>
    <w:p w14:paraId="2A73BEC0">
      <w:pPr>
        <w:rPr>
          <w:rFonts w:hint="eastAsia"/>
        </w:rPr>
      </w:pPr>
      <w:r>
        <w:rPr>
          <w:rFonts w:hint="eastAsia"/>
        </w:rPr>
        <w:t>CCTACGGGGGGCTGCAGTTAGGAATATTCCACAATGGGCGAAAGCCTGATGGAGCAACGCCGCGTGGAGGTGGAAGGCCTACGGGTCGTCAACTTCTTTTCTCGAAGAAGAAACAATGACGGTATCTGAGGAATAAGCATCGGCTAACTCTGTGCCAGCAGCCGCGGTAAGACAGAGGATGCAAGCGTTATCCGGAATGATTGGGCGTAAAGCGTCTGTAGGTGGCTTTTCAAGTCCGCCGTCAAATCCCAGGGCTCAACCTTGGACAGGCGATGGAAACTACCAAGCTGGAGTACGGTAGGGGCAGAGGGAATTTCCTATGGAGCGGTGAAATGCATTGAGATCGGAAAGAACACCAACGGCAAAAGCACTCTGCTGGGCCGACACTGACACTGAGAGACGAAAGCTAGGGGAGCAAATGGGATTAGATACCCGAGTAGTCC</w:t>
      </w:r>
    </w:p>
    <w:p w14:paraId="6E3B6A07">
      <w:pPr>
        <w:rPr>
          <w:rFonts w:hint="eastAsia"/>
        </w:rPr>
      </w:pPr>
      <w:r>
        <w:rPr>
          <w:rFonts w:hint="eastAsia"/>
        </w:rPr>
        <w:t>&gt;OTU000896</w:t>
      </w:r>
    </w:p>
    <w:p w14:paraId="75C4D48D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AGGGGGATGAAATTCTGGTGGGTACTCCCATCAGATTGACAGATCCCTGGAGGAAGGGTGGGCTAAGTTCGTGCCAGCAGCCGCGGTAAGACGAACCACCCAAACGTTATTCGGAATTACTGGGCTTAAAGAGTGCGTAGGCGGTCTTGAAAGTAGGGTGTGAAATCCCACAGCTCAACTGTGGAACTGCGCTCTAAACTACAAGACTAGAGGGATATAGAGGTGAGCGGAACTGATGGTGGAGCGGTGAAATGCGTTGATATCATCAGGAACACCGGAGGCGAAGGCGGCTCACTGGGTATCTTCTGACGCTGAGGTACGAAAGCTAGGGGAGCGAACGGGATTAGATACCCTAGTAGTCC</w:t>
      </w:r>
    </w:p>
    <w:p w14:paraId="470C0488">
      <w:pPr>
        <w:rPr>
          <w:rFonts w:hint="eastAsia"/>
        </w:rPr>
      </w:pPr>
      <w:r>
        <w:rPr>
          <w:rFonts w:hint="eastAsia"/>
        </w:rPr>
        <w:t>&gt;OTU000897</w:t>
      </w:r>
    </w:p>
    <w:p w14:paraId="374840A6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TAGGGGAGGAAGATCCTGTGAAGAACAGGGTTTGACCGATCCTAGGAGGAAGGGCCGGCTAATCTCGTGCCAGCAGCCGCGGTAATACGAGAGGCCCAAACGTTATTCGGAATTACTGGGCTTAAAGAGTCCGTAGGCGGCGCAGAAAGTGGGGTGTGAAATCCCTCGGCTCAACCGAGGAATTGCGCTCCAAACTCCTGTGCTTGAGGAATCTAGAGGTGAGCGGAACTGATGGTGGAGCGGTGAAATGCGTTGATATCATCAGGAACACCGGAGGCGAAGGCGGCTCACTGGGGATTTTCTGACGCTGAGGGACGAAAGCCAGGGGAGCGAACGGGATTAGATACCCGGGTAGTCC</w:t>
      </w:r>
    </w:p>
    <w:p w14:paraId="551E6797">
      <w:pPr>
        <w:rPr>
          <w:rFonts w:hint="eastAsia"/>
        </w:rPr>
      </w:pPr>
      <w:r>
        <w:rPr>
          <w:rFonts w:hint="eastAsia"/>
        </w:rPr>
        <w:t>&gt;OTU000898</w:t>
      </w:r>
    </w:p>
    <w:p w14:paraId="176DC41A">
      <w:pPr>
        <w:rPr>
          <w:rFonts w:hint="eastAsia"/>
        </w:rPr>
      </w:pPr>
      <w:r>
        <w:rPr>
          <w:rFonts w:hint="eastAsia"/>
        </w:rPr>
        <w:t>CCTACGGGCGGCTGCAGTGGGGAATCTTGCGCAATGCGCGAAAGCGTGACGCAGCAACGCCGCGTGAGGGAAGAAGGCCCTCGGGTTGTAAACCTCTTTCAGGAGGGACGAAGGTTCGGCGGCGAATAGCTTGCCGGACTGACGGTACCTCCAGAAGAAGCTCCGGCTAACTACGTGCCAGCAGCCGCGGTAATACGTAGGGAGCTAGCGTTGTCCGGAATCATTGGGCGTAAAGCGCGCGTAGGCGGCTCGGTAAGTCTGCTCTGAAAGTCAAAGGCTCAACCTTTGAAAGCGGGTGGATACTGCCGGGCTCGAGTCCGGAAGAGGCGAGTGGAATTCCTGGTGTAGCGGTGGAATGCGCAGATATCAGGAGGAACACCGACGGCGAAGGCAGCTCGCTGGGACGGTACTGACGCTAAGGCGCGAAAGCGTGGGGAGCGAACAGGATTAGATACCCCTGTAGTCC</w:t>
      </w:r>
    </w:p>
    <w:p w14:paraId="217DF62A">
      <w:pPr>
        <w:rPr>
          <w:rFonts w:hint="eastAsia"/>
        </w:rPr>
      </w:pPr>
      <w:r>
        <w:rPr>
          <w:rFonts w:hint="eastAsia"/>
        </w:rPr>
        <w:t>&gt;OTU000899</w:t>
      </w:r>
    </w:p>
    <w:p w14:paraId="500AA495">
      <w:pPr>
        <w:rPr>
          <w:rFonts w:hint="eastAsia"/>
        </w:rPr>
      </w:pPr>
      <w:r>
        <w:rPr>
          <w:rFonts w:hint="eastAsia"/>
        </w:rPr>
        <w:t>CCTACGGGCGGCTGCAGTGGGGAATTTTGGACAATGGGGGCAACCCTGATCCAGCCATGCCGCGTGCGGGAAGAAGGCCTTCGGGTTGTAAACCGCTTTTAGCCGGGAAGAAAAGGGCGAGGCTAATACCTTCGTCTCTTGACGGTACCGGCGGAATAAGCACCGGCTAACTACGTGCCAGCAGCCGCGGTAATACGTAGGGTGCGAGCGTTAATCGGAATTACTGGGCGTAAAGCGTGCGCAGGCGGTTCGCCGTGTCCTGTGTGAAAGCCCCGGGCTCAACCTGGGAATGGCATGGGAAACTGGCGGGCTGGAGTGTGGCAGAGGGGGGTGGAATTCCGCGTGTAGCAGTGAAATGCGTAGAGATGCGGAGGAACACCGATGGCGAAGGCAGCCCCCTGGGCCAACACTGACGCTCAGGCACGAAAGCGTGGGGAGCAAACAGGATTAGATACCCCTGTAGTCC</w:t>
      </w:r>
    </w:p>
    <w:p w14:paraId="3C12B7B8">
      <w:pPr>
        <w:rPr>
          <w:rFonts w:hint="eastAsia"/>
        </w:rPr>
      </w:pPr>
      <w:r>
        <w:rPr>
          <w:rFonts w:hint="eastAsia"/>
        </w:rPr>
        <w:t>&gt;OTU000900</w:t>
      </w:r>
    </w:p>
    <w:p w14:paraId="2D712624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AGAGGGGAGGAAATATATGTGGGTACTCCCATGTATTTGACCTATCCTCAGAGGAAGTACGGGCTAAGTTCGTGCCAGCAGCCGCGGTAAGACGAACCGTACGAACGTTATTCGGAATCACTGGGCTTAAAGGGTGCGTAGGCGGCGCAGAAAGTTGGGTGTGAAATCCCTCGGCTTAACCGAGGAATTGCGCCCAAAACTACTGTGCTCGAGGGAGGTAGAGGTGAGCGGAACTTAGGGTGGAGCGGTGAAATGCGTTGATATCCTAAGGAACACCGGTGGCGAAAGCGGCTCACTGGACCTCTTCTGACGCTGAGGCACGAAAGCTAGGGTAGCAAACGGGATTAGATACCCCGGTAGTCC</w:t>
      </w:r>
    </w:p>
    <w:p w14:paraId="37ED4A6E">
      <w:pPr>
        <w:rPr>
          <w:rFonts w:hint="eastAsia"/>
        </w:rPr>
      </w:pPr>
      <w:r>
        <w:rPr>
          <w:rFonts w:hint="eastAsia"/>
        </w:rPr>
        <w:t>&gt;OTU000901</w:t>
      </w:r>
    </w:p>
    <w:p w14:paraId="6F20296E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TAGGGGAGGAATGGCCATGGGGTTCTCCCCATGGTTTGACCTATCCTAGGAGGAAGTCCGGGCTAAGTTCGTGCCAGCAGCCGCGGTAATACGAACCGGACAAACGTTACTCGGAATTACTGGGCTTAAAGGGTGCGTAGGCGGCGCGAAGGGTGGGATGTGAAATCCCCCGGCTCAACCGGGGAATTGCGTCCCAAACCGCCGTGCTCGAGGAAGACAGAGGTGAGCGGAACTGATGGTGGAGCGGTGAAATGCGTTGATATCATCAGGAACACCAGTGGCGAAGGCGGCTCACTGGGTCTTCCCTGACGCTGAGGCACGAAAGCTAGGGGAGCGAACGGGATTAGATACCCTAGTAGTCC</w:t>
      </w:r>
    </w:p>
    <w:p w14:paraId="1C6D2390">
      <w:pPr>
        <w:rPr>
          <w:rFonts w:hint="eastAsia"/>
        </w:rPr>
      </w:pPr>
      <w:r>
        <w:rPr>
          <w:rFonts w:hint="eastAsia"/>
        </w:rPr>
        <w:t>&gt;OTU000902</w:t>
      </w:r>
    </w:p>
    <w:p w14:paraId="2C17C83C">
      <w:pPr>
        <w:rPr>
          <w:rFonts w:hint="eastAsia"/>
        </w:rPr>
      </w:pPr>
      <w:r>
        <w:rPr>
          <w:rFonts w:hint="eastAsia"/>
        </w:rPr>
        <w:t>CCTACGGGTGGCTGCAGTCGAGAATCTTCGGCAATGGACGCAAGTCTGACCGAGCGACGCCGCGTGCGGGATGAAGGCCTTCGGGTTGTAAACCGCTGTCAGTGGGGAGGAAGGCTCCGTGAAGAGCGGGGTTTGACCTATCCGCAGAGGAAGTGTGGGCTAAGCTCGTGCCAGCAGCCGCGGTAAGACGAGCCACACGAACGTTATTCGGAATTACTGGGCTTAAAGGGTGCGTAGGCGGCGCGGAAAGTTGGGTGTGAAATCCCTCGGCTTAACCGAGGAATTGCGCTCAAAACTACCGTGCTCGAGGGAGATAGAGGAGCGCGGAACTTAGGGTGGAGCGGTGAAATGCGTTGATATCCTAGGGAACACCGGTGGCGAAAGCGGCGCTCTGGATCTCATCTGACGCTGATGCACGAAAGCTAGGGTAGCAAACGGGATTAGATACCCCTGTAGTCC</w:t>
      </w:r>
    </w:p>
    <w:p w14:paraId="62C2FCE1">
      <w:pPr>
        <w:rPr>
          <w:rFonts w:hint="eastAsia"/>
        </w:rPr>
      </w:pPr>
      <w:r>
        <w:rPr>
          <w:rFonts w:hint="eastAsia"/>
        </w:rPr>
        <w:t>&gt;OTU000903</w:t>
      </w:r>
    </w:p>
    <w:p w14:paraId="28B7B333">
      <w:pPr>
        <w:rPr>
          <w:rFonts w:hint="eastAsia"/>
        </w:rPr>
      </w:pPr>
      <w:r>
        <w:rPr>
          <w:rFonts w:hint="eastAsia"/>
        </w:rPr>
        <w:t>CCTACGGGGGGCTGCAGTCGAGAATCTTCTGCAATGGGCGCAAGCCTGACAGAGCGACGCCGCGTGCGGGATGAAGGCCCTCGGGTTGTAAACCGCTGTCACTCGTTAAGAAAGTCTGTGGTAGGCCCACAGGTTGACGTTAGCGAGAGAGGAAGTCACGGCTAACTTCGTGCCAGCAGCCGCGGTAAGACGAAGGTGACAACCGTTGCTCGGAATCACTGGGCATAAAGCGCGCGTAGGTGGCTGGGTAAGTCCATGGTGAAATCCCTCGGCTCAACCGAGGAATGGCCGTGGATACTGCCTGGCTTGAGGTCGGGAGGGGTGAGTGGAACTCTCGGTGTAGCGGTGAAATGCGTAGATATCGAGAGGAACGCCGGTGGCGAAAGCGACTCACTGGACCGCACCTGACACTGAGGCGCGAAAGCTAGGGGAGCAAACAGGATTAGATACCCCTGTAGTCC</w:t>
      </w:r>
    </w:p>
    <w:p w14:paraId="548EE254">
      <w:pPr>
        <w:rPr>
          <w:rFonts w:hint="eastAsia"/>
        </w:rPr>
      </w:pPr>
      <w:r>
        <w:rPr>
          <w:rFonts w:hint="eastAsia"/>
        </w:rPr>
        <w:t>&gt;OTU000904</w:t>
      </w:r>
    </w:p>
    <w:p w14:paraId="121537E8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TGGGAACAATTGTCACCGGTTAACTGCCGGGGGCTTGATAGTACCAGAAGAGGAAGAGACGGCTAACTCTGTGCCAGCAGCCGCGGTAATACAGAGGTCTCAAGCGTTGTTCGGATTCATTGGGCGTAAAGGGTGCGTAGGTGGCGGGGTAAGTCAGGTGTGAAATCTCGGAGCTCAACTCCGAAACTGCACTTGATACTGCCTTGCTCGAGTACTGGAGAGGAGATTGGAATTTACGGTGTAGCAGTGAAATGCGTAGATATCGTAAGGAAGACCAGTGGCGAAGGCGAATCTCTGGACAGTTACTGACACTGAGGCACGAAGGCCAGGGGAGCAAACAGGATTAGATACCCCTGTAGTCC</w:t>
      </w:r>
    </w:p>
    <w:p w14:paraId="1914D510">
      <w:pPr>
        <w:rPr>
          <w:rFonts w:hint="eastAsia"/>
        </w:rPr>
      </w:pPr>
      <w:r>
        <w:rPr>
          <w:rFonts w:hint="eastAsia"/>
        </w:rPr>
        <w:t>&gt;OTU000905</w:t>
      </w:r>
    </w:p>
    <w:p w14:paraId="7CD2AA41">
      <w:pPr>
        <w:rPr>
          <w:rFonts w:hint="eastAsia"/>
        </w:rPr>
      </w:pPr>
      <w:r>
        <w:rPr>
          <w:rFonts w:hint="eastAsia"/>
        </w:rPr>
        <w:t>CCTACGGGGGGCTGCAGTCGAGAATCTTCGGCAATGCGCGCAAGCGTGACCGAGCGACGCCGCGTGCGGGATGAAGGCCTTCGGGTTGTAAACCGCGAAAGTAGGGAGGAAGTGCTAGTGGGTTCTCTCACTAGTTTGACCTATCTACAGTAAGGACGGGCTAAGTTCGTGCCAGCAGCCGCGGTAATACGAACCGTCCAAACGTTATTCGGAATCACTGGGCTTAAAGGGTACGTAGGCGGCGCTGTCAGTCGGGTGTGAAATCCCAGGGCTCAACCCTGGAACTGCGCCCGATACTGCAGTGCTTGAGGGAGACAGAGGTAAGCGGAACTGATGGTGGAGCGGTGAAATGCGTTGATATCATCAGGAACACCGGTGGCGAAAGCGGCTTACTGGGTCTCTTCTGACGCTGAGGTACGAAAGCTAGGGTAGCGAAGGGGATTAGATACCCCAGTAGTCC</w:t>
      </w:r>
    </w:p>
    <w:p w14:paraId="66646767">
      <w:pPr>
        <w:rPr>
          <w:rFonts w:hint="eastAsia"/>
        </w:rPr>
      </w:pPr>
      <w:r>
        <w:rPr>
          <w:rFonts w:hint="eastAsia"/>
        </w:rPr>
        <w:t>&gt;OTU000906</w:t>
      </w:r>
    </w:p>
    <w:p w14:paraId="5945F5FC">
      <w:pPr>
        <w:rPr>
          <w:rFonts w:hint="eastAsia"/>
        </w:rPr>
      </w:pPr>
      <w:r>
        <w:rPr>
          <w:rFonts w:hint="eastAsia"/>
        </w:rPr>
        <w:t>CCTACGGGTGGCAGCAGTGGGGAATTGTTCGCAATGGGCGAAAGCCTGACGACGCAACGCCGCGTGGAGGATGAAGATCTTCGGGTCGTAAACTCCTGTCGAGCGGGAAGAACGTTCCATGGATGAATAAGCCGTGGAAGTGACGGTACCGCTAAAGGAAGCCCCGGCTAACTCCGTGCCAGCAGCCGCGGTAATACGGGGGGGGCAAGCGTTGTTCGGAATTACTGGGCGTAAAGGGCTCGTAGGTGGCCAACTAAGTCAGACGTGAAATCCCCAGGCTCAACTTGGGAACTGCGTCTGATACTGGATGGCTCGAGTTTGGGAGAGGGATGTAGAATTCCAGGTGTAGCGGTGAAATGCGTAGATATCTGGAGGAATACCGGTGGCGAAGGCGGCATCCTGGACCAACACTGACGCTGAGGCGCGAAAGCTAGGGGAGCAAACGGGATTAGATACCCGAGTAGTCC</w:t>
      </w:r>
    </w:p>
    <w:p w14:paraId="764061F4">
      <w:pPr>
        <w:rPr>
          <w:rFonts w:hint="eastAsia"/>
        </w:rPr>
      </w:pPr>
      <w:r>
        <w:rPr>
          <w:rFonts w:hint="eastAsia"/>
        </w:rPr>
        <w:t>&gt;OTU000907</w:t>
      </w:r>
    </w:p>
    <w:p w14:paraId="0147ED88">
      <w:pPr>
        <w:rPr>
          <w:rFonts w:hint="eastAsia"/>
        </w:rPr>
      </w:pPr>
      <w:r>
        <w:rPr>
          <w:rFonts w:hint="eastAsia"/>
        </w:rPr>
        <w:t>CCTACGGGAGGCTGCAGTAGGGAATTGTTCGCAATGGGCGCAAGCCTGACGACGCAACGCCGCGTGGAGGATGAAGGGCTTCGGCTCGTAAACTCCTTTCGACCGAGATGAATATCCATGGGGCTAATATCCCTGTGGACTGACAGTATCGAGGGAAGAAGCCCCGGCTAACTCCGTGCCAGCAGCCGCGGTAATACGGGGGGGGCAAGCGTTGTTCGGAATTACTGGGCGTAAAGGGTTCGTAGGTGGCCAACTAAGTCAGACGTGAAATCCCTCAGCTTAACTGGGGAACTGCGTCTGATACTGGTTGGCTTGAGTGCAGGAGAGGAACGCGGAATTCCAGGTGTAGCGGTGAAATGCGTAGATATCTGGAGGAACACCGGTGGCGAAGGCGGCGTTCTGGACTGCAACTGACACTGAGGAACGAAAGCCAGGGGAGCAAACGGGATTAGATACCCCGGTAGTCC</w:t>
      </w:r>
    </w:p>
    <w:p w14:paraId="4A82749E">
      <w:pPr>
        <w:rPr>
          <w:rFonts w:hint="eastAsia"/>
        </w:rPr>
      </w:pPr>
      <w:r>
        <w:rPr>
          <w:rFonts w:hint="eastAsia"/>
        </w:rPr>
        <w:t>&gt;OTU000908</w:t>
      </w:r>
    </w:p>
    <w:p w14:paraId="724B1443">
      <w:pPr>
        <w:rPr>
          <w:rFonts w:hint="eastAsia"/>
        </w:rPr>
      </w:pPr>
      <w:r>
        <w:rPr>
          <w:rFonts w:hint="eastAsia"/>
        </w:rPr>
        <w:t>CCTACGGGGGGCTGCAGTAGGGAATTTTCCACAATGGGGGCAACCCTGATGGAGCAACGCCGCGTGCAGGATGAAGGCTTTCGGGTCGTAAACTGCTTTTGTCTGAGAAGAATATGACGGTAACAGACGAATAAGGGTCTGCTAACTACGTGCCAGCAGCCGCGGTCATACGTAGGACCCAAGCGTTATCCGGAATTACTGGGCGTAAAGAGTTGCGTAGGTGGCAGAGTAAGTAATTAGTGAAATCGTGTGGCTCAACCATGCACACATTAATTAAACTACTCAGCTAGAGTATGAGAGAGGTACCTGGAATTTCTAGTGTAGGAGTGGAATCCGTAGATATTAGAAGGAACACCGATGGCGTAGGCAGGGTACTGGCTCATTACTGACACTAAGGCACGAAAGCGTGGGGAGCGAACTGGATTAGATACCCCAGTAGTCC</w:t>
      </w:r>
    </w:p>
    <w:p w14:paraId="0F651DB2">
      <w:pPr>
        <w:rPr>
          <w:rFonts w:hint="eastAsia"/>
        </w:rPr>
      </w:pPr>
      <w:r>
        <w:rPr>
          <w:rFonts w:hint="eastAsia"/>
        </w:rPr>
        <w:t>&gt;OTU000909</w:t>
      </w:r>
    </w:p>
    <w:p w14:paraId="589E71F3">
      <w:pPr>
        <w:rPr>
          <w:rFonts w:hint="eastAsia"/>
        </w:rPr>
      </w:pPr>
      <w:r>
        <w:rPr>
          <w:rFonts w:hint="eastAsia"/>
        </w:rPr>
        <w:t>CCTACGGGCGGCAGCAGTGGGGAATTTTGCGCAATGGGCGAAAGCCTGACGCAGCAACGCCGCGTGGAGGATGAAGGTCTTTGGATTGTAAACTCCTGTCAGCAGGGAAAAAGCGACTTAGCCTAATACGCTAGGGAGTTGATTGTACCTGCAGAGGAAGCCCCGGCTAACTCTGTGCCAGCAGCCGCGGTAATACAGAGGGGGCAAGCGTTATTCGGAATTATTGGGCGTAAAGGGCGCGTAGGCGGCTATTCAAGTGGCGGGTGAAATCCCTCGGCTTAACCGAGGAACTGCCTGCCAGACTGGATGGCTTGAGACCGGGAGAGGTGAGTGGAATTCCCAGTGTAGCGGTGAAATGCGTAGATATTGGGAGGAACACCAGTGGCGAAGGCGGCTCACTGGACCGGAACTGACGCTGAGGCGCGAAAGCGTGGGGAGCAAACAGGATTAGATACCCTAGTAGTCC</w:t>
      </w:r>
    </w:p>
    <w:p w14:paraId="2D381715">
      <w:pPr>
        <w:rPr>
          <w:rFonts w:hint="eastAsia"/>
        </w:rPr>
      </w:pPr>
      <w:r>
        <w:rPr>
          <w:rFonts w:hint="eastAsia"/>
        </w:rPr>
        <w:t>&gt;OTU000910</w:t>
      </w:r>
    </w:p>
    <w:p w14:paraId="78A249A0">
      <w:pPr>
        <w:rPr>
          <w:rFonts w:hint="eastAsia"/>
        </w:rPr>
      </w:pPr>
      <w:r>
        <w:rPr>
          <w:rFonts w:hint="eastAsia"/>
        </w:rPr>
        <w:t>CCTACGGGGGGCTGCAGTGGGGAATTTTGCGCAATGGGCGGAAGCCTGACGCAGCAACGCCGCGTGGAGGATGAAGGTCCTTGGATTGTAAACTCCTGTCAGCGGGGAAAAAGCGACTGGACCTAATACGTCCGGGAGTTGATTGTACCCGCAGAGGAAGCCCCGGCTAACTCTGTGCCAGCAGCCGCGGTAATACAGAGGGGGCGAGCGTTATTCGGAATTATTGGGCGTAAAGGGCGCGTAGGCGGCCTGACAAGTGACGGGTGAAATCCCTCGGCTCAACCGAGGATCTGCCTGTCAGACTGTTGGGCTTGAGACCGGGAGAGGTGAGTGGAATTCCCAGTGTAGCGGTGAAATGCGTAGAGATGTGGAGGAACACCAGTGGCGAAGGCGACTCTTTGGTCTGTAACTGACGCTGAGGCGCGAAAGCGTGGGGAGCAAACAGGATTAGATACCCCAGTAGTCC</w:t>
      </w:r>
    </w:p>
    <w:p w14:paraId="74E817D5">
      <w:pPr>
        <w:rPr>
          <w:rFonts w:hint="eastAsia"/>
        </w:rPr>
      </w:pPr>
      <w:r>
        <w:rPr>
          <w:rFonts w:hint="eastAsia"/>
        </w:rPr>
        <w:t>&gt;OTU000911</w:t>
      </w:r>
    </w:p>
    <w:p w14:paraId="4153DC8D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TCTTCGGATCGTAAACCCCTTTCAGGAGGGACGAAGCCCGGGCGGTTAATAGCCGTTCCGGGTGACGGTACCTCCAGAAGAAGCCCCGGCTAACTACGTGCCAGCAGCCGCGGTAATACGTAGGGGGCAAGCGTTGTCCGGAATCATTGGGCGTAAAGCGCGTGTAGGCGGTCCGGTAAGTCCGTTGTGAAAGTCAAGGGCTCAACCCTTGAATGCCGGCGGATACTGTCGGGCTAGAGTCCGGAAGAGGTGAGTGGAATTCCCGGTGTAGCGGTGAAATGCGCAGATATCGGGAGGAACACCAATGGCGAAGGCAGCTCACTGGGACGGTACTGACGCTGAGACGCGAAAGCGTGGGGAGCAAACAGGATTAGATACCCTTGTAGTCC</w:t>
      </w:r>
    </w:p>
    <w:p w14:paraId="196A0298">
      <w:pPr>
        <w:rPr>
          <w:rFonts w:hint="eastAsia"/>
        </w:rPr>
      </w:pPr>
      <w:r>
        <w:rPr>
          <w:rFonts w:hint="eastAsia"/>
        </w:rPr>
        <w:t>&gt;OTU000912</w:t>
      </w:r>
    </w:p>
    <w:p w14:paraId="72D12B04">
      <w:pPr>
        <w:rPr>
          <w:rFonts w:hint="eastAsia"/>
        </w:rPr>
      </w:pPr>
      <w:r>
        <w:rPr>
          <w:rFonts w:hint="eastAsia"/>
        </w:rPr>
        <w:t>CCTACGGGAGGCTGCAGTCGAGGATCTTCGGCAATGGGCGCAAGCCTGACCGAGCGACGCCGCGTGTGGGATGAAGGCCTTCGGGTTGTAAACCACTGTCGTAGGGGAGGAAATGCAGGTGGGTTCTCCCACCTGTTTGACCTATCCTAGGAGGAAGGACGGGCTAAGTTCGTGCCAGCAGCCGCGGTAAGACGAACCGTCCAAACGTTATTCGGAATTACTGGGCTTAAAGGGTGCGTAGGCTGTGCGGAAAGTTGGGTGTGAAATACCTCAGCTTAACTGAGGAACTGCGCTCAAAACTACCGTGCTTGAGGGAGACAGAGGTAAGCGGAACTTAGGGTGGAGCGGTGAAATGCGTTGATATCCTAAGGAACACCGGTGGCGAAAGCGGCTCACTGGATCTTTTCTGACGCTGATGCACGAAAGCTAGGGGAGCAAACGGGATTAGATACCCCAGTAGTCC</w:t>
      </w:r>
    </w:p>
    <w:p w14:paraId="51E138AC">
      <w:pPr>
        <w:rPr>
          <w:rFonts w:hint="eastAsia"/>
        </w:rPr>
      </w:pPr>
      <w:r>
        <w:rPr>
          <w:rFonts w:hint="eastAsia"/>
        </w:rPr>
        <w:t>&gt;OTU000913</w:t>
      </w:r>
    </w:p>
    <w:p w14:paraId="7B583226">
      <w:pPr>
        <w:rPr>
          <w:rFonts w:hint="eastAsia"/>
        </w:rPr>
      </w:pPr>
      <w:r>
        <w:rPr>
          <w:rFonts w:hint="eastAsia"/>
        </w:rPr>
        <w:t>CCTCGGGTGGCTGCAGCAAGGAATTTTCCACAATGGGCGCAAGCCTGATGGAGCAACGCCGCGTGGGGGATGACGCATTTCGGTGTGTAAACCCCTTTTCGAGGGGACGAAGCAAGTGACGGTACCCTCGGAATAAGGACCGGCTAACTACGTGCCAGCAGCCGCGGTAAGACGTAGGGTCCAAGCGTTGTCCGGAGTTACTGGGCGTAAAGCGCGCGCAGGCGGTTCAGTACATCGGCGGTGAAAGCCCCCCGCTCAACGGGGGAGGGTCCGTCGAGATGGCTGGACTGGAGGCAGGGAGAGGCCAGTGGAATTCCGGGTGTAGTGGTGAAATGCGTAGAGATCCGGAGGAACACCGGTGGCGAAGGCGGCTGGCTGGACCTGTCCTGACGCTGAGGCGCGAAGGCGTGGGGAGCGAACGGGATTAGATACCCGTGTAGTCC</w:t>
      </w:r>
    </w:p>
    <w:p w14:paraId="6A256C3A">
      <w:pPr>
        <w:rPr>
          <w:rFonts w:hint="eastAsia"/>
        </w:rPr>
      </w:pPr>
      <w:r>
        <w:rPr>
          <w:rFonts w:hint="eastAsia"/>
        </w:rPr>
        <w:t>&gt;OTU000914</w:t>
      </w:r>
    </w:p>
    <w:p w14:paraId="34B85CC9">
      <w:pPr>
        <w:rPr>
          <w:rFonts w:hint="eastAsia"/>
        </w:rPr>
      </w:pPr>
      <w:r>
        <w:rPr>
          <w:rFonts w:hint="eastAsia"/>
        </w:rPr>
        <w:t>CCTACGGGAGGCAGCAGTAAGGGATATTGGTCAATGGGCGCAAGCCTGAACCAGCAACGCCGCGTGCAGGATGACGACCTTCGGGTTGTAAACTGCTTTTAGGTGGGACGAGCGAGGACGGTACCACCTGAATAAGTCACGGCTAACTACGTGCCAGCAGCCGCGGTAACACGTAGGTGGCGAGCGTTATCCGGATTTACTGGGCGTAAAGCGTGTGCAGACGGAGCAGCAAGTGGTGTATGAAATCGCGGTGCTTAACACAGCGAGGTTATGCCAGACTGCTGGCCTAGAGTGCGAGAGAGGGAGATGGAATTCCGGGTGTAGTGGTGAAATGCGTAGAGATCCGGAGGAACCCCAGAGGCGCAAGCGGTCTCCTGGCTCGCAACTGACGTTCAGACACGACAGCATGGGGAGCGAACGGGATTAGATACCCCAGTAGTCC</w:t>
      </w:r>
    </w:p>
    <w:p w14:paraId="159FB27E">
      <w:pPr>
        <w:rPr>
          <w:rFonts w:hint="eastAsia"/>
        </w:rPr>
      </w:pPr>
      <w:r>
        <w:rPr>
          <w:rFonts w:hint="eastAsia"/>
        </w:rPr>
        <w:t>&gt;OTU000915</w:t>
      </w:r>
    </w:p>
    <w:p w14:paraId="2F7275E8">
      <w:pPr>
        <w:rPr>
          <w:rFonts w:hint="eastAsia"/>
        </w:rPr>
      </w:pPr>
      <w:r>
        <w:rPr>
          <w:rFonts w:hint="eastAsia"/>
        </w:rPr>
        <w:t>CCTACGGGCGGCAGCAGTAGGGAATCTTGCACAATGAGCGAAAGCTTGATGCAGCGACGCCGCGTGAGGGATGAATGCCTTCGGGTTGTAAACCTCTTTCAGCAGGGACGAAGCCTTACGGTGACGGTACCTGCAGAAGAAGCCCCGGCCAACTACGTGCCAGCAGCCGCGGTAATACGTAGGGGGCAAGCGTTGTCCGGATTTATTGGGCGTAAAGAGCGCGTAGGCGGCTATCCACGTCGGGTGTGAAAGCTCAGGGCTCAACCCTGAGACGCCATTCGATACGGGGTAGCTAGAGGCAGCTAGGGGAAAGTGGAATTCCTGGTGTAGCGGTGAAATGCGCAGATATCAGGAGGAACACCGGTGGCGAAGGCGGCTTTCTGGAGCTGGCCTGACGCTGAGGCGCGAAAGCTGGGGGAGCGAACAGGATTAGATACCCCAGTAGTCC</w:t>
      </w:r>
    </w:p>
    <w:p w14:paraId="73CA846C">
      <w:pPr>
        <w:rPr>
          <w:rFonts w:hint="eastAsia"/>
        </w:rPr>
      </w:pPr>
      <w:r>
        <w:rPr>
          <w:rFonts w:hint="eastAsia"/>
        </w:rPr>
        <w:t>&gt;OTU000916</w:t>
      </w:r>
    </w:p>
    <w:p w14:paraId="2F8902D2">
      <w:pPr>
        <w:rPr>
          <w:rFonts w:hint="eastAsia"/>
        </w:rPr>
      </w:pPr>
      <w:r>
        <w:rPr>
          <w:rFonts w:hint="eastAsia"/>
        </w:rPr>
        <w:t>CCTACGGGAGGCTGCAGTCGAGAATCTTGGGCAATGCACGAAAGTGTGACCCAGCGACGCCGCGTGAAGGATGAAGGCCCTCTGGGTCGTAAACTTCTTTTATGGGGAAAGAAAAGCCTTCGGGCCTTGACGGTACCCCATGAATAAGCCACGGCTAACTACGTGCCAGCAGCCGCGGTAATACGTAGGTGGCAAGCGTTGTCCGGATTTACTGGGCGTAAAGCGTATGCAGGCGGACTGTTAAGTAGGAAGTGAAAGGTTGGAGCTCAACTCCAACACTGCTCCCTATACTGGCAGTCTTGAGTGGCGGAGAGGAAGATGGAACAAGTTGTGTAGCGGTGAAATGCGTTGATATAACTTGGAACACCAATGGCGAAAGCAATCTTCTGGACGCAAACTGACGCTGAGATACGAAAGCTAAGGTAGCAAACAGGATTAGATACCCGAGTAGTCC</w:t>
      </w:r>
    </w:p>
    <w:p w14:paraId="31764646">
      <w:pPr>
        <w:rPr>
          <w:rFonts w:hint="eastAsia"/>
        </w:rPr>
      </w:pPr>
      <w:r>
        <w:rPr>
          <w:rFonts w:hint="eastAsia"/>
        </w:rPr>
        <w:t>&gt;OTU000917</w:t>
      </w:r>
    </w:p>
    <w:p w14:paraId="18AE2F09">
      <w:pPr>
        <w:rPr>
          <w:rFonts w:hint="eastAsia"/>
        </w:rPr>
      </w:pPr>
      <w:r>
        <w:rPr>
          <w:rFonts w:hint="eastAsia"/>
        </w:rPr>
        <w:t>CCTACGGGAGGCTGCAGTGGGGAATCTTGCGCAATGGTCGAAGGACTGACGCAGCGACGCCGCGTGCGGGAGGAAGGTCTTCGGATCGTAAACCGCTGTCAGGAGGGACGAATGGCCCGAGGAGGCAATGCCTCGGGTTTGACGGTACCTCCAGAGGAAGCACCGGCTAACTCCGTGCCAGCAGCCGCGGTAATACGGAGGGTGCAAGCGTTGTTCGGAATTATTGGGCGTAAAGCGCGCGCAGGCGGTGGAATCAGTCCATGGGTGAAATGCCGGAGCTCAACTCCGAGCCCGCCCAGGATACTGTTTCACTGGAGACATGTAGAGGCGAGCGGAATTCCGGGTGTAGCGGTGGAATGCGTAGAGATCCGGAAGAACACCGGAGGCGAAGGCGGCTCGCTGGGCATGGTCTGACGCTGAGGCGCGAAGGCGTGGGGAGCGAACAGGATTAGATACCCTTGTAGTCC</w:t>
      </w:r>
    </w:p>
    <w:p w14:paraId="04F248FD">
      <w:pPr>
        <w:rPr>
          <w:rFonts w:hint="eastAsia"/>
        </w:rPr>
      </w:pPr>
      <w:r>
        <w:rPr>
          <w:rFonts w:hint="eastAsia"/>
        </w:rPr>
        <w:t>&gt;OTU000918</w:t>
      </w:r>
    </w:p>
    <w:p w14:paraId="012BF4C5">
      <w:pPr>
        <w:rPr>
          <w:rFonts w:hint="eastAsia"/>
        </w:rPr>
      </w:pPr>
      <w:r>
        <w:rPr>
          <w:rFonts w:hint="eastAsia"/>
        </w:rPr>
        <w:t>CCTACGGGGGGCAGCAGTTAGGAATCTTGCGCAATGGGGGAAACCCTGACGCAGCAACGCCGCGTGTGGGATGAATGCTTTCGGGTTGTAAACCACTTTCAGCAGGAACGAAATTGACGGTACCTGCAGAAGAAGCTCCGGCCAACTACGTGCCAGCAGCCGCGGTAATACGTAGGGAGCAAGCGTTGTCCGGATTTATTGGGCGTAAAGAGCTCGTAGGCGGCTTAGCAAGTCAGGTGTGAAAACTCCAGGCTCAACCTGGAGACGCCACTTGATACTGCTATGGCTTGAGTTCGGTAGGGGACCATGGAATTCCTGGTGTAGCGGTGAAATGCGCAGATATCAGGAGGAACACCGATGGCGAAGGCAGTGGTCTGGGCCGAAACTGACGCTGAGGAGCGAAAGCGTGGGTAGCAAACAGGATTAGATACCCCAGTAGTCC</w:t>
      </w:r>
    </w:p>
    <w:p w14:paraId="6766E1FA">
      <w:pPr>
        <w:rPr>
          <w:rFonts w:hint="eastAsia"/>
        </w:rPr>
      </w:pPr>
      <w:r>
        <w:rPr>
          <w:rFonts w:hint="eastAsia"/>
        </w:rPr>
        <w:t>&gt;OTU000919</w:t>
      </w:r>
    </w:p>
    <w:p w14:paraId="05AD2B10">
      <w:pPr>
        <w:rPr>
          <w:rFonts w:hint="eastAsia"/>
        </w:rPr>
      </w:pPr>
      <w:r>
        <w:rPr>
          <w:rFonts w:hint="eastAsia"/>
        </w:rPr>
        <w:t>CCTACGGGCGGCTGCAGCAAGGAATTTTCCCCAATGGGCGCAAGCCTGAGGGAGCAACGCCGCGTGCGGGACGACGGCCTTCGGGTTGTAAACCGCTTTTCGGTGGGAAGATGATGACGGTACCACCGGAACAAGCCTCGGCTAACTCTGTGCCAGCAGCCGCGGTAAGACAGAGGAGGCAAGCGTTGTCCGGACTGACTGGGCGTAAAGCGCGCGCAGGCGGAGGCGGGCGTCGGTGCTGAAAGTCCACCGCTTAACGGTGGATGGCGTGCCGATACGCCGCCTCTGGAGGGCGGGCGAGGGTGGTGGAATTGCCGGTGTAGTGGTGAAATGCGTAGAGATCGGCAGGAACACCCGTGGTGAAAACGGCCACCTAGCCCGTGCCTGACGCTGAGGCGCGACAGCGTGGGGAGCGAACAGGATTAGATACCCGGGTAGTCC</w:t>
      </w:r>
    </w:p>
    <w:p w14:paraId="2B8A9433">
      <w:pPr>
        <w:rPr>
          <w:rFonts w:hint="eastAsia"/>
        </w:rPr>
      </w:pPr>
      <w:r>
        <w:rPr>
          <w:rFonts w:hint="eastAsia"/>
        </w:rPr>
        <w:t>&gt;OTU000920</w:t>
      </w:r>
    </w:p>
    <w:p w14:paraId="4CA098C4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CCCTTGGGTCGTAAACTCCTTTTGCGAGAGAAGAACGCACCTTTTAGGTGTTTGACGGTACCTCGCGAATAAGCCACGGCTAACTACGTGCCAGCAGCCGCGGTAATACGTAGGTGGCAAGCGTTGTCCGGATTTACTGGGCGTAAAGCGTATGCAGGCGGGCCTTTAAGTAGGAAGTGAAAGGTTGGAGCTCAACTCTAACACTGCTCCCTATACTGGAGGTCTTGAGTGCCGGAGAGGAAGATGGAACGGGTCGTGTAGCGGTGAAATGCGTTGAGATGACTCGGAACACCAATGGCGAAAGCAATCTTCTGGACGGAAACTGACGCTGAGATACGAAAGCCAAGGGAGCGAACAGGATTAGATACCCCAGTAGTCC</w:t>
      </w:r>
    </w:p>
    <w:p w14:paraId="74A56FCC">
      <w:pPr>
        <w:rPr>
          <w:rFonts w:hint="eastAsia"/>
        </w:rPr>
      </w:pPr>
      <w:r>
        <w:rPr>
          <w:rFonts w:hint="eastAsia"/>
        </w:rPr>
        <w:t>&gt;OTU000921</w:t>
      </w:r>
    </w:p>
    <w:p w14:paraId="1B777391">
      <w:pPr>
        <w:rPr>
          <w:rFonts w:hint="eastAsia"/>
        </w:rPr>
      </w:pPr>
      <w:r>
        <w:rPr>
          <w:rFonts w:hint="eastAsia"/>
        </w:rPr>
        <w:t>CCTACGGGAGGCAGCAGTGGGGAATCTTGCGCAATGGACGAAAGTCTGACGCAGCGACGCCGCGTGGGTGATGAAGGCCTTCGGGTTGTAAAGCCCTGTGGGGAGGGACGAATAAGTTGCGGTTAATACCCGCAGCGATGACGGTACCTCCTTAGCAAGCACCGGCTAACTCTGTGCCAGCAGCCGCGGTAAGACAGAGGGTGCAAACGTTGTTCGGAATTACTGGGCGTAAAGCGCGTGTAGGCGGCTATGCAAGTCGGATGTGAAAGCCCTCGGCTCAACCGGGGAAGTGCACCCGAAACTGCAAAGCTAGAGTCTCGGAGAGGATCGTGGAATTCTCGGTGTAGAGGTGAAATTCGTAGATATCGAGAGGAACACCGGTGGCGAAGGCGGCGATCTGGACGATGACTGACGCTGAGACGCGAAAGCGTGGGGAGCAAACAGGATTAGATACCCCAGTAGTCC</w:t>
      </w:r>
    </w:p>
    <w:p w14:paraId="713C6B12">
      <w:pPr>
        <w:rPr>
          <w:rFonts w:hint="eastAsia"/>
        </w:rPr>
      </w:pPr>
      <w:r>
        <w:rPr>
          <w:rFonts w:hint="eastAsia"/>
        </w:rPr>
        <w:t>&gt;OTU000922</w:t>
      </w:r>
    </w:p>
    <w:p w14:paraId="7A87379A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AGGGTTGTAAAGCTCTTTCAGCGGGGAAGATAATGACGGTACCCGCAGAAGAAGCCCCGGCTAACTCCGTGCCAGCAGCCGCGGTAATACGGAGGGGGCTAGCGTTGTTCGGAATTACTGGGCGTAAAGCGCACGTAGGCGGATGCTTAAGTCGGGGGTGAAATCCCGGGGCTCAACCCCGGAACTGCCTTCGATACTGGGTGTCTGGAGGATGAGAGAGGCGAGTGGAATTCCGAGTGTAGAGGTGAAATTCGTAGATATTCGGAGGAACACCAGTGGCGAAGGCGGCTCGCTGGCTCATTTCTGACGCTGAGGTGCGAAAGCGTGGGGAGCAAACAGGATTAGATACCCTTGTAGTCC</w:t>
      </w:r>
    </w:p>
    <w:p w14:paraId="03B7ED31">
      <w:pPr>
        <w:rPr>
          <w:rFonts w:hint="eastAsia"/>
        </w:rPr>
      </w:pPr>
      <w:r>
        <w:rPr>
          <w:rFonts w:hint="eastAsia"/>
        </w:rPr>
        <w:t>&gt;OTU000923</w:t>
      </w:r>
    </w:p>
    <w:p w14:paraId="4EABA634">
      <w:pPr>
        <w:rPr>
          <w:rFonts w:hint="eastAsia"/>
        </w:rPr>
      </w:pPr>
      <w:r>
        <w:rPr>
          <w:rFonts w:hint="eastAsia"/>
        </w:rPr>
        <w:t>CCTACGGGCGGCTGCAGCAAGGAATCTTCCACAATGGGCGCAAGCCCGATGGAGCAACGCCGCGTGCGGGATGACGGCCTTCGGGTTGTAAACCGCTTTGAGGGGGGAGGATATGGACAGTACCCCCAAAACCAGCCCCGGCTAACTCTGTGCCAGCAGCCGCGGTAAGACAGAGGGGGCCAGCGTTGTCCGGAATGACTGGGCGTACAGCGCGCGCAGGCGGAGCACTACGTGCCGTGTGACAGCTATCGGCTCAACCGATAGTCGCCATGGTAGACGAGTGGTCTAGAGTGGGTGAGAGGGATGTGGAATGCCCGGTGGAGCGGTGAAATGCGTAGAGATCGGGCGGAACACCAGTGGCGCAAGCGGCATCCTGGCACCAAACTGACGCTGAGGCGCGAGAGCGTGGGGAGCAAACGGGATTAGATACCCGGGTAGTCC</w:t>
      </w:r>
    </w:p>
    <w:p w14:paraId="4C2BC009">
      <w:pPr>
        <w:rPr>
          <w:rFonts w:hint="eastAsia"/>
        </w:rPr>
      </w:pPr>
      <w:r>
        <w:rPr>
          <w:rFonts w:hint="eastAsia"/>
        </w:rPr>
        <w:t>&gt;OTU000924</w:t>
      </w:r>
    </w:p>
    <w:p w14:paraId="2A484FBB">
      <w:pPr>
        <w:rPr>
          <w:rFonts w:hint="eastAsia"/>
        </w:rPr>
      </w:pPr>
      <w:r>
        <w:rPr>
          <w:rFonts w:hint="eastAsia"/>
        </w:rPr>
        <w:t>CCTACGGGGGGCTGCAGTGGGGAATATTGGACAATGGGGGCAACCCTGATCCAGCCATGCCGCGTGTGTGAAGAAGGCCTTAGGGTTGTAAAGCACTTTCAGTGGGGAGAAAAGTGATTCACCTAATACGTGAGTCAATTGATGTTACCCACAGAAGAAGCACCGGCTAACTCCGTGCCAGCAGCCGCGGTAATACGGAGGGTGCAAGCGTTAATCGGAATTACTGGGCGTAAAGCGCACGTAGGTGGTTTGTTAAGCTAGCTGTGAAATCCCCGGGCTCAACCTGGGCACTGCAGTTAGAACTGGCAAGCTAGAGTAGGGTAGAGGGGTGTGGAATTCCAGGTGTAGCGGTGAAATGCGTAGATATCTGGAGGAACATCAGTGGCGAAGGCGACACCCTGGACTCATACTGACACTGAGGTGCGAAAGCGTGGGGAGCAAACAGGATTAGATACCCCAGTAGTCC</w:t>
      </w:r>
    </w:p>
    <w:p w14:paraId="5B9D5B05">
      <w:pPr>
        <w:rPr>
          <w:rFonts w:hint="eastAsia"/>
        </w:rPr>
      </w:pPr>
      <w:r>
        <w:rPr>
          <w:rFonts w:hint="eastAsia"/>
        </w:rPr>
        <w:t>&gt;OTU000925</w:t>
      </w:r>
    </w:p>
    <w:p w14:paraId="23C232B4">
      <w:pPr>
        <w:rPr>
          <w:rFonts w:hint="eastAsia"/>
        </w:rPr>
      </w:pPr>
      <w:r>
        <w:rPr>
          <w:rFonts w:hint="eastAsia"/>
        </w:rPr>
        <w:t>CCTACGGGAGGCAGCAGTCGGGAATCTTGGGCAATGCACGAAAGTGTGACCCAGCGACGCCGCGTGAAGGATGAAGGACCTTTGGTTCGTAAACTTCTTTTAGGGGAGAAGAACGCACGGGTAACCGTGCTTGACGGTATCCTCTGAATAAGCCACGGCTAACTACGTGCCAGCAGCCGCGGTAATACGTAGGTGGCAAGCGTTGTCCGGATTTACTGGGCGTAAAGCGAACGCAGGCGGAAGGTTAAGTAGGAAGTGAAAGGTTGCAGCTCAACTGTAACACTGCTCCCTATACTGGCCTTCTTGAGTAGCGGAGAGGAAGAGGGAACGACACGTGTAGCGGTGAAATGCGTTGATATGTGTCGGAACACCAATGGCGAAAGCACTCTTCTGGACGCACACTGACGCTGAGGTTCGAAAGCCAAGGTAGCAAACAGGATTAGATACCCGGGTAGTCC</w:t>
      </w:r>
    </w:p>
    <w:p w14:paraId="541F60DF">
      <w:pPr>
        <w:rPr>
          <w:rFonts w:hint="eastAsia"/>
        </w:rPr>
      </w:pPr>
      <w:r>
        <w:rPr>
          <w:rFonts w:hint="eastAsia"/>
        </w:rPr>
        <w:t>&gt;OTU000926</w:t>
      </w:r>
    </w:p>
    <w:p w14:paraId="3CC9E2D2">
      <w:pPr>
        <w:rPr>
          <w:rFonts w:hint="eastAsia"/>
        </w:rPr>
      </w:pPr>
      <w:r>
        <w:rPr>
          <w:rFonts w:hint="eastAsia"/>
        </w:rPr>
        <w:t>CCTACGGGAGGCTGCAGTCGAGAATTTTTCTCAATGGGCGAAAGCCTGACGGAGCAACGCCGCGTGGATGATGAAGTCTTTCGGGACGTAAAATCCTTTCAGCAGGGACGAAGCGAGTGACGGTACCTGCAGAAGAAGCATCGGCTAACTACGTGCCAGCAGCCGCGGTAATACGTAGGATGCAAGCGTTGTCCGGAATTATTGGGCGTAAAGAGAACGTAGGTGGCTTGTTAAGTTTGGTCTTAAAGACCGGGGCTCAACCCCGGGAATGGACTGAAAACTGGCAGGCTAGAGGATGTCAGAGGATGGTGGAATTCCCAGTGTAGCGGTGAAATGCGTAGATATTGGGAGGAACACCTGTGGCGAAAGCGGCCATCTGGGGCATTCCTGACACTGAGGTTCGAAAGCTCGGGGAGCAAACAGGATTAGATACCCGAGTAGTCC</w:t>
      </w:r>
    </w:p>
    <w:p w14:paraId="31FC876C">
      <w:pPr>
        <w:rPr>
          <w:rFonts w:hint="eastAsia"/>
        </w:rPr>
      </w:pPr>
      <w:r>
        <w:rPr>
          <w:rFonts w:hint="eastAsia"/>
        </w:rPr>
        <w:t>&gt;OTU000927</w:t>
      </w:r>
    </w:p>
    <w:p w14:paraId="0F1881D0">
      <w:pPr>
        <w:rPr>
          <w:rFonts w:hint="eastAsia"/>
        </w:rPr>
      </w:pPr>
      <w:r>
        <w:rPr>
          <w:rFonts w:hint="eastAsia"/>
        </w:rPr>
        <w:t>CCTACGGGTGGCTGCAGTGGGGAATATTGCACAATGGGCGCAAGCCTGATGCAGCAACGCCGCGTGGGGGATGAAGGCCTTCGGGTTGTAAACCCCTTTTAGCAGGGAAGAAGCGAAAGTGACGGTACCTGCAGAAAAAGCGTCGGCTAACTACGTGCCAGCAGCCGCGGTAATACGTAGGACGCAAGCGTTGTCCGGAATTATTGGGCGTAAAGAGCTCGTAGGCGGTTTGTCGCGTCTGCTGTGAAAATCCGAGGCTCAACCTCGGACCTGCAGTGGGTACGGGCAGACTAGAGTGTGGTAGGGGAGACTGGAATTCCTGGTGTAGCGGTGGAATGCGCAGATATCAGGAGGAACACCAATGGCGAAGGCAGGTCTCTGGGCCACAACTGACGCTGAGGAGCGAAAGCGTGGGGAGCGAACAGGATTAGATACCCGTGTAGTCC</w:t>
      </w:r>
    </w:p>
    <w:p w14:paraId="559A67D1">
      <w:pPr>
        <w:rPr>
          <w:rFonts w:hint="eastAsia"/>
        </w:rPr>
      </w:pPr>
      <w:r>
        <w:rPr>
          <w:rFonts w:hint="eastAsia"/>
        </w:rPr>
        <w:t>&gt;OTU000928</w:t>
      </w:r>
    </w:p>
    <w:p w14:paraId="6B291126">
      <w:pPr>
        <w:rPr>
          <w:rFonts w:hint="eastAsia"/>
        </w:rPr>
      </w:pPr>
      <w:r>
        <w:rPr>
          <w:rFonts w:hint="eastAsia"/>
        </w:rPr>
        <w:t>CCTACGGGGGGCTGCAGTGGGGAATCTTGCGCAATGGGGGAAACCCTGACGCAGCCATGCCGCGTGTATGATGAAGGTCTTAGGATTGTAAAATACTTTCACCGGGGACGATAATGACGGTACCCGGAGAAGAAGCCCCGGCTAACTTCGTGCCAGCAGCCGCGGTAATACGAAGGGGGCTAGCGTTGCTCGGATTTACTGGGCGTAAAGGGCGCGTAGGCGGACGACCAAGTTGGGGGTGAAAGCCCGGGGCTCAACCTCGGAATTGCCTTCAAAACTGGTCGTCTTGAGTATGAGAGAGGTGTGTGGAACTCCGAGTGTAGAGGTGAAATTCGTAGATATTCGGAAGAACACCAGTGGCGAAGGCGGCTCACTGGACCGGTATTGACGCTGAGGTGCGAAAGCGTGGGGAGCAAACAGGATTAGATACCCGAGTAGTCC</w:t>
      </w:r>
    </w:p>
    <w:p w14:paraId="093F8DBB">
      <w:pPr>
        <w:rPr>
          <w:rFonts w:hint="eastAsia"/>
        </w:rPr>
      </w:pPr>
      <w:r>
        <w:rPr>
          <w:rFonts w:hint="eastAsia"/>
        </w:rPr>
        <w:t>&gt;OTU000929</w:t>
      </w:r>
    </w:p>
    <w:p w14:paraId="5DFD222E">
      <w:pPr>
        <w:rPr>
          <w:rFonts w:hint="eastAsia"/>
        </w:rPr>
      </w:pPr>
      <w:r>
        <w:rPr>
          <w:rFonts w:hint="eastAsia"/>
        </w:rPr>
        <w:t>CCTACGGGAGGCTGCAGTCGAGAATCTTCGGCAATGGGCGAAAGCCTGACCGAGCGACGCCGCGTGCGGGATGACGGCCCTTGGGTTGTAAACCGCTGTCAGAGGGGATGAAATTCTTGGGAGCTATCTCCCAAGATTGACAGAGCCTCAGAGGAAGCCCGGGCTAAGTACGTGCCAGCAGCCGCGGTAATACGTACTGGGCGAACGTTATTCGGAATCACTGGGCTTAAAGGGTGCGTAGGCGGCTGTCCAGGTCCGGTGTGAAATCTCTCGGCTCAACCGAGGAATTGCGCTGGAAACCGGACGGCTTGAGTGTGCTAGGGGTGTGTGGAACTTCCAGTGGAGCGGTGAAATGTGTTGATATTGGAAGGAACGCCGGTGGCGAAAGCGACACACTGGGGCACAACTGACGCTGAGGCACGAAAGCTAGGGTAGCGAACGGGATTAGATACCCCAGTAGTCC</w:t>
      </w:r>
    </w:p>
    <w:p w14:paraId="4628755A">
      <w:pPr>
        <w:rPr>
          <w:rFonts w:hint="eastAsia"/>
        </w:rPr>
      </w:pPr>
      <w:r>
        <w:rPr>
          <w:rFonts w:hint="eastAsia"/>
        </w:rPr>
        <w:t>&gt;OTU000930</w:t>
      </w:r>
    </w:p>
    <w:p w14:paraId="288ADF38">
      <w:pPr>
        <w:rPr>
          <w:rFonts w:hint="eastAsia"/>
        </w:rPr>
      </w:pPr>
      <w:r>
        <w:rPr>
          <w:rFonts w:hint="eastAsia"/>
        </w:rPr>
        <w:t>CCTACGGGTGGCTGCAGTAAGGAATATTCCCCAATGGGCGAAAGCCTGAGGGAGCGACGCCGCGTGCGGGAAGAAGCCTTTCGGGGTGTAAACCGCTTTTCTAAGGGATGACATGCCCCTTCGGGGGCTACGACAGTACCTTAGGAATAAGCATCGGCTAACTACGTGCCAGCAGCCGCGGTAATACGTAGGATGCAAGCGTTGTCCGGATTTACTGGGCGTAAAGCGCGCGCAGGCGGCAGCCTAAGTAAGGTGTGAAATCTCCCTGCTTAACGGGGAGGCTGCACTTTAGACTGGGCAGCTAGAGGACGGTAGAGGGGGGTGGAATTGCTGGTGTAGCGGTGAAATGCGTAGAGATCAGCAGGAACACCCGTGGCGAAGGCGGCCCCCTGGGCCGTACCTGACGCTGAGGCGCGAAGGCTAGGGGAGCGAACGGGATTAGATACCCCGGTAGTCC</w:t>
      </w:r>
    </w:p>
    <w:p w14:paraId="3F57A1E8">
      <w:pPr>
        <w:rPr>
          <w:rFonts w:hint="eastAsia"/>
        </w:rPr>
      </w:pPr>
      <w:r>
        <w:rPr>
          <w:rFonts w:hint="eastAsia"/>
        </w:rPr>
        <w:t>&gt;OTU000931</w:t>
      </w:r>
    </w:p>
    <w:p w14:paraId="3795A1AE">
      <w:pPr>
        <w:rPr>
          <w:rFonts w:hint="eastAsia"/>
        </w:rPr>
      </w:pPr>
      <w:r>
        <w:rPr>
          <w:rFonts w:hint="eastAsia"/>
        </w:rPr>
        <w:t>CCTACGGGCGGCAGCAGTGGGGAATATTGGACAATGGGCGCAAGCCTGATCCAGCAATGCCGCGTGAGTGAGGAAGGCCTTAGGGTTGTAAAGCTCTTTCACCCGCGACGATGATGACGGTAGCGGGAGAAGAAGCCCCGGCTAACTTCGTGCCAGCAGCCGCGGTAATACGAAGGGGGCGAGCGTTGTTCGGATTTACTGGGCGTAAAGGGCGCGCAGGCGGCTTTGTTTGTCAGGCGTGAAAGCCCCGGGCTTAACCTGGGAACTGCGTTTGATACGGCAGGGCTAGAGTTCGGGAGAGGAGAGTGGAATTCCCAGTGTAGAGGTGAAATTCGTAGATATTGGGAAGAACACCGGTGGCGAAGGCGGCTCTCTGGACCGAGACTGACGCTGAGGCGCGAAAGCGTGGGGAGCAAACAGGATTAGATACCCCTGTAGTCC</w:t>
      </w:r>
    </w:p>
    <w:p w14:paraId="7D0B7307">
      <w:pPr>
        <w:rPr>
          <w:rFonts w:hint="eastAsia"/>
        </w:rPr>
      </w:pPr>
      <w:r>
        <w:rPr>
          <w:rFonts w:hint="eastAsia"/>
        </w:rPr>
        <w:t>&gt;OTU000932</w:t>
      </w:r>
    </w:p>
    <w:p w14:paraId="5F91C44B">
      <w:pPr>
        <w:rPr>
          <w:rFonts w:hint="eastAsia"/>
        </w:rPr>
      </w:pPr>
      <w:r>
        <w:rPr>
          <w:rFonts w:hint="eastAsia"/>
        </w:rPr>
        <w:t>CCTACGGGGGGCAGCAGTGGGGAATATTGGACAATGGGCGGAAGCCTGATCCAGCAACGCCGCGTGAGGGATGACGGCCTTCGGGTTGTAAACCTCTTTCATCCATGACGAAGTCTCCGCTCTTTGTGGTGGGGGTGACGGTAGTGGGAGAAGAAGGACCGGCCAACTACGTGCCAGCAGCCGCGGTAATACGTAGGGTCCGAGCGTTGTCCGGAATTATTGGGCGTAAAGGGCTCGTAGGCGGTTTGTCGCGTCGGGAGTGAAAACGCCGGGCTTAACTCGGTGCTTGCTTTCGATACGGGCAGACTAGAGGTATGCAGGGGAGAACGGAATTCCTGGTGTAGCGGTGAAATGCGCAGATATCAGGAGGAACACCGGTGGCGAAGGCGGTTCTCTGGGCATGACCTGACGCTGAGGAGCGAAAGTGTGGGGAGCGAACAGGATTAGATACCCGAGTAGTCC</w:t>
      </w:r>
    </w:p>
    <w:p w14:paraId="6349FD97">
      <w:pPr>
        <w:rPr>
          <w:rFonts w:hint="eastAsia"/>
        </w:rPr>
      </w:pPr>
      <w:r>
        <w:rPr>
          <w:rFonts w:hint="eastAsia"/>
        </w:rPr>
        <w:t>&gt;OTU000933</w:t>
      </w:r>
    </w:p>
    <w:p w14:paraId="14CE5EFC">
      <w:pPr>
        <w:rPr>
          <w:rFonts w:hint="eastAsia"/>
        </w:rPr>
      </w:pPr>
      <w:r>
        <w:rPr>
          <w:rFonts w:hint="eastAsia"/>
        </w:rPr>
        <w:t>CCTACGGGGGGCTGCAGTAAGGGATCTTGCGACAATGGGCGAAAGCCTGACGCAGCAACGCCGCGTGCGGGATGACGGCCTTCGGGTTGTAAACCGCTTTTCGGGGGGAAGAGGAAGGACGGTACCCCCGGAATAAGTCTCGGCTAACTACGTGCCAGCAGCCGCGGTAAAACGTAGGAGGCGAGCGTTATCCGGATTTACTGGGTGTAAAGCGCGTGTAGGCGGTCGTGCAAGTGAGGCGTGAAAGCGCCCGGCTCAACCGGGCGAGGACGCAATCGAACTGCGCGACTAGAGGTAGGTAGAGGCGTGTGGAATTCCGGGTGTAGTGGTGAAATGCGTAGAGATCCGGAGGAACACCAGTGGCGAAGGCGACACGCTGGGCCTGACCTGACGCTGAGATGCGAAAGCATGGGGAGCGAACGGGATTAGATACCCGTGTAGTCC</w:t>
      </w:r>
    </w:p>
    <w:p w14:paraId="74B4688C">
      <w:pPr>
        <w:rPr>
          <w:rFonts w:hint="eastAsia"/>
        </w:rPr>
      </w:pPr>
      <w:r>
        <w:rPr>
          <w:rFonts w:hint="eastAsia"/>
        </w:rPr>
        <w:t>&gt;OTU000934</w:t>
      </w:r>
    </w:p>
    <w:p w14:paraId="21DB3C30">
      <w:pPr>
        <w:rPr>
          <w:rFonts w:hint="eastAsia"/>
        </w:rPr>
      </w:pPr>
      <w:r>
        <w:rPr>
          <w:rFonts w:hint="eastAsia"/>
        </w:rPr>
        <w:t>CCTACGGGGGGCAGCAGTGGGGAATATTGCACAATGGGGGAAACCCTGATGCAGCGACGCCGCGTGAGCGATGAAGTATTTCGGTATGTAAAGCTCTATCAGCAGGGAAGAAAATGACGGTACCTGACTAAGAAGCCCCGGCTAACTACGTGCCAGCAGCCGCGGTAATACGTAGGGGGCAAGCGTTATCCGGATTTACTGGGTGTAAAGGGAGCGTAGACGGCATGGCAAGCCAGATGTGAAAGCCCGGGGCTCAACCCCGGGACTGCATTTGGAACTGTCAGGCTAGAGTGTCGGAGAGGAAAGCGGAATTCCTAGTGTAGCGGTGAAATGCGTAGATATTAGGAGGAACACCAGTGGCGAAGGCGGCTTTCTGGACGATGACTGACGTTGAGGCTCGAAAGCGTGGGGAGCAAACAGGATTAGATACCCCTGTAGTCC</w:t>
      </w:r>
    </w:p>
    <w:p w14:paraId="037D9B82">
      <w:pPr>
        <w:rPr>
          <w:rFonts w:hint="eastAsia"/>
        </w:rPr>
      </w:pPr>
      <w:r>
        <w:rPr>
          <w:rFonts w:hint="eastAsia"/>
        </w:rPr>
        <w:t>&gt;OTU000935</w:t>
      </w:r>
    </w:p>
    <w:p w14:paraId="16EA1B35">
      <w:pPr>
        <w:rPr>
          <w:rFonts w:hint="eastAsia"/>
        </w:rPr>
      </w:pPr>
      <w:r>
        <w:rPr>
          <w:rFonts w:hint="eastAsia"/>
        </w:rPr>
        <w:t>CCTACGGGGGGCTGCAGTGGGGAATATTGCGCAATGGGCGAAAGCCTGACGCAGCAACGCCGCGTGCGGGATGAAGGCCTTCGGGTTGTAAACCGCTTTCAGTGGGGACGAAAACAGACGGTACCCACAGAAGAAGCCCCGGCCAACTACGTGCCAGCAGCCGCGGTAACACGTAGGGGGCGAGCGTTGTCCGGATTTATTGGGCGTAAAGAGCTCGTAGGCGGCTCGGTAAGTGAGGTGTGAAAACTCCAGGCTCAACCTGGAGACGCCACCTCATACTGCCGTGGCTAGAGTCCGGTAGGGGAGCATGGAATTCCTGGTGTAGCGGTGAAATGCGCAGATATCAGGAGGAACACCAGTGGCGAAGGCGGCCCACTGGATCGGTACTGACGCTGAGGTGCGAAAGCGTGGGGAGCAAACAGGATTAGATACCCCTGTAGTCC</w:t>
      </w:r>
    </w:p>
    <w:p w14:paraId="10AA5561">
      <w:pPr>
        <w:rPr>
          <w:rFonts w:hint="eastAsia"/>
        </w:rPr>
      </w:pPr>
      <w:r>
        <w:rPr>
          <w:rFonts w:hint="eastAsia"/>
        </w:rPr>
        <w:t>&gt;OTU000936</w:t>
      </w:r>
    </w:p>
    <w:p w14:paraId="7DF6F783">
      <w:pPr>
        <w:rPr>
          <w:rFonts w:hint="eastAsia"/>
        </w:rPr>
      </w:pPr>
      <w:r>
        <w:rPr>
          <w:rFonts w:hint="eastAsia"/>
        </w:rPr>
        <w:t>CCTACGGGGGGCTGCAGTTAGGAATCTTGCGCAATGGACGAAAGTCTGACGCAGCGACGCCGCGTGCGGGATGACGGCCTTCGGGTTGTAAACCGCTTTCAGCAGGGACGAAATTGACGGTACCTGCAGAAGAAGCCCCGGCCAACTACGTGCCAGCAGCCGCGGTAATACGTAGGGGGCAAGCGTTGTCCGGATTTATTGGGCGTAAAGAGCTCGTAGGTGGTTCGGTAAGTCGGATGTGAAATCTCCAGGCTCAACCTGGAGGGGTCATTCGATACTGCCGTGACTAGAGTTCGGTAGGGGAGTGTGGAATTCCTGGTGGAGCGGTGAAATGCGCAGATATCAGGAGGAACACCCGTAGCGAAGGCGGCACTCTGGGCCGATACTGACACTGAGGAGCGAAAGCGTGGGGAGCGAACAGGATTAGATACCCTAGTAGTCC</w:t>
      </w:r>
    </w:p>
    <w:p w14:paraId="6E899793">
      <w:pPr>
        <w:rPr>
          <w:rFonts w:hint="eastAsia"/>
        </w:rPr>
      </w:pPr>
      <w:r>
        <w:rPr>
          <w:rFonts w:hint="eastAsia"/>
        </w:rPr>
        <w:t>&gt;OTU000937</w:t>
      </w:r>
    </w:p>
    <w:p w14:paraId="10F1843A">
      <w:pPr>
        <w:rPr>
          <w:rFonts w:hint="eastAsia"/>
        </w:rPr>
      </w:pPr>
      <w:r>
        <w:rPr>
          <w:rFonts w:hint="eastAsia"/>
        </w:rPr>
        <w:t>CCTACGGGGGGCAGCAGTAGGGAATATTGGGCAATGGAGGAAACTCTGACCCAGCCATCCCGCGTGCAGGACGAAGGACCTATGGTTCGTAAACTGCTTTTATCAGGGAAGAAAAACTCCGATTCATCGGAGACTGACGGTACCTGATGAATAAGCACCGGCTAACTCCGTGCCAGCAGCCGCGGTAATACGGAGGGTGCAAGCGTTATCCGGATTCACTGGGTTTAAAGGGTGCGTAGGTGGCTGTGTAAGTCAGTGGTGAAAGCCCGCGGCTCAACCGTGGAATTGCCATTGAAACTGCATAGCTTGAGTATAGTTGAAGTGGGCGGAATACATCATGTAGCGGTGAAATGCTTAGATATGATGTAGAACACCGATTGCGAAGGCAGCTCACTAAGCTGTAACTGACACTGAGGCACGAAAGCGTGGGTAGCGAACAGGATTAGATACCCTTGTAGTCC</w:t>
      </w:r>
    </w:p>
    <w:p w14:paraId="65D837C2">
      <w:pPr>
        <w:rPr>
          <w:rFonts w:hint="eastAsia"/>
        </w:rPr>
      </w:pPr>
      <w:r>
        <w:rPr>
          <w:rFonts w:hint="eastAsia"/>
        </w:rPr>
        <w:t>&gt;OTU000938</w:t>
      </w:r>
    </w:p>
    <w:p w14:paraId="3CE30337">
      <w:pPr>
        <w:rPr>
          <w:rFonts w:hint="eastAsia"/>
        </w:rPr>
      </w:pPr>
      <w:r>
        <w:rPr>
          <w:rFonts w:hint="eastAsia"/>
        </w:rPr>
        <w:t>CCTACGGGGGGCTGCAGGCGCGAAAACTGCACAATGTGGGAAACCACGATGCGGGAAACCCAAGTGCCAGCACTATGTGTTGGCTGTCCTCAAGTGTTCGTAACTTGGGAAGAAAGTGCTGGGTAAGACGGGTGCCAGCCGCCGCGGTAATACCCGCAGCACAAGTGGTGGTCATTATTATTGGGCCTAAAGCGTCCGTAGCTGGCGTGTTAGATGCCTGGGTAAATCGATGCGCTCAACGCATCGAATTCCGGGTAGACCGGCACGCTCGAGACCGGGAGAGGTATGGGGTACTCGGGGGGTAGGGGTAAAATCCTGTAATCCTCCGGGGACGACCAGTGGCGAAGGCGCCATACTAGAACGGCTCTGACAGTGAGGGACGAAGCCCTGGGGCGCAAACCGGATTAGATACCCTGGTAGTCC</w:t>
      </w:r>
    </w:p>
    <w:p w14:paraId="7C92D46F">
      <w:pPr>
        <w:rPr>
          <w:rFonts w:hint="eastAsia"/>
        </w:rPr>
      </w:pPr>
      <w:r>
        <w:rPr>
          <w:rFonts w:hint="eastAsia"/>
        </w:rPr>
        <w:t>&gt;OTU000939</w:t>
      </w:r>
    </w:p>
    <w:p w14:paraId="504399EB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GTGTGGGAAGAAATCCTTGAATTCTTTCGAGGTTGACGGTACCACAAGAATAAGCACCGGCTAACTCCGTGCCAGCAGCCGCGGTAATACGGAGGGTGCAAGCGTTATCCGGATTCACTGGGTTTAAAGGGTGCGTAGGTGGGTCTGTAAGTCCGTGGTGAAATCTCCAAGCTTAACTTGGAAACTGCCATGGATACTATAGGTCTTGAATACCGTGGAGGTGAGCGGAATATGTCATGTAGCGGTGAAATGCTTAGATATGACATAGAACACCAATTGCGAAGGCAGCTCACTACACGAATATTGACACTGAGGCACGAAAGCGTGGGGATCAAACAGGATTAGATACCCGTGTAGTCC</w:t>
      </w:r>
    </w:p>
    <w:p w14:paraId="278F084C">
      <w:pPr>
        <w:rPr>
          <w:rFonts w:hint="eastAsia"/>
        </w:rPr>
      </w:pPr>
      <w:r>
        <w:rPr>
          <w:rFonts w:hint="eastAsia"/>
        </w:rPr>
        <w:t>&gt;OTU000940</w:t>
      </w:r>
    </w:p>
    <w:p w14:paraId="0FDA4458">
      <w:pPr>
        <w:rPr>
          <w:rFonts w:hint="eastAsia"/>
        </w:rPr>
      </w:pPr>
      <w:r>
        <w:rPr>
          <w:rFonts w:hint="eastAsia"/>
        </w:rPr>
        <w:t>CCTACGGGGGGCAGCAGTGAGGAATATTGGACAATGGGCGAGAGCCTGATCCAGCCATGCCGCGTGCAGGAAGACGGTCCTATGGATTGTAAACTGCTTTTATACGGGAAGAAACACCCCCTCGTGAGGGGGCTTGACGGTACCGTAAGAATAAGGATCGGCTAACTCCGTGCCAGCAGCCGCGGTAATACGGAGGATCCAAGCGTTATCCGGAATCATTGGGTTTAAAGGGTCCGTAGGTGGATAATTAAGTCAGAGGTGAAATCCTGCAGCTCAACTGTAGAATTGCCTTTGATACTGGTTATCTTGAATTATTATGAAGTAGTTAGAATATGTAGTGTAGCGGTGAAATGCATAGATATTACATAGAATACCAATTGCGAAGGCAGATTACTAATAATGGATTGACACTGATGGACGAAAGCGTGGGGAGCGAACAGGATTAGATACCCCAGTAGTCC</w:t>
      </w:r>
    </w:p>
    <w:p w14:paraId="1A1CABD7">
      <w:pPr>
        <w:rPr>
          <w:rFonts w:hint="eastAsia"/>
        </w:rPr>
      </w:pPr>
      <w:r>
        <w:rPr>
          <w:rFonts w:hint="eastAsia"/>
        </w:rPr>
        <w:t>&gt;OTU000941</w:t>
      </w:r>
    </w:p>
    <w:p w14:paraId="3066BE53">
      <w:pPr>
        <w:rPr>
          <w:rFonts w:hint="eastAsia"/>
        </w:rPr>
      </w:pPr>
      <w:r>
        <w:rPr>
          <w:rFonts w:hint="eastAsia"/>
        </w:rPr>
        <w:t>CCTACGGGCGGCTGCAGTGGGGAATCTTGCGCAATGGCCTAACGGCTGACGCAGCGACGCCGCGTGTGGGATGACGCCCTTCGGGGTGTAAACCACTGTTGCCCGGGACGAAGAGCGGACTTCAGTCCGCCTGACGGTACCGGGTGAGGAAGCACCGGCTAACTCCGTGCCAGCAGCCGCGGTAATACGGAGGGTGCGAGCGTTGTCCGGAATCACTGGGCGTAAAGGGCGCGTAGGCGGCTTTTTAAGGGTGCGGTGAAAGCCCGGGGCTTAACCCCGGGTCGGCCGTGCCGACTGAAAAGCTGGAGCACTGTAGAGGCAGGTGGAATTCCGGGTGTAGCGGTGGAATGCGTAGAGATCCGGAAGAACACCAGTGGCGAAGGCGGCCTGCTGGGCAGTTGCTGACGCTGAGGCGCGACAGCGTGGGGAGCAAACAGGATTAGATACCCGAGTAGTCC</w:t>
      </w:r>
    </w:p>
    <w:p w14:paraId="0FEAEB89">
      <w:pPr>
        <w:rPr>
          <w:rFonts w:hint="eastAsia"/>
        </w:rPr>
      </w:pPr>
      <w:r>
        <w:rPr>
          <w:rFonts w:hint="eastAsia"/>
        </w:rPr>
        <w:t>&gt;OTU000942</w:t>
      </w:r>
    </w:p>
    <w:p w14:paraId="5A957531">
      <w:pPr>
        <w:rPr>
          <w:rFonts w:hint="eastAsia"/>
        </w:rPr>
      </w:pPr>
      <w:r>
        <w:rPr>
          <w:rFonts w:hint="eastAsia"/>
        </w:rPr>
        <w:t>CCTACGGGAGGCTGCAGTGGGGAATATTGGACAATGGGCGCAAGCCTGATCCAGCCACGCCGCGTGAGTGATGAAGGCCTTCGGGTCGTAAAGCTCTGTGGGGAGGGACGAACCGCTGAACGTTAATAGCGTTCAGCATGACGGTACCTCCTTAGCAAGCACCGGCTAACTTCGTGCCAGCAGCCGCGGTAATACGAAGGGTGCAAACGTTGCTCGGAATTATTGGGCGTAAAGCGCACGTAGGCGGCTTATCAAGTCGGATGTGAAAGCCCTCGGCTCAACCGAGGAAGTGCATCCGAAACTGGTGAGCTTGAGTACTTAAGAGGATCGCGGAATTCCCGGTGTAGAGGTGAAATTCGTAGATATCGGGAGGAACACCAGTGGCGAAGGCGGCGATCTGGGAAGATACTGACGCTGAGGTGCGAAAGCGTGGGGAGCAAACAGGATTAGATACCCGAGTAGTCC</w:t>
      </w:r>
    </w:p>
    <w:p w14:paraId="6449CB8E">
      <w:pPr>
        <w:rPr>
          <w:rFonts w:hint="eastAsia"/>
        </w:rPr>
      </w:pPr>
      <w:r>
        <w:rPr>
          <w:rFonts w:hint="eastAsia"/>
        </w:rPr>
        <w:t>&gt;OTU000943</w:t>
      </w:r>
    </w:p>
    <w:p w14:paraId="47CFDEB6">
      <w:pPr>
        <w:rPr>
          <w:rFonts w:hint="eastAsia"/>
        </w:rPr>
      </w:pPr>
      <w:r>
        <w:rPr>
          <w:rFonts w:hint="eastAsia"/>
        </w:rPr>
        <w:t>CCTACGGGAGGCTGCAGTAGGGAATTTTCGGCAATGGGGGGAACCCTGACCGAGCAACGCCGCGTGAGCGAGGACGGCCTTCGGGTTGTAAAGCTCTGTCATGTGGGAAGAACGGCTAGGAGAGGGCATGCTCTTAGCGTGACGGTACCACAGGAGGAAGCCCCGGCTAACTACGTGCCAGCAGCCGCGGTAACACGTAGGGGGCGAGCGTTGTCCGGAATTATTGGGCGTAAAGGGCGCGCAGGCGGTCTCTTAAGTCTGATGTGAAAGGCCACGGCTCAACCGTGGGATGGCATTGGAAACTGGGGGACTTGAGTGCAGGAGAGGGGAGCGGAATTCCCGGTGTAGCGGTGAAATGCGTAGAGATCGGGAGGAACACCAGTGGCGAAGGCGGCTCTCTGGCCTGTAACTGACGCTGAGGCGCGAAAGCGTGGGGAGCGAACAGGATTAGATACCCGTGTAGTCC</w:t>
      </w:r>
    </w:p>
    <w:p w14:paraId="38A62C92">
      <w:pPr>
        <w:rPr>
          <w:rFonts w:hint="eastAsia"/>
        </w:rPr>
      </w:pPr>
      <w:r>
        <w:rPr>
          <w:rFonts w:hint="eastAsia"/>
        </w:rPr>
        <w:t>&gt;OTU000944</w:t>
      </w:r>
    </w:p>
    <w:p w14:paraId="0D8E1EAB">
      <w:pPr>
        <w:rPr>
          <w:rFonts w:hint="eastAsia"/>
        </w:rPr>
      </w:pPr>
      <w:r>
        <w:rPr>
          <w:rFonts w:hint="eastAsia"/>
        </w:rPr>
        <w:t>CCTACGGGGGGCTGCAGTGGGGAATATTGCACAATGGGCGCAAGCCTGATGCAGCGACGCCGCGTGCGGGATGACGGCCTTCGGGTTGTAAACCGCTTTTGATCGGGAGCAAGCCTTCGGGTGAGTGTACCTTTCGAATAAGCACCGGCTAACTACGTGCCAGCAGCCGCGGTAATACGTAGGGTGCAAGCGTTATCCGGAATTATTGGGCGTAAAGGGCTCGTAGGCGGTTCGTCGCGTCCGGTGTGAAAGTCCATCGCTTAACGGTGGATCTGCGCCGGGTACGGGCGGGCTGGAGTGCGGTAGGGGAGACTGGAATTCCCGGTGTAACGGTGGAATGTGTAGATATCGGGAAGAACACCAATGGCGAAGGCAGGTCTCTGGGCCGTTACTGACGCTGAGGAGCGAAAGCGTGGGGAGCGAACAGGATTAGATACCCTAGTAGTCC</w:t>
      </w:r>
    </w:p>
    <w:p w14:paraId="4B0CDBC0">
      <w:pPr>
        <w:rPr>
          <w:rFonts w:hint="eastAsia"/>
        </w:rPr>
      </w:pPr>
      <w:r>
        <w:rPr>
          <w:rFonts w:hint="eastAsia"/>
        </w:rPr>
        <w:t>&gt;OTU000945</w:t>
      </w:r>
    </w:p>
    <w:p w14:paraId="55967314">
      <w:pPr>
        <w:rPr>
          <w:rFonts w:hint="eastAsia"/>
        </w:rPr>
      </w:pPr>
      <w:r>
        <w:rPr>
          <w:rFonts w:hint="eastAsia"/>
        </w:rPr>
        <w:t>CCTACGGGCGGCAGCAGTGGGGAATATTGGGCAATGGCCGCAAGGCTGACCCAGCGACGCCGCGTGCGGGATGACGCTTTTCGGAGTGTAAACCGCTGTCAGAGGGGAAGAAGACTTTCGAGGCGAATAGTCTCGAGAGCTGACGGTACCTTCAGAGGAAGCGCCGGCTAACTCCGTGCCAGCAGCCGCGGTAAGACGGAGGGCGCGAGCGTTGTTCGGAATTACTGGGCGTAAAGCGCGCGCAGGTGGGTGCGCAAGTCGGAGGTGAAAGCGCAGGGCTCAACCCTGCGACGCCCTTCGAGACTGCGTGTCTAGGGACCGGTAGAGGTGAGTGGAATTCCCGGTGTAGCGGTGGAATGCGTAGATATCGGGAAGAACACCGGAGGCGAAGGCGGCTCACTGGGCCGGATCCGACACTGAGGCGCGAAAGCGTGGGGAGCAAACAGGATTAGATACCCGAGTAGTCC</w:t>
      </w:r>
    </w:p>
    <w:p w14:paraId="4688F939">
      <w:pPr>
        <w:rPr>
          <w:rFonts w:hint="eastAsia"/>
        </w:rPr>
      </w:pPr>
      <w:r>
        <w:rPr>
          <w:rFonts w:hint="eastAsia"/>
        </w:rPr>
        <w:t>&gt;OTU000946</w:t>
      </w:r>
    </w:p>
    <w:p w14:paraId="107EA520">
      <w:pPr>
        <w:rPr>
          <w:rFonts w:hint="eastAsia"/>
        </w:rPr>
      </w:pPr>
      <w:r>
        <w:rPr>
          <w:rFonts w:hint="eastAsia"/>
        </w:rPr>
        <w:t>CCTACGGGTGGCTGCAGTGGGGAATCTTGCGCAATGGGCGAAAGCCTGACGCAGCGACGCCGCGTGGGGGATGAAGGCCCTCGGGTTGTAAACCCCTTTCGGCAGGGAAGAAGCCGCAAGGTGACGGTACCTGCAGAAGAAGCCCCGGCTAACTACGTGCCAGCAGCCGCGGTAAGACGTAGGGGGCGAGCGTTGTCCGGATTTATTGGGCGTAAAGCGCGCGTAGGCGGTTCGTTAAGTCGGGTGTGAAAACCCGGGGCTCAACCCCGGGCCTGCATCCGATACTGGCGGACTCGAGGCAGACAGGGGAGAGTGGAATTCCCGGTGTAGCGGTGAAATGCGCAGATATCGGGAGGAACACCGGTGGCGAAGGCGGCTCTCTGGGTCTGTCCTGACGCTCAGGCGCGAAAGCTAGGGGAGCAAACAGGATTAGATACCCCGGTAGTCC</w:t>
      </w:r>
    </w:p>
    <w:p w14:paraId="16B05E33">
      <w:pPr>
        <w:rPr>
          <w:rFonts w:hint="eastAsia"/>
        </w:rPr>
      </w:pPr>
      <w:r>
        <w:rPr>
          <w:rFonts w:hint="eastAsia"/>
        </w:rPr>
        <w:t>&gt;OTU000947</w:t>
      </w:r>
    </w:p>
    <w:p w14:paraId="20AA645C">
      <w:pPr>
        <w:rPr>
          <w:rFonts w:hint="eastAsia"/>
        </w:rPr>
      </w:pPr>
      <w:r>
        <w:rPr>
          <w:rFonts w:hint="eastAsia"/>
        </w:rPr>
        <w:t>CCTACGGGTGGCAGCAGTGGGGAATTTTCCGCAATGGGCGAAAGCCTGACGGAGCAATACCGCGTGAGGGAGGAAGGCCTGTGGGTTGTAAACCTCTTTTCTCAAGGAAGAAGACAGTGACGGTACTTGAGGAATCAGCATCGGCTAACTCCGTGCCAGCAGCCGCGGTAAGACGGAGGATGCAAGCGTTATCCGGAATTATTGGGCGTAAAGCGTCCGCAGGTGGCTAGTCAAGTCTGCTGTTAAAGCGTGCAGCTCAACTGCATAACGGCGGTGGAAACTGATTAGCTAGAGTATGGTAGGGGTAGAGGGAATTCCCGGTGTAGCGGTGAAATGCGTAGATATCGGGAAGAACACCAGTGGCGAAAGCGCTCTACTGGGCCAAAACTGACACTGAGGGACGAAAGCTAGGGGAGCGAAAGGGATTAGATACCCCAGTAGTCC</w:t>
      </w:r>
    </w:p>
    <w:p w14:paraId="18EF7157">
      <w:pPr>
        <w:rPr>
          <w:rFonts w:hint="eastAsia"/>
        </w:rPr>
      </w:pPr>
      <w:r>
        <w:rPr>
          <w:rFonts w:hint="eastAsia"/>
        </w:rPr>
        <w:t>&gt;OTU000948</w:t>
      </w:r>
    </w:p>
    <w:p w14:paraId="490AF597">
      <w:pPr>
        <w:rPr>
          <w:rFonts w:hint="eastAsia"/>
        </w:rPr>
      </w:pPr>
      <w:r>
        <w:rPr>
          <w:rFonts w:hint="eastAsia"/>
        </w:rPr>
        <w:t>CCTACGGGGGGCTGCAGTCGAGAATTTTTCACAATGGGCGCAAGCCTGATGGAGCGACGCCGCGTGGGGGATGAATGGCTTCGGCCCGTAAACCCCTGTCATTTGCGAACAAACCTCATTATTTAAAAGATGATGAGCTGATTGTAGCGAAAGAGGAAGGGACGGCTAACTCTGTGCCAGCAGCCGCGGTAATACAGAGGTCCCAAGCGTTGTTCGGATTCACTGGGCGTAAAGGGTGCGTAGGTGGTGGAGTAAGTCGGATGTGAAAGCTCGGAGCTCAACTCCGAAATGGCATTGGAAACTACTCCGCTAGAGGATTGGAGGGGAGACTGGAATGCTTGGTGTAGCAGTGAAATGCGTAGATATCAAGCGGAACACCAGTGGCGAAGGCGAGTCTCTGGACAATTCCTGACACTGAGGCACGAAAGCCAGGGGAGCAAACGGGATTAGATACCCCAGTAGTCC</w:t>
      </w:r>
    </w:p>
    <w:p w14:paraId="79126C5D">
      <w:pPr>
        <w:rPr>
          <w:rFonts w:hint="eastAsia"/>
        </w:rPr>
      </w:pPr>
      <w:r>
        <w:rPr>
          <w:rFonts w:hint="eastAsia"/>
        </w:rPr>
        <w:t>&gt;OTU000949</w:t>
      </w:r>
    </w:p>
    <w:p w14:paraId="2E50FE2B">
      <w:pPr>
        <w:rPr>
          <w:rFonts w:hint="eastAsia"/>
        </w:rPr>
      </w:pPr>
      <w:r>
        <w:rPr>
          <w:rFonts w:hint="eastAsia"/>
        </w:rPr>
        <w:t>CCTACGGGGGGCTGCAGTGGGGAATCTTGCGCAATGGGCGAAAGCCTGACGCAGCAACGCCGCGTGAGGGAAGACGGCCTTCGGGTTGTAAACCTCTTTCAGGGGGGACGAAGCCACCGGGGTTAATAGCCCACGGGGTGACGGTACCCCCAGAAGAAGCCCCGGCTAACTACGTGCCAGCAGCCGCGGTAATACGTAGGGGGCGAGCGTTGTCCGGAATCATTGGGCGTAAAGCGCGTGTAGGCGGCTTGGTAAGTCCGGTGTGAAACCTTGGGGCTCAACCCCAAGCCTGCACTGGATACTGCCTCGCTTGAGTCCGGGAGGGGAGAGCGGAATTCCTAGTGTAGCGGTGAAATGCGCAGATATTAGGAAGAACACCGGTGGCGAAGGCGGCTCTCTGGAACGGTACTGACGCTGAGACGCGAAAGCGTGGGGAGCGAACAGGATTAGATACCCGTGTAGTCC</w:t>
      </w:r>
    </w:p>
    <w:p w14:paraId="1468EB5A">
      <w:pPr>
        <w:rPr>
          <w:rFonts w:hint="eastAsia"/>
        </w:rPr>
      </w:pPr>
      <w:r>
        <w:rPr>
          <w:rFonts w:hint="eastAsia"/>
        </w:rPr>
        <w:t>&gt;OTU000950</w:t>
      </w:r>
    </w:p>
    <w:p w14:paraId="38224457">
      <w:pPr>
        <w:rPr>
          <w:rFonts w:hint="eastAsia"/>
        </w:rPr>
      </w:pPr>
      <w:r>
        <w:rPr>
          <w:rFonts w:hint="eastAsia"/>
        </w:rPr>
        <w:t>CCTACGGGGGGCAGCAGTAAGGAATATTGGACAATGGCCGCAAGGCTGATCCAGCCATCCAGCGTGCAGGAAGAAGGCCCTATGGGTTGTAAACTGCTTTTATCAGGGAATAAACCTCTCGATTTACTCGAGAGCTGAAGGTACCTGAAGAATAAGCACCGGCTAACTCCGTGCCAGCAGCCGCGGTAATACGGAGGGTGCAAGCGTTATCCGGAATCACTGGGTTTAAAGGGTGCGTAGGTGGTATCGTAAGTCAGAAGTGAAAGTTTGCGGCTTAACCGTAAAATTGCTTTTGATACTGCAATACTTGAATCAGGTTGAGGTTGGCGGAATGTGGCATGTAGCGGTGAAATGCTTAGATATGCCATAGAACACCAATTGCGAAGGCAGCTGACTGGACCTGTATTGACGCTGAGGCACGAAAGCGTGGGGAGCGAACAGGATTAGATACCCCTGTAGTCC</w:t>
      </w:r>
    </w:p>
    <w:p w14:paraId="7B4796A6">
      <w:pPr>
        <w:rPr>
          <w:rFonts w:hint="eastAsia"/>
        </w:rPr>
      </w:pPr>
      <w:r>
        <w:rPr>
          <w:rFonts w:hint="eastAsia"/>
        </w:rPr>
        <w:t>&gt;OTU000951</w:t>
      </w:r>
    </w:p>
    <w:p w14:paraId="28FBD36A">
      <w:pPr>
        <w:rPr>
          <w:rFonts w:hint="eastAsia"/>
        </w:rPr>
      </w:pPr>
      <w:r>
        <w:rPr>
          <w:rFonts w:hint="eastAsia"/>
        </w:rPr>
        <w:t>CCTACGGGGGGCAGCAGTGAGGAATATTGCGCAATGGAGGAAACTCTGACGCAGCGACGCCGCGTGGGTGATGAAGGCCTTCGGGTCGTAAAGCCCTTTTCTGCATGACGAGAACGGACGGTAGTGCAGGAAAAAGTCTCGGCTAACTACGTGCCAGCAGCCGCGGTAAAACGTAGGAGGCAAGCGTTATCCGGAGTTACTGGGCGTAAAGCGTGCGTAGGCGGATGGATAAGTGGGTGGTGAAAGCGCTCGGCTAAACCGGGCGAGTGCCATTCAGACTGTTCATCTAGAGGCGGATAGAGGGGTGCGGAATTCCGGGTGTAGCGGTGAAATGTGTAGAGATCCGGAGGAACACCAGTGGTGCAAACGGCGCCCTGGGTCCGAACTGACGCTGATGCACGAAAGCGTGGGGAGCGAACGGGATTAGATACCCGGGTAGTCC</w:t>
      </w:r>
    </w:p>
    <w:p w14:paraId="3D5E562F">
      <w:pPr>
        <w:rPr>
          <w:rFonts w:hint="eastAsia"/>
        </w:rPr>
      </w:pPr>
      <w:r>
        <w:rPr>
          <w:rFonts w:hint="eastAsia"/>
        </w:rPr>
        <w:t>&gt;OTU000952</w:t>
      </w:r>
    </w:p>
    <w:p w14:paraId="6D47F1ED">
      <w:pPr>
        <w:rPr>
          <w:rFonts w:hint="eastAsia"/>
        </w:rPr>
      </w:pPr>
      <w:r>
        <w:rPr>
          <w:rFonts w:hint="eastAsia"/>
        </w:rPr>
        <w:t>CCTACGGGTGGCTGCAGTCGAGAATCTTCGGCAATGGGCGCAAGCCTGACCGAGCGACGCCACGTGCGGGATGACGGCCCTCGGGTTGTAAACCGCTGTCGGGGGGGATGAAGTCACGGGAGGCAATCCTCTCGTGTTGACAGAGCCCCAAAGGAAGCGCGGGCTAAGTACGTGCCAGCAGCCGCGGTAAGACGTACTGCGCGAACGTTATTCGGAATCACTGGGCTTAAAGGGTGCGCAGGCGGCTTCTCAAGCCCGGGGTGAAAGGCCCCGGCCCAACCGGGGACGGTCTTCGGGGACTGAGAGGCTCGGGCGAGCTAGGGGTCCGTGGAACTCCCGGTGGAGCGGTGAAATGTGTTGAGATCGGGAGGAACGCCGGTGGCGAAAGCGACGGACTGGGGCTTTGCCGACGCTCAGGCACGAAAGCCAGGGGAGCGAACGGGATTAGATACCCTAGTAGTCC</w:t>
      </w:r>
    </w:p>
    <w:p w14:paraId="7AEC775D">
      <w:pPr>
        <w:rPr>
          <w:rFonts w:hint="eastAsia"/>
        </w:rPr>
      </w:pPr>
      <w:r>
        <w:rPr>
          <w:rFonts w:hint="eastAsia"/>
        </w:rPr>
        <w:t>&gt;OTU000953</w:t>
      </w:r>
    </w:p>
    <w:p w14:paraId="2F43DEDB">
      <w:pPr>
        <w:rPr>
          <w:rFonts w:hint="eastAsia"/>
        </w:rPr>
      </w:pPr>
      <w:r>
        <w:rPr>
          <w:rFonts w:hint="eastAsia"/>
        </w:rPr>
        <w:t>CCTACGGGGGGCTGCAGTAGGGAATCTTGCGCAATGGGCGAAAGCCTGACGCAGCGACGCCGCGTGAGGGATGACGGCCTTCGGGTTGTAAACCTCTTTCAGCAGGGACGAAGCGGCTGGGTTTTCTCAGTCGTGACGGTACCTGCAGAAGAAGCGCCGGCCAACTACGTGCCAGCAGCCGCGGTAAGACGTAGGGCGCGAGCGTTGTCCGGATTTATTGGGCGTAAAGAGCTCGTAGGCGGCTTGTCGCGTCGACCGTGAAAACTCACAGCTCAACTGTGAGCCTGCGGTCGATACGGGCAGGCTAGAGTTCGGTAGGGGAGACTGGAATTCCTGGTGTAGCGGTGAAATGCGCAGATATCAGGAGGAACACCGGTGGCGAAGGCGGGTCTCTGGGCCGATACTGACGCTGAGGAGCGAAAGCGTGGGGAGCGAACAGGATTAGATACCCCGGTAGTCC</w:t>
      </w:r>
    </w:p>
    <w:p w14:paraId="1A020C08">
      <w:pPr>
        <w:rPr>
          <w:rFonts w:hint="eastAsia"/>
        </w:rPr>
      </w:pPr>
      <w:r>
        <w:rPr>
          <w:rFonts w:hint="eastAsia"/>
        </w:rPr>
        <w:t>&gt;OTU000954</w:t>
      </w:r>
    </w:p>
    <w:p w14:paraId="592B7D7A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CTTGGGTTGTAAACCGCTGTCAGGGGGGAGCAAGGCGCAAGCTTGAGCGAGCCCCAGAGGAAGCACGGGCTAAGTTCGTGCCAGCAGCCGCGGTAATACGAACTGTGCGAACGTTATTCGGAATCACTGGGCTTACAGGGTGCGTAGGCGGCCTTTCAAGTCAGGTGTGAAATCCCACAGCCCAACTGTGGAACTGCGCTTGAAACTGATTGGCTTGAGTCAGCTAGAGGTACACGGAACTTCCGGTGGAGCGGTGAAATGTGTTGATATCGGAAGGAACACCAGAGGCGAAAGCGGTGTACTGGAGCTGGTCTGACGCTGAGGCACGAAAGCCAGGGGAGCGAACGGGATTAGATACCCGAGTAGTCC</w:t>
      </w:r>
    </w:p>
    <w:p w14:paraId="2BE9C556">
      <w:pPr>
        <w:rPr>
          <w:rFonts w:hint="eastAsia"/>
        </w:rPr>
      </w:pPr>
      <w:r>
        <w:rPr>
          <w:rFonts w:hint="eastAsia"/>
        </w:rPr>
        <w:t>&gt;OTU000955</w:t>
      </w:r>
    </w:p>
    <w:p w14:paraId="467CDB25">
      <w:pPr>
        <w:rPr>
          <w:rFonts w:hint="eastAsia"/>
        </w:rPr>
      </w:pPr>
      <w:r>
        <w:rPr>
          <w:rFonts w:hint="eastAsia"/>
        </w:rPr>
        <w:t>CCTACGGGCGGCAGCAGTAAGGAATATTGCTCAATGGGCGCAAGCCTGAAGCAGCGACGCCGCGTGGGCGATGAAGGTCTTCGGATCGTAAAGCCCTTTTCTGCGTGACGAGGAAGGACGGTAGCGCAGGAAGAAGTCTCGGCTAACTACGTGCCAGCAGCCGCGGTAAAACGTAGGAGACGAGCGTTATCCGGAATTACTGGGCGTAAAGCGCGAGTAGGCGGTTAGATAAGTGGTCTGTGAAAGCGTCTGGCTCAACTGGACGAGGCCGGATCAGACTGTCTGACTAGAGGGTCAGAGAGGCAGGCGGAATTCCGGGTGTAGTGGTGAAATGCGTAGAGATCCGGAGGAACACCAGTGGCGAAGGCGGCCTGCTGGCTGACAACTGACGCTGAGGCGCGAAAGCATGGGGAGCGAACGGGATTAGATACCCCTGTAGTCC</w:t>
      </w:r>
    </w:p>
    <w:p w14:paraId="4B9129B5">
      <w:pPr>
        <w:rPr>
          <w:rFonts w:hint="eastAsia"/>
        </w:rPr>
      </w:pPr>
      <w:r>
        <w:rPr>
          <w:rFonts w:hint="eastAsia"/>
        </w:rPr>
        <w:t>&gt;OTU000956</w:t>
      </w:r>
    </w:p>
    <w:p w14:paraId="4B9ED0E7">
      <w:pPr>
        <w:rPr>
          <w:rFonts w:hint="eastAsia"/>
        </w:rPr>
      </w:pPr>
      <w:r>
        <w:rPr>
          <w:rFonts w:hint="eastAsia"/>
        </w:rPr>
        <w:t>CCTACGGGGGGCAGCAGTAGGGAATATTGGGCAATGGCCGAGAGGCTGACCCAGCCATGCCGCGTGCAGGATGAAGGCTTTCTGAGTCGTAAACTGCTTTTGCCAGGGAAGAAAAAAGGGGATGCGTCCTCTACTGACGGTACCTGGTGAATAAGCACCGGCTAACTCCGTGCCAGCAGCCGCGGTAATACGGAGGGTGCAAGCGTTGTCCGGATTTATTGGGTTTAAAGGGTGCGTAGGCGGCCGATTAAGTCTGGGGTGAAAGCCCGTTGCTCAACAACGGAACTGCCCTGGAAACTGGTTGGCTTGAGTACAGACGAGGGTGGCGGAATGGATGGTGTAGCGGTGAAATGCATAGATACCATCCAGAACCCCGATTGCGAAGGCAGCTGCCTAGACTGTAACTGACGCTGAGGCACGAAAGCGTGGGGAGCGAACAGGATTAGATACCCCAGTAGTCC</w:t>
      </w:r>
    </w:p>
    <w:p w14:paraId="2E1DE1A4">
      <w:pPr>
        <w:rPr>
          <w:rFonts w:hint="eastAsia"/>
        </w:rPr>
      </w:pPr>
      <w:r>
        <w:rPr>
          <w:rFonts w:hint="eastAsia"/>
        </w:rPr>
        <w:t>&gt;OTU000957</w:t>
      </w:r>
    </w:p>
    <w:p w14:paraId="71C4EEF1">
      <w:pPr>
        <w:rPr>
          <w:rFonts w:hint="eastAsia"/>
        </w:rPr>
      </w:pPr>
      <w:r>
        <w:rPr>
          <w:rFonts w:hint="eastAsia"/>
        </w:rPr>
        <w:t>CCTACGGGAGGCAGCAGTGAGGAATATTGCACAATGGACGCAAGTCTGATGCAGCAACGCCGCGTGGAGGAAGAAGGTCTTTGGATTGTAAACTCCTTTTTTCAGGGAAGAGTGAGGACGGTACCTGAAGAATAAGTCACGGCTAACTACGTGCCAGCAGCCGCGGTAATACGTAGGTGGCAAGCGTTATCCGGAATTACTGGGCGTAAAGCGCACGCAGGCGGCGCATCAAGTTCGACGTGAAAGCTCCCGGCTCAACTGGGAGAGGTCGTTGAAAACTGATGTGCTTGAGGCAATGAGAGGGGTGTAGAATTCCCGGTGTAGTGGTGGAATGCGTAGATATCGGGAGGAATACCAGTGGCGAAAGCGGCACCCTAGCGTTGACCTGACGCTCATGTGCGAAAGCGTGGGGAGCGAACGGGATTAGATACCCGTGTAGTCC</w:t>
      </w:r>
    </w:p>
    <w:p w14:paraId="7A2630C1">
      <w:pPr>
        <w:rPr>
          <w:rFonts w:hint="eastAsia"/>
        </w:rPr>
      </w:pPr>
      <w:r>
        <w:rPr>
          <w:rFonts w:hint="eastAsia"/>
        </w:rPr>
        <w:t>&gt;OTU000958</w:t>
      </w:r>
    </w:p>
    <w:p w14:paraId="14106DF2">
      <w:pPr>
        <w:rPr>
          <w:rFonts w:hint="eastAsia"/>
        </w:rPr>
      </w:pPr>
      <w:r>
        <w:rPr>
          <w:rFonts w:hint="eastAsia"/>
        </w:rPr>
        <w:t>CCTACGGGTGGCTGCAGGCGCGAAACCTCTGCAATAGGCGAAAGCCTGACAGGGTTACTCTGAGTGACTTTCGCTAAGAAAGTCTTTTGACACCTCTAAAAATGGTGTAGAATAAGGGGTGGGCAAGTCTGGTGTCAGCCGCCGCGGTAATACCAGCACCCCGAGTGGTCGGGACGATTATTGGGCCTAAAGCATCCGTAGCCGGTTTTACAAGTCCTCCGTTAAATCCAACTGCTTAACAGATGGGCCGCGGAGGATACTATAAGACTAGGAGGCAGGAGAGGCAAGCGGTACTCAGTGGGTAGGGGTAAAATCCGTTGATCCATTGAAGACCACCAGTGGCGAAGGCGGCTTGCCAGAATGCGCTCGACGGTGAGGGATGAAAGCTGGGGGAGCAAACCGGATTAGATACCCGAGTAGTCC</w:t>
      </w:r>
    </w:p>
    <w:p w14:paraId="00DFC6E4">
      <w:pPr>
        <w:rPr>
          <w:rFonts w:hint="eastAsia"/>
        </w:rPr>
      </w:pPr>
      <w:r>
        <w:rPr>
          <w:rFonts w:hint="eastAsia"/>
        </w:rPr>
        <w:t>&gt;OTU000959</w:t>
      </w:r>
    </w:p>
    <w:p w14:paraId="6E59757A">
      <w:pPr>
        <w:rPr>
          <w:rFonts w:hint="eastAsia"/>
        </w:rPr>
      </w:pPr>
      <w:r>
        <w:rPr>
          <w:rFonts w:hint="eastAsia"/>
        </w:rPr>
        <w:t>CCTACGGGGGGCAGCAGTAGGGAATATTGCCCAATGGACGAAAGTCTGAGGCAGCAACGCCGCGTGCACGATGAAGGCCTTCGGGTCGTAAAGTGCTTTTCTGGGAGATGAGAAAGGACAGTATCCCAGGAATAAGTCTCGGCTAACTACGTGCCAGCAGCCGCGGTAAAACGTAGGAGGCGAGCGTTATCCGGATTCACTGGGCGTAAAGCGCGTGCAGGTGGCCTGGTAAGTTAGGCGTGAAATCTCCCGGCTCAACTGGGAGAGGTCGTCTAATACTACCGGGCTCGAGAGCAGAAGAGGAAGATGGAATTCCCGGTGTAGTGGTGAAATGCGTAGATATCGGGAGGAACACCAGTGGCGAAGGCGATCTTCTGGTCTGTTTCTGACACTCAGACGCGACAGCTAGGGTAGTAAACGGGATTAGATACCCGAGTAGTCC</w:t>
      </w:r>
    </w:p>
    <w:p w14:paraId="6A4D0594">
      <w:pPr>
        <w:rPr>
          <w:rFonts w:hint="eastAsia"/>
        </w:rPr>
      </w:pPr>
      <w:r>
        <w:rPr>
          <w:rFonts w:hint="eastAsia"/>
        </w:rPr>
        <w:t>&gt;OTU000960</w:t>
      </w:r>
    </w:p>
    <w:p w14:paraId="7D250A21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CTAGGGTTGTAAAGCTCTTTCGCACGCGACGATAATGACGGTAGCGTGAGAAGAAGCCCCGGCTAACTTCGTGCCAGCAGCCGCGGTAATACGAAGGGGGCTAGCGTTGCTCGGAATCACTGGGCGTAAAGGGCGCGTAGGCGGCCGATCAAGTCAGGGGTGAAAGCCTGTGGCTCAACCACAGAATGGCCTTTGATACTGATTGGCTTTTGAGACCGGAAGAGGTCAGTGGAACTGCGAGTGTAGAGGTGAAATTCGTAGATATTCGCAAGAACACCAGTGGCGAAGGCGGCTGACTGGTCCGGTTCTGACGCTGAGGCGCGAAAGCGTGGGGAGCAAACAGGATTAGATACCCTTGTAGTCC</w:t>
      </w:r>
    </w:p>
    <w:p w14:paraId="1B7CFB0A">
      <w:pPr>
        <w:rPr>
          <w:rFonts w:hint="eastAsia"/>
        </w:rPr>
      </w:pPr>
      <w:r>
        <w:rPr>
          <w:rFonts w:hint="eastAsia"/>
        </w:rPr>
        <w:t>&gt;OTU000961</w:t>
      </w:r>
    </w:p>
    <w:p w14:paraId="5055B43E">
      <w:pPr>
        <w:rPr>
          <w:rFonts w:hint="eastAsia"/>
        </w:rPr>
      </w:pPr>
      <w:r>
        <w:rPr>
          <w:rFonts w:hint="eastAsia"/>
        </w:rPr>
        <w:t>CCTACGGGGGGCTGCAGCAAGGGATTTTCCGCAATGGGCGCAAGCCTGACGGAGCGACGCCGCGTGGAGGACGACACCTTTCGGGGCGTAAACTCCTTTTCTGGGGGATGAACAAATGACAGTACCCCAGGAAGAAGGACCGGCTAACTACGTGCCAGCAGCCGCGGTAAGACGTAGGGTCCGAGCGTTGTCCGGAGTTACTGGGCGTAAAGGGCGCGTAGGCGGTTACTCGCGTCGCACGTGAAAGCCCCCGGCTCAACCGGGGAGGGTCGTGCGAGACGGAGTAACTGGAGGCAGAGAGAGGCTGGTGGAATTCCCGGAGTAGTGGTGAAATGCGTAGAGATCGGGAGGAACACCGGTGGCGAAGGCGGCCAGCTGGCTCTGACCTGACGCTGAGGCGCGAAGGCGTGGGGAGCGAACGGGATTAGATACCCCTGTAGTCC</w:t>
      </w:r>
    </w:p>
    <w:p w14:paraId="0D276D79">
      <w:pPr>
        <w:rPr>
          <w:rFonts w:hint="eastAsia"/>
        </w:rPr>
      </w:pPr>
      <w:r>
        <w:rPr>
          <w:rFonts w:hint="eastAsia"/>
        </w:rPr>
        <w:t>&gt;OTU000962</w:t>
      </w:r>
    </w:p>
    <w:p w14:paraId="109DDB52">
      <w:pPr>
        <w:rPr>
          <w:rFonts w:hint="eastAsia"/>
        </w:rPr>
      </w:pPr>
      <w:r>
        <w:rPr>
          <w:rFonts w:hint="eastAsia"/>
        </w:rPr>
        <w:t>CCTACGGGAGGCTGCAGTGGGGAATATTGCGCAATGGTCGAAAGACTGACGCAGCGACGCCGCGTGTGGGAGGAAGCCCTTCGGGGTGTAAACCACTGTCGGGAGGGACGAACCCCGGACGGGCAAATAGCCCGGACGGCTGACGGTACCTCCAAAGGAAGCACCGGCTAACTCCGTGCCAGCAGCCGCGGTAAGACGGAGGGTGCAAGCGTTGTTCGGAATTACTGGGCGTAAAGCGCGGGCAGGTGGCCTTTTAAGTCCTTTGTGAAATCCCGGGGCTCAACTCCGGATGTGCATGGGATACTGGAAGGCTAGAGACTGGTAGAGGCGAGCGGAATTCCTGGTGTAGCGGTGGAATGCGTAGATATCAGGAAGAACACCGGTGGCGAAGGCGGCTCGCTGGGCCAGTTCTGACACTCATCCGCGAAAGCGTGGGGAGCAAACAGGATTAGATACCCCAGTAGTCC</w:t>
      </w:r>
    </w:p>
    <w:p w14:paraId="64B233A7">
      <w:pPr>
        <w:rPr>
          <w:rFonts w:hint="eastAsia"/>
        </w:rPr>
      </w:pPr>
      <w:r>
        <w:rPr>
          <w:rFonts w:hint="eastAsia"/>
        </w:rPr>
        <w:t>&gt;OTU000963</w:t>
      </w:r>
    </w:p>
    <w:p w14:paraId="778273AE">
      <w:pPr>
        <w:rPr>
          <w:rFonts w:hint="eastAsia"/>
        </w:rPr>
      </w:pPr>
      <w:r>
        <w:rPr>
          <w:rFonts w:hint="eastAsia"/>
        </w:rPr>
        <w:t>CCTACGGGTGGCTGCAGTGGGGAATTTTGCACAATGGGGGAAACCCTGATGCAGCAACGCCGCGTGGAGGATGAAGGTCTTTGGATTGTAAACTCCTTTCGATCGGGACGATTATGACGGTACCGGAAGAAGAAGCACCGGCTAACTCTGTGCCAGCAGCCGCGGTAATACAGAGGGTGCAAGCGTTGTTCGGAATTATTGGGCGTAAAGGGCGCGTAGGCGGTGCGGTAAGTCTGTGGTGAAATCTCCTGGCTCAACTGGGAGGCTGCCATGGAAACTGCCGTGCTTGAGTGTGGGAGAGGTGAGTGGAATTCCCGGTGTAGCGGTGAAATGCGTAGATATCGGGAGGAACACCTGTGGCGAAAGCGGCTCACTGGACCACAACTGACGCTGAGGCGCGAAAGCTAGGGGAGCAAACAGGATTAGATACCCCGGTAGTCC</w:t>
      </w:r>
    </w:p>
    <w:p w14:paraId="11B33887">
      <w:pPr>
        <w:rPr>
          <w:rFonts w:hint="eastAsia"/>
        </w:rPr>
      </w:pPr>
      <w:r>
        <w:rPr>
          <w:rFonts w:hint="eastAsia"/>
        </w:rPr>
        <w:t>&gt;OTU000964</w:t>
      </w:r>
    </w:p>
    <w:p w14:paraId="771D1530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GGCTCTGGCTAATACCCGGGGTCGATGACGGTACCGGAAGAATAAGCACCGGCTAACTACGTGCCAGCAGCCGCGGTAATACGTAGGGTGCGAGCGTTAATCGGAATTACTGGGCGTAAAGCGTGCGCAGGCGGTTTGATAAGACAGGCGTGAAATCCCCGGGCTCAACCTGGGAATGGCGCTTGTGACTGTCAGGCTAGAGTGCGTCAGAGGGGGGTAGAATTCCACGTGTAGCAGTGAAATGCGTAGATATGCGGAGGAACACCGATGGCGAAGGCAATCCCCTGGGCCTGTACTGACGCTCATGCACGAAAGCGTGGGGAGCAAACAGGATTAGATACCCCTGTAGTCC</w:t>
      </w:r>
    </w:p>
    <w:p w14:paraId="180D6756">
      <w:pPr>
        <w:rPr>
          <w:rFonts w:hint="eastAsia"/>
        </w:rPr>
      </w:pPr>
      <w:r>
        <w:rPr>
          <w:rFonts w:hint="eastAsia"/>
        </w:rPr>
        <w:t>&gt;OTU000965</w:t>
      </w:r>
    </w:p>
    <w:p w14:paraId="70511834">
      <w:pPr>
        <w:rPr>
          <w:rFonts w:hint="eastAsia"/>
        </w:rPr>
      </w:pPr>
      <w:r>
        <w:rPr>
          <w:rFonts w:hint="eastAsia"/>
        </w:rPr>
        <w:t>CCTACGGGCGGCTGCAGTGAGGAATATTGGTCAATGGGCGCAAGCCTGAACCAGCCATGCCGCGTGCAGGAAGACGGCCTTCTGGGTTGTAAACTGCTTTTGTCAGGGGATAAAATTTCCTTGCGAGGAAAATTGAAGGTACCTGGCGAATAAGCCACGGCTAACTACGTGCCAGCAGCCGCGGTAATACGTAGGTGGCAAGCGTTGTCCGGATTTATTGGGTTTAAAGGGTGCGTAGGCGGCCCTGTAAGTCAGTGGTGAAATACTCCAGCTTAACTGGAGGGGTGCCATTGATACTGCAGGGCTTGAGTGGAGTCGAAGTAGGCGGAATTGACGGTGTAGCGGTGAAATGCTTAGATATCGTCAAGAACACCGATAGTGAAGACAGCTTACTAGGCTTCTACTGACGCTGAGGCACGAAAGTGTGGGGATCAAACAGGATTAGATACCCGAGTAGTCC</w:t>
      </w:r>
    </w:p>
    <w:p w14:paraId="55F27845">
      <w:pPr>
        <w:rPr>
          <w:rFonts w:hint="eastAsia"/>
        </w:rPr>
      </w:pPr>
      <w:r>
        <w:rPr>
          <w:rFonts w:hint="eastAsia"/>
        </w:rPr>
        <w:t>&gt;OTU000966</w:t>
      </w:r>
    </w:p>
    <w:p w14:paraId="241F3A98">
      <w:pPr>
        <w:rPr>
          <w:rFonts w:hint="eastAsia"/>
        </w:rPr>
      </w:pPr>
      <w:r>
        <w:rPr>
          <w:rFonts w:hint="eastAsia"/>
        </w:rPr>
        <w:t>CCTACGGGGGGCTGCAGTAATGAATCTTCCGCAATGCACGAAAGTGTGACGGAGCGACGCCGAGTGAAGGATGAAGTCTTTCGGGATGTAAACTTCTAAAACCTGTTAGAAAGTTCTGATCAGCAGGCTATAAGTGGCGACTAACTCTGTGCCAGCAGTCGCGGTAATACAGAGGCCACGAGCGTTAGGCGGAATCACTGGGCTTAAAGCGTGTGTAGGTGGATCGGTAAGTACCTTGTGAAATCCCACGACTCAATCGTGGAACTGCTTGGTATACTGCCAGTCTTGAGGTACTCAGGGGCGAGCGGAACAGATGGTGGAGCGGTGAAATGCGTAGATATCATCTGGAACGCCAATGGTGAAGACAGCTCGCTGGGGGTATTCTGACACTGAGACACGAAAGCCAGGGGAGCAAACGGGATTAGATACCCCTGTAGTCC</w:t>
      </w:r>
    </w:p>
    <w:p w14:paraId="6DBDB2B4">
      <w:pPr>
        <w:rPr>
          <w:rFonts w:hint="eastAsia"/>
        </w:rPr>
      </w:pPr>
      <w:r>
        <w:rPr>
          <w:rFonts w:hint="eastAsia"/>
        </w:rPr>
        <w:t>&gt;OTU000967</w:t>
      </w:r>
    </w:p>
    <w:p w14:paraId="0273B598">
      <w:pPr>
        <w:rPr>
          <w:rFonts w:hint="eastAsia"/>
        </w:rPr>
      </w:pPr>
      <w:r>
        <w:rPr>
          <w:rFonts w:hint="eastAsia"/>
        </w:rPr>
        <w:t>CCTACGGGGGGCAGCAGTCGAGAATATTCGACAATGGGCGAAAGCCTGATCGAGCGACGCCGCGTGCAGGATGAAGGCCTTCGGGTTGTAAACTGCGGTAGTAGGGGAGGAACGCAAGTGACTGTACCCTACGGAAAGTGGTTGGTAACTACGTGCCAGCACCAGCGGTAATACGTAGACCACAAGCGTTATCCGGATTTATTGGGCGTAAAGAGCATGTAGGAGGTTCGGTGCGTCTTCGGTTAAAGCCCACCGCCTAACGGTGGAAGTGCCGGAGATACGATCGAACTGGAGGATGTGAGAGGTGCATGGAACTCACGGTGTAGGGGTGAAATCCGTTGATATCGTGGGGAACACCAAAGGCGAAGGCAGTGCACTGGTACATTCCTGACTCTGAGATGCGAAAGCGTGGGGAGCAAAAAGGATTAGATACCCTGGTAGTCC</w:t>
      </w:r>
    </w:p>
    <w:p w14:paraId="34246F71">
      <w:pPr>
        <w:rPr>
          <w:rFonts w:hint="eastAsia"/>
        </w:rPr>
      </w:pPr>
      <w:r>
        <w:rPr>
          <w:rFonts w:hint="eastAsia"/>
        </w:rPr>
        <w:t>&gt;OTU000968</w:t>
      </w:r>
    </w:p>
    <w:p w14:paraId="53EA1A1E">
      <w:pPr>
        <w:rPr>
          <w:rFonts w:hint="eastAsia"/>
        </w:rPr>
      </w:pPr>
      <w:r>
        <w:rPr>
          <w:rFonts w:hint="eastAsia"/>
        </w:rPr>
        <w:t>CCTACGGGTGGCAGCAGTGAGGAATATTGCACAATGGGCGAAAGCCTGATGCAGCGACGCCGCGTGGGTGAAGAAGGCCTTCGGGTCGTAAAGCCCTTTTCTGCGTGACGAGACAAGGACGGTAGCGCAGGAATAAGTCTCGGCTAACTACGTGCCAGCAGCCGCGGTAAGACGTAGGAGGCAAGCGTTATCCGGAGTTACTGGGCGTAAAGCGCGTGTAGGCGGGTGGATAAGTGGTTCGTGAAATATCCAGGCTAAACCTGGGGAGGACGAATCAGACTGTTCATCTGGAGGCGGGTAGAGGGGTGCGGAATTCCGGGTGTAGCGGTGAAATGTGTAGATATCCGGAGGAACACCAGAGGTGCAGACGGCGCCCTGGGCCCGACCTGACGCTGAGACGCGAAAGCTTGGGGAGCGAACGGGATTAGATACCCCGGTAGTCC</w:t>
      </w:r>
    </w:p>
    <w:p w14:paraId="665487FB">
      <w:pPr>
        <w:rPr>
          <w:rFonts w:hint="eastAsia"/>
        </w:rPr>
      </w:pPr>
      <w:r>
        <w:rPr>
          <w:rFonts w:hint="eastAsia"/>
        </w:rPr>
        <w:t>&gt;OTU000969</w:t>
      </w:r>
    </w:p>
    <w:p w14:paraId="7DCDE9D0">
      <w:pPr>
        <w:rPr>
          <w:rFonts w:hint="eastAsia"/>
        </w:rPr>
      </w:pPr>
      <w:r>
        <w:rPr>
          <w:rFonts w:hint="eastAsia"/>
        </w:rPr>
        <w:t>CCTACGGGGGGCTGCAGTGGGGAATATTGGACAATGGGGGAAACCCTGATCCAGCCATGCCGCGTGAGTGAAGAAGGCCTTCGGGTTGTAAAGCTCTTTCAGCCGGAACGAAACGGTCACGGTTAATACCCGTGACTACTGACGGTACCGGAAGAAGAAGCACCGGCTAACTACGTGCCAGCAGCCGCGGTAATACGTAGGGTGCGAGCGTTAATCGGAATTACTGGGCGTAAAGCGTGCGCAGGCGGTTTTGTAAGTCAGATGTGAAATCCCCGGGCTTAACCTGGGAACTGCGTTTGAAACTACAAGGCTAGAGTGTGGCAGAGGGGGGTGGAATTCCACGTGTAGCAGTGAAATGCGTAGAGATGTGGAGGAACACCGATGGCGAAGGCAGCCCCCTGGGTTAACACTGACGCTCAGGCACGAAAGCGTGGGGAGCAAACAGGATTAGATACCCCAGTAGTCC</w:t>
      </w:r>
    </w:p>
    <w:p w14:paraId="191F79E5">
      <w:pPr>
        <w:rPr>
          <w:rFonts w:hint="eastAsia"/>
        </w:rPr>
      </w:pPr>
      <w:r>
        <w:rPr>
          <w:rFonts w:hint="eastAsia"/>
        </w:rPr>
        <w:t>&gt;OTU000970</w:t>
      </w:r>
    </w:p>
    <w:p w14:paraId="54D608C0">
      <w:pPr>
        <w:rPr>
          <w:rFonts w:hint="eastAsia"/>
        </w:rPr>
      </w:pPr>
      <w:r>
        <w:rPr>
          <w:rFonts w:hint="eastAsia"/>
        </w:rPr>
        <w:t>CCTACGGGAGGCAGCAGCAAGGAATTTTCCGCAATGGGCGAAAGCCTGACGGAGCAACGCCGCGTGCGGGATGACGCTTTTCGGAGTGTAAACCGCTGTTCATGGGGACGAAGCACTGACGGTACCCATGGAGGAAGGCCCGGCTAACTACGTGCCAGCAGCCGCGGTAATACGTAGGGGTCGAGCGTTGTCCGGAGTTACTGGGCGTAAAGCGCGCGCAGGTGGCTCATTGCGCCCGGCGTGAAAGCCCCCGGCCTAACCGGGGAGGGTCGTCGGGGACGGGTGAGCTTGAGGGTATCAGGGGCTGGTAGAATTCCCGGTGTAGTGGTGAAATGCGTAGAGATCGGGAGGAATACCCGTGGCGAAGGCGGCCAGCTGGGATACACCTGACACTGAGGCGCGAAGGCGTGGGGAGCGAACGGGATTAGATACCCCGGTAGTCC</w:t>
      </w:r>
    </w:p>
    <w:p w14:paraId="4FDAE851">
      <w:pPr>
        <w:rPr>
          <w:rFonts w:hint="eastAsia"/>
        </w:rPr>
      </w:pPr>
      <w:r>
        <w:rPr>
          <w:rFonts w:hint="eastAsia"/>
        </w:rPr>
        <w:t>&gt;OTU000971</w:t>
      </w:r>
    </w:p>
    <w:p w14:paraId="670FC20D">
      <w:pPr>
        <w:rPr>
          <w:rFonts w:hint="eastAsia"/>
        </w:rPr>
      </w:pPr>
      <w:r>
        <w:rPr>
          <w:rFonts w:hint="eastAsia"/>
        </w:rPr>
        <w:t>CCTACGGGGGGCTGCAGTGAGGAATATTCGGCAATGGGGGCAACCCTGACCGAGCAACGCCGCGTGGAGGATGACGGTTTTTGGATTGTAAACTCCTTTTCTGTGGGAAGAGACAGGACGGTACCACAGGAATAAGTCACGGCTAACTACGTGCCAGCAGCCGCGGTAATACGTAGGTGGCAAGCGTTATCCGGAATTACTGGGCGTAAAGCGCACGCAGGTGGTTGTCTAAGTTCGACGTGAAAGCGCCTGGCTTAACTGGGCGAGGTCGTTGGAGACTGGATGACTAGAGGTGAGGAGAGGGGTGTAGAATTCCCGGTGTAGTGGTGGAATGCGTAGAGATCGGGAGGAATACCAGTGGCGAAAGCGGCACCCTGGCCTTGGCCTGACGCTCATGTGCGAAAGCGTGGGGAGCAAACGGGATTAGATACCCGTGTAGTCC</w:t>
      </w:r>
    </w:p>
    <w:p w14:paraId="3D8BC2FC">
      <w:pPr>
        <w:rPr>
          <w:rFonts w:hint="eastAsia"/>
        </w:rPr>
      </w:pPr>
      <w:r>
        <w:rPr>
          <w:rFonts w:hint="eastAsia"/>
        </w:rPr>
        <w:t>&gt;OTU000972</w:t>
      </w:r>
    </w:p>
    <w:p w14:paraId="0FF97A53">
      <w:pPr>
        <w:rPr>
          <w:rFonts w:hint="eastAsia"/>
        </w:rPr>
      </w:pPr>
      <w:r>
        <w:rPr>
          <w:rFonts w:hint="eastAsia"/>
        </w:rPr>
        <w:t>CCTACGGGTGGCTGCAGTGAGGAATATTGGGCAATGGACGCAAGTCTGACCCAGCAACGCCGCGTGGAGGAAGAAGGCCTTCGGGTTGTAAACTCCTTTTGTGGGGGAAAAGCAAGGATGGTACCCCAAGAATCAGTCACGGCTAACTACGTGCCAGCAGCCGCGGTAATACGTAGGTGACGAGCGTTATCCGGAATTATTGGGCGTAAAGCGCACGCAAGCGGTTGAACAAGTCTGACGTGAAATCTCCTGGCTTAACTGGGAGCGGTCGTTGGAAACTGTTTAGCTTGAGGCGATGAGAGGGGTGCAGAATTCCTGGTGTAGTGGTGGAATGCGTAGAGATCAGGAGGAATACCTGTGGCGAAAGCGGCACCCTGGCGTCTGCCTGACGCTCATGTGCGAAAGCGTGGGGAGCGAACGGGATTAGATACCCTGGTAGTCC</w:t>
      </w:r>
    </w:p>
    <w:p w14:paraId="548F9766">
      <w:pPr>
        <w:rPr>
          <w:rFonts w:hint="eastAsia"/>
        </w:rPr>
      </w:pPr>
      <w:r>
        <w:rPr>
          <w:rFonts w:hint="eastAsia"/>
        </w:rPr>
        <w:t>&gt;OTU000973</w:t>
      </w:r>
    </w:p>
    <w:p w14:paraId="192C0623">
      <w:pPr>
        <w:rPr>
          <w:rFonts w:hint="eastAsia"/>
        </w:rPr>
      </w:pPr>
      <w:r>
        <w:rPr>
          <w:rFonts w:hint="eastAsia"/>
        </w:rPr>
        <w:t>CCTACGGGAGGCAGCAGTGGGGAATATTGGACAATGGGGGCAACCCTGATCCAGCAATGCCGCGTGAGTGATGAAGGCCTTAGGGTTGTAAAGCTCTTTCGCACGCGACGATGATGACGGTAGCGTGAGAAGAAGCCCCGGCTAACTTCGTGCCAGCAGCCGCGGTAATACGAAGGGGGCGAGCGTTGTTCGGAATTACTGGGCGTAAAGGGCGCGTAGGCGGCCCGATCAGTCAGATGTGAAAGCCCCGGGCTCAACCTGGGAACTGCATTTGATACTGTCGGGCTTGAGTTCCGGAGAGGATGGTGGAATTCCCAGTGTAGAGGTGAAATTCGTAGATATTGGGAAGAACACCGGTGGCGAAGGCGGCCATCTGGACGGACACTGACGCTGAGGCGCGAAAGCGTGGGGAGCAAACAGGATTAGATACCCCAGTAGTCC</w:t>
      </w:r>
    </w:p>
    <w:p w14:paraId="2941A296">
      <w:pPr>
        <w:rPr>
          <w:rFonts w:hint="eastAsia"/>
        </w:rPr>
      </w:pPr>
      <w:r>
        <w:rPr>
          <w:rFonts w:hint="eastAsia"/>
        </w:rPr>
        <w:t>&gt;OTU000974</w:t>
      </w:r>
    </w:p>
    <w:p w14:paraId="62209757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GACAGGGACGAAGCGTAAGTGACGGTACCTGTAGAAGAAGCACCGGCCAACTACGTGCCAGCAGCCGCGGTAATACGTAGGGTGCGAGCGTTGTCCGGAATTACTGGGCGTAAAGAGCTTGTAGGCGGTTTGTCGCGTCGTCCGTGAAAACTTGGGGCTCAACCCCAAGCTTGCGGGCGATACGGGCAGACTTGAGTACTTCAGGGGAGACTGGAATTCCTGGTGTAGCGGTGAAATGCGCAGATATCAGGAGGAACACCGGTGGCGAAGGCGGGTCTCTGGGAAGTAACTGACGCTGAGAAGCGAAAGCGTGGGTAGCGAACAGGATTAGATACCCCAGTAGTCC</w:t>
      </w:r>
    </w:p>
    <w:p w14:paraId="5668911D">
      <w:pPr>
        <w:rPr>
          <w:rFonts w:hint="eastAsia"/>
        </w:rPr>
      </w:pPr>
      <w:r>
        <w:rPr>
          <w:rFonts w:hint="eastAsia"/>
        </w:rPr>
        <w:t>&gt;OTU000975</w:t>
      </w:r>
    </w:p>
    <w:p w14:paraId="36738051">
      <w:pPr>
        <w:rPr>
          <w:rFonts w:hint="eastAsia"/>
        </w:rPr>
      </w:pPr>
      <w:r>
        <w:rPr>
          <w:rFonts w:hint="eastAsia"/>
        </w:rPr>
        <w:t>CCTACGGGTGGCTGCAGTGGGGAATTTTGGACAATGGGCGCAAGCCTGATCCAGCCATTCCGCGTGAGTGAAGAAGGCCTTCGGGTTGTAAAGCTCTTTCGCAAGGGAAGAAAGATTACGCTCTAACATAGCGTGATTATGACGGTACCTTGATAAGAAGCACCGGCTAACTACGTGCCAGCAGCCGCGGTAATACGTAGGGTGCGAGCGTTAATCGGAATTACTGGGCGTAAAGCGTGCGCAGGCTGTTTTGTAAGTCAGATGTGAAATCCCCGAGCTCAACTTGGGAACTGCGTTTGAAACTACAAGACTAGAATATGTCAGAGGGGGGTAGAATTCCACGTGTAGCAGTGAAATGCGTAGAGATGTGGAGGAATATCAATGGCGAAGGCAGCCCCCTGGGATAATATTGACGCTCATGCACGAAAGCGTGGGGAGCAAACAGGATTAGATACCCGAGTAGTCC</w:t>
      </w:r>
    </w:p>
    <w:p w14:paraId="0F341619">
      <w:pPr>
        <w:rPr>
          <w:rFonts w:hint="eastAsia"/>
        </w:rPr>
      </w:pPr>
      <w:r>
        <w:rPr>
          <w:rFonts w:hint="eastAsia"/>
        </w:rPr>
        <w:t>&gt;OTU000976</w:t>
      </w:r>
    </w:p>
    <w:p w14:paraId="5CDAF534">
      <w:pPr>
        <w:rPr>
          <w:rFonts w:hint="eastAsia"/>
        </w:rPr>
      </w:pPr>
      <w:r>
        <w:rPr>
          <w:rFonts w:hint="eastAsia"/>
        </w:rPr>
        <w:t>CCTACGGGAGGCAGCAGTAGGGAATTTTCCGCAATGGGCGAAAGCCTGACGGAGCAACGCCGCGTGAGTGAGGACGGCCTTCGGGTTGTAAAACTCTGTTCTTGAGGAAGAACTCCGGTCAGGTGAACAGTCTGACCGGTTGACGGTACTCAAGGAGGAAGCCCCGGCTAACTACGTGCCAGCAGCCGCGGTAATACGTAGGGGGCAAGCGTTATCCGGAATTATTGGGCGTAAAGCGCGCGCAGGCGGCCGGTTAAGTCAGGTGTGAAAGGCTGCGGCTCAACCGCAGAGCTGCATCTGAAACTGGTCGGCTTGAGTGCAGGAGAGGGGAGCGGAATTCCCGGTGTAGCGGTGGAATGCGTAGAGATCGGGAGGAACACCAGTGGCGAAGGCGGCTCTCTGGCCTGTAACTGACGCTGAGGCGCGAAAGCGTGGGGAGCGAACAGGATTAGATACCCCTGTAGTCC</w:t>
      </w:r>
    </w:p>
    <w:p w14:paraId="7B377C7B">
      <w:pPr>
        <w:rPr>
          <w:rFonts w:hint="eastAsia"/>
        </w:rPr>
      </w:pPr>
      <w:r>
        <w:rPr>
          <w:rFonts w:hint="eastAsia"/>
        </w:rPr>
        <w:t>&gt;OTU000977</w:t>
      </w:r>
    </w:p>
    <w:p w14:paraId="02A71180">
      <w:pPr>
        <w:rPr>
          <w:rFonts w:hint="eastAsia"/>
        </w:rPr>
      </w:pPr>
      <w:r>
        <w:rPr>
          <w:rFonts w:hint="eastAsia"/>
        </w:rPr>
        <w:t>CCTACGGGGGGCTGCAGTGGGGAATCTTGCGCAATGGGCGAAAGCCTGACGCAGCGACGCCGCGTGGGTGATGAAGGCCTTCGGGTCGTAAAGCCCTGTCGGGAGGGAAGAAACAGTTCGGACCTAATACGTCCGAGCATTGACGGTACCTCCTAAGGAAGCACCGGCTAACTCCGTGCCAGCAGCCGCGGTAATACGGAGGGTGCTAGCGTTGTTCGGAATCACTGGGCGTAAAGGGCGTGTAGGCGGTCTGTTAAGTCTGATGTGAAATCCCCTCGCTTAACGAGGGAACTGCGTCGGATACTGGCAGACTCGAGTACCGGAGAGGAAGGTGGAATTCCCGGTGTAGCGGTGAAATGCGTAGATATCGGGAGGAACACCGGTGGCGAAGGCGGCCTTCTGGACGGATACTGACGCTGAGACGCGAAAGCGTGGGGAGCAAACAGGATTAGATACCCCAGTAGTCC</w:t>
      </w:r>
    </w:p>
    <w:p w14:paraId="06C75949">
      <w:pPr>
        <w:rPr>
          <w:rFonts w:hint="eastAsia"/>
        </w:rPr>
      </w:pPr>
      <w:r>
        <w:rPr>
          <w:rFonts w:hint="eastAsia"/>
        </w:rPr>
        <w:t>&gt;OTU000978</w:t>
      </w:r>
    </w:p>
    <w:p w14:paraId="0666CF6E">
      <w:pPr>
        <w:rPr>
          <w:rFonts w:hint="eastAsia"/>
        </w:rPr>
      </w:pPr>
      <w:r>
        <w:rPr>
          <w:rFonts w:hint="eastAsia"/>
        </w:rPr>
        <w:t>CCTACGGGAGGCTGCAGTAAGGAATCTTCCACAATGGGGGAAACCCTGATGGAGCAACTCCGCGTGCAGGACGAAGGCCTTCGGGTCGTAAACTGCTTTTATAAGTGAAGAATATGACTGTAACTTATGAATAAGGATCGGCTAACTACGTGCCAGCAGCCGCGGTCATACGTAGGATCCGAGCGTTATCCGGAGTGACTGGGCGTAAAGAGTTGCGTAGGTGGTTAGTAAAGTGAATAGTGAAACCTGGTGGCTCAACCATACAGACTATTATTCAAACTCACTAACTCGAGAATGGTAGAGGTAACTGGAATTTCTAGTGTAGGAGTGAAATCCGTAGATATTAGAAGGAACACCAATGGCGTAGGCAGGTTACTGGACCATTTCTGACACTGAGGCACGAAAGCGTGGGGAGCGAACCGGATTAGATACCCCAGTAGTCC</w:t>
      </w:r>
    </w:p>
    <w:p w14:paraId="2529F3BD">
      <w:pPr>
        <w:rPr>
          <w:rFonts w:hint="eastAsia"/>
        </w:rPr>
      </w:pPr>
      <w:r>
        <w:rPr>
          <w:rFonts w:hint="eastAsia"/>
        </w:rPr>
        <w:t>&gt;OTU000979</w:t>
      </w:r>
    </w:p>
    <w:p w14:paraId="62E1667B">
      <w:pPr>
        <w:rPr>
          <w:rFonts w:hint="eastAsia"/>
        </w:rPr>
      </w:pPr>
      <w:r>
        <w:rPr>
          <w:rFonts w:hint="eastAsia"/>
        </w:rPr>
        <w:t>CCTACGGGGGGCTGCAGTAGGGAATTTTCCACAATGGACGAAAGTCTGATGGAGCAACGCCGCGTGCAGGATGAAGGCCCTTGGGTCGTAAACTGCTTTTATATGTGAAGATTATGACGGTAGCATATGAATAAGGATCGGCTAACTCCGTGCCAGCAGCCGCGGTCATACGGAGGATCCAAGCGTTATCCGGAATTACTGGGCGTAAAGAGTTGCGTAGGCGGCATAGTAAGCAGGACGTGAAAGCGTATGGCTCAACCATATAAACATGTTCTGAACTGCTAAGCTAGAATATAGAAGAGGTAGCTGGAATTCCTTGTGTAGGAGTGAAATCCGTAGATATAAGGAGGAACACCGATGGCGTAGGCAGGCTACTGGTCTATTATTGACGCTAAGGCACGAAAGCGTGGGGAGCAAACGGGATTAGATACCCCTGTAGTCC</w:t>
      </w:r>
    </w:p>
    <w:p w14:paraId="2E5D8F84">
      <w:pPr>
        <w:rPr>
          <w:rFonts w:hint="eastAsia"/>
        </w:rPr>
      </w:pPr>
      <w:r>
        <w:rPr>
          <w:rFonts w:hint="eastAsia"/>
        </w:rPr>
        <w:t>&gt;OTU000980</w:t>
      </w:r>
    </w:p>
    <w:p w14:paraId="4DF582E3">
      <w:pPr>
        <w:rPr>
          <w:rFonts w:hint="eastAsia"/>
        </w:rPr>
      </w:pPr>
      <w:r>
        <w:rPr>
          <w:rFonts w:hint="eastAsia"/>
        </w:rPr>
        <w:t>CCTACGGGTGGCTGCAGTCGAGAATCTTGGTCAATGCACGAAAGTGTGAACCAGCGACGCCGCGTGGGTGACGAAGGCCCTCTGGGTCGTAAAGCCCTTTTAGGGGAGAAGAAGGGGCGCAAGCCCTTGACGGTATCCCCTGAATAAGCCACGGCTAACTACGTGCCAGCAGCCGCGGTAATACGTAGGTGGCAAGCGTTGTCCGGATTTACTGGGCGTAAAGCGAACGCAGGCGGGCCTTTAAGTAGGAAGTGAAAGGTTGGAGCTTAACTCTAACACTGCTCCCTATACTGGAGGCCTTGAGTTTCGGAGAGGAAGACGGAACTGCAGGTGTAGCGGTGAAATGCGTTGATATCTGCAGGAACACCAATGGCGAAAGCAGTCTTCTGGACGAATACTGACGCTCAGGTTCGAAAGCCAAGGTAGCAAACAGGATTAGATACCCTTGTAGTCC</w:t>
      </w:r>
    </w:p>
    <w:p w14:paraId="2DCE8EB0">
      <w:pPr>
        <w:rPr>
          <w:rFonts w:hint="eastAsia"/>
        </w:rPr>
      </w:pPr>
      <w:r>
        <w:rPr>
          <w:rFonts w:hint="eastAsia"/>
        </w:rPr>
        <w:t>&gt;OTU000981</w:t>
      </w:r>
    </w:p>
    <w:p w14:paraId="17D8E3D3">
      <w:pPr>
        <w:rPr>
          <w:rFonts w:hint="eastAsia"/>
        </w:rPr>
      </w:pPr>
      <w:r>
        <w:rPr>
          <w:rFonts w:hint="eastAsia"/>
        </w:rPr>
        <w:t>CCTACGGGTGGCTGCAGTGGGGAATCTTGCGCAATGGCCGAAAGGCTGACGCAGCGACGCCGCGTGCGGGAGGAAGCCCTTCGGGGTGTAAACCGCTGTCAGAGGGGACGAAGGCCCCTGGGAGGAAATGCCCTTAGGGGAGGGACGGTACCCTCAGAGGAAGCACCGGCTAACTCCGTGCCAGCAGCCGCGGTAATACGGAGGGTGCGAGCGTTGTTCGGAATTATTGGGCGTAAAGCGCACGTAGGCGGCTCGTTAAGTCTCTTGGTGAAAGGCCGGGGCTCAACCCCGAGCAAGCCGGGGATACTGGGGGGCTGGAGACAGGCAGAGGCCAGCGGAATTCCGGGTGTAGCGGTGGAATGCGTAGAGATCCGGAAGAACACCGGAGGCGAAGGCGGCTGGCTGGGCCTGATCTGACGCTGAGGTGCGAAAGCGTGGGGAGCGAACAGGATTAGATACCCCAGTAGTCC</w:t>
      </w:r>
    </w:p>
    <w:p w14:paraId="18509A83">
      <w:pPr>
        <w:rPr>
          <w:rFonts w:hint="eastAsia"/>
        </w:rPr>
      </w:pPr>
      <w:r>
        <w:rPr>
          <w:rFonts w:hint="eastAsia"/>
        </w:rPr>
        <w:t>&gt;OTU000982</w:t>
      </w:r>
    </w:p>
    <w:p w14:paraId="3D62885A">
      <w:pPr>
        <w:rPr>
          <w:rFonts w:hint="eastAsia"/>
        </w:rPr>
      </w:pPr>
      <w:r>
        <w:rPr>
          <w:rFonts w:hint="eastAsia"/>
        </w:rPr>
        <w:t>CCTACGGGTGGCAGCACTCGGGAATTTTCCACAATGGACGAAAGTCTGATGGAGCGACGCCGCGTGAAGGATGAAGGTTTTCGGATCGTAAACTTCTTTTGCCAAGGAATAGGAAGGAAGGTACTTGGCGAATAAGGGGCTGCTAACTGCGTGCCAGAAGCATCGGTGATACGTGGGCCCCAAGCGTTGTCCGGATTTATTGGGCGTAAAGCGAACGTAGGCGGTTAAGAGGATCTTGTTTCAAATACCCCAGCTCACCTGGGGAAAGGGATGGGATATCGCTTGACTTGAATTGAGGAGGGGAGATCGGAACGCGTGGTGGAGCGGTGAAATGTGTTGATATCACGCGGAACGCCGGTGACGAAGGTTGATCTCTGGCCTTATATTGACGCTCATGTTCGAAAGCTAGGGGAGCGAAACGGATTAGATACCCTTGTAGTCC</w:t>
      </w:r>
    </w:p>
    <w:p w14:paraId="4B1CDC58">
      <w:pPr>
        <w:rPr>
          <w:rFonts w:hint="eastAsia"/>
        </w:rPr>
      </w:pPr>
      <w:r>
        <w:rPr>
          <w:rFonts w:hint="eastAsia"/>
        </w:rPr>
        <w:t>&gt;OTU000983</w:t>
      </w:r>
    </w:p>
    <w:p w14:paraId="33E08C7A">
      <w:pPr>
        <w:rPr>
          <w:rFonts w:hint="eastAsia"/>
        </w:rPr>
      </w:pPr>
      <w:r>
        <w:rPr>
          <w:rFonts w:hint="eastAsia"/>
        </w:rPr>
        <w:t>CCTACGGGAGGCTGCAGTGGGGAATTTTGGACAATGGGCGCAAGCCTGATCCAGCAACGCCGCGTGGAGGACGAAGGTCTTCGGATCGTAAACTCCTGTCAGGTGGGGCGAAGGCTGCGGGGTGAATAATCCTGTAGCTTGACGGTACCACCAGAGGAAGCCCCGGCTAACTCCGTGCCAGCAGCCGCGGTAATACGGAGGGGGCGAGCGTTATTCGGAATTATTGGGCGTAAAGGGCGCGTAGGCGGCTCGATAAGTCAAAGGTGAAATCCCTCGGCTCAACTGAGGAACTGCCTTTGAAACTGTCGAGCTTGAGTCCGGGAGGGGGTGGCGGAATTCCCAGTGTAGCGGTGAAATGCGTAGATATTGGGAGGAACACCAGTGGCGAAAGCGGCTACCTGGACCGGAACTGACGCTGATGCGCGAAAGCGTGGGTAGCAAACAGGATTAGATACCCCAGTAGTCC</w:t>
      </w:r>
    </w:p>
    <w:p w14:paraId="4077F65C">
      <w:pPr>
        <w:rPr>
          <w:rFonts w:hint="eastAsia"/>
        </w:rPr>
      </w:pPr>
      <w:r>
        <w:rPr>
          <w:rFonts w:hint="eastAsia"/>
        </w:rPr>
        <w:t>&gt;OTU000984</w:t>
      </w:r>
    </w:p>
    <w:p w14:paraId="41510B22">
      <w:pPr>
        <w:rPr>
          <w:rFonts w:hint="eastAsia"/>
        </w:rPr>
      </w:pPr>
      <w:r>
        <w:rPr>
          <w:rFonts w:hint="eastAsia"/>
        </w:rPr>
        <w:t>CCTACGGGCGGCTGCAGTGAGGAATATTGGACAATGGGCGGAAGCCTGATCCAGCCATGCCGCGTGCAGGAAGACAGCCCTACGGGTTGTAAACTGCTTTTATACGGGAAGAATAAGGGGTACGTGTACTCCGATGACGGTACCGTAAGAATAAGGACCGGCTAACTCCGTGCCAGCAGCCGCGGTAATACGGAGGGTCCGAGCGTTATCCGGAATCATTGGGTTTAAAGGGTCCGCAGGCGGGCGATTAAGTCAGGGGTGAAATGGTGCGGCTCAACCGTAGCACTGCCTTTGATACTGGTTGTCTTGAGTTATGGTGAAGTGGCTGGAATATGTAGTGTAGCGGTGAAATGCATAGATATTACATAGAACACCAATTGCGAAGGCAGGTCACTAACCATTAACTGACGCTGATGGACGAAAGCGTGGGGAGCGAACGGGATTAGATACCCCTGTAGTCC</w:t>
      </w:r>
    </w:p>
    <w:p w14:paraId="4CC4A942">
      <w:pPr>
        <w:rPr>
          <w:rFonts w:hint="eastAsia"/>
        </w:rPr>
      </w:pPr>
      <w:r>
        <w:rPr>
          <w:rFonts w:hint="eastAsia"/>
        </w:rPr>
        <w:t>&gt;OTU000985</w:t>
      </w:r>
    </w:p>
    <w:p w14:paraId="1C7CCB7C">
      <w:pPr>
        <w:rPr>
          <w:rFonts w:hint="eastAsia"/>
        </w:rPr>
      </w:pPr>
      <w:r>
        <w:rPr>
          <w:rFonts w:hint="eastAsia"/>
        </w:rPr>
        <w:t>CCTACGGGAGGCTGCAGTAGGGAATATTGCTCAATGGGCGAAAGCCTGAAGCAGCAACGCCGCGTGCATGATGAAGGTCTTCGGATCGTAAAGTGCTTTTCTGGGAGATGAGAAAGGACAGTATCCCAGGAATAAGTCTCGGCTAACTACGTGCCAGCAGCCGCGGTAAAACGTAGGAGGCAAGCGTTATCCGGATTCACTGGGCGTAAAGCGCGTGCAGGTGGCGCGGTAAGTTGGGCGTGAAATCTCCCGGCTCAACTGGGAGAGGTCGTCCAATACTACCGTGCTTGAGAGCAGAAGAGGAAGATGGAATTCCCGGTGTAGTGGTGAAATGCGTAGATATCGGGAGGAACACCAGTGGCGAAGGCGATCTTCTGGTCTGTTTCTGACACTCAGACGCGACAGCTAGGGTAGTAAACGGGATTAGATACCCGGGTAGTCC</w:t>
      </w:r>
    </w:p>
    <w:p w14:paraId="0D36E745">
      <w:pPr>
        <w:rPr>
          <w:rFonts w:hint="eastAsia"/>
        </w:rPr>
      </w:pPr>
      <w:r>
        <w:rPr>
          <w:rFonts w:hint="eastAsia"/>
        </w:rPr>
        <w:t>&gt;OTU000986</w:t>
      </w:r>
    </w:p>
    <w:p w14:paraId="2637EE1D">
      <w:pPr>
        <w:rPr>
          <w:rFonts w:hint="eastAsia"/>
        </w:rPr>
      </w:pPr>
      <w:r>
        <w:rPr>
          <w:rFonts w:hint="eastAsia"/>
        </w:rPr>
        <w:t>CCTACGGGGGGCTGCAGTGGGGAATCTTGGGCAATGGGGGCAACCCTGACCCAGCGACGCCGCGTGAGGGATGAAGGCCTTCGGGTTGTAAACCTCTTTCAGCGGGGACGAAGCGAAAGTGACGGTACCCGCAGAAGAAGCCCCGGCTAACTACGTGCCAGCAGCCGCGGTAAGACGTAGGGGGCGAGCGTTGTCCGGATTTATTGGGCGTAAAGCGCGCGCAGGCGGCCAGGTAAGTCGGATGTGAAAACCCGAGGCTCAACCTCGGGCCTGCATTCGATACTGCCTGGCTCGAGGCAGGTAGGGGAGATCGGAATTCCCGGTGTAGCGGTGAAATGCGCAGATATCGGGAGGAACACCGGTGGCGAAGGCGGATCTCTGGGCCTGTCCTGACGCTCAGGCGCGAAAGCTGGGGGAGCAAACAGGATTAGATACCCCTGTAGTCC</w:t>
      </w:r>
    </w:p>
    <w:p w14:paraId="7958172D">
      <w:pPr>
        <w:rPr>
          <w:rFonts w:hint="eastAsia"/>
        </w:rPr>
      </w:pPr>
      <w:r>
        <w:rPr>
          <w:rFonts w:hint="eastAsia"/>
        </w:rPr>
        <w:t>&gt;OTU000987</w:t>
      </w:r>
    </w:p>
    <w:p w14:paraId="152C932A">
      <w:pPr>
        <w:rPr>
          <w:rFonts w:hint="eastAsia"/>
        </w:rPr>
      </w:pPr>
      <w:r>
        <w:rPr>
          <w:rFonts w:hint="eastAsia"/>
        </w:rPr>
        <w:t>CCTACGGGGGGCAGCAGTGGGGAATATTGGACAATGGGCGCAAGCCTGATCCAGCAATGCCGCGTGAGTGATGAAGGCCTTCGGGTTGTAAAGCTCTGTCTTCTGGGACGATAATGACGGTACCAGAGGAGGAAGCCACGGCTAACTCTGTGCCAGCAGCCGCGGTAATACAGAGGGTGCAAGCGTTAATCGGAATTACTGGGCGTAAAGCGCGCGTAGGTGGTTCGTTAAGTTGGATGTGAAAGCCCCGGGCTCAACCTGGGAACTGCATCCAAAACTGGCGAGCTAGAGTATGGTAGAGGGTGGTGGAATTTCCTGTGTAGCGGTGAAATGCGTAGATATAGGAAGGAACACCAGTGGCGAAGGCGACCACCTGGACTGATACTGACACTGAGGTGCGAAAGCGTGGGGAGCAAACAGGATTAGATACCCCGGTAGTCC</w:t>
      </w:r>
    </w:p>
    <w:p w14:paraId="1D753134">
      <w:pPr>
        <w:rPr>
          <w:rFonts w:hint="eastAsia"/>
        </w:rPr>
      </w:pPr>
      <w:r>
        <w:rPr>
          <w:rFonts w:hint="eastAsia"/>
        </w:rPr>
        <w:t>&gt;OTU000988</w:t>
      </w:r>
    </w:p>
    <w:p w14:paraId="66AB5215">
      <w:pPr>
        <w:rPr>
          <w:rFonts w:hint="eastAsia"/>
        </w:rPr>
      </w:pPr>
      <w:r>
        <w:rPr>
          <w:rFonts w:hint="eastAsia"/>
        </w:rPr>
        <w:t>CCTACGGGTGGCTGCAGTCGAGAATCTTCGGCAATGGACGCAAGTCTGACCGAGCGACGCCGCGTGGAGGATGAAGGCCTTCGGGTTGTAAACTCCTGTTGGGGGGGAACAAATTTTGAGTGAACCCCTGAGGAAGCACGGGCTAAGTTCGTGCCAGCAGCCGCGGTAAGACGAACCGTGCGAACGTTATTCGGAATCATTGGGCTTAAAGGGCGCGTAGGCGGCGGTGTAAGTTGGAAGTGAAATCCCATCGGCTCAACCGTGGAATCGCTCCCAGTACTGCATCGCTCGAGGGGGATAGGGGTCTGCGGAACTACCGGTGGAGCGGTGAAATGTGTTGATATCGGTGGGAACGCCAGTGGCGAAAGCGGCAGACTGGACCCTTCCTGACGCTGAGGCGCGAAAGCTAGGGGAGCAAACGGGATTAGATACCCCTGTAGTCC</w:t>
      </w:r>
    </w:p>
    <w:p w14:paraId="0803B85B">
      <w:pPr>
        <w:rPr>
          <w:rFonts w:hint="eastAsia"/>
        </w:rPr>
      </w:pPr>
      <w:r>
        <w:rPr>
          <w:rFonts w:hint="eastAsia"/>
        </w:rPr>
        <w:t>&gt;OTU000989</w:t>
      </w:r>
    </w:p>
    <w:p w14:paraId="25F423D0">
      <w:pPr>
        <w:rPr>
          <w:rFonts w:hint="eastAsia"/>
        </w:rPr>
      </w:pPr>
      <w:r>
        <w:rPr>
          <w:rFonts w:hint="eastAsia"/>
        </w:rPr>
        <w:t>CCTACGGGTGGCAGCAGTGGGGAATATTGCGCAATGGGCGGAAGCCTGACGCAGCGACGCCGCGTGAGGGATGACGGCCTTCGGGTTGTAAACCTCTTTCACCATTGACGAAGCCCTTTGGGGTGACGGTAGGTGGGGAAGAAGCACCGGCTAACTACGTGCCAGCAGCCGCGGTAATACGTAGGGTGCGAGCGTTGTCCGGAATTATTGGGCGTAAAGAGCTCGTAGGCGGTTTGTTGCGTCGGCCGTGAAAACCTGCGGCTTAACTGTGGGCTTGCGGTCGATACGGGCAGACTTGAGTTCGGTAGGGGAGACTGGAATTCCTGGTGTAGCGGTGAAATGCGCAGATATCAGGAGGAACACCGGTGGCGAAGGCGGGTCTCTGGGCCGATACTGACGCTGAGGAGCGAAAGCGTGGGGAGCGAACAGGATTAGATACCCCGGTAGTCC</w:t>
      </w:r>
    </w:p>
    <w:p w14:paraId="5141002B">
      <w:pPr>
        <w:rPr>
          <w:rFonts w:hint="eastAsia"/>
        </w:rPr>
      </w:pPr>
      <w:r>
        <w:rPr>
          <w:rFonts w:hint="eastAsia"/>
        </w:rPr>
        <w:t>&gt;OTU000990</w:t>
      </w:r>
    </w:p>
    <w:p w14:paraId="5A9F4D8C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AGGGAAGAAGGCCTTCGGGTGGACGGTACCTGCAGAAGAAGCGCCGGCTAACTACGTGCCAGCAGCCGCGGTAATACGTAGGGCGCAAGCGTTGTCCGGAATTATTGGGCGTAAAGAGCTCGTAGGCGGTTTGTCGCGTCTGGTGTGAAATCCCGAGGCTCAACTTCGGGCTTGCATCGGGTACGGGCAGACTAGAGTACTGTAGGGGAGACTGGAATTCCTGGTGTAGCGGTGGAATGCGCAGATATCAGGAGGAACACCGATGGCGAAGGCAGGTCTCTGGGCAGTCACTGACGCTGAGGAGCGAAAGCATGGGGAGCGAACAGGATTAGATACCCCTGTAGTCC</w:t>
      </w:r>
    </w:p>
    <w:p w14:paraId="166E71B5">
      <w:pPr>
        <w:rPr>
          <w:rFonts w:hint="eastAsia"/>
        </w:rPr>
      </w:pPr>
      <w:r>
        <w:rPr>
          <w:rFonts w:hint="eastAsia"/>
        </w:rPr>
        <w:t>&gt;OTU000991</w:t>
      </w:r>
    </w:p>
    <w:p w14:paraId="70F3EEF3">
      <w:pPr>
        <w:rPr>
          <w:rFonts w:hint="eastAsia"/>
        </w:rPr>
      </w:pPr>
      <w:r>
        <w:rPr>
          <w:rFonts w:hint="eastAsia"/>
        </w:rPr>
        <w:t>CCTACGGGGGGCTGCAGTCGAGAATCTTCCGCAATGGGCGCAAGCCTGACGGAGCGACGCCGCGTGGAGGAAGAAGGCCTTCGGGTTGTAAACTCCTGTCACGACTTACGAATCCGTTCAGGTCAACTCCTGAACGTCGACGAAGGGTCGGAAGGAAGCCACAGCTAACTTCGTGCCAGCAGCTGCGGTAAGACGAAGGTGGCAAGCGTTGTTCGGATTCACTGGGCATAAAGGGCGCGTAGGCGGTTCCGAAGGTGGCGTGTGAAATCCCCCGGCTCAACCGGGGAAGTGCGCGCCAAACCACGGTTCTTGAGGGCGGTAGGGGGGACTGGAACTCTCGGTGGAGCGGTGAAATGCGTAGATATCGAGAGGAACACCGGCGGCGAAGGCGAGTCCCTGGTCCGCATCTGACGCTGAGGCGCGAAAGCGTGGGTAGCAAACAGGATTAGATACCCTTGTAGTCC</w:t>
      </w:r>
    </w:p>
    <w:p w14:paraId="186DDFD0">
      <w:pPr>
        <w:rPr>
          <w:rFonts w:hint="eastAsia"/>
        </w:rPr>
      </w:pPr>
      <w:r>
        <w:rPr>
          <w:rFonts w:hint="eastAsia"/>
        </w:rPr>
        <w:t>&gt;OTU000992</w:t>
      </w:r>
    </w:p>
    <w:p w14:paraId="2F2D0C33">
      <w:pPr>
        <w:rPr>
          <w:rFonts w:hint="eastAsia"/>
        </w:rPr>
      </w:pPr>
      <w:r>
        <w:rPr>
          <w:rFonts w:hint="eastAsia"/>
        </w:rPr>
        <w:t>CCTACGGGTGGCTGCAGTGGGGAATCTTGCGCAATGGCCTAACGGCTGACGCAGCGACGCCGCGTGGAGGATGACGCCCTTCGGGGTGTAAACTCCTGTTGCCCGGGACGAATAGCCCGTTTCGACGGGTCTGACGGTACCGGGTGAGGAAGCACCGGCTAACTCCGTGCCAGCAGCCGCGGTAATACGGAGGGTGCGAGCGTTGTCCGGAATCACTGGGCGTAAAGGGCGCGTAGGCGGTGGGGTAAGCGTGTGGTGAAAGTCCGGGGCTCAACCCCGGATCGGCCGTGCGAACTGCTTCACTTGAGCACTGTAGAGGCAGGTGGAATTCCGGGTGTAGCGGTGGAATGCGTAGAGATCCGGAAGAACACCGGTGGCGAAGGCGGCCTGCTGGGCAGTGGCTGACGCTGAGGCGCGACAGCGTGGGGAGCAAACAGGATTAGATACCCCTGTAGTCC</w:t>
      </w:r>
    </w:p>
    <w:p w14:paraId="2BCBF412">
      <w:pPr>
        <w:rPr>
          <w:rFonts w:hint="eastAsia"/>
        </w:rPr>
      </w:pPr>
      <w:r>
        <w:rPr>
          <w:rFonts w:hint="eastAsia"/>
        </w:rPr>
        <w:t>&gt;OTU000993</w:t>
      </w:r>
    </w:p>
    <w:p w14:paraId="699CF722">
      <w:pPr>
        <w:rPr>
          <w:rFonts w:hint="eastAsia"/>
        </w:rPr>
      </w:pPr>
      <w:r>
        <w:rPr>
          <w:rFonts w:hint="eastAsia"/>
        </w:rPr>
        <w:t>CCTACGGGTGGCAGCAGTAACGAATCTTCCCCAATGCACGAAAGTGTGAGGGAGCGACGCCGCGTGGAGGACGAAGTCCTTCGGGATGTAAACTCCTGTCAGGGGTTACCAAGTTCTGAGGAGCCCCAGAGGAAGTGGCGGCTAACTCTGTGCCAGCAGCCGCGGTAAGACAGAGGCCACAAGCGTTAGGCGGAATCACTGGGCTTAAAGCGCGTGTAGGCGGATATCTAAGTGCCTTGTGAAATCCCACGGCTTAACCGTGGAACTGCTGGGCATACTGGATGTCTTGAGGTGCCTAGGGGTCGCTGGAACAAACGGTGGAGCGGTGAAATGCGTAGATATCGTTTGGAACGCCAAAGGTGAAAACAGGCGACTGGAGGCAAACTGACGCTGAGACGCGAAAGCCAGGGGAGCGAACGGGATTAGATACCCCTGTAGTCC</w:t>
      </w:r>
    </w:p>
    <w:p w14:paraId="181C930A">
      <w:pPr>
        <w:rPr>
          <w:rFonts w:hint="eastAsia"/>
        </w:rPr>
      </w:pPr>
      <w:r>
        <w:rPr>
          <w:rFonts w:hint="eastAsia"/>
        </w:rPr>
        <w:t>&gt;OTU000994</w:t>
      </w:r>
    </w:p>
    <w:p w14:paraId="5F83C9DA">
      <w:pPr>
        <w:rPr>
          <w:rFonts w:hint="eastAsia"/>
        </w:rPr>
      </w:pPr>
      <w:r>
        <w:rPr>
          <w:rFonts w:hint="eastAsia"/>
        </w:rPr>
        <w:t>CCTACGGGTGGCTGCAGCAAGGAATTTTCGGCAATGGGCGCAAGCCTGACCGAGCAACGCCGCGTGCGGGATGACGGCCTTCGGGTTGTAAACCGCTTTTGGGGGGGAAGACAACGACGGTACCCCCCGAATCAGCCCCGGCTAACTCTGTGCCAGCAGCCGCGGTAATACAGAGGGGGCAAGCGTTGTCCGGATTGACTGGGCGTAAAGCGCACGTAGGTGGCCTGGCCAGTGGGGTGTGAAAGCCGTCGGCTTAACCGAGGGAGGCCATCCCAAACTGCCTGGCTCGAGCCGTGCAGAGGTCCGTGGAATTGCCGGTGTAGTGGTGAAATGCGTAGAGATCGGCAGGAACACCAAGGGGGAAGCCAGCGGACTGGGCACGTGCTGACACTGAGGTGCGACAGCGTGGGGAGCGAACCGGATTAGATACCCCAGTAGTCC</w:t>
      </w:r>
    </w:p>
    <w:p w14:paraId="035A922B">
      <w:pPr>
        <w:rPr>
          <w:rFonts w:hint="eastAsia"/>
        </w:rPr>
      </w:pPr>
      <w:r>
        <w:rPr>
          <w:rFonts w:hint="eastAsia"/>
        </w:rPr>
        <w:t>&gt;OTU000995</w:t>
      </w:r>
    </w:p>
    <w:p w14:paraId="5555D8E0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TTTCGGGTCGTAAACCCCTTTCAGGAGGGACGAAGCTCGGACGGTGAATAGCCGATTCGTGTGACGGTACCTCCAGAAGAAGCCCCGGCTAACTACGTGCCAGCAGCCGCGGTAATACGTAGGGGGCAAGCGTTGTCCGGAATCATTGGGCGTAAAGAGCGTGTAGGCGGTCCGATAAGTCGGCTGTGAAAGTCAAGGGCTCAACCCTTGAATGCCGGCCGATACTGTCGGGCTAGAGTCCGGAAGAGGCGAGTGGAATTCCTGGTGTAGCGGTGAAATGCGCAGATATCAGGAGGAACACCAATGGCGAAGGCAGCTCGCTGGGACGGTACTGACGCTGAGACGCGAAAGCGTGGGGAGCAAACAGGATTAGATACCCTAGTAGTCC</w:t>
      </w:r>
    </w:p>
    <w:p w14:paraId="516F4C16">
      <w:pPr>
        <w:rPr>
          <w:rFonts w:hint="eastAsia"/>
        </w:rPr>
      </w:pPr>
      <w:r>
        <w:rPr>
          <w:rFonts w:hint="eastAsia"/>
        </w:rPr>
        <w:t>&gt;OTU000996</w:t>
      </w:r>
    </w:p>
    <w:p w14:paraId="458E5CAF">
      <w:pPr>
        <w:rPr>
          <w:rFonts w:hint="eastAsia"/>
        </w:rPr>
      </w:pPr>
      <w:r>
        <w:rPr>
          <w:rFonts w:hint="eastAsia"/>
        </w:rPr>
        <w:t>CCTACGGGGGGCTGCAGTCGAGAATTTTTGACAATGGGGGAAACCCTGATCGAGCGACGCCGCGTGGAGGATGAAGGTCTTCGGGTTGTAAACTCCTGTCATTTGGGAACAAGCCGCTTACGTTAACTGCGTGAGCGTTGATAGTACCAGAAGAGGAAGAGACGGCTAACTCTGTGCCAGCAGCCGCGGTAATACAGAGGTCTCAAGCGTTGTTCGGATTCATTGGGCGTAAAGGGTGTGTAGGCGGCGCCGTAAGTCAGGTGTGAAATTTCGGAGCTTAACTCCGAAACTGCATTTGATACTGCGGTGCTTGAGGACTGGAGAGGAGACTGGAATTTACGGTGTAGCGGTGAAATGCGTAGATATCGTAAGGAAGACCAGTGGCGAAGGCGGGTCTCTGGACAGTTCCTGACGCTGAGACACGAAGGCCAGGGGAGCAAACGGGATTAGATACCCGAGTAGTCC</w:t>
      </w:r>
    </w:p>
    <w:p w14:paraId="67BA9150">
      <w:pPr>
        <w:rPr>
          <w:rFonts w:hint="eastAsia"/>
        </w:rPr>
      </w:pPr>
      <w:r>
        <w:rPr>
          <w:rFonts w:hint="eastAsia"/>
        </w:rPr>
        <w:t>&gt;OTU000997</w:t>
      </w:r>
    </w:p>
    <w:p w14:paraId="3A86FC0E">
      <w:pPr>
        <w:rPr>
          <w:rFonts w:hint="eastAsia"/>
        </w:rPr>
      </w:pPr>
      <w:r>
        <w:rPr>
          <w:rFonts w:hint="eastAsia"/>
        </w:rPr>
        <w:t>CCTACGGGTGGCTGCAGTAACGAATCTTCCACAATGCACGAAAGTGTGATGGAGCGACGCCGCGTGTGGGATGAAGTCCTTCGGGATGTAAACCACTGTCAGGGGAAAGAAAGATCTGATCTACCCCAGAGGAAGTGGCGACTAACTCTGTGCCAGCAGTCGCGGTAATACAGAGGCCACAAGCGTTAGACGGAATCACTGGGCTTAAAGCGTGTGTAGGCGGGATGGTAAGTACCTTGTGAAATCCCACAGCTTAACTGTGGAATTGCTTGGTATACTGCCGTTCTTGAGTCACCTAGGGGCAGCTGGAACAGATGGTGGAGCGGTGAAATGCATAGATATCATCTGGAACGCCAATGGTGCAGACAAGCTGCTGGGGGTGTACTGACGCTGAGGCACGAAAGCCAGGGGAGCAAACGGGATTAGATACCCCGGTAGTCC</w:t>
      </w:r>
    </w:p>
    <w:p w14:paraId="01458D1A">
      <w:pPr>
        <w:rPr>
          <w:rFonts w:hint="eastAsia"/>
        </w:rPr>
      </w:pPr>
      <w:r>
        <w:rPr>
          <w:rFonts w:hint="eastAsia"/>
        </w:rPr>
        <w:t>&gt;OTU000998</w:t>
      </w:r>
    </w:p>
    <w:p w14:paraId="3764B8EF">
      <w:pPr>
        <w:rPr>
          <w:rFonts w:hint="eastAsia"/>
        </w:rPr>
      </w:pPr>
      <w:r>
        <w:rPr>
          <w:rFonts w:hint="eastAsia"/>
        </w:rPr>
        <w:t>CCTACGGGCGGCAGCAGTGGGGAATTTTGGACAATGGGGGCAACCCTGATCCAGCGACGCCGCGTGAAGGATGAAGGTCTTCGGATTGTAAACTTCTTTTGGAGGGGATGAATGCCCACGTGAAGAACGTGGGGTGACAGTACTCTCTGAATAAGCCACGGCTAACTACGTGCCAGCAGCCGCGGTAATACGTAGGTGGCAAGCGTTACTCGGAATCACTAGGCGTAAAGCGCAGGTAGGAGGTTTGGAAAGTTCGTTGTGAAAGCTCCCGGCTTAACTGGGAGAGGTCAACGGAAACTACCAGGCTGGAGTGCGGTAGAGGTAGCTGGAATTCCCGGTGTAGCGGTGAAATGCGTAGATATCGGGAGGAATACCTATGGCGAAAGCAGGCTACTGGACCGTCACTGACTCTGATCTGCGAAAGCTAGGGGAGCAAACAGGATTAGATACCCCTGTAGTCC</w:t>
      </w:r>
    </w:p>
    <w:p w14:paraId="00BD005A">
      <w:pPr>
        <w:rPr>
          <w:rFonts w:hint="eastAsia"/>
        </w:rPr>
      </w:pPr>
      <w:r>
        <w:rPr>
          <w:rFonts w:hint="eastAsia"/>
        </w:rPr>
        <w:t>&gt;OTU000999</w:t>
      </w:r>
    </w:p>
    <w:p w14:paraId="757CF7B2">
      <w:pPr>
        <w:rPr>
          <w:rFonts w:hint="eastAsia"/>
        </w:rPr>
      </w:pPr>
      <w:r>
        <w:rPr>
          <w:rFonts w:hint="eastAsia"/>
        </w:rPr>
        <w:t>CCTACGGGCGGCAGCAGTGAGGAATATTGCTCAATGGGCGCAAGCCTGAAGCAGCGACGCCGCGTGGGTGAAGAAGGTTTTCGGACTGTAAAACCCTTTTCTGTGTGACGAGAGTGGACGGTAGCACAGGAATAAGTCTCGGCTAACTACGTGCCAGCAGCCGCGGTAAAACGTAGGAGGCAAGCGTTATCCGGAGTTACTGGGCGTAAAGCGCGTGTAGGTGGATTGGTAAGTTACTTATGAAAGCCCTTGGCTAAACTAAGGGAGGTTGAGTGATACTGCCAGTCTTGAATAGAGGAGAGGTTGACGGAATTCCGCGTGTAGTGGTGAAATGCGTAGAGATGCGGAAGAACACCAGTGGCGAAGGCGGTCAACTGGCCTCATATTGACACTCAGACGCGACAGCATGGGTAGCGAACGGGATTAGATACCCTGGTAGTCC</w:t>
      </w:r>
    </w:p>
    <w:p w14:paraId="6034C052">
      <w:pPr>
        <w:rPr>
          <w:rFonts w:hint="eastAsia"/>
        </w:rPr>
      </w:pPr>
      <w:r>
        <w:rPr>
          <w:rFonts w:hint="eastAsia"/>
        </w:rPr>
        <w:t>&gt;OTU001000</w:t>
      </w:r>
    </w:p>
    <w:p w14:paraId="2CD6851A">
      <w:pPr>
        <w:rPr>
          <w:rFonts w:hint="eastAsia"/>
        </w:rPr>
      </w:pPr>
      <w:r>
        <w:rPr>
          <w:rFonts w:hint="eastAsia"/>
        </w:rPr>
        <w:t>CCTACGGGTGGCTGCAGTCGAGGATCTTTGGCAATGGGCGCAAGCCTGACCAAGCGACGCCGCGTGTGCGATGAAGGCCTTCGGGTTGTAAAGCACTGTCGAGGGGGAGGAAAGCCCGCAAGGGTCTGACCTATCCCTGGAGGAAGGACGGGCTAAGTTCGTGCCAGCAGCCGCGGTAAGACGAACCGTCCTAACGTTGTTCGGATTCACTGGGCTTAAAGGGCGCGTAGGCGGGTGAGCAAGTCCGGGGTGAAATCTTTCGGCTTAACCGGAAAACTGCCTTGGATACTGCTCGTCTAGAGGGAGGTAGGGGTCTGTGGAACTTCCGGTGGAGCGGTGAAATGCGTTGATATCGGAAGGAACGCCGGTGGCGAAAGCGACGGACTGGACCTCTTCTGACGCTGAGGCGCGAAAGCCAGGGTAGCGAACGGGATTAGATACCCCTGTAGTCC</w:t>
      </w:r>
    </w:p>
    <w:p w14:paraId="790E0F21">
      <w:pPr>
        <w:rPr>
          <w:rFonts w:hint="eastAsia"/>
        </w:rPr>
      </w:pPr>
      <w:r>
        <w:rPr>
          <w:rFonts w:hint="eastAsia"/>
        </w:rPr>
        <w:t>&gt;OTU001001</w:t>
      </w:r>
    </w:p>
    <w:p w14:paraId="661C6706">
      <w:pPr>
        <w:rPr>
          <w:rFonts w:hint="eastAsia"/>
        </w:rPr>
      </w:pPr>
      <w:r>
        <w:rPr>
          <w:rFonts w:hint="eastAsia"/>
        </w:rPr>
        <w:t>CCTACGGGTGGCTGCAGTCGAGAATTTTTCACAATGGGCGCAAGCCTGATGGAGCGACGCCGCGTGGGGGATGAATGGCTTCGGCCCGTAAACCCCTGTCATTCGTGAACAAACCTTTCCTGTAAACAGCGGGAAAGCTGATAGTAGCGAAAGAGGAAGGGACGGCTAACTCTGTGCCAGCAGCCGCGGTAATACAGAGGTCCCAAGCGTTGTTCGGATTTACTGGGCGTAAAGGGTGCGTAGGTGGTGAGGTAAGTCTGATGTGAAATCTCCGAGCTCAACTCGGAAATGGCATTGGAAACTGCCTTGCTCGAGGGTTGGAGGGGGGACTGGAATTCTCGGTGTAGCAGTGAAATGCGTAGATATCGAGAGGAACACCAGTGGCGAAAGCGAGTCCCTGGACAACTCCTGACACTGAGGCACGAAAGCTAGGGGAGCAAACAGGATTAGATACCCCAGTAGTCC</w:t>
      </w:r>
    </w:p>
    <w:p w14:paraId="2305D01A">
      <w:pPr>
        <w:rPr>
          <w:rFonts w:hint="eastAsia"/>
        </w:rPr>
      </w:pPr>
      <w:r>
        <w:rPr>
          <w:rFonts w:hint="eastAsia"/>
        </w:rPr>
        <w:t>&gt;OTU001002</w:t>
      </w:r>
    </w:p>
    <w:p w14:paraId="312A8B43">
      <w:pPr>
        <w:rPr>
          <w:rFonts w:hint="eastAsia"/>
        </w:rPr>
      </w:pPr>
      <w:r>
        <w:rPr>
          <w:rFonts w:hint="eastAsia"/>
        </w:rPr>
        <w:t>CCTACGGGGGGCTGCAGTAACGAATCTTCCGCAATGCACGAAAGTGTGACGGAGCGACGCCGCGTGTAGGATGAAGTCCTTCGGGATGTAAACTACTGTCAGGGGAAAGAAAGTTCTGATCTACCCCAGAGGAAGAGACGGCTAACTCTGTGCCAGCAGCCGCGGTAATACAGAGGTCTCGAGCGTTAGGCGGAATCACTGGGCTTAAAGCGTGTGTAGGCGGGTCGTTAAGTGCCTTGTGAAATCCCATGGCTCAACCATGGAACTGCTGGGCATACTGGCGATCTTGTGCAACCTAGGGGCGAGCGGAACAGATGGTGGAGCGGTGAAATGCGTAGATATCATCTGGAACGCCAATGGTGAAAACAGCTCGCTGGGGGTTTGCAGACGCTGAGACACGAAAGCCAGGGGAGCGAACGGGATTAGATACCCCAGTAGTCC</w:t>
      </w:r>
    </w:p>
    <w:p w14:paraId="246F55EC">
      <w:pPr>
        <w:rPr>
          <w:rFonts w:hint="eastAsia"/>
        </w:rPr>
      </w:pPr>
      <w:r>
        <w:rPr>
          <w:rFonts w:hint="eastAsia"/>
        </w:rPr>
        <w:t>&gt;OTU001003</w:t>
      </w:r>
    </w:p>
    <w:p w14:paraId="0B0BD6C4">
      <w:pPr>
        <w:rPr>
          <w:rFonts w:hint="eastAsia"/>
        </w:rPr>
      </w:pPr>
      <w:r>
        <w:rPr>
          <w:rFonts w:hint="eastAsia"/>
        </w:rPr>
        <w:t>CCTACGGGCGGCTGCAGTAGGGAATCTTGCACAATGGGCGCAAGCCTGATGCAGCGATGCCGCGTGAGGGATGAAGGCCTTCGGGTTGTAAACCTCTTTCGACAGGGAAGAAGCCACGGGTCACTGTGGTGACGGTACCTGTAGAAGAAGCCCCGGCTAACTACGTGCCAGCAGCCGCGGTAAAACGTAGGGGGCAAGCGTTGCCCGGATTCACTGGGCGTAAAGCGGGTGTAGGCGGTCCTTTAAGTCAGATGTGAAATCCAGCGGCCCAACCGCTGAATTGCATCTGATACTGGAGGACTTGAGGACGGTAGAGGTCGGTGGAATTCCCTGTGTACCGGTGAAATGGGCAGATATAGGGAGGAACACCAGTGGCGAAGGCGGCCGACTGGGCCGATCCTGACGCTGAGACCCGAAAGCCAGGGTAGCGAACCGGATTAGATACCCCTGTAGTCC</w:t>
      </w:r>
    </w:p>
    <w:p w14:paraId="4F86FCD8">
      <w:pPr>
        <w:rPr>
          <w:rFonts w:hint="eastAsia"/>
        </w:rPr>
      </w:pPr>
      <w:r>
        <w:rPr>
          <w:rFonts w:hint="eastAsia"/>
        </w:rPr>
        <w:t>&gt;OTU001004</w:t>
      </w:r>
    </w:p>
    <w:p w14:paraId="71A1A0CC">
      <w:pPr>
        <w:rPr>
          <w:rFonts w:hint="eastAsia"/>
        </w:rPr>
      </w:pPr>
      <w:r>
        <w:rPr>
          <w:rFonts w:hint="eastAsia"/>
        </w:rPr>
        <w:t>CCTACGGGAGGCAGCAGTTTGGAATTTTGGACAATGGACGAAAGTCTGATCCAGCGACGCCGCGTGCACGAAGAAGGTCTTCGGATCGTAAAGTGCTTTTGCAGGGGACAAATTTTTGATGGTACCCTGAGAATAAGAGGTTGCTAACTCTGTGCCAGCAGCAGCGGTAATACAGAGACCTCAAGCGTTATCCGGAATCATTGGGCGTAAAGCGTACCGATAGGTGGTTTATAAAGTCTGGGGTAAAAGCCGGAAGCTCAACTTCCGCGTTTGCTTTAGATACTTATAGACTAGAGGGGCAAAGAGGTGATTGGAACCAACGGTGTAGTAGTGAAATGCGTTGATATCGTTGGGAACACCGAAAGCGAAGGCAGATCACTGGGTGCCACCTGACACTGCTAGGACGAAAGCGTGGGGAGCGAATGGGATTAGATACCCCGGTAGTCC</w:t>
      </w:r>
    </w:p>
    <w:p w14:paraId="38EF3BCD">
      <w:pPr>
        <w:rPr>
          <w:rFonts w:hint="eastAsia"/>
        </w:rPr>
      </w:pPr>
      <w:r>
        <w:rPr>
          <w:rFonts w:hint="eastAsia"/>
        </w:rPr>
        <w:t>&gt;OTU001005</w:t>
      </w:r>
    </w:p>
    <w:p w14:paraId="53BD193F">
      <w:pPr>
        <w:rPr>
          <w:rFonts w:hint="eastAsia"/>
        </w:rPr>
      </w:pPr>
      <w:r>
        <w:rPr>
          <w:rFonts w:hint="eastAsia"/>
        </w:rPr>
        <w:t>CCTACGGGCGGCAGCAGTGGGGAATATTGCACAATGGGGGGAACCCTGATGCAGCCATGCCGCGTGTGTGAAGAAGGCCTTCGGGTTGTAAAGCACTTTCAGTAGGGAGGAAAGGGTGAGTCTTAATACGGCTCATCTGTGACGTTACCTACAGAAGAAGGACCGGCTAACTCCGTGCCAGCAGCCGCGGTAATACGGAGGGTCCGAGCGTTAATCGGAATTACTGGGCGTAAAGCGTGCGCAGGCGGTTTGTTAAGCGAGATGTGAAAGCCCTGGGCTCAACCTAGGAATAGCATTTCGAACTGGCGAACTAGAGTCTTGTAGAGGGGGGTAGAATTCCAGGTGTAGCGGTGAAATGCGTAGAGATCTGGAGGAATACCGGTGGCGAAGGCGGCCCCCTGGACAAAGACTGACGCTCATGCACGAAAGCGTGGGGAGCAAACAGGATTAGATACCCGGGTAGTCC</w:t>
      </w:r>
    </w:p>
    <w:p w14:paraId="56D2B6E2">
      <w:pPr>
        <w:rPr>
          <w:rFonts w:hint="eastAsia"/>
        </w:rPr>
      </w:pPr>
      <w:r>
        <w:rPr>
          <w:rFonts w:hint="eastAsia"/>
        </w:rPr>
        <w:t>&gt;OTU001006</w:t>
      </w:r>
    </w:p>
    <w:p w14:paraId="56CA3413">
      <w:pPr>
        <w:rPr>
          <w:rFonts w:hint="eastAsia"/>
        </w:rPr>
      </w:pPr>
      <w:r>
        <w:rPr>
          <w:rFonts w:hint="eastAsia"/>
        </w:rPr>
        <w:t>CCTACGGGAGGCTGCAGTCGGGAATTTTGGACAATGGGCGCAAGCCTGATCCAGCCACGCCGCGTGAGTGATGAAGGCCTTCGGGTCGTAAAGCTCTGTGGGGAGGGACGAACCCTGACTGGTGAATAGCCAGGCAGTTGACGGTACCTCCTTAGCAAGCACCGGCTAACTCCGTGCCAGCAGCCGCGGTAATACGGAGGGTGCAAACGTTGCTCGGAATCACTGGGCGTAAAGCGCACGTAGGCGGTCCGATAAGTCGGATGTGAAAGCCCTGGGCTCAACCTAGGAAGTGCATTCGAAACTGTCGGACTTGAGTACGGGAGAGGGTTGCGGAATTCCCGGTGTAGAGGTGAAATTCGTAGATATCGGGAGGAACACCAGTGGCGAAGGCGGCAGCCTGGACCGATACTGACGCTGAGGTGCGAAAGCGTGGGGAGCAAACAGGATTAGATACCCTGGTAGTCC</w:t>
      </w:r>
    </w:p>
    <w:p w14:paraId="44082EA0">
      <w:pPr>
        <w:rPr>
          <w:rFonts w:hint="eastAsia"/>
        </w:rPr>
      </w:pPr>
      <w:r>
        <w:rPr>
          <w:rFonts w:hint="eastAsia"/>
        </w:rPr>
        <w:t>&gt;OTU001007</w:t>
      </w:r>
    </w:p>
    <w:p w14:paraId="26F5B50F">
      <w:pPr>
        <w:rPr>
          <w:rFonts w:hint="eastAsia"/>
        </w:rPr>
      </w:pPr>
      <w:r>
        <w:rPr>
          <w:rFonts w:hint="eastAsia"/>
        </w:rPr>
        <w:t>CCTACGGGGGGCTGCAGTGGGGAATATTGGGCAATGGAGGCAACTCTGACCCAGCCATGCCGCGTGGGTGACGAAGGTCTTCGGATTGTAAAGCCCTTTCGGCGGGGACGATGATGACGGTACCCGCAGAAGAAGCCCCGGCTAACTTCGTGCCAGCAGCCGCGGTAATACGAAGGGGGCTAGCGTTGTTCGGAATTACTGGGCGTAAAGGGCGTGTAGGCGGTCCGCTAAGTCAGGTGTGAAAGGCCTGGGCTCAACCCAGGAAATGCGCCTGAGACTGACGGACTTGAGTCCGGGAGAGGATGGTGGAACTCCCAGTGTAGAGGTGAAATTCGTAGATATTGGGAAGAACACCCGTGGCGAAGGCGGCCATCTGGACCGGTACTGACGCTAATGCGCGACAGCGTGGGGAGCAAACAGGATTAGATACCCCTGTAGTCC</w:t>
      </w:r>
    </w:p>
    <w:p w14:paraId="0F210A1A">
      <w:pPr>
        <w:rPr>
          <w:rFonts w:hint="eastAsia"/>
        </w:rPr>
      </w:pPr>
      <w:r>
        <w:rPr>
          <w:rFonts w:hint="eastAsia"/>
        </w:rPr>
        <w:t>&gt;OTU001008</w:t>
      </w:r>
    </w:p>
    <w:p w14:paraId="05D71678">
      <w:pPr>
        <w:rPr>
          <w:rFonts w:hint="eastAsia"/>
        </w:rPr>
      </w:pPr>
      <w:r>
        <w:rPr>
          <w:rFonts w:hint="eastAsia"/>
        </w:rPr>
        <w:t>CCTACGGGGGGCAGCAGTGGGGAATCTTAGACAATGGGGGCAACCCTGATCTAGCCATGCCGCGTGAGTGATGAAGGCCTTAGGGTTGTAAAGCTCTTTCAGCTGGGAAGATAATGACGGTACCAGCAGAAGAAGCCCCGGCTAACTCCGTGCCAGCAGCCGCGGTAATACGGAGGGGGCTAGCGTTGTTCGGAATTACTGGGCGTAAAGCGCACGTAGGCGGACAGGAAAGTTGGGGGTGAAATCCCGGGGCTCAACCCCGGAACTGCCTCCAAAACTATCTGTCTGGAGTTCGAGAGAGGTGAGTGGAATTCCGAGTGTAGAGGTGAAATTCGTAGATATTCGGAGGAACACCAGTGGCGAAGGCGGCTCACTGGCTCGATACTGACGCTGAGGTGCGAAAGCGTGGGGAGCAAACAGGATTAGATACCCCAGTAGTCC</w:t>
      </w:r>
    </w:p>
    <w:p w14:paraId="3C116796">
      <w:pPr>
        <w:rPr>
          <w:rFonts w:hint="eastAsia"/>
        </w:rPr>
      </w:pPr>
      <w:r>
        <w:rPr>
          <w:rFonts w:hint="eastAsia"/>
        </w:rPr>
        <w:t>&gt;OTU001009</w:t>
      </w:r>
    </w:p>
    <w:p w14:paraId="68599BC7">
      <w:pPr>
        <w:rPr>
          <w:rFonts w:hint="eastAsia"/>
        </w:rPr>
      </w:pPr>
      <w:r>
        <w:rPr>
          <w:rFonts w:hint="eastAsia"/>
        </w:rPr>
        <w:t>CCTACGGGTGGCTGCAGTAGGGAGTATTGCGCAATGGGCGAAAGCCTGACGCAGCCACGCCGCGTGGATGATGAAGGCCTTCGGGTCGTAAAGTCCTTTTATGAGGGAAGAACAGTCCGGTGAGGAAATGCTCCGGATTTGACGGTACCTCAGGAATAAGCCACGGCTAACTCTGTGCCAGCAGCCGCGGTAATACAGAGGTGGCTAGCGTTGTTCGGAATTACTGGGCGTAAAGGGAGCGCAGGCGGCTAAACAAGTCTGGAGTGCAAGCCCGGGGCTCAACCCCGGAATTGCTTTGGATACTGTTTGGCTTGAGTACGTCAGAGGTGAGCGGAATTCCAGGTGTAGCGGTGAAATGCGTAGATATCTGGAGGAACATCCGTGGCGAAAGCGGCTCACTGGGACGACACTGACGCTGAGGCTCGAAAGCGTGGGGAGCGAACGGGATTAGATACCCCAGTAGTCC</w:t>
      </w:r>
    </w:p>
    <w:p w14:paraId="1D97FD84">
      <w:pPr>
        <w:rPr>
          <w:rFonts w:hint="eastAsia"/>
        </w:rPr>
      </w:pPr>
      <w:r>
        <w:rPr>
          <w:rFonts w:hint="eastAsia"/>
        </w:rPr>
        <w:t>&gt;OTU001010</w:t>
      </w:r>
    </w:p>
    <w:p w14:paraId="5D506415">
      <w:pPr>
        <w:rPr>
          <w:rFonts w:hint="eastAsia"/>
        </w:rPr>
      </w:pPr>
      <w:r>
        <w:rPr>
          <w:rFonts w:hint="eastAsia"/>
        </w:rPr>
        <w:t>CCTACGGGAGGCAGCAGCAAGGAATTTTCCACAATGGGCGCCAGCCTGATGGAGCAACGCCGCGTGGGGGATGACGCGTTTCGGCGTGTAAACCCCTTTTCCGAGGGACGAAAGCAATGACGGTACCTCGGGAATAAGGTCCGGCTAACTACGTGCCAGCAGCCGCGGTAACACGTAGGGACCGAGCGTTGTCCGGAGTTACTGGGCGTAAAGGGCGCGCAGGCGGTTGGTCGCGTCGGGCGTGAAAGCCCCCCGCTTAACGGGGGAGGGTCGTCCGAAACGGGCCAACTGGAGGCAGGGAGAGGTCGGTGGAATTCCCGGTGTAGTGGTGAAATGCGTAGATATCGGGAGGAACACCAGTGGCGAAGGCGGCCGACTGGACCTGTTCTGACGCTGAGGCGCGAAGGCGTGGGGAGCGAACGGGATTAGATACCCCTGTAGTCC</w:t>
      </w:r>
    </w:p>
    <w:p w14:paraId="77E581D6">
      <w:pPr>
        <w:rPr>
          <w:rFonts w:hint="eastAsia"/>
        </w:rPr>
      </w:pPr>
      <w:r>
        <w:rPr>
          <w:rFonts w:hint="eastAsia"/>
        </w:rPr>
        <w:t>&gt;OTU001011</w:t>
      </w:r>
    </w:p>
    <w:p w14:paraId="2F9B4E9A">
      <w:pPr>
        <w:rPr>
          <w:rFonts w:hint="eastAsia"/>
        </w:rPr>
      </w:pPr>
      <w:r>
        <w:rPr>
          <w:rFonts w:hint="eastAsia"/>
        </w:rPr>
        <w:t>CCTACGGGGGGCTGCAGTGGGGAATATTGGACAATGGGCGCAAGCCTGATCCAGCCATGCCGCGTGAGTGACGAAGGTCTTCGGATTGTAAAGCTCTTTCGGCGGGGAAGATGATGACGGTACCCGCAGAAGAAGCCCCGGCTAACTCCGTGCCAGCAGCCGCGGTAATACGGAGGGGGCTAGCGTTGTTCGGAATTACTGGGCGTAAAGGGCGCGTAGGCGGTGCGGTAAGTTAGGCGTGAAAGGCCCGGGCTCAACCCGGGAACTGCGCTTAAGACTGCCGTGCTGTGAGTCCGGGAGAGGATGGCGGAATTCCCAGTGTAGAGGTGAAATTCGTAGATATTGGGAAGAACACCGGTGGCGAAGGCGGCCATCTGGCCCGGCACTGACGCTGAGGCGCGAAAGCGTGGGGAGCAAACAGGATTAGATACCCGGGTAGTCC</w:t>
      </w:r>
    </w:p>
    <w:p w14:paraId="6FEFB31D">
      <w:pPr>
        <w:rPr>
          <w:rFonts w:hint="eastAsia"/>
        </w:rPr>
      </w:pPr>
      <w:r>
        <w:rPr>
          <w:rFonts w:hint="eastAsia"/>
        </w:rPr>
        <w:t>&gt;OTU001012</w:t>
      </w:r>
    </w:p>
    <w:p w14:paraId="709D338B">
      <w:pPr>
        <w:rPr>
          <w:rFonts w:hint="eastAsia"/>
        </w:rPr>
      </w:pPr>
      <w:r>
        <w:rPr>
          <w:rFonts w:hint="eastAsia"/>
        </w:rPr>
        <w:t>CCTACGGGGGGCTGCAACTGGGAATCGTGCGCAATGGACGAAAGTCTGACGCCGCGACGCCGCGTGAGGGATGAAGGTTCTTGGATCGTAAACCTCTTTTGCCACATTGGAGACAATGTGGAGAATAAGCACCGGCTAACTCCGTGCCAGCAGCAGCGGTAATACGGAGGGTGCAAGCGTTGTCCGGATTTATTGGGCGTAAAGAGTTCGTAGGCTTTCCATTAAGTTATCTTTCAAAGACCGAGGCTCAACCTCGGGAAGGGGGGTAATACTGGTGGAATTGAAAGGTTTCGGGGCTACTGGAACTGTCGGTGTAGGAGTGAAATCCGTTGATATCGACAGGAACACCGAGGGCGAAGGCGGGTAGCTAGGAACATTTTGACGCTGAGGAACGAAAGCTAGGGGAGCGAAAGGGATTAGATACCCCGGTAGTCC</w:t>
      </w:r>
    </w:p>
    <w:p w14:paraId="3F41A4CB">
      <w:pPr>
        <w:rPr>
          <w:rFonts w:hint="eastAsia"/>
        </w:rPr>
      </w:pPr>
      <w:r>
        <w:rPr>
          <w:rFonts w:hint="eastAsia"/>
        </w:rPr>
        <w:t>&gt;OTU001013</w:t>
      </w:r>
    </w:p>
    <w:p w14:paraId="0AA91C89">
      <w:pPr>
        <w:rPr>
          <w:rFonts w:hint="eastAsia"/>
        </w:rPr>
      </w:pPr>
      <w:r>
        <w:rPr>
          <w:rFonts w:hint="eastAsia"/>
        </w:rPr>
        <w:t>CCTACGGGGGGCAGCAGTGGGGAATCTTGCGCAATGCGCGAAAGCGTGACGCAGCAACGCCGCGTGAGGGAAGAAGGCCTTCGGGTTGTAAACCTCTTTCAGGAGGGACGAAGGTTCAGGCGCGAACAGCGTCCTGGACTGACGGTACCTCCAGAAGAAGCTCCGGCTAACTACGTGCCAGCAGCCGCGGTAATACGTAGGGAGCAAGCGTTGTCCGGAATCATTGGGCGTAAAGCGCGCGTAGGCGGCCCGGTCAGTCCGCTGTAAAAGTCAAAGGCTCAACCTTTGAAGGTCAGTGGATACTGCCGGGCTAGAGTCCGGAAGAGGCGAGTGGAATTCCTGGTGTAGCGGTGGAATGCGCAGATATCAGGAGGAACACCAACGGCGAAGGCAGCTCGCTGGGACGGTACTGACGCTGAGGCGCGAAAGCGTGGGGAGCGAACAGGATTAGATACCCCTGTAGTCC</w:t>
      </w:r>
    </w:p>
    <w:p w14:paraId="37A6DEF9">
      <w:pPr>
        <w:rPr>
          <w:rFonts w:hint="eastAsia"/>
        </w:rPr>
      </w:pPr>
      <w:r>
        <w:rPr>
          <w:rFonts w:hint="eastAsia"/>
        </w:rPr>
        <w:t>&gt;OTU001014</w:t>
      </w:r>
    </w:p>
    <w:p w14:paraId="0D50646B">
      <w:pPr>
        <w:rPr>
          <w:rFonts w:hint="eastAsia"/>
        </w:rPr>
      </w:pPr>
      <w:r>
        <w:rPr>
          <w:rFonts w:hint="eastAsia"/>
        </w:rPr>
        <w:t>CCTACGGGGGGCTGCAGTCGAGAATCTTCGGCAATGGACGCAAGTCTGACCGAGCGACGCCGCGTGTGGGATGAAGGCCTTCGGGTTGTAAACCACTGTCAGAGGGGAGGAAATACAGGTGGGTTCTCCCACCTGCTTGACCTATCCTCAGAGGAAGTACGGGCTAAGTTCGTGCCAGCAGCCGCGGTAAGACGAACCGTACGAACGTTATTCGGAATCACTGGGCTTAAAGGGTGCGTAGGCGGCGCGGAAAGTAGGGTGTGAAATCCCTCGGCTCAACCGAGGAACTGCGCTCTAAACTACCGTGCTCGAGGGAGATAGAGGTGAGCGGAACTTAGGGTGGAGCGGTGAAATGCGTTGATATCCTAAGGAACACCGGTGGCGAAAGCGGCTCACTGGATCTCTTCTGACGCTGAGGCACGAAAGCTAGGGTAGCGAACGGGATTAGATACCCCGGTAGTCC</w:t>
      </w:r>
    </w:p>
    <w:p w14:paraId="3D2587C4">
      <w:pPr>
        <w:rPr>
          <w:rFonts w:hint="eastAsia"/>
        </w:rPr>
      </w:pPr>
      <w:r>
        <w:rPr>
          <w:rFonts w:hint="eastAsia"/>
        </w:rPr>
        <w:t>&gt;OTU001015</w:t>
      </w:r>
    </w:p>
    <w:p w14:paraId="799E2E01">
      <w:pPr>
        <w:rPr>
          <w:rFonts w:hint="eastAsia"/>
        </w:rPr>
      </w:pPr>
      <w:r>
        <w:rPr>
          <w:rFonts w:hint="eastAsia"/>
        </w:rPr>
        <w:t>CCTACGGGAGGCTGCAGTGGGGAATCTTGCGCAATGGGCGAAAGCCTGACGCAGCGACGCCGCGTGCGGGAGGAAGCCCCTCGGGGTGTAAACCGCTGTCAGGAGGGAAGAACGGGCGAGGGAGGAAATGCCCTCGTATTGACGGTACCTCCAAAGGAAGCACCGGCTAACTCTGTGCCAGCAGCCGCGGTAATACAGAGGGTGCGAGCGTTGTTCGGAATTACTGGGCGTAAAGCGCGCGCAGGCGGTCCTTTAAGTCTACCCGTGAAATGCCGGAGCTCAACTCCGTGCACGCCGGGGGATACTGGAGGACTGGAGACGAGTAGAGGCAAGCGGAATTCCGGGTGTAGCGGTGGAATGCGTAGAGATCCGGAAGAACACCGGAGGCGAAGGCGGCTTGCTGGGCTTGGTCTGACGCTGAGGCGCGAAAGCGTGGGGAGCGAACAGGATTAGATACCCTTGTAGTCC</w:t>
      </w:r>
    </w:p>
    <w:p w14:paraId="780CAFFB">
      <w:pPr>
        <w:rPr>
          <w:rFonts w:hint="eastAsia"/>
        </w:rPr>
      </w:pPr>
      <w:r>
        <w:rPr>
          <w:rFonts w:hint="eastAsia"/>
        </w:rPr>
        <w:t>&gt;OTU001016</w:t>
      </w:r>
    </w:p>
    <w:p w14:paraId="6D9F227F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TTCGATCGAGACGAATGGCCTCTGGGTTAACAGCCTGGAGGAATGACGGTACCGAGAGAAGAAGCCCCGGCTAACTCCGTGCCAGCAGCCGCGGTAATACGGGGGGGGCAAGCGTTGTTCGGAATTACTGGGCGTAAAGGGCTCGTAGGTGGCCAACTAAGTCAACCGTGAAATCCCTCGGCTTAACCGGGGAACTGCGTTTGATACTGGATGGCTTGAGTTTGGGAGAGGGATGCGGAATTCCAGGTGTAGCGGTGAAATGCGTAGATATCTGGAGGAACACCGGTGGCGAAGGCGGCATCCTGGACCAATACTGACGCTGAGGAGCGAAAGCCAGGGGAGCAAACGGGATTAGATACCCTTGTAGTCC</w:t>
      </w:r>
    </w:p>
    <w:p w14:paraId="672B4691">
      <w:pPr>
        <w:rPr>
          <w:rFonts w:hint="eastAsia"/>
        </w:rPr>
      </w:pPr>
      <w:r>
        <w:rPr>
          <w:rFonts w:hint="eastAsia"/>
        </w:rPr>
        <w:t>&gt;OTU001017</w:t>
      </w:r>
    </w:p>
    <w:p w14:paraId="37A3DFF1">
      <w:pPr>
        <w:rPr>
          <w:rFonts w:hint="eastAsia"/>
        </w:rPr>
      </w:pPr>
      <w:r>
        <w:rPr>
          <w:rFonts w:hint="eastAsia"/>
        </w:rPr>
        <w:t>CCTACGGGAGGCAGCAGTAGGGAATCTTCTACAATGGGCGCAAGCCCGATAGAGCAACGCCGCGTGGAGGACGACGGCCTTCGGGTTGTAAACTCCTTTCGGGGGGGATGAGAGGGACAGTACCCCCAGAAGCAGCCCCGGCTAACTCTGTGCCAGCAGCCGCGGTAATACAGAGGGGGCAAGCGTTGTCCGGATTTACTGGGCGTACAGCGCGCGCAGGCGGACCGCGACGTGCCGTGTGACAAGCCACCGCTCACCGGTGGAGGGCCATGGTACACGAGCGGTCTGGAGGCAGGGAGAGGGATGTGGAATGCCCGGTGGAGCGGTGAAATGCGTAGAGATCGGGCGGAACACCAGCGGCGAAGGCGGCATCCTGGTCCTGTTCTGACGCTGAGGCGCGAGAGCGTGGGGAGCGAACTGGATTAGATACCCCAGTAGTCC</w:t>
      </w:r>
    </w:p>
    <w:p w14:paraId="5905E140">
      <w:pPr>
        <w:rPr>
          <w:rFonts w:hint="eastAsia"/>
        </w:rPr>
      </w:pPr>
      <w:r>
        <w:rPr>
          <w:rFonts w:hint="eastAsia"/>
        </w:rPr>
        <w:t>&gt;OTU001018</w:t>
      </w:r>
    </w:p>
    <w:p w14:paraId="1737A8E4">
      <w:pPr>
        <w:rPr>
          <w:rFonts w:hint="eastAsia"/>
        </w:rPr>
      </w:pPr>
      <w:r>
        <w:rPr>
          <w:rFonts w:hint="eastAsia"/>
        </w:rPr>
        <w:t>CCTACGGGCGGCTGCAGTGGGGAATCTTGCGCAATGGGCGAAAGCCTGACGCAGCAACGCCGCGTGGGGGATGAAGGCTCTCGGGTTGTAAACCCCTTTCAGGAGGGACGAAAATGACGGTACCTCCAGAAGAAGCCCCGGCCAACTACGTGCCAGCAGCCGCGGTAACACGTAGGGGGCGAGCGTTGTCCGGATTTATTGGGCGTAAAGAGCTCGTAGGCGGTTTGGCAAGTCGGGTGTGAAATTTCGAGGCTCAACCTCGAAACGCCACTCGATACTGCCATGACTGGAGTCCGGTAGAGGAGTGCGGAATTCCTGGTGTAGCGGTGAAATGCGCAGATATCAGGAGGAACACCAACGGCGAAGGCAGCACTCTGGGCCGGTACTGACGCTGAGGAGCGAAAGCGTGGGGAGCAAACAGGATTAGATACCCCTGTAGTCC</w:t>
      </w:r>
    </w:p>
    <w:p w14:paraId="018A18BA">
      <w:pPr>
        <w:rPr>
          <w:rFonts w:hint="eastAsia"/>
        </w:rPr>
      </w:pPr>
      <w:r>
        <w:rPr>
          <w:rFonts w:hint="eastAsia"/>
        </w:rPr>
        <w:t>&gt;OTU001019</w:t>
      </w:r>
    </w:p>
    <w:p w14:paraId="7CEEF5FA">
      <w:pPr>
        <w:rPr>
          <w:rFonts w:hint="eastAsia"/>
        </w:rPr>
      </w:pPr>
      <w:r>
        <w:rPr>
          <w:rFonts w:hint="eastAsia"/>
        </w:rPr>
        <w:t>CCTACGGGAGGCTGCAGTCGAGAATTTTTCTCAATGGGCGCAAGCCTGAAGGAGCGACGCCGCGTGGAGGATGAAGGTCTTCGGATTGTAAACTCCTGTCATTTGGGAACAAACCTTCCGTTTAACTGGCGGAAGACTGATAGTACCAGAAGAGGAAGAGACGGCTAACTCTGTGCCAGCAGCCGCGGTAATACAGAGGTCTCAACCGTTGTTCGGATTCATTGGGCGTAAAGGGTGCGTAGGCGGTCGCGCAAGTCGGATGTGAAATCTCAGGGCTCAACCCTGAAACTGCATTCGATACTGCGTGGCTAGGGTACTGGAGAGGAGACTGGAATTTACGGTGTAGCAGTGAAATGCGTAGATATCGTAAGGAAGACCAGTGGCGAAGGCGAGTCTCTGGACAGTTACCGACGCTGAGGCACGAAGGCCAGGGGAGCAAACGGGATTAGATACCCTAGTAGTCC</w:t>
      </w:r>
    </w:p>
    <w:p w14:paraId="73F6192F">
      <w:pPr>
        <w:rPr>
          <w:rFonts w:hint="eastAsia"/>
        </w:rPr>
      </w:pPr>
      <w:r>
        <w:rPr>
          <w:rFonts w:hint="eastAsia"/>
        </w:rPr>
        <w:t>&gt;OTU001020</w:t>
      </w:r>
    </w:p>
    <w:p w14:paraId="144DD43E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AGGGGGAGGAAAACCCGCAAGGGTCTGACCTATCCCTGGAGGAAGCACGGGCTAAGTTCGTGCCAGCAGCCGCGGTAAGACGAACCGTGCGAACGTTGTTCGGAATCACTGGGCTTAAAGGGCGCGTAGGCGGACTTCATAGTCGGGGGTGAAATCGTTCGGCCCAACCGGACAAGGGCCCCCGATACTGGAAGTCTCGAGGGAGGTAGGGGTCGGTGGAACTTCCGGTGGAGCGGTGAAATGCGTAGATATCGGAAGGAACGCCGGTGGCGAAAGCGGCCGACTGGACCTCTTCTGACGCTGAGGCGCGAAAGCCAGGGGAGCAAACGGGATTAGATACCCCAGTAGTCC</w:t>
      </w:r>
    </w:p>
    <w:p w14:paraId="5186260F">
      <w:pPr>
        <w:rPr>
          <w:rFonts w:hint="eastAsia"/>
        </w:rPr>
      </w:pPr>
      <w:r>
        <w:rPr>
          <w:rFonts w:hint="eastAsia"/>
        </w:rPr>
        <w:t>&gt;OTU001021</w:t>
      </w:r>
    </w:p>
    <w:p w14:paraId="000B3AEA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GGCCCGTAAGGGCTTGACCTATCCCTGGAGGAAGCACGGGCTAAGTTCGTGCCAGCAGCCGCGGTAAGACGAACCGTGCAAACGTTGTTCGGAATCACTGGGCTTAAAGGGCGCGTAGGCGGGGGACCAAGTCCGGGGTGAAATCTTTCGGCTCAACCGGAAAACTGCCTTGGATACTGGTCTTCTTGAGGGAGGTAGGGGCAGGTGGAACTTCCGGTGGAGCGGTGAAATGCGTTGATATCGGAAGGAACGCCGGTGGCGAAAGCGACCTGCTGGATCTCTTCTGACGCTGAGGCGCGAAAGCTAGGGGAGCGAACGGGATTAGATACCCCTGTAGTCC</w:t>
      </w:r>
    </w:p>
    <w:p w14:paraId="64D532D2">
      <w:pPr>
        <w:rPr>
          <w:rFonts w:hint="eastAsia"/>
        </w:rPr>
      </w:pPr>
      <w:r>
        <w:rPr>
          <w:rFonts w:hint="eastAsia"/>
        </w:rPr>
        <w:t>&gt;OTU001022</w:t>
      </w:r>
    </w:p>
    <w:p w14:paraId="4D020515">
      <w:pPr>
        <w:rPr>
          <w:rFonts w:hint="eastAsia"/>
        </w:rPr>
      </w:pPr>
      <w:r>
        <w:rPr>
          <w:rFonts w:hint="eastAsia"/>
        </w:rPr>
        <w:t>CCTACGGGCGGCTGCAGTGGGGAATCTTGCGCAATGGCCGAAAGGCTGACGCAGCGACGCCGCGTGCGGGAGGACGCTTTTCGGAGTGTAAACCGCTGTCAGGTGGGACGAAGGTCCAGGGGAGGAAATGCTCTTGGGATGACGGTACCGCCAAAGGAAGCACCGGCTAACTCCGTGCCAGCAGCCGCGGTAATACGGAGGGTGCGAGCGTTGTTCGGAATTATTGGGCGTAAAGCGCACGTAGGCGGCTTTGTAAGTCTCATTGTGAAAGCCCGGGGCTCAACCCCGGGACTGCAGGGGATACTGCGAGGCTTGAGTCAAGTAGAGGTTGGTAGAATTCCGGGTGTAGCGGTGGAATGCGTAGAGATCCGGAGGAATACCAGAGGCGAAGGCGGCCAACTGGACTTGTACTGACGCTGAGGTGCGAAAGCGTGGGGAGCGAACAGGATTAGATACCCCGGTAGTCC</w:t>
      </w:r>
    </w:p>
    <w:p w14:paraId="35715397">
      <w:pPr>
        <w:rPr>
          <w:rFonts w:hint="eastAsia"/>
        </w:rPr>
      </w:pPr>
      <w:r>
        <w:rPr>
          <w:rFonts w:hint="eastAsia"/>
        </w:rPr>
        <w:t>&gt;OTU001023</w:t>
      </w:r>
    </w:p>
    <w:p w14:paraId="181E7170">
      <w:pPr>
        <w:rPr>
          <w:rFonts w:hint="eastAsia"/>
        </w:rPr>
      </w:pPr>
      <w:r>
        <w:rPr>
          <w:rFonts w:hint="eastAsia"/>
        </w:rPr>
        <w:t>CCTACGGGGGGCTGCAGTGAGGAATATTGCTCAATGGGCGCAAGCCTGAAGCAGCGACGCCGCGTGGGCGATGAAGGTTTTCGGATCGTAAAGCCCTTTTCTCTGGGACGAGACAGGACGGTACCAGAGGAAAAAGTGTCGGCTAACTACGTGCCAGCAGCCGCGGTAAAACGTAGGACGCAAGCGTTATCCGGAATTACTGGGCGTAAAGCGCGTGTAGGCGGATCATTAAGTCACTGGTGAAAGCACCGGGCTAAACTCGGTGAGGTTCGGTGAGACTGGTGGTCTGGAGTCTGTCAGAGGGGTGCGGAATTCCGGGTGTAGTGGTGAAATGCGTAGAGATCCGGAGGAACACCAGAGGCGAAGGCGGCACCCTGGGGCAGAACTGACGCTGAGACGCGAAAGCATGGGTAGCGAACGGGATTAGATACCCCGGTAGTCC</w:t>
      </w:r>
    </w:p>
    <w:p w14:paraId="5F8779D1">
      <w:pPr>
        <w:rPr>
          <w:rFonts w:hint="eastAsia"/>
        </w:rPr>
      </w:pPr>
      <w:r>
        <w:rPr>
          <w:rFonts w:hint="eastAsia"/>
        </w:rPr>
        <w:t>&gt;OTU001024</w:t>
      </w:r>
    </w:p>
    <w:p w14:paraId="172FE7DF">
      <w:pPr>
        <w:rPr>
          <w:rFonts w:hint="eastAsia"/>
        </w:rPr>
      </w:pPr>
      <w:r>
        <w:rPr>
          <w:rFonts w:hint="eastAsia"/>
        </w:rPr>
        <w:t>CCTACGGGAGGCTGCAGCAAGGAATTTTCCACAATGGGCGCAAGCCTGATGGAGCAACGCCGCGTGAGTGATGAAGGCTTTCGGGTCGTAAAACTCTGTTGTTAGGGAAGAACAAGTACAAGAGTAACTGCTTGTACCTTGACGGTACCTAACCAGAAAGCCACGGCTAACTACGTGCCAGCAGCCGCGGTAATACGTAGGTGGCAAGCGTTATCCGGAATTATTGGGCGTAAAGCGCGCGCAGGCGGTTTCTTAAGTCTGATGTGAAAGCCCACGGCTCAACCGTGGAGGGTCATTGGAAACTGGGGAACTTGAGTGCAGAAGAGAAAAGCGGAATTCCACGTGTAGCGGTGAAATGCGTAGAGATGTGGAGGAACACCAGTGGCGAAGGCGGCTTTCTGGTCTGTAACTGACGCTGAGGCGCGAAAGCGTGGGGAGCAAACAGGATTAGATACCCCGGTAGTCC</w:t>
      </w:r>
    </w:p>
    <w:p w14:paraId="2AEE3A7C">
      <w:pPr>
        <w:rPr>
          <w:rFonts w:hint="eastAsia"/>
        </w:rPr>
      </w:pPr>
      <w:r>
        <w:rPr>
          <w:rFonts w:hint="eastAsia"/>
        </w:rPr>
        <w:t>&gt;OTU001025</w:t>
      </w:r>
    </w:p>
    <w:p w14:paraId="73524CEF">
      <w:pPr>
        <w:rPr>
          <w:rFonts w:hint="eastAsia"/>
        </w:rPr>
      </w:pPr>
      <w:r>
        <w:rPr>
          <w:rFonts w:hint="eastAsia"/>
        </w:rPr>
        <w:t>CCTACGGGGGGCAGCAGTGAGGAATATTGCCCAATGGGGGAAACCCTGAGGCAGCAACGCCGCGTGAACGATGAAGGCCTTCGGGTCGTAAAGTTCTTTTCTGAGGGAAGATAATGACGGTACCTCAGGAATAAGTCCCGGCTAACTACGTGCCAGCAGCCGCGGTAAAACGTAGGGGACAAGCGTTATCCGGATTTACTGGGCGTAAAGCGCCCGTAGGCGGTTTTCTAAGTTGGACGTGAAAGCTCCCGGCTTAACTGGGAGAGGCCGTTCAAAACTGGAAAACTTGAGTCTGGAAGAGGAGAGCGGAATTCCCGGTGTAGTGGTGGAATGCGTAGATATCGGGAGGAACACCAGTGGCGAAAGCGGCTCTCTGGTCCAGAACTGACGCTGAGGGGCGAAAGCGTGGGGAGCGAACGGGATTAGATACCCCAGTAGTCC</w:t>
      </w:r>
    </w:p>
    <w:p w14:paraId="0C28528E">
      <w:pPr>
        <w:rPr>
          <w:rFonts w:hint="eastAsia"/>
        </w:rPr>
      </w:pPr>
      <w:r>
        <w:rPr>
          <w:rFonts w:hint="eastAsia"/>
        </w:rPr>
        <w:t>&gt;OTU001026</w:t>
      </w:r>
    </w:p>
    <w:p w14:paraId="2F28F677">
      <w:pPr>
        <w:rPr>
          <w:rFonts w:hint="eastAsia"/>
        </w:rPr>
      </w:pPr>
      <w:r>
        <w:rPr>
          <w:rFonts w:hint="eastAsia"/>
        </w:rPr>
        <w:t>CCTACGGGAGGCAGCAGTCGGGAATTTTGCCCAATGGACGAAAGTCTGAGGCAGCAACGCCGCGTGAGGGATGACGGCCTTCGGGTTGTAAACCTCTTTTCTCAGGGACGATGATGACGGTACCTGAGGAATAAGCCACGGCTTACTACGTGCCAGCAGCCGCGGTAATACGTAGGTGGCAAGCGTTGTCCGGATTTACTGGGCGTAAAGAGCGCGCAGGCGGTCGATTAAGTCGGATGTGAAATCCCCTGGCTCAACTGGGGGGCGTCATTCGATACTGCTCGACTTGAAGGCAGGAGAGGGAAGCGGAATTCCCGGTGTAGTGGTGAAATGCGTAGATATCGGGAGGAACACCAGTGGCGAAGGCGGCTTCCTGGCCTGTTCTTGACGCTGAGGCGCGAAAGCCAGGGGAGCAAACGGGATTAGATACCCCAGTAGTCC</w:t>
      </w:r>
    </w:p>
    <w:p w14:paraId="63196353">
      <w:pPr>
        <w:rPr>
          <w:rFonts w:hint="eastAsia"/>
        </w:rPr>
      </w:pPr>
      <w:r>
        <w:rPr>
          <w:rFonts w:hint="eastAsia"/>
        </w:rPr>
        <w:t>&gt;OTU001027</w:t>
      </w:r>
    </w:p>
    <w:p w14:paraId="00CE98A2">
      <w:pPr>
        <w:rPr>
          <w:rFonts w:hint="eastAsia"/>
        </w:rPr>
      </w:pPr>
      <w:r>
        <w:rPr>
          <w:rFonts w:hint="eastAsia"/>
        </w:rPr>
        <w:t>CCTACGGGAGGCAGCAGTGAGGAATCTTCCACAATGGGCGAAAGCCTGATGGAGCAACGCCGCGTGCAGGATGAAGGCCTTCGGGTCGTAAACTGCTTTTATAAGTGAAGAATATGACGGTAACTTATGAATAAGCACCGGCTAACTACGTGCCAGCAGCCGCGGTCATACGTAGGGTGCAAGCATTATCCGGAGTGACTGGGCGTAAAGAGTTGCGTAGGTGGTTTGTTAAGTGAATAGTGAAATCTAACGGCTCAACCGTTTAGACTATTATTCAAACTGGCAAACTCGAGAATGGTAGAGGTAACTGGAATTTCTTGTGTAGGAGTGAAATCCGTAGATATAAGAAGGAACACCAATGGCGTAGGCAGGTTACTGGACCATTTCTGACACTGAGGCACGAAAGCGTGGGGAGCGAACGGGATTAGATACCCCAGTAGTCC</w:t>
      </w:r>
    </w:p>
    <w:p w14:paraId="42C263A0">
      <w:pPr>
        <w:rPr>
          <w:rFonts w:hint="eastAsia"/>
        </w:rPr>
      </w:pPr>
      <w:r>
        <w:rPr>
          <w:rFonts w:hint="eastAsia"/>
        </w:rPr>
        <w:t>&gt;OTU001028</w:t>
      </w:r>
    </w:p>
    <w:p w14:paraId="338067B9">
      <w:pPr>
        <w:rPr>
          <w:rFonts w:hint="eastAsia"/>
        </w:rPr>
      </w:pPr>
      <w:r>
        <w:rPr>
          <w:rFonts w:hint="eastAsia"/>
        </w:rPr>
        <w:t>CCTACGGGAGGCTGCAGTGGGGAATATTGGTCAATGGGCGAAAGCCTGAACCAGCAATGCCGCGTGAGTGATGAAGGCCTTCGGGTTGTAAAGCTCTGTCAGCGGGAACGAATAAGCCGGTTAATACCCGGTGGTGACGGTACCCGCAAAGGAAGCACCGGCTAACTCTGTGCCAGCAGCCGCGGTAATACAGAGGGTGCAAGCGTTGTTCGGAATTACTGGGCGTAAAGCGCGTGTAGGCGGTCTAGCAAGTCGGTCGTGAAATCCCTTGGCTTAACCAAGGAACTGCGTTCGAAACTACTAGACTCGAGTGTCGGAGGGGATGGCGGAATTCCCGGTGTAGAGGTGAAATTCGTAGATATCGGGAGGAACACCTGTGGCGAAGGCGGCCATCTGGAAGACTACTGACGCTGAGACGCGAAAGCGTGGGGAGCAAACAGGATTAGATACCCGGGTAGTCC</w:t>
      </w:r>
    </w:p>
    <w:p w14:paraId="0F953D8B">
      <w:pPr>
        <w:rPr>
          <w:rFonts w:hint="eastAsia"/>
        </w:rPr>
      </w:pPr>
      <w:r>
        <w:rPr>
          <w:rFonts w:hint="eastAsia"/>
        </w:rPr>
        <w:t>&gt;OTU001029</w:t>
      </w:r>
    </w:p>
    <w:p w14:paraId="648A004E">
      <w:pPr>
        <w:rPr>
          <w:rFonts w:hint="eastAsia"/>
        </w:rPr>
      </w:pPr>
      <w:r>
        <w:rPr>
          <w:rFonts w:hint="eastAsia"/>
        </w:rPr>
        <w:t>CCTACGGGAGGCAGCAGTAGGGAATATTGGGCAATGGTCGAGAGACTGACCCAGCCATGCCGCGTGAAGGAAGAAGGCTTTCTGAGTTGTAAACTTCTTTTATCTGTGAATAAAATACCCTTGCGAGGGGAACTGAAGGTAGCAGATGAATAAGCACCGGCTAACTCCGTGCCAGCAGCCGCGGTAATACGGAGGGTGCAAGCGTTGTCCGGATTTATTGGGTTTAAAGGGTGCGTAGGCGGTTTAATAAGTCAGTGTTTAAAGTCTTCAGCTTAACTGGAGGAATGGCATTGATACTGTTGAACTTGAGTAAAGTTGAGGTGGGCGGAATTGAAAGTGTAGCGGTGAAATGCATAGATATTTTCAAGAACACCAATTGCGAAGGCAGCTCACTAAGCTTTAACTGACGCTGAGGCACGAAAGTGTGGGGATCAAACAGGATTAGATACCCCAGTAGTCC</w:t>
      </w:r>
    </w:p>
    <w:p w14:paraId="4DED3C26">
      <w:pPr>
        <w:rPr>
          <w:rFonts w:hint="eastAsia"/>
        </w:rPr>
      </w:pPr>
      <w:r>
        <w:rPr>
          <w:rFonts w:hint="eastAsia"/>
        </w:rPr>
        <w:t>&gt;OTU001030</w:t>
      </w:r>
    </w:p>
    <w:p w14:paraId="502D7424">
      <w:pPr>
        <w:rPr>
          <w:rFonts w:hint="eastAsia"/>
        </w:rPr>
      </w:pPr>
      <w:r>
        <w:rPr>
          <w:rFonts w:hint="eastAsia"/>
        </w:rPr>
        <w:t>CCTACGGGGGGCTGCAGTTGGGAATCTTGCACAATGGGGGCAACCCTGATGCAGCGACGCCGCGTGGAGGACGAAGGATCTAGGTCTGTAAACTCCTTTTGCCAAGAAAGACTTAGGACGGTACTTGGCGAATAAGCTCCGGCTAACTACGTGCCAGCAGCCGCGGTAATACGTAGGGAGCAAGCGTTGTCCGGATTTACTGGGCGTAAAGGGCGCGTAGGCGGTCTGTTTAGTGTGAAGTGAAATCTCCAGGGCTCAACCCGGAAACTGCTTTGCAAACTGGCAGACTAGAGGAAGGTAGAGGTGAATGGAATTCCTGGTGTAGCGGTGACATGCATTGATATCAGGAGGAACACCCGTGGCGAAGGCGGTTCACTGGACCTTATCTGACGCTGAGGCGCGAAAGCGTGGGTAGCAAACAGGATTAGATACCCCGGTAGTCC</w:t>
      </w:r>
    </w:p>
    <w:p w14:paraId="1E3C972E">
      <w:pPr>
        <w:rPr>
          <w:rFonts w:hint="eastAsia"/>
        </w:rPr>
      </w:pPr>
      <w:r>
        <w:rPr>
          <w:rFonts w:hint="eastAsia"/>
        </w:rPr>
        <w:t>&gt;OTU001031</w:t>
      </w:r>
    </w:p>
    <w:p w14:paraId="13D39C53">
      <w:pPr>
        <w:rPr>
          <w:rFonts w:hint="eastAsia"/>
        </w:rPr>
      </w:pPr>
      <w:r>
        <w:rPr>
          <w:rFonts w:hint="eastAsia"/>
        </w:rPr>
        <w:t>CCTACGGGGGGCTGCAGTAAGGAATATTGGACAATGGCCGCAAGGCTGATCCAGCCATGCCGCGTGCAGGATGAAGGTGCTCTGCATTGTAAACTGCTTTTGTTTGGGAATAAACCCCTCTACGTGTAGAGGGCTGAATGTACCAAAAGAATAAGGGTCGGCTAACTTCGTGCCAGCAGCCGCGGTAATACGAAGGACCCAAGCGTTATCCGGATTTATTGGGTTTAAAGGGTGCGTAGGCGGGTTATTAAGTCAGTGGTGAAAGCCTTCAGCTTAACTGAAGAATTGCCATTGATACTGATGATCTTGAGTATGATTGAGGTGGGCGGAATGTGTCATGTAGCGGTGAAATGCTTAGATATGACACAGAACACCGATTGCGAAGGCAGCTCACTAAGCCATAACTGACGCTGATGCACGAAAGCGTGGGGAGCAAACAGGATTAGATACCCCAGTAGTCC</w:t>
      </w:r>
    </w:p>
    <w:p w14:paraId="33384849">
      <w:pPr>
        <w:rPr>
          <w:rFonts w:hint="eastAsia"/>
        </w:rPr>
      </w:pPr>
      <w:r>
        <w:rPr>
          <w:rFonts w:hint="eastAsia"/>
        </w:rPr>
        <w:t>&gt;OTU001032</w:t>
      </w:r>
    </w:p>
    <w:p w14:paraId="18052237">
      <w:pPr>
        <w:rPr>
          <w:rFonts w:hint="eastAsia"/>
        </w:rPr>
      </w:pPr>
      <w:r>
        <w:rPr>
          <w:rFonts w:hint="eastAsia"/>
        </w:rPr>
        <w:t>CCTACGGGTGGCAGCAGTGGGGAATATTGGACAATGGGCGCAAGCCTGATCCAGCCATACCGCGTGGGTGAAGAAGGCCTTCGGGTTGTAAAGCCCTTTTGTTGGGAAAGAAATCCTGCCGGTTAATAACCAGTAGGGATGACGGTACCCAAAGAATAAGCACCGGCTAACTTCGTGCCAGCAGCCGCGGTAATACGAAGGGTGCAAGCGTTACTCGGAATTACTGGGCGTAAAGCGTGCGTAGGTGGTTGTTTAAGTCTGCTGTGAAAGCCCTGGGCTCAACCTGGGAATTGCAGTGGATACTGGGCGACTAGAGTGTGGTAGAGGATAGTGGAATTTCCGGTGTAGCAGTGAAATGCGTAGAGATCGGAAGGAACATCTGTGGCGAAGGCGACTATCTGGGCCAACACTGACACTGAGGCACGAAAGCGTGGGGAGCAAACAGGATTAGATACCCTGGTAGTCC</w:t>
      </w:r>
    </w:p>
    <w:p w14:paraId="4D83B0F0">
      <w:pPr>
        <w:rPr>
          <w:rFonts w:hint="eastAsia"/>
        </w:rPr>
      </w:pPr>
      <w:r>
        <w:rPr>
          <w:rFonts w:hint="eastAsia"/>
        </w:rPr>
        <w:t>&gt;OTU001033</w:t>
      </w:r>
    </w:p>
    <w:p w14:paraId="7906D0E4">
      <w:pPr>
        <w:rPr>
          <w:rFonts w:hint="eastAsia"/>
        </w:rPr>
      </w:pPr>
      <w:r>
        <w:rPr>
          <w:rFonts w:hint="eastAsia"/>
        </w:rPr>
        <w:t>CCTACGGGTGGCTGCAGTAAGGAATATTGGTCAATGGACGCAAGTCTGAACCAGCCATGCCGCGTGCAGGATGACGGCCCTATGGGTTGTAAACTGCTTTTATACGGGAAGAAACCCCTCTACGTGTAGAGGGCTGACGGTACCGTAAGAATAAGGATCGGCTAACTCCGTGCCAGCAGCCGCGGTAATACGGAGGATCCAAGCGTTATCCGGATTTATTGGGTTTAAAGGGTGCGTAGGCGGATTATTAAGTCAGTGGTGAAAGCCTGCAGCTTAACTGCAGAATTGCCATTGATACTGGTAATCTTGAGTACATTTGAGGCGGGCGGAATGTGTCATGTAGCGGTGAAATGCTTAGATATGACACAGAACACCGATTGCGAAGGCAGCTCGCTAAACTGTAACTGACGCTGAGGCACGAAAGCGTGGGTAGCAAACAGGATTAGATACCCCGGTAGTCC</w:t>
      </w:r>
    </w:p>
    <w:p w14:paraId="712FF107">
      <w:pPr>
        <w:rPr>
          <w:rFonts w:hint="eastAsia"/>
        </w:rPr>
      </w:pPr>
      <w:r>
        <w:rPr>
          <w:rFonts w:hint="eastAsia"/>
        </w:rPr>
        <w:t>&gt;OTU001034</w:t>
      </w:r>
    </w:p>
    <w:p w14:paraId="5A670562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GCTGTCGGAGGGGAGGAAATGCCTGGGGGTTCTCCCCCAGGTTTGACCTATCCTCAAAGGAAGTACGGGCTAAGTTCGTGCCAGCAGCCGCGGTAAGACGAACCGTACGAACGTTATTCGGAATCACTGGGCTTAAAGGGTGCGTAGGCTGTGCAGAAAGTTGGGTGTGAAATCCCTCGGCTTAACCGAGGAACTGCGCCCAAAACTACTGTGCTGGAGGAAGACAGAGGTGAGCGGAACTTAGGGTGGAGCGGTGAAATGCGTTGATATCCTAAGGAACACCGGTGGCGAAAGCGGCTCACTGGGTCTTTTCTGACGCTGATGCACGAAAGCTAGGGTAGCGAACGGGATTAGATACCCCTGTAGTCC</w:t>
      </w:r>
    </w:p>
    <w:p w14:paraId="686B7017">
      <w:pPr>
        <w:rPr>
          <w:rFonts w:hint="eastAsia"/>
        </w:rPr>
      </w:pPr>
      <w:r>
        <w:rPr>
          <w:rFonts w:hint="eastAsia"/>
        </w:rPr>
        <w:t>&gt;OTU001035</w:t>
      </w:r>
    </w:p>
    <w:p w14:paraId="42A0E4B8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GTAGGCAGCGAGCGTTGTTCGGAGTTACTGGGCGTAAAGGGCGCGTAGGCGGTCCTGATCGTCGGATGTGAAAGGCCTGGGCTCAACCTGGGAACTGCATCCGATACGGCGGGACTGGAGTGTGGGAGAGGTTGGTGGAATTCCCAGTGTAGAGGTGAAATTCGTAGATATTGGGAAGAACACCGGTGGCGAAGGCGGCCAACTGGACCACAACTGACGCTGAGGCGCGAAAGCGTGGGGAGCAAACAGGATTAGATACCCCAGTAGTCC</w:t>
      </w:r>
    </w:p>
    <w:p w14:paraId="1A6DAA31">
      <w:pPr>
        <w:rPr>
          <w:rFonts w:hint="eastAsia"/>
        </w:rPr>
      </w:pPr>
      <w:r>
        <w:rPr>
          <w:rFonts w:hint="eastAsia"/>
        </w:rPr>
        <w:t>&gt;OTU001036</w:t>
      </w:r>
    </w:p>
    <w:p w14:paraId="04A09453">
      <w:pPr>
        <w:rPr>
          <w:rFonts w:hint="eastAsia"/>
        </w:rPr>
      </w:pPr>
      <w:r>
        <w:rPr>
          <w:rFonts w:hint="eastAsia"/>
        </w:rPr>
        <w:t>CCTACGGGGGGCTGCAGTCGGGAATATTGCCCAATGCGCGAAAGCGTGAGGCAGCAACGCCGCGTGCGCGATGAAGGCCTTCGGGTCGTAAAGCGCTTTTCGGTGGGATGAGGAAGGACAGTACCACCGGAATAAGGGACGGCTAACTACGTGCCAGCAGCCGCGGTAAAACGTAGGTCCCGAGCGTTATCCGGATTTACTGGGCGTAAAGGGCGTTCAGGCGGTGGGCTAAGTCAGGCATGAAATCTCACGGCTCAACCGAGAGAGGCTGTCTGAGACTGGCACACTTGAGGGCAGTCGAGGGTGGTGGAATTCCGGGTGTAGTGGTGAAATGCGTAGAGATCCGGAGGAACACCAGTGGCGAAAGCGGCCACCTGGGCTGTACCTGACGCTGACACGCGAAAGCTAGGGGAGCGAACGGGATTAGATACCCCGGTAGTCC</w:t>
      </w:r>
    </w:p>
    <w:p w14:paraId="6161F545">
      <w:pPr>
        <w:rPr>
          <w:rFonts w:hint="eastAsia"/>
        </w:rPr>
      </w:pPr>
      <w:r>
        <w:rPr>
          <w:rFonts w:hint="eastAsia"/>
        </w:rPr>
        <w:t>&gt;OTU001037</w:t>
      </w:r>
    </w:p>
    <w:p w14:paraId="5DAC8E37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GAGGGTGCGAGCGTTGTCCGGAATCACTGGGCGTAAAGGGCGCGTAGGCGGCCTGATAAGTAGGGGGTGAAATCCTGCGGCTTAACCGCAGGGCTGCCTTCTAAACTGTCGGGCTCGAGCACAGTAGAGGCAGGTGGAATTCCCGGTGTAGCGGTGGAATGCGTAGAGATCGGGAAGAACATCAGTGGCGAAGGCGGCTTCCTGGTCTGTAACTGACACTGAGGCGCGAAAGCGTGGGGAGCAAACAGGATTAGATACCCGGGTAGTCC</w:t>
      </w:r>
    </w:p>
    <w:p w14:paraId="0375B30F">
      <w:pPr>
        <w:rPr>
          <w:rFonts w:hint="eastAsia"/>
        </w:rPr>
      </w:pPr>
      <w:r>
        <w:rPr>
          <w:rFonts w:hint="eastAsia"/>
        </w:rPr>
        <w:t>&gt;OTU001038</w:t>
      </w:r>
    </w:p>
    <w:p w14:paraId="059045F3">
      <w:pPr>
        <w:rPr>
          <w:rFonts w:hint="eastAsia"/>
        </w:rPr>
      </w:pPr>
      <w:r>
        <w:rPr>
          <w:rFonts w:hint="eastAsia"/>
        </w:rPr>
        <w:t>CCTACGGGAGGCAGCAGCGAGGAATCTTCTACAATGGGCGCAAGCCCGATAGAGCAACGCCGCGTGGAGGACGACGGCCTTCGGGTTGTAAACTCCTTTCGGGGGGGATGAAACTGACAGTACCCCCAGAAGCAGCCCCGGCTAACTCTGTGCCAGCAGCCGCGGTAAGACAGAGGGGGCAAGCGTTGTCCGGATTTACTGGGCGTACAGCGCGCGCAGGCGGTGAACCAGGTGCCCTGTGACATCCCGGAGCTCAACTCCGGGCGGCCAGGGTAGACCAGTTGACTGGAGGCAGAGAGAGGCAGGTGGAATACCCGGTGGAGCGGTGAAATGCGTAGAGATCGGGTGGAACACCAGCGGCGCAAGCGGCCTGCTGGCTCTGTACTGACGCTGAGGCGCGAGAGCGTGGGGAGCAAACCGGATTAGATACCCGAGTAGTCC</w:t>
      </w:r>
    </w:p>
    <w:p w14:paraId="3022718B">
      <w:pPr>
        <w:rPr>
          <w:rFonts w:hint="eastAsia"/>
        </w:rPr>
      </w:pPr>
      <w:r>
        <w:rPr>
          <w:rFonts w:hint="eastAsia"/>
        </w:rPr>
        <w:t>&gt;OTU001039</w:t>
      </w:r>
    </w:p>
    <w:p w14:paraId="76E8EEC2">
      <w:pPr>
        <w:rPr>
          <w:rFonts w:hint="eastAsia"/>
        </w:rPr>
      </w:pPr>
      <w:r>
        <w:rPr>
          <w:rFonts w:hint="eastAsia"/>
        </w:rPr>
        <w:t>CCTACGGGAGGCAGCAGTAAGGAATATTCCACAATGGGCGAAAGCCTGATGGAGCGACGCCGCGTGCGGGATGAAGCCTTTCGGGGTGTAAACCGCTTTTTTGGGGGATGATAATGACAGTACCCCAAGAATAAGCATCGGCTAACTACGTGCCAGCAGCCGCGGTAATACGTAGGATGCAAGCGTTGTCCGGATTTATTGGGCGTAAAGCGCGCGCAGGCGGCATGGTAAGTAAGGTGTGAAATCTCTCTGCTCAACGGAGAGGGTGCACTTTAGACTGCCAAGCTAGAGAGCGGTAGAGGGGGGTGGAATTGCTGGTGTAGCGGTGAAATGCGTAGAGATCAGCAGGAACACCCGTGGCGAAGGCGGCCCCCTGGGCCGTTTCTGACGCTGAGGCGCGAAGGCTAGGGGAGCGAACGGGATTAGATACCCCTGTAGTCC</w:t>
      </w:r>
    </w:p>
    <w:p w14:paraId="02B600E4">
      <w:pPr>
        <w:rPr>
          <w:rFonts w:hint="eastAsia"/>
        </w:rPr>
      </w:pPr>
      <w:r>
        <w:rPr>
          <w:rFonts w:hint="eastAsia"/>
        </w:rPr>
        <w:t>&gt;OTU001040</w:t>
      </w:r>
    </w:p>
    <w:p w14:paraId="50115B59">
      <w:pPr>
        <w:rPr>
          <w:rFonts w:hint="eastAsia"/>
        </w:rPr>
      </w:pPr>
      <w:r>
        <w:rPr>
          <w:rFonts w:hint="eastAsia"/>
        </w:rPr>
        <w:t>CCTACGGGGGGCTGCAGTGGGGAATTGTTCACAATGGGCGCAAGCCTGATGGAGCAACGCCGCGTGCAGGATGAAGGCCTTCGGGTTGTAAACTGCTTTTATGTGTGAGGAATATGACGGTAACACATGAATAAGGGTCGGCTAACTACGTGCCAGCAGCCGCGGTCATACGTAGGACCCAAGCGTTATCCGGAGTGACTGGGCGTAAAGAGTTGCGTAGGGGGTTTGTTAAGCAAATAGTGAAATCGTGTGGCTCAACCATGCGGCTATTATTTGAACTGGCAAACTTGAGAATATGAGAGGTAGATGGAATTTCTAGTGTAGGAGTGAAATCCGTAGATATTAGAAGGAACACCAATGGCGTAGGCAGTCTACTGGCATATTTCTGACCCTGAGGCACGAAAGCGTGGGGAGCGAACCGGATTAGATACCCGAGTAGTCC</w:t>
      </w:r>
    </w:p>
    <w:p w14:paraId="754DA862">
      <w:pPr>
        <w:rPr>
          <w:rFonts w:hint="eastAsia"/>
        </w:rPr>
      </w:pPr>
      <w:r>
        <w:rPr>
          <w:rFonts w:hint="eastAsia"/>
        </w:rPr>
        <w:t>&gt;OTU001041</w:t>
      </w:r>
    </w:p>
    <w:p w14:paraId="53548026">
      <w:pPr>
        <w:rPr>
          <w:rFonts w:hint="eastAsia"/>
        </w:rPr>
      </w:pPr>
      <w:r>
        <w:rPr>
          <w:rFonts w:hint="eastAsia"/>
        </w:rPr>
        <w:t>CCTACGGGAGGCTGCAGTCGAGAATTTTTCTCAATGGGGGCAACCCTGAAGGAGCGACGCCGCGTGGAGGATGAAGGTCTTCGGATTGTAAACTCCTGTCATTAGGGAACAAGTGTCGGTGGAGGAACTGCCGCCGGCTTGATAGTACCTGAAGAGGAAGAGACGGCTAACTCTGTGCCAGCAGCCGCGGTAATACAGAGGTCTCAAGCGTTGTTCGGATTCATTGGGCGTAAAGGGTGCGTAGGTGGCGGGGCCAGTCAGGTGTGAAATCCCGGGGCTTAACCCTGGAACTGCATTTGATACTGCCTTGCTAGAGAACTGGAGAGGAGACTGGAATTTACGGTGTAGCAGTGAAATGCGTAGAGATCGTAAGGAAGACCAGTGGCGAAGGCGAGTCTCTGGACAGTTACTGACACTGAGGCACGAAGGCCAGGGGAGCAAACGGGATTAGATACCCTTGTAGTCC</w:t>
      </w:r>
    </w:p>
    <w:p w14:paraId="456561B0">
      <w:pPr>
        <w:rPr>
          <w:rFonts w:hint="eastAsia"/>
        </w:rPr>
      </w:pPr>
      <w:r>
        <w:rPr>
          <w:rFonts w:hint="eastAsia"/>
        </w:rPr>
        <w:t>&gt;OTU001042</w:t>
      </w:r>
    </w:p>
    <w:p w14:paraId="464C158A">
      <w:pPr>
        <w:rPr>
          <w:rFonts w:hint="eastAsia"/>
        </w:rPr>
      </w:pPr>
      <w:r>
        <w:rPr>
          <w:rFonts w:hint="eastAsia"/>
        </w:rPr>
        <w:t>CCTACGGGCGGCTGCAGTGAGGGATATTGCACAATGGGCGCAAGCCTGATGCAGCGACGCCGCGTGGGTGATGACGGTCTTCGGATTGTAAAACCCTTTTCTGGTTGACGAGGAAGGACGGTAGACCAGGAAGAAGTGTCGGCTAACTACGTGCCAGCAGCCGCGGTAAAACGTAGGACACGAGCGTTATCCGGAGTTACTGGGCGTAAAGGGCGTGCAGGCGGCATGGTAAGTCTGATGTGAAAGCTCCCGGCTCAACCGGGAGAGGACATTGGAGACTGCCAAGCTCGAGGCAGATAGAGGGCTGTAGAATTCCGGGTGTAGTGGTGAAATGCGTAGAGATCCGGAGGAATACCAGAGGCGAAGGCGGCAGCCTGGGTCTGACCTGACGCTGAGACGCGACAGCATGGGGAGCGAACGGGATTAGATACCCGTGTAGTCC</w:t>
      </w:r>
    </w:p>
    <w:p w14:paraId="631BC79C">
      <w:pPr>
        <w:rPr>
          <w:rFonts w:hint="eastAsia"/>
        </w:rPr>
      </w:pPr>
      <w:r>
        <w:rPr>
          <w:rFonts w:hint="eastAsia"/>
        </w:rPr>
        <w:t>&gt;OTU001043</w:t>
      </w:r>
    </w:p>
    <w:p w14:paraId="429D4BCC">
      <w:pPr>
        <w:rPr>
          <w:rFonts w:hint="eastAsia"/>
        </w:rPr>
      </w:pPr>
      <w:r>
        <w:rPr>
          <w:rFonts w:hint="eastAsia"/>
        </w:rPr>
        <w:t>CCTACGGGAGGCTGCAGTGGGGAATATTGCGCAATGGGCGAAACCCTGACGCAGCCACGCCGCGTGCGGGATGAAGGCCTTCGGGTCGTAAACCGCCTTTCTCGAGGAAGACACCCGACGGTACTCGAGGCATAAGCAACGGCTAACTACGTGCCAGCAGCCGCGGTAATACGTAGGTTGCGAGCGTTGTCCGGATTTACTGGGCGTAAAGCGCACGCAGGCGGTTCCGAAAGTCGAATGTGAAAGCTCCTGGCCCAACTGGGAGAGGCCGTTCGAAACTTCGGGACTTGAAGGCGGGAGAGGCAGATGGAATTTCCGGTGTAGCGGTAAAATGCGTAGATACCGGAAGGAACACCAGTGGCGAAAGCGATCTGCTGGCCCGCCCTTGACGCTCAGGTGCGAAAGCTAGGGGAGCGACCGGGATTAGATACCCCTGTAGTCC</w:t>
      </w:r>
    </w:p>
    <w:p w14:paraId="2F9FDB70">
      <w:pPr>
        <w:rPr>
          <w:rFonts w:hint="eastAsia"/>
        </w:rPr>
      </w:pPr>
      <w:r>
        <w:rPr>
          <w:rFonts w:hint="eastAsia"/>
        </w:rPr>
        <w:t>&gt;OTU001044</w:t>
      </w:r>
    </w:p>
    <w:p w14:paraId="01379E41">
      <w:pPr>
        <w:rPr>
          <w:rFonts w:hint="eastAsia"/>
        </w:rPr>
      </w:pPr>
      <w:r>
        <w:rPr>
          <w:rFonts w:hint="eastAsia"/>
        </w:rPr>
        <w:t>CCTACGGGGGGCAGCAGTAGGGAATATTGGGCAATGTCCGCAAGGATGACCCAGCCATGCCGCGTGCAGGAAGAAGGCTTTCTGAGTTGTAAACTGCTTTTGTAAGGGAAGAAAAGCGGCTACGAGTAGCTGAATCGACGGTACCTTATGAATAAGCACCGGCTAACTCCGTGCCAGCAGCCGCGGTAATACGGAGGGTGCAAGCGTTGTCCGGATTTATTGGGTTTAAAGGGTGCGTAGGCGGACACTTAAGTCCGGGGTGAAAGACGACGGCTCAACCGTCGCAGTGCCTTGGATACTGAGTGTCTTGAGTACAGATGAGGCTGATGGAATGGGTGGTGTAGCGGTGAAATGCATAGATACCATCCAGAACACCGATTGCGAAGGCAGTCAGCTAAGCTGCTACTGACGCTGAGGCACGAAAGCGTGGGGATCAAACAGGATTAGATACCCTGGTAGTCC</w:t>
      </w:r>
    </w:p>
    <w:p w14:paraId="795E4BC8">
      <w:pPr>
        <w:rPr>
          <w:rFonts w:hint="eastAsia"/>
        </w:rPr>
      </w:pPr>
      <w:r>
        <w:rPr>
          <w:rFonts w:hint="eastAsia"/>
        </w:rPr>
        <w:t>&gt;OTU001045</w:t>
      </w:r>
    </w:p>
    <w:p w14:paraId="3E5FFB6C">
      <w:pPr>
        <w:rPr>
          <w:rFonts w:hint="eastAsia"/>
        </w:rPr>
      </w:pPr>
      <w:r>
        <w:rPr>
          <w:rFonts w:hint="eastAsia"/>
        </w:rPr>
        <w:t>CCTACGGGGGGCAGCAGTGGGGAATCATTCACAATGGGCGAAAGCCTGATGGTGCGACGCCGCGTGAGGGATGAAGGCCTTCGGGTTGTAAACCTCTGTCACCGGGGAAGAAACGCTTCAAGTTAATAGCTTGAAGTCTGACTTAACCCGGAGAGGAAGCAGTGGCTAACTCTGTGCCAGCAGCCGCGGTAATACAGAGACTGCAAGCGTTATTCGGATTCACTGGGCGTAAAGGGTGCGCAGGCGGCCGTGTGTGTGAGGCGTGAAAGCCCGATGCTCAACATCGGAATTGCACCTCAAACTACATGGCTAGAGCATTGGAGAGGGAAGCGGAATTCACGGTGTAGCAGTGAAATGCGTAGATATCGTGAGGAACACCAGAGGCGAAGGCGGCTTCCTGGACAATTGCTGACGCTCAGGCACGAAAGCGTGGGGAGCAAAAGGGATTAGATACCCCAGTAGTCC</w:t>
      </w:r>
    </w:p>
    <w:p w14:paraId="5E67D9DF">
      <w:pPr>
        <w:rPr>
          <w:rFonts w:hint="eastAsia"/>
        </w:rPr>
      </w:pPr>
      <w:r>
        <w:rPr>
          <w:rFonts w:hint="eastAsia"/>
        </w:rPr>
        <w:t>&gt;OTU001046</w:t>
      </w:r>
    </w:p>
    <w:p w14:paraId="53F76ACB">
      <w:pPr>
        <w:rPr>
          <w:rFonts w:hint="eastAsia"/>
        </w:rPr>
      </w:pPr>
      <w:r>
        <w:rPr>
          <w:rFonts w:hint="eastAsia"/>
        </w:rPr>
        <w:t>CCTACGGGCGGCTGCAGTGAGGAATATTGCGCAATGGGCGGAAGCCTGACGCAGCAACGCCGCGTGGAGGACGACGGCCTTCGGGTTGTAAACTCCTTTTCTCAGGGAAGAGCAAGGACGGTACCTGGGGAAGAAGTCACGGCTAACTACGTGCCAGCAGCCGCGGTAAAACGTAGGTGGCAAGCGTTATCCGGATTCACTGGGCGTAAAGGGCTCGCAGGTGGTTCGTCAGGTCGGTTGTGAAATCTCCCGGCTCAACTGGGAGGGGGCGACCGAAACCGGGGGACTTGAGGACCAGAGAGGGACACGGAATTCCCGGAGTAGCGGTAAAATGCGTTGATCTCGGGAGGAACACCAGTGGCGCAAGCGGTGTCCTGGCTGGCACCTGACGCTGAGGAGCGAAAGCGTGGGGAGCGAACGGGATTAGATACCCCTGTAGTCC</w:t>
      </w:r>
    </w:p>
    <w:p w14:paraId="45CBCF84">
      <w:pPr>
        <w:rPr>
          <w:rFonts w:hint="eastAsia"/>
        </w:rPr>
      </w:pPr>
      <w:r>
        <w:rPr>
          <w:rFonts w:hint="eastAsia"/>
        </w:rPr>
        <w:t>&gt;OTU001047</w:t>
      </w:r>
    </w:p>
    <w:p w14:paraId="0ED812EB">
      <w:pPr>
        <w:rPr>
          <w:rFonts w:hint="eastAsia"/>
        </w:rPr>
      </w:pPr>
      <w:r>
        <w:rPr>
          <w:rFonts w:hint="eastAsia"/>
        </w:rPr>
        <w:t>CCTACGGGAGGCAGCAGTCGAGAATTTTTCACAATGGGCGCAAGCCTGATGGAGCGACGCCGCGTGGGGGATGAAGGGCTTCGGCTCGTAAACCCCTGTCAGTTGCGAACAATGTGCACTCAATAACACTGGGTGCGCTGATAGTAGCGACAGAGGAAGGGACGGCTAACTCTGTGCCAGCAGCCGCGGTAATACAGAGGTCCCAAGCGTTGTTCGGATTCACTGGGCGTAAAGGGTGCGTAGGCGGCTTTGCAAGTCTGATGTGAAATCTCCGGGCCCAACCCGGAAATGGCATTAGAAACTGCAGGGCTAGAGGCTTGGAGGGGGAACTGGAATGCTCGGTGTAGCAGTGAAATGCGTAGAGATCGAGCGGAACACCAGTGGCGAAGGCGAGTTCCTGGACAAGTCCTGACGCTGAGGCACGAAAGCCGGGGGAGCAAACAGGATTAGATACCCGAGTAGTCC</w:t>
      </w:r>
    </w:p>
    <w:p w14:paraId="7BF97693">
      <w:pPr>
        <w:rPr>
          <w:rFonts w:hint="eastAsia"/>
        </w:rPr>
      </w:pPr>
      <w:r>
        <w:rPr>
          <w:rFonts w:hint="eastAsia"/>
        </w:rPr>
        <w:t>&gt;OTU001048</w:t>
      </w:r>
    </w:p>
    <w:p w14:paraId="1F83D5CB">
      <w:pPr>
        <w:rPr>
          <w:rFonts w:hint="eastAsia"/>
        </w:rPr>
      </w:pPr>
      <w:r>
        <w:rPr>
          <w:rFonts w:hint="eastAsia"/>
        </w:rPr>
        <w:t>CCTACGGGAGGCTGCAGTCGAGAATTTTTCTCAATGGGCGAAAGCCTGAAGGAGCGACGCCGCGTGGGGGATGAATGGCTTCGGCCCGTAAACCCCTGTCATTTGCGAACAAACCTTTTCATTTAAAAGATGAAGAGCTGATTGTAGCGAAAGAGGAAGGGACGGCTAACTCTGTGCCAGCAGCCGCGGTAATACAGAGGTCCCAAGCGTTGTTCGGATTCACTGGGCGTAAAGGGTGCGTAGGTGGTTGGGTAAGTCTGATGTGAAATCTCCGAGCCTAACTCGGAAACTGCATCGGATACTATTCGGCTAGAGGGTTGGAGGGGGGACTGGAATTCTCGGTGTAGCAGTGAAATGCGTAGATATCGAGAGGAACACCAGTGGCGAAGGCGAGTCCCTGGACAACTCCTGACACTGAGGCACGAAAGCTAGGGGAGCAAACAGGATTAGATACCCGTGTAGTCC</w:t>
      </w:r>
    </w:p>
    <w:p w14:paraId="06EA265D">
      <w:pPr>
        <w:rPr>
          <w:rFonts w:hint="eastAsia"/>
        </w:rPr>
      </w:pPr>
      <w:r>
        <w:rPr>
          <w:rFonts w:hint="eastAsia"/>
        </w:rPr>
        <w:t>&gt;OTU001049</w:t>
      </w:r>
    </w:p>
    <w:p w14:paraId="6F493C65">
      <w:pPr>
        <w:rPr>
          <w:rFonts w:hint="eastAsia"/>
        </w:rPr>
      </w:pPr>
      <w:r>
        <w:rPr>
          <w:rFonts w:hint="eastAsia"/>
        </w:rPr>
        <w:t>CCTACGGGGGGCTGCAGTCGAGAATCTTCGGCAATGGGCGCAAGCCTGACCAAGCGACGCCGCGTGTGCGATGAAGGCCTTCGGGTTGTAAAGCACTGTCGAGGGGGACGAAAGCCGAAAGGTTTGACCGATCCCTGGAGGAAGCACGGGCTAAGTTCGTGCCAGCAGCCGCGGTAAGACGAACCGTGCGAACGTTGTTCGGAATCACTGGGCTTAAAGGGCGCGTAGGCGGTTCTCCAAGTCAGGGGTGAAATCCTGCGGCTTAACCGTAGAAGTGCCTTTGATACTGGAGATCTTGAGGGAGGTAGGGGTCCGTGGAACTTCTGGTGGAGCGGTGAAATGCGTTGATATCAGAAGGAACGCCGGTGGCGAAAGCGACGGACTGGATCTCTTCTGACGCTGAGGCGCGAAAGCTAGGGGAGCAAACGGGATTAGATACCCGAGTAGTCC</w:t>
      </w:r>
    </w:p>
    <w:p w14:paraId="41874B08">
      <w:pPr>
        <w:rPr>
          <w:rFonts w:hint="eastAsia"/>
        </w:rPr>
      </w:pPr>
      <w:r>
        <w:rPr>
          <w:rFonts w:hint="eastAsia"/>
        </w:rPr>
        <w:t>&gt;OTU001050</w:t>
      </w:r>
    </w:p>
    <w:p w14:paraId="0E09BB09">
      <w:pPr>
        <w:rPr>
          <w:rFonts w:hint="eastAsia"/>
        </w:rPr>
      </w:pPr>
      <w:r>
        <w:rPr>
          <w:rFonts w:hint="eastAsia"/>
        </w:rPr>
        <w:t>CCTACGGGTGGCTGCAGTCGAGAATCTTGGGCAATGCACGAAAGTGTGACCCAGCGACGCCGCGTGAAGGATGAAGGCCCTCTGGGTCGTAAACTTCTTTTATGGGGAAAGAAAAGCTCGCAAGAGCCTTGACGGTACCCCATGAATAAGCCACGGCTAACTACGTGCCAGCAGCCGCGGTAATACGTAGGTGGCAAGCGTTGTCCGGATTTACTGGGCGTAAAGCGTACGCAGGCGGATGGTTAAGTAGGAAGTGAAAGGTTGGAGCTCAACTCCGACACTGCTCCCTATACTGGCCGTCTTGAGTAGCGGAGAGGAAGATGGAACAAGTTGTGTAGCGGTGAAATGCGTTGATATAACTTGGAACACCAATGGCGAAAGCAATCTTCTGGACGCAAACTGACGCTCATGTACGAAAGCTAAGGTAGCAAACAGGATTAGATACCCCAGTAGTCC</w:t>
      </w:r>
    </w:p>
    <w:p w14:paraId="648154E0">
      <w:pPr>
        <w:rPr>
          <w:rFonts w:hint="eastAsia"/>
        </w:rPr>
      </w:pPr>
      <w:r>
        <w:rPr>
          <w:rFonts w:hint="eastAsia"/>
        </w:rPr>
        <w:t>&gt;OTU001051</w:t>
      </w:r>
    </w:p>
    <w:p w14:paraId="4F299949">
      <w:pPr>
        <w:rPr>
          <w:rFonts w:hint="eastAsia"/>
        </w:rPr>
      </w:pPr>
      <w:r>
        <w:rPr>
          <w:rFonts w:hint="eastAsia"/>
        </w:rPr>
        <w:t>CCTACGGGGGGCAGCAGTTTGGAATTTTGGACAATGGGCGAAAGCCTGATCCAGCGACGCCGCGTGGACGATGAAGGCCTTCGGGTTGTAAAGTCCTTTTGCAAGGGAAGAATTTTTGACGGTACCTTGCGAATAAGAGGTTGCTAACTCTGTGCCAGCAGCAGCGGTAATACAGAGACCTCAAGCGTTATCCGGAATCATTGGGCGTAAAGCGTACCGATAGGTGGTTGTATAAGTCAGAAGTGAAATCTCCGAGCTCAACTCGGAATCTGTCTTTTGAAACTATACAACTAGAGGGGCAAAGAGGAAGCTGGAACGAACGGTGTAGTAGTGAAATGCGTTGATATCGTTCGGAACACCAATAGCGTAGGCAGGCTTCTGGGTGCCACCTGACACTGCTAGGACGAAAGCGTGGGGAGCGAATGGGATTAGATACCCCAGTAGTCC</w:t>
      </w:r>
    </w:p>
    <w:p w14:paraId="338D3147">
      <w:pPr>
        <w:rPr>
          <w:rFonts w:hint="eastAsia"/>
        </w:rPr>
      </w:pPr>
      <w:r>
        <w:rPr>
          <w:rFonts w:hint="eastAsia"/>
        </w:rPr>
        <w:t>&gt;OTU001052</w:t>
      </w:r>
    </w:p>
    <w:p w14:paraId="51EC69A5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CGGGTTGTAAACCCCTTTCAGTTGGGACGAAGCTTTGACGGTGAATAGCCGGCCGGAGTGACGGTACCTTCAGAAGAAGCCCCGGCTAACTACGTGCCAGCAGCCGCGGTAATACGTAGGGGGCAAGCGTTGTCCGGAATCATTGGGCGTAAAGCGCGTGTAGGCGGTTCAGTAAGTCTGCTGTGAAAGTCCAAGGCTCAACCTTGGGATGCCGGTGGATACTGCTGGGCTAGAGTGCGGAAGAGGCGAGTGGAATTCCCGGTGTAGCGGTGAAATGCGCAGATATCGGGAGGAACACCAATTGCGAAGGCAGCTCGCTGGGACGTTACTGACGCTGAGACGCGAAAGCGTGGGGAGCAAACAGGATTAGATACCCCTGTAGTCC</w:t>
      </w:r>
    </w:p>
    <w:p w14:paraId="7ED9ADAA">
      <w:pPr>
        <w:rPr>
          <w:rFonts w:hint="eastAsia"/>
        </w:rPr>
      </w:pPr>
      <w:r>
        <w:rPr>
          <w:rFonts w:hint="eastAsia"/>
        </w:rPr>
        <w:t>&gt;OTU001053</w:t>
      </w:r>
    </w:p>
    <w:p w14:paraId="7186531D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ACCGGGACGAAAAAGCGGGTGCTAATCAGCCTGCCTTGACGGTACCGGGAGAAGAAGCACCGGCTAACTCTGTGCCAGCAGCCGCGGTAATACAGAGGGTGCAAGCGTTGTTCGGAATTATTGGGCGTAAAGCGCGTGTAGGCGGCCTGGCAAGTCGGGTGTGAAAGCCCTCAGCTCAACTGAGGAAGTGCGCCCGAAACTGCTATGGCTTGAGTGCCGGAGAGGGTGGCGGAATTCCCCAAGTAGAGGTGAAATTCGTAGATATGGGGAGGAACACCGGTGGCGAAGGCGGCCACCTGGACGGTAACTGACGCTGAGACGCGAAAGCGTGGGGAGCAAACAGGATTAGATACCCTAGTAGTCC</w:t>
      </w:r>
    </w:p>
    <w:p w14:paraId="768A93CE">
      <w:pPr>
        <w:rPr>
          <w:rFonts w:hint="eastAsia"/>
        </w:rPr>
      </w:pPr>
      <w:r>
        <w:rPr>
          <w:rFonts w:hint="eastAsia"/>
        </w:rPr>
        <w:t>&gt;OTU001054</w:t>
      </w:r>
    </w:p>
    <w:p w14:paraId="01CFE405">
      <w:pPr>
        <w:rPr>
          <w:rFonts w:hint="eastAsia"/>
        </w:rPr>
      </w:pPr>
      <w:r>
        <w:rPr>
          <w:rFonts w:hint="eastAsia"/>
        </w:rPr>
        <w:t>CCTACGGGTGGCAGCAGTAAGGAATATTGGTCAATGGGCGCAAGCCTGAACCAGCCATGCCGCGTGAAGGATGAAGGTCCTCTGGATTGTAAACTTCTTTTATCTGGGACGAAACCCCCGAATTCATTCGGGACTGACGGTACCAGAGGAATCAGCACCGGCTAACTCCGTGCCAGCAGCCGCGGTAATACGGAGGGTGCAAGCGTTATCCGGATTCACTGGGTTTAAAGGGTGCGTAGGCGGGCCTGTAAGTCAGTGGTGAAATCCTGGGGCTTAACCCCAGAACTGCCGTTGATACTATAGGTCTTGAATGTTGTGGAGGTGAGCGGAATATGTCATGTAGCGGTGAAATGCTTAGAGATGACATAGAACACCAATTGCGAAGGCAGCTCACTACGCAACGATTGACGCTGAGGCACGAAAGCGTGGGGATCAAACAGGATTAGATACCCGTGTAGTCC</w:t>
      </w:r>
    </w:p>
    <w:p w14:paraId="33B419A6">
      <w:pPr>
        <w:rPr>
          <w:rFonts w:hint="eastAsia"/>
        </w:rPr>
      </w:pPr>
      <w:r>
        <w:rPr>
          <w:rFonts w:hint="eastAsia"/>
        </w:rPr>
        <w:t>&gt;OTU001055</w:t>
      </w:r>
    </w:p>
    <w:p w14:paraId="17C72F59">
      <w:pPr>
        <w:rPr>
          <w:rFonts w:hint="eastAsia"/>
        </w:rPr>
      </w:pPr>
      <w:r>
        <w:rPr>
          <w:rFonts w:hint="eastAsia"/>
        </w:rPr>
        <w:t>CCTACGGGTGGCTGCAGTCGAGAATCTTGCACAATGTACGAAAGTATGATGCAGCGACGCCGCGTGAAGGATGAAGGCCCTTGGGTCGTAAACTTCTTTTATCGGGGAAGAATAAATGACGGTACCCGATGAATAAGCCACGGCTAACTACGTGCCAGCAGCCGCGGTAATACGTAGGTGGCAAGCGTTGTCCGGATTTACTGGGCGTAAAGAGTATGTAGGCGGATGTTTAAGTAGAAAGTGAAAGGTTGGAGCTTAACTCCAACACTGCTTCCTATACTGGATATCTTGAGTGCCGGAGAGGAAAGCGGAACGACACGTGTAGCGGTGAAATGCGTTGATATGTGTCGGAACACCAATGGCGAAGGCAGCTTTCTGGACGGAGCCGCAAGGCTTAAAACTGACGCTGAGATACGAAAGCCGAGGGAGCGAACAGGATTAGATACCCGGGTAGTCC</w:t>
      </w:r>
    </w:p>
    <w:p w14:paraId="671044BC">
      <w:pPr>
        <w:rPr>
          <w:rFonts w:hint="eastAsia"/>
        </w:rPr>
      </w:pPr>
      <w:r>
        <w:rPr>
          <w:rFonts w:hint="eastAsia"/>
        </w:rPr>
        <w:t>&gt;OTU001056</w:t>
      </w:r>
    </w:p>
    <w:p w14:paraId="6B0565F3">
      <w:pPr>
        <w:rPr>
          <w:rFonts w:hint="eastAsia"/>
        </w:rPr>
      </w:pPr>
      <w:r>
        <w:rPr>
          <w:rFonts w:hint="eastAsia"/>
        </w:rPr>
        <w:t>CCTACGGGTGGCTGCAGTCGAGAATCTTTGTCAATGAGCGCAAGCTTGAACGAGCGACGCCGCGTGCGGGATGAAGGCCTTCGGGTTGTAAACCGCTGTCAGGGGCTAACAATAAGCGTGTAACTCACGCGATGAGTTAAACCCCAGAGGAAGTGACGGCTAACTACGTGCCAGCAGCTGCGGTAATACGTAGGTCACGAACGTTATTCGGAATCACTGGGCTTAAAGGGCGCGTAGGCGGCTCAGAAAGTAGAGGTTGAAATCCGGCGGCTCACCCGTCGAACTGGTCTCTAAACTACTGGGCTTGAGTCATGGAGGGGTGCGTGGAACTTGTGGTGGAGCGGTGAAATGCTCAGATATCACAGGGAACACCGGTGGCGAAGGCGACGCACTGGCCATGTACTGACGCTGAGGCGCGAAAGCCAGGGGAGCGAACGGGATTAGATACCCTAGTAGTCC</w:t>
      </w:r>
    </w:p>
    <w:p w14:paraId="020D7227">
      <w:pPr>
        <w:rPr>
          <w:rFonts w:hint="eastAsia"/>
        </w:rPr>
      </w:pPr>
      <w:r>
        <w:rPr>
          <w:rFonts w:hint="eastAsia"/>
        </w:rPr>
        <w:t>&gt;OTU001057</w:t>
      </w:r>
    </w:p>
    <w:p w14:paraId="63625D9E">
      <w:pPr>
        <w:rPr>
          <w:rFonts w:hint="eastAsia"/>
        </w:rPr>
      </w:pPr>
      <w:r>
        <w:rPr>
          <w:rFonts w:hint="eastAsia"/>
        </w:rPr>
        <w:t>CCTACGGGCGGCTGCAGTCGAGGATCTTCCGCAATGGGCGAAAGCCTGACGGAGCGACGCCGCGTGTGCGATGAAGGCCTTCGGGTTGTAAAGCACTGTCGAGGGGAAGAAAAGCGCAAGCTTGATCGACCCCTGGAGGAAGGACGGGCTAAGTTCGTGCCAGCAGCCGCGGTAAGACGAACCGTCCTAACGTTGTTCGGAATCACTGGGCTTAAAGGGCGCGTAGGCGGTCGGCAAAGTCAGGGGTGAAATCTTTCGGCTCAACCGGAAAAGTGCCTTTGAAACTAGTCGACTAGAGCGAGATAGGGGCAATTGGAACTTCCGGTGGAGCGGTGAAATGCGTTGATATCGGAAGGAACGCCGGTGGCGAAAGCGAATTGCTGGATCTCTTCTGACGCTGAGGCGCGAAAGCTAGGGGAGCAAACGGGATTAGATACCCCGGTAGTCC</w:t>
      </w:r>
    </w:p>
    <w:p w14:paraId="23D2ED28">
      <w:pPr>
        <w:rPr>
          <w:rFonts w:hint="eastAsia"/>
        </w:rPr>
      </w:pPr>
      <w:r>
        <w:rPr>
          <w:rFonts w:hint="eastAsia"/>
        </w:rPr>
        <w:t>&gt;OTU001058</w:t>
      </w:r>
    </w:p>
    <w:p w14:paraId="6ADE878C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CGAAAAAAGGCTTTTCTAAGTCGTCTGACGGTACCAGGTGAATAAGCACCGGCTAACTCCGTGCCAGCAGCCGCGGTAATACGGAGGGTGCAAGCGTTATCCGGATTCACTGGGTTTAAAGGGTGCGTAGGTGGATTGCCAAGTCCGTGGTGAAATCTTCGAGCTTAACTCGGAAACTGCCGTGGATACTGGTAGTCTTGAATACCGTGGAGGTCAGCGGAATATGTCATGTAGCGGTGAAATGCTTAGATATGACATAGAACACCAATTGCGAAGGCAGCTGACTACGCGAATATTGACACTCAGGCACGAAAGCGTGGGGATCAAACAGGATTAGATACCCGAGTAGTCC</w:t>
      </w:r>
    </w:p>
    <w:p w14:paraId="20A21D9A">
      <w:pPr>
        <w:rPr>
          <w:rFonts w:hint="eastAsia"/>
        </w:rPr>
      </w:pPr>
      <w:r>
        <w:rPr>
          <w:rFonts w:hint="eastAsia"/>
        </w:rPr>
        <w:t>&gt;OTU001059</w:t>
      </w:r>
    </w:p>
    <w:p w14:paraId="6CBE7C5F">
      <w:pPr>
        <w:rPr>
          <w:rFonts w:hint="eastAsia"/>
        </w:rPr>
      </w:pPr>
      <w:r>
        <w:rPr>
          <w:rFonts w:hint="eastAsia"/>
        </w:rPr>
        <w:t>CCTACGGGGGGCTGCAGTCGGGAATCTTGCGCAATGGGGGAAACCCTGACGCAGCAACGCCGCGTGGAGGATGAAGGTCCTTGGATTGTAAACTCCTGTCAGCAGGGAAGAAGGTCTTACGGTGAATATCCGTAAGGATTGACGGTACCTGCAGAGGAAGCCCCGGCTAACTCTGTGCCAGCAGCCGCGGTAATACAGAGGGGGCAAGCGTTATTCGGAATTATTGGGCGTAAAGGGCGCGTAGGCGGCTTCGCAAGTGGTGGGTGAAATCCCTCGGCTTAACCGAGGAACTGCCCTCCAAACTGCGTTGCTTGAGTCCGGGAGAGGTGAGTGGAATTCCCAGTGTAGCGGTGAAATGCGTAGATATTGGGAGGAACACCAGTGGCGAAGGCGGCTCACTGGACCGGAACTGACGCTGAGGCGCGAAAGCGTGGGGAGCAAACGGGATTAGATACCCTTGTAGTCC</w:t>
      </w:r>
    </w:p>
    <w:p w14:paraId="2021BC44">
      <w:pPr>
        <w:rPr>
          <w:rFonts w:hint="eastAsia"/>
        </w:rPr>
      </w:pPr>
      <w:r>
        <w:rPr>
          <w:rFonts w:hint="eastAsia"/>
        </w:rPr>
        <w:t>&gt;OTU001060</w:t>
      </w:r>
    </w:p>
    <w:p w14:paraId="68A46C7B">
      <w:pPr>
        <w:rPr>
          <w:rFonts w:hint="eastAsia"/>
        </w:rPr>
      </w:pPr>
      <w:r>
        <w:rPr>
          <w:rFonts w:hint="eastAsia"/>
        </w:rPr>
        <w:t>CCTACGGGGGGCTGCAGCTAGGAATATTGGGAATGGGCGAAAGCCTGACCCAGCAACGCCGCGTGGGCGATGAAGGCCTTAGGGTCGTAAAGCCCTTTTACGGGGGACGATGATGACGGTACCCCGTGAATAAGCCACGGCTAACTACGTGCCAGCAGCCGCGGTAATACGTAGGTGGCAAGCGTTGTCCGGATTTACTGGGCGTAAAGGGCGCGCAGGCGGTCTGTTTAGTCTAGGGTGAAAGCTCCCGGCTTAACTGGGAGAGGTCCTTGGATACTGGCAGACTCGAGGGATGCAGAGGAAAGTGGAATTCCCGGTGTAGTGGTGATATGCGTAGATATCGGGAGGAACACCAGTGGCGAAGGCGGCTTTCTGGGCATTACCTGACGCTGAGGCGCGAAAGCGTGGGGAGCGAACCGGATTAGATACCCTGGTAGTCC</w:t>
      </w:r>
    </w:p>
    <w:p w14:paraId="6A162CB0">
      <w:pPr>
        <w:rPr>
          <w:rFonts w:hint="eastAsia"/>
        </w:rPr>
      </w:pPr>
      <w:r>
        <w:rPr>
          <w:rFonts w:hint="eastAsia"/>
        </w:rPr>
        <w:t>&gt;OTU001061</w:t>
      </w:r>
    </w:p>
    <w:p w14:paraId="3A5D9095">
      <w:pPr>
        <w:rPr>
          <w:rFonts w:hint="eastAsia"/>
        </w:rPr>
      </w:pPr>
      <w:r>
        <w:rPr>
          <w:rFonts w:hint="eastAsia"/>
        </w:rPr>
        <w:t>CCTACGGGCGGCAGCAGTGGGGAATCTTAGACAATGGGCGCAAGCCTGATCTAGCCATGCCGCGTGGACGATGAAGGCCTTAGGGTTGTAAAGTCCTTTCGCTGGGGAAGATAATGACGGTACCCAGTAAAGAAGCCCCGGCTAACTCCGTGCCAGCAGCCGCGGTAATACGGAGGGGGCTAGCGTTGTTCGGAATTACTGGGCGTAAAGCGCACGTAGGCGGATAGTTAAGTCGGGGGTGAAATCCCGGGGCTCAACCCCGGAACTGCCTTCGATACTGGCTGTCTAGAGTTCTGGAGAGGTGAGTGGAATTCCGAGTGTAGAGGTGAAATTCGTAGATATTCGGAGGAACACCAGTGGCGAAGGCGGCTCACTGGCCAGATACTGACGCTGAGGTGCGAAAGCGTGGGGAGCAAACAGGATTAGATACCCGAGTAGTCC</w:t>
      </w:r>
    </w:p>
    <w:p w14:paraId="7AED3A1C">
      <w:pPr>
        <w:rPr>
          <w:rFonts w:hint="eastAsia"/>
        </w:rPr>
      </w:pPr>
      <w:r>
        <w:rPr>
          <w:rFonts w:hint="eastAsia"/>
        </w:rPr>
        <w:t>&gt;OTU001062</w:t>
      </w:r>
    </w:p>
    <w:p w14:paraId="4DE78C92">
      <w:pPr>
        <w:rPr>
          <w:rFonts w:hint="eastAsia"/>
        </w:rPr>
      </w:pPr>
      <w:r>
        <w:rPr>
          <w:rFonts w:hint="eastAsia"/>
        </w:rPr>
        <w:t>CCTACGGGGGGCAGCAGTGGGGAATCTTCGGCAATGGGCGCAAGCCTGACGCAGCGACGCCGCGTGCGGGATGAAGGCCCTCGGGTTGTAAACCGCTTTCAGCAGGGACGAAGCGAAAGTGACGGTACCTGCAGAAGAAGCCCCGGCCAACTACGTGCCAGCAGCCGCGGTAATACGTAGGGGGCGAGCGTTGTCCGGATTCATTGGGCGTAAAGAGCTCGTAGGCGGCCATTCAAGTCGGATGTGAAAACTCAGGGCTCAACCCTGAGCCTGCATTCGATACTGGACGGCTAGAGTCTGGTAGGGGGATCTGGAATTCCTGGTGTAGCGGTGGAATGCGCAGATATCAGGAGGAACACCGGTGGCGAAGGCGGGATCCTGGGCCAGTACTGACGCTGAGGAGCGAAAGCGTGGGGAGCAAACAGGATTAGATACCCCTGTAGTCC</w:t>
      </w:r>
    </w:p>
    <w:p w14:paraId="26C37FBC">
      <w:pPr>
        <w:rPr>
          <w:rFonts w:hint="eastAsia"/>
        </w:rPr>
      </w:pPr>
      <w:r>
        <w:rPr>
          <w:rFonts w:hint="eastAsia"/>
        </w:rPr>
        <w:t>&gt;OTU001063</w:t>
      </w:r>
    </w:p>
    <w:p w14:paraId="5AEFC21D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CCCTTGGGTCGTAAACTCCTTTTATGGAAGAAGAACGCCTCGCAAGAGGTTTGACGGTACTCCATGAATAAGCCACGGCTAACTACGTGCCAGCAGCCGCGGTAATACGTAGGTGGCAAGCGTTGTCCGGATTTACTGGGCGTAAAGCGTATGCAGGCGGAAGCTTAAGTAGGAAGTGAAAGGTTGGAGCTCAACTCTGACACTGCTCCCTATACTGGGCTTCTTGAGTGCCGGAGAGGAAGAGGGAACTCCACGTGTAGCGGTGAAATGCGTTGAGATGTGGAGGAACACCAATGGCGAAAGCACTCTTCTGGACGGAAACTGACGCTGAGATACGAAAGCCAAGGGAGCGAACAGGATTAGATACCCCTGTAGTCC</w:t>
      </w:r>
    </w:p>
    <w:p w14:paraId="034674FF">
      <w:pPr>
        <w:rPr>
          <w:rFonts w:hint="eastAsia"/>
        </w:rPr>
      </w:pPr>
      <w:r>
        <w:rPr>
          <w:rFonts w:hint="eastAsia"/>
        </w:rPr>
        <w:t>&gt;OTU001064</w:t>
      </w:r>
    </w:p>
    <w:p w14:paraId="555B3DE9">
      <w:pPr>
        <w:rPr>
          <w:rFonts w:hint="eastAsia"/>
        </w:rPr>
      </w:pPr>
      <w:r>
        <w:rPr>
          <w:rFonts w:hint="eastAsia"/>
        </w:rPr>
        <w:t>CCTACGGGGGGCTGCAGTGAGGGATATTGCGCAATGGGCGAAAGCCTGACGCAGCGACGCCGCGTGGGTGAAGAAGGGTTTCGGCTCGTAAAGCCCTTTTCTGCGTGACGATAATGACGGTAGCGCAGGAAAAAGTGTCGGCTAACTACGTGCCAGCAGCCGCGGTAAAACGTAGGACGCAAACGTTATCCGGAATTACTGGGCGTAAAGGGCGCGCAGGCGGTTGGGTAAGTTAGGCATGAAAGCTCCCTGGCTAAACCGGGAGAGGATGTCTGATACTGCCTGGCTAGAGTGTGATAGAGGGGTGTAGAATTCCGCGTGTAGTGGTGAAATGCGTAGATATGCGGAGGAATACCAGAGGCGAAGGCGGCACCCTGGATCACAACTGACGCTGAGGCGCGAAAGCATGGGTAGCGAACGGGATTAGATACCCCTGTAGTCC</w:t>
      </w:r>
    </w:p>
    <w:p w14:paraId="06F1C2E8">
      <w:pPr>
        <w:rPr>
          <w:rFonts w:hint="eastAsia"/>
        </w:rPr>
      </w:pPr>
      <w:r>
        <w:rPr>
          <w:rFonts w:hint="eastAsia"/>
        </w:rPr>
        <w:t>&gt;OTU001065</w:t>
      </w:r>
    </w:p>
    <w:p w14:paraId="15E8A5BB">
      <w:pPr>
        <w:rPr>
          <w:rFonts w:hint="eastAsia"/>
        </w:rPr>
      </w:pPr>
      <w:r>
        <w:rPr>
          <w:rFonts w:hint="eastAsia"/>
        </w:rPr>
        <w:t>CCTACGGGAGGCTGCAGTGGGGAATCTTGGACAATGGGCGCAAGCCTGATCCAGCGACGCCGCGTGGGTGATGAAGGCCTTCGGGTTGTAAAGCCCTTTTGTCGGGGACGATGATGACGGTACCCGGCGAATAAGCACCGGCTAACTCCGTGCCAGCAGCCGCGGTAAGACGGAGGGTGCTAGCGTTGTTCGGAATTACTGGGCGTAAAGGGCGCGTAGGCGGCCCTTGGAGTCGGATGTGAAAGCCCGGGGCTCAACCCCGGAACGGCATCCGATACTCTTGGGCTCGAGACCGGGAGAGGAGGGTGGAATACCCAGTGTAGAGGTGAAATTCGTAGATATTGGGTGGAACACCGGTGGCGAAAGCGGCTCTCTGGCCCGGTTCTGACGCTGAGGCGCGAAAGCGTGGGGAGCAAACAGGATTAGATACCCCAGTAGTCC</w:t>
      </w:r>
    </w:p>
    <w:p w14:paraId="06A7C6D9">
      <w:pPr>
        <w:rPr>
          <w:rFonts w:hint="eastAsia"/>
        </w:rPr>
      </w:pPr>
      <w:r>
        <w:rPr>
          <w:rFonts w:hint="eastAsia"/>
        </w:rPr>
        <w:t>&gt;OTU001066</w:t>
      </w:r>
    </w:p>
    <w:p w14:paraId="1E6C41B9">
      <w:pPr>
        <w:rPr>
          <w:rFonts w:hint="eastAsia"/>
        </w:rPr>
      </w:pPr>
      <w:r>
        <w:rPr>
          <w:rFonts w:hint="eastAsia"/>
        </w:rPr>
        <w:t>CCTACGGGCGGCTGCAGTGGGGAATCTTGCGCAATGGCCGGAAGGCTGACGCAGCGACGCCGCGTGTGGGAGGACGCTCTTCGGGGTGTAAACCACTGTTGCCCGGGACGAACCTGGAGCTTTGGCTCCACTGACGGTACCGGGTGAGGAAGCACCGGCTAACTCCGTGCCAGCAGCCGCGGTAATACGGAGGGTGCGAGCGTTGTCCGGAATCACTGGGCGTAAAGGGCGCGTAGGCGGCGGTGCACGCGTGGGGTGAAAGTCCGGAGCTCAACTCCGGATCGGCCTTGCGGACGGCACTGCTTGAGCATGGTAGAGGCAGGTGGAATTCCGGGTGTAGCGGTGGAATGCGTAGAGATCCGGAAGAACACCGGTGGCGAAGGCGGCCTGCTGGGCCATGGCTGACGCTGAGGCGCGACAGCGTGGGGAGCAAACAGGATTAGATACCCGAGTAGTCC</w:t>
      </w:r>
    </w:p>
    <w:p w14:paraId="329CDF3C">
      <w:pPr>
        <w:rPr>
          <w:rFonts w:hint="eastAsia"/>
        </w:rPr>
      </w:pPr>
      <w:r>
        <w:rPr>
          <w:rFonts w:hint="eastAsia"/>
        </w:rPr>
        <w:t>&gt;OTU001067</w:t>
      </w:r>
    </w:p>
    <w:p w14:paraId="5D72CD75">
      <w:pPr>
        <w:rPr>
          <w:rFonts w:hint="eastAsia"/>
        </w:rPr>
      </w:pPr>
      <w:r>
        <w:rPr>
          <w:rFonts w:hint="eastAsia"/>
        </w:rPr>
        <w:t>CCTACGGGCGGCTGCAGTGAGGAATATTGCGCAATGGGCGAAAGCCTGACGCAGCGACGCCGCGTGAAGGATGAAGGTCTTAGGGCTGTAAACTTCTGTTAAGTGGGAAGAAAAATTGGCTCTTAATACGAGTCAGGTATGACGGTACCGCTAAAGAAAGCACCGGCTAACTTCGTGCCAGCAGCCGCGGTAATACGAGGGGTGCAAACGTTATTCGGAATAACTGGGCGTAAAGGGTGCGTAGACGGTTTGTTAAGCTTGTTGTTAAATTCCCTGGCCTAACTGGGGTTCTGCAATGAGAACTGGCACACTAGAGGATGAGAGAGAAGAGTGGAATTTCCGGAGTAGCGGTAAAATGCGTAGATCTCGGAAGGAACATCGATGGCGAAGGCAGCTCTTTGGCTCATTCCTGACGTTGAGGCACGAAAGCGTGGGGAGCAAACAGGATTAGATACCCCAGTAGTCC</w:t>
      </w:r>
    </w:p>
    <w:p w14:paraId="16F20590">
      <w:pPr>
        <w:rPr>
          <w:rFonts w:hint="eastAsia"/>
        </w:rPr>
      </w:pPr>
      <w:r>
        <w:rPr>
          <w:rFonts w:hint="eastAsia"/>
        </w:rPr>
        <w:t>&gt;OTU001068</w:t>
      </w:r>
    </w:p>
    <w:p w14:paraId="0CA054A2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AGCAGGGACGAAGTTGACGTGTACCTGCAGAAGAAGCGCCGGCTAACTACGTGCCAGCAGCCGCGGTAATACGTAGGGCGCAAGCGTTGTCCGGAATTATTGGGCGTAAAGAGCTCGTAGGTGGCTGGTCGCGTCTGCCGTGAAAGCTTAGGGCTTAACCCTAGGTCTGCGGTGGATACGGGCCGGCTAGAGGTAGGCAGGGGCAAGTGGAATTCCTGGTGTAGCGGTGAAATGCGCAGATATCAGGAGGAACACCGGTGGCGAAGGCGGCTTGCTGGGCCTTACCTGACGCTGAGGAGCGAAAGCGTGGGGAGCGAACAGGATTAGATACCCGTGTAGTCC</w:t>
      </w:r>
    </w:p>
    <w:p w14:paraId="28929099">
      <w:pPr>
        <w:rPr>
          <w:rFonts w:hint="eastAsia"/>
        </w:rPr>
      </w:pPr>
      <w:r>
        <w:rPr>
          <w:rFonts w:hint="eastAsia"/>
        </w:rPr>
        <w:t>&gt;OTU001069</w:t>
      </w:r>
    </w:p>
    <w:p w14:paraId="489DCAF7">
      <w:pPr>
        <w:rPr>
          <w:rFonts w:hint="eastAsia"/>
        </w:rPr>
      </w:pPr>
      <w:r>
        <w:rPr>
          <w:rFonts w:hint="eastAsia"/>
        </w:rPr>
        <w:t>CCTACGGGGGGCAGCAGTAGGGAATCTTCCACAATGGGCGAAAGTCTGACGCAGCAACGCCGCGTGCGGGATGAAGGCCTTCGGGTTGTAAACCGCTTTCAGCAGGGACGAAATTGACGGTACCTGCAGAAGAAGCCCCGGCCAACTACGTGCCAGCAGCCGCGGTAACACGTAGGGGGCGAGCGTTGTCCGGATTTATTGGGCGTAAAGAGCTCGTAGGCGGTTTCGTTAGTCGGGTGTGAAAACCCCAGGCTCAACCTGGGGACGCCACCCGATACTGCGATGACTAGAGTCCGGTAGGGGAGTGTGGAATTCCTGGTGTAGCGGTGAAATGCGCAGATATCAGGAGGAACACCAACGGCGAAGGCAGCACTCTGGGCCGGAACTGACGCTGAGGAGCGAAAGCGTGGGTAGCGAACAGGATTAGATACCCCTGTAGTCC</w:t>
      </w:r>
    </w:p>
    <w:p w14:paraId="052E578D">
      <w:pPr>
        <w:rPr>
          <w:rFonts w:hint="eastAsia"/>
        </w:rPr>
      </w:pPr>
      <w:r>
        <w:rPr>
          <w:rFonts w:hint="eastAsia"/>
        </w:rPr>
        <w:t>&gt;OTU001070</w:t>
      </w:r>
    </w:p>
    <w:p w14:paraId="4E261C15">
      <w:pPr>
        <w:rPr>
          <w:rFonts w:hint="eastAsia"/>
        </w:rPr>
      </w:pPr>
      <w:r>
        <w:rPr>
          <w:rFonts w:hint="eastAsia"/>
        </w:rPr>
        <w:t>CCTACGGGTGGCAGCAGTCGAGGATCTTCGGCAATGGGCGAAAGCCTGACAGAGCGACGCCGCGTGGAGGATGAAGGCCTTCGGGTTGTAAACTCCTGTCACATGTTAAGAAACGTACGGGTTCACTCGTACGCTGACGAAAGCATGAGAGGAAGTCACGGCTAACTTCGTGCCAGCAGCCGCGGTAAGACGAAGGTGGCTAGCGTTATTCGGATTTACTGGGCATAAAGCGCGCGTAGGCGGCTCGATCAGTCGGGGGTGAAAGCCCGCAGCTCAACTGCGGAATTGCCTTCGATACTGTCGAGCTTGAGGGCGGGAGGGGTGATTGGAACTCCAGGTGTAGCGGTGAAATGCGTAGATATCTGGAGGAACACCGGAGGCGAAGGCGAATCACTGGACCGCATCTGACGCTGAGGCGCGAAAGCTAGGGGAGCAAACAGGATTAGATACCCGTGTAGTCC</w:t>
      </w:r>
    </w:p>
    <w:p w14:paraId="44A9D982">
      <w:pPr>
        <w:rPr>
          <w:rFonts w:hint="eastAsia"/>
        </w:rPr>
      </w:pPr>
      <w:r>
        <w:rPr>
          <w:rFonts w:hint="eastAsia"/>
        </w:rPr>
        <w:t>&gt;OTU001071</w:t>
      </w:r>
    </w:p>
    <w:p w14:paraId="5D29C9A0">
      <w:pPr>
        <w:rPr>
          <w:rFonts w:hint="eastAsia"/>
        </w:rPr>
      </w:pPr>
      <w:r>
        <w:rPr>
          <w:rFonts w:hint="eastAsia"/>
        </w:rPr>
        <w:t>CCTACGGGAGGCAGCAGTGGGGAATATTGGGCAATGGCCGAAAGGCTGACCCAGCGACGCCGCGTGTGGGAGGAAGCCCTTCGGGGTGTAAACCACTGTCAGGAGGGACGAAAGCGTTCACGGTGAATAATCGTGAGCAGTGACGGTACCTTCAAAGGAAGCACCGGCTAACTCTGTGCCAGCAGCCGCGGTAATACAGAGGGTGCAAGCGTTGTTCGGAATTACTGGGCGTAAAGCGCGCGCAGGCGGGTCCTGTAAGTCGGAAGTGAAATTTCGGAGCTCAACTCCGAAGCTGCTTCTGATACTGCGGATCTGGAGATCGGTAGAGGTCGGTGGAATTACAGGTGTAGCGGTGGAATGCGTAGATATCTGTAAGAACACCCGTGGCGAAGGCGGCCGACTGGGCCGAATCTGACGCTGAGGCGCGAAAGCGTGGGGAGCAAACAGGATTAGATACCCGAGTAGTCC</w:t>
      </w:r>
    </w:p>
    <w:p w14:paraId="770113E1">
      <w:pPr>
        <w:rPr>
          <w:rFonts w:hint="eastAsia"/>
        </w:rPr>
      </w:pPr>
      <w:r>
        <w:rPr>
          <w:rFonts w:hint="eastAsia"/>
        </w:rPr>
        <w:t>&gt;OTU001072</w:t>
      </w:r>
    </w:p>
    <w:p w14:paraId="51FBBEDB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GCCCGGGATGATAATGACAGTACCGGGAGAATAAGCCCCGGCTAACTCCGTGCCAGCAGCCGCGGTAATACGGAGGGGGCTAGCGTTGTTCGGAATTACTGGGCGTAAAGCGCACGTAGGCGGATCGTTAAGTCGGGGGTGAAATCCTGGAGCTCAACTCCAGAACTGCCTTCGATACTGGCGATCTTGAGTCCGGAAGAGGTGAGTGGAACTCCGAGTGTAGAGGTGAAATTCGTAGATATTCGGAGGAACACCAGTGGCGAAGGCGGCTCACTGGTCCATTACTGACGCTGAGGTGCGAAAGCGTGGGGAGCAAACAGGATTAGATACCCGGGTAGTCC</w:t>
      </w:r>
    </w:p>
    <w:p w14:paraId="7A747B80">
      <w:pPr>
        <w:rPr>
          <w:rFonts w:hint="eastAsia"/>
        </w:rPr>
      </w:pPr>
      <w:r>
        <w:rPr>
          <w:rFonts w:hint="eastAsia"/>
        </w:rPr>
        <w:t>&gt;OTU001073</w:t>
      </w:r>
    </w:p>
    <w:p w14:paraId="7CC5FE73">
      <w:pPr>
        <w:rPr>
          <w:rFonts w:hint="eastAsia"/>
        </w:rPr>
      </w:pPr>
      <w:r>
        <w:rPr>
          <w:rFonts w:hint="eastAsia"/>
        </w:rPr>
        <w:t>CCTACGGGGGGCAGCAGTGGGGAATCTTGCGCAATGGGCGAAAGCCTGACGCAGCGACGCCGCGTGGGGGAGGAAGCCCTTCGGGGTGTAAACCCCTGTCAGGAGGGAAGAACGGGCACGCGAGGAAATGCGCGTGTTTTGACGGTACCTCCAAAGGAAGCACCGGCTAACTCTGTGCCAGCAGCCGCGGTAATACAGAGGGTGCGAGCGTTGTTCGGAATTACTGGGCGTAAAGCGCGCGCAGGCGGTCCTTTAAGTCTACCCGTGAAATGCCGGAGCTCAACTCCGTGCACGCCGGGGGATACTGGAGGACTGGAGACGAGTAGAGGCAAGCGGAATTCCGGGTGTAGCGGTGGAATGCGTAGAGATCCGGAAGAACACCGGAGGCGAAGGCGGCTCGCTGGGCATGGTCTGACGCTGAGGCGCGAAGGCGTGGGGAGCGAACAGGATTAGATACCCCTGTAGTCC</w:t>
      </w:r>
    </w:p>
    <w:p w14:paraId="51613843">
      <w:pPr>
        <w:rPr>
          <w:rFonts w:hint="eastAsia"/>
        </w:rPr>
      </w:pPr>
      <w:r>
        <w:rPr>
          <w:rFonts w:hint="eastAsia"/>
        </w:rPr>
        <w:t>&gt;OTU001074</w:t>
      </w:r>
    </w:p>
    <w:p w14:paraId="61B06C40">
      <w:pPr>
        <w:rPr>
          <w:rFonts w:hint="eastAsia"/>
        </w:rPr>
      </w:pPr>
      <w:r>
        <w:rPr>
          <w:rFonts w:hint="eastAsia"/>
        </w:rPr>
        <w:t>CCTACGGGTGGCAGCAGTGGGGAATCTTGCGCAATGGCCGAAAGGCTGACGCAGCGACGCCGCGTGTGGGAGGAAGCCCTTCGGGGTGTAAACCACTGTTGCCCGGGACGAACGGGAGGAGTTTCTCCTCCGTGACGGTACCGGGTGAGGAAGCACCGGCTAACTCCGTGCCAGCAGCCGCGGTAATACGGAGGGTGCGAGCGTTGTCCGGAATCACTGGGCGTAAAGGGCGCGTAGGTGGCTTGGCGCGCGTGCGGTGAAAGCCCGGGGCTCAACTCCGGGTCTGCCGTGCGGACGGCTATAGCTAGAGCACTGTAGAGGCAGGTAGAATTCCGGGTGTAGCGGTGGAATGCGTAGAGATCCGGAAGAACACCGGTGGCGAAGGCGGCCTGCTGGGGTAGAGCTGACACTGAGGCGCGACAGCGTGGGGAGCAAACAGGATTAGATACCCTAGTAGTCC</w:t>
      </w:r>
    </w:p>
    <w:p w14:paraId="24E28BEE">
      <w:pPr>
        <w:rPr>
          <w:rFonts w:hint="eastAsia"/>
        </w:rPr>
      </w:pPr>
      <w:r>
        <w:rPr>
          <w:rFonts w:hint="eastAsia"/>
        </w:rPr>
        <w:t>&gt;OTU001075</w:t>
      </w:r>
    </w:p>
    <w:p w14:paraId="79BFDE7A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CGGGTTGTAAAGCTCTTTCGGACGGAAAGAAATCGCCTGGGCTAATACCCTGGGTGGATGACGGTACCGTAAGAAGAAGCACCGGCTAACTACGTGCCAGCAGCCGCGGTAATACGTAGGGTGCGAGCGTTAATCGGAATTACTGGGCGTAAAGCGTGCGCAGGCGGTGATTTAAGTCAGATGTGAAAGCCCCGGGCTTAACCTGGGAACTGCGTTTGAAACTGGATCGCTAGAGTTTAGCAGAGGGGGGTAGAATTCCACGTGTAGCAGTGAAATGCGTAGATATGTGGAGGAACACCGATGGCGAAGGCAGCCCCCTGGGCTAGAACTGACGCTCATGCACGAAAGCGTGGGGAGCAAACAGGATTAGATACCCCAGTAGTCC</w:t>
      </w:r>
    </w:p>
    <w:p w14:paraId="7ED1B273">
      <w:pPr>
        <w:rPr>
          <w:rFonts w:hint="eastAsia"/>
        </w:rPr>
      </w:pPr>
      <w:r>
        <w:rPr>
          <w:rFonts w:hint="eastAsia"/>
        </w:rPr>
        <w:t>&gt;OTU001076</w:t>
      </w:r>
    </w:p>
    <w:p w14:paraId="7ABFBDF6">
      <w:pPr>
        <w:rPr>
          <w:rFonts w:hint="eastAsia"/>
        </w:rPr>
      </w:pPr>
      <w:r>
        <w:rPr>
          <w:rFonts w:hint="eastAsia"/>
        </w:rPr>
        <w:t>CCTACGGGGGGCTGCAGTGGGGAATCTTGCGCAATGGGCGAAAGCCTGACGCAGCGACGCCGCGTGGGGGATGAAGGCCTTAGGGTCGTAAACCCCTTTCAGCAGGGACGAAGATGACGGTACCTGCAGAAGAAGCCCCGGCCAACTACGTGCCAGCAGCCGCGGTAAGACGTAGGGGGCGAGCGTTGTCCGGAATTATTGGGCGTAAAGGGCTCGTAGGCGGTTCGGTAAGTCGGATGTGAAAACTTGGGGCTCAACCCTGAGACGCCATCCGATACTGCTGTGACTTGAGTTCGGTAGAGGAGTGTGGAATTCCTGGTGTAGCGGTGAAATGCGCAGATATCAGGAGGAACACCTACGGCGAAGGCAGCACTCTGGGCCGATACTGACGCTGAGGAGCGAAAGCGTGGGTAGCAAACAGGATTAGATACCCCGGTAGTCC</w:t>
      </w:r>
    </w:p>
    <w:p w14:paraId="489BEAD2">
      <w:pPr>
        <w:rPr>
          <w:rFonts w:hint="eastAsia"/>
        </w:rPr>
      </w:pPr>
      <w:r>
        <w:rPr>
          <w:rFonts w:hint="eastAsia"/>
        </w:rPr>
        <w:t>&gt;OTU001077</w:t>
      </w:r>
    </w:p>
    <w:p w14:paraId="6272CB09">
      <w:pPr>
        <w:rPr>
          <w:rFonts w:hint="eastAsia"/>
        </w:rPr>
      </w:pPr>
      <w:r>
        <w:rPr>
          <w:rFonts w:hint="eastAsia"/>
        </w:rPr>
        <w:t>CCTACGGGGGGCAGCAGTAAGGAATCTTCCACAATGGACGAAAGTCTGATGGAGCAACTCCGCGTGCAGGATGAAGGCCTTCGGGTTGTAAACTGCTTTTATGAGTGAAGAATATGACGGTAACTCATGAATAAGGGTCGGCTAACTACGTGCCAGCAGCCGCGGTCATACGTAGGACCCAAGCGTTATCCGGAGTGACTGGGCGTAAAGAGTTGCGTAGGCGGTTCGTAAAGCGAATAGTGAAATCTGGTGGCTCAACCATCAGGCTATTATTCGAACTCACGAACTCGAGAGTAGCAGAGGTAACTGGAATTTCTAGTGTAGGAGTGAAATCCGTAGATATTAGAAGGAACACCAATGGCGTAAGCAGGTTACTGGGCTATTTCTGACGCTAAGGCACGAAAGCTAGGGGAGCAAACAGGATTAGATACCCCAGTAGTCC</w:t>
      </w:r>
    </w:p>
    <w:p w14:paraId="34019A5D">
      <w:pPr>
        <w:rPr>
          <w:rFonts w:hint="eastAsia"/>
        </w:rPr>
      </w:pPr>
      <w:r>
        <w:rPr>
          <w:rFonts w:hint="eastAsia"/>
        </w:rPr>
        <w:t>&gt;OTU001078</w:t>
      </w:r>
    </w:p>
    <w:p w14:paraId="6D88DE21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TGTAAACTGCTTTTGCCAGGGGATAAAATGAGCGTGCGCGCTTAATTGAAGGTACCTGGTGAATAAGCCACGGCTAACTACGTGCCAGCAGCCGCGGTAATACGTAGGTGGCAAGCGTTGTCCGGATTTATTGGGTTTAAAGGGTGCGTAGGCGGTTCTTTAAGTCAGTGCTGAAATACTCCAGCTTAACTGGAGGGGTGGCATTGATACTGGGGGACTTGAATGAAGTCGAGGTAGGCGGAATTGACGGTGTAGCGGTGAAATGCTTAGATATCGTCAAGAACACCGATAGTGAAGACAGCTTACTAGGCTTATATTGACGCTGAGGCACGAAAGTGTGGGGATCAAACAGGATTAGATACCCCAGTAGTCC</w:t>
      </w:r>
    </w:p>
    <w:p w14:paraId="6ED48003">
      <w:pPr>
        <w:rPr>
          <w:rFonts w:hint="eastAsia"/>
        </w:rPr>
      </w:pPr>
      <w:r>
        <w:rPr>
          <w:rFonts w:hint="eastAsia"/>
        </w:rPr>
        <w:t>&gt;OTU001079</w:t>
      </w:r>
    </w:p>
    <w:p w14:paraId="33BB70FF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TTTCGGATCGTAAACTCCTTTCGATCGGGACGAATGGCTAGTGGTCTAATACACCATTAGATTGACGGTACCGAGAGAAGAAGCCCCGGCTAACTCCGTGCCAGCAGCCGCGGTAATACGGGGGGGGCAAGCGTTGTTCGGAATTACTGGGCGTAAAGGGCGCGTAGGCGGCCTGCTAAGTCACACGTGAAATCCCTCGGCTCAACCGGGGAACTGCGTGTGATACTGGCGGGCTTGAATTCGGGAGAGGGATGTGGAATTCCAGGTGTAGCGGTGAAATGCGTAGATATCTGGAGGAACACCGGTGGCGAAGGCGGCATCCTGGACCGAGATTGACGCTGAGGCGCGAAAGCTAGGGTAGCAAACGGGATTAGATACCCTAGTAGTCC</w:t>
      </w:r>
    </w:p>
    <w:p w14:paraId="5A64896A">
      <w:pPr>
        <w:rPr>
          <w:rFonts w:hint="eastAsia"/>
        </w:rPr>
      </w:pPr>
      <w:r>
        <w:rPr>
          <w:rFonts w:hint="eastAsia"/>
        </w:rPr>
        <w:t>&gt;OTU001080</w:t>
      </w:r>
    </w:p>
    <w:p w14:paraId="141A789A">
      <w:pPr>
        <w:rPr>
          <w:rFonts w:hint="eastAsia"/>
        </w:rPr>
      </w:pPr>
      <w:r>
        <w:rPr>
          <w:rFonts w:hint="eastAsia"/>
        </w:rPr>
        <w:t>CCTACGGGAGGCTGCAGTCGAGGATCTTCCACAATGGGCGAAAGCCTGATGGAGCGACGCCGCGTGTGCGATGAAGGCCTTCGGGTTGTAAAGCACTGTCGAGGGGGAGAAAGGCGCAAGCTTGATCGACCCCTGGAGGAAGGACGGGCTAAGTTCGTGCCAGCAGCCGCGGTAAGACGAACCGTCCTAACGTTGTTCGGAATCACTGGGCTTAAAGGGCGCGTAGGCGGTCGGCATAGTCAGGGGTGAAATCTTTCGGCTCAACCGGAAAAGGGCCTCTGATACTAGTCGACTCGAGCGAGATAGGGGCACTTGGAACTTCCGGTGGAGCGGTGAAATGCGTTGATATCGGAAGGAACGCCGGTGGCGAAAGCGAAGTGCTGGATCTCTTCTGACGCTGAGGCGCGAAAGCTAGGGGAGCAAACGGGATTAGATACCCTAGTAGTCC</w:t>
      </w:r>
    </w:p>
    <w:p w14:paraId="71221409">
      <w:pPr>
        <w:rPr>
          <w:rFonts w:hint="eastAsia"/>
        </w:rPr>
      </w:pPr>
      <w:r>
        <w:rPr>
          <w:rFonts w:hint="eastAsia"/>
        </w:rPr>
        <w:t>&gt;OTU001081</w:t>
      </w:r>
    </w:p>
    <w:p w14:paraId="02C9118C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GCTGTCGAGGGGGAGGAAATCTATCGGGGCACTCTCCGGTAGTTGACCTATCCCTGGAGGAAGCTTGGGCTAAGTTCGTGCCAGCAGCCGCGGTAAGACGAACCAAGCAAACGTTGTTCGGAATCACTGGGCTTAAAGGGCGCGTAGGCGGTCGATCAAGTCCGGAGTGAAATCTTTCGGCTCAACCGGAAAAGTGCTTTGGATACTGATCGGCTCGAAGGGGGTAGGGGTTGCGGGAACAGCCAGTGGAGCGGTGAAATGCGTTGATATTGGCTGGAACGCCGGTGGCGAAAGCGCGCAACTGGACCTCTCTTGACGCTGAGGCGCGAAAGCCAGGGTAGCGAACGGGATTAGATACCCCGGTAGTCC</w:t>
      </w:r>
    </w:p>
    <w:p w14:paraId="7EF38E85">
      <w:pPr>
        <w:rPr>
          <w:rFonts w:hint="eastAsia"/>
        </w:rPr>
      </w:pPr>
      <w:r>
        <w:rPr>
          <w:rFonts w:hint="eastAsia"/>
        </w:rPr>
        <w:t>&gt;OTU001082</w:t>
      </w:r>
    </w:p>
    <w:p w14:paraId="0FC57BD8">
      <w:pPr>
        <w:rPr>
          <w:rFonts w:hint="eastAsia"/>
        </w:rPr>
      </w:pPr>
      <w:r>
        <w:rPr>
          <w:rFonts w:hint="eastAsia"/>
        </w:rPr>
        <w:t>CCTACGGGTGGCTGCAGTGGGGAATATTGCGCAATGGGCGAAAGCCTGACGCAGCGACGCCGCGTGGGGGATGAAGGCCTTCGGGTTGTAAACCTCTTTCAGCAGGGACGAAGCTTTCGGGTGACTGTACCTGCAGAAGAAGCACCGGCTAACTACGTGCCAGCAGCCGCGGTAATACGTAGGGTGCAAGCGTTGTCCGGAATTATTGGGCGTAAAGAGCTCGTAGGCGGTTTGTCACGTCGGATGTGAAAACCCGAGGCTCAACCTCGGGCCTGCATTCGATACGGGCTGACTAGAGTTCGGCAGGGGAGACTGGAATTCCTGGTGTAGCGGTGAAATGCGCAGATATCAGGAGGAACACCGGTGGCGAAGGCGGGTCTCTGGGCCGATACTGACGCTGAGGCGCGAAAGCTAGGGGAGCAAACGGGATTAGATACCCGAGTAGTCC</w:t>
      </w:r>
    </w:p>
    <w:p w14:paraId="0DFBE3F5">
      <w:pPr>
        <w:rPr>
          <w:rFonts w:hint="eastAsia"/>
        </w:rPr>
      </w:pPr>
      <w:r>
        <w:rPr>
          <w:rFonts w:hint="eastAsia"/>
        </w:rPr>
        <w:t>&gt;OTU001083</w:t>
      </w:r>
    </w:p>
    <w:p w14:paraId="0437A77E">
      <w:pPr>
        <w:rPr>
          <w:rFonts w:hint="eastAsia"/>
        </w:rPr>
      </w:pPr>
      <w:r>
        <w:rPr>
          <w:rFonts w:hint="eastAsia"/>
        </w:rPr>
        <w:t>CCTACGGGGGGCTGCAGTGGGGAATATTGCACAATGGGCGCAAGCCTGATGCAGCGACGCCGCGTGAGGGATGGAGGCCTTCGGGTTGTAAACCTCTTTTGTTAGGGAGCAAGGCACTTCGTGTTGAGTGTACCTTTCGAATAAGCACCGGCTAACTACGTGCCAGCAGCCGCGGTAATACGTAGGGTGCAAGCGTTATCCGGAATTATTGGGCGTAAAGGGCTCGTAGGCGGTTCGTCGCGTCCGGTGTGAAAGTCCATCGCTTAACGGTGGATCCGCGCCGGGTACGGGCGGGCTTGAGTGCGGTAGGGGAGACTGGAATTCCCGGTGTAACGGTGGAATGTGTAGATATCGGGAAGAACACCAATGGCGAAGGCAGGTCTCTGGGCCGTTACTGACGCTGAGGAGCGAAAGCGTGGGGAGCGAACAGGATTAGATACCCCGGTAGTCC</w:t>
      </w:r>
    </w:p>
    <w:p w14:paraId="3558EFBA">
      <w:pPr>
        <w:rPr>
          <w:rFonts w:hint="eastAsia"/>
        </w:rPr>
      </w:pPr>
      <w:r>
        <w:rPr>
          <w:rFonts w:hint="eastAsia"/>
        </w:rPr>
        <w:t>&gt;OTU001084</w:t>
      </w:r>
    </w:p>
    <w:p w14:paraId="7CB92097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ATTTCGGTATGTAAACTTCGAAAGGATGGGAAGAAAAAAATGACGGTACCATCTTTAAGCTCCGGCTAACTACGTGCCAGCAGCCGCGGTAATACGTAGGGAGCAAGCGTTGTTCGGATTTACTGGGCGTAAAGGGCGCGTAGGCGGCGTGGCAAGTCACTTGTGAAATCTCCGGGCTTAACTCGGAACTGCCAAGTGATACTGCTGTGCTAGAGTGCGGAAGGGGCAATCGGAATTCTTGGTGTAGCGGTGAAATGCGTAGATATCAAGAGGAACACCTGAGGTGAAGACGGGTTGCTGGGCCGACACTGACGCTGAGTGCGCGAAAGCTAGGGGAGCAAACGGGATTAGATACCCCGGTAGTCC</w:t>
      </w:r>
    </w:p>
    <w:p w14:paraId="43FF4AEE">
      <w:pPr>
        <w:rPr>
          <w:rFonts w:hint="eastAsia"/>
        </w:rPr>
      </w:pPr>
      <w:r>
        <w:rPr>
          <w:rFonts w:hint="eastAsia"/>
        </w:rPr>
        <w:t>&gt;OTU001085</w:t>
      </w:r>
    </w:p>
    <w:p w14:paraId="3C4A0B75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AGAGGGGAGGAAATGCGCGGGGGTTCTCCCCCGTGTTTGACCTATCCTCAGAGGAAGTACGGGCTAAGTTCGTGCCAGCAGCCGCGGTAAGACGAACCGTACGAACGTTATTCGGAATCACTGGGCTTAAAGGGTGCGTAGGCGGCGCAGAAAGTAGGGTGTGAAATCCCTCGGCTTAACCGAGGAACTGCGCCCTAAACTACTGTGCTCGAGGGGGATAGAGGTGAGCGGAACTTAGGGTGGAGCGGTGAAATGCGTTGATATCCTAAGGAACACCGGTGGCGAAAGCGGCTCACTGGATCTCTTCTGACGCTGAGGCACGAAAGCTAGGGTAGCGAACGGGATTAGATACCCTAGTAGTCC</w:t>
      </w:r>
    </w:p>
    <w:p w14:paraId="17AD4551">
      <w:pPr>
        <w:rPr>
          <w:rFonts w:hint="eastAsia"/>
        </w:rPr>
      </w:pPr>
      <w:r>
        <w:rPr>
          <w:rFonts w:hint="eastAsia"/>
        </w:rPr>
        <w:t>&gt;OTU001086</w:t>
      </w:r>
    </w:p>
    <w:p w14:paraId="6DD299E1">
      <w:pPr>
        <w:rPr>
          <w:rFonts w:hint="eastAsia"/>
        </w:rPr>
      </w:pPr>
      <w:r>
        <w:rPr>
          <w:rFonts w:hint="eastAsia"/>
        </w:rPr>
        <w:t>CCTACGGGCGGCAGCAGTCGAGGATCTTCGGCAATGGGCGCAAGCCTGACCGAGCGACGCCGCGTGTGGGATGAAGGCCTTCGGGTTGTAAACCGCTGTCAGAGGGGAGGAAATTCCCTGGGGTACTCCCCAGGGATTGACCTATCCTCAGAGGAAGTACGGGCTAAGTTCGTGCCAGCAGCCGCGGTAAGACGAACCGTACGAACGTTATTCGGAATTATTGGGCTTAAAGGGTGCGTAGGCTGTGCAGAAAGTTGGGTGTGAAATCCCCTGGCTTAACCAGGGAATTGCGCTCAAAACTACTGCGCTGGAGGAAGACAGAGGTAAGCGGAACTTCGGGTGGAGCGGTGAAATGCGTTGATATCCGAAGGAACACCGGTGGCGAAAGCGGCTTACTGGGTCTTTTCTGACGCTGAGGCACGAAAGCTAGGGTAGCGAACGGGATTAGATACCCTTGTAGTCC</w:t>
      </w:r>
    </w:p>
    <w:p w14:paraId="1B9F8CC5">
      <w:pPr>
        <w:rPr>
          <w:rFonts w:hint="eastAsia"/>
        </w:rPr>
      </w:pPr>
      <w:r>
        <w:rPr>
          <w:rFonts w:hint="eastAsia"/>
        </w:rPr>
        <w:t>&gt;OTU001087</w:t>
      </w:r>
    </w:p>
    <w:p w14:paraId="55F48896">
      <w:pPr>
        <w:rPr>
          <w:rFonts w:hint="eastAsia"/>
        </w:rPr>
      </w:pPr>
      <w:r>
        <w:rPr>
          <w:rFonts w:hint="eastAsia"/>
        </w:rPr>
        <w:t>CCTACGGGAGGCTGCAGTGGGGAATTGTTCGCAATGGGCGCAAGCCTGACGACGCAACGCCGCGTGGGGGATGAAGGTCTTCGGATTGTAAACCCCTGTTGGGTGGGACGAACATCCTTGTGGTGAATATCCACGAGGACTGACGGTACCACCTGAGGAAGCCCCGGCTAACTCTGTGCCAGCAGCCGCGGTAATACAGAGGGGGCAAGCGTTGTTCGGAATTACTGGGCGTAAAGGGCGCGTAGGCGGCCTGTTAAGTCAGACGTGAAATCCCTCGGCTCAACCGGGGAACTGCGTCTGATACTGGCGGGCTTGAATTCGGGAGAGGGATGTGGAATTCCAGGTGTAGCGGTGAAATGCGTAGATATCTGGAGGAACACCGGTGGCGAAGGCGGCATCCTGGACCGACATTGACGCTGAGGCGCGAAAGCCAGGGGAGCAAACGGGATTAGATACCCCGGTAGTCC</w:t>
      </w:r>
    </w:p>
    <w:p w14:paraId="17D12A82">
      <w:pPr>
        <w:rPr>
          <w:rFonts w:hint="eastAsia"/>
        </w:rPr>
      </w:pPr>
      <w:r>
        <w:rPr>
          <w:rFonts w:hint="eastAsia"/>
        </w:rPr>
        <w:t>&gt;OTU001088</w:t>
      </w:r>
    </w:p>
    <w:p w14:paraId="191130CB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CTAGGGTTGTAAAGCTCTTTCGGCGGGGAAGATAATGACGGTACCCGCAGAAGAAGCCCCGGCTAACTTCGTGCCAGCAGCCGCGGTAATACGAAGGGGGCTAGCGTTGTTCGGAATTACTGGGCGTAAAGCGCACGTAGGCGGATCGTTAAGTCGAGGGTGAAATCCTGGAGCTCAACTCCAGAACTGCCCCCGATACTGGCGATCTCGAGTCCGGAAGAGGTGAGTGGAACTCCTAGTGTAGAGGTGGAATTCGTAGATATTAGGAAGAACACCAGTGGCGAAGGCGGCTCACTGGTCCGGTACTGACGCTGATGTGCGAAAGCGTGGGGAGCAAACAGGATTAGATACCCGTGTAGTCC</w:t>
      </w:r>
    </w:p>
    <w:p w14:paraId="0B682C8F">
      <w:pPr>
        <w:rPr>
          <w:rFonts w:hint="eastAsia"/>
        </w:rPr>
      </w:pPr>
      <w:r>
        <w:rPr>
          <w:rFonts w:hint="eastAsia"/>
        </w:rPr>
        <w:t>&gt;OTU001089</w:t>
      </w:r>
    </w:p>
    <w:p w14:paraId="41761600">
      <w:pPr>
        <w:rPr>
          <w:rFonts w:hint="eastAsia"/>
        </w:rPr>
      </w:pPr>
      <w:r>
        <w:rPr>
          <w:rFonts w:hint="eastAsia"/>
        </w:rPr>
        <w:t>CCTACGGGTGGCAGCAGCAAGGAATTTTCCACAATGGGCGCAAGCCTGATGGAGCAACGCCGCGTGCAGGACGACGGCCTTCGGGTTGTAAACTGCTTTTGGGGGTGAAGAAGATGACGGTAGCCCCCGAATAAGCCTCGGCTAACTCTGTGCCAGCAGCCGCGGTAAGACAGAGGAGGCAAGCGTTGTCCGGACTGACTGGGCGTAAAGCGTCCGCAGGTGGTCGTGCAAGTGCGCTGTGAAAGCGGCCCGCTCAACGGGCCGAGGCCAGCGCAGACTGCTCGACTGGAGGTCGGGAGAGGTCGGTGGAATTGCCGGTGTAGTGGTGAAATGCGTAGAGATCGGCAGGAACACCCAAGGGGAAGCCAGCCGACTGGCCCGCACCTGACACTCAGGGACGACAGCGTGGGGAGCGAACCGGATTAGATACCCCGGTAGTCC</w:t>
      </w:r>
    </w:p>
    <w:p w14:paraId="19D4F923">
      <w:pPr>
        <w:rPr>
          <w:rFonts w:hint="eastAsia"/>
        </w:rPr>
      </w:pPr>
      <w:r>
        <w:rPr>
          <w:rFonts w:hint="eastAsia"/>
        </w:rPr>
        <w:t>&gt;OTU001090</w:t>
      </w:r>
    </w:p>
    <w:p w14:paraId="09BA7FCF">
      <w:pPr>
        <w:rPr>
          <w:rFonts w:hint="eastAsia"/>
        </w:rPr>
      </w:pPr>
      <w:r>
        <w:rPr>
          <w:rFonts w:hint="eastAsia"/>
        </w:rPr>
        <w:t>CCTACGGGGGGCAGCAGTCGGGAATTTTGCTCAATGGGGGAAACCCTGAAGCAGCAACGCCGCGTGAGGGATGAAGGCCTTCGGGTTGTAAACCTCTTTTCTCAGGGACGATTATGACGGTACCTGAGGAATAAGCCACGGCTAACTACGTGCCAGCAGCCGCGGTAATACGTAGGTGGCAAGCGTTGTCCGGATTTACTGGGCGTAAAGAGCGCGCAGGCGGTTATTCAAGTCGAATGTGAAAGCCCCCGGCTTAACTGGGGAGGGTCATTCGATACTGCTTAACTTGAAGGCAGGAGAGGGAAGCAGAATTCCCGGTGTAGTGGTGAAATGCGTAGATATCGGGAGGAATACCAGTGGCGAAGGCGGCTTCCTGGCCTGTTCTTGACGCTGAGGCGCGAAAGCTGGGGGAGCAAACGGGATTAGATACCCCGGTAGTCC</w:t>
      </w:r>
    </w:p>
    <w:p w14:paraId="66F88B44">
      <w:pPr>
        <w:rPr>
          <w:rFonts w:hint="eastAsia"/>
        </w:rPr>
      </w:pPr>
      <w:r>
        <w:rPr>
          <w:rFonts w:hint="eastAsia"/>
        </w:rPr>
        <w:t>&gt;OTU001091</w:t>
      </w:r>
    </w:p>
    <w:p w14:paraId="0E0D2656">
      <w:pPr>
        <w:rPr>
          <w:rFonts w:hint="eastAsia"/>
        </w:rPr>
      </w:pPr>
      <w:r>
        <w:rPr>
          <w:rFonts w:hint="eastAsia"/>
        </w:rPr>
        <w:t>CCTACGGGGGGCAGCAGTTAGGAATTTTGGGCAATGGGGGAAACCCTGACCCAGCAACGCCGCGTGGGTGACGAAGGCCTTCGGGTCGTAAAGCCCTTTTCCAGGGGAAGATAGTGACGGTACCCTGGGAATAAGCCCCGGCTAACTACGTGCCAGCAGCCGCGGTAATACGTAGGGGGCAAGCGTTGTCCGGATTTATTGGGCGTAAAGGGCTCGCAGGCGGCTCGATCAAGTCGTGCGTGAAATCTCTCGGCTCAACTGGGAGCGGTCGTGCGATACTGATCAGCTTGAGGCCGGTAGGGGGAAGCGGAATTCCGGGTGTAGTGGTGGAATGCGTAGATATCCGGAGGAACACCAGTGGCGAAGGCGGCTTCCTGGACCGGTCCTGACGCTCAGGAGCGAAAGCGTGGGTAGCGATCCGGATTAGATACCCCTGTAGTCC</w:t>
      </w:r>
    </w:p>
    <w:p w14:paraId="49DE99E6">
      <w:pPr>
        <w:rPr>
          <w:rFonts w:hint="eastAsia"/>
        </w:rPr>
      </w:pPr>
      <w:r>
        <w:rPr>
          <w:rFonts w:hint="eastAsia"/>
        </w:rPr>
        <w:t>&gt;OTU001092</w:t>
      </w:r>
    </w:p>
    <w:p w14:paraId="66264FB6">
      <w:pPr>
        <w:rPr>
          <w:rFonts w:hint="eastAsia"/>
        </w:rPr>
      </w:pPr>
      <w:r>
        <w:rPr>
          <w:rFonts w:hint="eastAsia"/>
        </w:rPr>
        <w:t>CCTACGGGCGGCAGCAGTCGGGAATATTGCCCAATGGACGAAAGTCTGAGGCAGCAACGCCGCGTGCGCGATGAAGGCCTTCGGGTTGTAAAGCGCTTTTCGGGAGGATGAGGAAGGACAGTACTCCCGGAATAAGGTACGGCTAACTACGTGCCAGCAGCCGCGGTAAAACGTAGGTACCGAGCGTTATCCGGATTTACTGGGCGTAAAGCGCGTTCAGGCGGCTTGGCAAGTCGGGCATGAAATCTCTCGGCTCAACCGAGAGAGGCTGTCCGATACTGCTAGGCTTGAGGACGGTAGAGGGTGGTGGAATTCCGCGTGTAGTGGTGAAATGCGTAGATATGCGGAGGAACACCTGTGGCGAAGGCGGCCACCTGGACCGTACCTGACGCTAAAACGCGAAAGCTAGGGTAGCGAACGGGATTAGATACCCGAGTAGTCC</w:t>
      </w:r>
    </w:p>
    <w:p w14:paraId="73C3EC81">
      <w:pPr>
        <w:rPr>
          <w:rFonts w:hint="eastAsia"/>
        </w:rPr>
      </w:pPr>
      <w:r>
        <w:rPr>
          <w:rFonts w:hint="eastAsia"/>
        </w:rPr>
        <w:t>&gt;OTU001093</w:t>
      </w:r>
    </w:p>
    <w:p w14:paraId="42AF57C5">
      <w:pPr>
        <w:rPr>
          <w:rFonts w:hint="eastAsia"/>
        </w:rPr>
      </w:pPr>
      <w:r>
        <w:rPr>
          <w:rFonts w:hint="eastAsia"/>
        </w:rPr>
        <w:t>CCTACGGGTGGCTGCAGTGGGGAATTTTGGACAATGGGCGCAAGCCTGATCCAGCCATGCCGCGTGTCTGAAGAAGGCCTTCGGGTTGTAAAGGACTTTTGTCAGGGAAGAAAAGGGCGGGGTTAATACCCCTGTCTGATGACGGTACCTGAAGAATAAGCACCGGCTAACTACGTGCCAGCAGCCGCGGTAATACGTAGGGTGCGAGCGTTAATCGGAATTACTGGGCGTAAAGCGGGCGCAGACGGTTACTTAAGCAGGATGTGAAATCCCCGGGCTCAACCTGGGAACTGCGTTCTGAACTGGGTGACTAGAGTGTGTCAGAGGGAGGTAGAATTCCACGTGTAGCAGTGAAATGCGTAGAGATGTGGAGGAATACCGATGGCGAAGGCAGCCTCCTGGGATAACACTGACGTTCATGCCCGAAAGCGTGGGTAGCAAACAGGATTAGATACCCCAGTAGTCC</w:t>
      </w:r>
    </w:p>
    <w:p w14:paraId="46D41175">
      <w:pPr>
        <w:rPr>
          <w:rFonts w:hint="eastAsia"/>
        </w:rPr>
      </w:pPr>
      <w:r>
        <w:rPr>
          <w:rFonts w:hint="eastAsia"/>
        </w:rPr>
        <w:t>&gt;OTU001094</w:t>
      </w:r>
    </w:p>
    <w:p w14:paraId="5504D0C6">
      <w:pPr>
        <w:rPr>
          <w:rFonts w:hint="eastAsia"/>
        </w:rPr>
      </w:pPr>
      <w:r>
        <w:rPr>
          <w:rFonts w:hint="eastAsia"/>
        </w:rPr>
        <w:t>CCTACGGGCGGCTGCAGTGGGGAATATTGCACAATGGGGGAAACCCTGATGCAGCGACGCCGCGTGCGGGATGACGGCCTTCGGGTTGTAAACCGCTTTCAGCAGGGACGAATGTGACGGTACCTGCAGAAGAAGCGCCGGCTAACTACGTGCCAGCAGCCGCGGTAATACGTAGGGCGCAAGCGTTGTCCGGAATTATTGGGCGTAAAGAGCTCGTAGGCGGCTTGTCGCGTCGGGTGTGAAAGCTCACGGCTTAACCGTGAGTCTGCATCCGATACGGGCAGGCTAGAGGCAGGTAGGGGAGAACGGAATTCCCGGTGTAGCGGTGAAATGCGCAGATATCGGGAGGAACACCGGTGGCGAAGGCGGTTCTCTGGGCCTGTACTGACGCTGAGGAGCGAAAGCGTGGGGAGCGAACAGGATTAGATACCCTAGTAGTCC</w:t>
      </w:r>
    </w:p>
    <w:p w14:paraId="79D2D49A">
      <w:pPr>
        <w:rPr>
          <w:rFonts w:hint="eastAsia"/>
        </w:rPr>
      </w:pPr>
      <w:r>
        <w:rPr>
          <w:rFonts w:hint="eastAsia"/>
        </w:rPr>
        <w:t>&gt;OTU001095</w:t>
      </w:r>
    </w:p>
    <w:p w14:paraId="5129D0ED">
      <w:pPr>
        <w:rPr>
          <w:rFonts w:hint="eastAsia"/>
        </w:rPr>
      </w:pPr>
      <w:r>
        <w:rPr>
          <w:rFonts w:hint="eastAsia"/>
        </w:rPr>
        <w:t>CCTACGGGAGGCTGCAGTAGGGAATATTGGACAATGGGCGAAAGCCTGATCCAGCGACGCCGCGTGGACGATGAAGGCCTTCGGGTTGTAAAGTCCTTTTGCAAGGGAAGAATTTCATGACGGTACCTTGCGAATAAGAGGTTGCTAACTCTGTGCCAGCAGCAGCGGTAATACAGAGACCTCAAGCGTTATCCGGAATCATTGGGCGTAAAGCGTACCGATAGGTGGTTATACAAGTCAGAAGTGAAATCTCCGAGCTCAACTCGGAATCTGTCTTTTGAAACTGTATGACTAGAGGGGCAAAGAGGAAGCTGGAACGAACGGTGTAGTAGTGAAATGCGTTGATATCGTTCGGAACACCAATAGCGTAGGCAGGCTTCTGGGTGCCACCTGACACTGCTAGGACGAAAGCGTGGGGAGCGAATGGGATTAGATACCCTTGTAGTCC</w:t>
      </w:r>
    </w:p>
    <w:p w14:paraId="5199F01F">
      <w:pPr>
        <w:rPr>
          <w:rFonts w:hint="eastAsia"/>
        </w:rPr>
      </w:pPr>
      <w:r>
        <w:rPr>
          <w:rFonts w:hint="eastAsia"/>
        </w:rPr>
        <w:t>&gt;OTU001096</w:t>
      </w:r>
    </w:p>
    <w:p w14:paraId="7C954832">
      <w:pPr>
        <w:rPr>
          <w:rFonts w:hint="eastAsia"/>
        </w:rPr>
      </w:pPr>
      <w:r>
        <w:rPr>
          <w:rFonts w:hint="eastAsia"/>
        </w:rPr>
        <w:t>CCTACGGGGGGCTGCAGTGAGGAATATTGCACAATGGGCGCAAGCCTGATGCAGCGACGCCGCGTGGGCGAAGAAGGTTTTCGGATCGTAAAGCCCTTTTCTCAGGGACGAGCAAGGACGGTACCTGAGGAATAAGTGTCGGCTAACTACGTGCCAGCAGCCGCGGTAAAACGTAGGACGCAAGCGTTATCCGGAATTACTGGGCGTAAAGCGCGTGTAGGTGGGTGTCTAAGTCACTTGTGAAAGCTCCTGGCTAAACTGGGAGAGGTCAGGTGATACTGGACGCCTTGAGGATGTCAGAGGGAAGCAGAATTCCGGGTGTAGTGGTGAAATGCGTAGAGATCCGGAGGAATACCAGAGGCGAAGGCGGCTTCCTGGGACATGCCTGACACTGAGACGCGAAAGCACGGGGAGCGAACGGGATTAGATACCCTGGTAGTCC</w:t>
      </w:r>
    </w:p>
    <w:p w14:paraId="2EAC5942">
      <w:pPr>
        <w:rPr>
          <w:rFonts w:hint="eastAsia"/>
        </w:rPr>
      </w:pPr>
      <w:r>
        <w:rPr>
          <w:rFonts w:hint="eastAsia"/>
        </w:rPr>
        <w:t>&gt;OTU001097</w:t>
      </w:r>
    </w:p>
    <w:p w14:paraId="5FD5E1B5">
      <w:pPr>
        <w:rPr>
          <w:rFonts w:hint="eastAsia"/>
        </w:rPr>
      </w:pPr>
      <w:r>
        <w:rPr>
          <w:rFonts w:hint="eastAsia"/>
        </w:rPr>
        <w:t>CCTACGGGTGGCAGCAGTGGGGAATCTTGCGCAATGGGCGAAAGCCTGACGCAGCAACGCCGCGTGGGGGATGAAGGCTCTCGGGTTGTAAACCCCTTTCAGCAGGGACGATTGTGACGGTACCTGCAGAAGAAGGACCGGCCAACTACGTGCCAGCAGCCGCGGTAATACGTAGGGTCCAAGCGTTGTCCGGATTTATTGGGCGTAAAGAGCTCGTAGGCGGTTCGGTAAGTCGGGTGTGAAAACCCCAGGCTCAACCTGGGGACGCCACTCGATACTGCTGTGACTTGAGTTCGGTAGGGGAGCACGGAATTCCTGGTGTAGCGGTGAAATGCGCAGATATCAGGAGGAACACCGGTGGCGAAGGCGGTGCTCTGGGCCGAAACTGACGCTGAGGAGCGAAAGCGTGGGTAGCAAACAGGATTAGATACCCCTGTAGTCC</w:t>
      </w:r>
    </w:p>
    <w:p w14:paraId="66097714">
      <w:pPr>
        <w:rPr>
          <w:rFonts w:hint="eastAsia"/>
        </w:rPr>
      </w:pPr>
      <w:r>
        <w:rPr>
          <w:rFonts w:hint="eastAsia"/>
        </w:rPr>
        <w:t>&gt;OTU001098</w:t>
      </w:r>
    </w:p>
    <w:p w14:paraId="2BD493E7">
      <w:pPr>
        <w:rPr>
          <w:rFonts w:hint="eastAsia"/>
        </w:rPr>
      </w:pPr>
      <w:r>
        <w:rPr>
          <w:rFonts w:hint="eastAsia"/>
        </w:rPr>
        <w:t>CCTACGGGCGGCAGCAGTAAGGAATATTGGTCAATGGACGCAAGTCTGAACCAGCCATGCCGCGTGGAGGATGAAGGTCCTCTGGATTGTAAACTTCTTTTATCGGAGAAGAAACCCAAGCATTCTTGTTTGGTTGACGGTACCCGATGAATAAGCACCGGCTAACTCCGTGCCAGCAGCCGCGGTAATACGGAGGGTGCAAGCGTTATCCGGATTCACTGGGTTTAAAGGGTGCGTAGGTGGGCTAGTAAGTCCGTGGTGAAATCTCCAAGCTTAACTTGGAAACTGCCGTGGATACTATTAGTCTTGAATCTCGTGGAGGTAAGCGGAATATGTCATGTAGCGGTGAAATGCTTAGATATGACATAGAACACCGATAGCGAAGGCAGCTTGCTACACAATTATTGACACTGAGGCACGAAAGCGTGGGGATCAAACAGGATTAGATACCCGAGTAGTCC</w:t>
      </w:r>
    </w:p>
    <w:p w14:paraId="4B962FE9">
      <w:pPr>
        <w:rPr>
          <w:rFonts w:hint="eastAsia"/>
        </w:rPr>
      </w:pPr>
      <w:r>
        <w:rPr>
          <w:rFonts w:hint="eastAsia"/>
        </w:rPr>
        <w:t>&gt;OTU001099</w:t>
      </w:r>
    </w:p>
    <w:p w14:paraId="27770A26">
      <w:pPr>
        <w:rPr>
          <w:rFonts w:hint="eastAsia"/>
        </w:rPr>
      </w:pPr>
      <w:r>
        <w:rPr>
          <w:rFonts w:hint="eastAsia"/>
        </w:rPr>
        <w:t>CCTACGGGTGGCTGCAGTGGGGAATATTGCGCAATGGGCGAAAGCCTGACGCAGCGACGCCGCGTGTGGGATGAAGGCCTTCGGGTCGTAAACCACTGTCGCGAGGGACGAACACAATGACGGTACCTCGAAAGGAAGCACCGGCTAACTCTGTGCCAGCAGCCGCGGTAATACAGAGGGTGCGAGCGTTGTCCGGAATCACTGGGCGTAAAGGGCGCGTAGGTGGCCTGATAAGTAGGGGGTGAAATCTCACGGCTCAACCGGGAGGCTGCCTTCTAGACTGTTAGGCTTGAGCATGGTAGAGGCTGGTGGAATTCCCGGTGTAGCGGTGGAATGCGTAGAGATCGGGAAGAACATCGGTGGCGAAGGCGGCCAGCTGGGCCATTGCTGACACTGAGGCGCGAAAGCGTGGGGAGCAAACAGGATTAGATACCCCAGTAGTCC</w:t>
      </w:r>
    </w:p>
    <w:p w14:paraId="06608597">
      <w:pPr>
        <w:rPr>
          <w:rFonts w:hint="eastAsia"/>
        </w:rPr>
      </w:pPr>
      <w:r>
        <w:rPr>
          <w:rFonts w:hint="eastAsia"/>
        </w:rPr>
        <w:t>&gt;OTU001100</w:t>
      </w:r>
    </w:p>
    <w:p w14:paraId="5DF594E6">
      <w:pPr>
        <w:rPr>
          <w:rFonts w:hint="eastAsia"/>
        </w:rPr>
      </w:pPr>
      <w:r>
        <w:rPr>
          <w:rFonts w:hint="eastAsia"/>
        </w:rPr>
        <w:t>CCTACGGGGGGCTGCAGTAACGAATCTTCCGCAATGCGCGAAAGCGTGACGGAGCAATGCCGCGTGCAGGATGAAGCCCTTCGGGGTGTAAACTGCTGTCAGGGGTTAGCAACACAATGAGCAGCCCCAAAGGAAGAGACGACTAACTCTGTGCCAGCAGTCGCGGTAATACAGAGGTCTCGAGCGTTAGTCGGAATCACTGGGCTTAAAGCGTACGTAGGCGGAGGTGCAGGCGTCGTGTGAAATCCCCCGGCTCAACCGGGGAATAGCACGGCGAACCGCACCTCTTGAGAGAGGTAGGGGCGGTCGGAACGATAGGTGGAGTGGTGAAATGCGTTGATATCTATCGGAACGCCGAAGGTGAAAACAGGCCGCTGGGCCTTCTCTGACGCTGATGTACGAAAGCGTGGGGAGCGAACAGGATTAGATACCCCAGTAGTCC</w:t>
      </w:r>
    </w:p>
    <w:p w14:paraId="5BE8B05B">
      <w:pPr>
        <w:rPr>
          <w:rFonts w:hint="eastAsia"/>
        </w:rPr>
      </w:pPr>
      <w:r>
        <w:rPr>
          <w:rFonts w:hint="eastAsia"/>
        </w:rPr>
        <w:t>&gt;OTU001101</w:t>
      </w:r>
    </w:p>
    <w:p w14:paraId="5C053C8D">
      <w:pPr>
        <w:rPr>
          <w:rFonts w:hint="eastAsia"/>
        </w:rPr>
      </w:pPr>
      <w:r>
        <w:rPr>
          <w:rFonts w:hint="eastAsia"/>
        </w:rPr>
        <w:t>CCTACGGGGGGCTGCAACTAGGAATAGTGCGCAATGGGCGAAAGCCTGACGCTGCAACGCCGCGTGTAGGATGAAGGCCTTCGGGTTGTAAACTACTTTTCTCTGTGACGAATCTGACGGTAGCAGAGGAATAAGCTTCGGCTAACTACGTGCCAGCAGCCGCGGTCATACGTAGGAAGCAAGCGTTATCCGGAATGACTGGGCGTAAAGAGTTGCGTAGGCGGCTTGTAAAGCAAATAGTGAAATCGTGTAGCTCAACTATACGGCTATTATTTGAACTCACAAGCTTGAGAGTGGAAGAGGTAGTTGGAATTCCCAGTGTAGGGGTGAAATCCGTAGATATTGGGAGGAACACCAATGGCGTAGGCAGACTACTGGTCCATTTCTGACGCTGAGGCACGAAAGCGTGGGGAGCGAACCGGATTAGATACCCGGGTAGTCC</w:t>
      </w:r>
    </w:p>
    <w:p w14:paraId="7C7A3F25">
      <w:pPr>
        <w:rPr>
          <w:rFonts w:hint="eastAsia"/>
        </w:rPr>
      </w:pPr>
      <w:r>
        <w:rPr>
          <w:rFonts w:hint="eastAsia"/>
        </w:rPr>
        <w:t>&gt;OTU001102</w:t>
      </w:r>
    </w:p>
    <w:p w14:paraId="652FCFF6">
      <w:pPr>
        <w:rPr>
          <w:rFonts w:hint="eastAsia"/>
        </w:rPr>
      </w:pPr>
      <w:r>
        <w:rPr>
          <w:rFonts w:hint="eastAsia"/>
        </w:rPr>
        <w:t>CCTACGGGAGGCAGCAGTGGGGAATTTTTCGCAATGGGGGCAACCCTGACGAAGCAACGCCGCGTGGATGATGAAGTCTCTTGGGACGTAAAATCCTTTCGACGGGGAAGAAACCGCAAGGTTGACGGTACCCGTAGAAGAAGCCCCGGCTAACTCCGTGCCAGCAGCCGCGGTAATACGGGGGGGGCAAGCGTTGTTCGGAATTACTGGGCGTAAAGGGCGCGTAGGCGGTTTGCTAAGTCGAACGTGAAAACTCTGGGCTTAACCCAGAGCCTGCATTCGAAACTGGCAGGCTGGAGTTCTGGAGGGGATAGCGGAATTCCTGGTGTAGCGGTGAAATGCGTAGATATCAGGAGGAACACCGGTGGCGAAGGCGGCTATCTGGACAGAAACTGACGCTGAGGCGCGAAAGCTAGGGGAGCAAACAGGATTAGATACCCCTGTAGTCC</w:t>
      </w:r>
    </w:p>
    <w:p w14:paraId="213C01FA">
      <w:pPr>
        <w:rPr>
          <w:rFonts w:hint="eastAsia"/>
        </w:rPr>
      </w:pPr>
      <w:r>
        <w:rPr>
          <w:rFonts w:hint="eastAsia"/>
        </w:rPr>
        <w:t>&gt;OTU001103</w:t>
      </w:r>
    </w:p>
    <w:p w14:paraId="12CC2064">
      <w:pPr>
        <w:rPr>
          <w:rFonts w:hint="eastAsia"/>
        </w:rPr>
      </w:pPr>
      <w:r>
        <w:rPr>
          <w:rFonts w:hint="eastAsia"/>
        </w:rPr>
        <w:t>CCTACGGGGGGCTGCAGTGGGGAATATTGCGCAATGGACGAAAGTCTGACGCAGCGACGCCGCGTGTGGGATGACGCCTTTCGGGGTGTAAACCACTGTTGCCCGGGACGAAACTCCTTTTTCGAAAGGACTGACGGTACCGGGTGAGGAAGCACCGGCTAACTCTGTGCCAGCAGCCGCGGTAATACAGAGGGTGCGAGCGTTGTCCGGAATCACTGGGCGTAAAGGGCGCGTAGGTGGCTTGGTAAGCGTGTGGTGAAAGTCCGGGGCTCAACCCCGGATCTGCCGTGCGAACTGCCGAGCTCGAGCATTGTAGAGGCAGGTGGAATTCCGGGTGTAGCGGTGGAATGCGTAGAGATCCGGAAGAACACCAGTGGCGAAGGCGGCCTGCTGGGCAATTGCTGACACTGAGGCGCGACAGCGTGGGGAGCAAACAGGATTAGATACCCCAGTAGTCC</w:t>
      </w:r>
    </w:p>
    <w:p w14:paraId="3D58E033">
      <w:pPr>
        <w:rPr>
          <w:rFonts w:hint="eastAsia"/>
        </w:rPr>
      </w:pPr>
      <w:r>
        <w:rPr>
          <w:rFonts w:hint="eastAsia"/>
        </w:rPr>
        <w:t>&gt;OTU001104</w:t>
      </w:r>
    </w:p>
    <w:p w14:paraId="16F986AB">
      <w:pPr>
        <w:rPr>
          <w:rFonts w:hint="eastAsia"/>
        </w:rPr>
      </w:pPr>
      <w:r>
        <w:rPr>
          <w:rFonts w:hint="eastAsia"/>
        </w:rPr>
        <w:t>CCTACGGGGGGCAGCAGTGGGGAATTTTGGACAATGGGCGCAAGCCTGATCCAGCAATGCCGCGTGAGTGAAGAAGGCCTTCGGGTTGTAAAGCTCTTTTGTCAGGGAAGAAACGGTGGAGGCTAATATCCTCTACTAATGACGGTACCTGAAGAATAAGCACCGGCTAACTACGTGCCAGCAGCCGCGGTAATACGTAGGGTGCGAGCGTTAATCGGAATTACTGGGCGTAAAGCGTGCGCAGGCGGTTTGATAAGACAGGCGTGAAATCCCCGAGCTCAACTTGGGAATGGCGCTTGTGACTGTCAGGCTAGAGTATGTCAGAGGGGGGTAGAATTCCACGTGTAGCAGTGAAATGCGTAGAGATGTGGAGGAATACCGATGGCGAAGGCAGCCCCCTGGGACGTCACTGACGCTCATGCACGAAAGCGTGGGGAGCAAACAGGATTAGATACCCGAGTAGTCC</w:t>
      </w:r>
    </w:p>
    <w:p w14:paraId="27F71ED3">
      <w:pPr>
        <w:rPr>
          <w:rFonts w:hint="eastAsia"/>
        </w:rPr>
      </w:pPr>
      <w:r>
        <w:rPr>
          <w:rFonts w:hint="eastAsia"/>
        </w:rPr>
        <w:t>&gt;OTU001105</w:t>
      </w:r>
    </w:p>
    <w:p w14:paraId="11917D7D">
      <w:pPr>
        <w:rPr>
          <w:rFonts w:hint="eastAsia"/>
        </w:rPr>
      </w:pPr>
      <w:r>
        <w:rPr>
          <w:rFonts w:hint="eastAsia"/>
        </w:rPr>
        <w:t>CCTACGGGAGGCAGCAGTGGGGAATTTTCCGCAATGGGCGAAAGCCTGACGGAGCAATACCGCGTGAGGGAGGAAGGCCTGTGGGTTGTAAACCTCTTTTCTCAAGGAAGAAGACAGTGACGGTACTTGAGGAATCAGCATCGGCTAACTCCGTGCCAGCAGCCGCGGTAAGACGGAGGATGCAAGCGTTATCCGGAATTATTGGGCGTAAAGCGTCCGCAGGTGGACATACAAGTCTGCTGTCAAATTGCAGAGCTTAACTCTGTACAGGCGGTGGAAACTGTATATCTTGAGTATGGTAGGGGTAGAGGGAATTCCCGGTGTAGCGGTGAAATGCGTAGATATCGGGAAGAACACCAGTGGCGAAAGCGCTCTGCTGGACCATAACTGACACTGAGGGACGAAAGCTAGGGGAGCGAACGGGATTAGATACCCCTGTAGTCC</w:t>
      </w:r>
    </w:p>
    <w:p w14:paraId="5FEEB21A">
      <w:pPr>
        <w:rPr>
          <w:rFonts w:hint="eastAsia"/>
        </w:rPr>
      </w:pPr>
      <w:r>
        <w:rPr>
          <w:rFonts w:hint="eastAsia"/>
        </w:rPr>
        <w:t>&gt;OTU001106</w:t>
      </w:r>
    </w:p>
    <w:p w14:paraId="0608D65B">
      <w:pPr>
        <w:rPr>
          <w:rFonts w:hint="eastAsia"/>
        </w:rPr>
      </w:pPr>
      <w:r>
        <w:rPr>
          <w:rFonts w:hint="eastAsia"/>
        </w:rPr>
        <w:t>CCTACGGGGGGCTGCAGTCGAGAATTTTTCACAATGGGCGCAAGCCTGATGGAGCGACGCCGCGTGGGGGATGAAGGGCTTCGGCTCGTAAACCCCTGTCATTTGCGAACAAACCCTGGCTTTGAATAGAGGCCAGGCTGATTGTAGCGAAAGAGGAAGGGACGGCTAACTCTGTGCCAGCAGCCGCGGTAATACAGAGGTCCCGAGCGTTGTTCGGATTCACTGGGCGTAAAGGGTGCGTAGGTGGTGGGGTAAGTCTCGTGTGAAAGCTCGCAGCTTAACTGCGAAAAGTCACGGGATACTATTCTGCTAGAGGCTTGGAGGGGGGACTGGAATACTTGGTGTAGCAGTGAAATGCGTAGATATCAAGTGGAACACCAGTGGCGAAGGCGAGTCCCTGGACAAGACCTGACACTGAGGCACGAAAGCCAGGGGAGCAAACAGGATTAGATACCCCAGTAGTCC</w:t>
      </w:r>
    </w:p>
    <w:p w14:paraId="7E839FD3">
      <w:pPr>
        <w:rPr>
          <w:rFonts w:hint="eastAsia"/>
        </w:rPr>
      </w:pPr>
      <w:r>
        <w:rPr>
          <w:rFonts w:hint="eastAsia"/>
        </w:rPr>
        <w:t>&gt;OTU001107</w:t>
      </w:r>
    </w:p>
    <w:p w14:paraId="3C384932">
      <w:pPr>
        <w:rPr>
          <w:rFonts w:hint="eastAsia"/>
        </w:rPr>
      </w:pPr>
      <w:r>
        <w:rPr>
          <w:rFonts w:hint="eastAsia"/>
        </w:rPr>
        <w:t>CCTACGGGTGGCTGCAGTGAGGGATCTTGCACAATGGGGGAAACCCTGATGCAGCGACGCCGCGTGAGCGATGAAGGCCTTCGGGTCGTAAAGCTCTTTTCTGCGTGACGAGGAAGGACGGTAGCGCAGGAAGAAGTCTCGGCTAACTACGTGCCAGCAGCCGCGGTAAAACGTAGGAGACAAACGTTATCCGGAGTTACTGGGCGTAAAGGGCGTGCAGGCGGCCAATTAAGTTCGGCGTGAAAGCTCCTGGCTAAACCGGGAGAGGTCGTCGGAGACTGGATGGCTAGAGGGTGATAGAGGCGGGTGGAATTCCGGGTGTAGTGGTGAAATGCGTAGAGATCCGGAGGAACACCAGTGGCGAAGGCGACCCGCTGGGTCACACCTGACGCTGAGACGCGACAGCATGGGGAGCGAACGGGATTAGATACCCCAGTAGTCC</w:t>
      </w:r>
    </w:p>
    <w:p w14:paraId="2BB4808B">
      <w:pPr>
        <w:rPr>
          <w:rFonts w:hint="eastAsia"/>
        </w:rPr>
      </w:pPr>
      <w:r>
        <w:rPr>
          <w:rFonts w:hint="eastAsia"/>
        </w:rPr>
        <w:t>&gt;OTU001108</w:t>
      </w:r>
    </w:p>
    <w:p w14:paraId="52268A4F">
      <w:pPr>
        <w:rPr>
          <w:rFonts w:hint="eastAsia"/>
        </w:rPr>
      </w:pPr>
      <w:r>
        <w:rPr>
          <w:rFonts w:hint="eastAsia"/>
        </w:rPr>
        <w:t>CCTACGGGTGGCTGCAGTGGGGAATCTTGCGCAATGGGCGAAAGCCTGACGCAGCGACGCCGCGTGAGCGATGAAGGCCTTCGGGTTGTAAAGCTCTGTGGGGAGAGAAGAATAAGTTCCGGCTAATACCCGGAGCGATGACGGTATCTCCTTAGCAAGCACCGGCTAACTCTGTGCCAGCAGCCGCGGTAAGACAGAGGGTGCAAACGTTGTTCGGAATTACTGGGCGTAAAGCGCGTGTAGGCGGCAAGGCAAGTCGGATGTGAAATCCCACGGCTCAACCGTGGAAGTGCACCCGAAACTGCCTCGCTAGAGTCTCGGAGAGGAAGGTGGAATGCTTGGTGTAGAGGTGAAATTCGTAGATATCAAGCGGAACACCGGTGGCGAAGGCGGCCTTCTGGACGATGACTGACGCTGAGACGCGAAAGCGTGGGGAGCAAACAGGATTAGATACCCCAGTAGTCC</w:t>
      </w:r>
    </w:p>
    <w:p w14:paraId="6F9B6896">
      <w:pPr>
        <w:rPr>
          <w:rFonts w:hint="eastAsia"/>
        </w:rPr>
      </w:pPr>
      <w:r>
        <w:rPr>
          <w:rFonts w:hint="eastAsia"/>
        </w:rPr>
        <w:t>&gt;OTU001109</w:t>
      </w:r>
    </w:p>
    <w:p w14:paraId="415349CB">
      <w:pPr>
        <w:rPr>
          <w:rFonts w:hint="eastAsia"/>
        </w:rPr>
      </w:pPr>
      <w:r>
        <w:rPr>
          <w:rFonts w:hint="eastAsia"/>
        </w:rPr>
        <w:t>CCTACGGGTGGCTGCAGTGGGGAATATTGGGCAATGGCCGAAAGGCTGACCCAGCGACGCCGCGTGTGGGAGGAAGCCCTTCGGGGTGTAAACCACTGTCAGGAGGGACGAAAGCGTGCGCGGTGAATAATCGCGTGCAGTGACGGTACCTTCAAAGGAAGCACCGGCTAACTCTGTGCCAGCAGCCGCGGTAATACAGAGGGTGCAAGCGTTGTTCGGAATTACTGGGCGTAAAGCGCGCGCAGGCGGGTCCTGTAAGTCGGAAGTGAAATTTCACGGCTCAACCGTGAAGCTGCTTCTGATACTGCGGATCTGGAGATCGGTAGAGGTCGGTGGAATTGCAGGTGTAGCGGTGGAATGCGTAGAGATCTGCAAGAACACCCGTGGCGAAGGCGGCCGACTGGGCCGAATCTGACGCTGAGGCGCGAAAGCGTGGGGAGCAAACAGGATTAGATACCCCGGTAGTCC</w:t>
      </w:r>
    </w:p>
    <w:p w14:paraId="30FBAB65">
      <w:pPr>
        <w:rPr>
          <w:rFonts w:hint="eastAsia"/>
        </w:rPr>
      </w:pPr>
      <w:r>
        <w:rPr>
          <w:rFonts w:hint="eastAsia"/>
        </w:rPr>
        <w:t>&gt;OTU001110</w:t>
      </w:r>
    </w:p>
    <w:p w14:paraId="6C49D694">
      <w:pPr>
        <w:rPr>
          <w:rFonts w:hint="eastAsia"/>
        </w:rPr>
      </w:pPr>
      <w:r>
        <w:rPr>
          <w:rFonts w:hint="eastAsia"/>
        </w:rPr>
        <w:t>CCTACGGGTGGCAGCAGTCGGGAATTTTGGGCAATGGGCGAAAGCCTGACCCAGCAACGCCGCGTGAGGGATGAAGGCCTTCGGGTCGTAAACCTCTGTCGGGAGGGAAGAATGGTTAACGTTCGAATAGGACGGGAGCCTGACGGTACCTCCAAAGGAAGCACCGGCTAACTCCGTGCCAGCAGCCGCGGTAATACGGAGGGTGCAAGCGTTGTTCGGAATCATTGGGCGTAAAGCGCGTGTAGGCGGCTTGGCAAGTCAGTTGTGAAAGCCCGGGGCCCAACCCCGGAACTGCATCTGAAACTGCCTGGCTAGAGTCCCGGAGAGGAAGGCAGAATTCCCGGTGTAGGGGTGAAATCCGTAGATATCGGGAGGAATACCAGCGGCGAAGGCGGCCTTCTGGACGGTGACTGACGCTGAGACGCGAAAGCGTGGGGAGCAAACAGGATTAGATACCCCAGTAGTCC</w:t>
      </w:r>
    </w:p>
    <w:p w14:paraId="0C08D51E">
      <w:pPr>
        <w:rPr>
          <w:rFonts w:hint="eastAsia"/>
        </w:rPr>
      </w:pPr>
      <w:r>
        <w:rPr>
          <w:rFonts w:hint="eastAsia"/>
        </w:rPr>
        <w:t>&gt;OTU001111</w:t>
      </w:r>
    </w:p>
    <w:p w14:paraId="005BD44C">
      <w:pPr>
        <w:rPr>
          <w:rFonts w:hint="eastAsia"/>
        </w:rPr>
      </w:pPr>
      <w:r>
        <w:rPr>
          <w:rFonts w:hint="eastAsia"/>
        </w:rPr>
        <w:t>CCTACGGGTGGCAGCAGTAAGGAATATTGGACAATGCCCGCAAGGGTGATCCAGCCATGCCGCGTGCAGGAAGACGGCCCTATGGGTTGTAAACTGCTTTTACACCGGAGAAAACCCCCTTACGTGTAAGGGGCTGATAGTATGGTGAGAATAAGCATCGGCTAACTTCGTGCCAGCAGCCGCGGTAATACGAAGGATGCAAGCGTTATCCGGATTCATTGGGTTTAAAGGGAGCGTAGGTGGCCTTATAAGTCAGTGGTGAAATCTCTCAGCTTAACTGAGAACTTGCCATTGATACTGTAGGGCTTGAGTATAGATGCCGTTGGCGGAATATGACATGTAGTGGTGAAATACATAGAGATGTCATAGAACACCGATTGCGAAGGCAGCTAACGAAACTATAACTGACACTGAGGCTCGAAAGTGCGGGGATCAAACAGGATTAGATACCCGTGTAGTCC</w:t>
      </w:r>
    </w:p>
    <w:p w14:paraId="1CD49560">
      <w:pPr>
        <w:rPr>
          <w:rFonts w:hint="eastAsia"/>
        </w:rPr>
      </w:pPr>
      <w:r>
        <w:rPr>
          <w:rFonts w:hint="eastAsia"/>
        </w:rPr>
        <w:t>&gt;OTU001112</w:t>
      </w:r>
    </w:p>
    <w:p w14:paraId="2EF4AE40">
      <w:pPr>
        <w:rPr>
          <w:rFonts w:hint="eastAsia"/>
        </w:rPr>
      </w:pPr>
      <w:r>
        <w:rPr>
          <w:rFonts w:hint="eastAsia"/>
        </w:rPr>
        <w:t>CCTACGGGTGGCTGCAGTGGGGAATCTTGGACAATGGGCGCAAGCCTGATCCAGCCATGCCGCGTGAATGATGAAGGCCTTAGGGTTGTAAAATTCTTTCGTCGGGGACGATAATGACGGTACCCGAAGAAGAAGCTCCGGCTAACTTCGTGCCAGCAGCCGCGGTAATACGAAGGGGGCTAGCGTTGTTCGGAATTACTGGGCGTAAAGCGCGTGTAGGCGGGTCGTTAAGTCGGGGGTGAAAGCCCAGAGCTCAACTCTGGAACTGCCTTCGATACTGGCGACCTGGACCCAAGTAGAGGCGAGTGGAATTGCGAGTGTAGAGGTGAAATTCGTAGATATTCGCAGGAACACCAGTGGCGAAGGCGACTCGCTGGACTTGTGGTGACGCTGAGACGCGAAAGCGTGGGGAGCAAACAGGATTAGATACCCCAGTAGTCC</w:t>
      </w:r>
    </w:p>
    <w:p w14:paraId="49D986C4">
      <w:pPr>
        <w:rPr>
          <w:rFonts w:hint="eastAsia"/>
        </w:rPr>
      </w:pPr>
      <w:r>
        <w:rPr>
          <w:rFonts w:hint="eastAsia"/>
        </w:rPr>
        <w:t>&gt;OTU001113</w:t>
      </w:r>
    </w:p>
    <w:p w14:paraId="59917F96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CTTCGGATTGTAAACTCCTGTCATTGGTGAACAAGGTCCTACGGGTAACTACCGTGGGGATTGATAGTAGCCGAAGAGGAAGAGACGGCTAACTCTGTGCCAGCAGCCGCGGTAATACAGAGGTCTCAAGCGTTGTTCGGATTCATTGGGCGTAAAGGGTGCGTAGGCGGCGAGGCAAGTCTGGTGTGAAATCCCGGGGCTCAACCCCGGAACTGCACTGGATACTGCTTTGCTAGAGTACTGGAGAGGGAACTGGAATTTACGGTGTAGCAGTGAAATGCGTAGATATCGTAAGGAAGACCAGCGGCGAAGGCGAGTTCCTGGACAGTTACTGACGCTGAGGCACGAAGGCCAGGGGAGCAAACGGGATTAGATACCCTGGTAGTCC</w:t>
      </w:r>
    </w:p>
    <w:p w14:paraId="456730D8">
      <w:pPr>
        <w:rPr>
          <w:rFonts w:hint="eastAsia"/>
        </w:rPr>
      </w:pPr>
      <w:r>
        <w:rPr>
          <w:rFonts w:hint="eastAsia"/>
        </w:rPr>
        <w:t>&gt;OTU001114</w:t>
      </w:r>
    </w:p>
    <w:p w14:paraId="10032076">
      <w:pPr>
        <w:rPr>
          <w:rFonts w:hint="eastAsia"/>
        </w:rPr>
      </w:pPr>
      <w:r>
        <w:rPr>
          <w:rFonts w:hint="eastAsia"/>
        </w:rPr>
        <w:t>CCTACGGGTGGCAGCAGTCGAGGATCTTCGGCAATGGGCGCAAGCCTGACCGAGCGACGCCGCGTGTGGGATGAAGGCCTTCGGGTTGTAAACCGCTGTCAGGGGGGAGGAAATGGCTAGGGGTTCTCCCCTAGTTTTGACCTATCTCCAGAGGAAGTACGGGCTAAGTTCGTGCCAGCAGCCGCGGTAAGACGAACCGTACGAACGTTATTCGGAATTATTGGGCTTAAAGGGTGCGTAGGCTGTGCAGTAAGTTGGGTGTGAAATCCCCTGGCTTAACCAGGGAATTGCATCCAAAACTACTGTGCTAGAGGAAGACAGAGGTAAGCGGAACTTCGGGTGGAGCGGTGAAATGCGTTGATATCCGAAGGAACACCGGTGGCGAAAGCGGCTTACTGGGTCTTTTCTGACGCTGAGGCACGAAAGCTAGGGTAGCGAACAGGATTAGATACCCTTGTAGTCC</w:t>
      </w:r>
    </w:p>
    <w:p w14:paraId="19371042">
      <w:pPr>
        <w:rPr>
          <w:rFonts w:hint="eastAsia"/>
        </w:rPr>
      </w:pPr>
      <w:r>
        <w:rPr>
          <w:rFonts w:hint="eastAsia"/>
        </w:rPr>
        <w:t>&gt;OTU001115</w:t>
      </w:r>
    </w:p>
    <w:p w14:paraId="076234FB">
      <w:pPr>
        <w:rPr>
          <w:rFonts w:hint="eastAsia"/>
        </w:rPr>
      </w:pPr>
      <w:r>
        <w:rPr>
          <w:rFonts w:hint="eastAsia"/>
        </w:rPr>
        <w:t>CCTACGGGTGGCTGCAGTCGAGAATCTTCGGCAATGGGCGCAAGCCTGACCGAGCGACGCCGCGTGTGCGATGAAGGCCTTCGGGTTGTAAAGCACTGTCAGGGGGGATAAATCAATGATAGATCCCCAGAGGAAGCACGGGCTAAGTTCGTGCCAGCAGCCGCGGTAAGACGAACCGTGCGAACGTTGTTCGGAATCACTGGGCTTAAAGGGCGCGTAGGCGGTCTACCAAGTCGGGGGTGAAATCTTTCGGCCTAACCGGAAAAGGGCCTTCGATACTGGTAAACTCGAGCGAGGTAGGGGCGGATGGAACTTCCGGTGGAGCGGTGAAATGTGTTGATATCGGAAGGAACGCCGGTGGCGAAAGCGATCCGCTGGACCTCTTCTGACGCTGAGGCGCGAAAGCCAGGGGAGCAAACGGGATTAGATACCCTAGTAGTCC</w:t>
      </w:r>
    </w:p>
    <w:p w14:paraId="6CDF70A9">
      <w:pPr>
        <w:rPr>
          <w:rFonts w:hint="eastAsia"/>
        </w:rPr>
      </w:pPr>
      <w:r>
        <w:rPr>
          <w:rFonts w:hint="eastAsia"/>
        </w:rPr>
        <w:t>&gt;OTU001116</w:t>
      </w:r>
    </w:p>
    <w:p w14:paraId="1F8DB251">
      <w:pPr>
        <w:rPr>
          <w:rFonts w:hint="eastAsia"/>
        </w:rPr>
      </w:pPr>
      <w:r>
        <w:rPr>
          <w:rFonts w:hint="eastAsia"/>
        </w:rPr>
        <w:t>CCTACGGGGGGCTGCAGTCGGGAATATTGCCCAATGGACGAAAGTCTGAGGCAGCAACGCCGCGTGCGCGATGAAGGCCTTCGGGTCGTAAAGCGCTTTTCGGGGGGATGAGGAAGGACAGTACCCCCGGAATAAGGAACGGCTAACTACGTGCCAGCAGCCGCGGTAAAACGTAGGTTCCGAGCGTTATCCGGATTTACTGGGCGTAAAGCGCGTTCAGGCGGCTGGTCAAGTCGGGCATGAAATCTCTCGGCTCAACCGGGAGAGGCTGTCCGATACTGATCGGCTTGAGGGCAGTAGAGGGTGGTGGAATTCCGGGTGTAGTGGTGAAATGCGTAGATATCCGGAGGAACACCAGTGGCGAAAGCGGCCACCTGGACTGTACCTGACGCTCAAACGCGAAAGCTAGGGGAGCGAACGGGATTAGATACCCCTGTAGTCC</w:t>
      </w:r>
    </w:p>
    <w:p w14:paraId="5AE1D049">
      <w:pPr>
        <w:rPr>
          <w:rFonts w:hint="eastAsia"/>
        </w:rPr>
      </w:pPr>
      <w:r>
        <w:rPr>
          <w:rFonts w:hint="eastAsia"/>
        </w:rPr>
        <w:t>&gt;OTU001117</w:t>
      </w:r>
    </w:p>
    <w:p w14:paraId="4523307B">
      <w:pPr>
        <w:rPr>
          <w:rFonts w:hint="eastAsia"/>
        </w:rPr>
      </w:pPr>
      <w:r>
        <w:rPr>
          <w:rFonts w:hint="eastAsia"/>
        </w:rPr>
        <w:t>CCTACGGGCGGCTGCAGTAGGGAATATTGGGCAATGGTCGAGAGACTGACCCAGCCATGCCGCGTGCAGGATGAAGGCCTTATGGGTTGTAAACTGCTTTTGATCGGGAACAAAGAGGCCATGCGTGGCAAGATGAGTGTACCGATAGAATAAGCACCGGCTAACTCCGTGCCAGCAGCCGCGGTAATACGGAGGGTGCAAGCGTTGTCCGGATTTATTGGGTTTAAAGGGTGCGTAGGCGGCTGATTAAGTCAGTGGTGAAAGGCAGCAGCTCAACTGTTAGCACGGCCATTGATACTGATCAGCTTGAGTACAGTCGAGGTAGGCGGAATTGAAGGTGTAGCGGTGAAATGCATAGATATCTTCAAGAACACCTATTGCGAAGGCAGCTTACTAGGCTGTAACTGACGCTGATGCACGAAAGCGTGGGGATCGAACAGGATTAGATACCCTAGTAGTCC</w:t>
      </w:r>
    </w:p>
    <w:p w14:paraId="0EAE1727">
      <w:pPr>
        <w:rPr>
          <w:rFonts w:hint="eastAsia"/>
        </w:rPr>
      </w:pPr>
      <w:r>
        <w:rPr>
          <w:rFonts w:hint="eastAsia"/>
        </w:rPr>
        <w:t>&gt;OTU001118</w:t>
      </w:r>
    </w:p>
    <w:p w14:paraId="4C59E8D0">
      <w:pPr>
        <w:rPr>
          <w:rFonts w:hint="eastAsia"/>
        </w:rPr>
      </w:pPr>
      <w:r>
        <w:rPr>
          <w:rFonts w:hint="eastAsia"/>
        </w:rPr>
        <w:t>CCTACGGGCGGCTGCAGTAAGGAATATTGCTCAATGGCCGAAAGGCTGAAGCAGCAACGCCGCGTGAGGGATGAAGGGCTTTTGCTCGTAAACCTCTGTAAAATGGGAAAAATATCCTACCTTGTAGGATTGATTGTACCATTAGAGTAAGCCCCGGCTAACTACGTGCCAGCAGCCGCGGTAATACGTAGGGGGCAAGCGTTGTCCGGATTTACTGGGTGTAAAGGGTGCTCAGGCGGATTAGTAAGTCAGAGGTGAAACCCCGAAGCTTAACTTCGGAACTGCCTTTGATACTGCTAGTCTAGAGTTTGGGAGAGGCGAGTGGAATGTCTGGTGTAGCAGTGAAATGCGTAGATATCAGACAGAACACCAATGGCGAAGGCAGCTCGCTGGTCCAATACTGACGCTAAAGCACGAAAGCGTGGGGAGCAAACAGGATTAGATACCCTTGTAGTCC</w:t>
      </w:r>
    </w:p>
    <w:p w14:paraId="7F93AF40">
      <w:pPr>
        <w:rPr>
          <w:rFonts w:hint="eastAsia"/>
        </w:rPr>
      </w:pPr>
      <w:r>
        <w:rPr>
          <w:rFonts w:hint="eastAsia"/>
        </w:rPr>
        <w:t>&gt;OTU001119</w:t>
      </w:r>
    </w:p>
    <w:p w14:paraId="2D981F85">
      <w:pPr>
        <w:rPr>
          <w:rFonts w:hint="eastAsia"/>
        </w:rPr>
      </w:pPr>
      <w:r>
        <w:rPr>
          <w:rFonts w:hint="eastAsia"/>
        </w:rPr>
        <w:t>CCTACGGGGGGCAGCAGTGGGGAATATTGCACAATGGGGGAAACCCTGATGCAGCCATGCCGCGTGTGTGAAGAAGGCCTTCGGGTTGTAAAGCACTTTAAGCAGTGAGGAAGGGTTGAACGCTAATACCGTTCAACATTGACGTTAGCTGCAGAATAAGCACCGGCTAACTCCGTGCCAGCAGCCGCGGTAATACGGAGGGTGCGAGCGTTAATCGGAATTACTGGGCGTAAAGCGCGCGTAGGCGGTAATCCAAGCTGGATGTGAAAGCCCCGGGCTCAACCTGGGAATTGCATTCAGAACTGGATTGCTAGAGTACAGAAGAGGGGTGTGGAATTTCCGGTGTAGCGGTGAAATGCGTAGAGATCGGAAGGAACATCAGTGGCGAAGGCGACACCCTGGTCTGATACTGACGCTGAGGTGCGAAAGCGTGGGTAGCAAACAGGATTAGATACCCCTGTAGTCC</w:t>
      </w:r>
    </w:p>
    <w:p w14:paraId="2331C926">
      <w:pPr>
        <w:rPr>
          <w:rFonts w:hint="eastAsia"/>
        </w:rPr>
      </w:pPr>
      <w:r>
        <w:rPr>
          <w:rFonts w:hint="eastAsia"/>
        </w:rPr>
        <w:t>&gt;OTU001120</w:t>
      </w:r>
    </w:p>
    <w:p w14:paraId="4FD99D54">
      <w:pPr>
        <w:rPr>
          <w:rFonts w:hint="eastAsia"/>
        </w:rPr>
      </w:pPr>
      <w:r>
        <w:rPr>
          <w:rFonts w:hint="eastAsia"/>
        </w:rPr>
        <w:t>CCTACGGGTGGCTGCAGACGAGAATATTCCGCAATGGGCGAAAGCCTGACGGAGCGACGCCGCGTGATGGATGAAGTGCCTTGGTACGTAAACATCTTTTATCGGGGACGAAGTTTATTGACGGTACCCGATGAATAAGGGGCTCCTAACTCTGTGCCAGCAGGAGCGGTAATACAGAGGCCCCAAGCATTACCCGGAATCACTGGGCGTAAAGGGTGTCTAGGCGGCCCTGTTAGTCGTTCGTTAAATCCGCGGGCTCAACCTGCGGCCAGCGAGCGAAACGGCAGGGCTCGAGGGCGCGAGAGGTGCACGGAACTCATGGTGGAGAGGTGAAATTCGTTGATATCATGGGGAACACCAAAGGCGAAGGCAGTGCACTAGTGCGTTCCTGACGCTCAAACACGAAAGCCAGGGTAGCGAACGGGATTAGATACCCCAGTAGTCC</w:t>
      </w:r>
    </w:p>
    <w:p w14:paraId="2015778E">
      <w:pPr>
        <w:rPr>
          <w:rFonts w:hint="eastAsia"/>
        </w:rPr>
      </w:pPr>
      <w:r>
        <w:rPr>
          <w:rFonts w:hint="eastAsia"/>
        </w:rPr>
        <w:t>&gt;OTU001121</w:t>
      </w:r>
    </w:p>
    <w:p w14:paraId="38AB36A1">
      <w:pPr>
        <w:rPr>
          <w:rFonts w:hint="eastAsia"/>
        </w:rPr>
      </w:pPr>
      <w:r>
        <w:rPr>
          <w:rFonts w:hint="eastAsia"/>
        </w:rPr>
        <w:t>CCTACGGGTGGCTGCAGTCGAGGATCTTCCACAATGGGCGAAAGCCTGATGGAGCGACGCCGCGTGTGCGATGAAGGCCTTCGGGTTGTAAAGCACTGTCGAGAGGGAGAAAAGCCGAAAGGCTTGATCTACCTCTGGAGGAAGGACGGGCTAAGTTCGTGCCAGCAGCCGCGGTAAGACGAACCGTCCTAACGTTGTTCGGAATCACTGGGCTTAAAGGGCGCGTAGGCGGTCGGCAAAGTCAGGGGTGAAATCTTTCGGCTCAACCGGAAAAGTGCCTTTGAAACTAGTCGGCTCGAGTGAGGTAGGGGCATGTGGAACTTCCGGTGGAGCGGTGAAATGCGTTGATATCGGAAGGAACGCCGGTGGCGAAAGCGACATGCTGGACCTCTTCTGACGCTGAGGCGCGAAAGCTAGGGGAGCAAACGGGATTAGATACCCGTGTAGTCC</w:t>
      </w:r>
    </w:p>
    <w:p w14:paraId="10896927">
      <w:pPr>
        <w:rPr>
          <w:rFonts w:hint="eastAsia"/>
        </w:rPr>
      </w:pPr>
      <w:r>
        <w:rPr>
          <w:rFonts w:hint="eastAsia"/>
        </w:rPr>
        <w:t>&gt;OTU001122</w:t>
      </w:r>
    </w:p>
    <w:p w14:paraId="5CFEB7BB">
      <w:pPr>
        <w:rPr>
          <w:rFonts w:hint="eastAsia"/>
        </w:rPr>
      </w:pPr>
      <w:r>
        <w:rPr>
          <w:rFonts w:hint="eastAsia"/>
        </w:rPr>
        <w:t>CCTACGGGAGGCTGCAGTAAGGAATATTGGTCAATGGGCGCAAGCCTGAACCAGCCACGCCGCGTGAAGGAAGACGGCCCTATGGGTTGTAAACTTCTTTTCTACGGGAATAAACCTCAGGACGTGTCCTGAGCTGAAGGTATCGTAGGAATAAGGATCGGCTAACTCCGTGCCAGCAGCCGCGGTAATACGGAGGATCCAAGCGTTATCCGGATTTATTGGGTTTAAAGGGTGCGTAGGTGGGATGATAAGTCAGAGGTGAAAGCTAGCAGCTTAACTGTTAAATTGCCTTTGATACTGTTATTCTTGAGTATAGTTGGCGTTGGCGGAATGTGACATGTAGCGGTGAAATGCGTAGATATGTCACAGAACACCGATCGCGAAGGCAGCTAACGAAACTATCACTGACACTGATGCACGAAAGCGTGGGGAGCAAACAGGATTAGATACCCTGGTAGTCC</w:t>
      </w:r>
    </w:p>
    <w:p w14:paraId="10388DD0">
      <w:pPr>
        <w:rPr>
          <w:rFonts w:hint="eastAsia"/>
        </w:rPr>
      </w:pPr>
      <w:r>
        <w:rPr>
          <w:rFonts w:hint="eastAsia"/>
        </w:rPr>
        <w:t>&gt;OTU001123</w:t>
      </w:r>
    </w:p>
    <w:p w14:paraId="01B41D0E">
      <w:pPr>
        <w:rPr>
          <w:rFonts w:hint="eastAsia"/>
        </w:rPr>
      </w:pPr>
      <w:r>
        <w:rPr>
          <w:rFonts w:hint="eastAsia"/>
        </w:rPr>
        <w:t>CCTACGGGTGGCTGCAGTCGAGAATCTTCCGCAATGGACGCAAGTCTGACGGAGCGACGCCGCGTGCGGGATGAAGGTCTTTGGATTGTAAACCGCTGTCACGCGTTATGAACACGCGGCAGCCAATACCTGCCGCGTTGACAAAGGCGCGAGAGGAAGCCACGGCTAACTCTGTGCCAGCAGCCGCGGTAATACAGAGGTGGCAAGCGTTGCTCGGTATCACTGGGCTTAAAGGGCGCGTAGGCGGTGCGGCACGGTCCGGGTGAAAGCCCTCGGCTCAACCGAGGAATTGCCTGGGCAACGACCGCGCTGGACGGCATCAGGGGAAGATGGAACTCCCGGTGGAGCGGTGAAATGCGTAGATATCGGGAGGAACGCCGGTGGCGAAAGCGATCTTCTGGGGTGCACGTGACGCTGAGGCGCGAAAGCTAGGGGAGCAAACGGGATTAGATACCCCAGTAGTCC</w:t>
      </w:r>
    </w:p>
    <w:p w14:paraId="7268E5E0">
      <w:pPr>
        <w:rPr>
          <w:rFonts w:hint="eastAsia"/>
        </w:rPr>
      </w:pPr>
      <w:r>
        <w:rPr>
          <w:rFonts w:hint="eastAsia"/>
        </w:rPr>
        <w:t>&gt;OTU001124</w:t>
      </w:r>
    </w:p>
    <w:p w14:paraId="04C5F3F0">
      <w:pPr>
        <w:rPr>
          <w:rFonts w:hint="eastAsia"/>
        </w:rPr>
      </w:pPr>
      <w:r>
        <w:rPr>
          <w:rFonts w:hint="eastAsia"/>
        </w:rPr>
        <w:t>CCTACGGGGGGCTGCAGCAAGGAATTTTCGGCAATGGGGGCAACCCTGACCGAGCAACGCCGCGTGCAGGACGACGGCCTTCGGGTTGTAAACTGCTTTTCGGGGGGAAGAAGTGGACGGTACCCCCGGAATCAGGCTCGGCTAACTCTGTGCCAGCAGCCGCGGTAAGACAGAGGAGCCAAGCGTTGTCCGGACTGACTGGGCGTAAAGCGCACGCAGGTGGTTGCGCAAGTGCCGTGTGAAAGCCCTCGGCTTAACCGAGGGAGGCCATGGCAGACTGTGCGACTAGAGCCCGCGAGAGGTCCGTGGAATTGCCGGTGTAGTGGTGAAATGCGTAGAGATCGGCAGGAACACCCAAGGGGAAGCCAGCGGACTGGTGCGGAGCTGACGCTGAGGTGCGACAGCGTGGGGAGCGAACCGGATTAGATACCCCAGTAGTCC</w:t>
      </w:r>
    </w:p>
    <w:p w14:paraId="2C0D79D6">
      <w:pPr>
        <w:rPr>
          <w:rFonts w:hint="eastAsia"/>
        </w:rPr>
      </w:pPr>
      <w:r>
        <w:rPr>
          <w:rFonts w:hint="eastAsia"/>
        </w:rPr>
        <w:t>&gt;OTU001125</w:t>
      </w:r>
    </w:p>
    <w:p w14:paraId="1167370D">
      <w:pPr>
        <w:rPr>
          <w:rFonts w:hint="eastAsia"/>
        </w:rPr>
      </w:pPr>
      <w:r>
        <w:rPr>
          <w:rFonts w:hint="eastAsia"/>
        </w:rPr>
        <w:t>CCTACGGGTGGCTGCAGTGGGGAATATTGGACAATGGGGGAAACCCTGATCCAGCAACGCCGCGTGGAGGATGAAGGTCTTCGGATTGTAAACTCCTGTTAGAGGGGACGAAGGGCTGTCGGTGAATATCCGGCAGACTTGACGGTACCCTCAGAGGAAGCCCCGGCTAACTCTGTGCCAGCAGCCGCGGTAATACAGAGGGGGCGAGCGTTATTCGGAATTATTGGGCGTAAAGGGCGCGTAGGCGGCCATGTAAGTCTCGGGTGAAATCCCTCGGCTCAACCGAGGAACTGCCTTGGATACTGCGTGGCTTGAGGCCGGGAGAGGGTAGTGGAATTCCCAGTGTAGCGGTGAAATGCGTAGATATTGGGAGGAACACCGGTGGCGAAGGCGGCTACCTGGACCGGTTCTGACGCTGATGCGCGAAAGCGTGGGGAGCAAACAGGATTAGATACCCGTGTAGTCC</w:t>
      </w:r>
    </w:p>
    <w:p w14:paraId="02E68316">
      <w:pPr>
        <w:rPr>
          <w:rFonts w:hint="eastAsia"/>
        </w:rPr>
      </w:pPr>
      <w:r>
        <w:rPr>
          <w:rFonts w:hint="eastAsia"/>
        </w:rPr>
        <w:t>&gt;OTU001126</w:t>
      </w:r>
    </w:p>
    <w:p w14:paraId="01B699B0">
      <w:pPr>
        <w:rPr>
          <w:rFonts w:hint="eastAsia"/>
        </w:rPr>
      </w:pPr>
      <w:r>
        <w:rPr>
          <w:rFonts w:hint="eastAsia"/>
        </w:rPr>
        <w:t>CCTACGGGGGGCAGCAGTCGAGGATCTTCGGCAATGGGCGCAAGCCTGACCGAGCGACGCCGCGTGAGGGATGAAGGCCTTCGGGTTGTAAACCTCTGTCGAGGGGGAGGAAATGTACGTGGGTACTCCCGCGTATTTGACCTATCCCTGGAGGAAGCTTGGGCTAAACTCGTGCCAGCAGCCGCGGTAAGACGAGTCAAGCAAACGTTGTTCGGAATCACTGGGCTTAAAGGGCGCGTAGGCGGTCTGTCAAGTCCGTGGTGAAATCTTTCGGCTCAACCGGAAAATTGCCTCGGATACTGATGGGCTAGAAGGGGGTAGGGGTTGCGGGAACAGCCAGTGGAGCGGTGAAATGCGTTGATATTGGCTGGAACGCCGATGGCGAAAGCACGCAACTGGACCTTTCTTGACGCTGAGGCGCGAAAGCCAGGGTAGCGAACGGGATTAGATACCCTGGTAGTCC</w:t>
      </w:r>
    </w:p>
    <w:p w14:paraId="5EF3C8F6">
      <w:pPr>
        <w:rPr>
          <w:rFonts w:hint="eastAsia"/>
        </w:rPr>
      </w:pPr>
      <w:r>
        <w:rPr>
          <w:rFonts w:hint="eastAsia"/>
        </w:rPr>
        <w:t>&gt;OTU001127</w:t>
      </w:r>
    </w:p>
    <w:p w14:paraId="4DE1BA63">
      <w:pPr>
        <w:rPr>
          <w:rFonts w:hint="eastAsia"/>
        </w:rPr>
      </w:pPr>
      <w:r>
        <w:rPr>
          <w:rFonts w:hint="eastAsia"/>
        </w:rPr>
        <w:t>CCTACGGGGGGCTGCAGTTGGGAATTTTGCGCAATGGCCGAAAGGCTGACGCAGCAACGCCGCGTGGAGGACGACGCCTTTCGGGGTGTAAACTCCTTTTCTCCGGGACGATAATGACGGTACCGGGGGAAGAAGCCTCGGCTAACTACGTGCCAGCAGCCGCGGTAATACGTAGGAGGCAAGCGTTGTCCGGATTTATTGGGCGTAAAGCGTGCGCAGGTGGTGCAGGAAGTGATGTGTGAAAGCTCTTGGCTTAACTGAGAGAGGCCATGTCAAACTCCTGGACTTGAGGGTCGGAGAAGCAGACGGAATTCCGGGTGGAGTAGTAATATGCGTAGAGATCCGGAGGAACACCAGTGGCGTAAGCGGTCTGCTAGACGATGCCTGACGCTGAGGCACGAAAGCGTGGGGAGCGAACCGGATTAGATACCCTAGTAGTCC</w:t>
      </w:r>
    </w:p>
    <w:p w14:paraId="61F1E09D">
      <w:pPr>
        <w:rPr>
          <w:rFonts w:hint="eastAsia"/>
        </w:rPr>
      </w:pPr>
      <w:r>
        <w:rPr>
          <w:rFonts w:hint="eastAsia"/>
        </w:rPr>
        <w:t>&gt;OTU001128</w:t>
      </w:r>
    </w:p>
    <w:p w14:paraId="0F7839A3">
      <w:pPr>
        <w:rPr>
          <w:rFonts w:hint="eastAsia"/>
        </w:rPr>
      </w:pPr>
      <w:r>
        <w:rPr>
          <w:rFonts w:hint="eastAsia"/>
        </w:rPr>
        <w:t>CCTACGGGTGGCTGCAGTCGAGAATCTTCGGCAATGAGCGCAAGCTTGACCGAGCGATGCCGCGTGCGGGATGAAGGCCTTCGGGTTGTAAACCGCTGTCGTAGGGGATTAATGGTACCTGGGTTCTCCCAGGTATTTGAATGATCCTAGGAGGAAGGACGGGCTAAGTTCGTGCCAGCAGCCGCGGTAAGACGAACCGTCCAAACGTTATTCGGAATCACTGGGCTTACAGAGTTCGTAGGCGGTCTGGAAAGTTGGGTGTGAAATCCCTCGGCTCAACCGAGGAACTGCGCTCGAAACTACCAGACTCGAGGGAGATAGAGGAAAGCGGAACTGATGGTGGAGCGGTGAAATGCGTTGATATCATCAGGAACACCGGTGGCGAAGGCGGCTTTCTGGGTCTTACCTGACGCTGAGGAACGAAAGCTAGGGGAGCGAACGGGATTAGATACCCCAGTAGTCC</w:t>
      </w:r>
    </w:p>
    <w:p w14:paraId="35700D98">
      <w:pPr>
        <w:rPr>
          <w:rFonts w:hint="eastAsia"/>
        </w:rPr>
      </w:pPr>
      <w:r>
        <w:rPr>
          <w:rFonts w:hint="eastAsia"/>
        </w:rPr>
        <w:t>&gt;OTU001129</w:t>
      </w:r>
    </w:p>
    <w:p w14:paraId="2B638FE6">
      <w:pPr>
        <w:rPr>
          <w:rFonts w:hint="eastAsia"/>
        </w:rPr>
      </w:pPr>
      <w:r>
        <w:rPr>
          <w:rFonts w:hint="eastAsia"/>
        </w:rPr>
        <w:t>CCTACGGGAGGCAGCAGTGAGGAATCTTCCACAATGGACGAAAGTCTGATGGAGCAACTCCGCGTGCAGGATGAAGGCCCTCGGGTCGTAAACTGCTTTTATGAGTGAAGAATATGACGGTAACTCATGAATAAGGGTCGGCTAACTACGTGCCAGCAGCCGCGGTCATACGTAGGACCCAAGCGTTATCCGGAGTGACTGGGCGTAAAGAGTTGCGTAGGCGGCGGACAAAGCGAATAGTGAAACCTGATGGCTCAACCATCAGACTGTTATTCGAACTCGTCTGCTCGAGATTAAGAGAGGTACCTGGAATTTCTTGTGTAGGAGTGAAATCCGTAGATATAAGAAGGAACACCAATGGCGTAAGCAGGGTACTGGCTTATTTCTGACGCTAAGGCACGAAAGCGTGGGGAGCGAACCGGATTAGATACCCCAGTAGTCC</w:t>
      </w:r>
    </w:p>
    <w:p w14:paraId="7F94A9FA">
      <w:pPr>
        <w:rPr>
          <w:rFonts w:hint="eastAsia"/>
        </w:rPr>
      </w:pPr>
      <w:r>
        <w:rPr>
          <w:rFonts w:hint="eastAsia"/>
        </w:rPr>
        <w:t>&gt;OTU001130</w:t>
      </w:r>
    </w:p>
    <w:p w14:paraId="15A1C405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TTCGGGATGTAAACTTCGCAAGAACGGGAAGAATAAGCCGGTGTAAACACCATCGGCGATGACGGTACTGTTTGTAAGCTCCGGCTAACTCCGTGCCAGCAGCCGCGGTAATACGGGGGGAGCAAGCGTTGTTCGGATTTACTGGGCGTAAAGGGCGGGTAGGCGGCCACTGCAAGTCGGTTGTGAAATCTCCGGGCTTAACTCGGAACGGTCAATCGATACTGCAGGGCTAGAGTGCAGAAGGGGCAACTGGAATTCTCGGTGTAGCGGTGAAATGCGTAGATATCGAGAGGAACACCTGCGGCGAAGGCGGGTTGCTGGGCTGACACTGACGCTGAACTGCGAAAGCTAGGGGAGCGAACGGGATTAGATACCCTGGTAGTCC</w:t>
      </w:r>
    </w:p>
    <w:p w14:paraId="6B1B45AB">
      <w:pPr>
        <w:rPr>
          <w:rFonts w:hint="eastAsia"/>
        </w:rPr>
      </w:pPr>
      <w:r>
        <w:rPr>
          <w:rFonts w:hint="eastAsia"/>
        </w:rPr>
        <w:t>&gt;OTU001131</w:t>
      </w:r>
    </w:p>
    <w:p w14:paraId="0560F927">
      <w:pPr>
        <w:rPr>
          <w:rFonts w:hint="eastAsia"/>
        </w:rPr>
      </w:pPr>
      <w:r>
        <w:rPr>
          <w:rFonts w:hint="eastAsia"/>
        </w:rPr>
        <w:t>CCTACGGGGGGCAGCAGTGGGGAATATTGGTCAATGGGCGCAAGCCTGAACCAGCCATCCCGCGTGAAGGAAGAAGGCGCTATGCGTTGTAAACTTCTTTTGCAGGTCAAGAATGTTTCGCACGTGTGCGGAATTGACGGTAACCTGTGAATAAGCATCGGCTAACTCCGTGCCAGCAGCCGCGGTAATACGGAGGATGCGAGCGTTATCCGGATTTATTGGGTTTAAAGGGTGCGTAGGCGGATTGATAAGTCAGTGGTGAAATCCTGCAGCTTAACTGTAGCATTGCCGTTGATACTGTTAGTCTTGAGTATGGTTAAGGTAGGCGGAATGTGTAATGTAGCGGTGAAATGCTTAGATATTACACAGAACACCGATTGCGAAGGCAGCTTACTGAACCATAACTGACGCTGAGGCACGAAAGCGTGGGGAGCGAACAGGATTAGATACCCCTGTAGTCC</w:t>
      </w:r>
    </w:p>
    <w:p w14:paraId="2F2B4BCE">
      <w:pPr>
        <w:rPr>
          <w:rFonts w:hint="eastAsia"/>
        </w:rPr>
      </w:pPr>
      <w:r>
        <w:rPr>
          <w:rFonts w:hint="eastAsia"/>
        </w:rPr>
        <w:t>&gt;OTU001132</w:t>
      </w:r>
    </w:p>
    <w:p w14:paraId="63C02F16">
      <w:pPr>
        <w:rPr>
          <w:rFonts w:hint="eastAsia"/>
        </w:rPr>
      </w:pPr>
      <w:r>
        <w:rPr>
          <w:rFonts w:hint="eastAsia"/>
        </w:rPr>
        <w:t>CCTACGGGCGGCTGCAGTCGGGAATTTTGGGCAATGGGCGCAAGCCTGACCCAGCAACGCCGCGTGAAGGATGAAGTTTTTCGGAATGTAAACTTCATAAGAATGGGACGAATAAGCAGGAGCTAATACCTCCTGCGATGACGGTACCATTTGTAAGCTCCGGCTAACTCCGTGCCAGCAGCCGCGGTAATACGGGGGGAGCAAGCGTTGTTCGGATTTACTGGGCGTAAAGGGCGCGTAGGCGGCGCAACAAGTCGATTGTGAAATCTCCGGGCTTAACTCGGAGCGGTCAATCGATACTGTCGTGCTAGAGTGCGGAAGGGGCTACTGGAATTCTCGGTGTAGCGGTGAAATGCGTAGATATCGAGAGGAACACCTGCGGCGAAGGCGGGTAGCTGGGCCGACACTGACGCTGAGGCGCGAAAGCTAGGGGAGCGAACGGGATTAGATACCCTTGTAGTCC</w:t>
      </w:r>
    </w:p>
    <w:p w14:paraId="525D247D">
      <w:pPr>
        <w:rPr>
          <w:rFonts w:hint="eastAsia"/>
        </w:rPr>
      </w:pPr>
      <w:r>
        <w:rPr>
          <w:rFonts w:hint="eastAsia"/>
        </w:rPr>
        <w:t>&gt;OTU001133</w:t>
      </w:r>
    </w:p>
    <w:p w14:paraId="248A093F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TCTTTCAGGAGGGACGAAGCCTTGGCGGTTAATAGCCGTCCAAGGTGACGGTACCTCCAGAAGAAGCCCCGGCTAACTACGTGCCAGCAGCCGCGGTAATACGTAGGGGGCAAGCGTTGTCCGGAATCATTGGGCGTAAAGAGCGCGTAGGCGGTCCGGTCAGTCCGCTGTAAAAGTCAAGGGCTCAACCCTTGAAAGCCGGTGGATACTGCCGGGCTAGAGTCCGGAAGAGGCGAGTGGAATTCCTGGTGTAGCGGTGAAATGCGCAGATATCAGGAGGAACACCGACGGCGAAGGCAGCTCGCTGGGACGGTACTGACGCTGAGGCGCGAAAGCGTGGGGAGCGAACAGGATTAGATACCCCAGTAGTCC</w:t>
      </w:r>
    </w:p>
    <w:p w14:paraId="6D824306">
      <w:pPr>
        <w:rPr>
          <w:rFonts w:hint="eastAsia"/>
        </w:rPr>
      </w:pPr>
      <w:r>
        <w:rPr>
          <w:rFonts w:hint="eastAsia"/>
        </w:rPr>
        <w:t>&gt;OTU001134</w:t>
      </w:r>
    </w:p>
    <w:p w14:paraId="3302CFAB">
      <w:pPr>
        <w:rPr>
          <w:rFonts w:hint="eastAsia"/>
        </w:rPr>
      </w:pPr>
      <w:r>
        <w:rPr>
          <w:rFonts w:hint="eastAsia"/>
        </w:rPr>
        <w:t>CCTACGGGAGGCTGCAGTTTGGAATTTTGGACAATGGGCGAAAGCCTGATCCAGCGACGCCGCGTGGACGATGAAGGCCTTCGGGTTGTAAAGTCCTTTTGTCAGGGAAGAATTTTTGACGGTACCTGACGAATAAGAGGTTGCTAACTCTGTGCCAGCAGCAGCGGTAATACAGAGACCTCAAGCGTTATCCGGAATCATTGGGCGTAAAGCGTACCGACCGGTGGTTGTGCAAGTCAGAGGTGAAATCTCAAGGCTCAACTTTGAGACTGTCCTTTGAAACTGCACTGCTAGAGGGGCAAAGAGGAAGCTGGAACGAACGGTGTAGTAGTGAAATGCGTTGATATCGTTCGGAACACCGATAGCGAAGGCAGGCTTCTGGGTGCCACCTGACACTGCTAGGACGAAAGCGTGGGGAGCGAATGGGATTAGATACCCCGGTAGTCC</w:t>
      </w:r>
    </w:p>
    <w:p w14:paraId="445ADE2C">
      <w:pPr>
        <w:rPr>
          <w:rFonts w:hint="eastAsia"/>
        </w:rPr>
      </w:pPr>
      <w:r>
        <w:rPr>
          <w:rFonts w:hint="eastAsia"/>
        </w:rPr>
        <w:t>&gt;OTU001135</w:t>
      </w:r>
    </w:p>
    <w:p w14:paraId="54EFE3A1">
      <w:pPr>
        <w:rPr>
          <w:rFonts w:hint="eastAsia"/>
        </w:rPr>
      </w:pPr>
      <w:r>
        <w:rPr>
          <w:rFonts w:hint="eastAsia"/>
        </w:rPr>
        <w:t>CCTACGGGGGGCTGCAGTCGAGAATCTTCGGCAATGGGCGAAAGCCTGACCGAGCGACGCCGCGTGCGGGATGACGGCCCTTGGGTTGTAAACCGCTGTCAGAGGGGATGAAATTCCAGAGAGCTATTTCTCTGGATTGACAGAGCCTCAGAGGAAGCCCGGGCTAAGTACGTGCCAGCAGCCGCGGTAATACGTACTGGGCGAACGTTATTCGGAATCACTGGGCTTAAAGGGTGCGTAGGCGGCTTCTCAGGTCCGGTGTGAAATCTTACGGCTCAACCGTAAAATGGCGCTGGAAACCGGGAGGCTTGAGTGTGCTAGGGGTGTGTGGAACTTCCAGTGGAGCGGTGAAATGTGTTGATATTGGAAGGAACGCCGGTGGCGAAAGCGACACACTGGGGCATAACTGACGCTGAGGCACGAAAGCTAGGGTAGCGAACGGGATTAGATACCCTGGTAGTCC</w:t>
      </w:r>
    </w:p>
    <w:p w14:paraId="68A26534">
      <w:pPr>
        <w:rPr>
          <w:rFonts w:hint="eastAsia"/>
        </w:rPr>
      </w:pPr>
      <w:r>
        <w:rPr>
          <w:rFonts w:hint="eastAsia"/>
        </w:rPr>
        <w:t>&gt;OTU001136</w:t>
      </w:r>
    </w:p>
    <w:p w14:paraId="6A843C53">
      <w:pPr>
        <w:rPr>
          <w:rFonts w:hint="eastAsia"/>
        </w:rPr>
      </w:pPr>
      <w:r>
        <w:rPr>
          <w:rFonts w:hint="eastAsia"/>
        </w:rPr>
        <w:t>CCTACGGGGGGCAGCAGTGGGGAATCTTGCGCAATGCGCGAAAGCGTGACGCAGCAACGCCGCGTGGGTGAAGAAGGCCTTCGGGTTGTAAAGCCCTTTCAGTTGGGACGAAGCTGTGCCGGTGAATAGCCGGTTGCAGTGACGGTACCTTCAGAAGAAGCCCCGGCTAACTACGTGCCAGCAGCCGCGGTAATACGTAGGGGGCAAGCGTTGTCCGGAATCATTGGGCGTAAAGCGCGTGTAGGCGGTTCGATTAGTCTGCTGTGAAAGTCGGGGGCTCAACCCTCGAAAGCCGGTGGATACTGTCGGGCTAGAGTGCGGAAGAGGCGAGTGGAATTCCTGGTGTAGCGGTGAAATGCGCAGATATCAGGAGGAACACCAATTGCGAAGGCAGCTCGCTGGGACGTTACTGACGCTGAGACGCGAAAGCGTGGGGAGCAAACAGGATTAGATACCCCAGTAGTCC</w:t>
      </w:r>
    </w:p>
    <w:p w14:paraId="1283C835">
      <w:pPr>
        <w:rPr>
          <w:rFonts w:hint="eastAsia"/>
        </w:rPr>
      </w:pPr>
      <w:r>
        <w:rPr>
          <w:rFonts w:hint="eastAsia"/>
        </w:rPr>
        <w:t>&gt;OTU001137</w:t>
      </w:r>
    </w:p>
    <w:p w14:paraId="07F6713F">
      <w:pPr>
        <w:rPr>
          <w:rFonts w:hint="eastAsia"/>
        </w:rPr>
      </w:pPr>
      <w:r>
        <w:rPr>
          <w:rFonts w:hint="eastAsia"/>
        </w:rPr>
        <w:t>CCTACGGGAGGCTGCAGTGGGGAATTTTTCTCAATGGGGGAAACCCTGAAGGAGCGACGCCGCGTGGAGGATGAAGGTCTTCGGATTGTAAACTCCTGTCATTGGTGAACAAAGTCACAAGTTAACTGCTTTGTGATCTGCTAGTAGCCGAAGAGGAAGGGACGGCTAACTCTGTGCCAGCAGCCGCGGTAATACAGAGGTCCCGAGCGTTGTTCGGATTCATTGGGCGTAAAGGGTGCGTAGGCGGTAGAGTAAGTTGGATGTGAAATCTTGGGGCTTAACCTCAAAATTGCATTCAATACTGCTTTGCTTGAGCGCTGTAGAGGAGATTGGAATTTACGGTGTAGCAGTGAAATGCGTAGATATCGTAAGGAACACCAGTGGCGAAAGCGAATCTCTGGACAGCAGCTGACGCTGAGGCACGAAGGCCAGGGGAGCAAACGGGATTAGATACCCCTGTAGTCC</w:t>
      </w:r>
    </w:p>
    <w:p w14:paraId="5A23BA4D">
      <w:pPr>
        <w:rPr>
          <w:rFonts w:hint="eastAsia"/>
        </w:rPr>
      </w:pPr>
      <w:r>
        <w:rPr>
          <w:rFonts w:hint="eastAsia"/>
        </w:rPr>
        <w:t>&gt;OTU001138</w:t>
      </w:r>
    </w:p>
    <w:p w14:paraId="19F15A90">
      <w:pPr>
        <w:rPr>
          <w:rFonts w:hint="eastAsia"/>
        </w:rPr>
      </w:pPr>
      <w:r>
        <w:rPr>
          <w:rFonts w:hint="eastAsia"/>
        </w:rPr>
        <w:t>CCTACGGGGGGCTGCAGTCGGGAATTTTGGGCAATGGGCGCAAGCCTGACCCAGCAACGCCGCGTGAAGGATGAAGCTTTTCGGAGTGTAAACTTCATAAGAATGGGACGAATAAAGATGAGCCAATACCTCATCCTATGACGGTACCATTTGTAAGCTCCGGCTAACTCCGTGCCAGCAGCCGCGGTAATACGGGGGGAGCAAGCGTTGTTCGGATTTACTGGGCGTAAAGGGCGCGTAGGCGGCGCAACAAGTCACTTGTGAAATCTCCGGGCTTAACTCGGAGCGGCCAAGTGATACTGTCGTGCTAGAGTGCGGAAGGGGCTACTGGAATTCTCGGTGTAGCGGTGAAATGCGTAGATATCGAGAGGAACACCTGCGGCGAAGGCGGGTAGCTGGGCCGACACTGACGCTGAGGCGCGAAAGCCAGGGGAGCGAACGGGATTAGATACCCCTGTAGTCC</w:t>
      </w:r>
    </w:p>
    <w:p w14:paraId="5F81F856">
      <w:pPr>
        <w:rPr>
          <w:rFonts w:hint="eastAsia"/>
        </w:rPr>
      </w:pPr>
      <w:r>
        <w:rPr>
          <w:rFonts w:hint="eastAsia"/>
        </w:rPr>
        <w:t>&gt;OTU001139</w:t>
      </w:r>
    </w:p>
    <w:p w14:paraId="0BD9FC8D">
      <w:pPr>
        <w:rPr>
          <w:rFonts w:hint="eastAsia"/>
        </w:rPr>
      </w:pPr>
      <w:r>
        <w:rPr>
          <w:rFonts w:hint="eastAsia"/>
        </w:rPr>
        <w:t>CCTACGGGTGGCTGCAGTAAGGAATATTGGTCAATGGACGCAACTCTGACCCAGCAATGCCGCGTGCGGGAGGACGCCCTTCGGGGTGTAAACCGCTTTTATGAGGGAGGAGCAAGGACCGTACCTCATGAATCAGTCACGGCTAACTACGTGCCAGCAGCCGCGGTAATACGTAGGTGGCGAACGTTATCCGGAGTTACTGGGCGTAAAGGGTCCGCAGGCGGGTTTACAAGTCTGACGTGAAATCTTCTGGCTCAACTAGAAGGGGTCGTTGGAAACTGTAGACCTAGCATCCCGCAGAGGTCGGCGGAATTCCCGGTGTAGTGGTGGAATGCGTAGAGATCGGGAGGAACCTCGAAAGCGAAGGCAGCCGGCTAGGCGCGGATGGACGCTGAGGGACGAAAGCGTGGGGAGCGAACAGGATTAGATACCCGTGTAGTCC</w:t>
      </w:r>
    </w:p>
    <w:p w14:paraId="42C0DC3B">
      <w:pPr>
        <w:rPr>
          <w:rFonts w:hint="eastAsia"/>
        </w:rPr>
      </w:pPr>
      <w:r>
        <w:rPr>
          <w:rFonts w:hint="eastAsia"/>
        </w:rPr>
        <w:t>&gt;OTU001140</w:t>
      </w:r>
    </w:p>
    <w:p w14:paraId="688A10D2">
      <w:pPr>
        <w:rPr>
          <w:rFonts w:hint="eastAsia"/>
        </w:rPr>
      </w:pPr>
      <w:r>
        <w:rPr>
          <w:rFonts w:hint="eastAsia"/>
        </w:rPr>
        <w:t>CTACGGGGGGCTGCAGTGGGGAATATTGGACAATGGGGGCAACCCTGATCCAGCCATGCCGCGTGTGTGAAGAAGGCCTTCGGGTTGTAAAGCACTTTAAGTGGGGAAAAAGGCTCGCTGGCTAATACCCAGCGGGATTGATACTACCCACAGAATAAGCACCGGCTAACTCTGTGCCAGCAGCCGCGGTAATACAGAGGGTGCAAGCGTTAATCGGAATTACTGGGCGTAAAGCGCGCGTAGGCGGCTGTCTAAGTCGGGTGTGAAAGCCCCGGGCTCAACCTGGGAACTGCATTCGATACTGGACGGCTAGAGTATGAGAGAGGGAGGTAGAATTCCACGTGTAGCGGTGAAATGCGTAGATATGTGGAGGAATACCGGTGGCGAAGGCGGCCTCCTGGTTCAATACTGACGCTGAGGTGCGAAAGCGTGGGGAGCAAACAGGATTAGATACCCCTGTAGTCC</w:t>
      </w:r>
    </w:p>
    <w:p w14:paraId="3B8E586E">
      <w:pPr>
        <w:rPr>
          <w:rFonts w:hint="eastAsia"/>
        </w:rPr>
      </w:pPr>
      <w:r>
        <w:rPr>
          <w:rFonts w:hint="eastAsia"/>
        </w:rPr>
        <w:t>&gt;OTU001141</w:t>
      </w:r>
    </w:p>
    <w:p w14:paraId="68D1A015">
      <w:pPr>
        <w:rPr>
          <w:rFonts w:hint="eastAsia"/>
        </w:rPr>
      </w:pPr>
      <w:r>
        <w:rPr>
          <w:rFonts w:hint="eastAsia"/>
        </w:rPr>
        <w:t>CCTACGGGCGGCTGCAGTGGGGAATTTTTCGCAATGGGCGAAAGCCTGACGAAGCAACGCCGCGTGGAGGATGAAGGCCCTCGTGGTCGTAAACTCTTGTCTAGCGGGACGAAAGTATTTGGGGTAAATAATCCCAGATATTGACTGTACTGCTGGAGGAAGCTCCGGCCAACTCCGTGCCAGCAGCCGCGGTAATACGGAGGGAGCAAGCGTTACTCGGAATTATTGGGCGTAAAGGGCGCGTAGGCGATCTGCCAAGTCCTGTGTGAAAGCCCAGAGCTTAACTCTGGAAGTGCACAGGAGACTGGCTGGATTTGAGTTCAGGAGAGGAAGGCAGAATTCCCGGTGTAGCGGTGAAATGCGTAGAGATCGGGAGGAATACCAGTGGCGAAGGCGGCCTTCTGGACCATAACTGACGCTGAGGCACGAAAGCGTGGGTAGCAAACAGGATTAGATACCCTAGTAGTCC</w:t>
      </w:r>
    </w:p>
    <w:p w14:paraId="33EF7C41">
      <w:pPr>
        <w:rPr>
          <w:rFonts w:hint="eastAsia"/>
        </w:rPr>
      </w:pPr>
      <w:r>
        <w:rPr>
          <w:rFonts w:hint="eastAsia"/>
        </w:rPr>
        <w:t>&gt;OTU001142</w:t>
      </w:r>
    </w:p>
    <w:p w14:paraId="1E366513">
      <w:pPr>
        <w:rPr>
          <w:rFonts w:hint="eastAsia"/>
        </w:rPr>
      </w:pPr>
      <w:r>
        <w:rPr>
          <w:rFonts w:hint="eastAsia"/>
        </w:rPr>
        <w:t>CCTACGGGGGGCTGCAGTGGGGAATTTTGGACAATGGGGGCAACCCTGATCCAGCCATGCCGCGTGGGTGAAGAAGGCCTTCGGGTTGTAAAGCCCTTTCGGCCGGGACGAAAAGGTGCGGGACAATACCCCGCACCGCTGACGGTACCGGCAGAAGAAGCACCGGCTAACTACGTGCCAGCAGCCGCGGTAATACGTAGGGTGCAGGCGTTAATCGGAATTACTGGGCGTAAAGCGTGCGCAGGCGGTCTCTTAAGACAGGTGTGAAATCCCCGGGCTTAACCTGGGAACTGCGCTTGTAACTGAGAGGCTGGAGTGTGGCAGAGGGGGGTGGAATTCCAGGTGTAGCAGTGAAATGCGTAGAGATCTGGAGGAACACCGATGGCGAAGGCAGCCCCCTGGGCTAACACTGACGCTCAGGCACGAAAGCGTGGGGAGCAAACAGGATTAGATACCCGGGTAGTCC</w:t>
      </w:r>
    </w:p>
    <w:p w14:paraId="51C9EA21">
      <w:pPr>
        <w:rPr>
          <w:rFonts w:hint="eastAsia"/>
        </w:rPr>
      </w:pPr>
      <w:r>
        <w:rPr>
          <w:rFonts w:hint="eastAsia"/>
        </w:rPr>
        <w:t>&gt;OTU001143</w:t>
      </w:r>
    </w:p>
    <w:p w14:paraId="18A81571">
      <w:pPr>
        <w:rPr>
          <w:rFonts w:hint="eastAsia"/>
        </w:rPr>
      </w:pPr>
      <w:r>
        <w:rPr>
          <w:rFonts w:hint="eastAsia"/>
        </w:rPr>
        <w:t>CCTACGGGCGGCTGCAGTGGGGAATCTTGCGCAATGCGCGAAAGCGTGACGCAGCAACGCCGCGTGCGGGAAGACGGCCTTAGGGTTGTAAACCGCTTTCAGTTGGGACGAAGGTCCGCCGGTGAATAGCCGGTCGGACTGACGGTACCTTCAGAAGAAGCCCCGGCTAACTACGTGCCAGCAGCCGCGGTAATACGTAGGGGGCAAGCGTTGTCCGGAATCATTGGGCGTAAAGCGCGTGTAGGCGGCTCGGTAAGTCTGCTGTGAAAGTCCAGGGCTCAACCCTGGGATGCCGGTGGATACTGTCGAGCTCGAGTCCGGAAGAGGCGAGTGGAATTCCTGGTGTAGCGGTGAAATGCGCAGATATCAGGAGGAACACCAATGGCGAAGGCAGCTCGCTGGGACGTGACTGACGCTGAGACGCGAAAGCGTGGGGAGCAAACAGGATTAGATACCCCTGTAGTCC</w:t>
      </w:r>
    </w:p>
    <w:p w14:paraId="72A4B840">
      <w:pPr>
        <w:rPr>
          <w:rFonts w:hint="eastAsia"/>
        </w:rPr>
      </w:pPr>
      <w:r>
        <w:rPr>
          <w:rFonts w:hint="eastAsia"/>
        </w:rPr>
        <w:t>&gt;OTU001144</w:t>
      </w:r>
    </w:p>
    <w:p w14:paraId="4DE1B4C6">
      <w:pPr>
        <w:rPr>
          <w:rFonts w:hint="eastAsia"/>
        </w:rPr>
      </w:pPr>
      <w:r>
        <w:rPr>
          <w:rFonts w:hint="eastAsia"/>
        </w:rPr>
        <w:t>CCTACGGGAGGCAGCAGTAGGGAATATTGGACAATGGGCGGAAGCCTGATCCAGCAACGCCGCGTGAGGGATGACGGCCTTCGGGTTGTAAACCTCTTTCACCATTGACGAAGTCGCACAGTGTGTGTGGTGACGGTAGGTGGGGAAGAAGCACCGGCCAACTACGTGCCAGCAGCCGCGGTAATACGTAGGGTGCGAGCGTTGTCCGGAATTATTGGGCGTAAAGGGCTCGTAGGCGGTTTGTCGCGTCGGGAGTGAAAACAGCTGGCTTAACTGGTTGCTTGCTTTCGATACGGGCAGACTAGAGGGATGCAGGGGAGAACGGAATTCCTGGTGTAGCGGTGAAATGCGCAGATATCAGGAGGAACACCGGTGGCGAAGGCGGTTCTCTGGGCATGTCCTGACGCTGAGGAGCGAAAGTGTGGGGAGCGAACAGGATTAGATACCCCTGTAGTCC</w:t>
      </w:r>
    </w:p>
    <w:p w14:paraId="7EC8B714">
      <w:pPr>
        <w:rPr>
          <w:rFonts w:hint="eastAsia"/>
        </w:rPr>
      </w:pPr>
      <w:r>
        <w:rPr>
          <w:rFonts w:hint="eastAsia"/>
        </w:rPr>
        <w:t>&gt;OTU001145</w:t>
      </w:r>
    </w:p>
    <w:p w14:paraId="6142D9F8">
      <w:pPr>
        <w:rPr>
          <w:rFonts w:hint="eastAsia"/>
        </w:rPr>
      </w:pPr>
      <w:r>
        <w:rPr>
          <w:rFonts w:hint="eastAsia"/>
        </w:rPr>
        <w:t>CCTACGGGCGGCTGCAGTGGGGAATCTTGCACAATGGGCGAAAGCCTGATGCAGCGACGCCGCGTGGGGGACGAATGCCTTCGGGTTGTAAACCCCTTTCGGCAGGGAAGAAGCGCAAGTGACGGTACCTGCAGAAGAAGCTCCGGCTAACTACGTGCCAGCAGCCGCGGTAAGACGTAGGGAGCGAGCGTTGTCCGGATTCATTGGGCGTAAAGCGCGCGTAGGCGGTTTGGCAAGTCGGATGTGAAATCCCGAGGCTCAACCTCGTGACTGCATCCGATACTGCCCGACTAGAGGTAGGTAGGGGAGATCGGAATTCCTGGTGTAGCGGTGAAATGCGCAGATATCAGGAGGAACACCGGTGGCGAAGGCGGATCTCTGGGCCTTACCTGACGCTGAGGCGCGAAAGCTAGGGGAGCGAACAGGATTAGATACCCTTGTAGTCC</w:t>
      </w:r>
    </w:p>
    <w:p w14:paraId="69F966F5">
      <w:pPr>
        <w:rPr>
          <w:rFonts w:hint="eastAsia"/>
        </w:rPr>
      </w:pPr>
      <w:r>
        <w:rPr>
          <w:rFonts w:hint="eastAsia"/>
        </w:rPr>
        <w:t>&gt;OTU001146</w:t>
      </w:r>
    </w:p>
    <w:p w14:paraId="3F23849E">
      <w:pPr>
        <w:rPr>
          <w:rFonts w:hint="eastAsia"/>
        </w:rPr>
      </w:pPr>
      <w:r>
        <w:rPr>
          <w:rFonts w:hint="eastAsia"/>
        </w:rPr>
        <w:t>CCTACGGGTGGCAGCAGTGGGGAATATTGGACAATGGGCGCAAGCCTGATCCAGCAATGCCGCGTGGGTGATGAAGGCCTTCGGGTTGTAAAGCCCTTTCGCACGCGACGATGATGACGGTAGCGTGAGAAGAAGCCCCGGCTAACTTCGTGCCAGCAGCCGCGGTAATACGAAGGGGGCTAGCGTTGTTCGGAATGACTGGGCGTAAAGGGCGCGTAGGCGGCGATTTTAGTCAGGCGTGAAAGCCCTGGGCTCAACCTAGGAACTGCGTTTGATACTGGATCGCTTGAGTGTGGGAGAGGATGGTGGAATTCCCAGTGTAGAGGTGAAATTCGTAGATATTGGGAAGAACACCGGTGGCGAAGGCGGCCATCTGGACCACTACTGACGCTGAGGCGCGAAAGCGTGGGGAGCAAACAGGATTAGATACCCTAGTAGTCC</w:t>
      </w:r>
    </w:p>
    <w:p w14:paraId="5C6B5E78">
      <w:pPr>
        <w:rPr>
          <w:rFonts w:hint="eastAsia"/>
        </w:rPr>
      </w:pPr>
      <w:r>
        <w:rPr>
          <w:rFonts w:hint="eastAsia"/>
        </w:rPr>
        <w:t>&gt;OTU001147</w:t>
      </w:r>
    </w:p>
    <w:p w14:paraId="615C7A85">
      <w:pPr>
        <w:rPr>
          <w:rFonts w:hint="eastAsia"/>
        </w:rPr>
      </w:pPr>
      <w:r>
        <w:rPr>
          <w:rFonts w:hint="eastAsia"/>
        </w:rPr>
        <w:t>CCTACGGGAGGCTGCAGTGGGGAATTTTGGACAATGGGCGAAAGCCTGATCCAGCCATGCCGCGTGAGTGAAGAAGGCCTTCGGGTTGTAAAGCTCTTTCGCAAGGAAAGAAAACTTATCTACTAATACTAGGTGAGGTTGACGGTACCTTGATAAGAAGCACCGGCTAACTACGTGCCAGCAGCCGCGGTAATACGTAGGGTGCGAGCGTTAATCGGAATTACTGGGCGTAAAGCGTGCGCAGGCGGTTTTGTAAGTCAGATGTGAAATCCCCGGGCTCAACCTGGGAACTGCGTTTGAAACTACAAGGCTAGAGTGTAGAAGAGGGGGGTAGAATTCCACGTGTAGCAGTGAAATGCGTAGAGATGTGGAGGAATACCGATGGCGAAGGCAGCCCCCTGGGCTAACACTGACGCTCATGCACGAAAGCGTGGGGAGCAAACAGGATTAGATACCCCTGTAGTCC</w:t>
      </w:r>
    </w:p>
    <w:p w14:paraId="7F87942D">
      <w:pPr>
        <w:rPr>
          <w:rFonts w:hint="eastAsia"/>
        </w:rPr>
      </w:pPr>
      <w:r>
        <w:rPr>
          <w:rFonts w:hint="eastAsia"/>
        </w:rPr>
        <w:t>&gt;OTU001148</w:t>
      </w:r>
    </w:p>
    <w:p w14:paraId="754AB16B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GCTCCGCAAGGGGTTGACCTATCCCTGGAGGAAGCACGGGCTAAGTTCGTGCCAGCAGCCGCGGTAAGACGAACCGTGCAAACGTTGTTCGGAATCACTGGGCTTAAAGGGCGCGTAGGCGGTCGATCACGTCCGGGGTGAAATCTTTCGGCTTAACCGGAAAAGGGCCTTGGATACGGATCGGCTGGAGGGAGGTAGGGGCAGGTGGAACTTCCAGTGGAGCGGTGAAATGCGTTGATATTGGAAGGAACGCCGGTGGCGAAAGCGACCTGCTGGACCTCTTCTGACGCTGAGGCGCGAAAGCCAGGGGAGCGAACGGGATTAGATACCCGGTAGTCC</w:t>
      </w:r>
    </w:p>
    <w:p w14:paraId="530789EC">
      <w:pPr>
        <w:rPr>
          <w:rFonts w:hint="eastAsia"/>
        </w:rPr>
      </w:pPr>
      <w:r>
        <w:rPr>
          <w:rFonts w:hint="eastAsia"/>
        </w:rPr>
        <w:t>&gt;OTU001149</w:t>
      </w:r>
    </w:p>
    <w:p w14:paraId="53C98913">
      <w:pPr>
        <w:rPr>
          <w:rFonts w:hint="eastAsia"/>
        </w:rPr>
      </w:pPr>
      <w:r>
        <w:rPr>
          <w:rFonts w:hint="eastAsia"/>
        </w:rPr>
        <w:t>CCTACGGGCGGCTGCAATTAGGAATCTTGCGCAATGGGGGCAACCCTGACGCAGCGACGCCGCGTGCGGGATGAAGGCATTCGTGTCGTAAACCGCTTTTTACGGGGAAGAAGAATTTGACGGTACCCGTCGAATAAGCCCCGGCTAACTACGTGCCAGCAGCCGCGGTAATACGTAGGGGGCGAGCGTTGTCCGAAGTTACTGGGCGTAAAGCGCGCGTAGGCGGTCATTTAAGTTCGGGGTGAAAGGTTCAGCGCTCAACGCGAACAGTGCCTTGAATACTGGGTGACTTGAGTTCGGGAGAGGGCAGTGGAATTCCTGGTGTAGCGGTGAAATGCGTAGATATCAGGAGGAACACCGATGGCGAAGGCAGCTGCCTGGCCTAGAACTGACGCTGAGGTGCGAAAGCGTGGGGAGCGAACAGGATTAGATACCCGAGTAGTCC</w:t>
      </w:r>
    </w:p>
    <w:p w14:paraId="6D12DC06">
      <w:pPr>
        <w:rPr>
          <w:rFonts w:hint="eastAsia"/>
        </w:rPr>
      </w:pPr>
      <w:r>
        <w:rPr>
          <w:rFonts w:hint="eastAsia"/>
        </w:rPr>
        <w:t>&gt;OTU001150</w:t>
      </w:r>
    </w:p>
    <w:p w14:paraId="25AB1CD9">
      <w:pPr>
        <w:rPr>
          <w:rFonts w:hint="eastAsia"/>
        </w:rPr>
      </w:pPr>
      <w:r>
        <w:rPr>
          <w:rFonts w:hint="eastAsia"/>
        </w:rPr>
        <w:t>CCTACGGGGGGCTGCAGTGGGGAATCTTGCCCAATGGGCGAAAGCCTGAAGCAGCAACGCCGCGTGTGCGATGAAGGCCTTCGGGTTGTAAAGCACTTTTTGTCGGGAAGAGGAAGGACGGTACCGGCAGAATAAGCCTCGGCTAACTACGTGCCAGCAGCCGCGGTAAAACGTAGGAGGCGAGCGTTATCCGGATTTACTGGGTGTAAAGCGCGTGCAGGCGGTTGGTTAAGTTGGATGTGAAAGCTCCTGGCTCAACTGGGAGAGGTCGTTCAAAACTGGCTAACTCGAGGATGGTAGGGGAAGGTGGAATTCCGGGTGTAGTGGTGAAATGCGTAGATATCCGGAGGAACACCAGTGGCGAAGGCGGCCTTCTAGACCATCACTGACGCTCAGACGCGAAAGCTAGGGTAGCAAACGGGATTAGATACCCGAGTAGTCC</w:t>
      </w:r>
    </w:p>
    <w:p w14:paraId="5700138A">
      <w:pPr>
        <w:rPr>
          <w:rFonts w:hint="eastAsia"/>
        </w:rPr>
      </w:pPr>
      <w:r>
        <w:rPr>
          <w:rFonts w:hint="eastAsia"/>
        </w:rPr>
        <w:t>&gt;OTU001151</w:t>
      </w:r>
    </w:p>
    <w:p w14:paraId="5CCF819E">
      <w:pPr>
        <w:rPr>
          <w:rFonts w:hint="eastAsia"/>
        </w:rPr>
      </w:pPr>
      <w:r>
        <w:rPr>
          <w:rFonts w:hint="eastAsia"/>
        </w:rPr>
        <w:t>CCTACGGGTGGCAGCAGTCGGGAATTTTTGGCAATGGGCGCAAGCCTGACCAAGCAACGCCGCGTGCGGGATGACGGCCTTCGGGTTGTAAACCGCTTTTATGGGGGAAGAAACAGACGGTACCCCATGAATCAGCCCCGGCTAACTCTGTGCCAGCAGCCGCGGTAATACAGAGGGGGCAAGCGTTGTCCGGATTGACTGGGCGTAAAGCGTATGTAGGTGGTACGGCAGGTGGGGTGTTACATCTCCAGGCTTAACCTGGAGCCGCCGCTCCAAACCGTCGCACTCGAGTCGTGCAGAGGTTGGTGGAATTGCCGGTGTAGTGGTGAAATGCGTAGAGATCGGCAGGAACACCTAGAGCGAAAGCAGCCAACTGGGCACGAACTGACACTGAGGTACGACAGCGTGGGGAGCGAACAGGATTAGATACCCCAGTAGTCC</w:t>
      </w:r>
    </w:p>
    <w:p w14:paraId="213D46A1">
      <w:pPr>
        <w:rPr>
          <w:rFonts w:hint="eastAsia"/>
        </w:rPr>
      </w:pPr>
      <w:r>
        <w:rPr>
          <w:rFonts w:hint="eastAsia"/>
        </w:rPr>
        <w:t>&gt;OTU001152</w:t>
      </w:r>
    </w:p>
    <w:p w14:paraId="323B0A09">
      <w:pPr>
        <w:rPr>
          <w:rFonts w:hint="eastAsia"/>
        </w:rPr>
      </w:pPr>
      <w:r>
        <w:rPr>
          <w:rFonts w:hint="eastAsia"/>
        </w:rPr>
        <w:t>CCTACGGGAGGCTGCAGTGGGGAATATTGGACAATGGACCAAGAGTCTGATCCAGCAATTCTGTGTGCACGATGAAGTTTTTCGGAATGTAAAGTGCTTTCAGTTGGGAAGAAAAAAATGACGGTACCAACAGAAGAAGTGACGGCTAAATACGTGCCAGCAGCCGCGGTAATACGTATGTCACAAGCGTTATCCGGATTTATTGGGCGTAAAGCGCGTCTAGGTGGTTATGTAAGTCTGATGTGAAAATGCAGGGCTCAACTCTGTATTGCGTTGGAAACTGTATAACTAGAGTACTGGAGAGGTAAGCGGAACTACAAGTGTAGAGGTGAAATTCGTAGATATTTGTAGGAATGCCGATGGGGAAGCCAGCTTACTGGACAGATACTGACGTTGAGGCTCGAAGGCGTGGGTAGCAAACAGGATTAGATACCCCGGTAGTCC</w:t>
      </w:r>
    </w:p>
    <w:p w14:paraId="22588745">
      <w:pPr>
        <w:rPr>
          <w:rFonts w:hint="eastAsia"/>
        </w:rPr>
      </w:pPr>
      <w:r>
        <w:rPr>
          <w:rFonts w:hint="eastAsia"/>
        </w:rPr>
        <w:t>&gt;OTU001153</w:t>
      </w:r>
    </w:p>
    <w:p w14:paraId="572614AD">
      <w:pPr>
        <w:rPr>
          <w:rFonts w:hint="eastAsia"/>
        </w:rPr>
      </w:pPr>
      <w:r>
        <w:rPr>
          <w:rFonts w:hint="eastAsia"/>
        </w:rPr>
        <w:t>CCTACGGGTGGCAGCAGTGGGGAATATTCCACAATGGGCGCAAGCCTGATGGAGCAATGCCGCGTGCAGGATGAAGCCCCTCGGGGTGTAAACTGCTGTCAGGGTTCAGGAAACAAATGACCAGACCCAAAGGAAGAGGCGGCTAACTCTGTGCCAGCAGCCGCGGTAATACAGAGGCCTCGAGCGTTGCGCGGAATCACTGGGCTTAAAGGGTGCGTAGGTGGACATGCAAGTGCCTTGTGAAATCCCCGGGCTCAACCCGGGAACTGCTTGGTAGACTGCATGTCTTGAGGTCGGTAGGGGTCGCTGGAACAGTTGGTGGAGCGGTGAAATGCGTAGATATCAACTGGAACGCCAAAGGCGAAGGCAAGCGACTGGGCCGATTCTGACACTGAGGCACGAAAGCGTGGGGAGCAAACGGGATTAGATACCCCAGTAGTCC</w:t>
      </w:r>
    </w:p>
    <w:p w14:paraId="5C4646A7">
      <w:pPr>
        <w:rPr>
          <w:rFonts w:hint="eastAsia"/>
        </w:rPr>
      </w:pPr>
      <w:r>
        <w:rPr>
          <w:rFonts w:hint="eastAsia"/>
        </w:rPr>
        <w:t>&gt;OTU001154</w:t>
      </w:r>
    </w:p>
    <w:p w14:paraId="1B354C3B">
      <w:pPr>
        <w:rPr>
          <w:rFonts w:hint="eastAsia"/>
        </w:rPr>
      </w:pPr>
      <w:r>
        <w:rPr>
          <w:rFonts w:hint="eastAsia"/>
        </w:rPr>
        <w:t>CCTACGGGGGGCTGCAGTGAGGAATATTGCGCAATGGGCGAAAGCCTGACGCAGCCACGCCGCGTGCAGGAAGACACCCCTCTGGGGCGTAAACTGCTTTTGTGTGAGAAGAAGGCCCTCCTCGGGAGGGATTGACGGTATCGCACGAATAAGGACCGGCTAACTCCGTGCCAGCAGCCGCGGTAATACGGAGGGTCCAAGCGTTGTCCGGAATCACTGGGTGTAAAGGGTGCGTAGGCGGACTCGTAAGTCAGGGGTGAAAGCCCGCGGCTCAACCGCGGAACTGCCTTTGATACTGCGAGCCTTGAGTCCTGGAGGGGCTGGCGGAATTCGTGGTGTAGCGGTGAAATGCGTAGATATCACGAGGAACACCGGAGGTGTAGACGGCCAGCTGGACAGGTACTGACGCTGAGGCACGAAAGCGTGGGGAGCGAACAGGATTAGATACCCCGGTAGTCC</w:t>
      </w:r>
    </w:p>
    <w:p w14:paraId="1E8D96BA">
      <w:pPr>
        <w:rPr>
          <w:rFonts w:hint="eastAsia"/>
        </w:rPr>
      </w:pPr>
      <w:r>
        <w:rPr>
          <w:rFonts w:hint="eastAsia"/>
        </w:rPr>
        <w:t>&gt;OTU001155</w:t>
      </w:r>
    </w:p>
    <w:p w14:paraId="184825FA">
      <w:pPr>
        <w:rPr>
          <w:rFonts w:hint="eastAsia"/>
        </w:rPr>
      </w:pPr>
      <w:r>
        <w:rPr>
          <w:rFonts w:hint="eastAsia"/>
        </w:rPr>
        <w:t>CCTACGGGTGGCTGCAGTGGGGAATTTTTCGCAATGGGCGCAAGCCTGACGAAGCAACGCCGCGTGGAGGATGAAGGTCCTAGTGGTTGTAAACTCCTGTCTAGCGGGACGAAGGTATCTTATTCGAATAGGGTGAGATATTGACTGTACTGCTGGAGGAAGCTCCGGCCAACTCCGTGCCAGCAGCCGCGGTAATACGGAGGGAGCAAGCGTTACTCGGAATTATTGGGCGTAAAGGGCGCGTAGGCGATTTGACAAGTCGGCTGTGAAAGCCCAGGGCTTAACTCTGGAAGAGCAGCCGAGACTGTTGAATTTGAGTACAGGAGAGGAAGGCAGAATTCCCGGTGTAGCGGTGAAATGCGTAGATATCGGGAGGAATACCAGTGGCGAAGGCGGCCTTCTGGACTGTTTACTGACGCTGAGGCGCGAAAGCTAGGGGAGCAAACGGGATTAGATACCCCTGTAGTCC</w:t>
      </w:r>
    </w:p>
    <w:p w14:paraId="1717C132">
      <w:pPr>
        <w:rPr>
          <w:rFonts w:hint="eastAsia"/>
        </w:rPr>
      </w:pPr>
      <w:r>
        <w:rPr>
          <w:rFonts w:hint="eastAsia"/>
        </w:rPr>
        <w:t>&gt;OTU001156</w:t>
      </w:r>
    </w:p>
    <w:p w14:paraId="32B3A82F">
      <w:pPr>
        <w:rPr>
          <w:rFonts w:hint="eastAsia"/>
        </w:rPr>
      </w:pPr>
      <w:r>
        <w:rPr>
          <w:rFonts w:hint="eastAsia"/>
        </w:rPr>
        <w:t>CCTACGGGTGGCTGCAGCGAGGAATCTTGGGCAATGGGCGAAAGCCTGACCCAGCGACGCCGCGTGGAGGAAGAAGGCTTTAGGGTTGTAAACTCCTTTTGCCGGGGAAGAAGATCTGACGGTACCCGGCGAATAAGCCACGGCTAACTACGTGCCAGCAGCCGCGGTAATACGTAGGTGGCGAGCGTTGTCCGGATTTACTGGGCGTAAAGAGCGCGTAGGCGGTCTGCCAAGTCAGTGGTAAAATCTCCCGGCTCAACTGGGAGAAGCCCGTTGATACTGGTAGGCTTGAGGGAGGCAGAGGAAGGTGGAATTCCCGGTGTAGCGGTGAAATGCGTAGATATCGGGAGGAACACCAGTGGCGAAGGCGACCTTCTGGGCCTTGCCTGACGCTGAGGCGCGAAAGCGTGGGGAGCAAACCGGATTAGATACCCCGGTAGTCC</w:t>
      </w:r>
    </w:p>
    <w:p w14:paraId="7B04CCEE">
      <w:pPr>
        <w:rPr>
          <w:rFonts w:hint="eastAsia"/>
        </w:rPr>
      </w:pPr>
      <w:r>
        <w:rPr>
          <w:rFonts w:hint="eastAsia"/>
        </w:rPr>
        <w:t>&gt;OTU001157</w:t>
      </w:r>
    </w:p>
    <w:p w14:paraId="5A12225B">
      <w:pPr>
        <w:rPr>
          <w:rFonts w:hint="eastAsia"/>
        </w:rPr>
      </w:pPr>
      <w:r>
        <w:rPr>
          <w:rFonts w:hint="eastAsia"/>
        </w:rPr>
        <w:t>CCTACGGGGGGCTGCAGTTAGGAATATTCCACAATGGGCGAAAGCCTGATGGAGCAACGCCGCGTGGAGGATGAAGGCCTTCGGGTTGTAAACTTCTTTTCTATGCGATGAATATGACAGTAACATAGGAATAAGGGTCTGCTAACTACGTGCCAGCAGCCGCGGTCATACGTAGGACCCAAGCGTTATCCGGATTGACTGGGCGTAAAGAGTTGCGTAGGTGGTTTGTAAAGCGAATAGTGAAATCTTGTGGCTCAACCATAAGGCTATTATTCGAACTCACAAACTCGAGAAGAGGAGAGGCATCTGGAATTCTTAGTGTAGGGGTAAAATCCGTAGATACTAGGAGGAACACCAATGGCGTAGGCAGGATGCTGGACTCTTTCTGACACTAAGGCACGAAAGCGTGGGGAGCGAACCGGATTAGATACCCTAGTAGTCC</w:t>
      </w:r>
    </w:p>
    <w:p w14:paraId="4455CCA7">
      <w:pPr>
        <w:rPr>
          <w:rFonts w:hint="eastAsia"/>
        </w:rPr>
      </w:pPr>
      <w:r>
        <w:rPr>
          <w:rFonts w:hint="eastAsia"/>
        </w:rPr>
        <w:t>&gt;OTU001158</w:t>
      </w:r>
    </w:p>
    <w:p w14:paraId="78489024">
      <w:pPr>
        <w:rPr>
          <w:rFonts w:hint="eastAsia"/>
        </w:rPr>
      </w:pPr>
      <w:r>
        <w:rPr>
          <w:rFonts w:hint="eastAsia"/>
        </w:rPr>
        <w:t>CCTACGGGCGGCTGCAGTCGAGAATCTTCGGCAATGGGCGCAAGCCTGACCGAGCGACGCTACGTGCGGGATGAAGGCCCTTGGGTTGTAAACCGCTGTCAGAGGGGATGAAAGCGAAAGCTTGACAGAGCCTCAGAGGAAGCGCGGGCTAAGTTCGTGCCAGCAGCCGCGGTAATACGAACTGCGCAAACGTTATTCGGAATCACTGGGCTTACAGGGTGCGTAGGCGGCCGATCAGGTCCGATGTGAAATCCCACAGCTCAACTGTGGAATGGCATTGGAAACCGACCGGCTTGAGTGAGCTAGAGGTGCACGGAACTTCCGGTGGAGCGGTGAAATGTGTTGAGATCGGAAGGAACACCAGAGGCGAAAGCGGTGCACTGGAGCTTGTCTGACGCTGAGGCACGAAAGCCAGGGGAGCGAACAGGATTAGATACCCCGGTAGTCC</w:t>
      </w:r>
    </w:p>
    <w:p w14:paraId="059CADCE">
      <w:pPr>
        <w:rPr>
          <w:rFonts w:hint="eastAsia"/>
        </w:rPr>
      </w:pPr>
      <w:r>
        <w:rPr>
          <w:rFonts w:hint="eastAsia"/>
        </w:rPr>
        <w:t>&gt;OTU001159</w:t>
      </w:r>
    </w:p>
    <w:p w14:paraId="6FB89BED">
      <w:pPr>
        <w:rPr>
          <w:rFonts w:hint="eastAsia"/>
        </w:rPr>
      </w:pPr>
      <w:r>
        <w:rPr>
          <w:rFonts w:hint="eastAsia"/>
        </w:rPr>
        <w:t>CCTACGGGGGGCAGCAGTGGGGAATTTTGCACAATGGGCGAAAGCCTGATGCAGCAACGCCGCGTGTGTGATGAAGGTCTTCGGATTGTAAAGCACTTTCGACCGGGACGAACACCCCTCCGCTAACATCGGAGGGCCTGACGGTACCGGGAGAAGAAGCACCGGCTAACTCTGTGCCAGCAGCCGCGGTAATACAGAGGGTGCAAGCGTTGTTCGGAATTATTGGGCGTAAAGCGCGTGTAGGCGGCATTGCAAGTCGGGTGTGAAAGCCCTCAGCTCAACTGAGGAAGTGCGCCCGAAACTGCAGTGCTTGAGTACCGGAGAGGATGGCGGAATTCCCCAAGTAGAGGTGAAATTCGTAGATATGGGGAGGAACACCGGTGGCGAAGGCGGCCATCTGGACGGATACTGACGCTGAGACGCGAAAGCGTGGGGAGCAAACAGGATTAGATACCCGGGTAGTCC</w:t>
      </w:r>
    </w:p>
    <w:p w14:paraId="0993D32C">
      <w:pPr>
        <w:rPr>
          <w:rFonts w:hint="eastAsia"/>
        </w:rPr>
      </w:pPr>
      <w:r>
        <w:rPr>
          <w:rFonts w:hint="eastAsia"/>
        </w:rPr>
        <w:t>&gt;OTU001160</w:t>
      </w:r>
    </w:p>
    <w:p w14:paraId="06E8CA20">
      <w:pPr>
        <w:rPr>
          <w:rFonts w:hint="eastAsia"/>
        </w:rPr>
      </w:pPr>
      <w:r>
        <w:rPr>
          <w:rFonts w:hint="eastAsia"/>
        </w:rPr>
        <w:t>CCTACGGGGGGCTGCAGTCGAGAATCTTCCGCAATGGACGAAAGTCTGACGGAGCGACGCCGCGTGGAGGATGGAGGCCTTCGGGTTGTAAACTCCTGTCAGGGGTTAGGAAATTCTGTACGGTTAATACCCGTGCAGTTTGACATTAGCCCCAGAGGAAGCACTGGCTAACTACGTGCCAGCAGCCGCGGTAATACGTAGAGTGCAAACGTTGTTCGGAATTACTGGGCATAAAGCGCTTGTAGGTGGCGCGGTAAGTCGGTTGTGAAAGCCCCTGGCTCAACCAGGGAATTGCTGCCGAAACTACCGTGCTTGAGTGTGAGAGGGGAGAGTGGAACTTCCAGTGGAGCGGTGAAATGCGTAGATATTGGAAGGAACGCCGGTGGCGAAAGCGACTCTCTGGCTCACTACTGACACTGAGGAGCGAAAGCTAGGGTAGCGAACGGGATTAGATACCCCTGTAGTCC</w:t>
      </w:r>
    </w:p>
    <w:p w14:paraId="3E5F6B53">
      <w:pPr>
        <w:rPr>
          <w:rFonts w:hint="eastAsia"/>
        </w:rPr>
      </w:pPr>
      <w:r>
        <w:rPr>
          <w:rFonts w:hint="eastAsia"/>
        </w:rPr>
        <w:t>&gt;OTU001161</w:t>
      </w:r>
    </w:p>
    <w:p w14:paraId="7582FE4D">
      <w:pPr>
        <w:rPr>
          <w:rFonts w:hint="eastAsia"/>
        </w:rPr>
      </w:pPr>
      <w:r>
        <w:rPr>
          <w:rFonts w:hint="eastAsia"/>
        </w:rPr>
        <w:t>CCTACGGGGGGCTGCAGTCGGGAATTTTGGGCAATGGGCGCAAGCCTGACCCAGCAACGCCGCGTGAAGGATGAAGTCCCTCGGGATGTAAACTTCACAAGAATGGGAAGAATAAGTTGAGGCTAATACCCTCGACGATGACGGTACCATTTGTAAGCTCCGGCTAACTCCGTGCCAGCAGCCGCGGTAATACGGGGGGAGCAAGCGTTGTTCGGATTTACTGGGCGTAAAGGGCGCGTAGGCGGCGCGACAAGTCACTTGTGAAATCTCTGGGCTTAACTCAGAGCGGCCAAGTGATACTGTCGTGCTAGAGTGCGGAAGGGGCCACTGGAATTCTCGGTGTAGCGGTGAAATGCGTAGATATCGAGAGGAACACCTGCGGCGAAGGCGGGTGGCTGGGCCGACACTGACGCTGAGGCGCGAAAGCTAGGGGAGCGAACGGGATTAGATACCCTGGTAGTCC</w:t>
      </w:r>
    </w:p>
    <w:p w14:paraId="7DB52EFD">
      <w:pPr>
        <w:rPr>
          <w:rFonts w:hint="eastAsia"/>
        </w:rPr>
      </w:pPr>
      <w:r>
        <w:rPr>
          <w:rFonts w:hint="eastAsia"/>
        </w:rPr>
        <w:t>&gt;OTU001162</w:t>
      </w:r>
    </w:p>
    <w:p w14:paraId="3BC9F8E0">
      <w:pPr>
        <w:rPr>
          <w:rFonts w:hint="eastAsia"/>
        </w:rPr>
      </w:pPr>
      <w:r>
        <w:rPr>
          <w:rFonts w:hint="eastAsia"/>
        </w:rPr>
        <w:t>CCTACGGGTGGCAGCAGTGGGGAATCTTGCGCAATGGGGGCAACCCTGACGCAGCCATGCCGCGTGAACGATGAAGGCCTTAGGGTTGTAAAGTTCTTTTGCCCGTGACGATGATGACGGTAACGGGAGAATAAGCTCCGGCTAACTTCGTGCCAGCAGCCGCGGTAATACGAAGGGGGCTAGCGTTGTTCGGAATTACTGGGCGTAAAGCGCGCGCAGGCGGTTCGATAAGTTGGGGGTGAAATCCCCGGGCTCAACCCGGGAATGGCCTTCAAGACTGTCGAGCTAGAGGACGAGAGAGGTGAGTGGAATTCCCAGTGTAGAGGTGAAATTCGTAGATATTGGGAAGAACACCGGTGGCGAAGGCGGCTCACTGGCTCGTTTCTGACGCTGAGGCGCGAAAGCGTGGGGAGCAAACAGGATTAGATACCCTAGTAGTCC</w:t>
      </w:r>
    </w:p>
    <w:p w14:paraId="77385741">
      <w:pPr>
        <w:rPr>
          <w:rFonts w:hint="eastAsia"/>
        </w:rPr>
      </w:pPr>
      <w:r>
        <w:rPr>
          <w:rFonts w:hint="eastAsia"/>
        </w:rPr>
        <w:t>&gt;OTU001163</w:t>
      </w:r>
    </w:p>
    <w:p w14:paraId="52437D4A">
      <w:pPr>
        <w:rPr>
          <w:rFonts w:hint="eastAsia"/>
        </w:rPr>
      </w:pPr>
      <w:r>
        <w:rPr>
          <w:rFonts w:hint="eastAsia"/>
        </w:rPr>
        <w:t>CCTACGGGGGGCTGCAGTAAGGAATATTGGTCAATGGAGGCAACTCTGAACCAGCCATGCCGCGTGAAGGATGAAGGTCCTCTGGATTGTAAACTTCTTTTATGTGGGAAGAAATGTCCGGATTATTCTGGATTTGACGGTACCATAGGAATAAGCACCGGCTAACTCCGTGCCAGCAGCCGCGGTAATACGGAGGGTGCGAGCGTTATCCGGATTCACTGGGTTTAAAGGGTGCGTAGGTGGGAATGTAAGTCAGTGGTGAAATCTCCGTGCTTAACATGGAAACTGCCATTGATACTATGTTTCTTGAATCTTCCGGAGGTTAGCGGAATATGTCATGTAGCGGTGAAATGCTTAGATATGACATAGAACACCGATTGCGAAGGCAGCTAACTACAGGGGCATTGACACTGAGGCACGAAAGCGTGGGGATCAAACAGGATTAGATACCCCTGTAGTCC</w:t>
      </w:r>
    </w:p>
    <w:p w14:paraId="3D9CB71A">
      <w:pPr>
        <w:rPr>
          <w:rFonts w:hint="eastAsia"/>
        </w:rPr>
      </w:pPr>
      <w:r>
        <w:rPr>
          <w:rFonts w:hint="eastAsia"/>
        </w:rPr>
        <w:t>&gt;OTU001164</w:t>
      </w:r>
    </w:p>
    <w:p w14:paraId="7E15CDA4">
      <w:pPr>
        <w:rPr>
          <w:rFonts w:hint="eastAsia"/>
        </w:rPr>
      </w:pPr>
      <w:r>
        <w:rPr>
          <w:rFonts w:hint="eastAsia"/>
        </w:rPr>
        <w:t>CCTACGGGTGGCTGCAGTGGGGAATATTGCGCAATGGGCGGAAGCCTGACGCAGCCACGCCGCGTGAGCGATGAAGGTCTTAGGATCGTAAAGCTCTGTGGAGGGAGAAGAAGAAAGCCGGTGAAGAGCCGGCCTTGACGGTATCCCTTTAGCAAGCACCGGCTAACTCCGTGCCAGCAGCCGCGGTAATACGGAGGGTGCAAACGTTGCTCGGAATCATTGGGCGTAAAGCGCGCGTAGGCGGCGAGGCAAGTTGGATGTGAAAGCCCTGGGCTCAACCCAGGAAGTGCATCCAAAACTGCCTTGCTTGAATCTCGGAGGGGGTCAGGGAATTCCCGGTGTAGAGGTGAAATTCGTAGATATCGGGAGGAACACCAGTGGCGAAGGCGCTGACCTGGACGATGATTGACGCTGAGGCGCGAAAGCGTGGGGAGCAAACAGGATTAGATACCCTAGTAGTCC</w:t>
      </w:r>
    </w:p>
    <w:p w14:paraId="3031C3F8">
      <w:pPr>
        <w:rPr>
          <w:rFonts w:hint="eastAsia"/>
        </w:rPr>
      </w:pPr>
      <w:r>
        <w:rPr>
          <w:rFonts w:hint="eastAsia"/>
        </w:rPr>
        <w:t>&gt;OTU001165</w:t>
      </w:r>
    </w:p>
    <w:p w14:paraId="4D89F6C2">
      <w:pPr>
        <w:rPr>
          <w:rFonts w:hint="eastAsia"/>
        </w:rPr>
      </w:pPr>
      <w:r>
        <w:rPr>
          <w:rFonts w:hint="eastAsia"/>
        </w:rPr>
        <w:t>CCTACGGGTGGCTGCAGTGGGGAATATTGCGCAATGGGGGCAACCCTGACGCAGCAACGCCGCGTGTGTGATGAAGGCCTTCGGGTCGTAAAGCACTGTCGGGTGGAACGAGCCGCCGAGGGTGAATATCCTTCGGCCCGACGGTACCACCTGAGGAAGCACCGGCTAACTCCGTGCCAGCAGCCGCGGTAATACGGAGGGTGCAAGCGTTGTTCGGAATTATTGGGCGTAAAGCGCGTGTAGGCGGACAGTTAAGTCCGGTGTGAAATCCCTCGGCTCAACTGAGGACGTGCACTGGATACTGGCGGTCTTGAATCCTGGAGAGGGTAGCGGAATTCCCAGTGTAGAGGTGAAATTCGTAGATATTGGGAGGAACACCGGTGGCGAAGGCGGCTACCTGGACAGTGATTGACGCTGAGACGCGAAAGCATGGGTAGCAAACAGGATTAGATACCCCTGTAGTCC</w:t>
      </w:r>
    </w:p>
    <w:p w14:paraId="7E781BFA">
      <w:pPr>
        <w:rPr>
          <w:rFonts w:hint="eastAsia"/>
        </w:rPr>
      </w:pPr>
      <w:r>
        <w:rPr>
          <w:rFonts w:hint="eastAsia"/>
        </w:rPr>
        <w:t>&gt;OTU001166</w:t>
      </w:r>
    </w:p>
    <w:p w14:paraId="1A52304B">
      <w:pPr>
        <w:rPr>
          <w:rFonts w:hint="eastAsia"/>
        </w:rPr>
      </w:pPr>
      <w:r>
        <w:rPr>
          <w:rFonts w:hint="eastAsia"/>
        </w:rPr>
        <w:t>CCTACGGGCGGCAGCAGTGGGGAATATTGGACAATGGGCGCAAGCCTGATCCAGCAATGCCGCGTGAGTGATGAAGGCCTTCGGGTTGTAAAGCCCTTTCGCCGGGGAGGATGATGACGTTACCCGGAGAAGAAGCACCGGCTAACTCCGTGCCAGCAGCCGCGGTAAGACGGAGGGTGCTAGCGTTGTTCGGAATCACTGGGCGTAAAGGGCGCGTAGGCGGCCTGGCCAGTCAGATGTGAAAGCCCGGGGCTCAACTCCGGAATTGCATTTGATACTGCCAGGCTGGAGGTCGGAAGAGGAGGGTGGAATATCCAGTGTAGAGGTGAAATTCGTAGATATTGGATGGAACACCGGTGGCGAAAGCGGCTCTCTGGTCCGAACCTGACGCTGAGGCGCGAAAGCGTGGGGAGCAAACGGGATTAGATACCCGAGTAGTCC</w:t>
      </w:r>
    </w:p>
    <w:p w14:paraId="3D6B162C">
      <w:pPr>
        <w:rPr>
          <w:rFonts w:hint="eastAsia"/>
        </w:rPr>
      </w:pPr>
      <w:r>
        <w:rPr>
          <w:rFonts w:hint="eastAsia"/>
        </w:rPr>
        <w:t>&gt;OTU001167</w:t>
      </w:r>
    </w:p>
    <w:p w14:paraId="41704F9D">
      <w:pPr>
        <w:rPr>
          <w:rFonts w:hint="eastAsia"/>
        </w:rPr>
      </w:pPr>
      <w:r>
        <w:rPr>
          <w:rFonts w:hint="eastAsia"/>
        </w:rPr>
        <w:t>CCTACGGGAGGCTGCAGTGGGGAATCTTGCACAATGGGGGAAACCCTGATGCAGCGACGCCGCGTGAGCGATGAAGCCCTTCGGGGTGTAAAGCTCTTTCGGCAGGGAAGAAAGATGACGGTACCTGCAGAAGCAGCTGCGGCTAACTACGTGCCAGCAGCCGCGGTAATACGTAGGCAGCGAGCGTTGTTCGGAGTTACTGGGCGTAAAGGGTGTGTAGGCGGTTCTCCAAGTTTGGTGTGAAATCTCCCGGCTCAACCGGGAGGGTGCGCCGAAAACTGGGGGGCTGGAGTGCGGAATGGGAGAGTGGAATTCCTGGTGTAGCGGTGAAATGCGTAGATATCAGGAGGAACACCGGTGGTGAAGACGGCTCTCTGGACCGTAACTGACGCTGAGACACGAAAGCGTGGGTAGCAAACAGGATTAGATACCCCTGTAGTCC</w:t>
      </w:r>
    </w:p>
    <w:p w14:paraId="5BEFF090">
      <w:pPr>
        <w:rPr>
          <w:rFonts w:hint="eastAsia"/>
        </w:rPr>
      </w:pPr>
      <w:r>
        <w:rPr>
          <w:rFonts w:hint="eastAsia"/>
        </w:rPr>
        <w:t>&gt;OTU001168</w:t>
      </w:r>
    </w:p>
    <w:p w14:paraId="71A0EE85">
      <w:pPr>
        <w:rPr>
          <w:rFonts w:hint="eastAsia"/>
        </w:rPr>
      </w:pPr>
      <w:r>
        <w:rPr>
          <w:rFonts w:hint="eastAsia"/>
        </w:rPr>
        <w:t>CCTACGGGCGGCAGCAGTAAGGAATATTGGACAATGGCGGAGACGCTGATCCAGCTATCCCGCGTGCAGGATGACGGCCCTACGGGTTGTAAACTGCTTTAGACTGGGGCGAAAAAGTGGGATTTATCCTACATTGACGGTACCAGTAAAATAAGCACCGGCTAACTCCGTGCCAGCAGCCGCGGTAATACGGAGGGTGCAAGCGTTATCCGGAATCACTGGGTATAAAGGGTGCGTAGGCGGCTTGTTAAGTCAGGAGTGAAAGGCCATGGCTCAACTATGGGATTGCTTTTGATACTGACGAGCTTGGATTAGGACGAGGTTGGCGGAATGTGGCAAGTAGCGGTGAAATGCATAGATATGCCATAGAATACCGATTGCGAAGGCAGCTGACTAGACCTATATTGACGCTGAGGCACGAAAGCGTGGGGAGCGAACAGGATTAGATACCCCAGTAGTCC</w:t>
      </w:r>
    </w:p>
    <w:p w14:paraId="57AE39E7">
      <w:pPr>
        <w:rPr>
          <w:rFonts w:hint="eastAsia"/>
        </w:rPr>
      </w:pPr>
      <w:r>
        <w:rPr>
          <w:rFonts w:hint="eastAsia"/>
        </w:rPr>
        <w:t>&gt;OTU001169</w:t>
      </w:r>
    </w:p>
    <w:p w14:paraId="06935742">
      <w:pPr>
        <w:rPr>
          <w:rFonts w:hint="eastAsia"/>
        </w:rPr>
      </w:pPr>
      <w:r>
        <w:rPr>
          <w:rFonts w:hint="eastAsia"/>
        </w:rPr>
        <w:t>CCTACGGGAGGCTGCAGTGAGGAATATTGCGCAATGGGCGCAAGCCTGACGCAGCGACGCCGCGTGGGGGATGAAGGGCTTCGGCTTGTAAACCCCTTTCGGGGGGGAAGATGGTCCTCGACCACGAGGACGGACGGTACCCCCAGAAGCAGCCACGGCTAACTTCGTGCCAGCAGCCGCGGTAATACGAAGGTGGCAAGCGTTGTTCGGATTTACTGGGCGTAAAGGGAGCGTAGGTGGTCGGGTAAGCCCCGCGGGAAAGCTCCAGGCTTAACCTGGAAAGGTCGCGGGGGACTGCGCGGCTAGAGGACGGGAGAGGAGCGCGGAATTCCCGGTGTAGCGGTGAAATGCGTAGAGATCGGGAGGAAGGCCGGTGGCGAAGGCGGCGCTCTGGAACGGCCCTGACACTGAGGCTCGAAAGCGTGGGGAGCAAACAGGATTAGATACCCCGGTAGTCC</w:t>
      </w:r>
    </w:p>
    <w:p w14:paraId="7BBE826E">
      <w:pPr>
        <w:rPr>
          <w:rFonts w:hint="eastAsia"/>
        </w:rPr>
      </w:pPr>
      <w:r>
        <w:rPr>
          <w:rFonts w:hint="eastAsia"/>
        </w:rPr>
        <w:t>&gt;OTU001170</w:t>
      </w:r>
    </w:p>
    <w:p w14:paraId="5107C8FA">
      <w:pPr>
        <w:rPr>
          <w:rFonts w:hint="eastAsia"/>
        </w:rPr>
      </w:pPr>
      <w:r>
        <w:rPr>
          <w:rFonts w:hint="eastAsia"/>
        </w:rPr>
        <w:t>CCTACGGGAGGCTGCAGTGGGGAATATTGGACAATGGGCGCAAGCCTGATCCAGCCATGCCGCGTGAGTGAAGAAGGCCCTCGGGTTGTAAAGCTCTTTTGTCCGGAAAGAAAAGCACTTGGCTAATACCCAGGTGTCCTGACGGTACCGGAAGAATAAGCACCGGCTAACTTCGTGCCAGCAGCCGCGGTAATACGAAGGGTGCAAGCGTTACTCGGAATTACTGGGCGTAAAGCGTGCGTAGGTGGTTCGTTAAGTCTGATGTGAAAGCCCTGGGCTCAACCTGGGAATTGCATTGGATACTGGCGGGCTAGAGTACGGTAGAGGGTGGCGGAATTCCCGGTGTAGCAGTGAAATGCGTAGAGATCGGGAGGAACATCCGTGGCGAAGGCGGCCACCTGGACCAGTACTGACACTGAGGCACGAAAGCGTGGGGAGCAAACAGGATTAGATACCCCAGTAGTCC</w:t>
      </w:r>
    </w:p>
    <w:p w14:paraId="09E5DFB8">
      <w:pPr>
        <w:rPr>
          <w:rFonts w:hint="eastAsia"/>
        </w:rPr>
      </w:pPr>
      <w:r>
        <w:rPr>
          <w:rFonts w:hint="eastAsia"/>
        </w:rPr>
        <w:t>&gt;OTU001171</w:t>
      </w:r>
    </w:p>
    <w:p w14:paraId="00DAAFDD">
      <w:pPr>
        <w:rPr>
          <w:rFonts w:hint="eastAsia"/>
        </w:rPr>
      </w:pPr>
      <w:r>
        <w:rPr>
          <w:rFonts w:hint="eastAsia"/>
        </w:rPr>
        <w:t>CCTACGGGTGGCTGCAGTGGGGAATATTGCGCAATGGGCGGAAGCCTGACGCAGCGACGCCGCGTGAGGGATGACGGCCTTCGGGTTGTAAACCTCTTTCAGCTCTGACGAAGCGTGAGTGACGGTAGGAGCAGAAGAAGCACCGGCCAACTACGTGCCAGCAGCCGCGGTAATACGTAGGGTGCAAGCGTTGTCCGGAATTATTGGGCGTAAAGAGCTCGTAGGCGGTTTGTCGCGTCGAATGTGAAAACCCGGGGCTCAACTCCGGGCCTGCATTCGATACGGGCAGACTAGAGTTCGGTAGGGGAGACTGGAATTCCTGGTGTAGCGGTGAAATGCGCAGATATCAGGAGGAACACCGGTGGCGAAGGCGGGTCTCTGGGCCGATACTGACGCTGAGGAGCGAAAGCGTGGGGAGCGAACAGGATTAGATACCCGAGTAGTCC</w:t>
      </w:r>
    </w:p>
    <w:p w14:paraId="02CFC7C1">
      <w:pPr>
        <w:rPr>
          <w:rFonts w:hint="eastAsia"/>
        </w:rPr>
      </w:pPr>
      <w:r>
        <w:rPr>
          <w:rFonts w:hint="eastAsia"/>
        </w:rPr>
        <w:t>&gt;OTU001172</w:t>
      </w:r>
    </w:p>
    <w:p w14:paraId="066AD544">
      <w:pPr>
        <w:rPr>
          <w:rFonts w:hint="eastAsia"/>
        </w:rPr>
      </w:pPr>
      <w:r>
        <w:rPr>
          <w:rFonts w:hint="eastAsia"/>
        </w:rPr>
        <w:t>CCTACGGGTGGCAGCAGTGGGGAATATTGCGCAATGGCCGAAAGGCTGACGCAGCGACGCCGTGTGTGGGAGGAAGCCCTTCGGGGTGTAAACCACTGTCAGGGGGGAAGAAACCAGGTCGGACGAACAGGCCGATCTGCTGACGGTACCTCCAAAGGAAGCGCCGGCTAACTCCGTGCCAGCAGCCGCGGTAAGACGGAGGGCGCAAGCGTTGTTCGGAATTACTGGGCGTAAAGCGCGGGCAGGCGGCCCGTTAAGTCTGCGGTGAAATCCCGGGGCTCAACTCCGGATATGCCGCGGATACTGGCGGGCTAGAGACTGGTAGAGGCGAGTGGAATTCCTGGTGTAGCGGTGGAATGCGTAGATATCAGGAAGAACACCGGTGGCGAAGGCGGCTCGCTGGGCCAGTTCTGACGCTCATCCGCGAAAGCGTGGGGAGCAAACAGGATTAGATACCCTGGTAGTCC</w:t>
      </w:r>
    </w:p>
    <w:p w14:paraId="07105956">
      <w:pPr>
        <w:rPr>
          <w:rFonts w:hint="eastAsia"/>
        </w:rPr>
      </w:pPr>
      <w:r>
        <w:rPr>
          <w:rFonts w:hint="eastAsia"/>
        </w:rPr>
        <w:t>&gt;OTU001173</w:t>
      </w:r>
    </w:p>
    <w:p w14:paraId="5C4C2D24">
      <w:pPr>
        <w:rPr>
          <w:rFonts w:hint="eastAsia"/>
        </w:rPr>
      </w:pPr>
      <w:r>
        <w:rPr>
          <w:rFonts w:hint="eastAsia"/>
        </w:rPr>
        <w:t>CCTACGGGCGGCTGCAGTCGGGAATTTTGGGCAATGGGCGAAAGCCTGACCCAGCAACGCCGCGTGAAGGACGAAGTCTTTCGGGATGTAAACTTCGTAAGAATGGGAAGAATAAATGACGGTACCATTTGTAAGCCCCGGCTAACTACGTGCCAGCAGCCGCGGTAATACGTAGGGGGCAAGCGTTGTTCGGATTTACTGGGCGTAAAGGGCGCGTAGGCGGCGTGACAAGTCAGTTGTGAAATCTCTGAGCTTAACTCAGAACGGTCAACTGATACTGTTGTGCTAGAGTGCAGAAGGGGCAACCGGAATTCTTGGTGTAGCGGTGAAATGCGTAGATATCAAGAGGAACACCTGCGGCGAAGGCGGGTTGCTGGGCTGACACTGACGCTGAGGCGCGAAAGCCAGGGGAGCGAACGGGATTAGATACCCCAGTAGTCC</w:t>
      </w:r>
    </w:p>
    <w:p w14:paraId="22C7133D">
      <w:pPr>
        <w:rPr>
          <w:rFonts w:hint="eastAsia"/>
        </w:rPr>
      </w:pPr>
      <w:r>
        <w:rPr>
          <w:rFonts w:hint="eastAsia"/>
        </w:rPr>
        <w:t>&gt;OTU001174</w:t>
      </w:r>
    </w:p>
    <w:p w14:paraId="31356BD8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GCGGGACGAAATCGCGCCGGTGAATAACCGGCGTGGATGACGGTACCGCAAGAAGAAGCACCGGCTAACTACGTGCCAGCAGCCGCGGTAATACGTAGGGTGCGAGCGTTAATCGGAATTACTGGGCGTAAAGCGTGCGTAGGCGGCGGCTCAAGCCAGGCGTGAAATCCCCGAGCTTAACTTGGGAATGGCGCTTGGGACTGGGTTGCTTGAGTGCGGAAGAGGGAGCTGGAATTCCTGGTGTAGCAGTGAAATGCGTAGAGATCAGGAGGAACACCGATGGCGAAGGCAGGCTCCTGGGCCAGCACTGACGCTCAGGCACGAAAGCGTGGGGAGCAAACAGGATTAGATACCCTAGTAGTCC</w:t>
      </w:r>
    </w:p>
    <w:p w14:paraId="76CC7556">
      <w:pPr>
        <w:rPr>
          <w:rFonts w:hint="eastAsia"/>
        </w:rPr>
      </w:pPr>
      <w:r>
        <w:rPr>
          <w:rFonts w:hint="eastAsia"/>
        </w:rPr>
        <w:t>&gt;OTU001175</w:t>
      </w:r>
    </w:p>
    <w:p w14:paraId="1A916F80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CCGCTGTCAGAGAGGCGGAAGTTTAGGGGGGTTCTCCCCTCTATTTGACCTATTCTCAGAGGAAGTGCGGGCTAAGTCCGTGCCAGCAGCCGCGGTAACACGGACCGCACGAACGTTATTCGGTATCACTGGGCTTAAAGGGTGCGTAGGCGGCTTGGCAAGTTGGGTGTGAAAGCCCTCGGCTCAACCGAGGAATTGCGCTCAATACTGCCGAGCTCGAGAGAGACAGAGGTAAGCGGAACTGATGGTGGAGCGGTGAAATGCGTTGATATCATCAGGAACACCGGTGGCGAAGGCGGCTTACTGGGTCTTTTCTGACGCTGAGGCACGAAAGCCAGGGGAGCGAACGGGATTAGATACCCCGGTAGTCC</w:t>
      </w:r>
    </w:p>
    <w:p w14:paraId="56C5ED57">
      <w:pPr>
        <w:rPr>
          <w:rFonts w:hint="eastAsia"/>
        </w:rPr>
      </w:pPr>
      <w:r>
        <w:rPr>
          <w:rFonts w:hint="eastAsia"/>
        </w:rPr>
        <w:t>&gt;OTU001176</w:t>
      </w:r>
    </w:p>
    <w:p w14:paraId="60342707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TTTTCGGAATGTAAACTTCATAAGACGGGGAAGAATAAGAGTGAGTTAACACCTCACTCGATGACGGTACCCGTTGTAAGCTCCGGCTAACTCCGTGCCAGCAGCCGCGGTAATACGGGGGGAGCAAGCGTTGTTCGGATTTACTGGGCGTAAAGGGCGCGTAGGCGGCGCAACAAGTCACTTGTGAAATCTCCGGGCTTAACTCGGAGCGGTCAAGTGATACTGTCGTGCTAGAGTGCGGAAGGGGCAACTGGAATTCTCGGTGTAGCGGTGAAATGCGTAGATATCGAGAGGAACACCTGCGGCGAAGGCGGGTTGCTGGGCTGACACTGACGCTGAGGCGCGAAAGCTAGGGGAGCGAACGGGATTAGATACCCCGGTAGTCC</w:t>
      </w:r>
    </w:p>
    <w:p w14:paraId="7C567F08">
      <w:pPr>
        <w:rPr>
          <w:rFonts w:hint="eastAsia"/>
        </w:rPr>
      </w:pPr>
      <w:r>
        <w:rPr>
          <w:rFonts w:hint="eastAsia"/>
        </w:rPr>
        <w:t>&gt;OTU001177</w:t>
      </w:r>
    </w:p>
    <w:p w14:paraId="18D6F941">
      <w:pPr>
        <w:rPr>
          <w:rFonts w:hint="eastAsia"/>
        </w:rPr>
      </w:pPr>
      <w:r>
        <w:rPr>
          <w:rFonts w:hint="eastAsia"/>
        </w:rPr>
        <w:t>CCTACGGGGGGCTGCAGTGGGGAATATTGGACAATGGGGGAAACCCTGATCCAGCCATGCCGCGTGAGTGATGAAGGCCCTAGGGTTGTAAAGCTCTTTCGGCGGGGACGATAATGACGGTACCCGCAGAAGAAGCCCCGGCTAACTTCGTGCCAGCAGCCGCGGTAATACGAAGGGGGCAAGCGTTGCTCGGAATCACTGGGCGTAAAGGGCGCGTAGGCGGACGTTTAAGTCAGGGGTGAAATCCCGAGGCTCAACCTCGGAATTGCCTTTGATACTGGATGTCTCGAGACCGGAAGAGGTGAGTGGAACTGCGAGTGTAGAGGTGAAATTCGTAGATATTCGCAAGAACACCAGTGGCGAAGGCGGCTCACTGGTCCGGTTCTGACGCTGAGGCGCGAAAGCGTGGGGAGCAAACAGGATTAGATACCCCTGTAGTCC</w:t>
      </w:r>
    </w:p>
    <w:p w14:paraId="09198298">
      <w:pPr>
        <w:rPr>
          <w:rFonts w:hint="eastAsia"/>
        </w:rPr>
      </w:pPr>
      <w:r>
        <w:rPr>
          <w:rFonts w:hint="eastAsia"/>
        </w:rPr>
        <w:t>&gt;OTU001178</w:t>
      </w:r>
    </w:p>
    <w:p w14:paraId="2E6814FA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TCTTTCAGTTGGGACGAAGCCTTGCGGGTTAATAGCCCGTGGAGGTGACGGTACCTTCAGAAGAAGCCCCGGCTAACTACGTGCCAGCAGCCGCGGTAATACGTAGGGGGCAAGCGTTGTCCGGAATCATTGGGCGTAAAGCGCGTGTAGGCGGTCCGGTAAGTCCGCTGTGAAAGTCGGGGGCTCAACCCTCGGATGCCGGTGGATACTGTCGGGCTTGAGTACGGAAGAGGCGAGTGGAATTCCTGGTGTAGCGGTGAAATGCGCAGATATCAGGAGGAACACCAATTGCGAAGGCAGCTCGCTGGGACGTTACTGACGCTGAGACGCGAAAGCGTGGGGAGCAAACAGGATTAGATACCCCTGTAGTCC</w:t>
      </w:r>
    </w:p>
    <w:p w14:paraId="061220A0">
      <w:pPr>
        <w:rPr>
          <w:rFonts w:hint="eastAsia"/>
        </w:rPr>
      </w:pPr>
      <w:r>
        <w:rPr>
          <w:rFonts w:hint="eastAsia"/>
        </w:rPr>
        <w:t>&gt;OTU001179</w:t>
      </w:r>
    </w:p>
    <w:p w14:paraId="12DB53F9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TATCCGGGACGATAATGACGGTACCGGAGGAATAAGCCCCGGCTAACTTCGTGCCAGCAGCCGCGGTAATACGAAGGGGGCTAGCGTTGCTCGGAATCACTGGGCGTAAAGGGCGCGTAGGCGGCGTTTTAAGTCGGGGGTGAAAGCCTGTGGCTCAACCACAGAATGGCCTTCGATACTGGGACGCTTGAGTATGGTAGAGGTTGGTGGAACTGCGAGTGTAGAGGTGAAATTCGTAGATATTCGCAAGAACACCGGTGGCGAAGGCGGCCAACTGGACCATCACTGACGCTGAGGCGCGAAAGCGTGGGGAGCAAACAGGATTAGATACCCCTGTAGTCC</w:t>
      </w:r>
    </w:p>
    <w:p w14:paraId="4C963B94">
      <w:pPr>
        <w:rPr>
          <w:rFonts w:hint="eastAsia"/>
        </w:rPr>
      </w:pPr>
      <w:r>
        <w:rPr>
          <w:rFonts w:hint="eastAsia"/>
        </w:rPr>
        <w:t>&gt;OTU001180</w:t>
      </w:r>
    </w:p>
    <w:p w14:paraId="0CD0E92B">
      <w:pPr>
        <w:rPr>
          <w:rFonts w:hint="eastAsia"/>
        </w:rPr>
      </w:pPr>
      <w:r>
        <w:rPr>
          <w:rFonts w:hint="eastAsia"/>
        </w:rPr>
        <w:t>CCTACGGGAGGCTGCAGTGGGGAATTTTCCGCAATGGGCGAAAGCCTGACGGAGCAAGACCGCGTGAGGGAGGAAGGCTCTTGGGTTGTAAACCTCTTTTGTCAGGGAAGAACACAATGACGGTACCTGAAGAATCAGCATCGGCTAACTCCGTGCCAGCAGCCGCGGTAATACGGGGGATGCAAGCGTTATCCGGAATTATTGGGCGTAAAGCGTCCGCAGGTGGCTAATCAAGTCTGCTGTCAAAGGTTGGGGCTTAACCCCAAAAAGGCAGTGGAAACTGAGAAGCTAGAGTGCAGTAGGGGTAGAGGGAATTCCCGGTGTAGCGGTGAAATGCGTAGAGATCGGGAAGAACATCGGTGGCGAAAGCGCTCTACTGGACTGCAACTGACACTCAGGGACGAAAGCTAGGGGAGCGAATGGGATTAGATACCCGTGTAGTCC</w:t>
      </w:r>
    </w:p>
    <w:p w14:paraId="7295C10C">
      <w:pPr>
        <w:rPr>
          <w:rFonts w:hint="eastAsia"/>
        </w:rPr>
      </w:pPr>
      <w:r>
        <w:rPr>
          <w:rFonts w:hint="eastAsia"/>
        </w:rPr>
        <w:t>&gt;OTU001181</w:t>
      </w:r>
    </w:p>
    <w:p w14:paraId="7BCE3470">
      <w:pPr>
        <w:rPr>
          <w:rFonts w:hint="eastAsia"/>
        </w:rPr>
      </w:pPr>
      <w:r>
        <w:rPr>
          <w:rFonts w:hint="eastAsia"/>
        </w:rPr>
        <w:t>CCTACGGGGGGCAGCAGTGGGGAATATTGCACAATGGGCGCAAGCCTGATGCAGCGACGCCGCGTGAGGGATGAAGGCCTTCGGGTCGTAAAATGCTTTTCTGGCTGAAGAGGAAGGACAGTAAGCCAGGAATAAGTGTCGGCTAACTACGTGCCAGCAGCCGCGGTAAAACGTAGGACGCAAGCGTTATCCGGAGTTACTGGGCGTAAAGCGCGGGCAGGCGGTCTGTTAAGTCTGATGTGAAATCTCCTCGCTCAACGGGGAGCAGCCATTGGAAACTGGGAGACTGGAGTCTGACAGAGGTAGGCGGAATTCCGGGTGGAGTGGTGAAATGCGTAGAGATCCGGAGGAACACCAGAGGCGAAGGCGGCCTACTGGGTCAGTACTGACGCTGAGCCGCGAAAGCTAGGGGAGCGAACGGGATTAGATACCCCGGTAGTCC</w:t>
      </w:r>
    </w:p>
    <w:p w14:paraId="23797987">
      <w:pPr>
        <w:rPr>
          <w:rFonts w:hint="eastAsia"/>
        </w:rPr>
      </w:pPr>
      <w:r>
        <w:rPr>
          <w:rFonts w:hint="eastAsia"/>
        </w:rPr>
        <w:t>&gt;OTU001182</w:t>
      </w:r>
    </w:p>
    <w:p w14:paraId="60DA0AA1">
      <w:pPr>
        <w:rPr>
          <w:rFonts w:hint="eastAsia"/>
        </w:rPr>
      </w:pPr>
      <w:r>
        <w:rPr>
          <w:rFonts w:hint="eastAsia"/>
        </w:rPr>
        <w:t>CCTACGGGAGGCTGCAGTTAGGAATTTTCCACAATGGGCGAAAGCCTGATGGAGCAACGCCGCGTGCAGGATGAATGCCTTCGGGTTGTAAACTGCTTTTATCTGTGACGATTATGACGGTAGCAGATGAATAAGGATCGGCTAACTCCGTGCCAGCAGCCGCGGTCATACGGAGGATCCAAGCGTTATCCGGAATTACTGGGCGTAAAGAGTTGCGTAGGTGGCATTGTAAGTTGGTAGTGAAAGCGTGCGGCTCAACCGCATAAACATTACCAAAACTGCAAAGCTAGAGGACGAGAGAGGTACCTGGAATTCCTAGTGTAGGAGTGAAATCCGTAGATATTAGGAGGAACACCGATGGCGTAGGCAGGGTACTGGCTCGTTCCTGACACTAAGGCACGAAAGCGTGGGTAGCAAACGGGATTAGATACCCTTGTAGTCC</w:t>
      </w:r>
    </w:p>
    <w:p w14:paraId="391E4D03">
      <w:pPr>
        <w:rPr>
          <w:rFonts w:hint="eastAsia"/>
        </w:rPr>
      </w:pPr>
      <w:r>
        <w:rPr>
          <w:rFonts w:hint="eastAsia"/>
        </w:rPr>
        <w:t>&gt;OTU001183</w:t>
      </w:r>
    </w:p>
    <w:p w14:paraId="37E09472">
      <w:pPr>
        <w:rPr>
          <w:rFonts w:hint="eastAsia"/>
        </w:rPr>
      </w:pPr>
      <w:r>
        <w:rPr>
          <w:rFonts w:hint="eastAsia"/>
        </w:rPr>
        <w:t>CCTACGGGGGGCTGCAGTGAGGGATATTGGTCAATGGGCGCAAGCCTGAACCAGCGACGCCGCGTGGGTGAAGAAGGTCTTCGGATCGTAAAGCCCTTTTTGAGGTGACGAGAACGGACGGTAGCCTCAGAATAAGTCTCGGCTAACTACGTGCCAGCAGCCGCGGTAAAACGTAGGAGGCAAGCGTTATCCGGAGTTACTGGGCGTAAAGCGCATGTAGGCGGTTGGGCAAGTTGAGTGTGAAAGCTCCCGGCTAAACTGGGAGAGGACATTTAAGACTGCCCGGCTAGAGGATGGTAGAGGGGCGCAGAATTCGGGGTGTAGCGGTGAAATGTGTAGAGATCCCGAGGAATACCAGTGGTGAAGACGGCGCCCTGGGCCATTACTGACGCTGAGATGCGAAAGCGTGGGGAGCAAACAGGATTAGATACCCGGGTAGTCC</w:t>
      </w:r>
    </w:p>
    <w:p w14:paraId="6C1A2520">
      <w:pPr>
        <w:rPr>
          <w:rFonts w:hint="eastAsia"/>
        </w:rPr>
      </w:pPr>
      <w:r>
        <w:rPr>
          <w:rFonts w:hint="eastAsia"/>
        </w:rPr>
        <w:t>&gt;OTU001184</w:t>
      </w:r>
    </w:p>
    <w:p w14:paraId="11CDD362">
      <w:pPr>
        <w:rPr>
          <w:rFonts w:hint="eastAsia"/>
        </w:rPr>
      </w:pPr>
      <w:r>
        <w:rPr>
          <w:rFonts w:hint="eastAsia"/>
        </w:rPr>
        <w:t>CCTACGGGGGGCTGCAGCAAGGAATTTTCGGCAATGGGCGAGAGCCTGACCGAGCAACGTCGCGTGGAGGAAGACGGCTTTCGGGTTGTAAACTCCTTTTGTGGGGGAGGATTGTGACAGTACCCTGCGAATAAGCCCCGGCTAACTCCGTGCCAGCAGCCGCGGTAAGACGGAGGGGGCAAGCGTTGTCCGGACTCACTGGGCGTAAAGGGTGCGTAGGCGGTCTTGTGCGTCGGCGCTGAAATCTGTGGGCTTAACCCACAGGCGCGTGTCGATACGATGAGACTTGAGGCTCTGAGAGGGTGGCGGAACTCCTGGTGTAGTGGTGAAATGCGTAGAGATCAGGAAGAACACCCGTGGCGCAAGCGGCCACCTGGCAGAGTTCTGACGCTGAGGCACGAAAGCGTGGGGAGCGAACCGGATTAGATACCCTAGTAGTCC</w:t>
      </w:r>
    </w:p>
    <w:p w14:paraId="5C927AAB">
      <w:pPr>
        <w:rPr>
          <w:rFonts w:hint="eastAsia"/>
        </w:rPr>
      </w:pPr>
      <w:r>
        <w:rPr>
          <w:rFonts w:hint="eastAsia"/>
        </w:rPr>
        <w:t>&gt;OTU001185</w:t>
      </w:r>
    </w:p>
    <w:p w14:paraId="1941A65B">
      <w:pPr>
        <w:rPr>
          <w:rFonts w:hint="eastAsia"/>
        </w:rPr>
      </w:pPr>
      <w:r>
        <w:rPr>
          <w:rFonts w:hint="eastAsia"/>
        </w:rPr>
        <w:t>CCTACGGGCGGCTGCAGTGGGGAATTTTCCGCAATGGACGAAAGTCTGATGGAGCAACGCCGCGTGCAGGATGAAGGCCTTCGGGTCGTAAACTGCTTTTCTGATTGAAGATTATGACAGTAGATCAGGAATAAGGGTCGGCTAACTACGTGCCAGCAGCCGCGGTCATACGTAGGACCCAAGCGTTATCCGGAATTACTGGGCGTAAAGAGTTGCGTAGGCGGCAGAGTAAGCAAGGCATGAAATTGTGTGGCTCAACCATACACCCATGTTTTGAACTGCTCAGCTAGAGCATGAGAGAGGTGACTGGAATTCCTAGTGTAGGAGTGAAATCCGTAGATATTAGGAGGAACACCGATGGCGTAAGCAGGTCACTGGCTCATTGCTGACGCTCAGGCACGAAAGCGTGGGGAGCAAACGGGATTAGATACCCCAGTAGTCC</w:t>
      </w:r>
    </w:p>
    <w:p w14:paraId="7CCBA489">
      <w:pPr>
        <w:rPr>
          <w:rFonts w:hint="eastAsia"/>
        </w:rPr>
      </w:pPr>
      <w:r>
        <w:rPr>
          <w:rFonts w:hint="eastAsia"/>
        </w:rPr>
        <w:t>&gt;OTU001186</w:t>
      </w:r>
    </w:p>
    <w:p w14:paraId="40CF3A19">
      <w:pPr>
        <w:rPr>
          <w:rFonts w:hint="eastAsia"/>
        </w:rPr>
      </w:pPr>
      <w:r>
        <w:rPr>
          <w:rFonts w:hint="eastAsia"/>
        </w:rPr>
        <w:t>CCTACGGGGGGCTGCAGGCGCGAAAACTTCGCAATGGGGGCAACCCCGACGAGGGAAAGCCAAGTGCCAGCACAATGTGCTGGCTGTTTTCCTGTCTAAAAAACAGGGAGAGTAAGGGCTGGGTAAGACGGGTGCCAGCCGCCGCGGTAATACCTGCAGCCCAAGTGGTGCTCGTTATTATTGGGTCTAAAACGTCCGTAGTCGGCTGAGTAGATGCCCGGGTAAATCGCAGCGCTTAACGTTGCGAATTCCGGGTAGACCGCTCGGCTAGGGATTGGGAGAGGTGCATAGTACTCTGAGGGTAGGGGTAAAATCCTGTAATCCTTGGGGGACTACCAGTGGCGAAGGCGATGCACTAGAACAAGTCCGACGATCAGGGACGAAGCCCTGGGGCGCAAACGGGATTAGATACCCTGGTAGTCC</w:t>
      </w:r>
    </w:p>
    <w:p w14:paraId="7F8087A7">
      <w:pPr>
        <w:rPr>
          <w:rFonts w:hint="eastAsia"/>
        </w:rPr>
      </w:pPr>
      <w:r>
        <w:rPr>
          <w:rFonts w:hint="eastAsia"/>
        </w:rPr>
        <w:t>&gt;OTU001187</w:t>
      </w:r>
    </w:p>
    <w:p w14:paraId="3EA93FD0">
      <w:pPr>
        <w:rPr>
          <w:rFonts w:hint="eastAsia"/>
        </w:rPr>
      </w:pPr>
      <w:r>
        <w:rPr>
          <w:rFonts w:hint="eastAsia"/>
        </w:rPr>
        <w:t>CCTACGGGGGGCTGCAGTTAGGAATTTTGGGCAATGGGGGAAACCCTGACCCAGCAACGCCGCGTGGGTGATGAAGGCCTTCGGGTTGTAAAGCCCTTTTCCGGGGGAAGATGATGACGGTACCCCGGGAATAAGCCCCGGCTAACTACGTGCCAGCAGCCGCGGTAATACGTAGGGGGCAAGCGTTGTCCGGATTTATTGGGCGTAAAGAGCGCGTAGGCGGCCAAGTATGTCGTGCGTAAAATCTCCCGGCTCAACTGGGAGGGGCCGCGCGAAACTGCTTGGCTTGAGTTCGGTAGGGGGAAGTGGAATTCCCGGTGTAGTGGTGGAATACGTAGATATCGGGAGGAACACCAGTGGCGAAGGCGGCTTCCTGGACCGATACTGACGCTGAGGCGCGAAAGCGTGGGGAGCGATCCGGATTAGATACCCGTGTAGTCC</w:t>
      </w:r>
    </w:p>
    <w:p w14:paraId="78F7D1DB">
      <w:pPr>
        <w:rPr>
          <w:rFonts w:hint="eastAsia"/>
        </w:rPr>
      </w:pPr>
      <w:r>
        <w:rPr>
          <w:rFonts w:hint="eastAsia"/>
        </w:rPr>
        <w:t>&gt;OTU001188</w:t>
      </w:r>
    </w:p>
    <w:p w14:paraId="3C728A92">
      <w:pPr>
        <w:rPr>
          <w:rFonts w:hint="eastAsia"/>
        </w:rPr>
      </w:pPr>
      <w:r>
        <w:rPr>
          <w:rFonts w:hint="eastAsia"/>
        </w:rPr>
        <w:t>CCTACGGGGGGCTGCAGCGAGGAATCTTGGTCAATGGGCGCAAGCCTGAACCAGCGACGCCGCGTGGAGGATGAAGGCCCTCGGGTCGTAAACTCCTTTTGGGTGGGAAGAAGATCTGACGGTACCACCCGAATAAGCCACGGCTAACTACGTGCCAGCAGCCGCGGTAATACGTAGGTGGCGAGCGTTGTCCGGATTTACTGGGCGTAAAGCGCGCGCAGGCGGTTCGTTAAGTCCGGTGTGAAAGCTCCCGGCTCAACTGGGAGAGGTCATTGGATACTGGCGGACTCGAGGGATGCAGAGGAAGGTGGAATTCCCGGTGTAGTGGTGAAATGCGTAGAGATCGGGAGGAACACCAGTGGCGAAGGCGGCCTTCTGGGCATTTCCTGACGCTGAGGCGCGAAAGCGTGGGGAGCGAACCGGATTAGATACCCTAGTAGTCC</w:t>
      </w:r>
    </w:p>
    <w:p w14:paraId="6FCE9F8D">
      <w:pPr>
        <w:rPr>
          <w:rFonts w:hint="eastAsia"/>
        </w:rPr>
      </w:pPr>
      <w:r>
        <w:rPr>
          <w:rFonts w:hint="eastAsia"/>
        </w:rPr>
        <w:t>&gt;OTU001189</w:t>
      </w:r>
    </w:p>
    <w:p w14:paraId="786DE6CE">
      <w:pPr>
        <w:rPr>
          <w:rFonts w:hint="eastAsia"/>
        </w:rPr>
      </w:pPr>
      <w:r>
        <w:rPr>
          <w:rFonts w:hint="eastAsia"/>
        </w:rPr>
        <w:t>CCTACGGGAGGCAGCAGTGGGGAATATTGGTCAATGGGGGAAACCCTGAACCAGCCATGCCGCGTGAGTGAAGAAGGCCTTAGGGTTGTAAAGCTCTTTCAGCGGGGACGATAATGACGGTACCCGCAGAAGAAGCCCCGGCTAACTTCGTGCCAGCAGCCGCGGTAATACGAAGGGGGCTAGCGTTGTTCGGAATTACTGGGCGTAAAGCGCGCGTAGGCGGACGCTTAAGTCAGGGGTGAAATCCCGGGGCTCAACCCCGGAACGGCCTTTGATACTGGGTGTCTGGAGTCCGGAAGAGGTTGGTGGAATTCCGAGTGTAGAGGTGAAATTCGTAGATATTCGGAGGAACACCAGAGGCGAAGGCGGCCAACTGGTCCGGTACTGACGCTGAGGCGCGAAAGCGTGGGGAGCAAACAGGATTAGATACCCCAGTAGTCC</w:t>
      </w:r>
    </w:p>
    <w:p w14:paraId="385403AD">
      <w:pPr>
        <w:rPr>
          <w:rFonts w:hint="eastAsia"/>
        </w:rPr>
      </w:pPr>
      <w:r>
        <w:rPr>
          <w:rFonts w:hint="eastAsia"/>
        </w:rPr>
        <w:t>&gt;OTU001190</w:t>
      </w:r>
    </w:p>
    <w:p w14:paraId="4E08044F">
      <w:pPr>
        <w:rPr>
          <w:rFonts w:hint="eastAsia"/>
        </w:rPr>
      </w:pPr>
      <w:r>
        <w:rPr>
          <w:rFonts w:hint="eastAsia"/>
        </w:rPr>
        <w:t>CCTACGGGTGGCTGCAGCGACGAATCTTCCGCAATGGGCGCAAGCCTGACGGAGCGACGCCGCGTGTGGGATGAAGCGCCTTCGGCGTGTAAACCACTGTCAGAGGACAGAAACACTGATTGTCCTCAGAGGAAGGGGCGACTAACTCTGTGCCAGCAGTCGCGGTAAGACAGAGGCCCCGAGCGTTAATCGGAATCACTGGGCTTAAAGGGTGCGTAGGCGGACCAGCAAGTGTTTTGTGAAAGCCCACGGCTCAACCGTGGAACTGCGGGACATACTGCTGGTCTTGAGACAGGTAGGGGCCGCGAGAACTCTAGGTGGAGCGGTGAAATGCGTAGATATCTAGAGGAATGCCGATGGTGAAGACGCGCGGCTGGGCCTGTTCTGACGCTCAGGCACGAAAGCGTGGGGAGCAAACAGGATTAGATACCCTAGTAGTCC</w:t>
      </w:r>
    </w:p>
    <w:p w14:paraId="417A16DF">
      <w:pPr>
        <w:rPr>
          <w:rFonts w:hint="eastAsia"/>
        </w:rPr>
      </w:pPr>
      <w:r>
        <w:rPr>
          <w:rFonts w:hint="eastAsia"/>
        </w:rPr>
        <w:t>&gt;OTU001191</w:t>
      </w:r>
    </w:p>
    <w:p w14:paraId="12EA843A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GCTCTGTTGCCAGGGAAGAACAGCTAGGCGAGTAACTGCGCTTAGAATGACGGTACCTGAGAAGAAAGCCCCGGCTAACTACGTGCCAGCAGCCGCGGTAATACGTAGGGGGCAAGCGTTGTCCGGAATTATTGGGCGTAAAGCGCGCGCAGGCGGCTTTGTAAGTCTAGTGTTTAATCTCGGAGCTCAACTCCGATTCGCACCGGAAACTGCAAGGCTTGAGTACAGAAGAGGAAAGTGGAATTCCACGTGTAGCGGTGAAATGCGTAGAGATGTGGAGGAACACCAGTGGCGAAGGCGACTTTCTGGGCTGTAACTGACGCTGAGGCGCGAAAGCGTGGGGAGCAAACAGGATTAGATACCCCTGTAGTCC</w:t>
      </w:r>
    </w:p>
    <w:p w14:paraId="436C615A">
      <w:pPr>
        <w:rPr>
          <w:rFonts w:hint="eastAsia"/>
        </w:rPr>
      </w:pPr>
      <w:r>
        <w:rPr>
          <w:rFonts w:hint="eastAsia"/>
        </w:rPr>
        <w:t>&gt;OTU001192</w:t>
      </w:r>
    </w:p>
    <w:p w14:paraId="6D0C68CE">
      <w:pPr>
        <w:rPr>
          <w:rFonts w:hint="eastAsia"/>
        </w:rPr>
      </w:pPr>
      <w:r>
        <w:rPr>
          <w:rFonts w:hint="eastAsia"/>
        </w:rPr>
        <w:t>CCTACGGGGGGCAGCAGTGGGGAATTTTTCGCAATGGGCGAAAGCCTGACGGAGCGACGCCGCGTGCGGGATGAAGGCCCTTGGGTTGTAAACCGCTGTCAGGGGGGATGAAAGCGTAAGCTTGACAGAGCCCCAGAGGAAGCACGGGCTAAGTTCGTGCCAGCAGCCGCGGTAAGACGAACTGTGCGAACGTTATTCGGAATCACTGGGCTTACAGGGTGCGTAGGCGGCCACGTAAGTAGGGTGTGAAATCCCCCGGCCCAACCGGGGAACTGCGCTCTAAACTACATGGCTTGAGTGAGCTAGGGGTCCACGGAACTTCCAGTGGAGCGGTGAAATGTGTTGATATTGGAAGGAACACCGGAGCCGAAAGGGGTGGACTGGGGCTCAACTGACGCTGAGGCACGAAAGCCAGGGTAGCGAACGGGATTAGATACCCCGGTAGTCC</w:t>
      </w:r>
    </w:p>
    <w:p w14:paraId="058AA5B5">
      <w:pPr>
        <w:rPr>
          <w:rFonts w:hint="eastAsia"/>
        </w:rPr>
      </w:pPr>
      <w:r>
        <w:rPr>
          <w:rFonts w:hint="eastAsia"/>
        </w:rPr>
        <w:t>&gt;OTU001193</w:t>
      </w:r>
    </w:p>
    <w:p w14:paraId="6AA5C7A1">
      <w:pPr>
        <w:rPr>
          <w:rFonts w:hint="eastAsia"/>
        </w:rPr>
      </w:pPr>
      <w:r>
        <w:rPr>
          <w:rFonts w:hint="eastAsia"/>
        </w:rPr>
        <w:t>CCTACGGGTGGCTGCAGTCGGGAATTTTGGGCAATGGCCGCAAGGCTGACCCAGCGACGCCGCGTGCGGGAGGACGCCCTTCGGGGTGTAAACCGCTGTCAGGTGGGACGAACGACCGGGGTGGGAATACTGCCTCGGGGTGACGGTACCGCCAGAGGAAGCGCCGGCTAACTCCGTGCCAGCAGCCGCGGTAAGACGGAGGGCGCGAGCGTTGTTCGGAATCACTGGGCGTAAAGCGCGCGCAGGCGGGAGGGCAAGTCGGAAGTGAAATTTCGGGGCTCAACTCCGGGACTGCTTCCGAAACTGCCGACCTGGAGACCGGTAGAGGTGGGTGGAATTCCCGGTGTAGCGGTGGAATGCGTAGAGATCGGGAAGAACACCTGTGGCGAAGGCGGCCCACTGGGCCGGTTCTGACGCTGAGGCGCGAAAGCGTGGGGAGCAAACAGGATTAGATACCCTGGTAGTCC</w:t>
      </w:r>
    </w:p>
    <w:p w14:paraId="46F450B7">
      <w:pPr>
        <w:rPr>
          <w:rFonts w:hint="eastAsia"/>
        </w:rPr>
      </w:pPr>
      <w:r>
        <w:rPr>
          <w:rFonts w:hint="eastAsia"/>
        </w:rPr>
        <w:t>&gt;OTU001194</w:t>
      </w:r>
    </w:p>
    <w:p w14:paraId="3053B52A">
      <w:pPr>
        <w:rPr>
          <w:rFonts w:hint="eastAsia"/>
        </w:rPr>
      </w:pPr>
      <w:r>
        <w:rPr>
          <w:rFonts w:hint="eastAsia"/>
        </w:rPr>
        <w:t>CCTACGGGTGGCTGCAGTCGAGAATCTTGCACAATGCGCGAAAGCGTGATGCAGCGACGCCGCGTGAAGGATGAAGGCCCTTGGGTCGTAAACTTCTTTTATCGGGGAAGAATAAATGACGGTACCCGATGAATAAGCCACGGCTAACTACGTGCCAGCAGCCGCGGTAATACGTAGGTGGCAAGCGTTGTCCGGATTTACTGGGCGTAAAGAGTATGTAGGCGGACATTTAAGTAGAAAGTGAAAGGCTCGAGCTTAACTCGGACACTGCTTTCTATACTGGATGTCTTGAGTGCCGGAGAGGAAAGCGGAACGACACGTGTAGCGGTGAAATGCGTTGATATGTGTCGGAACACCAATGGCGAAGGCAGCTTTCTGGACGGAGTCGCAAGACTTAAAACTGACGCTGAGATACGAAAGCGTGGGTAGCGAACAGGATTAGATACCCTGGTAGTCC</w:t>
      </w:r>
    </w:p>
    <w:p w14:paraId="24BD61B2">
      <w:pPr>
        <w:rPr>
          <w:rFonts w:hint="eastAsia"/>
        </w:rPr>
      </w:pPr>
      <w:r>
        <w:rPr>
          <w:rFonts w:hint="eastAsia"/>
        </w:rPr>
        <w:t>&gt;OTU001195</w:t>
      </w:r>
    </w:p>
    <w:p w14:paraId="01A78060">
      <w:pPr>
        <w:rPr>
          <w:rFonts w:hint="eastAsia"/>
        </w:rPr>
      </w:pPr>
      <w:r>
        <w:rPr>
          <w:rFonts w:hint="eastAsia"/>
        </w:rPr>
        <w:t>CCTACGGGCGGCTGCAGTGGGGAATCTTGCGCAATGGGCGAAAGCCTGACGCAGCGACGCCGCGTGGGGGAAGAAGGCCTTCGGGTTGTAAACCTCTTTCAGCACCGACGAAGCGAGAGTGACGGTAGGTGCAGAAGAAGCGCCGGCCAACTACGTGCCAGCAGCCGCGGTAAGACGTAGGGCGCGAGCGTTGTCCGGATTTATTGGGCGTAAAGAGCTCGTAGGCGGCTTGTCGCGTCGACTGTGAAATCCCGTGGCTCAACTGCGGGCTTGCAGCCGATACGGGCAGGCTGGAGTTCGGTAGGGGAGACTGGAATTCCTGGTGTAGCGGTGAAATGCGCAGATATCAGGAGGAACACCGGTGGCGAAGGCGGGTCTCTGGGCCGATACTGACGCTGAGGAGCGAAAGCGTGGGGAGCGATCCGGATTAGATACCCTAGTAGTCC</w:t>
      </w:r>
    </w:p>
    <w:p w14:paraId="5BE1A824">
      <w:pPr>
        <w:rPr>
          <w:rFonts w:hint="eastAsia"/>
        </w:rPr>
      </w:pPr>
      <w:r>
        <w:rPr>
          <w:rFonts w:hint="eastAsia"/>
        </w:rPr>
        <w:t>&gt;OTU001196</w:t>
      </w:r>
    </w:p>
    <w:p w14:paraId="769E3000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CTTGGGTTGTAAACCGCTGTCAGAGGGGATGAAGGGCCACAGGGAACACCCTGCGGTCTTGACAGAGCCTCAGAGGAAGCACGGGCTAAGTTCGTGCCAGCAGCCGCGGTAATACGAACTGTGCGAACGTTATTCGGAATCACTGGGCTTAAAGGGTGCGTAGGCGGTCCGTTAGGCAGGGTGTGAAATGCCAGAGCTCAACTTTGGCATGGCGCCCTGAACCGGCGGACTGGAGGGCGCTAGGGGTGTGCGGAACTTCCGGTGGAGCGGTGAAATGTGTTGAGATCGGAAGGAACGCCGGTGGCGAAAGCGGCACACTGGGGCGCATCTGACGCTGAGGCACGAAAGCCAGGGGAGCGAACGGGATTAGATACCCCGGTAGTCC</w:t>
      </w:r>
    </w:p>
    <w:p w14:paraId="142CD728">
      <w:pPr>
        <w:rPr>
          <w:rFonts w:hint="eastAsia"/>
        </w:rPr>
      </w:pPr>
      <w:r>
        <w:rPr>
          <w:rFonts w:hint="eastAsia"/>
        </w:rPr>
        <w:t>&gt;OTU001197</w:t>
      </w:r>
    </w:p>
    <w:p w14:paraId="4FBBB726">
      <w:pPr>
        <w:rPr>
          <w:rFonts w:hint="eastAsia"/>
        </w:rPr>
      </w:pPr>
      <w:r>
        <w:rPr>
          <w:rFonts w:hint="eastAsia"/>
        </w:rPr>
        <w:t>CCTACGGGTGGCTGCAGTGGGGAATATTGGGCAATGGCCGAAAGGCTGACCCAGCGACGCCGCGTGTGGGAGGAAGCCCTTCGGGGTGTAAACCACTGTCAGGAGGGACGAAAGATCCCGGGGTGAATAATCCCGGGAAGTGACGGTACCTTCAAAGGAAGCACCGGCTAACTCTGTGCCAGCAGCCGCGGTAATACAGAGGGTGCAAGCGTTGTTCGGAATTACTGGGCGTAAAGCGCGCGCAGGCGGGTCCTGTAAGTCGGAAGTGAAATTTCGGAGCTCAACTCCGAAGCTGCTTCTGATACTGCGGATCTAGGGACCGGTAGAGGCTGGTGGAATTGCAGGTGTAGCGGTGGAATGCGTAGAGATCTGCAAGAACACCCGTGGCGAAGGCGGCCAGCTGGGCCGGGTCCGACGCTGAGGCGCGAAAGCGTGGGGAGCAAACAGGATTAGATACCCGTGTAGTCC</w:t>
      </w:r>
    </w:p>
    <w:p w14:paraId="70F4A2DF">
      <w:pPr>
        <w:rPr>
          <w:rFonts w:hint="eastAsia"/>
        </w:rPr>
      </w:pPr>
      <w:r>
        <w:rPr>
          <w:rFonts w:hint="eastAsia"/>
        </w:rPr>
        <w:t>&gt;OTU001198</w:t>
      </w:r>
    </w:p>
    <w:p w14:paraId="726201C8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GCTGTCAGTGGGGAGGAAATGCCGGTGGGTTCTCCCATCGGTTTGACCTATCCGCAGAGGAAGCAAGGGCTAAGTCCGTGCCAGCAGCCGCGGTAAGACGGGCCTTGCTAACGTTATTCGGAATTACTGGGCTTAAAGGGTGCGTAGGCTGTGCAGAAAGTTGGGTGTGAAATCCCCCGGCTCAACCGGGGAATGGCATTCAAAACTACTGTGCTAGAGGAAGACAGAGGTCGGCGGAACTTCGGGTGGAGCGGTGAAATGCGTTGATATCCGAAGGAACACCGGTGGCGAAAGCGGCCGACTGGGTCTTATCTGACGCTGATGCACGAAAGCTAGGGTAGCGAACGGGATTAGATACCCCTGTAGTCC</w:t>
      </w:r>
    </w:p>
    <w:p w14:paraId="2516F274">
      <w:pPr>
        <w:rPr>
          <w:rFonts w:hint="eastAsia"/>
        </w:rPr>
      </w:pPr>
      <w:r>
        <w:rPr>
          <w:rFonts w:hint="eastAsia"/>
        </w:rPr>
        <w:t>&gt;OTU001199</w:t>
      </w:r>
    </w:p>
    <w:p w14:paraId="2036D755">
      <w:pPr>
        <w:rPr>
          <w:rFonts w:hint="eastAsia"/>
        </w:rPr>
      </w:pPr>
      <w:r>
        <w:rPr>
          <w:rFonts w:hint="eastAsia"/>
        </w:rPr>
        <w:t>CCTACGGGCGGCTGCAGTGGGGAATATTGGACAATGGGCGAAAGCCTGATCCAGCAATGCCGCGTGTGTGAAGAAGGTCTTCGGATTGTAAAGCACTTTCGACGGGGACGATGATGACGGTACCCGTAGAAGAAGCCCCGGCTAACTTCGTGCCAGCAGCCGCGGTAATACGAAGGGGGCTAGCGTTGCTCGGAATGACTGGGCGTAAAGGGCGCGTAGGCGGAACATACAGTCAGATGTGAAATTCCCGGGCTCAACCTGGGGGCTGCATTTGATACGTGTGATCTAGAGTGAGGAAGAGGGTCGTGGAATTCCCAGTGTAGAGGTGAAATTCGTAGATATTGGGAAGAACACCGGTGGCGAAGGCGGCGACCTGGTCCTTTACTGACGCTGAGGCGCGAAAGCGTGGGGAGCGAACAGGATTAGATACCCTAGTAGTCC</w:t>
      </w:r>
    </w:p>
    <w:p w14:paraId="0D8CA9C4">
      <w:pPr>
        <w:rPr>
          <w:rFonts w:hint="eastAsia"/>
        </w:rPr>
      </w:pPr>
      <w:r>
        <w:rPr>
          <w:rFonts w:hint="eastAsia"/>
        </w:rPr>
        <w:t>&gt;OTU001200</w:t>
      </w:r>
    </w:p>
    <w:p w14:paraId="1F6D3BB7">
      <w:pPr>
        <w:rPr>
          <w:rFonts w:hint="eastAsia"/>
        </w:rPr>
      </w:pPr>
      <w:r>
        <w:rPr>
          <w:rFonts w:hint="eastAsia"/>
        </w:rPr>
        <w:t>CCTACGGGTGGCTGCAGTGGGGAATTTTGCACAATGGGCGGAAGCCTGATGCAGCGACGCCGCGTGAGGGATGACGGCTTTCGGGTTGTAAACCTCTTTTATCCACCACGAAGGCCAGGTATTCGCCTGGTTGACGGTAGTGGTTGAATAAGCGCCGGCTAACTACGTGCCAGCAGCCGCGGTAAGACGTAGGGCGCGAGCGTTGTCCGGATTTATTGGGCGTAAAGGGCTCGTAGGCGGTTGATTGCGTCCGCCGTGAAAGGCCTCGGCTTAACCGGGGTTTTGCGGTGGATACGGGTCGACTTGAGGCAATTAGGGGAGATCGGAATTCTACGTGTAGCGGTGAAATGCGCAGATATGTGGAGGAACACCGGTGGCGAAGGCGGGTCTCTGGGCCGATACTGACGCTGAGGAGCGAAAGCGTGGGGAGCGAACAGGATTAGATACCCGTGTAGTCC</w:t>
      </w:r>
    </w:p>
    <w:p w14:paraId="01056365">
      <w:pPr>
        <w:rPr>
          <w:rFonts w:hint="eastAsia"/>
        </w:rPr>
      </w:pPr>
      <w:r>
        <w:rPr>
          <w:rFonts w:hint="eastAsia"/>
        </w:rPr>
        <w:t>&gt;OTU001201</w:t>
      </w:r>
    </w:p>
    <w:p w14:paraId="297D3A58">
      <w:pPr>
        <w:rPr>
          <w:rFonts w:hint="eastAsia"/>
        </w:rPr>
      </w:pPr>
      <w:r>
        <w:rPr>
          <w:rFonts w:hint="eastAsia"/>
        </w:rPr>
        <w:t>CCTACGGGAGGCAGCAGTGGGGAATATTGCGCAATGGGGGGAACCCTGACGCAGCAACGCCGCGTGAAGGATGAAGGTTTTCGGATTGTAAACTTCTTTGATGAGGGACGAAAGAAATGACGGTACCTCAAAAACAAGCCACGGCTAACTACGTGCCAGCAGCCGCGGTAATACGTAGGTGGCGAGCGTTGTCCGGAATTACTGGGTGTAAAGGGCGTGTAGGCGGGGAGACAAGTCAGATGTGAAATACCGAGGCTTAACTTCGGGGCTGCATCTGAAACTGTTTTTCTTGAGTGTCGGAGAGGAAAGTGGAATTCCCAGTGTAGCGGTGAAATGCGTAGATATTGGGAGGAACACCAGTGGCGAAGGCGACTTTCTGGACGACAACTGACGCTGAGGCGCGAAAGCGTGGGGAGCAAACAGGATTAGATACCCCAGTAGTCC</w:t>
      </w:r>
    </w:p>
    <w:p w14:paraId="64988FD6">
      <w:pPr>
        <w:rPr>
          <w:rFonts w:hint="eastAsia"/>
        </w:rPr>
      </w:pPr>
      <w:r>
        <w:rPr>
          <w:rFonts w:hint="eastAsia"/>
        </w:rPr>
        <w:t>&gt;OTU001202</w:t>
      </w:r>
    </w:p>
    <w:p w14:paraId="004A0DA5">
      <w:pPr>
        <w:rPr>
          <w:rFonts w:hint="eastAsia"/>
        </w:rPr>
      </w:pPr>
      <w:r>
        <w:rPr>
          <w:rFonts w:hint="eastAsia"/>
        </w:rPr>
        <w:t>CCTACGGGAGGCTGCAGTAGGGAATTTTCCACAATGGGCGAAAGCCTGATGGAGCAACGCCGCGTGCAGGAGGAAGGCCTTCGGGTCGTAAACTGCTTTTCTATGTGAAGACTTCGACGGTAGCATAGGAATAAGGATCGGCTAACTCCGTGCCAGCAGCCGCGGTCATACGGAGGATCCAAGCGTTATCCGGAATTACTGGGCGTAAAGAGTTGCGTAGGCGGCATTGCAAGTAGGGCGTGAAAGCGTACGGCTCAACCGTATAAACATGTCCTAAACTGCAAAGCTAGAATGTAGGAGAGGTAGCTGGAATTCCTAGTGTAGGAGTGAAATCCGTAGATATTAGGAGGAACACCGATGGCGTAGGCAGGCTACTGGCCTATCATTGACGCTAAGGCACGAAAGCGTGGGGAGCAAACGGGATTAGATACCCCAGTAGTCC</w:t>
      </w:r>
    </w:p>
    <w:p w14:paraId="00971F12">
      <w:pPr>
        <w:rPr>
          <w:rFonts w:hint="eastAsia"/>
        </w:rPr>
      </w:pPr>
      <w:r>
        <w:rPr>
          <w:rFonts w:hint="eastAsia"/>
        </w:rPr>
        <w:t>&gt;OTU001203</w:t>
      </w:r>
    </w:p>
    <w:p w14:paraId="46F28D7F">
      <w:pPr>
        <w:rPr>
          <w:rFonts w:hint="eastAsia"/>
        </w:rPr>
      </w:pPr>
      <w:r>
        <w:rPr>
          <w:rFonts w:hint="eastAsia"/>
        </w:rPr>
        <w:t>CCTACGGGTGGCTGCAGTAGGGAATATTGCACAATGGGGGAAACCCTGATGCAGCAACGCCGCGTGAGTGAAGAAGGCCCTTGGGTTGTAAAGCTCTTTAGCGAGGGAAGAAGGTAGATATGGTGAATAATCATGTTTGCTGACGGTACCTCGAGAATAAGCACCGGCTAATTTCGTGCCAGCAGCCGCGGTAATACGAAAGGTGCAAGCGTTACTCGGAATCACTGGGCGTAAAGCGCACGTAGGCGGACTCGTAGGTCAATTGTGAAATACCTGGGCTCAACCCGGGAACTGCAGTTGAAACCGCTTGTCTTGAATACCTGAGAGGGTGGGGGAATACCTGGTGGAGAAGTGAAATTCGTAGAGATCAGGTGGAACACCGGAGGCGAAGGCGCCTGCCTGGCAGTGTATTGACGCTGAGGCGCGAAAGCGTGGGGAGCAAACAGGATTAGATACCCGAGTAGTCC</w:t>
      </w:r>
    </w:p>
    <w:p w14:paraId="65D8D309">
      <w:pPr>
        <w:rPr>
          <w:rFonts w:hint="eastAsia"/>
        </w:rPr>
      </w:pPr>
      <w:r>
        <w:rPr>
          <w:rFonts w:hint="eastAsia"/>
        </w:rPr>
        <w:t>&gt;OTU001204</w:t>
      </w:r>
    </w:p>
    <w:p w14:paraId="1A838EA6">
      <w:pPr>
        <w:rPr>
          <w:rFonts w:hint="eastAsia"/>
        </w:rPr>
      </w:pPr>
      <w:r>
        <w:rPr>
          <w:rFonts w:hint="eastAsia"/>
        </w:rPr>
        <w:t>CCTACGGGTGGCAGCAGTGGGGAATCTTGCGCAATGGGCGAAAGCCTGACGCAGCCATGCCGCGTGGATGATGAAGGTCTTAGGATTGTAAAATCCTTTCACCGGTGAAGATAATGACTGTAGCCGGAGAAGAAGCCCCGGCTAACTTCGTGCCAGCAGCCGCGGTAATACGAAGGGGGCTAGCGTTGCTCGGAATTACTGGGCGTAAAGGGAGCGTAGGCGGACATTTAAGTCAGGGGTGAAATCCCGAGGCTCAACCTCGGAACTGCCTTTGATACTGGATGTCTTGAGTGTGAGAGAGGTGAGTGGAACTCCGAGTGTAGAGGTGAAATTCGTAGATATTCGGAAGAACACCAGTGGCGAAGGCGACTCACTGGCTCATTACTGACGCTGAGGCTCGAAAGCGTGGGGAGCAAACAGGATTAGATACCCTAGTAGTCC</w:t>
      </w:r>
    </w:p>
    <w:p w14:paraId="10A82C0F">
      <w:pPr>
        <w:rPr>
          <w:rFonts w:hint="eastAsia"/>
        </w:rPr>
      </w:pPr>
      <w:r>
        <w:rPr>
          <w:rFonts w:hint="eastAsia"/>
        </w:rPr>
        <w:t>&gt;OTU001205</w:t>
      </w:r>
    </w:p>
    <w:p w14:paraId="738733BA">
      <w:pPr>
        <w:rPr>
          <w:rFonts w:hint="eastAsia"/>
        </w:rPr>
      </w:pPr>
      <w:r>
        <w:rPr>
          <w:rFonts w:hint="eastAsia"/>
        </w:rPr>
        <w:t>CCTACGGGGGGCAGCAGTAGGGAATCTTCCGCAATGGGCGAAAGCCTGACGGAGCAATGCCGCGTGAGTGATGAAGGTTTTCGGATCGTAAAGCTCTGTTGCCAGGGAAGAACGCTTGGGAGAGTAACTGCTCTCAAGGTGACGGTACCTGAGAAGAAAGCCCCGGCTAACTACGTGCCAGCAGCCGCGGTAATACGTAGGGGGCAAGCGTTGTCCGGAATTATTGGGCGTAAAGCGCGCGCAGGCGGTCATGTAAGTCTGGTGTTTAATCCCGGGGCTCAACCCCGGATCGCACTGGAAACTGCGTGACTTGAGTGCAGAAGAGGAGAGTGGAATTCCACGTGTAGCGGTGAAATGCGTAGAGATGTGGAGGAACACCAGTGGCGAAGGCGACTCTCTGGGCTGTAACTGACGCTGAGGCGCGAAAGCGTGGGGAGCAAACAGGATTAGATACCCGAGTAGTCC</w:t>
      </w:r>
    </w:p>
    <w:p w14:paraId="5D223B2C">
      <w:pPr>
        <w:rPr>
          <w:rFonts w:hint="eastAsia"/>
        </w:rPr>
      </w:pPr>
      <w:r>
        <w:rPr>
          <w:rFonts w:hint="eastAsia"/>
        </w:rPr>
        <w:t>&gt;OTU001206</w:t>
      </w:r>
    </w:p>
    <w:p w14:paraId="50644291">
      <w:pPr>
        <w:rPr>
          <w:rFonts w:hint="eastAsia"/>
        </w:rPr>
      </w:pPr>
      <w:r>
        <w:rPr>
          <w:rFonts w:hint="eastAsia"/>
        </w:rPr>
        <w:t>CCTACGGGTGGCAGCAGTGGGGAATCTTGCGCAATGGGCGAAAGCCTGACGCAGCAACGCCGCGTGGGGGATGAAGGCCCTCGGGTTGTAAACCCCTTTCAGCAGGGACGAAACTGACGGTACCTGCAGAAGAAGCCCCGGCCAACTACGTGCCAGCAGCCGCGGTAATACGTAGGGGGCGAGCGTTGTCCGGATTTATTGGGCGTAAAGAGCTCGTAGGCGGCTTGGCAAGTCGGGTGTGAAACCTCCAGGCTCAACCTGGAGACGCCACTCGATACTGCCATGGCTAGAGTCCGGTAGGGGACCACGGAATTCCTGGTGTAGCGGTGAAATGCGCAGATATCGGGAGGAACACCAATGGCGAAGGCAGCTCGCTGGGACGGTACTGACGCTGAGGCGCGAAAGCGTGGGGAGCAAACAGGATTAGATACCCGTGTAGTCC</w:t>
      </w:r>
    </w:p>
    <w:p w14:paraId="7A1162D4">
      <w:pPr>
        <w:rPr>
          <w:rFonts w:hint="eastAsia"/>
        </w:rPr>
      </w:pPr>
      <w:r>
        <w:rPr>
          <w:rFonts w:hint="eastAsia"/>
        </w:rPr>
        <w:t>&gt;OTU001207</w:t>
      </w:r>
    </w:p>
    <w:p w14:paraId="78075571">
      <w:pPr>
        <w:rPr>
          <w:rFonts w:hint="eastAsia"/>
        </w:rPr>
      </w:pPr>
      <w:r>
        <w:rPr>
          <w:rFonts w:hint="eastAsia"/>
        </w:rPr>
        <w:t>CCTACGGGGGGCAGCAGTGAGGAATATTGGACAATGGGCGCAAGCCTGATCCAGCCATGCCGCGTGAGTGACGAAGGCCTTCGGGTTGTAAAGCTCTTTCAGATGCGAAGATAATGACGGTAACATCAGAAGAAGCCCCGGCTAAATTCGTGCCAGCAGCCGCGGTAATACGAATGGGGCAAGCGTTGTTCGGAATCACTGGGCTTAAAGCGTGCGTAGGCGGATTTGCAAGTCAGAAGTGAAATCCCAGGGCTTAACCCTGGAATTGCTTTTGAAACTGCAAATCTAGAAGATTGAAGAGGTTAGCAGAATTCCGAGTGTAGAGGTGAAATTCGCAGATATTCGGAGGAATACCAATGGCGTAGGCAGCTAACTGGGCAATTTTTGACGCTGAGGCACGAAAGCGTGGGGAGCAAACAGGATTAGATACCCTGGTAGTCC</w:t>
      </w:r>
    </w:p>
    <w:p w14:paraId="4562A815">
      <w:pPr>
        <w:rPr>
          <w:rFonts w:hint="eastAsia"/>
        </w:rPr>
      </w:pPr>
      <w:r>
        <w:rPr>
          <w:rFonts w:hint="eastAsia"/>
        </w:rPr>
        <w:t>&gt;OTU001208</w:t>
      </w:r>
    </w:p>
    <w:p w14:paraId="1BC59319">
      <w:pPr>
        <w:rPr>
          <w:rFonts w:hint="eastAsia"/>
        </w:rPr>
      </w:pPr>
      <w:r>
        <w:rPr>
          <w:rFonts w:hint="eastAsia"/>
        </w:rPr>
        <w:t>CCTACGGGTGGCTGCAGTGGGGAATCTTGCACAATGGGGGAAACCCTGATGCAGCGACGCCGCGTGAGTGATGAAGTCCTTCGGGATGTAAAGCTCTTTCGACGGGAACGATAATGACGGTACCCGGAGAAGAAGCTGCGGCTAACTACGTGCCAGCAGCCGCGGTAATACGTAGGCAGCGAGCGTTGTTCGGAGTTACTGGGCGTAAAGAGTGTGTAGGCGGTTGGGTAAGTTCGGTGTGAAATCTCCCGGCTTAACTGGGAGGGTGCGCCGAAGACTGCCTGGCTCGAGTGCGGGAGAGGAAAGCGGAATTCCTGGTGTAGCGGTGAAATGCGTAGATATCAGGAGGAACACCTGCGGTGTAGACGGCTTTCTGGACCGTAACTGACGCTGAGACACGAAAGTGTGGGTAGCAAACAGGATTAGATACCCCAGTAGTCC</w:t>
      </w:r>
    </w:p>
    <w:p w14:paraId="41D7E67A">
      <w:pPr>
        <w:rPr>
          <w:rFonts w:hint="eastAsia"/>
        </w:rPr>
      </w:pPr>
      <w:r>
        <w:rPr>
          <w:rFonts w:hint="eastAsia"/>
        </w:rPr>
        <w:t>&gt;OTU001209</w:t>
      </w:r>
    </w:p>
    <w:p w14:paraId="70E6B64A">
      <w:pPr>
        <w:rPr>
          <w:rFonts w:hint="eastAsia"/>
        </w:rPr>
      </w:pPr>
      <w:r>
        <w:rPr>
          <w:rFonts w:hint="eastAsia"/>
        </w:rPr>
        <w:t>CCTACGGGAGGCAGCAGTGGGGAATTGTTCGCAATGGGCGAAAGCCTGACGACGCAACGCCGCGTGGAGGATGAAGAATTTCGGTTCGTAAACTCCTTTCGACCGAGATGAATACCCATGGGTTTAATACGCCTGTGGGCTGACAGTATCGAGAGAAGAAGCCCCGGCTAACTCTGTGCCAGCAGCCGCGGTAATACAGGGGGGGCAAGCGTTGTTCGGAATTACTGGGCGTAAAGGGTTCGTAGGTGGCCACTTAAGTCAGACGTGAAATCCCTCAGCTTAACTGGGGAACTGCGTCTGATACTGAGTGGCTTGAGTGCAGGAGAGGAATGCGGAATTCCAGGTGTAGCGGTGAAATGCGTAGATATCTGGAGGAACACCGGTGGCGAAGGCGGCATTCTGGACTGTAACTGACACTGAGGAACGAAAGCCAGGGGAGCAAACGGGATTAGATACCCCTGTAGTCC</w:t>
      </w:r>
    </w:p>
    <w:p w14:paraId="328AF73A">
      <w:pPr>
        <w:rPr>
          <w:rFonts w:hint="eastAsia"/>
        </w:rPr>
      </w:pPr>
      <w:r>
        <w:rPr>
          <w:rFonts w:hint="eastAsia"/>
        </w:rPr>
        <w:t>&gt;OTU001210</w:t>
      </w:r>
    </w:p>
    <w:p w14:paraId="5C4446EF">
      <w:pPr>
        <w:rPr>
          <w:rFonts w:hint="eastAsia"/>
        </w:rPr>
      </w:pPr>
      <w:r>
        <w:rPr>
          <w:rFonts w:hint="eastAsia"/>
        </w:rPr>
        <w:t>CCTACGGGGGGCTGCAGTCGAGAATCATTCACAATGGGCGAAAGCCTGATGGTGTGACGCCGCGTGGAGGATGAAGGTCTTCGGATTGTAAACTCCTGTCATGTGAGAGTAAAGCCGGACGTTAACTGCGTGCCGGTCTGAGAGTATCACAAGAGGAAGAGACGGCTAACTCTGTGCCAGCAGCCGCGGTAATACAGAGGTCTCAAGCGTTGTTCGGAATCACTGGGCGTAAAGGGTGCGTAGGCTGCACGGAAAGTCAGAGGTGAAATCCCGGAGCTCAACTTCGGAATTGCCTCCGATACTCCCGTGCTTGAGGACTGGAGAGGAGTCTGGAATTCACAGTGGAGCAGTGAAATGCGTAGATATTGTGAGGAACACTAGTGGCGAAGGCGAGACTCTGGACAGTTCCTGACGCTGAGGCACGAAGGCCAGGGGAGCAAACGGGATTAGATACCCCAGTAGTCC</w:t>
      </w:r>
    </w:p>
    <w:p w14:paraId="42B8E432">
      <w:pPr>
        <w:rPr>
          <w:rFonts w:hint="eastAsia"/>
        </w:rPr>
      </w:pPr>
      <w:r>
        <w:rPr>
          <w:rFonts w:hint="eastAsia"/>
        </w:rPr>
        <w:t>&gt;OTU001211</w:t>
      </w:r>
    </w:p>
    <w:p w14:paraId="2128999B">
      <w:pPr>
        <w:rPr>
          <w:rFonts w:hint="eastAsia"/>
        </w:rPr>
      </w:pPr>
      <w:r>
        <w:rPr>
          <w:rFonts w:hint="eastAsia"/>
        </w:rPr>
        <w:t>CCTACGGGGGGCAGCAGTCGAGGATCTTCGGCAATGGGCGCAAGCCTGACCGAGCGACGCCGCGTGCGCGATGAAGGCCTTCGGGTTGTAAAGCGCTGTCGAGGGGGAGGAAAGCCCGCAAGGGTCTGACCTATCCCTGGAGGAAGCACGGGCTAAGTTCGTGCCAGCAGCCGCGGTAAGACGAACCGTGCGAACGTTGTTCGGAATCACTGGGCTTAAAGGGCGCGTAGGCGGGCTGCCAAGTCAGGGGTGAAATCGTTCGGCCCAACCGGACAAGGGCCCCTGATACTGGCGGTCTCGAGGGAGGTAGGGGTCGATGGAACTTCCGGTGGAGCGGTGAAATGCGTAGATATCGGAAGGAACGCCGGTGGCGAAAGCGATCGACTGGACCTCTTCTGACGCTGAGGCGCGAAAGCCAGGGGAGCAAACGGGATTAGATACCCGTGTAGTCC</w:t>
      </w:r>
    </w:p>
    <w:p w14:paraId="0CC659A6">
      <w:pPr>
        <w:rPr>
          <w:rFonts w:hint="eastAsia"/>
        </w:rPr>
      </w:pPr>
      <w:r>
        <w:rPr>
          <w:rFonts w:hint="eastAsia"/>
        </w:rPr>
        <w:t>&gt;OTU001212</w:t>
      </w:r>
    </w:p>
    <w:p w14:paraId="6B5B2D9F">
      <w:pPr>
        <w:rPr>
          <w:rFonts w:hint="eastAsia"/>
        </w:rPr>
      </w:pPr>
      <w:r>
        <w:rPr>
          <w:rFonts w:hint="eastAsia"/>
        </w:rPr>
        <w:t>CCTACGGGTGGCAGCAGTGGGGAATCTTGCGCAATGGGCGAAAGCCTGACGCAGCAACGCCGCGTGGGGGATGAAGGCCTTCGGGTTGTAAACCCCTTTCAGCAGGAACGAATCTGACGGTACCTGCAGAAGAAGGTCCGGCCAACTACGTGCCAGCAGCCGCGGTAACACGTAGGGACCAAGCGTTGTCCGGATTTATTGGGCGTAAAGCGCTCGTAGGCGGCTTGGTAAGTCGGGTGTGAAACCTCCAGGCTCAACCTGGTGACGCCACCCGATACTGCTATGGCTTGAGTTCGGTAGGGGAGCGGGGAATTCCTGGTGTAGCGGTGAAATGCGCAGATATCAGGAGGAACACCGGTGGCGAAGGCGCCGCTCTGGGCCGAAACTGACGCTGAGGAGCGAAAGCGTGGGGAGCGAACAGGATTAGATACCCCAGTAGTCC</w:t>
      </w:r>
    </w:p>
    <w:p w14:paraId="782AC1CE">
      <w:pPr>
        <w:rPr>
          <w:rFonts w:hint="eastAsia"/>
        </w:rPr>
      </w:pPr>
      <w:r>
        <w:rPr>
          <w:rFonts w:hint="eastAsia"/>
        </w:rPr>
        <w:t>&gt;OTU001213</w:t>
      </w:r>
    </w:p>
    <w:p w14:paraId="47548507">
      <w:pPr>
        <w:rPr>
          <w:rFonts w:hint="eastAsia"/>
        </w:rPr>
      </w:pPr>
      <w:r>
        <w:rPr>
          <w:rFonts w:hint="eastAsia"/>
        </w:rPr>
        <w:t>CCTACGGGTGGCAGCAGTTAGGAATTTTGGGCAATGGGGGAAACCCTGACCCAGCAACGCCGCGTGGGTGATGAAGGCCTTCGGGTTGTAAAGCCCTTTTCCAGGGGAAGATAGTGACGGTACCCTGGGAATAAGCCCCGGCTAACTACGTGCCAGCAGCCGCGGTAATACGTAGGGGGCAAGCGTTGTCCGGATTTATTGGGCGTAAAGCGCTCGCAGGCGGCCTGACCAAGTCGTGCGTGAAATCTCTCGGCTCAACTGGGAGCGGTCGTGCGATACTGGTCGGCTTGAGGTCGGTAGGGGGAAGTGGAATTCCGGGTGTAGTGGTGGAATGCGTAGATATCCGGAGGAACACCAGTGGCGAAGGCGGCTTCCTGGACCGATTCTGACGCTCAGGAGCGAAAGCGTGGGTAGCGATCCGGATTAGATACCCTGGTAGTCC</w:t>
      </w:r>
    </w:p>
    <w:p w14:paraId="65A4FA33">
      <w:pPr>
        <w:rPr>
          <w:rFonts w:hint="eastAsia"/>
        </w:rPr>
      </w:pPr>
      <w:r>
        <w:rPr>
          <w:rFonts w:hint="eastAsia"/>
        </w:rPr>
        <w:t>&gt;OTU001214</w:t>
      </w:r>
    </w:p>
    <w:p w14:paraId="2EE5AAB4">
      <w:pPr>
        <w:rPr>
          <w:rFonts w:hint="eastAsia"/>
        </w:rPr>
      </w:pPr>
      <w:r>
        <w:rPr>
          <w:rFonts w:hint="eastAsia"/>
        </w:rPr>
        <w:t>CCTACGGGAGGCTGCAGTAGGGAATATTGCTTAATGGGCGCAAGCCTGAAGCAGCAACGCCGCGTGTGCGATGACGGCCTTCGGGTTGTAAAGCACTTTTAGGTGGGAAGAGGAAGGACGGTACCACCTGAATAAGCCTCGGCTAACTTCGTGCCAGCAGCCGCGGTAATACGTAGGTGGCAAGCGTTGTCCGGATTTATTGGGTTTAAAGGGTGCGTAGGCGGCCTATTAAGTCAGTTCTGAAATATCCCGGCTTAACCGGGAGGGTGGGATTGATACTGATGGGCTTGAGTGGACTCGAGGTAGGCGGAATTGACGGTGTAGCGGTGAAATGCTTAGATATCGTCAAGAACACCGATAGTGTAGACAGCTTACTAGATTTCAACTGACGCTGAGGCACGAAAGTGTGGGGATCAAACAGGATTAGATACCCCTGTAGTCC</w:t>
      </w:r>
    </w:p>
    <w:p w14:paraId="77C01CCE">
      <w:pPr>
        <w:rPr>
          <w:rFonts w:hint="eastAsia"/>
        </w:rPr>
      </w:pPr>
      <w:r>
        <w:rPr>
          <w:rFonts w:hint="eastAsia"/>
        </w:rPr>
        <w:t>&gt;OTU001215</w:t>
      </w:r>
    </w:p>
    <w:p w14:paraId="49606BC3">
      <w:pPr>
        <w:rPr>
          <w:rFonts w:hint="eastAsia"/>
        </w:rPr>
      </w:pPr>
      <w:r>
        <w:rPr>
          <w:rFonts w:hint="eastAsia"/>
        </w:rPr>
        <w:t>CCTACGGGGGGCAGCAGTGGGGAATTGTTCGCAATGGGCGCAAGCCTGACGACGCAACGCCGCGTGGAGGACGAAGATCTTCGGGTCGTAAACTCCTGTCGAGCGGGACGAAACCCTCGAGCGTGAACAACGCTCGAGGCTGACGGTACCGCGAGAGGAAGCCCCGGCTAACTCCGTGCCAGCAGCCGCGGTAATACGGGGGGGGCAAGCGTTGTTCGGAATTACTGGGCGTAAAGGGCTCGTAGGTCGCCCCATAAGTCAGACGTGAAATCCCCCGGCTCAACCGGGGAACTGCGTCTGAGACTGCGGGGCTTGAATCCGGGAGAGGGATGCGGAATTCCAGGTGTAGCGGTGAAATGCGTAGATATCTGGAGGAACACCGGTGGCGAAGGCGGCATCCTGGACCGGTATTGACACTGAGGAGCGAAAGCCAGGGGAGCAAACGGGATTAGATACCCCAGTAGTCC</w:t>
      </w:r>
    </w:p>
    <w:p w14:paraId="2649147F">
      <w:pPr>
        <w:rPr>
          <w:rFonts w:hint="eastAsia"/>
        </w:rPr>
      </w:pPr>
      <w:r>
        <w:rPr>
          <w:rFonts w:hint="eastAsia"/>
        </w:rPr>
        <w:t>&gt;OTU001216</w:t>
      </w:r>
    </w:p>
    <w:p w14:paraId="33DAAA0A">
      <w:pPr>
        <w:rPr>
          <w:rFonts w:hint="eastAsia"/>
        </w:rPr>
      </w:pPr>
      <w:r>
        <w:rPr>
          <w:rFonts w:hint="eastAsia"/>
        </w:rPr>
        <w:t>CCTACGGGCGGCTGCAGTGGGGAATTTTCCGCAATGGGCGAAAGCCTGACGGAGCAACGCCGCGTGGATGAAGAAGTCCTTCGGGATGTAAAGTCCTTTCAGCAGGGACGAGTCGAAGACGGTACCTGCAGAAGAAGCATCGGCTAACTACGTGCCAGCAGCCGCGGTAATACGTAGGATGCAAGCGTTGTCCGGAATTATTGGGCGTAAAGCGTACGTAGGCGGTTTGTTAAGTCAGGGGTTAAAGACTGAGGCTCAACCTCAGGAGTGCCTTTGATACTGGCAGGCTGGAGGACGGCAGAGGAAAGTGGAATTCCCAGTGTAGCGGTGAAATGCGTAGATATTGGGAGGAACACCAGTGGCGAAAGCGACTTTCTGGGCCGTTCCTGACGCTGAGGTACGAAAGCGTGGGGAGCAAACAGGATTAGATACCCGGGTAGTCC</w:t>
      </w:r>
    </w:p>
    <w:p w14:paraId="512DF1E9">
      <w:pPr>
        <w:rPr>
          <w:rFonts w:hint="eastAsia"/>
        </w:rPr>
      </w:pPr>
      <w:r>
        <w:rPr>
          <w:rFonts w:hint="eastAsia"/>
        </w:rPr>
        <w:t>&gt;OTU001217</w:t>
      </w:r>
    </w:p>
    <w:p w14:paraId="221FAA92">
      <w:pPr>
        <w:rPr>
          <w:rFonts w:hint="eastAsia"/>
        </w:rPr>
      </w:pPr>
      <w:r>
        <w:rPr>
          <w:rFonts w:hint="eastAsia"/>
        </w:rPr>
        <w:t>CCTACGGGGGGCTGCAGTAACGAATCTTCCGCAATGCACGCAAGTGTGACGGAGCGACGCCGCGTGCGGGACGAAGCCCTTCGGGGTGTAAACCGCTGTCAGGGGCTACCAAGTTCTGAGGGGCCCCAGAGGAAGGCACGGCTAACTCTGTGCCAGCAGCCGCGGTAAGACAGAGGTGCCGAGCGTTAGGCGGAATCACTGGGCTTAAAGCGTGTGTAGGCGGACGATTAAGTGCCTTGTGAAATCCCACGGCTCAACCGTGGAACTGCTGGGCATACTGGTCGTCTTGGGCCACTTAGGGGCTGTCGGAACAGGCGGTGGAGCGGTGAAATGCGTAGATATCGCCTGGAACGCCAACGGCGAAAGCAGACAGCTGGGAGTGTGCCGACGCTGAGACACGAAAGCCAGGGGAGCGAACGGGATTAGATACCCCAGTAGTCC</w:t>
      </w:r>
    </w:p>
    <w:p w14:paraId="71DE69DD">
      <w:pPr>
        <w:rPr>
          <w:rFonts w:hint="eastAsia"/>
        </w:rPr>
      </w:pPr>
      <w:r>
        <w:rPr>
          <w:rFonts w:hint="eastAsia"/>
        </w:rPr>
        <w:t>&gt;OTU001218</w:t>
      </w:r>
    </w:p>
    <w:p w14:paraId="6CC8C76D">
      <w:pPr>
        <w:rPr>
          <w:rFonts w:hint="eastAsia"/>
        </w:rPr>
      </w:pPr>
      <w:r>
        <w:rPr>
          <w:rFonts w:hint="eastAsia"/>
        </w:rPr>
        <w:t>CCTACGGGTGGCAGCAGTAGGGAATATTGGACAATGGGTGCGAGCCTGATCCAGCCATGCCGCGTGCAGGAAGACGGCCTTCTGGGTTGTAAACTGCTTTTGCCAGGGGATAAAAAGTCCCTGCGGGGAAAATTGAAGGTACCTGGTGAATAAGCCACGGCTAACTACGTGCCAGCAGCCGCGGTAATACGTAGGTGGCAAGCGTTGTCCGGATTTATTGGGTTTAAAGGGTGCGTAGGCGGTAGATTAAGTCAGTTGTGAAATACTTCAGCTTAACTGGAGAGGTGCAATTGATACTGGTTTACTTGAGTACTGATGAGGTATGCGGAATGGACGGTGTAGCGGTGAAATGCTTAGATATCGTCCAGAACACCGATAGCGAAGGCAGCATACTAAGGAGTAACTGACGCTGAGGCACGAAAGTGTGGGGATCAAACAGGATTAGATACCCCAGTAGTCC</w:t>
      </w:r>
    </w:p>
    <w:p w14:paraId="44B0FD8B">
      <w:pPr>
        <w:rPr>
          <w:rFonts w:hint="eastAsia"/>
        </w:rPr>
      </w:pPr>
      <w:r>
        <w:rPr>
          <w:rFonts w:hint="eastAsia"/>
        </w:rPr>
        <w:t>&gt;OTU001219</w:t>
      </w:r>
    </w:p>
    <w:p w14:paraId="4D86313D">
      <w:pPr>
        <w:rPr>
          <w:rFonts w:hint="eastAsia"/>
        </w:rPr>
      </w:pPr>
      <w:r>
        <w:rPr>
          <w:rFonts w:hint="eastAsia"/>
        </w:rPr>
        <w:t>CCTACGGGGGGCTGCAGTGGGGAATCTTGCGCAATGGCCGAAAGGCTGACGCAGCGACGCCGCGTGCGGGAGGACGCTTTTCGGAGTGTAAACCGCTGTCGGGTGGGACGAAGGTCCCGGGGAGGAAATGCCCTGGGGATGACGGTACCGCCAGAGGAAGCACCGGCTAACTCCGTGCCAGCAGCCGCGGTAATACGGAGGGTGCGAGCGTTGTTCGGAATTATTGGGCGTAAAGCGCACGTAGGCGGCCTTGTAAGTCTCACTGTGAAAGCCCGGGGCTCAACCCCGGGAGGCCAGGGGATACTGCGAGGCTAGAGACAAGTAGAGGTTGGTAGAATTCCGGGTGTAGCGGTGGAATGCGTAGAGATCCGGAGGAATACCAGAGGCGAAGGCGGCCAACTGGACTTGTTCTGACGCTGAGGTGCGAAAGCGTGGGGAGCGAACAGGATTAGATACCCTAGTAGTCC</w:t>
      </w:r>
    </w:p>
    <w:p w14:paraId="22AFB220">
      <w:pPr>
        <w:rPr>
          <w:rFonts w:hint="eastAsia"/>
        </w:rPr>
      </w:pPr>
      <w:r>
        <w:rPr>
          <w:rFonts w:hint="eastAsia"/>
        </w:rPr>
        <w:t>&gt;OTU001220</w:t>
      </w:r>
    </w:p>
    <w:p w14:paraId="7842DE24">
      <w:pPr>
        <w:rPr>
          <w:rFonts w:hint="eastAsia"/>
        </w:rPr>
      </w:pPr>
      <w:r>
        <w:rPr>
          <w:rFonts w:hint="eastAsia"/>
        </w:rPr>
        <w:t>CCTACGGGTGGCAGCAGTGGGGAATATTGGACAATGGGCGCAAGCCTGATCCAGCAACGCCGCGTGGAGGATGAAGGTCTTCGGATTGTAAACTCCTGTCAGGCGGGACGAAGGTTCCGGGGCGAATAGTCCCGGAGCTTGACGGTACTGCCAGAGGAAGCCCCGGCTAACTCCGTGCCAGCAGCCGCGGTAATACGGAGGGGGCGAGCGTTATTCGGAATTATTGGGCGTAAAGGGCGCGTAGGCGGCCCGGCCAGTCAAAGGTGAAATCCCTCGGCTCAACCGAGGAACTGCCTTTGAAACTGCTGGGCTTGAGTCCGGGAGGGGGTAGCGGAATTCCCAGTGTAGCGGTGAAATGCGTAGATATTGGGAGGAACACCGGTGGCGAAGGCGGCTACCTGGACCGGCACTGACGCTGAGGCGCGAAAGCGTGGGGAGCAAACAGGATTAGATACCCCTGTAGTCC</w:t>
      </w:r>
    </w:p>
    <w:p w14:paraId="510F2E4A">
      <w:pPr>
        <w:rPr>
          <w:rFonts w:hint="eastAsia"/>
        </w:rPr>
      </w:pPr>
      <w:r>
        <w:rPr>
          <w:rFonts w:hint="eastAsia"/>
        </w:rPr>
        <w:t>&gt;OTU001221</w:t>
      </w:r>
    </w:p>
    <w:p w14:paraId="08FDD56C">
      <w:pPr>
        <w:rPr>
          <w:rFonts w:hint="eastAsia"/>
        </w:rPr>
      </w:pPr>
      <w:r>
        <w:rPr>
          <w:rFonts w:hint="eastAsia"/>
        </w:rPr>
        <w:t>CCTACGGGAGGCAGCAGTGGGGAATATTGCGCAATGGGCGGAAGCCTGACGCAGCGACGCCGCGTGGGGGATGAAGGCCTTCGGGTTGTAAACCTCTTTCAGCACCGACGAAACCAGACGGTAGGTGCAGAAGAAGCGCCGGCTAACTACGTGCCAGCAGCCGCGGTAATACGTAGGGCGCAAGCGTTGTCCGGAATTATTGGGCGTAAAGAGCTCGTAGGCGGCCTGTCGCGTCCGTCGTGAAAGCCCACGGCTCAACCGTGGGTTGGCGGTGGATACGGGCAGGCTAGAGGCAGGTAGGGGAGAACGGAATTCCCGGTGTAGCGGTGAAATGCGCAGATATCGGGAGGAACACCGGTGGCGAAGGCGGTTCTCTGGGCCTGTTCTGACGCTGAGGAGCGAAAGCGTGGGGAGCGAACAGGATTAGATACCCCGGTAGTCC</w:t>
      </w:r>
    </w:p>
    <w:p w14:paraId="0FDC6781">
      <w:pPr>
        <w:rPr>
          <w:rFonts w:hint="eastAsia"/>
        </w:rPr>
      </w:pPr>
      <w:r>
        <w:rPr>
          <w:rFonts w:hint="eastAsia"/>
        </w:rPr>
        <w:t>&gt;OTU001222</w:t>
      </w:r>
    </w:p>
    <w:p w14:paraId="48CFA85D">
      <w:pPr>
        <w:rPr>
          <w:rFonts w:hint="eastAsia"/>
        </w:rPr>
      </w:pPr>
      <w:r>
        <w:rPr>
          <w:rFonts w:hint="eastAsia"/>
        </w:rPr>
        <w:t>CCTACGGGGGGCAGCAGTAAGGAATCTTCCACAATGGGGGCAACCCTGATGGAGCAACGCCGCGTGAAGGATGAAGGCCCTCGGGTCGTAAACTTCTTTTGTTAGCGAAGAATATGACGGTAACTAACGAATAAGGGTCGGCTAACTACGTGCCAGCAGCCGCGGTCATACGTAGGACCCAAGCGTTATCCGGAGTGACTGGGCGTAAAGAGTTGCGTAGGCGGCTCGTTAAGTGAGTAGTGAAACCTGGTGGCTCAACCATTCAGACTATTACTCAAACTGGCGTGCTCGAGAATGGTAGAGGTAGCTGGAATTTCGTGTGTAGGAGTGAAATCCGTAGATATACGAAGGAACACCAATGGCGTAGGCAGGCTACTGGACCATTTCTGACGCTGAGGCACGAAAGCGTGGGGAGCGAACCGGATTAGATACCCCGGTAGTCC</w:t>
      </w:r>
    </w:p>
    <w:p w14:paraId="24F39F3B">
      <w:pPr>
        <w:rPr>
          <w:rFonts w:hint="eastAsia"/>
        </w:rPr>
      </w:pPr>
      <w:r>
        <w:rPr>
          <w:rFonts w:hint="eastAsia"/>
        </w:rPr>
        <w:t>&gt;OTU001223</w:t>
      </w:r>
    </w:p>
    <w:p w14:paraId="558140A1">
      <w:pPr>
        <w:rPr>
          <w:rFonts w:hint="eastAsia"/>
        </w:rPr>
      </w:pPr>
      <w:r>
        <w:rPr>
          <w:rFonts w:hint="eastAsia"/>
        </w:rPr>
        <w:t>CCTACGGGGGGCTGCAGTAGGGAATTTTCCACAATGGGCGAAAGCCTGATGGAGCAACGCCGCGTGCAGGATGAAGGCTTTCGGGTCGTAAACTGCTTTTATATGTGACGATTATGACGGTAGCATATGAATAAGGATCGGCTAACTCCGTGCCAGCAGCCGCGGTCATACGGAGGATCCAAGCGTTATCCGGAATTACTGGGCGTAAAGAGTTGCGTAGGTGGCATGGTAAGTAAATAGTGAAAGCGTACGGCTCAACCGTATATCCATTATTTAAACTGCCAAGCTAGAAGATGAGAGAGGTTATTGGAATTCCCAGTGTAGGAGTGAAATCCGTAGATATTGGGAGGAACACCGATGGCGTAGGCAGATAACTGGCTCATTCTTGACACTAAGGCACGAAAGCGTGGGGAGCAAACGGGATTAGATACCCGTGTAGTCC</w:t>
      </w:r>
    </w:p>
    <w:p w14:paraId="7939ADCA">
      <w:pPr>
        <w:rPr>
          <w:rFonts w:hint="eastAsia"/>
        </w:rPr>
      </w:pPr>
      <w:r>
        <w:rPr>
          <w:rFonts w:hint="eastAsia"/>
        </w:rPr>
        <w:t>&gt;OTU001224</w:t>
      </w:r>
    </w:p>
    <w:p w14:paraId="5DEB7D2B">
      <w:pPr>
        <w:rPr>
          <w:rFonts w:hint="eastAsia"/>
        </w:rPr>
      </w:pPr>
      <w:r>
        <w:rPr>
          <w:rFonts w:hint="eastAsia"/>
        </w:rPr>
        <w:t>CCTACGGGCGGCTGCAGTCGGGAATTTTGGGCAATGGGCGCAAGCCTGACCCAGCAACGCCGCGTGAAGGACGAAGTCTTTCGGGATGTAAACTTCATAAGATTGGGACGAATAACGATGGGCTAATACCTCATCGGATGACGGTACCATTTGTAAGCCCCGGCTAACTCCGTGCCAGCAGCCGCGGTAATACGGGGGGGGCAAGCGTTGTTCGGATTTACTGGGCGTAAAGGGCGCGTAGGCGGCGCAACAAGTCACTTGTGAAATCTCCGGGCTTAACTCGGAGCGGTCAAGTGATACTGTCGTGCTAGAGTGCGGAAGGGGCAACTGGAATTCTCGGTGTAGCGGTGAAATGCGTAGATATCGAGAGGAACACCTGCGGCGAAGGCGGGTTGCTGGGCCGACACTGACGCTGAGGCGCGAAAGCCAGGGGAGCGAACGGGATTAGATACCCGAGTAGTCA</w:t>
      </w:r>
    </w:p>
    <w:p w14:paraId="170D132F">
      <w:pPr>
        <w:rPr>
          <w:rFonts w:hint="eastAsia"/>
        </w:rPr>
      </w:pPr>
      <w:r>
        <w:rPr>
          <w:rFonts w:hint="eastAsia"/>
        </w:rPr>
        <w:t>&gt;OTU001225</w:t>
      </w:r>
    </w:p>
    <w:p w14:paraId="0D799050">
      <w:pPr>
        <w:rPr>
          <w:rFonts w:hint="eastAsia"/>
        </w:rPr>
      </w:pPr>
      <w:r>
        <w:rPr>
          <w:rFonts w:hint="eastAsia"/>
        </w:rPr>
        <w:t>CCTACGGGCGGCTGCAGTGGGGAATCTTGCGCAATGGGGGAAACCCTGACGCAGCAACGCCGCGTGCGGGACGAAGGCTCTCGGGTCGTAAACCGCTTTCAGGAGGGAAGAAAATGACGGTACCTCCAGAAGAAGCCCCGGCCAACTACGTGCCAGCAGCCGCGGTAACACGTAGGGGGCGAGCGTTGTCCGGATTTATTGGGCGTAAAGAGCTCGTAGGCGGCTTGGTAAGTCGGGTGTGAAACCTCCAGGCTCAACCTGGAGACGCCACTCGATACTGCCATGGCTAGAGTCCGGTAGGGGAGCGTGGAATTCCTGGTGTAGCGGTGAAATGCGCAGATATCAGGAGGAACACCAGCGGCGAAGGCGGCGCTCTGGGCCGGAACTGACGCTGAGGAGCGAAAGCGTGGGGAGCGAACAGGATTAGATACCCGTGTAGTCC</w:t>
      </w:r>
    </w:p>
    <w:p w14:paraId="0BF368BD">
      <w:pPr>
        <w:rPr>
          <w:rFonts w:hint="eastAsia"/>
        </w:rPr>
      </w:pPr>
      <w:r>
        <w:rPr>
          <w:rFonts w:hint="eastAsia"/>
        </w:rPr>
        <w:t>&gt;OTU001226</w:t>
      </w:r>
    </w:p>
    <w:p w14:paraId="74256D8A">
      <w:pPr>
        <w:rPr>
          <w:rFonts w:hint="eastAsia"/>
        </w:rPr>
      </w:pPr>
      <w:r>
        <w:rPr>
          <w:rFonts w:hint="eastAsia"/>
        </w:rPr>
        <w:t>CCTACGGGTGGCAGCAGTTAGGAATATTCCACAATGGGGGCAACCCTGATGGAGCAACGCCGCGTGGAGGATGAAGGCCTTCGGGTCGTAAACTTCTTTTCTATGCGAAGAATATGACGGTAACATAGGAATAAGGGTCTGCTAACTACGTGCCAGCAGCCGCGGTCATACGTAGGACCCAAGCGTTATCCGGATTGACTGGGCGTAAAGAGTTGCGTAGGTGGCGGTTTAAGCGAATAGTGAAATCTTGTGGCTCAACCATAAGGCTATTATTCGAACTGGACTGCTCGAGAGCGGAAGAGGTATCTGGAATTCCCAGTGTAGGAGTGAAATCCGTAGATATTGGGAGGAACACCAATGGCGTAGGCAGGATACTGGTCCGTTTCTGACACTAAGGCACGAAAGCGTGGGGAGCAAACAGGATTAGATACCCTAGTAGTCC</w:t>
      </w:r>
    </w:p>
    <w:p w14:paraId="601C410D">
      <w:pPr>
        <w:rPr>
          <w:rFonts w:hint="eastAsia"/>
        </w:rPr>
      </w:pPr>
      <w:r>
        <w:rPr>
          <w:rFonts w:hint="eastAsia"/>
        </w:rPr>
        <w:t>&gt;OTU001227</w:t>
      </w:r>
    </w:p>
    <w:p w14:paraId="1B9582B6">
      <w:pPr>
        <w:rPr>
          <w:rFonts w:hint="eastAsia"/>
        </w:rPr>
      </w:pPr>
      <w:r>
        <w:rPr>
          <w:rFonts w:hint="eastAsia"/>
        </w:rPr>
        <w:t>CCTACGGGTGGCTGCAGTGGGGAATCTTGCACAATGGGCGAAAGCCTGATGCAGCAACGCCGCGTGGGGGATGACTGCCCTCGGGTTGTAAACCCCTTTCAGCAGGGACGAATCTGACGGTACCTGCAGAAGAAGCCCCGGCCAACTACGTGCCAGCAGCCGCGGTAAGACGTAGGGGGCAAGCGTTGTCCGGATTTATTGGGCGTAAAGAGCTCGTAGGCGGCTTGGCAAGTCGGATGTGAAACCTCCAGGCTTAACCTGGAGACGCCATTCGATACTGCTATGGCTTGAGTCCGGTAGGGGCGCATGGAATTCCCGGTGTAGCGGTGAAATGCTTAGATATCGGGAGGAACACCAGTGGCGAAGGCGGTGCGCTGGGCCGGAACTGACGCTGAGGAGCGAAAGCGTGGGTAGCAAACAGGATTAGATACCCTTGTAGTCC</w:t>
      </w:r>
    </w:p>
    <w:p w14:paraId="6C6DB3CE">
      <w:pPr>
        <w:rPr>
          <w:rFonts w:hint="eastAsia"/>
        </w:rPr>
      </w:pPr>
      <w:r>
        <w:rPr>
          <w:rFonts w:hint="eastAsia"/>
        </w:rPr>
        <w:t>&gt;OTU001228</w:t>
      </w:r>
    </w:p>
    <w:p w14:paraId="6A5F867B">
      <w:pPr>
        <w:rPr>
          <w:rFonts w:hint="eastAsia"/>
        </w:rPr>
      </w:pPr>
      <w:r>
        <w:rPr>
          <w:rFonts w:hint="eastAsia"/>
        </w:rPr>
        <w:t>CCTACGGGCGGCTGCAGTGGGGAATCTTGCACAATGGGGGAAACCCTGATGCAGCGACGCCGCGTGGGTGATGAAGTCCTTCGGGATGTAAAGCCCTTTCGACGGGAACGATAATGACGGTACCCGGAGAAGAAGCTGCGGCTAACTACGTGCCAGCAGCCGCGGTAATACGTAGGCAGCAAGCGTTGTTCGGAGTTACTGGGCGTAAAGAGTATGTAGGCGGTTGGGTAAGTTTGGTGTGAAATCTCCCGGCTTAACTGGGAGGGTGCGCTAAAGACTGCCTGGCTCGAGTGTGGGAGAGGAAAGCGGAATTCCTGGTGTAGCGGTGAAATGCGTAGATATCAGGAGGAACACCGGTGGTGTAGACGGCTTTCTGGACCGTAACTGACGCTGAAACACGAAAGCGTGGGTAGCAAACAGGATTAGATACCCTAGTAGTCC</w:t>
      </w:r>
    </w:p>
    <w:p w14:paraId="4059B563">
      <w:pPr>
        <w:rPr>
          <w:rFonts w:hint="eastAsia"/>
        </w:rPr>
      </w:pPr>
      <w:r>
        <w:rPr>
          <w:rFonts w:hint="eastAsia"/>
        </w:rPr>
        <w:t>&gt;OTU001229</w:t>
      </w:r>
    </w:p>
    <w:p w14:paraId="0F117FAD">
      <w:pPr>
        <w:rPr>
          <w:rFonts w:hint="eastAsia"/>
        </w:rPr>
      </w:pPr>
      <w:r>
        <w:rPr>
          <w:rFonts w:hint="eastAsia"/>
        </w:rPr>
        <w:t>CCTACGGGAGGCTGCAGCAAAGAATCTTGGGCAATGGGCGAAAGCCTGACCCAGCGACGCCGCGTGGAGGATGAAGGCCTTCGGGTTGTAAACTCCTTTTTCAGGGGAAGAGCAAGGACGGTACCCTGAGAATAAGCCCCGGCCAACTACGTGCCAGCAGCCGCGGTAATACGTAGGGGGCAAGCGTTACCCGGATTTACTGGGCGTAAAGAGCGCGTAGGCGGTTCAACAAGTCTCCTGTGAAATCTTCTGGCTTAACTGGAAGAGGCCAGGGGATACTGTTGGACTTGAGGGCAGCAGAGGAAGACGGAATTCCCGGTGTAGCGGTGAAATGCGTAGATATCGGGAGGAACACCAGTGGCAAAGGCGGTCTTCTGGGCTGTACCTGACGCTGAGGCGCGAAAGCGTGGGGAGCAAACCGGATTAGATACCCCTGTAGTCC</w:t>
      </w:r>
    </w:p>
    <w:p w14:paraId="067FAD2A">
      <w:pPr>
        <w:rPr>
          <w:rFonts w:hint="eastAsia"/>
        </w:rPr>
      </w:pPr>
      <w:r>
        <w:rPr>
          <w:rFonts w:hint="eastAsia"/>
        </w:rPr>
        <w:t>&gt;OTU001230</w:t>
      </w:r>
    </w:p>
    <w:p w14:paraId="26A3E443">
      <w:pPr>
        <w:rPr>
          <w:rFonts w:hint="eastAsia"/>
        </w:rPr>
      </w:pPr>
      <w:r>
        <w:rPr>
          <w:rFonts w:hint="eastAsia"/>
        </w:rPr>
        <w:t>CCTACGGGGGGCTGCAACTGGGAATCTTGCGCAATGGACGAAAGTCTGACGCAGCGACGCCGCGTGTGGGAAGAAGGCCTTCGGGTCGTAAACCACTGTGGAAGGGGAATAAAAAAATGAAGGTACCCTTCTAGAAAGCACCTGCTAACTACGTGCCAGAAGCCTCGGTAATACGTAGGGTGCAAGCGTTATCCGGATTTATTGGGCGTAAAGCGTTCTGTAGGCGGTTTTGTAAGTATGTGGTTAAAGGCTTCGGCTCAACCGAAGACATGCTGTGTAAACTACAAGACTAGATGGTTATCGGGAGTATCGGAATTCTCGGTGGAGGGGTGAAATCCGTTGATATCGAGAGGAACACCAAAGGCGAAGGCAGATACTTAGGTAATTCATGACGCTGATAGACGACAGCTAGGGGAGCGAAAGGGATTAGATACCCCAGTAGTCC</w:t>
      </w:r>
    </w:p>
    <w:p w14:paraId="6FDABBD6">
      <w:pPr>
        <w:rPr>
          <w:rFonts w:hint="eastAsia"/>
        </w:rPr>
      </w:pPr>
      <w:r>
        <w:rPr>
          <w:rFonts w:hint="eastAsia"/>
        </w:rPr>
        <w:t>&gt;OTU001231</w:t>
      </w:r>
    </w:p>
    <w:p w14:paraId="23F1DB04">
      <w:pPr>
        <w:rPr>
          <w:rFonts w:hint="eastAsia"/>
        </w:rPr>
      </w:pPr>
      <w:r>
        <w:rPr>
          <w:rFonts w:hint="eastAsia"/>
        </w:rPr>
        <w:t>CCTACGGGTGGCAGCAGTAGGGAATCTTGCGCAATGAGGGAAACCTTGACGCAGCGACGCCGCGTGCGGGATGAAGGCCTTCGGGTTGTAAACCGCTTTCAGCAGGGACGAAATTGACGGTACCTGCAGAAGAAGGCCCGGCCAACTACGTGCCAGCAGCCGCGGTAATACGTAGGGGCCTAGCGTTGTCCGGATTTATTGGGCGTAAAGAGCTCGTAGGCGGTTCGGTAAGTCAGGTGTGAAATCTCCACGCTCAACGTGGAGGCGCCACCTGAAACTGCCGTGACTCGAGTCCGGTAGGGGAGTGTGGAATTCCTGGTGTAGCGGTGAAATGCGCAGATATCAGGAGGAACACCAGTGGCGAAGGCGGCACTCTGGGCCGGTACTGACGCTGAGGAGCGAAAGCGTGGGGAGCGAACAGGATTAGATACCCCTGTAGTCC</w:t>
      </w:r>
    </w:p>
    <w:p w14:paraId="5D2FCF21">
      <w:pPr>
        <w:rPr>
          <w:rFonts w:hint="eastAsia"/>
        </w:rPr>
      </w:pPr>
      <w:r>
        <w:rPr>
          <w:rFonts w:hint="eastAsia"/>
        </w:rPr>
        <w:t>&gt;OTU001232</w:t>
      </w:r>
    </w:p>
    <w:p w14:paraId="5EE735A1">
      <w:pPr>
        <w:rPr>
          <w:rFonts w:hint="eastAsia"/>
        </w:rPr>
      </w:pPr>
      <w:r>
        <w:rPr>
          <w:rFonts w:hint="eastAsia"/>
        </w:rPr>
        <w:t>CCTACGGGTGGCTGCAGTCGAGAATCTTCGGCAATGGACGCAAGTCTGACCGAGCGACGCCGCGTGCGGGATGAAGGCTTTCGGGTTGTAAACCGCTGTCGTAGAGGAGGAAATGTTGGTGGGTTCTCCCATCAGCTTGACTGATTCTAGGAGGAAGGACGGGCTAAGTTCGTGCCAGCAGCCGCGGTAATACGAACCGTCCAAACGTTATTCGGAATTACTGGGCTTAAAGAGTTCGTAGGCGGTTGGGAAAGTTGGGTGTGAAAGCCCTCGGCTTAACCGAGGAATTGCGCTCAAAACTACCTGACTAGAGGAAGATAGAGGTGAGCAGAACTGATGGTGGAGCGGTGAAATGCGTTGATATCATCAGGAATACCGGAGGCGAAGGCGGCTCACTGGGTCTTTTCTGACGCTGAGGAACGAAAGCTAGGGGAGCAAACGGGATTAGATACCCCAGTAGTCC</w:t>
      </w:r>
    </w:p>
    <w:p w14:paraId="0019C4C5">
      <w:pPr>
        <w:rPr>
          <w:rFonts w:hint="eastAsia"/>
        </w:rPr>
      </w:pPr>
      <w:r>
        <w:rPr>
          <w:rFonts w:hint="eastAsia"/>
        </w:rPr>
        <w:t>&gt;OTU001233</w:t>
      </w:r>
    </w:p>
    <w:p w14:paraId="468E62F2">
      <w:pPr>
        <w:rPr>
          <w:rFonts w:hint="eastAsia"/>
        </w:rPr>
      </w:pPr>
      <w:r>
        <w:rPr>
          <w:rFonts w:hint="eastAsia"/>
        </w:rPr>
        <w:t>CCTACGGGGGGCTGCAGTGGGGAATCTTCCACAATGGGCGCAAGCCCGATGGAGCAACGCCGCGTGGAGGACGACGGCCTTCGGGTTGTAAACTCCTTTCGGGGGGGAGGATACGGACAGTACCCCCAGAAGCAGCCCCGGCTAACTCTGTGCCAGCAGCCGCGGTAATACAGAGGGGGCAAGCGTTGTCCGGAATTACTGGGCGTAAAGCGCGCGCAGGCGGTGGTCTATGTGCCGTGTGACAGGCGGGGGCTCAACCCCCGGCTCGCAGGGTAGACAGGGTCACTGGAGGCAGGGAGAGGGATGTGGAATGCCCGGTGGAGCGGTGAAATGCGTAGAGATCGGGCGGAACACCAGCGGCGAAGGCGGCATCCTGGCTCTGACCTGACGCTGAGGCGCGAGAGCGTGGGGAGCGAACTGGATTAGATACCCGTGTAGTCC</w:t>
      </w:r>
    </w:p>
    <w:p w14:paraId="623DA982">
      <w:pPr>
        <w:rPr>
          <w:rFonts w:hint="eastAsia"/>
        </w:rPr>
      </w:pPr>
      <w:r>
        <w:rPr>
          <w:rFonts w:hint="eastAsia"/>
        </w:rPr>
        <w:t>&gt;OTU001234</w:t>
      </w:r>
    </w:p>
    <w:p w14:paraId="672130C7">
      <w:pPr>
        <w:rPr>
          <w:rFonts w:hint="eastAsia"/>
        </w:rPr>
      </w:pPr>
      <w:r>
        <w:rPr>
          <w:rFonts w:hint="eastAsia"/>
        </w:rPr>
        <w:t>CCTACGGGAGGCTGCAGCGAGGAATCTTCCACAATGGGCGCAAGCCCGATGGAGCAACGCCGCGTGGAGGACGACGGCCTTCGGGTTGTAAACTCCTTTCGGGAGGGATGATACGGACAGTACCTCCAGAAGCAGCCCCGGCTAACTCTGTGCCAGCAGCCGCGGTAATACAGAGGGGGCAAGCGTTGTCCGGACTTACTGGGCGTACAGCGCGCGCAGGCGGTCATCGACGTGCCGTGTGACAGCCATCGGCTCAACCGATGGAGGCCGGGGTACACGAGATGACTGGAGGCAGAGAGAGGGATGTGGAATACCTGGTGGAGCGGTGAAATGCGTAGAGATCAGGTGGAACACCAGCGGCGAAGGCGGCATCCTGGCTCTGTCCTGACGCTGAGGCGCGAGAGCGTGGGGAGCAAACCGGATTAGATACCCGGGTAGTCC</w:t>
      </w:r>
    </w:p>
    <w:p w14:paraId="2BE279F5">
      <w:pPr>
        <w:rPr>
          <w:rFonts w:hint="eastAsia"/>
        </w:rPr>
      </w:pPr>
      <w:r>
        <w:rPr>
          <w:rFonts w:hint="eastAsia"/>
        </w:rPr>
        <w:t>&gt;OTU001235</w:t>
      </w:r>
    </w:p>
    <w:p w14:paraId="6FFDA15E">
      <w:pPr>
        <w:rPr>
          <w:rFonts w:hint="eastAsia"/>
        </w:rPr>
      </w:pPr>
      <w:r>
        <w:rPr>
          <w:rFonts w:hint="eastAsia"/>
        </w:rPr>
        <w:t>CCTACGGGTGGCTGCAGTCGAGAATCTTCGGCAATGGGCGCAAGCCCGACCGAGCGACGCCGCGTGGAGGACGAAGGCCTTCGGGTTGTAAACTCCTGTCGGGGGGGAACAAGGGCCGGTGCAGAGCCGGCCTTGAGTGATCCCCGGAGGAAGCACGGGCTAAGTTCGTGCCAGCAGCCGCGGTAAGACGAACCGTGCGAACGTTATTCGGAATCACTGGGCTTAAAGCGCGTGTAGGCGGGCCATCACGTCGGTCGCTGAAAGCCCCCGGCTCAACCGGGGAACCGGCGCCGATACGAGTGGCCTGGAGGGGGGTAGGGGGACCTGGAACTTCCGGTGGAGCGGTGAAATGCGTTGAGATCGGAAGGAACGCCCGTGGCGAAAGCGAGGTCCTGGACCCCATCTGACGCTGAGACGCGAAAGCCAGGGGAGCGAACGGGATTAGATACCCCAGTAGTCC</w:t>
      </w:r>
    </w:p>
    <w:p w14:paraId="74D0145C">
      <w:pPr>
        <w:rPr>
          <w:rFonts w:hint="eastAsia"/>
        </w:rPr>
      </w:pPr>
      <w:r>
        <w:rPr>
          <w:rFonts w:hint="eastAsia"/>
        </w:rPr>
        <w:t>&gt;OTU001236</w:t>
      </w:r>
    </w:p>
    <w:p w14:paraId="36011267">
      <w:pPr>
        <w:rPr>
          <w:rFonts w:hint="eastAsia"/>
        </w:rPr>
      </w:pPr>
      <w:r>
        <w:rPr>
          <w:rFonts w:hint="eastAsia"/>
        </w:rPr>
        <w:t>CCTACGGGGGGCTGCAGTAACGAATCTTCCGCAATGCGCGAAAGCGTGACGGAGCAATGCCGCGTGCAGGATGAAGCCTCTCGGGGTGTAAACTGCTGTCAGGGTTTAGCAACACAATGAGCAGACCCAAAGGAAGAGGCGACTAACTCTGTGCCAGCAGTCGCGGTAATACAGAGGCCTCGAGCGTTAATCGGAATCACTGGGCTTAAAGCGTACGCAGGCGGACGCGCAGGCATCTTGTGAAATCCCTCGACTCAACCGAGGAACTGCTTGGTGAACCGCGCGCCTTGAGACAGGTAGGGGCCATCGGAACGATAGGTGGAGTGGTGAAATGCGTTGATATCTATCGGAACGCCGAAGGAGAAATCAGGTGGCTGGGCCTGTTCTGACGCTCATGTACGAAAGCGTGGGGAGCGAACGGGATTAGATACCCCAGTAGTCC</w:t>
      </w:r>
    </w:p>
    <w:p w14:paraId="5E3ED8D8">
      <w:pPr>
        <w:rPr>
          <w:rFonts w:hint="eastAsia"/>
        </w:rPr>
      </w:pPr>
      <w:r>
        <w:rPr>
          <w:rFonts w:hint="eastAsia"/>
        </w:rPr>
        <w:t>&gt;OTU001237</w:t>
      </w:r>
    </w:p>
    <w:p w14:paraId="30C08230">
      <w:pPr>
        <w:rPr>
          <w:rFonts w:hint="eastAsia"/>
        </w:rPr>
      </w:pPr>
      <w:r>
        <w:rPr>
          <w:rFonts w:hint="eastAsia"/>
        </w:rPr>
        <w:t>CCTACGGGAGGCAGCAGTGAGGAATATTGGTCAATGGAGGCAACTCTGAACCAGCCATGCCGCGTGCAGGAAGACTGCCCTATGGGTTGTAAACTGCTTTTATACAGGAAGAAACAGTCGTACGTGTACGACCTTGACGGTACTGTAAGAATAAGCACCGGCTAACTCCGTGCCAGCAGCCGCGGTAATACGGAGGGTGCAAGCGTTATCCGGAATCATTGGGTTTAAAGGGTCCGCAGGCGGTCAATTAAGTCAGAGGTGAAATCCCATAGCTTAACTATGGAACTGCCTTTGATACTGGTTGACTTGAGTTATACGGAAGTAGATAGAATAAGTAGTGTAGCGGTGAAATGCATAGATATTACTTAGAATACCGATTGCGAAGGCAGTCTACTACGTATATACTGACGCTCATGGACGAAAGCGTGGGGAGCGAACAGGATTAGATACCCCTGTAGTCC</w:t>
      </w:r>
    </w:p>
    <w:p w14:paraId="7DD42608">
      <w:pPr>
        <w:rPr>
          <w:rFonts w:hint="eastAsia"/>
        </w:rPr>
      </w:pPr>
      <w:r>
        <w:rPr>
          <w:rFonts w:hint="eastAsia"/>
        </w:rPr>
        <w:t>&gt;OTU001238</w:t>
      </w:r>
    </w:p>
    <w:p w14:paraId="1B93AA93">
      <w:pPr>
        <w:rPr>
          <w:rFonts w:hint="eastAsia"/>
        </w:rPr>
      </w:pPr>
      <w:r>
        <w:rPr>
          <w:rFonts w:hint="eastAsia"/>
        </w:rPr>
        <w:t>CCTACGGGAGGCTGCAGTCGAGAATCTTGGGCAATGCACGCAAGTGTGACCCAGCGACGCCGCGTGCAGGATGAAGGCACTCCGGGTCGTAAACTGCTTTTACGGGAGAAGAATTCATGACGGTACCCCGTGAATAAGCCACGGCTAACTACGTGCCAGCAGCCGCGGTAATACGTAGGTGGCAAGCGTTGTCCGGAATTACTGGGCGTAAAGCGAACGCAGGCGGATGGTTAAGTAAGAAGTGAAAGGTCGGAGCTCAACTCCAACACTGCTTCTTATACTGGCCGTCTTGAGTCCCGGAGGGGAAAGCGGAACTGCACGTGTAGCGGTGAAATGCGTTGATATGTGCAGGAACACCAATGGCGAAGGCAGCTTTCTGGACGAGGACTGACGCTCATGTTCGAAAGCCAAGGGAGCGAACAGGATTAGATACCCCAGTAGTCC</w:t>
      </w:r>
    </w:p>
    <w:p w14:paraId="1EE8F5AD">
      <w:pPr>
        <w:rPr>
          <w:rFonts w:hint="eastAsia"/>
        </w:rPr>
      </w:pPr>
      <w:r>
        <w:rPr>
          <w:rFonts w:hint="eastAsia"/>
        </w:rPr>
        <w:t>&gt;OTU001239</w:t>
      </w:r>
    </w:p>
    <w:p w14:paraId="4D4E9AE8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AGGGTTGTAAACTGCTTTTATATGTGAAGATTTTGACGGTAGCATATGAATAAGGATCGGCTAATTCCGTGCCAGCAGCCGCGGTCATACGGAAGATCCAAGCGTTATCCGGAATTACTGGGCGTAAAGAGTTGCGTAGGTGGCATAGTAAGCAGATAGTGAAATTGTGTGGCTCAACCATACACCCATTATCTGAACTGCTAAGCTTGAGTATATGAGAGGTAGCTGGAATTCCTAGTGTAGGAGTGAAATCCGTAGATATTAGGAGGAACACCGATGGCGTAGGCAGGCTACTGGCATATTACTGACACTGAGGCGCGAAAGCGTGGGGAGCAAACAGGATTAGATACCCCGGTAGTCC</w:t>
      </w:r>
    </w:p>
    <w:p w14:paraId="7BE90593">
      <w:pPr>
        <w:rPr>
          <w:rFonts w:hint="eastAsia"/>
        </w:rPr>
      </w:pPr>
      <w:r>
        <w:rPr>
          <w:rFonts w:hint="eastAsia"/>
        </w:rPr>
        <w:t>&gt;OTU001240</w:t>
      </w:r>
    </w:p>
    <w:p w14:paraId="7D31DCCB">
      <w:pPr>
        <w:rPr>
          <w:rFonts w:hint="eastAsia"/>
        </w:rPr>
      </w:pPr>
      <w:r>
        <w:rPr>
          <w:rFonts w:hint="eastAsia"/>
        </w:rPr>
        <w:t>CCTACGGGTGGCTGCAGTGGGGAATCTTGCGCAATGGGCGAAAGCCTGACGCAGCGACGCCGCGTGGGGGATGACGGGTTTCGGCTTGTAAACCCCTGTTGCCCGGGACGAACTTCTCCTTTCGAGGAGATTGACGGTACCGGGTGAGGAAGCACCGGCTAACTCTGTGCCAGCAGCCGCGGTAATACAGAGGGTGCGAGCGTTGTCCGGAATCACTGGGCGTAAAGGGCGCGTAGGTGGCGCCCCAAGTCGATGGTGAAAGCTCGTCGCTCAACGACGAGTCGGCCACCGATACTGGGGGGCTCGAGCACTGTAGAGGCTTATGGAATTCCGGGTGTAGCGGTGGAATGCGTAGAGATCCGGAAGAACACCGGTGGCGAAGGCGGTAAGCTGGGCAGTTGCTGACACTGAGGCGCGACAGCGTGGGGAGCAAACAGGATTAGATACCCGGGTAGTCC</w:t>
      </w:r>
    </w:p>
    <w:p w14:paraId="1343E496">
      <w:pPr>
        <w:rPr>
          <w:rFonts w:hint="eastAsia"/>
        </w:rPr>
      </w:pPr>
      <w:r>
        <w:rPr>
          <w:rFonts w:hint="eastAsia"/>
        </w:rPr>
        <w:t>&gt;OTU001241</w:t>
      </w:r>
    </w:p>
    <w:p w14:paraId="73CBCD80">
      <w:pPr>
        <w:rPr>
          <w:rFonts w:hint="eastAsia"/>
        </w:rPr>
      </w:pPr>
      <w:r>
        <w:rPr>
          <w:rFonts w:hint="eastAsia"/>
        </w:rPr>
        <w:t>CCTACGGGGGGCTGCAGTCGAGAATCTTCCGCAATGGGCGAAAGCCTGACGGAGCGACGCCGCGTGATTGACGAAGCTCTTCGGAGTGTAAAAATCTTTTATGAAGGAGAAAGTTATTGATAGTACTTCATGAATAAGGGGTTGCTAAACTCGTGCCAGCAGCAGCGGTAATACGAGTGCCCCAAGCGTTATCCGGAATCATTGGGCGTAAAGGGTGTGTAGGCGGTTGTGTTAGTCTCATGTTAAAGCTCCCGGCTTAACCGGGAAATCGCATGGGAAACGGCACAACTAGAAGATGCAAGGGGTCTGCGGAACTCATGGAGTAGGGGTGAAATCCGTTGATATCATGGGGAACACCGAAAGCGAAGGCAGCAGGCTGGTGCATTCTTGACGCTGAAACACGAAAGCGTGGGTAGCGAATGGGATTAGATACCCTAGTAGTCC</w:t>
      </w:r>
    </w:p>
    <w:p w14:paraId="4B4962DB">
      <w:pPr>
        <w:rPr>
          <w:rFonts w:hint="eastAsia"/>
        </w:rPr>
      </w:pPr>
      <w:r>
        <w:rPr>
          <w:rFonts w:hint="eastAsia"/>
        </w:rPr>
        <w:t>&gt;OTU001242</w:t>
      </w:r>
    </w:p>
    <w:p w14:paraId="3BAD6361">
      <w:pPr>
        <w:rPr>
          <w:rFonts w:hint="eastAsia"/>
        </w:rPr>
      </w:pPr>
      <w:r>
        <w:rPr>
          <w:rFonts w:hint="eastAsia"/>
        </w:rPr>
        <w:t>CCTACGGGGGGCTGCAGTGAGGGATCTTGCACAATGGGGGAAACCCTGATGCAGCAACGCCGCGTGAGTGAAGAAGGCCCTTGGGTCGTAAAGCTCTTTAGCGAGGGAAGAAGGTTGGTACGGTGAATAATCGGATCAGCTGACGGTACCTCGAGAATAAGCACCGGCTAATTTCGTGCCAGCAGCCGCGGTAATACGAAAGGTGCAAGCGTTACTCGGAATCACTGGGCGTAAAGCGCACGTAGGCGGACTCGCAGGTCAATTGTGAAATACCTGGGCTCAACCCGGGAACTGCAGTTGAAACCGCTTGTCTTGAATACCTGAGAGGGTGGGGGAATACCTGGTGGAGAAGTGAAATTCGTAGAGATCAGGTGGAACACCGGAGGCGAAGGCGCCTGCCTGGCAGTGTATTGACGCTGAGGTGCGAAAGTGCGGGGAGCAAACAGGATTAGATACCCCGGTAGTCC</w:t>
      </w:r>
    </w:p>
    <w:p w14:paraId="668CC583">
      <w:pPr>
        <w:rPr>
          <w:rFonts w:hint="eastAsia"/>
        </w:rPr>
      </w:pPr>
      <w:r>
        <w:rPr>
          <w:rFonts w:hint="eastAsia"/>
        </w:rPr>
        <w:t>&gt;OTU001243</w:t>
      </w:r>
    </w:p>
    <w:p w14:paraId="58B91FE4">
      <w:pPr>
        <w:rPr>
          <w:rFonts w:hint="eastAsia"/>
        </w:rPr>
      </w:pPr>
      <w:r>
        <w:rPr>
          <w:rFonts w:hint="eastAsia"/>
        </w:rPr>
        <w:t>CCTACGGGGGGCTGCAGTAACGAATCTTCCGCAATGGGCGAAAGCCTGACGGAGCAATGCCGCGTGTGGGATGAAGCGTCTACGACGTGTAAACCACTGTCAGGGGGTGGAACCAACGATTACCCCCAGAGGAAGTGGCGACTAACTCTGTGCCAGCAGTCGCGGTAATACAGAGGCCACAAGCGTTAATCGGAATCACTGGGCTTAAAGGGTGCGTAGGCGGACCGGAAAGCGTCCTGTGAAATCCCTCGGCTCAACCGGGGAACAGCAGGGCGAACTGCCGGTCTAGAGGCATGTAGGGGCGGGTGGAACAGTAGGTGGAGCGGTGAAATGCTTAGATATCTACTGGAACGCCGATGGGGAAGCCGACCCGCTGGGCATGTCCTGACGCTGAGGCACGAAAGCGTGGGGAGCAAACAGGATTAGATACCCCTGTAGTCC</w:t>
      </w:r>
    </w:p>
    <w:p w14:paraId="7DBCE1B4">
      <w:pPr>
        <w:rPr>
          <w:rFonts w:hint="eastAsia"/>
        </w:rPr>
      </w:pPr>
      <w:r>
        <w:rPr>
          <w:rFonts w:hint="eastAsia"/>
        </w:rPr>
        <w:t>&gt;OTU001244</w:t>
      </w:r>
    </w:p>
    <w:p w14:paraId="1135B27A">
      <w:pPr>
        <w:rPr>
          <w:rFonts w:hint="eastAsia"/>
        </w:rPr>
      </w:pPr>
      <w:r>
        <w:rPr>
          <w:rFonts w:hint="eastAsia"/>
        </w:rPr>
        <w:t>CCTACGGGTGGCAGCAGTGGGGAATATTGCGCAATGGGCGAAAGCCTGACGCAGCGACGCCGCGTGTGGGATGACGGCCTTCGGGTTGTAAACCACTGTCGGGAGGGACGAATCAATGACGGTACCTCCAAAGGAAGCACCGGCTAACTCTGTGCCAGCAGCCGCGGTAATACAGAGGATGCAAGCGTTATCCGGAATGATTGGGCGTAAAGCGTCTGTAGGTGGCTTTTTAAGTCCGCCGTCAAATCCCAGGGCTCAACCCTGGACAGGCGGTGGAAACTACCAAGCTGGAGTACGGTAGGGGCAGAGGGAATTTCCGGTGGAGCGGTGAAATGCGTAGAGATCGGAAAGAACACCAACGGCGAAAGCACTCTGCTGGGCCGACACTGACACTGAGAGACGAAAGCTAGGGGAGCGAATGGGATTAGATACCCTAGTAGTCC</w:t>
      </w:r>
    </w:p>
    <w:p w14:paraId="3B574E63">
      <w:pPr>
        <w:rPr>
          <w:rFonts w:hint="eastAsia"/>
        </w:rPr>
      </w:pPr>
      <w:r>
        <w:rPr>
          <w:rFonts w:hint="eastAsia"/>
        </w:rPr>
        <w:t>&gt;OTU001245</w:t>
      </w:r>
    </w:p>
    <w:p w14:paraId="5257C0F3">
      <w:pPr>
        <w:rPr>
          <w:rFonts w:hint="eastAsia"/>
        </w:rPr>
      </w:pPr>
      <w:r>
        <w:rPr>
          <w:rFonts w:hint="eastAsia"/>
        </w:rPr>
        <w:t>CCTACGGGTGGCTGCAGTAGGGAATATTGGGCAATGGCGGCAACGCTGACCCAGCCACGCCGCGTGCAGGAAGAAGGCGCTCTGCGTTGTAAACTGCTTTTATCCGGGAAGAAAAATCACTACGCGTAGTGAGATTGACGGTACCGGAGGAATCAGCACCGGCTAACTCCGTGCCAGCAGCCGCGGTAATACGGAGGGTGCGAGCGTTGTCCGGATTTATTGGGTTTAAAGGGTGCGCAGGCGGTAAAGTAAGTCTGGGGTGAAAGGCGGCCGCTCAACGGTCAGTAGGGCCCCGGATACTGTTTTACTCGAGTGCAGGCGAGGCCGGCGGAACGGGTGGTGTAGCGGTGAAATGCATAGATACCATCCAGAACTCCGATTGCGAAGGCAGCCGGCCAGACTGCCACTGACGCTGAGGCACGAAAGCGCGGGGAGCAAACAGGATTAGATACCCGAGTAGTCC</w:t>
      </w:r>
    </w:p>
    <w:p w14:paraId="5DA0E31D">
      <w:pPr>
        <w:rPr>
          <w:rFonts w:hint="eastAsia"/>
        </w:rPr>
      </w:pPr>
      <w:r>
        <w:rPr>
          <w:rFonts w:hint="eastAsia"/>
        </w:rPr>
        <w:t>&gt;OTU001246</w:t>
      </w:r>
    </w:p>
    <w:p w14:paraId="6A84CDFF">
      <w:pPr>
        <w:rPr>
          <w:rFonts w:hint="eastAsia"/>
        </w:rPr>
      </w:pPr>
      <w:r>
        <w:rPr>
          <w:rFonts w:hint="eastAsia"/>
        </w:rPr>
        <w:t>CCTACGGGGGGCAGCAGTGAGGAATATTGCCCAATGGGGGAGACCCTGAGGCAGCAACGCCGCGTGGAGGATGAGGTCCTTCGGGATGTAAACTCCTTTTCAGGGGGAGCAGCAAGGAGCGTACCCCTGGAAGAAGTCACGGCTAACTACGTGCCAGCAGCCGCGGTAACACGTAGGTGACAAGCGTTATCCGGATTTACTGGGCGTAAAGGGTCCGTAGGTGGTCAGGGAGGTCTGGTGTGAAATCCCCCGGCTCAACTGGGGGCAGCCACTGGAAACCGGCTGACTGGAGTCACACAGAGGTCACTCGAATTCCCGGTGTAGTGGTGGAATGCGTAGAGATCGGGAGGAAGACCAGAGGCGCAAGCGGGTGACTGGGTGCTGACTGACACTGAGGGACGAAAGCGTGGGGAGCGAACAGGATTAGATACCCGGGTAGTCC</w:t>
      </w:r>
    </w:p>
    <w:p w14:paraId="25F1FE5B">
      <w:pPr>
        <w:rPr>
          <w:rFonts w:hint="eastAsia"/>
        </w:rPr>
      </w:pPr>
      <w:r>
        <w:rPr>
          <w:rFonts w:hint="eastAsia"/>
        </w:rPr>
        <w:t>&gt;OTU001247</w:t>
      </w:r>
    </w:p>
    <w:p w14:paraId="507459E2">
      <w:pPr>
        <w:rPr>
          <w:rFonts w:hint="eastAsia"/>
        </w:rPr>
      </w:pPr>
      <w:r>
        <w:rPr>
          <w:rFonts w:hint="eastAsia"/>
        </w:rPr>
        <w:t>CCTACGGGTGGCTGCAGTGAGGAATATTGGTCAATGGGCGCAAGCCTGAACCAGCCATGCCGCGTGCAGGATGACGGTCCTATGGATTGTAAACTGCTTTTGTACAGGAAGAAACACTCGGACGTGTCCGAGCTTGACGGTACTGTAAGAATAAGGATCGGCTAACTCCGTGCCAGCAGCCGCGGTAATACGGAGGATCCAAGCGTTATCCGGAATCATTGGGTTTAAAGGGTCCGTAGGCGGGTTTATAAGTCAGTGGTGAAAGCCCATCGCTCAACGATGGAACGGCCATTGATACTGTAGATCTTGAATTATTAGGAAGTAACTAGAATATGTAGTGTAGCGGTGAAATGCTTAGAGATTACATGGAATACCGATTGCGAAGGCAGGTTACTACTAATGGATTGACGCTGATGGACGAAAGCGTGGGTAGCGAACAGGATTAGATACCCGGGTAGTCC</w:t>
      </w:r>
    </w:p>
    <w:p w14:paraId="256A0D87">
      <w:pPr>
        <w:rPr>
          <w:rFonts w:hint="eastAsia"/>
        </w:rPr>
      </w:pPr>
      <w:r>
        <w:rPr>
          <w:rFonts w:hint="eastAsia"/>
        </w:rPr>
        <w:t>&gt;OTU001248</w:t>
      </w:r>
    </w:p>
    <w:p w14:paraId="5505ACA5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CTTCGGATCGTAAAACTCTGTTGTTAGGGAAGAACAAGTTGGGTAGTAACTGACCTGACCTTGACGGTACCTAACCAGAAAGCCACGGCTAACTACGTGCCAGCAGCCGCGGTAATACGTAGGTGGCAAGCGTTGTCCGGATTTATTGGGCGTAAAGCGCGCGCAGGCGGTCTTTTAAGTCTGATGTGAAATCTTGCGGCTTAACCGTAAGCGGTCATTGGAAACTGGAGGACTTGAGTACAGAAGAGGAGAGTGGAATTCCACGTGTAGCGGTGAAATGCGTAGAGATGTGGAGGAACACCAGTGGCGAAGGCGACTCTCTGGTCTGTAACTGACGCTGAGGCGCGAAAGCGTGGGGAGCGAACAGGATTAGATACCCTTGTAGTCC</w:t>
      </w:r>
    </w:p>
    <w:p w14:paraId="14899845">
      <w:pPr>
        <w:rPr>
          <w:rFonts w:hint="eastAsia"/>
        </w:rPr>
      </w:pPr>
      <w:r>
        <w:rPr>
          <w:rFonts w:hint="eastAsia"/>
        </w:rPr>
        <w:t>&gt;OTU001249</w:t>
      </w:r>
    </w:p>
    <w:p w14:paraId="44E0F0DB">
      <w:pPr>
        <w:rPr>
          <w:rFonts w:hint="eastAsia"/>
        </w:rPr>
      </w:pPr>
      <w:r>
        <w:rPr>
          <w:rFonts w:hint="eastAsia"/>
        </w:rPr>
        <w:t>CCTACGGGCGGCAGCAGTGAGGAATATTGCGCAATGGGGGGAACCCTGACGCAGCAACGCCGCGTGGAGGATGAAGGTCTTTGGATTGTAAACTCCTTTTCTTGGGGAAGAGGTAGGACGGTACCCGAGGAATAAGTCACGGCTAACTACGTGCCAGCAGCCGCGGTAATACGTAGGTGGCAAGCGTTATCCGGAATTATTGGGCGTAAAGCGCACGCAGGCGGCTTTTTAAGTTTGACGTGAAAACTCCTAGCTTAACTGGGAGAGGACGTTGAAGACTGGAAGGCTTGAGGTAATGAGAGGGGTGCGGAATTCCCGGTGTAGTGGTGGAATGCGTAGATATCGGGAGGAACACCAGTGGCGAAAGCGGCACCCTGGCATTGACCTGACGCTCAGGTGCGAAAGCGTGGGGAGCGAACGGGATTAGATACCCCGGTAGTCC</w:t>
      </w:r>
    </w:p>
    <w:p w14:paraId="36D0D898">
      <w:pPr>
        <w:rPr>
          <w:rFonts w:hint="eastAsia"/>
        </w:rPr>
      </w:pPr>
      <w:r>
        <w:rPr>
          <w:rFonts w:hint="eastAsia"/>
        </w:rPr>
        <w:t>&gt;OTU001250</w:t>
      </w:r>
    </w:p>
    <w:p w14:paraId="02B2D15B">
      <w:pPr>
        <w:rPr>
          <w:rFonts w:hint="eastAsia"/>
        </w:rPr>
      </w:pPr>
      <w:r>
        <w:rPr>
          <w:rFonts w:hint="eastAsia"/>
        </w:rPr>
        <w:t>CCTACGGGAGGCTGCAGTCGGGAATTTTGGGCAATGGGCGCAAGCCTGACCCAGCAACGCCGCGTGAAGGACGAAGCATCTCGGTGTGTAAACTTCATAAGAGTGGGAAGAATAAGGCGTGGTTAACACCCACGTCGATGACGGTACCACTTGTAAGCCCCGGCTAACTCCGTGCCAGCAGCCGCGGTAATACGGGGGGGGCAAGCGTTGTTCGGATTTACTGGGCGTAAAGGGCGCGTAGGCGGCCCGCCAAGTCGCTTGTGAAATCTCCTGGCTCAACCAGGAGCGGCCAAGCGATACTGACGGGCTGGAGTGCGGAAGGGGCCACCGGAATTCTCGGTGTAGCGGTGAAATGCGTAGATATCGAGAGGAACACCTGCGGCGAAGGCGGGTGGCTGGGCCGACACTGACGCTGAGGCGCGAAAGCCAGGGGAGCGAACGGGATTAGATACCCCTGTAGTCC</w:t>
      </w:r>
    </w:p>
    <w:p w14:paraId="2735A3D2">
      <w:pPr>
        <w:rPr>
          <w:rFonts w:hint="eastAsia"/>
        </w:rPr>
      </w:pPr>
      <w:r>
        <w:rPr>
          <w:rFonts w:hint="eastAsia"/>
        </w:rPr>
        <w:t>&gt;OTU001251</w:t>
      </w:r>
    </w:p>
    <w:p w14:paraId="3F3C1BD0">
      <w:pPr>
        <w:rPr>
          <w:rFonts w:hint="eastAsia"/>
        </w:rPr>
      </w:pPr>
      <w:r>
        <w:rPr>
          <w:rFonts w:hint="eastAsia"/>
        </w:rPr>
        <w:t>CCTACGGGAGGCAGCAGTAAGGAATATTGGTCAATGGACGAAAGTCTGAACCAGCCATGCCGCGTGGAGGATGAAGGTCCTCTGGATTGTAAACTTCTTTTATTTGGGACGAAAAAGGGGAATTCTTTCCCACTTGACGGTACCAGATGAATAAGCACCGGCTAACTCCGTGCCAGCAGCCGCGGTAATACGGAGGGTGCAAGCGTTATCCGGATTCACTGGGTTTAAAGGGTGCGTAGGCGGATAGGTAAGTCCGTGGTGAAATCTCCCGACTTAATCGGGAAACTGCCGTGGATACTATCTATCTTGAATGCCGTGGAGGTTAGCGGAATATGTCATGTAGCGGTGAAATGCTTAGATATGACATAGAACACCGATTGCGAAGGCAGCTAACTACGCGGTGATTGACGCTGATGCACGAAAGCGTGGGGATCAAACAGGATTAGATACCCCTGTAGTCC</w:t>
      </w:r>
    </w:p>
    <w:p w14:paraId="3787E49E">
      <w:pPr>
        <w:rPr>
          <w:rFonts w:hint="eastAsia"/>
        </w:rPr>
      </w:pPr>
      <w:r>
        <w:rPr>
          <w:rFonts w:hint="eastAsia"/>
        </w:rPr>
        <w:t>&gt;OTU001252</w:t>
      </w:r>
    </w:p>
    <w:p w14:paraId="4AEA68DF">
      <w:pPr>
        <w:rPr>
          <w:rFonts w:hint="eastAsia"/>
        </w:rPr>
      </w:pPr>
      <w:r>
        <w:rPr>
          <w:rFonts w:hint="eastAsia"/>
        </w:rPr>
        <w:t>CCTACGGGAGGCTGCAGTGGGGAATCTTGCGCAATGGGCGAAAGCCTGACGCAGCAATGCCGCGTGAGGGAAGAAGGTCCTAGGATTGTAAACCTCTTTCAGCAGGGACGAAACAAGACGGTACCTGCAGAAGAAGCCCCGGCTAACTACGTGCCAGCAGCCGCGGTAATACGTAGGGGGCGAGCGTTGTCCGGAATCATTGGGCGTAAAGAGCGTGTAGGCGGACTGGAAGGTCTGGTGTGAAAGCCCGGGGCTCAACCCCGGAGGGTCACTGGAAACCAACAGTCTTGAGTCCGGAAGAGGAGAGTGGAATTCCTGGTGTAGCGGTGGAATGCGCAGATATCAGGAGGAACACCAATGGCGAAGGCAGCTCTCTGGTACGTGACTGACGCTGAGACGCGAAAGCGTGGGTAGCAAACAGGATTAGATACCCGGGTAGTCC</w:t>
      </w:r>
    </w:p>
    <w:p w14:paraId="4D7DA38D">
      <w:pPr>
        <w:rPr>
          <w:rFonts w:hint="eastAsia"/>
        </w:rPr>
      </w:pPr>
      <w:r>
        <w:rPr>
          <w:rFonts w:hint="eastAsia"/>
        </w:rPr>
        <w:t>&gt;OTU001253</w:t>
      </w:r>
    </w:p>
    <w:p w14:paraId="1EBFC682">
      <w:pPr>
        <w:rPr>
          <w:rFonts w:hint="eastAsia"/>
        </w:rPr>
      </w:pPr>
      <w:r>
        <w:rPr>
          <w:rFonts w:hint="eastAsia"/>
        </w:rPr>
        <w:t>CCTACGGGGGGCTGCAGTCGAGGATCTTCGGCAATGGGCGCAAGCCTGACCGAGCGACGCCGCGTGTGGGATGAAGGCCTTCGGGTTGTAAACCACTGTCAGTGGGGAGGAAGGTGCTGTGAAGAGCAGCGCTTGACCTATCTTCAGAGGAAGTACGGGCTAAGTTCGTGCCAGCAGCCGCGGTAAGACGAACCGTACGAACGTTATTCGGAATTACTGGGCTTAAAGGGTGCGTAGGCGGTGCAGAAAGTTGGGTGTGAAATCCCTCGGCTTAACCGAGGAACTGCGCCCAAAACTACTGTGCTAGAGGAAGACAGAGGTGAGCGGAACTGAGGGTGGAGCGGTGAAATGCGTTGATATCCTCAGGAACACCGGTGGCGAAAGCGGCTCACTGGGTCTTTTCTGACGCTGATGCACGAAAGCTAGGGTAGCGAACGGGATTAGATACCCCGGTAGTCC</w:t>
      </w:r>
    </w:p>
    <w:p w14:paraId="6724C7FD">
      <w:pPr>
        <w:rPr>
          <w:rFonts w:hint="eastAsia"/>
        </w:rPr>
      </w:pPr>
      <w:r>
        <w:rPr>
          <w:rFonts w:hint="eastAsia"/>
        </w:rPr>
        <w:t>&gt;OTU001254</w:t>
      </w:r>
    </w:p>
    <w:p w14:paraId="0CC357C5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GTGGGAAGAAACCCTTGAATTCTTTTAAGGTTGACGGTACCATAGGAATAAGCACCGGCTAACTCCGTGCCAGCAGCCGCGGTAATACGGAGGGTGCAAGCGTTATCCGGATTCACTGGGTTTAAAGGGTGCGTAGGTGGGTTTGTAAGTCAGTGGTGAAATCTCCAGGCTTAACCTGGAAACTGCCATTGATACTATAGGTCTTGAATTTTCTGGAGGTAAGCGGAATATGTCATGTAGCGGTGAAATGCTTAGATATGACATAGAACACCAATTGCGAAGGCAGCTTGCTACAGGAATATTGACACTGAGGCACGAAAGCGTGGGGATCAAACAGGATTAGATACCCCGGTAGTCC</w:t>
      </w:r>
    </w:p>
    <w:p w14:paraId="3A5B8ED3">
      <w:pPr>
        <w:rPr>
          <w:rFonts w:hint="eastAsia"/>
        </w:rPr>
      </w:pPr>
      <w:r>
        <w:rPr>
          <w:rFonts w:hint="eastAsia"/>
        </w:rPr>
        <w:t>&gt;OTU001255</w:t>
      </w:r>
    </w:p>
    <w:p w14:paraId="3AA9019D">
      <w:pPr>
        <w:rPr>
          <w:rFonts w:hint="eastAsia"/>
        </w:rPr>
      </w:pPr>
      <w:r>
        <w:rPr>
          <w:rFonts w:hint="eastAsia"/>
        </w:rPr>
        <w:t>CCTCGGGAGGCTGCAGTCGAGAATCTTCCGCAATGGGCGAAAGCCTGACGGAGCGACGCCGCGTGGAGGACGAAGGCCTTCGGGTTGTAAACTCCTGTCACGAGTTAAGAAGGGTCTGCCGCGAACAGCGGTAGGCTTTGACGTAAGCTCGAGAGGAAGCACTGGCTAACTCTGTGCCAGCAGCCGCGGTAATACAGAGAGTGCAAACGTTGTTCGGAATTACTGGGCTTAAAGCGCACGTAGGCGGCATCGCAAGTGTGGGGTGAAATCCCACGGCTTACCCGTGGAACTGCCTGGCAGACTGCGATGCTCGAGTGTGGTAGGGGAGAGCGGAACTCCTGGTGGAGCGGTGAAATGCGTAGATATCAGGAGGAACACCGGTGGCGAAGGCGGCTCTCTGGTCCACAACTGACGCTGAGGTGCGAAAGCTAGGGGAGCAAACGGGATTAGATACCCCAGTAGTCC</w:t>
      </w:r>
    </w:p>
    <w:p w14:paraId="24FE2806">
      <w:pPr>
        <w:rPr>
          <w:rFonts w:hint="eastAsia"/>
        </w:rPr>
      </w:pPr>
      <w:r>
        <w:rPr>
          <w:rFonts w:hint="eastAsia"/>
        </w:rPr>
        <w:t>&gt;OTU001256</w:t>
      </w:r>
    </w:p>
    <w:p w14:paraId="306C92DB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TCGGGAAGAATGGCTCCGACCTAATACGTCGGAGTGTGACGGTACCGGGTGAGGAAGCCCCGGCTAACTCTGTGCCAGCAGCCGCGGTAATACGGGGGGAGCAAGCGTTGTTCGGATTTACTGGGCGTAAAGGGCGCGTAGGCGGCCACCGCAAGTCGACTGTGAAATCTCCGGGCTTAACCCGGAAAGGTCAGCCGATACTGCGGGGCTAGAGTGCAGAAGGGGCAACTGGAATTCTCGGTGTAGCGGTGAAATGCGTAGATATCGAGAGGAACACCTGCGGCGAAGGCGGGTTGCTGGGCTGACACTGACGCTGAGGCGCGAAAGCTAGGGGAGCGAACGGGATTAGATACCCCGGTAGTCC</w:t>
      </w:r>
    </w:p>
    <w:p w14:paraId="0A40BDB7">
      <w:pPr>
        <w:rPr>
          <w:rFonts w:hint="eastAsia"/>
        </w:rPr>
      </w:pPr>
      <w:r>
        <w:rPr>
          <w:rFonts w:hint="eastAsia"/>
        </w:rPr>
        <w:t>&gt;OTU001257</w:t>
      </w:r>
    </w:p>
    <w:p w14:paraId="38DD4EDB">
      <w:pPr>
        <w:rPr>
          <w:rFonts w:hint="eastAsia"/>
        </w:rPr>
      </w:pPr>
      <w:r>
        <w:rPr>
          <w:rFonts w:hint="eastAsia"/>
        </w:rPr>
        <w:t>CCTACGGGGGGCTGCAGTAGGGAATATTGGGCAATGGAGGCAACTCTGACCCAGCCATCCCGCGTGCAGGACGAAGGATCTATGGTTCGTAAACTGCTTTTGTTAGGGAAGAAAAAGACTCATTTATGAGTAACTGACGGTACCTAACGAATAAGCACCGGCTAACTCCGTGCCAGCAGCCGCGGTAATACGGAGGGTGCAAGCGTTATCCGGATTCACTGGGTTTAAAGGGTGCGTAGGCGGCTATATAAGTCAGTGGTGAAAGCCCGCAGCTCAACTGCGGAATTGCCATTGAAACTGCATAGCTTGAATCTGGTTGAAGTGGGCGGAATACATCATGTAGCGGTGAAATGCTTAGATATGATGTAGAACACCGATTGCGAAGGCAGCTCACTAAGCAGGCATTGACGCTGAGGCACGAAAGCGTGGGGATCAAACAGGATTAGATACCCTGGTAGTCC</w:t>
      </w:r>
    </w:p>
    <w:p w14:paraId="24B8B80D">
      <w:pPr>
        <w:rPr>
          <w:rFonts w:hint="eastAsia"/>
        </w:rPr>
      </w:pPr>
      <w:r>
        <w:rPr>
          <w:rFonts w:hint="eastAsia"/>
        </w:rPr>
        <w:t>&gt;OTU001258</w:t>
      </w:r>
    </w:p>
    <w:p w14:paraId="6755EC55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AGGGGGAGGAACGCCCCGCAAGGGGCCTGACCTATCCCTGGAGGAAGGACGGGCTAAGTTCGTGCCAGCAGCCGCGGTAAGACGAACCGTCCTAACGTTGTTCGGATTCACTGGGCTTAAAGGGCGCGTAGGCGGGCACGTACGCCCGGGGTGAAATCCGTCGGCTCAACCGGCGGACGGCCCCGGGTACGGCGTGCCTGGAGGGAGGCAGGGGCCCGCGGAACTTCCGGTGGAGCGGTGAAATGCGTTGATATCGGAAGGAACGCCGGTGGCGAAAGCGGCGGGCTGGACCTCTTCTGACGCTGAGGCGCGAAAGCCAGGGGAGCGAACGGGATTAGATACCCCAGTAGTCC</w:t>
      </w:r>
    </w:p>
    <w:p w14:paraId="4E785E0C">
      <w:pPr>
        <w:rPr>
          <w:rFonts w:hint="eastAsia"/>
        </w:rPr>
      </w:pPr>
      <w:r>
        <w:rPr>
          <w:rFonts w:hint="eastAsia"/>
        </w:rPr>
        <w:t>&gt;OTU001259</w:t>
      </w:r>
    </w:p>
    <w:p w14:paraId="5AACCCCF">
      <w:pPr>
        <w:rPr>
          <w:rFonts w:hint="eastAsia"/>
        </w:rPr>
      </w:pPr>
      <w:r>
        <w:rPr>
          <w:rFonts w:hint="eastAsia"/>
        </w:rPr>
        <w:t>CCTACGGGTGGCTGCAGTCGAGAATATTCGACAATGGGCGAAAGCCTGATCGAGCGACGTCGCGTGGTGGATGAAGTCCTTCGGGACGTAAACATCTTTTATGAGGGAGGAAGTCATTGACGTTACCTCATGAATAAGGGGCTCCAAACTCTGTGCCAGCAGGAGCGGTAATACAGAGGCCCCGAGCATTACCCGGAATTATTGGGCGTAAAGGGTGCGTAGGTGGTCATATTAGTCGTCTGTTAAATCTCAGGGCTTAACCCTGAAATCGCGGGCGAAACGGTATGACTCGAGAGCGTGAGGGGTGAATGGAACTCATGGTGTAGGGGTGAAATCCGTTGATATCATGGGGAACACCGAAAGCGAAAGCAATTCACTGGCACGTTTCTGACACTCAAGCACGAAAGCGTGGGTAGCGAACGGGATTAGATACCCGTGTAGTCC</w:t>
      </w:r>
    </w:p>
    <w:p w14:paraId="52D622AB">
      <w:pPr>
        <w:rPr>
          <w:rFonts w:hint="eastAsia"/>
        </w:rPr>
      </w:pPr>
      <w:r>
        <w:rPr>
          <w:rFonts w:hint="eastAsia"/>
        </w:rPr>
        <w:t>&gt;OTU001260</w:t>
      </w:r>
    </w:p>
    <w:p w14:paraId="0D922F68">
      <w:pPr>
        <w:rPr>
          <w:rFonts w:hint="eastAsia"/>
        </w:rPr>
      </w:pPr>
      <w:r>
        <w:rPr>
          <w:rFonts w:hint="eastAsia"/>
        </w:rPr>
        <w:t>CCTACGGGGGGCAGCAGTGGGGAATTTTGCGCAATGGGCTAACGCCTGACGCAGCAACGCCGCGTGGAGGATGAAGGTCTTTGGATTGTAAACTCCTGTCAGCGGGGAAAAAGGGACCCGACCTAATACGTCGGGAACTTGATTGTACCCGCAGAGGAAGCCCCGGCTAACTCTGTGCCAGCAGCCGCGGTAATACAGAGGGGGCAAGCGTTATTCGGAATTATTGGGCGTAAAGGGCGCGTAGGCGGCCTTGCAAGTGACGGGTGAAATCCCTCGGCTTAACCGAGGAACTGCCCGTCAGACTGCTTGGCTTGAGACCGGGAGAGGTGAGTGGAATTCCCAGTGTAGCGGTGAAATGCGTAGATATTGGGAGGAACACCAGTGGCGAAGGCGGCTCACTGGACCGGTACTGACGCTGAGGCGCGAAAGCGTGGGGAGCAAACAGGATTAGATACCCTTGTAGTCC</w:t>
      </w:r>
    </w:p>
    <w:p w14:paraId="2A7AAD30">
      <w:pPr>
        <w:rPr>
          <w:rFonts w:hint="eastAsia"/>
        </w:rPr>
      </w:pPr>
      <w:r>
        <w:rPr>
          <w:rFonts w:hint="eastAsia"/>
        </w:rPr>
        <w:t>&gt;OTU001261</w:t>
      </w:r>
    </w:p>
    <w:p w14:paraId="2665DE3C">
      <w:pPr>
        <w:rPr>
          <w:rFonts w:hint="eastAsia"/>
        </w:rPr>
      </w:pPr>
      <w:r>
        <w:rPr>
          <w:rFonts w:hint="eastAsia"/>
        </w:rPr>
        <w:t>CCTACGGGTGGCTGCAGTCGGGAATTTTGCCCAATGAGCGAAAGCTTGAGGCAGCAACTCCGCGTGAGGGATGAAGGCTCTAGGGTCGTAAACCTCTTTTCTCAGGGAAGATACAAGACGGTACCTGAGGAATAAGCGACGGCTAACTACGTGCCAGCAGCCGCGGTAATACGTAGGTCGCGAGCGTTGTCCGGATTTACTGGGCGTAAAGAGCGCGCAGGCGGCTGGCCAAGTCCGATGTGAAAGCTTCCGGCTTAACCGGGAAAATGCATCGGAAACTGGTCGGCTTGAAGGTGGGAGAGGGTAGCGGAATTCCCGGTGTAGTGGTGAAATGCGTAGATATCGGGAGGAACACCAGTGGCGAAGGCGGCTACCTGGCCCATTCTTGACGCTGAGGCGCGAAAGCTAGGGGAGCGAACGGGATTAGATACCCCAGTAGTCC</w:t>
      </w:r>
    </w:p>
    <w:p w14:paraId="5CCAEB23">
      <w:pPr>
        <w:rPr>
          <w:rFonts w:hint="eastAsia"/>
        </w:rPr>
      </w:pPr>
      <w:r>
        <w:rPr>
          <w:rFonts w:hint="eastAsia"/>
        </w:rPr>
        <w:t>&gt;OTU001262</w:t>
      </w:r>
    </w:p>
    <w:p w14:paraId="1C510DF6">
      <w:pPr>
        <w:rPr>
          <w:rFonts w:hint="eastAsia"/>
        </w:rPr>
      </w:pPr>
      <w:r>
        <w:rPr>
          <w:rFonts w:hint="eastAsia"/>
        </w:rPr>
        <w:t>CCTACGGGTGGCTGCAGTAACGAATCTTCCGCAATGCACGAAAGTGTGACGGAGCGACGCCGCGTGGAGGACCAAGTCCTTCGGGATGTAAACTCCTGTCAGGGGTTACCAATCAATTGAGGAGCCCCAGAGGAAGTGGCGGCTAACTCTGTGCCAGCAGCCGCGGTAAGACAGAGGCCACAAGCGTTAGGCGGAATCACTGGGCTTAAAGCGCGTGTAGGCGGATGCTTAAGTGCCTTGTGAAATCCCACGGCTTAACCGTGGAACTGCTCGGCATACTGGGCGTCTTGAGCCATCTAGGGGTCGCTGGAACAAACGGTGGAGCGGTGAAATGCGTAGATATCGTTTGGAACGCCAAAGGTGAAAACAGGCGACTGGGGATGTGCTGACGCTGAGACGCGAAAGCCAGGGGAGCAAACGGGATTAGATACCCGAGTAGTCC</w:t>
      </w:r>
    </w:p>
    <w:p w14:paraId="78BEBC7C">
      <w:pPr>
        <w:rPr>
          <w:rFonts w:hint="eastAsia"/>
        </w:rPr>
      </w:pPr>
      <w:r>
        <w:rPr>
          <w:rFonts w:hint="eastAsia"/>
        </w:rPr>
        <w:t>&gt;OTU001263</w:t>
      </w:r>
    </w:p>
    <w:p w14:paraId="56BD1F73">
      <w:pPr>
        <w:rPr>
          <w:rFonts w:hint="eastAsia"/>
        </w:rPr>
      </w:pPr>
      <w:r>
        <w:rPr>
          <w:rFonts w:hint="eastAsia"/>
        </w:rPr>
        <w:t>CCTACGGGGGGCTGCAGTGGGGAATATTGCGCAATGGGCGCAAGCCTGATCCAGCAATGCCGCGTGAGTGAAGAAGGCCTTCGGGTTGTAAAGCTCTTTTGTCAGGGAAGAAACGGCTGAGGTTAATACCTTTGGCTAATGACGGTACCTGAAGAATAAGCACCGGCTAACTACGTGCCAGCAGCCGCGGTAATACGTAGGGTGCAAGCGTTAATCGGAATTACTGGGCGTAAAGCGTGCGCAGGCGGTTTTGTAAGTCTGTCGTGAAAGCCCCGGGCTCAACCTGGGAATTGCGATGGAGACTGCAAGGCTTGAATCTGGCAGAGGGGGGTAGAATTCCACGTGTAGCAGTGAAATGCGTAGAGATGTGGAGGAACACCGATGGCGAAGGCAGCCCCCTGGGTCAAGATTGACGCTCATGCACGAAAGCGTGGGGAGCAAACAGGATTAGATACCCTGGTAGTCC</w:t>
      </w:r>
    </w:p>
    <w:p w14:paraId="5C1AD484">
      <w:pPr>
        <w:rPr>
          <w:rFonts w:hint="eastAsia"/>
        </w:rPr>
      </w:pPr>
      <w:r>
        <w:rPr>
          <w:rFonts w:hint="eastAsia"/>
        </w:rPr>
        <w:t>&gt;OTU001264</w:t>
      </w:r>
    </w:p>
    <w:p w14:paraId="17639A10">
      <w:pPr>
        <w:rPr>
          <w:rFonts w:hint="eastAsia"/>
        </w:rPr>
      </w:pPr>
      <w:r>
        <w:rPr>
          <w:rFonts w:hint="eastAsia"/>
        </w:rPr>
        <w:t>CCTACGGGAGGCAGCAGGCGCGAAACCTCTGCAATAGGCGAAAGCTTGACAGGGTTACTCTGAGTGATTTCCGTTAAGGAGATCTTTTGGCACCTCTAAAAATGGTGCAGAATAAGGGGTGGGCAAGTCTGGTGTCAGCCGCCGCGGTAATACCAGCACCCCGAGTGGTCGGGACGTTTATTGGGCCTAAAGCATCCGTAGCCGGTTCTACAAGTCTTCCGTTAAATCCACCTGCTCAACAGATGGGCTGCGGAAGATACTATGGAGCTAGGAGGCGGGAGAGGCAAGCGGTACTCGATGGGTAGGGGTAAAATCCGTTGATCCATTGAAGACCACCAGTGGCGAAGGCGGCTTGCCAGAACGCGCTCGACGGTGAGGGATGAAAGCTGGGGGAGCAAACCGGATTAGATACCCGTGTAGTCC</w:t>
      </w:r>
    </w:p>
    <w:p w14:paraId="18843E32">
      <w:pPr>
        <w:rPr>
          <w:rFonts w:hint="eastAsia"/>
        </w:rPr>
      </w:pPr>
      <w:r>
        <w:rPr>
          <w:rFonts w:hint="eastAsia"/>
        </w:rPr>
        <w:t>&gt;OTU001265</w:t>
      </w:r>
    </w:p>
    <w:p w14:paraId="417CBCD9">
      <w:pPr>
        <w:rPr>
          <w:rFonts w:hint="eastAsia"/>
        </w:rPr>
      </w:pPr>
      <w:r>
        <w:rPr>
          <w:rFonts w:hint="eastAsia"/>
        </w:rPr>
        <w:t>CCTACGGGGGGCTGCAGTGGGGAATATTGCGCAATGGGCGAAAGCCTGACGCAGCAACGCCGCGTGAGGGATGACTGCCTTCGGGTTGTAAACCTCTTTCAGCAGGGACGAAAACAGACGGTACCTGCAGAAGAAGCACCGGCCAACTACGTGCCAGCAGCCGCGGTAACACGTAGGGTGCGAGCGTTGTCCGGAATTATTGGGCGTAAAGGGCTCGTAGGCGGTCTGTTGCGTCGAAAGTGAAAACCCGATGCTCAACATCGGGCCTGCTTTCGATACGGGCAGACTAGAGGTAGGCAGGGGAGAATGGAATACCTGGTGTAGCGGTGGAATGCGCAGATATCAGGTGGAACACCGGTGGCGAAGGCGGTTCTCTGGGCCTTACCTGACGCTGAGGAGCGAAAGCGTGGGGAGCGAACAGGATTAGATACCCCAGTAGTCC</w:t>
      </w:r>
    </w:p>
    <w:p w14:paraId="0C8CE1A6">
      <w:pPr>
        <w:rPr>
          <w:rFonts w:hint="eastAsia"/>
        </w:rPr>
      </w:pPr>
      <w:r>
        <w:rPr>
          <w:rFonts w:hint="eastAsia"/>
        </w:rPr>
        <w:t>&gt;OTU001266</w:t>
      </w:r>
    </w:p>
    <w:p w14:paraId="14CC7316">
      <w:pPr>
        <w:rPr>
          <w:rFonts w:hint="eastAsia"/>
        </w:rPr>
      </w:pPr>
      <w:r>
        <w:rPr>
          <w:rFonts w:hint="eastAsia"/>
        </w:rPr>
        <w:t>CCTACGGGTGGCTGCAGTAGGGAATCTTGCGCAATGGGCGAAAGCCTGACGCAGCAACGCCGCGTGCGGGATGAAGGCTCTCGGGTTGTAAACCGCTTTCAGTAGGGACGAAATTGACGGTACCTACAGAAGAAGCACCGGCCAACTACGTGCCAGCAGCCGCGGTAATACGTAGGGTGCAAGCGTTGTCCGGATTTATTGGGCGTAAAGAGCTCGTAGGCGGCTTAGTAAGTCGGAAGTTAAAACAGCAGGCTCAACCTGCTGCCGCTTCCGATACTGCTATGGCTTGAGTCTGGTAGGGGATGACGGAATTCCTGGTGTAGCGGTGAAATGCACAGATATCAGGAGGAACACCGGTGGCGAAGGCGGTCATCTGGGCCAGTACTGACGCTGAGGAGCGAAAGCGTGGGGAGCGAACAGGATTAGATACCCCAGTAGTCC</w:t>
      </w:r>
    </w:p>
    <w:p w14:paraId="7CC57C87">
      <w:pPr>
        <w:rPr>
          <w:rFonts w:hint="eastAsia"/>
        </w:rPr>
      </w:pPr>
      <w:r>
        <w:rPr>
          <w:rFonts w:hint="eastAsia"/>
        </w:rPr>
        <w:t>&gt;OTU001267</w:t>
      </w:r>
    </w:p>
    <w:p w14:paraId="1BC36E65">
      <w:pPr>
        <w:rPr>
          <w:rFonts w:hint="eastAsia"/>
        </w:rPr>
      </w:pPr>
      <w:r>
        <w:rPr>
          <w:rFonts w:hint="eastAsia"/>
        </w:rPr>
        <w:t>CCTACGGGGGGCTGCAGTAAGGAATATTGGACAATGCCCGCAAGGGTGATCCAGCCATGCCGCGTGCAGGAAGACGGCCCTATGGGTTGTAAACTGCTTTTACACCGGAGAAAACCCCTTCTCGTGAGGAGGGCTGATAGTATGGTGAGAATAAGCATCGGCTAACTTCGTGCCAGCAGCCGCGGTAAGACGAAGGATGCAAGCGTTATCCGGATTCATTGGGTTTAAAGGGAGCGTAGGTGGCCTGCTAAGTCAGTGGTGAAATCTCTGGGCTTAACCCAGAAATTGCCGTTGATACTGGTGGGCTTGAGTGCAGATGCCGTTGGCGGAATATGACATGTAGTGGTGAAATACATAGAGATGTCATAGAACACCGATTGCGAAGGCAGCTGACGAAACTGTAACTGACACTGAGGCTCGAAAGTGTGGGGATCAAACAGGATTAGATACCCCAGTAGTCC</w:t>
      </w:r>
    </w:p>
    <w:p w14:paraId="2EBD7D1F">
      <w:pPr>
        <w:rPr>
          <w:rFonts w:hint="eastAsia"/>
        </w:rPr>
      </w:pPr>
      <w:r>
        <w:rPr>
          <w:rFonts w:hint="eastAsia"/>
        </w:rPr>
        <w:t>&gt;OTU001268</w:t>
      </w:r>
    </w:p>
    <w:p w14:paraId="1091E254">
      <w:pPr>
        <w:rPr>
          <w:rFonts w:hint="eastAsia"/>
        </w:rPr>
      </w:pPr>
      <w:r>
        <w:rPr>
          <w:rFonts w:hint="eastAsia"/>
        </w:rPr>
        <w:t>CCTACGGGGGGCTGCAACTAGGAATCTTGCGCAATGGGGGCAACCCTGACGCAGCGACATCGCGTGGAGGACGAAGGTTCAAGGATCGTAAACTCCTTTTATATGGGAAGAATAAATGACGGTACCATATGAATAAGCATCTGCTAACTACGTGCCAGAAGCATCGGTGATGCGTAGGATGCGAACGTTATCCGGATTTATTGGGCGTAAAGAGACGCGTAGGCGTCTTGGTAAGTCTTCTGTCAAAGCCCGGGGCTCAACCCCGGATCGGCATGGGAAACTACCAGGATTGAGACAGGGAGGGGTAAATGGAATTCCCGGTGGAGTGGTGAAATACGTTGATATCGGGAGGAACACCAGTGGCGAAGGCGATTTACTGGCCCTTGTCTGACGCTGAGGCTCGAAAGCGTGGGGAGCAAAACGGATTAGATACCCGTGTAGTCC</w:t>
      </w:r>
    </w:p>
    <w:p w14:paraId="4692BD67">
      <w:pPr>
        <w:rPr>
          <w:rFonts w:hint="eastAsia"/>
        </w:rPr>
      </w:pPr>
      <w:r>
        <w:rPr>
          <w:rFonts w:hint="eastAsia"/>
        </w:rPr>
        <w:t>&gt;OTU001269</w:t>
      </w:r>
    </w:p>
    <w:p w14:paraId="5F62FDC6">
      <w:pPr>
        <w:rPr>
          <w:rFonts w:hint="eastAsia"/>
        </w:rPr>
      </w:pPr>
      <w:r>
        <w:rPr>
          <w:rFonts w:hint="eastAsia"/>
        </w:rPr>
        <w:t>CCTACGGGGGGCTGCAGTCGAGAATCTTCCGCAATGGGCGAAAGCCTGACGGAGCGACGTCGCGTGGTTGATGAAGTCCCTAGGGACGTAAAAACCTTTTGTGAGGGAGAAAGTTATTGATAGTACCTCAAGAATAAGGGGTTGCTAAACTCGTGCCAGCAGCAGCGGTAATACGAGTGCCCCAAGCGTTATCCGGAATTATTGGGCGTAAAGGGTGTGTAGGTGGCTTTGTTAGTCTTTTGTGAAAGCTCTCCGGCTTAACTGGGGAAACGCAGAGGAAACGGCAAAGCTAGAGGATGCGAGAGGTCTAGGGAACTCAAGGTGTAGGGGTGAAATCCGTTGATATCTTGGGGAACACCAAAAGCGAAGGCACTAGACTGGCGCACTCCTGACACTGAAACACGAAAGCGTGGGTAGCGAATGGGATTAGATACCCCTGTAGTCC</w:t>
      </w:r>
    </w:p>
    <w:p w14:paraId="16373713">
      <w:pPr>
        <w:rPr>
          <w:rFonts w:hint="eastAsia"/>
        </w:rPr>
      </w:pPr>
      <w:r>
        <w:rPr>
          <w:rFonts w:hint="eastAsia"/>
        </w:rPr>
        <w:t>&gt;OTU001270</w:t>
      </w:r>
    </w:p>
    <w:p w14:paraId="38A24276">
      <w:pPr>
        <w:rPr>
          <w:rFonts w:hint="eastAsia"/>
        </w:rPr>
      </w:pPr>
      <w:r>
        <w:rPr>
          <w:rFonts w:hint="eastAsia"/>
        </w:rPr>
        <w:t>CCTACGGGGGGCTGCAGTCGAGAATATTCCACAATGGACGAAAGTCTGATGGAGCGACGCCGCGTGTGGGAAGAAGGTTTTCGGATTGTAAACCACTTTTCTTAGGGAGCAATTTAGATGAGAGTACCTAAGGAATAAGAGGTTACTAACTCTGTGCCAGCAGTAGCGGTAATACAGAGACCTCAAGCGTTATCCGGATTTATTGGGCGTAAAGCGCAGGTAGGCGGTTTGATTAGTCAGATGTCAAAGACTGGGGCTCAACCCCGGGAAGGCATTTGAAACGGTCAAACTAGAGAATGTGAGAGATTGCTGGAATTCATGGTGTAGTAGTGAAATGCGTTGATATCATGAGGAACACTCAAGGCGAAGGCAAGCAATTGGCACATTTCTGACGCTGAGCTGCGAAAGCGTGGGGAGCGAATGGGATTAGATACCCCAGTAGTCC</w:t>
      </w:r>
    </w:p>
    <w:p w14:paraId="196047F1">
      <w:pPr>
        <w:rPr>
          <w:rFonts w:hint="eastAsia"/>
        </w:rPr>
      </w:pPr>
      <w:r>
        <w:rPr>
          <w:rFonts w:hint="eastAsia"/>
        </w:rPr>
        <w:t>&gt;OTU001271</w:t>
      </w:r>
    </w:p>
    <w:p w14:paraId="46C60CFF">
      <w:pPr>
        <w:rPr>
          <w:rFonts w:hint="eastAsia"/>
        </w:rPr>
      </w:pPr>
      <w:r>
        <w:rPr>
          <w:rFonts w:hint="eastAsia"/>
        </w:rPr>
        <w:t>CCTACGGGAGGCAGCAGTGGGGAATATTGCGCAATGGGCGAAAGCCTGACGCAGCGACGCCGCGTGAGGGATGACGGCCTTCGGGTTGTAAACCTCTTTCAGCAGGGACGAAGCGTAAGTGACGGTACCTGCAGAAGAAGCACCGGCCAACTACGTGCCAGCAGCCGCGGTAAGACGTAGGGTGCAAGCGTTGTCCGGATTTATTGGGCGTAAAGAGCTCGTAGGCGGCTTGTTGCGTCGACCGTGAAAACCTATCCGCTTAACGGTGGGCTTGCGGTCGATACGGGCAGGCTAGAGTTCGGTAGGGGAGACTGGAATTCCTGGTGTAGCGGTGAAATGCGCAGATATCAGGAGGAACACCGGTGGCGAAGGCGCTGCTCTGGGCCGGTACTGACGCTGAGGAGCGAAAGCGTGGGGAGCAAACAGGATTAGATACCCCTGTAGTCC</w:t>
      </w:r>
    </w:p>
    <w:p w14:paraId="38F39578">
      <w:pPr>
        <w:rPr>
          <w:rFonts w:hint="eastAsia"/>
        </w:rPr>
      </w:pPr>
      <w:r>
        <w:rPr>
          <w:rFonts w:hint="eastAsia"/>
        </w:rPr>
        <w:t>&gt;OTU001272</w:t>
      </w:r>
    </w:p>
    <w:p w14:paraId="6CBB20E9">
      <w:pPr>
        <w:rPr>
          <w:rFonts w:hint="eastAsia"/>
        </w:rPr>
      </w:pPr>
      <w:r>
        <w:rPr>
          <w:rFonts w:hint="eastAsia"/>
        </w:rPr>
        <w:t>CCTACGGGAGGCTGCAGTCGAGAATCTTCCGCAATGGGCGAAAGCCTGACGGAGCGACGCCGCGTGCGGGATGACGGCCCTTGGGTTGTAAACCGCTGTCAGGGGGGATGAAAGCGTAAGCTTGACAGAGCCCCAGAGGAAGCACGGGCTAAGTTCGTGCCAGCAGCCGCGGTAAGACGAACTGTGCGAACGTTATTCGGAATCACTGGGCTTACAGGGTGCGTAGGCGGCTTGATAAGTAGGGTGTGAAATCCCCCGGCCCAACCGGGGAATTGCGCTCTAAACTATCAGGCTTGAGTAAGCTAGGGGTGCACGGAACTTCCAGTGGAGCGGTGAAATGTGTTGATATTGGAAGGAACACCGGAGGCGAAAGCGGTGCACTGGGGCTTAACTGACGCTGAGGCACGAAAGCCAGGGGAGCGAACGGGATTAGATACCCCGGTAGTCC</w:t>
      </w:r>
    </w:p>
    <w:p w14:paraId="53CABF58">
      <w:pPr>
        <w:rPr>
          <w:rFonts w:hint="eastAsia"/>
        </w:rPr>
      </w:pPr>
      <w:r>
        <w:rPr>
          <w:rFonts w:hint="eastAsia"/>
        </w:rPr>
        <w:t>&gt;OTU001273</w:t>
      </w:r>
    </w:p>
    <w:p w14:paraId="0B0F862E">
      <w:pPr>
        <w:rPr>
          <w:rFonts w:hint="eastAsia"/>
        </w:rPr>
      </w:pPr>
      <w:r>
        <w:rPr>
          <w:rFonts w:hint="eastAsia"/>
        </w:rPr>
        <w:t>CCTACGGGGGGCTGCAGTTGGGAATCTTGCACAATGGGGGAAACCCTGATGCAGCGACGCCGCGTGGAGGATGACGGATCTAGGTCTGTAAACTCCTTTTTCATGGAAAGACTTAGGACGGTACCATGAGAATAAGGACCGGCTAACTACGTGCCAGCAGCCGCGGTAAGACGTAGGGTCCAAGCGTTGTCCGGATTTACTGGGCGTAAAGAGCGCGTAGGCGGTCTGTTAAGTGTGGTGTGAAATCTCCAGGGCTCAACCCGGAAACTGCACCGCAGACTGGCAGACTTGAGGAATGCAGAGGTAACTGGAATTCCAGGTGTAGCGGTGAAATGCGTTGATATCTGGAGGAACACCCATGGCGAAGGCAGGTTACTGGGCATTATCTGACGCTGAGGCGCGAAAGCGTGGGTAGCAAACAGGATTAGATACCCTGGTAGTCC</w:t>
      </w:r>
    </w:p>
    <w:p w14:paraId="18E30126">
      <w:pPr>
        <w:rPr>
          <w:rFonts w:hint="eastAsia"/>
        </w:rPr>
      </w:pPr>
      <w:r>
        <w:rPr>
          <w:rFonts w:hint="eastAsia"/>
        </w:rPr>
        <w:t>&gt;OTU001274</w:t>
      </w:r>
    </w:p>
    <w:p w14:paraId="1F74AB88">
      <w:pPr>
        <w:rPr>
          <w:rFonts w:hint="eastAsia"/>
        </w:rPr>
      </w:pPr>
      <w:r>
        <w:rPr>
          <w:rFonts w:hint="eastAsia"/>
        </w:rPr>
        <w:t>CCTACGGGCGGCTGCAGTCGAGAATCTTCCGCAATGGACGCAAGTCTGACGGAGCGACGCCGCGTGCGGGATGAAGGTCTTTGGATTGTAAACCGCTGTCACGCGTTGTGAATGCGCGGCAGTCAATACCTGCCGCGTTGACAAAGGCGCGAGAGGAAGCCACGGCTAACTCTGTGCCAGCAGCCGCGGTAATACAGAGGTGGCAAGCGTTGCTCGGTATCACTGGGCTTAAAGGGCGCGTAGGCGGTGCGGTGCGGTTTCGGTGAAATCCCTCGGCCCAACCGAGGAACAGCCGGGGCTACGGCCGCGCTAGACGGCATCAGGGGACAGTGGAACTCCCGGTGGAGCGGTGAAATGCGTAGATATCGGGAGGAACGCCGGTGGCGAAAGCGACTGTCTGGGGTGCCTGTGACGCTGAGGCGCGAAAGCCAGGGGATCAAACGGGATTAGATACCCTTGTAGTCC</w:t>
      </w:r>
    </w:p>
    <w:p w14:paraId="77E5BE68">
      <w:pPr>
        <w:rPr>
          <w:rFonts w:hint="eastAsia"/>
        </w:rPr>
      </w:pPr>
      <w:r>
        <w:rPr>
          <w:rFonts w:hint="eastAsia"/>
        </w:rPr>
        <w:t>&gt;OTU001275</w:t>
      </w:r>
    </w:p>
    <w:p w14:paraId="02ACBCCD">
      <w:pPr>
        <w:rPr>
          <w:rFonts w:hint="eastAsia"/>
        </w:rPr>
      </w:pPr>
      <w:r>
        <w:rPr>
          <w:rFonts w:hint="eastAsia"/>
        </w:rPr>
        <w:t>CCTACGGGGGGCTGCAGTGGGGAATATTGCGCAATGGCCGAAAGGCTGACGCAGCGACGCCGCGTGTGGGATGACGGCCTTCGGGTTGTAAACCACTGTCAGGGGGAACGAATACAGGACCTCGAATAGGGGCTCCTGGGTGACGGTACCCCCAAAGGAAGCACCGGCTAACTCCGTGCCAGCAGCCGCGGTAATACGGAGGGTGCGAGCGTTGTCCGGAATCACTGGGCGTAAAGGGCGCGTAGGCGGCTCGCTAAGTTGCCGGTGAAAGCCCGGGGCTCAACTCCGGGAAGTCTGGTAAGACTGGCGAGCTCGAGCACGGTAGAGGCAGATGGAATTCCCGGTGTAGCGGTGGAATGCGTAGAGATCGGGAAGAACACCAGTGGCGAAGGCGGTCTGCTGGGCCGTTGCTGACGCTGAGGCGCGACAGCGTGGGGAGCAAACAGGATTAGATACCCTAGTAGTCC</w:t>
      </w:r>
    </w:p>
    <w:p w14:paraId="15097F25">
      <w:pPr>
        <w:rPr>
          <w:rFonts w:hint="eastAsia"/>
        </w:rPr>
      </w:pPr>
      <w:r>
        <w:rPr>
          <w:rFonts w:hint="eastAsia"/>
        </w:rPr>
        <w:t>&gt;OTU001276</w:t>
      </w:r>
    </w:p>
    <w:p w14:paraId="1CAC7CF8">
      <w:pPr>
        <w:rPr>
          <w:rFonts w:hint="eastAsia"/>
        </w:rPr>
      </w:pPr>
      <w:r>
        <w:rPr>
          <w:rFonts w:hint="eastAsia"/>
        </w:rPr>
        <w:t>CCTACGGGAGGCTGCAGTCAAGAATATTCCCCAATGGACGAAAGTCTGAGGGAGCGACGCCGCGTGCAGGATGAAGGGCTTCGGCTCGTAAACTGCTTTTCTTTGGGACGAAGCTTCGGCTGACGGTACCAAGGGAATAAGAGGTTGCTAACTCTGTGCCAGCAGCAGCGGTAATACAGAGACCTCAAGCGTTATCCGGATTTATTGGGCGTAAAGCGTCCGCAGGCGGCACGTTAAGTCTTTCGTCAAATCTCTGGGCTCAACCCAGGGGCTGCGAGGGAAACTGGCGAGCTAGAGGGTGGGAGAGGCAAACGGAATTACCGGTGTAGTAGTAAAATGCGTTAATATCGGTAAGAACACCAAAGGCGAAGGCAGTTTGCTGGAACACACCTGACGCTAAGGGACGAAAGCACGGGGAGCGAAGCGGATTAGATACCCGTGTAGTCC</w:t>
      </w:r>
    </w:p>
    <w:p w14:paraId="3C5459C5">
      <w:pPr>
        <w:rPr>
          <w:rFonts w:hint="eastAsia"/>
        </w:rPr>
      </w:pPr>
      <w:r>
        <w:rPr>
          <w:rFonts w:hint="eastAsia"/>
        </w:rPr>
        <w:t>&gt;OTU001277</w:t>
      </w:r>
    </w:p>
    <w:p w14:paraId="66D3E6FF">
      <w:pPr>
        <w:rPr>
          <w:rFonts w:hint="eastAsia"/>
        </w:rPr>
      </w:pPr>
      <w:r>
        <w:rPr>
          <w:rFonts w:hint="eastAsia"/>
        </w:rPr>
        <w:t>CCTACGGGCGGCTGCAGTAACGAATCTTCCGCAATGCACGCAAGTGTGACGGAGCGACGCCGCGTGGAGGTTAAGTCCTTCGGGATGTAAACTCCTGTCAGGGGTTACCAAGATCTGAGGAGCCCCAGAGGAAGGCACGGCTAACTCTGTGCCAGCAGCCGCGGTAATACAGAGGTGCCAAGCGTTAGGCGGAATCACTGGGCTTAAAGCGCGCGTAGGCGGACGTTTAAGTGTCTTGTGAAATCCCACGGCTCAACCGTGGAACTGCTGGGCATACTGGACGTCTCGAGGCACTCAGGGGCGAGCGGAACAAGTGGTGGAGCGGTGAAATGCGTAGATATCACTTGGAACGCCAATGGTGCAGACAAGCTGCTGGGGGTGTACTGACGCTGAGGCACGAAAGCCAGGGGAGCAAACGGGATTAGACCCCTGTAGTCC</w:t>
      </w:r>
    </w:p>
    <w:p w14:paraId="520D00F0">
      <w:pPr>
        <w:rPr>
          <w:rFonts w:hint="eastAsia"/>
        </w:rPr>
      </w:pPr>
      <w:r>
        <w:rPr>
          <w:rFonts w:hint="eastAsia"/>
        </w:rPr>
        <w:t>&gt;OTU001278</w:t>
      </w:r>
    </w:p>
    <w:p w14:paraId="1035534E">
      <w:pPr>
        <w:rPr>
          <w:rFonts w:hint="eastAsia"/>
        </w:rPr>
      </w:pPr>
      <w:r>
        <w:rPr>
          <w:rFonts w:hint="eastAsia"/>
        </w:rPr>
        <w:t>CCTACGGGGGGCTGCAGTAATGAATCTTCCGCAATGCACGCAAGTGTGACGGAGCGACGCCGAGTGAAGGATGAAGTCCCTCGGGATGTAAACTTCTAAAACCCGTTAGAAAGTTCTGATCGACGGGCTACAAGTGGCGACTAACTCTGTGCCAGCAGTCGCGGTAATACAGAGGCCACGAGCGTTAGGCGGAATCACTGGGCTTAAAGCGTGTGTAGGTGGATGGCTAAGTACCTTGTGAAATCCCACGGCTCAACCGTGGAACTGCTCGGTATACTGGTCGTCTTGAGGCACTCAGGGGCGAGCGGAACAGATGGTGGAGCGGTGAAATGCGTAGATATCATCTGGAACGCCAATGGTGAAGACAGCTCGCTGGGGGTGTACTGACACTGAGACACGAAAGCCAGGGGAGCGAACGGGATTAGATACCCGAGTAGTCC</w:t>
      </w:r>
    </w:p>
    <w:p w14:paraId="0B789F71">
      <w:pPr>
        <w:rPr>
          <w:rFonts w:hint="eastAsia"/>
        </w:rPr>
      </w:pPr>
      <w:r>
        <w:rPr>
          <w:rFonts w:hint="eastAsia"/>
        </w:rPr>
        <w:t>&gt;OTU001279</w:t>
      </w:r>
    </w:p>
    <w:p w14:paraId="5C929D25">
      <w:pPr>
        <w:rPr>
          <w:rFonts w:hint="eastAsia"/>
        </w:rPr>
      </w:pPr>
      <w:r>
        <w:rPr>
          <w:rFonts w:hint="eastAsia"/>
        </w:rPr>
        <w:t>CCTACGGGTGGCTGCAGCGAGGAATCTTCTACAATGGGCGCAAGCCCGATAGAGCAACGCCGCGTGGAGGACGACGGCCTTCGGGTTGTAAACTCCTTTCGGGGGGGAAGATACGGACGGTACCCCCAGAAGCAGCCCCGGCTAACTCTGTGCCAGCAGCCGCGGTAAGACAGAGGGGGCAAGCGTTGTCCGGATTTACTGGGCGTACAGCGCGCGCAGGTGGTCGGCTATGTGCCGTGTGACAAGCGGAGGCTTAACCTCCGAGGGCCACGGTAGACAGGCGGACTAGAGGCAGGGAGAGGGTCGTGGAATACCCGGTGGAGCGGTGAAATGCGTAGAGATCGGGTGGAACACCAGCGGCGAAGGCGGCGACCTGGCCCTGAACTGACACTGAGGCGCGAGAGCGTGGGGAGCGAACAGGATTAGATACCCCTGTAGTCC</w:t>
      </w:r>
    </w:p>
    <w:p w14:paraId="7BEE486C">
      <w:pPr>
        <w:rPr>
          <w:rFonts w:hint="eastAsia"/>
        </w:rPr>
      </w:pPr>
      <w:r>
        <w:rPr>
          <w:rFonts w:hint="eastAsia"/>
        </w:rPr>
        <w:t>&gt;OTU001280</w:t>
      </w:r>
    </w:p>
    <w:p w14:paraId="4332E2F6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CCCTCTGGGTTGTAAACTTCTTTTACAGGGGAAGAAAAACAAGAATTATTTCTTGCTTGACGGTACCTTGGGAATAAGCACCGGCTAACTCCGTGCCAGCAGCCGCGGTAATACGGAGGGTGCAAGCGTTATCCGGATTCACTGGGTTTAAAGGGTGCGTAGGTGGGTCTGTAAGTCAGTGGTGAAATCTCCGGGCTTAACCCGGAAACTGCCATTGATACTATAGGTCTTGAATTTTCTGGAGGTCAGCGGAATATGTCATGTAGCGGTGAAATGCTTAGATATGACATAGAACACCAATTGCGAAGGCAGCTGGCTACAGGAACATTGACACTGAGGCACGAAAGCGTGGGGATCAAACAGGATTAGATACCCCAGTAGTCC</w:t>
      </w:r>
    </w:p>
    <w:p w14:paraId="577F98F3">
      <w:pPr>
        <w:rPr>
          <w:rFonts w:hint="eastAsia"/>
        </w:rPr>
      </w:pPr>
      <w:r>
        <w:rPr>
          <w:rFonts w:hint="eastAsia"/>
        </w:rPr>
        <w:t>&gt;OTU001281</w:t>
      </w:r>
    </w:p>
    <w:p w14:paraId="09EC9EF2">
      <w:pPr>
        <w:rPr>
          <w:rFonts w:hint="eastAsia"/>
        </w:rPr>
      </w:pPr>
      <w:r>
        <w:rPr>
          <w:rFonts w:hint="eastAsia"/>
        </w:rPr>
        <w:t>CCTACGGGAGGCAGCAGTGAGGAATTTTGCGCAATGGGCGAAAGCCTGACGCAGCAACGCCGCGTGGAGGATGAAGGCCTTCGGGTCGTAAACTCCTGTCGGGGGGGACGAAAGCCCGCAAGGGTCTGACTGTACCCTCGGAGGAAGCCACGGCTAACTCCGTGCCAGCAGCCGCGGTAATACGGAGGTGGCAAGCGTTGTTCGGAATTACTGGGCGTAAAGGGCGCGTAGGCGGCAATGCAAGTCAGGTGTGAAAGCCCCGGGCTTAACTCGGGAATTGCATCTGAAACTGCATTGCTTGAGTCCTGGAGGGGGTAGTGGAATTCCCAGTGTAGCGGTGAAATGCGTAGATATTGGGAGGAACACCTGTGGCGAAGGCGGCTACCTGGACAGTGACTGACGCTCATGTGCGAAAGCGTGGGGAGCAAACAGGATTAGATACCCTTGTAGTCC</w:t>
      </w:r>
    </w:p>
    <w:p w14:paraId="13EB4E3F">
      <w:pPr>
        <w:rPr>
          <w:rFonts w:hint="eastAsia"/>
        </w:rPr>
      </w:pPr>
      <w:r>
        <w:rPr>
          <w:rFonts w:hint="eastAsia"/>
        </w:rPr>
        <w:t>&gt;OTU001282</w:t>
      </w:r>
    </w:p>
    <w:p w14:paraId="63296B78">
      <w:pPr>
        <w:rPr>
          <w:rFonts w:hint="eastAsia"/>
        </w:rPr>
      </w:pPr>
      <w:r>
        <w:rPr>
          <w:rFonts w:hint="eastAsia"/>
        </w:rPr>
        <w:t>CCTACGGGGGGCTGCAGTCGAGAATCTTCGGCAATGGACGAAAGTCTGACCGAGCGACGCCGCGTGCGGGATGAAGGCCCTTGGGTTGTAAACCGCTGTCAGAGGGGAGGAAAGCTTCGGCTTGACCGAGCCTCAGAGGAAGCACGGGCTAAGTACGTGCCAGCAGCCGCGGTAACACGTACTGTGCGAACGTTATTCGGAATCACTGGGCTTAAAGGGTGCGTAGGCGGGCACGCAGGTCAGATGTGAAATCCCACGGCTCAACCGTGGAACTGCATTTGAAACCGTGTGTCTTGAGCAAACTAGGGGTATGCGGAACTTCCAGTGGAGCGGTGAAATGTGTTGATATTGGAAGGAACACCGGTGGCGAAAGCGGCATACTGGGGTTTGTCTGACGCTGAGGCACGAAAGCTAGGGGAGCGAACAGGATTAGATACCCTGGTAGTCC</w:t>
      </w:r>
    </w:p>
    <w:p w14:paraId="2621B9B9">
      <w:pPr>
        <w:rPr>
          <w:rFonts w:hint="eastAsia"/>
        </w:rPr>
      </w:pPr>
      <w:r>
        <w:rPr>
          <w:rFonts w:hint="eastAsia"/>
        </w:rPr>
        <w:t>&gt;OTU001283</w:t>
      </w:r>
    </w:p>
    <w:p w14:paraId="2A956CC9">
      <w:pPr>
        <w:rPr>
          <w:rFonts w:hint="eastAsia"/>
        </w:rPr>
      </w:pPr>
      <w:r>
        <w:rPr>
          <w:rFonts w:hint="eastAsia"/>
        </w:rPr>
        <w:t>CCTACGGGCGGCTGCAGTGGGGAATCTTGCGCAATGCGCGAAAGCGTGACGCAGCAATGCCGCGTGAGGGAAGACGGCCTTCGGGTTGTAAACCTCTTTCAGAAGGGACGAAGGGTCGGCCGCGAATAGCGAGCCGGCTTGACGGTACCTTCAGAAGAAGCCCCGGCTAACTACGTGCCAGCAGCCGCGGTAATACGTAGGGGGCAAGCGTTGTCCGGAATCATTGGGCGTAAAGCGCGCGTAGGCGGCTCGATAAGTCTGCTGTGAAAGTCGAAGGCTCAACCTTCGAATGCCGGTGGATACTGTCGAGCTAGAGTCCGGAAGAGGCGAGTGGAATTCCTGGTGTAGCGGTGGAATGCGCAGATATCAGGAGGAACACCAACGGCGAAGGCAGCTCGCTGGGACGGTACTGACGCTAAGGCGCGAAAGCGTGGGGAGCGAACAGGATTAGATACCCCAGTAGTCC</w:t>
      </w:r>
    </w:p>
    <w:p w14:paraId="3C10FA21">
      <w:pPr>
        <w:rPr>
          <w:rFonts w:hint="eastAsia"/>
        </w:rPr>
      </w:pPr>
      <w:r>
        <w:rPr>
          <w:rFonts w:hint="eastAsia"/>
        </w:rPr>
        <w:t>&gt;OTU001284</w:t>
      </w:r>
    </w:p>
    <w:p w14:paraId="7749299D">
      <w:pPr>
        <w:rPr>
          <w:rFonts w:hint="eastAsia"/>
        </w:rPr>
      </w:pPr>
      <w:r>
        <w:rPr>
          <w:rFonts w:hint="eastAsia"/>
        </w:rPr>
        <w:t>CCTACGGGCGGCTGCAGTGGGGAATTTTGGACAATGGGCGCAAGCCTGATCCAGCAATGCCGCGTGAGTGAAGAAGGCCTTCGGGTTGTAAAGCTCTTTTGTCAGGGAAGAAACGGGACTGGCTAATATCTGGTTCTAATGACGGTACCTGAAGAATAAGCACCGGCTAACTCCGTGCCAGCAGCCGCGGTAATACGTAGGGTGCAAGCGTTATCCGGATTCACTGGGTTTAAAGGGTGCGTAGGAGGGTAGGTAAGTCAGTGGTGAAATCTCCGGGCTCAACTCGGAAACTGCCGTTGATACTATCTGTCTTGAATACCGTGGAGGTGAGCGGAATATGTCATGTAGCGGTGAAATGCTTAGATATGACATAGAACACCAATTGCGAAGGCAGCTCGTTACACGAATATTGACTCTGAGGCACGAAAGCGTGGGGATCAAACAGGATTAGATACCCCAGTAGTCC</w:t>
      </w:r>
    </w:p>
    <w:p w14:paraId="04263A1B">
      <w:pPr>
        <w:rPr>
          <w:rFonts w:hint="eastAsia"/>
        </w:rPr>
      </w:pPr>
      <w:r>
        <w:rPr>
          <w:rFonts w:hint="eastAsia"/>
        </w:rPr>
        <w:t>&gt;OTU001285</w:t>
      </w:r>
    </w:p>
    <w:p w14:paraId="494ECB0E">
      <w:pPr>
        <w:rPr>
          <w:rFonts w:hint="eastAsia"/>
        </w:rPr>
      </w:pPr>
      <w:r>
        <w:rPr>
          <w:rFonts w:hint="eastAsia"/>
        </w:rPr>
        <w:t>CCTACGGGTGGCAGCAGTGGGGAATTTTGGACAATGGGCGCAAGCCTGATCCAGCCATGCCGCGTGCGGGAAGAAGGCCCTCGGGTTGTAAACCCCTTTCGGCAGGGACGAAGCGAAAGTGACGGTACCTGCAGAAGAAGCCCCGGCTAACTACGTGCCAGCAGCCGCGGTAAGACGTAGGGGGCGAGCGTTACCCGGATTCACTGGGCGTAAAGCGCGCGCAGGCGGCCGCATAAGTCGGATGTGAAATCCCACGGCTCAACCGAGGAATTGCATCCGATACTGTGCGGCTAGAGGCAGGTAGGGGCGAGTGGAATTCCCGGTGTAGCGGTGAAATGCGCAGATATCGGGAGGAACACCGGTGGCGAAGGCGGCTCGCTGGGCCTGTCCTGACGCTCAGGCGCGAAAGCTGGGGGAGCAAACGGGATTAGATACCCGTGTAGTCC</w:t>
      </w:r>
    </w:p>
    <w:p w14:paraId="2DA4C8D0">
      <w:pPr>
        <w:rPr>
          <w:rFonts w:hint="eastAsia"/>
        </w:rPr>
      </w:pPr>
      <w:r>
        <w:rPr>
          <w:rFonts w:hint="eastAsia"/>
        </w:rPr>
        <w:t>&gt;OTU001286</w:t>
      </w:r>
    </w:p>
    <w:p w14:paraId="37398D99">
      <w:pPr>
        <w:rPr>
          <w:rFonts w:hint="eastAsia"/>
        </w:rPr>
      </w:pPr>
      <w:r>
        <w:rPr>
          <w:rFonts w:hint="eastAsia"/>
        </w:rPr>
        <w:t>CCTACGGGGGGCTGCAGTCGAGAATCTTCGGCAATGAGCGCAAGCTTGACCGAGCGACGCCGCGTGGAGGATGAAGGCCTTCGGGTTGTAAACTCCTGTCAGAGGGGAGGAAAGCTAGGCGGGCTCTCCCGTTTAGTTGACCTAGCCTCAGAGGAAGGACGGGCTAAATTCGTGCCAGCAGCCGCGGTAATACGAATCGTCCAAACGTTGTTCGGATTCACTGGGTTTAAAGGGCGCGTAGGCGGTGCGTTAAGTCGGCGGTGAAATACTTTGGCTCAACCAGAGAATTGCCGCTGAAACTAGCGTGCTCGAGGGAGGTAGAGGTGCGTGGAACTTCCGGTGGAGCGGTGAAATGCGTTGATATCGGAAGGAACACCTGTGGCGAAAGCGATGCACTGGACCTCTTCTGACGCTGAGGCGCGAAAGCCAGGGGAGCGAACGGGATTAGATACCCCTGTAGTCC</w:t>
      </w:r>
    </w:p>
    <w:p w14:paraId="3344C05D">
      <w:pPr>
        <w:rPr>
          <w:rFonts w:hint="eastAsia"/>
        </w:rPr>
      </w:pPr>
      <w:r>
        <w:rPr>
          <w:rFonts w:hint="eastAsia"/>
        </w:rPr>
        <w:t>&gt;OTU001287</w:t>
      </w:r>
    </w:p>
    <w:p w14:paraId="188774B8">
      <w:pPr>
        <w:rPr>
          <w:rFonts w:hint="eastAsia"/>
        </w:rPr>
      </w:pPr>
      <w:r>
        <w:rPr>
          <w:rFonts w:hint="eastAsia"/>
        </w:rPr>
        <w:t>CCTACGGGGGGCAGCAGGCGCGAAACCTCTGCAATAGGCGAAAGCCTGACAGGGTTACTCTGAGTGATTCCCGCTAAGGGAATCTTTTGGCATCTCTAAAAATGGTGCAGAATAAGGGGTGGGCAAGTCTGGTGTCAGCCGCCGCGGTAATACCAGCACCCCGAGTGGTCGGGACGATTATTGGGCCTAAAGCATCCGTAGCCGGTCTTGCAAGTCTTCCGTTAAATCCAGCTGCTTAACAGATGGGCTGCGGAGGATACTACAAGGCTAGGAGGCGGGAGAGGCAAGCGGTACTCAGTGGGTAGGGGTAAAATCCTCTGATCCATTGAAGACCACCAGTGGCGAAGGCGGCTTGCCAGAACGCGCTCGACGGTGAGGGATGAAAGCTGGGGGAGCAAACCGGATTAGATACCCGTGTAGTCC</w:t>
      </w:r>
    </w:p>
    <w:p w14:paraId="78ED5D6C">
      <w:pPr>
        <w:rPr>
          <w:rFonts w:hint="eastAsia"/>
        </w:rPr>
      </w:pPr>
      <w:r>
        <w:rPr>
          <w:rFonts w:hint="eastAsia"/>
        </w:rPr>
        <w:t>&gt;OTU001288</w:t>
      </w:r>
    </w:p>
    <w:p w14:paraId="627B62D4">
      <w:pPr>
        <w:rPr>
          <w:rFonts w:hint="eastAsia"/>
        </w:rPr>
      </w:pPr>
      <w:r>
        <w:rPr>
          <w:rFonts w:hint="eastAsia"/>
        </w:rPr>
        <w:t>CCTACGGGGGGCTGCAGTCGAGGATCTTCGGCAATGAGCGCAAGCTTGACCGAGCGACGCCGCGTGGAGGATGAAGGCCTTCGGGTTGTAAACTCCTGTCAGGGGGGATCAAGCTCCGCCGGGCTCACTCGGCGGGGAAGAGTGATCTCCAGAGGAAGCACGGGCTAAGTTCGTGCCAGCAGCCGCGGTAAGACGAACCGTGCGAACGTTGTTCGGAATCACTGGGCTTAAAGGGCGCGTAGGCGGCTGACCAAGTCTGGGGTGAAATCCTCCGGCTCAACCGGAGAATTGCCTGGGATACTGGTCGGCTCGAAGAGGGTAGGGGCAGTTGGAACTTCCAGTGGAGCGGTGAAATGCGTTGATATTGGAAGGAACGCCGGTGGCGAAAGCGAACTGCTGGATCCTCCTTGACGCTGAGGCGCGAAAGCCAGGGTAGCGAACGGGATTAGATACCCCTGTAGTCC</w:t>
      </w:r>
    </w:p>
    <w:p w14:paraId="487776B4">
      <w:pPr>
        <w:rPr>
          <w:rFonts w:hint="eastAsia"/>
        </w:rPr>
      </w:pPr>
      <w:r>
        <w:rPr>
          <w:rFonts w:hint="eastAsia"/>
        </w:rPr>
        <w:t>&gt;OTU001289</w:t>
      </w:r>
    </w:p>
    <w:p w14:paraId="065A13E8">
      <w:pPr>
        <w:rPr>
          <w:rFonts w:hint="eastAsia"/>
        </w:rPr>
      </w:pPr>
      <w:r>
        <w:rPr>
          <w:rFonts w:hint="eastAsia"/>
        </w:rPr>
        <w:t>CCTACGGGTGGCTGCAGTCGGGAATCTTGCGCAATGGGCGAAAGCCTGACGCAGCAACGCCGCGTGTGTGATGAAGGTCTTCGGATTGTAAAGCACTTTCGACCGGGACGAAACCGGATTGGCTAACATCCAATCCGCTGACTGTACCGGGAGAAGAAGCACCGGCTAACTCTGTGCCAGCAGCCGCGGTAATACAGAGGGTGCAAGCGTTGTTCGGAATTATTGGGCGTAAAGCGCGTGTAGGCGGCTTTGCAAGTCGGGTGTGAAATCCCTCAGCTTAACTGAGGAAGTGCGCCCGAAACTGCAGAGCTTGAGTACCGGAGAGGATGGTGGAATTCCCCAAGTAGAGGTGAAATTTGTAGATATGGGGAGGAACACCGGTGGCGAAGGCGACCATCTGGACGGATACTGACGCTGAGACGCGAAAGCGTGGGGAGCAAACAGGATTAGATACCCCAGTAGTCC</w:t>
      </w:r>
    </w:p>
    <w:p w14:paraId="0AC3760C">
      <w:pPr>
        <w:rPr>
          <w:rFonts w:hint="eastAsia"/>
        </w:rPr>
      </w:pPr>
      <w:r>
        <w:rPr>
          <w:rFonts w:hint="eastAsia"/>
        </w:rPr>
        <w:t>&gt;OTU001290</w:t>
      </w:r>
    </w:p>
    <w:p w14:paraId="524C4070">
      <w:pPr>
        <w:rPr>
          <w:rFonts w:hint="eastAsia"/>
        </w:rPr>
      </w:pPr>
      <w:r>
        <w:rPr>
          <w:rFonts w:hint="eastAsia"/>
        </w:rPr>
        <w:t>CCTACGGGCGGCTGCAGTAAGGAATATTGGTCAATGGACGCAAGTCTGAACCAGCCATGCCGCGTGCAGGATGAAGGCGCTCTGCGTCGTAAACTGCTTTTATCAGGGAAGAAATCACTTGTTTCTACGAGTGTTGACGGTACCTGAGGAATAAGCACCGGCTAACTCCGTGCCAGCAGCCGCGGTAATACGGAGGGTGCAAGCGTTATCCGGATTTACTGGGTTTAAAGGGTGCGTAGGCGGACTTTTAAGTCAGTGGTGAAAGCTCCGAGCTTAACTCGGAAACTGCCATTGATACTATTAGTCTTGAATTCGGTTGAGGTTGGCGGAATGTGTCGTGTAGCGGTGAAATGCTTAGATATGACACAGAACACCGATTGCGAAGGCAGCTAGCTAAACCGACATTGACGCTGAGGCACGAAAGCGTGGGGATCAAACAGGATTAGATACCCCGGTAGTCC</w:t>
      </w:r>
    </w:p>
    <w:p w14:paraId="1BCF1D4C">
      <w:pPr>
        <w:rPr>
          <w:rFonts w:hint="eastAsia"/>
        </w:rPr>
      </w:pPr>
      <w:r>
        <w:rPr>
          <w:rFonts w:hint="eastAsia"/>
        </w:rPr>
        <w:t>&gt;OTU001291</w:t>
      </w:r>
    </w:p>
    <w:p w14:paraId="36B1D5B0">
      <w:pPr>
        <w:rPr>
          <w:rFonts w:hint="eastAsia"/>
        </w:rPr>
      </w:pPr>
      <w:r>
        <w:rPr>
          <w:rFonts w:hint="eastAsia"/>
        </w:rPr>
        <w:t>CCTACGGGCGGCTGCAGCGACGAATCTTCCGCAATGGGCGCAAGCCTGACGGAGCAATGCCGCGTGTGGGATGAAGCAGCTTCGCTGTGTAAACCACTGTCAGGGGGCAGGAACACTGACCGCCCCCAGAGGAAGCACCGGCTAAACTCGTGCCAGCAGCCGCGGTAATACGAGTGGTGCGAGCGTTAATCGGAATTACTGGGCTTAAAGGGTGCGCAGGCGGGTCCGTAAGCATTCCGTGAAATCCCCCGGCTCAACCGGGGAACTGCGGAGTGGACTGCGGGTCTTGAGAGAGGTAGGGGCCGACGGAACGAACGGTGGAGCGGTGAAATGCGTAGATATCGTTCGGAACGCCAATGGTGAAGACAGTCGGCTGGGCCTTTTCTGACGCTCATGCACGAAAGCGTGGGGAGCAAACAGGATTAGATACCCCAGTAGTCC</w:t>
      </w:r>
    </w:p>
    <w:p w14:paraId="37C1B9BB">
      <w:pPr>
        <w:rPr>
          <w:rFonts w:hint="eastAsia"/>
        </w:rPr>
      </w:pPr>
      <w:r>
        <w:rPr>
          <w:rFonts w:hint="eastAsia"/>
        </w:rPr>
        <w:t>&gt;OTU001292</w:t>
      </w:r>
    </w:p>
    <w:p w14:paraId="29AB32D7">
      <w:pPr>
        <w:rPr>
          <w:rFonts w:hint="eastAsia"/>
        </w:rPr>
      </w:pPr>
      <w:r>
        <w:rPr>
          <w:rFonts w:hint="eastAsia"/>
        </w:rPr>
        <w:t>CCTACGGGGGGCTGCAGTGGGGAATTTTGGACAATGGGCGAAAGCCTGATCCAGCGACGCCGCGTGCACGACGAAGGCCTTCGGGTCGTAAAGTGCTTTTGGTGGGGAAAAATTTTGATTGTACCCACAGAATAAGAGGTTGCTAACTCTGTGCCAGCAGCAGCGGTAATACAGAGACCTCAAGCGTTATCCGGAATCATTGGGCGTAAAGCGTGCCGATAGGTGGTTGAAATAGTCTTGGGTGAAAGCCCGAAGCTTAACTTCGGAGTTTGCTTAAGATACTTTTCGACTAGAGGGGCAAAGAGGTGCTTGGAACGAACGGTGTAGTAGTGAAATGCGTTGATATCGTTCGGAACACCGAAAGCGAAGGCAGAGCACTGGGTGCCACCTGACACTGCTAGGACGAAAGCGTGGGTAGCGAATGGGATTAGATACCCGAGTAGTCC</w:t>
      </w:r>
    </w:p>
    <w:p w14:paraId="03138495">
      <w:pPr>
        <w:rPr>
          <w:rFonts w:hint="eastAsia"/>
        </w:rPr>
      </w:pPr>
      <w:r>
        <w:rPr>
          <w:rFonts w:hint="eastAsia"/>
        </w:rPr>
        <w:t>&gt;OTU001293</w:t>
      </w:r>
    </w:p>
    <w:p w14:paraId="3716A579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CCCTCTGGGTTGTAAACTTCTTTTATCTGGGAAGAAACCACTTCTTTATAGAGGTGTTGACGGTACCAGAGGAATAAGCACCGGCTAACTCCGTGCCAGCAGCCGCGGTAATACGGAGGGTGCAAGCGTTATCCGGATTCACTGGGTTTAAAGGGTGCGTAGGTGGGTCTGTAAGTCAGTGGTGAAATCTCCGTGCTTAACATGGAAACTGCCATTGATACTATAGGTCTTGAATTTTCTGGAGGTCAGCGGAATATGTCATGTAGCGGTGAAATGCTTAGATATGACATAGAACACCAATTGCGAAGGCAGCTGGCTACAGGGATATTGACACTGAGGCACGAAAGCGTGGGGATCAAACAGGATTAGATACCCCTGTAGTCC</w:t>
      </w:r>
    </w:p>
    <w:p w14:paraId="41137094">
      <w:pPr>
        <w:rPr>
          <w:rFonts w:hint="eastAsia"/>
        </w:rPr>
      </w:pPr>
      <w:r>
        <w:rPr>
          <w:rFonts w:hint="eastAsia"/>
        </w:rPr>
        <w:t>&gt;OTU001294</w:t>
      </w:r>
    </w:p>
    <w:p w14:paraId="36721095">
      <w:pPr>
        <w:rPr>
          <w:rFonts w:hint="eastAsia"/>
        </w:rPr>
      </w:pPr>
      <w:r>
        <w:rPr>
          <w:rFonts w:hint="eastAsia"/>
        </w:rPr>
        <w:t>CCTACGGGGGGCTGCAGACGAGAATATTCCGCAATGGGCGAAAGCCTGACGGAGCGACGCCGCGTGATTGATGAAGTGCTTCGGTACGTAAAGATCTTTTATCGGGGACGAAGTAATTGACGGTACCCGATGAATAAGGGGCTCCTAACTCTGTGCCAGCAGGAGCGGTAATACAGAGGCCCCAAGCATTACCCGGAATCACTGGGCGTAAAGGGTGTCACGGCGGCGCTATTAGTCTCTCGTTAAATCCGTGGGCTCAACCTGCGGCCGGCGAGGGAAACGGTAGCGCTCGAGGGCGCGAGAGGTAGAGGGAACTCATGGTGGAGGGGTGAAATCCGTTGATATCATGGGGAACACCAAAGGCGAAGGCACTCTACTGGCGCGTTTCTGACGCTTACACACGAAAGCCAGGGTAGCGAACGGGATTAGATACCCTTGTAGTCC</w:t>
      </w:r>
    </w:p>
    <w:p w14:paraId="30DD44C9">
      <w:pPr>
        <w:rPr>
          <w:rFonts w:hint="eastAsia"/>
        </w:rPr>
      </w:pPr>
      <w:r>
        <w:rPr>
          <w:rFonts w:hint="eastAsia"/>
        </w:rPr>
        <w:t>&gt;OTU001295</w:t>
      </w:r>
    </w:p>
    <w:p w14:paraId="335F4558">
      <w:pPr>
        <w:rPr>
          <w:rFonts w:hint="eastAsia"/>
        </w:rPr>
      </w:pPr>
      <w:r>
        <w:rPr>
          <w:rFonts w:hint="eastAsia"/>
        </w:rPr>
        <w:t>CCTACGGGAGGCAGCAGTGGGGAATTTTGGACAATGGGGGAAACCCTGATCCAGCCATGCCGCGTGAGTGAAGAAGGCCTTCGGGTTGTAAAGCTCTTTCGGAGGGAAAGAAAAGGCGCGGGCCAATACCCCGCATTTCTGACGGTACCCTAAGAAGAAGCACCGGCCAACTACGTGCCAGCAGCCGCGGTAATACGTAGGGTGCAAGCGTTAATCGGATTTACTGGGCGTAAAGCGTGCGCAGGCGGCCTTCCAAGTCAGGTGTGAAAGCCCCGGGCTTAACCTGGGAATGGCGCTTGAAACTGGAAGGCTAGAGTCTGCCAGAGGGGGGTGGAATTCCACGTGTAGCAGTGAAATGCGTAGAGATGTGGAGGAACACCGATGGCGAAGGCAGCCCCCTGGGGTAAGACTGACGCTCAGGCACGAAAGCGTGGGGAGCAAACAGGATTAGATACCCGAGTAGTCC</w:t>
      </w:r>
    </w:p>
    <w:p w14:paraId="6D6967E4">
      <w:pPr>
        <w:rPr>
          <w:rFonts w:hint="eastAsia"/>
        </w:rPr>
      </w:pPr>
      <w:r>
        <w:rPr>
          <w:rFonts w:hint="eastAsia"/>
        </w:rPr>
        <w:t>&gt;OTU001296</w:t>
      </w:r>
    </w:p>
    <w:p w14:paraId="0679FC2D">
      <w:pPr>
        <w:rPr>
          <w:rFonts w:hint="eastAsia"/>
        </w:rPr>
      </w:pPr>
      <w:r>
        <w:rPr>
          <w:rFonts w:hint="eastAsia"/>
        </w:rPr>
        <w:t>CCTACGGGGGGCTGCAGTGGGGAATTTTGGACAATGGGGGCAACCCTGATCCAGCCATTCCGCGTGAGTGAAGAAGGCCTTCGGGTTGTAAAGCTCTTTCGCAAGGAAAGAAAACTTACCCGCTAATATCGGGTGAGGCTGACGGTACCTTGACAAGAAGCACCGGCTAACTACGTGCCAGCAGCCGCGGTAATACGTAGGGTGCGAGCGTTAATCGGAATTACTGGGCGTAAAGCGTGCGCAGGCGGTTTTGTAAGTCAGATGTGAAATCCCCGGGCTCAACCTGGGAACTGCGTTTGAAACTACAAGGCTAGAGTATGGGAGAGGGAGGTAGAATTCCACGTGTAGCAGTGAAATGCGTAGAGATGTGGAGGAATACCAATGGCGAAGGCAGCCTCCTGGCCTAATACTGACGCTCATGCACGAAAGCGTGGGGAGCAAACAGGATTAGATACCCCAGTAGTCC</w:t>
      </w:r>
    </w:p>
    <w:p w14:paraId="43C88E5F">
      <w:pPr>
        <w:rPr>
          <w:rFonts w:hint="eastAsia"/>
        </w:rPr>
      </w:pPr>
      <w:r>
        <w:rPr>
          <w:rFonts w:hint="eastAsia"/>
        </w:rPr>
        <w:t>&gt;OTU001297</w:t>
      </w:r>
    </w:p>
    <w:p w14:paraId="5CD1CFA4">
      <w:pPr>
        <w:rPr>
          <w:rFonts w:hint="eastAsia"/>
        </w:rPr>
      </w:pPr>
      <w:r>
        <w:rPr>
          <w:rFonts w:hint="eastAsia"/>
        </w:rPr>
        <w:t>CCTACGGGTGGCAGCAGCAGGGAATTTTGCGCAATGGGCGAAAGCCTGACGCAGCAACGCCGCGTGGGGGATGAAGGCCTTCGGGTTGTAAACCCCTTTCAGGAGGGAAGAAATTGACGGTACCTCCAGAAGAAGCACCGGCCAACTACGTGCCAGCAGCCGCGGTAATACGTAGGGTGCGAGCGTTATCCGGAATCATTGGGCGTAAAGAGCTCGTAGGCGGTTCAACAAGTCGGCTGTGAAATTCCGGGGCTCAACCCCGGAACTGCAGTCGATACTGTTGTGACTTGAGTCCGGTAGAGGAGAATGGAATTCCCGGTGTAGCGGTGGAATGCGCAGATATCGGGAGGAACACCAGTGGCGAAAGCGGCGCTCTGGGCCTAAACTGACGCTGAGGGGCGAAAGCGTGGGGAGCGAACGGGATTAGATACCCTAGTAGTCC</w:t>
      </w:r>
    </w:p>
    <w:p w14:paraId="34632E0B">
      <w:pPr>
        <w:rPr>
          <w:rFonts w:hint="eastAsia"/>
        </w:rPr>
      </w:pPr>
      <w:r>
        <w:rPr>
          <w:rFonts w:hint="eastAsia"/>
        </w:rPr>
        <w:t>&gt;OTU001298</w:t>
      </w:r>
    </w:p>
    <w:p w14:paraId="0C5EC564">
      <w:pPr>
        <w:rPr>
          <w:rFonts w:hint="eastAsia"/>
        </w:rPr>
      </w:pPr>
      <w:r>
        <w:rPr>
          <w:rFonts w:hint="eastAsia"/>
        </w:rPr>
        <w:t>CCTACGGGGGGCTGCAGTAGGGAATTTTCCACAATGGGGGCAACCCTGATGGAGCAACGCCGCGTGCAGGATGAATGCCTTCGGGTTGTAAACTGCTTTTATTAGTGACGATTATGACGGTAACTAATGAATAAGGACCTGCTAACTACGTGCCAGCAGCCGCGGTCATACGTAGGGTCCAAGCGTTATCCGGAATTACTGGGCGTAAAGCGCGCGTAGGTGGTTCGTTAAGTTGGATGTGAAAGCCCCGGGCTCAACCTGGGAACTGCATCCAAAACTGGCGAGCTAGAGTATGGTAGAGGGTGGTGGAATTTCCTGTGTAGCGGTGAAATGCGTAGATATAGGAAGGAACACCAGTGGCGAAGGCGGCTACCTGGACAGATACTGACGCTGAGGCGCGAGAGCGTGGGGAGCAAACAGGATTAGATACCCGAGTAGTCC</w:t>
      </w:r>
    </w:p>
    <w:p w14:paraId="11856DED">
      <w:pPr>
        <w:rPr>
          <w:rFonts w:hint="eastAsia"/>
        </w:rPr>
      </w:pPr>
      <w:r>
        <w:rPr>
          <w:rFonts w:hint="eastAsia"/>
        </w:rPr>
        <w:t>&gt;OTU001299</w:t>
      </w:r>
    </w:p>
    <w:p w14:paraId="5D2DEC23">
      <w:pPr>
        <w:rPr>
          <w:rFonts w:hint="eastAsia"/>
        </w:rPr>
      </w:pPr>
      <w:r>
        <w:rPr>
          <w:rFonts w:hint="eastAsia"/>
        </w:rPr>
        <w:t>CCTACGGGCGGCAGCAGTAACGAATATTCCGCAATGCACGAAAGTGTGACGGAGCAATGCCGCGTGAAGGATGAAGCCCCTCGGGGTGTAAACTTCTGTCAGAGTTCACCAATACATTGAGGAGACTCAAAGGAAGGGCCGGCTAACTTCGTGCCAGCAGCCGCGGTAATACGAAGGGCCCGAGCGTTGCGCGGAATTACTGGGCTTAAAGGGTGCGTAGGCGGACTTGCAAGTGTCTTGTGAAATACCACGGCTTAACCGTGGAACTGCTCGGCAAACTACAAGTCTTGAGCCCGTCAGGGGTCGTCGGAACTCTAGGTGGAGCGGTGAAATGCGTAGATATCTAGAGGAACGCCAAAGGTGAAGACAGACGACTGGGACGGCGCTGACGCTGAGGCACGAAAGCGTGGGTAGCGAACGGGATTAGATACCCCGGTAGTCC</w:t>
      </w:r>
    </w:p>
    <w:p w14:paraId="352B8B76">
      <w:pPr>
        <w:rPr>
          <w:rFonts w:hint="eastAsia"/>
        </w:rPr>
      </w:pPr>
      <w:r>
        <w:rPr>
          <w:rFonts w:hint="eastAsia"/>
        </w:rPr>
        <w:t>&gt;OTU001300</w:t>
      </w:r>
    </w:p>
    <w:p w14:paraId="1D8AC2C5">
      <w:pPr>
        <w:rPr>
          <w:rFonts w:hint="eastAsia"/>
        </w:rPr>
      </w:pPr>
      <w:r>
        <w:rPr>
          <w:rFonts w:hint="eastAsia"/>
        </w:rPr>
        <w:t>CCTACGGGTGGCAGCAGGCGCGAAACCTCTGCAATAGGCGAAAGCCTGACAGGGTTACTCTGAGTGATGCCCGCTAAGGGTATCTTTTGGCACCTCTAAAAATGGTGCAGAATAAGGGGTGGGCAAGTCTGGTGTCAGCCGCCGCGGTAATACCAGCACCCCGAGTTGTCGGGACGATTATTGGGCCTAAAGCATCCGTAGCCTGTTCTGCAAGTCCTCCGTTAAATCCACCTGCTCAACGGATGGGCTGCGGAGGATACCGCAGAGCTAGGAGGCGGGAGAGGCAAACGGTACTCAGTGGGTAGGGGTAAAATCCATTGATCTACTGAAGACCACCAGTGGCGAAGGCGGTTTGCCAGAACGCGCTCGACGGTGAGGGATGAAAGCTGGGGGAGCAAACCGGATTAGATACCCCGGTAGTCC</w:t>
      </w:r>
    </w:p>
    <w:p w14:paraId="7A219E54">
      <w:pPr>
        <w:rPr>
          <w:rFonts w:hint="eastAsia"/>
        </w:rPr>
      </w:pPr>
      <w:r>
        <w:rPr>
          <w:rFonts w:hint="eastAsia"/>
        </w:rPr>
        <w:t>&gt;OTU001301</w:t>
      </w:r>
    </w:p>
    <w:p w14:paraId="3D0D714E">
      <w:pPr>
        <w:rPr>
          <w:rFonts w:hint="eastAsia"/>
        </w:rPr>
      </w:pPr>
      <w:r>
        <w:rPr>
          <w:rFonts w:hint="eastAsia"/>
        </w:rPr>
        <w:t>CCTACGGGAGGCAGCAGTGGGGAATCTTGCGCAATGGACGAAAGTCTGACGCAGCCACGCCGCGTGAGTGAAGAAGGCCTTCGGGTTGTAAAGCTCTGTCGCCCGGGACGAAAATCCTATGAGTGAATAGCTCATAGGACTGACGGTACCGGGAAAGGAAGCACCGGCTAACTCCGTGCCAGCAGCCGCGGTAATACGGAGGGTGCAAGCGTTGCTCGGAATTATTGGGCGTAAAGGGTAGGTAGGTGGTCTCATTTGTCTGGGGTGAAAGCCTTGAGCTTAACTCAAGAAGTGCCCCAGAAACGGTGAGACTAGAGTCTTGGAGAGGGTCGTGGAATTCCCGGTGTAGCGGTGAAATGCGTAGAGATCGGGAGGAACACCAGAGGCGAAAGCGGCGACCTGGACAAGTACTGACACTCAACTACGAAAGCGTGGGGAGCAAACAGGATTAGATACCCGTGTAGTCC</w:t>
      </w:r>
    </w:p>
    <w:p w14:paraId="07011C66">
      <w:pPr>
        <w:rPr>
          <w:rFonts w:hint="eastAsia"/>
        </w:rPr>
      </w:pPr>
      <w:r>
        <w:rPr>
          <w:rFonts w:hint="eastAsia"/>
        </w:rPr>
        <w:t>&gt;OTU001302</w:t>
      </w:r>
    </w:p>
    <w:p w14:paraId="5363DD28">
      <w:pPr>
        <w:rPr>
          <w:rFonts w:hint="eastAsia"/>
        </w:rPr>
      </w:pPr>
      <w:r>
        <w:rPr>
          <w:rFonts w:hint="eastAsia"/>
        </w:rPr>
        <w:t>CCTACGGGAGGCTGCAGTGGGGAATCTTGCGCAATGCGCGACAGCGTGACGCAGCAACGCCGCGTGGGGGAAGAAGGCCTTCGGGTTGTAAACCCCTTTCAGGAGGGACGAAGCTTCGGGGGCGAATAGCCTTCCGGAGTGACGGTACCTCCAGAAGAAGCCCCGGCTAACTACGTGCCAGCAGCCGCGGTAATACGTAGGGGGCTAGCGTTGTCCGGAATCATTGGGCGTAAAGAGCGCGTAGGCGGCCAGATAAGTCCGGTGTAAAAGTCACAGGCTCAACCTGTGAAAGCCGCTGGAAACTGTCTGGCTCGAGTCCGGGAGAGGCGAGTGGAATTCCTGGTGTAGCGGTGAAATGCGCAGATATCAGGAGGAACACCTATGGCGAAGGCAGCTCGCTGGAACGGTACTGACGCTGAGGCGCGAAAGCGTGGGGAGCAAACAGGATTAGATACCCCGGTAGTCC</w:t>
      </w:r>
    </w:p>
    <w:p w14:paraId="1FAE39FA">
      <w:pPr>
        <w:rPr>
          <w:rFonts w:hint="eastAsia"/>
        </w:rPr>
      </w:pPr>
      <w:r>
        <w:rPr>
          <w:rFonts w:hint="eastAsia"/>
        </w:rPr>
        <w:t>&gt;OTU001303</w:t>
      </w:r>
    </w:p>
    <w:p w14:paraId="22E8C69A">
      <w:pPr>
        <w:rPr>
          <w:rFonts w:hint="eastAsia"/>
        </w:rPr>
      </w:pPr>
      <w:r>
        <w:rPr>
          <w:rFonts w:hint="eastAsia"/>
        </w:rPr>
        <w:t>CCTACGGGAGGCTGCAGTGGGGAATATTGGGCAATGGGGGCAACCCTGACCCAGCAATGCCGCGTGCAGGAGGACGCCCTTCGGGGTGTAAACTGCTTTTGTGGGGGAGCAGACAAGGAGCGTACCCCACGAATAAGTCACGGCTAACTACGTGCCAGCAGCCGCGGTAATACGTAGGTGGCGAACGTTATCCGGAGTGACTGGGTGTAAAGGGTCCGTAGGCGGGAGAGCAAGTCTGACGTGAAAGCGCCTGGCTCAACTAGGCGAGTGCGTTGGAAACTGCTTTTCTTGAATCACGCAGAGGTCGGCGGAATTCCCGGTGTAGTGGTGGAATGCGTAGAGATCGGGAGGAACCTCGAAAGCGAAGGCAGCCGACTGGGGGATGATTGACGCTGAGGGACGAAAGCGTGGGGAGCGAACAGGATTAGATACCCCAGTAGTCC</w:t>
      </w:r>
    </w:p>
    <w:p w14:paraId="38DFD47E">
      <w:pPr>
        <w:rPr>
          <w:rFonts w:hint="eastAsia"/>
        </w:rPr>
      </w:pPr>
      <w:r>
        <w:rPr>
          <w:rFonts w:hint="eastAsia"/>
        </w:rPr>
        <w:t>&gt;OTU001304</w:t>
      </w:r>
    </w:p>
    <w:p w14:paraId="76545FDE">
      <w:pPr>
        <w:rPr>
          <w:rFonts w:hint="eastAsia"/>
        </w:rPr>
      </w:pPr>
      <w:r>
        <w:rPr>
          <w:rFonts w:hint="eastAsia"/>
        </w:rPr>
        <w:t>CCTACGGGGGGCTGCAGTGGGGAATCTTGCGCAATGGTCGAAAGACTGACGCAGCGACGCCGCGTGTGGGAGGAAGCCCTTCGGGGTGTAAACCACTGTTGCCCGGGACGAATGACCCTTTCGAGGGGAGTGACGGTACCGGGTGAGGAAGCACCGGCTAACTCCGTGCCAGCAGCCGCGGTAATACGGAGGGTGCGAGCGTTGTCCGGAATCACTGGGCGTAAAGGGCGCGTAGGCGGCGCGGAGAGTCAACGGTGAAAGCTCGGGGCTCAACCCCGAGTCGGCCGTCGATACTTCCGTGCTGGAGCACTGTAGAGGCAGGTGGAATTCCGGGTGTAGCGGTGGAATGCGTAGAGATCCGGAAGAACACCGGTGGCGAAGGCGGCCTGCTGGGCAGTAGCTGACGCTGATGCGCGACAGCGTGGGGAGCAAACAGGATTAGATACCCTAGTAGTCC</w:t>
      </w:r>
    </w:p>
    <w:p w14:paraId="19401B42">
      <w:pPr>
        <w:rPr>
          <w:rFonts w:hint="eastAsia"/>
        </w:rPr>
      </w:pPr>
      <w:r>
        <w:rPr>
          <w:rFonts w:hint="eastAsia"/>
        </w:rPr>
        <w:t>&gt;OTU001305</w:t>
      </w:r>
    </w:p>
    <w:p w14:paraId="2F62CF09">
      <w:pPr>
        <w:rPr>
          <w:rFonts w:hint="eastAsia"/>
        </w:rPr>
      </w:pPr>
      <w:r>
        <w:rPr>
          <w:rFonts w:hint="eastAsia"/>
        </w:rPr>
        <w:t>CCTACGGGTGGCAGCAGTGGGGAATATTGCGCAATGGGCGAAAGCCTGACGCAGCGACGCCGCGTGGGGGATGAAGGCCTTCGGGTTGTAAACCTCTTTCAGCAGGGAAGAAGCGCAAGTGACGGTACCTGCAGAAGAAGCACCGGCTAACTACGTGCCAGCAGCCGCGGTAATACGTAGGGTGCAAGCGTTGTCCGGAATTATTGGGCGTAAAGAGCTCGTAGGTGGTCTGTCGCGTCGGATGTGAAAATCCAGGGCTCAACCCTGGACCTGCATTCGATACGGGCAGACTAGAGTTCGGCAGGGGAGACTGGAATTCCTGGTGTAGCGGTGAAATGCGCAGATATCAGGAGGAACACCGGTGGCGAAGGCGGGTCTCTGGGCCGATACTGACACTGAGGAGCGAAAGCGTGGGGAGCGAACAGGATTAGATACCCTTGTAGTCC</w:t>
      </w:r>
    </w:p>
    <w:p w14:paraId="0D90581D">
      <w:pPr>
        <w:rPr>
          <w:rFonts w:hint="eastAsia"/>
        </w:rPr>
      </w:pPr>
      <w:r>
        <w:rPr>
          <w:rFonts w:hint="eastAsia"/>
        </w:rPr>
        <w:t>&gt;OTU001306</w:t>
      </w:r>
    </w:p>
    <w:p w14:paraId="4880B55B">
      <w:pPr>
        <w:rPr>
          <w:rFonts w:hint="eastAsia"/>
        </w:rPr>
      </w:pPr>
      <w:r>
        <w:rPr>
          <w:rFonts w:hint="eastAsia"/>
        </w:rPr>
        <w:t>CCTACGGGAGGCTGCAGTAAGGAATATTGGTCAATGGGCGCAAGCCTGAACCAGCCATGCCGCGTGCAGGAAGACGGCCCTACGGGTTGTAAACTGCTTTTGTACCGGAATAAACCTTTCTACGAGTAGAGAGCTGAATGTACGGTAAGAATAAGGATCGGCTAACTCCGTGCCAGCAGCCGCGGTAATACGGAGGATCCAAGCGTTATCCGGATTTATTGGGTTTAAAGGGTGCGTAGGTGGCCTATTAAGTCAGGGGTGAAAGACGGTAGCTTAACTATCGCAGTGCCTTTGATACTGATGGGCTTGAATACAGTTGAAGTGGGCGGAATGTGACAAGTAGCGGTGAAATGCATAGATATGTCACAGAACACCGATTGCGAAGGCAGCTCACTAAAGTGTGATTGACACTGAGGCACGAAAGCGTGGGGATCAAACAGGATTAGATACCCTAGTAGTCC</w:t>
      </w:r>
    </w:p>
    <w:p w14:paraId="2C7CD7BF">
      <w:pPr>
        <w:rPr>
          <w:rFonts w:hint="eastAsia"/>
        </w:rPr>
      </w:pPr>
      <w:r>
        <w:rPr>
          <w:rFonts w:hint="eastAsia"/>
        </w:rPr>
        <w:t>&gt;OTU001307</w:t>
      </w:r>
    </w:p>
    <w:p w14:paraId="190C7390">
      <w:pPr>
        <w:rPr>
          <w:rFonts w:hint="eastAsia"/>
        </w:rPr>
      </w:pPr>
      <w:r>
        <w:rPr>
          <w:rFonts w:hint="eastAsia"/>
        </w:rPr>
        <w:t>CCTACGGGTGGCTGCAGTGGGGAATTTTGGACAATGGGCGCAAGCCTGATCCAGCCATGCCGCGTGCAGGATGAAGGCCTTCGGGTTGTAAACTGCTTTTGTACGGAACGAAAAGACTCTTTCTAATAAAGAGGGTTCATGACGGTACCGTAAGAATAAGCACCGGCTAACTACGTGCCAGCAGCCGCGGTAATACGTAGGGTGCGAGCGTTAATCGGAATTACTGGGCGTAAAGGGTGCGCAGGCGGTTTGCTAAGTCAGATGTGAAATCCCAGGGCTCAACCCTGGAAGTGCATTTGTGACTGTATAGCTAGAGTACGGCAGAGGGGGATGGAATTCCGCGTGTAGCAGTGAAATGCGTAGATATGCGGAGGAACACCGATGGCGAAGGCAATCCCCTGGGCCTGTACTGACGCTCATGCACGAAAGCGTGGGGAGCAAACAGGATTAGATACCCCAGTAGTCC</w:t>
      </w:r>
    </w:p>
    <w:p w14:paraId="23417256">
      <w:pPr>
        <w:rPr>
          <w:rFonts w:hint="eastAsia"/>
        </w:rPr>
      </w:pPr>
      <w:r>
        <w:rPr>
          <w:rFonts w:hint="eastAsia"/>
        </w:rPr>
        <w:t>&gt;OTU001308</w:t>
      </w:r>
    </w:p>
    <w:p w14:paraId="169E080F">
      <w:pPr>
        <w:rPr>
          <w:rFonts w:hint="eastAsia"/>
        </w:rPr>
      </w:pPr>
      <w:r>
        <w:rPr>
          <w:rFonts w:hint="eastAsia"/>
        </w:rPr>
        <w:t>CCTACGGGTGGCTGCAGTGGGGAATATTGCGCAATGGGCGAAAGCCTGACGCAGCCACGCCGCGTGAGTGATGAAGGCCTTCGGGTTGTAAAGCTCTGTCGGGAGGGACGAAGGGGGCAACCTCTGACGGTACCTCGCAAGAAAGCACCGGCTAACTCTGTGCCAGCAGCCGCGGTAATACAGAGGGTGCAAGCGTTGCTCGGATTTACTGGGCGTAAAGCGTACGCAGACGGTGAGAAAGGTCGGATGTGAAAGCCCCGGGCTCAACCCGGGAACTGCATCCGAAACCATCTCGCTCGAGTGTGGGAGAGGGAAGCGGAATTCCTGGTGTAGAGGTGAAATTCGTAGATATCAGGAGGAACACCGGCGGCGAAGGCGGCTTCCTGGCCCATTACTGACGTTCAGGTACGAAAGCGTGGGTAGCAAACAGGATTAGATACCCGTGTAGTCC</w:t>
      </w:r>
    </w:p>
    <w:p w14:paraId="045E6FB7">
      <w:pPr>
        <w:rPr>
          <w:rFonts w:hint="eastAsia"/>
        </w:rPr>
      </w:pPr>
      <w:r>
        <w:rPr>
          <w:rFonts w:hint="eastAsia"/>
        </w:rPr>
        <w:t>&gt;OTU001309</w:t>
      </w:r>
    </w:p>
    <w:p w14:paraId="0A1A57C1">
      <w:pPr>
        <w:rPr>
          <w:rFonts w:hint="eastAsia"/>
        </w:rPr>
      </w:pPr>
      <w:r>
        <w:rPr>
          <w:rFonts w:hint="eastAsia"/>
        </w:rPr>
        <w:t>CCTACGGGAGGCTGCAGTCGAGAATCTTGGGCAATGCACGAAAGTGTGACCCAGCGACGCCGCGTGAAGGATGAAGGACCTTTGGTTCGTAAACTTCTTTTAGGGGAGAAGAACGTACCCGTAAGGGTACTTGACGGTATCCTCTGAATAAGCCACGGCTAACTACGTGCCAGCAGCCGCGGTAATACGTAGGTGGCAAGCGTTGTCCGGATTTACTGGGCGTAAAGCGAACGCAGGCGGATCTTTAAGTAGGAAGTGAAAGGTTGCAGCTCAACTGTAACACTGCTCCCTATACTGGAGGTCTTGAGTAGCGGAGAGGAAGAGGGAACGACACGTGTAGCGGTGAAATGCGTTGATATGTGTCGGAACACCAATGGCGAAAGCACTCTTCTGGACGCACACTGACGCTGAGGTTCGAAAGCCAAGGTAGCAAACAGGATTAGATACCCCAGTAGTCC</w:t>
      </w:r>
    </w:p>
    <w:p w14:paraId="3ABECE69">
      <w:pPr>
        <w:rPr>
          <w:rFonts w:hint="eastAsia"/>
        </w:rPr>
      </w:pPr>
      <w:r>
        <w:rPr>
          <w:rFonts w:hint="eastAsia"/>
        </w:rPr>
        <w:t>&gt;OTU001310</w:t>
      </w:r>
    </w:p>
    <w:p w14:paraId="4520D458">
      <w:pPr>
        <w:rPr>
          <w:rFonts w:hint="eastAsia"/>
        </w:rPr>
      </w:pPr>
      <w:r>
        <w:rPr>
          <w:rFonts w:hint="eastAsia"/>
        </w:rPr>
        <w:t>CCTACGGGCGGCAGCAGCGAGGAATCTTCCACAATGGGCGAAAGCCCGATGGAGCAACGCCGCGTGGAGGACGACGGCCTTCGGGTTGTAAACTCCTTTCGCGGGGGAGGATACGGACAGTACCCCGAGAAGCAGCCCCGGCTAACTCTGTGCCAGCAGCCGCGGTAAGACAGAGGGGGCAAGCGTTGTCCGGAATTACTGGGCGTAAAGCGCGCGCAGGCGGTGAGCGATGTGCCGTGTGACAGGGGGGAGCTCAACTCCCCACCCGCAGGGTAGACACGCTGACTGGAGGCAGGGAGAGGGATGTGGAATGCCCGGTGGAGCGGTGAAATGCGTAGAGATCGGGCGGAACACCAGCGGCGAAGGCGGCATCCTGGTCCTGACCTGACGCTGAGGCGCGAGAGCGTGGGGAGCGAACTGGATTAGATACCCGAGTAGTCC</w:t>
      </w:r>
    </w:p>
    <w:p w14:paraId="0D5E3143">
      <w:pPr>
        <w:rPr>
          <w:rFonts w:hint="eastAsia"/>
        </w:rPr>
      </w:pPr>
      <w:r>
        <w:rPr>
          <w:rFonts w:hint="eastAsia"/>
        </w:rPr>
        <w:t>&gt;OTU001311</w:t>
      </w:r>
    </w:p>
    <w:p w14:paraId="18F467CC">
      <w:pPr>
        <w:rPr>
          <w:rFonts w:hint="eastAsia"/>
        </w:rPr>
      </w:pPr>
      <w:r>
        <w:rPr>
          <w:rFonts w:hint="eastAsia"/>
        </w:rPr>
        <w:t>CCTACGGGGGGCAGCAGTGAGGAATATTGCCCAATGGGGGAAACCCTGAGGCAGCAACGCCGCGTGGAGGATGACGTCCTTCGGGATGTAAACTCCTTTTCAGGGGGAGCAGCAAGGAGCGTACCCCTGGAAGAAGTCACGGCTAACTACGTGCCAGCAGCCGCGGTAACACGTAGGTGACAAGCGTTATCCGGATTTACTGGGCGTAAAGGGTCCGTAGGTGGTTAGCGAGGTCTGTTGTGAAATCTCCCGGCTCAACTGGGAGGAGCCAATGGAAACCGGCCAACTAGAGTCACACAGAGGTCACTCGAATTCCCGGTGTAGTGGTGGAATGCGTAGAGATCGGGAGGAAGACCAGAGGCGCAAGCGGGTGACTGGGTGCTGACTGACACTGAGGGACGAAAGCGTGGGGAGCGAACAGGATTAGATACCCCTGTAGTCC</w:t>
      </w:r>
    </w:p>
    <w:p w14:paraId="32DAA5AE">
      <w:pPr>
        <w:rPr>
          <w:rFonts w:hint="eastAsia"/>
        </w:rPr>
      </w:pPr>
      <w:r>
        <w:rPr>
          <w:rFonts w:hint="eastAsia"/>
        </w:rPr>
        <w:t>&gt;OTU001312</w:t>
      </w:r>
    </w:p>
    <w:p w14:paraId="41B30C70">
      <w:pPr>
        <w:rPr>
          <w:rFonts w:hint="eastAsia"/>
        </w:rPr>
      </w:pPr>
      <w:r>
        <w:rPr>
          <w:rFonts w:hint="eastAsia"/>
        </w:rPr>
        <w:t>CCTACGGGAGGCTGCAACCGGGAATCGTGCGCAATGGACGAAAGTCTGAGGCAGCGACGCCGCGTGGGTGATGAAGGCCTTCGGGTCGTAAAGCCCTTTTCTGCGTGACGAGCAAAGGACGGTAGCGCAGGAAAAAGTCTCGGCTAACTACGTGCCAGCAGCCGCGGTAAAACGTAGGAGGCAAGCGTTATCCGGAGTTACTGGGCGTAAAGCGTGCGTAGGCGGGTCGGTAAGTGGGTGGTGAAAGCGCTCGGCTAAACCGGGCGAGTGCCATTCAGACTGCCGGTCTAGAGGCGGATAGAGGGGTGCGGAATTCCGGGTGTAGCGGTGAAATGTGTAGAGATCCGGAGGAACACCAGTGGTGCAAACGGCGCCCTGGGTCCGAACTGACGCTGAAGCACGAAAGCGTGGGGAGCGAACAGGATTAGATACCCCAGTAGTCC</w:t>
      </w:r>
    </w:p>
    <w:p w14:paraId="2B3DA986">
      <w:pPr>
        <w:rPr>
          <w:rFonts w:hint="eastAsia"/>
        </w:rPr>
      </w:pPr>
      <w:r>
        <w:rPr>
          <w:rFonts w:hint="eastAsia"/>
        </w:rPr>
        <w:t>&gt;OTU001313</w:t>
      </w:r>
    </w:p>
    <w:p w14:paraId="4FBA59D0">
      <w:pPr>
        <w:rPr>
          <w:rFonts w:hint="eastAsia"/>
        </w:rPr>
      </w:pPr>
      <w:r>
        <w:rPr>
          <w:rFonts w:hint="eastAsia"/>
        </w:rPr>
        <w:t>CCTACGGGAGGCTGCAGTGGGGAATTTTGCGCAATGGGCTCAGGCCTGACGCAGTAACGCCGCGTGGAGGATGACGGCCTTCGGGTTGTAAACTCCTGTCAGGGGGAACGACGGCCCGGGGGGGAACACGCCCCCGGCGCCAGACGGTACCCCCAAAGGAAGCCCCGGCTAATTCCGTGCCAGCAGCCGCGGTAATACGGAAGGGGCAAGCGTTGTTCGGAATCATTGGGCGTAAAGGGCGCGTAGGTGGCGGCGTATGTCGGCCGTGAAAGCGCACGGCTCAACCGTGCTGGGTCGGCGGAAACTGCGCCGCTTGAGGCTGGGAGGGGCTGGTGGAATTCCCCGTGTAGCGGTGAAATGCGTAGAGATGGGGGAGAACACTCGTGGCGAAGGCGGCCAGCTGGACCAGTCCTGACACTGAGGCGCGACAGCGTGGGGAGCAAACAGGATTAGATACCCGGGTAGTCC</w:t>
      </w:r>
    </w:p>
    <w:p w14:paraId="21FF5878">
      <w:pPr>
        <w:rPr>
          <w:rFonts w:hint="eastAsia"/>
        </w:rPr>
      </w:pPr>
      <w:r>
        <w:rPr>
          <w:rFonts w:hint="eastAsia"/>
        </w:rPr>
        <w:t>&gt;OTU001314</w:t>
      </w:r>
    </w:p>
    <w:p w14:paraId="4C6E9B27">
      <w:pPr>
        <w:rPr>
          <w:rFonts w:hint="eastAsia"/>
        </w:rPr>
      </w:pPr>
      <w:r>
        <w:rPr>
          <w:rFonts w:hint="eastAsia"/>
        </w:rPr>
        <w:t>CCTACGGGTGGCAGCAGCAAGGAATCTTCGGCAATGGGCGCAAGCCTGACCGAGCAACGCCGCGTGGAGGACGACGGCCTTCGGGTTGTAAACTCCTTTTGGGGGGGATGATACGGACAGTACCCCCTGAATAAGCCCCGGCTAACTCTGTGCCAGCAGCCGCGGTAATACAGAGGGGGCAAGCGTTGTCCGGACTTACTGGGCGTACAGCGCGCGCAGGTGGTTGGCTAAGTTCGTGGTGACAGCGTGCGGCTCAACCGCACACGGTCCAGGGAGACTGGCTAACTGGAGGCATCGAGAGGGAAACGGAATACCCGGTGGAGCGGTGAAATGCGTAGAGATCGGGTGGAACACCAGTGGCGAAGGCGGTTTCCTGGCGATGACCTGACACTGAGGCGCGACAGCGTGGGGAGCAAACGGGATTAGATACCCCGGTAGTCC</w:t>
      </w:r>
    </w:p>
    <w:p w14:paraId="0FDBD960">
      <w:pPr>
        <w:rPr>
          <w:rFonts w:hint="eastAsia"/>
        </w:rPr>
      </w:pPr>
      <w:r>
        <w:rPr>
          <w:rFonts w:hint="eastAsia"/>
        </w:rPr>
        <w:t>&gt;OTU001315</w:t>
      </w:r>
    </w:p>
    <w:p w14:paraId="369234C2">
      <w:pPr>
        <w:rPr>
          <w:rFonts w:hint="eastAsia"/>
        </w:rPr>
      </w:pPr>
      <w:r>
        <w:rPr>
          <w:rFonts w:hint="eastAsia"/>
        </w:rPr>
        <w:t>CCTACGGGAGGCTGCAGTAGGGAATTTTCCACAATGGACGAAAGTCTGATGGAGCAACGCCGCGTGCAGGATGAATGCCTTTGGGTTGTAAACTGCTTTTATATGTGAAGATAATGACGGTAGCATATGAATAAGGATCGGCTAACTCCGTGCCAGCAGCCGCGGTCATACGGAGGATCCAAGCGTTATCCGGAATTACTGGGCGTAAAGAGTTGCGTAGGTGGCATAGTAAGTAGGTAGTGAAAGCGTGTGGCTCAACCATACTCACATTATCTAAACTGCTAAGCTAGAATGTAGAAGAGGTAGCTGGAATTCCTAGTGTAGGAGTGAAATCCGTAGATATTAGGAGGAACACCAATGGCGTAGGCAGGCTACTGGTCTATCATTGACACTAAGGCACGAAAGCGTGGGGAGCGAACGGGATTAGATACCCCAGTAGTCC</w:t>
      </w:r>
    </w:p>
    <w:p w14:paraId="69E0F020">
      <w:pPr>
        <w:rPr>
          <w:rFonts w:hint="eastAsia"/>
        </w:rPr>
      </w:pPr>
      <w:r>
        <w:rPr>
          <w:rFonts w:hint="eastAsia"/>
        </w:rPr>
        <w:t>&gt;OTU001316</w:t>
      </w:r>
    </w:p>
    <w:p w14:paraId="5F1C2509">
      <w:pPr>
        <w:rPr>
          <w:rFonts w:hint="eastAsia"/>
        </w:rPr>
      </w:pPr>
      <w:r>
        <w:rPr>
          <w:rFonts w:hint="eastAsia"/>
        </w:rPr>
        <w:t>CCTACGGGCGGCTGCAGCGAGGAATCTTCTACAATGGGCGCAAGCCCGATAGAGCAACGCCGCGTGGAGGACGACGGCCTTCGGGTTGTAAACTCCTTTCAGGGGGGATGACGATGACAGTACCCCCAGAAGCAGCCCCGGCTAACTCTGTGCCAGCAGCCGCGGTAATACAGAGGGGGCAAGCGTTGTCCGGATTTACTGGGCGTACAGCGCGCGCAGGCGGCCTGGTACGTGCCGTGTGACATACGGAAGCTTAACTTCCGGGGGCCATGGTAGACGACCCGGCTGGAGGCAGGGAGAGGGATGTGGAATACCCGGTGGAGCGGTGAAATGCGTAGAGATCGGGTGGAACACCAGCGGCGAAGGCGGCATCCTGGCCCTGACCTGACGCTGAGGCGCGAGAGCGTGGGGAGCGAACCGGATTAGATACCCTAGTAGTCC</w:t>
      </w:r>
    </w:p>
    <w:p w14:paraId="1605F6E5">
      <w:pPr>
        <w:rPr>
          <w:rFonts w:hint="eastAsia"/>
        </w:rPr>
      </w:pPr>
      <w:r>
        <w:rPr>
          <w:rFonts w:hint="eastAsia"/>
        </w:rPr>
        <w:t>&gt;OTU001317</w:t>
      </w:r>
    </w:p>
    <w:p w14:paraId="1F8985EB">
      <w:pPr>
        <w:rPr>
          <w:rFonts w:hint="eastAsia"/>
        </w:rPr>
      </w:pPr>
      <w:r>
        <w:rPr>
          <w:rFonts w:hint="eastAsia"/>
        </w:rPr>
        <w:t>CCTACGGGGGGCTGCAGTGGGGAATCTTGGACAATGGGGGCAACCCTGATCCAGCCATGCCGCGTGAGCGATGAAGGCCCTAGGGTTGTAAAGCTCTTTCACCCGTGAAGATAATGACGGTAGCGGGAGAAGAAGCCCCGGCTAACTCCGTGCCAGCAGCCGCGGTAATACGGAGGGGGCTAGCGTTGTTCGGAATTACTGGGCGTAAAGCGCGCGTAGGCGGATATTCGAGTCGGGGGTGAAATCCCGGGGCTCAACCCCGGAACTGCCTCCGATACTGGGTGTCTAGAGGACGGGAGAGGCGAGTGGAATGCCGAGTGTAGAGGTGAAATTCGTAGATATTCGGCGGAACACCCGTGGCGAAGGCGGCTCGCTGGTCCGTTTCTGACGCTGAGGCGCGAAAGCGTGGGGAGCAAACAGGATTAGATACCCCGGTAGTCC</w:t>
      </w:r>
    </w:p>
    <w:p w14:paraId="7CF08A4A">
      <w:pPr>
        <w:rPr>
          <w:rFonts w:hint="eastAsia"/>
        </w:rPr>
      </w:pPr>
      <w:r>
        <w:rPr>
          <w:rFonts w:hint="eastAsia"/>
        </w:rPr>
        <w:t>&gt;OTU001318</w:t>
      </w:r>
    </w:p>
    <w:p w14:paraId="09DBC8AE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GTCGTAAAGTTCTGTTGTCAGGGAAGAACAAGTACCGGAGTAACTGCCGGTACCTTGACGGTACCTGACCAGAAAGCCACGGCTAACTACGTGCCAGCAGCCGCGGTAATACGTAGGTGGCAAGCGTTGTCCGGAATTATTGGGCGTAAAGCGCGCGCAGGCGGTCTTTTAAGTCTGATGTGAAAGCCCCCGGCTTAACCGGGGAGGGTCATTGGAAACTGGGAGACTTGAGTGCAGAAGAGAAGAGTGGAATTCCACGTGTAGCGGTGAAATGCGTAGAGATGTGGAGGAACACCAGTGGCGAAGGCGACTTTCTGGACCGTAACTGACGCTGAGGCGCGAAAGCGTGGGGAGCAAACAGGATTAGATACCCCAGTAGTCC</w:t>
      </w:r>
    </w:p>
    <w:p w14:paraId="6E8DE0CA">
      <w:pPr>
        <w:rPr>
          <w:rFonts w:hint="eastAsia"/>
        </w:rPr>
      </w:pPr>
      <w:r>
        <w:rPr>
          <w:rFonts w:hint="eastAsia"/>
        </w:rPr>
        <w:t>&gt;OTU001319</w:t>
      </w:r>
    </w:p>
    <w:p w14:paraId="200C287A">
      <w:pPr>
        <w:rPr>
          <w:rFonts w:hint="eastAsia"/>
        </w:rPr>
      </w:pPr>
      <w:r>
        <w:rPr>
          <w:rFonts w:hint="eastAsia"/>
        </w:rPr>
        <w:t>CCTACGGGGGGCAGCAGTAAGGAATATTGGTCAATGGACGCAAGTCTGAACCAGCCATGCCGCGTGCAGGAAGACTGCCCTATGGGTTGTAAACTGCTTTTGTCGGGGAATAAACCTTCTTACGTGTAAGAAGCTGAATGTACCCGAAGAATAAGGATCGGCTAACTCCGTGCCAGCAGCCGCGGTAATACGGAGGATCCAAGCGTTATCCGGATTTATTGGGTTTAAAGGGTGCGTAGGCGGCTTTTTAAGTCAGGGGTGAAAGACGGTGGCTCAACCATCGCAGTGCCCTTGATACTGAAGAGCTTGAATAAACTAGAGGTAGGCGGAATGTGACAAGTAGCGGTGAAATGCATAGATATGTCACAGAACACCAATTGCGAAGGCAGCTTACTATGGTTTAATTGACGCTGAGGGACGAAAGCGTGGGGAGCGAACAGGATTAGATACCCCGGTAGTCC</w:t>
      </w:r>
    </w:p>
    <w:p w14:paraId="0C70F792">
      <w:pPr>
        <w:rPr>
          <w:rFonts w:hint="eastAsia"/>
        </w:rPr>
      </w:pPr>
      <w:r>
        <w:rPr>
          <w:rFonts w:hint="eastAsia"/>
        </w:rPr>
        <w:t>&gt;OTU001320</w:t>
      </w:r>
    </w:p>
    <w:p w14:paraId="39F112D1">
      <w:pPr>
        <w:rPr>
          <w:rFonts w:hint="eastAsia"/>
        </w:rPr>
      </w:pPr>
      <w:r>
        <w:rPr>
          <w:rFonts w:hint="eastAsia"/>
        </w:rPr>
        <w:t>CCTACGGGGGGCAGCAGTGGGGAATTTTGCACAATGGGCGCAAGCCTGATGCAGCAACGCCGCGTGAAGGATGAAATCTTTCGGGATGTAAACTTCGCAAGTGTGGGAAGAACCAAATGACGGTACCACAAGTAAGCCCCGGCTAACTCCGTGCCAGCAGCCGCGGTAATACGGGGGGGGCAAGCGTTGTTCGGAATTACTGGGCGTAAAGGGCGCGTAGGCGGCTCTTCAAGTCAGCCGTGAAATCTCCGGGCTTAACCTGGAGGGGTCGGTTGATACTGTCGAGCTCGAGTGTGGAAGAGGCAACTGGAATTCCGTGTGTAGCGGTGAAATGCGTAGATATACGGAGGAACACCTGCGGCGAAGGCGGGTTGCTGGGCCAACACTGACGCTGAGGCGCGAAAGCTAGGGGAGCAAACGGGATTAGATACCCGGGTAGTCC</w:t>
      </w:r>
    </w:p>
    <w:p w14:paraId="7F535579">
      <w:pPr>
        <w:rPr>
          <w:rFonts w:hint="eastAsia"/>
        </w:rPr>
      </w:pPr>
      <w:r>
        <w:rPr>
          <w:rFonts w:hint="eastAsia"/>
        </w:rPr>
        <w:t>&gt;OTU001321</w:t>
      </w:r>
    </w:p>
    <w:p w14:paraId="5CE8C06C">
      <w:pPr>
        <w:rPr>
          <w:rFonts w:hint="eastAsia"/>
        </w:rPr>
      </w:pPr>
      <w:r>
        <w:rPr>
          <w:rFonts w:hint="eastAsia"/>
        </w:rPr>
        <w:t>CCTACGGGGGGCAGCAGTCGGGAATTTTGGGCAATGGCCGAAAGGCTGACCCAGCAACGCCGCGTGAAGGATGAAATCCTTCGGGATGTAAACTTCACAAGAACGGGAAGAATAAGCAAGCGTAAATAGCGTTTGCGATGACGGTACTGTTTGTAAGCTCCGGCTAACTCCGTGCCAGCAGCCGCGGTAATACGGGGGGAGCAAGCGTTGTTCGGATTTACTGGGCGTAAAGGGCGCGTAGGCGGTCGGACAAGTCACTTGTGAAATCTGAAAGCTTAACTTTCAGCGGCCAAGTGAAACTGTTTGACTGGAGTGCGGAAGGGGCCATCGGAATTCTCGGTGTAGCGGTGAAATGCGTAGATATCGAGAGGAACACCTGCGGCGAAGGCGGGTGGCTGGGCCGACACTGACGCTGAGGCGCGAAAGCTAGGGGAGCGAACGGGATTAGATACCCGGGTAGTCC</w:t>
      </w:r>
    </w:p>
    <w:p w14:paraId="2DC9894C">
      <w:pPr>
        <w:rPr>
          <w:rFonts w:hint="eastAsia"/>
        </w:rPr>
      </w:pPr>
      <w:r>
        <w:rPr>
          <w:rFonts w:hint="eastAsia"/>
        </w:rPr>
        <w:t>&gt;OTU001322</w:t>
      </w:r>
    </w:p>
    <w:p w14:paraId="4FAE6737">
      <w:pPr>
        <w:rPr>
          <w:rFonts w:hint="eastAsia"/>
        </w:rPr>
      </w:pPr>
      <w:r>
        <w:rPr>
          <w:rFonts w:hint="eastAsia"/>
        </w:rPr>
        <w:t>CCTACGGGAGGCAGCAGTAGGGAATTTTCCACAATGGGCGAAAGCCTGATGGAGCAACGCCGCGTGCAGGATGAAGGGCTTCGGTTCGTAAACTGCTTTTATATGTGACGATTATGACGGTAGCATATGAATAAGGATCGGCTAATTCCGTGCCAGCAGCCGCGGTCATACGGAAGATCCAAGCGTTATCCGGAATTACTGGGCGTAAAGAGTTGCGTAGGTGGCATAGTAAGTAGATAGTGAAATCCTGGGGCTCAACCCTTTAAACATTATCTAAACTGCTAAGCTAGAGGGCGAGAGAGGTTACTAGAATTCCTTGTGTAGGAGTGAAATCCGTAGATATAAGGAGGAATACCGATGGCGTAGGCAGGTAACTGGCTCGTCCCTGACACTAAGGCACGAAAGCGTGGGGAGCGACCGGGATTAGATACCCTAGTAGTCC</w:t>
      </w:r>
    </w:p>
    <w:p w14:paraId="707845E8">
      <w:pPr>
        <w:rPr>
          <w:rFonts w:hint="eastAsia"/>
        </w:rPr>
      </w:pPr>
      <w:r>
        <w:rPr>
          <w:rFonts w:hint="eastAsia"/>
        </w:rPr>
        <w:t>&gt;OTU001323</w:t>
      </w:r>
    </w:p>
    <w:p w14:paraId="1B1A7615">
      <w:pPr>
        <w:rPr>
          <w:rFonts w:hint="eastAsia"/>
        </w:rPr>
      </w:pPr>
      <w:r>
        <w:rPr>
          <w:rFonts w:hint="eastAsia"/>
        </w:rPr>
        <w:t>CCTACGGGTGGCTGCAGTGAGGGATATTGCACAATGGGGGAAACCCTGATGCAGCGACGCCGCGTGGGTGATGAAGGCTTTCGGGTCGTAAAACCCTTTTCTAGGTGACGAGCAAGGACGGTAGCCTAGGAATAAGTCTCGGCTAACTACGTGCCAGCAGCCGCGGTAAAACGTAGGAGGCAAGCGTTATCCGGAGTTACTGGGCGTAAAGCGCATGTAGGCGGTTGGACAAGTGGTGTGTGAAAGCTCCCGGCTAAACTGGGAGAGGACACATCAGACTGTTCGGCTAGAGGATGTTAGAGGGGCGCAGAATTCGGGGTGTAGCGGTGAAATGTGTAGAGATCCCGAGGAATACCAGTGGTGAAGACGGCGCCCTGGGACATTGCTGACGCTGAGATGCGAAAGCGTGGGGAGCGAACGGGATTAGATACCCCAGTAGTCC</w:t>
      </w:r>
    </w:p>
    <w:p w14:paraId="3C87B0FF">
      <w:pPr>
        <w:rPr>
          <w:rFonts w:hint="eastAsia"/>
        </w:rPr>
      </w:pPr>
      <w:r>
        <w:rPr>
          <w:rFonts w:hint="eastAsia"/>
        </w:rPr>
        <w:t>&gt;OTU001324</w:t>
      </w:r>
    </w:p>
    <w:p w14:paraId="5D31D1A7">
      <w:pPr>
        <w:rPr>
          <w:rFonts w:hint="eastAsia"/>
        </w:rPr>
      </w:pPr>
      <w:r>
        <w:rPr>
          <w:rFonts w:hint="eastAsia"/>
        </w:rPr>
        <w:t>CCTACGGGGGGCAGCAGTGGGGAATTTTCCGCAATGGGCGAAAGCCTGACGGAGCAAGACCGCGTGAGGGAGGAAGGCTCTTGGGTTGTAAACCTCTTTTCTCAGGGAAGAACACAATGACGGTACCTGAGGAATCAGCCTCGGCTAACTCCGTGCCAGCAGCCGCGGTAATACGGAGGAGGCAAGCGTTATCCGGAATTATTGGGCGTAAAGCGTCCGCAGGTGGCACTTCAAGTCTGTCGTCAAAGACTGGGGCTTAACCCTGGAAAGGCGGTGGAAACTGAAGCGCTAGAGTGTGGTAGGGGTAGAGGGAATTCCCGGTGTAGCGGTGAAATGCGTAGAGATCGGGAAGAACATCGGTGGCGAAAGCGCTCTACTGGACCACAACTGACACTCAGGGACGAAAGCTAGGGGAGCGAATGGGATTAGATACCCTAGTAGTCC</w:t>
      </w:r>
    </w:p>
    <w:p w14:paraId="66BF80A5">
      <w:pPr>
        <w:rPr>
          <w:rFonts w:hint="eastAsia"/>
        </w:rPr>
      </w:pPr>
      <w:r>
        <w:rPr>
          <w:rFonts w:hint="eastAsia"/>
        </w:rPr>
        <w:t>&gt;OTU001325</w:t>
      </w:r>
    </w:p>
    <w:p w14:paraId="031C9DFA">
      <w:pPr>
        <w:rPr>
          <w:rFonts w:hint="eastAsia"/>
        </w:rPr>
      </w:pPr>
      <w:r>
        <w:rPr>
          <w:rFonts w:hint="eastAsia"/>
        </w:rPr>
        <w:t>CCTACGGGCGGCTGCAACTGGGAATCTTGCGCAATGGGCGAAAGCCTGACGCAGCGACACCGCGTGTGGGAAGAAGCATCTAGGTGTGTAAACCACTGTGGCGAGGGAACAATTTTGAGTGTACCTCGCTAGAAAGCACCTGCTAACTACGTGCCAGAAGCCTCGGTAATACGTAGGGTGCAAGCGTTATCCGGATTTACTGGGCGTAAAGTGTATCGTCGGCGTCTTGATAAGTTGCTTGTTCAAGCCTGGGGCTCAACTCCAGAACAGCAAGCAAAACTATCTCGATTGAGTATGTTCGAGGGAACTGGAACACTTGGTGGAGGGGTGAAATCCGTAGATATCAAGTGGAACACCAATGGCGAAGGCAGGTTCCTAGGGCATTACTGACGCTCATGAACGACAGCTAGGGGAGCAAAAGGGATTAGATACCCCAGTAGTCC</w:t>
      </w:r>
    </w:p>
    <w:p w14:paraId="32FD8496">
      <w:pPr>
        <w:rPr>
          <w:rFonts w:hint="eastAsia"/>
        </w:rPr>
      </w:pPr>
      <w:r>
        <w:rPr>
          <w:rFonts w:hint="eastAsia"/>
        </w:rPr>
        <w:t>&gt;OTU001326</w:t>
      </w:r>
    </w:p>
    <w:p w14:paraId="189FFF69">
      <w:pPr>
        <w:rPr>
          <w:rFonts w:hint="eastAsia"/>
        </w:rPr>
      </w:pPr>
      <w:r>
        <w:rPr>
          <w:rFonts w:hint="eastAsia"/>
        </w:rPr>
        <w:t>CCTACGGGGGGCTGCAGTGGGGAATATTGGACAATGGGCGCAAGCCTGATCCAGCAATGCCGCGTGCGTGACGAAGGCCTTCGGGTTGTAAAGCGCTTTCGCCCGCGACGATGATGACGGTAGCGGGAGAAGAAGCCCCGGCTAACTCCGTGCCAGCAGCCGCGGTAATACGGAGGGGGCTAGCGTTGTTCGGAATTACTGGGCGTAAAGGGCGCGTAGGCGGTATCTCAAGTCGGACGTGAAAGGCCTGGGCTCAACCCGGGAACTGCGTTCGAGACTGAGACACTCGAGTCCGGGAGAGGTGAGCGGAATTCCCAGTGTAGAGGTGAAATTCGTAGATATTGGGAAGAACACCGGTGGCGAAGGCGGCTCACTGGACCGGCACTGACGCTGAGGCGCGACAGCGTGGGGAGCAAACAGGATTAGATACCCTGGTAGTCC</w:t>
      </w:r>
    </w:p>
    <w:p w14:paraId="35EA2E7A">
      <w:pPr>
        <w:rPr>
          <w:rFonts w:hint="eastAsia"/>
        </w:rPr>
      </w:pPr>
      <w:r>
        <w:rPr>
          <w:rFonts w:hint="eastAsia"/>
        </w:rPr>
        <w:t>&gt;OTU001327</w:t>
      </w:r>
    </w:p>
    <w:p w14:paraId="07E7DE65">
      <w:pPr>
        <w:rPr>
          <w:rFonts w:hint="eastAsia"/>
        </w:rPr>
      </w:pPr>
      <w:r>
        <w:rPr>
          <w:rFonts w:hint="eastAsia"/>
        </w:rPr>
        <w:t>CCTACGGGAGGCTGCAGTGGGGAATATTGGGCAATGGGCGAAAGCCTGACCCAGCCACGCCGCGTGAGTGATGAAGGCCTTCGGGTCGTAAAGCTCTGTGGGGAGGGACGAACAAACTGGGTGCTAATCAACCCGGTCCTGACGGTACCTCCTTAGCAAGCACCGGCTAACCCTGTGCCAGCAGCCGCGGTAATACAGGGGGTGCAAACGTTGCTCGGAATTATTGGGCGTAAAGCGCGCGTAGGCGGCCACTTAAGTCGGATGTGAAAGCCCCTGGCTCAACTGGGGAAGTGCACCCGAAACTGAGCGGCTTGAATACAAAAGAGGGTCGCGGAATTCCCGGTGTAGAGGTGAAATTCGTAGATATCGGGAGGAACACCGGTGGCGAAGGCGGCGACCTGGGTTGATATTGACGCTGAGGCGCGAAAGCGTGGGGAGCAAACAGGATTAGATACCCTGGTAGTCC</w:t>
      </w:r>
    </w:p>
    <w:p w14:paraId="043A687A">
      <w:pPr>
        <w:rPr>
          <w:rFonts w:hint="eastAsia"/>
        </w:rPr>
      </w:pPr>
      <w:r>
        <w:rPr>
          <w:rFonts w:hint="eastAsia"/>
        </w:rPr>
        <w:t>&gt;OTU001328</w:t>
      </w:r>
    </w:p>
    <w:p w14:paraId="13D4400C">
      <w:pPr>
        <w:rPr>
          <w:rFonts w:hint="eastAsia"/>
        </w:rPr>
      </w:pPr>
      <w:r>
        <w:rPr>
          <w:rFonts w:hint="eastAsia"/>
        </w:rPr>
        <w:t>CCTACGGGGGGCTGCAGTGAGGAATTTTCCGCAATGGGCGAAAGCCTGACGGAGCAATGCCGCGTGAAGGAAGAAGGCTCACGGGTCGTAAACTTCTTTTCTCAGAGAAGAATAAATGACGGTATCTGAGGAATAAGCATCGGCTAACTCTGTGCCAGCAGCCGCGGTAAAACAGAGGATGCAAGCGTTATCCGGAATTATTGGGCGTAAAGTGTCTGTAGGTGGCTTTTCAAGTCCGTCGTCAAATCCCAGGGCTCAACCCTGGACAGGCGGTGGAAACTACCAAGCTGGAGTACGGTAGAGGCAGAGGGAATTTCCGGTGGAGCGGTGAAATGCGCTGAGATCGGGAAGAACACCAACAGGCGAAAGCACTCTGCTAGGCCGTCACTGACACTCAGAGACGAAAGCTAGGGGAGCGAATGGGATTAGATACCCGAGTAGTCC</w:t>
      </w:r>
    </w:p>
    <w:p w14:paraId="0763950D">
      <w:pPr>
        <w:rPr>
          <w:rFonts w:hint="eastAsia"/>
        </w:rPr>
      </w:pPr>
      <w:r>
        <w:rPr>
          <w:rFonts w:hint="eastAsia"/>
        </w:rPr>
        <w:t>&gt;OTU001329</w:t>
      </w:r>
    </w:p>
    <w:p w14:paraId="1DDF2134">
      <w:pPr>
        <w:rPr>
          <w:rFonts w:hint="eastAsia"/>
        </w:rPr>
      </w:pPr>
      <w:r>
        <w:rPr>
          <w:rFonts w:hint="eastAsia"/>
        </w:rPr>
        <w:t>CCTACGGGGGGCTGCAGTGGGGAATATTGCACAATGGACGAAAGTCTGATGCAGCAACGCCGCGTGGAGGATGACACATTTCGGTGCGTAAACTCCTTTTATATAGGAAGATAATGACGGTACTATATGAATAAGCACCGGCTAACTCCGTGCCAGCAGCCGCGGTAATACGGAGGGTGCAAGCGTTACTCGGAATTACTGGGCGTAAAGAGCGTGTAGGCGGATAAATAAGTTAGAAGTGAAATCCTGTGGCTCAACCATAGAACTGCTTCTAAAACTGTTTGTCTAGAATATGGGAGAGGTAGATGGAATTTCTGGTGTAGGGGTAAAATCCGTAGAGATCAGAAGGAATACCGATTGCGAAGGCGATCTACTGGAACATTATTGACGCTGAGACGCGAAAGCGTGGGGAGCAAACAGGATTAGATACCCCAGTAGTCC</w:t>
      </w:r>
    </w:p>
    <w:p w14:paraId="0DB63CF9">
      <w:pPr>
        <w:rPr>
          <w:rFonts w:hint="eastAsia"/>
        </w:rPr>
      </w:pPr>
      <w:r>
        <w:rPr>
          <w:rFonts w:hint="eastAsia"/>
        </w:rPr>
        <w:t>&gt;OTU001330</w:t>
      </w:r>
    </w:p>
    <w:p w14:paraId="13A6B727">
      <w:pPr>
        <w:rPr>
          <w:rFonts w:hint="eastAsia"/>
        </w:rPr>
      </w:pPr>
      <w:r>
        <w:rPr>
          <w:rFonts w:hint="eastAsia"/>
        </w:rPr>
        <w:t>CCTACGGGGGGCTGCAGTCGAGAATCTTCGGCAATGGGCGAAAGCCTGACCGAGCGACGCCGCGTGCGGGATGAAGGCCTTCGGGTTGTAAACCGCTGTCAGAGGGGAGGAAATCTAGGAGGGTTCTCCCTCCTAGTTGACCGATCCTCAGAGGAAGTACGGGCTAAGTTCGTGCCAGCAGCCGCGGTAACACGAACCGTACGAACGTTATTCGGAATTACTGGGCTTAAAGCGTGCGTAGGCGGCCTGGAGGGTGGGGTGTGAAATCCCTCGGCTCAACCGAGGAATTGCGCTCCAAACCGCCAGGCTGGAGGGAGATAGAGGTGAGCGGAACTAATGGTGGAGCGGTGAAATGCGTTGATATCATTAGGAACACCGGTGGCGAAAGCGGCTCACTGGGTCTCTTCTGACGCTGAGGCACGAAAGCTAGGGGAGCGAACGGGATTAGATACCCTTGTAGTCC</w:t>
      </w:r>
    </w:p>
    <w:p w14:paraId="478AEA41">
      <w:pPr>
        <w:rPr>
          <w:rFonts w:hint="eastAsia"/>
        </w:rPr>
      </w:pPr>
      <w:r>
        <w:rPr>
          <w:rFonts w:hint="eastAsia"/>
        </w:rPr>
        <w:t>&gt;OTU001331</w:t>
      </w:r>
    </w:p>
    <w:p w14:paraId="6B62BD41">
      <w:pPr>
        <w:rPr>
          <w:rFonts w:hint="eastAsia"/>
        </w:rPr>
      </w:pPr>
      <w:r>
        <w:rPr>
          <w:rFonts w:hint="eastAsia"/>
        </w:rPr>
        <w:t>CCTACGGGGGGCAGCAGTGGGGAATATTGGACAATGGGCGCAAGCCTGATCCAGCCATGCCGCGTGGATGATGAAGGCCTTAGGGTTGTAAAGTCCTTTTAGCGGGGAAGATAATGACGGTACCCGCAGAAAAAGCCCCGGCTAACTTCGTGCCAGCAGCCGCGGTAATACGAAGGGGGCTAGCGTTGTTCGGAATTACTGGGCGTAAAGCGCACGCAGGCGGACTGATTAGTCAGGGGTGAAATCCCGGGGCTTAACCCCGGAACTGCCTTTGATACTGTCAGTCTCGAGTCCGGGAGAGGTGAGTGGAATTCCTAGTGTAGAGGTGAAATTCGTAGATATTAGGAAGAACACCAGTGGCGAAGGCGGCTCACTGGCCCGGTACTGACGCTCAGGTGCGAAAGCGTGGGGAGCAAACAGGATTAGATACCCCTGTAGTCC</w:t>
      </w:r>
    </w:p>
    <w:p w14:paraId="3BC68D1B">
      <w:pPr>
        <w:rPr>
          <w:rFonts w:hint="eastAsia"/>
        </w:rPr>
      </w:pPr>
      <w:r>
        <w:rPr>
          <w:rFonts w:hint="eastAsia"/>
        </w:rPr>
        <w:t>&gt;OTU001332</w:t>
      </w:r>
    </w:p>
    <w:p w14:paraId="0AA02F7E">
      <w:pPr>
        <w:rPr>
          <w:rFonts w:hint="eastAsia"/>
        </w:rPr>
      </w:pPr>
      <w:r>
        <w:rPr>
          <w:rFonts w:hint="eastAsia"/>
        </w:rPr>
        <w:t>CCTACGGGGGGCTGCAGTAAGGAATATTGCGCAATGGACGAAAGTCTGACGCAGCAACGCCGCGTGCAGGATGACGGCCCTTTGGGTTGTAAACTGCTGTAGCAGGGGAATAATGGTCCGCTAAGGCGGATTTGAAGGTACCCTGAAAGTAAGCGCCGGCTAACTACGTGCCAGCAGCCGCGGTAATACGTAGGGCGCAAGCGTTGTCCGGATTCACTGGGTGTAAAGGGTGCGCAGGCGGATGGGCAAGTCAGAGGTGAAATCTCACAGCTCAACTGTGAAACTGCCTTTGATACTGCTCATCTTGAGTCAGGGAGAGGTTGATGGAATTCCAGGTGTAGCGGTGAAATGCGTAGATATCTGGAAGAACACCGGTGGCGAAGGCGGTCAACTGGCCCTGAACTGACGCTCAGGCACGAAAGCGTGGGGATCAAACAGGATTAGATACCCTAGTAGTCC</w:t>
      </w:r>
    </w:p>
    <w:p w14:paraId="60CEB52F">
      <w:pPr>
        <w:rPr>
          <w:rFonts w:hint="eastAsia"/>
        </w:rPr>
      </w:pPr>
      <w:r>
        <w:rPr>
          <w:rFonts w:hint="eastAsia"/>
        </w:rPr>
        <w:t>&gt;OTU001333</w:t>
      </w:r>
    </w:p>
    <w:p w14:paraId="02571624">
      <w:pPr>
        <w:rPr>
          <w:rFonts w:hint="eastAsia"/>
        </w:rPr>
      </w:pPr>
      <w:r>
        <w:rPr>
          <w:rFonts w:hint="eastAsia"/>
        </w:rPr>
        <w:t>CCTACGGGAGGCTGCAGTGAGGAATATTGGGCAATGGGGGCAACCCTGACCCAGCAATGCCGCGTGCAGGAGGACGCCCTTCGGGGTGTAAACTGCTTTTGTGGGGGAGCAGACCAGGAGCGTACCCCACGAATCAGTCACGGCTAACTACGTGCCAGCAGCCGCGGTAATACGTAGGTGGCGAACGTTATCCGGAGTGACTGGGTGTAAAGGGTCCGTAGGCGGGGGCCTAAGTCTGACGTGAAAGCGCCCGGCTCAACTGGGCGAGTGCGTTGGAAACTGGGTCTCTTGACTCACGCAGAGGTCGGCGGAATTCCCGGTGTAGTGGTGGAATGCGTAGAGATCGGGAGGAACCTCGAAAGCGAAGGCAGCCGACTGGGCGCTGAGTGACGCTGAGGGACGAAAGCGTGGGGAGCGAACAGGATTAGATACCCGAGTAGTCC</w:t>
      </w:r>
    </w:p>
    <w:p w14:paraId="011D5A8F">
      <w:pPr>
        <w:rPr>
          <w:rFonts w:hint="eastAsia"/>
        </w:rPr>
      </w:pPr>
      <w:r>
        <w:rPr>
          <w:rFonts w:hint="eastAsia"/>
        </w:rPr>
        <w:t>&gt;OTU001334</w:t>
      </w:r>
    </w:p>
    <w:p w14:paraId="345BFE53">
      <w:pPr>
        <w:rPr>
          <w:rFonts w:hint="eastAsia"/>
        </w:rPr>
      </w:pPr>
      <w:r>
        <w:rPr>
          <w:rFonts w:hint="eastAsia"/>
        </w:rPr>
        <w:t>CCTACGGGGGGCAGCAGCAAGGGATTTTCCACAATGGGCGCAAGCCTGATGGAGCAACGCCGCGTGCAGGACGACGGCCTTCGGGTTGTAAACTGCTTTTCGGGGGGACGATACGGACGGTACCCTCGGAATAAGCCACGGCTAACTCTGTGCCAGCAGCCGCGGTAAGACAGAGGTGGCAAGCGTTGTCCGGACTGACTGGGCGTAAAGCGCACGCAGGTGGCCGCGCAAGTGTGGTGTGAAAGCGCCCGGCTTAACCGGGCGAGGCCATCGCAGACTGCGCAGCTCGAGCTATGCAGAGGTCGGTGGAATTGCCGGTGTAGTGGTGAAATGCGTAGAGATCGGCAGGAACACCAAGGGGGAAACCAGCCGACTGGGCATAGGCTGACACTCAGGTGCGACAGCGTGGGGAGCGAACTGGATTAGATACCCGAGTAGTCC</w:t>
      </w:r>
    </w:p>
    <w:p w14:paraId="1B72985F">
      <w:pPr>
        <w:rPr>
          <w:rFonts w:hint="eastAsia"/>
        </w:rPr>
      </w:pPr>
      <w:r>
        <w:rPr>
          <w:rFonts w:hint="eastAsia"/>
        </w:rPr>
        <w:t>&gt;OTU001335</w:t>
      </w:r>
    </w:p>
    <w:p w14:paraId="296321B9">
      <w:pPr>
        <w:rPr>
          <w:rFonts w:hint="eastAsia"/>
        </w:rPr>
      </w:pPr>
      <w:r>
        <w:rPr>
          <w:rFonts w:hint="eastAsia"/>
        </w:rPr>
        <w:t>CCTACGGGTGGCTGCAGTCGAGAATTTTTCACAATGGGCGAAAGCCTGATGGAGCGACGCCGCGTGGGGGATGAAGGGCTTCGGCTCGTAAACCCCTGTCATTTGCGAACAAAGGCGCCAACCTAATACGTTGTTGTCTGATAGTAGCAGAAGAGGAAGGGACGGCTAACTCTGTGCCAGCAGCCGCGGTAATACAGAGGTCCCAAGCGTTGTTCGGATTCACTGGGCGTAAAGGGTGCGTAGGTGGTAGATCAAGTCGGGTGTGAAATCTCCGGGCTCAACCCGGAGCGTGCGCCCGAAACTGGTCTGCTAGAGGGTGGGAGGGGAGACTGGAATTCTCGGTGTAGCAGTGAAATGCGTAGATATCGAGAGGAACACCGGTGGCGAAGGCGAGTCTCTGGACCACTCCTGACACTGAGGCACGAAAGCCGGGGGAGCAAACAGGATTAGATACCCCGGTAGTCC</w:t>
      </w:r>
    </w:p>
    <w:p w14:paraId="64050890">
      <w:pPr>
        <w:rPr>
          <w:rFonts w:hint="eastAsia"/>
        </w:rPr>
      </w:pPr>
      <w:r>
        <w:rPr>
          <w:rFonts w:hint="eastAsia"/>
        </w:rPr>
        <w:t>&gt;OTU001336</w:t>
      </w:r>
    </w:p>
    <w:p w14:paraId="1F22DF0D">
      <w:pPr>
        <w:rPr>
          <w:rFonts w:hint="eastAsia"/>
        </w:rPr>
      </w:pPr>
      <w:r>
        <w:rPr>
          <w:rFonts w:hint="eastAsia"/>
        </w:rPr>
        <w:t>CCTACGGGGGGCTGCAGTCGAGGATCTTCGTCAATGGGCGCAAGCCTGAACGAGCGACGCCGCGTGCGGGATGAAGGCCTTCGGGTTGTAAACCGCTGTCGAGGGGGAGAAAGGCCCGAAAGGGCTTGATCGATCCCTGGAGGAAGCTCGGGCTAAGTTCGTGCCAGCAGCCGCGGTAAGACGAACCGAGCGAACGTTGTTCGGAATCACTGGGCTTAAAGGGCGCGTAGGCGGCTCTTCAAGTCGGGGGTGAAATCCCACAGCTTAACTGTGGAAGTGCCTTCGATACTGAGGAGCTCGAGCGAGGTAGGGGCCGAGGGAACTTCTGGTGGAGCGGTGAAATGCGTTGATATCAGAAGGAACGCCGGTGGCGAAAGCGCTCGGCTGGACCTCTCCTGACGCTGAGGCGCGAAAGCTAGGGGAGCAAACGGGATTAGATACCCGGGTAGTCC</w:t>
      </w:r>
    </w:p>
    <w:p w14:paraId="1EE9DE6F">
      <w:pPr>
        <w:rPr>
          <w:rFonts w:hint="eastAsia"/>
        </w:rPr>
      </w:pPr>
      <w:r>
        <w:rPr>
          <w:rFonts w:hint="eastAsia"/>
        </w:rPr>
        <w:t>&gt;OTU001337</w:t>
      </w:r>
    </w:p>
    <w:p w14:paraId="267049ED">
      <w:pPr>
        <w:rPr>
          <w:rFonts w:hint="eastAsia"/>
        </w:rPr>
      </w:pPr>
      <w:r>
        <w:rPr>
          <w:rFonts w:hint="eastAsia"/>
        </w:rPr>
        <w:t>CCTACGGGTGGCTGCAGTAGGGAATTTTCCACAATGGGCGAAAGCCTGATGGAGCAACGCCGCGTGCAGGATGAATGCCCTTGGGTTGTAAACTGCTTTTATATGTGACGAATATGACGGTAGCATATGAATAAGGATCGGCTAACTCCGTGCCAGCAGCCGCGGTCATACGGAGGATCCAAGCGTTATCCGGAATTACTGGGCGTAAAGAGTTGCGTAGGTGGCATAGTAAGTCGGTAGTGAAAGCGTGGGGCTCAACCCCATACACATTATCGAAACTGCTAAGCTTGAGGATGAGAGAGGTTATTGGAATTCCCTGTGTAGGAGTGAAATCCGTAGATATAGGGAGGAACACCGATGGCGTAGGCAGATAACTGGCTCATTCCTGACACTAAGGCACGAAAGCGTGGGGAGCAAACGGGATTAGATACCCTGGTAGTCC</w:t>
      </w:r>
    </w:p>
    <w:p w14:paraId="29514640">
      <w:pPr>
        <w:rPr>
          <w:rFonts w:hint="eastAsia"/>
        </w:rPr>
      </w:pPr>
      <w:r>
        <w:rPr>
          <w:rFonts w:hint="eastAsia"/>
        </w:rPr>
        <w:t>&gt;OTU001338</w:t>
      </w:r>
    </w:p>
    <w:p w14:paraId="10D3A16A">
      <w:pPr>
        <w:rPr>
          <w:rFonts w:hint="eastAsia"/>
        </w:rPr>
      </w:pPr>
      <w:r>
        <w:rPr>
          <w:rFonts w:hint="eastAsia"/>
        </w:rPr>
        <w:t>CCTACGGGTGGCAGCAGTAGGGAATTTTCCACAATGGGGGCAACCCTGATGGAGCAACACCGCGTGATGGATGAAGGCCTTCGGGTTGTAAACATCTTTTCTCTGTGACGAATATGACGGTAGCAGAGGAATAAGGATCGGCTAACTACGTGCCAGCAGCCGCGGTCATACGTAGGATCCAAGCGTTATCCGGATTTACTGGGCGTAAAGAGTTGCGTAGGTGGCAGAGTAAGTGAACAGTGAAAGCGTGCGGCTCAACCGCATATCCATTGTTTAAACTGCTCAGCTTGAGGACGAGAGAGGTCACTGGAATTCCAAGTGTAGGAGTGAAATCCGTAGATATTTGGAGGAACACCGATGGCGTAGGCAGGTGACTGGCTCGTTCCTGACACTAAGGCACGAAAGCGTGGGGAGCAAACGGGATTAGATACCCCAGTAGTCC</w:t>
      </w:r>
    </w:p>
    <w:p w14:paraId="3D71069C">
      <w:pPr>
        <w:rPr>
          <w:rFonts w:hint="eastAsia"/>
        </w:rPr>
      </w:pPr>
      <w:r>
        <w:rPr>
          <w:rFonts w:hint="eastAsia"/>
        </w:rPr>
        <w:t>&gt;OTU001339</w:t>
      </w:r>
    </w:p>
    <w:p w14:paraId="1D5B25F9">
      <w:pPr>
        <w:rPr>
          <w:rFonts w:hint="eastAsia"/>
        </w:rPr>
      </w:pPr>
      <w:r>
        <w:rPr>
          <w:rFonts w:hint="eastAsia"/>
        </w:rPr>
        <w:t>CCTCGGGGGGCTGCAGTGGGGAATATTGCACAATGGGCGAAAGCCTGATGCAGCGACGCCGCGTGAGGGATGACGGCCTTCGGGTTGTAAACCTCTTTCAGCAGGGAAGAAGCGCAAGTGACGGTACCTGCAGAAGAAGCACCGGCTAACTACGTGCCAGCAGCCGCGGTAATACGTAGGGTGCGAGCGTTGTCCGGAATTATTGGGCGTAAAGAGCTTGTAGGCGGCTTGTCGCGTCTGCTGTGAAAATCCGAGGCTCAACCTCGGACTTGCAGTGGGTACGGGCAGGCTAGAGTGTGGTAGGGGAGACTGGAATTCCTGGTGTAGCGGTGAAATGCGCAGATATCAGGAGGAACACCGATGGCGAAGGCAGGTCTCTGGGCCACTACTGACGCTGAGAAGCGAAAGCATGGGGAGCGAACAGGATTAGATACCCTGGTAGTCC</w:t>
      </w:r>
    </w:p>
    <w:p w14:paraId="7064AAD7">
      <w:pPr>
        <w:rPr>
          <w:rFonts w:hint="eastAsia"/>
        </w:rPr>
      </w:pPr>
      <w:r>
        <w:rPr>
          <w:rFonts w:hint="eastAsia"/>
        </w:rPr>
        <w:t>&gt;OTU001340</w:t>
      </w:r>
    </w:p>
    <w:p w14:paraId="486FB4E1">
      <w:pPr>
        <w:rPr>
          <w:rFonts w:hint="eastAsia"/>
        </w:rPr>
      </w:pPr>
      <w:r>
        <w:rPr>
          <w:rFonts w:hint="eastAsia"/>
        </w:rPr>
        <w:t>CCTACGGGAGGCTGCAGTCGAGAATATTCGACAATGGGCGAAAGCCTGATCGAGCGACGTCGCGTGGTGGATGAAGTCCTTCGGGACGTAAACATCTTTTATGGAGGAGGAAGTTATTGACGTTACTCCATGAATAAGGGGCTCCTAACTCTGTGCCAGCAGGAGCGGTAATACAGAGGCCCCGAGCATTACCCGGAATTATTGGGCGTAAAGGGTGTGTAGGTGGTCATATTAGTCGCCTGTTAAATCCCAGGGCTTAACTCTGGAATCGCGGGCGAGACGGTATGACTAGAGAGCGTAAGGGGTGAATGGAACTCATGGTGTAGGGGTGAAATCCGTTGATATCATGGGGAACACCGAAAGCGAAAGCAATTCACTGGTACGTTTCTGACACTGAAACACGAAAGCGTGGGTAGCGAACGGGATTAGATACCCCGGTAGTCC</w:t>
      </w:r>
    </w:p>
    <w:p w14:paraId="555E734A">
      <w:pPr>
        <w:rPr>
          <w:rFonts w:hint="eastAsia"/>
        </w:rPr>
      </w:pPr>
      <w:r>
        <w:rPr>
          <w:rFonts w:hint="eastAsia"/>
        </w:rPr>
        <w:t>&gt;OTU001341</w:t>
      </w:r>
    </w:p>
    <w:p w14:paraId="22A4085F">
      <w:pPr>
        <w:rPr>
          <w:rFonts w:hint="eastAsia"/>
        </w:rPr>
      </w:pPr>
      <w:r>
        <w:rPr>
          <w:rFonts w:hint="eastAsia"/>
        </w:rPr>
        <w:t>CCTACGGGGGGCTGCAGTGGGGAATATTGCGCAATGGGCGGAAGCCTGACGCAGCGACGCCGCGTGGGGGATGAAGGCCTTCGGGTTGTAAACCTCTTTCAGCGGGGACGAAGCCTCTTTCGGGGGGTGACTGTACCCGCAGAAGAAGCACCGGCTAACTACGTGCCAGCAGCCGCGGTAATACGTAGGGTGCGAGCGTTGTCCGGAATTATTGGGCGTAAAGAGCTCGTAGGCGGTTTGTCACGTCGGATGTGAAATCCCGGGGCTTAACTCCGGGTCTGCATTCGATACGGGCTGACTAGAGTTCGGCAGGGGAGACTGGAATTCCTGGTGTAGCGGTGAAATGCGCAGATATCAGGAGGAACACCGGTGGCGAAGGCGGGTCTCTGGGCCGATACTGACGCTGAGGAGCGAAAGCGTGGGGAGCGAACAGGATTAGATACCCCTGTAGTCC</w:t>
      </w:r>
    </w:p>
    <w:p w14:paraId="39BDC449">
      <w:pPr>
        <w:rPr>
          <w:rFonts w:hint="eastAsia"/>
        </w:rPr>
      </w:pPr>
      <w:r>
        <w:rPr>
          <w:rFonts w:hint="eastAsia"/>
        </w:rPr>
        <w:t>&gt;OTU001342</w:t>
      </w:r>
    </w:p>
    <w:p w14:paraId="5E97057B">
      <w:pPr>
        <w:rPr>
          <w:rFonts w:hint="eastAsia"/>
        </w:rPr>
      </w:pPr>
      <w:r>
        <w:rPr>
          <w:rFonts w:hint="eastAsia"/>
        </w:rPr>
        <w:t>CCTACGGGGGGCTGCAGTAGGGAATATTGCACAATGGGCGAAAGCCTGATGCAGCGACGCCGCGTGAGGGATGAAGGCCTTCGGGTTGTAAACCTCTTTCGGCAGGGACGAAGGGTGACTGACGGTACCTGCAGAAGAAGCGCCGGCCAACTACGTGCCAGCAGCCGCGGTAAGACGTAGGGCGCGAGCGTTGTCCGGATTTATTGGGCGTAAAGAGCTCGTAGGCGGCTTGTTACGTCGACTGTGAAAACCCGCGGCTCAACCGTGTGGTCTGCAGTCGATACGGGCAGGCTAGAGTTCGGTAGGGGAGACTGGAATTCCTGGTGTAGCGGTGAAATGCGCAGATATCAGGAGGAACACCGGTGGCGAAGGCGGGTCTCTGGGCCGATACTGACGCTGAGGAGCGAAAGCGTGGGGAGCGAACAGGATTAGATACCCGAGTAGTCC</w:t>
      </w:r>
    </w:p>
    <w:p w14:paraId="371E65BD">
      <w:pPr>
        <w:rPr>
          <w:rFonts w:hint="eastAsia"/>
        </w:rPr>
      </w:pPr>
      <w:r>
        <w:rPr>
          <w:rFonts w:hint="eastAsia"/>
        </w:rPr>
        <w:t>&gt;OTU001343</w:t>
      </w:r>
    </w:p>
    <w:p w14:paraId="34F2E350">
      <w:pPr>
        <w:rPr>
          <w:rFonts w:hint="eastAsia"/>
        </w:rPr>
      </w:pPr>
      <w:r>
        <w:rPr>
          <w:rFonts w:hint="eastAsia"/>
        </w:rPr>
        <w:t>CCTACGGGCGGCAGCAGTGGGGAATTTTGGACAATGGGCGCAAGCCTGATCCAGCCATGCCGCGTGTGTGAAGAAGGCCTTCGGGTTGTAAAGCACTTTCGGCCGGAACGAAATCGCGCGGGTGAACATCCCGCGTGGATGACGGTACCGGAAGAAGAAGCACCGGCTAACTACGTGCCAGCAGCCGCGGTAATACGTAGGGTGCGAGCGTTAATCGGAATTACTGGGCGTAAAGGGTGCGCAGGCGGCGTCGCAAGTCAGGCGTGAAATCCCCGGGCTTAACCTGGGAATGGCGCTTGAAACTACGGTGCTGGAGTGTGGCAGAGGGAGGTGGAATTCCACGTGTAGCGGTGAAATGCGTAGAGATGTGGAGGAACACCGATGGCGAAGGCAGCCTCCTGGGCCAACACTGACGCTCATGCACGAAAGCGTGGGGAGCAAACAGGATTAGATACCCTTGTAGTCC</w:t>
      </w:r>
    </w:p>
    <w:p w14:paraId="5EAE0644">
      <w:pPr>
        <w:rPr>
          <w:rFonts w:hint="eastAsia"/>
        </w:rPr>
      </w:pPr>
      <w:r>
        <w:rPr>
          <w:rFonts w:hint="eastAsia"/>
        </w:rPr>
        <w:t>&gt;OTU001344</w:t>
      </w:r>
    </w:p>
    <w:p w14:paraId="4731F34B">
      <w:pPr>
        <w:rPr>
          <w:rFonts w:hint="eastAsia"/>
        </w:rPr>
      </w:pPr>
      <w:r>
        <w:rPr>
          <w:rFonts w:hint="eastAsia"/>
        </w:rPr>
        <w:t>CCTACGGGCGGCAGCAGTGGGGAATCTTGCGCAATGGGCGAAAGCCTGACGCAGCGACGCCGCGTGCGGGAGGAAGCTCTTCGGGGTGTAAACCGCTGTCAGGGGGGAAGAACGGGCCGGGGAGGCAATGCCCCGGTTTTGACGGTACCCCCAGAGGAAGCACCGGCTAACTCTGTGCCAGCAGCCGCGGTAATACAGAGGGTGCGAGCGTTGTTCGGAATTACTGGGCGTAAAGCGCGCGCAGGCGGCTTTTTAAGTCTGTCGGTCAAATGCCGGGGCTCAACCCCGTTGCGTGCCGCGGATACTGGGAAGCTGGAGACGAGTAGAGGCAAGCGGAATTCCGGGTGTAGCGGTGGAATGCGTAGAGATCCGGAAGAACACCGGAGGCGAAGGCGGCTTGCTGGGCTCGGTCTGACGCTGAGGCGCGAAAGCGTGGGGAGCGAACAGGATTAGATACCCCTGTAGTCC</w:t>
      </w:r>
    </w:p>
    <w:p w14:paraId="4A99E55A">
      <w:pPr>
        <w:rPr>
          <w:rFonts w:hint="eastAsia"/>
        </w:rPr>
      </w:pPr>
      <w:r>
        <w:rPr>
          <w:rFonts w:hint="eastAsia"/>
        </w:rPr>
        <w:t>&gt;OTU001345</w:t>
      </w:r>
    </w:p>
    <w:p w14:paraId="276A3470">
      <w:pPr>
        <w:rPr>
          <w:rFonts w:hint="eastAsia"/>
        </w:rPr>
      </w:pPr>
      <w:r>
        <w:rPr>
          <w:rFonts w:hint="eastAsia"/>
        </w:rPr>
        <w:t>CCTACGGGTGGCTGCAGTGGGGAATATTGGACAATGGGCGCAAGCCTGATCCAGCCACGCCGCGTGAGTGATGAAGGCCTTCGGGTCGTAAAGCTCTGTGGGGAGGGACGAACCGCTGGATGTGCATAGCATCCAGCATGACGGTACCTCCTTAGCAAGCACCGGCTAACTTCGTGCCAGCAGCCGCGGTAATACGAAGGGTGCAAACGTTGCTCGGAATTATTGGGCGTAAAGCGCACGTAGGCGGCTTTGTAAGTTGGATGTGAAAACCCTCGGCTCAACCAAGGAAGTGCATTCAAAACTGCAAGGCTTGAGTACTTAAGAGGATCGCGGAATTCCCGGTGTAGAGGTGAAATTCGTAGATATCGGGAGGAACACCAGTGGCGAAGGCGGCGATCTGGGAAGATACTGACGCTGAGGTGCGAAAGCGTGGGGAGCAAACAGGATTAGATACCCGAGTAGTCC</w:t>
      </w:r>
    </w:p>
    <w:p w14:paraId="06EC01AB">
      <w:pPr>
        <w:rPr>
          <w:rFonts w:hint="eastAsia"/>
        </w:rPr>
      </w:pPr>
      <w:r>
        <w:rPr>
          <w:rFonts w:hint="eastAsia"/>
        </w:rPr>
        <w:t>&gt;OTU001346</w:t>
      </w:r>
    </w:p>
    <w:p w14:paraId="1EC14F7B">
      <w:pPr>
        <w:rPr>
          <w:rFonts w:hint="eastAsia"/>
        </w:rPr>
      </w:pPr>
      <w:r>
        <w:rPr>
          <w:rFonts w:hint="eastAsia"/>
        </w:rPr>
        <w:t>CCTACGGGCGGCTGCAGTAAGGAATATTGGGCAATGGAGGCAACTCTGACCCAGCCATGCCGCGTGGAGGATGAAGGTCCTCTGGATTGTAAACTTCTTTTATTTGGGAAGAAACCCATATTTTCTAATGTGGTTGACGGTACCAGATGAATAAGCACCGGCTAACTCCGTGCCAGCAGCCGCGGTAATACGGAGGGTGCAAGCGTTATCCGGATTCACTGGGTTTAAAGGGTGCGTAGGCGGATTGGTAAGTCCGTGGTGAAATCCCCGAGCTTAACTTGGGAACTGCCGTGGATACTACTGGTCTTGAATATCGTGGAGGTAAGCGGAATATGTCATGTAGCGGTGAAATGCTTAGATATGACATAGAACACCCATTGCGAAGGCAGCTTACTACACGATCATTGACGCTGAGGCACGAAAGCGTGGGGAGCAAACAGGATTAGATACCCCAGTAGTCC</w:t>
      </w:r>
    </w:p>
    <w:p w14:paraId="4D355744">
      <w:pPr>
        <w:rPr>
          <w:rFonts w:hint="eastAsia"/>
        </w:rPr>
      </w:pPr>
      <w:r>
        <w:rPr>
          <w:rFonts w:hint="eastAsia"/>
        </w:rPr>
        <w:t>&gt;OTU001347</w:t>
      </w:r>
    </w:p>
    <w:p w14:paraId="5DCEA62D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GCCGGCTAACTACGTGCCAGCAGCCGCGGTAATACGTAGGGCGCGAGCGTTGTCCGGAATTATTGGGCGTAAAGAGCTCGTAGGCGGTCTGTCGCGTCGGATGTGAAAGCCCGGGGCTTAACCCCGGGTCTGCATTCGATACGGGCAGACTAGAGTGTGGTAGGGGAGATCGGAATTCCTGGTGTAGCGGTGAAATGCGCAGATATCAGGAGGAACACCGGTGGCGAAGGCGGATCTCTGGGCCATTACTGACGCTGAGGCACGAAAGTGTGGGGATCAAACAGGATTAGATACCCTAGTAGTCC</w:t>
      </w:r>
    </w:p>
    <w:p w14:paraId="7C529940">
      <w:pPr>
        <w:rPr>
          <w:rFonts w:hint="eastAsia"/>
        </w:rPr>
      </w:pPr>
      <w:r>
        <w:rPr>
          <w:rFonts w:hint="eastAsia"/>
        </w:rPr>
        <w:t>&gt;OTU001348</w:t>
      </w:r>
    </w:p>
    <w:p w14:paraId="72AB19E9">
      <w:pPr>
        <w:rPr>
          <w:rFonts w:hint="eastAsia"/>
        </w:rPr>
      </w:pPr>
      <w:r>
        <w:rPr>
          <w:rFonts w:hint="eastAsia"/>
        </w:rPr>
        <w:t>CCTACGGGGGGCTGCAGTCGAGAATCTTCGGCAATGGGCGAAAGCCTGACCGAGCGACGCCGCGTGTGGGATGAAGGCCTTCGGGTTGTAAACCACTGTCGTAGAGGAGGAAATCATCGGGGGTTCTCCCCCGGAGTTGACCTATTCTAGGAGGAAGGACGGGCTAAGTACGTGCCAGCAGCCGCGGTAATACGTACCGTCCAAACGTTATTCGGAATTACTGGGCTTAAAGGGTACGTAGGCGGCGCTGTCAGTCGGGTGTGAAAGCCCTCGGCTCAACCGAGGAATTGCGCCCGATACTGCAGTGCTTGAGGGAGACAGAGGTAAGCGGAACTGATGGTGGAGCGGTGAAATGCGTTGATATCATCAGGAACACCAGTGGCGAAAGCGGCTTACTGGGTCTCTTCTGACGCTGAGGTACGAAAGCTAGGGGAGCGAAGGGGATTAGATACCCCAGTAGTCC</w:t>
      </w:r>
    </w:p>
    <w:p w14:paraId="4D0B8DE1">
      <w:pPr>
        <w:rPr>
          <w:rFonts w:hint="eastAsia"/>
        </w:rPr>
      </w:pPr>
      <w:r>
        <w:rPr>
          <w:rFonts w:hint="eastAsia"/>
        </w:rPr>
        <w:t>&gt;OTU001349</w:t>
      </w:r>
    </w:p>
    <w:p w14:paraId="0B381333">
      <w:pPr>
        <w:rPr>
          <w:rFonts w:hint="eastAsia"/>
        </w:rPr>
      </w:pPr>
      <w:r>
        <w:rPr>
          <w:rFonts w:hint="eastAsia"/>
        </w:rPr>
        <w:t>CCTAGGGAGGCAGCAGTGGGGAATTTTCCGCAATGGGCGCAAGCCTGACGGAGTGACGCCGCGTGGGGGACGAAGGCCTTCGGGTCGTAAACCCCTGTCAGAGGGAAAGAAGGGGCGTGGAGTGAACTCTGCGCTCTGACGGTACCCTCAGAGGAAGCCCCGGCCAACTCTGTGCCAGCAGCCGCGGTAAGACAGAGGGGGCAAGCGTTGCTCGGAATCACTGGGCGTAAAGGGCGCGTAGGCGGGACGCCAAGTCGGTCGTGAAATCTCCGGGCTCAACCCGGAGGAGTCGGCCGAAACTGGTGTTCTTGAGGGAGGCAGAGGAGTCTGGAATTCCCGGTGTAGCGGTGAAATGTGTAGAGATCGGGAGGAACACCGGTGGCGAAGGCGGGACTCTGGGCCTACCCTGACGCTGAGGCGCGAAGGCGTGGGGAGCAAACGGGATTAGATACCCTAGTAGTCC</w:t>
      </w:r>
    </w:p>
    <w:p w14:paraId="4E2B736A">
      <w:pPr>
        <w:rPr>
          <w:rFonts w:hint="eastAsia"/>
        </w:rPr>
      </w:pPr>
      <w:r>
        <w:rPr>
          <w:rFonts w:hint="eastAsia"/>
        </w:rPr>
        <w:t>&gt;OTU001350</w:t>
      </w:r>
    </w:p>
    <w:p w14:paraId="2C59940B">
      <w:pPr>
        <w:rPr>
          <w:rFonts w:hint="eastAsia"/>
        </w:rPr>
      </w:pPr>
      <w:r>
        <w:rPr>
          <w:rFonts w:hint="eastAsia"/>
        </w:rPr>
        <w:t>CCTACGGGTGGCTGCAGTGGGGAATCTTGCGCAATGCGCGAAAGCGTGACGCAGCAACGCCGCGTGAGGGAAGACGGCCTTCGGGTTGTAAACCTCTTTCAGTAGGGACGAAGGCTCGCCGGTGAATAGCCGTGCGGGTTGACGGTACCTTCAGAAGAAGCTCCGGCTAACTACGTGCCAGCAGCCGCGGTAATACGTAGGGAGCGAGCGTTGTCCGGAATCATTGGGCGTAAAGCGCGCGTAGGCGGCCCGATAAGTCCGTTGTGAAAGTCAAAGGCTCAACCTTTGAATGCCGATGGATACTGTCGGGCTAGAGTCCGGAAGAGGCGAGTGGAATTCCTGGTGTAGCGGTGGAATGCGCAGATATCAGGAGGAACACCAATGGCGAAGGCAGCTCGCTGGAACGGTACTGACGCTGAGGCGCGAAAGCGTGGGGAGCGAACAGGATTAGATACCCTTGTAGTCC</w:t>
      </w:r>
    </w:p>
    <w:p w14:paraId="7BDFDAE3">
      <w:pPr>
        <w:rPr>
          <w:rFonts w:hint="eastAsia"/>
        </w:rPr>
      </w:pPr>
      <w:r>
        <w:rPr>
          <w:rFonts w:hint="eastAsia"/>
        </w:rPr>
        <w:t>&gt;OTU001351</w:t>
      </w:r>
    </w:p>
    <w:p w14:paraId="785230DE">
      <w:pPr>
        <w:rPr>
          <w:rFonts w:hint="eastAsia"/>
        </w:rPr>
      </w:pPr>
      <w:r>
        <w:rPr>
          <w:rFonts w:hint="eastAsia"/>
        </w:rPr>
        <w:t>CCTACGGGTGGCTGCAGTAGGGAATCTTGCGCAATGGGCGGAAGCCTGACGCAGCGACGCCGCGTGCGGGAAGAAGGCCTTCGGGTTGTAAACCGCTTTCAGGAGGGACGAAGCTACTCGGGTGAATAGCCCAGAGGGTGACGGTACCTCCAGAAGAAGCCCCGGCTAACTACGTGCCAGCAGCCGCGGTAATACGTAGGGGGCCAGCGTTGTCCGGATTTATTGGGCGTAAAGAGCGTGTAGGCGGCCATGTAGGTCCGATGTGAAAACTGGGGGCTCAACCTCCAGCTGTCGTCGGAAACCATGTGGCTAGAGTCCGGAAGAGGAGAGTGGAATTCCTGGTGTAGCGGTGAAATGCGCAGATATCAGGAAGAACACCTATGGCGAAGGCAGCTCTCTGGGACGGTACTGACGCTGAGACGCGAAAGCGTGGGGAGCGAACAGGATTAGATACCCCAGTAGTCC</w:t>
      </w:r>
    </w:p>
    <w:p w14:paraId="3BD13C89">
      <w:pPr>
        <w:rPr>
          <w:rFonts w:hint="eastAsia"/>
        </w:rPr>
      </w:pPr>
      <w:r>
        <w:rPr>
          <w:rFonts w:hint="eastAsia"/>
        </w:rPr>
        <w:t>&gt;OTU001352</w:t>
      </w:r>
    </w:p>
    <w:p w14:paraId="6F6FC74B">
      <w:pPr>
        <w:rPr>
          <w:rFonts w:hint="eastAsia"/>
        </w:rPr>
      </w:pPr>
      <w:r>
        <w:rPr>
          <w:rFonts w:hint="eastAsia"/>
        </w:rPr>
        <w:t>CCTACGGGTGGCAGCAGTGGGGAATCTTAGACAATGGGCGAAAGCCTGATCGAGCGACGCCGCGTGCAGGATGAAGGCCTTCGGGTTGTAAACTGCGGTAGTAGGGGAGGAACTTCGGTGACTGTACCCTACGGAAAGTGGTTGGTAACTACGTGCCAGCACCAGCGGTAATACGTAGACCACAAGCGTTATCCGGATTTATTGGGCGTAAAGCGCATGTAGGAGGTCCGGTGCGTCTCTGGTTAAAGCCCACCGCCTAACGGTGGAAGTGCCGGAGATACGATCGGACTGGAGGATGTGAGAGGTGCATGGAACTCACGGTGTAGGGGTGAAATCCGTTGATATCGTGGGGAACACCAAAGGCGAAGGCAGTGCACTGGTACATTCCTGACTCTGAGATGCGAAAGCGTGGGGAGCAAAAAGGATTAGATACCCTTGTAGTCC</w:t>
      </w:r>
    </w:p>
    <w:p w14:paraId="7FA70AB5">
      <w:pPr>
        <w:rPr>
          <w:rFonts w:hint="eastAsia"/>
        </w:rPr>
      </w:pPr>
      <w:r>
        <w:rPr>
          <w:rFonts w:hint="eastAsia"/>
        </w:rPr>
        <w:t>&gt;OTU001353</w:t>
      </w:r>
    </w:p>
    <w:p w14:paraId="014E9244">
      <w:pPr>
        <w:rPr>
          <w:rFonts w:hint="eastAsia"/>
        </w:rPr>
      </w:pPr>
      <w:r>
        <w:rPr>
          <w:rFonts w:hint="eastAsia"/>
        </w:rPr>
        <w:t>CCTACGGGTGGCAGCAGTAGGGAATCTTGCGCAATGGGCGAAAGCCTGACGCAGCGACACCGCGTGGGGGATGAAGGCCCTTAGGGTCGTAAACCCCTTTCGGCAGGGACGAAGCGATCTCGTGACGGTACCTGCAGAAGAAGCCTCGGCTAACTACGTGCCAGCAGCCGCGGTAACACGTAGGAGGCGAGCGTTGTCCGGAATCATTGGGCGTAAAGAGCGCGTAGGCGGCTCGGTAAGTCGGGTGTGAAATCCCGGGGCTCAACCCCGGGACTGCATCCGATACTGCCGAGCTAGAGGTAGGTAGGGGAGATCGGAATTCCTGGTGTAGCGGTGAAATGCGCATATATCAGGAGGAACACCGGTGGCGAAGGCGGATCTCTGGGCCTTACCTGACGCTGAGGCGCGAAAGCTAGGGGAGCGAACAGGATTAGATACCCGGGTAGTCC</w:t>
      </w:r>
    </w:p>
    <w:p w14:paraId="07264D55">
      <w:pPr>
        <w:rPr>
          <w:rFonts w:hint="eastAsia"/>
        </w:rPr>
      </w:pPr>
      <w:r>
        <w:rPr>
          <w:rFonts w:hint="eastAsia"/>
        </w:rPr>
        <w:t>&gt;OTU001354</w:t>
      </w:r>
    </w:p>
    <w:p w14:paraId="750B4104">
      <w:pPr>
        <w:rPr>
          <w:rFonts w:hint="eastAsia"/>
        </w:rPr>
      </w:pPr>
      <w:r>
        <w:rPr>
          <w:rFonts w:hint="eastAsia"/>
        </w:rPr>
        <w:t>CCTACGGGGGGCTGCAGCAAGGAATTTTCCGCAATGGGCGCAAGCCTGACGGAGCAACGCCGCGTGCGGGATGACGCTTTTCGGAGTGTAAACCGCTGTTCGTGGGGACGAAGCACTGACGGTACCCACGGAGGAAGGCCCGGCTAACTACGTGCCAGCAGCCGCGGTAATACGTAGGGGTCGAGCGTTGTCCGGAGTTACTGGGCGTAAAGCGCGTGCAGGTGGCTCATTACGCCCGGCGTGAAAGCCCCCGGCTCAACCGGGGAGGGTCGTCGGGGACGGGTGAGCTTGAGGGTCGCAGGGGCTGGTAGAATTCCCGGTGTAGTGGTGAAATGCGTAGAGATCGGGAGGAATACCCGTGGCGAAGGCGGCCAGCTGGGCGACACCTGACACTGAGACGCGAAGGCGTGGGGAGCGAACGGGATTAGATACCCCGGTAGTCC</w:t>
      </w:r>
    </w:p>
    <w:p w14:paraId="5DC40F47">
      <w:pPr>
        <w:rPr>
          <w:rFonts w:hint="eastAsia"/>
        </w:rPr>
      </w:pPr>
      <w:r>
        <w:rPr>
          <w:rFonts w:hint="eastAsia"/>
        </w:rPr>
        <w:t>&gt;OTU001355</w:t>
      </w:r>
    </w:p>
    <w:p w14:paraId="229A3999">
      <w:pPr>
        <w:rPr>
          <w:rFonts w:hint="eastAsia"/>
        </w:rPr>
      </w:pPr>
      <w:r>
        <w:rPr>
          <w:rFonts w:hint="eastAsia"/>
        </w:rPr>
        <w:t>CCTACGGGGGGCAGCAGTAAGGAATATTGGTCAATGGAGGCAACTCTGAACCAGCCATGCCGCGTGCAGGAAGACGGCCCTATGGGTTGTAAACTGCTTTTATTCGGGAATAAACCCCTTTACGTGTAAAGGGTTGAATGTACTGAAGGAATAAGGATCGGCTAACTCCGTGCCAGCAGCCGCGGTAATACGGAGGATCCAAGCGTTATCCGGATTTATTGGGTTTAAAGGGTGCGTAGGCGGCCTGTTAAGTCAGGGGTGAAAGACGGTGGCTCAACCATCGCAGTGCCCTTGATACTGATGGGCTTGATTTCAGTTGAGGTAGGCGGAATGTGACAAGTAGCGGTGAAATGCATAGATATGTCACAGAACACCGATTGCGAAGGCAGCTTACTAAAGTGATAATGACGCTGAGGCACGAAAGCGTGGGGATCAAACAGGATTAGATACCCGTGTAGTCC</w:t>
      </w:r>
    </w:p>
    <w:p w14:paraId="33614F19">
      <w:pPr>
        <w:rPr>
          <w:rFonts w:hint="eastAsia"/>
        </w:rPr>
      </w:pPr>
      <w:r>
        <w:rPr>
          <w:rFonts w:hint="eastAsia"/>
        </w:rPr>
        <w:t>&gt;OTU001356</w:t>
      </w:r>
    </w:p>
    <w:p w14:paraId="137A2BB2">
      <w:pPr>
        <w:rPr>
          <w:rFonts w:hint="eastAsia"/>
        </w:rPr>
      </w:pPr>
      <w:r>
        <w:rPr>
          <w:rFonts w:hint="eastAsia"/>
        </w:rPr>
        <w:t>CCTACGGGTGGCAGCAGTAGGGAATATTGGACAATGGGTGCAAGCCTGATCCAGCCATGCCGCGTGCAGGAAGAAGGCCTTCTGGGTTGTAAACTGCTTTTACCAGGGGATAAAAAGGCGATGCGTCGCAAATTGAAGGTACCTGGTGAATAAGCCACGGCTAACTACGTGCCAGCAGCCGCGGTAATACGTAGGTGGCAAGCGTTGTCCGGATTTATTGGGTTTAAAGGGTGCGTAGGTGGTCTATTAAGTCAGTGCTGAAATATCCCGGCTTAACCGGGAGGGTGGCATTGATACTGATGGACTTGAGTAGAGTTGAGGTAGGCGGAATTGACGGTGTAGCGGTGAAATGCTTAGATATCGTCAAGAACACCGATAGCGAAGGCAGCTTGCTAAGCTCTAACTGACACTGATGCACGAAAGTGTGGGGATCAAACAGGATTAGATACCCCTGTAGTCC</w:t>
      </w:r>
    </w:p>
    <w:p w14:paraId="749DB5C1">
      <w:pPr>
        <w:rPr>
          <w:rFonts w:hint="eastAsia"/>
        </w:rPr>
      </w:pPr>
      <w:r>
        <w:rPr>
          <w:rFonts w:hint="eastAsia"/>
        </w:rPr>
        <w:t>&gt;OTU001357</w:t>
      </w:r>
    </w:p>
    <w:p w14:paraId="43F81048">
      <w:pPr>
        <w:rPr>
          <w:rFonts w:hint="eastAsia"/>
        </w:rPr>
      </w:pPr>
      <w:r>
        <w:rPr>
          <w:rFonts w:hint="eastAsia"/>
        </w:rPr>
        <w:t>CCTACGGGCGGCAGCAGTAGGGAATTTTCCACAATGGGCGAAAGCCTGATCCAGCGACGCCGCGTGGGTGATGAAGGCCTTCGGGTCGTAAAGCCCTGTGGGAAGGAAAGAAAACGTTGCAGGCGAATAGGCTGCGACCTTGACGGTACCTTCTCAGAAAGCACCGGCTAACTCTGTGCCAGCAGCCGCGGTAAGACAGAGGGTGCAAACGTTGCTCGGAATTACTGGGCGTAAAGCGCGTGTAGGCGGGTCGGAAAGTCGGGCGTGAAATCCCCAGGCTCAACCTGGGAACTGCACTCGAAACTTCCGATCTAGAGTGGTGGAGAGGGAAGTGGAATTCCTGGTGTAGAGGTGAAATTCGTAGATATCAGGAGGAACACCAGTGGCGAAGGCGGCTTCCTGGACACCAACTGACGCTGAGACGCGAAAGCGTGGGGAGCAAACAGGATTAGATACCCTGGTAGTCC</w:t>
      </w:r>
    </w:p>
    <w:p w14:paraId="388C94F3">
      <w:pPr>
        <w:rPr>
          <w:rFonts w:hint="eastAsia"/>
        </w:rPr>
      </w:pPr>
      <w:r>
        <w:rPr>
          <w:rFonts w:hint="eastAsia"/>
        </w:rPr>
        <w:t>&gt;OTU001358</w:t>
      </w:r>
    </w:p>
    <w:p w14:paraId="2C70C7F7">
      <w:pPr>
        <w:rPr>
          <w:rFonts w:hint="eastAsia"/>
        </w:rPr>
      </w:pPr>
      <w:r>
        <w:rPr>
          <w:rFonts w:hint="eastAsia"/>
        </w:rPr>
        <w:t>CCTACGGGTGGCTGCAGTAACGAATATTCCGCAATGCGCGAAAGCGTGACGGAGCAATGCCGCGTGCAGGATGAAGCGGTTTTGCCGTGTAAACTGCTGTCAGGGATAAGAAATACTGATCTATCCCAGAGGAAGGGGCGACTAACTCTGTGCCAGCAGTCGCGGTAATACAGAGGCCCCGAGCGTTAATCGGAATCACTGGGCTTAAAGGGTGCGTAGGCGGGTCAGTAAGCGCTTTGTGAAATCCCACAGCTCAACTGTGGAACCGCAGGGCGAACTGCTGATCTTGAGGAAGCTAGAGGCTGGTAGAACGATAGGTGGAGCGGTGGAATGCGTAGAGATCTATCGGAATGCCGAAAGTGAAGACAGCCAGCTGGGGCTTTCCTGACGCTAAAGCACGAAAGCGTGGGGAGCAAACCGGATTAGATACCCCTGTAGTCC</w:t>
      </w:r>
    </w:p>
    <w:p w14:paraId="7D060B86">
      <w:pPr>
        <w:rPr>
          <w:rFonts w:hint="eastAsia"/>
        </w:rPr>
      </w:pPr>
      <w:r>
        <w:rPr>
          <w:rFonts w:hint="eastAsia"/>
        </w:rPr>
        <w:t>&gt;OTU001359</w:t>
      </w:r>
    </w:p>
    <w:p w14:paraId="56A17F91">
      <w:pPr>
        <w:rPr>
          <w:rFonts w:hint="eastAsia"/>
        </w:rPr>
      </w:pPr>
      <w:r>
        <w:rPr>
          <w:rFonts w:hint="eastAsia"/>
        </w:rPr>
        <w:t>CCTACGGGAGGCTGCAGTAACGAATCTTCCGCAATGCACGAAAGTGTGACGGAGCGACGCCGCGTGTGGGACGAAGCCCTTCGGGGTGTAAACCACTGTCAGGGGTTACCAAGTTCTGAGGGGCCCCAGAGGAAGGCACGGCTAACTCTGTGCCAGCAGCCGCGGTAAGACAGAGGTGCCGAGCGTTAGGCGGAATCACTGGGCTTAAAGCGTGTGTAGGCGGACCGTTAAGTGCCTTGTGAAATCCCACGGCTCAACCGTGGAACGGCTGGGCATACTGGCGGTCTTGGGCCACTTAGGGGTCACCGGAACAGGCGGTGGAGCGGTGAAATGCGTAGATATCGCCTGGAACGCCGACGGCGAAAGCAGGTGACTGGGAGTGTGCCGACGCTGAGACACGAAAGCCAGGGGAGCGAACGGGATTAGATACCCCAGTAGTCC</w:t>
      </w:r>
    </w:p>
    <w:p w14:paraId="5BF92FC6">
      <w:pPr>
        <w:rPr>
          <w:rFonts w:hint="eastAsia"/>
        </w:rPr>
      </w:pPr>
      <w:r>
        <w:rPr>
          <w:rFonts w:hint="eastAsia"/>
        </w:rPr>
        <w:t>&gt;OTU001360</w:t>
      </w:r>
    </w:p>
    <w:p w14:paraId="23547017">
      <w:pPr>
        <w:rPr>
          <w:rFonts w:hint="eastAsia"/>
        </w:rPr>
      </w:pPr>
      <w:r>
        <w:rPr>
          <w:rFonts w:hint="eastAsia"/>
        </w:rPr>
        <w:t>CCTACGGGAGGCTGCAGTGGGGAATCTTGCGCAATGGGCGAAAGCCTGATGCAGCGACGCCGCGTGAGGGATGACGGCCTTCGGGTTGTAAACCTCTTTCAGCAGGGAAGAAGCGAAAGTGACGGTACCTGCAGAAGAAGCACCGGCCAACTACGTGCCAGCAGCCGCGGTAATACGTAGGGTGCGAGCGTTGTCCGGAATTACTGGGCGTAAAGAGCTCGTAGGCGGTTTGTCGCGTCGTCTGTGAAAACCAGCAGCTCAACTGCTGGCTTGCAGGCGATACGGGCAGACTTGAGTACTGCAGGGGAGACTGGAATTCCTGGTGTAGCGGTGAAATGCGCAGATATCAGGAGGAACACCGGTGGCGAAGGCGGGTCTCTGGGCAGTAACTGACGCTGAGGAGCGAAAGCGTGGGTAGCGAACAGGATTAGATACCCCTGTAGTCC</w:t>
      </w:r>
    </w:p>
    <w:p w14:paraId="350F7F85">
      <w:pPr>
        <w:rPr>
          <w:rFonts w:hint="eastAsia"/>
        </w:rPr>
      </w:pPr>
      <w:r>
        <w:rPr>
          <w:rFonts w:hint="eastAsia"/>
        </w:rPr>
        <w:t>&gt;OTU001361</w:t>
      </w:r>
    </w:p>
    <w:p w14:paraId="06F37232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TTTCGGGTTGTAAACCCCTTTCAGTTGGGACGAAGCCTCGTCCGTTAATAGCGGTGCGAGGTGACGGTACCTTCATAAGAAGCCCCGGCTAACTACGTGCCAGCAGCCGCGGTAATACGTAGGGGGCAAGCGTTGTCCGGAATCATTGGGCGTAAAGAGCGTGTAGGCGGTTCGGTAAGTCCGCTGTGAAAGTCAAGGGCTCAACCCTTGAAAGCCGGTGGATACTGTCGAACTAGAGTCCGGAAGAGGCGAGTGGAATTCCTGGTGTAGCGGTGGAATGCGCAGATATCAGAAGGAATACCCATAGCGAAGGCAGCTCGCTGGGACGGTACTGACGCTGAGGCGCGAAAGCGTGGGGAGCGAACAGGATTAGATACCCCAGTAGTCC</w:t>
      </w:r>
    </w:p>
    <w:p w14:paraId="23751DAC">
      <w:pPr>
        <w:rPr>
          <w:rFonts w:hint="eastAsia"/>
        </w:rPr>
      </w:pPr>
      <w:r>
        <w:rPr>
          <w:rFonts w:hint="eastAsia"/>
        </w:rPr>
        <w:t>&gt;OTU001362</w:t>
      </w:r>
    </w:p>
    <w:p w14:paraId="2B47D4FA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CTTCTGGGTTGTAAACTGCTTTTGTCAGGGGATAAAAGAACCTTGCGAGGTTAATTGAAGGTACCTGGCGAATAAGCCACGGCTAACTACGTGCCAGCAGCCGCGGTAATACGTAGGTGGCAAGCGTTGTCCGGATTTATTGGGTTTAAAGGGTGCGTAGGTGGTCTATTAAGTCAGTGCTGAAATATCCCGGCTTAACCGGGAGGGTGGCATTGATACTGATGGACTTGAATGGAGTCGAGGTAGGCGGAATTGACGGTGTAGCGGTGAAATGCTTAGATATCGTCAAGAACACCGATAGTGTAGACAGCTTACTAGGCTCTAATTGACACTGAGGCACGAAAGTGTGGGGATCAAACAGGATTAGATACCCCGGTAGTCC</w:t>
      </w:r>
    </w:p>
    <w:p w14:paraId="607878B3">
      <w:pPr>
        <w:rPr>
          <w:rFonts w:hint="eastAsia"/>
        </w:rPr>
      </w:pPr>
      <w:r>
        <w:rPr>
          <w:rFonts w:hint="eastAsia"/>
        </w:rPr>
        <w:t>&gt;OTU001363</w:t>
      </w:r>
    </w:p>
    <w:p w14:paraId="1F45DF93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CCCTCTGGGTTGTAAACTTCTTTTATCTGGGACGAAACACTCTGATTCTTCAGAGCTTGACGGTACCAGAGGAATAAGCACCGGCTAACTCCGTGCCAGCAGCCGCGGTAATACGGAGGGTGCAAGCGTTATCCGGATTCACTGGGTTTAAAGGGTGCGTAGGTGGGCTTGTAAGTCAGTGGTGAAATCTCCGTGCTTAACATGGAAACTGCCATTGATACTATGGGTCTTGAATTATCTGGAGGTCAGCGGAATATGTCATGTAGCGGTGAAATGCTTAGATATGACATAGAACACCAATTGCGAAGGCAGCTGGCTACAGGTGTATTGACACTGAGGCACGAAAGCGTGGGGATCAAACAGGATTAGATACCCCAGTAGTCC</w:t>
      </w:r>
    </w:p>
    <w:p w14:paraId="271AA5FD">
      <w:pPr>
        <w:rPr>
          <w:rFonts w:hint="eastAsia"/>
        </w:rPr>
      </w:pPr>
      <w:r>
        <w:rPr>
          <w:rFonts w:hint="eastAsia"/>
        </w:rPr>
        <w:t>&gt;OTU001364</w:t>
      </w:r>
    </w:p>
    <w:p w14:paraId="2016985D">
      <w:pPr>
        <w:rPr>
          <w:rFonts w:hint="eastAsia"/>
        </w:rPr>
      </w:pPr>
      <w:r>
        <w:rPr>
          <w:rFonts w:hint="eastAsia"/>
        </w:rPr>
        <w:t>CCTACGGGTGGCTGCAGTGGGGAATTTTCCGCAATGGGCGAAAGCCTGACGGAGCCAGACCGCGTGGGGGACGAAGGCTCTTGGGTTGTAAACCCCTTTTCTCAGGGAAGAAAAAAATGACGGTACCTGAGGAATAAGCATCGGCTAACTCCGTGCCAGCAGCCGCGGTAAGACGGAGGATGCAAGCGTTATCCGGAATGATTGGGCGTAAAGCGTCCGCAGGTGGCTCTTCAAGTCTGCTGTCAAAGAGCAAGGCTCAACCTTGTCAAGGCAGTGGAAACTGAAAGGCTAGAGTGTGGTAGGGGTAGAGGGAATTCCCAGTGTAGCGGTGAAATGCGTAGAGATTGGGAAGAACACCGGTGGCGAAAGCGCTCTACTGGACCTGCACTGACACTGAGGGACGAAAGCTAGGGGAGCGAATGGGATTAGATACCCCAGTAGTCC</w:t>
      </w:r>
    </w:p>
    <w:p w14:paraId="1DAC470C">
      <w:pPr>
        <w:rPr>
          <w:rFonts w:hint="eastAsia"/>
        </w:rPr>
      </w:pPr>
      <w:r>
        <w:rPr>
          <w:rFonts w:hint="eastAsia"/>
        </w:rPr>
        <w:t>&gt;OTU001365</w:t>
      </w:r>
    </w:p>
    <w:p w14:paraId="7639EBD9">
      <w:pPr>
        <w:rPr>
          <w:rFonts w:hint="eastAsia"/>
        </w:rPr>
      </w:pPr>
      <w:r>
        <w:rPr>
          <w:rFonts w:hint="eastAsia"/>
        </w:rPr>
        <w:t>CCTACGGGAGGCTGCAGTAGGGAATTTTCCACAATGGGCGAAAGCCTGATGGAGCAACGCCGCGTGCAGGATGAAGGCCTTCGGGTTGTAAACTGCTTTTTTCTGTGATGATTATGACAGTAGCAGACGAATAAGGATCGGCTAACTCCGTGCCAGCAGCCGCGGTCATACGGAGGATCCAAGCGTTATCCGGAATTACTGGGCGTAAAGAGTTGCGTAGGCGGCATTGTAAGTAGGTAGTGAAAGCCTGGGGCTCAACCCCTTCAACATTATCTAAACTGCAAAGCTAGAATATAGAAGAGGTAGCTGGAATTCCTAGTGTAGGAGTGAAATCCGTAGATATTAGGAGGAACACCAATGGCGTAGGCAGGCTACTGGTCTATTATTGACGCTAAGGCACGAAAGCGTGGGGAGCGAACGGGATTAGATACCCCGGTAGTCC</w:t>
      </w:r>
    </w:p>
    <w:p w14:paraId="199B5503">
      <w:pPr>
        <w:rPr>
          <w:rFonts w:hint="eastAsia"/>
        </w:rPr>
      </w:pPr>
      <w:r>
        <w:rPr>
          <w:rFonts w:hint="eastAsia"/>
        </w:rPr>
        <w:t>&gt;OTU001366</w:t>
      </w:r>
    </w:p>
    <w:p w14:paraId="261C8D73">
      <w:pPr>
        <w:rPr>
          <w:rFonts w:hint="eastAsia"/>
        </w:rPr>
      </w:pPr>
      <w:r>
        <w:rPr>
          <w:rFonts w:hint="eastAsia"/>
        </w:rPr>
        <w:t>CCTACGGGAGGCTGCAGTGGGGAATTTTGCGCAATGGGCGAAAGCCTGACGCAGCAACGCCGCGTGTGTGATGAAGGTCTTTGGATTGTAAAGCACTTTCGACCGGGACGAAAACCCCTGGGCTAATACTCCAGGGCTTGACGGTACCGGGAGAAGAAGCACCGGCTAACTCTGTGCCAGCAGCCGCGGTAATACAGAGGGTGCAAGCGTTGTTCGGAATTATTGGGCGTAAAGCGCGTGTAGGCGGCTTTGCAAGTCGGATGTGAAAGCCCTCGGCTCAACCGAGGAAGTGCGTTCGAAACTGCAGAGCTTGAGTACCGGAGAGGGTGGCGGAATTCCCCAAGTAGAGGTGAAATTCGTAGATATGGGGAGGAACACCGGTGGCGAAGGCGGCCACCTGGACGGTCACTGACGCTGAGACGCGAAAGCGTGGGTAGCAAACAGGATTAGATACCCTGGTAGTCC</w:t>
      </w:r>
    </w:p>
    <w:p w14:paraId="38ED300A">
      <w:pPr>
        <w:rPr>
          <w:rFonts w:hint="eastAsia"/>
        </w:rPr>
      </w:pPr>
      <w:r>
        <w:rPr>
          <w:rFonts w:hint="eastAsia"/>
        </w:rPr>
        <w:t>&gt;OTU001367</w:t>
      </w:r>
    </w:p>
    <w:p w14:paraId="1DA1F893">
      <w:pPr>
        <w:rPr>
          <w:rFonts w:hint="eastAsia"/>
        </w:rPr>
      </w:pPr>
      <w:r>
        <w:rPr>
          <w:rFonts w:hint="eastAsia"/>
        </w:rPr>
        <w:t>CCTACGGGAGGCAGCAGCAAGGAATTTTCCGCAATGGGGGACACCCTGACGGAGCAACGCCGCGTGCGGGATGACGCGTTTCGGCGTGTAAACCGCTTTTCTTGGGGAAGATGGAGGACGGTACCCGAGGAAGAAGGCCCGGCTAACTACGTGCCAGCAGCCGCGGTAATACGTAGGGGCCGAGCGTTGTCCGGAGTTATTGGGCGTAAAGCGCGCGCAGGCGGCTTCGCGCGCCCGCCGTGAAAGCCCCCGGCTTAACCGGGGAGAGTCGGTGGGGACGGCGGAGCTTGAGGGCGGGAGAGGTCGGTGGAATTCCCGGTGTAGTGGTGAAATGCGTAGAGATCGGGAGGAACACCTGTGGCGAAGGCGGCCGACTGGGCCGACCCTGACGCTGAGGCGCGAAGGCGTGGGGAGCGAACGGGATTAGATACCCCTGTAGTCC</w:t>
      </w:r>
    </w:p>
    <w:p w14:paraId="37959275">
      <w:pPr>
        <w:rPr>
          <w:rFonts w:hint="eastAsia"/>
        </w:rPr>
      </w:pPr>
      <w:r>
        <w:rPr>
          <w:rFonts w:hint="eastAsia"/>
        </w:rPr>
        <w:t>&gt;OTU001368</w:t>
      </w:r>
    </w:p>
    <w:p w14:paraId="118EC75A">
      <w:pPr>
        <w:rPr>
          <w:rFonts w:hint="eastAsia"/>
        </w:rPr>
      </w:pPr>
      <w:r>
        <w:rPr>
          <w:rFonts w:hint="eastAsia"/>
        </w:rPr>
        <w:t>CCTACGGGTGGCTGCAGTAACGAATCTTCCACAATGCACGAAAGTGTGATGGAGCGACGCCGCGTGTGGGATGAAGTCCTTCGGGATGTAAACCACTGTCAGGGGTAAGAAAGTTCTGATCTACCCCAGAGGAAGTGGCGACTAACTCTGTGCCAGCAGTCGCGGTAATACAGAGGCCACAAGCGTTAGGCGGAATCACTGGGCTTAAAGCGTGTGTAGGCGGGATGGTAAGTACCTTGTGAAATCCCACGGCTCAACCGTGGAAATGCTTGGTATACTGCCGTTCTTGAATCACCTAGGGGCAGCTGGAACTGATGGTGGAGCGGTGAAATGCATAGATATCATCAGGAACGCCAATGGTGCAGACAAGCTGCTGGGGGTGTATTGACGCTGAGGCACGAAAGCTAGGGGAGCAAACGGGATTAGATACCCGAGTAGTCC</w:t>
      </w:r>
    </w:p>
    <w:p w14:paraId="6FD2F73D">
      <w:pPr>
        <w:rPr>
          <w:rFonts w:hint="eastAsia"/>
        </w:rPr>
      </w:pPr>
      <w:r>
        <w:rPr>
          <w:rFonts w:hint="eastAsia"/>
        </w:rPr>
        <w:t>&gt;OTU001369</w:t>
      </w:r>
    </w:p>
    <w:p w14:paraId="094CB39C">
      <w:pPr>
        <w:rPr>
          <w:rFonts w:hint="eastAsia"/>
        </w:rPr>
      </w:pPr>
      <w:r>
        <w:rPr>
          <w:rFonts w:hint="eastAsia"/>
        </w:rPr>
        <w:t>CCTACGGGTGGCTGCAGTCGAGAATCTTCCGCAATGGGCGCAAGCCTGACGGAGCGACGCCGCGTGGAGGAAGAAGGCCTTCGGGTTGTAAACTCCTGTCAGGGTTTAGGAACGCGGGCGGGTTAACAGCCCGTCCCGTCGACGAAGGACCCAAAGGAAGCCACAGCTAACTTCGTGCCAGCAGCTGCGGTAATACGAAGGTGGCGAGCGTTGTTCGGATTCACTGGGCATAAAGGGCGCGTAGGCTGTCCCGCAAGTGGCGTGTGAAATCCCACGGCTCAACCGTGGAACGGCACGCCAGACTGCGGTTCTCGAGGACGAGAGGGGGGTGTGGAACTCCAGGTGTAGCGGTGAAATGCGTAGATATCTGGAGGAACACCGGTGGCGAAAGCGACACCCTGGCTCGTTTCTGACGCTGAGGCGCGAAAGCGTGGGTAGCAAACAGGATTAGATACCCCAGTAGTCC</w:t>
      </w:r>
    </w:p>
    <w:p w14:paraId="50138582">
      <w:pPr>
        <w:rPr>
          <w:rFonts w:hint="eastAsia"/>
        </w:rPr>
      </w:pPr>
      <w:r>
        <w:rPr>
          <w:rFonts w:hint="eastAsia"/>
        </w:rPr>
        <w:t>&gt;OTU001370</w:t>
      </w:r>
    </w:p>
    <w:p w14:paraId="373B7301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TTTCGGATCGTAAACTCCTGTCGAGTGGGAAGAACAACCTTCGGGCGAATATCCCGAGAGTCTGACGGTACCACTAAAGGAAGCCCCGGCTAACTCCGTGCCAGTAGCCGCGATAATACGGGGGGGGCAAGCGTTGTTCGGAATTACTGGGCGTAAAGGGCTCGTAGGCGGCCAACTAAGTCAGACGTGAAATCCCCAGGCTCAACCTGGGAACTGCGTCTGATACTGGATGGCTTGAATTCGGGAGAGGGATGCAGAATTCCAGGTGTAGCGGTGAAATGCGTAGATATCTGGAGGAATACCGGTGGCGAAGGCGGCATCCTGGACCGACATTGACGCTGAGGAGCGAAAGCTAGGGGAGCAAACGGGATTAGATACCCCGGTAGTCC</w:t>
      </w:r>
    </w:p>
    <w:p w14:paraId="4C252DC2">
      <w:pPr>
        <w:rPr>
          <w:rFonts w:hint="eastAsia"/>
        </w:rPr>
      </w:pPr>
      <w:r>
        <w:rPr>
          <w:rFonts w:hint="eastAsia"/>
        </w:rPr>
        <w:t>&gt;OTU001371</w:t>
      </w:r>
    </w:p>
    <w:p w14:paraId="26BB983C">
      <w:pPr>
        <w:rPr>
          <w:rFonts w:hint="eastAsia"/>
        </w:rPr>
      </w:pPr>
      <w:r>
        <w:rPr>
          <w:rFonts w:hint="eastAsia"/>
        </w:rPr>
        <w:t>CCTACGGGTGGCTGCAGTAGGGAATCTTGTCCAATGGGCGCAAGCCTGACCCAGCAACGCCGCGTGAAGGATGAAATCCCTCGGGATGTAAACTTCGCAAGAATGGGAAGAATTAGTAGGGGTTAATACCCCCTATGATGACGGTACCATTTGTAAGCTCCGGCTAACTCCGTGCCAGCAGCCGCGGTAATACGGGGGGAGCAAGCGTTGTTCGGATTTACTGGGCGTAAAGGGCGCGTAGGCGGCCTCCGCAAGTCAATTGTGAAATCTCCGGGCTTAACTCGGAAAGGTCAACTGATACTGCGGGGCTAGAGTGCGGAAGGGGCAACTGGAATTCTCGGTGTAGCGGTGAAATGCGTAGATATCGAGAGGAACACCTGCGGCGAAGGCGGGTTGCTGGGCCGACACTGACGCTGAGGCGCGAAAGCCAGGGGAGCGAACGGGATTAGATACCCCGGTAGTCC</w:t>
      </w:r>
    </w:p>
    <w:p w14:paraId="34ACDAF3">
      <w:pPr>
        <w:rPr>
          <w:rFonts w:hint="eastAsia"/>
        </w:rPr>
      </w:pPr>
      <w:r>
        <w:rPr>
          <w:rFonts w:hint="eastAsia"/>
        </w:rPr>
        <w:t>&gt;OTU001372</w:t>
      </w:r>
    </w:p>
    <w:p w14:paraId="7AE4B9EA">
      <w:pPr>
        <w:rPr>
          <w:rFonts w:hint="eastAsia"/>
        </w:rPr>
      </w:pPr>
      <w:r>
        <w:rPr>
          <w:rFonts w:hint="eastAsia"/>
        </w:rPr>
        <w:t>CCTACGGGAGGCAGCAGTGAGGAATATTGCTCAATGGGCGCAAGCCTGAAGCAGCGACGCCGCGTGGACGATGAAGGCTTTCGGGTCGTAAAGTCCTTTTCTGGGTGACGAGCAGGGACGGTAGCCCAGGAATAAGTGTCGGCTAACTACGTGCCAGCAGCCGCGGTAAAACGTAGGACACAAGCGTTATCCGGAGTTACTGGGCGTAAAGGGCGTTCAGGCGGGTGATTAAGTTCGCTATGAAAGCGCCGGGCTAAACCCGGCGAGGCTGGCGGATACTGGTCATCTGGAGTGAGACAGAGGAAGGTAGAATTCCGCGTGTAGTGGTGAAATGCGTAGAGATGCGGAGGAATACCAGTGGCGAAGGCGGCCTTCTGGGTCTCAACTGACGCTGAAGCGCGAAAGCATGGGGAGCGAACAGGATTAGATACCCTTGTAGTCC</w:t>
      </w:r>
    </w:p>
    <w:p w14:paraId="0598BBDD">
      <w:pPr>
        <w:rPr>
          <w:rFonts w:hint="eastAsia"/>
        </w:rPr>
      </w:pPr>
      <w:r>
        <w:rPr>
          <w:rFonts w:hint="eastAsia"/>
        </w:rPr>
        <w:t>&gt;OTU001373</w:t>
      </w:r>
    </w:p>
    <w:p w14:paraId="4781C77B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CCCTCTGGGTTGTAAACTTCTTTTATAGGGGACGAAATCAACTATTCTTAGTTGTCTGACGGTACCCTAGGAATAAGCACCGGCTAACTCCGTGCCAGCAGCCGCGGTAATACGGAGGGTGCAAGCGTTATCCGGATTCACTGGGTTTAAAGGGTGCGTAGGCGGGCAGGTAAGTCAGTGGTGAAATCTCCGAGCTTAACTCGGAAACTGCCGTTGATACTATCTGTCTTGAATACTCGGGAGGTGAGCGGAATATGTCATGTAGCGGTGAAATGCTTAGATATGACATAGAACACCAATTGCGAAGGCAGCTCACTACAGAGTCATTGACGCTGAGGCACGAAAGCGTGGGGATCAAACAGGATTAGATACCCCAGTAGTCC</w:t>
      </w:r>
    </w:p>
    <w:p w14:paraId="3AAB8B89">
      <w:pPr>
        <w:rPr>
          <w:rFonts w:hint="eastAsia"/>
        </w:rPr>
      </w:pPr>
      <w:r>
        <w:rPr>
          <w:rFonts w:hint="eastAsia"/>
        </w:rPr>
        <w:t>&gt;OTU001374</w:t>
      </w:r>
    </w:p>
    <w:p w14:paraId="0B5DAA14">
      <w:pPr>
        <w:rPr>
          <w:rFonts w:hint="eastAsia"/>
        </w:rPr>
      </w:pPr>
      <w:r>
        <w:rPr>
          <w:rFonts w:hint="eastAsia"/>
        </w:rPr>
        <w:t>CCTACGGGGGGCTGCAGTAACGAATCTTCCGCAATGTACGAAAGTATGACGGAGCGACGCCGCGTGCTGGATGAAGTCCTTCGGGATGTAAACAGCTGTCAAGGGTAAGAAAGTTCTGATCTATCCGAGAGGAAGTGGCGACTAACTCTGTGCCAGCAGTCGCGGTAATACAGAGGCCACAAGCGTTAGGCGGAATCACTGGGCTTAAAGCGTGTGTAGGCGGATATCTAAGTACCTTGTGAAATCCCACGGCTCAACCGTGGAACTGCTTGGTATACTGGATGTCTTGAGGTATTCAGGGGCGACCGGAACAAATGGTGGAGCGGTGAAATGCGTAGATATCATTTGGAACGCCTGTGGTGAAGACGGGTCGCTGGGAATATTCTGACGCTGAGACACGAAAGCCAGGGGAGCAAACGGGATTAGATACCCCTGTAGTCC</w:t>
      </w:r>
    </w:p>
    <w:p w14:paraId="7AD4E9F0">
      <w:pPr>
        <w:rPr>
          <w:rFonts w:hint="eastAsia"/>
        </w:rPr>
      </w:pPr>
      <w:r>
        <w:rPr>
          <w:rFonts w:hint="eastAsia"/>
        </w:rPr>
        <w:t>&gt;OTU001375</w:t>
      </w:r>
    </w:p>
    <w:p w14:paraId="7657C078">
      <w:pPr>
        <w:rPr>
          <w:rFonts w:hint="eastAsia"/>
        </w:rPr>
      </w:pPr>
      <w:r>
        <w:rPr>
          <w:rFonts w:hint="eastAsia"/>
        </w:rPr>
        <w:t>CCTACGGGTGGCTGCAGTAGGGAATATTGGACAATGGGTGCAAGCCTGATCCAGCCATGCCGCGTGCAGGAAGAAGGCTTTCTGAGTTGTAAACTGCTTTTGCCAGGGGATAAAACGTCCGTGCGCGGATAATTGAAGGTACCTGGTGAATAAGCCACGGCTAACTACGTGCCAGCAGCCGCGGTAATACGTAGGTGGCAAGCGTTGTCCGGATTTATTGGGTTTAAAGGGTGCGTAGGCGGTTGATTAAGTCAGTGGTGAAATACTTCAGCTTAACTGGAGAGGTGCCATTGATACTGGTTGACTTGAGTACTGATGAGGTAGGCGGAATGGACGGTGTAGCGGTGAAATGCTTAGATATCGTCCAGAACACCGATAGCGAAGGCAGCTTACTAAGGAGTAACTGACGCTGAGGCACGAAAGTGTGGGGATCAAACAGGATTAGATACCCCTGTAGTCC</w:t>
      </w:r>
    </w:p>
    <w:p w14:paraId="7F5DD7A6">
      <w:pPr>
        <w:rPr>
          <w:rFonts w:hint="eastAsia"/>
        </w:rPr>
      </w:pPr>
      <w:r>
        <w:rPr>
          <w:rFonts w:hint="eastAsia"/>
        </w:rPr>
        <w:t>&gt;OTU001376</w:t>
      </w:r>
    </w:p>
    <w:p w14:paraId="3B4D65EC">
      <w:pPr>
        <w:rPr>
          <w:rFonts w:hint="eastAsia"/>
        </w:rPr>
      </w:pPr>
      <w:r>
        <w:rPr>
          <w:rFonts w:hint="eastAsia"/>
        </w:rPr>
        <w:t>CCTACGGGGGGCTGCAGTGGGGAATCTTGCGCAATGGGCGAAAGCCTGACGCAGCGACGCCGTGTGTGTGATGAAGGTTTTCGGATCGTAAAGCACTGTCGCCCGGGACAAATCAATGATGGTACCGGGAGAGGAAGCACCGGCTAACTCTGTGCCAGCAGCCGCGGTAATACAGAGGGTGCGAGCGTTGTTCGGAATTATTGGGCGTAAAGCGCTGGTAGGTGGCTTGTTAAGTCGCGTGTGAAATCTCCAGGCTCAACCTGGAAAGTGCGCGCGAAACTGGCGAGCTTGAGTGCCGGAGAGGGTCGCGGAATTCCCGGTGTAGAGGTGAAATTCGTAGATATCGGGAGGAACACCAGAGGCGAAGGCGGCGACCTGGAAGGTAACTGACACTGAGCAGCGAAAGCGTGGGGAGCAAACAGGATTAGATACCCCAGTAGTCC</w:t>
      </w:r>
    </w:p>
    <w:p w14:paraId="0A4A06A0">
      <w:pPr>
        <w:rPr>
          <w:rFonts w:hint="eastAsia"/>
        </w:rPr>
      </w:pPr>
      <w:r>
        <w:rPr>
          <w:rFonts w:hint="eastAsia"/>
        </w:rPr>
        <w:t>&gt;OTU001377</w:t>
      </w:r>
    </w:p>
    <w:p w14:paraId="1D4A1197">
      <w:pPr>
        <w:rPr>
          <w:rFonts w:hint="eastAsia"/>
        </w:rPr>
      </w:pPr>
      <w:r>
        <w:rPr>
          <w:rFonts w:hint="eastAsia"/>
        </w:rPr>
        <w:t>CCTACGGGTGGCTGCAGTAACGAATCTTCCGCAATGCGCGAAAGCGTGACGGAGCAATGCCGCGTGCAGGATGAAGCCCCTCGGGGTGTAAACTGCTGTCAGGGATTAGGAACCCAATGACCAGTCCCAAAGGAAGAGACGACTAACTCTGTGCCAGCAGTCGCGGTAATACAGAGGTCTCGAGCGTTAGTCGGAATCACTGGGCTTAAAGCGTACGTAGGCGGATCGGCAGGCGTCGTGTGAAATACCCCGGCTCAACCGGGGAACTGCACGGCGAACCGCCGATCTTGAGACAAGTAGGGGCGGTCGGAACGATAGGTGGAGTGGTGAAATGCGTTGATATCTATCGGAACGCCGAAGGTGAAGACAGGCCGCTGGGCTTGTTCTGACGCTGAGGTACGAAAGCGTGGGGAGCAAACGGGATTAGATACCCCTGTAGTCC</w:t>
      </w:r>
    </w:p>
    <w:p w14:paraId="4F5299C1">
      <w:pPr>
        <w:rPr>
          <w:rFonts w:hint="eastAsia"/>
        </w:rPr>
      </w:pPr>
      <w:r>
        <w:rPr>
          <w:rFonts w:hint="eastAsia"/>
        </w:rPr>
        <w:t>&gt;OTU001378</w:t>
      </w:r>
    </w:p>
    <w:p w14:paraId="455CD904">
      <w:pPr>
        <w:rPr>
          <w:rFonts w:hint="eastAsia"/>
        </w:rPr>
      </w:pPr>
      <w:r>
        <w:rPr>
          <w:rFonts w:hint="eastAsia"/>
        </w:rPr>
        <w:t>CCTACGGGTGGCTGCAGTGGGGAATTTTGGACAATGGGGGCAACCCTGATCCAGCCATGCCGCGTGAGTGAAGAAGGCCTTCGGGTTGTAAAGCTCTTTCGGCCGGAACGAAACGGTCACGGCTAATACCCGTGACTACTGACGGTACCGGAAGAAGAAGCACCGGCCAACTACGTGCCAGCAGCCGCGGTAATACGTAGGGTGCAAGCGTTAATCGGAATTACTGGGCGTAAAGCGTGCGCAGGCGGCGACTTGTGTCAGGTGTGAAATCCCCGGGCTTAACCTGGGAATTGCGCTTGAAACTAGGTTGCTCGAGTTCAGTAGAGGGGGGTGGAATTCCACGTGTAGCAGTGAAATGCGTAGAGATGTGGAGGAACACCAATGGCGAAGGCAGCCCCCTGGGCTGAAACTGACGCTCATGCACGAAAGCGTGGGGAGCAAACAGGATTAGATACCCCTGTAGTCC</w:t>
      </w:r>
    </w:p>
    <w:p w14:paraId="47B4AE1A">
      <w:pPr>
        <w:rPr>
          <w:rFonts w:hint="eastAsia"/>
        </w:rPr>
      </w:pPr>
      <w:r>
        <w:rPr>
          <w:rFonts w:hint="eastAsia"/>
        </w:rPr>
        <w:t>&gt;OTU001379</w:t>
      </w:r>
    </w:p>
    <w:p w14:paraId="4C788E04">
      <w:pPr>
        <w:rPr>
          <w:rFonts w:hint="eastAsia"/>
        </w:rPr>
      </w:pPr>
      <w:r>
        <w:rPr>
          <w:rFonts w:hint="eastAsia"/>
        </w:rPr>
        <w:t>CCTACGGGTGGCAGCAGTCGAGAATTTTTCTCAATGGGGGAAACCCTGAAGGAGCGACGCCGCGTGAAGGATGACGGTTTTCGGATTGTAAACTTCTGTCATTAGAGAACAATGCATAAAGGGTTAATACCGCTTTATGTTGATAGTATCTGAAGAGGAAGAGACGGCTAACTCTGTGCCAGCAGCCGCGGTAATACAGAGGTCTCAAGCGTTGTTCGGATTCATTGGGCGTAAAGGGTGCGTAGGCGGTAGGGTAAGTTGGATGTGAAATCTCGGGGCTCAACCCCGAAACTGCATTCAATACTGCTCTGCTCGAGTACTGGAGAGGAGATTGGAATTCATGGTGTAGCAGTGAAATGCGTAGATATCATGAGGAAGACCAGTGGCGAAGGCGGATCTCTGGACAGTTACTGACGCTGAGGCACGAAGGCTAGGGGAGCAAACGGGATTAGATACCCCAGTAGTCC</w:t>
      </w:r>
    </w:p>
    <w:p w14:paraId="4CD1D93A">
      <w:pPr>
        <w:rPr>
          <w:rFonts w:hint="eastAsia"/>
        </w:rPr>
      </w:pPr>
      <w:r>
        <w:rPr>
          <w:rFonts w:hint="eastAsia"/>
        </w:rPr>
        <w:t>&gt;OTU001380</w:t>
      </w:r>
    </w:p>
    <w:p w14:paraId="26D5D8EB">
      <w:pPr>
        <w:rPr>
          <w:rFonts w:hint="eastAsia"/>
        </w:rPr>
      </w:pPr>
      <w:r>
        <w:rPr>
          <w:rFonts w:hint="eastAsia"/>
        </w:rPr>
        <w:t>CCTACGGGGGGCTGCAGTCGAGAATCTTCCGCAATGGGCGAAAGCCTGACGGAGCGACGTCGCGTGGTTGATGAAGTCTCTAGGGATGTAAAAACCTTTTATGAGGGAGAAAGTCATTGATAGTACCTCATGAATAAGGGGTTGCTAAACTCGTGCCAGCAGCAGCGGTAATACGAGTGCCCCAAGCGTTATCCGGAATTATTGGGCGTAAAGGGTGTGTAGGTGGTCTTGTTAGTCCTCTGTGAAATTCTTCGGCTTAACCGGGGGTCCGCAGGGGAAACGGCAGGACTAGAGGATGCGAGAGGTGTGCGGAACTCATGGTGTAGGGGTGAAATCCGTTGATATCATGGGGAACACCGAAAGCGAAGGCAGCACACTGGCGCACTCCTGACACTGAAACACGAAAGCGTGGGTAGCGAATGGGATTAGATACCCCGGTAGTCC</w:t>
      </w:r>
    </w:p>
    <w:p w14:paraId="1B6265C4">
      <w:pPr>
        <w:rPr>
          <w:rFonts w:hint="eastAsia"/>
        </w:rPr>
      </w:pPr>
      <w:r>
        <w:rPr>
          <w:rFonts w:hint="eastAsia"/>
        </w:rPr>
        <w:t>&gt;OTU001381</w:t>
      </w:r>
    </w:p>
    <w:p w14:paraId="53ED37A3">
      <w:pPr>
        <w:rPr>
          <w:rFonts w:hint="eastAsia"/>
        </w:rPr>
      </w:pPr>
      <w:r>
        <w:rPr>
          <w:rFonts w:hint="eastAsia"/>
        </w:rPr>
        <w:t>CCTACGGGAGGCAGCAGTGGGGAATATTGCACAATGGGCGCAAGCCTGATGCAGCGACGCCGCGTGAGGGATGACGGCCTTCGGGTTGTAAACCTCTTTCAGTAGGGAAGAAGCGAAAGTGACGGTACCTGCAGAAGAAGCGCCGGCTAACTACGTGCCAGCAGCCGCGGTAATACGTAGGGCGCGAGCGTTATCCGGAATTATTGGGCGTAAAGAGCTCGTAGGCGGTTTGTCGCGTCTGCCGTGAAAGTCCGGGGCTTAACCCCGGATCTGCGGTGGGTACGGGCAGACTGGAGTGCAGTAGGGGAGACTGGAATTCCTGGTGTAGCGGTGAAATGCGCAGATATCAGGAGGAACACCGATGGCGAAGGCAGGTCTCTGGTCCGTTTCTGACGCTGAGGTGCGAAAGCTAGGGTAGCGAACGGGATTAGATACCCCGGTAGTCC</w:t>
      </w:r>
    </w:p>
    <w:p w14:paraId="3D6A101E">
      <w:pPr>
        <w:rPr>
          <w:rFonts w:hint="eastAsia"/>
        </w:rPr>
      </w:pPr>
      <w:r>
        <w:rPr>
          <w:rFonts w:hint="eastAsia"/>
        </w:rPr>
        <w:t>&gt;OTU001382</w:t>
      </w:r>
    </w:p>
    <w:p w14:paraId="6ED14F2D">
      <w:pPr>
        <w:rPr>
          <w:rFonts w:hint="eastAsia"/>
        </w:rPr>
      </w:pPr>
      <w:r>
        <w:rPr>
          <w:rFonts w:hint="eastAsia"/>
        </w:rPr>
        <w:t>CCTACGGGTGGCTGCAGTGGGGAATATTGCGCAATGGGCGAAAGCCTGACGCAGCGACGCCGCGTGGGTGATGAAGGCCTTCGGGTCGTAAAGCCCTGTCAGGAGGGACGAAACCTCGGTAGGCTAATATCCTGCCGACTTGACGGTACCTCCAAAGGAAGCACCGGCTAACTCCGTGCCAGCAGCCGCGGTAATACGGAGGGTGCGAGCGTTGTTCGGAATTACTGGGCGTAAAGCGCGTGTAGGCGGCCTTGTAAGTCTGGTGTGAAAGCCCGGGGCTCACCCCCGGAAGTGCATTGGATACTGCAAGGCTCGAGTACCGGAGAGGAGGGTGGAATTCCTGGTGTAGCGGTGAAATGCGTAGAGATATGGAGGAACACCAGTGGCGAAGGCGGCTTTCTGGCCTGTAACTGACGCTGAGGCGCGAAAGCGTGGGGAGCAAACAGGATTAGATACCCGAGTAGTCC</w:t>
      </w:r>
    </w:p>
    <w:p w14:paraId="60BE7EED">
      <w:pPr>
        <w:rPr>
          <w:rFonts w:hint="eastAsia"/>
        </w:rPr>
      </w:pPr>
      <w:r>
        <w:rPr>
          <w:rFonts w:hint="eastAsia"/>
        </w:rPr>
        <w:t>&gt;OTU001383</w:t>
      </w:r>
    </w:p>
    <w:p w14:paraId="09AD1A47">
      <w:pPr>
        <w:rPr>
          <w:rFonts w:hint="eastAsia"/>
        </w:rPr>
      </w:pPr>
      <w:r>
        <w:rPr>
          <w:rFonts w:hint="eastAsia"/>
        </w:rPr>
        <w:t>CCTACGGGAGGCAGCAGTGGGGAATTGTTCGCAATGGGCGAAAGCCTGATGGAGCAACGCCGCGTGAACGATGAAGGTCTTCGGATTGTAAAGTTCTGTTGTCAGGGACGAACAAGTACCGTTCGAACAGGGCGGTACCTTGACGGTACCTGACGAGAAAGCCACGGCTAACTACGTGCCAGCAGCCGCGGTAATACGTAGGTGGCAAGCGTTGTCCGGAATTATTGGGCGTAAAGCGCGCGCAGGCGGTCAGGTAAGTCTGGTGTCAAAGCCCGGGGCTCAACCCCGGTACGCATTGGAAACTGCCTGACTTGAGTGCAGAAGAGGAAAGCGGAATTCCACGTGTAGCGGTGAAATGCGTAGAGATGTGGAGGAACACCAGTGGCGAAGGCGGCTTTCTGGTCTGTAACTGACGCTGAGGCGCGAAAGCGTGGGGAGCAAACAGGATTAGATACCCGAGTAGTCC</w:t>
      </w:r>
    </w:p>
    <w:p w14:paraId="2EB93F1E">
      <w:pPr>
        <w:rPr>
          <w:rFonts w:hint="eastAsia"/>
        </w:rPr>
      </w:pPr>
      <w:r>
        <w:rPr>
          <w:rFonts w:hint="eastAsia"/>
        </w:rPr>
        <w:t>&gt;OTU001384</w:t>
      </w:r>
    </w:p>
    <w:p w14:paraId="118FAAB1">
      <w:pPr>
        <w:rPr>
          <w:rFonts w:hint="eastAsia"/>
        </w:rPr>
      </w:pPr>
      <w:r>
        <w:rPr>
          <w:rFonts w:hint="eastAsia"/>
        </w:rPr>
        <w:t>CCTACGGGGGGCTGCAGTAGGGAATATTGGGCAATGGAGGCAACTCTGACCCAGCCATGCCGCGTGCAGGATGAAGGCCTTCTGGGTTGTAAACTGCTTTTATCTAGGAAGAAAACACCCCTGCGGGGGGAACTGACGGTACTAGGTGAATAAGCACCGGCTAACTCCGTGCCAGCAGCCGCGGTAATACGGAGGGTGCAAGCGTTGTCCGGATTTATTGGGTTTAAAGGGTGCGTAGGCGGCCTGATAAGTCAGTGGTGAAAGCCCACAGCTCAACTGTGGAACTGCCATTGATACTCTCAGGCTTGAGTACAGACGAGGTAGGCGGAATTGATGGTGTAGCGGTGAAATGCATAGATACCATCAAGAACACCGATTGCGAAGGCAGCTTACTAGGCTGTAACTGACGCTGAGGCACGAAAGCGTGGGGAGCGAACAGGATTAGATACCCCGGTAGTCC</w:t>
      </w:r>
    </w:p>
    <w:p w14:paraId="0609CAE4">
      <w:pPr>
        <w:rPr>
          <w:rFonts w:hint="eastAsia"/>
        </w:rPr>
      </w:pPr>
      <w:r>
        <w:rPr>
          <w:rFonts w:hint="eastAsia"/>
        </w:rPr>
        <w:t>&gt;OTU001385</w:t>
      </w:r>
    </w:p>
    <w:p w14:paraId="2E640A91">
      <w:pPr>
        <w:rPr>
          <w:rFonts w:hint="eastAsia"/>
        </w:rPr>
      </w:pPr>
      <w:r>
        <w:rPr>
          <w:rFonts w:hint="eastAsia"/>
        </w:rPr>
        <w:t>CCTACGGGGGGCAGCAGTCGAGGATCTTCGTCAATGGGCGAAAGCCTGAACGAGCGACGCCGCGTGCGCGATGAAGGCCTTCGGGTTGTAAAGCGCGAAAGTGGGGACGAAGCCGAAAGGTTGACCGATCCACAGTAAGCTCGGGCTAAGTTCGTGCCAGCAGCCGCGGTAAGACGAACCGAGCGAACGTTGTTCGGAATCACTGGGCTTAAAGGGCGCGTAGGCGGGCATTCAAGTCTGTGGTGAAATCCGGCAGCTTAACTGTCGAATTGCCATGGATACTGGGTGTCTCGAGGGAGGCAGGGGTGCGCGGAACTAATGGTGGAGCGGTGAAATGCGTTGATATCATTAGGAACTCCGGTGGCGAAGGCGGCGCACTGGTCCTTTTCTGACGCTGAGGCGCGAAAGCCAGGGGAGCAAACGGGATTAGATACCCTAGTAGTCC</w:t>
      </w:r>
    </w:p>
    <w:p w14:paraId="56FFBD46">
      <w:pPr>
        <w:rPr>
          <w:rFonts w:hint="eastAsia"/>
        </w:rPr>
      </w:pPr>
      <w:r>
        <w:rPr>
          <w:rFonts w:hint="eastAsia"/>
        </w:rPr>
        <w:t>&gt;OTU001386</w:t>
      </w:r>
    </w:p>
    <w:p w14:paraId="0CD887EB">
      <w:pPr>
        <w:rPr>
          <w:rFonts w:hint="eastAsia"/>
        </w:rPr>
      </w:pPr>
      <w:r>
        <w:rPr>
          <w:rFonts w:hint="eastAsia"/>
        </w:rPr>
        <w:t>CCTACGGGAGGCAGCAGTCGGGAATTTTGGGCAATGGGCGCAAGCCTGACCCAGCAACGCCGCGTGAAGGATGAAGTTTCTCGGAATGTAAACTTCACAAGAATGGGAAGAATAAGTTGAGGTGAATACCCTCGACGATGACGGTACCATTTGTAAGCTCCGGCTAACTCCGTGCCAGCAGCCGCGGTAATACGGGGGGAGCAAGCGTTGTTCGGATTTACTGGGCGTAAAGGGCGCGTAGGCGGCGTGACAAGTCACTTGTGAAATCTCCGGGCTTAACCCGGAACGGCCAAGTGATACTGTCGTGCTAGAGTGCGGAAGGGGCCACCGGAATTCTCGGTGTAGCGGTGAAATGCGTAGATATCGAGAGGAACACCTGCGGCGAAGGCGGGTGGCTGGGCCGACACTGACGCTGAGGCGCGAAAGCCAGGGGAGCGAACGGGATTAGATACCCCAGTAGTCC</w:t>
      </w:r>
    </w:p>
    <w:p w14:paraId="4F042454">
      <w:pPr>
        <w:rPr>
          <w:rFonts w:hint="eastAsia"/>
        </w:rPr>
      </w:pPr>
      <w:r>
        <w:rPr>
          <w:rFonts w:hint="eastAsia"/>
        </w:rPr>
        <w:t>&gt;OTU001387</w:t>
      </w:r>
    </w:p>
    <w:p w14:paraId="6467CBF7">
      <w:pPr>
        <w:rPr>
          <w:rFonts w:hint="eastAsia"/>
        </w:rPr>
      </w:pPr>
      <w:r>
        <w:rPr>
          <w:rFonts w:hint="eastAsia"/>
        </w:rPr>
        <w:t>CCTACGGGGGGCTGCAGTGGGGAATCTTGCGCAATGGGCGAAAGCCTGACGCAGCGACGCCGCGTGAGGGAAGAAGGCCTTCGGGTTGTAAACCGCTTTCAGCAGGGACGATAGTGACGGTACCTGCAGAAGAAGCCCCGGCCAACTACGTGCCAGCAGCCGCGGTAATACGTAGGGGGCAAGCGTTGTCCGGATTTATTGGGCGTAAAGAGCTCGTAGGCGGTTTGGTAAGTCAGGTGTGAAATCTCCACGCTCAACGTGGAGGGGCCACCTGATACTGCCATGACTGGAGTCCGGTAGAGGAGTGTGGAATTCCCGGTGTAGCGGTGAAATGCGCAGATATCGGGAGGAACACCCGTAGCGAAGGCGGCACTCTGGGCCGGTACTGACGCTGAGGAGCGAAAGCGTGGGGAGCAAACAGGATTAGATACCCTTGTAGTCC</w:t>
      </w:r>
    </w:p>
    <w:p w14:paraId="63197D40">
      <w:pPr>
        <w:rPr>
          <w:rFonts w:hint="eastAsia"/>
        </w:rPr>
      </w:pPr>
      <w:r>
        <w:rPr>
          <w:rFonts w:hint="eastAsia"/>
        </w:rPr>
        <w:t>&gt;OTU001388</w:t>
      </w:r>
    </w:p>
    <w:p w14:paraId="177E7208">
      <w:pPr>
        <w:rPr>
          <w:rFonts w:hint="eastAsia"/>
        </w:rPr>
      </w:pPr>
      <w:r>
        <w:rPr>
          <w:rFonts w:hint="eastAsia"/>
        </w:rPr>
        <w:t>CCTACGGGGGGCTGCAGTGGGGAATATTGGACAATGGGGGAAACCCTGATCCAGCAATGCCGCGTGAATGAAGAAGGCCTTAGGGTTGTAAAGTTCTTTCACCTGTGAAGATAATGACGGTAGCAGGAAAAGAAGCCCCGGCTAACTCCGTGCCAGCAGCCGCGGTAAGACGGAGGGGGCTAGCGTTGTTCGGAATGACTGGGCGTAAAGGGCGCGTAGGCGGTTTTTTAAGTGAGGCGTGAAAGCCCTGGGCTTAACCCAGGAGGTGCGTTTCATACTGGAAAGCTTGAGTACGAGAGAGGAAAGTGGAATTCCTAGTGTAGAGGTGAAATTCGTAGATATTAGGAAGAACACCAGTGGCGAAGGCGGCTTTCTGGCTCGTAACTGACGCTGAGGCGCGAAAGCGTGGGGAGCAAACAGGATTAGATACCCCGGTAGTCC</w:t>
      </w:r>
    </w:p>
    <w:p w14:paraId="1080D813">
      <w:pPr>
        <w:rPr>
          <w:rFonts w:hint="eastAsia"/>
        </w:rPr>
      </w:pPr>
      <w:r>
        <w:rPr>
          <w:rFonts w:hint="eastAsia"/>
        </w:rPr>
        <w:t>&gt;OTU001389</w:t>
      </w:r>
    </w:p>
    <w:p w14:paraId="329FDD4E">
      <w:pPr>
        <w:rPr>
          <w:rFonts w:hint="eastAsia"/>
        </w:rPr>
      </w:pPr>
      <w:r>
        <w:rPr>
          <w:rFonts w:hint="eastAsia"/>
        </w:rPr>
        <w:t>CCTACGGGAGGCTGCAGTGGGGAATATTGCACAATGGGGGAAACCCTGACGGAGCAACGCCGCGTGGGGGATGACGCCTTTCGGGGTGTAAACCCCTTTTCTCGGGGACGACGACCGACGGTACCCGAGGAAGAAGGCCCGGCTAACTACGTGCCAGCAGCCGCGGTAATACGTAGGGGCCGAGCGTTGTCCGGAATTACTGGGCGTGAAGCGCGCGCAGGCGGCTTTGCGCGCCCGGCGTGAAAGCCCCCGGCTCAACCGGGGAGAGTCGTCGGGGACGGCAGAGCTTGAGGGCGGGAGGGGTTGGTGGAATTCCCGGTGTAGTGGTGAAATGCGTAGAGATCGGGAGGAACACCTGTGGCGAAGGCGGCCAACTGGCCCGACCCTGACGCTGAGGCGCGAAGGCGTGGGGAGCGAACGGGATTAGATACCCCGGTAGTCC</w:t>
      </w:r>
    </w:p>
    <w:p w14:paraId="6CC3809C">
      <w:pPr>
        <w:rPr>
          <w:rFonts w:hint="eastAsia"/>
        </w:rPr>
      </w:pPr>
      <w:r>
        <w:rPr>
          <w:rFonts w:hint="eastAsia"/>
        </w:rPr>
        <w:t>&gt;OTU001390</w:t>
      </w:r>
    </w:p>
    <w:p w14:paraId="1AD2FBAF">
      <w:pPr>
        <w:rPr>
          <w:rFonts w:hint="eastAsia"/>
        </w:rPr>
      </w:pPr>
      <w:r>
        <w:rPr>
          <w:rFonts w:hint="eastAsia"/>
        </w:rPr>
        <w:t>CCTACGGGCGGCAGCAGTGGGGAATTTTGCGCAATGGGCGGAAGCCTGACGCAGTAACGCCGCGTGGAGGATGAAGGCCTTCGGGTTGTAAACTCCTGTCAGAGGGAACGAGGCAGTATAGGGCGAACAACCCTGGACTGCAGACGGTACCTTCAAAGGAAGCCCCGGCTAATTCCGTGCCAGCAGCCGCGGTAATACGGAAGGGGCAAGCGTTGTTCGGAATCATTGGGCGTAAAGGGCGCGTAGGTGGTTGGGCATGTCCGCTGTGAAAGCACACAGCTCAACTGTGTTCAGTCGGTGGAAACTGCTCAACTTGAGGCTGGAAGGGGCTGGTGGAATTCCCTGTGTAGCGGTGAAATGCGTAGAGATGGGGGAGAACACTCGTGGCGAAGGCGGCCAGCTGGACCAGTCCTGACACTGAGGCGCGACAGCGTGGGGAGCAAACAGGATTAGATACCCGAGTAGTCC</w:t>
      </w:r>
    </w:p>
    <w:p w14:paraId="2A9CF838">
      <w:pPr>
        <w:rPr>
          <w:rFonts w:hint="eastAsia"/>
        </w:rPr>
      </w:pPr>
      <w:r>
        <w:rPr>
          <w:rFonts w:hint="eastAsia"/>
        </w:rPr>
        <w:t>&gt;OTU001391</w:t>
      </w:r>
    </w:p>
    <w:p w14:paraId="562D7AC9">
      <w:pPr>
        <w:rPr>
          <w:rFonts w:hint="eastAsia"/>
        </w:rPr>
      </w:pPr>
      <w:r>
        <w:rPr>
          <w:rFonts w:hint="eastAsia"/>
        </w:rPr>
        <w:t>CCTACGGGGGGCTGCAGTCGAGGATCTTCGGCAATGGGCGCAAGCCTGACCGAGCGACGCCGCGTGTGGGATGAAGGCCTTCGGGTTGTAAACCACTGTCAGAGGGGATGAAATGCATGGGGGTTCTCTCCCATGTTTGACATATCCTCAGAGGAAGGACGGGCTAAGTTCGTGCCAGCAGCCGCGGTAAGACGAACCGTCCAAACGTTATTCGGAATTACTGGGCTTAAAGGGTGCGTAGGCGGCGCGGTAAGTTGGGTGTGAAATCCCTCGGCTCAACCGAGGAATTGCGCTTGATACTGCCGTGCTCGAGGGAGACAGAGGTGAGCGGAACTTAGGGTGGAGCGGTGAAATGCGTTGATATCCTAAGGAACACCAGTGGCGAAAGCGGCTCACTGGGTCTCTTCTGACGCTGAGGCACGAAAGCTAGGGGAGCGAACGGGATTAGATACCCCTGTAGTCC</w:t>
      </w:r>
    </w:p>
    <w:p w14:paraId="26F4A7FD">
      <w:pPr>
        <w:rPr>
          <w:rFonts w:hint="eastAsia"/>
        </w:rPr>
      </w:pPr>
      <w:r>
        <w:rPr>
          <w:rFonts w:hint="eastAsia"/>
        </w:rPr>
        <w:t>&gt;OTU001392</w:t>
      </w:r>
    </w:p>
    <w:p w14:paraId="3AF8CF1D">
      <w:pPr>
        <w:rPr>
          <w:rFonts w:hint="eastAsia"/>
        </w:rPr>
      </w:pPr>
      <w:r>
        <w:rPr>
          <w:rFonts w:hint="eastAsia"/>
        </w:rPr>
        <w:t>CCTACGGGGGGCAGCAGTCGAGAATCTTGGTCAATGCACGAAAGTGTGAACCAGCGACGCCGCGTGGAGGATGAAGGCCCTTGGGTTGTAAACTCCTTTTATGCGGGAAGAACGCGCCTTCGGGCGCCTGACGGTACCGCATGAATAAGCCACGGCTAACTACGTGCCAGCAGCCGCGGTAATACGTAGGTGGCAAGCGTTGTCCGGATTTACTGGGCGTAAAGCGTATGCAGGCGGGCCCTTAAGTAGGAAGTGAAAGGTTGGAGCTCAACTCTAACATTGCTCCCTATACTGAGGGTCTTGAGTGCCGGAGAGGAAGAGGGAACTACACGTGTAGCGGTGAAATGCGTTGAGATGTGTAGGAACACCTATGGCGAAAGCACTCTTCTGGACGGAAACTGACGCTGAGATACGAAAGCCAAGGGAGCAAACAGGATTAGATACCCCGGTAGTCC</w:t>
      </w:r>
    </w:p>
    <w:p w14:paraId="5CA76A93">
      <w:pPr>
        <w:rPr>
          <w:rFonts w:hint="eastAsia"/>
        </w:rPr>
      </w:pPr>
      <w:r>
        <w:rPr>
          <w:rFonts w:hint="eastAsia"/>
        </w:rPr>
        <w:t>&gt;OTU001393</w:t>
      </w:r>
    </w:p>
    <w:p w14:paraId="7B15180B">
      <w:pPr>
        <w:rPr>
          <w:rFonts w:hint="eastAsia"/>
        </w:rPr>
      </w:pPr>
      <w:r>
        <w:rPr>
          <w:rFonts w:hint="eastAsia"/>
        </w:rPr>
        <w:t>CCTACGGGTGGCTGCAGTAAGGAATATTGGTCAATGGACGGAAGTCTGAACCAGCCATGCCGCGTGCAGGACGACGGCCCTATGGGTTGTAAACTGCTTTTGTCAGGGAATAAATCATTTTACGAGTAGAATGTTGAAGGTACCTGAAGAATAAGGATCGGCTAACTCCGTGCCAGCAGCCGCGGTAATACGGAGGATCCAAGCGTTATCCGGATTTATTGGGTTTAAAGGGTGCGTAGGCGGTAAATTAAGTCAGAGGTGAAAGCCTGCAGCTCAACTGTAGAACTGCCTTTGATACTGGTTTACTTGAGTACAGATGAAGTGGGCGGAATGTGACAAGTAGCGGTGAAATGCATAGATATGTCACAGAACACCGATAGCGAAGGCAGCTTGCTACACAATTATTGACACTGAGGCACGAAAGCGTGGGGATCAAACAGGATTAGATACCCGGGTAGTCC</w:t>
      </w:r>
    </w:p>
    <w:p w14:paraId="61F5ECAC">
      <w:pPr>
        <w:rPr>
          <w:rFonts w:hint="eastAsia"/>
        </w:rPr>
      </w:pPr>
      <w:r>
        <w:rPr>
          <w:rFonts w:hint="eastAsia"/>
        </w:rPr>
        <w:t>&gt;OTU001394</w:t>
      </w:r>
    </w:p>
    <w:p w14:paraId="3944A7DD">
      <w:pPr>
        <w:rPr>
          <w:rFonts w:hint="eastAsia"/>
        </w:rPr>
      </w:pPr>
      <w:r>
        <w:rPr>
          <w:rFonts w:hint="eastAsia"/>
        </w:rPr>
        <w:t>CCTACGGGTGGCTGCAGTGGGGAATCTTGGGCAATGGCCGAAAGGCTGACCCAGCGACGCCGCGTGCGGGATGACGCTTTTCGGAGTGTAAACCGCTGTCAGGGGGGAAGAAGTCTCGCGCGTGAACAGCGCGCGAGCTGACGGTACCTCCAGAGGAAGCGCCGGCTAACTCCGTGCCAGCAGCCGCGGTAAGACGGAGGGCGCGAGCGTTGTTCGGAATTACTGGGCGTAAAGCGCGCGCAGGCGGGTGCGCAAGTCGGAGGTGAAAGCGCGGGGCTCAACCCTGCGACGCCCTCCGAGACTGCGTGTCTGGGGACCAGTAGAGGCGAGTGGAATTCCCGGTGTAGCGGTGGAATGCGTAGATATCGGGAAGAACACCGGAGGCGAAGGCGGCTCGCTGGGCTGGATCCGACGCTGAGGCGCGAAAGCGTGGGGAGCAAACAGGATTAGATACCCCAGTAGTCC</w:t>
      </w:r>
    </w:p>
    <w:p w14:paraId="3085C360">
      <w:pPr>
        <w:rPr>
          <w:rFonts w:hint="eastAsia"/>
        </w:rPr>
      </w:pPr>
      <w:r>
        <w:rPr>
          <w:rFonts w:hint="eastAsia"/>
        </w:rPr>
        <w:t>&gt;OTU001395</w:t>
      </w:r>
    </w:p>
    <w:p w14:paraId="6A4DAB72">
      <w:pPr>
        <w:rPr>
          <w:rFonts w:hint="eastAsia"/>
        </w:rPr>
      </w:pPr>
      <w:r>
        <w:rPr>
          <w:rFonts w:hint="eastAsia"/>
        </w:rPr>
        <w:t>CCTACGGGGGGCTGCAGTGGGGAATCTTGCGCAATGGGCGAAAGCCTGACGCAGCGACGCCGCGTGAGCGATGAAGGCCTTCGGGTTGTAAAGCTCTGTGGGGAGGGAAGAATAAGGGCTGGCTAATATCCAGCCTGATGACGGTACCTCCTTAGCAAGCACCGGCTAACTCTGTGCCAGCAGCCGCGGTAATACAGAGGGTGCAAACGTTGTTCGGAATTACTGGGCGTAAAGCGCGTGCAGGCGGCCTTGCAAGTCGGACGTGAAATCCCACGGCTCAACCGTGGAAGTGCATTCGAAACTGCGAGGCTGGAGTCCTGGAGAGGAAAGTGGAATACTCGGTGTAGAGGTGAAATTCGTAGATATCGAGTGGAACACCGGTGGCGAAGGCGGCTTTCTGGACAGGTACTGACGCTGAGACGCGAAAGCGTGGGGAGCAAACAGGATTAGATACCCCTGTAGTCC</w:t>
      </w:r>
    </w:p>
    <w:p w14:paraId="452FA056">
      <w:pPr>
        <w:rPr>
          <w:rFonts w:hint="eastAsia"/>
        </w:rPr>
      </w:pPr>
      <w:r>
        <w:rPr>
          <w:rFonts w:hint="eastAsia"/>
        </w:rPr>
        <w:t>&gt;OTU001396</w:t>
      </w:r>
    </w:p>
    <w:p w14:paraId="033BE883">
      <w:pPr>
        <w:rPr>
          <w:rFonts w:hint="eastAsia"/>
        </w:rPr>
      </w:pPr>
      <w:r>
        <w:rPr>
          <w:rFonts w:hint="eastAsia"/>
        </w:rPr>
        <w:t>CCTACGGGAGGCTGCAGTGGGGAATCTTGGACAATGGGCGCAAGCCTGATCCAGCCATGCCGCGTGAGTGATGAAGGCCCTAGGGTTGTAAAGCTCTTTCAGCGGGGAAGATAATGACGGTACCCGCAGAAGAAGCCCCGGCTAACTTCGTGCCAGCAGCCGCGGTAATACGAAGGGGGCTAGCGTTGCTCGGAATTACTGGGCGTAAAGCGCACGTAGGCGGACTTTTAAGTCGGGGGTGAAATCCCGGAGCTCAACTCCGGAACTGCCTTCGAAACTGGAAGTCTTGAGTTCGGGAGAGGTGAGTGGAACTGCGAGTGTAGAGGTGAAATTCGTAGATATTCGCAAGAACACCAGTGGCGAAGGCGGCTCACTGGCCCGATACTGACGCTGAGGTGCGAAAGCGTGGGGAGCAAACAGGATTAGATACCCCGGTAGTCC</w:t>
      </w:r>
    </w:p>
    <w:p w14:paraId="0A0F3347">
      <w:pPr>
        <w:rPr>
          <w:rFonts w:hint="eastAsia"/>
        </w:rPr>
      </w:pPr>
      <w:r>
        <w:rPr>
          <w:rFonts w:hint="eastAsia"/>
        </w:rPr>
        <w:t>&gt;OTU001397</w:t>
      </w:r>
    </w:p>
    <w:p w14:paraId="517938E3">
      <w:pPr>
        <w:rPr>
          <w:rFonts w:hint="eastAsia"/>
        </w:rPr>
      </w:pPr>
      <w:r>
        <w:rPr>
          <w:rFonts w:hint="eastAsia"/>
        </w:rPr>
        <w:t>CCTACGGGGGGCAGCAGCAAGGAATTTTCGTCAATGGGCGCAAGCCTGAACGAGCAACGCCGCGTGGAGGATGACGGCCTTCGGGTTGTAAACTCCTTTTTCGGGGGACGATTGTGACGGTACCCCGGGAATAAGGCTCGGCTAACTCTGTGCCAGCAGCCGCGGTAATACAGAGGAGCCAAGCGTTGTCCGGATTGACTGGGCGTAAAGCGCACGCAGGCGGACGCGCGCGTGGGGTGTGAAATCTGGCCGCTTAACGGCCAGGCGCCATCCCATACGGCGCGTCTGGAGCAATGCAGAGGTCGGTGGAATTGCCGGTGTAGTGGTGAAATGCGTAGAGATCGGCAGGAACACCCAGGGGGAAACCAGCTGACTGGGCATTCGCTGACGCTGAGGTGCGAGAGCGTGGGGAGCGAACCGGATTAGATACCCCGGTAGTCC</w:t>
      </w:r>
    </w:p>
    <w:p w14:paraId="385606EF">
      <w:pPr>
        <w:rPr>
          <w:rFonts w:hint="eastAsia"/>
        </w:rPr>
      </w:pPr>
      <w:r>
        <w:rPr>
          <w:rFonts w:hint="eastAsia"/>
        </w:rPr>
        <w:t>&gt;OTU001398</w:t>
      </w:r>
    </w:p>
    <w:p w14:paraId="2320F831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CGGCGGGGACGAAACGGTCCGTGCTAACACCACGGACTACTGACGGTACCCGAAGAAGAAGCACCGGCTAACTACGTGCCAGCAGCCGCGGTAATACGTAGGGTGCAGGCGTTAATCGGAATTACTGGGCGTAAAGTGTGCGCAGGCGGTGTTGCAAGTCGAGTGTGAAAGCTCCGGGCTTAACCTGGGAATTGCGCTCGACACTACGACACTGGAGTGTGGCAGAGGAAGGTGGAATTCCACGTGTAGCAGTGAAATGCGTAGAGATGTGGAGGAACACCGATGGCGAAGGCAGCCCCCTGGGCTAACACTGACGCTGATGCACGAAAGCGTGGGGAGCAAACAGGATTAGATACCCCAGTAGTCC</w:t>
      </w:r>
    </w:p>
    <w:p w14:paraId="5AF29B17">
      <w:pPr>
        <w:rPr>
          <w:rFonts w:hint="eastAsia"/>
        </w:rPr>
      </w:pPr>
      <w:r>
        <w:rPr>
          <w:rFonts w:hint="eastAsia"/>
        </w:rPr>
        <w:t>&gt;OTU001399</w:t>
      </w:r>
    </w:p>
    <w:p w14:paraId="4497FE65">
      <w:pPr>
        <w:rPr>
          <w:rFonts w:hint="eastAsia"/>
        </w:rPr>
      </w:pPr>
      <w:r>
        <w:rPr>
          <w:rFonts w:hint="eastAsia"/>
        </w:rPr>
        <w:t>CCTACGGGTGGCTGCAGTCGAGGATCTTCGGCAATGGGCGCAAGCCTGACCGAGCGACGCCGCGTGTGCGACGAAGGCCTTCGGGTTGTAAAGCACTGTCGAGGGGGAGAAACGCCCCGCAAGGGGTTTGATCTATCCCTGGAGGAAGCACGGGCTAAGTTCGTGCCAGCAGCCGCGGTAAGACGAACCGTGCGAACGTTGTTCGGAATCACTGGGCTTAAAGGGCGCGTAGGCGGGCTGCCAAGTCTGGGGTGAAATCCCACGGCTCAACCGTGGAACGGCCTCGGATACTGGCGGCCTCGAGGGAGGTAGGGGCATGCGGAACTATGCGTGGAGCGGTGAAATGCGTTGATATGCATAGGAACTCCGGTGGCGAAGGCGGCGTGCTGGACCTCTTCTGACGCTGAGGCGCGAAAGCCAGGGGAGCGAACGGGATTAGATACCCCGGTAGTCC</w:t>
      </w:r>
    </w:p>
    <w:p w14:paraId="724E8FAD">
      <w:pPr>
        <w:rPr>
          <w:rFonts w:hint="eastAsia"/>
        </w:rPr>
      </w:pPr>
      <w:r>
        <w:rPr>
          <w:rFonts w:hint="eastAsia"/>
        </w:rPr>
        <w:t>&gt;OTU001400</w:t>
      </w:r>
    </w:p>
    <w:p w14:paraId="316DAB74">
      <w:pPr>
        <w:rPr>
          <w:rFonts w:hint="eastAsia"/>
        </w:rPr>
      </w:pPr>
      <w:r>
        <w:rPr>
          <w:rFonts w:hint="eastAsia"/>
        </w:rPr>
        <w:t>CCTACGGGTGGCAGCAGTGGGGAATTTTCCGCAATGGGCGAAAGCCTGACGGAGCAATACCGCGTGAGGGAGGAAGGCTCTTGGGTTGTAAACCTCTTTTCTCAGGGAAGAACAAAATGACGGTACCTGAGGAATAAGCATCGGCTAACTCCGTGCCAGCAGCCGCGGTAATACGGAGGATGCAAGCGTTATCCGGAATCATTGGGCGTAAAGCGTCCGCAGGTGGCTAATCAAGTCTGCCGTCAAAGACCGTAGCTCAACTACGGAAAGGCGGTGGAAACTGATAAGCTAGAGTGCAGTAGGGGTAGAGGGAATTCCCAGTGTAGCGGTGAAATGCGTAGAGATTGGGAAGAACACCGGTGGCGAAAGCGCTCTGCTGGACTGCAACTGACACTCATGGACGAAAGCTAGGGGAGCGAATGGGATTAGATACCCCAGTAGTCC</w:t>
      </w:r>
    </w:p>
    <w:p w14:paraId="5D4D3EF1">
      <w:pPr>
        <w:rPr>
          <w:rFonts w:hint="eastAsia"/>
        </w:rPr>
      </w:pPr>
      <w:r>
        <w:rPr>
          <w:rFonts w:hint="eastAsia"/>
        </w:rPr>
        <w:t>&gt;OTU001401</w:t>
      </w:r>
    </w:p>
    <w:p w14:paraId="50F2F94C">
      <w:pPr>
        <w:rPr>
          <w:rFonts w:hint="eastAsia"/>
        </w:rPr>
      </w:pPr>
      <w:r>
        <w:rPr>
          <w:rFonts w:hint="eastAsia"/>
        </w:rPr>
        <w:t>CCTACGGGGGGCAGCAGTAAGGAATATTGGACAATGGTCGCAAGACTGATCCAGCCATGCCGCGTGCAGGATGACTGCCCTATGGGTTGTAAACTGCTTTTGTACGGGAATAAACCCCTCTACGTGTAGAGGGCTGAATGTACCGTAAGAATAAGGGTCGGCTAACTTCGTGCCAGCAGCCGCGGTAATACGAAGGACCCAAGCGTTATCCGGATTCATTGGGTTTAAAGGGTGCGTAGGCGGAACGATAAGTCAGTGGTGAAAGCCTGTTGCTTAACAACAGAACGGCCATTGATACTGTCGATCTTGAATATGTTTGATGTGGGCGGAATATGACATGTAGCGGTGAAATGCTTAGATATGTCATAGAACACCGATTGCGAAGGCAGCTCACAAAGCCATTATTGACGCTGAGGCACGAAAGCGTGGGGATCAAACAGGATTAGATACCCTAGTAGTCC</w:t>
      </w:r>
    </w:p>
    <w:p w14:paraId="23BD9F9A">
      <w:pPr>
        <w:rPr>
          <w:rFonts w:hint="eastAsia"/>
        </w:rPr>
      </w:pPr>
      <w:r>
        <w:rPr>
          <w:rFonts w:hint="eastAsia"/>
        </w:rPr>
        <w:t>&gt;OTU001402</w:t>
      </w:r>
    </w:p>
    <w:p w14:paraId="5A349081">
      <w:pPr>
        <w:rPr>
          <w:rFonts w:hint="eastAsia"/>
        </w:rPr>
      </w:pPr>
      <w:r>
        <w:rPr>
          <w:rFonts w:hint="eastAsia"/>
        </w:rPr>
        <w:t>CCTACGGGCGGCTGCAGTCGAGAATCTTGCACAATGCACGAAAGTGTGATGCAGCGACGCCGCGTGGAGGACGAAGGCCCTTTGGGTCGTAAACTCCTTTTATGCGGGAAGAACGTACCCGTAAGGGTACTTGACGGTACCGCATGAATAAGCCACGGCTAACTACGTGCCAGCAGCCGCGGTAATACGTAGGTGGCAAGCGTTGTCCGGATTTACTGGGCGTAAAGCGTGTGTAGGCGGATGCTTAAGTAGAAAGTGAAAGGTTGGTGCTCAACACTAACATTGCTCTCTATACTGGGTATCTTGAGTGCCGGAGAGGAAGATGGAACGACACGTGTAGCGGTGAAATGCGTTGATATGTGTCGGAACACCAATGGCGAAGGCAATCTTCTGGACGGTAGGCGTAAGCCTTTAAATCTGACGCTGAGACACGAAAGCCAAGGGAGCGAACAGGATTAGATACCCCGGTAGTCC</w:t>
      </w:r>
    </w:p>
    <w:p w14:paraId="52BD8317">
      <w:pPr>
        <w:rPr>
          <w:rFonts w:hint="eastAsia"/>
        </w:rPr>
      </w:pPr>
      <w:r>
        <w:rPr>
          <w:rFonts w:hint="eastAsia"/>
        </w:rPr>
        <w:t>&gt;OTU001403</w:t>
      </w:r>
    </w:p>
    <w:p w14:paraId="54C07D06">
      <w:pPr>
        <w:rPr>
          <w:rFonts w:hint="eastAsia"/>
        </w:rPr>
      </w:pPr>
      <w:r>
        <w:rPr>
          <w:rFonts w:hint="eastAsia"/>
        </w:rPr>
        <w:t>CCTACGGGAGGCTGCAGCAAGGAATCTTCCGCAATGGGCGAAAGCCTGACGCAGCAACGCCGCGTGAGGGATGAAGGCCTTCGGGTTGTAAACCTCTTTTCTCAGGGACGATGATGACGGTACCTGAGGAATAAGTCACGGCTAACTACGTGCCAGCAGCCGCGGTAATACGTAGGTGGCAAGCGTTGTCCGGATTTACTGGGCGTAAAGAGCGCGCAGGCGGTCGTTCAAGTCGAGTGTGAAAGCCCCCGGCTCAACTGGGGAGGGTCACTCGATACTGATCGACTTGAAGGCGGGAGAGGGAAGCGGAATTCCCGGTGTAGTGGTGAAATGCGTAGATATCGGGAGGAACACCAGTGGCGAAGGCGGCTTTCTGGCCCGTTCTTGACGCTGAGGCGCGAAAGCTAGGGTAGCAAACGGGATTAGATACCCTTGTAGTCC</w:t>
      </w:r>
    </w:p>
    <w:p w14:paraId="5CE49635">
      <w:pPr>
        <w:rPr>
          <w:rFonts w:hint="eastAsia"/>
        </w:rPr>
      </w:pPr>
      <w:r>
        <w:rPr>
          <w:rFonts w:hint="eastAsia"/>
        </w:rPr>
        <w:t>&gt;OTU001404</w:t>
      </w:r>
    </w:p>
    <w:p w14:paraId="15155163">
      <w:pPr>
        <w:rPr>
          <w:rFonts w:hint="eastAsia"/>
        </w:rPr>
      </w:pPr>
      <w:r>
        <w:rPr>
          <w:rFonts w:hint="eastAsia"/>
        </w:rPr>
        <w:t>CCTACGGGAGGCAGCAGTGGGGAATCTTAGACAATGGGCGCAAGCCTGATCTAGCCATGCCGCGTGGGTGATGAAGGCCTTAGGGTCGTAAAGCCCTTTCGCTGGGGAAGATAATGACGGTACCCAGTAAAGAAACCCCGGCTAACTCCGTGCCAGCAGCCGCGGTAATACGGAGGGGGTTAGCGTTGTTCGGAATGACTGGGCGTAAAGCGCGCGTAGGCGGATCGTCAAGTCGGGGGTGAAATCCCGGGGCTCAACCCCGGAATGGCCTTCGAGACTGTCGGTCTTGAGTTCGAGAGAGGTGAGTGGAATTCCGAGTGTAGAGGTGAAATTCGTAGATATTCGGAGGAACACCAGTGGCGAAGGCGGCTCACTGGCTCGATACTGACGCTGAGGCGCGAAAGCGTGGGGAGCAAACAGGATTAGATACCCCTGTAGTCC</w:t>
      </w:r>
    </w:p>
    <w:p w14:paraId="25AECFBD">
      <w:pPr>
        <w:rPr>
          <w:rFonts w:hint="eastAsia"/>
        </w:rPr>
      </w:pPr>
      <w:r>
        <w:rPr>
          <w:rFonts w:hint="eastAsia"/>
        </w:rPr>
        <w:t>&gt;OTU001405</w:t>
      </w:r>
    </w:p>
    <w:p w14:paraId="1A5B5897">
      <w:pPr>
        <w:rPr>
          <w:rFonts w:hint="eastAsia"/>
        </w:rPr>
      </w:pPr>
      <w:r>
        <w:rPr>
          <w:rFonts w:hint="eastAsia"/>
        </w:rPr>
        <w:t>CCTACGGGGGGCAGCAGCTTGGAATCTTGCGCAATGGGCGAAAGCCTGACGCAGCGACACCGCGTGAGGGATGAAGGCTCTAGAGTTGTAAACCTCTTTCAGGAGGGACGAAGCGAAAGTGACGGTACCTCCAGAAGAAGCCCCGGCCAACTACGTGCCAGCAGCCGCGGTAATACGTAGGGGGCGAGCGTTGTCCGGATTTATTGGGCGTAAAGAGCGCGTAGGTGGTTCATCAAGTCGGGTGTGAAAGTCCAGGGCTCAACTCTGGAAGGCCATTCGAAACTGATGAACTCGAGCATGGTAGGGGGATCTGGAATTTCTGGTGTAGCGGTGAAATGCGCAGATATCAGGAGGAACACCGGTGGCGAAGGCGGCTTCCTGGCCCGTACCTGACGCTGAGGCGCGAAAGCGTGGGGAGCAAACAGGATTAGATACCCCAGTAGTCC</w:t>
      </w:r>
    </w:p>
    <w:p w14:paraId="7BE1B9C2">
      <w:pPr>
        <w:rPr>
          <w:rFonts w:hint="eastAsia"/>
        </w:rPr>
      </w:pPr>
      <w:r>
        <w:rPr>
          <w:rFonts w:hint="eastAsia"/>
        </w:rPr>
        <w:t>&gt;OTU001406</w:t>
      </w:r>
    </w:p>
    <w:p w14:paraId="1EE0198E">
      <w:pPr>
        <w:rPr>
          <w:rFonts w:hint="eastAsia"/>
        </w:rPr>
      </w:pPr>
      <w:r>
        <w:rPr>
          <w:rFonts w:hint="eastAsia"/>
        </w:rPr>
        <w:t>CCTACGGGTGGCAGCAGTGGGGAATATTGCACAATGGGCGCAAGCCTGATGCAGCAACGCCGCGTGCCCGAGGAAGGCCTTCGGGTTGTAAAGGGCTTTTCTGGCTGAAGAGACAGGACGGTAGGCCAGGAATAAGCGTCGGCTAACTACGTGCCAGCAGCCGCGGTAAAACGTAGGACGCGAGCGTTATCCGGATTTACTGGGCGTAAAGCGCGGGCAGGCGGCTGTTCAAGTCGGACGTGAAAGCTCCCGGCTCAACCGGGAGAGGCCGTTCGAAACTGGGCAGCTAGAGGGCAGCAGAGGGGCGTGGAATTCCGGGTGGAGTGGTGAAATGCGTAGAGATCCGGAGGAACACCAGAGGCGAAGGCGGCGCCCTGGGCTGCACCTGACGCTGAGCCGCGAAAGCCAGGGTAGCGAACGGGATTAGATACCCGAGTAGTCC</w:t>
      </w:r>
    </w:p>
    <w:p w14:paraId="2A0E557E">
      <w:pPr>
        <w:rPr>
          <w:rFonts w:hint="eastAsia"/>
        </w:rPr>
      </w:pPr>
      <w:r>
        <w:rPr>
          <w:rFonts w:hint="eastAsia"/>
        </w:rPr>
        <w:t>&gt;OTU001407</w:t>
      </w:r>
    </w:p>
    <w:p w14:paraId="1824E01A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GCCAGAACGATAATGACGGTACTGGAAGAAGAAGCTGCGGCTAACTACGTGCCAGCAGCCGCGGTAATACGTAGGCAGCGAGCGTTGTTCGGAGTTACTGGGCGTAAAGCGTGCGTAGGCGGTCTTGTAAGTCTGTTGTGAAATCTCCCGGCTCAACCGGGAGGGTGCGGTGGAAACTGCAAGGCTGGAGTATGGGAGAGGTAGGCGGAATTCCTGGTGTAGCGGTGAAATGCGTAGATATCAGGAGGAACACCAGCGGTGTAGACGGCTTACTGGACCATCACTGACGCTGAGGCACGAAAGCGTGGGGAGCAAACAGGATTAGATACCCCAGTAGTCC</w:t>
      </w:r>
    </w:p>
    <w:p w14:paraId="6AD5E844">
      <w:pPr>
        <w:rPr>
          <w:rFonts w:hint="eastAsia"/>
        </w:rPr>
      </w:pPr>
      <w:r>
        <w:rPr>
          <w:rFonts w:hint="eastAsia"/>
        </w:rPr>
        <w:t>&gt;OTU001408</w:t>
      </w:r>
    </w:p>
    <w:p w14:paraId="2F904563">
      <w:pPr>
        <w:rPr>
          <w:rFonts w:hint="eastAsia"/>
        </w:rPr>
      </w:pPr>
      <w:r>
        <w:rPr>
          <w:rFonts w:hint="eastAsia"/>
        </w:rPr>
        <w:t>CCTACGGGAGGCAGCAGTTAGGAATCTTGGGCAATGGGGGAAACCCTGACCCAGCAACGCCGCGTGGGTGATGAAGGCCTTCGGGTCGTAAAGCCCTTTTCCCAGGGACGATGATGACGGTACCTGGGGAATAAGCCCCGGCTAACTACGTGCCAGCAGCCGCGGTAATACGTAGGGGGCAAGCGTTGTCCGGATTTATTGGGCGTAAAACGCTCGTAGGTGGCCACGCCAAGTCGGACGTGAAATCTCCTGGCTTAACTAGGAGGGGTCGCTCGATACTGGCGGGCTCGAGGCAGGGAGGGGGAAGCGGAATTCCCGGTGTAGTGGTGGAATGCGTAGATATCGGGAGGAACACCAGTGGCGAAGGCGGCTTCCTGGCCCTGATCTGACACTGAGGAGCGAAAGCGTGGGGAGCGATCCGGATTAGATACCCCGGTAGTCC</w:t>
      </w:r>
    </w:p>
    <w:p w14:paraId="1D80EF53">
      <w:pPr>
        <w:rPr>
          <w:rFonts w:hint="eastAsia"/>
        </w:rPr>
      </w:pPr>
      <w:r>
        <w:rPr>
          <w:rFonts w:hint="eastAsia"/>
        </w:rPr>
        <w:t>&gt;OTU001409</w:t>
      </w:r>
    </w:p>
    <w:p w14:paraId="7C3C1534">
      <w:pPr>
        <w:rPr>
          <w:rFonts w:hint="eastAsia"/>
        </w:rPr>
      </w:pPr>
      <w:r>
        <w:rPr>
          <w:rFonts w:hint="eastAsia"/>
        </w:rPr>
        <w:t>CCTACGGGTGGCTGCAGTGAGGAATATTCGGCAATGGGGGAAACCCTGACCGAGCGACGCCGCGTGGGCGATGAAGGCCGTAAGGTTGTAAAGCCCTGTCAGGAGGGAAGAAACGCTGGTGGGTAAACAATCCATCAGTTTGACGGTACCTCCAGAGGAAGCTCCGGCTAACTCCGTGCCAGCAGCCGCGGTAATACGGGGGGAGCAAACGTTGTTCGGAATTACTGGGCGTAAAGGGCGCGCAGGCGGCTCGGTTAGTGGAATGTGAAATGCCCTGGCTCAACCAGGGAACTGCATTCCATACTGCCGGGCTTGAGTATAGGAGAGGATGGGGGAATTCCCGGTGTAGCGGTGGAATGCATTGATATCGGGAGGAACACCAGTGGCGAAGGCGCCCATCTGGCCTAATACTGACGCTGAGGCGCGAAAGCTAGGGGAGCAAACAGGATTAGATACCCTTGTAGTCC</w:t>
      </w:r>
    </w:p>
    <w:p w14:paraId="1B065206">
      <w:pPr>
        <w:rPr>
          <w:rFonts w:hint="eastAsia"/>
        </w:rPr>
      </w:pPr>
      <w:r>
        <w:rPr>
          <w:rFonts w:hint="eastAsia"/>
        </w:rPr>
        <w:t>&gt;OTU001410</w:t>
      </w:r>
    </w:p>
    <w:p w14:paraId="290CBB6B">
      <w:pPr>
        <w:rPr>
          <w:rFonts w:hint="eastAsia"/>
        </w:rPr>
      </w:pPr>
      <w:r>
        <w:rPr>
          <w:rFonts w:hint="eastAsia"/>
        </w:rPr>
        <w:t>CCTACGGGTGGCAGCAGCGAGGAATCTTGGGCAATGGGCGAAAGCCTGACCCAGCGACGCCGCGTGGAGGATGAAGGCCTTCGGGTTGTAAACTCCTTTTGCCGGGGAAGAAGTTCTGACGGTACCCGGCGAATAAGCCACGGCTAACTACGTGCCAGCAGCCGCGGTAATACGTAGGTGGCAAGCGTTGTCCGGATTTACTGGGCGTAAAGGGCTTGTAGGCGGTTCGTTAAGTCCGTTGTGAAATCTCCCGGCTCAACTGGGAGCGGCCATCGGATACTGGCGAGCTAGAGGTGGGCAGAGGAAAGCGGAATTCCCGGTGTAGCGGTGAAATGCGTAGATATCGGGAGGAACACCAGTAGCGAAGGCGGCTCGCTGGGCCATACCTGACGCTGAGACGCGAAAGCGTGGGGAGCAAACAGGATTAGATACCCCTGTAGTCC</w:t>
      </w:r>
    </w:p>
    <w:p w14:paraId="71FF1472">
      <w:pPr>
        <w:rPr>
          <w:rFonts w:hint="eastAsia"/>
        </w:rPr>
      </w:pPr>
      <w:r>
        <w:rPr>
          <w:rFonts w:hint="eastAsia"/>
        </w:rPr>
        <w:t>&gt;OTU001411</w:t>
      </w:r>
    </w:p>
    <w:p w14:paraId="6BB889FB">
      <w:pPr>
        <w:rPr>
          <w:rFonts w:hint="eastAsia"/>
        </w:rPr>
      </w:pPr>
      <w:r>
        <w:rPr>
          <w:rFonts w:hint="eastAsia"/>
        </w:rPr>
        <w:t>CCTACGGGGGGCTGCAGTAACGAATCTTCCGCAATGCACGAAAGTGTGACGGAGCGACGCCGCGTGGAGGACCAAGTCCTTCGGGATGTAAACTCCTGTCAGGGGCAGCCAAGTTCTGAGGCGCCCCAGAGGAAGGCACGGCTAACTCTGTGCCAGCAGCCGCGGTAAGACAGAGGTGCCGAGCGTTAGGCGGAATCACTGGGCTTAAAGCGTGTGTAGGCGGGTCGTTAAGTACCTTGTGAAATCCCACGGCTCAACCGTGGAACCGCTGGGTGTACTGGCGATCTTGAGAGACCTAGGGGTCACCGGAACAGGCGGTGGAGCGGTGAAATGCGTAGATATCGCCTGGAACGCCGGCGGCGAAAGCGGGTGACTGGAGGTCTTCTGACGCTGAGACACGAAAGCCAGGGGAGCGAACGGGATTAGATACCCTAGTAGTCC</w:t>
      </w:r>
    </w:p>
    <w:p w14:paraId="5F3DEF11">
      <w:pPr>
        <w:rPr>
          <w:rFonts w:hint="eastAsia"/>
        </w:rPr>
      </w:pPr>
      <w:r>
        <w:rPr>
          <w:rFonts w:hint="eastAsia"/>
        </w:rPr>
        <w:t>&gt;OTU001412</w:t>
      </w:r>
    </w:p>
    <w:p w14:paraId="0C592C4C">
      <w:pPr>
        <w:rPr>
          <w:rFonts w:hint="eastAsia"/>
        </w:rPr>
      </w:pPr>
      <w:r>
        <w:rPr>
          <w:rFonts w:hint="eastAsia"/>
        </w:rPr>
        <w:t>CCTACGGGTGGCTGCAGTGGGGAATCTTGCGCAATGGGCGAAAGCCTGACGCAGCCATGCCGCGTGAATGATGAAGGTCTTAGGATTGTAAAATTCTTTTAGCAGGGACGATAATGACGGTACCTGCAGAAAAAGCCCCGGCTAACTTCGTGCCAGCAGCCGCGGTAATACGAAGGGGGCTAGCGTTGCTCGGAATTACTGGGCGTAAAGGGAGCGTAGGCGGGTTATCAAGTTGGAGGTGAAAGCCCAGGGCTCAACCTTGGAATTGCCTTCAAAACTGATAACCTAGAGGATGATAGAGGTAAGTGGAACTCCGAGTGTAGAGGTGAAATTCGTAGATATTCGGAAGAACACCAGTGGCGAAGGCGACTTACTGGATCATTACTGACGCTGAGGCTCGAAAGCGTGGGGAGCAAACAGGATTAGATACCCGGGTAGTCC</w:t>
      </w:r>
    </w:p>
    <w:p w14:paraId="32CC33AB">
      <w:pPr>
        <w:rPr>
          <w:rFonts w:hint="eastAsia"/>
        </w:rPr>
      </w:pPr>
      <w:r>
        <w:rPr>
          <w:rFonts w:hint="eastAsia"/>
        </w:rPr>
        <w:t>&gt;OTU001413</w:t>
      </w:r>
    </w:p>
    <w:p w14:paraId="3A86D0CF">
      <w:pPr>
        <w:rPr>
          <w:rFonts w:hint="eastAsia"/>
        </w:rPr>
      </w:pPr>
      <w:r>
        <w:rPr>
          <w:rFonts w:hint="eastAsia"/>
        </w:rPr>
        <w:t>CCTACGGGGGGCTGCAGTGGGGAATCTTGCGCAATGGCCGCAAGGCTGACGCAGCGACGCCGCGTGGGGGAGGAAGGGCTTCGGCTCGTAAACCCCTGTTGCCCGGGACGAACAAGCTCATTCGTGAGCTCTGACGGTACCGGGTGAGGAAGCACCGGCTAACTCCGTGCCAGCAGCCGCGGTAATACGGAGGGTGCGAGCGTTGTCCGGAATCACTGGGCGTAAAGGGCGCGTAGGCGGTTTCTCAAGCGCGTGGTGAAAGCCCGGGGCTCAACCCCGGGTCGGCCGTGCGAACTGGGAGACTCGAGCACTGTAGAGGCGGGTGGAATTCCGGGTGTAGCGGTGGAATGCGTAGAGATCCGGAAGAACACCGGTGGCGAAGGCGGCCCGCTGGGCAGTCTGCTGACGCTGAGGCGCGACAGCGTGGGGAGCAAACAGGATTAGATACCCCAGTAGTCC</w:t>
      </w:r>
    </w:p>
    <w:p w14:paraId="44AF1E25">
      <w:pPr>
        <w:rPr>
          <w:rFonts w:hint="eastAsia"/>
        </w:rPr>
      </w:pPr>
      <w:r>
        <w:rPr>
          <w:rFonts w:hint="eastAsia"/>
        </w:rPr>
        <w:t>&gt;OTU001414</w:t>
      </w:r>
    </w:p>
    <w:p w14:paraId="6A04CE8B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CGTAAACTCCTTTTATGGGGGAAGAACGCAGGCGTAAGCCTGCTTGACGGTACCTCATGAATAAGCCACGGCTAACTACGTGCCAGCAGCCGCGGTAATACGTAGGTGGCAAGCGTTGTCCGGATTTACTGGGCGTAAAGCGTATGCAGGCGGACCTTTAAGTAGGAAGTGAAAGGTTGGAGCTCAACTCTAACACGGCTCCCTATACTGGAGGTCTTGAGGCTCGGAGAGGAAGCGGGAACGACACGTGTAGCGGTGAAATGCGTTGAGATGTGTCGGAACACCAATGGCGAAAGCACTCTTCTGGACGAGACCTGACGCTGAGATACGAAAGCCAAGGGAGCAAACAGGATTAGATACCCCAGTAGTCC</w:t>
      </w:r>
    </w:p>
    <w:p w14:paraId="02B84130">
      <w:pPr>
        <w:rPr>
          <w:rFonts w:hint="eastAsia"/>
        </w:rPr>
      </w:pPr>
      <w:r>
        <w:rPr>
          <w:rFonts w:hint="eastAsia"/>
        </w:rPr>
        <w:t>&gt;OTU001415</w:t>
      </w:r>
    </w:p>
    <w:p w14:paraId="7B7ED6D4">
      <w:pPr>
        <w:rPr>
          <w:rFonts w:hint="eastAsia"/>
        </w:rPr>
      </w:pPr>
      <w:r>
        <w:rPr>
          <w:rFonts w:hint="eastAsia"/>
        </w:rPr>
        <w:t>CCTACGGGAGGCAGCAGTCGAGAATCTTGGGCAATGCACGAAAGTGTGACCCAGCGACGCCGCGTGGAGGATGAAGGCGCTCTGCGTTGTAAACTCCTTTTAGGGGAGAAGAACGTACGGGAAACCGTGCTTGACGGTATCCCCTGAATAAGCCACGGCTAACTACGTGCCAGCAGCCGCGGTAATACGTAGGTGGCAAGCGTTGTCCGGATTTACTGGGCGTAAAGCGTATGCAGGCGGACTTTTAAGTAGGAAGTGAAAGGTTGGAGCTCAACTCTAACACTGCTCCCTATACTGGAAGTCTTGAGTGCCGGAGAGGAAGACGGAACTGCACGTGTAGCGGTGAAATGCGTTGAGATGTGCAGGAACACCAATGGCGAAAGCAGTCTTCTGGACGGATACTGACGCTGAGATACGAAAGCCAAGGGAGCGAACAGGATTAGATACCCCAGTAGTCC</w:t>
      </w:r>
    </w:p>
    <w:p w14:paraId="3453A4F2">
      <w:pPr>
        <w:rPr>
          <w:rFonts w:hint="eastAsia"/>
        </w:rPr>
      </w:pPr>
      <w:r>
        <w:rPr>
          <w:rFonts w:hint="eastAsia"/>
        </w:rPr>
        <w:t>&gt;OTU001416</w:t>
      </w:r>
    </w:p>
    <w:p w14:paraId="6A1A9442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ACGCTCCGACCTAACACGTCGGAGTCTGACGGTACCGGGTGAGGAAGCCCCGGCTAACTCTGTGCCAGCAGCCGCGGTAATACAGAGGGGGCTAGCGTTGTTCGGAATTACTGGGCGTAAAGGGCGCGTAGGTGGCCTGCTAAGTCGAACGTGAAATCCCCGGGCTCAACCCGGGAACTGCGTCCGAGACTGGCAGGCTCGAATCCGGGAGAGGGATGTGGAATTCCAGGTGTAGCGGTGAAATGCGTAGATATGCGGAGGAACACCGATGGCGAAGGCAATCCCCTGGGCCTGCACTGACGCTCATGCACGAAAGCGTGGGGAGCAAACAGGATTAGATACCCTAGTAGTCC</w:t>
      </w:r>
    </w:p>
    <w:p w14:paraId="22CF7FCD">
      <w:pPr>
        <w:rPr>
          <w:rFonts w:hint="eastAsia"/>
        </w:rPr>
      </w:pPr>
      <w:r>
        <w:rPr>
          <w:rFonts w:hint="eastAsia"/>
        </w:rPr>
        <w:t>&gt;OTU001417</w:t>
      </w:r>
    </w:p>
    <w:p w14:paraId="496ADBF5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CTCGGGTTGTAAACCGCTGTCGTAGGGGAGGAATGGCCGGGAAGTAATCTTCCCGGTTTGACCTATCCTAGGAGGAAGGGTGGGCTAAGTTCGTGCCAGCAGCCGCGGTAAGACGAACCACCCGAACGTTATTCGGAATTACTGGGCTTAAAGGGTGCGTAGGCGGCGCGGAGGGTGGGATGTGAAATCCCCCAGCTCAACTGGGGAATTGCGTTCCAAACCGCCGTGCTCGAGGAAGATAGAGGTGAGCGGAACAGATGGTGGAGCGGTGAAATGCGTTGATATCATCTGGAACACCTGTGGCGAAAGCGGCTCACTGGGTCTTTTCTGACGCTGATGCACGAAAGCTAGGGTAGCGAACGGGATTAGATACCCTAGTAGTCC</w:t>
      </w:r>
    </w:p>
    <w:p w14:paraId="76D196C4">
      <w:pPr>
        <w:rPr>
          <w:rFonts w:hint="eastAsia"/>
        </w:rPr>
      </w:pPr>
      <w:r>
        <w:rPr>
          <w:rFonts w:hint="eastAsia"/>
        </w:rPr>
        <w:t>&gt;OTU001418</w:t>
      </w:r>
    </w:p>
    <w:p w14:paraId="3C136809">
      <w:pPr>
        <w:rPr>
          <w:rFonts w:hint="eastAsia"/>
        </w:rPr>
      </w:pPr>
      <w:r>
        <w:rPr>
          <w:rFonts w:hint="eastAsia"/>
        </w:rPr>
        <w:t>CCTACGGGGGGCAGCAGTGAGGAATATTGGGCAATGGGCGCAAGCCTGACCCAGCAATGCCGCGTGCGGGATGAATGCCTTCGGGTTGTAAACCGCTTTTGTGGGGGAGTAGCAAGGAGAGTACCCCACGAATAAGTCACGGCTAACTACGTGCCAGCAGCCGCGGTAATACGTAGGTGACAAATGTTATCCGGAATTACTGGGCGTAAAGGGTCTGTAGGCGGCTGTTTAGGTCTGATGTGACACCTCGCGGCTTAACTGCGAGTATGCATTGGAAACCGGGCAGCTGGAATCACGTCGAGGTCGGTGGAATTCCCGGTGTAGTGGTGGAATGCGTAGAGATCGGGAGGAACCTCGAAAGCGAAGGCAGCCGGCTAGACGATGATTGACGCTGAGGGACGATAGCGTGGGTAGCAAACAGGATTAGATACCCCGGTAGTCC</w:t>
      </w:r>
    </w:p>
    <w:p w14:paraId="55FA5326">
      <w:pPr>
        <w:rPr>
          <w:rFonts w:hint="eastAsia"/>
        </w:rPr>
      </w:pPr>
      <w:r>
        <w:rPr>
          <w:rFonts w:hint="eastAsia"/>
        </w:rPr>
        <w:t>&gt;OTU001419</w:t>
      </w:r>
    </w:p>
    <w:p w14:paraId="47B1BE17">
      <w:pPr>
        <w:rPr>
          <w:rFonts w:hint="eastAsia"/>
        </w:rPr>
      </w:pPr>
      <w:r>
        <w:rPr>
          <w:rFonts w:hint="eastAsia"/>
        </w:rPr>
        <w:t>CCTACGGGGGGCAGCAGTCGAGAATTTTTCACAATGGGCGCAAGCCTGATGGAGCGACGCCGCGTGGGGGATGAATGGCTTCGGCCCGTAAACCCCTGTCATTTGCGAACAAACCTCGCTATTTAAAAGATGGCGAGCTGATTGTAGCGAAAGAGGAAGGGACGGCTAACTCTGTGCCAGCAGCCGCGGTAATACAGAGGTCCCAAGCGTTGTTCGGATTCACTGGGCGTAAAGGGTGCGTAGGTGGTCGGGTAAGTCTGATGTGAAATCTCCAAGCTCAACTTGGAAACTGCATCGGATACTATTCGGCTCGAGGGTTGGAGGGGGGACTGGAATACTTGGTGTAGCAGTGAAATGCGTAGATATCAAGAGGAACACCAGTGGCGAAGGCGAGTCCCTGGACAACACCTGACACTGAGGCACGAAAGCCGGGGGAGCAAACAGGATTAGATACCCCTGTAGTCC</w:t>
      </w:r>
    </w:p>
    <w:p w14:paraId="0D7FDB46">
      <w:pPr>
        <w:rPr>
          <w:rFonts w:hint="eastAsia"/>
        </w:rPr>
      </w:pPr>
      <w:r>
        <w:rPr>
          <w:rFonts w:hint="eastAsia"/>
        </w:rPr>
        <w:t>&gt;OTU001420</w:t>
      </w:r>
    </w:p>
    <w:p w14:paraId="2C987F07">
      <w:pPr>
        <w:rPr>
          <w:rFonts w:hint="eastAsia"/>
        </w:rPr>
      </w:pPr>
      <w:r>
        <w:rPr>
          <w:rFonts w:hint="eastAsia"/>
        </w:rPr>
        <w:t>CCTACGGGTGGCTGCAGTCGAGAATTTTTCACAATGGGGGAAACCCTGATGGAGCGACGCCGCGTGGAGGATGAAGGTCTTCGGATTGTAAACTCCTGTCATTGGTGAACAAGATAGGCGGGGTAACTCCTTGCCTGTTTGCTAGTAGCCGAAGAGGAAGGGACGGCTAACTCTGTGCCAGCAGCCGCGGTAATACAGAGGTCCCAAGCGTTGTTCGGATTTATTGGGCGTAAAGGGTGCGTAGGCGGCGGAGTAAGTTGGGTGTGAAATCCCGGGGCTTAACCTCGGAATTGCATTCAATACTGCTTCGCTTGAGCACTGGAGAGGAGGCTGGAATTTACGGTGTAGCAGTGAAATGCGTAGATATCGTAAGGAAGGCCGGTGGCGAAAGCGAGCCTCTGGACAGTTGCTGACGCTGATGCACGAAGGCCAGGGGAGCAAACGGGATTAGATACCCTTGTAGTCC</w:t>
      </w:r>
    </w:p>
    <w:p w14:paraId="2D4A5111">
      <w:pPr>
        <w:rPr>
          <w:rFonts w:hint="eastAsia"/>
        </w:rPr>
      </w:pPr>
      <w:r>
        <w:rPr>
          <w:rFonts w:hint="eastAsia"/>
        </w:rPr>
        <w:t>&gt;OTU001421</w:t>
      </w:r>
    </w:p>
    <w:p w14:paraId="27015F97">
      <w:pPr>
        <w:rPr>
          <w:rFonts w:hint="eastAsia"/>
        </w:rPr>
      </w:pPr>
      <w:r>
        <w:rPr>
          <w:rFonts w:hint="eastAsia"/>
        </w:rPr>
        <w:t>CCTACGGGGGGCTGCAGTAACGAATCTTCCCCAATGCACGCAAGTGTGAGGGAGCGACGCCGCGTGGAGGATGAAGTCCTTCGGGATGTAAACTCCTGTCAGGGGTTACCAAGTTCTGAGGAGCCCCAGAGGAAGGCACGGCTAACTCTGTGCCAGCAGCCGCGGTAAGACAGAGGTGCCAAGCGTTAGGCGGAATCACTGGGCTTAAAGCGTGTGTAGGCGGGTCGTTAAGTACCTTGTGAAATCCCACGGCTTAACCGTGGAACTGCTTGGTATACTGGCGGTCTTGAGCCACTTAGGGGTTACCGGAACAAACGGTGGAGCGGTGAAATGCGTAGATATCGTTTGGAACGCCAACGGTGAAAACAGGTAACTGGGAGTGTGCTGACGCTGAGACACGAAAGCCAGGGGAGCGAACGGGATTAGATACCCCTGTAGTCC</w:t>
      </w:r>
    </w:p>
    <w:p w14:paraId="70D31E51">
      <w:pPr>
        <w:rPr>
          <w:rFonts w:hint="eastAsia"/>
        </w:rPr>
      </w:pPr>
      <w:r>
        <w:rPr>
          <w:rFonts w:hint="eastAsia"/>
        </w:rPr>
        <w:t>&gt;OTU001422</w:t>
      </w:r>
    </w:p>
    <w:p w14:paraId="78EFA11B">
      <w:pPr>
        <w:rPr>
          <w:rFonts w:hint="eastAsia"/>
        </w:rPr>
      </w:pPr>
      <w:r>
        <w:rPr>
          <w:rFonts w:hint="eastAsia"/>
        </w:rPr>
        <w:t>CCTACGGGGGGCTGCAGTGGGGAATCTTGCGCAATGGACGAAAGTCTGACGCAGCGACGCCGCGTGCGGGAGGAAGCCCTTCGGGGTGTAAACCGCTGTCACCGGGGAAGAACGGCGAGGAGAGGAAATGCTCTTCGTGTGACGGTACCCGGGGAGGAAGCACCGGCTAACTCTGTGCCAGCAGCCGCGGTAATACAGAGGGTGCGAGCGTTGTTCGGAATTACTGGGCGTAAAGCGCGCGCAGGCGGCCGTTTAAGTCTCACCGTTCAAGCCCGGAGCTCAACTCCGGTCCGCGGGGGATACTGGACGGCTAGGGACATGTAGGGGCGAGCGGAATTCCGGGTGTAGCGGTGGAATGCGTAGAGATCCGGAAGAACACCGGGGGCGAAGGCGGCTCGCTGGGCATGGTCCGACGCTGAGGCGCGAAAGCGTGGGGAGCGAACAGGATTAGATACCCCGGTAGTCC</w:t>
      </w:r>
    </w:p>
    <w:p w14:paraId="48FEAF56">
      <w:pPr>
        <w:rPr>
          <w:rFonts w:hint="eastAsia"/>
        </w:rPr>
      </w:pPr>
      <w:r>
        <w:rPr>
          <w:rFonts w:hint="eastAsia"/>
        </w:rPr>
        <w:t>&gt;OTU001423</w:t>
      </w:r>
    </w:p>
    <w:p w14:paraId="1A3A7998">
      <w:pPr>
        <w:rPr>
          <w:rFonts w:hint="eastAsia"/>
        </w:rPr>
      </w:pPr>
      <w:r>
        <w:rPr>
          <w:rFonts w:hint="eastAsia"/>
        </w:rPr>
        <w:t>CCTACGGGAGGCTGCAGTCGAGAATCTTCGGCAATGGGCGAAAGCCTGACCGAGCGACGCCACGTGCGGGATGAAGGCCCTTGGGTTGTAAACCGCTGTCAGGGGGGAGGAAAGCTTCGGCTTGACCGAGCCCCAGAGGAAGCACGGGCTAAGTACGTGCCAGCAGCCGCGGTAATACGTACTGTGCGAACGTTATTCGGAATCACTGGGCTTAAAGGGTGCGTAGGCGGGTACACAGGTCAGGTGTGAAATCCCACGGCTCAACCGTGGAACTGCATTTGAAACCGTGTGCCTTGAGCAAACTAGGGGTGTGCGGAACTTCCAGTGGAGCGGTGAAATGTGTTGATATTGGAAGGAACACCGGTGGCGAAAGCGGCACACTGGGGTTTGTCTGACGCTGAGGCACGAAAGCTAGGGGAGCGAACAGGATTAGATACCCCAGTAGTCC</w:t>
      </w:r>
    </w:p>
    <w:p w14:paraId="51842175">
      <w:pPr>
        <w:rPr>
          <w:rFonts w:hint="eastAsia"/>
        </w:rPr>
      </w:pPr>
      <w:r>
        <w:rPr>
          <w:rFonts w:hint="eastAsia"/>
        </w:rPr>
        <w:t>&gt;OTU001424</w:t>
      </w:r>
    </w:p>
    <w:p w14:paraId="6CC79EDA">
      <w:pPr>
        <w:rPr>
          <w:rFonts w:hint="eastAsia"/>
        </w:rPr>
      </w:pPr>
      <w:r>
        <w:rPr>
          <w:rFonts w:hint="eastAsia"/>
        </w:rPr>
        <w:t>CCTACGGGTGGCTGCAGTCGGGAATTTTGGGCAATGGGCGCAAGCCTGACCCAGCAACGCCGCGTGAAGGATGAAATCCCTCGGGATGTAAACTTCACAAGATCGGGAAGAATAAGGCCTGGTAAATAACCAGCGCCGATGACGGTACTGATTGTAAGCTCCGGCTAACTCCGTGCCAGCAGCCGCGGTAATACGGGGGGAGCAAGCGTTGTTCGGATTTACTGGGCGTAAAGGGCGCGTAGGCGGCGCGACAAGTCACTTGTGAAATCTCCGGGCTTAACTCGGTAGAGGCCAAGCGATACTGTCGTGCTCGAGTGCGGAAGGGGCAACCGGAATTCTTGGTGTAGCGGTGAAATGCGTAGATATCAAGAGGAACACCTGCGGCGAAGGCGGGTTGCTGGGCCGACACTGACGCTGAGGCGCGAAAGCTAGGGGAGCGAACGGGATTAGATACCCTGGTAGTCC</w:t>
      </w:r>
    </w:p>
    <w:p w14:paraId="23791A10">
      <w:pPr>
        <w:rPr>
          <w:rFonts w:hint="eastAsia"/>
        </w:rPr>
      </w:pPr>
      <w:r>
        <w:rPr>
          <w:rFonts w:hint="eastAsia"/>
        </w:rPr>
        <w:t>&gt;OTU001425</w:t>
      </w:r>
    </w:p>
    <w:p w14:paraId="1DE8A256">
      <w:pPr>
        <w:rPr>
          <w:rFonts w:hint="eastAsia"/>
        </w:rPr>
      </w:pPr>
      <w:r>
        <w:rPr>
          <w:rFonts w:hint="eastAsia"/>
        </w:rPr>
        <w:t>CCTACGGGAGGCAGCAGTGGGGAATTTTACGCAATGGGCGAAAGCCTGACGTAGCGACACCGCGTGAGCGAAGAAGCCTTTTGGGGTGTAAAGCTCTGTCAGCTGGAACGAAAACAATGACGGTACCAGCAGAGGAAGCATCGGCTAACTACGTGCCAGCAGCCGCGGTAAGACGTAGGATGCAAGCGTTGTCCGGATTTATTGGGCGTAAAGAGTTCGTAGGTGGTTTGTTAAGTTTGGTGTTAAAGAACGGGGCCTAACCCCGGTAGTGCACTGAATACTGGCAGACTTGAGTGCGGTAGAGGTAAGTGGAATTCCAAGTGTAGCGGTGAAATGCATAGATATTTGGAAGAACACCGGTGGCGTAAGCGACTTACTGGGCCGTAACTGACACTGAGGAACGAAAGCCGGGGTAGCGAATGGGATTAGATACCCCTGTAGTCC</w:t>
      </w:r>
    </w:p>
    <w:p w14:paraId="250199E2">
      <w:pPr>
        <w:rPr>
          <w:rFonts w:hint="eastAsia"/>
        </w:rPr>
      </w:pPr>
      <w:r>
        <w:rPr>
          <w:rFonts w:hint="eastAsia"/>
        </w:rPr>
        <w:t>&gt;OTU001426</w:t>
      </w:r>
    </w:p>
    <w:p w14:paraId="54B76A5D">
      <w:pPr>
        <w:rPr>
          <w:rFonts w:hint="eastAsia"/>
        </w:rPr>
      </w:pPr>
      <w:r>
        <w:rPr>
          <w:rFonts w:hint="eastAsia"/>
        </w:rPr>
        <w:t>CCTACGGGTGGCAGCAGTAGGGAATATTGGTCAATGGATGCAAGTCTGAACCAGCCATGCCGCGTGAAGGATTAAGGCCCTCTGGGTTGTAAACTTCTTTTATCTGGGACGAAAAAAGGGTATTCTTACTCACTTGACGGTACCAGAGGAATAAGCACCGGCTAACTCCGTGCCAGCAGCCGCGGTAATACGGAGGGTGCAAGCGTTATCCGGATTTACTGGGTTTAAAGGGTGCGTAGGTGGGTCTGTAAGTCAGTGGTGAAATCTCCGAGCTTAACTCGGAAACTGCCATTGATACTATAGATCTTGAATTATCTGGAGGTAAGCGGAATATGTCATGTAGCGGTGAAATGCTTAGATATGACATAGAACACCAATTGCGAAGGCAGCTTACTACGGATATATTGACACTGAGGCACGAAAGCGTGGGGATCAAACAGGATTAGATACCCCGGTAGTCC</w:t>
      </w:r>
    </w:p>
    <w:p w14:paraId="57F3B231">
      <w:pPr>
        <w:rPr>
          <w:rFonts w:hint="eastAsia"/>
        </w:rPr>
      </w:pPr>
      <w:r>
        <w:rPr>
          <w:rFonts w:hint="eastAsia"/>
        </w:rPr>
        <w:t>&gt;OTU001427</w:t>
      </w:r>
    </w:p>
    <w:p w14:paraId="690E6DEE">
      <w:pPr>
        <w:rPr>
          <w:rFonts w:hint="eastAsia"/>
        </w:rPr>
      </w:pPr>
      <w:r>
        <w:rPr>
          <w:rFonts w:hint="eastAsia"/>
        </w:rPr>
        <w:t>CCTACGGGGGGCTGCAGTGGGGAATATTGCGCAATGGGGGCAACCCTGAAGGAGCGACGCCGCGTGGAGGATGAAGGTTTTCGGATTGTAAACTCCTGTCATTGGTGAACAAAGCCTTGGGTTAACTGCCTAAAGGTTTGCTAGTAGCCGAAGAGGAAGGGACGGCTAACTCTGTGCCAGCAGCCGCGGTAATACAGAGGTCCCGAGCGTTGTTCGGATTCATTGGGCGTAAAGGGTGCGTAGGCGGCGGGGCAAGTCTGATGTGAAATCCCGGGGCTCAACCCCGGAACTGCATTGGATACTGCCTTGCTAGAGTACTGGAGAGGGAACTGGAATTTACGGTGTAGCAGTGAAATGCGTAGAGATCGTAAGGAAGGCCAGTGGCGAAGGCGAGTTCCTGGACAGTTACTGACGCTGAGGCACGAAGGCCAGGGGAGCAAACGGGATTAGATACCCCAGTAGTCC</w:t>
      </w:r>
    </w:p>
    <w:p w14:paraId="01B2A85D">
      <w:pPr>
        <w:rPr>
          <w:rFonts w:hint="eastAsia"/>
        </w:rPr>
      </w:pPr>
      <w:r>
        <w:rPr>
          <w:rFonts w:hint="eastAsia"/>
        </w:rPr>
        <w:t>&gt;OTU001428</w:t>
      </w:r>
    </w:p>
    <w:p w14:paraId="3F2DB7AB">
      <w:pPr>
        <w:rPr>
          <w:rFonts w:hint="eastAsia"/>
        </w:rPr>
      </w:pPr>
      <w:r>
        <w:rPr>
          <w:rFonts w:hint="eastAsia"/>
        </w:rPr>
        <w:t>CCTACGGGGGGCAGCAGTAGGGAATCTTCCACAATGGGCGAAAGCCTGATGGAGCAACGCCGCGTGCAGGATGAATGCCTTCGGGTTGTAAACTGCTTTTATGATTGAGGATTATGACAGTAAATCATGAATAAGGACCTGCTAACTACGTGCCAGCAGCCGCGGTCATACGTAGGGTCCAAGCGTTATCCGGAATAACTGGGCGTAAAGAGATGCGTAGGCGGTCAAGTAAGCAGATATTGAAATCCCACGGCTCAACCGTGTGGCTGGTATCTGAACTGCTTTGACTAGAGTGTGTGAGGGGTCGCTGGAATTTCTGGTGTAGGAGTGAAATCCGTAGATATCAGAAGGAACACCAATGGCGAAGGCAGGCGACTGGCACACCACTGACGCTAAGGCTCGAAAGCGTGGGTAGCGAACGGGATTAGATACCCCAGTAGTCC</w:t>
      </w:r>
    </w:p>
    <w:p w14:paraId="5215E9E8">
      <w:pPr>
        <w:rPr>
          <w:rFonts w:hint="eastAsia"/>
        </w:rPr>
      </w:pPr>
      <w:r>
        <w:rPr>
          <w:rFonts w:hint="eastAsia"/>
        </w:rPr>
        <w:t>&gt;OTU001429</w:t>
      </w:r>
    </w:p>
    <w:p w14:paraId="46D9435F">
      <w:pPr>
        <w:rPr>
          <w:rFonts w:hint="eastAsia"/>
        </w:rPr>
      </w:pPr>
      <w:r>
        <w:rPr>
          <w:rFonts w:hint="eastAsia"/>
        </w:rPr>
        <w:t>CCTACGGGGGGCTGCAGTCGAGAATTTTTCACAATGGGCGCAAGCCTGATGGAGCGACGCCGCGTGGGGGATGAAGGGTTTCGATCCGTAAACCCCTGTCATTTGCGAACAAACCTTGTGGGTGAATAGCCCACGAGCTGATTGTAGTGAAAGAGGAAGGGACGGCTAACTCTGTGCCAGCAGCCGCGGTAATACAGAGGTCCCAAGCGTTGTTCGGATTCACTGGGCGTAAAGGGTGCGTAGGTGGCCAGGTAAGTTCGGTGTGAAAGCTCGGAGCTTAACTTCGAAATGGCATTGAATACTATCTGGCTAGAGGGTCGGAGGGGAGACTGGAATTCTCGGTGTAGCAGTGAAATGCGTAGATATCGAGAGGAACACCAGTGGCGAAGGCGAGTCTCTGGACGACTCCTGACACTGAGGCACGAAAGCCAGGGGAGCAAACAGGATTAGATACCCCGGTAGTCC</w:t>
      </w:r>
    </w:p>
    <w:p w14:paraId="611D2205">
      <w:pPr>
        <w:rPr>
          <w:rFonts w:hint="eastAsia"/>
        </w:rPr>
      </w:pPr>
      <w:r>
        <w:rPr>
          <w:rFonts w:hint="eastAsia"/>
        </w:rPr>
        <w:t>&gt;OTU001430</w:t>
      </w:r>
    </w:p>
    <w:p w14:paraId="538EEA52">
      <w:pPr>
        <w:rPr>
          <w:rFonts w:hint="eastAsia"/>
        </w:rPr>
      </w:pPr>
      <w:r>
        <w:rPr>
          <w:rFonts w:hint="eastAsia"/>
        </w:rPr>
        <w:t>CCTACGGGGGGCAGCAGTAAGGAATATTGGTCAATGGAGGCAACTCTGAACCAGCCATGCCGCGTGCAGGAAGACGGCCCTATGGGTTGTAAACTGCTTTTATTCGGGAATAAACCTCTTTACGTGTAGAGAGTTGAATGTACCGAAAGAATAAGGATCGGCTAACTCCGTGCCAGCAGCCGCGGTAATACGGAGGATCCAAGCGTTATCCGGATTTATTGGGTTTAAAGGGTGCGTAGGCGGCTTATTAAGTCAGGGGTGAAAGACGGTGGCTCAACCATCGCAGTGCCCTTGATACTGATGAGCTTGAATACACTTGAGGTAGGCGGAATGTGACAAGTAGCGGTGAAATGCATAGATATGTCACAGAACACCAATTGCGAAGGCAGCTTACTAAGGTGCAATTGACGCTGAGGCACGAAAGCGTGGGGATCAAACAGGATTAGATACCCCTGTAGTCC</w:t>
      </w:r>
    </w:p>
    <w:p w14:paraId="327C436B">
      <w:pPr>
        <w:rPr>
          <w:rFonts w:hint="eastAsia"/>
        </w:rPr>
      </w:pPr>
      <w:r>
        <w:rPr>
          <w:rFonts w:hint="eastAsia"/>
        </w:rPr>
        <w:t>&gt;OTU001431</w:t>
      </w:r>
    </w:p>
    <w:p w14:paraId="38653180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GACAGGGACGAAGCGCAAGTGACGGTACCTGTAGAAGAAGCACCGGCCAACTACGTGCCAGCAGCCGCGGTAATACGTAGGGTGCGAGCGTTGTCCGGAATTACTGGGCGTAAAGAGCTTGTAGGCGGTCTGTCGCGTCGATTGTGAAAACTCACAGCTCAACTGTGAGCTTGCAGTCGATACGGGCAGACTAGAGTACTTCAGGGGAGACTGGAATTCCTGGTGTAGCGGTGAAATGCGCAGATATCAGGAGGAACACCGGTGGCGAAGGCGGGTCTCTGGGAAGTAACTGACGCTGAGAAGCGAAAGCGTGGGTAGCGAACAGGATTAGATACCCCAGTAGTCC</w:t>
      </w:r>
    </w:p>
    <w:p w14:paraId="216830D9">
      <w:pPr>
        <w:rPr>
          <w:rFonts w:hint="eastAsia"/>
        </w:rPr>
      </w:pPr>
      <w:r>
        <w:rPr>
          <w:rFonts w:hint="eastAsia"/>
        </w:rPr>
        <w:t>&gt;OTU001432</w:t>
      </w:r>
    </w:p>
    <w:p w14:paraId="701D6C49">
      <w:pPr>
        <w:rPr>
          <w:rFonts w:hint="eastAsia"/>
        </w:rPr>
      </w:pPr>
      <w:r>
        <w:rPr>
          <w:rFonts w:hint="eastAsia"/>
        </w:rPr>
        <w:t>CCTACGGGTGGCAGCAGTAGGGAATATTGCATAATGGGCGAAAGCCTGATGCAGCAACGCCGCGTGTGCGATGAAGGCCTTCGGGTTGTAAAGCACTTTTAGCAGGGAAGAGGAAGGACGGTACCTGCTGAATAAGCCTCGGCTAACTACGTGCCAGCAGCCGCGGTAAAACGTAGGAGGCGAGCGTTATCCGGATTTACTGGGTGTAAAGCGCGTGCAGGCGGTCTATTAAGTTGGATGTGAAAGCTCCTGGCTCAACTGGGAGAGGTCGTACAAGACTGGTAGACTGGAGAGCAGTAAGGGAAGGTGGAATTCCGGGTGTAGTGGTGAAATGCGTAGATATCCGGAGGAACACCAGTGGCGAAAGCGGCCTTCTGGACTGTATCTGACGCTCAGACGCGAAAGCTAGGGGAGCAAACGGGATTAGATACCCTGGTAGTCC</w:t>
      </w:r>
    </w:p>
    <w:p w14:paraId="2C085435">
      <w:pPr>
        <w:rPr>
          <w:rFonts w:hint="eastAsia"/>
        </w:rPr>
      </w:pPr>
      <w:r>
        <w:rPr>
          <w:rFonts w:hint="eastAsia"/>
        </w:rPr>
        <w:t>&gt;OTU001433</w:t>
      </w:r>
    </w:p>
    <w:p w14:paraId="159E856C">
      <w:pPr>
        <w:rPr>
          <w:rFonts w:hint="eastAsia"/>
        </w:rPr>
      </w:pPr>
      <w:r>
        <w:rPr>
          <w:rFonts w:hint="eastAsia"/>
        </w:rPr>
        <w:t>CCTACGGGAGGCTGCAGTCGAGGATCTTCCGCAATGGGCGAAAGCCTGACGGAGCGACACCGCGTACAGGATGAAGGCCTTCGGGTTGTAAACTGTTGTCACGCTATAGGAAAACCTTGGTGTTAATAGCGCCAAGGCTGACTAAAGCGAGAGGAAGCAACGGCTAACTCTGTGCCAGCAGCCGCGGTAAGACAGAGGTTGCAAACGTTGTTCGGAATCACTGGGCATAAAGCGCACGTAGGCGGTCTGTTAAGTCAGGTGTGAAAGCCCCCGGCTCAACCGGGGAACAGCATTTGATACTGGCAGACTCGAGGATGGTAGGGGTGAGTGGAACTCCAGGTGGAGCGGTGAAATGCGTAGATATCTGGAGGAACACCGGTGGCGAAAGCGGCTCACTGGACCATTTCTGACGCTGAGGTGCGAAAGCTAGGGTAGCAAACGGGATTAGATACCCCTGTAGTCC</w:t>
      </w:r>
    </w:p>
    <w:p w14:paraId="3E056688">
      <w:pPr>
        <w:rPr>
          <w:rFonts w:hint="eastAsia"/>
        </w:rPr>
      </w:pPr>
      <w:r>
        <w:rPr>
          <w:rFonts w:hint="eastAsia"/>
        </w:rPr>
        <w:t>&gt;OTU001434</w:t>
      </w:r>
    </w:p>
    <w:p w14:paraId="1660908F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AGGGAACAAGGTGCCGCGGTTAACTGCCGCGGCATTGATAGTACCTGAAGAGGAAGAGACGGCTAACTCTGTGCCAGCAGCCGCGGTAATACAGAGGTCTCAAGCGTTGTTCGGATTCATTGGGCGTAAAGGGTGCGTAGGTGGCGGGGTAAGTCAGGTGTGAAATTTCGGAGCTTAACTCCGAAACTGCATTTGATACTGCCTTGCTTGAGGACTGGAGAGGAGATTGGAATTCACGGTGTAGCAGTGAAATGCGTAGATATCGTGAGGAAGACCAGTGGCGAAGGCGGATCTCTGGACAGTTCCTGACACTGAGGCACGAAGGCTAGGGGAGCAAACGGGATTAGATACCCGTGTAGTCC</w:t>
      </w:r>
    </w:p>
    <w:p w14:paraId="7AD1B5C3">
      <w:pPr>
        <w:rPr>
          <w:rFonts w:hint="eastAsia"/>
        </w:rPr>
      </w:pPr>
      <w:r>
        <w:rPr>
          <w:rFonts w:hint="eastAsia"/>
        </w:rPr>
        <w:t>&gt;OTU001435</w:t>
      </w:r>
    </w:p>
    <w:p w14:paraId="245928BD">
      <w:pPr>
        <w:rPr>
          <w:rFonts w:hint="eastAsia"/>
        </w:rPr>
      </w:pPr>
      <w:r>
        <w:rPr>
          <w:rFonts w:hint="eastAsia"/>
        </w:rPr>
        <w:t>CCTACGGGCGGCTGCAGTGGGGAATCTTGCGCAATGGGCGAAAGCCTGACGCAGCGACGCCGCGTGAGCGATGAAGGCCTTCGGGTTGTAAAGCTCTGTGGAGGGGGACGAATAAGGGCCGTCGAACAGACGTCCCGATGACGGTACCCCTTTAGCAAGCACCGGCTAACTCTGTGCCAGCAGCCGCGGTAAGACAGAGGGTGCAAACGTTGTTCGGAATTACTGGGCGTAAAGCGCGTGTAGGCGGCTAAGCAAGTCGGATGTGAAAGCCCTGGGCTCAACCTAGGAAGTGCATTCGAAACTGCGGAGCTTGAGTTCTGGAGAGGAAGGCGGAATTCTCGGTGTAGAGGTGAAATTCGTAGATATCGAGAGGAACACCTGTGGCGAAGGCGGCCTTCTGGACAGTGACTGACGCTGAGACGCGAAAGCGTGGGGAGCAAACAGGATTAGATACCCCGGTAGTCC</w:t>
      </w:r>
    </w:p>
    <w:p w14:paraId="22EF65A5">
      <w:pPr>
        <w:rPr>
          <w:rFonts w:hint="eastAsia"/>
        </w:rPr>
      </w:pPr>
      <w:r>
        <w:rPr>
          <w:rFonts w:hint="eastAsia"/>
        </w:rPr>
        <w:t>&gt;OTU001436</w:t>
      </w:r>
    </w:p>
    <w:p w14:paraId="69B38DB1">
      <w:pPr>
        <w:rPr>
          <w:rFonts w:hint="eastAsia"/>
        </w:rPr>
      </w:pPr>
      <w:r>
        <w:rPr>
          <w:rFonts w:hint="eastAsia"/>
        </w:rPr>
        <w:t>CCTACGGGTGGCAGCAGTCGAGAATCTTCGGCAATGGGCGAAAGCCTGACCGAGCGACGCCGCGTGGAGGAAGAAGGCCTTCGGGTTGTAAACTCCTGTTGGGGGGGACCAAACAATGAGGTAACCCCTGAGGAAGCACGGGCTAAGTTCGTGCCAGCAGCCGCGGTAAGACGAACCGTGCGAACGTTATTCGGAATCACTGGGCTTAAAGAGCGCGTAGGCGGCATCGTAAGTTGGAGGTGAAATCCTGACGGCTCAACCGCAGAATTGCCCCCAATACTGCGATGCTTGAGTGAGATAGGGGCATGTGGAACTTCCAGTGGAGCGGTGAAATGTGTTGAGATTGGAAGGAACGCCGGTGGCGAAAGCGACATGCTGGATCTTTTCTGACGCTGAGGCGCGAAAGCTAGGGGAGCGAACGGGATTAGATACCCCAGTAGTCC</w:t>
      </w:r>
    </w:p>
    <w:p w14:paraId="1B7DF301">
      <w:pPr>
        <w:rPr>
          <w:rFonts w:hint="eastAsia"/>
        </w:rPr>
      </w:pPr>
      <w:r>
        <w:rPr>
          <w:rFonts w:hint="eastAsia"/>
        </w:rPr>
        <w:t>&gt;OTU001437</w:t>
      </w:r>
    </w:p>
    <w:p w14:paraId="310615E8">
      <w:pPr>
        <w:rPr>
          <w:rFonts w:hint="eastAsia"/>
        </w:rPr>
      </w:pPr>
      <w:r>
        <w:rPr>
          <w:rFonts w:hint="eastAsia"/>
        </w:rPr>
        <w:t>CCTACGGGGGGCAGCAGTAGGGAATATTGCGCAATGGAGGAAACTCTGACGCAGCGACGCCGCGTGGGTGATGAAGGCCTTCGGGTCGTAAAGCCCTGTCGGAAGGGAAGAAAAATCTATGGGGTAACATCCCATAGACTTGACGGTACCTTCAGAGGAAGCACCGGCTAACTACGTGCCAGCAGCCGCGGTAATACGTAGGGTGCTAGCGTTGTTCGGAATCATTGGGCGTAAAGCGCGTGTAGGCGGTCAAATAAGTCTGGTGTGAAAGCCCTGGGCTCAACCGAGGAAGTGCATCGGAAACTATTTGACTAGAAGACGGTAGAGGAAGGTGGAATTCCAAGTGTAGAGGTGAAATTCGTAGATATTTGGAGGAATACCGGTGGCGAAGGCGGCCTTCTGGGCCGATCTTGACGCTGAGACGCGAAAGCGTGGGGAGCAAACAGGATTAGATACCCGGGTAGTCC</w:t>
      </w:r>
    </w:p>
    <w:p w14:paraId="237AFCFD">
      <w:pPr>
        <w:rPr>
          <w:rFonts w:hint="eastAsia"/>
        </w:rPr>
      </w:pPr>
      <w:r>
        <w:rPr>
          <w:rFonts w:hint="eastAsia"/>
        </w:rPr>
        <w:t>&gt;OTU001438</w:t>
      </w:r>
    </w:p>
    <w:p w14:paraId="4EB5C50A">
      <w:pPr>
        <w:rPr>
          <w:rFonts w:hint="eastAsia"/>
        </w:rPr>
      </w:pPr>
      <w:r>
        <w:rPr>
          <w:rFonts w:hint="eastAsia"/>
        </w:rPr>
        <w:t>CCTACGGGTGGCTGCAGTGGGGAATATTGCACAATGGGCGCAAGCCTGATGCAGCGACGCCGCGTGGGTGATGAAGGCTTTCGGGTCGTAAAGCCCTTTTCTAGGTGACGAGTAGGGACGGTAGCCTAGGAATAAGTGTCGGCTAACTACGTGCCAGCAGCCGCGGTAAAACGTAGGACACAAGCGTTATCCGGAGTTACTGGGCGTAAAGAGCGCGTAGGCGGTTTGATAAGTCTGCTATGAAAGCACCTGGCTAAACTGGGTGAGGCTGGCGGAGACTGTCAGGCTAGAGTGAGACAGAGGCAGATGGAATTCCGCGTGTAGTGGTGAAATGCGTAGAGATGCGGAGGAACACCAGTGGCGAAGGCGGTCTGCTGGGTCTCAACTGACGCTGAGGCGCGAAAGCGTGGGGAGCGAACGGGATTAGATACCCCGGTAGTCC</w:t>
      </w:r>
    </w:p>
    <w:p w14:paraId="4FA03760">
      <w:pPr>
        <w:rPr>
          <w:rFonts w:hint="eastAsia"/>
        </w:rPr>
      </w:pPr>
      <w:r>
        <w:rPr>
          <w:rFonts w:hint="eastAsia"/>
        </w:rPr>
        <w:t>&gt;OTU001439</w:t>
      </w:r>
    </w:p>
    <w:p w14:paraId="4CAF0D32">
      <w:pPr>
        <w:rPr>
          <w:rFonts w:hint="eastAsia"/>
        </w:rPr>
      </w:pPr>
      <w:r>
        <w:rPr>
          <w:rFonts w:hint="eastAsia"/>
        </w:rPr>
        <w:t>CCTACGGGCGGCTGCAGTGGGGAATTTTGCACAATGGGCGAAAGCCTGATGCAGCAACGCCGCGTGTGTGATGAAGGTCTTCGGATCGTAAAGCACTTTCGACCGGGATGAAAACCCGTTGGCTAACATCCAACGGCTTGACCGTACCGGGAGAAGAAGCACCGGCTAACTCTGTGCCAGCAGCCGCGGTAATACAGAGGGTGCAAGCGTTGTTCGGAATTATTGGGCGTAAAGCGCGTGTAGGCGGCTTTGCAAGTCGGGTGTGAAAGCCCTCAGCTCAACTGAGGAAGTGCGCCCGAAACTGCAGAGCTTGAGTACCGGAGAGGATGGTGGAATTCCCCAAGTAGAGGTGAAATTCGTAGATATGGGGAGGAACACCGGTGGCGAAGGCGACCATCTGGACGGATACTGACGCTGAGACGCGAAAGCTAGGGGAGCAAACGGGATTAGATACCCCAGTAGTCC</w:t>
      </w:r>
    </w:p>
    <w:p w14:paraId="0A355F01">
      <w:pPr>
        <w:rPr>
          <w:rFonts w:hint="eastAsia"/>
        </w:rPr>
      </w:pPr>
      <w:r>
        <w:rPr>
          <w:rFonts w:hint="eastAsia"/>
        </w:rPr>
        <w:t>&gt;OTU001440</w:t>
      </w:r>
    </w:p>
    <w:p w14:paraId="7A58D0F2">
      <w:pPr>
        <w:rPr>
          <w:rFonts w:hint="eastAsia"/>
        </w:rPr>
      </w:pPr>
      <w:r>
        <w:rPr>
          <w:rFonts w:hint="eastAsia"/>
        </w:rPr>
        <w:t>CCTACGGGCGGCAGCAGTCGAGAATCTTCGGCAATGGGCGCAAGCCTGACCGAGCGACGCCGCGTGCGGGATGAAGGCCTTCGGGTTGTAAACCGCTGTCAGAGAGGCGGAACTGCTTTGGAGCTATCTCCAGAGTTTGACCTAATCTCAGAGGAAGCACGGGCTAAGTTCGTGCCAGCAGCCGCGGTAAGACGAACCGTGCGAACGTTATTCGGAATCACTGGGCTTAAAGGGTGCGTAGGCTGCGAGGAGGGTGGGGTGTGAAATCCCTCGGCTCAACCGAGGAATTGCGCTCCAAACCGCCTTGCTGGAGTGAGACAGAGGTGAGCGGAACTAATGGTGGAGCGGTGAAATGCGTTGATATCATTAGGAACACCAGAGGCGAAGGCGGCTCACTGGGTCTCAACTGACGCTGATGCACGAAAGCTAGGGTAGCGAACGGGATTAGATACCCGGGTAGTCC</w:t>
      </w:r>
    </w:p>
    <w:p w14:paraId="1F159BFD">
      <w:pPr>
        <w:rPr>
          <w:rFonts w:hint="eastAsia"/>
        </w:rPr>
      </w:pPr>
      <w:r>
        <w:rPr>
          <w:rFonts w:hint="eastAsia"/>
        </w:rPr>
        <w:t>&gt;OTU001441</w:t>
      </w:r>
    </w:p>
    <w:p w14:paraId="05929E6E">
      <w:pPr>
        <w:rPr>
          <w:rFonts w:hint="eastAsia"/>
        </w:rPr>
      </w:pPr>
      <w:r>
        <w:rPr>
          <w:rFonts w:hint="eastAsia"/>
        </w:rPr>
        <w:t>CCTACGGGTGGCTGCAGTCGAGAATTTTTCTCAATGGGGGCAACCCTGAAGGAGCGACGCCGCGTGGAGGATGAAGGTTTTCGGATTGTAAACTCCTGTCATTGGTGAACAAAGCCCGCGGTTAACTGCCGTTGGGTTTGCTAGTAGCCGAAGAGGAAGGGACGGCTAACTCTGTGCCAGCAGCCGCGGTAATACAGAGGTCCCGAGCGTTGTTCGGATTCATTGGGCGTAAAGGGTGCGTAGGCGGCCGGCTAAGTCTGATGTGAAATCCCGGGGCTCAACCCCGGAACTGCATTGGATACTGGCGGGCTTGAGTACTGGAGAGGGAACTGGAATTTACGGTGTAGCAGTGAAATGCGTAGAGATCGTAAGGAAGGCCAGTGGCGAAGGCGAGTTCCTGGACAGTTACTGACGCTGAGGCACGAAGGCCAGGGGAGCAAACGGGATTAGATACCCCTGTAGTCC</w:t>
      </w:r>
    </w:p>
    <w:p w14:paraId="4E0D347B">
      <w:pPr>
        <w:rPr>
          <w:rFonts w:hint="eastAsia"/>
        </w:rPr>
      </w:pPr>
      <w:r>
        <w:rPr>
          <w:rFonts w:hint="eastAsia"/>
        </w:rPr>
        <w:t>&gt;OTU001442</w:t>
      </w:r>
    </w:p>
    <w:p w14:paraId="484602A7">
      <w:pPr>
        <w:rPr>
          <w:rFonts w:hint="eastAsia"/>
        </w:rPr>
      </w:pPr>
      <w:r>
        <w:rPr>
          <w:rFonts w:hint="eastAsia"/>
        </w:rPr>
        <w:t>CCTACGGGTGGCAGCAGTGAGGAATATTGCGCAATGGGCGAAAGCCTGACGCAGCCACGCCGCGTGCAGGAAGACACCCCTCTGGGGCGTAAACTGCTTTTGTGCGAGAAGAAGGCCCTCCTCGGGAGGGATTGACGGTACCGCACGAATAAGGACCGGCTAACTCCGTGCCAGCAGCCGCGGTAATACGGAGGGTCCAAGCGTTGTCCGGAATCACTGGGTGTAAAGGGTGCGTAGGCGGATTTGTAAGTCAGAGGTGAAAGCCCACGGCTTAACCGTGGAACTGCCTTTGATACTGCAAGTCTTGAGTCCTGGAGGGGCTGGCGGAATTCGTGGTGTAGCGGTGAAATGCGTAGATATCACGAGGAACACCGGAGGTGTAGACGGCCAGCTGGACAGGTACTGACGCTGAGGCACGAAAGCGTGGGGAGCGAACAGGATTAGATACCCGAGTAGTCC</w:t>
      </w:r>
    </w:p>
    <w:p w14:paraId="5DE67F2D">
      <w:pPr>
        <w:rPr>
          <w:rFonts w:hint="eastAsia"/>
        </w:rPr>
      </w:pPr>
      <w:r>
        <w:rPr>
          <w:rFonts w:hint="eastAsia"/>
        </w:rPr>
        <w:t>&gt;OTU001443</w:t>
      </w:r>
    </w:p>
    <w:p w14:paraId="52122BE6">
      <w:pPr>
        <w:rPr>
          <w:rFonts w:hint="eastAsia"/>
        </w:rPr>
      </w:pPr>
      <w:r>
        <w:rPr>
          <w:rFonts w:hint="eastAsia"/>
        </w:rPr>
        <w:t>CCTACGGGAGGCTGCAGTCGAGAATCTTCGGCAATGGGCGCAAGCCTGACCGAGCGATGCCGCGTGCGGGATGAAGGCTTTCGGGTTGTAAACCGCTGTCGTAGGGGAGCAAGGCGTAAGCTTGAGCGATCCTAGGAGGAAGGACCGGCTAAGTCTGTGCCAGCAGCCGCGGTAATACAGACGGTCCAAACGTTATTCGGAATCACTGGGCTTAAAGAGTTCGTAGGCGGTCAAGAAAGTGGGGTGTGAAAGCCCTCGGCTCAACCGAGGAACTGCGCTCCAAACTACTTGACTTGAGGAGGCTAGAGGTAAGCGGAACTGATGGTGGAGCGGTGAAATGCGTTGATATCATCAGGAACACCGGAGGCGAAGGCGGCTTACTGGGGCCTTTCTGACGCTGAGGAACGAAAGCTAGGGGAGCGAACGGGATTAGATACCCTAGTAGTCC</w:t>
      </w:r>
    </w:p>
    <w:p w14:paraId="4B9FF474">
      <w:pPr>
        <w:rPr>
          <w:rFonts w:hint="eastAsia"/>
        </w:rPr>
      </w:pPr>
      <w:r>
        <w:rPr>
          <w:rFonts w:hint="eastAsia"/>
        </w:rPr>
        <w:t>&gt;OTU001444</w:t>
      </w:r>
    </w:p>
    <w:p w14:paraId="0F5271DC">
      <w:pPr>
        <w:rPr>
          <w:rFonts w:hint="eastAsia"/>
        </w:rPr>
      </w:pPr>
      <w:r>
        <w:rPr>
          <w:rFonts w:hint="eastAsia"/>
        </w:rPr>
        <w:t>CCTACGGGAGGCTGCAGTAACGAATCTTCCACAATGCACGAAAGTGTGATGGAGCGACGCCGCGTGTAGGATGAAGTCCTTCGGGATGTAAACTACTGTCAGGGGAAAGAAAGTTCTGATCTACCCCAGAGGAAGAGGCGGCTAACTCTGTGCCAGCAGCCGCGGTAATACAGAGGCCTCGAGCGTTAGGCGGAATCACTGGGCTTAAAGCGTGTGTAGGCGGATCGTTAAGTACCTTGTGAAATCCCACGGCTTAACCGTGGAACTGCTTGGTATACTGGCGATCTTGTGCCACCTAGGGGCGAGCGGAACAGATGGTGGAGCGGTGAAATGCGTAGATATCATCTGGAACGCCAATGGTGAAAACAGCTCGCTGGGGGTGTGCAGACGCTGAGACACGAAAGCCAGGGGAGCGAACGGGATTAGATACCCCAGTAGTCC</w:t>
      </w:r>
    </w:p>
    <w:p w14:paraId="68FFD133">
      <w:pPr>
        <w:rPr>
          <w:rFonts w:hint="eastAsia"/>
        </w:rPr>
      </w:pPr>
      <w:r>
        <w:rPr>
          <w:rFonts w:hint="eastAsia"/>
        </w:rPr>
        <w:t>&gt;OTU001445</w:t>
      </w:r>
    </w:p>
    <w:p w14:paraId="17AB56B8">
      <w:pPr>
        <w:rPr>
          <w:rFonts w:hint="eastAsia"/>
        </w:rPr>
      </w:pPr>
      <w:r>
        <w:rPr>
          <w:rFonts w:hint="eastAsia"/>
        </w:rPr>
        <w:t>CCTACGGGGGGCTGCAGCAAGGAATTTTCCACAATGGGCGCAAGCCTGATGGAGCAACGCCGCGTGGGGGATGACGCGTTTCGGCGTGTAAACCCCTTTTCGAGGGGACGAAGGCAATGACGGTACCCTCGGAATAAGGACCGGCTAACTACGTGCCAGCAGCCGCGGTAAGACGTAGGGTCCGAGCGTTGTCCGGAATTACTGGGCGTAAAGCGCGCGCAGGCGGATTCGCGCATCATCGGTGAAAGCCCCCCGCTTAACGGGGGAGGGTCCGGTGAGATGGCGAGTCTGGAGGCAGGGAGAGGCGAGTGGAATTCCGGGTGTAGTGGTGAAATGCGTAGAGATCCGGAGGAACACCAGTGGCGAAGGCGGCTCGCTGGACCTGACCTGACGCTGAGGCGCGAAGGCGTGGGGAGCGAACGGGATTAGATACCCCTGTTCC</w:t>
      </w:r>
    </w:p>
    <w:p w14:paraId="2F13D17E">
      <w:pPr>
        <w:rPr>
          <w:rFonts w:hint="eastAsia"/>
        </w:rPr>
      </w:pPr>
      <w:r>
        <w:rPr>
          <w:rFonts w:hint="eastAsia"/>
        </w:rPr>
        <w:t>&gt;OTU001446</w:t>
      </w:r>
    </w:p>
    <w:p w14:paraId="65FBEF00">
      <w:pPr>
        <w:rPr>
          <w:rFonts w:hint="eastAsia"/>
        </w:rPr>
      </w:pPr>
      <w:r>
        <w:rPr>
          <w:rFonts w:hint="eastAsia"/>
        </w:rPr>
        <w:t>CCTACGGGCGGCAGCAGTAGGGAATCTTGCTCAATGGGCGAAAGCCTGAAGCAGCAATGCCGCGTGAGGGATGAATGCCTTCGGGTTGTAAACCTCTTTCAGCGGGGACGAATATGACGGTACCCGCAGAAGAAGGTCCGGCTAACTACGTGCCAGCAGCCGCGGTGATACGTAGGGACCGAGCGTTGTCCGGATTCATTGGGCGTAAAGAGCTCGTAGGCGGTTTGGTAAGTCAGGTGTGAAAACTGGAGGCTCAACCTCCAGCCTGCATCAGATACTGCCATGACTAGAGTCCGGTAGGGGAGAATGGAATTCCCGGTGTAGCGGTGAAATGCGCAGATATCGGGAGGAACACCAGTGGCGAAGGCGGTTCTCTGGGCCGGTACTGACGCTGAGGAGCGAAAGCTAGGGGAGCAAACAGGATTAGATACCCCTGTAGTCC</w:t>
      </w:r>
    </w:p>
    <w:p w14:paraId="1CFA7FB0">
      <w:pPr>
        <w:rPr>
          <w:rFonts w:hint="eastAsia"/>
        </w:rPr>
      </w:pPr>
      <w:r>
        <w:rPr>
          <w:rFonts w:hint="eastAsia"/>
        </w:rPr>
        <w:t>&gt;OTU001447</w:t>
      </w:r>
    </w:p>
    <w:p w14:paraId="7FD25BAE">
      <w:pPr>
        <w:rPr>
          <w:rFonts w:hint="eastAsia"/>
        </w:rPr>
      </w:pPr>
      <w:r>
        <w:rPr>
          <w:rFonts w:hint="eastAsia"/>
        </w:rPr>
        <w:t>CCTACGGGAGGCAGCAGTGGGGAATATTGCGCAATGGGCGAAAGCCTGACGCAGCAACGCCGCGTGAGGGATGACGGCCTTCGGGTTGTAAACCTCTTTCAGCAGGGACGAAGCGAAAGTGACGGTACCTGCAGAAGAAGCACCGGCCAACTACGTGCCAGCAGCCGCGGTAAGACGTAGGGTGCGAGCGTTGTCCGGAATTATTGGGCGTAAAGGGCTCGTAGGCGGTTTGTCGCGTCGAAAGTGAAACTCCGAGGCTCAACCTCGGAACTGCTTTCGATACGGGCAGACTAGAGGTAGGCAGGGGAGAGTGGAACTCCAGGTGTAGCGGTGGAATGCGCAGATATCTGGAAGAACACCGGTGGCGAAGGCGGCTCTCTGGGCCTTACCTGACGCTGAGGAGCGAAAGCGTGGGTAGCGAACAGGATTAGATACCCTTGTAGTCC</w:t>
      </w:r>
    </w:p>
    <w:p w14:paraId="0B040420">
      <w:pPr>
        <w:rPr>
          <w:rFonts w:hint="eastAsia"/>
        </w:rPr>
      </w:pPr>
      <w:r>
        <w:rPr>
          <w:rFonts w:hint="eastAsia"/>
        </w:rPr>
        <w:t>&gt;OTU001448</w:t>
      </w:r>
    </w:p>
    <w:p w14:paraId="3C5FB46E">
      <w:pPr>
        <w:rPr>
          <w:rFonts w:hint="eastAsia"/>
        </w:rPr>
      </w:pPr>
      <w:r>
        <w:rPr>
          <w:rFonts w:hint="eastAsia"/>
        </w:rPr>
        <w:t>CCTACGGGAGGCTGCAGCAGGGAATCTTGCGCAATGGGCGAAAGCCTGACGCAGTGACGCCGCGTGAGGGATGAAGGCCTTCGGGTTGTAAACCTCTTTCAGCAGGGACGAAGCGAAAGTGACGGTACCTGCAGAAGAAGCCCCGGCCAACTACGTGCCAGCAGCCGCGGTAACACGTAGGGGGCGAGCGTTGTCCGGATTTATTGGGCGTAAAGAGCGCGTAGGCGGCTTCCTAAGTCGGACGTGAAATTCCAAGGCTCAACCTTGGAACGCCGTTCGATACTGGGAGGCTAGAGGCAGGTAGGGGAAGGTGGAATACCTGGTGTAGCGGTGAAATGCGTAGATATCAGGTGGAACACCGGTGGCGAAGGCGGCCTTCTGGGCCTGTCCTGACGCTGAGGCGCGAAAGCTGGGGGAGCAAACAGGATTAGATACCCCAGTAGTCC</w:t>
      </w:r>
    </w:p>
    <w:p w14:paraId="1757DCDD">
      <w:pPr>
        <w:rPr>
          <w:rFonts w:hint="eastAsia"/>
        </w:rPr>
      </w:pPr>
      <w:r>
        <w:rPr>
          <w:rFonts w:hint="eastAsia"/>
        </w:rPr>
        <w:t>&gt;OTU001449</w:t>
      </w:r>
    </w:p>
    <w:p w14:paraId="0BD3E2A3">
      <w:pPr>
        <w:rPr>
          <w:rFonts w:hint="eastAsia"/>
        </w:rPr>
      </w:pPr>
      <w:r>
        <w:rPr>
          <w:rFonts w:hint="eastAsia"/>
        </w:rPr>
        <w:t>CCTACGGGGGGCAGCAGTAACGAATATTCCACAATGCGCGAAAGCGTGATGGAGCGATGCCGCGTGCAGGATGAAGCCCCTCGGGGTGTAAACTGCTGTCAGGGGTTACCAATGAATTGAGGAGCCCCAGAGGAAGAGGCGGCTAACTCTGTGCCAGCAGCCGCGGTAATACAGAGGCCTCGAGCGTTAATCGGAGTCACTGGGCTTAAAGGGTGCGTAGGCGGCGCTGCAAGTGCCTTGTGAAATCCCACGGCTCAACCGTGGAATTGCTCGGCAGACTGCGGTGCTTGAGGTTGGTAGGGGTCGCTGGAACTCTAGGTGGAGCGGTGAAATGCGTAGATATCTAGAGGAACGCCGAAGGTGAAGACAGGCGACTGGGCCAATTCTGACGCTGAGGCACGAAAGCGTGGGGAGCAAACAGGATTAGATACCCCAGTAGTCC</w:t>
      </w:r>
    </w:p>
    <w:p w14:paraId="4262265E">
      <w:pPr>
        <w:rPr>
          <w:rFonts w:hint="eastAsia"/>
        </w:rPr>
      </w:pPr>
      <w:r>
        <w:rPr>
          <w:rFonts w:hint="eastAsia"/>
        </w:rPr>
        <w:t>&gt;OTU001450</w:t>
      </w:r>
    </w:p>
    <w:p w14:paraId="4214A620">
      <w:pPr>
        <w:rPr>
          <w:rFonts w:hint="eastAsia"/>
        </w:rPr>
      </w:pPr>
      <w:r>
        <w:rPr>
          <w:rFonts w:hint="eastAsia"/>
        </w:rPr>
        <w:t>CCTACGGGGGGCAGCAGTGAGGAATATTGCTCAATGGGCGCAAGCCTGAAGCAGCGACGCCGCGTGGACGATGAAGGTCTTCGGATCGTAAAGTCCTTTTCTGCGTGACGAGAACGGACGGTAGCGCAGGAATAAGTGTCGGCTAACTACGTGCCAGCAGCCGCGGTAACACGTAGGACGCAAGCGTTATCCGGAATTACTGGGCGTAAAGAGCGTGTAGGCGGTGCTGTAAGTCAACCGTGAAAGCTCCCGGCTAAACCGGGAGAGGTCGGATGAGACTGCAGCGCTCGTGGGTCGTAGAGGAGTGTGGAATTCCGGGTGTAGTGGTGAAATGCGTAGAGATCCGGAGGAACACCAGAGGCGAAGGCGGCACTCTGGACGACACCAGACGCTGAGACGCGACAGCACGGGGAGCGAACGGGATTAGATACCCCGGTAGTCC</w:t>
      </w:r>
    </w:p>
    <w:p w14:paraId="52802812">
      <w:pPr>
        <w:rPr>
          <w:rFonts w:hint="eastAsia"/>
        </w:rPr>
      </w:pPr>
      <w:r>
        <w:rPr>
          <w:rFonts w:hint="eastAsia"/>
        </w:rPr>
        <w:t>&gt;OTU001451</w:t>
      </w:r>
    </w:p>
    <w:p w14:paraId="39DFC0CE">
      <w:pPr>
        <w:rPr>
          <w:rFonts w:hint="eastAsia"/>
        </w:rPr>
      </w:pPr>
      <w:r>
        <w:rPr>
          <w:rFonts w:hint="eastAsia"/>
        </w:rPr>
        <w:t>CCTACGGGTGGCTGCAATTAGGAATCTTGCGCAATGGGGGCAACCCTGACGCAGCGACACCGCGTGGAGGATGAAGGTCTAAGGATCGTAAACTCCTTTTGTATGGGAATAATAAATGAAGGTACCATACGAATAAGTACCTGCTAACTACGTGCCAGAAGCATCGGTGATGCGTAGGGTACAAACATTATCCGGATTTATTGGGCGTATAGAGATGCGTAGGCGTCTTAGTAAGTCTTTTGTTAAAGACCTCAGCCTAACTGAGGGAAGGCATTGGAAACTACTAGGATTGAGATAGGGAGGGGTGAATGGAATTCTCGGTGGAGTGGTGAAATACGTTGATATCGAGAGGAACACCAGTGGCGAAGGCGATTCACTGGCCCTTATCTGACGCTAAGGCTCGAAAGCGTGGGGAGCAAAACGGATTAGATACCCGAGTAGTCC</w:t>
      </w:r>
    </w:p>
    <w:p w14:paraId="657BE599">
      <w:pPr>
        <w:rPr>
          <w:rFonts w:hint="eastAsia"/>
        </w:rPr>
      </w:pPr>
      <w:r>
        <w:rPr>
          <w:rFonts w:hint="eastAsia"/>
        </w:rPr>
        <w:t>&gt;OTU001452</w:t>
      </w:r>
    </w:p>
    <w:p w14:paraId="52549130">
      <w:pPr>
        <w:rPr>
          <w:rFonts w:hint="eastAsia"/>
        </w:rPr>
      </w:pPr>
      <w:r>
        <w:rPr>
          <w:rFonts w:hint="eastAsia"/>
        </w:rPr>
        <w:t>CCTACGGGGGGCAGCAGTGGGGAATATTGGACAATGGGGGCAACCCTGATCCAGCAATTCTGTGTGCACGAAGAAGGTTTTCGGATTGTAAAGTGCTTTCAGCAGGGAAGAAGAAAGTGACGGTACCTGCATAAGAAGCGACGGCTAAATACGTGCCAGCAGCCGCGGTAATACGTATGTCGCAAGCGTTATCCGGAATTATTGGGCATAAAGGGCATCTAGGCGGCCAGACAAGTCTGGGGTGAAAACTTGCGGCTCAACCGCAAGCCTGCCCTGGAAACTGTTTGGCTAGAGTGCTGGAGAGGTGGACGGAACTGCACGAGTAGAGGTGAAATTCGTAGATATGTGCAGGAATGCCGATGATGAAGATAGTTCACTGGACGGCAACTGACGCTGAAGTGCGAAAGCTAGGGGAGCAAACAGGATTAGATACCCTGGTAGTCC</w:t>
      </w:r>
    </w:p>
    <w:p w14:paraId="4ACF2B5A">
      <w:pPr>
        <w:rPr>
          <w:rFonts w:hint="eastAsia"/>
        </w:rPr>
      </w:pPr>
      <w:r>
        <w:rPr>
          <w:rFonts w:hint="eastAsia"/>
        </w:rPr>
        <w:t>&gt;OTU001453</w:t>
      </w:r>
    </w:p>
    <w:p w14:paraId="7CFF280B">
      <w:pPr>
        <w:rPr>
          <w:rFonts w:hint="eastAsia"/>
        </w:rPr>
      </w:pPr>
      <w:r>
        <w:rPr>
          <w:rFonts w:hint="eastAsia"/>
        </w:rPr>
        <w:t>CCTACGGGAGGCAGCAGTGAGGAATATTGGTCAATGGACGGGAGTCTGAACCAGCCAAGTAGCGTGAAGGATGACTGCCCTATGGGTTGTAAACTTCTTTTATATGGGAATAAAGTTTTCCACGTGTGGAATTTTGTATGTACCATATGAATAAGGATCGGCTAACTCCGTGCCAGCAGCCGCGGTAATACGGAGGATCCGAGCGTTATCCGGATTTATTGGGTTTAAAGGGAGCGTAGGTGGACAGTTAAGTCAGTTGTGAAAGTTTGCGGCTCAACCGTAAAATTGCAGTTGATACTGGCTGTCTTGAGTACAGTAGAGGTGGGCGGAATTCGTGGTGTAGCGGTGAAATGCTTAGATATCACGAAGAACTCCGATTGCGAAGGCAGCTCACTGGACTGCAACTGACACTGATGCTCGAAAGTGTGGGTATCAAACAGGATTAGATACCCGAGTAGTCC</w:t>
      </w:r>
    </w:p>
    <w:p w14:paraId="744B1710">
      <w:pPr>
        <w:rPr>
          <w:rFonts w:hint="eastAsia"/>
        </w:rPr>
      </w:pPr>
      <w:r>
        <w:rPr>
          <w:rFonts w:hint="eastAsia"/>
        </w:rPr>
        <w:t>&gt;OTU001454</w:t>
      </w:r>
    </w:p>
    <w:p w14:paraId="097615EE">
      <w:pPr>
        <w:rPr>
          <w:rFonts w:hint="eastAsia"/>
        </w:rPr>
      </w:pPr>
      <w:r>
        <w:rPr>
          <w:rFonts w:hint="eastAsia"/>
        </w:rPr>
        <w:t>CCTACGGGGGGCTGCAGTGAGGAATATTGCACAATGGACGCAAGTCTGATGCAGCAACGCCGCGTGGAGGATGAAGGCCCTTGGGTCGTAAACTCCTTTTTTCAGGGAAGAGAATGGACGGTACCTGAAGAATAAGTCACGGCTAACTACGTGCCAGCAGCCGCGGTAATACGTAGGTGGCAAGCGTTATCCGGAATTACTGGGCGTAAAGCGCACGCAGGCGGTTTTTTAAGTTTGACGTGAAAGCTCCCGGCTTAACTGGGAGAGGTCGTTGAAGACTGGAAGACTTGAGTTACGGAGAGGGGTGCAGAATTCCCGGTGTAGTGGTGGAATGCGTAGATATCGGGAGGAATACCAGTGGCGAAAGCGGCACCCTAGCCAGTAACTGACGCTCATGTGCGAAAGCGTGGGGAGCGAACGGGATTAGATACCCCGGTAGTCC</w:t>
      </w:r>
    </w:p>
    <w:p w14:paraId="19BADAEF">
      <w:pPr>
        <w:rPr>
          <w:rFonts w:hint="eastAsia"/>
        </w:rPr>
      </w:pPr>
      <w:r>
        <w:rPr>
          <w:rFonts w:hint="eastAsia"/>
        </w:rPr>
        <w:t>&gt;OTU001455</w:t>
      </w:r>
    </w:p>
    <w:p w14:paraId="20331E4A">
      <w:pPr>
        <w:rPr>
          <w:rFonts w:hint="eastAsia"/>
        </w:rPr>
      </w:pPr>
      <w:r>
        <w:rPr>
          <w:rFonts w:hint="eastAsia"/>
        </w:rPr>
        <w:t>CCTACGGGTGGCAGCAGTGAGGAATATTGCTCAATGGGCGCAAGCCTGAAGCAGCGATGCCGCGTGGGTGATGAAGGCTTTCGGGTCGTAAAGCCCTTTTCTCGGTGAAGAGGAAGGACGGTAACCGAGGAATAAGTGTCGGCTAACTACGTGCCAGCAGCCGCGGTAAAACGTAGGACACAAGCGTTATCCGGAATTACTGGGCGTAAAGCGCGCGCAGGCGGGTCAACAAGTCATGCGTGAAAGCTCCTGGCTAAACTGGGAGAGGTCGGATGAGACTGTTGGTCTGGAGGGCGTCAGAGGAGTGTGGAATTCCGCGTGTAGTGGTGAAATGCGTAGAGATGCGGAGGAACACCAGTGGCGAAGGCGGCACTCTGGGGCGCACCTGACGCTGAGGCGCGAAAGCATGGGTAGCGAACGGGATTAGATACCCCAGTAGTCC</w:t>
      </w:r>
    </w:p>
    <w:p w14:paraId="3F80DC63">
      <w:pPr>
        <w:rPr>
          <w:rFonts w:hint="eastAsia"/>
        </w:rPr>
      </w:pPr>
      <w:r>
        <w:rPr>
          <w:rFonts w:hint="eastAsia"/>
        </w:rPr>
        <w:t>&gt;OTU001456</w:t>
      </w:r>
    </w:p>
    <w:p w14:paraId="22A5BC44">
      <w:pPr>
        <w:rPr>
          <w:rFonts w:hint="eastAsia"/>
        </w:rPr>
      </w:pPr>
      <w:r>
        <w:rPr>
          <w:rFonts w:hint="eastAsia"/>
        </w:rPr>
        <w:t>CCTACGGGCGGCTGCAGTCGAGAATCTTCGGCAATGGGGGCAACCCTGACCGAGCGACGCCGCGTGTGGGATGAAGGCCCTTGGGTTGTAAACCACTGTCAGAGGGGATGAAACGGTAGAGGGTTCTCCCTCTGCCCTGACATAGCCTCAGAGGAAGCACGGGCTAAGTTCGTGCCAGCAGCCGCGGTAATACGAACTGTGCAAACGTTATTCGGAATCACTGGGCTTAAAGGGTGCGCAGGCGGTCTGTTAAGCAGGGTGTGAAAGCCCCCGGCTCAACCGGGGAATAGCGCCCTGAACTGACAGGCTTGAGTGGGATAGAGGTGTGGGGAACTTCCGGTGGAGCGGTGAAATGTGTTGATATCGGAAGGAACGCCAGAGGCGAAAGCGCCACACTGGGTCTCAACTGACGCTGAGGCACGAAAGCCAGGGGAGCAAACGGGATTAGATACCCTGGTAGTCC</w:t>
      </w:r>
    </w:p>
    <w:p w14:paraId="46BD5025">
      <w:pPr>
        <w:rPr>
          <w:rFonts w:hint="eastAsia"/>
        </w:rPr>
      </w:pPr>
      <w:r>
        <w:rPr>
          <w:rFonts w:hint="eastAsia"/>
        </w:rPr>
        <w:t>&gt;OTU001457</w:t>
      </w:r>
    </w:p>
    <w:p w14:paraId="356E2611">
      <w:pPr>
        <w:rPr>
          <w:rFonts w:hint="eastAsia"/>
        </w:rPr>
      </w:pPr>
      <w:r>
        <w:rPr>
          <w:rFonts w:hint="eastAsia"/>
        </w:rPr>
        <w:t>CCTACGGGGGGCAGCAGTCGAGAATTTTTCACAATGGGCGAAAGCCTGATGGAGCGACGCCGCGTGGGGGATGAAGGGCTTCGGTCCGTAAACCCCTGTCATTTGCGAACAAACCTTATTCATTAACACTGAATGAGCTGATTGTAGCGGAAGAGGAAGGGACGGCTAACTCTGTGCCAGCAGCCGCGGTAATACAGAGGTCCCGAGCGTTGTTCGGATTCACTGGGCGTAAAGGGTGCGTAGGTGGTTGTGCAAGTCTGATGTGAAATCTCCGGGCTTAACCCGGAAATGGCATTGGAAACTGCATGGCTAGAGGGTTGGAGGGGGGACTGGAATACTTGGTGTAGCAGTGAAATGCGTAGATATCAAGTGGAACACCAGTGGCGAAGGCGAGTCCCTGGACAACACCTGACACTGAGGCACGAAAGCTAGGGGAGCAAACAGGATTAGATACCCCTGTAGTCC</w:t>
      </w:r>
    </w:p>
    <w:p w14:paraId="02773D44">
      <w:pPr>
        <w:rPr>
          <w:rFonts w:hint="eastAsia"/>
        </w:rPr>
      </w:pPr>
      <w:r>
        <w:rPr>
          <w:rFonts w:hint="eastAsia"/>
        </w:rPr>
        <w:t>&gt;OTU001458</w:t>
      </w:r>
    </w:p>
    <w:p w14:paraId="2FAADD33">
      <w:pPr>
        <w:rPr>
          <w:rFonts w:hint="eastAsia"/>
        </w:rPr>
      </w:pPr>
      <w:r>
        <w:rPr>
          <w:rFonts w:hint="eastAsia"/>
        </w:rPr>
        <w:t>CCTACGGGAGGCTGCAGTGGGGAATATTGGACAATGGGGGAAACCCTGATCCAGCAACGCCGCGTGGGGGATGAAGGTCTTCGGATTGTAAACCCCTGTTGGGAGGGACGAAGGCTCACGGGCAAACAGTCCGTGCGCTTGACGGTACCTCAAGAGGAAGCCCCGGCTAACTCTGTGCCAGCAGCCGCGGTAATACAGAGGGGGCGAGCGTTATTCGGAATTATTGGGCGTAAAGGGCGCGTAGGCGGCCGAGCAAGTCTTGGGTGAAATCCCTCGGCTCAACCGAGGAACTGCCTTGGAAACTGCTTGGCTTGAGGCCGGGAGAGGGTGGTGGAATTCCCAGTGTAGCGGTGAAATGCGTAGATATTGGGAGGAACACCAGTGGCGAAGGCGGCCACCTGGACCGGTCCTGACGCTGAGGCGCGAAAGCGTGGGGAGCAAACAGGATTAGATACCCCTGTAGTCC</w:t>
      </w:r>
    </w:p>
    <w:p w14:paraId="20C6E250">
      <w:pPr>
        <w:rPr>
          <w:rFonts w:hint="eastAsia"/>
        </w:rPr>
      </w:pPr>
      <w:r>
        <w:rPr>
          <w:rFonts w:hint="eastAsia"/>
        </w:rPr>
        <w:t>&gt;OTU001459</w:t>
      </w:r>
    </w:p>
    <w:p w14:paraId="3636EB25">
      <w:pPr>
        <w:rPr>
          <w:rFonts w:hint="eastAsia"/>
        </w:rPr>
      </w:pPr>
      <w:r>
        <w:rPr>
          <w:rFonts w:hint="eastAsia"/>
        </w:rPr>
        <w:t>CCTACGGGCGGCAGCAGTAAGGAATATTGCGCAATGGACGAAAGTCTGACGCAGCAACGCCGCGTGCAGGATGACGGCCCTTTGGGTTGTAAACTGCTGTAGCAGGGGAATAATGGCCCACTTTGGTGGGTTTGAAGGTACCCTGAAAGTAAGCGCCGGCTAACTACGTGCCAGCAGCCGCGGTAATACGTAGGGCGCAAGCGTTGTCCGGATTCACTGGGTGTAAAGGGTGCGCAGGCGGGAAGCCAAGTCAGGGGTGAAATCTCACGGCTCAACCGTGAAACTGCCTTTGATACTGGTTTTCTTGAGTCAGGGAGAGGTTGATGGAATTCCAGGTGTAGCGGTGAAATGCGTAGATATCTGGAAGAACACCGGTGGCGAAGGCGGTCAACTGGCCCTGAACTGACGCTGAGGCACGAAAGCGTGGGGATCAAACAGGATTAGATACCCGAGTAGTCC</w:t>
      </w:r>
    </w:p>
    <w:p w14:paraId="53AB523A">
      <w:pPr>
        <w:rPr>
          <w:rFonts w:hint="eastAsia"/>
        </w:rPr>
      </w:pPr>
      <w:r>
        <w:rPr>
          <w:rFonts w:hint="eastAsia"/>
        </w:rPr>
        <w:t>&gt;OTU001460</w:t>
      </w:r>
    </w:p>
    <w:p w14:paraId="4A54BB6B">
      <w:pPr>
        <w:rPr>
          <w:rFonts w:hint="eastAsia"/>
        </w:rPr>
      </w:pPr>
      <w:r>
        <w:rPr>
          <w:rFonts w:hint="eastAsia"/>
        </w:rPr>
        <w:t>CCTACGGGGGGCTGCAGCAAGGAATCTTCCGCAATGGGCGCAAGCCTGACGGAGCGACGCCGCGTGGGGGAGGACGCCTTTCGGGGTGTAAACCCCTTTTCTCGGGGAAGAACACAGACGGTACCCGAGGAAGAAGGACCGGCAAACTACGTGCCAGCAGCCGCGGTAATACGTAGGGTCCGAGCGTTGTCCGGAGTTACTGGGCGTAAAGCGCGCGCAGGCGGTCATGCGCGCCCGGCGTGAAAGCCCCCGGCTCAACCGGGGAGGGTCGTCGGGGACGGCATGACTTGAGGGCGGTAGGGGCCGGTGGAATCCCTGGTGTAGTGGTGAAATGCGTAGAGATCAGGGGGAACACCCGTGGCGAAGGCGGCCGGCTGGGCCGTCCCTGACGCTGAGGCGCGAAGGCGTGGGGAGCGAACGGGATTAGATACCCTTGTAGTCC</w:t>
      </w:r>
    </w:p>
    <w:p w14:paraId="05221F70">
      <w:pPr>
        <w:rPr>
          <w:rFonts w:hint="eastAsia"/>
        </w:rPr>
      </w:pPr>
      <w:r>
        <w:rPr>
          <w:rFonts w:hint="eastAsia"/>
        </w:rPr>
        <w:t>&gt;OTU001461</w:t>
      </w:r>
    </w:p>
    <w:p w14:paraId="533049A7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CCGTGGCGGTTAACAGCCGACCACGGTGACGGTACCTCCACAAGAAGCCCCGGCTAACTACGTGCCAGCAGCCGCGGTAATACGTAGGGGGCTAGCGTTGTCCGGAATCATTGGGCGTAAAGAGCGCGTAGGCGGCCCGGTAAGTCCGTTGTAAAAGTCGAAGGCTCAACCTTCGAATGCCGATGGATACTGTCGGGCTAGAGTCCGGAAGAGGCGAGTGGAATTCCTGGTGTAGCGGTGGAATGCGCAGATATCAGGAGGAACACCGATAGCGAAGGCAGCTCGCTGGGACGGTACTGACGCTCATGCACGAAAGCGTGGGGAGCGAACAGGATTAGATACCCTAGTAGTCC</w:t>
      </w:r>
    </w:p>
    <w:p w14:paraId="4E1F41BE">
      <w:pPr>
        <w:rPr>
          <w:rFonts w:hint="eastAsia"/>
        </w:rPr>
      </w:pPr>
      <w:r>
        <w:rPr>
          <w:rFonts w:hint="eastAsia"/>
        </w:rPr>
        <w:t>&gt;OTU001462</w:t>
      </w:r>
    </w:p>
    <w:p w14:paraId="07CE073E">
      <w:pPr>
        <w:rPr>
          <w:rFonts w:hint="eastAsia"/>
        </w:rPr>
      </w:pPr>
      <w:r>
        <w:rPr>
          <w:rFonts w:hint="eastAsia"/>
        </w:rPr>
        <w:t>CCTACGGGTGGCAGCAGTGGGGAATCTTGCGCAATGGACGAAAGTCTGACGCAGCCACGCCGCGTGAGTGAAGAAGGCCTTCGGGTTGTAAAGCTCTGTCGGAGGGGACAAAAACCATCATGGTGAATAGCCATGGTGCTTGATGGTACCCTTAAAGGAAGCACCGGCTAACTTCGTGCCAGCAGCCGCGGTAATACGAAGGGTGCAAGCGTTGCTCGGAATTATTGGGCGTAAAGGGTAGGTAGGTGGTAATAAAAGTCTGGGGTGAAATCCCTGAGCTCAACTCAGGACGTGCCTTGGAAACTTTATTACTAGAGTGCTGGAGAGGTCCGCAGAATTCCCGGTGTAGCGGTGAAATGCGTAGAGATCGGGAGGAATACCAGAGGCGAAGGCGGCGGACTGGACAGCAACTGACACTCAACTACGAAAGCGTGGGTAGCAAACAGGATTAGATACCCCAGTAGTCC</w:t>
      </w:r>
    </w:p>
    <w:p w14:paraId="39BE5C6D">
      <w:pPr>
        <w:rPr>
          <w:rFonts w:hint="eastAsia"/>
        </w:rPr>
      </w:pPr>
      <w:r>
        <w:rPr>
          <w:rFonts w:hint="eastAsia"/>
        </w:rPr>
        <w:t>&gt;OTU001463</w:t>
      </w:r>
    </w:p>
    <w:p w14:paraId="0A999E34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TGTAAACTCCTGTCAGGAGGAACGACGGAGAAAGGGTGATAAGCCCTTTCTTCCAGACGGTACCTCCAAAGGAAGCCCCGGCTAATTCCGTGCCAGCAGCCGCGGTAATACGGAAGGGGCAAGCGTTGTTCGGAATCATTGGGCGTAAAGGGCGCGTAGGTGGTTTTGTGTGTCTCTCGTGAAAGCCCACGGCTCAACCGTGGTATGTCGGGAGAAACTGCAGGACTTGAGGCTGGGAGGGGCTGGTGGAATTCCCTGTGTAGCGGTGAAATGCGTAGAGATGGGGGAGAACACTCGTGGCGAAGGCGGCCAGCTAGACCAGTTCTGACACTGAGGCGCGACAGCGTGGGGAGCAAACAGGATTAGATACCCCAGTAGTCC</w:t>
      </w:r>
    </w:p>
    <w:p w14:paraId="784DBCE4">
      <w:pPr>
        <w:rPr>
          <w:rFonts w:hint="eastAsia"/>
        </w:rPr>
      </w:pPr>
      <w:r>
        <w:rPr>
          <w:rFonts w:hint="eastAsia"/>
        </w:rPr>
        <w:t>&gt;OTU001464</w:t>
      </w:r>
    </w:p>
    <w:p w14:paraId="0A9F8EBC">
      <w:pPr>
        <w:rPr>
          <w:rFonts w:hint="eastAsia"/>
        </w:rPr>
      </w:pPr>
      <w:r>
        <w:rPr>
          <w:rFonts w:hint="eastAsia"/>
        </w:rPr>
        <w:t>CCTACGGGAGGCAGCAGTAAGGAATATTGGACAATGGGCGAAAGCCTGATCCAGCCATGCCGCGTGCAGGATGAAGGCGCTCTGCGTCGTAAACTGCTTTTATTAGGGAAGAAAAAGCTCCATTTATGGGGAACTGACGGTACCTGATGAATAAGCACCGGCTAACTCCGTGCCAGCAGCCGCGGTAATACGGAGGGTGCAAGCGTTATCCGGAATCACTGGGTTTAAAGGGTGCGTAGGCGGATTTTCAAGTCAGAGGTGAAAGCTTCCCGCTCAACGGGAAAATGGCCTTTGATACTGTTAATCTTGAGTACAGTTGAGGTGGGCGGAATGTGTGGTGTAGCGGTGAAATGCTTAGATATCACACAGAACACCGATTGCGAAGGCAGTCTGCTAAACTGTAACTGACGCTGAGGCACGAAAGCGTGGGGATCGAACAGGATTAGATACCCCGGTAGTCC</w:t>
      </w:r>
    </w:p>
    <w:p w14:paraId="5EEFE843">
      <w:pPr>
        <w:rPr>
          <w:rFonts w:hint="eastAsia"/>
        </w:rPr>
      </w:pPr>
      <w:r>
        <w:rPr>
          <w:rFonts w:hint="eastAsia"/>
        </w:rPr>
        <w:t>&gt;OTU001465</w:t>
      </w:r>
    </w:p>
    <w:p w14:paraId="1BBBADA5">
      <w:pPr>
        <w:rPr>
          <w:rFonts w:hint="eastAsia"/>
        </w:rPr>
      </w:pPr>
      <w:r>
        <w:rPr>
          <w:rFonts w:hint="eastAsia"/>
        </w:rPr>
        <w:t>CCTACGGGGGGCTGCAGTGAGGAATCTTGCCCAATGGGGGAAACCCTGAGGCAGCAACGCCGCGTGAAGGATGACGGCCTTCGGGTTGTAAACTTCTTTTCTGGGGGAAGAAGGGCAGGGAGACCTGCCTTGACGGTACCCCAGGAATCAGACACGGCTAACTACGTGCCAGCAGCCGCGGTAATACGTAGGTGTCGAGCGTTATCCGGAATTACTGGGCGTAAAGGGCACGCAGGCGGCGGTGGAAGTCCGACGTGAAAGCTTCCGGCTTAACCGGAAGAGGTCGTGGGAAACTGGACCGCTTGAGACCGCAAGAGGAAGGCGGAATTCCCGGTGTAGTGGTGGAATGCGTAGAGATCGGGAAGAACACCCGTGGCGAAAGCGGCCTTCTGGTGCGGGACTGACGCTGAGGTGCGAAAGCGTGGGGAGCGAACGGGATTAGATACCCGAGTAGTCC</w:t>
      </w:r>
    </w:p>
    <w:p w14:paraId="4CBB428A">
      <w:pPr>
        <w:rPr>
          <w:rFonts w:hint="eastAsia"/>
        </w:rPr>
      </w:pPr>
      <w:r>
        <w:rPr>
          <w:rFonts w:hint="eastAsia"/>
        </w:rPr>
        <w:t>&gt;OTU001466</w:t>
      </w:r>
    </w:p>
    <w:p w14:paraId="532BBF5C">
      <w:pPr>
        <w:rPr>
          <w:rFonts w:hint="eastAsia"/>
        </w:rPr>
      </w:pPr>
      <w:r>
        <w:rPr>
          <w:rFonts w:hint="eastAsia"/>
        </w:rPr>
        <w:t>CCTACGGGGGGCAGCAGCGAGGAATCTTGGTCAATGGGCGCAAGCCTGAACCAGCGACGCCGCGTGGAGGACGAAGGCCCTCGGGTCGTAAACTCCTTTTGGGTGGGAAGAAGATCTGACGGTACCACCCGAATAAGCCACGGCTAACTACGTGCCAGCAGCCGCGGTAATACGTAGGTGGCGAGCGTTGCCCGGATTTATTGGGCGTAAAGCGTGTGCAGGCGGTTCGTTAAGTCCGTTGTGAAAGCTCCCGGCTCAACTGGGAGAGGTCTTCGGATACTGGCGGACTCGAGGGAGGCAGAGGAAGGTGGAATTCCCGGTGTAGTGGTGAAATGCGTAGAGATCGGGAGGAACACCAGTGGCGAAGGCGGCCTTCTGGGCCTTTCCTGACGCTGAGACACGAAAGCGTGGGGAGCGAACCGGATTAGATACCCCAGTAGTCC</w:t>
      </w:r>
    </w:p>
    <w:p w14:paraId="36600800">
      <w:pPr>
        <w:rPr>
          <w:rFonts w:hint="eastAsia"/>
        </w:rPr>
      </w:pPr>
      <w:r>
        <w:rPr>
          <w:rFonts w:hint="eastAsia"/>
        </w:rPr>
        <w:t>&gt;OTU001467</w:t>
      </w:r>
    </w:p>
    <w:p w14:paraId="1FE729C1">
      <w:pPr>
        <w:rPr>
          <w:rFonts w:hint="eastAsia"/>
        </w:rPr>
      </w:pPr>
      <w:r>
        <w:rPr>
          <w:rFonts w:hint="eastAsia"/>
        </w:rPr>
        <w:t>CCTACGGGTGGCTGCAGTGAGGAATATTGCGCAATGGGCGAAAGCCTGACGCAGCCACGCCGCGTGCAGGAAGACCCCCCTCTGGGGCGTAAACTGCTTTTGTACGGGAAGAACTCCCTGGTCGCCAGGGGCTGACGGTACCGTACGAATAAGGACCGGCTAACTCCGTGCCAGCAGCCGCGGTAATACGGAGGGTCCAAGCGTTGTCCGGAATCACTGGGTGTAAAGGGTGCGCAGGCGGGCCTGTAAGTCAGGGGTGAAAGCCGACGGCTCAACCGTCGAACTGCCCTTGATACTGCAGGTCTTGGGTCCTGGAGGGGCTGGCGGAATTCGTGGTGTAGCGGTGAAATGCGTAGATATCACGAGGAACACCGGAGGTGTAGACGGCCAGCTGGACAGGTACCGACGCTCAGGCACGAAAGCGTGGGGAGCGAACAGGATTAGATACCCCAGTAGTCC</w:t>
      </w:r>
    </w:p>
    <w:p w14:paraId="177994D1">
      <w:pPr>
        <w:rPr>
          <w:rFonts w:hint="eastAsia"/>
        </w:rPr>
      </w:pPr>
      <w:r>
        <w:rPr>
          <w:rFonts w:hint="eastAsia"/>
        </w:rPr>
        <w:t>&gt;OTU001468</w:t>
      </w:r>
    </w:p>
    <w:p w14:paraId="30B1C17B">
      <w:pPr>
        <w:rPr>
          <w:rFonts w:hint="eastAsia"/>
        </w:rPr>
      </w:pPr>
      <w:r>
        <w:rPr>
          <w:rFonts w:hint="eastAsia"/>
        </w:rPr>
        <w:t>CCTACGGGTGGCAGCAGTAGGGAATTTTCCACAATGGACGAAAGTCTGATGGAGCAACGCCGCGTGAACGATGAAGGCCTTCGGGTTGTAAAGTTCTGTTGTCAGGGACGAAACCGTACCGTTTGAATAAGGCGGTACCTTGACGGTACCTGACGAGAAAGCCACGGCTAACTACGTGCCAGCAGCCGCGGTAATACGTAGGTGGCAAGCGTTGTCCGGATTTATTGGGCGTAAAGCGCGCGCAGGCGGTCGATTAAGTCTGATGTTAAAGCCCGGGGCTCAACCTCGGTTCGCATTGGAAACTGGTCGACTTGAGTGCAGGAGAGGAAAGTGGTATTCCACGTGTAGCGGTGAAATGCGTAGAGATGTGGAGGAACACCAGTGGCGAAGGCGACTTTCTGGCCTGTAACTGACGCTGAGGCGCGAAAGCGTGGGGAGCAAACAGGATTAGATACCCCTGTAGTCC</w:t>
      </w:r>
    </w:p>
    <w:p w14:paraId="466799FD">
      <w:pPr>
        <w:rPr>
          <w:rFonts w:hint="eastAsia"/>
        </w:rPr>
      </w:pPr>
      <w:r>
        <w:rPr>
          <w:rFonts w:hint="eastAsia"/>
        </w:rPr>
        <w:t>&gt;OTU001469</w:t>
      </w:r>
    </w:p>
    <w:p w14:paraId="25CDFFD2">
      <w:pPr>
        <w:rPr>
          <w:rFonts w:hint="eastAsia"/>
        </w:rPr>
      </w:pPr>
      <w:r>
        <w:rPr>
          <w:rFonts w:hint="eastAsia"/>
        </w:rPr>
        <w:t>CCTACGGGGGGCTGCAGTGGGGAATTTTGCGCAATGGGCGGAAGCCTGACGCAGCAACGCCGCGTGGAGGATGAAGGTCTTTGGATTGTAAACTCCTGTCAGCAGGGAAAAAGCGACGGGACCTAATACGTCTCGGAGTTGATTGTACCTGCAGAGGAAGCCCCGGCTAACTCTGTGCCAGCAGCCGCGGTAATACAGAGGGGGCAAGCGTTATTCGGAATTATTGGGCGTAAAGGGCGCGTAGGCGGCCTAGCAAGTGGCGGGTGAAATCCCTCGGCTTAACCGAGGAACTGCCTGCCAGACTGCCTGGCTCGAGACCGGGAGAGGTGAGTGGAATTCCCAGTGTAGCGGTGAAATGCGTAGATATTGGGAGGAACACCAGTGGCGAAGGCGGCTCACTGGACCGGAACTGACGCTGAGGCGCGAAAGCGTGGGGAGCAAACAGGATTAGATACCCCTGTAGTCC</w:t>
      </w:r>
    </w:p>
    <w:p w14:paraId="4C4D2BA6">
      <w:pPr>
        <w:rPr>
          <w:rFonts w:hint="eastAsia"/>
        </w:rPr>
      </w:pPr>
      <w:r>
        <w:rPr>
          <w:rFonts w:hint="eastAsia"/>
        </w:rPr>
        <w:t>&gt;OTU001470</w:t>
      </w:r>
    </w:p>
    <w:p w14:paraId="1B8DBAA8">
      <w:pPr>
        <w:rPr>
          <w:rFonts w:hint="eastAsia"/>
        </w:rPr>
      </w:pPr>
      <w:r>
        <w:rPr>
          <w:rFonts w:hint="eastAsia"/>
        </w:rPr>
        <w:t>CCTACGGGGGGCAGCAGTAGGGAATTTTCCACAATGGGGGCAACCCTGATGGAGCAACGCCGCGTGCAGGATGAAGGCCTTCGGGTTGTAAACTGCTTTTGTCTGAGAAGAATATGACGGTAACAGACGAATAAGGGTCTGCTAACTACGTGCCAGCAGCCGCGGTCATACGTAGGACCCAAGCGTTATCCGGAATTACTGGGCGTAAAGAGTTGCGTAGGTGGCAGGGTAAGTTGATAGTGAAAGCGTGTGGCTCAACCATACATCCATTATCAAAACTATCCAGCTTGAGTATGAGAGAGGTACCTGGAATTCCTAGTGTAGGAGTGAAATCCGTAGATATTAGGAGGAACACCGATGGCGTAGGCAGACTACTGGCATATTACTGACACTAAGGCACGAAAGCGTGGGGAGCGAACGGGATTAGATACCCTGGTAGTCC</w:t>
      </w:r>
    </w:p>
    <w:p w14:paraId="49D47B40">
      <w:pPr>
        <w:rPr>
          <w:rFonts w:hint="eastAsia"/>
        </w:rPr>
      </w:pPr>
      <w:r>
        <w:rPr>
          <w:rFonts w:hint="eastAsia"/>
        </w:rPr>
        <w:t>&gt;OTU001471</w:t>
      </w:r>
    </w:p>
    <w:p w14:paraId="67EB3229">
      <w:pPr>
        <w:rPr>
          <w:rFonts w:hint="eastAsia"/>
        </w:rPr>
      </w:pPr>
      <w:r>
        <w:rPr>
          <w:rFonts w:hint="eastAsia"/>
        </w:rPr>
        <w:t>CCTACGGGTGGCAGCAGTGAGGAATATTGGGCAATGGGGGCAACCCTGACCCAGCAATGCCGCGTGCAGGAGGACGCCCTTCGGGGTGTAAACTGCTTTTGTGAGGGAGCAGATCAAGGAGCGTACCTCACGAATCAGTCACGGCTAACTACGTGCCAGCAGCCGCGGTAATACGTAGGTGGCGAACGTTATCCGGAGTGACTGGGTGTAAAGGGTCCGTAGGCGGGAGGACAAGTCTGACGTGAAAGCGCCCGGCTCAACTGGGCGAGTGCGTTGGAAACTGTCCTTCTTGAATCACGCCGAGGTCGGCGGAATTCCCGGTGTAGTGGTGGAATGCGTAGAGATCGGGAGGAACCTCGAAAGCGAAGGCAGCCGACTAGGGGATGATTGACGCTGAGGGACGAAAGCGTGGGGAGCGAACAGGATTAGATACCCCAGTAGTCC</w:t>
      </w:r>
    </w:p>
    <w:p w14:paraId="4662D5E8">
      <w:pPr>
        <w:rPr>
          <w:rFonts w:hint="eastAsia"/>
        </w:rPr>
      </w:pPr>
      <w:r>
        <w:rPr>
          <w:rFonts w:hint="eastAsia"/>
        </w:rPr>
        <w:t>&gt;OTU001472</w:t>
      </w:r>
    </w:p>
    <w:p w14:paraId="614DB26B">
      <w:pPr>
        <w:rPr>
          <w:rFonts w:hint="eastAsia"/>
        </w:rPr>
      </w:pPr>
      <w:r>
        <w:rPr>
          <w:rFonts w:hint="eastAsia"/>
        </w:rPr>
        <w:t>CCTACGGGGGGCTGCAGTGGGGAATATTGGGCAATGGGCGCAAGCCTGACCCAGCGATGCCGCGTGGGTGAAGAAGGCCCTCGGGTCGTAAAGCCCTTTCGGCGGGGACGATGGTGACGGTACCCGCAGAAGAAGCCCCGGCTAACTTCGTGCCAGCAGCCGCGGTAATACGAAGGGGGCTAGCGTTGCTCGGAATCATTGGGCGTAAAGGGCGCGTAGGCGGCCGGATTTGTCAGGCGTGAAAATCCTGGGCTCAACCCAGGGACTGCGTTTGAAACGGTCCGGCTGGAGGACGGAAGAGGCTCGTGGAATTCCCAGTGTAGAGGTGAAATTCGTAGATATTGGGAAGAACACCGGTGGCGAAGGCGGCGAGCTGGTCCGTTACTGACGCTGAGGCGCGACAGCGTGGGGAGCAAACAGGATTAGATACCCCTGTAGTCC</w:t>
      </w:r>
    </w:p>
    <w:p w14:paraId="18FA9233">
      <w:pPr>
        <w:rPr>
          <w:rFonts w:hint="eastAsia"/>
        </w:rPr>
      </w:pPr>
      <w:r>
        <w:rPr>
          <w:rFonts w:hint="eastAsia"/>
        </w:rPr>
        <w:t>&gt;OTU001473</w:t>
      </w:r>
    </w:p>
    <w:p w14:paraId="0D40FEA9">
      <w:pPr>
        <w:rPr>
          <w:rFonts w:hint="eastAsia"/>
        </w:rPr>
      </w:pPr>
      <w:r>
        <w:rPr>
          <w:rFonts w:hint="eastAsia"/>
        </w:rPr>
        <w:t>CCTACGGGGGGCTGCAGTGAGGAATATTGGTCAATGGACGCAAGTCTGAACCAGCCATGCCGCGTGGAGGATGAAGGCCTTCTGGGTTGTAAACTTCTTTTATTGGGGAAGAAAAGCACGGTTTCTACTGTGTCCGACGGTACCCAAGGAATAAGCACCGGCTAACTCCGTGCCAGCAGCCGCGGTAATACGGAGGGTGCAAGCGTTATCCGGATTCACTGGGTTTAAAGGGTGTGTAGGCGGGCTGTTAAGTCAGTGGTGAAATCTCCGGGCTCAACCCGGAAACTGCCATTGATACTATCAGTCTTGAATCTTGTTGAGGTAGGCGGAATATATCATGTAGCGGTGAAATGCTTAGATATGACATAGAACACCAATTGCGAAGGCAGCTTACTACACGAATATTGACACTGAGGCACGAAAGCGTGGGGATCAAACAGGATTAGATACCCTGGTAGTCC</w:t>
      </w:r>
    </w:p>
    <w:p w14:paraId="6B5C6C10">
      <w:pPr>
        <w:rPr>
          <w:rFonts w:hint="eastAsia"/>
        </w:rPr>
      </w:pPr>
      <w:r>
        <w:rPr>
          <w:rFonts w:hint="eastAsia"/>
        </w:rPr>
        <w:t>&gt;OTU001474</w:t>
      </w:r>
    </w:p>
    <w:p w14:paraId="7A20BB86">
      <w:pPr>
        <w:rPr>
          <w:rFonts w:hint="eastAsia"/>
        </w:rPr>
      </w:pPr>
      <w:r>
        <w:rPr>
          <w:rFonts w:hint="eastAsia"/>
        </w:rPr>
        <w:t>CCTACGGGGGGCAGCAGTGGGGAATCTTGCGCAATGGGCGAAAGCCTGACGCAGCGACGCCGCGTGGGGGAGGAAGCTTTTCGGAGTGTAAACCCCTGTCAGGAGGGAAGAACGGTCCCGGGAGGAAATGCCCGGGATTTGACGGTACCTCCAGAGGAAGCACCGGCTAACTCTGTGCCAGCAGCCGCGGTAATACAGAGGGTGCGAGCGTTGTTCGGAATTACTGGGCGTAAAGCGCGCGTAGGCGGTCGTTTAAGTCTTACCGTGAAATGCCGGGGCTCAACCCCGCGCACGTCGGGGGATACTGGACGACTGGAGACAAGTAGAGGCGAGCGGAATTCCGGGTGTAGCGGTGGAATGCGTAGAGATCCGGAAGAACACCAGAGGCGAAGGCGGCTCGCTGGGCTTGGTCTGACGCTGAGGCGCGAAAGCGTGGGGAGCGAACAGGATTAGATACCCCTGTAGTCC</w:t>
      </w:r>
    </w:p>
    <w:p w14:paraId="72FB16C5">
      <w:pPr>
        <w:rPr>
          <w:rFonts w:hint="eastAsia"/>
        </w:rPr>
      </w:pPr>
      <w:r>
        <w:rPr>
          <w:rFonts w:hint="eastAsia"/>
        </w:rPr>
        <w:t>&gt;OTU001475</w:t>
      </w:r>
    </w:p>
    <w:p w14:paraId="64C2A136">
      <w:pPr>
        <w:rPr>
          <w:rFonts w:hint="eastAsia"/>
        </w:rPr>
      </w:pPr>
      <w:r>
        <w:rPr>
          <w:rFonts w:hint="eastAsia"/>
        </w:rPr>
        <w:t>CCTACGGGTGGCTGCAGTCGAGGATCTTCGGCAATGGGGGCAACCCTGACCGAGCGACGCCGCGTGTGCGACGAAGGCCTTCGGGTTGTAAAGCACTGTCGAGGGGGAGAAAGGCCGCAAGGCGTGATCTATCCCTGGAGGAAGCTCGGGCTAAGTTCGTGCCAGCAGCCGCGGTAAGACGAACCGAGCGAACGTTGTTCGGAATAACTGGGCTTAAAGGGCGCGTAGGCGGGCCGCCAAGTTCGAGGTGAAATCCTCCGGCTCAACCGGAGAACTGCCTCGAATACTGGAGGCCTCGAGGCGGGTAGGGGCATGCGGAACTGTGGGTGGAGCGGTGAAATGCGTTGATATCCACAGGAACTCCGGTGGCGAAGGCGGCATGCTGGACCCGATCTGACGCTGAGGCGCGAAAGCCAGGGGAGCAAACGGGATTAGATACCCCAGTAGTCC</w:t>
      </w:r>
    </w:p>
    <w:p w14:paraId="6D89D6E8">
      <w:pPr>
        <w:rPr>
          <w:rFonts w:hint="eastAsia"/>
        </w:rPr>
      </w:pPr>
      <w:r>
        <w:rPr>
          <w:rFonts w:hint="eastAsia"/>
        </w:rPr>
        <w:t>&gt;OTU001476</w:t>
      </w:r>
    </w:p>
    <w:p w14:paraId="27C1544E">
      <w:pPr>
        <w:rPr>
          <w:rFonts w:hint="eastAsia"/>
        </w:rPr>
      </w:pPr>
      <w:r>
        <w:rPr>
          <w:rFonts w:hint="eastAsia"/>
        </w:rPr>
        <w:t>CCTACGGGTGGCTGCAGCAAGGAATCTTGCGCAATGGGCGAAAGCCTGACGCAGCAACGCCGCGTGGGTGAAGAAGGCCTGTGGGTTGTAAAGCCCTTTTGCTGGGGAAGAATACAGACGGTACCCAGCGAAGAAGTCCTGACCAACTACGTGCCAGCAGTCGCGGTAAAACGTAGAGGGCAAGCGTTGTCCGGATTTACTGGGCGTAAAGCGCGCGCAGGCGGCTTGGGAAGTCCGGGGTGAAAGCTCTCCGCTTAACGGAGAGAGGTCCTCGGAGACTCTCAGGCTTGAGGACAGCAGAGGGGGGTGGAATTCTCGGTGTAGCGGTGAAATGCGTAAAGATCGAGAGGAACGCCAGTGGCGAAAGCGACCCCCTGGGGTGTTTCTGACGCTCAAGCGCGAAAGCGTGGGGAGCGAACCGGATTAGATACCCTGGTAGTCC</w:t>
      </w:r>
    </w:p>
    <w:p w14:paraId="47D8A92F">
      <w:pPr>
        <w:rPr>
          <w:rFonts w:hint="eastAsia"/>
        </w:rPr>
      </w:pPr>
      <w:r>
        <w:rPr>
          <w:rFonts w:hint="eastAsia"/>
        </w:rPr>
        <w:t>&gt;OTU001477</w:t>
      </w:r>
    </w:p>
    <w:p w14:paraId="3FB1962B">
      <w:pPr>
        <w:rPr>
          <w:rFonts w:hint="eastAsia"/>
        </w:rPr>
      </w:pPr>
      <w:r>
        <w:rPr>
          <w:rFonts w:hint="eastAsia"/>
        </w:rPr>
        <w:t>CCTACGGGTGGCTGCAGTTTGGAATTTTGGACAATGGGCGAAAGCCTGATCCAGCGACGCCGCGTGGACGATGAAGGCCTTCGGGTTGTAAAGTCCTTTTGCAAGGGAAGAATTTTTGACGGTACCTTGCGAATAAGAGGTTGCTAACTCTGTGCCAGCAGCAGCGGTAATACAGAGACCTCAAGCGTTATCCGGAATCATTGGGCGTAAAGCGTACCGATAGGTGGTTAAGAAAGCCAAAAGTGAAATCTCCGAGCTCAACTCGGAATCTGTCTTTTGGAACTTCTCAACTAGAGGGGCAAAGAGGAAGCTGGAACGAACGGTGTAGTAGTGAAATGCGTTGATATCGTTCGGAACACCGATAGCGAAGGCAGGCTTCTGGGTGCCACCTGACACTGCTAGGACGAAAGCGTGGGGAGCGAATGGGATTAGATACCCCGGTAGTCC</w:t>
      </w:r>
    </w:p>
    <w:p w14:paraId="3EE0236E">
      <w:pPr>
        <w:rPr>
          <w:rFonts w:hint="eastAsia"/>
        </w:rPr>
      </w:pPr>
      <w:r>
        <w:rPr>
          <w:rFonts w:hint="eastAsia"/>
        </w:rPr>
        <w:t>&gt;OTU001478</w:t>
      </w:r>
    </w:p>
    <w:p w14:paraId="7B7C02E8">
      <w:pPr>
        <w:rPr>
          <w:rFonts w:hint="eastAsia"/>
        </w:rPr>
      </w:pPr>
      <w:r>
        <w:rPr>
          <w:rFonts w:hint="eastAsia"/>
        </w:rPr>
        <w:t>CCTACGGGGGGCTGCAGTGAGGAATATTGGGCAATGGACGCAAGTCTGACCCAGCCATGCCGCGTGAAGGATGAAGGCGTTCTGCGTTGTAAACTTCTTTTATTAGGGAAGAAACCTCCGTTTTCTAATGGAGCCGACGGTACCTAACGAATAAGCACCGGCTAACTCCGTGCCAGCAGCCGCGGTAATACGGAGGGTGCAAGCGTTATCCGGATTCACTGGGTTTAAAGGGTGTGTAGGCGGATATTTAAGTCAGTGGTGAAATCTCCAGGCTCAACCTGGAAACTGCCATTGATACTATTTATCTTGAATTCTGTTGAGGTGGGCGGAATACATCATGTAGCGGTGAAATGCTTAGATATGACATAGAACACCAATTGCGAAGGCAGCTTACTACCCGAATATTGACACTGAGGCACGAAAGCGTGGGGATCAAACAGGATTAGATACCCGGGTAGTCC</w:t>
      </w:r>
    </w:p>
    <w:p w14:paraId="6A824ABF">
      <w:pPr>
        <w:rPr>
          <w:rFonts w:hint="eastAsia"/>
        </w:rPr>
      </w:pPr>
      <w:r>
        <w:rPr>
          <w:rFonts w:hint="eastAsia"/>
        </w:rPr>
        <w:t>&gt;OTU001479</w:t>
      </w:r>
    </w:p>
    <w:p w14:paraId="5B0B8A2D">
      <w:pPr>
        <w:rPr>
          <w:rFonts w:hint="eastAsia"/>
        </w:rPr>
      </w:pPr>
      <w:r>
        <w:rPr>
          <w:rFonts w:hint="eastAsia"/>
        </w:rPr>
        <w:t>CCTACGGGGGGCTGCAGTGGGGAATATTGGACAATGGGCGCAAGCCTGACCCAGCGACGCCGCGTGGGGGATGACGGCCCTCGGGTTGTAAACCCCTTTTGCGTGGGACGAAGATCTGACGGTACCACGCGAATAAGCCACGGCTAACTACGTGCCAGCAGCCGCGGTAATACGTAGGTGGCAAGCGTTGTCCGGATTTACTGGGCGTAAAGCGCGCGCAGGCGGTTCACTCAGTCCGGCGTGAAAGCCCCCGGCTCACCTGGGGGAGGGCGTGGGATACTGGTGGACTGGAGGCAGGCAGAGGCCGGTGGAATTCCCGGTGTAGTGGTGAAATGCGTAGAGATCGGGAGGAACACCCGTGGCGAAGGCGGCCGGCTGGGCCTGTCCTGACGCTGAGGCGCGAAAGCGTGGGGAGCGAACCGGATTAGATACCCTTGTAGTCC</w:t>
      </w:r>
    </w:p>
    <w:p w14:paraId="4C2C0077">
      <w:pPr>
        <w:rPr>
          <w:rFonts w:hint="eastAsia"/>
        </w:rPr>
      </w:pPr>
      <w:r>
        <w:rPr>
          <w:rFonts w:hint="eastAsia"/>
        </w:rPr>
        <w:t>&gt;OTU001480</w:t>
      </w:r>
    </w:p>
    <w:p w14:paraId="391ADEDF">
      <w:pPr>
        <w:rPr>
          <w:rFonts w:hint="eastAsia"/>
        </w:rPr>
      </w:pPr>
      <w:r>
        <w:rPr>
          <w:rFonts w:hint="eastAsia"/>
        </w:rPr>
        <w:t>CCTACGGGGGGCTGCAGTAGGGAATATTGGACAATGGGCGCAAGCCTGATCCAGCCATGCCGCGTGAGTGATGAAGGCCTTCGGGTCGTAAAGCTCTTTTCTGAGGGAAGAACTGTGGGAGAAGGAAATGTCCCCCATTTGACGGTACCTCAGGAATAAGGAACGGCTAACTCCGTGCCAGCAGCCGCGGTAATACGGAGGTTCCTAGCGTTGTTCGGAATTACTGGGCGTAAAGGGAGCGCAGGCGGATTGATAAGTCTAAAGTGGAATCCCGGGGCTCAACCTCGGACGTGCTTTGGATACTGTCAGTCTTGAGTTCGTGAGAGGAAGGCGGAATTCAGGGTGTAGCGGTGAAATGCTTAGATATCCTGAGGAACACCAGTGGCGAAAGCGGCCTTCTGGCACGAAACTGACGCTGAGGCTCGAAAGCGTGGGTAGCGAACGGGATTAGATACCCCGGTAGTCC</w:t>
      </w:r>
    </w:p>
    <w:p w14:paraId="2E9AEB41">
      <w:pPr>
        <w:rPr>
          <w:rFonts w:hint="eastAsia"/>
        </w:rPr>
      </w:pPr>
      <w:r>
        <w:rPr>
          <w:rFonts w:hint="eastAsia"/>
        </w:rPr>
        <w:t>&gt;OTU001481</w:t>
      </w:r>
    </w:p>
    <w:p w14:paraId="7B18E335">
      <w:pPr>
        <w:rPr>
          <w:rFonts w:hint="eastAsia"/>
        </w:rPr>
      </w:pPr>
      <w:r>
        <w:rPr>
          <w:rFonts w:hint="eastAsia"/>
        </w:rPr>
        <w:t>CCTACGGGAGGCAGCAGTGAGGAATATTGGGCAATGGACGAAAGTCTGACCCAGCCATGCCGCGTGGAGGATGAAGGCCCTCTGGGTTGTAAACTTCTTTTATTGGGGAAGAAAAGCACTGTTTCTACGGTGTCCGACGGTACCCAAGGAATAAGCACCGGCTAACTCCGTGCCAGCAGCCGCGGTAATACGGAGGGTGCAAGCGTTATCCGGATTTACTGGGTTTAAAGGGTGCGTAGGCGGGTTGGTAAGTCAGAGGTGAAATCTCCAAGCTTAACTTGGAAACTGCCCCTGATACTATCAATCTTGAATATCGATGAGGTGGGCGGAATACATCATGTAGCGGTGAAATGCTTAGATATGACATAGAACACCAATTGCGAAGGCAGCTCACTACGCGAATATTGACACTGAGGCACGAAAGCGTGGGGATCAAACAGGATTAGATACCCCGGTAGTCC</w:t>
      </w:r>
    </w:p>
    <w:p w14:paraId="6D2654B1">
      <w:pPr>
        <w:rPr>
          <w:rFonts w:hint="eastAsia"/>
        </w:rPr>
      </w:pPr>
      <w:r>
        <w:rPr>
          <w:rFonts w:hint="eastAsia"/>
        </w:rPr>
        <w:t>&gt;OTU001482</w:t>
      </w:r>
    </w:p>
    <w:p w14:paraId="37131A02">
      <w:pPr>
        <w:rPr>
          <w:rFonts w:hint="eastAsia"/>
        </w:rPr>
      </w:pPr>
      <w:r>
        <w:rPr>
          <w:rFonts w:hint="eastAsia"/>
        </w:rPr>
        <w:t>CCTACGGGGGGCTGCAGTGGGGAATATTGGACAATGGGGGAAACCCTGATCCAGCGACGCCGCGTGGGTGAAGAAGGCCTGCGGGTTGTAAAGCCCTTTCGGTGGGGAAGAAAAGCCTCGACCTAACACGTCGGGGTATTGACGTAACCCACAAAAGAAGCACCGGCTAACTCTGTGCCAGCAGCCGCGGTAATACAGAGGGTGCGAGCGTTAATCGGAATTACTGGGCGTAAAGCGCACGTAGGCGGCTCTGCAAGTCGGGTGTGAAATCCCCGGGCTCAACCTGGGAACTGCATTCGAGACTGCATTGCTTGAGTATGGGAGAGGGAGGCGGAATTTCAGGTGTAGCGGTGAAATGCGTAGATATCTGAAGGAACATCAGTGGCGAAAGCGGCCTCCTGGACCAATACTGACGCTCATGTGCGAAAGCGTGGGGAGCAAACAGGATTAGATACCCGTGTAGTCC</w:t>
      </w:r>
    </w:p>
    <w:p w14:paraId="5776C355">
      <w:pPr>
        <w:rPr>
          <w:rFonts w:hint="eastAsia"/>
        </w:rPr>
      </w:pPr>
      <w:r>
        <w:rPr>
          <w:rFonts w:hint="eastAsia"/>
        </w:rPr>
        <w:t>&gt;OTU001483</w:t>
      </w:r>
    </w:p>
    <w:p w14:paraId="031E2008">
      <w:pPr>
        <w:rPr>
          <w:rFonts w:hint="eastAsia"/>
        </w:rPr>
      </w:pPr>
      <w:r>
        <w:rPr>
          <w:rFonts w:hint="eastAsia"/>
        </w:rPr>
        <w:t>CCTACGGGGGGCTGCAGTCGAGAATTTTTCACAATGGGGGAAACCCTGATGGAGCGACGCCGCGTGGAGGATGAAGGCCTTCGGGTTGTAAACTCCTGTCATGCGGGAACAAGAAAGTGATAGTACCGCAAGAGGAAGAGACGGCTAACTCTGTGCCAGCAGCCGCGGTAATACAGAGGTCTCAAGCGTTGTTCGGATTCATTGGGCGTAAAGGGTGCGTAGGTGGCGATGTAAGTCTGGTGTGAAATCTCGGGGCTCAACCTCGAAATTGCATTGGATACTGCGTTGCTAGAGGATTGTAGAGGAGAGTGGAATTCACGGTGTAGCAGTGAAATGCGTAGATATCGTGAGGAAGACCAGTTGCGAAGGCGACTCTCTGGGCAACTCCTGACACTGAGGCACGAAGGCTAGGGGAGCAAACGGGATTAGATACCCGTGTAGTCC</w:t>
      </w:r>
    </w:p>
    <w:p w14:paraId="09C5AE92">
      <w:pPr>
        <w:rPr>
          <w:rFonts w:hint="eastAsia"/>
        </w:rPr>
      </w:pPr>
      <w:r>
        <w:rPr>
          <w:rFonts w:hint="eastAsia"/>
        </w:rPr>
        <w:t>&gt;OTU001484</w:t>
      </w:r>
    </w:p>
    <w:p w14:paraId="20907446">
      <w:pPr>
        <w:rPr>
          <w:rFonts w:hint="eastAsia"/>
        </w:rPr>
      </w:pPr>
      <w:r>
        <w:rPr>
          <w:rFonts w:hint="eastAsia"/>
        </w:rPr>
        <w:t>CCTACGGGAGGCTGCAGTGGGGAATTTTGGACAATGGGGGCAACCCTGATCCAGCCATGCCGCGTGAGTGAAGAAGGCCTTCGGGTTGTAAAGCTCTTTCGGGCGGGAAGAAAAGGCCAAGGCTAATACCCTTGGTTGATGACGGTACCGCAAGAAGAAGCACCGGCTAACTACGTGCCAGCAGCCGCGGTAATACGTAGGGTGCGAGCGTTAATCGGAATTACTGGGCGTAAAGCGTGCGCAGGCGGTGACTTAAGTCAGATGTGAAAGCCCCGGGCTTAACCTGGGAATTGCGTTTGAAACTGTGTCGCTTGAGTTTAGCAGAGGGGGGTAGAATTCCACGTGTAGCAGTGAAATGCGTAGAGATGTGGAGGAACACCGATGGCGAAGGCAGCCCCCTGGGCTAGAACTGACGCTCATGCACGAAAGCGTGGGGAGCAAACAGGATTAGATACCCCAGTAGTCC</w:t>
      </w:r>
    </w:p>
    <w:p w14:paraId="4C464BDF">
      <w:pPr>
        <w:rPr>
          <w:rFonts w:hint="eastAsia"/>
        </w:rPr>
      </w:pPr>
      <w:r>
        <w:rPr>
          <w:rFonts w:hint="eastAsia"/>
        </w:rPr>
        <w:t>&gt;OTU001485</w:t>
      </w:r>
    </w:p>
    <w:p w14:paraId="1F05FE5C">
      <w:pPr>
        <w:rPr>
          <w:rFonts w:hint="eastAsia"/>
        </w:rPr>
      </w:pPr>
      <w:r>
        <w:rPr>
          <w:rFonts w:hint="eastAsia"/>
        </w:rPr>
        <w:t>CCTACGGGGGGCTGCAGTAACGAATCTTCCGCAATGCACGAAAGTGTGACGGAGCGACGCCGCGTGTGGGACGAAGTCCTTCGGGATGTAAACCACTGTCAGGGGAAAGAAAGTTCTGATCTACCCCAGAGGAAGGGGCGGCTAACTCTGTGCCAGCAGCCGCGGTAATACAGAGGCCCCAAGCGTTAGGCGGAATCACTGGGCTTAAAGCGTGTGTAGGCGGATTGGTAAGTACCTTGTGAAATCCCACAGCTTAACTGTGGAACTGCTTGGTATACTGCTTATCTTGGGCCACTTAGGGGCTACCGGAACAAACGGTGGAGCGGTGAAATGCGTAGATATCGTTTGGAACGCCAATGGTGAAAACAGGTAGCTGGGAGTGTGCCGACGCTGAGACACGAAAGCCAGGGGAGCGAACGGGATTAGATACCCCAGTAGTCC</w:t>
      </w:r>
    </w:p>
    <w:p w14:paraId="49B4CD18">
      <w:pPr>
        <w:rPr>
          <w:rFonts w:hint="eastAsia"/>
        </w:rPr>
      </w:pPr>
      <w:r>
        <w:rPr>
          <w:rFonts w:hint="eastAsia"/>
        </w:rPr>
        <w:t>&gt;OTU001486</w:t>
      </w:r>
    </w:p>
    <w:p w14:paraId="2D8EB888">
      <w:pPr>
        <w:rPr>
          <w:rFonts w:hint="eastAsia"/>
        </w:rPr>
      </w:pPr>
      <w:r>
        <w:rPr>
          <w:rFonts w:hint="eastAsia"/>
        </w:rPr>
        <w:t>CCTACGGGCGGCTGCAGTAGGGAATTTTCCACAATGGGCGAAAGCCTGATGGAGCAACGCCGCGTGAACGATGAAGGTCTTCGGATTGTAAAGTTCTGTTGTCAGGGACGAACAAGTACCGTTCGAACAGGGCGGTACCTTGACGGTACCTGACGAGAAAGCCCCGGCTAACTACGTGCCAGCAGCCGCGGTAATACGTAGGGGGCAAGCGTTGTCCGGAATTATTGGGCGTAAAGCGCGCGCAGGCGGTCTCTTAAGTCTGATGTGAAAGCCCCCGGCTCAACCGGGGAGGGTCATTGGAAACTGGGAGACTTGAGTGCAGAAGAGAAGAGTGGAATTCCACGTGTAGCGGTGAAATGCGTAGAGATGTGGAGGAACACCAGTGGCGAAGGCGACTTTCTGGCCTGTAACTGACACTGAGGCGCGAAAGCGTGGGGAGCAAACAGGATTAGATACCCCTGTAGTCC</w:t>
      </w:r>
    </w:p>
    <w:p w14:paraId="30B1BF70">
      <w:pPr>
        <w:rPr>
          <w:rFonts w:hint="eastAsia"/>
        </w:rPr>
      </w:pPr>
      <w:r>
        <w:rPr>
          <w:rFonts w:hint="eastAsia"/>
        </w:rPr>
        <w:t>&gt;OTU001487</w:t>
      </w:r>
    </w:p>
    <w:p w14:paraId="12C8817B">
      <w:pPr>
        <w:rPr>
          <w:rFonts w:hint="eastAsia"/>
        </w:rPr>
      </w:pPr>
      <w:r>
        <w:rPr>
          <w:rFonts w:hint="eastAsia"/>
        </w:rPr>
        <w:t>CCTACGGGGGGCAGCAGTAGGGAATTTTCCGCAATGCGCGAAAGCGTGACGGAGCAATGCCGCGTGCAGGATGAAGCCCCTCGGGGTGTAAACTGCTGTCAGGGTTTAGGAAGCACGTGACCAAACCCAAAGGAAGAGACGACTAACTCTGTGCCAGCAGTCGCGGTAATACAGAGGTCTCGAGCGTTAGTCGGAATCACTGGGCTTAAAGCGTACGTAGGCGGATCTGCAGGCGTCGTGTGAAATCCCTCAGCTCAACTGAGGAACTGCACGGCGAACCGCAGGTCTTGAGACAAGTAGGGGCGGTCGGAACGATAGGTGGAGTGGTGAAATGCGTTGATATCTATCGGAATGCCGAAGGTGAAAACAGGCCGCTGGGCTTGGTCTGACGCTGAGGTACGAAAGCGTGGGGAGCGAACGGGATTAGATACCCCGGTAGTCC</w:t>
      </w:r>
    </w:p>
    <w:p w14:paraId="1D76C8DF">
      <w:pPr>
        <w:rPr>
          <w:rFonts w:hint="eastAsia"/>
        </w:rPr>
      </w:pPr>
      <w:r>
        <w:rPr>
          <w:rFonts w:hint="eastAsia"/>
        </w:rPr>
        <w:t>&gt;OTU001488</w:t>
      </w:r>
    </w:p>
    <w:p w14:paraId="576CCD85">
      <w:pPr>
        <w:rPr>
          <w:rFonts w:hint="eastAsia"/>
        </w:rPr>
      </w:pPr>
      <w:r>
        <w:rPr>
          <w:rFonts w:hint="eastAsia"/>
        </w:rPr>
        <w:t>CCTACGGGGGGCAGCAGTGGGGAATATTGGACAATGGGGGAAACCCTGATCCAGCAACGCCGCGTGCGGGATGACGGCCTTCGGGTTGTAAACCGCTTTCAGCAGGGACGAAATTGACGGTACCTGCAGAAGAAGCTCCGGCCAACTACGTGCCAGCAGCCGCGGTAATACGTAGGGAGCAAGCGTTGTCCGGATTTATTGGGCGTAAAGAGCGCGTAGGCGGCTTGGTAAGCCGGATGTGAAACCTCCAAGCTCAACTTGGAGCGGCCATTCGGAACTGCCATGGCTAGAGTCTGGTAGGGGAACACGGAATTCCTGGTGTAGCGGTGAAATGCTTAGATATCAGGAGGAACACCAGTGGCGAAGGCGGTGTTCTGGGCCAGTACTGACGCTGAGGCGCGAAAGCGTGGGGAGCGAACAGGATTAGATACCCCAGTAGTCC</w:t>
      </w:r>
    </w:p>
    <w:p w14:paraId="1EDE2548">
      <w:pPr>
        <w:rPr>
          <w:rFonts w:hint="eastAsia"/>
        </w:rPr>
      </w:pPr>
      <w:r>
        <w:rPr>
          <w:rFonts w:hint="eastAsia"/>
        </w:rPr>
        <w:t>&gt;OTU001489</w:t>
      </w:r>
    </w:p>
    <w:p w14:paraId="3EA94F0F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CTAGGGTTGTAAACCGCTTTCAGGAGGGACGAAGCTACTCGGGTGAACAGCCCAGAGGGTGACGGTACCTCCAGAAGAAGCCCCGGCTAACTACGTGCCAGCAGCCGCGGTAATACGTAGGGGGCCAGCGTTGTCCGGATTCATTGGGCGTAAAGCGCGTGTAGGCGGCCAGGTAGGTCCGATGTGAAAACTCGAGGCTCAACCTCGAGATGTCATTGGAAACCATCTGGCTAGAGTCCGGAAGAGGAGAGTGGAATTCCTGGTGTAGCGGTGAAATGCGCAGATATCAGGAAGAACACCTATGGCGAAGGCAGCTCTCTGGGACGGTACTGACGCTGAGACGCGAAAGCGTGGGGAGCGAACAGGATTAGATACCCCGGTAGTCC</w:t>
      </w:r>
    </w:p>
    <w:p w14:paraId="404DA477">
      <w:pPr>
        <w:rPr>
          <w:rFonts w:hint="eastAsia"/>
        </w:rPr>
      </w:pPr>
      <w:r>
        <w:rPr>
          <w:rFonts w:hint="eastAsia"/>
        </w:rPr>
        <w:t>&gt;OTU001490</w:t>
      </w:r>
    </w:p>
    <w:p w14:paraId="0DFD7B8E">
      <w:pPr>
        <w:rPr>
          <w:rFonts w:hint="eastAsia"/>
        </w:rPr>
      </w:pPr>
      <w:r>
        <w:rPr>
          <w:rFonts w:hint="eastAsia"/>
        </w:rPr>
        <w:t>CCTACGGGAGGCAGCAGTGGGGAATCTTGCGCAATGGGCGAAAGCCTGACGCAGCGACGCCGCGTGCGGGAAGAAGGCCTTCGGGTTGTAAACCGCTTTCAGGAGGGAAGAAGCGAAAGTGACGGTACCTCCAGAAGAAGCCCCGGCCAACTACGTGCCAGCAGCCGCGGTAATACGTAGGGGGCGAGCGTTGTCCGGAATTATTGGGCGTAAAGAGCTCGTAGGCGGTCCATTAAGTCGGAAGTGAAATCTCAGGGCTCAACCCTGAAATTGCTTTCGATACTGGCGGACTTGAGGCAAGTAGGGGAGAGCGGAATTCCTGGTGTAGCGGTGAAATGCGCAGATATCAGGAGGAACACCGGTGGCGAAGGCGGCTCTCTGGGCTTGTTCTGACGCTGAGGAGCGAAAGCGTGGGGAGCGAACAGGATTAGATACCCCAGTAGTCC</w:t>
      </w:r>
    </w:p>
    <w:p w14:paraId="55D4976F">
      <w:pPr>
        <w:rPr>
          <w:rFonts w:hint="eastAsia"/>
        </w:rPr>
      </w:pPr>
      <w:r>
        <w:rPr>
          <w:rFonts w:hint="eastAsia"/>
        </w:rPr>
        <w:t>&gt;OTU001491</w:t>
      </w:r>
    </w:p>
    <w:p w14:paraId="028F9029">
      <w:pPr>
        <w:rPr>
          <w:rFonts w:hint="eastAsia"/>
        </w:rPr>
      </w:pPr>
      <w:r>
        <w:rPr>
          <w:rFonts w:hint="eastAsia"/>
        </w:rPr>
        <w:t>CCTACGGGCGGCAGCAGTGGGGAATCTTGCGCAATGGGCGAAAGCCTGACGCAGCGACGCCGCGTGCGGGAGGAAGCTCTTCGGGGTGTAAACCGCTGTCAGGGGGGAAGAATGGTCACGGGAGGAAATGCCCGTGATTTGACGGTACCTCCAGAGGAAGCACCGGCTAACTCTGTGCCAGCAGCCGCGGTAATACAGAGGGTGCGAGCGTTGTTCGGAATTACTGGGCGTAAAGCGCGCGCAGGCGGCTTCTTAAGTCCGCTGGTCAAAGACCGGGGCTCAACCCCGTGTCAGCCAGGGATACTGGGAGGCTGGAGACAGGTAGAGGCAAGCGGAATTCCGGGTGTAGCGGTGGAATGCGTAGAGATCCGGAAGAACACCGGAGGCGAAGGCGGCTTGCTGGACCTGGTCTGACGCTGAGGCGCGAAAGCGTGGGGAGCGAACAGGATTAGATACCCCAGTAGTCC</w:t>
      </w:r>
    </w:p>
    <w:p w14:paraId="43FE8D71">
      <w:pPr>
        <w:rPr>
          <w:rFonts w:hint="eastAsia"/>
        </w:rPr>
      </w:pPr>
      <w:r>
        <w:rPr>
          <w:rFonts w:hint="eastAsia"/>
        </w:rPr>
        <w:t>&gt;OTU001492</w:t>
      </w:r>
    </w:p>
    <w:p w14:paraId="0C0B460A">
      <w:pPr>
        <w:rPr>
          <w:rFonts w:hint="eastAsia"/>
        </w:rPr>
      </w:pPr>
      <w:r>
        <w:rPr>
          <w:rFonts w:hint="eastAsia"/>
        </w:rPr>
        <w:t>CCTACGGGTGGCTGCAGTGGGGAATTTTGGACAATGGGGGCAACCCTGATCCAGCCATGCCGCGTGAGTGAAGAAGGCCTTCGGGTTGTAAAGCTCTTTCGGCCGGAACGAAATCGCACGGGTGAATAGTCCGTGTGGATGACGGTACCGGCAGAAGAAGCACCGGCTAACTACGTGCCAGCAGCCGCGGTAATACGTAGGGTGCGAGCGTTAATCGGAATTACTGGGCGTAAAGCGTGCGCAGGCGGTTTGTTAAGCCAGATGTGAAAGCCCCGGGCTCAACCTGGGAACTGCGTTTGGTACTGGCAAGCTAGAGTACGGCAGAGGGGGGTGGAATTCCACGTGTAGCAGTGAAATGCGTAGAGATGTGGAGGAACACCGATGGCGAAGGCAGCCCCCTGGGCCGATACTGACGCTCAGGCACGAAAGCGTGGGGAGCAAACAGGATTAGATACCCCAGTAGTCC</w:t>
      </w:r>
    </w:p>
    <w:p w14:paraId="709B687A">
      <w:pPr>
        <w:rPr>
          <w:rFonts w:hint="eastAsia"/>
        </w:rPr>
      </w:pPr>
      <w:r>
        <w:rPr>
          <w:rFonts w:hint="eastAsia"/>
        </w:rPr>
        <w:t>&gt;OTU001493</w:t>
      </w:r>
    </w:p>
    <w:p w14:paraId="0466FAEE">
      <w:pPr>
        <w:rPr>
          <w:rFonts w:hint="eastAsia"/>
        </w:rPr>
      </w:pPr>
      <w:r>
        <w:rPr>
          <w:rFonts w:hint="eastAsia"/>
        </w:rPr>
        <w:t>CCTACGGGGGGCTGCAGTAGGGAATATTGCGCAATGGGCGAAAGCCTGACGCAGCGACGCCGCGTGAGGGATGACGGCCTTCGGGTTGTAAACCTCTTTCAGCACCGACGAAGCGCAAGTGACGGTAGGTGCAGAAGAAGCGCCGGCTAACTACGTGCCAGCAGCCGCGGTAAGACGTAGGGCGCGAGCGTTGTCCGGATTTATTGGGCGTAAAGGGCTCGTAGGCGGCCTGTCACGTCGATCGTGAAAACTGGGGGCTTAACTTCCAGCTTGCGGTCGATACGGGCAGGCTTGAGGTAGGTAGGGGAGAACGGAATTCCACGTGTAGCGGTGAAATGCGCAGATATGTGGAGGAACACCGGTGGCGAAGGCGGTTCTCTGGGCCTATCCTGACGCTGATGAGCGAAAGCGTGGGGAGCGAACAGGATTAGATACCCTGGTAGTCC</w:t>
      </w:r>
    </w:p>
    <w:p w14:paraId="29C9E4AE">
      <w:pPr>
        <w:rPr>
          <w:rFonts w:hint="eastAsia"/>
        </w:rPr>
      </w:pPr>
      <w:r>
        <w:rPr>
          <w:rFonts w:hint="eastAsia"/>
        </w:rPr>
        <w:t>&gt;OTU001494</w:t>
      </w:r>
    </w:p>
    <w:p w14:paraId="673A56C0">
      <w:pPr>
        <w:rPr>
          <w:rFonts w:hint="eastAsia"/>
        </w:rPr>
      </w:pPr>
      <w:r>
        <w:rPr>
          <w:rFonts w:hint="eastAsia"/>
        </w:rPr>
        <w:t>CCTACGGGTGGCAGCAGTAACGAATCTTCCGCAATGCACGAAAGTGTGACGGAGCGACGCCGCGTGCGGGACGAAGCCCTTCGGGGTGTAAACCGCTGTCAGGGGTTACCAAGTTCTGAGGAGCCCCAGAGGAAGGCACGGCTAACTCTGTGCCAGCAGCCGCGGTAAGACAGAGGTGCCGAGCGTTAGGCGGAATCACTGGGCTTAAAGCGTGTGTAGGCGGGCCCGTCAGTACCTTGTGAAATCCCACGGCTCAACCGTGGAACTGCTCGGTATACTGCGGGTCTTGAGCCACCTAGGGGCGAGCGGAACAAACGGTGGAGCGGTGAAATGCGTAGATATCGTTTGGAACGCCGACGGTGAAAACAGCTCGCTGGGGGTGTGCTGACGCTGAGACACGAAAGCCAGGGGAGCGAACGGGATTAGATACCCCTGTAGTCC</w:t>
      </w:r>
    </w:p>
    <w:p w14:paraId="17E8F893">
      <w:pPr>
        <w:rPr>
          <w:rFonts w:hint="eastAsia"/>
        </w:rPr>
      </w:pPr>
      <w:r>
        <w:rPr>
          <w:rFonts w:hint="eastAsia"/>
        </w:rPr>
        <w:t>&gt;OTU001495</w:t>
      </w:r>
    </w:p>
    <w:p w14:paraId="0D4723E0">
      <w:pPr>
        <w:rPr>
          <w:rFonts w:hint="eastAsia"/>
        </w:rPr>
      </w:pPr>
      <w:r>
        <w:rPr>
          <w:rFonts w:hint="eastAsia"/>
        </w:rPr>
        <w:t>CCTACGGGTGGCAGCAGCGAGGAATCTTGGGCAATGGGCGCAAGCCTGACCCAGCGACGCCGCGTGGGGGATGACGGCCCTCGGGTTGTAAACCCCTTTTGGCGGGGACGAAGTTCTGACGGTACCCGCCGAATCAGCCACGGCTAACTACGTGCCAGCAGCCGCGGTAATACGTAGGTGGCAAGCGTTGTCCGGATTTACTGGGCGTAAAGCGCGCGCAGGCGGTTCGTTAAGTCCGGAGTGAAAGCCCCCGGCTCACCTGGGGGAGGGCTTTGGAGACTGGCGGACTGGAGGCAGGCAGAGGCCGGTGGAATTCCTGGTGTAGTGGTGAAATGCGTAGAGATCAGGAGGAACACCCGTGGCGAAGGCGGCCGGCTGGGCCTGTTCTGACGCTGAGGCGCGAAAGCGTGGGGAGCGAACCGGATTAGATACCCGAGTAGTCC</w:t>
      </w:r>
    </w:p>
    <w:p w14:paraId="730E0481">
      <w:pPr>
        <w:rPr>
          <w:rFonts w:hint="eastAsia"/>
        </w:rPr>
      </w:pPr>
      <w:r>
        <w:rPr>
          <w:rFonts w:hint="eastAsia"/>
        </w:rPr>
        <w:t>&gt;OTU001496</w:t>
      </w:r>
    </w:p>
    <w:p w14:paraId="5ACA1284">
      <w:pPr>
        <w:rPr>
          <w:rFonts w:hint="eastAsia"/>
        </w:rPr>
      </w:pPr>
      <w:r>
        <w:rPr>
          <w:rFonts w:hint="eastAsia"/>
        </w:rPr>
        <w:t>CCTACGGGTGGCTGCAGTAACGAATCTTCCGCAATGCACGAAAGTGTGACGGAGCGACGCCGCGTGGAGGACGAAGTCCTTCGGGATGTAAACTCCTGTCAGGGGAAAGAAAGTTCTGATCTACCCCAGAGGAAGAGGCGGCTAACTCTGTGCCAGCAGCCGCGGTAATACAGAGGCCTCGAGCGTTAGGCGGAATCACTGGGCTTAAAGCGTGTGTAGGCGGATGACTAAGTGCTTTGTGAAATCCCACGGCTCAACCGTGGAATGGCTTGGCATACTGGTCGTCTTGGGCCACCTAGGGGCGAGCGGAACAGACGGTGGAGCGGTGAAATGCGTAGATATCGTCTGGAACGCCTATGGTGAAAACAGCTCGCTGGGGGTGTGCCGACGCTGAGACACGAAAGCCAGGGGAGCGAACGGGATTAGATACCCCGGTAGTCC</w:t>
      </w:r>
    </w:p>
    <w:p w14:paraId="74E98A84">
      <w:pPr>
        <w:rPr>
          <w:rFonts w:hint="eastAsia"/>
        </w:rPr>
      </w:pPr>
      <w:r>
        <w:rPr>
          <w:rFonts w:hint="eastAsia"/>
        </w:rPr>
        <w:t>&gt;OTU001497</w:t>
      </w:r>
    </w:p>
    <w:p w14:paraId="4946F407">
      <w:pPr>
        <w:rPr>
          <w:rFonts w:hint="eastAsia"/>
        </w:rPr>
      </w:pPr>
      <w:r>
        <w:rPr>
          <w:rFonts w:hint="eastAsia"/>
        </w:rPr>
        <w:t>CCTACGGGGGGCTGCAGTAGGGAATCTTGCGCAATGGGCGAAAGCCTGACGCAGTAACGCCGCGTGTGGGATGAAGGCTTTCGGGTCGTAAACCACTTTCAGTTGGGAAGAAATTGACGGTACCAACAGAAGAAGCCCCGGCCAACTATGTGCCAGCAGCCGCGGTAATACATAGGGGGCAAGCGTTGTCCGGATTCATTGGGCGTAAAGAGCTCGTAGGCGGTTTAGAAAGTCGGAAGTTAAAACGTAAGGCTTAACCTTGCGGTGCTTTCGATACTTCTATGACTTGAGTGTGGCAGAGGTTGATGGAATTCCAGGTGTAGCGGTGAAATGCGCAGATATCTGGAGGAACACCAGTAGCGAAGGCGGTCAACTGGGCCATTACTGACGCTGAGGAGCGAAAGCATGGGTAGCGAACAGGATTAGATACCCTTGTAGTCC</w:t>
      </w:r>
    </w:p>
    <w:p w14:paraId="5556C21A">
      <w:pPr>
        <w:rPr>
          <w:rFonts w:hint="eastAsia"/>
        </w:rPr>
      </w:pPr>
      <w:r>
        <w:rPr>
          <w:rFonts w:hint="eastAsia"/>
        </w:rPr>
        <w:t>&gt;OTU001498</w:t>
      </w:r>
    </w:p>
    <w:p w14:paraId="68705C11">
      <w:pPr>
        <w:rPr>
          <w:rFonts w:hint="eastAsia"/>
        </w:rPr>
      </w:pPr>
      <w:r>
        <w:rPr>
          <w:rFonts w:hint="eastAsia"/>
        </w:rPr>
        <w:t>CCTACGGGGGGCAGCAGTCGAGAATTTTTCACAATGGGCGAAAGCCTGATGGAGCGACGCCGCGTGGGGGATGAATGGCTTCGGCCCGTAAACCCCTGTCATTCGTGAACAAACCTCGTTATTTAAAAGATGACGAGTTGATGGTAGCGGAAGAGGAAGGGACGGCTAACTCTGTGCCAGCAGCCGCGGTAATACAGAGGTCCCAAGCGTTGTTCGGATTCACTGGGCGTAAAGGGTGCGTAGGCGGTCGGGTAAGTCTGATGTGAAATCTCCGAGCCTAACTCGGAAACTGCATTGGATACTATTCGGCTAGAGGTCTGGAGGGGGGACTGGAATTCTCGGTGTAGCAGTGAAATGCGTAGATATCGAGAGGAACACCAGTGGCGAAGGCGAGTCCCTGGACAGGTCCTGACGCTGAGGCACGAAAGCTAGGGGAGCAAACAGGATTAGATACCCCAGTAGTCC</w:t>
      </w:r>
    </w:p>
    <w:p w14:paraId="042C9D22">
      <w:pPr>
        <w:rPr>
          <w:rFonts w:hint="eastAsia"/>
        </w:rPr>
      </w:pPr>
      <w:r>
        <w:rPr>
          <w:rFonts w:hint="eastAsia"/>
        </w:rPr>
        <w:t>&gt;OTU001499</w:t>
      </w:r>
    </w:p>
    <w:p w14:paraId="4FAD3BF1">
      <w:pPr>
        <w:rPr>
          <w:rFonts w:hint="eastAsia"/>
        </w:rPr>
      </w:pPr>
      <w:r>
        <w:rPr>
          <w:rFonts w:hint="eastAsia"/>
        </w:rPr>
        <w:t>CCTACGGGTGGCTGCAGTCAAGAACCTTCCGCAATGCACGAAAGTGTGACGGAGCGACGCCGCGTGATTGATGAAGCACTTCGGTGCGTAAAGATCTTTTATGGGGGAAGAAATTTTGACGGTACCCCATGAATAAGAGGTTGCTAATCTCGTGCCAGCAGCAGCGGTAATACGAGAACCTCAAGCGTTATCCGGAATTATTGGGCGTAAAGGGTGTGTAGGTGGTTGTGTTAGTCTTGTGTGAAAGCCTGTCGCCTAACGACAGATCCGCACGAGAAACGGCACGACTGAGAGGGTGCAAGAGGTGAATGGAACTCATGGTGTAGGGGTGAAATCCGTTGATATCATGGGGAACGCCAAAAGCGAAGGCAATTCACTGGTGCATACCTGACACTGAAACACGAAAGCCAGGGTAGCGAATGGGATTAGATACCCGAGTAGTCC</w:t>
      </w:r>
    </w:p>
    <w:p w14:paraId="51028EF4">
      <w:pPr>
        <w:rPr>
          <w:rFonts w:hint="eastAsia"/>
        </w:rPr>
      </w:pPr>
      <w:r>
        <w:rPr>
          <w:rFonts w:hint="eastAsia"/>
        </w:rPr>
        <w:t>&gt;OTU001500</w:t>
      </w:r>
    </w:p>
    <w:p w14:paraId="2E982375">
      <w:pPr>
        <w:rPr>
          <w:rFonts w:hint="eastAsia"/>
        </w:rPr>
      </w:pPr>
      <w:r>
        <w:rPr>
          <w:rFonts w:hint="eastAsia"/>
        </w:rPr>
        <w:t>CCTACGGGGGGCTGCAGTAACGAATCTTCCGCAATGCACGAAAGTGTGACGGAGCGACGCCGCGTGTGGGACGAAGTCCTTCGGGATGTAAACCACTGTCAGGGGTAAGAAAGTTCTGATCTACCCCAGAGGAAGGCACGGCTAACTCTGTGCCAGCAGCCGCGGTAATACAGAGGTGCCAAGCGTTAGGCAGAATCACTGGGCTTAAAGCGTGTGTAGGCGGACTTCTAAGTACCTTGTGAAATCCCACGGCTTAACCGTGGAACTGCTGGGTATACTGGATGTCTTGAGCCACTTAGGGGCAGTCGGAACAGATGGTGGAGCGGTGAAATGCGTAGATATCATCTGGAACGCCAATGGTGAAAACAGACTGCTGGGAGTGTGCTGACGCTGAGACACGAAAGCCAGGGGAGCGAACGGGATTAGATACCCGGGTAGTCC</w:t>
      </w:r>
    </w:p>
    <w:p w14:paraId="31BDC21C">
      <w:pPr>
        <w:rPr>
          <w:rFonts w:hint="eastAsia"/>
        </w:rPr>
      </w:pPr>
      <w:r>
        <w:rPr>
          <w:rFonts w:hint="eastAsia"/>
        </w:rPr>
        <w:t>&gt;OTU001501</w:t>
      </w:r>
    </w:p>
    <w:p w14:paraId="7BEC33A8">
      <w:pPr>
        <w:rPr>
          <w:rFonts w:hint="eastAsia"/>
        </w:rPr>
      </w:pPr>
      <w:r>
        <w:rPr>
          <w:rFonts w:hint="eastAsia"/>
        </w:rPr>
        <w:t>CCTACGGGGGGCAGCAGTAGGGAATCTTCCGCAATGGGCGAAAGCCTGACGGAGCAACGCCGCGTGAGTGATGAAGGTTTTCGGATCGTAAAGCTCTGTTGCCAGGGAAGAACGTCTTGTAGAGTAACTGTTACAAGAGTGACGGTACCTGAGAAGAAAGCCCCGGCTAACTACGTGCCAGCAGCCGCGGTAATACGTAGGGGGCAAGCGTTGTCCGGAATTATTGGGCGTAAAGCGCGCGCAGGCGGCTCTTTAAGTCTGGTGTTTAATCCCGAGGCTCAACTTCGGGTCGCACTGGAAACTGGAGAGCTTGAGTGCAGAAGAGGAGAGTGGAATTCCACGTGTAGCGGTGAAATGCGTAGAGATGTGGAGGAACACCAGTGGCGAAGGCGACTCTCTGGGCTGTAACTGACGCTGAGGCGCGAAAGCGTGGGGAGCAAACAGGATTAGATACCCCAGTAGTCC</w:t>
      </w:r>
    </w:p>
    <w:p w14:paraId="51B03D6C">
      <w:pPr>
        <w:rPr>
          <w:rFonts w:hint="eastAsia"/>
        </w:rPr>
      </w:pPr>
      <w:r>
        <w:rPr>
          <w:rFonts w:hint="eastAsia"/>
        </w:rPr>
        <w:t>&gt;OTU001502</w:t>
      </w:r>
    </w:p>
    <w:p w14:paraId="1E9EF13C">
      <w:pPr>
        <w:rPr>
          <w:rFonts w:hint="eastAsia"/>
        </w:rPr>
      </w:pPr>
      <w:r>
        <w:rPr>
          <w:rFonts w:hint="eastAsia"/>
        </w:rPr>
        <w:t>CCTACGGGCGGCTGCAGTAGGGAATTTTCCACAATGGGCGAAAGCCTGATGGAGCAACGCCGCGTGCTGGATGAAGGCCTTAGGGTCGTAAACAGCTTTTATGTACGAAGAATTTGACGGTAATACATGAATAAGGATCGGCTAACTACGTGCCAGCAGCCGCGGTCATACGTAGGATCCAAGCGTTATCCGGAATTACTGGGCGTAAAGAGTTGCGTAGGTGGCATTGTAAGCAGGGCATTAAATCGTGTGGCTCAACCATACGCTATGTTCTGAACTGCAAAGCTAGAGCATGAGAGGGGTAGATGGAATTACTAGTGTAGGAGTGAAATCCGTAGATATTAGTAGGAACACCGATAGCGTAGGCAGTCTACTGGCTCATTGCTGACACTCAGGCACGAAAGCGTAGGGAGCGAACGGGATTAGATACCCCTGTAGTCC</w:t>
      </w:r>
    </w:p>
    <w:p w14:paraId="36420F4F">
      <w:pPr>
        <w:rPr>
          <w:rFonts w:hint="eastAsia"/>
        </w:rPr>
      </w:pPr>
      <w:r>
        <w:rPr>
          <w:rFonts w:hint="eastAsia"/>
        </w:rPr>
        <w:t>&gt;OTU001503</w:t>
      </w:r>
    </w:p>
    <w:p w14:paraId="7B39AFC6">
      <w:pPr>
        <w:rPr>
          <w:rFonts w:hint="eastAsia"/>
        </w:rPr>
      </w:pPr>
      <w:r>
        <w:rPr>
          <w:rFonts w:hint="eastAsia"/>
        </w:rPr>
        <w:t>CCTACGGGAGGCTGCAGCGAGGAATATTGCACACTGGACGCAAGTCTGATGCAGTAACGCCGCGTGGGGGAAGAAGACCTTCGGGTTGTAAACCTCTTTTGATAGAGACGAGTGAGGACGGTATTTATCGAATAAGTCTCGGCTAACTACGTGCCAGCAGCCGCGGTAAGACGTAGGAGGCGAGCGTTATCCGGATTCACTGGGCGTAAAGCGCATGTAGGCGGTTGGGTAAGTCCGCTGTTAAAGCCCCCGGCTCAACTGGGGGAGGTCAGTGGAGACTACCGGACTTGAGGGCAATAGAGGCACATGGAACTCCCGGTGTAGCGGTGGAATGCGTAGAGATCGGGAAGAACACCCGTGGCGAAGGCGATGTGCTGGGTTGCCCCTGACGCTGAGACGCGAAAGCGTGGGGAGCAAACAGGATTAGATACCCTTGTAGTCC</w:t>
      </w:r>
    </w:p>
    <w:p w14:paraId="4556CE5B">
      <w:pPr>
        <w:rPr>
          <w:rFonts w:hint="eastAsia"/>
        </w:rPr>
      </w:pPr>
      <w:r>
        <w:rPr>
          <w:rFonts w:hint="eastAsia"/>
        </w:rPr>
        <w:t>&gt;OTU001504</w:t>
      </w:r>
    </w:p>
    <w:p w14:paraId="76726093">
      <w:pPr>
        <w:rPr>
          <w:rFonts w:hint="eastAsia"/>
        </w:rPr>
      </w:pPr>
      <w:r>
        <w:rPr>
          <w:rFonts w:hint="eastAsia"/>
        </w:rPr>
        <w:t>CCTACGGGAGGCTGCAGTGGGGAATATTGGACAATGGGGGCAACCCTGATCCAGCCATGCCGCGTGAGTGATGAAGGCCTTCGGGTTGTAAAGCTCTTTCAGGTGCGACGATGATGACGGTAGCACCAGAAGAAGCCCCGGCTAACTTCGTGCCAGCAGCCGCGGTAATACGAAGGGGGCGAGCGTTGTTCGGAATTACTGGGCGTAAAGGGCGCGTAGGCGGCGTACCAAGTCAGGCGTGAAAGCCCTGGGCTTAACCCAGGAATTGCGTTTGAGACTGGTATGCTAGAGTGCAGGAGAGGTCGGCGGAATTCCCAGTGTAGAGGTGAAATTCGTAGAGATTGGGAAGAACACCGGTGGCGTAGGCGGCCGACTGGACTGTAACTGACGCTGAGGCGCGAAAGCGTGGGGAGCAAACAGGATTAGATACCCTAGTAGTCC</w:t>
      </w:r>
    </w:p>
    <w:p w14:paraId="325191A7">
      <w:pPr>
        <w:rPr>
          <w:rFonts w:hint="eastAsia"/>
        </w:rPr>
      </w:pPr>
      <w:r>
        <w:rPr>
          <w:rFonts w:hint="eastAsia"/>
        </w:rPr>
        <w:t>&gt;OTU001505</w:t>
      </w:r>
    </w:p>
    <w:p w14:paraId="7955587E">
      <w:pPr>
        <w:rPr>
          <w:rFonts w:hint="eastAsia"/>
        </w:rPr>
      </w:pPr>
      <w:r>
        <w:rPr>
          <w:rFonts w:hint="eastAsia"/>
        </w:rPr>
        <w:t>CCTACGGGTGGCTGCAGTGGGGAATATTGCGCAATGGGCGAAAGCCTGACGCAGCGACGCCGCGTGTGGGATGAAGGTCTTCGGATCGTAAACCACTGTCGGGGGGGACGAACTCAATGACGGTACCCCCAAAGGAAGCACCGGCTAACTCTGTGCCAGCAGCCGCGGTAATACAGAGGGTGCGAGCGTTGTCCGGAATCACTGGGCGTAAAGGGCGCGTAGGCGGCCCGATAAGTAGGGGGTGAAATCTTGCGGCTCAACCGCAAGGCTGCCTCCTAGACTGTCGGGCTCGAGCACGGCAGAGGCTGGTGGAATTCCCGGTGTAGCGGTGGAATGCGTAGAGATCGGGAAGAACATCGGTGGCGAAGGCGGCCAGCTGGGCCGTTGCTGACGCTGAGGCGCGACAGCGTGGGGAGCAAACAGGATTAGATACCCTTGTAGTCC</w:t>
      </w:r>
    </w:p>
    <w:p w14:paraId="2E86FE34">
      <w:pPr>
        <w:rPr>
          <w:rFonts w:hint="eastAsia"/>
        </w:rPr>
      </w:pPr>
      <w:r>
        <w:rPr>
          <w:rFonts w:hint="eastAsia"/>
        </w:rPr>
        <w:t>&gt;OTU001506</w:t>
      </w:r>
    </w:p>
    <w:p w14:paraId="114763DA">
      <w:pPr>
        <w:rPr>
          <w:rFonts w:hint="eastAsia"/>
        </w:rPr>
      </w:pPr>
      <w:r>
        <w:rPr>
          <w:rFonts w:hint="eastAsia"/>
        </w:rPr>
        <w:t>CCTACGGGGGGCAGCAGTAGGGAATTTTGCGCAATGGACGAAAGTCTGACGCAGCAACGCCGCGTGCAGGAGGAAGGCCTTCGGGTTGTAAACTGCTTTTATCTGTGGCGATTTTGACGGTAGCAGATGAATAAGGATCGGCTAACTCCGTGCCAGCAGCCGCGGTCATACGGAGGATCCAAGCGTTATCCGGAATTACTGGGCGTAAAGAGTTGCGTAGGCGGCATAGTAAGCAGGCAGTGAAAGGCCACGGCTCAACCGTGGAAACATTGTTTGAACTGCTAAGCTAGAGCACGAGAGAGGTAACTGGAATTCCTAGTGTAGGAGTGAAATCCGTAGATATTAGGAGGAACACCGATGGCGTAGGCAGGTTACTGGCTCGTTGCTGACGCTCAGGCACGAAAGCGTGGGGAGCGAACGGGATTAGATACCCGGGTAGTCC</w:t>
      </w:r>
    </w:p>
    <w:p w14:paraId="24FF0649">
      <w:pPr>
        <w:rPr>
          <w:rFonts w:hint="eastAsia"/>
        </w:rPr>
      </w:pPr>
      <w:r>
        <w:rPr>
          <w:rFonts w:hint="eastAsia"/>
        </w:rPr>
        <w:t>&gt;OTU001507</w:t>
      </w:r>
    </w:p>
    <w:p w14:paraId="11C5DC90">
      <w:pPr>
        <w:rPr>
          <w:rFonts w:hint="eastAsia"/>
        </w:rPr>
      </w:pPr>
      <w:r>
        <w:rPr>
          <w:rFonts w:hint="eastAsia"/>
        </w:rPr>
        <w:t>CCTACGGGCGGCAGCAGCGGGGAATATTGCGCAATGGGCGAAAGCCTGACGCAGCAACGCCGCGTGAGGGATTGAAGGCTCTCGGGTTGTAAACCTCTTTCAGCAGGGACGATTGTGACGGTACCTGCAGAAGAAGCCCCGGCCAACTACGTGCCAGCAGCCGCGGTAACACGTAGGGGGCGAGCGTTGTCCGGATTTATTGGGCGTAAAGAGCTCGTAGGCGGTTTGGTAAGTCGGGTGTGAAAACTCTGGGCTCAACTCAGAGACGCCACCTGATACTGCCATGACTAGAGTCCGGTAGGGGAGTATGGAATTTCCGGTGTAGCGGTGAAATGCGCAGATATCGGAAGGAACACCAGTAGCGAAGGCGGTACTCTGGGCCGGAACTGACGCTGAGGAGCGAAAGCGTGGGGAGCGAACAGGATTAGATACCCCAGTAGTCC</w:t>
      </w:r>
    </w:p>
    <w:p w14:paraId="3C623207">
      <w:pPr>
        <w:rPr>
          <w:rFonts w:hint="eastAsia"/>
        </w:rPr>
      </w:pPr>
      <w:r>
        <w:rPr>
          <w:rFonts w:hint="eastAsia"/>
        </w:rPr>
        <w:t>&gt;OTU001508</w:t>
      </w:r>
    </w:p>
    <w:p w14:paraId="705D0679">
      <w:pPr>
        <w:rPr>
          <w:rFonts w:hint="eastAsia"/>
        </w:rPr>
      </w:pPr>
      <w:r>
        <w:rPr>
          <w:rFonts w:hint="eastAsia"/>
        </w:rPr>
        <w:t>CCTACGGGGGGCTGCAGTTGGGAATCTTGCACAATGGGGGAAACCCTGATGCAGCGACGCCGCGTGGAGGATGAAGGATCTAGGTCTGTAAACTCCTTTTGTCAGGAAAGACTTAGGACGGTACCTGACGAATAAGCACCGGCTAACTACGTGCCAGCAGCCGCGGTAAGACGTAGGGTGCGAGCGTTGTCCGGATTTACTGGGCGTAAAGAGCGCGTAGGCGGCTTGTTAAGTGTGGTGTGAAATCTCCAGGGCTCAACCCGGAAACTGCACCGCATACTGACTGGCTTGAGGAATGGAGAGGTGAGTGGAATTCCTGGTGTACCGGTGAAATGGGTTGATATCAGGAGGAACACCCGTGGCGAAGGCGGCTCACTGGCCATTATCTGACGCTGAGGCGCGAAAGCGTGGGTAGCAAACAGGATTAGATACCCCAGTAGTCC</w:t>
      </w:r>
    </w:p>
    <w:p w14:paraId="641CC253">
      <w:pPr>
        <w:rPr>
          <w:rFonts w:hint="eastAsia"/>
        </w:rPr>
      </w:pPr>
      <w:r>
        <w:rPr>
          <w:rFonts w:hint="eastAsia"/>
        </w:rPr>
        <w:t>&gt;OTU001509</w:t>
      </w:r>
    </w:p>
    <w:p w14:paraId="37A0E39C">
      <w:pPr>
        <w:rPr>
          <w:rFonts w:hint="eastAsia"/>
        </w:rPr>
      </w:pPr>
      <w:r>
        <w:rPr>
          <w:rFonts w:hint="eastAsia"/>
        </w:rPr>
        <w:t>CCTACGGGCGGCAGCAGTGGGGAATCTTGGGCAATGGGGGAAACCCTGACCCAGCGACGCCGCGTGGGGGACGAAGGCTCTCGGGTCGTAAACCCCTGTTAGGTGGGACGAACATCCTCTGGTAAATAACTGGAGGATCTGACGGTACCACCAGAGAAAGCCCCGGCTAACTCCGTGCCAGCAGCCGCGGTAATACGGAGGGGGTAAGTGTTGTTCGGAATTACTGGGCGTAAAGGGCGCGTAGGCGGCTTGGCAAGTCGAGTGTGAAATCCCTTGGCTTAACTGAGGAATTGCGCTCGAAACTACCTCGCTAGAGGGCGGGAGAGGGAAGTGGAACTCTCGGTGTAGGGGTGAAATCTGTAGATATCGAGAGGAACACCGGTGGCGAAGGCGGCTTCCTGGCCCGTACCTGACGCTGAGGCGCGAAAGCGTGGGGAGCAAACAGGATTAGATACCCTGGTAGTCC</w:t>
      </w:r>
    </w:p>
    <w:p w14:paraId="45BDEC5F">
      <w:pPr>
        <w:rPr>
          <w:rFonts w:hint="eastAsia"/>
        </w:rPr>
      </w:pPr>
      <w:r>
        <w:rPr>
          <w:rFonts w:hint="eastAsia"/>
        </w:rPr>
        <w:t>&gt;OTU001510</w:t>
      </w:r>
    </w:p>
    <w:p w14:paraId="7169142F">
      <w:pPr>
        <w:rPr>
          <w:rFonts w:hint="eastAsia"/>
        </w:rPr>
      </w:pPr>
      <w:r>
        <w:rPr>
          <w:rFonts w:hint="eastAsia"/>
        </w:rPr>
        <w:t>CCTACGGGTGGCTGCAGTAGGGAATTTTCCACAATGGGGGCAACCCTGATGGAGCAACGCCGCGTGCAGGATGAATGCCTTCGGGTTGTAAACTGCTTTTATATGTGACGATTATGACGGTAGCATATGAATAAGGATCGGCTAACTCCGTGCCAGCAGCCGCGGTCATACGGAGGATCCAAGCGTTATCCGGAATTACTGGGCGTAAAGAGTTGCGTAGGTGGCAGAGTAAGTTAGTAGTGAAAGCGTGAGGCTCAACCTCATATCCATTACTAAAACTGCTGAGCTAGAGGATGAGAGAGGTCGCTGGAATTGCTAGTGTAGGAGTGAAATCCGCAGATATTAGCAGGAACACCGATGGCGTAGGCAGGCGACTGGCTCATTCCTGACACTAAGGCACGAAAGCGTGGGGAGCAAACGGGATTAGATACCCTAGTAGTCC</w:t>
      </w:r>
    </w:p>
    <w:p w14:paraId="625847BB">
      <w:pPr>
        <w:rPr>
          <w:rFonts w:hint="eastAsia"/>
        </w:rPr>
      </w:pPr>
      <w:r>
        <w:rPr>
          <w:rFonts w:hint="eastAsia"/>
        </w:rPr>
        <w:t>&gt;OTU001511</w:t>
      </w:r>
    </w:p>
    <w:p w14:paraId="0FCC7D21">
      <w:pPr>
        <w:rPr>
          <w:rFonts w:hint="eastAsia"/>
        </w:rPr>
      </w:pPr>
      <w:r>
        <w:rPr>
          <w:rFonts w:hint="eastAsia"/>
        </w:rPr>
        <w:t>CCTACGGGGGGCTGCAGTCGAGAATTTTTCACAATGGGCGAAAGCCTGATGGAGCGACGCCGCGTGGGGGATGAATGGCTTCGGCCCGTAAACCCCTGTCATTTGCGAACAAACCTTGCCCGCTAACACCGGTCGAGCTGATTGTAGCGAAAGAGGAAGGGACGGCTAACTCTGTGCCAGCAGCCGCGGTAATACAGAGGTCCCAAGCGTTGTTCGGATTCACTGGGCGTAAAGGGTGCGCAGGTGGTCGGGTAAGTCTGATGTGAAATCCCGCAGCTTAACTGCGGAATGGCATTGGATACTATTCGGCTAGAGGGTTGGAGGGGGGACTGGAATTCTCGGTGTAGCAGTGAAATGCGTAGATATCGAGAGGAACACCAGTGGCGAAGGCGAGTCCCTGGACAACTCCTGACGCTGAGGCACGAAAGCTAGGGGAGCAAACAGGATTAGATACCCCAGTAGTCC</w:t>
      </w:r>
    </w:p>
    <w:p w14:paraId="5FAA5FF9">
      <w:pPr>
        <w:rPr>
          <w:rFonts w:hint="eastAsia"/>
        </w:rPr>
      </w:pPr>
      <w:r>
        <w:rPr>
          <w:rFonts w:hint="eastAsia"/>
        </w:rPr>
        <w:t>&gt;OTU001512</w:t>
      </w:r>
    </w:p>
    <w:p w14:paraId="05C4EC70">
      <w:pPr>
        <w:rPr>
          <w:rFonts w:hint="eastAsia"/>
        </w:rPr>
      </w:pPr>
      <w:r>
        <w:rPr>
          <w:rFonts w:hint="eastAsia"/>
        </w:rPr>
        <w:t>CCTACGGGAGGCAGCAGTGGGGAATCTTGCGCAATGGCCGAAAGGCTGACGCAGCGACGCCGCGTGCGGGATGACGCTTTTCGGAGTGTAAACCGCTGTCGGGTGGGACGAAGGTCCCGGGGAGGAAATGCCCTGGGGATGACGGTACCGCCAAAGGAAGCACCGGCTAACTCCGTGCCAGCAGCCGCGGTAATACGGAGGGTGCGAGCGTTGTTCGGAATTATTGGGCGTAAAGCGCACGTAGGCGGTCTGGTAAGTCTCACTGTGAAAGCCCGGGGCTCAACCCCGGGATGCCAGGGGATACTGCCGGACTGGAGACAGGCAGAGGCTGGTGGAATTCCGGGTGTAGCGGTGGAATGCGTAGAGATCCGGAGGAACACCGGAGGCGAAGGCGGCCAGCTGGGCCTGATCTGACGCTGAGGTGCGAAAGCGTGGGGAGCGAACAGGATTAGATACCCGGGTAGTCC</w:t>
      </w:r>
    </w:p>
    <w:p w14:paraId="68E25D80">
      <w:pPr>
        <w:rPr>
          <w:rFonts w:hint="eastAsia"/>
        </w:rPr>
      </w:pPr>
      <w:r>
        <w:rPr>
          <w:rFonts w:hint="eastAsia"/>
        </w:rPr>
        <w:t>&gt;OTU001513</w:t>
      </w:r>
    </w:p>
    <w:p w14:paraId="0934AE2C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TCCTCTGGATTGTAAACTTCTTTTATCTGGGAAGAAACCGGACTTTTCTAAGGCCGTTGACGGTACCAGATGAATAAGCACCGGCTAACTCCGTGCCAGCAGCCGCGGTAATACGGAGGGTGCAAGCGTTATCCGGATTCACTGGGTTTAAAGGGTGCGTAGGTGGATTGGTAAGTCAGTGGTGAAATCTCTGGGCTTAACCCGGAAACTGCCATTGATACTATCAATCTTGAATATCGCGTAGGTAAGCGGAATATGTCATGTAGCGGTGAAATGCTTAGATATGACATAGAACACCAATTGCGAAGGCAGCTTACTTCACGATCATTGACACTGAGGCACGAAAGCGTGGGGAGCAAACAGGATTAGATACCCGAGTAGTCC</w:t>
      </w:r>
    </w:p>
    <w:p w14:paraId="5D69E425">
      <w:pPr>
        <w:rPr>
          <w:rFonts w:hint="eastAsia"/>
        </w:rPr>
      </w:pPr>
      <w:r>
        <w:rPr>
          <w:rFonts w:hint="eastAsia"/>
        </w:rPr>
        <w:t>&gt;OTU001514</w:t>
      </w:r>
    </w:p>
    <w:p w14:paraId="3E4538B8">
      <w:pPr>
        <w:rPr>
          <w:rFonts w:hint="eastAsia"/>
        </w:rPr>
      </w:pPr>
      <w:r>
        <w:rPr>
          <w:rFonts w:hint="eastAsia"/>
        </w:rPr>
        <w:t>CCTACGGGGGGCAGCAGTGGGGAATTTTTCGCAATGGGGGAAACCCTGACGAAGCAACGCCGCGTGGAGGATGAAGGCCTTCGGGTCGTAAACTCCTGTCGACCGGGACGAACGCTATCCGACCCAATACGTCGGGTAGTCGACTGTACCGGTAGAGGAAGCCACGGCTAACTCTGTGCCAGCAGCCGCGGTAATACAGAGGTGGCAAGCGTTGTTCGGAATTACTGGGCGTAAAGGGCGCGTAGGCGGTCTTTTAAGTTCCGTGTGAAATCCCTCGGCTCAACTGGGGAACTGCACGGGAAACTGGAAGGCTTGAGTTCGGGAGAGGGAAGCGGAATTCCGGGTGTAGCGGTGAAATGCGTAGATATCCGGAGGAACACCGGTGGCGAAGGCGGCTTCCTGGACCGACACTGACGCTGAGGCGCGAAAGCTAGGGGAGCAAACGGGATTAGATACCCCTGTAGTCC</w:t>
      </w:r>
    </w:p>
    <w:p w14:paraId="7C3BC7F6">
      <w:pPr>
        <w:rPr>
          <w:rFonts w:hint="eastAsia"/>
        </w:rPr>
      </w:pPr>
      <w:r>
        <w:rPr>
          <w:rFonts w:hint="eastAsia"/>
        </w:rPr>
        <w:t>&gt;OTU001515</w:t>
      </w:r>
    </w:p>
    <w:p w14:paraId="5B23F7D1">
      <w:pPr>
        <w:rPr>
          <w:rFonts w:hint="eastAsia"/>
        </w:rPr>
      </w:pPr>
      <w:r>
        <w:rPr>
          <w:rFonts w:hint="eastAsia"/>
        </w:rPr>
        <w:t>CCTACGGGGGGCTGCAGTGGGGAATTTTTCGCAATGGGCGCAAGCCTGACGGAGCGACACCGCGTGCAGGATGAAGGCCTTCGGGTTGTAAACTGCTGTCAGGTTCTAGGAACCTCCAGGCGTGAATAGCGTCTGGAGTGACCAAGACCAAAGGAAGCAACGGCTAACTCTGTGCCAGCAGCCGCGGTAAGACAGAGGTTGCAAACGTTGTTCGGAATTACTGGGCATAAAGCGCACGTAGGCCGTCCGCTAAGTCAGGCGTGAAATCCCCCGGCTCAACCGGGGAATTGCGCCTGATACTGGTGGACTCGAGGTTGGTAGGGGTGAGCGGAACTCCAGGTGGAGCGGTGAAATGCGTAGATATCTGGAGGAACACCGGTGGCGAAAGCGGCTCACTGGACCGAATCTGACGCTGAGGTGCGAAAGCTAGGGTAGCAAACGGGATTAGATACCCCGGTAGTCC</w:t>
      </w:r>
    </w:p>
    <w:p w14:paraId="61C99B02">
      <w:pPr>
        <w:rPr>
          <w:rFonts w:hint="eastAsia"/>
        </w:rPr>
      </w:pPr>
      <w:r>
        <w:rPr>
          <w:rFonts w:hint="eastAsia"/>
        </w:rPr>
        <w:t>&gt;OTU001516</w:t>
      </w:r>
    </w:p>
    <w:p w14:paraId="6BDC67F1">
      <w:pPr>
        <w:rPr>
          <w:rFonts w:hint="eastAsia"/>
        </w:rPr>
      </w:pPr>
      <w:r>
        <w:rPr>
          <w:rFonts w:hint="eastAsia"/>
        </w:rPr>
        <w:t>CCTACGGGCGGCTGCAGTCGAGAATCTTCCGCAATGGGCTAACGCCTGACGGAGCGACGCCGCGTGATGGATGAAGTCCTTCGGGACGTAAACATCTTTTATGCGTCAGAAAGTTTATTGATCAACGCATGAATAAGGGGCTCCTAACTCTGTGCCAGCAGGAGCGGTAATACAGAGGCCCCAAGCATTATCCGGAATCACTGGGCGTAAAGGGTGTGTAGGCGGCAATATTAGTCCTTCGTGAAAGGTCTTCGGCTTAACCGAGGAACCGCGGGGGAAACGGTATTGCTCAGAGGACGCGAGAGGTAGAGGGAACTCAAGGTGTAGGGGTGAAATCCGTTGATATCTTGGGGAACACCAAATGCGAAGGCACTCTACTGGCGCGCTCCTGACGCTGAGACACGAAAGCGTGGGTAGCGAACGGGATTAGATACCCGTGTAGTCC</w:t>
      </w:r>
    </w:p>
    <w:p w14:paraId="7F38EB62">
      <w:pPr>
        <w:rPr>
          <w:rFonts w:hint="eastAsia"/>
        </w:rPr>
      </w:pPr>
      <w:r>
        <w:rPr>
          <w:rFonts w:hint="eastAsia"/>
        </w:rPr>
        <w:t>&gt;OTU001517</w:t>
      </w:r>
    </w:p>
    <w:p w14:paraId="69E398F9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ATTTCGGTATGTAAACTTCGTAAGAATAGGAAGAATCAATGACGGTACTATTTGTAAGGTCCGGCTAACTACGTGCCAGCAGCCGCGGTAATACGTAGGGACCAAGCGTTGTTCGGATTTACTGGGCGTAAAGGGCGCGTAGGCGGCGTATCAAGTCAATTGTGAAATCTCCGGGCTTAACTCGGAACGGTCAATTGATACTGATGTGCTAGAGTGCAGAAAGGGCAGCTGGAATTCTTGGTGTAGCGGTGAAATGCGTAGATATCAAGAGGAACACCTGAGGCGAAGGCGAGTTGCTAGGCTGACACTGACGCTGAGGCGCGAAAGCTAGGGGAGCGAACGGGATTAGATACCCTTGTAGTCC</w:t>
      </w:r>
    </w:p>
    <w:p w14:paraId="12692D80">
      <w:pPr>
        <w:rPr>
          <w:rFonts w:hint="eastAsia"/>
        </w:rPr>
      </w:pPr>
      <w:r>
        <w:rPr>
          <w:rFonts w:hint="eastAsia"/>
        </w:rPr>
        <w:t>&gt;OTU001518</w:t>
      </w:r>
    </w:p>
    <w:p w14:paraId="2BE170E7">
      <w:pPr>
        <w:rPr>
          <w:rFonts w:hint="eastAsia"/>
        </w:rPr>
      </w:pPr>
      <w:r>
        <w:rPr>
          <w:rFonts w:hint="eastAsia"/>
        </w:rPr>
        <w:t>CCTACGGGTGGCAGCAGTGGGGAATCTTGGACAATGGGCGAAAGCCTGATCCAGCAATATAGCGTGAGTGAAGAAGGGCAATGTCGCTTGTAAAGCTCTTTCGTCGAGTTCGCGATCATGACAAGACTCGAGGAAGAAGCCCCGGCTAACTCCGTGCCAGCAGCCGCGGTAAGACGGAGGGGGCAAGTCTTCTTCGAAATGACTGGGCGTAAAGGGCACGTAGGCGGTGAATCGGGTTGAAAGTGAAAGTCGCCAAAAAGTGGCGGAATGCTCTCAAAACCAATTCACTTGGGTGGGACAGGGGAGAGTGGAATTTCGTGTGTAGGGGTGAAATCCGGAGATCCATGAAGGAACACCAAAAGCGAAGGCAGCTCTCTGGGTCCCTACCGACGCTGGAGTGCGAAAGCATGGGGAGCAAACAGGATTAGATACCCCTGTAGTCC</w:t>
      </w:r>
    </w:p>
    <w:p w14:paraId="452B0A0A">
      <w:pPr>
        <w:rPr>
          <w:rFonts w:hint="eastAsia"/>
        </w:rPr>
      </w:pPr>
      <w:r>
        <w:rPr>
          <w:rFonts w:hint="eastAsia"/>
        </w:rPr>
        <w:t>&gt;OTU001519</w:t>
      </w:r>
    </w:p>
    <w:p w14:paraId="0ED87224">
      <w:pPr>
        <w:rPr>
          <w:rFonts w:hint="eastAsia"/>
        </w:rPr>
      </w:pPr>
      <w:r>
        <w:rPr>
          <w:rFonts w:hint="eastAsia"/>
        </w:rPr>
        <w:t>CCTACGGGGGGCTGCAGTCGAGAATCTTCGGCAATGGGCGAAAGCCTGACCGAGCGACGCCGCGTGCGGGATGAAGGCCCTCGGGTTGTAAACCGCTGTCAGAGGGGATGAAATCACCAGGAGTTCTCTCCTGGTGTTGACAGAGCCTCAGAGGAAGCACGGGCTAAGTACGTGCCAGCAGCCGCGGTAATACGTACTGTGCGAACGTTATTCGGAATCACTGGGCTTAAAGGGTGTGTAGGCGGCCCGGCAAGTAGGGTGTGAAAGGCTCCGGCTCAACCGGGGCACTGCGCTCTAAACTGCTGGGCTCGAGCAAGACAGGGGTGTGCGGAACTTCCAGTGGAGCGGTGAAATGTGTTGATATTGGAAGGAACACCGGTGGCGAAAGCGGCACACTGGGTCTTGTCTGACGCTGAGACACGAAAGCCAGGGGAGCGAACGGGATTAGATACCCGAGTAGTCC</w:t>
      </w:r>
    </w:p>
    <w:p w14:paraId="35F9DB06">
      <w:pPr>
        <w:rPr>
          <w:rFonts w:hint="eastAsia"/>
        </w:rPr>
      </w:pPr>
      <w:r>
        <w:rPr>
          <w:rFonts w:hint="eastAsia"/>
        </w:rPr>
        <w:t>&gt;OTU001520</w:t>
      </w:r>
    </w:p>
    <w:p w14:paraId="610304BC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CTTCGGGGTGTAAAGCTCTTTCGACCGGAACGATAATGACGGTACCGGGAGAAGAAGCTGCGGCTAACTACGTGCCAGCAGCCGCGGTAATACGTAGGCAGCGAGCGTTGTTCGGAGTTACTGGGCGTAAAGCGTGCGTAGGCGGTTTTCTAAGTCTGGTGTGAAATCTCCCGGCTTAACCGGGAGGGTGCGCCGGATACTGGAAAGCTTGGAGTGCGGGAGAGGTAAGCGGAATTCCTGGTGTAGCGGTGAAATGCGTAGATATCAGGAGGAACACCGGTGGTGTAGACGGCTTACTGGACCGTAACTGACGCTGAGGCACGAAAGCGTGGGGAGCAAACAGGATTAGATACCCCTGTAGTCC</w:t>
      </w:r>
    </w:p>
    <w:p w14:paraId="340CAE55">
      <w:pPr>
        <w:rPr>
          <w:rFonts w:hint="eastAsia"/>
        </w:rPr>
      </w:pPr>
      <w:r>
        <w:rPr>
          <w:rFonts w:hint="eastAsia"/>
        </w:rPr>
        <w:t>&gt;OTU001521</w:t>
      </w:r>
    </w:p>
    <w:p w14:paraId="089C78E2">
      <w:pPr>
        <w:rPr>
          <w:rFonts w:hint="eastAsia"/>
        </w:rPr>
      </w:pPr>
      <w:r>
        <w:rPr>
          <w:rFonts w:hint="eastAsia"/>
        </w:rPr>
        <w:t>CCTACGGGGGGCTGCAGTCGAGGATCTTCGGCAATGAGCGCAAGCTTGACCGAGCGACGCCGCGTGCGGGATGAAGGCCTTCGGGTTGTAAACCGCTGTCGAGGGGGAGGAAGGCCGTAAAAATCGGCTTGACCTATCCCTGGAGGAAGCACGGGCTAAGTTCGTGCCAGCAGCCGCGGTAAGACGAACCGTGCGAACGTTGTTCGGAATCACTGGGCTTAAAGGGCGCGTAGGCGGCTTGCCAAGTCTGGGGTGAAATCCCCCGGCTCAACCGGGGAATTGCCTGGGATACTGGCGAGCTCGAAGGAGGTAGGGGCAGCGGGAACGACCAGTGGAGCGGTGAAATGCGTTGATATTGGTCGGAACGCCGGTGGCGAAAGCGCGCTGCTGGACCTCCCTTGACGCTGAGGCGCGAAAGCTAGGGTAGCGAACGGGATTAGATACCCGTGTAGTCC</w:t>
      </w:r>
    </w:p>
    <w:p w14:paraId="7172F6C9">
      <w:pPr>
        <w:rPr>
          <w:rFonts w:hint="eastAsia"/>
        </w:rPr>
      </w:pPr>
      <w:r>
        <w:rPr>
          <w:rFonts w:hint="eastAsia"/>
        </w:rPr>
        <w:t>&gt;OTU001522</w:t>
      </w:r>
    </w:p>
    <w:p w14:paraId="0C6EF92A">
      <w:pPr>
        <w:rPr>
          <w:rFonts w:hint="eastAsia"/>
        </w:rPr>
      </w:pPr>
      <w:r>
        <w:rPr>
          <w:rFonts w:hint="eastAsia"/>
        </w:rPr>
        <w:t>CCTACGGGAGGCTGCAGTGGGGAATCTTGCGCAATGGGCGAAAGCCTGACGCAGCGACGCCGCGTGAGCGATGAAGGCCTTCGGGTTGTAAAGCTCTGTGGGGAGAGACGAATAAGGTGCAGCTAATACCTGCATCGATGACGGTATCTCCTTAGCAAGCACCGGCTAACTCTGTGCCAGCAGCCGCGGTAAGACAGAGGGTGCAAACGTTGTTCGGAATTACTGGGCGTAAAGCGCGTGTAGGCGGCAGCGTGTGTCGGGCGTGAAATCCCATGGCTCAACCATGGAAGTGCACCCGAAACTGCGCAGCTAGAGTCCTGGAGAGGAAGGTGGAATACTTGGTGTAGAGGTGAAATTCGTAGATATCAAGTGGAACACCGGTGGCGAAGGCGGCCTTCTGGACAGTGACTGACGCTGAGACGCGAAAGCGTGGGGAGCAAACAGGATTAGATACCCTAGTAGTCC</w:t>
      </w:r>
    </w:p>
    <w:p w14:paraId="7F05C778">
      <w:pPr>
        <w:rPr>
          <w:rFonts w:hint="eastAsia"/>
        </w:rPr>
      </w:pPr>
      <w:r>
        <w:rPr>
          <w:rFonts w:hint="eastAsia"/>
        </w:rPr>
        <w:t>&gt;OTU001523</w:t>
      </w:r>
    </w:p>
    <w:p w14:paraId="31206CD1">
      <w:pPr>
        <w:rPr>
          <w:rFonts w:hint="eastAsia"/>
        </w:rPr>
      </w:pPr>
      <w:r>
        <w:rPr>
          <w:rFonts w:hint="eastAsia"/>
        </w:rPr>
        <w:t>CCTACGGGTGGCTGCAGCGACGAATCTTCCGCAATGGGCGAAAGCCTGACGGAGCGACGCCGCGTGTGGGATGAAGCGGCTTTGCCGTGTAAACCACTGTCAGGAGGTAGAAACACTGATCACCTCCAAAGGAAGGGGCGACTAACTCTGTGCCAGCAGTCGCGGTAAGACAGAGGCCCCGAGCGTTAGTCGGAATTACTGGGCTTAAAGGGTGCGTAGGCGGACCTCTAAGTGTCGCGTGAAAGCCCATGGCTTAACCATGGAACCGCGCGGCAAACTGGGGGTCTCGAGGAAGGTAGAGGCGGGTAGAACGAATGGTGGAGCGGTGGAATGCGTAGATATCATTCGGAATGCCGAAGGTGAAGACAGCCCGCTGGGCCTTTCCTGACGCTGAGGCACGAAAGCGTGGGGAGCAAACAGGATTAGATACCCCAGTAGTCC</w:t>
      </w:r>
    </w:p>
    <w:p w14:paraId="0FE5CE91">
      <w:pPr>
        <w:rPr>
          <w:rFonts w:hint="eastAsia"/>
        </w:rPr>
      </w:pPr>
      <w:r>
        <w:rPr>
          <w:rFonts w:hint="eastAsia"/>
        </w:rPr>
        <w:t>&gt;OTU001524</w:t>
      </w:r>
    </w:p>
    <w:p w14:paraId="1E8D5BEF">
      <w:pPr>
        <w:rPr>
          <w:rFonts w:hint="eastAsia"/>
        </w:rPr>
      </w:pPr>
      <w:r>
        <w:rPr>
          <w:rFonts w:hint="eastAsia"/>
        </w:rPr>
        <w:t>CCTACGGGGGGCAGCAGTAAGGAATATTGGTCAATGGAGGCAACTCTGAACCAGCCATGCCGCGTGCAGGATGAAGGTCCTATGGATTGTAAACTGCTTTTGTACCAGAGAAAATCACGATACGTGTATTGTGTTGATAGTATGGTAAGAATAAGGATCGGCTAACTTCGTGCCAGCAGCCGCGGTAAGACGAAGGATCCAAGCGTTATCCGGATTCATTGGGTTTAAAGGGTGCGTAGGCGGGTTTGTAAGTCAGTGGTGAAAGCCGGCAGCTCAACTGTCGAATTGCCATTGATACTGCAGATCTAGAATATAGATGATGTTGGCGGAATATGACATGTAGCGGTGAAATGCATAGATATGTCATAGAACACCGATTGCGAAGGCAGCTGACAAAACTATAATTGACGCTGATGCACGAAAGTGCGGGGATCAAACAGGATTAGATACCCGGGTAGTCC</w:t>
      </w:r>
    </w:p>
    <w:p w14:paraId="3A19CDE0">
      <w:pPr>
        <w:rPr>
          <w:rFonts w:hint="eastAsia"/>
        </w:rPr>
      </w:pPr>
      <w:r>
        <w:rPr>
          <w:rFonts w:hint="eastAsia"/>
        </w:rPr>
        <w:t>&gt;OTU001525</w:t>
      </w:r>
    </w:p>
    <w:p w14:paraId="388B0D2C">
      <w:pPr>
        <w:rPr>
          <w:rFonts w:hint="eastAsia"/>
        </w:rPr>
      </w:pPr>
      <w:r>
        <w:rPr>
          <w:rFonts w:hint="eastAsia"/>
        </w:rPr>
        <w:t>CCTACGGGGGGCTGCAGTCGAGAATCATTGTCAATGGGCGAAAGCCTGAACGTGCGACGCCGCGTGTGGGATGAAGGCCCTTGGGTTGTAAACCACTGTCAGGGGGAAGGAATAAGGCTGGCGACACCAGCTGATGACTTATACCCCAGAGGAAGTGACGGCTAACTACGTGCCAGCAGCTGCGGTAATACGTAGGTCACGAACGTTATTCGGAATCACTGGGCTTAAAGGGCGCGTAGGCGGCTTAATAAGTTACGGCTGAAATCCGGCGGCTCACCCGTCGAACTGGTCGTGATACTGTTGAGCTTGAGGTGCGGAGGGATGCGTGGAACTTGTGGTGGAGCGGTGAAATGCCCAGATATCACAGGGAACACCGGTGGCGAAGGCGACGCATTGGCCGCAATCTGACGCTGAGGCGCGAAAGCATGGGGAGCGAACGGGATTAGATACCCCAGTAGTCC</w:t>
      </w:r>
    </w:p>
    <w:p w14:paraId="09E26E36">
      <w:pPr>
        <w:rPr>
          <w:rFonts w:hint="eastAsia"/>
        </w:rPr>
      </w:pPr>
      <w:r>
        <w:rPr>
          <w:rFonts w:hint="eastAsia"/>
        </w:rPr>
        <w:t>&gt;OTU001526</w:t>
      </w:r>
    </w:p>
    <w:p w14:paraId="52C13BD2">
      <w:pPr>
        <w:rPr>
          <w:rFonts w:hint="eastAsia"/>
        </w:rPr>
      </w:pPr>
      <w:r>
        <w:rPr>
          <w:rFonts w:hint="eastAsia"/>
        </w:rPr>
        <w:t>CCTACGGGGGGCTGCAGCAAGGAATCTTCCGCAATGGGCGCAAGCCTGACGGAGCAACGCCGCGTGGAGGACGACGGCTTTCGGGTTGTAAACTCCTTTTCCCAGGGACGAAACGGACGGTACCTGGGGAATCAGCCCCGGCTAACTCTGTGCCAGCAGCCGCGGTAAGACAGAGGGGGCAAGCGTTGTCCGGATTTACTGGGCGTACAGCGCGCGCAGGCGGGTAGGTATGTGACCGGTGACATCCTCGGGCTCAACTCGAGGCGGCCCGGTTACACAGCGTACCTGGAGGCAGGGAGAGGGATGTGGAATACCCGGTGGAGCGGTGAAATGCGTAGAGATCGGGTGGAACACCAGTGGCGAAGGCGGCATCCTGGCCCTGACCTGACGCTGAGGCGCGAGAGCGTGGGGAGCAAACGGGATTAGATACCCTAGTAGTCC</w:t>
      </w:r>
    </w:p>
    <w:p w14:paraId="599E056C">
      <w:pPr>
        <w:rPr>
          <w:rFonts w:hint="eastAsia"/>
        </w:rPr>
      </w:pPr>
      <w:r>
        <w:rPr>
          <w:rFonts w:hint="eastAsia"/>
        </w:rPr>
        <w:t>&gt;OTU001527</w:t>
      </w:r>
    </w:p>
    <w:p w14:paraId="096B9A6A">
      <w:pPr>
        <w:rPr>
          <w:rFonts w:hint="eastAsia"/>
        </w:rPr>
      </w:pPr>
      <w:r>
        <w:rPr>
          <w:rFonts w:hint="eastAsia"/>
        </w:rPr>
        <w:t>CCTACGGGGGGCAGCAGTCGAGAATCTTCGGCAATGGGCGCAAGCCTGACCGAGCGACGCCGCGTGCGGGACGAAGGCCTTCGGGTTGTAAACCGCTGTCAGAGGGGAGGAAATGCCAAAGGGTTCTCCCTTTGGTTTGACCGATCTTCAGAGGAAGGACGGGCTAAGTTCGTGCCAGCAGCCGCGGTAAGACGAACCGTCCAAACGTTATTCGGAATCACTGGGCTTAAAGCGTGCGTAGGCGGCCTGCAAAGTTGGGTGTGAAATCCCTCGGCTCAACCGAGGAATTGCGCTCAAAACTAGTAGGCTCGAGGGAGATAGAGGTGAGCGGAACTAATGGTGGAGCGGTGAAATGCGTTGATATCATTAGGAACACCGGTGGCGAAAGCGGCTCACTGGGTCTTTTCTGACGCTGAGGTACGAAAGCCAGGGTAGCGAACGGGATTAGATACCCTGGTAGTCC</w:t>
      </w:r>
    </w:p>
    <w:p w14:paraId="73D36100">
      <w:pPr>
        <w:rPr>
          <w:rFonts w:hint="eastAsia"/>
        </w:rPr>
      </w:pPr>
      <w:r>
        <w:rPr>
          <w:rFonts w:hint="eastAsia"/>
        </w:rPr>
        <w:t>&gt;OTU001528</w:t>
      </w:r>
    </w:p>
    <w:p w14:paraId="7CFACA61">
      <w:pPr>
        <w:rPr>
          <w:rFonts w:hint="eastAsia"/>
        </w:rPr>
      </w:pPr>
      <w:r>
        <w:rPr>
          <w:rFonts w:hint="eastAsia"/>
        </w:rPr>
        <w:t>CCTACGGGTGGCTGCAGTCGGGAATATTGCCCAATGGTCGCAAGACTGAGGCAGCAACGCCGCGTGCGCGATGAAGGCCTTCGGGTCGTAAAGCGCTTTTCAGTGGGATGAGGAAGGACAGTACCACTGGAATAAGGTACGGCTAACTACGTGCCAGCAGCCGCGGTAAAACGTAGGTACCGAGCGTTATCCGGATTTACTGGGCGTAAAGCGTGTTCAGGCGGTCTGGCAAGTCGGGCATGAAATCTCTCGGCTCAACCGGGAGGGGTTGTCCGATACTGCTGGGCTTGAGGGCAGCAGAGGGTGGTGGAATTCCGGGTGTAGTGGTGAAATGCGTAGATATCGGGAGGAACACCAGTGGCGAAGGCGGCTTCCTGGCCTGTTCTTGACGCTGAGGCGCGAAAGCTAGGGGAGCAAACGGGATTAGATACCCTTGTAGTCC</w:t>
      </w:r>
    </w:p>
    <w:p w14:paraId="47208D2E">
      <w:pPr>
        <w:rPr>
          <w:rFonts w:hint="eastAsia"/>
        </w:rPr>
      </w:pPr>
      <w:r>
        <w:rPr>
          <w:rFonts w:hint="eastAsia"/>
        </w:rPr>
        <w:t>&gt;OTU001529</w:t>
      </w:r>
    </w:p>
    <w:p w14:paraId="150D4032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GCGGGTTGTAAAGCACTTTCAGTAGAGAAGAAAAGCGCATGGTTAATACCCGTGTGTCTTGACGTAACCTACAGAAGAAGCACCGGCTAACTCCGTGCCAGCAGCCGCGGTAATACGGAGGGTGCAAGCGTTAATCGGAATTACTGGGCGTAAAGCGCGCGTAGGCGGCTTTGTAAGTCGGATGTGAAAGCCCTGGGCTTAACCTGGGAATTGCATTCGATACTGCATGGCTAGAGTATGGTAGAGGGAAGTGGAATTTCCGGTGTAGCGGTGAAATGCGTAGATATCGGAAGGAACACCAGTGGCGAAGGCGACTTCCTGGGCCAATACTGACGCTGAGGTGCGAAAGCGTGGGGAGCAAACAGGATTAGATACCCCGGTAGTCC</w:t>
      </w:r>
    </w:p>
    <w:p w14:paraId="32DE7477">
      <w:pPr>
        <w:rPr>
          <w:rFonts w:hint="eastAsia"/>
        </w:rPr>
      </w:pPr>
      <w:r>
        <w:rPr>
          <w:rFonts w:hint="eastAsia"/>
        </w:rPr>
        <w:t>&gt;OTU001530</w:t>
      </w:r>
    </w:p>
    <w:p w14:paraId="10971C1F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GCGGGTTGTAAAGCACTTTCAGCGGAGAAGAAAAAACCGGAGCTAACATCTCCGGTCTTGACGTTATCCGTAGAAGAAGCACCGGCTAACTCCGTGCCAGCAGCCGCGGTAATACGGAGGGTGCAAGCGTTAATCGGAATTACTGGGCGTAAAGCGCACGCAGGTGGCTGAGATAGTCGATTGTGAAAGCCCTGGGCTTAACCTGGGAATTGCAGTCGATACTACTCGGCTAGAGTATGAGAGAGGGCAGTGGAATTCCCGGTGTAGCGGTGAAATGCGTAGATATCGGGAGGAACATCAGTGGCGAAGGCGGCTGCCTGGCTCAATACTGACACTCAGGTGCGACAGCGTGGGGAGCAAACAGGATTAGATACCCCGGTAGTCC</w:t>
      </w:r>
    </w:p>
    <w:p w14:paraId="60E154E8">
      <w:pPr>
        <w:rPr>
          <w:rFonts w:hint="eastAsia"/>
        </w:rPr>
      </w:pPr>
      <w:r>
        <w:rPr>
          <w:rFonts w:hint="eastAsia"/>
        </w:rPr>
        <w:t>&gt;OTU001531</w:t>
      </w:r>
    </w:p>
    <w:p w14:paraId="3266323E">
      <w:pPr>
        <w:rPr>
          <w:rFonts w:hint="eastAsia"/>
        </w:rPr>
      </w:pPr>
      <w:r>
        <w:rPr>
          <w:rFonts w:hint="eastAsia"/>
        </w:rPr>
        <w:t>CCTACGGGGGGCAGCAGGCGCGAAACCTCCGCAATGTGAGAAATCGCGACGGGGGGATCCCAAGTGCCATTCTTAACGGGATGGCTTTTCATTAGTGTAAAGAGCTTTTGGAATAAGAGCTGGGCAAGACCGGTGCCAGCCGCCGCGGTAACACCGGCAGCTCTAGTGGTAACAATTTTTATTGGGCCTAAAGCGTCCGTAGCCGGTTTAATAAGTCTCTGGTGAAATCCTGCAGCTTAACTGTGGGAATTGCTGGAGATACTATTAGACTTGAGACCGGGAGAGGTTAGAGGTACTCCCAGGGTAGAGGTGAAATTCTGTAATCCTGGGAGGACCGCCTGTTGCGAAGGCGTCTAACTGGAACGGTTCTGACGGTGAGGGACGAAAGTTAGGGGCGCGAACCGGATTAGATACCCGGGTAGTCC</w:t>
      </w:r>
    </w:p>
    <w:p w14:paraId="3FAAE4A0">
      <w:pPr>
        <w:rPr>
          <w:rFonts w:hint="eastAsia"/>
        </w:rPr>
      </w:pPr>
      <w:r>
        <w:rPr>
          <w:rFonts w:hint="eastAsia"/>
        </w:rPr>
        <w:t>&gt;OTU001532</w:t>
      </w:r>
    </w:p>
    <w:p w14:paraId="6053457E">
      <w:pPr>
        <w:rPr>
          <w:rFonts w:hint="eastAsia"/>
        </w:rPr>
      </w:pPr>
      <w:r>
        <w:rPr>
          <w:rFonts w:hint="eastAsia"/>
        </w:rPr>
        <w:t>CCTACGGGTGGCAGCAGCAAGGAATTTTCGGCAATGGGCGCAAGCCTGACCGAGCAACGCCGCGTGGTGGATGACGGCCTTCGGGTTGTAAACACCTTTTGGGTGGGACGATTGTGACGGTACCACCCGAATAAGCCCCGGCTAACTCCGTGCCAGCAGCCGCGGTAAGACGGAGGGGGCAAGCGTTGTCCGGACTCACTGGGCGTAAAGGGTGCGTAGGCGGTTTGGAGCGTTCGCGCTGAAATCATACGGCTTAACCGTGTGGTGCGTGCGGATACGACCAAACTGGAGGCAGAGAGAGGATGGGGGAACTCCTGGTGTAGTGGTGAAATGCGTAGAGATCAGGAAGAACACCCGTGGCGCAAGCGCCCATCTGGCTCTGAACTGACGCTGATGCACGAAAGCGTGGGGAGCGAACCGGATTAGATACCCCAGTAGTCC</w:t>
      </w:r>
    </w:p>
    <w:p w14:paraId="5E1CD5E3">
      <w:pPr>
        <w:rPr>
          <w:rFonts w:hint="eastAsia"/>
        </w:rPr>
      </w:pPr>
      <w:r>
        <w:rPr>
          <w:rFonts w:hint="eastAsia"/>
        </w:rPr>
        <w:t>&gt;OTU001533</w:t>
      </w:r>
    </w:p>
    <w:p w14:paraId="4A4869F5">
      <w:pPr>
        <w:rPr>
          <w:rFonts w:hint="eastAsia"/>
        </w:rPr>
      </w:pPr>
      <w:r>
        <w:rPr>
          <w:rFonts w:hint="eastAsia"/>
        </w:rPr>
        <w:t>CCTACGGGTGGCAGCAGTAAGGAATATTGGTCAATGGACGAAAGTCTGAACCAGCCATGCCGCGTGAAGGATGACGGCCCTCTGGGTTGTAAACTTCTTTTATCTGGGACGAAAAAAGATCATTCTTGATCACTTGACGGTACCAGAGGAATAAGCACCGGCTAACTCCGTGCCAGCAGCCGCGGTAATACGGAGGGTGCAAGCGTTATCCGGATTTACTGGGTTTAAAGGGTGCGTAGGTGGGTCTGTAAGTCAGTGGTGAAATCTTCGAGCTTAACTCGGAAACTGCCATTGATACTATAGGTCTTGAATCATCTGGAGGTGAGCGGAATATGTCATGTAGCGGTGAAATGCTTAGATATGACATAGAACACCGATTGCGAAGGCAGCTCACTACGGATGTATTGACACTGAGGCACGAAAGCGTGGGGATCAAACAGGATTAGATACCCCTGTAGTCC</w:t>
      </w:r>
    </w:p>
    <w:p w14:paraId="70386F5B">
      <w:pPr>
        <w:rPr>
          <w:rFonts w:hint="eastAsia"/>
        </w:rPr>
      </w:pPr>
      <w:r>
        <w:rPr>
          <w:rFonts w:hint="eastAsia"/>
        </w:rPr>
        <w:t>&gt;OTU001534</w:t>
      </w:r>
    </w:p>
    <w:p w14:paraId="03289A6B">
      <w:pPr>
        <w:rPr>
          <w:rFonts w:hint="eastAsia"/>
        </w:rPr>
      </w:pPr>
      <w:r>
        <w:rPr>
          <w:rFonts w:hint="eastAsia"/>
        </w:rPr>
        <w:t>CCTACGGGAGGCTGCAGCGAGGAATCTTCCACAATGGGCGCAAGCCCGATGGAGCAACGCCGCGTGGAGGACGACGGCCTTCGGGTTGTAAACTCCTTTCGGGGGGGATGACATGGACAGTACCCCCAGAAGCAGCCCCGGCTAACTCTGTGCCAGCAGCCGCGGTAATACAGAGGGGGCAAGCGTTGTCCGGACTTACTGGGCGTACAGCGCGCGCAGGCGGAGACGGACGTGCCGTGTGACAGCTCACCGCTCACCGGTGAAAGGCCACGGTACACGACGGCTCTGGAGGCAGGGAGAGGGATGTGGAATGCCCGGTGGAGCGGTGAAATGCGTAGAGATCGGGCGGAACACCAGCGGCGAAGGCGGCATCCTGGCCCTGACCTGACGCTGAGGCGCGAGAGCGTGGGGAGCGAACTGGATTAGATACCCCGGTAGTCC</w:t>
      </w:r>
    </w:p>
    <w:p w14:paraId="570D7163">
      <w:pPr>
        <w:rPr>
          <w:rFonts w:hint="eastAsia"/>
        </w:rPr>
      </w:pPr>
      <w:r>
        <w:rPr>
          <w:rFonts w:hint="eastAsia"/>
        </w:rPr>
        <w:t>&gt;OTU001535</w:t>
      </w:r>
    </w:p>
    <w:p w14:paraId="21152DB8">
      <w:pPr>
        <w:rPr>
          <w:rFonts w:hint="eastAsia"/>
        </w:rPr>
      </w:pPr>
      <w:r>
        <w:rPr>
          <w:rFonts w:hint="eastAsia"/>
        </w:rPr>
        <w:t>CCTACGGGTGGCTGCAGTCGAGAATCTTCCGCAATGGACGCAAGTCTGACGGAGCGATACCGCGTGAAGGACGAAGTGCTTCGGCACGTAAACTTCTTTTGTCAGGGATGAAATTATTGACAGTACCTGAAGAATAAGGGGCTCCTAACTCTGTGCCAGCAGGAGCGGTAATACAGAGGCCCCAAGCATTATCCGGAATCACTGGGCGTAAAGGGTGTCGAGGCGGTCATGTTAGTCGTTTGTAAAATCCGTGGGCTCAACCTACGGCTCGCAAGCGAAACGGCATGACTCGAGAGCAGAAGAGGTGCATGGAACTCACGGTGTAGGGGTGAAATCCGTTGATATCGTGGGGAACACCAAAGGCGAAGGCAGTGCACTGGTCTGTTTCTGACGCTCACACACGAAAGCTAGGGTAGCGAACGGGATTAGATACCCCAGTAGTCC</w:t>
      </w:r>
    </w:p>
    <w:p w14:paraId="2D2D706D">
      <w:pPr>
        <w:rPr>
          <w:rFonts w:hint="eastAsia"/>
        </w:rPr>
      </w:pPr>
      <w:r>
        <w:rPr>
          <w:rFonts w:hint="eastAsia"/>
        </w:rPr>
        <w:t>&gt;OTU001536</w:t>
      </w:r>
    </w:p>
    <w:p w14:paraId="6C39D8FE">
      <w:pPr>
        <w:rPr>
          <w:rFonts w:hint="eastAsia"/>
        </w:rPr>
      </w:pPr>
      <w:r>
        <w:rPr>
          <w:rFonts w:hint="eastAsia"/>
        </w:rPr>
        <w:t>CCTACGGGAGGCAGCAGTGGGGAATCTTGCGCAATGGGGGAAACCCTGACGCAGCGACGCCGCGTGGGCGATGAAGGCCTTCGGGTCGTAAAGCCCTGTCGAGCGGGACGAACCGTACGAGCTCTAACATAGCTCGTGCCTGACGGTACCGCTAAAGGAAGCCCCGGCTAACTCCGTGCCAGCAGCCGCGGTAATACGGAGGGGGCGAGCGTTATTCGGAATTATTGGGCGTAAAGGGCGTGTAGGCGGCTTCGTGTGTCCCATGTGAAAGCCCTCGGCTCAACCGGGGAATTGCATGGGAAACTGCGGAGCTTGAGTCCGGGAGAGGAGAGTGGAATTCCCAGTGTAGCGGTGAAATGCGTAGATATTGGGAGGAACACCAGTGGCGAAGGCGGCTCTCTGGACCGGTACTGACGCTGAGACGCGAAAGCCAGGGGAGCAAACGGGATTAGATACCCCGGTAGTCC</w:t>
      </w:r>
    </w:p>
    <w:p w14:paraId="28EC43CE">
      <w:pPr>
        <w:rPr>
          <w:rFonts w:hint="eastAsia"/>
        </w:rPr>
      </w:pPr>
      <w:r>
        <w:rPr>
          <w:rFonts w:hint="eastAsia"/>
        </w:rPr>
        <w:t>&gt;OTU001537</w:t>
      </w:r>
    </w:p>
    <w:p w14:paraId="570E0B18">
      <w:pPr>
        <w:rPr>
          <w:rFonts w:hint="eastAsia"/>
        </w:rPr>
      </w:pPr>
      <w:r>
        <w:rPr>
          <w:rFonts w:hint="eastAsia"/>
        </w:rPr>
        <w:t>CCTACGGGTGGCTGCAGTCGAGAATCTTCGGCAATGGGCGAAAGCCTGACCGAGCGACGCCGCGTGCGGGATGAAGGCCCTCGGGTTGTAAACCGCGAAAGTGGGGAGGAAGTCGTTGGGGGTTCTCCCCCAATGTTGACCTATCCACAGTAAGGACGGGCTAAGTCCGTGCCAGCAGCCGCGGTAATACGGACCGTCCAAACGTTATTCGGAATCACTGGGCTTAAAGGGTATGTAGGCGGCGCTGTCAGTCGGGTGTGAAAGCCCTCGGCTCAACCGAGGAACTGCGCCCGATACTGCAGTGCTTGAGGGAGACAGAGGTAAGCGGAACTGATGGTGGAGCGGTGAAATGCGTTGATATCATCAGGAACACCAGTGGCGAAAGCGGCTTACTGGGTCTCTTCTGACGCTGAGATACGAAAGCTAGGGTAGCGAAGGGGATTAGATACCCGTGTAGTCC</w:t>
      </w:r>
    </w:p>
    <w:p w14:paraId="55502AF0">
      <w:pPr>
        <w:rPr>
          <w:rFonts w:hint="eastAsia"/>
        </w:rPr>
      </w:pPr>
      <w:r>
        <w:rPr>
          <w:rFonts w:hint="eastAsia"/>
        </w:rPr>
        <w:t>&gt;OTU001538</w:t>
      </w:r>
    </w:p>
    <w:p w14:paraId="16BBAF0B">
      <w:pPr>
        <w:rPr>
          <w:rFonts w:hint="eastAsia"/>
        </w:rPr>
      </w:pPr>
      <w:r>
        <w:rPr>
          <w:rFonts w:hint="eastAsia"/>
        </w:rPr>
        <w:t>CCTACGGGTGGCTGCAGTAGGGAATATTGCGCAATGGGGGAAACCCTGACGCAGCAACGCCGCGTGAGTGAGGAAGGTCTTCGGATTGTAAAACTCTTTTATTAGGGAAAAATGTCCATATGGCTAATATCCATGTGGAGTGATGGTACCTAAGGAATAAGCACCGGCTAACTTCGTGCCAGCAGCCGCGGTAATACGAAGGGTGCAAGCGTTGTTCGGAATCATTGGGCGTAAAGCGCGCGCAGGCGGATCAGCAAGTCAGGTGTGAAATCTCGAGGCTCAACCTCGAAACTGCGCCTGAAACTGCTAGTCTAGAATGTCGGAGGGGGCAGGGGAATTTCACGTGTAGGGGTAAAATCCGTAGAGATGTGAAGGAACACCGGGGGCGAAGGCGCCTGCCTGGACGACTATTGACGCTGAGGCGCGAAAGCGTGGGGAGCAAACAGGATTAGATACCCGAGTAGTCC</w:t>
      </w:r>
    </w:p>
    <w:p w14:paraId="37E9C153">
      <w:pPr>
        <w:rPr>
          <w:rFonts w:hint="eastAsia"/>
        </w:rPr>
      </w:pPr>
      <w:r>
        <w:rPr>
          <w:rFonts w:hint="eastAsia"/>
        </w:rPr>
        <w:t>&gt;OTU001539</w:t>
      </w:r>
    </w:p>
    <w:p w14:paraId="1AB56799">
      <w:pPr>
        <w:rPr>
          <w:rFonts w:hint="eastAsia"/>
        </w:rPr>
      </w:pPr>
      <w:r>
        <w:rPr>
          <w:rFonts w:hint="eastAsia"/>
        </w:rPr>
        <w:t>CCTACGGGAGGCAGCAGCAAGGAATTTTCGGCAATGGGCGCAAGCCTGACCGAGCAACGCCGCGTGCAGGATGACGGCCTTCGGGTTGTAAACTGCTTTTTCGGGGGATGACAATGACAGTACCCCGGGAATAAGGCTCGGCTAACTCTGTGCCAGCAGCCGCGGTAAGACAGAGGAGCCAAGCGTTGTCCGGATTAACTGGGCGTAAAGCGCACGCAGGTGGTCGTGCAAGTGTCGTGTGAAAGCGGCCCGCTTAACGGGTCGAGGCCATGGCAGACTGTGCAACTTGAGGTCGTGAGAGGTCCGTGGAATTGCCGGTGTAGTGGTGACATGCGTAGATATCGGCAGGAACACCCAAGGGGAAGCCAACGGACTGGCACGATACTGACACTGAGGTGCGACAGCGTGGGGAGCGAACCGGATTAGATACCCCTGTAGTCC</w:t>
      </w:r>
    </w:p>
    <w:p w14:paraId="60CF82EA">
      <w:pPr>
        <w:rPr>
          <w:rFonts w:hint="eastAsia"/>
        </w:rPr>
      </w:pPr>
      <w:r>
        <w:rPr>
          <w:rFonts w:hint="eastAsia"/>
        </w:rPr>
        <w:t>&gt;OTU001540</w:t>
      </w:r>
    </w:p>
    <w:p w14:paraId="6B2AFBD7">
      <w:pPr>
        <w:rPr>
          <w:rFonts w:hint="eastAsia"/>
        </w:rPr>
      </w:pPr>
      <w:r>
        <w:rPr>
          <w:rFonts w:hint="eastAsia"/>
        </w:rPr>
        <w:t>CCTACGGGGGGCTGCAGCAAGGAATTTTCCACAATGGGCGCAAGCCTGATGGAGCAACGCCGCGTGCAGGATGAAGGCCTTCGGGTTGTAAACTGCTTTTATCTGTGACGATTTTGACGGTAGCAGATGAATAAGGATCGGCTAACTCCGTGCCAGCAGCCGCGGTCATACGGAGGATCCAAGCGTTATCCGGAATTACTGGGCGTAAAGAGTTGCGTAGGTGGCATTGTAAGTTGCTAGTGAAATGATCCGGCTCAACCGGGTGCCCATTAGCAAAACTGCAAAGCTAGAGGACGAGAGAGGTTATTGGAATTCCTAGTGTAGGAGTGAAATCCGTAGATATTAGGAGGAACACCGATGGCGTAGGCAGATAACTGGCTCGTTCCTGACACTAAGGCACGAAAGCGTGGGTAGCAAACGGGATTAGATACCCCGGTAGTCC</w:t>
      </w:r>
    </w:p>
    <w:p w14:paraId="175B5035">
      <w:pPr>
        <w:rPr>
          <w:rFonts w:hint="eastAsia"/>
        </w:rPr>
      </w:pPr>
      <w:r>
        <w:rPr>
          <w:rFonts w:hint="eastAsia"/>
        </w:rPr>
        <w:t>&gt;OTU001541</w:t>
      </w:r>
    </w:p>
    <w:p w14:paraId="09A54152">
      <w:pPr>
        <w:rPr>
          <w:rFonts w:hint="eastAsia"/>
        </w:rPr>
      </w:pPr>
      <w:r>
        <w:rPr>
          <w:rFonts w:hint="eastAsia"/>
        </w:rPr>
        <w:t>CCTACGGGGGGCTGCAGTAAGGAATATTGCGCAATGGACGGAAGTCTGACGCAGCAACGCCGCGTGCAGGATGAAGGCCCTTTGGGTTGTAAACTGCTGTAGCAGGGGAATAACGGTCCGCCGTGGCGGACGTGAAGGTACCCTGAAAGTAAGCGCCGGCTAACTACGTGCCAGCAGCCGCGGTAATACGTAGGGCGCAAGCGTTGTCCGGATTCACTGGGTGTAAAGGGTGCGCAGGCGGATCGGTAAGTCAGGGGTGAAATCTCACAGCTCAACTGTGAAACTGCCTTTGATACTGCGGATCTTGAGTACGGGAGAGGTTGATGGAATTCCAGGTGTAGCGGTGAAATGCGTAGATATCTGGAAGAACACCGGTGGCGAAGGCGGTCAACTGGCCCGGAACTGACGCTCAGGCACGAAAGCGTGGGGAGCAAACAGGATTAGATACCCCAGTAGTCC</w:t>
      </w:r>
    </w:p>
    <w:p w14:paraId="416A2804">
      <w:pPr>
        <w:rPr>
          <w:rFonts w:hint="eastAsia"/>
        </w:rPr>
      </w:pPr>
      <w:r>
        <w:rPr>
          <w:rFonts w:hint="eastAsia"/>
        </w:rPr>
        <w:t>&gt;OTU001542</w:t>
      </w:r>
    </w:p>
    <w:p w14:paraId="4DA4166E">
      <w:pPr>
        <w:rPr>
          <w:rFonts w:hint="eastAsia"/>
        </w:rPr>
      </w:pPr>
      <w:r>
        <w:rPr>
          <w:rFonts w:hint="eastAsia"/>
        </w:rPr>
        <w:t>CCTACGGGGGGCAGCAGTGAGGAATATTGCGCAATGGGCGAAAGCCTGACGCAGCGACGCCGCGTGGGGGATGAAGGTCTTCGGATTGTAAACCCCTTTCGGGAGGGAAGACGGTTGCATACAAGTGCAACGGACGGTACCTCCAGAAGCAGCCACGGCTAACTTCGTGCCAGCAGCCGCGGTAATACGAAGGTGGCAAGCGTTGTTCGGATTTACTGGGCGTACAGGGAGCGTAGGTGGTTAGGTAAGCCCTCCGGGAAATCTTCGGGCTTAACCCGGAAAGGTCGGAGGGGACTGCCTGGCTAGAGGACGGAAGAGGAGCGCGGAATTCCCGGTGTAGCGGTGAAATGCGTAGAGATCGGGAGGAAGGCCGGTGGCGAAGGCGGCGCTCTGGGACGTTCCTGACACTGAGGCTCGAAAGCGTGGGGAGCAAACAGGATTAGATACCCGGGTAGTCC</w:t>
      </w:r>
    </w:p>
    <w:p w14:paraId="5AC76DEE">
      <w:pPr>
        <w:rPr>
          <w:rFonts w:hint="eastAsia"/>
        </w:rPr>
      </w:pPr>
      <w:r>
        <w:rPr>
          <w:rFonts w:hint="eastAsia"/>
        </w:rPr>
        <w:t>&gt;OTU001543</w:t>
      </w:r>
    </w:p>
    <w:p w14:paraId="720ECD91">
      <w:pPr>
        <w:rPr>
          <w:rFonts w:hint="eastAsia"/>
        </w:rPr>
      </w:pPr>
      <w:r>
        <w:rPr>
          <w:rFonts w:hint="eastAsia"/>
        </w:rPr>
        <w:t>CCTACGGGGGGCAGCAGTAGGGAATTTTCCACAATGGGGGCAACCCTGATGGAGCAACGCCGCGTGCAGGATGAATGCCTTCGGGTTGTAAACTGCTTTTATCTGTGACGATTATGACGGTAGCAGATGAATAAGGATCGGCTAACTCCGTGCCAGCAGCCGCGGTCATACGGAGGATCCAAGCGTTATCCGGAATTACTGGGCGTAAAGAGTTGCGTAGGTGGTTTGTTAAGCAAATAGTGAAAGCGTAGGGCTCAACCCTATTTACATTATTTGAACTGGCAGACTTGAGGATGAGAGAGGTCGCTGGAATTGCTAGTGTAGGAGTGAAATCCGTAGATATTAGCAGGAACACCGATGGCGTAGGCAGGCGACTGGCTCATTCCTGACACTAAGGCACGAAAGCGTGGGGAGCAAACGGGATTAGATACCCGTGTAGTCC</w:t>
      </w:r>
    </w:p>
    <w:p w14:paraId="79572DEF">
      <w:pPr>
        <w:rPr>
          <w:rFonts w:hint="eastAsia"/>
        </w:rPr>
      </w:pPr>
      <w:r>
        <w:rPr>
          <w:rFonts w:hint="eastAsia"/>
        </w:rPr>
        <w:t>&gt;OTU001544</w:t>
      </w:r>
    </w:p>
    <w:p w14:paraId="2770FAE0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CTTTCGGGATGTAAACTTCGTAAGAATAGGAAGAATAAATGACGGTACTATTTGTAAGGTCCGGCTAACTACGTGCCAGCAGCCGCGGTAATACGTAGGGACCAAGCGTTGTTCGGATTTACTGGGCGTAAAGGGCGCGTAGGCGGCGTGTTAAGTCAGCTGTGAAATCTATGAGCTTAACTCATAACGGTCAGCTGATACTGATGTGCTAGAGTGCAGAAGGGGCAATCGGAATTCTTGGTGTAGCGGTGAAATGCGTAGATATCAAGAGGAACACCTGAGGTGAAGACGGGTTGCTGGGAATATTCTGACGCTGAGACACGAAAGCCAGGGGAGCAAACGGGATTAGATACCCGGGTAGTCC</w:t>
      </w:r>
    </w:p>
    <w:p w14:paraId="52DD91A0">
      <w:pPr>
        <w:rPr>
          <w:rFonts w:hint="eastAsia"/>
        </w:rPr>
      </w:pPr>
      <w:r>
        <w:rPr>
          <w:rFonts w:hint="eastAsia"/>
        </w:rPr>
        <w:t>&gt;OTU001545</w:t>
      </w:r>
    </w:p>
    <w:p w14:paraId="5E0BE6A8">
      <w:pPr>
        <w:rPr>
          <w:rFonts w:hint="eastAsia"/>
        </w:rPr>
      </w:pPr>
      <w:r>
        <w:rPr>
          <w:rFonts w:hint="eastAsia"/>
        </w:rPr>
        <w:t>CCTACGGGTGGCTGCAGTCGAGGATCTTCGGCAATGGGCGCAAGCCTGACCGAGCGACGCCGCGTGCGGGATGAAGGCCTTCGGGTTGTAAACCGCTGTCAGAGAGGCGGAAATGTTGGGGGGTTCTCCCCTCAGCTTGACCTAATCTCAGAGGAAGTGCGGGCTAAGTCCGTGCCAGCAGCCGCGGTAACACGGACCGCACGAACGTTATTCGGTATCACTGGGCTTAAAGGGTGCGTAGGCGGCCTTGCAAGTTGGGTGTGAAAGCCCTCGGCTCAACCGAGGAATTGCGCCCAATACTGCCGGGCTCGAGAGAGACAGAGGTAAGCGGAACTAATGGTGGAGCGGTGAAATGCGTTGATATCATTAGGAACACCGGTGGCGAAGGCGGCTTACTGGGCCTTACCTGACGCTGAGGAGCGAAAGCTGGGGGAGCGAACAGGATTAGATACCCGAGTAGTCC</w:t>
      </w:r>
    </w:p>
    <w:p w14:paraId="79E07018">
      <w:pPr>
        <w:rPr>
          <w:rFonts w:hint="eastAsia"/>
        </w:rPr>
      </w:pPr>
      <w:r>
        <w:rPr>
          <w:rFonts w:hint="eastAsia"/>
        </w:rPr>
        <w:t>&gt;OTU001546</w:t>
      </w:r>
    </w:p>
    <w:p w14:paraId="3D74A613">
      <w:pPr>
        <w:rPr>
          <w:rFonts w:hint="eastAsia"/>
        </w:rPr>
      </w:pPr>
      <w:r>
        <w:rPr>
          <w:rFonts w:hint="eastAsia"/>
        </w:rPr>
        <w:t>CCTACGGGGGGCAGCAGTAGGGGATATTGCTTAATGGGCGCAAGCCTGAAGCAGCAACGCCGCGTGTGCGATGAAGGCCTTCGGGTTGTAAAGCACTTTTGGGTGGGAAGAGGAAGGACGGTACCACCCGAATAAGCCTCGGCTAACTACGTGCCAGCAGCCGCGGTAAAACGTAGGAGGCGAGCGTTATCCGGATTTACTGGGTGTAAAGCGCGTGCAGGCGGTTGGGTAAGTTGGATGTGAAAGCTCCCGGCTCAACTGGGAGAGGTCGTTCAAGACTGCTCGGACTGGAGCATGGTAGGGGAAGGCGGAATTCCGGGTGTAGTGGTGAAATGCGTAGATATCCGGAGGAACACCAGTGGCGAAGGCGGCCTTCTAGACCATGACTGACGCTCAGACGCGAAAGCTAGGGGAGCAAACGGGATTAGATACCCTAGTAGTCC</w:t>
      </w:r>
    </w:p>
    <w:p w14:paraId="62CC9909">
      <w:pPr>
        <w:rPr>
          <w:rFonts w:hint="eastAsia"/>
        </w:rPr>
      </w:pPr>
      <w:r>
        <w:rPr>
          <w:rFonts w:hint="eastAsia"/>
        </w:rPr>
        <w:t>&gt;OTU001547</w:t>
      </w:r>
    </w:p>
    <w:p w14:paraId="2CA65628">
      <w:pPr>
        <w:rPr>
          <w:rFonts w:hint="eastAsia"/>
        </w:rPr>
      </w:pPr>
      <w:r>
        <w:rPr>
          <w:rFonts w:hint="eastAsia"/>
        </w:rPr>
        <w:t>CCTACGGGGGGCAGCAGTAAGGAATATTGGGCAATGGAGGCAACTCTGACCCAGCCATGCCGCGTGGAGGATGAAGGCCCTCTGGGTTGTAAACTTCTTTTACCTGGGACGAAACCACCTTTTTCTAAGGGTGTTGACGGTACCAAGGGAATAAGCACCGGCTAACTCCGTGCCAGCAGCCGCGGTAATACGGAGGGTGCAAGCGTTATCCGGATTCACTGGGTTTAAAGGGAGCGTAGGTGGGTTGGTAAGTCAGTGGTGAAATCTCCGGGCTTAACTCGGAAACTGCCGTTGATACTATCAATCTTGAATGTTGTGGAGGTAAGCGGAATATGTCATGTAGCGGTGAAATGCTTAGATATGACATAGAACACCGATAGCGAAGGCAGCTTGCTACACAATAATTGACACTGAGGCTCGAAAGCGTGGGGATCAAACAGGATTAGATACCCCTGTAGTCC</w:t>
      </w:r>
    </w:p>
    <w:p w14:paraId="0A594282">
      <w:pPr>
        <w:rPr>
          <w:rFonts w:hint="eastAsia"/>
        </w:rPr>
      </w:pPr>
      <w:r>
        <w:rPr>
          <w:rFonts w:hint="eastAsia"/>
        </w:rPr>
        <w:t>&gt;OTU001548</w:t>
      </w:r>
    </w:p>
    <w:p w14:paraId="6527F1EE">
      <w:pPr>
        <w:rPr>
          <w:rFonts w:hint="eastAsia"/>
        </w:rPr>
      </w:pPr>
      <w:r>
        <w:rPr>
          <w:rFonts w:hint="eastAsia"/>
        </w:rPr>
        <w:t>CCTACGGGGGGCTGCAGTCGAGAATCTTCGTCAATGGGCGAAAGCCTGAACGAGCGACGCCGCGTGCGGGATGAAGGCCCTTGGGTTGTAAACCGCTGTCGAGGGGGATGAAGGCTGGGAGGTACTCCTTCCAGTTTGACAGAGCCCAGAAGGAAGCACGGGCTAAGTTCGTGCCAGCAGCCGCGGTAATACGAACTGTGCGAACGTTATTCGGAATCACTGGGCTTACAGGGTGCGTAGGCGGCCAGACAAGTCAGGTGTGAAAGCCCTCGGCCCAACCGAGGAACTGCGCTTGAAACTGTTTGGCTCGAGTCAGCTAGAGGTGCACGGAACTTCCAGTGGAGCGGTGAAATGTGTTGATATTGGAAGGAACACCGGAGGCGAAAGCGGTGCACTGGGGCTGGTCTGACGCTGAGGCACGAAAGCCAGGGGAGCGAACGGGATTAGATACCCCAGTAGTCC</w:t>
      </w:r>
    </w:p>
    <w:p w14:paraId="38DDF12B">
      <w:pPr>
        <w:rPr>
          <w:rFonts w:hint="eastAsia"/>
        </w:rPr>
      </w:pPr>
      <w:r>
        <w:rPr>
          <w:rFonts w:hint="eastAsia"/>
        </w:rPr>
        <w:t>&gt;OTU001549</w:t>
      </w:r>
    </w:p>
    <w:p w14:paraId="58F07C52">
      <w:pPr>
        <w:rPr>
          <w:rFonts w:hint="eastAsia"/>
        </w:rPr>
      </w:pPr>
      <w:r>
        <w:rPr>
          <w:rFonts w:hint="eastAsia"/>
        </w:rPr>
        <w:t>CCTACGGGGGGCTGCAGTCGAGAATCTTCGGCAATGTGCGCAAGCACGACCGAGCGACGCCGCGTGTGCGATGAAGGCCTTCGGGTTGTAAAGCACTGTCGAGGGGGAGAAAAGCCCGAAAGGGTCTGATCTATCCCTGGAGGAAGCACGGGCTAAGTTCGTGCCAGCAGCCGCGGTAAGACGAACCGTGCGAACGTTGTTCGGAATCACTGGGCTTAAAGGGCGCGTAGGCGGGCTGCCAAGTCCGTGGTGAAATCCCCCGGCTCAACCGGGGAATGGCCTCGGATACTGGCGGTCTTGAGGGAGGTAGGGGCGTGCGGAACTGTAGGTGGAGCGGTGAAATGCGTTGATATCTACAGGAACTCCGGTGGCGAAGGCGGCACGCTGGACCTTTTCTGACGCTGAGGCGCGAAAGCCAGGGGAGCGAACGGGATTAGATACCCCTGTAGTCC</w:t>
      </w:r>
    </w:p>
    <w:p w14:paraId="6A2E29F4">
      <w:pPr>
        <w:rPr>
          <w:rFonts w:hint="eastAsia"/>
        </w:rPr>
      </w:pPr>
      <w:r>
        <w:rPr>
          <w:rFonts w:hint="eastAsia"/>
        </w:rPr>
        <w:t>&gt;OTU001550</w:t>
      </w:r>
    </w:p>
    <w:p w14:paraId="44553C57">
      <w:pPr>
        <w:rPr>
          <w:rFonts w:hint="eastAsia"/>
        </w:rPr>
      </w:pPr>
      <w:r>
        <w:rPr>
          <w:rFonts w:hint="eastAsia"/>
        </w:rPr>
        <w:t>CCTACGGGGGGCTGCAGTAACGAATATTCCGCAATGCACGAAAGTGTGACGGAGCGATGCCGCGTGCAGGATGAAGCCCCTCGGGGTGTAAACTGCTGTCAGGGTTTACCAAAAAAATGAGGATACCCAAAGGAAGAGACGGCTAACTCTGTGCCAGCAGCCGCGGTAATACAGAGGTCTCGAGCGTTAATCGGAATTACTGGGCTTAAAGGGTGCGTAGGCGGCGCTGTAAGTGCCTTGTGAAATCCCATGGCTTAACCATGGAATTGCTCGGCAGACTGCAGTGCTTGAGGTTGGTAGGGGTCGCTGGAACTCTAGGTGGAGCGGTGAAATGCGTAGATATCTAGAGGAACGCCAAAGGTGTAGACAGGCGACTGGGCCAATTCTGACGCTGAGGCACGAAAGCGTGGGTAGCGAACGGGATTAGATACCCTTGTAGTCC</w:t>
      </w:r>
    </w:p>
    <w:p w14:paraId="08D7137D">
      <w:pPr>
        <w:rPr>
          <w:rFonts w:hint="eastAsia"/>
        </w:rPr>
      </w:pPr>
      <w:r>
        <w:rPr>
          <w:rFonts w:hint="eastAsia"/>
        </w:rPr>
        <w:t>&gt;OTU001551</w:t>
      </w:r>
    </w:p>
    <w:p w14:paraId="4D90884C">
      <w:pPr>
        <w:rPr>
          <w:rFonts w:hint="eastAsia"/>
        </w:rPr>
      </w:pPr>
      <w:r>
        <w:rPr>
          <w:rFonts w:hint="eastAsia"/>
        </w:rPr>
        <w:t>CCTACGGGCGGCTGCAGTCGAGAATCTTCGGCAATGGACGCAAGTCTGACCGAGCGACGCCGCGTGCGGGATGAAGGCCTTCGGGTTGTAAACCGCTGTCAGTGGGGAGGAAGGCCCTGTGAAGAGCAGGGTTTGACCTATCCGCAGAGGAAGTGTGGGCTAAGTTCGTGCCAGCAGCCGCGGTAAGACGAACCACACAAACGTTATTCGGAATTACTGGGCTTAAAGGGTGCGTAGGCGGCGCGGAAAGTTGGGTGTGAAATCCCTCAGCTTAACTGAGGAAGGGCGCCCAAAACTACCGTGCTCGAGGGAGATAGAGGAGTGCGGAACTTAGGGTGGAGCGGTGAAATGCGTTGATATCCTAGGGAACACCGGTGGCGAAAGCGGCACTCTGGATCTCTTCTGACGCTGAGGCACGAAAGCCAGGGTAGCAAACGGGATTAGATACCCCGGTAGTCC</w:t>
      </w:r>
    </w:p>
    <w:p w14:paraId="36369D3B">
      <w:pPr>
        <w:rPr>
          <w:rFonts w:hint="eastAsia"/>
        </w:rPr>
      </w:pPr>
      <w:r>
        <w:rPr>
          <w:rFonts w:hint="eastAsia"/>
        </w:rPr>
        <w:t>&gt;OTU001552</w:t>
      </w:r>
    </w:p>
    <w:p w14:paraId="35FCF4B4">
      <w:pPr>
        <w:rPr>
          <w:rFonts w:hint="eastAsia"/>
        </w:rPr>
      </w:pPr>
      <w:r>
        <w:rPr>
          <w:rFonts w:hint="eastAsia"/>
        </w:rPr>
        <w:t>CCTACGGGAGGCTGCAGTCGAGAATCTTGGGCAATGCACGAAAGTGTGACCCAGCGACGCCGCGTGGAGGATGAAGGCCCTTGGGTTGTAAACTCCTTTTGTGGAAGAAGAACGTGTCTTTATGGCACTTGACGGTATTCCACGAATAAGCCACGGCTAACTACGTGCCAGCAGCCGCGGTAATACGTAGGTGGCAAGCGTTGTCCGGATTTACTGGGCGTAAAGCGTATGCAGGCGGACGGTTAAGTAGGAAGTGAAAGGTTGGAGCTCAACTCTAACACGGCTCCCTATACTGGCCATCTTGAGTGCCGGAGAGGACAAGGGAACTTCACGTGTAGCGGTGAAATGCGTTGAGATGTGAAGGAACACCAATGGCGAAAGCACTTGTCTGGACGGAAACTGACGCTGAGATACGAAAGCCAAGGGAGCGAACAGGATTAGATACCCCTGTAGTCC</w:t>
      </w:r>
    </w:p>
    <w:p w14:paraId="2B5EDA81">
      <w:pPr>
        <w:rPr>
          <w:rFonts w:hint="eastAsia"/>
        </w:rPr>
      </w:pPr>
      <w:r>
        <w:rPr>
          <w:rFonts w:hint="eastAsia"/>
        </w:rPr>
        <w:t>&gt;OTU001553</w:t>
      </w:r>
    </w:p>
    <w:p w14:paraId="2AB439AA">
      <w:pPr>
        <w:rPr>
          <w:rFonts w:hint="eastAsia"/>
        </w:rPr>
      </w:pPr>
      <w:r>
        <w:rPr>
          <w:rFonts w:hint="eastAsia"/>
        </w:rPr>
        <w:t>CCTACGGGGGGCTGCAGTAGGGAATTTTCCACAATGGACGAAAGTCTGATGGAGCAACGCCGCGTGCAGGATGAATGCCTTTGGGTTGTAAACTGCTTTTATGAGTGAAGATTAAGACAGTAGCTCAAGAATAAGGGACGGCTAACTACGTGCCAGCAGCCGCGGTCATACGTAGGTCCCAAGCGTTATCCGGAATTACTGGGCGTAAAGAGTTGTGTAGGTGGTTTATTAAGTTGGTAGTGAAAGCGTGCGGCTCAACCGCATATACATTATCAAAACTGATAGACTAGAGCGCGAGAGAGGTTACTGGAATTTCTAGTGTAGGAGTGAAATCCGTAGATATTAGAAGGAACACCGATGGCGTAGGCAGGTAACTGGCTCGCTGCTGACACTCAGACACGAAAGCGTGGGGAGCAAACGGGATTAGATACCCCTGTAGTCC</w:t>
      </w:r>
    </w:p>
    <w:p w14:paraId="3C08E8FF">
      <w:pPr>
        <w:rPr>
          <w:rFonts w:hint="eastAsia"/>
        </w:rPr>
      </w:pPr>
      <w:r>
        <w:rPr>
          <w:rFonts w:hint="eastAsia"/>
        </w:rPr>
        <w:t>&gt;OTU001554</w:t>
      </w:r>
    </w:p>
    <w:p w14:paraId="6862DD63">
      <w:pPr>
        <w:rPr>
          <w:rFonts w:hint="eastAsia"/>
        </w:rPr>
      </w:pPr>
      <w:r>
        <w:rPr>
          <w:rFonts w:hint="eastAsia"/>
        </w:rPr>
        <w:t>CCTACGGGGGGCAGCAGTGGGGAATATTGCGCAATGGCCTAACGGCTGACGCAGCGACGCCGCGTGTGGGATGACGCCCTTCGGGGTGTAAACCACTGTTGCTCGAGACGAATAGCGAGCTTTAGCTCGCCTGACGGTATCGAGTGAGGAAGCACCGGCTAACTCCGTGCCAGCAGCCGCGGTAATACGGAGGGTGCGAGCGTTGTCCGGAATCACTGGGCGTAAAGGGCGCGTAGGTGGTCAGGTAAGGGTGTGGTGAAAGTCCGGGGCTCAACCCCGGATCTGCCGTGCCGACTGCTTGACTGGAGCATTGCAGAGGCAGATGGAATTCCGGGTGTAGCGGTGGAATGCGTAGAGATCCGGAAGAAGACCGGTGGCGAAGGCGATCTGCTGGGCAATGGCTGACACTGAGGCGCGACAGCGTGGGGAGCAAACAGGATTAGATACCCTAGTAGTCC</w:t>
      </w:r>
    </w:p>
    <w:p w14:paraId="135939FC">
      <w:pPr>
        <w:rPr>
          <w:rFonts w:hint="eastAsia"/>
        </w:rPr>
      </w:pPr>
      <w:r>
        <w:rPr>
          <w:rFonts w:hint="eastAsia"/>
        </w:rPr>
        <w:t>&gt;OTU001555</w:t>
      </w:r>
    </w:p>
    <w:p w14:paraId="706C3E46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GCCGGGACGAAATCGTACCTCCTAACACGAGGTATGGATGACGGTACCGGAAGAAGAAGCACCGGCTAACTACGTGCCAGCAGCCGCGGTAATACGTAGGGTGCGAGCGTTAATCGGAATTACTGGGCGTAAAGCGTGCGCAGGTGGTCTTGTAAGCCAGATGTGAAATCCCCGGGCTTAACTTGGGAACTGCATTTGGGACTGCAAGGCTGGAGTACGGCAGAGGGAGGTGGAATTCCACGTGTAGCAGTGAAATGCGTAGAGATGTGGAGGAACACCGATGGCGAAGGCAGCCTCCTGGGCTAGTACTGACGCTCATGCACGAAAGCGTGGGGAGCAAACAGGATTAGATACCCCAGTAGTCC</w:t>
      </w:r>
    </w:p>
    <w:p w14:paraId="77C08125">
      <w:pPr>
        <w:rPr>
          <w:rFonts w:hint="eastAsia"/>
        </w:rPr>
      </w:pPr>
      <w:r>
        <w:rPr>
          <w:rFonts w:hint="eastAsia"/>
        </w:rPr>
        <w:t>&gt;OTU001556</w:t>
      </w:r>
    </w:p>
    <w:p w14:paraId="125ADE0A">
      <w:pPr>
        <w:rPr>
          <w:rFonts w:hint="eastAsia"/>
        </w:rPr>
      </w:pPr>
      <w:r>
        <w:rPr>
          <w:rFonts w:hint="eastAsia"/>
        </w:rPr>
        <w:t>CCTACGGGTGGCAGCAGTGGGGAATTTTGGACAATGGGGGCAACCCTGATCCAGCAATGCCGCGTGTGTGAAGAAGGCCTTCGGGTTGTAAAGCACTTTTGTTCGGGAAGAAATCCCCTGGGCTAATATCTCGGGGGGATGACGGTACCGGAAGAATAAGCACCGGCTAACTACGTGCCAGCAGCCGCGGTAATACGTAGGGTGCGAGCGTTAATCGGAATTACTGGGCGTAAAGCGTGCGCAGGCGGTTGTGCAAGACAGAGGTGAAATCCCCGGGCTTAACCTGGGAACTGCCTTTGTGACTGCACGGCTAGAGTGTGTCAGAGGGGGGTAGAATTCCACGTGTAGCAGTGAAATGCGTAGATATGCGGAGGAACACCGATGGCGAAGGCAATCCCCTGGGCCTGCACTGACGCTCATGCACGAAAGCGTGGGGAGCAAACAGGATTAGATACCCCGGTAGTCC</w:t>
      </w:r>
    </w:p>
    <w:p w14:paraId="007F99D3">
      <w:pPr>
        <w:rPr>
          <w:rFonts w:hint="eastAsia"/>
        </w:rPr>
      </w:pPr>
      <w:r>
        <w:rPr>
          <w:rFonts w:hint="eastAsia"/>
        </w:rPr>
        <w:t>&gt;OTU001557</w:t>
      </w:r>
    </w:p>
    <w:p w14:paraId="1478C1C3">
      <w:pPr>
        <w:rPr>
          <w:rFonts w:hint="eastAsia"/>
        </w:rPr>
      </w:pPr>
      <w:r>
        <w:rPr>
          <w:rFonts w:hint="eastAsia"/>
        </w:rPr>
        <w:t>CCTACGGGCGGCTGCAGTGGGGAATCTTGCACAATGGGGGCAACCCTGATGCAGCGACGCCGCGTGAGTGATGAAGCCCTTCGGGGTGTAAAGCTCTTTCAGCAGGGACGATGATGACGGTACCTGCAGAAGAAGCTGCGGCTAACTACGTGCCAGCAGCCGCGGTAATACGTAGGCAGCGAGCGTTGTTCGGAGTTACTGGGCGTAAAGCGTGCGTAGGCGGCGGTCCATGTCTGGTGTGAAATCTCCCGGCTTAACTGGGAGGGTGCGCCGGAAACGGGGCTGCTGGAGTGCGGGAGAGGTAAGCGGAATTCCCGGTGTAGCGGTGAAATGCGTAGATATCGGGAGGAACACCTGTGGTGTAGACGGCTTTCTGGACCGTAACTGACGCTGAGACACGAAAGCGTGGGGATCAAACAGGATTAGATACCCCTGTAGTCC</w:t>
      </w:r>
    </w:p>
    <w:p w14:paraId="1F762347">
      <w:pPr>
        <w:rPr>
          <w:rFonts w:hint="eastAsia"/>
        </w:rPr>
      </w:pPr>
      <w:r>
        <w:rPr>
          <w:rFonts w:hint="eastAsia"/>
        </w:rPr>
        <w:t>&gt;OTU001558</w:t>
      </w:r>
    </w:p>
    <w:p w14:paraId="1644B299">
      <w:pPr>
        <w:rPr>
          <w:rFonts w:hint="eastAsia"/>
        </w:rPr>
      </w:pPr>
      <w:r>
        <w:rPr>
          <w:rFonts w:hint="eastAsia"/>
        </w:rPr>
        <w:t>CCTACGGGGGGCAGCAGCAAGGAATTTTCCGCAATGGGCGAAAGCCTGACGGAGCGACGCCGCGTGGAGGATGACGCCTTTCGGGGTGTAAACTCCTTTTCTGTGGGACGAATACAATGACGGTACCGCAGGAAGAAGCACCGGCTAACTACGTGCCAGCAGCCGCGGTAAGACGTAGGGTGCGAGCGTTGTCCGGAGTTACTGGGCGTAAAGAGCGCGTAGGCGGCTTGGCGCGTCGCACGTGAAAGCCCCCGGCTCAACCGGGGAGGGTCGTGCGAGACGGTCAAGCTGGAGGCAGGGAGAGGCTGGTGGAATTCCCGGAGTAGTGGTGAAATGCGTAGATATCGGGAGGAACACCGGTGGCGAAGGCGGCCAGCTGGCCCTGACCTGACGCTGAGGCGCGAAGGCGTGGGGAGCGAACGGGATTAGATACCCCTGTAGTCC</w:t>
      </w:r>
    </w:p>
    <w:p w14:paraId="189E7DF6">
      <w:pPr>
        <w:rPr>
          <w:rFonts w:hint="eastAsia"/>
        </w:rPr>
      </w:pPr>
      <w:r>
        <w:rPr>
          <w:rFonts w:hint="eastAsia"/>
        </w:rPr>
        <w:t>&gt;OTU001559</w:t>
      </w:r>
    </w:p>
    <w:p w14:paraId="3AB2211D">
      <w:pPr>
        <w:rPr>
          <w:rFonts w:hint="eastAsia"/>
        </w:rPr>
      </w:pPr>
      <w:r>
        <w:rPr>
          <w:rFonts w:hint="eastAsia"/>
        </w:rPr>
        <w:t>CCTACGGGGGGCAGCAATTAGGAATCTTGTGCAATGGGGGCAACCCTGACACAGCGACGCCGCGTGGAGGATGACGGCCTTCGGGTTGTAAACTCCTTTTGATGAGGAAGAAACAAATGACGGTACTCGTCGAATAAGCCCCGGCTAACTCCGTGCCAGCAGCCGCGGTAATACGGGGGGGGCGAGCGTTGTCCGAAGTTACTGGGCGTAAAGGGCGCGTAGGCGGGGTGTCACGTCCGCTGTGAAAGCCTGGAGCTTAACTCCAGCGGGTCGGTGGATACGGACACTCTTGAAGGCGTTAGGGGAAGATGGAATTACCCGTGGAGCGGTGAAATGCGTAGAGATGGGTAGGAACACCGGTGGCGAAGGCGGTCTTCTGGGACGTCCTTGACGCTGATGCGCGAAAGCTGGGGGAGCGAACGGGATTAGATACCCGAGTAGTCC</w:t>
      </w:r>
    </w:p>
    <w:p w14:paraId="3237741E">
      <w:pPr>
        <w:rPr>
          <w:rFonts w:hint="eastAsia"/>
        </w:rPr>
      </w:pPr>
      <w:r>
        <w:rPr>
          <w:rFonts w:hint="eastAsia"/>
        </w:rPr>
        <w:t>&gt;OTU001560</w:t>
      </w:r>
    </w:p>
    <w:p w14:paraId="6B36F069">
      <w:pPr>
        <w:rPr>
          <w:rFonts w:hint="eastAsia"/>
        </w:rPr>
      </w:pPr>
      <w:r>
        <w:rPr>
          <w:rFonts w:hint="eastAsia"/>
        </w:rPr>
        <w:t>CCTACGGGGGGCAGCAGTGAGGAATATTGCCCAATGGGGGAAACCCTGAGGCAGCAACGCCGCGTGAACGATGACGGCCTTCGGGTTGTAAAGTTCTTTTCTGGGGGAAGATGATGACGGTACCCCAGGAATAAGTCCCGGCTAACTACGTGCCAGCAGCCGCGGTAAAACGTAGGGGACGAGCGTTATCCGGATTTACTGGGCGTAAAGCGCACGTAGGCAGCTGGATAAGTTGGATGTGAAAGCTCCCGGCTTAACTGGGAGAGGCCATACAAAACTGTCCAGCTTGAGTACGGAAGAGGAGAGCAGAATTCCCGGTGTAGTGGTGGAATGCGTAGATATCGGGAGGAATACCAGTGGCGAAAGCGGCTCTCTGGTCCGGTACTGACGCTGAGGAGCGAAAGCGTGGGGAGCAAACAGGATTAGATACCCCGGTAGTCC</w:t>
      </w:r>
    </w:p>
    <w:p w14:paraId="56798143">
      <w:pPr>
        <w:rPr>
          <w:rFonts w:hint="eastAsia"/>
        </w:rPr>
      </w:pPr>
      <w:r>
        <w:rPr>
          <w:rFonts w:hint="eastAsia"/>
        </w:rPr>
        <w:t>&gt;OTU001561</w:t>
      </w:r>
    </w:p>
    <w:p w14:paraId="4B83E308">
      <w:pPr>
        <w:rPr>
          <w:rFonts w:hint="eastAsia"/>
        </w:rPr>
      </w:pPr>
      <w:r>
        <w:rPr>
          <w:rFonts w:hint="eastAsia"/>
        </w:rPr>
        <w:t>CCTACGGGGGGCTGCAGTAACGAATCTTCCGCAATGCACGAAAGTCTGACGGAGCAACGCCGCGTGAGTGATGAAGGTTTTCGGATCGTAAAGCTCTGTTGCCAGGGAAGAACGCTTGTGAGAGTAACTGCTCACAAGGTGACGGTACCTGAGAAGAAAGCCCCGGCTAACTACGTGCCAGCAGCCGCGGTAATACGTAGGGGGCAAGCGTTGTCCGGAATTATTGGGCGTAAAGCGCGCGCAGGCGGTTGATTAAGTCCGGTGTTTAAGGCTATGGCTCAACCATAGTTCGCACTGGAAACTGGTTAACTTGAGTACAGAAGAGGAAAGCGGTATTCCACGTGTAGCGGTGAAATGCGTAGAGATGTGGAGGAACACCAGTGGCGAAGGCGGCTTTCTGGTCTGTAACTGACGCTGAGGCGCGAAAGCGTGGGGAGCAAACAGGATTAGATACCCCGGTAGTCC</w:t>
      </w:r>
    </w:p>
    <w:p w14:paraId="1465E70B">
      <w:pPr>
        <w:rPr>
          <w:rFonts w:hint="eastAsia"/>
        </w:rPr>
      </w:pPr>
      <w:r>
        <w:rPr>
          <w:rFonts w:hint="eastAsia"/>
        </w:rPr>
        <w:t>&gt;OTU001562</w:t>
      </w:r>
    </w:p>
    <w:p w14:paraId="0AECBCB0">
      <w:pPr>
        <w:rPr>
          <w:rFonts w:hint="eastAsia"/>
        </w:rPr>
      </w:pPr>
      <w:r>
        <w:rPr>
          <w:rFonts w:hint="eastAsia"/>
        </w:rPr>
        <w:t>CTACGGGTGGCTGCAGTCGAGAATCTTCGGCAATGGGCGCAAGCCTGACCGAGCGACGCCGCGTGGAGGATGAAGGCCTTCGGGTTGTAAACTCCTGTTGGGGGGGAACAAAAAATGAGTGAACCCCTGAGGAAGCACGGGCTAAGTTCGTGCCAGCAGCCGCGGTAAGACGAACCGTGCGAACGTTATTCGGAATCACTGGGCTTAAAGCGTGCGTAGGCGGCATTGTAAGTTAGGGGTGAAATCCCATCGGCTCAACCGTGGAACTGCCTTTAATACTGCAATGCTTGAGGGAGGTAGGGGAATGTGGAACTTCCAGTGGAGCGGTGAAATGTGTTGAGATTGGAAGGAACGCCAGTGGCGAAAGCGACATTCTGGATCTCTTCTGACGCTGAGGCACGAAAGCTAGGGTAGCGAACGGGATTAGATACCCTGGTAGTCC</w:t>
      </w:r>
    </w:p>
    <w:p w14:paraId="3D096C21">
      <w:pPr>
        <w:rPr>
          <w:rFonts w:hint="eastAsia"/>
        </w:rPr>
      </w:pPr>
      <w:r>
        <w:rPr>
          <w:rFonts w:hint="eastAsia"/>
        </w:rPr>
        <w:t>&gt;OTU001563</w:t>
      </w:r>
    </w:p>
    <w:p w14:paraId="647FD431">
      <w:pPr>
        <w:rPr>
          <w:rFonts w:hint="eastAsia"/>
        </w:rPr>
      </w:pPr>
      <w:r>
        <w:rPr>
          <w:rFonts w:hint="eastAsia"/>
        </w:rPr>
        <w:t>CCTACGGGGGGCTGCAGTGGGGAATATTGGACAATGGGGGCAACCCTGATCCAGCCATGCCGCGTGAGTGATGAAGGCCTTCGGGTTGTAAAGCTCTTTTGGCGGGGACGATGATGACGGTACCCGCAGAATAAGCCCCGGCAAACTTCGTGCCAGCAGCCGCGGTAAGACGAAGGGGGCAAGCGTTGTTCGGAATTACTGGGCGTAAAGGGCGCGTAGGCGGTCCCTTAAGTCAGGCGTGAAAGCCCTGGGCTCAACCTGGGAGTGGCGCTTGATACTGGAGGACTAGAGAGTGGGAGAGGTTGGTGGAATTCCCAGTGTAGAGGTGAAATTCGTAGATATTGGGAAGAACACCGGTGGCGAAGGCGGCCAACTGGACCATTTCTGACGCTGAGGCGCGAAAGCGTGGGGAGCAAACAGGATTAGATACCCGTGTAGTCC</w:t>
      </w:r>
    </w:p>
    <w:p w14:paraId="700FA3B6">
      <w:pPr>
        <w:rPr>
          <w:rFonts w:hint="eastAsia"/>
        </w:rPr>
      </w:pPr>
      <w:r>
        <w:rPr>
          <w:rFonts w:hint="eastAsia"/>
        </w:rPr>
        <w:t>&gt;OTU001564</w:t>
      </w:r>
    </w:p>
    <w:p w14:paraId="45011C45">
      <w:pPr>
        <w:rPr>
          <w:rFonts w:hint="eastAsia"/>
        </w:rPr>
      </w:pPr>
      <w:r>
        <w:rPr>
          <w:rFonts w:hint="eastAsia"/>
        </w:rPr>
        <w:t>CCTACGGGGGGCTGCAGTGGGGAATCTTGCGCAATGGGCGGAAGCCTGACGCAGCAACGCCGCGTGCGGGAAGAAGGCCTTCGGGTCGTAAACCGCTTTCAGGGGGGACGAAGCTTCCGGGGTTAATAGCCCACGGGGTGACGGTACCCTCAGAAGAAGGACCGGCTAACTACGTGCCAGCAGCCGCGGTGATACGTAGGGTCCTAGCGTTGTCCGGAATCATTGGGCGTAAAGAGCGTGTAGGCGGCTTGGTAGGTCCCGTGTTAAAGCCTGCGGCTCAACCGCAGAATCGCACGGGAAACCATCTGGCTCGAGTCCGGAAGAGGAGAGCGGAATTCCTGGTGTAGCGGTGAAATGCGCAGATATCAGGAAGAACACCCGTGGCGAAGGCGGCTCTCTGGGACGGTACTGACGCTGAGACGCGAAAGCGTGGGGAGCGAACAGGATTAGATACCCCAGTAGTCC</w:t>
      </w:r>
    </w:p>
    <w:p w14:paraId="5292E355">
      <w:pPr>
        <w:rPr>
          <w:rFonts w:hint="eastAsia"/>
        </w:rPr>
      </w:pPr>
      <w:r>
        <w:rPr>
          <w:rFonts w:hint="eastAsia"/>
        </w:rPr>
        <w:t>&gt;OTU001565</w:t>
      </w:r>
    </w:p>
    <w:p w14:paraId="0C85E064">
      <w:pPr>
        <w:rPr>
          <w:rFonts w:hint="eastAsia"/>
        </w:rPr>
      </w:pPr>
      <w:r>
        <w:rPr>
          <w:rFonts w:hint="eastAsia"/>
        </w:rPr>
        <w:t>CCTACGGGTGGCTGCAGTGAGGGATATTGCACAATGGGGGAAACCCTGATGCAGCGACGCCGCGTGAGCGATGAAGGCCTTCGGGTCGTAAAGCTCTTTTCTGTGTGACGAGCAAGGACGGTAGCACAGGAATAAGTCTCGGCTAACTACGTGCCAGCAGCCGCGGTAAAACGTAGGAGGCAAGCGTTATCCGGAGTTACTGGGCGTAAAGCGCATGTAGGCGGTTGGACAAGTTGGTTGTGAAAGCGCCCGGCTAAACTGGGCGAGGCCGATCAAAACTGTCCGGCTAGAGAGTGCTAGAGGGGCGCAGAATTCGGGGTGTAGCGGTGAAATGTGTAGAGATCCCGAGGAATACCAGTGGGGAAGCCGGCGCCCTGGGGCATATCTGACGCTGAGATGCGAAAGCGTGGGGAGCGAACGGGATTAGATACCCCAGTAGTCC</w:t>
      </w:r>
    </w:p>
    <w:p w14:paraId="26E848A1">
      <w:pPr>
        <w:rPr>
          <w:rFonts w:hint="eastAsia"/>
        </w:rPr>
      </w:pPr>
      <w:r>
        <w:rPr>
          <w:rFonts w:hint="eastAsia"/>
        </w:rPr>
        <w:t>&gt;OTU001566</w:t>
      </w:r>
    </w:p>
    <w:p w14:paraId="23D07BA8">
      <w:pPr>
        <w:rPr>
          <w:rFonts w:hint="eastAsia"/>
        </w:rPr>
      </w:pPr>
      <w:r>
        <w:rPr>
          <w:rFonts w:hint="eastAsia"/>
        </w:rPr>
        <w:t>CCTACGGGTGGCAGCAGTGAGGAATATTCGGCAATGGGGGAAACCCTGACCGAGCGACGCCGCGTGCAGGAAGACGGCCTTCGGGTTGTAAACTGCTTTTATTTGGGAAGATTATGACGGTACCAAATGAATAAGGACCGGCTAACTACGTGCCAGCAGCCGCGGTAATACGTAGGGTCCAAGCGCTATCCGGAATCACTGGGCGTAAAGAGTTTGTAGGCGGTAATTTAAGTGGGATGCGAAATCCTGGGGCTCAACCTCATGGACTGTATTTCAAACTGGATTACTAGAGGTAGGCAGAGGTTAGCGGAATTTGCGGTGTAGGAGTGAAATCCGTAGATATCGCAAGGAACACCAATGGCGAAGGCAGCTAACTGGGCCTTACCTGACGCTGAGAAACGAAAGCGTGGGGAGCGAACGGGATTAGATACCCCTGTAGTCC</w:t>
      </w:r>
    </w:p>
    <w:p w14:paraId="2A8C88C9">
      <w:pPr>
        <w:rPr>
          <w:rFonts w:hint="eastAsia"/>
        </w:rPr>
      </w:pPr>
      <w:r>
        <w:rPr>
          <w:rFonts w:hint="eastAsia"/>
        </w:rPr>
        <w:t>&gt;OTU001567</w:t>
      </w:r>
    </w:p>
    <w:p w14:paraId="4CD5F9B3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AGCCCCGCGAGGGGCCTGACCGACCCCTGGAGGAAGCACGGGCTAAGTTCGTGCCAGCAGCCGCGGTAAGACGAACCGTGCGAACGTTGTTCGGAATCACTGGGCTTAAAGGGCGCGTAGGCGGGTTCGCCAGTCAGGGGTGAAATCTTTCGGCTTAACCGGAAAACAGCCCCTGATACTGCGAGTCTCGAGGGAGGTAGGGGCATGTGGAACTTCCGGTGGAGCGGTGAAATGCGTAGATATCGGAAGGAACGCCGGTGGCGAAAGCGACGTGCTGGACCTCTTCTGACGCTGAGGCGCGAAAGCTAGGGGAGCAAACGGGATTAGATACCCGAGTAGTCC</w:t>
      </w:r>
    </w:p>
    <w:p w14:paraId="3E5A424B">
      <w:pPr>
        <w:rPr>
          <w:rFonts w:hint="eastAsia"/>
        </w:rPr>
      </w:pPr>
      <w:r>
        <w:rPr>
          <w:rFonts w:hint="eastAsia"/>
        </w:rPr>
        <w:t>&gt;OTU001568</w:t>
      </w:r>
    </w:p>
    <w:p w14:paraId="31B95291">
      <w:pPr>
        <w:rPr>
          <w:rFonts w:hint="eastAsia"/>
        </w:rPr>
      </w:pPr>
      <w:r>
        <w:rPr>
          <w:rFonts w:hint="eastAsia"/>
        </w:rPr>
        <w:t>CCTACGGGTGGCTGCAGTGGGGAATATTGGACAATGGGGGCAACCCTGATCCAGCCATGCCGCGTGTGTGAAGAAGGCCTTAGGGTTGTAAAGCACTTTCAGTGGGGAGAAAGGTTATTTACCTAATACGTAAGTAAATTGATGCTACCCACAGAAGAAGCACCGGCTAACTCCGTGCCAGCAGCCGCGGTAATACGGAGGGTGCAAGCGTTAATCGGAATTACTGGGCGTAAAGCGCACGTAGGTGGTTTGCTAAGTCAGCTGTGAAATCCCCGGGCTCAACCTGGGCACTGCAGTTGAAACTGGCAAGCTAGAGTAGGGTAGAGGGGTGTGGAATTCCAGGTGTAGCGGTGAAATGCGTAGATATCTGGAGGAACATCAGTGGCGAAGGCGACACCCTGGACTCATACTGACACTGAGGTGCGAAAGCGTGGGGAGCAAACAGGATTAGATACCCGTGTAGTCC</w:t>
      </w:r>
    </w:p>
    <w:p w14:paraId="48F27BD5">
      <w:pPr>
        <w:rPr>
          <w:rFonts w:hint="eastAsia"/>
        </w:rPr>
      </w:pPr>
      <w:r>
        <w:rPr>
          <w:rFonts w:hint="eastAsia"/>
        </w:rPr>
        <w:t>&gt;OTU001569</w:t>
      </w:r>
    </w:p>
    <w:p w14:paraId="02DB0AA9">
      <w:pPr>
        <w:rPr>
          <w:rFonts w:hint="eastAsia"/>
        </w:rPr>
      </w:pPr>
      <w:r>
        <w:rPr>
          <w:rFonts w:hint="eastAsia"/>
        </w:rPr>
        <w:t>CCTACGGGCGGCTGCAGTAAGGAATATTGGTCAATGGACGCAAGTCTGAACCAGCCATGCCGCGTGCAGGAAGACTGCCCTATGGGTTGTAAACTGCTTTTGTACGGGAAGAAACACTCTTTCGTGAAAGAGCTTGACGGTACCGTAAGAATAAGGATCGGCTAACTCCGTGCCAGCAGCCGCGGTAATACGGAGGATCCAAGCGTTATCCGGAATCATTGGGTTTAAAGGGTCCGTAGGCGGCCTTATAAGTCAGTGGTGAAATCTCTCCGCTCAACGGGGAAACTGCCATTGATACTGTAAGGCTTGAATTATTGTGAAGTAACTAGAATATGTAGTGTAGCGGTGAAATGCTTAGAGATTACATGGAATACCGATTGCGAAGGCAGGTTACTAACAATTGATTGACGCTGATGGACGAAAGCGTGGGGAGCGAACAGGATTAGATACCCGGGTAGTCC</w:t>
      </w:r>
    </w:p>
    <w:p w14:paraId="75FFA17A">
      <w:pPr>
        <w:rPr>
          <w:rFonts w:hint="eastAsia"/>
        </w:rPr>
      </w:pPr>
      <w:r>
        <w:rPr>
          <w:rFonts w:hint="eastAsia"/>
        </w:rPr>
        <w:t>&gt;OTU001570</w:t>
      </w:r>
    </w:p>
    <w:p w14:paraId="7E7BDD61">
      <w:pPr>
        <w:rPr>
          <w:rFonts w:hint="eastAsia"/>
        </w:rPr>
      </w:pPr>
      <w:r>
        <w:rPr>
          <w:rFonts w:hint="eastAsia"/>
        </w:rPr>
        <w:t>CCTACGGGTGGCAGCAGTCGAGGATCTTCGGCAATGAGCGCAAGCTTGACCGAGCGACGCCGCGTGTGCGAAGAAGGCCTTCGGGTTGTAAAGCACTGTCGAGGGGGAGGAAAGCCCGCAAGGGTCTGACCTATCCCTGGAGGAAGCACGGGCTAAGTTCGTGCCAGCAGCCGCGGTAAGACGAACCGTGCGAACGTTGTTCGGATTCACTGGGCTTAAAGGGCGCGTAGGCGGATAAGCAAGTCCGGGGTGAAATCTTTCGGCTCAACCGGAAAAGTGCCTTGGATACTGCTTGTCTCGAGGGAGATAGGGGCCGTTGGAACTTCCGGTGGAGCGGTGAAATGCGTTGATATCGGAAGGAACGCCGGTGGCGAAAGCGAACGGCTGGACCTCTTCTGACGCTGAGGCGCGAAAGCTAGGGGAGCAAACGGGATTAGATACCCCGGTAGTCC</w:t>
      </w:r>
    </w:p>
    <w:p w14:paraId="3051AA2D">
      <w:pPr>
        <w:rPr>
          <w:rFonts w:hint="eastAsia"/>
        </w:rPr>
      </w:pPr>
      <w:r>
        <w:rPr>
          <w:rFonts w:hint="eastAsia"/>
        </w:rPr>
        <w:t>&gt;OTU001571</w:t>
      </w:r>
    </w:p>
    <w:p w14:paraId="47D3D621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AAGCCTGACGGTACCCTTCGAGGAAGCCCCGGCTAACTACGTGCCAGCAGCCGCGGTAATACGTAGGGTGCAAGCGTTGTCCGGAATTATTGGGCGTAAAGAGCTCGTAGGCGGTTTGTTGCGTCGGCTGTGAAATCCCGAGGCTCAACCTCGGGTCTGCAGTCGATACGAGCAAACTAGAGTGTTGCAGGGGAGACTGGAATTCCTGGTGTAGCGGTGAAATGCGCAGATATCAGGAGGAACACCGGTGGCGAAGGCGGGTCTCTGGGCCGATACTGACGCTGAGGAGCGAAAGCGTGGGGAGCGAACAGGATTAGATACCCCAGTAGTCC</w:t>
      </w:r>
    </w:p>
    <w:p w14:paraId="43F52D0B">
      <w:pPr>
        <w:rPr>
          <w:rFonts w:hint="eastAsia"/>
        </w:rPr>
      </w:pPr>
      <w:r>
        <w:rPr>
          <w:rFonts w:hint="eastAsia"/>
        </w:rPr>
        <w:t>&gt;OTU001572</w:t>
      </w:r>
    </w:p>
    <w:p w14:paraId="4CDED54D">
      <w:pPr>
        <w:rPr>
          <w:rFonts w:hint="eastAsia"/>
        </w:rPr>
      </w:pPr>
      <w:r>
        <w:rPr>
          <w:rFonts w:hint="eastAsia"/>
        </w:rPr>
        <w:t>CCTACGGGTGGCTGCAGTGGGGAATCTTGCACAATGGAGGAAACTCTGATGCAGCGACGCCGCGTGAGTGATGAAGCCCCTCGGGGTGTAAAGCTCTTTCGACGGGAACGATAATGACGGTACCCGAAGAAGAAGCTGCGGCTAACTACGTGCCAGCAGCCGCGGTAATACGTAGGCAGCAAGCGTTGTTCGGAATTACTGGGCGTAAAGAGTGTGTAGGCGGTGCTCTAAGTTCGGTGTGAAATCTCCCGGCTTAACTGGGAGGGTGCGCCGGAAACTGGAGTGCTCGAGTGTGGGAGAGGCAAGCGGAATTCCCGGTGTAGCGGTGAAATGCGTAGATATCGGGAGGAACACCTGTGGTGTAGACAGCTTGCTGGACCATTACTGACGCTGAGACACGAAAGCGTGGGTAGCAAACAGGATTAGATACCCGTGTAGTCC</w:t>
      </w:r>
    </w:p>
    <w:p w14:paraId="057E31C9">
      <w:pPr>
        <w:rPr>
          <w:rFonts w:hint="eastAsia"/>
        </w:rPr>
      </w:pPr>
      <w:r>
        <w:rPr>
          <w:rFonts w:hint="eastAsia"/>
        </w:rPr>
        <w:t>&gt;OTU001573</w:t>
      </w:r>
    </w:p>
    <w:p w14:paraId="175E7314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GGCAGGCGGTGAATAGCCGTTCTGCTTGACGGTACCTCCACAAGAAGCTCCGGCTAACTACGTGCCAGCAGCCGCGGTAATACGTAGGGAGCAAGCGTTGTCCGGAATCATTGGGCGTAAAGAGCGCGTAGGCGGTCCGGTAAGTCGGTTGTGAAAACTGGGGGCTCAACCCTCAGAGGCCGACCGATACTGCCGGGCTAGAGTCCGGAAGAGGCGAGTGGAATTCCTGGTGTAGCGGTGAAATGCGCAGATATCAGGAGGAACACCAATGGCGAAGGCAGCTCGCTGGGACGGTACTGACGCTGAGGCGCGAAAGCTAGGGGAGCAAACAGGATTAGATACCCGAGTAGTCC</w:t>
      </w:r>
    </w:p>
    <w:p w14:paraId="78BD3841">
      <w:pPr>
        <w:rPr>
          <w:rFonts w:hint="eastAsia"/>
        </w:rPr>
      </w:pPr>
      <w:r>
        <w:rPr>
          <w:rFonts w:hint="eastAsia"/>
        </w:rPr>
        <w:t>&gt;OTU001574</w:t>
      </w:r>
    </w:p>
    <w:p w14:paraId="5D5EDDD4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GCTGTCAGAGGGGAGGAAGGCTCCGTGAAGAGCGGAGTTTGACCTATCTTCAGAGGAAGGACGGGCTAAGTTCGTGCCAGCAGCCGCGGTAAGACGAACCGTCCAAACGTTATTCGGAATCACTGGGCTTAAAGGGTGCGTAGGCGGTGTCGTAAGTCGGGTGTGAAATCCCTCAGCTTAACTGAGGAACTGCGCCCGATACTGCGGTGCTGGAGGGAGACAGGGGTGAGCGGAACTGATGGTGGAGCGGTGAAATGTGTTGATATCATCAGGAACACCGGTGGCGAAGGCGGCTCACTGGGTCTCTACTGACGCTGAGGCACGAAAGCTAGGGGAGCAAACGGGATTAGATACCCCAGTAGTCC</w:t>
      </w:r>
    </w:p>
    <w:p w14:paraId="3FE7E244">
      <w:pPr>
        <w:rPr>
          <w:rFonts w:hint="eastAsia"/>
        </w:rPr>
      </w:pPr>
      <w:r>
        <w:rPr>
          <w:rFonts w:hint="eastAsia"/>
        </w:rPr>
        <w:t>&gt;OTU001575</w:t>
      </w:r>
    </w:p>
    <w:p w14:paraId="1D2D8696">
      <w:pPr>
        <w:rPr>
          <w:rFonts w:hint="eastAsia"/>
        </w:rPr>
      </w:pPr>
      <w:r>
        <w:rPr>
          <w:rFonts w:hint="eastAsia"/>
        </w:rPr>
        <w:t>CCTACGGGAGGCAGCAGTAACGAATCTTCCGCAATGCACGAAAGTGTGACGGAGCGACGCCGCGTGTGGGACGAAGCCCTTCGGGGTGTAAACCACTGTCAGGGGAAAGAAAGTTCTGATCTACCCCAGAGGAAGGGACGGCTAACTCTGTGCCAGCAGCCGCGGTAAGACAGAGGTCCCGAGCGTTAGGCGGAATCACTGGGCTTAAAGCGTGTGTAGGCGGACGGGTAAGTACCTTGTGAAATCCCACGGCTCAACCGTGGAACTGCTTGGTATACTGCCTGTCTTGAGCCAGCTAGGGGCAACCGGAACAGACGGTGGAGCGGTGAAATGCGTAGATATCGTTTGGAACGCCAACGGTGAAAACAGCTCGCTGGGGGTGTGCTGACGCTGAGACACGAAAGCCAGGGGAGCGAACGGGATTAGATACCCCTGTAGTCC</w:t>
      </w:r>
    </w:p>
    <w:p w14:paraId="24A92EBC">
      <w:pPr>
        <w:rPr>
          <w:rFonts w:hint="eastAsia"/>
        </w:rPr>
      </w:pPr>
      <w:r>
        <w:rPr>
          <w:rFonts w:hint="eastAsia"/>
        </w:rPr>
        <w:t>&gt;OTU001576</w:t>
      </w:r>
    </w:p>
    <w:p w14:paraId="1E953D0E">
      <w:pPr>
        <w:rPr>
          <w:rFonts w:hint="eastAsia"/>
        </w:rPr>
      </w:pPr>
      <w:r>
        <w:rPr>
          <w:rFonts w:hint="eastAsia"/>
        </w:rPr>
        <w:t>CCTACGGGTGGCAGCAGTGAGGAATTTTGGACAATGGGGGAAACCCTGATCCAGCGACGCCGCGTGAAGGATGAAGGTCTTCGGATTGTAAACTTCTTTTGCCTGGGAATAACGCCTCTATAGAAATATGGAGAATGAATGTACTAGGCGAATAAGCCACGGCTAACTTCGTGCCAGCAGCCGCGGTAATACGAAGGTGGCAAGCGTTACTCGGAATTACTAGGCGTAAAGGGCAGGTAGGTGGTTTGGTTAGTCTGTTGTGAAAGCTCCTTGCTTAACGGGGAGAGGCCAACAGATACTGCCAGACTTGAGTATAGGAGAGGGTACTGGAATTCCCGGTGTAGCGGTGAAATGCGCAGAGATCGGGAGGAACACCAATGGCGAAAGCAGGTACCTGGACTATTACTGACACTCAGCTGCGAAAGCTAGGGGAGCAAACAGGATTAGATACCCCAGTAGTCC</w:t>
      </w:r>
    </w:p>
    <w:p w14:paraId="2C7565A1">
      <w:pPr>
        <w:rPr>
          <w:rFonts w:hint="eastAsia"/>
        </w:rPr>
      </w:pPr>
      <w:r>
        <w:rPr>
          <w:rFonts w:hint="eastAsia"/>
        </w:rPr>
        <w:t>&gt;OTU001577</w:t>
      </w:r>
    </w:p>
    <w:p w14:paraId="6034E0FE">
      <w:pPr>
        <w:rPr>
          <w:rFonts w:hint="eastAsia"/>
        </w:rPr>
      </w:pPr>
      <w:r>
        <w:rPr>
          <w:rFonts w:hint="eastAsia"/>
        </w:rPr>
        <w:t>CCTACGGGGGGCAGCAGTGGGGAATATTGCACAATGGGCGCAAGCCTGATGCAGCGACGCCGCGTGAGGGATGACGGCCTTCGGGTTGTAAACCTCTGTTGCCAAAGACGAAGCGCAAGTGACGGTATTTGGTGAGGAAGCACCGGCTAACTACGTGCCAGCAGCCGCGGTAATACGTAGGGTGCGAGCGTTGTCCGGAATTATTGGGCGTAAAGAGCTCGTAGGCGGTTTGTTGCGTCTGCCGTGAAATTCCACAGCTTAACTGTGGGCGTGCGGTGGATACGGGCAGACTTGAGTTCGGTAGGGGAGACTGGAATTCCTGGTGTAGCGGTGAAATGCGCAGATATCAGGAGGAACACCGGTGGCGAAGGCGACTCTCTGGGCTGTAACTGACGCTGAGGCGCGAAAGCGTGGGGAGCAAACAGGATTAGATACCCCAGTAGTCC</w:t>
      </w:r>
    </w:p>
    <w:p w14:paraId="016838D8">
      <w:pPr>
        <w:rPr>
          <w:rFonts w:hint="eastAsia"/>
        </w:rPr>
      </w:pPr>
      <w:r>
        <w:rPr>
          <w:rFonts w:hint="eastAsia"/>
        </w:rPr>
        <w:t>&gt;OTU001578</w:t>
      </w:r>
    </w:p>
    <w:p w14:paraId="5F5932A0">
      <w:pPr>
        <w:rPr>
          <w:rFonts w:hint="eastAsia"/>
        </w:rPr>
      </w:pPr>
      <w:r>
        <w:rPr>
          <w:rFonts w:hint="eastAsia"/>
        </w:rPr>
        <w:t>CCTACGGGGGGCTGCAGTTCAGAATCTTGCACAATGGGCGAAAGCCTGATGCAGCGATACCGCGTGGGTGAAGAAGGCCCTCGGGTCGTAAAGCCCTGTCAGAGGGAAAGATAATGACGGTACCCTCTAAGGAAGCCACGGCTAATTACGTGCCAGCAGCCGCGGTAATACGTAAGTGGCGAGCGTTATCCGGAATTACTGGGCGTAAAGCGTGCGTAGGCGGTTTAGTGTGTGGGATTTGAAAGCCCGGGGCTCAACTCCGGATCCGGATCCCAAACTGCTAGACTCGAGCGTATCAGAGGACAGTGGAATTCCCGGTGTAGCGGTAATATGCGTAGATATCGGGAGGAACACCAGTGGCGAAGGCGACTGTCTGGGGTATTGCTGACGCTGAGGCACGAAAGCCAGGGGAGCGAACGGGATTAGATACCCCTGTAGTCC</w:t>
      </w:r>
    </w:p>
    <w:p w14:paraId="6FFF30FC">
      <w:pPr>
        <w:rPr>
          <w:rFonts w:hint="eastAsia"/>
        </w:rPr>
      </w:pPr>
      <w:r>
        <w:rPr>
          <w:rFonts w:hint="eastAsia"/>
        </w:rPr>
        <w:t>&gt;OTU001579</w:t>
      </w:r>
    </w:p>
    <w:p w14:paraId="737BB1D3">
      <w:pPr>
        <w:rPr>
          <w:rFonts w:hint="eastAsia"/>
        </w:rPr>
      </w:pPr>
      <w:r>
        <w:rPr>
          <w:rFonts w:hint="eastAsia"/>
        </w:rPr>
        <w:t>CCTACGGGGGGCTGCAGTTTGGAATTTTGGACAATGGGCGAAAGCCTGATCCAGCGACGCCGCGTGGACGATGAAGGTCTTCGGATTGTAAAGTCCTTTTGTTAGGGAAGAATATTTTGACGGTACCTAACGAATAAGAGGTTGCTAACTCTGTGCCAGCAGCAGCGGTAATACAGAGACCTCGAGCGTTATCCGGAATCATTGGGCGTAAAGCGTACCGACAGGTGGTTAAGAAAGTCAGATGTGAAATCTCCGAGCTCAACTCGGAATCTGTCATTTGAAACTTCTTGACTAGAGGAGCAAAGAGGAAGCTGGAACGAACGGTGTAGTAGTGAAATGCGTTGATATCGTTCGGAACACCAATAGCGTAGGCAGGCTTCTGGGTGCTACCTGACACTGCTAGGACGAAAGCGTGGGGAGCGAAGGGGATTAGATACCCCTGTAGTCC</w:t>
      </w:r>
    </w:p>
    <w:p w14:paraId="30660D07">
      <w:pPr>
        <w:rPr>
          <w:rFonts w:hint="eastAsia"/>
        </w:rPr>
      </w:pPr>
      <w:r>
        <w:rPr>
          <w:rFonts w:hint="eastAsia"/>
        </w:rPr>
        <w:t>&gt;OTU001580</w:t>
      </w:r>
    </w:p>
    <w:p w14:paraId="5FCD10D1">
      <w:pPr>
        <w:rPr>
          <w:rFonts w:hint="eastAsia"/>
        </w:rPr>
      </w:pPr>
      <w:r>
        <w:rPr>
          <w:rFonts w:hint="eastAsia"/>
        </w:rPr>
        <w:t>CCTACGGGAGGCAGCAGTCGGGAATTTTGGGCAATGGCCGAAAGGGCTGACCCAGCAACACCGCGTGAGTGAAGAAGGCCTTCGGGTTGTAAAGCTCTGTTGCCCGTGAAGAACGGTACTGTCAGGAAATGGGCAGTACTTGACGGTAGCGGGTGAGGAAGCTCCGGCTAACTACGTGCCAGCAGCCGCGGTAATACGTAGGGAGCGAGCGTTGTCCGGATTTATTGGGCGTAAAGGGCGTGTAGGCGGCTTTTTAAGTCTGAAGTGAAACGCCAGGGCTCAACCCTGGAACTGCTTCGGATACTGGGAAGCTTGAGTACTCTAGAGGGCAGTGGAATTCCGGGTGTAGCAGTGAAATGCGTAGAGATCCGGAGGAACACCAGTGGCGAAGGCGACTGCCTGGGGAGAAACTGACGCTGAGGCGCGAAAGCTGGGGGAGCAAACGGGATTAGATACCCGGGTAGTCC</w:t>
      </w:r>
    </w:p>
    <w:p w14:paraId="348B6F8C">
      <w:pPr>
        <w:rPr>
          <w:rFonts w:hint="eastAsia"/>
        </w:rPr>
      </w:pPr>
      <w:r>
        <w:rPr>
          <w:rFonts w:hint="eastAsia"/>
        </w:rPr>
        <w:t>&gt;OTU001581</w:t>
      </w:r>
    </w:p>
    <w:p w14:paraId="712E84B2">
      <w:pPr>
        <w:rPr>
          <w:rFonts w:hint="eastAsia"/>
        </w:rPr>
      </w:pPr>
      <w:r>
        <w:rPr>
          <w:rFonts w:hint="eastAsia"/>
        </w:rPr>
        <w:t>CCTACGGGGGGCTGCAGCAAGGAATTTTCGGCAATGGGCGCAAGCCTGACCGAGCAACGCCGCGTGCAGGACGACGGCCTTCGGGTTGTAAACTGCTTTTTGAGGGGAAGATACTGACGGTACCCTCGGAATAAGGCTCGGCTAACTCTGTGCCAGCAGCCGCGGTAAGACAGAGGAGCCAAGCGTTGTCCGGATTAACTGGGCGTAAAGCGCACGCAGGTGGTCGTGCAAGTGTCGTGTGAAAGCGGCCCGCTTAACGGGTCGAGGCCATGGCAGACTGCGCGACTGGAGCCGTGTAGAGGTCCGTGGAATTGCCGGTGTAGTGGTGAAATGCGTAGAGATCGGCAGGAACACCCAAGGGGAAACCAGCGGACTGGGCACGTGCTGACACTGAGGTGCGACAGCGTGGGGAGCGAACCGGATTAGATACCCCAGTAGTCC</w:t>
      </w:r>
    </w:p>
    <w:p w14:paraId="79D0E017">
      <w:pPr>
        <w:rPr>
          <w:rFonts w:hint="eastAsia"/>
        </w:rPr>
      </w:pPr>
      <w:r>
        <w:rPr>
          <w:rFonts w:hint="eastAsia"/>
        </w:rPr>
        <w:t>&gt;OTU001582</w:t>
      </w:r>
    </w:p>
    <w:p w14:paraId="47639ACD">
      <w:pPr>
        <w:rPr>
          <w:rFonts w:hint="eastAsia"/>
        </w:rPr>
      </w:pPr>
      <w:r>
        <w:rPr>
          <w:rFonts w:hint="eastAsia"/>
        </w:rPr>
        <w:t>CCTACGGGGGGCAGCAGTGGGGAATCTTGCGCAATGGGCGAAAGCCTGACGCAGCGACACCGCGTGGGGGACGAAGGCCTTTCAGGTCGTAAACCCCTTTCGGCAGGGACGAAGCGATCTCGTGACGGTACCTGCAGAAGAAGCCTCGGCTAACTACGTGCCAGCAGCCGCGGTAACACGTAGGAGGCGAGCGTTGTCCGGAATCATTGGGCGTAAAGAGCGCGCAGGCGGCCCGGCAAGTCGGGTGTGAAATCTCGGGGCTCAACCCCGGAACTGCATCCGATACTGCCGGGCTAGAGGTAGGTAGGGGAGATCGGAATTCCTGGTGTAGCGGTGAAATGCGCAGATATCAGGAGGAACACCGGTGGCGAAGGCGGATCTCTGGGCCTTACCTGACGCTCAGGCGCGAAAGCTAGGGGAGCGAACAGGATTAGATACCCGTGTAGTCC</w:t>
      </w:r>
    </w:p>
    <w:p w14:paraId="79D88D43">
      <w:pPr>
        <w:rPr>
          <w:rFonts w:hint="eastAsia"/>
        </w:rPr>
      </w:pPr>
      <w:r>
        <w:rPr>
          <w:rFonts w:hint="eastAsia"/>
        </w:rPr>
        <w:t>&gt;OTU001583</w:t>
      </w:r>
    </w:p>
    <w:p w14:paraId="43425401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ACGTAGGCGGCGGCATAAGCGGGATGTGAAAGCCCAGGGCTCAACCCTGGAAGTGCATCCCGAACTGTGTCGCTTGAATCTCGGAGGGGGACAGAGAATTCCCGGTGTAGAGGTGAAATTCGTAGATATCGGGAGGAATACCAGTGGCGAAGGCGCTGTCCTGGACGAAGATTGACGCTGAGGTGCGAAAGCGCGGGGAGCAAACAGGATTAGATACCCGTGTAGTCC</w:t>
      </w:r>
    </w:p>
    <w:p w14:paraId="136119E9">
      <w:pPr>
        <w:rPr>
          <w:rFonts w:hint="eastAsia"/>
        </w:rPr>
      </w:pPr>
      <w:r>
        <w:rPr>
          <w:rFonts w:hint="eastAsia"/>
        </w:rPr>
        <w:t>&gt;OTU001584</w:t>
      </w:r>
    </w:p>
    <w:p w14:paraId="16DEE979">
      <w:pPr>
        <w:rPr>
          <w:rFonts w:hint="eastAsia"/>
        </w:rPr>
      </w:pPr>
      <w:r>
        <w:rPr>
          <w:rFonts w:hint="eastAsia"/>
        </w:rPr>
        <w:t>CCTACGGGGGGCTGCAGTGAGGAATCTTGCGCAATGGGCGAAAGCCTGACGCAGCGACGCCGCGTGGAGGACGAAGGCCTTCGGGTCGTAAACTCCTGTCAAGAGGGACGAAAGTCGCCGAGATGAATAAGCTCGGCGGTTGACGGTACCTCTGGAGGAAGCCCCGGCTAACTCCGTGCCAGCAGCCGCGGTAATACGGAGGGGGCCAGCGTTGTTCGGAATCATTGGGCGTAAAGGGCGCGTAGGCGGTTTGGTAAGTCAGTTGTGAAATCCCTCGGCTCAACCGAGGAATTGCGTCTGAAACTGCCGGACTCGAGTCCCGGAGAGGGTAGCGGAATTCCCAGTGTAGCGGTGAAATGCGTAGATATTGGGAGGAACATCAGTGGCGAAGGCGGCTACCTGGACGGGTACTGACGCTGAGGCGCGAAAGCGTGGGGAGCAAACAGGATTAGATACCCTAGTAGTCC</w:t>
      </w:r>
    </w:p>
    <w:p w14:paraId="5081559B">
      <w:pPr>
        <w:rPr>
          <w:rFonts w:hint="eastAsia"/>
        </w:rPr>
      </w:pPr>
      <w:r>
        <w:rPr>
          <w:rFonts w:hint="eastAsia"/>
        </w:rPr>
        <w:t>&gt;OTU001585</w:t>
      </w:r>
    </w:p>
    <w:p w14:paraId="5DA03254">
      <w:pPr>
        <w:rPr>
          <w:rFonts w:hint="eastAsia"/>
        </w:rPr>
      </w:pPr>
      <w:r>
        <w:rPr>
          <w:rFonts w:hint="eastAsia"/>
        </w:rPr>
        <w:t>CCTACGGGTGGCTGCAGTGGGGAATATTGCGCAATGGCCGCAAGGCTGACGCAGCGACGCCGCGTGTGGGAGGACGCCTTTCGGGGTGTAAACCACTGTTGCCCGGGACGAACAACTGGTTTCGACCAGTCTGACGGTACCGGGTGAGGAAGCACCGGCTAACTCCGTGCCAGCAGCCGCGGTAATACGGAGGGTGCGAGCGTTGTCCGGAATCACTGGGCGTAAAGGGCGCGTAGGCGGTGGGGTAAGCGTGCGGTGAAAGCTCGGGGCTCAACCCCGAGTCGGCCGTGCGAACTGCTCGACTGGAGCCTGTCAGAGGCGGGTGGAATTCCGGGTGTAGCGGTGGAATGCGTAGAGATCCGGAAGAACACCGGTGGCGAAGGCGGCCCGCTGGGACAGAGCTGACGCTGAGGCGCGACAGCGTGGGGAGCAAACAGGATTAGATACCCCAGTAGTCC</w:t>
      </w:r>
    </w:p>
    <w:p w14:paraId="5261EBAA">
      <w:pPr>
        <w:rPr>
          <w:rFonts w:hint="eastAsia"/>
        </w:rPr>
      </w:pPr>
      <w:r>
        <w:rPr>
          <w:rFonts w:hint="eastAsia"/>
        </w:rPr>
        <w:t>&gt;OTU001586</w:t>
      </w:r>
    </w:p>
    <w:p w14:paraId="284AA21F">
      <w:pPr>
        <w:rPr>
          <w:rFonts w:hint="eastAsia"/>
        </w:rPr>
      </w:pPr>
      <w:r>
        <w:rPr>
          <w:rFonts w:hint="eastAsia"/>
        </w:rPr>
        <w:t>CCTACGGGGGGCAGCAGTAGGGAATCTTCCGCAATGGACGAAAGTCTGACGGAGCAACGCCGCGTGAGTGAAGAAGGTTTTCGGATCGTAAAACTCTGTTGTTAGGGAAGAACAAGTTGGGGAGTAACTGCCCCAACCTTGACGGTACCTAACCAGAAAGCCACGGCTAACTACGTGCCAGCAGCCGCGGTAATACGTAGGTGGCAAGCGTTGTCCGGATTTATTGGGCGTAAAGCGCTCGCAGGCGGTCTTTTAAGTCTGATGTGAAATCTTGCGGCTCAACCGCAAGCGGTCATTGGAAACTGGGGGACTTGAGTACAGAAGAGGAGAGTGGAATTCCACGTGTAGCGGTGAAATGCGTAGAGATGTGGAGGAACACCAGTGGCGAAGGCGACTCTCTGGTCTGTAACTGACGCTGAGGAGCGAAAGCGTGGGGAGCGAACAGGATTAGATACCCCAGTAGTCC</w:t>
      </w:r>
    </w:p>
    <w:p w14:paraId="7D72B17D">
      <w:pPr>
        <w:rPr>
          <w:rFonts w:hint="eastAsia"/>
        </w:rPr>
      </w:pPr>
      <w:r>
        <w:rPr>
          <w:rFonts w:hint="eastAsia"/>
        </w:rPr>
        <w:t>&gt;OTU001587</w:t>
      </w:r>
    </w:p>
    <w:p w14:paraId="54635CB2">
      <w:pPr>
        <w:rPr>
          <w:rFonts w:hint="eastAsia"/>
        </w:rPr>
      </w:pPr>
      <w:r>
        <w:rPr>
          <w:rFonts w:hint="eastAsia"/>
        </w:rPr>
        <w:t>CCTACGGGGGGCTGCAGCGACGAATATTCCGCAATGCACGAAAGTGTGACGGAGCAATGCCGCGTGTGGGATGAAGCGGTTTCGCCGTGTAAACCACTGTCAGGACCTGGAAAGAACTGATCGGGTCCAGAGGAAGGGCCGGCTAATCTCGTGCCAGCAGCCGCGGTAAGACGAGAGGCCCGAGCGTTAGGCGGAATCACTGGGCTTAAAGGGTGCGCAGGCGGACCGACAAGCGTGTTGTGAAATCCCACGGCTCAACCGTGGAATAGCGGTGCGAACTGTCGGTCTTGAGGCAGGTAGGGGCCAGCGGAACGTTCGGTGGAGCGGTGAAATGCGTAGATATCGAACGGAACGCCGATGGTGAAGACAGCTGGCTGGGCCTGTTCTGACGCTCAGGCACGAAAGCGTGGGGAGCAAACAGGATTAGATACCCCTGTAGTCC</w:t>
      </w:r>
    </w:p>
    <w:p w14:paraId="036C2C76">
      <w:pPr>
        <w:rPr>
          <w:rFonts w:hint="eastAsia"/>
        </w:rPr>
      </w:pPr>
      <w:r>
        <w:rPr>
          <w:rFonts w:hint="eastAsia"/>
        </w:rPr>
        <w:t>&gt;OTU001588</w:t>
      </w:r>
    </w:p>
    <w:p w14:paraId="04D236A9">
      <w:pPr>
        <w:rPr>
          <w:rFonts w:hint="eastAsia"/>
        </w:rPr>
      </w:pPr>
      <w:r>
        <w:rPr>
          <w:rFonts w:hint="eastAsia"/>
        </w:rPr>
        <w:t>CCTACGGGTGGCTGCAGCAAGGAATTTTCGGCAATGGGCGCAAGCCTGACCGAGCAACGCCGCGTGGTGGATGACGGCCTTCGGGTTGTAAACACCTTTTGGGGGGGAAGACATCGACGGTACCCTCCGAATCAGGCTCGGCTAACTCTGTGCCAGCAGCCGCGGTAAGACAGAGGAGCCAAGCGTTGTCCGGATTGACTGGGCGTAAAGCGCACGCAGGCGGGTGCGCACGTGGGGTGTGAAATCGGCGCGCTTAACGCGCCACCGCCATCCCATACGGCGCGCCTGGAGCCTTGCAGAGGGCGGTGGAATTGCCGGTGTAGTGGTGAAATGCGTAGAGATCGGCAGGAACACCCAGGGGGAAACCAGCCGCCTGGGCAAGCGCTGACGCTGAGGTGCGAGAGCGTGGGGAGCGAACCGGATTAGATACCCCAGTAGTCC</w:t>
      </w:r>
    </w:p>
    <w:p w14:paraId="42E04B0D">
      <w:pPr>
        <w:rPr>
          <w:rFonts w:hint="eastAsia"/>
        </w:rPr>
      </w:pPr>
      <w:r>
        <w:rPr>
          <w:rFonts w:hint="eastAsia"/>
        </w:rPr>
        <w:t>&gt;OTU001589</w:t>
      </w:r>
    </w:p>
    <w:p w14:paraId="0D743F18">
      <w:pPr>
        <w:rPr>
          <w:rFonts w:hint="eastAsia"/>
        </w:rPr>
      </w:pPr>
      <w:r>
        <w:rPr>
          <w:rFonts w:hint="eastAsia"/>
        </w:rPr>
        <w:t>CCTACGGGTGGCAGCAGTGGGGAATATTGGGCAATGGGCGCAAGCCTGACCCAGCAACGCCGCGTGAGGGATGAAGGCCTTCGGGTCGTAAACCTCTGTCGGGAGGGACGAAAGGCGCGCGGGTGAACAATCCGCGTACTTGACGGTACCTCCAAAGGAAGCGCCGGCTAACTCCGTGCCAGCAGCCGCGGTAATACGGAGGGCGCAAGCGTTGTTCGGAATCACTGGGCGTAAAGCGCGTGCAGGCGGCTTGGTAAGTCGGGTGTGAAATCCCGGAGCTCAACTCCGGAACTGCACCCGATACTGCCTCGCTAGAGTCCCGGAGAGGATGGCGGAATTTCCGGTGTAGAGGTGAAATTCGTAGATATCGGAAGGAACACCAGCGGCGAAGGCGGCCATCTGGACGGTGACTGACGCTCAGACGCGAAAGCGCGGGGAGCAAACAGGATTAGATACCCGGGTAGTCC</w:t>
      </w:r>
    </w:p>
    <w:p w14:paraId="7CAB0EE4">
      <w:pPr>
        <w:rPr>
          <w:rFonts w:hint="eastAsia"/>
        </w:rPr>
      </w:pPr>
      <w:r>
        <w:rPr>
          <w:rFonts w:hint="eastAsia"/>
        </w:rPr>
        <w:t>&gt;OTU001590</w:t>
      </w:r>
    </w:p>
    <w:p w14:paraId="1DD352C6">
      <w:pPr>
        <w:rPr>
          <w:rFonts w:hint="eastAsia"/>
        </w:rPr>
      </w:pPr>
      <w:r>
        <w:rPr>
          <w:rFonts w:hint="eastAsia"/>
        </w:rPr>
        <w:t>CCTACGGGTGGCAGCAGTGGGGAATCTTGCGCAATGGGCGAAAGCCTGACGCAGCGACGCCGCGTGAGTGATGAAGGCCTTCGGGTTGTAAAGCTCTGTGGAGGGGGACGAATAAGTGTTGGCTAACATCCAGCATGATGACGGTACCCCTTTAGCAAGCACCGGCTAACTCTGTGCCAGCAGCCGCGGTAAGACAGAGGGTGCAAACGTTGTTCGGAATTACTGGGCGTAAAGCGCGTGTAGGCGGCTTGGCAAGTCGGGTGTGAAAGCCCCGGGCTCAACCTGGGAAGTGCACTCGAAACTGCTTGGCTTGAGTACTGGAGAGGGAAGCGGAATTCTCGGTGTAGAGGTGAAATTCGTAGATATCGAGAGGAACACCGGTGGCGAAGGCGGCTTCCTGGACAGTCACTGACGCTGAGACGCGAAAGCGTGGGGAGCAAACAGGATTAGATACCCTTGTAGTCC</w:t>
      </w:r>
    </w:p>
    <w:p w14:paraId="5A376B12">
      <w:pPr>
        <w:rPr>
          <w:rFonts w:hint="eastAsia"/>
        </w:rPr>
      </w:pPr>
      <w:r>
        <w:rPr>
          <w:rFonts w:hint="eastAsia"/>
        </w:rPr>
        <w:t>&gt;OTU001591</w:t>
      </w:r>
    </w:p>
    <w:p w14:paraId="4D482C8A">
      <w:pPr>
        <w:rPr>
          <w:rFonts w:hint="eastAsia"/>
        </w:rPr>
      </w:pPr>
      <w:r>
        <w:rPr>
          <w:rFonts w:hint="eastAsia"/>
        </w:rPr>
        <w:t>CCTACGGGTGGCAGCAGTGGGGAATATTGGACAATGGGCGGAAGCCTGATCCAGCAACGCCGCGTGAGGGATGACGGCCTTCGGGTTGTAAACCTCTTTCATCACCGACGAAGCCTTTTGGGGTGACGGTAGGTGGAGAAGAAGCACCGGCCAACTACGTGCCAGCAGCCGCGGTAATACGTAGGGTGCGAGCGTTGTCCGGAATTATTGGGCGTAAAGGGCTCGTAGGCGGTTTGTCGCGTCGGGAGTGAAAACACCGGGCTTAACTCGGTGCTTGCTTTCGATACGGGCAGACTAGAGGTATGCAGGGGAGAACGGAATTCCTGGTGTAGCGGTGAAATGCGCAGATATCAGGAGGAACACCGGTGGCGAAGGCGGTTCTCTGGGCATGTCCTGACGCTGAGGAGCGAAAGTGTGGGGAGCGAACAGGATTAGATACCCTGGTAGTCC</w:t>
      </w:r>
    </w:p>
    <w:p w14:paraId="1E64D5AC">
      <w:pPr>
        <w:rPr>
          <w:rFonts w:hint="eastAsia"/>
        </w:rPr>
      </w:pPr>
      <w:r>
        <w:rPr>
          <w:rFonts w:hint="eastAsia"/>
        </w:rPr>
        <w:t>&gt;OTU001592</w:t>
      </w:r>
    </w:p>
    <w:p w14:paraId="2F0C2835">
      <w:pPr>
        <w:rPr>
          <w:rFonts w:hint="eastAsia"/>
        </w:rPr>
      </w:pPr>
      <w:r>
        <w:rPr>
          <w:rFonts w:hint="eastAsia"/>
        </w:rPr>
        <w:t>CCTACGGGAGGCAGCAGTCGAGAATTTTTCTCAATGGGGGAAACCCTGAAGGAGCGACGCCGCGTGGAGGATGAAGGCTTTCGGGTTGTAAACTCCTGTCATTTGGGAACAATGGTTATGCGTTAACTGCGCGTGACTTGATAGTACCAGAAGAGGAAGAGACGGCTAACTCTGTGCCAGCAGCCGCGGTAATACAGAGGTCTCAAGCGTTGTTCGGATTCATTGGGCGTAAAGGGTGCGTAGGTGGCGCGCTAAGTCAGGTGTGAAATTTCGGAGCTTAACTCCGAAACTGCATTTGATACTGGCGTGCTTGAGGACTGGAGAGGAGACTGGAATTCACGGTGTAGCAGTGAAATGCGTAGAGATCGTGAGGAAGACCAGTGGCGAAGGCGGGTCTCTGGACAGTTCCTGACACTGAGGCACGAAGGCCAGGGGAGCAAACGGGATTAGATACCCTGGTAGTCC</w:t>
      </w:r>
    </w:p>
    <w:p w14:paraId="744D4ED0">
      <w:pPr>
        <w:rPr>
          <w:rFonts w:hint="eastAsia"/>
        </w:rPr>
      </w:pPr>
      <w:r>
        <w:rPr>
          <w:rFonts w:hint="eastAsia"/>
        </w:rPr>
        <w:t>&gt;OTU001593</w:t>
      </w:r>
    </w:p>
    <w:p w14:paraId="71726ED7">
      <w:pPr>
        <w:rPr>
          <w:rFonts w:hint="eastAsia"/>
        </w:rPr>
      </w:pPr>
      <w:r>
        <w:rPr>
          <w:rFonts w:hint="eastAsia"/>
        </w:rPr>
        <w:t>CCTACGGGTGGCTGCAGTTAGGAATTTTGGGCAATGGCCGCAAGGCTGACCCAGCAACGCCGCGTGGGGGATGAAGGCTCTTGGGTTGTAAACCCCTTTTCCCAGGGACGATAGTGACGGTACCTGGGGAAGAAGCCCCGGCTAACTACGTGCCAGCAGCCGCGGTAATACGTAGGGGGCGAGCGTTGTCCGGATTTATTGGGCGTAAAGCGCGCGTAGGCGGCGCGACAAGTCGGCCGTGAAAGCGCCAGGCTTAACCTGGCGAGGTCGGGCGAGACTGTCGGGCTCGAGGCAGGCAGAGGGCGGTGGAATTCCGGGTGTAGTGGTGGAATGCGTAGAGATCCGGAGGAACACCAGTGGCGAAGGCGGCCGCCTGGGCCTGTCCTGACGCTGAGGTGCGAAAGCGTGGGGAGCGATCCGGATTAGATACCCCAGTAGTCC</w:t>
      </w:r>
    </w:p>
    <w:p w14:paraId="2CC83B4B">
      <w:pPr>
        <w:rPr>
          <w:rFonts w:hint="eastAsia"/>
        </w:rPr>
      </w:pPr>
      <w:r>
        <w:rPr>
          <w:rFonts w:hint="eastAsia"/>
        </w:rPr>
        <w:t>&gt;OTU001594</w:t>
      </w:r>
    </w:p>
    <w:p w14:paraId="08CF572B">
      <w:pPr>
        <w:rPr>
          <w:rFonts w:hint="eastAsia"/>
        </w:rPr>
      </w:pPr>
      <w:r>
        <w:rPr>
          <w:rFonts w:hint="eastAsia"/>
        </w:rPr>
        <w:t>CCTACGGGAGGCTGCAGTGGGGAATATTGGACAATGGGGGCAACCCTGATCCAGCCATGCCGCGTGGGTGATGAAGGCCTTAGGGTTGTAAAGCCCTTTCGCGCGCGACGATGATGACGGTAGCGCGAGAAGAAGCCTCGGCTAACTCCGTGCCAGCAGCCGCGGTAAGACGGAGGAGGCTAGCGTTGTTCGGAATTACTGGGCGTAAAGCGTGCGTAGGCGGCCTGGTTAGTCGGAGGTGAAATCCCGGAGCTCAACTCCGGAACTGCCTCCGAGACGGCTAGGCTTGAGCGAAGGAGAGGAGAGCGGAATTCCCAGTGTAGAGGTGAAATTCGTAGATATTCGGAAGAACACCAGTGGCGAAGGCGACTCACTGGACATGTATTGACGCTGAGGTGCGAAAGCGTGGGGAGCAAACAGGATTAGATACCCCGGTAGTCC</w:t>
      </w:r>
    </w:p>
    <w:p w14:paraId="165F4C03">
      <w:pPr>
        <w:rPr>
          <w:rFonts w:hint="eastAsia"/>
        </w:rPr>
      </w:pPr>
      <w:r>
        <w:rPr>
          <w:rFonts w:hint="eastAsia"/>
        </w:rPr>
        <w:t>&gt;OTU001595</w:t>
      </w:r>
    </w:p>
    <w:p w14:paraId="4BC744BD">
      <w:pPr>
        <w:rPr>
          <w:rFonts w:hint="eastAsia"/>
        </w:rPr>
      </w:pPr>
      <w:r>
        <w:rPr>
          <w:rFonts w:hint="eastAsia"/>
        </w:rPr>
        <w:t>CCTACGGGTGGCTGCAGTGGGGAATTTTGCGCAATGGGCGAAAGCCTGACGCAGCGACGCCGCGTGGAGGATGAAGGCCCTTGGGTCGTAAACTCCTGTCAGGTGGGAAGAAGGGCGCGGGGTCAACAGCCCCATGTCTTGACTGTACCACCGGAGGAAGCCCCGGCTAACTCCGTGCCAGCAGCCGCGGTAATACGGAGGGGGCTAGCGTTGTTCGGAATTATTGGGCGTAAAGGGCGCGTAGGCGGCCGGACAAGTCGGGTGTGAAATCCCTCGGCTCAACCGAGGAACTGCATTCGATACTGTCTGGCTCGAGTCCGGGAGGGGATGGTGGAATTCCCAGTGTAGCGGTGAAATGCGTAGATATTGGGAAGAACACCGGTGGCGAAGGCGACCATCTGGACCGGAACTGACGCTGAGGCGCGAAAGCCAGGGGAGCGAATGGGATTAGATACCCCAGTAGTCC</w:t>
      </w:r>
    </w:p>
    <w:p w14:paraId="592CCFD3">
      <w:pPr>
        <w:rPr>
          <w:rFonts w:hint="eastAsia"/>
        </w:rPr>
      </w:pPr>
      <w:r>
        <w:rPr>
          <w:rFonts w:hint="eastAsia"/>
        </w:rPr>
        <w:t>&gt;OTU001596</w:t>
      </w:r>
    </w:p>
    <w:p w14:paraId="4D552FDD">
      <w:pPr>
        <w:rPr>
          <w:rFonts w:hint="eastAsia"/>
        </w:rPr>
      </w:pPr>
      <w:r>
        <w:rPr>
          <w:rFonts w:hint="eastAsia"/>
        </w:rPr>
        <w:t>CCTACGGGAGGCTGCAGTGAGGAATATTGCGCAATGGGCGCAAGCCTGACCGAGCGACGCCGCGTGTGCGATGAAGGCCTTCGGGTTGTAAAGCACTGTCGAGGGGGATCAAGGCCCGCAAGGGCTTGAGAGATCCCTGGAGGAAGCACGGGCTAAGTTCGTGCCAGCAGCCGCGGTAAGACGAACCGTGCAAACGTTGTTCGGAATCACTGGGCTTAAAGGGCGCGTAGGCGGCTTGCCAAGTCGGGGGTGAAATACTTCAGCTTAACTGGAGAAGTGCCTTCGATACTGGCGGGCTTGAGGGAGGTAGGGGTCTGTGGAACTTCTGGTGGAGCGGTGAAATGCGTTGATATCAGAAGGAACGCCGGTGGCGAAAGCGACGGACTGGACCTCTTCTGACGCTGAGGCGCGAAAGCTAGGGGAGCAAACGGGATTAGATACCCCAGTAGTCC</w:t>
      </w:r>
    </w:p>
    <w:p w14:paraId="51D23F86">
      <w:pPr>
        <w:rPr>
          <w:rFonts w:hint="eastAsia"/>
        </w:rPr>
      </w:pPr>
      <w:r>
        <w:rPr>
          <w:rFonts w:hint="eastAsia"/>
        </w:rPr>
        <w:t>&gt;OTU001597</w:t>
      </w:r>
    </w:p>
    <w:p w14:paraId="3EAFB20E">
      <w:pPr>
        <w:rPr>
          <w:rFonts w:hint="eastAsia"/>
        </w:rPr>
      </w:pPr>
      <w:r>
        <w:rPr>
          <w:rFonts w:hint="eastAsia"/>
        </w:rPr>
        <w:t>CCTACGGGGGGCTGCAGTGGGGAATATTGGACAATGGGGGAAACCCTGATCCAGCAATGCCGCGTGAGTGATGAAGGCCTTCGGGTTGTAAAGCTCTTTTGTCAGGGACGATGATGACGGTACCTGACGAATAAGCTCCGGCTAACTTCGTGCCAGCAGCCGCGGTAATACGAGGGGAGCTAGCGTTGTTCGGAATTACTGGGCGTAAAGGGCGTGTAGGCGGTACCATAAGTCAGATGTGAAAGCCCTAGGCTTAACCTAGGAGGTGCATTTGATACTGTGGAACTAGAGATCGAGAGAGGTAAGTGGAATTACGAGTGTAGAGGTGAAATTCGTAGATATTCGTAAGAACACCAGTGGCGAAGGCGACTTACTGGCTCGATACTGACGCTAAGGCGCGAAAGCGTGGGGAGCAAACAGGATTAGATACCCCAGTAGTCC</w:t>
      </w:r>
    </w:p>
    <w:p w14:paraId="1AF19560">
      <w:pPr>
        <w:rPr>
          <w:rFonts w:hint="eastAsia"/>
        </w:rPr>
      </w:pPr>
      <w:r>
        <w:rPr>
          <w:rFonts w:hint="eastAsia"/>
        </w:rPr>
        <w:t>&gt;OTU001598</w:t>
      </w:r>
    </w:p>
    <w:p w14:paraId="6A1EF4F9">
      <w:pPr>
        <w:rPr>
          <w:rFonts w:hint="eastAsia"/>
        </w:rPr>
      </w:pPr>
      <w:r>
        <w:rPr>
          <w:rFonts w:hint="eastAsia"/>
        </w:rPr>
        <w:t>CCTACGGGAGGCAGCAGTAAGGAATATTGGACAATGGGCGCAAGCCTGATCCAGCCATGCCGCGTGAGTGACGAAGGTCTTCGGATTGTAAAGCTCTTTTGCCAGGGACGATAATGACGGTACCTGGAGAATAAGCCCCGGCTAACTTCGTGCCAGCAGCCGCGGTAATACGAAGGGGGCTAGCGTTGTTCGGAATTACTGGGCGTAAAGCGCACGTAGGCGGATATGTAAGTCAGGGGTGAAATCCCGGGGCTCAACCTCGGAACTGCCTTTGATACTGCAAATCTTGAGTCCGGAAGAGGTGAGTGGAATTCCTAGTGTAGAGGTGAAATTCGTAGATATTCGGAAGAACACCAGTGGCGAAGGCGACTCACTGGACACATATTGACGCTGAGGTGCGAAAGCGTGGGGAGCAAACAGGATTAGATACCCCGGTAGTCC</w:t>
      </w:r>
    </w:p>
    <w:p w14:paraId="112E49D4">
      <w:pPr>
        <w:rPr>
          <w:rFonts w:hint="eastAsia"/>
        </w:rPr>
      </w:pPr>
      <w:r>
        <w:rPr>
          <w:rFonts w:hint="eastAsia"/>
        </w:rPr>
        <w:t>&gt;OTU001599</w:t>
      </w:r>
    </w:p>
    <w:p w14:paraId="43C37A4B">
      <w:pPr>
        <w:rPr>
          <w:rFonts w:hint="eastAsia"/>
        </w:rPr>
      </w:pPr>
      <w:r>
        <w:rPr>
          <w:rFonts w:hint="eastAsia"/>
        </w:rPr>
        <w:t>CCTACGGGTGGCAGCAGTAGGGAATTTTCCACAATGGGGGCAACCCTGATGGAGCAACGCCGCGTGCAGGATGAAGGCTTTCGGGTCGTAAACTGCTTTTATTTGTGACGATTATGACAGTAGCAAATGAATAAGGATCGGCTAACTACGTGCCAGCAGCCGCGGTCATACGTAGGATCCGAGCGTTATCCGGAATCACTGGGCGTAAAGAGTTGCGTAGGTGGTTTGTTAAGCGAGTAGTGAAATCTTGAGGCTCAACCTTAAGGCTATTACTTGAACTGGCAAACTTGAGTGCGGTAGAGGTCACTGGAATTCCAAGTGTAGGAGTGAAATCCGTAGATATTTGGAGGAACACCGATGGCGTAGGCAGGTGACTGGGCCGCAACTGACACTAAGGCACGAAAGCGTGGGTAGCAAACGGGATTAGATACCCTAGTAGTCC</w:t>
      </w:r>
    </w:p>
    <w:p w14:paraId="1AC7089B">
      <w:pPr>
        <w:rPr>
          <w:rFonts w:hint="eastAsia"/>
        </w:rPr>
      </w:pPr>
      <w:r>
        <w:rPr>
          <w:rFonts w:hint="eastAsia"/>
        </w:rPr>
        <w:t>&gt;OTU001600</w:t>
      </w:r>
    </w:p>
    <w:p w14:paraId="3E284528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GAGGAAGGCCCGCAAGGGCTTGACCGATCCCTGGAGGAAGCACGGGCTAAGTTCGTGCCAGCAGCCGCGGTAAGACGAACCGTGCGAACGTTGTTCGGATTCACTGGGCTTAAAGGGCGCGTAGGCGGGCGATCAAGTCAAGGGTGAAACCTTTCGGCTCAACCGGAAGACTGCCCCTGATACTGGTCGTCTCGAGGGAGGCAGGGGCACGCGGAACTTCCGGTGGAGCGGTGAAATGCGTAGATATCGGAAGGAACGCCGGTGGCGAAAGCGGCGTGCTGGACCTTTCCTGACGCTGAGGCGCGAAAGCCAGGGGAGCAAACGGGATTAGATACCCGAGTAGTCC</w:t>
      </w:r>
    </w:p>
    <w:p w14:paraId="7D3F406D">
      <w:pPr>
        <w:rPr>
          <w:rFonts w:hint="eastAsia"/>
        </w:rPr>
      </w:pPr>
      <w:r>
        <w:rPr>
          <w:rFonts w:hint="eastAsia"/>
        </w:rPr>
        <w:t>&gt;OTU001601</w:t>
      </w:r>
    </w:p>
    <w:p w14:paraId="2D48D21B">
      <w:pPr>
        <w:rPr>
          <w:rFonts w:hint="eastAsia"/>
        </w:rPr>
      </w:pPr>
      <w:r>
        <w:rPr>
          <w:rFonts w:hint="eastAsia"/>
        </w:rPr>
        <w:t>CCTACGGGAGGCTGCAGTAACGAATCTTCCCCAATGCACGCAAGTGTGAGGGAGCGACGCCGCGTGGAGGACGAAGTCCTTCGGGATGTAAACTCCTGTCAGGAGCTACCAAGAACTGAGGAGCTCCAGAGGAAGGCACGGCTAACTCTGTGCCAGCAGCCGCGGTAAGACAGAGGTGCCAAGCGTTAGGCGGAATCACTGGGCTTAAAGCGCGTGTAGGTGGACGGGTAAGTACCTTGTGAAATCCCACGGCTCAACCGTGGAACTGCTGGGTATACTGCTTGTCTTGAGGCACTCAGGGGCAGCTGGAACAAATGGTGGAGCGGTGAAATGCGTAGATATCATTTGGAACGCCAAAGGCGAAAGCAGGCTGCTGGGAGTGATCTGACACTGAGACGCGAAAGCCAGGGGAGCAAACGGGATTAGATACCCGAGTAGTCC</w:t>
      </w:r>
    </w:p>
    <w:p w14:paraId="18C96C59">
      <w:pPr>
        <w:rPr>
          <w:rFonts w:hint="eastAsia"/>
        </w:rPr>
      </w:pPr>
      <w:r>
        <w:rPr>
          <w:rFonts w:hint="eastAsia"/>
        </w:rPr>
        <w:t>&gt;OTU001602</w:t>
      </w:r>
    </w:p>
    <w:p w14:paraId="26BB659A">
      <w:pPr>
        <w:rPr>
          <w:rFonts w:hint="eastAsia"/>
        </w:rPr>
      </w:pPr>
      <w:r>
        <w:rPr>
          <w:rFonts w:hint="eastAsia"/>
        </w:rPr>
        <w:t>CCTACGGGGGGCTGCAGTAGGGAATTTTCCACAATGGGGGCAACCCTGATGGAGCAACGCCGCGTGCAGGATGAAGGCTTTCGGGTCGTAAACTGCTTTTATATGTGACGATTTTGACGGTAGCATATGAATAAGGATCGGCTAACTCCGTGCCAGCAGCCGCGGTCATACGGAGGATCCAAGCGTTATCCGGAATTACTGGGCGTAAAGAGTTGCGTAGGTGGCAGAGTAAGTAGGTAGTGAAATCGTGTGGCTCAACCATGCTCACATTACCTAAACTGCTCAGCTAGAGGATGAGAGAGGTCGTTGGAATTCCCAGTGTAGGAGTGAAATCCGTAGATATTGGGAGGAACACCGATGGCGTAGGCAGACGACTGGCTCATTCCTGACACTAAGGCACGAAAGCGTGGGTAGCAAACGGGATTAGATACCCGGGTAGTCC</w:t>
      </w:r>
    </w:p>
    <w:p w14:paraId="1DA6F52B">
      <w:pPr>
        <w:rPr>
          <w:rFonts w:hint="eastAsia"/>
        </w:rPr>
      </w:pPr>
      <w:r>
        <w:rPr>
          <w:rFonts w:hint="eastAsia"/>
        </w:rPr>
        <w:t>&gt;OTU001603</w:t>
      </w:r>
    </w:p>
    <w:p w14:paraId="0B318743">
      <w:pPr>
        <w:rPr>
          <w:rFonts w:hint="eastAsia"/>
        </w:rPr>
      </w:pPr>
      <w:r>
        <w:rPr>
          <w:rFonts w:hint="eastAsia"/>
        </w:rPr>
        <w:t>CCTACGGGCGGCTGCAGTGGGGAATCTTGCGCAATGGCCGAAAGGCTGACGCAGCGACGCCGCGTGTGGGAGGACGCCCTTCGGGGTGTAAACCACTGTTGCCCGGGACGAACATCCTCTTTCGAGAGGACTGACGGTACCGGGTGAGGAAGCACCGGCTAACTCCGTGCCAGCAGCCGCGGTAATACGGAGGGTGCGAGCGTTGTCCGGAATCACTGGGCGTAAAGGGCGCGTAGGCGGCGCGGGAAGTCATCGGTGAAAGTTCAGGGCTCAACTCTGAATCGGCCGGTGATACTCTCGTGCTCGAGCACTGTAGAGGCAGGTGGAATTCCGGGTGTAGCGGTGGAATGCGTAGAGATCCGGAAGAACACCGGTGGCGAAGGCGGCCTGCTGGACCGGTTCTGACGCTGAGGCGCGAAAGCGTGGGGAGCAAACAGGATTAGATACCCCTGTAGTCC</w:t>
      </w:r>
    </w:p>
    <w:p w14:paraId="33E87FF8">
      <w:pPr>
        <w:rPr>
          <w:rFonts w:hint="eastAsia"/>
        </w:rPr>
      </w:pPr>
      <w:r>
        <w:rPr>
          <w:rFonts w:hint="eastAsia"/>
        </w:rPr>
        <w:t>&gt;OTU001604</w:t>
      </w:r>
    </w:p>
    <w:p w14:paraId="542BCFC0">
      <w:pPr>
        <w:rPr>
          <w:rFonts w:hint="eastAsia"/>
        </w:rPr>
      </w:pPr>
      <w:r>
        <w:rPr>
          <w:rFonts w:hint="eastAsia"/>
        </w:rPr>
        <w:t>CCTACGGGGGGCTGCAGTGGGGAATCTTGCGCAATGGGCGAAAGCCTGACGCAGCAATGCCGCGTGTGTGAAGAAGGCCTTCGGGTTGTAAAGCACTTTTATCAGGAGCGAAACGCTGTCGGCTAATATCCGGCGGAACTGACGGTACCTGAGGAATAAGCACCGGCTAACTTCGTGCCAGCAGCCGCGGTAATACGAAGGGTGCAAGCGTTAATCGGAATTACTGGGCGTAAAGCGTGCGTAGGCGGTTATGTAAGACAGATGTGAAATCCCCGGGCTCAACCTGGGAACTGCATTTGTGACTGCATAGCTAGAGTACGGCAGAGGGGGATGGAATTCCGCGTGTAGCAGTGAAATGCGTAGATATGCGGAGGAACACCGATGGCGAAGGCAATCCCCTGGGCCTGTACTGACGCTCATGCACGAAAGCGTGGGGAGCAAACAGGATTAGATACCCCAGTAGTCC</w:t>
      </w:r>
    </w:p>
    <w:p w14:paraId="230B34BB">
      <w:pPr>
        <w:rPr>
          <w:rFonts w:hint="eastAsia"/>
        </w:rPr>
      </w:pPr>
      <w:r>
        <w:rPr>
          <w:rFonts w:hint="eastAsia"/>
        </w:rPr>
        <w:t>&gt;OTU001605</w:t>
      </w:r>
    </w:p>
    <w:p w14:paraId="24C6BE62">
      <w:pPr>
        <w:rPr>
          <w:rFonts w:hint="eastAsia"/>
        </w:rPr>
      </w:pPr>
      <w:r>
        <w:rPr>
          <w:rFonts w:hint="eastAsia"/>
        </w:rPr>
        <w:t>CCTACGGGTGGCAGCAGTGGGGAATTTTGGACAATGGGGGCAACCCTGATCCAGCAATGCCGCGTGTGTGAAGAAGGCCTTCGGGTTGTAAAGCACTTTTGTCCGGAAAGAAATCCCGTCCGCTAATACCGGGTGGGGATGACGGTACTGGAAGAATAAGCACCGGCTAACTACGTGCCAGCAGCCGCGGTAATACGTAGGGTGCGAGCGTTAATCGGAATTACTGGGCGTAAAGCGTGCGCAGGCGGTTGTGCAAGACAGAGGTGAAATCCCCGGGCTTAACCTGGGAATTGCCTTTGTGACTGCACGGCTAGAGTGTGTCAGAGGGAGGTAGAATTCCACGTGTAGCAGTGAAATGCGTAGATATGTGGAGGAATACCGATGGCGAAGGCAGCCTCCTGGGATAACACTGACGCTCATGCACGAAAGCGTGGGGAGCAAACAGGATTAGATACCCTAGTAGTCC</w:t>
      </w:r>
    </w:p>
    <w:p w14:paraId="03B9CE8D">
      <w:pPr>
        <w:rPr>
          <w:rFonts w:hint="eastAsia"/>
        </w:rPr>
      </w:pPr>
      <w:r>
        <w:rPr>
          <w:rFonts w:hint="eastAsia"/>
        </w:rPr>
        <w:t>&gt;OTU001606</w:t>
      </w:r>
    </w:p>
    <w:p w14:paraId="3F23065A">
      <w:pPr>
        <w:rPr>
          <w:rFonts w:hint="eastAsia"/>
        </w:rPr>
      </w:pPr>
      <w:r>
        <w:rPr>
          <w:rFonts w:hint="eastAsia"/>
        </w:rPr>
        <w:t>CCTACGGGGGGCTGCAGCAACGAATATTCCGCAATGGGCGCAAGCCTGACGGAGCGACGCCGCGTGGAGGATGAAGTCTTTCGGGATGTAAACTTTAATAGTATGGTAGGAAGCAAAAGGGGCTAATACCCTCTTAGTTGACCGCCATACGAAAGGGGTGGCTAACTCCGTGCCAGCAGCCGCGGTAATACGGAGACCCCTAGCGTTGTTCGGAATCACTGGGCTTAAAGCGCGTGTAGGCGGAGCGGTAAGTGCTTTGTGAAATCCCCGGACTCAATCCGGGAATGGCTTGGCATACTGTCGCTCTTGAGGCAGGTAGGGGTCGCTGGAACGTTAGGTGGAGCGGTGAAATGCGTAGATATCTAACGGAACGCCTGTGGCGAAAGCGGGTGACTGGGCCTGTCCTGACGCTGAGACGCGAAAGCGTAGGGAGCAAACGGGATTAGATACCCCTGTAGTCC</w:t>
      </w:r>
    </w:p>
    <w:p w14:paraId="00A7B68E">
      <w:pPr>
        <w:rPr>
          <w:rFonts w:hint="eastAsia"/>
        </w:rPr>
      </w:pPr>
      <w:r>
        <w:rPr>
          <w:rFonts w:hint="eastAsia"/>
        </w:rPr>
        <w:t>&gt;OTU001607</w:t>
      </w:r>
    </w:p>
    <w:p w14:paraId="3579F7A2">
      <w:pPr>
        <w:rPr>
          <w:rFonts w:hint="eastAsia"/>
        </w:rPr>
      </w:pPr>
      <w:r>
        <w:rPr>
          <w:rFonts w:hint="eastAsia"/>
        </w:rPr>
        <w:t>CCTACGGGTGGCAGCAGTGGGGAATATTGGACAATGGGGGAAACCCTGACCCAGCAACGCCGCGTGGGCGATGAAGGCCTTCGGGTCGTAAAGCCCTTTTGCGGGGGACGATGATGACGGTACCCCGCGAATAAGCCACGGCTAACTACGTGCCAGCAGCCGCGGTAATACGTAGGTGGCAAGCGTTGTCCGGATTTACTGGGCGTAAAGGGCGTGCAGGCGGTCTGTTTAGTGCAGGGTGAAAGCTCCCGGCTCAACTGGGAGAGGTCCTTGCATACTGGCAGACTCGAGGGAGGCAGAGGAAAGTGGAATTCCCGGTGTAGTGGTGATATGCGTAGATATCGGGAGGAACACCAGTGGCGAAGGCGGCTCTCTGGGCCCTACCTGACGCTGAGACGCGAAAGCGTGGGGAGCGAACCGGATTAGATACCCGAGTAGTCC</w:t>
      </w:r>
    </w:p>
    <w:p w14:paraId="0D6457AE">
      <w:pPr>
        <w:rPr>
          <w:rFonts w:hint="eastAsia"/>
        </w:rPr>
      </w:pPr>
      <w:r>
        <w:rPr>
          <w:rFonts w:hint="eastAsia"/>
        </w:rPr>
        <w:t>&gt;OTU001608</w:t>
      </w:r>
    </w:p>
    <w:p w14:paraId="61210ED3">
      <w:pPr>
        <w:rPr>
          <w:rFonts w:hint="eastAsia"/>
        </w:rPr>
      </w:pPr>
      <w:r>
        <w:rPr>
          <w:rFonts w:hint="eastAsia"/>
        </w:rPr>
        <w:t>CCTACGGGGGGCAGCAGTGGGGAATTTTGGACAATGGGGGCAACCCTGATCCAGCGACGCCGCGTGGAGGACGAAGGTCTTCGGATTGTAAACTCCTTTTGGAGGGGATGAATGCCTGCGTGAAAAACGCGGGGTGACAGTACTCTCTGAATAAGCCACGGCTAACTACGTGCCAGCAGCCGCGGTAATACGTAGGTGGCAAGCGTTACTCGGAATCACTAGGCGTAAAGCGCAGGTAGGCGGTTCGATAAGTCTGTTGTGAAAGCTCCCGGCTTAACTGGGAGAGGTCAACGGAAACTGTCGGGCTGGAGTGTGGTAGAGGTAGCTGGAATTCCCGGTGTAGCGGTGAAATGCGTAGATATCGGGAGGAATACCTATGGCGAAAGCAGGCTACTGGACCATCACTGACGCTGATCTGCGAAAGCTAGGGGAGCAAACAGGATTAGATACCCCGGTAGTCC</w:t>
      </w:r>
    </w:p>
    <w:p w14:paraId="47448F40">
      <w:pPr>
        <w:rPr>
          <w:rFonts w:hint="eastAsia"/>
        </w:rPr>
      </w:pPr>
      <w:r>
        <w:rPr>
          <w:rFonts w:hint="eastAsia"/>
        </w:rPr>
        <w:t>&gt;OTU001609</w:t>
      </w:r>
    </w:p>
    <w:p w14:paraId="3A27C61B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TGTAAAGCTCTGTCGGGCGGAACGAAAGGGCGTAGTGTGAATAATACTACGTTTTGACGGTACCGCCAAAGGAAGCACCGGCTAACTCCGTGCCAGCAGCCGCGGTAATACGGAGGGTGCAAGCGTTGCTCGGAATTATTGGGCGTAAAGCGCACGCAGGCGGCGAGGTAAGTCAGTTGTGAAACTCCCGGGCTTAACTTGGGAACTGCAGCTGATACTGCCTTGCTTGAGTACGGAAGAGGGGAGCGGAATTCCCAGTGTAGAGGTGAAATTCGTAGATATTGGGAGGAACACCGGTGGCGAAGGCGGCTCCCTGGTCCGATACTGACGCTCATGTGCGAAAGCGTGGGGAGCAAACAGGATTAGATACCCCAGTAGTCC</w:t>
      </w:r>
    </w:p>
    <w:p w14:paraId="4F193D98">
      <w:pPr>
        <w:rPr>
          <w:rFonts w:hint="eastAsia"/>
        </w:rPr>
      </w:pPr>
      <w:r>
        <w:rPr>
          <w:rFonts w:hint="eastAsia"/>
        </w:rPr>
        <w:t>&gt;OTU001610</w:t>
      </w:r>
    </w:p>
    <w:p w14:paraId="49EDF64F">
      <w:pPr>
        <w:rPr>
          <w:rFonts w:hint="eastAsia"/>
        </w:rPr>
      </w:pPr>
      <w:r>
        <w:rPr>
          <w:rFonts w:hint="eastAsia"/>
        </w:rPr>
        <w:t>CCTACGGGTGGCTGCAGTGAGGAATATTGGACAATGGGTGCAAGCCTGATCCAGCCATCCCGCGTGAAGGATGACGGTCCTATGGATTGTAAACTTCTTTTGTACAGGGATAAACCTAGATACGTGTATCTAGCTGAAGGTACTGTACGAATAAGCACCGGCTAACTCCGTGCCAGCAGCCGCGGTAATACGGAGGGTGCAAGCGTTATCCGGATTTATTGGGTTTAAAGGGTCCGTAGGCGGACTCGTAAGTCAGTGGTGAAATCTCACAGCTTAACTGTGAAACTGCCATTGATACTGCGAGTCTTGAGTATAGTTGAGGTAGCTGGAATAAGTAGTGTAGCGGTGAAATGCATAGATATTACTTAGAACACCAATTGCGAAGGCAGGTTACCAAGTTATAACTGACGCTGATGGACGAAAGCGTGGGGAGCGAACAGGATTAGATACCCCAGTAGTCC</w:t>
      </w:r>
    </w:p>
    <w:p w14:paraId="72BA6343">
      <w:pPr>
        <w:rPr>
          <w:rFonts w:hint="eastAsia"/>
        </w:rPr>
      </w:pPr>
      <w:r>
        <w:rPr>
          <w:rFonts w:hint="eastAsia"/>
        </w:rPr>
        <w:t>&gt;OTU001611</w:t>
      </w:r>
    </w:p>
    <w:p w14:paraId="2A057A04">
      <w:pPr>
        <w:rPr>
          <w:rFonts w:hint="eastAsia"/>
        </w:rPr>
      </w:pPr>
      <w:r>
        <w:rPr>
          <w:rFonts w:hint="eastAsia"/>
        </w:rPr>
        <w:t>CCTACGGGTGGCAGCAGTCGAGAATCTTTGGCAATGGACGCAAGTCTGACCAAGCGACGCCGCGTGCGGGATGAAGGCCCTTGGGTTGTAAACCGCTGTCAGTGGGGAGGAAATTGGTGGGGGTTCTCCCCCATCATTGACCTATCCGCAGAGGAAGGGTGGGCTAAGCTCGTGCCAGCAGCCGCGGTAAGACGAGCCACCCGAACGTTATTCGGAATTACTGGGCTTAAAGGGTGCGTAGGCGGTGCAGCAAGTCGGGAGTGAAATACCTCAGCTTAACTGAGGAACTGCTTTCGATACTGCTGTGCTTGAGTAAGACAGAGGTAAGCGGAACTTAGGGTGGAGCGGTGAAATGCGTTGATATCCTAAGGAACACCGGTGGCGAAGGCGGCTTACTGGGTCTTAACTGACGCTGAGGCACGAAAGCCAGGGTAGCAAACGGGATTAGATACCCCAGTAGTCC</w:t>
      </w:r>
    </w:p>
    <w:p w14:paraId="468986BC">
      <w:pPr>
        <w:rPr>
          <w:rFonts w:hint="eastAsia"/>
        </w:rPr>
      </w:pPr>
      <w:r>
        <w:rPr>
          <w:rFonts w:hint="eastAsia"/>
        </w:rPr>
        <w:t>&gt;OTU001612</w:t>
      </w:r>
    </w:p>
    <w:p w14:paraId="44BCDD42">
      <w:pPr>
        <w:rPr>
          <w:rFonts w:hint="eastAsia"/>
        </w:rPr>
      </w:pPr>
      <w:r>
        <w:rPr>
          <w:rFonts w:hint="eastAsia"/>
        </w:rPr>
        <w:t>CCTACGGGGGGCTGCAGTGGGGAATATTGCTCAATGGGCGAAAGCCTGAAGCAGCAACGCCGCGTGTGCGATGAAGGCCTTCGGGTCGTAAAGCACTTTTCTGAGAGATGAGAAAGGACAGTATCTCAGGAATAAGTCTCGGCTAACTACGTGCCAGCAGCCGCGGTAAAACGTAGGAGGCAAGCGTTATCCGGATTCACTGGGCGTAAAGCGCGTGCAGGTGGCGCGGTAAGTTGGGTGTGAAATCTCCCGGCTCAACTGGGAGAGGTCATTCAATACTACCGTGCTTGAGAGCAGAAGAGGAAGATGGAATTCCCGGTGTAGTGGTGAAATGCGTAGATATCGGGAGGAACACCAGTGGCGAAGGCGATCTTCTGGTCTGTTTCTGACACTCAGACGCGACAGCTAGGGTAGTAAACGGGATTAGATACCCTAGTAGTCC</w:t>
      </w:r>
    </w:p>
    <w:p w14:paraId="52C43ADB">
      <w:pPr>
        <w:rPr>
          <w:rFonts w:hint="eastAsia"/>
        </w:rPr>
      </w:pPr>
      <w:r>
        <w:rPr>
          <w:rFonts w:hint="eastAsia"/>
        </w:rPr>
        <w:t>&gt;OTU001613</w:t>
      </w:r>
    </w:p>
    <w:p w14:paraId="3B488E68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GTCGACCGGGACGAAATTCACGGGGGCCAATACCCCTCGTGATTGACGGTACCGGTGGAGGAAGCCCCGGCTAACTCCGTGCCAGCAGCCGCGGTAATACGGGGGGGGCAAGCGTTGTTCGGAATTACTGGGCGTAAAGGGCTCGTAGGCGGCCGCCTAAGTCCGACGTGAAATCCCTCGGCTCAACCGAGGAACTGCGTCGGATACTGGGTGGCTTGAATCCAAGAGAGGGATGCGGAATTCCAGGTGTAGCGGTGAAATGCGTAGATATCTGGAGGAACACCGGTGGCGAAGGCGGCATCCTGGATTGGCATTGACACTGAGGTGCGAAAGCGTGGGGAGCAAACAGGATTAGATACCCGTGTAGTCC</w:t>
      </w:r>
    </w:p>
    <w:p w14:paraId="71C712EA">
      <w:pPr>
        <w:rPr>
          <w:rFonts w:hint="eastAsia"/>
        </w:rPr>
      </w:pPr>
      <w:r>
        <w:rPr>
          <w:rFonts w:hint="eastAsia"/>
        </w:rPr>
        <w:t>&gt;OTU001614</w:t>
      </w:r>
    </w:p>
    <w:p w14:paraId="16B1D313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GGAGGGGGCTAGCGTTGTTCGGAATTACTGGGCGTAAAGGATGCGTAGGCGGATACTTAAGTCAGATGTGAAAATCCCGGGCTTAACTTGGGAGCTGCATTTCAAACTGGGTATCTAGAGTGTGGGAGAGGAAAGTGGAATTCCTAGTGTAGCGGTGAAATGCGTAGATATTAGGAGGAACACCAGTGGCGAAGGCGACTTACTGGACTGTAACTGACGCTGAGGCGCGAAAGCGTGGGGAGCAAACAGGATTAGATACCCCGGTAGTCC</w:t>
      </w:r>
    </w:p>
    <w:p w14:paraId="2CF2CB0D">
      <w:pPr>
        <w:rPr>
          <w:rFonts w:hint="eastAsia"/>
        </w:rPr>
      </w:pPr>
      <w:r>
        <w:rPr>
          <w:rFonts w:hint="eastAsia"/>
        </w:rPr>
        <w:t>&gt;OTU001615</w:t>
      </w:r>
    </w:p>
    <w:p w14:paraId="1682D735">
      <w:pPr>
        <w:rPr>
          <w:rFonts w:hint="eastAsia"/>
        </w:rPr>
      </w:pPr>
      <w:r>
        <w:rPr>
          <w:rFonts w:hint="eastAsia"/>
        </w:rPr>
        <w:t>CCTACGGGAGGCAGCAGTCGAGAATCTTCGGCAATGCGCGAAAGCGTGACCGAGCGACGCCGTGTGTGGGATGAAGGCCTTCGGGTTGTAAACCACTGTCGTAGAGGAGGAAGTTGATTGGGGTTCTCCCCAGTCATTGACCTATTCTAGGAGGAAGGACGGGCTAAGTACGTGCCAGCAGCCGCGGTAATACGTACCGTCCAAACGTTATTCGGAATTACTGGGCTTAAAGGGTACGTAGGCGGCGCTGTCAGTCGGGTGTGAAAGCCCTCGGCTCAACCGAGGAATTGCGCCCGATACTGCAGTGCTTGAGGGAGACAGAGGTAAGCGGAACTGATGGTGGAGCGGTGAAATGCGTTGATATCATCAGGAACACCAGTGGCGAAAGCGGCTTACTGGGTCTCTTCTGACGCTGAGGTACGAAAGCTAGGGGAGCGAAGGGGATTAGATACCCTAGTAGTCC</w:t>
      </w:r>
    </w:p>
    <w:p w14:paraId="068CBF19">
      <w:pPr>
        <w:rPr>
          <w:rFonts w:hint="eastAsia"/>
        </w:rPr>
      </w:pPr>
      <w:r>
        <w:rPr>
          <w:rFonts w:hint="eastAsia"/>
        </w:rPr>
        <w:t>&gt;OTU001616</w:t>
      </w:r>
    </w:p>
    <w:p w14:paraId="24E198B2">
      <w:pPr>
        <w:rPr>
          <w:rFonts w:hint="eastAsia"/>
        </w:rPr>
      </w:pPr>
      <w:r>
        <w:rPr>
          <w:rFonts w:hint="eastAsia"/>
        </w:rPr>
        <w:t>CCTACGGGGGGCTGCAGTCGAGAATCTTGCACAATGCGCGAAAGCGTGATGCAGCGACGCCGCGTGGAGGAAGAAGGTGCTCAGCATCGTAAACTCCTTTTAACCCAGAAGAACACAATGACGGTATGGGTTGAATAAGCCACGGCTAACTACGTGCCAGCAGCCGCGGTAATACGTAGGTGGCAAGCGTTGTCCGGATTTACTGGGCGTAAAGGGTGGGCAGGCGGAAGCTTAAGTAGGAAGTGAAAGGTTGGAGCTTAACTCTAACACTGCTCCCTATACTGGGCATCTTGAGTTCTGGAGAGGAAGATGGAACAGCACGTGTAGCGGTGAAATGCGTTGAGATGTGCTGGAACACCAATGGCGAAAGCAGTCTTCTGGACAGATACTGACGCTCATCCACGAAAGCCAAGGTAGCGAACAGGATTAGATACCCCTGTAGTCC</w:t>
      </w:r>
    </w:p>
    <w:p w14:paraId="2F530BC1">
      <w:pPr>
        <w:rPr>
          <w:rFonts w:hint="eastAsia"/>
        </w:rPr>
      </w:pPr>
      <w:r>
        <w:rPr>
          <w:rFonts w:hint="eastAsia"/>
        </w:rPr>
        <w:t>&gt;OTU001617</w:t>
      </w:r>
    </w:p>
    <w:p w14:paraId="0476661C">
      <w:pPr>
        <w:rPr>
          <w:rFonts w:hint="eastAsia"/>
        </w:rPr>
      </w:pPr>
      <w:r>
        <w:rPr>
          <w:rFonts w:hint="eastAsia"/>
        </w:rPr>
        <w:t>CCTACGGGCGGCAGCAGTGGGGAATATTGGGCAATGGGCGCAAGCTTGACCCAGCGACGCCGCGTGGGTGATGAAGGCCTTCGGGTCGTAAAGCCCTGTCGGGAGGAACGAACGATCTCAGAGCGAATAGCTCTGAGAAGTGACGGTACCTTCGAAGGAAGCACCGGCCAACTCCGTGCCAGCAGCCGCGGTAAGACGGAGGGTGCAAGCGTTGCTCGGAATCATTGGGCGTAAAGGGTGCGTAGGCGGCTTCTCAAGTCTCGCGTGAAAGCCCAGGGCTTAGCCCTGGAAGGGCGCTAGAAACTGGGAAGCTCGAGTGCCGGAGGGGAGAGTGGAATTCCCGGTGTAGCGGTGAAATGCGTAGATATCGGGAGGAATACCGGTGGCGAAAGCGACTCTCTGGACGGCTACTGACGCTGAGGCACGAAAGCTGGGGGAGCGAACAGGATTAGATACCCTTGTAGTCC</w:t>
      </w:r>
    </w:p>
    <w:p w14:paraId="3980043E">
      <w:pPr>
        <w:rPr>
          <w:rFonts w:hint="eastAsia"/>
        </w:rPr>
      </w:pPr>
      <w:r>
        <w:rPr>
          <w:rFonts w:hint="eastAsia"/>
        </w:rPr>
        <w:t>&gt;OTU001618</w:t>
      </w:r>
    </w:p>
    <w:p w14:paraId="72BC4A36">
      <w:pPr>
        <w:rPr>
          <w:rFonts w:hint="eastAsia"/>
        </w:rPr>
      </w:pPr>
      <w:r>
        <w:rPr>
          <w:rFonts w:hint="eastAsia"/>
        </w:rPr>
        <w:t>CCTACGGGTGGCTGCAGTGGGGAATCTTGCGCAATGGTCTAACGACTGACGCAGCCACGCCGCGTGAAGGATGACACCCCTATGGGGCGTAAACTTCTTTTCTGTGAGAAGAAGGTCCGGTTTTGCCGGATTTGACGGTATCACAGGAATAAGGACCGGCTAACTCCGTGCCAGCAGCCGCGGTAATACGGAGGGTCCAAGCGTTGTCCGGATTTATTGGGTGTAAAGGGTGTGTAGGCGGACTTGTAAGTCAGGGGTGAAAGACCGCGGCTTAACCGTGGAATTGCCTTTGATACTGCAGGTCTTGAGTACCGGAGAGGCCATTAGAATTCGTGGTGTAGCGGTGAAATGCGTAGATATCACGAGGAATACCGGAAGCGTAGGCGAATGGCTGGACGGCTACTGACGCTGAGGCACGAAAGCGTGGGGAGCAAACAGGATTAGATACCCCGGTAGTCC</w:t>
      </w:r>
    </w:p>
    <w:p w14:paraId="01815F83">
      <w:pPr>
        <w:rPr>
          <w:rFonts w:hint="eastAsia"/>
        </w:rPr>
      </w:pPr>
      <w:r>
        <w:rPr>
          <w:rFonts w:hint="eastAsia"/>
        </w:rPr>
        <w:t>&gt;OTU001619</w:t>
      </w:r>
    </w:p>
    <w:p w14:paraId="124A9A4C">
      <w:pPr>
        <w:rPr>
          <w:rFonts w:hint="eastAsia"/>
        </w:rPr>
      </w:pPr>
      <w:r>
        <w:rPr>
          <w:rFonts w:hint="eastAsia"/>
        </w:rPr>
        <w:t>CCTACGGGCGGCAGCAGTGGGGAATATTGGACAATGGGGGCAACCCTGATCCAGCGACGCCGCGTGTGTGAAGAAGGCCTGCGGGTTGTAAAGCACTTTTAGTGGGGATGAAAAGCACATCGCTAATACCGGCGTGTCTTGACCTAACCCAAAGAAAAAGCACCGGCTAACTCTGTGCCAGCAGCCGCGGTAATACAGAGGGTGCGAGCGTTAATCGGAATTACTGGGCGTAAAGCGTGCGTAGACGGTTGCGTAAGTCGGATGTGAAAGCCCCGGGCTCAACCTGGGAATTGCATTCGAGACTGCGTAGCTAGGATGCGGAAGAGGGAAGCGGAATTTCCGGTGTAGCGGTGAAATGCGTAGATATCGGAAGGAACACCAGTGGCGAAAGCGGCTTCCTGGTCCAGCATCGACGTTCAGGCACGAAAGCGTGGGGAGCAAACAGGATTAGATACCCGTGTAGTCC</w:t>
      </w:r>
    </w:p>
    <w:p w14:paraId="260FDF8C">
      <w:pPr>
        <w:rPr>
          <w:rFonts w:hint="eastAsia"/>
        </w:rPr>
      </w:pPr>
      <w:r>
        <w:rPr>
          <w:rFonts w:hint="eastAsia"/>
        </w:rPr>
        <w:t>&gt;OTU001620</w:t>
      </w:r>
    </w:p>
    <w:p w14:paraId="54CAE12A">
      <w:pPr>
        <w:rPr>
          <w:rFonts w:hint="eastAsia"/>
        </w:rPr>
      </w:pPr>
      <w:r>
        <w:rPr>
          <w:rFonts w:hint="eastAsia"/>
        </w:rPr>
        <w:t>CCTACGGGCGGCAGCAGTGGGGAATATTGCACAATGGGCGAAAGCCTGATGCAGCGACGCCGCGTGAGGGATGACGGCCTTCGGGTTGTAAACCTCTTTCAGCAGGGACGAATTTGACGGTACCTGCAGAAGAAGCGCCGGCCAACTACGTGCCAGCAGCCGCGGTAAGACGTAGGGCGCGAGCGTTGTCCGGATTTATTGGGCGTAAAGAGCTCGTAGGCGGCTTGTCGCGTCGACTGTGAAAACCTGTGGCTCAACTATGGGTCTGCAGTCGATACGGGCTAGCTAGAATTCGGTAGGGGAGACTGGAATTCCTGGTGTAGCGGTGAAATGCGCAGATATCAGGAGGAACACCGGTGGCGAAGGCGGGTCTCTGGGCCGATATTGACGCTGAGGAGCGAAAGCGTGGGGAGCGAACAGGATTAGATACCCGAGTAGTCC</w:t>
      </w:r>
    </w:p>
    <w:p w14:paraId="3A78AB28">
      <w:pPr>
        <w:rPr>
          <w:rFonts w:hint="eastAsia"/>
        </w:rPr>
      </w:pPr>
      <w:r>
        <w:rPr>
          <w:rFonts w:hint="eastAsia"/>
        </w:rPr>
        <w:t>&gt;OTU001621</w:t>
      </w:r>
    </w:p>
    <w:p w14:paraId="40E2E9C9">
      <w:pPr>
        <w:rPr>
          <w:rFonts w:hint="eastAsia"/>
        </w:rPr>
      </w:pPr>
      <w:r>
        <w:rPr>
          <w:rFonts w:hint="eastAsia"/>
        </w:rPr>
        <w:t>CCTACGGGGGGCTGCAGTAGGGAATCTTGCGCAATGAGCGAAAGCTTGACGCAGCGACGCCGCGTGAGGGATGAAGGCCTTCGGGTTGTAAACCTCTTTCAGCAGGGACGAAGCCTCACGGTGACGGTACCTGCAGAAGAAGGCCCGGCCAACTACGTGCCAGCAGCCGCGGTAATACGTAGGGGCCAAGCGTTGTCCGGATTTATTGGGCGTAAAGCGCGCGTAGGCGGCTGCCCACGTCGGATGTGAAAGCTCAAGGCTCAACCTTGAGAGGCCATTCGATACGGGGTAGCTAGAGGCAGCTAGGGGAGAGTGGAATTCCTGGTGTAGCGGTGAAATGCGCAGATATCAGGAGGAACACCGGTGGCGAAGGCGGCTCTCTGGGGCTGTTCTGACGCTGAGGCGCGAAAGCTGGGGGAGCGAACAGGATTAGATACCCGGGTAGTCC</w:t>
      </w:r>
    </w:p>
    <w:p w14:paraId="234AFDF6">
      <w:pPr>
        <w:rPr>
          <w:rFonts w:hint="eastAsia"/>
        </w:rPr>
      </w:pPr>
      <w:r>
        <w:rPr>
          <w:rFonts w:hint="eastAsia"/>
        </w:rPr>
        <w:t>&gt;OTU001622</w:t>
      </w:r>
    </w:p>
    <w:p w14:paraId="0630C6DC">
      <w:pPr>
        <w:rPr>
          <w:rFonts w:hint="eastAsia"/>
        </w:rPr>
      </w:pPr>
      <w:r>
        <w:rPr>
          <w:rFonts w:hint="eastAsia"/>
        </w:rPr>
        <w:t>CCTACGGGGGGCTGCAGTGGGGAATATTGGACAATGGGGGAAACCCTGATGGAGCGACGCCGCGTGGGGGATGAATGGCTTCGGCCCGTAAACCCCTGTCATTCGCGAACAATGCTCACGGTTTAATACATCGTGAGTTGATAGTAGCGGAAGAGGAAGGGACGGCTAACTCTGTGCCAGCAGCCGCGGTAATACAGAGGTCCCAAGCGTTGTTCGGATTCACTGGGCGTAAAGGGTGCGCAGGTGGTGGGATAAGTCTGATGTGAAATCTCTGAGCTTAACTCGGAAATGGCATCGGATACTATTCTGCTAGAGGGTTGGAGGGGGGACTGGAATTCTCGGTGTAGCAGTGAAATGCGTAGATATCGAGAGGAACACCAGTGGCGAAGGCGAGTCCCTGGACAATTCCTGACACTGAGGCACGAAAGCTAGGGGAGCAAACAGGATTAGATACCCCTGTAGTCC</w:t>
      </w:r>
    </w:p>
    <w:p w14:paraId="715A5382">
      <w:pPr>
        <w:rPr>
          <w:rFonts w:hint="eastAsia"/>
        </w:rPr>
      </w:pPr>
      <w:r>
        <w:rPr>
          <w:rFonts w:hint="eastAsia"/>
        </w:rPr>
        <w:t>&gt;OTU001623</w:t>
      </w:r>
    </w:p>
    <w:p w14:paraId="50F623A0">
      <w:pPr>
        <w:rPr>
          <w:rFonts w:hint="eastAsia"/>
        </w:rPr>
      </w:pPr>
      <w:r>
        <w:rPr>
          <w:rFonts w:hint="eastAsia"/>
        </w:rPr>
        <w:t>CCTACGGGGGGCAGCAACTAGGAATCTTGCGCAATGGACGCAAGTCTGACGCAGCGACGCCGCGTGCAGGATGAAGGCCTTCGGGTCGTAAACTGCTTTTATAGGGGAAGATTATGACGGTACCCTATGAATAAGGGTTTGCTAACTCCGTGCCAGCAGCCGCGGTCAAACGGAGGACCCAAGCGTTACCCGGAATTACTGGGCGTAAAGCGTGTGCAGGCGGTTTGATAAGTCGAATCTTAAAGCTCGAGGCTCAACTTCGAGAGTGGGTTCGAAACTATCAAACTTGAGGATGGTAGAGGTGAGTGGAATTCCCGGAGTAGAGGTGAAATTTGTAGATACCGGGAGGAACACCAATGGCGAAGGCAGCTCACTGGGCCATTCCTGACGCTCAGACACGAAAGCGTGGGGAGCGAACCGGATTAGATACCCCAGTAGTCC</w:t>
      </w:r>
    </w:p>
    <w:p w14:paraId="627145DE">
      <w:pPr>
        <w:rPr>
          <w:rFonts w:hint="eastAsia"/>
        </w:rPr>
      </w:pPr>
      <w:r>
        <w:rPr>
          <w:rFonts w:hint="eastAsia"/>
        </w:rPr>
        <w:t>&gt;OTU001624</w:t>
      </w:r>
    </w:p>
    <w:p w14:paraId="79FBB61E">
      <w:pPr>
        <w:rPr>
          <w:rFonts w:hint="eastAsia"/>
        </w:rPr>
      </w:pPr>
      <w:r>
        <w:rPr>
          <w:rFonts w:hint="eastAsia"/>
        </w:rPr>
        <w:t>CCTACGGGTGGCAGCAGTGGGGAATATTGCGCAATGGGCGAAAGCCTGACGCAGCGACGCCGCGTGTGGGATGACGGCCTTCGGGTTGTAAACCACTGTCGCGAGGGACGAAGCTCTGACGGTACCTCGAAAGGAAGCACCGGCTAACTCTGTGCCAGCAGCCGCGGTAATACAGAGGGTGCGAGCGTTGTCCGGAATCACTGGGCGTAAAGGGCGCGTAGGTGGCCTGGTTAGTAGGGGGTGAAATCTCGTGGCTCAACTGCGAGGCTGCCTCCTAAACTGCCAGGCTCGAGCATAGTAGAGGCAGGTGGAATTCCCGGTGTAGCGGTGGAATGCGTAGAGATCGGGAAGAACATCGGTGGCGAAGGCGGCCTGCTGGGCTATTGCTGACACTGAGGCGCGACAGCGTGGGGAGCAAACAGGATTAGATACCCTAGTAGTCC</w:t>
      </w:r>
    </w:p>
    <w:p w14:paraId="27A2D311">
      <w:pPr>
        <w:rPr>
          <w:rFonts w:hint="eastAsia"/>
        </w:rPr>
      </w:pPr>
      <w:r>
        <w:rPr>
          <w:rFonts w:hint="eastAsia"/>
        </w:rPr>
        <w:t>&gt;OTU001625</w:t>
      </w:r>
    </w:p>
    <w:p w14:paraId="6C53D837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GCGGGTTGTAAAGCACTTTTGGAGGGGAGAAAAGGCTTGAGGTTAATACCCTTAAGATATGATGTTACCCTTAGAATAAGCACCGGCTAACTCTGTGCCAGCAGCCGCGGTAATACAGAGGGTGCGAGCGTTAATCGGAATTACTGGGCGTAAAGGGCGCGTAGGCGGTTGATTAAGTTGTGTGTGAAATTCCTGGGCTTAACCTGGGGACTGCATATGAGACTGATTGACTAGAGTATGGTAGAGGGGAGTGGAATTTCCGGTGTAGCGGTGAAATGCGTAGATATCGGAAGGAACATCCGTGGCGAAGGCGGCCACCTGGGCCAACACTGACACTGAGGCACGAAAGCGTGGGGAGCAAACAGGATTAGATACCCCTGTAGTCC</w:t>
      </w:r>
    </w:p>
    <w:p w14:paraId="0242D65B">
      <w:pPr>
        <w:rPr>
          <w:rFonts w:hint="eastAsia"/>
        </w:rPr>
      </w:pPr>
      <w:r>
        <w:rPr>
          <w:rFonts w:hint="eastAsia"/>
        </w:rPr>
        <w:t>&gt;OTU001626</w:t>
      </w:r>
    </w:p>
    <w:p w14:paraId="5620F4FC">
      <w:pPr>
        <w:rPr>
          <w:rFonts w:hint="eastAsia"/>
        </w:rPr>
      </w:pPr>
      <w:r>
        <w:rPr>
          <w:rFonts w:hint="eastAsia"/>
        </w:rPr>
        <w:t>CCTACGGGGGGCTGCAGTCGAGGATCTTCGGCAATGGGCGCAAGCCTGACCGAGCGACGCCGCGTGCGGGACGAAGGCCTTCGGGTTGTAAACCGCTGTCAGAGGGGATGAAAGGTCGGGAGGTACACCTCCCGTCTGTGACAGAGCCTCAGAGGAAGCACGGGCTAAGTTCGTGCCAGCAGCCGCGGTAATACGAACTGTGCGAACGTTATTCGGAATCACTGGGCTTACAGGGTGCGTAGGCGGCCTGTTAAGCAGGGTGTGAAATGCCGGGGCTCAACCCCGGCATGGCGCCCTGGACTGGCGGGCTCGAGGGCGCTAGGGGTGTGCGGAACTGCCGGTGGAGCGGTGAAATGTGTTGAGATCGGCAGGAACGCCTGTGGCGAAAGCGGCACACTGGGGCGCGCCTGACGCTGAGGCACGAAAGCCAGGGGAGCGAACGGGATTAGATACCCGAGTAGTCC</w:t>
      </w:r>
    </w:p>
    <w:p w14:paraId="74B5FA12">
      <w:pPr>
        <w:rPr>
          <w:rFonts w:hint="eastAsia"/>
        </w:rPr>
      </w:pPr>
      <w:r>
        <w:rPr>
          <w:rFonts w:hint="eastAsia"/>
        </w:rPr>
        <w:t>&gt;OTU001627</w:t>
      </w:r>
    </w:p>
    <w:p w14:paraId="663F3249">
      <w:pPr>
        <w:rPr>
          <w:rFonts w:hint="eastAsia"/>
        </w:rPr>
      </w:pPr>
      <w:r>
        <w:rPr>
          <w:rFonts w:hint="eastAsia"/>
        </w:rPr>
        <w:t>CCTACGGGGGGCTGCAGTGGGGAATATTGCACAATGGGCGAAAGCCTGATGCAGCGACGCCGCGTGAGCGAAGAAGTATTTCGGTATGTAAAGCTCTATCAGCAGGGAAGATAATGACGGTACCTGACTAAGAAGCACCGGCTAAATACGTGCCAGCAGCCGCGGTAATACGTATGGTGCAAGCGTTATCCGGATTTACTGGGTGTAAAGGGAGCGCAGGCGGTGCGGCAAGTCTGATGTGAAAGCCCGGGGCTCAACCCCGGTACTGCATTGGAAACTGTCGTACTAGAGTGTCGGAGGGGTAAGCGGAATTCCTAGTGTAGCGGTGAAATGCGTAGATATTAGGAGGAACACCAGTGGCGAAGGCGGCTTACTGGACGATAACTGACGCTGAGGCTCGAAAGCGTGGGGAGCAAACAGGATTAGATACCCCTGTAGTCC</w:t>
      </w:r>
    </w:p>
    <w:p w14:paraId="58C57209">
      <w:pPr>
        <w:rPr>
          <w:rFonts w:hint="eastAsia"/>
        </w:rPr>
      </w:pPr>
      <w:r>
        <w:rPr>
          <w:rFonts w:hint="eastAsia"/>
        </w:rPr>
        <w:t>&gt;OTU001628</w:t>
      </w:r>
    </w:p>
    <w:p w14:paraId="45604F79">
      <w:pPr>
        <w:rPr>
          <w:rFonts w:hint="eastAsia"/>
        </w:rPr>
      </w:pPr>
      <w:r>
        <w:rPr>
          <w:rFonts w:hint="eastAsia"/>
        </w:rPr>
        <w:t>CCTACGGGGGGCTGCAGTGAGGAATATTGCCCAATGGGGGAAACCCTGAGGCAGCGACGCCGCGTGGGTGATGAAGGCCTTCGGGTCGTAAAACCCTTTTCTAGGTGACGAGCAAGGACGGTAGCCTAGGAATAAGTCTCGGCTAACTACGTGCCAGCAGCCGCGGTAAAACGTAGGAGGCAAGCGTTATCCGGAGTTACTGGGCGTAAAGCGCATGTAGGCGGTTGGACAAGTGGCGTGTGAAAGCGCCCGGCTAAACTGGGCGAGGACACGTCAGACTGTTCGGCTAGAGGGTGTTAGAGGGGCGCAGAATTCGGGGTGTAGCGGTGAAATGTGTAGAGATCCCGAGGAATACCAGTGGTGAAGACGGCGCCCTGGGACATTGTCGAAAGACTAAACTGACGCTGAGATGCGAAAGCGTGGGGAGCGAACGGGATTAGATACCCCAGTAGTCC</w:t>
      </w:r>
    </w:p>
    <w:p w14:paraId="5C193E0A">
      <w:pPr>
        <w:rPr>
          <w:rFonts w:hint="eastAsia"/>
        </w:rPr>
      </w:pPr>
      <w:r>
        <w:rPr>
          <w:rFonts w:hint="eastAsia"/>
        </w:rPr>
        <w:t>&gt;OTU001629</w:t>
      </w:r>
    </w:p>
    <w:p w14:paraId="4D95D389">
      <w:pPr>
        <w:rPr>
          <w:rFonts w:hint="eastAsia"/>
        </w:rPr>
      </w:pPr>
      <w:r>
        <w:rPr>
          <w:rFonts w:hint="eastAsia"/>
        </w:rPr>
        <w:t>CCTACGGGTGGCAGCAGTGGGGAATATTGGGCAATGGGCGCAAGCCTGACCCAGCGACGCCGCGTGCGGGAGGACGCCCCTCGGGGTGTAAACCGCTGTCAGGAGGGACGAACCCTTCCGGTGGGAATACTGCCGGGAGCTGACGGTACCTCCAAAGGAAGCGCCGGCTAACTCCGTGCCAGCAGCCGCGGTAAGACGGAGGGCGCGAGCGTTGTTCGGAATCACTGGGCGTAAAGCGCGCGCAGGCGGGTGTGCAAGTCGGAAGTGAAATCCCGGGGCTCAACTCCGGGGCTGCTGCCGAAACTGCGGACCTGGAGACCGGTAGAGGTGGGTGGAATTCCCGGTGTAGCGGTGGAATGCGTAGAGATCGGGAAGAACACCTGTGGCGAAGGCGGCCCACTGGGCCGGATCTGACGCTGAGGCGCGAAAGCGTGGGGAGCAAACAGGATTAGATACCCCTGTAGTCC</w:t>
      </w:r>
    </w:p>
    <w:p w14:paraId="43420856">
      <w:pPr>
        <w:rPr>
          <w:rFonts w:hint="eastAsia"/>
        </w:rPr>
      </w:pPr>
      <w:r>
        <w:rPr>
          <w:rFonts w:hint="eastAsia"/>
        </w:rPr>
        <w:t>&gt;OTU001630</w:t>
      </w:r>
    </w:p>
    <w:p w14:paraId="48AC3DB7">
      <w:pPr>
        <w:rPr>
          <w:rFonts w:hint="eastAsia"/>
        </w:rPr>
      </w:pPr>
      <w:r>
        <w:rPr>
          <w:rFonts w:hint="eastAsia"/>
        </w:rPr>
        <w:t>CCTACGGGTGGCTGCAGTGGGGAATATTGCACAATGGGCGCAAGCCTGAACCAGCGACGCCGCGTGAGTGATGAAGGCCTTCGGGTTGTAAAGCTCTGTGGGGAGGGAAGAAAGACTGAGGTCGAATAGGCCTCAGGTTGACGGTACCTCCTTAGCAAGCACCGGCTAACTCTGTGCCAGCAGCCGCGGTAAGACAGAGGGTGCAAACGTTGCTCGGAATCACTGGGCGTAAAGGGCGTGTAGGCGGAATGGTAAGTCGGGCGTGAAATCCCCAAGCTCAACTTGGGAACTGCACTCGAAACTGCCTTTCTTGAGTGTCGGAGAGGAAAGCGGAATTCCTGGTGTAGAGGTGAAATTCGTAGATATCAGGAGGAACACCAGTGGCGAAGGCGGCTTTCTGGACGATAACTGACGCTGAGACGCGAAAGCGTGGGGAGCAAACAGGATTAGATACCCTGGTAGTCC</w:t>
      </w:r>
    </w:p>
    <w:p w14:paraId="30077999">
      <w:pPr>
        <w:rPr>
          <w:rFonts w:hint="eastAsia"/>
        </w:rPr>
      </w:pPr>
      <w:r>
        <w:rPr>
          <w:rFonts w:hint="eastAsia"/>
        </w:rPr>
        <w:t>&gt;OTU001631</w:t>
      </w:r>
    </w:p>
    <w:p w14:paraId="62BF69F4">
      <w:pPr>
        <w:rPr>
          <w:rFonts w:hint="eastAsia"/>
        </w:rPr>
      </w:pPr>
      <w:r>
        <w:rPr>
          <w:rFonts w:hint="eastAsia"/>
        </w:rPr>
        <w:t>CCTACGGGGGGCTGCAGTGGGGAATTTTGGACAATGGGCGAAAGCCTGATCCAGCAACGCCGCGTGAGGGATGAATGCCTTCGGGTTGTAAACCTCTTTCGGTGGGGACGAAGCGAAAGTGACGGTACCCACTAAAGAAGCACCGGCCAACTACGTGCCAGCAGCCGCGGTAATACGTAGGGTGCGAGCGTTGTCCGGAATTATTGGGCGTAAAGGGCTCGTAGGCGGTCTGTTGCGTCGGGAGTGAAAACTCAGGGCTTAACCCTGAGCCTGCTTCCGATACGGGCAGACTAGAGGTATGCAGGGGAGAACGGAATTCCTGGTGTAGCGGTGAAATGCGCAGATATCAGGAGGAACACCGGTGGCGAAGGCGGTTCTCTGGGCATTACCTGACGCTGAGGAGCGAAAGTGTGGGGAGCGAACAGGATTAGATACCCCGGTAGTCC</w:t>
      </w:r>
    </w:p>
    <w:p w14:paraId="2E8E0032">
      <w:pPr>
        <w:rPr>
          <w:rFonts w:hint="eastAsia"/>
        </w:rPr>
      </w:pPr>
      <w:r>
        <w:rPr>
          <w:rFonts w:hint="eastAsia"/>
        </w:rPr>
        <w:t>&gt;OTU001632</w:t>
      </w:r>
    </w:p>
    <w:p w14:paraId="5D2823BA">
      <w:pPr>
        <w:rPr>
          <w:rFonts w:hint="eastAsia"/>
        </w:rPr>
      </w:pPr>
      <w:r>
        <w:rPr>
          <w:rFonts w:hint="eastAsia"/>
        </w:rPr>
        <w:t>CCTACGGGTGGCAGCAGTCGAGAATTTTTCTCAATGGGGGAAACCCTGACGCAGCGACGCCGCGTGAGTGATGAAGGCCTTCGGGTCGTAAAGCTCTGTGGGGAGGGACGAATAAGTGTTGGCTAACATCCAGCATGATGACGGTACCTCCTTAGCAAGCACCGGCTAACTCTGTGCCAGCAGCCGCGGTAAGACAGAGGGTGCAAACGTTGTTCGGAATTACTGGGCGTAAAGCGCGTGTAGGCGGCGTAGCAAGTCGGGCGTGAAAGCCCACGGCTCAACCGTGGAAGAGCACTCGAAACTGCTGCGCTAGAGTTCTGGAGAGGAAGGCGGAATGCTTGGTGTAGAGGTGAAATTCGTAGATATCAAGCGGAACACCGGTGGCGAAGGCGGCCTTCTGGACAGTGACTGACGCTGAAACGCGAAAGCGTGGGGAGCAAACAGGATTAGATACCCCAGTAGTCC</w:t>
      </w:r>
    </w:p>
    <w:p w14:paraId="5D89FB63">
      <w:pPr>
        <w:rPr>
          <w:rFonts w:hint="eastAsia"/>
        </w:rPr>
      </w:pPr>
      <w:r>
        <w:rPr>
          <w:rFonts w:hint="eastAsia"/>
        </w:rPr>
        <w:t>&gt;OTU001633</w:t>
      </w:r>
    </w:p>
    <w:p w14:paraId="47943A14">
      <w:pPr>
        <w:rPr>
          <w:rFonts w:hint="eastAsia"/>
        </w:rPr>
      </w:pPr>
      <w:r>
        <w:rPr>
          <w:rFonts w:hint="eastAsia"/>
        </w:rPr>
        <w:t>CCTACGGGGGGCTGCAGTCGAGAATCTTCCCCAATGGACGCAAGTCTGAGGGAGCGACGCCGCGTGATGGAAGACGCCCTTCGGGGTGTAAACATCTTTTCTTCGGGAACAAGGTAACTGAGTGTACCGAAGGAATAAGGGGCTGCTAACTTCGTGCCAGCAGCAGCGGTAATACGAAGGCCCCAAGCGTTATCCGGATTTATTGGGCGTAAAGCGTTCAAAGGCTGTTACAAAGGTCGCTGGTTAAACTGTGTGGCTCAACCGCACATCTGCCGGCGAAACCATGTGACTAGAGGACGGGAGAGGTACGCGGAACTACCGGTGTAGTAGTAAAATGCGTTAATATCGGTAGGAACACCAATGGCGAAGGCAGCGTACTGGAACGTCTCTGACGCTAAAGAACGAAAGCGTGGGTAGCGAATGGGATTAGATACCCCGGTAGTCC</w:t>
      </w:r>
    </w:p>
    <w:p w14:paraId="1402B53B">
      <w:pPr>
        <w:rPr>
          <w:rFonts w:hint="eastAsia"/>
        </w:rPr>
      </w:pPr>
      <w:r>
        <w:rPr>
          <w:rFonts w:hint="eastAsia"/>
        </w:rPr>
        <w:t>&gt;OTU001634</w:t>
      </w:r>
    </w:p>
    <w:p w14:paraId="6DC14E25">
      <w:pPr>
        <w:rPr>
          <w:rFonts w:hint="eastAsia"/>
        </w:rPr>
      </w:pPr>
      <w:r>
        <w:rPr>
          <w:rFonts w:hint="eastAsia"/>
        </w:rPr>
        <w:t>CCTACGGGGGGCTGCAGTAGGGAATCTTCCACAATGGGCGAAAGCCTGACCCAGCGACGCCGCGTGGGGGATGAAGGCCTTCGGGTCGTAAACCCCTGTTGGGGGGGGCGATGGGCACGGGTGCTAATACCACCCGTGTTTGACGGTACCCCCTGAGGAAGCCCCGGCTAACTCCGTGCCAGCAGCCGCGGTAATACGGAGGGGGCGAGCGTTGCTCGGAATTACTGGGCGTAAAGGGTCCGTAGGCGGCCCTGTAAGTTAGGTGTGAAAGCTTGGGGCTCAACCCCAAAGGTGCACCTAAGACTGCGGGGCTAGAGTCGAGCAGAGGCCGGCGGAATTCCCGGTGTAGCGGTGAAATGCGTAGATATCGGGAGGAACACCAGTGGCGAAGGCGGCCGGCTGGGCTTGGACTGACGTTGAGGGACGAAAGCGTGGGGAGCGAACCGGATTAGATACCCCAGTAGTCC</w:t>
      </w:r>
    </w:p>
    <w:p w14:paraId="37D98D76">
      <w:pPr>
        <w:rPr>
          <w:rFonts w:hint="eastAsia"/>
        </w:rPr>
      </w:pPr>
      <w:r>
        <w:rPr>
          <w:rFonts w:hint="eastAsia"/>
        </w:rPr>
        <w:t>&gt;OTU001635</w:t>
      </w:r>
    </w:p>
    <w:p w14:paraId="1200B7D6">
      <w:pPr>
        <w:rPr>
          <w:rFonts w:hint="eastAsia"/>
        </w:rPr>
      </w:pPr>
      <w:r>
        <w:rPr>
          <w:rFonts w:hint="eastAsia"/>
        </w:rPr>
        <w:t>CCTACGGGAGGCTGCAGTCGAGAATATTTGGCAATGGGCGAAAGCCTGACCATGCGACGCCGCGTGCTGGACGAAGTCCTTTGGGACGTAAACAGCTTTTACGCGTGAAGAAGTTATTGACATTAGCGCGTGAATAAGGGGCTCCTAACTCTGTGCCAGCAGGAGCGGTAATACAGAGGCCCCGAGCATTATCCGGAATCACTGGGCGTAAAGGGTGTGTAGGCGGTCGAGTTAGTCCTTCGTAAAAGCTTCCGGGCTTAACCCGGGAAATGCGGCGGAAACGGCTCGACTCGAGGGCGCGAGAGGTAGAGGGAACTCATGGTGTAGGGGTGAAATCCGTTGATATCATGGGGAACACCAAATGCGAAGGCACTCTACTGGCGCGTTCCTGACGCTGAGACACGAAAGCGTGGGAATCGAACGGGATTAGATACCCTGGTAGTCC</w:t>
      </w:r>
    </w:p>
    <w:p w14:paraId="1075B24B">
      <w:pPr>
        <w:rPr>
          <w:rFonts w:hint="eastAsia"/>
        </w:rPr>
      </w:pPr>
      <w:r>
        <w:rPr>
          <w:rFonts w:hint="eastAsia"/>
        </w:rPr>
        <w:t>&gt;OTU001636</w:t>
      </w:r>
    </w:p>
    <w:p w14:paraId="2CA5A112">
      <w:pPr>
        <w:rPr>
          <w:rFonts w:hint="eastAsia"/>
        </w:rPr>
      </w:pPr>
      <w:r>
        <w:rPr>
          <w:rFonts w:hint="eastAsia"/>
        </w:rPr>
        <w:t>CCTACGGGTGGCTGCAGTAAGGAATATTTCGCAATGGGGGAAACCCTGACGAAGCAACTCCGCGTGCAGGATGAAGGCCCTCGGGTCGTAAACTGCTTTTATGAGTGAAGAATATGACGGTAACTCATGAATAAGGGTCGGCTAACTACGTGCCAGCAGCCGCGGTCATACGTAGGACCCAAGCGTTATCCGGAGTGACTGGGCGTAAAGAGTTGCGTAGGTGGCTTGTAAAGTGAATAGTGAAACCTGGTGGCTCAACCATACAGACTATTATTCAAACTCACAAGCTCGAGAATGGTAGAGGTAACTGGAATTTCTTGTGTAGGAGTGAAATCCGTAGATATAAGAAGGAACACCAATGGCGTAGGCAGGTTACTGGACCATTTCTGACACTGAGGCACGAAAGCGTGGGGAGCGAACCGGATTAGATACCCCAGTAGTCC</w:t>
      </w:r>
    </w:p>
    <w:p w14:paraId="1DA53392">
      <w:pPr>
        <w:rPr>
          <w:rFonts w:hint="eastAsia"/>
        </w:rPr>
      </w:pPr>
      <w:r>
        <w:rPr>
          <w:rFonts w:hint="eastAsia"/>
        </w:rPr>
        <w:t>&gt;OTU001637</w:t>
      </w:r>
    </w:p>
    <w:p w14:paraId="044CF5DD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ATCGTAAAGCTCTGTTGTTAGGGAAGAACAAGTACCGTTCGAATAGGGCGGTACCGTGACGGTACCTAACCAGAAAGCCACGGCTAACTACGTGCCAGCAGCCGCGGTAATACGTAGGTGGCAAGCGTTGTCCGGAATTATTGGGCGTAAAGCGCGCGCAGGCGGCTATTTAAGTCTGGTGTTTAAACCTTGGGCTCAACCTGAGGTCGCACTGGAAACTGGGTGGCTTGAGTACAGAAGAGGAGAGTGGAATTCCACGTGTAGCGGTGAAATGCGTAGAGATGTGGAGGAACACCAGTGGCGAAGGCGACTCTCTGGGCTGTAACTGACGCTGAGGCGCGAAAGCGTGGGGAGCAAACAGGATTAGATACCCCAGTAGTCC</w:t>
      </w:r>
    </w:p>
    <w:p w14:paraId="2AB4495F">
      <w:pPr>
        <w:rPr>
          <w:rFonts w:hint="eastAsia"/>
        </w:rPr>
      </w:pPr>
      <w:r>
        <w:rPr>
          <w:rFonts w:hint="eastAsia"/>
        </w:rPr>
        <w:t>&gt;OTU001638</w:t>
      </w:r>
    </w:p>
    <w:p w14:paraId="44435FC0">
      <w:pPr>
        <w:rPr>
          <w:rFonts w:hint="eastAsia"/>
        </w:rPr>
      </w:pPr>
      <w:r>
        <w:rPr>
          <w:rFonts w:hint="eastAsia"/>
        </w:rPr>
        <w:t>CCTACGGGGGGCTGCAGTAACGAATATTCCACAATGCGCGAAAGCGTGATGGAGCAATGCCGCGTGCAGGATGAAGCCCCTCGGGGTGTAAACTGCTGTCAGGGTTTAGAAACCATGATCAGACCCAAAGGAAGAGGCGGCTAACTCTGTGCCAGCAGCCGCGGTAATACAGAGGCCTCGAGCGTTGCGCGGAATTACTGGGCTTAAAGGGTGCGTAGGCTGATATGCAAGTGCTTTGTGAAATCCCAGAGCTTAACTCTGGAACTGCTTGGCAGACTGCATGTCTTGAGGTCGGTAGGGGTTGCTGGAACGGTTGGTGGAGCGGTGAAATGCGTAGATATCAACCGGAACGCCAAAGGTGAAGACAAGCAACTGGGCCGATTCTGACGCTGAGGCACGAAAGCGTGGGGAGCAAACGGGATTAGATACCCTTGTAGTCC</w:t>
      </w:r>
    </w:p>
    <w:p w14:paraId="2A5B9C2F">
      <w:pPr>
        <w:rPr>
          <w:rFonts w:hint="eastAsia"/>
        </w:rPr>
      </w:pPr>
      <w:r>
        <w:rPr>
          <w:rFonts w:hint="eastAsia"/>
        </w:rPr>
        <w:t>&gt;OTU001639</w:t>
      </w:r>
    </w:p>
    <w:p w14:paraId="57B0B9AA">
      <w:pPr>
        <w:rPr>
          <w:rFonts w:hint="eastAsia"/>
        </w:rPr>
      </w:pPr>
      <w:r>
        <w:rPr>
          <w:rFonts w:hint="eastAsia"/>
        </w:rPr>
        <w:t>CCTACGGGCGGCTGCAGTCGAGAATAATTCACAATGGGGGAAACCCTGATGCAGCAACGCCGCGTGGAGGATGAAGGCTTTCGGGTTGTAAACTCCTGTCATTTGGGAACAAGGTGCGAGTATTAACTGTCCTCGCATTGATAGTACCAGAAGAGGAAGAGACGGCTAACTCTGTGCCAGCAGCCGCGGTAATACAGAGGTCTCAAGCGTTGTTCGGATTCATTGGGCGTAAAGGGTGCGTAGGTGGCGCGCTAAGTCGGGTGTGAAATTTCGGAGCTTAACTCCGAAACTGCATTCGATACTGCGGTGCTTGAGGACTGGAGAGGAGACTGGAATTCATGGTGTAGCAGTGAAATGCGTAGAGATCATGAGGAAGACCAGTGGCGAAGGCGGGTCTCTGGACAGTTCCTGACACTGAGGCACGAAGGCCAGGGGAGCAAACGGGATTAGATACCCCGGTAGTCC</w:t>
      </w:r>
    </w:p>
    <w:p w14:paraId="306E4505">
      <w:pPr>
        <w:rPr>
          <w:rFonts w:hint="eastAsia"/>
        </w:rPr>
      </w:pPr>
      <w:r>
        <w:rPr>
          <w:rFonts w:hint="eastAsia"/>
        </w:rPr>
        <w:t>&gt;OTU001640</w:t>
      </w:r>
    </w:p>
    <w:p w14:paraId="0F7CB851">
      <w:pPr>
        <w:rPr>
          <w:rFonts w:hint="eastAsia"/>
        </w:rPr>
      </w:pPr>
      <w:r>
        <w:rPr>
          <w:rFonts w:hint="eastAsia"/>
        </w:rPr>
        <w:t>CCTACGGGGGGCAGCAGTAGGGAATCTTCCACAATGGACGAAAGTCTGATGGAGCAACGCCGCGTGAGTGAAGAAGGATTTCGGTTCGTAAAACTCTGTTGCAAGGGAAGAACAAGTAGCGTAGTAACTGGCGCTACCTTGACGGTACCTTGTTAGAAAGCCACGGCTAACTACGTGCCAGCAGCCGCGGTAATACGTAGGTGGCAAGCGTTGTCCGGAATTATTGGGCGTAAAGCGCGCGCAGGCGGCTATGTAAGTCTGGTGTTAAAGCCCGGGGCTCAACCCCGGTACGCATCGGAAACTGTGTAGCTTGAGTGCAGAAGAGGAAAGCGGTATTCCACGTGTAGCGGTGAAATGCGTAGAGATGTGGAGGAACACCAGTGGCGAAGGCGGCTTTCTGGTCTGTAACTGACGCTGAGGCGCGAAAGCGTGGGGAGCAAACAGGATTAGATACCCCTGTAGTCC</w:t>
      </w:r>
    </w:p>
    <w:p w14:paraId="7E064C42">
      <w:pPr>
        <w:rPr>
          <w:rFonts w:hint="eastAsia"/>
        </w:rPr>
      </w:pPr>
      <w:r>
        <w:rPr>
          <w:rFonts w:hint="eastAsia"/>
        </w:rPr>
        <w:t>&gt;OTU001641</w:t>
      </w:r>
    </w:p>
    <w:p w14:paraId="04246144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TGGGAAGAAACCCATGGTTTCTACTGTGGTTGACGGTACCAGATGAATAAGCACCGGCTAACTCCGTGCCAGCAGCCGCGGTAATACGGAGGGTGCAAGCGTTATCCGGATTCACTGGGTTTAAAGGGTGCGTAGGAGGGCAGGTAAGTCAGTGGTGAAATCCTGGGGCTTAACCCCAGAACTGCCGTTGATACTATCTGTCTTGAATACCGTGGAGGTGAGCGGAATATGTCATGTAGCGGTGAAATGCTTAGATATGACATAGAACACCGATTGCGAAGGCAGCTCACTACACGAATATTGACTCTGAGGCACGAAAGCGTGGGGATCAAACAGGATTAGATACCCCGGTAGTCC</w:t>
      </w:r>
    </w:p>
    <w:p w14:paraId="4B8E24B5">
      <w:pPr>
        <w:rPr>
          <w:rFonts w:hint="eastAsia"/>
        </w:rPr>
      </w:pPr>
      <w:r>
        <w:rPr>
          <w:rFonts w:hint="eastAsia"/>
        </w:rPr>
        <w:t>&gt;OTU001642</w:t>
      </w:r>
    </w:p>
    <w:p w14:paraId="08F05AE8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ACCCACGACGATAATGACGGTAGTGGGAGAAGAAGCCCCGGCTAACTTCGTGCCAGCAGCCGCGGTAATACGAAGGGGGCAAGCGTTGTTCGGAATGACTGGGCGTAAAGGGCGCGTAGGCGGTTCGTTGCGTCAGATGTGAAAGCCCCGGGCTCAACCTGGGAACTGCATTTGATACGGGCGGGCTTGAATCCAAGAGAGGGTGGTGGAATTCCCAGTGTAGAGGTGAAATTCGTAGATATTGGGAAGAACACCAGTGGCGAAGGCGGCCACCTGGCTTGGTATTGACGCTGAGGCGCGAAAGCGTGGGGAGCAAACAGGATTAGATACCCTAGTAGTCC</w:t>
      </w:r>
    </w:p>
    <w:p w14:paraId="50C9EFE4">
      <w:pPr>
        <w:rPr>
          <w:rFonts w:hint="eastAsia"/>
        </w:rPr>
      </w:pPr>
      <w:r>
        <w:rPr>
          <w:rFonts w:hint="eastAsia"/>
        </w:rPr>
        <w:t>&gt;OTU001643</w:t>
      </w:r>
    </w:p>
    <w:p w14:paraId="589F6237">
      <w:pPr>
        <w:rPr>
          <w:rFonts w:hint="eastAsia"/>
        </w:rPr>
      </w:pPr>
      <w:r>
        <w:rPr>
          <w:rFonts w:hint="eastAsia"/>
        </w:rPr>
        <w:t>CCTACGGGGGGCAGCAGTAGGGAATTTTCCACAATGGGCGAAAGTCTGACGGAGCAACGCCGCGTGAGTGATGAAGGTTTTCGGATCGTAAAGCTCTGTTGCCAGGGAAGAACGCTTAGGAGAGTAACTGCTCCTGAGGTGACGGTACCTGAGAAGAAAGCCCCGGCTAACTACGTGCCAGCAGCCGCGGTAATACGTAGGGGGCAAGCGTTGTCCGGAATTATTGGGCGTAAAGCGCGCGCAGGCGGTTCATTAAGTTTGGTGTTTAAGGCCAGGGCTCAACCCTGGTTCGCACTGAAAACTGGTGGACTTGAGTGCAGAAGAGGAAAGTGGAATTCCACGTGTAGCGGTGAAATGCGTAGAGATGTGGAGGAACACCAGTGGCGAAGGCGGCTCTCTGGTCTGTAACTGACGCTGAGGCGCGAAAGCGTGGGGAGCGAACAGGATTAGATACCCCAGTAGTCC</w:t>
      </w:r>
    </w:p>
    <w:p w14:paraId="25CDF325">
      <w:pPr>
        <w:rPr>
          <w:rFonts w:hint="eastAsia"/>
        </w:rPr>
      </w:pPr>
      <w:r>
        <w:rPr>
          <w:rFonts w:hint="eastAsia"/>
        </w:rPr>
        <w:t>&gt;OTU001644</w:t>
      </w:r>
    </w:p>
    <w:p w14:paraId="461E9177">
      <w:pPr>
        <w:rPr>
          <w:rFonts w:hint="eastAsia"/>
        </w:rPr>
      </w:pPr>
      <w:r>
        <w:rPr>
          <w:rFonts w:hint="eastAsia"/>
        </w:rPr>
        <w:t>CCTACGGGTGGCAGCAATTAGGAATCTTGCGCAATGGACGAAAGTCTGACGCAGCAACGCCGCGTGGAGGATGAAGGTTTTCGGATTGTAAACTCCTTTTATCAGGGAACAAGTTCTGAGTGTACCTGATGAATAAGGCCCCCCTAACTACGTGCCAGAAGGGTCGGTGATGCGTAGGGGCCAAACGTTATCCGGAATTACTGGGCGTAAAGAGATGCGTAGGCGTCCTTTCAAGTTTTATGTTAAAGCCCAATGCTTAACATTGGAAATGCATAAAAAACTGAAAGGATTGAGTCAGACAGAGGGAGATAGAATTCTTGGTGTAGCGGTGAAATGCGTTGATATCAAGAGGAATACCAATGGCGAAGGCAATCTCCTGGGTCTAGACTGACGCTAAGGCTCGAAAGCGTGGGTAGCAAAACGGATTAGATACCCCTGTAGTCC</w:t>
      </w:r>
    </w:p>
    <w:p w14:paraId="545E80FF">
      <w:pPr>
        <w:rPr>
          <w:rFonts w:hint="eastAsia"/>
        </w:rPr>
      </w:pPr>
      <w:r>
        <w:rPr>
          <w:rFonts w:hint="eastAsia"/>
        </w:rPr>
        <w:t>&gt;OTU001645</w:t>
      </w:r>
    </w:p>
    <w:p w14:paraId="7ADAE7C3">
      <w:pPr>
        <w:rPr>
          <w:rFonts w:hint="eastAsia"/>
        </w:rPr>
      </w:pPr>
      <w:r>
        <w:rPr>
          <w:rFonts w:hint="eastAsia"/>
        </w:rPr>
        <w:t>CCTACGGGTGGCTGCAGCGACGAATATTCCGCAATGCGCGAAAGCGTGACGGAGCAATGCCGCGTGCAGGATGAAGCGGCTTCGCCGTGTAAACTGCTGTCAGGGGTCAGAAATAATGATCAACCCCAAAGGAAGGGCCGGCTAACCTCGTGCCAGCAGCCGCGGTAAGACGAGGGGCCCAAGCGTTAATCGGAATCACTGGGCTTAAAGGGTGCGTAGGCGGACGCGCAAGTATCTTGTGAAATCCCCCGGCTCAACCGGGGAATTGCGGGGTAAACTGCGTGTCTTGAGGCAGATAGAGGCCATCGGAACGCTAGGTGGAGCGGTGAAATGCGTAGAGATCTAGCGGAACGCCAAAGGTGAAGACAGGTGGCTGGGTCTGTCCTGACGCTCAGGCACGAAAGCGTGGGGAGCAAACGGGATTAGATACCCCTGTAGTCC</w:t>
      </w:r>
    </w:p>
    <w:p w14:paraId="0C48B449">
      <w:pPr>
        <w:rPr>
          <w:rFonts w:hint="eastAsia"/>
        </w:rPr>
      </w:pPr>
      <w:r>
        <w:rPr>
          <w:rFonts w:hint="eastAsia"/>
        </w:rPr>
        <w:t>&gt;OTU001646</w:t>
      </w:r>
    </w:p>
    <w:p w14:paraId="381A3670">
      <w:pPr>
        <w:rPr>
          <w:rFonts w:hint="eastAsia"/>
        </w:rPr>
      </w:pPr>
      <w:r>
        <w:rPr>
          <w:rFonts w:hint="eastAsia"/>
        </w:rPr>
        <w:t>CCTACGGGAGGCAGCAGTGGGGAATATTGCACAATGGGGGAAACCCTGATGCAGCGACGCCGCGTGGAGGAAGAAGGTCTTCGGATTGTAAACTCCTGTCCCAGGGGACGATAATGACGGTACCCTGGGAGGAAGCACCGGCTAACTACGTGCCAGCAGCCGCGGTAAAACGTAGGGTGCAAGCGTTGTCCGGAATTACTGGGTGTAAAGGGAGCGCAGGCGGATTGGCAAGTTGGGAGTGAAATCTATGGGCTCAACCCATAAATTGCTTTCAAAACTGTCAGTCTTGAGTGGTGTAGAGGTAGGCGGAATTCCCGGTGTAGCGGTGGAATGCGTAGATATCGGGAGGAACACCAGTGGCGAAGGCGGCCTACTGGGCACTAACTGACGCTGAGGCTCGAAAGCATGGGTAGCAAACAGGATTAGATACCCCAGTAGTCC</w:t>
      </w:r>
    </w:p>
    <w:p w14:paraId="100B8771">
      <w:pPr>
        <w:rPr>
          <w:rFonts w:hint="eastAsia"/>
        </w:rPr>
      </w:pPr>
      <w:r>
        <w:rPr>
          <w:rFonts w:hint="eastAsia"/>
        </w:rPr>
        <w:t>&gt;OTU001647</w:t>
      </w:r>
    </w:p>
    <w:p w14:paraId="5B1CCAAA">
      <w:pPr>
        <w:rPr>
          <w:rFonts w:hint="eastAsia"/>
        </w:rPr>
      </w:pPr>
      <w:r>
        <w:rPr>
          <w:rFonts w:hint="eastAsia"/>
        </w:rPr>
        <w:t>CCTACGGGGGGCTGCAGTGAGGAATATTGGTCAATGGACGCAAGTCTGAACCAGCCATGCCGCGTGAAGGATGAAGGCGTTCTGCGTTGTAAACTTCTTTTACCAGGGAAGAAACCTGATTTTTCTAGATCAGCCGACGGTACCTGAGGAATAAGCACCGGCTAACTCCGTGCCAGCAGCCGCGGTAATACGGAGGGTGCAAGCGTTATCCGGATTTACTGGGTTTAAAGGGTGTGTAGGCGGGCTATTAAGTCCGTGGTGAAATCTCCGGGCTCAACCCGGAAACTGCCATGGATACTATTAGTCTTGAATATTGTTGAGGTGGGCGGAACGGGTCATGTAGCGGTGAAATGCATAGATATGACCCGGAACACCGATTGCGAAGGCAGCCCACTAAGCAATGATTGACGCTGAGGCACGAAAGCGTGGGGATCAAACAGGATTAGATACCCGAGTAGTCC</w:t>
      </w:r>
    </w:p>
    <w:p w14:paraId="14047820">
      <w:pPr>
        <w:rPr>
          <w:rFonts w:hint="eastAsia"/>
        </w:rPr>
      </w:pPr>
      <w:r>
        <w:rPr>
          <w:rFonts w:hint="eastAsia"/>
        </w:rPr>
        <w:t>&gt;OTU001648</w:t>
      </w:r>
    </w:p>
    <w:p w14:paraId="53E97EFB">
      <w:pPr>
        <w:rPr>
          <w:rFonts w:hint="eastAsia"/>
        </w:rPr>
      </w:pPr>
      <w:r>
        <w:rPr>
          <w:rFonts w:hint="eastAsia"/>
        </w:rPr>
        <w:t>CCTACGGGAGGCTGCAGTAGGGAATATTGCGCAATGGGCGAAAGCCTGACGCAGCAACGCCGCGTGGGGGATGAATGCCTTCGGGTTGTAAACCCCTTTCAGCAGGGACGAAATTGACGGTACCTGCAGAAGAAGCCCCGGCCAACTACGTGCCAGCAGCCGCGGTAATACGTAGGGGGCGAGCGTTGTCCGGAATTATTGGGCGTAAAGAGCTCGTAGGCGGCTCAGCAAGTCGGGTGGGAAATCTCCAGGCTCAACCTGGAGCCTTCGCCCGATACTGCTGTGGCTTGAGTCCGGTAGGGGAGTGTGGAATTCCCGGTGTAGCGGTGAAATGCGCAGATATCGGGAGGAACACCGACGGCGAAGGCAGCACTCTGGGCCGGTACTGACGCTGAGGAGCGAAAGCGTGGGGAGCAAACAGGATTAGATACCCCTGTAGTCC</w:t>
      </w:r>
    </w:p>
    <w:p w14:paraId="74A0D8C7">
      <w:pPr>
        <w:rPr>
          <w:rFonts w:hint="eastAsia"/>
        </w:rPr>
      </w:pPr>
      <w:r>
        <w:rPr>
          <w:rFonts w:hint="eastAsia"/>
        </w:rPr>
        <w:t>&gt;OTU001649</w:t>
      </w:r>
    </w:p>
    <w:p w14:paraId="5760F9C6">
      <w:pPr>
        <w:rPr>
          <w:rFonts w:hint="eastAsia"/>
        </w:rPr>
      </w:pPr>
      <w:r>
        <w:rPr>
          <w:rFonts w:hint="eastAsia"/>
        </w:rPr>
        <w:t>CCTACGGGGGGCAGCAGTGGGGAATTTTGGGCAATGGGCGAAAGCCTGACCCAGCAACGCCGCGTGAAGGAGGAAATCCTTCGGGATGTAAACTTCGCAAGCAAGGGAAGAGCGCATGAGGGCGAACACCCCTCATGCCCGACGGTACCTTGCGTAAGCCACGGCTAACTACGTGCCAGCAGCCGCGGTAATACGTAGGTGGCAAGCGTTGTTCGGAATTATTGGGCGTAAAGGGCGCGTAGGCGGTCGGCTAAGTCAGTTGTGAAATCCCGGGGCTCAACCCCGGAGTTGCGGCTGATACTGGCCGGCTAGAGTACGGAAGAGGTAGCTGGAATTCCCGGTGTAGCGGTGAAATGCGTAGATATCGGGAGGAACATCTGAGGCGAAGGCGGGCTACTGGGCCGATACTGACGCTGAGGCGCGAAAGCCAGGGGAGCGAACGGGATTAGATACCCCAGTAGTCC</w:t>
      </w:r>
    </w:p>
    <w:p w14:paraId="20D98FC6">
      <w:pPr>
        <w:rPr>
          <w:rFonts w:hint="eastAsia"/>
        </w:rPr>
      </w:pPr>
      <w:r>
        <w:rPr>
          <w:rFonts w:hint="eastAsia"/>
        </w:rPr>
        <w:t>&gt;OTU001650</w:t>
      </w:r>
    </w:p>
    <w:p w14:paraId="10A1F4D6">
      <w:pPr>
        <w:rPr>
          <w:rFonts w:hint="eastAsia"/>
        </w:rPr>
      </w:pPr>
      <w:r>
        <w:rPr>
          <w:rFonts w:hint="eastAsia"/>
        </w:rPr>
        <w:t>CCTACGGGTGGCTGCAGTGGGGAATCTTGCGCAATGGGCGAAAGCCTGACGCAGCGATGCCGCGTGCGGGATGAAGGCCTTCGGGTTGTAAACCGCTTTCAGCAGGGACGAAATTGACGGTACCTGCAGAAGAAGCCCCGGCCAACTACGTGCCAGCAGCCGCGGTAATACGTAGGGGGCGAGCGTTGTCCGGATTTATTGGGCGTAAAGAGCTCGTAGGCGGTTTGGTAAGTCGGGTGTGAAATCTCCAGGCTCAACCTGGAGAGGTCATTCGAGACTGCCATGACTAGAGTCCGGTAGGGGTGTGTGGAATTCCTGGTGGAGCGGTGAAATGCGCAGAGATCAGGAGGAACACCCGTAGCGAAGGCGGCACACTGGGCCGGTACTGACGCTGAGGAGCGAAAGCGTGGGGAGCAAACAGGATTAGATACCCGTGTAGTCC</w:t>
      </w:r>
    </w:p>
    <w:p w14:paraId="30A2978B">
      <w:pPr>
        <w:rPr>
          <w:rFonts w:hint="eastAsia"/>
        </w:rPr>
      </w:pPr>
      <w:r>
        <w:rPr>
          <w:rFonts w:hint="eastAsia"/>
        </w:rPr>
        <w:t>&gt;OTU001651</w:t>
      </w:r>
    </w:p>
    <w:p w14:paraId="3AF981DB">
      <w:pPr>
        <w:rPr>
          <w:rFonts w:hint="eastAsia"/>
        </w:rPr>
      </w:pPr>
      <w:r>
        <w:rPr>
          <w:rFonts w:hint="eastAsia"/>
        </w:rPr>
        <w:t>CCTACGGGAGGCAGCAGTGGGGAATATTGGACAATGGGGGCAACCCTGATCCAGCAATACCGCGTGTGTGAAGAAGGCCTGCGGGTTGTAAAGCACTTTCAGTGGGGAGGAAAGGTTTGAGGCGAATAGCCTTGAGCTGTGACGTTACCCACAGAAGAAGCACCGGCTAACTCTGTGCCAGCAGCCGCGGTAATACAGAGGGTGCGAGCGTTAATCGGAATCACTGGGCGTAAAGGGTGCGTAGGTGGTCAAATAAGTCAGATGTGAAATCCCTGGGCTCAACCTAGGAATTGCATTTGGTACTGTTTGGCTAGAGTGCAGTAGAGGAATGTGGAATTTCCGGTGTAGCGGTGAAATGCGTAGATATCGGAAGGAACATCAGTGGCGAAGGCGACATTCTGGACTGTAACTGACACTGAGGCACGAAAGCGTGGGGAGCGAACAGGATTAGATACCCTTGTAGTCC</w:t>
      </w:r>
    </w:p>
    <w:p w14:paraId="46DD7FA0">
      <w:pPr>
        <w:rPr>
          <w:rFonts w:hint="eastAsia"/>
        </w:rPr>
      </w:pPr>
      <w:r>
        <w:rPr>
          <w:rFonts w:hint="eastAsia"/>
        </w:rPr>
        <w:t>&gt;OTU001652</w:t>
      </w:r>
    </w:p>
    <w:p w14:paraId="1AED53E4">
      <w:pPr>
        <w:rPr>
          <w:rFonts w:hint="eastAsia"/>
        </w:rPr>
      </w:pPr>
      <w:r>
        <w:rPr>
          <w:rFonts w:hint="eastAsia"/>
        </w:rPr>
        <w:t>CCTACGGGAGGCTGCAGTGGGGAATCTTGCGCAATGGTCTAACGACTGACGCAGCGACGCCGCGTGAGGGATGAAGCTTTTCGGAGTGTAAACCTCTGTTGCCCGGGACGAATTGCCAGATTTTTCTGGTTTGACGGTACCGGGTGAGGAAGCACCGGCTAACTCTGTGCCAGCAGCCGCGGTAATACAGAGGGTGCGAGCGTTGTCCGGAATCACTGGGCGTAAAGGGCGCGTAGGTGGTTTGGTAAGTGTGTGGTGAAAGCCCGGGGCTCAACCCCGGGTCTGCCACGCAAACTGCTGAACTTGAGCATACTAGAGGCAGGTTGAATTCCGGGTGTAGCGGTGGAATGCGTAGAGATCCGGAAGAACACCGGTGGCGAAGGCGGCCTGCTGGGGTAGAGCTGACACTGAGGCGCGACAGCGTGGGGAGCAAACAGGATTAGATACCCGTGTAGTCC</w:t>
      </w:r>
    </w:p>
    <w:p w14:paraId="0A2F5465">
      <w:pPr>
        <w:rPr>
          <w:rFonts w:hint="eastAsia"/>
        </w:rPr>
      </w:pPr>
      <w:r>
        <w:rPr>
          <w:rFonts w:hint="eastAsia"/>
        </w:rPr>
        <w:t>&gt;OTU001653</w:t>
      </w:r>
    </w:p>
    <w:p w14:paraId="1C863B49">
      <w:pPr>
        <w:rPr>
          <w:rFonts w:hint="eastAsia"/>
        </w:rPr>
      </w:pPr>
      <w:r>
        <w:rPr>
          <w:rFonts w:hint="eastAsia"/>
        </w:rPr>
        <w:t>CCTACGGGAGGCAGCAGTGGGGAATCTTGGACAATGGGGGAAACCCTGATCCAGCGACGCCGCGTGAGTGATGAAGCCTTTCGGGGTGTAAAGCTCTTTCAGCGGGGACAATAATGATGGTACCCGCACAAGCAGCTGCGGCTAACTACGTGCCAGCAGCCGCGGTAATACGTAGGCAGCAAGCGTTGTTCGGAATTACTGGGCGTAAAGCGAGTGTAGGCGGTTCACCAAGTCTGTTGTGAAATCTCCCGGCTCAACTGGGAGGGTGCGGCGGATACTGGTGGACTAGAGTACGAGAGGGGAGAGTGGAATTCCTGGTGTAGCGGTGAAATGCGTAGATATCAGGAGGAACACCGGTGGTGAAGACGGCTCTCTGGATCGTGACTGACGCTGAGACTCGAAAGCGTGGGGAGCAAACAGGATTAGATACCCGAGTAGTCC</w:t>
      </w:r>
    </w:p>
    <w:p w14:paraId="5AB5C452">
      <w:pPr>
        <w:rPr>
          <w:rFonts w:hint="eastAsia"/>
        </w:rPr>
      </w:pPr>
      <w:r>
        <w:rPr>
          <w:rFonts w:hint="eastAsia"/>
        </w:rPr>
        <w:t>&gt;OTU001654</w:t>
      </w:r>
    </w:p>
    <w:p w14:paraId="54F1407E">
      <w:pPr>
        <w:rPr>
          <w:rFonts w:hint="eastAsia"/>
        </w:rPr>
      </w:pPr>
      <w:r>
        <w:rPr>
          <w:rFonts w:hint="eastAsia"/>
        </w:rPr>
        <w:t>CCTACGGGCGGCTGCAGTAGGGAATATTGGTCAATGGAGGCAACTCTGAACCAGCCATGCCGCGTGAAGGATGAAGGTCCTCTGGATTGTAAACTTCTTTTATAGGGGACGAAACCCCGGGATTCTTCCCGGATTGACGGTACCCTAGGAATAAGCACCGGCTAACTCCGTGCCAGCAGCCGCGGTAATACGGAGGGTGCAAGCGTTATCCGGATTCACTGGGTTTAAAGGGTGCGTAGGAGGGCAGGGAAGTCCGTGGTGAAATCCCAGAGCTTAACTCTGGAACTGCCGTGGATACTCTCTGTCTTGAATGCCGTGGAGATGAGCGGAATATGTCATGTAGCGGTGAAATGCTTAGATATGACATAGAACACCAATTGCGAAGGCAGCTCGTTACACGAACATTGACTCTGAGGCACGAAAGCGTGGGGATCAAACAGGATTAGATACCCGTGTAGTCC</w:t>
      </w:r>
    </w:p>
    <w:p w14:paraId="7C933AF0">
      <w:pPr>
        <w:rPr>
          <w:rFonts w:hint="eastAsia"/>
        </w:rPr>
      </w:pPr>
      <w:r>
        <w:rPr>
          <w:rFonts w:hint="eastAsia"/>
        </w:rPr>
        <w:t>&gt;OTU001655</w:t>
      </w:r>
    </w:p>
    <w:p w14:paraId="1355CDCC">
      <w:pPr>
        <w:rPr>
          <w:rFonts w:hint="eastAsia"/>
        </w:rPr>
      </w:pPr>
      <w:r>
        <w:rPr>
          <w:rFonts w:hint="eastAsia"/>
        </w:rPr>
        <w:t>CCTACGGGTGGCAGCAGTGGGGAATCTTGCGCAATGGGCGAAAGCCTGACGCAGCGACGCCGCGTGAGTGATGAAGGCCTTCGGGTTGTAAAGCTCTGTGGGGCGAGACGAATAAGTGCAGTCTAATACATTGCATGATGACGGTATCGCCTTAGCAAGCACCGGCTAACTCTGTGCCAGCAGCCGCGGTAAGACAGAGGGTGCAAACGTTGTTCGGAATTACTGGGCGTAAAGCGAGTGTAGGCGGTCTGAAAAGTCGGGTGTGAAAGCCCTGGGCTCAACCCAGGAAGTGCACTCGAAACTGCCAGGCTAGAGTATCGGAGAGGTTGGTGGAATTCTCGGTGTAGAGGTGAAATTCGTAGATATCGAGAGGAACACCGGTGGCGAAGGCGGCCAACTGGACGAATACTGACGCTGAGACTCGAAAGCGTGGGGAGCAAACAGGATTAGATACCCCGGTAGTCC</w:t>
      </w:r>
    </w:p>
    <w:p w14:paraId="457194F9">
      <w:pPr>
        <w:rPr>
          <w:rFonts w:hint="eastAsia"/>
        </w:rPr>
      </w:pPr>
      <w:r>
        <w:rPr>
          <w:rFonts w:hint="eastAsia"/>
        </w:rPr>
        <w:t>&gt;OTU001656</w:t>
      </w:r>
    </w:p>
    <w:p w14:paraId="138FEBD2">
      <w:pPr>
        <w:rPr>
          <w:rFonts w:hint="eastAsia"/>
        </w:rPr>
      </w:pPr>
      <w:r>
        <w:rPr>
          <w:rFonts w:hint="eastAsia"/>
        </w:rPr>
        <w:t>CCTACGGGTGGCTGCAGTGGGGAATCTTCCGCAATGGGCGAAAGCCTGACGGAGCAATGCCGCGTGAGCGAAGAAGGCCTTCGGGTCGTAAAGCTCTGTCCAGGGGGAAGAACAAATGACGGTACCCCTGTAACAGCCCCGGCTAACTACGTGCCAGCAGCCGCGGTAACACGTAGGGGGCAAGCGTTGTCCGGAATCACTGGGCGTAAAGCGCGCGTAGGCGGTTTTGCAAGTCAGAGGTGAAAACCGGCAGCTCAACTGCAGGCTGGCCTCTGAAACTGCAAGGCTTGAGGACAGGAGAGGGGAGTGGAATTCCCAGTGTAGCGGTGAAATGCGTAGATATTGGGAGGAACACCAGTGGCGAAGGCGACTTTCTGGTCTGTAACTGACACTGAGGCGCGAAAGCGTGGGGAGCAAACAGGATTAGATACCCCGGTAGTCC</w:t>
      </w:r>
    </w:p>
    <w:p w14:paraId="1340635C">
      <w:pPr>
        <w:rPr>
          <w:rFonts w:hint="eastAsia"/>
        </w:rPr>
      </w:pPr>
      <w:r>
        <w:rPr>
          <w:rFonts w:hint="eastAsia"/>
        </w:rPr>
        <w:t>&gt;OTU001657</w:t>
      </w:r>
    </w:p>
    <w:p w14:paraId="2694B600">
      <w:pPr>
        <w:rPr>
          <w:rFonts w:hint="eastAsia"/>
        </w:rPr>
      </w:pPr>
      <w:r>
        <w:rPr>
          <w:rFonts w:hint="eastAsia"/>
        </w:rPr>
        <w:t>CCTACGGGTGGCAGCAGTGGGGAATATTGGACAATGGGCGGAAGCCTGATCCAGCAATTCCGCGTGGGTGAAGAAGGTCTTCGGATTGTAAAGCCCTTTCGGCGGGGACGATGATGACGGTACCCGCAGAAGAAGCCCCGGCTAACTTCGTGCCAGCAGCCGCGGTAATACGAAGGGGGCTAGCGTTGCTCGGAATTACTGGGCGTAAAGGGCGCGTAGGCGGCGCAGTTAGTCAGGCGTGAAATTCCTGGGCTTAACCTGGGGACTGCGCTTGATACGGCTGTGCTAGAGGGTGGAAGAGGCTCGCGGAATTCCCAGTGTAGAGGTGAAATTCGTAGATATTGGGAAGAACACCGGTGGCGAAGGCGGCGAGCTGGTCCATTACTGACGCTGAGGCGCGACAGCGTGGGGAGCAAACAGGATTAGATACCCTAGTAGTCC</w:t>
      </w:r>
    </w:p>
    <w:p w14:paraId="3127DA72">
      <w:pPr>
        <w:rPr>
          <w:rFonts w:hint="eastAsia"/>
        </w:rPr>
      </w:pPr>
      <w:r>
        <w:rPr>
          <w:rFonts w:hint="eastAsia"/>
        </w:rPr>
        <w:t>&gt;OTU001658</w:t>
      </w:r>
    </w:p>
    <w:p w14:paraId="765B47F1">
      <w:pPr>
        <w:rPr>
          <w:rFonts w:hint="eastAsia"/>
        </w:rPr>
      </w:pPr>
      <w:r>
        <w:rPr>
          <w:rFonts w:hint="eastAsia"/>
        </w:rPr>
        <w:t>CCTACGGGTGGCAGCAGTAGGGAATATTGGACAATGGGTGAGAGCCTGATCCAGCCATGCCGCGTGCAGGAAGAAGGCGTTATGCGTTGTAAACTGCTTTTGCCAGGGGATAAAATGAGCGTGCGCGCTTAATTGAAGGTACCTGGTGAATAAGCCACGGCTAACTACGTGCCAGCAGCCGCGGTAATACGTAAGTGGCAAGCGTTGTCCGGATTTATTGGGTTTAAAGGGTGCGTAGGCGGCTTTGTAAGTCAGTGGTGAAATATGGCAGCTCAACTGTCAAGGTGCCATTGATACTGCGAGGCTTGAGTACAGATGAGGTAGGCGGAATTGACGGTGTAGCGGTGAAATGCATAGATATCGTCAAGAACACCGATAGCGAAGGCAGCTTACTAGGCTGTAACTGACGCTGATGCACGAAAGTGTGGGGATCAAACAGGATTAGATACCCGGGTAGTCC</w:t>
      </w:r>
    </w:p>
    <w:p w14:paraId="27BF6879">
      <w:pPr>
        <w:rPr>
          <w:rFonts w:hint="eastAsia"/>
        </w:rPr>
      </w:pPr>
      <w:r>
        <w:rPr>
          <w:rFonts w:hint="eastAsia"/>
        </w:rPr>
        <w:t>&gt;OTU001659</w:t>
      </w:r>
    </w:p>
    <w:p w14:paraId="5AF47CCC">
      <w:pPr>
        <w:rPr>
          <w:rFonts w:hint="eastAsia"/>
        </w:rPr>
      </w:pPr>
      <w:r>
        <w:rPr>
          <w:rFonts w:hint="eastAsia"/>
        </w:rPr>
        <w:t>CCTACGGGTGGCTGCAGTAGGGAATATTGCGCAATGGGGGAAACCCTGACGCAGCAACGCCGCGTGAGTGAGGAAGGTCTTCGGATTGTAAAACTCTTTTATTTGGGAAAAATGTCTTAGTGGCTAATATCCACTAGGAGTGATGGTACCAAAGGAATAAGGACCGGCTAACTTCGTGCCAGCAGCCGCGGTAATACGAAGGGTCCAAGCGTTGTTCGGAATCATTGGGCGTAAAGCGCGCGCAGGCGGATCAGTAAGTCAGGTGTGAAATCTCGAAGCTCAACTTCGAAATTGCGCCTGAAACTACTAGTCTAGAATGTCGGAGGGGGCAGGGGAATTTCACGTGTAGGGGTAAAATCCGTAGAGATGTGAAGGAACACCGGAGGCGAAGGCGCCTGCCTGGACGACTATTGACGCTGAGGCGCGAAAGCGTGGGGAGCAAACAGGATTAGATACCCTGGTAGTCC</w:t>
      </w:r>
    </w:p>
    <w:p w14:paraId="6F9F54CB">
      <w:pPr>
        <w:rPr>
          <w:rFonts w:hint="eastAsia"/>
        </w:rPr>
      </w:pPr>
      <w:r>
        <w:rPr>
          <w:rFonts w:hint="eastAsia"/>
        </w:rPr>
        <w:t>&gt;OTU001660</w:t>
      </w:r>
    </w:p>
    <w:p w14:paraId="6AEC0E71">
      <w:pPr>
        <w:rPr>
          <w:rFonts w:hint="eastAsia"/>
        </w:rPr>
      </w:pPr>
      <w:r>
        <w:rPr>
          <w:rFonts w:hint="eastAsia"/>
        </w:rPr>
        <w:t>CCTACGGGGGGCTGCAGTAACGAATCTTCCGCAATGCACGAAAGTGTGACGGAGCGACGCCGCGTGTAGGATGAAGTCCTTCGGGATGTAAACTACTGTCAGGGGTTAGAAAGTTCTGATCAACCCCAGAGGAAGGCACGGCTAACTCTGTGCCAGCAGCCGCGGTAAGACAGAGGTGCCGAGCGTTAGGCGGAATCACTGGGCTTAAAGCGTGTGTAGGCGGAAAGCTAAGTATCTTGTGAAATCCCACTGCTCAACGGTGGAACTGCTGGATATACTGGTTTTCTTGAGGTACCTAGAGGCGAGCGGAACAAATGGTGGAGCGGTGAAATGCGTAGATATCATTTGGAACGCCAATGGTGAAGACAGCTCGCTGGGGGTAATCTGACGCTGAGACACGAAAGCCAGGGGAGCGAACGGGATTAGATACCCTTGTAGTCC</w:t>
      </w:r>
    </w:p>
    <w:p w14:paraId="770B34E3">
      <w:pPr>
        <w:rPr>
          <w:rFonts w:hint="eastAsia"/>
        </w:rPr>
      </w:pPr>
      <w:r>
        <w:rPr>
          <w:rFonts w:hint="eastAsia"/>
        </w:rPr>
        <w:t>&gt;OTU001661</w:t>
      </w:r>
    </w:p>
    <w:p w14:paraId="7221AB2C">
      <w:pPr>
        <w:rPr>
          <w:rFonts w:hint="eastAsia"/>
        </w:rPr>
      </w:pPr>
      <w:r>
        <w:rPr>
          <w:rFonts w:hint="eastAsia"/>
        </w:rPr>
        <w:t>CCTACGGGTGGCTGCAGTGAGGAATTTTGGACAATGGGGGAAACCCTGATCCAGCGACGCCGCGTGAAGGATGAAGGTCTTCGGATTGTAAACTCCTGTCATTTGGGAACAAGGCGCTTACGTTAACTGCGTGAGCGTTGATAGTACCAGAAGAGGAAGAGACGGCTAACTCTGTGCCAGCAGCCGCGGTAATACAGAGGTCTCAAGCGTTGTTCGGATTCATTGGGCGTAAAGGGTGCGTAGGTGGCGTCGTAAGTCGGGTGTGAAATTTCGGAGCTTAACTCCGAAACTGCATTCGATACTGCGGTGCTCGAGGACTGGAGAGGAGACTGGAATTTACGGTGTAGCAGTGAAATGCGTAGAGATCGTAAGGAAGACCAGTGGCGAAGGCGGGTCTCTGGACAGTTCCTGACACTGAGGCACGAAGGCCAGGGGAGCAAACGGGATTAGATACCCGGGTAGTCC</w:t>
      </w:r>
    </w:p>
    <w:p w14:paraId="0C005815">
      <w:pPr>
        <w:rPr>
          <w:rFonts w:hint="eastAsia"/>
        </w:rPr>
      </w:pPr>
      <w:r>
        <w:rPr>
          <w:rFonts w:hint="eastAsia"/>
        </w:rPr>
        <w:t>&gt;OTU001662</w:t>
      </w:r>
    </w:p>
    <w:p w14:paraId="493E20E4">
      <w:pPr>
        <w:rPr>
          <w:rFonts w:hint="eastAsia"/>
        </w:rPr>
      </w:pPr>
      <w:r>
        <w:rPr>
          <w:rFonts w:hint="eastAsia"/>
        </w:rPr>
        <w:t>CCTACGGGAGGCTGCAGTAGGGAATCTTCCACAATGGACGAAAGTCTGATGGAGCAATGCCGCGTGAGTGAAGAAGGTTTTCGGATCGTAAAACTCTGTTGTGAGGGAAGAACAAGTACGAGAGTAACTGCTCGTACCTTGACGGTACCTCATTAGAAAGCCACGGCTAACTACGTGCCAGCAGCCGCGGTAATACGTAGGTGGCAAGCGTTGTCCGGATTTATTGGGCGTAAAGCGCGCGCAGGTGGTTTCTTAAGTCTGATGTGAAAGCCCCCGGCTTAACCGGGGAGGGTCATTGGAAACTGGGAGACTTGAGTGCAGAAGAGGGAAGCGGAATTCCACGTGTAGCGGTGAAATGCGTAGAGATGTGGAGGAACACCAGTGGCGAAGGCGACTTTCTGGCCTATAACTGACGCTGAGGCGCGAAAGCGTGGGGAGCAAACAGGATTAGATACCCCAGTAGTCC</w:t>
      </w:r>
    </w:p>
    <w:p w14:paraId="5B4737C0">
      <w:pPr>
        <w:rPr>
          <w:rFonts w:hint="eastAsia"/>
        </w:rPr>
      </w:pPr>
      <w:r>
        <w:rPr>
          <w:rFonts w:hint="eastAsia"/>
        </w:rPr>
        <w:t>&gt;OTU001663</w:t>
      </w:r>
    </w:p>
    <w:p w14:paraId="5267BF89">
      <w:pPr>
        <w:rPr>
          <w:rFonts w:hint="eastAsia"/>
        </w:rPr>
      </w:pPr>
      <w:r>
        <w:rPr>
          <w:rFonts w:hint="eastAsia"/>
        </w:rPr>
        <w:t>CCTACGGGAGGCAGCAGTGGGGAATATTGGGCAATGGGCGCAAGCCTGACCCAGCCACGCCGCGTGAGTGATGAAGGCCTTCGGGTCGTAAAGCTCTGTGGGGAGCGACGAAAAAACGCTGGCTAACATCCAGCGGACTGACGGTAGCTCCTTAGCAAGCACCGGCTAACTCTGTGCCAGCAGCCGCGGTAATACAGAGGGTGCAAACGTTGCTCGGAATCATTGGGCGTAAAGCGCACGTAGGCGGTCCGATAAGTGGGGAGTGAAAGCCCTCGGCTTAACCGAGGAAGTGCTTTCCAAACTGTCGGACTTGAGTACGCAAGAGGATCGCGGAATTCCCGGTGTAGAGGTGAAATTCGTAGATATCGGGAGGAACACCAGCGGCGAAGGCGGCGATCTGGGGCGATACTGACGCTGAGGTGCGAAAGCGTGGGGAGCAAACAGGATTAGATACCCCAGTAGTCC</w:t>
      </w:r>
    </w:p>
    <w:p w14:paraId="1DCA7CD3">
      <w:pPr>
        <w:rPr>
          <w:rFonts w:hint="eastAsia"/>
        </w:rPr>
      </w:pPr>
      <w:r>
        <w:rPr>
          <w:rFonts w:hint="eastAsia"/>
        </w:rPr>
        <w:t>&gt;OTU001664</w:t>
      </w:r>
    </w:p>
    <w:p w14:paraId="26F5CE86">
      <w:pPr>
        <w:rPr>
          <w:rFonts w:hint="eastAsia"/>
        </w:rPr>
      </w:pPr>
      <w:r>
        <w:rPr>
          <w:rFonts w:hint="eastAsia"/>
        </w:rPr>
        <w:t>CCTACGGGTGGCTGCAGTAGGGAATCTTGGACAATGGACGAAAGTCTGATCCAGCGACGCCGCGTGGGGGACGAAGGCCCTCGGGTTGTAAACCCCTGTTGTTGGGAAAGAAGCCGGGCGCATAGCCCGGTGACGGTACCCAACGAGGAAGCCCCGGCTAACTACGTGCCAGCAGCCGCGGTAAGACGTAGGGGGCGAGCGTTATCCGGATTCACTGGGCGTAAAGGGCGCGCAGGCGGCTACGTAAGTCCGGCGTGAAATCCCACGGCTCAACTGTGGAACTGCGTCGGATACTGCGTTGGCTTGAGGATGGTAGAGGCCTTTAGAACTAGCGGTGTAGCGGTGAAATGCGCAGATATCGCTAGGAATGCCGGTGGCGAAGGCGGAAGGCTGGGCCATTCCTGACGCTGAGGCGCGAAAGCTAGGGGAGCGAACCGGATTAGATACCCGAGTAGTCC</w:t>
      </w:r>
    </w:p>
    <w:p w14:paraId="4A753F08">
      <w:pPr>
        <w:rPr>
          <w:rFonts w:hint="eastAsia"/>
        </w:rPr>
      </w:pPr>
      <w:r>
        <w:rPr>
          <w:rFonts w:hint="eastAsia"/>
        </w:rPr>
        <w:t>&gt;OTU001665</w:t>
      </w:r>
    </w:p>
    <w:p w14:paraId="6E845F03">
      <w:pPr>
        <w:rPr>
          <w:rFonts w:hint="eastAsia"/>
        </w:rPr>
      </w:pPr>
      <w:r>
        <w:rPr>
          <w:rFonts w:hint="eastAsia"/>
        </w:rPr>
        <w:t>CCTACGGGTGGCAGCAGTGGAGAATCTTGCACAATGAGCGCAAGCTTGATGCAGCCACGCCGCGTGAGGGAAGAAGGCCTTCGGGTTGTAAACCTCTTTCAGTAGTGAAGAAGCGAAAGTGACGGTAACTACAGAAGAAGCCCCGGCCAACTACGTGCCAGCAGCCGCGGTAATACGTAGGGGGCGAGCGTTGTCCGGAATCATTGGGCGTAAAGGGCGTGTAGGCGGCCCTGTAAGTCGGATGTGAAATCCCGAAGCTCAACTTCGGAACTGCACCCGATACTGCAGGGCTTGAGGTAGGTAGAGGAGAGTGGAATTCCCGGTGTAGCGGTGGAATGCGCAGATATCGGGAGGAACACCAATAGCGAAGGCAGCTCTCTGGGCCTTACCTGACGCTGAGACGCGAAAGCGTGGGGAGCAAACAGGATTAGATACCCTGGTAGTCC</w:t>
      </w:r>
    </w:p>
    <w:p w14:paraId="0FC07EBB">
      <w:pPr>
        <w:rPr>
          <w:rFonts w:hint="eastAsia"/>
        </w:rPr>
      </w:pPr>
      <w:r>
        <w:rPr>
          <w:rFonts w:hint="eastAsia"/>
        </w:rPr>
        <w:t>&gt;OTU001666</w:t>
      </w:r>
    </w:p>
    <w:p w14:paraId="625E206A">
      <w:pPr>
        <w:rPr>
          <w:rFonts w:hint="eastAsia"/>
        </w:rPr>
      </w:pPr>
      <w:r>
        <w:rPr>
          <w:rFonts w:hint="eastAsia"/>
        </w:rPr>
        <w:t>CCTACGGGAGGCTGCAGTAGGGAATCTTCCGCAATGGACGAAAGTCTGACGGAGCAACGCCGCGTGAACGATGAAGGCCTTCGGGTCGTAAAGTTCTGTTGTTAGGGAAGAACAAGTATCGGAGTAACTGCCGGTACCTTGACGGTACCTAATTAGAAAGCCACGGCTAACTACGTGCCAGCAGCCGCGGTAATACGTAGGTGGCAAGCGTTGTCCGGATTTATTGGGCGTAAAGCGCGCGCAGGCGGCTATGTAAGTCTGATGTTAAAGCCCGAGGCTCAACCTCGGTTCGCATTGGAAACTGTGTAGCTTGAGTGCAGAAGAGGAAAGCGGTATTCCACGTGTAGCGGTGAAATGCGTAGAGATGTGGAGGAACACCAGTGGCGAAGGCGGCTTTCTGGTCTGTAACTGACGCTGAGGCGCGAAAGCGTGGGGAGCAAACAGGATTAGATACCCTTGTAGTCC</w:t>
      </w:r>
    </w:p>
    <w:p w14:paraId="5819662D">
      <w:pPr>
        <w:rPr>
          <w:rFonts w:hint="eastAsia"/>
        </w:rPr>
      </w:pPr>
      <w:r>
        <w:rPr>
          <w:rFonts w:hint="eastAsia"/>
        </w:rPr>
        <w:t>&gt;OTU001667</w:t>
      </w:r>
    </w:p>
    <w:p w14:paraId="32D7D5AB">
      <w:pPr>
        <w:rPr>
          <w:rFonts w:hint="eastAsia"/>
        </w:rPr>
      </w:pPr>
      <w:r>
        <w:rPr>
          <w:rFonts w:hint="eastAsia"/>
        </w:rPr>
        <w:t>CCTACGGGCGGCTGCAGTGGGGAATATTGGACAATGGGCGCAAGCCTGATCCAGCAATGCCGCGTGGGTGAAGAAGGTCTTCGGATCGTAAAGCCCTTTCGACAGGGACGATGATGACGGTACCTGTAGAAGAAGCCCCGGCTAACTTCGTGCCAGCAGCCGCGGTAATACGAAGGGGGCTAGCGTTACTCGGAATTACTGGGCGTAAAGGGCGCGTAGGCGGCCATGTAAGTGAGGCGTGAAATTCCCGGGCTTAACCTGGGGACTGCGCTTCATACTGCGTGGCTTGAGGATGGAAGAGGGTCGTGGAATTCCCAGTGTAGAGGTGAAATTCGTAGATATTGGGAAGAACACCGGTGGCGAAGGCGGCGACCTGGTCCATTACTGACGCTGAGGCGCGACAGCGTGGGGAGCAAACAGGATTAGATACCCCTGTAGTCC</w:t>
      </w:r>
    </w:p>
    <w:p w14:paraId="34932EA2">
      <w:pPr>
        <w:rPr>
          <w:rFonts w:hint="eastAsia"/>
        </w:rPr>
      </w:pPr>
      <w:r>
        <w:rPr>
          <w:rFonts w:hint="eastAsia"/>
        </w:rPr>
        <w:t>&gt;OTU001668</w:t>
      </w:r>
    </w:p>
    <w:p w14:paraId="2DAFE237">
      <w:pPr>
        <w:rPr>
          <w:rFonts w:hint="eastAsia"/>
        </w:rPr>
      </w:pPr>
      <w:r>
        <w:rPr>
          <w:rFonts w:hint="eastAsia"/>
        </w:rPr>
        <w:t>CCTACGGGTGGCTGCAGTAGGGAATCTTGCGCAATGGACGAAAGTCTGACGCAGCGACGCCGCGTGAGCGATGAAGGCCTTCGGGTCGTAAAGCTCTGTGGGGAGAGACGAATAAGGTATGGCTAACATCCATGCCGATGACGGTATCTCCTTAGCAAGCACCGGCTAACTCTGTGCCAGCAGCCGCGGTAAGACAGAGGGTGCAAACGTTGTTCGGAATTACTGGGCGTAAAGCGCGCGTAGGCAGCAGCGTGTGTCGGGCGTGAAATCCCACGGCTCAACCGTGGAAGTGCACTCGAAACTGCGCAGCTAGAGTCTCGGAGAGGAAGGCGGAATGCTTGGTGTAGAGGTGAAATTCGTAGATATCAAGCGGAACACCGGTGGCGAAGGCGGCCTTCTGGACGATGACTGACGCTGAAGCGCGAAAGCGTGGGGAGCAAACAGGATTAGATACCCCAGTAGTCC</w:t>
      </w:r>
    </w:p>
    <w:p w14:paraId="53CFA251">
      <w:pPr>
        <w:rPr>
          <w:rFonts w:hint="eastAsia"/>
        </w:rPr>
      </w:pPr>
      <w:r>
        <w:rPr>
          <w:rFonts w:hint="eastAsia"/>
        </w:rPr>
        <w:t>&gt;OTU001669</w:t>
      </w:r>
    </w:p>
    <w:p w14:paraId="44A81365">
      <w:pPr>
        <w:rPr>
          <w:rFonts w:hint="eastAsia"/>
        </w:rPr>
      </w:pPr>
      <w:r>
        <w:rPr>
          <w:rFonts w:hint="eastAsia"/>
        </w:rPr>
        <w:t>CCTACGGGAGGCAGCAGTAGGGAATCTTCCGCAATGGGCGCAAGCCTGACGGAGCGATGCCGCGTGAGCGAGGAAGGCCTTCGGGTCGTAAAGCTCTGTTGTCAGGGAAGAACAGCTTGCGTGTGAACAATGCGCAAGTATGACGGTACCTGACGAGGAAGCCCCGGCTAACTACGTGCCAGCAGCCGCGGTAATACGTAGGGGGCGAGCGTTGTCCGGAATCACTGGGCGTAAAGGGCGCGTAGGCGGTCAGCTAAGTCTGGTGTCAAAGCCCACGGCTTAACCGTGGAGGGGCACTGGAAACTGGCTGACTTGAGTGCAGGAGAGGGAAGCGGAATTCCACGTGTAGCGGTGAAATGCGTAGAGATGTGGAGGAACACCAGTGGCGAAGGCGGCTTCCTGGTCTGTCACTGACGCTGAGGCGCGAGAGCGTGGGGAGCGAACAGGATTAGATACCCCAGTAGTCC</w:t>
      </w:r>
    </w:p>
    <w:p w14:paraId="19DEFA7A">
      <w:pPr>
        <w:rPr>
          <w:rFonts w:hint="eastAsia"/>
        </w:rPr>
      </w:pPr>
      <w:r>
        <w:rPr>
          <w:rFonts w:hint="eastAsia"/>
        </w:rPr>
        <w:t>&gt;OTU001670</w:t>
      </w:r>
    </w:p>
    <w:p w14:paraId="2E8CE2E4">
      <w:pPr>
        <w:rPr>
          <w:rFonts w:hint="eastAsia"/>
        </w:rPr>
      </w:pPr>
      <w:r>
        <w:rPr>
          <w:rFonts w:hint="eastAsia"/>
        </w:rPr>
        <w:t>CCTACGGGGGGCTGCAGTAGGGAATATTGGGCAATGGAGGAGACTCTGACCCAGCCATGCCGCGTGACGGATGAAGGCCTTCTGGGTTGTAAACGTCTTTTGCCCGGGAAGAAAAAGCCCTTGCGAGGGAAATCGACGGTACCGGGTGAATAAGCACCGGCTAACTCCGTGCCAGCAGCCGCGGTAATACGGAGGGTGCAAGCGTTGTCCGGATTTATTGGGTTTAAAGGGTGCGTAGGTGGCCCTGCAAGTCCGTGGTGAAAGCCTGCCGCTTAACGGCAGAACTGCCATGGATACTACAGGGCTTGAGTCCAGACGAGGTTGGCGGAATGGATGGTGTAGCGGTGAAATGCATAGATACCATCCAGAACCCCGATTGCGTAGGCAGCTGACTAGGCTGGTACTGACACTGAGGCACGAAAGCGTGGGGAGCGAACAGGATTAGATACCCTAGTAGTCC</w:t>
      </w:r>
    </w:p>
    <w:p w14:paraId="418B8450">
      <w:pPr>
        <w:rPr>
          <w:rFonts w:hint="eastAsia"/>
        </w:rPr>
      </w:pPr>
      <w:r>
        <w:rPr>
          <w:rFonts w:hint="eastAsia"/>
        </w:rPr>
        <w:t>&gt;OTU001671</w:t>
      </w:r>
    </w:p>
    <w:p w14:paraId="115D90C5">
      <w:pPr>
        <w:rPr>
          <w:rFonts w:hint="eastAsia"/>
        </w:rPr>
      </w:pPr>
      <w:r>
        <w:rPr>
          <w:rFonts w:hint="eastAsia"/>
        </w:rPr>
        <w:t>CCTACGGGGGGCAGCAGTGGGGAATATTGGACAATGGGGGCAACCCTGATCCAGCGATGCCGCGTGTGCGAAGAAGGCCTGCGGGTTGTAAAGCACTTTGAGTGGGGAAGAAAGGCCTGATATGAATAATGTTAGGAGATGACGTTACCCACAGAACAAGCACCGGCTAACTCTGTGCCAGCAGCCGCGGTAATACAGAGGGTGCAAGCGTTAATCGGAATTACTGGGCGTAAAGGGCGCGTAGGCGGTTTATTAAGTTAGGTGTGAAATCCCCGGGCTTAACCTGGGACGTGCATTTAAAACTGGTAGGCTAGAGTAGAGTAGAGGGAAGTGGAATTTCCGGTGTAGCGGTGAAATGCGTAGATATCGGAAAGAACACTCGTGGCGAAGGCGACTTCCTGGACTCATACTGACGCTGAGGCGCGAAAGCGTGGGGAGCAAACAGGATTAGATACCCCTGTAGTCC</w:t>
      </w:r>
    </w:p>
    <w:p w14:paraId="1D32ABCF">
      <w:pPr>
        <w:rPr>
          <w:rFonts w:hint="eastAsia"/>
        </w:rPr>
      </w:pPr>
      <w:r>
        <w:rPr>
          <w:rFonts w:hint="eastAsia"/>
        </w:rPr>
        <w:t>&gt;OTU001672</w:t>
      </w:r>
    </w:p>
    <w:p w14:paraId="397644CB">
      <w:pPr>
        <w:rPr>
          <w:rFonts w:hint="eastAsia"/>
        </w:rPr>
      </w:pPr>
      <w:r>
        <w:rPr>
          <w:rFonts w:hint="eastAsia"/>
        </w:rPr>
        <w:t>CCTACGGGGGGCAGCAGTGGGGAATTTTGGACAATGGGCGCAAGCCTGATCCAGCAATGCCGCGTGAGTGAAGAAGGCCTTCGGGTTGTAAAGCTCTTTTGTCAGGGAAGAAACGGGGTTGGCTAATATCTGACTCTAATGACGGTACCTGAAGAATAAGCACCGGCTAACTACGTGCCAGCAGCCGCGGTAATACGTAGGGTGCAAGCGTTAATCGGAATTACTGGGCGTAAAGCGTGCGCAGGCGGTTTTGTAAGTTTGTCGTGAAATCCCCGGGCTTAACCTGGGAATTGCGATGAAGACTGCAAGGCTAGAATCTGGCAGAGGGGGGTAGAATTCCACGTGTAGCAGTGAAATGCGTAGAGATGTGGAGGAACACCGATGGCGAAGGCAGCCCCCTGGGTCAAGATTGACGCTCATGCACGAAAGCGTGGGGAGCAAACAGGATTAGATACCCCGGTAGTCC</w:t>
      </w:r>
    </w:p>
    <w:p w14:paraId="2D1FA98B">
      <w:pPr>
        <w:rPr>
          <w:rFonts w:hint="eastAsia"/>
        </w:rPr>
      </w:pPr>
      <w:r>
        <w:rPr>
          <w:rFonts w:hint="eastAsia"/>
        </w:rPr>
        <w:t>&gt;OTU001673</w:t>
      </w:r>
    </w:p>
    <w:p w14:paraId="268CB104">
      <w:pPr>
        <w:rPr>
          <w:rFonts w:hint="eastAsia"/>
        </w:rPr>
      </w:pPr>
      <w:r>
        <w:rPr>
          <w:rFonts w:hint="eastAsia"/>
        </w:rPr>
        <w:t>CCTACGGGGGGCTGCAGCAAGGAATTTTCGTCAATGGGCGCAAGCCTGAACGAGCAACGCCGCGTGCAGGATGACGGCCTTCGGGTTGTAAACTGCTTTTGGGGGGGACGATGATGACGGTACCCCTTGAATAAGGCTCGGCTAACTCTGTGCCAGCAGCCGCGGTAATACAGAGGAGCCAAGCGTTGTCCGGATTGACTGGGCGTAAAGCGCACGCAGGCGGATGCGCGCGTGGGGTGTGAAATCTGGCCGCTTAACGGCCAGGGGCCATCCCATACGGCGCGTCTGGAGCCGTGCAGAGGTCGGTGGAATTGCCGGTGTAGTGGTGAAATGCGTAGAGATCGGCAGGAACACCCAGGGGGAAACCAGCCGACTGGGCATTACCTGACGCTGATGTGCGAGAGCGTGGGGAGCGAACCGGATTAGATACCCTAGTAGTCC</w:t>
      </w:r>
    </w:p>
    <w:p w14:paraId="7451003E">
      <w:pPr>
        <w:rPr>
          <w:rFonts w:hint="eastAsia"/>
        </w:rPr>
      </w:pPr>
      <w:r>
        <w:rPr>
          <w:rFonts w:hint="eastAsia"/>
        </w:rPr>
        <w:t>&gt;OTU001674</w:t>
      </w:r>
    </w:p>
    <w:p w14:paraId="23604A65">
      <w:pPr>
        <w:rPr>
          <w:rFonts w:hint="eastAsia"/>
        </w:rPr>
      </w:pPr>
      <w:r>
        <w:rPr>
          <w:rFonts w:hint="eastAsia"/>
        </w:rPr>
        <w:t>CCTACGGGGGGCAGCAGCGAGGAATCTTGGTCAATGGGCGCAAGCCTGAACCAGCGACGCCGCGTGGGGGAAGAAGGCTCTTGGGTCGTAAACCCCTTTTCTCTGGGACGAAGTTCTGACGGTACCAGAGGAATCAGCCACGGCTAACTACGTGCCAGCAGCCGCGGTAATACGTAGGTGGCGAGCGTTGTCCGGATTTATTGGGCGTAAAGCGCGCGCAGGTGGTTCCCTAAGTCCGGTGTGAAATCTCCCGGCTCACCTGGGAGGGTGCGCTGGAGACTGGGGGACTGGAGGCAGGCAGAGGTCGGTGGAATTCCCGGTGTAGTGGTGAAATGCGTAGAGATCGGGAGGAACACCAGTGGCGAAAGCGGCCGGCTGGGCCTGTCCTGACGCTGAGGCGCGAAAGCGTGGGGAGCGAACCGGATTAGATACCCCAGTAGTCC</w:t>
      </w:r>
    </w:p>
    <w:p w14:paraId="3198A7AD">
      <w:pPr>
        <w:rPr>
          <w:rFonts w:hint="eastAsia"/>
        </w:rPr>
      </w:pPr>
      <w:r>
        <w:rPr>
          <w:rFonts w:hint="eastAsia"/>
        </w:rPr>
        <w:t>&gt;OTU001675</w:t>
      </w:r>
    </w:p>
    <w:p w14:paraId="3070178C">
      <w:pPr>
        <w:rPr>
          <w:rFonts w:hint="eastAsia"/>
        </w:rPr>
      </w:pPr>
      <w:r>
        <w:rPr>
          <w:rFonts w:hint="eastAsia"/>
        </w:rPr>
        <w:t>CCTACGGGCGGCTGCAACCAGGAATTTTGCGCAATGGACGAAAGTCTGACGCAGCGACACCGCGTGTGGGAAGACGCTCTTCGGAGTGTAAACCACTGTGGCAGGGGAAGAAGTTCTGACTGTACCCTGCTAGAAAGCACCTGCTAACCACGTGCCAGAAGCCTCGGTAATACGTGGGGTGCAAGCGTTATCCGGATTTACTGGGCGTAAAGCGTCCGTCGGCGTCTTGACAAGTCTACTGTCCAAGCCTAGGGCCCAACTCTAGAAAGGCAGCAGAAACTGTCAGGATTGAGTCTGTTTGGGGAAACTGGAATTCTCGGTGGAGGGGTGAAATCCGTAGATATCGAGAGGAACGCCAAGCGTGAAGACAAGTTTCTAAAACAGCACTGACGCTCAGGGACGAAAGCTAGGGTAGCCAACCGGATTAGATACCCCAGTAGTCC</w:t>
      </w:r>
    </w:p>
    <w:p w14:paraId="52DEDB31">
      <w:pPr>
        <w:rPr>
          <w:rFonts w:hint="eastAsia"/>
        </w:rPr>
      </w:pPr>
      <w:r>
        <w:rPr>
          <w:rFonts w:hint="eastAsia"/>
        </w:rPr>
        <w:t>&gt;OTU001676</w:t>
      </w:r>
    </w:p>
    <w:p w14:paraId="031EC6E0">
      <w:pPr>
        <w:rPr>
          <w:rFonts w:hint="eastAsia"/>
        </w:rPr>
      </w:pPr>
      <w:r>
        <w:rPr>
          <w:rFonts w:hint="eastAsia"/>
        </w:rPr>
        <w:t>CCTACGGGAGGCTGCAGTGGGGAATCTTGCACAATGGGGGAAACCCTGATGCAGCGACGCCGCGTGAGCGATGAAGCCCTTCGGGGTGTAAAGCTCTTTCGGCAGGGAAGATGATGACGGTACCTGCAGAAGCAGCTGCGGCTAACTACGTGCCAGCAGCCGCGGTAATACGTAGGCAGCGAGCGTTGTTCGGAGTTACTGGGCGTAAAGGGCGTGCAGGTGGTGCGGTAAGTCTGTTGTGAAAGCGCCTGGCTTAACCGGGCGAGGCCAATGGAGACTGCCGGACTAGAGGACGGTAGAGGGGTGTGGAATTCCGGGTGTAGTGGTGAAATGCGTAGAGATCCGGAGGAACACCAGCGGCGAAGGCGGCACCCTAGCCCGCACCTGACGCTGAGACGCGACAGCACGGGGAGCGAACGGGATTAGATACCCCGGTAGTCC</w:t>
      </w:r>
    </w:p>
    <w:p w14:paraId="7193D48F">
      <w:pPr>
        <w:rPr>
          <w:rFonts w:hint="eastAsia"/>
        </w:rPr>
      </w:pPr>
      <w:r>
        <w:rPr>
          <w:rFonts w:hint="eastAsia"/>
        </w:rPr>
        <w:t>&gt;OTU001677</w:t>
      </w:r>
    </w:p>
    <w:p w14:paraId="473EA014">
      <w:pPr>
        <w:rPr>
          <w:rFonts w:hint="eastAsia"/>
        </w:rPr>
      </w:pPr>
      <w:r>
        <w:rPr>
          <w:rFonts w:hint="eastAsia"/>
        </w:rPr>
        <w:t>CCTACGGGCGGCTGCAGTCGAGAATATTTCGCAATGGGCGAAAGCCTGACGAAGCGACGCCGTGTGAATGATGAAGGCCTTCGGGTTGTAAAGTTCTGTTACCCGAGAACAAGAGTATGTAGTAAATAGCTATGTACAATGAGTGTATCGGGGGAGAAAGCACCGGCTAATTCCGTGCCAGCAGCTGCGGTAATACGGAAGGTGCAAGCGTTAGTCGGAATTACTGGGCGTAAAGGGTGCGTAGGCGGGAGCGTACGTCAGATGTGAAATTCCGGGGCTCAACCCCGGAGCTGCTTCTGAAACGGCGCTTCTTGAGGACTTGCGGAGAGAATGGAATTCCATGTGTAGCGGTGAAATGCGTAGATATATGGAAGAACACCAGTGGCGAAAGCGATTCTCTAGCATACTCCTGACGCTAAGGCACGAGAGCAAGGGGAGCAAACAGGATTAGATACCCTTGTAGTCC</w:t>
      </w:r>
    </w:p>
    <w:p w14:paraId="3D1379D3">
      <w:pPr>
        <w:rPr>
          <w:rFonts w:hint="eastAsia"/>
        </w:rPr>
      </w:pPr>
      <w:r>
        <w:rPr>
          <w:rFonts w:hint="eastAsia"/>
        </w:rPr>
        <w:t>&gt;OTU001678</w:t>
      </w:r>
    </w:p>
    <w:p w14:paraId="46FEBE22">
      <w:pPr>
        <w:rPr>
          <w:rFonts w:hint="eastAsia"/>
        </w:rPr>
      </w:pPr>
      <w:r>
        <w:rPr>
          <w:rFonts w:hint="eastAsia"/>
        </w:rPr>
        <w:t>CCTACGGGTGGCAGCAGTCGAGAATCTTCGGCAATGGGCGCAAGCCTGACCGAGCGACGCCGCGTGCGGGATGAAGGCCCTCGGGTTGTAAACCGCTGTCAGGGGGGATGAAATGCATGGGGGTTCTCCCCCATGCTTGACAGAGCCCCAGAGGAAGCACGGGCTAAGTTCGTGCCAGCAGCCGCGGTAATACGAACTGTGCGAACGTTATTCGGAATCACTGGGCTTACAGGGTGCGTAGGCGGCTTGTTAAGCAGGGTGTGAAATCCTCCGGCTCAACCGGAGAACAGCGCTCTGGACTGGCAGGCTTGAGTGTGCTAGGGGTGTGTGGAACTTCCAGTGGAGCGGTGAAATGTGTTGATATTGGAAGGAACACCGGTGGCGAAAGCGACACACTGGGGCACAACTGACGCTGAGGCACGAAAGCCAGGGGAGCGAACGGGATTAGATACCCCTGTAGTCC</w:t>
      </w:r>
    </w:p>
    <w:p w14:paraId="0603D761">
      <w:pPr>
        <w:rPr>
          <w:rFonts w:hint="eastAsia"/>
        </w:rPr>
      </w:pPr>
      <w:r>
        <w:rPr>
          <w:rFonts w:hint="eastAsia"/>
        </w:rPr>
        <w:t>&gt;OTU001679</w:t>
      </w:r>
    </w:p>
    <w:p w14:paraId="0BBB0A60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CTAGGGTTGTAAAGCACTTTTGTCCGGAAAGAAATCGCACTGGTTAATACCTGGTGTGGATGACGGTACCGGGAGAATAAGCCCCGGCTAACTCCGTGCCAGCAGCCGCGGTAATACGGAGGGGGCTAGCGTTGTTCGGAATTACTGGGCGTAAAGCGCACGTAGGCGGCTTTGTAAGTTAGAGGTGAAAGCCCGGAGCTCAACTCCGGAATTGCCTTTAAGACTGCATCGCTTGAATCATGGAGAGGTGAGTGGAATTCCGAGTGTAGAGGTGAAATTCGTAGATATTCGGAAGAACACCAGTGGCGAAGGCGACTCACTGGACATGTATTGACGCTGAGGTGCGAAAGCGTGGGGAGCAAACAGGATTAGATACCCCAGTAGTCC</w:t>
      </w:r>
    </w:p>
    <w:p w14:paraId="4CF1AADA">
      <w:pPr>
        <w:rPr>
          <w:rFonts w:hint="eastAsia"/>
        </w:rPr>
      </w:pPr>
      <w:r>
        <w:rPr>
          <w:rFonts w:hint="eastAsia"/>
        </w:rPr>
        <w:t>&gt;OTU001680</w:t>
      </w:r>
    </w:p>
    <w:p w14:paraId="3B97CC56">
      <w:pPr>
        <w:rPr>
          <w:rFonts w:hint="eastAsia"/>
        </w:rPr>
      </w:pPr>
      <w:r>
        <w:rPr>
          <w:rFonts w:hint="eastAsia"/>
        </w:rPr>
        <w:t>CCTACGGGGGGCAGCAGTGGGGAATATTGGACAATGGGCGCAAGCCTGATCCAGCCACGCCGCGTGAGTGATGAAGGCCTTCGGGTCGTAAAGCTCTGTGGGGAGGGACGAACCGCCGGTGGTTAATACCCATCGGCATGACGGTACCTCCTTAGCAAGCACCGGCTAACTTCGTGCCAGCAGCCGCGGTAATACGAAGGGTGCAAACGTTGCTCGGAATCATTGGGCGTAAAGCGCACGTAGGCGGCTTCGCAAGTCGGATGTGAAATCCCTCGGCTCAACCGAGGACGTGCATCCGAAACTGCGGAGCTTGAGTATGGAAGAGGGTCGCGGAATTCCCGGTGTAGAGGTGAAATTCGTAGATATCAGGAGGAACACCGGTGGCGAAGGCGGATCTCTGGGCCATTACTGACGCTGAGGAGCGAAAGCGTGGGGAGCGAACAGGATTAGATACCCTTGTAGTCC</w:t>
      </w:r>
    </w:p>
    <w:p w14:paraId="4091A3DA">
      <w:pPr>
        <w:rPr>
          <w:rFonts w:hint="eastAsia"/>
        </w:rPr>
      </w:pPr>
      <w:r>
        <w:rPr>
          <w:rFonts w:hint="eastAsia"/>
        </w:rPr>
        <w:t>&gt;OTU001681</w:t>
      </w:r>
    </w:p>
    <w:p w14:paraId="5512A914">
      <w:pPr>
        <w:rPr>
          <w:rFonts w:hint="eastAsia"/>
        </w:rPr>
      </w:pPr>
      <w:r>
        <w:rPr>
          <w:rFonts w:hint="eastAsia"/>
        </w:rPr>
        <w:t>CCTACGGGCGGCAGCAGTGGGGAATCTTGCACAATGGGGGAAACCCTGATGCAGCGACGCCGCGTGAGCGATGAAGCCCTTCGGGGTGTAAAGCTCTTTCGGCAGGAACGATTATGACGGTACCTGCAGAAGAAGCTGCGGCTAACTACGTGCCAGCAGCCGCGGTAATACGTAGGCAGCAAGCGTTGTTCGGAGTTACTGGGCGTAAAGAGTATGTAGGCGGCCTCGCAAGTTCGGTGTGAAATCTCCCGGCTTAACTGGGAGGGTGCGCCGAAAACTGCGGGGCTCGAGTGCGGGAGAGGAGAGCGGAATTCCTGGTGTAGCGGTGAAATGCGTAGATATCAGGAGGAACACCGGCGGTGTAGACGGCTCTCTGGACCGTTACTGACGCTGAGATACGAAAGCGTGGGGAGCAAACAGGATTAGATACCCCTGTAGTCC</w:t>
      </w:r>
    </w:p>
    <w:p w14:paraId="6348C073">
      <w:pPr>
        <w:rPr>
          <w:rFonts w:hint="eastAsia"/>
        </w:rPr>
      </w:pPr>
      <w:r>
        <w:rPr>
          <w:rFonts w:hint="eastAsia"/>
        </w:rPr>
        <w:t>&gt;OTU001682</w:t>
      </w:r>
    </w:p>
    <w:p w14:paraId="7B44B65B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AGTGGGGAGGAAATCTCTGGGGGTTCTCCCCCAGAGTTGACCTATCCGCAGAGGAAGTCCGGGCTAAGTTCGTGCCAGCAGCCGCGGTAATACGAACCGGACAAACGTTATTCGGAATCATTGGGCTTAAAGGGTGCGTAGGCGGCCGCGTAAGTCGGGTGTGAAATCCCTCGGCTCAACCGAGGAATTGCGCCCGATACTGCGTGGCTAGAGGGAGACAGAGGCGAGCGGAACTGATGGTGGAGCGGTGAAATGCGTTGATATCATCAGGAACACCGGTGGCGAAGGCGGCTCGCTGGGTCTCTTCTGACGCTGAGGCACGAAAGCTAGGGTAGCGAACAGGATTAGATACCCCAGTAGTCC</w:t>
      </w:r>
    </w:p>
    <w:p w14:paraId="311FBDB6">
      <w:pPr>
        <w:rPr>
          <w:rFonts w:hint="eastAsia"/>
        </w:rPr>
      </w:pPr>
      <w:r>
        <w:rPr>
          <w:rFonts w:hint="eastAsia"/>
        </w:rPr>
        <w:t>&gt;OTU001683</w:t>
      </w:r>
    </w:p>
    <w:p w14:paraId="7608AF09">
      <w:pPr>
        <w:rPr>
          <w:rFonts w:hint="eastAsia"/>
        </w:rPr>
      </w:pPr>
      <w:r>
        <w:rPr>
          <w:rFonts w:hint="eastAsia"/>
        </w:rPr>
        <w:t>CCTACGGGCGGCAGCAGCAAGGAATATTGGGCAATGGCCGAAAGGCTGACCCAGCGACGCCGCGTGGGGGATGAAGGCCTTCGGGTCGTAAACCCCTTTTCTCAGGGACGAAGATGACGGTACCTGAGGAAGAAGCCCCGGCTAACTACGTGCCAGCAGCCGCGGTAATACGTAGGGGGCGAGCGTTGTCCGGAATTACTGGGCGTAAAGCGCGCGTAGGTGGTCCGTCAAGTTCGGCGTGAAATCTCCAGGCTCAACTTGGAGGGGTCGTCGAAGACTGGCGGACTAGGGTCTGGCAGAGGCAGGTAGAATTCCCGGTGGAGCGGTGAAATGCGTAGAGATCGGGAGGAATACCAGTGGCGAAGGCGGCCTGCTGGGCCACGACCGACACTGAGGTGCGAAAGCGTGGGGAGCGAACCGGATTAGATACCCGAGTAGTCC</w:t>
      </w:r>
    </w:p>
    <w:p w14:paraId="4BB0CF0E">
      <w:pPr>
        <w:rPr>
          <w:rFonts w:hint="eastAsia"/>
        </w:rPr>
      </w:pPr>
      <w:r>
        <w:rPr>
          <w:rFonts w:hint="eastAsia"/>
        </w:rPr>
        <w:t>&gt;OTU001684</w:t>
      </w:r>
    </w:p>
    <w:p w14:paraId="0C17D051">
      <w:pPr>
        <w:rPr>
          <w:rFonts w:hint="eastAsia"/>
        </w:rPr>
      </w:pPr>
      <w:r>
        <w:rPr>
          <w:rFonts w:hint="eastAsia"/>
        </w:rPr>
        <w:t>CCTACGGGAGGCAGCAGTGGGGAATATTGGACAATGGGCGAAAGCCTGATCCAGCCACGCCGCGTGAGTGATGAAGGCCTTCGGGTCGTAAAGCTCTGTGGGGAGGGACGAATATCCGGTTGAAGAAACCGGGGTGACGGTACCTCCTTAGCAAGCACCGGCTAACTTCGTGCCAGCAGCCGCGGTAATACGAAGGGTGCAAACGTTGCTCGGAATCATTGGGCGTAAAGCGCACGTAGGCGGCATTCTAAGTCGGATGTGAAATCCCTCGGCTCAACCGAGGACGTGCATCCGAAACTGGAACGCTCGAGTATGGAAGAGGGTCGCGGAATTCTCGGTGTAGAGGTGAAATTCGTAGATATCGGGAGGAACACCAGTGGCGAAGGCGGCGACCTGGGCCAATACTGACGCTGAGGTGCGAAAGCGTGGGGAGCAAACAGGATTAGATACCCCTGTAGTCC</w:t>
      </w:r>
    </w:p>
    <w:p w14:paraId="55D252D8">
      <w:pPr>
        <w:rPr>
          <w:rFonts w:hint="eastAsia"/>
        </w:rPr>
      </w:pPr>
      <w:r>
        <w:rPr>
          <w:rFonts w:hint="eastAsia"/>
        </w:rPr>
        <w:t>&gt;OTU001685</w:t>
      </w:r>
    </w:p>
    <w:p w14:paraId="71FA1584">
      <w:pPr>
        <w:rPr>
          <w:rFonts w:hint="eastAsia"/>
        </w:rPr>
      </w:pPr>
      <w:r>
        <w:rPr>
          <w:rFonts w:hint="eastAsia"/>
        </w:rPr>
        <w:t>CCTACGGGTGGCTGCAGTAAGGGATATTGGTCAATGGGCGAAAGCCTGAACCAGCAACGCCGCGTGCAGGATGACGGCCTTCGGGTTGTAAACTGCTTTTGTAGGGGACGAGCAAGGACGGTACCCTACGAACAAGTCACGGCTAACTACGTGCCAGCAGCCGCGGTAAAACGTAGGTGGCGAGCGTTATCCGGATTTACTGGGCGTAAAGCATGTGCAGACGGGTTGGTAAGTGGTGTATGAAAGCGTTCGGCTTAACCGAGCAAGCGTATGCCAGACTGCCAGTCTTGAGAGTGGGAGAGGGACGTGGAATTCCGGGTGTAGTGGTGAAATGCGTAGAGATCCGGAGGAACCCCAGAGGCGAAGGCGGCGTCCTGGCCCACATCTGACGTTCAGACATGACAGCATGGGGAGCGAACGGGATTAGATACCCGTGTAGTCC</w:t>
      </w:r>
    </w:p>
    <w:p w14:paraId="2E6E9F93">
      <w:pPr>
        <w:rPr>
          <w:rFonts w:hint="eastAsia"/>
        </w:rPr>
      </w:pPr>
      <w:r>
        <w:rPr>
          <w:rFonts w:hint="eastAsia"/>
        </w:rPr>
        <w:t>&gt;OTU001686</w:t>
      </w:r>
    </w:p>
    <w:p w14:paraId="6CBA3C8F">
      <w:pPr>
        <w:rPr>
          <w:rFonts w:hint="eastAsia"/>
        </w:rPr>
      </w:pPr>
      <w:r>
        <w:rPr>
          <w:rFonts w:hint="eastAsia"/>
        </w:rPr>
        <w:t>CCTACGGGGGGCTGCAGTTGGGAATCTTGCACAATGGGGGAAACCCTGATGCAGCGACGCCGCGTGGAGGATGAAGGATCTAGGTCTGTAAACTCCTTTTATCGGGAAAGACTTAGGACGGTACCCGATGAATAAGCACCGGCTAACTACGTGCCAGCAGCCGCGGTAAGACGTAGGGTGCAAGCGTTGTCCGGATTTACTGGGCGTAAAGAGCGCGTAGGCGGTCTGTTAAGTGTAGAGTGAAATCTCCAGGGCTCAACCCGGAAACTGCTCTGCATACTGGCAGACTTGAGGGACTGAGAGGTGAATGGAATTCCTGGTGTAGCGGTGAAATGCGTAGATATCAGGAGGAACACCCATGGCGAAGGCAGTTCACTGGCAGTCATCTGACGCTGAGGCGCGAAAGCGTGGGTAGCAAACAGGATTAGATACCCCAGTAGTCC</w:t>
      </w:r>
    </w:p>
    <w:p w14:paraId="164DE40C">
      <w:pPr>
        <w:rPr>
          <w:rFonts w:hint="eastAsia"/>
        </w:rPr>
      </w:pPr>
      <w:r>
        <w:rPr>
          <w:rFonts w:hint="eastAsia"/>
        </w:rPr>
        <w:t>&gt;OTU001687</w:t>
      </w:r>
    </w:p>
    <w:p w14:paraId="29225543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GCGGGGACGATAATGACGGTACCCGCAGAAGAAGCCCCGGCTAACTTCGTGCCAGCAGCCGCGGTAATACGAAGGGGGCTAGCGTTGTTCGGAATCACTGGGCGTAAAGGGCACGTAGGCGGCTTTCCAAGTCAGGGGTGAAAGCCCGCGGCTCAACCGCGGAATTGCCCTTGAGACTGGATCGCTTGAACACGGGAGAGGTGAGTGGAATTCCGAGTGTAGAGGTGAAATTCGTAGATATTCGGAAGAACACCAGTGGCGAAGGCGGCTCACTGGACCGTAGTTGACGCTGAGGTGCGAAAGCGTGGGGAGCAAACAGGATTAGATACCCGTGTAGTCC</w:t>
      </w:r>
    </w:p>
    <w:p w14:paraId="45A4BF82">
      <w:pPr>
        <w:rPr>
          <w:rFonts w:hint="eastAsia"/>
        </w:rPr>
      </w:pPr>
      <w:r>
        <w:rPr>
          <w:rFonts w:hint="eastAsia"/>
        </w:rPr>
        <w:t>&gt;OTU001688</w:t>
      </w:r>
    </w:p>
    <w:p w14:paraId="5DC5187C">
      <w:pPr>
        <w:rPr>
          <w:rFonts w:hint="eastAsia"/>
        </w:rPr>
      </w:pPr>
      <w:r>
        <w:rPr>
          <w:rFonts w:hint="eastAsia"/>
        </w:rPr>
        <w:t>CCTACGGGGGGCTGCAGTGGGGAATCTTGCACAATGGGCGCAAGCCTGATGCAGCGACGCCGCGTGCGGGATGACGGCCTTCGGGTTGTAAACCGCTTTCAGCAGGGACGAAGCGGAAGTGACGGTACCTGCAGAAGAAGCCCCGGCCAACTACGTGCCAGCAGCCGCGGTAATACGTAGGGGGCGAGCGTTGTCCGGATTTATTGGGCGTAAAGAGCTCGTAGGCGGCTGTTCGAGTCGGGTGTGAAACCCCAGGGCTTAACTCTGGGACTGCATTCGATACTGGGCGGCTTGAGTCTGGTAGGGGGATCTGGAATTCCTGGTGTAGCGGTGGAATGCGCAGATATCAGGAGGAACACCGGTGGCGAAGGCGGGATCCTGGGCCATTACTGACGCTGAGGAGCGAAAGCGTGGGGAGCGAACAGGATTAGATACCCGAGTAGTCC</w:t>
      </w:r>
    </w:p>
    <w:p w14:paraId="345EAD21">
      <w:pPr>
        <w:rPr>
          <w:rFonts w:hint="eastAsia"/>
        </w:rPr>
      </w:pPr>
      <w:r>
        <w:rPr>
          <w:rFonts w:hint="eastAsia"/>
        </w:rPr>
        <w:t>&gt;OTU001689</w:t>
      </w:r>
    </w:p>
    <w:p w14:paraId="197179CB">
      <w:pPr>
        <w:rPr>
          <w:rFonts w:hint="eastAsia"/>
        </w:rPr>
      </w:pPr>
      <w:r>
        <w:rPr>
          <w:rFonts w:hint="eastAsia"/>
        </w:rPr>
        <w:t>CCTACGGGAGGCAGCAGTAGGGAATCTTCCACAATGGGGGCAACCCTGATGGAGCAACGCCGCGTGATGGATGAAGGCCTTCGGGTTGTAAACATCTTTTCTCTGTGACGAATATGACGGTAGCAGAGGAATAAGGGTCGGCTAACTACGTGCCAGCAGCCGCGGTCATACGTAGGACCCAAGCGTTATCCGGATTTACTGGGCGTAAAGAGTTGCGTAGGTGGCAGAGTAAGTTAGTAGTGAAAGCGTGTGGCTCAACCATATACACATTACTAAAACTACTCAGCTTGAGGACGAGAGAGGTCACTGGAATTCCAAGTGTAGGAGTGAAATCCGTAGATATTTGGAGGAACACCGATGGCGTAGGCAGGTGACTGGCTCGTTCCTGACACTCAGGCACGAAAGCGTGGGGAGCAAACGGGATTAGATACCCTGGTAGTCC</w:t>
      </w:r>
    </w:p>
    <w:p w14:paraId="2F8DA882">
      <w:pPr>
        <w:rPr>
          <w:rFonts w:hint="eastAsia"/>
        </w:rPr>
      </w:pPr>
      <w:r>
        <w:rPr>
          <w:rFonts w:hint="eastAsia"/>
        </w:rPr>
        <w:t>&gt;OTU001690</w:t>
      </w:r>
    </w:p>
    <w:p w14:paraId="2922953F">
      <w:pPr>
        <w:rPr>
          <w:rFonts w:hint="eastAsia"/>
        </w:rPr>
      </w:pPr>
      <w:r>
        <w:rPr>
          <w:rFonts w:hint="eastAsia"/>
        </w:rPr>
        <w:t>CCTACGGGGGGCAGCAGTGAGGAATTTTCGGCAATGGGGGCAACCCTGACCGAGCAATACTACGTGAAGGAGGAAGGTCTATGGATTGTAAACTTCTGTTAGTGCAGAAAAAGACTGAACACAAGTTCAGTTTGATGTTATGCACAGAGAAAGCCACGACTAACTATGTGCCAGCAGTCGCGGTAAGACATAGGTGGCGAACGTTATCCGGAATTATTGGGCGTAAAGGGTGCGTAGGCGGTTTAGCAAGTTAGCAGTGGGAAATCGAGGCTCAACCTTGTGGAAACTGGTAATACTGCTAAACTCGAGTGCAGAAGAGGTTAACGGAACTCAATGTGGAGCGGTAAAATGCATAGATATATTGAAGAACATCAATAACGGCGAAGGCAGTTAACTATTCTGTTACTGACGTTGAGGCACGAAAGCGTGGGGAGCAAAAAGGATTAGATACCCTAGTAGTCC</w:t>
      </w:r>
    </w:p>
    <w:p w14:paraId="6C69B2A8">
      <w:pPr>
        <w:rPr>
          <w:rFonts w:hint="eastAsia"/>
        </w:rPr>
      </w:pPr>
      <w:r>
        <w:rPr>
          <w:rFonts w:hint="eastAsia"/>
        </w:rPr>
        <w:t>&gt;OTU001691</w:t>
      </w:r>
    </w:p>
    <w:p w14:paraId="4961971C">
      <w:pPr>
        <w:rPr>
          <w:rFonts w:hint="eastAsia"/>
        </w:rPr>
      </w:pPr>
      <w:r>
        <w:rPr>
          <w:rFonts w:hint="eastAsia"/>
        </w:rPr>
        <w:t>CCTACGGGGGGCTGCAGTGGGGAATCTTGGGCAATGGGGGCAACCCTGACCCAGCGACGCCGCGTGGGGGACGAAGGCCTTCGGGTTGTAAACCCCTGTTAGGTGGGACGAACCGCCTCTGGCAAAGACCCGGAGGTGCTGACGGTACCACCAGAGAAAGCCCCGGCTAACTCCGTGCCAGCAGCCGCGGTAATACGGAGGGGGCGAGTGTTGTTCGGAATTACTGGGCGTAAAGGGCGCGTAGGCGGCTTGGCAAGTCGAGTGTGAAATCCCTTAGCTTAACTGAGGAATGGCGCTCGAAACTACCTCGCTAGAGGGCGGGAGAGGGAAGTGGAACTCTCGGTGTAGGGGTGAAATCTGTAGATATCGAGAGGAACACCGGTGGCGAAGGCGGCTTCCTGGCCCGTACCTGACGCTGAGGCGCGAAAGCGTGGGGAGCAAACAGGATTAGATACCCCAGTAGTCC</w:t>
      </w:r>
    </w:p>
    <w:p w14:paraId="4F3FF625">
      <w:pPr>
        <w:rPr>
          <w:rFonts w:hint="eastAsia"/>
        </w:rPr>
      </w:pPr>
      <w:r>
        <w:rPr>
          <w:rFonts w:hint="eastAsia"/>
        </w:rPr>
        <w:t>&gt;OTU001692</w:t>
      </w:r>
    </w:p>
    <w:p w14:paraId="36C035D5">
      <w:pPr>
        <w:rPr>
          <w:rFonts w:hint="eastAsia"/>
        </w:rPr>
      </w:pPr>
      <w:r>
        <w:rPr>
          <w:rFonts w:hint="eastAsia"/>
        </w:rPr>
        <w:t>CCTACGGGCGGCAGCAGTCGAGAATTTTTCACAATGGGCGAAAGCCTGATGGAGCGACGCCGCGTGGGGGATGAAGGGCTTCGGCTTGTAAACCCCTGTCATTTGCGAACAAGAGCAGCAACCTAATACGTTGCTGATTGATAGTAGCAGAAGAGGAAGGGACGGCTAACTCTGTGCCAGCAGCCGCGGTAATACAGAGGTCCCAAGCGTTGTTCGGATTCACTGGGCGTAAAGGGTGCGTAGGTGGTGGACTAAGTCGGGTGTGAAATCTCCGGGCTCAACCCGGATGGTGCACTCGAAACTGGTTCGCTAGAGGGTGGGAGGGGAGACTGGAATTCTCGGTGTAGCAGTGAAATGCGTAGATATCGAGAGGAACACCGGTGGCGAAGGCGAGTCTCTGGACCACTCCTGACACTGAGGCACGAAAGCCGGGGGAGCAAACAGGATTAGATACCCGTGTAGTCC</w:t>
      </w:r>
    </w:p>
    <w:p w14:paraId="2B341338">
      <w:pPr>
        <w:rPr>
          <w:rFonts w:hint="eastAsia"/>
        </w:rPr>
      </w:pPr>
      <w:r>
        <w:rPr>
          <w:rFonts w:hint="eastAsia"/>
        </w:rPr>
        <w:t>&gt;OTU001693</w:t>
      </w:r>
    </w:p>
    <w:p w14:paraId="5DE7127E">
      <w:pPr>
        <w:rPr>
          <w:rFonts w:hint="eastAsia"/>
        </w:rPr>
      </w:pPr>
      <w:r>
        <w:rPr>
          <w:rFonts w:hint="eastAsia"/>
        </w:rPr>
        <w:t>CCTACGGGCGGCAGCAGTCGGGAATCTTGCACAATGGGGGAAACCCTGATGCAGCGACGCCGCGTGAGCGATGAAGCCCTTCGGGGTGTAAAGCTCTTTCGACAGGGACGATGATGACGGTACCTGGAGAAGAAGCTGCGGCTAACTACGTGCCAGCAGCCGCGGTAATACGTAGGCAGCGAGCGTTGTTCGGAGTTACTGGGCGTAAAGGGTGTGTAGGCGGCTGTCTAAGACTGGTGTGAAATCTCCCGGCTCAACCGGGAGGGTGCGCCGGAGACTGGGCGGCTCGAGTGCGGGAGAGGAGAGTGGAATTCCCGGTGTAGCGGTGAAATGCGTAGATATCGGGAGGAACACCTGCGGTGTAGACGGCTCTCTGGACCGTAACTGACGCTGAGACACGAAAGCGTGGGGAGCAAACAGGATTAGATACCCTTGTAGTCC</w:t>
      </w:r>
    </w:p>
    <w:p w14:paraId="5EF5B63F">
      <w:pPr>
        <w:rPr>
          <w:rFonts w:hint="eastAsia"/>
        </w:rPr>
      </w:pPr>
      <w:r>
        <w:rPr>
          <w:rFonts w:hint="eastAsia"/>
        </w:rPr>
        <w:t>&gt;OTU001694</w:t>
      </w:r>
    </w:p>
    <w:p w14:paraId="721A3DF3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TAGGGGGCGAGCGTTGTCCGGATTTATTGGGCGTAAAGAGCTCGTAGGCGGCTTGGCAAGTCGGGTGTGAAACCTCCAGGCTCAACCTGGAGACGCCACTCGATACTGCCATGGCTAGAGTCCGGTAGGGGACCACGGAATTCCTGGTGTAGCGGTGAAATGCGCAGATATCAGGAGGAACACCGATGGCGAAGGCAGTGTTCTGGGCCGAAACTGACGCTGAGGAGCGAAAGCGTGGGGAGCGAACAGGATTAGATACCCCTGTAGTCC</w:t>
      </w:r>
    </w:p>
    <w:p w14:paraId="49E8EBDB">
      <w:pPr>
        <w:rPr>
          <w:rFonts w:hint="eastAsia"/>
        </w:rPr>
      </w:pPr>
      <w:r>
        <w:rPr>
          <w:rFonts w:hint="eastAsia"/>
        </w:rPr>
        <w:t>&gt;OTU001695</w:t>
      </w:r>
    </w:p>
    <w:p w14:paraId="6DF55CD1">
      <w:pPr>
        <w:rPr>
          <w:rFonts w:hint="eastAsia"/>
        </w:rPr>
      </w:pPr>
      <w:r>
        <w:rPr>
          <w:rFonts w:hint="eastAsia"/>
        </w:rPr>
        <w:t>CCTACGGGGGGCTGCAGCGAGGAATCTTCCACAATGGGCGAAAGCCCGATGGAGCAACGCCGCGTGGAGGACGACGGCCTTCGGGTTGTAAACTCCTTTCGGGGGGGATGACACGGACAGTACCCTCAGAAGCAGCCCCGGCTAACTCTGTGCCAGCAGCCGCGGTAATACAGAGGGGGCAAGCGTTGTCCGGATTTACTGGGCGTACAGCGCGCGCAGGCGGAGCAGGACGTGCCGTGTGACAAACCACCGCTCACCGGTGGAGGGCCACGGTACACGACTGCTCTGGAGGCAGGGAGAGGGATGTGGAATGCCCGGTGGAGCGGTGAAATGCGTAGAGATCGGGCGGAACACCAGCGGCGAAGGCGGCATCCTGGTCCTGTTCTGACGCTGAGGCGCGAGAGCGTGGGGAGCAAACTGGATTAGATACCCTAGTAGTCC</w:t>
      </w:r>
    </w:p>
    <w:p w14:paraId="7640D1CC">
      <w:pPr>
        <w:rPr>
          <w:rFonts w:hint="eastAsia"/>
        </w:rPr>
      </w:pPr>
      <w:r>
        <w:rPr>
          <w:rFonts w:hint="eastAsia"/>
        </w:rPr>
        <w:t>&gt;OTU001696</w:t>
      </w:r>
    </w:p>
    <w:p w14:paraId="6234066D">
      <w:pPr>
        <w:rPr>
          <w:rFonts w:hint="eastAsia"/>
        </w:rPr>
      </w:pPr>
      <w:r>
        <w:rPr>
          <w:rFonts w:hint="eastAsia"/>
        </w:rPr>
        <w:t>CCTACGGGAGGCAGCAGTGGGGAATTTTGGACAATGGGGGCAACCCTGATCCAGCGACGCCGCGTGAAGGACGAAGGTCTTCGGATTGTAAACTTCTTTTGGAGGGGATGAATGCCCTGGTGAAGAGCCAGGGGTGACAGTACTCTCTGAATAAGCCACGGCTAACTACGTGCCAGCAGCCGCGGTAATACGTAGGTGGCAAGCGTTACTCGGAATCACTAGGCGTAAAGCGCAGGTAGGCGGTTTGATAAGTCTCTTGTGAAAGCTCCCGGCTTAACTGGGAGAGGTCAAGGGAAACTGTCAGGCTCGAGTGTGGCAGAGGAAGCTGGAATTCCCGGTGTAGCGGTGAAATGCGTAGATATCGGGAGGAACACCTATGGCGAAAGCAGGCTTCTGGGCCGTCACTGACGCTGAGCTGCGAAAGCTAGGGGAGCAAACAGGATTAGATACCCCAGTAGTCC</w:t>
      </w:r>
    </w:p>
    <w:p w14:paraId="6D6E473D">
      <w:pPr>
        <w:rPr>
          <w:rFonts w:hint="eastAsia"/>
        </w:rPr>
      </w:pPr>
      <w:r>
        <w:rPr>
          <w:rFonts w:hint="eastAsia"/>
        </w:rPr>
        <w:t>&gt;OTU001697</w:t>
      </w:r>
    </w:p>
    <w:p w14:paraId="44684EB4">
      <w:pPr>
        <w:rPr>
          <w:rFonts w:hint="eastAsia"/>
        </w:rPr>
      </w:pPr>
      <w:r>
        <w:rPr>
          <w:rFonts w:hint="eastAsia"/>
        </w:rPr>
        <w:t>CCTACGGGCGGCTGCAGTGGGGAATATTGGACAATGGGGGCAACCCTGATCCAGCAATGCCGCGTGTGTGAAGAAGGCCTGCGGGTTGTAAAGCACTTTCAGAGGGGAAGAAAAAATCGGATCTAATAAGTCCGATCTTGACGTTACCCTTAGAAGAAGCACCGGCTAACTCCGTGCCAGCAGCCGCGGTAATACGGAGGGTGCAAGCGTTAATCGGAATTACTGGGCGTAAAGCGCACGCAGGTGGCTAGGTCAGTCGATTGTGAAAGCCCTGGGCTTAACCTGGGAATTGCAGTCGATACTACTTAGCTAGAGTATGGGAGAGGGCAGTGGAATTCCCGGTGTAGCGGTGAAATGCGTAGATATCGGGAGGAACATCAGTGGCGAAGGCGGCTGCCTGGCCCAATACTGACACTCAGGTGCGACAGCGTGGGGAGCAAACAGGATTAGATACCCCAGTAGTCC</w:t>
      </w:r>
    </w:p>
    <w:p w14:paraId="08CEB4AA">
      <w:pPr>
        <w:rPr>
          <w:rFonts w:hint="eastAsia"/>
        </w:rPr>
      </w:pPr>
      <w:r>
        <w:rPr>
          <w:rFonts w:hint="eastAsia"/>
        </w:rPr>
        <w:t>&gt;OTU001698</w:t>
      </w:r>
    </w:p>
    <w:p w14:paraId="5DD2A553">
      <w:pPr>
        <w:rPr>
          <w:rFonts w:hint="eastAsia"/>
        </w:rPr>
      </w:pPr>
      <w:r>
        <w:rPr>
          <w:rFonts w:hint="eastAsia"/>
        </w:rPr>
        <w:t>CCTACGGGGGGCTGCAGTCGGGAATTTTGGGCAATGGGCGCAAGCCTGACCGAGCGACGCCACGTGCGGGATGACGGCCCTCGGGTTGTAAACCGCTGTCGGGGGGGATGAAGTCGCGCGGGGCAATCCCCGCGTGTTGACAGAGCCCCGGAGGAAGCGCGGGCTAAGTACGTGCCAGCAGCCGCGGTAAGACGTACTGCGCGAACGTTATTCGGAATCACTGGGCTTAAAGGGTGCGCAGGCGGCTCGCAAAGCCCGAAGTGAAAGGTCCCGGCCCAACCGGGGACGTGCTTCGGGGACTTGCGGGCTCGGGCGAGCTAGGGGTCTGTGGAACTCCCGGTGGAGCGGTGAAATGTGTTGAGATCGGGAGGAACGCCGGTGGCGAAAGCGACAGACTGGGGCTTTGCCGACGCTCATGCACGAAAGCCAGGGGAGCGAACGGGATTAGATACCCGTGTAGTCC</w:t>
      </w:r>
    </w:p>
    <w:p w14:paraId="48AD11EC">
      <w:pPr>
        <w:rPr>
          <w:rFonts w:hint="eastAsia"/>
        </w:rPr>
      </w:pPr>
      <w:r>
        <w:rPr>
          <w:rFonts w:hint="eastAsia"/>
        </w:rPr>
        <w:t>&gt;OTU001699</w:t>
      </w:r>
    </w:p>
    <w:p w14:paraId="2BFDEE94">
      <w:pPr>
        <w:rPr>
          <w:rFonts w:hint="eastAsia"/>
        </w:rPr>
      </w:pPr>
      <w:r>
        <w:rPr>
          <w:rFonts w:hint="eastAsia"/>
        </w:rPr>
        <w:t>CCTACGGGGGGCAGCAGTGGGGAATCTTGCACAATGGGGGAAACCCTGATGCAGCGACGCCGCGTGAGCGATGAAGCCCTTCGGGGTGTAAAGCTCTTTCGGCCGGAACGATAATGACGGTACCGGCAGAAGAAGCTGCGGCTAACTACGTGCCAGCAGCCGCGGTAATACGTAGGCAGCGAGCGTTGTTCGGAGTTACTGGGCGTAAAGCGTGCGTAGGCGGTTTTCCAAGTCTGGTGTGAAATCTCCCGGCTCAACCGGGAGGGTGCGCTAGAAACTGGGAGGCTGGAGTGCGGGAGAGGTAGGCGGAATTCCTGGTGTAGCGGTGAAATGCGTAGATATCAGGAGGAACACCGGTGGTGTAGACGGCCTGCTGGACCGCGACTGACGCTGAGGCACGAAAGCGTGGGGAGCAAACAGGATTAGATACCCCGGTAGTCC</w:t>
      </w:r>
    </w:p>
    <w:p w14:paraId="4CA68BD9">
      <w:pPr>
        <w:rPr>
          <w:rFonts w:hint="eastAsia"/>
        </w:rPr>
      </w:pPr>
      <w:r>
        <w:rPr>
          <w:rFonts w:hint="eastAsia"/>
        </w:rPr>
        <w:t>&gt;OTU001700</w:t>
      </w:r>
    </w:p>
    <w:p w14:paraId="1A260672">
      <w:pPr>
        <w:rPr>
          <w:rFonts w:hint="eastAsia"/>
        </w:rPr>
      </w:pPr>
      <w:r>
        <w:rPr>
          <w:rFonts w:hint="eastAsia"/>
        </w:rPr>
        <w:t>CCTACGGGAGGCTGCAGTGGGGAATATTGCACAATGGGCGAAAGCCTGATGCAGCAACGCCGCGTGAGGGATGACGGCCTTCGGGTTGTAAACCTCTTTTAGTAGGGAAGAAGGGCTTCGGCTTGACGGTACCTGCAGAAAAAGCACCGGCTAACTACGTGCCAGCAGCCGCGGTAATACGTAGGGTGCGAGCGTTGTCCGGAATTATTGGGCGTAAAGAGCTCGTAGGCGGTTTGTCACGTCTGCTGTGAAATCCCGAGGCTCAACCTCGGGCCTGCAGTGGGTACGGGCAGACTGGAGTGCGGTAGGGGAGATTGGAATTCCTGGTGTAGCGGTGGAATGCGCAGATATCAGGAGGAACACCAGTGGCGAAGGCGGTGCTCTGGGCCGGAACTGACGCTGAGGAGCGAAAGCGTGGGGAGCAAACAGGATTAGATACCCGAGTAGTCC</w:t>
      </w:r>
    </w:p>
    <w:p w14:paraId="289FA43D">
      <w:pPr>
        <w:rPr>
          <w:rFonts w:hint="eastAsia"/>
        </w:rPr>
      </w:pPr>
      <w:r>
        <w:rPr>
          <w:rFonts w:hint="eastAsia"/>
        </w:rPr>
        <w:t>&gt;OTU001701</w:t>
      </w:r>
    </w:p>
    <w:p w14:paraId="7CA29D57">
      <w:pPr>
        <w:rPr>
          <w:rFonts w:hint="eastAsia"/>
        </w:rPr>
      </w:pPr>
      <w:r>
        <w:rPr>
          <w:rFonts w:hint="eastAsia"/>
        </w:rPr>
        <w:t>CCTACGGGCGGCTGCAGTCGAGAATCTTCGGCAATGGGCGAAAGCCTGACCGAGCGACGCCGCGTGCGGGATGAAGGCCCTCGGGTTGTAAACCGCTGTCAGAGGGGATGAAATCACGGGGGGTTCTCCCACCGTGTTGACAGAGCCTCAGAGGAAGCACGGGCTAAGTACGTGCCAGCAGCCGCGGTAATACGTACTGTGCGAACGTTATTCGGAATCACTGGGCTTAAAGGGTGTGTAGGCGGCTGGACAAGCAGGGTGTGAAAGGCCTCGGCTCAACCGAGGCATTGCGCTCTGGACTGTCCGGCTCGAGTAAGACAGGGGTGTGCGGAACTTCCAGTGGAGCGGTGAAATGTGTTGATATTGGAAGGAACGCCGGTGGCGAAAGCGGCACACTGGGTCTTGTCTGACGCTGAGACACGAAAGCCAGGGGAGCGAACGGGATTAGATACCCTAGTAGTCC</w:t>
      </w:r>
    </w:p>
    <w:p w14:paraId="6E1F7DDF">
      <w:pPr>
        <w:rPr>
          <w:rFonts w:hint="eastAsia"/>
        </w:rPr>
      </w:pPr>
      <w:r>
        <w:rPr>
          <w:rFonts w:hint="eastAsia"/>
        </w:rPr>
        <w:t>&gt;OTU001702</w:t>
      </w:r>
    </w:p>
    <w:p w14:paraId="7D1364BC">
      <w:pPr>
        <w:rPr>
          <w:rFonts w:hint="eastAsia"/>
        </w:rPr>
      </w:pPr>
      <w:r>
        <w:rPr>
          <w:rFonts w:hint="eastAsia"/>
        </w:rPr>
        <w:t>CCTACGGGTGGCAGCAGTAACGAATATTCCGCAATGCGCGAAAGCGTGACGGAGCAATGCCGCGTGCAGGATGAAGCAGCTTCGCTGTGTAAACTGCTGTCAGGGGCTACTAACTATGAAGAGCCTCAGAGGAAGGACCGGCTAAACTCGTGCCAGCAGCCGCGGTAATACGAGTGGTCCAAGCGTTAATCGGAATCACTGGGCTTAAAGGGTGCGTAGGCGGGCCAGAAAGCGTCTTGTGAAATCCCCCGGCTCAACCGGGGAACAGCAGGGCGAACTACTGGTCTTGAGGAAGGTAGAGGCCGGCAGAACGATCGGTGGAGCGGTGGAATGCGTAGAGATCGATCGGAATGCCAAAGGTGAAGACAGCCGGCTGGGCCTTTCCTGACGCTGAGGCACGAAAGCGTGGGGAGCAAACAGGATTAGATACCCCAGTAGTCC</w:t>
      </w:r>
    </w:p>
    <w:p w14:paraId="0F7949E8">
      <w:pPr>
        <w:rPr>
          <w:rFonts w:hint="eastAsia"/>
        </w:rPr>
      </w:pPr>
      <w:r>
        <w:rPr>
          <w:rFonts w:hint="eastAsia"/>
        </w:rPr>
        <w:t>&gt;OTU001703</w:t>
      </w:r>
    </w:p>
    <w:p w14:paraId="3151ED5D">
      <w:pPr>
        <w:rPr>
          <w:rFonts w:hint="eastAsia"/>
        </w:rPr>
      </w:pPr>
      <w:r>
        <w:rPr>
          <w:rFonts w:hint="eastAsia"/>
        </w:rPr>
        <w:t>CCTACGGGCGGCTGCAGGTAGGAATTTTGCGCAATGGGCGAAAGCCTGACGCAGCAACGCCGCGTGGGGGATGAAGGTCCTCGGATTGTAAACCCCTTTCGATGGGAACGAAATTGACGGTACCCAGAGAAGAAGCCCCGGCCAACTACGTGCCAGCAGCCGCGGTAATACGTAGGGGGCGAGCGTTGTCCGGATTTATTGGGCGTAAAGAGCTCGTAGGCGGTTGGGGAAGTCGGGCGTGAAATACCGGGGCTCAACTCCGGGACGCCGTCCGATACTCCCCTGACTAGAGTCCGGTAGGGGAAGGTGGAATACCTAGTGTAGCGGTGAAATGCACAGATATTAGGTGGAACACCGGTGGCGAAGGCGGCCTTCTGGGCCGGTACTGACGCTGAGGAGCGAAAGCTAGGGGAGCGAACAGGATTAGATACCCCAGTAGTCC</w:t>
      </w:r>
    </w:p>
    <w:p w14:paraId="09676C48">
      <w:pPr>
        <w:rPr>
          <w:rFonts w:hint="eastAsia"/>
        </w:rPr>
      </w:pPr>
      <w:r>
        <w:rPr>
          <w:rFonts w:hint="eastAsia"/>
        </w:rPr>
        <w:t>&gt;OTU001704</w:t>
      </w:r>
    </w:p>
    <w:p w14:paraId="031AEA32">
      <w:pPr>
        <w:rPr>
          <w:rFonts w:hint="eastAsia"/>
        </w:rPr>
      </w:pPr>
      <w:r>
        <w:rPr>
          <w:rFonts w:hint="eastAsia"/>
        </w:rPr>
        <w:t>CCTACGGGCGGCTGCAGTGGGGAATATTGGACAATGGGGGCAACCCTGATCCAGCAATGCCGCGTGAGTGATGAAGGCCTTCGGGTTGTAAAGCTCTTTTGTCAGGGACGATAATGACGGTACCTGACGAATAAGCCCCGGCTAACTTCGTGCCAGCAGCCGCGGTAATACGAAGGGGGCTAGCGTTGTTCGGAATTACTGGGCGTAAAGGGCGCGTAGGCGGCCCAATAAGTCAGATGTGAAAGCCCCGAGCTTAACTTGGGAACTGCATTTGATACTGTTGGGCTAGAGAGTGAGAGAGGAAAGTGGAATTGCGAGTGTAGAGGTGAAATTCGTAGATATTCGCAAGAACACCAGTGGCGAAGGCGGCTTTCTGGCTCACAACTGACGCTAAGGCGCGAAAGCGTGGGGAGCAAACAGGATTAGATACCCTAGTAGTCC</w:t>
      </w:r>
    </w:p>
    <w:p w14:paraId="4CDEFE35">
      <w:pPr>
        <w:rPr>
          <w:rFonts w:hint="eastAsia"/>
        </w:rPr>
      </w:pPr>
      <w:r>
        <w:rPr>
          <w:rFonts w:hint="eastAsia"/>
        </w:rPr>
        <w:t>&gt;OTU001705</w:t>
      </w:r>
    </w:p>
    <w:p w14:paraId="0B0C615D">
      <w:pPr>
        <w:rPr>
          <w:rFonts w:hint="eastAsia"/>
        </w:rPr>
      </w:pPr>
      <w:r>
        <w:rPr>
          <w:rFonts w:hint="eastAsia"/>
        </w:rPr>
        <w:t>CCTACGGGAGGCTGCAGTAGGGAATTTTCCACAATGGGCGAAAGCCTGATGGAGCAACGCCGCGTGCAGGATGAAGGCCTTTGGGTTGTAAACTGCTTTTATCTGTGACGATTATGACAGTAGCAGATGAATAAGGATCGGCTAACTCCGTGCCAGCAGCCGCGGTCATACGGAGGATCCAAGCGTTATCCGGAATTACTGGGCGTAAAGAGTTGCGTAGGTGGCATAGCAAGTAGATAGTGAAAGCGTTCCGCTCAACGGAATACACATTATCTAAACTGCTAAGCTAGAGAATGGTAGAGGTTACTGGAATTCCCGGTGTAGGAGTGAAATCCGTAGATATCGGGAGGAACACCAATGGCGTAGGCAGGTAACTGGGCCATTTCTGACACTAAGGCACGAAAGCGTGGGGAGCAAACGGGATTAGATACCCTTGTAGTCC</w:t>
      </w:r>
    </w:p>
    <w:p w14:paraId="36DC7FC0">
      <w:pPr>
        <w:rPr>
          <w:rFonts w:hint="eastAsia"/>
        </w:rPr>
      </w:pPr>
      <w:r>
        <w:rPr>
          <w:rFonts w:hint="eastAsia"/>
        </w:rPr>
        <w:t>&gt;OTU001706</w:t>
      </w:r>
    </w:p>
    <w:p w14:paraId="5F5AEC95">
      <w:pPr>
        <w:rPr>
          <w:rFonts w:hint="eastAsia"/>
        </w:rPr>
      </w:pPr>
      <w:r>
        <w:rPr>
          <w:rFonts w:hint="eastAsia"/>
        </w:rPr>
        <w:t>CCTACGGGTGGCTGCAGTCGAGAATCTTCGGCAATGCGCGCAAGCGCGACCGAGCGACGCCGCGTGCGGGATGAAGGCCTTCGGGTTGTAAACCGCTGTCGTAGGGGAGGAAATTGGTTGGGGTTCTCCCCAGCCATTGACCTATCCTAGGAGGAAGGACGGGCTAAGTCCGTGCCAGCAGCCGCGGTAATACGGACCGTCCAAACGTTATTCGGAATCACTGGGCTTAAAGGGTACGTAGGCGGCCCTGTTAGTCGGGTGTGAAAGCCCTCGGCTCAACCGAGGAATTGCGCCCGATACTGCAGGGCTTGAGGGAGACAGAGGTGAGCGGAACTGATGGTGGAGCGGTGAAATGCGTTGATATCATCAGGAACACCGGTGGCGAAAGCGGCTCACTGGGTCTCTTCTGACGCTGAGGTACGAAAGCTAGGGTAGCGAAGGGGATTAGATACCCTTGTAGTCC</w:t>
      </w:r>
    </w:p>
    <w:p w14:paraId="5CD58F28">
      <w:pPr>
        <w:rPr>
          <w:rFonts w:hint="eastAsia"/>
        </w:rPr>
      </w:pPr>
      <w:r>
        <w:rPr>
          <w:rFonts w:hint="eastAsia"/>
        </w:rPr>
        <w:t>&gt;OTU001707</w:t>
      </w:r>
    </w:p>
    <w:p w14:paraId="0327B849">
      <w:pPr>
        <w:rPr>
          <w:rFonts w:hint="eastAsia"/>
        </w:rPr>
      </w:pPr>
      <w:r>
        <w:rPr>
          <w:rFonts w:hint="eastAsia"/>
        </w:rPr>
        <w:t>CCTACGGGGGGCTGCAGTGAGGAATATTGCCCAATGGGGGAAACCCTGAGGCAGCAACGCCGCGTGGAGGACGACGTCCTTCGGGATGTAAACTCCTTTTCAGGGGGAGCAGGAAGGAGCGTACCCCTGGAAGAAGTCACGGCTAACTACGTGCCAGCAGCCGCGGTAACACGTAGGTGACAAGCGTTATCCGGATTTACTGGGCGTAAAGGGTCCGTAGGTGGCGATCGAGGTCTGGTGTGAAATCCCCCGGCTCAACTGGGGGGAGCCACTGGAAACCGGGTTGCTTGAGTCACACAGAGGTCACTCGAATTCCCGGTGTAGTGGTGGAATGCGTAGAGATCGGGAGGAAGACCAGAGGCGCAAGCGGGTGACTGGGTGCTGACTGACACTGAGGGACGAAAGCGTGGGGAGCGAACAGGATTAGATACCCCTGTAGTCC</w:t>
      </w:r>
    </w:p>
    <w:p w14:paraId="29A440B7">
      <w:pPr>
        <w:rPr>
          <w:rFonts w:hint="eastAsia"/>
        </w:rPr>
      </w:pPr>
      <w:r>
        <w:rPr>
          <w:rFonts w:hint="eastAsia"/>
        </w:rPr>
        <w:t>&gt;OTU001708</w:t>
      </w:r>
    </w:p>
    <w:p w14:paraId="109E32F6">
      <w:pPr>
        <w:rPr>
          <w:rFonts w:hint="eastAsia"/>
        </w:rPr>
      </w:pPr>
      <w:r>
        <w:rPr>
          <w:rFonts w:hint="eastAsia"/>
        </w:rPr>
        <w:t>CCTACGGGGGGCTGCAGTAGGGGATATTGCTTAATGGGCGCAAGCCTGAAGCAGCAACGCCGCGTGTGCGATGACGGCCTTCGGGTTGTAAAGCACTTTTGACCGGGAAGAGGAAGGACGGTACCGGTCGAATAAGCCTCGGCTAACTACGTGCCAGCAGCCGCGGTAAAACGTAGGAGGCGAGCGTTATCCGGATTTACTGGGTGTAAAGCGCGTGCAGGCGGTTGTGTAAGTTGGATGTGAAAGCTCCTGGCTCAACTGGGAGAGGTCGTTCAAAACTGCGCAACTGGAGTATGGTAGGGGAAGGTGGAATTCCGGGTGTAGTGGTGAAATGCGTAGAGATCCGGAGGAACACCAGTGGCGAAGGCGGCCTTCTAGACCATGACTGACGCTCAGACGCGAAAGCTAGGGTAGCAAACGGGATTAGATACCCCGGTAGTCC</w:t>
      </w:r>
    </w:p>
    <w:p w14:paraId="72CF7E24">
      <w:pPr>
        <w:rPr>
          <w:rFonts w:hint="eastAsia"/>
        </w:rPr>
      </w:pPr>
      <w:r>
        <w:rPr>
          <w:rFonts w:hint="eastAsia"/>
        </w:rPr>
        <w:t>&gt;OTU001709</w:t>
      </w:r>
    </w:p>
    <w:p w14:paraId="4494F0CC">
      <w:pPr>
        <w:rPr>
          <w:rFonts w:hint="eastAsia"/>
        </w:rPr>
      </w:pPr>
      <w:r>
        <w:rPr>
          <w:rFonts w:hint="eastAsia"/>
        </w:rPr>
        <w:t>CCTACGGGAGGCTGCAGGCGCGAAAACTGCACAATGTGGGAAACCACGATGCGGGAAACCCAAGTGCCAGCACTCTGTGTTGGCTGTCCTCAAGTGTTCGTAACTTGGGAAGAAAGTGCTGGGTAAGACGGGTGCCAGCCGCCGCGGTAATACCCGCAGCACAAGTGGTGGTCATTATTATTGGGCCTAAAGCGTCCGTAGCTGGCCTGTTAGATGCCTGGGTAAATCGATGCGCTTAACGCATCGAATTCCGGGTAGACCGGCAGGCTCGAGACCGGGAGAGGTGTAGGCTACTCGGGGGGTAGGGGTAAAATCCTGTAATCCTTCGGGGAGGACCAGTGGCGAAGGCGTCACGCTAGAACGGCTCCGACAGTGAGGGACGAAGCCCTGGGGCGCAAACCGGATTAGATACCCGAGTAGTCC</w:t>
      </w:r>
    </w:p>
    <w:p w14:paraId="4C81B1DF">
      <w:pPr>
        <w:rPr>
          <w:rFonts w:hint="eastAsia"/>
        </w:rPr>
      </w:pPr>
      <w:r>
        <w:rPr>
          <w:rFonts w:hint="eastAsia"/>
        </w:rPr>
        <w:t>&gt;OTU001710</w:t>
      </w:r>
    </w:p>
    <w:p w14:paraId="5073DDAA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GACAGGGACGAAGCGCAAGTGACGGTACCTGGAGAAGAAGCGCCGGCCAACTACGTGCCAGCAGCCGCGGTAAGACGTAGGGCGCAAGCGTTGTCCGGATTTATTGGGCGTAAAGAGCTCGTAGGCGGCTCGTTGCGTCGGCTGTGAAAACCCGCAGCTCAACTGTGGGCTTGCAGCCGATACGGGCGGGCTAGGATTCGGTAGGGGAGACTGGAATTCCTGGTGTAGCGGTGAAATGCGCAGATATCAGGAGGAACACCGGTGGCGAAGGCGGGTCTCTGGGCCGATATCGACGCTGAGGAGCGAAAGCGTGGGGAGCGAACAGGATTAGATACCCTAGTAGTCC</w:t>
      </w:r>
    </w:p>
    <w:p w14:paraId="63C50384">
      <w:pPr>
        <w:rPr>
          <w:rFonts w:hint="eastAsia"/>
        </w:rPr>
      </w:pPr>
      <w:r>
        <w:rPr>
          <w:rFonts w:hint="eastAsia"/>
        </w:rPr>
        <w:t>&gt;OTU001711</w:t>
      </w:r>
    </w:p>
    <w:p w14:paraId="47396AE6">
      <w:pPr>
        <w:rPr>
          <w:rFonts w:hint="eastAsia"/>
        </w:rPr>
      </w:pPr>
      <w:r>
        <w:rPr>
          <w:rFonts w:hint="eastAsia"/>
        </w:rPr>
        <w:t>CCTACGGGTGGCAGCAGTGAGGAATATTCCACAATGGGCGAAAGCCTGATGGAGCGACGCCGTGTGAGGGACGAAGCCCTTTGGGGTGTAAACCTCTTTTACAGGGGATGACACGCCTCCCGAGAGGGGGGATACGACAGTACCCTGTGAATAAGCCTCGGCTAACTACGTGCCAGCAGCCGCGGTAATACGTAGGAGGCGAGCGTTGTCCGGATTTACTGGGCGTAAAGGGCGCGCAGGCGGCACTCTAAGTACGCAGTGAAATCTCCCTGCTCAACGGGGAGGGTGCTGAGTAGACTAGGGAGCTAGAGGACGGTAGAGGGGGGTGGAATTGCTGGTGTAGCGGTGAAATGCGTAGAGATCAGCAGGAACACCCGTGGCGAAGGCGGCCCCCTGGGCCGTACCTGACGCTGAGGCGCGAAGGCTAGGGGAGCGAACGGGATTAGATACCCGAGTAGTCC</w:t>
      </w:r>
    </w:p>
    <w:p w14:paraId="7FADCBBC">
      <w:pPr>
        <w:rPr>
          <w:rFonts w:hint="eastAsia"/>
        </w:rPr>
      </w:pPr>
      <w:r>
        <w:rPr>
          <w:rFonts w:hint="eastAsia"/>
        </w:rPr>
        <w:t>&gt;OTU001712</w:t>
      </w:r>
    </w:p>
    <w:p w14:paraId="410CEE77">
      <w:pPr>
        <w:rPr>
          <w:rFonts w:hint="eastAsia"/>
        </w:rPr>
      </w:pPr>
      <w:r>
        <w:rPr>
          <w:rFonts w:hint="eastAsia"/>
        </w:rPr>
        <w:t>CCTACGGGAGGCTGCAGTGAGGAATCTTGGGCAATGGGCGCAAGCCTGACCCAGCAACGCCGCGTGGAGGATGACGGCCTTCGGGTTGTAAACTCCTTTTCTCAGGGAGCAGCAAGGAGAGTACCTGAGGAATCAGTCACGGCTAACTACGTGCCAGCAGCCGCGGTAACACGTAGGTGGCAAGCGTTATCCGGAATTACTGGGCGTAAAGGGTCCGCAGGTGGGATGGTCAGTCCGATGTGACAGTACCCGGCTTAACTGGGTGAGGCCATTGGAAACTGCCATTCTTGAGTCACGGAGAGGGAAGCGGAATTCCGGGTGTAGTGGTGGAATGCGTAGAGATCCGGAGGAACTCCAAAGGCGCAAGCAGCTTCCTGGCCGAGGACTGACACTGAGGGACGAAAGCGTGGGGAGCAAACAGGATTAGATACCCCGGTAGTCC</w:t>
      </w:r>
    </w:p>
    <w:p w14:paraId="20CA568A">
      <w:pPr>
        <w:rPr>
          <w:rFonts w:hint="eastAsia"/>
        </w:rPr>
      </w:pPr>
      <w:r>
        <w:rPr>
          <w:rFonts w:hint="eastAsia"/>
        </w:rPr>
        <w:t>&gt;OTU001713</w:t>
      </w:r>
    </w:p>
    <w:p w14:paraId="2FC054BE">
      <w:pPr>
        <w:rPr>
          <w:rFonts w:hint="eastAsia"/>
        </w:rPr>
      </w:pPr>
      <w:r>
        <w:rPr>
          <w:rFonts w:hint="eastAsia"/>
        </w:rPr>
        <w:t>CCTACGGGCGGCTGCAGTGGGGAATATTGCGCAATGGGCGAAAGCCTGACGCAGCGACGCCGCGTGGGGGATGAAGGCCTTCGGGTTGTAAACCTCTTTCGGCAGGGACGAAGTTGACGTGTACCTGCGGAAGAAGCGCCGGCTAACTACGTGCCAGCAGCCGCGGTAATACGTAGGGCGCGAGCGTTGTCCGGAATTATTGGGCGTAAAGAGCTCGTAGGCGGCTGGTCGCGTCTGCCGTGAAAGCCCGCGGCTTAACCGTGGGTCTGCGGTGGATACGGGCCGGCTAGAGGCAGGCAGGGGCAAGTGGAATTCCTGGTGTAGCGGTGAAATGCGCAGATATCAGGAGGAACACCGGTGGCGAAGGCGGCTTGCTGGGCCTGTCCTGACGCTGAGGAGCGAAAGCGTGGGGAGCGAACAGGATTAGATACCCCAGTAGTCC</w:t>
      </w:r>
    </w:p>
    <w:p w14:paraId="17EC873E">
      <w:pPr>
        <w:rPr>
          <w:rFonts w:hint="eastAsia"/>
        </w:rPr>
      </w:pPr>
      <w:r>
        <w:rPr>
          <w:rFonts w:hint="eastAsia"/>
        </w:rPr>
        <w:t>&gt;OTU001714</w:t>
      </w:r>
    </w:p>
    <w:p w14:paraId="2C3D0898">
      <w:pPr>
        <w:rPr>
          <w:rFonts w:hint="eastAsia"/>
        </w:rPr>
      </w:pPr>
      <w:r>
        <w:rPr>
          <w:rFonts w:hint="eastAsia"/>
        </w:rPr>
        <w:t>CCTACGGGTGGCAGCAGTGGGGAATATTCCACAATGGGCGCAAGCCTGATGGAGCAATGCCGCGTGCAGGATGAAGCCCCTCGGGGTGTAAACTGCTGTCAGGGTTCAGGAAATCAATGACCAGACCCAAAGGAAGAGGCGGCTAACTCTGTGCCAGCAGCCGCGGTAATACAGAGGCCTCGAGCGTTGCGCGGAATCACTGGGCTTAAAGGGTGCGTAGGCGGATACACAAGTGCCTTGTGAAATCCCAGAGCTCAACTCTGGAACTGCTTGGTAGACTGTGTGTCTTGAGGTCGGTAGGGGTCGCTGGAACAGTTGGTGGAGCGGTGAAATGCGTAGATATCAACTGGAACGCCAAAGGTGAAGACAAGCGACTGGGCCGATTCTGACGCTGAGGCACGAAAGCGTGGGGAGCAAACGGGATTAGATACCCGTGTAGTCC</w:t>
      </w:r>
    </w:p>
    <w:p w14:paraId="132D1835">
      <w:pPr>
        <w:rPr>
          <w:rFonts w:hint="eastAsia"/>
        </w:rPr>
      </w:pPr>
      <w:r>
        <w:rPr>
          <w:rFonts w:hint="eastAsia"/>
        </w:rPr>
        <w:t>&gt;OTU001715</w:t>
      </w:r>
    </w:p>
    <w:p w14:paraId="3A5F02FF">
      <w:pPr>
        <w:rPr>
          <w:rFonts w:hint="eastAsia"/>
        </w:rPr>
      </w:pPr>
      <w:r>
        <w:rPr>
          <w:rFonts w:hint="eastAsia"/>
        </w:rPr>
        <w:t>CCTACGGGGGGCTGCAGTAGGGAATATTGGGCAATGGTGGCAACACTGACCCAGCCATGCCGCGTGCAGGAAGAAGGCCTTCTGGGTTGTAAACTGCTTTTGGAAGGGAACAAAACGGGCATGCGTGCCAACTTGAGTGTACCTTCAGAATAAGCACCGGCTAACTCCGTGCCAGCAGCCGCGGTAATACGGAGGGTGCAAGCGTTGTCCGGATTTATTGGGTTTAAAGGGTGCGTAGGCGGCTTGTTAAGTCAGGGGTGAAAGACTGCAGCTCAACTGTAGCAGTGCCTTTGATACTGATGAGCTTGAGTCTAGTTGAGGCCGGCGGAATTTATGGTGTAGCGGTGAAATGCATAGATACCATAAAGAACACCGATTGCGAAGGCAGCCGGCTAAACTAGCACTGACGCTGAGGCACGAAAGCGTGGGGATCGAACAGGATTAGATACCCCTGTAGTCC</w:t>
      </w:r>
    </w:p>
    <w:p w14:paraId="72428119">
      <w:pPr>
        <w:rPr>
          <w:rFonts w:hint="eastAsia"/>
        </w:rPr>
      </w:pPr>
      <w:r>
        <w:rPr>
          <w:rFonts w:hint="eastAsia"/>
        </w:rPr>
        <w:t>&gt;OTU001716</w:t>
      </w:r>
    </w:p>
    <w:p w14:paraId="15218C51">
      <w:pPr>
        <w:rPr>
          <w:rFonts w:hint="eastAsia"/>
        </w:rPr>
      </w:pPr>
      <w:r>
        <w:rPr>
          <w:rFonts w:hint="eastAsia"/>
        </w:rPr>
        <w:t>CCTACGGGCGGCTGCAGTAGGGAATTTTCCACAATGGGCGAAAGCCTGATGGAGCAACGCCGCGTGCAGGAGGAAGGCCTTCGGGTTGTAAACTGCTTTTATGAGTGACGACTTTGACGGTAACTCATGAATAAGGGTCTGCTAACTACGTGCCAGCAGCCGCGGTCATACGTGGGACCCAAGCGTTATCCGGAATTACTGGGCGTAAAGAGTTGCGTAGGTGGCAAAGTAAGCGAAGTATGAAATCTTGTGGCTCAACCACAAGCCTATACTTTGAACTACTTAGCTAGAGCATGAGAGAGGTAACTGGAATTCCTAGTGTAGGAGTGAAATCCGTAGATATTAGGAGGAACACCGATGGCGTAGGCAGGTTACTGGCTCATTGCTGACACTAAGGCACGAAAGCGTGGGGAGCGAACGGGATTAGATACCCCAGTAGTCC</w:t>
      </w:r>
    </w:p>
    <w:p w14:paraId="5DBE5B5C">
      <w:pPr>
        <w:rPr>
          <w:rFonts w:hint="eastAsia"/>
        </w:rPr>
      </w:pPr>
      <w:r>
        <w:rPr>
          <w:rFonts w:hint="eastAsia"/>
        </w:rPr>
        <w:t>&gt;OTU001717</w:t>
      </w:r>
    </w:p>
    <w:p w14:paraId="7EDFC3D1">
      <w:pPr>
        <w:rPr>
          <w:rFonts w:hint="eastAsia"/>
        </w:rPr>
      </w:pPr>
      <w:r>
        <w:rPr>
          <w:rFonts w:hint="eastAsia"/>
        </w:rPr>
        <w:t>CCTACGGGTGGCTGCAGTGGGGAATCTTGCGCAATGGGCGAAAGCCTGACGCAGCAACGCCGCGTGTGTGATGAAGGTCTTCGGATCGTAAAGCACTGTCGCGAGGGACGAATAAGGTACGGGCGAACAGTCCGTGCCGATGACGGTACCTCGAGAGGAAGCACCGGCTAACTCTGTGCCAGCAGCCGCGGTAATACAGAGGGTGCGAGCGTTGTTCGGAGTTACTGGGCGTAAAGCGTGCGTAGGCGGTGGTCCAAGTCTGGTGTGAAATCTCCCGGCTCAACTGGGAGGGTGCGCTAGAAACTGGGCTGCTGGAGTGTGGGAGAGGTAAGCGGAATTCCTGGTGTAGCGGTGAAATGCGTAGATATCAGGAGGAACACCTGCGGTGTAGACGGCTTACTGGACCACTACTGACGCTGAGGCACGAAAGCGTGGGGAGCAAACAGGATTAGATACCCTTGTAGTCC</w:t>
      </w:r>
    </w:p>
    <w:p w14:paraId="2504F5CB">
      <w:pPr>
        <w:rPr>
          <w:rFonts w:hint="eastAsia"/>
        </w:rPr>
      </w:pPr>
      <w:r>
        <w:rPr>
          <w:rFonts w:hint="eastAsia"/>
        </w:rPr>
        <w:t>&gt;OTU001718</w:t>
      </w:r>
    </w:p>
    <w:p w14:paraId="7334532C">
      <w:pPr>
        <w:rPr>
          <w:rFonts w:hint="eastAsia"/>
        </w:rPr>
      </w:pPr>
      <w:r>
        <w:rPr>
          <w:rFonts w:hint="eastAsia"/>
        </w:rPr>
        <w:t>CCTACGGGAGGCTGCAGTCGAGAATCTTCGGCAATGGGCGCAAGCCTGACCGAGCGACGCCGCGTGGAGGACGAAGGCCTTCGGGTTGTAAACTCCTGTCGAGGGGAATCAAGGGGGCGTGAAGAACGCCCCTCGAGAGCTCCCTGGAGGAAGCACGGGCTAAGTTCGTGCCAGCAGCCGCGGTAAGACGAACCGTGCGAACGTTATTCGGAATCATTGGGCTTAAAGGGCGCGTAGGCGGGTCGACACGTCGGAACTGAAATCCCCCGGCTCAACCGGGGAACGGGCCCCGATACGATCGACCTCGAGGTGAGAAGGGGGACCTGGAACGTCCGGTGGAGCGGTGAAATGCGTTGAGATCGGACGGAACGCCGATGGCGAAAGCAAGGTCCTGGACTCATTCTGACGCTGAGGCGCGAAAGCCAGGGGAGCGAACGGGATTAGATACCCTTGTAGTCC</w:t>
      </w:r>
    </w:p>
    <w:p w14:paraId="1AC5AB01">
      <w:pPr>
        <w:rPr>
          <w:rFonts w:hint="eastAsia"/>
        </w:rPr>
      </w:pPr>
      <w:r>
        <w:rPr>
          <w:rFonts w:hint="eastAsia"/>
        </w:rPr>
        <w:t>&gt;OTU001719</w:t>
      </w:r>
    </w:p>
    <w:p w14:paraId="64DB3A9A">
      <w:pPr>
        <w:rPr>
          <w:rFonts w:hint="eastAsia"/>
        </w:rPr>
      </w:pPr>
      <w:r>
        <w:rPr>
          <w:rFonts w:hint="eastAsia"/>
        </w:rPr>
        <w:t>CCTACGGGAGGCTGCAGTGGGGAATCTTGGACAATGGGCGCAAGCCTGATCCAGCGACGCCGCGTGGGTGACGAAGGCCTTCGGGTTGTAAAGCCCTTTTCCCGGGGACGATGATGACGGTACCCGGGGAATAAGCACCGGCTAACTCCGTGCCAGCAGCCGCGGTAAGACGGAGGGTGCTAGCGTTGTTCGGAATGACTGGGCGTAAAGGGCGCGTAGGCGGCCGGTTGCGTCGGATGTGAAAGCCCGGGGCTCAACCCCGGAACGGCATCCGATACGGGCTGGCTCGAGACCGAGAGAGGTGAGTGGAATACCCAGTGTAGAGGTGAAATTCGTAGATATTGGGTGGAACACCGGTGGCGAAAGCGGCTCACTGGCTCGGTTCTGACGCTGAGGCGCGAAAGCGTGGGGAGCAAACAGGATTAGATACCCCTGTAGTCC</w:t>
      </w:r>
    </w:p>
    <w:p w14:paraId="6105731A">
      <w:pPr>
        <w:rPr>
          <w:rFonts w:hint="eastAsia"/>
        </w:rPr>
      </w:pPr>
      <w:r>
        <w:rPr>
          <w:rFonts w:hint="eastAsia"/>
        </w:rPr>
        <w:t>&gt;OTU001720</w:t>
      </w:r>
    </w:p>
    <w:p w14:paraId="01FEDEFC">
      <w:pPr>
        <w:rPr>
          <w:rFonts w:hint="eastAsia"/>
        </w:rPr>
      </w:pPr>
      <w:r>
        <w:rPr>
          <w:rFonts w:hint="eastAsia"/>
        </w:rPr>
        <w:t>CCTACGGGAGGCAGCAGTGGGGAATCTTGCGCAATGGGCGAAAGCCTGACGCAGCAACGCCGCGTGCGGGATGAAGGCCCTCGGGTTGTAAACCGCTTTCAGCAGGGACGAAGATGACGGTACCTGCAGAAGAAGCCCCGGCCAACTACGTGCCAGCAGCCGCGGTAACACGTAGGGGGCGAGCGTTGTCCGGATTTATTGGGCGTAAAGAGCTCGTAGGCGGTTCCGTCAGTCGGGTGTGAAAACTCTGGGCTCAACCCAGAGACGCCACCCGATACTGCGGTGACTAGAGTCCGGTAGGGGAGTGCGGAATTCCTGGTGTAGCGGTGAAATGCGCAGATATCAGGAGGAACACCAACGGCGAAGGCAGCACTCTGGGCCGGTACTGACGCTGAGGAGCGAAAGCGTGGGGAGCGAACAGGATTAGATACCCTTGTAGTCC</w:t>
      </w:r>
    </w:p>
    <w:p w14:paraId="5D00B399">
      <w:pPr>
        <w:rPr>
          <w:rFonts w:hint="eastAsia"/>
        </w:rPr>
      </w:pPr>
      <w:r>
        <w:rPr>
          <w:rFonts w:hint="eastAsia"/>
        </w:rPr>
        <w:t>&gt;OTU001721</w:t>
      </w:r>
    </w:p>
    <w:p w14:paraId="1F06BBCF">
      <w:pPr>
        <w:rPr>
          <w:rFonts w:hint="eastAsia"/>
        </w:rPr>
      </w:pPr>
      <w:r>
        <w:rPr>
          <w:rFonts w:hint="eastAsia"/>
        </w:rPr>
        <w:t>CCTACGGGGGGCAGCAGTAGGGAATTTTCCGCAATGGGCGAAAGCCTGACGGAGCAACGCCGCGTGAGCGAGGACGGCCTTCGGGTTGTAAAGCTCTGTTCTTGAGGAAGAATCCCGCAGATGTGAACAGCATCTGTGGTTGACGGTACTCAAGGAGAAAGCCCCGGCTAACTACGTGCCAGCAGCCGCGGTAATACGTAGGGGGCGAGCGTTATCCGGAATTATTGGGCGTAAAGCGCGCGCAGGCGGCCGGTTAAGTCAGGTGTGAAAGGCTGCGGCTCAACCGCAGAGCGGCATCTGAAACTGGTCGGCTTGAGTGCAGGAGAGGGGAGCGGAATTCCCGGTGTAGCGGTGGAATGCGTAGAGATCGGGAGGAACACCAGTGGCGAAGGCGGCTCTCTGGCCTGTAACTGACGCTGAGGCGCGAAAGCGTGGGGAGCAAACAGGATTAGATACCCGAGTAGTCC</w:t>
      </w:r>
    </w:p>
    <w:p w14:paraId="0B4007C8">
      <w:pPr>
        <w:rPr>
          <w:rFonts w:hint="eastAsia"/>
        </w:rPr>
      </w:pPr>
      <w:r>
        <w:rPr>
          <w:rFonts w:hint="eastAsia"/>
        </w:rPr>
        <w:t>&gt;OTU001722</w:t>
      </w:r>
    </w:p>
    <w:p w14:paraId="21F16729">
      <w:pPr>
        <w:rPr>
          <w:rFonts w:hint="eastAsia"/>
        </w:rPr>
      </w:pPr>
      <w:r>
        <w:rPr>
          <w:rFonts w:hint="eastAsia"/>
        </w:rPr>
        <w:t>CCTACGGGTGGCAGCAGTGGGGAATTTTGGACAATGGGGGAAACCCTGATCCAGCCATTCCGCGTGAGTGAAGAAGGCCTTCGGGTTGTAAAGCTCTTTCGGCCGGAACGAAAAGGTTACGGATAATACCCGTGACTAATGACGGTACCGGAGTAAGAAGCACCGGCTAACTACGTGCCAGCAGCCGCGGTAATACGTAGGGTGCGAGCGTTAATCGGAATTACTGGGCGTAAAGCGTGCGCAGGCGGTTGGTTAAGACAGGTGTGAAATCCCCGAGCTCAACTTGGGAATTGCGCTTGTTACTGGCCAGCTAGAGTGTGTCAGAGGGAGGTAGAATTCCACGTGTAGCAGTGAAATGCGTAGAGATGTGGAGGAATACCGATGGCGAAGGCAGCCTCCTGGGATAACACTGACGCTCATGCACGAAAGCGTGGGGAGCAAACAGGATTAGATACCCCGGTAGTCC</w:t>
      </w:r>
    </w:p>
    <w:p w14:paraId="655E8AE8">
      <w:pPr>
        <w:rPr>
          <w:rFonts w:hint="eastAsia"/>
        </w:rPr>
      </w:pPr>
      <w:r>
        <w:rPr>
          <w:rFonts w:hint="eastAsia"/>
        </w:rPr>
        <w:t>&gt;OTU001723</w:t>
      </w:r>
    </w:p>
    <w:p w14:paraId="665F88C3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TTTCGGATTGTAAACTCCTGTCATTTGGGAACAATAGACTCATTTAACTGGTGAGTTCTTGATAGTACCAGAAGAGGAAGGGACGGCTAACTCTGTGCCAGCAGCCGCGGTAATACAGAGGTCTCAACCGTTGTTCGGATTCATTGGGCGTAAAGGGTGCGTAGGCGGTCGCGCAAGTCGGATGTGAAATCTCGGGGCTCAACCCCGAAACTGCATTCGATACTGCGTGGCTAGAGTGCTGGAGGGGAGACTGGAATTTACGGTGTAGCAGTGAAATGCGTAGATATCGTAAGGAAGACCAGTGGCGAAGGCGAGTCTCTGGACAGCAACTGACGCTGAGGCACGAAGGCCAGGGGAGCAAACGGGATTAGATACCCGTGTAGTCC</w:t>
      </w:r>
    </w:p>
    <w:p w14:paraId="753A52DC">
      <w:pPr>
        <w:rPr>
          <w:rFonts w:hint="eastAsia"/>
        </w:rPr>
      </w:pPr>
      <w:r>
        <w:rPr>
          <w:rFonts w:hint="eastAsia"/>
        </w:rPr>
        <w:t>&gt;OTU001724</w:t>
      </w:r>
    </w:p>
    <w:p w14:paraId="47824055">
      <w:pPr>
        <w:rPr>
          <w:rFonts w:hint="eastAsia"/>
        </w:rPr>
      </w:pPr>
      <w:r>
        <w:rPr>
          <w:rFonts w:hint="eastAsia"/>
        </w:rPr>
        <w:t>CCTACGGGTGGCTGCAGTGGGGAATCTTGCGCAATGGCCGAAAGGCTGACGCAGCGACGCCGCGTGGGGGATGAAGGCCTTCGGGTTGTAAACCCCTGTTGCTCGGGACGAACAACTGGTTTCGACCAGTCTGACGGTACCGGGTGAGGAAGCACCGGCTAACTCTGTGCCAGCAGCCGCGGTAATACAGAGGGTGCGAGCGTTGTCCGGAATCACTGGGCGTAAAGGGCGCGTAGGCGGCCCCTTAAGCGTGTCGTGAAAGCGCGGGGCTCAACCCCGCGTCGGCGATGCGAACTGGGGGGCTGGAGCACGTCAGAGGCAGGCGGAATTCCGGGTGTAGCGGTGGAATGCGTAGAGATCCGGAAGAACACCGGTGGCGAAGGCGGCCCGCTGGGGTGGTGCTGACGCTGAGGCGCGACAGCGTGGGGAGCAAACAGGATTAGATACCCGGGTAGTCC</w:t>
      </w:r>
    </w:p>
    <w:p w14:paraId="6698D5A7">
      <w:pPr>
        <w:rPr>
          <w:rFonts w:hint="eastAsia"/>
        </w:rPr>
      </w:pPr>
      <w:r>
        <w:rPr>
          <w:rFonts w:hint="eastAsia"/>
        </w:rPr>
        <w:t>&gt;OTU001725</w:t>
      </w:r>
    </w:p>
    <w:p w14:paraId="4A4E8244">
      <w:pPr>
        <w:rPr>
          <w:rFonts w:hint="eastAsia"/>
        </w:rPr>
      </w:pPr>
      <w:r>
        <w:rPr>
          <w:rFonts w:hint="eastAsia"/>
        </w:rPr>
        <w:t>CCTACGGGTGGCAGCAGTCGAGGATCTTCGGCAATGAGCGCAAGCTTGACCGAGCGACGCCGCGTGCGGGATGAAGGCCTTCGGGTTGTAAACCGCTTTGGTCCGAGAGTAAGGACGGAGCAATCCGTCTTGAACAATCGGAGAAACAAGCACGGGCTAAGTTCGTGCCAGCAGCCGCGGTAAGACGAACCGTGCGAACGTTGTTCGGAATCACTGGGCTTAAAGGGCGCGTAGGCGGCCGGGTTGGTCGTGGGTGAAATCCCCCAGCTTAACTGGGGAACTGCCTACGATACTGCCTGGCTCGAGGGAGGAAGGGGCGGCCGGAACTGTCGGTGGAGCGGTGAAATGCGTTGAGATCGACAGGAACGCCGATGGCGAAAGCAGGCCGCTGGCCCTCTTCTGACGCTGAGGCGCGAAAGCCAGGGGAGCGAACAGGATTAGATACCCCTGTAGTCC</w:t>
      </w:r>
    </w:p>
    <w:p w14:paraId="03027EC1">
      <w:pPr>
        <w:rPr>
          <w:rFonts w:hint="eastAsia"/>
        </w:rPr>
      </w:pPr>
      <w:r>
        <w:rPr>
          <w:rFonts w:hint="eastAsia"/>
        </w:rPr>
        <w:t>&gt;OTU001726</w:t>
      </w:r>
    </w:p>
    <w:p w14:paraId="1D019F2E">
      <w:pPr>
        <w:rPr>
          <w:rFonts w:hint="eastAsia"/>
        </w:rPr>
      </w:pPr>
      <w:r>
        <w:rPr>
          <w:rFonts w:hint="eastAsia"/>
        </w:rPr>
        <w:t>CCTACGGGGGGCTGCAGTCGAGGATCTTCGGCAATGGGCGCAAGCCTGACCGAGCGACGCCGCGTGTGGGATGAAGGCCTTCGGGTTGTAAACCACTGTCAGTGGGGACGAACGTCCGTTGGGTTCTCCCAACGGATTGACCGATCCGCAGAGGAAGTGATGGCTAAGCTCGTGCCAGCAGCCGCGGTAAGACGAGCATCACAAACGTTATTCGGAATTACTGGGCTTAAAGGGTGCGTAGGCGGTGCAGCAAGTCGGGAGTGAAATCCCACAGCTCAACTGTGGAATTGCTTTCGATACTGCTGTGCTTGAGTGAGACAGAGGTAAGCGGAACTTAGGGTGGAGCGGTGAAATGCGTTGATATCCTAAGGAACACCGGTGGCGAAGGCGGCTTACTGGGTCTCTACTGACGCTGATGCACGAAAGCCAGGGTAGCGAACGGGATTAGATACCCCAGTAGTCC</w:t>
      </w:r>
    </w:p>
    <w:p w14:paraId="533540AB">
      <w:pPr>
        <w:rPr>
          <w:rFonts w:hint="eastAsia"/>
        </w:rPr>
      </w:pPr>
      <w:r>
        <w:rPr>
          <w:rFonts w:hint="eastAsia"/>
        </w:rPr>
        <w:t>&gt;OTU001727</w:t>
      </w:r>
    </w:p>
    <w:p w14:paraId="54D6A424">
      <w:pPr>
        <w:rPr>
          <w:rFonts w:hint="eastAsia"/>
        </w:rPr>
      </w:pPr>
      <w:r>
        <w:rPr>
          <w:rFonts w:hint="eastAsia"/>
        </w:rPr>
        <w:t>CCTACGGGGGGCTGCAGTTAGGAATCTTCCACAATGGGGGCAACCCTGATGGAGCGACACTGCGTGAAGGATGAAGGCTTTCGGGTCGTAAACTTCTGATAGAGGGACGAATGTTGACGGTACCTCTTGATTAGCACCGGCTAACTCCGTGCCAGCAGCCGCGGTAATACGGAGGGTGCGAGCGTTATCCGGAATCACTGGGCGTAAAGGGCGTGTAGGTGGTTTGTTAAGTCCGTTGTTAAAGACTGGGGCTCAACCCCGGCATGGCAGTGGGTACTGGCAGGCTTGACGGCTGGAGAGGCGAGTGGAATTACCAGTGTAGCGGTGGAATGCGTAGATACTGGTAGGAACACCTATGGCGAAGGCAGCTCGCTGGACAGCTCGTGACGCTGAGGCGCGAAAGTGTGGGGAGCGAACCGGATTAGATACCCCTGTAGTCC</w:t>
      </w:r>
    </w:p>
    <w:p w14:paraId="141D3DF1">
      <w:pPr>
        <w:rPr>
          <w:rFonts w:hint="eastAsia"/>
        </w:rPr>
      </w:pPr>
      <w:r>
        <w:rPr>
          <w:rFonts w:hint="eastAsia"/>
        </w:rPr>
        <w:t>&gt;OTU001728</w:t>
      </w:r>
    </w:p>
    <w:p w14:paraId="15078233">
      <w:pPr>
        <w:rPr>
          <w:rFonts w:hint="eastAsia"/>
        </w:rPr>
      </w:pPr>
      <w:r>
        <w:rPr>
          <w:rFonts w:hint="eastAsia"/>
        </w:rPr>
        <w:t>CCTACGGGTGGCAGCAACTAGGAATTATGCACAATGGACGAAAGTCTGATGCTGCGACGTCGCGTGAAGGATGAAGGTCTTAGGATCGTAAACTTCTTTTATTGGGGAACAAGTTCTGAGTGTACCCAACGAATAAGTGCCTGCTAACCACGTGCCAGAAGCATCGGTAATACGTGGGACACAAGCGTTATCCGGATTTACTGGGCGTAAAGAGATGCGTAGGTGTCTTAATAAGTTCTGTGTTAAATCCCAATGCTCAACATTGGAATCGCATGGAAAACTATTAGGATTGAGCCAAATAGAGGAAAGGGGAATTCCTGGTGGAGTGGTTAAATACGTTGATATCAGGAGGAATACCAATGGCGAAGGCACCTTTCTGGATTTGTGCTGACACTAAGGCTCGAAAGCGTGGGGAGCGAACAGGATTAGATACCCCGGTAGTCC</w:t>
      </w:r>
    </w:p>
    <w:p w14:paraId="73FCB521">
      <w:pPr>
        <w:rPr>
          <w:rFonts w:hint="eastAsia"/>
        </w:rPr>
      </w:pPr>
      <w:r>
        <w:rPr>
          <w:rFonts w:hint="eastAsia"/>
        </w:rPr>
        <w:t>&gt;OTU001729</w:t>
      </w:r>
    </w:p>
    <w:p w14:paraId="1C6BA097">
      <w:pPr>
        <w:rPr>
          <w:rFonts w:hint="eastAsia"/>
        </w:rPr>
      </w:pPr>
      <w:r>
        <w:rPr>
          <w:rFonts w:hint="eastAsia"/>
        </w:rPr>
        <w:t>CCTACGGGTGGCTGCAGTCGAGGATCTTCGTCAATGGGCGCAAGCCTGAACGAGCGATGCCGCGTGAGCGATGAAGGCCTTCGGGTTGTAAAGCTCAAAAGGGATGAGAAAGGGAAACTTGATCGAATCCCAGTAAGCTCGGGCTAAGTTCGTGCCAGCAGCCGCGGTAAGACGAACCGAGCGAACGTTGTTCGGAATCACTGGGCTTAAAGGGCGCGTAGGCGGGTCTGCCAGTCTGTGGTGAAATCCTCCGGCTCAACCGGAGAACTGCCTCGGATACTGCAGGTCTCGAGGGTGATAGGGGTATGCGGAACTATCGGTGGAGCGGTGAAATGCGTTGATATCGATAGGAACTCCGGTGGCGAAGGCGGCATACTGGATCACTTCTGACGCTGAGGCGCGAAAGCCAGGGGAGCAAACGGGATTAGATACCCGTGTAGTCC</w:t>
      </w:r>
    </w:p>
    <w:p w14:paraId="43AEFEAB">
      <w:pPr>
        <w:rPr>
          <w:rFonts w:hint="eastAsia"/>
        </w:rPr>
      </w:pPr>
      <w:r>
        <w:rPr>
          <w:rFonts w:hint="eastAsia"/>
        </w:rPr>
        <w:t>&gt;OTU001730</w:t>
      </w:r>
    </w:p>
    <w:p w14:paraId="7A4F1F5C">
      <w:pPr>
        <w:rPr>
          <w:rFonts w:hint="eastAsia"/>
        </w:rPr>
      </w:pPr>
      <w:r>
        <w:rPr>
          <w:rFonts w:hint="eastAsia"/>
        </w:rPr>
        <w:t>CCTACGGGGGGCTGCAGTAAGGAATATTGGACAATGGGGGCAACCCTGATCCAGCCATGCCGCGTGAAGGATGAAGGCCCTATGGGTCGTAAACTTCTTTTACAGGGGACAAATATCCAGCTCGTGAGCAGGATTGATGGTACTCTGAGAATAAGGGTCGGCTAACTTCGTGCCAGCAGCCGCGGTAATACGAAGGACCCGAGCGTTATCCGGATTTATTGGGTTTAAAGGGTGCGTAGGCGGACAAGCAAGTCAGTGGTGAAATCTCCCGGCTTAACCGGGAAACTGCCATTGAAACTATTTGTCTTGAGTACATTTGAGGCGGGCGGAATGTGTCATGTAGAGGTGAAATTCTTAGATATGACACAGAACACCAATTGCGAAGGCAGCTCGCTAAACTGTAACTGACGCTGAGGCACGAAAGCGTGGGGATCAAACAGGATTAGATACCCCTGTAGTCC</w:t>
      </w:r>
    </w:p>
    <w:p w14:paraId="29AF3D67">
      <w:pPr>
        <w:rPr>
          <w:rFonts w:hint="eastAsia"/>
        </w:rPr>
      </w:pPr>
      <w:r>
        <w:rPr>
          <w:rFonts w:hint="eastAsia"/>
        </w:rPr>
        <w:t>&gt;OTU001731</w:t>
      </w:r>
    </w:p>
    <w:p w14:paraId="049A70B4">
      <w:pPr>
        <w:rPr>
          <w:rFonts w:hint="eastAsia"/>
        </w:rPr>
      </w:pPr>
      <w:r>
        <w:rPr>
          <w:rFonts w:hint="eastAsia"/>
        </w:rPr>
        <w:t>CCTACGGGTGGCTGCAGTAGGGAATATTGGACAATGGGCGCAAGCCTGATCCAGCCATGCCGCGTGCAGGATGAAGGCCCTATGGGTCGTAAACTGCTTTTGTACGGGAAGAAACCTGGCTACGTGTAGTCAGTTGACGGTACCGTGAGAATAAGGATCGGCTAACTTCGTGCCAGCAGCCGCGGTAATACGAAGGATCCAAGCGTTGTCCGGATTTACTGGGTTTAAAGGGAGCGTAGGCGGACTTTTAAGTCAGTGGTGAAAGCTTGCAGCTTAACTGTAAAATTGCCATTGAAACTGAAAGTCTCGAGTATGGTTGAGGTGACTGGAATATATCATGTAGCGGTGAAATGCTTAGATATGATATAGAACACCAATTGCGAAGGCAGGTCACTAAACCATAACTGACGCTGAGGCTCGAAAGCGTGGGGATCAAACAGGATTAGATACCCTTGTAGTCC</w:t>
      </w:r>
    </w:p>
    <w:p w14:paraId="47B945B2">
      <w:pPr>
        <w:rPr>
          <w:rFonts w:hint="eastAsia"/>
        </w:rPr>
      </w:pPr>
      <w:r>
        <w:rPr>
          <w:rFonts w:hint="eastAsia"/>
        </w:rPr>
        <w:t>&gt;OTU001732</w:t>
      </w:r>
    </w:p>
    <w:p w14:paraId="66A2F607">
      <w:pPr>
        <w:rPr>
          <w:rFonts w:hint="eastAsia"/>
        </w:rPr>
      </w:pPr>
      <w:r>
        <w:rPr>
          <w:rFonts w:hint="eastAsia"/>
        </w:rPr>
        <w:t>CCTACGGGTGGCTGCAGTCGAGAATCTTCGGCAATGGGCGCAAGCCTGACCGAGCGACGCCGCGTGTGCGATGAAGGCCTTCGGGTTGTAAAGCACTGTCAGGGGGGAACAAAGCAATGAGTGATCCCCAGAGGAAGCACGGGCTAAGTTCGTGCCAGCAGCCGCGGTAAGACGAACCGTGCGAACGTTGTTCGGAATCACTGGGCTTAAAGGGCGCGTAGGCGGTCTACCAAGTCGGTGGTGAAATCTTTCGGCTTAACCGGAAAAGTGCCTTCGATACTGGTGGACTGGAGGGAGGTAGGGGCAGATGGAACTTCCGGTGGAGCGGTGAAATGTGTTGATATCGGAAGGAACGCCGGTGGCGAAAGCGATCTGCTGGACCTCTTCTGACGCTGAGGCGCGAAAGCCAGGGGAGCAAACGGGATTAGATACCCCTGTAGTCC</w:t>
      </w:r>
    </w:p>
    <w:p w14:paraId="3F45C7EA">
      <w:pPr>
        <w:rPr>
          <w:rFonts w:hint="eastAsia"/>
        </w:rPr>
      </w:pPr>
      <w:r>
        <w:rPr>
          <w:rFonts w:hint="eastAsia"/>
        </w:rPr>
        <w:t>&gt;OTU001733</w:t>
      </w:r>
    </w:p>
    <w:p w14:paraId="6D9E00F7">
      <w:pPr>
        <w:rPr>
          <w:rFonts w:hint="eastAsia"/>
        </w:rPr>
      </w:pPr>
      <w:r>
        <w:rPr>
          <w:rFonts w:hint="eastAsia"/>
        </w:rPr>
        <w:t>CCTACGGGAGGCTGCAGTAGGGAATATTGCACAATGGAGGAAACTCTGATGCAGCGACGCCGCGTGAGTGACGAAGGCCTTCGGGTTGTAAAGCTCTGTTCTTAGGGAAAAAGAAAGTGATTGTACCTAAGGAGAAAGGACCGGCTAACTTCGTGCCAGCAGCCGCGGTAAGACGAGGGGTCCAAGCGTTGTTCGGAATCATTGGGCGTAAAGCGGGTGTAGGCGGCTCTATAAGTCAGGAGTGAAAGCCCCGAGCTTAACTTGGGAAGTGCTTTTGATACTGTAGAGCTTGAATGTGGGAGAGGGTAGTAGAATTCCAGGTGTAGTGGTGAAATACGTAGATATCTGGAGGAATACCGGTGGCGAAGGCGGCTACCTGGCCCAACATTGACGCTGAGACCCGAAAGCGTGGGGATCAAACAGGATTAGATACCCTTGTAGTCC</w:t>
      </w:r>
    </w:p>
    <w:p w14:paraId="2E06A659">
      <w:pPr>
        <w:rPr>
          <w:rFonts w:hint="eastAsia"/>
        </w:rPr>
      </w:pPr>
      <w:r>
        <w:rPr>
          <w:rFonts w:hint="eastAsia"/>
        </w:rPr>
        <w:t>&gt;OTU001734</w:t>
      </w:r>
    </w:p>
    <w:p w14:paraId="7CE301E9">
      <w:pPr>
        <w:rPr>
          <w:rFonts w:hint="eastAsia"/>
        </w:rPr>
      </w:pPr>
      <w:r>
        <w:rPr>
          <w:rFonts w:hint="eastAsia"/>
        </w:rPr>
        <w:t>CCTACGGGGGGCTGCAGTAGGGAATATTGGACAATGGGCGCAAGCCTGATCCAGCCATGCCGCGTGAGTGAAGAAGGCCTTAGGGTTGTAAAGCTCTTTCAGCGGGGACGATAATGACGGTACCCGCAGAAGAAGCCCCGGCTAACTTCGTGCCAGCAGCCGCGGTAATACGAAGGGGGCTAGCGTTGTTCGGAATTACTGGGCGTAAAGGGCGCGTAGGCGGGCGATTAAGTCAGGGGTGAAATGCCAGGGCTCAACCTTGGAACTGCCTTTGATACTGAGTGTCTTGGAGTTCGGGAGAGGTGAGTGGAATTCCGAGTGTAGAGGTGAAATTCGTAGATATTCGGAGGAACACCAGAAGCGAAGGCGGCTCACTGGCCCGAGACTGACGCTGAGGCGCGAAAGCGTGGGGAGCAAACAGGATTAGATACCCGAGTAGTCC</w:t>
      </w:r>
    </w:p>
    <w:p w14:paraId="2A0AED93">
      <w:pPr>
        <w:rPr>
          <w:rFonts w:hint="eastAsia"/>
        </w:rPr>
      </w:pPr>
      <w:r>
        <w:rPr>
          <w:rFonts w:hint="eastAsia"/>
        </w:rPr>
        <w:t>&gt;OTU001735</w:t>
      </w:r>
    </w:p>
    <w:p w14:paraId="630513CA">
      <w:pPr>
        <w:rPr>
          <w:rFonts w:hint="eastAsia"/>
        </w:rPr>
      </w:pPr>
      <w:r>
        <w:rPr>
          <w:rFonts w:hint="eastAsia"/>
        </w:rPr>
        <w:t>CCTACGGGAGGCAGCAGTGGGGAATCTTGCGCAATGGGCGAAAGCCTGACGCAGCGACGCCGTGTGCGGGAAGAAGGCCTTCGGGTTGTAAACCGCTTTCAGGAGGGACGAAGCTACTCGGGTGAATAGCCCAGAGGGTGACGGTACCTCCAGAAGAAGCCCCGGCTAACTACGTGCCAGCAGCCGCGGTAATACGGGGGGAGCAAGCGTTGTTCGGATTTACTGGGCGTAAAGGGCGCGTAGGCGGCCACCGCAAGTCGACTGTGAAATCTCCGGGCTTAACCCGGAACGGTCAGCCGATACTGCGGGGCTAGAGTGCGGAAGGGGCAACTGGAATTCTCGGTGTAGCGGTGAAATGCGTAGATATCGAGAGGAACACCTGCGGCGAAGGCGGGTTGCTGGGCCGACACTGACGCTGAGGCGCGAAAGCCAGGGGAGCGAACGGGATTAGATACCCGTGTAGTCC</w:t>
      </w:r>
    </w:p>
    <w:p w14:paraId="4D57337A">
      <w:pPr>
        <w:rPr>
          <w:rFonts w:hint="eastAsia"/>
        </w:rPr>
      </w:pPr>
      <w:r>
        <w:rPr>
          <w:rFonts w:hint="eastAsia"/>
        </w:rPr>
        <w:t>&gt;OTU001736</w:t>
      </w:r>
    </w:p>
    <w:p w14:paraId="39CA778B">
      <w:pPr>
        <w:rPr>
          <w:rFonts w:hint="eastAsia"/>
        </w:rPr>
      </w:pPr>
      <w:r>
        <w:rPr>
          <w:rFonts w:hint="eastAsia"/>
        </w:rPr>
        <w:t>CCTACGGGGGGCAGCAGCGAGGAATCTTCCACAATGGGCGAAAGCCCGATGGAGCAACGCCGCGTGGAGGACGACGGCCTTCGGGTTGTAAACTCCTTTCGGGGGGGATGATACGGACAGTACCCCCAGAAGCAGCCCCGGCTAACTCTGTGCCAGCAGCCGCGGTAATACAGAGGGGGCAAGCGTTGTCCGGATTTACTGGGCGTACAGCGCGCGCAGGCGGAGCTCGACGTGCCGTGTAACACCCCACCGCTCACCGGTGGACGGCCACGGTACACGAGAGCTCTGGAGGCAGGGAGAGGGATGTGGAATGCCCGGTGGAGCGGTGAAATGCGTAGAGATCGGGCGGAACACCAGCGGCGAAGGCGGCATCCTGGTCCTGACCTGACGCTGAGGCGCGAGAGCGTGGGGAGCGAACTGGATTAGATACCCCGGTAGTCC</w:t>
      </w:r>
    </w:p>
    <w:p w14:paraId="2D09BDC9">
      <w:pPr>
        <w:rPr>
          <w:rFonts w:hint="eastAsia"/>
        </w:rPr>
      </w:pPr>
      <w:r>
        <w:rPr>
          <w:rFonts w:hint="eastAsia"/>
        </w:rPr>
        <w:t>&gt;OTU001737</w:t>
      </w:r>
    </w:p>
    <w:p w14:paraId="2796F591">
      <w:pPr>
        <w:rPr>
          <w:rFonts w:hint="eastAsia"/>
        </w:rPr>
      </w:pPr>
      <w:r>
        <w:rPr>
          <w:rFonts w:hint="eastAsia"/>
        </w:rPr>
        <w:t>CCTACGGGGGGCTGCAGTCGAGGATCTTCGGCAATGAGCGCAAGCTTGACCGAGCGACGCCGCGTGCGGGATGAAGGCTTTCGGGTTGTAAACCGCTGTCAGTGGGGAGGAAATCTACCAGGGTACTCTCTGGTAGTTGACCTATCCGCAGAGGAAGCAAGGGCTAAGTTCGTGCCAGCAGCCGCGGTAAGACGAACCTTGCTAACGTTATTCGGAATTACTGGGCTTAAAGGGTGCGTAGGCGGTGCAGCAAGTCGGGTGTGAAAGCCCTCAGCTCAACTGAGGAATTGCGCCCGAAACTGCTGTGCTTGAGGAATACAGAGGTATGCGGAACTTAGGGTGGAGCGGTGAAATGCGTTGATATCCTAAGGAACACCGGTGGCGAAAGCGGCATACTGGGTATTTTCTGACGCTCATGCACGAAAGCTAGGGTAGCGAACGGGATTAGATACCCCAGTAGTCC</w:t>
      </w:r>
    </w:p>
    <w:p w14:paraId="18DB63CA">
      <w:pPr>
        <w:rPr>
          <w:rFonts w:hint="eastAsia"/>
        </w:rPr>
      </w:pPr>
      <w:r>
        <w:rPr>
          <w:rFonts w:hint="eastAsia"/>
        </w:rPr>
        <w:t>&gt;OTU001738</w:t>
      </w:r>
    </w:p>
    <w:p w14:paraId="47110C51">
      <w:pPr>
        <w:rPr>
          <w:rFonts w:hint="eastAsia"/>
        </w:rPr>
      </w:pPr>
      <w:r>
        <w:rPr>
          <w:rFonts w:hint="eastAsia"/>
        </w:rPr>
        <w:t>CCTACGGGAGGCTGCAGTGAGGGATATTGCACAATGGGGGAAACCCTGATGCAGCGACGCCGCGTGGGCGATGAAGGTCTTCGGATCGTAAAGCCCTTTTCTGTGTGACGAGCAAGGACGGTAGCACAGGAATAAGTCTCGGCTAACTACGTGCCAGCAGCCGCGGTAAAACGTAGGAGGCAAGCGTTATCCGGAGTTACTGGGCGTAAAGCGCAAGTAGGCGGTCATACAAGTTGGTTGTGAAAGCGCCCGGCTAAACTGGGCGAAGCCGACCAGGACTGTATGGCTAGAGAGTGATAGAGGGGCGCAGAATTCGGGGTGTAGCGGTGAAATGTGTAGAGATCCCGAGGAATACCAGTGGGGAAGCCGGCGCCCTGGGTCATATCTGACGCTGAGATGCGAAAGCGTGGGGAGCGAACGGGATTAGATACCCCTGTAGTCC</w:t>
      </w:r>
    </w:p>
    <w:p w14:paraId="4A300D5B">
      <w:pPr>
        <w:rPr>
          <w:rFonts w:hint="eastAsia"/>
        </w:rPr>
      </w:pPr>
      <w:r>
        <w:rPr>
          <w:rFonts w:hint="eastAsia"/>
        </w:rPr>
        <w:t>&gt;OTU001739</w:t>
      </w:r>
    </w:p>
    <w:p w14:paraId="366AB2EE">
      <w:pPr>
        <w:rPr>
          <w:rFonts w:hint="eastAsia"/>
        </w:rPr>
      </w:pPr>
      <w:r>
        <w:rPr>
          <w:rFonts w:hint="eastAsia"/>
        </w:rPr>
        <w:t>CCTACGGGTGGCAGCAGTAAGGAATATTGGTCAATGGGGGCAACCCTGAACCAGCCATGCCGCGTGCAGGAAGACGGCCCTACGGGTTGTAAACTGCTTTTATACGGGAATAAACCTCACTACGTGTAGTGAGCTGAATGTACTGTAAGAATAAGGATCGGCTAACTCCGTGCCAGCAGCCGCGGTAATACGGAGGATCCAAGCGTTATCCGGATTTATTGGGTTTAAAGGGTGCGTAGGCGGCCTGTTAAGTCAGGGGTGAAAGACGGTGGCTCAACCATCGCAGTGCCCTTGATACTGATGGGCTTGATTACACTTGAGGTAGGCGGAATGTGACAAGTAGCGGTGAAATGCATAGATATGTCACAGAACACCAATTGCGAAGGCAGCTTACTAAGGTGTTAATGACGCTGAGGCACGAAAGCGTGGGGATCAAACAGGATTAGATACCCCAGTAGTCC</w:t>
      </w:r>
    </w:p>
    <w:p w14:paraId="1F0F022E">
      <w:pPr>
        <w:rPr>
          <w:rFonts w:hint="eastAsia"/>
        </w:rPr>
      </w:pPr>
      <w:r>
        <w:rPr>
          <w:rFonts w:hint="eastAsia"/>
        </w:rPr>
        <w:t>&gt;OTU001740</w:t>
      </w:r>
    </w:p>
    <w:p w14:paraId="7574F5FE">
      <w:pPr>
        <w:rPr>
          <w:rFonts w:hint="eastAsia"/>
        </w:rPr>
      </w:pPr>
      <w:r>
        <w:rPr>
          <w:rFonts w:hint="eastAsia"/>
        </w:rPr>
        <w:t>CCTACGGGAGGCTGCAGTGGGGAATCTTGCGCAATGCGCGAAAGCGTGACGCAGCAACACCGCGTGAGGGAAGACGGCCTTCGGGTTGTAAACCTCTTTCAGGAGGGACGAAGGGCGACCGGTGAATAGCCGTGTTGCTTGACGGTACCTCCAGAAGAAGCTCCGGCTAACTACGTGCCAGCAGCCGCGGTAATACGTAGGGAGCAAGCGTTGTCCGGAATCATTGGGCGTAAAGCGCGCGTAGGCGGCCCGATAAGTCCGCTGTAAAAGTCAACGGCTCAACTGTTGAAAGCCGGTGGATACTGTCGGGCTAGAGTCCGGAAGAGGCAAGTGGAATTCCTGGTGTAGCGGTGGAATGCGCAGATATCAGGAGGAACACCTATAGCGAAGGCAGCTTGCTGGGACGGTACTGACGCTAAGGCGCGAAAGCGTGGGGAGCAAACAGGATTAGATACCCGTGTAGTCC</w:t>
      </w:r>
    </w:p>
    <w:p w14:paraId="753AD3E5">
      <w:pPr>
        <w:rPr>
          <w:rFonts w:hint="eastAsia"/>
        </w:rPr>
      </w:pPr>
      <w:r>
        <w:rPr>
          <w:rFonts w:hint="eastAsia"/>
        </w:rPr>
        <w:t>&gt;OTU001741</w:t>
      </w:r>
    </w:p>
    <w:p w14:paraId="3EED01BF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TCTGGGACGAAACCCTCGTTTTCTAACGGGATTGACGGTACCCAACGAATAAGCCCCGGCTAACTCCGTGCCAGCAGCCGCGGTAATACGGAGGGTGCAAGCGTTATCCGGATTCACTGGGTTTAAAGGGTGCGTAGGAGGGCAGGGAAGTCAGTGGTGAAATCTCCGGGCTTAACTCGGAAACTGCCGTTGATACTCTCTGTCTTGAATACCGTGGAGGTGAGCGGAATATGTCATGTAGCGGTGAAATGCTTAGATATGACATAGAACACCGATAGCGAAGGCAGCTTGCTACACAATAATTGACACTGAGGCTCGAAAGCGTGGGGATCAAACAGGATTAGATACCCGTGTAGTCC</w:t>
      </w:r>
    </w:p>
    <w:p w14:paraId="1ECB3D6D">
      <w:pPr>
        <w:rPr>
          <w:rFonts w:hint="eastAsia"/>
        </w:rPr>
      </w:pPr>
      <w:r>
        <w:rPr>
          <w:rFonts w:hint="eastAsia"/>
        </w:rPr>
        <w:t>&gt;OTU001742</w:t>
      </w:r>
    </w:p>
    <w:p w14:paraId="38A0F2DA">
      <w:pPr>
        <w:rPr>
          <w:rFonts w:hint="eastAsia"/>
        </w:rPr>
      </w:pPr>
      <w:r>
        <w:rPr>
          <w:rFonts w:hint="eastAsia"/>
        </w:rPr>
        <w:t>CCTACGGGGGGCTGCAGTGAGGAATATTCCACAATGGGCGCAAGCCTGATGGAGCGACGCCGCGTGCGGGAAGAAGCCTTTCGGGGTGTAAACCGCTTTTTAGGGGGATGATACGGTGGGGGTGAAACCCCACCTAAGACAGTACCCCTAGAATAAGCCTCGGCTAACTACGTGCCAGCAGCCGCGGTAATACGTAGGAGGCGAGCGTTGTCCGGATTTACTGGGCGTAAAGCGCGCGCAGGCGGCACCCCAAGTACCTTCTGAAATCCACCTGCTCAACGGGTGGGGTGGAGGGTAGACTGGGGAGCTAGAGAGAGGTAGAGGGGGGTAGAATTGCTGGTGTAGCGGTGAAATGCGTAGAGATCAGCAGGAATACCCGTGGCGAAGGCGGCCCCCTGGGCCTCTACTGACGCCGAGGCGCGAAGGCTGGGGGAGCGAACGGGATTAGATACCCCGGTAGTCC</w:t>
      </w:r>
    </w:p>
    <w:p w14:paraId="098294BD">
      <w:pPr>
        <w:rPr>
          <w:rFonts w:hint="eastAsia"/>
        </w:rPr>
      </w:pPr>
      <w:r>
        <w:rPr>
          <w:rFonts w:hint="eastAsia"/>
        </w:rPr>
        <w:t>&gt;OTU001743</w:t>
      </w:r>
    </w:p>
    <w:p w14:paraId="60EDE25F">
      <w:pPr>
        <w:rPr>
          <w:rFonts w:hint="eastAsia"/>
        </w:rPr>
      </w:pPr>
      <w:r>
        <w:rPr>
          <w:rFonts w:hint="eastAsia"/>
        </w:rPr>
        <w:t>CCTACGGGTGGCAGCAGTAGGGAATATTGCATAATGGGCGCAAGCCTGATGCAGCAACGCCGCGTGCGCGATGAAGGCCTTCGGGTCGTAAAGCGCTTTTCGAGGGGATGAGGAAGGACAGTACCCTCGGAATAAGTCTCGGCTAACTACGTGCCAGCAGCCGCGGTAAAACGTAGGAGGCGAGCGTTATCCGGATTTACTGGGCGTAAAGCGCGTGCAGGCGGCCCGGAAAGTTGGCTGTGAAAGCTCCCGGCTCAACTGGGAGAGGTCGGTCAAGACTTCCGGGCTCGAGGATGGTAGAGGGAGGTGGAATTCCGGGTGTAGTGGTGAAATGCGTAGATATCCGGAGGAACACCAGTGGCGAAAGCGGCCTCCTGGACCATTTCTGACGCTCAGACGCGAAAGCTAGGGGAGCAAACGGGATTAGATACCCTGGTAGTCC</w:t>
      </w:r>
    </w:p>
    <w:p w14:paraId="1003C570">
      <w:pPr>
        <w:rPr>
          <w:rFonts w:hint="eastAsia"/>
        </w:rPr>
      </w:pPr>
      <w:r>
        <w:rPr>
          <w:rFonts w:hint="eastAsia"/>
        </w:rPr>
        <w:t>&gt;OTU001744</w:t>
      </w:r>
    </w:p>
    <w:p w14:paraId="4EC7A213">
      <w:pPr>
        <w:rPr>
          <w:rFonts w:hint="eastAsia"/>
        </w:rPr>
      </w:pPr>
      <w:r>
        <w:rPr>
          <w:rFonts w:hint="eastAsia"/>
        </w:rPr>
        <w:t>CCTACGGGAGGCAGCAGTGAGGAATATTGCGCAATGGGCGAAAGCCTGACGCAGCGACGCCGCGTGGGGGATGAAGGTTTTCGGATTGTAAACCCCTTTCGTGAGGAAAGATAAAGTGGGTAACCACTTAGACGGTACCTCAAGAAGAAGCCACGGCTAACTTCGTGCCAGCAGCCGCGGTAATACGAAGGTGGCGAGCGTTGTTCGGATTTACTGGGCGTAAAGAGCACGTAGGCGGTTGGGTAAGCCTCTTGGGAAATCTCCCGGCTTAACCGGGAAAGGTCGAGGGGAACTACTCAGCTAGAGGACGGGAGAGGAGCGCGGAATTCCCGGTGTAGCGGTGAAATGCGTAGATATCGGGAAGAAGGCCGGTGGCGAAGGCGGCGCTCTGGAACGTACCTGACGCTGAGGTGCGAAAGCGTGGGGAGCAAACAGGATTAGATACCCCTGTAGTCC</w:t>
      </w:r>
    </w:p>
    <w:p w14:paraId="3B9BCB1C">
      <w:pPr>
        <w:rPr>
          <w:rFonts w:hint="eastAsia"/>
        </w:rPr>
      </w:pPr>
      <w:r>
        <w:rPr>
          <w:rFonts w:hint="eastAsia"/>
        </w:rPr>
        <w:t>&gt;OTU001745</w:t>
      </w:r>
    </w:p>
    <w:p w14:paraId="2C4671E3">
      <w:pPr>
        <w:rPr>
          <w:rFonts w:hint="eastAsia"/>
        </w:rPr>
      </w:pPr>
      <w:r>
        <w:rPr>
          <w:rFonts w:hint="eastAsia"/>
        </w:rPr>
        <w:t>CCTACGGGAGGCTGCAGTAGGGAATCTTCCGCAATGGGCGAAAGCCTGACGGAGCAACGCCGCGTGAGTGATGAAGGTTTTCGGATCGTAAAGCTCTGTTGCCAAGGAAGAACGTCCTTAAGAGTAACTGCTTAAGGAGTGACGGTACTTGAGAAGAAAGCCCCGGCTAACTACGTGCCAGCAGCCGCGGTAATACGTAGGGGGCAAGCGTTGTCCGGAATTATTGGGCGTAAAGCGCGCGCAGGCGGTCATTTAAGTCTGGTGTTTAAGCCCGGGGCTCAACCCCGGATCGCACGGGAAACTGGATGACTTGAGTGCAGAAGAGGAGAGTGGAATTCCACGTGTAGCGGTGAAATGCGTAGAGATGTGGAGGAACACCAGTGGCGAAGGCGACTCTCTGGGCTGTAACTGACGCTGAGGCGCGAAAGCGTGGGGAGCAAACAGGATTAGATACCCGTGTAGTCC</w:t>
      </w:r>
    </w:p>
    <w:p w14:paraId="0CA96355">
      <w:pPr>
        <w:rPr>
          <w:rFonts w:hint="eastAsia"/>
        </w:rPr>
      </w:pPr>
      <w:r>
        <w:rPr>
          <w:rFonts w:hint="eastAsia"/>
        </w:rPr>
        <w:t>&gt;OTU001746</w:t>
      </w:r>
    </w:p>
    <w:p w14:paraId="087DE00E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CGTAAACTCCTTTTATGAGGGAAGAACGCAGGCGTAAGCTTGCTTGACGGTACCTCATGAATAAGCCACGGCTAACTACGTGCCAGCAGCCGCGGTAATACGTAGGTGGCAAGCGTTGTCCGGATTTACTGGGCGTAAAGCGTATGCAGGCGGACCTTTAAGTAGGCAGTGAAAGGTTGGAGCTCAACTCTAACACGGCTATCTATACTGGAGGTCTTGAGTGGCGGAGAGGAAGAGGGAACGACACGTGTAGCGGTGAAATGCGTTGAGATGTGTCGGAACACCAATGGCGAAAGCACTCTTCTGGACGCAGGCTTCGGCCTTAAAACTGACGCTGAGATACGAAAGCCAAGGGAGCAAACAGGATTAGATACCCGAGTAGTCC</w:t>
      </w:r>
    </w:p>
    <w:p w14:paraId="5F5967F2">
      <w:pPr>
        <w:rPr>
          <w:rFonts w:hint="eastAsia"/>
        </w:rPr>
      </w:pPr>
      <w:r>
        <w:rPr>
          <w:rFonts w:hint="eastAsia"/>
        </w:rPr>
        <w:t>&gt;OTU001747</w:t>
      </w:r>
    </w:p>
    <w:p w14:paraId="3EAD1542">
      <w:pPr>
        <w:rPr>
          <w:rFonts w:hint="eastAsia"/>
        </w:rPr>
      </w:pPr>
      <w:r>
        <w:rPr>
          <w:rFonts w:hint="eastAsia"/>
        </w:rPr>
        <w:t>CCTACGGGCGGCTGCAGTGGGGAATTTTGGACAATGGGGGCAACCCTGATCCAGCCATGCCGCGTGTGTGAAGAAGGCCTTCGGGTTGTAAAGCACTTTCGGACGGAACGAAATCGGCGAGGTGAATATCCTCGCTGGATGACGGTACCGTAAGAAGAAGCACCGGCTAACTACGTGCCAGCAGCCGCGGTAATACGTAGGGTGCGAGCGTTAATCGGAATTACTGGGCGTAAAGTGTGCGCAGGCGGCGTCGCAAGTCGAGTGTGAAAGCCCCGGGCTTAACTTGGGAATTGCGCTCGAAACTACGGTGCTGGAGTGTGGCAGAGGAAGGTGGAATTCCACGTGTAGCGGTGAAATGCGTAGAGATGTGGAGGAACACCGATGGCGAAGGCAGCCTTCTGGGCCAACACTGACGCTCATGCACGAAAGCGTGGGGAGCAAACAGGATTAGATACCCCAGTAGTCC</w:t>
      </w:r>
    </w:p>
    <w:p w14:paraId="449E8C8F">
      <w:pPr>
        <w:rPr>
          <w:rFonts w:hint="eastAsia"/>
        </w:rPr>
      </w:pPr>
      <w:r>
        <w:rPr>
          <w:rFonts w:hint="eastAsia"/>
        </w:rPr>
        <w:t>&gt;OTU001748</w:t>
      </w:r>
    </w:p>
    <w:p w14:paraId="225F3D56">
      <w:pPr>
        <w:rPr>
          <w:rFonts w:hint="eastAsia"/>
        </w:rPr>
      </w:pPr>
      <w:r>
        <w:rPr>
          <w:rFonts w:hint="eastAsia"/>
        </w:rPr>
        <w:t>CCTACGGGGGGCTGCAGCAAGGAATTTTCGGCAATGGGCGCAAGCCTGACCGAGCAACGCCGCGTGCAGGATGACGGCCTTCGGGTTGTAAACTGCTTTTCGGGGGGAAGACAACGACGGTACCCCCGGAATCAGGCTCGGCTAACTCTGTGCCAGCAGCCGCGGTAAGACAGAGGAGCCAAGCGTTGTCCGGATTGACTGGGCGTAAAGCGCACGCAGGCGGCTGCGCGCGTGGGGTGTGAAAGCTGGCCGCTTAACGGCCAGAGGTCATCCCATACGGCGTAGCTCGAGCCCGTGAGAGGTCCGTGGAATTGCCGGTGTAGTGGTGAAATGCGTAGAGATCGGCAGGAACACCCAGGGGGAAACCAGCGGACTGGCACGGTGCTGACGCTCAGGTGCGACAGCGTGGGGAGCGAACCGGATTAGATACCCCTGTAGTCC</w:t>
      </w:r>
    </w:p>
    <w:p w14:paraId="2FE24096">
      <w:pPr>
        <w:rPr>
          <w:rFonts w:hint="eastAsia"/>
        </w:rPr>
      </w:pPr>
      <w:r>
        <w:rPr>
          <w:rFonts w:hint="eastAsia"/>
        </w:rPr>
        <w:t>&gt;OTU001749</w:t>
      </w:r>
    </w:p>
    <w:p w14:paraId="415A97D0">
      <w:pPr>
        <w:rPr>
          <w:rFonts w:hint="eastAsia"/>
        </w:rPr>
      </w:pPr>
      <w:r>
        <w:rPr>
          <w:rFonts w:hint="eastAsia"/>
        </w:rPr>
        <w:t>CCTACGGGTGGCAGCAGTGGGGAATTTTGCGCAATGGGGGAAACCCTGACGCAGCAACGCCGCGTGGAGGATGAAGTCCTTTGGGACGTAAACTCCTTTCGACCGGGACGATAATGACGGTACCGGTGGAAGAAGCCCCGGCTAACTCCGTGCCAGCAGCCGCGGTAATACGGGGGGGGCAAGCGTTGTTCGGAATTATTGGGCGTAAAGGGCGCGTAGGCGGTGTGGTAAGTCCGATGTGAAATCTCCAGGCTCAACTTGGAGTCTGCATTGGAAACTGCCATGCTTGAGTGTGGGAGAGGTGAGTGGAATTCCCGGTGTAGCGGTGAAATGCGTAGATATCGGGAGGAACACCTGTGGCGAAAGCGGCTCACTGGACCACAACTGACGCTGAGGCGCGAAAGCGTGGGGAGCAAACAGGATTAGATACCCTTGTAGTAC</w:t>
      </w:r>
    </w:p>
    <w:p w14:paraId="56C85032">
      <w:pPr>
        <w:rPr>
          <w:rFonts w:hint="eastAsia"/>
        </w:rPr>
      </w:pPr>
      <w:r>
        <w:rPr>
          <w:rFonts w:hint="eastAsia"/>
        </w:rPr>
        <w:t>&gt;OTU001750</w:t>
      </w:r>
    </w:p>
    <w:p w14:paraId="42F610A5">
      <w:pPr>
        <w:rPr>
          <w:rFonts w:hint="eastAsia"/>
        </w:rPr>
      </w:pPr>
      <w:r>
        <w:rPr>
          <w:rFonts w:hint="eastAsia"/>
        </w:rPr>
        <w:t>CCTACGGGGGGCAGCAGTGGGGAATATTGCACAATGGGCGAAAGCCTGATGCAGCAACGCCGCGTGAGCGATGAAGGCTTTCGAGTCGTAAAGCTCTGTCCTAAGGGAAGATAATGACGGTACCTTAGGAGGAAGCCCCGGCTAACTACGTGCCAGCAGCCGCGGTAATACGTAGGGGGCAAGCGTTATCCGGAATCATTGGGCGTAAAGGGTGCGTAGGCGGCCCTATAGGTCAGAGGTCAAAGGCTACGGCTCAACCGTAGTAAGCCTTTGAAACTGTAGGGCTTGAGTGCAGGAGAGGAGAGTGGAATTCCTAGTGTAGCGGTGAAATGCGTAGATATTAGGAGGAACACCAGTGGCGAAGGCGACTCTCTGGACTGCAACTGACGCTGAGGCACGAAAGCGTGGGGAGCGAACAGGATTAGATACCCTTGTAGTCC</w:t>
      </w:r>
    </w:p>
    <w:p w14:paraId="2FA299B6">
      <w:pPr>
        <w:rPr>
          <w:rFonts w:hint="eastAsia"/>
        </w:rPr>
      </w:pPr>
      <w:r>
        <w:rPr>
          <w:rFonts w:hint="eastAsia"/>
        </w:rPr>
        <w:t>&gt;OTU001751</w:t>
      </w:r>
    </w:p>
    <w:p w14:paraId="62817C7A">
      <w:pPr>
        <w:rPr>
          <w:rFonts w:hint="eastAsia"/>
        </w:rPr>
      </w:pPr>
      <w:r>
        <w:rPr>
          <w:rFonts w:hint="eastAsia"/>
        </w:rPr>
        <w:t>CCTACGGGTGGCAGCAGTGGGGAATCTTGCGCAATGGGCGAAAGCCTGACGCAGCGACGCCGCGTGTGGGATGAAGGCCTTCGGGTCGTAAACCACTGTCGCGAGGGACGAATAAATTGACGGTACCTCGAAAGGAAGCACCGGCTAACTCTGTGCCAGCAGCCGCGGTAATACAGAGGGTGCGAGCGTTGTCCGGAATCACTGGGCGTAAAGGGCGCGTAGGCGGTTTTGTAAGTCGGGGGTGAAATACTGCGGCTCAACCGCAGTGCTGCCTCCGAGACTGCAAGACTGGAGCACGGTAGAGGCGGATGGAATTCCCGGTGTAGCGGTGGAATGCGTAGAGATCGGGAAGAACACCAATGGCGAAGGCAGTCCGCTGGGCCGTTGCTGACGCTGAGGCGCGACAGCGTGGGGAGCAAACAGGATTAGATACCCCTGTAGTCC</w:t>
      </w:r>
    </w:p>
    <w:p w14:paraId="4504CB3C">
      <w:pPr>
        <w:rPr>
          <w:rFonts w:hint="eastAsia"/>
        </w:rPr>
      </w:pPr>
      <w:r>
        <w:rPr>
          <w:rFonts w:hint="eastAsia"/>
        </w:rPr>
        <w:t>&gt;OTU001752</w:t>
      </w:r>
    </w:p>
    <w:p w14:paraId="43ED131E">
      <w:pPr>
        <w:rPr>
          <w:rFonts w:hint="eastAsia"/>
        </w:rPr>
      </w:pPr>
      <w:r>
        <w:rPr>
          <w:rFonts w:hint="eastAsia"/>
        </w:rPr>
        <w:t>CCTACGGGCGGCTGCAGTAGGGAATCATCCGCAATGGGCGCAAGCCTGACGGTGCAACGCCGCGTGAGTGAAGAAGGTTTTCGGATCGTAAAGCTCTGTTATTCGGGAAGAACAAGTAGCGGTCGAAGAGGCCGTTACCGTGACGGTACCGAATCAGAAAGCCCCGGCTAACTACGTGCCAGCAGCCGCGGTAATACGTAGGGGGCAAGCGTTGTCCGGAATTATTGGGCGTAAAGGGCGCGCAGGCGGTTCCTTAAGTCTGATGTGAAAGCCCACGGCTCAACCGTGGAGGGTCATTGGAAACTGGGGAACTTGAGTGCAGAAGAGGAGAGCGGAATTCCACGTGTAGCGGTGAAATGCGTAGAGATGTGGAGGAACACCAGTGGCGAAGGCGGCTTTCTGGTCTGTAACTGACGCTGAGGCGCGAAAGCGTGGGGAGCAAACAGGATTAGATACCCGAGTAGTCC</w:t>
      </w:r>
    </w:p>
    <w:p w14:paraId="710EF671">
      <w:pPr>
        <w:rPr>
          <w:rFonts w:hint="eastAsia"/>
        </w:rPr>
      </w:pPr>
      <w:r>
        <w:rPr>
          <w:rFonts w:hint="eastAsia"/>
        </w:rPr>
        <w:t>&gt;OTU001753</w:t>
      </w:r>
    </w:p>
    <w:p w14:paraId="1B64FD60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TGTAAACTCCTGTTGACCGGGAAGAATGAGTCTCGAGTGAATACCTCGAGGCAATGACGGTACCGGTTGAGGAAGCCACGGCTAACTCTGTGCCAGCAGCCGCGGTAATACAGAGGTGGCAAGCGTTGTTCGGAATTACTGGGCGTAAAGGGCGCGTAGGCGGCCTTCTCAGTCAGACGTGAAATCCCCAGGCTTAACTTGGGAACTGCGTCTGATACTGGAGGGCTTGAGTGCGGGAGAGGGATGTGGAATTCCAGGTGTAGCGGTGAAATGCGTAGATATCTGGAGGAACACCGGTGGCGAAGGCGGCATCCTGGACCGACACTGACGCTGAGGCGCGAAAGCGTGGGGAGCAAACAGGATTAGATACCCCAGTAGTCC</w:t>
      </w:r>
    </w:p>
    <w:p w14:paraId="00EBCAD0">
      <w:pPr>
        <w:rPr>
          <w:rFonts w:hint="eastAsia"/>
        </w:rPr>
      </w:pPr>
      <w:r>
        <w:rPr>
          <w:rFonts w:hint="eastAsia"/>
        </w:rPr>
        <w:t>&gt;OTU001754</w:t>
      </w:r>
    </w:p>
    <w:p w14:paraId="52E7708B">
      <w:pPr>
        <w:rPr>
          <w:rFonts w:hint="eastAsia"/>
        </w:rPr>
      </w:pPr>
      <w:r>
        <w:rPr>
          <w:rFonts w:hint="eastAsia"/>
        </w:rPr>
        <w:t>CCTACGGGCGGCTGCAGTGGGGAATTTTGCGCAATGGGCGAAAGCCTGACGCAGCAACGCCGCGTGAAGGATGAAATCCTTCGGGATGTAAACTTCGCAAATATGGGAAGAATCAATTGACGGTACCATATGTAAGCCCCGGCTAACTCCGTGCCAGCAGCCGCGGTAATACGGGGGGGGCAAGCGTTGTTCGGAATTACTGGGCGTAAAGCGCGTGTAGGCGGCTCTTCAAGTCAGACGTGAAAGCCTCAGGCTCAACCTGAGAACGGCGTTTGATACTGTCGAGCTAGAGTGTGGAAGAGGCTATTGGAATTCCGTGTGTAGCGGTGAAATGCGTAGATATACGGAGGAACACCAGCGGCGAAGGCGGATAGCTGGGCCAACACTGACGCTGAGACGCGAAAGCTAGGGGAGCAAACGGGATTAGATACCCCTGTAGTCC</w:t>
      </w:r>
    </w:p>
    <w:p w14:paraId="16FFC23D">
      <w:pPr>
        <w:rPr>
          <w:rFonts w:hint="eastAsia"/>
        </w:rPr>
      </w:pPr>
      <w:r>
        <w:rPr>
          <w:rFonts w:hint="eastAsia"/>
        </w:rPr>
        <w:t>&gt;OTU001755</w:t>
      </w:r>
    </w:p>
    <w:p w14:paraId="0BB88382">
      <w:pPr>
        <w:rPr>
          <w:rFonts w:hint="eastAsia"/>
        </w:rPr>
      </w:pPr>
      <w:r>
        <w:rPr>
          <w:rFonts w:hint="eastAsia"/>
        </w:rPr>
        <w:t>CCTACGGGGGGCTGCAGTAAGGAATATTGGTCAATGGACGAAAGTCTGAACCAGCCATGCCGCGTGAAGGATGAAGGTCCTCTGGATTGTAAACTTCTTTTATCTGGGACGAAAAAAGGTTATTCTTAACCACTTGACGGTACCAGAGGAATAAGCACCGGCTAACTCCGTGCCAGCAGCCGCGGTAATACGGAGGGTGCAAGCGTTATCCGGATTCACTGGGTTTAAAGGGTGCGTAGGTGGATTAGTAAGTCTGTGGTGAAATCTCCGAGCTTAACTCGGAAACTGCCATGGATACTATTAGTCTTGAATCTCCTGGAGGTAAGCGGAATATGTCATGTAGCGGTGAAATGCTTAGATATGACATAGAACACCAATTGCGAAGGCAGCTTACTACAAGAGTATTGACACTGAGGCACGAAAGCGTGGGGATCAAACAGGATTAGATACCCTAGTAGTCC</w:t>
      </w:r>
    </w:p>
    <w:p w14:paraId="7B586ADE">
      <w:pPr>
        <w:rPr>
          <w:rFonts w:hint="eastAsia"/>
        </w:rPr>
      </w:pPr>
      <w:r>
        <w:rPr>
          <w:rFonts w:hint="eastAsia"/>
        </w:rPr>
        <w:t>&gt;OTU001756</w:t>
      </w:r>
    </w:p>
    <w:p w14:paraId="41CB414A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TGGGTTGTAAACTGCTTTTGCCAGGGGCTAAAAAGCCCATGCGTGGGAAATTGAAAGTACCTGGTGAATAAGCCACGGCTAACTACGTGCCAGCAGCCGCGGTAATACGTAGGTGGCAAGCGTTGTCCGGATTTATTGGGTTTAAAGGGTGCGTAGGCGGCCCTGTAAGTCAGTGGTGAAATACTCTAGCTTAACTAGAGGGGTGCCATTGATACTGCAGGGCTTGAGTACAGACGAGGTAGGCGGAATTGACGGTGTAGCGGTGAAATGCATAGATATCGTCAAGAACTCCGATAGTGAAGGCAGCTTACTAGGCTGTAACTGACGCTGAGGCACGAAAGTGTGGGGATCAAACAGGATTAGATACCCCTGTAGTCC</w:t>
      </w:r>
    </w:p>
    <w:p w14:paraId="5489FCD6">
      <w:pPr>
        <w:rPr>
          <w:rFonts w:hint="eastAsia"/>
        </w:rPr>
      </w:pPr>
      <w:r>
        <w:rPr>
          <w:rFonts w:hint="eastAsia"/>
        </w:rPr>
        <w:t>&gt;OTU001757</w:t>
      </w:r>
    </w:p>
    <w:p w14:paraId="06DFD4D0">
      <w:pPr>
        <w:rPr>
          <w:rFonts w:hint="eastAsia"/>
        </w:rPr>
      </w:pPr>
      <w:r>
        <w:rPr>
          <w:rFonts w:hint="eastAsia"/>
        </w:rPr>
        <w:t>CCTACGGGTGGCTGCAGTAGGGAATTTTCCACAATGGGCGAGAGCCTGATGGAGCAACGCCGCGTGCTAGATGAAGGCCTTCGGGTCGTAAATAGCTTTTGTCTGTGACGAATATGACGGTAGCAGACGAATAAGGATCGGCTAACTACGTGCCAGCAGCCGCGGTCATACGTAGGATCCAAGCGTTATCCGGATTTACTGGGCGTAAAGAGTTGCGTAGGTGGTCTGTTAAGTAAATAGTGAAACTGTGTGGCTCAACCATGCACCCATTATTTAAACTGGCAGACTTGAGAGTGAGAGAGGTAGATGGAATTGCTAGTGTAGGAGTGGAATCCGTAGATATTAGCAGGAACACCGATGGCGTAGGCAGTCTACTGGCTCATTTCTGACACTAAGGCACGAAAGCGTGGGGAGCAAACAGGATTAGATACCCTAGTAGTCC</w:t>
      </w:r>
    </w:p>
    <w:p w14:paraId="183FDC4A">
      <w:pPr>
        <w:rPr>
          <w:rFonts w:hint="eastAsia"/>
        </w:rPr>
      </w:pPr>
      <w:r>
        <w:rPr>
          <w:rFonts w:hint="eastAsia"/>
        </w:rPr>
        <w:t>&gt;OTU001758</w:t>
      </w:r>
    </w:p>
    <w:p w14:paraId="1EC0F9BC">
      <w:pPr>
        <w:rPr>
          <w:rFonts w:hint="eastAsia"/>
        </w:rPr>
      </w:pPr>
      <w:r>
        <w:rPr>
          <w:rFonts w:hint="eastAsia"/>
        </w:rPr>
        <w:t>CCTACGGGTGGCTGCAGTCGAGAATATTTCGCAATGGACGAAAGTCTGACGGAGCGACACTGCGTGATGGATGAAGTGCCTCGGCACGTAAACATCTTTTATCGGGGACGAAATCATTGACGGTACCCGATGAATAAGGGGCTCCTAACTCTGTGCCAGCAGGAGCGGTAATACAGAGGCCCCAAGCGTTATCCGGAATTACTGGGCGTAAAGGGTGTCAAGGCGGTCATGTTAGTCGTTCGTTAAATCCGTGGGCTCAACCTACGGCTCGCGAGCGAAACGGCATGACTAGAGGTAGGGAGAGGTGCGTGGAACTCACGGTGTAGGGGTGAAATCCGTTGATATCGTGGGGAACACCAAAGGCGAAGGCAGCGCACTGGCCCTCACCTGACGCTCACACACGAAAGCCAGGGTAGCGAACGGGATTAGATACCCCTGTAGTCC</w:t>
      </w:r>
    </w:p>
    <w:p w14:paraId="2C09BD8D">
      <w:pPr>
        <w:rPr>
          <w:rFonts w:hint="eastAsia"/>
        </w:rPr>
      </w:pPr>
      <w:r>
        <w:rPr>
          <w:rFonts w:hint="eastAsia"/>
        </w:rPr>
        <w:t>&gt;OTU001759</w:t>
      </w:r>
    </w:p>
    <w:p w14:paraId="5769F988">
      <w:pPr>
        <w:rPr>
          <w:rFonts w:hint="eastAsia"/>
        </w:rPr>
      </w:pPr>
      <w:r>
        <w:rPr>
          <w:rFonts w:hint="eastAsia"/>
        </w:rPr>
        <w:t>CCTACGGGGGGCTGCAGCAAGGAATTTTCGTCAATGGGGGCAACCCTGAACGAGCAACGCCGCGTGGTGGATGACGGCCTTCGGGTTGTAAACACCTTTTGGGGGGGAAGACAACGACGGTACCCCTTGAATAAGGCTCGGCTAACTCTGTGCCAGCAGCCGCGGTAAGACAGAGGAGCCAAGCGTTGTCCGGACTGACTGGGCGTAAAGCGCACGCAGGCGGCTCTGTGCGTGGGGTGTGAAAGCGGCAGGCTTAACTTGCCGAGGCCACCGCAAACGGCAGAGCTCGAGCGGTGCAGAGGTCCGCGGAATTGCCGGTGTAGTGGTGAAATGCGTAGAGATCGGCAGGAACACCCAGGGGGAAGCCAGCGGACTGGGCATCGGCTGACGCTCAGGTGCGACAGCGTGGGGAGCGAACCGGATTAGATACCCCGGTAGTCC</w:t>
      </w:r>
    </w:p>
    <w:p w14:paraId="52338490">
      <w:pPr>
        <w:rPr>
          <w:rFonts w:hint="eastAsia"/>
        </w:rPr>
      </w:pPr>
      <w:r>
        <w:rPr>
          <w:rFonts w:hint="eastAsia"/>
        </w:rPr>
        <w:t>&gt;OTU001760</w:t>
      </w:r>
    </w:p>
    <w:p w14:paraId="7C342CF1">
      <w:pPr>
        <w:rPr>
          <w:rFonts w:hint="eastAsia"/>
        </w:rPr>
      </w:pPr>
      <w:r>
        <w:rPr>
          <w:rFonts w:hint="eastAsia"/>
        </w:rPr>
        <w:t>CCTACGGGGGGCTGCAGTGGGGAATTTTGGACAATGGGCGCAAGCCTGATCCAGCCATGCCGCGTGCAGGATGACGGCCCTATGGGTTGTAAACTGCTTTTGTACGGGAAAAAACCCTTCTACGTGTAGAAGGCTGATGGTACCGTAAGAATAAGGATCGGCTAACTCCGTGCCAGCAGCCGCGGTAATACGGAGGATCCAAGCGTTATCCGGATTCATTGGGTTTAAAGGGTGCGTAGGCGGAATGATAAGTCAGTGGTGAAATCCTGCAGCTTAACTGCAGAACTGCCTCTGATACTGTCAATCTTGAGTACATTTGATGTGGGCGGAATGTGTCATGTAGCGGTGAAATGCATAGATATGACACAGAACACCGATTGCGAAGGCAGCTCACAAAACTGTAACTGACGCTGAGGCACGAAAGCGTGGGGATCGAACAGGATTAGATACCCCTGTAGTCC</w:t>
      </w:r>
    </w:p>
    <w:p w14:paraId="12FE9D05">
      <w:pPr>
        <w:rPr>
          <w:rFonts w:hint="eastAsia"/>
        </w:rPr>
      </w:pPr>
      <w:r>
        <w:rPr>
          <w:rFonts w:hint="eastAsia"/>
        </w:rPr>
        <w:t>&gt;OTU001761</w:t>
      </w:r>
    </w:p>
    <w:p w14:paraId="5E2ACC46">
      <w:pPr>
        <w:rPr>
          <w:rFonts w:hint="eastAsia"/>
        </w:rPr>
      </w:pPr>
      <w:r>
        <w:rPr>
          <w:rFonts w:hint="eastAsia"/>
        </w:rPr>
        <w:t>CCTACGGGCGGCAGCAGTGAGGAATTTTGGACAATGGGGGAAACCCTGATCCAGCGACGCCGCGTGAAGGATGAAGGTCTTCGGATTGTAAACTTCTTTTGCCTGGGACTAACCGCCCCGTGGAAACACGGGGAATGAATGTACCAGGCGAATAAGCCACGGCTAACTTCGTGCCAGCAGCCGCGGTAATACGAAGGTGGCAAGCGTTACTCGGAATTACTAGGCGTAAAGGGCAGGTAGGCGGTTCGATAAGTCTGTTGTGAAAGCTCCTTGCTTAACGGGGAGAGGTCAACAGATACTGTCGGACTTGAGTATGGGAGAGGGTACTGGAATTCCCGGTGTAGCGGTGAAATGCGCAGAGATCGGGAGGAACACCGATGGCGAAAGCAGGTACCTGGACCATTACTGACGCTCAGCTGCGAAAGCTAGGGGAGCAAACAGGATTAGATACCCTAGTAGTCC</w:t>
      </w:r>
    </w:p>
    <w:p w14:paraId="60FDA322">
      <w:pPr>
        <w:rPr>
          <w:rFonts w:hint="eastAsia"/>
        </w:rPr>
      </w:pPr>
      <w:r>
        <w:rPr>
          <w:rFonts w:hint="eastAsia"/>
        </w:rPr>
        <w:t>&gt;OTU001762</w:t>
      </w:r>
    </w:p>
    <w:p w14:paraId="624A615C">
      <w:pPr>
        <w:rPr>
          <w:rFonts w:hint="eastAsia"/>
        </w:rPr>
      </w:pPr>
      <w:r>
        <w:rPr>
          <w:rFonts w:hint="eastAsia"/>
        </w:rPr>
        <w:t>CCTACGGGGGGCTGCAGCGGGGAATATTGCGCAATGGGCGAAAGCCTGACGCAGCAACACCGTGTGAGCGACGAAGGCCTTCGGGTCGTAAAGCTCTGTTGTTGGGGACGAAGGGTTAGGGGTTAATAGCCCCGAGCCTGACGGTACCCTTCGAGGAAGCCCCGGCTAACTACGTGCCAGCAGCCGCGGTAATACGTAGGGGGCGAGCGTTGTCCGGAATTATTGGGCGTAAAGGGCGCGTAGGCGGCCACCGCAAGTCGACTGTGAAATCTCCGGGCTTAACCCGGAAAGGTCAGCCGATACTGCGGGGCTAGAGTGCAGAAGGGGCAACTGGAATTCTCGGTGTAGCGGTGAAATGCGTAGATATCGAGAGGAACACCTGCGGCGAAGGCGGGTAGCTGGGCCGACACTGACGCTGAGGCGCGAAAGCCAGGGGAGCGAACGGGATTAGATACCCCAGTAGTCC</w:t>
      </w:r>
    </w:p>
    <w:p w14:paraId="6C428AC3">
      <w:pPr>
        <w:rPr>
          <w:rFonts w:hint="eastAsia"/>
        </w:rPr>
      </w:pPr>
      <w:r>
        <w:rPr>
          <w:rFonts w:hint="eastAsia"/>
        </w:rPr>
        <w:t>&gt;OTU001763</w:t>
      </w:r>
    </w:p>
    <w:p w14:paraId="0E1B931F">
      <w:pPr>
        <w:rPr>
          <w:rFonts w:hint="eastAsia"/>
        </w:rPr>
      </w:pPr>
      <w:r>
        <w:rPr>
          <w:rFonts w:hint="eastAsia"/>
        </w:rPr>
        <w:t>CCTACGGGAGGCTGCAGTCGAGGATCTTCGGCAATGGGCGCAAGCCTGACCGAGCGACGCCGCGTGTGGGATGAAGGCCTTCGGGTTGTAAACCGCTGTCAGTGGGGAGGAAATATCTAGGGGTTCTCCCCTAGGTTTGACCTATCCGCAGAGGAAGTCAGGGCTAAGTTCGTGCCAGCAGCCGCGGTAAGACGAACCTGACGAACGTTATTCGGAATCACTGGGCTTAAAGGGTGCGTAGGCTGTGCAGAAAGTTGGGTGTGAAATCCCTCGGCTTAACCGAGGAACTGCGCCCAAAACTACTGTGCTTGAGTGAGATAGAGGTGAGCGGAACTTAGGGTGGAGCGGTGAAATGCGTTGATATCCTAAGGAACACCGGTGGCGAAAGCGGCTCACTGGGTCTCAACTGACGCTGATGCACGAAAGCTAGGGTAGCGAACGGGATTAGATACCCTAGTAGTCC</w:t>
      </w:r>
    </w:p>
    <w:p w14:paraId="07FDCFEB">
      <w:pPr>
        <w:rPr>
          <w:rFonts w:hint="eastAsia"/>
        </w:rPr>
      </w:pPr>
      <w:r>
        <w:rPr>
          <w:rFonts w:hint="eastAsia"/>
        </w:rPr>
        <w:t>&gt;OTU001764</w:t>
      </w:r>
    </w:p>
    <w:p w14:paraId="6524A9F6">
      <w:pPr>
        <w:rPr>
          <w:rFonts w:hint="eastAsia"/>
        </w:rPr>
      </w:pPr>
      <w:r>
        <w:rPr>
          <w:rFonts w:hint="eastAsia"/>
        </w:rPr>
        <w:t>CCTACGGGAGGCTGCAGTGGGGAATTTTGGACAATGGGGGCAACCCTGATCCAGCCATGCCGCGTGCGGGAAGAAGGCCTTCGGGTTGTAAACCGCTTTTAGCCGGGACGAAAGCTCTACGGATAACACCCGTAGGGGTTGACGGTACCGGCGGAATAAGCACCGGCTAACTACGTGCCAGCAGCCGCGGTAATACGTAGGGTGCGAGCGTTAATCGGAATTACTGGGCGTAAAGCGTGCGCAGGCGGTTCGTTGTGTCGGCGGTGAAAGCCCCGGGCTCAACCTGGGAATGGCCGTTGAAACTGGCGAACTGGAGTGTGGCAGAGGGGGGTGGAATTCCGCGTGTAGCAGTGAAATGCGTAGAGATGCGGAGGAACACCGATGGCGAAGGCAGCCCCCTGGGCTGACACTGACGCTCAGGCACGAAAGCGTGGGGAGCAAACAGGATTAGATACCCCAGTAGTCC</w:t>
      </w:r>
    </w:p>
    <w:p w14:paraId="7A3E334D">
      <w:pPr>
        <w:rPr>
          <w:rFonts w:hint="eastAsia"/>
        </w:rPr>
      </w:pPr>
      <w:r>
        <w:rPr>
          <w:rFonts w:hint="eastAsia"/>
        </w:rPr>
        <w:t>&gt;OTU001765</w:t>
      </w:r>
    </w:p>
    <w:p w14:paraId="062883EC">
      <w:pPr>
        <w:rPr>
          <w:rFonts w:hint="eastAsia"/>
        </w:rPr>
      </w:pPr>
      <w:r>
        <w:rPr>
          <w:rFonts w:hint="eastAsia"/>
        </w:rPr>
        <w:t>CCTACGGGGGGCAGCAGTGGGGAATATTGCGCAATGGGCGAAAGCCTGACGCAGCAACGCCGCGTGAGTGATGAAGGCCTTCGGGTTGTAAAGCTCTGTCGGGTGGAACGAATAGGCAGGGTGTGAATAATGCCTTGCAATGACGGTACCACCAGAGGAAGCACCGGCTAACTCCGTGCCAGCAGCCGCGGTAATACGGAGGGTGCAAGCGTTGCTCGGAATTATTGGGCGTAAAGCGCACGCAGGCGGCAGGATAAGTCAGTTGTGAAATTCCCGGGCTTAACTTGGGAGCTGCAGCTGATACTGTTCTGCTTGAGTACGGAAGAGGGGAGCGGAATTCCCAGTGTAGAGGTGAAATTCGTAGATATTGGGAGGAACACCGGTGGCGAAGGCGGCTCCCTGGTCCGATACTGACGCTCATGTGCGAAAGCGTGGGGAGCAAACAGGATTAGATACCCGAGTAGTCC</w:t>
      </w:r>
    </w:p>
    <w:p w14:paraId="2E5491E8">
      <w:pPr>
        <w:rPr>
          <w:rFonts w:hint="eastAsia"/>
        </w:rPr>
      </w:pPr>
      <w:r>
        <w:rPr>
          <w:rFonts w:hint="eastAsia"/>
        </w:rPr>
        <w:t>&gt;OTU001766</w:t>
      </w:r>
    </w:p>
    <w:p w14:paraId="25A45960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CCAGGGACGATAATGACGGTACCTGGATAAGAAGCCCCGGCTAACTTCGTGCCAGCAGCCGCGGTAATACGAAGGGGGCTAGCGTTGTTCGGAATCACTGGGCGTAAAGCGCATGCAGGCGGATCGATAAGTCGGGGGTGAAAGCCCGAGGCTCAACCTCGGAACTGCCTTCGATACTGTCGATCTTGAGTCCGGGAGAGGTGAGTGGAACTCCGAGTGTAGAGGTGAAATTCGTAGATATTCGCAGGAACACCAGTGGCGAAGGCGACTTGCTGGATCTTTGCTGACGCTGAGACGCGAAAGCGTGGGGAGCAAACAGGATTAGATACCCCGGTAGTCC</w:t>
      </w:r>
    </w:p>
    <w:p w14:paraId="3F69EDC2">
      <w:pPr>
        <w:rPr>
          <w:rFonts w:hint="eastAsia"/>
        </w:rPr>
      </w:pPr>
      <w:r>
        <w:rPr>
          <w:rFonts w:hint="eastAsia"/>
        </w:rPr>
        <w:t>&gt;OTU001767</w:t>
      </w:r>
    </w:p>
    <w:p w14:paraId="1C486B68">
      <w:pPr>
        <w:rPr>
          <w:rFonts w:hint="eastAsia"/>
        </w:rPr>
      </w:pPr>
      <w:r>
        <w:rPr>
          <w:rFonts w:hint="eastAsia"/>
        </w:rPr>
        <w:t>CTACGGGGGGCAGCAGTGGGGAATTTTGGACAATGGGCGCAAGCCTGATCCAGCCATTCCGCGTGCAGGATGAAGGCCCTCGGGTTGTAAACTGCTTTTGTACGGAACGAAACGGCGCCCTCTAATACAGGGTGCTAATGACGGTACCGTAAGAATAAGCACCGGCTAACTACGTGCCAGCAGCCGCGGTAATACGTAGGGTGCAAGCGTTAATCGGAATTACTGGGCGTAAAGCGTGCGCAGGCGGTGATGTAAGACAGGTGTGAAATCCCCGGGCTTAACCTGGGAACTGCATTTGTGACTGCATCGCTGGAGTGCGGCAGAGGGGGATGGAATTCCGCGTGTAGCAGTGAAATGCGTAGATATGCGGAGGAACACCGATGGCGAAGGCAATCCCCTGGGCTAACACTGACGCTCATGCACGAAAGCGTGGGGATCAAACAGGATTAGATACCCTTGTAGTCC</w:t>
      </w:r>
    </w:p>
    <w:p w14:paraId="06158634">
      <w:pPr>
        <w:rPr>
          <w:rFonts w:hint="eastAsia"/>
        </w:rPr>
      </w:pPr>
      <w:r>
        <w:rPr>
          <w:rFonts w:hint="eastAsia"/>
        </w:rPr>
        <w:t>&gt;OTU001768</w:t>
      </w:r>
    </w:p>
    <w:p w14:paraId="72089692">
      <w:pPr>
        <w:rPr>
          <w:rFonts w:hint="eastAsia"/>
        </w:rPr>
      </w:pPr>
      <w:r>
        <w:rPr>
          <w:rFonts w:hint="eastAsia"/>
        </w:rPr>
        <w:t>CCTACGGGGGGCTGCAGTGAGGAATATTGCGCAATGGGCGAAAGCCTGACGCAGCGACGCCGCGTGGGGGATGAAGGCCTTCGGGTTGTAAACCCCTTTCAGGAGGGAAGATGGCGCGGGTAACCGCGCGGACGGTACCTCCAGAAGCAGCCACGGCTAACTCTGTGCCAGCAGCCGCGGTAAGACAGAGGTGGCAAGCGTTGTTCGGATTTACTGGGCGTAAAGAGTGCGTAGGTGGTGAGGTAAGACCTGTGGGAAAGACCTGGGCTTAACCCAGGAAGGTCGCAGGTGACTGCCTTGCTTGAGGACGGGAGAGGAGAGCGGAATTCCCGGTGTAGCGGTGAAATGCGTAGAGATCGGGAAGAAGGCCGGTGGCGAAGGCGGCTCTCTGGAACGTTCCTGACACTGAGGCACGAAAGCGTGGGGAGCAAACAGGATTAGATACCCGTGTAGTCC</w:t>
      </w:r>
    </w:p>
    <w:p w14:paraId="22AD5442">
      <w:pPr>
        <w:rPr>
          <w:rFonts w:hint="eastAsia"/>
        </w:rPr>
      </w:pPr>
      <w:r>
        <w:rPr>
          <w:rFonts w:hint="eastAsia"/>
        </w:rPr>
        <w:t>&gt;OTU001769</w:t>
      </w:r>
    </w:p>
    <w:p w14:paraId="5E3D7AF9">
      <w:pPr>
        <w:rPr>
          <w:rFonts w:hint="eastAsia"/>
        </w:rPr>
      </w:pPr>
      <w:r>
        <w:rPr>
          <w:rFonts w:hint="eastAsia"/>
        </w:rPr>
        <w:t>CCTACGGGCGGCAGCAGTAAGGAATCTTCCGCAATGGGCGAAAGCCTGACGGAGCAACGCCGCGTGCAGGATGAAGGCCCTCGGGTCGTAAACTGCTTTTATGTGCGAAGAATATGACGGTAACACATGAATAAGGATCGGCTAACTACGTGCCAGCAGCCGCGGTCATACGTAGGATCCGAGCGTTATCCGGAATGACTGGGCGTAAAGAGTTGAGTAGGTGGTTTGTTAAGCAAATAGTGAAATCGAGTGGCTCAACCATTCGGCTATTATTTGAACTGGCAAACTTGAGAACATGAGAGGTAGATGGAATTCCCAGTGTAGGAGTGAAATCCGTAGATATTGGGAGGAACACCAATGGCGTAGGCAGTCTACTGGCATGTTTCTGACACTGAGTCACGAAAGCGTGGGGAGCGAACCGGATTAGATACCCTTGTAGTCC</w:t>
      </w:r>
    </w:p>
    <w:p w14:paraId="441B03D1">
      <w:pPr>
        <w:rPr>
          <w:rFonts w:hint="eastAsia"/>
        </w:rPr>
      </w:pPr>
      <w:r>
        <w:rPr>
          <w:rFonts w:hint="eastAsia"/>
        </w:rPr>
        <w:t>&gt;OTU001770</w:t>
      </w:r>
    </w:p>
    <w:p w14:paraId="6B0EC554">
      <w:pPr>
        <w:rPr>
          <w:rFonts w:hint="eastAsia"/>
        </w:rPr>
      </w:pPr>
      <w:r>
        <w:rPr>
          <w:rFonts w:hint="eastAsia"/>
        </w:rPr>
        <w:t>CCTACGGGGGGCTGCAGCAAGGAATCTTCCGCAATGGGCTAACGCCTGACGGAGCAACGCCGCGTGGAGGACGACGGCCTTCGGGTTGTAAACTCCTTTTCTCAGGGACGAAGAGGACGGTACCTGGGGAATCAGCCCCGGCTAACTCTGTGCCAGCAGCCGCGGTAAGACAGAGGGGGCAAGCGTTGTCCGGATTTACTGGGCGTACAGCGCGCGCAGGCGGTTGGGCCGGTACCTGGTGACACACTCGCGCTCAACGCGAGGGGGTCTGGGTAAACCGCCCGACTGGAGGCAGGGAGAGGGACGTGGAATACCCGGTGGAGCGGTGAAATGCGTAGAGATCGGGTGGAACACCAGTGGCGAAGGCGGCGTCCTGGCCCTGTACTGACGCTGAGGCGCGAGAGCGTGGGGAGCGAACGGGATTAGATACCCGTGTAGTCC</w:t>
      </w:r>
    </w:p>
    <w:p w14:paraId="4FF87583">
      <w:pPr>
        <w:rPr>
          <w:rFonts w:hint="eastAsia"/>
        </w:rPr>
      </w:pPr>
      <w:r>
        <w:rPr>
          <w:rFonts w:hint="eastAsia"/>
        </w:rPr>
        <w:t>&gt;OTU001771</w:t>
      </w:r>
    </w:p>
    <w:p w14:paraId="460B1744">
      <w:pPr>
        <w:rPr>
          <w:rFonts w:hint="eastAsia"/>
        </w:rPr>
      </w:pPr>
      <w:r>
        <w:rPr>
          <w:rFonts w:hint="eastAsia"/>
        </w:rPr>
        <w:t>CCTACGGGGGGCTGCAGTGGGGAATATTGCGCAATGGGGGAAACCCTGACGCAGCGACGCCGCGTGAGTGATGAAGGCCTTCGGGTCGTAAAGCTCTGTCGTATGGGAATAACACAATGAATGTACCATGCAAGAAAGGATCGGCTAACTTCGTGCCAGCAGCCGCGGTAAGACGAGGGATCCTAGCGTTGTTCGGAATCATTGGGCGTAAAGCGGATGTAGGTGGCTTTGTAAGTCAGGTGTGAAAGCCCTGGGCTCAACCCAGGAAGTGCATTTGATACTGCGAAGCTTGAGTGCCGGAGAGGTTACTAGAATTCCAGGTGTAGTGGTGAAATACGTAGATATCTGGAGGAATACCGGAGGCGAAGGCGGGTAACCAGCCGGACACTGACACTCAGATCCGAAAGTGTGGGGATCAAACAGGATTAGATACCCCTGTAGTCC</w:t>
      </w:r>
    </w:p>
    <w:p w14:paraId="2BAA478C">
      <w:pPr>
        <w:rPr>
          <w:rFonts w:hint="eastAsia"/>
        </w:rPr>
      </w:pPr>
      <w:r>
        <w:rPr>
          <w:rFonts w:hint="eastAsia"/>
        </w:rPr>
        <w:t>&gt;OTU001772</w:t>
      </w:r>
    </w:p>
    <w:p w14:paraId="43AE7B67">
      <w:pPr>
        <w:rPr>
          <w:rFonts w:hint="eastAsia"/>
        </w:rPr>
      </w:pPr>
      <w:r>
        <w:rPr>
          <w:rFonts w:hint="eastAsia"/>
        </w:rPr>
        <w:t>CCTACGGGTGGCTGCAGCAGGGAATCTTGGGCAATGGGCGCAAGCCTGACCCAGCGACGTCGCGTGGAGGATGAAGGCTTTAGGGCTGTAAACTCCTTTTCCAAGGGAAGAGAAAGGACGGTACCTTGGGAATAAGCTCCGGCTAACTACGTGCCAGCAGCCGCGGTAATACGTAGGGAGCGAGCGTTACCCGGAATCACTGGGCGTAAAGTGCGCGTAGGCGGCTTGGAAAGTCTCTTTTGAAAGCTCCCGGCTTAACTGGGAGAGGTGAGGAGAAACTACCTGGCTTGAGGGCAGTAGAGGAAAGCGGAATTCCCGGTGTAGCGGTGAAATGCGTAGATATCGGGAGGAACACCAGTGGCGAAGGCGGCTTTCTGGGCTGTACCTGACGCTGAGGCGCGAGAGCGTGGGGAGCAAACAGGATTAGATACCCCAGTAGTCC</w:t>
      </w:r>
    </w:p>
    <w:p w14:paraId="0337162B">
      <w:pPr>
        <w:rPr>
          <w:rFonts w:hint="eastAsia"/>
        </w:rPr>
      </w:pPr>
      <w:r>
        <w:rPr>
          <w:rFonts w:hint="eastAsia"/>
        </w:rPr>
        <w:t>&gt;OTU001773</w:t>
      </w:r>
    </w:p>
    <w:p w14:paraId="3A7F203F">
      <w:pPr>
        <w:rPr>
          <w:rFonts w:hint="eastAsia"/>
        </w:rPr>
      </w:pPr>
      <w:r>
        <w:rPr>
          <w:rFonts w:hint="eastAsia"/>
        </w:rPr>
        <w:t>CCTACGGGGGGCAGCAGTGAGGAATATTGGTCAATGGCCTAACGGCTGAACCAGCAATGCCGCGTGCGGGAGGACGCCTTTCGGGGTGTAAACCGCTTTTCTGGGGGAGGAGGAAGGACGTTACCCCAGGAACAAGTCACGGCTAACTACGTGCCAGCAGCCGCGGTAATACGTAGGTGGCGAACGTTATCCGGAATTACTGGGCGTAAAGGGTCCGTAGGCGGGGCTGTCAGTCTGCTGTGAAAGCTTCCGGCTCAACTGGAAGAAGCCAGCGGATACTACAGTTCTGGAATCCGGCAGAGGTCGGCAGAATTCCCGGTGTAGTGGTGGAATGCGTAGAGATCGGGAGGAATACCGAAGGCGAAGGCCGCCGGCTGGGTCGAGATTGACGCTGAGGGACGAAAGCGTGGGGAGCAAACAGGATTAGATACCCTAGTAGTCC</w:t>
      </w:r>
    </w:p>
    <w:p w14:paraId="181EC6F7">
      <w:pPr>
        <w:rPr>
          <w:rFonts w:hint="eastAsia"/>
        </w:rPr>
      </w:pPr>
      <w:r>
        <w:rPr>
          <w:rFonts w:hint="eastAsia"/>
        </w:rPr>
        <w:t>&gt;OTU001774</w:t>
      </w:r>
    </w:p>
    <w:p w14:paraId="0EE4A580">
      <w:pPr>
        <w:rPr>
          <w:rFonts w:hint="eastAsia"/>
        </w:rPr>
      </w:pPr>
      <w:r>
        <w:rPr>
          <w:rFonts w:hint="eastAsia"/>
        </w:rPr>
        <w:t>CCTACGGGAGGCTGCAGTGGGGAATCTTGCGCAATGGGAGCAATCCTGACGCAGCGACGCCGCGTGCGGGAGGAAGGTCTTCGGACTGTAAACCGCTGTCAGCGGGGACGAACCCCTGGGGGAGGCAATGCCCTCAGGCTGACGGTACCCGCAGAGGAAGCACCGGCTAACTCCGTGCCAGCAGCCGCGGTAATACGGAGGGTGCGAGCGTTGTTCGGAATTATTGGGCGTAAAGCGCACGTAGGCGGTCGGATAAGTCTCATGGTGAAAGGCCGGGGCTCAACCCCGTGCTTGCCAGGGATACTGTCGGACTGGAGACAGGGAGAGGCCAGTGGAATTCCGGGTGTAGCGGTGGAATGCGTAGAGATCCGGAAGAACACCGGAGGCGAAGGCGGCTGGCTGGCCCTGATCTGACGCTGAGGTGCGAAAGCGTGGGGAGCGAACAGGATTAGATACCCCGGTAGTCC</w:t>
      </w:r>
    </w:p>
    <w:p w14:paraId="5F7E4691">
      <w:pPr>
        <w:rPr>
          <w:rFonts w:hint="eastAsia"/>
        </w:rPr>
      </w:pPr>
      <w:r>
        <w:rPr>
          <w:rFonts w:hint="eastAsia"/>
        </w:rPr>
        <w:t>&gt;OTU001775</w:t>
      </w:r>
    </w:p>
    <w:p w14:paraId="195F8A7C">
      <w:pPr>
        <w:rPr>
          <w:rFonts w:hint="eastAsia"/>
        </w:rPr>
      </w:pPr>
      <w:r>
        <w:rPr>
          <w:rFonts w:hint="eastAsia"/>
        </w:rPr>
        <w:t>CCTACGGGGTGCAGCAGTCGGGAATTTTGGGCAATGGCCGGAAGGCTGACCCAGCAACGCCGCGTGAAGGATGAAATCCTTCGGGATGTAAACTTCACAAGAACGGGAAGAATAAGCGTGGGCGAAGACCTCACGCGATGACGGTACTGTTTGTAAGCTCCGGCTAACTCCGTGCCAGCAGCCGCGGTAATACGGGGGGAGCAAGCGTTGTTCGGATTTACTGGGCGTAAAGGGCGCGTAGGCGGTTGAACAAGTCACTTGTGAAATCTGAAAGCTTAACTTTCAGCGGCCAAGTGATACTGTTTGACTGGAGTGCGGAAGGGGCCATCGGAATTCTCGGTGTAGCGGTGAAATGCGTAGATATCGAGAGGAACACCTGCGGCGAAGGCGGGTGGCTGGGCCGACACTGACGCTGAGGCGCGAAAGCTAGGGGAGCGAACGGGATTAGATACCCTTGTAGTCC</w:t>
      </w:r>
    </w:p>
    <w:p w14:paraId="56B3AB71">
      <w:pPr>
        <w:rPr>
          <w:rFonts w:hint="eastAsia"/>
        </w:rPr>
      </w:pPr>
      <w:r>
        <w:rPr>
          <w:rFonts w:hint="eastAsia"/>
        </w:rPr>
        <w:t>&gt;OTU001776</w:t>
      </w:r>
    </w:p>
    <w:p w14:paraId="047A4D7A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CGGTGGGAACGAAACGGTGCAGGTCAATACCCTGCACTACTGACGGTACTCACAGAAGAAGCACCGGCTAACTACGTGCCAGCAGCCGCGGTAATACGTAGGGTGCGAGCGTTAATCGGAATTACTGGGCGTAAAGCGTGCGCAGGCGGCTTGCTAAGACAGGTGTGAAAGCCCCGAGCTTAACTTGGGAATGGCGCTTGTGACTGGCAGGCTGGAGTGTGGCAGAGGGAGGTGGAATTCCACGTGTAGCAGTGAAATGCGTAGAGATGTGGAGGAACACCGATGGCGAAGGCAGCCTCCTGGGCCAACACTGACGCTCATGCACGAAAGCGTGGGGAGCAAACAGGATTAGATACCCCAGTAGTCC</w:t>
      </w:r>
    </w:p>
    <w:p w14:paraId="1F2E4A5F">
      <w:pPr>
        <w:rPr>
          <w:rFonts w:hint="eastAsia"/>
        </w:rPr>
      </w:pPr>
      <w:r>
        <w:rPr>
          <w:rFonts w:hint="eastAsia"/>
        </w:rPr>
        <w:t>&gt;OTU001777</w:t>
      </w:r>
    </w:p>
    <w:p w14:paraId="3ED102CD">
      <w:pPr>
        <w:rPr>
          <w:rFonts w:hint="eastAsia"/>
        </w:rPr>
      </w:pPr>
      <w:r>
        <w:rPr>
          <w:rFonts w:hint="eastAsia"/>
        </w:rPr>
        <w:t>CCTACGGGTGGCTGCAGTCGAGAATCTTCGGCAATGAGCGCAAGCTTGACCGAGCGACGCCGCGTGCGGGATGAAGGCCTTCGGGTTGTAAACCGCTTTCGGTTGGGAGGAAATCGCTAGGGGTTCTCCCCTAGTGTTGACCTATCTTCGGAAGAAGGACGGGCTAAGTTCGTGCCAGCAGCCGCGGTAATACGAACCGTCCAAACGTTATTCGGATTCATTGGGCTTAAAGGGTACGTAGGCGGCGCTTCAAGTCGGGTGTGAAATCCCTCGGCTCAACCGAGGAACTGCGCCCGATACTGGAGTGCTTGAGGGAGACAGAGGTAAGCGGAACTGATGGTGGAGCGGTGAAATGCGTTGATATCATCAGGAACACCGGTGGCGAAGGCGGCTTTCTGGGTCTTACCTGACGCTGAGGAACGAAAGCCAGGGGAGCGAACGGGATTAGATACCCGTGTAGTCC</w:t>
      </w:r>
    </w:p>
    <w:p w14:paraId="77A8F2A9">
      <w:pPr>
        <w:rPr>
          <w:rFonts w:hint="eastAsia"/>
        </w:rPr>
      </w:pPr>
      <w:r>
        <w:rPr>
          <w:rFonts w:hint="eastAsia"/>
        </w:rPr>
        <w:t>&gt;OTU001778</w:t>
      </w:r>
    </w:p>
    <w:p w14:paraId="74755645">
      <w:pPr>
        <w:rPr>
          <w:rFonts w:hint="eastAsia"/>
        </w:rPr>
      </w:pPr>
      <w:r>
        <w:rPr>
          <w:rFonts w:hint="eastAsia"/>
        </w:rPr>
        <w:t>CCTACGGGGGGCTGCAGTAAGGGATATTGCACAATGGGCGCAAGCCTGATGCAGCAACGCCGCGTGCGCGATGAAGGCCTTCGGGTCGTAAAGCGCTTTTCTGGCTGACGAGGAAGGACAGTAAGCCAGGAATAAGTGTCGGCTAACTACGTGCCAGCAGCCGCGGTAAAACGTAGGACGCAAGCGTTATCCGGAGTTACTGGGCGTAAAGCGCGGGCAGGCGGCTCGTCAAGTGGGATGTGAAAGCGCACAGCTAAACTGAGCGAGGCCATTCCAAACTGATGGGCTGGAGGGCAGTAGAGGTAGGCGGAATTCCGGGTGGAGTGGTGAAATGCGTAGAGATCCGGAGGAACACCAGAGGCGAAGGCGGCCTACTGGGCTGCACCTGACGCTGAGCCGCGAAAGCCAGGGGAGCGAACGGGATTAGATACCCCAGTAGTCC</w:t>
      </w:r>
    </w:p>
    <w:p w14:paraId="5230B62B">
      <w:pPr>
        <w:rPr>
          <w:rFonts w:hint="eastAsia"/>
        </w:rPr>
      </w:pPr>
      <w:r>
        <w:rPr>
          <w:rFonts w:hint="eastAsia"/>
        </w:rPr>
        <w:t>&gt;OTU001779</w:t>
      </w:r>
    </w:p>
    <w:p w14:paraId="512B38D9">
      <w:pPr>
        <w:rPr>
          <w:rFonts w:hint="eastAsia"/>
        </w:rPr>
      </w:pPr>
      <w:r>
        <w:rPr>
          <w:rFonts w:hint="eastAsia"/>
        </w:rPr>
        <w:t>CCTACGGGGGGCTGCAGTAGGGAATTTTCCACAATGGGCGAAAGCCTGATGGAGCAACGCCGCGTGCAGGATGAAGGCTCTAGGGTCGTAAACTGCTTTTATATGTGAAGATTATGACGGTAGCATATGAATAAGGATCGGCTAACTCCGTGCCAGCAGCCGCGGTCATACGGAGGATCCAAGCGTTATCCGGAATTACTGGGCGTAAAGAGTTGCGTAGGTGGCATAGCAAGTAGGTAGTGAAAGCCTGGGGCTCAACCCTTTAAACATTATCTAAACTGCTAAGCTAGAATATAGAAGAGGTCGCTGGAATTCCTAGTGTAGGAGTGAAATCCGTAGATATTAGGAGGAACACCGATGGCGTAGGCAGGCGACTGGTCTATTATTGACACTAAGGCACGAAAGCGTGGGGAGCAAACGGGATTAGATACCCGAGTAGTCC</w:t>
      </w:r>
    </w:p>
    <w:p w14:paraId="2F17E65D">
      <w:pPr>
        <w:rPr>
          <w:rFonts w:hint="eastAsia"/>
        </w:rPr>
      </w:pPr>
      <w:r>
        <w:rPr>
          <w:rFonts w:hint="eastAsia"/>
        </w:rPr>
        <w:t>&gt;OTU001780</w:t>
      </w:r>
    </w:p>
    <w:p w14:paraId="0E351935">
      <w:pPr>
        <w:rPr>
          <w:rFonts w:hint="eastAsia"/>
        </w:rPr>
      </w:pPr>
      <w:r>
        <w:rPr>
          <w:rFonts w:hint="eastAsia"/>
        </w:rPr>
        <w:t>CCTACGGGAGGCTGCAGCAAGGAATCTTCCACAATGGGCGCAAGCCCGATGGAGCAACGCCGCGTGCAGGATGACGGCTTTCGGGTTGTAAACTGCTTTGAGGGGGGATGATCTAGACAGTACCCCCAAAACCAGCCCCGGCTAACTCTGTGCCAGCAGCCGCGGTAAGACAGAGGGGGCAAGCGTTGTCCGGAATGACTGGGCGTACAGCGCGCGCAGGCGGGTATGGACGTGCTGTGTGACAGCGCGGGGCTCAACCCCGCGTCGCCACGGTAGACGCCATGCCTGGAGTGGGTGAGAGGGATGTGGAATGCCCGGTGGAGCGGTGAAATGCGTAGAGATCGGGCGGAACACCAGTGGCGCAAGCGGCATCCTGGCACCAAACTGACGCTGAGGCGCGAGAGCGTGGGGAGCAAACGGGATTAGATACCCCTGTAGTCC</w:t>
      </w:r>
    </w:p>
    <w:p w14:paraId="0A31F4A6">
      <w:pPr>
        <w:rPr>
          <w:rFonts w:hint="eastAsia"/>
        </w:rPr>
      </w:pPr>
      <w:r>
        <w:rPr>
          <w:rFonts w:hint="eastAsia"/>
        </w:rPr>
        <w:t>&gt;OTU001781</w:t>
      </w:r>
    </w:p>
    <w:p w14:paraId="62647291">
      <w:pPr>
        <w:rPr>
          <w:rFonts w:hint="eastAsia"/>
        </w:rPr>
      </w:pPr>
      <w:r>
        <w:rPr>
          <w:rFonts w:hint="eastAsia"/>
        </w:rPr>
        <w:t>CCTACGGGGGGCAGCAGCGAGGGATTTTCGGCAATGGGCGCAAGCCTGACCGAGCAACGCCGCGTGCGGGACGACGCCCTTCGGGGTGTAAACCGCTTTTCGGTGGGACGAGGATGACGGTACCACCGGAATAAGCCTCGGCTAACTACGTGCCAGCAGCCGCGGTAAGACGTAGGAGGCGAGCGTTGTCCGGATTTACTGGGCGTAAAGCGCGCGCAGGCGGTCACGCAGGTCATCTGTGAAAGCACCCGGCTCAACCGGGTTGTTGCGGGTGAAACCGCGTGACTTGAGGGTGGGAGAGGTCGGTGGAATTCCCGGTGTAGTGGTGAAATGCGTAGAGATCGGGAGGAACACCCGTAGCGAAGGCGGCCGACTGGACCATACCTGACGCTGAGGCGCGAAGGCCAGGGGAGCGAACGGGATTAGATACCCCTGTAGTCC</w:t>
      </w:r>
    </w:p>
    <w:p w14:paraId="5615F6D8">
      <w:pPr>
        <w:rPr>
          <w:rFonts w:hint="eastAsia"/>
        </w:rPr>
      </w:pPr>
      <w:r>
        <w:rPr>
          <w:rFonts w:hint="eastAsia"/>
        </w:rPr>
        <w:t>&gt;OTU001782</w:t>
      </w:r>
    </w:p>
    <w:p w14:paraId="284D3CD2">
      <w:pPr>
        <w:rPr>
          <w:rFonts w:hint="eastAsia"/>
        </w:rPr>
      </w:pPr>
      <w:r>
        <w:rPr>
          <w:rFonts w:hint="eastAsia"/>
        </w:rPr>
        <w:t>CCTACGGGTGGCTGCAGTGGGGAATATTGCACAATGGGCGCAAGCCTGATGCAGCAACGCCGCGTGCATGATGAAGGCCTTCGGGTCGTAAAATGCTTTTCTGGCTGAAGAGGAAGGACAGTAAGCCAGGAATAAGTGTCGGCTAACTACGTGCCAGCAGCCGCGGTAAAACGTAGGACGCAAGCGTTATCCGGAGTTACTGGGCGTAAAGCGCGGGCAGGCGGTTCTGCCAGTCTGATGTGAAATCTCTCAGCTCAACTGGGAGCAGCCATTGGAAACTACAGAACTGGAGTCTGACAGAGGTAGGCGGAATTCCGGGTGGAGTGGTGAAATGCGTAGAGATCCGGAGGAACACCAGAGGCGAAGGCGGCCTACTGGGTCAGTACTGACGCTGAGCCGCGAAAGCCAGGGGAGCGAACGGGATTAGATACCCCTGTAGTCC</w:t>
      </w:r>
    </w:p>
    <w:p w14:paraId="31CA044D">
      <w:pPr>
        <w:rPr>
          <w:rFonts w:hint="eastAsia"/>
        </w:rPr>
      </w:pPr>
      <w:r>
        <w:rPr>
          <w:rFonts w:hint="eastAsia"/>
        </w:rPr>
        <w:t>&gt;OTU001783</w:t>
      </w:r>
    </w:p>
    <w:p w14:paraId="3C9859C3">
      <w:pPr>
        <w:rPr>
          <w:rFonts w:hint="eastAsia"/>
        </w:rPr>
      </w:pPr>
      <w:r>
        <w:rPr>
          <w:rFonts w:hint="eastAsia"/>
        </w:rPr>
        <w:t>CCTACGGGTGGCAGCAACTAGGAATCTTGCGCAATGGACGAAAGTCTGACGCAGCGACGCCGCGTGCAGGATGAAGGCCTTCGGGTCGTAAACTGCTTTTGTAAGGGAAGATTATGACGGTACCTTACGAATAAGGGTTTGCTAACTCCGTGCCAGCAGCCGCGGTCATACGGAGGACCCAAGCGTTACCCGGAATTACTGGGCGTAAAGCGTGCGTAGGCGGTTTGATAAGTCGAATTTTAAAGCTCGAGGCTCAACTTCGAGATTGGGTTCGAAACTATCAAGCTTGAGGATGGTAGAGGCGAGTGGAATTCCCGGAGTAGGGGTGAAATCTGTAGATACCGGGAGGAACACCAATGGCGAAGGCAGCTCGCTGGGCCATTCCTGACGCTGAGTGCACGAAAGCGTGGGGAGCGAACCGGATTAGATACCCCTGTAGTCC</w:t>
      </w:r>
    </w:p>
    <w:p w14:paraId="1B6B38E0">
      <w:pPr>
        <w:rPr>
          <w:rFonts w:hint="eastAsia"/>
        </w:rPr>
      </w:pPr>
      <w:r>
        <w:rPr>
          <w:rFonts w:hint="eastAsia"/>
        </w:rPr>
        <w:t>&gt;OTU001784</w:t>
      </w:r>
    </w:p>
    <w:p w14:paraId="5D113256">
      <w:pPr>
        <w:rPr>
          <w:rFonts w:hint="eastAsia"/>
        </w:rPr>
      </w:pPr>
      <w:r>
        <w:rPr>
          <w:rFonts w:hint="eastAsia"/>
        </w:rPr>
        <w:t>CCTACGGGAGGCTGCAGTGGGGAATCTTGGACAATGGGCGCAAGCCTGATCCAGCCATGCCGCGTGAGTGATGAAGGCCCTAGGGTTGTAAAACTCTTTCGGCGGGGACGATAATGACGGTACCCGCAGAAGAAGCTCCGGCTAACTTCGTGCCAGCAGCCGCGGTAATACGAAGGGGGCTAGCGTTGTTCGGAATTACTGGGCGTAAAGCGCGCGCAGGCGGTTTGCCAAGTCAGAGGTGAAAGCCCCGAGCTCAACTCGGGAACTGCCTTTGAAACTGGTAGACTAGGGTTCGGGAGAGGTGAGTGGAATTCCGAGTGTAGAGGTGAAATTCGTAGATATTCGGAAGAACACCAGTGGCGAAGGCGGCTCACTGGCCCGATACCGACGCTCAGGCGCGATAGCGTGGGGAGCAAACAGGATTAGATACCCGGGTAGTCC</w:t>
      </w:r>
    </w:p>
    <w:p w14:paraId="4245CA52">
      <w:pPr>
        <w:rPr>
          <w:rFonts w:hint="eastAsia"/>
        </w:rPr>
      </w:pPr>
      <w:r>
        <w:rPr>
          <w:rFonts w:hint="eastAsia"/>
        </w:rPr>
        <w:t>&gt;OTU001785</w:t>
      </w:r>
    </w:p>
    <w:p w14:paraId="4F3E25A3">
      <w:pPr>
        <w:rPr>
          <w:rFonts w:hint="eastAsia"/>
        </w:rPr>
      </w:pPr>
      <w:r>
        <w:rPr>
          <w:rFonts w:hint="eastAsia"/>
        </w:rPr>
        <w:t>CCTACGGGCGGCTGCAGTGGGGAATATTGGACAATGGGGGGAACCCTGATCCAGCGATGCCGCGTGGGTGAAGAAGGCCTTCGGGTTGTAAAGCCCTTTAGGTTAGGAAGAAGGGTGGTAGGTTAAGAGCTAACTACTTTGACGGTACTAACAGAATAAGCACCGGCAAACTCTGTGCCAGCAGCCGCGGTAATACAGAGGGTGCGAGCGTTAATCGGAATTACTGGGCGTAAAGGGCGCGTAGGCGGTTATATGTGTGTGATGTGAAAGCCCCGGGCTTAACCTGGGAAGTGCATTGCAAACTGTATAACTGGAGTATATGAGAGGGTGGCGGAATTTCCGGTGTAGCGGTGAAATGCGTAGAGATCGGAAGGAACGTCAATGGCGAAGGCAGCCACCTGGCATAATACTGACGCTGAGGCGCGAAAGCATGGGGAGCGAACAGGATTAGATACCCTAGTAGTCC</w:t>
      </w:r>
    </w:p>
    <w:p w14:paraId="61F71626">
      <w:pPr>
        <w:rPr>
          <w:rFonts w:hint="eastAsia"/>
        </w:rPr>
      </w:pPr>
      <w:r>
        <w:rPr>
          <w:rFonts w:hint="eastAsia"/>
        </w:rPr>
        <w:t>&gt;OTU001786</w:t>
      </w:r>
    </w:p>
    <w:p w14:paraId="5CA17881">
      <w:pPr>
        <w:rPr>
          <w:rFonts w:hint="eastAsia"/>
        </w:rPr>
      </w:pPr>
      <w:r>
        <w:rPr>
          <w:rFonts w:hint="eastAsia"/>
        </w:rPr>
        <w:t>CCTACGGGAGGCTGCAGTCGAGAATCTTCGGCAATGGGCGCAAGCCTGACCGAGCGACGCCGCGTGGAGGATGAAGGCCCTTGGGTTGTAAACTCCTGTCAGAGGGGATGAAGTGCCAGTCAGCAATCTGATTGGTTTGACATAGCCTCAGAGGAAGCACGGGCTAAGTTCGTGCCAGCAGCCGCGGTAATACGAACTGTGCAAACGTTATTCGGAATCACTGGGCTTAAAGGGTGCGTAGGCGGCTTATCAAGTAGGGTGTGAAAGCCCCCGGCTTAACCGGGGAATTGCGCCCTAAACTGACGAGCTAGAGTGGGACAGGGGTGTGTGGAACTTCCGGTGGAGCGGTGAAATGTGTTGATATCGGAAGGAACGCCGGTGGCGAAAGCGACACACTGGGTCTCAACTGACGCTGAGGCACGAAAGCCAGGGGAGCGAACGGGATTAGATACCCGAGTAGTCC</w:t>
      </w:r>
    </w:p>
    <w:p w14:paraId="09EF1F2B">
      <w:pPr>
        <w:rPr>
          <w:rFonts w:hint="eastAsia"/>
        </w:rPr>
      </w:pPr>
      <w:r>
        <w:rPr>
          <w:rFonts w:hint="eastAsia"/>
        </w:rPr>
        <w:t>&gt;OTU001787</w:t>
      </w:r>
    </w:p>
    <w:p w14:paraId="3B7F606B">
      <w:pPr>
        <w:rPr>
          <w:rFonts w:hint="eastAsia"/>
        </w:rPr>
      </w:pPr>
      <w:r>
        <w:rPr>
          <w:rFonts w:hint="eastAsia"/>
        </w:rPr>
        <w:t>CCTACGGGAGGCAGCAGTGGGGAATATTGCGCAATGGGCGAAAGCCTGACGCAGCCACGCCGCGTGGGTGATGAAGGCCTTCGGGTTGTAAAGCCCTGTCGGGAGGGAAGAAGTTCTGACGGTACCTCCCAAGAAAGCACCGGCTAACTCCGTGCCAGCAGCCGCGGTAATACGGAGGGTGCGAGCGTTGCTCGGAATCACTGGGCGTAAAGCGTACGCAGGCTGTTTCGTAAGTCGGGTGTGAAAGCCCGGGGCTCAACCCCGGAATTGCGCCCGAGACTGCGGAGCTTGAATGCGGGAGAGGGAAGCGGAATTCCTGGTGTAGAGGTGAAATTCGTAGATATCAGGAGGAACACCGGTGGCGAAAGCGGCTTCCTGGCCCGACATTGACGCTGAGGTGCGAAAGCGTGGGGAGCAAACAGGATTAGATACCCTGGTAGTCC</w:t>
      </w:r>
    </w:p>
    <w:p w14:paraId="5462A08F">
      <w:pPr>
        <w:rPr>
          <w:rFonts w:hint="eastAsia"/>
        </w:rPr>
      </w:pPr>
      <w:r>
        <w:rPr>
          <w:rFonts w:hint="eastAsia"/>
        </w:rPr>
        <w:t>&gt;OTU001788</w:t>
      </w:r>
    </w:p>
    <w:p w14:paraId="29241C10">
      <w:pPr>
        <w:rPr>
          <w:rFonts w:hint="eastAsia"/>
        </w:rPr>
      </w:pPr>
      <w:r>
        <w:rPr>
          <w:rFonts w:hint="eastAsia"/>
        </w:rPr>
        <w:t>CCTACGGGGGGCTGCAGTAACGAATCTTCCGCAATGCACGAAAGTGTGACGGAGCGACGCCGCGTGGAGGAGAAGCCCTTCGGGGTGTAAACTCCTGTCAGGGGAAAGAAAGTTCTGATCTACCCCAGAGGAAGGCACGGCTAACTCTGTGCCAGCAGCCGCGGTAAGACAGAGGTGCCGAGCGTTAGGCGGAATCACTGGGCTTAAAGCGTGTGTAGGCGGACTTCTAAGTACCTTGTGAAATCCCACGGCTCAACCGTGGAACTGCTTGGTATACTGGTCGTCTTGAGCCACCTAGGGGCAACCGGAACAAACGGTGGAGCGGTGAAATGCATAGATATCATCCGGAACGCCAAAGGTGAAAACAGGCGACTGGGGATGTGCTGACGCTGAGACGCGAAAGCCAGGGGAGCAAACGGGATTAGATACCCTAGTAGTCC</w:t>
      </w:r>
    </w:p>
    <w:p w14:paraId="110DFA6C">
      <w:pPr>
        <w:rPr>
          <w:rFonts w:hint="eastAsia"/>
        </w:rPr>
      </w:pPr>
      <w:r>
        <w:rPr>
          <w:rFonts w:hint="eastAsia"/>
        </w:rPr>
        <w:t>&gt;OTU001789</w:t>
      </w:r>
    </w:p>
    <w:p w14:paraId="7B79EC4D">
      <w:pPr>
        <w:rPr>
          <w:rFonts w:hint="eastAsia"/>
        </w:rPr>
      </w:pPr>
      <w:r>
        <w:rPr>
          <w:rFonts w:hint="eastAsia"/>
        </w:rPr>
        <w:t>CCTACGGGTGGCTGCAGTTGGGAATCTTGCACAATGGGGGAAACCCTGATGCAGCGACGCCGCGTGGAGGATGAAGGGTCTAGGCCTGTAAACTCCTTTTACCGGGAAAGACTTAGGACGGTACCCGGGGAATAAGGACCGGCTAACTACGTGCCAGCAGCCGCGGTAAGACGTAGGGTCCAAGCGTTGTCCGGATTTACTGGGCGTAAAGAGCGCGTAGGCGGTCCGTTAAGTGTAGAGTGAAAGCTCCGGGCTCAACTCGGAAATTGCTCTGCATACTGGCGGACTCGAGGACGGAAGAGGTTTGTGGAATTCCTGGTGTAGCGGTGAAATGCGTAGATATCAGGAGGAACACCCATGGCGAAGGCAGCAAACTGGTCCGTATCTGACGCTGAGGCGCGAAAGCGTGGGTAGCAAACAGGATTAGATACCCCGGTAGTCC</w:t>
      </w:r>
    </w:p>
    <w:p w14:paraId="26F45967">
      <w:pPr>
        <w:rPr>
          <w:rFonts w:hint="eastAsia"/>
        </w:rPr>
      </w:pPr>
      <w:r>
        <w:rPr>
          <w:rFonts w:hint="eastAsia"/>
        </w:rPr>
        <w:t>&gt;OTU001790</w:t>
      </w:r>
    </w:p>
    <w:p w14:paraId="5146B1D4">
      <w:pPr>
        <w:rPr>
          <w:rFonts w:hint="eastAsia"/>
        </w:rPr>
      </w:pPr>
      <w:r>
        <w:rPr>
          <w:rFonts w:hint="eastAsia"/>
        </w:rPr>
        <w:t>CCTACGGGTGGCTGCAGTGAGGGATTTTCCACAATGGGCGAAAGCCTGATGGAGCAATGCCGCGTGCAGGATGACGGCCCTCGGGTTGTAAACTGCTTTTGCGAAGGAAGATTATGACTGTACTTCGCGAATAAGGCGCTGCTAACTACGTGCCAGCAGCAGCGGTAATACGTAGGCGTCGAGCGTTATCCGGATTCACTGGGCGTAAAGCGTCCGCAGGTTGGTTAAAAAGTCTGATATTAAAGATCCCGGCTTAACCGGGAGAAAGTACCGGAAACTTTTAACCTAGAGGCCAGTAGGGGCTGTCGGAACTTATCGAGTAGGGGTAATATCCGTTGATACGATAAGGAACACCAAAGGCGAAGGCAGACAGCTGGGCTGGCCCTGACACTCATGGACGAAAGCGTGGGGAGCGAACGGGATTAGATACCCCTGTAGTCC</w:t>
      </w:r>
    </w:p>
    <w:p w14:paraId="4295C3DA">
      <w:pPr>
        <w:rPr>
          <w:rFonts w:hint="eastAsia"/>
        </w:rPr>
      </w:pPr>
      <w:r>
        <w:rPr>
          <w:rFonts w:hint="eastAsia"/>
        </w:rPr>
        <w:t>&gt;OTU001791</w:t>
      </w:r>
    </w:p>
    <w:p w14:paraId="0FFCE9C8">
      <w:pPr>
        <w:rPr>
          <w:rFonts w:hint="eastAsia"/>
        </w:rPr>
      </w:pPr>
      <w:r>
        <w:rPr>
          <w:rFonts w:hint="eastAsia"/>
        </w:rPr>
        <w:t>CCTACGGGGGGCTGCAGTAACGAATCTTCCCCAATGCACGAAAGTGTGAGGGAGCGACGCCGCGTGGAGGATGAAGTCCTTCGGGATGTAAACTCCTGTCAGGGGTTACCAAGTTCTGAGGAGCCCCAGAGGAAGAGGCGGCTAACTCTGTGCCAGCAGCCGCGGTAAGACAGAGGCCTCGAGCGTTAGGCGGAATCACTGGGCTTAAAGCGTGTGTAGGCGGGTCGTTAAGTGTCTTGTGAAATCCCACGGCTCAACCGTGGAACGGCTGGGCATACTGGCGACCTTGAGCTGCCTAGGGGCAGTCGGAACAAACGGTGGAGCGGTGAAATGCGTAGATATCGTTTGGAACGCCGATGGTGAAAACAGACTGCTGGGGGCATGCTGACGCTGAGACACGAAAGCCAGGGGAGCAAACGGGATTAGATACCCGTGTAGTCC</w:t>
      </w:r>
    </w:p>
    <w:p w14:paraId="79C30A78">
      <w:pPr>
        <w:rPr>
          <w:rFonts w:hint="eastAsia"/>
        </w:rPr>
      </w:pPr>
      <w:r>
        <w:rPr>
          <w:rFonts w:hint="eastAsia"/>
        </w:rPr>
        <w:t>&gt;OTU001792</w:t>
      </w:r>
    </w:p>
    <w:p w14:paraId="50024E50">
      <w:pPr>
        <w:rPr>
          <w:rFonts w:hint="eastAsia"/>
        </w:rPr>
      </w:pPr>
      <w:r>
        <w:rPr>
          <w:rFonts w:hint="eastAsia"/>
        </w:rPr>
        <w:t>CCTACGGGTGGCAGCAGTAAGGGATATTGCACAATGGGCGCAAGCCTGATGCAGCAACGCCGCGTGCATGATGAAGGCCTTCGGGTCGTAAAATGCTTTTCTGGCTGAGGAAAGCGGCTTCGTGCCGCGTGACTGTAGGTCAGGAATAAGTGTCGGCTAACTACGTGCCAGCAGCCGCGGTAAAACGTAGGACGCAAGCGTTATCCGGAGTTACTGGGCGTAAAGCGCGGGCAGGCGGTTCTTTAAGTCTGATGTGAAATCTCCCGGCTCAACCGGGAGCAGCCATTGGAAACTAGGGAACTGGAGGGCGAGAGAGGTAGGCGGAATTCCGGGTGGAGTGGTGAAATGCGTAGAGATCCGGAGGAACACCAGAGGCGAAGGCGGCCTACTGGCTCGCACCTGACGCTGAGCCGCGAAAGCCAGGGGAGCGAACGGGATTAGATACCCGAGTAGTCC</w:t>
      </w:r>
    </w:p>
    <w:p w14:paraId="63C077EC">
      <w:pPr>
        <w:rPr>
          <w:rFonts w:hint="eastAsia"/>
        </w:rPr>
      </w:pPr>
      <w:r>
        <w:rPr>
          <w:rFonts w:hint="eastAsia"/>
        </w:rPr>
        <w:t>&gt;OTU001793</w:t>
      </w:r>
    </w:p>
    <w:p w14:paraId="504CABEB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AGGGGGAGGAAGGCCCGCAAGGGCTTGACCTATCCCTGGAGGAAGCACGGGCTAAGTTCGTGCCAGCAGCCGCGGTAAGACGAACCGTGCAAACGTTGTTCGGAATCACTGGGCTTAAAGGGCGCGTAGGCGGGTCGCCAAGTCTGTGGTGAAATCCCCCGGCTTAACCGGGGAAGTGCCGTGGATACTGGTGACCTCGAGGAGGGTAGGGGCATCTGGAACAGTAGGTGGAGCGGTGAAATGCGTTGATATCTACTGGAACTCCGGTGGCGAAGGCGAGGTGCTGGACCCTTTCTGACGCTGAGGCGCGAAAGCCAGGGGAGCAAACGGGATTAGATACCCCGGTAGTCC</w:t>
      </w:r>
    </w:p>
    <w:p w14:paraId="6FDEF167">
      <w:pPr>
        <w:rPr>
          <w:rFonts w:hint="eastAsia"/>
        </w:rPr>
      </w:pPr>
      <w:r>
        <w:rPr>
          <w:rFonts w:hint="eastAsia"/>
        </w:rPr>
        <w:t>&gt;OTU001794</w:t>
      </w:r>
    </w:p>
    <w:p w14:paraId="6DABCA04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CTTCGGATTGTAAACTCCTGTCATCAGAGAACAATAGGCGCATTAACCGTGCGCCTTGATAGTATTTGAAGAGGAAGAGACGGCTAACTCTGTGCCAGCAGCCGCGGTAATACAGAGGTCTCAAGCGTTGTTCGGATTTATTGGGCGTAAAGGGTGCGTAGGCGGCGGGGCAAGTGAGGTGTGAAATCCCGGAGCTCAACTCTGGAACTGCACTTTATACTACTCTGCTAGAGTCTTGGAGAGGAGACTGGAATTTACGGTGTAGCAGTGAAATGCGTAGATATCGTAAGGAAGACCAGTGGCGAAGGCGAGTCTCTGGACAAAGACTGACGCTGAGGCACGAAGGCCAGGGGAGCAAACGGGATTAGATACCCTTGTAGTCC</w:t>
      </w:r>
    </w:p>
    <w:p w14:paraId="6BD78A1B">
      <w:pPr>
        <w:rPr>
          <w:rFonts w:hint="eastAsia"/>
        </w:rPr>
      </w:pPr>
      <w:r>
        <w:rPr>
          <w:rFonts w:hint="eastAsia"/>
        </w:rPr>
        <w:t>&gt;OTU001795</w:t>
      </w:r>
    </w:p>
    <w:p w14:paraId="5947B17E">
      <w:pPr>
        <w:rPr>
          <w:rFonts w:hint="eastAsia"/>
        </w:rPr>
      </w:pPr>
      <w:r>
        <w:rPr>
          <w:rFonts w:hint="eastAsia"/>
        </w:rPr>
        <w:t>CCTACGGGAGGCTGCAGTGGGGAATATTGGACAATGGGGGCAACCCTGATCCAGCCATGCCGCGTGTGTGAAGAAGGCCTTTTGGTTGTAAAGCACTTTAAGCAGGGAGGAGAGGCTAATGGTTAATACCCATTAGATTAGACGTTACCTGCAGAATAAGCACCGGCTAACTCTGTGCCAGCAGCCGCGGTAATACAGAGGGTGCGAGCGTTAATCGGAATTACTGGGCGTAAAGCGAGTGTAGGTGGCTCATTAAGTCACATGTGAAATCCCCGGGCTTAACCTGGGAACTGCATGTGATACTGGTGGTGCTAGAATATGTGAGAGGGAAGTAGAATTCCAGGTGTAGCGGTGAAATGCGTAGAGATCTGGAGGAATACCGATGGCGAAGGCAGCTTCCTGGCATAATATTGACACTGAGATTCGAAAGCGTGGGTAGCAAACAGGATTAGATACCCGAGTAGTCC</w:t>
      </w:r>
    </w:p>
    <w:p w14:paraId="1CEABE8B">
      <w:pPr>
        <w:rPr>
          <w:rFonts w:hint="eastAsia"/>
        </w:rPr>
      </w:pPr>
      <w:r>
        <w:rPr>
          <w:rFonts w:hint="eastAsia"/>
        </w:rPr>
        <w:t>&gt;OTU001796</w:t>
      </w:r>
    </w:p>
    <w:p w14:paraId="761163AB">
      <w:pPr>
        <w:rPr>
          <w:rFonts w:hint="eastAsia"/>
        </w:rPr>
      </w:pPr>
      <w:r>
        <w:rPr>
          <w:rFonts w:hint="eastAsia"/>
        </w:rPr>
        <w:t>CCTACGGGGGGCTGCAGTCGAGAATCTTCGGCAATGGGCGCAAGCCTGACCGAGCGACGCCGCGTGGAGGACGAAGGCCTTCGGGTTGTAAACTCCTGTCGAGGGGGAAGAAGGGTCGAAAGACCTTGACTGATCCCTGGAGGAAGCACGGGCTAAGTTCGTGCCAGCAGCCGCGGTAAGACGAACCGTGCGAACGTTATTCGGAATCACTGGGCTTAAAGCGCGTGTAGGCGGGAGGGCACGTCCGTCGCTGAAATCCCCCGGCTCAACCGGGGAACGGGCGCGGATACGACCTTCCTTGAGGGGCGTAGGGGGACCTGGAACTTCCGGTGGAGCGGTGAAATGCGTTGAGATCGGAAGGAACGCCCGTGGCGAAAGCGAGGTCCTGGACGCCTACTGACGCTGAGACGCGAAAGCCAGGGGAGCGAACGGGATTAGATACCCTAGTAGTCC</w:t>
      </w:r>
    </w:p>
    <w:p w14:paraId="329BE908">
      <w:pPr>
        <w:rPr>
          <w:rFonts w:hint="eastAsia"/>
        </w:rPr>
      </w:pPr>
      <w:r>
        <w:rPr>
          <w:rFonts w:hint="eastAsia"/>
        </w:rPr>
        <w:t>&gt;OTU001797</w:t>
      </w:r>
    </w:p>
    <w:p w14:paraId="2BAADFD3">
      <w:pPr>
        <w:rPr>
          <w:rFonts w:hint="eastAsia"/>
        </w:rPr>
      </w:pPr>
      <w:r>
        <w:rPr>
          <w:rFonts w:hint="eastAsia"/>
        </w:rPr>
        <w:t>CCTACGGGTGGCAGCAGTTGGGAATTGTTCACAATGCGCGAAAGCGTGATGACGCAATGCCGCGTGGAGGAAGAAGGCCTTCGGGTCGTAAACTTCTTTTTTCTGGGATGATTATGACAGTACCAGACGAATAAGGGCCTGCTAACTACGTGCCAGCAGCCGCGGTAATACGTAGGGCCCGAGCGTTATCCGGTATTATTGGGTGTAAAGAATACGTAGGCGGTTTGGTAAGACACTGGTAAAATCTCCGAGCTCAACTCGGAACCTGCCGGTGTTACTGCCGAACTTGTCGGTAGCAGGGGCAAGTGGAATTCTCAGTGTAGGAGTGAAATCCGTTGAGATTGAGAAGAACACCAATGGCGAAGGCAACTTGCTAGGCTACTTGAGACGCTGAGGTATGAAAGCGTGGGGAGCGAACGGGATTAGATACCCCGGTAGTCC</w:t>
      </w:r>
    </w:p>
    <w:p w14:paraId="56A07059">
      <w:pPr>
        <w:rPr>
          <w:rFonts w:hint="eastAsia"/>
        </w:rPr>
      </w:pPr>
      <w:r>
        <w:rPr>
          <w:rFonts w:hint="eastAsia"/>
        </w:rPr>
        <w:t>&gt;OTU001798</w:t>
      </w:r>
    </w:p>
    <w:p w14:paraId="512F9F09">
      <w:pPr>
        <w:rPr>
          <w:rFonts w:hint="eastAsia"/>
        </w:rPr>
      </w:pPr>
      <w:r>
        <w:rPr>
          <w:rFonts w:hint="eastAsia"/>
        </w:rPr>
        <w:t>CCTACGGGAGGCAGCAGTAAGGGATCTTCCACAATGGGCGCAAGCCTGATGGAGCGACGCCGCGTGGACGAAGAAGCCTTTCGGGGTGTAAAGTCCTTTTCGCGGAGATGAGATGGACAGTATCCGCGGAAGAAGCCTCGGCTAACTACGTGCCAGCAGCCGCGGTAATACGTAGGAGGCGAGCGTTGTCCGGAATTACTGGGTGTAAAGCGCGTGTAGGCGGCAGGCCAAGTCTGTGGTGAAATCGCCCGGCTCAACTGGGCGGGGTCCATGGAAACTGGTCGGCTGGAGGACGGTAGAGGTGAGTGGAATTCCCGGTGTAGTGGTGAAATGCGTAGAGATCGGGAGGAACACCCGTGGCGAAGGCGGCTCACTGGGCCGGTCCTGACGCTGAGACGCGAAGGCGTGGGGAGCGAACGGGATTAGATACCCCGGTAGTCC</w:t>
      </w:r>
    </w:p>
    <w:p w14:paraId="119C395E">
      <w:pPr>
        <w:rPr>
          <w:rFonts w:hint="eastAsia"/>
        </w:rPr>
      </w:pPr>
      <w:r>
        <w:rPr>
          <w:rFonts w:hint="eastAsia"/>
        </w:rPr>
        <w:t>&gt;OTU001799</w:t>
      </w:r>
    </w:p>
    <w:p w14:paraId="1EE25643">
      <w:pPr>
        <w:rPr>
          <w:rFonts w:hint="eastAsia"/>
        </w:rPr>
      </w:pPr>
      <w:r>
        <w:rPr>
          <w:rFonts w:hint="eastAsia"/>
        </w:rPr>
        <w:t>CCTACGGGGGGCTGCAGTGGGGAATATTGCTCAATGGGCGCAAGCCTGAAGCAGCGACGCCGCGTGAGGGATGACGGCCTTCGGGTTGTAAACCTCTTTCAGCAGGGACGAAGCGCAAGTGACGGTACCTGCAGAAGAAGCACCGGCCAACTACGTGCCAGCAGCCGCGGTAATACGTAGGGTGCGAGCGTTGTCCGGAATTATTGGGCGTAAAGAGCTCGTAGGCGGTCTGTTACGTCGGCTGTGAAAACTCGGGGCTCAACCCCGAGCCTGCAGCCGATACGGGCAGACTAGAGTTCGGCAGGGGAGACTGGAATTCCTGGTGTAGCGGTGAAATGCGCAGATATCAGGAGGAACACCGGTGGCGAAGGCGGCTAGCTGGGCCAGTTCTGACGCTCATGTGCGAAAGCGTGGGGAGCAAACAGGATTAGATACCCCGGTAGTCC</w:t>
      </w:r>
    </w:p>
    <w:p w14:paraId="5D7E2435">
      <w:pPr>
        <w:rPr>
          <w:rFonts w:hint="eastAsia"/>
        </w:rPr>
      </w:pPr>
      <w:r>
        <w:rPr>
          <w:rFonts w:hint="eastAsia"/>
        </w:rPr>
        <w:t>&gt;OTU001800</w:t>
      </w:r>
    </w:p>
    <w:p w14:paraId="4F307E4E">
      <w:pPr>
        <w:rPr>
          <w:rFonts w:hint="eastAsia"/>
        </w:rPr>
      </w:pPr>
      <w:r>
        <w:rPr>
          <w:rFonts w:hint="eastAsia"/>
        </w:rPr>
        <w:t>CCTACGGGAGGCAGCAGTGGGGAATATTGGACAATGGGCGAAAGCCTGATCCAGCGACGCCGCGTGGGTGATGAAGGCCTTCGGGTTGTAAAGCCCTGTGGGCAGGGAAGAAAACGTTGCGGTCGAATAGGCCGCGACCTTGACGGTACCTGCTCAGAAAGCACCGGCTAACTCTGTGCCAGCAGCCGCGGTAAGACAGAGGGTGCAAACGTTGCTCGGAATTACTGGGCGTAAAGCGCGTGTAGGCGGATCGGAAAGTCGGGCGTGAAAGCCCCAGGCTCAACCTGGGAACTGCACTCGAAACTCCCGGTCTTGAGTGGTGGAGAGGGAAGTGGAATTCCTGGTGTAGAGGTGAAATTCGTAGATATCAGGAGGAACACCAGTGGCGAAGGCGGCTTCCTGGACACCAACTGACGCTGAGACGCGAAAGCGTGGGGAGCAAACAGGATTAGATACCCGTGTAGTCC</w:t>
      </w:r>
    </w:p>
    <w:p w14:paraId="518E565E">
      <w:pPr>
        <w:rPr>
          <w:rFonts w:hint="eastAsia"/>
        </w:rPr>
      </w:pPr>
      <w:r>
        <w:rPr>
          <w:rFonts w:hint="eastAsia"/>
        </w:rPr>
        <w:t>&gt;OTU001801</w:t>
      </w:r>
    </w:p>
    <w:p w14:paraId="41429064">
      <w:pPr>
        <w:rPr>
          <w:rFonts w:hint="eastAsia"/>
        </w:rPr>
      </w:pPr>
      <w:r>
        <w:rPr>
          <w:rFonts w:hint="eastAsia"/>
        </w:rPr>
        <w:t>CCTACGGGGGGCAGCAGTGGGGAATCTTGGGCAATGGGGGAAACCCTGACCCAGCGACGCCGTGTGGGGGATGAAGGCCTTCGGGTTGTAAACCCCTGTTTGGTGGGACGAATGCCTTTTCGTGAACAGCGAAAGGGTTTGACGGTACCGCCAGAGAAAGCCCCGGCTAACTCCGTGCCAGCAGCCGCGGTAATACGGAGGGGGCGAGTGTTGTTCGGAATTACTGGGCGTAAAGGGCGCGCAGGCGGCTTGGCAAGTCAAGTGTGAAATCCCTCAGCTTAACTGAGGAAATGCGCTTGAAACTACCTCGCTAGAGGGTGGGAGAGGGAAGTGGAACTCTCGGTGTAGGGGTGAAATCTGTAGATATCGGGAGGAACACCAGTAGCGAAGGCGGCTCGCTGGGCCATACCTGACGCTGAGACGCGAAAGCGTGGGGAGCAAACAGGATTAGATACCCCTGTAGTCC</w:t>
      </w:r>
    </w:p>
    <w:p w14:paraId="51568A13">
      <w:pPr>
        <w:rPr>
          <w:rFonts w:hint="eastAsia"/>
        </w:rPr>
      </w:pPr>
      <w:r>
        <w:rPr>
          <w:rFonts w:hint="eastAsia"/>
        </w:rPr>
        <w:t>&gt;OTU001802</w:t>
      </w:r>
    </w:p>
    <w:p w14:paraId="6EA6906F">
      <w:pPr>
        <w:rPr>
          <w:rFonts w:hint="eastAsia"/>
        </w:rPr>
      </w:pPr>
      <w:r>
        <w:rPr>
          <w:rFonts w:hint="eastAsia"/>
        </w:rPr>
        <w:t>CCTACGGGTGGCTGCAGTGGGGAATATTGCGCAATGGGCGAAAGCCTGATGCAGCGACGCCGCGTGGAGGATGAAGGTCTTCGGATTGTAAACTCCTGTCGAGCGGGACGAACACTTACCGGATGAATACTCTGGTGAGCTGACGGTACCGCGAGAGGAAGCCCCGGCTAACTCTGTGCCAGCAGCCGCGGTAATACAGAGGGGGCAAGCGTTGTTCGGAATTACTGGGCGTAAAGGGCGCGTAGGCGGCCTTCTAAGTCAGACGTGAAATCCCTCGGCTCAACCGGGGAACTGCGTCTGAGACTGGAAGGCTTGAATCCGGGAGAGGGATGTGGAATTCCAGGTGTAGCGGTGAAATGCGTAGATATCTGGAGGAACACCGGTGGCGAAGGCGGCATCCTGGACCGGTATTGACGCTGATGCGCGAAAGCCAGGGGAGCAAACGGGATTAGATACCCTTGTAGTCC</w:t>
      </w:r>
    </w:p>
    <w:p w14:paraId="2C148141">
      <w:pPr>
        <w:rPr>
          <w:rFonts w:hint="eastAsia"/>
        </w:rPr>
      </w:pPr>
      <w:r>
        <w:rPr>
          <w:rFonts w:hint="eastAsia"/>
        </w:rPr>
        <w:t>&gt;OTU001803</w:t>
      </w:r>
    </w:p>
    <w:p w14:paraId="00466712">
      <w:pPr>
        <w:rPr>
          <w:rFonts w:hint="eastAsia"/>
        </w:rPr>
      </w:pPr>
      <w:r>
        <w:rPr>
          <w:rFonts w:hint="eastAsia"/>
        </w:rPr>
        <w:t>CCTACGGGTGGCAGCAACCGGGAATCTTGCGCAATGGACGAAAGTCTGACGCAGCGACACCGCGTGTGGGAAGACGCTTTTCGGAGTGTAAACCACTGTGGCGAGGGAGAAAGTTCTGATAGTACCTCGCTAGAAAGCACCAGCTAACTACGTGCCAGAAGCTTCGGTAATACTTAGGGTGCGAGCGTTATCCGGATTTATTGGGCGTAAAGGGTCCGTCGGCGGCTTGTTAAGTTCGTTGTTTAAGCCTGGGGCTCAACTCCAGAAAAGCAACGAAAACTGGCAAGCTAGAATTAGTTCGAGGAAGTTAGAATTCTCAGTGGAGGGGTGAAATCCGTAGATATTGAGAGGAATACCGCGCGCGAAGGCAGACTTCTAGAACATAATTGACGCTCAGGGACGAAAGCTTGGGGAGCCAATGGGATTAGATACCCCAGTAGTCC</w:t>
      </w:r>
    </w:p>
    <w:p w14:paraId="3F9E55EC">
      <w:pPr>
        <w:rPr>
          <w:rFonts w:hint="eastAsia"/>
        </w:rPr>
      </w:pPr>
      <w:r>
        <w:rPr>
          <w:rFonts w:hint="eastAsia"/>
        </w:rPr>
        <w:t>&gt;OTU001804</w:t>
      </w:r>
    </w:p>
    <w:p w14:paraId="4D87C7D4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CTCGGGTTGTAAACCGCTGTCGTAGGGGAGGAAATGTCGGGGGGTTCTCCCCCCGATTTGACCTATCCTAGGAGGAAGGACGGGCTAAGTTCGTGCCAGCAGCCGCGGTAATACGAACCGTCCAAACGTTACTCGGAATCACTGGGCTTAAAGGGTGCGTAGGCTGCGCGGAGGGTGGGATGTGAAATCCCCCGGCTCAACCGGGGAATAGCGTCCCAAACCGCCGTGCTCGAGGGAGACAGAGGTGAGCGGAACTGATGGTGGAGCGGTGAAATGCGTTGATATCATCAGGAACACCAGTGGCGAAGGCGGCTCACTGGGTCTTTCCTAACGCTGAGGCACGAAAGCTAGGGGAGCGAACGGGATTAGATACCCCAGTAGTCC</w:t>
      </w:r>
    </w:p>
    <w:p w14:paraId="45943130">
      <w:pPr>
        <w:rPr>
          <w:rFonts w:hint="eastAsia"/>
        </w:rPr>
      </w:pPr>
      <w:r>
        <w:rPr>
          <w:rFonts w:hint="eastAsia"/>
        </w:rPr>
        <w:t>&gt;OTU001805</w:t>
      </w:r>
    </w:p>
    <w:p w14:paraId="35C5475A">
      <w:pPr>
        <w:rPr>
          <w:rFonts w:hint="eastAsia"/>
        </w:rPr>
      </w:pPr>
      <w:r>
        <w:rPr>
          <w:rFonts w:hint="eastAsia"/>
        </w:rPr>
        <w:t>CCTACGGGCGGCAGCAGTTTCGAATCATTCACAATGGGCGAAAGCCTGATGGTGCGACGCCGCGTGAGGGATGAAGGTCTTCGGATTGTAAACCTCTGTCACTGGGGAGAAAACGCTTCAGGTTAATAGTCTGAAGCCTGATTTAACCCGGAGAGGAAGCAGTGGCTAACTCTGTGCCAGCAGCCGCGGTAATACAGAGACTGCAAGCGTTATTCGGATTCACTGGGCGTAAAGGGTGCGCAGGCGGCCCTGTGTGTGAGGCGTGAAAGCCTGGAGCTTAACTCCAGAATTGCACCTCAAACTACAGGGCTAGAGCATTGGAGAGGGTAGCAGAATTCATGGTGTAGCAGTGAAATGCGTAGATATCATGAGGAATACCAGAGGCGAAGGCGGCTACCTGGACAATTGCTGACGCTCAGGCACGAAAGCGTGGGGAGCAAAAGGGATTAGATACCCGAGTAGTCC</w:t>
      </w:r>
    </w:p>
    <w:p w14:paraId="416589D1">
      <w:pPr>
        <w:rPr>
          <w:rFonts w:hint="eastAsia"/>
        </w:rPr>
      </w:pPr>
      <w:r>
        <w:rPr>
          <w:rFonts w:hint="eastAsia"/>
        </w:rPr>
        <w:t>&gt;OTU001806</w:t>
      </w:r>
    </w:p>
    <w:p w14:paraId="2A6DE393">
      <w:pPr>
        <w:rPr>
          <w:rFonts w:hint="eastAsia"/>
        </w:rPr>
      </w:pPr>
      <w:r>
        <w:rPr>
          <w:rFonts w:hint="eastAsia"/>
        </w:rPr>
        <w:t>CCTACGGGGGGCTGCAGTAAGGAATATTGGGCAATGGACGCAAGTCTGACCCAGCCATGCCGCGTGGAGGATGAAGGTCCTCTGGATTGTAAACTTCTTTTATTTGGGAAGAAATGCCAATTTTCTAATTGGTTTGACGGTACCAGATGAATAAGCACCGGCTAACTCCGTGCCAGCAGCCGCGGTAATACGGAGGGTGCAAGCGTTATCCGGATTCACTGGGTTTAAAGGGTGCGTAGGCGGATTGGTAAGTCCGTGGTGAAATCTCCGAGCTTAACTCGGAAACTGCCGTGGATACTATCAGTCTTGAATATCGTTGAGGTAAGCGGAATATGTCATGTAGCGGTGAAATGCTTAGATATGACATAGAACACCAATTGCGAAGGCAGCTTACTGACCGGTCATTGACGCTGAGGCACGAAAGCGTGGGGAGCAAACAGGATTAGATACCCGAGTAGTCC</w:t>
      </w:r>
    </w:p>
    <w:p w14:paraId="4ADE36F3">
      <w:pPr>
        <w:rPr>
          <w:rFonts w:hint="eastAsia"/>
        </w:rPr>
      </w:pPr>
      <w:r>
        <w:rPr>
          <w:rFonts w:hint="eastAsia"/>
        </w:rPr>
        <w:t>&gt;OTU001807</w:t>
      </w:r>
    </w:p>
    <w:p w14:paraId="71556BBA">
      <w:pPr>
        <w:rPr>
          <w:rFonts w:hint="eastAsia"/>
        </w:rPr>
      </w:pPr>
      <w:r>
        <w:rPr>
          <w:rFonts w:hint="eastAsia"/>
        </w:rPr>
        <w:t>CCTACGGGGGGCTGCAGCAAGGAATCTTCCGCAATGGGGGCAACCCTGACGGAGCAACGCCGCGTGGGGGATGAGGCGCTTCGGCGTGTAAACCCCTTTTCTGCGGGAAGAAGATGGCTTCGGCCATTTGACGGTACCGGAGGAAGAAGGACCGGCTAACTACGTGCCAGCAGCCGCGGTAATACGTAGGGTCCGAGCGTTGTCCGGAGTTACTGGGCGTAAAGGGCGCGCAGGCGGCGGTGCTGGCCCGGCGTGAAAGCCCCCGGCTCAACCGGGGAGGGTCGTCGGGGACCGCACCGCTTGAGGGCGGTAGGGGCTGGTGGAATGCCGGGTGTAGTGGTGAAATGCGTAGAGATCCGGCGGAACACCTGGGGCGAAGGCGGCCAGCTGGGCCGTCCCTGACGCTGAGGCGCGAAGGCGTGGGGAGCGAACGGGATTAGATACCCGTGTAGTCC</w:t>
      </w:r>
    </w:p>
    <w:p w14:paraId="1CE95265">
      <w:pPr>
        <w:rPr>
          <w:rFonts w:hint="eastAsia"/>
        </w:rPr>
      </w:pPr>
      <w:r>
        <w:rPr>
          <w:rFonts w:hint="eastAsia"/>
        </w:rPr>
        <w:t>&gt;OTU001808</w:t>
      </w:r>
    </w:p>
    <w:p w14:paraId="5AE796F8">
      <w:pPr>
        <w:rPr>
          <w:rFonts w:hint="eastAsia"/>
        </w:rPr>
      </w:pPr>
      <w:r>
        <w:rPr>
          <w:rFonts w:hint="eastAsia"/>
        </w:rPr>
        <w:t>CCTACGGGGGGCTGCAGTCGCGAAACCTTTGCAATACACGAAAGTGTGACAGGGCTATCCCGAGTGCCATCCGCTGAGGAAGGCTTTTACCCAGTCTAGAACGCTGGGGGAATAAGGAGAGGGCAAGTCTGGTGTCAGCCGCCGCGGTAATACCAGCTCTCCGAGTGGTGTGGATGTTTATTGGGCCTAAAGCATCCGTAGCTGGCTAAGTTAGTCCCTTGTTAAATCCACCGAATTAATCGTTGGATCGCGGGGGATACTACTTGGCTAGGGGACGAGAGAGGCAGACGGTATTTTCGGGGTAGGGGTGAAATCCTATAATCCCGGGAAGACCACCAGTGGCGAAGGCTGTCTGCTAGAACGCGCCCGACGGTGAGGGATGAAAGCTGGGGGAGCGAACCGGATTAGATACCCGAGTAGTCC</w:t>
      </w:r>
    </w:p>
    <w:p w14:paraId="52394DC0">
      <w:pPr>
        <w:rPr>
          <w:rFonts w:hint="eastAsia"/>
        </w:rPr>
      </w:pPr>
      <w:r>
        <w:rPr>
          <w:rFonts w:hint="eastAsia"/>
        </w:rPr>
        <w:t>&gt;OTU001809</w:t>
      </w:r>
    </w:p>
    <w:p w14:paraId="16CB0098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TGTAAACTCCTGTCAGGAGGAACGACGGAGAGAGGACGATAAGTCTTCTCTTCCAGACGGTACCTCCAAAGGAAGCCCCGGCTAATTCCGTGCCAGCAGCCGCGGTAATACGGAAGGGGCAAGCGTTGTTCGGAATCATTGGGCGTAAAGGGCGCGTAGGTGGTCTTGTATGTCTACCGTGAAAGCAGACGGCTCAACCGTGTAATGTCGGTAGAAACTGCAGGACTTGAGGCTGGGAGGGGCTGGTGGAATTCCCTGTGTAGCGGTGAAATGCGTAGAGATGGGGGAGAACACTCGTGGCGAAGGCGGCCAGCTAGACCAGTTCTGACACTGAGGCGCGATAGCGTGGGGAGCAAACAGGATTAGATACCCCGGTAGTCC</w:t>
      </w:r>
    </w:p>
    <w:p w14:paraId="216BC85E">
      <w:pPr>
        <w:rPr>
          <w:rFonts w:hint="eastAsia"/>
        </w:rPr>
      </w:pPr>
      <w:r>
        <w:rPr>
          <w:rFonts w:hint="eastAsia"/>
        </w:rPr>
        <w:t>&gt;OTU001810</w:t>
      </w:r>
    </w:p>
    <w:p w14:paraId="10433683">
      <w:pPr>
        <w:rPr>
          <w:rFonts w:hint="eastAsia"/>
        </w:rPr>
      </w:pPr>
      <w:r>
        <w:rPr>
          <w:rFonts w:hint="eastAsia"/>
        </w:rPr>
        <w:t>CCTACGGGGGGCTGCAGTGGGGAATATTGGACAATGGGCGCAAGCCTGATCCAGCAACGCCGCGTGGATGAAGAAGGCCTTCGGGTTGTAAAGTCCTTTCGGCAGGGACGATGATGACGGTACCTGCAGAAGAAGCCCCGGCTAACTTCGTGCCAGCAGCCGCGGTAATACGAAGGGGGCTAGCGTTGTTCGGAATTACTGGGCGTAAAGGGCGTGTAGGCGGACCATCAAGTCAGGGGTGAAATCCCGGGGCTCAACCTCGGAATGGCCTTTGAGACTGCTGGTCTTGAGGACGGGAGAGGGTCGTGGAATTCCCAGTGTAGAGGTGAAATTCGTAGATATTGGGAAGAACACCGGTGGCGAAGGCGGCGACCTGGACCGTATCTGACGCTGAGGCGCGAAAGCGTGGGGAGCAAACAGGATTAGATACCCGTGTAGTCC</w:t>
      </w:r>
    </w:p>
    <w:p w14:paraId="741C0EA3">
      <w:pPr>
        <w:rPr>
          <w:rFonts w:hint="eastAsia"/>
        </w:rPr>
      </w:pPr>
      <w:r>
        <w:rPr>
          <w:rFonts w:hint="eastAsia"/>
        </w:rPr>
        <w:t>&gt;OTU001811</w:t>
      </w:r>
    </w:p>
    <w:p w14:paraId="67F65C39">
      <w:pPr>
        <w:rPr>
          <w:rFonts w:hint="eastAsia"/>
        </w:rPr>
      </w:pPr>
      <w:r>
        <w:rPr>
          <w:rFonts w:hint="eastAsia"/>
        </w:rPr>
        <w:t>CCTACGGGGGGCAGCAGTGGGGAATCTTGCGCAATGGCCGCAAGGCTGACGCAGCGACGCCGCGTGTGGGAGGACGCCCTTCGGGGTGTAAACCACTGTTGCCCGGGACGAACGGGCGCTTTCGAGCGCCGTGACGGTACCGGGTGAGGAAGCACCGGCTAACTCCGTGCCAGCAGCCGCGGTAATACGGAGGGTGCGAGCGTTGTCCGGAATCACTGGGCGTAAAGGGCGCGTAGGCGGCGCGGTAAGCGGGCGGTGAAAGCCCGGGGCTCAACCCCGGGTCGGCCGTGCGGACTGCCGCGCTGGAGCACTGTAGAGGCGGGCGGAATTCCGGGTGTAGCGGTGGAATGCGTAGAGATCCGGAAGAACACCGGTGGCGAAGGCGGCCCGCTGGGCAGTGGCTGACGCTGAGGCGCGACAGCGTGGGGAGCAAACAGGATTAGATACCCCGGTAGTCC</w:t>
      </w:r>
    </w:p>
    <w:p w14:paraId="5DAA5B0F">
      <w:pPr>
        <w:rPr>
          <w:rFonts w:hint="eastAsia"/>
        </w:rPr>
      </w:pPr>
      <w:r>
        <w:rPr>
          <w:rFonts w:hint="eastAsia"/>
        </w:rPr>
        <w:t>&gt;OTU001812</w:t>
      </w:r>
    </w:p>
    <w:p w14:paraId="511A4083">
      <w:pPr>
        <w:rPr>
          <w:rFonts w:hint="eastAsia"/>
        </w:rPr>
      </w:pPr>
      <w:r>
        <w:rPr>
          <w:rFonts w:hint="eastAsia"/>
        </w:rPr>
        <w:t>CCTACGGGGGGCTGCAGTGAGGAATCTTGCACAATGGGGGAAACCCTGATGCAGCAACGCCGCGTGGAGGAAGACGGCCTTCGGGTTGTAAACTCCTTTTATTTGGGACGAACATTGACGGTACCAAATGAATAAGAGGTGGCTAACTACGTGCCAGCAGCCGCGGTAATACGTAGACCTCAAGCGTTATCCGGATTTACTGGGCGTAAAGCGTATGTAGGCGTCTTGTCGCGTCCTCGGTGAAATCTCCGGGCTTAACCCGGAAATGGTCGAGGATACGGACAGGATTGAGTATGGCAGAGGCAGACGGAATTCCTGGTGTAGCGGTAAAATGCGTTGATATCAGGAGGAACACCAATGGCGAAGGCAGTCTGCTGGGTCATTACTGACGCTGAGATACGAAAGCGTGGGTAGCGAACGGGATTAGATACCCGTGTAGTCC</w:t>
      </w:r>
    </w:p>
    <w:p w14:paraId="7BB84118">
      <w:pPr>
        <w:rPr>
          <w:rFonts w:hint="eastAsia"/>
        </w:rPr>
      </w:pPr>
      <w:r>
        <w:rPr>
          <w:rFonts w:hint="eastAsia"/>
        </w:rPr>
        <w:t>&gt;OTU001813</w:t>
      </w:r>
    </w:p>
    <w:p w14:paraId="3885563C">
      <w:pPr>
        <w:rPr>
          <w:rFonts w:hint="eastAsia"/>
        </w:rPr>
      </w:pPr>
      <w:r>
        <w:rPr>
          <w:rFonts w:hint="eastAsia"/>
        </w:rPr>
        <w:t>CCTACGGGCGGCTGCAGTTAGGAATATTCCACAATGGGGGCAACCCTGATGGAGCAACGCCGCGTGAACGATGAAGGTCTTCGGATTGTAAAGTTCTGTTGTTAGGGACGAATAAGTACCGTTCGAATAGGGCGGTACCTTGACGGTACCTGACGAGAAAGCCACGGCTAACTACGTGCCAGCAGCCGCGGTAATACGTAGGTGGCAAGCGTTGTCCGGATTTATTGGGCGTAAAGCGCGCGCAGGCGGCTATGTAAGTCTGGTGTTAAAGCCCGGAGCTCAACTCCGGTTCGCATCGGAAACTGTGTAGCTTGAGTGCAGAAGAGGAAAGCGGTATTCCACGTGTAGCGGTGAAATGCGTAGAGATGTGGAGGAACACCAGTGGCGAAGGCGGCTTTCTGGTCTGTAACTGACGCTGAGGCGCGAAAGCGTGGGGAGCAAACAGGATTAGATACCCCAGTAGTCC</w:t>
      </w:r>
    </w:p>
    <w:p w14:paraId="0F71FBD4">
      <w:pPr>
        <w:rPr>
          <w:rFonts w:hint="eastAsia"/>
        </w:rPr>
      </w:pPr>
      <w:r>
        <w:rPr>
          <w:rFonts w:hint="eastAsia"/>
        </w:rPr>
        <w:t>&gt;OTU001814</w:t>
      </w:r>
    </w:p>
    <w:p w14:paraId="197B23A3">
      <w:pPr>
        <w:rPr>
          <w:rFonts w:hint="eastAsia"/>
        </w:rPr>
      </w:pPr>
      <w:r>
        <w:rPr>
          <w:rFonts w:hint="eastAsia"/>
        </w:rPr>
        <w:t>CCTACGGGTGGCTGCAGTCGAGAATCTTTCGCAATGGGCGCAAGCCTGACGAAGCGACGCCGTGTGAGCGAAGAAGGCCTTCGGGTTGTAAAGCTCTTTCGCTAGGGAACAAGAAAGTCTGGCTAACAGTCAGATGATTTGATGGTACTTGGTAAAGAAGCACCGGCTAACTCCGTGCCAGCAGCTGCGGTAATACGGAGGGTGCAAGCATTGATCGGAATTACTGGGCGTAAAGGGCGCGTAGGCGGCTCTGAAAGTCAGATGTGAAATTCTGGGGCTCAACCCCAGAGCTGCATTTGAAACTTCAGAGCTTAGAGGATGGTGAGGGAAAACGGAATTCCACGTGTAGCGGTGAAATGCGTAGATATGTGGAAGAACACCAGTGGTGAAGACGGTTTTCTGTGCCAAACCAGACGCTGAAGCGCGAAAGCTAGGGGAGCAAACAGGATTAGATACCCCAGTAGTCC</w:t>
      </w:r>
    </w:p>
    <w:p w14:paraId="6DE28898">
      <w:pPr>
        <w:rPr>
          <w:rFonts w:hint="eastAsia"/>
        </w:rPr>
      </w:pPr>
      <w:r>
        <w:rPr>
          <w:rFonts w:hint="eastAsia"/>
        </w:rPr>
        <w:t>&gt;OTU001815</w:t>
      </w:r>
    </w:p>
    <w:p w14:paraId="51EB908E">
      <w:pPr>
        <w:rPr>
          <w:rFonts w:hint="eastAsia"/>
        </w:rPr>
      </w:pPr>
      <w:r>
        <w:rPr>
          <w:rFonts w:hint="eastAsia"/>
        </w:rPr>
        <w:t>CCTACGGGGGGCTGCAGGCGCGAAAACTGCACAATGTGGGAAACCACGATGCGGGAAACCCAAGTGCCAGCACTATGTGTTGGCTGTCCTCGACTGTTCGTAAGTCGGGAAGAAAGAGCTGGGTAAGACGGGTGCCAGCCGCCGCGGTAATACCCGCAGCTCAAGTGGTGGTCATTATTATTGGGCCTAAAGCGTCCGTAGCTGGTTTGTTAAATGCCTGGGTAAATCGATGCGCTTAACGTATCGAATTCCGGGTAGACTGGCAAACTCGAGACCGGGAGAGGTGTAGGCTACTCGAGGGGTAGGGGTAAAATCCTGTAATCCTTCGGGGAGGACCAGTGGCGAAGGCGCTACACTAGAACGGCTCTGACAGTGAGGGACGAAGCCCTGGGGCGCAAACCGGATTAGATACCCTAGTAGTCC</w:t>
      </w:r>
    </w:p>
    <w:p w14:paraId="4AF7F6E1">
      <w:pPr>
        <w:rPr>
          <w:rFonts w:hint="eastAsia"/>
        </w:rPr>
      </w:pPr>
      <w:r>
        <w:rPr>
          <w:rFonts w:hint="eastAsia"/>
        </w:rPr>
        <w:t>&gt;OTU001816</w:t>
      </w:r>
    </w:p>
    <w:p w14:paraId="667CD662">
      <w:pPr>
        <w:rPr>
          <w:rFonts w:hint="eastAsia"/>
        </w:rPr>
      </w:pPr>
      <w:r>
        <w:rPr>
          <w:rFonts w:hint="eastAsia"/>
        </w:rPr>
        <w:t>CCTACGGGTGGCAGCAGTAGGGAATATTGGGCAATGGGCGGAAGCCTGACCCAGCCATGCCGCGTGCAGGATGAAGGCCTTCTGGGTTGTAAACTGCTTTTACCAGGGAAGAAAACACCCATGCGTGGGGAACTGACGGTACCTGGGGAATAAGCACCGGCTAACTCCGTGCCAGCAGCCGCGGTAATACGGAGGGTGCAAGCGTTGTCCGGATTTATTGGGTTTAAAGGGTGCGTAGGCGGCCCTCTAAGTCAGTGGTGAAAGCCCGCGGCTCAACCGCGGAACTGCCATTGATACTGGGGGGCTTGAGTACAGACGAGGTAGGCGGAATTGAAGATGTAGCGGTGAAATGCTTAGATATCTTCAAGAACACCGATTGCGTAGGCAGCTTACTAGGCTGTAACTGACGCTGAGGCACGAAAGCGTGGGGAGCGAACAGGATTAGATACCCGAGTAGTCC</w:t>
      </w:r>
    </w:p>
    <w:p w14:paraId="0B966510">
      <w:pPr>
        <w:rPr>
          <w:rFonts w:hint="eastAsia"/>
        </w:rPr>
      </w:pPr>
      <w:r>
        <w:rPr>
          <w:rFonts w:hint="eastAsia"/>
        </w:rPr>
        <w:t>&gt;OTU001817</w:t>
      </w:r>
    </w:p>
    <w:p w14:paraId="4ABE47CD">
      <w:pPr>
        <w:rPr>
          <w:rFonts w:hint="eastAsia"/>
        </w:rPr>
      </w:pPr>
      <w:r>
        <w:rPr>
          <w:rFonts w:hint="eastAsia"/>
        </w:rPr>
        <w:t>CCTACGGGAGGCTGCAGTGGGGAATCTTGCCCAATGGGCGAAAGCCTGAGGCAGCAACGCCGCGTGGAGGATGACGGCCTTCGGGTTGTAAACTCCTTTCAGCAGGAACGAAGATGACGGTACCTGCAGAAGAAGCTCCGGCCAACTACGTGCCAGCAGCCGCGGTAAGACGTAGGGAGCAAGCGTTGTCCGGATTCATTGGGCGTAAAGGGTCCGTAGGCGGCTCAGCAAGTCGGGTGTGAAATCTCCAGGCTCAACCTGGAGGGGCCACCCGATACTGCTGTGGCTTGAGTCCAGTAGGGGAGCATGGAATTCCCGGTGTAGCGGTGAAATGCGCAGATATCGGGAGGAACACCAGTGGCGAAGGCGGTGCTCTGGGCTGGAACTGACGCTGATGGACGAAAGCGTGGGTAGCAAACAGGATTAGATACCCCTGTAGTCC</w:t>
      </w:r>
    </w:p>
    <w:p w14:paraId="0163930C">
      <w:pPr>
        <w:rPr>
          <w:rFonts w:hint="eastAsia"/>
        </w:rPr>
      </w:pPr>
      <w:r>
        <w:rPr>
          <w:rFonts w:hint="eastAsia"/>
        </w:rPr>
        <w:t>&gt;OTU001818</w:t>
      </w:r>
    </w:p>
    <w:p w14:paraId="185F4381">
      <w:pPr>
        <w:rPr>
          <w:rFonts w:hint="eastAsia"/>
        </w:rPr>
      </w:pPr>
      <w:r>
        <w:rPr>
          <w:rFonts w:hint="eastAsia"/>
        </w:rPr>
        <w:t>CCTACGGGTGGCTGCAGCTGGGAATCTTGCGCAATGGGCGAAAGCCTGACGCAGCGACGCCGCGTGGGGGATGAAGGCCCTCGGGTTGTAAACCCCTTTCAGCAGGGACGAATCTGACGGTACCTGCAGAAGAAGCCCCGGCCAACTACGTGCCAGCAGCCGCGGTAAGACGTAGGGGGCGAGCGTTGTCCGGATTTATTGGGCGTAAAGGGTTCCTAGGCGGCTGAGAAAGTCGGATGTGAAAGCTCCAGGCTCAACCTGGAGACTGCATCCGATACTTCTCTAGCTAGAGTCCGGTAGGGGCGTGTGGAATCTCCGGTGTAGCGGTGAAATGCTTAGATATCGGGGGGAACACCAGTGGCGAAGGCGGCACGCTGGGCCGGAACTGACGCTGAAGAACGAAAGCGTGGGTAGCAAACAGGATTAGATACCCGAGTAGTCC</w:t>
      </w:r>
    </w:p>
    <w:p w14:paraId="109A74F4">
      <w:pPr>
        <w:rPr>
          <w:rFonts w:hint="eastAsia"/>
        </w:rPr>
      </w:pPr>
      <w:r>
        <w:rPr>
          <w:rFonts w:hint="eastAsia"/>
        </w:rPr>
        <w:t>&gt;OTU001819</w:t>
      </w:r>
    </w:p>
    <w:p w14:paraId="6CBC6D68">
      <w:pPr>
        <w:rPr>
          <w:rFonts w:hint="eastAsia"/>
        </w:rPr>
      </w:pPr>
      <w:r>
        <w:rPr>
          <w:rFonts w:hint="eastAsia"/>
        </w:rPr>
        <w:t>CCTACGGGGGGCAGCAGCAACGAATATTCCGCAATGGGCGCAAGCCTGACGGAGCGACGCCGCGTGAAGGATGAAGTCCTTCGGGATGTAAACTTCAATAGTTTGTCAGAAAGTGAGGCGACCTAATACGTCGTCAATCTGATCAGCAAATGAAAGGGACGGCTAACTCCGTGCCAGCAGCCGCGGTAAGACGGAGGTCCCGAGCGTTGTTCGGAATTATTGGGCTTAAAGCGCGTGTAGGCGGAGCCGTAAGTACTTTGTGAAATCCCCGGACTCAATCCGGGAATTGCTTGGTATACTGCGGTTCTCGAGGCAGGTAGGGGTCACTGGAACCTTAGGTGGAGCGGTGAAATGCGTAGATATCTAAGGGAACGCCTGTGGCGAAAGCGGGTGACTGGGCCTGTCCTGACGCTGAGACGCGAAAGCGTAGGGAGCAAACGGGATTAGATACCCCGGTAGTCC</w:t>
      </w:r>
    </w:p>
    <w:p w14:paraId="5B8270D0">
      <w:pPr>
        <w:rPr>
          <w:rFonts w:hint="eastAsia"/>
        </w:rPr>
      </w:pPr>
      <w:r>
        <w:rPr>
          <w:rFonts w:hint="eastAsia"/>
        </w:rPr>
        <w:t>&gt;OTU001820</w:t>
      </w:r>
    </w:p>
    <w:p w14:paraId="0F35E70E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GGTGGGGAAGAAAAGCCTCGAGCTAATACCTCGGGGTCTTGACGTAACCCATAGAAGAAGCACCGGCTAACTCTGTGCCAGCAGCCGCGGTAATACGGAGGGTGCGAGCGTTAATCGGAATTACTGGGCGTAAAGGGCGCGTAGGCGGTTGGGTAAGTCGGGTGTGAAAGCCCTGGGCTTAACCTGGGAATGGCATTCGAGACTACCTAGCTAGAGTCTGGTAGAGGGAAGTGGAATTTCCGGTGTAGCGGTGAAATGCGTAGATATCGGAAGGAACATCAGTGGCGAAAGCGACTTCCTGGACCAATACTGACGCTCATGTGCGAAAGCGTGGGGAGCAAACAGGATTAGATACCCTAGTAGTCC</w:t>
      </w:r>
    </w:p>
    <w:p w14:paraId="3BE08025">
      <w:pPr>
        <w:rPr>
          <w:rFonts w:hint="eastAsia"/>
        </w:rPr>
      </w:pPr>
      <w:r>
        <w:rPr>
          <w:rFonts w:hint="eastAsia"/>
        </w:rPr>
        <w:t>&gt;OTU001821</w:t>
      </w:r>
    </w:p>
    <w:p w14:paraId="05ED3B48">
      <w:pPr>
        <w:rPr>
          <w:rFonts w:hint="eastAsia"/>
        </w:rPr>
      </w:pPr>
      <w:r>
        <w:rPr>
          <w:rFonts w:hint="eastAsia"/>
        </w:rPr>
        <w:t>CCTACGGGTGGCAGCAGTTTGGAATTTTGGACAATGGACGAAAGTCTGATCCAGCGACGCCGCGTGCACGAAGAAGGTCTTCGGATTGTAAAGTGCTTTTGCAGGGAACGAATTTTTGACGGTACCCTGAGAATAAGAGGTTGCTAACTCTGTGCCAGCAGCAGCGGTAATACAGAGACCTCAAGCGTTATCCGGAATCATTGGGCGTAAAGCGTACCGATAGGTGGTTTGGTTAGTCTTGGGTGAAAGCCTGAAGCTCAACTTCAGATTTGCTTAAGAAACGGCCAGACTAGAGGGGCAAAGAGGAGACTGGAACCAACGGTGTAGTAGTGAAATGCGTTGATATCGTTGGGAACACCGAAAGCGAAGGCAGGTCTCTGGGTGCCACCTGACACTGCTAGGACGAGAGCGTGGGGAGCGAATGGGATTAGATACCCCTGTAGTCC</w:t>
      </w:r>
    </w:p>
    <w:p w14:paraId="00A4D121">
      <w:pPr>
        <w:rPr>
          <w:rFonts w:hint="eastAsia"/>
        </w:rPr>
      </w:pPr>
      <w:r>
        <w:rPr>
          <w:rFonts w:hint="eastAsia"/>
        </w:rPr>
        <w:t>&gt;OTU001822</w:t>
      </w:r>
    </w:p>
    <w:p w14:paraId="77FF6833">
      <w:pPr>
        <w:rPr>
          <w:rFonts w:hint="eastAsia"/>
        </w:rPr>
      </w:pPr>
      <w:r>
        <w:rPr>
          <w:rFonts w:hint="eastAsia"/>
        </w:rPr>
        <w:t>CCTACGGGCGGCTGCAGTAGGGAATTTTCCGCAATGGGCGAAAGCCTGACGGAGCAACGCCGCGTGAGTGAGGACGGCCTTCGGGTTGTAAAACTCTGTTCTTGAGGAAGAATCCTGTGGATGTGAACAGCATCGACAATTGACGGTACTCAAGGAGAAAGCCCCGGCTAACTACGTGCCAGCAGCCGCGGTAATACGTAGGGGGCAAGCGTTATCCGGAATTATTGGGCGTAAAGCGCGCGCAGGCGGTCGGTTAAGTCAGGTGTGAAAGGCTGCGGCTCAACCGCAGAGCGGCATCTGAAACTGGTCGGCTTGAGTGCAGGAGAGGGGAGCGGAATTCCCGGTGTAGCGGTGGAATGCGTAGAGATCGGGAGGAACACCAGTGGCGAAGGCGGCTCTCTGGCCTGTAACTGACGCTGAGGCGCGAAAGCGTGGGTAGCAAACAGGATTAGATACCCCGGTAGTCC</w:t>
      </w:r>
    </w:p>
    <w:p w14:paraId="55FBA036">
      <w:pPr>
        <w:rPr>
          <w:rFonts w:hint="eastAsia"/>
        </w:rPr>
      </w:pPr>
      <w:r>
        <w:rPr>
          <w:rFonts w:hint="eastAsia"/>
        </w:rPr>
        <w:t>&gt;OTU001823</w:t>
      </w:r>
    </w:p>
    <w:p w14:paraId="17F9697A">
      <w:pPr>
        <w:rPr>
          <w:rFonts w:hint="eastAsia"/>
        </w:rPr>
      </w:pPr>
      <w:r>
        <w:rPr>
          <w:rFonts w:hint="eastAsia"/>
        </w:rPr>
        <w:t>CCTACGGGGGGCAGCAGTGGGGAATCTTGCGCAATGGGCGAAAGCCTGACGCAGCAACGCCGCGTGGGGGATGAAGGCTCTCGGGTTGTAAACTCCTTTCAGCAGGGACGAAATTGACGGTACCTGCAGAAGAAGCCCCGGCCAACTACGTGCCAGCAGCCGCGGTAATACGTAGGGGGCGAGCGTTGTCCGGATTCATTGGGCGTAAAGAGCTCGTAGGCGGCTCCGTCAGTCGGGTGTGAAACCTCCAGGCTCAACCTGGAGCTGCCACCCGATACTGCGGTGGCTTGAGTCCGGTAGGGGGCCACGGAATTCCTGGTGTAGCGGTGAAATGCGCAGATATCAGGAGGAACACCGATGGCGAAGGCAGTGGCCTGGGCCGGTACTGACGCTGAGGAGCGAAAGCGTGGGGAGCGAACAGGATTAGATACCCCGGTAGTCC</w:t>
      </w:r>
    </w:p>
    <w:p w14:paraId="200D5D08">
      <w:pPr>
        <w:rPr>
          <w:rFonts w:hint="eastAsia"/>
        </w:rPr>
      </w:pPr>
      <w:r>
        <w:rPr>
          <w:rFonts w:hint="eastAsia"/>
        </w:rPr>
        <w:t>&gt;OTU001824</w:t>
      </w:r>
    </w:p>
    <w:p w14:paraId="7F513A0D">
      <w:pPr>
        <w:rPr>
          <w:rFonts w:hint="eastAsia"/>
        </w:rPr>
      </w:pPr>
      <w:r>
        <w:rPr>
          <w:rFonts w:hint="eastAsia"/>
        </w:rPr>
        <w:t>CCTACGGGGGGCTGCAGTCGAGAATCTTGGGCAATGCACGAAAGTGTGACCCAGCGACGCCGCGTGAAGGATGAAGGCCCTCTGGGTCGTAAACTTCTTTTATGGGGAAAGAAAAGCTCGCAAGAGCCTTGACGGTACCCCATGAATAAGCCACGGCTAACTACGTGCCAGCAGCCGCGGTAATACGTAGGTGGCAAGCGTTGTCCGGATTTACTGGGCGTAAAGCGTACGCAGGCGGACTGTTAAGTAGGAAGTGAAAGGTTGGAGCTCAACTCTAACACGGCTCCCTATACTGGCAGTCTTGAGTGGCGGAGAGGAAAGCGGAACAAGTTGTGTAGCGGTGAAATGCGTTGATATAACTTGGAACACCAATGGCGAAAGCAGCTTTCTGGACGCAAACTGACGCTCATGTACGAAAGCTAAGGTAGCAAACAGGATTAGATACCCGAGTAGTCC</w:t>
      </w:r>
    </w:p>
    <w:p w14:paraId="7C69A204">
      <w:pPr>
        <w:rPr>
          <w:rFonts w:hint="eastAsia"/>
        </w:rPr>
      </w:pPr>
      <w:r>
        <w:rPr>
          <w:rFonts w:hint="eastAsia"/>
        </w:rPr>
        <w:t>&gt;OTU001825</w:t>
      </w:r>
    </w:p>
    <w:p w14:paraId="6A34B51E">
      <w:pPr>
        <w:rPr>
          <w:rFonts w:hint="eastAsia"/>
        </w:rPr>
      </w:pPr>
      <w:r>
        <w:rPr>
          <w:rFonts w:hint="eastAsia"/>
        </w:rPr>
        <w:t>CCTACGGGGGGCTGCAGTGGGGAATATTGGGCAATGGCCGAAAGGCTGACCCAGCGACGCCGCGTGCGGGAGGAAGCCCTTCGGGGTGTAAACCGCTGTCAGGGGGGACGAATGACTCTCTGGGGAATACTCAGAGGGAGTGACGGTACCCCCAAAGGAAGCACCGGCTAACTCTGTGCCAGCAGCCGCGGTAATACAGAGGGTGCAAGCGTTGTTCGGAATCACTGGGCGTAAAGCGCGCGCAGGCGGATGGTTGCGTCCGGAGTGAAATTTCGCCGCTCAACGGCGAAGCTGCTTTGGATACGGACCGTCTAGGGACCGGTAGAGGCTGGTAGAATTGCAGGTGTAGCGGTGGAATGCGTAGAGATCTGCAAGAATACCCGTGGCGAAGGCGGCCAGCTGGGCCGGATCCGACGCTGAGGCGCGAAAGCGTGGGGAGCAAACAGGATTAGATACCCCTGTAGTCC</w:t>
      </w:r>
    </w:p>
    <w:p w14:paraId="5513EBFB">
      <w:pPr>
        <w:rPr>
          <w:rFonts w:hint="eastAsia"/>
        </w:rPr>
      </w:pPr>
      <w:r>
        <w:rPr>
          <w:rFonts w:hint="eastAsia"/>
        </w:rPr>
        <w:t>&gt;OTU001826</w:t>
      </w:r>
    </w:p>
    <w:p w14:paraId="1E0ACD5B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TAGGGGGCGAGCGTTGTCCGGATTTATTGGGCGTAAAGAGCTCGTAGGCGGTTTGGCAAGTCGGGTGTGAAAACTCCGGGCTCAACTCGGAGACGCCACTCGATACTGCTATGACTCGAGTCCGGTAGGGGAGTGCGGAATTCCTGGTGTAGCGGTGAAATGCGCAGATATCAGGAGGAACACCAGCGGCGAAGGCGCTGCTCTGGGCCGGTACTGACGCTGAGGAGCGAAAGCGTGGGGAGCGAACAGGATTAGATACCCCAGTAGTCC</w:t>
      </w:r>
    </w:p>
    <w:p w14:paraId="0154D733">
      <w:pPr>
        <w:rPr>
          <w:rFonts w:hint="eastAsia"/>
        </w:rPr>
      </w:pPr>
      <w:r>
        <w:rPr>
          <w:rFonts w:hint="eastAsia"/>
        </w:rPr>
        <w:t>&gt;OTU001827</w:t>
      </w:r>
    </w:p>
    <w:p w14:paraId="69F3CB22">
      <w:pPr>
        <w:rPr>
          <w:rFonts w:hint="eastAsia"/>
        </w:rPr>
      </w:pPr>
      <w:r>
        <w:rPr>
          <w:rFonts w:hint="eastAsia"/>
        </w:rPr>
        <w:t>CCTACGGGGGGCTGCAGTCGAGAATCTTGCACAATGCACGAAAGTGTGATGCAGCGACGCCGCGTGGAGGATGAAGGCCCTTGGGTTGTAAACTCCTTTTACTTGGGAAGAATAAATGACGGTACCAAGTGAATAAGCCACGGCTAACTACGTGCCAGCAGCCGCGGTAATACGTAGGTGGCAAGCGTTGTCCGGATTTACTGGGTGTAAAGGGTGCGCAGGCGGACCTTTAAGTAGAAAGTGAAAGGTTGGAGCTCAACTCCGACACTGCTTCCTATACTGGGGGTCTTGAGTTTCGGAGGGGGAAGCGGAACGACACGTGTAGCGGTGAAATGCGTTGATATGTGTCGGAACACCAATGGCGAAAGCAGCTTCCTGGACGAATACTGACGCTCAGGCACGAAAGCCAAGGTAGCAAACAGGATTAGATACCCCAGTAGTCC</w:t>
      </w:r>
    </w:p>
    <w:p w14:paraId="0A7DFB58">
      <w:pPr>
        <w:rPr>
          <w:rFonts w:hint="eastAsia"/>
        </w:rPr>
      </w:pPr>
      <w:r>
        <w:rPr>
          <w:rFonts w:hint="eastAsia"/>
        </w:rPr>
        <w:t>&gt;OTU001828</w:t>
      </w:r>
    </w:p>
    <w:p w14:paraId="20656C00">
      <w:pPr>
        <w:rPr>
          <w:rFonts w:hint="eastAsia"/>
        </w:rPr>
      </w:pPr>
      <w:r>
        <w:rPr>
          <w:rFonts w:hint="eastAsia"/>
        </w:rPr>
        <w:t>CCTACGGGTGGCAGCAGTGGGGAATTTTGCACAATGGACGAAAGTCTGATGCAGCGACGCCGCGTGTGCGATGAAGGCCTTTGGGTCGTAAAGCACTGTCGATCGGGACGAAAACTTATTTATTAATACCAAATAAGTCTGACGGTACCGATAAAGGAAGCACCGGCTAACTCTGTGCCAGCAGCCGCGGTAATACAGAGGGTGCAAACGTTGCTCGGAATTATTGGGCGTAAAGCGCGTGTAGGCGGCTTGTTATGTCGGTCGTGAAAGCCCACGGCTCAACCGTGGAAGTGCAACCGAAACTGGCAAGCTTGAGTCCTGACGAGGATGGCGGAATTCCCAGTGTAGAGGTGAAATTCGTAGATATTGGGAGGAACATCGGTGGCGAAGGCGGCCATCTGGGAAGCGACTGACGCTGAGACGCGAAAGCGTGGGGATCAAACAGGATTAGATACCCTGGTAGTCC</w:t>
      </w:r>
    </w:p>
    <w:p w14:paraId="5373ECAD">
      <w:pPr>
        <w:rPr>
          <w:rFonts w:hint="eastAsia"/>
        </w:rPr>
      </w:pPr>
      <w:r>
        <w:rPr>
          <w:rFonts w:hint="eastAsia"/>
        </w:rPr>
        <w:t>&gt;OTU001829</w:t>
      </w:r>
    </w:p>
    <w:p w14:paraId="6ECA1F2A">
      <w:pPr>
        <w:rPr>
          <w:rFonts w:hint="eastAsia"/>
        </w:rPr>
      </w:pPr>
      <w:r>
        <w:rPr>
          <w:rFonts w:hint="eastAsia"/>
        </w:rPr>
        <w:t>CCTACGGGAGGCAGCAGTAGGGAATTTTGCGCAATGGAGGAAACTCTGACGCAGCAACGCCATGTGTGGGATGAAGCATTTCGGTGTGTAAACCACTGTCAGCAGGGAATAAATGGTCGCTTCGGCGGCAGTTGAATGTACCTGCAAAGGAAGCCCCGGCTAACTTCGTGCCAGCAGCCGCGGTAATACGAGGGGGGCAAATGTTGTTCGGAATCACTGGGCGTAAAGGGAGCGTAGGCGGGCTCTTAAGTTAGGTGTTTAATCCCGGGGCCCAACCCCGGACAGGCACCTAAAACTGGGAGTCTTGAATAGTGGAGAGGACGGCGGAATTGGGGGTGTAGCGGTGGAATGCGTAGAGATCCCCAAGAACACCAGTTGCGAAGGCGGCCGTCTGGACACATATTGACGCTGAGGCTCGAAAGCATGGGGAGCAAACAGGATTAGATACCCCGGTAGTCC</w:t>
      </w:r>
    </w:p>
    <w:p w14:paraId="2A155083">
      <w:pPr>
        <w:rPr>
          <w:rFonts w:hint="eastAsia"/>
        </w:rPr>
      </w:pPr>
      <w:r>
        <w:rPr>
          <w:rFonts w:hint="eastAsia"/>
        </w:rPr>
        <w:t>&gt;OTU001830</w:t>
      </w:r>
    </w:p>
    <w:p w14:paraId="4F855596">
      <w:pPr>
        <w:rPr>
          <w:rFonts w:hint="eastAsia"/>
        </w:rPr>
      </w:pPr>
      <w:r>
        <w:rPr>
          <w:rFonts w:hint="eastAsia"/>
        </w:rPr>
        <w:t>CCTACGGGCGGCAGCAGTCGGGAATTTTGGGCAATGGGCGCAAGCCTGACCCAGCAACGCCGCGTGAAGGACGAAGTTTTTCGGAATGTAAACTTCACAAGACGGGGAAGAATAAGTTAAGGCAAATACCCTTGACGATGACGGTACCCGTAGTAAGCTCCGGCTAACTCCGTGCCAGCAGCCGCGGTAATACGGGGGGAGCAAGCGTTGTTCGGATTTACTGGGCGTAAAGGGCGCGTAGGCGGTCGTCTAAGTCACTTGTGAAATCTCCGGGCTTAACTCGGAACGGTCAACTGATACTGCGCGGCTAGAGTGCAGAAGGGGCAACTGGAATTCTCGGTGTAGCGGTGAAATGCGTAGATATCGAGAGGAACACCTGCGGCGAAGGCGGGTTGCTGGGCTGACACTGACGCTGAGGCGCGAAAGCTAGGGGAGCGAACAGGATTAGATACCCCTGTAGTCC</w:t>
      </w:r>
    </w:p>
    <w:p w14:paraId="5708DC6C">
      <w:pPr>
        <w:rPr>
          <w:rFonts w:hint="eastAsia"/>
        </w:rPr>
      </w:pPr>
      <w:r>
        <w:rPr>
          <w:rFonts w:hint="eastAsia"/>
        </w:rPr>
        <w:t>&gt;OTU001831</w:t>
      </w:r>
    </w:p>
    <w:p w14:paraId="550A5200">
      <w:pPr>
        <w:rPr>
          <w:rFonts w:hint="eastAsia"/>
        </w:rPr>
      </w:pPr>
      <w:r>
        <w:rPr>
          <w:rFonts w:hint="eastAsia"/>
        </w:rPr>
        <w:t>CCTACGGGGGGCAGCAGTGGGGAATATTGCACAATGGGCGGAAGCCTGATGCAGCGACGCCGCGTGAGGGACGACGGCCTTCGGGTTGTAAACCTCTTTCAGCAGGGACGAAGCGCAAGTGACGGTACCTGCAGAAGAAGCGCCGGCCAACTACGTGCCAGCAGCCGCGGTAAGACGTAGGGCGCAAGCGTTGTCCGGATTTATTGGGCGTAAAGAGCTCGTAGGCGGCTTGTTGCGTCGACTGTGAAAACCCGTGGCTCAACCATGTGGTCTGCAGTCGATACGGGCAGGCTAGAATTCGGTAGGGGAGACTGGAATTCCTGGTGTAGCGGTGAAATGCGCAGATATCAGGAGGAACACCGGTGGCGAAGGCGGGTCTCTGGGCATTTCCTGACGCTGAGACGCGAAAGCGTGGGGAGCGAACCGGATTAGATACCCCGGTAGTCC</w:t>
      </w:r>
    </w:p>
    <w:p w14:paraId="04E45E9F">
      <w:pPr>
        <w:rPr>
          <w:rFonts w:hint="eastAsia"/>
        </w:rPr>
      </w:pPr>
      <w:r>
        <w:rPr>
          <w:rFonts w:hint="eastAsia"/>
        </w:rPr>
        <w:t>&gt;OTU001832</w:t>
      </w:r>
    </w:p>
    <w:p w14:paraId="3D7F3E1A">
      <w:pPr>
        <w:rPr>
          <w:rFonts w:hint="eastAsia"/>
        </w:rPr>
      </w:pPr>
      <w:r>
        <w:rPr>
          <w:rFonts w:hint="eastAsia"/>
        </w:rPr>
        <w:t>CCTACGGGGGGCTGCAGTAAGGAATATTGGTCAATGGGGGCAACCCTGAACCAGCCATGCCGCGTGCAGGAAGACGGCCCTATGGGTTGTAAACTGCTTTTATTCGGGAATAACCCTTTCTACGTGTAGAGAGCTGAATGTACCGAAGGAATAAGGATCGGCTAACTCCGTGCCAGCAGCCGCGGTAATACGGAGGATCCAAGCGTTATCCGGATTTATTGGGTTTAAAGGGTGCGTAGGCGGCTTATTAAGTCAGGGGTGAAAGACGGTGGCTCAACCATCGCAGTGCCTTTGATACTGATGAGCTTGAATGCAGCTGAGGTAGGCGGAATGTGACAAGTAGCGGTGAAATGCATAGATATGTCACAGAACACCGATTGCGAAGGCAGCTTACTAAAGTGCAATTGACGCTGAGGCACGAAAGCGTGGGGATCAAACAGGATTAGATACCCGTGTAGTCC</w:t>
      </w:r>
    </w:p>
    <w:p w14:paraId="4EC9BC19">
      <w:pPr>
        <w:rPr>
          <w:rFonts w:hint="eastAsia"/>
        </w:rPr>
      </w:pPr>
      <w:r>
        <w:rPr>
          <w:rFonts w:hint="eastAsia"/>
        </w:rPr>
        <w:t>&gt;OTU001833</w:t>
      </w:r>
    </w:p>
    <w:p w14:paraId="3F542895">
      <w:pPr>
        <w:rPr>
          <w:rFonts w:hint="eastAsia"/>
        </w:rPr>
      </w:pPr>
      <w:r>
        <w:rPr>
          <w:rFonts w:hint="eastAsia"/>
        </w:rPr>
        <w:t>CCTACGGGGGGCTGCAGTGGGGAATTTTTCGCAATGGGCGCAAGCCTGACGAAGCAACGCCGCGTGGAGGATGAAGGTCTTCGGATTGTAAACTCCTGTCGACCGGGACGAATGCACCCGACCTAATACGTCGGAGTGTTGACGGTACCGGTGGAGGAAGCCACGGCTAACTCTGTGCCAGCAGCCGCGGTAATACAGAGGTGGCAAGCGTTGTTCGGAATTACTGGGCGTAAAGGGCGCGTAGGCGGCCTTGTAAGTCTCGTGTGAAAGCCCTCGGCTTAACTGAGGATCTGCACGGGATACTGCGAGGCTTGAGTTCGGGAGAGGAAAGCGGAATTCCGGGTGTAGCGGTGAAATGCGTAGATATCCGGAGGAACACCAGTGGCGAAGGCGGCTTTCTGGACCGACACTGACGCTGAGGCGCGAAAGCTAGGGGAGCAAACGGGATTAGATACCCCGGTAGTCC</w:t>
      </w:r>
    </w:p>
    <w:p w14:paraId="6220ADE6">
      <w:pPr>
        <w:rPr>
          <w:rFonts w:hint="eastAsia"/>
        </w:rPr>
      </w:pPr>
      <w:r>
        <w:rPr>
          <w:rFonts w:hint="eastAsia"/>
        </w:rPr>
        <w:t>&gt;OTU001834</w:t>
      </w:r>
    </w:p>
    <w:p w14:paraId="7FE595C4">
      <w:pPr>
        <w:rPr>
          <w:rFonts w:hint="eastAsia"/>
        </w:rPr>
      </w:pPr>
      <w:r>
        <w:rPr>
          <w:rFonts w:hint="eastAsia"/>
        </w:rPr>
        <w:t>CCTACGGGTGGCTGCAGTAGGGAATTTTCCACAATGGGCGAAAGCCTGATGGAGCAACGCCGCGTGCAGGATGAAGGCCTTCGGGTCGTAAAATGCTTTTCGGGGAGATGAGGAAGGACAGTATCCCCGGAATAAGGTACGGCTAACTACGTGCCAGCAGCCGCGGTAAAACGTAGGTACCGAGCGTTATCCGGATTCACTGGGCGTAAAGCGCGTGCAGGTGGTTTGGTAAGTCGGGCATGAAAACTCTTGGCTCAACTGAGAGACGCTGTCCGATACTGTCGAACTTGAGGGTGTAAGAGGGAGGTGGAATTCCGCATGTAGTGGTGAAATGCGTAGATATGCGGAGGAACACCAGTGGCGAAAGCGGCCTCCTGGTACACTCCTGACACTCAGACGCGAAAGCTAGGGGAGCGAACGGGATTAGATACCCGTGTAGTCC</w:t>
      </w:r>
    </w:p>
    <w:p w14:paraId="6F7F5A81">
      <w:pPr>
        <w:rPr>
          <w:rFonts w:hint="eastAsia"/>
        </w:rPr>
      </w:pPr>
      <w:r>
        <w:rPr>
          <w:rFonts w:hint="eastAsia"/>
        </w:rPr>
        <w:t>&gt;OTU001835</w:t>
      </w:r>
    </w:p>
    <w:p w14:paraId="5F39558B">
      <w:pPr>
        <w:rPr>
          <w:rFonts w:hint="eastAsia"/>
        </w:rPr>
      </w:pPr>
      <w:r>
        <w:rPr>
          <w:rFonts w:hint="eastAsia"/>
        </w:rPr>
        <w:t>CCTACGGGTGGCTGCAGTTAGGAATATTCCACAATGGGCGAAAGCCTGATGGAGCAACGCCGCGTGGAGGATGAAGGCCTTAGGGTCGTAAACTTCTTTTCTATGCGAAGAATATGACGGTAACATAGGAATAAGGGTCTGCTAACTACGTGCCAGCAGCCGCGGTCATACGTAGGACCCAAGCGTTATCCGGATTGACTGGGCGTAAAGAGTTGCGTAGGTGGTTTGTTAAGCGAATAGTGAAATCTTGTGGCTCAACCATAAGGCTATTATTTGAACTGATAGACTCGAGAGTAGGAGAGGCATCTGGAATTTTTAGTGTAGGGGTAAAATCCGTAGATACTAGAAGGAACACCAATGGCGTAGGCAGGATGCTGGCCTATTTCTGACACTGAGGCACGAAAGCGTGGGGAGCGAACCGGATTAGATACCCGTGTAGTCC</w:t>
      </w:r>
    </w:p>
    <w:p w14:paraId="3909E9AF">
      <w:pPr>
        <w:rPr>
          <w:rFonts w:hint="eastAsia"/>
        </w:rPr>
      </w:pPr>
      <w:r>
        <w:rPr>
          <w:rFonts w:hint="eastAsia"/>
        </w:rPr>
        <w:t>&gt;OTU001836</w:t>
      </w:r>
    </w:p>
    <w:p w14:paraId="2D85FCD3">
      <w:pPr>
        <w:rPr>
          <w:rFonts w:hint="eastAsia"/>
        </w:rPr>
      </w:pPr>
      <w:r>
        <w:rPr>
          <w:rFonts w:hint="eastAsia"/>
        </w:rPr>
        <w:t>CCTACGGGAGGCTGCAGTAAGGAATATTCCACAATGGGCGAAAGCCTGATGGAGCGACGCCGCGTGCAGGATGAAGGTCTTCGGATTGTAAACTGCTTTTCTTACAGAAAAACGCAAGTGATTGTATGTAAGGAATAAGAGGTTACTAACTCTGTGCCAGCAGTAGCGGTAATACAGAGACCTCAAGCGTTATCCGGATTTATTGGGCGTAAAGCGCAGGTAGGCGGGTCTGTTAGTCGCATGTTAAAGCCCGGAGCTTAACTCCGGAGATGCATGCGAAACGGCGGATCTGGAGGATATGAGAGATCAGTGGAATTCATGGTGTAGTAGTGAAATGCGTTGATATCATGAAGAACACCCAAGGCGAAGGCAACTGATTGGCATATTTCTGACGCTGAGCTGCGAAAGCGTGGGTAGCGAATGGGATTAGATACCCGTGTAGTCC</w:t>
      </w:r>
    </w:p>
    <w:p w14:paraId="47E2B74F">
      <w:pPr>
        <w:rPr>
          <w:rFonts w:hint="eastAsia"/>
        </w:rPr>
      </w:pPr>
      <w:r>
        <w:rPr>
          <w:rFonts w:hint="eastAsia"/>
        </w:rPr>
        <w:t>&gt;OTU001837</w:t>
      </w:r>
    </w:p>
    <w:p w14:paraId="486A2786">
      <w:pPr>
        <w:rPr>
          <w:rFonts w:hint="eastAsia"/>
        </w:rPr>
      </w:pPr>
      <w:r>
        <w:rPr>
          <w:rFonts w:hint="eastAsia"/>
        </w:rPr>
        <w:t>CCTACGGGTGGCTGCAGTGGGGAATATTGGGCAATGGGCGAAAGCCTGACCCAGCCACGCCGCGTGAGTGATGAAGGCCTTCGGGTCGTAAAGCTCTGTGGGGAGGGACGAACAAGTTCTGGGCTAATCACCAGGACCCTGACGGTACCTCCTTAGCAAGCACCGGCTAACCCTGTGCCAGCAGCCGCGGTAATACAGGGGGTGCAAACGTTGCTCGGAATCATTGGGCGTAAAGCGCACGTAGGCGGTCTGTTATGTCGGATGTGAAAGCCCTTGGCTTAACTGAGGAAGTGCATCCGAAACTGGCAGGCTAGAGTACTAAAGAGGGTCGCGGAATTCCCGGTGTAGAGGTGAAATTCGTAGATATCGGGAGGAACACCAGTGGCGAAGGCGGCCACCTGGACGGATACTGACGCTGAGACGCGAAAGCGTGGGTAGCAAACAGGATTAGATACCCCTGTAGTCC</w:t>
      </w:r>
    </w:p>
    <w:p w14:paraId="574642B6">
      <w:pPr>
        <w:rPr>
          <w:rFonts w:hint="eastAsia"/>
        </w:rPr>
      </w:pPr>
      <w:r>
        <w:rPr>
          <w:rFonts w:hint="eastAsia"/>
        </w:rPr>
        <w:t>&gt;OTU001838</w:t>
      </w:r>
    </w:p>
    <w:p w14:paraId="4B562C78">
      <w:pPr>
        <w:rPr>
          <w:rFonts w:hint="eastAsia"/>
        </w:rPr>
      </w:pPr>
      <w:r>
        <w:rPr>
          <w:rFonts w:hint="eastAsia"/>
        </w:rPr>
        <w:t>CCTACGGGGGGCAGCAGTTAGGAATCTTCCACAATGGGCGAAAGCCTGATGGAGCGACGCCGCGTGAGGGATGAAGGTTTTCGGATCGTAAACCTCTGAATCAGGGACGAAAGACACTTCGGTGGGATGACGGTACCTGAGTAATAGCACCGGCTAACTCCGTGCCAGCAGCCGCGGTAATACGGAGGGTGCAAGCGTTACCCGGAATCACTGGGCGTAAAGGGCGTGTAGGCGGATCAGTAAGTCTGGTTTTAAAGACTGCGGCTCAACCGCAGGGATGGACTGGATACTGTTGATCTTGACCTCTGGAGAGGAAACCGGAATTCCTGGTGTAGCGGTGGAATGCGTAGATACCAGGAGGAACACCAATGGCGAAGGCAGGTTTCTGGACAGAAGGTGACGCTGAGGCGCGAAAGTGTGGGGAGCGAACCGGATTAGATACCCCAGTAGTCC</w:t>
      </w:r>
    </w:p>
    <w:p w14:paraId="73347977">
      <w:pPr>
        <w:rPr>
          <w:rFonts w:hint="eastAsia"/>
        </w:rPr>
      </w:pPr>
      <w:r>
        <w:rPr>
          <w:rFonts w:hint="eastAsia"/>
        </w:rPr>
        <w:t>&gt;OTU001839</w:t>
      </w:r>
    </w:p>
    <w:p w14:paraId="659F50FA">
      <w:pPr>
        <w:rPr>
          <w:rFonts w:hint="eastAsia"/>
        </w:rPr>
      </w:pPr>
      <w:r>
        <w:rPr>
          <w:rFonts w:hint="eastAsia"/>
        </w:rPr>
        <w:t>CCTACGGGTGGCTGCAGTCGAGGATCTTCGGCAATGGGCGCAAGCCTGACCGAGCGACGCCGCGTGTGGGATGAAGGCCTTCGGGTTGTAAACCACTGTCGTAGGGGAGGAAGGCCGCGTGAAGAGCGCGGTTTGACCGATCCTAGGAGGAAGTCCAGGCTAACCTCGTGCCAGCAGCCGCGGTAAGACGAGGTGGACAAACGTTATTCGGATTTACTGGGCTTAAAGCGTGCGTAGGCGGCTCAGAAAGTAGGGTGTGAAAGCCCTCGGCTCAACCGAGGAATTGCGCTCTAAACTACTGAGCTTGAGGGAGATAGGGGAGAGCGGAACTGATGGTGGAGCGGTGAAATGCGTTGATATCATCAGGAACACCGGTGGCGAAGGCGGCTCTCTGGATCTCTTCTGACGCTGAGGCACGAAAGCTAGGGGAGCAAACGGGATTAGATACCCCAGTAGTCC</w:t>
      </w:r>
    </w:p>
    <w:p w14:paraId="142F1446">
      <w:pPr>
        <w:rPr>
          <w:rFonts w:hint="eastAsia"/>
        </w:rPr>
      </w:pPr>
      <w:r>
        <w:rPr>
          <w:rFonts w:hint="eastAsia"/>
        </w:rPr>
        <w:t>&gt;OTU001840</w:t>
      </w:r>
    </w:p>
    <w:p w14:paraId="2E167792">
      <w:pPr>
        <w:rPr>
          <w:rFonts w:hint="eastAsia"/>
        </w:rPr>
      </w:pPr>
      <w:r>
        <w:rPr>
          <w:rFonts w:hint="eastAsia"/>
        </w:rPr>
        <w:t>CCTACGGGCGGCAGCAGTGGGGAATATTGGACAATGGGCGAAAGCCTGATCCAGCAATGCCGCGTGTGTGAAGAAGGCCTGCGGGTTGTAAAGCACTTTCAGCAGGGAAGAAAAGCTCGGGGCTAATATCCCTGGGACTTGACGTCACCTGCAGAAGAAGCACCGGCTAACTCCGTGCCAGCAGCCGCGGTAATACGGAGGGTGCGAGCGTTAATCGGAATTACTGGGCGTAAAGCGCGCGTAGGCGGTTTGGCAAGTCGGATGTGAAAGCCCCGGGCTTAACCTGGGAATTGCATTCGAGACTGCTTGACTAGAGTTTAGTAGAGGAAAGCGGAATTCCGGGTGTAGCGGTGAAATGCGTAGATATCCGGAAGAACATCAGTGGCGAAGGCGGCTTTCTGGACTAAAACTGACGCTGAGGTGCGAAAGCGTGGGGAGCAAACAGGATTAGATACCCCAGTAGTCC</w:t>
      </w:r>
    </w:p>
    <w:p w14:paraId="59476D8B">
      <w:pPr>
        <w:rPr>
          <w:rFonts w:hint="eastAsia"/>
        </w:rPr>
      </w:pPr>
      <w:r>
        <w:rPr>
          <w:rFonts w:hint="eastAsia"/>
        </w:rPr>
        <w:t>&gt;OTU001841</w:t>
      </w:r>
    </w:p>
    <w:p w14:paraId="7C2539BD">
      <w:pPr>
        <w:rPr>
          <w:rFonts w:hint="eastAsia"/>
        </w:rPr>
      </w:pPr>
      <w:r>
        <w:rPr>
          <w:rFonts w:hint="eastAsia"/>
        </w:rPr>
        <w:t>CCTACGGGTGGCAGCAGTTGGGAATTTTGCGCAATGGCCGAAAGGCTGACGCAGCAACGCCGCGTGGAGGATGAAGCCTTTTGGGGTGTAAACTCCTTTTCTCAGGGACGATAATGACGGTACCTGGGGAAGAAGCCCCGGCTAACTACGTGCCAGCAGCCGCGGTAATACGTAGGGGGCAAGCGTTGTCCGGATTTATTGGGCGTAAAGCGTTCGCAGGTGGTGCAGGAAGTGATGTGTGAAAGCGCCTGGCTTAACTGGGCGAGGCCATGTCAAACTCCTGGACTTGAGGGTCGGAGAGGCAGACGGAATTCCGGGTGGAGTAGTAATATGCGTAGAGATCCGGAGGAACACCTGTGGCGAAAGCGGTCTGCTAGACGATGCCTGACACTGAGGAACGAAAGCGTGGGGAGCGAACAGGATTAGATACCCCTGTAGTCC</w:t>
      </w:r>
    </w:p>
    <w:p w14:paraId="7CB2554E">
      <w:pPr>
        <w:rPr>
          <w:rFonts w:hint="eastAsia"/>
        </w:rPr>
      </w:pPr>
      <w:r>
        <w:rPr>
          <w:rFonts w:hint="eastAsia"/>
        </w:rPr>
        <w:t>&gt;OTU001842</w:t>
      </w:r>
    </w:p>
    <w:p w14:paraId="2BEF7C49">
      <w:pPr>
        <w:rPr>
          <w:rFonts w:hint="eastAsia"/>
        </w:rPr>
      </w:pPr>
      <w:r>
        <w:rPr>
          <w:rFonts w:hint="eastAsia"/>
        </w:rPr>
        <w:t>CCTACGGGGGGCAGCAGTGAGGAATATTGCACAATGGACGCAAGTCTGATGCAGCAACGCCGCGTGGAGGATGAAGGTCTTTGGATTGTAAACTCCTTTTTTCAGGGAAGAGTGAGGACGGTACCTGAAGAATAAGTCACGGCTAACTACGTGCCAGCAGCCGCGGTAATACGTAGGTGGCAAGCGTTATCCGGAATTACTGGGCGTAAAGCGCACGCAGGCGGCTCTTTAAGTTTGACGTGAAAGCTCCCGGCTTAACTGGGAGAGGTCGTTGAAAACTGGAGGGCTTGAGGCCAGGAGAGGGGTGTAGAATTCCCGGTGTAGTGGTGGAATGCGTAGAGATCGGGAGGAATACCAGTGGCGAAAGCGGCACCCTAGCCTGAGTCTGACGCTCAGGTGCGAAAGCGTGGGGAGCGAACGGGATTAGATACCCCTGTAGTCC</w:t>
      </w:r>
    </w:p>
    <w:p w14:paraId="216D8BF9">
      <w:pPr>
        <w:rPr>
          <w:rFonts w:hint="eastAsia"/>
        </w:rPr>
      </w:pPr>
      <w:r>
        <w:rPr>
          <w:rFonts w:hint="eastAsia"/>
        </w:rPr>
        <w:t>&gt;OTU001843</w:t>
      </w:r>
    </w:p>
    <w:p w14:paraId="0BF0DC20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AGGGTTGTAAAGCTCTTTCGCACGCGACGATAATGACGGTAGCGTGAGAAGAAGCCCCGGCTAACTTCGTGCCAGCAGCCGCGGTAATACGAAGGGGGCTAGCGTTGTTCGGAATCACTGGGCGTAAAGCGCACGTAGGCGGATTGTTAAGTCGGGGGTGAAATCCTGAGGCTCAACCTCAGAACTGCCTTCGATACTGGCGATCTTGAGTCCGGAAGAGGTTGGTGGAACAGCTAGTGTAGAGGTGAAATTCGTAGATATTAGCTAGAACACCAGTGGCGAAGGCGGCCAACTGGTCCGGTACTGACGCTGAGGTGCGAAAGCGTGGGGAGCAAACAGGATTAGATACCCCAGTAGTCC</w:t>
      </w:r>
    </w:p>
    <w:p w14:paraId="10D250EB">
      <w:pPr>
        <w:rPr>
          <w:rFonts w:hint="eastAsia"/>
        </w:rPr>
      </w:pPr>
      <w:r>
        <w:rPr>
          <w:rFonts w:hint="eastAsia"/>
        </w:rPr>
        <w:t>&gt;OTU001844</w:t>
      </w:r>
    </w:p>
    <w:p w14:paraId="7FD85735">
      <w:pPr>
        <w:rPr>
          <w:rFonts w:hint="eastAsia"/>
        </w:rPr>
      </w:pPr>
      <w:r>
        <w:rPr>
          <w:rFonts w:hint="eastAsia"/>
        </w:rPr>
        <w:t>CCTACGGGGGGCTGCAGTCGAGAATCTTCCGCAATGGACGAAAGTCTGACGGAGCGACGCCGCGTGCAGGAGGAAGGCCTTCGGGTTGTAAACTGCTTTTATGAGGGAAGAAGCTTCGGCTGACGGTACCTCATGAATAAGGGGCCGCTAATCACGTGCCAGCAGCGGCGGTAATACGTGAGCCCCGAGCGTTGTCCGGAATTATTGGGCGTAAAGCGTCCGCAGGCGGTTATGTTAGTCTTGTGTTAAATATGCGGGCTCAACCCGCATGCTGCGCAGGAAACGGCATGACTAGAGGGTGTGAGAGGTGAGCAGAACGCACGGTGTAGGGGTGGAATCCGTTGATATCGTGCGGAATACCAAAGGCGAAGGCAGCTCACTGGCGCAACCCTGACGCTCAGGGACGAAAGTGTGGGTAGCGAATGGGATTAGATACCCGGGTAGTCC</w:t>
      </w:r>
    </w:p>
    <w:p w14:paraId="0FAFDA72">
      <w:pPr>
        <w:rPr>
          <w:rFonts w:hint="eastAsia"/>
        </w:rPr>
      </w:pPr>
      <w:r>
        <w:rPr>
          <w:rFonts w:hint="eastAsia"/>
        </w:rPr>
        <w:t>&gt;OTU001845</w:t>
      </w:r>
    </w:p>
    <w:p w14:paraId="6CF67FBD">
      <w:pPr>
        <w:rPr>
          <w:rFonts w:hint="eastAsia"/>
        </w:rPr>
      </w:pPr>
      <w:r>
        <w:rPr>
          <w:rFonts w:hint="eastAsia"/>
        </w:rPr>
        <w:t>CCTACGGGCGGCAGCAGTGGGGAATATTGCGCAATGGACGAAAGTCTGACGCAGCGACGCCGCGTGTGGGATGAAGCCTTTCGGGGCGTAAACCACTGTTGCCCGGGACGAACATCCTCTTTCGAGGGGACTGACGGTACCGGGTGAGGAAGCACCGGCTAACTCTGTGCCAGCAGCCGCGGTAATACAGAGGGTGCGAGCGTTGTCCGGAATCACTGGGCGTAAAGGGCGCGTAGGTGGCTTGGTAAGCGTGTGGTGAAAGTCCGGGGCTCAACCCCGGATCTGCCGTGCGAACTGCTGAGCTCGAGCGATGTAGAGGCAGGTGGAATTTCGGGTGTAGCGGTGGAATGCGTAGATATCCGAAAGAACACCAGTGGCGAAGGCGGCCTGCTGGGCATCAGCTGACACTGAGGCGCGACAGCGTGGGGAGCAAACAGGATTAGATACCCCGGTAGTCC</w:t>
      </w:r>
    </w:p>
    <w:p w14:paraId="21B2C3EE">
      <w:pPr>
        <w:rPr>
          <w:rFonts w:hint="eastAsia"/>
        </w:rPr>
      </w:pPr>
      <w:r>
        <w:rPr>
          <w:rFonts w:hint="eastAsia"/>
        </w:rPr>
        <w:t>&gt;OTU001846</w:t>
      </w:r>
    </w:p>
    <w:p w14:paraId="3C7E104E">
      <w:pPr>
        <w:rPr>
          <w:rFonts w:hint="eastAsia"/>
        </w:rPr>
      </w:pPr>
      <w:r>
        <w:rPr>
          <w:rFonts w:hint="eastAsia"/>
        </w:rPr>
        <w:t>CCTACGGGGGGCTGCAGTCGAGAATTTTTGGCAATGGGGGAAACCCTGACCAAGCGATGCCGCGTGCGGGATGAAGGCCCTCGGGTTGTAAACCGCTGTCAGTGGGGAGAAAAGGACGGGAGGTTCTCCTTCCGTTTTGATCTATCCGCAGAGGAAGTGTGGGCTAAGCTCGTGCCAGCAGCCGCGGTAAGACGAGCCACACAAACGTTATTCGGAATTACTGGGCTTAAAGGGTGCGTAGGCTGCGCGGAAAGTTGGGTGTGAAATCCCTCGGCTCAACCGAGGAACTGCGCCCAAAACTACCGTGCTCGAGGAAGATAGAGGTGAGCGGAACTTACGGTGGAGCGGTGAAATGCGTTGATATCGTAAGGAACACCCGTGGCGAAAGCGGCTCACTGGGTCTTTTCTGACGCTGATGCACGAAAGCTAGGGGAGCAAACGGGATTAGATACCCGAGTAGTCC</w:t>
      </w:r>
    </w:p>
    <w:p w14:paraId="29B75DBF">
      <w:pPr>
        <w:rPr>
          <w:rFonts w:hint="eastAsia"/>
        </w:rPr>
      </w:pPr>
      <w:r>
        <w:rPr>
          <w:rFonts w:hint="eastAsia"/>
        </w:rPr>
        <w:t>&gt;OTU001847</w:t>
      </w:r>
    </w:p>
    <w:p w14:paraId="31AC7014">
      <w:pPr>
        <w:rPr>
          <w:rFonts w:hint="eastAsia"/>
        </w:rPr>
      </w:pPr>
      <w:r>
        <w:rPr>
          <w:rFonts w:hint="eastAsia"/>
        </w:rPr>
        <w:t>CCTACGGGTGGCTGCAGTCGAGAATCTTCGGCAATGGGCGAAAGCCTGACCGAGCGACGCCGCGTGCGGGATGAAGGCCTTCGGGTTGTAAACCGCTGTCGTAGTGGAGGAAGTATCAGGGGGTTCTCCCCTTGGTTTGACTGATACTAGGAGGAAGGGTGGGCTAAGCTCGTGCCAGCAGCCGCGGTAAGACGAGCCACCCAAACGTTATTCGGAATTACTGGGCTTAAAGCGTGCGTAGGCGGCCTACAAAGTTGGGTGTGAAATCCCTTGGCTTAACCAAGGAATTGCGCCCAAAACTAGTGGGCTCGAGGGAGATAGAGGTAAGCGGAACGGATGGTGGAGCGGTGAAATGTGTTGATATCATCCGGAACACCGGTGGCGAAGGCGGCTTACTGGGTCTTTTCTGACGCTGAGGCACGAAAGCTAGGGTAGCGAACGGGATTAGATACCCCAGTAGTCC</w:t>
      </w:r>
    </w:p>
    <w:p w14:paraId="480C2199">
      <w:pPr>
        <w:rPr>
          <w:rFonts w:hint="eastAsia"/>
        </w:rPr>
      </w:pPr>
      <w:r>
        <w:rPr>
          <w:rFonts w:hint="eastAsia"/>
        </w:rPr>
        <w:t>&gt;OTU001848</w:t>
      </w:r>
    </w:p>
    <w:p w14:paraId="31F41144">
      <w:pPr>
        <w:rPr>
          <w:rFonts w:hint="eastAsia"/>
        </w:rPr>
      </w:pPr>
      <w:r>
        <w:rPr>
          <w:rFonts w:hint="eastAsia"/>
        </w:rPr>
        <w:t>CCTACGGGAGGCAGCAGTAGGGAATTTTCCACAATGGGGGCAACCCTGATGGAGCAACGCCGCGTGCAGGATGAATGCCTTCGGGTTGTAAACTGCTTTTATCTGTGACGATTATGACGGTAGCAGATGAATAAGGATCGGCTAACTCCGTGCCAGCAGCCGCGGTCATACGGAGGATCCAAGCGTTATCCGGAATTACTGGGCGTAAAGAGTTGCGTAGGTGGTTATGAAAGCAAATAGTGAAAGCGTGGGGCTCAACCTCATATCCATTATTTGAACTTCATTGACTAGAGGACAAGAGAGGTCGCTGGAATTCCTAGTGTAGGAGTGAAATCCGTAGATATTAGGAGGAACACCGATGGCGTAGGCAGGCGACTGGCTTGTTCCTGACACTAAGGCACGAAAGCGTGGGGAGCAAACGGGATTAGATACCCCTGTAGTCC</w:t>
      </w:r>
    </w:p>
    <w:p w14:paraId="7AACEE66">
      <w:pPr>
        <w:rPr>
          <w:rFonts w:hint="eastAsia"/>
        </w:rPr>
      </w:pPr>
      <w:r>
        <w:rPr>
          <w:rFonts w:hint="eastAsia"/>
        </w:rPr>
        <w:t>&gt;OTU001849</w:t>
      </w:r>
    </w:p>
    <w:p w14:paraId="7FC8D69C">
      <w:pPr>
        <w:rPr>
          <w:rFonts w:hint="eastAsia"/>
        </w:rPr>
      </w:pPr>
      <w:r>
        <w:rPr>
          <w:rFonts w:hint="eastAsia"/>
        </w:rPr>
        <w:t>CCTACGGGGGGCTGCAGTCGAGGATCTTCGGCAATGGGCGCAAGCCTGACCGAGCGACGCCGCGTGTGGGATGAAGGCCTTCGGGTTGTAAACCACTGTCAGAGCGGAGGAAGTTGATTGGGGTTCTCCCCAGTCATTGACCTATGCTCAGAGGAAGTACGGGCTAAGTTCGTGCCAGCAGCCGCGGTAAGACGAACCGTACGAACGTTATTCGGAATTACTGGGCTTAAAGGGTGCGTAGGCGGTGCGGCAAGTTGGGTGTGAAATACCTCGGCTTAACCGAGGAACTGCATTCAAAACTGCCGTGCTTGAGTGAGACAGGGGTAAGCGGAACTTAGGGTGGAGCGGTGAAATGCGTTGATATCCTAAGGAACACCGGTGGCGAAAGCGGCTTACTGGGTCTCAACTGACGCTGAGGCACGAAAGCTAGGGTAGCGAACGGGATTAGATACCCCAGTAGTCC</w:t>
      </w:r>
    </w:p>
    <w:p w14:paraId="6360F4E2">
      <w:pPr>
        <w:rPr>
          <w:rFonts w:hint="eastAsia"/>
        </w:rPr>
      </w:pPr>
      <w:r>
        <w:rPr>
          <w:rFonts w:hint="eastAsia"/>
        </w:rPr>
        <w:t>&gt;OTU001850</w:t>
      </w:r>
    </w:p>
    <w:p w14:paraId="41EA3459">
      <w:pPr>
        <w:rPr>
          <w:rFonts w:hint="eastAsia"/>
        </w:rPr>
      </w:pPr>
      <w:r>
        <w:rPr>
          <w:rFonts w:hint="eastAsia"/>
        </w:rPr>
        <w:t>CCTACGGGTGGCTGCAGTGGGGAATCTTGCGCAATGCGCGAAAGCGTGACGCAGCAACGCCGCGTGAGGGAAGACGGCCTTCGGGTTGTAAACCTCTTTCAGGAGGGACGAAGGTGCGGCGGCGAATAGCCGTCCGTACTGACGGTACCTCCAGAAGAAGCTCCGGCTAACTACGTGCCAGCAGCCGCGGTAATACGTAGGGAGCTAGCGTTGTCCGGAATCATTGGGCGTAAAGCGCGCGTAGGCGGCCCGGTAAGTCCGCTGTGAAAGTCGAAGGCTCAACCTTCGAATGCCGGTGGATACTGCCGGGCTAGAGTCCGGAAGAGGCGAGTGGAATTCTTGGTGTAGCGGTGAAATGCGCAGATATCAGGAGGAACACCGATGGCGAAGGCAGCTCGCTGGGACGGTACTGACGCTGAGGCGCGAAAGCGTGGGGAGCAAACAGGATTAGATACCCCTGTAGTCC</w:t>
      </w:r>
    </w:p>
    <w:p w14:paraId="59407CA5">
      <w:pPr>
        <w:rPr>
          <w:rFonts w:hint="eastAsia"/>
        </w:rPr>
      </w:pPr>
      <w:r>
        <w:rPr>
          <w:rFonts w:hint="eastAsia"/>
        </w:rPr>
        <w:t>&gt;OTU001851</w:t>
      </w:r>
    </w:p>
    <w:p w14:paraId="1D7F8597">
      <w:pPr>
        <w:rPr>
          <w:rFonts w:hint="eastAsia"/>
        </w:rPr>
      </w:pPr>
      <w:r>
        <w:rPr>
          <w:rFonts w:hint="eastAsia"/>
        </w:rPr>
        <w:t>CCTACGGGGGGCTGCAGTCGAGAATAATTCACAATGGACGAAAGTCTGATGGTGCAACGCCGCGTGGAGGATGAAGGTCTTCGGATTGTAAACTCCTGTCATTGGGGAGTAAGACCTGGCGGTCAATAGCCGACAGGGTTGATAGTACCCAAAGAGGAAGGGACGGCTAACTTCGTGCCAGCAGCCGCGGTAATACGAAGGTCCCGAGCGTTGTTCGGAATCACTGGGCGTAAAGGGAGCGTAGGCGGCGTGGTAAGTCAGGTGTGAAATCCCGGGGCTCAACCCCGGAACTGCACCCGATACTGCCGTGCTCGAGGGTTGGAGAGGTAGCTGGAATTCTCGGTGTAGCAGTGAAATGCGTGGATATCGAGAGGAACACTCGTGGCGAAGGCGAGCTACTGGACAACATCTGACGCTGAGGCTCGAAGGCCAGGGGAGCAAAAGGGATTAGATACCCCAGTAGTCC</w:t>
      </w:r>
    </w:p>
    <w:p w14:paraId="38CA6026">
      <w:pPr>
        <w:rPr>
          <w:rFonts w:hint="eastAsia"/>
        </w:rPr>
      </w:pPr>
      <w:r>
        <w:rPr>
          <w:rFonts w:hint="eastAsia"/>
        </w:rPr>
        <w:t>&gt;OTU001852</w:t>
      </w:r>
    </w:p>
    <w:p w14:paraId="27DEF17C">
      <w:pPr>
        <w:rPr>
          <w:rFonts w:hint="eastAsia"/>
        </w:rPr>
      </w:pPr>
      <w:r>
        <w:rPr>
          <w:rFonts w:hint="eastAsia"/>
        </w:rPr>
        <w:t>CCTACGGGCGGCTGCAGTGGGGAATATTGCACAATGGAGGAAACTCTGATGCAGCAACGCCGCGTGGAGGATGACACTTTTCGGAGCGTAAACTCCTTTTATATGGGAAGATAATGACGGTACCATATGAATAAGCACCGGCTAACTCCGTGCCAGCAGCCGCGGTAATACGGAGGGTGCAAGCGTTACTCGGAATCACTGGGCGTAAAGAGCGTGTAGGCGGGTTAATAAGTCAGATGTGAAAGCCAATGGCTCAACCATTGAACTGCATTTGAAACTGTTAATCTAGAATATGGGAGAGGTAGATGGAATTTCTGGTGTAGGGGTAAAATCCGTAGAGATCAGAAGGAATACCGATTGCGAAGGCGATCTACTGGAACATTATTGACGCTGAGACGCGAAAGCGTGGGGAGCAAACAGGATTAGATACCCCAGTAGTCC</w:t>
      </w:r>
    </w:p>
    <w:p w14:paraId="1035E5EC">
      <w:pPr>
        <w:rPr>
          <w:rFonts w:hint="eastAsia"/>
        </w:rPr>
      </w:pPr>
      <w:r>
        <w:rPr>
          <w:rFonts w:hint="eastAsia"/>
        </w:rPr>
        <w:t>&gt;OTU001853</w:t>
      </w:r>
    </w:p>
    <w:p w14:paraId="5D61051F">
      <w:pPr>
        <w:rPr>
          <w:rFonts w:hint="eastAsia"/>
        </w:rPr>
      </w:pPr>
      <w:r>
        <w:rPr>
          <w:rFonts w:hint="eastAsia"/>
        </w:rPr>
        <w:t>CCTACGGGGGGCAGCAGTAGGGAATATTGGTCAATGGGCGAGAGCCTGAACCAGCCATGCCGCGTGCAGGAAGAAGGCCTTCTGGGTTGTAAACTGCTTTTGAAAGGGAACAAAAAGGCCATGCGTGGCAAATTGAGTGTACCTTTAGAATAAGCACCGGCTAACTCCGTGCCAGCAGCCGCGGTAATACGGAGGGTGCAAGCGTTGTCCGGATTTATTGGGTTTAAAGGGTGCGTAGACGGCTTATTAAGTCAGTGGTGAAAGACGGCAGCTCAACTGTCGCAGTGCCATTGATACTGGTAGGCTTGAGTGTAGATGAGGTAGGCGGAATTTATGGTGTAGCGGTGAAATGCATAGATACCATAAAGAACACCGATAGCGAAGGCAGCTTACTAAACTATAACCGACGTTGAGGCACGAAAGCATGGGGATCGAACAGGATTAGATACCCTGGTAGTCC</w:t>
      </w:r>
    </w:p>
    <w:p w14:paraId="6641963E">
      <w:pPr>
        <w:rPr>
          <w:rFonts w:hint="eastAsia"/>
        </w:rPr>
      </w:pPr>
      <w:r>
        <w:rPr>
          <w:rFonts w:hint="eastAsia"/>
        </w:rPr>
        <w:t>&gt;OTU001854</w:t>
      </w:r>
    </w:p>
    <w:p w14:paraId="571022A8">
      <w:pPr>
        <w:rPr>
          <w:rFonts w:hint="eastAsia"/>
        </w:rPr>
      </w:pPr>
      <w:r>
        <w:rPr>
          <w:rFonts w:hint="eastAsia"/>
        </w:rPr>
        <w:t>CCTACGGGGGGCAGCAGTTGGGAATCTTGCACAATGGGGGAAACCCTGATGCAGCGACGCCGCGTGGAGGATGACGGATCTAGGTCTGTAAACTCCTTTTTCACGGAAAGACTTAGGACGGTACCGTGAGAATAAGCTCCGGCTAACTACGTGCCAGCAGCCGCGGTAAGACGTAGGGAGCAAGCGTTGTCCGGATTTACTGGGCGTAAAGGGCGCGTAGGCGGTCTGTTAAGTGTGAAGTGAAATCTCCAGGGCTCAACCCGGAAACCGCTTCGCATACTGGCAGACTGGAGGAAGGCAGAGGTAACTGGAATTCCTGGTGTAGCGGTGAAATGCGTTGATATCAGGAGGAACTCCAATGGCGAAGGCAGGTTACTGGGCCTTATCTGACGCTGAGGCGCGAAAGCGTGGGTAGCAAACAGGATTAGATACCCTTGTAGTCC</w:t>
      </w:r>
    </w:p>
    <w:p w14:paraId="024BBB58">
      <w:pPr>
        <w:rPr>
          <w:rFonts w:hint="eastAsia"/>
        </w:rPr>
      </w:pPr>
      <w:r>
        <w:rPr>
          <w:rFonts w:hint="eastAsia"/>
        </w:rPr>
        <w:t>&gt;OTU001855</w:t>
      </w:r>
    </w:p>
    <w:p w14:paraId="265E512E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GCTGTCAGTGGGGAGGAAAGGTATGTGGGTTCTCCCACGTATTTGACCTATCCGCAGAGGAAGTGTGGGCTAAGTTCGTGCCAGCAGCCGCGGTAAGACGAACCACACAAACGTTATTCGGAATTACTGGGCTTAAAGGGTGCGTAGGCGGCGCTACAAGTTGGGTGTGAAATCCCTCGGCTCAACCGAGGAATTGCGCCCAAAACTGTAGTGCTTGAGGGAGACAGAGGTGAGCGGAACTTAGGGTGGAGCGGTGAAATGCGTTGATATCCTAAGGAACACCCGTGGCGAAAGCGGCTCACTGGATCTTTTCTGACGCTGATGCACGAAAGCTAGGGGAGCAAACGGGATTAGATACCCCTGTAGTCC</w:t>
      </w:r>
    </w:p>
    <w:p w14:paraId="1E6F71A2">
      <w:pPr>
        <w:rPr>
          <w:rFonts w:hint="eastAsia"/>
        </w:rPr>
      </w:pPr>
      <w:r>
        <w:rPr>
          <w:rFonts w:hint="eastAsia"/>
        </w:rPr>
        <w:t>&gt;OTU001856</w:t>
      </w:r>
    </w:p>
    <w:p w14:paraId="60A15D0E">
      <w:pPr>
        <w:rPr>
          <w:rFonts w:hint="eastAsia"/>
        </w:rPr>
      </w:pPr>
      <w:r>
        <w:rPr>
          <w:rFonts w:hint="eastAsia"/>
        </w:rPr>
        <w:t>CCTACGGGCGGCTGCAGTGGGGAATCTTGCGCAATGCGCGACAGCGTGACGCAGCAACGCCGCGTGGGGGAAGAAGGCCTTCGGGTTGTAAACCCCTTTCAGGAGGGACGAAGCTTCGACGGTGAATAGCCGATCGGAGTGACGGTACCTCCAGAAGAAGCCCCGGCTAACTACGTGCCAGCAGCCGCGGTAATACGTAGGGGGCAAGCGTTGTCCGGAATCATTGGGCGTAAAGAGCGCGTAGGCGGTCCGGTAAGTCTGCTGTGAAAGTCAAAGGCTCAACCTTTGAAAGCCGGTGGATACTGCCGGGCTAGAGTCCGGAAGAGGCGAGTGGAATTCCTGGTGTAGCGGTGGAATGCGCAGATATCAGGAGGAACACCTATGGCGAAGGCAGCTCGCTGGGACGGTACTGACGCTGAGGCGCGAAAGCGTGGGGAGCAAACAGGATTAGATACCCCAGTAGTCC</w:t>
      </w:r>
    </w:p>
    <w:p w14:paraId="45F38057">
      <w:pPr>
        <w:rPr>
          <w:rFonts w:hint="eastAsia"/>
        </w:rPr>
      </w:pPr>
      <w:r>
        <w:rPr>
          <w:rFonts w:hint="eastAsia"/>
        </w:rPr>
        <w:t>&gt;OTU001857</w:t>
      </w:r>
    </w:p>
    <w:p w14:paraId="6A0211F7">
      <w:pPr>
        <w:rPr>
          <w:rFonts w:hint="eastAsia"/>
        </w:rPr>
      </w:pPr>
      <w:r>
        <w:rPr>
          <w:rFonts w:hint="eastAsia"/>
        </w:rPr>
        <w:t>CCTACGGGTGGCTGCAGTAGGGAATCTTGCGCAATGAGCGAAAGCTTGACGCAGCGACGCCGCGTGCGGGATGAAGGCCTTCGGGTCGTAAACCGCTTTCAGCAGGGACGAAATTGACGGTACCTGCAGAAGAAGGCCCGGCCAACTACGTGCCAGCAGCCGCGGTAATACGTAGGGGCCAAGCGTTGTCCGGATTTATTGGGCGTAAAGAGCTCGTAGGCGGTTCGATAAGTCGACGGTGAAATCTCCACGCTCAACGTGGAGGGGTCCGTCGGTACTGTCGTGACTCGAGTCCGGTAGGGGAGAGTGGAATTCCCGGTGTAGCGGTGAAATGCGCAGAGATCGGGAGGAACACCCGTAGCGAAGGCGGCTCTCTGGGCCGGTACTGACGCTGAGGAGCGAAAGCGTGGGGAGCAAACAGGATTAGATACCCCTGTAGTCC</w:t>
      </w:r>
    </w:p>
    <w:p w14:paraId="0D065FDF">
      <w:pPr>
        <w:rPr>
          <w:rFonts w:hint="eastAsia"/>
        </w:rPr>
      </w:pPr>
      <w:r>
        <w:rPr>
          <w:rFonts w:hint="eastAsia"/>
        </w:rPr>
        <w:t>&gt;OTU001858</w:t>
      </w:r>
    </w:p>
    <w:p w14:paraId="22449016">
      <w:pPr>
        <w:rPr>
          <w:rFonts w:hint="eastAsia"/>
        </w:rPr>
      </w:pPr>
      <w:r>
        <w:rPr>
          <w:rFonts w:hint="eastAsia"/>
        </w:rPr>
        <w:t>CCTACGGGTGGCTGCAGTAACGAATCTTCCGCAATGCACGCAAGTGTGACGGAGCGACGCCGCGTGCGGGACGAAGCCCTTCGGGGTGTAAACCGCTGTCAGGGGCTACCAAGTCCTGAGGGGCCCCAGAGGAAGGCACGGCTAACTCTGTGCCAGCAGCCGCGGTAAGACAGAGGTGCCGAGCGTTAGGCGGAATCACTGGGCTTAAAGCGTGTGTAGGCGGGCCGTTAAGCGCCTTGTGAAATCCCCCGGCTCAACCGGGGAACGGCTGGGCGGACTGGCGGTCTTGAGAGACCTAGGGGCCATCGGAACAAGTGGTGGAGCGGTGAAATGCGTAGATATCACTTGGAACGCCCGCGGCGAAAGCGGATGGCTGGGGGTCTTCTGACGCTGAGACACGAAAGCCAGGGGAGCGAACGGGATTAGATACCCGTGTAGTCC</w:t>
      </w:r>
    </w:p>
    <w:p w14:paraId="04233B5B">
      <w:pPr>
        <w:rPr>
          <w:rFonts w:hint="eastAsia"/>
        </w:rPr>
      </w:pPr>
      <w:r>
        <w:rPr>
          <w:rFonts w:hint="eastAsia"/>
        </w:rPr>
        <w:t>&gt;OTU001859</w:t>
      </w:r>
    </w:p>
    <w:p w14:paraId="4A140D23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CTTGGGTTGTAAACCGCTGTCAGAGGGGATGAAAGCGAAAGCTTGACAGAGCCTCAGAGGAAGCACGGGCTAAGTTCGTGCCAGCAGCCGCGGTAATACGAACTGTGCGAACGTTATTCGGAATCACTGGGCTTACAGGGTGCGTAGGCGGCCTTACAAGTCAGGTGTGAAATCCCCCGGCTCAACCGGGGAATGGCGCTTGAAACTGTAGGGCTTGAGTGAGCTAGGGGTGCACGGAACTTCCAGTGGAGCGGTGAAATGTGTTGATATTGGAAGGAACGCCGGAGCCGAAAGGGGTGCACTGGGGCTTGTCTGACGCTGAGGCACGAAAGCCAGGGGAGCGAACGGGATTAGATACCCCTGTAGTCC</w:t>
      </w:r>
    </w:p>
    <w:p w14:paraId="074EE439">
      <w:pPr>
        <w:rPr>
          <w:rFonts w:hint="eastAsia"/>
        </w:rPr>
      </w:pPr>
      <w:r>
        <w:rPr>
          <w:rFonts w:hint="eastAsia"/>
        </w:rPr>
        <w:t>&gt;OTU001860</w:t>
      </w:r>
    </w:p>
    <w:p w14:paraId="6C124013">
      <w:pPr>
        <w:rPr>
          <w:rFonts w:hint="eastAsia"/>
        </w:rPr>
      </w:pPr>
      <w:r>
        <w:rPr>
          <w:rFonts w:hint="eastAsia"/>
        </w:rPr>
        <w:t>CCTACGGGGGGCTGCAGTGGGGAATCTTGCGCAATGGGCGAAAGCCTGACGCAGCGACGCCGCGTGAGTGATGAAGGCCTTCGGGTTGTAAAGCTCTGTGGAGAGGGACGAATAAGGGCCGTCGAACAGACGGCTCGATGACGGTACCTCTTTAGCAAGCACCGGCTAACTCTGTGCCAGCAGCCGCGGTAAGACAGAGGGTGCAAACGTTGTTCGGAATTACTGGGCGTAAAGCGCGTGTAGGCTGCTCTGCAAGTCGGATGTGAAAGCCCTGGGCTCAACCTAGGAAGTGCACTCGAAACTGCAGAGCTTGAGTCTCGGAGAGGGTCGCGGAATTCTCGGTGTAGAGGTGAAATTCGTAGATATCGAGAGGAACACCGGTGGCGAAGGCGGCGACCTGGACGATGACTGACGCTGAGACGCGAAAGCGTGGGGAGCAAACAGGATTAGATACCCTGGTAGTCC</w:t>
      </w:r>
    </w:p>
    <w:p w14:paraId="46C24F3C">
      <w:pPr>
        <w:rPr>
          <w:rFonts w:hint="eastAsia"/>
        </w:rPr>
      </w:pPr>
      <w:r>
        <w:rPr>
          <w:rFonts w:hint="eastAsia"/>
        </w:rPr>
        <w:t>&gt;OTU001861</w:t>
      </w:r>
    </w:p>
    <w:p w14:paraId="40C05D19">
      <w:pPr>
        <w:rPr>
          <w:rFonts w:hint="eastAsia"/>
        </w:rPr>
      </w:pPr>
      <w:r>
        <w:rPr>
          <w:rFonts w:hint="eastAsia"/>
        </w:rPr>
        <w:t>CCTACGGGGGGCTGCAGTAGGGAATATTGGTCAATGGGTGCAAGCCTGAACCAGCCATGCCGCGTGCAGGAAGACGGCCTTCTGGGTTGTAAACTGCTTTTGTCAGGGGATAAAATTTCCTTGCGAGGAAAATTGAAGGTACCTGGCGAATAAGCCACGGCTAACTACGTGCCAGCAGCCGCGGTAATACGTAGGTGGCAAGCGTTGTCCGGATTTATTGGGTTTAAAGGGTGCGTAGGCGGTCTATTAAGTCAGCGGTGAAATACTCCAGCTCAACTGGAGGGGTGCCATTGATACTGATGGACTTGAGTCAAGTCGAGGTAGGCGGAATTGACGGTGTAGCGGTGAAATGCTTAGATATCGTCAAGAACACCAATAGTGAAGACAGCTTACTGGGCTTAAACTGACGCTGAGGCACGAAAGTGTGGGGATCAAACAGGATTAGATACCCCGGTAGTCC</w:t>
      </w:r>
    </w:p>
    <w:p w14:paraId="73980A80">
      <w:pPr>
        <w:rPr>
          <w:rFonts w:hint="eastAsia"/>
        </w:rPr>
      </w:pPr>
      <w:r>
        <w:rPr>
          <w:rFonts w:hint="eastAsia"/>
        </w:rPr>
        <w:t>&gt;OTU001862</w:t>
      </w:r>
    </w:p>
    <w:p w14:paraId="20FD5DA7">
      <w:pPr>
        <w:rPr>
          <w:rFonts w:hint="eastAsia"/>
        </w:rPr>
      </w:pPr>
      <w:r>
        <w:rPr>
          <w:rFonts w:hint="eastAsia"/>
        </w:rPr>
        <w:t>CCTACGGGCGGCAGCAGTGGGGAATATTGGACAATGGGCGCAAGCCTGATGGTGCGACGCCGCGTGAGGGATGAAGGCCTTCGGGTTGTAAACCTCTGTCACCGGGGAAGAAACGCTTTGAGTTAACAGTTCAAAGCCTGACTTAACCCGGAGAGGAAGCAGTGGCTAACTCTGTGCCAGCAGCCGCGGTAATACAGAGACTGCGAGCGTTATTCGGATTCACTGGGCGTAAAGGGTGCGCAGGCGGTTGGGTGTGTCAGATGTGAAATCCCGAGGCTCAACCTCGGAACTGCGTCTGAAACTACTCAACTAGAGTACTGGAGAGGGAAACGGAATTCACGGTGTAGCAGTGAAATGCGTAGATATCGTGAGGAACACCAGAGGCGAAGGCGGTTTCCTGGACAGTTACTGACGCTCAGGCACGAAAGCATGGGGAGCAAAAGGGATTAGATACCCGAGTAGTCC</w:t>
      </w:r>
    </w:p>
    <w:p w14:paraId="6DD1B4B6">
      <w:pPr>
        <w:rPr>
          <w:rFonts w:hint="eastAsia"/>
        </w:rPr>
      </w:pPr>
      <w:r>
        <w:rPr>
          <w:rFonts w:hint="eastAsia"/>
        </w:rPr>
        <w:t>&gt;OTU001863</w:t>
      </w:r>
    </w:p>
    <w:p w14:paraId="47D404ED">
      <w:pPr>
        <w:rPr>
          <w:rFonts w:hint="eastAsia"/>
        </w:rPr>
      </w:pPr>
      <w:r>
        <w:rPr>
          <w:rFonts w:hint="eastAsia"/>
        </w:rPr>
        <w:t>CCTACGGGCGGCAGCAGTTAGGAATCTTCCACAATGGGCGAAAGCCTGATGGAGCAACGCCGCGTGCAGGACGAAGGCCTTCGGGTCGTAAACTGCTTTTGTAAGTGAAGAATATGACGGTAACTTACGAATAAGGATCGGCTAACTACGTGCCAGCAGCCGCGGTCATACGTAGGATCCGAGCGTTATCCGGAGTGACTGGGCGTAAAGAGTTGCGTAGGCGGCCAAGTTAGCAGATAGTGAAACCATGTGGCTCAACCATTATGACTATTATCTGAACTGCTTGGCTCGAGAATGGTAGAGGCATCTGGAATTTCTAGTGTAGGAGTGAAATCCGTAGATATTAGAAGGAACACCGATGGCGTAGGCAGGATGCTGGACCATTTCTGACGCTGAGGCACGAAAGCGTGGGGAGCGAACCGGATTAGATACCCGTGTAGTCC</w:t>
      </w:r>
    </w:p>
    <w:p w14:paraId="12BD4C56">
      <w:pPr>
        <w:rPr>
          <w:rFonts w:hint="eastAsia"/>
        </w:rPr>
      </w:pPr>
      <w:r>
        <w:rPr>
          <w:rFonts w:hint="eastAsia"/>
        </w:rPr>
        <w:t>&gt;OTU001864</w:t>
      </w:r>
    </w:p>
    <w:p w14:paraId="11F30863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CTTGGGTTGTAAACCGCTGTCAGGGGGGATCAAGGCGCAAGCTTGAGAGAGCCCCAGAGGAAGCACGGGCTAAGTTCGTGCCAGCAGCCGCGGTAATACGAACTGTGCGAACGTTATTCGGAATCACTGGGCTTACAGGGTGCGTAGGCGGCCAGACAAGTCAGGTGTGAAATCCCCCGGCTCAACCGGGGAACTGCGCTTGAAACTGTTTGGCTTGAGTCAGCTAGAGGTATACGGAACTTCCGGTGGAGCGGTGAAATGTGTTGATATCGGAAGGAACACCAGAGGCGAAAGCGGTGTACTGGAGCTGTTCTGACGCTGAGGCACGAAAGCCAGGGGAGCGAACGGGATTAGATACCCTAGTAGTCC</w:t>
      </w:r>
    </w:p>
    <w:p w14:paraId="7753C67B">
      <w:pPr>
        <w:rPr>
          <w:rFonts w:hint="eastAsia"/>
        </w:rPr>
      </w:pPr>
      <w:r>
        <w:rPr>
          <w:rFonts w:hint="eastAsia"/>
        </w:rPr>
        <w:t>&gt;OTU001865</w:t>
      </w:r>
    </w:p>
    <w:p w14:paraId="23A32B65">
      <w:pPr>
        <w:rPr>
          <w:rFonts w:hint="eastAsia"/>
        </w:rPr>
      </w:pPr>
      <w:r>
        <w:rPr>
          <w:rFonts w:hint="eastAsia"/>
        </w:rPr>
        <w:t>CCTACGGGCGGCAGCAGTGGGGAATTTTCCACAATGGGCGCAAGCCTGATGGAGCAACGCCGCGTGCGGGAGGACGCCCTTCGGGGTGTAAACCGCTTTTCGGGGGGACGAAGCCAGTGACGGTACCCCCGGAAGAAGGACCGGCTAACTACGTGCCAGCAGCCGCGGTAAGACGTAGGGTCCGAGCGTTGTCCGGAATTACTGGGCGTAAAGGGTGCGCAGGCGGTCCGGCGCATCGGCGGTGAAAGCCCCCCGCTCAACGGGGGAGGGTCCGTCGGGATGGCCGGACTGGAGGCAGGGAGAGGCCGGTGGAATTCCGGGTGTAGTGGTGAAATGCGTAGAGATCCGGAGGAACACCAGTGGCGAAGGCGGCCGGCTGGACCTGACCTGACGCTGAGGCACGAAGGCGTGGGGAGCGAACGGGATTAGATACCCGAGTAGTCC</w:t>
      </w:r>
    </w:p>
    <w:p w14:paraId="6DFD661E">
      <w:pPr>
        <w:rPr>
          <w:rFonts w:hint="eastAsia"/>
        </w:rPr>
      </w:pPr>
      <w:r>
        <w:rPr>
          <w:rFonts w:hint="eastAsia"/>
        </w:rPr>
        <w:t>&gt;OTU001866</w:t>
      </w:r>
    </w:p>
    <w:p w14:paraId="597D8503">
      <w:pPr>
        <w:rPr>
          <w:rFonts w:hint="eastAsia"/>
        </w:rPr>
      </w:pPr>
      <w:r>
        <w:rPr>
          <w:rFonts w:hint="eastAsia"/>
        </w:rPr>
        <w:t>CCTACGGGAGGCTGCAGTAACGAATCTTCCGCAATGCACGCAAGTGTGACGGAGCGACGCCGCGTGTGGGACGAAGCCCTTCGGGGTGTAAACCACTGTCAGGGGCTACCAAGTCCTGAGGGGCCCCAGAGGAAGGCACGGCTAACTCTGTGCCAGCAGCCGCGGTAAGACAGAGGTGCCGAGCGTTAGGCGGAATCACTGGGCTTAAAGCGTGTGTAGGCGGGCCCGTAAGTACCTTGTGAAATCCCACGGCTCAACCGTGGAACTGCTGGGTATACTGCGGGACTTGAGCGGCCTAGGGGCAGACGGAACAAGTGGTGGAGCGGTGAAATGCGTAGATATCACTTGGAACGCCGACGGTGAAAACAGTCTGCTGGGGGCCTGCTGACGCTGAGACACGAAAGCCAGGGGAGCGAACGGGATTAGATACCCCTGTAGTCC</w:t>
      </w:r>
    </w:p>
    <w:p w14:paraId="367A1F89">
      <w:pPr>
        <w:rPr>
          <w:rFonts w:hint="eastAsia"/>
        </w:rPr>
      </w:pPr>
      <w:r>
        <w:rPr>
          <w:rFonts w:hint="eastAsia"/>
        </w:rPr>
        <w:t>&gt;OTU001867</w:t>
      </w:r>
    </w:p>
    <w:p w14:paraId="2839C011">
      <w:pPr>
        <w:rPr>
          <w:rFonts w:hint="eastAsia"/>
        </w:rPr>
      </w:pPr>
      <w:r>
        <w:rPr>
          <w:rFonts w:hint="eastAsia"/>
        </w:rPr>
        <w:t>CCTACGGGGGGCTGCAGTGGGGAATCTTGCACAATGCGCGAAAGCGTGATGCAGCAACGCCGCGTGAGGGAAGACGGCCTTAGGGTTGTAAACCTCTTTCAGTTGGGACGAAGCTTCGTCGGTTAATAGCCGGTTGGAGTGACGGTACCTTCACAAGAAGCCCCGGCTAACTACGTGCCAGCAGCCGCGGTAATACGTAGGGGGCTAGCGTTGTCCGGAATCATTGGGCGTAAAGCGCGTGTAGGCGGTTCGGTAAGTCCGCTGTGAAAGTCGGGGGCTCAACCCTCGAATGCCGGTGGATACTGTCGGGCTAGAGTGCGGAAGAGGCGAGTGGAATTCCTGGTGTAGCGGTGAAATGCGCAGATATCAGGAGGAACACCAATTGCGAAGGCAGCTCGCTGGGACGTTACTGACGCTGAGACGCGAAAGCGTGGGGAGCAAACAGGATTAGATACCCGGGTAGTCC</w:t>
      </w:r>
    </w:p>
    <w:p w14:paraId="2FD56EEA">
      <w:pPr>
        <w:rPr>
          <w:rFonts w:hint="eastAsia"/>
        </w:rPr>
      </w:pPr>
      <w:r>
        <w:rPr>
          <w:rFonts w:hint="eastAsia"/>
        </w:rPr>
        <w:t>&gt;OTU001868</w:t>
      </w:r>
    </w:p>
    <w:p w14:paraId="5EFF23BF">
      <w:pPr>
        <w:rPr>
          <w:rFonts w:hint="eastAsia"/>
        </w:rPr>
      </w:pPr>
      <w:r>
        <w:rPr>
          <w:rFonts w:hint="eastAsia"/>
        </w:rPr>
        <w:t>CCTACGGGTGGCAGCAGTTAGGAATCTTGGACAATGGGCGAAAGCCTGATGGAGCAACGCCGCGTGCAGGAGGAAGGCCTTCGGGTTGTAAACTGCTTTTAACTGTGACGATTATGACGGTAGCAGTTGAATAAGGGTCTGCTAACTACGTGCCAGCAGCCGCGGTCATACGTAGGACCCAAGCGTTATCCGGAATTACTGGGCGTAAAGAGTTGCGTAGGTGGCAAGGTAAGCGAAGTGTGAAACCTTATGGCTCAACCATGAGACTATACTTTGAACTACCTAGCTAGAGTATGGGAGAGGTAGCTGGAATTCCTAGTGTAGGAGTGAAATCCGTAGATATTAGGAGGAACACCGATGGCGTAGGCAGGCTACTGGCCCATTACTGACACTAAGGCACGAAAGCGTGGGGAGCGAACGGGATTAGATACCCCAGTAGTCC</w:t>
      </w:r>
    </w:p>
    <w:p w14:paraId="59A4362C">
      <w:pPr>
        <w:rPr>
          <w:rFonts w:hint="eastAsia"/>
        </w:rPr>
      </w:pPr>
      <w:r>
        <w:rPr>
          <w:rFonts w:hint="eastAsia"/>
        </w:rPr>
        <w:t>&gt;OTU001869</w:t>
      </w:r>
    </w:p>
    <w:p w14:paraId="29BD84F5">
      <w:pPr>
        <w:rPr>
          <w:rFonts w:hint="eastAsia"/>
        </w:rPr>
      </w:pPr>
      <w:r>
        <w:rPr>
          <w:rFonts w:hint="eastAsia"/>
        </w:rPr>
        <w:t>CCTACGGGGGGCAGCAGTGAGGAATATTGGGCAATGGACGCAAGTCTGACCCAGCAACGCCGCGTGGAGGAAGAAGGCCTTCGGGTTGTAAACTCCTTTTGAGGGGGAAAAGCAAGGATGGTACCCCTAGAATCAGTCACGGCTAACTACGTGCCAGCAGCCGCGGTAATACGTAGGTGACAAGCGTTATCCGGAATTACTGGGCGTAAAGCGCACGCAAGCGGTGGTTCAAGTCCGACGTGAAATCTTCTGGCTTAACCAGGAGCGGTCGTTGGAAACTGAGCGGCTTGAGGCGATGAGAGGGGTGCAGAATTCCAGGTGTAGTGGTGGAATGCGTAGAGATCTGGAGGAATACCAGTGGCGAAAGCGGCACCCTGGCATTGGCCTGACGCTGATGTGCGAAAGCGTGGGGAGCGAACGGGATTAGATACCCGTGTAGTCC</w:t>
      </w:r>
    </w:p>
    <w:p w14:paraId="7759AA88">
      <w:pPr>
        <w:rPr>
          <w:rFonts w:hint="eastAsia"/>
        </w:rPr>
      </w:pPr>
      <w:r>
        <w:rPr>
          <w:rFonts w:hint="eastAsia"/>
        </w:rPr>
        <w:t>&gt;OTU001870</w:t>
      </w:r>
    </w:p>
    <w:p w14:paraId="51D8E5F9">
      <w:pPr>
        <w:rPr>
          <w:rFonts w:hint="eastAsia"/>
        </w:rPr>
      </w:pPr>
      <w:r>
        <w:rPr>
          <w:rFonts w:hint="eastAsia"/>
        </w:rPr>
        <w:t>CCTACGGGGGGCTGCAGTAACGAATCTTCCGCAATGCACGAAAGTGTGACGGAGCGACGCCGCGTGGAGGACGAAGTCCTTCGGGATGTAAACTCCTGTCAGGGGCTACCAAGTTCTGAGGGGCCCCAGAGGAAGGCACGGCTAACTCTGTGCCAGCAGCCGCGGTAAGACAGAGGTGCCGAGCGTTAGGCGGAATCACTGGGCTTAAAGCGTGTGTAGGCGGACCCGTCAGTGTCTTGTGAAATCCCACCGCTCAACGGTGGAACGGCTGGGCATACTGCGGGTCTTGAGCCACCCAGGGGCGAGCGGAACAAGCGGTGGAGCGGTGAAATGCGTAGATATCGCTTGGAACGCCGGCGGTGAAAACGGCTCGCTGGGGGTGTGCTGACGCTGAGACACGAAAGCCAGGGGAGCGAACGGGATTAGATACCCTAGTAGTCC</w:t>
      </w:r>
    </w:p>
    <w:p w14:paraId="5695707F">
      <w:pPr>
        <w:rPr>
          <w:rFonts w:hint="eastAsia"/>
        </w:rPr>
      </w:pPr>
      <w:r>
        <w:rPr>
          <w:rFonts w:hint="eastAsia"/>
        </w:rPr>
        <w:t>&gt;OTU001871</w:t>
      </w:r>
    </w:p>
    <w:p w14:paraId="4192E8F2">
      <w:pPr>
        <w:rPr>
          <w:rFonts w:hint="eastAsia"/>
        </w:rPr>
      </w:pPr>
      <w:r>
        <w:rPr>
          <w:rFonts w:hint="eastAsia"/>
        </w:rPr>
        <w:t>CCTACGGGCGGCAGCAGTAGGGAATATTGGGCAATGGGCGCAAGCCTGACCCAGCCATGCCGCGTGCAGGATGACGGCCCTATGGGTTGTAAACTGCTTTTATACGGGAAGAAACCCTCCGACGTGTCGGAGGCTGACGGTACCGTAAGAATAAGGATCGGCTAACTCCGTGCCAGCAGCCGCGGTAATACGGAGGATCCTAGCGTTGTCCGGATTTACTGGGTTTAAAGGGTGCGTAGGCGGACTATTAAGTCAGTGGTGAAAGTTTGCAGCTTAACTGTAAAATTGCCATTGAAACTGATAGTCTTGAGTACGGTTGAGGTGGATGGAATGTGTCATGTAGCGGTGAAATGCTTAGATATGATACAGAACACCGATTGCGAAGGCAGTTCACTAAACCGTAACTGACGCTGAGGCACGAAAGCGTGGGGATCAAACAGGATTAGATACCCCAGTAGTCC</w:t>
      </w:r>
    </w:p>
    <w:p w14:paraId="6BD6F77D">
      <w:pPr>
        <w:rPr>
          <w:rFonts w:hint="eastAsia"/>
        </w:rPr>
      </w:pPr>
      <w:r>
        <w:rPr>
          <w:rFonts w:hint="eastAsia"/>
        </w:rPr>
        <w:t>&gt;OTU001872</w:t>
      </w:r>
    </w:p>
    <w:p w14:paraId="6CFBEB1B">
      <w:pPr>
        <w:rPr>
          <w:rFonts w:hint="eastAsia"/>
        </w:rPr>
      </w:pPr>
      <w:r>
        <w:rPr>
          <w:rFonts w:hint="eastAsia"/>
        </w:rPr>
        <w:t>CCTACGGGTGGCTGCAGTCGAGAATCTTCCGCAATGGGCGCAAGCCTGACGGAGCGACACCGCGTGCAGGATGAAGGCCTTCGGGTTGTAAACTGCTGTCACGCTTCAGGAACGAACGAGCGTCAACAGCGCTCGGACTGACCAAGGCGAGAGGAAGCACCGGCTAACTCTGTGCCAGCAGCCGCGGTAAGACAGAGGGTGCAAACGTTGTTCGGAATTACTGGGCATAAAGAGCACGTAGGTGGCGCGCTAAGTCACGTGTGAAATCCCCCGGCTCAACCGGGGAATTGCGCGTGATACTGGCGTGCTCGAGGCGGGTAGGGGTGAGCGGAACTCCAGGTGGAGCGGTGAAATGCGTAGATATCTGGAGGAACACCGGTGGCGAAAGCGGCTCACTGGACCCGATCTGACACTGAGGTGCGAAAGCTAGGGTAGCAAACGGGATTAGATACCCCTGTAGTCC</w:t>
      </w:r>
    </w:p>
    <w:p w14:paraId="1AAAAF07">
      <w:pPr>
        <w:rPr>
          <w:rFonts w:hint="eastAsia"/>
        </w:rPr>
      </w:pPr>
      <w:r>
        <w:rPr>
          <w:rFonts w:hint="eastAsia"/>
        </w:rPr>
        <w:t>&gt;OTU001873</w:t>
      </w:r>
    </w:p>
    <w:p w14:paraId="1D5F6CF3">
      <w:pPr>
        <w:rPr>
          <w:rFonts w:hint="eastAsia"/>
        </w:rPr>
      </w:pPr>
      <w:r>
        <w:rPr>
          <w:rFonts w:hint="eastAsia"/>
        </w:rPr>
        <w:t>CCTACGGGGGGCAGCAGTTTGGAATTTTGGACAATGGGCGAAAGCCTGATCCAGCGACGCCGCGTGGACGATGAAGGCCTTCGGGTTGTAAAGTCCTTTTGCTTGGGAAGAATTTTTGACGGTACCAAGCGAATAAGAGGTTGCTAACTCTGTGCCAGCAGCAGCGGTAATACAGAGACCTCAAGCGTTATCCGGAATCATTGGGCGTAAAGCGTACCGATAGGTGGTTTTGCAAGTCAGAGGTGAAATTCCAAAGCTCAACTTTGGGACTGTCCTTTGAAACTGCAGAACTAGAGGGGCAAAGAGGAAGCTGGAACGAACGGTGTAGTAGTGAAATGCGTTGATATCGTTCGGAACACCAATAGCGAAGGCAGGCTTCTGGGTGCCACCTGACACTGCTAGGACGAAAGCGTGGGGAGCGAATGGGATTAGATACCCCTGTAGTCC</w:t>
      </w:r>
    </w:p>
    <w:p w14:paraId="7EC47BDD">
      <w:pPr>
        <w:rPr>
          <w:rFonts w:hint="eastAsia"/>
        </w:rPr>
      </w:pPr>
      <w:r>
        <w:rPr>
          <w:rFonts w:hint="eastAsia"/>
        </w:rPr>
        <w:t>&gt;OTU001874</w:t>
      </w:r>
    </w:p>
    <w:p w14:paraId="6B834EBB">
      <w:pPr>
        <w:rPr>
          <w:rFonts w:hint="eastAsia"/>
        </w:rPr>
      </w:pPr>
      <w:r>
        <w:rPr>
          <w:rFonts w:hint="eastAsia"/>
        </w:rPr>
        <w:t>CCTACGGGGGGCTGCAGCGACGAATCTTCCGCAATGGGCGAAAGCCTGACGGAGCAATGCCGCGTGCGGGATGAAGCCCTTCGGGGTGTAAACCGCTGTCAGGGTTTAGCAACACAAATGAGCAAACCCAAAGGAAGGGCCGGCTAACTCTGTGCCAGCAGCCGCGGTAATACAGAGGGCCCGAGCGTTGCGCGGATTTACTGGGCTTAAAGGGTGCGTAGGCGGAGGCGTTAGTGTCTTGTGAAATCCCACGGCTCAACCGTGGAACCGCAGGGCATACTGCGCTTCTTGAGGTCGGTAGGCGCTGCCGGAACTGTAGGTGTAGCGGTGAAATGCGTAGATATCTACAGGAACACCGATGGTGAAGACGGGCAGCTAGGCCGATTCTGACGCTGAGGCACGAAAGCGTGGGGATCAAACAGGATTAGATACCCGTGTAGTCC</w:t>
      </w:r>
    </w:p>
    <w:p w14:paraId="3184B3AC">
      <w:pPr>
        <w:rPr>
          <w:rFonts w:hint="eastAsia"/>
        </w:rPr>
      </w:pPr>
      <w:r>
        <w:rPr>
          <w:rFonts w:hint="eastAsia"/>
        </w:rPr>
        <w:t>&gt;OTU001875</w:t>
      </w:r>
    </w:p>
    <w:p w14:paraId="1F61A84D">
      <w:pPr>
        <w:rPr>
          <w:rFonts w:hint="eastAsia"/>
        </w:rPr>
      </w:pPr>
      <w:r>
        <w:rPr>
          <w:rFonts w:hint="eastAsia"/>
        </w:rPr>
        <w:t>CCTACGGGTGGCTGCAGTCGAGGATCTTCGGCAATGGGCGCAAGCCTGACCGAGCGACGCCGCGTGCGCGACGAAGGCCTTCGGGTTGTAAAGCGCTGTCGGGGGGGAGGAAAGCCGCAAGGCCTGACCGACCCCCGGAGGAAGCACGGGCTAAGTTCGTGCCAGCAGCCGCGGTAAGACGAACCGTGCGAACGTTGTTCGGATTCACTGGGCTTAAAGGGCGCGTAGGCGGGCAGGCGAGTCAGGGGTGAAATCCTTCGGCCCAACCGGAGAACTGCCCCTGAGACCGCCTGTCTGGAGGGGGATAGGGGCACGTGGAACTTCCGGTGGAGCGGTGAAATGCGTAGATATCGGAAGGAACGCCGGTGGCGAAAGCGGCGTGCTGGATCCTCTCTGACGCTGAGGCGCGAAAGCCAGGGGAGCAAACGGGATTAGATACCCGAGTAGTCC</w:t>
      </w:r>
    </w:p>
    <w:p w14:paraId="7CE04859">
      <w:pPr>
        <w:rPr>
          <w:rFonts w:hint="eastAsia"/>
        </w:rPr>
      </w:pPr>
      <w:r>
        <w:rPr>
          <w:rFonts w:hint="eastAsia"/>
        </w:rPr>
        <w:t>&gt;OTU001876</w:t>
      </w:r>
    </w:p>
    <w:p w14:paraId="7D433578">
      <w:pPr>
        <w:rPr>
          <w:rFonts w:hint="eastAsia"/>
        </w:rPr>
      </w:pPr>
      <w:r>
        <w:rPr>
          <w:rFonts w:hint="eastAsia"/>
        </w:rPr>
        <w:t>CCTACGGGGGGCTGCAGTTTGGAATTTTGGTCAATGGGGGAAACCCTGAACCAGCGACGCCGCGTGGACGATGAAGGCCTTCGGGTTGTAAAGTCCTTTTGTTGGGGAATAATATTTGAATGTACCCAAAGAATAAGAGGTTGCTAACTCTGTGCCAGCAGCAGCGGTAATACAGAGACCTCGAGCGTTATCCGGAATCATTGGGCGTAAAGCGTACCGATAGGTGGTTTTGAAAGTCAGAGGTGAAATTACGAAGCTCAACTTCGTAACTGTCCTTTGAAACTTCAAGACTAGAGGGGCAAAGAGGAAGCTGGAACAAACGGTGTAGTAGTGAAATGCGTTGATATCGTTTGGAACACCAATAGCGTAGGCAGGCTTCTGGGTGCCACCTGACACTGCTAGGACGAAAGCGTGGGGAGCGAATGGGATTAGATACCCTGGTAGTCC</w:t>
      </w:r>
    </w:p>
    <w:p w14:paraId="513B1588">
      <w:pPr>
        <w:rPr>
          <w:rFonts w:hint="eastAsia"/>
        </w:rPr>
      </w:pPr>
      <w:r>
        <w:rPr>
          <w:rFonts w:hint="eastAsia"/>
        </w:rPr>
        <w:t>&gt;OTU001877</w:t>
      </w:r>
    </w:p>
    <w:p w14:paraId="131EF804">
      <w:pPr>
        <w:rPr>
          <w:rFonts w:hint="eastAsia"/>
        </w:rPr>
      </w:pPr>
      <w:r>
        <w:rPr>
          <w:rFonts w:hint="eastAsia"/>
        </w:rPr>
        <w:t>CCTACGGGAGGCTGCAGTCGGGAATATTGCCCAATGGACGAAAGTCTGAGGCAGCAACGCCGCGTGCGCGATGAAGGCCTTCGGGTCGTAAAGCGCTTTTCGGTGGGAGGAAGGCTGGGGCGCGAGCTTCAGCTTGACCGTACCACCGGAATAAGGTACGGCTAACTACGTGCCAGCAGCCGCGGTAAAACGTAGGTACCGAGCGTTATCCGGATTTACTGGGCGTAAAGGGCGTTCAGGCGGCCTGGCAAGTCGGGCATGAAATCTCTCGGCTCAACCGGGAGGGGTTGTCCGATACTGCTGGGCTTGAGGGCAGTAGAGGGTGGTGGAATTCCGGGTGTAGTGGTGAAATGCGTAGAGATCCGGAGGAACACCAGTGGCGAAGGCGGCCACCTGGACTGTACCTGACGCTGACACGCGAAAGCTAGGGGAGCGAACGGGATTAGATACCCGGGTAGTCC</w:t>
      </w:r>
    </w:p>
    <w:p w14:paraId="4A047544">
      <w:pPr>
        <w:rPr>
          <w:rFonts w:hint="eastAsia"/>
        </w:rPr>
      </w:pPr>
      <w:r>
        <w:rPr>
          <w:rFonts w:hint="eastAsia"/>
        </w:rPr>
        <w:t>&gt;OTU001878</w:t>
      </w:r>
    </w:p>
    <w:p w14:paraId="0C957157">
      <w:pPr>
        <w:rPr>
          <w:rFonts w:hint="eastAsia"/>
        </w:rPr>
      </w:pPr>
      <w:r>
        <w:rPr>
          <w:rFonts w:hint="eastAsia"/>
        </w:rPr>
        <w:t>CCTACGGGTGGCAGCAGTGGGGAATCTTCCGCAATGGGGGCAACCCTGACGGAGCGACGCCGCGTGCGGGATGAAGGCCTTCGGGTTGTAAACCGCTGTCACGCATTAAGAAGGGCTCGGCGTTAACAGCGCTGGGCTTTGACAAAGGTGCGGGAGGAAGCCACGGCTAACTCTGTGCCAGCAGCCGCGGTAAGACAGAGGTGGCGACCGTTGTTCGGAATCACTGGGCATAAAGCGCGTGTAGGCGGCATCGTAAGTCGGGTGTGAAATCCCTCGGCCCAACCGAGGAATTGCGCCCGAAACTACCTTGCTTGAGGACCAGAGGGGAGCCTGGAATTCCTGGTGGAGCGGTGAAATGCGTTGATATCAGGAGGAACACCGGCGGCGAAGGCGAGGCTCTGGCTGGTTACTGACGCTGAGACGCGAAAGCTAGGGGAGCAAACGGGATTAGATACCCGTGTAGTCC</w:t>
      </w:r>
    </w:p>
    <w:p w14:paraId="301F2086">
      <w:pPr>
        <w:rPr>
          <w:rFonts w:hint="eastAsia"/>
        </w:rPr>
      </w:pPr>
      <w:r>
        <w:rPr>
          <w:rFonts w:hint="eastAsia"/>
        </w:rPr>
        <w:t>&gt;OTU001879</w:t>
      </w:r>
    </w:p>
    <w:p w14:paraId="67C022FC">
      <w:pPr>
        <w:rPr>
          <w:rFonts w:hint="eastAsia"/>
        </w:rPr>
      </w:pPr>
      <w:r>
        <w:rPr>
          <w:rFonts w:hint="eastAsia"/>
        </w:rPr>
        <w:t>CCTACGGGCGGCTGCAGTGAGGAATTTTGCGCAATGGGCGAAAGCCTGACGCAGCAACGCCGCGTGGGGGATGAAGGCCCTCGGGTTGTAAACCCCTTTTCTCTGGGAAGACTTCGACGGTACCAGAGGAATAAGCCACGGCTAACTACGTGCCAGCAGCCGCGGTAATACGTAGGTGGCAAGCGTTGTCCGGATTTACTGGGCGTAAAGCGCGCGTAGGTGGCTTGGCAAGTCTGTGGTGAAATCTCTCGGCTTAACCGAGAGGGGTCTATGGATACTGCCAGGCTTGAGTGTCGTAGAGGAAGGCGGAATTCCCGGTGTAGTGGTGAAATGCGTAGATATCGGGAGGAACACCAGTGGCGAAAGCGGCCTTCCAGACGATAACTGACGCTGAGGCGCGAAAGCGTGGGGAGCGAACCGGATTAGATACCCCTGTAGTCC</w:t>
      </w:r>
    </w:p>
    <w:p w14:paraId="51C98729">
      <w:pPr>
        <w:rPr>
          <w:rFonts w:hint="eastAsia"/>
        </w:rPr>
      </w:pPr>
      <w:r>
        <w:rPr>
          <w:rFonts w:hint="eastAsia"/>
        </w:rPr>
        <w:t>&gt;OTU001880</w:t>
      </w:r>
    </w:p>
    <w:p w14:paraId="65131392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GCTGTCGAGGGGGAGGAAGGCCGTAAAATCGGCTTGACCTATCCCTGGAGGAAGCACGGGCTAAGTTCGTGCCAGAAGCCGCGGTAAGACGAACCGTGCAAACGTTGTTCGGAATCACTGGGCTTAAAGGGCGCGTAGGCGGCAGTTCAAGTCTGGGGTGAAATCTTTCGGCTCAACCGGAAAATTGCCTGGGATACTGGACTGCTCGAGAGAGGTAGGGGCAACCGGAACGACCAGTGGAGCGGTGAAATGCGTTGATATTGGTAGGAACGCCGGTGGCGAAAGCGGGTTGCTGGACCTCTTCTGACGCTGAGGCGCGAAAGCTAGGGTAGCAAACGGGATTAGATACCCGTGTAGTCC</w:t>
      </w:r>
    </w:p>
    <w:p w14:paraId="69A699AD">
      <w:pPr>
        <w:rPr>
          <w:rFonts w:hint="eastAsia"/>
        </w:rPr>
      </w:pPr>
      <w:r>
        <w:rPr>
          <w:rFonts w:hint="eastAsia"/>
        </w:rPr>
        <w:t>&gt;OTU001881</w:t>
      </w:r>
    </w:p>
    <w:p w14:paraId="3181D48B">
      <w:pPr>
        <w:rPr>
          <w:rFonts w:hint="eastAsia"/>
        </w:rPr>
      </w:pPr>
      <w:r>
        <w:rPr>
          <w:rFonts w:hint="eastAsia"/>
        </w:rPr>
        <w:t>CCTACGGGGGGCAGCAGCAAGGAATTTTCCGCAATGGGCGCAAGCCTGACGGAGCAACGCCGCGTGGGGGAGGACGCCCTTCGGGGTGTAAACCCCTTTTCTTGGGGACGAAGAAAGTGACGGTACCCGAGGAAGAAGGCCCGGCTAACTACGTGCCAGCAGCCGCGGTAATACGTAGGGGCCGAGCGTTGTCCGGAGTTACTGGGCGTAAAGCGCGCGCAGGCGGCTCGCTTTGCCCGGCGTGAAAGCCCCCGGCTCAACCGGGGAGGGTCGTCGGGGACGGGCGGGCTTGAGGCCGGCAGGGGCAGGTGGAATTCCCGGTGTAGTGGTGAAATGCGTAGAGATCGGGAGGAACACCCGTGGCGAAGGCGGCCTGCTGGGCCGGACCTGACGCTGAGGCGCGAAGGCGTGGGGAGCGAACGGGATTAGATACCCTAGTAGTCC</w:t>
      </w:r>
    </w:p>
    <w:p w14:paraId="51A6316F">
      <w:pPr>
        <w:rPr>
          <w:rFonts w:hint="eastAsia"/>
        </w:rPr>
      </w:pPr>
      <w:r>
        <w:rPr>
          <w:rFonts w:hint="eastAsia"/>
        </w:rPr>
        <w:t>&gt;OTU001882</w:t>
      </w:r>
    </w:p>
    <w:p w14:paraId="4701FC51">
      <w:pPr>
        <w:rPr>
          <w:rFonts w:hint="eastAsia"/>
        </w:rPr>
      </w:pPr>
      <w:r>
        <w:rPr>
          <w:rFonts w:hint="eastAsia"/>
        </w:rPr>
        <w:t>CCTACGGGGGGCTGCAGTGGGGAATATTGCGCAATGGGCGGAAGCCTGACGCAGCAACGCCGCGTGAGGGATGACGGCCTTCGGGTTGTAAACCTCTTTCAGCAGGGACGAAGCTAACGTGACGGTACCTGCAGAAGAAGCACCGGCCAACTACGTGCCAGCAGCCGCGGTAAGACGTAGGGTGCGAGCGTTGTCCGGAATTATTGGGCGTAAAGGGCTCGTAGGCGGTTTGTCGCGTCGAAAGTGAAATTCCGAGGCTCAACTTCGGGACTGCTTTCGATACGGGCAGACTAGAGGTAGGCAGGGGAGAGTGGAATACCTAGTGTAGCGGTGGAATGCGCAGATATTAGGTGGAACACCGGTGGCGAAGGCGGCTCTCTGGGCCTTACCTGACGCTGAGGAGCGAAAGCGTGGGTAGCGAACAGGATTAGATACCCCGGTAGTCC</w:t>
      </w:r>
    </w:p>
    <w:p w14:paraId="3D0D0CBD">
      <w:pPr>
        <w:rPr>
          <w:rFonts w:hint="eastAsia"/>
        </w:rPr>
      </w:pPr>
      <w:r>
        <w:rPr>
          <w:rFonts w:hint="eastAsia"/>
        </w:rPr>
        <w:t>&gt;OTU001883</w:t>
      </w:r>
    </w:p>
    <w:p w14:paraId="1DAED146">
      <w:pPr>
        <w:rPr>
          <w:rFonts w:hint="eastAsia"/>
        </w:rPr>
      </w:pPr>
      <w:r>
        <w:rPr>
          <w:rFonts w:hint="eastAsia"/>
        </w:rPr>
        <w:t>CCTACGGGTGGCTGCAGTCGAGAATTTTTCTCAATGGGCGCAAGCCTGAAGGAGCGACGCCGCGTGGGGGATGAAGGGTTTCGATCCGTAAACCCCTGTCATTTGTGAACAATGGTCAGTATTTAAAAGATGCTGGCTTGATAGTAATGAAAGAGGAAGGGACGGCTAACTCTGTGCCAGCAGCCGCGGTAATACAGAGGTCCCGAGCGTTGTTCGGATTCACTGGGCGTAAAGGGTGCGTAGGTGGCTTAAAAAGTTTGATGTGAAAGCTCAGGGCTTAACCCTGAAATGGCATTGAATACTGTTAAGCTGGAGGTTTGGAGGGGGGACTGGAATTCTTGGTGTAGCAGTGAAATGCGTAGATATCAAGAGGAACACCAGTGGCGAAGGCGAGTCCCTGGACAACACCTGACACTGAGGCACGAAAGCTAGGGGAGCAAACAGGATTAGATACCCCAGTAGTCC</w:t>
      </w:r>
    </w:p>
    <w:p w14:paraId="7DBCD59E">
      <w:pPr>
        <w:rPr>
          <w:rFonts w:hint="eastAsia"/>
        </w:rPr>
      </w:pPr>
      <w:r>
        <w:rPr>
          <w:rFonts w:hint="eastAsia"/>
        </w:rPr>
        <w:t>&gt;OTU001884</w:t>
      </w:r>
    </w:p>
    <w:p w14:paraId="534ED278">
      <w:pPr>
        <w:rPr>
          <w:rFonts w:hint="eastAsia"/>
        </w:rPr>
      </w:pPr>
      <w:r>
        <w:rPr>
          <w:rFonts w:hint="eastAsia"/>
        </w:rPr>
        <w:t>CCTACGGGGGGCTGCAGTCGAGAATCTTCGGCAATGGGCGCAAGCCTGACCGAGCGATGCCGCGTGCGGGATGAAGGCTTTCGGGTTGTAAACCGCTGTCAGTGGGGAGGAAGTCTATGGGGGTTCTCCCCCATAGTTGACCTATCCGCAGAGGAAGCAAGGGCTAAGTTCGTGCCAGCAGCCGCGGTAAGACGAACCTTGCTAACGTTATTCGGAATTACTGGGCTTAAAGGGTGCGTAGGCGGTGCGGAAAGTTGGGTGTGAAATCCCTCGGCTCAACCGAGGAACTGCGCCCAAAACTGCCGTGCTAGAGGAAGATAGAGGTGAGCGGAACTCAGGGTGGAGCGGTGAAATGCGTTGATATCCTGAGGAACACCGGTGGCGAAAGCGGCTCACTGGGTCTTATCTGACGCTGAGGCACGAAAGCTAGGGTAGCGAACGGGATTAGATACCCCTGTAGTCC</w:t>
      </w:r>
    </w:p>
    <w:p w14:paraId="7C2B7E8C">
      <w:pPr>
        <w:rPr>
          <w:rFonts w:hint="eastAsia"/>
        </w:rPr>
      </w:pPr>
      <w:r>
        <w:rPr>
          <w:rFonts w:hint="eastAsia"/>
        </w:rPr>
        <w:t>&gt;OTU001885</w:t>
      </w:r>
    </w:p>
    <w:p w14:paraId="1B1D1797">
      <w:pPr>
        <w:rPr>
          <w:rFonts w:hint="eastAsia"/>
        </w:rPr>
      </w:pPr>
      <w:r>
        <w:rPr>
          <w:rFonts w:hint="eastAsia"/>
        </w:rPr>
        <w:t>CCTACGGGGGGCTGCAGTGGGGAATTTTGCGCAATGGACGAAAGTCTGACGCAGCGACGCCGCGTGTGCGATGAAGGCCTTTGGGTCGTAAAGCACTGTCGACCGGGACGAAAACTCACGGACTAATACTTCGTGAGTCTGACGGTACTGGTAAAGGAAGCACCGGCTAACTCTGTGCCAGCAGCCGCGGTAATACAGAGGGTGCAAACGTTGCTCGGAATTATTGGGCGTAAAGCGCGTGTAGGCGGCTTGTTAAGTTGGTTGTGAAAACCCATGGCTCAACCATGGAAGGGCGTCCAAAACTGGCAAGCTAGAGTCCCGACGAGGATGGCGGAATTCCCAGTGTAGAGGTGAAATTCGTAGATATTGGGAGGAACACCGGTGGCGAAGGCGGCCATCTGGGAGGGCACTGACGCTGAGACGCGAAAGCGTGGGGAGCAAACAGGATTAGATACCCGGGTAGTCC</w:t>
      </w:r>
    </w:p>
    <w:p w14:paraId="036D0440">
      <w:pPr>
        <w:rPr>
          <w:rFonts w:hint="eastAsia"/>
        </w:rPr>
      </w:pPr>
      <w:r>
        <w:rPr>
          <w:rFonts w:hint="eastAsia"/>
        </w:rPr>
        <w:t>&gt;OTU001886</w:t>
      </w:r>
    </w:p>
    <w:p w14:paraId="6CEDC260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CAGTAGGGAAGAAGCGAAAGTGACGGTACCTGCAGAAGAAGCGCCGGCTAACTACGTGCCAGCAGCCGCGGTAATACGTAGGTGGCAAGCGTTGTCCGGATTTATTGGGTTTAAAGGGTGCGTAGGCGGCTTTGTAAGTCAGTGGTGAAATATAGCAGCTTAACTGTTAGGGTGCCATTGATACTGCAGAGCTTGAGTACAGATGAGGTAGGCGGAATTGACGGTGTAGCGGTGAAATGCTTAGATATCGTCAAGAACACCGATAGTGTAGACAGCTTACTAGGCTGTAACTGACGCTGAGGCACGAAAGTGTGGGGATCAAACAGGATTAGATACCCCAGTAGTCC</w:t>
      </w:r>
    </w:p>
    <w:p w14:paraId="7CE9F61C">
      <w:pPr>
        <w:rPr>
          <w:rFonts w:hint="eastAsia"/>
        </w:rPr>
      </w:pPr>
      <w:r>
        <w:rPr>
          <w:rFonts w:hint="eastAsia"/>
        </w:rPr>
        <w:t>&gt;OTU001887</w:t>
      </w:r>
    </w:p>
    <w:p w14:paraId="05AB0885">
      <w:pPr>
        <w:rPr>
          <w:rFonts w:hint="eastAsia"/>
        </w:rPr>
      </w:pPr>
      <w:r>
        <w:rPr>
          <w:rFonts w:hint="eastAsia"/>
        </w:rPr>
        <w:t>CCTACGGGTGGCTGCAGTGGGGAATATTGCGCAATGGTCGAAAGACTGACGCAGCGACGCCGCGTGGAGGATGAAGCCCTTCGGGGTGTAAACTCCTGTTGCTCGGGACGAATGCCCCTTTCGAGGGGATTGACGGTACCGGGTGAGGAAGCACCGGCTAACTCTGTGCCAGCAGCCGCGGTAATACAGAGGGTGCAAGCGTTGTCCGGAATCACTGGGCGTAAAGGGCGCGTAGGTGGCTTGGTAAGCGTGCGGTGAAAGCTCGAGGCTCAACCTCGAGTCTGCCGTGCGAACTGCCGAGCTGGAGCACGGTAGAGGCACATGGAATTCCGGGTGTAGCGGTGGAATGCGTAGAGATCCGGAAGAACACCGGTGGCGAAGGCGGTGTGCTGGGCCGTAGCTGACACTGAGGCGCGACAGCGTGGGGAGCAAACAGGATTAGATACCCCAGTAGTCC</w:t>
      </w:r>
    </w:p>
    <w:p w14:paraId="71E2FFE5">
      <w:pPr>
        <w:rPr>
          <w:rFonts w:hint="eastAsia"/>
        </w:rPr>
      </w:pPr>
      <w:r>
        <w:rPr>
          <w:rFonts w:hint="eastAsia"/>
        </w:rPr>
        <w:t>&gt;OTU001888</w:t>
      </w:r>
    </w:p>
    <w:p w14:paraId="4DC4AE35">
      <w:pPr>
        <w:rPr>
          <w:rFonts w:hint="eastAsia"/>
        </w:rPr>
      </w:pPr>
      <w:r>
        <w:rPr>
          <w:rFonts w:hint="eastAsia"/>
        </w:rPr>
        <w:t>CCTACGGGGGGCTGCAGTAAGGGATATTGCACAATGGGCGCAAGCCTGATGCAGCAACGCCGCGTGCCCGATGAAGGCCTTCGGGTCGTAAAGGGCTTTTCTGGCTGAAGAGGAAGGACAGTAAGCCAGGAATAAGTGTCGGCTAACTACGTGCCAGCAGCCGCGGTAAAACGTAGGACGCGAGCGTTATCCGGAGTTACTGGGCGTAAAGCGCGGGCAGGCGGCTCTGCAAGTCTGATGTGAAAGCGCACGGCTCAACCGAGCGAGGCCATTGGAGACTACAGAGCTGGAGGGCAGTAGAGGTAGGCGGAATTCCGGGTGGAGTGGTGAAATGCGTAGAGATCCGGAGGAACACCAGAGGCGAAGGCGGCCTACTGGGCTGCACCTGACGCTGAGCCGCGAAAGCCAGGGGAGCGAACGGGATTAGATACCCGTGTAGTCC</w:t>
      </w:r>
    </w:p>
    <w:p w14:paraId="786C0684">
      <w:pPr>
        <w:rPr>
          <w:rFonts w:hint="eastAsia"/>
        </w:rPr>
      </w:pPr>
      <w:r>
        <w:rPr>
          <w:rFonts w:hint="eastAsia"/>
        </w:rPr>
        <w:t>&gt;OTU001889</w:t>
      </w:r>
    </w:p>
    <w:p w14:paraId="3ECD3694">
      <w:pPr>
        <w:rPr>
          <w:rFonts w:hint="eastAsia"/>
        </w:rPr>
      </w:pPr>
      <w:r>
        <w:rPr>
          <w:rFonts w:hint="eastAsia"/>
        </w:rPr>
        <w:t>CCTACGGGTGGCAGCAAGGGATATTGCGCAATGGCCGCAAGGCTGACGCAGCGACGCCGCGTGGGGGATGAAGGCTTTCGGGTCGTAAACCCCTTTTGGTTGGGACGAAGATTGACGGTACCAGCCGAATAAGCCCCGGCTAACTACGTGCCAGCAGCCGCGGTAATACGTAGGGGGCGAGCGTTGTCCGGATTTACTGGGCGTAAAGCGTCCGCAGGTGGTTGTTCAAGTCCGGTGTGAAAGCCCTCCGCTCAACGGGGGGAGGTCATCGGAGACTGGGCGACTGGAGGATAGCAGAGGAAGATGGAATTCCCGGAGTAGTGGTGATATGCGTAGAGACCGGGAGGAACACCGGTGGCGAAGGCGATCTTCTGGGCTACTCCTGACACTCAGGGACGAAAGCGTGGGGAGCGAACCGGATTAGATACCCTGGTAGTCC</w:t>
      </w:r>
    </w:p>
    <w:p w14:paraId="7170EB6C">
      <w:pPr>
        <w:rPr>
          <w:rFonts w:hint="eastAsia"/>
        </w:rPr>
      </w:pPr>
      <w:r>
        <w:rPr>
          <w:rFonts w:hint="eastAsia"/>
        </w:rPr>
        <w:t>&gt;OTU001890</w:t>
      </w:r>
    </w:p>
    <w:p w14:paraId="173DC90E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CGAAGGGTTAATAGCCCCTAGCTTGACGGTACCCTTCGAGGAAGCCCCGGCTAACTACGTGCCAGCAGCCGCGGTAATACGTAGGTGGCAAGCGTTGTCCGGAATCATTGGGCGTAAAGCGCGCGCAGGCGGTCCTTTAAGTCTGATGTGAAATCTTGCGGCTCAACCGTAAGCGGTCATTGGAAACTGGGGGACTTGAGTGCAGGAGAGGAAAGCGGAATTCCATGTGTAGCGGTGAAATGCGTAGAGATGTGGAGGAACACCAGTGGCGAAGGCGGCTTTCTGGTCTGTAACTGACGCTGAGGCGCGAAAGCGTGGGGAGCAAACAGGATTAGATACCCTGGTAGTCC</w:t>
      </w:r>
    </w:p>
    <w:p w14:paraId="1AD59713">
      <w:pPr>
        <w:rPr>
          <w:rFonts w:hint="eastAsia"/>
        </w:rPr>
      </w:pPr>
      <w:r>
        <w:rPr>
          <w:rFonts w:hint="eastAsia"/>
        </w:rPr>
        <w:t>&gt;OTU001891</w:t>
      </w:r>
    </w:p>
    <w:p w14:paraId="0C661661">
      <w:pPr>
        <w:rPr>
          <w:rFonts w:hint="eastAsia"/>
        </w:rPr>
      </w:pPr>
      <w:r>
        <w:rPr>
          <w:rFonts w:hint="eastAsia"/>
        </w:rPr>
        <w:t>CCTACGGGAGGCTGCAGTAACGAATCTTCCACAATGCACGAAAGTGTGATGGAGCGACGCCGCGTGTGGGATGAAGTCCTTCGGGATGTAAACCACTGTCAGGGGTAAGAAAGTTCTGATCTACCCCAGAGGAAGTGGCGACTAACTCTGTGCCAGCAGTCGCGGTAATACAGAGGCCTCGAGCGTTAGGCGGAATCACTGGGCTTAAAGCGTGTGTAGGCGGACTTCTAAGTACCTTGTGAAATCCCACGGCTTAACCGTGGAACTGCTTGGTATACTGGTTGTCTTGAGTCATCTAGGGGCGAGCGGAACAAGTGGTGGAGCGGTGAAATGCGTAGATATCACTTGGAACGCCAACGGTGAAAACAGCTCGCTGGGGATGTACTGACGCTGAGACACGAAAGCCAGGGGAGCAAACGGGATTAGATACCCGTGTAGTCC</w:t>
      </w:r>
    </w:p>
    <w:p w14:paraId="4B747D28">
      <w:pPr>
        <w:rPr>
          <w:rFonts w:hint="eastAsia"/>
        </w:rPr>
      </w:pPr>
      <w:r>
        <w:rPr>
          <w:rFonts w:hint="eastAsia"/>
        </w:rPr>
        <w:t>&gt;OTU001892</w:t>
      </w:r>
    </w:p>
    <w:p w14:paraId="0408BD85">
      <w:pPr>
        <w:rPr>
          <w:rFonts w:hint="eastAsia"/>
        </w:rPr>
      </w:pPr>
      <w:r>
        <w:rPr>
          <w:rFonts w:hint="eastAsia"/>
        </w:rPr>
        <w:t>CCTACGGGCGGCTGCAGTAGGGAATATTGCACAATGGGGGAAACCCTGATGCAGCAACGCCGCGTGGAGGATGAAGGATTTCGGTCTGTAAACTCCTGTCAGGGGGGACGATAATGACGGTACCCCCAAAGGAAGCATCGGCTAACTACGTGCCAGCAGCCGCGGTAAGACGTAGGATGCGAGCGTTGTTCGGAATTATTGGGCGTAAAGCGTGCGTAGGCGGCTTGTTAAGTCTGGTGTGAAAGCTAGGGGCTCAACCCCTGTGTTGCACTGGAAACTGGCAGGCTTGAGTGCGGTAGGGGAAGGTGGAATTCCGAGTGTAGCGGTGAAATGCGTAGATATTCGGAAGAACACCGGTGGCGAAGGCGACCTTCTGGGCCGCCACTGACGCTGAGGCACGAAAGCGTGGGGAGCAAACGGGATTAGATACCCCTGTAGTCC</w:t>
      </w:r>
    </w:p>
    <w:p w14:paraId="3127D89B">
      <w:pPr>
        <w:rPr>
          <w:rFonts w:hint="eastAsia"/>
        </w:rPr>
      </w:pPr>
      <w:r>
        <w:rPr>
          <w:rFonts w:hint="eastAsia"/>
        </w:rPr>
        <w:t>&gt;OTU001893</w:t>
      </w:r>
    </w:p>
    <w:p w14:paraId="7ACDEEDC">
      <w:pPr>
        <w:rPr>
          <w:rFonts w:hint="eastAsia"/>
        </w:rPr>
      </w:pPr>
      <w:r>
        <w:rPr>
          <w:rFonts w:hint="eastAsia"/>
        </w:rPr>
        <w:t>CCTACGGGGGGCTGCAGTCGAGAATTTTTCGCAATGGGGGAAACCCTGACGGAGCGACGCCGCGTGGAGGATGAAGGTCTTCGGATTGTAAACTCCTGTCATTGGTGAACAAGGTGCTTCCATTAACTGTGGAGGTAATTGCTAGTAGCCGAAGAGGAAGGGACGGCTAACTCTGTGCCAGCAGCCGCGGTAATACAGAGGTCCCGAGCGTTGTTCGGATTCATTGGGCGTAAAGGGTGCGTAGGCGGCTTTCTAAGTCTGATGTGAAATCCTGGGGCTCAACCCTGGAACTGCATTGGATACTGGGAGGCTAGAGTACTGGAGAGGAAACTGGAATTTACGGTGTAGCAGTGAAATGCGTAGAGATCGTAAGGAAGACCAGTGGCGAAGGCGAGTTTCTGGACAGTTACTGACGCTGAGGCACGAAGGCTAGGGGAGCAAACGGGATTAGATACCCCAGTAGTCC</w:t>
      </w:r>
    </w:p>
    <w:p w14:paraId="756717D3">
      <w:pPr>
        <w:rPr>
          <w:rFonts w:hint="eastAsia"/>
        </w:rPr>
      </w:pPr>
      <w:r>
        <w:rPr>
          <w:rFonts w:hint="eastAsia"/>
        </w:rPr>
        <w:t>&gt;OTU001894</w:t>
      </w:r>
    </w:p>
    <w:p w14:paraId="39721729">
      <w:pPr>
        <w:rPr>
          <w:rFonts w:hint="eastAsia"/>
        </w:rPr>
      </w:pPr>
      <w:r>
        <w:rPr>
          <w:rFonts w:hint="eastAsia"/>
        </w:rPr>
        <w:t>CCTACGGGTGGCAGCAGTGAGGAATATTCCACAATGGGCGAAAGCCTGATGGAGCGACGCCGCGTGAGGGATGAAGCTTTTCGGAGTGTAAACCTCTTTTTTAGGGGATGAAACGTGCCCGTAAGGGCACTAAGACAGTACCCTAAGAATAAGCATCGGCTAACTACGTGCCAGCAGCCGCGGTAATACGTAGGATGCAAGCGTTGTCCGGATTTACTGGGCGTAAAGCGCGCGCAGGCGGCATACCAAGTATTCAGTGAAATCTCCCTGCTCAACGGGGAGGGTGCTGAGTAGACTGGTAAGCTAGAGGACGGTAGAGGGGGGTAGAATTGCTGGTGTAGCGGTGAAATGCGTAGAGATCAGCAGGAATACCCGTGGCGAAGGCGGCCCCCTGGGCCGTTTCTGACGCTGAGGCGCGAAAGCCAGGGGAGCAAACGGGATTAGATACCCGGGTAGTCC</w:t>
      </w:r>
    </w:p>
    <w:p w14:paraId="006165BF">
      <w:pPr>
        <w:rPr>
          <w:rFonts w:hint="eastAsia"/>
        </w:rPr>
      </w:pPr>
      <w:r>
        <w:rPr>
          <w:rFonts w:hint="eastAsia"/>
        </w:rPr>
        <w:t>&gt;OTU001895</w:t>
      </w:r>
    </w:p>
    <w:p w14:paraId="2D53ABE9">
      <w:pPr>
        <w:rPr>
          <w:rFonts w:hint="eastAsia"/>
        </w:rPr>
      </w:pPr>
      <w:r>
        <w:rPr>
          <w:rFonts w:hint="eastAsia"/>
        </w:rPr>
        <w:t>CCTACGGGTGGCTGCAGTCGAGAATCTTCCGCAATGGGCGCAAGCCTGACGGAGCGACGCCGCGTGTGGGATGAAGGCCTTCGGGTTGTAAACCACTGTCGTAGGGGAGGAAAGGCCATGGGGTTCTCTCCATGGTTTGACCTATCCTAGGAGGAAGGATGGGCTAAGTCCGTGCCAGCAGCCGCGGTAAGACGGACCATCCAAACGTTATTCGGAATTACTGGGCTTAAAGGGTGCGTAGGCGGCGCGGAAAGTTGGGTGTGAAATCCCTCGGCTTAACCGAGGAATGGCGCTCAAAACTACCGTGCTCGAGGAAGACAGAGGTGAGCGGAACTTAGGGTGGAGCGGTGAAATGCGTTGATATCCTAAGGAACACCGGTGGCGAAAGCGGCTCACTGGGTCTTTTCTGACGCTGAGGCACGAAAGCTAGGGTAGCGAACGGGATTAGATACCCCGGTAGTCC</w:t>
      </w:r>
    </w:p>
    <w:p w14:paraId="42C9A0A8">
      <w:pPr>
        <w:rPr>
          <w:rFonts w:hint="eastAsia"/>
        </w:rPr>
      </w:pPr>
      <w:r>
        <w:rPr>
          <w:rFonts w:hint="eastAsia"/>
        </w:rPr>
        <w:t>&gt;OTU001896</w:t>
      </w:r>
    </w:p>
    <w:p w14:paraId="45B24AF7">
      <w:pPr>
        <w:rPr>
          <w:rFonts w:hint="eastAsia"/>
        </w:rPr>
      </w:pPr>
      <w:r>
        <w:rPr>
          <w:rFonts w:hint="eastAsia"/>
        </w:rPr>
        <w:t>CCTACGGGAGGCAGCAGTGGGGAATATTGGACAATGGGCGAAAGCCTGATCCAGCCACGCCGCGTGAGTGATGAAGGCCTTCGGGTCGTAAAGCTCTGTGGGGAGGGACGAAACCTGACTGGTTAAGAGCTAGGCAGTTGACGGTACCTCCTTAGCAAGCACCGGCTAACTCCGTGCCAGCAGCCGCGGTAATACGGAGGGTGCAAACGTTGCTCGGAATCACTGGGCGTAAAGCGCACGTAGGCGGCCCGAAAAGTCGGATGTGAAAGCCCTGGGCTCAACCTAGGAAGTGCATTCGAAACTGCCGGGCTTGAGTACGGGAGAGGGTTGCGGAATTCCCGGTGTAGAGGTGAAATTCGTAGATATCGGGAGGAACACCAGTGGCGAAGGCGGCAGCCTGGACCGATACTGACGCTGAGGTGCGAAAGCGTGGGGAGCAAACAGGATTAGATACCCCTGTAGTCC</w:t>
      </w:r>
    </w:p>
    <w:p w14:paraId="5A873C00">
      <w:pPr>
        <w:rPr>
          <w:rFonts w:hint="eastAsia"/>
        </w:rPr>
      </w:pPr>
      <w:r>
        <w:rPr>
          <w:rFonts w:hint="eastAsia"/>
        </w:rPr>
        <w:t>&gt;OTU001897</w:t>
      </w:r>
    </w:p>
    <w:p w14:paraId="4D32552F">
      <w:pPr>
        <w:rPr>
          <w:rFonts w:hint="eastAsia"/>
        </w:rPr>
      </w:pPr>
      <w:r>
        <w:rPr>
          <w:rFonts w:hint="eastAsia"/>
        </w:rPr>
        <w:t>CCTACGGGCGGCTGCAGTGGGGAATTTTCCGCAATGGGCGAAAGCCTGATCCAGCCATGCCGCGTGAGTGAAGAAGGCCTTCGGGTTGTAAAGCTCTTTCGGCGGGGACGATGATGACGGTACCCGCATAAGAAGCCCCGGCAAACTTCGTGCCAGCAGCCGCGGTAATACGAAGGGGGCTAGCGTTGTTCGGAATTACTGGGCGTAAAGCGAACGTAGGCGGTGTTCCATGTCAGAGGTGAAAGCCTGGGGCTCAACTCCAGAATTGCCTTTGAAACGGGAACGCTTGAGTCCGAGAGAGGGTGGCGGAATTCCTAGTGTAGAGGTGAAATTCGTAGATATTAGGAAGAACACCAGTGGCGAAGGCGGCCACCTGGCTCGGTACTGACGCTCAGGTTCGAAAGCGTGGGGAGCAAACAGGATTAGATACCCTAGTAGTCC</w:t>
      </w:r>
    </w:p>
    <w:p w14:paraId="4C0B4E4F">
      <w:pPr>
        <w:rPr>
          <w:rFonts w:hint="eastAsia"/>
        </w:rPr>
      </w:pPr>
      <w:r>
        <w:rPr>
          <w:rFonts w:hint="eastAsia"/>
        </w:rPr>
        <w:t>&gt;OTU001898</w:t>
      </w:r>
    </w:p>
    <w:p w14:paraId="325C2918">
      <w:pPr>
        <w:rPr>
          <w:rFonts w:hint="eastAsia"/>
        </w:rPr>
      </w:pPr>
      <w:r>
        <w:rPr>
          <w:rFonts w:hint="eastAsia"/>
        </w:rPr>
        <w:t>CCTACGGGGGGCTGCAGTCGAGGATCTTCGGCAATGGGCGCAAGCCTGACCGAGCGACGCCGCGTGTGCGAAGAAGGCCTTCGGGTTGTAAAGCACTGTCGAGGGGGAGGAAAGCCCGCAAGGGCTTGACTAATCCCTGGAGGAAGCACGGGCTAAGTTCGTGCCAGCAGCCGCGGTAAGACGAACCGTGCAAACGTTATTCGGATTCACTGGGCTTAAAGGGCGCGTAGGCGGGTGATCAAGTCAGGGGTGAAATCCTCCAGCTTAACTGGAGCAGTGCCTTTGATACTGGTCGTCTTGAGGGAGGTAGGGGCATGTGGAACTTCCGGTGGAGCGGTGAAATGCGTAGATATCGGAAGGAACGCCGGTGGCGAAAGCGACGTGCTGGATCTCTTCTGACGCTGAGGCGCGAAAGCCAGGGTAGCGAACGGGATTAGATACCCCTGTAGTCC</w:t>
      </w:r>
    </w:p>
    <w:p w14:paraId="69420921">
      <w:pPr>
        <w:rPr>
          <w:rFonts w:hint="eastAsia"/>
        </w:rPr>
      </w:pPr>
      <w:r>
        <w:rPr>
          <w:rFonts w:hint="eastAsia"/>
        </w:rPr>
        <w:t>&gt;OTU001899</w:t>
      </w:r>
    </w:p>
    <w:p w14:paraId="7A0A63C4">
      <w:pPr>
        <w:rPr>
          <w:rFonts w:hint="eastAsia"/>
        </w:rPr>
      </w:pPr>
      <w:r>
        <w:rPr>
          <w:rFonts w:hint="eastAsia"/>
        </w:rPr>
        <w:t>CCTACGGGAGGCTGCAGTGGGGAATCTTGCGCAATGGACGAAAGTCTGACGCAGCGACGCCGCGTGGTGGATGACGGCCTACGGGTCGTAAAGGGCTTTTCTGGGGGACGAGAAAGGACGGTACCCCAGGAATAAGGGACGGCTAACTACGTGCCAGCAGCCGCGGTGATACGTAGGTCTCGAGCGTTATCCGGATTTATTGGGCGTAAAGCGCGTGCAGGCGGCCGAGTCTGTTGGGCGTGAAAGCTCCCGGCTCAACCGGGAGAGGCCGCCCATGACTGCTCGGCTCGAGGACGGGAGAGGGAGGTGGAATTCCCGGTGGAGCAGTGAAATGCGATGAGATCGGGAGGAACACCAGTGGCGAAGGCGGCCTCCTAGACCGTCCCTGACGCTCAGACGCGAAAGCTAGGGTAGCGAACGGGATTAGATACCCCTGTAGTCC</w:t>
      </w:r>
    </w:p>
    <w:p w14:paraId="450B2106">
      <w:pPr>
        <w:rPr>
          <w:rFonts w:hint="eastAsia"/>
        </w:rPr>
      </w:pPr>
      <w:r>
        <w:rPr>
          <w:rFonts w:hint="eastAsia"/>
        </w:rPr>
        <w:t>&gt;OTU001900</w:t>
      </w:r>
    </w:p>
    <w:p w14:paraId="35C232A9">
      <w:pPr>
        <w:rPr>
          <w:rFonts w:hint="eastAsia"/>
        </w:rPr>
      </w:pPr>
      <w:r>
        <w:rPr>
          <w:rFonts w:hint="eastAsia"/>
        </w:rPr>
        <w:t>CCTACGGGCGGCAGCAGTAGGGAATTGTCGGCAATGGGCGAAAGCCTGACCGCGCGACGCCGCGTGGAGGAAGACGGCCTTCGGGTTGTAAACTTCTTTTATGGGGGACGATTATGACGGTACCCCACGAATAAGGGCCTGCTAACTACGTGCCAGCAGCAGCGGTAATACGTAGGGCCCGAGCATTATCCGGAATTATTGGGCGTAAAGAATGTGTAGGTGTTCCTACAAGTCGGTCGTTAAATCTCACCGCCTAACGGTGAGGCCGCGAGCGAAACTGTAGGAATTGAGGTTTGCAGGGGCAAGCAGAATTCTTGGAGTAGGGGTGAAATCCGTTGATACCAAGAGGAATACCAATGGCGAAGGCAGCTTGCTGGGCAATACCTGACACTGAGACATGAAAGCGTGGGGAGCGAACAGGATTAGATACCCCAGTAGTCC</w:t>
      </w:r>
    </w:p>
    <w:p w14:paraId="06C86BEC">
      <w:pPr>
        <w:rPr>
          <w:rFonts w:hint="eastAsia"/>
        </w:rPr>
      </w:pPr>
      <w:r>
        <w:rPr>
          <w:rFonts w:hint="eastAsia"/>
        </w:rPr>
        <w:t>&gt;OTU001901</w:t>
      </w:r>
    </w:p>
    <w:p w14:paraId="2C7F4A26">
      <w:pPr>
        <w:rPr>
          <w:rFonts w:hint="eastAsia"/>
        </w:rPr>
      </w:pPr>
      <w:r>
        <w:rPr>
          <w:rFonts w:hint="eastAsia"/>
        </w:rPr>
        <w:t>CCTACGGGGGGCTGCAGTGGGGAATCTTGCGCAATGGGGGAAACCCTGACGCAGCGACGCCGCGTGGGCGACGAAGGCCTTCGGGTCGTAAAGCCTTGTGGCGCGGGACGAACAGCTTGGGTTCAAATAGGGCTCAGGTCTGACGGTACCGCGTCAGCAAGCACCGGCTAACTCTGTGCCAGCAGCCGCGGTAAGACAGAGGGTGCGAACGTTGCTCGGAATCATTGGGCGTAAAGCGCGTGTAGGCGGCATCGCACGTCGGGTGTGAAAGCCCGGGGCTCAACCCCGGCAGTGCACCCGAAACGACGATGCTAGAGTGCTGGAGAGGCGGGTGGAATTCCTGGTGTAGAGGTGAAATTCGTAGATATCAGGAGGAACACCGGTGGCGAAGGCGACCCGCTGGCCAGCGACTGACGCTGAGACGCGAAAGCGTGGGGAGCAAACAGGATTAGATACCCGAGTAGTCC</w:t>
      </w:r>
    </w:p>
    <w:p w14:paraId="754898D9">
      <w:pPr>
        <w:rPr>
          <w:rFonts w:hint="eastAsia"/>
        </w:rPr>
      </w:pPr>
      <w:r>
        <w:rPr>
          <w:rFonts w:hint="eastAsia"/>
        </w:rPr>
        <w:t>&gt;OTU001902</w:t>
      </w:r>
    </w:p>
    <w:p w14:paraId="59403B64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CGCCAGGGACGATAATGACGGTACCTGGATAAGAAGCCCCGGCTAACTCCGTGCCAGCAGCCGCGGTAATACGGAGGGGGCAAGCGTTGTTCGGAATTACTGGGCGTAAAGCGCACGTAGGCGGATGTACAAGTTGGGGGTGAAAGCCCAGGGCTTAACCCTGGAACTGCCTTCAAGACTGTACGTCTTGAGTTCGAGAGAGGTAAGGGGAATTCCTAGTGTAGAGGTGAAATTCGTAGATATTAGGAAGAACACCGGTGGCGAAGGCGCCTTACTGGCTCGATACTGACGCTGAGGTGCGAAAGCGTGGGGAGCAAACAGGATTAGATACCCGAGTAGTCC</w:t>
      </w:r>
    </w:p>
    <w:p w14:paraId="722B38DB">
      <w:pPr>
        <w:rPr>
          <w:rFonts w:hint="eastAsia"/>
        </w:rPr>
      </w:pPr>
      <w:r>
        <w:rPr>
          <w:rFonts w:hint="eastAsia"/>
        </w:rPr>
        <w:t>&gt;OTU001903</w:t>
      </w:r>
    </w:p>
    <w:p w14:paraId="08A556C2">
      <w:pPr>
        <w:rPr>
          <w:rFonts w:hint="eastAsia"/>
        </w:rPr>
      </w:pPr>
      <w:r>
        <w:rPr>
          <w:rFonts w:hint="eastAsia"/>
        </w:rPr>
        <w:t>CCTACGGGGGGCTGCAGTAACGAATATTCCGCAATGGGCGCAAGCCTGACGGAGCAATACCGCGTGCAGGATGAAGCCCCTCGGGGTGTAAACTGCTGTCAGGGGCTACCAACTCAATGAGGAGCCCCAGAGGAAGAGACGGCTAACTCTGTGCCAGCAGCCGCGGTAATACAGAGGTCTCAAGCGTTAATCGGAATCACTGGGCTTAAAGGGTGCGCAGGCGGATCCGACAGTGCTTTGTGAAATACCACCGCTCAACGGTGGAACAGCTTGGCATACTACGGATCTTGAGCCCGACAGGGGTCGTCGGAACGCTAGGTGGAGCGGTGAAATGCGTAGATATCTAGCGGAACGCCAATGGTGAAGACAGACGACTGGGTCGGCGCTGACGCTCAGGCACGAAAGCGTGGGGAGCAAACGGGATTAGATACCCCTGTAGTCC</w:t>
      </w:r>
    </w:p>
    <w:p w14:paraId="5674F78C">
      <w:pPr>
        <w:rPr>
          <w:rFonts w:hint="eastAsia"/>
        </w:rPr>
      </w:pPr>
      <w:r>
        <w:rPr>
          <w:rFonts w:hint="eastAsia"/>
        </w:rPr>
        <w:t>&gt;OTU001904</w:t>
      </w:r>
    </w:p>
    <w:p w14:paraId="32A2CC4A">
      <w:pPr>
        <w:rPr>
          <w:rFonts w:hint="eastAsia"/>
        </w:rPr>
      </w:pPr>
      <w:r>
        <w:rPr>
          <w:rFonts w:hint="eastAsia"/>
        </w:rPr>
        <w:t>CCTACGGGTGGCAGCAGTGGGGAATTTTGGACAATGGGCGCAAGTCTGAACCAGCCATGCCGCGTGAAGGATGAAGGTCCTCTGGATTGTAAACTTCTTTTATTTGGGAAGAAACCCCCGTAATCGTACGGGGTTGACGGTACCAGATGAATAAGCACCGGCTAACTCCGTGCCAGCAGCCGCGGTAATACGGAGGGTGCGAGCGTTATCCGGATTCACTGGGTTTAAAGGGTGCGTAGGTGGGCAGTTAAGTCAGTGGTGAAATCTCCGGGCTTAACCCGGAAACTGCCATTGATACTATCTGTCTTGAATACCGTGGAGGTGAGCGGAATATGTCATGTAGCGGTGAAATGCTTAGATATGACATAGAACACCAATTGCGAAGGCAGCTCACTACGCGAATATTGACGCTGAGGCACGAAAGCGTGGGGATCAAACAGGATTAGATACCCTTGTAGTCC</w:t>
      </w:r>
    </w:p>
    <w:p w14:paraId="4CB4E953">
      <w:pPr>
        <w:rPr>
          <w:rFonts w:hint="eastAsia"/>
        </w:rPr>
      </w:pPr>
      <w:r>
        <w:rPr>
          <w:rFonts w:hint="eastAsia"/>
        </w:rPr>
        <w:t>&gt;OTU001905</w:t>
      </w:r>
    </w:p>
    <w:p w14:paraId="2BBD3428">
      <w:pPr>
        <w:rPr>
          <w:rFonts w:hint="eastAsia"/>
        </w:rPr>
      </w:pPr>
      <w:r>
        <w:rPr>
          <w:rFonts w:hint="eastAsia"/>
        </w:rPr>
        <w:t>CCTACGGGAGGCAGCAGTGGGGAATCTTGCGCAATGGCCGAAAGGCTGACGCAGCGACGCCGCGTGGGGGATGAAGGCCTTCGGGTTGTAAACCCCTGTTGCTCGGGACGAACAACACCATTTGTGGTGTCTGACGGTACCGGGTGAGGAAGCACCGGCTAACTCTGTGCCAGCAGCCGCGGTAATACAGAGGGTGCGAGCGTTGTCCGGAATCACTGGGCGTAAAGGGCGCGTAGGCGGTCTGGTAAGCGTGTGGTGAAAGCTCGGGGCTCAACCCCGAGTCGGCCGTGCGAACTGCTGGACTGGAGCATGTCAGAGGCAGGCGGAATTCCGGGTGTAGCGGTGGAATGCGTAGAGATCCGGAAGAACACCGGTGGCGAAGGCGGCCTGCTGGGACATGGCTGACGCTGAGGCGCGACAGCGTGGGGAGCAAACAGGATTAGATACCCCAGTAGTCC</w:t>
      </w:r>
    </w:p>
    <w:p w14:paraId="144292A8">
      <w:pPr>
        <w:rPr>
          <w:rFonts w:hint="eastAsia"/>
        </w:rPr>
      </w:pPr>
      <w:r>
        <w:rPr>
          <w:rFonts w:hint="eastAsia"/>
        </w:rPr>
        <w:t>&gt;OTU001906</w:t>
      </w:r>
    </w:p>
    <w:p w14:paraId="01C33F57">
      <w:pPr>
        <w:rPr>
          <w:rFonts w:hint="eastAsia"/>
        </w:rPr>
      </w:pPr>
      <w:r>
        <w:rPr>
          <w:rFonts w:hint="eastAsia"/>
        </w:rPr>
        <w:t>CCTACGGGTGGCTGCAGTAGGGAATCTTGCGCAATGGACGAAAGTCTGACGCAGCGACGCCGCGTGAGCGATGAAGGCCTTCGGGTTGTAAAGCTCTGTGGGGAGGGAAGAATAAGGGCAAGCTAATACCTTGTCCGATGACGGTACCTCCTTAGCAAGCACCGGCTAACTCTGTGCCAGCAGCCGCGGTAAGACAGAGGGTGCAAACGTTGTTCGGAATTACTGGGCGTAAAGCGCGCGCAGGCGGCCTTGCAAGTCGGGCGTGAAATCCCACGGCTCAACCGTGGAAGTGCACTCGAAACTGCTCGGCTAGAGTCTTGGAGAGGAAGGCGGAATGCTTGGTGTAGAGGTGAAATTCGTAGATATCAAGCGGAACACCGGTGGCGAAGGCGGCCTTCTGGACAATGACTGACGCTAAAACGCGAAAGCGTGGGGAGCAAACAGGATTAGATACCCCAGTAGTCC</w:t>
      </w:r>
    </w:p>
    <w:p w14:paraId="50BD36A5">
      <w:pPr>
        <w:rPr>
          <w:rFonts w:hint="eastAsia"/>
        </w:rPr>
      </w:pPr>
      <w:r>
        <w:rPr>
          <w:rFonts w:hint="eastAsia"/>
        </w:rPr>
        <w:t>&gt;OTU001907</w:t>
      </w:r>
    </w:p>
    <w:p w14:paraId="1300BA05">
      <w:pPr>
        <w:rPr>
          <w:rFonts w:hint="eastAsia"/>
        </w:rPr>
      </w:pPr>
      <w:r>
        <w:rPr>
          <w:rFonts w:hint="eastAsia"/>
        </w:rPr>
        <w:t>CCTACGGGGGGCAGCAGTCGAGAATTTTTCTCAATGGGGGCAACCCTGAAGGAGCGACGCCGCGTGGAGGATGAAGGTCTTCGGATTGTAAACTCCTGTCATTAGGGAACAATCGTCGCCGGTTAACTGCCGGCGGCTTGATAGTACCTGAAGAGGAAGAGACGGCTAACTCTGTGCCAGCAGCCGCGGTAATACAGAGGTCTCAAGCGTTGTTCGGATTCATTGGGCGTAAAGGGAGCGTAGGTGGCGGGGTAAGTCGGATGTGAAATCCCGGGGCTCAACCCCGGAACTGCATTCGATACTGCCTTGCTCGAGTACTGGAGAGGAGATCGGAATTTACGGTGTAGCAGTGAAATGCGTAGATATCGTAAGGAAGACCAGTGGCGAAGGCGGATCTCTGGACAGTTACTGACACTGAGGCTCGAAGGCCAGGGGAGCAAACGGGATTAGATACCCGTGTAGTCC</w:t>
      </w:r>
    </w:p>
    <w:p w14:paraId="5BA789E7">
      <w:pPr>
        <w:rPr>
          <w:rFonts w:hint="eastAsia"/>
        </w:rPr>
      </w:pPr>
      <w:r>
        <w:rPr>
          <w:rFonts w:hint="eastAsia"/>
        </w:rPr>
        <w:t>&gt;OTU001908</w:t>
      </w:r>
    </w:p>
    <w:p w14:paraId="5FD2FAB8">
      <w:pPr>
        <w:rPr>
          <w:rFonts w:hint="eastAsia"/>
        </w:rPr>
      </w:pPr>
      <w:r>
        <w:rPr>
          <w:rFonts w:hint="eastAsia"/>
        </w:rPr>
        <w:t>CCTACGGGGGGCTGCAGTGGGGAATATTGCACAATGGGCGAAAGCCTGATGCAGCAACGCCGCGTGAGTGATGAAGGCCTTCGGGTTGTAAAGCTCTGTCTTCTGGGACGATAATGACGGTACCAGAGGAGGAAGCCACGGCTAACTACGTGCCAGCAGCCGCGGTAATACGTAGGACGCAAGCGTTATCCGGATTCATTGGGTTTAAAGGGTGCGTAGGCGGGCCTTTAAGTCAGTGGTGAAAGTTTGCCGCTTAACGGTAAGATTGCCATTGATACTGGAGGCCTTGAGTGCAGATGAGGTAGGCGGAATGTGTAGTGTAGTGGTGAAATACTTAGATATTACACAGAACACCGATTGCGAAGGCAGCTTACTAAATTGCAACTGACGCTGAGGCACGAAAGCGTGGGGATCAAACAGGATTAGATACCCCGGTAGTCC</w:t>
      </w:r>
    </w:p>
    <w:p w14:paraId="432EEC19">
      <w:pPr>
        <w:rPr>
          <w:rFonts w:hint="eastAsia"/>
        </w:rPr>
      </w:pPr>
      <w:r>
        <w:rPr>
          <w:rFonts w:hint="eastAsia"/>
        </w:rPr>
        <w:t>&gt;OTU001909</w:t>
      </w:r>
    </w:p>
    <w:p w14:paraId="2A00388D">
      <w:pPr>
        <w:rPr>
          <w:rFonts w:hint="eastAsia"/>
        </w:rPr>
      </w:pPr>
      <w:r>
        <w:rPr>
          <w:rFonts w:hint="eastAsia"/>
        </w:rPr>
        <w:t>CCTACGGGGGGCTGCAGTGGGGAATCTTGCGCAATGGGCGAAAGCCTGACGCAGCAACGCCGCGTGGGGGATGAATGCCTTCGGGTTGTAAACCCCTTTCAGCAGGGACGAAACTGACGTTACCTGCAGAAGAAGCCCCGGCCAACTACGTGCCAGCAGCCGCGGTAATACGTAGGGGGCAAGCGTTGTCCGGATTCATTGGGCGTAAAGGGCGCGTAGGCGGCTTAGCAAGTCGGATGTGAAAGCTCCAGGCTCAACCTGGAGATGCCACCCGAGACTGCTATGGCTAGAGTCCGGTAGGGGACCACGGAATACCTGGTGTAGCGGTGAAATGCGCAGATATCAGGTGGAACACCGGTGGCGAAGGCGGTGGTCTGGGCCGGCACTGACGCTGATGCGCGAAAGCGTGGGTAGCGAACAGGATTAGATACCCTAGTAGTCC</w:t>
      </w:r>
    </w:p>
    <w:p w14:paraId="0E93C93E">
      <w:pPr>
        <w:rPr>
          <w:rFonts w:hint="eastAsia"/>
        </w:rPr>
      </w:pPr>
      <w:r>
        <w:rPr>
          <w:rFonts w:hint="eastAsia"/>
        </w:rPr>
        <w:t>&gt;OTU001910</w:t>
      </w:r>
    </w:p>
    <w:p w14:paraId="62F2B585">
      <w:pPr>
        <w:rPr>
          <w:rFonts w:hint="eastAsia"/>
        </w:rPr>
      </w:pPr>
      <w:r>
        <w:rPr>
          <w:rFonts w:hint="eastAsia"/>
        </w:rPr>
        <w:t>CCTACGGGCGGCAGCAGTGGGGAATATTGCGCAATGGGCGAAAGCCTGAAGGAGCGACGCCGCGTGGGGGATGAATGGCTTCGGCCCGTAAACCCCTGTCATTTGTGAACAATGCTTCCGGCCTAACACGTTGGAAGTTGATAGTAGCGAAAGAGGAAGGGACGGCTAACTCTGTGCCAGCAGCCGCGGTAATACAGAGGTCCCAAGCGTTGTTCGGATTCACTGGGCGTAAAGGGTGCGTAGGTGGTCGGGTAAGTCTGATGTGAAATCTCCGAGCTTAACTCGGAAACTGCATTGGATACTATTCGGCTAGAGGGTTGGAGGGGGGACTGGAATTCTCGGTGTAGCAGTGAAATGCGTAGATATCGAGAGGAACACCAGTGGCGAAAGCGAGTCCCTGGACAACTCCTGACACTGAGGCACGAAAGCTAGGGGAGCAAACAGGATTAGATACCCCGGTAGTCC</w:t>
      </w:r>
    </w:p>
    <w:p w14:paraId="00446E71">
      <w:pPr>
        <w:rPr>
          <w:rFonts w:hint="eastAsia"/>
        </w:rPr>
      </w:pPr>
      <w:r>
        <w:rPr>
          <w:rFonts w:hint="eastAsia"/>
        </w:rPr>
        <w:t>&gt;OTU001911</w:t>
      </w:r>
    </w:p>
    <w:p w14:paraId="7D66E728">
      <w:pPr>
        <w:rPr>
          <w:rFonts w:hint="eastAsia"/>
        </w:rPr>
      </w:pPr>
      <w:r>
        <w:rPr>
          <w:rFonts w:hint="eastAsia"/>
        </w:rPr>
        <w:t>CCTACGGGCGGCTGCAGTGGGGAATCTTGCGCAATGCGCGAAAGCGTGACGCAGCAACGCCGCGTGGGGGAAGACGGCCTTCGGGTTGTAAACCCCTTTCAGGAGGGACGAAGCCTGTCCGGTTAATAGCCGGTGCAGGTGACGGTACCTCCAGAAGAAGCCCCGGCTAACTACGTGCCAGCAGCCGCGGTAATACGTAGGGGGCTAGCGTTGTCCGGAATCATTGGGCGTAAAGCGCGTGTAGGCGGCTCAGTAAGTCTGCTCTGAAAGTCCGGGGCTCAACCCCGGGAGGCGGGTGGATACTGCTGAGCTAGAGTGCGGAAGAGGCGAGTGGAATTCCTGGTGTAGCGGTGAAATGCGCAGATATCAGGAGGAACACCAATTGCGAAGGCAGCTCGCTGGGACGTGACTGACGCTGAGACGCGAAAGCGTGGGGAGCAAACAGGATTAGATACCCTGGTAGTCC</w:t>
      </w:r>
    </w:p>
    <w:p w14:paraId="3C1F975C">
      <w:pPr>
        <w:rPr>
          <w:rFonts w:hint="eastAsia"/>
        </w:rPr>
      </w:pPr>
      <w:r>
        <w:rPr>
          <w:rFonts w:hint="eastAsia"/>
        </w:rPr>
        <w:t>&gt;OTU001912</w:t>
      </w:r>
    </w:p>
    <w:p w14:paraId="63A22DE6">
      <w:pPr>
        <w:rPr>
          <w:rFonts w:hint="eastAsia"/>
        </w:rPr>
      </w:pPr>
      <w:r>
        <w:rPr>
          <w:rFonts w:hint="eastAsia"/>
        </w:rPr>
        <w:t>CCTACGGGGGGCAGCAGTGGGGAATCTTGCGCAATGCGCGAAAGCGTGACGCAGCAACGCCGCGTGCGGGAAGACGGCCTTCGGGTTGTAAACCGCTTTCAGTTGGGACGAAGCTTTTGCGGTGAATAGCCGTTGGAAGTGACGGTACCTTCAGAAGAAGCCCCGGCTAACTACGTGCCAGCAGCCGCGGTAATACGTAGGGGGCAAGCGTTGTCCGGAATCATTGGGCGTAAAGCGCGTGTAGGCGGCTCAGTAAGTCCGCTCTGAAAGCCCGGGGCTCAACCCCGGGAGGCGGGTGGATACTGCTGAGCTCGAGTCCGGAAGAGGAGTGTGGAATTCCTGGTGTAGCGGTGAAATGCGCAGATATCAGGAGGAACACCAATGGCGAAGGCAGCACTCTGGGACGGTACTGACGCTGAGACGCGAAAGCGTGGGGAGCAAACAGGATTAGATACCCCAGTAGTCC</w:t>
      </w:r>
    </w:p>
    <w:p w14:paraId="0BF70590">
      <w:pPr>
        <w:rPr>
          <w:rFonts w:hint="eastAsia"/>
        </w:rPr>
      </w:pPr>
      <w:r>
        <w:rPr>
          <w:rFonts w:hint="eastAsia"/>
        </w:rPr>
        <w:t>&gt;OTU001913</w:t>
      </w:r>
    </w:p>
    <w:p w14:paraId="4D1B4DED">
      <w:pPr>
        <w:rPr>
          <w:rFonts w:hint="eastAsia"/>
        </w:rPr>
      </w:pPr>
      <w:r>
        <w:rPr>
          <w:rFonts w:hint="eastAsia"/>
        </w:rPr>
        <w:t>CCTACGGGTGGCTGCAGTGGGGAATCTTGCGCAATGGCCGCAAGGCTGACGCAGCGACGCCGCGTGAGGGATGACGGCCTTCGGGTTGTAAACCACTGTTGCCCGGGACGAACTTCGGGATTTTTCCCGATTGACGGTACCGGGTGAGGAAGCACCGGCTAACTCCGTGCCAGCAGCCGCGGTAATACGGAGGGTGCGAGCGTTGTCCGGAATCACTGGGCGTAAAGGGCGCGTAGGTGGCTTGGTAAGCGTGTGGTGAAAGCCCGGGGCTCAACCCCGGGTCTGCCGTGCGAACTGCCATGGCTAGAGTACTGTAGAGGCAGGTTGAATTCCGGGTGTAGCGGTGGAATGCGTAGAGATCCGGAAGAATACCGGTGGCGAAGGCGGCCTGCTGGGCAGTTACTGACACTGAGGCGCGACAGCGTGGGGAGCAAACAGGATTAGATACCCCGGTAGTCC</w:t>
      </w:r>
    </w:p>
    <w:p w14:paraId="68B9063D">
      <w:pPr>
        <w:rPr>
          <w:rFonts w:hint="eastAsia"/>
        </w:rPr>
      </w:pPr>
      <w:r>
        <w:rPr>
          <w:rFonts w:hint="eastAsia"/>
        </w:rPr>
        <w:t>&gt;OTU001914</w:t>
      </w:r>
    </w:p>
    <w:p w14:paraId="30E45C19">
      <w:pPr>
        <w:rPr>
          <w:rFonts w:hint="eastAsia"/>
        </w:rPr>
      </w:pPr>
      <w:r>
        <w:rPr>
          <w:rFonts w:hint="eastAsia"/>
        </w:rPr>
        <w:t>CCTACGGGTGGCAGCAGTAGGGAATATTGGGCAATGGACGAGAGTCTGACCCAGCCATGCCGCGTGCAGGAAGAAGGCGTTATGCGTTGTAAACTGCTTTTGATCGGGAACAAAAAGACCATGCGTGGTTAGATGAGTGTACCGATAGAATAAGCACCGGCTAACTCCGTGCCAGCAGCCGCGGTAATACGGAGGGTGCAAGCGTTGTCCGGATTTATTGGGTTTAAAGGGTGCGTAGGCGGTCAACTAAGTCAGTGGTGAAAGGCAACAGCTCAACTGTTGCACTGCCATTGATACTGGATGACTTGAGTACAGACGAGGTAGGCGGAATTTATGGTGTAGCGGTGAAATGCATAGATACCATAAAGAACACCGATTGCGAAGGCAGCTTACTAGGCTGTAACTGACGCTGAGGCACGAAAGCGTGGGGATCGAACAGGATTAGATACCCCGGTAGTCC</w:t>
      </w:r>
    </w:p>
    <w:p w14:paraId="11201908">
      <w:pPr>
        <w:rPr>
          <w:rFonts w:hint="eastAsia"/>
        </w:rPr>
      </w:pPr>
      <w:r>
        <w:rPr>
          <w:rFonts w:hint="eastAsia"/>
        </w:rPr>
        <w:t>&gt;OTU001915</w:t>
      </w:r>
    </w:p>
    <w:p w14:paraId="4432ED51">
      <w:pPr>
        <w:rPr>
          <w:rFonts w:hint="eastAsia"/>
        </w:rPr>
      </w:pPr>
      <w:r>
        <w:rPr>
          <w:rFonts w:hint="eastAsia"/>
        </w:rPr>
        <w:t>CCTACGGGGGGCTGCAGCAACGAATCTTCCCCAATGGGCGAAAGCCTGAGGGAGCGACGCCGCGTGTGGGACGAAGTTCTTCGGAATGTAAACCACTGTTAGGGTTATGAAAGCGATCGGGGCTAATACCCTCGAAAGTTGATCTGACCCAGAGAAAGGGACGGCTAACTCTGTGCCAGCAGCCGCGGTAATACAGAGGTCCCAAGCGTTACTGAGAATCACTGGGTTTAAAGGGTGCGTAGGTGGTCCGTTAAGTCAGTTGTGAAATCCCCGGGCTCAACCCGGGAAATGCTTCTGATACTGGCGGACTTGAGGCCAGTAGGGGTCACTAGAACTGACGGTGGAGCGGTGAAATGCGTAGATATCGTCAGGAATGCCGGTGGTGAAGACGGGTGACTGGGCTGGTTCTGACACTGAGGCACGAAAGCGTGGGGAGCGAACGGGATTAGATACCCCAGTAGTCC</w:t>
      </w:r>
    </w:p>
    <w:p w14:paraId="6F796FD9">
      <w:pPr>
        <w:rPr>
          <w:rFonts w:hint="eastAsia"/>
        </w:rPr>
      </w:pPr>
      <w:r>
        <w:rPr>
          <w:rFonts w:hint="eastAsia"/>
        </w:rPr>
        <w:t>&gt;OTU001916</w:t>
      </w:r>
    </w:p>
    <w:p w14:paraId="425D5C94">
      <w:pPr>
        <w:rPr>
          <w:rFonts w:hint="eastAsia"/>
        </w:rPr>
      </w:pPr>
      <w:r>
        <w:rPr>
          <w:rFonts w:hint="eastAsia"/>
        </w:rPr>
        <w:t>CCTACGGGGGGCAGCAGCGACGAATCTTCCGCAATGGGCGCAAGCCTGACGGAGCAATGCCGCGTGTGGGATGAAGCGCCTTCGGCGTGTAAACCACTGTCAGGAGACAAAAACACTGATTGTCTCCAGAGGAAGGGGCGACTAACTCTGTGCCAGCAGTCGCGGTAATACAGAGGCCCCGAGCGTTAATCGGAATCACTGGGCTTAAAGGGTGCGTAGGCGGATCTGAAAGTGTCTTGTGAAAGCCCCCGGCTCAACCGGGGAACTGCGGGGCATACTACAGATCTTGAGGCAGGTAGGGGTTGCTGGAACTCTAGGTGGAGCGGTGAAATGCGTAGATATCTAGAGGAACGCCGATGGTGAAGACGAGCAACTGGACCTGTCCTGACGCTGAGGCACGAAAGCGTGGGGAGCAAACAGGATTAGATACCCCTGTAGTCC</w:t>
      </w:r>
    </w:p>
    <w:p w14:paraId="5A417DEC">
      <w:pPr>
        <w:rPr>
          <w:rFonts w:hint="eastAsia"/>
        </w:rPr>
      </w:pPr>
      <w:r>
        <w:rPr>
          <w:rFonts w:hint="eastAsia"/>
        </w:rPr>
        <w:t>&gt;OTU001917</w:t>
      </w:r>
    </w:p>
    <w:p w14:paraId="3588FD3F">
      <w:pPr>
        <w:rPr>
          <w:rFonts w:hint="eastAsia"/>
        </w:rPr>
      </w:pPr>
      <w:r>
        <w:rPr>
          <w:rFonts w:hint="eastAsia"/>
        </w:rPr>
        <w:t>CCTACGGGGGGCAGCAGTGGGGAATCTTGCGCAATGGGCGAAAGCCTGACGCAGCAACGCCGCGTGGGGGATGAAGGCTCTCGGGTTGTAAACCCCTTTCAGCAGGGACGAAATTGACGGTACCTGCAGAAGAAGCCCCGGCTAACTACGTGCCAGCAGCCGCGGTAACACGTAGGGGGCAAGCGTTGTCCGGATTTATTGGGCGTAAAGAGCTCGTAGGTGGCTAAGTAAGTCGGATGTTAAATCCCCAGGCTCAACCTGGGACACCACCCGATACTGCTTTGGCTAGAGTCCGGTAGGGGAGCGTGGAATTCCTGGTGTAGCGGTGAAATGCGCAGATATCAGGAGGAACACCAGCGGCGAAGGCGGCGCTCTGGGCCGGTACTGACACTGAGGAGCGAAAGCGTGGGTAGCAAACAGGATTAGATACCCCAGTAGTCC</w:t>
      </w:r>
    </w:p>
    <w:p w14:paraId="139F48E3">
      <w:pPr>
        <w:rPr>
          <w:rFonts w:hint="eastAsia"/>
        </w:rPr>
      </w:pPr>
      <w:r>
        <w:rPr>
          <w:rFonts w:hint="eastAsia"/>
        </w:rPr>
        <w:t>&gt;OTU001918</w:t>
      </w:r>
    </w:p>
    <w:p w14:paraId="2F000FBA">
      <w:pPr>
        <w:rPr>
          <w:rFonts w:hint="eastAsia"/>
        </w:rPr>
      </w:pPr>
      <w:r>
        <w:rPr>
          <w:rFonts w:hint="eastAsia"/>
        </w:rPr>
        <w:t>CCTACGGGAGGCAGCAGTAACGAATATTCCGCAATGCACGAAAGTGTGACGGAGCAATGCCGCGTGCAGGATGAAGCAACTTCGTTGTGTAAACTGCTGTCAGGAGCGAGAAACCATGATCAGCTCCAGAGGAAGGACCGGCTAATCTCGTGCCAGCAGCCGCGGTAATACGAGAGGTCCAAGCGTTAGTCGGAATCACTGGGCTTAAAGGGTGCGTAGGCGGGCTTGTAAGTGTCTTGTGAAATCCCATGGCTCAACCATGGAACTGCAGGGCATACTGCAAGCCTTGAGGAATCTAGAGGCCGGCAGAACGATAGGTGGAGCGGTGGAATGCGTAGATATCTATCGGAATGCCAAAGGTGAAGACAGCCGGCTGGGGATTTCCTGACGCTGAGGCACGAAAGCGTGGGGATCAAACAGGATTAGATACCCGAGTAGTCC</w:t>
      </w:r>
    </w:p>
    <w:p w14:paraId="2F203686">
      <w:pPr>
        <w:rPr>
          <w:rFonts w:hint="eastAsia"/>
        </w:rPr>
      </w:pPr>
      <w:r>
        <w:rPr>
          <w:rFonts w:hint="eastAsia"/>
        </w:rPr>
        <w:t>&gt;OTU001919</w:t>
      </w:r>
    </w:p>
    <w:p w14:paraId="28383D06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TTAGGGTTGTAAAGCTCTTTTGTCCGGGAAGATAATGACTGTACCGGAAGAATAAGCCCCGGCTAACTTCGTGCCAGCAGCCGCGGTAATACGAAGGGGGCTAGCGTTGCTCGGAATCACTGGGCGTAAAGGGCGCGTAGGCGGATACTTAAGTCAGGGGTGAAAGCCTGAGGCTCAACCTCAGAATTGCCTTTGATACTGAGTATCTCGAGACCGGAAGAGGTAAGTGGAACTGCGAGTGTAGAGGTGAAATTCGTAGATATTCGCAAGAACACCAGTGGCGAAGGCGGCTTACTGGTCCGGTTCTGACGCTGAGGCGCGAAAGCGTGGGGAGCAAACAGGATTAGATACCCCAGTAGTCC</w:t>
      </w:r>
    </w:p>
    <w:p w14:paraId="09CA151A">
      <w:pPr>
        <w:rPr>
          <w:rFonts w:hint="eastAsia"/>
        </w:rPr>
      </w:pPr>
      <w:r>
        <w:rPr>
          <w:rFonts w:hint="eastAsia"/>
        </w:rPr>
        <w:t>&gt;OTU001920</w:t>
      </w:r>
    </w:p>
    <w:p w14:paraId="2F0CC66A">
      <w:pPr>
        <w:rPr>
          <w:rFonts w:hint="eastAsia"/>
        </w:rPr>
      </w:pPr>
      <w:r>
        <w:rPr>
          <w:rFonts w:hint="eastAsia"/>
        </w:rPr>
        <w:t>CCTACGGGAGGCAGCAGTGGGGAATATTGGACAATGGGGGCAACCCTGATCCAGCAATGCCGCGTGTGTGAAGAAGGCCTGCGGGTTGTAAAGCACTTTCAGCGGGGAAGAAAAACTCGGAGCTAATACCTCCGAAATTGACGTTACCCGAAGAAGAAGCACCGGCTAACTCCGTGCCAGCAGCCGCGGTAATACGGAGGGTGCAAGCGTTAATCGGAATTACTGGGCGTAAAGCGCACGCAGGTGGCTGAGCGAGTCGGATGTGAAAGCCCTGGGCTTAACCTGGGAACTGCATTCGATACTACTCGGCTAGAGTATGGGAGAGGGTAGTGGAATTCCCGGTGTAGCGGTGAAATGCGTAGATATCGGGAGGAACATCAGTGGCGAAGGCGGCTACCTGGCCCAATACTGACACTCAGGTGCGACAGCGTGGGGAGCAAACAGGATTAGATACCCCTGTAGTCC</w:t>
      </w:r>
    </w:p>
    <w:p w14:paraId="67670A0E">
      <w:pPr>
        <w:rPr>
          <w:rFonts w:hint="eastAsia"/>
        </w:rPr>
      </w:pPr>
      <w:r>
        <w:rPr>
          <w:rFonts w:hint="eastAsia"/>
        </w:rPr>
        <w:t>&gt;OTU001921</w:t>
      </w:r>
    </w:p>
    <w:p w14:paraId="3D175C20">
      <w:pPr>
        <w:rPr>
          <w:rFonts w:hint="eastAsia"/>
        </w:rPr>
      </w:pPr>
      <w:r>
        <w:rPr>
          <w:rFonts w:hint="eastAsia"/>
        </w:rPr>
        <w:t>CCTACGGGAGGCAGCAAGTGGGAATATTGCACAATGGGCGAAAGCCTGATGCAGCGACGCCGCGTGAGGGATGAAGGTCTTCGGATCGTAAACCTCTTTTATCAACAAGGAAGATATGACCAGTTGATGAATAAGCACCTGCTAACTACGTGCCAGCAGCCGCGGTAATACGTAGGGTGCAAGCGTTATCCGGAATTATTGGGCGTAAAGAGATGCGTAGGTGGTTTATTAAGTTTTTGGTGAAAGCCTTCGGCTTAACCGGAGAATTGCCAAGAATACTGGTAAACTTAGAGGGAATCAGGGGGTGCTGGAACTCGTGGTGTAGTAGTAAAATGCGTTGATATCACGAGGAACACCAAAGGCGAAGGCAGGCACCTGGGATTCACCTGACACTGAGGCTCGAAAGCGTGGGGAGCGAAACGGATTAGATACCCCTGTAGTCC</w:t>
      </w:r>
    </w:p>
    <w:p w14:paraId="67FEEF43">
      <w:pPr>
        <w:rPr>
          <w:rFonts w:hint="eastAsia"/>
        </w:rPr>
      </w:pPr>
      <w:r>
        <w:rPr>
          <w:rFonts w:hint="eastAsia"/>
        </w:rPr>
        <w:t>&gt;OTU001922</w:t>
      </w:r>
    </w:p>
    <w:p w14:paraId="35ED9FCE">
      <w:pPr>
        <w:rPr>
          <w:rFonts w:hint="eastAsia"/>
        </w:rPr>
      </w:pPr>
      <w:r>
        <w:rPr>
          <w:rFonts w:hint="eastAsia"/>
        </w:rPr>
        <w:t>CCTACGGGGGGCTGCAGTGGGGAATATTGCGCAATGGGCGAAAGCCTGACGCAGCGACGCCGCGTGAGGGATGACGGCCTTCGGGTTGTAAACCTCTTTTGTTAGGGACGATAATGACGGTACCTAACGAATAAGCCACGGCTAACTACGTGCCAGCAGCCGCGGTAATACGTAGGTGGCAAGCGTTGTCCGGATTTACTGGGCGTAAAGAGCGCGCAGGCGGTCTTGTAAGTCGAATGTGAAAGCCCCCGGCTCAACTGGGGAGGGTCATTCGATACTGCTCGACTTGAAGGTAGGAGAGAGAAGCAGAATTCCCGGTGTAGTGGTGAAATGCGTAGATATCGGGAGGAATACCAGTGGCGAAGGCGGCTTCTTGGCCTATTCTTGACGCTGAGGCGCGAAAGCTGGGGGAGCAAACGGGATTAGATACCCGAGTAGTCC</w:t>
      </w:r>
    </w:p>
    <w:p w14:paraId="018802EE">
      <w:pPr>
        <w:rPr>
          <w:rFonts w:hint="eastAsia"/>
        </w:rPr>
      </w:pPr>
      <w:r>
        <w:rPr>
          <w:rFonts w:hint="eastAsia"/>
        </w:rPr>
        <w:t>&gt;OTU001923</w:t>
      </w:r>
    </w:p>
    <w:p w14:paraId="58FC3C81">
      <w:pPr>
        <w:rPr>
          <w:rFonts w:hint="eastAsia"/>
        </w:rPr>
      </w:pPr>
      <w:r>
        <w:rPr>
          <w:rFonts w:hint="eastAsia"/>
        </w:rPr>
        <w:t>CCTACGGGCGGCTGCAGTCGAGAATCTTTCTCAATGGGCGCAAGCCTGAAGGAGCGACGCCGCGTGGGGGATGAAGGGCTTCGGCCTGTAAACCCCTGTCATTTGCGAACAAGGTCGGCAGTTTAAGAGACAGTCGGCTTGATGGTAGCGAAAGAGGAAGGGACGGCTAACTCTGTGCCAGCAGCCGCGGTAATACAGAGGTCCCAAGCGTTGTTCGGATTCACTGGGCGTAAAGGGTGCGTAGGTGGTGGGGAAAGTTCGATGTGAAAGCTCCGAGCTTAACTCGGAAATGGCATTGAAAACTACCTTGCTTGAGGGTTGGAGGGGGGACTGGAATTCTCGGTGTAGCAGTGAAATGCGTAGATATCGAGAGGAACACCAGTGGCGAAGGCGAGTCCCTGGACAACTCCTGACACTGAGGCACGAAAGCTAGGGGAGCAAACAGGATTAGATACCCTGGTAGTCC</w:t>
      </w:r>
    </w:p>
    <w:p w14:paraId="725CCC3C">
      <w:pPr>
        <w:rPr>
          <w:rFonts w:hint="eastAsia"/>
        </w:rPr>
      </w:pPr>
      <w:r>
        <w:rPr>
          <w:rFonts w:hint="eastAsia"/>
        </w:rPr>
        <w:t>&gt;OTU001924</w:t>
      </w:r>
    </w:p>
    <w:p w14:paraId="16C03A7F">
      <w:pPr>
        <w:rPr>
          <w:rFonts w:hint="eastAsia"/>
        </w:rPr>
      </w:pPr>
      <w:r>
        <w:rPr>
          <w:rFonts w:hint="eastAsia"/>
        </w:rPr>
        <w:t>CCTACGGGAGGCAGCAGTGGGGAATCTTGCGCAATGGACGAAAGTCTGACGCAGCCACGCCGCGTGAGTGAAGAAGGCCTTCGGGTTGTAAAGCTCTGTCGAGCGGGACGAAAAACGTTTAGGTGAATAGCCTAGACGTCTGACGGTACCGCTAAAGGAAGCACCGGCTAACTCCGTGCCAGCAGCCGCGGTAATACGGAGGGTGCAAGCGTTGCTCGGAATTATTGGGCGTAAAGGGTAGGTAGGTGGTCTCATTTGTCTGGGGTGAAAGCCTTGAGCTTAACTCAAGAAGTGCCCCAGAAACGGTGAGACTGGAGTCCTGGAGAGGGTCGTGGAATTCCCGGTGTAGCGGTGAAATGCGTAGAGATCGGGAGGAACACCAGAGGCGAAAGCGGCGACCTGGACAGGCACTGACACTCAACTACGAAAGCGTGGGGAGCAAACAGGATTAGATACCCCTGTAGTCC</w:t>
      </w:r>
    </w:p>
    <w:p w14:paraId="66DAC9F6">
      <w:pPr>
        <w:rPr>
          <w:rFonts w:hint="eastAsia"/>
        </w:rPr>
      </w:pPr>
      <w:r>
        <w:rPr>
          <w:rFonts w:hint="eastAsia"/>
        </w:rPr>
        <w:t>&gt;OTU001925</w:t>
      </w:r>
    </w:p>
    <w:p w14:paraId="2DEB8A49">
      <w:pPr>
        <w:rPr>
          <w:rFonts w:hint="eastAsia"/>
        </w:rPr>
      </w:pPr>
      <w:r>
        <w:rPr>
          <w:rFonts w:hint="eastAsia"/>
        </w:rPr>
        <w:t>CCTACGGGCGGCTGCAGTGGGGAATTTTGGACAATGGGCGCAAGCCTGATCCAGCCATGCCGCGTGAGTGAAGAAGGCCTTCGGGTTGTAAAGCTCTTTCGGCTGGGACGAAAAGGTCCGCGCTAACACCGCGGATCCATGACGGTACCAGCAGAAGAAGCACCGGCTAACTACGTGCCAGCAGCCGCGGTAATACGTAGGGTGCAAGCGTTAATCGGAATTACTGGGCGTAAAGCGTGCGCAGGCGGTTGTGCAAGACAGATGTGAAATCCCCGGGCTTAACCTGGGAACTGCATTTGTGACTGCACGGCTAGAGTGTGTCAGAGGGGGGTAGAATTCCACGTGTAGCAGTGAAATGCGTAGATATGTGGAGGAATACCGATGGCGAAGGCAGCCCCCTGGGATAACACTGACGCTCATGCACGAAAGCGTGGGGAGCAAACAGGATTAGATACCCTTGTAGTCC</w:t>
      </w:r>
    </w:p>
    <w:p w14:paraId="48487DA8">
      <w:pPr>
        <w:rPr>
          <w:rFonts w:hint="eastAsia"/>
        </w:rPr>
      </w:pPr>
      <w:r>
        <w:rPr>
          <w:rFonts w:hint="eastAsia"/>
        </w:rPr>
        <w:t>&gt;OTU001926</w:t>
      </w:r>
    </w:p>
    <w:p w14:paraId="315F9CC2">
      <w:pPr>
        <w:rPr>
          <w:rFonts w:hint="eastAsia"/>
        </w:rPr>
      </w:pPr>
      <w:r>
        <w:rPr>
          <w:rFonts w:hint="eastAsia"/>
        </w:rPr>
        <w:t>CCTACGGGGGGCTGCAACTAGGAATTATGCACAATGGACGAAAGTCTGATGCTGCGACGTCGCGTGGAGGATGAAGGTCTTAGGATCGTAAACTCCTTTTATTGGGGAACAAATTTTGAGTGTACCCAATGAATAAGTGCCTGCTAACCACGTGCCAGAAGCATCGGTAATACGTGGGACACAAGCGTTATCCGGATTTACTGGGCGTAAAGAGATGCGTAGGCGTCTTCTTAAGTTATTTGTTAAATCTCTCGATTCAATCGAGAAACTGCAAGTAATACTGGGTTGATTGAGTTATGTAGAGAAGGGGGGAATTCCTGGTGGAGTGGTTAAATACGTTGATATCAGGAGGAACACCAATGGCGAAAGCACCTCTTTGGACATATACTGACGCTAAGGCTCGAAAGCGTGGGGAGCAAAACGGATTAGATACCCTAGTAGTCC</w:t>
      </w:r>
    </w:p>
    <w:p w14:paraId="448E8BAD">
      <w:pPr>
        <w:rPr>
          <w:rFonts w:hint="eastAsia"/>
        </w:rPr>
      </w:pPr>
      <w:r>
        <w:rPr>
          <w:rFonts w:hint="eastAsia"/>
        </w:rPr>
        <w:t>&gt;OTU001927</w:t>
      </w:r>
    </w:p>
    <w:p w14:paraId="086C4B73">
      <w:pPr>
        <w:rPr>
          <w:rFonts w:hint="eastAsia"/>
        </w:rPr>
      </w:pPr>
      <w:r>
        <w:rPr>
          <w:rFonts w:hint="eastAsia"/>
        </w:rPr>
        <w:t>CCTACGGGTGGCTGCAGTCGGGAATCTTGCGCAATGGGCGAAAGCCTGACGCAGCAACACCGTGTGAGCGATGAAGGCCTTCGGGTCGTAAAGCTCTGTTGTTGGGGACGAAGGGTTAGGGGTTAATAGCCCCGAGCCTGACGGTACCCTTCGAGGAAGCCCCGGCTAACTACGTGCCAGCAGCCGCGGTAATACGTAGGGGGCGAGCGTTGTCCGGAATTATTGGGCGTAAAGAGCTCGTAGGCGGTTTGTCGCGTCGGCCGTGAAAACTTGGGGCTTAACCCCGAGCCTGCGGTCGATACGGGCAGACTTGAGTTCGGCAGGGGAGACTGGAATTCCTGGTGTAGCGGTGAAATGCGCAGATATCAGGAGGAACACCGGTGGCGAAGGCGGGTCTCTGGGCCTGTCCTGACGCTCAGGCGCGAAAGCTGGGGGAGCGAACAGGATTAGATACCCCTGTAGTCC</w:t>
      </w:r>
    </w:p>
    <w:p w14:paraId="0CA2CDC9">
      <w:pPr>
        <w:rPr>
          <w:rFonts w:hint="eastAsia"/>
        </w:rPr>
      </w:pPr>
      <w:r>
        <w:rPr>
          <w:rFonts w:hint="eastAsia"/>
        </w:rPr>
        <w:t>&gt;OTU001928</w:t>
      </w:r>
    </w:p>
    <w:p w14:paraId="422E0AA7">
      <w:pPr>
        <w:rPr>
          <w:rFonts w:hint="eastAsia"/>
        </w:rPr>
      </w:pPr>
      <w:r>
        <w:rPr>
          <w:rFonts w:hint="eastAsia"/>
        </w:rPr>
        <w:t>CCTACGGGAGGCAGCAACCGGGAATATTGCGCAATGGGCGAAAGCCTGACGCAGCGACACCGCGTGTGGGAAGAAGCTTTTCGGAGTGTAAACCACTGTGGCAGGGGAAGAAATTTTGACTGTACCCTGCTAGAAAGCACCTGCTAACTACGTGCCAGAAGCCTCGGTAATACGTAGGGTGCAAGCGTTATCCGGATTTACTGGGCGTAAAGAGTTCCGTCGGCGTCCTTGTAAGTCACTTGTCTAAGCCTGGGGCTCAACTCCAGATCGGCAAGCGAAACTACAAGGATTGAGTCTGTTCGGGGAAGCTAGAATTCTCGGTGGAGGGGTGAAATCCGTAGATATCGAGAGGAATACCAGTCGCGAAGGCGGGCTTCTAGAACAGTACTGACGCTCAGGGACGAAAGCTTGGGGAGCAAAAGGGATTAGATACCCCTGTAGTCC</w:t>
      </w:r>
    </w:p>
    <w:p w14:paraId="46C67586">
      <w:pPr>
        <w:rPr>
          <w:rFonts w:hint="eastAsia"/>
        </w:rPr>
      </w:pPr>
      <w:r>
        <w:rPr>
          <w:rFonts w:hint="eastAsia"/>
        </w:rPr>
        <w:t>&gt;OTU001929</w:t>
      </w:r>
    </w:p>
    <w:p w14:paraId="70EF42DD">
      <w:pPr>
        <w:rPr>
          <w:rFonts w:hint="eastAsia"/>
        </w:rPr>
      </w:pPr>
      <w:r>
        <w:rPr>
          <w:rFonts w:hint="eastAsia"/>
        </w:rPr>
        <w:t>CCTACGGGTGGCTGCAGTAGGGAATATTGGACAATGGGCGAAAGCCTGATCCAGCCATGCCGCGTGAGTGAAGAAGGCCTTAGGGTTGTAAAACTCTTTTGGTGGGGAAGATAATGACGGTACCCACAGAATAAGCCCCGGCTAACTTCGTGCCAGCAGCCGCGGTAATACGAAGGGGGCTAGCGTTGTTCGGAATTACTGGGCGTAAAGCGCACGCAGGCGGATTGATAAGTTAGGGGTGAAATCCCGAGGCTTAACCTCGGAACTGCCTTTGATACTGTCAGTCTTGAGACCGAGAGAGGTGAGTGGAATTCCTAGTGTAGAGGTGAAATTCGTAGATATTAGGAAGAACACCAGTGGCGAAGGCGGCTCACTGGCTCGGTACTGACGCTCATGTGCGAAAGCGTGGGGAGCAAACAGGATTAGATACCCTGGTAGTCC</w:t>
      </w:r>
    </w:p>
    <w:p w14:paraId="30355B5E">
      <w:pPr>
        <w:rPr>
          <w:rFonts w:hint="eastAsia"/>
        </w:rPr>
      </w:pPr>
      <w:r>
        <w:rPr>
          <w:rFonts w:hint="eastAsia"/>
        </w:rPr>
        <w:t>&gt;OTU001930</w:t>
      </w:r>
    </w:p>
    <w:p w14:paraId="4A3D056E">
      <w:pPr>
        <w:rPr>
          <w:rFonts w:hint="eastAsia"/>
        </w:rPr>
      </w:pPr>
      <w:r>
        <w:rPr>
          <w:rFonts w:hint="eastAsia"/>
        </w:rPr>
        <w:t>CCTACGGGCGGCAGCAGTAGGGAATCTTGCACAATGGGCGCAAGCCTGATGCAGCGATGCCGCGTGAGGGATGAAGGCCTTCGGGTTGTAAACCTCTTTCGACAGGGAAGAAGCCACGGGTCACCGTGGTGACGGTACCTGTAGAAGAAGCCCCGGCTAACTACGTGCCAGCAGCCGCGGTAAAACGTAGGGGGCAAGCGTTGCCCGGATTCACTGGGCGTAAAGCGGGTGTAGGCGGTCCTCTAAGTCGGATGTGAAATCCTACGGCTCAACCGTGGAACTGCATCCGATACTGGAGGACTTGAGGACGGTAGAGGTCGGTGGAATCCCCGGTGTACCGGTGAAATGGGCAGATATCGGGGGGAACACCAGTGGCGAAGGCGGCCGACTGGTCCGAATCTGACGCTGAGGTGCGAAAGCTAGGGGAGCGAACGGGATTAGATACCCCAGTAGTCC</w:t>
      </w:r>
    </w:p>
    <w:p w14:paraId="267DF683">
      <w:pPr>
        <w:rPr>
          <w:rFonts w:hint="eastAsia"/>
        </w:rPr>
      </w:pPr>
      <w:r>
        <w:rPr>
          <w:rFonts w:hint="eastAsia"/>
        </w:rPr>
        <w:t>&gt;OTU001931</w:t>
      </w:r>
    </w:p>
    <w:p w14:paraId="4003B4DB">
      <w:pPr>
        <w:rPr>
          <w:rFonts w:hint="eastAsia"/>
        </w:rPr>
      </w:pPr>
      <w:r>
        <w:rPr>
          <w:rFonts w:hint="eastAsia"/>
        </w:rPr>
        <w:t>CCTACGGGGGGCAGCAGTGAGGGATCTTGCACAATGGGGGAAACCCTGATGCAGCGACGCCGCGTGAGTGATGAAGCCCTTCGGGGTGTAAAGCTCTTTCGACAGGAACGATAATGACGGTACCTGGAGAAGAAGCTGCGGCTAACTACGTGCCAGCAGCCGCGGTAATACGTAGGCAGCAAGCGTTGTTCGGAGTTACTGGGCGTAAAGAGTGTGTAGGCGGTTTGCCAAGTCTGGTGTGAAATCTCCTGGCTTAACTGGGAGGGTGCGCCGGATACTGGCAGGCTAGAGTGCGGGAGAGGGAAGCGGAATTCCTGGTGTAGCGGTGAAATGCGTAGATATCAGGAGGAACACCTGTGGTGTAGACGGCTTCCTGGACCGCCACTGACGCTGAGACACGAAAGCGTGGGGAGCAAACAGGATTAGATACCCGGGTAGTCC</w:t>
      </w:r>
    </w:p>
    <w:p w14:paraId="5B9C009E">
      <w:pPr>
        <w:rPr>
          <w:rFonts w:hint="eastAsia"/>
        </w:rPr>
      </w:pPr>
      <w:r>
        <w:rPr>
          <w:rFonts w:hint="eastAsia"/>
        </w:rPr>
        <w:t>&gt;OTU001932</w:t>
      </w:r>
    </w:p>
    <w:p w14:paraId="4303A9CA">
      <w:pPr>
        <w:rPr>
          <w:rFonts w:hint="eastAsia"/>
        </w:rPr>
      </w:pPr>
      <w:r>
        <w:rPr>
          <w:rFonts w:hint="eastAsia"/>
        </w:rPr>
        <w:t>CCTACGGGTGGCTGCAGCAAGGAATTTTCGGCAATGGGCGCAAGCCTGACCGAGCAACGCCGCGTGGAGGATGACGGCCTTCGGGTTGTAAACTCCTTTTGGGGGGGAAGACATCGACGGTACCCCCCGAATAAGCCCCGGCTAACTCTGTGCCAGCAGCCGCGGTAAGACAGAGGGGGCAAGCGTTGTCCGGAATTACTGGGCGTAAAGCGCACGCAGGTGGCACGGCAAGTGTGGTGTGACAATCTACGGCTCAACCGTAGGACGCCATTGCAGACTGCCGAGCTCGAGCCGTTCAGAGGTCAGTGGAATTGCCGGTGTAGGAGTGAAATCCGTAGAGACCGGCAGGAACACCCACGGGGAAGCCAGCTGACTGGGAACGCGCTGACACTGAGGTGCGATAGCGTGGGGAGCGAACCGGATTAGATACCCCGGTAGTCC</w:t>
      </w:r>
    </w:p>
    <w:p w14:paraId="3419E108">
      <w:pPr>
        <w:rPr>
          <w:rFonts w:hint="eastAsia"/>
        </w:rPr>
      </w:pPr>
      <w:r>
        <w:rPr>
          <w:rFonts w:hint="eastAsia"/>
        </w:rPr>
        <w:t>&gt;OTU001933</w:t>
      </w:r>
    </w:p>
    <w:p w14:paraId="404A9CF8">
      <w:pPr>
        <w:rPr>
          <w:rFonts w:hint="eastAsia"/>
        </w:rPr>
      </w:pPr>
      <w:r>
        <w:rPr>
          <w:rFonts w:hint="eastAsia"/>
        </w:rPr>
        <w:t>CCTACGGGTGGCAGCAGTCGGGAATTTTGGGCAATGGCCGAAAGGGCTGACCCAGCAACACCGCGTGGAGGATGAAGGTTTTTGGATTGTAAACTCCTTTTGTGGGGGAAGAGTGAGGACGGTACCCCAAGAATAAGTCACGGCTAACTACGTGCCAGCAGCCGCGGTAATACGTAGGTGACGAGCGTTATCCGGAATTATTGGGCGTAAAGCGCCCGCAGGCGGCTGTTCAAGTCTGACGTGAAATCGCTCGGCTTAACTGGGCGGGGTCGTTGGAAACTGAATAGCTTGAGGCAAGGAGAGGGGCGTGGAATTCCCGGTGTAGTGGTGGAATGCGTAGATATCGGGAGGAACATCAGTGGCGCAAGCGGCGCCCTGGCCTTAGCCTGACGCTCAGGGGCGAAAGCGTGGGGAGCGAACGGGATTAGATACCCCTGTAGTCC</w:t>
      </w:r>
    </w:p>
    <w:p w14:paraId="6488456B">
      <w:pPr>
        <w:rPr>
          <w:rFonts w:hint="eastAsia"/>
        </w:rPr>
      </w:pPr>
      <w:r>
        <w:rPr>
          <w:rFonts w:hint="eastAsia"/>
        </w:rPr>
        <w:t>&gt;OTU001934</w:t>
      </w:r>
    </w:p>
    <w:p w14:paraId="10B69E58">
      <w:pPr>
        <w:rPr>
          <w:rFonts w:hint="eastAsia"/>
        </w:rPr>
      </w:pPr>
      <w:r>
        <w:rPr>
          <w:rFonts w:hint="eastAsia"/>
        </w:rPr>
        <w:t>CCTACGGGTGGCTGCAGTTGGGAATCTTGCACAATGGGGGAAACCCTGATGCAGCGACGCCGCGTGGAGGATGACGGATTTCGGTCTGTAAACTCCTTTTGCCAGGAAAGACTTAGGACGGTACCTGGCGAATAAGCTCCGGCTAACTCCGTGCCAGCAGCCGCGGTAATACGGAGGGAGCAAGCGTTGTCCGGATTTACTGGGCGTAAAGGGCGCGTAGGCGGCTTGTTAAGTGTGGTGTGAAATCTCCAGGGCTCAACCCGGAAACTGCACCGCATACTGGCAAGCTGGAGGAATGTAGAGGTAGATAGAATTCCCGGTGTAACGGTGACATGTGTAGATATCGGGAGGAATACCAATGGCGAAGGCAGTCTACTGGACATTTCCTGACGCTGAGGCGCGAAAGCGTGGGTAGCAAACAGGATTAGATACCCCAGTAGTCC</w:t>
      </w:r>
    </w:p>
    <w:p w14:paraId="4FC7CA23">
      <w:pPr>
        <w:rPr>
          <w:rFonts w:hint="eastAsia"/>
        </w:rPr>
      </w:pPr>
      <w:r>
        <w:rPr>
          <w:rFonts w:hint="eastAsia"/>
        </w:rPr>
        <w:t>&gt;OTU001935</w:t>
      </w:r>
    </w:p>
    <w:p w14:paraId="664FDB48">
      <w:pPr>
        <w:rPr>
          <w:rFonts w:hint="eastAsia"/>
        </w:rPr>
      </w:pPr>
      <w:r>
        <w:rPr>
          <w:rFonts w:hint="eastAsia"/>
        </w:rPr>
        <w:t>CCTACGGGGGGCTGCAGCGAGGGATTTTGCGCAATGGGCGAAAGCCTGACGCAGCAACGCCGCGTGAGGGATGAAGGCCTTCGGGTTGTAAACCTCTTTTGCAGGGGAAGAAGATCTGACGGTACCCTGCGAATAAGCCACGGCTAACTACGTGCCAGCAGCCGCGGTAATACGTAGGTGGCAAGCGTTGTCCGGATTTACTGGGCGTAAAGAGCGCGCAGGCGGTTTGGTAAGTCTGCTGTGAAATCTCCCGGCTCAACTGGGAGGGGTCAGCGGATACTGCCAGGCTTGAGGCAGGCAGAGGAAGGTAGAATTCCCGGTGTAGTGGTGAAATGCGTAGATATCGGGAGGAATACCAGTGGCGAAGGCGGCCTTCTGGGCCTGTCCTGACGCTGAGGCGCGAAAGCGTGGGGAGCGAACCGGATTAGATACCCCGGTAGTCC</w:t>
      </w:r>
    </w:p>
    <w:p w14:paraId="187C8951">
      <w:pPr>
        <w:rPr>
          <w:rFonts w:hint="eastAsia"/>
        </w:rPr>
      </w:pPr>
      <w:r>
        <w:rPr>
          <w:rFonts w:hint="eastAsia"/>
        </w:rPr>
        <w:t>&gt;OTU001936</w:t>
      </w:r>
    </w:p>
    <w:p w14:paraId="2E36C692">
      <w:pPr>
        <w:rPr>
          <w:rFonts w:hint="eastAsia"/>
        </w:rPr>
      </w:pPr>
      <w:r>
        <w:rPr>
          <w:rFonts w:hint="eastAsia"/>
        </w:rPr>
        <w:t>CCTACGGGTGGCTGCAGTCGAGAATTTTTCTCAATGGGCGCAAGCCTGAAGGAGCGACGCCGCGTGGGGGATGAAGGGTTTCGATCCGTAAACCCCTGTCATTTGTGAACAATGGTTACTGTTTAAGAGATGGTAACTTGATAGTAATGAAAGAGGAAGGGACGGCTAACTCTGTGCCAGCAGCCGCGGTAATACAGAGGTCCCGAGCGTTGTTCGGATTCACTGGGCGTAAAGGGTGCGTAGGTGGCGATGAAAGTTCGATGTGAAATCTCCGGGCTTAACCCGGAAAAGGCATTGAAAACTCTGTCGCTGGAGGGTTGGAGGGGGGACTGGAATTCTTGGTGTAGCAGTGAAATGCGTAGATATCAAGAGGAACACCAGTGGCGAAGGCGGGTCCCTGGACAACACCTGACACTGAGGCACGAAAGCTAGGGGAGCAAACAGGATTAGATACCCGGGTAGTCC</w:t>
      </w:r>
    </w:p>
    <w:p w14:paraId="45440A23">
      <w:pPr>
        <w:rPr>
          <w:rFonts w:hint="eastAsia"/>
        </w:rPr>
      </w:pPr>
      <w:r>
        <w:rPr>
          <w:rFonts w:hint="eastAsia"/>
        </w:rPr>
        <w:t>&gt;OTU001937</w:t>
      </w:r>
    </w:p>
    <w:p w14:paraId="5CA67B60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GAGGGGATGAAATGCCAGGGAGTTATCTCTTTGGTTTGACAGATCCTAGGAGGAAGTACGGGCTAAGTTCGTGCCAGCAGCCGCGGTAAGACGAACCGTACGAACGTTATTCGGTGTCACTGGGCTTAAAGGGTGCGTAGGCGGCGGAGAAAGTTAGGTGTGAAATCCCTCGGCTCAACCGAGGAATGGCGCTTAAAACTACTTCGCTCGAGGAAGATAGAGGTGAGCGGAACTTACGGTGGAGCGGTGAAATGCGTTGATATCGTAGGGAACACCAGTTGCGAAAGCGGCTCACTGGGTCTTTTCTGACGCTGAGGCACGAAAGCTAGGGTAGCGAACGGGATTAGATACCCGGGTAGTCC</w:t>
      </w:r>
    </w:p>
    <w:p w14:paraId="128DC3B3">
      <w:pPr>
        <w:rPr>
          <w:rFonts w:hint="eastAsia"/>
        </w:rPr>
      </w:pPr>
      <w:r>
        <w:rPr>
          <w:rFonts w:hint="eastAsia"/>
        </w:rPr>
        <w:t>&gt;OTU001938</w:t>
      </w:r>
    </w:p>
    <w:p w14:paraId="08F3A006">
      <w:pPr>
        <w:rPr>
          <w:rFonts w:hint="eastAsia"/>
        </w:rPr>
      </w:pPr>
      <w:r>
        <w:rPr>
          <w:rFonts w:hint="eastAsia"/>
        </w:rPr>
        <w:t>CCTACGGGGGGCTGCAATTAGGAATCTTTCGCAATGGGGGAAACCCTGACGGAGCGACGCCGCGTGCAGGAGGAAGGCCTTCGGGTTGTAAACTGCTTTTACTCGTGACGATTATGACGGTAGCGAGTGAATAAGGGTCTGCTAACTACGTGCCAGCAGCCGCGGTCATACGTAGGACCCAAGCGTTATCCGGAATTACTGGGCGTAAAGAGTTGCGTAGGTGGCATAGTAAGCAGATAGTGAAACCGTGCGGCTCAACCGCATAACCATTATCTGAACTGCTAAGCTTGAGTATAGGAGAGGTACCTGGAATTTCTAGTGTAGGAGTGAAATCCGTAGATATTAGAAGGAACACCGATGGCGTAGGCAGGGTACTGGCCTATTACTGACACTAAGGCACGAAAGCGTGGGGAGCGAACGGGATTAGATACCCCGGTAGTCC</w:t>
      </w:r>
    </w:p>
    <w:p w14:paraId="6952460F">
      <w:pPr>
        <w:rPr>
          <w:rFonts w:hint="eastAsia"/>
        </w:rPr>
      </w:pPr>
      <w:r>
        <w:rPr>
          <w:rFonts w:hint="eastAsia"/>
        </w:rPr>
        <w:t>&gt;OTU001939</w:t>
      </w:r>
    </w:p>
    <w:p w14:paraId="27721F91">
      <w:pPr>
        <w:rPr>
          <w:rFonts w:hint="eastAsia"/>
        </w:rPr>
      </w:pPr>
      <w:r>
        <w:rPr>
          <w:rFonts w:hint="eastAsia"/>
        </w:rPr>
        <w:t>CCTACGGGAGGCTGCAGTGGGGAATCTTGGGCAATGGGGGCAACCCTGACCCAGCGACGCCGCGTGGGGGATGAAGGCCTTCGGGTTGTAAACCCCTGTTCGGTGGGACGAACATTCTCCCATGAATAGTGGGAGAATTTGACGGTACCACCAGAGTAAGCCCCGGCTAACTCCGTGCCAGCAGCCGCGGTAATACGGAGGGGGCAAGTGTTGTTCGGAATTACTGGGCGTAAAGGGCGCGCAGGCGGCTTGGCAAGTCGAGTGTGAAAGCCCTCAGCTTAACTGAGGAATGGCGCTCGAAACTACCTCGCTTGAGGGCGGGAGAGGGAAGTGGAACTCTCGGTGTAGGGGTGAAATCTGTAGATATTCGCAAGAACACCAGTGGCGAAGGCGGCTTACTGGTCCGGTTCTGACGCTGAGGCGCGAAAGCGTGGGGAGCAAACAGGATTAGATACCCCTGTAGTCC</w:t>
      </w:r>
    </w:p>
    <w:p w14:paraId="4601E48F">
      <w:pPr>
        <w:rPr>
          <w:rFonts w:hint="eastAsia"/>
        </w:rPr>
      </w:pPr>
      <w:r>
        <w:rPr>
          <w:rFonts w:hint="eastAsia"/>
        </w:rPr>
        <w:t>&gt;OTU001940</w:t>
      </w:r>
    </w:p>
    <w:p w14:paraId="65E5A0F5">
      <w:pPr>
        <w:rPr>
          <w:rFonts w:hint="eastAsia"/>
        </w:rPr>
      </w:pPr>
      <w:r>
        <w:rPr>
          <w:rFonts w:hint="eastAsia"/>
        </w:rPr>
        <w:t>CCTACGGGAGGCAGCAGTGAGGGATATTGGTCAATGGGCGCAAGCCTGACGGAGCAACGCCGCGTGGGGGATGACGCTTTTCGGAGTGTAAACCCCTTTTCTCGGGGATGAATTAACTGACAGTACCCGAGGAAGAAGGCCCGGCTAACTACGTGCCAGCAGCCGCGGTAATACGTAGGGGTCGAGCGTTGTCCGGAGTTACTGGGCGTAAAGCGCGCGCAGGCGGCGCGGTAAGACCGGCGTGAAAGCCCCCGGCTCAACCGGGGAGGGTCGTTGGTGACTGCCGGGCTTGAAGGCAGCAGGGGTGAGTGGAATTCCCGGTGTAGTGGTGAAATGCGTAGAGATCGGGAGGAACACCCGTGGCGAAGGCGGCTCACTGGGCTGACCTTGACGCTGAGGCGCGAAGGCGTGGGGAGCGAACGGGATTAGATACCCGTGTAGTCC</w:t>
      </w:r>
    </w:p>
    <w:p w14:paraId="4C5EC785">
      <w:pPr>
        <w:rPr>
          <w:rFonts w:hint="eastAsia"/>
        </w:rPr>
      </w:pPr>
      <w:r>
        <w:rPr>
          <w:rFonts w:hint="eastAsia"/>
        </w:rPr>
        <w:t>&gt;OTU001941</w:t>
      </w:r>
    </w:p>
    <w:p w14:paraId="7D100A36">
      <w:pPr>
        <w:rPr>
          <w:rFonts w:hint="eastAsia"/>
        </w:rPr>
      </w:pPr>
      <w:r>
        <w:rPr>
          <w:rFonts w:hint="eastAsia"/>
        </w:rPr>
        <w:t>CCTACGGGTGGCAGCAGTAGGGAATATTGGGCAATGGCCGAGAGGCTGACCCAGCCATGCCGCGTGCAGGAAGAAGGCCTTCTGGGTTGTAAACTGCTTTTATCAGGGAAGAAAACGCTCCTGCGGGAGTAACTGACGGTACCTGATGAATAAGCACCGGCTAACTCCGTGCCAGCAGCCGCGGTAATACGGAGGGTGCAAGCGTTGTCCGGATTTATTGGGTTTAAAGGGTGCGTAGGCGGCCCGTTAAGTCCGTGGTGAAATCCCAGGGCTCAACCCTGGAACTGCCATGGATACTGGCGGGCTTGAGTTCGGTCGAGGCGGGCGGAACTGGTGGTGTAGCGGTGAAATGCATAGATACCACCAAGAACCCCGATTGCGTAGGCAGCTCGCTAGGCCGAAACTGACGCTGAGGCACGAAAGCGTGGGGAGCGAACAGGATTAGATACCCGGGTAGTCC</w:t>
      </w:r>
    </w:p>
    <w:p w14:paraId="6D2926B6">
      <w:pPr>
        <w:rPr>
          <w:rFonts w:hint="eastAsia"/>
        </w:rPr>
      </w:pPr>
      <w:r>
        <w:rPr>
          <w:rFonts w:hint="eastAsia"/>
        </w:rPr>
        <w:t>&gt;OTU001942</w:t>
      </w:r>
    </w:p>
    <w:p w14:paraId="6B3B38E4">
      <w:pPr>
        <w:rPr>
          <w:rFonts w:hint="eastAsia"/>
        </w:rPr>
      </w:pPr>
      <w:r>
        <w:rPr>
          <w:rFonts w:hint="eastAsia"/>
        </w:rPr>
        <w:t>CCTACGGGAGGCAGCAGTGGGGAATTTTGCGCAATGGGCGAAAGCCTGACGCAGCAACGCCGCGTGAAGGATGAAATCCCTCGGGATGTAAACTTCGCAAATATGGGAAGAAAAAAATGACGGTACCATATGTAAGCCCCGGCTAACTCCGTGCCAGCAGCCGCGGTAATACGGGGGGGGCAAGCGTTGTTCGGAATTACTGGGCGTAAAGCGCGTGTAAGGCGGCTTTTCAAGTCGAGTGTGAAATCTCCAGGCTTAACCTGGAAGCGTCGCTCGATACTGTTGAGCTAGAGTGTGGAAGGGGCTACTGGAATTCCGTGTGTAGCGGTGAAATGCGTAGATATACGGAGGAACACCAGCGGCGAAGGCGGGTAGCTGGGCCAACACTGACGCTGAAGCGCGAAAGCTAGGGGAGCAAACAGGATTAGATACCCCAGTAGTCC</w:t>
      </w:r>
    </w:p>
    <w:p w14:paraId="1DD877E5">
      <w:pPr>
        <w:rPr>
          <w:rFonts w:hint="eastAsia"/>
        </w:rPr>
      </w:pPr>
      <w:r>
        <w:rPr>
          <w:rFonts w:hint="eastAsia"/>
        </w:rPr>
        <w:t>&gt;OTU001943</w:t>
      </w:r>
    </w:p>
    <w:p w14:paraId="2BAA0358">
      <w:pPr>
        <w:rPr>
          <w:rFonts w:hint="eastAsia"/>
        </w:rPr>
      </w:pPr>
      <w:r>
        <w:rPr>
          <w:rFonts w:hint="eastAsia"/>
        </w:rPr>
        <w:t>CCTACGGGGGGCTGCAGTGGGGAATATTGCGCAATGGGCGGAAGCCTGACGCAGCGACGCCGCGTGAGGGATGAAGGCCTTCGGGTTGTAAACCTCTTTCAGCAGGGACGAAGCGAAAGTGACGGTACCTGCAGAAGAAGCACCGGCCAACTACGTGCCAGCAGCCGCGGTAATACGTAGGGTGCAAGCGTTGTCCGGAATTATTGGGCGTAAAGAGCTCGTAGGCGGTTTGTCGCGTCGGCTGTGAAATCTCGGGGCTCAACCCCGAGCCTGCAGTCGATACGGGCAGACTTGAGTGCTGTAGGGGAGACTGGAATTCCTGGTGTAGCGGTGAAATGCGCAGATATCAGGAGGAACACCGGTGGCGAAGGCGGGTCTCTGGGCAGTAACTGACGCTGAGGAGCGAAAGCGTGGGGAGCGAACAGGATTAGATACCCTAGTAGTCC</w:t>
      </w:r>
    </w:p>
    <w:p w14:paraId="2FBE023A">
      <w:pPr>
        <w:rPr>
          <w:rFonts w:hint="eastAsia"/>
        </w:rPr>
      </w:pPr>
      <w:r>
        <w:rPr>
          <w:rFonts w:hint="eastAsia"/>
        </w:rPr>
        <w:t>&gt;OTU001944</w:t>
      </w:r>
    </w:p>
    <w:p w14:paraId="123AAC97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AAGCCCCGACCTAACACGTCGGAGTCTGACGGTACCGGGTGAGGAAGCCCCGGCTAACTCTGTGCCAGCAGCCGCGGTAATACAGAGGGGGCAAGCGTTGTTCGGAATTACTGGGCGTAAAGGGCTCGTAGGCGGCCAACTAAGTCAGACGTGAAATCCCCAGGCTCAACCTGGGAACTGCGTCTGATACTGGATGGCTTGAATCCGGGAGAGGGATGCGGAATTCCAGGTGTAGCGGTGAAATGCGTAGATATCTGGAGGAACACCGGTGGCGAAGGCGGCATCCTGGACCGGCATTGACGCTGAGGCGCGAAAGCCAGGGGAGCAAACGGGATTAGATACCCGAGTAGTCC</w:t>
      </w:r>
    </w:p>
    <w:p w14:paraId="0640EB7B">
      <w:pPr>
        <w:rPr>
          <w:rFonts w:hint="eastAsia"/>
        </w:rPr>
      </w:pPr>
      <w:r>
        <w:rPr>
          <w:rFonts w:hint="eastAsia"/>
        </w:rPr>
        <w:t>&gt;OTU001945</w:t>
      </w:r>
    </w:p>
    <w:p w14:paraId="24AA0045">
      <w:pPr>
        <w:rPr>
          <w:rFonts w:hint="eastAsia"/>
        </w:rPr>
      </w:pPr>
      <w:r>
        <w:rPr>
          <w:rFonts w:hint="eastAsia"/>
        </w:rPr>
        <w:t>CCTACGGGCGGCAGCAGTGGGGAATCTTGCACAATGGGCGCAAGCCTGATGCAGCGACGCCGCGTGCGGGATGACGGCCTTCGGGTTGTAAACCGCTTTCAGCAGGGGCGAGGCCTGCCGGCTGGTGGGTGACGGTACCTGCAGAAGAAGCCCCGGCCAACTACGTGCCAGCAGCCGCGGTAATACGTAGGGGGCGAGCGTTGTCCGGATTTATTGGGCGTAAAGAGCTCGTAGGTGGCCGCGCAAGTCGGGTGTGAAATCCCAAGGCTCAACCTTGGGTCTGCATTCGAGACTGGGTGGCTGGAGTCTGGTAGGGGGACCTGGAATTCCTGGTGTAGCGGTGGAATGCGCAGAGATCAGGAGGAACACCGGTGGCGAAGGCGGGGTCCTGGGCCAGTACTGACGCTGAGGAGCGAAAGCGTGGGGAGCAAACAGGATTAGATACCCTTGTAGTCC</w:t>
      </w:r>
    </w:p>
    <w:p w14:paraId="64B49A6A">
      <w:pPr>
        <w:rPr>
          <w:rFonts w:hint="eastAsia"/>
        </w:rPr>
      </w:pPr>
      <w:r>
        <w:rPr>
          <w:rFonts w:hint="eastAsia"/>
        </w:rPr>
        <w:t>&gt;OTU001946</w:t>
      </w:r>
    </w:p>
    <w:p w14:paraId="6741BAF8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TCTTATTCTTAAGAGACTGACGGTACCATAGGAATAAGCACCGGCTAACTCCGTGCCAGCAGCCGCGGTAATACGGAGGGTGCAAGCGTTATCCGGATTCACTGGGTTTAAAGGGTGCGTAGGAGGGCAGGGAAGTCCGTGGTGAAATCCTAGAGCTTAACTCTAGAACTGCCGTGGATACTCTCTGTCTTGAATGTTCTGGAGGTGAGCGGAATATGTCATGTAGCGGTGAAATGCTTAGATATGACATAGAACACCCATTGCGAAGGCAGCTCACTACACGAATATTGACTCTGAGGCACGAAAGCGTGGGGATCAAACAGGATTAGATACCCGAGTAGTCC</w:t>
      </w:r>
    </w:p>
    <w:p w14:paraId="35F58CAB">
      <w:pPr>
        <w:rPr>
          <w:rFonts w:hint="eastAsia"/>
        </w:rPr>
      </w:pPr>
      <w:r>
        <w:rPr>
          <w:rFonts w:hint="eastAsia"/>
        </w:rPr>
        <w:t>&gt;OTU001947</w:t>
      </w:r>
    </w:p>
    <w:p w14:paraId="55487060">
      <w:pPr>
        <w:rPr>
          <w:rFonts w:hint="eastAsia"/>
        </w:rPr>
      </w:pPr>
      <w:r>
        <w:rPr>
          <w:rFonts w:hint="eastAsia"/>
        </w:rPr>
        <w:t>CCTACGGGGGGCAGCAGTAACGAATATTCCGCAATGGGCGCAAGCCTGACGGAGCGACGCCTCGTGGGGGACGAATTCCTTCGGGATGTAAACCCCTTTTAGGTTTAGGAAAGCAAGGGTGGATAATACCCATCTAAGTTGATCCAGACCAGAAAAAGCCTCGGCTAACTCTGTGCCAGCAGCCGCGGTAATACAGAGGAGGCAAGCGTTGTTCGGAATCACTGGGCTTAAAGCGCGTGTAGGTGGTCTAGCAAGTACTTTGTGAAATTCCTGGGCTCAACCTGGGACATGCTGGGTATACTGCTGGACTTGAGGCGGATAGGGGTGCTTGGAACTCTAGGTGGAGCGGTGAAATGCGTAGATATCTAGGGGAACGCCAGAGGCGAAAGCGGAGCACTGGGTCCGACCTGACACTGAGACGCGAAAGCGTAGGGAGCAAACGGGATTAGATACCCCAGTAGTCC</w:t>
      </w:r>
    </w:p>
    <w:p w14:paraId="6EE7229E">
      <w:pPr>
        <w:rPr>
          <w:rFonts w:hint="eastAsia"/>
        </w:rPr>
      </w:pPr>
      <w:r>
        <w:rPr>
          <w:rFonts w:hint="eastAsia"/>
        </w:rPr>
        <w:t>&gt;OTU001948</w:t>
      </w:r>
    </w:p>
    <w:p w14:paraId="00471ED9">
      <w:pPr>
        <w:rPr>
          <w:rFonts w:hint="eastAsia"/>
        </w:rPr>
      </w:pPr>
      <w:r>
        <w:rPr>
          <w:rFonts w:hint="eastAsia"/>
        </w:rPr>
        <w:t>CCTACGGGTGGCTGCAGTAAGGAATCTTCCACAATGGACGAAAGTCTGATGGAGCAACGCCGCGTGCAGGATGACGGCCTTCGGGTTGTAAACTGCTTTTGTATGGGAAGATTATGACGGTACCATGCGAATAAGGACCGGCTAACTACGTGCCAGCAGCCGCGGTAATACGTAGGGTCCAAGCGTTATCCGGAATCACTGGGCGTAAAGCGTGCGTAGGTGGCGCGTTAAGTGAGGTGTTAAATCGTGTGGCTCAACCATATCGATGCATCTCATACTGGCATGCTAGAGGACGGCAGAGGCAAGTGGAATTTGTAGTGTAGCAGTGAAATGCGTAGATATTACAAGGAACACCAATGGCGAAGGCAGCTTGCTGGGCCACTCCTGACACTGAGGTACGAAAGCGTGGGGAGCAAACAGGATTAGATACCCTTGTAGTCC</w:t>
      </w:r>
    </w:p>
    <w:p w14:paraId="5D6A7B12">
      <w:pPr>
        <w:rPr>
          <w:rFonts w:hint="eastAsia"/>
        </w:rPr>
      </w:pPr>
      <w:r>
        <w:rPr>
          <w:rFonts w:hint="eastAsia"/>
        </w:rPr>
        <w:t>&gt;OTU001949</w:t>
      </w:r>
    </w:p>
    <w:p w14:paraId="043819B6">
      <w:pPr>
        <w:rPr>
          <w:rFonts w:hint="eastAsia"/>
        </w:rPr>
      </w:pPr>
      <w:r>
        <w:rPr>
          <w:rFonts w:hint="eastAsia"/>
        </w:rPr>
        <w:t>CCTACGGGAGGCTGCAGTAGGGAATTTTCCACAATGGGCGAAAGCCTGATGGAGCAACGCCGCGTGCAGGATGAATGCCTTCGGGTTGTAAACTGCTTTTATGATTGAAGATTATGACGGTAGGTCATGAATAAGCCTCGGCTAACTCCGTGCCAGCAGCCGCGGTCATACGGAGGAGGCAAGCGTTATCCGGAATTACTGGGCGTAAAGAGATGCGTAGGCGGCCCGCCAAGTTTTTGTTAAAATTTCAGAGCTCAACTTTGAAACTGGCAAGAAAACTGGCGAGCTAGAGTGCGAGAGAGGTAGCTGGAATTCCTAGTGTAGGGGTAATATCCGTAGATACTAGGAGGAACACCAATGGCGAAGGCAGGCTACTGGCTCGTAACTGACGCTCAGGCTCGAAAGCGTGGGGAGCGAACCGGATTAGATACCCGAGTAGTCC</w:t>
      </w:r>
    </w:p>
    <w:p w14:paraId="4E690CBF">
      <w:pPr>
        <w:rPr>
          <w:rFonts w:hint="eastAsia"/>
        </w:rPr>
      </w:pPr>
      <w:r>
        <w:rPr>
          <w:rFonts w:hint="eastAsia"/>
        </w:rPr>
        <w:t>&gt;OTU001950</w:t>
      </w:r>
    </w:p>
    <w:p w14:paraId="23E9D9FD">
      <w:pPr>
        <w:rPr>
          <w:rFonts w:hint="eastAsia"/>
        </w:rPr>
      </w:pPr>
      <w:r>
        <w:rPr>
          <w:rFonts w:hint="eastAsia"/>
        </w:rPr>
        <w:t>CCTACGGGGGGCTGCAGTGGGGAATCTTGGACAATGGGCGCAAGCCTGACGCAGCAACGCCGCGTGGGGGATGAAGGCTCTCGGGTTGTAAACCCCTTTCAGCAGGGACGATTATGACGGTACCTGCAGAAGAAGGACCGGCCAACTACGTGCCAGCAGCCGCGGTAATACGTAGGGTCCGAGCGTTGTCCGGATTTATTGGGCGTAAAGAGCTCGTAGGTGGCTCCGTAAGTCGGGTGTGAAAACCCCAGGCTCAACCTGGGGACGCCACTTGATACTGCGGTAGCTAGAGTCTGGTAGGGGATCACGGAATTCCTGGTGTAGCGGTGAAATGCGCAGATATCAGGAGGAACACCAGTGGCGAAGGCGGTGATCTGGGCCAGCACTGACACTGAGGAGCGAAAGCGTGGGGAGCGAACAGGATTAGATACCCCAGTAGTCC</w:t>
      </w:r>
    </w:p>
    <w:p w14:paraId="5EAD8384">
      <w:pPr>
        <w:rPr>
          <w:rFonts w:hint="eastAsia"/>
        </w:rPr>
      </w:pPr>
      <w:r>
        <w:rPr>
          <w:rFonts w:hint="eastAsia"/>
        </w:rPr>
        <w:t>&gt;OTU001951</w:t>
      </w:r>
    </w:p>
    <w:p w14:paraId="1435AD37">
      <w:pPr>
        <w:rPr>
          <w:rFonts w:hint="eastAsia"/>
        </w:rPr>
      </w:pPr>
      <w:r>
        <w:rPr>
          <w:rFonts w:hint="eastAsia"/>
        </w:rPr>
        <w:t>CCTACGGGGGGCAGCAGTCAAGAACATTCGACAATGGGCGAAAGCCTGATCGAGCGACGCCGCGTGCAGGATGAAGGCCTTCGGGTCGTAAACTGCGGTAGTAAGGGAAAAATGTAATGATGGTACCTTACGGAAAGAGGTGGGTAACTACGTGCCAGCACCAGCGGTAATACGTAGACCTCAAGCGTTATCCGAATTTATTGGGCGTAAAGCGCGTGTAGGAGGTTTTGTGCGTCTGTGGTTAAAGCCCACCGCCTAACGGTGGAAGTGCCACGGATACGACAAGACTAGAGGAGGTTAGAGGTGCATAGAACGCACGGTGTAGGGGTGAAATCCGTTGATATCGTGCGGAATACCAAAGGCGAAGGCAGTGCACTGGGACCTTCCTGACTCTGAGACGCGAAAGCGTGGGGAGCAAAAAGGATTAGATACCCCGGTAGTCC</w:t>
      </w:r>
    </w:p>
    <w:p w14:paraId="678689BC">
      <w:pPr>
        <w:rPr>
          <w:rFonts w:hint="eastAsia"/>
        </w:rPr>
      </w:pPr>
      <w:r>
        <w:rPr>
          <w:rFonts w:hint="eastAsia"/>
        </w:rPr>
        <w:t>&gt;OTU001952</w:t>
      </w:r>
    </w:p>
    <w:p w14:paraId="3A8415E8">
      <w:pPr>
        <w:rPr>
          <w:rFonts w:hint="eastAsia"/>
        </w:rPr>
      </w:pPr>
      <w:r>
        <w:rPr>
          <w:rFonts w:hint="eastAsia"/>
        </w:rPr>
        <w:t>CCTACGGGTGGCAGCAGTAGGGAATCTTGCGCAATGGACGAAAGTCTGACGCAGCGACGCCGCGTGAGCGATGAAGGCCTTCGGGTCGTAAAGCTCTGTGGGGAGAGACGAATAAGGTTTGGCTAATATCCAAATCGATGACGGTATCTCCTTAGCAAGCACCGGCTAACTCTGTGCCAGCAGCCGCGGTAAGACAGAGGGTGCGAACGTTGTTCGGAATTACTGGGCGTAAAGCGCGTGTAGGCGGCAATGCAAGTCGGGCGTGAAATCCCACGGCTCAACCGTGGAAGTGCACTCGAAACTGCATAGCTAGAGTCCTGGAGAGGAAGGTGGAATGCTTGGTGTAGAGGTGAAATTCGTAGATATCAAGCGGAACACCGGTGGCGAAGGCGGCCTTCTGGACAGTGACTGACGCTGAGACGCGAAAGCGTGGGGAGCAAACAGGATTAGATACCCTGGTAGTCC</w:t>
      </w:r>
    </w:p>
    <w:p w14:paraId="1E998412">
      <w:pPr>
        <w:rPr>
          <w:rFonts w:hint="eastAsia"/>
        </w:rPr>
      </w:pPr>
      <w:r>
        <w:rPr>
          <w:rFonts w:hint="eastAsia"/>
        </w:rPr>
        <w:t>&gt;OTU001953</w:t>
      </w:r>
    </w:p>
    <w:p w14:paraId="332750C8">
      <w:pPr>
        <w:rPr>
          <w:rFonts w:hint="eastAsia"/>
        </w:rPr>
      </w:pPr>
      <w:r>
        <w:rPr>
          <w:rFonts w:hint="eastAsia"/>
        </w:rPr>
        <w:t>CCTACGGGTGGCAGCAGTGGGGAATCTTGCGCAATGGGCGAAAGCCTGACGCAGCAACGCCGCGTGTGTGATGAAGGTCTTCGGATCGTAAAGCACTGTCGCGAGGGACGAATAAGGTACGGGCGAACAGTCCGTGCCGATGACGGTACCTCGAGAGGAAGCACCGGCTAACTCCGTGCCAGCAGCCGCGGTAATACGGAGGGTGCGAGCGTTAATCGGAATTACTGGGCGTAAAGCGTGCGCAGGCGGTTTGATAAGACAGGCGTGAAATCCCCGAGCTCAACTTGGGAATGGCGCTTGTGACTGTCAGGCTAGAGTATGTCAGAGGGGGGTAGAATTCCACGTGTAGCAGTGAAATGCGTAGATATGTGGAGGAATACCGATGGCGAAGGCAGCCCCCTGGGATAACACTGACGCTCATGCACGAAAGCGTGGGGAGCAAACAGGATTAGATACCCCAGTAGTCC</w:t>
      </w:r>
    </w:p>
    <w:p w14:paraId="17946AF1">
      <w:pPr>
        <w:rPr>
          <w:rFonts w:hint="eastAsia"/>
        </w:rPr>
      </w:pPr>
      <w:r>
        <w:rPr>
          <w:rFonts w:hint="eastAsia"/>
        </w:rPr>
        <w:t>&gt;OTU001954</w:t>
      </w:r>
    </w:p>
    <w:p w14:paraId="16219A5B">
      <w:pPr>
        <w:rPr>
          <w:rFonts w:hint="eastAsia"/>
        </w:rPr>
      </w:pPr>
      <w:r>
        <w:rPr>
          <w:rFonts w:hint="eastAsia"/>
        </w:rPr>
        <w:t>CCTACGGGAGGCTGCAGTGAGGAATATTCCACAATGGGCGCAAGCCTGATGGAGCGACGCCGCGTGCGGGAAGAAGGCCTTCGGGTTGTAAACCGCTTTTGTGGGGGATGATACGTGTACGGATAATACCCGGACACTAAGACAGTACCCCGCGAATAAGCCTCGGCTAACTACGTGCCAGCAGCCGCGGTAATACGTAGGAGGCGAGCGTTGTCCGGATTTACTGGGCGTAAAGCGCGCGCAGGCGGCACTTCAAGTAAGGTGTGAAATCTCCCTGCTCAACGGGGAGGGTGCACTTTAGACTGAGGAGCTAGAGGACGGTAGAGGGGGGTGGAATTGCTGGTGTAGCGGTGAAATGCGTAGAGATCAGCAGGAACACCCGTGGCGAAGGCGGCCCCCTGGGCCGTACCTGACGCTGAGGCGCGAAGGCTAGGGGAGCGAACGGGATTAGATACCCCAGTAGTCC</w:t>
      </w:r>
    </w:p>
    <w:p w14:paraId="7E749C0A">
      <w:pPr>
        <w:rPr>
          <w:rFonts w:hint="eastAsia"/>
        </w:rPr>
      </w:pPr>
      <w:r>
        <w:rPr>
          <w:rFonts w:hint="eastAsia"/>
        </w:rPr>
        <w:t>&gt;OTU001955</w:t>
      </w:r>
    </w:p>
    <w:p w14:paraId="5F1EA948">
      <w:pPr>
        <w:rPr>
          <w:rFonts w:hint="eastAsia"/>
        </w:rPr>
      </w:pPr>
      <w:r>
        <w:rPr>
          <w:rFonts w:hint="eastAsia"/>
        </w:rPr>
        <w:t>CCTACGGGGGGCTGCAGTGGGGAATTTTGCGCAATGAGCGAAAGCTTGACGCAGCAACGCCGCGTGAAGGATGAAATCCTTCGGGATGTAAACTTCGCAAGTATGGGAAGAAATCAATGACGGTACCATATGTAAGCCCCGGCTAACTCCGTGCCAGCAGCCGCGGTAATACGGGGGGGGCAAGCGTTGTTCGGAATTACTGGGCGTAAAGCGCGTGTAGGCGGCTTTTTAAGTCAGACGTGAAAGCCCTAGGCTTAACCTAGGAATTGCGTTTGATACTGTAGAGCTAGAGTGTGGAAGAGGCTACTGGAATTCCGTGTGTAGCGGTGAAATGCGTAGATATACGGAGGAACACCTGCGGCGAAGGCGGGTAGCTGGGCCAACACTGACGCTGAGACGCGAAAGCTAGGGGAGCAAACGGGATTAGATACCCCAGTAGTCC</w:t>
      </w:r>
    </w:p>
    <w:p w14:paraId="45A7A82D">
      <w:pPr>
        <w:rPr>
          <w:rFonts w:hint="eastAsia"/>
        </w:rPr>
      </w:pPr>
      <w:r>
        <w:rPr>
          <w:rFonts w:hint="eastAsia"/>
        </w:rPr>
        <w:t>&gt;OTU001956</w:t>
      </w:r>
    </w:p>
    <w:p w14:paraId="415DB00D">
      <w:pPr>
        <w:rPr>
          <w:rFonts w:hint="eastAsia"/>
        </w:rPr>
      </w:pPr>
      <w:r>
        <w:rPr>
          <w:rFonts w:hint="eastAsia"/>
        </w:rPr>
        <w:t>CCTACGGGGGGCAGCAGTCGAGGATCTTCGGCAATGGGCGCAAGCCTGACCGAGCGACGTCGCGTGCGGGATGAAGGCCTTCGGGTTGTAAACCGCTGTCAGTGGGGAGGAAATATAGGTGGGTACTCTCATCTATTTGACCTATCCGCAGAGGAAGTGTGGGCTAAGTTCGTGCCAGCAGCCGCGGTAAGACGAACCACACGAGCGTTATTCGGAATCACTGGGCTTAAAGGGTGCGTAGGCGGCGTTACAAGTTGGGTGTGAAATCCCTCGGCTTAACCGAGGAACTGCGCCCAAAACTGTAATGCTCGAGGGAGACAGAGGTGAGCGGAACTTAGGGTGGAGCGGTGAAATGCGTTGATATCCTAGGGAACACCCGTGGCGAAGGCGGCTCACTGGGTCTCTTCTGACGCTGAGGCACGAAAGCTAGGGTAGCGAACGGGATTAGATACCCCGGTAGTCC</w:t>
      </w:r>
    </w:p>
    <w:p w14:paraId="5C4ADC6F">
      <w:pPr>
        <w:rPr>
          <w:rFonts w:hint="eastAsia"/>
        </w:rPr>
      </w:pPr>
      <w:r>
        <w:rPr>
          <w:rFonts w:hint="eastAsia"/>
        </w:rPr>
        <w:t>&gt;OTU001957</w:t>
      </w:r>
    </w:p>
    <w:p w14:paraId="55669240">
      <w:pPr>
        <w:rPr>
          <w:rFonts w:hint="eastAsia"/>
        </w:rPr>
      </w:pPr>
      <w:r>
        <w:rPr>
          <w:rFonts w:hint="eastAsia"/>
        </w:rPr>
        <w:t>CCTACGGGGGGCTGCAGTAACGAATCTTCCCCAATGGGCGCAAGCCTGAGGGAGCGACGCCGCGTGTAGGACGAAGTCCTTCGGGATGTAAACTACTGTCAGGGGTAACCAAGTTCTGAGGTACCCCAGAGGAAGAGGCGGCTAACTCTGTGCCAGCAGCCGCGGTAATACAGAGGCCTCGAGCGTTAGGCGGAATCACTGGGCTTAAAGCGCGTGTAGGCGGATCGTTAAGTGTCTTGTGAAATCCCACGGCTCAACCGTGGAACTGCTGGGCATACTGGCGATCTTGGGCCACTCAGGGGCGACCGGAACAAGCGGTGGAGCGGTGAAATGCGTAGATATCGCTTGGAACGCCAAAGGTGAAGACAGGTCGCTGGGGGTGTGCCGACGCTGAGACGCGAAAGCCAGGGGAGCAAACGGGATTAGATACCCCGGTAGTCC</w:t>
      </w:r>
    </w:p>
    <w:p w14:paraId="2B34B1EA">
      <w:pPr>
        <w:rPr>
          <w:rFonts w:hint="eastAsia"/>
        </w:rPr>
      </w:pPr>
      <w:r>
        <w:rPr>
          <w:rFonts w:hint="eastAsia"/>
        </w:rPr>
        <w:t>&gt;OTU001958</w:t>
      </w:r>
    </w:p>
    <w:p w14:paraId="6E997A32">
      <w:pPr>
        <w:rPr>
          <w:rFonts w:hint="eastAsia"/>
        </w:rPr>
      </w:pPr>
      <w:r>
        <w:rPr>
          <w:rFonts w:hint="eastAsia"/>
        </w:rPr>
        <w:t>CCTACGGGGGGCTGCAGTGGGGAATCTTGCGCAATGGGCGAAAGCCTGACGCAGCCATGCCGCGTGAATGATGAAGGTCTTAGGATTGTAAAATTCTTTCAGCGGGGACGATAATGACGGTACCCGCAGAAGAAGCCCCGGCTAACTTCGTGCCAGCAGCCGCGGTAATACGAAGGGGGCTAGCGTTGCTCGGATTTACTGGGCGTAAAGGGAGCGTAGGCGGAACGACAAGTCAGGGGTGAAAGCCCGGGGCTCAACCTCGGAATTGCCCTTGAGACTGTCGATCTAGAGTTTGGGAGAGGTGTGTGGAACTCCGAGTGTAGAGGTGAAATTCGTAGATATTCGGAAGAACACCAGTGGCGAAGGCGACACACTGGCCCAATACTGACGCTGAGGCTCGAAAGCGTGGGGAGCAAACAGGATTAGATACCCCTGTAGTCC</w:t>
      </w:r>
    </w:p>
    <w:p w14:paraId="593CEAC9">
      <w:pPr>
        <w:rPr>
          <w:rFonts w:hint="eastAsia"/>
        </w:rPr>
      </w:pPr>
      <w:r>
        <w:rPr>
          <w:rFonts w:hint="eastAsia"/>
        </w:rPr>
        <w:t>&gt;OTU001959</w:t>
      </w:r>
    </w:p>
    <w:p w14:paraId="52CBB4C2">
      <w:pPr>
        <w:rPr>
          <w:rFonts w:hint="eastAsia"/>
        </w:rPr>
      </w:pPr>
      <w:r>
        <w:rPr>
          <w:rFonts w:hint="eastAsia"/>
        </w:rPr>
        <w:t>CCTACGGGCGGCTGCAGTGAGGAATATTGCCCAATGGGGGAAACCCTGAGGCAGCGACGCCGCGTGGGTGAAGAAGGCCTTCGGGTCGTAAAACCCTTTTCGAGGTGACGAGCAAGGACGGTAGCCTCGGAAGAAGTCTCGGCTAACTACGTGCCAGCAGCCGCGGTAAAACGTAGGAGGCAAGCGTTATCCGGAGTTACTGGGCGTAAAGCGCATGTAGGCGGTTATGCAAGTGGCGTGTGAAAGCTCCCGGCTAAACTGGGAGAGGACACGTCAGACTGCATGGCTAGAGGGGGTTAGAGGGGCGCAGAATTCGGGGTGTAGCGGTGAAATGTGTAGAGATCCCGAGGAATACCAGTGGTGAAGACGGCGCCCTGGGACCTTACTGACGCTGATGTGCGAAAGCGTGGGGAGCGAACGGGATTAGATACCCCTGTAGTCC</w:t>
      </w:r>
    </w:p>
    <w:p w14:paraId="6EAAD09B">
      <w:pPr>
        <w:rPr>
          <w:rFonts w:hint="eastAsia"/>
        </w:rPr>
      </w:pPr>
      <w:r>
        <w:rPr>
          <w:rFonts w:hint="eastAsia"/>
        </w:rPr>
        <w:t>&gt;OTU001960</w:t>
      </w:r>
    </w:p>
    <w:p w14:paraId="5864D0E4">
      <w:pPr>
        <w:rPr>
          <w:rFonts w:hint="eastAsia"/>
        </w:rPr>
      </w:pPr>
      <w:r>
        <w:rPr>
          <w:rFonts w:hint="eastAsia"/>
        </w:rPr>
        <w:t>CCTACGGGCGGCTGCAGTCGAGGATCTTCGGCAATGGGCGCAAGCCTGACCGAGCGACGCCGCGTGGAGGAAGAAGGCCTTCGGGTTGTAAACTCCTGTCGAGGGGGAGGAAGGCCCCGCGAGGGGCTTGACCTATCCCTGGAGGAAGCACGGGCTAAGTTCGTGCCAGCAGCCGCGGTAAGACGAACCGTGCGAACGTTGTTCGGAATCACTGGGCTTAAAGGGCGCGTAGGCGGCCCGCCCAGTCTCGGGTGAAATCTTTCGGCTTAACCGGAAAAGTGCCCGGGATACTGGCGGGCTCGAGCGAGGCAGGGGCGGGGGGAACTTCCGGTGGAGCGGTGAAATGCGTTGATATCGGAAGGAACGCCGGCGGCGAAAGCGCCCCGCTGGGCCTCTCCTGACGCTGAGGCGCGAAAGCCAGGGGAGCGAACGGGATTAGATACCCCTGTAGTCC</w:t>
      </w:r>
    </w:p>
    <w:p w14:paraId="54769079">
      <w:pPr>
        <w:rPr>
          <w:rFonts w:hint="eastAsia"/>
        </w:rPr>
      </w:pPr>
      <w:r>
        <w:rPr>
          <w:rFonts w:hint="eastAsia"/>
        </w:rPr>
        <w:t>&gt;OTU001961</w:t>
      </w:r>
    </w:p>
    <w:p w14:paraId="1771C49D">
      <w:pPr>
        <w:rPr>
          <w:rFonts w:hint="eastAsia"/>
        </w:rPr>
      </w:pPr>
      <w:r>
        <w:rPr>
          <w:rFonts w:hint="eastAsia"/>
        </w:rPr>
        <w:t>CCTACGGGTGGCTGCAGTAGGGAATATTGGGCAATGGAAGAGATTCTGACCCAGCCATGCCGCGTGCAGGAAGAAGGCCTTCTGGGTTGTAAACTGCTTTTATCTAGGAAGAAAACGCCCATGCGTGGGTAACTGACGGTACTAGATGAATAAGCACCGGCTAACTCCGTGCCAGCAGCCGCGGTAATACGGAGGGTGCAAGCGTTGTCCGGATTTATTGGGTTTAAAGGGTGCGTAGGCGGCTATATAAGTCAGTGGTGAAATCCCAGGGCTCAACCCTGGAACTGCCATTGATACTGTATAGCTTGAGTTCGGTTGAGGCAGGCGGAACTGGTGGTGTAGCGGTGAAATGCATAGATACCACCAAGAACCCCGATTGCGTAGGCAGCTTGCTGGACCGAAACTGACGCTGAGGCACGAAAGCGTGGGGAGCGAACAGGATTAGATACCCCAGTAGTCC</w:t>
      </w:r>
    </w:p>
    <w:p w14:paraId="52D945EF">
      <w:pPr>
        <w:rPr>
          <w:rFonts w:hint="eastAsia"/>
        </w:rPr>
      </w:pPr>
      <w:r>
        <w:rPr>
          <w:rFonts w:hint="eastAsia"/>
        </w:rPr>
        <w:t>&gt;OTU001962</w:t>
      </w:r>
    </w:p>
    <w:p w14:paraId="4449EC23">
      <w:pPr>
        <w:rPr>
          <w:rFonts w:hint="eastAsia"/>
        </w:rPr>
      </w:pPr>
      <w:r>
        <w:rPr>
          <w:rFonts w:hint="eastAsia"/>
        </w:rPr>
        <w:t>CCTACGGGCGGCTGCAGCAAGGAATTTTCCCCAATGGGCGCAAGCCTGAGGGAGCAACGCCGCGTGCAGGACGACGGCCTTCGGGTTGTAAACTGCTTTTGGGAGGGAAGATATGGACGGTACCCCCCGAATAAGCCCCGGCTAACTCTGTGCCAGCAGCCGCGGTAAGACAGAGGGGGCAAGCGTTGTCCGGATTGACTGGGCGTAAAGCGTCCGCAGGTGGCGTGGCACGTACGGTGTGAAATCAGGCGGCTCAACCGCCTGGGGTCATCGTAGACTGTCATGCTGGAGGACTGGAGAGGTCGGTGGAATTGCCGGTGTAGTGGTGACATGCGTAGAGATCGGCAGGAACACCCAAGGGGAAGCCAGCCGACTGGCCAGTGCCTGACACTGAGGGACGACAGCGTGGGGAGCGAACTGGATTAGATACCCTGGTAGTCC</w:t>
      </w:r>
    </w:p>
    <w:p w14:paraId="7DC5B7CF">
      <w:pPr>
        <w:rPr>
          <w:rFonts w:hint="eastAsia"/>
        </w:rPr>
      </w:pPr>
      <w:r>
        <w:rPr>
          <w:rFonts w:hint="eastAsia"/>
        </w:rPr>
        <w:t>&gt;OTU001963</w:t>
      </w:r>
    </w:p>
    <w:p w14:paraId="5A024B9D">
      <w:pPr>
        <w:rPr>
          <w:rFonts w:hint="eastAsia"/>
        </w:rPr>
      </w:pPr>
      <w:r>
        <w:rPr>
          <w:rFonts w:hint="eastAsia"/>
        </w:rPr>
        <w:t>CCTACGGGGGGCAGCAGTGAGGGATCTTGCCCAATGGGGGAAACCCTGAGGCAGCAACGCCGCGTGGAGGAGGACGTTCTTCGGAATGTAAACTCCTTTTCAGGGGGAGCAGCAAGGAGCGTACCCCTGGAAGCAGTCACGGCTAACTACGTGCCAGCAGCCGCGGTAACACGTAGGTGACAAGCGTTATCCGGATTGACTGGGCGTAAAGGGTCCGCAGGTGGCACGCGAGGTCTGCTGTCAAAGCCCCCGGCTCAACTGGGGGGCGTCAGTGGAAACCGGCGAGCTGGGGTCACGCAGAGGTCACTCGAATTCCCGGTGTAGTGGTGGAATGCGTAGAGATCGGGAGGAAGACCAGAGGCGCAAGCGGGTGACTGGGCGCTGACCGACACTGAGGGACGAAAGCGTGGGGAGCGAACAGGATTAGATACCCGTGTAGTCC</w:t>
      </w:r>
    </w:p>
    <w:p w14:paraId="57A6EF8A">
      <w:pPr>
        <w:rPr>
          <w:rFonts w:hint="eastAsia"/>
        </w:rPr>
      </w:pPr>
      <w:r>
        <w:rPr>
          <w:rFonts w:hint="eastAsia"/>
        </w:rPr>
        <w:t>&gt;OTU001964</w:t>
      </w:r>
    </w:p>
    <w:p w14:paraId="0E437999">
      <w:pPr>
        <w:rPr>
          <w:rFonts w:hint="eastAsia"/>
        </w:rPr>
      </w:pPr>
      <w:r>
        <w:rPr>
          <w:rFonts w:hint="eastAsia"/>
        </w:rPr>
        <w:t>CCTACGGGAGGCTGCAGTGGGGAATCTTCCGCAATGGGCGCAAGCCTGACGGAGCAACGCCGCGTGAGTGAAGAAGGTCTTCGGATCGTAAAGCTCTGTTGATGGGGACGAACGTGCCTAATGCGAATAGTATTAGGTAATGACGGTACCCATCGAGGAAGCCACGGCTAACTACGTGCCAGCAGCCGCGGTAATACGTAGGTGGCGAGCGTTGTCCGGAATCATTGGGCGTAAAGGGAGCGCAGGCGGGCATGTAAGTCTTTCTTAAAAGTGCGGGGCTCAACCCCGTGATGGGAAAGAAACTATGTGTCTTGAGTACAGGAGAGGAAAGCGGAATTCCCAGTGTAGCGGTGAAATGCGTAGATATTGGGAGGAACACCAGTGGCGAAGGCGGCTTTCTGGACTGCAACTGACGCTGAGGCTCGAAAGCCAGGGGAGCGAACGGGATTAGATACCCCGGTAGTCC</w:t>
      </w:r>
    </w:p>
    <w:p w14:paraId="26172F66">
      <w:pPr>
        <w:rPr>
          <w:rFonts w:hint="eastAsia"/>
        </w:rPr>
      </w:pPr>
      <w:r>
        <w:rPr>
          <w:rFonts w:hint="eastAsia"/>
        </w:rPr>
        <w:t>&gt;OTU001965</w:t>
      </w:r>
    </w:p>
    <w:p w14:paraId="203A966E">
      <w:pPr>
        <w:rPr>
          <w:rFonts w:hint="eastAsia"/>
        </w:rPr>
      </w:pPr>
      <w:r>
        <w:rPr>
          <w:rFonts w:hint="eastAsia"/>
        </w:rPr>
        <w:t>CCTACGGGCGGCTGCAACAGGGAATTTTGCGCAATGGGCGAAAGCCTGACGCAGTGACGCCGCGTGAGGGATGAAGGCTTTCGAGTTGTAAACCTCTTTCAGCAGGGACGAAGCGAAAGTGACGGTACCTGCAGAAGAAGCCCCGGCCAACTACGTGCCAGCAGCCGCGGTAATACGTAGGGGGCGAGCGTTGTCCGGATTTATTGGGCGTAAAGAGCGTGTAGGCGGTTTTGTAAGTCGGGCGTGAAAACCCGGGGCTCAACCCCGGGATGCCGTTCGATACTGCAAGGCTAGAGGCAGGTAGGGGAAGGTGGAATACCTGGTGTAGCGGTGAAATGCGTAGATATCAGGTGGAACACCGGTGGCGAAGGCGGCCTTCTGGGCCTGTCCTGACGCTGAGACGCGAAAGCTGGGGGAGCGAACAGGATTAGATACCCCAGTAGTCC</w:t>
      </w:r>
    </w:p>
    <w:p w14:paraId="27A2D7F7">
      <w:pPr>
        <w:rPr>
          <w:rFonts w:hint="eastAsia"/>
        </w:rPr>
      </w:pPr>
      <w:r>
        <w:rPr>
          <w:rFonts w:hint="eastAsia"/>
        </w:rPr>
        <w:t>&gt;OTU001966</w:t>
      </w:r>
    </w:p>
    <w:p w14:paraId="669468AA">
      <w:pPr>
        <w:rPr>
          <w:rFonts w:hint="eastAsia"/>
        </w:rPr>
      </w:pPr>
      <w:r>
        <w:rPr>
          <w:rFonts w:hint="eastAsia"/>
        </w:rPr>
        <w:t>CCTACGGGTGGCAGCAGTGGGGAATATTGGACAATGGGCGAAAGCCTGATGGAGCAACGCCGCGTGCAGGATGAATGCCTTCGGGTTGTAAACTGCTTTTATATGTGACGATTATGACGGTAGCATATGAATAAGGATCGGCTAACTCCGTGCCAGCAGCCGCGGTCATACGGAGGATCCAAGCGTTATCCGGAATTACTGGGCGTAAAGAGTTGCGTAGGTGGTTAAGTAAGTAGATAGTGAAAGCGTACGGCTCAACCGTATATCCATTATCTAAACTGCTTTGACTTGAGGACGAGAGAGGTAGATGGAATTCCTGATGTAGGGGTAATATCCGTAGATATCAGGAGGAACACCGATGGCGTAAGCAGTCTACTGGCTCGTTCCTGACACTAAGGCACGAAAGCGTGGGGAGCAAACAGGATTAGATACCCGGGTAGTCC</w:t>
      </w:r>
    </w:p>
    <w:p w14:paraId="410FA4E6">
      <w:pPr>
        <w:rPr>
          <w:rFonts w:hint="eastAsia"/>
        </w:rPr>
      </w:pPr>
      <w:r>
        <w:rPr>
          <w:rFonts w:hint="eastAsia"/>
        </w:rPr>
        <w:t>&gt;OTU001967</w:t>
      </w:r>
    </w:p>
    <w:p w14:paraId="0E9F2C38">
      <w:pPr>
        <w:rPr>
          <w:rFonts w:hint="eastAsia"/>
        </w:rPr>
      </w:pPr>
      <w:r>
        <w:rPr>
          <w:rFonts w:hint="eastAsia"/>
        </w:rPr>
        <w:t>CCTACGGGGGGCTGCAGTCGAGAATCATTCACAATGGGCGAAAGCCTGATGGTGTGACGCCGCGTGGAGGACGAAGGTCTTCGGATTGTAAACTCCTGTCATGTGGGAGTAAAGCCGGGCGAGTAACTGCGCGCCGGTTTGAGAGTACCACAAGAGGAAGAGACGGCTAACTCTGTGCCAGCAGCCGCGGTAATACAGAGGTCTCAAGCGTTGTTCGGAATCACTGGGCGTAAAGGGTGCGTAGGCGGCACGGCAAGTCAGAGGTGAAATCCCGGAGCTCAACTCCGGAATGGCCTCCGATACTGCCGTGCTTGAGGACTGGAGAGGAGTCTGGAATTCACAGTGGAGCAGTGAAATGCGTAGATATTGTGAGGAACACTAGTGGCGAAGGCGAGACTCTGGACAGTTCCTGACGCTGAGGCACGAAGGCCAGGGGAGCAAACGGGATTAGATACCCTAGTAGTCC</w:t>
      </w:r>
    </w:p>
    <w:p w14:paraId="30580417">
      <w:pPr>
        <w:rPr>
          <w:rFonts w:hint="eastAsia"/>
        </w:rPr>
      </w:pPr>
      <w:r>
        <w:rPr>
          <w:rFonts w:hint="eastAsia"/>
        </w:rPr>
        <w:t>&gt;OTU001968</w:t>
      </w:r>
    </w:p>
    <w:p w14:paraId="129F7256">
      <w:pPr>
        <w:rPr>
          <w:rFonts w:hint="eastAsia"/>
        </w:rPr>
      </w:pPr>
      <w:r>
        <w:rPr>
          <w:rFonts w:hint="eastAsia"/>
        </w:rPr>
        <w:t>CCTACGGGTGGCAGCAGTCGAGAATCTTCGGCAATGCACGAAAGTGCGACCGAGCGACGCTGCGTGCAGGAAGAAGGCCTTCGGGTTGTAAACTGCTTTTATTAGGGAAGAACTTTTGACGGTACCTAAGGAATAAGGGGCGCCTAACTCTGTGCCAGCAGGCGCGGTAATACAGAGGCCCCGAGCGTTATCCGGAATCATTGGGCGTAAAGCGTCCGCAGGCGGAATGGTAAGTCTACTGTTAAATCCGACAGCTCAACTGTCGAGGTGCAGTGGATACTGCCATTCTTGAGGCAGGTAGAGGTAAGCGGAACTCATAGTGGAGCGGTGAAATGCGTTGATATTATGGGGAACACCAATTGCGAAGGCAGCTTACTGGACCTGTCCTGACGCTCATGGACGACAGCGTAGGGAGTGAACGGGATTAGATACCCCTGTAGTCC</w:t>
      </w:r>
    </w:p>
    <w:p w14:paraId="7262BF8B">
      <w:pPr>
        <w:rPr>
          <w:rFonts w:hint="eastAsia"/>
        </w:rPr>
      </w:pPr>
      <w:r>
        <w:rPr>
          <w:rFonts w:hint="eastAsia"/>
        </w:rPr>
        <w:t>&gt;OTU001969</w:t>
      </w:r>
    </w:p>
    <w:p w14:paraId="0A61CDBE">
      <w:pPr>
        <w:rPr>
          <w:rFonts w:hint="eastAsia"/>
        </w:rPr>
      </w:pPr>
      <w:r>
        <w:rPr>
          <w:rFonts w:hint="eastAsia"/>
        </w:rPr>
        <w:t>CCTACGGGGGGCAGCAATCAGGAATCTTGCGCAATGGGCGAAAGCCTGACGCAGCGACGCCGCGTGGATGATGAAGTCTTTCGGGATGTAAAGTCCTTTTGAACGGGAAGATAATGACGGTACCGTTCGAATAAGCCCCGGCTAACTACGTGCCAGCAGCCGCGGTAATACGTAGGGGGCGAGCGTTGTCCGGAATTACTGGGCGTAAAGGGCGCCTAGGCGGTTTCTTAAGTCTGCTGTGAAAGACCGAGGCTCAACCTCGGGGTGTCAGCGGAGACTGGGAGACTTGAGTGTCGGAGAGGAGTGCGGAATTCCTGGTGTAGCGGTGGAATGCGTAGATATCAGGAGGAACACCGATGGCGAAGGCAGCACTCTGGCCGAATACTGACGCTGAAGCGCGAAAGCGTGGGGAGCGAACGGGATTAGATACCCCAGTAGTCC</w:t>
      </w:r>
    </w:p>
    <w:p w14:paraId="578C4BFD">
      <w:pPr>
        <w:rPr>
          <w:rFonts w:hint="eastAsia"/>
        </w:rPr>
      </w:pPr>
      <w:r>
        <w:rPr>
          <w:rFonts w:hint="eastAsia"/>
        </w:rPr>
        <w:t>&gt;OTU001970</w:t>
      </w:r>
    </w:p>
    <w:p w14:paraId="00CE8BFA">
      <w:pPr>
        <w:rPr>
          <w:rFonts w:hint="eastAsia"/>
        </w:rPr>
      </w:pPr>
      <w:r>
        <w:rPr>
          <w:rFonts w:hint="eastAsia"/>
        </w:rPr>
        <w:t>CCTACGGGTGGCTGCAGCAAGGAATTTTCCGCAATGGGCGAAAGCCTGACGGAGCAACGCCGCGTGTGGGATGACGCTTTTCGGAGTGTAAACCACTGTTCATGGGGACGAAGCACTGACGGTACCCATGGAGGAAGGCCCGGCTAACTACGTGCCAGCAGCCGCGGTAATACGTAGGGGTCGAGCGTTGTCCGGAGTTACTGGGCGTAAAGCGCATGCAGGCGGCTCATTACGCATGGCGTGAAAGTCCCCGGCTCAACCGGGGAGGGTCGTCGTGAACGGGTGAGCTTGAGGGTATCAGGGGCTGGTGGAATTCCCGGTGTAGTGGTGAAATGCGTAGATATCGGGAGGAACACCTGTGGCGAAGGCGGCCAGCTGGGATACACCTGACGCTGAGATGCGAAGGCGTGGGGAGCGAACGGGATTAGATACCCCTGTAGTCC</w:t>
      </w:r>
    </w:p>
    <w:p w14:paraId="33CCC0FF">
      <w:pPr>
        <w:rPr>
          <w:rFonts w:hint="eastAsia"/>
        </w:rPr>
      </w:pPr>
      <w:r>
        <w:rPr>
          <w:rFonts w:hint="eastAsia"/>
        </w:rPr>
        <w:t>&gt;OTU001971</w:t>
      </w:r>
    </w:p>
    <w:p w14:paraId="338FEB02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GGGGAGCAAGCGTTGTCCGGAATCATTGGGCGTAAAGGGCGCGTAGGTGGCCCGGTCAGTTCGTGGTGAAAGCGCGGGGCTCAACCCTGCGTCGGCCATGAATACTGCCGCGGCTGGAGCACTGTAGAGGCAGGCGGAATTCCGGGTGTAGCGGTGGAATGCGTAGAGATCCGGAAGAACACCGGTGGCGAAGGCGGCCTGCTGGGCAGTTTGCTGACACTGAGGCGCGACAGCGTGGGGAGCAAACAGGATTAGATACCCGAGTAGTCC</w:t>
      </w:r>
    </w:p>
    <w:p w14:paraId="4EC24149">
      <w:pPr>
        <w:rPr>
          <w:rFonts w:hint="eastAsia"/>
        </w:rPr>
      </w:pPr>
      <w:r>
        <w:rPr>
          <w:rFonts w:hint="eastAsia"/>
        </w:rPr>
        <w:t>&gt;OTU001972</w:t>
      </w:r>
    </w:p>
    <w:p w14:paraId="1BB45CB2">
      <w:pPr>
        <w:rPr>
          <w:rFonts w:hint="eastAsia"/>
        </w:rPr>
      </w:pPr>
      <w:r>
        <w:rPr>
          <w:rFonts w:hint="eastAsia"/>
        </w:rPr>
        <w:t>CCTACGGGGGGCTGCAGTCGAGAATCTTCGGCAATGAGCGCAAGCTTGACCGAGCGACGCCGCGTGGAGGATGAAGGCCTTCGGGTTGTAAACTCCTGTCAGGGGAGATCAAGCCGCGCCGGGTACACCCGGCGTGGAAGAGTGACCTCCAGAGGAAGCACGGGCTAAGTTCGTGCCAGCAGCCGCGGTAAGACGAACCGTGCGAACGTTGTTCGGAATCACTGGGCTTAAAGGGCGCGTAGGCGGCTTGCCAAGTCTGGGGTGAAATCCTCCGGCTCAACCGGAGAATTGCCTGGGATACTGGCGAGCTCGAAGAGGATAGGGGCCATGGGAACGACCAGTGGAGCGGTGAAATGCGTTGATATTGGTCGGAACGCCGGTGGCGAAAGCGCATGGCTGGACCCTCCTTGACGCTGAGGCGCGAAAGCTAGGGGAGCAAACGGGATTAGATACCCCTGTAGTCC</w:t>
      </w:r>
    </w:p>
    <w:p w14:paraId="0B593634">
      <w:pPr>
        <w:rPr>
          <w:rFonts w:hint="eastAsia"/>
        </w:rPr>
      </w:pPr>
      <w:r>
        <w:rPr>
          <w:rFonts w:hint="eastAsia"/>
        </w:rPr>
        <w:t>&gt;OTU001973</w:t>
      </w:r>
    </w:p>
    <w:p w14:paraId="63188BC6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CAGGGGCGAAGCCTTTATCGGTGACGGTACCTGCAGAAGAAGCGCCGGCCAACTACGTGCCAGCAGCCGCGGTAAGACGTAGGGCGCGAGCGTTGTCCGGATTTATTGGGCGTAAAGAGCTCGTAGGCGGCTCGTCGCGTCAATCGTGAAAACTCATGGCTCAACTGTGAGCTTGCGGTTGATACGGGCGGGCTGGAGTTCGGTAGGGGAGACTGGAATTCCTGGTGTAGCGGTGAAATGCGCAGATATCAGGAGGAACACCGGTGGCGAAGGCGGGTCTCTGGGCCGATACTGACGCTGAGGAGCGAAAGCGTGGGGAGCGAACAGGATTAGATACCCGTGTAGTCC</w:t>
      </w:r>
    </w:p>
    <w:p w14:paraId="555AF42E">
      <w:pPr>
        <w:rPr>
          <w:rFonts w:hint="eastAsia"/>
        </w:rPr>
      </w:pPr>
      <w:r>
        <w:rPr>
          <w:rFonts w:hint="eastAsia"/>
        </w:rPr>
        <w:t>&gt;OTU001974</w:t>
      </w:r>
    </w:p>
    <w:p w14:paraId="21B410F1">
      <w:pPr>
        <w:rPr>
          <w:rFonts w:hint="eastAsia"/>
        </w:rPr>
      </w:pPr>
      <w:r>
        <w:rPr>
          <w:rFonts w:hint="eastAsia"/>
        </w:rPr>
        <w:t>CCTACGGGGGGCTGCAGTCGAGAATTTTTCTCAATGGGCGAAAGCCTGATGGTGCGACGCCGCGTGAGGGATGAAGGTCTTCGGATTGTAAACCTCTGTCACCGGGGAAGAAACGCTTCAAGTTAATAGCTTGAAGCCTGACTTAACCCGGAGAGGAAGCAGTGGCTAACTCTGTGCCAGCAGCCGCGGTAATACAGAGACTGCAAGCGTTATTCGGATTCACTGGGCGTAAAGGGTGCGCAGGCGGCCGTGTGTGTGAGGCGTGAAAGCCCGGGGCTTAACCCCGGAATTGCACCTCAAACTACATGGCTAGAGCATTGGAGAGGGTAGCAGAATTCACGGTGTAGCAGTGAAATGCGTAGATATCGTGAGGAATACCAGAGGCGAAGGCGGCTACCTGGACAATTGCTGACGCTCAGGCACGAAAGCGTGGGGAGCAAAAGGGATTAGATACCCCTGTAGTCC</w:t>
      </w:r>
    </w:p>
    <w:p w14:paraId="4A5516BF">
      <w:pPr>
        <w:rPr>
          <w:rFonts w:hint="eastAsia"/>
        </w:rPr>
      </w:pPr>
      <w:r>
        <w:rPr>
          <w:rFonts w:hint="eastAsia"/>
        </w:rPr>
        <w:t>&gt;OTU001975</w:t>
      </w:r>
    </w:p>
    <w:p w14:paraId="18D3BCE5">
      <w:pPr>
        <w:rPr>
          <w:rFonts w:hint="eastAsia"/>
        </w:rPr>
      </w:pPr>
      <w:r>
        <w:rPr>
          <w:rFonts w:hint="eastAsia"/>
        </w:rPr>
        <w:t>CCTACGGGTGGCTGCAGCAAGGAATTTTCCGCAATGGGCGCAAGCCTGACGGAGCAACGCCGCGTGGAGGATGACGGCTCTCGGGTTGTAAACTCCTTTTGTGGGGGATGACATCGACAGTACCCCACCAACAAGCCCCGGCTAACTACGTGCCAGCAGCCGCGGTAATACGTAGGGGGCAAGCGTTGTCCGGACTTACTGGGCGTAAAGCGCGCGCAGGCGGATGGGTATGTGCCGTGTGAAAGCGCCGTCCTTACGATGGCGAGGTCATGGTAGACAGCCCGTCTGGAGGCTCGAAGAGGTCGGTGGAATTCCGGGTGGAGCGGTGAAATGCGTAGATATCCGGAGGAACACCAGGGGCGAAAGCGGCCGACTGGTCGAGTACTGACGCTGAGGCGCGACGGCGTGGGGAGCAAACCGGATTAGATACCCTAGTAGTCC</w:t>
      </w:r>
    </w:p>
    <w:p w14:paraId="33706BBC">
      <w:pPr>
        <w:rPr>
          <w:rFonts w:hint="eastAsia"/>
        </w:rPr>
      </w:pPr>
      <w:r>
        <w:rPr>
          <w:rFonts w:hint="eastAsia"/>
        </w:rPr>
        <w:t>&gt;OTU001976</w:t>
      </w:r>
    </w:p>
    <w:p w14:paraId="4D58339A">
      <w:pPr>
        <w:rPr>
          <w:rFonts w:hint="eastAsia"/>
        </w:rPr>
      </w:pPr>
      <w:r>
        <w:rPr>
          <w:rFonts w:hint="eastAsia"/>
        </w:rPr>
        <w:t>CCTACGGGCGGCAGCAGCGAGGAATCTTCCACAATGGGCGCAAGCCCGATGGAGCAACGCCGCGTGGAGGACGACGGCCTTCGGGTTGTAAACTCCTTTCGGGAGGGATGATACGGACAGTACCTCCAGAAGCAGCCCCGGCTAACTCTGTGCCAGCAGCCGCGGTAAGACAGAGGGGGCAAGCGTTGTCCGGACTTACTGGGCGTACAGCGCGCGCAGGCGGTCAGCGACGTGCCGTGTGACAGGCGCCGGCTCAACCGGCGCAGGCCAGGGTACACGAGCTGACTGGAGGCAGAGAGAGGGATGTGGAATACCTGGTGGAGCGGTGAAATGCGTAGAGATCAGGTGGAACACCAGCGGCGAAGGCGGCATCCTGGCTCTGTCCTGACGCTGAGGCGCGAAGGCGTGGGGAGCGAACGGGATTAGATACCCCTGTAGTCC</w:t>
      </w:r>
    </w:p>
    <w:p w14:paraId="75B27F50">
      <w:pPr>
        <w:rPr>
          <w:rFonts w:hint="eastAsia"/>
        </w:rPr>
      </w:pPr>
      <w:r>
        <w:rPr>
          <w:rFonts w:hint="eastAsia"/>
        </w:rPr>
        <w:t>&gt;OTU001977</w:t>
      </w:r>
    </w:p>
    <w:p w14:paraId="5A097A99">
      <w:pPr>
        <w:rPr>
          <w:rFonts w:hint="eastAsia"/>
        </w:rPr>
      </w:pPr>
      <w:r>
        <w:rPr>
          <w:rFonts w:hint="eastAsia"/>
        </w:rPr>
        <w:t>CCTACGGGTGGCTGCAGTGGGGAATATTGCGCAATGGGGGAAACCCTGACGCAGCGACGCCGCGTGAGTGATGAAGGCCTTCGGGTCGTAAAGCTCTGTCGTATGGGAATAACACAATGAATGTACCATGCAAGAAAGGATCGGCTAACTTCGTGCCAGCAGCCGCGGTAAGACGAGGGATCCTAGCGTTGTTCGGAATCACTGGGCGTAAAGGGCGCGTAGGCGGCTTTGTAAGTCGGGGGTGAAAGCCTGTGGCTCAACCACAGAATTGCCTTCGATACTGCGAGGCTTGAGACCGGAAGAGGTTAGTGGAACTGCGAGTGTAGAGGTGAAATTCGTAGATATTCGCAAGAACACCAGTGGCGAAGGCGGCTCACTGGCCCGATACTGACGCTGAGGTGCGAAAGCGTGGGGAGCAAACAGGATTAGATACCCGAGTAGTCC</w:t>
      </w:r>
    </w:p>
    <w:p w14:paraId="52187B73">
      <w:pPr>
        <w:rPr>
          <w:rFonts w:hint="eastAsia"/>
        </w:rPr>
      </w:pPr>
      <w:r>
        <w:rPr>
          <w:rFonts w:hint="eastAsia"/>
        </w:rPr>
        <w:t>&gt;OTU001978</w:t>
      </w:r>
    </w:p>
    <w:p w14:paraId="2B616FCA">
      <w:pPr>
        <w:rPr>
          <w:rFonts w:hint="eastAsia"/>
        </w:rPr>
      </w:pPr>
      <w:r>
        <w:rPr>
          <w:rFonts w:hint="eastAsia"/>
        </w:rPr>
        <w:t>CCTACGGGTGGCTGCAGTGGGGAATATTGGGCAATGGGCGAAAGCCTGACCCAGCCACGCCGCGTGAGTGATGAAGGCCTTCGGGTCGTAAAGCTCTGTGGGGAGGGACGAACAAGCGCAGAGTTAATACCCTGCGTCCTGACGGTACCTCCTTAGCAAGCACCGGCTAACCATGTGCCAGCAGCCGCGGTAATACATGGGGTGCAAACGTTGCTCGGAATTATTGGGCGTAAAGCGCGCGTAGGCGGTTACTTAAGTCGGATGTGAAAGCCCTCGGCTTAACTGAGGAAGTGCACCCGAAACTGAGTAGCTGGAGTACGAAAGAGGGTCGCGGAATTCCCGGTGTAGAGGTGAAATTCGTAGATATCGGGAGGAACACCGGTGGCGAAGGCGGCGACCTGGGTCGAGACTGACGCTGAGGCGCGAAAGCGTGGGGAGCAAACAGGATTAGATACCCTAGTAGTCC</w:t>
      </w:r>
    </w:p>
    <w:p w14:paraId="56E03B2C">
      <w:pPr>
        <w:rPr>
          <w:rFonts w:hint="eastAsia"/>
        </w:rPr>
      </w:pPr>
      <w:r>
        <w:rPr>
          <w:rFonts w:hint="eastAsia"/>
        </w:rPr>
        <w:t>&gt;OTU001979</w:t>
      </w:r>
    </w:p>
    <w:p w14:paraId="701B4BCF">
      <w:pPr>
        <w:rPr>
          <w:rFonts w:hint="eastAsia"/>
        </w:rPr>
      </w:pPr>
      <w:r>
        <w:rPr>
          <w:rFonts w:hint="eastAsia"/>
        </w:rPr>
        <w:t>CCTACGGGTGGCTGCAGTGAGGAATATTGGTCAATGGGCGCAAGCCTGAACCAGCCATGCCGCGTGCAGGATGAAGCATCTATGGTGTGTAAACTGCTTTTGTACGGGAAGAAACAACTCTTCGTGAAGAGTCTTGACGGTACCGTAAGAATAAGGATCGGCTAACTCCGTGCCAGCAGCCGCGGTAATACGGAGGATCCAAGCGTTATCCGGAATCATTGGGTTTAAAGGGTCCGTAGGCGGTTTTATAAGTCAGTGGTGAAATCCGGTAGCTCAACTATCGAACGGCCATTGATACTGTAGAACTTGAATTATTGTGAAGTAACTAGAATATGTAGTGTAGCGGTGAAATGCTTAGATATTACATGGAATACCAATTGCGAAGGCAGGTTACTAACAATACATTGACGCTGATGGACGAAAGCGTGGGGAGCGAACAGGATTAGATACCCGTGTAGTCC</w:t>
      </w:r>
    </w:p>
    <w:p w14:paraId="00F4A68D">
      <w:pPr>
        <w:rPr>
          <w:rFonts w:hint="eastAsia"/>
        </w:rPr>
      </w:pPr>
      <w:r>
        <w:rPr>
          <w:rFonts w:hint="eastAsia"/>
        </w:rPr>
        <w:t>&gt;OTU001980</w:t>
      </w:r>
    </w:p>
    <w:p w14:paraId="0723C11C">
      <w:pPr>
        <w:rPr>
          <w:rFonts w:hint="eastAsia"/>
        </w:rPr>
      </w:pPr>
      <w:r>
        <w:rPr>
          <w:rFonts w:hint="eastAsia"/>
        </w:rPr>
        <w:t>CCTACGGGAGGCTGCAGTGGGGAATTTTGGACAATGGGGGCAACCCTGATCCAGCGACGCCGCGTGGAGGACGAAGGTCTTCGGATTGTAAACTCCTTTTGGAGGGGACGAACGCCCTGGCGAAGAGCCAGGGGTGACGGTACCCTTCGAATAAGCCACGGCTAACTACGTGCCAGCAGCCGCGGTAATACGTAGGTGGCAAGCGTTACTCGGAATCACTAGGCGTAAAGCGCAGGTAGGCGGTTCGGTAAGTCTCTTGTGAAAGCTCCCGGCTCAACTGGGAGAGGCCAAGGGAAACTGCCGGGCTGGAGTATGGCAGAGGAAACTGGAATTCCCGGTGTAGCGGTGAAATGCGTAGATATCGGGAGGAATACCTATGGCGAAAGCAGGTTTCTGGGCCATTACTGACGCTGAGCTGCGAAAGCTAGGGGAGCAAACAGGATTAGATACCCTAGTAGTCC</w:t>
      </w:r>
    </w:p>
    <w:p w14:paraId="23B73256">
      <w:pPr>
        <w:rPr>
          <w:rFonts w:hint="eastAsia"/>
        </w:rPr>
      </w:pPr>
      <w:r>
        <w:rPr>
          <w:rFonts w:hint="eastAsia"/>
        </w:rPr>
        <w:t>&gt;OTU001981</w:t>
      </w:r>
    </w:p>
    <w:p w14:paraId="06507681">
      <w:pPr>
        <w:rPr>
          <w:rFonts w:hint="eastAsia"/>
        </w:rPr>
      </w:pPr>
      <w:r>
        <w:rPr>
          <w:rFonts w:hint="eastAsia"/>
        </w:rPr>
        <w:t>CCTACGGGTGGCTGCAGCAAGGAATCTTCGGCAATGGGCGCAAGCCTGACCGAGCAACGCCGCGTGGAGGACGACGGCCTTCGGGTTGTAAACTCCTTTTGTGGGGGATGACACGGACCGTACCCCACGAATCAGCCCCGGCTAACTCTGTGCCAGCAGCCGCGGTAATACAGAGGGGGCAAGCGTTGTCCGGATTTACTGGGCGTACAGCGCGCGCAGGCGGCCGTGTATGTGACCGGTGACAGTCGCGGGCTTAACCCGCGCCGGCCCGGTTACACAGCACAGCTGGAGGCAGGGAGAGGGATGTGGAATACCCGGTGGAGCGGTGAAATGCGTAGAGATCGGGTGGAACACCAGCGGCGAAGGCGGCATCCTGGCCCTGACCTGACGCTGAGGCGCGATAGCGTGGGGAGCAAACGGGATTAGATACCCTAGTAGTCC</w:t>
      </w:r>
    </w:p>
    <w:p w14:paraId="53B9E88C">
      <w:pPr>
        <w:rPr>
          <w:rFonts w:hint="eastAsia"/>
        </w:rPr>
      </w:pPr>
      <w:r>
        <w:rPr>
          <w:rFonts w:hint="eastAsia"/>
        </w:rPr>
        <w:t>&gt;OTU001982</w:t>
      </w:r>
    </w:p>
    <w:p w14:paraId="4BB9A949">
      <w:pPr>
        <w:rPr>
          <w:rFonts w:hint="eastAsia"/>
        </w:rPr>
      </w:pPr>
      <w:r>
        <w:rPr>
          <w:rFonts w:hint="eastAsia"/>
        </w:rPr>
        <w:t>CCTACGGGCGGCAGCAGTAGGGAATCTTCCACAATGGACGAAAGTCTGATGGAGCAACGCCGCGTGAGTGAAGAAGGTCTTCGGATTGTAAAGCTCTGTTGCCAGGGAAGAACGTTTAGGAGAGTAACTGCTCCTAAAGTGACGGTACCTGAGAAGAAAGCCCCGGCTAACTACGTGCCAGCAGCCGCGGTAATACGTAGGGGGCAAGCGTTGTCCGGAATTATTGGGCGTAAAGCGCGCGCAGGCGGTTCATTAAGTCTGGTGTTTAAGGCTGCGGCTCAACCGCAGTTCGCACTGGAAACTGGTGAACTTGAGTGTAGGAGAGGAAAGTGGAATTCCACGTGTAGCGGTGAAATGCGTAGAGATGTGGAGGAACACCAGTGGCGAAGGCGACTTTCTGGCCTATAACTGACGCTGAGGCGCGAAAGCGTGGGGAGCAAACAGGATTAGATATCCCTGTAGTCC</w:t>
      </w:r>
    </w:p>
    <w:p w14:paraId="3E59103B">
      <w:pPr>
        <w:rPr>
          <w:rFonts w:hint="eastAsia"/>
        </w:rPr>
      </w:pPr>
      <w:r>
        <w:rPr>
          <w:rFonts w:hint="eastAsia"/>
        </w:rPr>
        <w:t>&gt;OTU001983</w:t>
      </w:r>
    </w:p>
    <w:p w14:paraId="2496A839">
      <w:pPr>
        <w:rPr>
          <w:rFonts w:hint="eastAsia"/>
        </w:rPr>
      </w:pPr>
      <w:r>
        <w:rPr>
          <w:rFonts w:hint="eastAsia"/>
        </w:rPr>
        <w:t>CCTACGGGGGGCAGCAGTGGGGAATCTTGCGCAATGGGCGAAAGCCTGACGCAGCGACGCCGCGTGTGCGATGAAGGTCTTCGGATCGTAAAGCACTGTCGCCCGGGACAAAGAAAGTGATGGTACCGGGAGAGGAAGCACCGGCTAACTCTGTGCCAGCAGCCGCGGTAATACAGAGGGTGCGAGCGTTGTTCGGAATTATTGGGCGTAAAGCGCATGTAGGCGGTCTGTCAAGTCGCGTGTGAAAGCTTCCGGCTCAACCGGAAAAGTGCGCGCGAAACTGGCGGACTTGAGTGCCGGAGAGGGTGGCGGAATTCCCGGTGTAGAGGTGAAATTCGTAGATATCGGGAGGAACACCAGTGGCGAAGGCGGCCACCTGGACGGATACTGACGCTGAGACGCGAAAGCGTGGGTAGCAAACAGGATTAGATACCCCAGTAGTCC</w:t>
      </w:r>
    </w:p>
    <w:p w14:paraId="3F9A5996">
      <w:pPr>
        <w:rPr>
          <w:rFonts w:hint="eastAsia"/>
        </w:rPr>
      </w:pPr>
      <w:r>
        <w:rPr>
          <w:rFonts w:hint="eastAsia"/>
        </w:rPr>
        <w:t>&gt;OTU001984</w:t>
      </w:r>
    </w:p>
    <w:p w14:paraId="1C2BBB1C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CGGGCATTCCTGCCCGATTGACGGTACCATAGGAATAAGCACCGGCTAACTCCGTGCCAGCAGCCGCGGTAATACGGAGGGTGCAAGCGTTATCCGGATTCACTGGGTTTAAAGGGTGTGTAGGCGGATATTTAAGTGAGATGTGAAATTCCCGGGCTTAACTTGGGAGCTGCATTTCAAACTGGGTATCTAGAGTGCGGGAGAGGAGAGTGGAATTCCTAGTGTAGCGGTGAAATGCGTAGAGATTAGGAAGAACACCAGTGGCGAAGGCGACTCTCTGGACCGTAACTGACGCTGAGGCATGAAAGCGTGGGGAGCAAACAGGATTAGATACCCCAGTAGTCC</w:t>
      </w:r>
    </w:p>
    <w:p w14:paraId="4C2C4830">
      <w:pPr>
        <w:rPr>
          <w:rFonts w:hint="eastAsia"/>
        </w:rPr>
      </w:pPr>
      <w:r>
        <w:rPr>
          <w:rFonts w:hint="eastAsia"/>
        </w:rPr>
        <w:t>&gt;OTU001985</w:t>
      </w:r>
    </w:p>
    <w:p w14:paraId="6AEBD6A2">
      <w:pPr>
        <w:rPr>
          <w:rFonts w:hint="eastAsia"/>
        </w:rPr>
      </w:pPr>
      <w:r>
        <w:rPr>
          <w:rFonts w:hint="eastAsia"/>
        </w:rPr>
        <w:t>CCTACGGGCGGCAGCAGTGGGGAATATTGGACAATGGGGGCAACCCTGATCCAGCCATGCCGCGTGAGTGATGAAGGCCTTCGGGTTGTAAAGCTCTTTTGGCGGGGACGATGATGACGGTACCCGCAGAATAAGCCCCGGCTAACTTCGTGCCAGCAGCCGCGGTAAGACGAAGGGGGCTAGCGTTGTTCGGAATTACTGGGCGTAAAGCGAGTGTAGGTGGTTTGCCAAGTCGGGTGTGAAAGCCTTGAGCTCAACTCAAGAAATGCACTCGTTACTGGCAGACTAGAGGACCGGAGAGGATAGTGGAATTCCCAGTGTAGTGGTGAAATACGTAGAGATTGGGAAGAACACCAGTGGCGAAGGCGGCTATCTGGACGGTTTCTGACACTAAGACTCGAAAGCGTGGGGAGCAAACAGGATTAGATACCCGAGTAGTCC</w:t>
      </w:r>
    </w:p>
    <w:p w14:paraId="7295F08C">
      <w:pPr>
        <w:rPr>
          <w:rFonts w:hint="eastAsia"/>
        </w:rPr>
      </w:pPr>
      <w:r>
        <w:rPr>
          <w:rFonts w:hint="eastAsia"/>
        </w:rPr>
        <w:t>&gt;OTU001986</w:t>
      </w:r>
    </w:p>
    <w:p w14:paraId="3CFE269B">
      <w:pPr>
        <w:rPr>
          <w:rFonts w:hint="eastAsia"/>
        </w:rPr>
      </w:pPr>
      <w:r>
        <w:rPr>
          <w:rFonts w:hint="eastAsia"/>
        </w:rPr>
        <w:t>CCTACGGGTGGCTGCAGCAACGAATCTTCCCCAATGGGCGAAAGCCTGAGGGAGCGACGCCGCGTGTGGGACGAAGTTCTTCGGAATGTAAACCACTGTTAGGGTTATGAAAGCGACAGGACCTAATACGTCTTGAAGTTGATCTGACCCAGAGAAAGGGACGGCTAACTCTGTGCCAGCAGCCGCGGTAATACAGAGGTCCCAAGCGTTACTGAGAATCACTGGGTTTAAAGGGTGCGTAGGTGGCACGTTAAGTCAGTTGTGAAATCCCCGGGCTCAACCCGGGAACTGCTTCTGATACTGGCGTGCTTGAGGCCAGTAGGGGTCACTAGAACTGACGGTGGAGCGGTGAAATGCGTAGATATCGTCAGGAATGCCGGTGGTGAAGACGGGTGACTGGGCTGGTTCTGACACTGAGGCACGAAAGCGTGGGGAGCGAACGGGATTAGATACCCCAGTAGTCC</w:t>
      </w:r>
    </w:p>
    <w:p w14:paraId="2221394D">
      <w:pPr>
        <w:rPr>
          <w:rFonts w:hint="eastAsia"/>
        </w:rPr>
      </w:pPr>
      <w:r>
        <w:rPr>
          <w:rFonts w:hint="eastAsia"/>
        </w:rPr>
        <w:t>&gt;OTU001987</w:t>
      </w:r>
    </w:p>
    <w:p w14:paraId="36CDCF6C">
      <w:pPr>
        <w:rPr>
          <w:rFonts w:hint="eastAsia"/>
        </w:rPr>
      </w:pPr>
      <w:r>
        <w:rPr>
          <w:rFonts w:hint="eastAsia"/>
        </w:rPr>
        <w:t>CCTACGGGGGGCAGCAGTAGGGAATCTTCCGCAATGGGCGCAAGCCTGATCCAGCCATGCCGCGTGAGTGAAGAAGGCCCTAGGGTTGTAAAGCTCTTTCAGCGGGGAAGATAATGACGGTACCCGCAGAAGAAGCCCCGGCTAACTTCGTGCCAGCAGCCGCGGTAATACGAAGGGGGCTAGCGTTGTTCGGAATTACTGGGCGTAAAGCGCGCGTAGGCGGGCATCTAAGTCAGGGGTGAAATGCCAGGGCTCAACCTTGGAATTGCCTTTGATACTGGATGCCTGGAGTTCGGGAGAGGTGAGTGGAATTCCGAGTGTAGAGGTGAAATTCGTAGATATTCGGAGGAACACCAGAAGCGAAGGCGGCTCACTGGCCCGATACTGACGCTGAGGCGCGAAAGCGTGGGGAGCAAACAGGATTAGATACCCCAGTAGTCC</w:t>
      </w:r>
    </w:p>
    <w:p w14:paraId="177C96D1">
      <w:pPr>
        <w:rPr>
          <w:rFonts w:hint="eastAsia"/>
        </w:rPr>
      </w:pPr>
      <w:r>
        <w:rPr>
          <w:rFonts w:hint="eastAsia"/>
        </w:rPr>
        <w:t>&gt;OTU001988</w:t>
      </w:r>
    </w:p>
    <w:p w14:paraId="00C41C86">
      <w:pPr>
        <w:rPr>
          <w:rFonts w:hint="eastAsia"/>
        </w:rPr>
      </w:pPr>
      <w:r>
        <w:rPr>
          <w:rFonts w:hint="eastAsia"/>
        </w:rPr>
        <w:t>CCTACGGGAGGCTGCAGTGGGGAATCTTGCGCAATGGACGAAAGTCTGACGCAGCCACGCCGCGTGAGTGAAGAAGGCCTTCGGGTTGTAAAGCTCTGTCGGGCGGGACGAAAATACTTAGGGTTAACAGCCCTAGGGACTGACGGTACCGCCAAAGGAAGCACCGGCTAACTTCGTGCCAGCAGCCGCGGTAATACGAGGGGTGCAAGCGTTGCTCGGAATTATTGGGCGTAAAGGGTAGGTAGGTGGTCTCATTTGTCTGAGGTGAAAGCCTTGAGCTTAACTCAAGAAGTGCCTCAGAAACGGTGAGACTCGAGTCCTGGAGAGGGTCGTGGAATTCCCGGTGTAGCGGTGAAATGCGTAGAGATCGGGAGGAACACCAGAGGCGAAGGCGGCGACCTGGACAGGCACTGACACTCAACTACGAAAGCGTGGGGAGCAAACAGGATTAGATACCCCTGTAGTCC</w:t>
      </w:r>
    </w:p>
    <w:p w14:paraId="2A372E5A">
      <w:pPr>
        <w:rPr>
          <w:rFonts w:hint="eastAsia"/>
        </w:rPr>
      </w:pPr>
      <w:r>
        <w:rPr>
          <w:rFonts w:hint="eastAsia"/>
        </w:rPr>
        <w:t>&gt;OTU001989</w:t>
      </w:r>
    </w:p>
    <w:p w14:paraId="255F9869">
      <w:pPr>
        <w:rPr>
          <w:rFonts w:hint="eastAsia"/>
        </w:rPr>
      </w:pPr>
      <w:r>
        <w:rPr>
          <w:rFonts w:hint="eastAsia"/>
        </w:rPr>
        <w:t>CCTACGGGTGGCAGCAGTCGAGGATCTTCTGCAATGGGCGCAAGCCTGACAGAGCGACGCCGCGTGCGGGATGAAGGCCTTCGGGTTGTAAACCGCTGTCAGTGGGGAGCAAATGTTAGGGGGTACTCCCCCTAGCTTGAGCGATCCGCAGAGGAAGCAGAGGCTAAGTTCGTGCCAGCAGCCGCGGTAAGACGAACTCTGCAAACGTTATTCGGAATTACTGGGCTTAAAGAGTCCGTAGGCGGCGCGTTAGGTGGGGTGTGAAATCCCTCGGCCCAACCGAGGAATTGCGCTCCAAACCGGCGTGCTTGAGGAAGGTAGAGGTGAGCGGAACTGATGGTGGAGCGGTGAAATGCGTTGATATCATCAGGAACACCGGAGGCGAAGGCGGCTCACTGGGCCTTTTCTGACGCTGAGGGACGAAAGCCAGGGTAGCGAACGGGATTAGATACCCGTGTAGTCC</w:t>
      </w:r>
    </w:p>
    <w:p w14:paraId="5A2D722A">
      <w:pPr>
        <w:rPr>
          <w:rFonts w:hint="eastAsia"/>
        </w:rPr>
      </w:pPr>
      <w:r>
        <w:rPr>
          <w:rFonts w:hint="eastAsia"/>
        </w:rPr>
        <w:t>&gt;OTU001990</w:t>
      </w:r>
    </w:p>
    <w:p w14:paraId="79E71E36">
      <w:pPr>
        <w:rPr>
          <w:rFonts w:hint="eastAsia"/>
        </w:rPr>
      </w:pPr>
      <w:r>
        <w:rPr>
          <w:rFonts w:hint="eastAsia"/>
        </w:rPr>
        <w:t>CCTACGGGTGGCTGCAGTAGGGAATATTGCGCAATGGACGAAAGTCTGACGCAGCCACGCCGCGTGAGTGAGGAAGGCCTTCGGGTTGTAAAGCTCTGTCGCCTGGGAAAAACGGCTATTGGGGGAAAGTTCCAGTAGCGTGATGGTACCAGGAAAGGAAGCACCGGCAAACTCTGTGCCAGCAGCCGCGGTAATACAGAGGGTGCAAGCGTTGTTCGGAATTACTGGGCGTAAAGCGTGCGTAGTCGGTATTGAGAGTCACGGGTGAAATCCCAAGGCTTAACCTTGGAACTGCCTGTGAGACCTCAGTACTAGAGTGTGAGAGGGGATAGTGGAATACCCAGTGTAGCGGTGAAATGCGTAGAGATTGGGTGGAACACCGGTGGCGAAGGCGGCTATCTGGCTCACAACTGACGATCAGGCACGAAAGCGTGGGGAGCAAACAGGATTAGATACCCTTGTAGTCC</w:t>
      </w:r>
    </w:p>
    <w:p w14:paraId="5831DFF7">
      <w:pPr>
        <w:rPr>
          <w:rFonts w:hint="eastAsia"/>
        </w:rPr>
      </w:pPr>
      <w:r>
        <w:rPr>
          <w:rFonts w:hint="eastAsia"/>
        </w:rPr>
        <w:t>&gt;OTU001991</w:t>
      </w:r>
    </w:p>
    <w:p w14:paraId="2F415739">
      <w:pPr>
        <w:rPr>
          <w:rFonts w:hint="eastAsia"/>
        </w:rPr>
      </w:pPr>
      <w:r>
        <w:rPr>
          <w:rFonts w:hint="eastAsia"/>
        </w:rPr>
        <w:t>CCTACGGGTGGCTGCAGTAGGGAATCTTGCACAATGGGCGAAAGCCTGATGCAGCGATGCCGCGTGAGGGATGAAGGCCCTAGGGTCGTAAACCTCTTTCAGTAGGGAAGAAGCCACGGGTTACCGTGGTGACGGTACCTGCAGAAGAAGCCCCGGCTAACTACGTGCCAGCAGCCGCGGTAAAACGTAGGGGGCGAGCGTTGCCCGGATTCACTGGGCGTAAAGCGCGTGTAGGCGGTTCGCCAAGTCGGATGTGAAATCCTACGGCTCAACCGTGGAACTGCATCCGATACTGGCGAACTTGAGGACGGTAGAGGTCGGTGGAATTCCCGGTGTACCGGTGAAATGGGCAGATATCGGGAGGAACACCAGTGGCGAAGGCGGCCGACTGGGCCGATCCTGACGCTGAGACGCGAAAGCCAGGGGAGCGAACCGGATTAGATACCCCAGTAGTCC</w:t>
      </w:r>
    </w:p>
    <w:p w14:paraId="74498507">
      <w:pPr>
        <w:rPr>
          <w:rFonts w:hint="eastAsia"/>
        </w:rPr>
      </w:pPr>
      <w:r>
        <w:rPr>
          <w:rFonts w:hint="eastAsia"/>
        </w:rPr>
        <w:t>&gt;OTU001992</w:t>
      </w:r>
    </w:p>
    <w:p w14:paraId="387BD991">
      <w:pPr>
        <w:rPr>
          <w:rFonts w:hint="eastAsia"/>
        </w:rPr>
      </w:pPr>
      <w:r>
        <w:rPr>
          <w:rFonts w:hint="eastAsia"/>
        </w:rPr>
        <w:t>CCTACGGGCGGCTGCAGTCGGGAATTTTGGGCAATGCACGAAAGTGTGACCCAGCGACGCCGCGTGGAGGATGAAGGCGCTCTGCGTTGTAAACTCCTTTTGTGAGAGAAGAACGCACCCGTAAGGGTGCTTGACGGTACCTCACGAATAAGCCACGGCTAACTACGTGCCAGCAGCCGCGGTAATACGTAGGTGGCAAGCGTTGTCCGGATTTACTGGGCGTAAAGCGTATGCAGGCGGAGAGGTAAGTAGGAAGTGAAAGGTGGGAGCTCAACTCCCAGACTGCTCCCTATACTGCCTTTCTTGAGTGCCGGAGAGGAAGATGGAACGACCCGTGTAGCGGTGAAATGCGTTGAGATGGGTCGGAACACCAATGGCGAAAGCAGTCTTCTGGACGGATACTGACGCTGAGATACGAAAGCGTGGGGAGCGAACAGGATTAGATACCCCTGTAGTCC</w:t>
      </w:r>
    </w:p>
    <w:p w14:paraId="2A338F93">
      <w:pPr>
        <w:rPr>
          <w:rFonts w:hint="eastAsia"/>
        </w:rPr>
      </w:pPr>
      <w:r>
        <w:rPr>
          <w:rFonts w:hint="eastAsia"/>
        </w:rPr>
        <w:t>&gt;OTU001993</w:t>
      </w:r>
    </w:p>
    <w:p w14:paraId="5318ACEB">
      <w:pPr>
        <w:rPr>
          <w:rFonts w:hint="eastAsia"/>
        </w:rPr>
      </w:pPr>
      <w:r>
        <w:rPr>
          <w:rFonts w:hint="eastAsia"/>
        </w:rPr>
        <w:t>CCTACGGGCGGCTGCAGTGAGGAATATTGGGCAATGGGCGAGAGCCTGACCCAGCCATGCCGCGTGCAGGAAGAAGGCCTTCTGGGTTGTAAACTGCTTTTGATCGGGAACAAAGAGCCCTTGCGAGGGAAGTTGAGTGTACCGATAGAATAAGCACCGGCTAACTCCGTGCCAGCAGCCGCGGTAATACGGAGGGTGCAAGCGTTGTCCGGATTTATTGGGTTTAAAGGGTGCGTAGGCGGCTTTATAAGTCAGTGGTGAAATAGTGCAGCTTAACTGTAGAATTGCCATTGATACTGTAGAGCTTGAGTACAGATGAGGTAGGCGGAATTGATGGTGTAGCGGTGAAATGCATAGATACCATCAAGAACACCGATTGCGAAGGCAGCTTACTAAGCTGTTACTGACGCTGAGGCACGAAAGTGTGGGGATCGAACAGGATTAGATACCCGAGTAGTCC</w:t>
      </w:r>
    </w:p>
    <w:p w14:paraId="75BE8E98">
      <w:pPr>
        <w:rPr>
          <w:rFonts w:hint="eastAsia"/>
        </w:rPr>
      </w:pPr>
      <w:r>
        <w:rPr>
          <w:rFonts w:hint="eastAsia"/>
        </w:rPr>
        <w:t>&gt;OTU001994</w:t>
      </w:r>
    </w:p>
    <w:p w14:paraId="7789240D">
      <w:pPr>
        <w:rPr>
          <w:rFonts w:hint="eastAsia"/>
        </w:rPr>
      </w:pPr>
      <w:r>
        <w:rPr>
          <w:rFonts w:hint="eastAsia"/>
        </w:rPr>
        <w:t>CCTACGGGCGGCTGCAACTGGGAATTTTGCGCAATGGGCGAAAGCCTGACGCAGCGACACCGCGTGTGGGAATAAGGCCTTAGGGTCGTAAACCACTGTGGCGAGGGATGAATTTTTGACAGTACCTCGCTAGAAAGCACCTGCTAACCACGTGCCAGAAGCCTCGGTAATACGTGGGGTGCAAGCGTTATCCGGATTTACTGGGCGTAAAGCGTACCGTCGGTGGTCGAGTAAGTTTCTTGTTTAAGCCTGGGGCCCAACTCCAGAAAGGCGAGGAAAACTACTTGACTTGAGTCTGTTCGGGGGATTTGGAATTCTCAGTGGAGGGGTGAAATCCGTAGATATTGAGAGGAACACCATACGCGAAGGCAGAATCCTAGGACACGACTGACACTCAGGGACGACAGCTCGGGGAGCAAACAGGATTAGATACCCCGGTAGTCC</w:t>
      </w:r>
    </w:p>
    <w:p w14:paraId="7E119367">
      <w:pPr>
        <w:rPr>
          <w:rFonts w:hint="eastAsia"/>
        </w:rPr>
      </w:pPr>
      <w:r>
        <w:rPr>
          <w:rFonts w:hint="eastAsia"/>
        </w:rPr>
        <w:t>&gt;OTU001995</w:t>
      </w:r>
    </w:p>
    <w:p w14:paraId="722A040B">
      <w:pPr>
        <w:rPr>
          <w:rFonts w:hint="eastAsia"/>
        </w:rPr>
      </w:pPr>
      <w:r>
        <w:rPr>
          <w:rFonts w:hint="eastAsia"/>
        </w:rPr>
        <w:t>CCTACGGGTGGCTGCAGTCGAGGATCTTCGGCAATGGGGGCAACCCTGACCGAGCGACGCCGCGTGTGCGACGAAGGCCTTCGGGTTGTAAAGCACTGTCGAGGGGGAGGAAAGCCGAAAGGTGTGACCTATCCCTGGAGGAAGCACGGGCTAAGTTCGTGCCAGCAGCCGCGGTAAGACGAACCGTGCGAACGTTGTTCGGAATCACTGGGCTTAAAGGGCGCGTAGGCGGGCCGCCAGGCCCGCGGTGAAATCCCCCGGCTCAACCGGGGAAGTGCCGCGGGGACCGGCGGTCTGGAGTGAGGTAGGGGCGTGCGGAACTGTGGGTGGAGCGGTGAAATGCGTTGATATCCACAGGAACTCCGGTGGCGAAGGCGGCACGCTGGACCTCCACTGACGCTGAGGCGCGAAAGCCAGGGGAGCGAACGGGATTAGATACCCCAGTAGTCC</w:t>
      </w:r>
    </w:p>
    <w:p w14:paraId="08F7FE07">
      <w:pPr>
        <w:rPr>
          <w:rFonts w:hint="eastAsia"/>
        </w:rPr>
      </w:pPr>
      <w:r>
        <w:rPr>
          <w:rFonts w:hint="eastAsia"/>
        </w:rPr>
        <w:t>&gt;OTU001996</w:t>
      </w:r>
    </w:p>
    <w:p w14:paraId="3B33DF0C">
      <w:pPr>
        <w:rPr>
          <w:rFonts w:hint="eastAsia"/>
        </w:rPr>
      </w:pPr>
      <w:r>
        <w:rPr>
          <w:rFonts w:hint="eastAsia"/>
        </w:rPr>
        <w:t>CCTACGGGGGGCAGCAGTGGGGAATATTGGACAATGGGCGCAAGCCTGACCGAGCGACGCCGCGTGTGGGATGAAGGCCTTCGGGTTGTAAACCACTGTCAGTGGGGAGGAAGGCCCTGTGCAGAGCAGGGTTTGACCTATCCGCAGAGGAAGTGTGGGCTAAGTTCGTGCCAGCAGCCGCGGTAAGACGAACCACACAAACGTTATTCGGAATTACTGGGCTTAAAGGGTGCGTAGGCTGTGCGGAAAGTTGGGTGTGAAATCCCCTGGCTCAACCAGGGAATTGCGCTCAAAACTACCGTGCTGGAGGAAGATAGAGGTGAGCGGAACTTCGGGTGGAGCGGTGAAATGCGTTGATATCCGAAGGAACACCGGTGGCGAAAGCGGCTCACTGGATCTTTTCTGACGCTGATGCACGAAAGCTAGGGGAGCAAACGGGATTAGATACCCGTGTAGTCC</w:t>
      </w:r>
    </w:p>
    <w:p w14:paraId="3F56625F">
      <w:pPr>
        <w:rPr>
          <w:rFonts w:hint="eastAsia"/>
        </w:rPr>
      </w:pPr>
      <w:r>
        <w:rPr>
          <w:rFonts w:hint="eastAsia"/>
        </w:rPr>
        <w:t>&gt;OTU001997</w:t>
      </w:r>
    </w:p>
    <w:p w14:paraId="2286B36D">
      <w:pPr>
        <w:rPr>
          <w:rFonts w:hint="eastAsia"/>
        </w:rPr>
      </w:pPr>
      <w:r>
        <w:rPr>
          <w:rFonts w:hint="eastAsia"/>
        </w:rPr>
        <w:t>CCTACGGGCGGCTGCAGTCGAGGATCTTCCGCAATGGGCGCAAGCCTGACGGAGCGACGCCGCGTGTGCGATGAAGGCCTTCGGGTTGTAAAGCACTGTCGAGGGGGAGAAAAGCCCGCAAGGGTCTGATCTATCCCTGGAGGAAGCTCGGGCTAAGTTCGTGCCAGCAGCCGCGGTAAGACGAACCGAGCGAACGTTGTTCGGATTCACTGGGCTTAAAGGGCGCGTAGGCGGACGACCAAGTCCGGGGTGAAATCCTGCAGCTTAACTGCAGAACTGCCCCGGATACTGGCCGTCTTGAGGGAGGTAGGGGCATGTGGAACTGGTGGTGGAGCGGTGAAATGCGTAGATATCACTAGGAACGCCGGTGGCGAAAGCGACGTGCTGGACCTCTTCTGACGCTGAGGCGCGAAAGCTAGGGGAGCAAACGGGATTAGATACCCTGGTAGTCC</w:t>
      </w:r>
    </w:p>
    <w:p w14:paraId="36576FD0">
      <w:pPr>
        <w:rPr>
          <w:rFonts w:hint="eastAsia"/>
        </w:rPr>
      </w:pPr>
      <w:r>
        <w:rPr>
          <w:rFonts w:hint="eastAsia"/>
        </w:rPr>
        <w:t>&gt;OTU001998</w:t>
      </w:r>
    </w:p>
    <w:p w14:paraId="4B65AF1C">
      <w:pPr>
        <w:rPr>
          <w:rFonts w:hint="eastAsia"/>
        </w:rPr>
      </w:pPr>
      <w:r>
        <w:rPr>
          <w:rFonts w:hint="eastAsia"/>
        </w:rPr>
        <w:t>CCTACGGGAGGCTGCAGCAAGGAATTTTCCCCAATGGGCGCAAGCCTGAGGGAGCAACGCCGCGTGCAGGATGACGGCTTTCGGGTTGTAAACTGCTTTTCGGGGGAAAGATTATGACGGTACCCCCGGAATAAGCCCCGGCTAACTCTGTGCCAGCAGCCGCGGTAATACAGAGGGGGCAAGCGTTGTCCGGACTGACTGGGCGTAAAGCGCACGCAGGCGGTTGTGGGCGTCGGTGCTGAAAGTCCACTGCTTAACAGTGGAACGCGTGCCGATACGCCATAACTGGAGCAATGCAGAGGCCAGTGGAATTGCCGGTGTAGTGGTGAAATGCGTAGAGATCGGCAGGAACACCCAAGGGGAAGCCAGCTGGCTGGGCATTTGCTGACGCTCATGTGCGACAGCGTGGGGAGCGAACTGGATTAGATACCCTGGTAGTCC</w:t>
      </w:r>
    </w:p>
    <w:p w14:paraId="5718D438">
      <w:pPr>
        <w:rPr>
          <w:rFonts w:hint="eastAsia"/>
        </w:rPr>
      </w:pPr>
      <w:r>
        <w:rPr>
          <w:rFonts w:hint="eastAsia"/>
        </w:rPr>
        <w:t>&gt;OTU001999</w:t>
      </w:r>
    </w:p>
    <w:p w14:paraId="6DDD4943">
      <w:pPr>
        <w:rPr>
          <w:rFonts w:hint="eastAsia"/>
        </w:rPr>
      </w:pPr>
      <w:r>
        <w:rPr>
          <w:rFonts w:hint="eastAsia"/>
        </w:rPr>
        <w:t>CCTACGGGGGGCTGCAGTGAGGAATATTGCCCAATGGACGCAAGTCTGAGGCAGCAACGCCGCGTGGAGGATGACGGCCTTCGGGTTGTAAACTCCTTTTGTCGGGGAAGAGCGAGGACGGTACCCGACGAATCAGTCACGGCAAACTACGTGCCAGCAGCCGCGGTAAAACGTAGGTGGCAAGCGTTATCCGGATTTACTGGGCGTAAAGCGCACGCAGGTGGCCTGGCCGGTCGGTTGTGAAATCTCCTGGCTCAACTGGGAGGGGGCGACCGAAACCGCTGGGCTTGAGAGCCGGAGAGGGGTCTGGAATTCCCGAAGTAGTGGTAAAATGCGTTGAAATCGGGAGGAACGCCTGTGGCGAAAGCGAGACCCTGGCCGGAATCTGACGCTGAGGTGCGAAAGCGTGGGGAGCGAACGGGATTAGATACCCCAGTAGTCC</w:t>
      </w:r>
    </w:p>
    <w:p w14:paraId="004CD612">
      <w:pPr>
        <w:rPr>
          <w:rFonts w:hint="eastAsia"/>
        </w:rPr>
      </w:pPr>
      <w:r>
        <w:rPr>
          <w:rFonts w:hint="eastAsia"/>
        </w:rPr>
        <w:t>&gt;OTU002000</w:t>
      </w:r>
    </w:p>
    <w:p w14:paraId="107FA27D">
      <w:pPr>
        <w:rPr>
          <w:rFonts w:hint="eastAsia"/>
        </w:rPr>
      </w:pPr>
      <w:r>
        <w:rPr>
          <w:rFonts w:hint="eastAsia"/>
        </w:rPr>
        <w:t>CCTACGGGTGGCTGCAGTCGAGAATTTTTCTCAATGGGCGAAAGCCTGAAGGAGCGACGCCGCGTGGGGGATGAATGGCTTCGGCCCGTAAACCCCTGTCATTTGCGAACAAACCTTGCCCGCTAATACCGGGCGAGCTGATTGTAGCGAAAGAGGAAGGGACGGCTAACTCTGTGCCAGCAGCCGCGGTAATACAGAGGTCCCAAGCGTTGTTCGGATTCACTGGGCGTAAAGGGTGCGTAGGTGGTCGGGTAAGTCCGATGTGAAATCTCCGAGCTCAACTCGGAAATGGCATTGGATACTATTCGGCTCGAGGGTCGGAGGGGAGACTGGAATTCTCGGTGTAGCAGTGAAATGCGTAGATATCGAGAGGAACACCGGTGGCGAAGGCGAGTCTCTGGACGACTCCTGACACTGAGGCACGAAAGCTAGGGGAGCAAACAGGATTAGATACCCCAGTAGTCC</w:t>
      </w:r>
    </w:p>
    <w:p w14:paraId="46F169AD">
      <w:pPr>
        <w:rPr>
          <w:rFonts w:hint="eastAsia"/>
        </w:rPr>
      </w:pPr>
      <w:r>
        <w:rPr>
          <w:rFonts w:hint="eastAsia"/>
        </w:rPr>
        <w:t>&gt;OTU002001</w:t>
      </w:r>
    </w:p>
    <w:p w14:paraId="6E77E11C">
      <w:pPr>
        <w:rPr>
          <w:rFonts w:hint="eastAsia"/>
        </w:rPr>
      </w:pPr>
      <w:r>
        <w:rPr>
          <w:rFonts w:hint="eastAsia"/>
        </w:rPr>
        <w:t>CCTACGGGCGGCTGCAGTGGGGAATTTTCCACAATGGGCGAAAGCCTGATGGAGCAACGCCGCGTGTGTGATGAAGGTTTTCGGATCGTAAAGCACTTTCGACCGGGACGAAAAACCTCTGGCTAACATCCAGGGGCCTGACGGTACCGGGAGAAGAAGCACCGGCTAACTCTGTGCCAGCAGCCGCGGTAATACAGAGGGTGCAAGCGTTGTTCGGAATTATTGGGCGTAAAGCGCGTGTAGGCGGCTTGGCAAGTCAGATGTGAAAGCCCTCGGCTTAACCGAGGAAGTGCGTCTGAAACTGCTGAGCTTGAGTCTCGGAGAGGATGGCGGAATTCCGCAAGTAGAGGTGAAATTCGTAGATATGCGGAGGAACACCGGTGGCGAAGGCGGCCATCTGGACGAGTACTGACGCTGAGACGCGAAAGCGTGGGGAGCAAACAGGATTAGATACCCCAGTAGTCC</w:t>
      </w:r>
    </w:p>
    <w:p w14:paraId="19378FE0">
      <w:pPr>
        <w:rPr>
          <w:rFonts w:hint="eastAsia"/>
        </w:rPr>
      </w:pPr>
      <w:r>
        <w:rPr>
          <w:rFonts w:hint="eastAsia"/>
        </w:rPr>
        <w:t>&gt;OTU002002</w:t>
      </w:r>
    </w:p>
    <w:p w14:paraId="69B15855">
      <w:pPr>
        <w:rPr>
          <w:rFonts w:hint="eastAsia"/>
        </w:rPr>
      </w:pPr>
      <w:r>
        <w:rPr>
          <w:rFonts w:hint="eastAsia"/>
        </w:rPr>
        <w:t>CCTACGGGTGGCAGCAATCAGGAATTTTGCGCAATGGGGGAAACCCTGACGCAGCGACACCGAGTGAAGGATGAAGGCTTTAGGGTCGTAAACTTCTTTTATCTAGGAACAACACAAATGAGTACTAGTTGAATAAGCAGCTGCTAACTGCGTGCCAGAAGCATCGGTAATACGTGGGCTGCAAGCGTTATCCGGAATTATTGGGCGTAAAGAGAAGCGTAGGCGGCTTTGTAAGTCTTTTGTTAAATCCCCAGGCTCAACCTGGGAAAGGCAAAAGATACTGCTTAGCTTGAGGCAGAGAGGGGTAAGTGGAATTCCCAGTGGAGCGGTAAAATGCATTGATATTGGGAGGAACACTAGTGGCGAAAGCGACTTACTGGCTCTTGCCTGACGCTAAGGCTCGAAAGTGTGGGGAGCGAAACGGATTAGATACCCGGGTAGTCC</w:t>
      </w:r>
    </w:p>
    <w:p w14:paraId="5FEFE3DE">
      <w:pPr>
        <w:rPr>
          <w:rFonts w:hint="eastAsia"/>
        </w:rPr>
      </w:pPr>
      <w:r>
        <w:rPr>
          <w:rFonts w:hint="eastAsia"/>
        </w:rPr>
        <w:t>&gt;OTU002003</w:t>
      </w:r>
    </w:p>
    <w:p w14:paraId="50EAD345">
      <w:pPr>
        <w:rPr>
          <w:rFonts w:hint="eastAsia"/>
        </w:rPr>
      </w:pPr>
      <w:r>
        <w:rPr>
          <w:rFonts w:hint="eastAsia"/>
        </w:rPr>
        <w:t>CCTACGGGGGGCAGCAGTGGGGAATATTGCGCAATGGGCGAAAGCCTGACGCAGCAACGCCGCGTGAGTGATGAAGGCCTTCGGGTTGTAAAGCTCTGTCGGGCGGAACGAATGGGCAAGGTGTGAATAATATCTTGCATTGACGGTACCGCCAAAGGAAGCACCGGCTAACTCCGTGCCAGCAGCCGCGGTAATACGGAGGGTGCAAGCGTTGCTCGGAATTATTGGGCGTAAAGCGCACGCAGGCGGCAGGGTAAGTCAGTTGTGAAACTCCCGGGCTTAACTTGGGAACTGCATCTGATACTGCCTTGCTTGAGTACGGAAGAGGGGAGCGGAATTCCCAGTGTAGAGGTGAAATTCGTAGATATTGGGAGGAACACCGGTGGCGAAAGCGGCTCCCTGGTCCGATACTGACGCTCATGTGCGAAAGCGTGGGGAGCAAACAGGATTAGATACCCCGGTAGTCC</w:t>
      </w:r>
    </w:p>
    <w:p w14:paraId="5DD4C7FF">
      <w:pPr>
        <w:rPr>
          <w:rFonts w:hint="eastAsia"/>
        </w:rPr>
      </w:pPr>
      <w:r>
        <w:rPr>
          <w:rFonts w:hint="eastAsia"/>
        </w:rPr>
        <w:t>&gt;OTU002004</w:t>
      </w:r>
    </w:p>
    <w:p w14:paraId="5A860F55">
      <w:pPr>
        <w:rPr>
          <w:rFonts w:hint="eastAsia"/>
        </w:rPr>
      </w:pPr>
      <w:r>
        <w:rPr>
          <w:rFonts w:hint="eastAsia"/>
        </w:rPr>
        <w:t>CCTACGGGGGGCAGCAGTGGGGAATTTTGCGCAATGGGCGAAAGCCTGACGCAGCAACGCCGCGTGTGTGATGAAGGTCTTTGGATTGTAAAGCACTTTCGACCGGGAAGAACACCCGAAGGAGCCATACCCTTCGGCCTGACGGTACCGGGAGAAGAAGCACCGGCTAACTCTGTGCCAGCAGCCGCGGTAATACAGAGGGTGCAAGCGTTGTTCGGAATTATTGGGCGTAAAGCGCGTGTAGGCGGCTTTGCAAGTCGGGTGTGAAAGCCCTCAGCTTAACTGAGGAAGTGCGCCCGAAACTGCAGAGCTTGAATACCGGAGAGGGTGGCGGAATTCCCCAAGTAGAGGTGAAATTCGTAGATATGGGGAGGAACACCGGTGGCGAAGGCGGCCACCTGGACGGTTATTGACGCTGAGACGCGAAAGCGTGGGGAGCAAACAGGATTAGATACCCCAGTAGTCC</w:t>
      </w:r>
    </w:p>
    <w:p w14:paraId="6FFE990D">
      <w:pPr>
        <w:rPr>
          <w:rFonts w:hint="eastAsia"/>
        </w:rPr>
      </w:pPr>
      <w:r>
        <w:rPr>
          <w:rFonts w:hint="eastAsia"/>
        </w:rPr>
        <w:t>&gt;OTU002005</w:t>
      </w:r>
    </w:p>
    <w:p w14:paraId="2D229634">
      <w:pPr>
        <w:rPr>
          <w:rFonts w:hint="eastAsia"/>
        </w:rPr>
      </w:pPr>
      <w:r>
        <w:rPr>
          <w:rFonts w:hint="eastAsia"/>
        </w:rPr>
        <w:t>CCTACGGGCGGCAGCAGTGAGGAATTTTGGACAATGGGGGAAACCCTGATCCAGCGACGCCGCGTGGAGGACGAAGGTCTTCGGATTGTAAACTCCTTTTGTTCGGGACTAAGAAATCTGTAGAAATACGGAGAGTGAATGTACCGGATGAATAAGCCACGGCTAACTTCGTGCCAGCAGCCGCGGTAATACGAAGGTGGCAAGCGTTACTCGGAATTACTAGGCGTAAAGGGCAGGTAGGTGGTTCGGTAAGTCTGTTGTGGAAGCTCCCGGCTTAACTGGGAGAGGCCAACGGAAACTACCGAACTTGAGTGTAGGAGAGGGTACTGGAATTCCCGGTGTAGCGGTGAAATGCGCAGAGATCGGGAGGAACACCAATGGCGAAAGCAGGTACCTGGACTATTACTGACACTAAGCTGCGAAAGCTAGGGGAGCAAACAGGATTAGATACCCGAGTAGTCC</w:t>
      </w:r>
    </w:p>
    <w:p w14:paraId="747071D0">
      <w:pPr>
        <w:rPr>
          <w:rFonts w:hint="eastAsia"/>
        </w:rPr>
      </w:pPr>
      <w:r>
        <w:rPr>
          <w:rFonts w:hint="eastAsia"/>
        </w:rPr>
        <w:t>&gt;OTU002006</w:t>
      </w:r>
    </w:p>
    <w:p w14:paraId="47602201">
      <w:pPr>
        <w:rPr>
          <w:rFonts w:hint="eastAsia"/>
        </w:rPr>
      </w:pPr>
      <w:r>
        <w:rPr>
          <w:rFonts w:hint="eastAsia"/>
        </w:rPr>
        <w:t>CCTACGGGCGGCTGCAGTAGGGAATCTTCGGCAATGGGGGCAACCCTGACCGAGCAACGCCGCGTGAGTGAAGAAGGTTTTCGGATCGTAAAGCTCTGTTGTAAGTCAAGAACGGGTGTGAGAGTGGAAAGTTCACACTGTGACGGTAGCTTACCAGAAAGGGACGGCTAACTACGTGCCAGCAGCCGCGGTAATACGTAGGTCCCGAGCGTTGTCCGGATTTATTGGGCGTAAAGCGAGCGCAGGCGGTTTGATAAGTCTGAAGTTAAAGGCTGTGGCTCAACCATAGTTCGCTTTGGAAACTGTCAAACTTGAGTGCAGAAGGGGAGAGTGGAATTCCATGTGTAGCGGTGAAATGCGTAGATATATGGAGGAACACCGGTGGCGAAAGCGGCTCTCTGGTCTGTAACTGACGCTGAGGCTCGAAAGCGTGGGGAGCGAACAGGATTAGATACCCCGGTAGTCC</w:t>
      </w:r>
    </w:p>
    <w:p w14:paraId="7DEEE957">
      <w:pPr>
        <w:rPr>
          <w:rFonts w:hint="eastAsia"/>
        </w:rPr>
      </w:pPr>
      <w:r>
        <w:rPr>
          <w:rFonts w:hint="eastAsia"/>
        </w:rPr>
        <w:t>&gt;OTU002007</w:t>
      </w:r>
    </w:p>
    <w:p w14:paraId="7D666680">
      <w:pPr>
        <w:rPr>
          <w:rFonts w:hint="eastAsia"/>
        </w:rPr>
      </w:pPr>
      <w:r>
        <w:rPr>
          <w:rFonts w:hint="eastAsia"/>
        </w:rPr>
        <w:t>CCTACGGGAGGCTGCAGTGGGGAATCTTGCCCAATGGGCGCAAGCCTGAGGCAGCAACGCCGCGTGGGGGATGAAGGCTCTCGGGTTGTAAACCCCTTTCAGCAGGGACGAAATTGACGGTACCTGCAGAAGAAGCCCCGGCCAACTACGTGCCAGCAGCCGCGGTAACACGTAGGGGGCGAGCGTTGTCCGGATTTATTGGGCGTAAAGAGCTCGTAGGCGGCTTGATAAGTCGGGTGTGAAAACCCCAGGCTCAACCTGGGGACGCCATCCGATACTGTCATGGCTAGAGTCCGGTAGGGGAGCGTGGAATTCCTGGTGTAGCGGTGAAATGCGCAGATATCAGGAGGAACACCAGCGGCGAAGGCGGCGCTCTGGGCCGGAACTGACGCTGAGGAGCGAAAGCGTGGGGAGCGAACAGGATTAGATACCCTAGTAGTCC</w:t>
      </w:r>
    </w:p>
    <w:p w14:paraId="07D5D411">
      <w:pPr>
        <w:rPr>
          <w:rFonts w:hint="eastAsia"/>
        </w:rPr>
      </w:pPr>
      <w:r>
        <w:rPr>
          <w:rFonts w:hint="eastAsia"/>
        </w:rPr>
        <w:t>&gt;OTU002008</w:t>
      </w:r>
    </w:p>
    <w:p w14:paraId="647E0720">
      <w:pPr>
        <w:rPr>
          <w:rFonts w:hint="eastAsia"/>
        </w:rPr>
      </w:pPr>
      <w:r>
        <w:rPr>
          <w:rFonts w:hint="eastAsia"/>
        </w:rPr>
        <w:t>CCTACGGGGGGCAGCAGTAAGGAATCTTCCACAATGGGGGCAACCCTGATGGAGCAACGCCGCGTGCAGGATGAAGGCCTTCGGGTTGTAAACTGCTTTTATGAGCGAAGAATATGACGGTAACTCATGAATAAGGGTCGGCTAACTACGTGCCAGCAGCCGCGGTCATACGTAGGACCCAAGCGTTATCCGGAGTGACTGGGCGTAAAGAGTTGCGTAGGCGGTTAGTAAAGCGAATAGTGAAAGATGATGGCTCAACCATCAGAACATTGTTCGAACTCACTAACTCGAGAATGGTAGAGGTAGCTGGAATTTCTAGTGTAGGAGTGAAATCCGTAGATATTAGAAGGAACACCAATGGCGTAGGCAGGCTACTGGACCATTTCTGACGCTGAGGCACGAAAGCGTGGGGAGCAAACAGGATTAGATACCCGTGTAGTCC</w:t>
      </w:r>
    </w:p>
    <w:p w14:paraId="01662FAE">
      <w:pPr>
        <w:rPr>
          <w:rFonts w:hint="eastAsia"/>
        </w:rPr>
      </w:pPr>
      <w:r>
        <w:rPr>
          <w:rFonts w:hint="eastAsia"/>
        </w:rPr>
        <w:t>&gt;OTU002009</w:t>
      </w:r>
    </w:p>
    <w:p w14:paraId="28964324">
      <w:pPr>
        <w:rPr>
          <w:rFonts w:hint="eastAsia"/>
        </w:rPr>
      </w:pPr>
      <w:r>
        <w:rPr>
          <w:rFonts w:hint="eastAsia"/>
        </w:rPr>
        <w:t>CCTACGGGGGGCTGCAGTCGAGAATCTTTCGCAATGGGCGCAAGCCTGACGAAGCGACGCCGTGTGAGCGAAGAAGGCCTTCGGGTTGTAAAGCTCTTTCGCTAGGGAACAAGGAAGGTAGGATAATACCCTGCCGACTTGAGGGTACTTGGTAAAGAAGCACCGGCTAACTCCGTGCCAGCAGCTGCGGTAATACGGAGGGTGCAAGCATTGATCGGAATTACTGGGCGTAAAGGGCGCGTAGGCGGCCGAGAAAGTCAGATGTGAAATTCCTGGGCTCAACCTAGGAGCTGCATTTGAAACTTCTCGGCTTGAGGATGGTTAGGGAAAACGGAATTCCACGTGTAGCGGTGAAATGCGTAGATATGTGGAAGAACACCAGTGGTGAAGACGGTTTTCTGGGCCAAACCTGACGCTGAGGCGCGAAAGCTAGGGGAGCAAACAGGATTAGATACCCCTGTAGTCC</w:t>
      </w:r>
    </w:p>
    <w:p w14:paraId="56B40433">
      <w:pPr>
        <w:rPr>
          <w:rFonts w:hint="eastAsia"/>
        </w:rPr>
      </w:pPr>
      <w:r>
        <w:rPr>
          <w:rFonts w:hint="eastAsia"/>
        </w:rPr>
        <w:t>&gt;OTU002010</w:t>
      </w:r>
    </w:p>
    <w:p w14:paraId="1B9180F1">
      <w:pPr>
        <w:rPr>
          <w:rFonts w:hint="eastAsia"/>
        </w:rPr>
      </w:pPr>
      <w:r>
        <w:rPr>
          <w:rFonts w:hint="eastAsia"/>
        </w:rPr>
        <w:t>CCTACGGGGGGCTGCAGTCGAGGATCTTCGGCAATGGGCGCAAGCCTGACCGAGCGACGCCGCGTGTGCGACGAAGGCCTTCGGGTTGTAAAGCACTTTCGGGGGGGAACAATAACTGAGTGATCCCCAAAAGAAGCACGGGCTAAGTTCGTGCCAGCAGCCGCGGTAAGACGAACCGTGCGAACGTTGTTCGGAATCACTGGGCTTAAAGGGCGCGTAGGCGGTCTGCCAAGTCGGGGTTGAAATCTTTCGGCTCAACCGGAAAAGTGGCTTCGATACTGGCAGGCTGGAGGGAGGTAGGGGCAGATGGAACTTCCGGTGGAGCGGTGAAATGTGTTGATATCGGAAGGAACGCCGGTGGCGAAAGCGATCTGCTGGACCTCTTCTGACGCTGAGGCGCGAAAGCCAGGGGAGCAAACGGGATTAGATACCCGAGTAGTCC</w:t>
      </w:r>
    </w:p>
    <w:p w14:paraId="2A423BC6">
      <w:pPr>
        <w:rPr>
          <w:rFonts w:hint="eastAsia"/>
        </w:rPr>
      </w:pPr>
      <w:r>
        <w:rPr>
          <w:rFonts w:hint="eastAsia"/>
        </w:rPr>
        <w:t>&gt;OTU002011</w:t>
      </w:r>
    </w:p>
    <w:p w14:paraId="3961AE94">
      <w:pPr>
        <w:rPr>
          <w:rFonts w:hint="eastAsia"/>
        </w:rPr>
      </w:pPr>
      <w:r>
        <w:rPr>
          <w:rFonts w:hint="eastAsia"/>
        </w:rPr>
        <w:t>CCTACGGGCGGCTGCAGTGGGGAATATTGCACAATGGGCGCAAGCCTGATGCAGCCATGCCGCGTGTATGAAGAAGGCCTTCGGGTTGTAAAGTACTTTCAGCGAGGAGGAAGGCATTAAGGTTAATAACCTTAGTGATTGACGTTACTCGCAGAAGAAGCACCGGCTAACTCCGTGCCAGCAGCCGCGGTAATACGGAGGGTGCAAGCGTTAATCGGAATTACTGGGCGTAAAGCGCACGCAGGCGGTTGATTAAGTCAGATGTGAAATCCCCGAGCTTAACTTGGGAACTGCATTTGAAACTGGTCAGCTAGAGTCTTGTAGAGGGGGGTAGAATTCCAGGTGTAGCGGTGAAATGCGTAGAGATCTGGAGGAATACCGGTGGCGAAGGCGGCCCCCTGGACAAAGACTGACGCTCAGGTGCGAAAGCGTGGGGAGCAAACAGGATTAGATACCCCGGTAGTCC</w:t>
      </w:r>
    </w:p>
    <w:p w14:paraId="185636E5">
      <w:pPr>
        <w:rPr>
          <w:rFonts w:hint="eastAsia"/>
        </w:rPr>
      </w:pPr>
      <w:r>
        <w:rPr>
          <w:rFonts w:hint="eastAsia"/>
        </w:rPr>
        <w:t>&gt;OTU002012</w:t>
      </w:r>
    </w:p>
    <w:p w14:paraId="7A9F2C99">
      <w:pPr>
        <w:rPr>
          <w:rFonts w:hint="eastAsia"/>
        </w:rPr>
      </w:pPr>
      <w:r>
        <w:rPr>
          <w:rFonts w:hint="eastAsia"/>
        </w:rPr>
        <w:t>CCTACGGGAGGCTGCAGTCGAGAATCTTCGGCAATGGGCGCAAGCCTGACCGAGCGACGCCGCGTGGCGGAAGAAGGCCTTCGGGTTGTAAACGCCTGTTGGGGGGGACCAAGTCATGAGGGAACCCCTGAGGAAGCACGGGCTAAGTTCGTGCCAGCAGCCGCGGTAAGACGAACCGTGCGAACGTTATTCGGAATCATTGGGCTTAAAGCGCACGCAGGCGGCGGCACAAGTGGGATGGGAAAGGCCACCGGCTCAACCGTGGCAGAGCGTCCCAGACTGTGTCGCTTGAGGGGGGTAGGGGCCGGCGGAACTTCCGGTGGAGCGGTGAAATGTGTTGAGATCGGAAGGAACGCCAGTGGCGAAAGCGGCCGGCTGGATCCCATCTGACGCTCAGGTGCGAAAGCCAGGGGAGCAAACGGGATTAGATACCCGAGTAGTCC</w:t>
      </w:r>
    </w:p>
    <w:p w14:paraId="2BD91EF7">
      <w:pPr>
        <w:rPr>
          <w:rFonts w:hint="eastAsia"/>
        </w:rPr>
      </w:pPr>
      <w:r>
        <w:rPr>
          <w:rFonts w:hint="eastAsia"/>
        </w:rPr>
        <w:t>&gt;OTU002013</w:t>
      </w:r>
    </w:p>
    <w:p w14:paraId="2DA865E4">
      <w:pPr>
        <w:rPr>
          <w:rFonts w:hint="eastAsia"/>
        </w:rPr>
      </w:pPr>
      <w:r>
        <w:rPr>
          <w:rFonts w:hint="eastAsia"/>
        </w:rPr>
        <w:t>CCTACGGGGGGCTGCAGTAGGGAATCTTCCACAATGGGCGAAAGCCTGATGGAGCAACGCCGCGTGCAGGATGAAGGCCTTCGGGTCGTAAACTGCTTTTATATGCGAAGATTATGACGGTAGCATATGAATAAGGATCGGCTAATTCCGTGCCAGCAGCCGCGGTCATACGGAAGATCCAAGCGTTATCCGGAATTACTGGGCGTAAAGAGTTGCGTAGGCGGCATCGTAAGTAGGTAGTAAAATCCTGGGGCTCAACCCCTTAAATATTATCTAAACTGCGAAGCTAGAATTTGGAAGAGGTAGCTGGAATTCCTTGTGTAGGAGTGAAATCCGTAGATATAAGGAGGAACACCAATGGCGTAGGCAGGCTACTGGTCCAATATTGACGCTAAGGCACGAAAGCGTGGGGAGCAAACGGGATTAGATACCCCAGTAGTCC</w:t>
      </w:r>
    </w:p>
    <w:p w14:paraId="0E8C14C1">
      <w:pPr>
        <w:rPr>
          <w:rFonts w:hint="eastAsia"/>
        </w:rPr>
      </w:pPr>
      <w:r>
        <w:rPr>
          <w:rFonts w:hint="eastAsia"/>
        </w:rPr>
        <w:t>&gt;OTU002014</w:t>
      </w:r>
    </w:p>
    <w:p w14:paraId="51EF5084">
      <w:pPr>
        <w:rPr>
          <w:rFonts w:hint="eastAsia"/>
        </w:rPr>
      </w:pPr>
      <w:r>
        <w:rPr>
          <w:rFonts w:hint="eastAsia"/>
        </w:rPr>
        <w:t>CCTACGGGGGGCAGCAGTAGGGAATTTTCCACAATGGGCGAAAGCCTGATGGAGCAACGCCGCGTGCAGGATGAAAGCCTTCGGGTCGTAAACTGCTTTTATATGTGAAGACTTCGACGGTAGCATATGAATAAGGATCGGCTAACTCCGTGCCAGCAGCCGCGGTCATACGGAGGATCCAAGCGTTATCCGGAATTACTGGGCGTAAAGAGTTGCGTAGGTGGCATGTTAAGCAGGTAGTGAAATAGTGTGGCTCAACCATACTCACATTATCTGAACTGACAAGCTAGAGTATATGAGAGGTAGCTGGAATTCCTAGTGTAGGAGTGAAATCCGTAGATATTAGGAGGAACACCGATGGCGTAGGCAGGCTACTGGCATATTACTGACACTAAGGCACGAAAGCGTGGGGAGCGAACGGGATTAGATACCCCAGTAGTCC</w:t>
      </w:r>
    </w:p>
    <w:p w14:paraId="7FD4E3B9">
      <w:pPr>
        <w:rPr>
          <w:rFonts w:hint="eastAsia"/>
        </w:rPr>
      </w:pPr>
      <w:r>
        <w:rPr>
          <w:rFonts w:hint="eastAsia"/>
        </w:rPr>
        <w:t>&gt;OTU002015</w:t>
      </w:r>
    </w:p>
    <w:p w14:paraId="26EA2184">
      <w:pPr>
        <w:rPr>
          <w:rFonts w:hint="eastAsia"/>
        </w:rPr>
      </w:pPr>
      <w:r>
        <w:rPr>
          <w:rFonts w:hint="eastAsia"/>
        </w:rPr>
        <w:t>CCTACGGGTGGCTGCAGTAGGGAATATTGCGCAATGGGGGAAACCCTGACGCAGCAACGCCGCGTGAGTGAGGAAGGTCTTCGGATTGTAAAACTCTTTTATCAGGGAAAAATGGTCATGGAGCTAATACCCCATGATTTGATGGTACCTGAGGAATAAGCACCGGCTAACTTCGTGCCAGCAGCCGCGGTAATACGAAGGGTGCAAGCGTTATTCGGAATCATTGGGCGTAAAGCGCGCGCAGGCGGATTAATAAGTCAGGTGTGAAATCTCGAGGCTCAACCTCGAAACTGCGCCTGAAACTATTAGTCTAGAATGTCGGAGGGGGCAGGGGAATTTCACGTGTAGGGGTAAAATCCGTAGAGATGTGAAGGAACACCGGAGGCGAAGGCGCCTGCCTGGACGACTATTGACGCTGAGGCGCGAAAGCGTGGGGAGCAAACAGGATTAGATACCCCTGTAGTCC</w:t>
      </w:r>
    </w:p>
    <w:p w14:paraId="2DEC8D42">
      <w:pPr>
        <w:rPr>
          <w:rFonts w:hint="eastAsia"/>
        </w:rPr>
      </w:pPr>
      <w:r>
        <w:rPr>
          <w:rFonts w:hint="eastAsia"/>
        </w:rPr>
        <w:t>&gt;OTU002016</w:t>
      </w:r>
    </w:p>
    <w:p w14:paraId="4844CFEC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TTTCGGATTGTAAACTCCTGTCATTTGGGAACAAACATTTTGGTTAACTGCCAAAAGATTGATAGTACCAGAAGAGGAAGAGACGGCTAACTCTGTGCCAGCAGCCGCGGTAATACAGAGGTCTCAACCGTTGTTCGGATTCATTGGGCGTAAAGGGTGCGTAGGCGGTCGTGCAAGTCGGATGTGAAATCTCAGGGCTCAACCCTGAAACTGCATTCGATACTGCATGGCTTGAGTACTGGAGGGGAGACTGGAATTTACGGTGTAGCAGTGAAATGCGTAGATATCGTAAGGAAGACCAGTGGCGAAGGCGAGTCTCTGGACAGTTACTGACGCTGAGGCACGAAGGCCAGGGGAGCAAACGGGATTAGATACCCCTGTAGTCC</w:t>
      </w:r>
    </w:p>
    <w:p w14:paraId="1C8A4298">
      <w:pPr>
        <w:rPr>
          <w:rFonts w:hint="eastAsia"/>
        </w:rPr>
      </w:pPr>
      <w:r>
        <w:rPr>
          <w:rFonts w:hint="eastAsia"/>
        </w:rPr>
        <w:t>&gt;OTU002017</w:t>
      </w:r>
    </w:p>
    <w:p w14:paraId="485E1B01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GCTGTCGTAGGGGAGGAATGGCCGGTGGGTAATCTCACCGGTTTGACCTATCCTAGGAGGAAGGACGGGCTAAGTTCGTGCCAGCAGCCGCGGTAATACGAACCGTCCAAACGTTACTCGGAATCACTGGGCTTAAAGGGTGCGTAGGCCGCTCGGAGGGTGGGATGTGAAATCCCCCAGCTCAACTGGGGAATAGCGTCCCAAACCGCCGGGCTTGAGGGAGACAGAGGTGAGCGGAACTGATGGTGGAGCGGTGAAATGCGTTGATATCATCAGGAACACCAGTGGCGAAAGCGGCTCACTGGGTCTTTCCTAACGCTGAGGCACGAAAGCTAGGGGAGCGAACGGGATTAGATACCCTGGTAGTCC</w:t>
      </w:r>
    </w:p>
    <w:p w14:paraId="76146D65">
      <w:pPr>
        <w:rPr>
          <w:rFonts w:hint="eastAsia"/>
        </w:rPr>
      </w:pPr>
      <w:r>
        <w:rPr>
          <w:rFonts w:hint="eastAsia"/>
        </w:rPr>
        <w:t>&gt;OTU002018</w:t>
      </w:r>
    </w:p>
    <w:p w14:paraId="6E16C806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TTTTCGGATTGTAAACTCCTGTCATCCGGGAGCAATGCTATGTCGTTAACTGCGATATAGTTGATAGTACCGGAAGAGGAAGAGACGGCTAACTCTGTGCCAGCAGCCGCGGTAATACAGAGGTCTCAAGCGTTGTTCGGATTTATTGGGCGTAAAGGGTGCGCAGGCGGTGTGGTAAGTTTGGTGTGAAATCCTGGGGCTCAACCCCAGAAATGCACTGAATACTGCCATGCTAGAGGACTGGAGAGGAGATTGGAATTCACGGTGTAGCAGTGAAATGCGTAGATATCGTGAGGAAGACCAGTGGCGAAGGCGAATCTCTGGACAGTTCCTGACGCTCATGCACGAAGGCTAGGGGAGCAAACGGGATTAGATACCCCTGTAGTCC</w:t>
      </w:r>
    </w:p>
    <w:p w14:paraId="0C51FA81">
      <w:pPr>
        <w:rPr>
          <w:rFonts w:hint="eastAsia"/>
        </w:rPr>
      </w:pPr>
      <w:r>
        <w:rPr>
          <w:rFonts w:hint="eastAsia"/>
        </w:rPr>
        <w:t>&gt;OTU002019</w:t>
      </w:r>
    </w:p>
    <w:p w14:paraId="202BB4C9">
      <w:pPr>
        <w:rPr>
          <w:rFonts w:hint="eastAsia"/>
        </w:rPr>
      </w:pPr>
      <w:r>
        <w:rPr>
          <w:rFonts w:hint="eastAsia"/>
        </w:rPr>
        <w:t>CCTACGGGGGGCAGCAGTGAGGAATATTGGTCAATGGGCGCAAGCCTGAACCAGCCATGCCGCGTGAAGGATGAAGGCGTTCTGCGTTGTAAACTTCTTTTATTAGGGAAGAAACCTCAGTTTTCTAACTGAGCCGACGGTACCTAAGGAATAAGCACCGGCTAACTCCGTGCCAGCAGCCGCGGTAATACGGAGGGTGCAAGCGTTATCCGGATTTACTGGGTTTAAAGGGTGTGTAGGCGGACTTTTAAGTCCGTGGTGAAATCTCCGGGCTCAACCCGGAAACTGCCATGGATACTATTGGTCTTGAATGTTGTTGAGGTGGGCGGAACGGGTCATGTAGCGGTGAAATGCATAGATATGACCCGGAACACCGATTGCGAAGGCAGCCCACTAAGCAACGATTGACGCTGAGGCACGAAAGCGTGGGGATCAAACAGGATTAGATACCCCGGTAGTCC</w:t>
      </w:r>
    </w:p>
    <w:p w14:paraId="373435D4">
      <w:pPr>
        <w:rPr>
          <w:rFonts w:hint="eastAsia"/>
        </w:rPr>
      </w:pPr>
      <w:r>
        <w:rPr>
          <w:rFonts w:hint="eastAsia"/>
        </w:rPr>
        <w:t>&gt;OTU002020</w:t>
      </w:r>
    </w:p>
    <w:p w14:paraId="0A38B5B6">
      <w:pPr>
        <w:rPr>
          <w:rFonts w:hint="eastAsia"/>
        </w:rPr>
      </w:pPr>
      <w:r>
        <w:rPr>
          <w:rFonts w:hint="eastAsia"/>
        </w:rPr>
        <w:t>CCTACGGGTGGCTGCAGTGAGGAATATTGCACAATGGGCGAAAGCCTGATGCAGCAACGCCGCGTGCGGGAGGAAGGCCTTCGGGTCGTAAACCGCTTTTCAGGGGGACGAGTGAGGACGGTACCCCTGGAATAAGTCTCGGCTAACTACGTGCCAGCAGCCGCGGTAAAACGTAGGAGGCAAGCGTTATCCGGATTTACTGGGCGTAAAGAGCGTGTAGGTGGCTCGCCAAGTCGAATGTGAAAGCCCCTGGCTTAACTGGGGGAGGTCATTCGATACTAGCGGACTTGAGGGCAAGAGAGGAAGGTGGAATTCCCGGTGTAGCGGTGGAATGCGTAGAGATCGGGAGGAACACCAGTGGCGAAAGCGGCCTTCTGGTTTGTCCCTGACACTGAGACGCGAAAGCGTGGGTAGCAAACGGGATTAGATACCCCTGTAGTCC</w:t>
      </w:r>
    </w:p>
    <w:p w14:paraId="5B384357">
      <w:pPr>
        <w:rPr>
          <w:rFonts w:hint="eastAsia"/>
        </w:rPr>
      </w:pPr>
      <w:r>
        <w:rPr>
          <w:rFonts w:hint="eastAsia"/>
        </w:rPr>
        <w:t>&gt;OTU002021</w:t>
      </w:r>
    </w:p>
    <w:p w14:paraId="41AC8B18">
      <w:pPr>
        <w:rPr>
          <w:rFonts w:hint="eastAsia"/>
        </w:rPr>
      </w:pPr>
      <w:r>
        <w:rPr>
          <w:rFonts w:hint="eastAsia"/>
        </w:rPr>
        <w:t>CCTACGGGTGGCAGCAGTAAGGAATATTGGACAATGGCCGCAAGGCTGAAGGAGCGACATCGCGTGCAGGAGGAAGCCCCTCGGGGTGTAAACTGCTTTTCTCTGGGAAGAAACAATGACGGTACCAGAGGAATAAGGGGTTGCTAAACTCGTGCCAGCAGCAGCGGTAATACGAGTACCCCAAGCGTTATCCGGATTTATTGGGCGTAAAGCGTGCGCAGGCGGTTTGTAACATCTCTTGTTAAATCCCAAGGCTCAACCTTGGGGCTGCGGGAGATATGGACAAACTAGAGGCCGGAAGAGGTAAGCGGAATTGCTGGTGTAGGGGTTAAATCCGTTAATATCAGCAGGAACACCAAAAGCGAAGGCAGCTTACTAGAACGGTTCTGACGCTCATGCACGAAAGCGTGGGGAGCGAATGGGATTAGATACCCCAGTAGTCC</w:t>
      </w:r>
    </w:p>
    <w:p w14:paraId="30450134">
      <w:pPr>
        <w:rPr>
          <w:rFonts w:hint="eastAsia"/>
        </w:rPr>
      </w:pPr>
      <w:r>
        <w:rPr>
          <w:rFonts w:hint="eastAsia"/>
        </w:rPr>
        <w:t>&gt;OTU002022</w:t>
      </w:r>
    </w:p>
    <w:p w14:paraId="61742319">
      <w:pPr>
        <w:rPr>
          <w:rFonts w:hint="eastAsia"/>
        </w:rPr>
      </w:pPr>
      <w:r>
        <w:rPr>
          <w:rFonts w:hint="eastAsia"/>
        </w:rPr>
        <w:t>CCTACGGGCGGCTGCAGTCGAGGATCTTCGGCAATGGGCGCAAGCCTGACCGAGCGACGCCGCGTGCGGGATGAAGGCCTTCGGGTTGTAAACCGCTGTCAGTGGGGAGGAAGGCCCTGTGAAGAGCAGGGTTTGACCTATTCGCAGAGGAAGGACGGGCTAAGTTCGTGCCAGCAGCCGCGGTAAGACGAACCGTCCAAACGTTATTCGGAATTACTGGGCTTAAAGGGTGCGTAGGCGGCGCGGTAAGTTGGGTGTGAAATCCCTCGGCTCAACCGAGGAATAGCGCCCAAAACTATCGTGCTCGAGGGAGATAGAGGTGAGCGGAACTGATGGTGGAGCGGTGAAATGCGTTGATATCATCAGGAACACCGGTGGCGAAAGCGGCTCACTGGATCTTTTCTGACGCTGAGGCACGAAAGCTAGGGGAGCGAACGGGATTAGATACCCCTGTAGTCC</w:t>
      </w:r>
    </w:p>
    <w:p w14:paraId="0D2DFE29">
      <w:pPr>
        <w:rPr>
          <w:rFonts w:hint="eastAsia"/>
        </w:rPr>
      </w:pPr>
      <w:r>
        <w:rPr>
          <w:rFonts w:hint="eastAsia"/>
        </w:rPr>
        <w:t>&gt;OTU002023</w:t>
      </w:r>
    </w:p>
    <w:p w14:paraId="7468DD6C">
      <w:pPr>
        <w:rPr>
          <w:rFonts w:hint="eastAsia"/>
        </w:rPr>
      </w:pPr>
      <w:r>
        <w:rPr>
          <w:rFonts w:hint="eastAsia"/>
        </w:rPr>
        <w:t>CCTACGGGTGGCAGCAATGGGGAATCGTCGGCAATGGGGGAAACCCTGACCGCGCAATGCTACGTGAAGGAAGAAGGTCTAAGGATTGTAAACTTCTTTACTAAAGGGTACTGACGCAAGGATTGCCCTTTGGCAAAAAGTCACGACTAACTACGTGCCAGCAGTCGCGGTAAGACGTAGGTGGCGAACGTTATCCGGAATTATTGGGCGTAAAGGGTGCGTAGGTGGCTTGACAAGTTATCAGTGGCAAATCGAGGCTCAACCTCGTGGAAACTGGTAATACTGTCTGGCTTGAGTACAGGAGAGGTTAACGGAACTCTATGTGGAGCGGTAAAATGCACAGATATATAGAAGAACATCAATAACGGCGAAGGCAGTTAACTATTCTGTTACTGACGCTGAGGCACGAAAGCGTGGGGAGCAAAACGGATTAGATACCCCTGTAGTCC</w:t>
      </w:r>
    </w:p>
    <w:p w14:paraId="150CE3CE">
      <w:pPr>
        <w:rPr>
          <w:rFonts w:hint="eastAsia"/>
        </w:rPr>
      </w:pPr>
      <w:r>
        <w:rPr>
          <w:rFonts w:hint="eastAsia"/>
        </w:rPr>
        <w:t>&gt;OTU002024</w:t>
      </w:r>
    </w:p>
    <w:p w14:paraId="159000FC">
      <w:pPr>
        <w:rPr>
          <w:rFonts w:hint="eastAsia"/>
        </w:rPr>
      </w:pPr>
      <w:r>
        <w:rPr>
          <w:rFonts w:hint="eastAsia"/>
        </w:rPr>
        <w:t>CCTACGGGCGGCTGCAGTAAGGAATATTGCGCAATGGACGAAAGTCTGACGCAGCAACGCCGCGTGCAGGATGAAGGCCCTCTGGGTCGTAAACTGCTGTAGCAGGGGAATAAGATCCGTCTCGGACGGGTTGGAATGTACCCTGAAAGTAAGCTCCGGCTAACTACGTGCCAGCAGCCGCGGTAATACGTAGGGAGCAAGCGTTGTCCGGATTCACTGGGTGTAAAGGGTGCGCAGGCGGATTGGTAAGTCAGGGGTGAAATCTCACAGCTTAACTGTGAAACTGCCCTTGATACTGCTGATCTTGAGTTCGGGAGAGGTTGATGGAATTCCAGGTGTAGCGGTGAAATGCGTAGATATCTGGAAGAACACCAGTGGCGAAGGCGGTCAACTGGCCCGTAACTGACGCTCAGGCACGAAAGCGTGGGTAGCAAACAGGATTAGATACCCGTGTAGTCC</w:t>
      </w:r>
    </w:p>
    <w:p w14:paraId="279240E5">
      <w:pPr>
        <w:rPr>
          <w:rFonts w:hint="eastAsia"/>
        </w:rPr>
      </w:pPr>
      <w:r>
        <w:rPr>
          <w:rFonts w:hint="eastAsia"/>
        </w:rPr>
        <w:t>&gt;OTU002025</w:t>
      </w:r>
    </w:p>
    <w:p w14:paraId="2DCD999E">
      <w:pPr>
        <w:rPr>
          <w:rFonts w:hint="eastAsia"/>
        </w:rPr>
      </w:pPr>
      <w:r>
        <w:rPr>
          <w:rFonts w:hint="eastAsia"/>
        </w:rPr>
        <w:t>CCTACGGGAGGCTGCAGTGAGGAATTTTCCACAATGGGGGGAACCCTGATGGAGCAATGCTACGTGAAGGATGAAGGTCTAAGGATTGTAAACTTCTGTTAGCGCGGAAGAAGGGTCGCAAGATCTTGACGGTACGCGCAGAGAAAGTCACGACTAACTACGTGCCAGCAGTCGCGGTAAGACGTAGGTGGCGAACGTTATCCGGAATTATTGGGCGTAAAGGGTGCGTAGATGGCTTGGTAAGTTGGCGGTGGGAAATCGAGGCTCAACCTCGTGGAAGCCGGCAATACTACTAAGCTCGAGTACAGGAGAGGTTAATGGAACTCCATGTGGAGCGGTAAAATGCACAGATATATGGAAGAACACCAATAAAGGCGAAGGCAATTAACTATTCTGTTACTGACATTGAGGCACGAAAGCGTGGGGAGCAAAACGGATTAGATACCCCGGTAGTCC</w:t>
      </w:r>
    </w:p>
    <w:p w14:paraId="51350611">
      <w:pPr>
        <w:rPr>
          <w:rFonts w:hint="eastAsia"/>
        </w:rPr>
      </w:pPr>
      <w:r>
        <w:rPr>
          <w:rFonts w:hint="eastAsia"/>
        </w:rPr>
        <w:t>&gt;OTU002026</w:t>
      </w:r>
    </w:p>
    <w:p w14:paraId="31755C08">
      <w:pPr>
        <w:rPr>
          <w:rFonts w:hint="eastAsia"/>
        </w:rPr>
      </w:pPr>
      <w:r>
        <w:rPr>
          <w:rFonts w:hint="eastAsia"/>
        </w:rPr>
        <w:t>CCTACGGGGGGCTGCAGTCGAGAATCTTCCGCAATGCACGAAAGTGTGACGGAGCGACACCGCGTGATTGATGAAGCCCTTCGGGGTGTAAAGATCTTTTATAGATGAAGAAGTATATTGACATTAGTCTATGAATAAGGGGCTCCTAATCTCGTGCCAGCAGGAGCGGTAATACGAGAGCCCCAAGCGTTATTCGGAATTATTGGGCGTAAAGGGTGCGTAGGTGGCTGTGTTAGTCGTATGTCAAATACCTGGGCTCAACCTAGGAAAGGCACGCGAAACGGCACAGCTTGAATATGTGAGAGGTGTGCGGAACTCAAGGTGTAGGGGTGAAATCCGTTGATATCTTGGGGAACACCAAATGCGAAGGCAGCACACTGGCACATTATTGACACTCAAGCACGAAAGCGTAGGTAGCGAATGGGATTAGATACCCCGGTAGTCC</w:t>
      </w:r>
    </w:p>
    <w:p w14:paraId="7DC21338">
      <w:pPr>
        <w:rPr>
          <w:rFonts w:hint="eastAsia"/>
        </w:rPr>
      </w:pPr>
      <w:r>
        <w:rPr>
          <w:rFonts w:hint="eastAsia"/>
        </w:rPr>
        <w:t>&gt;OTU002027</w:t>
      </w:r>
    </w:p>
    <w:p w14:paraId="1BAB0620">
      <w:pPr>
        <w:rPr>
          <w:rFonts w:hint="eastAsia"/>
        </w:rPr>
      </w:pPr>
      <w:r>
        <w:rPr>
          <w:rFonts w:hint="eastAsia"/>
        </w:rPr>
        <w:t>CCTACGGGGGGCTGCAGCGGGGAATCTTGCACAATGGGCGAAAGCCTGATGCAGCGACGCCGCGTGAGGGATGAAGGCCTTCGGGTTGTAAACCTCTTTCAGGAGGGACGAAGCGAAAGTGACGGTACCTCCAGAAGAAGCCCCGGCCAACTACGTGCCAGCAGCCGCGGTAATACGTAGGGGGCGAGCGTTGTCCGGATTTATTGGGCGTAAAGAGCGCGTAGGCGGCTCATCAAGTCGGATGTGAAAGTCCAGGGCTCAACCCTGGGATGCCATCCGAAACTGATGGGCTAGAGCATGGCAGGGGGATCTGGAATACCTGGTGTAGCGGTGAAATGCTTAGATATCAGGTGGAACACCGGTGGCGAAGGCGGGATCCTGGGCCATTGCTGACGCTGAGGCGCGAAAGCTGGGGGAGCGAACAGGATTAGATACCCCAGTAGTCC</w:t>
      </w:r>
    </w:p>
    <w:p w14:paraId="2BC839CF">
      <w:pPr>
        <w:rPr>
          <w:rFonts w:hint="eastAsia"/>
        </w:rPr>
      </w:pPr>
      <w:r>
        <w:rPr>
          <w:rFonts w:hint="eastAsia"/>
        </w:rPr>
        <w:t>&gt;OTU002028</w:t>
      </w:r>
    </w:p>
    <w:p w14:paraId="09250BD8">
      <w:pPr>
        <w:rPr>
          <w:rFonts w:hint="eastAsia"/>
        </w:rPr>
      </w:pPr>
      <w:r>
        <w:rPr>
          <w:rFonts w:hint="eastAsia"/>
        </w:rPr>
        <w:t>CCTACGGGTGGCAGCAGCAAGGAATCTTCCACAATGGGCGCAAGCCCGATGGAGCAACGCCGCGTGCAGGATGACGGCTTTCGGGTTGTAAACTGCTTTGAGGGGGGAGGATATAGACAGTACCCCCAAAACCAGCCCCGGCTAACTCTGTGCCAGCAGCCGCGGTAAGACAGAGGGGGCAAGCGTTGTCCGGAATGACTGGGCGTACAGCGCGCGCAGGCGGTTGTCGACGTGCCGTGTGACAGCGCGAGGCTCAACCTCGCGTGGCCATGGTAGACGCGGCGACTGGAGTGGGTGAGAGGGAAGTGGAATGCCCGGTGGAGCGGTGAAATGCGTAGAGATCGGGCGGAACACCAGTGGCGCAAGCGGCTTCCTGGCACCAAACTGACGCTGAGGCGCGAGAGCGTGGGGAGCAAACGGGATTAGATACCCCTGTAGTCC</w:t>
      </w:r>
    </w:p>
    <w:p w14:paraId="27283065">
      <w:pPr>
        <w:rPr>
          <w:rFonts w:hint="eastAsia"/>
        </w:rPr>
      </w:pPr>
      <w:r>
        <w:rPr>
          <w:rFonts w:hint="eastAsia"/>
        </w:rPr>
        <w:t>&gt;OTU002029</w:t>
      </w:r>
    </w:p>
    <w:p w14:paraId="126B3F42">
      <w:pPr>
        <w:rPr>
          <w:rFonts w:hint="eastAsia"/>
        </w:rPr>
      </w:pPr>
      <w:r>
        <w:rPr>
          <w:rFonts w:hint="eastAsia"/>
        </w:rPr>
        <w:t>CCTACGGGGGGCTGCAGTGAGGAATATTGCGCAATGGGCGAAAGCCTGACGCAGCGACGCCGCGTGAGGGATGAAGGCCTTCGGGTTGTAAACCTCTGTCAGTGGAGAAGAGAACGGACGGTACCCACTGAGGAAGCTTCGGCTAACTACGTGCCAGCAGCCGCGGTAAGACGTAGGGAGCGAGCGTTGTCCGGAATTACTGGGCGTAAAGAGCTCGTAGGCGGGAGCGCGCGTCTCGGAGGAAATCTCACGGCTCAACTGTGAGCCTTTCCGAGATACGGCGCTTCTTGAGGGCAGGAGAGGAAACTGGAATTCCCGGTGTAGCGGTGAAATGCGTAGATATCGGGAGGAACACCAGTGGCGAAGGCGAGTTTCTGGCCTGCATCTGACGCTGAGGAGCGAAAGCGTGGGGAGCAAACGGGATTAGATACCCGGGTAGTCC</w:t>
      </w:r>
    </w:p>
    <w:p w14:paraId="63023937">
      <w:pPr>
        <w:rPr>
          <w:rFonts w:hint="eastAsia"/>
        </w:rPr>
      </w:pPr>
      <w:r>
        <w:rPr>
          <w:rFonts w:hint="eastAsia"/>
        </w:rPr>
        <w:t>&gt;OTU002030</w:t>
      </w:r>
    </w:p>
    <w:p w14:paraId="5A1CA39E">
      <w:pPr>
        <w:rPr>
          <w:rFonts w:hint="eastAsia"/>
        </w:rPr>
      </w:pPr>
      <w:r>
        <w:rPr>
          <w:rFonts w:hint="eastAsia"/>
        </w:rPr>
        <w:t>CCTACGGGGGGCAGCAGTAGGGAATTTTGTGCAATGGGGGAAACCCTGACGCAGCAACGCCGCGTGCAGGATGAATGCCTTCGGGTTGTAAACTGCTTTTATAAGTGACGATTATGACGGTAACTTATGAATAAGGATCGGCTAACTCCGTGCCAGCAGCCGCGGTCAGACGGAGGATCCAAGCGTTATCCGGAATGACTGGGCGTAAAGAGTTGCGTAGGCGGTCTGCCAAGTCTCTACTTAAAGGCCAAGGCTCAACCTTGGAAATGGTAGAGAAACTGGCAGACTAGAGCATGAGAGAGGTGGCTGGAATTCCAGGTGTAGGAGTGAAATCCGTAGATATCTGGAGGAACACCAATGGCGTAGGCAGGCCACTGGCTCATTGCTGACGCTCAGGCACGAAAGCGTGGGGAGCGAACGGGATTAGATACCCCAGTAGTCC</w:t>
      </w:r>
    </w:p>
    <w:p w14:paraId="772D8E0B">
      <w:pPr>
        <w:rPr>
          <w:rFonts w:hint="eastAsia"/>
        </w:rPr>
      </w:pPr>
      <w:r>
        <w:rPr>
          <w:rFonts w:hint="eastAsia"/>
        </w:rPr>
        <w:t>&gt;OTU002031</w:t>
      </w:r>
    </w:p>
    <w:p w14:paraId="68899C73">
      <w:pPr>
        <w:rPr>
          <w:rFonts w:hint="eastAsia"/>
        </w:rPr>
      </w:pPr>
      <w:r>
        <w:rPr>
          <w:rFonts w:hint="eastAsia"/>
        </w:rPr>
        <w:t>CCTACGGGTGGCAGCAGTGGGGAATCTTGCGCAATGGTCGAAAGACTGACGCAGCGACGCCGCGTGTGGGAGGACGCCTTTCGGGGTGTAAACCACTGTTGCCCGGGACGAACGAGCGCTTTCGAGCGCTGTGACGGTACCGGGTGAGGAAGCACCGGCTAACTCCGTGCCAGCAGCCGCGGTAATACGGAGGGTGCAAGCGTTATCCGGATTCACTGGGTTTAAAGGGTGCGTAGGAGGGCAGGGAAGTCAGTGGTGAAATCTCCGGGCTTAACTCGGAAACTGCCGTTGATACTCTCTGTCTTGAATCCCGTGGAGGTGAGCGGAATATGTCATGTAGCGGTGAAATGCTTAGATATGACATAGAACACCGATTGCGAAGGCAGCTCGCTACACGAATATTGACTCTGAGGCACGAAAGCGTGGGGATCAAACAGGATTAGATACCCCTGTAGTCC</w:t>
      </w:r>
    </w:p>
    <w:p w14:paraId="21BD49AA">
      <w:pPr>
        <w:rPr>
          <w:rFonts w:hint="eastAsia"/>
        </w:rPr>
      </w:pPr>
      <w:r>
        <w:rPr>
          <w:rFonts w:hint="eastAsia"/>
        </w:rPr>
        <w:t>&gt;OTU002032</w:t>
      </w:r>
    </w:p>
    <w:p w14:paraId="2C0BDDAB">
      <w:pPr>
        <w:rPr>
          <w:rFonts w:hint="eastAsia"/>
        </w:rPr>
      </w:pPr>
      <w:r>
        <w:rPr>
          <w:rFonts w:hint="eastAsia"/>
        </w:rPr>
        <w:t>CCTACGGGTGGCAGCAGTGGGGAATCTTGCGCAATGCGCGAAAGCGTGACGCAGCAACGCCGCGTGAGGGAAGACGGCCTTCGGGTTGTAAACCTCTTTCAGTTGGGACGAAGCTTCACTGGTTAAGAGCTGGTTGGAGTGACGGTACCTTCAGAAGAAGCCCCGGCTAACTACGTGCCAGCAGCCGCGGTAATACGTAGGGGGCAAGCGTTGTCCGGAATCATTGGGCGTAAAGCGCGTGTAGGCGGCCTGGTAAGTCTGTTCTGAAAGCCTGGGGCTCAACCCCAGGAGGCGGATGGATACTGCCAGGCTCGAGTACGGAAGAGGCGAGTGGAATTCCCGGTGTAGCGGTGAAATGCGCAGATATCGGGAGGAACACCAATGGCGAAGGCAGCTCGCTGGGACGTTACTGACGCTGAGACGCGAAAGCGTGGGGAGCAAACAGGATTAGATACCCCTGTAGTCC</w:t>
      </w:r>
    </w:p>
    <w:p w14:paraId="428523FC">
      <w:pPr>
        <w:rPr>
          <w:rFonts w:hint="eastAsia"/>
        </w:rPr>
      </w:pPr>
      <w:r>
        <w:rPr>
          <w:rFonts w:hint="eastAsia"/>
        </w:rPr>
        <w:t>&gt;OTU002033</w:t>
      </w:r>
    </w:p>
    <w:p w14:paraId="55734416">
      <w:pPr>
        <w:rPr>
          <w:rFonts w:hint="eastAsia"/>
        </w:rPr>
      </w:pPr>
      <w:r>
        <w:rPr>
          <w:rFonts w:hint="eastAsia"/>
        </w:rPr>
        <w:t>CCTACGGGAGGCTGCAGTGGGGAATATTGGACAATGGGCGAAAGCCTGATCCAGCAACGCCGCGTGAGGGATGACGGCCTTCGGGTTGTAAACCTCTTTCAGCAGGGACGAAGCGCAAGTGACGGTACCTGCAGAAGAAGCACCGGCCAACTACGTGCCAGCAGCCGCGGTAATACGTAGGGTGCAAGCGTTGTCCGGAATTATTGGGCGTAAAGGGCTCGTAGGCGGTTTGTCGCGTCGGGAGTGAAAACTCAGGGCTTAACCCTGAGCCTGCTTCCGATACGGGCAGACTAGAGTTCGGTAGGGGAGACTGGAATTCCTGGTGTAGCGGTGAAATGCGCAGATATCAGGAGGAACACCGGTGGCGAAGGCGGGTCTCTGGGCCGATACTGACGCTGAGGAGCGAAAGCGTGGGGAGCGAACAGGATTAGATACCCTGGTAGTCC</w:t>
      </w:r>
    </w:p>
    <w:p w14:paraId="152484FD">
      <w:pPr>
        <w:rPr>
          <w:rFonts w:hint="eastAsia"/>
        </w:rPr>
      </w:pPr>
      <w:r>
        <w:rPr>
          <w:rFonts w:hint="eastAsia"/>
        </w:rPr>
        <w:t>&gt;OTU002034</w:t>
      </w:r>
    </w:p>
    <w:p w14:paraId="0804B604">
      <w:pPr>
        <w:rPr>
          <w:rFonts w:hint="eastAsia"/>
        </w:rPr>
      </w:pPr>
      <w:r>
        <w:rPr>
          <w:rFonts w:hint="eastAsia"/>
        </w:rPr>
        <w:t>CCTACGGGTGGCTGCAGTCGAGAATCTTCCGCAATGCACGAAAGTGTGACGGAGCGACGCCGCGTGGTTGATGAAGCACTTCGGTGCGTAAAGGCCTTTTATGAGGGAAGAAGTTTTGACGGTACCTCATGAATAAGAGGCTGCTAATCTCGTGCCAGCAGCAGCGGTAATACGAGAGCCTCAAGCGTTATCCGGAATTATTGGGCGTAAAGGGTGTGTAGGTGGACGTGTTAGTCTCGTGTGAAAGCCTGTCGCTTAACGACAGATCCGCATGGGAAACGGCACGACTGCGAGGGTGCAAGGGGTGAATGGAACTCATGGTGTAGGGGTGAAATCCGTTGATATCATGGGGAACGCCAAAAGCGAAGGCAATTCACTGGTGCATACCTGACACTGAAACACGAAAGCCAGGGTAGCGAATGGGATTAGATACCCCGGTAGTCC</w:t>
      </w:r>
    </w:p>
    <w:p w14:paraId="020AA84B">
      <w:pPr>
        <w:rPr>
          <w:rFonts w:hint="eastAsia"/>
        </w:rPr>
      </w:pPr>
      <w:r>
        <w:rPr>
          <w:rFonts w:hint="eastAsia"/>
        </w:rPr>
        <w:t>&gt;OTU002035</w:t>
      </w:r>
    </w:p>
    <w:p w14:paraId="02562B55">
      <w:pPr>
        <w:rPr>
          <w:rFonts w:hint="eastAsia"/>
        </w:rPr>
      </w:pPr>
      <w:r>
        <w:rPr>
          <w:rFonts w:hint="eastAsia"/>
        </w:rPr>
        <w:t>CCTACGGGTGGCTGCAGTCGAGAATCTTCCACAATGGACGAAAGTCTGATGGAGCGACGCCGCGTGATTGATGAAGTCCCTCTGGGACGTAAAGATCTTTTATGAGGGAAGAAGTTTATTGACGGTACCTCATGAATAAGAGGCTCCTAATCTCGTGCCAGCAGGAGCGGTAATACGAGAGCCTCGAGCGTTATCCGGAATTATTGGGCGTAAAGGGTGCGTAGGTTGTTCTGTTAGTCTTTCGTCAAAGCCCCGTGCTTAACATGGGATATGCGTAAGAAACGGCAGAACTTGAAAGTGCGAGAGGCGTACGGAACTCATGGTGTAGGGGTGAAATCCGTTGATATCATGGGGAACACCAAAAGCGAAGGCAGTACGCTGGCGCATATTTGACACTGAAGCACGAAAGCGTGGGTAGCGAATGGGATTAGATACCCGGGTAGTCC</w:t>
      </w:r>
    </w:p>
    <w:p w14:paraId="28EABAE4">
      <w:pPr>
        <w:rPr>
          <w:rFonts w:hint="eastAsia"/>
        </w:rPr>
      </w:pPr>
      <w:r>
        <w:rPr>
          <w:rFonts w:hint="eastAsia"/>
        </w:rPr>
        <w:t>&gt;OTU002036</w:t>
      </w:r>
    </w:p>
    <w:p w14:paraId="6D2FB7EE">
      <w:pPr>
        <w:rPr>
          <w:rFonts w:hint="eastAsia"/>
        </w:rPr>
      </w:pPr>
      <w:r>
        <w:rPr>
          <w:rFonts w:hint="eastAsia"/>
        </w:rPr>
        <w:t>CCTACGGGAGGCAGCAGTAACGAATCTTCCGCAATGCACGAAAGTGTGACGGAGCGACGCCGCGTGCAGGACGAAGCCCCTCGGGGTGTAAACTGCTGAAAGGATCAAGTAAGACCTGAACTGGTCCCTATAAGGAGCGACTAACTCTGTGCCAGCAGTCGCGGTAATACAGAGGCTCCAAGCGTTAGGCGGAATCACTGGGCTTAAAGCGTGCGTAGGCGGCTTTTCAAGTGCTTTGTGAAAGCCCTCGGCTCAACCGAGGAATTGCTTGGCATACTGGGAAGCTTGAATCATCTAGGGGCAACTGGAACTGACGGTGGAGCGGTGAAATGCGTAGATATCGTCAGGAACGCCAACGGCGAAAGCAGGTTGCTGGGGATGCATTGACGCTGAGGCACGAAAGCCAGGGGAGCAAACGGGATTAGATACCCCGGTAGTCC</w:t>
      </w:r>
    </w:p>
    <w:p w14:paraId="1C8D36B7">
      <w:pPr>
        <w:rPr>
          <w:rFonts w:hint="eastAsia"/>
        </w:rPr>
      </w:pPr>
      <w:r>
        <w:rPr>
          <w:rFonts w:hint="eastAsia"/>
        </w:rPr>
        <w:t>&gt;OTU002037</w:t>
      </w:r>
    </w:p>
    <w:p w14:paraId="683E03C4">
      <w:pPr>
        <w:rPr>
          <w:rFonts w:hint="eastAsia"/>
        </w:rPr>
      </w:pPr>
      <w:r>
        <w:rPr>
          <w:rFonts w:hint="eastAsia"/>
        </w:rPr>
        <w:t>CCTACGGGGGGCTGCAGTAGGGAATATTGGGCAATGGACGGAAGTCTGACCCAGCCATGCCGCGTGCAGGAAGAAGGCCTTCTGGGTTGTAAACTGCTTTTATCAGGGAAGAAAAAGCTCCTGCGGGAGAAACTGACGGTACCTGAGGAATAAGCACCGGCTAACTCCGTGCCAGCAGCCGCGGTAATACGGAGGGTGCAAGCGTTGTCCGGATTTATTGGGTTTAAAGGGTGCGTAGGCGGCCCTGTAAGTCAGTGGTGAAAGCCCATAGCTCAACTATGGAACTGCCATTGATACTGCAGGGCTTGAGTACAGACGAGGTAGGCGGAATTGATGGTGTAGCGGTGAAATGCATAGATACCATCCAGAACTCCGATTGCGTAGGCAGCTAACTAGGCTGTAACTGACGCTGAGGCACGAAAGCGTGGGGAGCAAACAGGATTAGATACCCCAGTAGTCC</w:t>
      </w:r>
    </w:p>
    <w:p w14:paraId="0D989891">
      <w:pPr>
        <w:rPr>
          <w:rFonts w:hint="eastAsia"/>
        </w:rPr>
      </w:pPr>
      <w:r>
        <w:rPr>
          <w:rFonts w:hint="eastAsia"/>
        </w:rPr>
        <w:t>&gt;OTU002038</w:t>
      </w:r>
    </w:p>
    <w:p w14:paraId="77B9EDB0">
      <w:pPr>
        <w:rPr>
          <w:rFonts w:hint="eastAsia"/>
        </w:rPr>
      </w:pPr>
      <w:r>
        <w:rPr>
          <w:rFonts w:hint="eastAsia"/>
        </w:rPr>
        <w:t>CCTACGGGAGGCAGCAGTGGGGAATTTTGGACAATGGGGGCAACCCTGATCCAGCAATGCCGCGTGTGTGAAGAAGGCCTGCGGGTTGTAAAGCACTTTAGGTGGGGAGGAAGGCTCCGGTTTTAATACAGCCGGGGATTGACGTTACCCACAGAATAAGCACCGGCTAACTCTGTGCCAGCAGCCGCGGTAATACAGAGGGTGCAAGCGTTAATCGGAATTACTGGGCGTAAAGCGCATGTAGGTGGTTAATTAAGTTTGATGTGAAAGCCCTGGGCTTAACCTGGGAATGGCGTTGAATACTGATTAACTCGAGTCGGACAGAGGGCTGTGGAATTTCCGGTGTAGCGGTGAAATGCGTAGAGATCGGAAAGAACACCAGTGGCGAAGGCGGCAGCCTGGGTCCAGACTGACACTGAGGTGCGAAAGCGTGGGGAGCAAACAGGATTAGATACCCCAGTAGTCC</w:t>
      </w:r>
    </w:p>
    <w:p w14:paraId="1C07B67D">
      <w:pPr>
        <w:rPr>
          <w:rFonts w:hint="eastAsia"/>
        </w:rPr>
      </w:pPr>
      <w:r>
        <w:rPr>
          <w:rFonts w:hint="eastAsia"/>
        </w:rPr>
        <w:t>&gt;OTU002039</w:t>
      </w:r>
    </w:p>
    <w:p w14:paraId="6F06EA7A">
      <w:pPr>
        <w:rPr>
          <w:rFonts w:hint="eastAsia"/>
        </w:rPr>
      </w:pPr>
      <w:r>
        <w:rPr>
          <w:rFonts w:hint="eastAsia"/>
        </w:rPr>
        <w:t>CCTACGGGGGGCAGCAGTCGAGAATCTTCGGCAATGGGCGCAAGCCTGACCGAGCGACGCCGCGTGCGGGATGAAGGCCCTTGGGTTGTAAACCGCTGTCAGGGGGGAGCAAGGCGCAAGCTTGAGCGAGCCCCAGAGGAAGCACGGGCTAAGTTCGTGCCAGCAGCCGCGGTAATACGAACTGTGCGAACGTTATTCGGAATCACTGGGCTTACAGGGTGCGTAGGCGGCCTTTCAAGTCAGGTGTGAAATCCCCCAGCTCAACTGGGGAACTGCGCTTGAAACTGGAGGGCTGGAGTCAGCTAGAGGTGCACGGAACTTCCGGTGGAGCGGTGAAATGTGTTGATATCGGAAGGAACACCAGAGGCGAAAGCGGTGCACTGGGGCTGTTCTGACGCTGAGGCACGAAAGCCAGGGGAGCGAACGGGATTAGATACCCCAGTAGTCC</w:t>
      </w:r>
    </w:p>
    <w:p w14:paraId="019ECE95">
      <w:pPr>
        <w:rPr>
          <w:rFonts w:hint="eastAsia"/>
        </w:rPr>
      </w:pPr>
      <w:r>
        <w:rPr>
          <w:rFonts w:hint="eastAsia"/>
        </w:rPr>
        <w:t>&gt;OTU002040</w:t>
      </w:r>
    </w:p>
    <w:p w14:paraId="0D31F04E">
      <w:pPr>
        <w:rPr>
          <w:rFonts w:hint="eastAsia"/>
        </w:rPr>
      </w:pPr>
      <w:r>
        <w:rPr>
          <w:rFonts w:hint="eastAsia"/>
        </w:rPr>
        <w:t>CCTACGGGCGGCTGCAGTGGGGAATCTTGGGCAATGGGGGAAACCCTGACCCAGCGACGCCGTGTGGGGGATGAAGGCCTTCGGGTTGTAAACCCCTGTTAGGTGGGACGAATGCCTCCCTCTGAATAAGAGGGAGGTTTGACGGTACCGCCAGAGAAAGCCCCGGCTAACTCCGTGCCAGCAGCCGCGGTAATACGGAGGGGGCGAGTGTTGTTCGGAATTATTGGGCGTAAAGGGCGCGCAGGCGGCTTGGCAAGTCGAGTGTGAAATCCCTTGGCTTAACTAAGGAATGGCGCTCGAAACTACTTCGCTAGAGGGCGGGAGAGGGAAGTGGAACTCTCGGTGTAGGGGTGAAATCTGTAGATATCGAGAGGAACACCGGTGGCGAAGGCGGCTTCCTGGCCCGCATCTGACGCTGAGGCGCGAAAGCGTGGGGAGCAAACAGGATTAGATACCCCAGTAGTCC</w:t>
      </w:r>
    </w:p>
    <w:p w14:paraId="1DCE8181">
      <w:pPr>
        <w:rPr>
          <w:rFonts w:hint="eastAsia"/>
        </w:rPr>
      </w:pPr>
      <w:r>
        <w:rPr>
          <w:rFonts w:hint="eastAsia"/>
        </w:rPr>
        <w:t>&gt;OTU002041</w:t>
      </w:r>
    </w:p>
    <w:p w14:paraId="6F622D71">
      <w:pPr>
        <w:rPr>
          <w:rFonts w:hint="eastAsia"/>
        </w:rPr>
      </w:pPr>
      <w:r>
        <w:rPr>
          <w:rFonts w:hint="eastAsia"/>
        </w:rPr>
        <w:t>CCTACGGGTGGCAGCAGTGGGGAATATTGGACAATGGGGGAAACCCTGATCCAGCAACGCCGCGTGAGTGATGAAGGCCTTCGGGTCGTAAAGCTCTGTTGAGGGGGAAGAAACGCCAGTTTAACAACCTGGTCTGACGTTACCCCTTGAGGAAGCACCGGCTAACTCTGTGCCAGCAGCCGCGGTAATACAGAGGGTGCAAGCATTGTTCGGAATTATTGGGCGTAAAGGGCGTGTAGGTGGTTCGGTAAGTCAGATGTGAAATCCCTGGGCTTAACTCAGGAACTGCATTTGATACTGCCAGACTTGAGTATGGTATAGGGTCGTGGAATTCCCGGTGTAGAGGTGAAATTCGTAGAGATCGGGAGGAACACCAGTGGCGAAAGCGGCGACCTGGGCCATTACTGACGCTAAGACGCGAAAGCGTGGGGAGCAAACAGGATTAGATACCCTTGTAGTCC</w:t>
      </w:r>
    </w:p>
    <w:p w14:paraId="3304A24D">
      <w:pPr>
        <w:rPr>
          <w:rFonts w:hint="eastAsia"/>
        </w:rPr>
      </w:pPr>
      <w:r>
        <w:rPr>
          <w:rFonts w:hint="eastAsia"/>
        </w:rPr>
        <w:t>&gt;OTU002042</w:t>
      </w:r>
    </w:p>
    <w:p w14:paraId="3D06B582">
      <w:pPr>
        <w:rPr>
          <w:rFonts w:hint="eastAsia"/>
        </w:rPr>
      </w:pPr>
      <w:r>
        <w:rPr>
          <w:rFonts w:hint="eastAsia"/>
        </w:rPr>
        <w:t>CCTACGGGGGGCAGCAGTCGAGAATCTTGGGCAATGCACGAAAGTGTGACCCAGCGACGCCGCGTGGAGGATGAAGGACCTTGGTTCGTAAACTCCTTTTATGAGAGAAGAACGGGGCTTTGCCCTTTGACGGTATCTCATGAATAAGCCACGGCTAACTACGTGCCAGCAGCCGCGGTAATACGTAGGTGGCAAGCGTTGTCCGGATTTACTGGGCGTAAAGGGTGTGTAGGCGGAACTTTAAGTAGGAAGTGAAAGGTTGGAGCTCAACTCCAACACTGCTCCCTATACTGGGGTTCTTGAATACCGGAGAGGAAGATGGAACGACACGTGTAGCGGTGAAATGCGTTGATATGTGTCGGAACACCAATGGCGAAGGCAATCTTCTGGACGGCTATTGACGCTGAGACACGAAAGCCAAGGGAGCGAACAGGATTAGATACCCGTGTAGTCC</w:t>
      </w:r>
    </w:p>
    <w:p w14:paraId="765E24AA">
      <w:pPr>
        <w:rPr>
          <w:rFonts w:hint="eastAsia"/>
        </w:rPr>
      </w:pPr>
      <w:r>
        <w:rPr>
          <w:rFonts w:hint="eastAsia"/>
        </w:rPr>
        <w:t>&gt;OTU002043</w:t>
      </w:r>
    </w:p>
    <w:p w14:paraId="79413366">
      <w:pPr>
        <w:rPr>
          <w:rFonts w:hint="eastAsia"/>
        </w:rPr>
      </w:pPr>
      <w:r>
        <w:rPr>
          <w:rFonts w:hint="eastAsia"/>
        </w:rPr>
        <w:t>CCTACGGGAGGCAGCAGTAACGAATCTTCCGCAATGCGCGAAAGCGTGACGGAGCGACGCCGCGTGTGGGACGAAGCCCCTCGGGGTGTAAACCACTGTCAGGGGTTACCAAGATCTGAGGAGCCCCAGAGGAAGGCACGGCTAACTCTGTGCCAGCAGCCGCGGTAAGACAGAGGTGCCGAGCGTTAGGCGGAATCACTGGGCTTAAAGCGTGTGTAGGCGGACGGCTAAGTGCCTTGTGAAATCCCCCGGCTCAACCGGGGAACGGCTCGGCATACTGGTCGTCTTGGGCAACCTAGGGGCGAGCGGAACAAACGGTGGAGCGGTGAAATGCGTAGATATCGTTTGGAACGCCGACGGTGAAAACAGCTCGCTGGGGGTTCGCCGACGCTGAGACACGAAAGCCAGGGGAGCGAACGGGATTAGATACCCGGTAGTCC</w:t>
      </w:r>
    </w:p>
    <w:p w14:paraId="61E5E555">
      <w:pPr>
        <w:rPr>
          <w:rFonts w:hint="eastAsia"/>
        </w:rPr>
      </w:pPr>
      <w:r>
        <w:rPr>
          <w:rFonts w:hint="eastAsia"/>
        </w:rPr>
        <w:t>&gt;OTU002044</w:t>
      </w:r>
    </w:p>
    <w:p w14:paraId="4D548B4A">
      <w:pPr>
        <w:rPr>
          <w:rFonts w:hint="eastAsia"/>
        </w:rPr>
      </w:pPr>
      <w:r>
        <w:rPr>
          <w:rFonts w:hint="eastAsia"/>
        </w:rPr>
        <w:t>CCTACGGGCGGCTGCAGTAGGGAATCTTCCACAATGGACGAAAGTCTGATGGAGCAACGCCGCGTGAGCGATGAAGGCCTTCGGGTCGTAAAGCTCTGTTGTTAGGGAAGAACAAGTACCGGAGTAACTGCCGGTACCTTGACGGTACCTAACCAGAAAGCCACGGCTAACTCCGTGCCAGCAGCCGCGGTAATACGGAGGGTGCAAGCGTTATCCGGATTCACTGGGTTTAAAGGGTGCGTAGGTGGGTTGGTAAGTCCGTGGTGAAATCCCCAAGCTTAACTTGGGAACTGCCGTGGATACTATCAATCTTGAATATCGTTGAGGTTAGCGGAATATGTCATGTAGCGGTGAAATGCTTAGATATGACATAGAACACCAATTGCGAAGGCAGCTCGCTACACGAATATTGACTCTGAGGCACGAAAGCGTGGGGATCAAACAGGATTAGATACCCCAGTAGTCC</w:t>
      </w:r>
    </w:p>
    <w:p w14:paraId="2B7D16CF">
      <w:pPr>
        <w:rPr>
          <w:rFonts w:hint="eastAsia"/>
        </w:rPr>
      </w:pPr>
      <w:r>
        <w:rPr>
          <w:rFonts w:hint="eastAsia"/>
        </w:rPr>
        <w:t>&gt;OTU002045</w:t>
      </w:r>
    </w:p>
    <w:p w14:paraId="239F283E">
      <w:pPr>
        <w:rPr>
          <w:rFonts w:hint="eastAsia"/>
        </w:rPr>
      </w:pPr>
      <w:r>
        <w:rPr>
          <w:rFonts w:hint="eastAsia"/>
        </w:rPr>
        <w:t>CCTACGGGTGGCAGCAGTAGGGAATATTGCCCAATGGACGAAAGTCTGAGGCAGCAACGCCGCGTGTGCGATGAAGGCCTTCGGGTTGTAAAGCACTTTTATGAAGGAATAGCAAGGACTGTACTTCATGAATAAGGATCGGCTAACTACGTGCCAGCAGCCGCGGTAACACGTAGGATCCAAGCGTTATCCGGATTTACTGGGCGTAAAGCGCGTGCAGGTGGTTTGGAAAGTTGGGTGTTAAATCTTTCGGCTCAACCGAGAGGTGTCGCTCAAAACTCCCAGACTGGAGGACGGTAGAGGTAGGCAGAATTCCGGGTGTAGTGGTGAAATGCGTAGATATCCGGAGGAATACCAGTGGCGAAGGCGGCCTACTGGACCGTTCCTGACACTCAGACGCGAAAGCTAGGGGAGCAAACGGGATTAGATACCCCAGTAGTCC</w:t>
      </w:r>
    </w:p>
    <w:p w14:paraId="03F50295">
      <w:pPr>
        <w:rPr>
          <w:rFonts w:hint="eastAsia"/>
        </w:rPr>
      </w:pPr>
      <w:r>
        <w:rPr>
          <w:rFonts w:hint="eastAsia"/>
        </w:rPr>
        <w:t>&gt;OTU002046</w:t>
      </w:r>
    </w:p>
    <w:p w14:paraId="019CECDE">
      <w:pPr>
        <w:rPr>
          <w:rFonts w:hint="eastAsia"/>
        </w:rPr>
      </w:pPr>
      <w:r>
        <w:rPr>
          <w:rFonts w:hint="eastAsia"/>
        </w:rPr>
        <w:t>CCTACGGGAGGCAGCAATGAGGAATATTGCGCAATGGGCGAAAGCCTGACGCAGCGACGCCGCGTGGGTGAGGAAGTCCTTCGGGATGTAAAGCCCTTTTCTCCGGGACGACTAAAGACGGTACCGGAGGAAGAAGCCCCGGCTAACTACGTGCCAGCAGCCGCGGTAATACGTAGGGGGCAAGCGTTGTCCGGATTTACTGGGCGTAAAGCGCCTGTAGGCGGCGGGTCAAGTCCGGCCTGAAAGCCCCCGGCTCAACCGGGGAGGGTGGCTGGAAACTGGTCCGCTTGAGGGCGAGAGAGGAGGGTGGAATTCCTGGTGTAGCGGTGAAATGCGTAGAGATCAGGAGGAACACCCGTGGCGAAGGCGGCCCTCTGGCTCGACCCTGACGCTGAGAGGCGAAAGCGTGGGGAGCGAACGGGATTAGATACCCTTGTAGTCC</w:t>
      </w:r>
    </w:p>
    <w:p w14:paraId="1C71C58D">
      <w:pPr>
        <w:rPr>
          <w:rFonts w:hint="eastAsia"/>
        </w:rPr>
      </w:pPr>
      <w:r>
        <w:rPr>
          <w:rFonts w:hint="eastAsia"/>
        </w:rPr>
        <w:t>&gt;OTU002047</w:t>
      </w:r>
    </w:p>
    <w:p w14:paraId="05EB43DB">
      <w:pPr>
        <w:rPr>
          <w:rFonts w:hint="eastAsia"/>
        </w:rPr>
      </w:pPr>
      <w:r>
        <w:rPr>
          <w:rFonts w:hint="eastAsia"/>
        </w:rPr>
        <w:t>CCTACGGGGGGCTGCAATTAGGAATCTTGCACAATGGGGGAAACCCTGATGCAGCGACGCCGCGTGCGGGATGAAGGCCTTCGGGTCGTAAACCGCTTTTGTTGGGGAAGAAAAATGACGGTACCCAACGAATAAGCCCCGGCTAACTACGTGCCAGCAGCCGCGGTAATACGTAGGGGGCGAGCGTTGTCCGAAGTTACTGGGCGTAAAGCGCGCGTAGGCGGTCCATTTAGTCTGAGGTGAAAGGTTCAGCGCTCAACGTGAACAGTGCCTTGGATACTGGTGGACTTGAGTATCGGAGAGGGAAGCGGAATTCCTGGTGTAGCGGTGAAATGCGTAGATATCAGGAGGAACACCGATGGCGAAGGCAGCTTCCTGGCCGGTAACTGACGCTGAGGTGCGAAAGCGTGGGGAGCGAACGGGATTAGATACCCCTGTAGTCC</w:t>
      </w:r>
    </w:p>
    <w:p w14:paraId="58B5D535">
      <w:pPr>
        <w:rPr>
          <w:rFonts w:hint="eastAsia"/>
        </w:rPr>
      </w:pPr>
      <w:r>
        <w:rPr>
          <w:rFonts w:hint="eastAsia"/>
        </w:rPr>
        <w:t>&gt;OTU002048</w:t>
      </w:r>
    </w:p>
    <w:p w14:paraId="54FC0D5F">
      <w:pPr>
        <w:rPr>
          <w:rFonts w:hint="eastAsia"/>
        </w:rPr>
      </w:pPr>
      <w:r>
        <w:rPr>
          <w:rFonts w:hint="eastAsia"/>
        </w:rPr>
        <w:t>CCTACGGGGGGCTGCAGTAACGAATCTTCCGCAATGGGCGAAAGCCTGACGGAGCAATGCCGCGTGTGGGATGAAGCGTCTTCGACGTGTAAACCACTGTCAGGGTCTAGGAACAATGACCAGACCCAAAGGAAGGGCCGGCTAATCTCGTGCCAGCAGCCGCGGTAATACGAGAGGCCCGAGCGTTAATCGGAATCACTGGGCTTAAAGCGTGCGCAGGCGGATCGGCAGGCATCCTGTGAAATCCCACGGCTCAACCGTGGAACAGCGGGGTGAACCGCCGATCTTGAGGCAGGTAGGGGCTGATGGAACCATGGGTGGAGCGGTGAAATGCGTAGATATCCATGGGAACGCCGATGGCGAAGGCAGTCAGCTGGGCCTGTCCTGACGCTCAGGCACGAAAGCGTGGGGAGCAAACGGGATTAGATACCCCAGTAGTCC</w:t>
      </w:r>
    </w:p>
    <w:p w14:paraId="37968917">
      <w:pPr>
        <w:rPr>
          <w:rFonts w:hint="eastAsia"/>
        </w:rPr>
      </w:pPr>
      <w:r>
        <w:rPr>
          <w:rFonts w:hint="eastAsia"/>
        </w:rPr>
        <w:t>&gt;OTU002049</w:t>
      </w:r>
    </w:p>
    <w:p w14:paraId="21A18E16">
      <w:pPr>
        <w:rPr>
          <w:rFonts w:hint="eastAsia"/>
        </w:rPr>
      </w:pPr>
      <w:r>
        <w:rPr>
          <w:rFonts w:hint="eastAsia"/>
        </w:rPr>
        <w:t>CCTACGGGGGGCTGCAGCGAGGAATATTGCGCAATGGGCGAAAGCCTGACGCAGTAACGCCGCGTGGGGGAGGAAGACCTTCGGGTTGTAAACCCCTTTTCACCGGGACGAGTGAGGACGGTACCGGTGGAATCAGTCTCGGCTAACTACGTGCCAGCAGCCGCGGTAAGACGTAGGAGGCGAGCGTTATCCGGATTCACTGGGCGTAAAGCGCATGTAGGCGGCTGGTTAAGTCGTGTGTTAAAGCCCCTCGCTCAACGGGGGGAGGTCATACGAGACTAATCGGCTTGAGGACAGCAGAGGAGCGTGGAACTCCCGGTGTAGCGGTGGAATGCGTAGAGATCGGGAAGAACACCAGTGGCGAAGGCGGCGCTCTGGGCTGTGACTGACGCTGAGATGCGAAAGTGTGGGGAGCAAACGGGATTAGATACCCCGGTAGTCC</w:t>
      </w:r>
    </w:p>
    <w:p w14:paraId="3693B717">
      <w:pPr>
        <w:rPr>
          <w:rFonts w:hint="eastAsia"/>
        </w:rPr>
      </w:pPr>
      <w:r>
        <w:rPr>
          <w:rFonts w:hint="eastAsia"/>
        </w:rPr>
        <w:t>&gt;OTU002050</w:t>
      </w:r>
    </w:p>
    <w:p w14:paraId="07EEAC10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TAGGGGGCTAGCGTTGTCCGGAATCATTGGGCGTAAAGCGCGCGTAGGCGGCCCGGTAAGTCCGCTGTGAAAGTCAAAGGCTCAACCTTTGAATGCCGGTGGATACTGCCGGGCTAGAGTCCGGAAGAGGCGAGTGGAATTCCTGGTGTAGCGGTGAAATGCGCAGATATCGGGAGGAACACCGATGGCGAAGGCGGCTCACTGGTCCGGTACTGACGCTGAGGTGCGAAAGCGTGGGGAGCAAACAGGATTAGATACCCTAGTAGTCC</w:t>
      </w:r>
    </w:p>
    <w:p w14:paraId="23FA026C">
      <w:pPr>
        <w:rPr>
          <w:rFonts w:hint="eastAsia"/>
        </w:rPr>
      </w:pPr>
      <w:r>
        <w:rPr>
          <w:rFonts w:hint="eastAsia"/>
        </w:rPr>
        <w:t>&gt;OTU002051</w:t>
      </w:r>
    </w:p>
    <w:p w14:paraId="4D0DA5C7">
      <w:pPr>
        <w:rPr>
          <w:rFonts w:hint="eastAsia"/>
        </w:rPr>
      </w:pPr>
      <w:r>
        <w:rPr>
          <w:rFonts w:hint="eastAsia"/>
        </w:rPr>
        <w:t>CCTACGGGTGGCTGCAGTAGGGAATCTTGCGCAATGGGCGAAAGCCTGACGCAGCGACGCCGCGTGGAGGATGACGGCCCTCGGGTTGTAAACTCCTTTTGCGTGGGACGAAGCTCTGACGGTACCACGCGAATCAGCCACGGCTAACTACGTGCCAGCAGCCGCGGTAATACGTAGGTGGCAAGCGTTGTCCGGATTTACTGGGCGTAAAGCGCGCGCAGGTGGATGCCTAAGTCCGCCGTGAAAGCTCCTGGCTCAACTGGGAGAGGTCGGAGGAGACTGGGCGTCTGGAGGGAGGCAGAGGCCGGTGGAATTCCCGGTGTAGTGGTGAAATGCGTAGAGATCGGGAGGAACACCAGTGGCGAAGGCGGCCGGCTGGGCCTTACCTGACGCTGAGGCGCGAAAGCGTGGGGAGCGAACCGGATTAGATACCCTGGTAGTCC</w:t>
      </w:r>
    </w:p>
    <w:p w14:paraId="61810B0B">
      <w:pPr>
        <w:rPr>
          <w:rFonts w:hint="eastAsia"/>
        </w:rPr>
      </w:pPr>
      <w:r>
        <w:rPr>
          <w:rFonts w:hint="eastAsia"/>
        </w:rPr>
        <w:t>&gt;OTU002052</w:t>
      </w:r>
    </w:p>
    <w:p w14:paraId="15C042CD">
      <w:pPr>
        <w:rPr>
          <w:rFonts w:hint="eastAsia"/>
        </w:rPr>
      </w:pPr>
      <w:r>
        <w:rPr>
          <w:rFonts w:hint="eastAsia"/>
        </w:rPr>
        <w:t>CCTACGGGTGGCAGCAGTAGGGAATTTTCCACAATGGGCGAAAGCCTGATGGAGCAACGCCGCGTGCAGGATGAATGCCTTCGGGTTGTAAACTGCTTTTAAGAGTGACGATTTTGACGGTAGCTCTTGAATAAGGATCGGCTAACTCCGTGCCAGCAGCCGCGGTCATACGGAGGATCCAAGCGTTATCCGGAATTACTGGGCGTAAAGAGTTGCGTAGGTGGCATTGTAAGTCGGTAGTGAAAGCGTCCCGCTCAACGGGATATACATTACTGAAACTGCAAAGCTAGAGGACAAGAGAGGTAGATGGAATTCCCAGTGTAGGAGTGAAATCCGTAGATATTGGGAGGAACACCGATGGCGTAGGCAGTCTACTGGCTTGTTCCTGACACTAAGGCACGAAAGCGTGGGGAGCGAACGGGATTAGATACCCCGGTAGTCC</w:t>
      </w:r>
    </w:p>
    <w:p w14:paraId="143E5682">
      <w:pPr>
        <w:rPr>
          <w:rFonts w:hint="eastAsia"/>
        </w:rPr>
      </w:pPr>
      <w:r>
        <w:rPr>
          <w:rFonts w:hint="eastAsia"/>
        </w:rPr>
        <w:t>&gt;OTU002053</w:t>
      </w:r>
    </w:p>
    <w:p w14:paraId="112AAFD9">
      <w:pPr>
        <w:rPr>
          <w:rFonts w:hint="eastAsia"/>
        </w:rPr>
      </w:pPr>
      <w:r>
        <w:rPr>
          <w:rFonts w:hint="eastAsia"/>
        </w:rPr>
        <w:t>CCTACGGGAGGCTGCAGTCGAGAATCTTCCGCAATGGGCGAAAGCCTGACGGAGCGACACCGCGTGCAGGATGAAGGCCTTCGGGTTGTAAACTGCTGTCACGCTATAGGAAACCTTCATGGTAAATAGTCATGAAGCTGACTAAAGCGAAAGGAAGCACCGGCTAACTCCGTGCCAGCAGCCGCGGTAAGACGGAGGGTGCAAACGTTGTTCGGAATCACTGGGCATAAAGCGCACGTAGGCGGTCTGGTCAGTCAGGTGTGAAAGCCCTCGGCTCAACCGAGGAATCGCACTTGATACTGCCAGACTCGAGAGAGGTAGGGGTAAGCGGAACTCCAGGTGGAGCGGTGAAATGCGTAGATATCTGGAGGAACACCGGTGGCGAAAGCGGCTTACTGGACCTCTTCTGACGCTGAGGTGCGAAAGCTAGGGTAGCGAACGGGATTAGATACCCCAGTAGTCC</w:t>
      </w:r>
    </w:p>
    <w:p w14:paraId="6444A006">
      <w:pPr>
        <w:rPr>
          <w:rFonts w:hint="eastAsia"/>
        </w:rPr>
      </w:pPr>
      <w:r>
        <w:rPr>
          <w:rFonts w:hint="eastAsia"/>
        </w:rPr>
        <w:t>&gt;OTU002054</w:t>
      </w:r>
    </w:p>
    <w:p w14:paraId="5249D87B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GAGGAAGCTCCGCAAGGAGTTGACCTATCCCTGGAGGAAGCACGGGCTAAGTTCGTGCCAGCAGCCGCGGTAAGACGAACCGTGCAAACGTTGTTCGGAATCACTGGGCTTAAAGGGCGCGTAGGCGGGCTGGACAGTCTGTGGTGAAATCCCCCGGCTTAACCGGGGAACTGCCGTGGATACTGCCAGCCTCGAGCAGGGTAGGGGCATCTGGAACAGCCGGTGGAGCGGTGAAATGCGTTGATATCGGCTGGAACTCCGGTGGCGAAGGCGAGATGCTGGACCCTTTCTGACGCTGAGGCGCGAAAGCCAGGGGAGCGAACGGGATTAGATACCCCAGTAGTCC</w:t>
      </w:r>
    </w:p>
    <w:p w14:paraId="7F1BB079">
      <w:pPr>
        <w:rPr>
          <w:rFonts w:hint="eastAsia"/>
        </w:rPr>
      </w:pPr>
      <w:r>
        <w:rPr>
          <w:rFonts w:hint="eastAsia"/>
        </w:rPr>
        <w:t>&gt;OTU002055</w:t>
      </w:r>
    </w:p>
    <w:p w14:paraId="699AABD3">
      <w:pPr>
        <w:rPr>
          <w:rFonts w:hint="eastAsia"/>
        </w:rPr>
      </w:pPr>
      <w:r>
        <w:rPr>
          <w:rFonts w:hint="eastAsia"/>
        </w:rPr>
        <w:t>CCTACGGGGGGCTGCAGTCGAGAATCTTCGGCAATGGGCGCAAGCCTGACCGAGCGACGCCGCGTGTGCGATGAAGGCCTTCGGGTTGTAAAGCACTGTCGAGGGGGATAAAGCCCGCAAGGGTTGATAGATCCCTGGAGGAAGCACGGGCTAAGTTCGTGCCAGCAGCCGCGGTAAGACGAACCGTGCGAACGTTGTTCGGAATCACTGGGCTTAAAGGGCGCGTAGGCGGGGTGGACAGTCTATGGTGAAATCCTCCGGCTCAACCGGAGAACTGCCGTGGATACTGCCACTCTCGAGGGGTGTAGGGGCATGCGGAACTTCCGGTGGAGCGGTGAAATGCGTAGATATCGGAAGGAACGCCGGTGGCGAAAGCGGCGTGCTGGACACCTTCTGACGCTGAGGCGCGAAAGCCAGGGGAGCAAACGGGATTAGATACCCCGGTAGTCC</w:t>
      </w:r>
    </w:p>
    <w:p w14:paraId="7E148A61">
      <w:pPr>
        <w:rPr>
          <w:rFonts w:hint="eastAsia"/>
        </w:rPr>
      </w:pPr>
      <w:r>
        <w:rPr>
          <w:rFonts w:hint="eastAsia"/>
        </w:rPr>
        <w:t>&gt;OTU002056</w:t>
      </w:r>
    </w:p>
    <w:p w14:paraId="454A3A45">
      <w:pPr>
        <w:rPr>
          <w:rFonts w:hint="eastAsia"/>
        </w:rPr>
      </w:pPr>
      <w:r>
        <w:rPr>
          <w:rFonts w:hint="eastAsia"/>
        </w:rPr>
        <w:t>CCTACGGGAGGCAGCAGTGGGGAATCTTGCACAATGGGGGAAACCCTGATGCAGCGACGCCGCGTGAGTGATGAAGCCCTTCGGGGTGTAAAGCTCTTTCGACAGGGACGATAATGACGGTACCTGGAGAAGAAGCTGCGGCTAACTACGTGCCAGCAGCCGCGGTAATACGTAGGCAGCAAACGTTGTTCGGAGTTACTGGGCGTAAAGAGTGCGTAGGCGGTTCGCCAAGTTTGGTGTGAAATCTCCCGGCTTAACTGGGAGGGTGCGCCGAAAACTGGCGGGCTTGAGTGTGGGAGAGGGAAGCGGAATTCCTGGTGTAGCGGTGAAATGCGTAGATATCAGGAGGAACACCGGTGGTGTAGACGGCTTCCTGGACCACAACTGACGCTGAGGCACGAAAGCGTGGGTAGCAAACAGGATTAGATACCCTGGTAGTCC</w:t>
      </w:r>
    </w:p>
    <w:p w14:paraId="33458F17">
      <w:pPr>
        <w:rPr>
          <w:rFonts w:hint="eastAsia"/>
        </w:rPr>
      </w:pPr>
      <w:r>
        <w:rPr>
          <w:rFonts w:hint="eastAsia"/>
        </w:rPr>
        <w:t>&gt;OTU002057</w:t>
      </w:r>
    </w:p>
    <w:p w14:paraId="63B33C81">
      <w:pPr>
        <w:rPr>
          <w:rFonts w:hint="eastAsia"/>
        </w:rPr>
      </w:pPr>
      <w:r>
        <w:rPr>
          <w:rFonts w:hint="eastAsia"/>
        </w:rPr>
        <w:t>CCTACGGGGGGCAGCAGTGGGGAATCTTAGACAATGGGGGAAACCCTGATCTAGCCATGCCGCGTGAGTGACGAAGGCCTTAGGGTCGTAAAGCTCTTTCAGCTGTGAAGATAATGACGGTAGCAGCAGAAGAAACCCCGGCTAACTCCGTGCCAGCAGCCGCGGTAATACGGAGGGGGTTAGCGTTGTTCGGAATTACTGGGCGTAAAGCGCGCGTAGGCGGACTATTAAGTCAGAGGTGAAATCCCAGGGCTCAACCCTGGAACTGCCTTTGATACTGGTAGTCTTGAGTTCGAGAGAGGTGAGTGGAATTCCGAGTGTAGAGGTGAAATTCGTAGATATTCGGAGGAACACCAGTGGCGAAGGCGGCTCACTGGCTCGATACTGACGCTGAGGTGCGAAAGCGTGGGGAGCAAACAGGATTAGATACCCCGGTAGTCC</w:t>
      </w:r>
    </w:p>
    <w:p w14:paraId="31032652">
      <w:pPr>
        <w:rPr>
          <w:rFonts w:hint="eastAsia"/>
        </w:rPr>
      </w:pPr>
      <w:r>
        <w:rPr>
          <w:rFonts w:hint="eastAsia"/>
        </w:rPr>
        <w:t>&gt;OTU002058</w:t>
      </w:r>
    </w:p>
    <w:p w14:paraId="76C28C00">
      <w:pPr>
        <w:rPr>
          <w:rFonts w:hint="eastAsia"/>
        </w:rPr>
      </w:pPr>
      <w:r>
        <w:rPr>
          <w:rFonts w:hint="eastAsia"/>
        </w:rPr>
        <w:t>CCTACGGGTGGCTGCAGTAAGGAATATTGCGCAATGGAGGCAACTCTGACGCAGCAACGCCGCGTGCGGGAAGAAGGTCTTCGGATCGTAAACCGCTTTTCTGAGGGAAGAGCAAGGACGGTACCTCAGGAATAAGTCTCGGCTAACTACGTGCCAGCAGCCGCGGTAAAACGTAGGAGGCGAGCGTTATCCGGATTTACTGGGCGTAAAGCGCGTGCAGGCGGTCCTGCAAGTCATGCGTGAAAGCTCCCTGGCTCAACCGGGAGAGGTCGTGTGAAACTGCAAGACTTGAGGCAGAGAGAGGCGAGTGGAATTCCGGGTGTAGTGGTGAAATGCGTAGATATCCGGAGGAACACCAGTGGCGAAGGCGACTCGCTGGCTCTGTACTGACGCTCAGACGCGAAAGCATGGGGAGCGAACGGGATTAGATACCCCAGTAGTCC</w:t>
      </w:r>
    </w:p>
    <w:p w14:paraId="468850CB">
      <w:pPr>
        <w:rPr>
          <w:rFonts w:hint="eastAsia"/>
        </w:rPr>
      </w:pPr>
      <w:r>
        <w:rPr>
          <w:rFonts w:hint="eastAsia"/>
        </w:rPr>
        <w:t>&gt;OTU002059</w:t>
      </w:r>
    </w:p>
    <w:p w14:paraId="02CE8E3C">
      <w:pPr>
        <w:rPr>
          <w:rFonts w:hint="eastAsia"/>
        </w:rPr>
      </w:pPr>
      <w:r>
        <w:rPr>
          <w:rFonts w:hint="eastAsia"/>
        </w:rPr>
        <w:t>CCTACGGGAGGCAGCAGTAGGGAATTTTCCGCAATGGGCGAAAGCCTGACGGAGCAATGCCGCGTGAGTGATGACGGCCTTCGGGTTGTAAAACTCTGTTCTGAAGGAAGAAGTTCTGACGGTACTTCAGGAGAAAGCCCCGGCTAACTACGTGCCAGCAGCCGCGGTAATACGTAGGGGGCGAGCGTTATCCGGAATTATTGGGCGTAAAGCGCGCGCAGGCGGTCATTTAAGTCTGATGTGAAATCTTGCGGCTCAACCGTAAGCGGTCATTGGAAACTGGGGGACTTGAGTGCAGGAGAGGAAAGCGGAATTCCATGTGTAGCGGTGAAATGCGTAGAGATTTGGAGGAACACCAGTGGCGAAGGCGACTTTCTGGTCTGTAACTGACACTGAGGCGCGAAAGCGTGGGGAGCAAACAGGATTAGATACCCCAGTAGTCC</w:t>
      </w:r>
    </w:p>
    <w:p w14:paraId="3BDD1B66">
      <w:pPr>
        <w:rPr>
          <w:rFonts w:hint="eastAsia"/>
        </w:rPr>
      </w:pPr>
      <w:r>
        <w:rPr>
          <w:rFonts w:hint="eastAsia"/>
        </w:rPr>
        <w:t>&gt;OTU002060</w:t>
      </w:r>
    </w:p>
    <w:p w14:paraId="76FCA2E8">
      <w:pPr>
        <w:rPr>
          <w:rFonts w:hint="eastAsia"/>
        </w:rPr>
      </w:pPr>
      <w:r>
        <w:rPr>
          <w:rFonts w:hint="eastAsia"/>
        </w:rPr>
        <w:t>CCTACGGGTGGCTGCAGCAAGGAATTTTCGTCAATGGGCGCAAGCCTGAACGAGCAACGCCGCGTGCAGGATGACGGCCTTCGGGTTGTAAACTGCTTTTCCGAGGGAAGATTGTGACGGTACCTCGGGAATAAGGCTCGGCTAACTCTGTGCCAGCAGCCGCGGTAAGACAGAGGAGCCAAGCGTTGTCCGGATTGACTGGGCGTAAAGCGCACGCAGGCGGTCTGGCGCGTGGGGTGTGAAATCTGGCCGCTTAACGGCCAGGCGCCATCCCATACGGCCGGACTGGAGTGATGCAGAGGTCGGTGGAATTGCCGGTGTAGTGGTGAAATGCGTAGAGATCGGCAGGAACACCCAGGGGGAAACCAGCCGACTGGGCATCGACTGACGCTGAGGTGCGAGAGCGTGGGGAGCGAACCGGATTAGATACCCGAGTAGTCC</w:t>
      </w:r>
    </w:p>
    <w:p w14:paraId="5587A90F">
      <w:pPr>
        <w:rPr>
          <w:rFonts w:hint="eastAsia"/>
        </w:rPr>
      </w:pPr>
      <w:r>
        <w:rPr>
          <w:rFonts w:hint="eastAsia"/>
        </w:rPr>
        <w:t>&gt;OTU002061</w:t>
      </w:r>
    </w:p>
    <w:p w14:paraId="38D8C135">
      <w:pPr>
        <w:rPr>
          <w:rFonts w:hint="eastAsia"/>
        </w:rPr>
      </w:pPr>
      <w:r>
        <w:rPr>
          <w:rFonts w:hint="eastAsia"/>
        </w:rPr>
        <w:t>CCTACGGGGGGCTGCAGTAAGGAATATTCCACAATGGGCGCAAGCCTGATGGAGCGACGCCGCGTGCGGGAAGAAGCCTTTCGGGGTGTAAACCGCTTTTCTATGGGATGATACACTCCTTACCCGCGAGGGGGGAGTTAAGACAGTACCGTAGGAATAAGCCTCGGCTAACTACGTGCCAGCAGCCGCGGTAATACGTAGGAGGCGAGCGTTGTCCGGATTTACTGGGCGTAAAGCGCGCGCAGGTGGCAGCACAAGTATGGGGTGAAATCTCCCTGCTCAACGGGGAGGGTGCCTTGTAGACTGTGCAGCTAGAGGGCGGTAGAGGGGTGTGGAATTGCTGGTGTAGCGGTGAAATGCGTAGAGATCAGCAGGAACACCCGTGGCGAAGGCGGCACCCTGGGCCGCACCTGACGCTGAGGCGCGAAGGCTGGGGGAGCGAACGGGATTAGATACCCGTGTAGTCC</w:t>
      </w:r>
    </w:p>
    <w:p w14:paraId="156695C2">
      <w:pPr>
        <w:rPr>
          <w:rFonts w:hint="eastAsia"/>
        </w:rPr>
      </w:pPr>
      <w:r>
        <w:rPr>
          <w:rFonts w:hint="eastAsia"/>
        </w:rPr>
        <w:t>&gt;OTU002062</w:t>
      </w:r>
    </w:p>
    <w:p w14:paraId="25ADF4E3">
      <w:pPr>
        <w:rPr>
          <w:rFonts w:hint="eastAsia"/>
        </w:rPr>
      </w:pPr>
      <w:r>
        <w:rPr>
          <w:rFonts w:hint="eastAsia"/>
        </w:rPr>
        <w:t>CCTACGGGAGGCTGCAGTAACGAATCTTCCGCAATGCACGAAAGTGTGACGGAGCGACGCCGCGTGTGGGACGAAGTCCTTCGGGATGTAAACCACTGTCAGGGGTTACCAAGTTCTGAGGGGCCCCAGAGGAAGGCACGGCTAACTCTGTGCCAGCAGCCGCGGTAAGACAGAGGTGCCGAGCGTTAGGCGGAATCACTGGGCTTAAAGCGTGTGTAGGCGGATCGTTAAGTACCTTGTGAAATCCTGCGGCTCAACCGCAGAACTGCTGGGTATACTGGCGATCTTGAGCGACTTAGGGGCAGACGGAACAAGTGGTGGAGCGGTGAAATGCGTAGATATCACTTGGAACGCCGACGGTGAAAACAGTCTGCTGGGAGTCCGCTGACGCTGAGACACGAAAGCCAGGGGAGCAAACGGGATTAGATACCCCGGTAGTCC</w:t>
      </w:r>
    </w:p>
    <w:p w14:paraId="1BF21EB9">
      <w:pPr>
        <w:rPr>
          <w:rFonts w:hint="eastAsia"/>
        </w:rPr>
      </w:pPr>
      <w:r>
        <w:rPr>
          <w:rFonts w:hint="eastAsia"/>
        </w:rPr>
        <w:t>&gt;OTU002063</w:t>
      </w:r>
    </w:p>
    <w:p w14:paraId="7DDFBC86">
      <w:pPr>
        <w:rPr>
          <w:rFonts w:hint="eastAsia"/>
        </w:rPr>
      </w:pPr>
      <w:r>
        <w:rPr>
          <w:rFonts w:hint="eastAsia"/>
        </w:rPr>
        <w:t>CCTACGGGCGGCAGCAGTGGGGAATATTGGACAATGGGGGAAACCCTGATCCAGCAATGCCGCGTGAGTGATGAAGGCCTTAGGGTTGTAAAGCTCTTTCGGTGGTGACGATGATGACGGTAACCACAGAAGAAGCCCCGGCTAACTCCGTGCCAGCAGCCGCGGTAAGACGGAGGGGGCTAGCGTTGTTCGGAATTACTGGGCGTAAAGCGCACGTAGGCGGCCCTTCAAGTCAGATGTGAAAGCCCCGGGCTTAACCCGGGAATTGCATTTGATACTGTTGGGCTTGAGACCGGGAGAGGATAGCGGAATTCCCAGTGTAGAGGTGAAATTCGTAGATATTGGGAAGAACACCAGTGGCGAAGGCGGCCATCTGGACCAGCACTGACACTGAGGCACGAAAGCGTGGGGAGCAAACAGGATTAGATACCCCGGTAGTCC</w:t>
      </w:r>
    </w:p>
    <w:p w14:paraId="42B0052C">
      <w:pPr>
        <w:rPr>
          <w:rFonts w:hint="eastAsia"/>
        </w:rPr>
      </w:pPr>
      <w:r>
        <w:rPr>
          <w:rFonts w:hint="eastAsia"/>
        </w:rPr>
        <w:t>&gt;OTU002064</w:t>
      </w:r>
    </w:p>
    <w:p w14:paraId="7896F26D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AGGGTTGTAAAGCTCTTTCAGTGGTGAAGATAATGACGGTAGCCACAGAAGAAGCCCCGGCCAACTCCGTGCCAGCAGCCGCGGTAATACGGAGGGGGCTAGCGTTGTTCGGAATTACTGGGCGTAAAGCGCGCGTAGGCGGGCTGGCCAGTTGGGGGTGAAATCCCGAGGCTTAACCTCGGAACTGCCCTCAATACTGTCAGCCTCGAGTCCGGGAGAGGTGAGTGGAATTCCTAGTGTAGAGGTGAAATTCGTAGATATTAGGAAGAACACCAGTGGCGAAGGCGGCTCACTGGCCCGGTACTGACGCTGAGGCGCGAAAGCGTGGGGAGCAAACAGGATTAGATACCCCGGTAGTCC</w:t>
      </w:r>
    </w:p>
    <w:p w14:paraId="0AAE4036">
      <w:pPr>
        <w:rPr>
          <w:rFonts w:hint="eastAsia"/>
        </w:rPr>
      </w:pPr>
      <w:r>
        <w:rPr>
          <w:rFonts w:hint="eastAsia"/>
        </w:rPr>
        <w:t>&gt;OTU002065</w:t>
      </w:r>
    </w:p>
    <w:p w14:paraId="353C2631">
      <w:pPr>
        <w:rPr>
          <w:rFonts w:hint="eastAsia"/>
        </w:rPr>
      </w:pPr>
      <w:r>
        <w:rPr>
          <w:rFonts w:hint="eastAsia"/>
        </w:rPr>
        <w:t>CCTACGGGGGGCAGCAGTAGGGAATATTGGGCAATGGTCGCAAGACTGACCCAGCCATGCCGCGTGCAGGATGACGGCCCTATGGGTTGTAAACTGCTTTTATCAGGGAAGAAACCCTTCTACGTGTAGAAGGCTGACGGTACCTGAGGAATAAGGATCGGCTAACTCCGTGCCAGCAGCCGCGGTAATACGGAGGATCCAAGCGTTGTCCGGATTTATTGGGTTTAAAGGGTGCGTAGGCGGACTGATAAGTCAGGGGTGAAAGCCGGTAGCTCAACTATCGAATAGCCTTTGAAACTGCCAGTCTTGAATATTGTTGAGGTAGGCGGAATGTATCATGTAGCGGTGAAATGCATAGATATGATACAGAACACCGATTGCGAAGGCAGCTTACTAAGCAATTATTGACGCTGAGGCACGAAAGCGTGGGGATCAAACAGGATTAGATACCCCAGTAGTCC</w:t>
      </w:r>
    </w:p>
    <w:p w14:paraId="68BEB317">
      <w:pPr>
        <w:rPr>
          <w:rFonts w:hint="eastAsia"/>
        </w:rPr>
      </w:pPr>
      <w:r>
        <w:rPr>
          <w:rFonts w:hint="eastAsia"/>
        </w:rPr>
        <w:t>&gt;OTU002066</w:t>
      </w:r>
    </w:p>
    <w:p w14:paraId="0108552A">
      <w:pPr>
        <w:rPr>
          <w:rFonts w:hint="eastAsia"/>
        </w:rPr>
      </w:pPr>
      <w:r>
        <w:rPr>
          <w:rFonts w:hint="eastAsia"/>
        </w:rPr>
        <w:t>CCTACGGGCGGCAGCAGTGAGGAATATTGCACAATGGGGGCAACCCTGATGCAGCAACGCCGCGTGAAGGATGAAGGTCTTCGGATTGTAAACTTCTTTTTTCTGGGAAGAAGTCTCACTTTTGGTGGGATTGACGGTACCAGAGGAATAAGACACGGCTAACTACGTGCCAGCAGCCGCGGTAATACGTAGGTGTCGAGCGTTATCCGGAATTACTGGGCGTAAAGGGCACGCAGGCGGCATGGGAAGTCGTACGTGAAAGCTCCCGGCTTAACTGGGAGAGGACGTAGGAAACTTTCATGCTTGAGACAGTGAGAGGGAGGCGGAATTCCCGGTGTAGTGGTGGAATGCGTAGAGATCGGGAAGAACACCAGTGGCGAAAGCGGCCTCCTGGCACTGTTCTGACGCTGAGGTGCGAAAGCGTGGGTAGCGAACGGGATTAGATACCCCTGTAGTCC</w:t>
      </w:r>
    </w:p>
    <w:p w14:paraId="1176EF28">
      <w:pPr>
        <w:rPr>
          <w:rFonts w:hint="eastAsia"/>
        </w:rPr>
      </w:pPr>
      <w:r>
        <w:rPr>
          <w:rFonts w:hint="eastAsia"/>
        </w:rPr>
        <w:t>&gt;OTU002067</w:t>
      </w:r>
    </w:p>
    <w:p w14:paraId="0CB03080">
      <w:pPr>
        <w:rPr>
          <w:rFonts w:hint="eastAsia"/>
        </w:rPr>
      </w:pPr>
      <w:r>
        <w:rPr>
          <w:rFonts w:hint="eastAsia"/>
        </w:rPr>
        <w:t>CCTACGGGCGGCAGCAGTAAGGAATATTGGTCAATGGACGCAAGTCTGAACCAGCCATGCCGCGTGCAGGATGACGGCCCTATGGGTTGTAAACTGCTTTTGTACGGGAAAAAACCCCCTGATGCGTTAGGGGCTGATGGTATCGTACGAATAAGGATCGGCTAACTCCGTGCCAGCAGCCGCGGTAATACGGAGGATCCAAGCGTTATCCGGATTCATTGGGTTTAAAGGGTGCGTAGGCGGATTGGTAAGTCAGTGGTGAAATCCTGCAGCTTAACTGTAGAATTGCCGTTGATACTGCCGGTCTTGAATCTAGTTGAGGTGGATGGAATGTATCATGTAGCGGTGAAATGCTTAGATATGATACAGAACACCGATCGCGTAGGCAGTTCACCAAACTAGTATTGACGCTGAGGCACGAAAGCATGGGGAGCAAACAGGATTAGATACCCCAGTAGTCC</w:t>
      </w:r>
    </w:p>
    <w:p w14:paraId="1A8FFC54">
      <w:pPr>
        <w:rPr>
          <w:rFonts w:hint="eastAsia"/>
        </w:rPr>
      </w:pPr>
      <w:r>
        <w:rPr>
          <w:rFonts w:hint="eastAsia"/>
        </w:rPr>
        <w:t>&gt;OTU002068</w:t>
      </w:r>
    </w:p>
    <w:p w14:paraId="209A5B60">
      <w:pPr>
        <w:rPr>
          <w:rFonts w:hint="eastAsia"/>
        </w:rPr>
      </w:pPr>
      <w:r>
        <w:rPr>
          <w:rFonts w:hint="eastAsia"/>
        </w:rPr>
        <w:t>CCTACGGGTGGCAGCAGTGGGGAATATTGCACAATGGGCGAAAGCCTGATGCAGCGACGCCGCGTGAAGGATGAAGTTTTTCGGAATGTAAACTTCACAAGAATGGGAAGAATAAGTCGGGGTCAATACCCCCGATGATGACGGTACCATTTGTAAGCTCCGGCTAACTCCGTGCCAGCAGCCGCGGTAATACGGGGGGAGCAAGCGTTGTTCGGATTTACTGGGCGTAAAGGGCGCGTAGGCGGCGCGACAAGTCACTTGTGAAATCTCCGGGCTCAACCCGGCAGCGGTCAAGTGATACTGTCGTGCTAGAGTGCGGAAGGGGCAACTGGAATTCTCGGTGTAGCGGTGAAATGCGTAGATATCGAGAGGAACACCTGCGGCGAAGGCGGGTTGCTGGGCCGACACTGACGCTGAGGCGCGAAAGCTAGGGGAGCGAACGGGATTAGATACCCCGGTAGTCC</w:t>
      </w:r>
    </w:p>
    <w:p w14:paraId="2AD800D0">
      <w:pPr>
        <w:rPr>
          <w:rFonts w:hint="eastAsia"/>
        </w:rPr>
      </w:pPr>
      <w:r>
        <w:rPr>
          <w:rFonts w:hint="eastAsia"/>
        </w:rPr>
        <w:t>&gt;OTU002069</w:t>
      </w:r>
    </w:p>
    <w:p w14:paraId="4B59B29A">
      <w:pPr>
        <w:rPr>
          <w:rFonts w:hint="eastAsia"/>
        </w:rPr>
      </w:pPr>
      <w:r>
        <w:rPr>
          <w:rFonts w:hint="eastAsia"/>
        </w:rPr>
        <w:t>CCTACGGGGGGCAGCAGTGGGGAATATTGCACAATGGGCGCAAGCCTGATGCAGCGACGCCGCGTGGGGGATGACGGCCTTCGGGTTGTAAACCTCTTTCAGTAGGGACGAAGCGCAAGTGACGGTACCTACAGAAGAAGGACCGGCCAACTACGTGCCAGCAGCCGCGGTAATACGTAGGGTCCGAGCGTTGTCCGGAATTACTGGGCGTAAAGAGCTCGTAGGTGGTTTGTCGCGTTGTTCGTGAAAACCGGGGGCTTAACCCTCGGCGTGCGGGCGATACGGGCAGACTTGAGTACTGCAGGGGAGACTGGAATTCCTGGTGTAGCGGTGGAATGCGCAGATATCAGGAGGAACACCGGTGGCGAAGGCGGGTCTCTGGGCAGTAACTGACGCTGAGGAGCGAAAGCGTGGGGAGCGAACAGGATTAGATACCCCGGTAGTCC</w:t>
      </w:r>
    </w:p>
    <w:p w14:paraId="71CD1612">
      <w:pPr>
        <w:rPr>
          <w:rFonts w:hint="eastAsia"/>
        </w:rPr>
      </w:pPr>
      <w:r>
        <w:rPr>
          <w:rFonts w:hint="eastAsia"/>
        </w:rPr>
        <w:t>&gt;OTU002070</w:t>
      </w:r>
    </w:p>
    <w:p w14:paraId="63C1C3ED">
      <w:pPr>
        <w:rPr>
          <w:rFonts w:hint="eastAsia"/>
        </w:rPr>
      </w:pPr>
      <w:r>
        <w:rPr>
          <w:rFonts w:hint="eastAsia"/>
        </w:rPr>
        <w:t>CCTACGGGAGGCAGCAGTAGGGAATATTGCACAATGGGGGAAACCCTGATGCAGCGACGCCGCGTGAGTGATGAAGGCCTTCGGGTCGTAAAGCTCTGTCGTATGGGACTAACAAAATGAAGGTACCATGCAAGAAAGGATCGGCTAACTTCGTGCCAGCAGCCGCGGTAAGACGAGGGATCCTAGCGTTGTTCGGAATTATTGGGCGTAAAGCGGGTGTAGGCGGACTTATAAGTCAGGTGTGAAATCCCAGGGCTCAACCCTGGAAGTGCACTTGATACTGCAAGTCTTGAGTGTGGTAGAGGCTATTAGAATTCCTGGTGTAGTGGTGAAATACGTAGATATCAGGAGGAATACCGGAGGCGAAGGCGGATAGCTGGGCCAACACTGACGCTGAGACCCGAAAGCGTGGGGATCAAACAGGATTAGATACCCCGGTAGTCC</w:t>
      </w:r>
    </w:p>
    <w:p w14:paraId="27EE81A4">
      <w:pPr>
        <w:rPr>
          <w:rFonts w:hint="eastAsia"/>
        </w:rPr>
      </w:pPr>
      <w:r>
        <w:rPr>
          <w:rFonts w:hint="eastAsia"/>
        </w:rPr>
        <w:t>&gt;OTU002071</w:t>
      </w:r>
    </w:p>
    <w:p w14:paraId="6D71A38C">
      <w:pPr>
        <w:rPr>
          <w:rFonts w:hint="eastAsia"/>
        </w:rPr>
      </w:pPr>
      <w:r>
        <w:rPr>
          <w:rFonts w:hint="eastAsia"/>
        </w:rPr>
        <w:t>CCTACGGGTGGCTGCAGTTGGGAATCTTGCACAATGGGGGAAACCCTGATGCAGCGACGCCGCGTGGAGGATGAAGGGTCTAGGCCTGTAAACTCCTTTTATCGGGAAAGACTTAGGACGGTACCCGATGAATAAGGACCGGCTAACTACGTGCCAGCAGCCGCGGTAAGACGTAGGGTCCAAGCGTTGTCCGGATTTACTGGGCGTAAAGAGCGCGTAGGCGGTCTGTTAAGTGTGAAGTGAAATCTTGGGGCTCAACCCCGAAACTGCTTTACATACTGGCAGACTGGAGGGATGCAGAGGTTTGTGGAATTCCTGGTGTAGCGGTGAAATGCATTGATATCAGGAGGAACACCCATGGCGAAGGCAGCAAACTGGGCATCATCTGACGCTGAGGCGCGAAAGCGTGGGTAGCAAACAGGATTAGATACCCCAGTAGTCC</w:t>
      </w:r>
    </w:p>
    <w:p w14:paraId="21677847">
      <w:pPr>
        <w:rPr>
          <w:rFonts w:hint="eastAsia"/>
        </w:rPr>
      </w:pPr>
      <w:r>
        <w:rPr>
          <w:rFonts w:hint="eastAsia"/>
        </w:rPr>
        <w:t>&gt;OTU002072</w:t>
      </w:r>
    </w:p>
    <w:p w14:paraId="5EBD76B3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TTCGGGATGTAAACTTCATAAGAACGGGAAGAATAAGCGAAAGTGAATACCTTTCGTGATGACGGTACCGTTAGTAAGCTCCGGCTAACTCCGTGCCAGCAGCCGCGGTAATACGGGGGGAGCAAGCGTTGTTCGGATTTACTGGGCGTAAAGGGCGCGTAGGCGGTTATGACAAGTCGGTTGTGAAATCTCCGGGCTTAACTCGGAAAGGTCAACCGATACTGTCAAACTAGAGTGCGGAAGGGGCAACTGGAATTCTCGGTGTAGCGGTGAAATGCGTAGATATCGAGAGGAACACCTGCGGCGAAGGCGGGTTGCTGGGCCGACACTGACGCTGAGGCGCGAAAGCTAGGGGAGCGAACGGGATTAGATACCCCTGTAGTCC</w:t>
      </w:r>
    </w:p>
    <w:p w14:paraId="5CDA190F">
      <w:pPr>
        <w:rPr>
          <w:rFonts w:hint="eastAsia"/>
        </w:rPr>
      </w:pPr>
      <w:r>
        <w:rPr>
          <w:rFonts w:hint="eastAsia"/>
        </w:rPr>
        <w:t>&gt;OTU002073</w:t>
      </w:r>
    </w:p>
    <w:p w14:paraId="310A9090">
      <w:pPr>
        <w:rPr>
          <w:rFonts w:hint="eastAsia"/>
        </w:rPr>
      </w:pPr>
      <w:r>
        <w:rPr>
          <w:rFonts w:hint="eastAsia"/>
        </w:rPr>
        <w:t>CCTACGGGGGGCAGCAGTGGGGAATCTTGCACAATGGGGGAAACCCTGATGCAGCGACGCCGCGTGAGTGATGAAGCCCTTCGGGGTGTAAAGCTCTTTCGGCAGGAACGATAATGACGGTACCTGCAGAAGAAGCTGCGGCTAACTACGTGCCAGCAGCCGCGGTAATACGTAGGCAGCAAGCGTTGTTCGGAGTTACTGGGCGTAAAGAGTGTGTAGGCGGTCAGCTAAGTTCGGTGTGAAATCTCCCGGCTCAACTGGGAGGGTGCGCCGAAGACTGGCAGGCTTGAGTGCGGGAGAGGAAAGCGGAATTCCTGGTGTAGCGGTGAAATGCGTAGATATCAGGAGGAACACCTGCGGTGTAGACGGCTTTCTGGACCGTAACTGACGCTGAGACACGAAAGCGTGGGTAGCAAACAGGATTAGATACCCCTGTAGTCC</w:t>
      </w:r>
    </w:p>
    <w:p w14:paraId="1ADDC2DD">
      <w:pPr>
        <w:rPr>
          <w:rFonts w:hint="eastAsia"/>
        </w:rPr>
      </w:pPr>
      <w:r>
        <w:rPr>
          <w:rFonts w:hint="eastAsia"/>
        </w:rPr>
        <w:t>&gt;OTU002074</w:t>
      </w:r>
    </w:p>
    <w:p w14:paraId="1B5FE1D1">
      <w:pPr>
        <w:rPr>
          <w:rFonts w:hint="eastAsia"/>
        </w:rPr>
      </w:pPr>
      <w:r>
        <w:rPr>
          <w:rFonts w:hint="eastAsia"/>
        </w:rPr>
        <w:t>CCTACGGGCGGCTGCAGTCGAGAATCTTCCGCAATGGGCGAAAGCCTGACGGAGCGACGCCGCGTGGTTGATGAAGTCCTTCGGGACGTAAAAACCTTTTATGAACGAGAAATTTATTGATCAGTTCATGAATAAGGGGTTGCTAAACTCGTGCCAGCAGCAGCGGTAATACGAGTGCCCCAAGCGTTATCCGGAATCATTGGGCGTAAAGGGTGTGTAGGTTGTTTTATTAGTCTTCTGTTAAATTCTTCGGCTTAACCGGGGGTCTGCAGGGGAAACGGTAAAACTAGAGGATGCGAGGGGTGAATGGAACTCATAGTGGAGGGGTGAAATCCGTTGATATTATGGGGAACACCAAAAGCGAAGGCAATTCACTGGCGCATTCCTGACGCTGAAACACGAAAGCGTGGGTAGCGAATGGGATTAGATACCCTAGTAGTCC</w:t>
      </w:r>
    </w:p>
    <w:p w14:paraId="3C56EF5B">
      <w:pPr>
        <w:rPr>
          <w:rFonts w:hint="eastAsia"/>
        </w:rPr>
      </w:pPr>
      <w:r>
        <w:rPr>
          <w:rFonts w:hint="eastAsia"/>
        </w:rPr>
        <w:t>&gt;OTU002075</w:t>
      </w:r>
    </w:p>
    <w:p w14:paraId="26AC6113">
      <w:pPr>
        <w:rPr>
          <w:rFonts w:hint="eastAsia"/>
        </w:rPr>
      </w:pPr>
      <w:r>
        <w:rPr>
          <w:rFonts w:hint="eastAsia"/>
        </w:rPr>
        <w:t>CCTACGGGTGGCAGCAGTAGGGAATTTTCCACAATGGGCGCAAGCCTGATGGAGCAACGCCGCGTGCAGGATGAATGCCTTAGGGTTGTAAACTGCTTTTATATGTGACGATTTTGACGGTAGCATATGAATAAGGATCGGCTAACTCCGTGCCAGCAGCCGCGGTCATACGGAGGATCCAAGCGTTATCCGGAATTACTGGGCGTAAAGAGTTGCGTAGGTGGCATAGTAAGTTGGTAGTGAAATGACGTGGCTCAACCATGTGTCCATTACCAAAACTGCTAAGCTTGAGAACGAGAGAGGTAGATGGAATTGCTAGTGTAGGAGTGAAATCCGTAGATATTAGCAGGAACACCGATGGCGTAGGCAGTCTACTGGCTCGTTTCTGACACTAAGGCACGAAAGCATGGGGAGCAAACAGGATTAGATACCCCAGTAGTCC</w:t>
      </w:r>
    </w:p>
    <w:p w14:paraId="2D3B0244">
      <w:pPr>
        <w:rPr>
          <w:rFonts w:hint="eastAsia"/>
        </w:rPr>
      </w:pPr>
      <w:r>
        <w:rPr>
          <w:rFonts w:hint="eastAsia"/>
        </w:rPr>
        <w:t>&gt;OTU002076</w:t>
      </w:r>
    </w:p>
    <w:p w14:paraId="27BDB373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AGAAGCTTTTTGTGACGGTACCTGCAGAAGAAGCACCGGCTAACTACGTGCCAGCAGCCGCGGTAATACGTAGGGTGCGAGCGTTGTCCGGAATTATTGGGCGTAAAGGGCGCGTAGGCGGCGCGAGGAGTCGGGGGTGAAAGTCCGGGGCTCAACCCCGGATCGGCCTTCGATACTCTCGCGCTCGAGCACAGTAGAGGCGGGTGGAATTCCGGGTGTAGCGGTGGAATGCGTAGAGATCCGGAAGAACACCGGTGGCGAAGGCGGCCCGCTGGGCTGTGGCTGACGCTGAGGCGCGACAGCGTGGGGAGCAAACAGGATTAGATACCCGGGTAGTCC</w:t>
      </w:r>
    </w:p>
    <w:p w14:paraId="5D5AF9BC">
      <w:pPr>
        <w:rPr>
          <w:rFonts w:hint="eastAsia"/>
        </w:rPr>
      </w:pPr>
      <w:r>
        <w:rPr>
          <w:rFonts w:hint="eastAsia"/>
        </w:rPr>
        <w:t>&gt;OTU002077</w:t>
      </w:r>
    </w:p>
    <w:p w14:paraId="1CC40862">
      <w:pPr>
        <w:rPr>
          <w:rFonts w:hint="eastAsia"/>
        </w:rPr>
      </w:pPr>
      <w:r>
        <w:rPr>
          <w:rFonts w:hint="eastAsia"/>
        </w:rPr>
        <w:t>CCTACGGGGGGCTGCAGTAACGAATCTTCCGCAATGCGCGAAAGCGTGACGGAGCGACGCCGCGTGCAGGACGAAGCCCTTCGGGGTGTAAACTGCTGTCAGGGGATACCAAGTCCTGAGGATCCCCAGAGGAAGGCACGGCTAACTCTGTGCCAGCAGCCGCGGTAAGACAGAGGTGCCGAGCGTTAGGCGGAATCACTGGGCTTAAAGCGTGTGTAGGCGGGTCGTTAAGTGCCTTGTGAAATCCCACGGCTCAACCGTGGAACCGCTGGGCATACTGGCGATCTTGGGCCACCCAGGGGTCACCGGAACAGGCGGTGGAGCGGTGAAATGCGTAGATATCGCCTGGAACGCCGACGGTGAAAACAGGTGACTGGGGGTGTGCCGACGCTGAGACACGAAAGCCAGGGGAGCGAACGGGATTAGATACCCCGGTAGTCC</w:t>
      </w:r>
    </w:p>
    <w:p w14:paraId="35FC8B29">
      <w:pPr>
        <w:rPr>
          <w:rFonts w:hint="eastAsia"/>
        </w:rPr>
      </w:pPr>
      <w:r>
        <w:rPr>
          <w:rFonts w:hint="eastAsia"/>
        </w:rPr>
        <w:t>&gt;OTU002078</w:t>
      </w:r>
    </w:p>
    <w:p w14:paraId="3246EA08">
      <w:pPr>
        <w:rPr>
          <w:rFonts w:hint="eastAsia"/>
        </w:rPr>
      </w:pPr>
      <w:r>
        <w:rPr>
          <w:rFonts w:hint="eastAsia"/>
        </w:rPr>
        <w:t>CCTACGGGTGGCTGCAGTGGGGAATTTTGTGCAATGGGGGAAACCCTGACACAGCGACACCGCGTGAGCGAAGAAGCCCTTTGGGGTGTAAAGCTCTGTCAACGGGAACGAAAAAATGACGGTACCCGTGGAGGAAGCATCGGCTAACTACGTGCCAGCAGCCGCGGTAAGACGTAGGATGCAAGCGTTGTCCGGATTTATTGGGCGTAAAGAGTTCGTAGGCTGTTTGTTAAGTCTGATGTTAAAGACTGGGGCTCAACCTCGGAAATGCATTGGATACTGGCAGACTGGAGTGCAGTAGAGGCTAGTGGAATTCCCAGTGTAGCGGTGAAATGCGTAGATATTGGGAAGAACACCGGTGGCGTAGGCGACTAGCTGGGCTGTAACTGACGCTGAGGAACGAAAGCCAGGGGAGCGAATGGGATTAGATACCCCAGTAGTCC</w:t>
      </w:r>
    </w:p>
    <w:p w14:paraId="28C5CC1A">
      <w:pPr>
        <w:rPr>
          <w:rFonts w:hint="eastAsia"/>
        </w:rPr>
      </w:pPr>
      <w:r>
        <w:rPr>
          <w:rFonts w:hint="eastAsia"/>
        </w:rPr>
        <w:t>&gt;OTU002079</w:t>
      </w:r>
    </w:p>
    <w:p w14:paraId="79C357E1">
      <w:pPr>
        <w:rPr>
          <w:rFonts w:hint="eastAsia"/>
        </w:rPr>
      </w:pPr>
      <w:r>
        <w:rPr>
          <w:rFonts w:hint="eastAsia"/>
        </w:rPr>
        <w:t>CCTACGGGCGGCTGCAGTGGGGAATCTTGCACAATGGGCGGAAGCCTGATGCAGCGACGCCGCGTGAGGGATGAAGGCCTTCGGGTTGTAAACCTCTTTCAGGAGGGACGAAGCGAAAGTGACGGTACCTCCAGAAGAAGCCCCGGCTAACTACGTGCCAGCAGCCGCGGTAATACGTAGGGGGCGAGCGTTGTCCGGATTTATTGGGCGTAAAGAGCGCGTAGGTGGTTTGTAAAGTCGGATGTGAAAGTCCAGGGCTCAACCCTGGGATGCCATCCGATACTTGCAAACTCGAGCATGGTAGGGGGATCTGGAATTCCTGGTGTAGCGGTGAAATGCGCAGATATCAGGAGGAACACCGGTGGCGAAGGCGGGATCCTGGGCCATTGCTGACACTGAGGCGCGAAAGCTGGGGGAGCGAACAGGATTAGATACCCGGGTAGTCC</w:t>
      </w:r>
    </w:p>
    <w:p w14:paraId="4D363116">
      <w:pPr>
        <w:rPr>
          <w:rFonts w:hint="eastAsia"/>
        </w:rPr>
      </w:pPr>
      <w:r>
        <w:rPr>
          <w:rFonts w:hint="eastAsia"/>
        </w:rPr>
        <w:t>&gt;OTU002080</w:t>
      </w:r>
    </w:p>
    <w:p w14:paraId="5385876C">
      <w:pPr>
        <w:rPr>
          <w:rFonts w:hint="eastAsia"/>
        </w:rPr>
      </w:pPr>
      <w:r>
        <w:rPr>
          <w:rFonts w:hint="eastAsia"/>
        </w:rPr>
        <w:t>CCTACGGGCGGCAGCAGCAAGGAGTTTTCCGCAATGGGGGAAACCCTGAAGGAGCGACGCCGCGTGGAGGATGAAGGTCTTCGGATTGTAAACTCCTGTCATTGGTGAACAAAGCTCTCGGAGTAACTGCCGTTGAGTTTGATAGTAGCCGAAGAGGAAGAGACGGCTAACTCTGTGCCAGCAGCCGCGGTAATACAGAGGTCTCAAGCGTTGTTCGGATTCATTGGGCGTAAAGGGTGCGTAGGCTGCGAGGTAAGTCTGGTGTGAAATCCCGGAGCTCAACTCCGGAACTGCACTGGATACTGCTTTGCTAGAGCACTGGAGAGGGAACTGGAATTTACGGTGTAGCAGTGAAATGCGTAGATATCGTAAGGAAGACCAGTGGCGAAGGCGAGTTCCTGGACAGTTGCTGACGCTGAGGCACGAAGGCCAGGGGAGCAAACGGGATTAGATACCCCTGTAGTCC</w:t>
      </w:r>
    </w:p>
    <w:p w14:paraId="6E7F3226">
      <w:pPr>
        <w:rPr>
          <w:rFonts w:hint="eastAsia"/>
        </w:rPr>
      </w:pPr>
      <w:r>
        <w:rPr>
          <w:rFonts w:hint="eastAsia"/>
        </w:rPr>
        <w:t>&gt;OTU002081</w:t>
      </w:r>
    </w:p>
    <w:p w14:paraId="6946AA2C">
      <w:pPr>
        <w:rPr>
          <w:rFonts w:hint="eastAsia"/>
        </w:rPr>
      </w:pPr>
      <w:r>
        <w:rPr>
          <w:rFonts w:hint="eastAsia"/>
        </w:rPr>
        <w:t>CCTACGGGAGGCTGCAGCAGGGAATATTGCGCAATGGGCGAAAGCCTGACGCAGCAACGCCGCGTGGGGGATGAAGGCTCTTGGGTTGTAAACCCCTTTCAGCAGGGACGATTGTGACGGTACCTGCAGAAGAAGGACCGGCCAACTACGTGCCAGCAGCCGCGGTAATACGTAGGGTCCGAGCGTTGTCCGGATTCATTGGGCGTAAAGAGCTCGTAGGCGGCTCAGTAAGTCAGATGTGAAATCTCAGGGCTCAACCCGGAAACTGCATCTGATACTGCTGTGGCTGGAGTCTGGTAGGGGAACACGGAATACCTGGTGTAGCGGTGAAATGCGCAGATATCAGGTGGAACACCGATGGCGAAGGCAGTGTTCTGGGCCAGTACTGACGCTGAGGAGCGAAAGCGTGGGGAGCAAACAGGATTAGATACCCGAGTAGTCC</w:t>
      </w:r>
    </w:p>
    <w:p w14:paraId="05A65EFE">
      <w:pPr>
        <w:rPr>
          <w:rFonts w:hint="eastAsia"/>
        </w:rPr>
      </w:pPr>
      <w:r>
        <w:rPr>
          <w:rFonts w:hint="eastAsia"/>
        </w:rPr>
        <w:t>&gt;OTU002082</w:t>
      </w:r>
    </w:p>
    <w:p w14:paraId="4A6D8A17">
      <w:pPr>
        <w:rPr>
          <w:rFonts w:hint="eastAsia"/>
        </w:rPr>
      </w:pPr>
      <w:r>
        <w:rPr>
          <w:rFonts w:hint="eastAsia"/>
        </w:rPr>
        <w:t>CCTACGGGGGGCTGCAATCGGGAATTTTGCGCAATGGGGGAAACCCTGACGCAGCGACGCCGCGTGGAGGACGAAGGTTCAAGGATCGTAAACTCCTTTTCACTGGGAGCAGGAAGGATAGTACCAGTGGAATAAGCACCTGCTAACTGCGTGCCAGAAGCATCGGTGATACGTAGGGTGCAAGCGTTGTCCGGATTTATTGGGCGTAAAGTGACTGTAGGTGGTTTAGTAAGTTCTATTTCAAAGACTCAGGCTCAACTTGAGATGGGATGGAAAACTGCTAAACTTGAGTAAGGTAGGGGAATACGGAATATGTAGTGTAGCGGTAAAATGCGTTGATATTACATAGAACGCCAAGGGCGAAGGCAGTATTCTGGGCCTTTACTGACACTGAGAGTCGAAAGCTAGGGGAGCGAAACGGATTAGATACCCCAGTAGTCC</w:t>
      </w:r>
    </w:p>
    <w:p w14:paraId="4C90469B">
      <w:pPr>
        <w:rPr>
          <w:rFonts w:hint="eastAsia"/>
        </w:rPr>
      </w:pPr>
      <w:r>
        <w:rPr>
          <w:rFonts w:hint="eastAsia"/>
        </w:rPr>
        <w:t>&gt;OTU002083</w:t>
      </w:r>
    </w:p>
    <w:p w14:paraId="440BD948">
      <w:pPr>
        <w:rPr>
          <w:rFonts w:hint="eastAsia"/>
        </w:rPr>
      </w:pPr>
      <w:r>
        <w:rPr>
          <w:rFonts w:hint="eastAsia"/>
        </w:rPr>
        <w:t>CCTACGGGAGGCAGCAGTGGGGAATCTTGCGCAATGGTCTAACGACTGACGCAGCGACGCCGCGTGTGGGAGGACGCCTTTCGGGGTGTAAACCACTGTTGCCCGGGACGAACTGCGCGATTAGTCGCGCGTGACGGTACCGGGTGAGGAAGCACCGGCTAACTCCGTGCCAGCAGCCGCGGTAATACGGAGGGTGCGAGCGTTGTCCGGAATCATTGGGCGTAAAGGGCGCGTAGGTGGCCCGGTCAGTCCGTGGTGAAAGCGCGGGGCTCAACCCTGCGTCGGCCATGGATACTGCCGCGGCTCGAGCACTGTAGAGGCAGGCGGAATTCCGGGTGTAGCGGTGGAATGCGTAGAGATCCGGAAGAACACCGGTGGCGAAGGCGGCCTGCTGGGCAGTAGTCCGCAAGGACTTTCAAGCTGACACTGAGGCGCGACAGCGTGGGGAGCAAACAGGATTAGATACCCCTGTAGTCC</w:t>
      </w:r>
    </w:p>
    <w:p w14:paraId="440421B8">
      <w:pPr>
        <w:rPr>
          <w:rFonts w:hint="eastAsia"/>
        </w:rPr>
      </w:pPr>
      <w:r>
        <w:rPr>
          <w:rFonts w:hint="eastAsia"/>
        </w:rPr>
        <w:t>&gt;OTU002084</w:t>
      </w:r>
    </w:p>
    <w:p w14:paraId="68E75809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CTAGGGTTGTAAAGCTCTTTCGCCAGGGACGATAATGACGGTACCTGGATAAGAAGCCCCGGCTAACTTCGTGCCAGCAGCCGCGGTAATACGAAGGGGGCTAGCGTTGTTCGGAATCACTGGGCGTAAAGCGCACGTAGGCGGACTGTTAAGTCGGGGGTGAAATCCTGGGGCTCAACCCCAGAACTGCCCTCGATACTGGCGGTCTTGAGTGTGGGAGAGGTTGGTGGAACTCCGAGTGTAGAGGTGAAATTCGTAGATATTCGGAAGAACACCAGTGGCGAAGGCGGCCAACTGGCCCATTACTGACGCTGAGGTGCGAAAGCGTGGGGAGCAAACAGGATTAGATACCCCAGTAGTCC</w:t>
      </w:r>
    </w:p>
    <w:p w14:paraId="584521C4">
      <w:pPr>
        <w:rPr>
          <w:rFonts w:hint="eastAsia"/>
        </w:rPr>
      </w:pPr>
      <w:r>
        <w:rPr>
          <w:rFonts w:hint="eastAsia"/>
        </w:rPr>
        <w:t>&gt;OTU002085</w:t>
      </w:r>
    </w:p>
    <w:p w14:paraId="27EB6DB7">
      <w:pPr>
        <w:rPr>
          <w:rFonts w:hint="eastAsia"/>
        </w:rPr>
      </w:pPr>
      <w:r>
        <w:rPr>
          <w:rFonts w:hint="eastAsia"/>
        </w:rPr>
        <w:t>CCTACGGGAGGCTGCAGTCAGGAATATTGGGCAATGGGCGAAAGCCTGACCCAGCAACGCCGCGTGAAGGATGAAGGCCTTCGGGTCGTAAACTTCTGTCGAGAGGGAAGAATGTGTACGGGTGAACAATCCGTGCATTTGACGGTACCTCCAAAGGAAGCACCGGCTAACTCCGTGCCAGCAGCCGCGGTAATACGGAGGGTGCAAGCGTTGTTCGGATTCATTGGGCGTAAAGCGAGTGTAGGCGGTTTGACAAGTCGGATGTGAAATCCCGGGGCCCAACCCCGGAACTGCATCCGATACTGTCTGGCTAGAGTCCCGGAGAGGGTGGCGGAATTCCCGGTGTAGGGGTGAAATCCGTAGATATCGGGAGGAACACCAGTGGCGAAGGCGGCCACCTGGACGGTGACTGACGCTGAGACTCGAAAGCGTGGGTAGCAAACAGGATTAGATACCCCAGTAGTCC</w:t>
      </w:r>
    </w:p>
    <w:p w14:paraId="0FA9A3EC">
      <w:pPr>
        <w:rPr>
          <w:rFonts w:hint="eastAsia"/>
        </w:rPr>
      </w:pPr>
      <w:r>
        <w:rPr>
          <w:rFonts w:hint="eastAsia"/>
        </w:rPr>
        <w:t>&gt;OTU002086</w:t>
      </w:r>
    </w:p>
    <w:p w14:paraId="44096F1E">
      <w:pPr>
        <w:rPr>
          <w:rFonts w:hint="eastAsia"/>
        </w:rPr>
      </w:pPr>
      <w:r>
        <w:rPr>
          <w:rFonts w:hint="eastAsia"/>
        </w:rPr>
        <w:t>CCTACGGGGGGCAGCAATCAGGAATCTTGCGCAATGGGCGAAAGCCTGACGCAGCGACGCCGCGTGGGTGATGAAGTCTTTCGGGATGTAAAGCCCTTTTAAACGGGAAGATGATGACGGTACCGTTTGAATAAGCCCCGGCTAACTACGTGCCAGCAGCCGCGGTAATACGTAGGGGGCGAGCGTTGTCCGGAATTACTGGGCGTAAAGGGCGCCTAGGCGGCTCTTTAAGTCCGCTGTGAAAGACCGAGGCTCAACCTCGGGATGTCAGCGGAGACTGGAGGGCTCGAGTATCGGAGAGGAGTGCGGAATACCTGGTGTAGCGGTGGAATGCGTAGAGATCAGGTGGAACACCGATGGCGAAGGCAGCACTCTGGCCGAAGACTGACGCTGAAGCGCGAAAGCTGGGGGAGCGAACGGGATTAGATACCCGAGTAGTCC</w:t>
      </w:r>
    </w:p>
    <w:p w14:paraId="49EB2A99">
      <w:pPr>
        <w:rPr>
          <w:rFonts w:hint="eastAsia"/>
        </w:rPr>
      </w:pPr>
      <w:r>
        <w:rPr>
          <w:rFonts w:hint="eastAsia"/>
        </w:rPr>
        <w:t>&gt;OTU002087</w:t>
      </w:r>
    </w:p>
    <w:p w14:paraId="781D2B8B">
      <w:pPr>
        <w:rPr>
          <w:rFonts w:hint="eastAsia"/>
        </w:rPr>
      </w:pPr>
      <w:r>
        <w:rPr>
          <w:rFonts w:hint="eastAsia"/>
        </w:rPr>
        <w:t>CCTACGGGAGGCTGCAGTCGAGAATCTTGGGCAATGCACGAAAGTGTGACCCAGCGACGCCGCGTGGAGGATGAAGGCGTTTTGCGTTGTAAACTCCTTTTGTGAGAGAAGAATGCCCCTTCGGGGGCTTGACGGTACCTCACGAATAAGCCACGGCTAACTACGTGCCAGCAGCCGCGGTAATACGTAGGTGGCAAGCGTTGTCCGGATTTACTGGGCGTAAAGCGTATGCAGGCGGATGCCTAAGTAGGAAGTGAAAGGTTGGAGCTCAACTCTAACACTGCTCCCTATACTGGGTGTCTTGAGTGCCGGAGAGGAAGATGGAACTGCACGTGTAGCGGTGAAATGCGTTGAGATGTGCAGGAACACCAATGGCGAAAGCAGTCTTCTGGACGGATACTGACGCTGAGATACGAAAGCCAAGGGAGCGAACAGGATTAGATACCCCTGTAGTCC</w:t>
      </w:r>
    </w:p>
    <w:p w14:paraId="0C668613">
      <w:pPr>
        <w:rPr>
          <w:rFonts w:hint="eastAsia"/>
        </w:rPr>
      </w:pPr>
      <w:r>
        <w:rPr>
          <w:rFonts w:hint="eastAsia"/>
        </w:rPr>
        <w:t>&gt;OTU002088</w:t>
      </w:r>
    </w:p>
    <w:p w14:paraId="1A666C43">
      <w:pPr>
        <w:rPr>
          <w:rFonts w:hint="eastAsia"/>
        </w:rPr>
      </w:pPr>
      <w:r>
        <w:rPr>
          <w:rFonts w:hint="eastAsia"/>
        </w:rPr>
        <w:t>CCTACGGGGGGCAGCAGTGAGGAATATTGGTCAATGGGGGCAACCCTGAACCAGCGACGCCGCGTGAGTGATGAAGGCCTTCGGGTCGTAAAACTCTTTTCTAGGTGACGAGACAGGACGGTAGCCTAGGAATAAGCCTCGGCTAACTACGTGCCAGCAGCCGCGGTAAAACGTAGGAGGCAAGCGTTATCCGGAGTTACTGGGCGTAAAGCGCGCGCAGGCGGTGGGGTAAGTGGCTTGTGAAAGCCCTCGGCTAAACCGGGGGAGGTCAGGTCAGACTGCTCGACTGGAGTGAGGTAGAGGAGCGTGGAATTCGGGGTGGAGCGGTGAAATGTGTAGAGATCCCGAGGAACACCAGTGGTGCAAACGGCGCTCTGGGCCTTTACTGACGCTGAGGCGCGAAAGCGTGGGGAGCGAACGGGATTAGATACCCCAGTAGTCC</w:t>
      </w:r>
    </w:p>
    <w:p w14:paraId="2736511B">
      <w:pPr>
        <w:rPr>
          <w:rFonts w:hint="eastAsia"/>
        </w:rPr>
      </w:pPr>
      <w:r>
        <w:rPr>
          <w:rFonts w:hint="eastAsia"/>
        </w:rPr>
        <w:t>&gt;OTU002089</w:t>
      </w:r>
    </w:p>
    <w:p w14:paraId="21856BF7">
      <w:pPr>
        <w:rPr>
          <w:rFonts w:hint="eastAsia"/>
        </w:rPr>
      </w:pPr>
      <w:r>
        <w:rPr>
          <w:rFonts w:hint="eastAsia"/>
        </w:rPr>
        <w:t>CCTACGGGTGGCAGCAGTAGGGAATATTGCGCAATGGGGGAAACCCTGACGCAGCGACGCCGCGTGAGTGATGAAGGCCTTAGGGTCGTAAAGCTCTGTTGAATGGGAAGAAACAAATGACGGTACCATTCGAGAAAGGACCGGCTAACTTCGTGCCAGCAGCCGCGGTAAGACGAGGGGTCCTAGCGTTGTTCGGAATCATTGGGCGTAAAGCGTGTGTAGGTTGTTTTGCAAGTCAGTTGTGAAAGCCCCGGGCTCAACCCGGGAAGTGCTTCTGATACTGCTTAACTTGAGTACTGGAGAGGATAGTGGAATTCCAGGTGTAGTGGTGAAATACGTAGATATCTGGAGGAACACCGGTGGCGAAGGCGGCTATCTGGCCATGTACTGACACTGAGACACGAAAGCGTGGGGAGCAAACAGGATTAGATACCCTAGTAGTCC</w:t>
      </w:r>
    </w:p>
    <w:p w14:paraId="3DF1D7F8">
      <w:pPr>
        <w:rPr>
          <w:rFonts w:hint="eastAsia"/>
        </w:rPr>
      </w:pPr>
      <w:r>
        <w:rPr>
          <w:rFonts w:hint="eastAsia"/>
        </w:rPr>
        <w:t>&gt;OTU002090</w:t>
      </w:r>
    </w:p>
    <w:p w14:paraId="33380776">
      <w:pPr>
        <w:rPr>
          <w:rFonts w:hint="eastAsia"/>
        </w:rPr>
      </w:pPr>
      <w:r>
        <w:rPr>
          <w:rFonts w:hint="eastAsia"/>
        </w:rPr>
        <w:t>CCTACGGGAGGCTGCAGTAGGGAATATTGGTCAATGGATGCAAGTCTGAACCAGCCATGCCGCGTGCAGGAAGAAGGCCCTATGGGTTGTAAACTGCTTTTGCCAGGGGATAAAACGAGCTTGCGAGCTTAATTGAAGGTACCTGGTGAATAAGCCACGGCTAACTACGTGCCAGCAGCCGCGGTAATACGTAGGTGGCAAGCGTTGTCCGGATTTATTGGGTTTAAAGGGTGCGTAGGCGGTCTTATAAGTCAGTGCTGAAATATCCCGGCTTAACCGGGAGGGTGGCATTGATACTGTAGGACTTGAGTAAAGTTGAGGTAGGCGGAATTGACGGTGTAGCGGTGAAATGCTTAGATATCGTCAAGAACACCGATTGCGAAGGCAGCTTACTAAGCTTTAACTGACGCTGAGACGCGAAAGCGTGGGGAGCAAACAGGATTAGATACCCTAGTAGTCC</w:t>
      </w:r>
    </w:p>
    <w:p w14:paraId="4F1B331D">
      <w:pPr>
        <w:rPr>
          <w:rFonts w:hint="eastAsia"/>
        </w:rPr>
      </w:pPr>
      <w:r>
        <w:rPr>
          <w:rFonts w:hint="eastAsia"/>
        </w:rPr>
        <w:t>&gt;OTU002091</w:t>
      </w:r>
    </w:p>
    <w:p w14:paraId="522CBCE9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CCGCTGTCGTAGGGGAGGAAATTCGGGAGGGTTCTCCCTTCCGATTGACCGATCCTAGGAGGAAGGGCCGGCTAATCTCGTGCCAGCAGCCGCGGTAATACGAGAGGCCCAAACGTTATTCGGATTTACTGGGCTTAAAGAGTTCGTAGGCGGCGCAGAAAGTAGGGTGTGAAAGCCCTCGGCTCAACCGAGGAATTGCGCTCTAAACTACTGCGCTCGAGGAAGCTAGAGGTGAGCGGAACTGAAGGTGGAGCGGTGAAATGCGTTGATATCTTCAGGAACACCGGAGGCGAAGGCGGCTCACTGGGGCTTTTCTGACGCTGAGGAACGAAAGCCAGGGGAGCGAACGGGATTAGATACCCTTGTAGTCC</w:t>
      </w:r>
    </w:p>
    <w:p w14:paraId="20EF96EC">
      <w:pPr>
        <w:rPr>
          <w:rFonts w:hint="eastAsia"/>
        </w:rPr>
      </w:pPr>
      <w:r>
        <w:rPr>
          <w:rFonts w:hint="eastAsia"/>
        </w:rPr>
        <w:t>&gt;OTU002092</w:t>
      </w:r>
    </w:p>
    <w:p w14:paraId="233CF128">
      <w:pPr>
        <w:rPr>
          <w:rFonts w:hint="eastAsia"/>
        </w:rPr>
      </w:pPr>
      <w:r>
        <w:rPr>
          <w:rFonts w:hint="eastAsia"/>
        </w:rPr>
        <w:t>CCTACGGGTGGCTGCAGCGACGAATCTTCCGCAATGGGCGCAAGCCTGACGGAGCAATGCCGCGTGTGGGATGAAGCGCCTTCGGTGTGTAAACCACTGTCAGAGAATAGAAACAATGATCATTCTCAAAGGAAGAGACGGCTAACCCTGTGCCAGCAGCCGCGGTAATACAGGGGTCTCGAGCGTTAATCGGAATCACTGGGCTTAAAGGGAGCGTAGGCTGGCCAGCAAGTGCTTTGTGAAATCCCCCGGCTCAACCGGGGAACTGCGGGGCATACTGCTGGTCTTGAGGCATGTAGGGGCGGGCAGAACAGTAGGTGGAGCGGTGAAATGCGTAGATATCTACTGGAATGCCGATGGTGAAGACGGCCCGCTGGGCATGTCCTGACGCTCAGGCTCGAAAGCGTGGGGAGCAAACAGGATTAGATACCCCTGTAGTCC</w:t>
      </w:r>
    </w:p>
    <w:p w14:paraId="117A94FB">
      <w:pPr>
        <w:rPr>
          <w:rFonts w:hint="eastAsia"/>
        </w:rPr>
      </w:pPr>
      <w:r>
        <w:rPr>
          <w:rFonts w:hint="eastAsia"/>
        </w:rPr>
        <w:t>&gt;OTU002093</w:t>
      </w:r>
    </w:p>
    <w:p w14:paraId="632B9AC1">
      <w:pPr>
        <w:rPr>
          <w:rFonts w:hint="eastAsia"/>
        </w:rPr>
      </w:pPr>
      <w:r>
        <w:rPr>
          <w:rFonts w:hint="eastAsia"/>
        </w:rPr>
        <w:t>CCTACGGGGGGCTGCAGTGGGGAATTTTGGACAATGGGCGAAAGCCTGACGGAGCGACGCCGCGTGCGGGATGAAGGCCTTCGGGTTGTAAACCGCTGTCGGAGGGGAGCAAATTTTGAGCGATCCTCGGAGGAAGCACAGGCTAAACTCGTGCCAGCAGCCGCGGTAATACGAGTTGTGCAAACGTTATTCGGAATCACTGGGCTTAAAGGGTGCGTAGGCGGCTACGAAAGTCAGGTGTGAAATCCCTCGGCTCAACCGAGGAACTGCGCTTGAAACTGTGTAGCTTGAGGGAGACAGAGGTGAGCGGAACTGATGGTGGAGCGGTGAAATGCGTTGATATCATCAGGAACACCGGTGGCGAAAGCGGCTCACTGGGTCTTATCTGACGCTGAGGCACGAAAGCCAGGGGAGCAAACGGGATTAGATACCCTAGTAGTCC</w:t>
      </w:r>
    </w:p>
    <w:p w14:paraId="4975CE9C">
      <w:pPr>
        <w:rPr>
          <w:rFonts w:hint="eastAsia"/>
        </w:rPr>
      </w:pPr>
      <w:r>
        <w:rPr>
          <w:rFonts w:hint="eastAsia"/>
        </w:rPr>
        <w:t>&gt;OTU002094</w:t>
      </w:r>
    </w:p>
    <w:p w14:paraId="78D48DA9">
      <w:pPr>
        <w:rPr>
          <w:rFonts w:hint="eastAsia"/>
        </w:rPr>
      </w:pPr>
      <w:r>
        <w:rPr>
          <w:rFonts w:hint="eastAsia"/>
        </w:rPr>
        <w:t>CCTACGGGAGGCAGCAGTCGAGAGGCTTCGGCAATGGGGGAAACCCTGACCGAGCGACGCCGCGTGGAGGATGAAGGCCTTTGGGTTGTAAACTCCTGTCATGTGGGAAGAAACGCCACCGTGCGAATAGTTCGGTGGTTTGACGGTACCACAAGAGGAAGCTCCGGCTAACTCCGTGCCAGCAGCCGCGGTAATACGGGGGGAGCGAACGTTGTTCGGAATCACTGGGCGTAAAGGGCGTGTAGGCGGCTGAATAAGTGGGATGTTAAATCCCCCGGCTCAACCGGGGACCTGCATCTCATACTGTTCAGCTCGAGCACATCAGAGGAGACTGGAATTCCCGGTGTAGCGGTGAAATGCGTAGATATCGGGAGGAACACCAGTGGCGAAGGCGAGTCTCTGGGATGACACTGACGCTGAGGCGCGAAAGCTAGGGGAGCGAACGGGATTAGATACCCTAGTAGTCC</w:t>
      </w:r>
    </w:p>
    <w:p w14:paraId="51DAE36B">
      <w:pPr>
        <w:rPr>
          <w:rFonts w:hint="eastAsia"/>
        </w:rPr>
      </w:pPr>
      <w:r>
        <w:rPr>
          <w:rFonts w:hint="eastAsia"/>
        </w:rPr>
        <w:t>&gt;OTU002095</w:t>
      </w:r>
    </w:p>
    <w:p w14:paraId="0F9E7615">
      <w:pPr>
        <w:rPr>
          <w:rFonts w:hint="eastAsia"/>
        </w:rPr>
      </w:pPr>
      <w:r>
        <w:rPr>
          <w:rFonts w:hint="eastAsia"/>
        </w:rPr>
        <w:t>CCTACGGGGGGCAGCAGTGGGGAATATTGGACAATGGGGGAAACCCTGATCCAGCAATGCCGCGTGAATGAAGAAGGCCTTAGGGTTGTAAAATTCTTTTGTTCGTGAAGATAATGACGGTAGCGGACGAATAAGCCCTGGCTAACTCTGTGCCAGCAGCCGCGGTAATACAGAGAGGGCAAGCGTTGTCCGGAATGACTGGGCGTAAAGCGCGCGCAGGCGGTTTTTTAAGTTGGATGTGAAATCCCCGGGCTCAACCTGGGAACTGCATTCGATACTGGGAAACTAGAGGCCGAGAGAGGAAAGCGGAATGACGAGTGTAGAGGTGAAATTCGTAGATATTCGTCGGAACACCAGAGGCGAAGGCGGCTTTCTGGCTCGGACCTGACGCTCAGGCGCGAAAGCGTGGGGAGCAAACAGGATTAGATACCCCAGTAGTCC</w:t>
      </w:r>
    </w:p>
    <w:p w14:paraId="6B010963">
      <w:pPr>
        <w:rPr>
          <w:rFonts w:hint="eastAsia"/>
        </w:rPr>
      </w:pPr>
      <w:r>
        <w:rPr>
          <w:rFonts w:hint="eastAsia"/>
        </w:rPr>
        <w:t>&gt;OTU002096</w:t>
      </w:r>
    </w:p>
    <w:p w14:paraId="3C31B057">
      <w:pPr>
        <w:rPr>
          <w:rFonts w:hint="eastAsia"/>
        </w:rPr>
      </w:pPr>
      <w:r>
        <w:rPr>
          <w:rFonts w:hint="eastAsia"/>
        </w:rPr>
        <w:t>CCTACGGGAGGCAGCAGTGGGGAATTTTCCGCAATGGGCGAAAGCCTGACGGAGCAAGACCGCGTGGGGGAGGAAGGTTCTTGGATTGTAAACCCCTTTTCTCAGGGAAGAAAAAAATGACGGTACCTGAGGAATAAGCATCGGCTAACTCCGTGCCAGCAGCCGCGGTAATACGGAGGATGCAAGCGTTATCCGGAATAATTGGGCGTAAAGCGTCCGTAGGTGGTCATTCAAGTCTGCCGTTAAAGAGTGGGGCTTAACCCCACAAAGGCGGTGGAAACTGAAAGACTAGAGTGCAGTAGGGGTAGAGGGAATTCCCGGTGTAGCGGTGAAATGCGTAGAGATCGGGAAGAACACCGGTGGCGAAAGCGCTCTGCTGGACTGCAACTGACACTGAGGGACGAAAGCTAGGGGAGCGAATGGGATTAGATACCCCAGTAGTCC</w:t>
      </w:r>
    </w:p>
    <w:p w14:paraId="53D538C2">
      <w:pPr>
        <w:rPr>
          <w:rFonts w:hint="eastAsia"/>
        </w:rPr>
      </w:pPr>
      <w:r>
        <w:rPr>
          <w:rFonts w:hint="eastAsia"/>
        </w:rPr>
        <w:t>&gt;OTU002097</w:t>
      </w:r>
    </w:p>
    <w:p w14:paraId="2979C3C9">
      <w:pPr>
        <w:rPr>
          <w:rFonts w:hint="eastAsia"/>
        </w:rPr>
      </w:pPr>
      <w:r>
        <w:rPr>
          <w:rFonts w:hint="eastAsia"/>
        </w:rPr>
        <w:t>CCTACGGGCGGCAGCAGCAAGGAATTTTCCCCAATGGGCGCAAGCCTGAGGGAGCAACGCCGCGTGCAGGACGACGGCCTTCGGGTTGTAAACTGCTTTTCGGAGGGAAGAGAATGACGGTACCTCCGGAATAAGCCCCGGCTAACTCTGTGCCAGCAGCCGCGGTAAGACAGAGGGGGCAAGCGTTGTCCGGACTGACTGGGCGTAAAGCGTCCGCAGGTGGCGTGGCAAGTACGGTGTGAAATCAGGTGGCTCAACCACCTGCGGTCATCGTAGACTGCCAAGCTGGAGGACTGGAGAGGTCGGTGGAATTGCCGGTGTAGTGGTGATATGCGTAGATATCGGCAGGAACACCCATGGGGAAGCCAACCGACTGGCCAGTGCCTGACACTGAGGGACGACAGCGTGGGGAGCGAACTGGATTAGATACCCATGTAGTCC</w:t>
      </w:r>
    </w:p>
    <w:p w14:paraId="74010136">
      <w:pPr>
        <w:rPr>
          <w:rFonts w:hint="eastAsia"/>
        </w:rPr>
      </w:pPr>
      <w:r>
        <w:rPr>
          <w:rFonts w:hint="eastAsia"/>
        </w:rPr>
        <w:t>&gt;OTU002098</w:t>
      </w:r>
    </w:p>
    <w:p w14:paraId="6BDCE0FF">
      <w:pPr>
        <w:rPr>
          <w:rFonts w:hint="eastAsia"/>
        </w:rPr>
      </w:pPr>
      <w:r>
        <w:rPr>
          <w:rFonts w:hint="eastAsia"/>
        </w:rPr>
        <w:t>CCTACGGGAGGCTGCAGTAGGGAATATTGCGCAATGGGGGAAACCCTGACGCAGCGACGCCGCGTGAGTGATGAAGGCCTTAGGGTCGTAAAGCTCTGTTGTACGGGAAGAAAAAAATGACGGTACCGTATAAGAAAGGATCGGCTAACTTCGTGCCAGCAGCCGCGGTAATACGAGGGATCCTAGCGTTGTTCGGAATCATTGGGCGTAAAGGGTGTGTAGGCGGCCTTGTAAGTCAGTTGTGAAAGCCCCGGGCTCAACCCGGGAAGTGCTTCTGATACTGCTTGGCTTGAGTATTGGAGAGGTGAGTGGAATTCCAGGTGTAGTGGTGAAATACGTAGATATCTGGAGGAACACCGGCGGCGAAGGCGGCTCACTGGCCATATACTGACGCTGAAACACGAAAGCGTGGGGATCAAACAGGATTAGATACCCTAGTAGTCC</w:t>
      </w:r>
    </w:p>
    <w:p w14:paraId="1712CB71">
      <w:pPr>
        <w:rPr>
          <w:rFonts w:hint="eastAsia"/>
        </w:rPr>
      </w:pPr>
      <w:r>
        <w:rPr>
          <w:rFonts w:hint="eastAsia"/>
        </w:rPr>
        <w:t>&gt;OTU002099</w:t>
      </w:r>
    </w:p>
    <w:p w14:paraId="3C90EDCB">
      <w:pPr>
        <w:rPr>
          <w:rFonts w:hint="eastAsia"/>
        </w:rPr>
      </w:pPr>
      <w:r>
        <w:rPr>
          <w:rFonts w:hint="eastAsia"/>
        </w:rPr>
        <w:t>CCTACGGGTGGCTGCAGTGGGGAATATTGCGCAATGGGCGAAAGCCTGACGCAGCGACGCCGCGTGAGGGACGAAGGCCTTCGGGTCGTAAACCTCTTTCAGTAGGGACGAAGCGAAAGTGACTGTACCTACAGAAGAAGCACCGGCTAACTACGTGCCAGCAGCCGCGGTAATACGTAGGGTGCAAGCGTTGTCCGGAATTATTGGGCGTAAAGAGCTCGTAGGTGGTCCGTTACGTCTGCTGTGAAAACTCGGGGCTCAACCCCGAGCCTGCAGTGGATACGGGCGGGCTAGAGTGCGGTAGGGGAGACTGGAATTCCTGGTGTAGCGGTGAAATGCGCAGATATCAGGAGGAACACCGGTGGCGAAGGCGGGTCTCTGGACCGATACTGACACTGAGGAGCGAAAGCGTGGGGAGCGAACAGGATTAGATACCCCGGTAGTCC</w:t>
      </w:r>
    </w:p>
    <w:p w14:paraId="11E0AE1F">
      <w:pPr>
        <w:rPr>
          <w:rFonts w:hint="eastAsia"/>
        </w:rPr>
      </w:pPr>
      <w:r>
        <w:rPr>
          <w:rFonts w:hint="eastAsia"/>
        </w:rPr>
        <w:t>&gt;OTU002100</w:t>
      </w:r>
    </w:p>
    <w:p w14:paraId="417D2147">
      <w:pPr>
        <w:rPr>
          <w:rFonts w:hint="eastAsia"/>
        </w:rPr>
      </w:pPr>
      <w:r>
        <w:rPr>
          <w:rFonts w:hint="eastAsia"/>
        </w:rPr>
        <w:t>CCTACGGGCGGCTGCAGTAGGGAATCTTCCGCAATGGACGAAAGTCTGACGGAGCAACGCCGCGTGAACGATGAAGGTCTTCGGATCGTAAAGTTCTGTTGTTAGGGAAGAACCGCCGGGATCACCTCCCGGTCTGACGGTACCTAACGAGAAAGCCCCGGCTAACTACGTGCCAGCAGCCGCGGTAATACGTAGGGGGCAAGCGTTGTCCGGAATTATTGGGCGTAAAGCGCGCGCAGGCGGCTTCTTAAGTCAGGTGTGAAAGCCCACGGCTCAACCGTGGAGGGCCATCTGAAACTGGGAAGCTTGAGTGCAGGAGAGGAGAGCGGAATTCCACGTGTAGCGGTGAAATGCGTAGAGATGTGGAGGAACACCCGTGGCGAAGGCGGCTCTCTGGCCTGTAACTGACGCTGAGGCGCGAAAGCGTGGGGAGCAAACAGGATTAGATACCCCAGTAGTCC</w:t>
      </w:r>
    </w:p>
    <w:p w14:paraId="3539C4AE">
      <w:pPr>
        <w:rPr>
          <w:rFonts w:hint="eastAsia"/>
        </w:rPr>
      </w:pPr>
      <w:r>
        <w:rPr>
          <w:rFonts w:hint="eastAsia"/>
        </w:rPr>
        <w:t>&gt;OTU002101</w:t>
      </w:r>
    </w:p>
    <w:p w14:paraId="06170DA3">
      <w:pPr>
        <w:rPr>
          <w:rFonts w:hint="eastAsia"/>
        </w:rPr>
      </w:pPr>
      <w:r>
        <w:rPr>
          <w:rFonts w:hint="eastAsia"/>
        </w:rPr>
        <w:t>CCTACGGGGGGCTGCAGTAAGGAATATTGGACAATGCCCGCAAGGGTGATCCAGCCATGCCGCGTGCAGGAAGACGGCCCTATGGGTTGTAAACTGCTTTTGTACGGGAGAAAACCCCCCTTCGTGAAGGGGGCTGATAGTACCGTAAGAATAAGCATCGGCTAACTTCGTGCCAGCAGCCGCGGTAAGACGAAGGATGCAAGCGTTATCCGGATTCATTGGGTTTAAAGGGAGCGTAGGTGGCCCCGTAAGTCAGTGGTGAAATCCTGTCGCTTAACGATAGAATTGCCTCTGATACTGCAGGGCTTGAGTACAGTTGCCGTTGGCGGAATATGACATGTAGTGGTGAAATACTTAGATATGTCATAGAACACCGATTGCGAAGGCAGCTGACGAAACTGTAACTGACACTGAGGCTCGAAAGTGTGGGGATCAAACAGGATTAGATACCCCGGTAGTCC</w:t>
      </w:r>
    </w:p>
    <w:p w14:paraId="223FFBE3">
      <w:pPr>
        <w:rPr>
          <w:rFonts w:hint="eastAsia"/>
        </w:rPr>
      </w:pPr>
      <w:r>
        <w:rPr>
          <w:rFonts w:hint="eastAsia"/>
        </w:rPr>
        <w:t>&gt;OTU002102</w:t>
      </w:r>
    </w:p>
    <w:p w14:paraId="6F83BBAE">
      <w:pPr>
        <w:rPr>
          <w:rFonts w:hint="eastAsia"/>
        </w:rPr>
      </w:pPr>
      <w:r>
        <w:rPr>
          <w:rFonts w:hint="eastAsia"/>
        </w:rPr>
        <w:t>CCTACGGGTGGCTGCAGTGGGGAATTTTGGACAATGGGGGCAACCCTGATCCAGCGACGCCGCGTGAAGGATGAAGGCCTTCGGGTTGTAAACTTCTTTTAAAAGGGATGAATGACCTGGTGAATAACCAGGTATGACAGTACCTTTTGAATAAGCCACGGCTAACTACGTGCCAGCAGCCGCGGTAATACGTAGGTGGCAAGCGATACTCGGAATCACTAGGCGTAAAGCGCAGGTAGGCGGTTTGGTAAGTCTTTTGTGAAAGCTCCCGGCTTAACTGGGAGAGGTCAAGGGAAACTACCGGACTAGAGTGTGGTAGGGGATACTGGAATTCCTGGTGTAGCGGTGAAATGCGTAGATATCAGGAGGAATACCTATGGCGAAAGCAGGTATCTGGGCCATCACTGACGCTGAGCTGCGAAAGCTAGGGGAGCAAACAGGATTAGATACCCTGGTAGTCC</w:t>
      </w:r>
    </w:p>
    <w:p w14:paraId="4378333F">
      <w:pPr>
        <w:rPr>
          <w:rFonts w:hint="eastAsia"/>
        </w:rPr>
      </w:pPr>
      <w:r>
        <w:rPr>
          <w:rFonts w:hint="eastAsia"/>
        </w:rPr>
        <w:t>&gt;OTU002103</w:t>
      </w:r>
    </w:p>
    <w:p w14:paraId="528ED559">
      <w:pPr>
        <w:rPr>
          <w:rFonts w:hint="eastAsia"/>
        </w:rPr>
      </w:pPr>
      <w:r>
        <w:rPr>
          <w:rFonts w:hint="eastAsia"/>
        </w:rPr>
        <w:t>CCTACGGGGGGCTGCAGTAGGGAATCTTGGACAATGGGCGCAAGCCTGATCCAGCCATGCCGCGTGAGTGAAGAAGGCCTTCGGGTTGTAAAGCTCTTTTGCCAGGGACGATAATGACGGTACCTGGAGAATAAGCCCCGGCAAACTTCGTGCCAGCAGCCGCGGTAATACGAAGGGGGCTAGCGTTGTTCGGAATTACTGGGCGTAAAGCGCACGTAGGCGGATGATTAAGTCAGGGGTGAAATCCCGAGGCTCAACCTCGGAACTGCCCTTGATACTGGCCATCTCGAGTCCGGAAGAGGTGAGTGGAATTCCCAGTGTAGAGGTGAAATTCGTAGATATTGGGAAGAACACCGGTGGCGAAGGCGGCTCACTGGTCCGGAACTGACGCTGAGGTGCGAAAGCGTGGGGAGCAAACAGGATTAGATACCCTGGTAGTCC</w:t>
      </w:r>
    </w:p>
    <w:p w14:paraId="44B8A96E">
      <w:pPr>
        <w:rPr>
          <w:rFonts w:hint="eastAsia"/>
        </w:rPr>
      </w:pPr>
      <w:r>
        <w:rPr>
          <w:rFonts w:hint="eastAsia"/>
        </w:rPr>
        <w:t>&gt;OTU002104</w:t>
      </w:r>
    </w:p>
    <w:p w14:paraId="5DD77B0E">
      <w:pPr>
        <w:rPr>
          <w:rFonts w:hint="eastAsia"/>
        </w:rPr>
      </w:pPr>
      <w:r>
        <w:rPr>
          <w:rFonts w:hint="eastAsia"/>
        </w:rPr>
        <w:t>CCTACGGGGGGCTGCAGTAACGAATCTTCGTCAATGCACGAAAGTGTGAACGAGCGACGCCGCGTGGAGGATGAAGTCCTTCGGGATGTAAACTCCTGTCAGGGGTTACCAAGTTCTGAGGAGCCCCAGAGGAAGAGGCGGCTAACTCTGTGCCAGCAGCCGCGGTAAGACAGAGGCCTCGAGCGTTAGGCGGAATCACTGGGCTTAAAGCGTGTGTAGGCGGATCGTTAAGTGTCTTGTGAAATCCCACGGCTCAACCGTGGAACGGCTGGGCATACTGGCGATCTTGAGCAGCCTAGGGGCGACCGGAACAAACGGTGGAGCGGTGAAATGCGTAGATATCGTTTGGAACGCCGATGGTGAAAACAGGTCGCTGGGGGCTTGCTGACGCTGAGACACGAAAGCCAGGGGAGCAAACGGGATTAGATACCCCTGTAGTCC</w:t>
      </w:r>
    </w:p>
    <w:p w14:paraId="58C04149">
      <w:pPr>
        <w:rPr>
          <w:rFonts w:hint="eastAsia"/>
        </w:rPr>
      </w:pPr>
      <w:r>
        <w:rPr>
          <w:rFonts w:hint="eastAsia"/>
        </w:rPr>
        <w:t>&gt;OTU002105</w:t>
      </w:r>
    </w:p>
    <w:p w14:paraId="6393E31B">
      <w:pPr>
        <w:rPr>
          <w:rFonts w:hint="eastAsia"/>
        </w:rPr>
      </w:pPr>
      <w:r>
        <w:rPr>
          <w:rFonts w:hint="eastAsia"/>
        </w:rPr>
        <w:t>CCTACGGGGGGCTGCAGTCGAGAATCTTCGGCAATGCGCGAAAGCGTGACCGAGCGACGCCGCGTGCGGGATGAAGGCCCTTGGGTTGTAAACCGCTGTCAGAGGGGAGGAAATCATTGGGGGTTATCCCCCAGTGTTGACCGAGCCTCAGAGGAAGCACGGGCTAAGTTCGTGCCAGCAGCCGCGGTAATACGAACTGTGCGAACGTTACTCGGAATCACTGGGCTTAAAGGGTGCGTAGGCGGCCCTTCAAGTCGGGTGTGAAAGTCTCCGGCCTAACCGGAGAATTGCGCCCGAAACTAGAGGGCTTGAGTGTGCTAGGGGTGTGCGGAACTTCCGGTGGAGCGGTGAAATGTGTTGATATCGGAAGGAACGCCGGTGGCGAAAGCGGCACACTGGGGCGCAACTGACGCTGAGGCACGAAAGCCAGGGGAGCGAACGGGATTAGATACCCCGGTAGTCC</w:t>
      </w:r>
    </w:p>
    <w:p w14:paraId="61986B9B">
      <w:pPr>
        <w:rPr>
          <w:rFonts w:hint="eastAsia"/>
        </w:rPr>
      </w:pPr>
      <w:r>
        <w:rPr>
          <w:rFonts w:hint="eastAsia"/>
        </w:rPr>
        <w:t>&gt;OTU002106</w:t>
      </w:r>
    </w:p>
    <w:p w14:paraId="44D1FC6D">
      <w:pPr>
        <w:rPr>
          <w:rFonts w:hint="eastAsia"/>
        </w:rPr>
      </w:pPr>
      <w:r>
        <w:rPr>
          <w:rFonts w:hint="eastAsia"/>
        </w:rPr>
        <w:t>CCTACGGGTGGCAGCAGTAGGGAATATTGCACAATGGAGGAAACTCTGATGCAGCGACGCCGCGTGAGTGATGAAGGCTTTCGGGTCGTAAAGCTCTGTCGCAGGGGAATAACACAATGAATGTACCCTGTAAGAAAGGATCGGCTAACTTCGTGCCAGCAGCCGCGGTAAGACGAGGGATCCTAGCGTTGTTCGGAATTATTGGGCGTAAAGCGGATGTAGGTGGCTTTGTAAGTCAGGTGTGAAAGCCTAGGGCTCAACCCTAGAAGTGCATCTGATACTGCGAAGCTTGAGTGTGGGAGAGGATAGTAGAATTCCTGGTGTAGTGGTGAAATACGTAGATATCAGGAGGAATACCGGAGGCGAAGGCGGCTATCTGGCCCAACACTGACACTGAGATCCGAAAGCGTGGGGATCAAACAGGATTAGATACCCCTGTAGTCC</w:t>
      </w:r>
    </w:p>
    <w:p w14:paraId="23E7485A">
      <w:pPr>
        <w:rPr>
          <w:rFonts w:hint="eastAsia"/>
        </w:rPr>
      </w:pPr>
      <w:r>
        <w:rPr>
          <w:rFonts w:hint="eastAsia"/>
        </w:rPr>
        <w:t>&gt;OTU002107</w:t>
      </w:r>
    </w:p>
    <w:p w14:paraId="3328C2FC">
      <w:pPr>
        <w:rPr>
          <w:rFonts w:hint="eastAsia"/>
        </w:rPr>
      </w:pPr>
      <w:r>
        <w:rPr>
          <w:rFonts w:hint="eastAsia"/>
        </w:rPr>
        <w:t>CCTACGGGAGGCAGCAGTCGGGAATTTTGGGCAATGGGCGCAAGCCTGACCCAGCAACGCCGCGTGAAGGATGAAATCTTTCGGGATGTAAACTTCACAAGAACGGGAAGAATAAGTAAGTGTGAATACCACTTACGATGACGGTACTGTTTGTAAGCTCCGGCTAACTCCGTGCCAGCAGCCGCGGTAATACGGGGGGAGCAAGCGTTGTTCGGATTTACTGGGCGTAAAGGGCGCGTAGGCGGCGCAACAAGTCACTTGTGAAATCTTCAGGCTTAACCTGAAGCGGCCAAGTGATACTGTCGTGCTCGAGTGCGGAAGGGGCAACTGGAATTCTTGGTGTAGCGGTGAAATGCGTAGATATCAAGAGGAACACCTGCGGCGAAGGCGGGTTGCTGGGCCGACACTGACGCTGAGGCGCGAAAGCTAGGGGAGCGAACGGGATTAGATACCCGAGTAGTCC</w:t>
      </w:r>
    </w:p>
    <w:p w14:paraId="75A87B32">
      <w:pPr>
        <w:rPr>
          <w:rFonts w:hint="eastAsia"/>
        </w:rPr>
      </w:pPr>
      <w:r>
        <w:rPr>
          <w:rFonts w:hint="eastAsia"/>
        </w:rPr>
        <w:t>&gt;OTU002108</w:t>
      </w:r>
    </w:p>
    <w:p w14:paraId="289EB83C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CCGAGGACGATAATGACGGTACTCGGATAAGAAGCCCCGGCTAACTTCGTGCCAGCAGCCGCGGTAATACGAAGGGGGCTAGCGTTGCTCGGAATTACTGGGCGTAAAGCGTATGCAGGCGGACTTTTAAGTCAGGGGTGAAATCCCGAGGCTCAACCTCGGAACTGCCTTTGATACTGGAAGTCTTGAGTCCGGGAGAGGTGAGTGGAACTCCGAGTGTAGAGGTGAAATTCGTAGATATTCGGAAGAACACCAGTGGCGAAGGCGGCTCACTGGCCCGGTACTGACGCTGAGATACGAAAGCGTGGGGAGCAAACAGGATTAGATACCCTTGTAGTCC</w:t>
      </w:r>
    </w:p>
    <w:p w14:paraId="648D13F0">
      <w:pPr>
        <w:rPr>
          <w:rFonts w:hint="eastAsia"/>
        </w:rPr>
      </w:pPr>
      <w:r>
        <w:rPr>
          <w:rFonts w:hint="eastAsia"/>
        </w:rPr>
        <w:t>&gt;OTU002109</w:t>
      </w:r>
    </w:p>
    <w:p w14:paraId="734DD19F">
      <w:pPr>
        <w:rPr>
          <w:rFonts w:hint="eastAsia"/>
        </w:rPr>
      </w:pPr>
      <w:r>
        <w:rPr>
          <w:rFonts w:hint="eastAsia"/>
        </w:rPr>
        <w:t>CCTACGGGGGGCTGCAGTGGGGAATATTGGACAATGGGCGAAAGCCTGATCCAGCAACGCCGCGTGGAGGAAGAAGGTCTTCGGATCGTAAACTCCTGTCAAGAGGGGCGAAGGTACGTCGGTCAATAGCCGGCGTGCTTGACGGTACCTCTAGAGGAAGCCCCGGCTAACTCCGTGCCAGCAGCCGCGGTAATACGGAGGGGGCAAGCGTTATTCGGAATTATTGGGCGTAAAGGGCGCGTAGGCGGCCACGCAAGTCAAAGGTGAAATCCCTCGGCTCAACCGAGGAACTGCCCTTGAAACTGCATGGCTTGAGGCCGGGAGGGGCCAGTGGAATTCCCAGTGTAGCGGTGAAATGCGTAGATATTGGGAGGAACACCAGTGGCGAAGGCGGCTGGCTGGACCGGTTCTGACGCTGATGCGCGAAAGCGTGGGGAGCAAACAGGATTAGATACCCCAGTAGTCC</w:t>
      </w:r>
    </w:p>
    <w:p w14:paraId="18C3B862">
      <w:pPr>
        <w:rPr>
          <w:rFonts w:hint="eastAsia"/>
        </w:rPr>
      </w:pPr>
      <w:r>
        <w:rPr>
          <w:rFonts w:hint="eastAsia"/>
        </w:rPr>
        <w:t>&gt;OTU002110</w:t>
      </w:r>
    </w:p>
    <w:p w14:paraId="6A1591C9">
      <w:pPr>
        <w:rPr>
          <w:rFonts w:hint="eastAsia"/>
        </w:rPr>
      </w:pPr>
      <w:r>
        <w:rPr>
          <w:rFonts w:hint="eastAsia"/>
        </w:rPr>
        <w:t>CCTACGGGGGGCAGCAGTGGGGAATATTGCACAATGGGGGAAACCCTGATGCAGCAACGCCGCGTGAGTGAAGAAGGCTCTTGGGTCGTAAAGCTCTTTCGGCTGGGAAGAAGGGTTGCACGGTAAATAATCGTGCGATCTGACGGTACCAGAAGAAGAAGGACCTGCTAACTGCGTGCCAGCAGCAGCGGTAATACGTGGGGTCCGAGCGTTGTTCGGAATTACTGGGCGTAAAGCGCACATAGGTGGGCATGAAAGTCGATTGTGAAATCCCCGGGCTAAACCTGGGAACTGCAGTCGAAACGTCATGTCTTGAGTGCCTGAGAGGGTGGGGGAATTCCTGGTGGAGTAGTGAAATACGTAGAGATCAGGAGGAACACCGGAGGCGAAGGCGCCTACCTGGCGGTGCACTGACACTAATTGTGCGAAAGCGCGGGGAGCAAACAGGATTAGATACCCGTGTAGTCC</w:t>
      </w:r>
    </w:p>
    <w:p w14:paraId="705CEAC4">
      <w:pPr>
        <w:rPr>
          <w:rFonts w:hint="eastAsia"/>
        </w:rPr>
      </w:pPr>
      <w:r>
        <w:rPr>
          <w:rFonts w:hint="eastAsia"/>
        </w:rPr>
        <w:t>&gt;OTU002111</w:t>
      </w:r>
    </w:p>
    <w:p w14:paraId="56F2A432">
      <w:pPr>
        <w:rPr>
          <w:rFonts w:hint="eastAsia"/>
        </w:rPr>
      </w:pPr>
      <w:r>
        <w:rPr>
          <w:rFonts w:hint="eastAsia"/>
        </w:rPr>
        <w:t>CCTACGGGGGGCAGCAGTAGGGAATATTGGGCAATGGACGAAAGTCTGACCCAGCCATGCCGCGTGCAGGATGAAGGCCTTCTGGGTTGTAAACTGCTTTTTTACGGGAAGAAAAAACTCTTGCGAGAGGAACTGACGGTACCGTAAGAATAAGCACCGGCTAACTCCGTGCCAGCAGCCGCGGTAATACGGAGGGTGCAAGCGTTGTCCGGATTTATTGGGTTTAAAGGGTGCGTAGGCGGCCCGGTAAGTCAGTGGTGAAAGCCCATAGCTCAACTATGGAACTGCCATTGATACTGCCGGGCTTGAGTACAGACGAGGTAGGCGGAATTGAAGATGTAGCGGTGAAATGCATAGATATCTTCAAGAACACCGATTGCGTAGGCAGCTTACTAGGCTGTAACTGACGCTGAGGCACGAAAGCGTGGGGAGCGAACAGGATTAGATACCCTTGTAGTCC</w:t>
      </w:r>
    </w:p>
    <w:p w14:paraId="17372341">
      <w:pPr>
        <w:rPr>
          <w:rFonts w:hint="eastAsia"/>
        </w:rPr>
      </w:pPr>
      <w:r>
        <w:rPr>
          <w:rFonts w:hint="eastAsia"/>
        </w:rPr>
        <w:t>&gt;OTU002112</w:t>
      </w:r>
    </w:p>
    <w:p w14:paraId="36E6BFB4">
      <w:pPr>
        <w:rPr>
          <w:rFonts w:hint="eastAsia"/>
        </w:rPr>
      </w:pPr>
      <w:r>
        <w:rPr>
          <w:rFonts w:hint="eastAsia"/>
        </w:rPr>
        <w:t>CCTACCGGGTGGCTGCAGTAAGGGATATTGCGCAATGGGCGAAAGCCTGACGCAGCAACGCCGCGTGGAGGATGACGGCCTTCGGGTTGTAAACTCCTTTGGCTAGGGACGAGCAAGGACGGTACCCAGCAAACAAGTCACGGCTAACTACGTGCCAGCAGCCGCGGTAAAACGTAGGTGGCAAGCGTTATCCGGATTTACTGGGCGTAAAGCGTGTGCAGACGGGTTGCCAAGTGGTGTATGAAATCGCCCGGCTCAACCGGGCGGGGTTATGCCAGACTGGCGACCTGGAGAGTGCGAGAGGGACGTGGAATTCCGGGTGTAGTGGTGAAATGCGTAGAGATCCGGAGGAACCCCTGAGGCGAAGGCGGCGTCCTGGCGCACATCTGACGTTCAGACACGACAGCATGGGGAGCGAACGGGATTAGATACCCCAGTAGTCC</w:t>
      </w:r>
    </w:p>
    <w:p w14:paraId="218C2D1C">
      <w:pPr>
        <w:rPr>
          <w:rFonts w:hint="eastAsia"/>
        </w:rPr>
      </w:pPr>
      <w:r>
        <w:rPr>
          <w:rFonts w:hint="eastAsia"/>
        </w:rPr>
        <w:t>&gt;OTU002113</w:t>
      </w:r>
    </w:p>
    <w:p w14:paraId="2EA69CC7">
      <w:pPr>
        <w:rPr>
          <w:rFonts w:hint="eastAsia"/>
        </w:rPr>
      </w:pPr>
      <w:r>
        <w:rPr>
          <w:rFonts w:hint="eastAsia"/>
        </w:rPr>
        <w:t>CCTACGGGGGGCTGCAGTGAGGAATATTGCACAATGGGCGCAAGCCTGATGCAGCGACGCCGCGTGTGGGACGAAGGGGCTATGCCTTGTAAACCACTGTAGCCCGGGACGAAAGACGCGTTAGACGCGGAAGACGGTACCGGGAAAGTAAGGGTCGGCTAACTACGTGCCAGCAGCCGCGGTAATACGTAGGACCCAAGCGTTGTCCGGATTTACTGGGTGTAAAGGGTGCGCAGGCGGATGGGTAAGTCAGAGGTGAAAGTCTGCAGCTTAACTGTAGAATTGCCTTTGATACTGCTCGTCTTGAGTGTGGGAGAGGTTGATGGAATTCCAGGTGTAGCAGTGAAATGCGTAGATATCTGGAAGAACACCAGTGGCGAAGGCGGTCAACTGGCCCATAACTGACGCTCATGCACGAAAGCGTGGGGAGCGAACAGGATTAGATACCCCGGTAGTCC</w:t>
      </w:r>
    </w:p>
    <w:p w14:paraId="7FDD635F">
      <w:pPr>
        <w:rPr>
          <w:rFonts w:hint="eastAsia"/>
        </w:rPr>
      </w:pPr>
      <w:r>
        <w:rPr>
          <w:rFonts w:hint="eastAsia"/>
        </w:rPr>
        <w:t>&gt;OTU002114</w:t>
      </w:r>
    </w:p>
    <w:p w14:paraId="6E5BE0E5">
      <w:pPr>
        <w:rPr>
          <w:rFonts w:hint="eastAsia"/>
        </w:rPr>
      </w:pPr>
      <w:r>
        <w:rPr>
          <w:rFonts w:hint="eastAsia"/>
        </w:rPr>
        <w:t>CCTACGGGCGGCAGCAGTTAGGAATTTTGGGCAATGGCCGCAAGGCTGACCCAGCAACGCCGCGTGCGGGACGAAGGCCTTCGGGTCGTAAACCGCTTTTTCGGGGGACGATAGTGACGGTACCCCGAGAATAAGCCCCGGCTAACTACGTGCCAGCAGCCGCGGTAATACGTAGGGGGCAAGCGTTGTCCGGATTCATTGGGCGTAAAGCGCGCGCAGGCGGCTTCGCAAGTCGGCCGTGAAATCTCCGGGCTCAACTCGGAGGGGTCGGGCGAGACTGCGAGGCTCGAGGTGGGCAGAGGGTAGTGGAATTCCGGGTGTAGTGGTGGAATGCGTAGAGATCCGGAGGAACACCAGTGGCGAAGGCGGCTACCTGGGCCTGGCCTGACGCTGAGGCGCGAAAGCGTGGGGAGCGATCCGGATTAGATACCCCAGTAGTCC</w:t>
      </w:r>
    </w:p>
    <w:p w14:paraId="23F90135">
      <w:pPr>
        <w:rPr>
          <w:rFonts w:hint="eastAsia"/>
        </w:rPr>
      </w:pPr>
      <w:r>
        <w:rPr>
          <w:rFonts w:hint="eastAsia"/>
        </w:rPr>
        <w:t>&gt;OTU002115</w:t>
      </w:r>
    </w:p>
    <w:p w14:paraId="3AAA361C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TAAAAGCCGCAAGGCTTGATTGATCCCTGGAGGAAGCACGGGCTAAGTTCGTGCCAGCAGCCGCGGTAAGACGAACCGTGCGAACGTTGTTCGGATTCACTGGGCTTAAAGGGCGCGTAGGCGGCTTGCCAAGTCAGGGGTGAAATCTTTCGGCTCAACCGGAAAAGTGCCTTTGATACTGGCAGGCTCGAGCGAGGTAGGGGCATGTGGAACTTCTGGTGGAGCGGTGAAATGCGTTGATATCAGAAGGAACGCCGGTGGCGAAAGCGACGTGCTGGACCTCTTCTGACGCTGAGGCGCGAAAGCTAGGGGAGCAAACGGGATTAGATACCCGGGTAGTCC</w:t>
      </w:r>
    </w:p>
    <w:p w14:paraId="690EC094">
      <w:pPr>
        <w:rPr>
          <w:rFonts w:hint="eastAsia"/>
        </w:rPr>
      </w:pPr>
      <w:r>
        <w:rPr>
          <w:rFonts w:hint="eastAsia"/>
        </w:rPr>
        <w:t>&gt;OTU002116</w:t>
      </w:r>
    </w:p>
    <w:p w14:paraId="4D09B07B">
      <w:pPr>
        <w:rPr>
          <w:rFonts w:hint="eastAsia"/>
        </w:rPr>
      </w:pPr>
      <w:r>
        <w:rPr>
          <w:rFonts w:hint="eastAsia"/>
        </w:rPr>
        <w:t>CCTACGGGCGGCTGCAGTCGAGAATTTTTCTCAATGGGCGAAAGCCTGAAGGAGCGACGCCGCGTGAGGGATGAAGGGCTTCGGCCTGTAAACCTCTGTCATTTGCGAACAAACCTTACCCGTGAACAACGGGTGAGCTGATAGTAGCGAAAGAGGAAGGGACGGCTAACTCTGTGCCAGCAGCCGCGGTAATACAGAGGTCCCAAGCGTTGTTCGGATTCACTGGGCGTAAAGGGTGCGCAGGTGGCCGCGCAAGTTCGATGTGAAAGCCCCGGGCTTAACCCGGGAATGGCATTGAAAACTGCGTGGCTGGAGGATCGGAGGGGGGACTGGAATTCTTGGTGTAGCAGTGAAATGCGTAGATATCAAGAGGAACACCAGTGGCGAAGGCGAGTCCCTGGACGATACCTGACACTGAGGCACGAAAGCCAAGGGAGCAAACAGGATTAGATACCCCGGTAGTCC</w:t>
      </w:r>
    </w:p>
    <w:p w14:paraId="30D60F20">
      <w:pPr>
        <w:rPr>
          <w:rFonts w:hint="eastAsia"/>
        </w:rPr>
      </w:pPr>
      <w:r>
        <w:rPr>
          <w:rFonts w:hint="eastAsia"/>
        </w:rPr>
        <w:t>&gt;OTU002117</w:t>
      </w:r>
    </w:p>
    <w:p w14:paraId="071E4B39">
      <w:pPr>
        <w:rPr>
          <w:rFonts w:hint="eastAsia"/>
        </w:rPr>
      </w:pPr>
      <w:r>
        <w:rPr>
          <w:rFonts w:hint="eastAsia"/>
        </w:rPr>
        <w:t>CCTACGGGTGGCTGCAGCTAAGAATATTCCGCAATGGGCGCAAGCCTGACGGAGCAATCTTGCATGGGCGATGAAGGTTTTCGGACTGTAAAGCCCTTTCGGCAGGAAAGAATAAACCGCTCAGGAAATGGAGCGGTGATGACGGTACCTGCAGAAGAAGTCCCGGCTAATTACGTGCCAGCAGCCGCGGTAATACGTATGGGGCAAACGTTGTTCGGATTCACTGGGCGTAAAGAGTACGTAGGCGGTCGAGTAAGTTAACGATAAAAGACCATGGCTCAACCATGGACCTGTTGTTAATACTGCTCGACTGGAATCTTTTATAGAGGTAGCCGGAATTCCTGGTGTAGGGGTGAAATCTGTTGATATCAGGAGGAACACCGAAGGCGAAGGCAAGCTACTGGGTAAAGATTGACGCTGAGGTACGAAAGCCAGGGGAGCAAATGGGATTAGATACCCCTGTAGTCC</w:t>
      </w:r>
    </w:p>
    <w:p w14:paraId="6C5963B1">
      <w:pPr>
        <w:rPr>
          <w:rFonts w:hint="eastAsia"/>
        </w:rPr>
      </w:pPr>
      <w:r>
        <w:rPr>
          <w:rFonts w:hint="eastAsia"/>
        </w:rPr>
        <w:t>&gt;OTU002118</w:t>
      </w:r>
    </w:p>
    <w:p w14:paraId="02DF66B5">
      <w:pPr>
        <w:rPr>
          <w:rFonts w:hint="eastAsia"/>
        </w:rPr>
      </w:pPr>
      <w:r>
        <w:rPr>
          <w:rFonts w:hint="eastAsia"/>
        </w:rPr>
        <w:t>CCTACGGGCGGCTGCAGTGGGGAATTTTGGGCAATGGGCGAAAGCCTGACCCAGCAACGCCGCGTGGAGGACGAAATCCCTCTGGGATGTAAACTCCGAAAGTCAGGGAAGAAATCCGGATAAAGAATATCTATCCGGGATGACGGTACCTGATATAAGCCCCGGCTAACTACGTGCCAGCAGCCGCGGTAATACGTAGGGGGCAAGCGTTGTTCGGAATTACTGGGCGTAAAGGGCGCGTAGGCGGCATGGCAAGTCGGGAGTGAAAGCCCGGGGCTCAACCCCGGAGGGTCTCTCGAAACTGCCAAGCTAGAGTGCGGAAGAGGCAACTGGAATTCCCAGTGTAGCGGTGAAATGCGTAGATATTGGGAAGAACACCGGAGGCGAAGGCGGGTTGCTGGGCCGACACTGACGCTGAGGCGCGAAAGCCAGGGGAGCAAACGGGATTAGATACCCCTGTAGTCC</w:t>
      </w:r>
    </w:p>
    <w:p w14:paraId="7328B73A">
      <w:pPr>
        <w:rPr>
          <w:rFonts w:hint="eastAsia"/>
        </w:rPr>
      </w:pPr>
      <w:r>
        <w:rPr>
          <w:rFonts w:hint="eastAsia"/>
        </w:rPr>
        <w:t>&gt;OTU002119</w:t>
      </w:r>
    </w:p>
    <w:p w14:paraId="513BB804">
      <w:pPr>
        <w:rPr>
          <w:rFonts w:hint="eastAsia"/>
        </w:rPr>
      </w:pPr>
      <w:r>
        <w:rPr>
          <w:rFonts w:hint="eastAsia"/>
        </w:rPr>
        <w:t>CCTACGGGTGGCTGCAGTGAGGAATATTGCGCAATGGACGAAAGTCTGACGCAGCCACGCCGCGTGCAGGAAGACACCCCTCAGGGGCGTAAACTGCTTTTATACGGGAAGAACACCCTGGTTGCCAGGGACTGACGGTACCGTATGAATAAGGACCGGCTAACTCCGTGCCAGCAGCCGCGGTAATACGGAGGGTCCAAGCGTTGTCCGGAATCACTGGGTGTAAAGGGTGCGCAGGCGGGCTTATAAGTCAGGGGTGAAAGCCACCGGCTCAACCGGTGAATTGCCCTTGATACTGTAAGTCTTGAGTCCTGGAGAGGCTGTCGGAATTCGTGGTGTAGCGGTGAAATGCGTAGATATCACGAGGAACACCGGATGCGTAAGCGGACAGCTGGACAGGTACTGACGCTCAGGCACGAAAGCGTGGGGAGCGAACAGGATTAGATACCCGTGTAGTCC</w:t>
      </w:r>
    </w:p>
    <w:p w14:paraId="751F5641">
      <w:pPr>
        <w:rPr>
          <w:rFonts w:hint="eastAsia"/>
        </w:rPr>
      </w:pPr>
      <w:r>
        <w:rPr>
          <w:rFonts w:hint="eastAsia"/>
        </w:rPr>
        <w:t>&gt;OTU002120</w:t>
      </w:r>
    </w:p>
    <w:p w14:paraId="34FE470A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CGTAAACTCCTTTTATGAGGGAAGAACGGGCGTAAGCCCTTGACGGTACCTCATGAATAAGCCACGGCTAACTACGTGCCAGCAGCCGCGGTAATACGTAGGTGGCAAGCGTTGTCCGGATTTACTGGGCGTAAAGCGTATGCAGGCGGATCATTAAGTAGGAAGTGAAAGGTTGGAGCTCAACTCCGACACTGCTCCCTATACTGGTGGTCTTGAGTACCGGAGAGGAAGAGGGAACGACACGTGTAGCGGTGAAATGCGTTGAGATGTGTCGGAACACCAATGGCGAAAGCACTCTTCTGGACGGAAACTGACGCTGAGATACGAAAGCTAAGGTAGCGAACAGGATTAGATACCCGGGTAGTCC</w:t>
      </w:r>
    </w:p>
    <w:p w14:paraId="18800C3A">
      <w:pPr>
        <w:rPr>
          <w:rFonts w:hint="eastAsia"/>
        </w:rPr>
      </w:pPr>
      <w:r>
        <w:rPr>
          <w:rFonts w:hint="eastAsia"/>
        </w:rPr>
        <w:t>&gt;OTU002121</w:t>
      </w:r>
    </w:p>
    <w:p w14:paraId="367BD510">
      <w:pPr>
        <w:rPr>
          <w:rFonts w:hint="eastAsia"/>
        </w:rPr>
      </w:pPr>
      <w:r>
        <w:rPr>
          <w:rFonts w:hint="eastAsia"/>
        </w:rPr>
        <w:t>CCTACGGGTGGCTGCAATTAGGAATCTTGCACAATGGGCGAAAGCCTGATGCAGCGACGCCGCGTGGAGGAGGACGGCCTTCGGGTTGTAAACTCCTTTTATCAGGGAAGAAGGATGTGACGGTACCTGATGAATAAGCCCCGGCTAACTCCGTGCCAGCAGCCGCGGTAATACGGAGGGGGCGAGCGTTGTCCGAAGTTACTGGGCGTAAAGCGCGCGTAGGCGGGTTGGCAAGTCCGCTGTGAAAGCCCGAGGCTTAACCTCGGCGGGTCGGTGGATACTGCCAGTCTTGAAGGTGCTAGGGGGAGATGGAATTACCGGTGTAGCGGTGAAATGCGTAGATATCGGTAGGAACACCAGTGGCGAAGGCGGTCTCCTGGGGCATTCTTGACGCTGAGGCGCGAAAGCTGGGGGAGCGAACGGGATTAGATACCCCTGTAGTCC</w:t>
      </w:r>
    </w:p>
    <w:p w14:paraId="7B752437">
      <w:pPr>
        <w:rPr>
          <w:rFonts w:hint="eastAsia"/>
        </w:rPr>
      </w:pPr>
      <w:r>
        <w:rPr>
          <w:rFonts w:hint="eastAsia"/>
        </w:rPr>
        <w:t>&gt;OTU002122</w:t>
      </w:r>
    </w:p>
    <w:p w14:paraId="22AAD5F3">
      <w:pPr>
        <w:rPr>
          <w:rFonts w:hint="eastAsia"/>
        </w:rPr>
      </w:pPr>
      <w:r>
        <w:rPr>
          <w:rFonts w:hint="eastAsia"/>
        </w:rPr>
        <w:t>CCTACGGGGGGCTGCAGTGGGGAATCTTGCGCAATGGGCGAAAGCCTGACGCAGCGACGCCGCGTGCGGGAGGAAGCTCTTCGGGGTGTAAACCGCTGTCAGAGGGGAAGAAACCTGGGGGGAGGAAATGCCCTTCAGCTGACGGTACCCTCAGAGGAAGCACCGGCTAACTCTGTGCCAGCAGCCGCGGTAATACAGAGGGTGCGAGCGTTGTTCGGAATTACTGGGCGTAAAGCGCGCGCAGGCGGCTTCTTAAGTCTGCCGGTGAAATGCCGGGGCTCAACCCCGAGCGTGCCGGAGATACTGGGAGGCTGGAGACGAGTAGAGGCGAGCGGAATTCCGGGTGTAGCGGTGGAATGCGTAGAGATCCGGAAGAACACCGGAGGCGAAGGCGGCTCGCTGGGCTTGGTCTGACGCTGAGGCGCGAAAGCGTGGGGAGCGAACAGGATTAGATACCCTAGTAGTCC</w:t>
      </w:r>
    </w:p>
    <w:p w14:paraId="6FD9B600">
      <w:pPr>
        <w:rPr>
          <w:rFonts w:hint="eastAsia"/>
        </w:rPr>
      </w:pPr>
      <w:r>
        <w:rPr>
          <w:rFonts w:hint="eastAsia"/>
        </w:rPr>
        <w:t>&gt;OTU002123</w:t>
      </w:r>
    </w:p>
    <w:p w14:paraId="15582945">
      <w:pPr>
        <w:rPr>
          <w:rFonts w:hint="eastAsia"/>
        </w:rPr>
      </w:pPr>
      <w:r>
        <w:rPr>
          <w:rFonts w:hint="eastAsia"/>
        </w:rPr>
        <w:t>CCTACGGGCGGCAGCAGTGGGGAATCTTGCGCAATGGACGAAAGTCTGACGCAGCCACGCCGCGTGAGTGAAGAAGGCCTTCGGGTTGTAAAGCTCTGTCACCTGGGACGAAAACCCATTTGGTTAATAGCCAAGTGGCTTGACGGTACCAGGGGAGGAAGCACCGGCTAACCTCGTGCCAGCAGCCGCGGTAATACGAGGGGTGCAAGCGTTGCTCGGAATTATTGGGCGTAAAGGGTTGGTAGGTGGTCTTGTTTGTCTAGGGTGAAATCCCATGGCTTAACTGTGGAAGTGCCCTAGAAACGGCAAGACTAGAGTCCTAGAGGGGTTTGTGGAATTCCCGGTGTAGCGGTGAAATGCGTAGAGATCGGGAGGAACACCAGCGGCGAAGGCGGCAAACTGGATAGGCACTGACACTCAACAACGAAAGCGTGGGGAGCAAACAGGATTAGATACCCGTGTAGTCC</w:t>
      </w:r>
    </w:p>
    <w:p w14:paraId="700D8717">
      <w:pPr>
        <w:rPr>
          <w:rFonts w:hint="eastAsia"/>
        </w:rPr>
      </w:pPr>
      <w:r>
        <w:rPr>
          <w:rFonts w:hint="eastAsia"/>
        </w:rPr>
        <w:t>&gt;OTU002124</w:t>
      </w:r>
    </w:p>
    <w:p w14:paraId="57F11A07">
      <w:pPr>
        <w:rPr>
          <w:rFonts w:hint="eastAsia"/>
        </w:rPr>
      </w:pPr>
      <w:r>
        <w:rPr>
          <w:rFonts w:hint="eastAsia"/>
        </w:rPr>
        <w:t>CCTACGGGTGGCTGCAGTAAGGAATATTGGTCAATGGGCGGAAGCCTGAACCAGCCATGCCGCGTGCAGGAAGACGGCCCTACGGGTTGTAAACTGCTTTTATACCGGAATAATTCCCCGATCGTGATCGGGGTTGAATGTACGGTAAGAATAAGGATCGGCTAACTCCGTGCCAGCAGCCGCGGTAATACGGAGGATCCGAGCGTTATCCGGATTTATTGGGTTTAAAGGGTGCGTAGGCGGCTTTTTAAGTCAGGGGTGAAAGACGGTGGCTCAACCATCGCAGTGCCTTTGATACTGAAGAGCTGGATTACACTAGAGGTAGGCGGAATGTGACAAGTAGCGGTGAAATGCATAGATATGTCACAGAACACCGATTGCGAAGGCAGCTTACTATGGTGTCAATGACGCTGAGGCACGAAAGCGTGGGGATCAAACAGGATTAGATACCCCGGTAGTCC</w:t>
      </w:r>
    </w:p>
    <w:p w14:paraId="4A128C43">
      <w:pPr>
        <w:rPr>
          <w:rFonts w:hint="eastAsia"/>
        </w:rPr>
      </w:pPr>
      <w:r>
        <w:rPr>
          <w:rFonts w:hint="eastAsia"/>
        </w:rPr>
        <w:t>&gt;OTU002125</w:t>
      </w:r>
    </w:p>
    <w:p w14:paraId="592982E4">
      <w:pPr>
        <w:rPr>
          <w:rFonts w:hint="eastAsia"/>
        </w:rPr>
      </w:pPr>
      <w:r>
        <w:rPr>
          <w:rFonts w:hint="eastAsia"/>
        </w:rPr>
        <w:t>CCTACGGGAGGCAGCAGTAGGGAATATTGCACAATGGGGGAAACCCTGATGCAGCGACGCCGCGTGAGTGATGAAGGCCTTCGGGTCGTAAAGCTCTGTTCTACGAGACGAAACAAATGACGGTATCGTAGAAGAAAGGACCGGCTAACTTCGTGCCAGCAGCCGCGGTAATACGAGGGGTCCTAGCGTTGTTCGGAATCATTGGGCGTAAAGCGTCTGTAGGCGGCTTTGTAAGTCGGGTGTGAAAGCCCCAGGCTCAACCTGGGAAGTGCATTCGATACTGCATAGCTTGAATGTTGGAGAGGATAGTAGAATTCCAGGTGTAGTGGTGAAATACGTAGATATCTGGAGGAATACCGGTGGCGAAGGCGGCTATCTGGCCAAACATTGACGCTGAGAGACGAAAGCATGGGGATCAAACAGGATTAGATACCCGAGTAGTCC</w:t>
      </w:r>
    </w:p>
    <w:p w14:paraId="7EAA6E31">
      <w:pPr>
        <w:rPr>
          <w:rFonts w:hint="eastAsia"/>
        </w:rPr>
      </w:pPr>
      <w:r>
        <w:rPr>
          <w:rFonts w:hint="eastAsia"/>
        </w:rPr>
        <w:t>&gt;OTU002126</w:t>
      </w:r>
    </w:p>
    <w:p w14:paraId="254A38AE">
      <w:pPr>
        <w:rPr>
          <w:rFonts w:hint="eastAsia"/>
        </w:rPr>
      </w:pPr>
      <w:r>
        <w:rPr>
          <w:rFonts w:hint="eastAsia"/>
        </w:rPr>
        <w:t>CCTACGGGTGGCTGCAGTAACGAATATTCCACAATGCGCGAAAGCGTGATGGAGCAATGCCGCGTGCAGGATGAAGGCCTTCGGGTTGTAAACTGCTGTCAGGGGTCAGAAATTCTGATCAGCCCCAAAGGAAGAGACGGCTAACTCTGTGCCAGCAGCCGCGGTAATACAGAGGTCTCGAGCGTTAATCGGAATCACTGGGCTTAAAGCGTACGCAGGCGGACCGGTAAGTACTTTGTGAAATCCCTCGGCTCAACCGAGGAACTGCTTGGTATACTGCCGGTCTTGAGCATGGTAGAGGCGGTCGGAACGATAGGTGGAGCGGTGAAATGCGTAGATATCTATCGGAACGCCGAAGGTGAAGACAGGCCGCTGGGCCATTGCTGACGCTCAGGTACGAAAGCGTGGGGAGCGAACGGGATTAGATACCCGTGTAGTCC</w:t>
      </w:r>
    </w:p>
    <w:p w14:paraId="07FFB37D">
      <w:pPr>
        <w:rPr>
          <w:rFonts w:hint="eastAsia"/>
        </w:rPr>
      </w:pPr>
      <w:r>
        <w:rPr>
          <w:rFonts w:hint="eastAsia"/>
        </w:rPr>
        <w:t>&gt;OTU002127</w:t>
      </w:r>
    </w:p>
    <w:p w14:paraId="4F127BDA">
      <w:pPr>
        <w:rPr>
          <w:rFonts w:hint="eastAsia"/>
        </w:rPr>
      </w:pPr>
      <w:r>
        <w:rPr>
          <w:rFonts w:hint="eastAsia"/>
        </w:rPr>
        <w:t>CCTACGGGTGGCAGCAGTGGGGAATATTGCGCAATGGCCGAAAGGCTGACGCAGCGACGCCGCGTGTGGGAGGAAGCCCTTCGGGGTGTAAACCACTGTCGGGAGGGACGAATCGCGACCGGGCAAATAGCCCGAGCGCTTGACGGTACCTCCAAAGGAAGCACCGGCTAACTCCGTGCCAGCAGCCGCGGTAAGACGGAGGGTGCAAGCGTTGTTCGGAATTACTGGGCGTAAAGCGCGGGCAGGTGGCCTTTTAAGTCCTTTGTGAAATTCCGGAGCTCAACTCCGGATGTGCATAGGATACTGGAAGGCTGGAGACTGGTAGAGGCGAGCGGAATTCCTGGTGTAGCGGTGGAATGCGTAGATATCAGGAAGAACACCGGTGGCGAAGGCGGCTCGCTGGGCCAGTTCTGACACTCATCCGCGAAAGCGTGGGGAGCAAACAGGATTAGATACCCGAGTAGTCC</w:t>
      </w:r>
    </w:p>
    <w:p w14:paraId="32F071E2">
      <w:pPr>
        <w:rPr>
          <w:rFonts w:hint="eastAsia"/>
        </w:rPr>
      </w:pPr>
      <w:r>
        <w:rPr>
          <w:rFonts w:hint="eastAsia"/>
        </w:rPr>
        <w:t>&gt;OTU002128</w:t>
      </w:r>
    </w:p>
    <w:p w14:paraId="50D133ED">
      <w:pPr>
        <w:rPr>
          <w:rFonts w:hint="eastAsia"/>
        </w:rPr>
      </w:pPr>
      <w:r>
        <w:rPr>
          <w:rFonts w:hint="eastAsia"/>
        </w:rPr>
        <w:t>CCTAGGGCGGCTGCAGTGGGGAATTTTGGACAATGGGCGAAAGCCTGATGGTGCGACGCCGCGTGAGGGATGAAGGTCTTCGGATTGTAAACCTCTGTCACTGGGGAAGAAACGCTTTGAGTTAATAGTTCAAAGCCTGACTTAACCCGGAGAGGAAGCAGTGGCTAACTCTGTGCCAGCAGCCGCGGTAATACAGAGACTGCAAGCGTTATTCGGATTCACTGGGCGTAAAGGGTGCGCAGGCGGCCAAGTGTGTGAGGCGTGAAAGCCCGGGGCTTAACCCCGGAATTGCACCTCAAACTACATGGCTAGAGCATTGGAGAGGGTAGCAGAATTCACGGTGTAGCAGTGAAATGCGTAGATATCGTGAGGAATACCAGAGGCGAAGGCGGCTACCTGGACAATTGCTGACGCTCAGGCACGAAAGCGTGGGGAGCAAAAGGGATTAGATACCCCAGTAGTCC</w:t>
      </w:r>
    </w:p>
    <w:p w14:paraId="411B1F52">
      <w:pPr>
        <w:rPr>
          <w:rFonts w:hint="eastAsia"/>
        </w:rPr>
      </w:pPr>
      <w:r>
        <w:rPr>
          <w:rFonts w:hint="eastAsia"/>
        </w:rPr>
        <w:t>&gt;OTU002129</w:t>
      </w:r>
    </w:p>
    <w:p w14:paraId="0C12977D">
      <w:pPr>
        <w:rPr>
          <w:rFonts w:hint="eastAsia"/>
        </w:rPr>
      </w:pPr>
      <w:r>
        <w:rPr>
          <w:rFonts w:hint="eastAsia"/>
        </w:rPr>
        <w:t>CCTACGGGAGGCAGCAGTAGGGAATCTTCCGCAATGGACGAAAGTCTGACGGAGCAACGCCGCGTGAGCGATGAAGGCCTTCGGGTCGTAAAGCTCTGTTGTTAGGGAAGAACAAGTATCAGTTAACTGCTGGTACCTTGACGGTACCTAACGAGAAAGCCACGGCTAACTACGTGCCAGCAGCCGCGGTAATACGTAGGGAGCAAGCGTTGTTCGGATTTATTGGGTTTAAAGGGTGCGTAGGCGGCCTATTAAGTCAGTTCTGAAATATCCCGGCTTAACCGGGAGGGTGGGATTGATACTGATGGGCTTGAGTGGACTCGAGGTAGGCGGAATTGACGGTGTAGCGGTGAAATGCTTAGATATCGTCAAGAACACCGATAGTGAAGACAGCTAACTAAGCTTTAACTGACGCTGAGGCACGAAAGTGTGGGGATCAAACAGGATTAGATACCCCAGTAGTCC</w:t>
      </w:r>
    </w:p>
    <w:p w14:paraId="3C4BF8F8">
      <w:pPr>
        <w:rPr>
          <w:rFonts w:hint="eastAsia"/>
        </w:rPr>
      </w:pPr>
      <w:r>
        <w:rPr>
          <w:rFonts w:hint="eastAsia"/>
        </w:rPr>
        <w:t>&gt;OTU002130</w:t>
      </w:r>
    </w:p>
    <w:p w14:paraId="2EC0633D">
      <w:pPr>
        <w:rPr>
          <w:rFonts w:hint="eastAsia"/>
        </w:rPr>
      </w:pPr>
      <w:r>
        <w:rPr>
          <w:rFonts w:hint="eastAsia"/>
        </w:rPr>
        <w:t>CCTACGGGGGGCTGCAGTCGAGAATTTTTCTCAATGGACGCAAGTCTGACCGAGCGACGCCGCGTGCGGGATGAAGGCCTTCGGGTTGTAAACCGCTGTCAGTGGGGAGGAAGGCTTCGTGAAGAGCGAAGTTTGACCTATCCGCAGAGGAAGTGAGGGCTAAGCTCGTGCCAGCAGCCGCGGTAAGACGAGCCTCACAAACGTTATTCGGAATTACTGGGCTTAAAGGGTGCGTAGGCGGTGCGGAAAGTTGGGTGTGAAAGCCCTCGGCTCAACCGAGGAACTGCGCTCAATACTACCGTGCTCGAGGGAGATAGAGGAATGCGGAACTTAGGGTGGAGCGGTGAAATGCGTTGATATCCTAGGGAACACCGGTGGCGAAAGCGGCATTCTGGATCTCTTCTGACGCTGATGCACGAAAGCTAGGGTAGCAAACGGGATTAGATACCCGAGTAGTCC</w:t>
      </w:r>
    </w:p>
    <w:p w14:paraId="06189F01">
      <w:pPr>
        <w:rPr>
          <w:rFonts w:hint="eastAsia"/>
        </w:rPr>
      </w:pPr>
      <w:r>
        <w:rPr>
          <w:rFonts w:hint="eastAsia"/>
        </w:rPr>
        <w:t>&gt;OTU002131</w:t>
      </w:r>
    </w:p>
    <w:p w14:paraId="5DA01511">
      <w:pPr>
        <w:rPr>
          <w:rFonts w:hint="eastAsia"/>
        </w:rPr>
      </w:pPr>
      <w:r>
        <w:rPr>
          <w:rFonts w:hint="eastAsia"/>
        </w:rPr>
        <w:t>CCTACGGGTGGCAGCAGTGGGGAATCTTGCGCAATGGGAGCAATCCTGACGCAGCGACGCCGCGTGCGGGAGGACGCCCTTCGGGGTGTAAACCGCTGTTGCCCGGGACGAACTTCCCCTTTTGAGGGGATTGACGGTACCGGGTGAGGAAGCACCGGCTAACTCCGTGCCAGCAGCCGCGGTAATACGGAGGGTGCGAGCGTTGTCCGGAATCACTGGGCGTAAAGGGCGCGTAGGCGGCGCGGTAAGCGTGCGGTGAAAGTCCGGGGCTCAACCCCGGATCGGCCGTGCGGACTGCCGGGCTCGAGCACTGTAGGGGCGGGTGGAACTCCGGGTGTAGCGGTGGAATGCGTAGAGATCCGGAAGAACACCGGTGGCGAAGGCGGCCCGCTGGGCAGTGGCTGACGCTGAGGCGCGACAGCGTGGGGAGCAAACAGGATTAGATACCCCAGTAGTCC</w:t>
      </w:r>
    </w:p>
    <w:p w14:paraId="17AC86CF">
      <w:pPr>
        <w:rPr>
          <w:rFonts w:hint="eastAsia"/>
        </w:rPr>
      </w:pPr>
      <w:r>
        <w:rPr>
          <w:rFonts w:hint="eastAsia"/>
        </w:rPr>
        <w:t>&gt;OTU002132</w:t>
      </w:r>
    </w:p>
    <w:p w14:paraId="321A51C6">
      <w:pPr>
        <w:rPr>
          <w:rFonts w:hint="eastAsia"/>
        </w:rPr>
      </w:pPr>
      <w:r>
        <w:rPr>
          <w:rFonts w:hint="eastAsia"/>
        </w:rPr>
        <w:t>CCTACGGGTGGCAGCAGTCGGGAATTTTGCTCAATGGGGGAAACCCTGAAGCAGCAACGCCGCGTGGAGGATGACGGTCTTCGGATTGTAAACTCCTGTCATCTGGGAGTAAGACCTGGCTGTGAATAGCAGACAGGGTTGATAGTACCAGAAGAGGAAGGGACGGCTAACTTCGTGCCAGCAGCCGCGGTAATACGAAGGTCCCAAGCGTTGTTCGGAATCACTGGGCGTAAAGGGTGCGTAGGCGGCGTGGTAAGTCAGATGTGAAATCCCGGGGCTCAACCTCGGAACTGCATCCGATACTGCCATGCTAGAGGACTGGAGAGGTGACTGGAATTATCGGTGTAGCAGTGAAATGCGTAGAGATCGATAGGAACACTCGTGGCGAAAGCGAGTCACTGGACAGTATCTGACGCTGATGCACGAAGGCTAGGGTAGCGAAAGGGATTAGATACCCTAGTAGTCC</w:t>
      </w:r>
    </w:p>
    <w:p w14:paraId="45D75ADD">
      <w:pPr>
        <w:rPr>
          <w:rFonts w:hint="eastAsia"/>
        </w:rPr>
      </w:pPr>
      <w:r>
        <w:rPr>
          <w:rFonts w:hint="eastAsia"/>
        </w:rPr>
        <w:t>&gt;OTU002133</w:t>
      </w:r>
    </w:p>
    <w:p w14:paraId="60351911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TTCGGGTTGTAAACCGCTTTCAGCAGGGAAGAAGCGAAAGTGACGGTACCTGCAGAAGAAGGACCGGCCAACTACGTGCCAGCAGCCGCGGTAATACGTAGGGTCCAAGCGTTGTCCGGAATTATTGGGCGTAAAGAGCTCGTAGGCGGTCCATTAAGTCGGGAGTGAAATCTCAGGGCTCAACCCTGAAACCGCTCTCGATACTGGTGGACTTGAGGCAGGTAGGGGAAGGTGGAATTCCTGGTGTAGCGGTGAAATGCGCAGATATCAGGAGGAACACCAGTGGCGAAGGCGGCCTTCTGGGCCTGTCCTGACGCTGAGGAGCGAAAGCGTGGGGAGCGAACAGGATTAGATACCCTAGTAGTCC</w:t>
      </w:r>
    </w:p>
    <w:p w14:paraId="7ED654CD">
      <w:pPr>
        <w:rPr>
          <w:rFonts w:hint="eastAsia"/>
        </w:rPr>
      </w:pPr>
      <w:r>
        <w:rPr>
          <w:rFonts w:hint="eastAsia"/>
        </w:rPr>
        <w:t>&gt;OTU002134</w:t>
      </w:r>
    </w:p>
    <w:p w14:paraId="745A642D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CTTGGGTTGTAAACCGCTGTCAGAGGGGATGAAGTGCGGGTGGGTTCTCCCATCCGTTTGACAGAGCCTCAAAGGAAGCACGGGCTAAGTACGTGCCAGCAGCCGCGGTAATACGTACTGTGCGAACGTTATTCGGAATCACTGGGCTTAAAGGGTGCGTAGGCGGCCGATTAAGTAGGGTGTGAAATGCCTCGGCTCAACCGAGGAATGGCGCTCTAAACTGGTCGGCTTGAGTGAGATAGGGGTGTGCGGAACTTCCAGTGGAGCGGTGAAATGTGTTGATATTGGAAGGAACACCGGTGGCGAAAGCGGCACACTGGGGTTTGTCTGACGCTGAGGCACGAAAGCCAGGGGAGCGAACGGGATTAGATACCCTAGTAGTCC</w:t>
      </w:r>
    </w:p>
    <w:p w14:paraId="1B230637">
      <w:pPr>
        <w:rPr>
          <w:rFonts w:hint="eastAsia"/>
        </w:rPr>
      </w:pPr>
      <w:r>
        <w:rPr>
          <w:rFonts w:hint="eastAsia"/>
        </w:rPr>
        <w:t>&gt;OTU002135</w:t>
      </w:r>
    </w:p>
    <w:p w14:paraId="74A2C219">
      <w:pPr>
        <w:rPr>
          <w:rFonts w:hint="eastAsia"/>
        </w:rPr>
      </w:pPr>
      <w:r>
        <w:rPr>
          <w:rFonts w:hint="eastAsia"/>
        </w:rPr>
        <w:t>CCTACGGGAGGCTGCAGTCGAGAATCTTCGGCAATGGGCGCAAGCCCGACCGAGCGACGTCGCGTGGAGGACGAAGGCCTTCGGGTTGTAAACTCCTGTCGGGGGGGAACAAGGGCCGGCGAAGAGCCGGACTTGAGTGATCCCCGGAGGAAGCACGGGCTAAGTTCGTGCCAGCAGCCGCGGTAAGACGAACCGTGCGAACGTTATTCGGATTCACTGGGCTTAAAGGGCGCGTAGACGGACGACCGCGTCGATGGCTGAAAGCCCCCGGCTCAACCGGGGAAGTGGCCTCGATACGGGTCGTCTCGAGTGGAGGAGGGGGACCTGGAACTTCCGGTGGAGCGGTGAAATGCGTTGAGATCGGAAGGAACGCCTGCGGCGAAAGCGAGGTCCTGGACTCCCACTGACGTTGAGGCGCGAAAGCCAGGGGAGCGAACGGGATTAGATACCCGTGTAGTCC</w:t>
      </w:r>
    </w:p>
    <w:p w14:paraId="4F90E99B">
      <w:pPr>
        <w:rPr>
          <w:rFonts w:hint="eastAsia"/>
        </w:rPr>
      </w:pPr>
      <w:r>
        <w:rPr>
          <w:rFonts w:hint="eastAsia"/>
        </w:rPr>
        <w:t>&gt;OTU002136</w:t>
      </w:r>
    </w:p>
    <w:p w14:paraId="1308FBCB">
      <w:pPr>
        <w:rPr>
          <w:rFonts w:hint="eastAsia"/>
        </w:rPr>
      </w:pPr>
      <w:r>
        <w:rPr>
          <w:rFonts w:hint="eastAsia"/>
        </w:rPr>
        <w:t>CCTACGGGGGGCTGCAGTGGGGAATCTTGCGCAATGGGCGCAAGCCTGACCGAGCGACGCCGCGTGCGGGATGAAGGCCTTCGGGTTGTAAACCGCTGTCAGAGGGGAGGAAATCAATCAGGGTTCTCCCTGGTAGTTGACCTATCCTCAGAGGAAGTACGGGCTAAGTTCGTGCCAGCAGCCGCGGTAAGACGAACCGTACGAACGTTATTCGGAATCACTGGGCTTAAAGGGTGCGTAGGCGGCGCAGAAAGTAGGGTGTGAAATCCCTCGGCTCAACCGAGGAACTGCGCCCTAAACTACTGTGCTCGAGGGAGATAGAGGTGAGCGGAACTTAGGGTGGAGCGGTGAAATGCGTTGATATCCTAAGGAACACCGGTGGCGAAAGCGGCTCACTGGATCTCTTCTGACGCTGAGGCACGAAAGCTAGGGTAGCAAACGGGATTAGATACCCCTGTAGTCC</w:t>
      </w:r>
    </w:p>
    <w:p w14:paraId="49724AEF">
      <w:pPr>
        <w:rPr>
          <w:rFonts w:hint="eastAsia"/>
        </w:rPr>
      </w:pPr>
      <w:r>
        <w:rPr>
          <w:rFonts w:hint="eastAsia"/>
        </w:rPr>
        <w:t>&gt;OTU002137</w:t>
      </w:r>
    </w:p>
    <w:p w14:paraId="6146AA40">
      <w:pPr>
        <w:rPr>
          <w:rFonts w:hint="eastAsia"/>
        </w:rPr>
      </w:pPr>
      <w:r>
        <w:rPr>
          <w:rFonts w:hint="eastAsia"/>
        </w:rPr>
        <w:t>CCTACGGGTGGCTGCAGTGGGGAATCTTCCGCAATGGGCGAAAGCCTGATGGAGCAACGCCGCGTGCAGGAGGAAGGCCTTCGGGTTGTAAACTGCTTTTATGTGTGACGATTTTGACGGTAACACATGAATAAGGACCTGCTAACTACGTGCCAGCAGCCGCGGTCATACGTAGGGTCCAAGCGTTATCCGGAATTACTGGGCGTAAAGAGTTGCGTAGGTGGCAAGGTAAGCGAAATATGAAACCTTATGGCTCAACCATAAGTCTATATTTTGAACTGCCTAGCTTGAGTATGGGAGAGGTAGATGGAATTTCTAGTGTAGGAGTGAAATCCGTAGATATTAGAAGGAACACCGATGGCGTAGGCAGTCTACTGGCCCATTACTGACACTAAGGCACGAAAGCGTGGGGAGCGAACGGGATTAGATACCCCAGTAGTCC</w:t>
      </w:r>
    </w:p>
    <w:p w14:paraId="4739E6E9">
      <w:pPr>
        <w:rPr>
          <w:rFonts w:hint="eastAsia"/>
        </w:rPr>
      </w:pPr>
      <w:r>
        <w:rPr>
          <w:rFonts w:hint="eastAsia"/>
        </w:rPr>
        <w:t>&gt;OTU002138</w:t>
      </w:r>
    </w:p>
    <w:p w14:paraId="0CC68C02">
      <w:pPr>
        <w:rPr>
          <w:rFonts w:hint="eastAsia"/>
        </w:rPr>
      </w:pPr>
      <w:r>
        <w:rPr>
          <w:rFonts w:hint="eastAsia"/>
        </w:rPr>
        <w:t>CCTACGGGGGGCTGCAGGCGCGAAAACTCTGCAATAAGCGAAAGCTTGACAGGGTTATTCTGAGTGATTTCCGCTAAGGAAATCTTTTGGCACCTCTAAAAATGGTGCAGAATAAGGGGTGGGCAAGCCTGGTGTCAGCCGCCGCGGTAATACCAGCACCCCGAGTGGTCGGGACGATTATTGGGCCTAAAGCATCCGTAGCCGGTTCTACAAGTCTTCCGTTAAATCCATCTGCTTAACAGATGGGCTGCGGAGGATACTATGGAGCTAGGAGGCGGGAGAGGCAAGCGGTACTTAGTGGGTAGGGGTAAAATCCGTTGATCCACTGAAGACCACCAGTGGCGAAGGCGGCTTGCCAGAACGCGCTCGACGGTGAGGGATGAAAGCTGGGGGAGCAAACCGGATTAGATACCCCTGTAGTCC</w:t>
      </w:r>
    </w:p>
    <w:p w14:paraId="38C64E58">
      <w:pPr>
        <w:rPr>
          <w:rFonts w:hint="eastAsia"/>
        </w:rPr>
      </w:pPr>
      <w:r>
        <w:rPr>
          <w:rFonts w:hint="eastAsia"/>
        </w:rPr>
        <w:t>&gt;OTU002139</w:t>
      </w:r>
    </w:p>
    <w:p w14:paraId="727932F1">
      <w:pPr>
        <w:rPr>
          <w:rFonts w:hint="eastAsia"/>
        </w:rPr>
      </w:pPr>
      <w:r>
        <w:rPr>
          <w:rFonts w:hint="eastAsia"/>
        </w:rPr>
        <w:t>CCTACGGGAGGCTGCAGTCGAGAATCTTGGTCAATGCACGAAAGTGTGAACCAGCGACGCCGCGTGGAGGACGAAGGCCCTTGGGTCGTAAACTCCTTTTGTGGGAGAAGAAGGGAGGCGCAAGCCTCCTTGACGGTATCCCGCGAATAAGCCACGGCTAACTACGTGCCAGCAGCCGCGGTAATACGTAGGTGGCAAGCGTTGTCCGGATTTACTGGGCGTAAAGCGTATGCAGGCGGGTTTTTAAGTAGGAAGTGAAAGGTTGGGGCTTAACTCCAACACTGCTCCCTATACTGGAAGCCTTGAGTGCCGGAGAGGACGAGGGAACTGCACGTGTAGCGGTGAAATGCGTTGAGATGTGCAGGAACACCAATGGCGAAAGCACTCGTCTGGACGGAAACTGACGCTGAGATACGAAAGCTAGGGTAGCGAACAGGATTAGATACCCGAGTAGTCC</w:t>
      </w:r>
    </w:p>
    <w:p w14:paraId="265B9862">
      <w:pPr>
        <w:rPr>
          <w:rFonts w:hint="eastAsia"/>
        </w:rPr>
      </w:pPr>
      <w:r>
        <w:rPr>
          <w:rFonts w:hint="eastAsia"/>
        </w:rPr>
        <w:t>&gt;OTU002140</w:t>
      </w:r>
    </w:p>
    <w:p w14:paraId="0863ACE4">
      <w:pPr>
        <w:rPr>
          <w:rFonts w:hint="eastAsia"/>
        </w:rPr>
      </w:pPr>
      <w:r>
        <w:rPr>
          <w:rFonts w:hint="eastAsia"/>
        </w:rPr>
        <w:t>CCTACGGGGGGCAGCAGTAGGGAATTTTCCGCAATGGGCGCAAGCCTGACGGAGCAACGCCGCGTGAGTGAGGACGGCCTTCGGGTTGTAAAACTCTGTTCTGCGGGAAGAACGGCAGCCGGGTGAACAGTCCGGTTGAGTGACGGTACCGCAGAAGAAAGCCCCGGCTAACTACGTGCCAGCAGCCGCGGTAATACGTAGGGGGCAAGCGTTGTCCGGAATTATTGGGCGTAAAGGGCGCGCAGGCGGCCTGTTAAGTCTGATGTGAAAGACCGCGGCTCAACCGCGGGGTGGCATCAGAAACTGGCAGGCTTGAGTGCAGGAGAGGAGAGTGGAATTCCCGGTGTAGCGGTGGAATGCGTAGAGATCGGGAGGAACACCAGTGGCGAAGGCGGCTCTCTGGCCTGTTACTGACGCTGAGGCGCGAAAGCGTGGGGAGCGAACAGGATTAGATACCCCAGTAGTCC</w:t>
      </w:r>
    </w:p>
    <w:p w14:paraId="07842A66">
      <w:pPr>
        <w:rPr>
          <w:rFonts w:hint="eastAsia"/>
        </w:rPr>
      </w:pPr>
      <w:r>
        <w:rPr>
          <w:rFonts w:hint="eastAsia"/>
        </w:rPr>
        <w:t>&gt;OTU002141</w:t>
      </w:r>
    </w:p>
    <w:p w14:paraId="3C669564">
      <w:pPr>
        <w:rPr>
          <w:rFonts w:hint="eastAsia"/>
        </w:rPr>
      </w:pPr>
      <w:r>
        <w:rPr>
          <w:rFonts w:hint="eastAsia"/>
        </w:rPr>
        <w:t>CCTACGGGTGGCTGCAGTGGGGAATCTTGCTCAATGGGCGAAAGCCTGAAGCAGCGACGCCGCGTGCGGGAAGAAGGCCTTCGGGTTGTAAACCGCTTTCAGGAGGGAAGAAGCGAAAGTGACGGTACCTCCAGAAGAAGGACCGGCCAACTACGTGCCAGCAGCCGCGGTAATACGTAGGGTCCAAGCGTTGTCCGGAATTATTGGGCGTAAAGAGCTCGTAGGCGGTCCACTAAGTCTGATGTGAAATCTCAGGGCTCAACCCTGAAATCGCATCCGATACTGGTGGACTTGAGGCAGGTAGGGGAAGGTGGAATTCCTGGTGTAGCGGTGAAATGCGCAGATATCAGGAGGAACACCGGTGGCGAAGGCGGCCTTCTGGGCCTGTTCTGACGCTGAGGAGCGAAAGCGTGGGGAGCAAACAGGATTAGATACCCCAGTAGTCC</w:t>
      </w:r>
    </w:p>
    <w:p w14:paraId="52BA6C5C">
      <w:pPr>
        <w:rPr>
          <w:rFonts w:hint="eastAsia"/>
        </w:rPr>
      </w:pPr>
      <w:r>
        <w:rPr>
          <w:rFonts w:hint="eastAsia"/>
        </w:rPr>
        <w:t>&gt;OTU002142</w:t>
      </w:r>
    </w:p>
    <w:p w14:paraId="7582C7F5">
      <w:pPr>
        <w:rPr>
          <w:rFonts w:hint="eastAsia"/>
        </w:rPr>
      </w:pPr>
      <w:r>
        <w:rPr>
          <w:rFonts w:hint="eastAsia"/>
        </w:rPr>
        <w:t>CCTACGGGTGGCAGCAGTTTGGAATTTTGGACAATGGACGAAAGTCTGATCCAGCGACGCCGCGTGCACGAAGAAGGTCTTCGGATCGTAAAGTGCTTTTAGCAGGGAAAAATTTTGATTGTACCTGCAGAATAAGAGGTTGCTAACTCTGTGCCAGCAGCAGCGGTAATACAGAGACCTCAAGCGTTATCCGGAATCATTGGGCGTAAAGCGTACCGATAGGTGGTTTATAAAGTCTTGGGTAAAAGCCGGAAGCTTAACTTCCGCGTTTGCTTAAGATACTTATAGACTAGAGGGGCAAAGAGGTGCTTGGAACCAACGGTGTAGTAGTGAAATGCATTGATATCGTTGGGAACACCGAAAGCGAAGGCAGAGCACTGGGTGCCACCTGACACTGCTAGGACGAAAGCGTGGGGAGCGAATGGGATTAGATACCCCAGTAGTCC</w:t>
      </w:r>
    </w:p>
    <w:p w14:paraId="13C3D616">
      <w:pPr>
        <w:rPr>
          <w:rFonts w:hint="eastAsia"/>
        </w:rPr>
      </w:pPr>
      <w:r>
        <w:rPr>
          <w:rFonts w:hint="eastAsia"/>
        </w:rPr>
        <w:t>&gt;OTU002143</w:t>
      </w:r>
    </w:p>
    <w:p w14:paraId="75A645DF">
      <w:pPr>
        <w:rPr>
          <w:rFonts w:hint="eastAsia"/>
        </w:rPr>
      </w:pPr>
      <w:r>
        <w:rPr>
          <w:rFonts w:hint="eastAsia"/>
        </w:rPr>
        <w:t>CCTACGGGTGGCTGCAGTGGGGAATTTTGGGCAATGGCCTAACGGCTGACGCAGCGACGCCGCGTGTGGGAGGACGCCTTTCGGGGTGTAAACCACTGTTGCCCGGGACGAACGACGGCTTTCGAGCCGTGTGACGGTACCGGGTGAGGAAGCACCGGCTAACTCCGTGCCAGCAGCCGCGGTAATACGGAGGGTGCGAGCGTTGTCCGGAATCATTGGGCGTAAAGGGCGCGTAGGTGGCCCGGTCAGTCTTTGGTGAAAGCGCGGGGCTCAACCCTGCGTCGGCCAGGGATACTGCCGCGGCTCGAGCACTGTAGAGGCAGGCGGAATTCCGGGTGTAGCGGTGGAATGCGTAGAGATCCGGAAGAACACCGGTGGCGAAGGCGGCCTGCTGGGCAGTTAGCTGACACTGAGGCGCGACAGCGTGGGGAGCAAACAGGATTAGATACCCCAGTAGTCC</w:t>
      </w:r>
    </w:p>
    <w:p w14:paraId="7D13FBDA">
      <w:pPr>
        <w:rPr>
          <w:rFonts w:hint="eastAsia"/>
        </w:rPr>
      </w:pPr>
      <w:r>
        <w:rPr>
          <w:rFonts w:hint="eastAsia"/>
        </w:rPr>
        <w:t>&gt;OTU002144</w:t>
      </w:r>
    </w:p>
    <w:p w14:paraId="1EEC38C8">
      <w:pPr>
        <w:rPr>
          <w:rFonts w:hint="eastAsia"/>
        </w:rPr>
      </w:pPr>
      <w:r>
        <w:rPr>
          <w:rFonts w:hint="eastAsia"/>
        </w:rPr>
        <w:t>CCTACGGGGGGCAGCAGTGGGGAATCTTGCGCAATGGGCGAAAGCCTGACGCAGCAACGCCGCGTGTGTGATGAAGGTCTTCGGATCGTAAAGCACTGTCGCGAGGGACGAATAAGGTACGGGCGAACAGTCCGTGCCGATGACGGTACCTCGAGAGGAAGCACCGGCTAACTCTGTGCCAGCAGCCGCGGTAATACAGAGGGTGCGAGCGTTGTTCGGAATTATTGGGCGTAAAGCGCGTGTAGGCGGCTTCGTAAGTTGGGTGTGAAAGCCCTCGGCTTAACCGAGGAAGTGCGCCCAAAACTGCGAGGCTTGAGTACCGGAGAGGATGGCGGAATTCCCGGTGTAGAGGTGAAATTCGTAGATATCGGGAGGAACACCAGTGGCGAAGGCGGCCACCTGGACGGATACTGACGCTGAGACGCGAAAGCGTGGGTAGCAAACAGGATTAGATACCCTAGTAGTCC</w:t>
      </w:r>
    </w:p>
    <w:p w14:paraId="07073B4F">
      <w:pPr>
        <w:rPr>
          <w:rFonts w:hint="eastAsia"/>
        </w:rPr>
      </w:pPr>
      <w:r>
        <w:rPr>
          <w:rFonts w:hint="eastAsia"/>
        </w:rPr>
        <w:t>&gt;OTU002145</w:t>
      </w:r>
    </w:p>
    <w:p w14:paraId="1BE132F9">
      <w:pPr>
        <w:rPr>
          <w:rFonts w:hint="eastAsia"/>
        </w:rPr>
      </w:pPr>
      <w:r>
        <w:rPr>
          <w:rFonts w:hint="eastAsia"/>
        </w:rPr>
        <w:t>CCTACGGGTGGCTGCAGTGGGGAATTTTGCACAATGGGGGAAACCCTGATGCAGCAACGCCGCGTGGAGGATGAAGTCCCTTGGGATGTAAACTCCTTTCGACCGGGACGATAATGACGGTACCGGAAGAAGAAGCACCGGCTAACTCTGTGCCAGCAGCCGCGGTAATACAGAGGGTGCAAGCGTTGTTCGGAATTATTGGGCGTAAAGGGCGCGTAGGCGGTGCAGTAAGTCTTTTGTGAAATCTCCGGGCTCAACTCGGAGTCTGCAGGAGAAACTGCTGTGCTTGAGTATGGGAGAGGTGAGTGGAATTCCCGGTGTAGCGGTGAAATGCGTAGATATCGGGAGGAACACCTGTGGCGAAAGCGGCTCACTGGACCGTAACTGACGCTGAGGCATGAAAGCGTGGGGAGCAAACAGGATTAGATACCCCGGTAGTCC</w:t>
      </w:r>
    </w:p>
    <w:p w14:paraId="4E54CCA1">
      <w:pPr>
        <w:rPr>
          <w:rFonts w:hint="eastAsia"/>
        </w:rPr>
      </w:pPr>
      <w:r>
        <w:rPr>
          <w:rFonts w:hint="eastAsia"/>
        </w:rPr>
        <w:t>&gt;OTU002146</w:t>
      </w:r>
    </w:p>
    <w:p w14:paraId="1D0EDED7">
      <w:pPr>
        <w:rPr>
          <w:rFonts w:hint="eastAsia"/>
        </w:rPr>
      </w:pPr>
      <w:r>
        <w:rPr>
          <w:rFonts w:hint="eastAsia"/>
        </w:rPr>
        <w:t>CCTACGGGGGGCTGCAGTAACGAATCTTCCGCAATGCCCGCAAGGGTGACGGAGCGACGCCGCGTGCGGGACGAAGTCCTTCGGGATGTAAACCGCTGTCAGGGGTTACCAAGATCTGAGGAGCCCCAGAGGAAGGCACGGCTAACTCTGTGCCAGCAGCCGCGGTAAGACAGAGGTGCCGAGCGTTAGGCGGAATCACTGGGCTTAAAGCGCGTGTAGGCGGACCGTTAAGTGCCCGTGTGAAATCCCCCGGCTCAACCGGGGAACGGCCGGGCATACTGGCGGTCTTGGGCCACCCAGGGGTCACCGGAACAGGCGGTGGAGCGGTGAAATGCGTAGATATCGCCTGGAACGCCGACGGTGAAAACAGGTGACTGGGGGTGCGCCGACGCTGAGACGCGAAAGCCAGGGGAGCGAACGGGATTAGATACCCCTGTAGTCC</w:t>
      </w:r>
    </w:p>
    <w:p w14:paraId="178D6AAB">
      <w:pPr>
        <w:rPr>
          <w:rFonts w:hint="eastAsia"/>
        </w:rPr>
      </w:pPr>
      <w:r>
        <w:rPr>
          <w:rFonts w:hint="eastAsia"/>
        </w:rPr>
        <w:t>&gt;OTU002147</w:t>
      </w:r>
    </w:p>
    <w:p w14:paraId="6A2CA246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TCTTTCAGTTGGGACGAAGTGTGAGCGGTGAATAGCCGTTTCACATGACGGTACCTCCACAAGAAGCCCCGGCTAACTACGTGCCAGCAGCCGCGGTAATACGTAGGGGGCAAGCGTTGTCCGGAATCATTGGGCGTAAAGAGCGTGTAGGCGGCCCGGCAAGTCCGCTGTGAAAGTCAAGGGCTTAACCCTTGAATGCCGGTGGATACTGCCGGGCTAGAGTCCGGAAGAGGCGAGTGGAATTCCTGGTGTAGCGGTGAAATGCGCAGATATCAGGAGGAACACCGATGGCGAAGGCAGCTCGCTGGGACGGTACTGACGCTGAGACGCGAAAGCGTGGGGAGCAAACAGGATTAGATACCCCTGTAGTCC</w:t>
      </w:r>
    </w:p>
    <w:p w14:paraId="7BE2A2F9">
      <w:pPr>
        <w:rPr>
          <w:rFonts w:hint="eastAsia"/>
        </w:rPr>
      </w:pPr>
      <w:r>
        <w:rPr>
          <w:rFonts w:hint="eastAsia"/>
        </w:rPr>
        <w:t>&gt;OTU002148</w:t>
      </w:r>
    </w:p>
    <w:p w14:paraId="580B0C02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GCTCTGCGTCGTAAACTCCTTTTATCCGAGAAGAACGCTCCGTAAGGAGTTTGACGGTATCGGATGAATAAGCCACGGCTAACTACGTGCCAGCAGCCGCGGTAATACGTAGGTGGCAAGCGTTGTCCGGAATTACTGGGCGTAAAGCGAACGCAGGCGGATTGTTAAGTCAGAAGTGAAAGGTTGGAGCTCAACTCTAACATTGCTTCCGAGACTGGCAGTCTTGAGTGCCGGAGAGGATGATGGAACGACACGTGTAGCGGTGAAATGCGTTGAGATGTGTCGGAACACCAATGGCGAAAGCAATCATCTGGACGGAAACTGACGCTGAGGTTCGAAAGCCAAGGGAGCGAACAGGATTAGATACCCCGGTAGTCC</w:t>
      </w:r>
    </w:p>
    <w:p w14:paraId="2AA4A8B7">
      <w:pPr>
        <w:rPr>
          <w:rFonts w:hint="eastAsia"/>
        </w:rPr>
      </w:pPr>
      <w:r>
        <w:rPr>
          <w:rFonts w:hint="eastAsia"/>
        </w:rPr>
        <w:t>&gt;OTU002149</w:t>
      </w:r>
    </w:p>
    <w:p w14:paraId="75E167BD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GACGGAGGGGGCAAGCGTTGTTCGGAATCATTGGGCGTAAAGGGCTCGTAGGCGGACTGGCAAGTCTGGCGTGAAATCTCCCCGCTCACCGGGGAGGGGTCGCTGGATACTACCAGTCTTGAGTTCGGTAGAGGATTGTGGAATTTCGGGTGTAGCGGTGGAATGCGTAGATATCCGAAAGAACACCGGTGGCGAAGGCGGCAATCTGGGCCTGAACTGACGCTGAGGAGCGAAAGCTAGGGGAGCAAACGGGATTAGATACCCCGGTAGTCC</w:t>
      </w:r>
    </w:p>
    <w:p w14:paraId="66ADB2EE">
      <w:pPr>
        <w:rPr>
          <w:rFonts w:hint="eastAsia"/>
        </w:rPr>
      </w:pPr>
      <w:r>
        <w:rPr>
          <w:rFonts w:hint="eastAsia"/>
        </w:rPr>
        <w:t>&gt;OTU002150</w:t>
      </w:r>
    </w:p>
    <w:p w14:paraId="7D3269FB">
      <w:pPr>
        <w:rPr>
          <w:rFonts w:hint="eastAsia"/>
        </w:rPr>
      </w:pPr>
      <w:r>
        <w:rPr>
          <w:rFonts w:hint="eastAsia"/>
        </w:rPr>
        <w:t>CCTACGGGAGGCAGCAGCTAAGAATCTTGCGCAATGGGCGAAAGCCTGACGCAGCAACGCCGCGTGGAGGACGAAGGCCCTCGGGTCGTAAACTCCTTTTGCGAGGGAAGAAGATCTGACGGTACCTCGCGAATAAGCCACGGCTAACTACGTGCCAGCAGCCGCGGTAATACGTAGGTGGCAAGCGTTGTCCGGATTTACTGGGCGTAAAGAGCCCGCAGGCGGTTCAGCAAGTTTCAGGTGAAATCTCCCGGCTCAACCGGGAGGGTGCCTGGAAAACTGTTGGACTTGAGGCAGGGAGAGGGATGTGGAATTCCCGGTGTAGTGGTGAAATGCGTAGATATCGGGAGGAACACCAGTGGCGAAGGCGGCATCCTGGCCCTGTCCTGACGCTCAGGGGCGAAAGCGTGGGGAGCAAACCGGATTAGATAACCCAGTAGTCC</w:t>
      </w:r>
    </w:p>
    <w:p w14:paraId="406DAC04">
      <w:pPr>
        <w:rPr>
          <w:rFonts w:hint="eastAsia"/>
        </w:rPr>
      </w:pPr>
      <w:r>
        <w:rPr>
          <w:rFonts w:hint="eastAsia"/>
        </w:rPr>
        <w:t>&gt;OTU002151</w:t>
      </w:r>
    </w:p>
    <w:p w14:paraId="18FE5967">
      <w:pPr>
        <w:rPr>
          <w:rFonts w:hint="eastAsia"/>
        </w:rPr>
      </w:pPr>
      <w:r>
        <w:rPr>
          <w:rFonts w:hint="eastAsia"/>
        </w:rPr>
        <w:t>CCTACGGGCGGCAGCAGGCGCGAAAACTTCGCAATGGGGGAAACCCCGACGAGGGAAAGCCAAGTGCCAGCGCAATGCGTTGGCTGTTTTCCTGTCTAAAAAACAGGGAGAGTAAGGGCTGGGTAAGACGGGTGCCAGCCGCCGCGGTAATACCTGCAGCCCGAGTGGTGCTCGTTATTATTGGGTCTAAATCGTCCGTAGTCGGCCGGGTAGATGCCTGGGTAAATCGAAGCGCTCAACGTTTCGAATTCCAGGTAGACCGCCCGGCTTGGGATCGGGTGAGGTGTGAGGTACTTCGGGGGTAGGGGTAAAATCCTGTAATCCTCGAGGGACCACCAGTGGCGAAGGCGTCACACTAGAACGAGTCCGACGATCAGGGACGAAGCCCTGGGGCGCAAACGGGATTAGATACCCCAGTAGTCC</w:t>
      </w:r>
    </w:p>
    <w:p w14:paraId="7A969524">
      <w:pPr>
        <w:rPr>
          <w:rFonts w:hint="eastAsia"/>
        </w:rPr>
      </w:pPr>
      <w:r>
        <w:rPr>
          <w:rFonts w:hint="eastAsia"/>
        </w:rPr>
        <w:t>&gt;OTU002152</w:t>
      </w:r>
    </w:p>
    <w:p w14:paraId="61741E5B">
      <w:pPr>
        <w:rPr>
          <w:rFonts w:hint="eastAsia"/>
        </w:rPr>
      </w:pPr>
      <w:r>
        <w:rPr>
          <w:rFonts w:hint="eastAsia"/>
        </w:rPr>
        <w:t>CCTACGGGTGGCTGCAGTTAGGAATCTTCCACAATGGACGAAAGTCTGATGGAGCAACGCCGCGTGCAGGATGACGGCCTTCGGGTTGTAAACTGCTTTTATATGGGAAGATTATGACGGTACCATATGAATAAGGACCGGCTAACTACGTGCCAGCAGCCGCGGTAATACGTAGGGTCCAAGCGTTATCCGGAATCACTGGGCGTAAAGCGTCTGTAGGCGGGTACTTAAGTGAGGTGTTAAATCGTGTGGCTCAACCATATCGTTGTGCCTCATACTGGGTACCTAGAGGAAGGCAGAGGCAAGTGGAATTGGCAGTGTAGCAGTGAAATGCGTAGAGATTGCCAGGAACACCAATGGCGAAGGCAGCTTGCTGGGCCTTTTCTGACGCTGAGAGACGAAAGCGTGGGGAGCGAACAGGATTAGATACCCCTGTAGTCC</w:t>
      </w:r>
    </w:p>
    <w:p w14:paraId="1061294E">
      <w:pPr>
        <w:rPr>
          <w:rFonts w:hint="eastAsia"/>
        </w:rPr>
      </w:pPr>
      <w:r>
        <w:rPr>
          <w:rFonts w:hint="eastAsia"/>
        </w:rPr>
        <w:t>&gt;OTU002153</w:t>
      </w:r>
    </w:p>
    <w:p w14:paraId="1D494EDE">
      <w:pPr>
        <w:rPr>
          <w:rFonts w:hint="eastAsia"/>
        </w:rPr>
      </w:pPr>
      <w:r>
        <w:rPr>
          <w:rFonts w:hint="eastAsia"/>
        </w:rPr>
        <w:t>CCTACGGGCGGCTGCAGCAAGGAATTTTCCCCAATGGGCGCAAGCCTGAGGGAGCAACGCCGCGTGGAGGACGACGGCCTTCGGGTTGTAAACTCCTTTTCGGAGGGAAGAGATGGACGGTACCTCCGGAATCAGCCCCGGCTAACTCTGTGCCAGCAGCCGCGGTAAGACAGAGGGGGCAAGCGTTGTCCGGACTGACTGGGCGTAAAGCGCGCGCAGGCGGTCAGAGGCGTCGGTGCTCAAAGTCCACCGCTTAACGGTGGGAGGCGTGCCGATACGCTCTGACTGGAGGGCGGGCGAGGGTGGTGGAATTGCCGGTGTAGTGGTGAAATGCGTAGAGATCGGCAGGAACACCAGTGGCGAAGGCGGCCACCTAGCCCGCACCTGACGCTGAAGCGCGACAGCGTGGGGAGCGAACTGGATTAGATACCCCTGTAGTCC</w:t>
      </w:r>
    </w:p>
    <w:p w14:paraId="081C3DCF">
      <w:pPr>
        <w:rPr>
          <w:rFonts w:hint="eastAsia"/>
        </w:rPr>
      </w:pPr>
      <w:r>
        <w:rPr>
          <w:rFonts w:hint="eastAsia"/>
        </w:rPr>
        <w:t>&gt;OTU002154</w:t>
      </w:r>
    </w:p>
    <w:p w14:paraId="113BAB4D">
      <w:pPr>
        <w:rPr>
          <w:rFonts w:hint="eastAsia"/>
        </w:rPr>
      </w:pPr>
      <w:r>
        <w:rPr>
          <w:rFonts w:hint="eastAsia"/>
        </w:rPr>
        <w:t>CCTACGGGGGGCAGCAGTGGGGAATATTGGACAATGGGCGGAAGCCTGATCCAGCAACGCCGCGTGAGGGATGACGGCCTTCGGGTTGTAAACCTCTTTCAGCACCGGCGAAGCGCCCGTGAGGGTGGTGACGGTAGGTGCAGAAGAAGGACCGGCCAACTACGTGCCAGCAGCCGCGGTAATACGTAGGGTCCGAGCGTTGTCCGGAATTATTGGGCGTAAAGGGCTCGTAGGCGGTTTGTCGCGTCGGGAGTGAAAACACCGGGCTTAACTCGGTGCTTGCTTTCGATACGGGCAGACTGGAGGCATGCAGGGGAGAACGGAATTCCTGGTGTAGCGGTGAAATGCGCAGATATCAGGAGGAACACCAGTGGCGAAGGCGGGTCTCTGGGCCGAAACTGACGCTGAGGAGCGAAAGCGTGGGGAGCGAACAGGATTAGATACCCGGGTAGTCC</w:t>
      </w:r>
    </w:p>
    <w:p w14:paraId="0E53800E">
      <w:pPr>
        <w:rPr>
          <w:rFonts w:hint="eastAsia"/>
        </w:rPr>
      </w:pPr>
      <w:r>
        <w:rPr>
          <w:rFonts w:hint="eastAsia"/>
        </w:rPr>
        <w:t>&gt;OTU002155</w:t>
      </w:r>
    </w:p>
    <w:p w14:paraId="39271E8A">
      <w:pPr>
        <w:rPr>
          <w:rFonts w:hint="eastAsia"/>
        </w:rPr>
      </w:pPr>
      <w:r>
        <w:rPr>
          <w:rFonts w:hint="eastAsia"/>
        </w:rPr>
        <w:t>CCTACGGGAGGCTGCAGTCGAGGATCTTCGGCAATGGGCGCAAGCCTGACCGAGCGACGCCGCGTGCGCGATGAAGGCCTTCGGGTTGTAAAGCGCTGTCGCGGGGGAGGAAAGCCCGTAAGGGCCTGACCTATCCCGGGAGGAAGCACGGGCTAAGTTCGTGCCAGCAGCCGCGGTAAGACGAACCGTGCGAACGTTGTTCGGAATCACTGGGCTTAAAGGGCGCGTAGGCGGGCGGGCCAGTCCGGGGTGAAAGCCCCCGGCTCAACCGGGGAACGGCCTTGGATACTGCCTGTCTGGAGGGGGGTAGGGGCACGCGGAACTTCCGGTGGAGCGGTGAAATGCGTTGATATCGGAAGGAACGCCGGTGGCGAAAGCGGCGTGCTGGACCCCGCCTGACGCTGAGGCGCGAAAGCCAGGGGAGCAAACGGGATTAGATACCCCTGTAGTCC</w:t>
      </w:r>
    </w:p>
    <w:p w14:paraId="53B7A2A5">
      <w:pPr>
        <w:rPr>
          <w:rFonts w:hint="eastAsia"/>
        </w:rPr>
      </w:pPr>
      <w:r>
        <w:rPr>
          <w:rFonts w:hint="eastAsia"/>
        </w:rPr>
        <w:t>&gt;OTU002156</w:t>
      </w:r>
    </w:p>
    <w:p w14:paraId="2934D564">
      <w:pPr>
        <w:rPr>
          <w:rFonts w:hint="eastAsia"/>
        </w:rPr>
      </w:pPr>
      <w:r>
        <w:rPr>
          <w:rFonts w:hint="eastAsia"/>
        </w:rPr>
        <w:t>CCTACGGGGGGCTGCAATTAGGAATCTTGCGCAATGGACGAAAGTCTGACGCAGCGACGCCGCGTGGAGGATGAAGGCTCTCGGGTTGTAAACTCCTTTTATGTGGGAACAAGTTCTGAGTGTACCACATGAATAAGGCCCCCCTAACTACGTGCCAGAAGGGTCGGTGATGCGTAGGGGCCAAACATTATCCGGAATTACTGGGCGTAAAGAGATGCGTAGGCGTCTTGATAAGTTTAATGTTAAAGCCTAAAGCTCAACTTTAGAATCGCGTTAAAAACTATCAAGATTGAGTCAGATAGGGGAAAGCGGAATTCCTGGTGTAGCGGTGAAATGCGTTGATATCAGGAGGAACATCAATGGCGAAGGCAGCTTTCTGGATCTTGACTGACGCTAAGGCTCGAAAGCGTGGGGAGCAAAACGGATTAGATACCCTAGTAGTCC</w:t>
      </w:r>
    </w:p>
    <w:p w14:paraId="015506E5">
      <w:pPr>
        <w:rPr>
          <w:rFonts w:hint="eastAsia"/>
        </w:rPr>
      </w:pPr>
      <w:r>
        <w:rPr>
          <w:rFonts w:hint="eastAsia"/>
        </w:rPr>
        <w:t>&gt;OTU002157</w:t>
      </w:r>
    </w:p>
    <w:p w14:paraId="4FCC90DC">
      <w:pPr>
        <w:rPr>
          <w:rFonts w:hint="eastAsia"/>
        </w:rPr>
      </w:pPr>
      <w:r>
        <w:rPr>
          <w:rFonts w:hint="eastAsia"/>
        </w:rPr>
        <w:t>CCTACGGGTGGCTGCAGTCGAGAATCTTCGGCAATGGGCGCAAGCCTGACCGAGCGACGCCGCGTGCGCGATGAAGGCCTTCGGGTTGTAAAGCGCTGTCGAGGGGGAGGAAAGCCCGCAAGGGTCTGACCTATCCCTGGAGGAAGCACGGGCTAAGTTCGTGCCAGCAGCCGCGGTAAGACGAACCGTGCAAACGTTGTTCGGAATCACTGGGCTTAAAGGGCGCGTAGGCGGCTCGCCAAGTCGGGGGTGAAATCTTTCGGCTCAACCGGAAAAGTGCCTTCGATACTGGCGGGCTGGAGGGAGGTAGGGGCGTGCGGAACTTCCGGTGGAGCGGTGAAATGCGTTGATATCGGAAGGAACGCCGGTGGCGAAAGCGGCACGCTGGATCTCTTCTGACGCTGAGGCGCGAAAGCTAGGGGAGCGAACGGGATTAGATACCCCAGTAGTCC</w:t>
      </w:r>
    </w:p>
    <w:p w14:paraId="524E85A3">
      <w:pPr>
        <w:rPr>
          <w:rFonts w:hint="eastAsia"/>
        </w:rPr>
      </w:pPr>
      <w:r>
        <w:rPr>
          <w:rFonts w:hint="eastAsia"/>
        </w:rPr>
        <w:t>&gt;OTU002158</w:t>
      </w:r>
    </w:p>
    <w:p w14:paraId="635261E6">
      <w:pPr>
        <w:rPr>
          <w:rFonts w:hint="eastAsia"/>
        </w:rPr>
      </w:pPr>
      <w:r>
        <w:rPr>
          <w:rFonts w:hint="eastAsia"/>
        </w:rPr>
        <w:t>CCTACGGGGGGCTGCAGTCGAGGATCTTCCCCAATGGGCGCAAGCCTGAGGGAGCGACGCCGCGTGCGGGATGAAGGCCTTCGGGTTGTAAACCGCTGTCGTGGGGGAGGAAGTCCGTTAAATCGGATTGACCTATCCCAGGAGGAAGCACGGGCTAAGTTCGTGCCAGCAGCCGCGGTAAGACGAACCGTGCAAACGTTACTCGGATTCACTGGGCTTAAAGGGCGCGTAGGCGGTACGCCAAGTCTGGGGTGAAATCGTTCGGCTCAACCGGACAATTGCCTGGGATACTGGCGTGCTCGAGGGAGGTAGGGGCGATCGGAACGACCAGTGGAGCGGTGAAATGCGTTGATATTGGTCGGAACGCCGGTGGCGAAAGCGGATCGCTGGATCTCTTCTGACGCTGAGGCGCGAAAGCTAGGGGAGCAAACGGGATTAGATACCCTGGTAGTCC</w:t>
      </w:r>
    </w:p>
    <w:p w14:paraId="0F2A2486">
      <w:pPr>
        <w:rPr>
          <w:rFonts w:hint="eastAsia"/>
        </w:rPr>
      </w:pPr>
      <w:r>
        <w:rPr>
          <w:rFonts w:hint="eastAsia"/>
        </w:rPr>
        <w:t>&gt;OTU002159</w:t>
      </w:r>
    </w:p>
    <w:p w14:paraId="554746A8">
      <w:pPr>
        <w:rPr>
          <w:rFonts w:hint="eastAsia"/>
        </w:rPr>
      </w:pPr>
      <w:r>
        <w:rPr>
          <w:rFonts w:hint="eastAsia"/>
        </w:rPr>
        <w:t>CCTACGGGAGGCTGCAGTCGAGAATCTTCGGCAATGAGCGCAAGCTTGACCGAGCGACGCCGCGTGGAGGATGAAGGCCTTCGGGTTGTAAACTCCTGTCAGGGGGGATCAAGATCCGGCGGGTACACCCGCCGGGTTCGAGTGATCTCCAGAGGAAGCACGGGCTAAGTTCGTGCCAGCAGCCGCGGTAAGACGAACCGTGCGAACGTTGTTCGGAATCACTGGGCTTAAAGGGCGCGTAGGCGGCTTGCCAAGTCTGGGGTGAAATCCTCCGGCTCAACCGGAGAATTGCCTGGGATACTGGCGGGCTCGAAGAGGATAGGGGCCATGGGAACTACCAGTGGAGCGGTGAAATGCGTTGATATTGGTAGGAACGCCGGTGGCGAAAGCGCATGGCTGGACCCTTCTTGACGCTGAGGCGCGAAAGCTAGGGTAGCGAACGGGATTAGATACCCCAGTAGTCC</w:t>
      </w:r>
    </w:p>
    <w:p w14:paraId="593F65BF">
      <w:pPr>
        <w:rPr>
          <w:rFonts w:hint="eastAsia"/>
        </w:rPr>
      </w:pPr>
      <w:r>
        <w:rPr>
          <w:rFonts w:hint="eastAsia"/>
        </w:rPr>
        <w:t>&gt;OTU002160</w:t>
      </w:r>
    </w:p>
    <w:p w14:paraId="156CFCF5">
      <w:pPr>
        <w:rPr>
          <w:rFonts w:hint="eastAsia"/>
        </w:rPr>
      </w:pPr>
      <w:r>
        <w:rPr>
          <w:rFonts w:hint="eastAsia"/>
        </w:rPr>
        <w:t>CCTACGGGGGGCTGCAGTAACGAATATTCCGCAATGCGCGAAAGCGTGACGGAGCGATGCCGCGTGCAGGATGAAGCCCTTCGGGGTGTAAACTGCTGTCAGGGTTTAGCAACGCAATGAGCAGACCCAGAGGAAGAGGCGGCTAACTCTGTGCCAGCAGCCGCGGTAATACAGAGGCCTCGAGCGTTAATCGGAGTCACTGGGCTTAAAGGGTGCGTAGGCCGCCTCGCAAGTGCTTTGTGAAATCCCACGGCTCAACCGTGGAATCGCTTGGCAGACTGCGGGGCTTGAGGTCGGTAGGGGCAGCCGGAACTCTAGGTGGAGCGGTGAAATGCGTAGATATCTAGAGGAACGCCAAAGGTGAAGACAGGCTGCTGGGCCGATTCTGACGCTGAGGCACGAAAGCGTGGGTAGCGAACGGGATTAGATACCCTGGTAGTCC</w:t>
      </w:r>
    </w:p>
    <w:p w14:paraId="54A5202A">
      <w:pPr>
        <w:rPr>
          <w:rFonts w:hint="eastAsia"/>
        </w:rPr>
      </w:pPr>
      <w:r>
        <w:rPr>
          <w:rFonts w:hint="eastAsia"/>
        </w:rPr>
        <w:t>&gt;OTU002161</w:t>
      </w:r>
    </w:p>
    <w:p w14:paraId="6D55F416">
      <w:pPr>
        <w:rPr>
          <w:rFonts w:hint="eastAsia"/>
        </w:rPr>
      </w:pPr>
      <w:r>
        <w:rPr>
          <w:rFonts w:hint="eastAsia"/>
        </w:rPr>
        <w:t>CCTACGGGCGGCTGCAGTGGGGAATCTTGCGCAATGGTCGAGAGACTGACGCAGCGACGCCGCGTGCGGGAGGAAGGTCTTCGGATCGTAAACCGCTGTCAGGAGGGACGAAGAGCCCCGGGAGGCAATGCCCGGGGTGTGACGGTACCTCCAGAGGAAGCACCGGCTAACTCCGTGCCAGCAGCCGCGGTAATACGGAGGGTGCAAGCGTTGTTCGGAATTATTGGGCGTAAAGCGCGCGCAGGCGGTTGAATCAGTCTAGAGGTGAAAGGCCGGGGCTCAACCCCGTGCTGGCCTCGGATACTGTTCAACTGGAGACACGTAGAGGCTGGCGGAATTCCGGGTGTAGCGGTGGAATGCGTAGAGATCCGGAAGAACACCGGAGGCGAAGGCGGCCAGCTGGGCGTGGTCTGACGCTGAGGCGCGAAGGCGTGGGGAGCGAACAGGATTAGATACCCCTGTGTCC</w:t>
      </w:r>
    </w:p>
    <w:p w14:paraId="07F02536">
      <w:pPr>
        <w:rPr>
          <w:rFonts w:hint="eastAsia"/>
        </w:rPr>
      </w:pPr>
      <w:r>
        <w:rPr>
          <w:rFonts w:hint="eastAsia"/>
        </w:rPr>
        <w:t>&gt;OTU002162</w:t>
      </w:r>
    </w:p>
    <w:p w14:paraId="15DC2399">
      <w:pPr>
        <w:rPr>
          <w:rFonts w:hint="eastAsia"/>
        </w:rPr>
      </w:pPr>
      <w:r>
        <w:rPr>
          <w:rFonts w:hint="eastAsia"/>
        </w:rPr>
        <w:t>CCTACGGGTGGCAGCAGTGGGGAATATTGGACAATGGGGGCAACCCTGATCCAGCCACGCCGCGTGAGTGATGAAGGCCTTCGGGTCGTAAAGCTCTGTGGGGAGGGACGAACGTCCCCGTGAAGAACGGGGGGTGACGGTACCTCCTTAGCAAGCACCGGCTAACTTCGTGCCAGCAGCCGCGGTAATACGAAGGGTGCAAACGTTGCTCGGAATCATTGGGCGTAAAGCGCACGTAGGCGGCTCCATAAGTCGGATGTGAAATCCCTCGGCTCAACCGAGGACGTGCATTCGAAACTGCGGAGCTCGAGTATGGAAGAGGGTCGCAGAATTCCCGGTGTAGAGGTGAAATTCGTAGATATCGGGAGGAATACCAGTGGCGAAGGCGGCGACCTGGGCCAATACTGACGCTGAGGTGCGAAAGCGTGGGGAGCAAACAGGATTAGATACCCGTGTAGTCC</w:t>
      </w:r>
    </w:p>
    <w:p w14:paraId="3B77838E">
      <w:pPr>
        <w:rPr>
          <w:rFonts w:hint="eastAsia"/>
        </w:rPr>
      </w:pPr>
      <w:r>
        <w:rPr>
          <w:rFonts w:hint="eastAsia"/>
        </w:rPr>
        <w:t>&gt;OTU002163</w:t>
      </w:r>
    </w:p>
    <w:p w14:paraId="31490218">
      <w:pPr>
        <w:rPr>
          <w:rFonts w:hint="eastAsia"/>
        </w:rPr>
      </w:pPr>
      <w:r>
        <w:rPr>
          <w:rFonts w:hint="eastAsia"/>
        </w:rPr>
        <w:t>CCTACGGGAGGCTGCAGTGGGGAATCTTGGACAATGGGGGCAACCCTGATCCAGCGATGCCGCGTGGGTGAAGAAGGCCTTCGGGTTGTAAAGCCCTTTAGGTTAGGAAGAAGTATGCCGAGAGGCATATTGACGGTACTAACAGAATAAGCACCGGCAAACTCTGTGCCAGCAGCCGCGGTAATACAGAGGGTGCGAGCGTTAATCGGAATTACTGGGCGTAAAGGGCGCGTAGGCGGTGATACAGGTGAGATGTGAAATCCCCGGGCTTAACCTGGGAAGTGCATTTCAAACGGTATGACTAGAGTGTGGGAGAGGGTGGTGGAATTTCCGGTGTAGCGGTGAAATGCGTAGATATCGGAAAGAACGTCGATGGCGAAGGCAGCCACCTGGCCCAATACTGACGCTGAGGCGCGAAAGCGTGGGGAGCGAACAGGATTAGATACCCTAGTAGTCC</w:t>
      </w:r>
    </w:p>
    <w:p w14:paraId="14A88437">
      <w:pPr>
        <w:rPr>
          <w:rFonts w:hint="eastAsia"/>
        </w:rPr>
      </w:pPr>
      <w:r>
        <w:rPr>
          <w:rFonts w:hint="eastAsia"/>
        </w:rPr>
        <w:t>&gt;OTU002164</w:t>
      </w:r>
    </w:p>
    <w:p w14:paraId="0D48F166">
      <w:pPr>
        <w:rPr>
          <w:rFonts w:hint="eastAsia"/>
        </w:rPr>
      </w:pPr>
      <w:r>
        <w:rPr>
          <w:rFonts w:hint="eastAsia"/>
        </w:rPr>
        <w:t>CCTACGGGCGGCTGCAGTAAGGAATATTCCACAATGGGCGCAAGCCTGATGGAGCGACGCCGCGTGAGCGAAGAAGCCTCTAGGGGTGTAAAGCTCTTTTCAGTGGGATGACAATCGACAGTACCACTGGAATAAGCCCCGGCTAACTACGTGCCAGCAGCCGCGGTAATACGTAGGGGGCGAGCGTTGTCCGGATTTACTGGGCGTAAAGCGCGTGTAGGCGGTATGGCAAGTCTGCCGTGAAAGCTCGTGGCTCAACCGCGAGAGGTCGGTGGAAACTGCCGTACTTGAGGACGGTAGAGGGGGGTGGAATTCCCGGTGTAGTGGTGAAATGCGTAGATATCGGGAGGAACACCAGTGGCGAAGGCGGCCCCCTGGGCCGCTCCTGACGCTGAGACGCGAAGGCCAGGGTAGCGAACGGGATTAGATACCCTGGTAGTCC</w:t>
      </w:r>
    </w:p>
    <w:p w14:paraId="1360865D">
      <w:pPr>
        <w:rPr>
          <w:rFonts w:hint="eastAsia"/>
        </w:rPr>
      </w:pPr>
      <w:r>
        <w:rPr>
          <w:rFonts w:hint="eastAsia"/>
        </w:rPr>
        <w:t>&gt;OTU002165</w:t>
      </w:r>
    </w:p>
    <w:p w14:paraId="6AA00754">
      <w:pPr>
        <w:rPr>
          <w:rFonts w:hint="eastAsia"/>
        </w:rPr>
      </w:pPr>
      <w:r>
        <w:rPr>
          <w:rFonts w:hint="eastAsia"/>
        </w:rPr>
        <w:t>CCTACGGGTGGCTGCAGTCGAGAATCTTCCGCAATGGACGCAAGTCTGACGGAGCGATGCCGCGTGATTGATGAAGCGCTTCGGCGCGTAAAGGTCTTTTATGAGGGAAGAAGTTTATTGACGGTACCTCATGAATAAGGGGCTCCTAACTCTGTGCCAGCAGGAGCGGTAATACAGAGGCCCCGAGCGTTATCCGGAATTATTGGGCGTAAAGGGTGCGTAGGTTGCGTTGTTAGTCGTTTGTGAAAGCCCCGGGCTTAACCCGGGAGACGCGGGCGAAACGGCAATGCTTGAGTAGAGGAGAGGTGTGCAGAACTCATGGTGTAGGGGTGAAATCCGTTGATATCATGGGGAATACCAAAAGCGAAGGCAGCACACTGGCCTCTTACTGACACTGAAGCACGAAAGCGTGGGTAGCGAATGGGATTAGATACCCCTGTAGTCC</w:t>
      </w:r>
    </w:p>
    <w:p w14:paraId="7B26A252">
      <w:pPr>
        <w:rPr>
          <w:rFonts w:hint="eastAsia"/>
        </w:rPr>
      </w:pPr>
      <w:r>
        <w:rPr>
          <w:rFonts w:hint="eastAsia"/>
        </w:rPr>
        <w:t>&gt;OTU002166</w:t>
      </w:r>
    </w:p>
    <w:p w14:paraId="5E368BED">
      <w:pPr>
        <w:rPr>
          <w:rFonts w:hint="eastAsia"/>
        </w:rPr>
      </w:pPr>
      <w:r>
        <w:rPr>
          <w:rFonts w:hint="eastAsia"/>
        </w:rPr>
        <w:t>CCTACGGGAGGCTGCAGTGGGGAATCTTGCGCAATGGCCGAAAGGCTGACGCAGCGACGCCGCGTGTGGGAGGAAGCTCTTCGGGGTGTAAACCACTGTTGCCCGGGACGAATAGTCTCTTTCGAGAGACCTGACGGTACCGGGTGAGGAAGCACCGGCTAACTCTGTGCCAGCAGCCGCGGTAATACAGAGGGTGCGAGCGTTGTCCGGAATCACTGGGCGTAAAGGGCGCGTAGGCGGTCCAGTAAGCGTGTGGTGAAAGCCCGGGGCTCAACCCCGGGTCGGCCGTGCGAACTGCGGGACTCGAGCACTGTAGAGGCAGGCGGAATTCCGGGTGTAGCGGTGGAATGCGTAGAGATCCGGAAGAACACCGGTGGCGAAGGCGGCCTGCTGGGCAGTATAGCTGACGCTGAGGCGCGACAGCGTGGGGAGCAAACAGGATTAGATACCCGGGTAGTCC</w:t>
      </w:r>
    </w:p>
    <w:p w14:paraId="735833B9">
      <w:pPr>
        <w:rPr>
          <w:rFonts w:hint="eastAsia"/>
        </w:rPr>
      </w:pPr>
      <w:r>
        <w:rPr>
          <w:rFonts w:hint="eastAsia"/>
        </w:rPr>
        <w:t>&gt;OTU002167</w:t>
      </w:r>
    </w:p>
    <w:p w14:paraId="5232D86D">
      <w:pPr>
        <w:rPr>
          <w:rFonts w:hint="eastAsia"/>
        </w:rPr>
      </w:pPr>
      <w:r>
        <w:rPr>
          <w:rFonts w:hint="eastAsia"/>
        </w:rPr>
        <w:t>CCTACGGGCGGCAGCAGTGAGGAATATTGGACAATGGGCGAAAGCCTGATCCAGCCATGCCGCGTGAGTGATGAAGGCCTTAGGGTTGTAAAGCTCTTTTACCCGGGATGATAATGACAGTACCGGGAGAATAAGCCCCGGCTAACTCCGTGCCAGCAGCCGCGGTAATACGAAGGGGGCTAGCGTTGTTCGGAATCACTGGGCGTAAAGCGCGTGTAGGCGGACTGTTAAGTCGGGGGTGAAATCCCGAGGCTCAACCTCGGAATTGCCTTCGATACTGGCAGTCTTTGAGTCCGGGAGAGGTGAGTGGAACTCCTAGTGTAGAGGTGAAATTCGTAGATATTAGGAAGAACACCAGTGGCGAAGGCGGCTCACTGGCCCGGTACTGACGCTGTGACGCGAAAGCGTGGGGAGCAAACAGGATTAGATACCCTTGTAGTCC</w:t>
      </w:r>
    </w:p>
    <w:p w14:paraId="2153EA86">
      <w:pPr>
        <w:rPr>
          <w:rFonts w:hint="eastAsia"/>
        </w:rPr>
      </w:pPr>
      <w:r>
        <w:rPr>
          <w:rFonts w:hint="eastAsia"/>
        </w:rPr>
        <w:t>&gt;OTU002168</w:t>
      </w:r>
    </w:p>
    <w:p w14:paraId="2F07B9C9">
      <w:pPr>
        <w:rPr>
          <w:rFonts w:hint="eastAsia"/>
        </w:rPr>
      </w:pPr>
      <w:r>
        <w:rPr>
          <w:rFonts w:hint="eastAsia"/>
        </w:rPr>
        <w:t>CCTACGGGGGGCTGCAGTAACGAATATTCCGCAATGGACGAAAGTCTGACGGAGCAATGCCGCGTGCAGGATGAAGCCCCTCGGGGTGTAAACTGCTGTCAGGGTTCAGCAACACAATGAGCAGACCCAGAGGAAGAGACGGCTAACTCTGTGCCAGCAGCCGCGGTAATACCGAGGTCTCGAGCGTTGCGCGGATTCATTGGGCTTAAAGCGTGCGTAGGCGGGTCCGTAAGTGCCTTGTGAAATCCCATGGCTCAACCATGGAATTGCTCGGTAGACTACGGGTCTTGAGGTCGGTAGGGGTCGCCGGAACTCTAGGTGGAGCGGTGAAATGCGTAGATATCTAGAGGAACGCCAAAGGTGAAGACAGGCGACTGGGCCGATTCTGACGCTGAGGCACGAAAGCGTGGGGAGCGAACGGGATTAGATACCCCTGTAGTCC</w:t>
      </w:r>
    </w:p>
    <w:p w14:paraId="5081FE6E">
      <w:pPr>
        <w:rPr>
          <w:rFonts w:hint="eastAsia"/>
        </w:rPr>
      </w:pPr>
      <w:r>
        <w:rPr>
          <w:rFonts w:hint="eastAsia"/>
        </w:rPr>
        <w:t>&gt;OTU002169</w:t>
      </w:r>
    </w:p>
    <w:p w14:paraId="5FDAFFF6">
      <w:pPr>
        <w:rPr>
          <w:rFonts w:hint="eastAsia"/>
        </w:rPr>
      </w:pPr>
      <w:r>
        <w:rPr>
          <w:rFonts w:hint="eastAsia"/>
        </w:rPr>
        <w:t>CCTACGGGGGGCTGCAACCGGGAATCGTGCGCAATGGACGAAAGTCTGACGCCGCGACGTCGCGTGAAGGATGAAGGCCTTACGGTCGTAAACTTCTTTTGCCATATGGGTGACCCTATGGAGAATAAGCACCTGCTAACTCTGTGCCAGCAGCCGCGGTAATACAGAGGGTGCAAGCGTTATCCGGATTTATTGGGCGTAAAGCGTTTCGTAGGTGGTTTTGTAAGTTAAACTTCAAAGATCAGGGCTTAACCCTGGGAAGGGGTTTAATACTGCAGGACTTAGAGAATTTTAGGGGCAATCGGAACTGTTGGTGTAGGGGTGAAATCCGTTGATATCAACAGGAACGTCAAGGGCGTAGGCAGATTGCTGGGAAATTTCTGACACTGAGGAACGAAAGCTAGGGGAGCGAAAGGGATTAGATACCCCTGTAGTCC</w:t>
      </w:r>
    </w:p>
    <w:p w14:paraId="5751A9D5">
      <w:pPr>
        <w:rPr>
          <w:rFonts w:hint="eastAsia"/>
        </w:rPr>
      </w:pPr>
      <w:r>
        <w:rPr>
          <w:rFonts w:hint="eastAsia"/>
        </w:rPr>
        <w:t>&gt;OTU002170</w:t>
      </w:r>
    </w:p>
    <w:p w14:paraId="3F6B6E50">
      <w:pPr>
        <w:rPr>
          <w:rFonts w:hint="eastAsia"/>
        </w:rPr>
      </w:pPr>
      <w:r>
        <w:rPr>
          <w:rFonts w:hint="eastAsia"/>
        </w:rPr>
        <w:t>CCTACGGGTGGCAGCAGCAAGGAATTTTCGGCAATGGGCGCAAGCCTGACCGAGCAACGCCGCGTGCAGGATGACGGCCTTCGGGTTGTAAACTGCTTTTGCGAGGGACGATACAGACGGTACCTCGAAAACAAGCCCCGGCTAACTCTGTGCCAGCAGCCGCGGTAATACAGAGGGGGCAAGCGTTGTCCGGACTTACTGGGCGTAAAGGGCACGTAGGTGGTCGGGCAAGACCGGTGTGAAATCCCACGGCTTAACCGTGGGGCGCCACTGGTGACTGTTCGACTGGAGCCTGGCAGAGGTGGGTGGAATTGCCGGTGTAGTGGTGAAATGCGTAGAGATCGGCAGGAACACCAAGGGGGAACCCAGCCCACTGGGCCAGTGCTGACACTGAGGTGCGACAGCGTGGGGAGCGAACAGGATTAGATACCCGAGTAGTCC</w:t>
      </w:r>
    </w:p>
    <w:p w14:paraId="65C78D0E">
      <w:pPr>
        <w:rPr>
          <w:rFonts w:hint="eastAsia"/>
        </w:rPr>
      </w:pPr>
      <w:r>
        <w:rPr>
          <w:rFonts w:hint="eastAsia"/>
        </w:rPr>
        <w:t>&gt;OTU002171</w:t>
      </w:r>
    </w:p>
    <w:p w14:paraId="75CA55C4">
      <w:pPr>
        <w:rPr>
          <w:rFonts w:hint="eastAsia"/>
        </w:rPr>
      </w:pPr>
      <w:r>
        <w:rPr>
          <w:rFonts w:hint="eastAsia"/>
        </w:rPr>
        <w:t>CCTACGGGGGGCAGCAGTCGAGAGGCTTCCACAATGGGGGAAACCCTGATGGAGCGACGCCGCGTGGGTGATGAAGGTCTTCGGATCGTAAAGCCCTTTCAGCAAGGAAGAATGGACGGGTGCTAATACCATCATGTCCAAGACGGTACTTGCAGAAGAAGCTCCGGCTAACTCCGTGCCAGCAGCCGCGGTAAGACGGAGGGAGCAAGCGTTGTTCGGATTTACTGGGCGTAAAGGGCGTCTAGGCGGATTGGTCAGTCAGGTGTGAAACCCCCCGGCTCAACCGGGGATCTGCACTTGATACTGCCGATCTTGAGTATGGAAGAGGAAAGCGGAATTCCAGGTGTAGCGGTGAAATGCGTAGATATCTGGAAGAACACCGGTGGCGAAGGCGGCTTTCTGGTCCAATACTGACGCTAAAGCGCGAAAGTGTGGGGAGCAAACAGGATTAGATACCCGTGTAGTCC</w:t>
      </w:r>
    </w:p>
    <w:p w14:paraId="23603FE9">
      <w:pPr>
        <w:rPr>
          <w:rFonts w:hint="eastAsia"/>
        </w:rPr>
      </w:pPr>
      <w:r>
        <w:rPr>
          <w:rFonts w:hint="eastAsia"/>
        </w:rPr>
        <w:t>&gt;OTU002172</w:t>
      </w:r>
    </w:p>
    <w:p w14:paraId="18E29546">
      <w:pPr>
        <w:rPr>
          <w:rFonts w:hint="eastAsia"/>
        </w:rPr>
      </w:pPr>
      <w:r>
        <w:rPr>
          <w:rFonts w:hint="eastAsia"/>
        </w:rPr>
        <w:t>CCTACGGGTGGCTGCAGTTAGGAATTTTGCGCAATGGGCGAAAGCCTGACGCAGCAACGCCGCGTGAGTGAAGAAGGCCTTCGGGTTGTAAAGCTCTTTTTTTCGGAAAGAAACAAATGACGGTACCGAAAGAATAAGCACCGGCTAACTCTGTGCCAGCAGCCGCGGTAATACAGAGGGTGCAAGCGTTATTCGGATTTACTGGGCGTAAAGCGCATGTAGGCGGTTTGTCAAGTCCGGTGTGAAATCCCCCGACTCAATCGGGGAAGTGCACTGGATACTGTCAGACTAGAGTATGGGAGAGGAGAGTGGAATTCCTGGTGTAGAGGTGAAATTCGTAGATATCAGGAGGAACAACAGAGGCGAAGGCGGCTCTCTGGCCTGTAACTGACGCTGAGGCGCGAAAGCGTGGGGAGCAAACAGGATTAGATACCCTGGTAGTCC</w:t>
      </w:r>
    </w:p>
    <w:p w14:paraId="74A69DCB">
      <w:pPr>
        <w:rPr>
          <w:rFonts w:hint="eastAsia"/>
        </w:rPr>
      </w:pPr>
      <w:r>
        <w:rPr>
          <w:rFonts w:hint="eastAsia"/>
        </w:rPr>
        <w:t>&gt;OTU002173</w:t>
      </w:r>
    </w:p>
    <w:p w14:paraId="4CBF9E12">
      <w:pPr>
        <w:rPr>
          <w:rFonts w:hint="eastAsia"/>
        </w:rPr>
      </w:pPr>
      <w:r>
        <w:rPr>
          <w:rFonts w:hint="eastAsia"/>
        </w:rPr>
        <w:t>CCTACGGGCGGCAGCAGTCGGGAATCTTGCGCAATGGGCGAAAGCCTGACGCAGCAACACCGTGTGAGCGACGAAGGCCTTCGGGTCGTAAAGCTCTGTTGTTGGGGACGAAGGGTTAGGGGTTAATAGCCCCGAGCCTGACGGTACCCTTCGAGGAAGCCCCGGCCAACTACGTGCCAGCAGCCGCGGTAATACGGAGGGAGCTAGCGTTGTTCGGAATTACTGGGCGTAAAGCGCACGTAGGCGGCTTTGTAAGTTAGAGGTGAAAGCCCGGGGCTCAACTCCGGAACTGCCTTTAAGACTGCATCGCTAGAATCCGGGAGAGGTGAGTGGAATTCCTAGTGTAGAGGTGAAATTCGTAGATATTAGGAAGAACACCAGTGGCGAAGGCGGCTCACTGGCCCGGTACTGACGCTCATGTGCGAAAGCGTGGGGAGCAAACAGGATTAGATACCCCAGTAGTCC</w:t>
      </w:r>
    </w:p>
    <w:p w14:paraId="02BCDD60">
      <w:pPr>
        <w:rPr>
          <w:rFonts w:hint="eastAsia"/>
        </w:rPr>
      </w:pPr>
      <w:r>
        <w:rPr>
          <w:rFonts w:hint="eastAsia"/>
        </w:rPr>
        <w:t>&gt;OTU002174</w:t>
      </w:r>
    </w:p>
    <w:p w14:paraId="3E104F81">
      <w:pPr>
        <w:rPr>
          <w:rFonts w:hint="eastAsia"/>
        </w:rPr>
      </w:pPr>
      <w:r>
        <w:rPr>
          <w:rFonts w:hint="eastAsia"/>
        </w:rPr>
        <w:t>CCTACGGGAGGCTGCAGCAAGGAATCTTCGGCACTGGGCGCAAGCCTGACCGAGCAACGCCGCGTGGAGGACGACGGCCTTCGGGTTGTAAACTCCTTTCGCGGGGGAAGACACGGACGGTACCCCGAGAAGCAGCCCCGGCTAACTCTGTGCCAGCAGCCGCGGTAATACAGAGGGGGCAAGCGTTGTCCGGATTTACTGGGCGTACAGCGCGCGCAGGCGGCCTTGGACGTGCCGTGTGACATACGCGGGCTCAACCCGCGGGGGCCACGGTAGACGCTAAGGCTAGAGGCAGGGAGAGGGATGTGGAATACCCGGTGGAGCGGTGAAATGCGTAGAGATCGGGTGGAACACCAGGGGCGCAGGCGGCATCCTGGCCCTGACCTGACGCTGAGGCGCGAGAGCGTGGGGAGCGAACTGGATTAGATACCCTGGTAGTCC</w:t>
      </w:r>
    </w:p>
    <w:p w14:paraId="54940C82">
      <w:pPr>
        <w:rPr>
          <w:rFonts w:hint="eastAsia"/>
        </w:rPr>
      </w:pPr>
      <w:r>
        <w:rPr>
          <w:rFonts w:hint="eastAsia"/>
        </w:rPr>
        <w:t>&gt;OTU002175</w:t>
      </w:r>
    </w:p>
    <w:p w14:paraId="1094D564">
      <w:pPr>
        <w:rPr>
          <w:rFonts w:hint="eastAsia"/>
        </w:rPr>
      </w:pPr>
      <w:r>
        <w:rPr>
          <w:rFonts w:hint="eastAsia"/>
        </w:rPr>
        <w:t>CCTACGGGGGGCTGCAGTGGGGGATATTGCGCAATGGGCGAAAGCCTGACGCAGCGACGCCGCGTGGGTGATGAAGGCCTTCGGGTCGTAAAGCCCTGTCGAGGGGGACGAAACGGTTCCGACCTAATACGTCGGGGCTCTGACGGTACCCCTAAAGGAAGCACCGGCTAACTCCGTGCCAGCAGCCGCGGTAATACGGAGGGTGCGAGCGTTGTTCGGAATCACTGGGCGTAAAGCGCGTGTAGGCGGTCTGTTAAGTCTGATGTGAAAGCCCGGGGCTCACCCCCGGAAGTGCATTGGAAACTGACAGACTGGAGTCCCGGAGAGGAGGGTGGAATTCCTGGTGTAGCGGTGAAATGCGTAGATATCAGGAGGAACACCGGTGGCGAAGGCGGCCCTCTGGACGGTGACTGACGCTGAGACGCGAAAGCGTGGGGAGCAAACAGGATTAGATACCCTAGTAGTCC</w:t>
      </w:r>
    </w:p>
    <w:p w14:paraId="49CCFA59">
      <w:pPr>
        <w:rPr>
          <w:rFonts w:hint="eastAsia"/>
        </w:rPr>
      </w:pPr>
      <w:r>
        <w:rPr>
          <w:rFonts w:hint="eastAsia"/>
        </w:rPr>
        <w:t>&gt;OTU002176</w:t>
      </w:r>
    </w:p>
    <w:p w14:paraId="1A296EE9">
      <w:pPr>
        <w:rPr>
          <w:rFonts w:hint="eastAsia"/>
        </w:rPr>
      </w:pPr>
      <w:r>
        <w:rPr>
          <w:rFonts w:hint="eastAsia"/>
        </w:rPr>
        <w:t>CCTACGGGAGGCTGCAGTGGGGAATATTGGACAATGGGGGAAACCCTGATCCAGCAATGCCGCGTGAGTGATGAAGGCCTTAGGGTTGTAAAGCTCTTTCGGCGGGGAAGATGATGACGGTACCCGCAGAAGAAGCCCCGGCTAACTTCGTGCCAGCAGCCGCGGTAATACGAAGGGGGCTAGCGTTGTTCGGAATTACTGGGCGTAAAGGGCGCGTAGGCGGCGCATTAAGTCAGGTGTGAAAGCCCTGGGCTCAACCCAGGAATAGCACTTGATACTGATGCGCTTGAATTCGGGAGAGGATGACGGAATTCCCAGTGTAGAGGTGAAATTCGTAGATATTGGGAAGAACACCAGTGGCGAAGGCGGCTATCTGGACGGTTACTGACGCTAAGACTCGAAAGCGTGGGGAGCAAACAGGATTAGATACCCTGGTAGTCC</w:t>
      </w:r>
    </w:p>
    <w:p w14:paraId="684E4098">
      <w:pPr>
        <w:rPr>
          <w:rFonts w:hint="eastAsia"/>
        </w:rPr>
      </w:pPr>
      <w:r>
        <w:rPr>
          <w:rFonts w:hint="eastAsia"/>
        </w:rPr>
        <w:t>&gt;OTU002177</w:t>
      </w:r>
    </w:p>
    <w:p w14:paraId="4B4CF9FD">
      <w:pPr>
        <w:rPr>
          <w:rFonts w:hint="eastAsia"/>
        </w:rPr>
      </w:pPr>
      <w:r>
        <w:rPr>
          <w:rFonts w:hint="eastAsia"/>
        </w:rPr>
        <w:t>CCTACGGGTGGCTGCAGTAGGGAATCTTCGGCAATGGACGAAAGTCTGACCGAGCAACGCCGCGTGAGTGAGGAAGGTCTTCGGATCGTAAAGCTCTGTTGCCAGGGAAGAACAGCCTGGGGAGGGAATGCCCTAGGCTTGACGGTACCTGAGAAGAAAGCCCCGGCTAACTACGTGCCAGCAGCCGCGGTAATACGTAGGGGGCAAGCGTTGTCCGGAATTATTGGGCGTAAAGCGCGCGCAGGCGGTTTCTTAAGTCTTGTGTTTAATCCCGGGGCTCAACCTCGGTTCGCATGGGAAACTGGGAAACTGGAGTGCAGGAGAGGAAAGTGGAATTCCACGTGTAGCGGTGAAATGCGTAGAGATGTGGAGGAACACCAGTGGCGAAGGCGACTTTCTGGCCTGTAACTGACGCTGAGGCGCGAAAGCGTGGGGAGCAAACAGGATTAGATACCCCAGTAGTCC</w:t>
      </w:r>
    </w:p>
    <w:p w14:paraId="3332B11D">
      <w:pPr>
        <w:rPr>
          <w:rFonts w:hint="eastAsia"/>
        </w:rPr>
      </w:pPr>
      <w:r>
        <w:rPr>
          <w:rFonts w:hint="eastAsia"/>
        </w:rPr>
        <w:t>&gt;OTU002178</w:t>
      </w:r>
    </w:p>
    <w:p w14:paraId="5836488B">
      <w:pPr>
        <w:rPr>
          <w:rFonts w:hint="eastAsia"/>
        </w:rPr>
      </w:pPr>
      <w:r>
        <w:rPr>
          <w:rFonts w:hint="eastAsia"/>
        </w:rPr>
        <w:t>CCTACGGGTGGCTGCAGTGGGGAATCTTGCGCAATGGGCGGAAGCCTGACGCAGCAATGCCGCGTGAATGAAGAAGGCCTTCGGGTTGTAAAATTCTTTTAGTAGGGAAGAAAAAAATGACGGTACCTACAGAAAAAGCCACGGCTAATCACGTGCCAGCAGCCGCGGTAATACGTGAGTGGCAAGCGTTATCCGGAATTACTGGGCGTAAAGGGCGTGTAGGTGGTGATATAAGTCATAGGTAAAAACACTAAGCTTAACTTAGATGGAGCCTATGAAACTGTAATACTAGAGTATAGGATAGGAAGATGGAATTATTACTGTAGCGGTGGAATGCGTAGATAGTAATAGGAAGGCCAACGACGAAGGTAATCTTCTGGACTAATACTGACACTGAGGCGCGAAAGCTAGGGGAGCAAACAGGATTAGATACCCCTGTAGTCC</w:t>
      </w:r>
    </w:p>
    <w:p w14:paraId="4C6BDC78">
      <w:pPr>
        <w:rPr>
          <w:rFonts w:hint="eastAsia"/>
        </w:rPr>
      </w:pPr>
      <w:r>
        <w:rPr>
          <w:rFonts w:hint="eastAsia"/>
        </w:rPr>
        <w:t>&gt;OTU002179</w:t>
      </w:r>
    </w:p>
    <w:p w14:paraId="1E96CB02">
      <w:pPr>
        <w:rPr>
          <w:rFonts w:hint="eastAsia"/>
        </w:rPr>
      </w:pPr>
      <w:r>
        <w:rPr>
          <w:rFonts w:hint="eastAsia"/>
        </w:rPr>
        <w:t>CCTACGGGTGGCTGCAGTGGGGAATCTTGGGCAATGGCCGAAAGGCTGACCCAGCCACGCCGCGTGGAGGAAGACCCCCCTATGGGGCGTAAACTCCTTTTCTGCGAGAAGAAGGCCTCCCTCGGGGGGGTTTGACGGTATCGCAGGAATAAGCACCGGCTAACTCCGTGCCAGCAGCCGCGGTAATACGGAGGGTGCAAGCGTTGTCCGGAATCACTGGGTGTAAAGGGTGTGTAGGCGGGCCCGTAAGTCAGATGTGAAAGGCCACGGCTTAACCGTGGAATGGCCTCTGATACTGCGGGTCTTGAGTCTCGGAGAGGTCGCTGGAATTCGTGGTGTAGCGGTGAAATGCGTAGATATCACGAGGAACACCAGAGGCGTAGGCGGGCGACTGGACGACGACTGACGCTGAGGCACGAAAGCGTGGGGAGCAAACAGGATTAGATACCCGTGTAGTCC</w:t>
      </w:r>
    </w:p>
    <w:p w14:paraId="3F27D1E6">
      <w:pPr>
        <w:rPr>
          <w:rFonts w:hint="eastAsia"/>
        </w:rPr>
      </w:pPr>
      <w:r>
        <w:rPr>
          <w:rFonts w:hint="eastAsia"/>
        </w:rPr>
        <w:t>&gt;OTU002180</w:t>
      </w:r>
    </w:p>
    <w:p w14:paraId="4D04E93C">
      <w:pPr>
        <w:rPr>
          <w:rFonts w:hint="eastAsia"/>
        </w:rPr>
      </w:pPr>
      <w:r>
        <w:rPr>
          <w:rFonts w:hint="eastAsia"/>
        </w:rPr>
        <w:t>CCTACGGGGGGCTGCAGTTGGGAATCTTGCACAATGGGGGAAACCCTGATGCAGCGACGCCGCGTGGAGGATGAAGGATCTAGGTCTGTAAACTCCTTTTATCGGGAAAGACTTAGGACGGTACCCGATGAATAAGGACCGGCTAACTACGTGCCAGCAGCCGCGGTAAGACGTAGGGTCCAAGCGTTGTCCGGATTTACTGGGCGTAAAGAGCACGTAGGCGGCTTGTTAAGTGTGAAGTGAAATCTCCAGGGCTCAACCCGGAAACCGCTTCGCATACTGGCAAGCTAGAGGAATGCAGAGGTAAGTGGAATTCCTGGTGTAGCGGTGAAATGCATAGATATCAGGAGGAACACCCATGGCGAAGGCAGCTTACTGGGCATTATCTGACGCTGAGGTGCGAAAGCGTGGGGAGCAAACAGGATTAGATACCCCGGTAGTCC</w:t>
      </w:r>
    </w:p>
    <w:p w14:paraId="0AF1D4C5">
      <w:pPr>
        <w:rPr>
          <w:rFonts w:hint="eastAsia"/>
        </w:rPr>
      </w:pPr>
      <w:r>
        <w:rPr>
          <w:rFonts w:hint="eastAsia"/>
        </w:rPr>
        <w:t>&gt;OTU002181</w:t>
      </w:r>
    </w:p>
    <w:p w14:paraId="7D15EC4F">
      <w:pPr>
        <w:rPr>
          <w:rFonts w:hint="eastAsia"/>
        </w:rPr>
      </w:pPr>
      <w:r>
        <w:rPr>
          <w:rFonts w:hint="eastAsia"/>
        </w:rPr>
        <w:t>CCTACGGGGGGCTGCAGTCGGGAATTTTGCCCAATGGACGAAAGTCTGAGGCAGCAACCCCGCGTGAGGGACGAAGGCTCTCGGGTCGTAAACCTCTTTTCTCAGGGAAGATACAAGACGGTACCTGAGGAAGAAGCCACGGCTAACTACGTGCCAGCAGCCGCGGTAATACGTAGGTGGCAAGCGTTGTCCGGATTTACTGGGCGTAAAGCGCGCGCAGGCGGCTGGCCAAGTCCGATGTGAAAGCTCCACCGCTTAACGGGGAAACTGCATCGGAAACTGGTCGGCTTGAAGGTGGGAGAGGGTAGCGGAATTCCCGGTGTAGTGGTGAAATGCGTAGATATCGGGAGGAACACCAGTGGCGAAGGCGGCTACCTGGCCCACTCTTGACGCTGAGGCGCGAAAGCTAGGGGAGCGAACAGGATTAGATACCCCTGTAGTCC</w:t>
      </w:r>
    </w:p>
    <w:p w14:paraId="199931DA">
      <w:pPr>
        <w:rPr>
          <w:rFonts w:hint="eastAsia"/>
        </w:rPr>
      </w:pPr>
      <w:r>
        <w:rPr>
          <w:rFonts w:hint="eastAsia"/>
        </w:rPr>
        <w:t>&gt;OTU002182</w:t>
      </w:r>
    </w:p>
    <w:p w14:paraId="5168EEC5">
      <w:pPr>
        <w:rPr>
          <w:rFonts w:hint="eastAsia"/>
        </w:rPr>
      </w:pPr>
      <w:r>
        <w:rPr>
          <w:rFonts w:hint="eastAsia"/>
        </w:rPr>
        <w:t>CCTACGGGCGGCAGCAGTAACGAATCTTCCGCAATGCACGAAAGTGTGACGGAGCGACGCCGCGTGCAGGACGAAGCCCTTCGGGGTGTAAACTGCTGTCAGGGGTTACCAAGATCTGAGGAGCCCCAGAGGAAGGCACGGCTAACTCTGTGCCAGCAGCCGCGGTAAGACAGAGGTGCCGAGCGTTAGGCGGAATCACTGGGCTTAAAGCGTGTGTAGGCGGATTTCTAAGTACCTTGTGAAATCCCACGGCTCAACCGTGGAACTGCTCGGTATACTGGGAATCTTGAGCTGCTTAGGGGTCGTCGGAACAAACGGTGGAGCGGTGAAATGCGTAGATATCGTTTGGAACGCCAACGGTGAAAACAGACGACTGGGAGCACGCTGACGCTGAGACACGAAAGCCAGGGGAGCGAACGGGATTAGATACCCCAGTAGTCC</w:t>
      </w:r>
    </w:p>
    <w:p w14:paraId="42C4A7AB">
      <w:pPr>
        <w:rPr>
          <w:rFonts w:hint="eastAsia"/>
        </w:rPr>
      </w:pPr>
      <w:r>
        <w:rPr>
          <w:rFonts w:hint="eastAsia"/>
        </w:rPr>
        <w:t>&gt;OTU002183</w:t>
      </w:r>
    </w:p>
    <w:p w14:paraId="6C3E4414">
      <w:pPr>
        <w:rPr>
          <w:rFonts w:hint="eastAsia"/>
        </w:rPr>
      </w:pPr>
      <w:r>
        <w:rPr>
          <w:rFonts w:hint="eastAsia"/>
        </w:rPr>
        <w:t>CCTACGGGCGGCTGCAGTGGGGAATCTTGCGCAATGGGCGAAAGCCTGACGCAGCAACGCCGCGTGGGGGATGAAGGCTCTCGGGTTGTAAACCCCTTTCAGTAGGGACGAAATTGACGGTACCTACAGAAGAAGCCCCGGCCAACTACGTGCCAGCAGCCGCGGTAATACGTAGGGGGCGAGCGTTGTCCGGATTCATTGGGCGTAAAGAGCTCGTAGGCGGTTTAGCAAGTCAGAAGTTAAAACGTAAGGCTTAACCTTGCGTCGCTTTTGATACTGCTATGACTCGAGTCTGACAGGGGACCACGGAATTCCTGGTGTAGCGGTGAAATGCGCAGATATCAGGAGGAACACCGGTGGCGAAGGCGGTGGTCTGGGTCAGTACTGACGCTGAGGAGCGAAAGCGTGGGGAGCGAACAGGATTAGATACCCCAGTAGTCC</w:t>
      </w:r>
    </w:p>
    <w:p w14:paraId="585AFE8E">
      <w:pPr>
        <w:rPr>
          <w:rFonts w:hint="eastAsia"/>
        </w:rPr>
      </w:pPr>
      <w:r>
        <w:rPr>
          <w:rFonts w:hint="eastAsia"/>
        </w:rPr>
        <w:t>&gt;OTU002184</w:t>
      </w:r>
    </w:p>
    <w:p w14:paraId="2F7F1BA9">
      <w:pPr>
        <w:rPr>
          <w:rFonts w:hint="eastAsia"/>
        </w:rPr>
      </w:pPr>
      <w:r>
        <w:rPr>
          <w:rFonts w:hint="eastAsia"/>
        </w:rPr>
        <w:t>CCTACGGGTGGCTGCAGTCGAGGATCTTCGGCAATGGGCGCAAGCCTGACCGAGCGACGCCGCGTGCGCGACGAAGGCCTTCGGGTTGTAAAGCGCTGTCGGGGGGGAGGAAAGCCCCAAAAGGGCCTGACCTATCCCCGGAGGAAGCACGGGCTAAGTTCGTGCCAGCAGCCGCGGTAAGACGAACCGTGCGAACGTTGTTCGGAATCACTGGGCTTAAAGGGCGCGTAGGCGGTCGGGCAAGTCCGGGGTGAAATCCTGCAGCTCAACTGTAGAAGTGCCTTGGATACTGCCCGGCTCGAGGGAGATAGGGGTCTGTGGAACTTCTGGTGGAGCGGTGAAATGCGTTGATATCAGAAGGAACGCCGGTGGCGAAAGCGACAGACTGGATCTCTTCTAACGCTGAGGCGCGAAAGCTAGGGGAGCAAACGGGATTAGATACCCCAGTAGTCC</w:t>
      </w:r>
    </w:p>
    <w:p w14:paraId="592D8AB7">
      <w:pPr>
        <w:rPr>
          <w:rFonts w:hint="eastAsia"/>
        </w:rPr>
      </w:pPr>
      <w:r>
        <w:rPr>
          <w:rFonts w:hint="eastAsia"/>
        </w:rPr>
        <w:t>&gt;OTU002185</w:t>
      </w:r>
    </w:p>
    <w:p w14:paraId="75632226">
      <w:pPr>
        <w:rPr>
          <w:rFonts w:hint="eastAsia"/>
        </w:rPr>
      </w:pPr>
      <w:r>
        <w:rPr>
          <w:rFonts w:hint="eastAsia"/>
        </w:rPr>
        <w:t>CCTACGGGGGGCTGCAGTGAGGAATATTGGTCAATGGACGCAAGTCTGAACCAGCCATGCCGCGTGAAGGATGAAGGCGTTCTGCGTTGTAAACTTCTTTTATCAGGGAAGAAACCTTAGTATTCTTATTAAGCCGACGGTACCTGATGAATAAGCACCGGCTAACTCCGTGCCAGCAGCCGCGGTAATACGGAGGGTGCAAGCGTTATCCGGATTCACTGGGTTTAAAGGGTGTGTAGGCGGACTTTTAAGTCCGTGGTGAAATCTCCAGGCTTAACCTGGAAACTGCCATGGATACTATTGGTCTTGAATGCTGTTGAGGTGGGCGGAATACATCATGTAGCGGTGAAATGCTTAGATATGATGTAGAACACCGATTGCGAAGGCAGCTCACTAAGCAGATATTGACGCTGAGGCACGAAAGCGTGGGGATCAAACAGGATTAGATACCCCAGTAGTCC</w:t>
      </w:r>
    </w:p>
    <w:p w14:paraId="43AF1402">
      <w:pPr>
        <w:rPr>
          <w:rFonts w:hint="eastAsia"/>
        </w:rPr>
      </w:pPr>
      <w:r>
        <w:rPr>
          <w:rFonts w:hint="eastAsia"/>
        </w:rPr>
        <w:t>&gt;OTU002186</w:t>
      </w:r>
    </w:p>
    <w:p w14:paraId="6739F16C">
      <w:pPr>
        <w:rPr>
          <w:rFonts w:hint="eastAsia"/>
        </w:rPr>
      </w:pPr>
      <w:r>
        <w:rPr>
          <w:rFonts w:hint="eastAsia"/>
        </w:rPr>
        <w:t>CCTACGGGAGGCAGCAGTGGGGAATCTTCCGCAATGGGCGCAAGCCTGACGGAGCGACGCCGCGTGGAGGAAGAAGGCCTTCGGGTTGTAAACTCCTGTCACGACTTACGAATCCGCTCGGGTCAACTCCCGAGCGTCGACGAAGGGTCGGAAGGAAGCCACAGCTAACTTCGTGCCAGCAGCTGCGGTAAGACGAAGGTGGCAAGCGTTGTTCGGATTCACTGGGCATAAAGGGCGCGTAGGCGGCTCCGTAGGTGGCGCGTGAAAGCCCCCGGCTCAACCGGGGAAGTGCGCGCCAAACCGCGGTTCTCGAGGGCGGTAGGGGGGACTGGAACTCTCGGTGGAGCGGTGAAATGCGTAGATATCGAGAGGAACACCGGCGGCGAAGGCGAGTCCCTGGTCCGCATCTGACGCTGAGGCGCGAAAGCGTGGGTAGCAAACAGGATTAGATACCCTGGTAGTCC</w:t>
      </w:r>
    </w:p>
    <w:p w14:paraId="131B15AD">
      <w:pPr>
        <w:rPr>
          <w:rFonts w:hint="eastAsia"/>
        </w:rPr>
      </w:pPr>
      <w:r>
        <w:rPr>
          <w:rFonts w:hint="eastAsia"/>
        </w:rPr>
        <w:t>&gt;OTU002187</w:t>
      </w:r>
    </w:p>
    <w:p w14:paraId="30D10541">
      <w:pPr>
        <w:rPr>
          <w:rFonts w:hint="eastAsia"/>
        </w:rPr>
      </w:pPr>
      <w:r>
        <w:rPr>
          <w:rFonts w:hint="eastAsia"/>
        </w:rPr>
        <w:t>CCTACGGGCGGCTGCAGTAGGGAATATTGGGCAATGGCGGAAACGCTGACCCAGCCACGCCGCGTGCAGGAAGAAGGCGCTCAGCGTTGTAAACTGCTTTTGCCCGGGAAGAATAACCTTTACGTGTAAAGGGAATGACGGTACCGGGTGAATAAGCACCGGCTAACTCCGTGCCAGCAGCCGCGGTAATACGGAGGGTGCAAGCGTTGTCCGGATTTATTGGGTTTAAAGGGTGCGTAGGCGGCTTTATAAGTCCGGGGTGAAAGACGGCCGCTCAACGGTCGCAGTGCCCTGGATACTGTAAGGCTAGAGTACAGGCGAGGCTGGTGGAATGGGTGGTGTAGCGGTGAAATGCATAGATACCATCCAGAACACCGATTGCGAAGGCAGCCAGCTAGACTGTTACTGACGCTGAGGCACGAAAGCGCGGGGAGCAAACAGGATTAGATACCCTTGTAGTCC</w:t>
      </w:r>
    </w:p>
    <w:p w14:paraId="7E5F9DC0">
      <w:pPr>
        <w:rPr>
          <w:rFonts w:hint="eastAsia"/>
        </w:rPr>
      </w:pPr>
      <w:r>
        <w:rPr>
          <w:rFonts w:hint="eastAsia"/>
        </w:rPr>
        <w:t>&gt;OTU002188</w:t>
      </w:r>
    </w:p>
    <w:p w14:paraId="77818D68">
      <w:pPr>
        <w:rPr>
          <w:rFonts w:hint="eastAsia"/>
        </w:rPr>
      </w:pPr>
      <w:r>
        <w:rPr>
          <w:rFonts w:hint="eastAsia"/>
        </w:rPr>
        <w:t>CCTACGGGGGGTGCAGTGAGGAATATTCCACAATGGGCGCAAGCCTGATGGAGCGACGCCGCGTGAGGGAAGAAGCCTTTCGGGGTGTAAACCTCTTTTCTTCGGGATGATACGTCGGTAGCCGCAAGGTGAGCCGACTAGGACAGTACCGAAGGAATAAGCATCGGCTAACTACGTGCCAGCAGCCGCGGTAATACGTAGGATGCAAGCGTTGTCCGGATTTACTGGGCGTAAAGCGCGCGCAGGCGGCACCCCAAGTACCGTATGAAATCTCCTTGCTCAACGAGGAGGGTATAAGGTAGACTGGGGAGCTAGAGGAGGGTAGAGGGGGGTAGAATTGCTGGTGTAGCGGTGAAATGCGTAGAGATCAGCAGGAATACCCGTGGCGAAGGCGGCCCCCTGGGCCCTACCTGACGCTGAGGCGCGAAGGCTAGGGGAGCGAACGGGATTAGATACCCGGGTAGTCC</w:t>
      </w:r>
    </w:p>
    <w:p w14:paraId="6F8F3140">
      <w:pPr>
        <w:rPr>
          <w:rFonts w:hint="eastAsia"/>
        </w:rPr>
      </w:pPr>
      <w:r>
        <w:rPr>
          <w:rFonts w:hint="eastAsia"/>
        </w:rPr>
        <w:t>&gt;OTU002189</w:t>
      </w:r>
    </w:p>
    <w:p w14:paraId="59CF2BF2">
      <w:pPr>
        <w:rPr>
          <w:rFonts w:hint="eastAsia"/>
        </w:rPr>
      </w:pPr>
      <w:r>
        <w:rPr>
          <w:rFonts w:hint="eastAsia"/>
        </w:rPr>
        <w:t>CCTACGGGTGGCAGCAGCGAGGAATCTTCCACAATGGGCGCAAGCCCGATGGAGCAACGCCGCGTGGAGGACGACGGCCTTCGGGTTGTAAACTCCTTTCGGGGGGGAGGATACGGACAGTACCCCCAGAAGCAGCCCCGGCTAACTCTGTGCCAGCAGCCGCGGTAAGACAGAGGGGGCAAGCGTTGTCCGGAATTACTGGGCGTACAGCGCGCGCAGGCGGCTGGAGACGTGCCGTGTGACAAGCGGAGGCTCAACCTCCGAGGGTCACGGTAGACGCTTCGGCTGGAGGCAGGGAGAGGACAGTGGAATACCCGGTGGAGCGGTGAAATGCGTAGAGATCGGGTGGAACACCAGGGGCGCAGGCGGCTGTCTGGCCCTGACCTGACGCTGAGGCGCGACAGCGTGGGGAGCAAACCGGATTAGATACCCCAGTAGTCC</w:t>
      </w:r>
    </w:p>
    <w:p w14:paraId="4E32BD0A">
      <w:pPr>
        <w:rPr>
          <w:rFonts w:hint="eastAsia"/>
        </w:rPr>
      </w:pPr>
      <w:r>
        <w:rPr>
          <w:rFonts w:hint="eastAsia"/>
        </w:rPr>
        <w:t>&gt;OTU002190</w:t>
      </w:r>
    </w:p>
    <w:p w14:paraId="0430030C">
      <w:pPr>
        <w:rPr>
          <w:rFonts w:hint="eastAsia"/>
        </w:rPr>
      </w:pPr>
      <w:r>
        <w:rPr>
          <w:rFonts w:hint="eastAsia"/>
        </w:rPr>
        <w:t>CCTACGGGTGGCTGCAGTGGGGAATATTGCGCAATGGGCGAAAGCCTGACGCAGCAACACCGTGTGAGCGACGAAGGCCTTCGGGTCGTAAAGCTCTGTTGTTGGGGACGAAGGGTTAGGGGTTAATAGCCCCGAGCCTGACGGTACCCTTCGAGGAAGCCCCGGCTAACTACGTGCCAGCAGCCGCGGTAATACGTAGGGGGCGAGCGTTGTCCGGAATTATTGGGCGTAAAGGGCTCGTAGGCGGTTTGTCGCGTCGGGAGTGAAAACATCTAGCTTAACTGGGTGCTTGCTTTCGATACGGGCAGACTTGAGGTATGCAGGGGAGAATGGAATTCCTGGTGTAGCGGTGAAATGCGCAGATATCAGGAGGAACACCGGTGGCGAAGGCGGTTCTCTGGGCATTACCTGACGCTGAGGAGCGAAAGTGTGGGGAGCGAACAGGATTAGATACCCCAGTAGTCC</w:t>
      </w:r>
    </w:p>
    <w:p w14:paraId="2C5EEC7B">
      <w:pPr>
        <w:rPr>
          <w:rFonts w:hint="eastAsia"/>
        </w:rPr>
      </w:pPr>
      <w:r>
        <w:rPr>
          <w:rFonts w:hint="eastAsia"/>
        </w:rPr>
        <w:t>&gt;OTU002191</w:t>
      </w:r>
    </w:p>
    <w:p w14:paraId="0C87BE36">
      <w:pPr>
        <w:rPr>
          <w:rFonts w:hint="eastAsia"/>
        </w:rPr>
      </w:pPr>
      <w:r>
        <w:rPr>
          <w:rFonts w:hint="eastAsia"/>
        </w:rPr>
        <w:t>CCTACGGGTGGCTGCAGTCTAGAGGCTTCGGCAATGGGGGCAACCCTGACCGAGCGACGCCGCGTGTGGGATTGAAGGCCTTCGGGTCGTAAACCACTGTCATGAGGGAAGAATACCGGAATGGTGAATTTCGGGGAGACGGTACCTCAGGAGGAAGCCCCGGCTAACTCCGTGCCAGCAGCCGCGGTAATACGGAGGGGGCAAGCGTTGTTCGGATTTACTGGGCGTAAAGGGTGTGTAGGCGGTTGCGTAAGTCTGGTGTGAAATCTTCACCGCTTAACGGGAAGAGGTCACTGGAAACTGCGTAACTCGAGTATGGTAGAGGCAAGCGGAATTCCTGGTGTAGCGGTGGAATGTGTAGATATCAGGAAGAACATCTGTGGCGAAGGCGGCTTGCTGGGCCATCACTGACGCTGAGACACGAAAGCGTGGGGAGCAAACGGGATTAGATACCCCTGTAGTCC</w:t>
      </w:r>
    </w:p>
    <w:p w14:paraId="3A3708CF">
      <w:pPr>
        <w:rPr>
          <w:rFonts w:hint="eastAsia"/>
        </w:rPr>
      </w:pPr>
      <w:r>
        <w:rPr>
          <w:rFonts w:hint="eastAsia"/>
        </w:rPr>
        <w:t>&gt;OTU002192</w:t>
      </w:r>
    </w:p>
    <w:p w14:paraId="7F56762E">
      <w:pPr>
        <w:rPr>
          <w:rFonts w:hint="eastAsia"/>
        </w:rPr>
      </w:pPr>
      <w:r>
        <w:rPr>
          <w:rFonts w:hint="eastAsia"/>
        </w:rPr>
        <w:t>CCTACGGGGGGCTGCAGTCGAGAATCTTGCACAATGTACGAAAGTATGATGCAGCGACGCCGCGTGAAGGATGAAGGCCCTCTGGGTCGTAAACTTCTTTTATGTGGGAAGAATGGGCGTAAGCCCTTGACGGTACCACATGAATAAGCCACGGCTAACTACGTGCCAGCAGCCGCGGTAATACGTAGGTGGCAAGCGTTGTCCGGATTTACTGGGCGTAAAGCGTATGTAGGCGGATTTTTAAGTAGGAAGTGAAAGGTTCGAGCTCAACTCGGACACTGCTCCCTATACTGGAAGTCTTGAAGGCCGGAGAGGAAAGCGGAACGACACGTGTAGCGGTGAAATGCGTTGATATGTGTCGGAACACCAATGGCGAAGGCAGCTTTCTGGACGGTAGGTTTACCTTTAAATTTGACGCTGAGATACGAAAGCCGAGGTAGCGAACAGGATTAGATACCCCAGTAGTCC</w:t>
      </w:r>
    </w:p>
    <w:p w14:paraId="30E2DED4">
      <w:pPr>
        <w:rPr>
          <w:rFonts w:hint="eastAsia"/>
        </w:rPr>
      </w:pPr>
      <w:r>
        <w:rPr>
          <w:rFonts w:hint="eastAsia"/>
        </w:rPr>
        <w:t>&gt;OTU002193</w:t>
      </w:r>
    </w:p>
    <w:p w14:paraId="633DF653">
      <w:pPr>
        <w:rPr>
          <w:rFonts w:hint="eastAsia"/>
        </w:rPr>
      </w:pPr>
      <w:r>
        <w:rPr>
          <w:rFonts w:hint="eastAsia"/>
        </w:rPr>
        <w:t>CCTACGGGGGGCTGCAGTAGGGAATATTGCGCAATGGGCGAAAGCCTGACGCAGCGACGCCGCGTGAGTGATGAAGGCCTTCGGGTCGTAAAGCTCTGTTGCAGGGGAATAAAAAAATGAATGTACCCTGTGAGGAAGGATCGGCTAACTTCGTGCCAGCAGCCGCGGTAAGACGAGGGATCCTAGCGTTGTTCGGAATCATTGGGCGTAAAGAGGGCGTAGGTGGCTTGGTAAGTCAGGTGTGAAAGCCCAGGGCTCAACCCTGGAAGTGCATTTGATACTGCTGAGCTTGAGTGTTGGAGAGGTTATCGGAATACCTGGTGTAGTGGTGAAATACGTAGATATCAGGTGGAACACCGGAGGCGAAGGCGGGTAACTGGCCAAACACTGACACTGAGGCCCGAAAGCGTGGGGATCAAACAGGATTAGATACCCGTGTAGTCC</w:t>
      </w:r>
    </w:p>
    <w:p w14:paraId="66B8A9D3">
      <w:pPr>
        <w:rPr>
          <w:rFonts w:hint="eastAsia"/>
        </w:rPr>
      </w:pPr>
      <w:r>
        <w:rPr>
          <w:rFonts w:hint="eastAsia"/>
        </w:rPr>
        <w:t>&gt;OTU002194</w:t>
      </w:r>
    </w:p>
    <w:p w14:paraId="536B2F4B">
      <w:pPr>
        <w:rPr>
          <w:rFonts w:hint="eastAsia"/>
        </w:rPr>
      </w:pPr>
      <w:r>
        <w:rPr>
          <w:rFonts w:hint="eastAsia"/>
        </w:rPr>
        <w:t>CCTACGGGCGGCTGCAGTGAGGAATATTGCACAATGGGGGAAACCCTGATGCAGCGACGCCGCGTGGGTGATGAAGGTCTTCGGATCGTAAAACCCTTTTCTAGATGACGAGACAAGGACGGTAGTCTAGGAATAAGCCTCGGCTAACTACGTGCCAGCAGCCGCGGTAAAACGTAGGAGGCGAGCGTTATCCGGAGTTACTGGGCGTAAAGCGCATGTAGGCGGTTGGGCAAGTTGCGTTTGAAAGCTCCCGGCTAAACTGGGAGAGGAGACGTAAGACTGCCTGGCTGGAGGACGGTAGAGGGGCGTGGAATTCCGGGTGTAGCGGTGAAATGTGTAGAGATCCGGAGGAACACCAGTGGCGCAAGCGACGCCCTGGGCCGTACCTGACGCTGAGATGCGAAAGCGTGGGGAGCGAACGGGATTAGATACCCGAGTAGTCC</w:t>
      </w:r>
    </w:p>
    <w:p w14:paraId="36AC9B9A">
      <w:pPr>
        <w:rPr>
          <w:rFonts w:hint="eastAsia"/>
        </w:rPr>
      </w:pPr>
      <w:r>
        <w:rPr>
          <w:rFonts w:hint="eastAsia"/>
        </w:rPr>
        <w:t>&gt;OTU002195</w:t>
      </w:r>
    </w:p>
    <w:p w14:paraId="47833CBD">
      <w:pPr>
        <w:rPr>
          <w:rFonts w:hint="eastAsia"/>
        </w:rPr>
      </w:pPr>
      <w:r>
        <w:rPr>
          <w:rFonts w:hint="eastAsia"/>
        </w:rPr>
        <w:t>CCTACGGGGGGCAGCAGTTAGGAATTTTGCGCAATGGGGGAAACCCTGACGCAGCAACGCCGCGTGAGTGAAGAAGGCCTTCGGGTTGTAAAGCTCTTTTAGCAGGGAAGACACAAATGACGGTACCTGCAGAAAAAGCACCGGCTAACTCCGTGCCAGCAGCCGCGGTAATACGGAGGGTGCAAGCGTTATTCGGAATTACTGGGCGTAAAGCGCGCGTAGGCGGCTCACTAAGTCTGGTGTGAAATCCCTGGACTCAATCCAGGAAGTGCATTGGATACTGGTGGGCTGGAGTATGGGAGAGGAGAGCGGAATTCCTGGTGTAGAGGTGAAATTCGCAGATATCAGGAGGAACAACAGAGGCGAAGGCGGCTCTCTGGACCATAACTGACGCTGAGGCGCGAAAGCGTGGGGAGCAAACAGGATTAGATACCCCAGTAGTCC</w:t>
      </w:r>
    </w:p>
    <w:p w14:paraId="7CFD6379">
      <w:pPr>
        <w:rPr>
          <w:rFonts w:hint="eastAsia"/>
        </w:rPr>
      </w:pPr>
      <w:r>
        <w:rPr>
          <w:rFonts w:hint="eastAsia"/>
        </w:rPr>
        <w:t>&gt;OTU002196</w:t>
      </w:r>
    </w:p>
    <w:p w14:paraId="49939C5D">
      <w:pPr>
        <w:rPr>
          <w:rFonts w:hint="eastAsia"/>
        </w:rPr>
      </w:pPr>
      <w:r>
        <w:rPr>
          <w:rFonts w:hint="eastAsia"/>
        </w:rPr>
        <w:t>CCTACGGGAGGCTGCAGTGGGGAATTTTGGACAATGGGCGAAAGCCTGATCCAGCCACGCCGCGTGAGTGATGAAGGCCTTCGGGTTGTAAAGCTCTGTGGGGAGGGACGAAAAAGGTGGAGACTAATAAGCTCTGCCCTTGACGGTACCTCCTTAGCAAGCACCGGCTAACTCTGTGCCAGCAGCCGCGGTAAGACAGAGGGTGCGAACGTTGCTCGGAATCACTGGGCGTAAAGCGCGTGTAGGCGGGTGATCAAGTCAGGTGTGAAATCCCTGGGCTCAACCCAGGAACTGCATCTGAAACTGGTTGCCTTGAGTGTCGGAGAGGGAAGCGGAATTCCTGGTGTAGAGGTGAAATTCGTAGATATCAGGAGGAACACCGGTGGCGAAGGCGGCTTTCTGGACACTAACTGACGCTGAGACGCGAAAGCGTGGGGAGCAAACAGGATTAGATACCCCTGTAGTCC</w:t>
      </w:r>
    </w:p>
    <w:p w14:paraId="5764C839">
      <w:pPr>
        <w:rPr>
          <w:rFonts w:hint="eastAsia"/>
        </w:rPr>
      </w:pPr>
      <w:r>
        <w:rPr>
          <w:rFonts w:hint="eastAsia"/>
        </w:rPr>
        <w:t>&gt;OTU002197</w:t>
      </w:r>
    </w:p>
    <w:p w14:paraId="3C7995DD">
      <w:pPr>
        <w:rPr>
          <w:rFonts w:hint="eastAsia"/>
        </w:rPr>
      </w:pPr>
      <w:r>
        <w:rPr>
          <w:rFonts w:hint="eastAsia"/>
        </w:rPr>
        <w:t>CCTACGGGAGGCTGCAGTAAGGAATATTGCGCAATGGACGAAAGTCTGACGCAGCAACGCCGCGTGCAGGATGACGGCCCTCTGGGTTGTAAACTGCTGTAGCAGGGGAATAACAGCCGCCGTGGGCGGTTTGAAGGTACCCTGAAAGTAAGCACCGGCTAACTACGTGCCAGCAGCCGCGGTAATACGTAGGGTGCAAGCGTTGTCCGGATTCACTGGGTGTAAAGGGTGCGCAGGCGGATGGGTAAGTCAGAGGTGAAATCTCACAGCTCAACTGTGAAACTGCCTTTGATACTATTCATCTTGAGTTCGGGAGAGGTTGATGGAATTCCAGGTGTAGCGGTGAAATGCGTAGATATCTGGAAGAACACCGGTGGCGAAGGCGGTCAACTGGCCCGCAACTGACGCTGAGGCACGAAAGCGTGGGGATCAAACAGGATTAGATACCCCGGTAGTCC</w:t>
      </w:r>
    </w:p>
    <w:p w14:paraId="2982D801">
      <w:pPr>
        <w:rPr>
          <w:rFonts w:hint="eastAsia"/>
        </w:rPr>
      </w:pPr>
      <w:r>
        <w:rPr>
          <w:rFonts w:hint="eastAsia"/>
        </w:rPr>
        <w:t>&gt;OTU002198</w:t>
      </w:r>
    </w:p>
    <w:p w14:paraId="3181A155">
      <w:pPr>
        <w:rPr>
          <w:rFonts w:hint="eastAsia"/>
        </w:rPr>
      </w:pPr>
      <w:r>
        <w:rPr>
          <w:rFonts w:hint="eastAsia"/>
        </w:rPr>
        <w:t>CCTACGGGGGGCTGCAGTCGAGGATCTTCGGCAATGGGCGAAAGCCTGACCGAGCGATGCCGCGTGCGCGATGAAGGCCTTCGGGTTGTAAACCACTGTCAGAGGGGATGAAATACCCTGGGGTTCTCCCCAGGGCCTGACATATCCTCAGAGGAAGTACGGGCTAAGTTCGTGCCAGCAGCCGCGGTAAGACGAACCGTACGAACGTTATTCGGAATCACTGGGCTTAAAGGGTGCGTAGGCTGTGCAGAAAGTTGGGTGTGAAATCCCTCGGCTTAACCGAGGAACGGCGCCCAAAACTACTGTGCTAGAGGGAGACAGAGGTGAGCGGAACTGAGGGTGGAGCGGTGAAATGCGTTGATATCCTCAGGAACACCGGTGGCGAAAGCGGCTCACTGGGTCTCTTCTGACGCTGAGGCACGAAAGCTAGGGTAGCGAACGGGATTAGATACCCCAGTAGTCC</w:t>
      </w:r>
    </w:p>
    <w:p w14:paraId="4B61C34E">
      <w:pPr>
        <w:rPr>
          <w:rFonts w:hint="eastAsia"/>
        </w:rPr>
      </w:pPr>
      <w:r>
        <w:rPr>
          <w:rFonts w:hint="eastAsia"/>
        </w:rPr>
        <w:t>&gt;OTU002199</w:t>
      </w:r>
    </w:p>
    <w:p w14:paraId="7D81B08B">
      <w:pPr>
        <w:rPr>
          <w:rFonts w:hint="eastAsia"/>
        </w:rPr>
      </w:pPr>
      <w:r>
        <w:rPr>
          <w:rFonts w:hint="eastAsia"/>
        </w:rPr>
        <w:t>CCTACGGGGGGCAGCAGTGGGGAATCTTGCCCAATGGGCGCAAGCCTGAGGCAGCGACGCCGCGTGAGGGAAGACGGCCTTCGGGTTGTAAACCTCTGTCTAGAGGGACGATAATGACGGTACCTCTGGAGGAAGCCACGGCTAACTACGTGCCAGCAGCCGCGGTAAGACGTAGGTGGCGAGCGTTGTCCGGAATTACTGGGCGTAAAGGGCGTGTAGGCGGCCATTCAAGTCAGGCGTGAAACCCCTGGGCTTAACCTAGGGACTGCGTTTGAAACTGGATGGCTTGAGGACAGGAGAGGAAAGCGGAATTCCCAGTGTAGCGGTGAAATGCGTAGATATTGGGAGGAACACCAGTGGCGAAGGCGGCTTTCTGGACTGTCCCTGACGCTGAGGCGCGAAAGCCAGGGGAGCGAACGGGATTAGATACCCTGGTAGTCC</w:t>
      </w:r>
    </w:p>
    <w:p w14:paraId="6D6DFCB8">
      <w:pPr>
        <w:rPr>
          <w:rFonts w:hint="eastAsia"/>
        </w:rPr>
      </w:pPr>
      <w:r>
        <w:rPr>
          <w:rFonts w:hint="eastAsia"/>
        </w:rPr>
        <w:t>&gt;OTU002200</w:t>
      </w:r>
    </w:p>
    <w:p w14:paraId="3F6637AF">
      <w:pPr>
        <w:rPr>
          <w:rFonts w:hint="eastAsia"/>
        </w:rPr>
      </w:pPr>
      <w:r>
        <w:rPr>
          <w:rFonts w:hint="eastAsia"/>
        </w:rPr>
        <w:t>CCTACGGGCGGCAGCAGTAAGGAATATTGGTCAATGGAGGCAACTCTGATCCAGCAATGCCGCGTGAGTGATGAAGGCCTTAGGGTTGTAAAGCTCTTTTACCCGGGATGATAATGACAGTACCGGGAGAATAAGCTCCGGCTAACTCCGTGCCAGCAGCCGCGGTAATACGGAGGGAGCTAGCGTTGTTCGGATATACTGGGCGTAAAGCGCACGTAGGCGGCGCGGTAAGTCAGGGGTGAAATCCCGGAGCTCAACTCCGGAACTGCCTTTGAAACTGCTGCGCTAGAATCCTGGAGAGGCGAGTGGAATTCCGAGTGTAGAGGTGAAATTCGTAGATATTCGGAAGAACACCAGTGGCGAAGGCGACTCGCTGGACAGGTATTGACGCTGAGGTGCGAAAGCGTGGGGAGCAAACAGGATTAGATACCCCAGTAGTCC</w:t>
      </w:r>
    </w:p>
    <w:p w14:paraId="208440BA">
      <w:pPr>
        <w:rPr>
          <w:rFonts w:hint="eastAsia"/>
        </w:rPr>
      </w:pPr>
      <w:r>
        <w:rPr>
          <w:rFonts w:hint="eastAsia"/>
        </w:rPr>
        <w:t>&gt;OTU002201</w:t>
      </w:r>
    </w:p>
    <w:p w14:paraId="68780883">
      <w:pPr>
        <w:rPr>
          <w:rFonts w:hint="eastAsia"/>
        </w:rPr>
      </w:pPr>
      <w:r>
        <w:rPr>
          <w:rFonts w:hint="eastAsia"/>
        </w:rPr>
        <w:t>CCTACGGGAGGCTGCAGTCGAGAATCTTGGGCAATGCACGAAAGTGTGACCCAGCGACGCCGCGTGAAGGATGAAGGCCCTCTGGGTCGTAAACTTCTTTTACGGGAGAAGAAGCTCTGACGGTATCCCGTGAATAAGCCACGGCTAACTACGTGCCAGCAGCCGCGGTAATACGTAGGTGGCAAGCGTTGTCCGGATTTACTGGGCGTAAAGCGAGCGCAGGCGGTTCGTTAAGTAGGAAGTGAAAGGTCGGAGCTCAACTCCAACATTGCTTCCTATACTGGCGGACTTGAGTCTCGGAGGGGAAAGCGGAACGACACGTGTAGCGGTGAAATGCGTTGATATGTGTCGGAACACCAATGGCGAAGGCAGCTTTCTGGACGACGACTGACGCTCAGGCTCGAAAGCCAAGGTAGCGAACAGGATTAGATACCCTAGTAGTCC</w:t>
      </w:r>
    </w:p>
    <w:p w14:paraId="50A219FD">
      <w:pPr>
        <w:rPr>
          <w:rFonts w:hint="eastAsia"/>
        </w:rPr>
      </w:pPr>
      <w:r>
        <w:rPr>
          <w:rFonts w:hint="eastAsia"/>
        </w:rPr>
        <w:t>&gt;OTU002202</w:t>
      </w:r>
    </w:p>
    <w:p w14:paraId="1A8E5D04">
      <w:pPr>
        <w:rPr>
          <w:rFonts w:hint="eastAsia"/>
        </w:rPr>
      </w:pPr>
      <w:r>
        <w:rPr>
          <w:rFonts w:hint="eastAsia"/>
        </w:rPr>
        <w:t>CCTACGGGTGGCTGCAGTCGAGGATCTTCGGCAATGGGCGCAAGCCTGACCGAGCGACGCCGCGTGCGCGACGAAGGCCTTCGGGTTGTAAAGCGCTGTCGGGGGGGAGGAAAGCCCCGCAAGGGGCCTGACCTATCCCCGGAGGAAGCACGGGCTAAGTTCGTGCCAGCAGCCGCGGTAAGACGAACCGTGCGAACGTTGTTCGGAATCACTGGGCTTAAAGGGCGCGTAGGCGGCCCGCCCAGTCAGGGGTGAAAGCTCCCGGCCCAACCGGGAAAGGGCCCCTGATACTGGCGGGCTGGAGGGGGGTAGGGGCACGCGGAACTTCCGGTGGAGCGGTGAAATGCGTTGATATCGGAAGGAACGCCGGTGGCGAAAGCGGCGTGCTGGGCCCCCCCTGACGCTGAGGCGCGAAAGCCAGGGGAGCGAACGGGATTAGATACCCGTGTAGTCC</w:t>
      </w:r>
    </w:p>
    <w:p w14:paraId="50FEDCCD">
      <w:pPr>
        <w:rPr>
          <w:rFonts w:hint="eastAsia"/>
        </w:rPr>
      </w:pPr>
      <w:r>
        <w:rPr>
          <w:rFonts w:hint="eastAsia"/>
        </w:rPr>
        <w:t>&gt;OTU002203</w:t>
      </w:r>
    </w:p>
    <w:p w14:paraId="4E748EE4">
      <w:pPr>
        <w:rPr>
          <w:rFonts w:hint="eastAsia"/>
        </w:rPr>
      </w:pPr>
      <w:r>
        <w:rPr>
          <w:rFonts w:hint="eastAsia"/>
        </w:rPr>
        <w:t>CCTACGGGGGGCTGCAGTTAGGAATCTTGCGCAATGGGCGAAAGCCTGACGCAGCAACGCCGCGTGGGGGAAGAAGGCTCTCGGGTTGTAAACCCCTTTCAGCAGGGACGAATATGACGGTACCTGCAGAAGAAGCCCCGGCCAACTACGTGCCAGCAGCCGCGGTAACACGTAGGGGGCGAGCGTTGTCCGGATTTATTGGGCGTAAAGGGCTCGTAGGCGGCTTGGCAAGTCGGATGTGAAAGCTCGGGGCTCAACCCCGTGACGCCATTCGATACTGCCATGGCTAGAGTCCGGTAGGGGAGCGTGGAATTCCTGGTGTAGCGGTGAAATGCGCAGATATCAGGAGGAACACCCGTAGCGAAGGCGGCGCTCTGGGCCGGAACTGACGCTGAAGAGCGAAAGCGTGGGTAGCGAACAGGATTAGATACCCTTGTAGTCC</w:t>
      </w:r>
    </w:p>
    <w:p w14:paraId="48A1D683">
      <w:pPr>
        <w:rPr>
          <w:rFonts w:hint="eastAsia"/>
        </w:rPr>
      </w:pPr>
      <w:r>
        <w:rPr>
          <w:rFonts w:hint="eastAsia"/>
        </w:rPr>
        <w:t>&gt;OTU002204</w:t>
      </w:r>
    </w:p>
    <w:p w14:paraId="12457532">
      <w:pPr>
        <w:rPr>
          <w:rFonts w:hint="eastAsia"/>
        </w:rPr>
      </w:pPr>
      <w:r>
        <w:rPr>
          <w:rFonts w:hint="eastAsia"/>
        </w:rPr>
        <w:t>CCTACGGGAGGCTGCAGTGGGGAATATTGGGCAATGGGCGAAAGCCTGACCCAGCCACGCCGCGTGAGTGATGAAGGCCTTCGGGTCGTAAAGCTCTGTGGGGAGGGACGAACAACTCAGGGTTTAATACCCCTGAATCTGACGGTACCTCCTTAGCAAGCACCGGCTAACCCTGTGCCAGCAGCCGCGGTAATACAGGGGGTGCAAACGTTGCTCGGAATTATTGGGCGTAAAGCGCGCGTAGGCGGCCGCTTAAGTCGGATGTGAAAGCCCCTGGCTCAACTGGGGAAGTGCACCCGAAACTGAGTGGCTTGAGTACTAAAGAGGGTCGCGGAATTCCCGGTGTAGAGGTGAAATTCGTAGATATCGGGAGGAACACCGGTGGCGAAGGCGGCGACCTGGGTAGATACTGACGCTGAGGCGCGAAAGCGTGGGGAGCAAACAGGATTAGATACCCCTGTAGTCC</w:t>
      </w:r>
    </w:p>
    <w:p w14:paraId="67D7307B">
      <w:pPr>
        <w:rPr>
          <w:rFonts w:hint="eastAsia"/>
        </w:rPr>
      </w:pPr>
      <w:r>
        <w:rPr>
          <w:rFonts w:hint="eastAsia"/>
        </w:rPr>
        <w:t>&gt;OTU002205</w:t>
      </w:r>
    </w:p>
    <w:p w14:paraId="5A3D2FE9">
      <w:pPr>
        <w:rPr>
          <w:rFonts w:hint="eastAsia"/>
        </w:rPr>
      </w:pPr>
      <w:r>
        <w:rPr>
          <w:rFonts w:hint="eastAsia"/>
        </w:rPr>
        <w:t>CCTACGGGTGGCTGCAGTCGAGAATCTTCCGCAATGGACGAAAGTCTGACGGAGCGACGCCGCGTGGTGGATGAAGTCCTTAGGGACGTAAACACCTTTTATGAGGGAGGAAGTTTATTGACGTTACCTCATGAATAAGGGGCTCCCAATTCTGTGCCAGCAGGAGCGGTAATACAGAAGCCCCGAGCGTTACCCGGATTCACTGGGCGTAAAGGGTGCGTAGGCGGTCATATTAGTCGGGTGTTAAATCTTTGGGCTTAACCCAAAGGCTGCATCCGAAACGGTATGACTAGAAGGAGTGAGAGGTGCATGGAACTCAAGGTGTAGGGGTGAAATCCGTTGATATCTTGGGGAACACCAAATGCGAAGGCAATGCACTGGCACTTTCTTGACGCTGAGGCACGAAAGCGTGGGTAGCGAACGGGATTAGATACCCGAGTAGTCC</w:t>
      </w:r>
    </w:p>
    <w:p w14:paraId="1DF79753">
      <w:pPr>
        <w:rPr>
          <w:rFonts w:hint="eastAsia"/>
        </w:rPr>
      </w:pPr>
      <w:r>
        <w:rPr>
          <w:rFonts w:hint="eastAsia"/>
        </w:rPr>
        <w:t>&gt;OTU002206</w:t>
      </w:r>
    </w:p>
    <w:p w14:paraId="01BDE8CA">
      <w:pPr>
        <w:rPr>
          <w:rFonts w:hint="eastAsia"/>
        </w:rPr>
      </w:pPr>
      <w:r>
        <w:rPr>
          <w:rFonts w:hint="eastAsia"/>
        </w:rPr>
        <w:t>CCTACGGGTGGCAGCAGTGGGGAATATTGGACAATGGGGGCAACCCTGATCCAGCAATTCTGTGTGCACGAAGAAGGTTTTCGGATTGTAAAGTGCTTTCAGCAGGGAAGAAGAAAGTGACGGTACCTGCAGAAGAAGCGACGGCTAAATACGTGCCAGCAGCCGCGGTAATACGTATGTCGCAAGCGTTATCCGGAATTATTGGGCATAAAGGGCATCTAGGCGGCCAGACAAGTCTGGGGTGAAAACTTGCGGCTCAACCGCAGGCCTGCCTTTGAAACTGTAAGGCTGGAGTACCGGAGAGGTGGACGGAACTGCACGAGTAGAGGTGAAATTCGTAGATATGTGCAGGAATGCCGATGATGAAGATAGTCCACTGGACGGAAACTGACGCTGAAGTGCGAAAGCCGGGGGAGCGAACAGGATTAGATACCCCAGTAGTCC</w:t>
      </w:r>
    </w:p>
    <w:p w14:paraId="0D0FD70E">
      <w:pPr>
        <w:rPr>
          <w:rFonts w:hint="eastAsia"/>
        </w:rPr>
      </w:pPr>
      <w:r>
        <w:rPr>
          <w:rFonts w:hint="eastAsia"/>
        </w:rPr>
        <w:t>&gt;OTU002207</w:t>
      </w:r>
    </w:p>
    <w:p w14:paraId="31A83FBB">
      <w:pPr>
        <w:rPr>
          <w:rFonts w:hint="eastAsia"/>
        </w:rPr>
      </w:pPr>
      <w:r>
        <w:rPr>
          <w:rFonts w:hint="eastAsia"/>
        </w:rPr>
        <w:t>CCTACGGGGGGCTGCAGTAGGGAATATTGCGCAATGGGCGAAAGCCTGACGCAGCGACGCCGCGTGGGTGATGAAGGCCTTCGGGTCGTAAAGCCCTGTCGAGGGGGACGAATCGGTCGCGACCCAACACGTCGCGATCCTGACGGTACCCCTAAAGGAAGCACCGGCTAACTCCGTGCCAGCAGCCGCGGTAATACGGAGGGTGCTAGCGTTGTTCGGAATCACTGGGCGTAAAGCGCGTGTAGGCGGCCCGTTAAGTCTGATGTGAAAGCCCGGGGCTCACCCCCGGAAGTGCATTGGAGACTGACGGGCTCGAGTCCCGGAGAGGAGGGTGGAATTCCTGGTGTAGCGGTGAAATGCGTAGATATCAGGAGGAACACCGGTGGCGAAGGCGGCCCTCTGGACGGTGACTGACGCTGAGACGCGAAAGCGTGGGGAGCAAACAGGATTAGATACCCTTGTAGTCC</w:t>
      </w:r>
    </w:p>
    <w:p w14:paraId="12789D67">
      <w:pPr>
        <w:rPr>
          <w:rFonts w:hint="eastAsia"/>
        </w:rPr>
      </w:pPr>
      <w:r>
        <w:rPr>
          <w:rFonts w:hint="eastAsia"/>
        </w:rPr>
        <w:t>&gt;OTU002208</w:t>
      </w:r>
    </w:p>
    <w:p w14:paraId="4B2FC2E8">
      <w:pPr>
        <w:rPr>
          <w:rFonts w:hint="eastAsia"/>
        </w:rPr>
      </w:pPr>
      <w:r>
        <w:rPr>
          <w:rFonts w:hint="eastAsia"/>
        </w:rPr>
        <w:t>CCTACGGGGGGCTGCAGTCGAGAATCTTCGGCAATGCGCGAAAGCGTGACCGAGCAATGCCGCGTGCGGGATGAAGGCCCTCGGGTTGTAAACCGCGAAAGTAAGGAGGAAGGCTCTGTGAAGAGCAGAGTTTGACCAATTTACAGTAAGGACGGGCTAAGTTCGTGCCAGCAGCCGCGGTAAGACGAACCGTCCGAACGTTATTCGGAATTATTGGGCTTAAAGGGTGCGTAGGCGGCCTTGTAAGTCGGGTGTGAAATCCCACGGCTCAACCGTGGAACTGCGCCCGATACTGCATGGCTTGAGGGAGACAGAGGTAAGCGGAACTGATGGTGGAGCGGTGAAATGCGTTGATATCATCAGGAACACCGGTGGCGAAAGCGGCTTACTGGCACTCGTCTGACGCTGAGGTGCGAAAGCGTGGGGAGCGAACGGGATTAGATACCCCGGTAGTCC</w:t>
      </w:r>
    </w:p>
    <w:p w14:paraId="69233AE8">
      <w:pPr>
        <w:rPr>
          <w:rFonts w:hint="eastAsia"/>
        </w:rPr>
      </w:pPr>
      <w:r>
        <w:rPr>
          <w:rFonts w:hint="eastAsia"/>
        </w:rPr>
        <w:t>&gt;OTU002209</w:t>
      </w:r>
    </w:p>
    <w:p w14:paraId="70AEFF1B">
      <w:pPr>
        <w:rPr>
          <w:rFonts w:hint="eastAsia"/>
        </w:rPr>
      </w:pPr>
      <w:r>
        <w:rPr>
          <w:rFonts w:hint="eastAsia"/>
        </w:rPr>
        <w:t>CCTACGGGAGGCAGCAGTAGGGAATATTGCTTAATGGGCGCAAGCCTGAAGCAGCAACGCCGCGTGTGCGATGAAGGCCTTCGGGTTGTAAAGCACTTTTGGCTGGGAAGAGGAAGGACGGTACCAGCAGAATCAGCCTCGGCTAACTACGTGCCAGCAGCCGCGGTAAAACGTAGGAGGCGAGCGTTATCCGGATTTACTGGGTGTAAAGCGCGTGCAGGCGGTCGGCGAAGTTGGATGTGAAAGCTCCTGGCTCAACTGGGAGAGGTCGTTCAAAACTGGTCGACTGGAGAATGGTAGAGGAAGGTGGAATTCCGGGTGTAGTGGTGAAATGCGTAGATATCCGGAGGAACACCAGTGGCGAAGGCGGCCTTCTGGACCATTTCTGACGCTCAGACGCGAAAGCTAGGGTAGCAAACAGGATTAGATACCCCTGTAGTCC</w:t>
      </w:r>
    </w:p>
    <w:p w14:paraId="3046CD49">
      <w:pPr>
        <w:rPr>
          <w:rFonts w:hint="eastAsia"/>
        </w:rPr>
      </w:pPr>
      <w:r>
        <w:rPr>
          <w:rFonts w:hint="eastAsia"/>
        </w:rPr>
        <w:t>&gt;OTU002210</w:t>
      </w:r>
    </w:p>
    <w:p w14:paraId="42FFBB25">
      <w:pPr>
        <w:rPr>
          <w:rFonts w:hint="eastAsia"/>
        </w:rPr>
      </w:pPr>
      <w:r>
        <w:rPr>
          <w:rFonts w:hint="eastAsia"/>
        </w:rPr>
        <w:t>CCTACGGGGGGCAGCAGTAACGAATCTTCCGCAATGCACGAAAGTGTGACGGAGCGACGCCGCGTGTGGGACGAAGCCCTTCGGGGTGTAAACCACTGTCAGGGGTAACCAAGTCCTGAGGTGCCCCAGAGGAAGGCACGGCTAACTCTGTGCCAGCAGCCGCGGTAAGACAGAGGTGCCGAGCGTTAGGCGGAATCACTGGGCTTAAAGCGCGTGTAGGCGGGCCGTTAAGCGCCCCGTGAAATCCCACGGCTCAACCGTGGAACGGCGGGGCGGACTGGCGGTCTTGAGAGGCCTAGGGGTCGTCGGAACAAGCGGTGGAGCGGTGAAATGCGTAGATATCGCTTGGAACGCCCGCGGCGAAAGCGGACGACTGGGGGCCTTCTGACGCTGAGACGCGAAAGCCAGGGGAGCGAACGGGATTAGATACCCCAGTAGTCC</w:t>
      </w:r>
    </w:p>
    <w:p w14:paraId="4168352C">
      <w:pPr>
        <w:rPr>
          <w:rFonts w:hint="eastAsia"/>
        </w:rPr>
      </w:pPr>
      <w:r>
        <w:rPr>
          <w:rFonts w:hint="eastAsia"/>
        </w:rPr>
        <w:t>&gt;OTU002211</w:t>
      </w:r>
    </w:p>
    <w:p w14:paraId="488603C6">
      <w:pPr>
        <w:rPr>
          <w:rFonts w:hint="eastAsia"/>
        </w:rPr>
      </w:pPr>
      <w:r>
        <w:rPr>
          <w:rFonts w:hint="eastAsia"/>
        </w:rPr>
        <w:t>CCTACGGGTGGCTGCAGTCGAGAATCTTCGGCAATGGGGGAAACCCTGACCGAGCGACGCCGCGTGCGGGATGAAGGCCCTCGGGTTGTAAACCGCTGTCGTAAGGGAACAAATCCATGGGGGTACTCCCCTGTGGTTGAGTGATCTTAGGAGGAAGGACGGGCTAAGTTCGTGCCAGCAGCCGCGGTAAGACGAACCGTCCGAACGTTATTCGGTATCACTGGGCTTAAAGAGTTCGTAGGCGGCCCGACAGGTGAGGTGTGAAATCCCTCGGCTCAACCGAGGAATTGCGCTTCAAACCATCGGGCTTGAGGGAGATAGAGGTGAGCGGAACAGATGGTGGAGCGGTGAAATGCGTTGATATCATCTGGAACACCGGTGGCGAAAGCGGCTCACTGGATCTTTTCTGACGCTGAGGAACGAAAGCTAGGGTAGCGAACGGGATTAGATACCCTGGTAGTCC</w:t>
      </w:r>
    </w:p>
    <w:p w14:paraId="631D2991">
      <w:pPr>
        <w:rPr>
          <w:rFonts w:hint="eastAsia"/>
        </w:rPr>
      </w:pPr>
      <w:r>
        <w:rPr>
          <w:rFonts w:hint="eastAsia"/>
        </w:rPr>
        <w:t>&gt;OTU002212</w:t>
      </w:r>
    </w:p>
    <w:p w14:paraId="7CFAFFF8">
      <w:pPr>
        <w:rPr>
          <w:rFonts w:hint="eastAsia"/>
        </w:rPr>
      </w:pPr>
      <w:r>
        <w:rPr>
          <w:rFonts w:hint="eastAsia"/>
        </w:rPr>
        <w:t>CCTACGGGTGGCAGCAGTTAGGAATTTTGGGCAATGGGCGAAAGCCTGACCCAGCAACGCCGCGTGGGTGATGAAGGCCTTCGGGTTGTAAAGCCCTGTGGGGAGGGAAGAATGAGTCGGGGCGAATACCCCCGGCGATGACGGTACCTCCTTAGCAAGCACCGGCTAACTCTGTGCCAGCAGCCGCGGTAAGACAGAGGGTGCGAACGTTGTTCGGAATTACTGGGCGTAAAGCGCATGTAGGCGGCCGCGCAGGTCGGGTGTGAAAGCCCTGGGCTCAACCCAGGAAGTGCACTCGAAACCGCGCGGCTCGAGTCCCGGAGAGGAAGTTGGAATTCTCGGTGTAGAGGTGAAATTCGTAGATATCGGGAGGAACACCGGCGGCGAAAGCGGACTTCTGGACGAGGACTGACGCTGAGATGCGAAAGCGTGGGGAGCAAACAGGATTAGATACCCCGGTAGTCC</w:t>
      </w:r>
    </w:p>
    <w:p w14:paraId="03F8CC4D">
      <w:pPr>
        <w:rPr>
          <w:rFonts w:hint="eastAsia"/>
        </w:rPr>
      </w:pPr>
      <w:r>
        <w:rPr>
          <w:rFonts w:hint="eastAsia"/>
        </w:rPr>
        <w:t>&gt;OTU002213</w:t>
      </w:r>
    </w:p>
    <w:p w14:paraId="4AF62AB4">
      <w:pPr>
        <w:rPr>
          <w:rFonts w:hint="eastAsia"/>
        </w:rPr>
      </w:pPr>
      <w:r>
        <w:rPr>
          <w:rFonts w:hint="eastAsia"/>
        </w:rPr>
        <w:t>CCTACGGGTGGCTGCAGTCGAGAATCTTCCGCAATGGGCGAAAGCCTGACGGAGCGACGCCGCGTGGAGGATGAAGGTCTTCTGATTGTAAACTCCTGTCACGGGTTATGAATCCTCCACGGTGAACAGCCGTGGAGTTGACGTAAGCCCGAGAGGAAGCACCGGCTAACTCTGTGCCAGCAGCCGCGGTAATACAGAGGGTGCAAACGTTGTTCGGAATTACTGGGCATAAAGCGCACGTAGGCGGTTCTGTAAGTGTGGTGTGAAATCCCACGGCTCACCCGTGGAACTGCACCGCATACTGCAGGACTCGAGGATGGTAGAGGAGAGCGGAACTCCAGGTGGAGCGGTGAAATGCGTAGATATCTGGAGGAACACCGGTGGCGAAGGCGGCTCTCTGGTCCATTACTGACGCTGAGGTGCGAAAGCCAGGGTAGCGAACGGGATTAGATACCCCTGTAGTCC</w:t>
      </w:r>
    </w:p>
    <w:p w14:paraId="44BCD238">
      <w:pPr>
        <w:rPr>
          <w:rFonts w:hint="eastAsia"/>
        </w:rPr>
      </w:pPr>
      <w:r>
        <w:rPr>
          <w:rFonts w:hint="eastAsia"/>
        </w:rPr>
        <w:t>&gt;OTU002214</w:t>
      </w:r>
    </w:p>
    <w:p w14:paraId="623ED395">
      <w:pPr>
        <w:rPr>
          <w:rFonts w:hint="eastAsia"/>
        </w:rPr>
      </w:pPr>
      <w:r>
        <w:rPr>
          <w:rFonts w:hint="eastAsia"/>
        </w:rPr>
        <w:t>CCTACGGGAGGCAGCAGTGGGGAATCTTGGACAATGGGGGAAACCCTGATCCAGCCATGCCGCGTGAGTGATGAAGGCCTTAGGGTTGTAAAGCTCTTTCGCCAGGGAAGATAATGACGGTACCTGGATAAGAAGCCCCGGCTAACTCCGTGCCAGCAGCCGCGGTAATACGGAGGGGGCTAGCGTTGTTCGGAATTACTGGGCGTAAAGCGCACGTAGGCGGCTATCCAAGTTGGGGGTGAAATCCCTGGGCTTAACCCAGGAACTGCCTTCAAAACTGGATGGCTAGAGTCCGAGAGAGGTGAGTGGAATTTCCAGTGTAGAGGTGAAATTCGTAGATATTGGAAAGAACACCAGTGGCGAAGGCGGCTCACTGGCTCGGTACTGACGCTGAGGTGCGACAGCGTGGGGAGCAAACAGGATTAGATACCCCAGTAGTCC</w:t>
      </w:r>
    </w:p>
    <w:p w14:paraId="5551D9F4">
      <w:pPr>
        <w:rPr>
          <w:rFonts w:hint="eastAsia"/>
        </w:rPr>
      </w:pPr>
      <w:r>
        <w:rPr>
          <w:rFonts w:hint="eastAsia"/>
        </w:rPr>
        <w:t>&gt;OTU002215</w:t>
      </w:r>
    </w:p>
    <w:p w14:paraId="568C6D98">
      <w:pPr>
        <w:rPr>
          <w:rFonts w:hint="eastAsia"/>
        </w:rPr>
      </w:pPr>
      <w:r>
        <w:rPr>
          <w:rFonts w:hint="eastAsia"/>
        </w:rPr>
        <w:t>CCTACGGGGGGCAGCAGTGAGGAATATTGCACAATGGGCGAAAGCCTGATGCAGCGACGCCGCGTGGAGGATGACGGTTTTCGGATTGTAAACTCCTGTTAAGTGTGAAAAAAGAACGATCTTTAATAGAGATTGGTGATGATGGTAACACTAGAGAAAGCACCGGCTAACTTCGTGCCAGCAGCCGCGGTAATACGAGGGGTGCAAACGTTATTCGGAATCACTGGGCGTAAAGGGTGTGTAGACTGCAAAGTAAGTCGATTATTAAATCTCCTAGCTTAACTAGGAATCTGTGATCGAAACTGTTTTGCTTGAGGATGGAAGAGAGAAGTGGAATTCTCGGAGTAGCGGTAAAATGCGTAGATCTCGAGAGGAACACCGATGGCGAAGGCAGCTTCTTGGTCCATTTCTGACGTTGAGGCACGAAAGCGTGGGGAGCAAACAGGATTAGATACCCTTGTAGTCC</w:t>
      </w:r>
    </w:p>
    <w:p w14:paraId="6519840C">
      <w:pPr>
        <w:rPr>
          <w:rFonts w:hint="eastAsia"/>
        </w:rPr>
      </w:pPr>
      <w:r>
        <w:rPr>
          <w:rFonts w:hint="eastAsia"/>
        </w:rPr>
        <w:t>&gt;OTU002216</w:t>
      </w:r>
    </w:p>
    <w:p w14:paraId="78B10BF9">
      <w:pPr>
        <w:rPr>
          <w:rFonts w:hint="eastAsia"/>
        </w:rPr>
      </w:pPr>
      <w:r>
        <w:rPr>
          <w:rFonts w:hint="eastAsia"/>
        </w:rPr>
        <w:t>CCTACGGGAGGCTGCAGTAAGGAATATTGGTCAATGGAGGCAACTCTGAACCAGCCATGCCGCGTGAAGGATGAAGGCCCTCTGGGTTGTAAACTTCTTTTATCTGGGAAGAAACCCTCGGATTCCTCCGGGGTTGACGGTACCAGAGGAATCAGCACCGGCTAACTCCGTGCCAGCAGCCGCGGTAATACGGAGGGTGCAAGCGTTATCCGGATTCACTGGGTTTAAAGGGTGCGTAGGCGGGTAGGTAAGTCCGTGGTGAAATCCCTAAGCTTAACTTAGGAAGGGCCACAGATACTCTCTATCTTGAATCCTGTGGAGGTGAGCGGAATATGTCATGTAGCGGTGAAATGCTTAGATATGACATAGAACACCAATTGCGAAGGCAGCTCACTACGCAGTCATTGACGCTGAGGCACGAAAGCGTGGGGATCAAACAGGATTAGATACCCGGGTAGTCC</w:t>
      </w:r>
    </w:p>
    <w:p w14:paraId="1898D7BC">
      <w:pPr>
        <w:rPr>
          <w:rFonts w:hint="eastAsia"/>
        </w:rPr>
      </w:pPr>
      <w:r>
        <w:rPr>
          <w:rFonts w:hint="eastAsia"/>
        </w:rPr>
        <w:t>&gt;OTU002217</w:t>
      </w:r>
    </w:p>
    <w:p w14:paraId="3231D751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GGGCTAGCGTTGTTCGGAATTATTGGGCGTAAAGCGCGTGTAGGCGGCTTTGTAAGTTGGGTGTGAAAGCCCTCGGCTTAACCGAGGAAGTGCGCCCAAAACTGCATCGCTTGAGTGCCGGAGAGGGTGGCGGAATTCCCGGTGTAGAGGTGAAATTCGTAGATATCGGGAGGAACACCAGTGGCGAAGGCGGCCACCTGGACGGCAACTGACGCTGAGACGCGAAAGCGTGGGGAGCAAACAGGATTAGATACCCCTGTAGTCC</w:t>
      </w:r>
    </w:p>
    <w:p w14:paraId="0DB2D8F0">
      <w:pPr>
        <w:rPr>
          <w:rFonts w:hint="eastAsia"/>
        </w:rPr>
      </w:pPr>
      <w:r>
        <w:rPr>
          <w:rFonts w:hint="eastAsia"/>
        </w:rPr>
        <w:t>&gt;OTU002218</w:t>
      </w:r>
    </w:p>
    <w:p w14:paraId="13793303">
      <w:pPr>
        <w:rPr>
          <w:rFonts w:hint="eastAsia"/>
        </w:rPr>
      </w:pPr>
      <w:r>
        <w:rPr>
          <w:rFonts w:hint="eastAsia"/>
        </w:rPr>
        <w:t>CCTACGGGTGGCTGCAGTCGAGAATCTTCCGCAATGGACGAAAGTCTGACGGAGCGACGCCGCGTGGTGGATGAAGTCCTTAGGGACGTAAACACCTTTTATGAGGGAGGAAGTTTATTGACGTTACCTCATGAATAAGGGGCTCCCAATTCTGTGCCAGCAGGAGCGGTAATACAGAAGCCTCAAGCATTACCCGGATTTACTGGGCGTAAAGGGTGCGTAGGCGGTTATATTAGTCTTGTGTTAAATCTTCGGGCTCAACCCGGAGTTCGCGCAGGAAACGGTATAACTAGAAGAAGTGAGAGGTGAACAGAACTCTCGGTGTAGGGGTGAAATCCGTTGATATCGAGGGGAATACCAAATGCGAAGGCAGTTCACTGGCACTTTCTTGACGCTGAGGCACGAAAGCGTGGGTAGCGAATCGGATTAGATACCCGTGTAGTCC</w:t>
      </w:r>
    </w:p>
    <w:p w14:paraId="0DF22CA4">
      <w:pPr>
        <w:rPr>
          <w:rFonts w:hint="eastAsia"/>
        </w:rPr>
      </w:pPr>
      <w:r>
        <w:rPr>
          <w:rFonts w:hint="eastAsia"/>
        </w:rPr>
        <w:t>&gt;OTU002219</w:t>
      </w:r>
    </w:p>
    <w:p w14:paraId="662E93C5">
      <w:pPr>
        <w:rPr>
          <w:rFonts w:hint="eastAsia"/>
        </w:rPr>
      </w:pPr>
      <w:r>
        <w:rPr>
          <w:rFonts w:hint="eastAsia"/>
        </w:rPr>
        <w:t>CCTACGGGTGGCTGCAGCGAGGAATCTTCCACAATGGGCGCAAGCCCGATGGAGCAACGCCGCGTGGAGGACGACGGCCTTCGGGTTGTAAACTCCTTTCGGGGGGGATGAGAGGGACAGTACCCCCAGAAGAAGCCCCGGCTAACTCTGTGCCAGCAGCCGCGGTAATACAGAGGGGGCAAGCGTTGTCCGGATTTACTGGGCGTACAGCGCGCGCAGGCGGAGCTGGACGTGCCGTGTGACAGACCACCGCTCACCGGTGGAGAGCCACGGTACACGACAGCTCTGGAGGCAGAGAGAGGGATGTGGAATGCCCGGTGGAGCGGTGAAATGCGTAGAGATCGGGCGGAACACCAGCGGCGAAGGCGGCATCCTGGCTCTGACCTGACGCTGAGGCGCGAGAGCGTGGGGAGCAAACTGGATTAGATACCCCAGTAGTCC</w:t>
      </w:r>
    </w:p>
    <w:p w14:paraId="279D3708">
      <w:pPr>
        <w:rPr>
          <w:rFonts w:hint="eastAsia"/>
        </w:rPr>
      </w:pPr>
      <w:r>
        <w:rPr>
          <w:rFonts w:hint="eastAsia"/>
        </w:rPr>
        <w:t>&gt;OTU002220</w:t>
      </w:r>
    </w:p>
    <w:p w14:paraId="5048571A">
      <w:pPr>
        <w:rPr>
          <w:rFonts w:hint="eastAsia"/>
        </w:rPr>
      </w:pPr>
      <w:r>
        <w:rPr>
          <w:rFonts w:hint="eastAsia"/>
        </w:rPr>
        <w:t>CCTACGGGCGGCTGCAGGGAATCTTGCGCAATGGACTAACTGTCTGACGCCGCGACGTTGCGTGGAGGATGAAGGGTTTAGGCTCGTAAACTCCTTTTATGAGGGAACAAGTTCTGAGCGTACCTCATGAATAAGTGCCTGCTAACCACGTGCCAGAAGCATCGGTAATACGTGGGGCACAAGCGTTATCCGGAATCACTGGGCGTAAAGAGATGCGTAGGCGTCTTCCGCAGTCTCTTGTGAAATCCCGCTGCTCAACGGCGGGACTGCAAGGGATACTCGGTTGATTGAGACAGGTAGGGGAGAGGGGAATTCCTGGTGGAGCGGTTAAATGCGTAGATATCAGGAGGAACACCAATGGCGAAGGCACCTCTCTGGACCTGTTCTGACGCTAAGGCTCGAAAGCGTGGGGAGCAAAACGGATTAGATACCCGAGTAGTCC</w:t>
      </w:r>
    </w:p>
    <w:p w14:paraId="34685117">
      <w:pPr>
        <w:rPr>
          <w:rFonts w:hint="eastAsia"/>
        </w:rPr>
      </w:pPr>
      <w:r>
        <w:rPr>
          <w:rFonts w:hint="eastAsia"/>
        </w:rPr>
        <w:t>&gt;OTU002221</w:t>
      </w:r>
    </w:p>
    <w:p w14:paraId="7611B168">
      <w:pPr>
        <w:rPr>
          <w:rFonts w:hint="eastAsia"/>
        </w:rPr>
      </w:pPr>
      <w:r>
        <w:rPr>
          <w:rFonts w:hint="eastAsia"/>
        </w:rPr>
        <w:t>CCTACGGGGGGCTGCAGTGGGGAATTTTCCGCAATGGGCGAAAGCCTGACGGAGTGACGCCGCGTGTGGGACGAAGGCCTTCGGGTCGTAAACCACTGTCAGTGGGAAAGACGGGTGTCGGCGCGATAACCGCCGGCATCTGACGGTACCTGCAGAGGAAGCCCCGGCCAACTCTGTGCCAGCAGCCGCGGTAAGACAGAGGGGGCAAGCGTTGCTCGGAATTACTGGGCGTAAAGGGCGCGTAGGCGGGACGGAAAGTCGGTCGTGAAATCCTCCGGCTCAACCGGAGAACGGCGATCGATACTTCCGTTCTTGAGGGTTGCAGAGGAGACTGGAATTCCCGGTGTAGCGGTGAAATGTGTAGAGATCGGGAGGAACACCGGTGGCGAAGGCGGGTCTCTGGGCAACTCCTGACGCTGAGGCGCGAAAGCGTGGGGAGCAAACGGGATTAGATACCCTAGTAGTCC</w:t>
      </w:r>
    </w:p>
    <w:p w14:paraId="2F04B821">
      <w:pPr>
        <w:rPr>
          <w:rFonts w:hint="eastAsia"/>
        </w:rPr>
      </w:pPr>
      <w:r>
        <w:rPr>
          <w:rFonts w:hint="eastAsia"/>
        </w:rPr>
        <w:t>&gt;OTU002222</w:t>
      </w:r>
    </w:p>
    <w:p w14:paraId="20FC88BF">
      <w:pPr>
        <w:rPr>
          <w:rFonts w:hint="eastAsia"/>
        </w:rPr>
      </w:pPr>
      <w:r>
        <w:rPr>
          <w:rFonts w:hint="eastAsia"/>
        </w:rPr>
        <w:t>CCTACGGGGGGCTGCAGTAAGGAATTTTTCGCAATGGGGGAAACCCTGACGAAGCAACACCGCGTGAAGGATGAAGGCCTTTTGGTTGTAAACTTCTTTTTTGAGGGAATAAATATGAATGTACCTCAAGAATAAGCATCGGCTAACTACGTGCCAGCAGCCGCGGTAAGACGTAGGATGCGAGCGTTATCCGGATTTACTGGGCGTAAAGAGTTCGTAGGCGTTTTGTTAAGTAGAATGTTAAAGACTTGAGCTCAACTCAGGGAAGGCATTCTAAACTGGCAGAATAGAGTAAGACAGAGGCAAGTGGAATTCTGTGTGTAGGGGTAATATCCGTAGATATACAGAGGAACACCAAAAGCGAAGGCAGCTTGCTGGGTCTTTACTGACGCTCAAGAACGAAAGCGTGGGGAGCAAACAGGATTAGATACCCTAGTAGTCC</w:t>
      </w:r>
    </w:p>
    <w:p w14:paraId="56408A76">
      <w:pPr>
        <w:rPr>
          <w:rFonts w:hint="eastAsia"/>
        </w:rPr>
      </w:pPr>
      <w:r>
        <w:rPr>
          <w:rFonts w:hint="eastAsia"/>
        </w:rPr>
        <w:t>&gt;OTU002223</w:t>
      </w:r>
    </w:p>
    <w:p w14:paraId="37EA0B3D">
      <w:pPr>
        <w:rPr>
          <w:rFonts w:hint="eastAsia"/>
        </w:rPr>
      </w:pPr>
      <w:r>
        <w:rPr>
          <w:rFonts w:hint="eastAsia"/>
        </w:rPr>
        <w:t>CCTACGGGGGGCTGCAGTAGGGAATCTTGGACAATGGGCGCAAGCCTGATCCAGCCATGCCGCGTGAGTGAAGAAGGCCTTCGGGTCGTAAAGCTCTTTTCTGAGGGAAGAATCACCTGAAGAGGAAATGCTTCGGGTTTGACGGTACCTCAGGAATAAGGAACGGCTAACTCCGTGCCAGCAGCCGCGGTAATACGGAGGTTCCAAGCGTTGTTCGGAATTACTGGGCGTAAAGGGGGCGCAGGCGGATTGGTCAGTGGAAAGTGGAAGCCCGGGGCTCAACCTCGGATGTGCTTTCCATACTGCCAGTCTTGAGTACGTGAGAGGAGAGCGGAATTCAGGGTGTAGCGGTGAAATGCTTAGATATCCTGAGGAACACCGGTGGCGAAAGCGGCTCTCTGGCACGATACTGACGCTGAGGCCCGAAAGCGTGGGGAGCGAACGGGATTAGATACCCGTGTAGTCC</w:t>
      </w:r>
    </w:p>
    <w:p w14:paraId="6E287778">
      <w:pPr>
        <w:rPr>
          <w:rFonts w:hint="eastAsia"/>
        </w:rPr>
      </w:pPr>
      <w:r>
        <w:rPr>
          <w:rFonts w:hint="eastAsia"/>
        </w:rPr>
        <w:t>&gt;OTU002224</w:t>
      </w:r>
    </w:p>
    <w:p w14:paraId="2C30086A">
      <w:pPr>
        <w:rPr>
          <w:rFonts w:hint="eastAsia"/>
        </w:rPr>
      </w:pPr>
      <w:r>
        <w:rPr>
          <w:rFonts w:hint="eastAsia"/>
        </w:rPr>
        <w:t>CCTACGGGGGGCAGCAGCTAGGAATCTTGGGCAATGGGCGAAAGCCTGACCCAGCAACGCCGCGTGGGCGACGAAGGCCTTCGGGTCGTAAAGCCCTTTTGCAGGGGAAGATAGTGACGGTACCCTGCGAATAAGCCACGGCTAACTACGTGCCAGCAGCCGCGGTAATACGTAGGTGGCGAGCGTTGTCCGGATTTATTGGGCGTAAAGCGCGTGCAGGCGGTTCGTTAAGTCTGGGGTGAAATCTCCCGGCTCAACTGGGAGGGGTTCTCAGATACTAGCGGACTTGAGGGAGGTAGAGGAGAGTAGAATTCTCGGTGTAGTGGTGATATGCGTAGATATCGAGAGGAATACCAGTGGCGAAGGCGGCTCTCTGGACCTTACCTGACGCTAAGACGCGAAAGCGTGGGGAGCGAACCGGATTAGATACCCCAGTAGTCC</w:t>
      </w:r>
    </w:p>
    <w:p w14:paraId="78E990CB">
      <w:pPr>
        <w:rPr>
          <w:rFonts w:hint="eastAsia"/>
        </w:rPr>
      </w:pPr>
      <w:r>
        <w:rPr>
          <w:rFonts w:hint="eastAsia"/>
        </w:rPr>
        <w:t>&gt;OTU002225</w:t>
      </w:r>
    </w:p>
    <w:p w14:paraId="5DD3A8CB">
      <w:pPr>
        <w:rPr>
          <w:rFonts w:hint="eastAsia"/>
        </w:rPr>
      </w:pPr>
      <w:r>
        <w:rPr>
          <w:rFonts w:hint="eastAsia"/>
        </w:rPr>
        <w:t>CCTACGGGAGGCAGCAGTGGGGAATATTGGACAATGGGGGAAACCCTGATCCAGCCATGCCGCGTGTGTGATGAAGGCCTTAGGGTTGTAAAGCACTTTTGTCAGGGAAGATGATGACGGTACCTGAAGAATAAGCACCGGCTAACTTCGTGCCAGCAGCCGCGGTAATACGAAGGGTGCTAGCGTTGTTCGGAATTACTGGGCGTAAAGCGCGCGTAGGCGGCGATACAAGTCAGGGGTGAAATCCCACAGCTCAACTGTGGAATTGCCTTTGAAACTGCATTGCTAGAGTGTCGGAGGGGATAGCGGAATTCCTAATGTAGAGGTGAAATTCGTAGATATTAGGAGGAACACCGGTGGCGAAGGCGGCTATCTGGACGACAACTGACGCTGAGGCGCGAAAGCGTGGGGATCAAACAGGATTAGATACCCGTGTAGTCC</w:t>
      </w:r>
    </w:p>
    <w:p w14:paraId="36F74796">
      <w:pPr>
        <w:rPr>
          <w:rFonts w:hint="eastAsia"/>
        </w:rPr>
      </w:pPr>
      <w:r>
        <w:rPr>
          <w:rFonts w:hint="eastAsia"/>
        </w:rPr>
        <w:t>&gt;OTU002226</w:t>
      </w:r>
    </w:p>
    <w:p w14:paraId="042686D1">
      <w:pPr>
        <w:rPr>
          <w:rFonts w:hint="eastAsia"/>
        </w:rPr>
      </w:pPr>
      <w:r>
        <w:rPr>
          <w:rFonts w:hint="eastAsia"/>
        </w:rPr>
        <w:t>CCTACGGGCGGCAGCAGTGGGGAATATTGCGCAATGGGCGAAAGCCTGACGCAGCGACGCCGCGTGGGTGACGAAGGCCTTCGGGTCGTAAAACCCTGTTGCAGGGGACGAAGGAAGTGACGGTACCCTGCCAGAAAGCCCCGGCTAACTACGTGCCAGCAGCCGCGGTAAAACGTAGGGGGCGAGCGTTGTCCGGAATTACTGGGCGTAAAGAGCTCGTAGGCGGTAGACCAAGTCAGCTGTGAAAGCCGACGGCTCAACCGCAGGATTGCAGTTGATACTGATCTACTTGAGGCAAGGAGAGGAAGATGGAATTCCCAGTGTAGCGGTGATATGCGTAGATATTGGGAAGAACTCCAGTGGCGAAGGCGGTCTTCTGGCCTTGACCTGACGCTGAGGAGCGAAAGCCAGGGTAGCGAACGGGATTAGATACCCTTGTAGTCC</w:t>
      </w:r>
    </w:p>
    <w:p w14:paraId="2FAB00E1">
      <w:pPr>
        <w:rPr>
          <w:rFonts w:hint="eastAsia"/>
        </w:rPr>
      </w:pPr>
      <w:r>
        <w:rPr>
          <w:rFonts w:hint="eastAsia"/>
        </w:rPr>
        <w:t>&gt;OTU002227</w:t>
      </w:r>
    </w:p>
    <w:p w14:paraId="0160CB5A">
      <w:pPr>
        <w:rPr>
          <w:rFonts w:hint="eastAsia"/>
        </w:rPr>
      </w:pPr>
      <w:r>
        <w:rPr>
          <w:rFonts w:hint="eastAsia"/>
        </w:rPr>
        <w:t>CCTACGGGGGGCTGCAGTGGGGAATCTTGCGCAATGGTCGAACGACTGACGCAGCGACGCCGCGTGCGGGATGACGCCCTTCGGGGTGTAAACCGCTGTTGCCCGAGACGAACGTCCTCTCTCGAGGGGACTTGACGGTATCGGGTGAGGAAGCACCGGCTAACTCCGTGCCAGCAGCCGCGGTAATACGGAGGGTGCGAGCGTTGTCCGGAATCACTGGGCGTAAAGGGCGCGTAGGCGGCGTGCGAAGCGTGGGGTGAAAGTCCGGGGCTCAACTCCGGATCGGCCTCGCGAACTCGCAGGCTCGAGCACTGTAGGGGCGGGTGGAATTCCGGGTGTAGCGGTGGAATGCGTAGAGATCCGGAAGAACACCGGTGGCGAAGGCGGCCCGCTGGGCAGTGGCTGACGCTGAGGCGCGACAGCGTGGGGAGCAAACAGGATTAGATACCCCAGTAGTCC</w:t>
      </w:r>
    </w:p>
    <w:p w14:paraId="7C10240A">
      <w:pPr>
        <w:rPr>
          <w:rFonts w:hint="eastAsia"/>
        </w:rPr>
      </w:pPr>
      <w:r>
        <w:rPr>
          <w:rFonts w:hint="eastAsia"/>
        </w:rPr>
        <w:t>&gt;OTU002228</w:t>
      </w:r>
    </w:p>
    <w:p w14:paraId="0A9F8C35">
      <w:pPr>
        <w:rPr>
          <w:rFonts w:hint="eastAsia"/>
        </w:rPr>
      </w:pPr>
      <w:r>
        <w:rPr>
          <w:rFonts w:hint="eastAsia"/>
        </w:rPr>
        <w:t>CCTACGGGCGGGCTGCAGTAAGGAATATTGGGCAATGGGGGCAACCTTGACCCAGCAACGCCGCGTGGAGGATGAAGGTCTTTGGATTGTAAACTCCTTTTCTCGGGGAAGAGCAAGGACGGTACCCGAGGAATCAGTCACGGCTAACTACGTGCCAGCAGCCGCGGTAATACGTAGGTGGCGAGCGTTATCCGGAATTACTGGGCGTAAAGCGCACGCAGGCGGTGCGTTAAGTCTGACGTGAAAGAACCTGGCTTAACTGGGGGAGGTCGTTGGAGACTGGCGTGCTTGAGGCAATGAGAGGGGTGCGGAATTCCCGGTGTAGTGGTGGAATGCGTAGAGATCGGGAGGAACACCAGTGGCGAAAGCGGCACCCTGGCATTGGCCTGACGCTCAGGTGCGAAAGCGTGGGGAGCGAACGGGATTAGATACCCGTGTAGTCC</w:t>
      </w:r>
    </w:p>
    <w:p w14:paraId="193AFF10">
      <w:pPr>
        <w:rPr>
          <w:rFonts w:hint="eastAsia"/>
        </w:rPr>
      </w:pPr>
      <w:r>
        <w:rPr>
          <w:rFonts w:hint="eastAsia"/>
        </w:rPr>
        <w:t>&gt;OTU002229</w:t>
      </w:r>
    </w:p>
    <w:p w14:paraId="550184CA">
      <w:pPr>
        <w:rPr>
          <w:rFonts w:hint="eastAsia"/>
        </w:rPr>
      </w:pPr>
      <w:r>
        <w:rPr>
          <w:rFonts w:hint="eastAsia"/>
        </w:rPr>
        <w:t>CCTACGGGCGGCAGCAGTGAGGAATTTTCCACAATGGGGGAAACCCTGATGGAGCAATACTACGTGAAGGAGGAAGGTCTACGGATTGTAAACTTCTGTTAGCGCGGAAGAAGGGCTGAGCGTAAGTTCAGTTTTGACGGTACGCGCAGAGAAAGCCACGACTAACTACGTGCCAGCAGTCGCGGTAAGACGTAGGTGGCGAACGTTATCCGGAATCATTGGGCGTAAAGGGTGCGTAGATGGCATGATAAGTTATTAGTGGGAAATCGAGGCTCAACCTCGTGGAAGCTAGTAATACTGTTTTGCTTGAGTGCAGAAGAGGTTAACGGAACTCCATGTGGAGCGGTAAAATGTGTAGATATATGGATGAACATCAATAACGGCGAAGGCAGTTAACTATTCTGCTACTGACATTGAGGCACGAAAGCGTGGGGAGCAAAACGGATTAGATACCCTTGTAGTCC</w:t>
      </w:r>
    </w:p>
    <w:p w14:paraId="5A9A8E2A">
      <w:pPr>
        <w:rPr>
          <w:rFonts w:hint="eastAsia"/>
        </w:rPr>
      </w:pPr>
      <w:r>
        <w:rPr>
          <w:rFonts w:hint="eastAsia"/>
        </w:rPr>
        <w:t>&gt;OTU002230</w:t>
      </w:r>
    </w:p>
    <w:p w14:paraId="788AD666">
      <w:pPr>
        <w:rPr>
          <w:rFonts w:hint="eastAsia"/>
        </w:rPr>
      </w:pPr>
      <w:r>
        <w:rPr>
          <w:rFonts w:hint="eastAsia"/>
        </w:rPr>
        <w:t>CCTACGGGAGGCTGCAGCAAGGAATTTTGCGCAATGGACGAAAGTCTGATGGAGCAACGCCGCGTGCAGGATGAAGGCTTTCGGGTCGTAAACTGCTTTTTTCTGTGATGATAATGACAGTAGCAGACGAATAAGGATCGGCTAACTCCGTGCCAGCAGCCGCGGTCATACGGAGGATCCAAGCGTTATCCGGAATTACTGGGCGTAAAGAGTTGTGTAGGTGGTTAAGTAAGTAGTGTGTGAAATGACAGGGCTCAACCCTGTGCCCATGCACTAAACTGCTTTGACTAGAGAATGAGAGAGGTCGCTAGAATTCCTGGTGTAGGGGTGAAATCCGTAGATATCAGGAGGAATACCGATGGCGTAGGCAGGCGACTGGCTCATTTCTGACACTCAGACACGAAAGCGTGGGGAGCGATCGGGATTAGATACCCGGGTAGTCC</w:t>
      </w:r>
    </w:p>
    <w:p w14:paraId="39237516">
      <w:pPr>
        <w:rPr>
          <w:rFonts w:hint="eastAsia"/>
        </w:rPr>
      </w:pPr>
      <w:r>
        <w:rPr>
          <w:rFonts w:hint="eastAsia"/>
        </w:rPr>
        <w:t>&gt;OTU002231</w:t>
      </w:r>
    </w:p>
    <w:p w14:paraId="29CB44CA">
      <w:pPr>
        <w:rPr>
          <w:rFonts w:hint="eastAsia"/>
        </w:rPr>
      </w:pPr>
      <w:r>
        <w:rPr>
          <w:rFonts w:hint="eastAsia"/>
        </w:rPr>
        <w:t>CCTACGGGCGGCTGCAGTCGAGGATCTTCGGCAATGGGCGCAAGCCTGACCGAGCGACGCCGCGTGCGCGACGAAGGCCTTCGGGTTGTAAAGCGCTGTCGGGGGGGAGGAAAGCCCGCAAGGGCCTGACCTATCCCCGGAGGAAGCACGGGCTAAGTTCGTGCCAGCAGCCGCGGTAAGACGAACCGTGCGAACGTTGTTCGGAATCACTGGGCTTAAAGGGCGCGTAGGCGGCCGCGACAGTCTCGGGTGAAAGCCCCCGGCTCAACCGGGGAAGGGCCCGGGATACTGCGCGGCTCGAGCGAGGCAGGGGCGGGGGGAACTTCCGGTGGAGCGGTGAAATGCGTTGATATCGGAAGGAACGCCGGCGGCGAAAGCGCCCCGCTGGGCCTCTCCTGACGCTGAGGCGCGAAAGCCAGGGGAGCAAACGGGATTAGATACCCCTGTAGTCC</w:t>
      </w:r>
    </w:p>
    <w:p w14:paraId="50D2D16A">
      <w:pPr>
        <w:rPr>
          <w:rFonts w:hint="eastAsia"/>
        </w:rPr>
      </w:pPr>
      <w:r>
        <w:rPr>
          <w:rFonts w:hint="eastAsia"/>
        </w:rPr>
        <w:t>&gt;OTU002232</w:t>
      </w:r>
    </w:p>
    <w:p w14:paraId="063FE445">
      <w:pPr>
        <w:rPr>
          <w:rFonts w:hint="eastAsia"/>
        </w:rPr>
      </w:pPr>
      <w:r>
        <w:rPr>
          <w:rFonts w:hint="eastAsia"/>
        </w:rPr>
        <w:t>CCTACGGGAGGCTGCAGTGGGGAATATTGGACAATGGGGGCAACCCTGATCCAGCAATGCCGCGTGAGTGAAGAAGGCCTTAGGGTTGTAAAGCTCTTTCGCCCGCGAAGATGATGACGGTAGCGGGAGAAGAAGCCCCGGCTAACTCCGTGCCAGCAGCCGCGGTAATACGGAGGGGGCTAGCGTTGTTCGGAATTACTGGGCGTAAAGGGCGCGTAGGCGGTTTACCAAGTCAGGCGTGAAAGGCCTGGGCTCAACCCGGGAACTGCGCTTGATACTTGTAGACTTGAGTCCGGGAGAGGATGGCGGAATTCCCAGTGTAGAGGTGAAATTCGTAGATATTAGGAAGAACACCGGTGGCGAAGGCGGCCCACTGGTCCGGTACTGACGCTGAGGTGCGAAAGCGTGGGGAGCAAACAGGATTAGATACCCCTGTAGTCC</w:t>
      </w:r>
    </w:p>
    <w:p w14:paraId="1A7E7474">
      <w:pPr>
        <w:rPr>
          <w:rFonts w:hint="eastAsia"/>
        </w:rPr>
      </w:pPr>
      <w:r>
        <w:rPr>
          <w:rFonts w:hint="eastAsia"/>
        </w:rPr>
        <w:t>&gt;OTU002233</w:t>
      </w:r>
    </w:p>
    <w:p w14:paraId="35DEF4F8">
      <w:pPr>
        <w:rPr>
          <w:rFonts w:hint="eastAsia"/>
        </w:rPr>
      </w:pPr>
      <w:r>
        <w:rPr>
          <w:rFonts w:hint="eastAsia"/>
        </w:rPr>
        <w:t>CCTACGGGGGGCTGCAGTCGGGAATTTTGGGCAATGGGCGAAAGCCTGACCCAGCAACGCCGCGTGGAGGATGAAGGATCTAGGTCTGTAAACTCCTTTTGTCAGGAAAGACTTAGGACGGTACCTGACGAATAAGCACCGGCTAACTACGTGCCAGCAGCCGCGGTAAGACGTAGGGTGCAAGCGTTGTCCGGATTTACTGGGCGTAAAGAGCGCGTAGGCGGTCTGTTAAGTGTGAAGTGAAATCTCCAGAGCTCAACTCGGAAACTGCTTCGCATACTGGCAGGCTGGAGGAACGGAGAGGTGAGTGGAATTCCTGGTGTACCGGTGAAATGGGTTGATATCAGGAGGAACACCGATGGCGAAGGCAGCTCACTGGCCGTTATCTGACGCTGAGGCGCGAAAGCGTGGGTAGCAAACAGGATTAGATACCCCC</w:t>
      </w:r>
    </w:p>
    <w:p w14:paraId="764BED95">
      <w:pPr>
        <w:rPr>
          <w:rFonts w:hint="eastAsia"/>
        </w:rPr>
      </w:pPr>
      <w:r>
        <w:rPr>
          <w:rFonts w:hint="eastAsia"/>
        </w:rPr>
        <w:t>&gt;OTU002234</w:t>
      </w:r>
    </w:p>
    <w:p w14:paraId="7022A481">
      <w:pPr>
        <w:rPr>
          <w:rFonts w:hint="eastAsia"/>
        </w:rPr>
      </w:pPr>
      <w:r>
        <w:rPr>
          <w:rFonts w:hint="eastAsia"/>
        </w:rPr>
        <w:t>CCTACGGGGGGCTGCAGCGACGAATCTTCCGCAATGGGCGAAAGCCTGACGGAGCAATGCCGCGTGCGGGACGAAGTTCTTCGGAATGTAAACCGCTGTCAGGGTTTAGCAACACAATGAGCAAACCCAAAGGAAGGGCCGGCTAACTCTGTGCCAGCAGCCGCGGTAATACAGAGGGCCCGAGCGTTGCGCGGAATCACTGGGCTTAAAGGGTGCGTAGGCGGAAACTTAAGTGTCTCGTGAAATCCCACGGCTCAACCGTGGAACCGCGGGGCATACTGGGTTTCTTGAGGCTGGTAGGCGCCGCCGGAACTGTAGGTGTAGCGGTGAAATGCGTAGATATCTACAGGAACGCCGATGGTGAAGACGGGCGGCTAGGCCAGTTCTGACGCTGAGGCACGAAAGCGTGGGGATCAAACAGGATTAGATACCCCGGTAGTCC</w:t>
      </w:r>
    </w:p>
    <w:p w14:paraId="31E1D450">
      <w:pPr>
        <w:rPr>
          <w:rFonts w:hint="eastAsia"/>
        </w:rPr>
      </w:pPr>
      <w:r>
        <w:rPr>
          <w:rFonts w:hint="eastAsia"/>
        </w:rPr>
        <w:t>&gt;OTU002235</w:t>
      </w:r>
    </w:p>
    <w:p w14:paraId="25EBB45F">
      <w:pPr>
        <w:rPr>
          <w:rFonts w:hint="eastAsia"/>
        </w:rPr>
      </w:pPr>
      <w:r>
        <w:rPr>
          <w:rFonts w:hint="eastAsia"/>
        </w:rPr>
        <w:t>CCTACGGGTGGCTGCAGTGGGGAATATTGCGCAATGGGCGAAAGCCTGACGCAGCGACGCCGCGTGGGGGATGAATGGCTTCGGCCCGTAAACCCCTGTCATTTGCGAACAAACCTTACTATTTAACAGGTAGTGAGCTGATTGTAGCGAAAGAGGAAGGGACGGCTAACTCTGTGCCAGCAGCCGCGGTAATACAGAGGTCCCAAGCGTTGTTCGGATTCACTGGGCGTAAAGGGTGCGTAGGCGGTCGGGTAAGTTTGATGTGAAATCTCTGGGCTTAACCCAGAAATGGCATTGAATACTATTCGGCTAGAGAATCGGAGGGGGGACTGGAATACTTGGTGTAGCAGTGAAATGCGTAGATATCAAGTGGAACACCAGTGGCGAAGGCGAGTCCCTGGACGATTTCTGACGCTGAGGCACGAAAGCTAGGGGAGCAAACAGGATTAGATACCCCTGTAGTCC</w:t>
      </w:r>
    </w:p>
    <w:p w14:paraId="306A7D42">
      <w:pPr>
        <w:rPr>
          <w:rFonts w:hint="eastAsia"/>
        </w:rPr>
      </w:pPr>
      <w:r>
        <w:rPr>
          <w:rFonts w:hint="eastAsia"/>
        </w:rPr>
        <w:t>&gt;OTU002236</w:t>
      </w:r>
    </w:p>
    <w:p w14:paraId="1013996E">
      <w:pPr>
        <w:rPr>
          <w:rFonts w:hint="eastAsia"/>
        </w:rPr>
      </w:pPr>
      <w:r>
        <w:rPr>
          <w:rFonts w:hint="eastAsia"/>
        </w:rPr>
        <w:t>CCTACGGGAGGCTGCAGTGGGGAATCTTGCGCAATGGCCGAAAGGCTGACGCAGCGACGCCGCGTGGGGGAGGAAGCTTTTCGGAGTGTAAACCCCTGTCGGGAGGGACGAAGGTCCCGGGGAGGTAATGCCCTGGGGATGACGGTACCTCCAAAGGAAGCGCCGGCTAACTCCGTGCCAGCAGCCGCGGTAATACGGAGGGCGCGAGCGTTGTTCGGAATTATTGGGCGTAAAGCGCACGTAGGCGGCTCGGTAAGTCTCACTGTGAAAGCCCGGGGCTCAACCCCGGGAGGCCAGGGGATACTGTCGAGCTGGAGACAAGCAGAGGTTGGTAGAATTCCGGGTGTAGCGGTGGAATGCGTAGAGATCCGGAGGAATACCAGAGGCGAAGGCGGCCAACTGGGCTTGGTCTGACGCTGAGGTGCGAAAGCGTGGGGAGCGAACAGGATTAGATACCCGGGTAGTCC</w:t>
      </w:r>
    </w:p>
    <w:p w14:paraId="3299333B">
      <w:pPr>
        <w:rPr>
          <w:rFonts w:hint="eastAsia"/>
        </w:rPr>
      </w:pPr>
      <w:r>
        <w:rPr>
          <w:rFonts w:hint="eastAsia"/>
        </w:rPr>
        <w:t>&gt;OTU002237</w:t>
      </w:r>
    </w:p>
    <w:p w14:paraId="31879300">
      <w:pPr>
        <w:rPr>
          <w:rFonts w:hint="eastAsia"/>
        </w:rPr>
      </w:pPr>
      <w:r>
        <w:rPr>
          <w:rFonts w:hint="eastAsia"/>
        </w:rPr>
        <w:t>CCTACGGGTGGCAGCAGTCGGGAATTTTGGGCAATGGCCGAAAGGGCTGACCCAGCAACGCCGCGTGAGTGAAGAAGGCCTTCGGGTTGTAAAGCTCTGTTGCCCGTGAAGAACGGTACGGACAGGAAATGGTCGGTACTTGACGGTAGCGGGTGAGGAAGCCCCGGCTAACTACGTGCCAGCAGCCGCGGTAATACGTAGGGGGCGAGCGTTGTCCGGATTTATTGGGCGTAAAGGGCGTGTAGGCGGTCTGCTAAGTCGGGGGTGAAAATCCAGGGCTCAACCCTGGGACTGCCTCCGATACTGGCGGACTTGAGTACTCTAGAGGGCAGTGGAATTCCCGGTGTAGCAGTGAAATGCGTAGAGATCGGGAGGAACATCAGTGGCGAAGGCGGCCACCTGGGACAACACTGACGCTGAGGCACGAAAGCGTGGGGAGCAAACAGGATTAGATACCCGTGTAGTCC</w:t>
      </w:r>
    </w:p>
    <w:p w14:paraId="0BF89AFC">
      <w:pPr>
        <w:rPr>
          <w:rFonts w:hint="eastAsia"/>
        </w:rPr>
      </w:pPr>
      <w:r>
        <w:rPr>
          <w:rFonts w:hint="eastAsia"/>
        </w:rPr>
        <w:t>&gt;OTU002238</w:t>
      </w:r>
    </w:p>
    <w:p w14:paraId="2A14AE32">
      <w:pPr>
        <w:rPr>
          <w:rFonts w:hint="eastAsia"/>
        </w:rPr>
      </w:pPr>
      <w:r>
        <w:rPr>
          <w:rFonts w:hint="eastAsia"/>
        </w:rPr>
        <w:t>CCTACGGGGGGCTGCAGTAACGAATCTTCCGCAATGCCCGCAAGGGTGACGGAGCGACGCCGCGTGGAGGACGAAGTCCTTCGGGATGTAAACTCCTGTCAGGGGCTACCAAGTTCTGAGGGGCCCCAGAGGAAGGCACGGCTAACTCTGTGCCAGCAGCCGCGGTAAGACAGAGGTGCCGAGCGTTAGGCGGAATCACTGGGCTTAAAGCGTGTGTAGGCGGACCGTTAAGTACCCGCGTGAAATCCCACGGCTCAACCGTGGAACGGCCGGGTATACTGGCGGTCTTGAGGCACCCAGGGGCTGTCGGAACAAGCGGTGGAGCGGTGAAATGCGTAGATATCGCTTGGAACGCCGGCGGTGAAAACGGACAGCTGGGGGTGTGCTGACGCTGAGACACGAAAGCCAGGGGAGCGAACGGGATTAGATACCCTAGTAGTCC</w:t>
      </w:r>
    </w:p>
    <w:p w14:paraId="55B6BE57">
      <w:pPr>
        <w:rPr>
          <w:rFonts w:hint="eastAsia"/>
        </w:rPr>
      </w:pPr>
      <w:r>
        <w:rPr>
          <w:rFonts w:hint="eastAsia"/>
        </w:rPr>
        <w:t>&gt;OTU002239</w:t>
      </w:r>
    </w:p>
    <w:p w14:paraId="16906306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ACGTGCCAGCAGCCGCGGTAATACGTAGGGTCCAAGCGTTAATCGGAATTACTGGGCGTAAAGGGCGCGTAGGCGGACATTTAAGTCAGAGGTGAAAGCCCAGGGCTCAACCTTGGAATTGCCTTTGATACTGGATGTCTTGAGTTCGGGAGAGGTGAGTGGAATGCCGAGTGTAGAGGTGAAATTCGTAGATATTCGGCGGAACACCAGTGGCGAAGGCGGCTCACTGGTCCGGAACTGACGCTGAGGTGCGAAAGCGTGGGGAGCAAACAGGATTAGATACCCCGGTAGTCC</w:t>
      </w:r>
    </w:p>
    <w:p w14:paraId="5B734B94">
      <w:pPr>
        <w:rPr>
          <w:rFonts w:hint="eastAsia"/>
        </w:rPr>
      </w:pPr>
      <w:r>
        <w:rPr>
          <w:rFonts w:hint="eastAsia"/>
        </w:rPr>
        <w:t>&gt;OTU002240</w:t>
      </w:r>
    </w:p>
    <w:p w14:paraId="2E2A590F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TCTTATTCTTAGGAGACTGACGGTACCATAGGAATAAGCACCGGCTAACTCTGTGCCAGCAGCCGCGGTAATACAGAGGGTCCAAGCGTTAATCGGAATTACTGGGCGTAAAGCGTGCGCAGGCGGTTGTGCAAGACCGATGTGAAATCCCCGGGCTTAACCTGGGAATTGCATTGGTGACTGCACGGCTAGAGTGTGTCAGAGGGAGGTAGAATTCCACGTGTAGCAGTGAAATGCGTAGAGATGTGGAGGAATACCGATGGCGAAGGCAGCCCCCTGGGCTAACACTGACGCTCATGCACGAAAGCGTGGGGAGCAAACAGGATTAGATACCCCGGTAGTCC</w:t>
      </w:r>
    </w:p>
    <w:p w14:paraId="6E973D97">
      <w:pPr>
        <w:rPr>
          <w:rFonts w:hint="eastAsia"/>
        </w:rPr>
      </w:pPr>
      <w:r>
        <w:rPr>
          <w:rFonts w:hint="eastAsia"/>
        </w:rPr>
        <w:t>&gt;OTU002241</w:t>
      </w:r>
    </w:p>
    <w:p w14:paraId="58BA7B2E">
      <w:pPr>
        <w:rPr>
          <w:rFonts w:hint="eastAsia"/>
        </w:rPr>
      </w:pPr>
      <w:r>
        <w:rPr>
          <w:rFonts w:hint="eastAsia"/>
        </w:rPr>
        <w:t>CCTACGGGTGGCTGCAGTCGAGAATATTCGACAATGGGCGAAAGCCTGATCGAGCGACGTCGCGTGGTGGATGAAGTCCTTCGGGACGTAAACATCTTTTATGAGGGAGGAAGTTATTGACGTTACCTCATGAATAAGGGGCTCCTAACTCTGTGCCAGCAGGAGCGGTAATACAGAGGCCCCAAGCATTACCCGGAATTACTGGGCGTAAAGGGTGTGTCGGCGGTCATATTAGTCGCCTGTTAAATCCCAGGGCTTAACTCTGGAATCGCGGGCGAAACGGTATGACTAGAGAGCGTGAGAGGTGAATGGAACTCATGGTGTAGGGGTGAAATCCGTTGATATCATGGGGAACACCGAAAGCGAAAGCAATTCACTGGCACGTTTCTGACGCTCAAACACGAAAGCGTGGGTAGCGAACGGGATTAGATACCCCTGTAGTCC</w:t>
      </w:r>
    </w:p>
    <w:p w14:paraId="118BFB3F">
      <w:pPr>
        <w:rPr>
          <w:rFonts w:hint="eastAsia"/>
        </w:rPr>
      </w:pPr>
      <w:r>
        <w:rPr>
          <w:rFonts w:hint="eastAsia"/>
        </w:rPr>
        <w:t>&gt;OTU002242</w:t>
      </w:r>
    </w:p>
    <w:p w14:paraId="7583984D">
      <w:pPr>
        <w:rPr>
          <w:rFonts w:hint="eastAsia"/>
        </w:rPr>
      </w:pPr>
      <w:r>
        <w:rPr>
          <w:rFonts w:hint="eastAsia"/>
        </w:rPr>
        <w:t>CCTACGGGGGGCTGCAGCAACGAGTATTCCGCAATGGACGCAAGTCTGACGGAGCGACGCCGCGTGTGGGAGGAAGTCCCTCGGGATGTAAACCACTGTCAGGGGTGAGGAATTAATTGACCAGCCCCAGAGGAAGCACCGGCTAACTCCGTGCCAGCAGCCGCGGTAATACGGAGGGTGCAAGCGTTGTTCGGATTTACTGGGCTTAAAGGGTGTGTAGGCGGGTCGACAAGTGTCTGGTGAAAGCCCCGGGCTCAACCCGGGAACGGCTGGGCATACTGACGATCTTGAGGCAGGTAGAGGTCACTGGAACAACTGGTGGAGCGGTGAAATGCGTAGATATCAGTTGGAACGCCGGAGGCGAAAGCGGGTGACTGGGCCTGTCCTGACGCTGAAACACGAAAGCGTGGGGAGCAAACGGGATTAGATACCCGAGTAGTCC</w:t>
      </w:r>
    </w:p>
    <w:p w14:paraId="7080418E">
      <w:pPr>
        <w:rPr>
          <w:rFonts w:hint="eastAsia"/>
        </w:rPr>
      </w:pPr>
      <w:r>
        <w:rPr>
          <w:rFonts w:hint="eastAsia"/>
        </w:rPr>
        <w:t>&gt;OTU002243</w:t>
      </w:r>
    </w:p>
    <w:p w14:paraId="24838B0B">
      <w:pPr>
        <w:rPr>
          <w:rFonts w:hint="eastAsia"/>
        </w:rPr>
      </w:pPr>
      <w:r>
        <w:rPr>
          <w:rFonts w:hint="eastAsia"/>
        </w:rPr>
        <w:t>CCTACGGGGGGCTGCAGTGGGGAATCTTAGACAATGGGCGCAAGCCTGATCTAGCCATGCCGCGTGGGTGATGAAGGCCTTAGGGTCGTAAAGCCCTTTCGCCGGGGAAGATAATGACGGTACCCGGTAAAGAAACCCCGGCTAACTCCGTGCCAGCAGCCGCGGTAATACGGAGGGGGTTAGCGTTGTTCGGAATGACTGGGCGTAAAGCGCGCGTAGGCGGGCTGGAAAGTCAGAGGTGAAAGCCCGGGGCTCAACCCCGGAATGGCCTTTGAAACTCCCAGCCTTGAGTTCGAGAGAGGTGAGTGGAATTCCGAGTGTAGAGGTGAAATTCGTAGATATTCGGAGGAACACCAGTGGCGAAGGCGGCTCACTGGCTCGACACTGACGCTGAGGTGCGAAAGCGTGGGGAGCAAACAGGATTAGATACCCCAGTAGTCC</w:t>
      </w:r>
    </w:p>
    <w:p w14:paraId="747D661B">
      <w:pPr>
        <w:rPr>
          <w:rFonts w:hint="eastAsia"/>
        </w:rPr>
      </w:pPr>
      <w:r>
        <w:rPr>
          <w:rFonts w:hint="eastAsia"/>
        </w:rPr>
        <w:t>&gt;OTU002244</w:t>
      </w:r>
    </w:p>
    <w:p w14:paraId="7081AE80">
      <w:pPr>
        <w:rPr>
          <w:rFonts w:hint="eastAsia"/>
        </w:rPr>
      </w:pPr>
      <w:r>
        <w:rPr>
          <w:rFonts w:hint="eastAsia"/>
        </w:rPr>
        <w:t>CCTACGGGGGGCTGCAGTAAGGAATATTGGTCAATGGAGGCAACTCTGAACCAGCCATGCCGCGTGCAGGAAGACGGTCCTATGGATTGTAAACTGCTTTTATACGGGAGAAAACCCCGGTACGTGTACCGGGTTGATAGTACTGTAAGAATAAGGATCGGCTAACTTCGTGCCAGCAGCCGCGGTAAGACGAAGGATCCAAGCGTTATCCGGATTCATTGGGTTTAAAGGGTGCGTAGGCGGACTTATAAGTCAGTGGTGAAAGCCGATAGCTTAACTATCGAACTGCCATTGATACTGTAGGTCTAGAGTACAGATGATGTTGGCGGAATATGACATGTAGCGGTGAAATGCTTAGATATGACATAGAACACCAATTGCGAAGGCAGCTCGCTACACGAATATTGACTCTGAGGCACGAAAGCGTGGGGATCAAACAGGATTAGATACCCGAGTAGTCC</w:t>
      </w:r>
    </w:p>
    <w:p w14:paraId="16AF1196">
      <w:pPr>
        <w:rPr>
          <w:rFonts w:hint="eastAsia"/>
        </w:rPr>
      </w:pPr>
      <w:r>
        <w:rPr>
          <w:rFonts w:hint="eastAsia"/>
        </w:rPr>
        <w:t>&gt;OTU002245</w:t>
      </w:r>
    </w:p>
    <w:p w14:paraId="578A1191">
      <w:pPr>
        <w:rPr>
          <w:rFonts w:hint="eastAsia"/>
        </w:rPr>
      </w:pPr>
      <w:r>
        <w:rPr>
          <w:rFonts w:hint="eastAsia"/>
        </w:rPr>
        <w:t>CCTACGGGTGGCAGCAGTGGGGAATATTGGACAATGGGCGCAAGCCTGATCCAGCAATGCCGCGTGTGTGAAGAAGGCCTTCGGGTTGTAAAGCACTTTTATCGGGAGCGAAAAGCGACGGGTGAATATCCCGGCGTCATGACGGTACCCGAGGAATAAGCACCGGCTAACTTCGTGCCAGCAGCCGCGGTAATACGAAGGGTGCAAGCGTTAGTCGGAATTACTGGGCGTAAAGCGTGCGTAGGCGGTTGGTTAAGTCGGATGTGAAAGCCCTGGGCTCAACCTGGGAATGGCACTCGATACTGGCCAGCTGGAGTAAGGTAGAGGATGGTGGAATTCCCGGTGTAGCGGTGAAATGCGTAGAGATCGGGAGGAACATCTGTGGCGAAGGCGGCCATCTGGACCATTACTGACGCTGAGGCACGAAAGCGTGGGGAGCAAACAGGATTAGATACCCCAGTAGTCC</w:t>
      </w:r>
    </w:p>
    <w:p w14:paraId="0B190824">
      <w:pPr>
        <w:rPr>
          <w:rFonts w:hint="eastAsia"/>
        </w:rPr>
      </w:pPr>
      <w:r>
        <w:rPr>
          <w:rFonts w:hint="eastAsia"/>
        </w:rPr>
        <w:t>&gt;OTU002246</w:t>
      </w:r>
    </w:p>
    <w:p w14:paraId="32850C15">
      <w:pPr>
        <w:rPr>
          <w:rFonts w:hint="eastAsia"/>
        </w:rPr>
      </w:pPr>
      <w:r>
        <w:rPr>
          <w:rFonts w:hint="eastAsia"/>
        </w:rPr>
        <w:t>CCTACGGGTGGCTGCAGTAGGGAATTTTCCACAATGGGGGAAACCCTGATCCAGCGATGCCGCGTGGGTGAAGAAGGCCTTCGGGTTGTAAAGCCCTTTAAGCTGGGAAGAAGCTAGGTGTGTGAATAGCGCATTTAGTTGACGGTACCGGCAGAATAAGCGCCGGCAAACTCTGTGCCAGCAGCCGCGGTAATACAGAGGGCGCGAGCGTTAATCGGATTAACTGGGCGTAAAGGGCGCGTAGGCGGTTATATGAGTGTGGTGTGAAAGCCCTGGGCTTAACCTAGGAAGTGCATCGCAAACGATATGACTGGAGTATTGGAGAGGGTAGCGGAATTTCCGGTGTAGCGGTGAAATGCGTAGAGATCGGAAGGAACGTCAATGGCGAAGGCAGCTACCTGGCCAAATACTGACGCTGAGGCGCGAAAGCGTGGGGAGCAAACAGGATTAGATACCCCAGTAGTCC</w:t>
      </w:r>
    </w:p>
    <w:p w14:paraId="49A455AB">
      <w:pPr>
        <w:rPr>
          <w:rFonts w:hint="eastAsia"/>
        </w:rPr>
      </w:pPr>
      <w:r>
        <w:rPr>
          <w:rFonts w:hint="eastAsia"/>
        </w:rPr>
        <w:t>&gt;OTU002247</w:t>
      </w:r>
    </w:p>
    <w:p w14:paraId="6116498B">
      <w:pPr>
        <w:rPr>
          <w:rFonts w:hint="eastAsia"/>
        </w:rPr>
      </w:pPr>
      <w:r>
        <w:rPr>
          <w:rFonts w:hint="eastAsia"/>
        </w:rPr>
        <w:t>CCTACGGGGGGCAGCAGTAAGGGATATTGGTCAATGGGCGCAAGCCTGAACCAGCAACGCCGCGTGCAGGATGACGGCCTTCGGGTTGTAAACTGCTTTTGGTGGGGACGAGCGAGGACGGTACCCACCGAATAAGTCACGGCTAACTACGTGCCAGCAGCCGCGGTAACACGTAGGTGGCGAGCGTTATCCGGATTTACTGGGCGTAAAGCGTGTGCAGACGGACTAGCAAGTGGTGTATGAAATCGCGGTGCTTAACACAGCGAGGTTATGCCAGACTGCTGGACTAGAGTGCGAGAGAGGGAGATGGAATTCCGGGTGTAGTGGTGAAATGCGTAGAGATCCGGAGGAACCCCAGAGGCGCAAGCGGTCTCCTGGCTCGCAACTGACGTTCAGACACGACAGCATGGGGAGCAAACGGGATTAGATACCCGTGTAGTCC</w:t>
      </w:r>
    </w:p>
    <w:p w14:paraId="5F18921D">
      <w:pPr>
        <w:rPr>
          <w:rFonts w:hint="eastAsia"/>
        </w:rPr>
      </w:pPr>
      <w:r>
        <w:rPr>
          <w:rFonts w:hint="eastAsia"/>
        </w:rPr>
        <w:t>&gt;OTU002248</w:t>
      </w:r>
    </w:p>
    <w:p w14:paraId="0A74E0EA">
      <w:pPr>
        <w:rPr>
          <w:rFonts w:hint="eastAsia"/>
        </w:rPr>
      </w:pPr>
      <w:r>
        <w:rPr>
          <w:rFonts w:hint="eastAsia"/>
        </w:rPr>
        <w:t>CCTACGGGAGGCAGCAGTAAGGAATATTCCACAATGGACGAAAGTCTGATGGAGCGACGCCGCGTGAGCGAAGAAGCCCTTTGGGGTGTAAAGCTCTTTTTGGTGGGATGATAATGACAGTACCACCAGAATAAGCCCCGGCTAACTACGTGCCAGCAGCCGCGGTAATACGTAGGGGGCAAGCGTTGTCCGGATTTACTGGGCGTAAAGCGCGTGTAGGTGGCAGGCTAAGTCTGCTGTGAAAGCTCCTCGCTTAACGGGGAGAGGTCGGTGGAAACTAGCCAGCTAGAGGACGGTAGAGGAGAGTGGAATTCCCGGTGTAGTGGTGAAATGCGTAGATATCGGGAGGAACACCAGTGGCGAAGGCGGCTCTCTGGGCCGCTCCTGACGCTGAGACGCGAAGGCCAGGGTAGCGAACGGGATTAGATACCCCGGTAGTCC</w:t>
      </w:r>
    </w:p>
    <w:p w14:paraId="5C335BCF">
      <w:pPr>
        <w:rPr>
          <w:rFonts w:hint="eastAsia"/>
        </w:rPr>
      </w:pPr>
      <w:r>
        <w:rPr>
          <w:rFonts w:hint="eastAsia"/>
        </w:rPr>
        <w:t>&gt;OTU002249</w:t>
      </w:r>
    </w:p>
    <w:p w14:paraId="133AF08C">
      <w:pPr>
        <w:rPr>
          <w:rFonts w:hint="eastAsia"/>
        </w:rPr>
      </w:pPr>
      <w:r>
        <w:rPr>
          <w:rFonts w:hint="eastAsia"/>
        </w:rPr>
        <w:t>CCTACGGGTGGCTGCAGTCGAGAATCTTGGGCAATGCACGAAAGTGTGACCCAGCGACGCCGCGTGAAGGATGAAGGAGCTCTGCTTCGTAAACTTCTTTTATGGGGAAAGAAAAGCCCGCAAGGGCCTTGACGGTACCCCATGAATAAGCCACGGCTAACTACGTGCCAGCAGCCGCGGTAATACGTAGGTGGCAAGCGTTGTCCGGATTTACTGGGCGTAAAGCGAACGCAGGCGGATGGTTAAGTAGGAAGTGAAAGGTTGCAGCTCAACTGCGACACTGCTTCCTATACTGGCCGTCTTGAGTGCCGGAGAGGGAGATGGAACGACACGTGTAGCGGTGAAATGCGTTGATATGTGTCGGAACACCAATGGCGAAAGCAATCTCCTGGACGGATACTGACGCTGAGGTTCGAAAGCCAAGGTAGCAAACAGGATTAGATACCCGTGTAGTCC</w:t>
      </w:r>
    </w:p>
    <w:p w14:paraId="44891994">
      <w:pPr>
        <w:rPr>
          <w:rFonts w:hint="eastAsia"/>
        </w:rPr>
      </w:pPr>
      <w:r>
        <w:rPr>
          <w:rFonts w:hint="eastAsia"/>
        </w:rPr>
        <w:t>&gt;OTU002250</w:t>
      </w:r>
    </w:p>
    <w:p w14:paraId="1BBA6011">
      <w:pPr>
        <w:rPr>
          <w:rFonts w:hint="eastAsia"/>
        </w:rPr>
      </w:pPr>
      <w:r>
        <w:rPr>
          <w:rFonts w:hint="eastAsia"/>
        </w:rPr>
        <w:t>CCTACGGGGGGCTGCAGTGGGGAATTTTGGACAATGGGGGCAACCCTGATCCAGCCATGCCGCGTGAGGGAAGAAGGCCTTCGGGTTGTAAACCTCTTTCGGGCGGGACGAAATCGCTTGGGTGAATAACCCAAGTGGATGACGGTACCGCAAGAAGAAGCACCGGCTAACTACGTGCCAGCAGCCGCGGTAATACGTAGGGTGCGAGCGTTAATCGGAATTACTGGGCGTAAAGCGTGCGTAGGCGGCGCATCAAGCCAGGCGTGAAATCCCCGGGCTTAACCTGGGAATGGCGCTTGGGACTGGTGTGCTTGAGTGCGGAAGAGGGAGCTGGAATTCCTGGTGTAGCAGTGAAATGCGTAGAGATCAGGAGGAACACCGATGGCGAAGGCAGGCTCCTGGGCCAGCACTGACGCTGAGGCACGAAAGCGTGGGGAGCAAACAGGATTAGATACCCCAGTAGTCC</w:t>
      </w:r>
    </w:p>
    <w:p w14:paraId="1CAB82EC">
      <w:pPr>
        <w:rPr>
          <w:rFonts w:hint="eastAsia"/>
        </w:rPr>
      </w:pPr>
      <w:r>
        <w:rPr>
          <w:rFonts w:hint="eastAsia"/>
        </w:rPr>
        <w:t>&gt;OTU002251</w:t>
      </w:r>
    </w:p>
    <w:p w14:paraId="6E0B0D35">
      <w:pPr>
        <w:rPr>
          <w:rFonts w:hint="eastAsia"/>
        </w:rPr>
      </w:pPr>
      <w:r>
        <w:rPr>
          <w:rFonts w:hint="eastAsia"/>
        </w:rPr>
        <w:t>CCTACGGGCGGCTGCAGTGGGGAATCTTGCGCAATGGGCGAAAGCCTGACGCAGCAACGCCGCGTGTGTGATGAAGGTCTTCGGATCGTAAAGCACTGTCGCGAGGGACGAATAAGGTACGGGCGAACAGTCCGTGCCGATGACGGTACCTCGAGAGGAAGCACCGGCTAACTCTGTGCCAGCAGCCGCGGTAATACGTAGGCAGCGAGCGTTGTTCGGAGTTACTGGGCGTAAAGAGTGCGTAGGCGGTTTTCTAAGTTTGGTGTGAAATCTCCCGGCTTAACTGGGAGGGTGCGCCGAAGACTGGAAGGCTTGAGTATGGGAGAGGTAAGCGGAATTCCTGGTGTAGCGGTGAAATGCGTAGATATCAGGAGGAACACCTGCGGTGTAGACGGCTTACTGGACCATTACTGACGCTGAGGCACGAAAGCGTGGGTAGCAAACAGGATTAGATACCCCTGTAGTCC</w:t>
      </w:r>
    </w:p>
    <w:p w14:paraId="5DDC3415">
      <w:pPr>
        <w:rPr>
          <w:rFonts w:hint="eastAsia"/>
        </w:rPr>
      </w:pPr>
      <w:r>
        <w:rPr>
          <w:rFonts w:hint="eastAsia"/>
        </w:rPr>
        <w:t>&gt;OTU002252</w:t>
      </w:r>
    </w:p>
    <w:p w14:paraId="783FBBB4">
      <w:pPr>
        <w:rPr>
          <w:rFonts w:hint="eastAsia"/>
        </w:rPr>
      </w:pPr>
      <w:r>
        <w:rPr>
          <w:rFonts w:hint="eastAsia"/>
        </w:rPr>
        <w:t>CCTACGGGGGGCAGCAGTCGAGGATCTTCGGCAATGGGCGCAAGCCTGACCGAGCGACGCCGCGTGTGGGATGAAGGCCTTCGGGTTGTAAACCGCTGTCGGAGGGGAGCAAAATTTGAGCGATCCTCAAAGGAAGTCCGGGCTAAGTTCGTGCCAGCAGCCGCGGTAAGACGAACCGGACAAACGTTATTCGGAATTATTGGGCTTAAAGGGTGCGTAGGCGGCCATGAAAGTTGGGTGTGAAATCCCTCGGCTCAACCGAGGAATAGCGCTCAAAACTACATGGCTTGAGTGAGGCAGAGGTGAGCGGAACTTGCGGTGGAGCGGTGAAATGCGTTGATATCGCAAGGAACACCAGTGGCGAAGGCGGCTCACTGGGCCTTTACTGACGCTGAGGCACGAAAGCTAGGGTAGCGAACGGGATTAGATACCCCAGTAGTCC</w:t>
      </w:r>
    </w:p>
    <w:p w14:paraId="07DBFAD6">
      <w:pPr>
        <w:rPr>
          <w:rFonts w:hint="eastAsia"/>
        </w:rPr>
      </w:pPr>
      <w:r>
        <w:rPr>
          <w:rFonts w:hint="eastAsia"/>
        </w:rPr>
        <w:t>&gt;OTU002253</w:t>
      </w:r>
    </w:p>
    <w:p w14:paraId="1E8917E4">
      <w:pPr>
        <w:rPr>
          <w:rFonts w:hint="eastAsia"/>
        </w:rPr>
      </w:pPr>
      <w:r>
        <w:rPr>
          <w:rFonts w:hint="eastAsia"/>
        </w:rPr>
        <w:t>CCTACGGGGGGCAGCAGTTTCGAATCATTCACAATGGGCGAAAGCCTGATGGTGCGACGCCGCGTGGGGGACGAAGGTCTTCGGATTGTAAACCCCTGTCACCGGGGACAAAAAGTCGTCTGCTAATACCAGCCGACCTGATTTAACCCGGAGAGGAAGCAGTGGCTAACTCTGTGCCAGCAGCCGCGGTAATACAGAGACTGCAAGCGTTGTTCGGATTCACTGGGCGTAAAGGGTGCGCAGGCGGCCGGGTGTGTCGGGTGTGAAAGCTCGAGGCTCAACCTCGAAACTGCGCCCGAAACTATCCGGCTAGAGTACTGGAGAGGGAAGCGGAATTCACGGTGTAGCAGTGAAATGCGTAGATATCGTGAGGAACACCAATGGCGAAGGCAGCTCCCTGGGTTAACACTGACGCTCATGCACGAAAGCGTGGGGAGCAAACAGGATTAGATACCCCAGTAGTCC</w:t>
      </w:r>
    </w:p>
    <w:p w14:paraId="0E06482C">
      <w:pPr>
        <w:rPr>
          <w:rFonts w:hint="eastAsia"/>
        </w:rPr>
      </w:pPr>
      <w:r>
        <w:rPr>
          <w:rFonts w:hint="eastAsia"/>
        </w:rPr>
        <w:t>&gt;OTU002254</w:t>
      </w:r>
    </w:p>
    <w:p w14:paraId="0DC7FAC5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AGGGTTGTAAAGCTCTTTTACCGGGGACGATGATGACGGTACCCGGAGAATAAGCCCCGGCTAACTTCGTGCCAGCAGCCGCGGTAATACGAAGGGGGCGAGCGTTGTTCGGAGTTACTGGGCGTAAAGGGCGCGTAGGCGGCGATCCAAGTTAGGCGTGAAAGCCCCGGGCTTAACCTGGGAATTGCGCTTAAGACTGGACTGCTCGAGTGCGGGAGAGGTGAGTGGAATTCCCAGTGTAGAGGTGAAATTCGTAGATATTGGGAAGAACACCAGTGGCGAAGGCGGCTCACTGGCCCGCAACTGACGCTGAGGCGCGAAAGCGTGGGGAGCAAACAGGATTAGATACCCTAGTAGTCC</w:t>
      </w:r>
    </w:p>
    <w:p w14:paraId="75DA530F">
      <w:pPr>
        <w:rPr>
          <w:rFonts w:hint="eastAsia"/>
        </w:rPr>
      </w:pPr>
      <w:r>
        <w:rPr>
          <w:rFonts w:hint="eastAsia"/>
        </w:rPr>
        <w:t>&gt;OTU002255</w:t>
      </w:r>
    </w:p>
    <w:p w14:paraId="3AC1D902">
      <w:pPr>
        <w:rPr>
          <w:rFonts w:hint="eastAsia"/>
        </w:rPr>
      </w:pPr>
      <w:r>
        <w:rPr>
          <w:rFonts w:hint="eastAsia"/>
        </w:rPr>
        <w:t>CCTACGGGTGGCAGCAGTCGGGAATTTTGGGCAATGGGCGAAAGCTTGAGGCAGCAACTCCGCGTGAGGGACGAAGGCCTTCGGGTTGTAAACCTCTTTTCTCAGGGAAGATCCAAGACGGTACCTGAGGAATAAGCCACGGCTAACTACGTGCCAGCAGCCGCGGTAATACGTAGGTGGCAAGCGTTGTCCGGATTTACTGGGCGTAAAGAGCGCGCAGGCGGTCGTTCAAGTCGAGTGTGAAAGCCCCCGGCTCAACTGGGGAGGGTCATTCGATACTGATCGACTGGAAGGCAGGAGAGGGTAGTGGAATTCCCGGTGTAGTGGTGAAATGCGTAGATATCGGGAGGAACACCAGTGGCGAAGGCGACTACCTGGCCTGTTCTTGACGCTGAGGCGCGAAAGCTAGGGGAGCAAACGGGATTAGATACCCGAGTAGTCC</w:t>
      </w:r>
    </w:p>
    <w:p w14:paraId="7EF4131F">
      <w:pPr>
        <w:rPr>
          <w:rFonts w:hint="eastAsia"/>
        </w:rPr>
      </w:pPr>
      <w:r>
        <w:rPr>
          <w:rFonts w:hint="eastAsia"/>
        </w:rPr>
        <w:t>&gt;OTU002256</w:t>
      </w:r>
    </w:p>
    <w:p w14:paraId="29131AA7">
      <w:pPr>
        <w:rPr>
          <w:rFonts w:hint="eastAsia"/>
        </w:rPr>
      </w:pPr>
      <w:r>
        <w:rPr>
          <w:rFonts w:hint="eastAsia"/>
        </w:rPr>
        <w:t>CCTACGGGAGGCAGCAGGCGCGAAAACTGCACAATGTGGGAAACCACGATGCGGGAAGCCCAAGTGCCAGCACTATGTGTTGGCTGTCCTCAAGCGTTCGTTGCTTGGGAAGAAAGTGCTGGGTAAGACGGGTGCCAGCCGCCGCGGTAATACCCGCAGCACAAGTGGTGGTCATTATTATTGGGCCTAAAGCGTCCGTAGCTGGCCTGTTAGATGCCTGGGTAAATCGAATCGCTCAACGATTCGAATTCCGGGTAGACCGGCAGGCTCGAGACCGGGAGAGGTGTGGGCTACTCGAGGGGTAGGGGTAAAATCCTGTAATCCTTCGGGGAGGACCAGTGGCGAAGGCGCCACACTTGAACGGCTCTGACAGTGAGGGACGAAGCCCTGGGGCGCAAACCGGATTAGATACCCCGGTAGTCC</w:t>
      </w:r>
    </w:p>
    <w:p w14:paraId="58D02768">
      <w:pPr>
        <w:rPr>
          <w:rFonts w:hint="eastAsia"/>
        </w:rPr>
      </w:pPr>
      <w:r>
        <w:rPr>
          <w:rFonts w:hint="eastAsia"/>
        </w:rPr>
        <w:t>&gt;OTU002257</w:t>
      </w:r>
    </w:p>
    <w:p w14:paraId="452578B5">
      <w:pPr>
        <w:rPr>
          <w:rFonts w:hint="eastAsia"/>
        </w:rPr>
      </w:pPr>
      <w:r>
        <w:rPr>
          <w:rFonts w:hint="eastAsia"/>
        </w:rPr>
        <w:t>CCTACGGGAGGCTGCAGTAGGGAATTGTTCGCAATGGGCGAAAGCCTGACGCAGCAACGCCGCGTGCGGGAAGACGGCCTTAGGGTTGTAAACCGCTTTCAGCAGGGACGAAGATGACGGTACCTGCAGAAGAAGCTCCGGCTAACTACGTGCCAGCAGCCGCGGTAATACGTAGGGAGCGAGCGTTGTCCGGATTTATTGGGCGTAAAGAGCTCGTAGGCGGTTTGGTAAGTCGGGTGTGAAAGCTCCGGGCTCAACTCGGAGAGGTCACTCGATACTGCCATGACTGGAGTCCGGTAGGGGGGTGTGGAATTCCCAGTGTAGCGGTGAAATGCGCAGATATTGGGAGGAACACCAATGGCGAAGGCAGCACCCTGGGCCGGTACTGACGCTGAGGAGCGAAAGCGTGGGGAGCAAACAGGATTAGATACCCCAGTAGTCC</w:t>
      </w:r>
    </w:p>
    <w:p w14:paraId="53B3E188">
      <w:pPr>
        <w:rPr>
          <w:rFonts w:hint="eastAsia"/>
        </w:rPr>
      </w:pPr>
      <w:r>
        <w:rPr>
          <w:rFonts w:hint="eastAsia"/>
        </w:rPr>
        <w:t>&gt;OTU002258</w:t>
      </w:r>
    </w:p>
    <w:p w14:paraId="27A72A90">
      <w:pPr>
        <w:rPr>
          <w:rFonts w:hint="eastAsia"/>
        </w:rPr>
      </w:pPr>
      <w:r>
        <w:rPr>
          <w:rFonts w:hint="eastAsia"/>
        </w:rPr>
        <w:t>CCTACGGGGGGCTGCAGTGAGGAATCTTCCACAATGGGGGCAACCCTGATGGAGCAACGCCGCGTGCAGGATGAAGGCCTTCGGGTCGTAAACTGCTTTTAAGAGTGAAGAATATGACGGTAACTCTTGAATAAGGATCGGCTAACTACGTGCCAGCAGCCGCGGTCATACGTAGGATCCGAGCGTTATCCGGAGTGACTGGGCGTAAAGAGTTGCGTAGGCGGTTTGTTAAGCGAGTAGTGAAATCAAGTGGCTCAACCATTTGGCTATTACTCGAACTGGCAGACTCGAGAATGGTAGAGGTAACTGGAATTTCTAGTGTAGGAGTGAAATCCGTAGATATTAGAAGGAACACCAATGGCGTAGGCAGGTTACTGGACCATTTCTGACGCTGAGGCACGAAAGCGTGGGGAGCGAACCGGATTAGATACCCTGGTAGTCC</w:t>
      </w:r>
    </w:p>
    <w:p w14:paraId="72E679B6">
      <w:pPr>
        <w:rPr>
          <w:rFonts w:hint="eastAsia"/>
        </w:rPr>
      </w:pPr>
      <w:r>
        <w:rPr>
          <w:rFonts w:hint="eastAsia"/>
        </w:rPr>
        <w:t>&gt;OTU002259</w:t>
      </w:r>
    </w:p>
    <w:p w14:paraId="4F6B1B8A">
      <w:pPr>
        <w:rPr>
          <w:rFonts w:hint="eastAsia"/>
        </w:rPr>
      </w:pPr>
      <w:r>
        <w:rPr>
          <w:rFonts w:hint="eastAsia"/>
        </w:rPr>
        <w:t>CCTACGGGTGGCAGCAGCCAGGAATCTTGGGCAATGGGCGCAACCCTGATCCAGCCATGCCGCGTGAGTGATGAAGGCCTTCGGGTTGTAAAGCTCTTTTGGCGGGGACGATGATGACGGTACCCGCAGAATAAGCCCCGGCTAACTTCGTGCCAGCAGCCGCGGTAAGACGAAGGGGGCTAGCGTTGTTCGGAATTACTGGGCGTAAAGCGCGTGTAGGCGGTTGCCATAGTCAGGTGTGAAAGCCTTGAGCTCAACTCAAGAAATGCACTTGATACTGGGCGACTAGAGGACCGGAGAGGATAGTGGAATTCCCAGTGTAGTGGTGAAATACGTAGAGATTGGGAAGAACACCAGTGGCGAAGGCGGCTATCTGGACGGTTACTGACGCTAAGACGCGAAAGCGTGGGGAGCAAACAGGATTAGATACCCCAGTAGTCC</w:t>
      </w:r>
    </w:p>
    <w:p w14:paraId="2D1AEE59">
      <w:pPr>
        <w:rPr>
          <w:rFonts w:hint="eastAsia"/>
        </w:rPr>
      </w:pPr>
      <w:r>
        <w:rPr>
          <w:rFonts w:hint="eastAsia"/>
        </w:rPr>
        <w:t>&gt;OTU002260</w:t>
      </w:r>
    </w:p>
    <w:p w14:paraId="318684BB">
      <w:pPr>
        <w:rPr>
          <w:rFonts w:hint="eastAsia"/>
        </w:rPr>
      </w:pPr>
      <w:r>
        <w:rPr>
          <w:rFonts w:hint="eastAsia"/>
        </w:rPr>
        <w:t>CCTACGGGGGGCAGCAGTGGGGAGTATTGGACAATGGGGGCAACCCTGATCCAGCAATGCCGCGTGAGTGATGAAGGCCTTAGGGTTGTAAAGCTCTTTCGGCGGGGACGATGATGACGGTACCCGCAGAAGAAGCCCCGGCTAACTTCGTGCCAGCAGCCGCGGTAATACGAAGGGGGCAAGCGTTGTTCGGATTTACTGGGCGTAAAGGGCGCGCAGGCGGTCTTTCAAGTCGGGTGTGAAAGCCCCGGGCTCAACCCGGGAACTGCACTCGAGACTGGGAGACTAGAGTTCGGGAGAGGATGGTGGAATTCCCAGTGTAGAGGTGAAATTCGTAGATATTGGGAAGAACACCGGTGGCGAAGGCGGCCATCTGGACCGAGACTGACGCTGAGGCGCGAAAGCGTGGGGAGCAAACAGGATTAGATACCCGAGTAGTCC</w:t>
      </w:r>
    </w:p>
    <w:p w14:paraId="4D844443">
      <w:pPr>
        <w:rPr>
          <w:rFonts w:hint="eastAsia"/>
        </w:rPr>
      </w:pPr>
      <w:r>
        <w:rPr>
          <w:rFonts w:hint="eastAsia"/>
        </w:rPr>
        <w:t>&gt;OTU002261</w:t>
      </w:r>
    </w:p>
    <w:p w14:paraId="3960EC6A">
      <w:pPr>
        <w:rPr>
          <w:rFonts w:hint="eastAsia"/>
        </w:rPr>
      </w:pPr>
      <w:r>
        <w:rPr>
          <w:rFonts w:hint="eastAsia"/>
        </w:rPr>
        <w:t>CCTACGGGGGGCTGCAGTGGGGAATCTTGCGCAATGGACGAAAGTCTGACGCAGCCACGCCGCGTGAGTGAAGAAGGCCTTCGGGTTGTAAAGCTCTGTCACCTGGGACGAAAAGCTTGTGAGTTAATAGCTCATAAGCCTGACGGTACCAGGGGAGGAAGCACCGGCTAACTCTGTGCCAGCAGCCGCGGTAATACAGAGGGTGCAAGCGTTGCTCGGAATTATTGGGCGTAAAGGGCAGGTAGGTGGTCTTATTTGTCTAGGGTGAAATCCCGGAGCTTAACTTCGGAAGTGCCTTAGAAACGGTAAGACTAGAGTCCTAGAGGGGTTTGTGGAATTCCCGGTGTAGCGGTGAAATGCGTAGAGATCGGGAGGAATACCAGCAGCGAAGGCGGCAAACTGGATAGGAACTGACACTCAACTGCGAAAGCGTGGGGAGCAAACAGGATTAGATACCCGAGTAGTCC</w:t>
      </w:r>
    </w:p>
    <w:p w14:paraId="2DC394A5">
      <w:pPr>
        <w:rPr>
          <w:rFonts w:hint="eastAsia"/>
        </w:rPr>
      </w:pPr>
      <w:r>
        <w:rPr>
          <w:rFonts w:hint="eastAsia"/>
        </w:rPr>
        <w:t>&gt;OTU002262</w:t>
      </w:r>
    </w:p>
    <w:p w14:paraId="0DBB8105">
      <w:pPr>
        <w:rPr>
          <w:rFonts w:hint="eastAsia"/>
        </w:rPr>
      </w:pPr>
      <w:r>
        <w:rPr>
          <w:rFonts w:hint="eastAsia"/>
        </w:rPr>
        <w:t>CCTACGGGTGGCTGCAGTCGAGGATCTTCGGCAATGCGCGAAAGCGCGACCGAGCGACGCCGCGTGCGCGATGAAGGCCCTCGGGTTGTAAAGCGCTGTCGGGGGGGAGAAAGCCGCAAGGTTGATCTATCCCCGGAGGAAGCACGGGCTAAGTTCGTGCCAGCAGCCGCGGTAAGACGAACCGTGCGAACGTTGTTCGGAATCACTGGGCTTAAAGGGCGCGTAGGCGGGTCGAAAAGTCCGCGGTGAAATCCCCCCGCTCAACGGGGGAACGGCCGCGGATACTGTCGGCCTCGAGGGGGGTAGGGGCGAGCGGAACGCTGGGTGGAGCGGTGAAATGCGTTGATATCCAGCGGAACTCCGGTGGCGAAGGCGGCTCGCTGGACCCCCACTGACGCTGAGGCGCGAAAGCCAGGGGAGCGAACGGGATTAGATACCCCTGTAGTCC</w:t>
      </w:r>
    </w:p>
    <w:p w14:paraId="349A0E36">
      <w:pPr>
        <w:rPr>
          <w:rFonts w:hint="eastAsia"/>
        </w:rPr>
      </w:pPr>
      <w:r>
        <w:rPr>
          <w:rFonts w:hint="eastAsia"/>
        </w:rPr>
        <w:t>&gt;OTU002263</w:t>
      </w:r>
    </w:p>
    <w:p w14:paraId="040045BF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TCTTCGGATCGTAAAGCTCTGTTGTTAGGGAAGAACAAGTACCGGAGTAACTGTCGGTACCTTGACGGTACCTAACCAGAAAGCCACGGCTAACTACGTGCCAGCAGCCGCGGTAATACGTAGGGGGCAAGCGTTGTCCGGAATTATTGGGCGTAAAGCGCGCGCAGGCGGCTGATTAAGTCTGGTGTTTAAGCCTGGGGCTCAACCCCGGATCGCACTGAAAACTGGATGGCTTGAGTGTAGGAGAGGAAAGTGGAATTCCACGTGTAGCGGTGAAATGCGTAGAGATGTGGAGGAACACCAGTGGCGAAGGCGACTTTCTGGTCTGTAACTGACGCTGAGGCGCGAAAGCGTGGGGAGCAAACAGGATTAGATACCCGTGTAGTCC</w:t>
      </w:r>
    </w:p>
    <w:p w14:paraId="38A72B27">
      <w:pPr>
        <w:rPr>
          <w:rFonts w:hint="eastAsia"/>
        </w:rPr>
      </w:pPr>
      <w:r>
        <w:rPr>
          <w:rFonts w:hint="eastAsia"/>
        </w:rPr>
        <w:t>&gt;OTU002264</w:t>
      </w:r>
    </w:p>
    <w:p w14:paraId="7ED5F28A">
      <w:pPr>
        <w:rPr>
          <w:rFonts w:hint="eastAsia"/>
        </w:rPr>
      </w:pPr>
      <w:r>
        <w:rPr>
          <w:rFonts w:hint="eastAsia"/>
        </w:rPr>
        <w:t>CCTACGGGTGGCTGCAGTCGGGAATTTTGCACAATGGGCGAAAGCCTGATCGAGCGACGCCGCGTGCGGGAAGAAGGCCTTCGGGTCGTAAACCGCTTTTGCGTGGGAAGAACTTTGACGGTACCACGAGAATAAGGGGTTGCTAACTCTGTGCCAGCAGCAGCGGTAATACAGAGACCCCGAGCGTTATCCGGAATTACTGGGCGTAAAGCGCGAGCAGCTGGTCGTGTTAGTCTGATGTAAAATCATGGGGCCTAACTCCATGTCCGCATCGGAAACGGCACGGCTTGAGCAGATGAGAGGAGAGCAGAACATATGGTGTAGGGGTGAAATCCACTGATATCATATGGAATACCAAAAGCGAAGGCAGCTCTCTAGCGTCTTGCTGACAGTCAATCGCGAAAGCGTGGGGATCAAAAAGGATTAGATACCCCAGTAGTCC</w:t>
      </w:r>
    </w:p>
    <w:p w14:paraId="7578D7AB">
      <w:pPr>
        <w:rPr>
          <w:rFonts w:hint="eastAsia"/>
        </w:rPr>
      </w:pPr>
      <w:r>
        <w:rPr>
          <w:rFonts w:hint="eastAsia"/>
        </w:rPr>
        <w:t>&gt;OTU002265</w:t>
      </w:r>
    </w:p>
    <w:p w14:paraId="634B89D4">
      <w:pPr>
        <w:rPr>
          <w:rFonts w:hint="eastAsia"/>
        </w:rPr>
      </w:pPr>
      <w:r>
        <w:rPr>
          <w:rFonts w:hint="eastAsia"/>
        </w:rPr>
        <w:t>CCTACGGGGGGCAGCAGTGGGGAATCTTGCGCAATGGGCGAAAGCCTGACGCAGCGACGCCGCGTGCGGGAGGAAGCCCTTCGGGGTGTAAACCGCTGTCAGGGGGGACGAACGGCCTCAGGAGGAAATGCCTGGGGAATGACGGTACCCTCAGAGGAAGCACCGGCTAACTCTGTGCCAGCAGCCGCGGTAATACAGAGGGTGCGAGCGTTGTTCGGAATTACTGGGCGTAAAGCGCGCGCAGGCGGCCGTTTAAGTCTACCCGTGAAATGCCGGGGCTCAACCCCGAGCACGCCGGGGGATACTGGACGGCTGGAGACACGTAGAGGCAAGCGGAATTCCGGGTGTAGCGGTGGAATGCGTAGAGATCCGGAAGAACACCGGAGGCGAAGGCGGCTTGCTGGGCGTGATCTGACGCTGAGGCGCGAAAGCGTGGGGAGCGAACAGGATTAGATACCCCAGTAGTCC</w:t>
      </w:r>
    </w:p>
    <w:p w14:paraId="707020CF">
      <w:pPr>
        <w:rPr>
          <w:rFonts w:hint="eastAsia"/>
        </w:rPr>
      </w:pPr>
      <w:r>
        <w:rPr>
          <w:rFonts w:hint="eastAsia"/>
        </w:rPr>
        <w:t>&gt;OTU002266</w:t>
      </w:r>
    </w:p>
    <w:p w14:paraId="76653135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TTTTCGGATTGTAAACCCCTTTCAGGAAGGACGAAGGTTCGGCAGTTAATAGCTGACCGGACTGACGGTACTTCCACAAGAAGGTCCGGCTAACTACGTGCCAGCAGCCGCGGTAATACGTAGGGACCTAGCGTTGTCCGGAATCATTGGGCGTAAAGCGCGCGTATGCGGCCCGGTAAGTCCGTTGTAAAAGTCGAAGGCTCAACCTTCGAAAGCCGATGGATACTGCCGGGCTAGAGTCCGGAAGAGGCGAGTAGAATTCCTGGTGTAGCGGTGGAATGCGCAGATATCAGGAGGAATACCGGTGGCGAAGGCGGATCTCTGGGCCATTACTGACGCTGAGGAGCGAAAGCGTGGGGAGCGAACAGGATTAGATACCCCAGTAGTCC</w:t>
      </w:r>
    </w:p>
    <w:p w14:paraId="451AA7A3">
      <w:pPr>
        <w:rPr>
          <w:rFonts w:hint="eastAsia"/>
        </w:rPr>
      </w:pPr>
      <w:r>
        <w:rPr>
          <w:rFonts w:hint="eastAsia"/>
        </w:rPr>
        <w:t>&gt;OTU002267</w:t>
      </w:r>
    </w:p>
    <w:p w14:paraId="78F63693">
      <w:pPr>
        <w:rPr>
          <w:rFonts w:hint="eastAsia"/>
        </w:rPr>
      </w:pPr>
      <w:r>
        <w:rPr>
          <w:rFonts w:hint="eastAsia"/>
        </w:rPr>
        <w:t>CCTACGGGAGGCTGCAGTGAGGAATATTGGTCAATGGCCTAACGGCTGAACCAGCAATGCCGCGTGCGGGAGGACGCCTTTCGGGGTGTAAACCGCTTTTCTGGGGGAGGAGGAAGGACGCTACCCCAGGAACAAGTCACGGCTAACTACGTGCCAGCAGCCGCGGTAATACGTAGGTGGCGAACGTTATCCGGAATTACTGGGCGTAAAGGGTCCGTAGGCGGGCGCGTCAGTCTGATGTGAAAGCTTCCGGCTCAACTGGAAGAAGCCATCAGACACTGCGCGTCTGGAATCCGGCAGAGGTCGGCAGAATTCCCGGTGTAGTGGTGGAATGCGTAGAGATCGGGAGGAATACCGAAGGCGAAGGCCGCCGGCTGGGTCGAGATTGACGCTGAGGGACGAAAGCGTGGGGAGCAAACAGGATTAGATACCCCAGTAGTCC</w:t>
      </w:r>
    </w:p>
    <w:p w14:paraId="1ADFB09C">
      <w:pPr>
        <w:rPr>
          <w:rFonts w:hint="eastAsia"/>
        </w:rPr>
      </w:pPr>
      <w:r>
        <w:rPr>
          <w:rFonts w:hint="eastAsia"/>
        </w:rPr>
        <w:t>&gt;OTU002268</w:t>
      </w:r>
    </w:p>
    <w:p w14:paraId="17704901">
      <w:pPr>
        <w:rPr>
          <w:rFonts w:hint="eastAsia"/>
        </w:rPr>
      </w:pPr>
      <w:r>
        <w:rPr>
          <w:rFonts w:hint="eastAsia"/>
        </w:rPr>
        <w:t>CCTACGGGAGGCTGCAGTGGGGAATATTGGACAATGGGCGCAAGCCTGATCCAGCCACGCCGCGTGAGTGATGAAGGCCTTCGGGTCGTAAAGCTCTGTGGGGAGGGACGAACGTCCCGTTGAAGAAACGGGGGTGACGGTACCTCCTTAGCAAGCACCGGCTAACTTCGTGCCAGCAGCCGCGGTAATACGAAGGGTGCAAACGTTGCTCGGAATCATTGGGCGTAAAGCGCACGTAGGCGGCGCTGTAAGTCGGACGTGAAATCCCTCGGCTCAACCGAGGACGTGCATCCGAAACTACAGTGCTCGAGTATGGAAGAGGGTCGCGGAATTCTCGGTGTAGAGGTGAAATTCGTAGATATCGGGAGGAACACCAGTGGCGAAGGCGGCGACCTGGGCCAATACTGACGCTGAGGTGCGAAAGCGTGGGGAGCAAACAGGATTAGATACCCCGGTAGTCC</w:t>
      </w:r>
    </w:p>
    <w:p w14:paraId="5FF2E280">
      <w:pPr>
        <w:rPr>
          <w:rFonts w:hint="eastAsia"/>
        </w:rPr>
      </w:pPr>
      <w:r>
        <w:rPr>
          <w:rFonts w:hint="eastAsia"/>
        </w:rPr>
        <w:t>&gt;OTU002269</w:t>
      </w:r>
    </w:p>
    <w:p w14:paraId="771CED7A">
      <w:pPr>
        <w:rPr>
          <w:rFonts w:hint="eastAsia"/>
        </w:rPr>
      </w:pPr>
      <w:r>
        <w:rPr>
          <w:rFonts w:hint="eastAsia"/>
        </w:rPr>
        <w:t>CCTACGGGGGGCAGCAGTAGGGAATTTTCCACAATGGGCGAAAGCCTGATGGAGCAACGCCGCGTGCAGGATGAATGCCTTCGGGTTGTAAACTGCTTTTATCTGTGACGATTATGACGGTAGCAGATGAATAAGGATCGGCTAACTCCGTGCCAGCAGCCGCGGTCATACGGAGGATCCAAGCGTTATCCGGAATTACTGGGCGTAAAGAGTTGCGTAGGTGGCATCGCAAGTCAGTAGTGAAAGCGTGGGGCTCAACCCCATACACATTACTGAAACTGCGAAGCTAGAGGACAAGAGAGGTCACTGGAATTCCTAGTGTAGGAGTGAAATCCGTAGATATTAGGAGGAACACCGATGGCGTAGGCAGGTGACTGGCTTGTTCCTGACACTAAGGCACGAAAGCGTGGGTAGCAAACGGGATTAGATACCCCAGTAGTCC</w:t>
      </w:r>
    </w:p>
    <w:p w14:paraId="1A8006D4">
      <w:pPr>
        <w:rPr>
          <w:rFonts w:hint="eastAsia"/>
        </w:rPr>
      </w:pPr>
      <w:r>
        <w:rPr>
          <w:rFonts w:hint="eastAsia"/>
        </w:rPr>
        <w:t>&gt;OTU002270</w:t>
      </w:r>
    </w:p>
    <w:p w14:paraId="57000247">
      <w:pPr>
        <w:rPr>
          <w:rFonts w:hint="eastAsia"/>
        </w:rPr>
      </w:pPr>
      <w:r>
        <w:rPr>
          <w:rFonts w:hint="eastAsia"/>
        </w:rPr>
        <w:t>CCTACGGGCGGCTGCAGTGGGGAATCTTGCCCAATGGGCGCAAGCCTGAGGCAGCAACGCCGCGTGGGGGATGAAGGCTTTCGGGTTGTAAACCCCTTTCAGCAGGGACGAAGTTGACGGTACCTGCAGAAGAAGCCCCGGCCAACTACGTGCCAGCAGCCGCGGTAATACGTAGGGGGCGAGCGTTGTCCGGATTTATTGGGCGTAAAGAGCTCGTAGGCGGCTCGGTGAGTCGGGTGTGAAATCTCCAGGCTTAACCTGGAGAGGCCATTCGATACTGCTGTGGCTAGAGTCCGGTAGAGGAGCATGGAATTCCCGGTGTAGCGGTGAAATGCGCAGATATCGGGAGGAACACCAGTAGCGAAGGCGGTGCTCTGGGCCGGTACTGACGCTGAGGAGCGAAAGCGTGGGGAGCGAACAGGATTAGATACCCTAGTAGTCC</w:t>
      </w:r>
    </w:p>
    <w:p w14:paraId="6E7BC2CD">
      <w:pPr>
        <w:rPr>
          <w:rFonts w:hint="eastAsia"/>
        </w:rPr>
      </w:pPr>
      <w:r>
        <w:rPr>
          <w:rFonts w:hint="eastAsia"/>
        </w:rPr>
        <w:t>&gt;OTU002271</w:t>
      </w:r>
    </w:p>
    <w:p w14:paraId="76029FA2">
      <w:pPr>
        <w:rPr>
          <w:rFonts w:hint="eastAsia"/>
        </w:rPr>
      </w:pPr>
      <w:r>
        <w:rPr>
          <w:rFonts w:hint="eastAsia"/>
        </w:rPr>
        <w:t>CCTACGGGAGGCAGCAGTGAGGAATCTTGCACAATGAGCGCAAGCTTGATGCAGCGACGCCGCGTGGGCGAGGAAGGTCTTCGGATCGTAAAGCCCTTTTCTGCGTGACGAGGTAAGGACGGTAGCGCAGGAAGAAGCGTCGGCTAACTACGTGCCAGCAGCCGCGGTAAAACGTAGGACGCAAGCGTTATCCGGAGTAACTGGGCGTAAAGGGCGTGCAGGCGGCGGCTCAAGTGGCTCGTGAAAGCCCCCGGCTCAACCGGGGGAGGTCGGGTCAGACTGAGCGGCTGGAGGCCGTCAGAGGGACACGGAATTCCGGGTGTAGTGGTGAAATGCGTAGAGATCCGGAGGAACACCAGTGGCGCAGGCGGTGTCCTGGGGCGAGCCTGACGCTGAGACGCGAAAGCATGGGGAGCGAACGGGATTAGATACCCTAGTAGTCC</w:t>
      </w:r>
    </w:p>
    <w:p w14:paraId="5318F161">
      <w:pPr>
        <w:rPr>
          <w:rFonts w:hint="eastAsia"/>
        </w:rPr>
      </w:pPr>
      <w:r>
        <w:rPr>
          <w:rFonts w:hint="eastAsia"/>
        </w:rPr>
        <w:t>&gt;OTU002272</w:t>
      </w:r>
    </w:p>
    <w:p w14:paraId="66B496BD">
      <w:pPr>
        <w:rPr>
          <w:rFonts w:hint="eastAsia"/>
        </w:rPr>
      </w:pPr>
      <w:r>
        <w:rPr>
          <w:rFonts w:hint="eastAsia"/>
        </w:rPr>
        <w:t>CCTACGGGAGGCTGCAGTGGGGAATCTTGCGCAATGGCCGAAAGGCTGACGCAGCGACGCCGCGTGGAGGATGAAGGCTTTCGGGTCGTAAACTCCTGTTGCCCGGGACGAACCTCCCCTTTCGAGGGGACTGACGGTACCGGGTGAGGAAGCACCGGCTAACTCTGTGCCAGCAGCCGCGGTAATACAGAGGGTGCGAGCGTTGTCCGGAATCACTGGGCGTAAAGGGCGCGTAGGTGGCGGGGTAAGCGTGTGGTGAAAGTTCGGGGCTCAACTCCGAATCGGCCATGCGAACTGCTTCGCTCGAGCACTGTAGAGGCAGATGGAATTCCGGGTGTAGCGGTGGAATGCGTAGAGATCCGGAAGAACACCGGTGGCGAAGGCGGTCTGCTGGGCAGTGGCTGACACTGAGGCGCGACAGCGTGGGGAGCAAACAGGATTAGATACCCGGGTAGTCC</w:t>
      </w:r>
    </w:p>
    <w:p w14:paraId="7BE1B1D6">
      <w:pPr>
        <w:rPr>
          <w:rFonts w:hint="eastAsia"/>
        </w:rPr>
      </w:pPr>
      <w:r>
        <w:rPr>
          <w:rFonts w:hint="eastAsia"/>
        </w:rPr>
        <w:t>&gt;OTU002273</w:t>
      </w:r>
    </w:p>
    <w:p w14:paraId="0C6EF882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AGGGGGGAGGAAAGCCCGCAAGGGCCTGACCTATCCCCAGAGGAAGCACGGGCTAAGTTCGTGCCAGCAGCCGCGGTAAGACGAACCGTGCGAACGTTGTTCGGATTCACTGGGCTTAAAGGGCGCGTAGGCGGGCCGGTCCGTCCGGGGTGAAATCGTTCGGCTTAACCGGACAATTGCCTCGGATACCGCCGGCCTGGAGGGAGGTAGGGGCACGCGGAACTTCCGGTGGAGCGGTGAAATGCGTTGATATCGGAAGGAACTCCGGTGGCGAAAGCGGCGTGCTGGACCTCTGCTGACGCTGAGGCGCGAAAGCCAGGGGAGCGAACGGGATTAGATACCCCAGTAGTCC</w:t>
      </w:r>
    </w:p>
    <w:p w14:paraId="6C5BC802">
      <w:pPr>
        <w:rPr>
          <w:rFonts w:hint="eastAsia"/>
        </w:rPr>
      </w:pPr>
      <w:r>
        <w:rPr>
          <w:rFonts w:hint="eastAsia"/>
        </w:rPr>
        <w:t>&gt;OTU002274</w:t>
      </w:r>
    </w:p>
    <w:p w14:paraId="4388DBE6">
      <w:pPr>
        <w:rPr>
          <w:rFonts w:hint="eastAsia"/>
        </w:rPr>
      </w:pPr>
      <w:r>
        <w:rPr>
          <w:rFonts w:hint="eastAsia"/>
        </w:rPr>
        <w:t>CCTACGGGGGGCTGCAGCAAGGAATTTTCGTCAATGGGGGCAACCCTGAACGAGCAACGCCGCGTGGAGGATGACGGCCTTCGGGTTGTAAACTCCTTTTGGGGGGGAAGAAGATGACGGTACCCCCTGAATCAGGCTCGGCTAACTCTGTGCCAGCAGCCGCGGTAAGACAGAGGAGCCAAGCGTTGTCCGGATTGACTGGGCGTAAAGCGCACGCAGGCGGTTGCGCGCGTGGGGTGTGAAAGCTGGCCGCTTAACGGTCAGTCGCCATCCCATACGGCGCGACTCGAGCGGTGCAGAGGGCGGTGGAATTGCCGGTGTAGTGGTGAAATGCGTAGAGATCGGCAGGAACACCAAGGGGGAAACCAGCCGCCTGGGCACCTTCTGACGCTGAGGTGCGAGAGCGTGGGGAGCGAACCGGATTAGATACCCGGGTAGTCC</w:t>
      </w:r>
    </w:p>
    <w:p w14:paraId="36E31E8E">
      <w:pPr>
        <w:rPr>
          <w:rFonts w:hint="eastAsia"/>
        </w:rPr>
      </w:pPr>
      <w:r>
        <w:rPr>
          <w:rFonts w:hint="eastAsia"/>
        </w:rPr>
        <w:t>&gt;OTU002275</w:t>
      </w:r>
    </w:p>
    <w:p w14:paraId="76F41AEC">
      <w:pPr>
        <w:rPr>
          <w:rFonts w:hint="eastAsia"/>
        </w:rPr>
      </w:pPr>
      <w:r>
        <w:rPr>
          <w:rFonts w:hint="eastAsia"/>
        </w:rPr>
        <w:t>CCTACGGGTGGCAGCAGTGGGGAATTTTGGGCAATGGGCGCAAGCCTGACCCAGCAACGCCGCGTGAGGGAGGAAATCCTTCGGGATGTAAACCTCATAAGTAAAGAAAGAATGCTTCCGGTCTAATATACGGGAAAGCTGACGGTACTTTACATAAGCCACGGCTAACTACGTGCCAGCAGCCGCGGTAATACGTAGGTGGCAAGCGTTGTTCGGAATTATTGGGCGTAAAGGGCGCGTAGGCGGTTTGTTAAGTCAGCTGTGAAAGCCCGGGGCTCAACCCCGGAGGGTCGGCTGATACTGGCAGGCTAGAGTACGGAAGAGGTAGCTGGAATTCCCGGTGTAGCGGTGAAATGCGTAGATATCGGGAGGAACACCTGAGGCGAAGGCGGGCTACTGGGCTGATACTGACGCTGATGCGCGAAAGCTAGGGGAGCAAACAGGATTAGATACCCCGGTAGTCC</w:t>
      </w:r>
    </w:p>
    <w:p w14:paraId="2D8C2DA2">
      <w:pPr>
        <w:rPr>
          <w:rFonts w:hint="eastAsia"/>
        </w:rPr>
      </w:pPr>
      <w:r>
        <w:rPr>
          <w:rFonts w:hint="eastAsia"/>
        </w:rPr>
        <w:t>&gt;OTU002276</w:t>
      </w:r>
    </w:p>
    <w:p w14:paraId="58BEE2C9">
      <w:pPr>
        <w:rPr>
          <w:rFonts w:hint="eastAsia"/>
        </w:rPr>
      </w:pPr>
      <w:r>
        <w:rPr>
          <w:rFonts w:hint="eastAsia"/>
        </w:rPr>
        <w:t>CCTACGGGTGGCAGCAGTGGGGAATTTTTCGCAATGGGGGCAACCCTGACGAAGCAACGCCGCGTGGATGATGAAGTATCTCGGTACGTAAAATCCTTTCGACAGGGAAGAAACCGCAAGGTTGACGGTACCTGTAGAAGAAGCCCCGGCTAACTCCGTGCCAGCAGCCGCGGTAATACGGGGGGGGCTAGCGTTGTTCGGAATTACTGGGCGTAAAGGGCGCGTAGGCGGTCTGCTAAGTTGGATGTGAAAACTCTGGGCTTAACCCAGAGCCTGCATTCAATACTGACAGGCTAGAGTTCTGGAGGGGATAGCGGAATTCCTGGTGTAGCGGTGAAATGCGTAGATATCAGGAGGAACACCGGTGGCGAAGGCGGCTATCTGGACTGCTACTGACACTGAGGAACGAAAGCCAGGGGAGCAAACGGGATTAGATACCCGTGTAGTCC</w:t>
      </w:r>
    </w:p>
    <w:p w14:paraId="320AD9FF">
      <w:pPr>
        <w:rPr>
          <w:rFonts w:hint="eastAsia"/>
        </w:rPr>
      </w:pPr>
      <w:r>
        <w:rPr>
          <w:rFonts w:hint="eastAsia"/>
        </w:rPr>
        <w:t>&gt;OTU002277</w:t>
      </w:r>
    </w:p>
    <w:p w14:paraId="11C2CCBF">
      <w:pPr>
        <w:rPr>
          <w:rFonts w:hint="eastAsia"/>
        </w:rPr>
      </w:pPr>
      <w:r>
        <w:rPr>
          <w:rFonts w:hint="eastAsia"/>
        </w:rPr>
        <w:t>CCTACGGGTGGCAGCAGTGAGGGATATTGCACAATGGGCGCAAGCCTGATGCAGCGACGCCGCGTGGGTGATGACGGTTTTCGGACTGTAAAACCCTTTTCTAGGTGACGAGCAAGGACGGTAGCCTAGGAATAAGTGTCGGCTAACTACGTGCCAGCAGCCGCGGTAAAACGTAGGACACGAGCGTTATCCGGAGTTACTGGGCGTAAAGGGCGTGCAGGCGGTCACATAAGTCTGATGTGAAAGCGCCCGGCTTAACCGGGCGAGGACATTGGAGACTGTGCGACTAGAGGCAGATAGAGGGGTGTAGAATTCCGGGTGTAGTGGTGAAATGCGTAGAGATCCGGAGGAATACCAGAGGCGAAGGCGGCACCCTGGGTCTGACCTGACGCTGAGACGCGACAGCATGGGGAGCGAACGGGATTAGATACCCCTGTAGTCC</w:t>
      </w:r>
    </w:p>
    <w:p w14:paraId="449C62A0">
      <w:pPr>
        <w:rPr>
          <w:rFonts w:hint="eastAsia"/>
        </w:rPr>
      </w:pPr>
      <w:r>
        <w:rPr>
          <w:rFonts w:hint="eastAsia"/>
        </w:rPr>
        <w:t>&gt;OTU002278</w:t>
      </w:r>
    </w:p>
    <w:p w14:paraId="5E5826E7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AGGGTTGTAAAGCTCTTTTGGCGGGGACGATGATGACGGTACCCGCAGAATAAGCCCCGGCTAACTTCGTGCCAGCAGCCGCGGTAATACGAAGGGGGCTAGCGTTGTTCGGATTTACTGGGCGTAAAGCGCACGTAGGCGGATTGTTAAGTCAGGGGTGAAATCCCGAGGCTCAACCTCGGAACTGCCTTTGATACTGGCAATCTTGAGGCTGGAAGAGGTTGGTAGAATTCCCAGTGTAGAGGTGAAATTCGTAGATATTGGGAAGAATACCAGTGGCGAAGGCGGCCAACTGGTCCAGATCTGACGCTGAGGTGCGAAAGCGTGGGGAGCAAACAGGATTAGATACCCTAGTAGTCC</w:t>
      </w:r>
    </w:p>
    <w:p w14:paraId="5F8D6473">
      <w:pPr>
        <w:rPr>
          <w:rFonts w:hint="eastAsia"/>
        </w:rPr>
      </w:pPr>
      <w:r>
        <w:rPr>
          <w:rFonts w:hint="eastAsia"/>
        </w:rPr>
        <w:t>&gt;OTU002279</w:t>
      </w:r>
    </w:p>
    <w:p w14:paraId="53340290">
      <w:pPr>
        <w:rPr>
          <w:rFonts w:hint="eastAsia"/>
        </w:rPr>
      </w:pPr>
      <w:r>
        <w:rPr>
          <w:rFonts w:hint="eastAsia"/>
        </w:rPr>
        <w:t>CCTACGGGGGGCTGCAGTGAGGAATATTGGGCAATGGACGGAAGTCTGACCCAGCAACGCCGCGTGAAGGAAGAAGGCCTTCGGGTTGTAAACTTCTTTTTAGGGGGAAAAGGAAGGATGGTACCCCTAGAATAAGTCACGGCTAACTACGTGCCAGCAGCCGCGGTAATACGTAGGTGACAAGCGTTATCCGGAATTACTGGGCGTAAAGCGCACGCAAGCGGTTTTACAAGTCTGACGTGAAATCTTCTGGCTTAACCAGGAGCGGTCGTTGGAAACTGTTAGACTAGAGGCGATGAGAGGGGTGCAGAATTCCAGGTGTAGTGGTGGAATGCGTAGATATCTGGAGGAATACCAGTGGCGAAAGCGGCGCCCTGGCATCGGCCTGACGCACATGTGCGAAAGCGTGGGGAGCGAACGGGATTAGATACCCCAGTAGTCC</w:t>
      </w:r>
    </w:p>
    <w:p w14:paraId="07F26B7A">
      <w:pPr>
        <w:rPr>
          <w:rFonts w:hint="eastAsia"/>
        </w:rPr>
      </w:pPr>
      <w:r>
        <w:rPr>
          <w:rFonts w:hint="eastAsia"/>
        </w:rPr>
        <w:t>&gt;OTU002280</w:t>
      </w:r>
    </w:p>
    <w:p w14:paraId="5D28984B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CGAAGCCACTCGGGTTAATAGCCCAGAGGGTGACGGTACCTCCAGAAGAAGCCCCGGCTAACTACGTGCCAGCAGCCGCGGTAATACGTAGGGGGCTAGCGTTGTCCGGAATCATTGGGCGTAAAGAGCGCGTAGGCTGCCAGATAAGTCCGGTGTGAAAGTCACAGGCTCAACCTGTGAATGCCGCTGGAAACTGTCTGGCTAGAGTCCGGAAGGGGCGAGTGGAATTCCTGGTGTAGCGGTGAAATGCGCAGATATCGGGAGGAACACCTATGGCGAAGGCAGCTCGCTGGGACGTTACTGACGCTGAGACGCGAAAGCGTGGGGAGCAAACAGGATTAGATACCCCAGTAGTCC</w:t>
      </w:r>
    </w:p>
    <w:p w14:paraId="4D0D74C0">
      <w:pPr>
        <w:rPr>
          <w:rFonts w:hint="eastAsia"/>
        </w:rPr>
      </w:pPr>
      <w:r>
        <w:rPr>
          <w:rFonts w:hint="eastAsia"/>
        </w:rPr>
        <w:t>&gt;OTU002281</w:t>
      </w:r>
    </w:p>
    <w:p w14:paraId="6B2A7357">
      <w:pPr>
        <w:rPr>
          <w:rFonts w:hint="eastAsia"/>
        </w:rPr>
      </w:pPr>
      <w:r>
        <w:rPr>
          <w:rFonts w:hint="eastAsia"/>
        </w:rPr>
        <w:t>CCTACGGGCGGCAGCAGTGGGGAATTTTGGACAATGGGGGCAACCCTGATCCAGCCATGCCGCGTGCGGGAAGAAGGCCTTCGGGTTGTAAACCGCTTTTAGTCGGGAAGAAAAGATCACTCCTAATACGGGTGGTTCTTGACGGTACCGGCGGAATAAGCACCGGCTAACTACGTGCCAGCAGCCGCGGTAATACGTAGGGTGCGAGCGTTAATCGGAATTACTGGGCGTAAAGGGTGCGTAGGCGGTTTGTCGTGTCTGGTGTGAAATCCCCGGGCTCAACCTGGGAATGGCATTGGAAACTGGCAGACTAGAGTGTGGCAGAGGGAGGTGGAATTCCGCGTGTAGCAGTGAAATGCGTAGAGATGCGGAGGAACACCGATGGCGAAGGCAGCCTCCTGGGCTAACACTGACGCTGAGGCACGAAAGCGTGGGGAGCAAACAGGATTAGATACCCCAGTAGTCC</w:t>
      </w:r>
    </w:p>
    <w:p w14:paraId="55138433">
      <w:pPr>
        <w:rPr>
          <w:rFonts w:hint="eastAsia"/>
        </w:rPr>
      </w:pPr>
      <w:r>
        <w:rPr>
          <w:rFonts w:hint="eastAsia"/>
        </w:rPr>
        <w:t>&gt;OTU002282</w:t>
      </w:r>
    </w:p>
    <w:p w14:paraId="16767AF4">
      <w:pPr>
        <w:rPr>
          <w:rFonts w:hint="eastAsia"/>
        </w:rPr>
      </w:pPr>
      <w:r>
        <w:rPr>
          <w:rFonts w:hint="eastAsia"/>
        </w:rPr>
        <w:t>CCTACGGGGGGCTGCAGTCGAGGATCTTCGGCAATGGGCGCAAGCCCGACCGAGCGATGCCGCGTGTGCGACGAAGGCCTTCGGGTTGTAAAGCACTGTCGAGGGGGAGGAAACCCGGGTCACACCGGGCTGACCCATCCCTGGAGGAAGCTCGGGCTAAGTTCGTGCCAGCAGCCGCGGTAAGACGAACCGAGCGAACGTTGTTCGGAATCACTGGGCTTAAAGGGCGCGTAGGCGGGCTGCCAAGTCCGGGGTGAAATCCTCCGGCTCAACCGGGGAAGGGCCTCGGATACTGGCGGCCTGGAGGGGGGTAGGGGCGTGCGGAACTGTGGGTGGAGCGGTGAAATGCGTTGATATCCACAGGAACTCCGGTGGCGAAGGCGGCACGCTGGACCCTCACTGACGCTGAGGCGCGAAAGCCAGGGGAGCGAACGGGATTAGATACCCGTGTAGTCC</w:t>
      </w:r>
    </w:p>
    <w:p w14:paraId="2DB271A1">
      <w:pPr>
        <w:rPr>
          <w:rFonts w:hint="eastAsia"/>
        </w:rPr>
      </w:pPr>
      <w:r>
        <w:rPr>
          <w:rFonts w:hint="eastAsia"/>
        </w:rPr>
        <w:t>&gt;OTU002283</w:t>
      </w:r>
    </w:p>
    <w:p w14:paraId="0F486E91">
      <w:pPr>
        <w:rPr>
          <w:rFonts w:hint="eastAsia"/>
        </w:rPr>
      </w:pPr>
      <w:r>
        <w:rPr>
          <w:rFonts w:hint="eastAsia"/>
        </w:rPr>
        <w:t>CTACGGGTGGCAGCAGTCGAGAATCTTCCGCAATGGACGCAAGTCTGACGGGGCGACGCCGCGTGTAGGATGAAGGCCCTCGGGTTGTAAACTACTGTTGCATATCGGGAATGCCGTATGGTTAATAGCCATGCGATTGACCAGTATGTGAGGAAGCACAGGCTAACTCCGTGCCAGCAGCCGCGGTAATACGGAGTGTGCAAGCGTTACTCGGAATCACTGGGCTTAAAGAGCACGTAGGCGGAGCTGCAAGTCGTTCGTGAAATCCCCCGGCTCAACCGGGGAACGGCGGGCGAAACTGCGGTTCTTGAGTGCAAGAGGGGAGAGCGGAACTTCTGGTGGAGCGGTGAAATGCGTAGATATCAGAAGGAACATCGGTGGCGAAGGCGGCTTTCTGGTCTGTAACTGACGCTGAGGCGCGAAAGCGTGGGGAGCAAACAGGATTAGATACCCTGGTAGTCC</w:t>
      </w:r>
    </w:p>
    <w:p w14:paraId="536B8AEF">
      <w:pPr>
        <w:rPr>
          <w:rFonts w:hint="eastAsia"/>
        </w:rPr>
      </w:pPr>
      <w:r>
        <w:rPr>
          <w:rFonts w:hint="eastAsia"/>
        </w:rPr>
        <w:t>&gt;OTU002284</w:t>
      </w:r>
    </w:p>
    <w:p w14:paraId="266C8EAD">
      <w:pPr>
        <w:rPr>
          <w:rFonts w:hint="eastAsia"/>
        </w:rPr>
      </w:pPr>
      <w:r>
        <w:rPr>
          <w:rFonts w:hint="eastAsia"/>
        </w:rPr>
        <w:t>CCTACGGGGGGCTGCAGTGGGGAATTTTGCGCAATGGGCTAACGCCTGACGCAGCAACGCCGCGTGGAGGATGAAGGTCTTTGGATTGTAAACTCCTGTCAGCAGGGAAAAAGTGATTTAGGTTAATACCCTAGAGAGTTGATTGTACCTGCAGAGGAAGCCCCGGCTAACTCTGTGCCAGCAGCCGCGGTAATACAGAGGGGGCAAGCGTTATTCGGAATTATTGGGCGTAAAGGGCGCGTAGGCGGCTTTTCAAGTGACGGGTGAAATCCCTCGGCTTAACCGAGGAACTGCCTGTCAGACTGGATTGCTTGAGGCCGGGAGAGGCGAGTGGAATTCCCAGTGTAGCGGTGAAATGCGTAGATATTGGGAGGAACACCGGTGGCGAAGGCGGCATCCTGGACCGGTATTGACGCTGAGGCGCGAAAGCCAGGGGAGCAAACGGGATTAGATACCCCTGTAGTCC</w:t>
      </w:r>
    </w:p>
    <w:p w14:paraId="535D144F">
      <w:pPr>
        <w:rPr>
          <w:rFonts w:hint="eastAsia"/>
        </w:rPr>
      </w:pPr>
      <w:r>
        <w:rPr>
          <w:rFonts w:hint="eastAsia"/>
        </w:rPr>
        <w:t>&gt;OTU002285</w:t>
      </w:r>
    </w:p>
    <w:p w14:paraId="3F7649F8">
      <w:pPr>
        <w:rPr>
          <w:rFonts w:hint="eastAsia"/>
        </w:rPr>
      </w:pPr>
      <w:r>
        <w:rPr>
          <w:rFonts w:hint="eastAsia"/>
        </w:rPr>
        <w:t>CCTACGGGCGGCAGCAGTGGGGAATATTGGACAATGGGGGAAACCCTGATGCAGCAACGCCGCGTGGAGGATGAAGCCCCTTGGGGCGTAAACTCCTTTCGATCGGGACGATTATGACGGTACCGGAAGAAGAAGCACCGGCTAACTCTGTGCCAGCAGCCGCGGTAATACAGAGGGTGCAAGCGTTGTTCGGAATTATTGGGCGTAAAGGGCGCGTAGGCGGTGCGGTAAGTCTTTTGTGAAATCTCCGGGCTCAACTCGGAGCCTGCAAGGGAAACTGCCGTGCTTGAGTATGGGAGAGGTGAGTGGAATTCCCGGTGTAGCGGTGAAATGCGTAGATATCGGGAGGAACACCTGTGGCGAAAGCGGCTCACTGGACCATAACTGACGCTGAGACGCGAAAGCGTGGGTAGCAAACAGGATTAGATACCCTGGTAGTCC</w:t>
      </w:r>
    </w:p>
    <w:p w14:paraId="58B5E212">
      <w:pPr>
        <w:rPr>
          <w:rFonts w:hint="eastAsia"/>
        </w:rPr>
      </w:pPr>
      <w:r>
        <w:rPr>
          <w:rFonts w:hint="eastAsia"/>
        </w:rPr>
        <w:t>&gt;OTU002286</w:t>
      </w:r>
    </w:p>
    <w:p w14:paraId="7AFB48F8">
      <w:pPr>
        <w:rPr>
          <w:rFonts w:hint="eastAsia"/>
        </w:rPr>
      </w:pPr>
      <w:r>
        <w:rPr>
          <w:rFonts w:hint="eastAsia"/>
        </w:rPr>
        <w:t>CCTACGGGGGGCAGCAGTGGGGAATTTTGCGCAATGGGCTAACGCCTGACGCAGCAACGCCGCGTGGAGGATGAAGGTCTTTGGATTGTAAACTCCTGTCAGCAGGGAAAAAGCGAATCGGCCTAATACGCCGGTGAGTTGATTGTACCTGCAGAGGAAGCCCCGGCTAACTCTGTGCCAGCAGCCGCGGTAATACAGAGGGGGCAAGCGTTATTCGGAATTATTGGGCGTAAAGGGCGCGTAGGCGGCTTGGCAAGTGAAAGGTGAAATCCCTCGGCTTAACCGAGGAACTGCCTTTCAGACTGCCTAGCTTGAGACCAGGAGAGGTGAGTGGAATTCCCAGTGTAGCGGTGAAATGCGTAGATATTGGGAGGAACACCAGTGGCGAAGGCGGCTCACTGGACTGGTACTGACGCTGAGGCGCGAAAGCGTGGGGAGCAAACGGGATTAGATACCCGTGTAGTCC</w:t>
      </w:r>
    </w:p>
    <w:p w14:paraId="125FCA75">
      <w:pPr>
        <w:rPr>
          <w:rFonts w:hint="eastAsia"/>
        </w:rPr>
      </w:pPr>
      <w:r>
        <w:rPr>
          <w:rFonts w:hint="eastAsia"/>
        </w:rPr>
        <w:t>&gt;OTU002287</w:t>
      </w:r>
    </w:p>
    <w:p w14:paraId="0A561FF8">
      <w:pPr>
        <w:rPr>
          <w:rFonts w:hint="eastAsia"/>
        </w:rPr>
      </w:pPr>
      <w:r>
        <w:rPr>
          <w:rFonts w:hint="eastAsia"/>
        </w:rPr>
        <w:t>CCTACGGGTGGCTGCAGTCGGGAATTTTGGGCAATGGGCGCAAGCCTGACCGAGCGACGCCGCGTGTGCGATGAAGGCCTTCGGGTTGTAAAGCACTGTCGAGGGGGAGGAAAGCCCGCAAGGGTCTGACCTATCCCTGGAGGAAGCACGGGCTAAGTTCGTGCCAGCAGCCGCGGTAAGACGAACCGTGCGAACGTTGTTCGGAATCACTGGGCTTAAAGGGCGCGTAGGCGGGTTCTCCAGTCAGGGGTGAAAGCCCACGGCTTAACCGTGGAAGTGCCCCTGATACTGAGAGTCTCGAGGGGTGTAGGGGCATGTGGAACTTCCGGTGGAGCGGTGAAATGCGTAGATATCGGAAGGAACGCCGGTGGCGAAAGCGACGTGCTGGACACCTTCTGACGCTGAGGCGCGAAAGCCAGGGGAGCAAACGGGATTAGATACCCTGGTAGTCC</w:t>
      </w:r>
    </w:p>
    <w:p w14:paraId="4E7CFE32">
      <w:pPr>
        <w:rPr>
          <w:rFonts w:hint="eastAsia"/>
        </w:rPr>
      </w:pPr>
      <w:r>
        <w:rPr>
          <w:rFonts w:hint="eastAsia"/>
        </w:rPr>
        <w:t>&gt;OTU002288</w:t>
      </w:r>
    </w:p>
    <w:p w14:paraId="384DF94B">
      <w:pPr>
        <w:rPr>
          <w:rFonts w:hint="eastAsia"/>
        </w:rPr>
      </w:pPr>
      <w:r>
        <w:rPr>
          <w:rFonts w:hint="eastAsia"/>
        </w:rPr>
        <w:t>CCTACGGGAGGCTGCAGTAGGGAATTTTCCACAATGGGCGAAAGCCTGATGGAGCAACGCCGCGTGCAGGATGAAGGCCTTCGGGTTGTAAACTGCTTTTCTCTGTGACGATTATGACGGTAACAGAGGAATAAGGATCGGCTAACTCCGTGCCAGCAGCCGCGGTCATACGGAGGATCCGAGCGTTATCCGGAATCACTGGGCGTAAAGAGTTGCGTAGGTGGTTCTGTAAGTCAGTTCTTAAAGATCAGGGCTCAACCCTGGGAATGGAACTGAGACTGCAGAACTTGAGCACGAGAGAGGTGGCTGGAATTCCTAGTGTAGGAGTGAAATCCGTAGATATTAGGAGGAACACCAATGGCGAAGGCAGGCCACTGGCTCGTTGCTGACACTGAGGCACGAAAGCGTGGGGAGCGAACGGGATTAGATACCCTGGTAGTCC</w:t>
      </w:r>
    </w:p>
    <w:p w14:paraId="30ABE123">
      <w:pPr>
        <w:rPr>
          <w:rFonts w:hint="eastAsia"/>
        </w:rPr>
      </w:pPr>
      <w:r>
        <w:rPr>
          <w:rFonts w:hint="eastAsia"/>
        </w:rPr>
        <w:t>&gt;OTU002289</w:t>
      </w:r>
    </w:p>
    <w:p w14:paraId="3C6E7D82">
      <w:pPr>
        <w:rPr>
          <w:rFonts w:hint="eastAsia"/>
        </w:rPr>
      </w:pPr>
      <w:r>
        <w:rPr>
          <w:rFonts w:hint="eastAsia"/>
        </w:rPr>
        <w:t>CCTACGGGAGGCTGCAGTGGGGAATATTGCACAATGGGGGAAACCCTGATGCAGCAACGCCGCGTGAGTGATGACGGCCTTCGGGTTGTAAAGCTCTGTCTTTGGGGACGATAATGACGGTACCCAAGGAGGAAGTCACGGCTAACTACGTGCCAGCAGCCGCGGTAATACGTAGGTGACAAGCGTTATCCGGATTTACTGGGCGTAAAGGGAGCGTAGGCGGATAATTAAGTGGGATGTGAAATACCCGGGCTTAACCTGGGTGCTGCATTCCAAACTGATTATCTAGAGTGCAGGAGAGGAGAGTGGAATTCCTAGTGTAGCGGTGAAATGCGTAGAGATTAGGAAGAACACCAGTGGCGAAGGCGACTCTCTGGACTGTAACTGACGCTGAGGCTCGAAAGCGTGGGGAGCAAACAGGATTAGATACCCTGGTAGTCC</w:t>
      </w:r>
    </w:p>
    <w:p w14:paraId="1A3EC2C7">
      <w:pPr>
        <w:rPr>
          <w:rFonts w:hint="eastAsia"/>
        </w:rPr>
      </w:pPr>
      <w:r>
        <w:rPr>
          <w:rFonts w:hint="eastAsia"/>
        </w:rPr>
        <w:t>&gt;OTU002290</w:t>
      </w:r>
    </w:p>
    <w:p w14:paraId="7A8C980A">
      <w:pPr>
        <w:rPr>
          <w:rFonts w:hint="eastAsia"/>
        </w:rPr>
      </w:pPr>
      <w:r>
        <w:rPr>
          <w:rFonts w:hint="eastAsia"/>
        </w:rPr>
        <w:t>CCTACGGGTGGCAGCAGCGAGGAATATTGCACACTGGACGCAAGTCTGATGCAGTAACGCCGCGTGGGGGAAGAAGACCTTCGGGTTGTAAACCTCTTTTATATCGGACGAGTGAGGACGGTACGATAGGAATCAGTCTCGGCTAACTACGTGCCAGCAGCCGCGGTAAGACGTAGGAGGCGAGCGTTATCCGGATTCACTGGGCGTAAAGCGCATGTAGGCGGTTTGATCCGTCCGATGTTAAAGCCCCCGGCTCAACTGGGGGAGGTCATTGGAGACTATCAGACTTGAGGGCAGCAGAGGCACGTGGAACTCCCGGTGTAGCGGTGGAATGCGTAGAGATCGGGAAGAACACCCGTGGCGAAGGCGACGTGCTGGGATGCCCCTGACGCTGAGATGCGAAAGTGTGGGGAGCAAACGGGATTAGATACCCTTGTAGTCC</w:t>
      </w:r>
    </w:p>
    <w:p w14:paraId="45CA36D1">
      <w:pPr>
        <w:rPr>
          <w:rFonts w:hint="eastAsia"/>
        </w:rPr>
      </w:pPr>
      <w:r>
        <w:rPr>
          <w:rFonts w:hint="eastAsia"/>
        </w:rPr>
        <w:t>&gt;OTU002291</w:t>
      </w:r>
    </w:p>
    <w:p w14:paraId="25B98235">
      <w:pPr>
        <w:rPr>
          <w:rFonts w:hint="eastAsia"/>
        </w:rPr>
      </w:pPr>
      <w:r>
        <w:rPr>
          <w:rFonts w:hint="eastAsia"/>
        </w:rPr>
        <w:t>CCTACGGGGGGCAGCAGTCGAGAATCATTCACAATGGGGGAAACCCTGATGGTGCGACGCCGCGTGGGGGAATGAAGGTCTTCGGATTGTAAACCCCTGTCATGTGGGAGCAAATTAAAAAGATAGTACCACAAGAGGAAGAGACGGCTAACTCTGTGCCAGCAGCCGCGGTAATACAGAGGTCTCAAGCGTTGTTCGGAATCACTGGGCGTAAAGCGTGCGTAGGCGGTTTCGTAAGTCGTGTGTGAAAGGCGGGGGCTCAACCCCCGGACTGCACATGATACTGCGAGACTAGAGTAATGGAGGGGGAACCGGAATTCTCGGTGTAGCAGTGAAATGCGTAGATATCGAGAGGAACACTCGTGGCGAAGGCGGGTTCCTGGACATTAACTGACGCTGAGGCACGAAGGCCAGGGGAGCGAAAGGGATTAGATACCCCAGTAGTCC</w:t>
      </w:r>
    </w:p>
    <w:p w14:paraId="0719EF59">
      <w:pPr>
        <w:rPr>
          <w:rFonts w:hint="eastAsia"/>
        </w:rPr>
      </w:pPr>
      <w:r>
        <w:rPr>
          <w:rFonts w:hint="eastAsia"/>
        </w:rPr>
        <w:t>&gt;OTU002292</w:t>
      </w:r>
    </w:p>
    <w:p w14:paraId="45F0525C">
      <w:pPr>
        <w:rPr>
          <w:rFonts w:hint="eastAsia"/>
        </w:rPr>
      </w:pPr>
      <w:r>
        <w:rPr>
          <w:rFonts w:hint="eastAsia"/>
        </w:rPr>
        <w:t>CCTACGGGTGGCAGCAGTAAGGAATCTTCCCCAATGGGCGCAAGCCTGAGGGAGCGACGCCGCGTGGACGATGAAGCCCTTCGGGGTGTAAAGTCCTTTTCGGGGGGATGAGATGGACAGTACCCCCGGAATAAGCCTCGGCTAACTACGTGCCAGCAGCCGCGGTAATACGTAGGAGGCGAGCGTTGTCCGGAATTACTGGGTGTAAAGCGCGTGTAGGCGGCCTTTCAAGTCGGCGGTGAAATCGCCCGGCTCAACTGGGCGGGGTCCGTGGAAACTGGGAGGCTGGAGGACGGTAGAGGCGAGTGGAATTCCCGGTGTAGTGGTGAAATGCGTAGAGATCGGGAGGAACACCCGTGGCGAAGGCGGCTCGCTGGGCCGGACCTGACGCTGAGACGCGAAGGCGTGGGGAGCGAACGGGATTAGATACCCGGGTAGTCC</w:t>
      </w:r>
    </w:p>
    <w:p w14:paraId="68BDE903">
      <w:pPr>
        <w:rPr>
          <w:rFonts w:hint="eastAsia"/>
        </w:rPr>
      </w:pPr>
      <w:r>
        <w:rPr>
          <w:rFonts w:hint="eastAsia"/>
        </w:rPr>
        <w:t>&gt;OTU002293</w:t>
      </w:r>
    </w:p>
    <w:p w14:paraId="6407D4EA">
      <w:pPr>
        <w:rPr>
          <w:rFonts w:hint="eastAsia"/>
        </w:rPr>
      </w:pPr>
      <w:r>
        <w:rPr>
          <w:rFonts w:hint="eastAsia"/>
        </w:rPr>
        <w:t>CCTACGGGCGGCAGCAGTGAGGAATATTGGACAATGGTCGGAAGACTGATCCAGCCATGCCGCGTGCAGGATGAAGGTCCTATGGATTGTAAACTGCTTTTGTAAGGGAAGAATAAGGAGTACGTGTACTTTGATGACGGTACCTTACGAATAAGCATCGGCTAACTCCGTGCCAGCAGCCGCGGTAATACGGAGGATGCGAGCGTTATCCGGAATCATTGGGTTTAAAGGGTCCGTAGGCGGGCTGATAAGTCAGAGGTGAAAGCGCTTAGCTCAACTAAGCAACTGCCTTTGAAACTGTCAGTCTTGAATGATTGTGAAGTAGTTGGAATGTGTAGTGTAGCGGTGAAATGCTTAGATATTACACAGAACACCGATAGCGAAGGCATATTACTAACAATTGATTGACGCTGATGGACGAAAGCGTGGGGAGCGAACAGGATTAGATACCCGTGTAGTCC</w:t>
      </w:r>
    </w:p>
    <w:p w14:paraId="039112C9">
      <w:pPr>
        <w:rPr>
          <w:rFonts w:hint="eastAsia"/>
        </w:rPr>
      </w:pPr>
      <w:r>
        <w:rPr>
          <w:rFonts w:hint="eastAsia"/>
        </w:rPr>
        <w:t>&gt;OTU002294</w:t>
      </w:r>
    </w:p>
    <w:p w14:paraId="319E6EEC">
      <w:pPr>
        <w:rPr>
          <w:rFonts w:hint="eastAsia"/>
        </w:rPr>
      </w:pPr>
      <w:r>
        <w:rPr>
          <w:rFonts w:hint="eastAsia"/>
        </w:rPr>
        <w:t>CCTACGGGGGGCTGCAGTGAGGGATATTGCTCAATGGGCGCAAGCCTGAAGCAGCGACGCCGCGTGGGTGATGAAGGTCTTCGGATCGTAAAACCCTTTTACAGGTGACGAGGAAGGACGGTAGCCTGTGAAGAAGTGTCGGCTAACTACGTGCCAGCAGCCGCGGTAAAACGTAGGACGCAAGCGTTATCCGGAATTACTGGGCGTAAAGCGCGTGTAGGTGGTTAGATAAGTCACTGTTGAAAGCTCCCGGCTAAACTGGGAGAGGTGCGGTGAGACTGTCTGGCTAGAGTATGGGAGAGGGATGCAGAATTCCGGGTGTAGTGGTGAAATGCGTAGAGATCCGGAGGAATACCAGAGGCGAAGGCGGCATCCTGGCCTAAAACTGACACTGAGACGCGAAAGCATGGGGAGCAAACAGGATTAGATACCCGAGTAGTCC</w:t>
      </w:r>
    </w:p>
    <w:p w14:paraId="67269BD1">
      <w:pPr>
        <w:rPr>
          <w:rFonts w:hint="eastAsia"/>
        </w:rPr>
      </w:pPr>
      <w:r>
        <w:rPr>
          <w:rFonts w:hint="eastAsia"/>
        </w:rPr>
        <w:t>&gt;OTU002295</w:t>
      </w:r>
    </w:p>
    <w:p w14:paraId="520F29EA">
      <w:pPr>
        <w:rPr>
          <w:rFonts w:hint="eastAsia"/>
        </w:rPr>
      </w:pPr>
      <w:r>
        <w:rPr>
          <w:rFonts w:hint="eastAsia"/>
        </w:rPr>
        <w:t>CCTACGGGTGGCTGCAGTGGGGAATCTTGCGCAATGGCCGAAAGGCTGACGCAGCGACGCCGCGTGAGGGATGAAGCTCTTCGGAGTGTAAACCTCTGTTGCCCGGGACGAATAGCGGATTTTGATCCGCCTGACGGTACCGGGTGAGGAAGCACCGGCTAACTCCGTGCCAGCAGCCGCGGTAATACGGGGGGTGCGAGCGTTGTCCGGAATCACTGGGCGTAAAGGGCGCGTAGGCGGTTTGGTAAGGCTGTGGTGAAAGCCCGGGGCTCAACCCCGGGTCTGCCGTGGCGACTGTCAGACTGGAGGGCTCGAGAGGCAGACGGAATTCCGGGTGTAGCGGTGGAATGCGTAGAGATCCGGAAGAAGACCGGTGGCGAAGGCGGTCTGCTGGCGAGTACCTGACGCTGAGGCGCGACAGCGTGGGGAGCAAACAGGATTAGATACCCGTGTAGTCC</w:t>
      </w:r>
    </w:p>
    <w:p w14:paraId="33DC4D24">
      <w:pPr>
        <w:rPr>
          <w:rFonts w:hint="eastAsia"/>
        </w:rPr>
      </w:pPr>
      <w:r>
        <w:rPr>
          <w:rFonts w:hint="eastAsia"/>
        </w:rPr>
        <w:t>&gt;OTU002296</w:t>
      </w:r>
    </w:p>
    <w:p w14:paraId="72C830DF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CGGGAAGAATAAGTAGGGGACAATACCCCCTATGATGACGGTACCGTTTGTAAGCTCCGGCTAACTCCGTGCCAGCAGCCGCGGTAATACGTAGGGGGCAAGCGTTGTCCGGAATCATTGGGCGTAAAGAGCGTGTAGGCGGTCCGGTAAGTCGGCTGTGAAAGTCCAGGGCTCAACTCTGGGATGCCGGTCGATACTGCCGGACTAGAGTTCGGAAGAGGAGAGTGGAATTCCCGGTGTAGCGGTGAAATGCGCAGATATCGGGAAGAACACCCGTGGCGAAGGCGGCTCTCTGGGACGGTACTGACGCTGAGACGCGAAAGCGTGGGGAGCAAACAGGATTAGATACCCCAGTAGTCC</w:t>
      </w:r>
    </w:p>
    <w:p w14:paraId="3A5D89CB">
      <w:pPr>
        <w:rPr>
          <w:rFonts w:hint="eastAsia"/>
        </w:rPr>
      </w:pPr>
      <w:r>
        <w:rPr>
          <w:rFonts w:hint="eastAsia"/>
        </w:rPr>
        <w:t>&gt;OTU002297</w:t>
      </w:r>
    </w:p>
    <w:p w14:paraId="71C36267">
      <w:pPr>
        <w:rPr>
          <w:rFonts w:hint="eastAsia"/>
        </w:rPr>
      </w:pPr>
      <w:r>
        <w:rPr>
          <w:rFonts w:hint="eastAsia"/>
        </w:rPr>
        <w:t>CCTACGGGGGGCTGCAATTAGGAATCTTGCGCAATGGGGGAAACCCTGACGCAGCGACATCGCGTGAAGGAAGACGGCCTACGGGTTGTAAACTTCTTTTATCAGGGACCAGGAAGGATCGTACCTGATGAATAAGCACCTGCTAACTGCGTGCCAGAAGCCTCGGTGATACGTAGGGTGCAAGCATTGTCCGGATTTATTGGGCGTAAAGTGACTGTAGGTGGTCAAAGTAGTTCTGTTTCAAAGATCCAGGCTCAACCTGGGGAAGGGATGGAAAACCATTTGACTAGAGGAAGGTAGAGGAGTACGGAATATGTGGTGTAGCGGTAAAATGCGTTGATATCACATAGAACGCCAAGAGCGAAGGCAGTACTCTGGGCCTTTCCTGACACTCAGAGTCGAAAGCTAGGGGAGCGAAACGGATTAGATACCCTTGTAGTCC</w:t>
      </w:r>
    </w:p>
    <w:p w14:paraId="6C733DD5">
      <w:pPr>
        <w:rPr>
          <w:rFonts w:hint="eastAsia"/>
        </w:rPr>
      </w:pPr>
      <w:r>
        <w:rPr>
          <w:rFonts w:hint="eastAsia"/>
        </w:rPr>
        <w:t>&gt;OTU002298</w:t>
      </w:r>
    </w:p>
    <w:p w14:paraId="1BE08FB6">
      <w:pPr>
        <w:rPr>
          <w:rFonts w:hint="eastAsia"/>
        </w:rPr>
      </w:pPr>
      <w:r>
        <w:rPr>
          <w:rFonts w:hint="eastAsia"/>
        </w:rPr>
        <w:t>CCTACGGGGGGCTGCAGTCTAGAGGCTTCGACAATGCCCGAAAGGGTGATCGAGCGACGCCGCGTGCGGGATGAAGGCCTTCGGGTTGTAAACCGCTTTTCTTTGGGGAGAAGGTCCAGGTCGTGAACTTGGGCTTGACGGTACCAGAGGAATAAGCCCCGGCTAACTCCGTGCCAGCAGCCGCGGTAAGACGGAGGGGGCAAGCGTTGTTCGGAATTATTGGGCGTAAAGGGCTCGTAGGCGGATCTGTAAGTCTGACGTGAAATCTCCACCGCTTAACGGGGAGAGGCCGCTGGATACTGCAGATCTGGAGTTCGGCAGAGGACCATGGAATTTCGGGTGTAGCGGTGGAATGCGTAGATATCCGAAAGAACACCGGTGGCGAAGGCGGTGGTCTGGGCCTGAACTGACGCTGAGGAGCGAAAGCTAGGGGAGCAAACGGGATTAGATACCCCTGTAGTCC</w:t>
      </w:r>
    </w:p>
    <w:p w14:paraId="01D39C18">
      <w:pPr>
        <w:rPr>
          <w:rFonts w:hint="eastAsia"/>
        </w:rPr>
      </w:pPr>
      <w:r>
        <w:rPr>
          <w:rFonts w:hint="eastAsia"/>
        </w:rPr>
        <w:t>&gt;OTU002299</w:t>
      </w:r>
    </w:p>
    <w:p w14:paraId="4D57BCCE">
      <w:pPr>
        <w:rPr>
          <w:rFonts w:hint="eastAsia"/>
        </w:rPr>
      </w:pPr>
      <w:r>
        <w:rPr>
          <w:rFonts w:hint="eastAsia"/>
        </w:rPr>
        <w:t>CCTACGGGAGGCAGCAGTAGGGAATCTTCCGCAATGGGGGCAACCCTGACGGAGCAATGCCGCGTGTGGGATGAAGCGGCTTCGCCGTGTAAACCACTGTCGGGGGACAGAACCAATGATCGTCCCCAAAGGAAGAGCCGGCTAACCCTGTGCCAGCAGCCGCGGTAAGACAGGGGGCTCAAGCGTTAATCGGAATCACTGGGCTTAAAGGGTGCGCAGGCGGCCCGTCAAGCGTTTTGTGAAAGCCCTCGGCTCAACCGAGGAACAGCAGGACGAACTGACGGGCTCGAGGCAGGTAGGGGCCGGAAGAACAGTAGGTGGAGCGGTGAAATGCGTAGATATCTACTGGAATGCCGATGGGGAAGCCGTCCGGCTGGGCCTGTCCTGACGCTCAGGCACGAAAGCGTGGGGATCAAACAGGATTAGATACCCGGGTAGTCC</w:t>
      </w:r>
    </w:p>
    <w:p w14:paraId="6839E12B">
      <w:pPr>
        <w:rPr>
          <w:rFonts w:hint="eastAsia"/>
        </w:rPr>
      </w:pPr>
      <w:r>
        <w:rPr>
          <w:rFonts w:hint="eastAsia"/>
        </w:rPr>
        <w:t>&gt;OTU002300</w:t>
      </w:r>
    </w:p>
    <w:p w14:paraId="2C0585A3">
      <w:pPr>
        <w:rPr>
          <w:rFonts w:hint="eastAsia"/>
        </w:rPr>
      </w:pPr>
      <w:r>
        <w:rPr>
          <w:rFonts w:hint="eastAsia"/>
        </w:rPr>
        <w:t>CCTACGGGTGGCTGCAGTAGGGAATTTTGGGCAATGGGCGCAAGCCTGACCCAGCAACGCCGCGTGGGTGATGACGGCCTTCGGGTTGTAAAGCCCTTTTCCCAGGGAAGATAGTGACGGTACCTGGGGAATCAGCCCCGGCTAACTACGTGCCAGCAGCCGCGGTAATACGTAGGGGGCAAGCGTTGTCCGGATTTATTGGGCGTAAAGCGCTCGCAGGCGGTTCGTTGCGTCGTGCGTGAAAGACCCCGGCTCAACTGGGGAGGGTCGTGCGATACGGGCGAACTTGAGGCCAGTAGGGGGACGCGGAATTCCGGGTGTAGTGGTGGAATGCGTAGAGATCCGGAGGAACACCAGCGGCGAAGGCGGCGTCCTGGACTGGTACTGACGCTCAGGAGCGAAAGCGTGGGGAGCGATCCGGATTAGATACCCGTGTAGTCC</w:t>
      </w:r>
    </w:p>
    <w:p w14:paraId="58EEA550">
      <w:pPr>
        <w:rPr>
          <w:rFonts w:hint="eastAsia"/>
        </w:rPr>
      </w:pPr>
      <w:r>
        <w:rPr>
          <w:rFonts w:hint="eastAsia"/>
        </w:rPr>
        <w:t>&gt;OTU002301</w:t>
      </w:r>
    </w:p>
    <w:p w14:paraId="6F9ADC04">
      <w:pPr>
        <w:rPr>
          <w:rFonts w:hint="eastAsia"/>
        </w:rPr>
      </w:pPr>
      <w:r>
        <w:rPr>
          <w:rFonts w:hint="eastAsia"/>
        </w:rPr>
        <w:t>CCTACGGGTGGCAGCAGTGAGGAATCTTCCGCAATGGGGGCAACCCTGACGGAGCGACACCGCGTGAAGGATGAAGCCAGTTTCTGGCGTAAACTTCTGTTGTGAGGGACGAAATTTTTGACGGTACCTCACGAGAAAGCACCGGCTAATCCCGTGCCAGCAGCCGCGGTAAGACGGGAGGTGCAAGCGTTACTCGGAATTACTGGGCGTAAGGCGTCCGCAGCCGTTTTCGTAAGTCTGGTGTAAAAGCACGGAGCTCAACTCCGTGTACGTGCCGGAAACTGCGAGGATTGAGTCACCCAGAGGCAACTGGAATGCCATGTGTAGGGGTAAAATCCGTTGATCCATGGTAGAACGCCAAAAGCGAAAGCAGGTTGCTGGGGGTGTACTGACGGTCAGGGACGAAAGCGTGGGGAGCAAACGGGATTAGATACCCCTGTAGTCC</w:t>
      </w:r>
    </w:p>
    <w:p w14:paraId="51813E9D">
      <w:pPr>
        <w:rPr>
          <w:rFonts w:hint="eastAsia"/>
        </w:rPr>
      </w:pPr>
      <w:r>
        <w:rPr>
          <w:rFonts w:hint="eastAsia"/>
        </w:rPr>
        <w:t>&gt;OTU002302</w:t>
      </w:r>
    </w:p>
    <w:p w14:paraId="3F9556D3">
      <w:pPr>
        <w:rPr>
          <w:rFonts w:hint="eastAsia"/>
        </w:rPr>
      </w:pPr>
      <w:r>
        <w:rPr>
          <w:rFonts w:hint="eastAsia"/>
        </w:rPr>
        <w:t>CCTACGGGCGGCTGCAGTGGGGAATTTTGGGCAATGGCCGAAAGGCTGACCCAGCGACGCCGCGTGAGTGATGAAGGCCTTCGGGTCGTAAAGCTCTGTGGGGAGGGACGAATAAGTGCCGTACTAACACTACGGTGCCCTGACGGTACCTCCTTAGCAAGCACCGGCTAACCATGTGCCAGCAGCCGCGGTAATACATGGGGTGCAAACGTTGCTCGGAATTATTGGGCGTAAAGCGCGCGTAGGCGGTTACTCAAGTCGGATGTGAAAGCCCTCGGCTTAACTGAGGAAGTGCACCCGAAACTGAGTAGCTAGAGTACTAAAGAGGGTCGCGGAATTCCCGGTGTAGAGGTGAAATTCGTAGATATCGGGAGGAACACCGGTGGCGAAGGCGGCGACCTGGGTAGATACTGACGCTGAGGCGCGAAAGCGTGGGGAGCAAACAGGATTAGATACCCCGGTAGTCC</w:t>
      </w:r>
    </w:p>
    <w:p w14:paraId="35D0B64C">
      <w:pPr>
        <w:rPr>
          <w:rFonts w:hint="eastAsia"/>
        </w:rPr>
      </w:pPr>
      <w:r>
        <w:rPr>
          <w:rFonts w:hint="eastAsia"/>
        </w:rPr>
        <w:t>&gt;OTU002303</w:t>
      </w:r>
    </w:p>
    <w:p w14:paraId="2FF2366B">
      <w:pPr>
        <w:rPr>
          <w:rFonts w:hint="eastAsia"/>
        </w:rPr>
      </w:pPr>
      <w:r>
        <w:rPr>
          <w:rFonts w:hint="eastAsia"/>
        </w:rPr>
        <w:t>CCTACGGGGGGCTGCAGTGGGGAATATTGGACAATGGGCGCAAGCCTGATCCAGCAATGCCGCGTGCGTGAAGAAGGCCTTAGGGTTGTAAAGCGCTTTCACCCGTGAAGATGATGACGGTAGCGGGAGAAGAAGCCCCGGCTAACTCCGTGCCAGCAGCCGCGGTAATACGGAGGGGGCGAGCGTTGTTCGGAATTACTGGGCGTAAAGGGCGCGTAGGCGGCCCGTCGAGTCGGATGTGAAAGCCCCGGGCTCAACCCGGGATGTGCATTCGATACTGGCGGGCTCGAGTCCGGGAGAGGATGGCGGAATTCCCAGTGTAGAGGTGAAATTCGTAGATATTGGGAAGAACACCGGTGGCGAAGGCGGCCATCTGGACCGGCACTGACGCTGAGGCGCGAAAGCGTGGGGAGCAAACAGGATTAGATACCCCAGTAGTCC</w:t>
      </w:r>
    </w:p>
    <w:p w14:paraId="387BEF4D">
      <w:pPr>
        <w:rPr>
          <w:rFonts w:hint="eastAsia"/>
        </w:rPr>
      </w:pPr>
      <w:r>
        <w:rPr>
          <w:rFonts w:hint="eastAsia"/>
        </w:rPr>
        <w:t>&gt;OTU002304</w:t>
      </w:r>
    </w:p>
    <w:p w14:paraId="39A1A564">
      <w:pPr>
        <w:rPr>
          <w:rFonts w:hint="eastAsia"/>
        </w:rPr>
      </w:pPr>
      <w:r>
        <w:rPr>
          <w:rFonts w:hint="eastAsia"/>
        </w:rPr>
        <w:t>CCTACGGGGGGCTGCAGTGGGGAATTTTGCGCAATGGGCTAACGCCTGACGCAGCAACGCCGCGTGGAGGATGAAGGTCTTTGGATTGTAAACTCCTGTCAGCAGGGAAAAAGGGAGGTGACCTAATACGTCATCAACTTGATTGTACCTGCAGAGGAAGCCCCGGCTAACTCTGTGCCAGCAGCCGCGGTAATACAGAGGGGGCAAGCGTTATTCGGAATTATTGGGCGTAAAGGGCGCGTAGGCGGCTTTGCAAGTGACGGGTGAAATCCCTCGGCTTAACCGAGGAACTGCCTGTCAGACTGTGAGGCTTGAGACCAGGAGAGGTGAGTGGAATTCCCAGTGTAGCGGTGAAATGCGTAGATATCGGGAGGAACACCAGTGGCGAAGGCGGCTCTCTGGCCAAAGACTGACGCTGAGACGCGAAAGCGTGGGGAGCAAACAGGATTAGATACCCGAGTAGTCC</w:t>
      </w:r>
    </w:p>
    <w:p w14:paraId="06267A14">
      <w:pPr>
        <w:rPr>
          <w:rFonts w:hint="eastAsia"/>
        </w:rPr>
      </w:pPr>
      <w:r>
        <w:rPr>
          <w:rFonts w:hint="eastAsia"/>
        </w:rPr>
        <w:t>&gt;OTU002305</w:t>
      </w:r>
    </w:p>
    <w:p w14:paraId="0FA2735B">
      <w:pPr>
        <w:rPr>
          <w:rFonts w:hint="eastAsia"/>
        </w:rPr>
      </w:pPr>
      <w:r>
        <w:rPr>
          <w:rFonts w:hint="eastAsia"/>
        </w:rPr>
        <w:t>CCTACGGGAGGCTGCAGTGAGGAATATTCCACAATGGGCGAAAGCCTGATGGAGCGACGCCGCGTGAGGGACGAAGCCCTTTGGGGTGTAAACCTCTTTTTCAGGGGATGAAACGCAAGGGTAACCTTGCTAAGACAGTACCCTGAGAATAAGCACCGGCTAACTACGTGCCAGCAGCCGCGGTAATACGTAGGGTGCAAGCGTTAATCGGAATTACTGGGCGTAAAGCGTGCGCAGGCGGTTATGCAAGACAGATGTGAAATCCCCGGGCTCAACCTGGGAACTGCATTTGTGACTGCATGGCTAGAGTACGGCAGAGGGGGATGGAATTCCGCGTGTAGCAGTGAAATGCGTAGATATGCGGAGGAACACCGATGGCGAAGGCAATCCCCTGGGCCTGTACTGACGCTCATGCACGAAAGCGTGGGGAGCAAACAGGATTAGATACCCCTGTAGTCC</w:t>
      </w:r>
    </w:p>
    <w:p w14:paraId="56026E3F">
      <w:pPr>
        <w:rPr>
          <w:rFonts w:hint="eastAsia"/>
        </w:rPr>
      </w:pPr>
      <w:r>
        <w:rPr>
          <w:rFonts w:hint="eastAsia"/>
        </w:rPr>
        <w:t>&gt;OTU002306</w:t>
      </w:r>
    </w:p>
    <w:p w14:paraId="0D19D8A2">
      <w:pPr>
        <w:rPr>
          <w:rFonts w:hint="eastAsia"/>
        </w:rPr>
      </w:pPr>
      <w:r>
        <w:rPr>
          <w:rFonts w:hint="eastAsia"/>
        </w:rPr>
        <w:t>CCTACGGGAGGCAGCAGTGGGGAATTTTGCGCAATGGGCGAAAGCCTGACGCAGTAACGCCGCGTGGAGGATGAAGGCCTTCGGGTTGTAAACTCCTGTCAGAGGGAACGACAGTAGTAGGGTGAATAGCTCTACTTTCTAGACGGTACCCTCAAAGGAAGCCCCGGCTAATTCCGTGCCAGCAGCCGCGGTAATACGGAAGGGGCAAGCGTTGTTCGGAATCATTGGGCGTAAAGGGCGCGTAGGTGGTCTTATGTGTCTACTGTGAAAGCACACGGCTCAACCGTGTCGGGTCGGTAGAAACTGTAGGACTTGAGGCTGGGAGGGGCTGGTGGAATTCCCTGTGTAGCGGTGAAATGCGTAGATACGGGGGAGAACACTCGTGGCGAAGGCGGCCAGCTGGCCCAGTCCTGACGCTGAGGCGCGACAGCGTGGGGAGCAAACAGGATTAGATACCCCTGTAGTCC</w:t>
      </w:r>
    </w:p>
    <w:p w14:paraId="0ACA4067">
      <w:pPr>
        <w:rPr>
          <w:rFonts w:hint="eastAsia"/>
        </w:rPr>
      </w:pPr>
      <w:r>
        <w:rPr>
          <w:rFonts w:hint="eastAsia"/>
        </w:rPr>
        <w:t>&gt;OTU002307</w:t>
      </w:r>
    </w:p>
    <w:p w14:paraId="19666597">
      <w:pPr>
        <w:rPr>
          <w:rFonts w:hint="eastAsia"/>
        </w:rPr>
      </w:pPr>
      <w:r>
        <w:rPr>
          <w:rFonts w:hint="eastAsia"/>
        </w:rPr>
        <w:t>CCTACGGGTGGCAGCAGTGAGGGATCTTGGTCAATGGGCGCAAGCCTGAACCAGCGACGCCGCGTGGAGGACGAAGGGCTTCGGCTCGTAAACTCCTTTTCCTGCCGACGAGCAAGGACGGTAGGCAGGGAATAAGTCTCGGCTAACTACGTGCCAGCAGCCGCGGTAAAACGTAGGAGGCGAGCGTTATCCGGAATCACTGGGCGTAAAGGGCGTCTAGGCGGAGTGTTAAGCGGGGTGTGAAAGCTCCAGGCTCAACCTGGAGAGTGCGCCGCGAACTGGCAGTCTAGAGGGCAGGCGAAGGGGGTGGAATTCTCGGTGGAGTGGTGAAATGCGTAGAGATCGAGAGGAACACCAGAGGCGCAAGCGGCCTCCTAGCCTGTACCTGACGCTGAAGCGCGAGAGCGTGGGGAGCAAACGGGATTAGATACCCCAGTAGTCC</w:t>
      </w:r>
    </w:p>
    <w:p w14:paraId="2592FA6D">
      <w:pPr>
        <w:rPr>
          <w:rFonts w:hint="eastAsia"/>
        </w:rPr>
      </w:pPr>
      <w:r>
        <w:rPr>
          <w:rFonts w:hint="eastAsia"/>
        </w:rPr>
        <w:t>&gt;OTU002308</w:t>
      </w:r>
    </w:p>
    <w:p w14:paraId="13853EBA">
      <w:pPr>
        <w:rPr>
          <w:rFonts w:hint="eastAsia"/>
        </w:rPr>
      </w:pPr>
      <w:r>
        <w:rPr>
          <w:rFonts w:hint="eastAsia"/>
        </w:rPr>
        <w:t>CCTACGGGGGGCTGCAGTCGAGGATCTTTGGCAATGGGCGCAAGCCTGACCAAGCGACGCCGCGTGGGCGATGAAGGCCTTCGGGTTGTAAAGCCCTGTCGGGAGGGAGAAAGGCCGCAAGGCTTGATCGACCTCCGGAGGAAGCACGGGCTAAGTTCGTGCCAGCAGCCGCGGTAAGACGAACCGTGCGAACGTTGTTCGGAATCACTGGGCTTAAAGGGCGCGTAGGCGGGCAGGCGAGTCCGGGGTGAAAGCCCACGGCCCAACCGTGGAAGGGCCCCGGATACCGCCGGCCTCGAGGGAGGTAGGGGCGTGTGGAACTTCCGGTGGAGCGGTGAAATGCGTAGAGATCGGAAGGAACGCCGGTGGCGAAAGCGACACGCTGGACCTCTGCTGACGCTGAGGCGCGAAAGCCAGGGGAGCGAACGGGATTAGATACCCGTGTAGTCC</w:t>
      </w:r>
    </w:p>
    <w:p w14:paraId="7FAEC814">
      <w:pPr>
        <w:rPr>
          <w:rFonts w:hint="eastAsia"/>
        </w:rPr>
      </w:pPr>
      <w:r>
        <w:rPr>
          <w:rFonts w:hint="eastAsia"/>
        </w:rPr>
        <w:t>&gt;OTU002309</w:t>
      </w:r>
    </w:p>
    <w:p w14:paraId="56CD72B5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AAAGGGTATTCTTACTCACTTGACGGTACCATTTGAATAAGCACCGGCTAACTCCGTGCCAGCAGCCGCGGTAATACGGAGGGTGCAAGCGTTATCCGGATTCACTGGGTTTAAAGGGTGCGTAGGCGGGCTATTAAGTCAGTGGTGAAATCTCAGAGCTTAACTCTGAAACTGCCATTGATACTATTAGTCTTGAATGTTCTGGAGGTGAGCGGAATATGTCATGTAGCGGTGAAATGCTTAGATATGACATAGAACACCAATTGCGAAGGCAGCTCGCTACACGAAGATTGACTCTGAGGCACGAAAGCGTGGGGATCAAACAGGATTAGATACCCCTGTAGTCC</w:t>
      </w:r>
    </w:p>
    <w:p w14:paraId="6891036B">
      <w:pPr>
        <w:rPr>
          <w:rFonts w:hint="eastAsia"/>
        </w:rPr>
      </w:pPr>
      <w:r>
        <w:rPr>
          <w:rFonts w:hint="eastAsia"/>
        </w:rPr>
        <w:t>&gt;OTU002310</w:t>
      </w:r>
    </w:p>
    <w:p w14:paraId="120FDABF">
      <w:pPr>
        <w:rPr>
          <w:rFonts w:hint="eastAsia"/>
        </w:rPr>
      </w:pPr>
      <w:r>
        <w:rPr>
          <w:rFonts w:hint="eastAsia"/>
        </w:rPr>
        <w:t>CCTACGGGGGGCTGCAGCCAGGAATCTTGGGCAATGGGCGCAAGCCTGATGACGCAACGCCGCGTGGGGGATGAAGGTCTTCGGATTGTAAACCCCTGTCGAATGGGACGAACGACTCGCGCTTTAATACGGCGCGGGCCTGACGGTACCGTTAAAGGAAGCCACGGCTAACTCTGTGCCAGCAGCCGCGGTAATACAGAGGTGGCAAGCGTTGTTCGGAATTACTGGGCGTAAAGGGCGCGTAGGCGGCCATCTACGTCAGACGTGAAATCCCCCGGCTTAACCTGGGAACTGCGTCTGATACTGGACGGCTCGAGTATGGGAGAGGGATGTAGAATTCCAGGTGTAGCGGTGAAATGCGTAGATATCTGGAGGAATACCGGTGGCGAAGGCGGCATCCTGGACCATTTACTGACGCTGAGGCGCGAAAGCTAGGGGAGCAAACGGGATTAGATACCCTTGTAGTCC</w:t>
      </w:r>
    </w:p>
    <w:p w14:paraId="117D6316">
      <w:pPr>
        <w:rPr>
          <w:rFonts w:hint="eastAsia"/>
        </w:rPr>
      </w:pPr>
      <w:r>
        <w:rPr>
          <w:rFonts w:hint="eastAsia"/>
        </w:rPr>
        <w:t>&gt;OTU002311</w:t>
      </w:r>
    </w:p>
    <w:p w14:paraId="7C281C47">
      <w:pPr>
        <w:rPr>
          <w:rFonts w:hint="eastAsia"/>
        </w:rPr>
      </w:pPr>
      <w:r>
        <w:rPr>
          <w:rFonts w:hint="eastAsia"/>
        </w:rPr>
        <w:t>CCTACGGGTGGCAGCAGTCGAGAATCTTCCGCAATGGGCGCAAGCCTGACGGAGCGACGCCGCGTGATCGATGAAGTTCTTCGGAATGTAAAGATCTTTTATAAGGGAGAAAGTTTATTGATAGTACCTTATGAATAAGGGGTTGCTAAACTCGTGCCAGCAGCAGCGGTAATACGAGTGCCCCAAGCGTTATCCGGAATCACTGGGCGTAAAGGGTGTGTAGGCGGTCATGTTAGTCTCATGTCAAATTCTTCGGCTTAACCGGGGTTCCGCATGGGAAACGGCATGACTAGAGGATGCGAGGGGTGTGTGGAACTCATGGAGTAGGGGTGAAATCCGTTGATATCATGGGGAACACCGAAAGCGAAGGCAACACACTGGCGCACTCCTGACGCTGAAACACGAAAGCGTAGGTAGCGAATGGGATTAGATACCCCAGTAGTCC</w:t>
      </w:r>
    </w:p>
    <w:p w14:paraId="7AA71AA8">
      <w:pPr>
        <w:rPr>
          <w:rFonts w:hint="eastAsia"/>
        </w:rPr>
      </w:pPr>
      <w:r>
        <w:rPr>
          <w:rFonts w:hint="eastAsia"/>
        </w:rPr>
        <w:t>&gt;OTU002312</w:t>
      </w:r>
    </w:p>
    <w:p w14:paraId="1761C206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GCGGGTTGTAAAGCACTTTCAGTGGGGAAGAAAAGCCTAGGGTGAATAACCCTGAGTCTTGACGTTACCCAAAGAAGAAGCACCGGCTAACTCCGTGCCAGCAGCCGCGGTAATACGGAGGGTGCAAGCGTTAATCGGAATTACTGGGCGTAAAGGGCACGCAGGTGGCTTGGCAAGTCGGATGTGAAAGCCCCGGGCTTAACTTGGGAATGGCATTCGATACTGCCGAGCTAGAGTATGGGAGAGGAAAGCGGAATTCCCGGTGTAGCGGTGAAATGCGTAGATATCGGGGGGAATACCAGTGGCGAAGGCGACACCCTGGACTCATACTGACACTGAGGTGCGAAAGCGTGGGGAGCAAACAGGATTAGATACCCGTGTAGTCC</w:t>
      </w:r>
    </w:p>
    <w:p w14:paraId="16828ADB">
      <w:pPr>
        <w:rPr>
          <w:rFonts w:hint="eastAsia"/>
        </w:rPr>
      </w:pPr>
      <w:r>
        <w:rPr>
          <w:rFonts w:hint="eastAsia"/>
        </w:rPr>
        <w:t>&gt;OTU002313</w:t>
      </w:r>
    </w:p>
    <w:p w14:paraId="6C19C2ED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GCTCTTTTGTTGGGAAAGAAAAGCTTTCGGTTAATAACCGGGAGTTCTGACGGTACCCAAAGAATAAGCACCGGCTAACTTCGTGCCAGCAGCCGCGGTAATACGAAGGGTGCAAGCGTTACTCGGAATTACTGGGCGTAAAGCGTGCGTAGGTGGTGGTTTAAGTCTGATGTGAAAGCCCTGGGCTCAACCTGGGAATGGCATTGGAAACTGGATCACTGGAGTGCGGTAGAGGATGGCGGAATTCCCGGTGTAGCAGTGAAATGCGTAGAGATCGGGAGGAACATCCGTGGCGAAGGCGGCCATCTGGACCAGCACTGACACTGAGGCACGAAAGCGTGGGGAGCAAACAGGATTAGATACCCTTGTAGTCC</w:t>
      </w:r>
    </w:p>
    <w:p w14:paraId="4AF69F38">
      <w:pPr>
        <w:rPr>
          <w:rFonts w:hint="eastAsia"/>
        </w:rPr>
      </w:pPr>
      <w:r>
        <w:rPr>
          <w:rFonts w:hint="eastAsia"/>
        </w:rPr>
        <w:t>&gt;OTU002314</w:t>
      </w:r>
    </w:p>
    <w:p w14:paraId="7E333ED8">
      <w:pPr>
        <w:rPr>
          <w:rFonts w:hint="eastAsia"/>
        </w:rPr>
      </w:pPr>
      <w:r>
        <w:rPr>
          <w:rFonts w:hint="eastAsia"/>
        </w:rPr>
        <w:t>CCTACGGGAGGCTGCAGTGGGGAATTTTTCGCAATGGGGGAAACCCTGACGAAGCAACGCCGCGTGGAGGATGAAGGCCTTCGGGTCGTAAACTCCTGTCGACCGGGACGAACGCAGTCCGGCCTAATACGCCGGGCTGTCGACTGTACCGGTGGAGGAAGCCACGGCTAACTCTGTGCCAGCAGCCGCGGTAATACAGAGGTGGCAAGCGTTGTTCGGAATTACTGGGCGTAAAGGGCGCGTAGGCGGTTCGTTAAGTCCTGTGTGAAATCCCCCGGCTCAACTGGGGAACTGCACAGGAAACTGGCGGGCTTGAGTTCGGGAGAGGGAAGCGGAATTCCGGGTGTAGCGGTGAAATGCGTAGATATCCGGAGGAACACCGGTGGCGAAGGCGGCTTCCTGGACCGACACTGACGCTGAGGCGCGAAAGCTAGGGGAGCAAACGGGATTAGATACCCTGGTAGTCC</w:t>
      </w:r>
    </w:p>
    <w:p w14:paraId="1CD4EEED">
      <w:pPr>
        <w:rPr>
          <w:rFonts w:hint="eastAsia"/>
        </w:rPr>
      </w:pPr>
      <w:r>
        <w:rPr>
          <w:rFonts w:hint="eastAsia"/>
        </w:rPr>
        <w:t>&gt;OTU002315</w:t>
      </w:r>
    </w:p>
    <w:p w14:paraId="42C6419E">
      <w:pPr>
        <w:rPr>
          <w:rFonts w:hint="eastAsia"/>
        </w:rPr>
      </w:pPr>
      <w:r>
        <w:rPr>
          <w:rFonts w:hint="eastAsia"/>
        </w:rPr>
        <w:t>CCTACGGGGGGCTGCAGTGGGGAATATTGGACAATGGGCGCAAGCCTGAACGAGCAACGCCGCGTGGAGGATGACGGCTTTCGGGTTGTAAACTCCTTTTCGAGGGGATGATTATGACAGTACCCTCGGAATCAGCCCCGGCTAACTCTGTGCCAGCAGCCGCGGTAATACAGAGGGGGCAAGCGTTGTCCGGAGTTACTGGGCGTAAAGGGTCCGCAGGCGGCCTGGCAAGTGTTGTGTGAAAGCCCCGTGCTTAACACGGGGAGGCCACAGCAGACTGCCTGGCTCGAGCCATGCAGAGGGTGGTGGAATTGCCGGTGTAGTGGTGAAATGCGTAGAGATCGGCAGGAACACCCAGGGCGAAAGCAGCCACCTGGGCATGCGCTGACGCTGAGGGACGAAAGCGTGGGGAGCGAACCGGATTAGATACCCCAGTAGTCC</w:t>
      </w:r>
    </w:p>
    <w:p w14:paraId="3388113C">
      <w:pPr>
        <w:rPr>
          <w:rFonts w:hint="eastAsia"/>
        </w:rPr>
      </w:pPr>
      <w:r>
        <w:rPr>
          <w:rFonts w:hint="eastAsia"/>
        </w:rPr>
        <w:t>&gt;OTU002316</w:t>
      </w:r>
    </w:p>
    <w:p w14:paraId="1202FDAA">
      <w:pPr>
        <w:rPr>
          <w:rFonts w:hint="eastAsia"/>
        </w:rPr>
      </w:pPr>
      <w:r>
        <w:rPr>
          <w:rFonts w:hint="eastAsia"/>
        </w:rPr>
        <w:t>CCTACGGGGGGCAGCAGTGAGGAATATTGCACAATGGGGGCAACCCTGATGCAGCGACGCCGCGTGGGCGATGAAGGTTTTCGGATCGTAAAGCCCTTTTCTGCGTGACGATAATGACGGTAGCGCAGGAATAAGTGTCGGCTAACTACGTGCCAGCAGCCGCGGTAAAACGTAGGACGCAAACGTTATCCGGAATTACTGGGCGTAAAGGGCGCGCAGGCGGTTGGATAAGTTAGGCATGAAAGCTCCCTGGCTAAACCGGGAGAGGCTGTCTGATACTGTCCAGCTAGAGTGAGGTAGAGGGGTGTAGAATTCCGCGTGTAGTGGTGAAATGCGTAGATATGCGGAGGAATACCAGTGGCGAAGGCGGCACCCTGGACCTAAACTGACGCTGAGGCGCGAAAGCATGGGTAGCGAACGGGATTAGATACCCGTGTAGTCC</w:t>
      </w:r>
    </w:p>
    <w:p w14:paraId="06B7C752">
      <w:pPr>
        <w:rPr>
          <w:rFonts w:hint="eastAsia"/>
        </w:rPr>
      </w:pPr>
      <w:r>
        <w:rPr>
          <w:rFonts w:hint="eastAsia"/>
        </w:rPr>
        <w:t>&gt;OTU002317</w:t>
      </w:r>
    </w:p>
    <w:p w14:paraId="430EB92E">
      <w:pPr>
        <w:rPr>
          <w:rFonts w:hint="eastAsia"/>
        </w:rPr>
      </w:pPr>
      <w:r>
        <w:rPr>
          <w:rFonts w:hint="eastAsia"/>
        </w:rPr>
        <w:t>CCTACGGGCGGCTGCAGTAGGGAATATTGGGCAATGGCCGAGAGGCTGACCCAGCCATGCCGCGTGCAGGAAGAAGGCCTTCTGGGTTGTAAACTGCTTTTATCTGGGAAGAAAACGCCCTTGCGAGGGTAACTGACGGTACCAGATGAATAAGCACCGGCTAACTCCGTGCCAGCAGCCGCGGTAATACGGAGGGTGCAAGCGTTGTCCGGATTTATTGGGTTTAAAGGGTGCGTAGGCGGCCCGTTAAGTCAGTGGTGAAATCCCAGGGCTCAACCCTGGAACTGCCATTGATACTGACGGGCTTGAGTTCGGTTAAGGCGGGCGGAACTGGTGGTGTAGCGGTGAAATGCATAGATACAATCAAGAACCCCGATTGCGTAGGCAGCTAACTAGGCTGTAACTGACGCTGAGGCACGAAAGCGTGGGGAGCGAACAGGATTAGATACCCCAGTAGTCC</w:t>
      </w:r>
    </w:p>
    <w:p w14:paraId="590EC6A5">
      <w:pPr>
        <w:rPr>
          <w:rFonts w:hint="eastAsia"/>
        </w:rPr>
      </w:pPr>
      <w:r>
        <w:rPr>
          <w:rFonts w:hint="eastAsia"/>
        </w:rPr>
        <w:t>&gt;OTU002318</w:t>
      </w:r>
    </w:p>
    <w:p w14:paraId="0D039DAD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GCTGTCGAGGGGGATGAAGTGTAGGTAAGTCATCTTATCTATTTGACAGATCCCTGGAGGAAGCATGGGCTAAGTTCGTGCCAGCAGCCGCGGTAAGACGAACCATGCAAACGTTATTCGGATTCACTGGGCTTAAAGCGTGCGTAGGCGGTCTTGTTAGTCAGGTGTGAAAGCCCTCAGCCCAACTGAGGAATTGCGCTTGATACTGCATGACTAGAGAATGATAGAGGTGGGTGGAACTGATGGTGGAGCGGTGAAATGCGTTGATATCATCAGGAACACCAGTGGCGAAGGCGACCCACTGGGTCATTTCTGACGCTGAGGTACGAAAGCTAGGGTAGCGAACGGGATTAGATACCCTAGTAGTCC</w:t>
      </w:r>
    </w:p>
    <w:p w14:paraId="109F8F0C">
      <w:pPr>
        <w:rPr>
          <w:rFonts w:hint="eastAsia"/>
        </w:rPr>
      </w:pPr>
      <w:r>
        <w:rPr>
          <w:rFonts w:hint="eastAsia"/>
        </w:rPr>
        <w:t>&gt;OTU002319</w:t>
      </w:r>
    </w:p>
    <w:p w14:paraId="06B6829A">
      <w:pPr>
        <w:rPr>
          <w:rFonts w:hint="eastAsia"/>
        </w:rPr>
      </w:pPr>
      <w:r>
        <w:rPr>
          <w:rFonts w:hint="eastAsia"/>
        </w:rPr>
        <w:t>CCTACGGGTGGCAGCAGTGGGGAATTTTCCGCAATGGGCGCAAGCCTGACGGAGCAAGACCGCGTGAGGGAGGAAGGCCCAAGCGGTTGTAAACCTCTTTTCTCAGGGAAGAAGAAAGTGACGGTACCTGAGGAATCAGCCTCGGCTAACTCCGTGCCAGCAGCCGCGGTAATACGGAGGAGGCAAGCGTTATCCGGAATTATTGGGCGTAAAGCGTCCGTAGGTGGTTATGTAAGTCTGCTGTCAAAGCACAGGGCTTAACCCTGTAAAGGCAGTGGAAACTACAAGACTCGAGTGCGGTAGGGGCAGAGGGAATTCCCAGTGTAGCGGTGAAATGCGTAGAGATTGGGAAGAACACCTGTGGCGAAAGCGCTCTGCTGGACCGCAACTGACACTCAGGGACGAAAGCTAGGGGAGCGAATGGGATTAGATACCCCTGTAGTCC</w:t>
      </w:r>
    </w:p>
    <w:p w14:paraId="2D65F0E8">
      <w:pPr>
        <w:rPr>
          <w:rFonts w:hint="eastAsia"/>
        </w:rPr>
      </w:pPr>
      <w:r>
        <w:rPr>
          <w:rFonts w:hint="eastAsia"/>
        </w:rPr>
        <w:t>&gt;OTU002320</w:t>
      </w:r>
    </w:p>
    <w:p w14:paraId="4F00D9E1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ACGCTCCGACCTAACACGTCGGAGTCTGACGGTACCGGGTGAGGAAGCCCCGGCTAACTCTGTGCCAGCAGCCGCGGTAATACAGAGGGGGCTAGCGTTGTTCGGATTCATTGGGCGTAAAGGGTGCGTAGGCGGTGGGGTAAGTTGGATGTGAAATCTTGGGGCTTAACCTCAAAATTGCATTCAATACTGCTCCGCTCGAGTTCTGTAGAGGAGATTGGAATTTACGGTGTAGCAGTGAAATGCGTAGATATCGTAAGGAACGCCAGTGGCGAAAGCGAATCTCTGGGCAGCAACTGACGCTGAGGCACGAAGGCCAGGGGAGCAAACGGGATTAGATACCCGAGTAGTCC</w:t>
      </w:r>
    </w:p>
    <w:p w14:paraId="61D21093">
      <w:pPr>
        <w:rPr>
          <w:rFonts w:hint="eastAsia"/>
        </w:rPr>
      </w:pPr>
      <w:r>
        <w:rPr>
          <w:rFonts w:hint="eastAsia"/>
        </w:rPr>
        <w:t>&gt;OTU002321</w:t>
      </w:r>
    </w:p>
    <w:p w14:paraId="21BACE30">
      <w:pPr>
        <w:rPr>
          <w:rFonts w:hint="eastAsia"/>
        </w:rPr>
      </w:pPr>
      <w:r>
        <w:rPr>
          <w:rFonts w:hint="eastAsia"/>
        </w:rPr>
        <w:t>CCTACGGGAGGCAGCAGTGAGGAATATTGCACAATGGGCGCAAGCCTGATGCAGCGACGCCGCGTGGGTGAAGAAGGTTTTCGGATCGTAAAACCCTTTTCTGTGTGACGAGCAAGGACGGTAGCACAGGAATAAGTCTCGGCTAACTACGTGCCAGCAGCCGCGGTAAAACGTAGGAGACAAACGTTATCCGGAGTTACTGGGCGTAAAGGGCGTGTAGGTGGTTGCGTAAGTCTGGCGTGAAATATCTCGGCTTAACCGAGGCAGGTCGTCGGATACTGCGTAACTAGAGGACGGTAGAGGCGTGTGGAATTCCGGGTGTAGTGGTGAAATGCGTAGAGATCCGGAGGAACACCAGTGGCGAAGGCGACACGCTGGGCCGTACCTGACACTGAACCGCGACAGCATGGGGAGCAAACAGGATTAGATACCCCAGTAGTCC</w:t>
      </w:r>
    </w:p>
    <w:p w14:paraId="21583B96">
      <w:pPr>
        <w:rPr>
          <w:rFonts w:hint="eastAsia"/>
        </w:rPr>
      </w:pPr>
      <w:r>
        <w:rPr>
          <w:rFonts w:hint="eastAsia"/>
        </w:rPr>
        <w:t>&gt;OTU002322</w:t>
      </w:r>
    </w:p>
    <w:p w14:paraId="30E977EF">
      <w:pPr>
        <w:rPr>
          <w:rFonts w:hint="eastAsia"/>
        </w:rPr>
      </w:pPr>
      <w:r>
        <w:rPr>
          <w:rFonts w:hint="eastAsia"/>
        </w:rPr>
        <w:t>CCTACGGGAGGCTGCAGTAGGGAATCTTCCGCAATGGACGAAAGTCTGACGCAGCAACGCCGCGTGCAGGATGAAGGCCCTTTGGGTCGTAAACTGCTGTAGCAGGGGAATAACAGTCGGTCACGGACCGACTTGAAGGTACCCTGAAAGTAAGCTCCGGCTAACTACGTGCCAGCAGCCGCGGTAATACGTAGGGAGCAAGCGTTGTCCGGATTCACTGGGTGTAAAGGGTGCGCAGGCGGGAGAGTAAGTCAGAGGTGAAATCTCACAGCTTAACTGTGAAACTGCCTTTGATACTGCTTTTCTTGAGTTCGGGAGAGGTTGATGGAATTCCAGGTGTAGCGGTGAAATGCGTAGATATCTGGAAGAACACCAGTGGCGAAGGCGGTCAACTGGCCCGTAACTGACGCTCAGGCACGAAAGCGTGGGTAGCGAACAGGATTAGATACCCCGGTAGTCC</w:t>
      </w:r>
    </w:p>
    <w:p w14:paraId="43A8D989">
      <w:pPr>
        <w:rPr>
          <w:rFonts w:hint="eastAsia"/>
        </w:rPr>
      </w:pPr>
      <w:r>
        <w:rPr>
          <w:rFonts w:hint="eastAsia"/>
        </w:rPr>
        <w:t>&gt;OTU002323</w:t>
      </w:r>
    </w:p>
    <w:p w14:paraId="76AC1881">
      <w:pPr>
        <w:rPr>
          <w:rFonts w:hint="eastAsia"/>
        </w:rPr>
      </w:pPr>
      <w:r>
        <w:rPr>
          <w:rFonts w:hint="eastAsia"/>
        </w:rPr>
        <w:t>CCTACGGGGGGCTGCAGTCGAGAATTTTTCACAATGGGGGCAACCCTGATGGAGCGACGCCGCGTGGAGGATGAAGGCTTTCGGGTTGTAAACTCCTGTCAGGGGTTACCAAGTTCTGAGGAGCCCCAGAGGAAGAGGCGGCTAACTCTGTGCCAGCAGCCGCGGTAAGACAGAGGCCTCAAGCGTTAGGCGGAATCACTGGGCTTAAAGCGTGTGTAGGCGGATCGTTAAGTGCCTTGTGAAATCCCACGGCTTAACTGTGGAACGGCTGGGCATACTGGCGGTCTTGAGCCATCTAGGGGCGACTGGAACAAACGGTGGAGCGGTGAAATGCGTAGATATCGTTTGGAACGCCAAAGGTGAAAACAGGTCGCTGGGGATGAGCTGACGCTGAGACACGAAAGCCAGGGGAGCAAACGGGATTAGATACCCTGGTAGTCC</w:t>
      </w:r>
    </w:p>
    <w:p w14:paraId="0DDEC40D">
      <w:pPr>
        <w:rPr>
          <w:rFonts w:hint="eastAsia"/>
        </w:rPr>
      </w:pPr>
      <w:r>
        <w:rPr>
          <w:rFonts w:hint="eastAsia"/>
        </w:rPr>
        <w:t>&gt;OTU002324</w:t>
      </w:r>
    </w:p>
    <w:p w14:paraId="67AB6CFD">
      <w:pPr>
        <w:rPr>
          <w:rFonts w:hint="eastAsia"/>
        </w:rPr>
      </w:pPr>
      <w:r>
        <w:rPr>
          <w:rFonts w:hint="eastAsia"/>
        </w:rPr>
        <w:t>CCTACGGGTGGCTGCAGTCGAGAATTTTTCTCAATGGGGGCAACCCTGAAGGAGCGACGCCGCGTGGAGGATGAAGGTCTTCGGATTGTAAACTTCTGTCATTTGAGAACAAGTCGGCGCGGTTAACTGCCGCGCCGTTGATAGTATCAGAAGAGGAAGAGACGGCTAACTCTGTGCCAGCAGCCGCGGTAATACAGAGGTCTCGAGCGTTGTTCGGATTCATTGGGCGTAAAGGGTGCGTAGGTGGCGCCGTAAGTCAGGTGTGAAATTTCGGAGCTTAACTCCGAAACTGCATTTGATACTGCGGTGCTTGAGGACTGGAGAGGAGACTGGAATTTACGGTGTAGCAGTGAAATGCGTAGAGATCGTAAGGAAGACCAGTGGCGAAGGCGAGTCTCTGGACAGTTGCTGACGCTGAGGCACGAAGGCCAGGGGAGCAAACGGGATTAGATACCCCTGTAGTCC</w:t>
      </w:r>
    </w:p>
    <w:p w14:paraId="44094ECA">
      <w:pPr>
        <w:rPr>
          <w:rFonts w:hint="eastAsia"/>
        </w:rPr>
      </w:pPr>
      <w:r>
        <w:rPr>
          <w:rFonts w:hint="eastAsia"/>
        </w:rPr>
        <w:t>&gt;OTU002325</w:t>
      </w:r>
    </w:p>
    <w:p w14:paraId="21C7B9CE">
      <w:pPr>
        <w:rPr>
          <w:rFonts w:hint="eastAsia"/>
        </w:rPr>
      </w:pPr>
      <w:r>
        <w:rPr>
          <w:rFonts w:hint="eastAsia"/>
        </w:rPr>
        <w:t>CCTACGGGCGGCAGCAGTGGGGAATTTTCCGCAATGGGCGAAAGCCTGACGGAGCAAGACCGCGTGAGGGAGGAAGGCTCTTGGGTCGTAAACCTCTTTTCTCAGGGAAGAACACAATGACGGTACCTGAGGAATCAGCCTCGGCTAACTCCGTGCCAGCAGCCGCGGTAATACGGAGGAGGCAAGCGTTATCCGGAATTATTGGGCGTAAAGCGTCCGTAGGTGGCACTTCAAGTCTGCGGTCAAAGACCGGGGCTTAACCCTGGAAAGGCCGTGGAAACTGAAGTGCTAGAGTGCAGTAGGGGTAGAGGGAATTCCCGGTGTAGCGGTGAAATGCGTAGAGCTCGGGAAGAACATCGGTGGCGAAAGCGCTCTACTGGACTGCAACTGACACTGAGGGACGAAAGCTAGGGGAGCGAATGGGATTAGATACCCTAGTAGTCC</w:t>
      </w:r>
    </w:p>
    <w:p w14:paraId="18FE187F">
      <w:pPr>
        <w:rPr>
          <w:rFonts w:hint="eastAsia"/>
        </w:rPr>
      </w:pPr>
      <w:r>
        <w:rPr>
          <w:rFonts w:hint="eastAsia"/>
        </w:rPr>
        <w:t>&gt;OTU002326</w:t>
      </w:r>
    </w:p>
    <w:p w14:paraId="42E2D4D4">
      <w:pPr>
        <w:rPr>
          <w:rFonts w:hint="eastAsia"/>
        </w:rPr>
      </w:pPr>
      <w:r>
        <w:rPr>
          <w:rFonts w:hint="eastAsia"/>
        </w:rPr>
        <w:t>CCTACGGGGGGCTGCAGTGGGGAATCTTGCGCAATGGTCGAAAGACTGACGCAGCGACGCCGCGTGCGGGAGGAAGCTCTTCGGGGTGTAAACCGCTGTCAGGGGGGACGAAGGCTCGAGGGAGGCAATGCCCTTGAGATTGACGGTACCCCCAGAGGAAGCACCGGCTAACTCCGTGCCAGCAGCCGCGGTAATACGGAGGGTGCAAGCGTTGTCCGGAATGATTGGGCGTAAAGCGCACGTAGGCGGTTCTTTAAGTCTCATGGTGAAAGGCTGGGGCTCAACCCCAAGCAAGCCGGGGATACTGGAGGACTGGAGACAGGTAGAGGCCAGCGGAATTCCGGGTGTAGCGGTGGAATGCGTAGAGATCCGGAAGAACACCGGAGGCGAAGGCGGCTGGCTGGACCTGATCTGACGCTGAGGTGCGAAAGCGTGGGGAGCGAACAGGATTAGATACCCCGGTAGTCC</w:t>
      </w:r>
    </w:p>
    <w:p w14:paraId="75BC2A4D">
      <w:pPr>
        <w:rPr>
          <w:rFonts w:hint="eastAsia"/>
        </w:rPr>
      </w:pPr>
      <w:r>
        <w:rPr>
          <w:rFonts w:hint="eastAsia"/>
        </w:rPr>
        <w:t>&gt;OTU002327</w:t>
      </w:r>
    </w:p>
    <w:p w14:paraId="7626E386">
      <w:pPr>
        <w:rPr>
          <w:rFonts w:hint="eastAsia"/>
        </w:rPr>
      </w:pPr>
      <w:r>
        <w:rPr>
          <w:rFonts w:hint="eastAsia"/>
        </w:rPr>
        <w:t>CCTACGGGAGGCTGCAGTGGGGAATATTGGACAATGGGGGCAACCCTGATCCAGCGATGCCGCGTGGGTGAAGAAGGCCTTCGGGTTGTAAAGCCCTTTAGGTTGGGAAGAAGGATGTGTGGGGATAATCCATGCATTTTGACGGTACCGACAGAATAAGCACCGGCAAACTCTGTGCCAGCAGCCGCGGTAATACAGAGGGTGCGAGCGTTGATCGGAATTACTGGGCGTAAAGGGCGCGTAGGCGGTGAGGTATGTGTGGTGTGAAAGCCCCGGGCTTAACCTGGGAAGTGCATCGCAAACTATCTGACTGGAGTATATGAGAGGGTGGCGGAATTTCCGGTGTAGCGGTGAAATGCGTAGAGATCGGAAGGAACACCAGTGGCGAAGGCGACCACCTGGACTGATACTGACACTGAGGTGCGAAAGCGTGGGGAGCAAACAGGATTAGATACCCCAGTAGTCC</w:t>
      </w:r>
    </w:p>
    <w:p w14:paraId="59E27BC7">
      <w:pPr>
        <w:rPr>
          <w:rFonts w:hint="eastAsia"/>
        </w:rPr>
      </w:pPr>
      <w:r>
        <w:rPr>
          <w:rFonts w:hint="eastAsia"/>
        </w:rPr>
        <w:t>&gt;OTU002328</w:t>
      </w:r>
    </w:p>
    <w:p w14:paraId="08945504">
      <w:pPr>
        <w:rPr>
          <w:rFonts w:hint="eastAsia"/>
        </w:rPr>
      </w:pPr>
      <w:r>
        <w:rPr>
          <w:rFonts w:hint="eastAsia"/>
        </w:rPr>
        <w:t>CCTACGGGGGGCTGCAGTCGGGAATTTTGCTCAATGGGCGCAAGCCTGAAGCAGCAACGCCGCGTGAGGGATGAAGGCCTTCGGGTCGTAAACCTCTTTTGCCGAGGACGATGATGACGGTACTCGGTGAATAAGCCACGGCTAACTACGTGCCAGCAGCCGCGGTAATACGTAGGTGGCAAGCGTTGTCCGGATTTACTGGGCGTAAAGAGCGCGCAGGCGGTCGTATAAGTCGAATGTGAAAGCCCCCGGCTCAACTGGGGAGGGTCATTCGATACTGTTCGACTCGAAGGCAGGAGAGGGAAGTGGAATTCCGGGTGTAGTGGTGAAATGCGTAGATATCCGGAGGAACACCAGTGGCGAAGGCGACCACCTGGACTGATACTGACACTGAGGTGCGAAAGCGTGGGGAGCAAACAGGATTAGATACCCCGGTAGTCC</w:t>
      </w:r>
    </w:p>
    <w:p w14:paraId="321A2BF7">
      <w:pPr>
        <w:rPr>
          <w:rFonts w:hint="eastAsia"/>
        </w:rPr>
      </w:pPr>
      <w:r>
        <w:rPr>
          <w:rFonts w:hint="eastAsia"/>
        </w:rPr>
        <w:t>&gt;OTU002329</w:t>
      </w:r>
    </w:p>
    <w:p w14:paraId="4F7A0D38">
      <w:pPr>
        <w:rPr>
          <w:rFonts w:hint="eastAsia"/>
        </w:rPr>
      </w:pPr>
      <w:r>
        <w:rPr>
          <w:rFonts w:hint="eastAsia"/>
        </w:rPr>
        <w:t>CCTACGGGAGGCTGCAGTGGGGAATATTGGACAATGGGCGCAAGCCTGACGGAGCAATGCCGAGTGCAGGATGAAGCGGCTTCGCCGTGTAAACTGCTGTCAGGGGTCAGAAACACTGATCGACCCCAAAGGAAGAGGCGGCTAACCCTGTGCCAGCAGCCGCGGTAATACAGGGGCCTCGAGCGTTAATCGGAATCACTGGGCTTAAAGGGTGCGCAGGCGGTCCAGAAAGTGTCCTGTGAAATCCCCCGGCTCAACCGGGGAATTGCGGGGCAAACTTCTGGACTTGAGGAAGGTAGAGGCCGTTGGAACGATAGGTGGAGCGGTGGAATGCGTAGAGATCTATCGGAACGCCGAAGGTGAAGACAGACGGCTGGGCCTTTCCTGACGCTCATGCACGAAAGCGTGGGGAGCAAACCGGATTAGATACCCCAGTAGTCC</w:t>
      </w:r>
    </w:p>
    <w:p w14:paraId="5CE1CFF0">
      <w:pPr>
        <w:rPr>
          <w:rFonts w:hint="eastAsia"/>
        </w:rPr>
      </w:pPr>
      <w:r>
        <w:rPr>
          <w:rFonts w:hint="eastAsia"/>
        </w:rPr>
        <w:t>&gt;OTU002330</w:t>
      </w:r>
    </w:p>
    <w:p w14:paraId="42C21626">
      <w:pPr>
        <w:rPr>
          <w:rFonts w:hint="eastAsia"/>
        </w:rPr>
      </w:pPr>
      <w:r>
        <w:rPr>
          <w:rFonts w:hint="eastAsia"/>
        </w:rPr>
        <w:t>CCTACGGGCGGCAGCAGCAAGGAATTTTCCCCAATGGGCGCAAGCCTGAGGGAGCAACGCCGCGTGGGGGAGGACGCCCTTCGGGGTGTAAACCCCTTTTCTCGGGGACGAACTAAAGTGACGGTACCCGAGGAAGAAGGCCCGGCTAACTACGTGCCAGCAGCCGCGGTAATACGTAGGGGCCGAGCGTTGTCCGGAGTTACTGGGCGTAAAGCGCGCGCAGGCGGCCACTTAAGCCCGGCGTGAAAGCCCCCGGCTCAACCGGGGAGGGTCGTCGGGGACTGGGTGGCTTGAGGACGGCAGGGGCCGGTGGAATCCCCGGTGTAGTGGTGAAATGCGTAGAGATCGGGGGGAACACCCGTGGCGAAGGCGGCCGGCTGGGCCGGACCTGACGCTGAGGCGCGAAGGCGTGGGGAGCGAACGGGATTAGATACCCCTGTAGTCC</w:t>
      </w:r>
    </w:p>
    <w:p w14:paraId="02DC1312">
      <w:pPr>
        <w:rPr>
          <w:rFonts w:hint="eastAsia"/>
        </w:rPr>
      </w:pPr>
      <w:r>
        <w:rPr>
          <w:rFonts w:hint="eastAsia"/>
        </w:rPr>
        <w:t>&gt;OTU002331</w:t>
      </w:r>
    </w:p>
    <w:p w14:paraId="07BD81C8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CCGGAAAGAAAAGCGCTCGATTAATACTCGGGTGTTATGACGGTACCGGAAGAATAAGCACCGGCTAACTTCGTGCCAGCAGCCGCGGTAATACGAAGGGTGCAAGCGTTACTCGGAATTACTGGGCGTAAAGCGTGCGTAGGTGGTTTGTTAAGTCTGTTGTGAAAGCGCCTGGCTTAACCGGGCGAGGCCAATGGAGACTGCCGGACTAGAGGACGGTAGAGGGGTGTGGAATTCCGGGTGTAGTGGTGAAATGCGTAGAGATCCGGAGGAACACCAGAGGCGAAGGCGGCACCCTAAGCCGTACCTGACACTGAGACGCGACAGCACGGGGAGCGAACGGGATTAGATACCCTAGTAGTCC</w:t>
      </w:r>
    </w:p>
    <w:p w14:paraId="30B84A49">
      <w:pPr>
        <w:rPr>
          <w:rFonts w:hint="eastAsia"/>
        </w:rPr>
      </w:pPr>
      <w:r>
        <w:rPr>
          <w:rFonts w:hint="eastAsia"/>
        </w:rPr>
        <w:t>&gt;OTU002332</w:t>
      </w:r>
    </w:p>
    <w:p w14:paraId="5686F017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TCTTAGGATTGTAAAGCTCTTTCAACGGTGAAGATAATGACGGTAGCCGTAGAAGAAGCCCCGGCTAACTTCGTGCCAGCAGCCGCGGTAATACGAAGGGGGCTAGCGTTGTTCGGAATTACTGGGCGTAAAGCGCTCGTAGGCGGATCGATCAGTCAGGGGTGAAATCCCAGGGCTCAACCCTGGAACTGCCTTTGATACTGTCGATCTAGAGTCCGGAAGAGGTGAGTGGAATTGCGAGTGTAGAGGTGAAATTCGTAGATATTAGGAAGAACACCAGTGGCGAAGGCGGCTCACTGGCCCGGTACTGACGCTGATGTGCGACAGCGTGGGGAGCAAACAGGATTAGATACCCGTGTAGTCC</w:t>
      </w:r>
    </w:p>
    <w:p w14:paraId="100DCDE5">
      <w:pPr>
        <w:rPr>
          <w:rFonts w:hint="eastAsia"/>
        </w:rPr>
      </w:pPr>
      <w:r>
        <w:rPr>
          <w:rFonts w:hint="eastAsia"/>
        </w:rPr>
        <w:t>&gt;OTU002333</w:t>
      </w:r>
    </w:p>
    <w:p w14:paraId="14B00EA5">
      <w:pPr>
        <w:rPr>
          <w:rFonts w:hint="eastAsia"/>
        </w:rPr>
      </w:pPr>
      <w:r>
        <w:rPr>
          <w:rFonts w:hint="eastAsia"/>
        </w:rPr>
        <w:t>CCTACGGGTGGCTGCAGTGGGGAATCTTGCGCAATGGGCGAAAGCCTGACGCAGCGACGCCGCGTGGGGGAGGAAGGGCTTCGGCTTGTAAACCCCTGTTGCCCGGGACGAACCGCCTCTTTCGAGAGGCCTGACGGTACCGGGTGAGGAAGCACCGGCTAACTCCGTGCCAGCAGCCGCGGTAATACGGAGGGTGCGAGCGTTGTCCGGAATCACTGGGCGTAAAGGGCGCGTAGGCGGTCTGCTAAGCGTGTGGTGAAAGCTCGGGGCTCAACCCCGAGTCGGCCGTGCGAACTGGTGGACTGGAGCATGTCAGAGGCAGGCGGAATTCCGGGTGTAGCGGTGGAATGCGTAGAGATCCGGAAGAACACCGGTGGCGAAGGCGGCCTGCTGGGACATGGCTGACGCTGAGGCGCGACAGCGTGGGGAGCAAACAGGATTAGATACCCCGGTAGTCC</w:t>
      </w:r>
    </w:p>
    <w:p w14:paraId="1ACC012E">
      <w:pPr>
        <w:rPr>
          <w:rFonts w:hint="eastAsia"/>
        </w:rPr>
      </w:pPr>
      <w:r>
        <w:rPr>
          <w:rFonts w:hint="eastAsia"/>
        </w:rPr>
        <w:t>&gt;OTU002334</w:t>
      </w:r>
    </w:p>
    <w:p w14:paraId="2161E197">
      <w:pPr>
        <w:rPr>
          <w:rFonts w:hint="eastAsia"/>
        </w:rPr>
      </w:pPr>
      <w:r>
        <w:rPr>
          <w:rFonts w:hint="eastAsia"/>
        </w:rPr>
        <w:t>CCTACGGGAGGCAGCAGTCGAGAATTTTTCGCAATGGGGGAAACCCTGACGGAGCGACGCCGCGTGGAGGATGAAGGTCTTCGGATTGTAAACTCCTGTCATTGGTGAACAAAGTACTGGCGTTAACTGCGCTGGTGCCTGCTAGTAGCCGAAGAGGAAGGGACGGCTAACTCTGTGCCAGCAGCCGCGGTAATACAGAGGTCCCGAGCGTTGTTCGGATTCATTGGGCGTAAAGGGTGCGTAGGCGGTCTGCCAAGTTTGATGTGAAATCCCGGGGCTCAACCCTGGAATTGCATTGAATACTGGCGGACTAGAGTACCGGAGAGGAAACTGGAATTTACGGTGTAGCAGTGAAATGCGTAGAGATCGTAAGGAAGACCAGTGGCGAAGGCGAGTTTCTGGACGGTAACTGACGCTGAGGCACGAAGGCCAGGGGAGCAAACGGGATTAGATACCCCTGTAGTCC</w:t>
      </w:r>
    </w:p>
    <w:p w14:paraId="020DEF87">
      <w:pPr>
        <w:rPr>
          <w:rFonts w:hint="eastAsia"/>
        </w:rPr>
      </w:pPr>
      <w:r>
        <w:rPr>
          <w:rFonts w:hint="eastAsia"/>
        </w:rPr>
        <w:t>&gt;OTU002335</w:t>
      </w:r>
    </w:p>
    <w:p w14:paraId="4262FE78">
      <w:pPr>
        <w:rPr>
          <w:rFonts w:hint="eastAsia"/>
        </w:rPr>
      </w:pPr>
      <w:r>
        <w:rPr>
          <w:rFonts w:hint="eastAsia"/>
        </w:rPr>
        <w:t>CCTACGGGCGGCTGCAGTCGAGAATCTTCGGCAATGGGCGAAAGCCTGACCGAGCGATGCCGCGTGCGGGATGAAGGCCTTCGGGTTGTAAACCGCTGTCAGTTGGGAGGAAGGCTTCGTGAAGAGCGAAGCTTGACCTATCTTCAGAGGAAGTCCGGGCTAAGTTCGTGCCAGCAGCCGCGGTAACACGAACCGGACAAACGTTATTCGGAATTATTGGGCTTAAAGGGTGCGTAGGCGGTGCGGTAAGTGAGGTGTGAAAGCCCTCGGCTCAACCGAGGAACTGCGCTTCATACTGCCGTGCTAGAGGGAGACAGAGGTAAGCGGAACTGATGGTGGAGCGGTGAAATGCGTTGATATCATCAGGAACACCAGTGGCGAAAGCGGCTTACTGGGTCTCTTCTGACGCTGAGGCACGAAAGCTAGGGTAGCGAACGGGATTAGATACCCTAGTAGTCC</w:t>
      </w:r>
    </w:p>
    <w:p w14:paraId="5603623F">
      <w:pPr>
        <w:rPr>
          <w:rFonts w:hint="eastAsia"/>
        </w:rPr>
      </w:pPr>
      <w:r>
        <w:rPr>
          <w:rFonts w:hint="eastAsia"/>
        </w:rPr>
        <w:t>&gt;OTU002336</w:t>
      </w:r>
    </w:p>
    <w:p w14:paraId="22E625FE">
      <w:pPr>
        <w:rPr>
          <w:rFonts w:hint="eastAsia"/>
        </w:rPr>
      </w:pPr>
      <w:r>
        <w:rPr>
          <w:rFonts w:hint="eastAsia"/>
        </w:rPr>
        <w:t>CCTACGGGGGGCTGCAGTGGGGAATCTTGCGCAATGGGCGAAAGCCTGACGCAGCAACGCCGCGTGAGGGATGACGGCCTTCGGGTTGTAAACCTCTTTCAGCGCCGACGAAGCCTTCGGGTGACTGTAGGCGCAAAAGAAGCACCGGCTAACTACGTGCCAGCAGCCGCGGTAATACGTAGGGTGCGAGCGTTGTCCGGAATTATTGGGCGTAAAGGGCTCGTAGGCGGCCTGTCGCGTCTGCTGTGAAAGCCCGGAGCTTAACTCCGGGTGTGCAGTGGATACGGGCAGGCTTGAGTCCGGCAGGGGAGACTGGAATTCCTGGTGTAGCGGTGAAATGCGCAGATATCAGGAGGAACACCGGTGGCGAAGGCGGGTCTCTGGGCCGGTACTGACGCTGAGGAGCGAAAGCGTGGGGAGCGAACAGGATTAGATACCCCAGTAGTCC</w:t>
      </w:r>
    </w:p>
    <w:p w14:paraId="4D9998FA">
      <w:pPr>
        <w:rPr>
          <w:rFonts w:hint="eastAsia"/>
        </w:rPr>
      </w:pPr>
      <w:r>
        <w:rPr>
          <w:rFonts w:hint="eastAsia"/>
        </w:rPr>
        <w:t>&gt;OTU002337</w:t>
      </w:r>
    </w:p>
    <w:p w14:paraId="60B142A8">
      <w:pPr>
        <w:rPr>
          <w:rFonts w:hint="eastAsia"/>
        </w:rPr>
      </w:pPr>
      <w:r>
        <w:rPr>
          <w:rFonts w:hint="eastAsia"/>
        </w:rPr>
        <w:t>CCTACGGGTGGCAGCAGTGGGGAATCTTGCGCAATGGACGAAAGTCTGACGCAGCGACACCGCGTGTGGGATGACATATTTCGGTATGTAAACCACTGTGGCGAGGGATGAAGATCTGACAGTACCTCGCTAGAAAGCATCTGCTAACTACGTGCCAGAAGCCTCGGCAATGCGTGGGATGCGAGCGTTATCCGGATTTACTGGGCGTAAAGGGTTTCGCAGGCGGATTGTTAAGTCTGGTCTTAAATACTGGGGCTCAACTCCAGATACAGGATTGGATACTGGCAATCTTGAGGGTATCAGGGGAGACTGGAATTCTCGGTGGAGGGGTGAAATCCGTTGAGATCGAGAAGAACGCCAATGGCGAAAGCAGGTCTCTGGGGTACTCCTGACGCTCAGGTACGAAAGCTAGGGTAGCGAACGGGATTAGATACCCCAGTAGTCC</w:t>
      </w:r>
    </w:p>
    <w:p w14:paraId="722FCAAD">
      <w:pPr>
        <w:rPr>
          <w:rFonts w:hint="eastAsia"/>
        </w:rPr>
      </w:pPr>
      <w:r>
        <w:rPr>
          <w:rFonts w:hint="eastAsia"/>
        </w:rPr>
        <w:t>&gt;OTU002338</w:t>
      </w:r>
    </w:p>
    <w:p w14:paraId="742DDA84">
      <w:pPr>
        <w:rPr>
          <w:rFonts w:hint="eastAsia"/>
        </w:rPr>
      </w:pPr>
      <w:r>
        <w:rPr>
          <w:rFonts w:hint="eastAsia"/>
        </w:rPr>
        <w:t>CCTACGGGGGGCAGCAGTAGGGAATATTGCGCAATGGGCGAAAGCCTGACGCAGCAACACCGTGTGCGGGATGAAGCCCCTTGGGGTGTAAACCGCTGTCGGCAGGGACGAATATTGACGGTACCTGCAAAGGAAGCATCGGCTAACTACGTGCCAGCAGCCGCGGTAATACGTAGGATGCAAGCGTTGTCCGGATTTATTGGGCGTAAAGCGTCCGTAGGCGGTGATTTAAGTTCGATGTTAAAGACCAGGGCTCAACCCTGACATGGCATTGAATACTGGATTGCTGGAGTGCGGCAGAGGTAAAGGGAATTCCCGGTGTAGCGGTGAAATGCGTAGATATCGGGAGGAACACCAGTGGCGAAAGCGCTTTACTGGGCCGTAACTGACGCTGAGGGACGAAAGCCAGGGTAGCGAAAGGGATTAGATACCCTAGTAGTCC</w:t>
      </w:r>
    </w:p>
    <w:p w14:paraId="2BC483CA">
      <w:pPr>
        <w:rPr>
          <w:rFonts w:hint="eastAsia"/>
        </w:rPr>
      </w:pPr>
      <w:r>
        <w:rPr>
          <w:rFonts w:hint="eastAsia"/>
        </w:rPr>
        <w:t>&gt;OTU002339</w:t>
      </w:r>
    </w:p>
    <w:p w14:paraId="38843D30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CGGGTCGTAAAGCTCTGTGGAGGGGGAAGAATCCTTGCAGCATCAGATCCTGCAAGTTGACGGTACCCCTTTAGCAAGCACCGGCTAACTCCGTGCCAGCAGCCGCGGTAATACGGAGGGTGCAAACGTTGCTCGGAATCATTGGGCGTAAAGCGCACGTAGGCGGGTCGTCAAGTCGGTTGTGAAATCCCTCGGCTTAACCGAGGACGTGCAGTCGAAACTGACGACCTTGAGTACGAAAGAGGATCGCGGAATTCCCGGTGTAGAGGTGAAATTCGTAGATATCGGGAGGAACACCAGTGGCGAAGGCGGCGATCTGGGTCGATACTGACGCTGAGGTGCGAAAGCGTGGGGAGCAAACAGGATTAGATACCCGAGTAGTCC</w:t>
      </w:r>
    </w:p>
    <w:p w14:paraId="73D5418F">
      <w:pPr>
        <w:rPr>
          <w:rFonts w:hint="eastAsia"/>
        </w:rPr>
      </w:pPr>
      <w:r>
        <w:rPr>
          <w:rFonts w:hint="eastAsia"/>
        </w:rPr>
        <w:t>&gt;OTU002340</w:t>
      </w:r>
    </w:p>
    <w:p w14:paraId="7631CA7C">
      <w:pPr>
        <w:rPr>
          <w:rFonts w:hint="eastAsia"/>
        </w:rPr>
      </w:pPr>
      <w:r>
        <w:rPr>
          <w:rFonts w:hint="eastAsia"/>
        </w:rPr>
        <w:t>CCTACGGGTGGCAGCAGTGAGGAATATTGGTCAATGGGCGCAAGCCTGAACCAGCCATGCCGCGTGCAGGATGAAGGTCCTACGGATTGTAAACTGCTTTTATACGGGAAGAAACCCTGGCTCGTGAGCCAGATTGACGGTACCGTAAGAATAAGGATCGGCTAACTCCGTGCCAGCAGCCGCGGTAATACGGAGGATCCAAGCGTTATCCGGAATCATTGGGTTTAAAGGGTCCGTAGGCGGCCTTATAAGTCAGTGGTGAAATCTCACGGCTCAACCGTGAAATGGCCATTGATACTGTAGGGCTTGAATTATTGGGAAGTAACTAGAATATGTAGTGTAGCGGTGAAATGCTTAGATATTACATGGAATACCGATTGCGAAGGCAGGTTACTACCAATGGATTGACGCTGATGGACGAAAGCGTGGGTAGCGAACAGGATTAGATACCCCAGTAGTCC</w:t>
      </w:r>
    </w:p>
    <w:p w14:paraId="6CDA212D">
      <w:pPr>
        <w:rPr>
          <w:rFonts w:hint="eastAsia"/>
        </w:rPr>
      </w:pPr>
      <w:r>
        <w:rPr>
          <w:rFonts w:hint="eastAsia"/>
        </w:rPr>
        <w:t>&gt;OTU002341</w:t>
      </w:r>
    </w:p>
    <w:p w14:paraId="7E7F975D">
      <w:pPr>
        <w:rPr>
          <w:rFonts w:hint="eastAsia"/>
        </w:rPr>
      </w:pPr>
      <w:r>
        <w:rPr>
          <w:rFonts w:hint="eastAsia"/>
        </w:rPr>
        <w:t>CCTACGGGGGGCAGCAGTCGAGAATCTTCGGCAATGAGCGCAAGCTTGACCGAGCGATGCCGCGTGCGGGATGAAGGCCTTCGGGTTGTAAACCGCTGTCGTAGGGGAATAAAGCCAGGTGGGTTCTCCCATCTGGTTGAATGATCCTAGGAGGAAGGACGGGCTAAGTTCGTGCCAGCAGCCGCGGTAAGACGAACCGTCCAAACGTTATTCGGAATCACTGGGCTTACAGAGTTCGTAGGCGGTCCAGAAAGTTGGGTGTGAAATCCCTTGGCTCAACCAAGGAACTGCGCTTGAAACTACTGGACTCGAGGGAGATAGAGGAAAGCGGAACTGATGGTGGAGCGGTGAAATGCGTTGATATCATCAGGAACACCGGTGGCGAAGGCGGCTTTCTGGGTCTTACCTGACGCTGAGGAACGAAAGCCAGGGGAGCGAACGGGATTAGATACCCCAGTAGTCC</w:t>
      </w:r>
    </w:p>
    <w:p w14:paraId="45420BC8">
      <w:pPr>
        <w:rPr>
          <w:rFonts w:hint="eastAsia"/>
        </w:rPr>
      </w:pPr>
      <w:r>
        <w:rPr>
          <w:rFonts w:hint="eastAsia"/>
        </w:rPr>
        <w:t>&gt;OTU002342</w:t>
      </w:r>
    </w:p>
    <w:p w14:paraId="59AFC80C">
      <w:pPr>
        <w:rPr>
          <w:rFonts w:hint="eastAsia"/>
        </w:rPr>
      </w:pPr>
      <w:r>
        <w:rPr>
          <w:rFonts w:hint="eastAsia"/>
        </w:rPr>
        <w:t>CCTACGGGCGGCTGCAGTGAGGAATCTTCCGCAATGGGGGAAACCCTGACGGAGCAACGCCGCGTGGAGGAAGACGGCCTTCGGGTTGTAAACTCCTTTTGTACGGGACGAACATTGACGGTACCGTACGAATAAGAGGCGGCTAACTATGTGCCAGCAGCCGCGGTAATACATAGGCCTCAAGCGTTATCCGGATTTACTGGGCGTAAAGCGTGCGTAGGTGTCCCATTAAGTTTTCGGTGAAATCTCCGGGCTCAACTCGGAAATTGTCGAAAAGACTGGTGGGATCGAGTGTGGTAGAGGCAGACGGAATTGATGGTGGAGGGGTAAAATCCGTAGATATCATCAAGAACACCGATGGCGAAGGCAGTCTGCTGGGCCATTACTGACACTGAGGTACGAAAGCGTGGGGAGCGAACGGGATTAGATACCCCAGTAGTCC</w:t>
      </w:r>
    </w:p>
    <w:p w14:paraId="676732D5">
      <w:pPr>
        <w:rPr>
          <w:rFonts w:hint="eastAsia"/>
        </w:rPr>
      </w:pPr>
      <w:r>
        <w:rPr>
          <w:rFonts w:hint="eastAsia"/>
        </w:rPr>
        <w:t>&gt;OTU002343</w:t>
      </w:r>
    </w:p>
    <w:p w14:paraId="4A3EA7CE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TGTAAACTCCTGTCAGGAGGAACGACGGTAAAGGAGCTAATAACTTCGTTATCCAGACGGTACCTCCAAAGGAAGCCCCGGCTAATTCCGTGCCAGCAGCCGCGGTAATACGGAAGGGGCAAGCGTTGTTCGGAATCATTGGGCGTAAAGGGCGCGTAGGTGGTCTTGTGTGTCTACCGTGAAAGCACACGGCTTAACCGTGTAAAGTCGGTAGAAACTGCGAGACTTGAGGTTGGGAGGGGCTGGTGGAATTCCCTGTGTAGCGGTGAAATGCGTAGAGATGGGGGAGAACACTTGTGGCGAAGGCGGCCAGCTGGACCAAATCTGACACTGAGGCGCGACAGCGTGGGGAGCAAACAGGATTAGATACCCTGGTAGTCC</w:t>
      </w:r>
    </w:p>
    <w:p w14:paraId="071228A1">
      <w:pPr>
        <w:rPr>
          <w:rFonts w:hint="eastAsia"/>
        </w:rPr>
      </w:pPr>
      <w:r>
        <w:rPr>
          <w:rFonts w:hint="eastAsia"/>
        </w:rPr>
        <w:t>&gt;OTU002344</w:t>
      </w:r>
    </w:p>
    <w:p w14:paraId="061B4D5F">
      <w:pPr>
        <w:rPr>
          <w:rFonts w:hint="eastAsia"/>
        </w:rPr>
      </w:pPr>
      <w:r>
        <w:rPr>
          <w:rFonts w:hint="eastAsia"/>
        </w:rPr>
        <w:t>CCTACGGGAGGCTGCAGTGGGGAATCTTGGTCAATGGGCGAAAGCCTGAACCAGCGACGCCGCGTGAGTGATGAAGGCCTTCGGGTTGTAAAGCTCTGTGGGGCGAGACGAAAGCCTGGGTTCTAACAGGACTCAGTTTGACGGTATCGCCTTAGCAAGCACCGGCTAACTCTGTGCCAGCAGCCGCGGTAAGACAGAGGGTGCAAACGTTGCTCGGAATCACTGGGCGTAAAGGGCGTGTAGGCGGGAGAGAAAGTCGGGCGTGAAATCCCTAGGCTCAACCTAGGAACTGCACTCGAAACTTCTTTTCTTGAGTGCCGGAGAGGAAAGCGGAATACCTGGTGTAGAGGTGAAATTCGTAGATATCAGGTGGAACACCAGTGGCGAAGGCGGCTTTCTGGACGGTAACTGACGCTGAGACGCGAAAGCGTGGGGAGCAAACAGGATTAGATACCCTAGTAGTCC</w:t>
      </w:r>
    </w:p>
    <w:p w14:paraId="1E21B203">
      <w:pPr>
        <w:rPr>
          <w:rFonts w:hint="eastAsia"/>
        </w:rPr>
      </w:pPr>
      <w:r>
        <w:rPr>
          <w:rFonts w:hint="eastAsia"/>
        </w:rPr>
        <w:t>&gt;OTU002345</w:t>
      </w:r>
    </w:p>
    <w:p w14:paraId="1FD59126">
      <w:pPr>
        <w:rPr>
          <w:rFonts w:hint="eastAsia"/>
        </w:rPr>
      </w:pPr>
      <w:r>
        <w:rPr>
          <w:rFonts w:hint="eastAsia"/>
        </w:rPr>
        <w:t>CCTACGGGGGGCAGCAGCGAGGAATCTTCCACAATGGGCGCAAGCCCGATGGAGCAACGCCGCGTGGAGGACGACGGCCTTCGGGTTGTAAACTCCTTTCGGGGGGGAGGATACGGACAGTACCCCCAGAAGCAGCCCCGGCTAACTCTGTGCCAGCAGCCGCGGTAAGACAGAGGGGGCAAGCGTTGTCCGGATTTACTGGGCGTACAGCGCGCGCAGGCGGTCTGAGATGTGCCGTGTGACAGGCGGGGGCTCAACCCCCGGTTCGCAGGGTAGACACTCAGGCTGGAGGCAGGGAGAGGGATGTGGAATGCCCGGTGGAGCGGTGAAATGCGTAGAGCTCGGGCGGAACACCAGCGGCGAAGGCGGCATCCTGGTCCTGACCTGACGCTGAGGCGCGAGAGCGTGGGGAGCGAACTGGATTAGATACCCCAGTAGTCC</w:t>
      </w:r>
    </w:p>
    <w:p w14:paraId="1A140DCF">
      <w:pPr>
        <w:rPr>
          <w:rFonts w:hint="eastAsia"/>
        </w:rPr>
      </w:pPr>
      <w:r>
        <w:rPr>
          <w:rFonts w:hint="eastAsia"/>
        </w:rPr>
        <w:t>&gt;OTU002346</w:t>
      </w:r>
    </w:p>
    <w:p w14:paraId="743461E9">
      <w:pPr>
        <w:rPr>
          <w:rFonts w:hint="eastAsia"/>
        </w:rPr>
      </w:pPr>
      <w:r>
        <w:rPr>
          <w:rFonts w:hint="eastAsia"/>
        </w:rPr>
        <w:t>CCTACGGGGGGCTGCAGTAGGGAATCTTCCGCAATGGACGCAAGTCTGACCGAGCGATGCCGCGTGCGGGATGAAGGCCTTCGGGTTGTAAACCGCTGTCAGAGGGAAGGAAATTTTGACTGAACCTCAGAGGAAGGGCGGGCTAAGTTCGTGCCAGCAGCCGCGGTAAGACGAACCGCCCAAACGTTATTCGGAATTACTGGGCTTAAAGGGTGCGTAGGCGGCCCAGCAAGTCAGGTGTGAAATCCCACGGCTCAACCGTGGAACTGCGCTTGAAACTGCTGGGCTTGAGGGAGATAGAGGTAAGCGGAACTGATGGTGGAGCGGTGAAATGCATTGATATCATCAGGAACACCGGTGGCGAAGGCGGCTTACTGGGTCTCTTCTGACGCTGAGGCACGAAAGCTAGGGGAGCGAACGGGATTAGATACCCTGGTAGTCC</w:t>
      </w:r>
    </w:p>
    <w:p w14:paraId="23390CBD">
      <w:pPr>
        <w:rPr>
          <w:rFonts w:hint="eastAsia"/>
        </w:rPr>
      </w:pPr>
      <w:r>
        <w:rPr>
          <w:rFonts w:hint="eastAsia"/>
        </w:rPr>
        <w:t>&gt;OTU002347</w:t>
      </w:r>
    </w:p>
    <w:p w14:paraId="14A7DFE1">
      <w:pPr>
        <w:rPr>
          <w:rFonts w:hint="eastAsia"/>
        </w:rPr>
      </w:pPr>
      <w:r>
        <w:rPr>
          <w:rFonts w:hint="eastAsia"/>
        </w:rPr>
        <w:t>CCTACGGGGGGCTGCAGTAACGAATCTTCCGCAATGCCCGCAAGGGTGACGGAGCGACGCCGCGTGCGGGACGAAGTCCTTCGGGATGTAAACCGCTGTCAGGGGTTACCAAGTTCTGAGGAACCCCAGAGGAAGGCACGGCTAACTCTGTGCCAGCAGCCGCGGTAAGACAGAGGTGCCGAGCGTTAGGCGGAATCACTGGGCTTAAAGCGCGTGTAGGCGGGTCCGTAAGTGCCTTGTGAAATCCCACGGCTCAACCGTGGAACTGCTGGGCATACTGCGGGTCTTGGGCCGTCCAGGGGCGAGCGGAACAAGCGGTGGAGCGGTGAAATGCGTAGATATCGCTTGGAACGCCAAGGGTGAAAACAGCTCGCTGGGGACGTGCCGACGCTGAGACGCGAAAGCCAGGGGAGCGAACGGGATTAGATACCCGTGTAGTCC</w:t>
      </w:r>
    </w:p>
    <w:p w14:paraId="0238EAE3">
      <w:pPr>
        <w:rPr>
          <w:rFonts w:hint="eastAsia"/>
        </w:rPr>
      </w:pPr>
      <w:r>
        <w:rPr>
          <w:rFonts w:hint="eastAsia"/>
        </w:rPr>
        <w:t>&gt;OTU002348</w:t>
      </w:r>
    </w:p>
    <w:p w14:paraId="4F29B687">
      <w:pPr>
        <w:rPr>
          <w:rFonts w:hint="eastAsia"/>
        </w:rPr>
      </w:pPr>
      <w:r>
        <w:rPr>
          <w:rFonts w:hint="eastAsia"/>
        </w:rPr>
        <w:t>CCTACGGGTGGCTGCAGTCGAGAATCATTCGCAATGGGCGAAAGCCTGACGGTGCGACGCCGCGTGGAGGAAGAAGGCCTTCGGGTTGTAAACTCCTGTCAAGAGAGAGTAACGCCGTGCAAACGGCTTGAGAGTATCTCTAGAGGAAGGGGCGGCTAACTCCGTGCCAGCAGCCGCGGTAATACGGAGGCCCCAAGCGTTGTTCGGATTTATTGGGCGTAAAGGGAGCGTAGGCGGCGTGGTAAGTCTGGTGTGAAAGGCGTGGGCTCAACCTGCGGACTGCATTGGATACTGCCATGCTTGAGGACTGGAGAGGAGAATGGAATTCACGGTGGAGCAGTGAAATGCGTAGATATCGTGAGGAAGGCCAGTGGCGAAGGCGATTCTCTGGACAGTACCTGACGCTGAGGCTCGAAGGCTGGGGGAGCGAACAGGATTAGATACCCCGGTAGTCC</w:t>
      </w:r>
    </w:p>
    <w:p w14:paraId="4BF669DE">
      <w:pPr>
        <w:rPr>
          <w:rFonts w:hint="eastAsia"/>
        </w:rPr>
      </w:pPr>
      <w:r>
        <w:rPr>
          <w:rFonts w:hint="eastAsia"/>
        </w:rPr>
        <w:t>&gt;OTU002349</w:t>
      </w:r>
    </w:p>
    <w:p w14:paraId="77594C8F">
      <w:pPr>
        <w:rPr>
          <w:rFonts w:hint="eastAsia"/>
        </w:rPr>
      </w:pPr>
      <w:r>
        <w:rPr>
          <w:rFonts w:hint="eastAsia"/>
        </w:rPr>
        <w:t>CCTACGGGGGGCAGCAGTGAGGAATCTTCCACAATGGGCGAAAGCCTGATGGAGCGACACCGCGTGAAGGATGAAGCGTTTACTCGTGTAAACTTCTTTTCTGTGGGAAGATAATGACGGTACCACAGGAATAAGGGGCGGCAAACTACGTGCCAGCAGCCGCGGTAATACGTAGGCCCCAAGCGTTATCCGGAATTACTGGGCGTAAAGCGTCTGTAGGCGGTCCGGAAAGTTTCGTATGAAAGACCGAAGCTCAACTTCGTGTTTGTGCGGAAAACTATCGGACTAGAATCGGGGAGAGGGAAGCGGAATGGTAAGAGTAGAGGTGCAATTCGTTGATACTTACCAGAACACCAAAAGCGAAGGCAGCTTCCTGGAACCGTATTGACGCTGAGAGACGAAAGCGTGGGGAGCGAAAAGGATTAGATACCCCGGTAGTCC</w:t>
      </w:r>
    </w:p>
    <w:p w14:paraId="43B9DB99">
      <w:pPr>
        <w:rPr>
          <w:rFonts w:hint="eastAsia"/>
        </w:rPr>
      </w:pPr>
      <w:r>
        <w:rPr>
          <w:rFonts w:hint="eastAsia"/>
        </w:rPr>
        <w:t>&gt;OTU002350</w:t>
      </w:r>
    </w:p>
    <w:p w14:paraId="4C782DB0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GTCCCGAAAGGGATTGACCTATCCCTGGAGGAAGCACGGGCTAAGTTCGTGCCAGCAGCCGCGGTAAGACGAACCGTGCGAACGTTGTTCGGAATCACTGGGCTTAAAGGGCGCGTAGGCGGGTGGTCGAGTCCGGGGTGAAAGCCCCCAGCCCAACTGGGGAAGTGCCTTGGATACCGACCGCCTCGAGGGGGGTAGGGGCAGGCGGAACTTCCGGTGGAGCGGTGAAATGCGTTGATATCGGAAGGAACGCCGGTGGCGAAAGCGGCCTGCTGGACCCCTCCTGACGCTGAGGCGCGAAAGCCAGGGGAGCGAACGGGATTAGATACCCCAGTAGTCC</w:t>
      </w:r>
    </w:p>
    <w:p w14:paraId="052C3DD1">
      <w:pPr>
        <w:rPr>
          <w:rFonts w:hint="eastAsia"/>
        </w:rPr>
      </w:pPr>
      <w:r>
        <w:rPr>
          <w:rFonts w:hint="eastAsia"/>
        </w:rPr>
        <w:t>&gt;OTU002351</w:t>
      </w:r>
    </w:p>
    <w:p w14:paraId="35517560">
      <w:pPr>
        <w:rPr>
          <w:rFonts w:hint="eastAsia"/>
        </w:rPr>
      </w:pPr>
      <w:r>
        <w:rPr>
          <w:rFonts w:hint="eastAsia"/>
        </w:rPr>
        <w:t>CCTACGGGTGGCTGCAGTAAGGAATATTGCGCAATGGGCGAAAGCCTGACGCAGCGACGCCGCGTGGGGGATGAAGGTCTTCGGATTGTAAACCCCTTTCGGGAGGGAAGATGGAATGGGAAACCATTCGGACGGTACCTCCAGAAGCAGCCACGGCTAACTTCGTGCCAGCAGCCGCGGTAATACGAAGGTGGCAAGCGTTGTTCGGATTCACTGGGCGTACAGGGAGCGTAGGCGGTTGGGTAAGCCCTCCGTGAAATCTCCGGGCCTAACCCGGAAAGTGCAGAGGGGACTGCTCGGCTTGAGGACGGGAGAGGAGCGCGGAATTCCCGGTGTAGCGGTGAAATGCGTAGATATCGGGAGGAACGCCAGTGGCGAAGGCGAGTCCCTGGACAACACCTGACACTGAGGCACGAAAGCGTGGGGAGCAAACAGGATTAGATACCCCAGTAGTCC</w:t>
      </w:r>
    </w:p>
    <w:p w14:paraId="59338C79">
      <w:pPr>
        <w:rPr>
          <w:rFonts w:hint="eastAsia"/>
        </w:rPr>
      </w:pPr>
      <w:r>
        <w:rPr>
          <w:rFonts w:hint="eastAsia"/>
        </w:rPr>
        <w:t>&gt;OTU002352</w:t>
      </w:r>
    </w:p>
    <w:p w14:paraId="11584D30">
      <w:pPr>
        <w:rPr>
          <w:rFonts w:hint="eastAsia"/>
        </w:rPr>
      </w:pPr>
      <w:r>
        <w:rPr>
          <w:rFonts w:hint="eastAsia"/>
        </w:rPr>
        <w:t>CCTACGGGGGGCTGCAGTAACGAATCTTCCGCAATGGGCGCAAGCCTGACGGAGCGACGCCGCGTGTGGGACGAAGTCCTTCGGGATGTAAACCACTGTCAGGGGAAAGAAAGTTCTGATCTACCCCAGAGGAAGAGGCGGCTAACTCTGTGCCAGCAGCCGCGGTAATACAGAGGCCTCAAGCGTTAGGCGGAATCACTGGGCTTAAAGCGTGTGTAGGCGGAGCGTTAAGTGCCTTGTGAAATCCCACGGCTTAACCGTGGAATGGCTTGGCATACTGGCGCTCTTGAGCGGTCTAGGGGCGAGCGGAACAGACGGTGGAGCGGTGAAATGCGTAGATATCGCTTGGAACGCCGACGGCGAAAGCAGTCCGCTGGGGGTGTGCCGACGCTGAGACACGAAAGCCAGGGGAGCGAACGGGATTAGATACCCCAGTAGTCC</w:t>
      </w:r>
    </w:p>
    <w:p w14:paraId="0BA12E12">
      <w:pPr>
        <w:rPr>
          <w:rFonts w:hint="eastAsia"/>
        </w:rPr>
      </w:pPr>
      <w:r>
        <w:rPr>
          <w:rFonts w:hint="eastAsia"/>
        </w:rPr>
        <w:t>&gt;OTU002353</w:t>
      </w:r>
    </w:p>
    <w:p w14:paraId="0DCCD590">
      <w:pPr>
        <w:rPr>
          <w:rFonts w:hint="eastAsia"/>
        </w:rPr>
      </w:pPr>
      <w:r>
        <w:rPr>
          <w:rFonts w:hint="eastAsia"/>
        </w:rPr>
        <w:t>CCTACGGGGGGCTGCAGTCGAGGATCTTCCGCAATGGGGGAAACCCTGACGGAGCGACGCCGCGTGTGCGATGAAGGCCTTCGGGTTGTAAAGCACTGTCGAGGGGGAGAAAAGGCAACTTGATCTACCCCTGGAGGAAGGACGGGCTAAGTTCGTGCCAGCAGCCGCGGTAAGACGAACCGTCCTAACGTTGTTCGGAATCACTGGGCTTAAAGGGCGCGTATGCGGTCGGCAAAGTCAGGGGTGAAATCTTTCGGCTTAACCGGAAAAGTGCCTTTGAAACTAGTCGACTCGAGCGAGGTAGGGGCACGTGGAACTTCCGGTGGAGCGGTGAAATGCGTTGATATCGGAAGGAACGCCGGTGGCGAAAGCGACGTGCTGGACCTTTTCTGACGCTGAGGCGCGAAAGCCAGGGGAGCAAACGGGATTAGATACCCCGGTAGTCC</w:t>
      </w:r>
    </w:p>
    <w:p w14:paraId="553B5005">
      <w:pPr>
        <w:rPr>
          <w:rFonts w:hint="eastAsia"/>
        </w:rPr>
      </w:pPr>
      <w:r>
        <w:rPr>
          <w:rFonts w:hint="eastAsia"/>
        </w:rPr>
        <w:t>&gt;OTU002354</w:t>
      </w:r>
    </w:p>
    <w:p w14:paraId="0D90E72C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TTCGGGTTGTAAAGCTCTGTCGAGGGGGAAGAAGATCTGACGGTACCCCTCAAGAAAGCACCGGCTAACTCCGTGCCAGCAGCCGCGGTAATACGGAGGGTGCAAGCGTTGTTCGGAATTACTGGGCGTAAAGCGCACGCAGGCGGCGTGACAAGTCGAACGTGAAATCCCTGGGCTCAACCCAGGAACTGCGCTCGAAACTGTCATGCTTGAGTCCGGGAGAGGATGGTGGAATTCCTGGTGTAGAGGTGAAATTCGTTGATATCAGGAGGAACACCGGCGGCGAAGGCGGCCATCTGGCCCGGTACTGACGCTCATGTGCGAAAGCGTGGGGAGCAAACAGGATTAGATACCCCAGTAGTCC</w:t>
      </w:r>
    </w:p>
    <w:p w14:paraId="7391FA7D">
      <w:pPr>
        <w:rPr>
          <w:rFonts w:hint="eastAsia"/>
        </w:rPr>
      </w:pPr>
      <w:r>
        <w:rPr>
          <w:rFonts w:hint="eastAsia"/>
        </w:rPr>
        <w:t>&gt;OTU002355</w:t>
      </w:r>
    </w:p>
    <w:p w14:paraId="60D9DE31">
      <w:pPr>
        <w:rPr>
          <w:rFonts w:hint="eastAsia"/>
        </w:rPr>
      </w:pPr>
      <w:r>
        <w:rPr>
          <w:rFonts w:hint="eastAsia"/>
        </w:rPr>
        <w:t>CCTACGGGGGGCTGCAGTCGAGGATCTTCGTCAATGGGCGCAAGCCTGAACGAGCGACGCCGCGTGCGGGATGAAGGCCTTCGGGTTGTAAACCGCTGTCGAGGGGGAGAAAGCCGGCGCAAGCCGGTTGATCGATCCCTGGAGGAAGCACGGGCTAAGTTCGTGCCAGCAGCCGCGGTAAGACGAACCGTGCGAACGTTGTTCGGAATCACTGGGCTTAAAGGGCGCGTAGGCGGCCGAAGAAGTCGGGGGTGAAAGCCCGCAGCTTAACTGCGGAAGGGCCTTCGATACTTTTTGGCTCGAGGAAGGTAGGGGCATGCGGAACTTCTGGTGGAGCGGTGAAATGCGTTGATATCAGAAGGAACGCCGGTGGCGAAAGCGGTGTGCTGGACCTTTTCTGACGCTGAGGCGCGAAAGCCAGGGGAGCGAACGGGATTAGATACCCCTGTAGTCC</w:t>
      </w:r>
    </w:p>
    <w:p w14:paraId="7CF902B4">
      <w:pPr>
        <w:rPr>
          <w:rFonts w:hint="eastAsia"/>
        </w:rPr>
      </w:pPr>
      <w:r>
        <w:rPr>
          <w:rFonts w:hint="eastAsia"/>
        </w:rPr>
        <w:t>&gt;OTU002356</w:t>
      </w:r>
    </w:p>
    <w:p w14:paraId="7C91F13E">
      <w:pPr>
        <w:rPr>
          <w:rFonts w:hint="eastAsia"/>
        </w:rPr>
      </w:pPr>
      <w:r>
        <w:rPr>
          <w:rFonts w:hint="eastAsia"/>
        </w:rPr>
        <w:t>CCTACGGGGGGCAGCAGTGGGGAATTTTGGGCAATGGGCGAAAGCCTGACCCAGCGACACCGCGTGGGGGACGAAGGCCTTCGGGTTGTAAACCCCTGTCAGGAGGGACGAAGCCGAAAGGTGACGGTACCTCCAGAGGAAGCCCCGGCTAACTACGTGCCAGCAGCCGCGGTAAGACGTAGGGGGCTAGCGTTGTCCGGATTTACTGGGCGTAAAGCGCGTGCAGGCGGTTCGTTAAGTCCCGTGTTAAAGCCTCCAGCTCAACTGGAGAACGCCGCGGGATACTGGCGAGCTTGAGGGCGGTAGAGGGTGATGGAATTCCCGGTGTAGCGGTGAAATGCGTAGATATCGGGAGGAACGCCAGTGGCGAAGGCGGTCACCTGGGCCGTCCCTGACGCTGAGACGCGAAAGCTGGGGGAGCGAACGGGATTAGATACCCTGGTAGTCC</w:t>
      </w:r>
    </w:p>
    <w:p w14:paraId="20DFE39E">
      <w:pPr>
        <w:rPr>
          <w:rFonts w:hint="eastAsia"/>
        </w:rPr>
      </w:pPr>
      <w:r>
        <w:rPr>
          <w:rFonts w:hint="eastAsia"/>
        </w:rPr>
        <w:t>&gt;OTU002357</w:t>
      </w:r>
    </w:p>
    <w:p w14:paraId="440DDA1E">
      <w:pPr>
        <w:rPr>
          <w:rFonts w:hint="eastAsia"/>
        </w:rPr>
      </w:pPr>
      <w:r>
        <w:rPr>
          <w:rFonts w:hint="eastAsia"/>
        </w:rPr>
        <w:t>CCTACGGGTGGCAGCAGTGGGGAGTATTGGACAATGGGGGAAACCCTGACCCAGCGACGCCGTGTGGGGGATGAAGGCCTTCGGGTTGTAAACCTCTTTCAGCAGGGAAGAAGCGAAAGTGACGGTACCTGCAGAAGAAGCGCCGGCTAACTACGTGCCAGCAGCCGCGGTAATACGTAGAGGGCAAGCGTTGTCCGGAATCACTGGGCGTAAAGGGTACGCAGGCGGATATACAAGTCAACTGTGAAATGTACCGGCTTAACCGGTAAGGTGCATTTGAAACTGTATATCTTGAGTCTAGGAGAGGAGAGCGGAATTCCTGGTGTAGCGGTGGAATGCGTAGATATCAGGAAGAACACCAGTGGCGAAGGCGGCTCTCTGGCCTAAGACTGACGCTCATGTACGAAAGCTGGGGGAGCGAACGGGATTAGATACCCGTGTAGTCC</w:t>
      </w:r>
    </w:p>
    <w:p w14:paraId="0E040977">
      <w:pPr>
        <w:rPr>
          <w:rFonts w:hint="eastAsia"/>
        </w:rPr>
      </w:pPr>
      <w:r>
        <w:rPr>
          <w:rFonts w:hint="eastAsia"/>
        </w:rPr>
        <w:t>&gt;OTU002358</w:t>
      </w:r>
    </w:p>
    <w:p w14:paraId="16738D29">
      <w:pPr>
        <w:rPr>
          <w:rFonts w:hint="eastAsia"/>
        </w:rPr>
      </w:pPr>
      <w:r>
        <w:rPr>
          <w:rFonts w:hint="eastAsia"/>
        </w:rPr>
        <w:t>CCTACGGGGGGCAGCAGTGGGGAATATTGCGCAATGGGCGAAAGCCTGACGCAGCAACGCCGCGTGAGTGATGAAGGCCTTCGGGTTGTAAAGCTCTGTCGGGTGGAACGAAAGAGCAGGGTGTGAACAGCGCCCTGAAGTGACGGTACCACCAAAGGAAGCACCGGCTAACTCCGTGCCAGCAGCCGCGGTAATACGGAGGGTGCAAGCGTTGCTCGGAATTATTGGGCGTAAAGCGCACGCAGGCGGCAAGGTAAGTCAGTTGTGAAATTCCCGAGCTTAACTTGGGGGCTGCAGCTGATACTGCCCTGCTTGAGTACGGAAGAGGGGAGCGGAATTCCCAGTGTAGAGGTGAAATTCGTAGATATTGGGAGGAACACCGGTGGCGAAGGCGGCTCCCTGGTCCGATACTGACGCTCATGTGCGAAAGCGTGGGGAGCAAACAGGATTAGATACCCCTGTAGTCC</w:t>
      </w:r>
    </w:p>
    <w:p w14:paraId="013A7AED">
      <w:pPr>
        <w:rPr>
          <w:rFonts w:hint="eastAsia"/>
        </w:rPr>
      </w:pPr>
      <w:r>
        <w:rPr>
          <w:rFonts w:hint="eastAsia"/>
        </w:rPr>
        <w:t>&gt;OTU002359</w:t>
      </w:r>
    </w:p>
    <w:p w14:paraId="31D9760C">
      <w:pPr>
        <w:rPr>
          <w:rFonts w:hint="eastAsia"/>
        </w:rPr>
      </w:pPr>
      <w:r>
        <w:rPr>
          <w:rFonts w:hint="eastAsia"/>
        </w:rPr>
        <w:t>CCTACGGGAGGCTGCAGTGGGGAATATTGCGCAATGGGCGGAAGCCTGACGCAGCGACGCCGCGTGAGGGATGAAGGCCTTCGGGTTGTAAACCTCTTTCAGCACCGGCGAAGCCTTTGGGTGACGGTAGGTGCAGAAGAAGCGCCGGCTAACTACGTGCCAGCAGCCGCGGTAATACGTAGGGCGCAAGCGTTGTCCGGAATTATTGGGCGTAAAGAGCTCGTAGGCGGTTTGTCGCGTCGGGTGTGAAAGCCCACAGCTTAACTGTGGGTCTGCATTCGATACGGGCAGACTAGAGGCAGGTAGGGGAGAACGGAATTCCCGGTGTAGCGGTGAAATGCGCAGATATCGGGAGGAACACCGGTGGCGAAGGCGGTTCTCTGGGCCTGTTCTGACGCTGAGGAGCGAAAGCGTGGGGAGCGAACAGGATTAGATACCACGGTAGTCC</w:t>
      </w:r>
    </w:p>
    <w:p w14:paraId="510B161E">
      <w:pPr>
        <w:rPr>
          <w:rFonts w:hint="eastAsia"/>
        </w:rPr>
      </w:pPr>
      <w:r>
        <w:rPr>
          <w:rFonts w:hint="eastAsia"/>
        </w:rPr>
        <w:t>&gt;OTU002360</w:t>
      </w:r>
    </w:p>
    <w:p w14:paraId="692A4FCA">
      <w:pPr>
        <w:rPr>
          <w:rFonts w:hint="eastAsia"/>
        </w:rPr>
      </w:pPr>
      <w:r>
        <w:rPr>
          <w:rFonts w:hint="eastAsia"/>
        </w:rPr>
        <w:t>CCTACGGGGGGCTGCAGTGGGGAATCTTGCGCAATGCGCGAAAGCGTGACGCAGCAACGCCGCGTGGAGGAAGACGGCCTTCGGGTTGTAAACTCCTTTCAGTTGGGACGAAGCTTCTACGGTGAATAGCCGTGTGGAGTGACGGTACCTTCAGAAGAAGCCCCGGCTAACTACGTGCCAGCAGCCGCGGTAATACGTAGGGGGCTAGCGTTGTCCGGAATCATTGGGCGTAAAGCGCGTGTAGGCGGCCCAGTAAGTCTGCTCTGAAAGTCCGAGGCTCAACCTCGGGAGGCGGGTGGATACTGCTGGGCTCGAGTACGGAAGAGGCGAGTGGAATTCCCGGTGTAGCGGTGAAATGCGCAGATATCGGGAGGAACACCAATGGCGAAGGCAGCTCGCTGGGACGTTACTGACGCTGAGACGCGAAAGCGTGGGGAGCAAACAGGATTAGATACCCTGGTAGTCC</w:t>
      </w:r>
    </w:p>
    <w:p w14:paraId="504C2F88">
      <w:pPr>
        <w:rPr>
          <w:rFonts w:hint="eastAsia"/>
        </w:rPr>
      </w:pPr>
      <w:r>
        <w:rPr>
          <w:rFonts w:hint="eastAsia"/>
        </w:rPr>
        <w:t>&gt;OTU002361</w:t>
      </w:r>
    </w:p>
    <w:p w14:paraId="4EDBF37B">
      <w:pPr>
        <w:rPr>
          <w:rFonts w:hint="eastAsia"/>
        </w:rPr>
      </w:pPr>
      <w:r>
        <w:rPr>
          <w:rFonts w:hint="eastAsia"/>
        </w:rPr>
        <w:t>CCTACGGGTGGCAGCAGTAGGGAATCTTGCGCAATGGGGGAAACCCTGACGTAGCGACACCGCGTGAGCGAAGAAGCCTTTTGGGGTGTAAAGCTCTGTCAGCAGGGACGAAAAAAAATGACGGTACCTGCAGAGGAAGCATCGGCTAACTACGTGCCAGCAGCCGCGGTAAGACGTAGGATGCAAGCGTTGTCCGGATTTATTGGGCGTAAAGAGTTCGTAGGTGGTTTGTTAAGTCTGATGTTAAAGACTGGGGCTCAACCTCGGAAATGCATTGGATACTGGCAGACTCGAGTGTGGTAGAGGCAATCGGAATTCCAGGTGTAGCGGTGAAATGCGTAGATATCTGGAAGAACACCGGTGGCGCAAGCGGATTGCTGGGCCATAACTGACGCTGAGGAACGAAAGCTAGGGGAGCGAATGGGATTAGATACCCCTGTAGTCC</w:t>
      </w:r>
    </w:p>
    <w:p w14:paraId="1232FCB4">
      <w:pPr>
        <w:rPr>
          <w:rFonts w:hint="eastAsia"/>
        </w:rPr>
      </w:pPr>
      <w:r>
        <w:rPr>
          <w:rFonts w:hint="eastAsia"/>
        </w:rPr>
        <w:t>&gt;OTU002362</w:t>
      </w:r>
    </w:p>
    <w:p w14:paraId="05586D2C">
      <w:pPr>
        <w:rPr>
          <w:rFonts w:hint="eastAsia"/>
        </w:rPr>
      </w:pPr>
      <w:r>
        <w:rPr>
          <w:rFonts w:hint="eastAsia"/>
        </w:rPr>
        <w:t>CCTACGGGGGGCTGCAGTCGAGGATCTTCCGCAATGGACGAAAGTCTGACGGAGCGACGCCGCGTGGAGGACGAAGGCCTTCGGGTTGTAAACTCCTGTCAAGGGTTATGAAAGTACAGTCGTTAACAATGGCTGGGATGACGTAAGCCCTGGAGGAAGCACCGGCTAACTCTGTGCCAGCAGCCGCGGTAATACAGAGGGTGCAAACGTTGTTCGGAATCACTGGGCATAAAGCGTATGTAGGCGGCTCCGTAAGTGTCGGGTGAAATCCCACGGCCTACCCGTGGAACTGTTCGGCATACTGCGGAGCTAGAGGATGGTAGAGGAGAGCGGAACTCTTGGTGGAGCGGTGAAATGCGTAGATATCAAGAGGAACACCGGTGGCGAAGGCGGCTCTCTGGTCCATTACTGACGCTGAGGTACGAAAGCTAGGGGAGCAAACGGGATTAGATACCCCTGTAGTCC</w:t>
      </w:r>
    </w:p>
    <w:p w14:paraId="47A400FB">
      <w:pPr>
        <w:rPr>
          <w:rFonts w:hint="eastAsia"/>
        </w:rPr>
      </w:pPr>
      <w:r>
        <w:rPr>
          <w:rFonts w:hint="eastAsia"/>
        </w:rPr>
        <w:t>&gt;OTU002363</w:t>
      </w:r>
    </w:p>
    <w:p w14:paraId="675A7D7A">
      <w:pPr>
        <w:rPr>
          <w:rFonts w:hint="eastAsia"/>
        </w:rPr>
      </w:pPr>
      <w:r>
        <w:rPr>
          <w:rFonts w:hint="eastAsia"/>
        </w:rPr>
        <w:t>CCTACGGGGGGCTGCAATTAGGAATCTTGCACAATGGACGAAAGTCTGATGCAGCGACACCGCGTGAAGGATGAAGGTTTTCGGATCGTAAACTTCTTTTATCGGGGAACAAGTTCTGAGTGTACCCGATGAATAAGCACCCCCTAACTACGTGCCAGAAGGGTCGGTGATGCGTAGGGTGCAAGCGTTATCCGGAATTACTGGGCGTAAAGAGAAGCGTAGGCGTTTTGATAAGTTTGATGTGAAAGACCGAAGCTCAACTTCGGAATTGCATCAGATACTGTTGAAATTGAGTTAGTCAGGGGAAAGCGGAATTCCAGGTGGAGCGGTGAAATGCGTTGATATCTGGAAGAACACCGATGGCGAAGGCAGCTTTCTGGGACTATACTGACGCTAAGGCTCGAAAGCGTGGGGAGCAAAACGGATTAGATACCCGTGTAGTCC</w:t>
      </w:r>
    </w:p>
    <w:p w14:paraId="53446783">
      <w:pPr>
        <w:rPr>
          <w:rFonts w:hint="eastAsia"/>
        </w:rPr>
      </w:pPr>
      <w:r>
        <w:rPr>
          <w:rFonts w:hint="eastAsia"/>
        </w:rPr>
        <w:t>&gt;OTU002364</w:t>
      </w:r>
    </w:p>
    <w:p w14:paraId="079BBAB4">
      <w:pPr>
        <w:rPr>
          <w:rFonts w:hint="eastAsia"/>
        </w:rPr>
      </w:pPr>
      <w:r>
        <w:rPr>
          <w:rFonts w:hint="eastAsia"/>
        </w:rPr>
        <w:t>CCTACGGGGGGCTGCAGTAACGAATCTTCCCCAATGCACGAAAGTGTGAGGGAGCGACGCCGCGTGGAGGACCAAGTCCTTCGGGATGTAAACTCCTGTCAGGGGTTACCAAGTTCTGAGGAGCCCCAGAGGAAGTGGCGGCTAACTCTGTGCCAGCAGCCGCGGTAAGACAGAGGCCACGAGCGTTAGGCGGAATCACTGGGCTTAAAGCGTGTGTAGGCGGACCCGTAAGTGTCTTGTGAAATCCCACGGCTCAACCGTGGAACTGCTGGGCATACTGCGGGTCTTGAGCCGGCCAGGGGTCACCGGAACAAGCGGTGGAGCGGTGAAATGCGTAGATATCGTTTGGAACGCCGATGGTGAAAACAGATGACTGGGGACCTCGCTGACGCTGAGACACGAAAGCCAGGGGAGCAAACGGGATTAGATACCCGGGTAGTCC</w:t>
      </w:r>
    </w:p>
    <w:p w14:paraId="70DEFF99">
      <w:pPr>
        <w:rPr>
          <w:rFonts w:hint="eastAsia"/>
        </w:rPr>
      </w:pPr>
      <w:r>
        <w:rPr>
          <w:rFonts w:hint="eastAsia"/>
        </w:rPr>
        <w:t>&gt;OTU002365</w:t>
      </w:r>
    </w:p>
    <w:p w14:paraId="10F47B53">
      <w:pPr>
        <w:rPr>
          <w:rFonts w:hint="eastAsia"/>
        </w:rPr>
      </w:pPr>
      <w:r>
        <w:rPr>
          <w:rFonts w:hint="eastAsia"/>
        </w:rPr>
        <w:t>CCTACGGGAGGCTGCAGTCGAGGATCTTCGGCAATGGGCGCAAGCCTGACCGAGCGACGCCGCGTGCGCGATGAAGGCCTTCGGGTTGTAAAGCGCTGTCGAGGGGGAGGAAGCCCGCAAGGGTTGACCGACCCCTGGAGGAAGCACGGGCTAAGTTCGTGCCAGCAGCCGCGGTAAGACGAACCGTGCGAACGTTGTTCGGATTCACTGGGCTTAAAGGGCGCGTAGGCGGGTCAGCGAGTCGGGGGTGAAATCCCACGGCCCAACCGTGGAAGAGCTTTCGATACTGCTGGCCTTGAGGGAGGTAGGGGCGTGTGGAACTTCCGGTGGAGCGGTGAAATGCGTAGATATCGGAAGGAACGCCGGTGGCGAAAGCGACGCGCTGGACCTCTTCTGACGCTGAGGCGCGAAAGCCAGGGGAGCAAACGGGATTAGATACCCCTGTAGTCC</w:t>
      </w:r>
    </w:p>
    <w:p w14:paraId="2C752937">
      <w:pPr>
        <w:rPr>
          <w:rFonts w:hint="eastAsia"/>
        </w:rPr>
      </w:pPr>
      <w:r>
        <w:rPr>
          <w:rFonts w:hint="eastAsia"/>
        </w:rPr>
        <w:t>&gt;OTU002366</w:t>
      </w:r>
    </w:p>
    <w:p w14:paraId="1048E604">
      <w:pPr>
        <w:rPr>
          <w:rFonts w:hint="eastAsia"/>
        </w:rPr>
      </w:pPr>
      <w:r>
        <w:rPr>
          <w:rFonts w:hint="eastAsia"/>
        </w:rPr>
        <w:t>CCTACGGGGGGCTGCAGTGGGGAATATTGCACAATGGGCGCAAGCCTGATGCAGCGACGCCGCGTGCAGGATGACGGCCTTCGGGTTGTAAACTGCTTTTCTGGGGGACGATGATGACGGTACCCTGGGAATAAGGCTCGGCTAACTCTGTGCCAGCAGCCGCGGTAATACAGAGGAGCCAAGCGTTGTCCGGATTGACTGGGCGTAAAGCGCACGCAGGTTGTCGTGCAAGTGTCGTGTGAAAGCAGCTCGCTTAACGAGCTGAGGCCATGGCAGACTGCACAACTCGAGCCCGTGAGAGGTCGGTGGAATTGCCGGTGTAGTGGTGAAATGCGTAGAGATCGGCAGGAACACCCAAGGGGAAGCCAGCCGACTGGCACGGTGCTGACACTGAGGTGCGACAGCGTGGGGAGCAAACGGGATTAGATACCCCAGTAGTCC</w:t>
      </w:r>
    </w:p>
    <w:p w14:paraId="69444BE9">
      <w:pPr>
        <w:rPr>
          <w:rFonts w:hint="eastAsia"/>
        </w:rPr>
      </w:pPr>
      <w:r>
        <w:rPr>
          <w:rFonts w:hint="eastAsia"/>
        </w:rPr>
        <w:t>&gt;OTU002367</w:t>
      </w:r>
    </w:p>
    <w:p w14:paraId="284FD6B9">
      <w:pPr>
        <w:rPr>
          <w:rFonts w:hint="eastAsia"/>
        </w:rPr>
      </w:pPr>
      <w:r>
        <w:rPr>
          <w:rFonts w:hint="eastAsia"/>
        </w:rPr>
        <w:t>CCTACGGGAGGCTGCAGCCAGGAATCTTGGGCAATGGGCGCAACCCTGACCGAGCGACGCCGCGTGGAGGATGAAGGCCTTCGGGTTGTAAACTCCTGTTGGGGGAGAGCAAATTTTGAGCGATCCCCTGAGGAAGCACGGGCTAAGTTCGTGCCAGCAGCCGCGGTAAGACGAACCGTGCGAACGTTATTCGGAATCATTGGGCTTAAAGGGCGCGTAGGCGGCGGCGTAAGTTGGAAGTGAAATCCCATCGGCTCAACCGTGGAATCGCTCCCAGTACTGCGTCGCTCGAGGGGGATAGGGGTCTGCGGAACTACCGGTGGAGCGGTGAAATGTGTTGATATCGGTGGGAACGCCAGTGGCGAAAGCGGCAGACTGGACCCTTCCTGACGCTGATGCGCGAAAGCTAGGGGAGCAAACGGGATTAGATACCCCAGTAGTCC</w:t>
      </w:r>
    </w:p>
    <w:p w14:paraId="0533F3BD">
      <w:pPr>
        <w:rPr>
          <w:rFonts w:hint="eastAsia"/>
        </w:rPr>
      </w:pPr>
      <w:r>
        <w:rPr>
          <w:rFonts w:hint="eastAsia"/>
        </w:rPr>
        <w:t>&gt;OTU002368</w:t>
      </w:r>
    </w:p>
    <w:p w14:paraId="20C065AA">
      <w:pPr>
        <w:rPr>
          <w:rFonts w:hint="eastAsia"/>
        </w:rPr>
      </w:pPr>
      <w:r>
        <w:rPr>
          <w:rFonts w:hint="eastAsia"/>
        </w:rPr>
        <w:t>CCTACGGGTGGCAGCAGTAGGGAATATTGCGCAATGGAGGAAACTCTGACGCAGCGACGCCGCGTGGGTGATGAAGGCCTTCGGGTCGTAAAGCCCTGTCGAATGGGAAGAAACATCTTATGGCTAATATCCATAGGACTTGACGGTACCATTAGAGGAAGCACCGGCTAACTACGTGCCAGCAGCCGCGGTAATACGTAGGGTGCGAGCGTTGTTCGGAATCATTGGGCGTAAAGCGAGAGTAGGTGGTTTGCTAAGTCGGGTGTGAAATCCCTGGGCTCAACCCAGGAAGTGCATTCGAAACTAGCTCACTTGAAGATGGTAGAGGAAGGTGGAATTCCAAGTGTAGAGGTGAAATTCGTAGATATTTGGAGGAATACCGGCGGCGAAGGCGGCCTTCTGGACCATTCTTGACACTGAGACTCGAAAGCGTGGGGAGCGAACCGGATTAGATACCCCGGTAGTCC</w:t>
      </w:r>
    </w:p>
    <w:p w14:paraId="33437835">
      <w:pPr>
        <w:rPr>
          <w:rFonts w:hint="eastAsia"/>
        </w:rPr>
      </w:pPr>
      <w:r>
        <w:rPr>
          <w:rFonts w:hint="eastAsia"/>
        </w:rPr>
        <w:t>&gt;OTU002369</w:t>
      </w:r>
    </w:p>
    <w:p w14:paraId="2F4F7F72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GCTGTCGTAGGGGAGGAAATACCAGGTGGTAATTCATAATCCACCTGGCTTGACCTATCCTAGGAGGAAGTACGGGCTAAGTTCGTGCCAGCAGCCGCGGTAATACGGACCGTACGAACGTTATTCGGAATCACTGGGCTTAAAGGGTGCGTAGGCGGTGCGGAAAGTTGGGTGTGAAATCCCTCGGCTTAACCGAGGAACTGCGCCCAAAACTACCGTGCTCGAGGGAGACAGAGGTGAGCGGAACTTAGGGTGGAGCGGTGAAATGCGTTGATATCCTAAGGAACACCGGTGGCGAAAGCGGCTCACTGGGTCTCTTCTGACGCTGATGCACGAAAGCCAGGGGAGCGAACGGGATTAGATACCCTGGTAGTCC</w:t>
      </w:r>
    </w:p>
    <w:p w14:paraId="2D87CFC7">
      <w:pPr>
        <w:rPr>
          <w:rFonts w:hint="eastAsia"/>
        </w:rPr>
      </w:pPr>
      <w:r>
        <w:rPr>
          <w:rFonts w:hint="eastAsia"/>
        </w:rPr>
        <w:t>&gt;OTU002370</w:t>
      </w:r>
    </w:p>
    <w:p w14:paraId="462CD616">
      <w:pPr>
        <w:rPr>
          <w:rFonts w:hint="eastAsia"/>
        </w:rPr>
      </w:pPr>
      <w:r>
        <w:rPr>
          <w:rFonts w:hint="eastAsia"/>
        </w:rPr>
        <w:t>CCTACGGGCGGCAGCAGTGGGGAATCTTGCGCAATGGCCGAAAGGCTGACGCAGCGACGCCGCGTGTGGGAGGAAGCTCTTCGGGGTGTAAACCACTGTTGCCCGGGACGAACGATCCCTTTCGAGGGATGTGACGGTACCGGGTGAGGAAGCACCGGCTAACTCTGTGCCAGCAGCCGCGGTAATACAGAGGGTGCGAGCGTTGTCCGGAATCACTGGGCGTAAAGGGCGCGTAGGCGGTCCGGTAAGCGTGTGGTGAAAGCCCGGGGCTCAACCCCGGGTCGGCCGTGCGAACTGCTGTGACTCGAGCACTGTAGAGGCAGGCGGAATTCCGGGTGTAGCGGTGGAATGCGTAGAGATCCGGAAGAACACCGGTGGCGAAGGCGGCCTGCTGGGCAGTGTCTGACGCTGAGGCGCGACAGCGTGGGGAGCAAACAGGATTAGATACCCGGGTAGTCC</w:t>
      </w:r>
    </w:p>
    <w:p w14:paraId="1852B896">
      <w:pPr>
        <w:rPr>
          <w:rFonts w:hint="eastAsia"/>
        </w:rPr>
      </w:pPr>
      <w:r>
        <w:rPr>
          <w:rFonts w:hint="eastAsia"/>
        </w:rPr>
        <w:t>&gt;OTU002371</w:t>
      </w:r>
    </w:p>
    <w:p w14:paraId="6F93E8F1">
      <w:pPr>
        <w:rPr>
          <w:rFonts w:hint="eastAsia"/>
        </w:rPr>
      </w:pPr>
      <w:r>
        <w:rPr>
          <w:rFonts w:hint="eastAsia"/>
        </w:rPr>
        <w:t>CCTACGGGGGGCTGCAGTTGGGAATCTTGCACAATGGGGGAAACCCTGATGCAGCGACGCCGCGTGGAGGATGAAGGATCTAGGTCTGTAAACTCCTTTTGTCAGGAAAGACTTAGGACGGTACCTGACGAATAAGCTCCGGCTAACTACGTGCCAGCAGCCGCGGTAAGACGTAGGGAGCAAGCGTTGTCCGGATTTACTGGGCGTAAAGAGCGCGTAGGCGGCTCGTTAAGTGTGAAGTGAAATCTCCAGGGCTCAACCCGGAAACTGCTTTACATACTGGCGAGCTTGAGGGATGAAGAGGTGAATAGAATTCCCGGTGTAGCGGTGAAATGCGTAGATATCGGGAGGAATACCCATGGCGAAGGCAGTTCACTGGTCATCTCCTGACGCTGAGGCGCGAAAGCGTGGGGAGCAAACAGGATTAGATACCCTTGTAGTCC</w:t>
      </w:r>
    </w:p>
    <w:p w14:paraId="70586BEA">
      <w:pPr>
        <w:rPr>
          <w:rFonts w:hint="eastAsia"/>
        </w:rPr>
      </w:pPr>
      <w:r>
        <w:rPr>
          <w:rFonts w:hint="eastAsia"/>
        </w:rPr>
        <w:t>&gt;OTU002372</w:t>
      </w:r>
    </w:p>
    <w:p w14:paraId="6C83D938">
      <w:pPr>
        <w:rPr>
          <w:rFonts w:hint="eastAsia"/>
        </w:rPr>
      </w:pPr>
      <w:r>
        <w:rPr>
          <w:rFonts w:hint="eastAsia"/>
        </w:rPr>
        <w:t>CCTACGGGCGGCTGCAGTGGGGAATTGTTCGCAATGGGGGCAACCCTGATGGAGCGACGCCGCGTGGAGGATAAGGTCTTCGGATTGTAAACTCCTGTCATGTGGGAGCAAGGCACGTCAGTTAACACCTGGCTTGTTTGATAGTACCACAAGAGGAAGAGACGGCTAACTCTGTGCCAGCAGCCGCGGTAATACAGAGGTCTCAAGCGTTGTTCGGAATCACTGGGCGTAAAGGGTGTGCAGGCTGCGTGTTAAGTCAGATGTGAAATCCCGGGGCTCAACCTCGGAACTGCATCCGATACTGGCATGCTAGAGAATTGGAGAGGAGTCTAGAATTCACGGTGTAGCAGTGAAATGCGTAGATATCGTGAGGAATACCAAGTGCGAAGGCAGGACTCTGGACATTTTCTGACGCTGAGACACGAAGGCCAGGGGAGCAAACAGGATTAGATACCCCTGTAGTCC</w:t>
      </w:r>
    </w:p>
    <w:p w14:paraId="1270CFC5">
      <w:pPr>
        <w:rPr>
          <w:rFonts w:hint="eastAsia"/>
        </w:rPr>
      </w:pPr>
      <w:r>
        <w:rPr>
          <w:rFonts w:hint="eastAsia"/>
        </w:rPr>
        <w:t>&gt;OTU002373</w:t>
      </w:r>
    </w:p>
    <w:p w14:paraId="72CC731B">
      <w:pPr>
        <w:rPr>
          <w:rFonts w:hint="eastAsia"/>
        </w:rPr>
      </w:pPr>
      <w:r>
        <w:rPr>
          <w:rFonts w:hint="eastAsia"/>
        </w:rPr>
        <w:t>CCTACGGGCGGCTGCAGTCGAGAATCTTCCGCAATGGGCGAAAGCCTGACGGAGCGACGCCGCGTGGAGGACGAAGGCCTTCGGGTTGTAAACTCCTGTCACGAGTTAAGAAGGGTCTGCGGCGAACAGCCGTAGGCTTTGACGTAAGCTCGAGAGGAAGCACTGGCTAACTCTGTGCCAGCAGCCGCGGTAATACAGAGAGTGCAAACGTTGTTCGGAATTACTGGGCTTAAAGAGCACGTAGGCGGCATCGTAAGTGTCTGGTGAAATCCCACGGCTCACCCGTGGAACTGCCCGGCATACTGCGGTGCTAGAGTGTGGTAGGGGAGAGCGGAACTCCAGGTGGAGCGGTGAAATGCGTAGATATCTGGAGGAACACCGGTGGCGAAGGCGGCTCTCTGGTCCACAACTGACGCTGAGGTGCGAAAGCTAGGGTAGCGAACGGGATTAGATACCCCGGTAGTCC</w:t>
      </w:r>
    </w:p>
    <w:p w14:paraId="43C397B0">
      <w:pPr>
        <w:rPr>
          <w:rFonts w:hint="eastAsia"/>
        </w:rPr>
      </w:pPr>
      <w:r>
        <w:rPr>
          <w:rFonts w:hint="eastAsia"/>
        </w:rPr>
        <w:t>&gt;OTU002374</w:t>
      </w:r>
    </w:p>
    <w:p w14:paraId="14EAA928">
      <w:pPr>
        <w:rPr>
          <w:rFonts w:hint="eastAsia"/>
        </w:rPr>
      </w:pPr>
      <w:r>
        <w:rPr>
          <w:rFonts w:hint="eastAsia"/>
        </w:rPr>
        <w:t>CCTACGGGGGGCTGCAGTCGAGGATCTTCCGCAATGGGCGCAAGCCTGACGGAGCGACGCCGCGTGTGGGATGAAGGCCTTCGGGTTGTAAACCACTGTCACTCGTTAAGAAAAGGTTGGGGGTTAACAGCCTCCAGCATTGACGAAGGCGAGAGAGGAAGCCACGGCTAACTTCGTGCCAGCAGCCGCGGTAAGACGAAGGTGGCGAGCGTTGTTCGGAATCACTGGGCATAAAGCGCACGTAGGCGGTGTCGTAAGTCGGATGTGAAATCCCTCGGCCTAACCGAGGAACTGCGTCCGATACTGCGATGCTTGAGGACCAGAGGGGTGCATGGAATTTCCGGTGGAGCGGTGAAATGCGTTGATATCGGAAGGAACTCCGGCGGCGAAAGCGATGCACTGGCTGGTTTCTGACGCTGAGGTGCGAAAGCCAGGGGAGCAAACGGGATTAGATACCCGTGTAGTCC</w:t>
      </w:r>
    </w:p>
    <w:p w14:paraId="12DAE754">
      <w:pPr>
        <w:rPr>
          <w:rFonts w:hint="eastAsia"/>
        </w:rPr>
      </w:pPr>
      <w:r>
        <w:rPr>
          <w:rFonts w:hint="eastAsia"/>
        </w:rPr>
        <w:t>&gt;OTU002375</w:t>
      </w:r>
    </w:p>
    <w:p w14:paraId="25E918C3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CCTTCGGGTTGTAAAGCTCTGTGGAGAGGGACGAAAACAGTTTGGTCGAATAGGCCAAGCTCTTGACGGTACCTCTTTAGCAAGCACCGGCTAACTCTGTGCCAGCAGCCGCGGTAAGACAGAGGGTGCAAACGTTGCTCGGAATTACTGGGCGTAAAGCGCGTGTAGGCTGACCGGGAAGTCAGGTGTGAAATCCCTGGGCTCAACCCAGGAACTGCATTTGAAACTTCCGGTCTTGAGGGATGGAGAGGGAAGCGGAATTCCTGGTGTAGAGGTGAAATTCGTAGATATCAGGAGGAACACCGGTGGCGAAGGCGGCTTCCTGGACATCTTCTGACGCTGAGACGCGAAAGCGTGGGGAGCAAACAGGATTAGATACCCCAGTAGTCC</w:t>
      </w:r>
    </w:p>
    <w:p w14:paraId="683391BC">
      <w:pPr>
        <w:rPr>
          <w:rFonts w:hint="eastAsia"/>
        </w:rPr>
      </w:pPr>
      <w:r>
        <w:rPr>
          <w:rFonts w:hint="eastAsia"/>
        </w:rPr>
        <w:t>&gt;OTU002376</w:t>
      </w:r>
    </w:p>
    <w:p w14:paraId="13826796">
      <w:pPr>
        <w:rPr>
          <w:rFonts w:hint="eastAsia"/>
        </w:rPr>
      </w:pPr>
      <w:r>
        <w:rPr>
          <w:rFonts w:hint="eastAsia"/>
        </w:rPr>
        <w:t>CCTACGGGGGGCTGCAGTCGAGAATCTTCGGCAATGGGCGCAAGCCTGACCGAGCGACGCCGCGTGGGGGATGAAGGCCCTCGGGTTGTAAACCCCTGTCGGGGGGGAACAAGGTCGTGCGCAGAGCACGGCTTGAGTGATCCCCGGAGGAAGCACGGGCTAAGTTCGTGCCAGCAGCCGCGGTAAGACGAACCGTGCGAACGTTATTCGGAATCACTGGGCTTAAAGCGCGTGTAGGCGGGCCATCACGTCGGTCGCTGAAAGCCCCCGGCTCAACCGGGGAAGGGGCGCCGATACGAGTGGCCTGGAGGGAGGTAGGGGGAGCCGGAACTGCCGGTGGAGCGGTGAAATGCGTTGAGATCGGCAGGAACGCCCGTGGCGAAAGCGGGCTCCTGGACCTCACCTGACGCTGAGACGCGAAAGCCAGGGGAGCGAACAGGATTAGATACCCTGGTAGTCC</w:t>
      </w:r>
    </w:p>
    <w:p w14:paraId="19981B86">
      <w:pPr>
        <w:rPr>
          <w:rFonts w:hint="eastAsia"/>
        </w:rPr>
      </w:pPr>
      <w:r>
        <w:rPr>
          <w:rFonts w:hint="eastAsia"/>
        </w:rPr>
        <w:t>&gt;OTU002377</w:t>
      </w:r>
    </w:p>
    <w:p w14:paraId="3AADC1DC">
      <w:pPr>
        <w:rPr>
          <w:rFonts w:hint="eastAsia"/>
        </w:rPr>
      </w:pPr>
      <w:r>
        <w:rPr>
          <w:rFonts w:hint="eastAsia"/>
        </w:rPr>
        <w:t>CCTACGGGCGGCTGCAGTAAGGGATATTGCACAATGGGCGCAAGCCTGATGCAGCAACGCCGCGTGCATGATGAAGGCCTTCGGGTCGTAAAATGCTTTTCTGGCCGAAGAGGAAGGACAGTAAGCCAGGAATAAGTGTCGGCTAACTACGTGCCAGCAGCCGCGGTAAAACGTAGGACGCAAGCGTTATCCGGAGTTACTGGGCGTAAAGCGCGGGCAGGCGGCTTCGCAAGTCTGGTGTGAAATCTCTCAGCTCAACTGAGAGCAGCCACTGGAAACTACGGAGCTGGAGTCTGGCAGAGGTAGGCGGAATTCCGGGTGGAGTGGTGAAATGCGTAGAGATCCGGAGGAACACCAGAGGCGAAGGCGGCCTACTGGGCCAGTACTGACGCTGAGCCGCGAAAGCCAGGGGAGCGAACGGGATTAGATACCCCTGTAGTCC</w:t>
      </w:r>
    </w:p>
    <w:p w14:paraId="16DF8463">
      <w:pPr>
        <w:rPr>
          <w:rFonts w:hint="eastAsia"/>
        </w:rPr>
      </w:pPr>
      <w:r>
        <w:rPr>
          <w:rFonts w:hint="eastAsia"/>
        </w:rPr>
        <w:t>&gt;OTU002378</w:t>
      </w:r>
    </w:p>
    <w:p w14:paraId="68AB7E33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TCCGGCTAACTCCGTGCCAGCAGCCGCGGTAATACGGAGGGAGCTAGCGTTGTTCGGAATTACTGGGCGTAAAGCGCGCGTAGGCGGCCCGGTAAGTCCGTTGTAAAAGTCAAAGGCTCAACCTTTGAAAGCCGATGGATACTGCCGGGCTAGAGTCCGGAAGAGGCGAGTAGAATTCCTGGTGTAGCGGTGGAATGCGCAGATATCAGGAGGAACACCGATAGCGAAGGCAGCTCGCTGGGACGGTACTGACGCTGAGGCGCGAAAGCGTGGGGAGCAAACAGGATTAGATACCCCGGTAGTCC</w:t>
      </w:r>
    </w:p>
    <w:p w14:paraId="0EE1B6B8">
      <w:pPr>
        <w:rPr>
          <w:rFonts w:hint="eastAsia"/>
        </w:rPr>
      </w:pPr>
      <w:r>
        <w:rPr>
          <w:rFonts w:hint="eastAsia"/>
        </w:rPr>
        <w:t>&gt;OTU002379</w:t>
      </w:r>
    </w:p>
    <w:p w14:paraId="112AE6FD">
      <w:pPr>
        <w:rPr>
          <w:rFonts w:hint="eastAsia"/>
        </w:rPr>
      </w:pPr>
      <w:r>
        <w:rPr>
          <w:rFonts w:hint="eastAsia"/>
        </w:rPr>
        <w:t>CCTACGGGGGGCAGCAGTGGGGAATTTTGCGCAATGGGGGAAACCCTGACGCAGCGATGCCGCGTGGAGGACGAAGGTCTTCGGATTGTAAACTCCTTTTGCAGGGGAAAAATGGCTACGTGAAGAACGTAGTTTGATGGTACTCTGCGAATAAGCCACGGCTAACTTCGTGCCAGCAGCCGCGGTAAGACGAAGGTGGCAAGCGTTACTCGGAATTACTAGGCGTAAAGCGTGGGTAGGTGGTTCGGTAAGTCTGTTGTGAAAGCTCCCGGCTCAACTGGGAGAGGCCAATGGATACTGCCGGACTTGAATCGTGGAGAGGTCACTGGAATTCCTGGTGTAGCGGTGAAATGCGTAGAGATCAGGAGGAACACCGATGGCGAAAGCAGGTGACTGGACACGTATTGACACTGAGCCACGAAAGCTAGGGGAGCAAACAGGATTAGATACCCGAGTAGTCC</w:t>
      </w:r>
    </w:p>
    <w:p w14:paraId="0B2F9BEF">
      <w:pPr>
        <w:rPr>
          <w:rFonts w:hint="eastAsia"/>
        </w:rPr>
      </w:pPr>
      <w:r>
        <w:rPr>
          <w:rFonts w:hint="eastAsia"/>
        </w:rPr>
        <w:t>&gt;OTU002380</w:t>
      </w:r>
    </w:p>
    <w:p w14:paraId="0DF761EB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TGTCCGGAAAGAAAAGCACTGGGTTAATACCCCGGTGTTCTGACGGTACCGGAAGAATAAGCACCGGCTAACTTCGTGCCAGCAGCCGCGGTAATACGAAGGGTGCAAGCGTTACTCGGAATTACTGGGCGTAAAGCGTGCGTAGGTGGTGAGTTAAGTCTGTCGTGAAAGCCCCGGGCTCAACCTGGGAATGGCGATGGATACTGGCTCGCTAGAGTGCGGTAGAGGAGAGTGGAATTCCCGGTGTAGCAGTGAAATGCGTAGAGATCGGGAGGAACATCAGTTGCGAAGGCGGCTCTCTGGACCAGCACTGACGCTGAGGTGCGAAAGCTGGGGGAGCGAACAGGATTAGATACCCGGTAGTCC</w:t>
      </w:r>
    </w:p>
    <w:p w14:paraId="1579B333">
      <w:pPr>
        <w:rPr>
          <w:rFonts w:hint="eastAsia"/>
        </w:rPr>
      </w:pPr>
      <w:r>
        <w:rPr>
          <w:rFonts w:hint="eastAsia"/>
        </w:rPr>
        <w:t>&gt;OTU002381</w:t>
      </w:r>
    </w:p>
    <w:p w14:paraId="197F3B56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TTAGGGTTGTAAACCGCTTTCAGGAGGGACGAAGCCACTCGGGTTAACAGCCCAGAGGGTGACGGTACTTCCAGAAGAAGCCCCGGCTAACTACGTGCCAGCAGCCGCGGTAAGACGTAGGGGGCTAGCGTTGTCCGGATTTATTGGGCGTAAAGCGCGTGTAGGCGGCCAGATAGGTCCGATGTGAAAACTGGAGGCTCAACTTCCAGCCGTCATCGGAAACCATCTGGCTAGAGTCCGGAAGAGGAGAGTGGAATTCCTGGTGTAGCGGTGAAATGCGCAGATATCAGGAAGAACACCAATGGCGAAGGCAGCTCTCTGGGACGGTACTGACGCTGAGACGCGAAAGCGTGGGTAGCGAACAGGATTAGATACCCCGGTAGTCC</w:t>
      </w:r>
    </w:p>
    <w:p w14:paraId="2EF4CE7B">
      <w:pPr>
        <w:rPr>
          <w:rFonts w:hint="eastAsia"/>
        </w:rPr>
      </w:pPr>
      <w:r>
        <w:rPr>
          <w:rFonts w:hint="eastAsia"/>
        </w:rPr>
        <w:t>&gt;OTU002382</w:t>
      </w:r>
    </w:p>
    <w:p w14:paraId="221BA00D">
      <w:pPr>
        <w:rPr>
          <w:rFonts w:hint="eastAsia"/>
        </w:rPr>
      </w:pPr>
      <w:r>
        <w:rPr>
          <w:rFonts w:hint="eastAsia"/>
        </w:rPr>
        <w:t>CCTACGGGTGGCTGCAGTCGAGGATCTTCGGCAATGGGGGCAACCCTGACCGAGCGACGCCGCGTGTGCGACGAAGGCCTTCGGGTTGTAAAGCACTGTCGAGGGGGAGAAAAGCCCGCAAGGGTGTGATCTATCCCTGGAGGAAGCACGGGCTAAGTTCGTGCCAGCAGCCGCGGTAAGACGAACCGTGCGAACGTTGTTCGGAATCACTGGGCTTAAAGGGCGCGTAGGCGGGCCGCCGCGTCCGGGGTGAAATCCTCCCGCTCAACGGGAGAACGGCCTCGGATACGGGCGGCCTGGAGGCGGGTAGGGGCACGCGGAACTGTGGGTGGAGCGGTGAAATGCGTTGAGATCCACAGGAACTCCGGTGGCGAAGGCGGCGTGCTGGACCCGATCTGACGCTGAGGCGCGAAAGCCAGGGGAGCGAACGGGATTAGATACCCCAGTAGTCC</w:t>
      </w:r>
    </w:p>
    <w:p w14:paraId="0779A98B">
      <w:pPr>
        <w:rPr>
          <w:rFonts w:hint="eastAsia"/>
        </w:rPr>
      </w:pPr>
      <w:r>
        <w:rPr>
          <w:rFonts w:hint="eastAsia"/>
        </w:rPr>
        <w:t>&gt;OTU002383</w:t>
      </w:r>
    </w:p>
    <w:p w14:paraId="027C4B04">
      <w:pPr>
        <w:rPr>
          <w:rFonts w:hint="eastAsia"/>
        </w:rPr>
      </w:pPr>
      <w:r>
        <w:rPr>
          <w:rFonts w:hint="eastAsia"/>
        </w:rPr>
        <w:t>CCTACGGGAGGCTGCAGTGGGGAATATTGCGCAATGGGCGCAAGCCTGACCGAGCGACGCCGCGTGCGGGATGAAGGCCTTCGGGTTGTAAACCGCTGTCGTGGGGGAGGAAGCTCCGCAAGGAGTTGACCTATCCCAGGAGGAAGCACGGGCTAAGTTCGTGCCAGCAGCCGCGGTAAGACGAACCGTGCAAACGTTACTCGGATTCACTGGGCTTAAAGGGCGCGTAGGCGGCTCGCCAAGTCTGGGGTGAAATCTTTCGGCTCAACCGGAAAATTGCCTGGGATACTGGCGGGCTCGAGGGAGGTAGGGGTCATGGGAACGACCAGTGGAGCGGTGAAATGCGTTGATATTGGTCGGAACGCCGGTGGCGAAAGCGCATGACTGGATCTCTTCTGACGCTGAGGCGCGAAAGCCAGGGGAGCAAACGGGATTAGATACCCCAGTAGTCC</w:t>
      </w:r>
    </w:p>
    <w:p w14:paraId="3524386B">
      <w:pPr>
        <w:rPr>
          <w:rFonts w:hint="eastAsia"/>
        </w:rPr>
      </w:pPr>
      <w:r>
        <w:rPr>
          <w:rFonts w:hint="eastAsia"/>
        </w:rPr>
        <w:t>&gt;OTU002384</w:t>
      </w:r>
    </w:p>
    <w:p w14:paraId="6EC45133">
      <w:pPr>
        <w:rPr>
          <w:rFonts w:hint="eastAsia"/>
        </w:rPr>
      </w:pPr>
      <w:r>
        <w:rPr>
          <w:rFonts w:hint="eastAsia"/>
        </w:rPr>
        <w:t>CCTACGGGCGGCTGCAGTCGGGAATTTTGCTCAATGGGCGCAAGCCTGAAGCAGCAACGCCGCGTGAGGGATGAAGGCCTTCGGGTTGTAAACCTCTTTTCTCAGGGACGATTATGACGGTACCTGAGGAATAAGCCACGGCTAACTACGTGCCAGCAGCCGCGGTAATACGTAGGTGGCAAGCGTTGTCCGGATTTACTGGGCGTAAAGAGCGCGCAGGCGGTTGGATAAGTCGAATGTGAAAGCCCCCGGCTCAACTGGGGAGGGTCATTCGATACTGTCCAACTTGAAGGCAGGAGAGGGCAGCAGAATTCCCGGTGTAGTGGTGAAATGCGTAGATATCGGGAGGAATACCAGTGGCGAAGGCGGCTCTCTGGGCCGCTCCTGACGCTGAGACGCGAAGGCCAGGGTAGCGAACGGGATTAGATACCCTTGTAGTCC</w:t>
      </w:r>
    </w:p>
    <w:p w14:paraId="065D8538">
      <w:pPr>
        <w:rPr>
          <w:rFonts w:hint="eastAsia"/>
        </w:rPr>
      </w:pPr>
      <w:r>
        <w:rPr>
          <w:rFonts w:hint="eastAsia"/>
        </w:rPr>
        <w:t>&gt;OTU002385</w:t>
      </w:r>
    </w:p>
    <w:p w14:paraId="72D03357">
      <w:pPr>
        <w:rPr>
          <w:rFonts w:hint="eastAsia"/>
        </w:rPr>
      </w:pPr>
      <w:r>
        <w:rPr>
          <w:rFonts w:hint="eastAsia"/>
        </w:rPr>
        <w:t>CCTACGGGTGGCTGCAGTAGGGAATCTTCCGCAATGGACGAAAGTCTGACGGAGCAACGCCGCGTGCAGGATGAAGGCCCTCGGGTCGTAAACTGCTTTTATATGCGAAGAATATGACGGTAACATATGAATAAGCCTCGGCTAACTCCGTGCCAGCAGCCGCGGTCAGACGGAGGAGGCAAGCGTTATCCGGAGTGACTGGGCGTAAAGAGTTGCGTAGGTGGTCTATTAAGCAGATGATGAAATCAAGTGGCTCAACCATTTGGCTATTATCTGAACTGATAGACTTGAGAGTGAGAGAGGTAGCTGGAATTCCCTGTGTAGGAGTGAAATCCGTAGATATAGGGAGGAACACCGATGGCGTAGGCAGGCTACTGGCTCATTTCTGACACTAAGGCACGAAAGCGTGGGGAGCGAACCGGATTAGATACCCCGGTAGTCC</w:t>
      </w:r>
    </w:p>
    <w:p w14:paraId="13F5891D">
      <w:pPr>
        <w:rPr>
          <w:rFonts w:hint="eastAsia"/>
        </w:rPr>
      </w:pPr>
      <w:r>
        <w:rPr>
          <w:rFonts w:hint="eastAsia"/>
        </w:rPr>
        <w:t>&gt;OTU002386</w:t>
      </w:r>
    </w:p>
    <w:p w14:paraId="75F3A2DC">
      <w:pPr>
        <w:rPr>
          <w:rFonts w:hint="eastAsia"/>
        </w:rPr>
      </w:pPr>
      <w:r>
        <w:rPr>
          <w:rFonts w:hint="eastAsia"/>
        </w:rPr>
        <w:t>CCTACGGGTGGCTGCAGTGAGGAATATTCCACAATGGGCGAAAGCCTGATGGAGCGACGCCGCGTGCGGGAAGAAGCCTTTCGGGGTGTAAACCGCTTTTCTTTGGGATGACACGCCCCCCTATGGGGGCTAGGACAGTACCAAAGGAATAAGCCTCGGCTAACTACGTGCCAGCAGCCGCGGTAATACGTAGGAGGCGAGCGTTGTCCGGATTTACTGGGCGTAAAGAGCGCGCAGGCGGCACACAAAGTACCCTCTGAAATCTGTCTGCTCAACGGGCAGGGTGGAGGGTAAACTGGTGAGCTAGAGAGAGGTAGAGGGGGGTAGAATTGCTGGTGTAGCGGTGAAATGCGTAGAGATCAGCAGGAATACCCGTGGCGAAGGCGGCCCCCTGGGCCTCTTCTGACGCCGAGGCGCGAAGGCTGGGGGAGCGAACGGGATTAGATACCCTTGTAGTCC</w:t>
      </w:r>
    </w:p>
    <w:p w14:paraId="59C4D5FC">
      <w:pPr>
        <w:rPr>
          <w:rFonts w:hint="eastAsia"/>
        </w:rPr>
      </w:pPr>
      <w:r>
        <w:rPr>
          <w:rFonts w:hint="eastAsia"/>
        </w:rPr>
        <w:t>&gt;OTU002387</w:t>
      </w:r>
    </w:p>
    <w:p w14:paraId="32883D30">
      <w:pPr>
        <w:rPr>
          <w:rFonts w:hint="eastAsia"/>
        </w:rPr>
      </w:pPr>
      <w:r>
        <w:rPr>
          <w:rFonts w:hint="eastAsia"/>
        </w:rPr>
        <w:t>CCTACGGGTGGCAGCAATCAGGAATCTTGCGCAATGGGCGAAAGCCTGACGCAGCGATGCCGCGTGGACGATGAAGTCTTTCGGGATGTAAAGTCCTTTTTCAGGGGAAGATGATGACGGTACCCTGAGAATAAGCCCCGGCTAACTACGTGCCAGCAGCCGCGGTAATACGTAGGGGGCGAGCGTTGTCCGGAATTACTGGGCGTAAAGGGCGCGCAGGCGGCCGTGTAAGTCCGCTGTGAAAGACCGGGGCTCAACCCCGGGGTGTCAGCGGGGACTGCACGGCTGGAGTCCCGGAGAGGGAGGCGGAATACCTGGTGTAGCGGTGGAATGCGTAGAGATCAGGTGGAACACCGATGGCGAAGGCAGCCTCCTGGACGGGTACTGACGCTGAGGCGCGAAAGCGTGGGGAGCGAACGGGATTAGATACCCCTGTAGTCC</w:t>
      </w:r>
    </w:p>
    <w:p w14:paraId="4A61CF02">
      <w:pPr>
        <w:rPr>
          <w:rFonts w:hint="eastAsia"/>
        </w:rPr>
      </w:pPr>
      <w:r>
        <w:rPr>
          <w:rFonts w:hint="eastAsia"/>
        </w:rPr>
        <w:t>&gt;OTU002388</w:t>
      </w:r>
    </w:p>
    <w:p w14:paraId="717615E0">
      <w:pPr>
        <w:rPr>
          <w:rFonts w:hint="eastAsia"/>
        </w:rPr>
      </w:pPr>
      <w:r>
        <w:rPr>
          <w:rFonts w:hint="eastAsia"/>
        </w:rPr>
        <w:t>CCTACGGGTGGCTGCAGTAACGAATCTTCCGCAATGCGCGAAAGCGTGACGGAGCAATGCCGCGTGCAGGATGAAGCCCCTCGGGGTGTAAACTGCTGTCAGGTCTTAGGAACTCAATGACCAGGACCAAAGGAAGGGCCGGCTAACTTCGTGCCAGCAGCCGCGGTAATACGAAGGGCCCGAGCGTTGATCGGATTCACTGGGCTTAAAGGGTGCGTAGGCGGAACGGTAAGTATCTCGTGAAATCCCACGGCTCAACCGTGGAACCGCGGGGTATACTGTCGTTCTTGAGGTCGGTAGGGGCTGTCGGAACTGTAGGTGTAGCGGTGAAATGCGTAGATATCTACAGGAACGCCAATGGCGAAGGCAGACAGCTGGGCCGATTCTGACGCTGAGGCACGAAAGCGTGGGGAGCAAACAGGATTAGATACCCCAGTAGTCC</w:t>
      </w:r>
    </w:p>
    <w:p w14:paraId="2BAE36DE">
      <w:pPr>
        <w:rPr>
          <w:rFonts w:hint="eastAsia"/>
        </w:rPr>
      </w:pPr>
      <w:r>
        <w:rPr>
          <w:rFonts w:hint="eastAsia"/>
        </w:rPr>
        <w:t>&gt;OTU002389</w:t>
      </w:r>
    </w:p>
    <w:p w14:paraId="5761D0A6">
      <w:pPr>
        <w:rPr>
          <w:rFonts w:hint="eastAsia"/>
        </w:rPr>
      </w:pPr>
      <w:r>
        <w:rPr>
          <w:rFonts w:hint="eastAsia"/>
        </w:rPr>
        <w:t>CCTACGGGGGGCTGCAGTCGAGAATCTTCCGCAATGGGCGAAAGCCTGACGGAGCGACGCCGCGTGGAGGACGAAGGCCTTCGGGTTGTAAACTCCTGTCACGAGTTAAGAAGGGGATCTGGCGAACAGCCAGGTACTTTGACGTAAGCTCGAGAGGAAGCACTGGCTAACTCTGTGCCAGCAGCCGCGGTAATACAGAGAGTGCAAACGTTGTTCGGAATTACTGGGCTTAAAGCGCACGTAGGCGGCATCGCAAGTGTGGGGTGAAATCCCACGGCTTACCCGTGGAACTGCCTGGCAGACTGCGATGCTCGAGTGTGGTAGGGGAGAGCGGAACTCCTGGTGGAGCGGTGAAATGCGTAGATATCAGGAGGAACACCGGTGGCGAAGGCGGCTCTCTGGTCCACAACTGACGCTGAGGTGCGAAAGCTAGGGGAGCAAACGGGATTAGATACCCTAGTAGTCC</w:t>
      </w:r>
    </w:p>
    <w:p w14:paraId="378F9DFE">
      <w:pPr>
        <w:rPr>
          <w:rFonts w:hint="eastAsia"/>
        </w:rPr>
      </w:pPr>
      <w:r>
        <w:rPr>
          <w:rFonts w:hint="eastAsia"/>
        </w:rPr>
        <w:t>&gt;OTU002390</w:t>
      </w:r>
    </w:p>
    <w:p w14:paraId="1F677304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GCCGCAAGGTTGACCTATCCCTGGAGGAAGCACGGGCTAAGTTCGTGCCAGCAGCCGCGGTAAGACGAACCGTGCGAACGTTGTTCGGAATCACTGGGCTTAAAGGGCGCGTAGGCGGGCGACCAAGTCCGGGGTGAAATCCTCCAGCTCAACTGGAGAAGTGCCTCGGATACTGGTGGCCTCGAGGAGGGTAGGGGCATCTGGAACTAGCGGTGGAGCGGTGAAATGCGTTGATATCGCTAGGAACTCCGGTGGCGAAGGCGAGGTGCTGGACCCTTTCTGACGCTGAGGCGCGAAAGCCAGGGGAGCGAACGGGATTAGATACCCGGGTAGTCC</w:t>
      </w:r>
    </w:p>
    <w:p w14:paraId="4ABB2ADA">
      <w:pPr>
        <w:rPr>
          <w:rFonts w:hint="eastAsia"/>
        </w:rPr>
      </w:pPr>
      <w:r>
        <w:rPr>
          <w:rFonts w:hint="eastAsia"/>
        </w:rPr>
        <w:t>&gt;OTU002391</w:t>
      </w:r>
    </w:p>
    <w:p w14:paraId="0D35B130">
      <w:pPr>
        <w:rPr>
          <w:rFonts w:hint="eastAsia"/>
        </w:rPr>
      </w:pPr>
      <w:r>
        <w:rPr>
          <w:rFonts w:hint="eastAsia"/>
        </w:rPr>
        <w:t>CCTACGGGAGGCAGCAATTAGGAATCATGCGCAATGGACGAAAGTCTGACGCTGCGACGCCGCGTGAAGGATGAAGGTTTTCGGATCGTAAACTTCTTTTATATGGGAATAAGTTCTGAATGTACCATATGAATAAGCACCTTCTAACTACGTGCCAGAAGAATCGGTGATGCGTAGGGTGCAAGCGTTATCCGGAATTACTGGGCGTAAAGAGAGTGTAGGTGTTTTCTTAAGTTACTTGTTAAATCCTAGGGCTCAACCCTAGAACTGCAAGTGATACTGGGAGAATCGAGGATGCTAGGGGAAAGGGGAACATCTGGTGGAGTGGTGAAATACGTTGATATCAGATGGAACACCAGCGGCGAAGGCGCCTTTCTGGGGCATTCCTGACACTAAGACTCGAAAGCTAGGGTCGCAAAACGGATTAGATACCCTTGTAGTCC</w:t>
      </w:r>
    </w:p>
    <w:p w14:paraId="4FEE8A97">
      <w:pPr>
        <w:rPr>
          <w:rFonts w:hint="eastAsia"/>
        </w:rPr>
      </w:pPr>
      <w:r>
        <w:rPr>
          <w:rFonts w:hint="eastAsia"/>
        </w:rPr>
        <w:t>&gt;OTU002392</w:t>
      </w:r>
    </w:p>
    <w:p w14:paraId="5B7CB33B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AGGGGGAGGAAAGCCCGCAAGGGCCTGACCTATCCCTGGAGGAAGCACGGGCTAAGTTCGTGCCAGCAGCCGCGGTAAGACGAACCGTGCGAACGTTGTTCGGAATCACTGGGCTTAAAGGGCGCGTAGGCGGGTCTTCAAGTCGGGGGTGAAATCTTTCGGCCCAACCGGAAAAGGGCCTCCGATACTGAAGACCTCGAGGGGGGTAGGGGTCGGCGGAACTTCCGGTGGAGCGGTGAAATGCGTAGATATCGGAAGGAACGCCGGTGGCGAAAGCGGCCGACTGGACCCCTCCTGACGCTGAGGCGCGAAAGCCAGGGGAGCGAACGGGATTAGATACCCTTGTAGTCC</w:t>
      </w:r>
    </w:p>
    <w:p w14:paraId="46B7B0D9">
      <w:pPr>
        <w:rPr>
          <w:rFonts w:hint="eastAsia"/>
        </w:rPr>
      </w:pPr>
      <w:r>
        <w:rPr>
          <w:rFonts w:hint="eastAsia"/>
        </w:rPr>
        <w:t>&gt;OTU002393</w:t>
      </w:r>
    </w:p>
    <w:p w14:paraId="47BFC652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AGGGAGGCGGAAATGCTTTGGGGTTATCCCCAGAGTTTGACCTAATCCCAGAGGAAGCACGGGCTAAGTTCGTGCCAGCAGCCGCGGTAAGACGAACCGTGCGAACGTTATTCGGAATCACTGGGCTTAAAGGGTGCGTAGGCTGCCGGAAGGGTGGGGTGTGAAATCCCTCGGCTTAACCGAGGAATTGCGCTCCAAACCGCCTGGCTAGAGTGAGACAGAGGTGAGCGGAACTAATGGTGGAGCGGTGAAATGCGTTGATATCATTAGGAACACCAGAGGCGAAGGCGGCTCACTGGGTCTTTTCTGACGCTGATGCACGAAAGCTAGGGTAGCGAACGGGATTAGATACCCCGGTAGTCC</w:t>
      </w:r>
    </w:p>
    <w:p w14:paraId="3DAA7B53">
      <w:pPr>
        <w:rPr>
          <w:rFonts w:hint="eastAsia"/>
        </w:rPr>
      </w:pPr>
      <w:r>
        <w:rPr>
          <w:rFonts w:hint="eastAsia"/>
        </w:rPr>
        <w:t>&gt;OTU002394</w:t>
      </w:r>
    </w:p>
    <w:p w14:paraId="42EE7142">
      <w:pPr>
        <w:rPr>
          <w:rFonts w:hint="eastAsia"/>
        </w:rPr>
      </w:pPr>
      <w:r>
        <w:rPr>
          <w:rFonts w:hint="eastAsia"/>
        </w:rPr>
        <w:t>CCTACGGGAGGCTGCAGTGGGGAATTTTGGACAATGGGGGCAACCCTGATCCAGCCATGCCGCGTGAGTGAAGAAGGCCTTCGGGTTGTAAAGCTCTTTCGGCCGGAACGAAATCGTGCGGGCTAATACCCTGTATGCATGACGGTACCGGAAGAAGAAGCACCGGCTAACTACGTGCCAGCAGCCGCGGTAATACGTAGGGTGCAGGCGTTAATCGGAATTACTGGGCGTAAAGCGTGCGCAGGCGGCTTCCTAAGTCAGATGTGAAATCCCCGGGCTCAACCTGGGAACTGCGTTTGAAACTGGGAGGCTAGAGTGCGGCAGAGGGGGGTGGAATTCCACGTGTAGCAGTGAAATGCGTAGATATGTGGAGGAACACCGATGGCGAAGGCAGCCCCCTGGGCCAGCACTGACGCTCATGCACGAAAGCGTGGGGAGCAAACAGGATTAGATACCCCGGTAGTCC</w:t>
      </w:r>
    </w:p>
    <w:p w14:paraId="649EE23F">
      <w:pPr>
        <w:rPr>
          <w:rFonts w:hint="eastAsia"/>
        </w:rPr>
      </w:pPr>
      <w:r>
        <w:rPr>
          <w:rFonts w:hint="eastAsia"/>
        </w:rPr>
        <w:t>&gt;OTU002395</w:t>
      </w:r>
    </w:p>
    <w:p w14:paraId="6B90D6CF">
      <w:pPr>
        <w:rPr>
          <w:rFonts w:hint="eastAsia"/>
        </w:rPr>
      </w:pPr>
      <w:r>
        <w:rPr>
          <w:rFonts w:hint="eastAsia"/>
        </w:rPr>
        <w:t>CCTACGGGGGGCTGCAGTCGAGAGGCTTCGGCAATGGGGGAAACCCTGACCGAGCGACGCCGCGTGAGCGATGAAGCCCTTCGGGGTGTAAAGCTCTTTTGCTGGGGAAGAATGGCATTCGGTCCAATACACCGAGTGTTTGACGGTACCCGGCGAATAAGCTCCGGCTAACTCCGTGCCAGCAGCCGCGGTAATACGGGGGGAGCAAACGTTGTTCGGAATTACTGGGCGTAAAGGGCGCGTAGGCGGTCCTGTCAGTGGTGTGTGAAATCCGATGGCTCAACCATCGAGCTGCGCTCCATACTGCAGGACTTGAGTACAGCAGAGGAAAGTGGAATTCCCGGTGTAGCGGTGAAATGCGTAGATATCGGGAGGAACACCGTTGGCGAAGGCGACTTTCTGGGCTGCTACTGACGCTGAGGCGCGAAAGTCAGGGGAGCGAACAGGATTAGATACCCCTGTAGTCC</w:t>
      </w:r>
    </w:p>
    <w:p w14:paraId="242E7846">
      <w:pPr>
        <w:rPr>
          <w:rFonts w:hint="eastAsia"/>
        </w:rPr>
      </w:pPr>
      <w:r>
        <w:rPr>
          <w:rFonts w:hint="eastAsia"/>
        </w:rPr>
        <w:t>&gt;OTU002396</w:t>
      </w:r>
    </w:p>
    <w:p w14:paraId="12244085">
      <w:pPr>
        <w:rPr>
          <w:rFonts w:hint="eastAsia"/>
        </w:rPr>
      </w:pPr>
      <w:r>
        <w:rPr>
          <w:rFonts w:hint="eastAsia"/>
        </w:rPr>
        <w:t>CCTACGGGGGGCTGCAGTAGGGAATCTTCCACAATGGGCGAAAGCCTGATGGAGCAACGCCGCGTGAGCGAAGAAGGTCTTCGGATCGTAAAGCTCTGTTGTAAGGGAAGAACAAGTGCAGTAGTAACTGGCTGCACCTTGACGGTACCTTACTAGAAAGCCACGGCTAACTACGTGCCAGCAGCCGCGGTAATACGTAGGTGGCAAGCGTTGTCCGGAATTATTGGGCGTAAAGCGCGCGCAGGCGGTCCTTTAAGTCTGATGGTAAAGCCCGGGGCTCAACCCCGGTATTCATTGGAAACTGGCGAACTGGAGTGCAGGAGAGGGAAGCGGAATTCCACGTGTAGCGGTGAAATGCGTAGAGATGTGGAGGAACACCAGTGGCGAAGGCGGCTTCCTGGCCTGTAACTGACGCTGAGGCGCGAAAGCGTGGGGAGCAAACAGGATTAGATACCCCGGTAGTCC</w:t>
      </w:r>
    </w:p>
    <w:p w14:paraId="57A54DA0">
      <w:pPr>
        <w:rPr>
          <w:rFonts w:hint="eastAsia"/>
        </w:rPr>
      </w:pPr>
      <w:r>
        <w:rPr>
          <w:rFonts w:hint="eastAsia"/>
        </w:rPr>
        <w:t>&gt;OTU002397</w:t>
      </w:r>
    </w:p>
    <w:p w14:paraId="0A71C52F">
      <w:pPr>
        <w:rPr>
          <w:rFonts w:hint="eastAsia"/>
        </w:rPr>
      </w:pPr>
      <w:r>
        <w:rPr>
          <w:rFonts w:hint="eastAsia"/>
        </w:rPr>
        <w:t>CCTACGGGGGGCAGCAGTTTCGAATCATTCACAATGGGCGCAAGCCTGACAGAGCGACGCCGCGTGCGGGATGAAGGCCTTCGGGTTGTAAACCGCTGTCAGTGGGGAGCAAATACTAGGGGGTTCTCCCCCTAGTTTGAGCAATCCGCAGAGGAAGCACGGGCTAAGTTCGTGCCAGCAGCCGCGGTAAGACGAACCGTGCAAACGTTATTCGGAATCACTGGGCTTAAAGAGTTCGTAGGCGGCCTGTTAGGTGGGGTGTGAAATCCCTCGGCTTAACCGAGGAATGGCGCTCCAAACCGGCAGGCTTGAGGAAGGTAGAGGTGAGCGGAACTGATGGTGGAGCGGTGAAATGCGTTGATATCATCAGGAACACCGGAGGCGAAGGCGGCTCACTGGGCCTTTTCTGACGCTGAGGAACGAAAGCCAGGGTAGCGAACGGGATTAGATACCCCAGTAGTCC</w:t>
      </w:r>
    </w:p>
    <w:p w14:paraId="4E474096">
      <w:pPr>
        <w:rPr>
          <w:rFonts w:hint="eastAsia"/>
        </w:rPr>
      </w:pPr>
      <w:r>
        <w:rPr>
          <w:rFonts w:hint="eastAsia"/>
        </w:rPr>
        <w:t>&gt;OTU002398</w:t>
      </w:r>
    </w:p>
    <w:p w14:paraId="1DD0CC2F">
      <w:pPr>
        <w:rPr>
          <w:rFonts w:hint="eastAsia"/>
        </w:rPr>
      </w:pPr>
      <w:r>
        <w:rPr>
          <w:rFonts w:hint="eastAsia"/>
        </w:rPr>
        <w:t>CCTACGGGTGGCTGCAGTGAGGAATATTGGACAATGGTCGCAAGACTGATCCAGCCATGCCGCGTGCAGGAAGACTGCCCTATGGGTTGTAAACTGCTTTTGTACGGGAAGAATAAGAGCTACGTGTAGCTTGATGACGGTACCGTACGAATAAGCATCGGCTAACTCCGTGCCAGCAGCCGCGGTAATACGGAGGATGCAAGCGTTATCCGGAATCATTGGGTTTAAAGGGTCCGTAGGCGGGCCGATAAGTCAGGGGTGAAAGTCTGCAGCTCAACTGTAGAATTGCCTTTGATACTGTCGGTCTTGAATGTGTAGGAAGTGGCTGGAATGAGTAGTGTAGCGGTGAAATGCATAGATATTACTCAGAACACCAATTGCGAAGGCAGGTCACTACTACATCATTGACGCTGATGGACGAAAGCGTGGGGAGCGAACAGGATTAGATACCCTAGTAGTCC</w:t>
      </w:r>
    </w:p>
    <w:p w14:paraId="6E040EFC">
      <w:pPr>
        <w:rPr>
          <w:rFonts w:hint="eastAsia"/>
        </w:rPr>
      </w:pPr>
      <w:r>
        <w:rPr>
          <w:rFonts w:hint="eastAsia"/>
        </w:rPr>
        <w:t>&gt;OTU002399</w:t>
      </w:r>
    </w:p>
    <w:p w14:paraId="4C2C3684">
      <w:pPr>
        <w:rPr>
          <w:rFonts w:hint="eastAsia"/>
        </w:rPr>
      </w:pPr>
      <w:r>
        <w:rPr>
          <w:rFonts w:hint="eastAsia"/>
        </w:rPr>
        <w:t>CCTACGGGCGGCAGCAGTGGGGAATATTGGACAATGGGCGCAAGCCTGATCCAGCAATACCGCGTGTGTGAAGAAGGCCTGAGGGTTGTAAAGCACTTTCGTTGAGGAGGAAGTGTACGTGGTTAATACCCATGTATGTTGACGTTACTCAAATAAGAAGCACCGGCTAACTCTGTGCCAGCAGCCGCGGTAATACAGAGGGTGCAAGCGTTAATCGGAATTACTGGGCGTAAAGCGTGTGTAGGTGGATGCTTAAGTCAGATGTGAAAGCCCCGGGCTCAACCTGGGAATTGCATCTGATACTGGGTATCTAGAGTATGGTAGAGGATGGCGGAATTTCCGGTGTAGCGGTGAAATGCGTAGATATCGGAAGGAACACCAGTGGCGAAGGCGGCCGTCTGGGCCAATACTGACACTGAGACACGAAAGCGTGGGTAGCAAACAGGATTAGATACCCGAGTAGTCC</w:t>
      </w:r>
    </w:p>
    <w:p w14:paraId="5230D5CF">
      <w:pPr>
        <w:rPr>
          <w:rFonts w:hint="eastAsia"/>
        </w:rPr>
      </w:pPr>
      <w:r>
        <w:rPr>
          <w:rFonts w:hint="eastAsia"/>
        </w:rPr>
        <w:t>&gt;OTU002400</w:t>
      </w:r>
    </w:p>
    <w:p w14:paraId="00101529">
      <w:pPr>
        <w:rPr>
          <w:rFonts w:hint="eastAsia"/>
        </w:rPr>
      </w:pPr>
      <w:r>
        <w:rPr>
          <w:rFonts w:hint="eastAsia"/>
        </w:rPr>
        <w:t>CCTACGGGAGGCTGCAGTGAGGAATATTGGTCAATGGACGCAAGTCTGAACCAGCCATGCCGCGTGAAGGATGAAGGCCTTCTGGGTTGTAAACTTCTTTTATCTGGGAAGAAAACTACGGTTTCTACTGTAGCCGACGGTACCAGAGGAATAAGCACCGGCTAACTCCGTGCCAGCAGCCGCGGTAATACGGAGGGTGCAAGCGTTATCCGGATTTACTGGGTTTAAAGGGTGTGTAGGCGGACATGTAAGTCAGTGGTGAAATCTCCAGGCTCAACCTGGAAACTGCCGTTGATACTATATGTCTTGAATATCGTTGAGGTAGGCGGAATATGTCATGTAGCGGTGAAATGCTTAGATATGACATAGAACACCGATTGCGAAGGCAGCTTACTAAACGGTCATTGACGCTGAGGCACGAAAGCGTGGGGATCAAACAGGATTAGATACCCCTGTAGTCC</w:t>
      </w:r>
    </w:p>
    <w:p w14:paraId="05BAA4EE">
      <w:pPr>
        <w:rPr>
          <w:rFonts w:hint="eastAsia"/>
        </w:rPr>
      </w:pPr>
      <w:r>
        <w:rPr>
          <w:rFonts w:hint="eastAsia"/>
        </w:rPr>
        <w:t>&gt;OTU002401</w:t>
      </w:r>
    </w:p>
    <w:p w14:paraId="210780A9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CGGGGACGAAACGGTCCGTGTTAACACCACGGACTACTGACGGTACCCGCAGAAGAAGCACCGGCTAACTACGTGCCAGCAGCCGCGGTAATACGTAGGGTCCGAGCGTTGTCCGGAGTTACTGGGCGTAAAGCGCGCGTAGGCGGCGGTGCTGGCCCGGCGTGAAAGCCCCCGGCTCAACCGGGGAGGGTCGTCGGGGACCGCACCGCTTGAGGGCGGTAGGGGCTGGTGGAATGCCTGGTGTAGTGGTGAAATGCGTAGAGATCAGGCGGAACACCCGTGGCGAAGGCGGCCAGCTGGGCCGTCCCTGACGCTGAGGCGCGAAGGCGTGGGGAGCGAACGGGATTAGATACCCTGGTAGTCC</w:t>
      </w:r>
    </w:p>
    <w:p w14:paraId="42D1FF85">
      <w:pPr>
        <w:rPr>
          <w:rFonts w:hint="eastAsia"/>
        </w:rPr>
      </w:pPr>
      <w:r>
        <w:rPr>
          <w:rFonts w:hint="eastAsia"/>
        </w:rPr>
        <w:t>&gt;OTU002402</w:t>
      </w:r>
    </w:p>
    <w:p w14:paraId="396C2649">
      <w:pPr>
        <w:rPr>
          <w:rFonts w:hint="eastAsia"/>
        </w:rPr>
      </w:pPr>
      <w:r>
        <w:rPr>
          <w:rFonts w:hint="eastAsia"/>
        </w:rPr>
        <w:t>CCTACGGGGGGCTGCAGTGAGGAATATTGCACAATGGACGCAAGTCTGATGCAGCAACGCCGCGTGGAGGATGAAGGTTTTCGGATCGTAAACTCCTTTTCTCAGGGAAGAGCAGGGACGGTACCTGAGGAATAAGTCACGGCTAACTACGTGCCAGCAGCCGCGGTAATACGTAGGTGGCAAGCGTTATCCGGAATTACTGGGCGTAAAGCGCACGCAGGTGGTTTCTTAAGTTTGACGTGAAAGCTCTTGGCTCAACCGGGAGAGGTCGTTGAAGACTGGGAGACTTGAGGCAATGAGAGGGATGCAGAATTCACGGTGTAGTGGTGGAATGCGTAGATATCGTGAGGAATACCAGTGGCGAAAGCGGCATCCTGGCATTAGCCTGACGCTGATGTGCGAAAGCGTGGGGAGCGAACGGGATTAGATACCCGAGTAGTCC</w:t>
      </w:r>
    </w:p>
    <w:p w14:paraId="4AC528D5">
      <w:pPr>
        <w:rPr>
          <w:rFonts w:hint="eastAsia"/>
        </w:rPr>
      </w:pPr>
      <w:r>
        <w:rPr>
          <w:rFonts w:hint="eastAsia"/>
        </w:rPr>
        <w:t>&gt;OTU002403</w:t>
      </w:r>
    </w:p>
    <w:p w14:paraId="4B1F9770">
      <w:pPr>
        <w:rPr>
          <w:rFonts w:hint="eastAsia"/>
        </w:rPr>
      </w:pPr>
      <w:r>
        <w:rPr>
          <w:rFonts w:hint="eastAsia"/>
        </w:rPr>
        <w:t>CCTACGGGAGGCTGCAGTGAGGAATATTGGTCAATGGGGGCAACCCTGAACCAGCAACGCCGCGTGGGTGAAGAAGGCTTTCGGGTCGTAAAGCCCTTTTGTAGGTGACGAGGAAGGACGGTAGCCTACGAATAAGTGTCGGCTAACTACGTGCCAGCAGCCGCGGTAAAACGTAGGACACAAGCGTTATCCGGAATTACTGGGCGTAAAGCGCCAGCAGGCGGTGATCTAAGTCAATGATGAAAACGCACGGCTCAACCGGGCGCGGTTCAATGATACTGGATGACTAGAGGGAGATAGAGGCGAGTGGAATTCCGCGTGTAGTGGTGAAATGCGTAGAGATGCGGAGGAACACCAGTGGCGAAGGCGGCTCGCTGGGTCTTACCTGACGCTGAGAGGCGAAAGCATGGGGAGCGAACGGGATTAGATACCCCAGTAGTCC</w:t>
      </w:r>
    </w:p>
    <w:p w14:paraId="23A14170">
      <w:pPr>
        <w:rPr>
          <w:rFonts w:hint="eastAsia"/>
        </w:rPr>
      </w:pPr>
      <w:r>
        <w:rPr>
          <w:rFonts w:hint="eastAsia"/>
        </w:rPr>
        <w:t>&gt;OTU002404</w:t>
      </w:r>
    </w:p>
    <w:p w14:paraId="3DE0131D">
      <w:pPr>
        <w:rPr>
          <w:rFonts w:hint="eastAsia"/>
        </w:rPr>
      </w:pPr>
      <w:r>
        <w:rPr>
          <w:rFonts w:hint="eastAsia"/>
        </w:rPr>
        <w:t>CCTACGGGCGGCTGCAGTCGAGAATCTTGGGCAATGCACGAAAGTGTGACCCAGCGACGCCGCGTGGGGGATGAAGGCCCTTTGGGTTGTAAACTCCTTTTAAGGGGGAAGAACGTCCCTTCGGGGACTTGACGGTACCCCTTGAATAAGCCACGGCTAACTACGTGCCAGCAGCCGCGGTAATACGTAGGTGGCAAGCGTTGTCCGGATTTACTGGGCGTAAAGCGTGTGTAGGCGGGCCCTTAAGTAGAGAGTGAAAGGTTGGAGCTCAACTCCGACACTGCTCTCTATACTGGGGGTCTTGAGTGCCGGAGAGGAAGATGGAACTGCACGTGTAGCGGTGAAATGCGTTGAGATGTGCAGGAACACCAATGGCGAAGGCAATCTTCTGGACGGATACTGACGCTGAGACACGAAAGCCAAGGTAGCAAACAGGATTAGATACCCCGGTAGTCC</w:t>
      </w:r>
    </w:p>
    <w:p w14:paraId="59071604">
      <w:pPr>
        <w:rPr>
          <w:rFonts w:hint="eastAsia"/>
        </w:rPr>
      </w:pPr>
      <w:r>
        <w:rPr>
          <w:rFonts w:hint="eastAsia"/>
        </w:rPr>
        <w:t>&gt;OTU002405</w:t>
      </w:r>
    </w:p>
    <w:p w14:paraId="5A659AF2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GAGGGGATGAAATGCCGGGGGGTACTCCCCTCGGTTTGACAGAGCCTCGGAGGAAGCACGGGCTAAGTTCGTGCCAGCAGCCGCGGTAATACGAACTGTGCGAACGTTATTCGGAATCACTGGGCTTAAAGGGTGCGTAGGCGGCGGCTCAAGTCAGGTGTGAAATCCCCCGGCTCAACCGGGGAACAGCGCTTGAAACTGGGTCGCTCGAGTGAGGCAGGGGTATGTGGAACTTCCGGTGGAGCGGTGAAATGTGTAGAGATCGGAAGGAACGCCGGCGGCGAAAGCGGCATACTGGGCCTTGTCTGACGCTGAGGCACGAAAGCCAGGGGAGTGAACGGGATTAGATACCCGTGTAGTCC</w:t>
      </w:r>
    </w:p>
    <w:p w14:paraId="62CD6047">
      <w:pPr>
        <w:rPr>
          <w:rFonts w:hint="eastAsia"/>
        </w:rPr>
      </w:pPr>
      <w:r>
        <w:rPr>
          <w:rFonts w:hint="eastAsia"/>
        </w:rPr>
        <w:t>&gt;OTU002406</w:t>
      </w:r>
    </w:p>
    <w:p w14:paraId="12D66F27">
      <w:pPr>
        <w:rPr>
          <w:rFonts w:hint="eastAsia"/>
        </w:rPr>
      </w:pPr>
      <w:r>
        <w:rPr>
          <w:rFonts w:hint="eastAsia"/>
        </w:rPr>
        <w:t>CCTACGGGAGGCTGCAGTGGGGAATCTTGCGCAATGGGCGAAAGCCTGACGCAGCGACGCCGCGTGAGCGATGAAGGCCTTCGGGTTGTAAAGCTCTGTGGATAGAGACGAATAAGTGGTCGTTAACACCGGCCATGATGACGGTATCTATTTAGCAAGCACCGGCTAACTCTGTGCCAGCAGCCGCGGTAATACAGAGGGTGCAAACGTTGTTCGGAATTACTGGGCGTAAAGCGCGTGTAGGCGGCACTGTAGGTCGGATGTGAAATCCCGTGGCTCAACCATGGAAGTGCATTCGAAACCGCAGAGCTCGAGTATCGGAGAGGAAGGTGGAATGCTTGGTGTAGAGGTGAAATTCGTAGATATCAAGCGGAACACCGGTGGCGAAGGCGGCCTTCTGGACGATTACTGACGCTGAGACGCGAAAGCGTGGGTAGCAAACAGGATTAGATACCCCGGTAGTCC</w:t>
      </w:r>
    </w:p>
    <w:p w14:paraId="4D61FA21">
      <w:pPr>
        <w:rPr>
          <w:rFonts w:hint="eastAsia"/>
        </w:rPr>
      </w:pPr>
      <w:r>
        <w:rPr>
          <w:rFonts w:hint="eastAsia"/>
        </w:rPr>
        <w:t>&gt;OTU002407</w:t>
      </w:r>
    </w:p>
    <w:p w14:paraId="64399C67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TCGGGTTGTAAAGCACTTTAGGTCAAGAAGAAGATGTGTAGTTTAAGAGATAATACATTTGACGGTATTGACAGAATAAGCACCGGCTAACTCTGTGCCAGCAGCCGCGGTAATACAGAGGGTGCAAGCGTTAATCGGAGTTACTGGGCGTAAAGGGCGCGTAGGCGGATATTTAAGTTGGATGTGAAATCCCTGGGCTTAACCTAGGAATTGCATACAAAACTGGATATCTGGAGTACTGTAGAGGGTAGTGGAATTTCCGGTGTAGCGGTGAAATGCGTAGAGATCGGAAGGAACACCAGTGGCGAAGGCGGCTACCTGGACAGATACTGACGCTGAGGCGCGAGAGCGTGGGGAGCAAACAGGATTAGATACCCCGGTAGTCC</w:t>
      </w:r>
    </w:p>
    <w:p w14:paraId="6B05A2BD">
      <w:pPr>
        <w:rPr>
          <w:rFonts w:hint="eastAsia"/>
        </w:rPr>
      </w:pPr>
      <w:r>
        <w:rPr>
          <w:rFonts w:hint="eastAsia"/>
        </w:rPr>
        <w:t>&gt;OTU002408</w:t>
      </w:r>
    </w:p>
    <w:p w14:paraId="01AB0211">
      <w:pPr>
        <w:rPr>
          <w:rFonts w:hint="eastAsia"/>
        </w:rPr>
      </w:pPr>
      <w:r>
        <w:rPr>
          <w:rFonts w:hint="eastAsia"/>
        </w:rPr>
        <w:t>CCTACGGGAGGCTGCAGTCGAGAATTTTTCACAATGGGCGCAAGCCTGATGGAGCGACGCCGCGTGGGGGATGAATGGCTTCGGCCCGTAAACCCCTGTCATTTGTGAACAAACCTTTTGACCTAATACGTCGAAAGCTGATTGTAGCGAAAGAGGAAGGGACGGCTAACTCTGTGCCAGCAGCCGCGGTAATACAGAGGTCCCGAGCGTTGTTCGGATTCACTGGGCGTAAAGGGTGCGTAGGTGGTTGGGTAAGTCTGATGTGAAATCTCTGGGCTCAACCCAGAAACTGCATTGGATACTATTCGGCTAGAGGGTTGAAGGGGGGACTGGAATTCTCGGTGTAGCAGTGAAATGCGTAGATATCGAGAGGAACACCAGTGGCGAAAGCGAGTCCCTGGACAACTCCTGACACTGAGGCACGAAAGCTAGGGGAGCGAACGGGATTAGATACCCCAGTAGTCC</w:t>
      </w:r>
    </w:p>
    <w:p w14:paraId="08EF915E">
      <w:pPr>
        <w:rPr>
          <w:rFonts w:hint="eastAsia"/>
        </w:rPr>
      </w:pPr>
      <w:r>
        <w:rPr>
          <w:rFonts w:hint="eastAsia"/>
        </w:rPr>
        <w:t>&gt;OTU002409</w:t>
      </w:r>
    </w:p>
    <w:p w14:paraId="7A172D29">
      <w:pPr>
        <w:rPr>
          <w:rFonts w:hint="eastAsia"/>
        </w:rPr>
      </w:pPr>
      <w:r>
        <w:rPr>
          <w:rFonts w:hint="eastAsia"/>
        </w:rPr>
        <w:t>CCTACGGGTGGCTGCAGCAGGGAATCTTCCACAATGGACGAAAGTCTGATGGAGCAACGCCGCGTGCAGGATGACGGTCTTCGGATTGTAAACTGCTTTTATACGGGAAGATTATGACGGTACCGTATGAATAAGGACCGGCTAACTACGTGCCAGCAGCCGCGGTAATACGTAGGGTCCAAGCGTTATCCGGAATCACTGGGCGTAAAGCGTGCGTAGGTGGATGCTTGCGTGAGATGTGAAATCGTGTGGCTCAACCATATCAACTGCATCTCATACGGGGCGTCTAGAGGACGGCAGAGGCAAGTGGAATTAGCAGTGTAGCAGTGAAATGCGTAGAGATTGCTAGGAACACCAATGGCGAAGGCAGCTTGCTGGGCCACTCCTGACACTGAGGTACGAAAGCGTGGGGAGCGAACAGGATTAGATACCCCAGTAGTCC</w:t>
      </w:r>
    </w:p>
    <w:p w14:paraId="06895FD6">
      <w:pPr>
        <w:rPr>
          <w:rFonts w:hint="eastAsia"/>
        </w:rPr>
      </w:pPr>
      <w:r>
        <w:rPr>
          <w:rFonts w:hint="eastAsia"/>
        </w:rPr>
        <w:t>&gt;OTU002410</w:t>
      </w:r>
    </w:p>
    <w:p w14:paraId="42DA2FDD">
      <w:pPr>
        <w:rPr>
          <w:rFonts w:hint="eastAsia"/>
        </w:rPr>
      </w:pPr>
      <w:r>
        <w:rPr>
          <w:rFonts w:hint="eastAsia"/>
        </w:rPr>
        <w:t>CCTACGGGTGGCAGCAGTAGGGAATATTGCGCAATGGGCGACAGCCTGACGCAGCAACGCCGCGTGGAGGAAGACGGCCTTCGGGTTGTAAACTCCTTTTGTCGGGGAAGAGCGAGGACGGTACCCGGCGAAGAAGTCACGGCTAACTACGTGCCAGCAGCCGCGGTAAAACGTAGGTGGCAAGCGTTATCCGGATTTACTGGGCGTAAAGCGCTCGCAGGTGGCGCGGTAGGTCGGTGGTGAAATCTCCTGGCTCAACTGGGAGGGGGCCATCGAAACCGCTGGGCTTGAGGGTCTTAGAGGGACGGGGAATTCCCGGTGTAGTGGTAAAATGCGTTGATATCGGGAGGAACACCAGTGGCGAAGGCGCTGTCCTAGGGGACACCTGACACTGAGGAGCGAAAGCGTGGGGAGCGAACGGGATTAGATACCCTGGTAGTCC</w:t>
      </w:r>
    </w:p>
    <w:p w14:paraId="1227D3B7">
      <w:pPr>
        <w:rPr>
          <w:rFonts w:hint="eastAsia"/>
        </w:rPr>
      </w:pPr>
      <w:r>
        <w:rPr>
          <w:rFonts w:hint="eastAsia"/>
        </w:rPr>
        <w:t>&gt;OTU002411</w:t>
      </w:r>
    </w:p>
    <w:p w14:paraId="0A5F03F1">
      <w:pPr>
        <w:rPr>
          <w:rFonts w:hint="eastAsia"/>
        </w:rPr>
      </w:pPr>
      <w:r>
        <w:rPr>
          <w:rFonts w:hint="eastAsia"/>
        </w:rPr>
        <w:t>CCTACGGGTGGCTGCAGTGGGGAATTTTGGACAATGGGGGCAACCCTGATCCAGCGACGTCGCGTGGAGGACGAAGGTCTTCGGATTGTAAACTCCTTTTGAAGGGGATGAATGCCTTGGTGAAGAGCCAAGGGTGACAGTACTCTTCGAATAAGCCACGGCTAACTACGTGCCAGCAGCCGCGGTAATACGTAGGTGGCAAGCGTTACTCGGAATCACTAGGCGTAAAGCGCAGGTAGGCGGTTTGGTTAGTTTCTTGTGAAAGCTCCCGGCTTAACTGGGAGAGGCCAAGGAATACTGCCAGACTAGAGTGTGGTAGAGGAAGCTAGAATTCCCGGTGTAGCGGTGAAATGCGTAGATATCGGGAGGAATACCTATGGCGAAAGCAGGCTTCTGGGCCACCACTGACGCTGAGCTGCGAAAGCTAGGGGAGCAAACAGGATTAGATACCCCGGTAGTCC</w:t>
      </w:r>
    </w:p>
    <w:p w14:paraId="07E31A0E">
      <w:pPr>
        <w:rPr>
          <w:rFonts w:hint="eastAsia"/>
        </w:rPr>
      </w:pPr>
      <w:r>
        <w:rPr>
          <w:rFonts w:hint="eastAsia"/>
        </w:rPr>
        <w:t>&gt;OTU002412</w:t>
      </w:r>
    </w:p>
    <w:p w14:paraId="267D1AE7">
      <w:pPr>
        <w:rPr>
          <w:rFonts w:hint="eastAsia"/>
        </w:rPr>
      </w:pPr>
      <w:r>
        <w:rPr>
          <w:rFonts w:hint="eastAsia"/>
        </w:rPr>
        <w:t>CCTACGGGGGGCAGCAGTAGGGAATCTTCGGCAATGGGCGCAAGCCTGACCGAGCGATGCCGCGTGCGGGATGAAGGCCTTCGGGTTGTAAACCGCTGTCGTAGGGGAGGAAGGCTCCGTGAAGAACGGGGTTTGACCGATCCTAGGAGGAAGTGCAGGCTAACCTCGTGCCAGCAGCCGCGGTAAGACGAGGTGCACAAACGTTATTCGGAATTACTGGGCTTAAAGCGTGCGTAGGCGGCTTAGCAAGTCGGGTGTGAAAGCCCTCGGCTCAACCGAGGAATTGCGCCCGAAACTGCTGAGCTTGAGTGAGACAGAGGTGAGCGGAACTGATGGTGGAGCGGTGAAATGCGTTGATATCATCAGGAACACCGGTGGCGAAGGCGGCTCACTGGGTCTCTACTGACGCTGAGGTACGAAAGCCAGGGTAGCGAACGGGATTAGATACCCCTGTAGTCC</w:t>
      </w:r>
    </w:p>
    <w:p w14:paraId="3DCA5D88">
      <w:pPr>
        <w:rPr>
          <w:rFonts w:hint="eastAsia"/>
        </w:rPr>
      </w:pPr>
      <w:r>
        <w:rPr>
          <w:rFonts w:hint="eastAsia"/>
        </w:rPr>
        <w:t>&gt;OTU002413</w:t>
      </w:r>
    </w:p>
    <w:p w14:paraId="79C0DD18">
      <w:pPr>
        <w:rPr>
          <w:rFonts w:hint="eastAsia"/>
        </w:rPr>
      </w:pPr>
      <w:r>
        <w:rPr>
          <w:rFonts w:hint="eastAsia"/>
        </w:rPr>
        <w:t>CCTACGGGTGGCTGCAGTGGGGAATCTTGCGCAATGGGCGAAAGCCTGACGCAGCGACGCCGCGTGGGGGAGGAAGGGCTTCGGCTTGTAAACCCCTGTTGCCCGGGACGAATCCCGAGTTTCGACTCGGTTGACGGTACCGGGTGAGGAAGCCCCGGCTAACTCTGTGCCAGCAGCCGCGGTAATACGGAGGGTGCAAGCGTTATCCGGATTCACTGGGTTTAAAGGGTGCGTAGGAGGGTAGGTAAGTCAGTGGTGAAATCTCCGGGCTCAACTCGGAAACTGCCGTTGATACTATCTGTCTTGAATACCGTGGAGGTGAGCGGAATATGTCATGTAGCGGTGAAATGCTTAGATATGACATAGAACACCTATTGCGAAGGCAGCTTACTACGCATATATTGACGCTGAGGCACGAAAGCGTGGGGATCAAACAGGATTAGATACCCCAGTAGTCC</w:t>
      </w:r>
    </w:p>
    <w:p w14:paraId="3F9EE69E">
      <w:pPr>
        <w:rPr>
          <w:rFonts w:hint="eastAsia"/>
        </w:rPr>
      </w:pPr>
      <w:r>
        <w:rPr>
          <w:rFonts w:hint="eastAsia"/>
        </w:rPr>
        <w:t>&gt;OTU002414</w:t>
      </w:r>
    </w:p>
    <w:p w14:paraId="34573D84">
      <w:pPr>
        <w:rPr>
          <w:rFonts w:hint="eastAsia"/>
        </w:rPr>
      </w:pPr>
      <w:r>
        <w:rPr>
          <w:rFonts w:hint="eastAsia"/>
        </w:rPr>
        <w:t>CCTACGGGCGGCTGCAGTCGAGAATTTTTCTCAATGGGCGAAAGCCTGAAGGAGCGACGCCGCGTGGAGGATGAAGGTCTTCGGATTGTAAACTCCTGTCATGCGGGAACAATGCACGCGCGTTAACTGCGCGCGTGTTGATAGTACCGCAAGAGGAAGAGACGGCTAACTCTGTGCCAGCAGCCGCGGTAATACAGAGGTCTCAAGCGTTGTTCGGATTCATTGGGCGTAAAGGGTGCGTAGGCGGTGCCGTAAGTCAGGTGTGAAATCTCGGGGCTCAACCTCGAAACTGCACTTGATACTGCGGTGCTCGAGGACTGGAGAGGAGACTGGAATTCATGGTGTAGCAGTGAAATGCGTAGATATCATGAGGAAGGCCAGTGGCGAAGGCGGGTCTCTGGACAGTTCCTGACGCTGAGGCACGAAGGCCAGGGGAGCAAACGGGATTAGATACCCCTGTAGTCC</w:t>
      </w:r>
    </w:p>
    <w:p w14:paraId="09FDED5D">
      <w:pPr>
        <w:rPr>
          <w:rFonts w:hint="eastAsia"/>
        </w:rPr>
      </w:pPr>
      <w:r>
        <w:rPr>
          <w:rFonts w:hint="eastAsia"/>
        </w:rPr>
        <w:t>&gt;OTU002415</w:t>
      </w:r>
    </w:p>
    <w:p w14:paraId="6FAB4280">
      <w:pPr>
        <w:rPr>
          <w:rFonts w:hint="eastAsia"/>
        </w:rPr>
      </w:pPr>
      <w:r>
        <w:rPr>
          <w:rFonts w:hint="eastAsia"/>
        </w:rPr>
        <w:t>CCTACGGGTGGCTGCAGCAAGGAATCTTCGGCACTGGGCGCAAGCCTGACCGAGCAACGCCGCGTGGAGGACGACGGCCTTCGGGTTGTAAACTCCTTTCAGCGGGGACGAAACGGACGGTACCCGCAGAAGCAGCCCCGGCTAACTCTGTGCCAGCAGCCGCGGTAATACAGAGGGGGCAAGCGTTGTCCGGATTTACTGGGCGTACAGCGCGCGCAGGCGGTTGTGGACGTGCCGTGTGACAGCCCACTGCTCAACAGTGGCGGGCCACGGTAGACGCTATGACTGGAGGCAGGGAGAGGGATGTGGAATACCCGGTGGAGCGGTGAAATGCGTAGAGATCGGGTGGAACACCAGCGGCGAAGGCGGCATCCTGGTCCTGTACTGACGCTGAGGCGCGAGAGCGTGGGGAGCGAACCGGATTAGATACCCCGGTAGTCC</w:t>
      </w:r>
    </w:p>
    <w:p w14:paraId="2322B26C">
      <w:pPr>
        <w:rPr>
          <w:rFonts w:hint="eastAsia"/>
        </w:rPr>
      </w:pPr>
      <w:r>
        <w:rPr>
          <w:rFonts w:hint="eastAsia"/>
        </w:rPr>
        <w:t>&gt;OTU002416</w:t>
      </w:r>
    </w:p>
    <w:p w14:paraId="4D990EAB">
      <w:pPr>
        <w:rPr>
          <w:rFonts w:hint="eastAsia"/>
        </w:rPr>
      </w:pPr>
      <w:r>
        <w:rPr>
          <w:rFonts w:hint="eastAsia"/>
        </w:rPr>
        <w:t>CCTACGGGAGGCAGCAGTGGGGAATCTTGCCCAATGGGCGAAAGCCTGAGGCAGCAACGCCGCGTGCGGGATGAAGGCCCTTGGGTTGTAAACCGCTTTCAGCAGGGACGAAGATGACGGTACCTGCAGAAGAAGCCCCGGCCAACTACGTGCCAGCAGCCGCGGTAAGACGTAGGGGGCGAGCGTTGTCCGGATTTATTGGGCGTAAAGAGTTCGTAGGCGGCTCAACAAGTTGGGTGTGAAACCTCCAGGCTCAACCTGGAGACGCCACCCAAAACTGTTGTGGCTAGAGTCCGGTAGGGGAGCAGGGAATATCCGGTGTAGCGGTGAAATGCTTAGATATCGGGTGGAACACCAGTGGCGAAGGCGCTGCTCTGGGCCGGAACTGACGCTGAGGAACGAAAGCGTGGGGAGCAAACAGGATTAGATACCCGAGTAGTCC</w:t>
      </w:r>
    </w:p>
    <w:p w14:paraId="18E0047C">
      <w:pPr>
        <w:rPr>
          <w:rFonts w:hint="eastAsia"/>
        </w:rPr>
      </w:pPr>
      <w:r>
        <w:rPr>
          <w:rFonts w:hint="eastAsia"/>
        </w:rPr>
        <w:t>&gt;OTU002417</w:t>
      </w:r>
    </w:p>
    <w:p w14:paraId="54D64A73">
      <w:pPr>
        <w:rPr>
          <w:rFonts w:hint="eastAsia"/>
        </w:rPr>
      </w:pPr>
      <w:r>
        <w:rPr>
          <w:rFonts w:hint="eastAsia"/>
        </w:rPr>
        <w:t>CCTACGGGTGGCAGCAGTAAGGAATCTTCCACAATGGACGAAAGTCTGATGGAGCAACGCCGCGTGCAGGATGACGGCCTTCGGGTTGTAAACTGCTTTTATATGGGAAGATTATGACGGTACCATATGAATAAGGACCGGCTAACTACGTGCCAGCAGCCGCGGTAATACGTAGGGTCCAAGCGTTATCCGGAATCACTGGGCGTAAAGCGTGCGTAGGTGGCGTGTTAAGTGAGATGTTAAATCGTGGGGCTCAACCCTGTCGTTGCATCTCATACTGGCATGCTAGAGGACAGCAGAGGCAAGTGGAATTTGTAGTGTAGCAGTGAAATGCGTAGATATTACAAGGAACACCAATGGCGAAGGCAGCTTGCTGGGCTACTCCTGACACTGAGGTACGAAAGCGTGGGGAGCGAACAGGATTAGATACCCCAGTAGTCC</w:t>
      </w:r>
    </w:p>
    <w:p w14:paraId="3FFF129B">
      <w:pPr>
        <w:rPr>
          <w:rFonts w:hint="eastAsia"/>
        </w:rPr>
      </w:pPr>
      <w:r>
        <w:rPr>
          <w:rFonts w:hint="eastAsia"/>
        </w:rPr>
        <w:t>&gt;OTU002418</w:t>
      </w:r>
    </w:p>
    <w:p w14:paraId="63E5D9B6">
      <w:pPr>
        <w:rPr>
          <w:rFonts w:hint="eastAsia"/>
        </w:rPr>
      </w:pPr>
      <w:r>
        <w:rPr>
          <w:rFonts w:hint="eastAsia"/>
        </w:rPr>
        <w:t>CCTACGGGTGGCAGCAGTGGGGGATATTGCGCAATGGGCGAAAGCCTGACGCAGCGACGCCGCGTGGGTGATGAAGGCCTTCGGGTCGTAAAGCCCTGTCGAGGGGAACGAAACGGCTCCGACCTAACACGTCGGAGCCCTGACGGTACCCCTAAAGGAAGCACCGGCTAACTCCGTGCCAGCAGCCGCGGTAATACGGAGGGTGCAAGCGTTGTTCGGAATCACTGGGCGTAAAGGGCGTGTAGGCGGCCGGCTAAGTCTGATGTGAAAGCCCGGGGCTCACCCCCGGAAGGGCATTGGATACTGGCAGGCTCGAGTCCCGGAGAGGAGGGTGGAATTCCTGGTGTAGCGGTGAAATGCGTAGATATCAGGAGGAACACCGGTGGCGAAGGCGTCCCTCTGGACGGTGACTGACGCTGAGACGCGAAAGCGTGGGGAGCAAACGGGATTAGATACCCCGGTAGTCC</w:t>
      </w:r>
    </w:p>
    <w:p w14:paraId="78D9C9A8">
      <w:pPr>
        <w:rPr>
          <w:rFonts w:hint="eastAsia"/>
        </w:rPr>
      </w:pPr>
      <w:r>
        <w:rPr>
          <w:rFonts w:hint="eastAsia"/>
        </w:rPr>
        <w:t>&gt;OTU002419</w:t>
      </w:r>
    </w:p>
    <w:p w14:paraId="1190713B">
      <w:pPr>
        <w:rPr>
          <w:rFonts w:hint="eastAsia"/>
        </w:rPr>
      </w:pPr>
      <w:r>
        <w:rPr>
          <w:rFonts w:hint="eastAsia"/>
        </w:rPr>
        <w:t>CCTACGGGGGGCAGCAGTGAGGAATATTGCGCAATGGAGGCAACTCTGACGCAGCCATGCCGCGTGCAGGAAGACGGCCCTACGGGTTGTAAACTGCTTTTAACCGGGAAGAAACCCCTTTACGTGTAGAGGGTTGACGGTACCGGAGGAATAAGCACCGGCTAACTTCGTGCCAGCAGCCGCGGTAATACGAAGGGTGCAAGCGTTATCCGGATTCATTGGGTTTAAAGGGTGCGTAGGCGGGGCGATAAGTCAGTGGTGAAATCCTGCAGCTTAACTGTAGAATTGCCATTGATACTGCCGCTCTTGAGTACGCTCGACGTAGGCGGAATGTGCCGTGTAGCGGTGAAATGCTTAGATATGGCACAGAACACCGATAGTGAAGACAGCTTACGAGGGCGAAACTGACGCTGAGGCACGAAAGCGTGGGGATCGAACAGGATTAGATACCCTTGTAGTCC</w:t>
      </w:r>
    </w:p>
    <w:p w14:paraId="2E8D22FB">
      <w:pPr>
        <w:rPr>
          <w:rFonts w:hint="eastAsia"/>
        </w:rPr>
      </w:pPr>
      <w:r>
        <w:rPr>
          <w:rFonts w:hint="eastAsia"/>
        </w:rPr>
        <w:t>&gt;OTU002420</w:t>
      </w:r>
    </w:p>
    <w:p w14:paraId="71DCF3A3">
      <w:pPr>
        <w:rPr>
          <w:rFonts w:hint="eastAsia"/>
        </w:rPr>
      </w:pPr>
      <w:r>
        <w:rPr>
          <w:rFonts w:hint="eastAsia"/>
        </w:rPr>
        <w:t>CCTACGGGTGGCTGCAGTAACGAATATTGGGCAATGGGCGCAAGCCTGACCCAGCAATGCCGCGTGCAGGAGGAAGCCCTTCGGGGTGTAAACTGCTGTCAGGACCCAGCAAGCAACGGAGGTTAACAGCCTTCGAAGTTGAGCAGGTCCAAAGGAAGCCTCGGCTAACTCTGTGCCAGCAGCCGCGGTAAGACAGAGGAGGCAAGCGTTGTTCGGAATCACTGGGCTTAAAGCGGGTGTAGGCGGCCGCGCAAGTGTTTTGTGAAATCCCACGGCTCAACCGTGGAATCGCTGGGCAAACTGCGTGGCTTGAGGTCGGTAGAGGCGCCTGGAACTCTAGGTGGAGCGGTGAAATGCGTAGATATCTAGAGGAACGCCGGAGGCGAAAGCGGGGCGCTGGGCCGAATCTGACGCTGAGACCCGAAAGCGTGGGGAGCAAACAGGATTAGATACCCTAGTAGTCC</w:t>
      </w:r>
    </w:p>
    <w:p w14:paraId="491C9267">
      <w:pPr>
        <w:rPr>
          <w:rFonts w:hint="eastAsia"/>
        </w:rPr>
      </w:pPr>
      <w:r>
        <w:rPr>
          <w:rFonts w:hint="eastAsia"/>
        </w:rPr>
        <w:t>&gt;OTU002421</w:t>
      </w:r>
    </w:p>
    <w:p w14:paraId="06AE9812">
      <w:pPr>
        <w:rPr>
          <w:rFonts w:hint="eastAsia"/>
        </w:rPr>
      </w:pPr>
      <w:r>
        <w:rPr>
          <w:rFonts w:hint="eastAsia"/>
        </w:rPr>
        <w:t>CCTACGGGAGGCTGCAGCTAGGAATATTGGGAATGGGCGAAAGCCTGACCCAGCAACGCCGCGTGGGCGATGAAGGCCTTCGGGTCGTAAAGCCCTTTTGTGGGGGAAGATGATGACGGTACCCCACGAATAAGCCACGGCTAACTACGTGCCAGCAGCCGCGGTAATACGTAGGTGGCAAGCGTTGTCCGGATTTACTGGGCGTAAAGGGCGCGCAGGCGGTTCGTTAAGTTCGAGGTGAAAGCTCCCGGCTCAACTGGGAGAGGTCCCCGGATACTGGCGGACTTGAGGGAGGCAGAGGAAAGTGGAATTCCCGGTGTAGTGGTGATATGCGTAGATATCGGGAGGAACACCAGTGGCGAAGGCGGCTTTCTGGGCCTTACCTGACGCTGAGGCGCGAAAGCGTGGGGAGCGAACCGGATTAGATACCCGAGTAGTCC</w:t>
      </w:r>
    </w:p>
    <w:p w14:paraId="7DAE6E7D">
      <w:pPr>
        <w:rPr>
          <w:rFonts w:hint="eastAsia"/>
        </w:rPr>
      </w:pPr>
      <w:r>
        <w:rPr>
          <w:rFonts w:hint="eastAsia"/>
        </w:rPr>
        <w:t>&gt;OTU002422</w:t>
      </w:r>
    </w:p>
    <w:p w14:paraId="2240606E">
      <w:pPr>
        <w:rPr>
          <w:rFonts w:hint="eastAsia"/>
        </w:rPr>
      </w:pPr>
      <w:r>
        <w:rPr>
          <w:rFonts w:hint="eastAsia"/>
        </w:rPr>
        <w:t>CCTACGGGTGGCAGCAGTCGGGAATTTTGCACAATGGCCGAAAGGCTGATGCAGCAACGCCGCGTGAGTGATGAAGGCCTTCGGGTTGTAAAGCTCTGTTGCCCGTGACGAAAGGCTCGCTCAGGAAATGGGGCGAGTTTGACGGTAGCGGGAGAGGAAGCCCCGGCTAACTACGTGCCAGCAGCCGCGGTAATACGTAGGGGGCAAGCGTTGTCCGGATTTATTGGGCGTAAAGGGCGTGTAGGCGGCCTGGTAAGTCGGGGGTGAAAACTCAGGGCTCAACCCTGAGACTGCCTTCGATACTGCTGGGCTTGAGTGCTCTAGAGGGTAGTGGAATTGCCGGTGTAGCAGTGAAATGCGTAGAGATCGGCAGGAACACCAGTGGCGAAGGCGACTGCCTGGGGAGTAACTGACGCTGAGGCGCGAAAGCTGGGGGAGCAAACGGGATTAGATACCCCAGTAGTCC</w:t>
      </w:r>
    </w:p>
    <w:p w14:paraId="30DE92F0">
      <w:pPr>
        <w:rPr>
          <w:rFonts w:hint="eastAsia"/>
        </w:rPr>
      </w:pPr>
      <w:r>
        <w:rPr>
          <w:rFonts w:hint="eastAsia"/>
        </w:rPr>
        <w:t>&gt;OTU002423</w:t>
      </w:r>
    </w:p>
    <w:p w14:paraId="2CC2666D">
      <w:pPr>
        <w:rPr>
          <w:rFonts w:hint="eastAsia"/>
        </w:rPr>
      </w:pPr>
      <w:r>
        <w:rPr>
          <w:rFonts w:hint="eastAsia"/>
        </w:rPr>
        <w:t>CCTACGGGGGGCTGCAGTCGAGAATCTTCGGCAATGGGCGCAAGCCTGACCGAGCGACGCCGCGTGCGGGATGACGGCCTTCGGGTTGTAAACCGCTGTCAGGGGGGATGAAATTCCAGAGGGCTATCCCTTTGGATTGACAGAGCCCCAGAGGAAGCGCGGGCTAAGTTCGTGCCAGCAGCCGCGGTAATACGAACTGCGCGAACGTTATTCGGAATCACTGGGCTTACAGGGTGCGTAGGCGGTCTGTTAAGCAGGGTGTGAAATCCCTCGGCTCAACCGAGGAACAGCGCTCTGAACTGACAGGCTTGAGTATGCTAGGGGTGTGCGGAACTTCCGGTGGAGCGGTGAAATGTGTTGATATCGGAAGGAACACCGGTGGCGAAAGCGGCACACTGGGGCATTACTGACGCTGAGGCACGAAAGCCAGGGGAGCGAACGGGATTAGATACCCCAGTAGTCC</w:t>
      </w:r>
    </w:p>
    <w:p w14:paraId="51859F74">
      <w:pPr>
        <w:rPr>
          <w:rFonts w:hint="eastAsia"/>
        </w:rPr>
      </w:pPr>
      <w:r>
        <w:rPr>
          <w:rFonts w:hint="eastAsia"/>
        </w:rPr>
        <w:t>&gt;OTU002424</w:t>
      </w:r>
    </w:p>
    <w:p w14:paraId="7E3CF757">
      <w:pPr>
        <w:rPr>
          <w:rFonts w:hint="eastAsia"/>
        </w:rPr>
      </w:pPr>
      <w:r>
        <w:rPr>
          <w:rFonts w:hint="eastAsia"/>
        </w:rPr>
        <w:t>CCTACGGGAGGCTGCAGTGGGGAATCTTGCACAATGGGCGGAAGCCTGATGCAGCGACGCCGCGTGAGGGATGACGGCCTTCGGGTTGTAAACCTCTTTCGGCAGGGAACAAGCCGCGTTCTTTTGGCGTGGTGAGGGTACCTGTGGAAGAAGCACCGGCTAACTACGTGCCAGCAGCCGCGGTAATACGTAGGGTGCGAGCGTTGTCCGGAATTATTGGGCGTAAAGAGCTCGTAGGCGGCGTGTCGCGTCGGTTGTGAAAGCCCGGGGCTTAACTCCGGGTCTGCAGTCGATACGGGCATGCTGGAGTTCGGCAGGGGAGACTGGAATTCCTGGTGTAGCGGTGAAATGCGCAGATATCAGGAGGAACACCGGTGGCGAAGGCGGGTCTCTGGGCCGATACTGACGCTGAGGAGCGAAAGCGTGGGGAGCGAACAGGATTAGATACCCTAGTAGTCC</w:t>
      </w:r>
    </w:p>
    <w:p w14:paraId="26B2602D">
      <w:pPr>
        <w:rPr>
          <w:rFonts w:hint="eastAsia"/>
        </w:rPr>
      </w:pPr>
      <w:r>
        <w:rPr>
          <w:rFonts w:hint="eastAsia"/>
        </w:rPr>
        <w:t>&gt;OTU002425</w:t>
      </w:r>
    </w:p>
    <w:p w14:paraId="6D75F8DD">
      <w:pPr>
        <w:rPr>
          <w:rFonts w:hint="eastAsia"/>
        </w:rPr>
      </w:pPr>
      <w:r>
        <w:rPr>
          <w:rFonts w:hint="eastAsia"/>
        </w:rPr>
        <w:t>CCTACGGGGGGCAGCAGTAAGGAATATTGGTCAATGGACGCAAGTCTGAACCAGCCATGCCGCGTGCAGGATGACTGCCCTATGGGTTGTAAACTGCTTTTATACGGGAAGAAACCCCTCTACGTGTAGAGGGCTGACGGTACTGTAAGAATAAGGACCGGCTAACTTCGTGCCAGCAGCCGCGGTAATACGAAGGGTCCAAGCGTTATCCGGATTTATTGGGTTTAAAGGGTGCGTAGGCGGCTTATTAAGTCAGTGGTGAAAGCCTGCAGCTTAACTGCAGAACTGCCATTGATACTGATGAGCTTGAGTATAGTTGAGGTTGGCGGAATGTGTCATGTAGCGGTGAAATGCTTAGATATGACACAGAACACCGATTGCGAAGGCAGCTAGCTAAGCTATAACTGACGCTGATGCACGAAAGCGTGGGGAGCAAACAGGATTAGATACCCTAGTAGTCC</w:t>
      </w:r>
    </w:p>
    <w:p w14:paraId="47CE112C">
      <w:pPr>
        <w:rPr>
          <w:rFonts w:hint="eastAsia"/>
        </w:rPr>
      </w:pPr>
      <w:r>
        <w:rPr>
          <w:rFonts w:hint="eastAsia"/>
        </w:rPr>
        <w:t>&gt;OTU002426</w:t>
      </w:r>
    </w:p>
    <w:p w14:paraId="51F171BA">
      <w:pPr>
        <w:rPr>
          <w:rFonts w:hint="eastAsia"/>
        </w:rPr>
      </w:pPr>
      <w:r>
        <w:rPr>
          <w:rFonts w:hint="eastAsia"/>
        </w:rPr>
        <w:t>CCTACGGGCGGCTGCAGTCGAGAATCTTCTGCAATGGGCGCAAGCCTGACAGAGCGACGCCGCGTGGAGGACGAAGGCCCTCGGGTTGTAAACTCCTGTCACATGTTATGAACCGCATGGGTTACACCCATGTCTGACAAAAGCATGAGAGGAAGTCACGGCTAACTTCGTGCCAGCAGCCGCGGTAAGACGAAGGTGGCTAGCGTTATTCGGATTTACTGGGCATAAAGCGCGCGTAGGCGGCTTGGCAAGTCGGAGGTGAAAGCCTGCAGCTCAACTGCGGTGTGCCTCCGAAACTGCCGAGCTTGAGTGCGGGAGGGGTGATTGGAACTCCAGGTGTAGCGGTGAAATGCGTAGATATCTGGAGGAACACCAGAGGCGAAGGCGAATCACTGGACCGCAACTGACGCTGAGGCGCGAAAGCTAGGGGAGCAAACAGGATTAGATACCCCAGTAGTCC</w:t>
      </w:r>
    </w:p>
    <w:p w14:paraId="3885C72E">
      <w:pPr>
        <w:rPr>
          <w:rFonts w:hint="eastAsia"/>
        </w:rPr>
      </w:pPr>
      <w:r>
        <w:rPr>
          <w:rFonts w:hint="eastAsia"/>
        </w:rPr>
        <w:t>&gt;OTU002427</w:t>
      </w:r>
    </w:p>
    <w:p w14:paraId="15A6ECFE">
      <w:pPr>
        <w:rPr>
          <w:rFonts w:hint="eastAsia"/>
        </w:rPr>
      </w:pPr>
      <w:r>
        <w:rPr>
          <w:rFonts w:hint="eastAsia"/>
        </w:rPr>
        <w:t>CCTACGGGCGGCTGCAGCGAGGAATCTTCCACAATGGGCGCAAGCCCGATGGAGCAACGCCGCGTGGAGGACGACGGCCTTCGGGTTGTAAACTCCTTTCGGAAGGGATGAAACGGACAGTACCTTCAGAAGAAGCCCCGGCTAACTACGTGCCAGCAGCCGCGGTAATACGTAGGGGGCAAGCGTTGTCCGGATTTACTGGGCGTAAAGCGCACGTAGGCGGCTTTGTAAGTTAGAGGTGAAAGCCCGGGGCTCAACTCCGGAATTGCCTTTAAGACTGCATCGCTAGAATTGTGGAGAGGTAAGTGGAATTCCGAGTGTAGAGGTGAAATTCGTAGATATTCGGAAGAACACCAGTGGCGAAGGCGACTTACTGGACACATATTGACGCTGAGGTGCGAAAGCGTGGGGAGCAAACAGGATTAGATACCCCAGTAGTCC</w:t>
      </w:r>
    </w:p>
    <w:p w14:paraId="7A0080A9">
      <w:pPr>
        <w:rPr>
          <w:rFonts w:hint="eastAsia"/>
        </w:rPr>
      </w:pPr>
      <w:r>
        <w:rPr>
          <w:rFonts w:hint="eastAsia"/>
        </w:rPr>
        <w:t>&gt;OTU002428</w:t>
      </w:r>
    </w:p>
    <w:p w14:paraId="1200B57B">
      <w:pPr>
        <w:rPr>
          <w:rFonts w:hint="eastAsia"/>
        </w:rPr>
      </w:pPr>
      <w:r>
        <w:rPr>
          <w:rFonts w:hint="eastAsia"/>
        </w:rPr>
        <w:t>CCTACGGGGGGCTGCAGTGGGGAATCTTGCGCAATGGCCGAAAGGCTGACGCAGCGACGCCGCGTGGAGGATGACGCCCCTCGGGGTGTAAACTCCTGTTGCCCGGGACGAACATCCCCTCTCCAGGGGACTGACGGTACCGGGTGAGGAAGCACCGGCTAACTCCGTGCCAGCAGCCGCGGTAATACGGAGGGTGCGAGCGTTGTCCGGAATCACTGGGCGTAAAGGGCGCGTAGGCGGCGGCGCAAGCGTGGGGTGAAAGTCCGGGGCTCAACCCCGGATCGGCCTCGCGGACTGCGTCGCTCGAGCACTGTAGAGGCGGGTGGAATTCCGGGTGTAGCGGTGGAATGCGTAGAGATCCGGAAGAACACCGGTGGCGAAGGCGGCCCGCTGGGCAGTGGCTGACGCTGAGGCGCGACAGCGTGGGGAGCAAACAGGATTAGATACCCCTGTAGTCC</w:t>
      </w:r>
    </w:p>
    <w:p w14:paraId="1D888F7F">
      <w:pPr>
        <w:rPr>
          <w:rFonts w:hint="eastAsia"/>
        </w:rPr>
      </w:pPr>
      <w:r>
        <w:rPr>
          <w:rFonts w:hint="eastAsia"/>
        </w:rPr>
        <w:t>&gt;OTU002429</w:t>
      </w:r>
    </w:p>
    <w:p w14:paraId="68080E85">
      <w:pPr>
        <w:rPr>
          <w:rFonts w:hint="eastAsia"/>
        </w:rPr>
      </w:pPr>
      <w:r>
        <w:rPr>
          <w:rFonts w:hint="eastAsia"/>
        </w:rPr>
        <w:t>CCTACGGGGGGCTGCAGTAAGGGATATTGCGCAATGGGCGAAAGCCTGACGCAGCAACGCCGCGTGCCCGATGAAGGCCTTCGGGTCGTAAAGGGCTTTTAGAGCTGAAGAGCAAGGACGGTAAGCTCTGAATAAGTGTCGGCTAACTACGTGCCAGCAGCCGCGGTAAAACGTAGGACGCAAGCGTTATCCGGAGTTACTGGGCGTAAAGGGCAGGCAGGCGGGTCGATAAGTCGGATGTGAAATCTCCCTGGCTTAACCGGGAGAGTGCATTTGAGACTGTCAACCTGGAGGGCAGCAGAGGAGCGTGGAATTCCGGGTGGAGTGGTGAAATGCGTAGAGATCCGGAGGAACACCAGAGGCGAAAGCGGCGCTCTGGGCTGCACCTGACGCTGAACTGCGAAAGCCAGGGGAGCGAACGGGATTAGATACCCGTGTAGTCC</w:t>
      </w:r>
    </w:p>
    <w:p w14:paraId="5F65C571">
      <w:pPr>
        <w:rPr>
          <w:rFonts w:hint="eastAsia"/>
        </w:rPr>
      </w:pPr>
      <w:r>
        <w:rPr>
          <w:rFonts w:hint="eastAsia"/>
        </w:rPr>
        <w:t>&gt;OTU002430</w:t>
      </w:r>
    </w:p>
    <w:p w14:paraId="528734C7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TCCGGCTAACTCCGTGCCAGCAGCCGCGGTAATACGGAGGGTGCGAGCGTTGTCCGGAATTATTGGGCGTAAAGAGCTCGTAGGCGGTTTGTCGCGTCTATCGTGAAAACTGGAGGCTTAACTTTCAGCGTGCGGTGGATACGGGCAGACTTGAGTTCGGTAGGGGAGACTGGAATTCCTGGTGTAGCGGTGAAATGCGCAGATATCAGGAGGAACACCGGTGGCGAAGGCGGGTCTCTGGGCCGATACTGACGCTGAGGAGCGAAAGCGTGGGGAGCGAACAGGATTAGATACCCTTGTAGTCC</w:t>
      </w:r>
    </w:p>
    <w:p w14:paraId="6D8D8C40">
      <w:pPr>
        <w:rPr>
          <w:rFonts w:hint="eastAsia"/>
        </w:rPr>
      </w:pPr>
      <w:r>
        <w:rPr>
          <w:rFonts w:hint="eastAsia"/>
        </w:rPr>
        <w:t>&gt;OTU002431</w:t>
      </w:r>
    </w:p>
    <w:p w14:paraId="09BA903A">
      <w:pPr>
        <w:rPr>
          <w:rFonts w:hint="eastAsia"/>
        </w:rPr>
      </w:pPr>
      <w:r>
        <w:rPr>
          <w:rFonts w:hint="eastAsia"/>
        </w:rPr>
        <w:t>CCTACGGGGGGCTGCAGTAGGGAATCTTGCGCAATGGGCGAAAGCCTGACGCAGCGACACCGCGTGGGGGATGAAGGCCTTCGGGTTGTAAACCCCTTTCATGAGGGAAGAACACTGACCTAACCTCAGGAAGAAGCACCGGCTAACTCCGTGCCAGCAGCTGCGGTAATACGGAGAGTGCAAACGTTGTTCGGATTCACTGGGCGTAAAGGGCACGTAGGCGGCTCGGCAAATCGGTCGTGGAATCTCGACGCTTACCGTCGAAACGGCGGCCGAAAATACCGGGCTCGAGGGCGTGAGGGGTCACTGGAACTCCTGGTGAAGCGGTGAAATGCGTAGATATCAGGAGGAACGCCGGAGGCGAAAGCGAGTGACTGGCGCGTTCCTGACGCTGAGGTGCGAAAGCTAGGGGAGCAAACAGGATTAGATACCCCGGTAGTCC</w:t>
      </w:r>
    </w:p>
    <w:p w14:paraId="2BA7639B">
      <w:pPr>
        <w:rPr>
          <w:rFonts w:hint="eastAsia"/>
        </w:rPr>
      </w:pPr>
      <w:r>
        <w:rPr>
          <w:rFonts w:hint="eastAsia"/>
        </w:rPr>
        <w:t>&gt;OTU002432</w:t>
      </w:r>
    </w:p>
    <w:p w14:paraId="76DDD6EE">
      <w:pPr>
        <w:rPr>
          <w:rFonts w:hint="eastAsia"/>
        </w:rPr>
      </w:pPr>
      <w:r>
        <w:rPr>
          <w:rFonts w:hint="eastAsia"/>
        </w:rPr>
        <w:t>CCTACGGGGGGCTGCAGTGGGGAATCTTGCCCAATGGGCGCAAGCCTGACTCAGCAACGCCGCGTGGATGAAGAAGGCCTTCGGGTTGTAAAATCCTTTTCTGGGGGAAGATGATGACGGTACCCCAGGAATAAGTTCCGGCTAACTACGTGCCAGCAGCCGCGGTAAAACGTAGGGGACGAGCGTTATCCGGATTTACTGGGCGTAAAGCGCATGTAGGTGGCGCGGCAAGTTGGACGTGAAAGCTCCCGGCTTAACTGGGAGAGGTCGTACAAAACTGCCGCGCTTGAGGTTGGAAGAGGAGAGCGGAATTCCCGGTGTAGTGGTGGAATGCGTAGATATCGGGAGGAACACCAGTGGCGAAAGCGGCTCTCTGGTTCAATACTGACACTGAGATGCGAAAGCGTGGGGAGCGAACGGGATTAGATACCCCTGTAGTCC</w:t>
      </w:r>
    </w:p>
    <w:p w14:paraId="53DE5C88">
      <w:pPr>
        <w:rPr>
          <w:rFonts w:hint="eastAsia"/>
        </w:rPr>
      </w:pPr>
      <w:r>
        <w:rPr>
          <w:rFonts w:hint="eastAsia"/>
        </w:rPr>
        <w:t>&gt;OTU002433</w:t>
      </w:r>
    </w:p>
    <w:p w14:paraId="52FE1566">
      <w:pPr>
        <w:rPr>
          <w:rFonts w:hint="eastAsia"/>
        </w:rPr>
      </w:pPr>
      <w:r>
        <w:rPr>
          <w:rFonts w:hint="eastAsia"/>
        </w:rPr>
        <w:t>CCTACGGGCGGCAGCAGTGGGGAATCTTGCGCAATGGGCGAAAGCCTGACGCAGCCACGCCGCGTGAGCGATGAAGGCCTTCGGGTCGTAAAGCTCTGTGGAGGGAGAAGAACAAGCCAGTGAAGAGCTGGCCCTGACGGTATCCCTTTAGCAAGCACCGGCTAACTCCGTGCCAGCAGCCGCGGTAATACGGAGGGTGCAAACGTTGCTCGGAATCATTGGGCGTAAAGCGCACGTAGGCGGCCAACCAAGTTGGATGTGAAAGCCCTGGGCTCAACCCAGGACGTGCACCCAAAACTGGCTGGCTTGAGTCCCGGAGGGGGCCAGAGAATTCCCGGTGTAGAGGTGAAATTCGTAGAGATCGGGAGGAATACCAGTGGCGAAGGCGCTGGTCTGGCCGGGCACTGACGCTGAGGTGCGAAAGCGTGGGGAGCAAACAGGATTAGATACCCGTGTAGTCC</w:t>
      </w:r>
    </w:p>
    <w:p w14:paraId="59B30783">
      <w:pPr>
        <w:rPr>
          <w:rFonts w:hint="eastAsia"/>
        </w:rPr>
      </w:pPr>
      <w:r>
        <w:rPr>
          <w:rFonts w:hint="eastAsia"/>
        </w:rPr>
        <w:t>&gt;OTU002434</w:t>
      </w:r>
    </w:p>
    <w:p w14:paraId="69C31C8E">
      <w:pPr>
        <w:rPr>
          <w:rFonts w:hint="eastAsia"/>
        </w:rPr>
      </w:pPr>
      <w:r>
        <w:rPr>
          <w:rFonts w:hint="eastAsia"/>
        </w:rPr>
        <w:t>CCTACGGGGGGCTGCAGTAAGGAATATTGGTCAATGGGCGGAAGCCTGAACCAGCCATGCCGCGTGCAGGAAGACTGCCCTATGGGTTGTAAACTGCTTTTGTCGGGGAATAAACCTATCTACGTGTAGATAGCTGAATGTACTCGAAGAATAAGGATCGGCTAACTCCGTGCCAGCAGCCGCGGTAATACGGAGGATCCAAGCGTTATCCGGATTTATTGGGTTTAAAGGGTGCGTAGGCGGCTTATTAAGTCAGGGGTGAAAGACGGTGGCTCAACCATCGCAGTGCCTTTGATACTGATAAGCTTGAATAAACCTGAGGTAGGCGGAATGTGACAAGTAGCGGTGAAATGCATAGATATGTCACAGAACACCAATTGCGAAGGCAGCTTACTAAAGTTTAATTGACGCTGAGGCACGAAAGCGTGGGGATCAAACAGGATTAGATACCCCTGTAGTCC</w:t>
      </w:r>
    </w:p>
    <w:p w14:paraId="6129DEA5">
      <w:pPr>
        <w:rPr>
          <w:rFonts w:hint="eastAsia"/>
        </w:rPr>
      </w:pPr>
      <w:r>
        <w:rPr>
          <w:rFonts w:hint="eastAsia"/>
        </w:rPr>
        <w:t>&gt;OTU002435</w:t>
      </w:r>
    </w:p>
    <w:p w14:paraId="60FEADC4">
      <w:pPr>
        <w:rPr>
          <w:rFonts w:hint="eastAsia"/>
        </w:rPr>
      </w:pPr>
      <w:r>
        <w:rPr>
          <w:rFonts w:hint="eastAsia"/>
        </w:rPr>
        <w:t>CCTACGGGAGGCAGCAGTCGGGAATATTGCCCAATGCGCGAAAGCGTGAGGCAGCAACGCCGCGTGCGCGATGAAGGCCTTCGGGTCGTAAAGCGCTTTTCGGTGGGATGAGGAAGGACAGTACCACCGGAATAAGGGACGGCTAACTACGTGCCAGCAGCCGCGGTAAAACGTAGGTCCCGAGCGTTATCCGGATTTACTGGGCGTAAAGCGTGTTCAGGCGGCTCAGCAAGTCGGGCATGAAATCTCTCGGCTCAACCGGGAGAGGCTGTCCGATACTGCTGGGCTGGAGGGCAGTAGAGGGTGGTGGAATTCCGGGTGTAGTGGTGAAATGCGTAGAGATCCGGAGGAACACCAGTGGCGAAGGCGGCCACCTGGACTGTACCTGACGCTCAAACACGAAAGCTAGGGGAGCGAACGGGATTAGATACCCTAGTAGTCC</w:t>
      </w:r>
    </w:p>
    <w:p w14:paraId="2429AE42">
      <w:pPr>
        <w:rPr>
          <w:rFonts w:hint="eastAsia"/>
        </w:rPr>
      </w:pPr>
      <w:r>
        <w:rPr>
          <w:rFonts w:hint="eastAsia"/>
        </w:rPr>
        <w:t>&gt;OTU002436</w:t>
      </w:r>
    </w:p>
    <w:p w14:paraId="1B70C56E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CTAGGGAAGATAATGACGGTACCTAGATAAGAAGCCCCGGCTAACTTCGTGCCAGCAGCCGCGGTAATACGAAGGGGGCTAGCGTTGTTCGGAATTACTGGGCGTAAAGCGCACGTAGGCGGACCGATTAGTCAGAGGTGAAATCCCAGAGCTTAACTCTGGAACTGCCTTTGATACTGCCGGTCTTGAGGATGAGAGAGGTGAGTGGAACTGCGAGTGTAGAGGTGAAATTCGTAGATATTCGCAAGAACACCAGTGGCGAAGGCGGCTTACTGGTCCGGATCTGACGCTGAGGCGCGAAAGCGTGGGGAGCAAACAGGATTAGATACCCCTGTAGTCC</w:t>
      </w:r>
    </w:p>
    <w:p w14:paraId="6618027C">
      <w:pPr>
        <w:rPr>
          <w:rFonts w:hint="eastAsia"/>
        </w:rPr>
      </w:pPr>
      <w:r>
        <w:rPr>
          <w:rFonts w:hint="eastAsia"/>
        </w:rPr>
        <w:t>&gt;OTU002437</w:t>
      </w:r>
    </w:p>
    <w:p w14:paraId="10CDFA2A">
      <w:pPr>
        <w:rPr>
          <w:rFonts w:hint="eastAsia"/>
        </w:rPr>
      </w:pPr>
      <w:r>
        <w:rPr>
          <w:rFonts w:hint="eastAsia"/>
        </w:rPr>
        <w:t>CCTACGGGAGGCAGCAGTAGGGAATATTGGGCAATGGCGGAAACGCTGACCCAGCCATGCCGCGTGCCGGATGAAGGCCTTCTGGGTTGTAAACGGCTTTTACCAGGGAAGAAAACACTCTTGCGAGAGGAACTGACGGTACCTGGTGAATAAGCACCGGCTAACTCCGTGCCAGCAGCCGCGGTAATACGGAGGGTGCAAGCGTTGTCCGGATTTATTGGGTTTAAAGGGTGCGTAGGCGGCTTGGTAAGTCCGTGGTGAAAGCCAACAGCTCAACTGTTGAACTGCCATGGATACTGCCAGGCTTGAGTACAGACGAGGTAGGCGGAATGGATAGTGTAGCGGTGAAATGCATAGATACTATCCAGAACCCCGATTGCGTAGGCAGCTTACTAGGCTGTAACTGACGCTGAGGCACGAAAGCGTGGGGAGCGAACAGGATTAGATACCCTAGTAGTCC</w:t>
      </w:r>
    </w:p>
    <w:p w14:paraId="2E5D91B2">
      <w:pPr>
        <w:rPr>
          <w:rFonts w:hint="eastAsia"/>
        </w:rPr>
      </w:pPr>
      <w:r>
        <w:rPr>
          <w:rFonts w:hint="eastAsia"/>
        </w:rPr>
        <w:t>&gt;OTU002438</w:t>
      </w:r>
    </w:p>
    <w:p w14:paraId="6332C6AF">
      <w:pPr>
        <w:rPr>
          <w:rFonts w:hint="eastAsia"/>
        </w:rPr>
      </w:pPr>
      <w:r>
        <w:rPr>
          <w:rFonts w:hint="eastAsia"/>
        </w:rPr>
        <w:t>CCTACGGGCGGCTGCAGTGGGGAATCTTGCGCAATGGCCGAGAGGCTGACGCAGCGACGCCGCGTGCGGGAGGAAGGTCTTCGGATTGTAAACCGCTGTCAGGAGGGACGAAGAGCCGGGGGAGGCAATGCCTCCGGTGTGACGGTACCTCCAGAGGAAGCACCGGCTAACTCCGTGCCAGCAGCCGCGGTAATACGGAGGGTGCGAGCGTTGTTCGGAATCATTGGGCGTAAAGCGCGCGCAGGCGGCTGGGTCAGTCTAGGGGTCAAAGGCCGGGGCTCAACCCCGTGCATGCCCCAGATACTGCTCAGCTGGAGACACGTAGAGGCGGGCGGAATTCCGGGTGTAGCGGTGGAATGCGTAGAGATCCGGAAGAACACCGGAGGCGAAGGCGGCCCGCTGGGCGTGGTCTGACGCTGAGGCGCGAAAGCGTGGGGAGCAAACAGGATTAGATACCCCAGTAGTCC</w:t>
      </w:r>
    </w:p>
    <w:p w14:paraId="31CA2D04">
      <w:pPr>
        <w:rPr>
          <w:rFonts w:hint="eastAsia"/>
        </w:rPr>
      </w:pPr>
      <w:r>
        <w:rPr>
          <w:rFonts w:hint="eastAsia"/>
        </w:rPr>
        <w:t>&gt;OTU002439</w:t>
      </w:r>
    </w:p>
    <w:p w14:paraId="1FD0039E">
      <w:pPr>
        <w:rPr>
          <w:rFonts w:hint="eastAsia"/>
        </w:rPr>
      </w:pPr>
      <w:r>
        <w:rPr>
          <w:rFonts w:hint="eastAsia"/>
        </w:rPr>
        <w:t>CCTACGGGGGGCTGCAGTGGGGAATATTGCCCAATGGGCGCAAGCCTGAGGCAGCAACGCCGCGTGCGGGAAGAAGGGCTTCGGCTCGTAAACCGCTTTTCTCAGGGAAGAGCAAGGACGGTACTTGAGGAAGAAGTCTCGGCTAACTACGTGCCAGCAGCCGCGGTAAAACGTAGGAGGCAAGCGTTATCCGGATTTACTGGGCGTAAAGCGCGTGCAGGTGGTGCACTAAGTCGTGCGTGAAAGCACCCTGCTCAACAGGGTGAGGTCGGGCGATACTGGTGGACTAGAGCTAGATAGAGGCAAGTGGAATTCCGGGTGTAGTGGTGAAATGCGTAGAGATCCGGAGGAATACCAGTGGCGAAGGCGGCTTGCTGGGTCTAAGCTGACACTCAGACGCGAAAGCATGGGGAGCGAACGGGATTAGATACCCCTGTAGTCC</w:t>
      </w:r>
    </w:p>
    <w:p w14:paraId="270E64E3">
      <w:pPr>
        <w:rPr>
          <w:rFonts w:hint="eastAsia"/>
        </w:rPr>
      </w:pPr>
      <w:r>
        <w:rPr>
          <w:rFonts w:hint="eastAsia"/>
        </w:rPr>
        <w:t>&gt;OTU002440</w:t>
      </w:r>
    </w:p>
    <w:p w14:paraId="030572AA">
      <w:pPr>
        <w:rPr>
          <w:rFonts w:hint="eastAsia"/>
        </w:rPr>
      </w:pPr>
      <w:r>
        <w:rPr>
          <w:rFonts w:hint="eastAsia"/>
        </w:rPr>
        <w:t>CCTACGGGAGGCTGCAGTCGAGAATCTTCGGCAATGCACTAACGTGTGACCGAGCGACGCTGCGTGGAGGAAGAAGGCCTTCGGGTTGTAAACTCCTGTCGTGTGGGAAGAACTTTGACGGTACCACACAAGAAAGGGGCGCCTAACTCTGTGCCAGCAGGCGCGGTAATACAGAGGCCCCGAGCGTTACCCGGATTCATTGGGCGTAAAGCGTCCGCAGGCGGCTGTGTGCGTCGGTTGTGAAATCCCTGGGCTTAACCCAGGAACGCCAATCGATACGACACAGCTTGAGGCAGGGAGAGGTCAGTGGAACTCATGGTGAAGCAGTGAAATGCGTTGATATCATGGGGAACACCAATTGCGAAGGCAGCTGACTGGTCCTGTCCTGACGCTCAGGGACGACAGCGTGGGGAGCGAATGGGATTAGATACCCGTGTAGTCC</w:t>
      </w:r>
    </w:p>
    <w:p w14:paraId="3EE2646A">
      <w:pPr>
        <w:rPr>
          <w:rFonts w:hint="eastAsia"/>
        </w:rPr>
      </w:pPr>
      <w:r>
        <w:rPr>
          <w:rFonts w:hint="eastAsia"/>
        </w:rPr>
        <w:t>&gt;OTU002441</w:t>
      </w:r>
    </w:p>
    <w:p w14:paraId="1BFB57C8">
      <w:pPr>
        <w:rPr>
          <w:rFonts w:hint="eastAsia"/>
        </w:rPr>
      </w:pPr>
      <w:r>
        <w:rPr>
          <w:rFonts w:hint="eastAsia"/>
        </w:rPr>
        <w:t>CCTACGGGAGGCAGCAGTGGGGAATATTGCGCAATGGGCGAAAGCCTGACCGAGCGACGCCGCGTGAGGGATGAAGGCCTTCGGGTTGTAAACCTCTGTCAGGGTGGAGGAAATATATTGGGGTTCTCCCCAGTATTTGACCTATACCCAGAGGAAGTACGGGCTAAGTTCGTGCCAGCAGCCGCGGTAAGACGAACCGTACAAACGTTATTCGGAATTACTGGGCTTAAAGGGTGCGTAGGCTGTGCGGAAAGTCGGTTGTGAAATACCTCAGCTTAACTGAGGAACTGCAGTCGATACTGCCGTGCTAGAGGAAGATAGAGGTAAGCGGAACTTAGGGTGGAGCGGTGAAATGCGTTGATATCCTAAGGAACACCGGTGGCGAAGGCGGCTTACTGGATCTTTTCTGACGCTGAGGCACGAAAGCTAGGGTAGCGAACGGGATTAGATACCCGGGTAGTCC</w:t>
      </w:r>
    </w:p>
    <w:p w14:paraId="4DA52FBA">
      <w:pPr>
        <w:rPr>
          <w:rFonts w:hint="eastAsia"/>
        </w:rPr>
      </w:pPr>
      <w:r>
        <w:rPr>
          <w:rFonts w:hint="eastAsia"/>
        </w:rPr>
        <w:t>&gt;OTU002442</w:t>
      </w:r>
    </w:p>
    <w:p w14:paraId="1B181699">
      <w:pPr>
        <w:rPr>
          <w:rFonts w:hint="eastAsia"/>
        </w:rPr>
      </w:pPr>
      <w:r>
        <w:rPr>
          <w:rFonts w:hint="eastAsia"/>
        </w:rPr>
        <w:t>CCTACGGGTGGCAGCAGTCGAGAATTTTTCACAATGGGGGCAACCCTGATGGAGCGACGCCGCGTGGAGGATGAAGGTTTTCGGATTGTAAACTCCTGTCATGAGAGAACAAAACCCGCAAGGGCTTGATAGTATCTCAAGAGGAAGGGACGGCTAACTCTGTGCCAGCAGCCGCGGTAATACAGAGGTCCCAAGCGTTGTTCGGATTCACTGGGCGTAAAGGGTGTGTAGGTGGCGGGGCAAGTTGCGTGTTAAATCTCAAGGCTCAACCTTGAAACCGCACGCAATACTACTCTGCTCGAGGACTGTAGAGGAGAATGGAATTCACGGTGTAGCAGTGAAATGCGTAGATATCGTGAGGAAGACCAGTGGCGAAGGCGATTCTCTGGGCAGTTCCTGACACTGAGACACGAAGGCCAGGGGAGCAAACGGGATTAGATACCCTAGTAGTCC</w:t>
      </w:r>
    </w:p>
    <w:p w14:paraId="406EF9E7">
      <w:pPr>
        <w:rPr>
          <w:rFonts w:hint="eastAsia"/>
        </w:rPr>
      </w:pPr>
      <w:r>
        <w:rPr>
          <w:rFonts w:hint="eastAsia"/>
        </w:rPr>
        <w:t>&gt;OTU002443</w:t>
      </w:r>
    </w:p>
    <w:p w14:paraId="31FB36CF">
      <w:pPr>
        <w:rPr>
          <w:rFonts w:hint="eastAsia"/>
        </w:rPr>
      </w:pPr>
      <w:r>
        <w:rPr>
          <w:rFonts w:hint="eastAsia"/>
        </w:rPr>
        <w:t>CCTACGGGGGGCAGCAGTGGGGAATTTTCCGCAATGGGCGAAAGCCTGACGGAGCAATACCGCGTGAGGGAGGAAGGCTCTTGGGTTGTAAACCTCTTTTCTCAGGGAAGAACAAAATGACGGTACCTGAGGAATCAGCATCGGCTAACTCCGTGCCAGCAGCCGCGGTAATACGGAGGATGCAAGCGTTATCCGGAATGATTGGGCGTAAAGCGTCCGCAGGTGGCTTATCAAGTCGATTGTCAAAGGTCCTGGCTCAACTGGGAACAGGCAGTGGAAACTGAAAAGCTAGAGTGCGGTAGGGGTAGAGGGAATTCCCGGTGTAGCGGTGAAATGCGTAGATATCGGGAAGAACACCAGTGGCGAAAGCGCTCTACTAGGCCTGCACTGACACTCATGGACGAAAGCTAGGGGAGCGAATGGGATTAGATACCCCGGTAGTCC</w:t>
      </w:r>
    </w:p>
    <w:p w14:paraId="17235430">
      <w:pPr>
        <w:rPr>
          <w:rFonts w:hint="eastAsia"/>
        </w:rPr>
      </w:pPr>
      <w:r>
        <w:rPr>
          <w:rFonts w:hint="eastAsia"/>
        </w:rPr>
        <w:t>&gt;OTU002444</w:t>
      </w:r>
    </w:p>
    <w:p w14:paraId="0264487D">
      <w:pPr>
        <w:rPr>
          <w:rFonts w:hint="eastAsia"/>
        </w:rPr>
      </w:pPr>
      <w:r>
        <w:rPr>
          <w:rFonts w:hint="eastAsia"/>
        </w:rPr>
        <w:t>CCTACGGGCGGCTGCAGTGGGGAATCTTGCGCAATGGCCGCAAGGCTGACGCAGCGACGCCGCGTGGGGGAGGAAGGGCTTCGGCTCGTAAACCCCTGTTGCCCGGGGCGAACATCCCTTTTCGAGGGGACTGACGGTACCGGGTGAGGAAGCACCGGCTAACTCCGTGCCAGCAGCCGCGGTAATACGGAGGGTGCGAGCGTTGTCCGGAATCACTGGGCGTAAAGGGCGCGTAGGTGGCCGAGCAAGGTCGCGGTGAAAGCCCGGGGCTCAACCCCGGGTCGGCCGTGGCAACTACTTGGCTTGAGCACTGTAGGGGCGGGTGGAATTCCGGGTGTAGCGGTGGAATGCGTAGAGATCAGGAGGAACACCAGTGGCGAAGGCGGAGATCTGGGCCAGTACTGACGCTGAGGAGCGAAAGCGTGGGGAGCGAACAGGATTAGATACCCGAGTAGTCC</w:t>
      </w:r>
    </w:p>
    <w:p w14:paraId="61A8DD31">
      <w:pPr>
        <w:rPr>
          <w:rFonts w:hint="eastAsia"/>
        </w:rPr>
      </w:pPr>
      <w:r>
        <w:rPr>
          <w:rFonts w:hint="eastAsia"/>
        </w:rPr>
        <w:t>&gt;OTU002445</w:t>
      </w:r>
    </w:p>
    <w:p w14:paraId="41731515">
      <w:pPr>
        <w:rPr>
          <w:rFonts w:hint="eastAsia"/>
        </w:rPr>
      </w:pPr>
      <w:r>
        <w:rPr>
          <w:rFonts w:hint="eastAsia"/>
        </w:rPr>
        <w:t>CCTACGGGGGGCTGCAGTCTAGAGGCTTCGGCAATGGACGAAAGTCTGACCGAGCGACGCCGCGTGGAGGATGAAGCATTTCGGTGTGTAAACTCCTTTCGGATAGGGAAAAGGCCCTGGTGGCGAATCAGGGATTGATCCTCCTATCTAAAGAAGCCCCGGCTAACTCCGTGCCAGCAGCCGCGGTAATACGGAGGGGGCAAGCGTTATTCGGATTCATTGGGCGTAAAGCGCGCGCAGGCGGCTCAGCAAGTCTGATGTGAAATCTCCACTGCTTACCAGGGAGAGGCCATTGGAAACTGCTGAGCTTGAGGTCCGGAGAGGCCGATGGAATTCCCGGTGTAGCGGTGGAATGCGTAGATATCGGGAAGAACACCAGTGGCGAAGGCGGTCGGCTGGACGGCACCTGACGCTGAGGCGCGAAAGTGTGGGGAGCAAACGGGATTAGATACCCGTGTAGTCC</w:t>
      </w:r>
    </w:p>
    <w:p w14:paraId="2E7259B6">
      <w:pPr>
        <w:rPr>
          <w:rFonts w:hint="eastAsia"/>
        </w:rPr>
      </w:pPr>
      <w:r>
        <w:rPr>
          <w:rFonts w:hint="eastAsia"/>
        </w:rPr>
        <w:t>&gt;OTU002446</w:t>
      </w:r>
    </w:p>
    <w:p w14:paraId="651CBD8D">
      <w:pPr>
        <w:rPr>
          <w:rFonts w:hint="eastAsia"/>
        </w:rPr>
      </w:pPr>
      <w:r>
        <w:rPr>
          <w:rFonts w:hint="eastAsia"/>
        </w:rPr>
        <w:t>CCTACGGGAGGCTGCAGTCGAGGATCTTCCGCAATGGGCGAAAGCCTGACGGAGCGACACCGCGTGCAGGATGAAGGCCTTAGGGTTGTAAACTGCTGTCACGCTCTAGGAATCACGTGTCGTGAACAGCGGCACGTTTGACCAAAGCGAAAGGAAGCACCGGCTAACTCCGTGCCAGCAGCCGCGGTAAGACGGAGGGTGCAAACGTTGTTCGGAATCACTGGGCATAAAGCGCACGTAGGCGGCGCGCTAAGTCGGGTGTGAAAGCCCTCGGCTCAACCGAGGAACTGCTCCCGATACTGGCGTGCTTGAGGACGGTTGGGGTGAGTGGAACTCCTGGTGGAGCGGTGAAATGCGTAGATATCAGGAGGAACACCGGTGGCGAAAGCGGCTCACTGGGCCGTCTCTGACGCTGAGGTGCGAAAGCTAGGGGAGCGAACGGGATTAGATACCCCAGTAGTCC</w:t>
      </w:r>
    </w:p>
    <w:p w14:paraId="0EFA68C3">
      <w:pPr>
        <w:rPr>
          <w:rFonts w:hint="eastAsia"/>
        </w:rPr>
      </w:pPr>
      <w:r>
        <w:rPr>
          <w:rFonts w:hint="eastAsia"/>
        </w:rPr>
        <w:t>&gt;OTU002447</w:t>
      </w:r>
    </w:p>
    <w:p w14:paraId="6942186D">
      <w:pPr>
        <w:rPr>
          <w:rFonts w:hint="eastAsia"/>
        </w:rPr>
      </w:pPr>
      <w:r>
        <w:rPr>
          <w:rFonts w:hint="eastAsia"/>
        </w:rPr>
        <w:t>CCTACGGGCGGCTGCAGTAGGGAATATTGGTCAATGGGTGCGAGCCTGAACCAGCCATGCCGCGTGCAGGAAGACGGCCTTCTGGGTTGTAAACTGCTTTTACCAGGGGTTAAAATGGTCTTGCGAGACAAATTGAAGGTACCTGGTGAATAAGCCACGGCTAACTACGTGCCAGCAGCCGCGGTAATACGTAGGTGGCAAGCGTTGTCCGGATTTATTGGGTTTAAAGGGTGCGTAGGCGGTCTATTAAGTCAGTGGTGAAATATCGCAGCTTAACTGTGAGGGTGCCATTGATACTGATGGACTTGAGTGAAGTCGAAGTAGGCGGAATTGACGGTGTAGCGGTGAAATGCTTAGATATCGTCAAGAACACCGATAGCGAAGGCAGCTTACCAAGCTGTAACTGACACTGAGGCACGAAAGTGTGGGGATCAAACAGGATTAGATACCCTTGTAGTCC</w:t>
      </w:r>
    </w:p>
    <w:p w14:paraId="7862BA29">
      <w:pPr>
        <w:rPr>
          <w:rFonts w:hint="eastAsia"/>
        </w:rPr>
      </w:pPr>
      <w:r>
        <w:rPr>
          <w:rFonts w:hint="eastAsia"/>
        </w:rPr>
        <w:t>&gt;OTU002448</w:t>
      </w:r>
    </w:p>
    <w:p w14:paraId="298A25C8">
      <w:pPr>
        <w:rPr>
          <w:rFonts w:hint="eastAsia"/>
        </w:rPr>
      </w:pPr>
      <w:r>
        <w:rPr>
          <w:rFonts w:hint="eastAsia"/>
        </w:rPr>
        <w:t>CCTACGGGGGGCAGCAGTGAGGAATATTGCGCAATGGGCGAAAGCCTGACGCAGCGACGCCGCGTGGGGGATGAAGGTCTTCGGATTGTAAACCCCTTTCGGGAGGGAAGATGGCCCTCGACAACGAGGGCGGACGGTACCTCCAGAAGCAGCCACGGCTAACTTCGTGCCAGCAGCCGCGGTAATACGAAGGTGGCAAGCGTTGTTCGGATTTACTGGGCGTACAGGGAGCGTAGGCGGTCGGGTAAGCCCTCCGGGAAATCTCCAGGCTCAACCTGGAAAGGTCGGAGGGGACTGCTCGGCTAGAGGACGGGAGAGGAGCGCGGAATTCCCGGTGTAGCGGTGAAATGCGTAGAGATCGGGAGGAAGGCCGGTGGCGAAGGCGGCGCTCTGGAACGTTCCTGACGCTGAGGCTCGAAAGCGTGGGGAGCAAACAGGATTAGATACCCTAGTAGTCC</w:t>
      </w:r>
    </w:p>
    <w:p w14:paraId="41E34CBC">
      <w:pPr>
        <w:rPr>
          <w:rFonts w:hint="eastAsia"/>
        </w:rPr>
      </w:pPr>
      <w:r>
        <w:rPr>
          <w:rFonts w:hint="eastAsia"/>
        </w:rPr>
        <w:t>&gt;OTU002449</w:t>
      </w:r>
    </w:p>
    <w:p w14:paraId="476CE705">
      <w:pPr>
        <w:rPr>
          <w:rFonts w:hint="eastAsia"/>
        </w:rPr>
      </w:pPr>
      <w:r>
        <w:rPr>
          <w:rFonts w:hint="eastAsia"/>
        </w:rPr>
        <w:t>CCTACGGGTGGCTGCAGTGGGGAATATTGCGCAATGGGCGAAAGCCTGACGCAGCCACGCCGCGTGAGCGATGAAGGCCTTCGGGTCGTAAAGCTCTGTGGGGAGAGACGAAGAAAGCCTGTGAAGAGCAGGCCTTGACGGTATCTCCTTAGCAAGCACCGGCTAACTCCGTGCCAGCAGCCGCGGTAATACGTAGGGAGCAAGCGTTAATCGGAATTACTGGGCGTAAAGCGTGCGCAGGCGGTGATGTAAGACAGGTGTGAAATCCCCGGGCTTAACCTGGGAACTGCATTTGTGACTGCATTGCTGGAGTGCGGCAGAGGGGGATGGAATTCCGCGTGTAGCAGTGAAATGCGTAGATATGCGGAGGAACACCGATGGCGAAGGCAATCCCCTGGGCCTGCACTGACGCTCATGCACGAAAGCGTGGGGAGCAAACAGGATTAGATACCCTAGTAGTCC</w:t>
      </w:r>
    </w:p>
    <w:p w14:paraId="35B248D8">
      <w:pPr>
        <w:rPr>
          <w:rFonts w:hint="eastAsia"/>
        </w:rPr>
      </w:pPr>
      <w:r>
        <w:rPr>
          <w:rFonts w:hint="eastAsia"/>
        </w:rPr>
        <w:t>&gt;OTU002450</w:t>
      </w:r>
    </w:p>
    <w:p w14:paraId="12FB50FA">
      <w:pPr>
        <w:rPr>
          <w:rFonts w:hint="eastAsia"/>
        </w:rPr>
      </w:pPr>
      <w:r>
        <w:rPr>
          <w:rFonts w:hint="eastAsia"/>
        </w:rPr>
        <w:t>CCTACGGGGGGCAGCAGTCGAGAATCTTTCTCAATGGGGGAAACCCTGAAGGAGCGACGCCGCGTGGAGGATGAAGGTCTTCGGATTGTAAACTCCTGTCATGAGAGAACAAGGTCTTCCGATGAATAGTCGGTAAGGATTGATAGTATCTCAAGAGGAAGAGACGGCTAACTCTGTGCCAGCAGCCGCGGTAATACAGAGGTCTCAAGCGTTGTTCGGATTCATTGGGCGTAAAGGGTGCGTAGGCGGCAAGGTAAGTCGGGCGTGAAATCCCGGGGCTCAACCCCGGAACTGCGTTCGATACTGCTTTGCTTGAGGACTGGAGAGGAGACTGGAATTCACGGTGTAGCAGTGAAATGCGTAGATATCGTGAGGAACACCGGTGGCGAAGGCGGGTCTCTAGACAGTTCCTGACGCTGAGGCACGAAGGCCAGGGGAGCAAACGGGATTAGATACCCTTGTAGTCC</w:t>
      </w:r>
    </w:p>
    <w:p w14:paraId="661A93F8">
      <w:pPr>
        <w:rPr>
          <w:rFonts w:hint="eastAsia"/>
        </w:rPr>
      </w:pPr>
      <w:r>
        <w:rPr>
          <w:rFonts w:hint="eastAsia"/>
        </w:rPr>
        <w:t>&gt;OTU002451</w:t>
      </w:r>
    </w:p>
    <w:p w14:paraId="484553FC">
      <w:pPr>
        <w:rPr>
          <w:rFonts w:hint="eastAsia"/>
        </w:rPr>
      </w:pPr>
      <w:r>
        <w:rPr>
          <w:rFonts w:hint="eastAsia"/>
        </w:rPr>
        <w:t>CCTACGGGCGGCAGCAGTCGAGAATCTTTGTCAATGGACGAAAGTCTGAACAAGCGACGCCGCGTGCGGGATGAAGGCCTTCGGGTTGTAAACCGCTGTCGTAGGGGAACAAATGTATTGGGGTACTCCCCTTTACTTGAGTGATCCTAGGAGGAAGGACGGGCTAAGTTCGTGCCAGCAGCCGCGGTAAGACGAACCGTCCGAACGTTATTCGGTATCACTGGGCTTAAAGAGTTCGTAGGCGGCCAAGCAGGTCAGGTGTGAAATCCCACAGCTCAACTGTGGAACTGCGCTTGAAACCGCATGGCTTGAGGGAGATAGAGGTGAGCGGAACAGATGGTGGAGCGGTGAAATGCGTTGATATCATCTGGAACACCGGTGGCGAAAGCGGCTCACTGGATCTCTTCTGACGCTGAGGAACGAAAGCTAGGGTAGCGAACGGGATTAGATACCCCAGTAGTCC</w:t>
      </w:r>
    </w:p>
    <w:p w14:paraId="2D35BDA9">
      <w:pPr>
        <w:rPr>
          <w:rFonts w:hint="eastAsia"/>
        </w:rPr>
      </w:pPr>
      <w:r>
        <w:rPr>
          <w:rFonts w:hint="eastAsia"/>
        </w:rPr>
        <w:t>&gt;OTU002452</w:t>
      </w:r>
    </w:p>
    <w:p w14:paraId="2F0DAB0E">
      <w:pPr>
        <w:rPr>
          <w:rFonts w:hint="eastAsia"/>
        </w:rPr>
      </w:pPr>
      <w:r>
        <w:rPr>
          <w:rFonts w:hint="eastAsia"/>
        </w:rPr>
        <w:t>CCTACGGGCGGCAGCAGTGGGGAATCTTGCGCAATGGGCGAAAGCCTGACGCAGCAACGCCGCGTGCGGGACGAAGGCCTTCGGGTTGTAAACCGCTTTCAGCAGGGACGAACATGACGGTACCTGCAGAAGAAGGTCCGGCCAACTACGTGCCAGCAGCCGCGGTAATACGTAGGGCGCAAGCGTTATCCGGATTTATTGGGCGTAAAGAGCTCGTAGGCGGCTGGTCACGTCGGGTGTGAAAGCTCAGGGCTCAACCTTGAGAGGCCATTCGATACGGATCAGCTAGAGGTAGGTAGGGGAAAGTGGAATTCCTGGTGTAGCGGTGAAATGCGCAGATATCAGGAGGAACACCGGTGGCGAAGGCGGCTTTCTGGGCCTTACCTGACGCTGAGGAGCGAAAGCTGGGGGAGCGAACAGGATTAGATACCCGGGTAGTCC</w:t>
      </w:r>
    </w:p>
    <w:p w14:paraId="5480018E">
      <w:pPr>
        <w:rPr>
          <w:rFonts w:hint="eastAsia"/>
        </w:rPr>
      </w:pPr>
      <w:r>
        <w:rPr>
          <w:rFonts w:hint="eastAsia"/>
        </w:rPr>
        <w:t>&gt;OTU002453</w:t>
      </w:r>
    </w:p>
    <w:p w14:paraId="0305DEC6">
      <w:pPr>
        <w:rPr>
          <w:rFonts w:hint="eastAsia"/>
        </w:rPr>
      </w:pPr>
      <w:r>
        <w:rPr>
          <w:rFonts w:hint="eastAsia"/>
        </w:rPr>
        <w:t>CCTACGGGCGGCAGCAACTAGGAATCTTGCGCAATGGGGGCAACCCTGACGCAGCGACATCGCGTGGAGGATGAAGGTTCACGGATCGTAAACTCCTTTTATATGGGAAGAATAAATGACGGTACCATATGAATAAGCATCTGCTAACTACGTGCCAGAAGCATCGGTGATGCGTAGGATGCGAACGTTATCCGGATTTATTGGGCGTAAAGAGACGCGTAGGCGTCTTGGTAAGTCTTTTGTTAAAGCCTGGGGCTCAACCCCAGAAAAGCAAAGGAAACTACCAGGATCGAGACAGGAAGGGGTAAATGGAATTCCCGGTGGAGTGGTGAAATACGTTGATATCGGGAGGAACACCAGTGGCGAAGGCGATTTACTGGTCCTTGTCTGACGCTGAGGCTCGAAAGCGTGGGTAGCAAAACGGATTAGATACCCGTGTAGTCC</w:t>
      </w:r>
    </w:p>
    <w:p w14:paraId="41FC4293">
      <w:pPr>
        <w:rPr>
          <w:rFonts w:hint="eastAsia"/>
        </w:rPr>
      </w:pPr>
      <w:r>
        <w:rPr>
          <w:rFonts w:hint="eastAsia"/>
        </w:rPr>
        <w:t>&gt;OTU002454</w:t>
      </w:r>
    </w:p>
    <w:p w14:paraId="6141DEE9">
      <w:pPr>
        <w:rPr>
          <w:rFonts w:hint="eastAsia"/>
        </w:rPr>
      </w:pPr>
      <w:r>
        <w:rPr>
          <w:rFonts w:hint="eastAsia"/>
        </w:rPr>
        <w:t>CCTACGGGTGGCAGCAGTGAGGAATATTGGGCAATGGACGGAAGTCTGACCCAGCCATGCCGCGTGAAGGATGAAGGCGTTCTGCGTTGTAAACTTCTTTTACCTGGGAAGAAACCACAGATTTCTATTTGTGTTGACGGTACCAGGGGAATAAGCACCGGCTAACTCCGTGCCAGCAGCCGCGGTAATACGGAGGGTGCAAGCGTTATCCGGATTTACTGGGTTTAAAGGGTGTGTAGGCGGGCCATTAAGTCTGGGGTGAAATCTCCGAGCTCAACTCGGAAACTGCCTTGGATACTATTGGCCTTGAATTATGTTGAGGTTGGCGGAATATAACATGTAGCGGTGAAATGCATAGATATGTTATAGAACACCGATTGCGAAGGCAGCTGACTAAGCATATATTGACGCTGATGCACGAAAGCGTGGGGATCAAACAGGATTAGATACCCCGGTAGTCC</w:t>
      </w:r>
    </w:p>
    <w:p w14:paraId="1CACA522">
      <w:pPr>
        <w:rPr>
          <w:rFonts w:hint="eastAsia"/>
        </w:rPr>
      </w:pPr>
      <w:r>
        <w:rPr>
          <w:rFonts w:hint="eastAsia"/>
        </w:rPr>
        <w:t>&gt;OTU002455</w:t>
      </w:r>
    </w:p>
    <w:p w14:paraId="46849633">
      <w:pPr>
        <w:rPr>
          <w:rFonts w:hint="eastAsia"/>
        </w:rPr>
      </w:pPr>
      <w:r>
        <w:rPr>
          <w:rFonts w:hint="eastAsia"/>
        </w:rPr>
        <w:t>CCTACGGGTGGCTGCAGTGGGGAATTTTGGACAATGGGCGCAAGCCTGACCCAGCAACGCCGCGTGAAGGATGAAATCCTTCGGGATGTAAACTTCACAAGAACGGGAAGAATAAGCAAGTGTGAATAGCACTTGTGATGACGGTACTGTTTGTAAGCTCCGGCTAACTCCGTGCCAGCAGCCGCGGTAATACGGGGGGAGCAAGCGTTGTTCGGATTTACTGGGCGTAAAGGGCGCGTAGGCGGCACTACAAGTCACTTGTGAAATCTGGAGGCTTAACCTCCAGCGGCCAAGTGAGACTGTGGAGCTCGAGTGCAGAAGGGGCCACTGGAATTCTCGGTGTAGCGGTGAAATGCGTAGATATCGAGAGGAACACCTGCGGCGAAGGCGGGTGGCTGGGCTGACACTGACGCTGAGGCGCGAAAGCTAGGGGAGCGAACGGGATTAGATACCCTTGTAGTCC</w:t>
      </w:r>
    </w:p>
    <w:p w14:paraId="15F7A7A5">
      <w:pPr>
        <w:rPr>
          <w:rFonts w:hint="eastAsia"/>
        </w:rPr>
      </w:pPr>
      <w:r>
        <w:rPr>
          <w:rFonts w:hint="eastAsia"/>
        </w:rPr>
        <w:t>&gt;OTU002456</w:t>
      </w:r>
    </w:p>
    <w:p w14:paraId="660DDC49">
      <w:pPr>
        <w:rPr>
          <w:rFonts w:hint="eastAsia"/>
        </w:rPr>
      </w:pPr>
      <w:r>
        <w:rPr>
          <w:rFonts w:hint="eastAsia"/>
        </w:rPr>
        <w:t>CCTACGGGAGGCTGCAGTGGGGAATTTTCCGCAATGGGCGAAAGCCTGACGGAGCAACGCCGCGTGGGTGATGAAGTCTTTCGGGACGTAAAGCCCTTTCAGCAGGGACGAACACAATGACGGTACCTGCAGAAGAAGCATCGGCTAACTACGTGCCAGCAGCCGCGGTAATACGTAGGATGCAAGCGTTGTCCGGAATTATTGGGCGTAAAGCGAACGTAGGCGGTTACTTAAGTTTGGTCTTAAAGACCGGGGCTCAACTCCGGGAATGGACTGAATACTGGGTGACTAGAGGATGTCAGAGGAAAGTGGAATTCCAAGTGTAGCGGTGAAATGCGTAGATATTTGGAGGAACACCAGTGGCGAAAGCGGCTTTCTGGGACATTCCTGACGCTGAGGTTCGAAAGCTCGGGGAGCAAACAGGATTAGATACCCTAGTAGTCC</w:t>
      </w:r>
    </w:p>
    <w:p w14:paraId="32654B0A">
      <w:pPr>
        <w:rPr>
          <w:rFonts w:hint="eastAsia"/>
        </w:rPr>
      </w:pPr>
      <w:r>
        <w:rPr>
          <w:rFonts w:hint="eastAsia"/>
        </w:rPr>
        <w:t>&gt;OTU002457</w:t>
      </w:r>
    </w:p>
    <w:p w14:paraId="46275442">
      <w:pPr>
        <w:rPr>
          <w:rFonts w:hint="eastAsia"/>
        </w:rPr>
      </w:pPr>
      <w:r>
        <w:rPr>
          <w:rFonts w:hint="eastAsia"/>
        </w:rPr>
        <w:t>CCTACGGGGGGCAGCAGTGGGGAATCATCCGCAATGGACGGAAGTCTGACGGTGCAACGCCGCGTGAGTGATGAAGATTTTCGGATCGTAAAACTCTGTTGTCAGGGAAGAACATGTGCTGTTCGAAGAGGGCAGCACCTTGACGGTACCTGACCAGAAAGCCCCGGCTAACTACGTGCCAGCAGCCGCGGTAATACGTAGGGGGCAAGCGTTGTCCGGAATTATTGGGCGTAAAGGGCGCGCAGGCGGTCTTTTAAGTCTGATGTGAAATCCCGCGGCTTAACCGCGGTCGGTCATTGGAAACTGGAGGACTTGAGTGCAGAAGAGGAGAGTGGAATTCCACGTGTAGCGGTGAAATGCGTAGAGATGTGGAGGAACACCAGTGGCGAAGGCGACTCTCTGGTCTGTAACTGACGCTGAGGCGCGAAAGCGTGGGTAGCGAACAGGATTAGATACCCCAGTAGTCC</w:t>
      </w:r>
    </w:p>
    <w:p w14:paraId="34E13CCF">
      <w:pPr>
        <w:rPr>
          <w:rFonts w:hint="eastAsia"/>
        </w:rPr>
      </w:pPr>
      <w:r>
        <w:rPr>
          <w:rFonts w:hint="eastAsia"/>
        </w:rPr>
        <w:t>&gt;OTU002458</w:t>
      </w:r>
    </w:p>
    <w:p w14:paraId="4D3E2436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CGCCAGGGACGAAGCGCAAGTGACGGTACCTGGAGAAGAAGGACCGGCCAACTACGTGCCAGCAGCCGCGGTAATACGTAGGGTCCGAGCGTTGTCCGGAATTACTGGGCGTAAAGAGCTCGTAGGTGGTTTGTCGCGTTGTTCGTGAAAACTCACAGCTCAACTGTGGGCGTGCGGGCGATACGGGCAGACTAGAGTACTGCAGGGGAGACTGGAATTCCTGGTGTAGCGGTGAAATGCGCAGATATCAGGAGGAACACCGATGGCGAAGGCAGCTCGCTGGGACGGTACTGACGCTGAGGCGCGAAAGCGTGGGGAGCGAACAGGATTAGATACCCTTGTAGTCC</w:t>
      </w:r>
    </w:p>
    <w:p w14:paraId="20E3FD1C">
      <w:pPr>
        <w:rPr>
          <w:rFonts w:hint="eastAsia"/>
        </w:rPr>
      </w:pPr>
      <w:r>
        <w:rPr>
          <w:rFonts w:hint="eastAsia"/>
        </w:rPr>
        <w:t>&gt;OTU002459</w:t>
      </w:r>
    </w:p>
    <w:p w14:paraId="6E00FB7C">
      <w:pPr>
        <w:rPr>
          <w:rFonts w:hint="eastAsia"/>
        </w:rPr>
      </w:pPr>
      <w:r>
        <w:rPr>
          <w:rFonts w:hint="eastAsia"/>
        </w:rPr>
        <w:t>CCTACGGGAGGCTGCAGTGAGGGATATTGGTCAATGGGGGCAACCCTGAACCAGCGACGCCGCGTGGGTGAAGAAGGTCTTCGGATCGTAAAGCCCTTTTCTGCGTGACGAGGAGCAGGACGGTAGCGCAGGAAGAAGTCTCGGCTAACTACGTGCCAGCAGCCGCGGTAAAACGTAGGAGACAAGCGTTATCCGGAGTTACTGGGCGTAAAGGGCGTGCAGGCGGATGGTTAAGATGGCTGTGAAAGCCTCTGGCTCAACCGGGCGAGGCCAATGGAGACTGCCGGACTGGAGGACGGTAGAGGGGTGTGGAATTCCGGGTGTAGTGGTGAAATGCGTAGAGATCCGGAGGAACACCAGCGGCGAAGGCGGCACTCTAGGCCGCACCTGACGCTGAGACGCGACAGCACGGGGAGCGAACGGGATTAGATACCCCAGTAGTCC</w:t>
      </w:r>
    </w:p>
    <w:p w14:paraId="56918510">
      <w:pPr>
        <w:rPr>
          <w:rFonts w:hint="eastAsia"/>
        </w:rPr>
      </w:pPr>
      <w:r>
        <w:rPr>
          <w:rFonts w:hint="eastAsia"/>
        </w:rPr>
        <w:t>&gt;OTU002460</w:t>
      </w:r>
    </w:p>
    <w:p w14:paraId="09282D39">
      <w:pPr>
        <w:rPr>
          <w:rFonts w:hint="eastAsia"/>
        </w:rPr>
      </w:pPr>
      <w:r>
        <w:rPr>
          <w:rFonts w:hint="eastAsia"/>
        </w:rPr>
        <w:t>CCTACGGGCGGCTGCAGCAAGGAATTTTCCCCAATGGGCTCACGCCTGAGGGAGCAACGCCGCGTGCAGGACGACGGCCTTCGGGTTGTAAACTGCTTTTGGGGGGGAAGACATCGACGGTACCCCCCGAATAAGCCCCGGCTAACTCCGTGCCAGCAGCCGCGGTAAGACGGAGGGGGCAAGCGTTGTCCGGAATCACTGGGCGTAAAGCGCGCGTAGGTGGCACAGTGCGTCGGTGCTGAAAGCGCCGGGCTTAACCCGGCGAGGTGCAGCGATACGACTGAGCTCGAGGCCAGCAGAGGGTGGCGGAATTCCGGGTGTAGTGGTGAAATGCGTAGAGATCCGGAGGAACGCCAGTGGTGAAGACGGCCACCTGGGCTGGACCTGACACTGAGGTGCGATAGCGTGGGGAGCGAACCGGATTAGATACCCGTGTGTCC</w:t>
      </w:r>
    </w:p>
    <w:p w14:paraId="28783075">
      <w:pPr>
        <w:rPr>
          <w:rFonts w:hint="eastAsia"/>
        </w:rPr>
      </w:pPr>
      <w:r>
        <w:rPr>
          <w:rFonts w:hint="eastAsia"/>
        </w:rPr>
        <w:t>&gt;OTU002461</w:t>
      </w:r>
    </w:p>
    <w:p w14:paraId="16B9F119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GAGGGGAGGAAATGCTGTGGGGTTCTCCCCATGGTTTGACCTATCTTCAAAGGAAGGACGGGCTAAGTTCGTGCCAGCAGCCGCGGTAAGACGAACCGTCCAAACGTTATTCGGAATTACTGGGCTTAAAGGGTGCGTAGGCTGCGCTGTTAGTCAGGTGTGAAATCCCTCAGCTTAACTGAGGAATTGCGCTCGATACTGCAGTGCTGGAGGGAGACAGGGGTAAGCGGAACTGATGGTGGAGCGGTGAAATGCGTTGATATCATCAGGAACACCGGTGGCGAAAGCGGCTTACTGGGTCTCTTCTGACGCTGAGGCACGAAAGCTAGGGGAGCGAACGGGATTAGATACCCCGGTAGTCC</w:t>
      </w:r>
    </w:p>
    <w:p w14:paraId="15170DD0">
      <w:pPr>
        <w:rPr>
          <w:rFonts w:hint="eastAsia"/>
        </w:rPr>
      </w:pPr>
      <w:r>
        <w:rPr>
          <w:rFonts w:hint="eastAsia"/>
        </w:rPr>
        <w:t>&gt;OTU002462</w:t>
      </w:r>
    </w:p>
    <w:p w14:paraId="046E6A0E">
      <w:pPr>
        <w:rPr>
          <w:rFonts w:hint="eastAsia"/>
        </w:rPr>
      </w:pPr>
      <w:r>
        <w:rPr>
          <w:rFonts w:hint="eastAsia"/>
        </w:rPr>
        <w:t>CCTACGGGAGGCTGCAGTGGGGAATTTTGCACAATGGGCGCAAGCCTGATGCAGCAACGCCGCGTGGGTGAAGAAGGTTTTCGGATTGTAAAGCCCTTTCGGCTGTGAAGAAGGGACTAAGGATGAATAAGCCTTTGGTTCTGACGGTAGCAGAAGAAGAAGCACCGGCTAATTCCGTGCCAGCAGCCGCGGTAATACGGAAGGTGCAAGCGTTGTTCGGAATGATTGGGCGTAAAGCGCACGTAGGCGGTTTTGTAAGTTAGATGTGAAATCCCCGGGCTTAACCCGGGAAGGTCGTCTAAGACTGCAAATCTTGAATGCTTGAGAGGTTGGTGGAATTCCTGGTGTAGGAGTGAAATCCGTAGATATCAGGAGGAACATCGGAGGCGAAGGCGGCCAACTGGCGAAGCATTGACGCTGAGGTGCGAAAGCGTGGGTAGCAAACAGGATTAGATACCCTAGTAGTCC</w:t>
      </w:r>
    </w:p>
    <w:p w14:paraId="1C40D8A3">
      <w:pPr>
        <w:rPr>
          <w:rFonts w:hint="eastAsia"/>
        </w:rPr>
      </w:pPr>
      <w:r>
        <w:rPr>
          <w:rFonts w:hint="eastAsia"/>
        </w:rPr>
        <w:t>&gt;OTU002463</w:t>
      </w:r>
    </w:p>
    <w:p w14:paraId="3F7F7740">
      <w:pPr>
        <w:rPr>
          <w:rFonts w:hint="eastAsia"/>
        </w:rPr>
      </w:pPr>
      <w:r>
        <w:rPr>
          <w:rFonts w:hint="eastAsia"/>
        </w:rPr>
        <w:t>CCTACGGGAGGCAGCAGTCGGGAATTTTGGGCAATGGGCGAAAGCCTGACCCAGCAACGCCGCGTGAAGGATGAAATCCCTCGGGATGTAAACTTCGCAAGATTGGGAAGAATTAGTAGGGGCTAATACCCCCTATGATGACGGTACCATTTGTAAGCTCCGGCTAACTCCGTGCCAGCAGCCGCGGTAATACGGGGGGAGCAAGCGTTGTCCGGAATTATTGGGCGTAAAGAGCTCGTAGGCGGTTTGTCGCGTCGACTGTGAAAACTGGGGGCTTAACTCTCAGCTTGCAGTCGATACGGGCAGACTTGAGTTCGGTAGGGGAGACTGGAATTCCTGGTGTAGCGGTGAAATGCGCAGATATCAGGAGGAACACCGGTGGCGAAGGCGGGTCTCTGGGCAGTAACTGACGCTGAGGAGCGAAAGCGTGGGGAGCAAACAGGATTAGATACCCGTGTAGTCC</w:t>
      </w:r>
    </w:p>
    <w:p w14:paraId="2111EC97">
      <w:pPr>
        <w:rPr>
          <w:rFonts w:hint="eastAsia"/>
        </w:rPr>
      </w:pPr>
      <w:r>
        <w:rPr>
          <w:rFonts w:hint="eastAsia"/>
        </w:rPr>
        <w:t>&gt;OTU002464</w:t>
      </w:r>
    </w:p>
    <w:p w14:paraId="0475B742">
      <w:pPr>
        <w:rPr>
          <w:rFonts w:hint="eastAsia"/>
        </w:rPr>
      </w:pPr>
      <w:r>
        <w:rPr>
          <w:rFonts w:hint="eastAsia"/>
        </w:rPr>
        <w:t>CCTACGGGGGGCAGCAGTGGGGAATCTTGCGCAATGGGCGAAAGCCTGACGCAGCGACGCCGCGTGCGGGAGGAAGCTTTTCGGAGTGTAAACCGCTGTCAGGGGGGACGAAGGCCCTTGGGAGGAAATGCCCGAGGGGATGACGGTACCTCCAGAGGAAGCACCGGCTAACTCTGTGCCAGCAGCCGCGGTAATACAGAGGGTGCGAGCGTTGTTCGGAATTACTGGGCGTAAAGCGCGCGTAGGCGGTCGTTTAAGTCTTACTGTGAAATCCCGGGGCTCAACCCCGGGGCTGCAGAGGATACTGGACGACTGGAGACAAGTAGAGGCGAGCGGAATTCCGGGTGTAGCGGTGGAATGCGTAGAGATCCGGAAGAACACCAGAGGCGAAGGCGGCTCGCTGGGCTTGGTCTGACGCTGAGGCGCGAAAGCGTGGGGAGCGAACAGGATTAGATACCCTAGTAGTCC</w:t>
      </w:r>
    </w:p>
    <w:p w14:paraId="3704E4A2">
      <w:pPr>
        <w:rPr>
          <w:rFonts w:hint="eastAsia"/>
        </w:rPr>
      </w:pPr>
      <w:r>
        <w:rPr>
          <w:rFonts w:hint="eastAsia"/>
        </w:rPr>
        <w:t>&gt;OTU002465</w:t>
      </w:r>
    </w:p>
    <w:p w14:paraId="5943B9F8">
      <w:pPr>
        <w:rPr>
          <w:rFonts w:hint="eastAsia"/>
        </w:rPr>
      </w:pPr>
      <w:r>
        <w:rPr>
          <w:rFonts w:hint="eastAsia"/>
        </w:rPr>
        <w:t>CCTACGGGTGGCAGCAAGTAGGAATCTTGCGCAATGGTCGCCTTTTGGCGACTGACGCAGCGACGCCGTGTGCAGGAAGAAGATTTTCGGATCGTAAACTGACGTTAAAAAGGAGCGGCTAACTTCGTGCCAGCAGCAGCGGTAATACGGGGGCTCCAAGCATTATCCGGTCTTATTGGGCGTAAAGAGTTCTGTAGGTGGTGAAATAAGTTATGGGTGAAATCCTTCGGCTTAACCGAAGTTGTGCTCGTAATACTGTTTCACTAGAGAAAGGTAGGGGAGGGTAGAACGCATGGTGTAGTGGTTAAATACGTTGATATCATGCGGAATACCAAAGGCGTAGGCAACCCTCTGGGCCTTTTCTGACACTAAGAGACGAAAGCGTGGGGAGCAAAACGGATTAGATACCCCTGTAGTCC</w:t>
      </w:r>
    </w:p>
    <w:p w14:paraId="6D734428">
      <w:pPr>
        <w:rPr>
          <w:rFonts w:hint="eastAsia"/>
        </w:rPr>
      </w:pPr>
      <w:r>
        <w:rPr>
          <w:rFonts w:hint="eastAsia"/>
        </w:rPr>
        <w:t>&gt;OTU002466</w:t>
      </w:r>
    </w:p>
    <w:p w14:paraId="0036CB7A">
      <w:pPr>
        <w:rPr>
          <w:rFonts w:hint="eastAsia"/>
        </w:rPr>
      </w:pPr>
      <w:r>
        <w:rPr>
          <w:rFonts w:hint="eastAsia"/>
        </w:rPr>
        <w:t>CCTACGGGGGGCAGCAGTCGAGAATTTTTCACAATGGGCGCAAGCCTGATGGAGCGACGCCGCGTGGGGGATGAAGGGTTTCGATCCGTAAACCCCTGTCATTTGCGAACAAACCTCATTCAATAACACTGGATGAGCTGATTGTAGCGGAAGAGGAAGGGACGGCTAACTCTGTGCCAGCAGCCGCGGTAATACAGAGGTCCCAAGCGTTGTTCGGATTCACTGGGCGTAAAGGGTGCGTAGGTGGCCGGGTCAGTTCGGTGTGAAAGCTCGGAGCTCAACTCCGAAATGGCATTGAATACTATCCGGCTTGAGGTTCGGAGGGGAGACTGGAATTCTCGGTGTAGCAGTGAAATGCGTAGATATCGAGAGGAACACCGGTGGCGAAGGCGAGTCTCTGGACGAATTCTGACACTGAGGCACGAAAGCTAGGGGAGCAAACAGGATTAGATACCCTTGTAGTCC</w:t>
      </w:r>
    </w:p>
    <w:p w14:paraId="7493CFA0">
      <w:pPr>
        <w:rPr>
          <w:rFonts w:hint="eastAsia"/>
        </w:rPr>
      </w:pPr>
      <w:r>
        <w:rPr>
          <w:rFonts w:hint="eastAsia"/>
        </w:rPr>
        <w:t>&gt;OTU002467</w:t>
      </w:r>
    </w:p>
    <w:p w14:paraId="7F163321">
      <w:pPr>
        <w:rPr>
          <w:rFonts w:hint="eastAsia"/>
        </w:rPr>
      </w:pPr>
      <w:r>
        <w:rPr>
          <w:rFonts w:hint="eastAsia"/>
        </w:rPr>
        <w:t>CCTACGGGTGGCAGCAGTGGGGAATATTGGGCAATGGGCGAAAGCCTGACCCAGCGACGCCGCGTGTGGGAGGAAGCCCTTCGGGGTGTAAACCACTGTCAGGGGGGACGAAAGAGCGGGGAGTGAATAATTCTTCGCAGTGACGGTACCCTCAAAGGAAGCACCGGCTAACTCTGTGCCAGCAGCCGCGGTAATACAGAGGGTGCAAGCGTTGTTCGGAATTACTGGGCGTAAAGCGCGCGCAGGCGGGTCCGTAAGTCGGAAGTGAAATTTCGGGGCTCAACCCCGAAGCTGCTTCTGATACTGTGGATCTAGGGACCGGTAGAGGCTGGTGGAATTACAGGTGTAGCGGTGGAATGCGTAGATATCTGTAAGAACACCCGTGGCGAAGGCGGCCAGCTGGGCCGGGTCCGACGCTGAGGCGCGAAAGCGTGGGGAGCAAACAGGATTAGATACCCGAGTAGTCC</w:t>
      </w:r>
    </w:p>
    <w:p w14:paraId="24964CC2">
      <w:pPr>
        <w:rPr>
          <w:rFonts w:hint="eastAsia"/>
        </w:rPr>
      </w:pPr>
      <w:r>
        <w:rPr>
          <w:rFonts w:hint="eastAsia"/>
        </w:rPr>
        <w:t>&gt;OTU002468</w:t>
      </w:r>
    </w:p>
    <w:p w14:paraId="3E1DCEAB">
      <w:pPr>
        <w:rPr>
          <w:rFonts w:hint="eastAsia"/>
        </w:rPr>
      </w:pPr>
      <w:r>
        <w:rPr>
          <w:rFonts w:hint="eastAsia"/>
        </w:rPr>
        <w:t>CCTACGGGGGGCTGCAGCAAGGAATCTTCGGCAATGGGCGCAAGCCTGACCGAGCGACGCCGCGTGCGGGATGAAGGCCTTCGGGTTGTAAACCGCTGTCAGAGGGGATGAAATTCCGCAGGGATCTCCCTGCGGATTGACAGAGCCTCAGAGGAAGCACGGGCTAAGTTCGTGCCAGCAGCCGCGGTAATACGAACTGTGCAAACGTTATTCGGATTCACTGGGCTTAAAGGGTGCGTAGGCGGCTGTTTAAGTAGGGTGTGAAAGCCCCCGGCTCAACCGGGGAATTGCGCTCTAAACTGGACAGCTTGAGTGAGACAGGGGTGTGCGGAACTTCCGGTGGAGCGGTGAAATGTGTTGATATCGGAAGGAACGCCGGTGGCGAAAGCGGCACACTGGGTCTTTTCTGACGCTGAGGCACGAAAGCCAGGGGAGCGAACGGGATTAGATACCCCGGTAGTCC</w:t>
      </w:r>
    </w:p>
    <w:p w14:paraId="12E86381">
      <w:pPr>
        <w:rPr>
          <w:rFonts w:hint="eastAsia"/>
        </w:rPr>
      </w:pPr>
      <w:r>
        <w:rPr>
          <w:rFonts w:hint="eastAsia"/>
        </w:rPr>
        <w:t>&gt;OTU002469</w:t>
      </w:r>
    </w:p>
    <w:p w14:paraId="4393EE11">
      <w:pPr>
        <w:rPr>
          <w:rFonts w:hint="eastAsia"/>
        </w:rPr>
      </w:pPr>
      <w:r>
        <w:rPr>
          <w:rFonts w:hint="eastAsia"/>
        </w:rPr>
        <w:t>CCTACGGGGGGCTGCAGTGAGGAATATTGGGCAATGGACGCAAGTCTGACCCAGCAACGCCGCGTGAAGGATGAAGGCCTTCGGGTTGTAAACTTCTTTTGTGGGGGACAAGAGCGGATGGTACCCCAAGAATAAGTCACGGCTAACTACGTGCCAGCAGCCGCGGTAATACGTAGGTGACGAGCGTTATCCGGAATTACTGGGCGTAAAGCGCACGCAAGCGGTTGGCCAAGTCTGACGTGAAATCTCCTAGCTTAACTGGGAGCGGTCGTTGGAAACTGGCGAGCTTGAGGCGATGAGAGGGATGCAGAATTCCTGGTGTAGTGGTGGAATGCGTAGAGATCAGGAGGAATACCTGTGGCGAAAGCGGCATCCTGGCGTCGTACTGACGCTCATGTGCGAAAGCGTGGGGAGTGAACGGGATTAGATACCCCGGTAGTCC</w:t>
      </w:r>
    </w:p>
    <w:p w14:paraId="40F6F3A6">
      <w:pPr>
        <w:rPr>
          <w:rFonts w:hint="eastAsia"/>
        </w:rPr>
      </w:pPr>
      <w:r>
        <w:rPr>
          <w:rFonts w:hint="eastAsia"/>
        </w:rPr>
        <w:t>&gt;OTU002470</w:t>
      </w:r>
    </w:p>
    <w:p w14:paraId="4B285BEA">
      <w:pPr>
        <w:rPr>
          <w:rFonts w:hint="eastAsia"/>
        </w:rPr>
      </w:pPr>
      <w:r>
        <w:rPr>
          <w:rFonts w:hint="eastAsia"/>
        </w:rPr>
        <w:t>CCTACGGGAGGCAGCAATTAGGAATCTTGCACAATGGACGAAAGTCTGATGCAGCGACGTCGCGTGGAGGAAGAAGGTTTTCGGATCGTAAACTCCTTTTATTGAGGAACAAGCTCTGAGTGTACTCAATGAATAAGGCCCCCCTAACTACGTGCCAGAAGGGTCGGTGATGCGTAGGGGCCAAACGTTATCCGGAATTACTGGGCGTAAAGAGATGCGTAGGCGTCCCGAAAAGTTTTGCGTAAAAGCCCAATGCTTAACATTGGTTCCGCGTAAAAAACTTTCGGGATTGAGTCAGATAGAGGGAAGCAGAATTCCTGGTGTAGCAGTGAAATGCGTTGATATCAGGAGGAATACCGATTGCGAAGGCAGCTTCCTGGGTCTTGACTGACGCTAAGGCTCGAAAGCGTGGGGAGCAAAACGGATTAGATACCCGGGTAGTCC</w:t>
      </w:r>
    </w:p>
    <w:p w14:paraId="1705BAD2">
      <w:pPr>
        <w:rPr>
          <w:rFonts w:hint="eastAsia"/>
        </w:rPr>
      </w:pPr>
      <w:r>
        <w:rPr>
          <w:rFonts w:hint="eastAsia"/>
        </w:rPr>
        <w:t>&gt;OTU002471</w:t>
      </w:r>
    </w:p>
    <w:p w14:paraId="594AB91F">
      <w:pPr>
        <w:rPr>
          <w:rFonts w:hint="eastAsia"/>
        </w:rPr>
      </w:pPr>
      <w:r>
        <w:rPr>
          <w:rFonts w:hint="eastAsia"/>
        </w:rPr>
        <w:t>CCTACGGGTGGCAGCAGTGGGGAATTTTCCGCAATGGGCGAAAGCCTGACGGAGCAATGCCGCGTGGAGGTAGAAGGCCCACGGGTCGTGAACTTCTTTTCCCGGAGAAGAAGCAATGACGGTATCTGGGGAATAAGCATCGGCTAACTCTGTGCCAGCAGCCGCGGTAATACAGAGGATGCAAGCGTTATCCGGATTCACTGGGTTTAAAGGGTGCGTAGGCGGGCAGGTAAGTCCGTGGTGAAATCTCCGAGCTTAACTCGGAAACTGCCATGGATACTATTTGTCTTGAATACTGTGAAGGTGAGCGGAATATGTCATGTAGCGGTGAAATGCTTAGATATGACATAGAACACCAATTGCGAAGGCAGCTCACTACACGAGCATTGACACTGAGGCACGAAAGCGTGGGGAGCAAACAGGATTAGATACCCTAGTAGTCC</w:t>
      </w:r>
    </w:p>
    <w:p w14:paraId="545BD14E">
      <w:pPr>
        <w:rPr>
          <w:rFonts w:hint="eastAsia"/>
        </w:rPr>
      </w:pPr>
      <w:r>
        <w:rPr>
          <w:rFonts w:hint="eastAsia"/>
        </w:rPr>
        <w:t>&gt;OTU002472</w:t>
      </w:r>
    </w:p>
    <w:p w14:paraId="43D579EC">
      <w:pPr>
        <w:rPr>
          <w:rFonts w:hint="eastAsia"/>
        </w:rPr>
      </w:pPr>
      <w:r>
        <w:rPr>
          <w:rFonts w:hint="eastAsia"/>
        </w:rPr>
        <w:t>CCTACGGGGGGCAGCAGTAGGGAATTGTGCACAATGGGCGAAAGCCTGATGCCGCGACGCCGCGTGGAGGAAGAAGGCCTTCGGGTTGTAAACTTCTTTTATGAGGGACGATTATGACGGTACCTCACGAATAAGGGGCTGCTAACTACGTGCCAGCAGCAGCGGTAATACGTAGGCCCCGAGCATTATCCGGAATTATTGGGCGTAAAGGACGTGTAGGTGTTCCTACAAGTCGGTCGTTAAATCTCACCGCCTAACGGTGAGGCCGCGAGCGAAACTGTAGGAATTGAGGTTTGCAGGGGCAAGTAGAATTCTTGGAGTAGGGGTGAAATCCGTTGATACCAAGAGGAACACCAATGGCGAAGGCAGCTTGCTGGGCAAAACCTGACACTGAGACGTGAAAGCGTGGGGAGCAAACGGGATTAGATACCCCGGTAGTCC</w:t>
      </w:r>
    </w:p>
    <w:p w14:paraId="30D27B6E">
      <w:pPr>
        <w:rPr>
          <w:rFonts w:hint="eastAsia"/>
        </w:rPr>
      </w:pPr>
      <w:r>
        <w:rPr>
          <w:rFonts w:hint="eastAsia"/>
        </w:rPr>
        <w:t>&gt;OTU002473</w:t>
      </w:r>
    </w:p>
    <w:p w14:paraId="52B2B999">
      <w:pPr>
        <w:rPr>
          <w:rFonts w:hint="eastAsia"/>
        </w:rPr>
      </w:pPr>
      <w:r>
        <w:rPr>
          <w:rFonts w:hint="eastAsia"/>
        </w:rPr>
        <w:t>CCTACGGGGGGCTGCAGTCGAGAATCTTGGGCAATGCACGCAAGTGTGACCCAGCGACGCCGCGTGGAGGATGAAGGCCCTTGGGTCGTAAACTCCTTTTATGTGGGAAGAAGTGAGGGGTAACCCTTGTTGACGGTACCACATGAATAAGCCACGGCTAACTACGTGCCAGCAGCCGCGGTAATACGTAGGTGGCAAGCGTTGTCCGGATTTACTGGGCGTAAAGCGTATGCAGGCGGACCTTTAAGTAGGAAGTGAAAGGTTGGAGCTCAACTCTAACACGGCTCCCTATACTGGAGGTCTTGAGGCTCGGAGAGGAAGAGGGAACGACACGTGTAGCGGTGAAATGCGTTGAGATGTGTCGGAACACCAATGGCGAAAGCACTCTTCTGGACGAGGCCTGACGCTGAGATACGAAAGCCAAGGGAGCAAACAGGATTAGATACCCGGGTAGTCC</w:t>
      </w:r>
    </w:p>
    <w:p w14:paraId="5383DEF8">
      <w:pPr>
        <w:rPr>
          <w:rFonts w:hint="eastAsia"/>
        </w:rPr>
      </w:pPr>
      <w:r>
        <w:rPr>
          <w:rFonts w:hint="eastAsia"/>
        </w:rPr>
        <w:t>&gt;OTU002474</w:t>
      </w:r>
    </w:p>
    <w:p w14:paraId="13C9EE98">
      <w:pPr>
        <w:rPr>
          <w:rFonts w:hint="eastAsia"/>
        </w:rPr>
      </w:pPr>
      <w:r>
        <w:rPr>
          <w:rFonts w:hint="eastAsia"/>
        </w:rPr>
        <w:t>CCTACGGGCGGCTGCAGCGAGGAATCTTGGGCAATGGGCGAAAGCCTGACCCAGCGACGCCGCGTGGGGGATGAAGGCCTTCGGGTCGTAAACCCCTTTTGCCGGGGAAGAAGTTTTCTGACGGTACCCGGCGAATAAGCCACGGCTAACTACGTGCCAGCAGCCGCGGTAATACGTAGGTGACAAGCGTTGTCCGGATTTACTGGGCGTAAAGGGCGTGTAGGCGGTTCGCTAAGTCTGTTGTGAAATCTCCCGGCCTAACTGGGAGCGGTCAGCGGATACTGGCGAGCTTGAGGGGGGCAAAGGAAGATGGAATTCCCGGTGTAGCGGTGAAATGCGTAGATATCGGGAGGAACACCAGTGGCGAAGGCGGTCTTCTGGGCCATTACTGACGCTGAGGAGCGAAAGCGTGGGGAGCGAACAGGATTAGATACCCGTGTAGTCC</w:t>
      </w:r>
    </w:p>
    <w:p w14:paraId="309C1E4E">
      <w:pPr>
        <w:rPr>
          <w:rFonts w:hint="eastAsia"/>
        </w:rPr>
      </w:pPr>
      <w:r>
        <w:rPr>
          <w:rFonts w:hint="eastAsia"/>
        </w:rPr>
        <w:t>&gt;OTU002475</w:t>
      </w:r>
    </w:p>
    <w:p w14:paraId="5976862C">
      <w:pPr>
        <w:rPr>
          <w:rFonts w:hint="eastAsia"/>
        </w:rPr>
      </w:pPr>
      <w:r>
        <w:rPr>
          <w:rFonts w:hint="eastAsia"/>
        </w:rPr>
        <w:t>CCTACGGGCGGCAGCAGTCGAGAATCTTTCACAATGGGGGAAACCCTGATGGAGCGACGCCGCGTGGAGGATGACGGTCTTCGGATTGTAAACTCCTGTCATGAAAGAACAAGCGGAGCGGGTGAACAGCCCGCCGAGTTGATAGTATTTCAAGAGGAAGGGACGGCTAACTTCGTGCCAGCAGCCGCGGTAATACGAAGGTCCCAAGCGTTGTTCGGAATCACTGGGCGTAAAGAGTGCGTAGGCGGCGCGGAAAGTCAGATGTGAAATCCCGGGGCTCAACCCCGGAACGGCATCCGATACTCCCGCGCTTGAGGACTGGAGGGGAGTCTGGAATTCACGGTGTAGCAGTGAAATGCGTAGATATCGTGAGGAACACTAGTGGCGAAGGCGAGACTCTGGACAGTTCCTGACGCTGAGGCACGAAGGCCAGGGGAGCGAAGGGGATTAGATACCCCTGTAGTCC</w:t>
      </w:r>
    </w:p>
    <w:p w14:paraId="71640357">
      <w:pPr>
        <w:rPr>
          <w:rFonts w:hint="eastAsia"/>
        </w:rPr>
      </w:pPr>
      <w:r>
        <w:rPr>
          <w:rFonts w:hint="eastAsia"/>
        </w:rPr>
        <w:t>&gt;OTU002476</w:t>
      </w:r>
    </w:p>
    <w:p w14:paraId="4219D620">
      <w:pPr>
        <w:rPr>
          <w:rFonts w:hint="eastAsia"/>
        </w:rPr>
      </w:pPr>
      <w:r>
        <w:rPr>
          <w:rFonts w:hint="eastAsia"/>
        </w:rPr>
        <w:t>CCTACGGGGGGCTGCAGTGGGGAATATTGGACAATGGGCGCAAGCCTGATCCAGCAATGCCGCGTGGGTGAAGAAGGTTTTCGGATTGTAAAGCCCTTTCGACGGGGACGATGATGACGGTACCCGTAGAAGAAGCCCCGGCTAACTTCGTGCCAGCAGCCGCGGTAATACGAAGGGGGCTAGCGTTGCTCGGAATGACTGGGCGTAAAGGGCGCGTAGGCGGATTGTACAGTCAGATGTGAAATTCCTGGGCTCAACCTGGGGGCTGCATTTGATACGTATGGTCTGGAGTGAGGAAGAGGGTCGTGGAATTCCCAGTGTAGAGGTGAAATTCGTAGATATTGGGAAGAACACCGGTGGCGAAGGCGGCGACCTGGTCCTTTACTGACGCTGAGGCGCGAAAGCGTGGGGAGCAAACAGGATTAGATACCCCAGTAGTCC</w:t>
      </w:r>
    </w:p>
    <w:p w14:paraId="2D68BB62">
      <w:pPr>
        <w:rPr>
          <w:rFonts w:hint="eastAsia"/>
        </w:rPr>
      </w:pPr>
      <w:r>
        <w:rPr>
          <w:rFonts w:hint="eastAsia"/>
        </w:rPr>
        <w:t>&gt;OTU002477</w:t>
      </w:r>
    </w:p>
    <w:p w14:paraId="082A3ED6">
      <w:pPr>
        <w:rPr>
          <w:rFonts w:hint="eastAsia"/>
        </w:rPr>
      </w:pPr>
      <w:r>
        <w:rPr>
          <w:rFonts w:hint="eastAsia"/>
        </w:rPr>
        <w:t>CCTACGGGGGGCTGCAGTGAGGGATATTGGTCAATGGGCGCAAGCCTGAACCAGCGACGCCGCGTGGAGGACGAAGGGCTTCGGCTCGTAAACTCCTTTTCCCGCTGACGAGCAAGGACGGTAGGCGGGGAATAAGTCTCGGCTAACTACGTGCCAGCAGCCGCGGTAAAACGTAGGAGGCGAGCGTTATCCGGAATTACTGGGCGTAAAGGGCGTCTAGGCGGGTCGTTAAGCGTGGTGTGAAAGCTCCTGGCTCAACTGGGAGAGTGCGCCGCGAACTGACGGCCTAGAGGGCAGGCGACGGGGGTGGAATTCCCGGTGGAGTGGTGAAATGCGTAGAGATCGGGAGGAACACCAGTGGCGAAAGCGGCCTCCGAGCCTGTTTCTAACGCTGAAGCGCGACAGCGTGGGGAGCAAACGGGATTAGATACCCTAGTAGTCC</w:t>
      </w:r>
    </w:p>
    <w:p w14:paraId="773EF2B9">
      <w:pPr>
        <w:rPr>
          <w:rFonts w:hint="eastAsia"/>
        </w:rPr>
      </w:pPr>
      <w:r>
        <w:rPr>
          <w:rFonts w:hint="eastAsia"/>
        </w:rPr>
        <w:t>&gt;OTU002478</w:t>
      </w:r>
    </w:p>
    <w:p w14:paraId="3013C25B">
      <w:pPr>
        <w:rPr>
          <w:rFonts w:hint="eastAsia"/>
        </w:rPr>
      </w:pPr>
      <w:r>
        <w:rPr>
          <w:rFonts w:hint="eastAsia"/>
        </w:rPr>
        <w:t>CCTACGGGGGGCAGCAGTTAGGAATCTTCCACAATGGGCGAAAGCCTGATGGAGCAACGCCGCGTGCAGGATGAATGCCTTCGGGTTGTAAACTGCTTTTATCTGTGACGATTATGACGGTAGCAGATGAATAAGGATCGGCTAACTCCGTGCCAGCAGCCGCGGTCATACGGAGGATCCAAGCGTTATCCGGAATTACTGGGCGTAAAGAGTTGCGTAGGTGGCATAGTAAGCAAGCAGTGAAAGGTCACGGCTCAACCGTGGATACATTGTTTGAACTGCTAAGCTTGAGCACGAGAGAGGTAGCTGGAATTCCTAGTGTAGGAGTGAAATCCGTAGATATTAGGAGGAACACCGATGGCGTAGGCAGGCTACTGGCTCGTTGCTGACACTAAGGCACGAAAGCGTGGGGAGCAAACGGGATTAGATACCCGTGTAGTCC</w:t>
      </w:r>
    </w:p>
    <w:p w14:paraId="36626E15">
      <w:pPr>
        <w:rPr>
          <w:rFonts w:hint="eastAsia"/>
        </w:rPr>
      </w:pPr>
      <w:r>
        <w:rPr>
          <w:rFonts w:hint="eastAsia"/>
        </w:rPr>
        <w:t>&gt;OTU002479</w:t>
      </w:r>
    </w:p>
    <w:p w14:paraId="0DE17909">
      <w:pPr>
        <w:rPr>
          <w:rFonts w:hint="eastAsia"/>
        </w:rPr>
      </w:pPr>
      <w:r>
        <w:rPr>
          <w:rFonts w:hint="eastAsia"/>
        </w:rPr>
        <w:t>CCTACGGGTGGCTGCAGTCGAGAATCTTCCGCAATGGGCGAAAGCCTGACGGAGCGACGCCGCGTGGAGGATGAAGGCCTTCGGGTTGTAAACTCCTGTCACGGGTTATGAAATGGCATGGTTGAACAGACCATGTTTTGACGTAAGCCCGGAAGGAAGCACCGGCTAACTCTGTGCCAGCAGCCGCGGTAATACAGAGGGTGCGAACGTTGTTCGGAATTACTGGGCATAAAGCGCGCGTAGGCGGCCACGTAAGTGTCTTGTGAAATCCCACGGCTCACCCGTGTGAAGCGTGAGGCATACTGCGTGGCTAGAGTGTGGTAGGGGAGAGCGGAACTCCTGGTGGAGCGGTGAAATGCGTAGATATCAGGAGGAACACCGGCGGCGAAGGCGGCTCTCTGGTCCACTACTGACGCTGAGGTGCGAAAGCTAGGGTAGCGAACGGGATTAGATACCCCAGTAGTCC</w:t>
      </w:r>
    </w:p>
    <w:p w14:paraId="47691356">
      <w:pPr>
        <w:rPr>
          <w:rFonts w:hint="eastAsia"/>
        </w:rPr>
      </w:pPr>
      <w:r>
        <w:rPr>
          <w:rFonts w:hint="eastAsia"/>
        </w:rPr>
        <w:t>&gt;OTU002480</w:t>
      </w:r>
    </w:p>
    <w:p w14:paraId="28A7C9B5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TGTGCCAGCAGCCGCGGTAATACAGAGGGTGCAAGCGTTAATCGGAATTACTGGGCGTAAAGCGCACGTAGGCGGCTTTGTAAGTTAGAGGTGAAAGCCCGGAGCTCAACTCCGGAATTGCCTTTAAGACTGCATCGCTTGAATCATGGAGAGGTGAGTGGAATTCCGAGTGTAGAGGTGAAATGCGTAGAGATTAGGAAGAACACCAGTGGCGAAGGCGACTCTCTGGACCGTAACTGACGCTGAGGCATGAAAGCGTGGGGAGCAAACAGGATTAGATACCCCAGTAGTCC</w:t>
      </w:r>
    </w:p>
    <w:p w14:paraId="6F06169D">
      <w:pPr>
        <w:rPr>
          <w:rFonts w:hint="eastAsia"/>
        </w:rPr>
      </w:pPr>
      <w:r>
        <w:rPr>
          <w:rFonts w:hint="eastAsia"/>
        </w:rPr>
        <w:t>&gt;OTU002481</w:t>
      </w:r>
    </w:p>
    <w:p w14:paraId="71A8F268">
      <w:pPr>
        <w:rPr>
          <w:rFonts w:hint="eastAsia"/>
        </w:rPr>
      </w:pPr>
      <w:r>
        <w:rPr>
          <w:rFonts w:hint="eastAsia"/>
        </w:rPr>
        <w:t>CCTACGGGTGGCAGCAGTGAGGAATTTTGGACAATGGGGGAAACCCTGATCCAGCGACGCCGCGTGGAGGACGAAGGTCTTCGGATTGTAAACTCCTTTTCTCCAAGAATAAGAAATCTGCTGAAAGGCGGAGAGTGAATGTACTGGAGGAATAAGCCACGGCTAACTTCGTGCCAGCAGCCGCGGTAATACGAAGGTGGCAAGCGTTACTCGGAATTACTAGGCGTAAAGCGCAGGTAGGTGGTTTGGTAAGTCTGCTGTGGAAGCTCCCGGCTTAACTGGGAGAGGTCAGCGGAAACTACCAGGCTTGAGTGTGGGAGAGGGTACTGGAATTCCCGGTGTAGCGGTGAAATGCGCAGAGATCGGGAGGAACACCAATGGCGAAAGCAGGTACCTGGACCACTACTGACACTCAAGTGCGAAAGCGTGGGGAGCAAACAGGATTAGATACCCCAGTAGTCC</w:t>
      </w:r>
    </w:p>
    <w:p w14:paraId="0B57F509">
      <w:pPr>
        <w:rPr>
          <w:rFonts w:hint="eastAsia"/>
        </w:rPr>
      </w:pPr>
      <w:r>
        <w:rPr>
          <w:rFonts w:hint="eastAsia"/>
        </w:rPr>
        <w:t>&gt;OTU002482</w:t>
      </w:r>
    </w:p>
    <w:p w14:paraId="0BB7B1D7">
      <w:pPr>
        <w:rPr>
          <w:rFonts w:hint="eastAsia"/>
        </w:rPr>
      </w:pPr>
      <w:r>
        <w:rPr>
          <w:rFonts w:hint="eastAsia"/>
        </w:rPr>
        <w:t>CCTACGGGTGGCTGCAGACGAGAATACTTCGCAATGGACGCAAGTCTGACGAGGCGATACAGCGTGGTGGATGAAGTGCTTCGGTACGTAAACACCTTTTATGTGGGACGAAATTATTGACGGTACCACATGAATAAGGGGCTCCTAACTCTGTGCCAGCAGGAGCGGTAATACAGAGGCCCCAAGCATTATCCGGAATCACTGGGCGTAAAGGGTGTCAAGGCGGTCGTATTAGTCTTCCGTAAAATCCATGGGCTCAACCTATGGCTCGCGGGAGAAACGGTACGACTTGAGGTCGGGAGAGGTGCGTGGAACTCACGGTGTAGGGGTGAAATCCGTTGATATCGTGGGGAACACCAAAGGCGAAGGCAGCGCACTGGCCCGAATCTGACGCTCACACACGAAAGCCAGGGTAGCGAACGGGATTAGATACCCTTGTAGTCC</w:t>
      </w:r>
    </w:p>
    <w:p w14:paraId="540A6A51">
      <w:pPr>
        <w:rPr>
          <w:rFonts w:hint="eastAsia"/>
        </w:rPr>
      </w:pPr>
      <w:r>
        <w:rPr>
          <w:rFonts w:hint="eastAsia"/>
        </w:rPr>
        <w:t>&gt;OTU002483</w:t>
      </w:r>
    </w:p>
    <w:p w14:paraId="50978F1D">
      <w:pPr>
        <w:rPr>
          <w:rFonts w:hint="eastAsia"/>
        </w:rPr>
      </w:pPr>
      <w:r>
        <w:rPr>
          <w:rFonts w:hint="eastAsia"/>
        </w:rPr>
        <w:t>CCTACGGGGGGCTGCAGTAGGGAATATTGCACAATGGGCGCAAGCCTGATGCAGCAACGCCGCGTGCGCGATGAAGGCCTTCGGGTCGTAAAGCGCTTTTCGGGGGGAGGAGAAAGGACCGTACCCCCGGAATAAGTCACGGCTAACTTCGTGCCAGCAGCCGCGGTAAAACGAAGGTGACGAGCGTTATCCGGATTTACTGGGCGTAAAGCGCGTGCAGGTGGCGCGGCAAGTCGGGCATGAAAGCTTCTGGCTCAACCGGGAGAGGCTGCCCGATACTTCCGCGCTCGAGGGCAGAAGAGGAAGGCGGAATTCCGGGTGTAGTGGTGAAATGCGTAGAGATCCGGAGGAACACCAGTGGCGAAAGCGGCCTTCTGGCCTGCTCCTGACGCTGAGACGCGAAAGCCAGGGTAGCGAACGGGATTAGATACCCCTGTAGTCC</w:t>
      </w:r>
    </w:p>
    <w:p w14:paraId="179008E3">
      <w:pPr>
        <w:rPr>
          <w:rFonts w:hint="eastAsia"/>
        </w:rPr>
      </w:pPr>
      <w:r>
        <w:rPr>
          <w:rFonts w:hint="eastAsia"/>
        </w:rPr>
        <w:t>&gt;OTU002484</w:t>
      </w:r>
    </w:p>
    <w:p w14:paraId="472858D8">
      <w:pPr>
        <w:rPr>
          <w:rFonts w:hint="eastAsia"/>
        </w:rPr>
      </w:pPr>
      <w:r>
        <w:rPr>
          <w:rFonts w:hint="eastAsia"/>
        </w:rPr>
        <w:t>CCTACGGGCGGCTGCAGTGAGGAATATTGGTCAATGGCCGGAAGGCTGAACCAGCCATGCCGCGTGAAGGTCAGTGCCCTATGGGCGTTAAACTTCTTTTGTGCGGGAGCAATAAGGTTCACGTGTGGGCCGACGAGAGTACCGTACGAATAAGCATCGGCTAACTCCGTGCCAGCAGCCGCGGTAATACGGGGGATGCAAGCGTTATCCGGATTTATTGGGTTTAAAGGGTGCGTAGGCTGTGAGGTAAGTCAGCGGTGAAATGCCCCCGCTCAACGGGGTGAAGTGCCATTGATACTGCCTTGCTGGAATGCGGATGCCGTGGGAGGAATGTGTGGTGTAGCGGTGAAATGCATAGATATCACACAGAACACCGATTGCGAAGGCATCTCACGAATCCGCGATTGACGCTGATGCACGAAAGCGTGGGTATCAAACAGGATTAGATACCCGAGTAGTCC</w:t>
      </w:r>
    </w:p>
    <w:p w14:paraId="1431773E">
      <w:pPr>
        <w:rPr>
          <w:rFonts w:hint="eastAsia"/>
        </w:rPr>
      </w:pPr>
      <w:r>
        <w:rPr>
          <w:rFonts w:hint="eastAsia"/>
        </w:rPr>
        <w:t>&gt;OTU002485</w:t>
      </w:r>
    </w:p>
    <w:p w14:paraId="6570A9A3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CCCTTGGGTTGTAAACTCCTTTTAGGGGAGAAGAACGCCCCTTCTCGCAAGAGAGGGAGCTTGACGGTATCCCCTGAATAAGCCACGGCTAACTACGTGCCAGCAGCCGCGGTAATACGTAGGTGGCAAGCGTTGTCCGGATTTACTGGGCGTAAAGCGTGTGTAGGCGGATGCTTAAGTAGAAAGTGAAAGGTTGGGGCTCAACCCTAACACTGCTTTCTATACTGGGCGTCTTGAGTGCCGGAGAGGAAGATGGAACTGCACGTGTAGCGGTGAAATGCGTTGAGATGTGCAGGAACACCAATGGCGAAGGCAATCTTCTGGACGGAAACTGACGCTGAGACACGAAAGCCAAGGTAGCAAACAGGATTAGATACCCCAGTAGTCC</w:t>
      </w:r>
    </w:p>
    <w:p w14:paraId="577221D7">
      <w:pPr>
        <w:rPr>
          <w:rFonts w:hint="eastAsia"/>
        </w:rPr>
      </w:pPr>
      <w:r>
        <w:rPr>
          <w:rFonts w:hint="eastAsia"/>
        </w:rPr>
        <w:t>&gt;OTU002486</w:t>
      </w:r>
    </w:p>
    <w:p w14:paraId="3A8D905B">
      <w:pPr>
        <w:rPr>
          <w:rFonts w:hint="eastAsia"/>
        </w:rPr>
      </w:pPr>
      <w:r>
        <w:rPr>
          <w:rFonts w:hint="eastAsia"/>
        </w:rPr>
        <w:t>CCTACGGGGGGCTGCAGTCGAGAATCTTCGGCAATGGACGAAAGTCTGACCGAGCGACGCCGCGTGCGGGATGAAGGCCCTTGGGTTGTAAACCGCTGTCGAGGGGAATGAAATGCAGGTGGGTACTCCCATCTGTTTGACAGATCCCTGGAGGAAGCATGGGCTAAGTTCGTGCCAGCAGCCGCGGTAAGACGAACCATGCAAACGTTATTCGGATTCACTGGGCTTAAAGCGTGCGTAGGCGGCTTCGTTAGTCAGGTGTGAAAGCCCTCAGCCCAACTGAGGAATTGCGCTTGAAACTGCGGAGCTAGAGAATGATAGAGGTGGGTGGAACTGATGGTGGAGCGGTGAAATGCGTTGATATCATCAGGAACACCAGTGGCGAAGGCGACCCACTGGGTCATTTCTGACGCTGAGGTACGAAAGCTAGGGTAGCGAACGGGATTAGATACCCCGGTAGTCC</w:t>
      </w:r>
    </w:p>
    <w:p w14:paraId="76E98149">
      <w:pPr>
        <w:rPr>
          <w:rFonts w:hint="eastAsia"/>
        </w:rPr>
      </w:pPr>
      <w:r>
        <w:rPr>
          <w:rFonts w:hint="eastAsia"/>
        </w:rPr>
        <w:t>&gt;OTU002487</w:t>
      </w:r>
    </w:p>
    <w:p w14:paraId="0E020E21">
      <w:pPr>
        <w:rPr>
          <w:rFonts w:hint="eastAsia"/>
        </w:rPr>
      </w:pPr>
      <w:r>
        <w:rPr>
          <w:rFonts w:hint="eastAsia"/>
        </w:rPr>
        <w:t>CCTACGGGGGGCAGCAGTAAGGAATATTGCGCAATGGGCGACAGCCTGACGCTGCAACGCCGCGTGGAGGAAGACGGCCTTCGGGTTGTAAACTCCTTTTACGTGGGAACAAGTTCTGAGTGTACCACGCGAATAAGTAGCTTCTAACTACGTGCCAGAAGAATCGGTGATGCGTAGGCTACAAGCGTTATCCGGAATTACTGGGCGTAAAGAGATGCGTAGGCGTCTCGGTTAGTTAGATGTTAAAGCCCGCAGCCTAACTGCGGAATCGCATCTGATACTGCCGAGATTGAGGATATTAGGGGAGAGGAGAACACCTGGTGGAGCGGTGAAATGCGTTGATATCAGGTGGAATACCGGTGGCGAAGGCGCCTCTCTGGGATATTCCTGACGCTAAGGCTCGAAAGCTAGGGGCGCAAAACGGATTAGATACCCCAGTAGTCC</w:t>
      </w:r>
    </w:p>
    <w:p w14:paraId="3DCD709F">
      <w:pPr>
        <w:rPr>
          <w:rFonts w:hint="eastAsia"/>
        </w:rPr>
      </w:pPr>
      <w:r>
        <w:rPr>
          <w:rFonts w:hint="eastAsia"/>
        </w:rPr>
        <w:t>&gt;OTU002488</w:t>
      </w:r>
    </w:p>
    <w:p w14:paraId="401316B7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TAGGGGAGGAAGATCCTGTGAAGAACAGGGTTTGACCGATCCTAGGAGGAAGGGCCGGCTAATCTCGTGCCAGCAGCCGCGGTAATACGAGAGGCCCAAACGTTATTCGGAATTACTGGGCTTAAAGAGTTCGTAGGCGGCGCAGAAAGTAGGGTGTGAAAGCCCTCGGCTCAACCGAGGAACTGCGCCCTAAACTACTGTGCTTGAGGGACCTAGAGGTAAGCGGAACTGATGGTGGAGCGGTGAAATGCGTTGATATCATCAGGAACACCGGAGGCGAAGGCGGCTTACTGGCTCGTTTCTGACGCTCAGACACGAAAGCGTGGGGAGCAAACGGGATTAGATACCCCAGTAGTCC</w:t>
      </w:r>
    </w:p>
    <w:p w14:paraId="763F8633">
      <w:pPr>
        <w:rPr>
          <w:rFonts w:hint="eastAsia"/>
        </w:rPr>
      </w:pPr>
      <w:r>
        <w:rPr>
          <w:rFonts w:hint="eastAsia"/>
        </w:rPr>
        <w:t>&gt;OTU002489</w:t>
      </w:r>
    </w:p>
    <w:p w14:paraId="0A568E7A">
      <w:pPr>
        <w:rPr>
          <w:rFonts w:hint="eastAsia"/>
        </w:rPr>
      </w:pPr>
      <w:r>
        <w:rPr>
          <w:rFonts w:hint="eastAsia"/>
        </w:rPr>
        <w:t>CCTACGGGGGGCTGCAGTAGGGAATTTTCCACAATGGACGAAAGTCTGATGGAGCAACACCGCGTGCAGGATGAAGGCTTTAGGGTTGTAAACTGCTTTTATTTGTGACGAATATGACGGTAACAAATGAATAAGGACCTGCTAACTACGTGCCAGCAGCCGCGGTCATACGTGGGGTCCAAGCGTTATCCGGAATTACTGGGCGTAAAGAGTTGCGTAGGTGGCAGAGTAAGTAGGTAGTGAAATTGTGTGGCTCAACCATACACCCATTATCTAAACTGCTCAGCTAGAGTATGGGAGAGGTCACTGGAATTTCTTGTGTAGGAGTGAAATCCGTAGATATAAGAAGGAACACCAATGGCGTAGGCAGGTGACTGGCCCATTACTGACACTAAGGCACGAAAGCGTGGGGAGCGAACTGGATTAGATACCCCTGTAGTCC</w:t>
      </w:r>
    </w:p>
    <w:p w14:paraId="61CD3EDC">
      <w:pPr>
        <w:rPr>
          <w:rFonts w:hint="eastAsia"/>
        </w:rPr>
      </w:pPr>
      <w:r>
        <w:rPr>
          <w:rFonts w:hint="eastAsia"/>
        </w:rPr>
        <w:t>&gt;OTU002490</w:t>
      </w:r>
    </w:p>
    <w:p w14:paraId="30A610BA">
      <w:pPr>
        <w:rPr>
          <w:rFonts w:hint="eastAsia"/>
        </w:rPr>
      </w:pPr>
      <w:r>
        <w:rPr>
          <w:rFonts w:hint="eastAsia"/>
        </w:rPr>
        <w:t>CCTACGGGCGGCAGCAGTAGGGAATCTTCCGCAATGGGCGAAAGCCTGACGGAGCAACGCCGCGTGAGTGAAGAAGGTTTTCGGATCGTAAAGCTCTGTTGCCAGGGAAGAACGCTTGGGAGAGTAACTGCTCCCAAGGTGACGGTACCTGAGAAGAAAGCCCCGGCTAACTACGTGCCAGCAGCCGCGGTAATACGTAGGGGGCAAGCGTTGTCCGGAATTATTGGGCGTAAAGCGCGCGCAGGCGGTCCTTTAAGTCTGATGTGAAATCTTGCGGCTCAACCGCAAGCGGTCATTGGAAACTGGGGGACTTGAGTGCAGGAGAGGAAAGCGGAATTCCATGTGTAGCGGTGAAATGCGTAGAGATATGGAGGAACACCAGTGGCGAAGGCGGCTTCCTGGCCTGTAACTGACGCTGAGGCGCGAAAGCGTGGGGAGCAAACAGGATTAGATACCCTAGTAGTCC</w:t>
      </w:r>
    </w:p>
    <w:p w14:paraId="36A14273">
      <w:pPr>
        <w:rPr>
          <w:rFonts w:hint="eastAsia"/>
        </w:rPr>
      </w:pPr>
      <w:r>
        <w:rPr>
          <w:rFonts w:hint="eastAsia"/>
        </w:rPr>
        <w:t>&gt;OTU002491</w:t>
      </w:r>
    </w:p>
    <w:p w14:paraId="4CEF12DE">
      <w:pPr>
        <w:rPr>
          <w:rFonts w:hint="eastAsia"/>
        </w:rPr>
      </w:pPr>
      <w:r>
        <w:rPr>
          <w:rFonts w:hint="eastAsia"/>
        </w:rPr>
        <w:t>CCTACGGGGGGCTGCAGTGGGGAATCTTGCGCAATGGTCTAACGACTGACGCAGCGACGCCGCGTGCGGGAGGAAGGTCTTCGGATCGTAAACCGCTGTCGGGAGGGAAGAAGCGACCGGGGGGGAAATACCCCGGTTCTGACGGTACCTCCAAAGGAAGCACCGGCTAACTCCGTGCCAGCAGCCGCGGTAATACGGAGGGTGCAAGCGTTGTTCGGAATTATTGGGCGTAAAGCGCGCGCAGGCGGCCGAAGAAGTCCATGGGTGAAAGGCCGGGGCTCAACCCCGTGCATGCCCAGGATACTGATCGGCTGGAGACACGTAGAGGCAAGCGGAATTCCGGGTGTAGCGGTGGAATGCGTAGAGATCCGGAAGAACACCGGAGGCGAAGGCGGCTTGCTGGGCGTGATCTGACGCTGAGGCGCGAAAGCGTGGGGAGCGAACAGGATTAGATACCCCAGTAGTCC</w:t>
      </w:r>
    </w:p>
    <w:p w14:paraId="4FEF0605">
      <w:pPr>
        <w:rPr>
          <w:rFonts w:hint="eastAsia"/>
        </w:rPr>
      </w:pPr>
      <w:r>
        <w:rPr>
          <w:rFonts w:hint="eastAsia"/>
        </w:rPr>
        <w:t>&gt;OTU002492</w:t>
      </w:r>
    </w:p>
    <w:p w14:paraId="6F4D9B8E">
      <w:pPr>
        <w:rPr>
          <w:rFonts w:hint="eastAsia"/>
        </w:rPr>
      </w:pPr>
      <w:r>
        <w:rPr>
          <w:rFonts w:hint="eastAsia"/>
        </w:rPr>
        <w:t>CCTACGGGTGGCTGCAGTCGAGAATCTTCCGCAATGCACGAAAGTGTGACGGAGCGACGCCGCGTGATTGATGAAGTCCTTCGGGACGTAAAGATCTTTTATGAGGGAAGAAGTTATTGACGGTACCTCATGAATAAGGGGCTGCTAATCTCGTGCCAGCAGCAGCGGTAATACGAGAGCCCCGAGCGTTATCCGGAATTATTGGGCGTAAAGGGTGTGTAGGTGGTCATAGTAGTCTTGTGTGAAAGCCTGTCGCCTAACGACAGATCCGCATGGGAAACGCTATGACTCAGAGGGTGCAAGAGGTGTACGGAACTCATGGTGTAGGGGTGAAATCCGTTGATATCATGGGGAACGCCAAAAGCGAAGGCAGTACACTGGTGCATACCTGACACTGAAACACGAAAGCGTGGGTAGCGAATGGGATTAGATACCCCGGTAGTCC</w:t>
      </w:r>
    </w:p>
    <w:p w14:paraId="70BB8BA8">
      <w:pPr>
        <w:rPr>
          <w:rFonts w:hint="eastAsia"/>
        </w:rPr>
      </w:pPr>
      <w:r>
        <w:rPr>
          <w:rFonts w:hint="eastAsia"/>
        </w:rPr>
        <w:t>&gt;OTU002493</w:t>
      </w:r>
    </w:p>
    <w:p w14:paraId="0FEE9C54">
      <w:pPr>
        <w:rPr>
          <w:rFonts w:hint="eastAsia"/>
        </w:rPr>
      </w:pPr>
      <w:r>
        <w:rPr>
          <w:rFonts w:hint="eastAsia"/>
        </w:rPr>
        <w:t>CCTACGGGAGGCTGCAGTGGGGAATTTTGCGCAATGGGCGAAAGCCTGACGCAGCAACGCCGCGTGAAGGATGAAGTCCCTCGGGATGTAAACTTCGCAAGTATGGGAAGAAAAAAATGACGGTACCATATGTAAGCCCCGGCTAACTCCGTGCCAGCAGCCGCGGTAATACGGGGGGGGCAAGCGTTGTTCGGAATTACTGGGCGTAAAGCGCGCGTAGGCGGCTTTTCAAGTCGAGCGTGAAATCTCCGGTCTTAAATCGGAAACGGCGTTCGATACTGTTGAGCTGGAGTACTGAAGAGGTAGCTGGAATTCCCGATGTAGCGGTGAAATGCGTAGAGATCGGGAGGAACACCGGCGGCGAAGGCGGGCTACTGGGCAGATACTGACACTGAGGCACGAAAGCGTGGGGAGCAAACAGGATTAGATACCCCTGTAGTCC</w:t>
      </w:r>
    </w:p>
    <w:p w14:paraId="37849E0D">
      <w:pPr>
        <w:rPr>
          <w:rFonts w:hint="eastAsia"/>
        </w:rPr>
      </w:pPr>
      <w:r>
        <w:rPr>
          <w:rFonts w:hint="eastAsia"/>
        </w:rPr>
        <w:t>&gt;OTU002494</w:t>
      </w:r>
    </w:p>
    <w:p w14:paraId="5353915B">
      <w:pPr>
        <w:rPr>
          <w:rFonts w:hint="eastAsia"/>
        </w:rPr>
      </w:pPr>
      <w:r>
        <w:rPr>
          <w:rFonts w:hint="eastAsia"/>
        </w:rPr>
        <w:t>CCTACGGGCGGCAGCAGTAAGGGATATTGGTCAATGGGCGCAAGCCTGAACCAGCAACGCCGCGTGCAGGAAGACGGCCTTCGGGTTGTAAACTGCTTTTGTCGGGGACGAGCGAGGACGGTACCCGACGAAGAAGTCACGGCTAACTACGTGCCAGCAGCCGCGGTAACACGTAGGTGGCGAGCGTTATCCGGATTTACTGGGCGTAAAGCGTGTGCAGACGGGGGCACAAGTGGTGTATGAAAGGGTGAGGCTCAACCTCACCACGCTATGCCAGACTGTGGCTCTAGAGGGCGAGAGAGGGACGTGGAATTCCGGGTGTAGTGGTGAAATGCGTAGAGATCCGGAGGAACCCCAGAGGCGCAAGCGGCGTCCTGGCTCGCCCCTGACGTTCAGACACGACAGCATGGGGAGCGAACGGGATTAGATACCCGAGTAGTCC</w:t>
      </w:r>
    </w:p>
    <w:p w14:paraId="4B9CE033">
      <w:pPr>
        <w:rPr>
          <w:rFonts w:hint="eastAsia"/>
        </w:rPr>
      </w:pPr>
      <w:r>
        <w:rPr>
          <w:rFonts w:hint="eastAsia"/>
        </w:rPr>
        <w:t>&gt;OTU002495</w:t>
      </w:r>
    </w:p>
    <w:p w14:paraId="55444232">
      <w:pPr>
        <w:rPr>
          <w:rFonts w:hint="eastAsia"/>
        </w:rPr>
      </w:pPr>
      <w:r>
        <w:rPr>
          <w:rFonts w:hint="eastAsia"/>
        </w:rPr>
        <w:t>CCTACGGGTGGCTGCAGTCGAGGATCTTCGGCAATGGGCGCAAGCCTGACCGAGCGACGCCGCGTGTGGGATGAAGGCCTTCGGGTTGTAAACCACTGTCGGAGGGGATGAAGTGCATGTGGGTTCTCCCATGTGTTTGACATATCTTCGAAGGAAGGCCGGGCTAAGTTCGTGCCAGCAGCCGCGGTAAGACGAACCGGTCGAACGTTACTCGGAATTACTGGGCTTAAAGGGTGCGTAGGCGGCATAGAAAGTTGGGTGTGAAATACCTCGGCTCAACCGAGGAACTGCGCTCAATACTACTATGCTTGAGGAAGGCAGAGGTGAGTGGAACTTGGGGTGGAGCGGTGAAATGTGTTGATATCCTAAGGAACACCGGTGGCGAAGGCGACTCACTGGGCCTTTTCTGACGCTGAGGCACGAAAGCTAGGGTAGCGAACGGGATTAGATACCCGAGTAGTCC</w:t>
      </w:r>
    </w:p>
    <w:p w14:paraId="0F20F3AF">
      <w:pPr>
        <w:rPr>
          <w:rFonts w:hint="eastAsia"/>
        </w:rPr>
      </w:pPr>
      <w:r>
        <w:rPr>
          <w:rFonts w:hint="eastAsia"/>
        </w:rPr>
        <w:t>&gt;OTU002496</w:t>
      </w:r>
    </w:p>
    <w:p w14:paraId="2D500010">
      <w:pPr>
        <w:rPr>
          <w:rFonts w:hint="eastAsia"/>
        </w:rPr>
      </w:pPr>
      <w:r>
        <w:rPr>
          <w:rFonts w:hint="eastAsia"/>
        </w:rPr>
        <w:t>CCTACGGGGGGCTGCAGCAAGGAATCTTGGTCAATGGGCGCAAGCCTGAACCAGCGACGCCGCGTGGAGGACGAAGGCCTTCGGGTTGTAAACTCCTTTTACGTGGGAAGAAGATCTGACGGTACCACGTGAATAAGCCACGGCTAACTACGTGCCAGCAGCCGCGGTAATACGTAGGTGGCAAGCGTTGTCCGGATTTACTGGGCGTAAAGCGCGCGCAGGTGGTTCGTTAAGTCCGAAGTGAAAGCTCCCGGCTCAACTGGGAGAGGTCTTTGGATACTGGCGGACTCGAGGGAGGCAGAGGAAGGTGGAATTCCCGGTGTAGTGGTGAAATGCGTAGAGATCGGGAGGAACACCAGTGGCGAAGGCGGCCTTCTGGGCCTTTCCTGACGCTGAGGCGCGAAAGCGTGGGGAGCGAACCGGATTAGATACCCGTGTAGTCC</w:t>
      </w:r>
    </w:p>
    <w:p w14:paraId="31B885D5">
      <w:pPr>
        <w:rPr>
          <w:rFonts w:hint="eastAsia"/>
        </w:rPr>
      </w:pPr>
      <w:r>
        <w:rPr>
          <w:rFonts w:hint="eastAsia"/>
        </w:rPr>
        <w:t>&gt;OTU002497</w:t>
      </w:r>
    </w:p>
    <w:p w14:paraId="48A15997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CGCGCCGGGTTAATACCTCGGCGTAATGACGGTACCGTAAGAATAAGCACCGGCTAACTACGTGCCAGCAGCCGCGGTAATACGTAGGGTGCAAGCGTTAATCGGAATTACTGGGCGTAAAGCGTGCGCAGGCGGTTTTGTAAGTCTGTCGTGAAAGCCCCGGGCTCAACCTGGGAATTGCGATGGAGACTGCAAGGCTTGAATCTGGCAGAGGGGGGTAGAATTCCACGTGTAGCAGTGAAATGCGTAGATATGCGGAGGAACACCGATGGCGAAGGCAATCCCCTGGGCCTGCACTGACGCTCATGCACGAAAGCGTGGGGAGCAAACAGGATTAGATACCCCAGTAGTCC</w:t>
      </w:r>
    </w:p>
    <w:p w14:paraId="681D2CB1">
      <w:pPr>
        <w:rPr>
          <w:rFonts w:hint="eastAsia"/>
        </w:rPr>
      </w:pPr>
      <w:r>
        <w:rPr>
          <w:rFonts w:hint="eastAsia"/>
        </w:rPr>
        <w:t>&gt;OTU002498</w:t>
      </w:r>
    </w:p>
    <w:p w14:paraId="1CAC0C7D">
      <w:pPr>
        <w:rPr>
          <w:rFonts w:hint="eastAsia"/>
        </w:rPr>
      </w:pPr>
      <w:r>
        <w:rPr>
          <w:rFonts w:hint="eastAsia"/>
        </w:rPr>
        <w:t>CCTACGGGTGGCTGCAGTGAGGAATCTTGGACAATAGGGGCAACCCTGATCCAGCGACGCCGCGTGAAGGATGAAGGTCTTCGGATTGTAAACTTCTTTTGTCTGGGAATAAGAAACCCGTGGAAACACGGGGAGTGAATGTACCAGGCGAATAAGCCACGGCTAACTTCGTGCCAGCAGCCGCGGTAATACGAAGGTGGCAAGCGTTACTCGGAATTACTAGGCGTAAAGGGCAGGTAGGTGGTTTGGTAAGTCTGTTGTGTAAGCTCCCGGCTTAACTGGGAGAGGTCAACGGAAACTGCCAGGCTTGAGTATAGGAGAGGTTACTGGAATTCCCGGTGTAGCGGTGAAATGCGCAGATATCGGGAGGAACACCAATGGCGAAAGCAGGTAACTGGACTATTACTGACACTCAGCTGCGAAAGCTAGGGGAGCAAACAGGATTAGATACCCCAGTAGTCC</w:t>
      </w:r>
    </w:p>
    <w:p w14:paraId="00A2B13F">
      <w:pPr>
        <w:rPr>
          <w:rFonts w:hint="eastAsia"/>
        </w:rPr>
      </w:pPr>
      <w:r>
        <w:rPr>
          <w:rFonts w:hint="eastAsia"/>
        </w:rPr>
        <w:t>&gt;OTU002499</w:t>
      </w:r>
    </w:p>
    <w:p w14:paraId="354CEB23">
      <w:pPr>
        <w:rPr>
          <w:rFonts w:hint="eastAsia"/>
        </w:rPr>
      </w:pPr>
      <w:r>
        <w:rPr>
          <w:rFonts w:hint="eastAsia"/>
        </w:rPr>
        <w:t>CCTACGGGTGGCTGCAGTGGGGAATTTTGGACAATGGGGGCAACCCTGATCCAGCCATGCCGCGTGCGGGAAGAAGGCCTTCGGGTTGTAAACCGCTTTTATTCGGAAAGAAGGAGTGAGGGTGAATACCCCTCATGACGGACGGTACCGGATGAATAAGCACCGGCTAACTACGTGCCAGCAGCCGCGGTAATACGTAGGGTGCGAGCGTTAATCGGAATTACTGGGCGTAAAGCGTGCGTAGGCGGTTGGCAAAGTCAGCTGTGAAAGCCCCGGGCTTAACCTGGGAATGGCGGTTGAAACTAGTCGACTCGAATCTGGCAGAGGGGGGTGGAATTCCACGTGTAGCAGTGAAATGCGTAGAGATGTGGAGGAACACCGATGGCGAAGGCAGCCCCCTGGGCTGAGATTGACGCTCAGGCACGAAAGCGTGGGGAGCAAACAGGATTAGATACCCCGGTAGTCC</w:t>
      </w:r>
    </w:p>
    <w:p w14:paraId="54BA882E">
      <w:pPr>
        <w:rPr>
          <w:rFonts w:hint="eastAsia"/>
        </w:rPr>
      </w:pPr>
      <w:r>
        <w:rPr>
          <w:rFonts w:hint="eastAsia"/>
        </w:rPr>
        <w:t>&gt;OTU002500</w:t>
      </w:r>
    </w:p>
    <w:p w14:paraId="375314D4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GGAGTAACTGCCGGTACCTTGACGGTACCTAACCAGAAAGCCACGGCTAACTACGTGCCAGCAGCCGCGGTAATACGTAGGGTGCAAGCGTTATCCGGATTCACTGGGTTTAAAGGGTGCGTAGGCGGGCAGGTAAGTCCGTGGTGAAATCTCCGAGCTTAACTCGGAAACTGCCATGGATACTATTTGTCTTGAATACTGTGAAGGTGAGCGGAATATGTCATGTAGCGGTGAAATGCTTAGATATGACATAGAACACCGATTGCGAAGGCAGCAGGCTACACAAATATTGACGCTGAGGCACGAAAGCGTGGGGATCAAACAGGATTAGATACCCGTGTAGTCC</w:t>
      </w:r>
    </w:p>
    <w:p w14:paraId="36BD4033">
      <w:pPr>
        <w:rPr>
          <w:rFonts w:hint="eastAsia"/>
        </w:rPr>
      </w:pPr>
      <w:r>
        <w:rPr>
          <w:rFonts w:hint="eastAsia"/>
        </w:rPr>
        <w:t>&gt;OTU002501</w:t>
      </w:r>
    </w:p>
    <w:p w14:paraId="16C689C0">
      <w:pPr>
        <w:rPr>
          <w:rFonts w:hint="eastAsia"/>
        </w:rPr>
      </w:pPr>
      <w:r>
        <w:rPr>
          <w:rFonts w:hint="eastAsia"/>
        </w:rPr>
        <w:t>CCTACGGGAGGCAGCAGTGGGGAATCTTGGACAATGGGCGAAAGCCTGATCCAGCGACGCCGCGTGGGTGATGAAGGCCTTCGGGTTGTAAAGCCCTTTCGCCGGGGACGATGATGACGGTACCCGGAGAAGAAGCACCGGCTAACTCCGTGCCAGCAGCCGCGGTAAGACGGAGGGTGCTAGCGTTGTTCGGAATCACTGGGCGTAAAGGGCGCGTAGGCGGCCGAGGCAGTTGGATGTGAAAGCCCGGGGCTCAACCCCGGAGGTGCATCCGATACTCCTTGGCTGGAGGCCGGAAGAGGAGGGTGGAATACCCAGTGTAGAGGTGAAATTCGTAGATATTGGGTGGAACACCGGTGGCGAAAGCGGCTCTCTGGTCCGGTCCTGACGCTGAGGCGCGAAAGCGTGGGGAGCAAACAGGATTAGATACCCTGGTAGTCC</w:t>
      </w:r>
    </w:p>
    <w:p w14:paraId="3185A471">
      <w:pPr>
        <w:rPr>
          <w:rFonts w:hint="eastAsia"/>
        </w:rPr>
      </w:pPr>
      <w:r>
        <w:rPr>
          <w:rFonts w:hint="eastAsia"/>
        </w:rPr>
        <w:t>&gt;OTU002502</w:t>
      </w:r>
    </w:p>
    <w:p w14:paraId="03909392">
      <w:pPr>
        <w:rPr>
          <w:rFonts w:hint="eastAsia"/>
        </w:rPr>
      </w:pPr>
      <w:r>
        <w:rPr>
          <w:rFonts w:hint="eastAsia"/>
        </w:rPr>
        <w:t>CCTACGGGTGGCTGCAGTGGGGAATCTTGCGCAATGGGCGAAAGCCTGACGCAGCAACGCCGCGTGAGGGATGAAGGCCTTAGGGTTGTAAACCTCTTTCAGCAGGAACGAAATTGACGGTACCTGCAGAAGAAGCCCCGGCCAACTACGTGCCAGCAGCCGCGGTAATACGTAGGGGGCGAGCGTTGTCCGGATTTATTGGGCGTAAAGAGCTCGTAGGCGGCTTAGCAAGTCAAATGTGAAAACTGCAGGCTCAACCTGCAGCTGTCATTTGATACTGCTATGGCTAGAGTCTGGCAGGGGATCACGGAATTCCTGGTGTAGCGGTGAAATGCGCAGATATCAGGAAGAACACCGGTGGCGAAGGCGGTGATCTGGGCCAGAACTGACGCTGAGGAGCGAAAGCGTGGGTAGCGAACAGGATTAGATACCCCAGTAGTCC</w:t>
      </w:r>
    </w:p>
    <w:p w14:paraId="551DB1D7">
      <w:pPr>
        <w:rPr>
          <w:rFonts w:hint="eastAsia"/>
        </w:rPr>
      </w:pPr>
      <w:r>
        <w:rPr>
          <w:rFonts w:hint="eastAsia"/>
        </w:rPr>
        <w:t>&gt;OTU002503</w:t>
      </w:r>
    </w:p>
    <w:p w14:paraId="6340B9A1">
      <w:pPr>
        <w:rPr>
          <w:rFonts w:hint="eastAsia"/>
        </w:rPr>
      </w:pPr>
      <w:r>
        <w:rPr>
          <w:rFonts w:hint="eastAsia"/>
        </w:rPr>
        <w:t>CCTACGGGGGGCTGCAGTCGAGAATCTTTCACAATGGGGGCAACCCTGATGGAGCGACGCCGCGTGGAGGATAAGGTCTTCGGATTGTAAACTCCTGTCATGCGTGAACAAGGTTGCCGGGATAATACCCTGGCAAATTGATGGTAACGCAAGAGGAAGAGACGGCTAACTCTGTGCCAGCAGCCGCGGTAATACGGAGGGTGCAAGCGTTATCCGGATTCACTGGGTTTAAAGGGTGCGTAGGAGGGCAGGTAAGTCAGTGGTGAAATCTCCAAGCTTAACTTGGAAACTGCCGTTGATACTATCTGTCTTGAATACCGTGGAGGTGAGCGGAATATGTCATGTAGCGGTGAAATGCTTAGATATGACATAGAACACCAATTGCGAAGGCAGCTCGCTACACGAATATTGACTCTGAGGCACGAAAGCGTGGGGATCAAACAGGATTAGATACCCTTGTAGTCC</w:t>
      </w:r>
    </w:p>
    <w:p w14:paraId="5C002C7D">
      <w:pPr>
        <w:rPr>
          <w:rFonts w:hint="eastAsia"/>
        </w:rPr>
      </w:pPr>
      <w:r>
        <w:rPr>
          <w:rFonts w:hint="eastAsia"/>
        </w:rPr>
        <w:t>&gt;OTU002504</w:t>
      </w:r>
    </w:p>
    <w:p w14:paraId="4CC07F87">
      <w:pPr>
        <w:rPr>
          <w:rFonts w:hint="eastAsia"/>
        </w:rPr>
      </w:pPr>
      <w:r>
        <w:rPr>
          <w:rFonts w:hint="eastAsia"/>
        </w:rPr>
        <w:t>CCTACGGGTGGCTGCAGTCGAGAATCTTCGGCAATGGTCGACAGACTGACCGAGCGACGCCGCGTGGAGGACGAAGGCCTTCGGGTTGTAAACTCCTGTCGAGGGGGAACAAGGGCCGGTGCAGAGCCGGCCTTGAGTGATCCCTGGAGGAAGCACGGGCTAAGTTCGTGCCAGCAGCCGCGGTAAGACGAACCGTGCGAACGTTATTCGGAATCACTGGGCTTAAAGCGCGTGTAGGCGGATGGCCGCGTCGGACGCTGAAAGCCCCCGGCTCAACCGGGGGACCGGCGGCGAAACGGGCCGTCTGGAGGGGCGTAGGGGGAGCTGGAACTCACGGTGGAGCGGTGAAATGCGTTGAGATCGTGAGGAACGCCCGCGGCGAAAGCGAGCTCCTGGACGCCTGCTGACGCTGAGACGCGAAAGCCAGGGGAGCGAACGGGATTAGATACCCCAGTAGTCC</w:t>
      </w:r>
    </w:p>
    <w:p w14:paraId="3C96A5BE">
      <w:pPr>
        <w:rPr>
          <w:rFonts w:hint="eastAsia"/>
        </w:rPr>
      </w:pPr>
      <w:r>
        <w:rPr>
          <w:rFonts w:hint="eastAsia"/>
        </w:rPr>
        <w:t>&gt;OTU002505</w:t>
      </w:r>
    </w:p>
    <w:p w14:paraId="7B0B5E8F">
      <w:pPr>
        <w:rPr>
          <w:rFonts w:hint="eastAsia"/>
        </w:rPr>
      </w:pPr>
      <w:r>
        <w:rPr>
          <w:rFonts w:hint="eastAsia"/>
        </w:rPr>
        <w:t>CCTACGGGTGGCTGCAGTGGGGAATCTTGGACAATGGGCGAAAGCCTGATCCAGCGACGCCGCGTGGGTGATGAAGGCCTTCGGGTTGTAAAGCCCTGTTGAAGGGAAAGAAAACGTTGGGCGCGAATAGCTCCCGACCTTGACGGTACCCTTCCAGAAAGCACCGGCTAACTCTGTGCCAGCAGCCGCGGTAAGACAGAGGGTGCAAACGTTGCTCGGAATTACTGGGCGTAAAGCGCGTGTAGGCGGGCCGACAAGTCAGATGTGAAATCCCTGAGCTCAACTCAGGAACTGCATTTGAAACTACCTATCTTGAGTACTGGAGAGGGAAGCGGAATTCCTGGTGTAGAGGTGAAATTCGTAGATATCAGGAGGAACACCGGTGGCGAAGGCGGCTTCCTGGACAGTTACTGACGCTGAGACGCGAAAGCGTGGGGAGCAAACAGGATTAGATACCCCAGTAGTCC</w:t>
      </w:r>
    </w:p>
    <w:p w14:paraId="5627D6CA">
      <w:pPr>
        <w:rPr>
          <w:rFonts w:hint="eastAsia"/>
        </w:rPr>
      </w:pPr>
      <w:r>
        <w:rPr>
          <w:rFonts w:hint="eastAsia"/>
        </w:rPr>
        <w:t>&gt;OTU002506</w:t>
      </w:r>
    </w:p>
    <w:p w14:paraId="1D608EA9">
      <w:pPr>
        <w:rPr>
          <w:rFonts w:hint="eastAsia"/>
        </w:rPr>
      </w:pPr>
      <w:r>
        <w:rPr>
          <w:rFonts w:hint="eastAsia"/>
        </w:rPr>
        <w:t>CCTACGGGGGGCAGCAGTAGGGAATATTGGGCAATGGTGGAGACACTGACCCAGCCATGCCGCGTGAAGGAAGAAGGCTTTCTGAGTTGTAAACTTCTTTTATCTGAGAATAAACGACCCTTGCGAGGGGCATTGAATGTATCAGATGAATAAGCACCGGCTAACTCCGTGCCAGCAGCCGCGGTAATACGGAGGGTGCAAGCGTTGTCCGGATTTATTGGGTTTAAAGGGTGCGTAGGCGGTTTAATAAGTCAGTGTTTAAAGTCAACAGCTTAACTGTTGGAATGGCATTGATACTGTTAAACTTGAGTAAAGTTGAGGTAGGCGGAATTGAAGGTGTAGCGGTGAAATGCATAGATATCTTCAAGAACACCAATTGCGAAGGCAGCTTACTAAGCTTTAACTGACGCTGAGGCACGAAAGCGTGGGGATCAAACAGGATTAGATACCCGGGTAGTCC</w:t>
      </w:r>
    </w:p>
    <w:p w14:paraId="169A8B6B">
      <w:pPr>
        <w:rPr>
          <w:rFonts w:hint="eastAsia"/>
        </w:rPr>
      </w:pPr>
      <w:r>
        <w:rPr>
          <w:rFonts w:hint="eastAsia"/>
        </w:rPr>
        <w:t>&gt;OTU002507</w:t>
      </w:r>
    </w:p>
    <w:p w14:paraId="3E327CBD">
      <w:pPr>
        <w:rPr>
          <w:rFonts w:hint="eastAsia"/>
        </w:rPr>
      </w:pPr>
      <w:r>
        <w:rPr>
          <w:rFonts w:hint="eastAsia"/>
        </w:rPr>
        <w:t>CCTACGGGCGGCAGCAGTCGAGAATATTCCGCAATGCGCGAAAGCGTGACGGAGCGATGCCGCGTGATGGATGAAGCGCTTCGGCGTGTAAACATCTTTTATGAAGGAGGAAGTATATTGACGTTACTTCATGAATAAGGGGTTCCTAACTCTGTGCCAGCAGGAGCGGTAATACAGAGACCCCAAGCGTTATCCGGAATCATTGGGCGTAAAGGGTGCGTAGGCGGCATGGTTAGTCGTATGTTAAAGCTCGGAGCTTAACTCCGAATCTGCATACGAAACGGCCAAGCTCGAGGATAGGAGAGGTGAATGGAACTCATAGTGTAGGGGTGAAATCCGTTGATATTATGGGGAACACCAAAGGCGAAGGCAATTCACTGGCCTACTCCTGACGCTGATGCACGAAACCCTGGGTAGCGAAAGGGATTAGATACCCCGGTAGTCC</w:t>
      </w:r>
    </w:p>
    <w:p w14:paraId="34250627">
      <w:pPr>
        <w:rPr>
          <w:rFonts w:hint="eastAsia"/>
        </w:rPr>
      </w:pPr>
      <w:r>
        <w:rPr>
          <w:rFonts w:hint="eastAsia"/>
        </w:rPr>
        <w:t>&gt;OTU002508</w:t>
      </w:r>
    </w:p>
    <w:p w14:paraId="07AFB50D">
      <w:pPr>
        <w:rPr>
          <w:rFonts w:hint="eastAsia"/>
        </w:rPr>
      </w:pPr>
      <w:r>
        <w:rPr>
          <w:rFonts w:hint="eastAsia"/>
        </w:rPr>
        <w:t>CCTACGGGAGGCTGCAGTCAAGAAACTTCCACAATGGACGAAAGTCTGATGGAGCGACGCCGCGTGATGGATGAAGTCCTTCGGGACGTAAACATCTTTTATGGGGGAGAAAGTTATTGATGTTACCCCATGAATAAGAGGCTCCTAACTCTGTGCCAGCAGGAGCGGTAATACAGAGGCCTCAAGCGTTATCCGGAATCACTGGGCGTAAAGGGTGTGTAGGCGGCAGTATTAGTCTTTCGTGAAAGGCCTTGGGCTTAACCCAGGGACCGCGGGGGAAACGGTACTGCTTTGAGGACACGAGAGGTAGAGGGAACTCATGGTGTAGGGGTGAAATCCGTTGATATCATGGGGAACACCAAATGCGAAGGCACTCTACTGGCGTGCTCCTGACGCTGAAACACGAAAGCGTGGGAATCGAACGGGATTAGATACCCTTGTAGTCC</w:t>
      </w:r>
    </w:p>
    <w:p w14:paraId="6C5E036E">
      <w:pPr>
        <w:rPr>
          <w:rFonts w:hint="eastAsia"/>
        </w:rPr>
      </w:pPr>
      <w:r>
        <w:rPr>
          <w:rFonts w:hint="eastAsia"/>
        </w:rPr>
        <w:t>&gt;OTU002509</w:t>
      </w:r>
    </w:p>
    <w:p w14:paraId="651524A3">
      <w:pPr>
        <w:rPr>
          <w:rFonts w:hint="eastAsia"/>
        </w:rPr>
      </w:pPr>
      <w:r>
        <w:rPr>
          <w:rFonts w:hint="eastAsia"/>
        </w:rPr>
        <w:t>CCTACGGGTGGCAGCAGTGGGGAATATTGGACAATGGGCGGAAGCCTGATCCAGCAATGCCGCGTGTGTGAAGAAGGCCTGAGGGTTGTAAAGCACTTTCGTTTTTGAAGAAGTAATGTGGGTTAAGAGCTAGCATTATTGACGTTAGAGAAAGAAGAAGCACCGGCTAACTCTGTGCCAGCAGCCGCGGTAATACAGAGGGTGCGAGCGTTAATCGGAATTACTGGGCGTAAAGGGTGCGTAGGTGGTTTTGTAAGTAACATGTGAAAGTCCTGGGCTTAACCTGGGGATTGCGTGTTAAACTGCAGAGCTAGAGTGTTGTAGAGGATAGCGGAATTTCCGGTGTAGCGGTGAAATGCGTAGATATCGGAAGGAACATCAGTGGCGAAGGCGGCTATCTGGACAACAACTGACACTGAGGCACGAAAGCGTGGGGAGCAAACAGGATTAGATACCCTTGTAGTCC</w:t>
      </w:r>
    </w:p>
    <w:p w14:paraId="252AF68D">
      <w:pPr>
        <w:rPr>
          <w:rFonts w:hint="eastAsia"/>
        </w:rPr>
      </w:pPr>
      <w:r>
        <w:rPr>
          <w:rFonts w:hint="eastAsia"/>
        </w:rPr>
        <w:t>&gt;OTU002510</w:t>
      </w:r>
    </w:p>
    <w:p w14:paraId="1F19569A">
      <w:pPr>
        <w:rPr>
          <w:rFonts w:hint="eastAsia"/>
        </w:rPr>
      </w:pPr>
      <w:r>
        <w:rPr>
          <w:rFonts w:hint="eastAsia"/>
        </w:rPr>
        <w:t>CCTACGGGGGGCAGCAGTGGGGAATTTTGGACAATGGGCGCAAGCCTGATCCAGCCATGCCGCGTGCGGGAAGAAGGCCTTCGGGTTGTAAACCGCTTTTGGCAGGAACGAAACGGCGCGAGCAAATACCTCGCGTTAATGACGGTACCTGCAGAATAAGCACCGGCTAACTACGTGCCAGCAGCCGCGGTAATACGTAGGGTGCGAGCGTTAATCGGAATTACTGGGCGTAAAGCGTACGCAGGCGGCTTTGCAAGACAGATGTGAAATCCCCGGGCCTAACCTGGGAACTGCATTTGTGACTGCATAGCTAGAGTCTGTCAGAGGGGGGTGGAATTCCACGTGTAGCAGTGAAATGCGTAGAGATGTGGAAGAACACCGATGGCGAAGGCAGCCCCCTGGGATAAGACTGACGCTCAGGTACGAAAGCGTGGGGAGCAAACAGGATTAGATACCCCTGTAGTCC</w:t>
      </w:r>
    </w:p>
    <w:p w14:paraId="18E7E66C">
      <w:pPr>
        <w:rPr>
          <w:rFonts w:hint="eastAsia"/>
        </w:rPr>
      </w:pPr>
      <w:r>
        <w:rPr>
          <w:rFonts w:hint="eastAsia"/>
        </w:rPr>
        <w:t>&gt;OTU002511</w:t>
      </w:r>
    </w:p>
    <w:p w14:paraId="12B8304B">
      <w:pPr>
        <w:rPr>
          <w:rFonts w:hint="eastAsia"/>
        </w:rPr>
      </w:pPr>
      <w:r>
        <w:rPr>
          <w:rFonts w:hint="eastAsia"/>
        </w:rPr>
        <w:t>CCTACGGGGGGCTGCAACTAGGAATATTGCGCAATGGGCGAAAGCCTGACGCAGCAATGCCGCGTGCAGGATGAAGGCCTTCGGGTTGTAAACTGCTTTTATGACTGAAGACTCTGACGGTAAGTCATGAATAAGCCTCGGCTAACTCCGTGCCAGCAGCCGCGGTCATACGGAGGAGGCAAGCGTTATCCGGAATTACTGGGCGTAAAGAGATGCGTAGGCGGTAGCTCAAGCAGACAGTGAAATCGTGTGGCTCAACCACTCGGCTATTGTCTGAACTAGGTTACTAGAGAATGGAAGAGGTAGCTGGAATTCCCGGTGTAGGAGTGAAATCCGTAGATATCGGGAGGAACACCAATGGCGAAGGCAGGCTACTGGTCCATTTCTGACGCTGAGGCTCGAAAGCGTGGGGAGCGAACGGGATTAGATACCCCGGTAGTCC</w:t>
      </w:r>
    </w:p>
    <w:p w14:paraId="70D19D0C">
      <w:pPr>
        <w:rPr>
          <w:rFonts w:hint="eastAsia"/>
        </w:rPr>
      </w:pPr>
      <w:r>
        <w:rPr>
          <w:rFonts w:hint="eastAsia"/>
        </w:rPr>
        <w:t>&gt;OTU002512</w:t>
      </w:r>
    </w:p>
    <w:p w14:paraId="2E9EA67E">
      <w:pPr>
        <w:rPr>
          <w:rFonts w:hint="eastAsia"/>
        </w:rPr>
      </w:pPr>
      <w:r>
        <w:rPr>
          <w:rFonts w:hint="eastAsia"/>
        </w:rPr>
        <w:t>CCTACGGGTGGCAGCAGTGGGGAATCTTGCGCAATGGCCGAAAGGCTGACGCAGCGACGCCGCGTGCGGGAGGACGCCCTTCGGGGTGTAAACCGCTGTCAGAGGGGACGAATGCCCCGGGGAGGCAATGCCCCAGGGGAGGGACGGTACCCTCAGAGGAAGCACCGGCTAACTCCGTGCCAGCAGCCGCGGTAATACGGAGGGTGCGAGCGTTGTTCGGAATTATTGGGCGTAAAGCGCGCGTAGGCGGCTCTTCAAGTCTTACGGTGAAAGGCCGGGGCTCAACCCCGAGCATGCCGGGGATACTGGGGGGCTGGAGACAGGCAGAGGCCAGCGGAATTCCGGGTGTAGCGGTGGAATGCGTAGATATCCGGAAGAACACCTGAGGCGAAGGCGGCTTGCTGGGCATGATCTGACGCTGAGGTGCGAAAGCGTGGGGAGCGAACAGGATTAGATACCCCTGTAGTCC</w:t>
      </w:r>
    </w:p>
    <w:p w14:paraId="5D28980D">
      <w:pPr>
        <w:rPr>
          <w:rFonts w:hint="eastAsia"/>
        </w:rPr>
      </w:pPr>
      <w:r>
        <w:rPr>
          <w:rFonts w:hint="eastAsia"/>
        </w:rPr>
        <w:t>&gt;OTU002513</w:t>
      </w:r>
    </w:p>
    <w:p w14:paraId="7E950A2B">
      <w:pPr>
        <w:rPr>
          <w:rFonts w:hint="eastAsia"/>
        </w:rPr>
      </w:pPr>
      <w:r>
        <w:rPr>
          <w:rFonts w:hint="eastAsia"/>
        </w:rPr>
        <w:t>CCTACGGGTGGCAGCAGTGGGGAATCTTGCACAATGGAGGAAACTCTGATGCAGCGACGCCGCGTGAGCGATGAAGCCCTTCGGGGTGTAAAGCTCTTTCGTCAGGGAAGATAATGACGGTACCTGGAGAAGCAGCTGCGGCTAACTACGTGCCAGCAGCCGCGGTAATACGTAGGTGGCAAGCGTTGTCCGGAGTTACTGGGCGTAAAGGGCGTGCAGGCGGATGGTTAAGATGGCTGTGAAAGCCTCTGGCTCAACCGGGGGAGGCCAGCCATGACTGACCGTCTGGAGGGCGGGAGAGGGGTGTGGAATTCCGGGTGTAGTGGTGAAATGCGTAGAGATCCGGAGGAACACCAGCGGCGAAGGCGGCACCCTAGCCCGCACCTGACGCTGAGACGCGACAGCACGGGGAGCGAACGGGATTAGATACCCCGGTAGTCC</w:t>
      </w:r>
    </w:p>
    <w:p w14:paraId="297828BD">
      <w:pPr>
        <w:rPr>
          <w:rFonts w:hint="eastAsia"/>
        </w:rPr>
      </w:pPr>
      <w:r>
        <w:rPr>
          <w:rFonts w:hint="eastAsia"/>
        </w:rPr>
        <w:t>&gt;OTU002514</w:t>
      </w:r>
    </w:p>
    <w:p w14:paraId="2B292E03">
      <w:pPr>
        <w:rPr>
          <w:rFonts w:hint="eastAsia"/>
        </w:rPr>
      </w:pPr>
      <w:r>
        <w:rPr>
          <w:rFonts w:hint="eastAsia"/>
        </w:rPr>
        <w:t>CCTACGGGTGGCAGCAATGAGGGATATTGCACAATGGGGGCAACCCTGATGCAGCGACGCCGCGTGGGTGAGGAAGTCCTTCGGGATGTAAAGCCCTTTTCTTCGGGACGAAACGGACGGTACCGGAGGAAGAAGCCCCGGCTAACTACGTGCCAGCAGCCGCGGTAATACGTAGGGGGCGAGCGTTGTCCGGATTTACTGGGCGTAAAGCGCGCGTAGGCGGAAGGTTAAGCGTGGCTTGAAAGCCCCCGGCTCAACCGGGGAAGGTGGCTGCGAACTGGCTTTCTTGAGGGCGAGAGAGGAGCGTGGAATTCCTGGTGTAGCGGTGAAATGCGTAGAGATCAGGAGGAACACCCGTGGCGAAGGCGGCGCTCTGGCTCGGCCCTGACGCTGAGGCGCGAAAGCGTGGGGAGCGAACGGGATTAGATACCCCAGTAGTCC</w:t>
      </w:r>
    </w:p>
    <w:p w14:paraId="7983121B">
      <w:pPr>
        <w:rPr>
          <w:rFonts w:hint="eastAsia"/>
        </w:rPr>
      </w:pPr>
      <w:r>
        <w:rPr>
          <w:rFonts w:hint="eastAsia"/>
        </w:rPr>
        <w:t>&gt;OTU002515</w:t>
      </w:r>
    </w:p>
    <w:p w14:paraId="58415233">
      <w:pPr>
        <w:rPr>
          <w:rFonts w:hint="eastAsia"/>
        </w:rPr>
      </w:pPr>
      <w:r>
        <w:rPr>
          <w:rFonts w:hint="eastAsia"/>
        </w:rPr>
        <w:t>CCTACGGGGGGCAGCAGTAGGGAATCTTCCACAATGGGCGAAAGCCTGATGGAGCAACGCCGCGTGCAGGATGAATGCCTTCGGGTTGTAAACTGCTTTTATAAGTGAAGAATATGACGGTAGCATATGAATAAGGATCGGCTAACTCCGTGCCAGCAGCCGCGGTCATACGGAGGATCCAAGCGTTATCCGGAATTACTGGGCGTAAAGAGTTGCGTAGGTGGCATAGTAAGCGAATAGTGAAATGATACGGCTCAACCGTATGCCCATTATTCGAACTGCTAAGCTAGAGCATAGTAGAGGTTATTGGAATTCCTTGTGTAGGAGTGAAATCCGTAGATATAAGGAGGAACACCGATGGCGTAGGCAGATAACTGGGCTATTGCTGACACTAAGGCACGAAAGCGTGGGGAGCGAACGGGATTAGATACCCGGGTAGTCC</w:t>
      </w:r>
    </w:p>
    <w:p w14:paraId="6DAFE46F">
      <w:pPr>
        <w:rPr>
          <w:rFonts w:hint="eastAsia"/>
        </w:rPr>
      </w:pPr>
      <w:r>
        <w:rPr>
          <w:rFonts w:hint="eastAsia"/>
        </w:rPr>
        <w:t>&gt;OTU002516</w:t>
      </w:r>
    </w:p>
    <w:p w14:paraId="14E792E3">
      <w:pPr>
        <w:rPr>
          <w:rFonts w:hint="eastAsia"/>
        </w:rPr>
      </w:pPr>
      <w:r>
        <w:rPr>
          <w:rFonts w:hint="eastAsia"/>
        </w:rPr>
        <w:t>CCTACGGGGGGCTGCAGCCGCGGTAATACGTAGGTGGCAAGCGTTGTCCGGATTTATTGGGTTTAAAGGGTGCGTAGGCGGCCTATTAAGTCAGTTCTGAAATATCCCGGCTTAACCGGGAGGGTGGGATTGATACTGATGGGCTAGAGTACAGATGAGGTAGGCGGAATTGACGGTGTAGCGGTGAAATGCTTAGATATCGTCAAGAACACCTATAGCGAAGGCAGCTTACTAGGCTGTAACTGACGCTGAGGCACGAAAGTGTGGGGATCAAACAGGATTAGATACCCTGGTAGTCC</w:t>
      </w:r>
    </w:p>
    <w:p w14:paraId="28A58837">
      <w:pPr>
        <w:rPr>
          <w:rFonts w:hint="eastAsia"/>
        </w:rPr>
      </w:pPr>
      <w:r>
        <w:rPr>
          <w:rFonts w:hint="eastAsia"/>
        </w:rPr>
        <w:t>&gt;OTU002517</w:t>
      </w:r>
    </w:p>
    <w:p w14:paraId="12B24CDD">
      <w:pPr>
        <w:rPr>
          <w:rFonts w:hint="eastAsia"/>
        </w:rPr>
      </w:pPr>
      <w:r>
        <w:rPr>
          <w:rFonts w:hint="eastAsia"/>
        </w:rPr>
        <w:t>CCTACGGGGGGCTGCAGTAACGAATCTTCCGCAATGCGCGAAAGCGTGACGGAGCAATGCCGCGTGCAGGATGAAGCCCTTCGGGGTGTAAACTGCTGTCAGGGATCAGCAACACCATGAGCAGTCCCAAAGGAAGAGACGACTAACTCTGTGCCAGCAGTCGCGGTAATACAGAGGTCTCGAGCGTTCAACGGATTCATTGGGCTTAAAGCGTACGTAGGCGGATGTGCAGGCGTCGTGTGAAATCCCTCGGCTCAACCGGGGAATTGCACGGCGAACCGCACGTCTTGAGACGAGTAGGGGCGGTCGGAACGATAGGTGGAGTGGTGAAATGCGTTGATATCTATCGGAACGCCGAAGGTGAAGACAGGCCGCTGGGCTCGTTCTGACGCTGAGGTACGAAAGCGTGGGGAGCAAACGGGATTAGATACCCTAGTAGTCC</w:t>
      </w:r>
    </w:p>
    <w:p w14:paraId="2F8CA85B">
      <w:pPr>
        <w:rPr>
          <w:rFonts w:hint="eastAsia"/>
        </w:rPr>
      </w:pPr>
      <w:r>
        <w:rPr>
          <w:rFonts w:hint="eastAsia"/>
        </w:rPr>
        <w:t>&gt;OTU002518</w:t>
      </w:r>
    </w:p>
    <w:p w14:paraId="0297F553">
      <w:pPr>
        <w:rPr>
          <w:rFonts w:hint="eastAsia"/>
        </w:rPr>
      </w:pPr>
      <w:r>
        <w:rPr>
          <w:rFonts w:hint="eastAsia"/>
        </w:rPr>
        <w:t>CCTACGGGAGGCAGCAGTGGGGAATATTGGACAATGGGGGGAACCCTGATCCAGCGACGCCGCGTGAGTGAAGAAGTATTTCGGTATGTAAAGCTCTATCAGCAGGGAAGAAAGAAATGACGGTACCTGACTAAGAAGCCCCGGCTAACTACGTGCCAGCAGCCGCGGTAATACGTAGGGGGCAAGCGTTATCCGGATTTACTGGGTGTAAAGGGAGCGTAGACGGTTACGCAAGTCTGGAGTGAAAGGCGGGGGCCCAACCCCCGGACTGCTTTGGAAACTGTATAACTGGAGTGCAGGAGAGGTAAGTGGAATTCCTAGTGTAGCGGTGAAATGCGTAGATATTAGGAGGAACACCAGTGGCGAAGGCGGCTTACTGGACTGTAACTGACGTTGAGGCTCGAAAGCGTGGGGAGCAAACAGGATTAGATACCCCGGTAGTCC</w:t>
      </w:r>
    </w:p>
    <w:p w14:paraId="7521E5A4">
      <w:pPr>
        <w:rPr>
          <w:rFonts w:hint="eastAsia"/>
        </w:rPr>
      </w:pPr>
      <w:r>
        <w:rPr>
          <w:rFonts w:hint="eastAsia"/>
        </w:rPr>
        <w:t>&gt;OTU002519</w:t>
      </w:r>
    </w:p>
    <w:p w14:paraId="4961B92B">
      <w:pPr>
        <w:rPr>
          <w:rFonts w:hint="eastAsia"/>
        </w:rPr>
      </w:pPr>
      <w:r>
        <w:rPr>
          <w:rFonts w:hint="eastAsia"/>
        </w:rPr>
        <w:t>CCTACGGGCGGCAGCAGTCGAGGATCTTTGGCAATGAGCGCAAGCTTGACCAAGCGACGCCGAGTGTGCGATGAAGGCCTTCGGGTTGTAAAGCACTGTCGAGGGGGAGGAAGCCGAAAGGTTGACCTATCCCTGGAGGAAGCACGGGCTAAGTTCGTGCCAGCAGCCGCGGTAAGACGAACCGTGCAAACGTTGTTCGGAATCACTGGGCTTAAAGGGCGCGTAGGCGGATCCATCAGTCTGTGGTGAAATCCTCCAGCTTAACTGGAGAAGTGCCATGGATACTGTGGGTCTCGAGGAGGATAGGGGCATCTGGAACTGCCGGTGGAGCGGTGAAATGCGTTGATATCGGCAGGAACTCCGGTGGCGAAGGCGAGATGCTGGATCCTTTCTGACGCTGAGGCGCGAAAGCCAGGGGAGCAAACGGGATTAGATACCCCTGTAGTCC</w:t>
      </w:r>
    </w:p>
    <w:p w14:paraId="24F54E6A">
      <w:pPr>
        <w:rPr>
          <w:rFonts w:hint="eastAsia"/>
        </w:rPr>
      </w:pPr>
      <w:r>
        <w:rPr>
          <w:rFonts w:hint="eastAsia"/>
        </w:rPr>
        <w:t>&gt;OTU002520</w:t>
      </w:r>
    </w:p>
    <w:p w14:paraId="1BC897E4">
      <w:pPr>
        <w:rPr>
          <w:rFonts w:hint="eastAsia"/>
        </w:rPr>
      </w:pPr>
      <w:r>
        <w:rPr>
          <w:rFonts w:hint="eastAsia"/>
        </w:rPr>
        <w:t>CCTACGGGTGGCTGCAGTGAGGAATCTTGCGCAATGGGGGAAACCCTGACGCAGCCACGCCGCGTGCCGGAAGACGGCCCTATGGGTTGTAAACGGCTTTTGATTGGGAAGAAGGACCGGGTTTCGACCTGGTTTGACAGTACCATTTGAATAAGCACCGGCTAACTCCGTGCCAGCAGCCGCGGTAATACGGAGGGTGCAAGCGTTGTCCGGAATCATTGGGTGTAAAGGGTGCGTAGGCTGGCATTTAAGTCTGGGGTGAAATCTTGCCGCTTAACGGTAAAATTGCCTTGGATACTGGATGTCTTGAATCTGACAGAGGTCGGTGGAATTCGTGGTGTAGCGGTGAAATGCATAGATATCACGAAGAACATCAGTGGCGAAGGCGGCCGGCTGGGTCAGTATTGACGCTGAGGCACGAGAGCGTGGGGAGCGAACAGGATTAGATACCCCAGTAGTCC</w:t>
      </w:r>
    </w:p>
    <w:p w14:paraId="2646F971">
      <w:pPr>
        <w:rPr>
          <w:rFonts w:hint="eastAsia"/>
        </w:rPr>
      </w:pPr>
      <w:r>
        <w:rPr>
          <w:rFonts w:hint="eastAsia"/>
        </w:rPr>
        <w:t>&gt;OTU002521</w:t>
      </w:r>
    </w:p>
    <w:p w14:paraId="4C70D7D7">
      <w:pPr>
        <w:rPr>
          <w:rFonts w:hint="eastAsia"/>
        </w:rPr>
      </w:pPr>
      <w:r>
        <w:rPr>
          <w:rFonts w:hint="eastAsia"/>
        </w:rPr>
        <w:t>CCTACGGGGGGCAGCAGTGGGGAATCTTGCGCAATGGGCGAAAGCCTGACGCAGCGACGCCGCGTGCGGGACGACGGCCTTCGGGTTGTAAACCGCTTTTGCCGAGGACGAAGCACTGACGGTACTCGGCGAATCAGCCCCGGCTAACTACGTGCCAGCAGCCGCGGTAACACGTAGGGGGCAAGCGTTATCCGGATTTATTGGGCGTAAAGCGCGCGCAGGCGGGTGGCTCAGTCCGCGGTGAAAGCCCTCGGCTCAACCGGGGAGAGTCCGCGGATACTGGTCACCTCGAGGGCGGCAGAGGCCGGTGGAATTCCGGGTGGAGCGGTGAAATGCGTAGAGATCCGGAGGAACACCAGTGGCGTAAGCGGCCGGCTGGGCCGACCCTGACGCTGAGGCGCGAAAGCGTGGGGAGCGAACCGGATTAGATACCCCAGTAGTCC</w:t>
      </w:r>
    </w:p>
    <w:p w14:paraId="45403A6D">
      <w:pPr>
        <w:rPr>
          <w:rFonts w:hint="eastAsia"/>
        </w:rPr>
      </w:pPr>
      <w:r>
        <w:rPr>
          <w:rFonts w:hint="eastAsia"/>
        </w:rPr>
        <w:t>&gt;OTU002522</w:t>
      </w:r>
    </w:p>
    <w:p w14:paraId="5CD76873">
      <w:pPr>
        <w:rPr>
          <w:rFonts w:hint="eastAsia"/>
        </w:rPr>
      </w:pPr>
      <w:r>
        <w:rPr>
          <w:rFonts w:hint="eastAsia"/>
        </w:rPr>
        <w:t>CCTACGGGTGGCAGCAGTGGGGAATCTTGCGCAATGGGCGACAGCCTGACGCAGCAACGCCGCGTGGGGGAAGAAGGCCTTCGGGTTGTAAACCCCTTTCAGCAGGGACGAAGCGCCGGCGGTGAATAGCCGTCCGGCGTGACGGTACCTGCACAAGAAGCTCCGGCTAACTACGTGCCAGCAGCCGCGGTAATACGTAGGGGGCTAGCGTTGTCCGGAATCATTGGGCGTAAAGCGCGCGTAGGCGGCCAGATAAGTCCGGTGTGAAAGTCAAAGGCTCAACCTTTGAATGCCGCTGGAAACTGTCTGGCTAGAGTCCGGAAGGGGCGAGTGGAATTCCTGGTGTAGCGGTGAAATGCGCAGATATCAGGAGGAACACCAATGGCGAAGGCAGCTCGCTGGGACGGTACTGACGCTGAGGTGCGAAAGCGTGGGGAGCGAACAGGATTAGATACCCTGGTAGTCC</w:t>
      </w:r>
    </w:p>
    <w:p w14:paraId="63DC9328">
      <w:pPr>
        <w:rPr>
          <w:rFonts w:hint="eastAsia"/>
        </w:rPr>
      </w:pPr>
      <w:r>
        <w:rPr>
          <w:rFonts w:hint="eastAsia"/>
        </w:rPr>
        <w:t>&gt;OTU002523</w:t>
      </w:r>
    </w:p>
    <w:p w14:paraId="5B1926E3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GCGGGGACGATAATGACGGTACCCGCAGAAGAAGCCCCGGCTAACTTCGTGCCAGCAGCCGCGGTAATACGTAGGTGGCGAGCGTTGTCCGGATTTACTGGGCGTAAAGCGCGCGCAGGCGGCTGGCCAAGTCCGATGTGAAAGCTCCCGGCTTAACTGGGAAACGGCATCGGAAACTGACCGGCTTGAAGGTGGGAGAGGGTAGTGGAATTCCCGGTGTAGTGGTGAAATGCGTAGATATCGGGAGGAACACCAGTGGCGAAGGCGACTACCTGGCCCACTCTTGACGCTGAGGCGCGAAAGCTAGGGGAGCAAACGGGATTAGATACCCTAGTAGTCC</w:t>
      </w:r>
    </w:p>
    <w:p w14:paraId="223D0391">
      <w:pPr>
        <w:rPr>
          <w:rFonts w:hint="eastAsia"/>
        </w:rPr>
      </w:pPr>
      <w:r>
        <w:rPr>
          <w:rFonts w:hint="eastAsia"/>
        </w:rPr>
        <w:t>&gt;OTU002524</w:t>
      </w:r>
    </w:p>
    <w:p w14:paraId="3C5F2236">
      <w:pPr>
        <w:rPr>
          <w:rFonts w:hint="eastAsia"/>
        </w:rPr>
      </w:pPr>
      <w:r>
        <w:rPr>
          <w:rFonts w:hint="eastAsia"/>
        </w:rPr>
        <w:t>CCTACGGGTGGCTGCAGCAAGGAATTTTCGTCAATGGGGGCAACCCTGAACGAGCAACGCCGCGTGCGGGATGACGGCCTTCGGGTTGTAAACCGCTTTTGGGGGGGAAGACAACGACGGTACCCCTTGAATAAGGCTCGGCTAACTCTGTGCCAGCAGCCGCGGTAAGACAGAGGAGCCAAGCGTTGTCCGGACTGACTGGGCGTAAAGCGCACGCAGGCGGTCGTGCACGTGGGGTGTGAAAGCCGCTCGCTTAACGAGCGGAGGCCATCCCATACGGCGCGGCTGGAGCCATGCAGAGGCCAGCGGAATTGCCGGTGTAGTGGTGAAATGCGTAGAGATCGGCAGGAACACCCAGGGGGAAGCCAGCTGGCTGGGCATGAGCTGACGCTCAGGTGCGACAGCGTGGGGAGCGAACCGGATTAGATACCCGTGTAGTCC</w:t>
      </w:r>
    </w:p>
    <w:p w14:paraId="6D02C19E">
      <w:pPr>
        <w:rPr>
          <w:rFonts w:hint="eastAsia"/>
        </w:rPr>
      </w:pPr>
      <w:r>
        <w:rPr>
          <w:rFonts w:hint="eastAsia"/>
        </w:rPr>
        <w:t>&gt;OTU002525</w:t>
      </w:r>
    </w:p>
    <w:p w14:paraId="517D59F0">
      <w:pPr>
        <w:rPr>
          <w:rFonts w:hint="eastAsia"/>
        </w:rPr>
      </w:pPr>
      <w:r>
        <w:rPr>
          <w:rFonts w:hint="eastAsia"/>
        </w:rPr>
        <w:t>CCTACGGGAGGCAGCAGTGGGGAATCTTGCGCAATGGGCGAAAGCCTGACGCAGCGACGCCGCGTGCGGGAGGACGCTTTTCGGAGTGTAAACCGCTGTCGGGAGGGACGAACCGTGTCGGGAGGCAATGCCCGACACCTGACGGTACCTTCAAAGGAAGCACCGGCTAACTCTGTGCCAGCAGCCGCGGTAATACAGAGGGTGCGAGCGTTGTTCGGAATTATTGGGCGTAAAGCGCACGTAGGCGGCTCGTTAAGTCTGTCTGTGAAAGACCGGGGCTCAACCCCGGGGCTGCAGCGGATACTGGCGAGCTTGAGACACGTAGAGGCTGGCGGAATTCCGGGTGTAGCGGTGGAATGCGTAGAGATCCGGAAGAACACCGGTGGCGAAGGCGGCCAGCTGGGCGTGGTCTGACGCTGAGGTGCGAAGGCGTGGGGAGCGAACAGGATTAGATACCCCAGTAGTCC</w:t>
      </w:r>
    </w:p>
    <w:p w14:paraId="0878D4E8">
      <w:pPr>
        <w:rPr>
          <w:rFonts w:hint="eastAsia"/>
        </w:rPr>
      </w:pPr>
      <w:r>
        <w:rPr>
          <w:rFonts w:hint="eastAsia"/>
        </w:rPr>
        <w:t>&gt;OTU002526</w:t>
      </w:r>
    </w:p>
    <w:p w14:paraId="0EFB6B73">
      <w:pPr>
        <w:rPr>
          <w:rFonts w:hint="eastAsia"/>
        </w:rPr>
      </w:pPr>
      <w:r>
        <w:rPr>
          <w:rFonts w:hint="eastAsia"/>
        </w:rPr>
        <w:t>CCTACGGGCGGCTGCAGTGGGGAATCTTGCGCAATGCGCGAAAGCGTGACGCAGCAACACCGCGTGAGGGAAGACGGCCCTAGGGTTGTAAACCTCTTTCAGATGGGACGAAGGTTCGGCGGTGAATAGCCGACCGAATTGACGGTACCGTCAGAAGAAGCTCCGGCTAACTACGTGCCAGCAGCCGCGGTAATACGTAGGGAGCGAGCGTTGTCCGGAATCATTGGGCGTAAAGAGCATGTAGGTGGATCAATTAGTCTGCTGTGAAAGTCGAAGGCTCAACCTTCGAAAGCCGGTGGATACTGTTGATCTAGAGTACGGAAGAGGCGAGTGGAATTCCTGGTGTAGCGGTGGAATGCGCAGATATCAGGAGGAACACCAATAGCGAAGGCAGCTCGCTGGGACGTTACTGACACTGAGGAGCGAAAGCGTGGGGAGCGAACAGGATTAGATACCCCTGTAGTCC</w:t>
      </w:r>
    </w:p>
    <w:p w14:paraId="5D5E3CC1">
      <w:pPr>
        <w:rPr>
          <w:rFonts w:hint="eastAsia"/>
        </w:rPr>
      </w:pPr>
      <w:r>
        <w:rPr>
          <w:rFonts w:hint="eastAsia"/>
        </w:rPr>
        <w:t>&gt;OTU002527</w:t>
      </w:r>
    </w:p>
    <w:p w14:paraId="17D62CCD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TGTAAACTCCTGTTGATGGGGAAGAATAGGTGCCGGACTAATACTCCGGTGCATTGACGGTACCCGTTGAGGAAGCCACGGCTAACTCTGTGCCAGCAGCCGCGGTAATACAGAGGTGGCAAGCGTTGTTCGGAATTACTGGGCGTAAAGGGCGCGTAGGCGGCCTTCTAAGTCAGACGTGAAATCCCCAGGCTTAACTTGGGAACTGCGTCTGATACTGGGAGGCTTGAATGCGGGAGAGGGATGTGGAATTCCAGGTGTAGCGGTGAAATGCGTAGATATCTGGAGGAACACCGGTGGCGAAGGCGGCATCCTGGACCGACATTGACGCTGAGGCGCGAAAGCTAGGGGAGCAAACGGGATTAGATACCCTAGTAGTCC</w:t>
      </w:r>
    </w:p>
    <w:p w14:paraId="24BE82D7">
      <w:pPr>
        <w:rPr>
          <w:rFonts w:hint="eastAsia"/>
        </w:rPr>
      </w:pPr>
      <w:r>
        <w:rPr>
          <w:rFonts w:hint="eastAsia"/>
        </w:rPr>
        <w:t>&gt;OTU002528</w:t>
      </w:r>
    </w:p>
    <w:p w14:paraId="60FD8A6F">
      <w:pPr>
        <w:rPr>
          <w:rFonts w:hint="eastAsia"/>
        </w:rPr>
      </w:pPr>
      <w:r>
        <w:rPr>
          <w:rFonts w:hint="eastAsia"/>
        </w:rPr>
        <w:t>CCTACGGGTGGCAGCAGTAGGGAATTTTCCACAATGGGGGCAACCCTGATGGAGCAACGCCGCGTGCAGGATGAAGGCTTTCGGGTCGTAAACTGCTTTTATTTGTGACGAATATGACGGTAGCAAATGAATAAGGATCGGCTAACTCCGTGCCAGCAGCCGCGGTCATACGGGGGATCCAAGCGTTATCCGGAATTACTGGGCGTAAAGAGTTGCGTAGGCGGCATAGTAAGCGAGTAGTGAAATGACGGGGCTCAACCTCGTGTCCATTACTTGAACTGCTAAGCTAGAGCATGAGAGAGGTAGCTGGAATTCCTAGTGTAGGAGTGAAATCCGTAGATATTAGGAGGAACACCGATGGCGTAGGCAGGCTACTGGCTCATTGCTGACGCTCAGGCACGAAAGCGTGGGGAGCGACCGGGATTAGATACCCCTGTAGTCC</w:t>
      </w:r>
    </w:p>
    <w:p w14:paraId="19EBEB8D">
      <w:pPr>
        <w:rPr>
          <w:rFonts w:hint="eastAsia"/>
        </w:rPr>
      </w:pPr>
      <w:r>
        <w:rPr>
          <w:rFonts w:hint="eastAsia"/>
        </w:rPr>
        <w:t>&gt;OTU002529</w:t>
      </w:r>
    </w:p>
    <w:p w14:paraId="2E55F8A1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TGAGAGTAACTGCTCGTACCTTGACGGTACCTAACCAGAAAGCCACGGCTAACTACGTGCCAGCAGCCGCGGTAATACGTAGGTGGCAAGCGTTGTCCGGAATTATTGGGCGTAAAGCGCGCGCAGGCGGTTTCTTAAGTCTGATGTTAAAGCCCGGGGCTCAACCCCGGTTCGCATTGGAAACTGCTCGACTTGAGTGCAGAAGAGGAAAGCGGAATTCCACGTGTAGCGGTGAAATGCGTAGAGATGTGGAGGAACACCAGTGGCGAAGGCGGCTTTCTGGTCTGTAACTGACGCTGAGGCGCGAAAGCGTGGGGAGCAAACAGGATTAGATACCCGTGTAGTCC</w:t>
      </w:r>
    </w:p>
    <w:p w14:paraId="441A95EF">
      <w:pPr>
        <w:rPr>
          <w:rFonts w:hint="eastAsia"/>
        </w:rPr>
      </w:pPr>
      <w:r>
        <w:rPr>
          <w:rFonts w:hint="eastAsia"/>
        </w:rPr>
        <w:t>&gt;OTU002530</w:t>
      </w:r>
    </w:p>
    <w:p w14:paraId="59F48B7F">
      <w:pPr>
        <w:rPr>
          <w:rFonts w:hint="eastAsia"/>
        </w:rPr>
      </w:pPr>
      <w:r>
        <w:rPr>
          <w:rFonts w:hint="eastAsia"/>
        </w:rPr>
        <w:t>CCTACGGGTGGCTGCAGTGGGGAATCTTGCGCAATGGGCGAAAGCCTGACGCAGCGACGCCGCGTGGGGGATGAAGCTTCTCGGAGTGTAAACCCCTTTCGACCCGGACGAAACGCCCGCAAGGGCTTGACGGTACGGGTATAAGAAGCCCCGGCTAACTACGTGCCAGCAGCCGCGGTAAGACGTAGGGGGCCAGCGTTGCTCGGAATTACTGGGCGTAAAGGGTTCGTAGGCGGTGTGGCAAGTCGGAAGTGAAATCTCTGGGCTCAACCCAGAGGCTGCTCCCGAAACTGCCATGCTAGAGTGCGGGAGAGGCGAGTGGAATTACAGGTGTAGCGGTGAAATGCGTAGATATCTGTAGGAACACCCGTGGCGAAGGCGGCTCGCTGGACCGCAACTGACGCTGAGGAACGAAAGCTAGGGGAGCAAACAGGATTAGATACCCCAGTAGTCC</w:t>
      </w:r>
    </w:p>
    <w:p w14:paraId="58BBF7BA">
      <w:pPr>
        <w:rPr>
          <w:rFonts w:hint="eastAsia"/>
        </w:rPr>
      </w:pPr>
      <w:r>
        <w:rPr>
          <w:rFonts w:hint="eastAsia"/>
        </w:rPr>
        <w:t>&gt;OTU002531</w:t>
      </w:r>
    </w:p>
    <w:p w14:paraId="1C375549">
      <w:pPr>
        <w:rPr>
          <w:rFonts w:hint="eastAsia"/>
        </w:rPr>
      </w:pPr>
      <w:r>
        <w:rPr>
          <w:rFonts w:hint="eastAsia"/>
        </w:rPr>
        <w:t>CCTACGGGGGGCTGCAGTGAGGAATCTTCCACAATGGGCGCAAGCCTGATGGAGCAATACCGCGTGCAGGAAGACGCTTTTCGGAGTGTAAACTGCTTTTATTATTGAAGATTATGACGGTAAATAATGAATAAGGATCGGCTAACTACGTGCCAGCAGCCGCGGTAATACGTAGGATCCAAGCGTTATCCGGAATTACTGGGCGTAAAGCGTGAGCAGGTGGTGATATAGGTCAGATGCGAAATCTTGCGGCTCAACCGTTAAGACTGTTTCTGAAACCATATTACTAGAGGTCGGTAGAGGCAAGCGGAATTTGTAGTGTAGCAGTGAAATGCGTAGATATTACAAGGAACACCAATGGCGAAGGCAGCTTGCTGGGCCGCACCTGACACTCAGTCACGAAAGCGTGGGGAGCGAACGGGATTAGATACCCCTGTAGTCC</w:t>
      </w:r>
    </w:p>
    <w:p w14:paraId="676CE69B">
      <w:pPr>
        <w:rPr>
          <w:rFonts w:hint="eastAsia"/>
        </w:rPr>
      </w:pPr>
      <w:r>
        <w:rPr>
          <w:rFonts w:hint="eastAsia"/>
        </w:rPr>
        <w:t>&gt;OTU002532</w:t>
      </w:r>
    </w:p>
    <w:p w14:paraId="7F8A44E6">
      <w:pPr>
        <w:rPr>
          <w:rFonts w:hint="eastAsia"/>
        </w:rPr>
      </w:pPr>
      <w:r>
        <w:rPr>
          <w:rFonts w:hint="eastAsia"/>
        </w:rPr>
        <w:t>CCTACGGGGGGCTGCAATTAGGAATCTTGCGCAATGGGGGCAACCCTGACGCAGCGACGCCGCGTGGAGGAGGAAGTCCTTCGGGATGTAAACTCCTTTTCTGGGGGAAGAACAAAATGACGGTACCCCAGGAATAAGCCCCGGCTAACTACGTGCCAGCAGCCGCGGTAATACGTAGGGGGCGAGCGTTGTCCGAAGTTACTGGGCGTAAAGCGCGCGTAGGCGGGCAGGTAAGTGAGAGGTGAAAGGCTGGGGCTCAACCCCATGTTCGTCCTTTCATACTGCCTATCTTGAGTGAGGCAGGGAGAAGTGGAATGGCTGGTGTAGCGGTGAAATGCGTAGATATCAGTCGGAACACCGGTGGCGAAGGCGGCTTCTTGGGCCTTAACTGACGCTGAGGCGCGAAAGCTGGGGGAGCGAACGGGATTAGATACCCCAGTAGTCC</w:t>
      </w:r>
    </w:p>
    <w:p w14:paraId="5012744E">
      <w:pPr>
        <w:rPr>
          <w:rFonts w:hint="eastAsia"/>
        </w:rPr>
      </w:pPr>
      <w:r>
        <w:rPr>
          <w:rFonts w:hint="eastAsia"/>
        </w:rPr>
        <w:t>&gt;OTU002533</w:t>
      </w:r>
    </w:p>
    <w:p w14:paraId="6528B3AF">
      <w:pPr>
        <w:rPr>
          <w:rFonts w:hint="eastAsia"/>
        </w:rPr>
      </w:pPr>
      <w:r>
        <w:rPr>
          <w:rFonts w:hint="eastAsia"/>
        </w:rPr>
        <w:t>CCTACGGGGGGCTGCAGTCGGGAATTTTGCGCAATGGGCGAAAGCCTGACGCAGCAACGCCGCGTGAGGGATGACGGCCTTCGGGTTGTAAACCTCTTTTGTCAGGGAAGATGATGACGGTACCTGACGAATAAGCACCGGCTAACTCTGTGCCAGCAGCCGCGGTAATACAGAGGGTGCGAGCGTTAATCGGAATTACTGGGCGTAAAGGGCGCGTAGGCGGTTGATTAAGTTAGATGTGAAATTCCCGGGCTTAACCTGGGGACTGCATTTGATACTGATTGACTAGAGTATGGTAGAGGGGAGTGGAATTTCCGGTGTAGCGGTGAAATGCGTAGATATCGGAAGGAACACCAGTGGCGAAGGCGACTACCTGGACCAGCACTGACACTGAGGCACGAAAGCGTGGGGAGCAAACAGGATTAGATACCCGAGTAGTCC</w:t>
      </w:r>
    </w:p>
    <w:p w14:paraId="11C3A507">
      <w:pPr>
        <w:rPr>
          <w:rFonts w:hint="eastAsia"/>
        </w:rPr>
      </w:pPr>
      <w:r>
        <w:rPr>
          <w:rFonts w:hint="eastAsia"/>
        </w:rPr>
        <w:t>&gt;OTU002534</w:t>
      </w:r>
    </w:p>
    <w:p w14:paraId="189B6BD2">
      <w:pPr>
        <w:rPr>
          <w:rFonts w:hint="eastAsia"/>
        </w:rPr>
      </w:pPr>
      <w:r>
        <w:rPr>
          <w:rFonts w:hint="eastAsia"/>
        </w:rPr>
        <w:t>CCTACGGGTGGCTGCAGTAACGAATCTTCCGCAATGCACGAAAGTGTGACGGAGCAACGCCGCGTGAAGGATGAAGGGTTTCGGCTCGTAAACTTCTTTTATCTGTGACGAATATGACGGTAGCAGATGAATAAGGATCGGCTAACTCCGTGCCAGCAGCCGCGGTCATACGGAGGATCCAAGCGTTATCCGGAATTACTGGGCGTAAAGAGTTGCGTAGGTGGCAGAGTAAGTTGGTAGTGAAAGCGTTCGGCTCAACCGAATATCCATTATCAAAACTGCTCAGCTAGAGGACGAGAGAGGTACCTGGAATTCCTAGTGTAGGAGTGAAATCCGTAGATATTAGGAGGAACACCGATGGCGTAGGCAGGGTACTGGCTCGTTCCTGACACTAAGGCACGAAAGCGTGGGGAGCAAACGGGATTAGATACCCCGGTAGTCC</w:t>
      </w:r>
    </w:p>
    <w:p w14:paraId="6571FF45">
      <w:pPr>
        <w:rPr>
          <w:rFonts w:hint="eastAsia"/>
        </w:rPr>
      </w:pPr>
      <w:r>
        <w:rPr>
          <w:rFonts w:hint="eastAsia"/>
        </w:rPr>
        <w:t>&gt;OTU002535</w:t>
      </w:r>
    </w:p>
    <w:p w14:paraId="1ABD9911">
      <w:pPr>
        <w:rPr>
          <w:rFonts w:hint="eastAsia"/>
        </w:rPr>
      </w:pPr>
      <w:r>
        <w:rPr>
          <w:rFonts w:hint="eastAsia"/>
        </w:rPr>
        <w:t>CCTACGGGTGGCAGCAGCTAGGAATCTTGGGAATGGGCGAAAGCCTGACCCAGCAACGCCGCGTGGGCGATGAAGGCCTTCGGGTCGTAAAGCCCTTTTGCAGGGGAAGATAATGACGGTACCTTGCGAATAAGCCACGGCTAACTACGTGCCAGCAGCCGCGGTAATACGTAGGTGGCAAGCGTTGTCCGGATTTACTGGGCGTAAAGGGCGTGCAGGCGGTTTGTTAAGTCTAGGGTGAAAGCTCCCGGCTCAACTGGGAGAGGTCCTTGGATACTGGCAGACTTGAGGAGAGTAGAGGAAAGTGGAATTCCCGGTGTAGTGGTGATATGCGTAGATATCGGGAGGAACACCAGTGGCGAAGGCGGCTTTCTGGGCTCTACCTGACGCTGAGACGCGACAGCGTGGGGAGCAAACAGGATTAGATACCCGAGTAGTCC</w:t>
      </w:r>
    </w:p>
    <w:p w14:paraId="09DCCD4E">
      <w:pPr>
        <w:rPr>
          <w:rFonts w:hint="eastAsia"/>
        </w:rPr>
      </w:pPr>
      <w:r>
        <w:rPr>
          <w:rFonts w:hint="eastAsia"/>
        </w:rPr>
        <w:t>&gt;OTU002536</w:t>
      </w:r>
    </w:p>
    <w:p w14:paraId="410FC1E4">
      <w:pPr>
        <w:rPr>
          <w:rFonts w:hint="eastAsia"/>
        </w:rPr>
      </w:pPr>
      <w:r>
        <w:rPr>
          <w:rFonts w:hint="eastAsia"/>
        </w:rPr>
        <w:t>CCTACGGGCGGCAGCAGTGGGGAATATTGGACAATGGGCGCAAGCCTGATCCAGCAATGCCGCGTGAGTGAAGAAGGCCTTAGGGTTGTAAAGCTCTTTCACCCACGACGATGATGACGGTAGTGGGAGAAGAAGCCCCGGCTAACTCCGTGCCAGCAGCCGCGGTAATACGGAGGGGGCTAGCGTTGTTCGGAATTACTGGGCGTAAAGCGCACGTAGGCGGCGCGAACAGTCAGAGGTGAAAGGCCTGGGCTCAACCTGGGAACTGCCTTTGATACTAGCGTGCTTGAGTCCGGAAGAGGGTGGCGGAATTCCCAGTGTAGAGGTGAAATTCGTAGATATTGGGAAGAACACCGGTGGCGAAGGCGGTCACCTGGTCCGGTACTGACGCTGAGGTGCGAAAGCGTGGGGAGCAAACAGGATTAGATACCCGAGTAGTCC</w:t>
      </w:r>
    </w:p>
    <w:p w14:paraId="6CC3F2DF">
      <w:pPr>
        <w:rPr>
          <w:rFonts w:hint="eastAsia"/>
        </w:rPr>
      </w:pPr>
      <w:r>
        <w:rPr>
          <w:rFonts w:hint="eastAsia"/>
        </w:rPr>
        <w:t>&gt;OTU002537</w:t>
      </w:r>
    </w:p>
    <w:p w14:paraId="74D6C306">
      <w:pPr>
        <w:rPr>
          <w:rFonts w:hint="eastAsia"/>
        </w:rPr>
      </w:pPr>
      <w:r>
        <w:rPr>
          <w:rFonts w:hint="eastAsia"/>
        </w:rPr>
        <w:t>CCTACGGGTGGCAGCAGTGGGGAATCTTGCCCAATGGGCGAAAGCCTGAGGCAGCAACGCCGCGTGTGGGATGACGGCCCTCGGGTTGTAAACCACTTTCAGCAGGGACGAAAATGACGGTACCTGCAGAAGAAGCTCCGGCCAACTACGTGCCAGCAGCCGCGGTAATACGTAGGGAGCGAGCGTTGTCCGGATTTATTGGGCGTAAAGGGCGCGTAGGCGGTTAGGTAAGTCGGGTGTTAAATCTCCAAGCTCAACTTGGAGCCGCCACTCGAAACTGCTTTGACTAGAGTCTGGTAGGGGAACACGGAATACCTGGTGTAGCGGTGAAATGCTTAGATATCAGGTGGAACACCAGTGGCGAAGGCGGTGTTCTGGGCCAGTACTGACGCTGATGCGCGAAAGCGTGGGGAGCAAACAGGATTAGATACCCGAGTAGTCC</w:t>
      </w:r>
    </w:p>
    <w:p w14:paraId="4DA96C01">
      <w:pPr>
        <w:rPr>
          <w:rFonts w:hint="eastAsia"/>
        </w:rPr>
      </w:pPr>
      <w:r>
        <w:rPr>
          <w:rFonts w:hint="eastAsia"/>
        </w:rPr>
        <w:t>&gt;OTU002538</w:t>
      </w:r>
    </w:p>
    <w:p w14:paraId="66580576">
      <w:pPr>
        <w:rPr>
          <w:rFonts w:hint="eastAsia"/>
        </w:rPr>
      </w:pPr>
      <w:r>
        <w:rPr>
          <w:rFonts w:hint="eastAsia"/>
        </w:rPr>
        <w:t>CCTACGGGGGGCAGCAGCGAGGAATCTTGGGCAATGGCCGCAAGGCTGACCCAGCGACGCCGCGTGCGGGACGACGGCCTTCGGGTTGTAAACCGCTGTTGTGCGGGACGAAGCTCTGGGCAACCAGAGTTGACGGTACCGCACGAGGAAGCCCCGGCTAACTACGTGCCAGCAGCCGCGGTAATACGTAGGGGGCGAGCGTTGTCCGGATTTATTGGGCGTAAAGCGCGCGCAGGTGGTTGGGCAAGTCCTGTGTGAAAGCTCCCCGCTTAACGGGGAGAGGTCATGGGAGACTGCGCGACTGGAGGCAGGCAGAGGCCGGTGGAATTCCCGGTGTAGTGGTGAAATGCGTAGAGATCGGGAGGAACACCCGTGGCGAAGGCGGCCGGCTGGGCCTGACCTGACGCTGAGGCGCGACAGCGTGGGGAGCGAACCGGATTAGATACCCTTGTAGTCC</w:t>
      </w:r>
    </w:p>
    <w:p w14:paraId="2A1C4275">
      <w:pPr>
        <w:rPr>
          <w:rFonts w:hint="eastAsia"/>
        </w:rPr>
      </w:pPr>
      <w:r>
        <w:rPr>
          <w:rFonts w:hint="eastAsia"/>
        </w:rPr>
        <w:t>&gt;OTU002539</w:t>
      </w:r>
    </w:p>
    <w:p w14:paraId="5CDEF3B4">
      <w:pPr>
        <w:rPr>
          <w:rFonts w:hint="eastAsia"/>
        </w:rPr>
      </w:pPr>
      <w:r>
        <w:rPr>
          <w:rFonts w:hint="eastAsia"/>
        </w:rPr>
        <w:t>CCTACGGGGGGCAGCAGTTAGGAATATTCCACAATGGGGGCAACCCTGATGGAGCAACGCCGCGTGGAGGATGAAGGCCCTCGGGTCGTAAACTTCTTTTCTATGCGAAGAATATGACGGTAACATAGGAATAAGGGTCTGCTAACTACGTGCCAGCAGCCGCGGTCATACGTAGGACCCAAGCGTTATCCGGATTGACTGGGCGTAAAGAGTTGCGTAGGTGGTAATTTAAGCGAATAGTGAAATCTTGTGGCTCAACCATGAGGCTATTATTCGAACTGGGTTACTCGAGAATGGAAGAGGTATCTGGAATTCCTAATGTAGGGGTAATATCCGTAGATATTAGGAGGAACACCAATGGCGTAGGCAGGATACTGGTCCATTTCTGACACTAAGGCACGAAAGCGTGGGGAGCGAACAGGATTAGATACCCTAGTAGTCC</w:t>
      </w:r>
    </w:p>
    <w:p w14:paraId="6B56F9D2">
      <w:pPr>
        <w:rPr>
          <w:rFonts w:hint="eastAsia"/>
        </w:rPr>
      </w:pPr>
      <w:r>
        <w:rPr>
          <w:rFonts w:hint="eastAsia"/>
        </w:rPr>
        <w:t>&gt;OTU002540</w:t>
      </w:r>
    </w:p>
    <w:p w14:paraId="09E0005A">
      <w:pPr>
        <w:rPr>
          <w:rFonts w:hint="eastAsia"/>
        </w:rPr>
      </w:pPr>
      <w:r>
        <w:rPr>
          <w:rFonts w:hint="eastAsia"/>
        </w:rPr>
        <w:t>CCTACGGGGGGCTGCAGTGGGGAATCTTGCGCAATGGGCGAAAGCCTGACGCAGCGACGCCGCGTGCGGGATGAAGGCCTTCGGGTTGTAAACCGCTGTCGGGAGGGACGAATACATGACGGTACCTCCAAAGGAAGCACCGGCTAACTCCGTGCCAGCAGCCGCGGTAATACGTAGGTGGCAAGCGTTGTCCGGATTTATTGGGTTTAAAGGGTGCGTAGGCGGCCTATTAAGTCAGTGCTGAAATTTCCCGGCTTAACCGGGAGGGTGGCATTGATACTGATGGGCTAGAGTACAGATGAGGTAGGCGGAATTGACGGTGTAGCGGTGAAATGCTTAGATATCGTCAAGAACACCTATAGCGAAGGCAGCTTACCAAGCTGTAACTGACACTGAGGCACGAAAGTGTGGGGATCAAACAGGATTAGATACCCTTGTAGTCC</w:t>
      </w:r>
    </w:p>
    <w:p w14:paraId="214783E2">
      <w:pPr>
        <w:rPr>
          <w:rFonts w:hint="eastAsia"/>
        </w:rPr>
      </w:pPr>
      <w:r>
        <w:rPr>
          <w:rFonts w:hint="eastAsia"/>
        </w:rPr>
        <w:t>&gt;OTU002541</w:t>
      </w:r>
    </w:p>
    <w:p w14:paraId="2C71AE62">
      <w:pPr>
        <w:rPr>
          <w:rFonts w:hint="eastAsia"/>
        </w:rPr>
      </w:pPr>
      <w:r>
        <w:rPr>
          <w:rFonts w:hint="eastAsia"/>
        </w:rPr>
        <w:t>CCTACGGGGGGCTGCAGTGGGGAATTTTGCACAATGGGCGAAAGCCTGATGCAGCAACGCCGCGTGTGTGATGAAGGTCTTCGGATTGTAAAGCACTTTCGACCGGGAAGAACACCTGTTGGCTAATATCCAGCAGCCTGACGGTACCGGGAGAAGAAGCACCGGCTAACTCTGTGCCAGCAGCCGCGGTAATACGTAGGTGGCAAGCGTTGTCCGGATTTATTGGGTTTAAAGGGTGCGTAGGCGGCCTATTAAGTCAGTTCTGAAATATCCCGGCTTAACCGGGAGGGTGGGATTGATACTGATGGGCTTGAGTGGACTCGAGGTAGGCGGAATTGACGGTGTAGCGGTGAAATGCTTAGATATCGTCAAGAACACCGATAGTGTAGACAGCTTACTAGACTTCAACTGACGCTGAGGCACGAAAGTGTGGGGATCAAACAGGATTAGATACCCGTGTAGTCC</w:t>
      </w:r>
    </w:p>
    <w:p w14:paraId="3B3F8C58">
      <w:pPr>
        <w:rPr>
          <w:rFonts w:hint="eastAsia"/>
        </w:rPr>
      </w:pPr>
      <w:r>
        <w:rPr>
          <w:rFonts w:hint="eastAsia"/>
        </w:rPr>
        <w:t>&gt;OTU002542</w:t>
      </w:r>
    </w:p>
    <w:p w14:paraId="47229C14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GCGGGTTGTAAAGCACTTTTAGTGGGGACGAAAACTTGAGGACTAATATTCTTCAAGCTTGACTTAACCTACAGAAAAAGCACCGGCTAACTCTGTGCCAGCAGCCGCGGTAATACAGAGGGTGCGAGCGTTTATCGGAATTACTGGGCGTAAAGGGTGCGTAGGTGGTTTGATAAGTCAGGTGTGAAATCCCCGGGCTTAACCTGGGAATTGCATTTGATACTGTCAAACTAGAGTGTGGTAGAGGTAAGCGGAATTCCCGGTGTAGCGGTGAAATGCGTAGATATCGGGAGGAACATCAGTGGCGAAGGCGGCTTACTGGACTAACACTGACACTGAGGCACGAAAGCGTGGGTAGCAAACAGGATTAGATACCCCAGTAGTCC</w:t>
      </w:r>
    </w:p>
    <w:p w14:paraId="3C4CE7F7">
      <w:pPr>
        <w:rPr>
          <w:rFonts w:hint="eastAsia"/>
        </w:rPr>
      </w:pPr>
      <w:r>
        <w:rPr>
          <w:rFonts w:hint="eastAsia"/>
        </w:rPr>
        <w:t>&gt;OTU002543</w:t>
      </w:r>
    </w:p>
    <w:p w14:paraId="57A73D55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CTTCGGGTCGTAAACTCCTTTCGATCGGGACGAATGGCCGGTGACCTAACACGTCATCGGAGTGACGGTACCGAGAGAAGAAGCCCCGGCTAACTCTGTGCCAGCAGCCGCGGTAATACAGAGGGTGCGAGCGTTGTTCGGAATTACTGGGCGTAAAGCGCGCGCAGGCGGCTCTTTAAGTCTATGGGTGAAAGACCGGGGCTCAACCCCGTGTCAGCCCGGGATACTGGGGAGCTAGGGACATGTAGGGGCGAGCGGAATTCCGGGTGTAGCGGTGGAATGCGTAGAGATCCGGAAGAACACCGGGGGCGAAGGCGGCTCGCTGGGCATGGTCCGACGCTGAGGCGCGAAAGCGTGGGGAGCAAACAGGATTAGATACCCTAGTAGTCC</w:t>
      </w:r>
    </w:p>
    <w:p w14:paraId="3088EC5B">
      <w:pPr>
        <w:rPr>
          <w:rFonts w:hint="eastAsia"/>
        </w:rPr>
      </w:pPr>
      <w:r>
        <w:rPr>
          <w:rFonts w:hint="eastAsia"/>
        </w:rPr>
        <w:t>&gt;OTU002544</w:t>
      </w:r>
    </w:p>
    <w:p w14:paraId="10C7C2FF">
      <w:pPr>
        <w:rPr>
          <w:rFonts w:hint="eastAsia"/>
        </w:rPr>
      </w:pPr>
      <w:r>
        <w:rPr>
          <w:rFonts w:hint="eastAsia"/>
        </w:rPr>
        <w:t>CCTACGGGCGGCAGCAGTGGGGAATCTTGCGCAATGGGCGAAAGCCTGACGCAGCGACGCCGCGTGAGTGATGAAGGCCTTCGGGTTGTAAAGCTCTGTCGGGCGGAACGAATGGGCGGGGCGCGAATAGCGCTTCGCATTGACGGTACCGCCAAAGGAAGCACCGGCTAACTCCGTGCCAGCAGCCGCGGTAATACGGAGGGTGCAAGCGTTGCTCGGAATTATTGGGCGTAAAGCGCACGCAGGCGGCAGGATAAGTCAGTTGTGAAACTCCCGGGCTTAACTTGGGAACTGCAGCTGATACTGTCCTGCTTGAGTACGGAAGAGGGGAGCGGAATTCCCAGTGTAGAGGTGAAATTCGTAGATATTGGGAGGAACACCGGTGGCGAAAGCGGCTCCCTGGTCCGATACTGACGCTCATGTGCGAAAGCGTGGGGAGCAAACAGGATTAGATACCCTAGTAGTCC</w:t>
      </w:r>
    </w:p>
    <w:p w14:paraId="2F5A7734">
      <w:pPr>
        <w:rPr>
          <w:rFonts w:hint="eastAsia"/>
        </w:rPr>
      </w:pPr>
      <w:r>
        <w:rPr>
          <w:rFonts w:hint="eastAsia"/>
        </w:rPr>
        <w:t>&gt;OTU002545</w:t>
      </w:r>
    </w:p>
    <w:p w14:paraId="65A40217">
      <w:pPr>
        <w:rPr>
          <w:rFonts w:hint="eastAsia"/>
        </w:rPr>
      </w:pPr>
      <w:r>
        <w:rPr>
          <w:rFonts w:hint="eastAsia"/>
        </w:rPr>
        <w:t>CCTACGGGTGGCAGCAGTGGGGAATCTTGCGCAATGGGCGAAAGCCTGACGCAGCAACGCCGCGTGCGGGATGACGGCCCTCGGGTTGTAAACCGCTTTCAGCAGGAACGAATCTGACGGTACCTGCAGAAGAAGGTCCGGCCAACTACGTGCCAGCAGCCGCGGTAACACGTAGGGACCAAGCGTTGTCCGGATTTATTGGGCGTAAAGAGCTCGTAGGCGGTTCGGTAAGTCGGGTGTGAAAACTCTGGGCTCAACTCAGAGAGGCCACCCGATACTGCCGTGACTTGAGTCCGGTAGGGGAGCACGGAATTCCTGGTGTAGCGGTGAAATGCGCAGATATCAGGAGGAACACCGGTGGCGAAGGCGGTGCTCTGGGCCGGTACTGACGCTGAGGAGCGAAAGCGTGGGTAGCAAACAGGATTAGATACCCTTGTAGTCC</w:t>
      </w:r>
    </w:p>
    <w:p w14:paraId="1A1AFEC7">
      <w:pPr>
        <w:rPr>
          <w:rFonts w:hint="eastAsia"/>
        </w:rPr>
      </w:pPr>
      <w:r>
        <w:rPr>
          <w:rFonts w:hint="eastAsia"/>
        </w:rPr>
        <w:t>&gt;OTU002546</w:t>
      </w:r>
    </w:p>
    <w:p w14:paraId="69A1CD34">
      <w:pPr>
        <w:rPr>
          <w:rFonts w:hint="eastAsia"/>
        </w:rPr>
      </w:pPr>
      <w:r>
        <w:rPr>
          <w:rFonts w:hint="eastAsia"/>
        </w:rPr>
        <w:t>CCTACGGGGGGCAGCAATGGGGAATCGTCGGCAATGGGGGAAACCCTGACCGCGCAATGCTACGTGAAGGAAGAAGGTCCACGGATTGTAAACTTCTTTACTAAAGGGTACTGACGCAAGAATTGCCCTTTGGCAAAAAGTCACGACTAACTACGTGCCAGCAGTCGCGGTAAGACGTAGGTGGCGAACGTTATCCGGAATTATTGGGCGTAAAGGGTGCGTAGGTGGCCTGACAAGTTATGAGTGGCAAATCGAGGCTCAACCTCGCGGAAGCTGGTAATACTGTCCGGCTTGAGTGCAGAAGAGGTTAACGGAACTCTATGTGGAGCGGTAAAATGCGCAGATATATAGAAGAACATCAATAAAGGCGAAGGCAGTTAACTACAGGGATATTGACACTGAGGCACGAAAGCGTGGGGATCAAACAGGATTAGATACCCTAGTAGTCC</w:t>
      </w:r>
    </w:p>
    <w:p w14:paraId="5AB480FD">
      <w:pPr>
        <w:rPr>
          <w:rFonts w:hint="eastAsia"/>
        </w:rPr>
      </w:pPr>
      <w:r>
        <w:rPr>
          <w:rFonts w:hint="eastAsia"/>
        </w:rPr>
        <w:t>&gt;OTU002547</w:t>
      </w:r>
    </w:p>
    <w:p w14:paraId="1642380D">
      <w:pPr>
        <w:rPr>
          <w:rFonts w:hint="eastAsia"/>
        </w:rPr>
      </w:pPr>
      <w:r>
        <w:rPr>
          <w:rFonts w:hint="eastAsia"/>
        </w:rPr>
        <w:t>CCTACGGGTGGCTGCAGTGGGGAATATTGGGCAATGGGGGAAACCCTGACCCAGCCATGCCGCGTGAGTGATGAAGGCCCTCGGGTCGTAAAGCTCTGTGGGGAGGGACGAAGAAGCGTTGGCTAATATCCAACGTGGTGACGGTACCTCCTTAGCAAGCACCGGCTAACTCCGTGCCAGCAGCCGCGGTAATACGGAGGGTGCAAACGTTGCTCGGAATCACTGGGCGTAAAGCGAGCGTAGGCGGCCATGTAAGTCGGGTGTGAAAGCCCTCGGCTCAACCGAGGAAGTGCATTCGAAACTGCATGGCTCGAGTACTGGAGAGGGTAACGGAATTCCCGGTGTAGAGGTGAAATTCGTAGATATCGGGAGGAACACCAGAGGCGAAGGCGGTTACCTGGACAGATACTGACGCTGAGGCTCGAAAGCGTGGGGAGCAAACAGGATTAGATACCCCTGTAGTCC</w:t>
      </w:r>
    </w:p>
    <w:p w14:paraId="26E06F0E">
      <w:pPr>
        <w:rPr>
          <w:rFonts w:hint="eastAsia"/>
        </w:rPr>
      </w:pPr>
      <w:r>
        <w:rPr>
          <w:rFonts w:hint="eastAsia"/>
        </w:rPr>
        <w:t>&gt;OTU002548</w:t>
      </w:r>
    </w:p>
    <w:p w14:paraId="318A13FF">
      <w:pPr>
        <w:rPr>
          <w:rFonts w:hint="eastAsia"/>
        </w:rPr>
      </w:pPr>
      <w:r>
        <w:rPr>
          <w:rFonts w:hint="eastAsia"/>
        </w:rPr>
        <w:t>CCTACGGGGGGCAGCAGTGAGGAATCTTCCGCAATGGACGAAAGTCTGACGGAGCAACGCCGCGTGCAGGATGACGGCCTTCGGGTTGTAAACTGCTTTTCTGAAGGAAGATTATGACGGTACTTCAGGAATAAGGACCGGCTAACTACGTGCCAGCAGCCGCGGTAATACGTAGGGTTCAAGCGTTATCCGGAATCACTGGGCGTAAAGCGTGCGTAGGTGGATAGTTAAGTGCAATGCGAAATCCTGTGGCTCAACCATATGGACTGTATTGCATACTGGCTGTCTAGAGGACATGAGAGGCAAGTGGAATTACCGGTGTAGCAGTGAAATGCGTAGAGATCGGTAGGAACACCAATGGCGAAGGCAGCTTGCTGGCATGTATCTGACGCTAAGGCACGAAAGCGTGGGGAGCGAACAGGATTAGATACCCGAGTAGTCC</w:t>
      </w:r>
    </w:p>
    <w:p w14:paraId="7F235B9B">
      <w:pPr>
        <w:rPr>
          <w:rFonts w:hint="eastAsia"/>
        </w:rPr>
      </w:pPr>
      <w:r>
        <w:rPr>
          <w:rFonts w:hint="eastAsia"/>
        </w:rPr>
        <w:t>&gt;OTU002549</w:t>
      </w:r>
    </w:p>
    <w:p w14:paraId="68AA9CE4">
      <w:pPr>
        <w:rPr>
          <w:rFonts w:hint="eastAsia"/>
        </w:rPr>
      </w:pPr>
      <w:r>
        <w:rPr>
          <w:rFonts w:hint="eastAsia"/>
        </w:rPr>
        <w:t>CCTACGGGCGGCTGCAGCCAGGAATCTTGGGCAATGGGCGAAAGCCTGACCCAGCAACACCGTGTGGGCGATGAAGGCCTTCGGGTCGTAAAGCCCTGTTGATAGGGACGAAGGGCGAAGGGTTAATAGCCCCTAGCCTGACGGTACCTTTCGAGGAAGCCCCGGCTAACTACGTGCCAGCAGCCGCGGTAATACAGAGGGGGCAAGCGTTGTTCGGAATTACTGGGCGTAAAGGGCGCGTAGGCGGCCTGCTAAGTCGAACGTGAAATCCCTGGGCTTAACCCAGGAACTGCGTCCGATACTGGTTGGCTTGAATCCGGGAGAGGGATGTGGAATTCCAGGTGTAGCGGTGAAATGCGTAGATATCTGGAGGAACACCGGTGGCGAAGGCGACATCCTGGACCGGCATTGACGCTGAGGCGCGAAAGCCAGGGGAGCAAACGGGATTAGATACCCTGGTAGTCC</w:t>
      </w:r>
    </w:p>
    <w:p w14:paraId="2D94A61C">
      <w:pPr>
        <w:rPr>
          <w:rFonts w:hint="eastAsia"/>
        </w:rPr>
      </w:pPr>
      <w:r>
        <w:rPr>
          <w:rFonts w:hint="eastAsia"/>
        </w:rPr>
        <w:t>&gt;OTU002550</w:t>
      </w:r>
    </w:p>
    <w:p w14:paraId="02465F73">
      <w:pPr>
        <w:rPr>
          <w:rFonts w:hint="eastAsia"/>
        </w:rPr>
      </w:pPr>
      <w:r>
        <w:rPr>
          <w:rFonts w:hint="eastAsia"/>
        </w:rPr>
        <w:t>CCTACGGGTGGCAGCAGTAGGGAATATTGGGCAATGGATGCAAGTCTGACCCAGCCATGCCGCGTGCCGGAAGAAGGTCCTCAGGATTGTAAACGGCTTTTATTCGGGAAGAAGAGCAGGGGTGCGCCTTTGTGTGACGGTACCGAATGAATAAGCACCGGCTAACTCCGTGCCAGCAGCCGCGGTAATACGGAGGGTGCGAGCGTTGTCCGGATTTATTGGGTTTAAAGGGTGCGTAGGTGGCTGATTAAGTCAGTGGTGAAATACAGCCGCTCAACGGTTGAGGTGCCATTGATACTGATCAGCTTGAAATAATTGGAGGCTGCCGGAATGGATGGTGTAGCGGTGAAATGCATAGATATCATCCAGAACACCGATTGCGAAGGCAGGTGGCTACGATTGATTTGACACTGAGGCACGAAAGCATGGGGAGCAAACAGGATTAGATACCCCTGTAGTCC</w:t>
      </w:r>
    </w:p>
    <w:p w14:paraId="21063C93">
      <w:pPr>
        <w:rPr>
          <w:rFonts w:hint="eastAsia"/>
        </w:rPr>
      </w:pPr>
      <w:r>
        <w:rPr>
          <w:rFonts w:hint="eastAsia"/>
        </w:rPr>
        <w:t>&gt;OTU002551</w:t>
      </w:r>
    </w:p>
    <w:p w14:paraId="5EE83817">
      <w:pPr>
        <w:rPr>
          <w:rFonts w:hint="eastAsia"/>
        </w:rPr>
      </w:pPr>
      <w:r>
        <w:rPr>
          <w:rFonts w:hint="eastAsia"/>
        </w:rPr>
        <w:t>CCTACGGGGGGCAGCAGTGGGGAATCTTGCGCAATGGGCGAAAGCCTGACGCAGCGACGCCGCGTGCGGGAGGAAGCTCTTCGGGGTGTAAACCGCTGTCAGAGGGGAAGAAAGGTCCTGGGAGGAAATGCCTGGGATGTGACGGTACCCTCAGAGGAAGCACCGGCTAACTCTGTGCCAGCAGCCGCGGTAATACAGAGGGTGCGAGCGTTGTTCGGAATTACTGGGCGTAAAGCGCGCGCAGGCGGCCCTTTAAGTCTGCCGGTCAAATGCCGGGGCTCAACCCCGAGCTCGCCGGAGATACTGGAGGGCTGGAGACACGTAGAGGCAAGCGGAATTCCGGGTGTAGCGGTGGAATGCGTAGAGATCCGGAAGAACACCGGAGGCGAAGGCGGCTTGCTGGGCGTGATCTGACGCTGAGGCGCGAAAGCGTGGGGAGCGAACAGGATTAGATACCCCAGTAGTCC</w:t>
      </w:r>
    </w:p>
    <w:p w14:paraId="3A46089B">
      <w:pPr>
        <w:rPr>
          <w:rFonts w:hint="eastAsia"/>
        </w:rPr>
      </w:pPr>
      <w:r>
        <w:rPr>
          <w:rFonts w:hint="eastAsia"/>
        </w:rPr>
        <w:t>&gt;OTU002552</w:t>
      </w:r>
    </w:p>
    <w:p w14:paraId="3A1AD494">
      <w:pPr>
        <w:rPr>
          <w:rFonts w:hint="eastAsia"/>
        </w:rPr>
      </w:pPr>
      <w:r>
        <w:rPr>
          <w:rFonts w:hint="eastAsia"/>
        </w:rPr>
        <w:t>CCTACGGGGGGCAGCAGCAAGGAATCTTCCCCAATGGACGCAAGTCTGAGGGAGCAACGCCGCGTGGAGGATGACGGCTTTCGGGTTGTAAACTCCTTTTGTGGGGGATGATCAGGACAGTACCCCACGAATAAGCCCCGGCTAACTCTGTGCCAGCAGCCGCGGTAAGACAGAGGGGGCAAGCGTTGTCCGGAATTACTGGGCGTAAAGCGCGCGCAGACGGCTGGTGATGTGCCTGGTGACAGTCCGCCGCTTAACGGCGGGAGGTCTGGGTAAACACACGAGCTAGCAGTAGGGAGAGGGGTGTGGAATACCCGGTGGAGCGGTGAAATGCGTAGAGATCGGGTGGAACACCAGTGGCGAAGGCGGCACCCTGGCCCTATATGGACGTTGAGGCGCGACAGCGTGGGGAGCAAACGGGATTAGATACCCCAGTAGTCC</w:t>
      </w:r>
    </w:p>
    <w:p w14:paraId="4AAB314C">
      <w:pPr>
        <w:rPr>
          <w:rFonts w:hint="eastAsia"/>
        </w:rPr>
      </w:pPr>
      <w:r>
        <w:rPr>
          <w:rFonts w:hint="eastAsia"/>
        </w:rPr>
        <w:t>&gt;OTU002553</w:t>
      </w:r>
    </w:p>
    <w:p w14:paraId="4C003EA7">
      <w:pPr>
        <w:rPr>
          <w:rFonts w:hint="eastAsia"/>
        </w:rPr>
      </w:pPr>
      <w:r>
        <w:rPr>
          <w:rFonts w:hint="eastAsia"/>
        </w:rPr>
        <w:t>CCTACGGGTGGCTGCAGTGGGGAATCTTGCACAATGGACGAAAGTCTGATGCAGCAACGCCGCGTGAGTGAAGAAGGCCTTTGGGTTGTAAAGCTCTTTCGGTTGGGAAGAAGGGAGTGTGTGCTAATACCACATACTTTTGACGGTACCAGCATAAGAAGCACCGGCTAATTCCGTGCCAGCAGCCGCGGTAATACGGGAGGTGCAAGCGTTGTTCGGAGTGACTGGGCGTAAAGCGCACGTAGGTGGGCTAGTAAGTCGGATGTGAAATCCCCGGGCTTAACCTGGGAACTGCATCCGAAACTACTAGTCTTGAATGCTTCAGAGGTTGGTAGAATTCCAGGTGTAGGAGTGAAATCCGTAGATATCTGGAGGAATACCGGAGGCGAAGGCGGCCAACTGGGAATGCATTGACACTGAGGTGCGAAAGCGTGGGGAGCAAACAGGATTAGATACCCCGGTAGTCC</w:t>
      </w:r>
    </w:p>
    <w:p w14:paraId="3B645C8E">
      <w:pPr>
        <w:rPr>
          <w:rFonts w:hint="eastAsia"/>
        </w:rPr>
      </w:pPr>
      <w:r>
        <w:rPr>
          <w:rFonts w:hint="eastAsia"/>
        </w:rPr>
        <w:t>&gt;OTU002554</w:t>
      </w:r>
    </w:p>
    <w:p w14:paraId="7A779B89">
      <w:pPr>
        <w:rPr>
          <w:rFonts w:hint="eastAsia"/>
        </w:rPr>
      </w:pPr>
      <w:r>
        <w:rPr>
          <w:rFonts w:hint="eastAsia"/>
        </w:rPr>
        <w:t>CCTACGGGGGGCTGCAGTTAGGAATATTCCACAATGGGGGCAACCCTGATGGAGCAACGCCGCGTGGAGGATGAAGGCCTTCGGGTTGTAAACTTCTTTTCTATGCGAAGAATATGACGGTAACATAGGAATAAGGGTCTGCTAACTACGTGCCAGCAGCCGCGGTCATACGTAGGACCCAAGCGTTATTCGGATTGACTGGGCGTAAAGAGTTGCGTAGGTGGTTTGTTAAGCGAATAGTGAAATCTTGTGGCTCAACCATAAGGCTATTATTCGAACTGGCAAACTCGAGAGCAGAAGAGGTATCTGGAATTCCCAGTGTAGGAGTGAAATCCGTAGATATTGGGAGGAACACCAATGGCGTAGGCAGGATACTGGTCTGTTTCTGACACTGAGGCACGAAAGCGTGGGGATCAAACAGGATTAGATACCCTAGTAGTCC</w:t>
      </w:r>
    </w:p>
    <w:p w14:paraId="0BDE948B">
      <w:pPr>
        <w:rPr>
          <w:rFonts w:hint="eastAsia"/>
        </w:rPr>
      </w:pPr>
      <w:r>
        <w:rPr>
          <w:rFonts w:hint="eastAsia"/>
        </w:rPr>
        <w:t>&gt;OTU002555</w:t>
      </w:r>
    </w:p>
    <w:p w14:paraId="30B2C075">
      <w:pPr>
        <w:rPr>
          <w:rFonts w:hint="eastAsia"/>
        </w:rPr>
      </w:pPr>
      <w:r>
        <w:rPr>
          <w:rFonts w:hint="eastAsia"/>
        </w:rPr>
        <w:t>CCTACGGGTGGCAGCAGTAGGGAATCTTCCACAATGGACGAAAGTCTGATGGAGCAACGCCGCGTGAGTGAAGAAGGATTTCGGTTCGTAAAACTCTGTTGCAAGGGAAGAACAAGTAGCGTAGTAACTGGCGCTACCTTGACGGTACCTTGTTAGAAAGCCACGGCTAACTACGTGCCAGCAGCCGCGGTAATACGTAGGTGGCAAGCGTTGTCCGGAATTATTGGGCGTAAAGCGCGCGCAGGTGGTTCCTTAAGTCAGATGTGAAATCCCCGGGCTTAACCTGGGAACTGCGTTTGAAACTGGGGAGCTAGAGTGTGGAAGAGGGGGGTGGAATTCCACGTGTAGCGGTGAAATGCGTAGAGATATGGAGGAACACCAGTGGCGAAGGCGGCTTTCTGGCCTGTAACTGACGCTGAGGCGCGAAAGCGTGGGGAGCAAACAGGATTAGATACCCCTGTAGTCC</w:t>
      </w:r>
    </w:p>
    <w:p w14:paraId="4144B4E4">
      <w:pPr>
        <w:rPr>
          <w:rFonts w:hint="eastAsia"/>
        </w:rPr>
      </w:pPr>
      <w:r>
        <w:rPr>
          <w:rFonts w:hint="eastAsia"/>
        </w:rPr>
        <w:t>&gt;OTU002556</w:t>
      </w:r>
    </w:p>
    <w:p w14:paraId="5184C998">
      <w:pPr>
        <w:rPr>
          <w:rFonts w:hint="eastAsia"/>
        </w:rPr>
      </w:pPr>
      <w:r>
        <w:rPr>
          <w:rFonts w:hint="eastAsia"/>
        </w:rPr>
        <w:t>CCTACGGGAGGCTGCAGTGGGGAATCTTCCACAATGGGCGAAAGCCTGATGGAGCAACGCCGCGTGCAGGATGAAAGCCTTCGGGTCGTAAACTGCTTTTGTTTGTGATGATTATGACAGTAACAAGCGAATAAGGACCTGCTAACTACGTGCCAGCAGCCGCGGTCATACGTAGGGTCCAAGCGTTATCCGGATTAACTGGGCGTAAAGAGATGCGTAGGCGGTAATTTAAGCGAACAATGAAATCATGGGGCTTAACCCCATGACTGTTGCTCGAACTGGGTTACTAGAGTTTGGTAGAGGTCGCTGGAATTCCCGGTGTAGGAGTGAAATCCGTAGATATCGGGAGGAACACCAATGGCGAAGGCAGGCGACTGGGCCATAACTGACGCTGAGGCTCGAAAGCGTGGGGAGCGAACGGGATTAGATACCCCAGTAGTCC</w:t>
      </w:r>
    </w:p>
    <w:p w14:paraId="1E1977DB">
      <w:pPr>
        <w:rPr>
          <w:rFonts w:hint="eastAsia"/>
        </w:rPr>
      </w:pPr>
      <w:r>
        <w:rPr>
          <w:rFonts w:hint="eastAsia"/>
        </w:rPr>
        <w:t>&gt;OTU002557</w:t>
      </w:r>
    </w:p>
    <w:p w14:paraId="0F3A1B73">
      <w:pPr>
        <w:rPr>
          <w:rFonts w:hint="eastAsia"/>
        </w:rPr>
      </w:pPr>
      <w:r>
        <w:rPr>
          <w:rFonts w:hint="eastAsia"/>
        </w:rPr>
        <w:t>CCTACGGGGGGCAGCAGTCGAGAATCTTCGGCAATGGGCGCAAGCCTGACCGAGCGACGCCGCGTGCGGGATGAAGGCCCTTGGGTTGTAAACCGCTGTCAGAGGGGATGAAATGCGGGGAGGTTCTCCTCCCTGTTTGACAGAGCCTCAGAGGAAGCACGGGCTAAGTTCGTGCCAGCAGCCGCGGTAATACGAACTGTGCGAACGTTATTCGGAATCACTGGGCTTACAGGGTGCGTAGGCGGTCGATGAAGTAGGGTGTGAAAGGCTCTGGCTCAACCAGAGCATAGCGCTCTAAACTGATTGACTGGAGCGAGCTAGGGGTATACGGAACTTCCGGTGGAGCGGTGAAATGTGTTGATATCGGAAGGAACGCCGGTGGCGAAAGCGGTATACTGGGGCTTGTCTGACGCTGAGGCACGAAAGCCAGGGGAGCGAACGGGATTAGATACCCCTGTAGTCC</w:t>
      </w:r>
    </w:p>
    <w:p w14:paraId="13399181">
      <w:pPr>
        <w:rPr>
          <w:rFonts w:hint="eastAsia"/>
        </w:rPr>
      </w:pPr>
      <w:r>
        <w:rPr>
          <w:rFonts w:hint="eastAsia"/>
        </w:rPr>
        <w:t>&gt;OTU002558</w:t>
      </w:r>
    </w:p>
    <w:p w14:paraId="5841D5B3">
      <w:pPr>
        <w:rPr>
          <w:rFonts w:hint="eastAsia"/>
        </w:rPr>
      </w:pPr>
      <w:r>
        <w:rPr>
          <w:rFonts w:hint="eastAsia"/>
        </w:rPr>
        <w:t>CCTACGGGTGGCAGCAGTCGGGAATTTTGGGCAATGGGCGCAAGCCTGACCGAGCGACGCCGCGTGCGGGATGAAGGCCTTCGGGTTGTAAACCGCTGTCGGAGGGGATGAAATGCCGGTGAGCAATCTCACCGGTTTGACAGAGCCTCGGAGGAAGCACGGGCTAAGTTCGTGCCAGCAGCCGCGGTAATACGAACTGTGCGAACGTTATTCGGAATCACTGGGCTTAAAGGGTGCGTAGGCGGCGGCTCAAGTCAGGTGTGAAATCCCCCGGCTCAACCGGGGAATTGCGCTTGAAACTGGGTCGCTCGAGTGAGGCAGGGGTGTATGGAACTTCCGGTGGAGCGGTGAAATGTGTAGATATCGGAAGGAACGCCGGCGGCGAAAGCGGTACACTGGGCCTTGTCTGACGCTGAGGCACGAAAGCCAGGGGAGTGAACGGGATTAGATACCCCAGTAGTCC</w:t>
      </w:r>
    </w:p>
    <w:p w14:paraId="2EC3BDA2">
      <w:pPr>
        <w:rPr>
          <w:rFonts w:hint="eastAsia"/>
        </w:rPr>
      </w:pPr>
      <w:r>
        <w:rPr>
          <w:rFonts w:hint="eastAsia"/>
        </w:rPr>
        <w:t>&gt;OTU002559</w:t>
      </w:r>
    </w:p>
    <w:p w14:paraId="2F3F38B4">
      <w:pPr>
        <w:rPr>
          <w:rFonts w:hint="eastAsia"/>
        </w:rPr>
      </w:pPr>
      <w:r>
        <w:rPr>
          <w:rFonts w:hint="eastAsia"/>
        </w:rPr>
        <w:t>CCTACGGGGGGCAGCAGTAAGGAATATTCCACAATGGGCGCAAGCCTGATGGAGCGACGCCGCGTGAGCGAAGAAGCCTCTAGGGGTGTAAAGCTCTTTTGGGTGGGATGACTAAACGACAGTACCACCCGAATAAGCCCCGGCTAACTACGTGCCAGCAGCCGCGGTAATACGTAGGGGGCGAGCGTTGTCCGGATTTACTGGGCGTAAAGCGCGTGTAGGCGGCTTGGCAAGTCTGCTGTGAAAGCGCACGGCTCAACCGTGCGAGGTCGGTGGAAACTGCCGAGCTAGAGGACGGTAGAGGGGGGTGGAATTCCCGGTGTAGTGGTGAAATGCGTAGATATCGGGAGGAACACCAGTGGCGAAGGCGGCCCCCTGGGCCGCTCCTGACGCTGAGACGCGAAGGCCAGGGTAGCGAACGGGATTAGATACCCCAGTAGTCC</w:t>
      </w:r>
    </w:p>
    <w:p w14:paraId="4310781A">
      <w:pPr>
        <w:rPr>
          <w:rFonts w:hint="eastAsia"/>
        </w:rPr>
      </w:pPr>
      <w:r>
        <w:rPr>
          <w:rFonts w:hint="eastAsia"/>
        </w:rPr>
        <w:t>&gt;OTU002560</w:t>
      </w:r>
    </w:p>
    <w:p w14:paraId="50E62577">
      <w:pPr>
        <w:rPr>
          <w:rFonts w:hint="eastAsia"/>
        </w:rPr>
      </w:pPr>
      <w:r>
        <w:rPr>
          <w:rFonts w:hint="eastAsia"/>
        </w:rPr>
        <w:t>CCTACGGGGGGCTGCAGTAAGGAATCTTGCGCAATGGGCGAAAGCCTGACGCAGCGACACCGCGTGAGGGATGAAGGCCTTCGGGTTGTAAACCTCTGTCAGGGGGAAAGAAACTCCGGCTGGTGAATATCCGGCTGGACTGACGGTACCCCCAAAGGAAGCGCCGGCTAACTCCGTGCCAGCAGCCGCGGTAAGACGGAGGGCGCGAACGTTGTTCGGAATCACTGGGCGTAAAGGGCGCGTAGGCGGGAACGTAAGTCAGACGTGAAATCCCGGGGCTCAACTCCGGGCCTGCGTTTGAAACTGCGTTCCTTGAGTTCGGGAGAGGAAGGCGGAATTCCAGGTGTAGCGGTGGAATGCGTAGATATCTGGAAGAACACCAGTGGCGAAGGCGGCCTTCTGGACCGACACTGACGCTGAGGCGCGAAAGCCAGGGGAGCGAACGGGATTAGATACCCCGGTAGTCC</w:t>
      </w:r>
    </w:p>
    <w:p w14:paraId="4E842D04">
      <w:pPr>
        <w:rPr>
          <w:rFonts w:hint="eastAsia"/>
        </w:rPr>
      </w:pPr>
      <w:r>
        <w:rPr>
          <w:rFonts w:hint="eastAsia"/>
        </w:rPr>
        <w:t>&gt;OTU002561</w:t>
      </w:r>
    </w:p>
    <w:p w14:paraId="17DDC082">
      <w:pPr>
        <w:rPr>
          <w:rFonts w:hint="eastAsia"/>
        </w:rPr>
      </w:pPr>
      <w:r>
        <w:rPr>
          <w:rFonts w:hint="eastAsia"/>
        </w:rPr>
        <w:t>CCTACGGGCGGCTGCAGTGGGGAATTTTGCACAATGGGGGAAACCCTGATGCAGCAACGCCGCGTGGAGGATGAAGTCCCTTGGGACGTAAACTCCTTTCGACCGGGACGATAATGACGGTACCGGTGGAAGAAGCCCCGGCTAACTCCGTGCCAGCAGCCGCGGTAATACGGGGGGGGCAAGCGTTGTTCGGAATTATTGGGCGTAAAGGGCGCGTAGGCGGTGCGGTAAGTCATCTGTGAAATCTCCGGGCTCAACTCGGAGTCTGCAGGCGAAACTGCCGTGCTGGAGTATGGGAGAGGTGAGTGGAATTCCCGGTGTAGCGGTGAAATGCGTAGATATCGGGAGGAACACCTGTGGCGAAAGCGGCTCACTGGACCATAACTGACGCTGAGGCGCGAAAGCTAGGGGAGCAAACAGGATTAGATACCCGAGTAGTCC</w:t>
      </w:r>
    </w:p>
    <w:p w14:paraId="0FBE2993">
      <w:pPr>
        <w:rPr>
          <w:rFonts w:hint="eastAsia"/>
        </w:rPr>
      </w:pPr>
      <w:r>
        <w:rPr>
          <w:rFonts w:hint="eastAsia"/>
        </w:rPr>
        <w:t>&gt;OTU002562</w:t>
      </w:r>
    </w:p>
    <w:p w14:paraId="5F4AD4E1">
      <w:pPr>
        <w:rPr>
          <w:rFonts w:hint="eastAsia"/>
        </w:rPr>
      </w:pPr>
      <w:r>
        <w:rPr>
          <w:rFonts w:hint="eastAsia"/>
        </w:rPr>
        <w:t>CCTACGGGTGGCTGCAGTGGGGAATATTGGACAATGGGCGCAAGCCTGATCCAGCCATGCCGCGTGGATGATGAAGGCTCTTGGGTTGTAAAATCCTTTCGCTAGGGAAGATAATGACGGTACCTAGTAAAGAAGCTCCGGCTAACTTCGTGCCAGCAGCCGCGGTAATACGAAGGGGGCTAGCGTTGTTCGGAATTACTGGGCGTAAAGCGCACGTAGGCGGATAGTTAAGTCAGGGGTGAAATCCCGGGGCCCAACCTCGGAACTGCCTTTGATACTGGCTATCTGGAGGATGGAAGAGGCAAGTGGAATTCCGAGTGTAGAGGTGAAATTCGTAGATATTCGGAGGAACACCAGTGGCGAAGGCGACTTGCTGGTCCATTTCTGACGCTGAGGTGCGAAAGCGTGGGGAGCAAACAGGATTAGATACCCCAGTAGTCC</w:t>
      </w:r>
    </w:p>
    <w:p w14:paraId="3EEEAADC">
      <w:pPr>
        <w:rPr>
          <w:rFonts w:hint="eastAsia"/>
        </w:rPr>
      </w:pPr>
      <w:r>
        <w:rPr>
          <w:rFonts w:hint="eastAsia"/>
        </w:rPr>
        <w:t>&gt;OTU002563</w:t>
      </w:r>
    </w:p>
    <w:p w14:paraId="7BEA62AF">
      <w:pPr>
        <w:rPr>
          <w:rFonts w:hint="eastAsia"/>
        </w:rPr>
      </w:pPr>
      <w:r>
        <w:rPr>
          <w:rFonts w:hint="eastAsia"/>
        </w:rPr>
        <w:t>CCTACGGGAGGCTGCAGTGGGGAATATTGGACAATGGGCGCAAGCCTGATCCAGCAATGCCGCGTGAGTGAAGAAGGCCTTAGGGTTGTAAAGCTCTTTCGGCGGGGACGATGATGACGGTACCCGCAGAAGAAGCCCCGGCTAACTCCGTGCCAGCAGCCGCGGTAATACGGAGGGGGCTAGCGTTGTTCGGAATTACTGGGCGTAAAGGGCGCGTAGGCGGCGGTTCAAGTCGGGCGTGAAAGGCCTGGGCTCAACCCGGGGACTGCGCTTGATACTGTTCTGCTTGAGTCCGGGAGAGGATGGCGGAATTCCCAGTGTAGAGGTGAAATTCGTAGATATTGGGAAGAACACCGGTGGCGAAGGCGGCCATCTGGACCGGCACTGACGCTGAGGCGCGAAAGCGTGGGGAGCAAACAGGATTAGATACCCCAGTAGTCC</w:t>
      </w:r>
    </w:p>
    <w:p w14:paraId="0B4FD4C3">
      <w:pPr>
        <w:rPr>
          <w:rFonts w:hint="eastAsia"/>
        </w:rPr>
      </w:pPr>
      <w:r>
        <w:rPr>
          <w:rFonts w:hint="eastAsia"/>
        </w:rPr>
        <w:t>&gt;OTU002564</w:t>
      </w:r>
    </w:p>
    <w:p w14:paraId="1F1034B5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AGAGGGGAGGAAATCGGCGGGGGTTCTCCCCCGTTGTTGACCTATCCTCAGAGGAAGGACGGGCTAAGTTCGTGCCAGCAGCCGCGGTAAGACGAACCGTCCGAACGTTATTCGGAATCACTGGGCTTAAAGGGTGCGTAGGCGGCGCAGAAAGTAGGGTGTGAAATCCCTCGGCTTAACCGAGGAACTGCGCCCTAAACTACTGTGCTCAAGTGAGGTAGAGGTGAGCGGAACTTAGGGTGGAGCGGTGAAATGCGTTGATATCCTAAGGAACACCGGTGGCGAAAGCGGCTCACTGGACCTCTTCTGACGCTGAGGCACGAAAGCTAGGGTAGCGAACGGGATTAGATACCCGGGTAGTCC</w:t>
      </w:r>
    </w:p>
    <w:p w14:paraId="078B68E7">
      <w:pPr>
        <w:rPr>
          <w:rFonts w:hint="eastAsia"/>
        </w:rPr>
      </w:pPr>
      <w:r>
        <w:rPr>
          <w:rFonts w:hint="eastAsia"/>
        </w:rPr>
        <w:t>&gt;OTU002565</w:t>
      </w:r>
    </w:p>
    <w:p w14:paraId="6C4B5873">
      <w:pPr>
        <w:rPr>
          <w:rFonts w:hint="eastAsia"/>
        </w:rPr>
      </w:pPr>
      <w:r>
        <w:rPr>
          <w:rFonts w:hint="eastAsia"/>
        </w:rPr>
        <w:t>CCTACGGGTGGCAGCAGTAAGGAATATTGGTCAATGGACGCAAGTCTGAACCAGCCATGCCGCGTGGAGGATGAAGGTCCTCTGGATTGTAAACTTCTTTTCTCTGGGACGAAACCCTTTCATTCTTGAAGGGCTGACGGTACCAGAGGAATAAGCACCGGCTAACTCCGTGCCAGCAGCCGCGGTAATACGGAGGGTGCAAGCGTTATCCGGATTCACTGGGTTTAAAGGGTGCGTAGGCGGGCAGGTAAGTCCGCGGTGAAATCCTGGGGCTTAACCCCAGAACTGCCGCTGATACTATCTGTCTTGAATACTGTGGAGGTGAGCGGAATATGTCATGTAGCGGTGAAATGCTTAGATATGACATAGAACACCAATTGCGAAGGCAGCTCACTACACAGCCATTGACGCTGAGGCACGAAAGCGTGGGGATCAAACAGGATTAGATACCCTTGTAGTCC</w:t>
      </w:r>
    </w:p>
    <w:p w14:paraId="02CE0E5B">
      <w:pPr>
        <w:rPr>
          <w:rFonts w:hint="eastAsia"/>
        </w:rPr>
      </w:pPr>
      <w:r>
        <w:rPr>
          <w:rFonts w:hint="eastAsia"/>
        </w:rPr>
        <w:t>&gt;OTU002566</w:t>
      </w:r>
    </w:p>
    <w:p w14:paraId="3447BFF0">
      <w:pPr>
        <w:rPr>
          <w:rFonts w:hint="eastAsia"/>
        </w:rPr>
      </w:pPr>
      <w:r>
        <w:rPr>
          <w:rFonts w:hint="eastAsia"/>
        </w:rPr>
        <w:t>CCTACGGGGGGCTGCAGTAGGGAATCTTGCGCAATGGGCGCAAGCCTGATGGAGCGACGCCGCGTGGGGGATGAAGGGCTTCGGCTCGTAAACCCCTGTCAGTTGCGAACAAAGTTCACTCAATAACACTGGGTGGATTGATAGTAGTGACAGAGGAAGGGACGGCTAACTCTGTGCCAGCAGCCGCGGTAATACAGAGGTCCCGAGCGTTGTTCGGATTCACTGGGCGTAAAGGGTGCGTAGGCGGCTTCGTAAGTCTGATGTGAAATCTCCAGGCCCAACCTGGAAATGGCATTAGAAACTGCGGGGCTGGAGGCTTGGAGGGGGAACTGGAATACTTGGTGTAGCAGTGAAATGCGTAGATATCAAGTGGAACACCGGTGGCGAAGGCGAGTTCCTGGACAAGACCTGACGCTGAGGCACGAAAGCCGGGGGAGCAAACAGGATTAGATACCCGGGTAGTCC</w:t>
      </w:r>
    </w:p>
    <w:p w14:paraId="2A5076A7">
      <w:pPr>
        <w:rPr>
          <w:rFonts w:hint="eastAsia"/>
        </w:rPr>
      </w:pPr>
      <w:r>
        <w:rPr>
          <w:rFonts w:hint="eastAsia"/>
        </w:rPr>
        <w:t>&gt;OTU002567</w:t>
      </w:r>
    </w:p>
    <w:p w14:paraId="4ACBEE8F">
      <w:pPr>
        <w:rPr>
          <w:rFonts w:hint="eastAsia"/>
        </w:rPr>
      </w:pPr>
      <w:r>
        <w:rPr>
          <w:rFonts w:hint="eastAsia"/>
        </w:rPr>
        <w:t>CCTACGGGTGGCTGCAGTCGAGAATCTTCCGCAATGGGCGAAAGCCTGAAGGAGCGACGCCGCGTGAGGGATGAAGGGCTTCGGCCCGTAAACCTCTGTCATTTGCGAACAAACCTTACGGATGAACAATCCGTGAGCTGATTGTAGCGAAAGAGGAAGGGACGGCTAACTCTGTGCCAGCAGCCGCGGTAATACAGAGGTCCCAAGCGTTGTTCGGATTCACTGGGCGTAAAGGGTGCGCAGGTGGGTTGGCAAGTTTGATGTGAAAGCCCCGGGCTTAACCCGGGAATGGCATTGAATACTGCTGATCTGGAGGGTTGGAGGGGGGACTGGAATTCTTGGTGTAGCAGTGAAATGCGTAGATATCAAGAGGAACACCAGTGGCGAAGGCGAGTCCCTGGACAAACCCTGACACTGAGGCACGAAAGCCAAGGGAGCAAACAGGATTAGATACCCGGGTAGTCC</w:t>
      </w:r>
    </w:p>
    <w:p w14:paraId="693BA519">
      <w:pPr>
        <w:rPr>
          <w:rFonts w:hint="eastAsia"/>
        </w:rPr>
      </w:pPr>
      <w:r>
        <w:rPr>
          <w:rFonts w:hint="eastAsia"/>
        </w:rPr>
        <w:t>&gt;OTU002568</w:t>
      </w:r>
    </w:p>
    <w:p w14:paraId="2673A62D">
      <w:pPr>
        <w:rPr>
          <w:rFonts w:hint="eastAsia"/>
        </w:rPr>
      </w:pPr>
      <w:r>
        <w:rPr>
          <w:rFonts w:hint="eastAsia"/>
        </w:rPr>
        <w:t>CCTACGGGCGGCAGCAGTAAGGAATATTGGACAATGGTCGCAAGACTGATCCAGCCATGCCGCGTGCAGGATGACTGCCCTATGGGTTGTAAACTGCTTTTGTACGGGAAAAAACCCCTCTACGTGTAGAGGGCTGATTGTACCGTAAGAATAAGGATCGGCTAACTCCGTGCCAGCAGCCGCGGTAATACGGAGGATCCAAGCGTTATCCGGATTTATTGGGTTTAAAGGGTGCGTAGGCGGAATTGTAAGTCAGTGGTGAAAGCCCTTCGCTTAACGAAGGAACTGCCATTGATACTGCAAATCTTGAGTACATTTGATGTGGGCGGAATGTGTCATGTAGCGGTGAAATGCTTAGATATGACACAGAACACCGATTGCGAAGGCAGCTCACAAAACTGTAACTGACGCTGAGGCACGAAAGCGTGGGTATCAAACAGGATTAGATACCCCGGTAGTCC</w:t>
      </w:r>
    </w:p>
    <w:p w14:paraId="19A36457">
      <w:pPr>
        <w:rPr>
          <w:rFonts w:hint="eastAsia"/>
        </w:rPr>
      </w:pPr>
      <w:r>
        <w:rPr>
          <w:rFonts w:hint="eastAsia"/>
        </w:rPr>
        <w:t>&gt;OTU002569</w:t>
      </w:r>
    </w:p>
    <w:p w14:paraId="57438405">
      <w:pPr>
        <w:rPr>
          <w:rFonts w:hint="eastAsia"/>
        </w:rPr>
      </w:pPr>
      <w:r>
        <w:rPr>
          <w:rFonts w:hint="eastAsia"/>
        </w:rPr>
        <w:t>CCTACGGGGGGCAGCAATCAGGAATCTTGCACAATGAGCGAAAGCTAGATGCAGCGACGCCGCGTGGGTGAGGAAGTCCTTCGGGATGTAAAGCCCTTTTTCAGGGGAAGATGATGACGGTACCCTGAGAATAAGCCCCGGCTAACTACGTGCCAGCAGCCGCGGTAATACGTAGGGGGCGAGCGTTGTCCGGAATTACTGGGCGTAAAGGGCGCCTAGGCGGTCGTTTAAGTCTGCGGTGAAAGGCCGAGGCTCAACCTCGGGAGGTCCGCGGAGACTGGACGGCTGGAGGATCGGAGAGGAGCGGGGAATCCCTGGTGTAGCGGTGGAATGCGTAGAGATCAGGGGGAACACCGATGGCGAAGGCACCGCTCTGGCCGAATCCTGACGCTGAAGCGCGAAAGCTGGGGGAGCGAACGGGATTAGATACCCTGGTAGTCC</w:t>
      </w:r>
    </w:p>
    <w:p w14:paraId="30FA5106">
      <w:pPr>
        <w:rPr>
          <w:rFonts w:hint="eastAsia"/>
        </w:rPr>
      </w:pPr>
      <w:r>
        <w:rPr>
          <w:rFonts w:hint="eastAsia"/>
        </w:rPr>
        <w:t>&gt;OTU002570</w:t>
      </w:r>
    </w:p>
    <w:p w14:paraId="55FABB39">
      <w:pPr>
        <w:rPr>
          <w:rFonts w:hint="eastAsia"/>
        </w:rPr>
      </w:pPr>
      <w:r>
        <w:rPr>
          <w:rFonts w:hint="eastAsia"/>
        </w:rPr>
        <w:t>CCTACGGGTGGCTGCAGTGGGGAATCTTGGACAATGGGGGAAACCCTGATCCAGCAACGCCGCGTGAGTGATGAAGGCCTTCGGGTCGTAAAGCTCTGTCACTTGGGAAGAAACGTGCAAGCATCAGATCCTTGCATTTGACGGTACCGAGAGAGGAAGCACCGGCTAACTCTGTGCCAGCAGCCGCGGTAATACAGAGGGTGCAAGCGTTATTCGAAATTATTGGGCGTAAAGCGCGCGTAGGTGGTTTGGTAAGTTCTGTGTGAAATCCTCGGGCTCAACCCGAGAAGGTCATGGAAAACTGCCAAGCTTGAGTTCGGAAGAGGAGAGCGGAATTCCCAGTGTAGTGGTGAAATACGTAGATATTGGGAGGAACACCGGTGGCGAAAGCGGCTCTCTGGTCCGATACTGACACTGAGGTGCGAAAGCGTGGGTAGCAAACAGGATTAGATACCCCTGTAGTCC</w:t>
      </w:r>
    </w:p>
    <w:p w14:paraId="65EA9F98">
      <w:pPr>
        <w:rPr>
          <w:rFonts w:hint="eastAsia"/>
        </w:rPr>
      </w:pPr>
      <w:r>
        <w:rPr>
          <w:rFonts w:hint="eastAsia"/>
        </w:rPr>
        <w:t>&gt;OTU002571</w:t>
      </w:r>
    </w:p>
    <w:p w14:paraId="79202600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CCCGGGCGGTTAATAGCCGATCCGGGTGACGGTACCTCCAGAAGAAGCCCCGGCTAACTACGTGCCAGCAGCCGCGGTAATACGTAGGGGGCAAGCGTTGTCCGGAATTATTGGGCGTAAAGAGCGTGTAGGCGGTTCGGTAAGTCTGCCGTGAAAACCCAGGGCTCAACCCTGGGCGTGCGGTGGATACTGCCGGGCTAGAGGGTGGTAGAGGCGAGTGGAATTCCCGGTGTAGCGGTGAAATGCGCAGATATCGGGAGGAACACCGGTGGCGAAGGCGGGTCTCTGGGCCGAAACTGACGCTGAGGTGCGAAAGCGTGGGGAGCAAACAGGATTAGATACCCGTGTAGTCC</w:t>
      </w:r>
    </w:p>
    <w:p w14:paraId="1BBEA910">
      <w:pPr>
        <w:rPr>
          <w:rFonts w:hint="eastAsia"/>
        </w:rPr>
      </w:pPr>
      <w:r>
        <w:rPr>
          <w:rFonts w:hint="eastAsia"/>
        </w:rPr>
        <w:t>&gt;OTU002572</w:t>
      </w:r>
    </w:p>
    <w:p w14:paraId="615F4D23">
      <w:pPr>
        <w:rPr>
          <w:rFonts w:hint="eastAsia"/>
        </w:rPr>
      </w:pPr>
      <w:r>
        <w:rPr>
          <w:rFonts w:hint="eastAsia"/>
        </w:rPr>
        <w:t>CCTACGGGGGGCTGCAGCAAGGAATTTTCGGCAATGGGGGCAACCCTGACCGAGCAACGCCGCGTGGAGGATGACGGCCTTCGGGTTGTAAACTCCTTTTCGAGGGGAAGACAGTGACGGTACCCTCGGAATAAGGCTCGGCTAACTCTGTGCCAGCAGCCGCGGTAAGACAGAGGAGCCAAGCGTTGTCCGGATTGACTGGGCGTAAAGCGCACGCAGGTGGTCGCGGGCGTCGGTGCTGACAGCTCACCGCTTAACGGTGAAGGGCGTGCCGATACGCCGCGACTTGAGGCCGCGAGAGGTCCGTGGAATTGCCGGTGTAGTGGTGAAATGCGTAGAGATCGGCAGGAACACCCAAGGGGAAACCAGCGGACTGGGCACGTGCTGACACTGAGGTGCGAAAGCGTGGGGAGCGAACCGGATTAGATACCCCAGTAGTCC</w:t>
      </w:r>
    </w:p>
    <w:p w14:paraId="33281689">
      <w:pPr>
        <w:rPr>
          <w:rFonts w:hint="eastAsia"/>
        </w:rPr>
      </w:pPr>
      <w:r>
        <w:rPr>
          <w:rFonts w:hint="eastAsia"/>
        </w:rPr>
        <w:t>&gt;OTU002573</w:t>
      </w:r>
    </w:p>
    <w:p w14:paraId="4175B3BB">
      <w:pPr>
        <w:rPr>
          <w:rFonts w:hint="eastAsia"/>
        </w:rPr>
      </w:pPr>
      <w:r>
        <w:rPr>
          <w:rFonts w:hint="eastAsia"/>
        </w:rPr>
        <w:t>CCTACGGGCGGCTGCAGTGGGGAATATTGGACAATGGGGGCAACCCTGATCCAGCGATGCCGCGTGTGTGAAGAAGGCCTGCGGGTTGTAAAGCACTTTCAGTGGGGAAGAGAAGCGACCTGTGAATAATGGGTTGTGGAGACGTTACTCACAGAAGAAGCACCGGCTAACTCTGTGCCAGCAGCCGCGGTAATACAGAGGGTGCGAGCGTTAATCGGAGTGACTGGGCGTAAAGGGCGCGTAGGCGGTTATATTAGTCTGATGTGAAAGACCTGGGCTTAACCTGGGATGTGCATTGGAAACGGTATAGCTAGAGTTTGGGAGAGGGAAGTGGAATTTCCGGTGTAGCGGTGAAATGCGTAGAGATCGGAAAGAACACTCGTGGCGAAGGCGACTTTCTGGCCCAAAACTGACGCTGAGGCGCGAAAGCGTGGGGAGCAAACAGGATTAGATACCCTAGTAGTCC</w:t>
      </w:r>
    </w:p>
    <w:p w14:paraId="6FBD64E6">
      <w:pPr>
        <w:rPr>
          <w:rFonts w:hint="eastAsia"/>
        </w:rPr>
      </w:pPr>
      <w:r>
        <w:rPr>
          <w:rFonts w:hint="eastAsia"/>
        </w:rPr>
        <w:t>&gt;OTU002574</w:t>
      </w:r>
    </w:p>
    <w:p w14:paraId="3873AF9E">
      <w:pPr>
        <w:rPr>
          <w:rFonts w:hint="eastAsia"/>
        </w:rPr>
      </w:pPr>
      <w:r>
        <w:rPr>
          <w:rFonts w:hint="eastAsia"/>
        </w:rPr>
        <w:t>CCTACGGGGGGCTGCAGTGGGGAATCTTGCGCAATGCGCGAAAGCGTGACGCAGCAACGCCGCGTGTGGGAAGACGGCCTTCGGGTTGTAAACCACTTTCAGGAGGGACGAAGCGTCTGCGGTGAATAGCCGTTTGACGTGACGGTACCTCCAGAAGAAGCCCCGGCTAACTACGTGCCAGCAGCCGCGGTAATACGTAGGGGGCTAGCGTTGTCCGGAATTATTGGGCGTAAAGCGCGTGTAGGCGGTCCGTTAAGTCGGCTGTGAAAGTCCAGGGCTCAACCCTGGGATGCCGGCCGATACTGGCGGACTAGAGTCCGGAAGGGGCGAGTGGAATTCCCGGTGTAGCGGTGAAATGCGCAGATATCGGGAGGAACACCAATGGCGAAGGCAGCTCGCTGGGACGGTACTGACGCTGAGACGCGAAAGCGTGGGGAGCAAACAGGATTAGATACCCGAGTAGTCC</w:t>
      </w:r>
    </w:p>
    <w:p w14:paraId="2BB1A1D6">
      <w:pPr>
        <w:rPr>
          <w:rFonts w:hint="eastAsia"/>
        </w:rPr>
      </w:pPr>
      <w:r>
        <w:rPr>
          <w:rFonts w:hint="eastAsia"/>
        </w:rPr>
        <w:t>&gt;OTU002575</w:t>
      </w:r>
    </w:p>
    <w:p w14:paraId="739E8D8F">
      <w:pPr>
        <w:rPr>
          <w:rFonts w:hint="eastAsia"/>
        </w:rPr>
      </w:pPr>
      <w:r>
        <w:rPr>
          <w:rFonts w:hint="eastAsia"/>
        </w:rPr>
        <w:t>CCTACGGGAGGCTGCAGTGGGGAATATTGGACAATGGGGGCAACCCTGATCCAGCGACGCCGCGTGTGTGAAGAAGGCCTGCGGGTTGTAAAGCACTTTTAGTGGGGATGAAAAGCCTGAGGCTAACACCTTCGGGTCTTGACCTAACCCACAGAAAAAGCACCGGCTAACTCTGTGCCAGCAGCCGCGGTAATACAGAGGGTGCAAGCGTTAATCGGAATTACTGGGCGTAAAGCGTGCGTAGACGGTCATGTAAGTCGGATGTGAAAGCCCCGGGCTTAACCTGGGAATGGCATTCGAAACTGCATAGCTAGGGTGCGGAAGAGGGAAGCGGAATTTCGGGTGTAGCGGTGAAATGCGTAGATATCCGAAGGAACATCAGTGGCGAAAGCGGCTTCCTGGTCCAGCACCGACGTTCAGGCACGAAAGCGTGGGGAGCAAACAGGATTAGATACCCCTGTAGTCC</w:t>
      </w:r>
    </w:p>
    <w:p w14:paraId="739212CA">
      <w:pPr>
        <w:rPr>
          <w:rFonts w:hint="eastAsia"/>
        </w:rPr>
      </w:pPr>
      <w:r>
        <w:rPr>
          <w:rFonts w:hint="eastAsia"/>
        </w:rPr>
        <w:t>&gt;OTU002576</w:t>
      </w:r>
    </w:p>
    <w:p w14:paraId="6A0DD71D">
      <w:pPr>
        <w:rPr>
          <w:rFonts w:hint="eastAsia"/>
        </w:rPr>
      </w:pPr>
      <w:r>
        <w:rPr>
          <w:rFonts w:hint="eastAsia"/>
        </w:rPr>
        <w:t>CCTACGGGCGGCAGCAGTAGGGAATCTTCCACAATGGACTCACGTCCGATGGAGCAACGCCGCGTGGAGGATGACGGCCTTCGGGTTGTAAACTCCTTTCGGGGGGGAGGATACGGACAGTACCCCCAGAAGCAGCCCCGGCTAACTCTGTGCCAGCAGCCGCGGTAAGACAGAGGGGGCAAGCGTTGTCCGGAATTACTGGGCGTACAGCGCGCGCAGGTGGATGAAGACGTGCCGTGTGACAAACGGCGGCTTAACCGCCGAGGGTCACGGTAGACGCTTCGTCTGGAGGCAGGCAGAGGACAGTGGAATACCCGGTGGAGCGGTGAAATGCGTAGAGATCGGGTGGAACACCAGGGGCGCAGGCGGCTGTCTGGGCCTGACCTGACACTGAGGCGCGACAGCGTGGGGAGCAAACCGGATTAGATACCCTAGTAGTCC</w:t>
      </w:r>
    </w:p>
    <w:p w14:paraId="5D5465DA">
      <w:pPr>
        <w:rPr>
          <w:rFonts w:hint="eastAsia"/>
        </w:rPr>
      </w:pPr>
      <w:r>
        <w:rPr>
          <w:rFonts w:hint="eastAsia"/>
        </w:rPr>
        <w:t>&gt;OTU002577</w:t>
      </w:r>
    </w:p>
    <w:p w14:paraId="5816716F">
      <w:pPr>
        <w:rPr>
          <w:rFonts w:hint="eastAsia"/>
        </w:rPr>
      </w:pPr>
      <w:r>
        <w:rPr>
          <w:rFonts w:hint="eastAsia"/>
        </w:rPr>
        <w:t>CCTACGGGTGGCAGCAGTAGGGAATATTGCGCAATGGGGGAAACCCTGACGCAGCGACGCCGCGTGAGTGATGAAGGCCTTCGGGTCGTAAAGCTCTGTCGTATGGGAATAACACAATGAATGTACCATGCAAGAAAGGATCGGCTAACTTCGTGCCAGCAGCCGCGGTAAGACGAGGGATCCTAGCGTTGTTCGGAATCATTGGGCGTAAAGCGCGTGTAGGCGGCCTAGCAAGTCGGATGTGAAAGCCCTCGGCTTAACCGAGGAAGTGCGTTCGAAACTACTGGGCTTGAGTACCGGAGAGGGTGGCGGAATTCCCGGTGTAGAGGTGAAATTCGTAGATATCTGGAGGAACACCGGTGGCGAAGGCGGCATCCTGGACCGGCATTGACGCTGAGGCGCGAAAGCCAGGGGAGCAAACGGGATTAGATACCCGAGTAGTCC</w:t>
      </w:r>
    </w:p>
    <w:p w14:paraId="40A9261A">
      <w:pPr>
        <w:rPr>
          <w:rFonts w:hint="eastAsia"/>
        </w:rPr>
      </w:pPr>
      <w:r>
        <w:rPr>
          <w:rFonts w:hint="eastAsia"/>
        </w:rPr>
        <w:t>&gt;OTU002578</w:t>
      </w:r>
    </w:p>
    <w:p w14:paraId="3848DB0A">
      <w:pPr>
        <w:rPr>
          <w:rFonts w:hint="eastAsia"/>
        </w:rPr>
      </w:pPr>
      <w:r>
        <w:rPr>
          <w:rFonts w:hint="eastAsia"/>
        </w:rPr>
        <w:t>CCTACGGGTGGCAGCAGTGGGGAATCTTGGGCAATGGCCGAAAGGCTGACCCAGCGACGCCGCGTGCGGGAGGAAGCCCTTCGGGGTGTAAACCGCTGTCAGAGGGGACGAACCCCCGGGTTCCGAACAGGGCCCGGGCTGACGGTACCCTCAGAGGAAGCGCCGGCTAACTCCGTGCCAGCAGCCGCGGTAAGACGGAGGGCGCGAGCGTTGTTCGGAATTACTGGGCGTAAAGCGCGCGCAGGCGGACCTGCAAGTCGGAGGTGAAATCCCGGGGCTCAACTCCGGGGCCGCCCCCGAAACTGCAGGTCTGGGGACCGGTAGAGGCCGGTGGAATTCCCGGTGTAGCGGTGGAATGCGTAGAGATCGGGAAGAACACCCGTGGCGAAGGCGGCCGGCTGGGCCGGGTCCGACGCTGAGGCGCGAAAGCGTGGGGAGCAAACAGGATTAGATACCCCAGTAGTCC</w:t>
      </w:r>
    </w:p>
    <w:p w14:paraId="500BC8FE">
      <w:pPr>
        <w:rPr>
          <w:rFonts w:hint="eastAsia"/>
        </w:rPr>
      </w:pPr>
      <w:r>
        <w:rPr>
          <w:rFonts w:hint="eastAsia"/>
        </w:rPr>
        <w:t>&gt;OTU002579</w:t>
      </w:r>
    </w:p>
    <w:p w14:paraId="094F0DC3">
      <w:pPr>
        <w:rPr>
          <w:rFonts w:hint="eastAsia"/>
        </w:rPr>
      </w:pPr>
      <w:r>
        <w:rPr>
          <w:rFonts w:hint="eastAsia"/>
        </w:rPr>
        <w:t>CCTACGGGTGGCAGCAGTGGGGGATATTGCGCAATGGGCGAAAGCCTGACGCAGCGACGCCGCGTGGGTGATGAAGGCCTTCGGGTCGTAAAGCCCTGTCGAGGGGGACGAAACAGTTCCGATCAAATAGGTCGGGGCCTTGACGGTACCCCTAAAGGAAGCACCGGCTAACTCCGTGCCAGCAGCCGCGGTAAGACGGAGGGTGCAAGCGTTGTTCGGAATTACTGGGCGTAAAGCGCGTGTAGGCGGCTTGCTAAGTCTGATGTGAAAGCCCGGGGCTCACCCCCGGAAGTGCATTGGAAACTGGCGAGCTCGAGTCCCGGAGAGGAGGGTGGAATTCCTGGTGTAGCGGTGAAATGCGTAGATATCAGGAGGAACACCGGTGGCGAAGGCGGCCCTCTGGACGGTGACTGACGCTGAGACGCGAAAGCGTGGGGAGCAAACAGGATTAGATACCCCTGTAGTCC</w:t>
      </w:r>
    </w:p>
    <w:p w14:paraId="0D976641">
      <w:pPr>
        <w:rPr>
          <w:rFonts w:hint="eastAsia"/>
        </w:rPr>
      </w:pPr>
      <w:r>
        <w:rPr>
          <w:rFonts w:hint="eastAsia"/>
        </w:rPr>
        <w:t>&gt;OTU002580</w:t>
      </w:r>
    </w:p>
    <w:p w14:paraId="2419511F">
      <w:pPr>
        <w:rPr>
          <w:rFonts w:hint="eastAsia"/>
        </w:rPr>
      </w:pPr>
      <w:r>
        <w:rPr>
          <w:rFonts w:hint="eastAsia"/>
        </w:rPr>
        <w:t>CCTACGGGGGGCTGCAGTCGAGAATATTCCACAATGGACGAAAGTCTGATGGAGCGACGCCGCGTGTGGGAAGAAGGTTTTAGGATTGTAAACCACTTTTTTTAGGGAGCAATTTAGATGAGAGTACCTAAAGAATAAGGGGCTACTAACTCTGTGCCAGCAGTAGCGGTAATACAGAGGCCCCAAGCGTTATCCGGATTTATTGGGCGTAAAGCGTGTGTAGGCGGATCTGTTAGTCAGATGTTAAAGACCGGGGCTCAACCCCGGGAAAGCATTTGAAACGGCAGATCTAGAGAATGTGAGAGATTGCTGGAATTCATGGTGTAGTAGTGAAATGCGTTGATATCATGAGGAACACTCAAGGCGAAGGCAAGCAATTGGCACATTTCTGACGCTCAGACACGAAAGCGTGGGGAGCGAATGGGATTAGATACCCTTGTAGTCC</w:t>
      </w:r>
    </w:p>
    <w:p w14:paraId="26F58483">
      <w:pPr>
        <w:rPr>
          <w:rFonts w:hint="eastAsia"/>
        </w:rPr>
      </w:pPr>
      <w:r>
        <w:rPr>
          <w:rFonts w:hint="eastAsia"/>
        </w:rPr>
        <w:t>&gt;OTU002581</w:t>
      </w:r>
    </w:p>
    <w:p w14:paraId="3DEBA72A">
      <w:pPr>
        <w:rPr>
          <w:rFonts w:hint="eastAsia"/>
        </w:rPr>
      </w:pPr>
      <w:r>
        <w:rPr>
          <w:rFonts w:hint="eastAsia"/>
        </w:rPr>
        <w:t>CCTACGGGGGGCTGCAGTGAGGAATATTGCGCAATGGAGGCAACTCTGACGCAGCCACGCCGCGTGCAGGAAGACACCCCTCAGGGGCGTAAACTGCTTTTGTACGAGAAGAACACCCCACCCGGTGGGGCTTGACGGTATCGTACGAATAAGGACCGGCTAACTCCGTGCCAGCAGCCGCGGTAATACGGAGGGTCCAAGCGTTGTCCGGAATCACTGGGTGTAAAGGGTGCGTAGGCGGGCTTGTAAGTCAGGGGTGAAAGCCATCGGCTCAACCGATGAACTGCCCTTGATACTGCAAGTCTTGAGTCCTGGAGAGGCTGCCGGAATTCGTGGTGTAGCGGTGAAATGCGTAGATATCACGAGGAACACCGGATGCGTAAGCGGGCAGCTGGACAGGCACTGACGCTCAGGCACGAAAGCGTGGGGAGCGAACAGGATTAGATACCCGTGTAGTCC</w:t>
      </w:r>
    </w:p>
    <w:p w14:paraId="2CC43A49">
      <w:pPr>
        <w:rPr>
          <w:rFonts w:hint="eastAsia"/>
        </w:rPr>
      </w:pPr>
      <w:r>
        <w:rPr>
          <w:rFonts w:hint="eastAsia"/>
        </w:rPr>
        <w:t>&gt;OTU002582</w:t>
      </w:r>
    </w:p>
    <w:p w14:paraId="074AC133">
      <w:pPr>
        <w:rPr>
          <w:rFonts w:hint="eastAsia"/>
        </w:rPr>
      </w:pPr>
      <w:r>
        <w:rPr>
          <w:rFonts w:hint="eastAsia"/>
        </w:rPr>
        <w:t>CCTACGGGAGGCTGCAGTGGGGAATTTTGGACAATGGGCGCAAGCCTGATCCAGCCATTCCGCGTGGAGGATGAAGGTCCTCTGGATTGTAAACTTCTTTTATTTGGGACGAAAAAAGGCCTTTCTAGGTCGTCTGACGGTACCAGATGAATAAGCACCGGCTAACTCCGTGCCAGCAGCCGCGGTAATACGGAGGGTGCAAGCGTTATCCGGATTTACTGGGTTTAAAGGGTGCGCAGGCGGATTGCCAAGTCCGTGGTGAAATCTCTGAGCTTAACTCAGAAATTGCCGTGGATACTGGTAGTCTTGAATGCTGTGGAGGTAAGCGGAATATGTCATGTAGCGGTGAAATGCTTAGATATGACATAGAACACCTATTGCGAAGGCAGCTTACTACGCAGATATTGACGCTCATGCACGAAAGCGTGGGGATCAAACAGGATTAGATACCCGGGTAGTCC</w:t>
      </w:r>
    </w:p>
    <w:p w14:paraId="5981E44E">
      <w:pPr>
        <w:rPr>
          <w:rFonts w:hint="eastAsia"/>
        </w:rPr>
      </w:pPr>
      <w:r>
        <w:rPr>
          <w:rFonts w:hint="eastAsia"/>
        </w:rPr>
        <w:t>&gt;OTU002583</w:t>
      </w:r>
    </w:p>
    <w:p w14:paraId="7966F7AA">
      <w:pPr>
        <w:rPr>
          <w:rFonts w:hint="eastAsia"/>
        </w:rPr>
      </w:pPr>
      <w:r>
        <w:rPr>
          <w:rFonts w:hint="eastAsia"/>
        </w:rPr>
        <w:t>CCTACGGGTGGCTGCAGTAGGGAATATTGCACAATGGGGGAAACCCTGATGCAGCGACGCCGCGTGAGTGATGAAGGCCTTCGGGTCGTAAAGCTCTGTCGCAGGGGAATAACACAATGAATGTACCCTGCAAGAAAGGATCGGCTAACTTCGTGCCAGCAGCCGCGGTAATACGAAGGGTGCAAGCGTTACTCGGAATTACTGGGCGTAAAGCGTGCGTAGGTGGTTTGTTAAGTCTGATGTGAAAGCCCTGGGCTCAACCTGGGAATGGCATTGGATACTGGCGAGCTAGAGTGCGGTAGAGGGTAGTGGAATTCCCGGTGTAGCAGTGAAATGCGTAGAGATCGGGAGGAACATCTGTGGCGAAGGCGACTACCTGGACCAGCACTGACACTGAGGCACGAAAGCGTGGGGAGCAAACAGGATTAGATACCCCAGTAGTCC</w:t>
      </w:r>
    </w:p>
    <w:p w14:paraId="290429DD">
      <w:pPr>
        <w:rPr>
          <w:rFonts w:hint="eastAsia"/>
        </w:rPr>
      </w:pPr>
      <w:r>
        <w:rPr>
          <w:rFonts w:hint="eastAsia"/>
        </w:rPr>
        <w:t>&gt;OTU002584</w:t>
      </w:r>
    </w:p>
    <w:p w14:paraId="64D48268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AGAGGTCCCGAGCGTTGTTCGGATTCACTGGGCGTAAAGGGTGCGTAGGTGGTTGGCGCAAGTCTGATGTGAAAGCCCCGGGCCCAACCCGGGAACGGCATCGGAAACTGCCCGGCTATAGAGGGTTGGAGGGGGGACTGGAATTCCCGGTGTAGCAGTGAAATGCGTAGATATCGGGAGGAACGCCAGTGGCGAAGGCGAGTCCCTGGACAACACCTGACACTGAGGCACGAAAGCTTGGGGAGCAAACAGGATTAGATACCCTGGTAGTCC</w:t>
      </w:r>
    </w:p>
    <w:p w14:paraId="1B341C43">
      <w:pPr>
        <w:rPr>
          <w:rFonts w:hint="eastAsia"/>
        </w:rPr>
      </w:pPr>
      <w:r>
        <w:rPr>
          <w:rFonts w:hint="eastAsia"/>
        </w:rPr>
        <w:t>&gt;OTU002585</w:t>
      </w:r>
    </w:p>
    <w:p w14:paraId="7C04473B">
      <w:pPr>
        <w:rPr>
          <w:rFonts w:hint="eastAsia"/>
        </w:rPr>
      </w:pPr>
      <w:r>
        <w:rPr>
          <w:rFonts w:hint="eastAsia"/>
        </w:rPr>
        <w:t>CCTACGGGTGGCTGCAGTAGGGAATCTTGCGCAATGGGCGAAAGCCTGACGCAGCGACGCCGCGTGAGGGATGAAGGCCTTCGGGTTGTAAACCTCTTTCAGCGGGGACGAAGCCTCACGGTGACGGTACCCGCAGAAGAAGGTCCGGCTAACTACGTGCCAGCAGCCGCGGTAATACGTAGGGACCAAGCGTTGTTCGGATTTACTGGGCGTAAAGGGCGCGTAGGCGGCGTGACAAGTCACTTGTGAAATCTCTGAGCTTAACTCAGAACTGCCAAGTGAAACTGTTGGGCTAGAGTGCGGAAGGGGCAATCGGAATTCTTGGTGTAGCGGTGAAATGCGTAGATATCAAGAGGAACACCTGAGGTGAAGACGGGTTGCTGGGCCGACACTGACGCTGAGGCGCGAAAGCCAGGGGAGCAAACGGGATTAGATACCCTAGTAGTCC</w:t>
      </w:r>
    </w:p>
    <w:p w14:paraId="652C6569">
      <w:pPr>
        <w:rPr>
          <w:rFonts w:hint="eastAsia"/>
        </w:rPr>
      </w:pPr>
      <w:r>
        <w:rPr>
          <w:rFonts w:hint="eastAsia"/>
        </w:rPr>
        <w:t>&gt;OTU002586</w:t>
      </w:r>
    </w:p>
    <w:p w14:paraId="0CB23017">
      <w:pPr>
        <w:rPr>
          <w:rFonts w:hint="eastAsia"/>
        </w:rPr>
      </w:pPr>
      <w:r>
        <w:rPr>
          <w:rFonts w:hint="eastAsia"/>
        </w:rPr>
        <w:t>CCTACGGGAGGCTGCAGTCGAGAATCTTTGTCAATGGACGAAAGTCTGAACAAGCGACGCCGCGTGCGGGATGAAGGCCTTCGGGTTGTAAACCGCTGTTGTAGGGGAGGAAATTTTGACCGATCCTATGAGGAAGTCCGGGCTAAGTTCGTGCCAGCAGCCGCGGTAAGACGAACCGGACAAACGTTATTCGGAATTACTGGGCTTAAAGAGTACGTAGGCGGCCATGTAGGTCAGGTGTGAAATCCCTCGGCTCAACCGAGGAACTGCGCTTGAAACCACATGGCTTGAGGGAGATAGAGGTTAGCGGAACTGATGGTGGAGCGGTGAAATGTGTTGATATCATCAGGAACACCAGTGGCGAAGGCGGCTAACTGGGTCTCTTCTGACGCTGAGGTACGAAAGCTAGGGGAGCGAACGGGATTAGATACCCTGGTAGTCC</w:t>
      </w:r>
    </w:p>
    <w:p w14:paraId="744C9E66">
      <w:pPr>
        <w:rPr>
          <w:rFonts w:hint="eastAsia"/>
        </w:rPr>
      </w:pPr>
      <w:r>
        <w:rPr>
          <w:rFonts w:hint="eastAsia"/>
        </w:rPr>
        <w:t>&gt;OTU002587</w:t>
      </w:r>
    </w:p>
    <w:p w14:paraId="4CCAF1C5">
      <w:pPr>
        <w:rPr>
          <w:rFonts w:hint="eastAsia"/>
        </w:rPr>
      </w:pPr>
      <w:r>
        <w:rPr>
          <w:rFonts w:hint="eastAsia"/>
        </w:rPr>
        <w:t>CCTACGGGAGGCTGCAGTAGGGAATATTGGGCAATGGGCGAAAGCCTGACCCAGCCATGCCGCGTGAAGGATGAAGGTCCTCTGGATTGTAAACTTCTTTTATTAGGGAAGAAACCTCTTAATTCATTAAGAGCTGACGGTACCTAAGGAATAAGCACCGGCTAACTCCGTGCCAGCAGCCGCGGTAATACGGAGGGTGCAAGCGTTATCCGGATTCACTGGGTTTAAAGGGAGCGTAGGCGGGTTTGTAAGTCAGTGGTGAAAGCCCCGGGCTCAACTTGGGAATTGCCATTGATACTGCTAACCTTGAGTAAGGTTGAAGTGGGCGGAATATGACATGTAGCGGTGAAATGCTTAGATATGTCATAGAACACCGATTGCGAAGGCAGCTCACTAAGCCTTTACTGACGCTGAGGCTCGAAAGCGTGGGGATCAAACAGGATTAGATACCCCTGTAGTCC</w:t>
      </w:r>
    </w:p>
    <w:p w14:paraId="417F0AE9">
      <w:pPr>
        <w:rPr>
          <w:rFonts w:hint="eastAsia"/>
        </w:rPr>
      </w:pPr>
      <w:r>
        <w:rPr>
          <w:rFonts w:hint="eastAsia"/>
        </w:rPr>
        <w:t>&gt;OTU002588</w:t>
      </w:r>
    </w:p>
    <w:p w14:paraId="6FCD0B01">
      <w:pPr>
        <w:rPr>
          <w:rFonts w:hint="eastAsia"/>
        </w:rPr>
      </w:pPr>
      <w:r>
        <w:rPr>
          <w:rFonts w:hint="eastAsia"/>
        </w:rPr>
        <w:t>CCTACGGGAGGCTGCAGTCGAGGATCTTCGGCAATGGGCGAAAGCCTGACCGAGCGACGCCGCGTGTGCGATGAAGGCCTTCGGGTTGTAAAGCACTGTCGTGGGGGAGAAAGCCCGCAAGGGTTGATCGACCCCAGGAGGAAGCTCGGGCTAAGTTCGTGCCAGCAGCCGCGGTAAGACGAACCGAGCGAACGTTATTCGGAATCACTGGGCTTAAAGGGCGCGTAGGCGGGCGATCAAGTCAAGGGTGAAAGCCCCCGGCTCAACCGGGGAAGTGCCTCTGATACTGGTCGCCTCGAGGGAGGTAGGGGCGTGCGGAACTTCCGGTGGAGCGGTGAAATGCGTAGATATCGGAAGGAACACCGGTGGCGAAAGCGGCGCGCTGGACCTCTTCTGACGCTGAGGCGCGAAAGCCAGGGGAGCGAACGGGATTAGATACCCTAGTAGTCC</w:t>
      </w:r>
    </w:p>
    <w:p w14:paraId="3624C915">
      <w:pPr>
        <w:rPr>
          <w:rFonts w:hint="eastAsia"/>
        </w:rPr>
      </w:pPr>
      <w:r>
        <w:rPr>
          <w:rFonts w:hint="eastAsia"/>
        </w:rPr>
        <w:t>&gt;OTU002589</w:t>
      </w:r>
    </w:p>
    <w:p w14:paraId="3464BEED">
      <w:pPr>
        <w:rPr>
          <w:rFonts w:hint="eastAsia"/>
        </w:rPr>
      </w:pPr>
      <w:r>
        <w:rPr>
          <w:rFonts w:hint="eastAsia"/>
        </w:rPr>
        <w:t>CCTACGGGGGGCTGCAGTGGGGAATCTTGCCCAATGGGCGAAAGCCTGAGGCAGCGACGCCGCGTGCGGGAAGAAGGCCTTCGGGTTGTAAACCGCTTTCAGGAAGGACGAAGCTACTCGGGTGAACAGCCCAGAGGGTGACGGTACTTCCAGAAGAAGCCCCGGCTAACTACGTGCCAGCAGCCGCGGTAAGACGTAGGGGGCGAGCGTTGTCCGGAATCATTGGGCGTAAAGCGCGTGTAGGCGGCCAGGTAGGTCGGATGTGAAATCTGGAGGCTCAACCTCCAGCTGTCATCCGAAACCATCTGGCTAGAGTCCGGAAGAGGAGAGTGGAATTCCTGGTGTAGCGGTGAAATGCGCAGATATCAGGAAGAACACCCATGGCGAAGGCAGCTCTCTGGGACGGTACTGACGCTGAGACGCGAAAGCGTGGGGAGCGAACAGGATTAGATACCCGTGTAGTCC</w:t>
      </w:r>
    </w:p>
    <w:p w14:paraId="3B1A4900">
      <w:pPr>
        <w:rPr>
          <w:rFonts w:hint="eastAsia"/>
        </w:rPr>
      </w:pPr>
      <w:r>
        <w:rPr>
          <w:rFonts w:hint="eastAsia"/>
        </w:rPr>
        <w:t>&gt;OTU002590</w:t>
      </w:r>
    </w:p>
    <w:p w14:paraId="01A0FA37">
      <w:pPr>
        <w:rPr>
          <w:rFonts w:hint="eastAsia"/>
        </w:rPr>
      </w:pPr>
      <w:r>
        <w:rPr>
          <w:rFonts w:hint="eastAsia"/>
        </w:rPr>
        <w:t>CCTACGGGGGGCAGCAGCAAGGAATCTTCTACAATGGGCGCAAGCCCGATAGAGCAACGCCGCGTGGAGGACGACGGCCTTCGGGTTGTAAACTCCTTTCGGGGGGGACGAAAGGGACGGTACCCCCAGAAGCAGCCCCGGCTAACTCTGTGCCAGCAGCCGCGGTAATACAGAGGGGGCAAGCGTTGTCCGGATTTACTGGGCGTACAGCGCGTGCAGGCGGGTCGGGACGTGCCGTGTGACAGCTGGGAGCTCAACTCCTGGTGGTCACGGTAGACGCCCGGCCTGGAGGCAGGGAGAGGGTAGTGGAATACCCGGTGGAGCGGTGAAATGCGTAGAGATCGGGTGGAACACCAGGGGCGAAGGCGGCTGCCTGGCCCTGACCTGACGCTGAGGCGCGATAGCGTGGGGAGCGAACCGGATTAGATACCCTTGTAGTCC</w:t>
      </w:r>
    </w:p>
    <w:p w14:paraId="2FD70A73">
      <w:pPr>
        <w:rPr>
          <w:rFonts w:hint="eastAsia"/>
        </w:rPr>
      </w:pPr>
      <w:r>
        <w:rPr>
          <w:rFonts w:hint="eastAsia"/>
        </w:rPr>
        <w:t>&gt;OTU002591</w:t>
      </w:r>
    </w:p>
    <w:p w14:paraId="01195BFD">
      <w:pPr>
        <w:rPr>
          <w:rFonts w:hint="eastAsia"/>
        </w:rPr>
      </w:pPr>
      <w:r>
        <w:rPr>
          <w:rFonts w:hint="eastAsia"/>
        </w:rPr>
        <w:t>CCTACGGGTGGCTGCAGTGGGGAATTTTCCGCAATGGGCGAAAGCCTGACGGAGCAACGCCGCGTGGGCGATGAAGTTCTTCGGAATGTAAAGCCCTTTCAGCAGGGACGAAGCGAGTGACGGTACCTGCAGAAGAAGCATCGGCTAACTACGTGCCAGCAGCCGCGGTAATACGTAGGATGCAAGCGTTGTCCGGATTTATTGGGCGTAAAGAGAACGTAGGCGGCCATTTAAGTTTGGTCTTAAAGACTGGGGCTCAACCTCAGGAATGGATCGAATACTGGGTGGCTAGAGGACGTCAGAGGAAGGTGGAATTCCCAGTGTAGCGGTGAAATGCGTAGATATTGGGAGGAACACCAGTGGCGAAGGCGGCCCACTGGTCCGGTACTGACGCTGAGGTGCGAAAGCGTGGGGAGCAAACAGGATTAGATACCCCTGTAGTCC</w:t>
      </w:r>
    </w:p>
    <w:p w14:paraId="6335C52F">
      <w:pPr>
        <w:rPr>
          <w:rFonts w:hint="eastAsia"/>
        </w:rPr>
      </w:pPr>
      <w:r>
        <w:rPr>
          <w:rFonts w:hint="eastAsia"/>
        </w:rPr>
        <w:t>&gt;OTU002592</w:t>
      </w:r>
    </w:p>
    <w:p w14:paraId="03D02BB9">
      <w:pPr>
        <w:rPr>
          <w:rFonts w:hint="eastAsia"/>
        </w:rPr>
      </w:pPr>
      <w:r>
        <w:rPr>
          <w:rFonts w:hint="eastAsia"/>
        </w:rPr>
        <w:t>CCTACGGGCGGCTGCAGTGGGGAATCTTGCGCAATGCGCGAAAGCGTGACGCAGCAACGCCGCGTGAGGGAAGACGGCCTTCGGGTTGTAAACCTCTTTCAGTTGGGAAGAAGGGCTGTCGGTGAATAGCCGATTGGTCTGACGGTACCTTCACAAGAAGCCCCGGCTAACTACGTGCCAGCAGCCGCGGTAATACGTAGGGGGCAAGCGTTGTCCGGAATCATTGGGCGTAAAGCGCGTGTAGGCGGCTTGATAAGTCCGTTCTGAAAGTCCGGGGCTCAACCCCGGGAGGCGGATGGATACTGTCAAGCTCGAGTCCGGAAGAGGCGAGTGGAATTCCAGGTGTAGCGGTGAAATGCGCAGATATCTGGAGGAACACCAATGGCGAAGGCAGCTCGCTGGGACGGTACTGACGCTGAGACGCGAAAGCGTGGGGAGCAAACAGGATTAGATACCCCAGTAGTCC</w:t>
      </w:r>
    </w:p>
    <w:p w14:paraId="64E0EE40">
      <w:pPr>
        <w:rPr>
          <w:rFonts w:hint="eastAsia"/>
        </w:rPr>
      </w:pPr>
      <w:r>
        <w:rPr>
          <w:rFonts w:hint="eastAsia"/>
        </w:rPr>
        <w:t>&gt;OTU002593</w:t>
      </w:r>
    </w:p>
    <w:p w14:paraId="56183928">
      <w:pPr>
        <w:rPr>
          <w:rFonts w:hint="eastAsia"/>
        </w:rPr>
      </w:pPr>
      <w:r>
        <w:rPr>
          <w:rFonts w:hint="eastAsia"/>
        </w:rPr>
        <w:t>CCTACGGGAGGCAGCAGTAGGGAATTTTGCACAATGGGCGAAAGCCTGATGCAGCAACGCCGCGTGAGTGAAGAAGGCTCTTGGGTTGTAAAGCTCTTTCGGCTGGGAAGATGGGGCTGCCTGCGAACAGTTGGCAGTTCTGACGGTACCAGAAGAAGAAGCACCTGCTAACTACGTGCCAGCAGCAGCGGTAATACGTAGGGTGCTAGCGTTGTTCGGAATTACTGGGCGTAAAGCGCGCGTAGGCGGGTTGGAAAGTCGATTGTGAAAGCCCTGGGCTTAACCTGGGAACTGCAGTCGAAACTCCCAATCTTGAGTGCCTGAGAGGATGGCGGAATTCCCGGTGTAGTAGTGAAATACGTAGATATCGGGAAGAACACCTGAGGCGAAGGCGGCTATCTGGCGGTGCACTGACGCTGAGGCGCGAAAGCGTGGGGAGCAAACAGGATTAGATACCCTGGTAGTCC</w:t>
      </w:r>
    </w:p>
    <w:p w14:paraId="391DABD5">
      <w:pPr>
        <w:rPr>
          <w:rFonts w:hint="eastAsia"/>
        </w:rPr>
      </w:pPr>
      <w:r>
        <w:rPr>
          <w:rFonts w:hint="eastAsia"/>
        </w:rPr>
        <w:t>&gt;OTU002594</w:t>
      </w:r>
    </w:p>
    <w:p w14:paraId="4A7C6611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ACCGGAGAAGATAATGACGGTATCCGGAGAAGAAGCCCCGGCTAACTTCGTGCCAGCAGCCGCGGTAATACGAAGGGGGCTAGCGTTGTTCGGAATTACTGGGCGTAAAGCGCACGTAGGCGGGTATTTAAGTCAGGGGTGAAATCCCAGAGCTCAACTCTGGAACTGCCTTTGATACTGGGTACCTAGAGTATGGAAGAGGTGAGTGGAATTCCGAGTGTAGAGGTGAAATTCGTAGATATCCGGAGGAACACCAGTGGCGAAGGCGGCCTTCTGGACCATTTCTGACGCTCAGACGCGAAAGCTAGGGTAGCAAACGGGATTAGATACCCCTGTAGTCC</w:t>
      </w:r>
    </w:p>
    <w:p w14:paraId="20A8F949">
      <w:pPr>
        <w:rPr>
          <w:rFonts w:hint="eastAsia"/>
        </w:rPr>
      </w:pPr>
      <w:r>
        <w:rPr>
          <w:rFonts w:hint="eastAsia"/>
        </w:rPr>
        <w:t>&gt;OTU002595</w:t>
      </w:r>
    </w:p>
    <w:p w14:paraId="5C08E5AA">
      <w:pPr>
        <w:rPr>
          <w:rFonts w:hint="eastAsia"/>
        </w:rPr>
      </w:pPr>
      <w:r>
        <w:rPr>
          <w:rFonts w:hint="eastAsia"/>
        </w:rPr>
        <w:t>CCTACGGGTGGCTGCAGCAAGGAATTTTCCCCAATGGGCGCAAGCCTGAGGGAGCAACGCCGCGTGCAGGATGACGGCCTTCGGGTTGTAAACTGCTTTTGCTGGGGACGATAATGACGGTACCCGGCGAATAAGCCCCGGCTAACTCCGTGCCAGCAGCCGCGGTAAGACGGAGGGGGCAAGCGTTGTCCGGAATCACTGGGCGTAAAGCGCACGTAGGCGGGACGGTGCGTCGGTGCTGAAAGCGCCAGGCTTAACCTGGCGAGGCGTGCCGATACGACCGACCTCGAGGCAGACAGAGGGTGGCGGAATTCCGGGTGTAGTGGTGAAATGCGTAGAGATCCGGAGGAACGCCGGTGGCGCAAGCGGCCACCTGGGTCTGACCTGACGCTGAGGTGCGAAAGCGTGGGGAGCAAACCGGATTAGATACCCGTGTAGTCC</w:t>
      </w:r>
    </w:p>
    <w:p w14:paraId="217B7319">
      <w:pPr>
        <w:rPr>
          <w:rFonts w:hint="eastAsia"/>
        </w:rPr>
      </w:pPr>
      <w:r>
        <w:rPr>
          <w:rFonts w:hint="eastAsia"/>
        </w:rPr>
        <w:t>&gt;OTU002596</w:t>
      </w:r>
    </w:p>
    <w:p w14:paraId="598C3167">
      <w:pPr>
        <w:rPr>
          <w:rFonts w:hint="eastAsia"/>
        </w:rPr>
      </w:pPr>
      <w:r>
        <w:rPr>
          <w:rFonts w:hint="eastAsia"/>
        </w:rPr>
        <w:t>CCTACGGGGGGCTGCAGTCGAGGATCTTTGGCAATGAGCGCAAGCTTGACCAAGCGACGCCGCGTGTGCGATGAAGGCCTTCGGGTTGTAAAGCACTGTCGAGGGGGACGAAGCCCCGCAAGGGGTTGACCGATCCCTGGAGGAAGCACGGGCTAAGTTCGTGCCAGCAGCCGCGGTAAGACGAACCGTGCGAACGTTGTTCGGAATCACTGGGCTTAAAGGGCGCGTAGGCGGCCTTGTCAGTCAGACGTGAAATCCCCAGGCTTAACCTGGGAACTGCGTCTGATACTACAAGGCTTGAGTGCGGGAGAGGGATGTGGAATTCCAGGTGTAGCGGTGAAATGCGTAGATATCTGGAGGAACACCGGTGGCGAAGGCGGCATCCTGGGCCGATACTGACGCTGAGGAGCGAAAGCGTGGGGAGCGAACAGGATTAGATACCCGAGTAGTCC</w:t>
      </w:r>
    </w:p>
    <w:p w14:paraId="26DCF176">
      <w:pPr>
        <w:rPr>
          <w:rFonts w:hint="eastAsia"/>
        </w:rPr>
      </w:pPr>
      <w:r>
        <w:rPr>
          <w:rFonts w:hint="eastAsia"/>
        </w:rPr>
        <w:t>&gt;OTU002597</w:t>
      </w:r>
    </w:p>
    <w:p w14:paraId="4FD303A9">
      <w:pPr>
        <w:rPr>
          <w:rFonts w:hint="eastAsia"/>
        </w:rPr>
      </w:pPr>
      <w:r>
        <w:rPr>
          <w:rFonts w:hint="eastAsia"/>
        </w:rPr>
        <w:t>CCTACGGGCGGCTGCAGTGAGGAATATTCCACAATGGGCGAAAGCCTGATGGAGCGACGCCGCGTGAGGGAAGAAGCCTTTCGGGGTGTAAACCTCTTTTCTTGGGGATGACACACACCTTACCCGCCCGCAAGGGAGAGGGGGGTGTTAGGACAGTACCCGAGGAATAAGCATCGGCTAACTACGTGCCAGCAGCCGCGGTAATACGTAGGATGCAAGCGTTGTCCGGATTTACTGGGCGTAAAGCGCGCGCAGGCGGCAGTCCAAGTATCCGCTGAAATCTCCTTGCTCAACGAGGAGGGTGGTGGATAGACTGGGTAGCTAGAGGAGGGTAGAGGGGGGTAGAATTGCTGGTGTAGCGGTGAAATGCGTAGAGATCAGCAGGAATACCCGTGGCGAAGGCGGCCCCCTGGGCCCTACCTGACGCTGAGGCGCGAAGGCTAGGGGAGCGAACAGGATTAGATACCCGGGTAGTCC</w:t>
      </w:r>
    </w:p>
    <w:p w14:paraId="5B3E1BDA">
      <w:pPr>
        <w:rPr>
          <w:rFonts w:hint="eastAsia"/>
        </w:rPr>
      </w:pPr>
      <w:r>
        <w:rPr>
          <w:rFonts w:hint="eastAsia"/>
        </w:rPr>
        <w:t>&gt;OTU002598</w:t>
      </w:r>
    </w:p>
    <w:p w14:paraId="4ACDCA5A">
      <w:pPr>
        <w:rPr>
          <w:rFonts w:hint="eastAsia"/>
        </w:rPr>
      </w:pPr>
      <w:r>
        <w:rPr>
          <w:rFonts w:hint="eastAsia"/>
        </w:rPr>
        <w:t>CCTACGGGTGGCTGCAGTGGGGAATCTTGCGCAATGGGCGAAAGCCTGACGCAGCCACGCCGCGTGAGTGAAGAAGGCCTTCGGGTTGTAAAGCTCTGTCGAGCGGGACGAAAACCGTTTGGGTTAACAGCCCAAGCGCTTGACGGTACCGCTAAAGGAAGCACCGGCTAACTTCGTGCCAGCAGCCGCGGTAATACGAGGGGTGCGAGCGTTGCTCGGAATTATTGGGCGTAAAGGGTAGGTAGGTGGTTTCATTTGTCTGGGGTGAAAGCCTTGAGCTTAACTCAAGAAGTGCCCCGGAAACGGTGAAACTCGAGTACTGGAGAGGGTCGTGGAATTCCCGGTGTAGCGGTGAAATGCGTAGAGATCGGGAGGAACACCAGAGGCGAAGGCGGCGACCTGGACAGTTACTGACACTCAACTACGAAAGCGTGGGGAGCAAACAGGATTAGATACCCGGGTAGTCC</w:t>
      </w:r>
    </w:p>
    <w:p w14:paraId="16EE1025">
      <w:pPr>
        <w:rPr>
          <w:rFonts w:hint="eastAsia"/>
        </w:rPr>
      </w:pPr>
      <w:r>
        <w:rPr>
          <w:rFonts w:hint="eastAsia"/>
        </w:rPr>
        <w:t>&gt;OTU002599</w:t>
      </w:r>
    </w:p>
    <w:p w14:paraId="586B678F">
      <w:pPr>
        <w:rPr>
          <w:rFonts w:hint="eastAsia"/>
        </w:rPr>
      </w:pPr>
      <w:r>
        <w:rPr>
          <w:rFonts w:hint="eastAsia"/>
        </w:rPr>
        <w:t>CCTACGGGAGGCTGCAGTGGGGAATATTGGACAATGGGCGCAAGCCTGATCCAGCCATGCCGCGTGAGTGAAGAAGGCCTTAGGGTTGTAAAGCTCTTTCAGCGGGGAAGATAATGACGGTACCCGCAGAAGAAGCCCCGGCTAACTTCGTGCCAGCAGCCGCGGTAATACGAAGGGGGCTAGCGTTGTTCGGAATTACTGGGCGTAAAGCGCGCGTAGGCGGATGATTAAGTCAGGGGTGAAATCCCGGGGCTCAACCTCGGAACTGCCTTTGATACTGGTCATCTGGAGTACGGAAGAGGTGAGTGGAATTCCGAGTGTAGAGGTGAAATTCGTAGATATTCGGAGGAACACCAGAAGCGAAGGCGGCTCACTGGTCCGATACTGACGCTGAGGCGCGAAAGCGTGGGGAGCAAACAGGATTAGATACCCTAGTAGTCC</w:t>
      </w:r>
    </w:p>
    <w:p w14:paraId="535497BC">
      <w:pPr>
        <w:rPr>
          <w:rFonts w:hint="eastAsia"/>
        </w:rPr>
      </w:pPr>
      <w:r>
        <w:rPr>
          <w:rFonts w:hint="eastAsia"/>
        </w:rPr>
        <w:t>&gt;OTU002600</w:t>
      </w:r>
    </w:p>
    <w:p w14:paraId="63C42D3F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AGCCCCGCAAGGGGTCTGACCTATCCCTGGAGGAAGCACGGGCTAAGTTCGTGCCAGCAGCCGCGGTAAGACGAACCGTGCGAACGTTGTTCGGATTCACTGGGCTTAAAGGGCGCGTAGGCGGGTGTTCAAGTCAGGGGTGAAAGCCCACGGCCCAACCGTGGAAGTGCCTTTGATACTGAGCACCTCGAGGGAGGCAGGGGCACGTGGAACTTCCGGTGGAGCGGTGAAATGCGTAGATATCGGAAGGAACGCCGGTGGCGAAAGCGACGTGCTGGACCTCTACTGACGCTGAGGCGCGAAAGCCAGGGGAGCAAACGGGATTAGATACCCCAGTAGTCC</w:t>
      </w:r>
    </w:p>
    <w:p w14:paraId="5E569533">
      <w:pPr>
        <w:rPr>
          <w:rFonts w:hint="eastAsia"/>
        </w:rPr>
      </w:pPr>
      <w:r>
        <w:rPr>
          <w:rFonts w:hint="eastAsia"/>
        </w:rPr>
        <w:t>&gt;OTU002601</w:t>
      </w:r>
    </w:p>
    <w:p w14:paraId="5C976D60">
      <w:pPr>
        <w:rPr>
          <w:rFonts w:hint="eastAsia"/>
        </w:rPr>
      </w:pPr>
      <w:r>
        <w:rPr>
          <w:rFonts w:hint="eastAsia"/>
        </w:rPr>
        <w:t>CCTACGGGAGGCTGCAGTGGGGAATATTGGACAATGGGGGCAACCCTGATCCAGCCATGCCGCGTGTGTGAAGAAGGCCTTCGGGTTGTAAAGCACTTTAAGTGGGGAAAAAGGCTCCAAAGTTAATACCTTTGGGGATTGATACTACCCACAGAATAAGCACCGGCTAACTCTGTGCCAGCAGCCGCGGTAATACAGAGGGTGCAAGCGTTAATCGGAATTACTGGGCGTAAAGCGCGCGTAGGCGGCTGCCTAAGTCGGGTGTGAAAGCCCCGGGCTCAACCTGGGAACTGCACTCGATACTGGGCGGCTAGAGTATGAGAGAGGGAGGTAGAATTCCACGTGTAGCGGTGAAATGCGTAGATATGTGGAGGAATACCGGTGGCGAAGGCGGCCTCCTGGTTCAATACTGACGCTGAGGTGCGAAAGCGTGGGGAGCAAACAGGATTAGATACCCGAGTAGTCC</w:t>
      </w:r>
    </w:p>
    <w:p w14:paraId="4508924A">
      <w:pPr>
        <w:rPr>
          <w:rFonts w:hint="eastAsia"/>
        </w:rPr>
      </w:pPr>
      <w:r>
        <w:rPr>
          <w:rFonts w:hint="eastAsia"/>
        </w:rPr>
        <w:t>&gt;OTU002602</w:t>
      </w:r>
    </w:p>
    <w:p w14:paraId="6F0FD900">
      <w:pPr>
        <w:rPr>
          <w:rFonts w:hint="eastAsia"/>
        </w:rPr>
      </w:pPr>
      <w:r>
        <w:rPr>
          <w:rFonts w:hint="eastAsia"/>
        </w:rPr>
        <w:t>CCTACGGGCGGCTGCAGCAAGGAATTTTCGGCAATGGGCGCAAGCCTGACCGAGCAACGCCGCGTGCGGGACGACGGCCTTCGGGTTGTAAACCGCTTTTTGGGGGGATGACACTGACAGTACCCCCAGAATCAGCCCCGGCTAACTCTGTGCCAGCAGCCGCGGTAATACAGAGGGGGCAAGCGTTGTCCGGACTAACTGGGCGTAAAGCGCCCGCAGGTGGTGACGCAAGTGGTGTGTGAACCCTGGCGGCTTAACCGCCAGACGCCATGCCAGACTGCGCCACTCGAGCCGTGCAGAGGTGGGTGGAATTGCCGGTGTAGTGGTGAAATGCGTAGAGATCGGCAGGAACACCAAGGGGGAAGCCAGCCCACTGGGCACGTGCTGACACTGAGGGGCGACAGCGTGGGGAGCGAACCGGATTAGATACCCGAGTAGTCC</w:t>
      </w:r>
    </w:p>
    <w:p w14:paraId="0169445A">
      <w:pPr>
        <w:rPr>
          <w:rFonts w:hint="eastAsia"/>
        </w:rPr>
      </w:pPr>
      <w:r>
        <w:rPr>
          <w:rFonts w:hint="eastAsia"/>
        </w:rPr>
        <w:t>&gt;OTU002603</w:t>
      </w:r>
    </w:p>
    <w:p w14:paraId="5F88F609">
      <w:pPr>
        <w:rPr>
          <w:rFonts w:hint="eastAsia"/>
        </w:rPr>
      </w:pPr>
      <w:r>
        <w:rPr>
          <w:rFonts w:hint="eastAsia"/>
        </w:rPr>
        <w:t>CCTACGGGAGGCTGCAGTGAGGAATATTGGACAATGGGTTAGCGCCTGATCCAGCCATCCCGCGTGAAGGACGACGGCCCTATGGGTTGTAAACTTCTTTTGTACAGGGATAAACCTATCTACGTGTAGATAGCTGAAGGTACTGTACGAATAAGCACCGGCTAACTCCGTGCCAGCAGCCGCGGTAATACGGAGGGTGCAAGCGTTATCCGGATTCACTGGGTTTAAAGGGTGCGTAGGCGGGCAGGTAAGTCCGTGGTGAAATCTCCGAGCTTAACTCGGAAACTGCCATGGATACTATTTGTCTTGAATACCGTGGAGGTGAGCGGAATATGTCATGTAGCGGTGAAATGCTTAGATATGACATAGAACACCAATTGCGAAGGCAGCTCGTTACACGAAGATTGACTCTGAGGCACGAAAGCGTGGGGATCAAACAGGATTAGATACCCTAGTAGTCC</w:t>
      </w:r>
    </w:p>
    <w:p w14:paraId="1AF6ECD7">
      <w:pPr>
        <w:rPr>
          <w:rFonts w:hint="eastAsia"/>
        </w:rPr>
      </w:pPr>
      <w:r>
        <w:rPr>
          <w:rFonts w:hint="eastAsia"/>
        </w:rPr>
        <w:t>&gt;OTU002604</w:t>
      </w:r>
    </w:p>
    <w:p w14:paraId="7A8FC412">
      <w:pPr>
        <w:rPr>
          <w:rFonts w:hint="eastAsia"/>
        </w:rPr>
      </w:pPr>
      <w:r>
        <w:rPr>
          <w:rFonts w:hint="eastAsia"/>
        </w:rPr>
        <w:t>CCTACGGGTGGCTGCAGTAGGGAATCTTGCGCAATGGGCGAAAGCCTGACGCAGCGACGCCGCGTGCGGGAAGAAGGCCTTCGGGTTGTAAACCGCTGTCAGTGGGGAGGAAATTCATGGGGGTACTCCCCCTTGATTGACCGATCCGCAGAGGAAGGACGGGCTAAGTTCGTGCCAGCAGCCGCGGTAAGACGAACCGTCCGAACGTTATTCGGAATCACTGGGCTTAAAGAGTGCGTAGGCGGCTTATCAGGCGGGGTGTGAAATCCCTCGGCCCAACCGAGGAATTGCGCTCCGAACCGATAGGCTTGAGGAGGATAGAGGTAAGCGGAACAGATGGTGGAGCGGTGAAATGCGTTGATATCATCTGGAACACCTGTGGCGAAAGCGGCTTACTGGGTCCTTTCTGACGCTGAGGCACGAAAGCCAGGGTAGCGAACGGGATTAGATACCCCAGTAGTCC</w:t>
      </w:r>
    </w:p>
    <w:p w14:paraId="2A126275">
      <w:pPr>
        <w:rPr>
          <w:rFonts w:hint="eastAsia"/>
        </w:rPr>
      </w:pPr>
      <w:r>
        <w:rPr>
          <w:rFonts w:hint="eastAsia"/>
        </w:rPr>
        <w:t>&gt;OTU002605</w:t>
      </w:r>
    </w:p>
    <w:p w14:paraId="2D28A0DA">
      <w:pPr>
        <w:rPr>
          <w:rFonts w:hint="eastAsia"/>
        </w:rPr>
      </w:pPr>
      <w:r>
        <w:rPr>
          <w:rFonts w:hint="eastAsia"/>
        </w:rPr>
        <w:t>CCTACGGGTGGCAGCAGTAGGGAATCTTGCACAATGGACGAAAGTCTGATGCAGCGACGCCGCGTGAGTGATGAAGGCTTTCGGGTTGTAAAGCTCTGTTCTCAGGGAAAAACAAAATGATTGTACCTGAGAAGAAAGGACCGGCTAACTTCGTGCCAGCAGCCGCGGTAAGACGGGGGGTCCTAGCGTTGTTCGGAATCATTGGGCGTAAAGCGGGCGTAGGTGGCCATGTAAGTTAGGAGTGAAAGCCCTGGGCTCAACCCAGGAAGTGCTCTTAATACTGCATGGCTTGAATGTGGGAGAGGGTAGTAGAATTCCAGGTGTAGTGGTGAAATACGTAGATATCTGGAGGAATACCGGTGGCGAAGGCGGCTACCTGGCCCAACATTGACACTGAGGTGCGAAAGCGTGGGTAGCAAACAGGATTAGATACCCTGGTAGTCC</w:t>
      </w:r>
    </w:p>
    <w:p w14:paraId="74D31DC3">
      <w:pPr>
        <w:rPr>
          <w:rFonts w:hint="eastAsia"/>
        </w:rPr>
      </w:pPr>
      <w:r>
        <w:rPr>
          <w:rFonts w:hint="eastAsia"/>
        </w:rPr>
        <w:t>&gt;OTU002606</w:t>
      </w:r>
    </w:p>
    <w:p w14:paraId="3F3F1A9D">
      <w:pPr>
        <w:rPr>
          <w:rFonts w:hint="eastAsia"/>
        </w:rPr>
      </w:pPr>
      <w:r>
        <w:rPr>
          <w:rFonts w:hint="eastAsia"/>
        </w:rPr>
        <w:t>CCTACGGGAGGCTGCAGTGAGGAATTTTCGGCAATGGGGGCAACCCTGACCGAGCAACGCCGCGTGCAGGAAGAAGGTTTTCGGATCGTAAACTGCTTTTCTTGGGGACGAGCAAGGACGGTACCCAAGGAATCAGCCCCGGCTAACTACGTGCCAGCAGCCGCGGTAATACGTAGGGGGCGAGCGTTATCCGGAGTTACTGGGCGTAAAGGGCACGCAGGCGGTCGTGTAAGTTTGGGGTTACAGCTCCCGGCTCAACTGGGAGAGCGCCTTGAAGACTGCAGGACTTGAGGGCCACAGAGGGACACAGAATTCCGGGTGTAGTGGTGAAATGCGTAGATATCCGGAGGAATACCAAAGGCGAAGGCAGTGTCCTGGGTGGCACCTGACGCTCAGGTGCGAAAGCTAGGGGAGCGAACGGGATTAGATACCCCAGTAGTCC</w:t>
      </w:r>
    </w:p>
    <w:p w14:paraId="2AF37256">
      <w:pPr>
        <w:rPr>
          <w:rFonts w:hint="eastAsia"/>
        </w:rPr>
      </w:pPr>
      <w:r>
        <w:rPr>
          <w:rFonts w:hint="eastAsia"/>
        </w:rPr>
        <w:t>&gt;OTU002607</w:t>
      </w:r>
    </w:p>
    <w:p w14:paraId="5E336FE7">
      <w:pPr>
        <w:rPr>
          <w:rFonts w:hint="eastAsia"/>
        </w:rPr>
      </w:pPr>
      <w:r>
        <w:rPr>
          <w:rFonts w:hint="eastAsia"/>
        </w:rPr>
        <w:t>CCTACGGGCGGCAGCAGCGAGGAATCTTCCACAATGGGCGCAAGCCCGATGGAGCAACGCCGCGTGGAGGACGACGGCCTTCGGGTTGTAAACTCCTTTCGGGGGGGATGATTTGGACAGTACCCCCAGAAGCAGCCCCGGCTAACTCTGTGCCAGCAGCCGCGGTAATACAGAGGGGGCAAGCGTTGTCCGGACTTACTGGGCGTACAGCGCGCGCAGGCGGAGAGGGACGTGCCGTGTGACAAGCCACCGCTCACCGGTGGAGGGCCACGGTACACGGCCTCTCTGGAGGCAGGGAGAGGGATGTGGAATGCCCGGTGGAGCGGTGAAATGCGTAGAGATCGGGCGGAACACCAGCGGCGAAGGCGGCATCCTGGTCCTGACCTGACGCTGAGGCGCGAGAGCGTGGGGAGCGAACTGGATTAGATACCCCGGTAGTCC</w:t>
      </w:r>
    </w:p>
    <w:p w14:paraId="5F3106AA">
      <w:pPr>
        <w:rPr>
          <w:rFonts w:hint="eastAsia"/>
        </w:rPr>
      </w:pPr>
      <w:r>
        <w:rPr>
          <w:rFonts w:hint="eastAsia"/>
        </w:rPr>
        <w:t>&gt;OTU002608</w:t>
      </w:r>
    </w:p>
    <w:p w14:paraId="1DDF1CD2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TGTGCCAGCAGCCGCGGTAATACAGAGGTCTCAAGCGTTGTTCGGAATCACTGGGCGTAAAGGGTGTGCAGGCTGCGTGTTAAGTCAGATGTGAAATCCCGGGGCTCAACCTCGGAACTGCATCCGATACTGGCATGCTAGAGAATTGGAGAGGAGTCTAGAATTCACGGTGTAGCAGTGAAATGCGTAGATATCGTGAGGAATACCAAGTGCGAAGGCAGGACTCTGGACATTTTCTGACGCTGAGACACGAAGGCCAGGGGAGCAAACGGGATTAGATACCCGTGTAGTCC</w:t>
      </w:r>
    </w:p>
    <w:p w14:paraId="51D3A9B5">
      <w:pPr>
        <w:rPr>
          <w:rFonts w:hint="eastAsia"/>
        </w:rPr>
      </w:pPr>
      <w:r>
        <w:rPr>
          <w:rFonts w:hint="eastAsia"/>
        </w:rPr>
        <w:t>&gt;OTU002609</w:t>
      </w:r>
    </w:p>
    <w:p w14:paraId="0C399217">
      <w:pPr>
        <w:rPr>
          <w:rFonts w:hint="eastAsia"/>
        </w:rPr>
      </w:pPr>
      <w:r>
        <w:rPr>
          <w:rFonts w:hint="eastAsia"/>
        </w:rPr>
        <w:t>CCTACGGGCGGCAGCAGTGGGGAATTTTGGACAATGGGGGCAACCCTGATCCAGCAACGCCGCGTGAAGGATGAAGGCCTTCGGGTCGTAAACTTCTTTTATAGGGGACGAATCGCGCCGTGAATAACGGCGAATGACGGTACCCTAGGAATAAGCCACGGCTAACTACGTGCCAGCAGCCGCGGTAATACGTAGGTGGCGAGCGTTACTCGGAATTACTAGGCGTAAAGCGCAGGTAGGTGGTTTGGTAAGTCCGTAATGAAATCTCCCGGCTTAACTGGGAGGGGTTTAGGGATACTGCCAGGCTTGAGTGTGGGAGAGGTAACTGGAATTCCTGGTGTAGCGGTGAAATGCGTAGAGATCAGGAGGAACACCTATGGCGAAAGCAGGTTACTGGCCCAATACTGACACTGAGCTGCGAAAGCTAGGGGAGCAAACAGGATTAGATACCCTAGTAGTCC</w:t>
      </w:r>
    </w:p>
    <w:p w14:paraId="6FEE8EE1">
      <w:pPr>
        <w:rPr>
          <w:rFonts w:hint="eastAsia"/>
        </w:rPr>
      </w:pPr>
      <w:r>
        <w:rPr>
          <w:rFonts w:hint="eastAsia"/>
        </w:rPr>
        <w:t>&gt;OTU002610</w:t>
      </w:r>
    </w:p>
    <w:p w14:paraId="296D34C7">
      <w:pPr>
        <w:rPr>
          <w:rFonts w:hint="eastAsia"/>
        </w:rPr>
      </w:pPr>
      <w:r>
        <w:rPr>
          <w:rFonts w:hint="eastAsia"/>
        </w:rPr>
        <w:t>CCTACGGGAGGCTGCAGTGGGGAATCTTAGACAATGGGCGAAAGCCTGATCTAGCCATGCCGCGTGGACGATGAAGGCCTTAGGGTTGTAAAGTCCTTTCGCTGGGGAAGATAATGACTGTACCCAGTAAAGAAGCCCCGGCTAACTCCGTGCCAGCAGCCGCGGTAATACGGAGGGGGCTAGCGTTGTTCGGAATTACTGGGCGTAAAGCGCGCGTAGGCGGATCAGAAAGTTGGGGGTGAAATCCCAGGGCTCAACCCTGGAACTGCCTTCAAAACTCCTGGTCTAGAGTTCGAGAGAGGTGAGTGGAATTCCGAGTGTAGAGGTGAAATTCGTAGATATTCGGAGGAACACCAGTGGCGAAGGCGGCTCACTGGCTCGATACTGACGCTGAGGTGCGAAAGCGTGGGGAGCAAACAGGATTAGATACCCTAGTAGTCC</w:t>
      </w:r>
    </w:p>
    <w:p w14:paraId="4FB8FF51">
      <w:pPr>
        <w:rPr>
          <w:rFonts w:hint="eastAsia"/>
        </w:rPr>
      </w:pPr>
      <w:r>
        <w:rPr>
          <w:rFonts w:hint="eastAsia"/>
        </w:rPr>
        <w:t>&gt;OTU002611</w:t>
      </w:r>
    </w:p>
    <w:p w14:paraId="1A41AF0C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GCGCAGGCGGGTCCTGTAAGTCGGAAGTGAAATTTCGGAGCTCAACTCCGAAGCTGCTTCTGATACTGCGGATCTAGGGACTGGTAGAGGCTGGTAGAATTACAGGTGTAGCGGTGGAATGCGTAGATATCTGTAAGAATACCCGTGGCGAAGGCGGCCAGCTGGGCCAGGTCCGACGCTGAGGCGCGAAAGCGTGGGGAGCAAACAGGATTAGATACCCTTGTAGTCC</w:t>
      </w:r>
    </w:p>
    <w:p w14:paraId="049E6B68">
      <w:pPr>
        <w:rPr>
          <w:rFonts w:hint="eastAsia"/>
        </w:rPr>
      </w:pPr>
      <w:r>
        <w:rPr>
          <w:rFonts w:hint="eastAsia"/>
        </w:rPr>
        <w:t>&gt;OTU002612</w:t>
      </w:r>
    </w:p>
    <w:p w14:paraId="5B5A6234">
      <w:pPr>
        <w:rPr>
          <w:rFonts w:hint="eastAsia"/>
        </w:rPr>
      </w:pPr>
      <w:r>
        <w:rPr>
          <w:rFonts w:hint="eastAsia"/>
        </w:rPr>
        <w:t>CCTACGGGGGGCAGCAGTGGGGAATCTTGCGCAATGGCCGAGAGGCTGACGCAGCGACGCCGCGTGCGGGAGGAAGCCCTTCGGGTTGTAAACCTCTTTCAGGAGGGACGAAGCTTCGGGGGCGAATAGCCTCCCGGAGTGACGGTACCTCCAGAAGAAGCCCCGGCTAACTACGTGCCAGCAGCCGCGGTAATACGTAGGGGGCTAGCGTTGTCCGGAATCATTGGGCGTAAAGCGCGCGTAGGCGGCCCGGTAAGTCCGCTCTGAAAGTCAGAGGCTCAACCTCTGGAGGCGAGTGGATACTGCCGGGCTAGAGTCCGGAAGAGGCGAGTGGAATTCCTGGTGTAGCGGTGGAATGCGCAGATATCAGGAGGAACACCCATGGCGAAGGCAGCTCGCTGGGACGGTACTGACGCTAAGGCGCGAAAGCGTGGGGAGCGAACAGGATTAGATACCCCTGTAGTCC</w:t>
      </w:r>
    </w:p>
    <w:p w14:paraId="4E837410">
      <w:pPr>
        <w:rPr>
          <w:rFonts w:hint="eastAsia"/>
        </w:rPr>
      </w:pPr>
      <w:r>
        <w:rPr>
          <w:rFonts w:hint="eastAsia"/>
        </w:rPr>
        <w:t>&gt;OTU002613</w:t>
      </w:r>
    </w:p>
    <w:p w14:paraId="48F77D5F">
      <w:pPr>
        <w:rPr>
          <w:rFonts w:hint="eastAsia"/>
        </w:rPr>
      </w:pPr>
      <w:r>
        <w:rPr>
          <w:rFonts w:hint="eastAsia"/>
        </w:rPr>
        <w:t>CCTACGGGAGGCTGCAGTCGAGAATCTTCCGCAATGGACGAAAGTCTGACGGAGCGATACAGCGTGGTGGACGAAGTGCTTCGGCACGTAAACACCTTTTATGTGGGACGAAATTTTTGACGGTACCACATGAATAAGGGGCTCCTAACTCTGTGCCAGCAGGAGCGGTAATACAGAGGCCCCAAGCATTATCCGGAATCATTGGGCGTAAAGGGTGTCTAGGCGGTCATGTTAGTCGTTTGTAAAATCCGGGGGCTCAACCTCCGGCCCGCAAGCGAAACGGCATGACTAGAGGTTGGAAGAGGTGCGTGGAACTCACGGTGTAGGGGTGAAATCCGTTGATATCGTGGGGAACACCAAAGGCGAAGGCAGCGCACTGGTCCAAATCTGACGCTCACACACGAAAGCCAGGGTAGCGAACGGGATTAGATACCCGGGTAGTCC</w:t>
      </w:r>
    </w:p>
    <w:p w14:paraId="3161F5A0">
      <w:pPr>
        <w:rPr>
          <w:rFonts w:hint="eastAsia"/>
        </w:rPr>
      </w:pPr>
      <w:r>
        <w:rPr>
          <w:rFonts w:hint="eastAsia"/>
        </w:rPr>
        <w:t>&gt;OTU002614</w:t>
      </w:r>
    </w:p>
    <w:p w14:paraId="3B9445D1">
      <w:pPr>
        <w:rPr>
          <w:rFonts w:hint="eastAsia"/>
        </w:rPr>
      </w:pPr>
      <w:r>
        <w:rPr>
          <w:rFonts w:hint="eastAsia"/>
        </w:rPr>
        <w:t>CCTACGGGAGGCTGCAGTGGGGAATTTTGGACAATGGGGGAAACCCTGATCCAGCCATTCCGCGTGAGTGAAGAAGGCCTTCGGGTTGTAAAGCTCTTTTGTCCGGAACGAAACGGTTGGCGTGAATATCGCCGACTACTGACGGTACCGGAAGAATAAGCACCGGCTAACTACGTGCCAGCAGCCGCGGTAATACGTAGGGTGCGAGCGTTAATCGGAATTACTGGGCGTAAAGCGTGCGCAGGCGGTTTTGTAAGCCAGATGTGAAATCCCCGGGCTTAACCTGGGAATTGCATTCGATACTGTTCGGCTAGAGTACGGTAGAGGGAGGTAGAATTCCTAGTGTAGCGGTGAAATGCGTAGATATTAGGAGGAATACCGGTGGCGAAGGCGGCCTCCTGGACCGACATTGACGCTGAGGAGCGAAAGCTAGGGGAGCAAACGGGATTAGATACCCCTGTAGTCC</w:t>
      </w:r>
    </w:p>
    <w:p w14:paraId="4A234553">
      <w:pPr>
        <w:rPr>
          <w:rFonts w:hint="eastAsia"/>
        </w:rPr>
      </w:pPr>
      <w:r>
        <w:rPr>
          <w:rFonts w:hint="eastAsia"/>
        </w:rPr>
        <w:t>&gt;OTU002615</w:t>
      </w:r>
    </w:p>
    <w:p w14:paraId="2885CDA0">
      <w:pPr>
        <w:rPr>
          <w:rFonts w:hint="eastAsia"/>
        </w:rPr>
      </w:pPr>
      <w:r>
        <w:rPr>
          <w:rFonts w:hint="eastAsia"/>
        </w:rPr>
        <w:t>CCTACGGGAGGCTGCAGTGGGGAATTTTCCGCAATGGGCGAAAGCCTGACGGAGCAACGCCGCGTGGGTGATGAAGTCTTTCGGGACGTAAAACCCTTTCAGCAGGGAAGAAGTCAGTGACGGTACCTGCAGAAGAAGCATCGGCTAACTACGTGCCAGCAGCCGCGGTAATACGTAGGATGCAAGCGTTGTCCGGATTTATTGGGCGTAAAGCGAACGTAGGCGGCTTCTTAAGTTTGGTCTTAAAGACCGGGGCTCAACCCCGGGAGTGGACTGAATACTGGGAGGCTAGAGGATGTCAGAGGAAAGTGGAATTCCTAGTGTAGCGGTGAAATGCGTAGATATTAGGAGGAACACCAGTGGCGAAAGCGACTTTCTGGGACATTTCTGACGCTGAGGTTCGAAAGCTCGGGGAGCAAACAGGATTAGATACCCCGGTAGTCC</w:t>
      </w:r>
    </w:p>
    <w:p w14:paraId="77866D82">
      <w:pPr>
        <w:rPr>
          <w:rFonts w:hint="eastAsia"/>
        </w:rPr>
      </w:pPr>
      <w:r>
        <w:rPr>
          <w:rFonts w:hint="eastAsia"/>
        </w:rPr>
        <w:t>&gt;OTU002616</w:t>
      </w:r>
    </w:p>
    <w:p w14:paraId="32DA91A3">
      <w:pPr>
        <w:rPr>
          <w:rFonts w:hint="eastAsia"/>
        </w:rPr>
      </w:pPr>
      <w:r>
        <w:rPr>
          <w:rFonts w:hint="eastAsia"/>
        </w:rPr>
        <w:t>CCTACGGGAGGCTGCAGTTAGGAATTTTGGGCAATGGGCGCAAGCCTGACCCAGCAACGCCGCGTGGGTGATGACGGCCTTCGGGTTGTAAAGCCCTTTTCCCGGGGAAGATGGTGACGGTACCCGGGGAATCAGCCCCGGCTAACTACGTGCCAGCAGCCGCGGTAATACGTAGGGGGCAAGCGTTGTCCGGATTTATTGGGCGTAAAGCGCTCGCAGGCGGTTCGATGCGTCGTGCGTGAAAGACCCCGGCTCAACCGGGGGGGGTCGTGCGATACGGTCGGACTCGAGGCCAGTAGGGGGACGCGGAATTCCGGGTGTAGTGGTGGAATGCGTAGAGATCCGGAGGAACACCGGCGGCGAAGGCGGCGTCCTGGACTGGTACTGACGCTCAGGAGCGAAAGCGTGGGGAGCGATCCGGATTAGATACCCTAGTAGTCC</w:t>
      </w:r>
    </w:p>
    <w:p w14:paraId="49864FA7">
      <w:pPr>
        <w:rPr>
          <w:rFonts w:hint="eastAsia"/>
        </w:rPr>
      </w:pPr>
      <w:r>
        <w:rPr>
          <w:rFonts w:hint="eastAsia"/>
        </w:rPr>
        <w:t>&gt;OTU002617</w:t>
      </w:r>
    </w:p>
    <w:p w14:paraId="5B35F193">
      <w:pPr>
        <w:rPr>
          <w:rFonts w:hint="eastAsia"/>
        </w:rPr>
      </w:pPr>
      <w:r>
        <w:rPr>
          <w:rFonts w:hint="eastAsia"/>
        </w:rPr>
        <w:t>CCTACGGGTGGCTGCAGCGAGGAATCTTCCGCAATGGGCGCAAGCCTTACGGAGCAACGCCGCGTGGAGGACGACGGCCTTCGGGTTGTAAACTCCTTTCGGAGGGGACGAAGAGGACGGTACCCTCAGAAGCAGCCCCGGCTAACTCTGTGCCAGCAGCCGCGGTAAGACAGAGGGGGCAAGCGTTGTCCGGATTTACTGGGCGTACAGCGCGCGCAGGCGGTGGTCGACGTGCCGTGTGACATGTGCGGGCTCAACCCGCACCGGCCACGGTAGACGCGGCCACTGGAGGCAGGGAGAGGGAGGTGGAATGCCCGGTGGAGCGGTGAAATGCGTAGAGATCGGGTGGAACACCAGCGGCGAAGGCGGTATCCTGGCGATGACCTGACACTGAGGCGCGACAGCGTGGGGAGCAAACGGGATTAGATACCCGAGTAGTCC</w:t>
      </w:r>
    </w:p>
    <w:p w14:paraId="37BE9403">
      <w:pPr>
        <w:rPr>
          <w:rFonts w:hint="eastAsia"/>
        </w:rPr>
      </w:pPr>
      <w:r>
        <w:rPr>
          <w:rFonts w:hint="eastAsia"/>
        </w:rPr>
        <w:t>&gt;OTU002618</w:t>
      </w:r>
    </w:p>
    <w:p w14:paraId="7D0CCE18">
      <w:pPr>
        <w:rPr>
          <w:rFonts w:hint="eastAsia"/>
        </w:rPr>
      </w:pPr>
      <w:r>
        <w:rPr>
          <w:rFonts w:hint="eastAsia"/>
        </w:rPr>
        <w:t>CCTACGGGAGGCTGCAGCCGAGAATATTCGACAATGGACGAAAGTCTGATCGAGCGATACCGCGTGGTGGATGAAGTGCTTCGGCACGTAAACATCTTTTATGGAGGAGGAAGTCATTGACGTTACTCCATGAATAAGGGGCTCCTAACTCTGTGCCAGCAGGAGCGGTAATACAGAGGCCCCAAGCGTTACCCGGAATTACTGGGCGTAAAGAGTGCGTAGGTGGTCATATTAGTCGGCTGTTAAATACTCAGGGCTCAACCTTGGGAATCCGGTCGAAACGGTATGACTCGAGAGCGTGAGAGGTGAATGGAACTCATGGTGTAGGGGTGAAATCCGTTGATATCATGGGGAACACCGAAAGCGAAGGCAATTCACTGGCGCGTTTCTGACACTCAAGCACGAAAGCGTGGGTAGCGAACGGGATTAGATACCCCGGTAGTCC</w:t>
      </w:r>
    </w:p>
    <w:p w14:paraId="5AD6B5EF">
      <w:pPr>
        <w:rPr>
          <w:rFonts w:hint="eastAsia"/>
        </w:rPr>
      </w:pPr>
      <w:r>
        <w:rPr>
          <w:rFonts w:hint="eastAsia"/>
        </w:rPr>
        <w:t>&gt;OTU002619</w:t>
      </w:r>
    </w:p>
    <w:p w14:paraId="13C4B9DA">
      <w:pPr>
        <w:rPr>
          <w:rFonts w:hint="eastAsia"/>
        </w:rPr>
      </w:pPr>
      <w:r>
        <w:rPr>
          <w:rFonts w:hint="eastAsia"/>
        </w:rPr>
        <w:t>CCTACGGGAGGCAGCAGTGGGGAATCTTGCGCAATGGGCGAAAGCCTGACGCAGTAACGCCGCGTGGAGGATGAAGGCCTTCGGGTTGTAAACTCCTGTCGGGGGGAACGACGGCCGGTGGGTGAATAGCGCATTGGCCAGACGGTACCCCCAGAGGAAGCCCCGGCTAATTCCGTGCCAGCAGCCGCGGTAATACGGAAGGGGCAAGCGTTGTTCGGAATCATTGGGCGTAAAGGGCGCGTAGGCGGTTGTGTCTGTCCGCTGTGAAAGCCCACGGTGTACCCGTGGAGGTGCGGTGGAAACGGCATGACTTGAGGCTGGGAGGGGCTGGTGGAATTCCCCGTGTAGCGGTGAAATGCGTAGAGATGGGGGAGAACACTCGTGGCGAAGGCGGCCAGCTGGCCCAGTCCTGACGCTGAGGCGCGACAGCGTGGGGAGCAAACAGGATTAGATACCCCGGTAGTCC</w:t>
      </w:r>
    </w:p>
    <w:p w14:paraId="73CE9E73">
      <w:pPr>
        <w:rPr>
          <w:rFonts w:hint="eastAsia"/>
        </w:rPr>
      </w:pPr>
      <w:r>
        <w:rPr>
          <w:rFonts w:hint="eastAsia"/>
        </w:rPr>
        <w:t>&gt;OTU002620</w:t>
      </w:r>
    </w:p>
    <w:p w14:paraId="50B1C31F">
      <w:pPr>
        <w:rPr>
          <w:rFonts w:hint="eastAsia"/>
        </w:rPr>
      </w:pPr>
      <w:r>
        <w:rPr>
          <w:rFonts w:hint="eastAsia"/>
        </w:rPr>
        <w:t>CCTACGGGTGGCTGCAGTGGGGAATATTGGACAATGGCCGCAAGGCTGATCCAGCCATGCCGCGTGCAGGAAGACGGCCCTATGGGTTGTAAACTGCTTTTGAACCAGAGAAAACCCCTGTACGTGTACGGGGCTGATAGTATGGTTAGAATAAGCATCGGCTAACTTCGTGCCAGCAGCCGCGGTAAGACGAAGGATGCAAGCGTTATCCGGATTCATTGGGTTTAAAGGGTGCGTAGGCGGCCTGGTAAGTCAGTGGTGAAATCTCCTCGCTTAACGAGGAAACTGCCATTGATACTGCTGGGCTTGAGTACAGATGCTGTGGGCGGAATATGACATGTAGTGGTGAAATACATAGAGATGTCATAGAACACCGATTGCGAAGGCAGCTCACAAAACTGTAACTGACGCTGAGGCACGAAAGTGCGGGGATCAAACAGGATTAGATACCCGTGTAGTCC</w:t>
      </w:r>
    </w:p>
    <w:p w14:paraId="1E6D2537">
      <w:pPr>
        <w:rPr>
          <w:rFonts w:hint="eastAsia"/>
        </w:rPr>
      </w:pPr>
      <w:r>
        <w:rPr>
          <w:rFonts w:hint="eastAsia"/>
        </w:rPr>
        <w:t>&gt;OTU002621</w:t>
      </w:r>
    </w:p>
    <w:p w14:paraId="71F2252B">
      <w:pPr>
        <w:rPr>
          <w:rFonts w:hint="eastAsia"/>
        </w:rPr>
      </w:pPr>
      <w:r>
        <w:rPr>
          <w:rFonts w:hint="eastAsia"/>
        </w:rPr>
        <w:t>CCTACGGGTGGCAGCAGTGGGGAATATTGGGCAATGGGCGCAAGCCTGACCCAGCCACGCCGCGTGAGTGATGAAGGCTTTCGGGTCGTAAAGCTCTGTGGGGAGGGACGAAAAAACGCTGGCTAACATCCAGCGGACTGACGGTACCTCCTTAGCAAGCACCGGCTAACTCCGTGCCAGCAGCCGCGGTAATACGGAGGGTGCAAACGTTGCTCGGAATCATTGGGCGTAAAGCGCACGTAGGCGGTCCAGCACGTCGGGTGTGAAAGCCCTCGGCTTAACCGAGGAAGTGCATTCGAAACTACTGGACTTGAATACTGAAGAGGATCGCGGAATTCCCGGTGTAGAGGTGAAATTCGTAGATATCGGGAAGAACACCCGTGGCGAAGGCGGCTCTCTGGGACGGTACTGACGCTGAGACGCGAAAGCGTGGGGAGCGAACAGGATTAGATACCCGTGTAGTCC</w:t>
      </w:r>
    </w:p>
    <w:p w14:paraId="36993ACD">
      <w:pPr>
        <w:rPr>
          <w:rFonts w:hint="eastAsia"/>
        </w:rPr>
      </w:pPr>
      <w:r>
        <w:rPr>
          <w:rFonts w:hint="eastAsia"/>
        </w:rPr>
        <w:t>&gt;OTU002622</w:t>
      </w:r>
    </w:p>
    <w:p w14:paraId="35E0189A">
      <w:pPr>
        <w:rPr>
          <w:rFonts w:hint="eastAsia"/>
        </w:rPr>
      </w:pPr>
      <w:r>
        <w:rPr>
          <w:rFonts w:hint="eastAsia"/>
        </w:rPr>
        <w:t>CCTACGGGAGGCTGCAGTAAGGAATATTGCGCAATGGGGGAAACCCTGACGCAGCGACGCCGCGTGAGTGATGAAGCTCTTCGGGTTGTAAAGCTCTTTTGGCGGGGACGATGATGACGGTACCCGCAGAATAAGCCCCGGCTAACTTCGTGCCAGCAGCCGCGGTAATACGAAGGGGGCTAGCGTTGTTCGGAATTACTGGGCGTAAAGGGCGCGTAGGCGGCCTTGTTAGTCGAGTGTGAAAGCCCTGGGCTTAACCCGGGAAGCGCGCTTGATACTGCAGGGCTTGAGTGTGGGAGAGGTTGGTGGAATTCCCAGTGTAGAGGTGAAATTCGTAGATATTGGGAAGAACACCGGTGGCGAAGGCGACCAACTGGACCACAACTGACGCTGAGGCGCGAAAGCGTGGGGAGCAAACAGGATTAGATACCCTGGTAGTCC</w:t>
      </w:r>
    </w:p>
    <w:p w14:paraId="247149D2">
      <w:pPr>
        <w:rPr>
          <w:rFonts w:hint="eastAsia"/>
        </w:rPr>
      </w:pPr>
      <w:r>
        <w:rPr>
          <w:rFonts w:hint="eastAsia"/>
        </w:rPr>
        <w:t>&gt;OTU002623</w:t>
      </w:r>
    </w:p>
    <w:p w14:paraId="43B47C52">
      <w:pPr>
        <w:rPr>
          <w:rFonts w:hint="eastAsia"/>
        </w:rPr>
      </w:pPr>
      <w:r>
        <w:rPr>
          <w:rFonts w:hint="eastAsia"/>
        </w:rPr>
        <w:t>CCTACGGGGGGCTGCAGCAAGGAATCTTCGGCACTGGGCGGAAGCCTGACCGAGCAACGCCGCGTGGAGGATGACGGCTTTCGGGTTGTAAACTCCTTTGAGGTGGGACGAAACAGACGGTACCACCAGAACAAGCCCCGGCTAACTCTGTGCCAGCAGCCGCGGTAAGACAGAGGGGGCAAGCGTTGTCCGGAGTGACTGGGCGTACAGCGCGCGCAGGCGGGGCGTGACGTGCCTTGTGACAGCTCCACGCTTAACGTGGAGAGGCCACGGTAGACGCACGGCCTAGAGGCAGGGAGAGGGCAGTGGAATACCCGGTGGAGCGGTGAAATGCGTAGAGATCGGGTGGAACACCAGGGGCGAAGGCGACTGCCTGGCCCTGACCTGACGCTGAGGCGCGAGAGCGTGGGGAGCAAACGGGATTAGATACCCTGGTAGTCC</w:t>
      </w:r>
    </w:p>
    <w:p w14:paraId="104A4552">
      <w:pPr>
        <w:rPr>
          <w:rFonts w:hint="eastAsia"/>
        </w:rPr>
      </w:pPr>
      <w:r>
        <w:rPr>
          <w:rFonts w:hint="eastAsia"/>
        </w:rPr>
        <w:t>&gt;OTU002624</w:t>
      </w:r>
    </w:p>
    <w:p w14:paraId="7ED8BC39">
      <w:pPr>
        <w:rPr>
          <w:rFonts w:hint="eastAsia"/>
        </w:rPr>
      </w:pPr>
      <w:r>
        <w:rPr>
          <w:rFonts w:hint="eastAsia"/>
        </w:rPr>
        <w:t>CCTACGGGTGGCTGCAGTGGGGAATATTGGACAATGGGCCACAAGCCTGATCCAGCAATTCTGTGTGCACGATGAAGGTCTTCGGATTGTAAAGTGCTTTCAGTTGGGAAGAAGAAAGTGACGGTACCAACAGAAGAAGCGACGGCTAAATACGTGCCAGCAGCCGCGGTAATACGTATGTCGCAAGCGTTATCCGGATTTATTGGGCGTAAAGCGCGTCTAGGCGGAAAAATAAGTCTGATGTTAAAATGCGGGGCTCAACTCCGTATTGCGTTGGAAACTGTTTTTCTAGAGTACTGGAGAGGTGGGCGGAACTACAAGTGTAGAGGTGAAATTCGTAGATATTTGTAGGAATGCCGATGGAGAAGTCAGCTCACTGGACAGATACTGACGCTAAAGCGCGAAAGCGTGGGGAGCAAACAGGATTAGATACCCCGGTAGTCC</w:t>
      </w:r>
    </w:p>
    <w:p w14:paraId="134A5F51">
      <w:pPr>
        <w:rPr>
          <w:rFonts w:hint="eastAsia"/>
        </w:rPr>
      </w:pPr>
      <w:r>
        <w:rPr>
          <w:rFonts w:hint="eastAsia"/>
        </w:rPr>
        <w:t>&gt;OTU002625</w:t>
      </w:r>
    </w:p>
    <w:p w14:paraId="15439323">
      <w:pPr>
        <w:rPr>
          <w:rFonts w:hint="eastAsia"/>
        </w:rPr>
      </w:pPr>
      <w:r>
        <w:rPr>
          <w:rFonts w:hint="eastAsia"/>
        </w:rPr>
        <w:t>CCTACGGGAGGCTGCAGTAATGAATCTTCCACAATGCACGAAAGTGTGATGGAGCGACGCCGAGTGAAGGTTAAGTCCTTCGGGATGTAAACTTCTAAAACCTGTTAGAAAGTTCTGATCAGCAGGCTATAAGTGGCGACTAACTCTGTGCCAGCAGTCGCGGTAATACAGAGGCCACGAGCGTTAGGCGGAATCACTGGGCTTAAAGCGCGTGTAGGCGGATGCCTAAGTACCTTGTGAAATCCCACGGCTCAACCGTGGAAATGCTTGGTATACTGGGTGTCTTGAGGTGCTCAGGGGCGAGCGGAACAGACGGTGGAGCGGTGAAATGCGTAGATATCGTCTGGAACGCCAATGGTGAAGACAGCTCGCTGGGGGCATTCTGACGCTGAGACGCGAAAGCCAGGGGATCAAACGGGATTAGATACCCCAGTAGTCC</w:t>
      </w:r>
    </w:p>
    <w:p w14:paraId="032596A5">
      <w:pPr>
        <w:rPr>
          <w:rFonts w:hint="eastAsia"/>
        </w:rPr>
      </w:pPr>
      <w:r>
        <w:rPr>
          <w:rFonts w:hint="eastAsia"/>
        </w:rPr>
        <w:t>&gt;OTU002626</w:t>
      </w:r>
    </w:p>
    <w:p w14:paraId="4511CD67">
      <w:pPr>
        <w:rPr>
          <w:rFonts w:hint="eastAsia"/>
        </w:rPr>
      </w:pPr>
      <w:r>
        <w:rPr>
          <w:rFonts w:hint="eastAsia"/>
        </w:rPr>
        <w:t>CCTACGGGAGGCAGCAGTGGGGAATATTGGACAATGGGCGCAAGCCTGATCCAGCAATGCCGCGTGTGTGAAGAAGGCCTGCGGGTTGTAAAGCACTTTCAGTGGGGAGGAAGGCCTCGGTATTAATACTGCCGAGGATTGACGTTACCCACAGAAGAAGCACCGGCTAACTCTGTGCCAGCAGCCGCGGTAATACAGAGGGTGCAAGCGTTAATCGGAATTACTGGGCGTAAAGGGTGCGTAGGTGGCTATTTAAGTCAGATGTGAAATCCCTAGGCTTAACCTAGGAATTGCGTTTGAGACTGAGTAGCTAGAGTACAGTAGAGGGAAGTGGAATTTCCGGTGTAGCGGTGAAATGCGTAGATATCGGAAGGAACATCAGTGGCGAAGGCGACTTCCTGGACTGTTACTGACACTGAGGCACGAAAGCGTGGGGAGCGAACAGGATTAGATACCCTGGTAGTCC</w:t>
      </w:r>
    </w:p>
    <w:p w14:paraId="7DD0EA1F">
      <w:pPr>
        <w:rPr>
          <w:rFonts w:hint="eastAsia"/>
        </w:rPr>
      </w:pPr>
      <w:r>
        <w:rPr>
          <w:rFonts w:hint="eastAsia"/>
        </w:rPr>
        <w:t>&gt;OTU002627</w:t>
      </w:r>
    </w:p>
    <w:p w14:paraId="67254733">
      <w:pPr>
        <w:rPr>
          <w:rFonts w:hint="eastAsia"/>
        </w:rPr>
      </w:pPr>
      <w:r>
        <w:rPr>
          <w:rFonts w:hint="eastAsia"/>
        </w:rPr>
        <w:t>CCTACGGGAGGCTGCAGTAACGAATCTTCCGCAATGCACGCAAGTGTGACGGAGCGACGCCGCGTGGAGGACGAAGTCCTTCGGGATGTAAACTCCTGTCGGGGGTTACCAAGTTCTGAGGAGCCCCAGAGGAAGGCACGGCTAACTCTGTGCCAGCAGCCGCGGTAAGACAGAGGTGCCGAGCGTTAGGCGGAATCACTGGGCTTAAAGCGCGTGTAGGCGGGCCGTGAAGTGCCTTGTGAAATCCCCCGGCTCAACCGGGGAACCGCTGGGCATACTGGCGGCCTTGGGCCACCTAGGGGTCACCGGAACAGGCGGTGGAGCGGTGAAATGCGTAGATATCGCCTGGAACGCCGACGGCGAAAGCAGGTGACTGGGGGTGTGCCGACGCTGAGACGCGAAAGCCAGGGGAGCGAACGGGATTAGATACCCCAGTAGTCC</w:t>
      </w:r>
    </w:p>
    <w:p w14:paraId="16755249">
      <w:pPr>
        <w:rPr>
          <w:rFonts w:hint="eastAsia"/>
        </w:rPr>
      </w:pPr>
      <w:r>
        <w:rPr>
          <w:rFonts w:hint="eastAsia"/>
        </w:rPr>
        <w:t>&gt;OTU002628</w:t>
      </w:r>
    </w:p>
    <w:p w14:paraId="2801FC8E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AGATAATGACTGTACCGGGAGAATAAGCCCCGGCTAACTCCGTGCCAGCAGCCGCGGTAATACGGAGGGGGCTAGCGTTGTTCGGAATTACTGGGCGTAAAGCGCACGTAGGCGGATCGATCAGTCAGGGGTGAAATCCCAGAGCTCAACTCTGGAACTGCCTTTGATACTGTCGATCTAGAGTATGGAAGAGGTGAGTGGAATTCCGAGTGTAGAGGTGAAATTCGTAGATATTCGGAAGAACACCAGTGGCGAAGGCGACTTACTGGACGATTGTTGACGCTGAGGTGCGAAAGCGTGGGGAGCAAACAGGATTAGATACCCCTGTAGTCC</w:t>
      </w:r>
    </w:p>
    <w:p w14:paraId="144D4C6C">
      <w:pPr>
        <w:rPr>
          <w:rFonts w:hint="eastAsia"/>
        </w:rPr>
      </w:pPr>
      <w:r>
        <w:rPr>
          <w:rFonts w:hint="eastAsia"/>
        </w:rPr>
        <w:t>&gt;OTU002629</w:t>
      </w:r>
    </w:p>
    <w:p w14:paraId="5686750D">
      <w:pPr>
        <w:rPr>
          <w:rFonts w:hint="eastAsia"/>
        </w:rPr>
      </w:pPr>
      <w:r>
        <w:rPr>
          <w:rFonts w:hint="eastAsia"/>
        </w:rPr>
        <w:t>CCTACGGGGGGCTGCAGTAGGGAATATTGCGCAATGGGCGAAAGCCTGACGCAGCGATGCCGCGTGAGTGACGAAGGTCTTAGGATTGTAAAGCTCTTTTCTGAGGGAAGAACGGTTGGAGCAGGAAATGGTTCCAACGTGACGGTACCTCAGGAATAAGGAACGGCTAACTCCGTGCCAGCAGCCGCGGTAATACGGAGGTTCCAAGCGTTGTTCGGAATTACTGGGCGTAAAGGGAGCGCAGGCGGACAGGTCAGTTTAAAGTGGAATCCCAGGGCTCAACCCTGGACGTGCTTTGGATACTGCCTGTCTTGAGTTCGTGAGAGGAAAGTGGAATTCAGGGTGTAGCGGTGAAATGCTTAGATATCCTGAGGAACACCAGTGGCGAAAGCGACTTTCTGGCACGAAACTGACGCTGAGGCTCGAAAGCATGGGTAGCGAACGGGATTAGATACCCTGGTAGTCC</w:t>
      </w:r>
    </w:p>
    <w:p w14:paraId="03817D23">
      <w:pPr>
        <w:rPr>
          <w:rFonts w:hint="eastAsia"/>
        </w:rPr>
      </w:pPr>
      <w:r>
        <w:rPr>
          <w:rFonts w:hint="eastAsia"/>
        </w:rPr>
        <w:t>&gt;OTU002630</w:t>
      </w:r>
    </w:p>
    <w:p w14:paraId="46EE77BD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AGATAATGACTGTACCGGGAGAATAAGCCCCGGCTAACTCCGTGCCAGCAGCCGCGGTAATACGGAGGGGGCTAGCGTTGTTCGGAATTACTGGGCGTAAAGCGCACGTAGGCGGCTTTGTAAGTAGGGGGTGAAATCCCCAGGCTCAACCTGGGAACTGCCTTCTAGACTGCAAGTCTGGAGATCAGGAGAGGCGAGTGGAATTGCGAGTGTAGAGGTGAAATTCGTAGATATTCGGAAGAACACCAGTGGCGAAGGCGGCTCACTGGACCGGTATTGACGCTGAGGTGCGAAAGCGTGGGTAGCAAACAGGATTAGATACCCCTGTAGTCC</w:t>
      </w:r>
    </w:p>
    <w:p w14:paraId="4FBB9617">
      <w:pPr>
        <w:rPr>
          <w:rFonts w:hint="eastAsia"/>
        </w:rPr>
      </w:pPr>
      <w:r>
        <w:rPr>
          <w:rFonts w:hint="eastAsia"/>
        </w:rPr>
        <w:t>&gt;OTU002631</w:t>
      </w:r>
    </w:p>
    <w:p w14:paraId="005E7329">
      <w:pPr>
        <w:rPr>
          <w:rFonts w:hint="eastAsia"/>
        </w:rPr>
      </w:pPr>
      <w:r>
        <w:rPr>
          <w:rFonts w:hint="eastAsia"/>
        </w:rPr>
        <w:t>CCTACGGGGGGCTGCAGTAGGGAATATTGGACAATGGTTGCAAGACTGATCCAGCCATGCCGCGTGCAGGAAGAAGGCTTTCTGAGTTGTAAACTGCTTTTGCCAGGGGATAAAAAGCCCGTGCGCGGGAAATTGAAGGTACCTGGTGAATAAGCCACGGCTAACTACGTGCCAGCAGCCGCGGTAATACGTAGGTGGCAAGCGTTGTCCGGATTTATTGGGTTTAAAGGGTGCGTAGGCGGTGTCCTAAGTCAGTTGTGAAATACGGCAGCTTAACTGTCGAGGTGCAATTGATACTGGGACACTTGAGTACTGATGAGGTAAGCGGAATGGACGGTGTAGCGGTGAAATGCTTAGATATCGTCCAGAACACCGATAGCGAAGGCAGCTTACTAAGGAGTAACTGACGCTGAGGCACGAAAGTGTGGGGATCAAACAGGATTAGATACCCCAGTAGTCC</w:t>
      </w:r>
    </w:p>
    <w:p w14:paraId="25DC4954">
      <w:pPr>
        <w:rPr>
          <w:rFonts w:hint="eastAsia"/>
        </w:rPr>
      </w:pPr>
      <w:r>
        <w:rPr>
          <w:rFonts w:hint="eastAsia"/>
        </w:rPr>
        <w:t>&gt;OTU002632</w:t>
      </w:r>
    </w:p>
    <w:p w14:paraId="684E2356">
      <w:pPr>
        <w:rPr>
          <w:rFonts w:hint="eastAsia"/>
        </w:rPr>
      </w:pPr>
      <w:r>
        <w:rPr>
          <w:rFonts w:hint="eastAsia"/>
        </w:rPr>
        <w:t>CCTACGGGAGGCTGCAGTGGGGAATATTGGACAATGGGCGCAAGCCTGATCCAGCAATGCCGCGTGGGTGAAGAAGGTCTTCGGATCGTAAAGCCCTTTCGGCGGGGACGATGATGACGGTACCCGCAGAAGAAGCCCCGGCTAACTTCGTGCCAGCAGCCGCGGTAATACGAAGGGGGCTAGCGTTGCTCGGAATTACTGGGCGTAAAGGGCGCGTAGGCGGCTCTGTTAGTCAGGCGTGAAATTCCCGGGCTTAACCTGGGGACTGCGCTTGATACTGCGGAGCTTGAGGGTGGAAGAGGGTCGTGGAATTCCCAGTGTAGAGGTGAAATTCGTAGATATTGGGAAGAACACCGGTGGCGAAGGCGGCGACCTGGTCCATTACTGACGCTGAGGCGCGACAGCGTGGGGAGCAAACAGGATTAGATACCCCGGTAGTCC</w:t>
      </w:r>
    </w:p>
    <w:p w14:paraId="38BC1419">
      <w:pPr>
        <w:rPr>
          <w:rFonts w:hint="eastAsia"/>
        </w:rPr>
      </w:pPr>
      <w:r>
        <w:rPr>
          <w:rFonts w:hint="eastAsia"/>
        </w:rPr>
        <w:t>&gt;OTU002633</w:t>
      </w:r>
    </w:p>
    <w:p w14:paraId="0DE78E40">
      <w:pPr>
        <w:rPr>
          <w:rFonts w:hint="eastAsia"/>
        </w:rPr>
      </w:pPr>
      <w:r>
        <w:rPr>
          <w:rFonts w:hint="eastAsia"/>
        </w:rPr>
        <w:t>CCTACGGGGGGCTGCAGTCGAGAATCTTGGGCAATGCACGAAAGTGTGACCCAGCGACGCCGCGTGAAGGATGAAGGCCCTTGGGTCGTAAACTTCTTTTATGAGGGAAGAATCAATGACGGTACCTCATGAATAAGCCACGGCTAACTACGTGCCAGCAGCCGCGGTAATACGTAGGTGGCAAGCGTTGTCCGGATTTACTGGGCGTAAAGCGTGCGCAGGCGGACTTTTAAGTAGGAAGTGAAAGGTTGAAGCTCAACTTCAACACTGCTCCCTATACTGGAAGTCTTGAATGCCGGAGAGGAAGAGGGAACGACACGTGTAGCGGTGAAATGCGTTGAGATGTGTCGGAACACCAATGGCGAAAGCACTCTTCTGGACGGAAATTGACGCTCATGCACGAAAGCTAAGGTAGCAAACAGGATTAGATACCCCTGTAGTCC</w:t>
      </w:r>
    </w:p>
    <w:p w14:paraId="6F5CDDB8">
      <w:pPr>
        <w:rPr>
          <w:rFonts w:hint="eastAsia"/>
        </w:rPr>
      </w:pPr>
      <w:r>
        <w:rPr>
          <w:rFonts w:hint="eastAsia"/>
        </w:rPr>
        <w:t>&gt;OTU002634</w:t>
      </w:r>
    </w:p>
    <w:p w14:paraId="16B13A2F">
      <w:pPr>
        <w:rPr>
          <w:rFonts w:hint="eastAsia"/>
        </w:rPr>
      </w:pPr>
      <w:r>
        <w:rPr>
          <w:rFonts w:hint="eastAsia"/>
        </w:rPr>
        <w:t>CCTACGGGCGGCTGCAGTCGAGAATTTTTCACAATGGGCGCAAGCCTGATGGAGCGACGCCGCGTGGGGGATGAATGGCTTCGGCCCGTAAACCCCTGTCATTCGGGAACAAACCTTTCGACCTAATACGTTGAGAGTTGATTGTACTGGAAGAGGAAGGGACGGCTAACTCTGTGCCAGCAGCCGCGGTAATACAGAGGTCCCAAGCGTTGTTCGGATTCACTGGGCGTAAAGGGTGCGTAGGTGGTCGGGTAAGTCTGATGTGAAATCTCGGAGCTCAACTCCGAAACGGCATCGGAAACTACTTGGCTAGAGGGTTGAAGGGGGGACTGGAATTCTCGGTGTAGCAGTGAAATGCGTAGATATCGAGAGGAACACCGGTGGCGAAGGCGAGTCCCTGGACAACTCCTGACACTGAGGCACGAAAGCTAGGGGAGCAAACAGGATTAGATACCCCTGTAGTCC</w:t>
      </w:r>
    </w:p>
    <w:p w14:paraId="0770695D">
      <w:pPr>
        <w:rPr>
          <w:rFonts w:hint="eastAsia"/>
        </w:rPr>
      </w:pPr>
      <w:r>
        <w:rPr>
          <w:rFonts w:hint="eastAsia"/>
        </w:rPr>
        <w:t>&gt;OTU002635</w:t>
      </w:r>
    </w:p>
    <w:p w14:paraId="7601C40D">
      <w:pPr>
        <w:rPr>
          <w:rFonts w:hint="eastAsia"/>
        </w:rPr>
      </w:pPr>
      <w:r>
        <w:rPr>
          <w:rFonts w:hint="eastAsia"/>
        </w:rPr>
        <w:t>CCTACGGGAGGCTGCAGTCGAGAATCTTCGGCAATGAGCGCAAGCTTGACCGAGCGACGCCGCGTGCGGGATGAAGGCCTTCGGGTTGTAAACCGCTGTCAGTGGGGAGGAAATTCGGGGGGGTTCTCCCCCTCGATTGACCGATCCGCAGAGGAAGGACGGGCTAAGTTCGTGCCAGCAGCCGCGGTAAGACGAACCGTCCGAACGTTATTCGGAATCACTGGGCTTAAAGAGTGCGTAGGCGGCTTGCCAGGCGGGGTGTGAAATCCTTCGGCCCAACCGAAGAATTGCGCTCCGAACCGGCAGGCTCGAGGAAGATAGGGGCGAGCGGAACAGATGGTGGAGCGGTGAAATGCGTTGATATCATCTGGAACACCTGTGGCGAAAGCGGCTCGCTGGGTCTTTTCTGACGCTGAGGCACGAAAGCCAGGGTAGCGAACGGGATTAGATACCCTTGTAGTCC</w:t>
      </w:r>
    </w:p>
    <w:p w14:paraId="1038DAFC">
      <w:pPr>
        <w:rPr>
          <w:rFonts w:hint="eastAsia"/>
        </w:rPr>
      </w:pPr>
      <w:r>
        <w:rPr>
          <w:rFonts w:hint="eastAsia"/>
        </w:rPr>
        <w:t>&gt;OTU002636</w:t>
      </w:r>
    </w:p>
    <w:p w14:paraId="4F03649F">
      <w:pPr>
        <w:rPr>
          <w:rFonts w:hint="eastAsia"/>
        </w:rPr>
      </w:pPr>
      <w:r>
        <w:rPr>
          <w:rFonts w:hint="eastAsia"/>
        </w:rPr>
        <w:t>CCTACGGGTGGCAGCAGTGGGGAATATTGGTCAATGGGCGAAAGCCTGAACCAGCCATGCCGCGTGAGTGAAGAAGGCCCTAGGGTTGTAAAGCTCTTTCAGCGGGGACGATAATGACGGTACCCGCAGAAGAAGCCCCGGCTAACTTCGTGCCAGCAGCCGCGGTAATACGAAGGGGGCTAGCGTTGTTCGGATTTACTGGGCGTAAAGCGCGCGTAGGCGGGTTCTCAAGTCAGGGGTGAAATCCCAGGGCTCAACCCTGGAACTGCCTTTGATACTGGGAGCCTGGAGTTCGGGAGAGGTTGGTGGAATTCCGAGTGTAGAGGTGAAATTCGTAGATATTCGGAGGAACACCAGAAGCGAAGGCGGCCAACTGGCCCGAAACTGACGCTGAGGCGCGAAAGCGTGGGGAGCAAACAGGATTAGATACCCCTGTAGTCC</w:t>
      </w:r>
    </w:p>
    <w:p w14:paraId="173F9D76">
      <w:pPr>
        <w:rPr>
          <w:rFonts w:hint="eastAsia"/>
        </w:rPr>
      </w:pPr>
      <w:r>
        <w:rPr>
          <w:rFonts w:hint="eastAsia"/>
        </w:rPr>
        <w:t>&gt;OTU002637</w:t>
      </w:r>
    </w:p>
    <w:p w14:paraId="267C726C">
      <w:pPr>
        <w:rPr>
          <w:rFonts w:hint="eastAsia"/>
        </w:rPr>
      </w:pPr>
      <w:r>
        <w:rPr>
          <w:rFonts w:hint="eastAsia"/>
        </w:rPr>
        <w:t>CCTACGGGGGGCTGCAGTGGGGAATTGTTCGCAATGGGCGCAAGCCTGACGACGCAACGCCGCGTGAGGGATGAAGATTCTCGGATCGTAAACCTCTGTCGAGCGGGACGAAACCCGCGCGGGTGAATAGCCCGTGCGGTTGACGGTACCGTTAAAGGAAGCCCCGGCTAACTCCGTGCCAGCAGCCGCGGTAATACGGGGGGGGCAAGCGTTGTTCGGAATTACTGGGCGTAAAGGGCGCGTAGGCGGCCGCCTAAGTCGGACGTGAAATCCCTCGGCTCAACTGAGGAACTGCGTCCGAGACTGGGTGGCTTGAATCCGGGAGAGGGATGTGGAATTCCAGGTGTAGCGGTGAAATGCGTAGATATCTGGAGGAACACCGGTGGCGAAGGCGGCATCCTGGACCGGTATTGACGCTGAGGCGCGAAAGCCAGGGGAGCAAACGGGATTAGATACCCCAGTAGTCC</w:t>
      </w:r>
    </w:p>
    <w:p w14:paraId="0A1328F7">
      <w:pPr>
        <w:rPr>
          <w:rFonts w:hint="eastAsia"/>
        </w:rPr>
      </w:pPr>
      <w:r>
        <w:rPr>
          <w:rFonts w:hint="eastAsia"/>
        </w:rPr>
        <w:t>&gt;OTU002638</w:t>
      </w:r>
    </w:p>
    <w:p w14:paraId="2DDD131E">
      <w:pPr>
        <w:rPr>
          <w:rFonts w:hint="eastAsia"/>
        </w:rPr>
      </w:pPr>
      <w:r>
        <w:rPr>
          <w:rFonts w:hint="eastAsia"/>
        </w:rPr>
        <w:t>CCTACGGGGGGCTGCAGTGGGGAATCTTGCACAATGGGCGAAAGCCTGATGCAGCAACGCCGCGTGGGTGAAGAAGGCCCTCGGGTCGTAAAGCCCTTTCGGCTGGGAAGAAGGGCGATGGAATTAACACTCCCATCGTCTGACGGTACCAGAAGAAGAAGCACCGGCTAATTCCGTGCCAGCAGCCGCGGTAATACGGAAGGTGCAAGCGTTGTTCGGAATGACTGGGCGTAAAGCGCACGTAGGCGGCTTTGTAAGTCGGATGTGAAATCCCCGGGCTTAACCCGGGAACTGCATCCGAAACTACAAAGCTTGAATGCTTGAGAGGTTGGTGGAATTCCAGGTGTAGGAGTGAAATCCGTAGATATCTGGAGGAACATCGGAGGCGAAGGCGGCCAACTGGCGATGCATTGACGCTAAGGTGCGAAAGCGTGGGGATCAAACAGGATTAGATACCCGGGTAGTCC</w:t>
      </w:r>
    </w:p>
    <w:p w14:paraId="07DEE654">
      <w:pPr>
        <w:rPr>
          <w:rFonts w:hint="eastAsia"/>
        </w:rPr>
      </w:pPr>
      <w:r>
        <w:rPr>
          <w:rFonts w:hint="eastAsia"/>
        </w:rPr>
        <w:t>&gt;OTU002639</w:t>
      </w:r>
    </w:p>
    <w:p w14:paraId="6146D143">
      <w:pPr>
        <w:rPr>
          <w:rFonts w:hint="eastAsia"/>
        </w:rPr>
      </w:pPr>
      <w:r>
        <w:rPr>
          <w:rFonts w:hint="eastAsia"/>
        </w:rPr>
        <w:t>CCTACGGGTGGCTGCAGTCGAGAATCTTCCGCAATGGGCGCAAGCCTGACGGAGCGACGCCGCGTGCGGGATGAAGGCCTTCGGGTTGTAAACCGCTGTCAGGGGGGACCAAACAATGAGGTATCCCCAGAGGAAGCACGGGCTAAGTTCGTGCCAGCAGCCGCGGTAAGACGAACCGTGCGAACGTTGTTCGGAATCACTGGGCTTAAAGGGCGCGTAGGCGGCTTGCATAGTCGGGAGTGAAATCTTTCGGCTTAACCGGAAAAGTGCTTTCGATACTAGCAAGCTCGAGGGAGGTAGGGGCAGATGGAACTTCCGGTGGAGCGGTGAAATGTGTTGATATCGGAAGGAACGCCGGTGGCGAAAGCGATCTGCTGGACCTCTTCTGACGCTGAGGCGCGAAAGCTAGGGGAGCAAACGGGATTAGATACCCGTGTAGTCC</w:t>
      </w:r>
    </w:p>
    <w:p w14:paraId="300F4CC1">
      <w:pPr>
        <w:rPr>
          <w:rFonts w:hint="eastAsia"/>
        </w:rPr>
      </w:pPr>
      <w:r>
        <w:rPr>
          <w:rFonts w:hint="eastAsia"/>
        </w:rPr>
        <w:t>&gt;OTU002640</w:t>
      </w:r>
    </w:p>
    <w:p w14:paraId="519AFC88">
      <w:pPr>
        <w:rPr>
          <w:rFonts w:hint="eastAsia"/>
        </w:rPr>
      </w:pPr>
      <w:r>
        <w:rPr>
          <w:rFonts w:hint="eastAsia"/>
        </w:rPr>
        <w:t>CCTACGGGGGGCTGCAGTGGGGAATATTGGACAATGGGCGAAAGCCTGACGCAGCAACGCCGCGTGGGGGACGAAGGCCTTCGGGTCGTAAACCCCTTTTGCGAGGGAAGAAGTTCTGACGGTACCTCGCGAATAAGCCACGGCTAACTACGTGCCAGCAGCCGCGGTAATACGTAGGTGGCAAGCGTTGTCCGGATTTACTGGGCGTAAAGCGCCCGCAGGCGGCCTATCAAGTTCGAGGTGAAATCTCCCGGCTTAACTGGGAGGGTGCCTCGAAAACTGGCAGGCTTGAGTCATGGAGAGGGATGCAGAATTCCCGGTGTAGCGGTGAAATGCGTAGATATCGGGAGGAATACCAGTGGCGAAGGCGGCATCCTGGCCATGTACTGACGCTCAGGGGCGAAAGCGTGGGGAGCAAACCGGATTAGATACCCTAGTAGTCC</w:t>
      </w:r>
    </w:p>
    <w:p w14:paraId="4A581347">
      <w:pPr>
        <w:rPr>
          <w:rFonts w:hint="eastAsia"/>
        </w:rPr>
      </w:pPr>
      <w:r>
        <w:rPr>
          <w:rFonts w:hint="eastAsia"/>
        </w:rPr>
        <w:t>&gt;OTU002641</w:t>
      </w:r>
    </w:p>
    <w:p w14:paraId="49139CF3">
      <w:pPr>
        <w:rPr>
          <w:rFonts w:hint="eastAsia"/>
        </w:rPr>
      </w:pPr>
      <w:r>
        <w:rPr>
          <w:rFonts w:hint="eastAsia"/>
        </w:rPr>
        <w:t>CCTACGGGGGGCTGCAGTAACGAATCTTCCGCAATGCACGAAAGTGTGACGGAGCGACGCCGCGTGTAGGACGAAGCCCTTCGGGGTGTAAACTACTGTCAGGGGTTAGAAAGTTCTGATCAACCCCAGAGGAAGGCACGGCTAACTCTGTGCCAGCAGCCGCGGTAAGACAGAGGTGCCAAGCGTTAGGCGGAATCACTGGGCTTAAAGCGTGTGTAGGCGGGTCCGTAAGTGTCTTGTGAAATCCCACGGCTCAACCGTGGAACTGCTGGGCATACTGCGGACCTTGAGCCGGCCAGGGGTCACCGGAACAAGCGGTGGAGCGGTGAAATGCGTAGATATCGCTTGGAACGCCGACGGTGAAAACAGGTGACTGGGGCCGCGCTGACGCTGAGACACGAAAGCCAGGGGAGCGAACGGGATTAGATACCCTGGTAGTCC</w:t>
      </w:r>
    </w:p>
    <w:p w14:paraId="2D2EA701">
      <w:pPr>
        <w:rPr>
          <w:rFonts w:hint="eastAsia"/>
        </w:rPr>
      </w:pPr>
      <w:r>
        <w:rPr>
          <w:rFonts w:hint="eastAsia"/>
        </w:rPr>
        <w:t>&gt;OTU002642</w:t>
      </w:r>
    </w:p>
    <w:p w14:paraId="70481D2D">
      <w:pPr>
        <w:rPr>
          <w:rFonts w:hint="eastAsia"/>
        </w:rPr>
      </w:pPr>
      <w:r>
        <w:rPr>
          <w:rFonts w:hint="eastAsia"/>
        </w:rPr>
        <w:t>CCTACGGGGGGCAGCAGTCGAGAATCTTCGGCAATGGGCGCAAGCCTGACGACGCAACGCCGCGTGGAGGATGAAGATCTTCGGATCGTAAACTCCTTTCGATCGAGACGAATGGCCTCCGGGTGAACAATCTGGAGGAATGACGGTACCGAGAGAAGAAGCCCCGGCTAACTCCGTGCCAGCAGCCGCGGTAATACGGGGGGGGCAAGCGTTGTTCGGAATTACTGGGCGTAAAGGGCTCGTAGGCGGCCAACTAAGTCAGACGTGAAATCCCTCGGCTTAACCGGGGAACTGCGTCTGATACTGGATGGCTTGAGATTGGGAGAGGGATGCGGAATTCCAGGTGTAGCGGTGAAATGCGTAGATATCTGGAGGAACACCGGTGGCGAAGGCGGCATCCTGGACCAACACTGACGCTGAGGAGCGAAAGCCAGGGGAGCAAACGGGATTAGATACCCTAGTAGTCC</w:t>
      </w:r>
    </w:p>
    <w:p w14:paraId="3F1DE6BA">
      <w:pPr>
        <w:rPr>
          <w:rFonts w:hint="eastAsia"/>
        </w:rPr>
      </w:pPr>
      <w:r>
        <w:rPr>
          <w:rFonts w:hint="eastAsia"/>
        </w:rPr>
        <w:t>&gt;OTU002643</w:t>
      </w:r>
    </w:p>
    <w:p w14:paraId="3900C27A">
      <w:pPr>
        <w:rPr>
          <w:rFonts w:hint="eastAsia"/>
        </w:rPr>
      </w:pPr>
      <w:r>
        <w:rPr>
          <w:rFonts w:hint="eastAsia"/>
        </w:rPr>
        <w:t>CCTACGGGGGGCAGCAGTAAGGAATATTGGACAATGGGCGCAAGCCTGATCCAGCCATGCCGCGTGCAGGATGAAAGTGCTATGCACTGTAAACTGCTTTTGTTTGGGAAAAAACCCCTGGTTTCTACCGGGGCTGATTGTACCAAAAGAATAAGGGACGGCTAACTTCGTGCCAGCAGCCGCGGTAATACGAAGGTCCCAAGCGTTATCCGGATTTATTGGGTTTAAAGGGTGCGTAGGCGGGCTATTAAGTCAGTGGTGAAAGCCCCAAGCTTAACTTGGGAACTGCCATTGATACTGATGGTCTTGAGTACATTTGAGGTGGGCGGAATGTGTCATGTAGCGGTGAAATGCTTAGATATGACACAGAACACCGATTGCGAAGGCAGCTCACTAAACTGTAACTGACGCTGAGGCACGAAAGCGTGGGGAGCAAACAGGATTAGATACCCTGGTAGTCC</w:t>
      </w:r>
    </w:p>
    <w:p w14:paraId="70B3583D">
      <w:pPr>
        <w:rPr>
          <w:rFonts w:hint="eastAsia"/>
        </w:rPr>
      </w:pPr>
      <w:r>
        <w:rPr>
          <w:rFonts w:hint="eastAsia"/>
        </w:rPr>
        <w:t>&gt;OTU002644</w:t>
      </w:r>
    </w:p>
    <w:p w14:paraId="472006DA">
      <w:pPr>
        <w:rPr>
          <w:rFonts w:hint="eastAsia"/>
        </w:rPr>
      </w:pPr>
      <w:r>
        <w:rPr>
          <w:rFonts w:hint="eastAsia"/>
        </w:rPr>
        <w:t>CCTACGGGTGGCTGCAGTAGGGAATCTTGCGCAATGGGCGAAAGCCTGACGCAGCGACGCCGCGTGTGGGATGAATGTCTTCGGATTGTAAACCACTTTCAGCAGGGACGAAATTGACGGTACCTGCAGAAGAAGCCCCGGCCAACTACGTGCCAGCAGCCGCGGTAATACGTAGGGGGCAAGCGTTGTCCGGATTTATTGGGCGTAAAGAGCTCGTAGGCGGTTTGGTAAGTCGGATGTGAAATCTCCACGCTCAACGTGGAGGGGCCATACGAGACTGCCATGACTAGAGTCCGGTAGAGGAATGTGGAATTCCCGGTGTAGCGGTGAAATGCGCAGAGATCGGGAGGAACACCCGTAGCGAAGGCGGCATTCTGGGCCGGTACTGACGCTGAGGAGCGAAAGCGTGGGGAGCGAACAGGATTAGATACCCTTGTAGTCC</w:t>
      </w:r>
    </w:p>
    <w:p w14:paraId="2048539A">
      <w:pPr>
        <w:rPr>
          <w:rFonts w:hint="eastAsia"/>
        </w:rPr>
      </w:pPr>
      <w:r>
        <w:rPr>
          <w:rFonts w:hint="eastAsia"/>
        </w:rPr>
        <w:t>&gt;OTU002645</w:t>
      </w:r>
    </w:p>
    <w:p w14:paraId="17198B13">
      <w:pPr>
        <w:rPr>
          <w:rFonts w:hint="eastAsia"/>
        </w:rPr>
      </w:pPr>
      <w:r>
        <w:rPr>
          <w:rFonts w:hint="eastAsia"/>
        </w:rPr>
        <w:t>CCTACGGGAGGCAGCAGTGGGGAATATTGGACAATGGGGGCAACCCTGATCCAGCAATGCCGCGTGTGTGAAGAAGGCCTTCGGGTTGTAAAGCACTTTAGGCTGGGAAGAAGGTTAGTAGTTTAAGAGATGACTAATTTGACGGTACCAGCAGAATAAGCACCGGCTAACTCTGTGCCAGCAGCCGCGGTAATACAGAGGGTGCGAGCGTTAATCGGAATTACTGGGCGTAAAGGGCGCGTAGGTGGTTACGTAAGTGAGATGTGAAATCCCCGGGCTTAACCTGGGAACTGCATTTTATACTGCGTAGCTGGAGTACATGAGAGGGTAGTGGAATTTCCGGTGTAGCGGTGAAATGCGTAGATATCGGAAGGAACACCAGTGGCGAAGGCGGCTACCTGGCATGATACTGACACTGAGGCGCGAGAGCGTGGGTAGCAAACAGGATTAGATACCCCTGTAGTCC</w:t>
      </w:r>
    </w:p>
    <w:p w14:paraId="598D139A">
      <w:pPr>
        <w:rPr>
          <w:rFonts w:hint="eastAsia"/>
        </w:rPr>
      </w:pPr>
      <w:r>
        <w:rPr>
          <w:rFonts w:hint="eastAsia"/>
        </w:rPr>
        <w:t>&gt;OTU002646</w:t>
      </w:r>
    </w:p>
    <w:p w14:paraId="2657CD67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TAGAGGAGGAAATGCCATGGGGTTCTCTCCATGGTTTGACCTATTCTAGGAGGAAGGACGGGCTAAGTTCGTGCCAGCAGCCGCGGTAAGACGAACCGTCCAAACGTTATTCGGAATTATTGGGCTTAAAGGGTGCGTAGGCTGTGCAGTAAGTTGGGTGTGAAATCCCTCGGCTCAACCGAGGAACTGCGCCGAATACTGCTGTGCTAGAGGAAGATAGGGGTAAGCGGAACTGATGGTGGAGCGGTGAAATGCGTTGATATCATCAGGAACACCGGTGGCGAAGGCGGCTTACTGGATCTTTTCTGACGCTGATGCACGAAAGCTAGGGGAGCGAACGGGATTAGATACCCGAGTAGTCC</w:t>
      </w:r>
    </w:p>
    <w:p w14:paraId="7BCC7219">
      <w:pPr>
        <w:rPr>
          <w:rFonts w:hint="eastAsia"/>
        </w:rPr>
      </w:pPr>
      <w:r>
        <w:rPr>
          <w:rFonts w:hint="eastAsia"/>
        </w:rPr>
        <w:t>&gt;OTU002647</w:t>
      </w:r>
    </w:p>
    <w:p w14:paraId="65FEFFE7">
      <w:pPr>
        <w:rPr>
          <w:rFonts w:hint="eastAsia"/>
        </w:rPr>
      </w:pPr>
      <w:r>
        <w:rPr>
          <w:rFonts w:hint="eastAsia"/>
        </w:rPr>
        <w:t>CCTACGGGGGGCAGCAGTGAGGAATATTGCCCAATGGGGGAAACCCTGAGGCAGCAACGCCGCGTGGACGATGACGGCCTTCGGGTTGTAAAGTCCTTTTCTCAGGGACGATGATGACGGTACCTGAGGAATAAGTCCCGGCTAACTACGTGCCAGCAGCCGCGGTAAAACGTAGGGGGCGAGCGTTATCCGGATTTACTGGGCGTAAAGCGCCCGCAGGCGGCGGGTCAAGTTGGCCGTGAAAGCTCCCGGCTTAACTGGGAGAGGTCGGACAAAACTGACCGGCTAGAGGCTGAGAGAGGAGAGCAGAATTCCCGGTGTAGTGGTGGAATGCGTAGATATCGGGAGGAATACCAGTGGCGAAGGCGGCTCTCTGGCTCAGCACTGACGCTGAGGGGCGAAAGCGTGGGGAGCAAACAGGATTAGATACCCTTGTAGTCC</w:t>
      </w:r>
    </w:p>
    <w:p w14:paraId="793BBEA5">
      <w:pPr>
        <w:rPr>
          <w:rFonts w:hint="eastAsia"/>
        </w:rPr>
      </w:pPr>
      <w:r>
        <w:rPr>
          <w:rFonts w:hint="eastAsia"/>
        </w:rPr>
        <w:t>&gt;OTU002648</w:t>
      </w:r>
    </w:p>
    <w:p w14:paraId="329C7BCB">
      <w:pPr>
        <w:rPr>
          <w:rFonts w:hint="eastAsia"/>
        </w:rPr>
      </w:pPr>
      <w:r>
        <w:rPr>
          <w:rFonts w:hint="eastAsia"/>
        </w:rPr>
        <w:t>CCTACGGGCGGCTGCAGCAAGGAATCTTCCGCAATGGGCGACAGCCTGACGGAGCAACGCCGCGTGCGGGATGACGCCTTTCGGGGTGTAAACCGCTTTTCTTCAGGAAGAATGTCCGGTGATGAGCCGGGCTTGACGGTACTGGAGGAAGAAGGACCGGCTAACTACGTGCCAGCAGCCGCGGTAATACGTAGGGTCCGAGCGTTGTCCGGAGTTACTGGGCGTAAAGCGCGCGCAGGCGGCGGTGTTGGCTCGGCGTGAAAGCCCCCGGCTCAACCGGGGAAGGTCGTCGAGGACCGCACCGCTTGAGGGCGGTAGGGGCTGGTGGAATGCCTGGTGTAGTGGTGAAATGCGTAGAGATCAGGCGGAACACCCGTGGCGAAGGCGGCCAGCTGGGCCGTCCCTGACGCTGAGGCGCGAAGGCGTGGGGAGCGAACGGGATTAGATACCCTTGTAGTCC</w:t>
      </w:r>
    </w:p>
    <w:p w14:paraId="4CD8A70B">
      <w:pPr>
        <w:rPr>
          <w:rFonts w:hint="eastAsia"/>
        </w:rPr>
      </w:pPr>
      <w:r>
        <w:rPr>
          <w:rFonts w:hint="eastAsia"/>
        </w:rPr>
        <w:t>&gt;OTU002649</w:t>
      </w:r>
    </w:p>
    <w:p w14:paraId="7357ECFE">
      <w:pPr>
        <w:rPr>
          <w:rFonts w:hint="eastAsia"/>
        </w:rPr>
      </w:pPr>
      <w:r>
        <w:rPr>
          <w:rFonts w:hint="eastAsia"/>
        </w:rPr>
        <w:t>CCTACGGGAGGCTGCAGTGGGGAATCTTGCGCAATGGCCGAAAGGCTGACGCAGCGACGCCGCGTGGGGGATGAAGGTTTTCGGATCGTAAACCCCTGTTGCCCGGGACGAACAGCCCTTTCGAGGGACTTGACGGTACCGGGTGAGGAAGCACCGGCTAACTCCGTGCCAGCAGCCGCGGTAATACGGAGGGTGCGAGCGTTGTCCGGAATCACTGGGCGTAAAGGGCGCGTAGGCGGTTGGGGCAGTCTATGGTGAAAGCTCGCGGCTCAACTGCGAGTCGGCCACGGATACTCCTCGACTGGAGCACTGTAGAGGCAGGTGGAATTCCGGGTGTAGCGGTGGAATGCGTAGAGATCCGGAAGAACACCGGTGGCGAAGGCGGCCATCTGGCTCGGTACTGACGCTCAGGCGCGAAAGCGTGGGGAGCAAACAGGATTAGATACCCTAGTAGTCC</w:t>
      </w:r>
    </w:p>
    <w:p w14:paraId="3E44E803">
      <w:pPr>
        <w:rPr>
          <w:rFonts w:hint="eastAsia"/>
        </w:rPr>
      </w:pPr>
      <w:r>
        <w:rPr>
          <w:rFonts w:hint="eastAsia"/>
        </w:rPr>
        <w:t>&gt;OTU002650</w:t>
      </w:r>
    </w:p>
    <w:p w14:paraId="57966A28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TCGGAGTAACTGCCGGTACCTTGACGGTACCTAACCAGAAAGCCACGGCTAACTACGTGCCAGCAGCCGCGGTAATACGTAGGGGGCAAGCGTTGTCCGGAATTATTGGGCGTAAAGCGCGCGCAGGCGGTGATTTAAGTTTGGTGTTTAAGCCCGAGGCTCAACCTCGGTTCGCATCGAAAACTGGGTCACTTGAGTGTAGGAGAGGAAAGTGGAATTCCAAGTGTAGCGGTGAAATGCGTAGAGATTTGGAGGAACACCAGTGGCGAAGGCGACTTTCTGGTCTGTAACTGACGCTGAGGCGCGAAAGCGTGGGGAGCGAACAGGATTAGATACCCGAGTAGTCC</w:t>
      </w:r>
    </w:p>
    <w:p w14:paraId="3A2EC561">
      <w:pPr>
        <w:rPr>
          <w:rFonts w:hint="eastAsia"/>
        </w:rPr>
      </w:pPr>
      <w:r>
        <w:rPr>
          <w:rFonts w:hint="eastAsia"/>
        </w:rPr>
        <w:t>&gt;OTU002651</w:t>
      </w:r>
    </w:p>
    <w:p w14:paraId="79D4DCCA">
      <w:pPr>
        <w:rPr>
          <w:rFonts w:hint="eastAsia"/>
        </w:rPr>
      </w:pPr>
      <w:r>
        <w:rPr>
          <w:rFonts w:hint="eastAsia"/>
        </w:rPr>
        <w:t>CCTACGGGAGGCTGCAGTGGGGAATATTGCACAATGGGGGAAACCCTGATGCAGCGACGCCGCGTGAGTGAAGAAGTATTTCGGTATGTAAAGCTCTATCAGCAGGGAAGAAGAAATGACGGTACCTGACTAAGAAGCCCCGGCTAACTACGTGCCAGCAGCCGCGGTAATACGTAGGGGGCAAGCGTTATCCGGATTTACTGGGTGTAAAGGGAGCGTAGGTGGTGCGGCAAGTCAGATGTGAAAGCCCGGGGCTCAACCCCGGGACTGCATTTGAAACTGTCGTGCTTGAGTGCAGGAGAGGTAAGTGGAATTCCTAGTGTAGCGGTGAAATGCGTAGATATTAGGAGGAACACCAGTGGCGAAGGCGGCTTACTGGACTGTAACTGACACTGAGGCTCGAAAGCGTGGGGAGCAAACAGGATTAGATACCCTAGTAGTCC</w:t>
      </w:r>
    </w:p>
    <w:p w14:paraId="6D501D3D">
      <w:pPr>
        <w:rPr>
          <w:rFonts w:hint="eastAsia"/>
        </w:rPr>
      </w:pPr>
      <w:r>
        <w:rPr>
          <w:rFonts w:hint="eastAsia"/>
        </w:rPr>
        <w:t>&gt;OTU002652</w:t>
      </w:r>
    </w:p>
    <w:p w14:paraId="41450D37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GGCGGGGACGATAATGACGGTACCCGCAGAAGAAGCCCCGGCTAACTACGTGCCAGCAGCCGCGGTAAGACGTAGGATCCGAGCGTTGTCCGGAGTTACTGGGCGTAAAGCGCGCGCAGGCGGACACGCGCATCGGCGGTGAAAGCCCCCCGCTCAACGGGGGAGGGTCCGTCGAGATGGCGTGTCTGGAGGCAGGGAGAGGCCAGTGGAATTCCGGGTGTAGTGGTGAAATGCGTAGAGATCCGGAGGAACACCAGTGGCGAAGGCGGCTGGCTGGACCTGACCTGACGCTGAGGCGCGAAGGCGTGGGGAGCGAACGGGATTAGATACCCCAGTAGTCC</w:t>
      </w:r>
    </w:p>
    <w:p w14:paraId="2BC75B35">
      <w:pPr>
        <w:rPr>
          <w:rFonts w:hint="eastAsia"/>
        </w:rPr>
      </w:pPr>
      <w:r>
        <w:rPr>
          <w:rFonts w:hint="eastAsia"/>
        </w:rPr>
        <w:t>&gt;OTU002653</w:t>
      </w:r>
    </w:p>
    <w:p w14:paraId="52EB7567">
      <w:pPr>
        <w:rPr>
          <w:rFonts w:hint="eastAsia"/>
        </w:rPr>
      </w:pPr>
      <w:r>
        <w:rPr>
          <w:rFonts w:hint="eastAsia"/>
        </w:rPr>
        <w:t>CCTACGGGTGGCTGCAGCAAGGAATTTTCCACAATGGGCGCAAGCCTGATGGAGCAACGCCGCGTGGGGGATGACGCACTTCGGTGTGTAAACCCCTTTTCGGGGGGACGAAGGCAATGACGGTACCCCCGGAAGAAGGACCGGCTAACTACGTGCCAGCAGCCGCGGTAAGACGTAGGGTCCGAGCGTTGTCCGGAATTATTGGGCGTAAAGCGCGCGCAGGCGGTCAGTCGCATCGGCGGTGAAAGCCCCCCGCTCAACGGGGGAGGGTCCGACGAGATGGGCTGACTGGAGGCAGGGAGAGGCCAGTGGAATTCCGGGTGTAGTGGTGAAATGCGTAGAGATCCGGAGGAACACCAGTGGCGAAGGCGGCTGGCTGGACCTGACCTGACGCTGAGGCGCGAAGGCGTGGGGAGCGAACGGGATTAGATACCCGGGTAGTCC</w:t>
      </w:r>
    </w:p>
    <w:p w14:paraId="41F295E2">
      <w:pPr>
        <w:rPr>
          <w:rFonts w:hint="eastAsia"/>
        </w:rPr>
      </w:pPr>
      <w:r>
        <w:rPr>
          <w:rFonts w:hint="eastAsia"/>
        </w:rPr>
        <w:t>&gt;OTU002654</w:t>
      </w:r>
    </w:p>
    <w:p w14:paraId="56DC3CBB">
      <w:pPr>
        <w:rPr>
          <w:rFonts w:hint="eastAsia"/>
        </w:rPr>
      </w:pPr>
      <w:r>
        <w:rPr>
          <w:rFonts w:hint="eastAsia"/>
        </w:rPr>
        <w:t>CCTACGGGGGGCTGCAGCAAGGAATTTTCGGCAATGGGCGCAAGCCTGACCGAGCAACGCCGCGTGCGGGATGACGGCCTTCGGGTTGTAAACCGCTTTTCTGTGGGACGATACGGACGGTACCGCAGGAATAAGCCTCGGCTAACTCTGTGCCAGCAGCCGCGGTAAGACAGAGGAGGCCAGCGTTGTCCGGACTTACTGGGCGTAAAGGGTCCGCAGGTGGTCGGGCAAGCAGGGTGTGAAAGTCGCCGGCTCAACTGGCGGTCGCCATCCTGAACTGCTTGACTAGAGGGCTGGAGAGGTCGGTGGAATTGCCGGAGTAGTAGTGATATGCGTAGATACCGGCAGGAACGCCCAAGGGGAAGCCAACCGACTGGTCAGTACCTGACACTCAGGGACGACAGCGTGGGGAGCGAACTGGATTAGATACCCCAGTAGTCC</w:t>
      </w:r>
    </w:p>
    <w:p w14:paraId="26AC0FF0">
      <w:pPr>
        <w:rPr>
          <w:rFonts w:hint="eastAsia"/>
        </w:rPr>
      </w:pPr>
      <w:r>
        <w:rPr>
          <w:rFonts w:hint="eastAsia"/>
        </w:rPr>
        <w:t>&gt;OTU002655</w:t>
      </w:r>
    </w:p>
    <w:p w14:paraId="5364FB8E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GATCAAAGCCCGCAAGGGCTTGAGAGATCCCTGGAGGAAGCACGGGCTAAGTTCGTGCCAGCAGCCGCGGTAAGACGAACCGTGCGAACGTTGTTCGGAATCACTGGGCATAAAGGGCGCGTAGGCGGCTTATCAAGTCAGGGGTGAAATCCGGCAGCTCAACTGTCGAAGTGCCCTTGATACTGACGAGCTCGAGGGAGGTAGGGGTGTGCGGAACTTCCGGTGGAGCGGTGAAATGCGTTGATATCGGAAGGAACGCCGGTGGCGAAAGCGGCGCACTGGACCTCTTCTGACGCTGAGGCGCGAAAGCCAGGGGAGCAAACGGGATTAGATACCCGTGTAGTCC</w:t>
      </w:r>
    </w:p>
    <w:p w14:paraId="6AF197F9">
      <w:pPr>
        <w:rPr>
          <w:rFonts w:hint="eastAsia"/>
        </w:rPr>
      </w:pPr>
      <w:r>
        <w:rPr>
          <w:rFonts w:hint="eastAsia"/>
        </w:rPr>
        <w:t>&gt;OTU002656</w:t>
      </w:r>
    </w:p>
    <w:p w14:paraId="3B11A040">
      <w:pPr>
        <w:rPr>
          <w:rFonts w:hint="eastAsia"/>
        </w:rPr>
      </w:pPr>
      <w:r>
        <w:rPr>
          <w:rFonts w:hint="eastAsia"/>
        </w:rPr>
        <w:t>CCTACGGGGGGCTGCAGTGGGGAATTTTGCGCAATGGGCGAAAGCCTGACGCAGCAACGCCGCGTGGAGGATGAAGGTCTTTGGATTGTAAACTCCTGTCAGCAGGGAAAAAGGGATTTAGGCTCATACCCTAGAAACTTGATTGTACCTGCAGAGGAAGCCCCGGCTAACTCTGTGCCAGCAGCCGCGGTAATACAGAGGGGGCAAGCGTTATTCGGAATTATTGGGCGTAAAGGGCGCGTAGGCGGCTTAGCAAGCGACGGGTGAAATCCCTCGGCTTAACCGAGGAACTGCCTGTCGAACTGCTTTGCTTGAGGCCGGGAGAGGCGAGTGGAATTCCCAGTGTAGCGGTGAAATGCGTAGATATTGGGAGGAACACCAGTGGCGAAGGCGGCTCGCTGGACCGGTTCTGACGCTGAGGCGCGAAAGCGTGGGTAGCAAACAGGATTAGATACCCCGGTAGTCC</w:t>
      </w:r>
    </w:p>
    <w:p w14:paraId="75D9CA7F">
      <w:pPr>
        <w:rPr>
          <w:rFonts w:hint="eastAsia"/>
        </w:rPr>
      </w:pPr>
      <w:r>
        <w:rPr>
          <w:rFonts w:hint="eastAsia"/>
        </w:rPr>
        <w:t>&gt;OTU002657</w:t>
      </w:r>
    </w:p>
    <w:p w14:paraId="5602BF83">
      <w:pPr>
        <w:rPr>
          <w:rFonts w:hint="eastAsia"/>
        </w:rPr>
      </w:pPr>
      <w:r>
        <w:rPr>
          <w:rFonts w:hint="eastAsia"/>
        </w:rPr>
        <w:t>CCTACGGGTGGCTGCAGCAAGGAATTTTCCGCAATGGGCGCAAGCCTGACGGAGCAACGCCGCGTGCAGGACGACGGCCTTCGGGTTGTAAACTGCTTTTCGAGGGGATGAAACAGACAGTACCCTCGGAACAAGGCTCGGCTAACTCTGTGCCAGCAGCCGCGGTAAGACAGAGGAGCCAAGCGTTGTCCGGACTGACTGGGCGTAAAGCGCACGCAGGTGGTCGCGCAAGTGTCGTGTGAAAGCGGGCGGCTTAACCGCCCGAGGCCATGGCAAACTACGTGACTGGAGTCGTGCAGAGGCCAGTGGAATTGCCGGTGTAGTGGTGAAATGCGTAGAGATCGGCAGGAACACCCAGGGGGAAGCCAACTGGCTGGGCACGGACTGACACTGAGGTGCGACAGCGTGGGGAGCAAACCGGATTAGATACCCCTGTAGTCC</w:t>
      </w:r>
    </w:p>
    <w:p w14:paraId="1198B342">
      <w:pPr>
        <w:rPr>
          <w:rFonts w:hint="eastAsia"/>
        </w:rPr>
      </w:pPr>
      <w:r>
        <w:rPr>
          <w:rFonts w:hint="eastAsia"/>
        </w:rPr>
        <w:t>&gt;OTU002658</w:t>
      </w:r>
    </w:p>
    <w:p w14:paraId="639511DC">
      <w:pPr>
        <w:rPr>
          <w:rFonts w:hint="eastAsia"/>
        </w:rPr>
      </w:pPr>
      <w:r>
        <w:rPr>
          <w:rFonts w:hint="eastAsia"/>
        </w:rPr>
        <w:t>CCTACGGGTGGCTGCAGTGGGGAATTTTGCGCAATGGACGAAAGTCTGACGCAGCAACGCCGCGTGCAGGATGAAGGCCCTTTGGGTTGTAAACTGCTGTAGCAGGGGAATAAGAATCCCGCTTGCGGGATGTGAAGGTACCCTGAAAGTAAGCTCCGGCTAACTACGTGCCAGCAGCCGCGGTAATACGTAGGGAGCAAGCGTTGTCCGGATTCACTGGGTGTAAAGGGTGCGCAGGCGGGTTGGCAAGTCAGAGGTGAAATCTCACGGCTTAACCGTGAAACTGCCTTTGATACTGCTGATCTTGAGTTAGAGAGAGGTTGATGGAATTCCAGGTGTAGCGGTGAAATGCGTAGATATCTGGAAGAACACCGGTGGCGAAGGCGGTCAACTGGCTCTACACTGACGCTCAGGCACGAAAGCGTGGGTAGCGAACAGGATTAGATACCCGTGTAGTCC</w:t>
      </w:r>
    </w:p>
    <w:p w14:paraId="7CFA2439">
      <w:pPr>
        <w:rPr>
          <w:rFonts w:hint="eastAsia"/>
        </w:rPr>
      </w:pPr>
      <w:r>
        <w:rPr>
          <w:rFonts w:hint="eastAsia"/>
        </w:rPr>
        <w:t>&gt;OTU002659</w:t>
      </w:r>
    </w:p>
    <w:p w14:paraId="4B17E674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TTTAGGGTTGTAAAGCTCTTTCGCCGATGAAGATAATGACGGTAGTCGGAGAAGAAGCCCCGGCTAACTTCGTGCCAGCAGCCGCGGTAATACGAAGGGGGCTAGCGTTGTTCGGAATTACTGGGCGTAAAGCGAGCGTAGGTTGTGCCGCAAGTCAGGGGTGAAATCCCAGAGCTTAACTCTGGAACTGCCTTTGAAACTGCGGTGCTAGAATCTCAGAGGGGGTAGCGGAATTCCAAATGTAGGGGTGAAATCCGTAGATATTTGGAGGAACACCGGTGGCGAAGGCGGCTACCTGGATGAGTATTGACACTGAGGCTCGAAAGCGTGGGGATCAAACAGGATTAGATACCCTGGTAGTCC</w:t>
      </w:r>
    </w:p>
    <w:p w14:paraId="7DF7B87B">
      <w:pPr>
        <w:rPr>
          <w:rFonts w:hint="eastAsia"/>
        </w:rPr>
      </w:pPr>
      <w:r>
        <w:rPr>
          <w:rFonts w:hint="eastAsia"/>
        </w:rPr>
        <w:t>&gt;OTU002660</w:t>
      </w:r>
    </w:p>
    <w:p w14:paraId="095B400C">
      <w:pPr>
        <w:rPr>
          <w:rFonts w:hint="eastAsia"/>
        </w:rPr>
      </w:pPr>
      <w:r>
        <w:rPr>
          <w:rFonts w:hint="eastAsia"/>
        </w:rPr>
        <w:t>CCTACGGGAGGCTGCAGTGGGGAATATTGCACAATGGGCGCAAGCCTGATGCAGCCATGCCGCGTGTGTGAAGAAGGCCTTCGGGTTGTAAAGCACTTTCAGCGGGGAGGAAGGGTCACTAGTTAATACCTAGTGGCATTGACGTTACTCGCAGAAGAAGCACCGGCTAACTCCGTGCCAGCAGCCGCGGTAATACGGAGGGTGCAAGCGTTAATCGGAATTACTGGGCGTAAAGCGCACGCAGGCGGTCTGTCAAGTCGGATGTGAAATCCCCGGGCTCAACCTGGGAACTGCATCCGAAACTGGCAGGCTAGAGTCTTGTAGAGGGGGGTAGAATTCCAGGTGTAGCGGTGAAATGCGTAGAGATCGGGAGGAATACCAGTGGCGAAGGCGGCCTTCTGGACAAAGACTGACGCTCAGGTGCGAAAGCGTGGGGAGCAAACAGGATTAGATACCCTGGTAGTCC</w:t>
      </w:r>
    </w:p>
    <w:p w14:paraId="3DD3F340">
      <w:pPr>
        <w:rPr>
          <w:rFonts w:hint="eastAsia"/>
        </w:rPr>
      </w:pPr>
      <w:r>
        <w:rPr>
          <w:rFonts w:hint="eastAsia"/>
        </w:rPr>
        <w:t>&gt;OTU002661</w:t>
      </w:r>
    </w:p>
    <w:p w14:paraId="5C46C071">
      <w:pPr>
        <w:rPr>
          <w:rFonts w:hint="eastAsia"/>
        </w:rPr>
      </w:pPr>
      <w:r>
        <w:rPr>
          <w:rFonts w:hint="eastAsia"/>
        </w:rPr>
        <w:t>CCTACGGGTGGCTGCAGTGGGGAATATTGCACAATGGGCGAAAGCCTGACCGAGCGACGCCGCGTGCGGGATGAAGGCCCTTGGGTTGTAAACCGCTGTCAGAGGGGATGAAATGCATGAGGGCAATCCCTCATGTTTGACAAAGCCTCAGAGGAAGCACGGGCTAAGTACGTGCCAGCAGCCGCGGTGATACGTACTGTGCGAACGTTATTCGGAATCACTGGGCTTAAAGGGTGCGTAGGCGGCTGACTAAGTAGGGTGTGAAAGGCCTCGGCTCAACCGGGGCATTGCGCTCTAAACTGGTCGGCTTGAGTGAGATAGGGGTGTGCGGAACTTCCAGTGGAGCGGTGAAATGTGTTGATATTGGAAGGAACGCCGGTGGCGAAAGCGGCACACTGGGTCTTAACTGACGCTGATGCACGAAAGCTAGGGTAGCGAACGGGATTAGATACCCGTGTAGTCC</w:t>
      </w:r>
    </w:p>
    <w:p w14:paraId="789673EF">
      <w:pPr>
        <w:rPr>
          <w:rFonts w:hint="eastAsia"/>
        </w:rPr>
      </w:pPr>
      <w:r>
        <w:rPr>
          <w:rFonts w:hint="eastAsia"/>
        </w:rPr>
        <w:t>&gt;OTU002662</w:t>
      </w:r>
    </w:p>
    <w:p w14:paraId="7F240BA9">
      <w:pPr>
        <w:rPr>
          <w:rFonts w:hint="eastAsia"/>
        </w:rPr>
      </w:pPr>
      <w:r>
        <w:rPr>
          <w:rFonts w:hint="eastAsia"/>
        </w:rPr>
        <w:t>CCTACGGGGGGCTGCAGCAACGAATATTCCGCAATGGACGAAAGTCTGACGGAGCGACGCCGCGTGTAGGAAGAAGTCCCTCGGGATGTAAACTACTGTCAGGGGTGAGGAATAAAATGACCAACCCCAGAGGAAGCCACGGCTAACTCCGTGCCAGCAGCCGCGGTAATACGGAGGTGGCGAGCGTTGTTCGGAATCATTGGGCTTAAAGGGCGTGTAGGCGGGATGCCAAGTGTCGGGTGAAAGCCCCGGGCTCAACCCGGGAATGGCTCGGCATACTGGCATCCTTGAGGCAGGCAGAGGTCACTGGAACGACTGGTGGAGCGGTGAAATGCGTAGATATCAGTTGGAACGCCGGAGGCGAAAGCGGGTGACTGGGCCTGTCCTGACGCTGATACGCGAAAGCGTGGGGAGCGAACAGGATTAGATACCCGGTAGTCC</w:t>
      </w:r>
    </w:p>
    <w:p w14:paraId="6BB6361D">
      <w:pPr>
        <w:rPr>
          <w:rFonts w:hint="eastAsia"/>
        </w:rPr>
      </w:pPr>
      <w:r>
        <w:rPr>
          <w:rFonts w:hint="eastAsia"/>
        </w:rPr>
        <w:t>&gt;OTU002663</w:t>
      </w:r>
    </w:p>
    <w:p w14:paraId="2C35AA4E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TCCGGAAAGAAATCGCACTGGTTAATACCTGGTGTGGATGACGGTACCGGAAGAATAAGGACCGGCTAACTACGTGCCAGCAGCCGCGGTAATACGTAGGCAGCGAGCGTTGTTCGGAGTTACTGGGCGTAAAGCGTGCGCAGGCGGTTTGATAAGACAGGCGTGAAATCCCCGGGCTCAACCTGGGAATGGCGCTTGTGACTGTCAGGCTAGAGTGCGTCAGAGGGGGGTAGAATTCCACGTGTAGCAGTGAAATGCGTAGAGATGTGGAGGAATACCGATGGCGAAGGCAGCCCCCTGGGACGTGACTGACGCTCATGCACGAAAGCGTGGGGAGCAAACGGGATTAGATACCCCAGTAGTCC</w:t>
      </w:r>
    </w:p>
    <w:p w14:paraId="21FCE164">
      <w:pPr>
        <w:rPr>
          <w:rFonts w:hint="eastAsia"/>
        </w:rPr>
      </w:pPr>
      <w:r>
        <w:rPr>
          <w:rFonts w:hint="eastAsia"/>
        </w:rPr>
        <w:t>&gt;OTU002664</w:t>
      </w:r>
    </w:p>
    <w:p w14:paraId="5C2BEA21">
      <w:pPr>
        <w:rPr>
          <w:rFonts w:hint="eastAsia"/>
        </w:rPr>
      </w:pPr>
      <w:r>
        <w:rPr>
          <w:rFonts w:hint="eastAsia"/>
        </w:rPr>
        <w:t>CCTACGGGAGGCTGCAGTCGAGAATCTTGGGCAATGCACGAAAGTGTGACCCAGCGACGCCGCGTGGAGGATGAAGGCCCTTGGGTTGTAAACTCCTTTTATGGGGGAAGAAGGCTCCTTCGGGAGCTTGACGGTACCCCGTGAATAAGCCACGGCTAACTACGTGCCAGCAGCCGCGGTAATACGTAGGTGGCAAGCGTTGTCCGGATTTACTGGGCGTAAAGCGTGTGTAGGCGGGCCTCTAAGTAGAAAGTGAAAGGTGGGAGCTCAACTCCCACATCGCTTTCTATACTGGAGGTCTTGAGTGCCGGAGAGGAAGATGGAACTACGCGTGTAGCGGTGAAATGCGTTGAGATGCGTAGGAACACCAATGGCGAAAGCAGTCTTCTGGACGGATACTGACGCTCAGACACGAAAGCCAAGGTAGCGAACAGGATTAGATACCCCTGTAGTCC</w:t>
      </w:r>
    </w:p>
    <w:p w14:paraId="35C3FC8C">
      <w:pPr>
        <w:rPr>
          <w:rFonts w:hint="eastAsia"/>
        </w:rPr>
      </w:pPr>
      <w:r>
        <w:rPr>
          <w:rFonts w:hint="eastAsia"/>
        </w:rPr>
        <w:t>&gt;OTU002665</w:t>
      </w:r>
    </w:p>
    <w:p w14:paraId="1B183B4A">
      <w:pPr>
        <w:rPr>
          <w:rFonts w:hint="eastAsia"/>
        </w:rPr>
      </w:pPr>
      <w:r>
        <w:rPr>
          <w:rFonts w:hint="eastAsia"/>
        </w:rPr>
        <w:t>CCTACGGGCGGCAGCAGTAGGGAATCTTGCGCAATGGGCGAAAGCCTGACGCAGCGACGCCGCGTGAGGGATGAAGGCTTTCGGGTTGTAAACCTCTTTCAGCGGGGACGAAGCGAAAGTGACGGTACCCGCAGAAGAAGCCCCGGCTAACTACGTGCCAGCAGCCGCGGTAAGACGTAGGGGGCGAGCGTTATCCGGATTCACTGGGCGTAAAGGGCGCGCAGGCGGCTATGTAAGTCCGGCGTGAAATCCCACGGCTCAACTGTGGAACTGCGTCGGATACTGCATTGGCTTGAGGATGGTAGAGGCCATTAGAACTAGCGGTGTAGCGGTGAAATGCGCAGATATCGCTAGGAATGCCGGTGGCGAAGGCGGATGGCTGGGCCACTCCTGACGCTGAGGCGCGAAAGCTAGGGGAGCGAACCGGATTAGATACCCTAGTAGTCC</w:t>
      </w:r>
    </w:p>
    <w:p w14:paraId="30C57EBE">
      <w:pPr>
        <w:rPr>
          <w:rFonts w:hint="eastAsia"/>
        </w:rPr>
      </w:pPr>
      <w:r>
        <w:rPr>
          <w:rFonts w:hint="eastAsia"/>
        </w:rPr>
        <w:t>&gt;OTU002666</w:t>
      </w:r>
    </w:p>
    <w:p w14:paraId="19F9CFE6">
      <w:pPr>
        <w:rPr>
          <w:rFonts w:hint="eastAsia"/>
        </w:rPr>
      </w:pPr>
      <w:r>
        <w:rPr>
          <w:rFonts w:hint="eastAsia"/>
        </w:rPr>
        <w:t>CCTACGGGAGGCTGCAGTGGGGAATTTTCCGCAATGGGCGAAAGCCTGACGGAGCAAGACCGCGTGAGGGAGGAAGGCTCTTGGGTTGTAAACCTCTTTTGTCAGGGAAGAACACAATGACGGTACCTGACGAATCAGCCTCGGCTAACTCCGTGCCAGCAGCCGCGGTAATACGGAGGAGGCAAGCGTTATCCGGAATTATTGGGCGTAAAGCGTCCGCAGGTGGCTATTCAAGTCTGCTGTCAAAGCACAGGGCTTAACCCTGTCAAGGCGGTGGAAACTGAATGGCTAGAGAGAGGTAGGGGTAGAGGGAATTCCCAGTGTAGCGGTGAAATGCGTAGAGATTGGGAAGAACATCGGTGGCGAAAGCGCTCTACTGGACCTCATCTGACACTCAGGGACGAAAGCTAGGGGAGCGAATGGGATTAGATACCCCAGTAGTCC</w:t>
      </w:r>
    </w:p>
    <w:p w14:paraId="497640C1">
      <w:pPr>
        <w:rPr>
          <w:rFonts w:hint="eastAsia"/>
        </w:rPr>
      </w:pPr>
      <w:r>
        <w:rPr>
          <w:rFonts w:hint="eastAsia"/>
        </w:rPr>
        <w:t>&gt;OTU002667</w:t>
      </w:r>
    </w:p>
    <w:p w14:paraId="74B461D9">
      <w:pPr>
        <w:rPr>
          <w:rFonts w:hint="eastAsia"/>
        </w:rPr>
      </w:pPr>
      <w:r>
        <w:rPr>
          <w:rFonts w:hint="eastAsia"/>
        </w:rPr>
        <w:t>CCTACGGGCGGCAGCAGTCGGGAATCTTGCGCAATGGGCGAAAGCCTGACGCAGCAACACCGTGTGAGCGACGAAGGCCTTCGGGTCGTAAAGCTCTGTTGTTGGGGACGAAGGGTTAGGGGTTAATAGCCCCGAGCCTGACGGTACCCTTCGAGGAAGCCCCGGCTAACTACGTGCCAGCAGCCGCGGTAATACGTAGGGTGCGAGCGTTGTTCGGATTTACTGGGCGTAAAGGGCGCGTAGGCGGCGCAACAAGTCACTTGTGAAATCTCCGGGCTTAACCCGGAGCGGCCAAGTGATACTGTCGTGCTAGAGTGCGGAAGGGGCTACTGGAATTCTCGGTGTAGCGGTGAAATGCGCAGATATCGGGAGGAACACCAGTAGCGAAGGCGGCTCGCTGGGCCACACCTGACGCTGAGACGCGAAAGCGTGGGGAGCAAACAGGATTAGATACCCTAGTAGTCC</w:t>
      </w:r>
    </w:p>
    <w:p w14:paraId="2BF596EF">
      <w:pPr>
        <w:rPr>
          <w:rFonts w:hint="eastAsia"/>
        </w:rPr>
      </w:pPr>
      <w:r>
        <w:rPr>
          <w:rFonts w:hint="eastAsia"/>
        </w:rPr>
        <w:t>&gt;OTU002668</w:t>
      </w:r>
    </w:p>
    <w:p w14:paraId="1EBE2582">
      <w:pPr>
        <w:rPr>
          <w:rFonts w:hint="eastAsia"/>
        </w:rPr>
      </w:pPr>
      <w:r>
        <w:rPr>
          <w:rFonts w:hint="eastAsia"/>
        </w:rPr>
        <w:t>CCTACGGGAGGCTGCAGTAACGAATCTTCCGCAATGCCCGAAAGGGTGACGGAGCGACGCCGCGTGTGGGTAGAAGTCCTTCGGGATGTAAACCACTGTCAGGGAGTACCAAGTTCTGAGGACTCCCAGAGGAAGGCACGGCTAACTCTGTGCCAGCAGCCGCGGTAAGACAGAGGTGCCGAGCGTTAGGCGGAATCACTGGGCTTAAAGCGCGTGTAGGCGGGCCGTTAAGTGCCTTGTGAAATCCCCCGGCTCAACCGGGGAACTGTGGGGCATACTGGCGGCCTTGAGAGACCTAGGGGCGAGCGGAACAGGCGGTGGAGCGGTGAAATGCGTAGATATCGCCTGGAACGCCGACGGTGAAAACAGCTCGCTGGGGGTCTTCTGACGCTGAGACGCGAAAGCCAGGGGAGCGAACGGGATTAGATACCCTTGTAGTCC</w:t>
      </w:r>
    </w:p>
    <w:p w14:paraId="2B2905AA">
      <w:pPr>
        <w:rPr>
          <w:rFonts w:hint="eastAsia"/>
        </w:rPr>
      </w:pPr>
      <w:r>
        <w:rPr>
          <w:rFonts w:hint="eastAsia"/>
        </w:rPr>
        <w:t>&gt;OTU002669</w:t>
      </w:r>
    </w:p>
    <w:p w14:paraId="72E34C95">
      <w:pPr>
        <w:rPr>
          <w:rFonts w:hint="eastAsia"/>
        </w:rPr>
      </w:pPr>
      <w:r>
        <w:rPr>
          <w:rFonts w:hint="eastAsia"/>
        </w:rPr>
        <w:t>CCTACGGGCGGCTGCAGTCGGGAATCTTCCGCAATGGGCGAAAGCCTGACGGAGCGACGCCGCGTGAGCGATGAAGGCCTTCGGGTTGTAAAGCTCTGTGGGGAGGGAAGAATAAGTTCAGGCCAACACCCTGAATGATGACGGTACCTCCTTAGCAAGCACCGGCTAACTCTGTGCCAGCAGCCGCGGTAAGACAGAGGGTGCAAACGTTGTTCGGATTTACTGGGCGTAAAGCGCGTGTAGGCGGCTTCGCAAGTTGGATGTGAAAGCCCACGGCTCAACCGTGGAAGCGCATCCAAAACTGCGTCGCTAGAGTCTCGGAGAGGAAGGTGGAATGCTTGGTGTAGAGGTGAAATTCGTAGATATCAAGCAGAACACCTGCGGCGAAAGCGGCTCTCTGGAACGGTACTGACGCTGAGACGCGAAAGCGTGGGGAGCGAACAGGATTAGATACCCCTGTAGTCC</w:t>
      </w:r>
    </w:p>
    <w:p w14:paraId="10C9F298">
      <w:pPr>
        <w:rPr>
          <w:rFonts w:hint="eastAsia"/>
        </w:rPr>
      </w:pPr>
      <w:r>
        <w:rPr>
          <w:rFonts w:hint="eastAsia"/>
        </w:rPr>
        <w:t>&gt;OTU002670</w:t>
      </w:r>
    </w:p>
    <w:p w14:paraId="0F57493C">
      <w:pPr>
        <w:rPr>
          <w:rFonts w:hint="eastAsia"/>
        </w:rPr>
      </w:pPr>
      <w:r>
        <w:rPr>
          <w:rFonts w:hint="eastAsia"/>
        </w:rPr>
        <w:t>CCTACGGGTGGCTGCAGTAGGGAATCTTGCTCAATGGGCGCAAGCCTGAAGCAGCGACGCCGCGTGAGGGATGAAGGCTTTCGGGTTGTAAACCTCTTTCAGCAGGGATGAAGCCTCACGGTGACGGTACCTGCAGAAGAAGCCCCGGCCAACTACGTGCCAGCAGCCGCGGTAATACGTAGGGGGCGAGCGTTGTCCGGAATCATTGGGCGTAAAGAGCGCGTAGGCGGCTATCCACGTCGGGTCTGAAAGCTCAAGGCTCAACCTTGAGAGGCGACTCGATACGGGGTAGCTAGAGGCAGCTAGGGGAGATCGGAATTCCTGGTGTAGCGGTGAAATGCGCAGATATCAGGAGGAACACCGGTGGCGAAGGCGGATCTCTGGGCCTGTCCTGACGCTGAGGCGCGAAAGCTGGGGGAGCGAACAGGATTAGATACCCCGGTAGTCC</w:t>
      </w:r>
    </w:p>
    <w:p w14:paraId="6A55A574">
      <w:pPr>
        <w:rPr>
          <w:rFonts w:hint="eastAsia"/>
        </w:rPr>
      </w:pPr>
      <w:r>
        <w:rPr>
          <w:rFonts w:hint="eastAsia"/>
        </w:rPr>
        <w:t>&gt;OTU002671</w:t>
      </w:r>
    </w:p>
    <w:p w14:paraId="16D8099E">
      <w:pPr>
        <w:rPr>
          <w:rFonts w:hint="eastAsia"/>
        </w:rPr>
      </w:pPr>
      <w:r>
        <w:rPr>
          <w:rFonts w:hint="eastAsia"/>
        </w:rPr>
        <w:t>CCTACGGGCGGCAGCAGTCGAGGATCTTTGGCAATGAGCGCAAGCTTGACCAAGCGACGCCGCGTGTGCGATGAAGGCCTTCGGGTTGTAAAGCACTGTCGAGGGGGACGAAAGCCCGCAAGGGCTTGACCGATCCCTGGAGGAAGCACGGGCTAAGTTCGTGCCAGCAGCCGCGGTAAGACGAACCGTGCGAACGTTGTTCGGAATCACTGGGCTTAAAGGGCGCGTAGGCGGCTTGCCAAGTCAGGGGTGAAATCCAGCAGCTTAACTGTTGAAGTGCCTTTGATACTGGCGAGCTCGAGGGAGGTAGGGGTATGTGGAACTTCTGGTGGAGCGGTGAAATGCGTTGATATCAGAAGGAACACCGATAGCGAAGGCAGCTCGCTGGGACGGTACTGACGCTAAGGCGCGAAAGCGTGGGGAGCGAACAGGATTAGATACCCGTGTAGTCC</w:t>
      </w:r>
    </w:p>
    <w:p w14:paraId="26A5DD44">
      <w:pPr>
        <w:rPr>
          <w:rFonts w:hint="eastAsia"/>
        </w:rPr>
      </w:pPr>
      <w:r>
        <w:rPr>
          <w:rFonts w:hint="eastAsia"/>
        </w:rPr>
        <w:t>&gt;OTU002672</w:t>
      </w:r>
    </w:p>
    <w:p w14:paraId="59AE481A">
      <w:pPr>
        <w:rPr>
          <w:rFonts w:hint="eastAsia"/>
        </w:rPr>
      </w:pPr>
      <w:r>
        <w:rPr>
          <w:rFonts w:hint="eastAsia"/>
        </w:rPr>
        <w:t>CCTACGGGTGGCTGCAGTCGAGAATCTTCGGCAATGGGCGCAAGCCTGACCGAGCGACGCCGCGTGTGGGATGAAGGCCCTTGGGTTGTAAACCACTGTCAGAGGGGATGAAATGCCAGAGAGCTATCTCTCTGGTTTGACATAGCCTCAGAGGAAGCACGGGCTAAGTTCGTGCCAGCAGCCGCGGTAATACGAACTGTGCAAACGTTATTCGGAATCACTGGGCTTAAAGGGTGCGTAGGCGGCTTGTTAAGTAGGGTGTGAAATCCCAAGGCTCAACCTTGGAATTGCGCCCTAAACTGGCGAGCTGGAGTGAGATAGGGGTGTGTGGAACTTCCAGTGGAGCGGTGAAATGTGTTGATATTGGAAGGAACGCCAGTGGCGAAAGCGACACACTGGGTCTCAACTGACGCTGAGGCACGAAAGCCAGGGGAGCAAACGGGATTAGATACCCCGGTAGTCC</w:t>
      </w:r>
    </w:p>
    <w:p w14:paraId="091E533B">
      <w:pPr>
        <w:rPr>
          <w:rFonts w:hint="eastAsia"/>
        </w:rPr>
      </w:pPr>
      <w:r>
        <w:rPr>
          <w:rFonts w:hint="eastAsia"/>
        </w:rPr>
        <w:t>&gt;OTU002673</w:t>
      </w:r>
    </w:p>
    <w:p w14:paraId="62B4E71D">
      <w:pPr>
        <w:rPr>
          <w:rFonts w:hint="eastAsia"/>
        </w:rPr>
      </w:pPr>
      <w:r>
        <w:rPr>
          <w:rFonts w:hint="eastAsia"/>
        </w:rPr>
        <w:t>CCTACGGGGGGCTGCAGTCGGGAATTTTGGGCAATGGGCGAAAGCCTGACCCAGCAACGCCGCGTGAGGGATGAAGTATTTCGGTATGTAAACCTCGAAAGAATAGGAAGAATAAATGACGGTACTATTTATAAGCTCCGGCTAACTACGTGCCAGCAGCCGCGGTAATACGTAGGGTGCAAGCGTTAATCGGAATTACTGGGCGTAAAGCGTGCGCAGGCGGTTTTGTAAGTCTGACGTGAAATCCCCGGGCTTAACCTGGGAATTGCGTTGGAGACTGCAAGGCTAGAATCTGGCAGAGGGGGGTAGAATTCCACGTGTAGCAGTGAAATGCGTAGAGATGCGGAGGAACACCGATGGCGAAGGCAATCCCCTGGGCCTGTACTGACGCTCATGCACGAAAGCGTGGGGAGCAAACAGGATTAGATACCCCGGTAGTCC</w:t>
      </w:r>
    </w:p>
    <w:p w14:paraId="1C06E752">
      <w:pPr>
        <w:rPr>
          <w:rFonts w:hint="eastAsia"/>
        </w:rPr>
      </w:pPr>
      <w:r>
        <w:rPr>
          <w:rFonts w:hint="eastAsia"/>
        </w:rPr>
        <w:t>&gt;OTU002674</w:t>
      </w:r>
    </w:p>
    <w:p w14:paraId="5A89B4C6">
      <w:pPr>
        <w:rPr>
          <w:rFonts w:hint="eastAsia"/>
        </w:rPr>
      </w:pPr>
      <w:r>
        <w:rPr>
          <w:rFonts w:hint="eastAsia"/>
        </w:rPr>
        <w:t>CCTACGGGTGGCTGCAGTCGAGAATTTTTCTCAATGGGCGCAAGCCTGAAGGAGCGACGCCGCGTGGGGGATGAAGGGCTTCGGTCCGTAAACCCCTGTCATTTGTGAACAAAGCTTTAGAGTGAACAGCTTTAGAGATTGATAGTAGCAAAAGAGGAAGGGACGGCTAACTCTGTGCCAGCAGCCGCGGTAATACAGAGGTCCCAAGCGTTGTTCGGATTCACTGGGCGTAAAGGGTGCGTAGGTGGCTTGGAAAGTTTGATGTGAAAGCTCGGAGCTCAACTCCGAAAAGGCATTGAATACTCTCAAGCTTGAGGGTCGGAGGGGAGACTGGAATTCTCGGTGTAGCAGTGAAATGCGTAGATATCGAGAGGAACACCAGTGGCGAAGGCGAGTCTCTGGACGGTCCCTGACACTGAGGCACGAAAGCTAGGGGAGCAAACAGGATTAGATACCCCGGTAGTCC</w:t>
      </w:r>
    </w:p>
    <w:p w14:paraId="11C7EE41">
      <w:pPr>
        <w:rPr>
          <w:rFonts w:hint="eastAsia"/>
        </w:rPr>
      </w:pPr>
      <w:r>
        <w:rPr>
          <w:rFonts w:hint="eastAsia"/>
        </w:rPr>
        <w:t>&gt;OTU002675</w:t>
      </w:r>
    </w:p>
    <w:p w14:paraId="266F5582">
      <w:pPr>
        <w:rPr>
          <w:rFonts w:hint="eastAsia"/>
        </w:rPr>
      </w:pPr>
      <w:r>
        <w:rPr>
          <w:rFonts w:hint="eastAsia"/>
        </w:rPr>
        <w:t>CCTACGGGAGGCTGCAGCGGGGAATATTGCACAATGGGCGCAAGCCTGATGCAGCAACGCCGCGTGGGGGACGAAGGCTCTCGGGTCGTAAACCCCTTTCAGCAGGGACGATAGTGACGGTACCTGCAGAAGAAGCCCCGGCCAACTACGTGCCAGCAGCCGCGGTAACACGTAGGGGGCAAGCGTTGTCCGGATTTATTGGGCGTAAAGAGCTCGTAGGCGGCTTGGTAAGTCGGGTGTGAAATCCCCGGGCTCAACCCGGGGCGGCCATCCGATACTGCTATGGCTAGAGTCCGGTAGGGGAGCGTGGAATTCCTGGTGTAGCGGTGAAATGCGCAGATATCGGGAGGAACACCAGCGGCGAAGGCGGCACTCTGGGCTGGAACTGACGCTCAGGAGCGAAAGCGTGGGTAGCGAACAGGATTAGATACCCTTGTAGTCC</w:t>
      </w:r>
    </w:p>
    <w:p w14:paraId="74EFBEF0">
      <w:pPr>
        <w:rPr>
          <w:rFonts w:hint="eastAsia"/>
        </w:rPr>
      </w:pPr>
      <w:r>
        <w:rPr>
          <w:rFonts w:hint="eastAsia"/>
        </w:rPr>
        <w:t>&gt;OTU002676</w:t>
      </w:r>
    </w:p>
    <w:p w14:paraId="5F081E8F">
      <w:pPr>
        <w:rPr>
          <w:rFonts w:hint="eastAsia"/>
        </w:rPr>
      </w:pPr>
      <w:r>
        <w:rPr>
          <w:rFonts w:hint="eastAsia"/>
        </w:rPr>
        <w:t>CCTACGGGGGGCTGCAGTGGGGAATCTTGCGCAATGGGCGAAAGCCTGACGCAGCGACGCCGCGTGGGGGATGACGGGTTTCGGCTTGTAAACCCCTGTTGCCCGGGACGAACTTCTCCTTTCGAGGAGATTGACGGTACCGGGTGAGGAAGCACCGGCTAACTCTGTGCCAGCAGCCGCGGTAATACAGAGGGTGCGAGCGTTGTCCGGAATCACTGGGCGTAAAGGGCGCGTAGGTGGCCCTGCAAGTCAGTGGTGAAAGCTCGATGCTTAACATCGAGTCGGCCACTGATACTGTGGGGCTGGAGCACTGTAGAGGCTCATGGAATTCCGGGTGTAGCGGTGGAATGCGTAGATATGCGGAGGAACACCGATGGCGAAGGCAATCCCCTGGGCCTGTACTGACGCTCATGCACGAAAGCGTGGGGAGCAAACAGGATTAGATACCCCTGTAGTCC</w:t>
      </w:r>
    </w:p>
    <w:p w14:paraId="2C6A2679">
      <w:pPr>
        <w:rPr>
          <w:rFonts w:hint="eastAsia"/>
        </w:rPr>
      </w:pPr>
      <w:r>
        <w:rPr>
          <w:rFonts w:hint="eastAsia"/>
        </w:rPr>
        <w:t>&gt;OTU002677</w:t>
      </w:r>
    </w:p>
    <w:p w14:paraId="6C9A81AC">
      <w:pPr>
        <w:rPr>
          <w:rFonts w:hint="eastAsia"/>
        </w:rPr>
      </w:pPr>
      <w:r>
        <w:rPr>
          <w:rFonts w:hint="eastAsia"/>
        </w:rPr>
        <w:t>CCTACGGGTGGCTGCAGTAGGGAATCTTCCGCAATGGACGAAAGTCTGACGCAGCGACTCCGCGTGAAGGATGAAGGCCCTTGGGTCGTAAACTTCTTTTGACAGTTCACATGAACTGTAGAATAAGCACCTGCTAACCACGTGCCAGCAGCCGCGGTAATACGTGGGGTGCAAGCGTTATCCGGATTTATTGGGCGTAAAGAGTTCGTAGGCGTCTGGTTAAGTTCCGTTTGAAATCCCGAGGCTCAACCTCGGACCCGGATGGAATACTAATCAGATCGAGTCTGTTAGGGGGTACTGGAACTCATAGTGTAGCAGTGAAATGCGTTGATATTATGAGGAACACCAAGGGCGAAGGCAGGTACCTGGGACATGACTGACGCTGAGGAACGAAAGCTAGGGGAGCGAAAGGGATTAGATACCCCGGTAGTCC</w:t>
      </w:r>
    </w:p>
    <w:p w14:paraId="6D9D4A02">
      <w:pPr>
        <w:rPr>
          <w:rFonts w:hint="eastAsia"/>
        </w:rPr>
      </w:pPr>
      <w:r>
        <w:rPr>
          <w:rFonts w:hint="eastAsia"/>
        </w:rPr>
        <w:t>&gt;OTU002678</w:t>
      </w:r>
    </w:p>
    <w:p w14:paraId="6ACFBC2B">
      <w:pPr>
        <w:rPr>
          <w:rFonts w:hint="eastAsia"/>
        </w:rPr>
      </w:pPr>
      <w:r>
        <w:rPr>
          <w:rFonts w:hint="eastAsia"/>
        </w:rPr>
        <w:t>CCTACGGGGGGCTGCAATGAGGAATATTGCGCAATGGGCGAAAGCCTGACGCAGCGACGCCGCGTGGGTGAGGAAGTCCTTCGGGATGTAAAGCCCTTTTCTTCGGGACGATCCCAGACGGTACCGGAGGAAGAAGCCCCGGCTAACTACGTGCCAGCAGCCGCGGTAATACGTAGGGGGCAAGCGTTGTCCGGATTTACTGGGCGTAAAGCGCGCGTAGGCGGCTCGTCAAGTCCGGCCTGAAAGCCCCCGGCTCAACCGGGGAGGGTGGCTGGAAACTGGCGGGCTTGAGGGCGAGAGAGGAGGGTGGAATTCCTGGTGTAGCGGTGAAATGCGTAGAGATCAGGAGGAACACCCGTGGCGAAGGCGGCCCTCTGGCTCGACCCTGACGCTGAGGGGCGAAAGCGTGGGGAGCGAACGGGATTAGATACCCCAGTAGTCC</w:t>
      </w:r>
    </w:p>
    <w:p w14:paraId="70C15636">
      <w:pPr>
        <w:rPr>
          <w:rFonts w:hint="eastAsia"/>
        </w:rPr>
      </w:pPr>
      <w:r>
        <w:rPr>
          <w:rFonts w:hint="eastAsia"/>
        </w:rPr>
        <w:t>&gt;OTU002679</w:t>
      </w:r>
    </w:p>
    <w:p w14:paraId="7E25CBF8">
      <w:pPr>
        <w:rPr>
          <w:rFonts w:hint="eastAsia"/>
        </w:rPr>
      </w:pPr>
      <w:r>
        <w:rPr>
          <w:rFonts w:hint="eastAsia"/>
        </w:rPr>
        <w:t>CCTACGGGGGGCAGCAATTAGGAATCGTGCGCAATGGACGCAAGTCTGACGCCGCGACGCCGCGTGGAGGATGAAGGCCTTCGGGTTGTAAACTCCTTTTATAGTTGAATAAGTTCTGAATGTAAACTATGAATAAGCACCTTCCAACTACGTGCCAGAAGAATCGGTGATACGTAGGGTGCAAGCGTTATCCGGAATCACTGGGCGTAAAGAGATGCGTAGGCGTTTTGGTAAGTTAAATGTTAAAGCCCAAGGCTCAACCTTGGAATCGCATTTGATACTGCCAGAATTGAGAATGTCAGGGGAAAAGGGAACACCTGGTGGAGTGGTGAAATACGTTGATATCAGGTGGAACACCAAAGGCGAAGGCACTTTTCTGGGGCATTTCTGACGCTAAGGCTCGAAAGCTAGGGGCGCAAAACGGATTAGATACCCTTGTAGTCC</w:t>
      </w:r>
    </w:p>
    <w:p w14:paraId="14E69753">
      <w:pPr>
        <w:rPr>
          <w:rFonts w:hint="eastAsia"/>
        </w:rPr>
      </w:pPr>
      <w:r>
        <w:rPr>
          <w:rFonts w:hint="eastAsia"/>
        </w:rPr>
        <w:t>&gt;OTU002680</w:t>
      </w:r>
    </w:p>
    <w:p w14:paraId="5D296DB4">
      <w:pPr>
        <w:rPr>
          <w:rFonts w:hint="eastAsia"/>
        </w:rPr>
      </w:pPr>
      <w:r>
        <w:rPr>
          <w:rFonts w:hint="eastAsia"/>
        </w:rPr>
        <w:t>CCTACGGGCGGCTGCAGTCGGGAATTTTGGGCAATGGGCTCACGCCTGAGGGAGCAACGCCGCGTGGAGGATGACGGCTTTCGGGTTGTAAACTCCTTTTCGGGGGGATGACATCGACAGTACCCCCACAATAAGCCCCGGCTAACTCTGTGCCAGCAGCCGCGGTAAGACAGAGGGGGCAAGCGTTGTCCGGATTGACTGGGCGTACAGCGCGCGCAGGCGGCAGGGTATGTGCTTGGTGACATCCCACGGCTCAACCGTGGGCGGACTTGGTACACAGCCGTGCTGGAGACCGAGAGAGGGTCGTGGAATGCCCGGTGGAGCGGTGAAATGCGTAGAGATCGGGCGGAACACCAGCGGCGAAGGCGGCGACCTGGCTCGGATCTGACGCTGAGGCGCGAGAGCGTGGGGAGCGAACGGGATTAGATACCCCAGTAGTCC</w:t>
      </w:r>
    </w:p>
    <w:p w14:paraId="6B5B7AC3">
      <w:pPr>
        <w:rPr>
          <w:rFonts w:hint="eastAsia"/>
        </w:rPr>
      </w:pPr>
      <w:r>
        <w:rPr>
          <w:rFonts w:hint="eastAsia"/>
        </w:rPr>
        <w:t>&gt;OTU002681</w:t>
      </w:r>
    </w:p>
    <w:p w14:paraId="0EB92D67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CCAGAGTAACTGCTGGTACCTTGACGGTACCTAACCAGAAAGCCACGGCTAACTACGTGCCAGCAGCCGCGGTAATACGTAGGTGGCAAGCGTTGTCCGGAATTATTGGGCGTAAAGCGCGCGCAGGCGGTTCATTAAGTTTGGTGTTTAAGACCAGGGCTCAACCCTGGTTCGCACTGAAAACTGGTGGACTTGAGTGCAGAAGAGGAAAGTGGAATTCCAAGTGTAGCGGTGAAATGCGTAGAGATTTGGAGGAACACCAGTGGCGAAGGCGACTGTCTGGTCTGTAACTGACGCTGAGGCGCGAAAGCGTGGGGAGCAAACAGGATTAGATACCCGTGTAGTCC</w:t>
      </w:r>
    </w:p>
    <w:p w14:paraId="60648249">
      <w:pPr>
        <w:rPr>
          <w:rFonts w:hint="eastAsia"/>
        </w:rPr>
      </w:pPr>
      <w:r>
        <w:rPr>
          <w:rFonts w:hint="eastAsia"/>
        </w:rPr>
        <w:t>&gt;OTU002682</w:t>
      </w:r>
    </w:p>
    <w:p w14:paraId="064E686F">
      <w:pPr>
        <w:rPr>
          <w:rFonts w:hint="eastAsia"/>
        </w:rPr>
      </w:pPr>
      <w:r>
        <w:rPr>
          <w:rFonts w:hint="eastAsia"/>
        </w:rPr>
        <w:t>CCTACGGGCGGCTGCAGTCGAGAATCTTCGGCAATGAGCGCAAGCTTGACCGAGCGACGCCGCGTGCGGGATGAAGGCCTTCGGGTTGTAAACCGCTGTCGTAGGGGAGGAAGTCTATTGGGGTTCTCCCCAGTAGTTGACCTATCCTAGGAGGAAGGACGGGCTAAGTTCGTGCCAGCAGCCGCGGTAATACGAACCGTCCAAACGTTATTCGGATTTACTGGGCTTAAAGGGTATGTAGGCGGCGCCGCAAGTCGGGTGTGAAAGCCCTCGGCTCAACCGAGGAATTGCGCCCGAAACTGCGGTGCTTGAGGGAGACAGGGGTAAGCGGAACTGATGGTGGAGCGGTGAAATGCGTTGATATCATCAGGAACACCAGTGGCGAAAGCGGCTTACTGGGTCTCTTCTGACGCTGAGATACGAAAGCTAGGGGAGCGAAGGGGATTAGATACCCGAGTAGTCC</w:t>
      </w:r>
    </w:p>
    <w:p w14:paraId="745ADA0A">
      <w:pPr>
        <w:rPr>
          <w:rFonts w:hint="eastAsia"/>
        </w:rPr>
      </w:pPr>
      <w:r>
        <w:rPr>
          <w:rFonts w:hint="eastAsia"/>
        </w:rPr>
        <w:t>&gt;OTU002683</w:t>
      </w:r>
    </w:p>
    <w:p w14:paraId="4139FA81">
      <w:pPr>
        <w:rPr>
          <w:rFonts w:hint="eastAsia"/>
        </w:rPr>
      </w:pPr>
      <w:r>
        <w:rPr>
          <w:rFonts w:hint="eastAsia"/>
        </w:rPr>
        <w:t>CCTACGGGAGGCTGCAGTCGAGAATCTTCGGCAATGGGCGCAAGCCTGACCGAGCGACGCCGCGTGGAGGACGAAGGCCTTCGGGTTGTAAACTCCTGTCGAGGGGAATCAAGGGGGCGTGAAGGACGCCCCTCGAGAGATCCCTGGAGGAAGCACGGGCTAAGTTCGTGCCAGCAGCCGCGGTAAGACGAACCGTGCGAACGTTATTCGGAATCATTGGGCTTAAAGGGCGCGTAGGCGGGCCAGCACGTCGGAACTGAAATCCCCCGGCTCAACCGGGGAACGGGCTCCGATACGGTTGGCCTCGAGGTGAGAAGGGGGACCCGGAACGTCCGGTGGAGCGGTGAAATGCGTTGAGATCGGACGGAACGCCGACGGCGAAAGCAAGGTCCTGGACTCATACTGACGCTGAGGCGCGAAAGCCAGGGGAGCGAACGGGATTAGATACCCCAGTAGTCC</w:t>
      </w:r>
    </w:p>
    <w:p w14:paraId="7EE5ADCD">
      <w:pPr>
        <w:rPr>
          <w:rFonts w:hint="eastAsia"/>
        </w:rPr>
      </w:pPr>
      <w:r>
        <w:rPr>
          <w:rFonts w:hint="eastAsia"/>
        </w:rPr>
        <w:t>&gt;OTU002684</w:t>
      </w:r>
    </w:p>
    <w:p w14:paraId="5111226B">
      <w:pPr>
        <w:rPr>
          <w:rFonts w:hint="eastAsia"/>
        </w:rPr>
      </w:pPr>
      <w:r>
        <w:rPr>
          <w:rFonts w:hint="eastAsia"/>
        </w:rPr>
        <w:t>CCTACGGGGGGCTGCAGTCGAGAATCTTCGGCAATGCGCGCAAGCGTGACCGAGCGACGCCGCGTGCGGGATGAAGGCCTTCGGGTTGTAAACCGCGGTCGGAGGGGAGGAAGTCCGGGGGAGTAATCTCCTTCGGTTGACCTATCCTCGACGAAGGACGGGCTAAGTTCGTGCCAGCAGCCGCGGTAATACGAACCGTCCAAACGTTATTCGGAATCATTGGGCTTAAAGGGTACGTAGGCGGTGCCGTAAGTCGGGTGTGAAATCCCTCGGCTCAACCGAGGAACTGCGCCCGATACTGCGGTGCTTGAGGGAGACAGGGGTGAGCGGAACTGATGGTGGAGCGGTGAAATGCGTTGATATCATCAGGAACACCAGTGGCGAAAGCGGCTCGCTGGGTCTCTTCTGACGCTGAGGTACGAAAGCTAGGGTAGCGAACGGGATTAGATACCCCTGTAGTCC</w:t>
      </w:r>
    </w:p>
    <w:p w14:paraId="7937A2EB">
      <w:pPr>
        <w:rPr>
          <w:rFonts w:hint="eastAsia"/>
        </w:rPr>
      </w:pPr>
      <w:r>
        <w:rPr>
          <w:rFonts w:hint="eastAsia"/>
        </w:rPr>
        <w:t>&gt;OTU002685</w:t>
      </w:r>
    </w:p>
    <w:p w14:paraId="1FCD4A9B">
      <w:pPr>
        <w:rPr>
          <w:rFonts w:hint="eastAsia"/>
        </w:rPr>
      </w:pPr>
      <w:r>
        <w:rPr>
          <w:rFonts w:hint="eastAsia"/>
        </w:rPr>
        <w:t>CCTACGGGGGGCTGCAGTGGGGAATATTGGACAATGGGGGCAACCCTGATCCAGCCATGCCGCGTGAGTGATGAAGGCCTTAGGGTTGTAAAGCTCTTTTATCCGGGAAGATAATGACTGTACCGGAAGAATAAGCCCCGGCTAACTTCGTGCCAGCAGCCGCGGTAATACGAAGGGGGCTAGCGTTGTTCGGAATTACTGGGCGTAAAGCGCATGTAGGCGGCCATTCAAGTCGGGGGTGAAATCCCAGGGCTCAACCCTGGAACTGCCTTCGATACTGTCTGGCTCGAGTGTGGAAGAGGTTGGTGGAACTGCAAGTGTAGAGGTGAAATTCGTAGATATTTGCAAGAACACCGGTGGCGAAGGCGGCCAACTGGTCCATTACTGACGCTGAGATGCGAAAGCGTGGGGAGCAAACAGGATTAGATACCCCAGTAGTCC</w:t>
      </w:r>
    </w:p>
    <w:p w14:paraId="3A3E7816">
      <w:pPr>
        <w:rPr>
          <w:rFonts w:hint="eastAsia"/>
        </w:rPr>
      </w:pPr>
      <w:r>
        <w:rPr>
          <w:rFonts w:hint="eastAsia"/>
        </w:rPr>
        <w:t>&gt;OTU002686</w:t>
      </w:r>
    </w:p>
    <w:p w14:paraId="134D1034">
      <w:pPr>
        <w:rPr>
          <w:rFonts w:hint="eastAsia"/>
        </w:rPr>
      </w:pPr>
      <w:r>
        <w:rPr>
          <w:rFonts w:hint="eastAsia"/>
        </w:rPr>
        <w:t>CCTACGGGTGGCTGCAGTGGGGAATCTTGCACAATGGGGGAAACCCTGATGCAGCGACGCCGCGTGAGTGATGAAGCCCTTCGGGGTGTAAAGCTCTTTCGGCAGGGACGATAATGACGGTACCTGAAGAAGAAGCTGCGGCTAACTACGTGCCAGCAGCCGCGGTAATACGTAGGCAGCGAGCGTTGTTCGGAGTTACTGGGCGTAAAGGGCGCGTAGGCGGCCAGCGCAAGTCAGTTGTGAAATCTCCGGGCTTAACTCGGAAAGGTCAACTGATACTGCGCGGCTAGAGTGCAGAAGGGGCAACTGGAATTCTCGGTGTAGCGGTGAAATGCGCAGATATCAGGAGGAACACCGGTGGCGAAGGCGGGTCTCTGGGCCGATACTGACGCTGAGGAGCGAAAGCGTGGGGAGCGAACAGGATTAGATACCCGTGTAGTCC</w:t>
      </w:r>
    </w:p>
    <w:p w14:paraId="0D3EED32">
      <w:pPr>
        <w:rPr>
          <w:rFonts w:hint="eastAsia"/>
        </w:rPr>
      </w:pPr>
      <w:r>
        <w:rPr>
          <w:rFonts w:hint="eastAsia"/>
        </w:rPr>
        <w:t>&gt;OTU002687</w:t>
      </w:r>
    </w:p>
    <w:p w14:paraId="468DEEE1">
      <w:pPr>
        <w:rPr>
          <w:rFonts w:hint="eastAsia"/>
        </w:rPr>
      </w:pPr>
      <w:r>
        <w:rPr>
          <w:rFonts w:hint="eastAsia"/>
        </w:rPr>
        <w:t>CCTACGGGCGGCTGCAGTCGAGAATCTTCGGCAATGAGCGCAAGCTTGACCGAGCGATGCCGCGTGCGGGATGAAGGCCCTCGGGTTGTAAACCGCTGTCGTAGGGGAGGAAGGCTCCGTGAAGAGCGGGGTTTGACCTATCCTAGGAGGAAGTACGGGCTAAGTACGTGCCAGCAGCCGCGGTAATACGTACCGTACGAACGTTATTCGGAATTACTGGGCTTAAAGGGTTTGTAGGCGGCTTTGTAAGTGGGGTGTGAAATCCCTCGGCTCAACCGAGGAACGGCGCTCCAAACTGCAAGGCTTGAGGGAGACAGGGGTAAGCGGAACTGATGGTGGAGCGGTGAAATGCGTTGATATCATCAGGAACACCGGTGGCGAAAGCGGCTTACTGGCCTGTAACTGACGCTGAGGCACGAAAGCGTGGGGAGCAAACAGGATTAGATACCCTGGTAGTCC</w:t>
      </w:r>
    </w:p>
    <w:p w14:paraId="23869810">
      <w:pPr>
        <w:rPr>
          <w:rFonts w:hint="eastAsia"/>
        </w:rPr>
      </w:pPr>
      <w:r>
        <w:rPr>
          <w:rFonts w:hint="eastAsia"/>
        </w:rPr>
        <w:t>&gt;OTU002688</w:t>
      </w:r>
    </w:p>
    <w:p w14:paraId="30822782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AGGGTTGTAAAGCTCTTTTACCCGGGATGATAATGACAGTACCGGGAGAATAAGCCCCGGCTAACTCCGTGCCAGCAGCCGCGGTAATACGGAGGGTGCAAGCGTTATCCGGATTCACTGGGTTTAAAGGGTGCGTAGGAGGGCAGGTAAGTCCGTGGTGAAATCCTAGAGCTTAACTCTAGAACTGCCGTGGATACTCTCTGTCTTGAATCCCGTGGAGATGAGCGGAATATGTCATGTAGCGGTGAAATGCTTAGATATGACATAGAACACCAATTGCGAAGGCAGCTCACTAAAGTGTAACTGACGCTGAGGCACGAAAGCGTGGGGATCAAACAGGATTAGATACCCCGGTAGTCC</w:t>
      </w:r>
    </w:p>
    <w:p w14:paraId="073800F7">
      <w:pPr>
        <w:rPr>
          <w:rFonts w:hint="eastAsia"/>
        </w:rPr>
      </w:pPr>
      <w:r>
        <w:rPr>
          <w:rFonts w:hint="eastAsia"/>
        </w:rPr>
        <w:t>&gt;OTU002689</w:t>
      </w:r>
    </w:p>
    <w:p w14:paraId="7D0B5A8C">
      <w:pPr>
        <w:rPr>
          <w:rFonts w:hint="eastAsia"/>
        </w:rPr>
      </w:pPr>
      <w:r>
        <w:rPr>
          <w:rFonts w:hint="eastAsia"/>
        </w:rPr>
        <w:t>CCTACGGGGGGCTGCAGTGGGGAATTTTCCGCAATGGACGAAAGTCTGACCGAGCAACGCCGCGTGAGTGAGGAAGGTTTTCGGATCGTAAAGCTCTGTTGTCAGGGAAGAACAAGTACCGTTCGAATAGGGCGGTACCATGACGGTACCTGACCAGAAAGCCACGGCTAACTACGTGCCAGCAGCCGCGGTAATACGTAGGTGGCAAGCGTTGTCCGGAATTATTGGGCGTAAAGCGCGCGCAGGCGGTCTCTTAAGTCTGATGTGAAAGCCCACGGCTCAACCGTGGAGGGTCATTGGAAACTGGGGGACTTGAGTACTGGAGAGGAGAGTGGAATTCCATGTGTAGCGGTGAAATGCGTAGATATATGGAGGAACACCAGTGGCGAAGGCGGCTCTCTGGCCAGTAACTGACGCTGAGGCGCGAAAGCGTGGGGAGCAAACAGGATTAGATACCCTGGTAGTCC</w:t>
      </w:r>
    </w:p>
    <w:p w14:paraId="4AFA23C5">
      <w:pPr>
        <w:rPr>
          <w:rFonts w:hint="eastAsia"/>
        </w:rPr>
      </w:pPr>
      <w:r>
        <w:rPr>
          <w:rFonts w:hint="eastAsia"/>
        </w:rPr>
        <w:t>&gt;OTU002690</w:t>
      </w:r>
    </w:p>
    <w:p w14:paraId="3DDE5993">
      <w:pPr>
        <w:rPr>
          <w:rFonts w:hint="eastAsia"/>
        </w:rPr>
      </w:pPr>
      <w:r>
        <w:rPr>
          <w:rFonts w:hint="eastAsia"/>
        </w:rPr>
        <w:t>CCTACGGGTGGCAGCAGCAAGGAATTTTCGGCAATGGGCGCAAGCCTGACCGAGCAACGCCGCGTGCAGGATGACGGCCTTCGGGTTGTAAACTCCTTTTTCGGGGGATGAAATAGACAGTACCCCGGGAATAAGGCTCGGCTAACTCTGTGCCAGCAGCCGCGGTAAGACAGAGGTCTCAAGCGTTAATCGGAATTACTGGGCTTAAAGGGTGCGTAGGCGGACTCGCAAGTGCTTTGTGAAATCCCACGGCTCAACCTGGGAACTGCATTCGAAACTGGCAGGCTAGAGTCTTGTAGAGGGGGGTAGAATTCCAGGTGTAGCGGTGAAATGCGTAGATATCTGGAGGAACACCGGTGGCGAAAGCGACACCCTGGCTCGTTTCTGACGCTGAGGCGCGAAAGCGTGGGTAGCAAACAGGATTAGATACCCCTGTAGTCC</w:t>
      </w:r>
    </w:p>
    <w:p w14:paraId="6A27B072">
      <w:pPr>
        <w:rPr>
          <w:rFonts w:hint="eastAsia"/>
        </w:rPr>
      </w:pPr>
      <w:r>
        <w:rPr>
          <w:rFonts w:hint="eastAsia"/>
        </w:rPr>
        <w:t>&gt;OTU002691</w:t>
      </w:r>
    </w:p>
    <w:p w14:paraId="587A8A2C">
      <w:pPr>
        <w:rPr>
          <w:rFonts w:hint="eastAsia"/>
        </w:rPr>
      </w:pPr>
      <w:r>
        <w:rPr>
          <w:rFonts w:hint="eastAsia"/>
        </w:rPr>
        <w:t>CCTACGGGTGGCAGCAGTGGGGAATCTTGCGCAATGGCCGAAAGGCTGACGCAGCGACGCCGCGTGGGGGAGGAAGGCCTTCGGGTTGTAAACCCCTGTTGCCCGGGACGAACCCCTGGTTTCGACCAGGTTGACGGTACCGGGTGAGGAAGCACCGGCTAACTCCGTGCCAGCAGCCGCGGTAATACGGAGGGTGCGAGCGTTGTCCGGAATCACTGGGCGTAAAGGGCGCGTAGGCGGCCGCGTAAGCGTGTGGTGAAAGCTCGGGGCTCAACCCCGAGTCGGCCATGCGAACTGTGCGGCTCGAGCCCACTAGAGGCAGGCGGAATTCCGGGTGTAGCGGTGGAATGCGTAGATATGCGGAGGAACACCGATGGCGAAGGCAGCCCCCTGGGACGTGACTGACGCTCATGCACGAAAGCGTGGGGAGCAAACAGGATTAGATACCCGTGTAGTCC</w:t>
      </w:r>
    </w:p>
    <w:p w14:paraId="7EC86328">
      <w:pPr>
        <w:rPr>
          <w:rFonts w:hint="eastAsia"/>
        </w:rPr>
      </w:pPr>
      <w:r>
        <w:rPr>
          <w:rFonts w:hint="eastAsia"/>
        </w:rPr>
        <w:t>&gt;OTU002692</w:t>
      </w:r>
    </w:p>
    <w:p w14:paraId="1A5E7617">
      <w:pPr>
        <w:rPr>
          <w:rFonts w:hint="eastAsia"/>
        </w:rPr>
      </w:pPr>
      <w:r>
        <w:rPr>
          <w:rFonts w:hint="eastAsia"/>
        </w:rPr>
        <w:t>CCTACGGGGGGCTGCAGTCTAGAAGCTTCGGCAATGGGGGAAACCCTGACCGAGCGACGCCGCGTGCGGGACGAAGGTCTTCGGATTGTAAACCGCTTTCGACCGGGATGAACGGCAGTATGGCGAATACCTATGCTGTTTGACAGTACCGGGTGAAGAAGCCCCGGCTAACTCCGTGCCAGCAGCCGCGGTAATACGGAGGGGGCAAGCGTTGTTCGGATTTATTGGGCGTAAAGCGCATGTAGGCGGCGCAGTAAGTCGGATGTTAAAGACCCACGGCTCACCCGGGGGAGTGCGTCCGATACTGCTGTGCTAGAGTGTGGAAGAGGAGAGTGGAATTCCAGGTGTAGCGGTGAAATGCGTAGATATCTGGAGGAACACCGGTGGCGAAGGCGGCTCTCTGGTCCACAACTGACGCTGAGATGCGAAAGCGTGGGTAGCGAACGGGATTAGATACCCTTGTAGTCC</w:t>
      </w:r>
    </w:p>
    <w:p w14:paraId="0A12136B">
      <w:pPr>
        <w:rPr>
          <w:rFonts w:hint="eastAsia"/>
        </w:rPr>
      </w:pPr>
      <w:r>
        <w:rPr>
          <w:rFonts w:hint="eastAsia"/>
        </w:rPr>
        <w:t>&gt;OTU002693</w:t>
      </w:r>
    </w:p>
    <w:p w14:paraId="3F52FA78">
      <w:pPr>
        <w:rPr>
          <w:rFonts w:hint="eastAsia"/>
        </w:rPr>
      </w:pPr>
      <w:r>
        <w:rPr>
          <w:rFonts w:hint="eastAsia"/>
        </w:rPr>
        <w:t>CCTACGGGAGGCTGCAGTAGGGAATTTTCCACAATGGGCGAAAGCCTGATGGAGCAACGCCGCGTGCAGGATGAAGGCCTTCGGGTTGTAAACTGCTTTTCTCTGTGACGATAATGACGGTAGCAGAGGAATAAGGATCGGCTAACTCCGTGCCAGCAGCCGCGGTCATACGGAGGATCCAAGCGTTATCCGGAATTACTGGGCGTAAAGAGTTGCGTAGGTGGCAAAGTAAGTTGGTAGTGAAAGCGTGCGGCTCAACCGCATATACATTACCAAAACTGCTTAGCTAGAAGGCGAGAGAGGTAGTTGGAATTCCTGATGTAGGGGTAAAATCCGTTGATATTAGGAGGAACACCGATGGCGTAGGCAGACTACTGGCTCGTTCTTGACACTAAGGCACGAAAGCGTGGGGAGCAAACAGGATTAGATACCCCTGTAGTCC</w:t>
      </w:r>
    </w:p>
    <w:p w14:paraId="62D5AEB2">
      <w:pPr>
        <w:rPr>
          <w:rFonts w:hint="eastAsia"/>
        </w:rPr>
      </w:pPr>
      <w:r>
        <w:rPr>
          <w:rFonts w:hint="eastAsia"/>
        </w:rPr>
        <w:t>&gt;OTU002694</w:t>
      </w:r>
    </w:p>
    <w:p w14:paraId="3EA9FE96">
      <w:pPr>
        <w:rPr>
          <w:rFonts w:hint="eastAsia"/>
        </w:rPr>
      </w:pPr>
      <w:r>
        <w:rPr>
          <w:rFonts w:hint="eastAsia"/>
        </w:rPr>
        <w:t>CCTACGGGGGGCTGCAGTGAGGAATATTGGACAATGGGTTAACGCCTGATCCAGCCATCCCGCGTGAAGGACGACGGTTCTATGGATTGTAAACTTCTTTTATATAGGGATAAACCTACTCTCGTGAGAGTAGCTGAAGGTACTATATGAATAAGCACCGGCTAACTCCGTGCCAGCAGCCGCGGTAATACGGAGGGTGCAAGCGTTATCCGGATTTATTGGGTTTAAAGGGTCCGTAGGCGGGCTTGTAAGTCAGTGGTGAAATCCGGCAGCTCAACTGTCGAACTGCCATTGATACTGCAAGTCTTGAGTAAATTAGAAGTGGCTGGAATAAGTAGTGTAGCGGTGAAATGCATAGATATTACTTAGAACACCAATTGCGAAGGCAGGTCACTATGTTTTAACTGACGCTGATGGACGAAAGCGTGGGTAGCGAACAGGATTAGATACCCCAGTAGTCC</w:t>
      </w:r>
    </w:p>
    <w:p w14:paraId="05E4AC2F">
      <w:pPr>
        <w:rPr>
          <w:rFonts w:hint="eastAsia"/>
        </w:rPr>
      </w:pPr>
      <w:r>
        <w:rPr>
          <w:rFonts w:hint="eastAsia"/>
        </w:rPr>
        <w:t>&gt;OTU002695</w:t>
      </w:r>
    </w:p>
    <w:p w14:paraId="777FEBDC">
      <w:pPr>
        <w:rPr>
          <w:rFonts w:hint="eastAsia"/>
        </w:rPr>
      </w:pPr>
      <w:r>
        <w:rPr>
          <w:rFonts w:hint="eastAsia"/>
        </w:rPr>
        <w:t>CCTACGGGGGGCTGCAGTCGAGAATATTCGACAATGGGCGAAAGCCTGATCGAGCGACGCCGCGTGCAGGAAGAAGTCCCTCGGGATGTAAACTGCTTTTGCGTGGGAAGAACTTTGACGGTACCACGAGAATAAGGGGTTGCTAACTCTGTGCCAGCAGCAGCGGTAATACAGAGACCCCAAGCGTTATCCGGAATTACTGGGCGTAAAGCGCGAGCAGCCGGCTATGCTAGTCTGACGTTAAATCTCGAGGCTTAACTTTGAGACCGCGTTGGAAACGGCATAACTAGAACAGGTAAGAGGTACGCGGAACGTGCGGTGTAGGGGTGAAATCCATTGATATCGCACGGAACACCAAAAGCGAAGGCAGCGTACTGGTGCTTTGTTGACGGTCAATCGCGAAAGCGTGGGGATCAAAAAGGATTAGATACCCGGGTAGTCC</w:t>
      </w:r>
    </w:p>
    <w:p w14:paraId="5588D49D">
      <w:pPr>
        <w:rPr>
          <w:rFonts w:hint="eastAsia"/>
        </w:rPr>
      </w:pPr>
      <w:r>
        <w:rPr>
          <w:rFonts w:hint="eastAsia"/>
        </w:rPr>
        <w:t>&gt;OTU002696</w:t>
      </w:r>
    </w:p>
    <w:p w14:paraId="1DD82E55">
      <w:pPr>
        <w:rPr>
          <w:rFonts w:hint="eastAsia"/>
        </w:rPr>
      </w:pPr>
      <w:r>
        <w:rPr>
          <w:rFonts w:hint="eastAsia"/>
        </w:rPr>
        <w:t>CCTACGGGCGGCAGCAGTGAGGAATATTGGGCAATGCCCGCAAGTCTGACCCAGCCATGCCGCGTGGAGGATGAAGGTCCTCTGGATTGTAAACTTCTTTTATCTGGGAAGAAATGCCGATTTTCTAATTGGTTTGACGGTACCAGATGAATAAGCACCGGCTAACTCCGTGCCAGCAGCCGCGGTAATACGGAGGGTGCAAGCGTTATCCGGATTCACTGGGTTTAAAGGGTGCGTAGGCGGATGCATAAGTCAGTGGTGAAATCCCCGAGCTTAACTTGGGAACTGCCGTTGATACTATGTGTCTTGAATATCGTGGAGGTAAGCGGAATATGTCATGTAGCGGTGAAATGCTTAGATATGACATAGAACACCGATTGCGAAGGCAGCTTACTACACGATCATTGACGCTGAGGCACGAAAGCGTGGGGAGCAAACAGGATTAGATACCCGTGTAGTCC</w:t>
      </w:r>
    </w:p>
    <w:p w14:paraId="75586796">
      <w:pPr>
        <w:rPr>
          <w:rFonts w:hint="eastAsia"/>
        </w:rPr>
      </w:pPr>
      <w:r>
        <w:rPr>
          <w:rFonts w:hint="eastAsia"/>
        </w:rPr>
        <w:t>&gt;OTU002697</w:t>
      </w:r>
    </w:p>
    <w:p w14:paraId="4120ED13">
      <w:pPr>
        <w:rPr>
          <w:rFonts w:hint="eastAsia"/>
        </w:rPr>
      </w:pPr>
      <w:r>
        <w:rPr>
          <w:rFonts w:hint="eastAsia"/>
        </w:rPr>
        <w:t>CCTACGGGAGGCTGCAGTGAGGAATCTTCCACAATGGGGGCAACCCTGATGGAGCAACGCCGCGTGCAGGATGAAGGCCTTCGGGTCGTAAACTCCTTTTGGGGGGGAAGACATCGACGGTACCCCCCGAATCAGGCTCGGCTAACTCTGTGCCAGCAGCCGCGGTAAGACAGAGGAGCCAAGCGTTGTCCGGATTGACTGGGCGTAAAGCGCACGCAGGCGGCTGCGCACGTGGGGTGTGAAATCGCTCGGCTTAACCGAGCGCCGCCACCTCATACGGCGCGGCTCGAGCCCGAGAGAGGTCCGTGGAATTGCCGGTGTAGTGGTGAAATGCGTAGAGATCGGCAGGAACACCCAGGGGGAAGCCAGCGGACTGGCTCGGTGCTGACGCTCAGGTGCGAGAGCGTGGGGAGCGAACTGGATTAGATACCCCAGTAGTCC</w:t>
      </w:r>
    </w:p>
    <w:p w14:paraId="7AE5C002">
      <w:pPr>
        <w:rPr>
          <w:rFonts w:hint="eastAsia"/>
        </w:rPr>
      </w:pPr>
      <w:r>
        <w:rPr>
          <w:rFonts w:hint="eastAsia"/>
        </w:rPr>
        <w:t>&gt;OTU002698</w:t>
      </w:r>
    </w:p>
    <w:p w14:paraId="2DDA48DB">
      <w:pPr>
        <w:rPr>
          <w:rFonts w:hint="eastAsia"/>
        </w:rPr>
      </w:pPr>
      <w:r>
        <w:rPr>
          <w:rFonts w:hint="eastAsia"/>
        </w:rPr>
        <w:t>CCTACGGGTGGCAGCAGTGAGGAATATTGGTCAATGGACGCAAGTCTGAACCAGCCATGCCGCGTGAAGGATGAAGGCCTTCTGGGTTGTAAACTTCTTTTATCTGGGAAGAAAACTATGGTTTCTACTGTAGCCGACGGTACCAGAGGAATAAGCACCGGCTAACTCCGTGCCAGCAGCCGCGGTAATACGGAGGGTGCAAGCGTTATCCGGATTTACTGGGTTTAAAGGGTGTGTAGGCGGGTCTTTAAGTCAGTGGTGAAATCTCCGAGCTCAACTTGGAAACTGCCATTGATACTATTGATCTTGAATTCTGTTGAGGTTGGCGGAATAAGTCATGTAGCGGTGAAATGCATAGATATGACTTAGAACACCGATTGCGAAGGCAGCTAACTAAACAGATATTGACGCTGAGGCACGAAAGCGTGGGGATCAAACAGGATTAGATACCCTTGTAGTCC</w:t>
      </w:r>
    </w:p>
    <w:p w14:paraId="3EE4DA96">
      <w:pPr>
        <w:rPr>
          <w:rFonts w:hint="eastAsia"/>
        </w:rPr>
      </w:pPr>
      <w:r>
        <w:rPr>
          <w:rFonts w:hint="eastAsia"/>
        </w:rPr>
        <w:t>&gt;OTU002699</w:t>
      </w:r>
    </w:p>
    <w:p w14:paraId="1B34B2DE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AAAAGCCGCAAGGTTTGATCGACCCCTGGAGGAAGCACGGGCTAAGTTCGTGCCAGCAGCCGCGGTAAGACGAACCGTGCAAACGTTGTTCGGATTCACTGGGCTTAAAGGGCGCGTAGGCGGGCCATCAAGTCCGGGGTGAAATACTTCGGCTCAACCGGAGAACAGCCTTGGATACTGATGGTCTCGAGGGAGATAGGGGTGCGCGGAACTTCCGGTGGAGCGGTGAAATGCGTAGATATCGGAAGGAACGCCGATGGCGAAAGCAGCGCACTGGATCTCTTCTGACGCTGAGGCGCGAAAGCCAGGGGAGCGAACGGGATTAGATACCCCAGTAGTCC</w:t>
      </w:r>
    </w:p>
    <w:p w14:paraId="26D4515C">
      <w:pPr>
        <w:rPr>
          <w:rFonts w:hint="eastAsia"/>
        </w:rPr>
      </w:pPr>
      <w:r>
        <w:rPr>
          <w:rFonts w:hint="eastAsia"/>
        </w:rPr>
        <w:t>&gt;OTU002700</w:t>
      </w:r>
    </w:p>
    <w:p w14:paraId="50C4E6B4">
      <w:pPr>
        <w:rPr>
          <w:rFonts w:hint="eastAsia"/>
        </w:rPr>
      </w:pPr>
      <w:r>
        <w:rPr>
          <w:rFonts w:hint="eastAsia"/>
        </w:rPr>
        <w:t>CCTACGGGCGGCTGCAGTGGGGAATATTGGACAATGGGCGCAAGCCTGATCCAGCAATGCCGCGTGAGTGATGAAGGCCTTCGGGTTGTAAACTCCTTTTGCCGGGGAAGAAAAAAATGACGGTACCCGGCGAATAAGCCACGGCTAACTACGTGCCAGCAGCCGCGGTAATACGTAGGTGGCAAGCGTTGTTCGGATTTACTGGGCGTAAAGGGCGCGTAGGCGGCGTGACAAGTCACTTGTGAAATCTCCGGGCTTAACTCGGAACTGCCAAGTGATACTGTCGTGCTAGAGTGCAGAAGGGGCAACTGGAATTCTTGGTGTAGCGGTGAAATGCGTAGATATCAAGAGGAACACCTGAGGCGAAGGCGGGTTGCTGGGCTGACACTGACGCTGAGGCGCGAAAGCTAGGGTAGCAAACGGGATTAGATACCCTTGTAGTCC</w:t>
      </w:r>
    </w:p>
    <w:p w14:paraId="03ABCF40">
      <w:pPr>
        <w:rPr>
          <w:rFonts w:hint="eastAsia"/>
        </w:rPr>
      </w:pPr>
      <w:r>
        <w:rPr>
          <w:rFonts w:hint="eastAsia"/>
        </w:rPr>
        <w:t>&gt;OTU002701</w:t>
      </w:r>
    </w:p>
    <w:p w14:paraId="57EBA091">
      <w:pPr>
        <w:rPr>
          <w:rFonts w:hint="eastAsia"/>
        </w:rPr>
      </w:pPr>
      <w:r>
        <w:rPr>
          <w:rFonts w:hint="eastAsia"/>
        </w:rPr>
        <w:t>CCTACGGGTGGCTGCAGTAACGAATCTTCCGCAATGCGCGAAAGCGTGACGGGGCAATGCCGCGTGCAGGATGAAGCCCTTCGGGGTGTAAACTGCTGTCAGGGTTTACCAACACAATGAGGCGACCCAAAGGAAGCACCGGCTAACTCTGTGCCAGCAGCCGCGGTAATACAGAGGGTGCGAGCGTTAATCGGAATCACTGGGCTTAAAGCGTGCGTAGGCGGATGTGCAGGCATGTTGTGAAATCCCATGGCTCAACCATGGAATTGCTTCGTGAACCGCACATCTTGAGGCAGGTAGGGGCGGTCGGAACGCTAGGTGGAGCGGTGAAATGCGTAGATATCTAGCGGAACGCCAAAGGGGAAGCCAGGCCGCTGGGCCTGTCCTGACGCTGAGGCACGAAAGCGTGGGGAGCAAACAGGATTAGATACCCTTGTAGTCC</w:t>
      </w:r>
    </w:p>
    <w:p w14:paraId="0D51CCED">
      <w:pPr>
        <w:rPr>
          <w:rFonts w:hint="eastAsia"/>
        </w:rPr>
      </w:pPr>
      <w:r>
        <w:rPr>
          <w:rFonts w:hint="eastAsia"/>
        </w:rPr>
        <w:t>&gt;OTU002702</w:t>
      </w:r>
    </w:p>
    <w:p w14:paraId="30550DEE">
      <w:pPr>
        <w:rPr>
          <w:rFonts w:hint="eastAsia"/>
        </w:rPr>
      </w:pPr>
      <w:r>
        <w:rPr>
          <w:rFonts w:hint="eastAsia"/>
        </w:rPr>
        <w:t>CCTACGGGGGGCTGCAGTGGGGAATCTTGCGCAATGCGCGAAAGCGTGACGCAGCAACGCCGCGTGAGGGAAGACGGCCTTCGGGTTGTAAACCTCTTTCAGTGGGGACGAAGGCCGGCCGGTGAATAGCCGTGTCGGTTGACGGTACCTTCAGAAGAAGCCCCGGCTAACTTCGTGCCAGCAGCCGCGGTAATACGAAGGGGGCTAGCGTTGCTCGGAATCACTGGGCGTAAAGGGCGCGTAGGCGGCCGATCAAGTCAGGGGTGAAAGCCTGTGGCTCAACCACAGAATTGCCTTTGATACTGTTCGGCTCGAGACCGGAAGAGGTTGGTGGAACTGCGAGTGTAGAGGTGAAATTCGTAGATATTCGCAAGAACACCAGTGGCGAAGGCGGCCAACTGGTCCGGTTCTGACGCTGAGGCGCGAAAGCGTGGGGAGCAAACAGGATTAGATACCCGTGTAGTCC</w:t>
      </w:r>
    </w:p>
    <w:p w14:paraId="48871358">
      <w:pPr>
        <w:rPr>
          <w:rFonts w:hint="eastAsia"/>
        </w:rPr>
      </w:pPr>
      <w:r>
        <w:rPr>
          <w:rFonts w:hint="eastAsia"/>
        </w:rPr>
        <w:t>&gt;OTU002703</w:t>
      </w:r>
    </w:p>
    <w:p w14:paraId="03F99BBC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TTTCGGATCGTAAACTCCTGTCGAGTGGGAAGAATAGCTTTGGGGCTAATAACCCTGGAGCCTGACGGTACCACTAAAGGAAGCCCCGGCTAACTCCGTGCCAGCAGCCGCGGTAATACGGGGGGGGCAAGCGTTGTTCGGAATTACTGGGCGTAAAGGGCTCGTAGGCGGCCAACTAAGTCGGATGTGAAATCCCCAGGCTCAACCTGGGAACTGCGTCCGAGACTGGTTGGCTTGAATCCGGGAGAGGGATGTGGAATTCCAGGTGTAGCGGTGAAATGCGTAGATATCTGGAGGAACACCGGTGGCGAAGGCGGCATCCTGGACCGGTATTGACGCTGAGGCGCGAAAGCCAGGGGAGCAAACGGGATTAGATACCCGTGTAGTCC</w:t>
      </w:r>
    </w:p>
    <w:p w14:paraId="5FB48FB3">
      <w:pPr>
        <w:rPr>
          <w:rFonts w:hint="eastAsia"/>
        </w:rPr>
      </w:pPr>
      <w:r>
        <w:rPr>
          <w:rFonts w:hint="eastAsia"/>
        </w:rPr>
        <w:t>&gt;OTU002704</w:t>
      </w:r>
    </w:p>
    <w:p w14:paraId="77F8C2FD">
      <w:pPr>
        <w:rPr>
          <w:rFonts w:hint="eastAsia"/>
        </w:rPr>
      </w:pPr>
      <w:r>
        <w:rPr>
          <w:rFonts w:hint="eastAsia"/>
        </w:rPr>
        <w:t>CCTACGGGAGGCTGCAGCGAGGAATCTTGGGCAATGGGCGCAAGCCTGACCCAGCGACGCCGCGTGGGGGATGACGGCCCTTGGGTTGTAAACCCCTTTTCTGTCGAACGAAGGCTGGGTAACACCAGCTTGACGGTACGGCAGGAATCAGCCACGGCTAACTACGTGCCAGCAGCCGCGGTAATACGTAGGTGGCAAGCGTTGTCCGGATTTATTGGGCGTAAAGCGCGCGCAGGTGGTCCGTTAAGTCCTGTGTGAAATCTCCCGGCTCACCCGGGAGGGGGCGCGGGATACTGGGGGACTGGAGGCAGGCAGAGGCCGGTGGAATTCCCGGTGTAGTGGTGAAATGCGTAGAGATCGGGAGGAACACCAGTGGCGAAAGCGGCCGGCTGGGCCTGTTCTGACGCTGAGGCGCGAAAGCGTGGGGAGCGAACCGGATTAGATACCCCTGTAGTCC</w:t>
      </w:r>
    </w:p>
    <w:p w14:paraId="49CB013F">
      <w:pPr>
        <w:rPr>
          <w:rFonts w:hint="eastAsia"/>
        </w:rPr>
      </w:pPr>
      <w:r>
        <w:rPr>
          <w:rFonts w:hint="eastAsia"/>
        </w:rPr>
        <w:t>&gt;OTU002705</w:t>
      </w:r>
    </w:p>
    <w:p w14:paraId="7316AFDE">
      <w:pPr>
        <w:rPr>
          <w:rFonts w:hint="eastAsia"/>
        </w:rPr>
      </w:pPr>
      <w:r>
        <w:rPr>
          <w:rFonts w:hint="eastAsia"/>
        </w:rPr>
        <w:t>CCTACGGGTGGCTGCAGTCGAGAATATTCCACAATGGGCGAAAGCCTGATGGAGCGACGCCGCGTGCAGGATGAAGGCCTTTGGGTCGTAAACTGCTTTTATGAGGGAGGAAGTCATTGACGTTACCTCATGAATAAGGAGCTCCTAATTCCGTGCCAGCAGGAGCGGTCATACGGATGCTTCAAGCGTTACCCGGAATCACTGGGCGTAAAGGGTGTGTAGGTGGTTGTATTAGTCTTTTGTTAAAGACCGGGGCTCAACCTCGGGAATGCAAAGGAAACGGTACAACTAGAGGACAGGAGAGGTGTGCGGAACTCACGGTGTAGGGGTGAAATCCGTTGATATCGTGGGGAACACCAAAAGCGAAGGCAGCACACTGGCCTGCTCCTGACACTGAGACACGAAAGCGTGGGTAGCGAATGGGATTAGATACCCTTGTAGTCC</w:t>
      </w:r>
    </w:p>
    <w:p w14:paraId="6506383B">
      <w:pPr>
        <w:rPr>
          <w:rFonts w:hint="eastAsia"/>
        </w:rPr>
      </w:pPr>
      <w:r>
        <w:rPr>
          <w:rFonts w:hint="eastAsia"/>
        </w:rPr>
        <w:t>&gt;OTU002706</w:t>
      </w:r>
    </w:p>
    <w:p w14:paraId="76F34E00">
      <w:pPr>
        <w:rPr>
          <w:rFonts w:hint="eastAsia"/>
        </w:rPr>
      </w:pPr>
      <w:r>
        <w:rPr>
          <w:rFonts w:hint="eastAsia"/>
        </w:rPr>
        <w:t>CCTACGGGGGGCAGCAGTCGAGGATCTTCGGCAATGGGCGCAAGCCTGACCGAGCGACGCCGCGTGGACGATGAAGGCCTTCGGGTTGTAAAGTCCTTTTCCAGGGGAGGAAGCCGCAAGGTTGACCTAGCCTGGGAATAAGCACGGGCTAAGTTCGTGCCAGCAGCCGCGGTAAGACGAACCGTGCGAACGTTGTTCGGAATCACTGGGCTTAAAGGGCGCGTAGGCGGTCTGCCAAGTCCGGGGTGAAAGCCTCCAGCTCAACTGGAGAAGTGCCTCGGATACTGGCGGACTCGAGCGAGGTAGGGGTCGTGGGAACTTCCGGTGGAGCGGTGAAATGCGTTGATATCGGAAGGAACGCCGGTGGCGAAAGCGCACGACTGGACCTCTTCTGACGCTGAGGCGCGAAAGCTAGGGTAGCAAACGGGATTAGATACCCGGGTAGTCC</w:t>
      </w:r>
    </w:p>
    <w:p w14:paraId="6F0B9DC4">
      <w:pPr>
        <w:rPr>
          <w:rFonts w:hint="eastAsia"/>
        </w:rPr>
      </w:pPr>
      <w:r>
        <w:rPr>
          <w:rFonts w:hint="eastAsia"/>
        </w:rPr>
        <w:t>&gt;OTU002707</w:t>
      </w:r>
    </w:p>
    <w:p w14:paraId="44A31567">
      <w:pPr>
        <w:rPr>
          <w:rFonts w:hint="eastAsia"/>
        </w:rPr>
      </w:pPr>
      <w:r>
        <w:rPr>
          <w:rFonts w:hint="eastAsia"/>
        </w:rPr>
        <w:t>CCTACGGGCGGCAGCAACTAGGAATCTTGCGCAATGGACGAAAGTCTGACGCAGCAACGCCGCGTGTAGGACGAAGGCCTTCGGGTTGTAAACTACTTTTCTCTGTGACGATAATGACGGTAGCAGAGGAATAAGGATCGGCTAACTCCGTGCCAGCAGCCGCGGTCATACGGAGGATCCAAGCGTTATCCGGAATTACTGGGCGTAAAGAGTTGCGTAGGCGGCCGAATCAGCAGGGCATGAAAGCGTCTCGCTCAACGAGATATCCATGTTCTGAACTGTTTGGCTAGAGGACGAGAGAGGTAACTGGAATTCCCAGTGTAGGAGTGAAATCCGTAGATATTGGGAGGAACACCGATGGCGTAGGCAGGTTACTGGCTCGTTTCTGACGCTCAGGCACGAAAGCGTGGGGAGCAAACGGGATTAGATACCCGTGTAGTCC</w:t>
      </w:r>
    </w:p>
    <w:p w14:paraId="44FD005F">
      <w:pPr>
        <w:rPr>
          <w:rFonts w:hint="eastAsia"/>
        </w:rPr>
      </w:pPr>
      <w:r>
        <w:rPr>
          <w:rFonts w:hint="eastAsia"/>
        </w:rPr>
        <w:t>&gt;OTU002708</w:t>
      </w:r>
    </w:p>
    <w:p w14:paraId="53A08895">
      <w:pPr>
        <w:rPr>
          <w:rFonts w:hint="eastAsia"/>
        </w:rPr>
      </w:pPr>
      <w:r>
        <w:rPr>
          <w:rFonts w:hint="eastAsia"/>
        </w:rPr>
        <w:t>CCTACGGGGGGCTGCAGTCGAGAATATTCGACAATGGACGAAAGTCTGATCGAGCGACGCCGCGTGCAGGATGAAGGCCTTCGGGTTGTAAACTGCTTTTAGTAGTGATTAAGTAATTGAATAGCTATTGAATAAGGGGTTGCAAACCTCGTGCCAGCAGCAGCGGTAATACGAGGACCCCGAGCGTTATCCGGATTTATTGGGCGTAAAGAGTGCGCAGGAGGTTTTGTGCGTCAGGCGTTAAATGTCTCAGCTTAACTGGGTCACCGCGTCTGATACGGCAGAACTAGAGCATGTTAGAGGTTACTAGAACTTATGGTGTAGGGGTGAAATCCGTTGATATCATAGGGAATACCAAAGGCGAAGGCATGTAACTGGAACATTGCTGACTCTCATTGCACGAAAGCGTGGGGAGCAAAAAGGATTAGATACCCGGGTAGTCC</w:t>
      </w:r>
    </w:p>
    <w:p w14:paraId="5054FC8D">
      <w:pPr>
        <w:rPr>
          <w:rFonts w:hint="eastAsia"/>
        </w:rPr>
      </w:pPr>
      <w:r>
        <w:rPr>
          <w:rFonts w:hint="eastAsia"/>
        </w:rPr>
        <w:t>&gt;OTU002709</w:t>
      </w:r>
    </w:p>
    <w:p w14:paraId="39D60C98">
      <w:pPr>
        <w:rPr>
          <w:rFonts w:hint="eastAsia"/>
        </w:rPr>
      </w:pPr>
      <w:r>
        <w:rPr>
          <w:rFonts w:hint="eastAsia"/>
        </w:rPr>
        <w:t>CCTACGGGCGGCTGCAGTCGAGAATCTTTCGCAATGGGCGAAAGCCTGACGAAGCGACGCTGTGTGGACGATGAAGGCCTTCGGGTTGTAAAGTCCTTTCGCGTAGGAACAAGAGAGATTATCCAACAAATAATCAATTTGAGGGTACTACGTAAAGAAGCACCGGCTAACTCCGTGCCAGCAGCTGCGGTAATACGGAGGGTGCAAGCATTAATCGGATTTATTGGGCGTAAAGGGCGCGTAGGCGGGTAGACAAGTCAAGTGTGAAATTCCGGAGCTCAACTCCGGAGCTGCATTTGAAACTGTTTATCTATAGAGGGATGGCGGAGAAAATGGAATTCCACGTGTAGCGGTGAAATGCGTAGATATGTGGAAGAACACCAGTGGCGAAAGCGGTTTTCTAGCTATTTCCTGACGCTGAGGCGCGAGAGCATGGGGAGCAAACAGGATTAGATACCCCAGTAGTCC</w:t>
      </w:r>
    </w:p>
    <w:p w14:paraId="39930909">
      <w:pPr>
        <w:rPr>
          <w:rFonts w:hint="eastAsia"/>
        </w:rPr>
      </w:pPr>
      <w:r>
        <w:rPr>
          <w:rFonts w:hint="eastAsia"/>
        </w:rPr>
        <w:t>&gt;OTU002710</w:t>
      </w:r>
    </w:p>
    <w:p w14:paraId="59D4FCE9">
      <w:pPr>
        <w:rPr>
          <w:rFonts w:hint="eastAsia"/>
        </w:rPr>
      </w:pPr>
      <w:r>
        <w:rPr>
          <w:rFonts w:hint="eastAsia"/>
        </w:rPr>
        <w:t>CCTACGGGCGGCAGCAGTGAGGAATCTTGCACAATGGGTGAAAGCCTGATGCAGCGACGCCGCGTGGGCGATGAAGGTCTTCGGATCGTAAAGCCCTTTTCTGCGTGACGAGGAAGGACGGTAGCGCAGGAAGAAGCGTCGGCTAACTACGTGCCAGCAGCCGCGGTAAAACGTAGGACGCAAGCGTTATCCGGAGTGACTGGGCGTAAAGGGCGTGTAGGCGGCTTCTCAAGTGGCTCGTGAAAGACCCCGGCTCAACCGGGGGCGGTCGGGTCAGACTGAGGGGCTGGAGGCTGTCAGAGGGACACGGAATTCCGGGTGTAGTGGTGAAATGCGTAGAGATCCGGAGGAACACCAGTGGCGCAGGCGGTGTCCTGGGACGGTGCTGACGCTGAGACGCGAAAGCATGGGGAGCGAACGGGATTAGATACCCCAGTAGTCC</w:t>
      </w:r>
    </w:p>
    <w:p w14:paraId="050D1C38">
      <w:pPr>
        <w:rPr>
          <w:rFonts w:hint="eastAsia"/>
        </w:rPr>
      </w:pPr>
      <w:r>
        <w:rPr>
          <w:rFonts w:hint="eastAsia"/>
        </w:rPr>
        <w:t>&gt;OTU002711</w:t>
      </w:r>
    </w:p>
    <w:p w14:paraId="4D821CCE">
      <w:pPr>
        <w:rPr>
          <w:rFonts w:hint="eastAsia"/>
        </w:rPr>
      </w:pPr>
      <w:r>
        <w:rPr>
          <w:rFonts w:hint="eastAsia"/>
        </w:rPr>
        <w:t>CCTACGGGGGGCAGCAGTCGAGGATCTTCGGCAATGGGCGCAAGCCTGACCGAGCGACGCCGCGTGCGCGATGAAGGCCTTCGGGTTGTAAAGCGCTGTCGAGGGGAAGGAAAGCCGCAAGGCCTGACCGACCCCTGGAGGAAGCACGGGCTAAGTTCGTGCCAGCAGCCGCGGTAAGACGAACCGTGCGAACGTTGTTCGGATTCACTGGGCTTAAAGGGCGCGTAGGCGGGCCGCCCAGTCGGGAGTGAAATCCCCCGGCTCAACCGGGGAAGGGCTTCCGATACTGGCGGTCTCGAGGGAGACAGGGGCAGCGGGAACTTCCGGTGGAGCGGTGAAATGCGTAGATATCGGAAGGAACGCCGGTGGCGAAAGCGCGCTGCTGGGTCTCGACTGACGCTGAGGCGCGAAAGCCAGGGGAGCGAACGGGATTAGATACCCCGGTAGTCC</w:t>
      </w:r>
    </w:p>
    <w:p w14:paraId="5FA97D1E">
      <w:pPr>
        <w:rPr>
          <w:rFonts w:hint="eastAsia"/>
        </w:rPr>
      </w:pPr>
      <w:r>
        <w:rPr>
          <w:rFonts w:hint="eastAsia"/>
        </w:rPr>
        <w:t>&gt;OTU002712</w:t>
      </w:r>
    </w:p>
    <w:p w14:paraId="2570895F">
      <w:pPr>
        <w:rPr>
          <w:rFonts w:hint="eastAsia"/>
        </w:rPr>
      </w:pPr>
      <w:r>
        <w:rPr>
          <w:rFonts w:hint="eastAsia"/>
        </w:rPr>
        <w:t>CCTACGGGTGGCTGCAGTGAGGAATATTGGACAATGGGCGCAAGCCTGATCCAGCCATGCCGCGTGAGTGATGAAGGCCCTAGGGTTGTAAAGCTCTTTTACCCGGGACGATAATGACGGTACCGGGAGAATAAGCTCCGGCTAACTTCGTGCCAGCAGCCGCGGTAATACGAAGGGAGCTAGCGTTGTTCGGAATCACTGGGCGTAAAGCGCATGTAGGTGGCCATTCAAGCCAAGGGTGAAATCCCGGAGCTCAACTCCGGAACTGCCTTTGGAACTGTATGGCTGGAGTCTTGGAGGGGATAGCGGAATTCCTAGTGTAGAGGTGAAATTCGTAGATATTAGGAGGAACACCGGCGGCGAAGGCGGCTATCTGGACAAGTACTGACACTGAGATGCGAAAGCGTGGGGAGCAAACAGGATTAGATACCCCTGTAGTCC</w:t>
      </w:r>
    </w:p>
    <w:p w14:paraId="0C8B7F36">
      <w:pPr>
        <w:rPr>
          <w:rFonts w:hint="eastAsia"/>
        </w:rPr>
      </w:pPr>
      <w:r>
        <w:rPr>
          <w:rFonts w:hint="eastAsia"/>
        </w:rPr>
        <w:t>&gt;OTU002713</w:t>
      </w:r>
    </w:p>
    <w:p w14:paraId="7C01A80B">
      <w:pPr>
        <w:rPr>
          <w:rFonts w:hint="eastAsia"/>
        </w:rPr>
      </w:pPr>
      <w:r>
        <w:rPr>
          <w:rFonts w:hint="eastAsia"/>
        </w:rPr>
        <w:t>CCTACGGGGGGCTGCAGTCGAGGATCTTCGGCAATGGGGGCAACCCTGACCGAGCGATGCCGCGTGTGCGACGAAGGCCTTCGGGTTGTAAAGCACTGTCGAGGGGGAGAAAAGCCCGCAAGGGCCTGATCTATCCCTGGAGGAAGCTCGGGCTAAGTTCGTGCCAGCAGCCGCGGTAAGACGAACCGAGCGAACGTTGTTCGGAATAACTGGGCTTAAAGGGCGCGTAGGCGGGCGGCCAAGTTCGGGGTGAAATCCTCCGGCTCAACCGGAGAACGGCCCCGGATACTGGCCGTCTGGAGGGGGGTAGGGGCGTGCGGAACTGTGGGTGGAGCGGTGAAATGCGTTGATATCCACAGGAACTCCGGTGGCGAAGGCGGCACGCTGGACCCCACCTGACGCTGAGGCGCGAAAGCCAGGGGAGCAAACGGGATTAGATACCCTGGTAGTCC</w:t>
      </w:r>
    </w:p>
    <w:p w14:paraId="62593779">
      <w:pPr>
        <w:rPr>
          <w:rFonts w:hint="eastAsia"/>
        </w:rPr>
      </w:pPr>
      <w:r>
        <w:rPr>
          <w:rFonts w:hint="eastAsia"/>
        </w:rPr>
        <w:t>&gt;OTU002714</w:t>
      </w:r>
    </w:p>
    <w:p w14:paraId="6775A4F9">
      <w:pPr>
        <w:rPr>
          <w:rFonts w:hint="eastAsia"/>
        </w:rPr>
      </w:pPr>
      <w:r>
        <w:rPr>
          <w:rFonts w:hint="eastAsia"/>
        </w:rPr>
        <w:t>CCTACGGGGGGCAGCAGCAAGGAATATTGGGCAATGGGGGCAACCCTGACCCAGCGACGCCGCGTGAGGGATGACGGCCTTCGGGTTGTAAACCTCTTTTCTCACTGACGAAGATGACGGTAGGTGAGGAAGAAGCCCCGGCTAACTACGTGCCAGCAGCCGCGGTAATACGTAGGGGGCGAGCGTTGTCCGGAATTACTGGGCGTAAAGAGCGCGTAGGTGGCTTGTTAAGACCGGTGTGAAATCTCCGCGCTTACCGTGGAGAGGTCGCTGGTGACTGGCAGGCTTGGGTTTGGCAGAGGTGAGTGGAATTCCCGGTGGAGCGGTGAAATGCGTAGAGATCGGGAGGAACACCAGTGGCGAAGGCGGCTCACTGGGCCAATACCGACGCTGAGGCGCGAAAGCGTGGGGAGCGAACCGGATTAGATACCCTGGTAGTCC</w:t>
      </w:r>
    </w:p>
    <w:p w14:paraId="7617CA42">
      <w:pPr>
        <w:rPr>
          <w:rFonts w:hint="eastAsia"/>
        </w:rPr>
      </w:pPr>
      <w:r>
        <w:rPr>
          <w:rFonts w:hint="eastAsia"/>
        </w:rPr>
        <w:t>&gt;OTU002715</w:t>
      </w:r>
    </w:p>
    <w:p w14:paraId="1EB8B3A2">
      <w:pPr>
        <w:rPr>
          <w:rFonts w:hint="eastAsia"/>
        </w:rPr>
      </w:pPr>
      <w:r>
        <w:rPr>
          <w:rFonts w:hint="eastAsia"/>
        </w:rPr>
        <w:t>CCTACGGGAGGCTGCAGTTAGGGATCTTGCGCAATGGGCTAACGCCTGACGCAGCGACGCCGCGTGGGGGAGGACGGCCCTCGGGTTGTAAACCCCTTTTCGTGGGGACGAGGATGGACGGTACCCACGGAATAAGCACCGGCTAACTCCGTGCCAGCAGCCGCGGTAATACGGGGGGTGCGAGCGTTGTCCGGATTCACTGGGCGTAAAGGGCGCGTAGGCGGCTGGCTCAGTCGGGCCTGTAAGTGCGGGGCTCAACCCCGTGATGGGCCCGGGACGGGCTGGCTGGGGCGCGGTCGAGGGAGACGGAATGCCGGGTGTAGTGGTGAAATGCGTAGAGATCCGGCGGAACACCGGTGGCGAAGGCGGTCTCCTGGGCCGAGGGCCGACGCTGAGGCGCGAGAGCGTGGGGAGCGAACCGGATTAGATACCCCAGTAGTCC</w:t>
      </w:r>
    </w:p>
    <w:p w14:paraId="24AA39D3">
      <w:pPr>
        <w:rPr>
          <w:rFonts w:hint="eastAsia"/>
        </w:rPr>
      </w:pPr>
      <w:r>
        <w:rPr>
          <w:rFonts w:hint="eastAsia"/>
        </w:rPr>
        <w:t>&gt;OTU002716</w:t>
      </w:r>
    </w:p>
    <w:p w14:paraId="2E9B521D">
      <w:pPr>
        <w:rPr>
          <w:rFonts w:hint="eastAsia"/>
        </w:rPr>
      </w:pPr>
      <w:r>
        <w:rPr>
          <w:rFonts w:hint="eastAsia"/>
        </w:rPr>
        <w:t>CTACGGGGGGCAGCAGTGGGGAATATTGCACAATGGGGGAAACCCTGATGCAGCGACGCCGCGTGGAGGATGACGGTTTTCGGATTGTAAACTCCTGTTAAGTGGGAAGAATGACCGCAGTCTAATAAATTGCGGGGGTGACGGTACCACTAGAGAAAGCACCGGCTAACTTCGTGCCAGCAGCCGCGGTAATACGAGGGGTGCAAGCGTTATTCGGAGTTACTGGGCGTAAAGAGTGCGTAGGCGGTCTGCTAAGTTGATTGTTAAATTCCTCGGCTCAACTGAGGATAGGCATTCAAAACTGACGGACTAGAGGACAAGAGAGAAGGGTGGAATTCTCGGAGTAGCGGTAAAATGCGTAGATCTCGAGAGGAATATCGGTTGCGAAGGCGGCCCTTTGGCTTGTATCTGACGCTAAAGCACGAAAGCGTGGGGAGCAAACAGGATTAGATACCCTTGTAGTCC</w:t>
      </w:r>
    </w:p>
    <w:p w14:paraId="46B48D60">
      <w:pPr>
        <w:rPr>
          <w:rFonts w:hint="eastAsia"/>
        </w:rPr>
      </w:pPr>
      <w:r>
        <w:rPr>
          <w:rFonts w:hint="eastAsia"/>
        </w:rPr>
        <w:t>&gt;OTU002717</w:t>
      </w:r>
    </w:p>
    <w:p w14:paraId="2921BCAF">
      <w:pPr>
        <w:rPr>
          <w:rFonts w:hint="eastAsia"/>
        </w:rPr>
      </w:pPr>
      <w:r>
        <w:rPr>
          <w:rFonts w:hint="eastAsia"/>
        </w:rPr>
        <w:t>CCTACGGGGGGCTGCAGTGAGGAATATTGCCCAATGGGGGAAACCCTGAGGCAGCAACGCCGCGTGGAGGACGACGTCCTTCGGGATGTAAACTCCTTTTCAGGGGGAGCAGTAAGGAGCGTACCCCTGGAAGAAGTCACGGCTAACTACGTGCCAGCAGCCGCGGTAACACGTAGGTGACGAGCGTTATCCGGATTTACTGGGCGTAAAGGGTCCGTAGGTGGGCTTGTAGGTCTGGTGTGAAATCCCCCGGCTCAACTGGGGGGAGCCACTGGAAACCACAAGCCTGGAGTCACACAGAGGTCACTCGAATTCCCGGTGTAGTGGTGGAATGCGTAGAGATCGGGAGGAAGACCAGAGGCGCAAGCGGGTGACTGGGTGCTGACTGACACTGAGGGACGAAAGCGTGGGGAGCGAACAGGATTAGATACCCCTGTAGTCC</w:t>
      </w:r>
    </w:p>
    <w:p w14:paraId="5B0CBF4A">
      <w:pPr>
        <w:rPr>
          <w:rFonts w:hint="eastAsia"/>
        </w:rPr>
      </w:pPr>
      <w:r>
        <w:rPr>
          <w:rFonts w:hint="eastAsia"/>
        </w:rPr>
        <w:t>&gt;OTU002718</w:t>
      </w:r>
    </w:p>
    <w:p w14:paraId="19CAA4F3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TCTTCGGATTGTAAACCGCTGTCGGAGGGGATGAAATGCCGGGGGGTACTCCCCCCGGTTTGACAGAGCCTCGGAGGAAGCACGGGCTAAGTTCGTGCCAGCAGCCGCGGTAATACGAACTGTGCGAACGTTATTCGGAATCACTGGGCTTAAAGGGTGCGTAGGCGGCGGCACAAGTCAGGTGTGAAATCCCCCGGCTCAACCGGGGAACAGCGCTTGAAACTAGGTCGCTCGAGTGAGGTAGGGGTGCATGGAACTTCCGGTGGAGCGGTGAAATGTGTAGATATCGGAAGGAACGCCGGCGGCGAAAGCGGTGCACTGGGCCTTGTCTGACGCTGAGGCACGAAAGCCAGGGGAGTGAACGGGATTAGATACCCCTGTAGTCC</w:t>
      </w:r>
    </w:p>
    <w:p w14:paraId="3B400BE5">
      <w:pPr>
        <w:rPr>
          <w:rFonts w:hint="eastAsia"/>
        </w:rPr>
      </w:pPr>
      <w:r>
        <w:rPr>
          <w:rFonts w:hint="eastAsia"/>
        </w:rPr>
        <w:t>&gt;OTU002719</w:t>
      </w:r>
    </w:p>
    <w:p w14:paraId="7B1E10E3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CCCGGGCGGTGAATAGCCGACTCGGGTGACGGTACCTCCACAAGAAGCCCCGGCTAACTACGTGCCAGCAGCCGCGGTAATACGTAGGGGGCAAGCGTTGTCCGGAATCATTGGGCGTAAAGCGCGTGTAGGCGGCTCGATAAGTCCGCTCTGAAAGCCCGGGGCTCAACCCCGGGAGGCGGGTGGATACTGTCGAGCTCGAGTCCGGAAGAGGCAAGTGGAATTCCCGGTGTAGCGGTGAAATGCGCAGATATCGGGAGGAACACCAATGGCGAAGGCAGCTTGCTGGGACGGTACTGACGCTGAGACGCGAAAGCGTGGGGAGCGAACAGGATTAGATACCCGAGTAGTCC</w:t>
      </w:r>
    </w:p>
    <w:p w14:paraId="68D29883">
      <w:pPr>
        <w:rPr>
          <w:rFonts w:hint="eastAsia"/>
        </w:rPr>
      </w:pPr>
      <w:r>
        <w:rPr>
          <w:rFonts w:hint="eastAsia"/>
        </w:rPr>
        <w:t>&gt;OTU002720</w:t>
      </w:r>
    </w:p>
    <w:p w14:paraId="29BB77F2">
      <w:pPr>
        <w:rPr>
          <w:rFonts w:hint="eastAsia"/>
        </w:rPr>
      </w:pPr>
      <w:r>
        <w:rPr>
          <w:rFonts w:hint="eastAsia"/>
        </w:rPr>
        <w:t>CCTACGGGCGGCTGCAGTAAGGAATATTGGGCAATGGACGCAAGTCTGACCCAGCCATGCCGCGTGGAGGATGAAGGTCCTCTGGATTGTAAACTTCTTTTATCTGGGAAGAAATCCATGAATTCTTTCGTGGTTGACGGTACCAGATGAATAAGCACCGGCTAACTCCGTGCCAGCAGCCGCGGTAATACGGAGGGTGCAAGCGTTATCCGGATTCACTGGGTTTAAAGGGTGCGTAGGTGGGCAGGTAAGTCAGTGGTGAAATCCCCGAGCTTAACTTGGGAACTGCCGTTGATACTATCTGTCTTGAATATCGCGGAGGTTAGCGGAATATGTCATGTAGCGGTGAAATGCTTAGATATGACATAGAACACCTATTGCGAAGGCAGCCGGCCAGACTGCCACTGACGCTGAGGCACGAAAGCGCGGGGAGCAAACAGGATTAGATACCCGTGTAGTCC</w:t>
      </w:r>
    </w:p>
    <w:p w14:paraId="23A781B2">
      <w:pPr>
        <w:rPr>
          <w:rFonts w:hint="eastAsia"/>
        </w:rPr>
      </w:pPr>
      <w:r>
        <w:rPr>
          <w:rFonts w:hint="eastAsia"/>
        </w:rPr>
        <w:t>&gt;OTU002721</w:t>
      </w:r>
    </w:p>
    <w:p w14:paraId="472C9547">
      <w:pPr>
        <w:rPr>
          <w:rFonts w:hint="eastAsia"/>
        </w:rPr>
      </w:pPr>
      <w:r>
        <w:rPr>
          <w:rFonts w:hint="eastAsia"/>
        </w:rPr>
        <w:t>CCTACGGGCGGCAGCAGTCGAGAATTTTTCGCAATGGGGGAAACCCTGACGGAGCGACGCCGCGTGGAGGATGAAGGTCTTCGGATTGTAAACTCCTGTCATTGGTGAACAAGGTGCCTGGGTTAACTGCCTGGGTAATTGCTAGTAGCCGAAGAGGAAGGGACGGCTAACTCTGTGCCAGCAGCCGCGGTAATACAGAGGTCCCGAGCGTTGTTCGGATTCATTGGGCGTAAAGGGTGCGTAGGCGGCTTGGTAAGTTTGATGTGAAATCCTGGGGCTCAACCCTGGAACTGCATTGAATACTGCTGAGCTAGAGTACTGGAGAGGAAACTGGAATTTACGGTGTAGCAGTGAAATGCGTAGATATCGTAAGGAAGACCAGTGGCGAAGGCGAGTTTCTGGACAGTTACTGACGCTGAGGCACGAAGGCTAGGGGAGCAAACGGGATTAGATACCCCGGTAGTCC</w:t>
      </w:r>
    </w:p>
    <w:p w14:paraId="4B6114FC">
      <w:pPr>
        <w:rPr>
          <w:rFonts w:hint="eastAsia"/>
        </w:rPr>
      </w:pPr>
      <w:r>
        <w:rPr>
          <w:rFonts w:hint="eastAsia"/>
        </w:rPr>
        <w:t>&gt;OTU002722</w:t>
      </w:r>
    </w:p>
    <w:p w14:paraId="1E0A0B01">
      <w:pPr>
        <w:rPr>
          <w:rFonts w:hint="eastAsia"/>
        </w:rPr>
      </w:pPr>
      <w:r>
        <w:rPr>
          <w:rFonts w:hint="eastAsia"/>
        </w:rPr>
        <w:t>CCTACGGGGGGCTGCAGTCGAGAATTTTTCTCAATGGGCGAAAGCCTGAAGGAGCGACGCCGCGTGGGGGATGAAGGGTTTCGATCCGTAAACCCCTGTCATTCGTGAACAATGGTTATCATTTAAAAGATGATGATTTGATAGTAACGGAAGAGGAAGGGACGGCTAACTCTGTGCCAGCAGCCGCGGTAATACAGAGGTCCCGAGCGTTGTTCGGATTCACTGGGCGTAAAGGGTGCGTAGGTGGCTGGGAAAGTTTGATGTGAAAGCTCAGGGCTTAACCCTGAAATGGCATTGAATACTACTTAGCTTGAGGTTTGGAGGGGGGACTGGAATTCTTGGTGTAGCAGTGAAATGCGTAGATATCAAGAGGAACACCAGTGGCGAAGGCGAGTCCCTGGACAACACCTGACACTGAGGCACGAAAGCTAGGGGAGCAAACAGGATTAGATACCCTTGTAGTCC</w:t>
      </w:r>
    </w:p>
    <w:p w14:paraId="67289D38">
      <w:pPr>
        <w:rPr>
          <w:rFonts w:hint="eastAsia"/>
        </w:rPr>
      </w:pPr>
      <w:r>
        <w:rPr>
          <w:rFonts w:hint="eastAsia"/>
        </w:rPr>
        <w:t>&gt;OTU002723</w:t>
      </w:r>
    </w:p>
    <w:p w14:paraId="6584237D">
      <w:pPr>
        <w:rPr>
          <w:rFonts w:hint="eastAsia"/>
        </w:rPr>
      </w:pPr>
      <w:r>
        <w:rPr>
          <w:rFonts w:hint="eastAsia"/>
        </w:rPr>
        <w:t>CCTACGGGTGGCTGCAGTGAGGAATATTGCGCAATGGGCGCAAGCCTGACGCAGCGACGCCGCGTGGGGGATGAAGGGCTTCGGCTTGTAAACCCCTTTCGGGGGGGAAGACGGTGCCATACCAATGGCACGGACGGTACCCCCAGAAGCAGCCACGGCTAACTTCGTGCCAGCAGCCGCGGTAATACGAAGGTGGCAAGCGTTGTTCGGATTTACTGGGCGTAAAGGGAGCGTAGGTGGTGGGGTAAGCCCCGCGGGAAAGCTCCAGGCTTAACCTGGAAAGGTCGCGGGGGACTGCTTCGCTGGAGGACGGGAGAGGAGCGCGGAATTCCCGGTGTAGCGGTGAAATGCGTAGAGATCGGGAGGAAGGCCGGTGGCGAAGGCGGCGCTCTGGAACGGCCCTGACACTGAGGCTCGAAAGCGTGGGGAGCAAACAGGATTAGACCCGGGTAGTCC</w:t>
      </w:r>
    </w:p>
    <w:p w14:paraId="6C993131">
      <w:pPr>
        <w:rPr>
          <w:rFonts w:hint="eastAsia"/>
        </w:rPr>
      </w:pPr>
      <w:r>
        <w:rPr>
          <w:rFonts w:hint="eastAsia"/>
        </w:rPr>
        <w:t>&gt;OTU002724</w:t>
      </w:r>
    </w:p>
    <w:p w14:paraId="5ADF1D35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GGAGTAACTGCCGGTACCTTGACGGTACCTAACCAGAAAGCCACGGCCAACTACGTGCCAGCAGCCGCGGTAATACGTAGGGTGCGAGCGTTATCCGGAATCATTGGGCGTAAAGAGCTCGTAGGCGGTTCAACAAGTCGGCTGTGAAAGTCTGGGGCTCAACCCCAGAATTGCAGTCGATACTGTTGTGACTTGAGTCCGGTAGAGGAGAATGGAATTCCCGGTGTAGCGGTGGAATGCGCAGATATCGGGAGGAACACCAGTAGCGAAGGCGGTTCTCTGGGCCGGCACTGACGCTGAGGAGCGAAAGCGTGGGGAGCAAACAGGATTAGATACCCCAGTAGTCC</w:t>
      </w:r>
    </w:p>
    <w:p w14:paraId="0FC486C7">
      <w:pPr>
        <w:rPr>
          <w:rFonts w:hint="eastAsia"/>
        </w:rPr>
      </w:pPr>
      <w:r>
        <w:rPr>
          <w:rFonts w:hint="eastAsia"/>
        </w:rPr>
        <w:t>&gt;OTU002725</w:t>
      </w:r>
    </w:p>
    <w:p w14:paraId="081FF1A3">
      <w:pPr>
        <w:rPr>
          <w:rFonts w:hint="eastAsia"/>
        </w:rPr>
      </w:pPr>
      <w:r>
        <w:rPr>
          <w:rFonts w:hint="eastAsia"/>
        </w:rPr>
        <w:t>CCTACGGGGGGCAGCAGTGGGGAATATTGCACAATGGGCGCAAGCCTGATGCAGCGACGCCGCGTGAGGGATGACGGCCTTCGGGTTGTAAACCTCTTTCAGTAGGGAAGAAGCGAAAGTGACGGTACCTGCAGAAGAAGCGCCGGCTAACTACGTGCCAGCAGCCGCGGTAATACGTAGGGGGCTAGCGTTGTTCGGAATCACTGGGCGTAAAGGGCGCGTAGGCGGCTTGATAAGTCGGGGGTGAAAGCCTGTGGCTCAACCACAGAATTGCCTTCGATACTGTCTGGCTTGAGACCGGAAGAGGTAAGTGGAACTGCGAGTGTAGAGGTGAAATTCGTAGATATTCGGAGGAACACCAGTGGCGAAGGCGGCTCACTGGTCCGGTACTGACGCTGAGGTGCGAAAGCGTGGGGAGCAAACAGGATTAGATACCCCTGTAGTCC</w:t>
      </w:r>
    </w:p>
    <w:p w14:paraId="3A7377E5">
      <w:pPr>
        <w:rPr>
          <w:rFonts w:hint="eastAsia"/>
        </w:rPr>
      </w:pPr>
      <w:r>
        <w:rPr>
          <w:rFonts w:hint="eastAsia"/>
        </w:rPr>
        <w:t>&gt;OTU002726</w:t>
      </w:r>
    </w:p>
    <w:p w14:paraId="367EB2E6">
      <w:pPr>
        <w:rPr>
          <w:rFonts w:hint="eastAsia"/>
        </w:rPr>
      </w:pPr>
      <w:r>
        <w:rPr>
          <w:rFonts w:hint="eastAsia"/>
        </w:rPr>
        <w:t>CCTACGGGGGGCTGCAGTAACGAATCTTCCGCAATGCACGAAAGTGTGACGGAGCGACGCCGCGTGTGGGACGAAGTCCTTCGGGATGTAAACCACTGTCAGGGGTTACCAAGTTCTGAGGAGCCCCAGAGGAAGGCACGGCTAACTCTGTGCCAGCAGCCGCGGTAAGACAGAGGCCCCAAGCGTTAGGCGGAATCACTGGGCTTAAAGCGTGTGTAGGCGGGTTCCTAAGTACCTCGTGAAATCCCCGGGCTCAACCCGGGAACTGCTTGGTATACTGGGTGCCTTGAGCCAGCTAGGGGCGACCGGAACAAACGGTGGAGCGGTGAAATGCGTAGATATCGTTTGGAACGCCAACGGTGAAAACAGGTCGCTGGGGCTGTGCTGACGCTGAGACACGAAAGCCAGGGGAGCGAACGGGATTAGATACCCGGGTAGTCC</w:t>
      </w:r>
    </w:p>
    <w:p w14:paraId="79AE6883">
      <w:pPr>
        <w:rPr>
          <w:rFonts w:hint="eastAsia"/>
        </w:rPr>
      </w:pPr>
      <w:r>
        <w:rPr>
          <w:rFonts w:hint="eastAsia"/>
        </w:rPr>
        <w:t>&gt;OTU002727</w:t>
      </w:r>
    </w:p>
    <w:p w14:paraId="12734240">
      <w:pPr>
        <w:rPr>
          <w:rFonts w:hint="eastAsia"/>
        </w:rPr>
      </w:pPr>
      <w:r>
        <w:rPr>
          <w:rFonts w:hint="eastAsia"/>
        </w:rPr>
        <w:t>CCTACGGGTGGCTGCAGTAGGGAATCTTCGGCAATGGGCGAAAGCCTGACCGAGCGACGCCGCGTGGTGGAAGAAGGCCTTCGGGTCGTAAACACCTTTTATATGGGACGAATTTTGACGGTACCATATGAATAAGAGGTTGCTAACTCTGTGCCAGCAGCAGCGGTAATACAGAGACCTCAAGCGTTATCCGGAATCACTGGGCGTAAAGCGTTCCGATAGGTGGTTTGGTAAGTTCTTCGTGAAAGCCTGGAGCTCAACTCCAGAATTGCGAAGAAAACTATCAGACTAGAAGGGCAAAGAGGGAGCTGGAACTTTGGGTGTAGCGGTGAAATGCGTTGATATCCAAAGGAACACTAAAAGCGAAGGCAGGCTCCTGGGTGCCTCTTGACACTGCTAGGACGAAAGCGTGGGTAGCGAATGGGATTAGATACCCCTGTAGTCC</w:t>
      </w:r>
    </w:p>
    <w:p w14:paraId="5FE54D0F">
      <w:pPr>
        <w:rPr>
          <w:rFonts w:hint="eastAsia"/>
        </w:rPr>
      </w:pPr>
      <w:r>
        <w:rPr>
          <w:rFonts w:hint="eastAsia"/>
        </w:rPr>
        <w:t>&gt;OTU002728</w:t>
      </w:r>
    </w:p>
    <w:p w14:paraId="6AB01923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CTAGGGTTGTAAAGCTCTTTCAGCGGGGACGATAATGACGGTACCCGCAGAAGAAGCCCCGGCTAACTTCGTGCCAGCAGCCGCGGTAATACGAAGGGGGCTAGCGTTGTTCGGAATTACTGGGCGTAAAGGGCGCGTAGGCGGCGCGACAAGGCGGCGGTGAAAGCCCGGGGCTCAACCCCGGGTCGGCCGTGGCGACTGTCGCGCTGGAGCACAGTAGAGGCGGGTGGAATTCCGGGTGTAGCGGTGGAATGCGCAGATATCAGGAGGAACACCGATGGCGAAGGCAGCTCGCTGGGACGGTACTGACGCTGAGGCGCGAAAGCGTGGGGAGCGAACAGGATTAGATACCCCTGTAGTCC</w:t>
      </w:r>
    </w:p>
    <w:p w14:paraId="1A885419">
      <w:pPr>
        <w:rPr>
          <w:rFonts w:hint="eastAsia"/>
        </w:rPr>
      </w:pPr>
      <w:r>
        <w:rPr>
          <w:rFonts w:hint="eastAsia"/>
        </w:rPr>
        <w:t>&gt;OTU002729</w:t>
      </w:r>
    </w:p>
    <w:p w14:paraId="3835D631">
      <w:pPr>
        <w:rPr>
          <w:rFonts w:hint="eastAsia"/>
        </w:rPr>
      </w:pPr>
      <w:r>
        <w:rPr>
          <w:rFonts w:hint="eastAsia"/>
        </w:rPr>
        <w:t>CCTACGGGAGGCTGCAGTGGGGAATATTGGACAATGGGCGCAAGCCTGATCCAGCAATGCCGCGTGGGTGATGAAGGCCCTCGGGTTGTAAAGCCCTTTCGCACGCGACGATGATGACGGTAGCGTGAGAAGAAGCCCCGGCTAACTTCGTGCCAGCAGCCGCGGTAATACGAAGGGGGCGAGCGTTGTTCGGAATTACTGGGCGTAAAGGGCGCGTAGGCGGTTTGCCAAGTCAGGCGTGAAAGCCCCGGGCTCAACCTGGGAACGGCGCTTGAGACTGGCGGGCTCGAGTTCGGGAGAGGACGGTGGAATTCCCAGTGTAGAGGTGAAATTCGTAGATATTGGGAAGAACACCGATGGCGAAGGCAGCCGTCTGGACCGACACTGACGCTGAGGCGCGAAAGCGTGGGGAGCAAACAGGATTAGATACCCGTGTAGTCC</w:t>
      </w:r>
    </w:p>
    <w:p w14:paraId="006B9223">
      <w:pPr>
        <w:rPr>
          <w:rFonts w:hint="eastAsia"/>
        </w:rPr>
      </w:pPr>
      <w:r>
        <w:rPr>
          <w:rFonts w:hint="eastAsia"/>
        </w:rPr>
        <w:t>&gt;OTU002730</w:t>
      </w:r>
    </w:p>
    <w:p w14:paraId="666305EA">
      <w:pPr>
        <w:rPr>
          <w:rFonts w:hint="eastAsia"/>
        </w:rPr>
      </w:pPr>
      <w:r>
        <w:rPr>
          <w:rFonts w:hint="eastAsia"/>
        </w:rPr>
        <w:t>CCTACGGGGGGCTGCAGTCGAGAATCTTCGGCAATGGGCGCAAGCCTGACCGAGCGACGCCGCGTGGAGGATGAAGGCCTTCGGGTTGTAAACTCCTGTCGAGGGGGAAAAAGGGTCGCAAGACCTTGATTGATCCCTGGAGGAAGCACGGGCTAAGTTCGTGCCAGCAGCCGCGGTAAGACGAACCGTGCGAACGTTATTCGGAATCATTGGGCTTAAAGCGCGTGTAGGCGGATTCGTGCGTCTGTCGCTGAAATCCCCCGGCTCAACCGGGGAAGTGGCGTGGATACGACGAGTCTGGAGGGGCATAGGGGGACCTGGAACTTCCGGTGGAGCGGTGAAATGCGTTGAGATCGGAAGGAACGCCCGTGGCGAAAGCGAGGTCCTGGATGCCTACTGACGCTGAGACGCGAAAGCCAGGGGAGCGAACGGGATTAGATACCCCGGTAGTCC</w:t>
      </w:r>
    </w:p>
    <w:p w14:paraId="34927E3B">
      <w:pPr>
        <w:rPr>
          <w:rFonts w:hint="eastAsia"/>
        </w:rPr>
      </w:pPr>
      <w:r>
        <w:rPr>
          <w:rFonts w:hint="eastAsia"/>
        </w:rPr>
        <w:t>&gt;OTU002731</w:t>
      </w:r>
    </w:p>
    <w:p w14:paraId="5D3FEC2F">
      <w:pPr>
        <w:rPr>
          <w:rFonts w:hint="eastAsia"/>
        </w:rPr>
      </w:pPr>
      <w:r>
        <w:rPr>
          <w:rFonts w:hint="eastAsia"/>
        </w:rPr>
        <w:t>CCTACGGGGGGCAGCAGTGGGGAATATTGCACAATGGGCGAAAGCCTGATGCAGCGACGCCGCGTGAGCGATGAAGGCCTTCGGGTCGTAAAGCTCTGTCCTAAGGGAAGATAATGACGGTACCTTAGGAGGAAGCCCCGGCTAACTACGTGCCAGCAGCCGCGGTAATACGTAGGGGGCGAGCGTTGTCCGGAATTACTGGGCGTAAAGGGTGCGTAGGCGGCCTTGTAAGTCAGATGTGAAAGGCTACGGCTCAACCGTAGTAAGCATTTGAAACTGCAGGGCTTGAGTGCAGGAGAGGAGAATGGAATTCCTAGTGTAGCGGTGAAATGCGTAGATATTAGGAGGAACACCAGTGGCGAAGGCGATTCTCTGGACTGTAACTGACGCTGAGGCACGAAAGCGTGGGGAGCAAACAGGATTAGATACCCTTGTAGTCC</w:t>
      </w:r>
    </w:p>
    <w:p w14:paraId="5DC53169">
      <w:pPr>
        <w:rPr>
          <w:rFonts w:hint="eastAsia"/>
        </w:rPr>
      </w:pPr>
      <w:r>
        <w:rPr>
          <w:rFonts w:hint="eastAsia"/>
        </w:rPr>
        <w:t>&gt;OTU002732</w:t>
      </w:r>
    </w:p>
    <w:p w14:paraId="5399A724">
      <w:pPr>
        <w:rPr>
          <w:rFonts w:hint="eastAsia"/>
        </w:rPr>
      </w:pPr>
      <w:r>
        <w:rPr>
          <w:rFonts w:hint="eastAsia"/>
        </w:rPr>
        <w:t>CCTACGGGAGGCTGCAGTAGGGAATATTGCGCAATGGGCGGAAGCCTGACGCAGCAACGCCGCGTGGGGGATGACGGCCTTCGGGTTGTAAACCTCTTTCAGCAGGGAAGAAGCCGCAAGGTGACGGTACCTGTAGAAGAAGGACCGGCTAACTACGTGCCAGCAGCCGCGGTAATACGTAGGGTCCAAGCGTTGTCCGGAATTATTGGGCGTAAAGAGCTCGTAGGTGGTGTGTCGCGTCGGATGTGAAAGCCCGGGGCTTAACCCCGGGTCTGCATTCGGTACGGGCATGCTGGAGTTCGGTAGGGGAGACTGGAATTCCTGGTGTAGCGGTGAAATGCGCAGATATCAGGAGGAACACCGGTGGCGAAGGCGGGTCTCTGGGCCGATACTGACACTGAGGAGCGAAAGCGTGGGGAGCGAACAGGATTAGATACCCCGGTAGTCC</w:t>
      </w:r>
    </w:p>
    <w:p w14:paraId="6FBE1685">
      <w:pPr>
        <w:rPr>
          <w:rFonts w:hint="eastAsia"/>
        </w:rPr>
      </w:pPr>
      <w:r>
        <w:rPr>
          <w:rFonts w:hint="eastAsia"/>
        </w:rPr>
        <w:t>&gt;OTU002733</w:t>
      </w:r>
    </w:p>
    <w:p w14:paraId="6C9961FC">
      <w:pPr>
        <w:rPr>
          <w:rFonts w:hint="eastAsia"/>
        </w:rPr>
      </w:pPr>
      <w:r>
        <w:rPr>
          <w:rFonts w:hint="eastAsia"/>
        </w:rPr>
        <w:t>CCTACGGGGGGCTGCAGTGGGGAATATTGGGCAATGGGCGAAAGCCTGACCCAGCGACGCCGCGTGCGGGATGACGGCCTTCGGGTTGTAAACTCCTTTCAGTTGGGACGAAGCCTCGTCGGTGAATAGCCGGTTGAGGTGACGGTACCTTCAGAAGAAGCCCCGGCTAACTACGTGCCAGCAGCCGCGGTAATACGTAGGGGGCAAGCGTTGTCCGGAATCATTGGGCGTAAAGCGCGTGTAGGCGGCCTTGTAAGTCCGTTCTGAAAGTCCGAGGCTCAACCTCGGGAGGCGGATGGATACTGCAAGGCTCGAGTCCGGAAGAGGCGAGTGGAATTCCCGGTGTAGCGGTGAAATGCGCAGATATCGGGAGGAACACCAATGGCGAAGGCAGCTCGCTGGGACGGTACTGACGCTGAGACGCGAAAGCGTGGGGAGCAAACAGGATTAGATACCCGAGTAGTCC</w:t>
      </w:r>
    </w:p>
    <w:p w14:paraId="70C30F16">
      <w:pPr>
        <w:rPr>
          <w:rFonts w:hint="eastAsia"/>
        </w:rPr>
      </w:pPr>
      <w:r>
        <w:rPr>
          <w:rFonts w:hint="eastAsia"/>
        </w:rPr>
        <w:t>&gt;OTU002734</w:t>
      </w:r>
    </w:p>
    <w:p w14:paraId="72214B03">
      <w:pPr>
        <w:rPr>
          <w:rFonts w:hint="eastAsia"/>
        </w:rPr>
      </w:pPr>
      <w:r>
        <w:rPr>
          <w:rFonts w:hint="eastAsia"/>
        </w:rPr>
        <w:t>CCTACGGGCGGCTGCAGTAACGAATCTTCCCCAATGCACGAAAGTGTGAGGGAGCGACGCCGCGTGTAGGACGAAGCCCTTCGGGGTGTAAACTACTGTCAGGGGTTACCAAGTCCTGAGGAGCCCCAGAGGAAGTGGCGGCTAACTCTGTGCCAGCAGCCGCGGTAAGACAGAGGCCACGAGCGTTAGGCGGAATCACTGGGCTTAAAGCGTGTGTAGGCGGGGCGTTAAGTGTCCGCGTGAAATCCCACGGCTCAACCGTGGAACGGCCGGGCATACTGGCGCCCTTGAGCGGTCCAGGGGTCATCGGAACAAACGGTGGAGCGGTGAAATGCGTAGATATCGTTTGGAACGCCGACGGTGAAAACAGATGACTGGGGACCTCGCTGACGCTGAGACACGAAAGCCAGGGGAGCAAACGGGATTAGATACCCCAGTAGTCC</w:t>
      </w:r>
    </w:p>
    <w:p w14:paraId="2D3794F8">
      <w:pPr>
        <w:rPr>
          <w:rFonts w:hint="eastAsia"/>
        </w:rPr>
      </w:pPr>
      <w:r>
        <w:rPr>
          <w:rFonts w:hint="eastAsia"/>
        </w:rPr>
        <w:t>&gt;OTU002735</w:t>
      </w:r>
    </w:p>
    <w:p w14:paraId="035A2B0E">
      <w:pPr>
        <w:rPr>
          <w:rFonts w:hint="eastAsia"/>
        </w:rPr>
      </w:pPr>
      <w:r>
        <w:rPr>
          <w:rFonts w:hint="eastAsia"/>
        </w:rPr>
        <w:t>CCTACGGGGGGCAGCAGTCGAGAATCATTCGCAATGGGCGAAAGCCTGACGATGCGACGCCGTGTGAGCGAAGAAGGCCTTCGGGTCGTAAAGCTCTTTCGCTTGGGAACAAGAGAGGCTGGCTAATATCCAGCTAATTTGAGCGTACCAGGTAAAGAAGCACCGGCTAACTCCGTGCCAGCAGCTGCGGTAATACGGAGGGTGCAAGCATTAATCGGATTTATTGGGCGTAAAGGGCGCGTAGGCGGGAATGTAAGTCAGCTGTGAAATTTCGGGGCTCAACCTCGAAGCTGCAATTGAAACTACATTTCTAGAGGGTAGGCGGAGAAAACGGAATTCCACAAGTAGCGGTGAAATGCGTAGATATGTGGAAGAACACCGGTGGCGAAGGCGGTTTTCTAGCTTATTCCTGACGCTGAGGCGCGAAAGCAAGGGGATCAAACAGGATTAGATACCCCGGTAGTCC</w:t>
      </w:r>
    </w:p>
    <w:p w14:paraId="68E0BD3A">
      <w:pPr>
        <w:rPr>
          <w:rFonts w:hint="eastAsia"/>
        </w:rPr>
      </w:pPr>
      <w:r>
        <w:rPr>
          <w:rFonts w:hint="eastAsia"/>
        </w:rPr>
        <w:t>&gt;OTU002736</w:t>
      </w:r>
    </w:p>
    <w:p w14:paraId="0707F1C3">
      <w:pPr>
        <w:rPr>
          <w:rFonts w:hint="eastAsia"/>
        </w:rPr>
      </w:pPr>
      <w:r>
        <w:rPr>
          <w:rFonts w:hint="eastAsia"/>
        </w:rPr>
        <w:t>CCTACGGGGGGCAGCAGTGGGGAATATTGCACAATGGGCGAAAGCCTGATGCAGCGACGCCACGTGAGGGATGACGGCCTTCGGGTTGTAAACCTCTTTCAGCAGGGAAGAAGCGAAAGTGACGGTACCTGCAGAAGAAGCGCCGGCTAACTACGTGCCAGCAGCCGCGGTAATACGGGGGGGGCAAGCGTTGTTCGGAATTACTGGGCGTAAAGGGTTCGTAGGTGGCTTGCTAAGTCAGACGTGAAATCCCTCAGCTTAACTGGGGAACTGCGTCTGAGACTGGTGAGCTTGAGTGCAGGAGAGGAACGCGGAATTCCATGTGTAGCGGTGAAATGCGTAGAGATATGGAGGAACACCAGTGGCGAAGGCGGCTTCCTGGTCTGTAACTGACACTGAGGCGCGAAAGCGTGGGGAGCAAACAGGATTAGATACCCGTGTAGTCC</w:t>
      </w:r>
    </w:p>
    <w:p w14:paraId="14E44782">
      <w:pPr>
        <w:rPr>
          <w:rFonts w:hint="eastAsia"/>
        </w:rPr>
      </w:pPr>
      <w:r>
        <w:rPr>
          <w:rFonts w:hint="eastAsia"/>
        </w:rPr>
        <w:t>&gt;OTU002737</w:t>
      </w:r>
    </w:p>
    <w:p w14:paraId="5FDA95DC">
      <w:pPr>
        <w:rPr>
          <w:rFonts w:hint="eastAsia"/>
        </w:rPr>
      </w:pPr>
      <w:r>
        <w:rPr>
          <w:rFonts w:hint="eastAsia"/>
        </w:rPr>
        <w:t>CCTACGGGAGGCAGCAGTAGGGAATCTTGCGCAATGGGCGAAAGCCTGACGCAGTAACGCCGCGTGGGGGATGAAGGCCTTCGGGTTGTAAACCCCTTTCAGTAGGGACGAAATTGACGGTACCTACAGAAGAAGCCCCGGCCAACTACGTGCCAGCAGCCGCGGTAATACGTAGGGGGCAAGCGTTGTCCGGATTTATTGGGCGTAAAGAGCTCGTAGGCGGTTTTGCAAGTCGTGAGTTAAAACTTCAGGCTCAACCTGGAGTCGCTCTCGATACTGCAATGACTTGAGTCTGGTAGGGGATGATGGAATTCCTGGTGTAGCGGTGAAATGCGCAGATATCAGGAGGAACACCGATGGCGAAGGCAGTCATCTGGGCCAGTACTGACGCTGAGGAGCGAAAGCGTGGGGAGCGAACAGGATTAGATACCCGTGTAGTCC</w:t>
      </w:r>
    </w:p>
    <w:p w14:paraId="1E957B21">
      <w:pPr>
        <w:rPr>
          <w:rFonts w:hint="eastAsia"/>
        </w:rPr>
      </w:pPr>
      <w:r>
        <w:rPr>
          <w:rFonts w:hint="eastAsia"/>
        </w:rPr>
        <w:t>&gt;OTU002738</w:t>
      </w:r>
    </w:p>
    <w:p w14:paraId="7720794D">
      <w:pPr>
        <w:rPr>
          <w:rFonts w:hint="eastAsia"/>
        </w:rPr>
      </w:pPr>
      <w:r>
        <w:rPr>
          <w:rFonts w:hint="eastAsia"/>
        </w:rPr>
        <w:t>CCTACGGGGGGCTGCAGTGGGGAATATTGGGCAATGGGCGCAAGCCTGACCCAGCCATGCCGCGTGAGTGATGAAGGCCTTCGGGTCGTAAAGCTCTGTGGGGAGGGAAGAAAAACCTTGTGGCTAATATCCACGAGGCTTGACGGTACCTCCTTAGCAAGCACCGGCTAACTCCGTGCCAGCAGCCGCGGTAATACGGAGGGTGCAAACGTTGCTCGGAATCATTGGGCGTAAAGCGCACGTAGGCGGCCTGTTAAGTCGGATGTGAAAGCCCCGGGCTCAACTCGGGAAGTGCATTCGAAACTGGCAGGCTTGAATATGGAAGAGGGTCGCGGAATTCCCGGTGTAGAGGTGAAATTCGTAGATATCGGGAGGAACACCAGTGGCGAAGGCGGCGACCTGGGCCAATATTGACGCTGAGGTGCGAAAGCGTGGGGAGCAAACAGGATTAGATACCCCTGTAGTCC</w:t>
      </w:r>
    </w:p>
    <w:p w14:paraId="2DA3F171">
      <w:pPr>
        <w:rPr>
          <w:rFonts w:hint="eastAsia"/>
        </w:rPr>
      </w:pPr>
      <w:r>
        <w:rPr>
          <w:rFonts w:hint="eastAsia"/>
        </w:rPr>
        <w:t>&gt;OTU002739</w:t>
      </w:r>
    </w:p>
    <w:p w14:paraId="3A7E4D76">
      <w:pPr>
        <w:rPr>
          <w:rFonts w:hint="eastAsia"/>
        </w:rPr>
      </w:pPr>
      <w:r>
        <w:rPr>
          <w:rFonts w:hint="eastAsia"/>
        </w:rPr>
        <w:t>CCTACGGGGGGCTGCAGTAGGGAATCTTCGGCAATGGGCGAAAGCCTGACCGAGCAACGCCGCGTGAGCGATGAAGGCCTTCGGGTCGTAAAGCTCTGTTGTTAGAGAAGAACAAGTACGAGAGTAACTGCTCGTACCTTGACGGTACCTAACCAGAAAGCCACGGCTAACTACGTGCCAGCAGCCGCGGTAATACGTAGGTGGCAAGCGTTATCCGGAATTATTGGGCGTAAAGCGCGTGTAGGCGGCTCGGTAAGTCTGCTGTGAAAGTCCAGGGCTCAACCCTGGAATGCCGGTGGATACTGTCGAGCTCGAGTCCGGAAGAGGCGAGTGGAATTCCTGGTGTAGCGGTGAAATGCGCAGATATCAGGAGGAACACCAATGGCGAAGGCAGCTCGCTGGGACGGTACTGACGCTGAGACGCGAAAGCGTGGGGAGCAAACAGGATTAGATACCCCGGTAGTCC</w:t>
      </w:r>
    </w:p>
    <w:p w14:paraId="02F518EE">
      <w:pPr>
        <w:rPr>
          <w:rFonts w:hint="eastAsia"/>
        </w:rPr>
      </w:pPr>
      <w:r>
        <w:rPr>
          <w:rFonts w:hint="eastAsia"/>
        </w:rPr>
        <w:t>&gt;OTU002740</w:t>
      </w:r>
    </w:p>
    <w:p w14:paraId="363544D6">
      <w:pPr>
        <w:rPr>
          <w:rFonts w:hint="eastAsia"/>
        </w:rPr>
      </w:pPr>
      <w:r>
        <w:rPr>
          <w:rFonts w:hint="eastAsia"/>
        </w:rPr>
        <w:t>CCTACGGGTGGCAGCAGTGGGGAATTTTGGGCAATGGGCGAAAGCCTGACCCAGCAACGCCGCGTGAGGGAGGAAATCCTTCGGGATGTAAACCTCGCAAGCAAGGGAAGACAGCAAAGGATCTAATAAATCCTTTGCCCGACGGTACCTTGCGTAAGCCACGGCTAACTACGTGCCAGCAGCCGCGGTAATACGTAGGTGGCAAGCGTTGTTCGGAATTATTGGGCGTAAAGGGCGCGTAGGCGGTTTGTTAAGTCGGTCGTGAAAGCCCGGGGCTCAACCCCGGAGGGTCGACCGATACTGGCAGACTAGAGTACAGAAGAGGTAGCTGGAATTCCCGGTGTAGCGGTGAAATGCGTAGATATCGGGAGGAACACCTGAGGCGAAGGCGGGCTACTGGGCTGATACTGACGCTGAGGCGCGAAAGCTAGGGGAGCAAACGGGATTAGATACCCGAGTAGTCC</w:t>
      </w:r>
    </w:p>
    <w:p w14:paraId="7CBBB256">
      <w:pPr>
        <w:rPr>
          <w:rFonts w:hint="eastAsia"/>
        </w:rPr>
      </w:pPr>
      <w:r>
        <w:rPr>
          <w:rFonts w:hint="eastAsia"/>
        </w:rPr>
        <w:t>&gt;OTU002741</w:t>
      </w:r>
    </w:p>
    <w:p w14:paraId="552DAE41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CTCGGGTTGTAAACCGCTGTCAGGGGGGATGAAATGCAGAGGGGTTCTCCCCTTTGCTTGACAGAGCCCCAGAGGAAGCACGGGCTAAGTTCGTGCCAGCAGCCGCGGTAATACGAACTGTGCGAACGTTATTCGGAATCACTGGGCTTACAGGGTGTGTAGGCGGTTTGTTAAGCAGGGTGTGAAATCCTCCGGCTCAACCGGGGAACTGCGCTCTGGACTGGCAGACTTGAGTGCGCTAGGGGTGTGTGGAACTTCCAGTGGAGCGGTGAAATGTGTTGATATTGGAAGGAACACCGGTGGCGAAAGCGACACACTGGGGCGTAACTGACGCTGAGACACGAAAGCCAGGGGAGCGAACGGGATTAGATACCCCAGTAGTCC</w:t>
      </w:r>
    </w:p>
    <w:p w14:paraId="26525D59">
      <w:pPr>
        <w:rPr>
          <w:rFonts w:hint="eastAsia"/>
        </w:rPr>
      </w:pPr>
      <w:r>
        <w:rPr>
          <w:rFonts w:hint="eastAsia"/>
        </w:rPr>
        <w:t>&gt;OTU002742</w:t>
      </w:r>
    </w:p>
    <w:p w14:paraId="004F080C">
      <w:pPr>
        <w:rPr>
          <w:rFonts w:hint="eastAsia"/>
        </w:rPr>
      </w:pPr>
      <w:r>
        <w:rPr>
          <w:rFonts w:hint="eastAsia"/>
        </w:rPr>
        <w:t>CCTACGGGAGGCAGCAGTGGGGAATCTTGCGCAATGGGCGGAAGCCTGACGCAGCGACGCCGCGTGCGGGACGAAGGCCTTCGGGTCGTAAACCGCTGTTGCCCGGGACGAACAGCGTCTTTCGAGACGCCTGACGGTACCGGGTGAGGAAGCACCGGCTAACTCCGTGCCAGCAGCCGCGGTAATACGGAGGGTGCGAGCGTTGTCCGGAATCACTGGGCGTAAAGGGCGCGTAGGCGGTGGCCTAAGCGCGCGGTGAAAGCCTGGGGCTCAACCCCGGGTCGGCCGTGCGGACTGGGCGACTCGAGCACCGTAGGGGCAGGCGGAATTCCGGGTGTAGCGGTGGAATGCGTAGAGATCCGGAAGAACACCGGCGGCGAAGGCGGCCTGCTGGGCGGTGGCTGACGCTGAGGCGCGACAGCGTGGGGAGCAAACAGGATTAGATACCCTAGTAGTCC</w:t>
      </w:r>
    </w:p>
    <w:p w14:paraId="293D8F17">
      <w:pPr>
        <w:rPr>
          <w:rFonts w:hint="eastAsia"/>
        </w:rPr>
      </w:pPr>
      <w:r>
        <w:rPr>
          <w:rFonts w:hint="eastAsia"/>
        </w:rPr>
        <w:t>&gt;OTU002743</w:t>
      </w:r>
    </w:p>
    <w:p w14:paraId="0FC8DF7D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CCCTCGGGATGTAAACTTCAGAAGGATAGGAAGAATAAACTCAAGATAATACCTTTAGTGATGACGGTACTATCTTTAAGCTCCGGCTAACTCCGTGCCAGCAGCCGCGGTAATACGGGGGGAGCAAGCGTTGTTCGGATTTACTGGGCGTAAAGGGCGCGTAGGCGGCGTGACAAGTCACTTGTGAAATCTCCGGGCTTAACTCGGAACGGTCAAGTGATACTGTTGTGCTAGAGTGCGGAAGGGGCAACTGGAATTCTCGGTGTAGCGGTGAAATGCGTAGATATCGAGAGGAACACCTGTGGCGAAGGCGGGTTGCTGGGCCGACACTGACGCTGAGGCGCGAAAGCTAGGGGAGCGAACGGGATTAGATACCCGTGTAGTCC</w:t>
      </w:r>
    </w:p>
    <w:p w14:paraId="63502F9A">
      <w:pPr>
        <w:rPr>
          <w:rFonts w:hint="eastAsia"/>
        </w:rPr>
      </w:pPr>
      <w:r>
        <w:rPr>
          <w:rFonts w:hint="eastAsia"/>
        </w:rPr>
        <w:t>&gt;OTU002744</w:t>
      </w:r>
    </w:p>
    <w:p w14:paraId="218A7FDC">
      <w:pPr>
        <w:rPr>
          <w:rFonts w:hint="eastAsia"/>
        </w:rPr>
      </w:pPr>
      <w:r>
        <w:rPr>
          <w:rFonts w:hint="eastAsia"/>
        </w:rPr>
        <w:t>CCTACGGGAGGCTGCAAGTAGGAATATTGCGCAATGGGTCGAAAGACCTGACGCAGCGACGCCGTGTGAAGGAAGAAGGCTTTCGGGTCGTAAACTTATGTTAAAAAGGAGCGGCAAACTTCGTGCCAGCAGCAGCGGTAATACGGGGGCTCCAAGCATTATCCGGTTTTATTGGGCGTAAAGAGTTCTGTAGGTGGTGTTGTAAGTTACAGGTTAAATCCTCCGGCTCAACCGGGGAATCGCTTTTAATACTGCAGCACTAGAGGCAAACAGGGGAAAGTAGAACGCATGGTGTAGTGGTAAAATACGTTGATATCATGCGGAATACCGAAGGCGTAGGCAGCTTTCTGGGTTTGTCCTGACACTGAGAGACGAAAGCGTGGGGAGCAAAACGGATTAGATACCCCAGTAGTCC</w:t>
      </w:r>
    </w:p>
    <w:p w14:paraId="446D5B5A">
      <w:pPr>
        <w:rPr>
          <w:rFonts w:hint="eastAsia"/>
        </w:rPr>
      </w:pPr>
      <w:r>
        <w:rPr>
          <w:rFonts w:hint="eastAsia"/>
        </w:rPr>
        <w:t>&gt;OTU002745</w:t>
      </w:r>
    </w:p>
    <w:p w14:paraId="7C314D64">
      <w:pPr>
        <w:rPr>
          <w:rFonts w:hint="eastAsia"/>
        </w:rPr>
      </w:pPr>
      <w:r>
        <w:rPr>
          <w:rFonts w:hint="eastAsia"/>
        </w:rPr>
        <w:t>CCTACGGGGGGCTGCAGTAGGGAATATTGGGCAATGGAGGCAACTCTGACCCAGCCATGCCGCGTGCAGGATGAAGGCGCTCAGCGTTGTAAACTGCTTTTATTGGTGAAGAACAGCAGTGGTGCGCCATTGTGTGACGGTAGCCAAGGAATAAGCACCGGCTAACTCCGTGCCAGCAGCCGCGGTAATACGGAGGGTGCAAGCGTTGTCCGGATTTATTGGGTTTAAAGGGTGCGTAGGTGGTTGTTTAAGTCTGATTTGAAAGCAGGCGGCTTAACCGTCTGATGTGGTTGGAAACTGAACAACTTGAATGGGTTGGCGGTAGCCGGAATGGGTCATGTAGCGGTGAAATGCATAGATATGACCCGGAACACCGATTGCGAAGGCAGGCTACTACGACTTGATTGACACTGAGGCACGAGAGCATGGGTAGCGAACAGGATTAGATACCCCGGTAGTCC</w:t>
      </w:r>
    </w:p>
    <w:p w14:paraId="7B5792A2">
      <w:pPr>
        <w:rPr>
          <w:rFonts w:hint="eastAsia"/>
        </w:rPr>
      </w:pPr>
      <w:r>
        <w:rPr>
          <w:rFonts w:hint="eastAsia"/>
        </w:rPr>
        <w:t>&gt;OTU002746</w:t>
      </w:r>
    </w:p>
    <w:p w14:paraId="08B4DDC3">
      <w:pPr>
        <w:rPr>
          <w:rFonts w:hint="eastAsia"/>
        </w:rPr>
      </w:pPr>
      <w:r>
        <w:rPr>
          <w:rFonts w:hint="eastAsia"/>
        </w:rPr>
        <w:t>CCTACGGGGGGCTGCAGTGGGGAATCTTGCGCAATGGCCGAAAGGCTGACGCAGCGACGCCGCGTGCGGGAGGACGGCCTTCGGGTCGTAAACCGCTGTTGCCCGGGACGAATGCCCTTTTGGAAGGGATTGACGGTACCGTTTGTAAGCTCCGGCTAACTCCGTGCCAGCAGCCGCGGTAATACGGGGGGAGCAAGCGTTGTTCGGATTTACTGGGCGTAAAGGGCGCGTAGGCGGCCACCGCAAGTCGACTGTGAAATCTCCGGGCTTAACTCGGAAAGGTCAGCCGATACTGCGGGGCTAGAGTGCAGAAGGGGCAACTGGAATTCTCGGTGTAGCGGTGAAATGCGTAGATATCGAGAGGAACACCTGCGGCGAAGGCGGGTTGCTGGGCTGACACTGACGCTGAGGCGCGAAAGCTAGGGGAGCGAACGGGATTAGATACCCCGGTAGTCC</w:t>
      </w:r>
    </w:p>
    <w:p w14:paraId="010A39E9">
      <w:pPr>
        <w:rPr>
          <w:rFonts w:hint="eastAsia"/>
        </w:rPr>
      </w:pPr>
      <w:r>
        <w:rPr>
          <w:rFonts w:hint="eastAsia"/>
        </w:rPr>
        <w:t>&gt;OTU002747</w:t>
      </w:r>
    </w:p>
    <w:p w14:paraId="1E7DF1FE">
      <w:pPr>
        <w:rPr>
          <w:rFonts w:hint="eastAsia"/>
        </w:rPr>
      </w:pPr>
      <w:r>
        <w:rPr>
          <w:rFonts w:hint="eastAsia"/>
        </w:rPr>
        <w:t>CCTACGGGGGGCTGCAGCAAGGAATATTCCACAATGGGCGAAAGCCTGATGGAGCGACGCCGCGTGGAGGACGACGCCTTTCGGGGTGTAAACTCCTTTTCTCAGTGACGAAGACAGTGACGGTAGCTGAGGAATAAGCACCGGCTAACTACGTGCCAGCAGCCGCGGTAAGACGTAGGGTGCAAGCGTTGTCCGGAGTTACTGGGCGTAAAGGGCGCGTAGGCGGCATGCCGCGTCGCATGTGAAAGCCCCCGGCTCAACCGGGGAGGGTCGTGCGAAACGGGTGTGCTTGAGGCAGCGAGAGGCGAGTGGAATTCCCGGTGTAGTGGTGAAATGCGTAGATATCGGGAGGAACACCAGAGGCGAAGGCGGCTCGCTGGCGCTGACCTGACGCTGAGGCGCGAAGGCGTGGGGAGCGAACGGGATTAGATACCCCTGTAGTCC</w:t>
      </w:r>
    </w:p>
    <w:p w14:paraId="7E5E5E90">
      <w:pPr>
        <w:rPr>
          <w:rFonts w:hint="eastAsia"/>
        </w:rPr>
      </w:pPr>
      <w:r>
        <w:rPr>
          <w:rFonts w:hint="eastAsia"/>
        </w:rPr>
        <w:t>&gt;OTU002748</w:t>
      </w:r>
    </w:p>
    <w:p w14:paraId="65A14291">
      <w:pPr>
        <w:rPr>
          <w:rFonts w:hint="eastAsia"/>
        </w:rPr>
      </w:pPr>
      <w:r>
        <w:rPr>
          <w:rFonts w:hint="eastAsia"/>
        </w:rPr>
        <w:t>CCTACGGGGGGCAGCAGTGAGGAATTTTGCGCAATGGGCGAAAGCCTGACGCAGTAACGCCGCGTGAAGGATGAAGGCCTTTGGGTCGTAAACTTCTGACTGGGGGAAAGATCACGACGGTACCCCCAAAGAAAGCCCCGGCTAATTCCGTGCCAGCAGCCGCGGTAATACGGAAGGGGCAAGCGTTGTTCGGAATCATTGGGCGTAAAGGGCGCGTAGGTGGCGGCGTATGTCTGCCGTGAAAGCGCACGGCTCAACCGTGCTGGGTCGGCGGAAACTGCGCCGCTTGAGGCTGGGAGGGGCTGGTGGAATTCCCCGTGTAGCGGTGAAATGCGTAGAGATGGGGGAGAACACTCGTGGCGAAGGCGGCCAGCTGGACCAGTCCTGACACTGAGGCGCGACAGCGTGGGGAGCAAACAGGATTAGATACCCTTGTAGTCC</w:t>
      </w:r>
    </w:p>
    <w:p w14:paraId="354DFE66">
      <w:pPr>
        <w:rPr>
          <w:rFonts w:hint="eastAsia"/>
        </w:rPr>
      </w:pPr>
      <w:r>
        <w:rPr>
          <w:rFonts w:hint="eastAsia"/>
        </w:rPr>
        <w:t>&gt;OTU002749</w:t>
      </w:r>
    </w:p>
    <w:p w14:paraId="1C014258">
      <w:pPr>
        <w:rPr>
          <w:rFonts w:hint="eastAsia"/>
        </w:rPr>
      </w:pPr>
      <w:r>
        <w:rPr>
          <w:rFonts w:hint="eastAsia"/>
        </w:rPr>
        <w:t>CCTACGGGAGGCTGCAGCAAGGAATTTTCCGCAATGGGCGCAAGCCTGACGGAGCGACGCCGCGTGCGGGAGGACGCCCTTCGGGGTGTAAACCGCTTTTCTTCCGGAAGAAGGGGCGGCAACGTCCTTGACGGTACGGGAGGAAGAAGGACCGGCTCACTACGTGCCAGCAGCCGCGGTAACACGTGGGGTCCGAGCGTTGTCCGGAGTCACTGGGCGTAAAGCGCACGCAGGCGGCCATCTGCGCCCGGCGTGAAAGCCCCCGGCTCAACCGGGGAGGGTCGTCGGGGACGGGATGGCTTGAGAGCGGCAGGGGCCGGTGGAATCCCTGGTGTAGTGGTGAAATGCGTAGAGATCAGGGGGAACACCCGTGGCGAAGGCGGCCGGCTGGGCCGACTCTGACGCTGAGGTGCGAAGGCGTGGGGAGCGAACGGGATTAGATACCCCAGTAGTCC</w:t>
      </w:r>
    </w:p>
    <w:p w14:paraId="2ABA1852">
      <w:pPr>
        <w:rPr>
          <w:rFonts w:hint="eastAsia"/>
        </w:rPr>
      </w:pPr>
      <w:r>
        <w:rPr>
          <w:rFonts w:hint="eastAsia"/>
        </w:rPr>
        <w:t>&gt;OTU002750</w:t>
      </w:r>
    </w:p>
    <w:p w14:paraId="26936E34">
      <w:pPr>
        <w:rPr>
          <w:rFonts w:hint="eastAsia"/>
        </w:rPr>
      </w:pPr>
      <w:r>
        <w:rPr>
          <w:rFonts w:hint="eastAsia"/>
        </w:rPr>
        <w:t>CCTACGGGAGGCTGCAGTAACGAATCTTCCCCAATGCACGCAAGTGTGAGGGAGCGACGCCGCGTGGAGGACGAAGTTCTTCGGAATGTAAACTCCTGTCAGGGATTAGAAAGTTCTGATCAATCCCAGAGGAAGAGGCGGCTAACTCTGTGCCAGCAGCCGCGGTAATACAGAGGCCTCAAGCGTTAGGCGGAATCACTGGGCTTAAAGCGTGTGTAGGCGGATGCCTAAGTGCCTTGTGAAATCCCATGGCTCAACCATGGAACTGCTGGGCATACTGGGTGTCTTGAGCCATCCAGGGGTCGCTGGAACAAACGGTGGAGCGGTGAAATGCGTAGATATCGAGAGGAACACCTGCGGCGAAGGCGGGTAGCTGGGCCGACACTGACGCTGAGGCGCGAAAGCTAGGGGAGCGAACGGGATTAGATACCCGAGTAGTCC</w:t>
      </w:r>
    </w:p>
    <w:p w14:paraId="143287C6">
      <w:pPr>
        <w:rPr>
          <w:rFonts w:hint="eastAsia"/>
        </w:rPr>
      </w:pPr>
      <w:r>
        <w:rPr>
          <w:rFonts w:hint="eastAsia"/>
        </w:rPr>
        <w:t>&gt;OTU002751</w:t>
      </w:r>
    </w:p>
    <w:p w14:paraId="3B044AB7">
      <w:pPr>
        <w:rPr>
          <w:rFonts w:hint="eastAsia"/>
        </w:rPr>
      </w:pPr>
      <w:r>
        <w:rPr>
          <w:rFonts w:hint="eastAsia"/>
        </w:rPr>
        <w:t>CCTACGGGGGGCAGCAGTGGGGAATATTGGACAATGGGGGCAACCCTGATCCAGCAATGCCGCGTGTGTGAAGAAGGCCTGCGGGTTGTAAAGCACTTTTAGTGGGGACGAAAACTTGCGGGTTAATAACCTGTGAGCCTGACTTAACCCACAGAAAAAGCACCGGCTAACTCTGTGCCAGCAGCCGCGGTAATACAGAGGGTGCGAGCGTTTATCGGAATTACTGGGCGTAAAGGGTGCGTAGGTGGTTCGATAAGTCAGATGTGAAATCCCTGGGCTTAACCTGGGAATTGCATTTGATACTGTCAAACTAGAGTGTGGTAGAGGTAAGCGGAATTCCCGGTGTAGCGGTGAAATGCGTAGATATCGGGAGGAACATCAGTGGCGAAGGCGGCTTACTGGACCAACACTGACACTGAGGCACGAAAGCGTGGGTAGCAAACAGGATTAGATACCCGTGTAGTCC</w:t>
      </w:r>
    </w:p>
    <w:p w14:paraId="64DE809B">
      <w:pPr>
        <w:rPr>
          <w:rFonts w:hint="eastAsia"/>
        </w:rPr>
      </w:pPr>
      <w:r>
        <w:rPr>
          <w:rFonts w:hint="eastAsia"/>
        </w:rPr>
        <w:t>&gt;OTU002752</w:t>
      </w:r>
    </w:p>
    <w:p w14:paraId="61955052">
      <w:pPr>
        <w:rPr>
          <w:rFonts w:hint="eastAsia"/>
        </w:rPr>
      </w:pPr>
      <w:r>
        <w:rPr>
          <w:rFonts w:hint="eastAsia"/>
        </w:rPr>
        <w:t>CCTACGGGGGGCTGCAGTGAGGAATCTTCCGCAATGGGCGAAAGCCTGACGGAGCGACACCGCGTGGAGGACGACGGCCTTTTGGTTGTAAACTCCTTTTCTGGGGGAATAAATGATGAAGGTACCCCAGGAATAAGCACCGGCTAACTACGTGCCAGCAGCCGCGGTAATACGTAGGGTGCAAGCGTTATCCGGAATCATTGGGCGTAAAGCGTTCGTAGGTGGCTTGCTAAGTTTGCGGTTAAATCTGGTCGCTCAACGATCAACTCGCCGCAAAAACTGACAAGCTAGAGATTGGCAGAGGCAACTGGAATTCCACATGTAGGGGTAAAATCCGTTGATATGTGGAGGAACACCAAAAGCGAAGGCAGGTTGCTGGGCCATTTCTGACACTGAGGAACGAAAGCGTGGGGAGCAAACAGGATTAGATACCCGGGTAGTCC</w:t>
      </w:r>
    </w:p>
    <w:p w14:paraId="233BDED4">
      <w:pPr>
        <w:rPr>
          <w:rFonts w:hint="eastAsia"/>
        </w:rPr>
      </w:pPr>
      <w:r>
        <w:rPr>
          <w:rFonts w:hint="eastAsia"/>
        </w:rPr>
        <w:t>&gt;OTU002753</w:t>
      </w:r>
    </w:p>
    <w:p w14:paraId="5586C7E2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TGTGCCAGCAGCCGCGGTAATACGAGGGGTCCTAGCGTTGTTCGGAATCATTGGGCGTAAAGGGTGTGTAGGTGGCTATGTAAGTCAGGTGTGAAAGCCCCGGGCTCAACCCCGGAACTGCACTGGATACTGCGTTGCTAGAGTACTGGAGAGGATAGTGGAATTCCAGGTGTAGTGGTGAAATACGTAGATATCTGGAGGAACACCGGTGGCGAAGGCGGCTATCTGGTCGAGTACTGACACTGAGACACGAAAGCATGGGGATCAAACAGGATTAGATACCCGAGTAGTCC</w:t>
      </w:r>
    </w:p>
    <w:p w14:paraId="0F608400">
      <w:pPr>
        <w:rPr>
          <w:rFonts w:hint="eastAsia"/>
        </w:rPr>
      </w:pPr>
      <w:r>
        <w:rPr>
          <w:rFonts w:hint="eastAsia"/>
        </w:rPr>
        <w:t>&gt;OTU002754</w:t>
      </w:r>
    </w:p>
    <w:p w14:paraId="1C9EA36D">
      <w:pPr>
        <w:rPr>
          <w:rFonts w:hint="eastAsia"/>
        </w:rPr>
      </w:pPr>
      <w:r>
        <w:rPr>
          <w:rFonts w:hint="eastAsia"/>
        </w:rPr>
        <w:t>CCTACGGGTGGCTGCAGTGGGGAATATTGCGCAATGGGCGGAAGCCTGACGCAGCGACGCCGCGTGGGGGATGAAGGCCTTCGGGTTGTAAACCTCTTTCACCACCGACGAAGCTTTTTGGTGACGGTAGGTGGGGAAGAAGCGCCGGCTAACTACGTGCCAGCAGCCGCGGTAATACGTAGGGCGCGAGCGTTGTCCGGAATTATTGGGCGTAAAGAGCTCGTAGGTGGTTTGTCGCGTCTGCCGTGAAAACCCGAGGCTTAACCTCGTGGCTTGCGGTGGATACGGGCAGACTAGAGGTAGGTAGGGGAGAATGGAATTCCCGGTGTAGCGGTGAAATGCGCAGATATCGGGAGGAACACCGGTGGCGAAGGCGGTTCTCTGGGCCTTACCTGACGCTGAGGAGCGAAAGCGTGGGGAGCGAACAGGATTAGATACCCGAGTAGTCC</w:t>
      </w:r>
    </w:p>
    <w:p w14:paraId="1E6CA829">
      <w:pPr>
        <w:rPr>
          <w:rFonts w:hint="eastAsia"/>
        </w:rPr>
      </w:pPr>
      <w:r>
        <w:rPr>
          <w:rFonts w:hint="eastAsia"/>
        </w:rPr>
        <w:t>&gt;OTU002755</w:t>
      </w:r>
    </w:p>
    <w:p w14:paraId="686C20D0">
      <w:pPr>
        <w:rPr>
          <w:rFonts w:hint="eastAsia"/>
        </w:rPr>
      </w:pPr>
      <w:r>
        <w:rPr>
          <w:rFonts w:hint="eastAsia"/>
        </w:rPr>
        <w:t>CCTACGGGGGGCTGCAGTTAGGAATTTTGGGCAATGGGCGAAAGCCTGACCCAGCAACGCCGCGTGGGCGACGAAGGCCTTCGGGTCGTAAAGCCCTTTTCCGAGGGAAGATGATGACGGTACCTCGGGAATAAGCCCCGGCTAACTACGTGCCAGCAGCCGCGGTAATACGTAGGGGGCGAGCGTTGTCCGGATTCATTGGGCGTAAAGCGCCCGCAGGCGGCCAACCAAGCCGCGCGTGAAATCCCTCGGCTCAACTGGGGGCGGTCGCGCGGGACTGGTCGGCTCGAGGCCGGTAGGGGGAAGCGGAATTCCGGGTGTAGTGGTGGAATGCGTAGAGATCCGGAAGAACACCGGTGGCGAAGGCGGCCTGCTGGGCGATGGCTGACACTGAGGCGCGACAGCGTGGGGAGCAAACAGGATTAGATACCCCTGTAGTCC</w:t>
      </w:r>
    </w:p>
    <w:p w14:paraId="14987A6C">
      <w:pPr>
        <w:rPr>
          <w:rFonts w:hint="eastAsia"/>
        </w:rPr>
      </w:pPr>
      <w:r>
        <w:rPr>
          <w:rFonts w:hint="eastAsia"/>
        </w:rPr>
        <w:t>&gt;OTU002756</w:t>
      </w:r>
    </w:p>
    <w:p w14:paraId="2A846711">
      <w:pPr>
        <w:rPr>
          <w:rFonts w:hint="eastAsia"/>
        </w:rPr>
      </w:pPr>
      <w:r>
        <w:rPr>
          <w:rFonts w:hint="eastAsia"/>
        </w:rPr>
        <w:t>CCTACGGGCGGCTGCAGTCGAGAATCTTCGGCAATGGACGAAAGTCTGACCGAGCGACGCCGCGTGCGGGATGAAGGCCTTCGGGTTGTAAACCGCTGTCAGTAGGGAGGAAATCTATGGGGGTACTCCCCCATAGTTGACCGATCTTCAGAGGAAGGACGGGCTAAGTTCGTGCCAGCAGCCGCGGTAAGACGAACCGTCCAAACGTTATTCGGTATCACTGGGCTTAAAGCGTGCGTAGGCGGTCTGGTAGGTGGGGTGTGAAATCCCTCGGCTCAACCGAGGAATAGCGCTCCAAACCCCCAGACTTGAGGAAGACAGGGGTGAGTGGAACTGTTGGTGGAGCGGTGAAATGCGTTGATATCATCAGGAACACCGGTGGCGAAGGCGGCTTTCTGGGTCTTACCTGACGCTGAGGAACGAAAGCTAGGGGAGCGAACGGGATTAGATACCCGGGTAGTCC</w:t>
      </w:r>
    </w:p>
    <w:p w14:paraId="4DC99ACC">
      <w:pPr>
        <w:rPr>
          <w:rFonts w:hint="eastAsia"/>
        </w:rPr>
      </w:pPr>
      <w:r>
        <w:rPr>
          <w:rFonts w:hint="eastAsia"/>
        </w:rPr>
        <w:t>&gt;OTU002757</w:t>
      </w:r>
    </w:p>
    <w:p w14:paraId="4FA0914B">
      <w:pPr>
        <w:rPr>
          <w:rFonts w:hint="eastAsia"/>
        </w:rPr>
      </w:pPr>
      <w:r>
        <w:rPr>
          <w:rFonts w:hint="eastAsia"/>
        </w:rPr>
        <w:t>CCTACGGGCGGCTGCAGTGGGGAATATTGCGCAATGGGCGAAAGCCTGACGCAGCGACGCCGCGTGTGGGATGACGGCCTTCGGGTTGTAAACCACTGTCGGGGGGGACGAAGATCTGACGGTACCTCCAAAGGAAGCACCGGCTAACTCTGTGCCAGCAGCCGCGGTAATACAGAGGGTGCGAGCGTTGTCCGGAATCACTGGGCGTAAAGGGCGCGTAGGCGGCCTGATAAGTAGGGGGTGAAATTTTGCGGCTCAACCGCAAAGCTGCCTTCTAAACTGTCAGGCTGGAGCACAGTAGAGGCAGGTGGAATTCCCGGTGTAGCGGTGGAATGCGTAGAGATCCGGAAGAACACCGGTGGCGAAGGCGGTCTGCTGGGCTGTGGCTGACGCTGAGGCGCGACAGCGTGGGGAGCAAACAGGATTAGATACCCCGGTAGTCC</w:t>
      </w:r>
    </w:p>
    <w:p w14:paraId="05C896EA">
      <w:pPr>
        <w:rPr>
          <w:rFonts w:hint="eastAsia"/>
        </w:rPr>
      </w:pPr>
      <w:r>
        <w:rPr>
          <w:rFonts w:hint="eastAsia"/>
        </w:rPr>
        <w:t>&gt;OTU002758</w:t>
      </w:r>
    </w:p>
    <w:p w14:paraId="5A8E4EA0">
      <w:pPr>
        <w:rPr>
          <w:rFonts w:hint="eastAsia"/>
        </w:rPr>
      </w:pPr>
      <w:r>
        <w:rPr>
          <w:rFonts w:hint="eastAsia"/>
        </w:rPr>
        <w:t>CCTACGGGGGGCTGCAGTGGGGAATCTTGCACAATGGGGGCAACCCTGATGCAGCGACGCCGCGTGAGCGATGAAGCCCTTCGGGGTGTAAAGCTCTTTCGGCAGGAACGATAATGACGGTACCTGAAGAAGAAGCTGCGGCTAACTACGTGCCAGCAGCCGCGGTAATACGTAGGCAGCGAGCGTTGTTCGGAGTTACTGGGCGTACAGCGCGCGCAGGCGGTGCCATATGTGCCCGGTGACATCTTCGCGCTTAACGCGAAGCGGCCCGGGTAGACAGTGGCGCTGGAGGCAGGGAGAGGGATGTGGAATACCCGGTGTAGCGGTGAAATGCGTAGATATCGAGAGGAACACCTGCGGCGAAGGCGGGTAGCTGGGCCGACACTGACGCTGAGGCGCGAAAGCTAGGGGAGCGAACGGGATTAGATACCCCGGTAGTCC</w:t>
      </w:r>
    </w:p>
    <w:p w14:paraId="77EA2524">
      <w:pPr>
        <w:rPr>
          <w:rFonts w:hint="eastAsia"/>
        </w:rPr>
      </w:pPr>
      <w:r>
        <w:rPr>
          <w:rFonts w:hint="eastAsia"/>
        </w:rPr>
        <w:t>&gt;OTU002759</w:t>
      </w:r>
    </w:p>
    <w:p w14:paraId="65DD307C">
      <w:pPr>
        <w:rPr>
          <w:rFonts w:hint="eastAsia"/>
        </w:rPr>
      </w:pPr>
      <w:r>
        <w:rPr>
          <w:rFonts w:hint="eastAsia"/>
        </w:rPr>
        <w:t>CCTACGGGCGGCTGCAGTGGGGAATCTTGCCCAATGGGCGAAAGCCTGAGGCAGCGACGCCGCGTGCGGGAAGAAGGCCTTCGGGTTGTAAACCGCTTTCAGGAGGGACGAAGCCACTCGGGTTAATAGCCCAGAGGGTGACGGTACCTCCAGAAGAAGCCCCGGCCAACTACGTGCCAGCAGCCGCGGTAATACGTAGGGGGCAAGCGTTGTCCGGATTTATTGGGCGTAAAGAGCGTGTAGGCGGTTCGGTAAGTCTGCCGTGAAAACCTGAGGCTCAACCTCGGGCGTGCGGTGGATACTGCCGGGCTAGAGTGCGGAAGGGGCAACTGGAATTCTCGGTGTAGCGGTGAAATGCGTAGATATCGAGAGGAACACCTGCGGCGAAGGCGGGTTGCTGGGCCGACACTGACGCTGAGGCGCGAAAGCTAGGGGAGCGAACGGGATTAGATACCCTGGTAGTCC</w:t>
      </w:r>
    </w:p>
    <w:p w14:paraId="32BB4C3B">
      <w:pPr>
        <w:rPr>
          <w:rFonts w:hint="eastAsia"/>
        </w:rPr>
      </w:pPr>
      <w:r>
        <w:rPr>
          <w:rFonts w:hint="eastAsia"/>
        </w:rPr>
        <w:t>&gt;OTU002760</w:t>
      </w:r>
    </w:p>
    <w:p w14:paraId="485DCFDF">
      <w:pPr>
        <w:rPr>
          <w:rFonts w:hint="eastAsia"/>
        </w:rPr>
      </w:pPr>
      <w:r>
        <w:rPr>
          <w:rFonts w:hint="eastAsia"/>
        </w:rPr>
        <w:t>CCTACGGGTGGCTGCAGTAACGAATCTTCCGCAATGGGCGCAAGCCTGACGGAGCAATGCCGCGTGTGGGATGAAGCATCTCTGGTGTGTAAACCACTGTCAGGGGACGGAACCAATGATTGTCCCCAGAGGAAGTGGCGACTAACTCTGTGCCAGCAGTCGCGGTAATACAGAGGCCACAAGCATTAGTCGGAATCACTGGGCTTAAAGGGTCCGCAGGCGGTCCTTCAAGCGTCTTGTGAAATCCCACGGCTCAACCGTGGAACAGCAGGGCGAACTGGAGGACTTGAAGAATGTAGGGGCTGCCGGAACAGTAGGTGGAGCGGTGAAATGCGTAGATATCTACTGGAACGCCGATGGTGAAGACGGGCAGCTGGGCATTTCTTGACGCTCAGGGACGAAAGCGTGGGGAGCAAACAGGATTAGATACCCGAGTAGTCC</w:t>
      </w:r>
    </w:p>
    <w:p w14:paraId="23C9674F">
      <w:pPr>
        <w:rPr>
          <w:rFonts w:hint="eastAsia"/>
        </w:rPr>
      </w:pPr>
      <w:r>
        <w:rPr>
          <w:rFonts w:hint="eastAsia"/>
        </w:rPr>
        <w:t>&gt;OTU002761</w:t>
      </w:r>
    </w:p>
    <w:p w14:paraId="776CFCBD">
      <w:pPr>
        <w:rPr>
          <w:rFonts w:hint="eastAsia"/>
        </w:rPr>
      </w:pPr>
      <w:r>
        <w:rPr>
          <w:rFonts w:hint="eastAsia"/>
        </w:rPr>
        <w:t>CCTACGGGCGGCTGCAGTGGGGAATATTGGACAATGGGGGCAACCCTGATCCAGCAATGCCGCGTGTGTGAAGAAGGCCTTCGGGTTGTAAAGCACTTTAGGTTGGGAAGAAGGTGTATTGTTTAAGAGATGATACATTTGACTGTACCAACAGAATAAGCACCGGCTAACTCTGTGCCAGCAGCCGCGGTAATACAGAGGGTGCGAGCGTTAATCGGAGTTACTGGGCGTAAAGGGCGCGTAGGCGGTTGTATAAGTGAGATGTGAAATCCCTGGGCTTAACCTAGGACTTGCATCTTATACTGTACGACTGGAGTACTGTAGAGGGTAGTGGAATTTCCGGTGTAGCGGTGAAATGCGTAGAGATCGGGAGGAACACCAGTGGCGAAGGCGGCCATCTGGGACAACACTGACGCTGAGGCACGAAAGCGTGGGGAGCAAACAGGATTAGATACCCCTGTAGTCC</w:t>
      </w:r>
    </w:p>
    <w:p w14:paraId="515E922D">
      <w:pPr>
        <w:rPr>
          <w:rFonts w:hint="eastAsia"/>
        </w:rPr>
      </w:pPr>
      <w:r>
        <w:rPr>
          <w:rFonts w:hint="eastAsia"/>
        </w:rPr>
        <w:t>&gt;OTU002762</w:t>
      </w:r>
    </w:p>
    <w:p w14:paraId="7D7C192A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TCTTTCAGGAGGGACGAAGCCTCGCCGGTTAACAGCCGTGCGAGGTGACGGTACCTCCACAAGAAGCCCCGGCTAACTACGTGCCAGCAGCCGCGGTAATACGTAGGGGGCAAGCGTTGTCCGGAATCATTGGGCGTAAAGCGCGCGTAGGCGGTCCGGTAAGTCCGCTGTAAAAGTCAGGGGCTCAACCCTTGAATGCCGGTGGAAACTGTCGGACTAGAGTCCGGAAGAGGCGAGTGGAATTCCTGGTGTAGCGGTGAAATGCGCAGATATCAGGAGGAACACCGACGGCGAAGGCAGCTCGCTGGGACGGTACTGACGCTGAGGCGCGAAAGCGTGGGGAGCGAACAGGATTAGATACCCGAGTAGTCC</w:t>
      </w:r>
    </w:p>
    <w:p w14:paraId="74BED089">
      <w:pPr>
        <w:rPr>
          <w:rFonts w:hint="eastAsia"/>
        </w:rPr>
      </w:pPr>
      <w:r>
        <w:rPr>
          <w:rFonts w:hint="eastAsia"/>
        </w:rPr>
        <w:t>&gt;OTU002763</w:t>
      </w:r>
    </w:p>
    <w:p w14:paraId="6866905C">
      <w:pPr>
        <w:rPr>
          <w:rFonts w:hint="eastAsia"/>
        </w:rPr>
      </w:pPr>
      <w:r>
        <w:rPr>
          <w:rFonts w:hint="eastAsia"/>
        </w:rPr>
        <w:t>CCTACGGGGGGCAGCAGTAGGGAATATTGGACAATGGGCGAAAGCCTGATGCAGCGACGCCGCGTGAGGGATGACGGCCTTCGGGTTGTAAACCTCTTTCAGCAGGGAAGAAGCGAAAGTGACGGTACCTGAAGAAGAAGCTGCGGCTAACTACGTGCCAGCAGCCGCGGTAATACGTAGGGTGCGAGCGTTGTCCGGATTCACTGGGCGTAAAGCGGGTGTAGGCGGTTCCTTAAGTCGGATGTGAAATCCAGCGGCCCAACCGCTGAATTGCATCCGATACTGGGGAACTTGAGGACGGTAGAGGTCGGTGGAATCCCCGGTGTACCGGTGAAATGGGCAGATATCGGGGGGAACACCAGTGGCGAAGGCGGCCGACTGGGCCGATCCTGACGCTGAGACCCGAAAGCTAGGGTAGCGAACCGGATTAGATACCCGTGTAGTCC</w:t>
      </w:r>
    </w:p>
    <w:p w14:paraId="0A08F980">
      <w:pPr>
        <w:rPr>
          <w:rFonts w:hint="eastAsia"/>
        </w:rPr>
      </w:pPr>
      <w:r>
        <w:rPr>
          <w:rFonts w:hint="eastAsia"/>
        </w:rPr>
        <w:t>&gt;OTU002764</w:t>
      </w:r>
    </w:p>
    <w:p w14:paraId="21AEDD58">
      <w:pPr>
        <w:rPr>
          <w:rFonts w:hint="eastAsia"/>
        </w:rPr>
      </w:pPr>
      <w:r>
        <w:rPr>
          <w:rFonts w:hint="eastAsia"/>
        </w:rPr>
        <w:t>CCTACGGGTGGCTGCAGCAAGGAATTTTCGGCAATGGGCGCAAGCCTGACCGAGCAACGTCGCGTGGTGGATGACGGCCTTCGGGTTGTAAACACCTTTTGCGAGGGAAGATACTGACGGTACCTCGCGAATAAGCCCCGGCTAACTCCGTGCCAGCAGCCGCGGTAAGACGGAGGGGGCAAGCGTTGTCCGGACTCACTGGGCGTAAAGGGTGCGTAGGCGGTGTGGTGCGTCCGCGCTGAAATCTGTCGGCTCAACCGGCAGGCGCGTGCGGATACGACCAGACTCGAGGCTCTGAGAGGGTGGCGGAACTCCTGGTGTAGTGGTGAAATGCGTAGAGATCAGGAAGAACACCCGTGGCGCAAGCGGCCACCTGGCAGAGTTCTGACGCTGAGGCACGAAAGCGTGGGGAGCGAACCGGATTAGATACCCGAGTAGTCC</w:t>
      </w:r>
    </w:p>
    <w:p w14:paraId="442588DA">
      <w:pPr>
        <w:rPr>
          <w:rFonts w:hint="eastAsia"/>
        </w:rPr>
      </w:pPr>
      <w:r>
        <w:rPr>
          <w:rFonts w:hint="eastAsia"/>
        </w:rPr>
        <w:t>&gt;OTU002765</w:t>
      </w:r>
    </w:p>
    <w:p w14:paraId="045E2CE6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CTATGGGTTGTAAACTGCTTTTGCCAGGGGATAAAAAGGCTCTGCGGAGCGAATTGAAGGTACCTGGTGAATAAGCCACGGCTAACTACGTGCCAGCAGCCGCGGTAATACGTAGGGTCCAAGCGTTAATCGGAATTACTGGGCGTAAAGCGTGCGCAGGCGGTTGTGCAAGACCGATGTGAAATCCCCGGGCTTAACCTGGGAATTGCATTGGTGACTGCACGGCTAGAGTGTGTCAGAGGGAGGTAGAATTCCACGTGTAGCAGTGAAATGCGTAGAGATGTGGAGGAATACCGATGGCGAAGGCAGCCTCCTGGGATAACACTGACGCTGAGGCGCGAAAGCACGGGGATCAAACAGGATTAGATACCCGGGTAGTCC</w:t>
      </w:r>
    </w:p>
    <w:p w14:paraId="48B55B20">
      <w:pPr>
        <w:rPr>
          <w:rFonts w:hint="eastAsia"/>
        </w:rPr>
      </w:pPr>
      <w:r>
        <w:rPr>
          <w:rFonts w:hint="eastAsia"/>
        </w:rPr>
        <w:t>&gt;OTU002766</w:t>
      </w:r>
    </w:p>
    <w:p w14:paraId="450FE38F">
      <w:pPr>
        <w:rPr>
          <w:rFonts w:hint="eastAsia"/>
        </w:rPr>
      </w:pPr>
      <w:r>
        <w:rPr>
          <w:rFonts w:hint="eastAsia"/>
        </w:rPr>
        <w:t>CCTACGGGCGGCTGCAGTCGAGGATCTTCGGCAATGGGCGCAAGCCTGACCGAGCGACGCCGCGTGCGGGATGAAGGCCTTCGGGTTGTAAACCGTTGTCAGAGGGGAGGAAATTCTCGGGGGTTCTCCCCCGGGTTTGACCTATCCTCAGAGGAAGTACGGGCTAAGTTCGTGCCAGCAGCCGCGGTAAGACGAACCGTACGAACGTTATTCGGAATCACTGGGCTTAAAGGGTGCGTAGGCTGTGCAGAAAGTTGGGTGTGAAATCCCTCGGCTTAACCGAGGAATGGCGCCCAAAACTACTGTGCTGGAGGGAGATAGAGGTGAGCGGAACTTAGGGTGGAGCGGTGAAATGCGTTGATATCCTAAGGAACACCGGTGGCGAAAGCGGCTCACTGGGTCTCTTCTGACGCTGAGGCACGAAAGCTAGGGGAGCGAACGGGATTAGATACCCCTGTAGTCC</w:t>
      </w:r>
    </w:p>
    <w:p w14:paraId="5911FB88">
      <w:pPr>
        <w:rPr>
          <w:rFonts w:hint="eastAsia"/>
        </w:rPr>
      </w:pPr>
      <w:r>
        <w:rPr>
          <w:rFonts w:hint="eastAsia"/>
        </w:rPr>
        <w:t>&gt;OTU002767</w:t>
      </w:r>
    </w:p>
    <w:p w14:paraId="5E8D02AD">
      <w:pPr>
        <w:rPr>
          <w:rFonts w:hint="eastAsia"/>
        </w:rPr>
      </w:pPr>
      <w:r>
        <w:rPr>
          <w:rFonts w:hint="eastAsia"/>
        </w:rPr>
        <w:t>CCTACGGGCGGCAGCAGTAGGGAATATTGGGCAATGGCGGAAACGCTGACCCAGCCACGCCGCGTGCAGGAAGAAGGCGCTCAGCGTTGTAAACTGCTTTTGTCCGGGAAGAACAATCACTACGGGTAGTGAGATTGACGGTACCGGGTGAATAAGCACCGGCTAACTCCGTGCCAGCAGCCGCGGTAATACGGAGGGTGCAAGCGTTGTCCGGATTTATTGGGTTTAAAGGGTGCGTAGGCGGTTTTTTAAGTCTGGGGTGAAAGGCGGCCGCTCAACGGTCAGTAGGGCCCTGGATACTGAAAGACTAGAGTACAGGCGAGGCTGGTGGAACGGGTGGTGTAGCGGTGAAATGCATAGATACCATCCAGAACACCGATTGCGAAGGCAGCCAGCTAGACTGTTACTGACGCTGAGGCACGAAAGCGCGGGGAGCAAACAGGATTAGATACCCTTGTAGTCC</w:t>
      </w:r>
    </w:p>
    <w:p w14:paraId="45B831E3">
      <w:pPr>
        <w:rPr>
          <w:rFonts w:hint="eastAsia"/>
        </w:rPr>
      </w:pPr>
      <w:r>
        <w:rPr>
          <w:rFonts w:hint="eastAsia"/>
        </w:rPr>
        <w:t>&gt;OTU002768</w:t>
      </w:r>
    </w:p>
    <w:p w14:paraId="0D6D2C5B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TGCTCTTTTAGCGGGGAAGATAATGACGGTACCCGCAGAATAAGCCCCGGCTAACTCCGTGCCAGCAGCCGCGGTAATACGGAGGGGGCTAGCGTTGTTCGGAATTACTGGGCGTAAAGCGCACGTAGGCGGTTTGGCAAGTCGGGTGTGAAAACTCCGGGCTCAACTCGGAGACGCCACTCGATACTGCCATGACTCGAGTCCGGTAGGGGAGTGCGGAATTCCTGGTGTAGCGGTGAAATGCGCAGATATCAGGAGGAACACCGGTGGCGAAGGCGGCACTCTGGGCCGGTACTGACGCTGAGGAGCGAAAGCGTGGGGAGCGAACAGGATTAGATACCCCGGTAGTCC</w:t>
      </w:r>
    </w:p>
    <w:p w14:paraId="210C02E5">
      <w:pPr>
        <w:rPr>
          <w:rFonts w:hint="eastAsia"/>
        </w:rPr>
      </w:pPr>
      <w:r>
        <w:rPr>
          <w:rFonts w:hint="eastAsia"/>
        </w:rPr>
        <w:t>&gt;OTU002769</w:t>
      </w:r>
    </w:p>
    <w:p w14:paraId="0924154C">
      <w:pPr>
        <w:rPr>
          <w:rFonts w:hint="eastAsia"/>
        </w:rPr>
      </w:pPr>
      <w:r>
        <w:rPr>
          <w:rFonts w:hint="eastAsia"/>
        </w:rPr>
        <w:t>CCTACGGGGGGCTGCAGTAAGGAATATTGGTCAATGGACGAAAGTCTGAACCAGCCATGCCGCGTGAAGGATGACTGCCCTCTGGGTTGTAAACTTCTTTTATAGGGGGCGAAAAAAGGGAATTCTTTCCCGTCTGACGGTACCCTATGAATAAGCACCGGCTAACTCCGTGCCAGCAGCCGCGGTAATACGGAGGGTGCAAGCGTTATCCGGATTCACTGGGTTTAAAGGGAGCGCAGGCGGACTTGTAAGTCAGTGGTGAAATACCTGAGCTTAACTCGGGAACTGCCATTGATACTATAGGTCTTGAATGTTGTTGAGGTTTGCGGAATGGGTCATGTAGCGGTGAAATGCATAGATATGACCCGGAACACCTATTGCGAAGGCAGCAGGCTAAACAAATATTGACGCTGAGGCTCGAAAGCGTGGGGATCAAACAGGATTAGATACCCCAGTAGTCC</w:t>
      </w:r>
    </w:p>
    <w:p w14:paraId="1AF69CBF">
      <w:pPr>
        <w:rPr>
          <w:rFonts w:hint="eastAsia"/>
        </w:rPr>
      </w:pPr>
      <w:r>
        <w:rPr>
          <w:rFonts w:hint="eastAsia"/>
        </w:rPr>
        <w:t>&gt;OTU002770</w:t>
      </w:r>
    </w:p>
    <w:p w14:paraId="696EC558">
      <w:pPr>
        <w:rPr>
          <w:rFonts w:hint="eastAsia"/>
        </w:rPr>
      </w:pPr>
      <w:r>
        <w:rPr>
          <w:rFonts w:hint="eastAsia"/>
        </w:rPr>
        <w:t>CCTACGGGAGGCAGCAGCAAGGAATTTTCCCCAATGGGCGCAAGCCTGAGGGAGCAACGCCGCGTGCGGGACGACGGCCTTCGGGTTGTAAACCGCTTTTGGCGGGGACGATTGTGACGGTACCCGCCGAATAAGCCTCGGCTAACTCTGTGCCAGCAGCCGCGGTAAGACAGAGGAGGCCAGCGTTGTCCGGACTGACTGGGCGTAAAGCGCGCGCAGGCGGATGTGGGCGTCGGTGCTGAAAGGCCCGCGCTTAACGCGGGACGGCGTGCCGATACGCCAGATCTGGAGGGTGGGCGAGGGTGGTGGAATTGCCGGTGTAGTGGTGAAATGCGTAGAGATCGGCAGGAACACCCGTGGCGGAGGCGGCCACCTAGCCCAAACCTGACGCTGAGGCGCGACAGCGTGGGGAGCGAACTGGATTAGATACCCTTGTAGTCC</w:t>
      </w:r>
    </w:p>
    <w:p w14:paraId="7DC64313">
      <w:pPr>
        <w:rPr>
          <w:rFonts w:hint="eastAsia"/>
        </w:rPr>
      </w:pPr>
      <w:r>
        <w:rPr>
          <w:rFonts w:hint="eastAsia"/>
        </w:rPr>
        <w:t>&gt;OTU002771</w:t>
      </w:r>
    </w:p>
    <w:p w14:paraId="156A0E30">
      <w:pPr>
        <w:rPr>
          <w:rFonts w:hint="eastAsia"/>
        </w:rPr>
      </w:pPr>
      <w:r>
        <w:rPr>
          <w:rFonts w:hint="eastAsia"/>
        </w:rPr>
        <w:t>CCTACGGGAGGCTGCAGTGGGGAATATTGCACAATGGAGGAAACTCTGATGCAGCGACGCCGCGTGAACGACGAAGGCCTTCGGGTCGTAAAGTTCTGTCCTTGGGGACGATAATGACGGTACCCAAGGAGGAAGCCCCGGCTAACTACGTGCCAGCAGCCGCGGTAATACGTAGGGGGCGAGCGTTGTCCGGAATTATTGGGCGTAAAGGGTTCGCAGGCGGTCTTTTAAGTCAGATGTTAAATGCATAGGCTCAACCTATGAGTGCATTTGAAACTGGAAGACTTGAGTAAAGGAGAGGAAAGTGGAATTCCTAGTGTAGCGGTGAAATGCGTAGATATTAGGAGGAATACCAGTGGCGAAGGCGACTTTCTGGACTTTTACTGACGCTGAGGAACGAAAGCATGGGTAGCAAACAGGATTAGATACCCCTGTAGTCC</w:t>
      </w:r>
    </w:p>
    <w:p w14:paraId="7C403E36">
      <w:pPr>
        <w:rPr>
          <w:rFonts w:hint="eastAsia"/>
        </w:rPr>
      </w:pPr>
      <w:r>
        <w:rPr>
          <w:rFonts w:hint="eastAsia"/>
        </w:rPr>
        <w:t>&gt;OTU002772</w:t>
      </w:r>
    </w:p>
    <w:p w14:paraId="62E1D61F">
      <w:pPr>
        <w:rPr>
          <w:rFonts w:hint="eastAsia"/>
        </w:rPr>
      </w:pPr>
      <w:r>
        <w:rPr>
          <w:rFonts w:hint="eastAsia"/>
        </w:rPr>
        <w:t>CCTACGGGTGGCAGCAGTGGGGAATATTGGACAATGGGCGCAAGCCTGATCCAGCAATGCCGCGTGGGTGAAGAAGGTCTTCGGATTGTAAAGCCCTTTCGGCGGGGACGATGATGACGGTACCCGCAGAAGAAGCCCCGGCTAACTTCGTGCCAGCAGCCGCGGTAATACGAAGGGGGCTAGCGTTGCTCGGAATTACTGGGCGTAAAGGGCGCGTAGGCGGCCTGCCAAGTCAGACGTGAAATTCCTGGGCTTAACCTGGGGGCTGCGTTTGAGACTGGTTGGCTAGAGGTCAGAAGAGGGTCGTGGAATTCCCAGTGTAGAGGTGAAATTCGTAGATATTGGGAAGAACACCGGTGGCGAAGGCGGCGACCTGGTCTGATACTGACGCTGAGGCGCGACAGCGTGGGGAGCAAACAGGATTAGATACCCCAGTAGTCC</w:t>
      </w:r>
    </w:p>
    <w:p w14:paraId="2E874AD1">
      <w:pPr>
        <w:rPr>
          <w:rFonts w:hint="eastAsia"/>
        </w:rPr>
      </w:pPr>
      <w:r>
        <w:rPr>
          <w:rFonts w:hint="eastAsia"/>
        </w:rPr>
        <w:t>&gt;OTU002773</w:t>
      </w:r>
    </w:p>
    <w:p w14:paraId="5C57E722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GAGTAACTGTCGGTACCTTGACGGTACCTAACCAGAAAGCCACGGCTAACTACGTGCCAGCAGCCGCGGTAATACGTAGGTGGCAAGCGTTGTCCGGAATCATTGGGCGTAAAGCGCGCGCAGGCGGTCCTTTAAGTCTGATGTGAAAGCCCACGGCTCAACCGTAAAATTGCTTCTGATACTGCATAGCTAGAATCAGGATGAGGTCAGCGGAATGTGGCATGTAGCGGTGAAATGCATAGATATGCCATAGAACACCAATTGCGAAGGCAGCTGGCTAGACCTGTATTGACGCTGAGGCACGAAAGCGTGGGGAGCGAACAGGATTAGATACCCTTGTAGTCC</w:t>
      </w:r>
    </w:p>
    <w:p w14:paraId="512A8D2E">
      <w:pPr>
        <w:rPr>
          <w:rFonts w:hint="eastAsia"/>
        </w:rPr>
      </w:pPr>
      <w:r>
        <w:rPr>
          <w:rFonts w:hint="eastAsia"/>
        </w:rPr>
        <w:t>&gt;OTU002774</w:t>
      </w:r>
    </w:p>
    <w:p w14:paraId="4980B8C4">
      <w:pPr>
        <w:rPr>
          <w:rFonts w:hint="eastAsia"/>
        </w:rPr>
      </w:pPr>
      <w:r>
        <w:rPr>
          <w:rFonts w:hint="eastAsia"/>
        </w:rPr>
        <w:t>CCTACGGGGGGCTGCAGTGAGGGATATTGCACAATGGGGGAAACCCTGATGCAGCGACGCCGCGTGGGCGATGAAGGTCTTCGGATCGTAAAGCCCTTTTCTAGGTGACGAGCAAGGACGGTAGCCTAGGAATAAGTCTCGGCTAACTACGTGCCAGCAGCCGCGGTAAAACGTAGGAGGCAAGCGTTATCCGGAGTTACTGGGCGTAAAGCGCATGTAGGCGGTTGTCCAAGTGGCGTGTGAAAGCGCCCGGCTAAACTGGGCGAGGACACGTCAGACTGGATGGCTAGAGGGGGATAGAGGGGCGCAGAATTCGGGGTGTAGCGGTGAAATGTGTAGAGATCCCGAGGAATACCAGTGGTGAAGACGGCGCCCTGGGTCCTGCCTGACGCTGAGATGCGAAAGCGTGGGGAGCGAACGGGATTAGATACCCGAGTAGTCC</w:t>
      </w:r>
    </w:p>
    <w:p w14:paraId="61B294D6">
      <w:pPr>
        <w:rPr>
          <w:rFonts w:hint="eastAsia"/>
        </w:rPr>
      </w:pPr>
      <w:r>
        <w:rPr>
          <w:rFonts w:hint="eastAsia"/>
        </w:rPr>
        <w:t>&gt;OTU002775</w:t>
      </w:r>
    </w:p>
    <w:p w14:paraId="77443A84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AGCCCCGCAAGGGGCCTGACCTATCCCTGGAGGAAGCACGGGCTAAGTTCGTGCCAGCAGCCGCGGTAAGACGAACCGTGCGAACGTTGTTCGGAATCACTGGGCTTAAAGGGCGCGTAGGCGGCTTCCCAAGTCCGGGGTGAAATCTTTCGGCTTAACCGGAAAAGTGCCTTGGATACTGGGGAGCTCGAGGGGGGTAGGGGCAAGCGGAACTTCCGGTGGAGCGGTGAAATGCGTTGATATCGGAAGGAACGCCGGCGGCGAAAGCGGCTTGCTGGACCCCATCTGACGCTGAGGCGCGAAAGCTAGGGGAGCGAACGGGATTAGATACCCTAGTAGTCC</w:t>
      </w:r>
    </w:p>
    <w:p w14:paraId="197DD20C">
      <w:pPr>
        <w:rPr>
          <w:rFonts w:hint="eastAsia"/>
        </w:rPr>
      </w:pPr>
      <w:r>
        <w:rPr>
          <w:rFonts w:hint="eastAsia"/>
        </w:rPr>
        <w:t>&gt;OTU002776</w:t>
      </w:r>
    </w:p>
    <w:p w14:paraId="2C386AA8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CGGGTTGTAAAGCACTTTCGGACGGAACGAAATCGCGTGCATGAACATTGCGCGTGGATGACGGTACCGTAAGAAGAAGCACCGGCTAACTACGTGCCAGCAGCCGCGGTAATACAGAGGGGGCAAGCGTTGTTCGGAATTACTGGGCGTAAAGGGCGCGTAGGCGGCTTATCAAGTCGGGCGTGAAATCTCCGGGCTTAACCTGGAAAAGTCGTTCGATACTGTTGAGCTAGAGTGTGGAAGAGGCAACTAGAATTCCGTGTGTAGCGGTGAAATGCGTAGATATCCGGAGGAACACCAGTGGCGAAGGCGACTTCCTGGGCCAATACTGACGCTGAGGTGCGAAAGCGTGGGGAGCAAACAGGATTAGATACCCGTGTAGTCC</w:t>
      </w:r>
    </w:p>
    <w:p w14:paraId="645711D2">
      <w:pPr>
        <w:rPr>
          <w:rFonts w:hint="eastAsia"/>
        </w:rPr>
      </w:pPr>
      <w:r>
        <w:rPr>
          <w:rFonts w:hint="eastAsia"/>
        </w:rPr>
        <w:t>&gt;OTU002777</w:t>
      </w:r>
    </w:p>
    <w:p w14:paraId="1384D196">
      <w:pPr>
        <w:rPr>
          <w:rFonts w:hint="eastAsia"/>
        </w:rPr>
      </w:pPr>
      <w:r>
        <w:rPr>
          <w:rFonts w:hint="eastAsia"/>
        </w:rPr>
        <w:t>CCTACGGGTGGCAGCAGCAGGGAATCTTGGGCAATGGGCGCAAGCCTGACCCAGCGACGTCGCGTGGGGGATGAAGGCTTTCGGGCTGTAAACCCCTTTTCCAAGGGAAGAGAAAGGACGGTACCTTGGGAATAAGCCCCGGCTAACTACGTGCCAGCAGCCGCGGTAATACGTAGGGGGCGAGCGTTACCCGGAATCACTGGGCGTAAAGTGCGCGTAGGCGGCTAGGTAAGTCTTTTTTGAAAGCTCCCGGCTTAACTGGGAGAGGTGAGGAGATACTACTTAGCTGGAGGGCAGTAGAGGAAAGCGGAATTCCCGGTGTAGCGGTGAAATGCGTAGATATCGGGAGGAACACCAGTGGCGAAAGCGGCTTTCTGGGCTGTACCTGACGCTGAGGCGCGAGAGCGTGGGGAGCAAACAGGATTAGATACCCCAGTAGTCC</w:t>
      </w:r>
    </w:p>
    <w:p w14:paraId="4D5C3353">
      <w:pPr>
        <w:rPr>
          <w:rFonts w:hint="eastAsia"/>
        </w:rPr>
      </w:pPr>
      <w:r>
        <w:rPr>
          <w:rFonts w:hint="eastAsia"/>
        </w:rPr>
        <w:t>&gt;OTU002778</w:t>
      </w:r>
    </w:p>
    <w:p w14:paraId="2F3F5840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TCTTCGGATTGTAAACTCCTGTCATTTGGGAACAATTGTCACCGGTTAACTGCCGGGGGCTTGATAGTACCAGAAGAGGAAGGGACGGCTAACTCTGTGCCAGCAGCCGCGGTAATACAGAGGTCCCAAGCGTTGTTCGGATTCATTGGGCGTAAAGGGTGCGTAGGCGGCGTCGTAAGTTGGATGTGAAATCTCGGGGCTCAACCCCGAAACTGCATTCAATACTGCGATGCTCGAGTACTGGAGAGGAGACTGGAATTCATGGTGTAGCAGTGAAATGCGTAGATATCATGAGGAAGGCCAGTGGCGAAGGCGGGTCTCTGGACAGTTACTGACGCTGAGGCACGAAGGCCAGGGGAGCAAACGGGATTAGATACCCGAGTAGTCC</w:t>
      </w:r>
    </w:p>
    <w:p w14:paraId="3CB25365">
      <w:pPr>
        <w:rPr>
          <w:rFonts w:hint="eastAsia"/>
        </w:rPr>
      </w:pPr>
      <w:r>
        <w:rPr>
          <w:rFonts w:hint="eastAsia"/>
        </w:rPr>
        <w:t>&gt;OTU002779</w:t>
      </w:r>
    </w:p>
    <w:p w14:paraId="219FEC97">
      <w:pPr>
        <w:rPr>
          <w:rFonts w:hint="eastAsia"/>
        </w:rPr>
      </w:pPr>
      <w:r>
        <w:rPr>
          <w:rFonts w:hint="eastAsia"/>
        </w:rPr>
        <w:t>CCTACGGGCGGCTGCAGTGGGGAATATTGGACAATGGGCGCAAGCCTGATCCAGCCATGCCGCGTGGATGATGAAGGCCCTAGGGTTGTAAAGTCCTTTCGGCGGGGAAGATAATGACGGTACCCGCAGAAGAAGCCCCGGCTAACTTCGTGCCAGCAGCCGCGGTAATACGAAGGGGGCTAGCGTTGTTCGGAATTACTGGGCGTAAAGGGCGCGTAGGCGGCCTTGCGCGTCGGGTGTGAAAGACCTGGGCTCAACCCGGGAATGGCGCCCGATACGGCAGGGCTCGAGTGTGGGAGAGGATGGTGGAATTCCCAGTGTAGAGGTGAAATTCGTAGATATTGGGAAGAACACCGGTGGCGAAGGCGGCCATCTGGACCATAACTGACGCTGAGGCGCGAAAGCGTGGGGAGCAAACAGGATTAGATACCCTAGTAGTCC</w:t>
      </w:r>
    </w:p>
    <w:p w14:paraId="41ACE757">
      <w:pPr>
        <w:rPr>
          <w:rFonts w:hint="eastAsia"/>
        </w:rPr>
      </w:pPr>
      <w:r>
        <w:rPr>
          <w:rFonts w:hint="eastAsia"/>
        </w:rPr>
        <w:t>&gt;OTU002780</w:t>
      </w:r>
    </w:p>
    <w:p w14:paraId="70FDE6D0">
      <w:pPr>
        <w:rPr>
          <w:rFonts w:hint="eastAsia"/>
        </w:rPr>
      </w:pPr>
      <w:r>
        <w:rPr>
          <w:rFonts w:hint="eastAsia"/>
        </w:rPr>
        <w:t>CCTACGGGGGGCTGCAGCAACGAATATTCCGCAATGGGCGAAAGCCTGACGGAGCGACGCCGCGTGGTTGATGAAGTCCTTAGGGACGTAAAAACCTTTTATGGGGGAGGAAACTTTGACGTTACCCCATGAATAAGGGGCTCCTAACTCTGTGCCAGCAGGAGCGGTAATACAGAGGCCCCGAGCATTATCCGGATTTACTGGGCGTAAAGGGTGTGTAGGTGGCATAGTTAGTCTCTCGTTAAAACTTAAGGCTTAACCTTAAGATCGCGAGGGAAACGGCTATGCTCGAGGATGCGAGAGGTATGTGGAACTCAAGGTGTAGGGGTGAAATCCGTTGATATCTTGGGGAACACCAAATGCGAAGGCAGCATACTGGCGCACTCCTGACACTGAAACACGAAAGCGTGGGTAGCGAATGGGATTAGATACCCCTGTAGTCC</w:t>
      </w:r>
    </w:p>
    <w:p w14:paraId="7235D232">
      <w:pPr>
        <w:rPr>
          <w:rFonts w:hint="eastAsia"/>
        </w:rPr>
      </w:pPr>
      <w:r>
        <w:rPr>
          <w:rFonts w:hint="eastAsia"/>
        </w:rPr>
        <w:t>&gt;OTU002781</w:t>
      </w:r>
    </w:p>
    <w:p w14:paraId="5B79342E">
      <w:pPr>
        <w:rPr>
          <w:rFonts w:hint="eastAsia"/>
        </w:rPr>
      </w:pPr>
      <w:r>
        <w:rPr>
          <w:rFonts w:hint="eastAsia"/>
        </w:rPr>
        <w:t>CCTACGGGAGGCTGCAGCAAGGAATTTTCCCCAATGGGCGCAAGCCTGAGGGAGCAACGCCGCGTGCGGGAGGACGCCCTTCGGGGTGTAAACCGCTTTTGGTGGGGACGAAGGCAATGACGGTACCCACCGAAGAAGGCCCGGCTAACTACGTGCCAGCAGCCGCGGTAACACGTAGGGGCCGAGCGTTGTCCGGAGTTACTGGGCGTAAAGGGCGCGCAGGCGGCCCGCCACATCGACGGTGAAAGCCCCGGGCTTAACCCGGGAGGGTCCGTCGAGATGGGCGGGCTGGAGGCAGGGCGAGGCCGGTGGAATTCCGGGTGTAGTGGTGAAATGCGTAGAGATCCGGAGGAACACCAGTGGCGCAGGCGGCCGGCTGGACCTGTCCTGACGCTGAGGCGCGAAGGCGTGGGGAGCGAACGGGATTAGATACCCGTGTAGTCC</w:t>
      </w:r>
    </w:p>
    <w:p w14:paraId="296483B8">
      <w:pPr>
        <w:rPr>
          <w:rFonts w:hint="eastAsia"/>
        </w:rPr>
      </w:pPr>
      <w:r>
        <w:rPr>
          <w:rFonts w:hint="eastAsia"/>
        </w:rPr>
        <w:t>&gt;OTU002782</w:t>
      </w:r>
    </w:p>
    <w:p w14:paraId="4FA981A3">
      <w:pPr>
        <w:rPr>
          <w:rFonts w:hint="eastAsia"/>
        </w:rPr>
      </w:pPr>
      <w:r>
        <w:rPr>
          <w:rFonts w:hint="eastAsia"/>
        </w:rPr>
        <w:t>CCTACGGGGGGCTGCAGTGGGGAATATTGCGCAATGGGGGAAACCCTGACGCAGCAACGCCGCGTGAGTGATGAAGGCCCTCGGGTCGTAAAGCTCTGTCGGAGGGGAAGAAACTACAGGTGGCTAATATCCACCGGTATTGACGGTACCCTCAAAGGAAGCACCGGCTAACCACGTGCCAGCAGCCGCGGTAATACGTGGGGTGCAAGCGTTGTTCGGAATTACTGGGCGTAAAGCGCGTGTAGGCTGCTTTTTATGTCAGGTGTGAAAGCCCTCGGCCTAACCGAGGAAGTGCGCCTGAAACTGAAAAGCTTGAGTACGAGAGAGGGGGACGGAATTCCCAGTGTAGAGGTGAAATTCGTAGATATTGGGAGGAACACCGGCGGCGAAAGCGGTTCCCTGGATCGATACTGACGCTAAGACGCGAAAGCGTGGGGATCAAACAGGATTAGATACCCCAGTAGTCC</w:t>
      </w:r>
    </w:p>
    <w:p w14:paraId="3FEDC711">
      <w:pPr>
        <w:rPr>
          <w:rFonts w:hint="eastAsia"/>
        </w:rPr>
      </w:pPr>
      <w:r>
        <w:rPr>
          <w:rFonts w:hint="eastAsia"/>
        </w:rPr>
        <w:t>&gt;OTU002783</w:t>
      </w:r>
    </w:p>
    <w:p w14:paraId="2E162C3F">
      <w:pPr>
        <w:rPr>
          <w:rFonts w:hint="eastAsia"/>
        </w:rPr>
      </w:pPr>
      <w:r>
        <w:rPr>
          <w:rFonts w:hint="eastAsia"/>
        </w:rPr>
        <w:t>CCTACGGGTGGCTGCAGCAAGGAATTTTCCCCAATGGGCGCAAGCCTGAGGGAGCAACGCCGCGTGGAGGACGACGGCCTTCGGGTTGTAAACTCCTTTTGGGGGGGACGATGATGACGGTACCCCCCGAATCAGCCCCGGCTAACTCTGTGCCAGCAGCCGCGGTAAGACAGAGGGGGCAAGCGTTGTCCGGACTGACTGGGCGTAAAGCGCGCGCAGGCGGTCTGAGGCGTCGGTGCTGAAAGTCCACCGCTTAACGGTGGGAAGCGCGTCGATACGCTCAGACTGGAGGGCGGGCGAGGGTGGTGGAATTGCCGGTGTAGCAGTGAAATGCGTAGATATGCGGAGGAACACCGATGGCGAAGGCAATCCCCTGGGCCTGCACTGACGCTCATGCACGAAAGCGTGGGGAGCAAACAGGATTAGATACCCTTGTAGTCC</w:t>
      </w:r>
    </w:p>
    <w:p w14:paraId="226996E4">
      <w:pPr>
        <w:rPr>
          <w:rFonts w:hint="eastAsia"/>
        </w:rPr>
      </w:pPr>
      <w:r>
        <w:rPr>
          <w:rFonts w:hint="eastAsia"/>
        </w:rPr>
        <w:t>&gt;OTU002784</w:t>
      </w:r>
    </w:p>
    <w:p w14:paraId="397B8C06">
      <w:pPr>
        <w:rPr>
          <w:rFonts w:hint="eastAsia"/>
        </w:rPr>
      </w:pPr>
      <w:r>
        <w:rPr>
          <w:rFonts w:hint="eastAsia"/>
        </w:rPr>
        <w:t>CCTACGGGTGGCTGCAGTCGAGAATCTTCGGCAATGGACGAAAGTCTGACCGAGCGACGCCGCGTGCGGGATGAAGGCCCTCGGGTTGTAAACCGCTGTCAGTTGGGAGGAAATGCTATGGGGTTCTCTCCATAGCTTGACCGATCTTCAGAGGAAGGACGGGCTAAGTTCGTGCCAGCAGCCGCGGTAAGACGAACCGTCCAAACGTTATTCGGTATCACTGGGCTTAAAGCGTGCGTAGGCGGCCTGGTAGGTGAGGTGTGAAAGCCCACGGCTCAACCGTGGAACAGCGCTTCAAACCACCAGGCTTGAGGATGGCAGGGGTGATGGGAACTGATGGTGGAGCGGTGAAATGCGTTGATATCATCAGGAACACCGGTGGCGAAAGCGCATCACTGGGCCATTTCTGACGCTGAGGCACGAAAGCTAGGGTAGCGAACGGGATTAGATACCCGAGTAGTCC</w:t>
      </w:r>
    </w:p>
    <w:p w14:paraId="16817FA1">
      <w:pPr>
        <w:rPr>
          <w:rFonts w:hint="eastAsia"/>
        </w:rPr>
      </w:pPr>
      <w:r>
        <w:rPr>
          <w:rFonts w:hint="eastAsia"/>
        </w:rPr>
        <w:t>&gt;OTU002785</w:t>
      </w:r>
    </w:p>
    <w:p w14:paraId="70CE46FC">
      <w:pPr>
        <w:rPr>
          <w:rFonts w:hint="eastAsia"/>
        </w:rPr>
      </w:pPr>
      <w:r>
        <w:rPr>
          <w:rFonts w:hint="eastAsia"/>
        </w:rPr>
        <w:t>CCTACGGGTGGCTGCAGTGGGGAATCTTGCGCAATGGGCGAAAGCCTGACGCAGCAACGCCGCGTGAGTGATGAAGGTCTTCGGATCGTAAAGCTCTTTCGGCCGGGACGAAAACGACGTGGCTAACATCCACGTCCTTGACGGTACCGGAAGAAGAAGCACCGGCTAACTCTGTGCCAGCAGCCGCGGTAATACAGAGGGTGCAAGCGTTGTTCGGAATTATTGGGCGTAAAGCGCACGTAGGCGGTGACGTATGTCGGGTGTGAAAGCCCTCAGCTTAACTGAGGAAGTGCGCCCGAAACTACGTCGCTAGAGTGTCGGAGAGGGTGGCGGAATTCCCGGTGTAGAGGTGAAATTCGTAGATATCGGGAGGAACACCAGTGGCGAAGGCGGCCACCTGGACGAACACTGACGCTGAGGTGCGAAAGCGTGGGTAGCAAACAGGATTAGATACCCCTGTAGTCC</w:t>
      </w:r>
    </w:p>
    <w:p w14:paraId="36D8B9BB">
      <w:pPr>
        <w:rPr>
          <w:rFonts w:hint="eastAsia"/>
        </w:rPr>
      </w:pPr>
      <w:r>
        <w:rPr>
          <w:rFonts w:hint="eastAsia"/>
        </w:rPr>
        <w:t>&gt;OTU002786</w:t>
      </w:r>
    </w:p>
    <w:p w14:paraId="08DDB9D3">
      <w:pPr>
        <w:rPr>
          <w:rFonts w:hint="eastAsia"/>
        </w:rPr>
      </w:pPr>
      <w:r>
        <w:rPr>
          <w:rFonts w:hint="eastAsia"/>
        </w:rPr>
        <w:t>CCTACGGGGGGCTGCAGTGGGGAATATTGGACAATGGGCGAAAGCCTGATCCAGCCATGCCGCGTGAGTGAAGAAGGCCCTAGGGTTGTAAAACTCTTTCGCACGCGACGATGATGACGGTAGCGTGAGAAGAAGCCCCGGCTAACTTCGTGCCAGCAGCCGCGGTAATACGAAGGGGGCAAGCGTTGTTCGGATTTACTGGGCGTAAAGGGCGCGTAGGCGGATCTGCAAGTCAGAGGTGAAAGCCCTGGGCTCAACCCGGGAATGGCCTTTGAGACTGCAAGTCTTGAGTGCGAGAGAGGGTGGCGGAATACCCAGTGTAGAGGTGAAATTCGTAGATATTGGGTAGAACACCGGTGGCGAAGGCGGCCACCTGGCTCGCAACTGACGCTGAGGCGCGAAAGCGTGGGGAGCAAACAGGATTAGATACCCCGGTAGTCC</w:t>
      </w:r>
    </w:p>
    <w:p w14:paraId="3457359A">
      <w:pPr>
        <w:rPr>
          <w:rFonts w:hint="eastAsia"/>
        </w:rPr>
      </w:pPr>
      <w:r>
        <w:rPr>
          <w:rFonts w:hint="eastAsia"/>
        </w:rPr>
        <w:t>&gt;OTU002787</w:t>
      </w:r>
    </w:p>
    <w:p w14:paraId="5C75C90F">
      <w:pPr>
        <w:rPr>
          <w:rFonts w:hint="eastAsia"/>
        </w:rPr>
      </w:pPr>
      <w:r>
        <w:rPr>
          <w:rFonts w:hint="eastAsia"/>
        </w:rPr>
        <w:t>CCTACGGGCGGCAGCAGTAGGGAATTTTCCACAATGGGCGAAAGCCTGATGGAGCGACGCCGCGTGCAGGATGAAGGCCTTCGGGTCGTAAACTGCTTTTATCTGTGACGATTATGACGGTAGCAGATGAATAAGGGTCGGCTAACTACGTGCCAGCAGCCGCGGTCATACGTAGGACCCAAGCGTTATCCGGATTTACTGGGCGTAAAGAGTTGCGTAGGTGGCAGAGTAAGCGAACAGTGAAATTGTGTGGCTCAACCATACACCCATTGTTCGAACTGCTCAGCTTGAGGGCGAGAGAGGTTACTAGAATTCCTAGTGTAGGAGTGAAATCCGTAGATATTAGGAGGAATACCGATGGCGTAGGCAGGTAACTGGCTCGTCCCTGACACTAAGGCACGAAAGCGTGGGGAGCAAACGGGATTAGATACCCCAGTAGTCC</w:t>
      </w:r>
    </w:p>
    <w:p w14:paraId="60421E91">
      <w:pPr>
        <w:rPr>
          <w:rFonts w:hint="eastAsia"/>
        </w:rPr>
      </w:pPr>
      <w:r>
        <w:rPr>
          <w:rFonts w:hint="eastAsia"/>
        </w:rPr>
        <w:t>&gt;OTU002788</w:t>
      </w:r>
    </w:p>
    <w:p w14:paraId="10A02067">
      <w:pPr>
        <w:rPr>
          <w:rFonts w:hint="eastAsia"/>
        </w:rPr>
      </w:pPr>
      <w:r>
        <w:rPr>
          <w:rFonts w:hint="eastAsia"/>
        </w:rPr>
        <w:t>CCTACGGGAGGCTGCAGTGGGGAATCTTGCGCAATGGGCGAAAGCCTGATCCAGCCATGCCGCGTGAGTGAAGAAGGCCTTAGGGTTGTAAAGCTCTTTTGCCCGGGAAGATAATGACGGTACCGGGAGAATAAGCCCCGGCTAACTTCGTGCCAGCAGCCGCGGTAATACGAAGGGGGCTAGCGTTGTTCGGATTTACTGGGCGTAAAGCGCGCGTAGGCGGGTCGTTAAGTCGGGGGTGAAATCCCGAGGCTCAACCTCGGAACTGCCTTCGATACTGGCGACCTAGAGTCCGGGAGAGGTGTATGGAACTCCTAGTGTAGAGGTGGAATTCGTAGATATTAGGAAGAACACCGGTGGCGAAGGCGATACACTGGCCCGGTACTGACGCTGAGGCGCGAAAGCGTGGGGAGCAAACAGGATTAGATACCCGGGTAGTCC</w:t>
      </w:r>
    </w:p>
    <w:p w14:paraId="11E3C3F6">
      <w:pPr>
        <w:rPr>
          <w:rFonts w:hint="eastAsia"/>
        </w:rPr>
      </w:pPr>
      <w:r>
        <w:rPr>
          <w:rFonts w:hint="eastAsia"/>
        </w:rPr>
        <w:t>&gt;OTU002789</w:t>
      </w:r>
    </w:p>
    <w:p w14:paraId="4BA0CD2D">
      <w:pPr>
        <w:rPr>
          <w:rFonts w:hint="eastAsia"/>
        </w:rPr>
      </w:pPr>
      <w:r>
        <w:rPr>
          <w:rFonts w:hint="eastAsia"/>
        </w:rPr>
        <w:t>CCTACGGGCGGCTGCAGTGAGGGATATTGGTCAATGGGCGCAAGCCTGAACCAGCGACGCCGCGTGGAGGACGAAGGGCTTCGGCTCGTAAACTCCTTTTCCCGCTGACGAGAACGGACGGTAGGCGGGGAATAAGTCTCGGCTAACTACGTGCCAGCAGCCGCGGTAAAACGTAGGAGGCGAGCGTTATCCGGAATTACTGGGCGTAAAGAGCGTGTAGGCGGCCAGGCAGGTCCGCTGTGAAAACTCGAGGCTCAACTTCGAGATGTCGGCGGAAACCATCTGGCTAGAGTCCGGAAGAGGAGAGTAGAATTCCTGGTGTAGCGGTGAAATGCGCAGATATCAGGAGGAATACCCGTGGCGAAAGCGGCACCCTAGCGTTAGCCTGACGCTCATGTGCGAAAGCGTGGGGAGCGAACGGGATTAGATACCCCTGTAGTCC</w:t>
      </w:r>
    </w:p>
    <w:p w14:paraId="3F27DE00">
      <w:pPr>
        <w:rPr>
          <w:rFonts w:hint="eastAsia"/>
        </w:rPr>
      </w:pPr>
      <w:r>
        <w:rPr>
          <w:rFonts w:hint="eastAsia"/>
        </w:rPr>
        <w:t>&gt;OTU002790</w:t>
      </w:r>
    </w:p>
    <w:p w14:paraId="2CC34ACC">
      <w:pPr>
        <w:rPr>
          <w:rFonts w:hint="eastAsia"/>
        </w:rPr>
      </w:pPr>
      <w:r>
        <w:rPr>
          <w:rFonts w:hint="eastAsia"/>
        </w:rPr>
        <w:t>CCTACGGGGGGCTGCAGTAAGGAATATTGGGCAATGGAGGCAACTCTGACCCAGCCATGCCGCGTGGAGGATGAAGGCCCTCTGGGTTGTAAACTTCTTTTACTTGGGACGAAACCACTTTTTTCTAAGGGTGTTGACGGTACCAAGGGAATAAGCACCGGCTAACTCCGTGCCAGCAGCCGCGGTAATACGGAGGGTGCAAGCGTTATCCGGATTCACTGGGTTTAAAGGGTGCGTAGGCGGGTATTTAAGTCAGTGGTGAAATCCTAGAGCTTAACTCTAGAACTGCCATTGATACTATTTATCTTGAATATTGTGGAGGTAAGCGGAATATGTCATGTAGCGGTGAAATGCTTAGATATGACATAGAACACCAATTGCGAAGGCAGCTCACTGCGCAGTGATTGACGCTGAGGCACGAAAGCGTGGGGAGCAAACAAGATTAGATACCCGAGTAGTCC</w:t>
      </w:r>
    </w:p>
    <w:p w14:paraId="6905C113">
      <w:pPr>
        <w:rPr>
          <w:rFonts w:hint="eastAsia"/>
        </w:rPr>
      </w:pPr>
      <w:r>
        <w:rPr>
          <w:rFonts w:hint="eastAsia"/>
        </w:rPr>
        <w:t>&gt;OTU002791</w:t>
      </w:r>
    </w:p>
    <w:p w14:paraId="65213AC7">
      <w:pPr>
        <w:rPr>
          <w:rFonts w:hint="eastAsia"/>
        </w:rPr>
      </w:pPr>
      <w:r>
        <w:rPr>
          <w:rFonts w:hint="eastAsia"/>
        </w:rPr>
        <w:t>CCTACGGGCGGCTGCAGTAGGGAATATTGGACAATGGGCGAAAGCCTGATCCAGCCATCCCGCGTGAAGGATGAAGGCCCTTTGGGTTGTAAACTTCTTTTGTCAGGGAAGAAACCCTCGAATTCACTTCGAGGCTGACGGTACCTGAAGAATAAGCACCGGCTAACTCCGTGCCAGCAGCCGCGGTAATACGGAGGGTGCAAGCGTTATCCGGATTTACTGGGTCTAAAGGGTGCGTAGGCGGGTTTGTAAGTCAGCGGTGAAAGCCTGGAGCTTAACTCCGGAATTGCCATTGATACTGCTTATCTTGAGTACAGTTGAGGCGGGCGGAATACATCATGTAGTAGTGAAATACTTAGATATGATGTAGAACACCGATTGCGAAGGCAGCTCGCTAAACTGTAACTGACGCTGAGGCACGAAAGCGTGGGGATCGAACAGGATTAGATACCCTGGTAGTCC</w:t>
      </w:r>
    </w:p>
    <w:p w14:paraId="74436D8E">
      <w:pPr>
        <w:rPr>
          <w:rFonts w:hint="eastAsia"/>
        </w:rPr>
      </w:pPr>
      <w:r>
        <w:rPr>
          <w:rFonts w:hint="eastAsia"/>
        </w:rPr>
        <w:t>&gt;OTU002792</w:t>
      </w:r>
    </w:p>
    <w:p w14:paraId="44CF5A8D">
      <w:pPr>
        <w:rPr>
          <w:rFonts w:hint="eastAsia"/>
        </w:rPr>
      </w:pPr>
      <w:r>
        <w:rPr>
          <w:rFonts w:hint="eastAsia"/>
        </w:rPr>
        <w:t>CCTACGGGAGGCTGCAATTAGGAATCTTGCACAATGGACGAAAGTCTGATGCAGCGACGCCGCGTGGAGGATGAAGGCTCTAGGGTTGTAAACTCCTTTTGTAAGTGAACAAGTTCTGAGTGTAACTTACGAATAAGCACCTTCTAACTACGTGCCAGAAGAATCGGTGATGCGTAGGGTGCAAGCGTTATCCGGATTTACTGGGCGTAAAGAGACGCGTAGGCGTCTTGGTAAGTCTATGGTTCAATCTTACAGCTTAACTGTAAAACTGTCATAGAAACTATCAAGATTGAGTCAGACAGGGGGAAAGGGAATTCCTGGTGGAGTGGTGAAATACGTTGATATCAGGAGGAATACCAATGGCGAAGGCACTTTCCTGGGTCTTGACTGACGCTAAGGCTCGAAAGCGTGGGGAGCAAAACGGATTAGATACCCTTGTAGTCC</w:t>
      </w:r>
    </w:p>
    <w:p w14:paraId="51BA3097">
      <w:pPr>
        <w:rPr>
          <w:rFonts w:hint="eastAsia"/>
        </w:rPr>
      </w:pPr>
      <w:r>
        <w:rPr>
          <w:rFonts w:hint="eastAsia"/>
        </w:rPr>
        <w:t>&gt;OTU002793</w:t>
      </w:r>
    </w:p>
    <w:p w14:paraId="2ECFC322">
      <w:pPr>
        <w:rPr>
          <w:rFonts w:hint="eastAsia"/>
        </w:rPr>
      </w:pPr>
      <w:r>
        <w:rPr>
          <w:rFonts w:hint="eastAsia"/>
        </w:rPr>
        <w:t>CCTACGGGTGGCTGCAGTCGAGGATCTTCGGCAATGTGCGCAAGCATGACCGAGCGACGCCGCGTGTGTGACGAAGGCCTTCGGGTTGTAAAGCACTGTCGAGGGGGAGAAAAGCCGTAAAATCGGCCTGATCTATCCCTGGAGGAAGCACGGGCTAAGTTCGTGCCAGCAGCCGCGGTAAGACGAACCGTGCGAACGTTGTTCGGAATCACTGGGCTTAAAGGGCGCGTAGGCGGGCCATCAAGTCTGGGGTGAAATCCTCCAGCTCAACTGGAGAACAGCCCCGGATACTGATGGCCTCGAGTGAGGTAGGGGAGTGCGGAACTGATGGTGGAGCGGTGAAATGTGTTGATATCATCAGGAACTCCGGTGGCGAAAGCGGCACTCTGGACCTCTTCTGACGCTGAGGCGCGAAAGCTAGGGGAGAGAACGGGATTAGATACCCGAGTAGTCC</w:t>
      </w:r>
    </w:p>
    <w:p w14:paraId="68AFD17C">
      <w:pPr>
        <w:rPr>
          <w:rFonts w:hint="eastAsia"/>
        </w:rPr>
      </w:pPr>
      <w:r>
        <w:rPr>
          <w:rFonts w:hint="eastAsia"/>
        </w:rPr>
        <w:t>&gt;OTU002794</w:t>
      </w:r>
    </w:p>
    <w:p w14:paraId="4F386AB4">
      <w:pPr>
        <w:rPr>
          <w:rFonts w:hint="eastAsia"/>
        </w:rPr>
      </w:pPr>
      <w:r>
        <w:rPr>
          <w:rFonts w:hint="eastAsia"/>
        </w:rPr>
        <w:t>CCTACGGGTGGCTGCAGTGAGGAATCTTCCACAATGGGGGCAACCCTGATGGAGCAACGCCGCGTGCAGGATGAATGCCTTCGGGTTGTAAACTGCTTTTATTAGTGACGATTATGACGGTAACTAATGAATAAGGACCTGCTAACTACGTGCCAGCAGCCGCGGTCATACGTAGGGTCCAAGCGTTGTTCGGAGTTACTGGGCGTAAAGGGTGTGTAGGCGGTTGTTTAAGTTTGGTGTGAAATCTCCCGGCTCAACTGGGAGGGTGCGCCGAATACTGAATGACTTGGAGTGCGGGAGAGGAAAGTGGAATTCCTGGTGTAGCGGTGAAATGCGTAGATATCAGGAGGAACACCGGTGGTGTAGACGGCTTTCTGGACCGTAACTGACGCTGAGACACGAAAGCGTGGGTAGCAAACAGGATTAGATACCCTTGTAGTCC</w:t>
      </w:r>
    </w:p>
    <w:p w14:paraId="5052E7DF">
      <w:pPr>
        <w:rPr>
          <w:rFonts w:hint="eastAsia"/>
        </w:rPr>
      </w:pPr>
      <w:r>
        <w:rPr>
          <w:rFonts w:hint="eastAsia"/>
        </w:rPr>
        <w:t>&gt;OTU002795</w:t>
      </w:r>
    </w:p>
    <w:p w14:paraId="003ED392">
      <w:pPr>
        <w:rPr>
          <w:rFonts w:hint="eastAsia"/>
        </w:rPr>
      </w:pPr>
      <w:r>
        <w:rPr>
          <w:rFonts w:hint="eastAsia"/>
        </w:rPr>
        <w:t>CCTACGGGAGGCTGCAGCGGGGAATATTGCGCAATGGACGAAAGTCTGACGCAGCGACGCCGCGTGTGGGATGACGGTCTTCGGAGTGTAAACCGCTGTCGGGAGGGACGAAGGTCCGGGGGAGGTAATGCCCTCGGGATGACGGTACCTCCAAAGGAAGCGCCGGCTAACTCCGTGCCAGCAGCCGCGGTAATACGGAGGGCGCGAGCGTTGTTCGGAATTATTGGGCGTAAAGCGCACGTAGGCGGTTTGGTAAGTCTCACTGTGAAAGCTCGGGGCTCAACCCCGCAGAGGCCAGGGGATACTGCCGGACTGGAGACAAGCAGAGGTTGGTAGAATTCCGGGTGTAGCGGTGGAATGCGTAGAGATCCGGAGGAATACCAGAGGCGAAGGCGGCCAACTGGGCTTGTTCTGACGCTGAGGTGCGAAAGCGTGGGGAGCGAACAGGATTAGATACCCCTGTAGTCC</w:t>
      </w:r>
    </w:p>
    <w:p w14:paraId="6F2D5FD9">
      <w:pPr>
        <w:rPr>
          <w:rFonts w:hint="eastAsia"/>
        </w:rPr>
      </w:pPr>
      <w:r>
        <w:rPr>
          <w:rFonts w:hint="eastAsia"/>
        </w:rPr>
        <w:t>&gt;OTU002796</w:t>
      </w:r>
    </w:p>
    <w:p w14:paraId="2253FCAF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ACCCACGACGATGATGACGGTAGTGGGAGAAGAAGCCCCGGCTAACTTCGTGCCAGCAGCCGCGGTAATACGAAGGGGGCTAGCGTTGTTCGGAATTACTGGGCGTAAAGCGCACGCAGGCGGTTCGGTTAGTCAGAAGTGAAAGCCCCGGGCTCAACCTGGGAATTGCTTTTGATACTGCCGAGCTTGAATCACGGAGAGGGTAGTGGAATTCCGAGTGTAGAGGTGAAATTCGTAGATATTCGGAAGAACACCAGTGGCGAAGGCGACTACCTGGCCGTCGATTGACGCTCATGTGCGAAAGCGTGGGGAGCAAACAGGATTAGATACCCGGGTAGTCC</w:t>
      </w:r>
    </w:p>
    <w:p w14:paraId="1072D760">
      <w:pPr>
        <w:rPr>
          <w:rFonts w:hint="eastAsia"/>
        </w:rPr>
      </w:pPr>
      <w:r>
        <w:rPr>
          <w:rFonts w:hint="eastAsia"/>
        </w:rPr>
        <w:t>&gt;OTU002797</w:t>
      </w:r>
    </w:p>
    <w:p w14:paraId="18E2F8E1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ATTTCGGTATGTAAACTTCGAAAGAATGGGAAGAATAAATGACGGTACCATTTATAAGGTCCGGCTAACTACGTGCCAGCAGCCGCGGTAATACGTAGGGACCAAGCGTTGTTCGGATTTACTGGGCGTAAAGGGCGCGTAGGCGGCGCGAGGAGTCGGGGGTGAAAGTCCGGGGCTCAACCCCGGATCGGCCTTCGATACTCTCGCGCTCGAGCACAGTAGAGGCGGGTGGAATTCCGGGTGTAGCGGTGGAATGCGTAGAGATCCGGAAGAACATCGGTGGCGAAGGCGGCCTGCTGGGCTCTTGCTGACACTGATGCGCGACAGCGTGGGGAGCAAACAGGATTAGATACCCCGGTAGTCC</w:t>
      </w:r>
    </w:p>
    <w:p w14:paraId="12D19307">
      <w:pPr>
        <w:rPr>
          <w:rFonts w:hint="eastAsia"/>
        </w:rPr>
      </w:pPr>
      <w:r>
        <w:rPr>
          <w:rFonts w:hint="eastAsia"/>
        </w:rPr>
        <w:t>&gt;OTU002798</w:t>
      </w:r>
    </w:p>
    <w:p w14:paraId="0F8168BE">
      <w:pPr>
        <w:rPr>
          <w:rFonts w:hint="eastAsia"/>
        </w:rPr>
      </w:pPr>
      <w:r>
        <w:rPr>
          <w:rFonts w:hint="eastAsia"/>
        </w:rPr>
        <w:t>CCTACGGGGGGCTGCAGTGAGGAATATTGGGCAATGGGCGCAAGCCTGACCCAGCAATGCCGCGTGCGGGAGGACGCCTTTCGGGGTGTAAACCGCTTTGGTGCACGAGGAGCAAGGACCGTAGTGCACGAACAAGTCACGGCTAACTACGTGCCAGCAGCCGCGGTAATACGTAGGTGGCGAACGTTATCCGGAATTACTGGGCGTAAAGGGTCCGTAGGCGGGCTGGCAGGTCGTGCGTGACAACGCTTGGCTCAACTAAGCGAGGCCGTGCGAAACCGCCAGTCTTGAATGGTGAGGAGGTCGGTGGAATTCCCGGTGTAGTGGTGGAATGCGTAGAGATCGGGAGGAACCTCGAACGCGAAGGCAGCCGGCTAGTCACCTATTGACGCTGAGGGACGAGAGCGTGGGGAGCGAACAGGATTAGATACCCTAGTAGTCC</w:t>
      </w:r>
    </w:p>
    <w:p w14:paraId="4502392B">
      <w:pPr>
        <w:rPr>
          <w:rFonts w:hint="eastAsia"/>
        </w:rPr>
      </w:pPr>
      <w:r>
        <w:rPr>
          <w:rFonts w:hint="eastAsia"/>
        </w:rPr>
        <w:t>&gt;OTU002799</w:t>
      </w:r>
    </w:p>
    <w:p w14:paraId="6FC99C23">
      <w:pPr>
        <w:rPr>
          <w:rFonts w:hint="eastAsia"/>
        </w:rPr>
      </w:pPr>
      <w:r>
        <w:rPr>
          <w:rFonts w:hint="eastAsia"/>
        </w:rPr>
        <w:t>CCTACGGGAGGCTGCAGTAAGGAATATTCCACAATGGGCGAAAGCCTGATGGAGCGACGCCGCGTGCGGGAAGACGCCTTTCGGGGTGTAAACCGCTTTTATGAGGGATGAAACGCCGGGTAACCGGCTAAGACAGTACCTCGTGAATAAGCATCGGCTAACTACGTGCCAGCAGCCGCGGTAATACGTAGGATGCGAGCGTTGTCCGGATTTACTGGGCGTAAAGAGCGCGCAGGTGGCATGTCAAGTACTCAGTGAAATCTCCTTGCTCAACGGGGAGGGTGCTGAGTAGACTGGCAAGCTAGAGGACGGTAGAGGGGGGTAGAATTGCTGGTGTAGCGGTGAAATGCGTAGAGATCAGCAGGAATACCCGTGGCGAAGGCGGCCCCCTGGGCCGTACCTGACGCTGAGGCGCGAAGGCTAGGGGAGCGAACGGGATTAGATACCCTAGTAGTCC</w:t>
      </w:r>
    </w:p>
    <w:p w14:paraId="0DC491DD">
      <w:pPr>
        <w:rPr>
          <w:rFonts w:hint="eastAsia"/>
        </w:rPr>
      </w:pPr>
      <w:r>
        <w:rPr>
          <w:rFonts w:hint="eastAsia"/>
        </w:rPr>
        <w:t>&gt;OTU002800</w:t>
      </w:r>
    </w:p>
    <w:p w14:paraId="6AE8603D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TGTGCCAGCAGCCGCGGTAATACGAAGGGGGCTAGCGTTGTTCGGATTTACTGGGCGTAAAGCGCACGTAGGCGGGTCGTTAAGTCGGGGGTGAAATCCTGGAGCTCAACTCCAGAACTGCCTTCGATACTGGCGACCTAGAGTCCGGAAGAGGTGAGTGGAACTCCTAGTGTAGAGGTGGAATTCGTAGATATTAGGAAGAACACCAGTGGCGAAGGCGACTCACTGGACACGTATTGACGCTGAGGTGCGAAAGCGTGGGGAGCAAACAGGATTAGATACCCTTGTAGTCC</w:t>
      </w:r>
    </w:p>
    <w:p w14:paraId="2A77603C">
      <w:pPr>
        <w:rPr>
          <w:rFonts w:hint="eastAsia"/>
        </w:rPr>
      </w:pPr>
      <w:r>
        <w:rPr>
          <w:rFonts w:hint="eastAsia"/>
        </w:rPr>
        <w:t>&gt;OTU002801</w:t>
      </w:r>
    </w:p>
    <w:p w14:paraId="3262BB1F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GAGTAACTGCCGGTACCTTGACGGTACCTAACCAGAAAGCCACGGCTAACTACGTGCCAGCAGCCGCGGTAATACGTAGGTGGCAAGCGTTGTCCGGATTTATTGGGTTTAAAGGGTGCGTAGGCGGCTTTGTAAGTCAGTGGTGAAATATGGCAGCTCAACTGTCAGGGTGCCATTGATACTGCGGAGCTTGAGTACAGATGAGGTAGGCGGAATTGACGGTGTAGCGGTGAAATGCGTAGAGATGTGGAGGAACACCAGTGGCGAAGGCGGCTTTCTGGTCTGTAACTGACGCTGAGGCGCGAAAGCGTGGGGAGCAAACAGGATTAGATACCCCTGTAGTCC</w:t>
      </w:r>
    </w:p>
    <w:p w14:paraId="4F1B9AF4">
      <w:pPr>
        <w:rPr>
          <w:rFonts w:hint="eastAsia"/>
        </w:rPr>
      </w:pPr>
      <w:r>
        <w:rPr>
          <w:rFonts w:hint="eastAsia"/>
        </w:rPr>
        <w:t>&gt;OTU002802</w:t>
      </w:r>
    </w:p>
    <w:p w14:paraId="0CB896A0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CTAGGGTTGTAAAGCTCTTTCAGCGGGGAGGATAATGACGTTACCCGCAGAAGAAGCCCCGGCTAACTTCGTGCCAGCAGCCGCGGTAATACGAAGGGGGCAAGCGTTGTTCGGAATCACTGGGCGTAAAGCGCGCGTAGGCGGATTGCTAAGTCAGGGGTGAAAGCCCGAGGCTCAACCTCGGAACTGCCTTTGATACTGGCAATCTGGAGTCCGGGAGAGGTGAGTGGAACTCCTAGTGTAGAGGTGAAATTCGTAGATATTAGGAAGAACACCAGTGGCGAAGGCGAGTCTCTGGGCTGTTACTGACGCTGAGGCGCGAAAGCGTGGGGAGCAAACAGGATTAGATACCCGAGTAGTCC</w:t>
      </w:r>
    </w:p>
    <w:p w14:paraId="307A43AA">
      <w:pPr>
        <w:rPr>
          <w:rFonts w:hint="eastAsia"/>
        </w:rPr>
      </w:pPr>
      <w:r>
        <w:rPr>
          <w:rFonts w:hint="eastAsia"/>
        </w:rPr>
        <w:t>&gt;OTU002803</w:t>
      </w:r>
    </w:p>
    <w:p w14:paraId="2F94F5B3">
      <w:pPr>
        <w:rPr>
          <w:rFonts w:hint="eastAsia"/>
        </w:rPr>
      </w:pPr>
      <w:r>
        <w:rPr>
          <w:rFonts w:hint="eastAsia"/>
        </w:rPr>
        <w:t>CCTACGGGCGGCTGCAGTCGGGAATCTTGCGCAATGGGCGCAAGCCTGATGCAGCGACGCCGCGTGAGGGATGACGGCCTTCGGGTTGTAAACCTCTTTCAGTAGGGAAGAAGCGAAAGTGACGGTACCTGCAGAAGAAGCGCCGGCTAACTACGTGCCAGCAGCCGCGGTAATACGTAGGGCGCAAGCGTTATCCGGAATTATTGGGCGTAAAGAGCTCGTAGGTGGTTTGTCGCGTTGTTCGTGAAAACTCACAGCTTAACTGTGGGCGTGCGGGCGATACGGGCAGACTGGAGTACTGCAGGGGAGACTGGAATTCCTGGTGTAGCGGTGGAATGCGCAGATATCAGGAGGAACACCGATGGCGAAGGCAGGTCTCTGGGCATTAACTGACGCTGAGGAGCGAAAGCATGGGGAGCGAACAGGATTAGATACCCCAGTAGTCC</w:t>
      </w:r>
    </w:p>
    <w:p w14:paraId="116E56A7">
      <w:pPr>
        <w:rPr>
          <w:rFonts w:hint="eastAsia"/>
        </w:rPr>
      </w:pPr>
      <w:r>
        <w:rPr>
          <w:rFonts w:hint="eastAsia"/>
        </w:rPr>
        <w:t>&gt;OTU002804</w:t>
      </w:r>
    </w:p>
    <w:p w14:paraId="6EB5D267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CGGGTTGTAAAGCACTTTTGTTGGGGAAGAAAAGACCGTGGTTAATAACCGTGGTTCATGACGGTACCCAAAGAATAAGCACCGGCTAACTTCGTGCCAGCAGCCGCGGTAATACGAAGGGTGCAAGCGTTACTCGGAATTACTGGGCGTAAAGCGTGCGTAGGCGGTTTGTTAAGTCTGCCGTGAAAGCCCCGGGCTCAACCGTGGAAGTGCACTCGAAACTGCGTAGCTAGAGTCCCGGAGAGGAAGGTGGAATACTTGGTGTAGAGGTGAAATTCGTAGATATCAAGTGGAACACCGGTGGCGAAGGCGGCCTTCTGGACGGTGACTGACGCTGAGACGCGAAAGCGTGGGGAGCAAACAGGATTAGATACCCCAGTAGTCC</w:t>
      </w:r>
    </w:p>
    <w:p w14:paraId="38BFBC62">
      <w:pPr>
        <w:rPr>
          <w:rFonts w:hint="eastAsia"/>
        </w:rPr>
      </w:pPr>
      <w:r>
        <w:rPr>
          <w:rFonts w:hint="eastAsia"/>
        </w:rPr>
        <w:t>&gt;OTU002805</w:t>
      </w:r>
    </w:p>
    <w:p w14:paraId="31AFAB81">
      <w:pPr>
        <w:rPr>
          <w:rFonts w:hint="eastAsia"/>
        </w:rPr>
      </w:pPr>
      <w:r>
        <w:rPr>
          <w:rFonts w:hint="eastAsia"/>
        </w:rPr>
        <w:t>CCTACGGGGGGCTGCAGTGGGGAATCTTGGTCAATGGGCGAAAGCCTGAACCAGCGATGCCGCGTGAGTGATGAAGGCCTTCGGGTTGTAAAGCTCTGTGGGGAGAGACGAAAGCCTGCGTTCTAACAGGACGCAGTTTGACGGTACCTCCTTAGCAAGCACCGGCTAACTCTGTGCCAGCAGCCGCGGTAAGACAGAGGGTGCAAACGTTGCTCGGAATCACTGGGCGTAAAGGGCGTGTAGGCGGGAAGGATAGTCAGATGTGAAATCCCTGGGCTCAACCCAGGAACTGCATTTGAAACTCCCTTTCTTGAGTACCGGAGAGGAAGGTGGAATTCCTGGTGTAGAGGTGAAATTCGTAGATATCAGGAGGAACACCAGTGGCGAAGGCGGCCTTCTGGACGGTGACTGACGCTGAGACGCGAAAGCGTGGGGAGCAAACAGGATTAGATACCCCGGTAGTCC</w:t>
      </w:r>
    </w:p>
    <w:p w14:paraId="77C69610">
      <w:pPr>
        <w:rPr>
          <w:rFonts w:hint="eastAsia"/>
        </w:rPr>
      </w:pPr>
      <w:r>
        <w:rPr>
          <w:rFonts w:hint="eastAsia"/>
        </w:rPr>
        <w:t>&gt;OTU002806</w:t>
      </w:r>
    </w:p>
    <w:p w14:paraId="49B9D615">
      <w:pPr>
        <w:rPr>
          <w:rFonts w:hint="eastAsia"/>
        </w:rPr>
      </w:pPr>
      <w:r>
        <w:rPr>
          <w:rFonts w:hint="eastAsia"/>
        </w:rPr>
        <w:t>CCTACGGGGGGCTGCAGTGGGGAATATTGGACAATGGGCGCAAGCCTGATCCAGCCATACCGCGTGGGTGAAGAAGGCCTTCGGGTTGTAAAGCCCTTTTGTTGGGAAAGAAATCCTATCGATTAATACTCGGTGGGGATGACGGTACCCAAAGAATAAGCACCGGCTAACTTCGTGCCAGCAGCCGCGGTAATACGTAGGGTGCGAGCGTTAATCGGAATTACTGGGCGTAAAGGGCGCGTAGGTGGCTTGGCAAGCGCGTGGTGAAAGCCCGGGGCTCAACCCCGGGTCTGCCGTGCGAACTGCTATGGCTTGAGCACTGTAGAGGCAGGTAGAATTCCGGGTGTAGCGGTGGAATGCGTAGAGATCCGGAAGAATACCGGTGGCGAAGGCGGCCTGCTGGGCAGTGGCTGACACTGAGGCGCGACAGCGTGGGGAGCAAACAGGATTAGATACCCCAGTAGTCC</w:t>
      </w:r>
    </w:p>
    <w:p w14:paraId="3FA5D314">
      <w:pPr>
        <w:rPr>
          <w:rFonts w:hint="eastAsia"/>
        </w:rPr>
      </w:pPr>
      <w:r>
        <w:rPr>
          <w:rFonts w:hint="eastAsia"/>
        </w:rPr>
        <w:t>&gt;OTU002807</w:t>
      </w:r>
    </w:p>
    <w:p w14:paraId="0F0126BC">
      <w:pPr>
        <w:rPr>
          <w:rFonts w:hint="eastAsia"/>
        </w:rPr>
      </w:pPr>
      <w:r>
        <w:rPr>
          <w:rFonts w:hint="eastAsia"/>
        </w:rPr>
        <w:t>CCTACGGGGGGCTGCAGTGGGGAATATTGGACAATGGGCGCAAGCCTGATCCAGCAACGCCGCGTGAATGATGAAGGCCTTCGGGTTGTAAAGTTCTTTTAGCAGGGAAGAAAATGACGGTACCTGCAGAATAAGCTCCGGCTAACTTCGTGCCAGCAGCCGCGGTAATACGAAGGGGGCTAGCGTTATCCGGATTCACTGGGTTTAAAGGGTGCGTAGGCGGGCAAGTAAGTCAGTGGTGAAATCTCTGGGCTTAACCCAGAAACTGCCGTTGATACTATTTGCCTTGAATATCATGGAGGTAAGCGGAATATGTCATGTAGCGGTGAAATGCTTAGATATGACATAGAACACCGATAGCGAAGGCAGCTTACTACATGTTAATTGACGCTGAGGCACGAAAGCGTGGGGAGCAAACAGGATTAGATACCCTAGTAGTCC</w:t>
      </w:r>
    </w:p>
    <w:p w14:paraId="6E6CB554">
      <w:pPr>
        <w:rPr>
          <w:rFonts w:hint="eastAsia"/>
        </w:rPr>
      </w:pPr>
      <w:r>
        <w:rPr>
          <w:rFonts w:hint="eastAsia"/>
        </w:rPr>
        <w:t>&gt;OTU002808</w:t>
      </w:r>
    </w:p>
    <w:p w14:paraId="3C5800E2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CGGGTATTCCTACCCGATTGACGGTACCATAGGAATAAGCACCGGCTAACTCCGTGCCAGCAGCCGCGGTAATACGGAGGGTGCAAGCGTTATCCGGATTCACTGGGTTTAAAGGGTGCGTAGGAGGGCAGGTAAGTCAGTGGTGAAATCTCCGGGCTTAACTCCGGAACTGCCATTGATACTGCTTAACTTGAATCAAGTAGAGGTGGATGGAATATTACATGTAGCGGTGAAATGCTTAGATATGTAATAGAACACCGATTGCGAAGGCAGTTCACTATGCTTGTATTGACACTGAGGCACGAAAGCGTGGGGATCAAACAGGATTAGATACCCCTGTAGTCC</w:t>
      </w:r>
    </w:p>
    <w:p w14:paraId="12D2D4EE">
      <w:pPr>
        <w:rPr>
          <w:rFonts w:hint="eastAsia"/>
        </w:rPr>
      </w:pPr>
      <w:r>
        <w:rPr>
          <w:rFonts w:hint="eastAsia"/>
        </w:rPr>
        <w:t>&gt;OTU002809</w:t>
      </w:r>
    </w:p>
    <w:p w14:paraId="10D9CC8C">
      <w:pPr>
        <w:rPr>
          <w:rFonts w:hint="eastAsia"/>
        </w:rPr>
      </w:pPr>
      <w:r>
        <w:rPr>
          <w:rFonts w:hint="eastAsia"/>
        </w:rPr>
        <w:t>CCTACGGGGGGCTGCAGTGGGGAATCTTGCGCAATGGCCGAGAGGCTGACGCAGCGACGCCGCGTGAGGGATGACGGCCTTCGGGTTGTAAACCTCTGTTGCCCGGGACGAACGGGCGGCTTTGGCCGCCGTGACGGTACCGGGTGAGGAAGCTCCGGCTAACTACGTGCCAGCAGCCGCGGTAATACGTAGGGAGCAAGCGTTGTTCGGATTTACTGGGCGTAAAGGGCGCGTAGGCGGCGCGGTAAGTCACTTGTGAAATCTCTGAGCTTAACTCAGAACGGCCAAGTGATACTGCAGTGCTAGAGTGCAGAAGGGGCAATCGGAATTCTTGGTGTAGCGGTGAAATGCGTAGATATCAAGAGGAACACCTGAGGTGAAGACGGGTTGCTGGGCTGACACTGACGCTGAGGCGCGAAAGCCAGGGGAGCAAACGGGATTAGATACCCGAGTAGTCC</w:t>
      </w:r>
    </w:p>
    <w:p w14:paraId="6A771638">
      <w:pPr>
        <w:rPr>
          <w:rFonts w:hint="eastAsia"/>
        </w:rPr>
      </w:pPr>
      <w:r>
        <w:rPr>
          <w:rFonts w:hint="eastAsia"/>
        </w:rPr>
        <w:t>&gt;OTU002810</w:t>
      </w:r>
    </w:p>
    <w:p w14:paraId="479E63F4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GCTGTCGAGGGGGAGGAAATCTGCCGGGGCACTCTCCGGTAGTTGACCTATCCCTGGAGGAAGCTTGGGCTAAGTTCGTGCCAGCAGCCGCGGTAAGACGAACCAAGCGAACGTTGTTCGGATTCACTGGGCTTAAAGGGCGCGTAGGCGGCTTGCCAAGTCGGTGGTGAAATCTTTCGGCTCAACCGGAAAATTGCCTTCGATACTGGCGAGCTCGAAGAGGGTAGGGGTTACGGGAACTGCCAGTGGAGCGGTGAAATGCGTTGATATTGGCAGGAACGCCGGTGGCGAAAGCGCGTAACTGGATCCTCCTTGACGCTGAGGCGCGAAAGCCAGGGGAGCAAACGGGATTAGATACCCTTGTAGTCC</w:t>
      </w:r>
    </w:p>
    <w:p w14:paraId="0341FF9C">
      <w:pPr>
        <w:rPr>
          <w:rFonts w:hint="eastAsia"/>
        </w:rPr>
      </w:pPr>
      <w:r>
        <w:rPr>
          <w:rFonts w:hint="eastAsia"/>
        </w:rPr>
        <w:t>&gt;OTU002811</w:t>
      </w:r>
    </w:p>
    <w:p w14:paraId="5E7407E6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CTTCGGATCGTAAAGCACTGTCGGGAGGGACGAATAAGGCGGGCGCTAACATCGCCAGCCGATGACGGTACCTCCAAAGGAAGCACCGGCTAACTACGTGCCAGCAGCCGCGGTAATACGTAGGGTGCAAGCGTTAATCGGAATTACTGGGCGTAAAGCGTGCGCAGGCGGTGATGTAAGACAGGTGTGAAATCCCCGGGCTTAACCTGGGAACTGCATTTGTGACTGCATTGCTGGAGTGCGGCAGAGGGGGATGGAATTCCGCGTGTAGCAGTGAAATGCGTAGATATGCGGAGGAACACCGATGGCGAAGGCAATCCCCTGGGCCTGCACTGACGCTCATGCACGAAAGCGTGGGGAGCAAACAGGATTAGATACCCGTGTAGTCC</w:t>
      </w:r>
    </w:p>
    <w:p w14:paraId="3DDEB58F">
      <w:pPr>
        <w:rPr>
          <w:rFonts w:hint="eastAsia"/>
        </w:rPr>
      </w:pPr>
      <w:r>
        <w:rPr>
          <w:rFonts w:hint="eastAsia"/>
        </w:rPr>
        <w:t>&gt;OTU002812</w:t>
      </w:r>
    </w:p>
    <w:p w14:paraId="66EE573E">
      <w:pPr>
        <w:rPr>
          <w:rFonts w:hint="eastAsia"/>
        </w:rPr>
      </w:pPr>
      <w:r>
        <w:rPr>
          <w:rFonts w:hint="eastAsia"/>
        </w:rPr>
        <w:t>CCTACGGGAGGCAGCAGTGGGGAATTTTGGACAATGGGGGCAACCCTGATCCAGCAATGCCGCGTGTGTGAAGAAGGCCTTCGGGTTGTAAAGCACTTTTGTCCGGGAAGAAAAGGCGTTGGCTAATATCTAGCGCTGATGACGGTACCGGAAGAATAAGCCCCGGCTAACTCCGTGCCAGCAGCCGCGGTAATACGGAGGGGGCTAGCGTTGTTCGGAATTACTGGGCGTAAAGCGCACGTAGGCGGCTTTGTAAGTTAGAGGTGAAAGCCCGGAGCTCAACTCCGGAATTGCCTTTAAGACTGCATCGCTTGAATCATGGAGAGGTGAGTGGAATTCCGAGTGTAGAGGTGAAATTCGTAGATATTCGGAAGAACACCAGTGGCGAAGGCGACTCACTGGACACGTATTGACGCTGAGGTGCGAAAGCGTGGGGAGCAAACAGGATTAGATACCCGAGTAGTCC</w:t>
      </w:r>
    </w:p>
    <w:p w14:paraId="45092B54">
      <w:pPr>
        <w:rPr>
          <w:rFonts w:hint="eastAsia"/>
        </w:rPr>
      </w:pPr>
      <w:r>
        <w:rPr>
          <w:rFonts w:hint="eastAsia"/>
        </w:rPr>
        <w:t>&gt;OTU002813</w:t>
      </w:r>
    </w:p>
    <w:p w14:paraId="4D85134F">
      <w:pPr>
        <w:rPr>
          <w:rFonts w:hint="eastAsia"/>
        </w:rPr>
      </w:pPr>
      <w:r>
        <w:rPr>
          <w:rFonts w:hint="eastAsia"/>
        </w:rPr>
        <w:t>CCTACGGGGGGCTGCAGTCGAGGATCTTCCGCAATGGGGGCAACCCTGACGGAGCGACGCCGCGTGCAGGATGAAGGCCTTCGGGTCGTAAACTGCTGTCACACGTTATGAAAAAGTGCGGGCTAATACTCCGCACCTTGACAAAGGCGTGAAAGGAAGCCACGGCTAACTTCGTGCCAGCAGCCGCGGTAAGACGAAGGTGGCTAGCGTTGCTCGGATTTACTGGGCATAAAGCGCGCGTAGGTGGTCCTGTAAGCGGGGGATGAAAGCCCATGGCTCACCCATGGAACTGTCCCTCGGACTGCAGGGCTGGAGGGCGGGAGGGGAGAATGGAATTCCCGGTGTAGCGGTGAAATGCGTAGATATCGGGAGGAACGCCGGTGGCGAAAGCGATTCTCTGGCCCGTTCCTGACACTGATGCGCGAAAGCTAGGGGAGCAAACAGGATTAGATACCCGGGTAGTCC</w:t>
      </w:r>
    </w:p>
    <w:p w14:paraId="612A0826">
      <w:pPr>
        <w:rPr>
          <w:rFonts w:hint="eastAsia"/>
        </w:rPr>
      </w:pPr>
      <w:r>
        <w:rPr>
          <w:rFonts w:hint="eastAsia"/>
        </w:rPr>
        <w:t>&gt;OTU002814</w:t>
      </w:r>
    </w:p>
    <w:p w14:paraId="1C8E754E">
      <w:pPr>
        <w:rPr>
          <w:rFonts w:hint="eastAsia"/>
        </w:rPr>
      </w:pPr>
      <w:r>
        <w:rPr>
          <w:rFonts w:hint="eastAsia"/>
        </w:rPr>
        <w:t>CCTACGGGGGGCAGCAACTAGGAATCGTGCGCAATGGGCGAAAGCCTGACGCCGCGACACCGCGTGATGGATGAAGGTCTTAGGATCGTAAACATCTTTTCCAGGGGAGCAAATTTTGAGAGTACCCTGGGAATAAGTACCTGCTAACCACGTGCCAGAAGCATCGGTAATACGTGGGGTACAAGCATTATCCGGAATTACTGGGCGTAAAGAGATGCGTAGGCGTCTCAATAAGTTTTGTGTTAAATCCTGTGGCTCAACCTCAGAATCGCATAAAAAACTATTGGGATTGAGTCGGATAGAGAAGAGGGGAATTCCTAGTGGAGCGGTTAAATGCGTTGATATTAGGAGGAATACCAAATGCGAAGGCACCTCTTTGGATCTTGACTGACGCTAAGGCTCGAAAGCGTGGGGAGCAAAACGGATTAGATACCCCGGTAGTCC</w:t>
      </w:r>
    </w:p>
    <w:p w14:paraId="72085947">
      <w:pPr>
        <w:rPr>
          <w:rFonts w:hint="eastAsia"/>
        </w:rPr>
      </w:pPr>
      <w:r>
        <w:rPr>
          <w:rFonts w:hint="eastAsia"/>
        </w:rPr>
        <w:t>&gt;OTU002815</w:t>
      </w:r>
    </w:p>
    <w:p w14:paraId="51C2B9DD">
      <w:pPr>
        <w:rPr>
          <w:rFonts w:hint="eastAsia"/>
        </w:rPr>
      </w:pPr>
      <w:r>
        <w:rPr>
          <w:rFonts w:hint="eastAsia"/>
        </w:rPr>
        <w:t>CCTACGGGGGGCAGCAGTGGGGAATTTTCCGCAATGGGCGAAAGCCTGACGGAGCAATGCCGCGTGGAGGAAGAAGGCCCACGGGTCGTGAACTTCTTTTCCCGGAGAAGAAGAAATGACGGTATCTGGGGAATAAGCATCGGCTAACTCTGTGCCAGCAGCCGCGGTAAGACAGAGGATGCAAGCGTTATCCGGAATGATTGGGCGTAAAGTGTCTGTAGGTGGCTTTTTAAGTCCCCCGTCAAATCCCAGGGCTCAACCCCGGACAGGCGGTGGAAACTGATAAGCTAGAGTACGGTAGGGGCAGAGGGAATTTCCGGTGTAGCGGTTAAATGCGTAGAGATCGGAAAGAACACCAACGGCGAAAGCACTCTGCTGGACCGATACTGACACTCAGAGACGAAAGCTAGGGGAGCGAATGGGATTAGATACCCCAGTAGTCC</w:t>
      </w:r>
    </w:p>
    <w:p w14:paraId="03687DE0">
      <w:pPr>
        <w:rPr>
          <w:rFonts w:hint="eastAsia"/>
        </w:rPr>
      </w:pPr>
      <w:r>
        <w:rPr>
          <w:rFonts w:hint="eastAsia"/>
        </w:rPr>
        <w:t>&gt;OTU002816</w:t>
      </w:r>
    </w:p>
    <w:p w14:paraId="06BD3817">
      <w:pPr>
        <w:rPr>
          <w:rFonts w:hint="eastAsia"/>
        </w:rPr>
      </w:pPr>
      <w:r>
        <w:rPr>
          <w:rFonts w:hint="eastAsia"/>
        </w:rPr>
        <w:t>CCTACGGGGGGCTGCAGTAGGGAATCTTGCGCAATGGGCGAAAGCCTGACGCAGCAACGCCGCGTGGGGGATGACGGCTCTCGGGTTGTAAACCCCTTTCAGCAGGGACGAAAACTGACGGTACCTGCAGAAGAAGCCCCGGCCAACTACGTGCCAGCAGCCGCGGTAATACGTAGGGGGCAAGCGTTGTCCGGATTTATTGGGCGTAAAGAGCTCGTAGGCGGCTCGGTAAGTCGGATGTGAAACCTCCAGGCTCAACCTGGAGACGCCATCTGATACTGCCGTGGCTTGAGTCCGGTAGAGGAGCAGGGAATTCCTGGTGTAGCGGTGAAATGCGCAGATATCAAGAGGAACACCTGCGGCGAAGGCGGGTTGCTGGGCCGACACTGACGCTGAGGCGCGAAAGCTAGGGGAGCGAACGGGATTAGATACCCTAGTAGTCC</w:t>
      </w:r>
    </w:p>
    <w:p w14:paraId="6BFC0867">
      <w:pPr>
        <w:rPr>
          <w:rFonts w:hint="eastAsia"/>
        </w:rPr>
      </w:pPr>
      <w:r>
        <w:rPr>
          <w:rFonts w:hint="eastAsia"/>
        </w:rPr>
        <w:t>&gt;OTU002817</w:t>
      </w:r>
    </w:p>
    <w:p w14:paraId="7C1DE77D">
      <w:pPr>
        <w:rPr>
          <w:rFonts w:hint="eastAsia"/>
        </w:rPr>
      </w:pPr>
      <w:r>
        <w:rPr>
          <w:rFonts w:hint="eastAsia"/>
        </w:rPr>
        <w:t>CCTACGGGTGGCTGCAGTAGGGAATATTGCACAATGGGGGAAACCCTGATGCAGCGACGCCGCGTGAAGGAGGAAGCCCTTCGGGGTGTAAACTTCTGTTACCCGGGAAGAAACTCGGATTTCGATCCGACTGACGGTACCGGGGAAGAAAGCACCGGCTAACTCTGTGCCAGCAGCCGCGGTAATACAGAGGGTGCGAGCGTTGTCCGGAATCACTGGGCGTAAAGGGCGCGTAGGCGGCTTCTCACGCGTGCGGTGAAAGCTCGGGGCTTAACTCCGAGTCGGCCGTGCGAACGGGGAGGCTTGAGTCTGGTAGAGGTCGATGGAATTCCGGGTGTAGCGGTGGAATGCGTAGAGATCCGGAAGAACACCGGTGGCGAAGGCGGTCGACTGGGCCAGAACTGACGCTGAGGCGCGACAGCGTGGGGAGCAAACAGGATTAGATACCCGTGTAGTCC</w:t>
      </w:r>
    </w:p>
    <w:p w14:paraId="2AF81237">
      <w:pPr>
        <w:rPr>
          <w:rFonts w:hint="eastAsia"/>
        </w:rPr>
      </w:pPr>
      <w:r>
        <w:rPr>
          <w:rFonts w:hint="eastAsia"/>
        </w:rPr>
        <w:t>&gt;OTU002818</w:t>
      </w:r>
    </w:p>
    <w:p w14:paraId="626670A7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GACAGGGACGAAGCGCAAGTGACGGTACCTGGAGAAGAAGCACCGGCCAACTACGTGCCAGCAGCCGCGGTAAGACGTAGGGTGCGAGCGTTGTCCGGATTTATTGGGCGTAAAGAGCTCGTAGGCGGTCTGTCGCGTCGGCTGTGAAATCCCGAGGCTCAACCTCGGGTCTGCAGTCGATACGGGCAAACTGGAGTGTTGCAGGGGAGACTGGAATTCCTGGTGTAGCGGTGAAATGCGCAGATATCAGGAGGAACACCGGTGGCGAAGGCGGGTCTCTGGGCCGATACTGACGCTGAGGAGCGAAAGCGTGGGGAGCGAACAGGATTAGATACCCCTGTAGTCC</w:t>
      </w:r>
    </w:p>
    <w:p w14:paraId="4AC5CD3D">
      <w:pPr>
        <w:rPr>
          <w:rFonts w:hint="eastAsia"/>
        </w:rPr>
      </w:pPr>
      <w:r>
        <w:rPr>
          <w:rFonts w:hint="eastAsia"/>
        </w:rPr>
        <w:t>&gt;OTU002819</w:t>
      </w:r>
    </w:p>
    <w:p w14:paraId="66746BA9">
      <w:pPr>
        <w:rPr>
          <w:rFonts w:hint="eastAsia"/>
        </w:rPr>
      </w:pPr>
      <w:r>
        <w:rPr>
          <w:rFonts w:hint="eastAsia"/>
        </w:rPr>
        <w:t>CCTACGGGTGGCAGCAGTTCAGAATCTTGCACAATGGACGAAAGTCTGATGCAGCCATGCCGCGTGTGCGAAGAAGGCCTTCGGGTCGTAAAGCACTGTCAGAGGGAAAGATAATGACGGTACCCTCAAAGGAAGCCACGGCTAATTACGTGCCAGCAGCCGCGGTAATACGTAAGTGGCGAGCGTTATCCGGAATTACTGGGCGTAAAGCGTTCGTAGGCGGTGCAGCAAGTTGGGTTTGAAAGCCCGGGGCTCAACTCCGGACCCGGATCCAAAACTGCTGCGCTTGAGCGTATCAGGGGACAGCGGAATTCCCGGTGTAGCGGTAATATGCGTAGATATCGGGAGGAACACCAGTGGCGAAGGCGGCTGTCTGGGGTATTGCTGACGCTGAGGAACGAAGGCCAGGGTAGCGAACGGGATTAGATACCCTAGTAGTCC</w:t>
      </w:r>
    </w:p>
    <w:p w14:paraId="44321E80">
      <w:pPr>
        <w:rPr>
          <w:rFonts w:hint="eastAsia"/>
        </w:rPr>
      </w:pPr>
      <w:r>
        <w:rPr>
          <w:rFonts w:hint="eastAsia"/>
        </w:rPr>
        <w:t>&gt;OTU002820</w:t>
      </w:r>
    </w:p>
    <w:p w14:paraId="69F7C2C1">
      <w:pPr>
        <w:rPr>
          <w:rFonts w:hint="eastAsia"/>
        </w:rPr>
      </w:pPr>
      <w:r>
        <w:rPr>
          <w:rFonts w:hint="eastAsia"/>
        </w:rPr>
        <w:t>CCTACGGGGGGCAGCAGTGGGGAATCTTGGGCAATGGGCGAAAGCCTGACCCAGCGACGCCGCGTGGAGGATGAAGGCTCTAGGGTTGTAAACTCCTTTTGCCGGGGAAGAAGATCTGACGGTACCCGGCGAATAAGCCACGGCTAACTACGTGCCAGCAGCCGCGGTAATACGTAGGTGGCGAGCGTTGTCCGGATTTACTGGGCGTAAAGAGCGCGTAGGCGGTCTGCCAAGTCAGTGGTGAAATCTCCCGGCTTAACTGGGAGGGGCCCTCTGATACTGGTAGGCTTGAGGGAGGCAGAGGAAGGCGGAATTCCCGGTGTAGCGGTGAAATGCGTAGATATCGGGAGGAACACCAGTGGCGAAGGCGGCCTTCTGGGCCTTACCTGACGCTGAGGCGCGAAAGCGTGGGGAGCGAACCGGATTAGATACCCCGGTAGTCC</w:t>
      </w:r>
    </w:p>
    <w:p w14:paraId="212DCBB8">
      <w:pPr>
        <w:rPr>
          <w:rFonts w:hint="eastAsia"/>
        </w:rPr>
      </w:pPr>
      <w:r>
        <w:rPr>
          <w:rFonts w:hint="eastAsia"/>
        </w:rPr>
        <w:t>&gt;OTU002821</w:t>
      </w:r>
    </w:p>
    <w:p w14:paraId="7566DADB">
      <w:pPr>
        <w:rPr>
          <w:rFonts w:hint="eastAsia"/>
        </w:rPr>
      </w:pPr>
      <w:r>
        <w:rPr>
          <w:rFonts w:hint="eastAsia"/>
        </w:rPr>
        <w:t>CCTACGGGTGGCAGCAGTGGGGAATCTTGGACAATGGGCGAAAGTCTGATGGAGCGACGCCGCGTGATTGATGAAGTCCCTTTGGGACGTAAAGATCTTTTATGAGGGAAGAAGTTTATTGACGGTACCTCATGAATAAGAGGCTCCTAATCTCGTGCCAGCAGGAGCGGTAATACGAGAGCCTCGAGCGTTATCCGGAATTATTGGGCGTAAAGGGTGCGTAGGTTGTTCTGTTAGTCTTTTGTTAAAGTCCTCGGCTTAACCGGGGGATTGCGGAAGAAACGGCAGAACTAGAAAGTGCGAGAGGTGTACGGAACTCATGGTGTAGGGGTGAAATCCGTTGATATCATGGGGAACACCAAATGCGAAGGCAGTACACTGGCGCATATTTGACACTGAAGCACGAAAGCGTGGGTAGCGAATGGGATTAGATACCCCTGTAGTCC</w:t>
      </w:r>
    </w:p>
    <w:p w14:paraId="6089FF67">
      <w:pPr>
        <w:rPr>
          <w:rFonts w:hint="eastAsia"/>
        </w:rPr>
      </w:pPr>
      <w:r>
        <w:rPr>
          <w:rFonts w:hint="eastAsia"/>
        </w:rPr>
        <w:t>&gt;OTU002822</w:t>
      </w:r>
    </w:p>
    <w:p w14:paraId="6151CBE1">
      <w:pPr>
        <w:rPr>
          <w:rFonts w:hint="eastAsia"/>
        </w:rPr>
      </w:pPr>
      <w:r>
        <w:rPr>
          <w:rFonts w:hint="eastAsia"/>
        </w:rPr>
        <w:t>CCTACGGGAGGCAGCAGTAGGGAATCTTCCGCAATGGACGAAAGTCTGACGGAGCAACGCCGCGTGAGTGATGAAGGTTCTCGGATCGTAAAGCTCTGTTGCCAAGGAAGAACGGCTCGGAGAGTAACTGCTCTGAGCATGACGGTACTTGAGAAGAAAGCCCCGGCTAACTACGTGCCAGCAGCCGCGGTAATACGTAGGGGGCAAGCGTTGTCCGGAATTATTGGGCGTAAAGCGCGCGCAGGCGGTCTGTTAAGTCTGGTGTTTAATCCCGGGGCTCAACCCCGGTACGCATCTGGAAACTGGCAGACTTGAGTGCAGGAGAGGAAAGCGGAATTCCACGTGTAGCGGTGAAATGCGTAGAGATGTGGAGGAACACCAGTGGCGAAGGCGGCTTTCTGGACTGTAACTGACGCTGAGGCGCGAAAGCGTGGGGAGCAAACAGGATTAGATACCCCAGTAGTCC</w:t>
      </w:r>
    </w:p>
    <w:p w14:paraId="0027AF9D">
      <w:pPr>
        <w:rPr>
          <w:rFonts w:hint="eastAsia"/>
        </w:rPr>
      </w:pPr>
      <w:r>
        <w:rPr>
          <w:rFonts w:hint="eastAsia"/>
        </w:rPr>
        <w:t>&gt;OTU002823</w:t>
      </w:r>
    </w:p>
    <w:p w14:paraId="1E13D4DB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CAGGGAAGAAGCGAAAGTGACGGTACCTGCAGAAGAAGCGCCGGCTAACTACGTGCCAGCAGCCGCGGTAATACAGAGGCCTCGAGCGTTAGGCGGAATCACTGGGCTTAAAGCGTGTGTAGGTGGATGCCTAAGTACCTTGTGAAATCCCACGGCTTAACCGTGGAATGGCTGGGTATACTGGGTGTCTTGAGCCACTCAGGGGCTACCGGAACAAGCGGTGGAGCGGTGAAATGCGTAGATATCGCTTGGAACGCCTATGGTGAAAACAGGTAGCTGGGGGTGTGCTGACACTGAGACACGAAAGCCAGGGGAGCAAACGGGATTAGATACCCGTGTAGTCC</w:t>
      </w:r>
    </w:p>
    <w:p w14:paraId="32397B9D">
      <w:pPr>
        <w:rPr>
          <w:rFonts w:hint="eastAsia"/>
        </w:rPr>
      </w:pPr>
      <w:r>
        <w:rPr>
          <w:rFonts w:hint="eastAsia"/>
        </w:rPr>
        <w:t>&gt;OTU002824</w:t>
      </w:r>
    </w:p>
    <w:p w14:paraId="6798B16C">
      <w:pPr>
        <w:rPr>
          <w:rFonts w:hint="eastAsia"/>
        </w:rPr>
      </w:pPr>
      <w:r>
        <w:rPr>
          <w:rFonts w:hint="eastAsia"/>
        </w:rPr>
        <w:t>CCTACGGGAGGCTGCAGTCGAGAATCATTCACAATGGGCGAAAGCCTGATGGTGTGACGCCGCGTGGAGGATGAAGGTCTTCGGATTGTAAACTCCTGTCATGAGAGAGTAAGGCCGGGCGGGGAAATGCGCGCCGGCGTGAGAGTATCTCAAGAGGAAGAGACGGCTAACTCTGTGCCAGCAGCCGCGGTAATACAGAGGTCTCAAGCGTTGTTCGGAATCACTGGGCGTAAAGGGTGCGTAGGCGGCGCGGAAAGTCAGGGGTGAAATCCCGGAGCTCAACTCCGGAACTGCCCTTGATACTCCCGTGCTTGAGTGCTGGAGAGGAGTCCGGAATTCACGGTGGAGCAGTGAAATGCGTGGATATCGTGAGGAACACTAGCGGCGAAGGCGGGACTCTGGACAGCAACTGACGCTGAGGCACGAAGGCCAGGGGAGCAAACGGGATTAGATACCCTTGTAGTCC</w:t>
      </w:r>
    </w:p>
    <w:p w14:paraId="3E1F3250">
      <w:pPr>
        <w:rPr>
          <w:rFonts w:hint="eastAsia"/>
        </w:rPr>
      </w:pPr>
      <w:r>
        <w:rPr>
          <w:rFonts w:hint="eastAsia"/>
        </w:rPr>
        <w:t>&gt;OTU002825</w:t>
      </w:r>
    </w:p>
    <w:p w14:paraId="7B1B2881">
      <w:pPr>
        <w:rPr>
          <w:rFonts w:hint="eastAsia"/>
        </w:rPr>
      </w:pPr>
      <w:r>
        <w:rPr>
          <w:rFonts w:hint="eastAsia"/>
        </w:rPr>
        <w:t>CCTACGGGAGGCAGCAGTAGGGAATCTTCCACAATGGGCGAAAGCCTGATGGAGCAACGCCGCGTGCGGGATGAAGGCCTTCGGGTTGTAAACCGCTTTTATAAGCGAAGAATATGACGGTAACTTATGAATAAGGATCGGCTAACTCCGTGCCAGCAGCCGCGGTCAGACGGAGGATCCGAGCGTTATCCGGAGTGACTGGGCGTAAAGAGTTGCGTAGGTGGTTAGTTAAGCAGATAGTGAAATCTTAGGGCTCAACCTTGAGGCTATTATCTGAACTGGCTAACTTGAGAATGAGAGAGGTAATTGGAATTCCCAGTGTAGCGGTGAAATGCGTAGATATTGGGAAGAACACCAATGGCGTAGGCAGATTACTGGCTCATTTCTGACACTAAGGCACGAAAGCGTGGGGAGCGAACCGGATTAGATACCCTAGTAGTCC</w:t>
      </w:r>
    </w:p>
    <w:p w14:paraId="78C662FD">
      <w:pPr>
        <w:rPr>
          <w:rFonts w:hint="eastAsia"/>
        </w:rPr>
      </w:pPr>
      <w:r>
        <w:rPr>
          <w:rFonts w:hint="eastAsia"/>
        </w:rPr>
        <w:t>&gt;OTU002826</w:t>
      </w:r>
    </w:p>
    <w:p w14:paraId="7A6F6871">
      <w:pPr>
        <w:rPr>
          <w:rFonts w:hint="eastAsia"/>
        </w:rPr>
      </w:pPr>
      <w:r>
        <w:rPr>
          <w:rFonts w:hint="eastAsia"/>
        </w:rPr>
        <w:t>CCTACGGGGGGCTGCAGTAGGGAATCTTCGGCAATGGACGAAAGTCTGACCGAGCAACGCCGCGTGAGTGATGAAGGCCTTCGGGTCGTAAAACTCTGTTGCCAGAGAAGAACGTCCGGTGGAGTAACTGCCATCGGAGTGACGGTATCTGAGAAGAAAGCCCCGGCTAACTACGTGCCAGCAGCCGCGGTAATACGTAGGGGGCAAGCGTTGTCCGGAATTATTGGGCGTAAAGCGCGCGCAGGCGGTCTTTTAAGTCTGGGGTTTAAGTTCGGGGCTCAACCCCGTATCGCCCTGGAAACTGGGAGACTGGAGTGTAGGAGAGGAAAGTGGAATTCCACGTGTAGCGGTGAAATGCGTAGAGATGTGGAGGAACACCAGTGGCGAAGGCGGCTCTTTGGTCTGTAACTGACGCTGAGGCGCGAAAGCGTGGGGAGCGAACAGGATTAGATACCCTTGTAGTCC</w:t>
      </w:r>
    </w:p>
    <w:p w14:paraId="4B564739">
      <w:pPr>
        <w:rPr>
          <w:rFonts w:hint="eastAsia"/>
        </w:rPr>
      </w:pPr>
      <w:r>
        <w:rPr>
          <w:rFonts w:hint="eastAsia"/>
        </w:rPr>
        <w:t>&gt;OTU002827</w:t>
      </w:r>
    </w:p>
    <w:p w14:paraId="36C53290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TGTCCGGAAAGAAAAGCATTCGGTTAATAACCGGGTGTCATGACGGTACCGGAAGAATAAGCACCGGCTAACTTCGTGCCAGCAGCCGCGGTAATACGAAGGGTGCAAGCGTTACTCGGAATTACTGGGCGTAAAGCGTGCGTAGGTGGTTCGTTAAGTCTGATGTGAAAGCCCTGGGCTTAACCTGGGAATGGCGCTTGTGACTGCAGTGCTGGAGTGTGGCAGAGGGGGATGGAATTCCGCGTGTAGCAGTGAAATGCGTAGATATGCGGAGGAACATCTGTGGCGAAGGCAGCCCCCTGGGCCAGCACTGACGCTCATGCACGAAAGCGTGGGGAGCAAACAGGATTAGATACCCCAGTAGTCC</w:t>
      </w:r>
    </w:p>
    <w:p w14:paraId="1D11D31D">
      <w:pPr>
        <w:rPr>
          <w:rFonts w:hint="eastAsia"/>
        </w:rPr>
      </w:pPr>
      <w:r>
        <w:rPr>
          <w:rFonts w:hint="eastAsia"/>
        </w:rPr>
        <w:t>&gt;OTU002828</w:t>
      </w:r>
    </w:p>
    <w:p w14:paraId="6020660E">
      <w:pPr>
        <w:rPr>
          <w:rFonts w:hint="eastAsia"/>
        </w:rPr>
      </w:pPr>
      <w:r>
        <w:rPr>
          <w:rFonts w:hint="eastAsia"/>
        </w:rPr>
        <w:t>CCTACGGGGGGCTGCAGTAGGGAATATTGGGCAATGGGCGCAAGCCTGACCCAGCAACGCCGCGTGGGTGACGAAGGCCTTCGGGTCGTAAAGCCCTTTTCCCCGGGAAGATGATGACGGTACCGGGGGAATAAGCCCCGGCTAACTACGTGCCAGCAGCCGCGGTAATACGTAGGGGGCGAGCGTTGTCCGGATTTATTGGGCGTAAAAGGCTTGTAGGCGGCCACCGCGCGTCGTGCGTGAAATCTCCCGGCTCAACTGGGAGGGGTCGTGCGATACGGCGGGGCTCGAGGCCGGTAGGGGGACGCGGAATTCCCGGTGTAGTGGTGGAATGCGTAGATATCGGGAGGAACACCAGTGGCGAAGGCGGCGTCCTGGACCGGTGCTGACGCTGAGGAGCGAAAGCGTGGGGAGCGATCCGGATTAGATACCCTAGTAGTCC</w:t>
      </w:r>
    </w:p>
    <w:p w14:paraId="06603198">
      <w:pPr>
        <w:rPr>
          <w:rFonts w:hint="eastAsia"/>
        </w:rPr>
      </w:pPr>
      <w:r>
        <w:rPr>
          <w:rFonts w:hint="eastAsia"/>
        </w:rPr>
        <w:t>&gt;OTU002829</w:t>
      </w:r>
    </w:p>
    <w:p w14:paraId="4A813A49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ACGTGCCAGCAGCCGCGGTAATACGTAGGGTGCAAGCGTTAATCGGAATTACTGGGCGTAAAGCGTGCGCAGGCGGTTTTGTAAGTCTGACGTGAAATCCCCGGGCTTAACCTGGGAATGGCGATGGAGACTGCGAGGCTAGAGTTTGGCAGAGGGGGGTAGAATTCCACGTGTAGCAGTGAAATGCGTAGAGATGTGGAGGAATACCGATGGCGAAGGCAGCCTCCTGGGATAACACTGACGCTCATGCACGAAAGCGTGGGGAGCAAACAGGATTAGATACCCCGGTAGTCC</w:t>
      </w:r>
    </w:p>
    <w:p w14:paraId="3F8718D6">
      <w:pPr>
        <w:rPr>
          <w:rFonts w:hint="eastAsia"/>
        </w:rPr>
      </w:pPr>
      <w:r>
        <w:rPr>
          <w:rFonts w:hint="eastAsia"/>
        </w:rPr>
        <w:t>&gt;OTU002830</w:t>
      </w:r>
    </w:p>
    <w:p w14:paraId="6A32B774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GCCCCGCAAGGGGTTGACCTATCCCTGGAGGAAGCACGGGCTAAGTTCGTGCCAGCAGCCGCGGTAAGACGAACCGTGCGAACGTTGTTCGGAATCACTGGGCTTAAAGGGCGCGTAGGCGGGCACGCAAGTCAGGGGTGAAAGCCCCCAGCTCAACTGGGGAAGTGCCCCTGATACTGCGTGCCTCGAGGGAGGTAGGGGCGTGCGGAACTTCCGGTGGAGCGGTGAAATGCGTAGATATCGGAAGGAACACCGGTGGCGAAAGCGGCGCGCTGGACCTCTGCTGACGCTGAGGCGCGAAAGCCAGGGGAGCAAACGGGATTAGATACCCCAGTAGTCC</w:t>
      </w:r>
    </w:p>
    <w:p w14:paraId="6B2EBCB0">
      <w:pPr>
        <w:rPr>
          <w:rFonts w:hint="eastAsia"/>
        </w:rPr>
      </w:pPr>
      <w:r>
        <w:rPr>
          <w:rFonts w:hint="eastAsia"/>
        </w:rPr>
        <w:t>&gt;OTU002831</w:t>
      </w:r>
    </w:p>
    <w:p w14:paraId="49E607AC">
      <w:pPr>
        <w:rPr>
          <w:rFonts w:hint="eastAsia"/>
        </w:rPr>
      </w:pPr>
      <w:r>
        <w:rPr>
          <w:rFonts w:hint="eastAsia"/>
        </w:rPr>
        <w:t>CCTACGGGAGGCTGCAGTGAGGAATATTGCACAATGGGCGCAAGCCTGATGCAGCAATGCCGCGTGCGGGAGGAAGTCCTTCGGGGTGTAAACCGCTTTTCTGGGGGAAGAGCAAGGACGGTACCCCAGGAATCAGTCACGGCTAACTACGTGCCAGCAGCCGCGGTAATACGTAGGTGGCGAACGTTATCCGGAATTACTGGGCGTAAAGGGTCCGCAGGCGGACTGGGAAGTCGGACGTGACAGCGCTCGGCTCAACTGAGCGAGGCCGTTCGAGACTAACAGACTAGAATCTGGCAGAGGTCGGTGGAATTCCCGGTGTAGTGGTGGAATGCGTAGAGATCGGGAGGAACGCCAAGAGCGCAGGCAGCCGGCTGGGTCAAGATTGACGCTGAGGGACGACGGCGTGGGGAGCGAACAGGATTAGATACCCGAGTAGTCC</w:t>
      </w:r>
    </w:p>
    <w:p w14:paraId="741289A1">
      <w:pPr>
        <w:rPr>
          <w:rFonts w:hint="eastAsia"/>
        </w:rPr>
      </w:pPr>
      <w:r>
        <w:rPr>
          <w:rFonts w:hint="eastAsia"/>
        </w:rPr>
        <w:t>&gt;OTU002832</w:t>
      </w:r>
    </w:p>
    <w:p w14:paraId="08D0667C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TAGGGAAGAACAAGTATCGGAGTAACTGCCGGTACCTTGACGGTACCTAACCAGAAAGCCACGGCTAACTACGTGCCAGCAGCCGCGGTAATACGTAGGGTGCGAGCGTTGTCCGGAATTATTGGGCGTAAAGAGCTCGTAGGCGGTTTGTCGCGTCGGCCGTGAAAACTTGGGGCTTAACCCCAAGCTTGCGGTCGATACGGGCAGACTTGAGTTCGGCAGGGGAGACTGGAATTCCTGGTGTAGCGGTGAAATGCGCAGATATCAGGAGGAACACCGGTGGCGAAGGCGGTTCTCTGGGCATGTCCTGACGCTGAGGAGCGAAAGTGTGGGGAGCGAACAGGATTAGATACCCCAGTAGTCC</w:t>
      </w:r>
    </w:p>
    <w:p w14:paraId="66C5F213">
      <w:pPr>
        <w:rPr>
          <w:rFonts w:hint="eastAsia"/>
        </w:rPr>
      </w:pPr>
      <w:r>
        <w:rPr>
          <w:rFonts w:hint="eastAsia"/>
        </w:rPr>
        <w:t>&gt;OTU002833</w:t>
      </w:r>
    </w:p>
    <w:p w14:paraId="587C331C">
      <w:pPr>
        <w:rPr>
          <w:rFonts w:hint="eastAsia"/>
        </w:rPr>
      </w:pPr>
      <w:r>
        <w:rPr>
          <w:rFonts w:hint="eastAsia"/>
        </w:rPr>
        <w:t>CCTACGGGTGGCTGCAGTAACGAATCTTCCGCAATGGGCGAAAGCCTGACGGAGCAATGCCGCGTGTGGGATGAAGCATCTACGATGTGTAAACCACTGTCAGGACTTAGGATCAATGACCAAGTCCAAAGGAAGGGCCGGCTAATTCTGTGCCAGCAGCCGCGGTAATACAGAAGGCCCGAGCGTTAATCGGAATTACTGGGCTTAAAGGGTGCGCAGGCGGATAAGTAGGCATCTCGTGAAAGCCCCCGGCTCAACCGGGGAACTGCGGGGTGAACCACTTGTCTTGAGGAAGGTAGGGGTCAGTGGAACCATGGGTGGAGCGGTGAAATGCGTAGATATCCATGGGAACGCCTATGGCGAAGGCAACTGACTGGGCCTTTCCTGACGCTCAGGCACGAAAGCGTGGGGAGCAAACGGGATTAGATACCCTTGTAGTCC</w:t>
      </w:r>
    </w:p>
    <w:p w14:paraId="4422A451">
      <w:pPr>
        <w:rPr>
          <w:rFonts w:hint="eastAsia"/>
        </w:rPr>
      </w:pPr>
      <w:r>
        <w:rPr>
          <w:rFonts w:hint="eastAsia"/>
        </w:rPr>
        <w:t>&gt;OTU002834</w:t>
      </w:r>
    </w:p>
    <w:p w14:paraId="34A45B1C">
      <w:pPr>
        <w:rPr>
          <w:rFonts w:hint="eastAsia"/>
        </w:rPr>
      </w:pPr>
      <w:r>
        <w:rPr>
          <w:rFonts w:hint="eastAsia"/>
        </w:rPr>
        <w:t>CCTACGGGTGGCAGCAGTGGGGAATTGTTCGCAATGGGCGCAAGCCTGACGACGCAACGCCGCGTGGAGGACGAAGATCTTCGGGTCGTAAACTCCTGTCGAGCGGGACGAACACTTCGCGGGTGAACAATCCGCGAGGCTGACGGTACCGCTAAAGGAAGCCCCGGCTAACTCCGTGCCAGCAGCCGCGGTAATACGGGGGGGGCAAGCGTTGTTCGGAATTACTGGGCGTAAAGGGCTCGTAGGTGGCCAACCCAGTCAGACGTGAAATCCCTCGGCTCAACCGGGGAACTGCGTCTGATACTAGTTGGCTTGAATCCGGGAGAGGGATGCGGAATTCCAGGTGTAGCGGTGAAATGCGTAGATATCTGGAGGAATACCGGTGGCGAAGGCGGCATCCTGGACCGGCATTGACGCTGAGGAGCGAAAGCCAGGGGAGCAAACGGGATTAGATACCCTTGTAGTCC</w:t>
      </w:r>
    </w:p>
    <w:p w14:paraId="7F84046C">
      <w:pPr>
        <w:rPr>
          <w:rFonts w:hint="eastAsia"/>
        </w:rPr>
      </w:pPr>
      <w:r>
        <w:rPr>
          <w:rFonts w:hint="eastAsia"/>
        </w:rPr>
        <w:t>&gt;OTU002835</w:t>
      </w:r>
    </w:p>
    <w:p w14:paraId="50E72B37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TCTTCGGATCGTAAAGCTCTGTGGAGGGAGAAGAAGAAAGCCGGTGAAGAGCCGGCCTTGACGGTATCCCTTTAGCAAGCACCGGCTAACTACGTGCCAGCAGCCGCGGTAATACGTAGGTGGCAAGCGTTGTCCGGATTTATTGGGTTTAAAGGGTGCGTAGGTGGCTATCTAAGTCAGTGGTGAAATATCTCAGCTTAACTGAGAGGGTGCCATTGATACTGGATAGCTTGAGTACAGATGAGGTAGGCGGAATTGACGGTGTAGCGGTGAAATGCATAGATATCGTCAAGAACACCGATAGCGAAGGCAGCTTACCAAGCTGTAACTGACACTGAGGCACGAAAGTGTGGGGATCAAACAGGATTAGATACCCCTGTAGTCC</w:t>
      </w:r>
    </w:p>
    <w:p w14:paraId="041AA187">
      <w:pPr>
        <w:rPr>
          <w:rFonts w:hint="eastAsia"/>
        </w:rPr>
      </w:pPr>
      <w:r>
        <w:rPr>
          <w:rFonts w:hint="eastAsia"/>
        </w:rPr>
        <w:t>&gt;OTU002836</w:t>
      </w:r>
    </w:p>
    <w:p w14:paraId="3EA5315A">
      <w:pPr>
        <w:rPr>
          <w:rFonts w:hint="eastAsia"/>
        </w:rPr>
      </w:pPr>
      <w:r>
        <w:rPr>
          <w:rFonts w:hint="eastAsia"/>
        </w:rPr>
        <w:t>CCTACGGGGGGCTGCAGTGGGGAATCTTGCGCAATGGGCGAAAGCCTGACCGAGCGACGCCGCGTGCGGGATGAAGGCCTTCGGGTTGTAAACCGCTGTCAGAGGGGAGGAAATCTTCCGGGTCCACTCGGGAGTTGACCTATCCTCAGAGGAAGTCCGGGCTAAGTTCGTGCCAGCAGCCGCGGTAATACGAACCGGACAAACGTTATTCGGAATCACTGGGCTTACAGGGTGCGTAGGCGGTCTGGAGGGTGGGGTGTGAAATCCCTCGGCTCAACCGAGGAATTGCGCTCCAAACCGGCAGACTTGAGGGAGACAGAGGTGTGCGGAACTGATGGTGGAGCGGTGAAATGCGTTGATATCATCAGGAACACCAGTGGCGAAAGCGGCACACTGGGTCTCTACTGACGCTGAGGCACGAAAGCCAGGGGAGCGAACGGGATTAGATACCCTGGTAGTCC</w:t>
      </w:r>
    </w:p>
    <w:p w14:paraId="005B6692">
      <w:pPr>
        <w:rPr>
          <w:rFonts w:hint="eastAsia"/>
        </w:rPr>
      </w:pPr>
      <w:r>
        <w:rPr>
          <w:rFonts w:hint="eastAsia"/>
        </w:rPr>
        <w:t>&gt;OTU002837</w:t>
      </w:r>
    </w:p>
    <w:p w14:paraId="17626E6F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GCGCGAGCGGGCGAATAACCCTCTCGTCCGACGGTACCTTGCGTAAGCCACGGCTAACTACGTGCCAGCAGCCGCGGTAATACGTAGGTGGCAAGCGTTGTTCGGAATTATTGGGCGTAAAGGGCGCGTAGGCGGTCGGTTAAGTCAGTTGTGAAAGCCCGGGGCTCAACCCCGGAGGGTCGACTGATACTGATTGACTAGAGTACGGAAGAGGTAGCTGGAATTCCCGGTGTAGCGGTGAAATGCGTAGATATCGGGAGGAACACCTGAGGCGAAGGCGGGCTACTGGGCCGATACTGACGCTGAGGCGCGAAAGCCAGGGGAGCGAACGGGATTAGATACCCCGGTAGTCC</w:t>
      </w:r>
    </w:p>
    <w:p w14:paraId="632CB813">
      <w:pPr>
        <w:rPr>
          <w:rFonts w:hint="eastAsia"/>
        </w:rPr>
      </w:pPr>
      <w:r>
        <w:rPr>
          <w:rFonts w:hint="eastAsia"/>
        </w:rPr>
        <w:t>&gt;OTU002838</w:t>
      </w:r>
    </w:p>
    <w:p w14:paraId="020ED269">
      <w:pPr>
        <w:rPr>
          <w:rFonts w:hint="eastAsia"/>
        </w:rPr>
      </w:pPr>
      <w:r>
        <w:rPr>
          <w:rFonts w:hint="eastAsia"/>
        </w:rPr>
        <w:t>CCTACGGGTGGCTGCAGTAAGGAATATTGGTCAATGGGCGAAAGCCTGAACCAGCCATGCCGCGTGGAGGATGAAGGTCCTCTGGATTGTAAACTTCTTTTATTTGGGACGAAAAAAGAGAATTCTTTCTCACTTGACGGTACCAGATGAATAAGCACCGGCTAACTCCGTGCCAGCAGCCGCGGTAATACGGAGGGTGCAAGCGTTATCCGGATTCACTGGGTTTAAAGGGTGCGTAGGCGGGCAGGTAAGTCAGTGGTGAAATCTTTGGGCTTAACCCGAAAACTGCCATTGATACTATCTGTCTTGAATATTGTGGAGGCTAGCGGAATATGTCATGTAGCGGTGAAATGCTTAGATATGACATAGAACACCTATTGCGAAGGCAGCTGGCTACGCATATATTGACGCTGAGGCACGAAAGCGTGGGGATCAAACAGGATTAGATACCCTGGTAGTCC</w:t>
      </w:r>
    </w:p>
    <w:p w14:paraId="6A93E3D6">
      <w:pPr>
        <w:rPr>
          <w:rFonts w:hint="eastAsia"/>
        </w:rPr>
      </w:pPr>
      <w:r>
        <w:rPr>
          <w:rFonts w:hint="eastAsia"/>
        </w:rPr>
        <w:t>&gt;OTU002839</w:t>
      </w:r>
    </w:p>
    <w:p w14:paraId="27AF6FD9">
      <w:pPr>
        <w:rPr>
          <w:rFonts w:hint="eastAsia"/>
        </w:rPr>
      </w:pPr>
      <w:r>
        <w:rPr>
          <w:rFonts w:hint="eastAsia"/>
        </w:rPr>
        <w:t>CCTACGGGCGGCAGCAGTGGGGAATATTGGGCAATGGGCGAAAGCCTGACCCAGCCACGCCGCGTGAGTGATGAAGGCCTTCGGGTCGTAAAGCTCTGTGGGGAGGGACGAACAAGCTTGGGGCTAATCACCCGGGCTCTGACGGTACCTCCTTAGCAAGCACCGGCTAACCCTGTGCCAGCAGCCGCGGTAATACAGGGGGTGCAAACGTTGCTCGGAATTATTGGGCGTAAAGCGCGCGTAGGCGGTCACCTAAGTCGGATGTGAAAGCCCTCGGCTCAACCGGGGAAGTGCATCCGAAACTGGGTAACTGGAGTACCAAAGAGGGTCGCGGAATTCCCGGTGTAGAGGTGAAATTCGTAGATATCGGGAGGAACACCGGCGGCGAAGGCGGCGACCTGGTTGGATACTGACGCTGAGGCGCGAAAGCGTGGGGAGCAAACAGGATTAGATACCCGGGTAGTCC</w:t>
      </w:r>
    </w:p>
    <w:p w14:paraId="59792472">
      <w:pPr>
        <w:rPr>
          <w:rFonts w:hint="eastAsia"/>
        </w:rPr>
      </w:pPr>
      <w:r>
        <w:rPr>
          <w:rFonts w:hint="eastAsia"/>
        </w:rPr>
        <w:t>&gt;OTU002840</w:t>
      </w:r>
    </w:p>
    <w:p w14:paraId="6DA530A1">
      <w:pPr>
        <w:rPr>
          <w:rFonts w:hint="eastAsia"/>
        </w:rPr>
      </w:pPr>
      <w:r>
        <w:rPr>
          <w:rFonts w:hint="eastAsia"/>
        </w:rPr>
        <w:t>CCTACGGGGGGCTGCAGTGAGGAATTTTGCGCAATGGGCGAAAGCCTGACGCAGCAACGCCGCGTGGGGGATGAAGGCTCTCGGGTTGTAAACTCCTTTTCTTCGGGAAGATCGTGACGGTACCGAAGGAATAAGCCACGGCAAACTACGTGCCAGCAGCCGCGGTAATACGTAGGGGGCGAGCGTTGTCCGGAATCATTGGGCGTAAAGAGCTCGTAGGCGGCTCAGTTAGTCGGCTGTGAAATCCCAGGGCTCAACCCCAGCATTGCGTTGGATACTGGCAGGCTTGACGGTTGGAGAGGCGAGTGGAATTACCAGTGTAGCGGTGAAATGCGTAGATACTGGTAGGAACACCCATTGCGAAGGCAGCTCGCTGGACAACACGTGACGCTGAGGCGCGAAAGTGTGGGGAGCAAACCGGATTAGATACCCCTGTAGTCC</w:t>
      </w:r>
    </w:p>
    <w:p w14:paraId="0ABE03CA">
      <w:pPr>
        <w:rPr>
          <w:rFonts w:hint="eastAsia"/>
        </w:rPr>
      </w:pPr>
      <w:r>
        <w:rPr>
          <w:rFonts w:hint="eastAsia"/>
        </w:rPr>
        <w:t>&gt;OTU002841</w:t>
      </w:r>
    </w:p>
    <w:p w14:paraId="205A39BF">
      <w:pPr>
        <w:rPr>
          <w:rFonts w:hint="eastAsia"/>
        </w:rPr>
      </w:pPr>
      <w:r>
        <w:rPr>
          <w:rFonts w:hint="eastAsia"/>
        </w:rPr>
        <w:t>CCTACGGGCGGCTGCAGTCGAGGATCTTCCGCAATGGGCGCAAGCCTGACGGAGCGACGCCGCGTGCGCGATGAAGGCCTTCGGGTTGTAAAGCGCTTTTCTACGGGAGGAAACCGCAAGGTTGACAGTACCGTAGGAATAAGCACGGGCTAAGTTCGTGCCAGCAGCCGCGGTAAGACGAACCGTGCAAACGTTGTTCGGAATCACTGGGCTTAAAGGGCGCGTAGGCGGCTTGCCAAGTCGGGGGTGAAATCTTTCGGCCTAACCGGAAAAGTGCCTTCGATACTGGCGAGCTTGAGCGAGGTAGGGGCATGTGGAACTTCCGGTGGAGCGGTGAAATGCGTTGATATCGGAAGGAACGCCGGTGGCGAAAGCGACGTGCTGGACCTCTTCTGACGCTGAGGCGCGAAAGCTAGGGTAGCGAACGGGATTAGATACCCCAGTAGTCC</w:t>
      </w:r>
    </w:p>
    <w:p w14:paraId="37E574EF">
      <w:pPr>
        <w:rPr>
          <w:rFonts w:hint="eastAsia"/>
        </w:rPr>
      </w:pPr>
      <w:r>
        <w:rPr>
          <w:rFonts w:hint="eastAsia"/>
        </w:rPr>
        <w:t>&gt;OTU002842</w:t>
      </w:r>
    </w:p>
    <w:p w14:paraId="62C030CC">
      <w:pPr>
        <w:rPr>
          <w:rFonts w:hint="eastAsia"/>
        </w:rPr>
      </w:pPr>
      <w:r>
        <w:rPr>
          <w:rFonts w:hint="eastAsia"/>
        </w:rPr>
        <w:t>CCTACGGGTGGCAGCAGTAAGGAATATTGGTCAATGGACGCAAGTCTGAACCAGCCATGCCGCGTGAAGGATTAAGGTCCTCTGGATTGTAAACTTCTTTTATCTGGGACGAAAAAAGGCGATTCTTCGTCACTTGACGGTACCAGATGAATAAGCACCGGCTAACTCCGTGCCAGCAGCCGCGGTAATACGGAGGGTGCAAGCGTTATCCGGATTCACTGGGTTTAAAGGGAGCGTAGGTGGGCTTTTAAGTCAGTGGTGAAATCTCTGGGCTTAACCCGGAAACTGCCATTGATACTATCAGTCTTGAATATTGTGGAGGTTAGCGGAATATGTCATGTAGCGGTGAAATGCTTAGATATGACATAGAACACCAATTGCGAAGGCAGCTGGCTACACATATATTGACACTGAGGCTCGAAAGCGTGGGGATCAAACAGGATTAGATACCCCAGTAGTCC</w:t>
      </w:r>
    </w:p>
    <w:p w14:paraId="426A8738">
      <w:pPr>
        <w:rPr>
          <w:rFonts w:hint="eastAsia"/>
        </w:rPr>
      </w:pPr>
      <w:r>
        <w:rPr>
          <w:rFonts w:hint="eastAsia"/>
        </w:rPr>
        <w:t>&gt;OTU002843</w:t>
      </w:r>
    </w:p>
    <w:p w14:paraId="366CB56C">
      <w:pPr>
        <w:rPr>
          <w:rFonts w:hint="eastAsia"/>
        </w:rPr>
      </w:pPr>
      <w:r>
        <w:rPr>
          <w:rFonts w:hint="eastAsia"/>
        </w:rPr>
        <w:t>CCTACGGGGGGCAGCAGTGGGGAATATTGCGCAATGGGGGAAACCCTGACGCAGCAACGCCGCGTGAGTGACGAAGGCCCTCGGGTCGTAAAGCTCTGTCGGAGGGGAAGAAACTACCCGGCGCTAACATCGCCGGGTATTGACGGTACCCTCAAAGGAAGCACCGGCTAACTCCGTGCCAGCAGCCGCGGTAATACGGAGGGTGCGAGCGTTGTTCGGAATTACTGGGCGTAAAGCGCGTGTAGGTGGCTTGTTATGTCAGGTGTGAAAGCCCTCGGCCTAACCGAGGAAGTGCGCCTGAAACTGACAAGCTTGAGTACGAGAGAGGAGGACGGAATTCCCAGTGTAGAGGTGAAATTCGTAGATATTGGGAGGAACACCGGTGGCGAAAGCGGTTCTCTGGATCGATACTGACACTAAGACGCGAAAGCGTGGGTAGCAAACAGGATTAGATACCCCGGTAGTCC</w:t>
      </w:r>
    </w:p>
    <w:p w14:paraId="1B43B7F0">
      <w:pPr>
        <w:rPr>
          <w:rFonts w:hint="eastAsia"/>
        </w:rPr>
      </w:pPr>
      <w:r>
        <w:rPr>
          <w:rFonts w:hint="eastAsia"/>
        </w:rPr>
        <w:t>&gt;OTU002844</w:t>
      </w:r>
    </w:p>
    <w:p w14:paraId="3904B7DF">
      <w:pPr>
        <w:rPr>
          <w:rFonts w:hint="eastAsia"/>
        </w:rPr>
      </w:pPr>
      <w:r>
        <w:rPr>
          <w:rFonts w:hint="eastAsia"/>
        </w:rPr>
        <w:t>CCTACGGGTGGCTGCAGTAGGGAATCTTCCACAATGGGGGAAACCCTGATGGAGCGACGCCGCGTGCAGGATGAAGGGCTTCGGCTCGTAAACTGCTTTTCCAAGGGACGAAGCTTCGGCTGACGGTACCTTGGGAATAAGAGGTTGCTAACTCTGTGCCAGCAGCAGCGGTAATACAGAGACCTCAAGCGTTATCCGGATTTATTGGGCGTAAAGCGTCCGCAGGCGGTTCGTTAAGTCTTTCGTCAAATCTTAGGGCTCAACCCTGGGGCTGCGGGGGAAACTGGCGAACTAGAGGTTGGGAGAGGTGAGCGGAATTACCGGTGTAGTAGTAAAATGCGTAAATATCGGTAAGAACACCAAAGGCGAAGGCAGCTCACTGGAACACACCTGACGCTCAGGGACGAAAGCACGGGGAGCGAAGCGGATTAGATACCCCTGTAGTCC</w:t>
      </w:r>
    </w:p>
    <w:p w14:paraId="5A572204">
      <w:pPr>
        <w:rPr>
          <w:rFonts w:hint="eastAsia"/>
        </w:rPr>
      </w:pPr>
      <w:r>
        <w:rPr>
          <w:rFonts w:hint="eastAsia"/>
        </w:rPr>
        <w:t>&gt;OTU002845</w:t>
      </w:r>
    </w:p>
    <w:p w14:paraId="445E6E3C">
      <w:pPr>
        <w:rPr>
          <w:rFonts w:hint="eastAsia"/>
        </w:rPr>
      </w:pPr>
      <w:r>
        <w:rPr>
          <w:rFonts w:hint="eastAsia"/>
        </w:rPr>
        <w:t>CCTACGGGGGGCTGCAGTGGGGAATTTTGGACAATGGGCGCAAGCCTGATCCAGCAATGCCGCGTGTGTGATGAAGGCCTTCGGGTTGTAAAGCACTTTTGGCGGGAACGAAAAGGACTGTGCCAATACCACGGTTCGATGACGGTACCCGCAGAATAAGCACCGGCTAACTACGTGCCAGCAGCCGCGGTAATACGTAGGGTGCGAGCGTTAATCGGAATTACTGGGCGTAAAGAGTGCGCAGGCGGTTTTGCAAGACCGATGTGAAATCCCCGGGCTTAACCTGGGAACTGCATTGGTGACTGCAAGGCTAGAGTGTGTCAGAGGGAGGTGGAACTCCGCATGTAGCAGTGAAATGCGTAGATATGCGGAAGAACACCGATGGCGAAGGCAGCCTCCTGGGATAACACTGACGTTCATGCCCGAAAGCGTGGGTAGCAAACAGGATTAGATACCCTAGTAGTCC</w:t>
      </w:r>
    </w:p>
    <w:p w14:paraId="2C27FAA0">
      <w:pPr>
        <w:rPr>
          <w:rFonts w:hint="eastAsia"/>
        </w:rPr>
      </w:pPr>
      <w:r>
        <w:rPr>
          <w:rFonts w:hint="eastAsia"/>
        </w:rPr>
        <w:t>&gt;OTU002846</w:t>
      </w:r>
    </w:p>
    <w:p w14:paraId="0B967DDA">
      <w:pPr>
        <w:rPr>
          <w:rFonts w:hint="eastAsia"/>
        </w:rPr>
      </w:pPr>
      <w:r>
        <w:rPr>
          <w:rFonts w:hint="eastAsia"/>
        </w:rPr>
        <w:t>CCTACGGGGGGCTGCAGTGAGGAATATTGCGCAATGGAGGAAACTCTGACGCAGCCATGCCGCGTGCAGGAAGAAGGCGCTACGCGTTGTAAACTGCTTTTAACCGGGAAGAAACCCCAGGACGTGTCCTGGGTTGACGGTACCGGAGGAATAAGCACCGGCTAACTTCGTGCCAGCAGCCGCGGTAATACGAAGGGTGCAAGCGTTATCCGGATTCATTGGGTTTAAAGGGTGCGTAGGTGGGGCGATAAGTCAGTGGTGAAATCCTGCAGCTCAACTGTAGAATTGCCATTGATACTGCCGCTCTTGAGTACGCTTGACGTGGGCGGAATGTGCCGTGTAGCGGTGAAATGCTTAGATATGGCACAGAACACCGATAGTGAAGACAGCTCACGAAGGCGAAACTGACACTGAGGCACGAAAGCGTGGGGATCGAACAGGATTAGATACCCGAGTAGTCC</w:t>
      </w:r>
    </w:p>
    <w:p w14:paraId="1FE26289">
      <w:pPr>
        <w:rPr>
          <w:rFonts w:hint="eastAsia"/>
        </w:rPr>
      </w:pPr>
      <w:r>
        <w:rPr>
          <w:rFonts w:hint="eastAsia"/>
        </w:rPr>
        <w:t>&gt;OTU002847</w:t>
      </w:r>
    </w:p>
    <w:p w14:paraId="7024D10F">
      <w:pPr>
        <w:rPr>
          <w:rFonts w:hint="eastAsia"/>
        </w:rPr>
      </w:pPr>
      <w:r>
        <w:rPr>
          <w:rFonts w:hint="eastAsia"/>
        </w:rPr>
        <w:t>CCTACGGGGGGCTGCAGTCGAGAATCTTGGTCAATGCACGAAAGTGTGAACCAGCGACGCCGCGTGAAGGATGAAGGACCTCTGGTTCGTAAACTTCTTTTAGGGGGGAAGAATGGGCTTTAGGGTTTACCTTTGAGCCTTTGACGGTACCCCCTGAATAAGCCACGGCTAACTACGTGCCAGCAGCCGCGGTAATACGTAGGTGGCAAGCGATACTCGGAATCACTAGGCGTAAAGCGCAGGTAGGCGGTTCGGTAAGTCTTTTGTGAAAGCTCCCGGCTCAACTGGGAGAGGCCAAGGGAAACTACCGGGCTAGAGTGTGGCAGAGGTAGCTGGAATTCCCGGTGTAGCGGTGAAATGCGTAGATATCGGGAGGAATACCTATGGCGAAAGCAGGCTACTGGACCATCACTGACTCTGATCTGCGAAAGCTAGGGGAGCAAACAGGATTAGATACCCCGGTAGTCC</w:t>
      </w:r>
    </w:p>
    <w:p w14:paraId="7AF36B57">
      <w:pPr>
        <w:rPr>
          <w:rFonts w:hint="eastAsia"/>
        </w:rPr>
      </w:pPr>
      <w:r>
        <w:rPr>
          <w:rFonts w:hint="eastAsia"/>
        </w:rPr>
        <w:t>&gt;OTU002848</w:t>
      </w:r>
    </w:p>
    <w:p w14:paraId="2AA8072D">
      <w:pPr>
        <w:rPr>
          <w:rFonts w:hint="eastAsia"/>
        </w:rPr>
      </w:pPr>
      <w:r>
        <w:rPr>
          <w:rFonts w:hint="eastAsia"/>
        </w:rPr>
        <w:t>CCTACGGGGGGCAGCAGTAGGGAATCTTGCGCTAATGCGCGAAAGCGTGACGCAGCGACGCCGCGTGGGGGATGAAGGCCCTCGGGTTGTAAACCCCTTTCGGCAGGGACGAAGCGAAAGTGACGGTACCTGCAGAAGAAGCCCCGGCTAACTACGTGCCAGCAGCCGCGGTAATACGGAGGGTGCAAGCGTTATCCGGATTCACTGGGTTTAAAGGGTGCGTAGGAGGGCAGGAAAGTCAGTGGTGAAATATCCCGGCTTAACCGGGAGGGTGGCATTGATACTGCAGGGCTTGAGTGAAGTCGAGGTAGGCGGAATTGACGGTGTAGCGGTGAAATGCTTAGATATCGTCAAGAACACCGATAGTGTAGACAGCTTACTAGGCTTTAACTGACGCTGAGGCACGAAAGTGTGGGGATCAAACAGGATTAGATACCCCTGTAGTCC</w:t>
      </w:r>
    </w:p>
    <w:p w14:paraId="13F92987">
      <w:pPr>
        <w:rPr>
          <w:rFonts w:hint="eastAsia"/>
        </w:rPr>
      </w:pPr>
      <w:r>
        <w:rPr>
          <w:rFonts w:hint="eastAsia"/>
        </w:rPr>
        <w:t>&gt;OTU002849</w:t>
      </w:r>
    </w:p>
    <w:p w14:paraId="3FF45310">
      <w:pPr>
        <w:rPr>
          <w:rFonts w:hint="eastAsia"/>
        </w:rPr>
      </w:pPr>
      <w:r>
        <w:rPr>
          <w:rFonts w:hint="eastAsia"/>
        </w:rPr>
        <w:t>CCTACGGGAGGCTGCAGTCGGGAATTTTCGGCAATGGGCGCAAGCCTGACCGAGCAACGCCGCGTGGTGGATGACGGCCTTCGGGTTGTAAACACCTTTTGGGGGGGAAGACATCGACGGTACCCTCCGAATCAGGCTCGGCTAACTCTGTGCCAGCAGCCGCGGTAAGACAGAGGAGCCAAGCGTTGTCCGGATTGACTGGGCGTAAAGCGTACGCAGGTGGTCGCGTAAGTGCCGTGTGAAAGCAGCTCGCTTAACGAGCTGAGGCCATGGCAGACTGCGCAACTCGAGCCCGTGAGAGGTCTGTGGAATTGCCGGTGTAGTGGTGAAATGCGTAGAGATCGGCAGGAACACCCATGGGGAAGCCAGCGGACTGGCACGAGGCTGACACTGAGGTACGACAGCGTGGGGAGCGAACTGGATTAGATACCCTTGTAGTCC</w:t>
      </w:r>
    </w:p>
    <w:p w14:paraId="60B16160">
      <w:pPr>
        <w:rPr>
          <w:rFonts w:hint="eastAsia"/>
        </w:rPr>
      </w:pPr>
      <w:r>
        <w:rPr>
          <w:rFonts w:hint="eastAsia"/>
        </w:rPr>
        <w:t>&gt;OTU002850</w:t>
      </w:r>
    </w:p>
    <w:p w14:paraId="3554331D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ACCCACGACGATAATGACGGTAGTGGGAGAAGAAGCCCCGGCTAACTTCGTGCCAGCAGCCGCGGTAATACGAGGGGTCCTAGCGTTGTTCGGAATCATTGGGCGTAAAGCGGGTGTAGGCGGCTATTTAAGTCGGGTGTGAAAGCCCTGGGCTCAACCCAGGAAGTGCATCTGATACTGATTAGCTTGAGTACGGGAGAGGGTAGTAGAATTCCAGGTGTAGTGGTGAAATACGTAGATATGTGGAGGAACACCGATGGCGAAGGCAGCCCCCTGGGATGTGACTGACGCTCATGTACGAAAGCGTGGGGAGCAAACAGGATTAGATACCCCTGTAGTCC</w:t>
      </w:r>
    </w:p>
    <w:p w14:paraId="7A7D461A">
      <w:pPr>
        <w:rPr>
          <w:rFonts w:hint="eastAsia"/>
        </w:rPr>
      </w:pPr>
      <w:r>
        <w:rPr>
          <w:rFonts w:hint="eastAsia"/>
        </w:rPr>
        <w:t>&gt;OTU002851</w:t>
      </w:r>
    </w:p>
    <w:p w14:paraId="2157EFC7">
      <w:pPr>
        <w:rPr>
          <w:rFonts w:hint="eastAsia"/>
        </w:rPr>
      </w:pPr>
      <w:r>
        <w:rPr>
          <w:rFonts w:hint="eastAsia"/>
        </w:rPr>
        <w:t>CCTACGGGGGGCTGCAGTGGGGAATATTGCGCAATGGGCGAAAGCCTGACGCAGCGACGCCGCGTGTGGGAGGAAGCTCTTCGGGGTGTAAACCACTGTCGGAGGGGAAGAACGGCGTCTGGTCGAACAGGCCAGGCGATTGACGGTACCCTCAAAGGAAGCGCCGGCTAACTCCGTGCCAGCAGCCGCGGTAAGACGGAGGGCGCAAGCGTTGTTCGGAATTACTGGGCGTAAAGCGCGGGCAGGTGGTCTGTTAAGTCGTTTGTGAAAATCCGGGGCTCAACCCCGTGAAATGCGTACGATACTGGCAGGCTGGAGATCGGTAGAGGCTAGCGGAATTCCTGGTGTAGCGGTGGAATGCGTAGATATCAGGAAGAACACCCGTGGCGAAGGCGGCTAGCTGGGCCGAGTCTGACACTCATCCGCGAAAGCGTGGGGAGCAAACAGGATTAGATACCCCTGTAGTCC</w:t>
      </w:r>
    </w:p>
    <w:p w14:paraId="7DBFCBB0">
      <w:pPr>
        <w:rPr>
          <w:rFonts w:hint="eastAsia"/>
        </w:rPr>
      </w:pPr>
      <w:r>
        <w:rPr>
          <w:rFonts w:hint="eastAsia"/>
        </w:rPr>
        <w:t>&gt;OTU002852</w:t>
      </w:r>
    </w:p>
    <w:p w14:paraId="4C64B5D7">
      <w:pPr>
        <w:rPr>
          <w:rFonts w:hint="eastAsia"/>
        </w:rPr>
      </w:pPr>
      <w:r>
        <w:rPr>
          <w:rFonts w:hint="eastAsia"/>
        </w:rPr>
        <w:t>CCTACGGGTGGCAGCAGTCGAGAATCTTCCGCAATGGACGAAAGTCTGACGGAGCGACGCCGCGTGAAGGATGAAGCGATTCGTCGTGTAAACTTCTTTTGTAGGGGAGAAAGTTATTGATAGTACCCTAAGAATAAGAGGCTTCAAACTCTGTGCCAGCAGAAGCGGTAATACAGAGGCCTCGAGCGTTATCCGGAATTATTGGGCGTAAAGGGTGTGTAGGTGGTTATGTTAGTCTCTTGTTAAATTCTTCGGCTTAACCGGGGGCATGCGAGGGAAACGGCATGACTAGAGTATGCAAGGGGTCTGTAGAACTCATGGAGTAGGGGTGAAATCCGTTGATATCATGGGGAATACCAAAAGCGAAGGCAGCAGACTGGTGCATTACTGACACTGAAACACGAAAGCGTGGGTAGCGAATGGGATTAGATACCCCAGTAGTCC</w:t>
      </w:r>
    </w:p>
    <w:p w14:paraId="42288D6D">
      <w:pPr>
        <w:rPr>
          <w:rFonts w:hint="eastAsia"/>
        </w:rPr>
      </w:pPr>
      <w:r>
        <w:rPr>
          <w:rFonts w:hint="eastAsia"/>
        </w:rPr>
        <w:t>&gt;OTU002853</w:t>
      </w:r>
    </w:p>
    <w:p w14:paraId="69F8E333">
      <w:pPr>
        <w:rPr>
          <w:rFonts w:hint="eastAsia"/>
        </w:rPr>
      </w:pPr>
      <w:r>
        <w:rPr>
          <w:rFonts w:hint="eastAsia"/>
        </w:rPr>
        <w:t>CCTACGGGAGGCAGCAGTGGGGAATCTTGCGCAATGGGCGAAAGCCTGACGCAGCAACGCCGCGTGCGGGATGACGGCCTTCGGGTTGTAAACCGCTTTCAGCAGGGACGAAAATGACGGTACCTGCAGAAGAAGCCCCGGCTAACTACGTGCCAGCAGCCGCGGTAATACGTAGGGGGCAAGCGTTGTCCGGATTTATTGGGCGTAAAGAGCTCGTAGGCGGTTCCGTAAGTCGTGAAGTCAAATCTCTGGGCTCAACCCAGAATCGCTTCCGATACTGCGGTGACTGGAGTCCGGTAGGGGAGTGTGGAATTCCTGGTGTAGCGGTGAAATGCGCAGATATCAGGAGGAACACCAACAGCGAAGGCAGCACTCTGGGCCGGTACTGACGCTGAGGAGCGAAAGCATGGGGAGCGAACAGGATTAGATACCCCAGTAGTCC</w:t>
      </w:r>
    </w:p>
    <w:p w14:paraId="37869208">
      <w:pPr>
        <w:rPr>
          <w:rFonts w:hint="eastAsia"/>
        </w:rPr>
      </w:pPr>
      <w:r>
        <w:rPr>
          <w:rFonts w:hint="eastAsia"/>
        </w:rPr>
        <w:t>&gt;OTU002854</w:t>
      </w:r>
    </w:p>
    <w:p w14:paraId="45A6DE3E">
      <w:pPr>
        <w:rPr>
          <w:rFonts w:hint="eastAsia"/>
        </w:rPr>
      </w:pPr>
      <w:r>
        <w:rPr>
          <w:rFonts w:hint="eastAsia"/>
        </w:rPr>
        <w:t>CCTACGGGGGGCTGCAGTCGGGAATCTTGCGCAATGGGCGAAAGCCTGACGCAGCAACACCGTGTGGGCGACGAAGGCCTTCGGGTCGTAAAGCCCTGTTGTTGGGGACGAAGGGCGAAGGGTTAATAGCCCCTAGCTTGACGGTACCCTTCGAGGAAGCCCCGGCTAACTACGTGCCAGCAGCCGCGGTAATACGTAGGGGGCGAGCGTTGTCCGGAATTATTGGGCGTACAGCGCGCGCAGGCGGAGCTGGACGTGCCGTGTGACAAGCCACCGCTCACCGGTGGAGGGCCACGGTACACGACAGCTCTGGAGGCAGGGAGAGGGATGTGGAATGCCCGGTGGAGCGGTGAAATGCGTAGAGATCGGGCGGAACACCAGCGGCGAAGGCGGCATCCTGGTCCTGACCTGACGCTGAGGCGCGAGAGCGTGGGGAGCGAACTGGATTAGATACCCGAGTAGTCC</w:t>
      </w:r>
    </w:p>
    <w:p w14:paraId="1651C975">
      <w:pPr>
        <w:rPr>
          <w:rFonts w:hint="eastAsia"/>
        </w:rPr>
      </w:pPr>
      <w:r>
        <w:rPr>
          <w:rFonts w:hint="eastAsia"/>
        </w:rPr>
        <w:t>&gt;OTU002855</w:t>
      </w:r>
    </w:p>
    <w:p w14:paraId="7DFB412A">
      <w:pPr>
        <w:rPr>
          <w:rFonts w:hint="eastAsia"/>
        </w:rPr>
      </w:pPr>
      <w:r>
        <w:rPr>
          <w:rFonts w:hint="eastAsia"/>
        </w:rPr>
        <w:t>CCTACGGGTGGCTGCAGTGGGGAATCTTGCACAATGGGCGAAAGCCTGATGCAGCGACGCCGCGTGGGTGAAGAAGGCCTGCGGGTTGTAAAGCCCTTTCAGTGGGGAAGAAAAGCCTCGTTCTAATACAACGGGGTCTTGACGTAACCCATAGAAGAAGCACCGGCTAACTCTGTGCCAGCAGCCGCGGTAATACGTAGGTGGCAAGCGTTGTCCGGATTTACTGGGCGTAAAGGGCGTGCAGGCGGTCTGTTAAGTCTAGGGTGAAAGCTCCCGGCTCAACTGGGAGAGGTCCTTGGATACTGGCGGACTTGAGGGAGGCAGAGGAGAATAGAATTCCCGGTGTAGTGGTGATATGCGTAGATATCGGGAGGAATACCAGTGGCGAAGGCGGTTCTCTGGGCCTTACCTGACGCTGAGACGCGAAAGCGTGGGGAGCGAACCGGATTAGATACCCCAGTAGTCC</w:t>
      </w:r>
    </w:p>
    <w:p w14:paraId="11BE98D0">
      <w:pPr>
        <w:rPr>
          <w:rFonts w:hint="eastAsia"/>
        </w:rPr>
      </w:pPr>
      <w:r>
        <w:rPr>
          <w:rFonts w:hint="eastAsia"/>
        </w:rPr>
        <w:t>&gt;OTU002856</w:t>
      </w:r>
    </w:p>
    <w:p w14:paraId="43516397">
      <w:pPr>
        <w:rPr>
          <w:rFonts w:hint="eastAsia"/>
        </w:rPr>
      </w:pPr>
      <w:r>
        <w:rPr>
          <w:rFonts w:hint="eastAsia"/>
        </w:rPr>
        <w:t>CCTACGGGAGGCTGCAGTGGGGAATCTTGCGCAATGGGCGAAAGCCTGACGCAGCAACGCCGCGTGGGGGATGAAGGCTCTCGGGTTGTAAACCCCTTTCAGCAGGGACGAAAACTGACGGTACCTGCAGAAGAAGCCCCGGCCAACTACGTGCCAGCAGCCGCGGTAACACGTAGGGGGCGAGCGTTGTCCGGATTTATTGGGCGTAAAGAGCTCGTAGGCGGCCGTCCACGTCGGGTGTGAAAGCTCGGGGCTCAACCCTGAGAGGCCATTCGATACGGGACGGCTAGAGGCAGGTAGGGGAGACTGGAATTCCTGGTGTAGCGGTGAAATGCGCAGATATCAGGAGGAACACCGGTGGCGAAGGCGGGTCTCTGGGCCGATACTGACGCTGAGGAGCGAAAGCGTGGGGAGCGAACAGGATTAGATACCCCGGTAGTCC</w:t>
      </w:r>
    </w:p>
    <w:p w14:paraId="2A352D48">
      <w:pPr>
        <w:rPr>
          <w:rFonts w:hint="eastAsia"/>
        </w:rPr>
      </w:pPr>
      <w:r>
        <w:rPr>
          <w:rFonts w:hint="eastAsia"/>
        </w:rPr>
        <w:t>&gt;OTU002857</w:t>
      </w:r>
    </w:p>
    <w:p w14:paraId="227C3BF8">
      <w:pPr>
        <w:rPr>
          <w:rFonts w:hint="eastAsia"/>
        </w:rPr>
      </w:pPr>
      <w:r>
        <w:rPr>
          <w:rFonts w:hint="eastAsia"/>
        </w:rPr>
        <w:t>CCTACGGGAGGCTGCAGTCTAGAGGCTTCGGCAATGGGGGAAACCCTGACCGAGCGACGCCGCGTGTGGGATGAAGCATTTCGGTGTGTAAACCACTTTCGATCGGGGAGAAGGCCTGTATGGTGAATACAGGATTGACTGTCCCGGTAGATGAAGCCCCGGCTAACTCCGTGCCAGCAGCCGCGGTAATACGGGGGGGGCAAGCGTTATTCGGAATTATTGGGCGTAAAGGGCGCGTAGGCGGCTCGGCAAGTCTGGTGTGAAATCTTCACAGCTCACCTGGAAGAGGTCACTGGAAACTGCTGAGCTTGAGGTCCGGAGAGGCCGATGGAATTCCCGGTGTAGCGGTGGAATGCGTAGATATCGGGAAGAACACCAGTGGCGAAGGCGGTCGGCTGGACGGCACCTGACGCTGAGGCGCGAAAGTGTGGGGAGCAAACGGGATTAGATACCCTTGTAGTCC</w:t>
      </w:r>
    </w:p>
    <w:p w14:paraId="33621A84">
      <w:pPr>
        <w:rPr>
          <w:rFonts w:hint="eastAsia"/>
        </w:rPr>
      </w:pPr>
      <w:r>
        <w:rPr>
          <w:rFonts w:hint="eastAsia"/>
        </w:rPr>
        <w:t>&gt;OTU002858</w:t>
      </w:r>
    </w:p>
    <w:p w14:paraId="07537D3C">
      <w:pPr>
        <w:rPr>
          <w:rFonts w:hint="eastAsia"/>
        </w:rPr>
      </w:pPr>
      <w:r>
        <w:rPr>
          <w:rFonts w:hint="eastAsia"/>
        </w:rPr>
        <w:t>CCTACGGGCGGCAGCAGTCGAGAATTTTTCACAATGGGGGCAACCCTGATGGAGCGACGCCGCGTGGAGGATGAAGGCTTTCGGGTTGTAAACTCCTGTCATTTGAGAACAAGGTGCAGCGATTAACTGTCGATGCATTGATAGTATCAGAAGAGGAAGAGACGGCTAACTCTGTGCCAGCAGCCGCGGTAATACAGAGGTCTCAAGCGTTGTTCGGATTCATTGGGCGTAAAGGGTGCGTAGGTGGCGGGGTAAGTCAGGTGTGAAATTTCGGAGCTCAACTCCGAAACTGCATTTGATACTGCCTTGCTTGAGGACTGGAGAGGAGACTGGAATTCACGGTGTAGCAGTGAAATGCGTAGATATCGTGAGGAAGACCAGTGGCGAAGGCGGGTCTCTGGGACGGTACTGACGCTGAGACGCGAAAGCGTGGGGAGCGAACAGGATTAGATACCCTAGTAGTCC</w:t>
      </w:r>
    </w:p>
    <w:p w14:paraId="28AE6971">
      <w:pPr>
        <w:rPr>
          <w:rFonts w:hint="eastAsia"/>
        </w:rPr>
      </w:pPr>
      <w:r>
        <w:rPr>
          <w:rFonts w:hint="eastAsia"/>
        </w:rPr>
        <w:t>&gt;OTU002859</w:t>
      </w:r>
    </w:p>
    <w:p w14:paraId="30EBD897">
      <w:pPr>
        <w:rPr>
          <w:rFonts w:hint="eastAsia"/>
        </w:rPr>
      </w:pPr>
      <w:r>
        <w:rPr>
          <w:rFonts w:hint="eastAsia"/>
        </w:rPr>
        <w:t>CCTACGGGGGGCTGCAGTGGGGAATTTTGCGCAATGGGCGGAAGCCTGACGCAGCGACGCCGCGTGGGGGATGACGGCCTTCGGGTTGTAAACCTCTTTCGACTCTGACGAAGCTGCCGCTTTTTGTGGTGGTGACGGTAGGGGTGGAAGAAGCGCCGGCCAACTACGTGCCAGCAGCCGCGGTAAGACGTAGGGCGCGAGCGTTGTCCGGATTTATTGGGCGTAAAGAGCTCGTAGGCGGCCGGTTGCGTCTGCCATGTAATCCTGCGGCTTAACTGTGGGGTTGTGGTTGATACGGGTTGGCTTGAGTGCGGTAGGGGAGACTGGAATTCCTGGTGTAGCGGTGAAATGCGCAGATATTAGGAGGAACACCGGTGGCGAAGGCGGGTCTCTGGGCCGTTACTGACGCTGAGGAGCGAAAGCGTGGGGAGCGAACAGGATTAGATACCCCGGTAGTCC</w:t>
      </w:r>
    </w:p>
    <w:p w14:paraId="3F08A25D">
      <w:pPr>
        <w:rPr>
          <w:rFonts w:hint="eastAsia"/>
        </w:rPr>
      </w:pPr>
      <w:r>
        <w:rPr>
          <w:rFonts w:hint="eastAsia"/>
        </w:rPr>
        <w:t>&gt;OTU002860</w:t>
      </w:r>
    </w:p>
    <w:p w14:paraId="0760BC6E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CAGGGAAGAACAAGTACCGGAGTAACTGCCGGTACCTTGACGGTACCTGACCAGAAAGCCACGGCTAACTACGTGCCAGCAGCCGCGGTAATACGTAGGTGGCAAGCGTTGTCCGGAATCATTGGGCGTAAAGCGCGCGCAGGCGGTTGATTAAGTCTGATGTGAAAGCCCACGGCTTAACCGTGGAGGGTCATTGGAAACTGGTCGACTTGAGTGCAGAAGAGGGAAGTGGAATTCCACGTGTAGCGGTGAAATGCGTAGAGATGTGGAGGAACACCAGTGGCGAAGGCGGCTCTTTGGTCTGTAACTGACGCTGAGGCGCGAAAGCGTGGGGAGCAAACAGGATTAGATACCCCAGTAGTCC</w:t>
      </w:r>
    </w:p>
    <w:p w14:paraId="1C403118">
      <w:pPr>
        <w:rPr>
          <w:rFonts w:hint="eastAsia"/>
        </w:rPr>
      </w:pPr>
      <w:r>
        <w:rPr>
          <w:rFonts w:hint="eastAsia"/>
        </w:rPr>
        <w:t>&gt;OTU002861</w:t>
      </w:r>
    </w:p>
    <w:p w14:paraId="4710DE7A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GCTCTGTTGCCAGGGAAGAACGCTATGGAGAGTAACTGCTCCATAGGTGACGGTACCTGAGAAGAAAGCCCCGGCTAACTACGTGCCAGCAGCCGCGGTAATACGTAGGGGGCAAGCGTTGTCCGGAATTATTGGGCGTAAAGCGCGCGCAGGCGGCTAATTAAGTCTGGTGTTTAATCCCGGAGCTCAACTCCGGGTCGCACGGGAAACTGGTTGGCTTGAGTACCGGAGAGGATGGTGGAATTCCCCAAGTAGAGGTGAAATTCGTAGATATGGGGAGGAACACCGGTGGCGAAGGCGACCATCTGGACGGATACTGACGCTGAGACGCGAAAGCGTGGGTAGCAAACAGGATTAGATACCCTGGTAGTCC</w:t>
      </w:r>
    </w:p>
    <w:p w14:paraId="5A776000">
      <w:pPr>
        <w:rPr>
          <w:rFonts w:hint="eastAsia"/>
        </w:rPr>
      </w:pPr>
      <w:r>
        <w:rPr>
          <w:rFonts w:hint="eastAsia"/>
        </w:rPr>
        <w:t>&gt;OTU002862</w:t>
      </w:r>
    </w:p>
    <w:p w14:paraId="0D19AA5A">
      <w:pPr>
        <w:rPr>
          <w:rFonts w:hint="eastAsia"/>
        </w:rPr>
      </w:pPr>
      <w:r>
        <w:rPr>
          <w:rFonts w:hint="eastAsia"/>
        </w:rPr>
        <w:t>CCTACGGGAGGCAGCAGTGGGGAATATTGGACAATGGGCGAAAGCCTGATCCAGCCATGCCGCGTGCGGGATGAAGGCCTTCGGGTTGTAAACCGCTGTCGAAGGGGAGGAAATTGTAGTGGGTTCACCCATTATATTGACCGATCCTTGGAGGAAGGGCCGGCTAATCTCGTGCCAGCAGCCGCGGTAATACGAGAGGCCCAAACGTTATTCGGATTTACTGGGCTTAAAGAGTTCGTAGGCGGTCTGGCAAGTGAGGTGTGAAATCCCTTGGCTCAACCAAGGAATTGCGCTTCAAACTGCCAGGCTCGAGGGAGATAGAGGTGAGCAGAACTGATGGTGGAGCGGTGAAATGCGTTGATATCATCAGGAATACCAGAGGCGAAGGCGGCTCACTGGGTCTCTTCTGACGCTGAGGAACGAAAGCTAGGGGAGCAAACGGGATTAGATACCCTTGTAGTCC</w:t>
      </w:r>
    </w:p>
    <w:p w14:paraId="273BCD31">
      <w:pPr>
        <w:rPr>
          <w:rFonts w:hint="eastAsia"/>
        </w:rPr>
      </w:pPr>
      <w:r>
        <w:rPr>
          <w:rFonts w:hint="eastAsia"/>
        </w:rPr>
        <w:t>&gt;OTU002863</w:t>
      </w:r>
    </w:p>
    <w:p w14:paraId="5FFC9EA8">
      <w:pPr>
        <w:rPr>
          <w:rFonts w:hint="eastAsia"/>
        </w:rPr>
      </w:pPr>
      <w:r>
        <w:rPr>
          <w:rFonts w:hint="eastAsia"/>
        </w:rPr>
        <w:t>CCTACGGGAGGCTGCAGTAGGGAATATTGCACAATGGGGGAAACCCTGATGCAGCGACGCCGCGTGAGTGATGAAGGCCTTCGGGTTGTAAAGCTCTGTGGGGAGGGACGAATAAGTGCTGGCCAATATCCAGCGCGATGACGGTACCTCCTTAGCAAGCACCGGCTAACTCTGTGCCAGCAGCCGCGGTAAGACAGAGGGTGCAAACGTTGTTCGGAATTACTGGGCGTAAAGCGTGTGTAGGCGGCCAAGCAAGTCGGATGTGAAAGCCCAGGGCTCAACCCTGGAAGTGCACTCGATACTGCCTGGCTCGAGTATCGGAGAGGTTGGTGGAATTCTCGGTGTAGAGGTGAAATTCGTAGATATCGAGAGGAACACCGGTGGCGAAGGCGGCCAACTGGACGAATACTGACGCTGAGACACGAAAGCGTGGGGAGCAAACAGGATTAGATACCCGTGTAGTCC</w:t>
      </w:r>
    </w:p>
    <w:p w14:paraId="1DDC5BD5">
      <w:pPr>
        <w:rPr>
          <w:rFonts w:hint="eastAsia"/>
        </w:rPr>
      </w:pPr>
      <w:r>
        <w:rPr>
          <w:rFonts w:hint="eastAsia"/>
        </w:rPr>
        <w:t>&gt;OTU002864</w:t>
      </w:r>
    </w:p>
    <w:p w14:paraId="665279CA">
      <w:pPr>
        <w:rPr>
          <w:rFonts w:hint="eastAsia"/>
        </w:rPr>
      </w:pPr>
      <w:r>
        <w:rPr>
          <w:rFonts w:hint="eastAsia"/>
        </w:rPr>
        <w:t>CCTACGGGCGGCTGCAGTTAGGAATCTTGGGCAATGGGCGGAAGCCTGACCCAGCCATGCCGCGTGAATGATGAAGGTCTTAGGATTGTAAAATTCTTTCAGCGGGGACGATAATGACGGTACCCGCAGAAGAAGCCCCGGCTAACTTCGTGCCAGCAGCCGCGGTAATACGAAGGGGGCTAGCGTTGCTCGGAATTACTGGGCGTAAAGGGCGCGTAGGCGGATGTCTAAGTCAGCGGTGAAAGCCCAGGGCTCAACCTTGGAACTGCCATTGATACTGGACATCTTGAGTACGGGAGAGGTGAGTGGAACACCGAGTGTAGAGGTGAAATTCGTAGATATTCGGTAGAACACCAGTGGCGAAGGCGACTCACTGGCCCGTTACTGACGCTGAGGCGCGAAAGCGTGGGGAGCAAACAGGATTAGATACCCGAGTAGTCC</w:t>
      </w:r>
    </w:p>
    <w:p w14:paraId="6ED93214">
      <w:pPr>
        <w:rPr>
          <w:rFonts w:hint="eastAsia"/>
        </w:rPr>
      </w:pPr>
      <w:r>
        <w:rPr>
          <w:rFonts w:hint="eastAsia"/>
        </w:rPr>
        <w:t>&gt;OTU002865</w:t>
      </w:r>
    </w:p>
    <w:p w14:paraId="62847957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ACCGGCTAACTCTGTGCCAGCAGCCGCGGTAATACAGAGGGTGCAAGCGTTAATCGGAATTACTGGGCGTAAAGCGCGCGCAGGCGGTTTTACAAGTCTATGGGTGAAATGCCGGGGCTCAACTCCGTGCGTGCCCAGGATACTGTGAGACTGGAGACATGTAGAGGCAAGCGGAATTTCGGGTGTAGCGGTGGAATGCGTAGATATCCGAAAGAACACCGGAGGCGAAGGCGGCTTGCTGGGCATGGTCTGACGCTGAGGCGCGAAAGCGTGGGGAGCGAACAGGATTAGATACCCCTGTAGTCC</w:t>
      </w:r>
    </w:p>
    <w:p w14:paraId="1C526DB3">
      <w:pPr>
        <w:rPr>
          <w:rFonts w:hint="eastAsia"/>
        </w:rPr>
      </w:pPr>
      <w:r>
        <w:rPr>
          <w:rFonts w:hint="eastAsia"/>
        </w:rPr>
        <w:t>&gt;OTU002866</w:t>
      </w:r>
    </w:p>
    <w:p w14:paraId="7356BE1D">
      <w:pPr>
        <w:rPr>
          <w:rFonts w:hint="eastAsia"/>
        </w:rPr>
      </w:pPr>
      <w:r>
        <w:rPr>
          <w:rFonts w:hint="eastAsia"/>
        </w:rPr>
        <w:t>CCTACGGGCGGCAGCAGTAGGGAATATTGGACAATGGCCGAAAGGCTGATCCAGCCATCCCGCGTGCAGGTAGAAGGTCCTATGGATTGTAAACTGCTTTTCTCTGGGAAGAAATCACTTGTTTCTACGAGTGTTGACGGTACCAGAGGAATAAGCACCGGCTAACTCCGTGCCAGCAGCCGCGGTAATACGGAGGGTGCAAGCGTTATCCGGATTCACTGGGTTTAAAGGGTGCGCAGGCGGATTTGTAAGTCAGTGGTGAAAGCCCCGGGCTCAACCTGGGAATTGCCGTTGATACTGCAAGTCTTGAGTGCAGTTGAGGTGGGCGGAATACATCATGTAGCGGTGAAATGCTTAGATATGATGTAGAACACCGATTGCGAAGGCAGCTCACTAAACTGCAACTGACGCTCAGGCACGAAAGCGTGGGTATCAAACAGGATTAGATACCCCAGTAGTCC</w:t>
      </w:r>
    </w:p>
    <w:p w14:paraId="1191B014">
      <w:pPr>
        <w:rPr>
          <w:rFonts w:hint="eastAsia"/>
        </w:rPr>
      </w:pPr>
      <w:r>
        <w:rPr>
          <w:rFonts w:hint="eastAsia"/>
        </w:rPr>
        <w:t>&gt;OTU002867</w:t>
      </w:r>
    </w:p>
    <w:p w14:paraId="27037E32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CGAGAGTAAATATCTTTCGCGATGACGGTACCGTTTGTAAGCTCCGGCTAACTCCGTGCCAGCAGCCGCGGTAATACGGGGGGAGCAAGCGTTGTTCGGATTTACTGGGCGTAAAGGGCGCGTAGGCGGCCTCCGCAAGTCAATTGTGAAATCTCCGGGCTTAACTCGGAAAGGTCAACTGATACTGCGGGGCTAGAGTGCGGAAGGGGCAACTGGAATTCTCGGTGTAGCGGTGAAATGCGTAGATATCAAGAGGAACACCTGAGGTGAAGACGGGTTGCTGGGCTGACACTGACGCTGAGGCGCGAAAGCCAGGGGAGCAAACGGGATTAGATACCCTTGTAGTCC</w:t>
      </w:r>
    </w:p>
    <w:p w14:paraId="569AB82B">
      <w:pPr>
        <w:rPr>
          <w:rFonts w:hint="eastAsia"/>
        </w:rPr>
      </w:pPr>
      <w:r>
        <w:rPr>
          <w:rFonts w:hint="eastAsia"/>
        </w:rPr>
        <w:t>&gt;OTU002868</w:t>
      </w:r>
    </w:p>
    <w:p w14:paraId="510D4D55">
      <w:pPr>
        <w:rPr>
          <w:rFonts w:hint="eastAsia"/>
        </w:rPr>
      </w:pPr>
      <w:r>
        <w:rPr>
          <w:rFonts w:hint="eastAsia"/>
        </w:rPr>
        <w:t>CCTACGGGTGGCAGCAGTGAGGAATATTGCCCAATGGGCGCAAGCCTGAGGCAGCGACGCCGCGTGGGTGAAGAAGGCCTTCGGGTCGTAAAGCCCTTTTCTGCGTGACGAGGCAAGGGACGGTAGCGCAGGAAAAAGTCTCGGCTAACTACGTGCCAGCAGCCGCGGTAAAACGTAGGAGGCAAGCGTTATCCGGATTTACTGGGTGTAAAGCGCGTGCAGGCGGTTCGTTAAGTTGGATGTGAAAGCTCCCGGCTCAACTGGGAGAGGTCGTACAAGACTGGCGGACTGGAGTGTGGTAAGGGAAGGTGGAATTCCGGGTGTAGTGGTGAAATGCGTAGATATCCGGAGGAACACCAGTGGCGAAAGCGGCCTTCTGGACCACAACTGACGCTCAGACGCGAAAGCTAGGGTAGCAAACGGGATTAGATACCCGGGTAGTCC</w:t>
      </w:r>
    </w:p>
    <w:p w14:paraId="5CCACE8F">
      <w:pPr>
        <w:rPr>
          <w:rFonts w:hint="eastAsia"/>
        </w:rPr>
      </w:pPr>
      <w:r>
        <w:rPr>
          <w:rFonts w:hint="eastAsia"/>
        </w:rPr>
        <w:t>&gt;OTU002869</w:t>
      </w:r>
    </w:p>
    <w:p w14:paraId="29D099F2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CGGCCTGGGTTAATACCTGGGGTCCATGACGGTACCGTAAGAATAAGCACCGGCTAACTACGTGCCAGCAGCCGCGGTAATACGTAGGGTGCGAGCGTTAATCGGAATTACTGGGCGTAAAGCGTGCGCAGGCGGTTATGTAAGACAGGTGTGAAATCCCCGGGCTTAACCCAGGAAGTGCACTTGAAACTCACGAACTTGAGTCCCGGAGAGGAAGGCGGAATTCTCGGTGTAGAGGTGAAATTCGTAGATATCGAGAGGAACATCGGTGGCGAAGGCGGCCTTCTGGACGGTGACTGACGCTGAGACGCGAAAGCGTGGGGAGCAAACAGGATTAGATACCCCAGTAGTCC</w:t>
      </w:r>
    </w:p>
    <w:p w14:paraId="62C90ACF">
      <w:pPr>
        <w:rPr>
          <w:rFonts w:hint="eastAsia"/>
        </w:rPr>
      </w:pPr>
      <w:r>
        <w:rPr>
          <w:rFonts w:hint="eastAsia"/>
        </w:rPr>
        <w:t>&gt;OTU002870</w:t>
      </w:r>
    </w:p>
    <w:p w14:paraId="60F8C38E">
      <w:pPr>
        <w:rPr>
          <w:rFonts w:hint="eastAsia"/>
        </w:rPr>
      </w:pPr>
      <w:r>
        <w:rPr>
          <w:rFonts w:hint="eastAsia"/>
        </w:rPr>
        <w:t>CCTACGGGAGGCTGCAGTGAGGAATCTTGCGCAATGGGCGAAAGCCTGACGCAGCGACGCCGCGTGGAGGACGAAGGTCTTCGGATCGTAAACTCCTGTCAAGTGGGACGAAAACTGTCGGGATGAATAAGCCCGGCAGTCGACGGTACCGCTGGAGGAAGCCCCGGCTAACTCCGTGCCAGCAGCCGCGGTAATACGGAGGGGGCCAGCGTTGTTCGGAATTATTGGGCGTAAAGGGCGCGTAGGCGGCCCGGTAAGTCAGTTGTGAAATCCCTCGGCTCAACCGAGGAATTGCGTCTGAGACTGCCAGGCTTGAGTCCCGGAGAGGGTAGCGGAATTCCCAGTGTAGCGGTGAAATGCGTAGATATTGGGAGGAACACCAGTGGCGAAGGCGGCTACCTGGACGGGCACTGACGCTGAGGCGCGAAAGCGTGGGGAGCAAACAGGATTAGATACCCCGGTAGTCC</w:t>
      </w:r>
    </w:p>
    <w:p w14:paraId="285CFA31">
      <w:pPr>
        <w:rPr>
          <w:rFonts w:hint="eastAsia"/>
        </w:rPr>
      </w:pPr>
      <w:r>
        <w:rPr>
          <w:rFonts w:hint="eastAsia"/>
        </w:rPr>
        <w:t>&gt;OTU002871</w:t>
      </w:r>
    </w:p>
    <w:p w14:paraId="51CDDD64">
      <w:pPr>
        <w:rPr>
          <w:rFonts w:hint="eastAsia"/>
        </w:rPr>
      </w:pPr>
      <w:r>
        <w:rPr>
          <w:rFonts w:hint="eastAsia"/>
        </w:rPr>
        <w:t>CCTACGGGAGGCTGCAGTGGGGAATATTGCGCAATGGGCGAAAGCCTGACGCAGCGACGCCGCGTGGGGGATGACGGCCTTCGGGTTGTAAACCTCTTTCGACCGGGACGAAGCGCGAGTGACGGTAGGTACAGAAGAAGCACCGGCCAACTACGTGCCAGCAGCCGCGGTAATACGTAGGGTGCGAGCGTTGTCCGGAATTATTGGGCGTAAAGGGCTCGTAGGCGGTTTGTCGCGTCGGGAGTGAAAACGCCGTGCTTAACACGGCGCTTGCTTTCGATACGGGCAGACTAGAGGTATGCAGGGGAGAACGGAATTCCTGGTGTAGCGGTGAAATGCGCAGATATCAGGAGGAACACCGGTGGCGAAGGCGGTTCTCTGGGCATTACCTGACGCTGAGGAGCGAAAGTGTGGGGAGCGAACAGGATTAGATACCCGTGTAGTCC</w:t>
      </w:r>
    </w:p>
    <w:p w14:paraId="49C5FF48">
      <w:pPr>
        <w:rPr>
          <w:rFonts w:hint="eastAsia"/>
        </w:rPr>
      </w:pPr>
      <w:r>
        <w:rPr>
          <w:rFonts w:hint="eastAsia"/>
        </w:rPr>
        <w:t>&gt;OTU002872</w:t>
      </w:r>
    </w:p>
    <w:p w14:paraId="6A59C948">
      <w:pPr>
        <w:rPr>
          <w:rFonts w:hint="eastAsia"/>
        </w:rPr>
      </w:pPr>
      <w:r>
        <w:rPr>
          <w:rFonts w:hint="eastAsia"/>
        </w:rPr>
        <w:t>CCTACGGGCGGCTGCAGTAGGGAATATTGCCCAATGGACGAAAGTCTGAGGCAGCAACGCCGCGTGCACGATGAAGGCCTTCGGGTCGTAAAGTGCTTTTCTGGGAGATGAGAAAGGACAGTATCCCAGGAATAAGTCTCGGCTAACTACGTGCCAGCAGCCGCGGTAAAACGTAGGAGGCGAGCGTTATCCGGATTCACTGGGCGTAAAGCGCACGCAGGCGGCTCTGTGCGTGGGGTGTGAAAGCTCTTGGCTTAACTAAGAGAGGCCATCCCATACGGCAGAGCTCGAGCCATGCAGAGGTCCGCGGAATTGCCGGTGTAGTGGTGAAATGCGTAGAGATCGGCAGGAACACCCAGGGGGAAACCAGCGGACTGGGCATGTGCTGACGCTCAGGTGCGACAGCGTGGGGAGCGAACCGGATTAGATACCCTAGTAGTCC</w:t>
      </w:r>
    </w:p>
    <w:p w14:paraId="346C7E36">
      <w:pPr>
        <w:rPr>
          <w:rFonts w:hint="eastAsia"/>
        </w:rPr>
      </w:pPr>
      <w:r>
        <w:rPr>
          <w:rFonts w:hint="eastAsia"/>
        </w:rPr>
        <w:t>&gt;OTU002873</w:t>
      </w:r>
    </w:p>
    <w:p w14:paraId="1606604B">
      <w:pPr>
        <w:rPr>
          <w:rFonts w:hint="eastAsia"/>
        </w:rPr>
      </w:pPr>
      <w:r>
        <w:rPr>
          <w:rFonts w:hint="eastAsia"/>
        </w:rPr>
        <w:t>CCTACGGGAGGCTGCAACTAGGAATCTTCCACAATGGGCGAAAGCCTGATGGAGCAACGCCGCGTGCAGGATGAAGGCTTTCGGGTCGTAAACTGCTTTTTTCTGTGATGATTATGACAGTAGCAGACGAATAAGGATCGGCTAACTCCGTGCCAGCAGCCGCGGTCATACGGAGGATCCAAGCGTTATCCGGAATTACTGGGCGTAAAGAGTTGTGTAGGTGGTTAAGTAAGCAATGTGTGAAATGACGAGGCTCAACCTTGTGTCCATGCATTGAACTGCTTTGACTAGAGAATGGAAGAGGTCGCTAGAATTCCTGGTGTAGGGGTGAAATCCGTAGATATCAGGAGGAATACCGATGGCGTAGGCAGGCGACTGGTCCATTTCTGACACTCAGACACGAAAGCGTGGGGAGCGATCGGGATTAGATACCCCAGTAGTCC</w:t>
      </w:r>
    </w:p>
    <w:p w14:paraId="2ECC0870">
      <w:pPr>
        <w:rPr>
          <w:rFonts w:hint="eastAsia"/>
        </w:rPr>
      </w:pPr>
      <w:r>
        <w:rPr>
          <w:rFonts w:hint="eastAsia"/>
        </w:rPr>
        <w:t>&gt;OTU002874</w:t>
      </w:r>
    </w:p>
    <w:p w14:paraId="093EBE86">
      <w:pPr>
        <w:rPr>
          <w:rFonts w:hint="eastAsia"/>
        </w:rPr>
      </w:pPr>
      <w:r>
        <w:rPr>
          <w:rFonts w:hint="eastAsia"/>
        </w:rPr>
        <w:t>CCTACGGGAGGCAGCAGTCGGGAATCTTCCGCAATGGGCGAAAGCCTGACGGAGCGACGCCGCGTGAGTGATGAAGGCCTTCGGGTTGTAAAGCTCTGTGGGGAGGGAAGAATAAGTTCAAGCGAATACCTTGAATGATGACGGTACCTCCTTAGCAAGCACCGGCTAACTCTGTGCCAGCAGCCGCGGTAAGACAGAGGGTGCAAACGTTGTTCGGATTTACTGGGCGTAAAGCGCGTGTAGGCGGCTTTGCAAGTCGGATGTGAAAGCCCACGGCTCAACCGTGGAAGTGCATCCGAAACTGCATGGCTGGAGTCCCGGAGAGGAAGGTGGAATGCTTGGTGTAGAGGTGAAATTCGTAGATATCAAGCAGAACACCTGCGGCGAAGGCGGCCTTCTGGACGGTGACTGACGCTGAGGCGCGAAAGCGTGGGGATCAAACAGGATTAGATACCCGAGTAGTCC</w:t>
      </w:r>
    </w:p>
    <w:p w14:paraId="191FE29C">
      <w:pPr>
        <w:rPr>
          <w:rFonts w:hint="eastAsia"/>
        </w:rPr>
      </w:pPr>
      <w:r>
        <w:rPr>
          <w:rFonts w:hint="eastAsia"/>
        </w:rPr>
        <w:t>&gt;OTU002875</w:t>
      </w:r>
    </w:p>
    <w:p w14:paraId="4400AF60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GAGGGGGCTAGCGTTGTTCGGAATTACTGGGCGTAAAGCGCACGTAGGCGGCTTTGTAAGTTAGAGGTGAAAGCCCGGGGCTCAACTCCGGACCCGGTTCCAAAACTATTGTACTAGAGCGGATCAGAGGACAGCGGAATTCCCGGTGTAGCGGTAATATGCGTAGATATCGGGAGGAACACCAGTGGCGTAGGCGGCTGTCTGGGGTCTTGCTGACGCTGAGGCACGAAAGCCAGGGGAGCGAACGGGATTAGATACCCCTGTAGTCC</w:t>
      </w:r>
    </w:p>
    <w:p w14:paraId="5C69F84A">
      <w:pPr>
        <w:rPr>
          <w:rFonts w:hint="eastAsia"/>
        </w:rPr>
      </w:pPr>
      <w:r>
        <w:rPr>
          <w:rFonts w:hint="eastAsia"/>
        </w:rPr>
        <w:t>&gt;OTU002876</w:t>
      </w:r>
    </w:p>
    <w:p w14:paraId="30ACDD56">
      <w:pPr>
        <w:rPr>
          <w:rFonts w:hint="eastAsia"/>
        </w:rPr>
      </w:pPr>
      <w:r>
        <w:rPr>
          <w:rFonts w:hint="eastAsia"/>
        </w:rPr>
        <w:t>CCTACGGGGGGCTGCAGCCAGGAATCTTGGGCAATGGGCGAAAGCCTGACCCAGCAACACCGTGTGGGCGATGAAGGCCTTCGGGTCGTAAAGCCCTGTTGATAGGGACGAAGGGCGAAGGGTTAATAGCCCCTAGCCTGACGGTACCTTTCGAGGAAGCCCCGGCTAACTACGTGCCAGCAGCCGCGGTAATACGTAGGGGGCTAGCGTTGTCCGGATTTATTGGGCGTAAAGAGCGTGTAGGCGGTTAGGTAGGTCCGGTGTGAAAACTCGAGGCTTAACCTCGAGAGGTCGCCGGAAACCATCTGGCTAGAGTCCGGAAGAGGAGAGTGGAATTCCTGGTGTAGCGGTGAAATGCGCAGATATCAGGAAGAACACCGATGGCGAAAGCAGCTCTCTGGGACGGTACTGACGCTGAGACGCGAAAGCGTGGGGAGCGAACAGGATTAGATACCCCAGTAGTCC</w:t>
      </w:r>
    </w:p>
    <w:p w14:paraId="6BFD4F1A">
      <w:pPr>
        <w:rPr>
          <w:rFonts w:hint="eastAsia"/>
        </w:rPr>
      </w:pPr>
      <w:r>
        <w:rPr>
          <w:rFonts w:hint="eastAsia"/>
        </w:rPr>
        <w:t>&gt;OTU002877</w:t>
      </w:r>
    </w:p>
    <w:p w14:paraId="3F2F8F7B">
      <w:pPr>
        <w:rPr>
          <w:rFonts w:hint="eastAsia"/>
        </w:rPr>
      </w:pPr>
      <w:r>
        <w:rPr>
          <w:rFonts w:hint="eastAsia"/>
        </w:rPr>
        <w:t>CCTACGGGGGGCTGCAGTCGAGAATCTTCCGCAATGGGCGAAAGCCTGACGGAGCGACGCCGCGTGGTGGATGAAGTCCTTAGGGACGTAAACACCTTTTATGAGGGAGGAAGTTTATTGACGTTACCTCATGAATAAGGGGCTCCCAATTCTGTGCCAGCAGGAGCGGTAATACAGAAGCCTCAAGCGTTACCCGGATTTACTGGGCGTAAAGGGTGTGTAGGTGGCGTGATTAGTCGGATGTTAAATCCTGGGGCTCAACCCCAGGCTCGCATTCGAAACGGTCATGCTTGAGGAAGTGAGAGGTGTGTGGAACTCACGGTGTAGGGGTGAAATCCGTTGATATCGTGGGGAACACCAAAAGCGAAGGCAGCACACTGGCACTTTCCTGACACTGAAACACGAAAGCGTGGGTAGCGAACGGGATTAGATACCCCTGTAGTCC</w:t>
      </w:r>
    </w:p>
    <w:p w14:paraId="4D0B43A7">
      <w:pPr>
        <w:rPr>
          <w:rFonts w:hint="eastAsia"/>
        </w:rPr>
      </w:pPr>
      <w:r>
        <w:rPr>
          <w:rFonts w:hint="eastAsia"/>
        </w:rPr>
        <w:t>&gt;OTU002878</w:t>
      </w:r>
    </w:p>
    <w:p w14:paraId="58796C90">
      <w:pPr>
        <w:rPr>
          <w:rFonts w:hint="eastAsia"/>
        </w:rPr>
      </w:pPr>
      <w:r>
        <w:rPr>
          <w:rFonts w:hint="eastAsia"/>
        </w:rPr>
        <w:t>CCTACGGGGGGCTGCAGTGGGGAATCTTGCGCAATGGGCGAAAGCCTGACGCAGCGACGCCGCGTGGGGGATGAAGGCCTTCGGGTTGTAAACCCCTTTCAGCACCGACGAATGAAGGACGGTAGGTGCAGAAGAAGCGCCGGCTAACTACGTGCCAGCAGCCGCGGTAATACGTAGGGCGCGAGCGTTGTCCGGAATTATTGGGCGTAAAGAGCTCGTAGGCGGCTTGTCGCGTCTGTCGTGAAAGCCCACGGCTTAACCGTGGGTTTGCGGTGGATACGGGCAGGCTAGAGGCAGGTAGGGGAGCATGGAATTCCCGGTGTAGCGGTGAAATGCGCAGATATCGGGAGGAACACCGGTGGCGAAGGCGGTGCTCTGGGCCTGTTCTGACGCTGAGGAGCGAAAGCGTGGGGAGCGAACAGGATTAGATACCCCTGTAGTCC</w:t>
      </w:r>
    </w:p>
    <w:p w14:paraId="541561C6">
      <w:pPr>
        <w:rPr>
          <w:rFonts w:hint="eastAsia"/>
        </w:rPr>
      </w:pPr>
      <w:r>
        <w:rPr>
          <w:rFonts w:hint="eastAsia"/>
        </w:rPr>
        <w:t>&gt;OTU002879</w:t>
      </w:r>
    </w:p>
    <w:p w14:paraId="42597EB2">
      <w:pPr>
        <w:rPr>
          <w:rFonts w:hint="eastAsia"/>
        </w:rPr>
      </w:pPr>
      <w:r>
        <w:rPr>
          <w:rFonts w:hint="eastAsia"/>
        </w:rPr>
        <w:t>CCTACGGGGGGCTGCAGTCGAGGATCTTTGGCAATGAGCGCAAGCTTGACCAAGCGACGCCGCGTGTGCGAAGAAGGCCTTCGGGTTGTAAAGCACTGTCGAGGGGGAGGAAGTCCGTAAAATCGGATTGACCTATCCCTGGAGGAAGCACGGGCTAAGTTCGTGCCAGCAGCCGCGGTAAGACGAACCGTGCGAACGTTGTTCGGATTCACTGGGCTTAAAGGGCGCGTAGGCGGGCAAGCAAGTCTAGGGTGAAATCTTTCGGCTCAACCGGAAAAGTGCCTTGGATACTGCTTGTCTAGAGGGAGATAGGGGTTGCTGGAACTTCCGGTGGAGCGGTGAAATGCGTTGATATCGGAAGGAACGCCGGTGGCGAAAGCGAGCAACTGGACCTCTTCTGACGCTGAGGCGCGAAAGCTAGGGGAGCAAACGGGATTAGATACCCCAGTAGTCC</w:t>
      </w:r>
    </w:p>
    <w:p w14:paraId="4F5BE892">
      <w:pPr>
        <w:rPr>
          <w:rFonts w:hint="eastAsia"/>
        </w:rPr>
      </w:pPr>
      <w:r>
        <w:rPr>
          <w:rFonts w:hint="eastAsia"/>
        </w:rPr>
        <w:t>&gt;OTU002880</w:t>
      </w:r>
    </w:p>
    <w:p w14:paraId="1E909D48">
      <w:pPr>
        <w:rPr>
          <w:rFonts w:hint="eastAsia"/>
        </w:rPr>
      </w:pPr>
      <w:r>
        <w:rPr>
          <w:rFonts w:hint="eastAsia"/>
        </w:rPr>
        <w:t>CCTACGGGTGGCTGCAGTGGGGAATATTGCGCAATGGGCGAAAGCCTGACGCAGCGACGCCGCGTGGGTGATGAAGGCCTTCGGGTCGTAAAGCCCTGTCGGGAGGGAAGAAACAGCTCGGACCTAATACGTTCGGGAATTGACGGTACCTCCTAAGGAAGCACCGGCTAACTCCGTGCCAGCAGCCGCGGTAATACGTAGGTGGCAAGCGTTGTCCGGATTTATTGGGTTTAAAGGGTGCGTAGGCGGCTTTGTAAGTCAGTGGTGAAATATGGCAGCTCAACTGTCAAGGTGCCATTGATACTGCAGAGCTTGAGTACAGATGAGGTAGGCGGAATTGACGGTGTAGCGGTGAAATGCTTAGATATCGTCAAGAACACCTATAGCGAAGGCAGCTTACTAGGCTGTAACTGACGCTGAGGCACGAAAGTGTGGGGAGCAAACAGGATTAGATACCCCAGTAGTCC</w:t>
      </w:r>
    </w:p>
    <w:p w14:paraId="00D54789">
      <w:pPr>
        <w:rPr>
          <w:rFonts w:hint="eastAsia"/>
        </w:rPr>
      </w:pPr>
      <w:r>
        <w:rPr>
          <w:rFonts w:hint="eastAsia"/>
        </w:rPr>
        <w:t>&gt;OTU002881</w:t>
      </w:r>
    </w:p>
    <w:p w14:paraId="6DBA80CB">
      <w:pPr>
        <w:rPr>
          <w:rFonts w:hint="eastAsia"/>
        </w:rPr>
      </w:pPr>
      <w:r>
        <w:rPr>
          <w:rFonts w:hint="eastAsia"/>
        </w:rPr>
        <w:t>CCTACGGGGGGCTGCAGTGGGGAATTTTCCGCAATGGGCGAAAGCCTGACGGAGCAATGCCGCGTGAGGGACGAAGGCCTTCGGGTCGTAAACCTCTGTCACCGGGGAAGAAACACTGCATTTTAATAGAATGCAGTCTGACTTAACCCGGAGAGGAAGCAGTGGCTAACTCTGTGCCAGCAGCCGCGGTAATACAGAGACTGCGAGCGTTATTCGGATTCACTGGGTTTAAAGGGTGCGCAGGCGGATTTGTAAGTCAGTGGTGAAAGCCCCGGGCTCAACCTGGGAACTGCCATTGATACTGCAAGTCTTGAGTATAGTTGAGGTGGGCGGAATACATCATGTAGCGGTGAAATGCTTAGATATGATGTAGAACACCGATTGCGAAGGCAGCTCGCTAAACTATAACTGACGCTCAGGCACGAAAGCGTGGGGATCAAACAGGATTAGATACCCCTGTAGTCC</w:t>
      </w:r>
    </w:p>
    <w:p w14:paraId="7B8A88F5">
      <w:pPr>
        <w:rPr>
          <w:rFonts w:hint="eastAsia"/>
        </w:rPr>
      </w:pPr>
      <w:r>
        <w:rPr>
          <w:rFonts w:hint="eastAsia"/>
        </w:rPr>
        <w:t>&gt;OTU002882</w:t>
      </w:r>
    </w:p>
    <w:p w14:paraId="6492415B">
      <w:pPr>
        <w:rPr>
          <w:rFonts w:hint="eastAsia"/>
        </w:rPr>
      </w:pPr>
      <w:r>
        <w:rPr>
          <w:rFonts w:hint="eastAsia"/>
        </w:rPr>
        <w:t>CCTACGGGAGGCTGCAGTGGGGAATTTTGGACAATGGGGGCAACCCTGATCCAGCCATGCCGCGTGCGGGAAGAAGGCCTTCGGGTTGTAAACCGCTTTTGGTCGGAAAGAAAGGCCCTGGGCTAATACCCTGGGGTTTTGACGGTACCGGCAGAATAAGCACCGGCTAACTACGTGCCAGCAGCCGCGGTAATACGTAGGGTGCGAGCGTTAATCGGAATTACTGGGCGTAAAGGGTGCGCAGGCGGTTTGTTAAGTCCGCTGTGAAATCCCCGGGCTCAACCTGGGAATGGCGGTGGAAACTGGCGAACTAGAGTGTGTCAGAGGGGGGTGGAATTCCACGTGTAGCAGTGAAATGCGTAGAGATGTGGAGGAACACCAATGGCGAAGGCAGCCCCCTGGGATAACACTGACGCTCAGGCACGAAAGCGTGGGGAGCAAACAGGATTAGATACCCCTGTAGTCC</w:t>
      </w:r>
    </w:p>
    <w:p w14:paraId="546FC8DC">
      <w:pPr>
        <w:rPr>
          <w:rFonts w:hint="eastAsia"/>
        </w:rPr>
      </w:pPr>
      <w:r>
        <w:rPr>
          <w:rFonts w:hint="eastAsia"/>
        </w:rPr>
        <w:t>&gt;OTU002883</w:t>
      </w:r>
    </w:p>
    <w:p w14:paraId="2EECA3B7">
      <w:pPr>
        <w:rPr>
          <w:rFonts w:hint="eastAsia"/>
        </w:rPr>
      </w:pPr>
      <w:r>
        <w:rPr>
          <w:rFonts w:hint="eastAsia"/>
        </w:rPr>
        <w:t>CCTACGGGTGGCTGCAGTCGAGAATCTTCCGCAATGGGCGCAAGCCTGACGGAGCGACACCGCGTGCAGGATGAAGGCCTTCGGGTTGTAAACTGCTGTCACGCTTTCGGAATTCCCGGATGTGAATAGCATCCGGATTGACCAGGGCGAAAGGAAGCACCGGCTAACTCTGTGCCAGCAGCCGCGGTAAGACAGAGGGTGCAAACGTTGTTCGGAATTACTGGGCATAAAGAGCACGTAGGTGGCCTGCTAAGTCGTGTGTGAAATCCCCCGGCTCAACCGGGGAATTGCGCTCGATACTGGCAGGCTCGAGGTGGGTAGGGGTGAGCGGAACTCCAGGTGGAGCGGTGAAATGCGTAGATATCTGGAGGAACACCGGTGGCGAAAGCGGCTCACTGGACCCAATCTGACACTGAGGTGCGAAAGCTAGGGTAGCAAACGGGATTAGATACCCCTGTAGTCC</w:t>
      </w:r>
    </w:p>
    <w:p w14:paraId="1282781E">
      <w:pPr>
        <w:rPr>
          <w:rFonts w:hint="eastAsia"/>
        </w:rPr>
      </w:pPr>
      <w:r>
        <w:rPr>
          <w:rFonts w:hint="eastAsia"/>
        </w:rPr>
        <w:t>&gt;OTU002884</w:t>
      </w:r>
    </w:p>
    <w:p w14:paraId="6487F7D9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AATGGGGTAACCCATTCGGACGGTACCTCCAGAAGCAGCCACGGCTAACTTCGTGCCAGCAGCCGCGGTAATACGAAGGTGGCAAGCGTTGTTCGGATTTACTGGGCGTACAGGGAGCGTAGGCGGTTGGATAAGCCCTCCGTGAAATCTCCAGGCTTAACCATGGAACTGCTGGGTATACTGGATATCTTGAGCCAACTAGGGGCTACCGGAACAAATGGTGGAGCGGTGAAATGCGTAGAGATCCGGAAGAACACCGGTGGCGAAGGCGGTCTGCTGGGCGGTGAGCTCGCAAGAGCTCAATAGCCGACACTGAGGCGCGACAGCGTGGGGAGCAAACAGGATTAGATACCCTAGTAGTCC</w:t>
      </w:r>
    </w:p>
    <w:p w14:paraId="0839E0EC">
      <w:pPr>
        <w:rPr>
          <w:rFonts w:hint="eastAsia"/>
        </w:rPr>
      </w:pPr>
      <w:r>
        <w:rPr>
          <w:rFonts w:hint="eastAsia"/>
        </w:rPr>
        <w:t>&gt;OTU002885</w:t>
      </w:r>
    </w:p>
    <w:p w14:paraId="7793D5C1">
      <w:pPr>
        <w:rPr>
          <w:rFonts w:hint="eastAsia"/>
        </w:rPr>
      </w:pPr>
      <w:r>
        <w:rPr>
          <w:rFonts w:hint="eastAsia"/>
        </w:rPr>
        <w:t>CCTACGGGTGGCAGCAGTAGGGAATATTGGACAATGGGCGAAAGCCTGATCCAGCAATGCCGCGTGAGTGATGAAGGCCTTAGGGTTGTAAAGCTCTTTTACCCGGGATGATAATGACAGTACCGGGAGAATAAGCCCCGGCTAACTCTGTGCCAGCAGCCGCGGTAATACAGAGGGGGCTAGCGTTGTTCGGAATTACTGGGCGTAAAGGGCGCGTAGGCGGCTATTCAAGTGGCGGGTGAAATCCCTCGGCTTAACCGAGGAACTGCCTGCCAGACTGGATGGCTTGAGACCGGGAGAGGTGAGTGGAATTCCCAGTGTAGCGGTGAAATGCGTAGATATTGGGAGGAACACCAGTGGCGAAGGCGGCTCGCTGGACCGGTTCTGACGCTGAGGCGCGAAAGCGTGGGGAGCGAACAGGATTAGATACCCTGGTAGTCC</w:t>
      </w:r>
    </w:p>
    <w:p w14:paraId="51431F43">
      <w:pPr>
        <w:rPr>
          <w:rFonts w:hint="eastAsia"/>
        </w:rPr>
      </w:pPr>
      <w:r>
        <w:rPr>
          <w:rFonts w:hint="eastAsia"/>
        </w:rPr>
        <w:t>&gt;OTU002886</w:t>
      </w:r>
    </w:p>
    <w:p w14:paraId="4554EC5B">
      <w:pPr>
        <w:rPr>
          <w:rFonts w:hint="eastAsia"/>
        </w:rPr>
      </w:pPr>
      <w:r>
        <w:rPr>
          <w:rFonts w:hint="eastAsia"/>
        </w:rPr>
        <w:t>CCTACGGGCGGCAGCAGTAGGGAATCTTCCGCAATGGACGAAAGTCTGACGGAGCAACGCCGCGTGAGTGAGGAAGGCCTTCGGGTCGTAAAGCTCTGTTGCTAGGGAAGAACAGGCGCATGTTAACTGCATGCGCTGTGACGGTACCTGAGAAGAAAGCCCCGGCTAACTACGTGCCAGCAGCCGCGGTAATACGTAGGGGGCAAGCGTTGTCCGGAATTATTGGGCGTAAAGCGCGCGCAGGCGGTCATGTAAGTCTGGTGTTTAAGCCCGGGGCTCAACCCCGGTTCGCATCGGAAACTGTGTGACTTGAGTGCAGAAGAGGAAAGTGGAATTCCACGTGTAGCGGTGAAATGCGTAGAGATGTGGAGGAACACCAGTGGCGAAGGCGACTTTCTGGACTGTAACTGACGCTGAGGCGCGAAAGCGTGGGGATCAAACAGGATTAGATACCCTTGTAGTCC</w:t>
      </w:r>
    </w:p>
    <w:p w14:paraId="1D40DD12">
      <w:pPr>
        <w:rPr>
          <w:rFonts w:hint="eastAsia"/>
        </w:rPr>
      </w:pPr>
      <w:r>
        <w:rPr>
          <w:rFonts w:hint="eastAsia"/>
        </w:rPr>
        <w:t>&gt;OTU002887</w:t>
      </w:r>
    </w:p>
    <w:p w14:paraId="0EF3CB85">
      <w:pPr>
        <w:rPr>
          <w:rFonts w:hint="eastAsia"/>
        </w:rPr>
      </w:pPr>
      <w:r>
        <w:rPr>
          <w:rFonts w:hint="eastAsia"/>
        </w:rPr>
        <w:t>CCTACGGGTGGCTGCAGTCGAGAGGCTTTGGCAATGGGGGAAACCCTGACCAAGCGACGCCGCGTGGAGGATGAAGGCCCTTGGGTTGTAAACTCCTTTTGCTGGGGAAGAAACGCGATCAGGTGAATAATCTGGTCGTTTGACGGTACCCGGCGAATAAGCTCCGGCTAACTCCGTGCCAGCAGCCGCGGTAACACGGGGGGAGCAAGCGTTGTTCGGAATCACTGGGCGTAAAGGGCGTGTAGGCGGTCAAGTAAGTGGAATGTGAAATCCCTCGGCTCACCCGAGGACCTGCATCCCAAACTGCTTGGCTTGAGTATGGGAGAGGATGAGGGAATTCCTGGTGTAGCGGTGAAATGCGCAGATATCAGGAGGAACACCGGTGGCGAAGGCGGGTCTCTGGGCCGATACTGACGCTGAGGAGCGAAAGCGTGGGGAGCGAACAGGATTAGATACCCGGGTAGTCC</w:t>
      </w:r>
    </w:p>
    <w:p w14:paraId="68645CAB">
      <w:pPr>
        <w:rPr>
          <w:rFonts w:hint="eastAsia"/>
        </w:rPr>
      </w:pPr>
      <w:r>
        <w:rPr>
          <w:rFonts w:hint="eastAsia"/>
        </w:rPr>
        <w:t>&gt;OTU002888</w:t>
      </w:r>
    </w:p>
    <w:p w14:paraId="7BE9F6EE">
      <w:pPr>
        <w:rPr>
          <w:rFonts w:hint="eastAsia"/>
        </w:rPr>
      </w:pPr>
      <w:r>
        <w:rPr>
          <w:rFonts w:hint="eastAsia"/>
        </w:rPr>
        <w:t>CCTACGGGTGGCTGCAGTCGAGAATATTCGACAATGGGCGAAAGCCTGATCGAGCGACGTCGCGTGGTGGATGAAGTCCTTCGGGACGTAAACATCTTTTATGAGGGAGGAAGTAATTGACGTTACCTCATGAATAAGGGGCTCCAAACTCTGTGCCAGCAGGAGCGGTAATACAGAGGCCCCAAGCATTACCCGGAATCATTGGGCGTAAAGGGTGCGTAGGTGGTCATATTAGTCGAATGTTAAATCCCGGGGCTTAACTCCGGAATCGCGTTCGAAACGGTACGACTCGAGAGCGTGAGAGGTGAATGGAACTCATGGTGTAGGGGTGAAATCCGTTGATATCATGGGGAACACCGAAAGCGAAAGCAATTCACTGGCACGTTTCTGACACTCAAGCACGAAAGCGTGGGTAGCGAACGGGATTAGATACCCCTGTAGTCC</w:t>
      </w:r>
    </w:p>
    <w:p w14:paraId="3065DD77">
      <w:pPr>
        <w:rPr>
          <w:rFonts w:hint="eastAsia"/>
        </w:rPr>
      </w:pPr>
      <w:r>
        <w:rPr>
          <w:rFonts w:hint="eastAsia"/>
        </w:rPr>
        <w:t>&gt;OTU002889</w:t>
      </w:r>
    </w:p>
    <w:p w14:paraId="34D6BBA0">
      <w:pPr>
        <w:rPr>
          <w:rFonts w:hint="eastAsia"/>
        </w:rPr>
      </w:pPr>
      <w:r>
        <w:rPr>
          <w:rFonts w:hint="eastAsia"/>
        </w:rPr>
        <w:t>CCTACGGGGGGCTGCAGTGAGGAATATTCCACAATGGGCGAAAGCCTGATGGAGCGACGCCGCGTGCGGGATGAAGCCTTTCGGGGTGTAAACCGCTTTTTTGGGGGATGATAATGACAGTACCCCAAGAATAAGCATCGGCTAACTACGTGCCAGCAGCCGCGGTAAGACGAAGGATGCAAGCGTTATCCGGATTCATTGGGTTTAAAGGGAGCGTAGGTGGCCTTATAAGTCAGTGGTGAAATCTCTCAGCTTAACTGAGAAATTGCCATTGATACTGTAGGGCTTGAGTACAGATGCCGTTGGCGGAATATGACATGTAGTGGTGAAATACATAGAGATGTCATAGAACACCGATTGCGAAGGCAGCTGACGAAACTGTAACTGACACTGAGGCTCGAAAGTGCGGGGATCAAACAGGATTAGATACCCTAGTAGTCC</w:t>
      </w:r>
    </w:p>
    <w:p w14:paraId="47133953">
      <w:pPr>
        <w:rPr>
          <w:rFonts w:hint="eastAsia"/>
        </w:rPr>
      </w:pPr>
      <w:r>
        <w:rPr>
          <w:rFonts w:hint="eastAsia"/>
        </w:rPr>
        <w:t>&gt;OTU002890</w:t>
      </w:r>
    </w:p>
    <w:p w14:paraId="2153D38D">
      <w:pPr>
        <w:rPr>
          <w:rFonts w:hint="eastAsia"/>
        </w:rPr>
      </w:pPr>
      <w:r>
        <w:rPr>
          <w:rFonts w:hint="eastAsia"/>
        </w:rPr>
        <w:t>CCTACGGGGGGCTGCAGTCGAGAATCATTCACAATGGGGGCAACCCTGATGGTGCAACGCCGCGTGGAGGATGAAGGCCCTAGGGTCGTAAACTCCTGTCATCAGAGAGTAAGGCACGGCGGTGAAGAGCCGACGTGATTGATAGTATCTGAAGAGGAAGGGACGGCTAACTTCGTGCCAGCAGCCGCGGTAATACGAAGGTCCCAAGCGTTGTTCGGAATCACTGGGCGTAAAGGGAGCGTAGGCGGCATGGTAAGTCAGGTGTGAAATCCCGGGGCTCAACCCCGGAACTGCACTTGATACTGCCGTGCTTGAGTAATGGAGGGGTAGCTGGAATTCTCGGTGTAGCAGTGAAATGCGTGGAGATCGAGAGGAACACTCGTGGCGAAGGCGAGCTACTGGACATTTACTGACGCTGAGGCTCGAAGGCCAGGGTAGCGAAAGGGATTAGATACCCGAGTAGTCC</w:t>
      </w:r>
    </w:p>
    <w:p w14:paraId="303528E5">
      <w:pPr>
        <w:rPr>
          <w:rFonts w:hint="eastAsia"/>
        </w:rPr>
      </w:pPr>
      <w:r>
        <w:rPr>
          <w:rFonts w:hint="eastAsia"/>
        </w:rPr>
        <w:t>&gt;OTU002891</w:t>
      </w:r>
    </w:p>
    <w:p w14:paraId="313E2DD1">
      <w:pPr>
        <w:rPr>
          <w:rFonts w:hint="eastAsia"/>
        </w:rPr>
      </w:pPr>
      <w:r>
        <w:rPr>
          <w:rFonts w:hint="eastAsia"/>
        </w:rPr>
        <w:t>CCTACGGGCGGCAGCAGTTAGGAATTTTCGGCAATGGGCGCAAGCCTGACCGAGCAACGCCGCGTGCGGGACGACGCCCCTCGGGGTGTAAACCGCTTTTGGGTGGGACGAGACTGACGGTACCACTCGAATCAGCCCCGGCTAACTACGTGCCAGCAGCCGCGGTAAGACGTAGGGGGCGAGCGTTGTCCGGAGTTACTGGGCGTAAAGGGCGCGCAGGCGGCCACGTTGGCCACCACGTGAAAGCCCCCGGCTCAACCGGGTGGTTGCGGGTGGGACCGCGTGGCTGGAGGATGGTAGGGGCCAGTGGAATTCCCGGTGTAGTGGTGAAATGCGTAGATACCGGGAGGAACACCCGCGGCGAAGGCGGCTGGCTGGGCCATTCCTGACGCTGAGGCGCGAAGGCCAGGGGAGCGAACGGGATTAGATACCCCAGTAGTCC</w:t>
      </w:r>
    </w:p>
    <w:p w14:paraId="704610CC">
      <w:pPr>
        <w:rPr>
          <w:rFonts w:hint="eastAsia"/>
        </w:rPr>
      </w:pPr>
      <w:r>
        <w:rPr>
          <w:rFonts w:hint="eastAsia"/>
        </w:rPr>
        <w:t>&gt;OTU002892</w:t>
      </w:r>
    </w:p>
    <w:p w14:paraId="72A4D9D9">
      <w:pPr>
        <w:rPr>
          <w:rFonts w:hint="eastAsia"/>
        </w:rPr>
      </w:pPr>
      <w:r>
        <w:rPr>
          <w:rFonts w:hint="eastAsia"/>
        </w:rPr>
        <w:t>CCTACGGGTGGCTGCAGTGGGGAATCTTGCGCAATGGGCGCAAGCCTGATCCAGCCATGCCGCGTGAGTGACGAAGGTCTTCGGATTGTAAAGCTCTTTTGGCGGGGACGATAATGACGGTACCCGCAGAATAAGCCCCGGCTAACTCCGTGCCAGCAGCCGCGGTAATACGGAGGGTGCAAGCGTTATCCGGATTCACTGGGTTTAAAGGGTGCGTAGGCGGCTATATAAGTCAGTGGTGAAAGCCCGCAGCTCAACTGCGGAATTGCCATTGAAACTGCATAGCTTGAATCTGGTTGAAGTGGGCGGAATACATCATGTAGCGGTGAAATGCTTAGATATGATGTAGAACACCGATTGCGAAGGCAGCTCACTAAGCCAACATTGACGCTGAGGCACGAAAGCGTGGGTAGCGAACAGGATTAGATACCCCTGTAGTCC</w:t>
      </w:r>
    </w:p>
    <w:p w14:paraId="3DFA4ABE">
      <w:pPr>
        <w:rPr>
          <w:rFonts w:hint="eastAsia"/>
        </w:rPr>
      </w:pPr>
      <w:r>
        <w:rPr>
          <w:rFonts w:hint="eastAsia"/>
        </w:rPr>
        <w:t>&gt;OTU002893</w:t>
      </w:r>
    </w:p>
    <w:p w14:paraId="4190AE60">
      <w:pPr>
        <w:rPr>
          <w:rFonts w:hint="eastAsia"/>
        </w:rPr>
      </w:pPr>
      <w:r>
        <w:rPr>
          <w:rFonts w:hint="eastAsia"/>
        </w:rPr>
        <w:t>CCTACGGGAGGCAGCAGTGAGGGATATTGCCCAATGGAGGAAACTCTGAGGCAGCGACGCCGCGTGGGTGAAGAAGGACTTCGGTTCGTAAAGCCCTTTTGCAGGTGACGAGGAAGGACGGTAGCCTGTGAAGAAGTCTCGGCTAACTACGTGCCAGCAGCCGCGGTAAAACGTAGGAGACAAGCGTTATCCGGAGTTACTGGGCGTAAAGCGCACGCAGGCGGTGATGTAAGTGTGGCGTGAAAGCCCTCGGCTAAACTGGGGGAGGACGAAACAGACTGCATGACTAGAGTATGATAGAGGGACGTGGAATTCCGGGTGTAGCGGTGAAATGTGTAGAGATCCGGAGGAACACCAGTGGTGAAAACGGCGTCCTGGGTCATAACTGACGCTGAGGTGCGAAAGCTTGGGGAGCGAACGGGATTAGATACCCGAGTAGTCC</w:t>
      </w:r>
    </w:p>
    <w:p w14:paraId="32FC4B05">
      <w:pPr>
        <w:rPr>
          <w:rFonts w:hint="eastAsia"/>
        </w:rPr>
      </w:pPr>
      <w:r>
        <w:rPr>
          <w:rFonts w:hint="eastAsia"/>
        </w:rPr>
        <w:t>&gt;OTU002894</w:t>
      </w:r>
    </w:p>
    <w:p w14:paraId="4EE2774C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GGGGACGAAATCTATATTTCTATGTAGTCTGACGGTACCCTAGGAATAAGCACCGGCTAACTCCGTGCCAGCAGCCGCGGTAATACGGAGGGGGCTAGCGTTGTTCGGAATTACTGGGCGTAAAGCGCACGTAGGCGGCTTTGTAAGTTAGAGGTGAAAGCCCGGAGCTCAACTCCGGAATTGCCTTTAAGACTGCATCGCTAGAACGTTGGAGAGGTAAGTGGAATTCCGAGTGTAGAGGTGAAATTCGTAGATATTCGGAAGAACACCAGTGGCGAAGGCGACTTACTGGACAACTGTTGACGCTGAGGTGCGAAAGCGTGGGGAGCAAACAGGATTAGATACCCGAGTAGTCC</w:t>
      </w:r>
    </w:p>
    <w:p w14:paraId="203E41CC">
      <w:pPr>
        <w:rPr>
          <w:rFonts w:hint="eastAsia"/>
        </w:rPr>
      </w:pPr>
      <w:r>
        <w:rPr>
          <w:rFonts w:hint="eastAsia"/>
        </w:rPr>
        <w:t>&gt;OTU002895</w:t>
      </w:r>
    </w:p>
    <w:p w14:paraId="30284B4C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CGAACGGGACGAACATCCATCTTGTTAACACCAGGGTGGACTGACGGTACCGTGAGAGGAAGCCCCGGCTAACTCTGTGCCAGCAGCCGCGGTAATACAGAGGGGGCAAGCGTTGTTCGGAATTACTGGGCGTAAAGGGCGCGTAGGCGGCCTTCTAAGTCAGACGTGAAATCCCTCGGCTCAACCGGGGAACTGCGTCTGAGACTGGAAGGCTTGAATCCGGGAGAGGGATGTGGAATTCCAGGTGTAGCGGTGAAATGCGTAGATATCTGGAGGAACACCGGTGGCGAAGGCGGCATCCTGGACCGGTATTGACGCTGAGGCGCGAAAGCCAGGGGAGCAAACGGGATTAGATACCCGAGTAGTCC</w:t>
      </w:r>
    </w:p>
    <w:p w14:paraId="290B525D">
      <w:pPr>
        <w:rPr>
          <w:rFonts w:hint="eastAsia"/>
        </w:rPr>
      </w:pPr>
      <w:r>
        <w:rPr>
          <w:rFonts w:hint="eastAsia"/>
        </w:rPr>
        <w:t>&gt;OTU002896</w:t>
      </w:r>
    </w:p>
    <w:p w14:paraId="1F5E40C7">
      <w:pPr>
        <w:rPr>
          <w:rFonts w:hint="eastAsia"/>
        </w:rPr>
      </w:pPr>
      <w:r>
        <w:rPr>
          <w:rFonts w:hint="eastAsia"/>
        </w:rPr>
        <w:t>CCTACGGGAGGCAGCAGTCGGGAATTTTGCCCAATGGACGAAACTCTGATGCAGTAACGCCGCGTGGGGGAAGAAGACCTTCGGGTTGTAAACCTCTTTTATAGAGGACGAGTGAGGACGGTACTCTAGGAATCAGTCTCGGCTAACTACGTGCCAGCAGCCGCGGTAAGACGTAGGAGGCGAGCGTTATCCGGATTCACTGGGCGTAAAGCGCATGTAGGCGGTTGTGTAAGTCCGCTGTTAAAGCCCCTGGCTCAACTGGGGGAGGTCAGTGGAGACTACAGGACTTGAGGGCAACAGAGGCACGTGGAACTCCCGGTGTAGCGGTGGAATGCGTAGAGATCGGGAAGAACACCAGTGGCGAAGGCGACGTGCTGGGTTGCGACTGACGCTGAGATGCGAAAGTGTGGGGAGCAAACGGGATTAGATACCCCGGTAGTCC</w:t>
      </w:r>
    </w:p>
    <w:p w14:paraId="7191A5B1">
      <w:pPr>
        <w:rPr>
          <w:rFonts w:hint="eastAsia"/>
        </w:rPr>
      </w:pPr>
      <w:r>
        <w:rPr>
          <w:rFonts w:hint="eastAsia"/>
        </w:rPr>
        <w:t>&gt;OTU002897</w:t>
      </w:r>
    </w:p>
    <w:p w14:paraId="43DBB139">
      <w:pPr>
        <w:rPr>
          <w:rFonts w:hint="eastAsia"/>
        </w:rPr>
      </w:pPr>
      <w:r>
        <w:rPr>
          <w:rFonts w:hint="eastAsia"/>
        </w:rPr>
        <w:t>CCTACGGGGGGCTGCAGTGGGGAATATTGGGCAATGGGCGCAAGCCTGACCCAGCCATGCCGCGTGAGTGATGAAGGCCTTCGGGTCGTAAAGCTCTGTGGGAAGGGACGAAAAAAACGGGTCTAACACACCCGGGCTTGACGGTACCTTCTTAGCAAGCACCGGCTAACTCCGTGCCAGCAGCCGCGGTAATACGGAGGGTGCAAACGTTGCTCGGAATCATTGGGCGTAAAGCGCACGTAGGCGGTCGGCTATGTCGGATGTGAAAGCCTCGGGCTTAACCCGAGAAGGGCATCCGAAACTGGCCGGCTTGAGTACGGAAGAGGGTCTCGGAATTCCCGGTGTAGAGGTGAAATTCGTAGATATCGGGAGGAACACCAGTGGCGAAGGCGGAGACCTGGGCCGATACTGACGCTGAGGTGCGAAAGCGTGGGGAGCAAACAGGATTAGATACCCGGGTAGTCC</w:t>
      </w:r>
    </w:p>
    <w:p w14:paraId="2A5230DA">
      <w:pPr>
        <w:rPr>
          <w:rFonts w:hint="eastAsia"/>
        </w:rPr>
      </w:pPr>
      <w:r>
        <w:rPr>
          <w:rFonts w:hint="eastAsia"/>
        </w:rPr>
        <w:t>&gt;OTU002898</w:t>
      </w:r>
    </w:p>
    <w:p w14:paraId="0E7265F4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CCGTGCCAGCAGCCGCGGTAATACGAAGGGGGCTAGCGTTGTTCGGAATCACTGGGCGTAAAGCGCACGCAGGCGGATTGATAAGTCAGGGGTGAAATCCCGGAGCTCAACTTCGGAATTGCCTTTGATACTGTCTGTCTTGAGTCCGGGAGAGGTGAGTGGAACTGCGAGTGTAGAGGTGAAATTCGTAGATATTCGCAAGAACACCAGTGGCGAAGGCGGCTCACTGGCCCGGTACTGACGCTGAGGTGCGAAAGCGTGGGGAGCAAACAGGATTAGATACCCCTGTAGTCC</w:t>
      </w:r>
    </w:p>
    <w:p w14:paraId="6C466947">
      <w:pPr>
        <w:rPr>
          <w:rFonts w:hint="eastAsia"/>
        </w:rPr>
      </w:pPr>
      <w:r>
        <w:rPr>
          <w:rFonts w:hint="eastAsia"/>
        </w:rPr>
        <w:t>&gt;OTU002899</w:t>
      </w:r>
    </w:p>
    <w:p w14:paraId="3FB16A2A">
      <w:pPr>
        <w:rPr>
          <w:rFonts w:hint="eastAsia"/>
        </w:rPr>
      </w:pPr>
      <w:r>
        <w:rPr>
          <w:rFonts w:hint="eastAsia"/>
        </w:rPr>
        <w:t>CCTACGGGGGGCTGCAGGTAGGAATCTTGCACAATGGGCGAAAGCCTGATGCAGCAACGCCGCGTGGGGGATGAAGGCCCTAGGGTCGTAAACCCCTTTCGATGGGGACGAAGCGAAAGTGACGGTACCCAGAGAAGAAGCCCCGGCCAACTACGTGCCAGCAGCCGCGGTAATACGTAGGGGGCGAGCGTTGTCCGGAATTATTGGGCGTAAAGAGCTCGTAGGCGGTTGCGGAAGTCGGATGTGAAATTCCGGGGCTCAACCCCGGGCCGCCATTCGATACTCCGCTGACTAGAGTCCGGTAGGGGAAGGTGGAATACCTGGTGTAGCGGTGAAATGCACAGATATCGGGAGGAACACCGGTGGCGAAGGCGGCTCTCTGGGCCTGTCCTGACGCTCAGGCGCGAAAGCTGGGGGAGCGAACAGGATTAGATACCCTGGTAGTCC</w:t>
      </w:r>
    </w:p>
    <w:p w14:paraId="7718F9B5">
      <w:pPr>
        <w:rPr>
          <w:rFonts w:hint="eastAsia"/>
        </w:rPr>
      </w:pPr>
      <w:r>
        <w:rPr>
          <w:rFonts w:hint="eastAsia"/>
        </w:rPr>
        <w:t>&gt;OTU002900</w:t>
      </w:r>
    </w:p>
    <w:p w14:paraId="29625639">
      <w:pPr>
        <w:rPr>
          <w:rFonts w:hint="eastAsia"/>
        </w:rPr>
      </w:pPr>
      <w:r>
        <w:rPr>
          <w:rFonts w:hint="eastAsia"/>
        </w:rPr>
        <w:t>CCTACGGGCGGCAGCAGTGGGGAATATTGCGCAATGGGCGAAAGCCTGACGCAGCGACGCCGCGTGAGGGATGACGGCCTTCGGGTTGTAAACCTCTTTCAGTAGGGACGAAGCGCAAGTGACGGTACCTACAGAAGAAGCACCGGCCAACTACGTGCCAGCAGCCGCGGTAATACGTAGGGTGCAAGCGTTGTCCGGAATTATTGGGCGTAAAGAGCTCGTAGGCGGTCTGTCACGTCTGCCGTGAAAGTCCGGGGCTCAACTCCGGATCTGCGGTGGGTACGGGCAGACTAGAGTGATGTAGGGGAGACTGGAATTCCTGGTGTAGCGGTGAAATGCGCAGATATCAGGAGGAACACCGGTGGCGAAGGCGGGTCTCTGGGCAGTAACTGACGCTGAGGAGCGAAAGCGTGGGGAGCGAACAGGATTAGATACCCCTGTAGTCC</w:t>
      </w:r>
    </w:p>
    <w:p w14:paraId="60522A8F">
      <w:pPr>
        <w:rPr>
          <w:rFonts w:hint="eastAsia"/>
        </w:rPr>
      </w:pPr>
      <w:r>
        <w:rPr>
          <w:rFonts w:hint="eastAsia"/>
        </w:rPr>
        <w:t>&gt;OTU002901</w:t>
      </w:r>
    </w:p>
    <w:p w14:paraId="00D465BE">
      <w:pPr>
        <w:rPr>
          <w:rFonts w:hint="eastAsia"/>
        </w:rPr>
      </w:pPr>
      <w:r>
        <w:rPr>
          <w:rFonts w:hint="eastAsia"/>
        </w:rPr>
        <w:t>CCTACGGGGGGCAGCAGTCGGGAATTTTGGGCAATGGGCGAAAGCCTGACCCAGCAACGCCGCGTGGAGGACGAAGGGCTTCGGCTCGTAAACTCCTTTTCGCAGGGACGAGCGAGGACGGTACCTGCGGAATAAGTCTCGGCTAACTACGTGCCAGCAGCCGCGGTAAAACGTAGGAGGCGAGCGTTATCCGGAATCACTGGGCGTAAAGGGCGTCTAGGCGGATGGTCAAGCGGGGTGTGAAAGCTCCTGGCTCAACTGGGAGAGTGCGCTCCGAACTGGCTGACTAGAGGGCAGGTGAAGGGGGTGGAATTCTCGGTGGAGTGGTGAAATGCGTAGAGATCGAGAGGAACACCAGTGGCGCAAGCGGCCTCCTAGCCTGCACCTGACGCTGAAGCGCGAGAGCGTGGGGAGCCAACGGGATTAGATACCCTGTATCC</w:t>
      </w:r>
    </w:p>
    <w:p w14:paraId="43BA6E78">
      <w:pPr>
        <w:rPr>
          <w:rFonts w:hint="eastAsia"/>
        </w:rPr>
      </w:pPr>
      <w:r>
        <w:rPr>
          <w:rFonts w:hint="eastAsia"/>
        </w:rPr>
        <w:t>&gt;OTU002902</w:t>
      </w:r>
    </w:p>
    <w:p w14:paraId="114EE3F7">
      <w:pPr>
        <w:rPr>
          <w:rFonts w:hint="eastAsia"/>
        </w:rPr>
      </w:pPr>
      <w:r>
        <w:rPr>
          <w:rFonts w:hint="eastAsia"/>
        </w:rPr>
        <w:t>CCTACGGGGGGCTGCAGTGGGGAATCTTGCGCAATGGTCTAACGACTGACGCAGCGACGCCGCGTGCGGGAGGACGCTCTTCGGGGTGTAAACCGCTGTCACCTGGGAAGAAGCTCTGGGGGAGGCAATGCCCCTGGGGCGGACGGTACCGGGAGAGGAAGCACCGGCTAACTCCGTGCCAGCAGCCGCGGTAATACGGAGGGGGCTAGCGTTGTTCGGAATTACTGGGCGTAAAGGGCACGTAGGCTGGCTGTTAAGTCGGGGGTGAAATCCTGAGGCTCAACCTCAGAATTGCCTCCGATACTGGTAGTCTTGAGTGCGGGAGAGGTGAGTGGAATTCCCAGTGTAGAGGTGAAATTCGTAGATATTGGGAAGAACACCAGTGGCGAAGGCGGCTCACTGGCCCGCAACTGACGCTGAGGTGCGAAAGCGTGGGGAGCAAACAGGATTAGATACCCCAGTAGTCC</w:t>
      </w:r>
    </w:p>
    <w:p w14:paraId="15DBA650">
      <w:pPr>
        <w:rPr>
          <w:rFonts w:hint="eastAsia"/>
        </w:rPr>
      </w:pPr>
      <w:r>
        <w:rPr>
          <w:rFonts w:hint="eastAsia"/>
        </w:rPr>
        <w:t>&gt;OTU002903</w:t>
      </w:r>
    </w:p>
    <w:p w14:paraId="24281F41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CCACTCGGGTTAATACCCCAGAGGGTGACGGTACCTCCAGAAGAAGCCCCGGCTAACTCCGTGCCAGCAGCCGCGGTAATACGGAGGGGGCAAGCGTTGTTCGGATTTACTGGGCGTAAAGGGCGCGTAGGCGGCTTTGTAAGTTACTTGTGAAATCTCCGGGCTTAACTCGGAACTGCCAAGTGATACTGCAGAGCTAGAGTGTAGAAGGGGCAACTGGAATTCTTGGTGTAGCGGTGAAATGCGTAGATATCAAGAGGAACACCTGAGGCGAAGGCGGGTTGCTGGGCTAACACTGACGCTGAGGCGCGAAAGCTAGGGGAGCAAACAGGATTAGATACCCGAGTAGTCC</w:t>
      </w:r>
    </w:p>
    <w:p w14:paraId="279D689C">
      <w:pPr>
        <w:rPr>
          <w:rFonts w:hint="eastAsia"/>
        </w:rPr>
      </w:pPr>
      <w:r>
        <w:rPr>
          <w:rFonts w:hint="eastAsia"/>
        </w:rPr>
        <w:t>&gt;OTU002904</w:t>
      </w:r>
    </w:p>
    <w:p w14:paraId="7F4AEF62">
      <w:pPr>
        <w:rPr>
          <w:rFonts w:hint="eastAsia"/>
        </w:rPr>
      </w:pPr>
      <w:r>
        <w:rPr>
          <w:rFonts w:hint="eastAsia"/>
        </w:rPr>
        <w:t>CCTACGGGCGGCTGCAGTGGGGAATCTTGCCCAATGGGCGCAAGCCTGACGGAGCGACGCCGCGTGTGTGATGAAGGCCTTCGGGTTGTAAAGCACTGTCGAGGGGGAGAAAGGGAAACTTGATCTACCCCTGGAGGAAGGACGGGCTAAGTTCGTGCCAGCAGCCGCGGTAAGACGAACCGTCCTAACGTTGTTCGGAATCACTGGGCTTAAAGGGCGCGTAGGCGGTCGGCAAAGTCAGGGGTGAAATCTTTCGGCTCAACCGGAAAAGGGCCTCTGATACTTGTCGACTCGAGGGAGATAGGGGCAATTGGAACTTCCGGTGGAGCGGTGAAATGCGTTGATATCGGAAGGAACGCCGGTGGCGAAAGCGAATTGCTGGATCTCTTCTGACGCTGAGGCGCGAAAGCTAGGGGAGCAAACGGGATTAGATACCCGTGTAGTCC</w:t>
      </w:r>
    </w:p>
    <w:p w14:paraId="677A0B82">
      <w:pPr>
        <w:rPr>
          <w:rFonts w:hint="eastAsia"/>
        </w:rPr>
      </w:pPr>
      <w:r>
        <w:rPr>
          <w:rFonts w:hint="eastAsia"/>
        </w:rPr>
        <w:t>&gt;OTU002905</w:t>
      </w:r>
    </w:p>
    <w:p w14:paraId="48E4565F">
      <w:pPr>
        <w:rPr>
          <w:rFonts w:hint="eastAsia"/>
        </w:rPr>
      </w:pPr>
      <w:r>
        <w:rPr>
          <w:rFonts w:hint="eastAsia"/>
        </w:rPr>
        <w:t>CCTACGGGTGGCAGCAGTCGAGAATTTTTCTCAATGGGCGAAAGCCTGAAGGAGCGACGCCGCGTGGGGGATGAATGGCTTCGGCCCGTAAACCCCTGTCATTTGCGAACAAACCTTTTCATTTAACACCTGAAAAGCTGATTGTAGCGAAAGAGGAAGGGACGGCTAACTCTGTGCCAGCAGCCGCGGTAATACAGAGGTCCCAAGCGTTGTTCGGATTCACTGGGCGTAAAGGGTGCGTAGGTGGTTGGGTAAGTCTGATGTGAAATCTCTGAGCTCAACTCAGAAACTGCATTGGATACTATCCGGCTAGAGAATCGGAGGGGGGACTGGAATACTTGGTGTAGCAGTGAAATGCGTAGATATCAAGTGGAACACCAGTGGCGAAGGCGAGTCCCTGGACGATTTCTGACACTGAGGCACGAAAGCTAGGGGAGCAAACAGGATTAGATACCCTTGTAGTCC</w:t>
      </w:r>
    </w:p>
    <w:p w14:paraId="789FD70E">
      <w:pPr>
        <w:rPr>
          <w:rFonts w:hint="eastAsia"/>
        </w:rPr>
      </w:pPr>
      <w:r>
        <w:rPr>
          <w:rFonts w:hint="eastAsia"/>
        </w:rPr>
        <w:t>&gt;OTU002906</w:t>
      </w:r>
    </w:p>
    <w:p w14:paraId="7A5E3A42">
      <w:pPr>
        <w:rPr>
          <w:rFonts w:hint="eastAsia"/>
        </w:rPr>
      </w:pPr>
      <w:r>
        <w:rPr>
          <w:rFonts w:hint="eastAsia"/>
        </w:rPr>
        <w:t>CCTACGGGAGGCAGCAGTGGGGAATATTGCGCAATGAGCGAAAGCTTGACGCAGCGACGCCGCGTGGGGGATGACGGCCTTCGGGTTGTAAACCTCTTTCGGTTCTGACGAAGCTGCCGGGTTTTCTCGGTGGTGACGGTAGGGGCAGAAGAAGCGCCGGCCAACTACGTGCCAGCAGCCGCGGTAAGACGTAGGGCGCAAGCGTTGTCCGGATTTATTGGGCGTAAAGAGCTCGTAGGCGGCTTGTTGCGTCATCCGTGAAATTCTGCAGCTTAACTGTGGGGTTGCGGTTGATACGGGCAGGCTGGAGTTCGGTAGGGGAGACTGGAATTCCTGGTGTAGCGGTGAAATGCGCAGATATCAGGAGGAACACCGGTGGCGAAGGCGGGTCTCTGGGCCGATACTGACGCTGAGGAGCGAAAGCGTGGGGAGCGAACAGGATTAGATACCCCTGTAGTCC</w:t>
      </w:r>
    </w:p>
    <w:p w14:paraId="3E9BAB56">
      <w:pPr>
        <w:rPr>
          <w:rFonts w:hint="eastAsia"/>
        </w:rPr>
      </w:pPr>
      <w:r>
        <w:rPr>
          <w:rFonts w:hint="eastAsia"/>
        </w:rPr>
        <w:t>&gt;OTU002907</w:t>
      </w:r>
    </w:p>
    <w:p w14:paraId="0C2E8BB4">
      <w:pPr>
        <w:rPr>
          <w:rFonts w:hint="eastAsia"/>
        </w:rPr>
      </w:pPr>
      <w:r>
        <w:rPr>
          <w:rFonts w:hint="eastAsia"/>
        </w:rPr>
        <w:t>CCTACGGGTGGCTGCAGCAAGGAATTTTCCGCAATGGGCGCAAGCCTGACGGAGCGACGCCGCGTGCGGGAGGACGCCCTTCGGGGTGTAAACCGCTTTTCTTCCGGAAGAAGACCGCGCAAGCGGTTTGACGGTACGGGAGGAAGAAGGACCGGCTCACTACGTGCCAGCAGCCGCGGTAACACGTGGGGTCCGAGCGTTGTCCGGAGTCACTGGGCGTAAAGCGCACGCAGGCGGTCCACTGCGCCCGGCGTGAAAGCCCCCGGCTCAACCGGGGAGGGTCGTCGGGGACGGGTGGACTTGAGAGCGGCAGGGGCCGGTGGAATCCCTGGTGTAGTGGTGAAATGCGTAGAGATCAGGGGGAACACCCGTGGCGAAGGCGGCCGGCTGGGCCGACTCTGACGCTGAGGTGCGAAGGCGTGGGGAGCGAACGGGATTAGATACCCTAGTAGTCC</w:t>
      </w:r>
    </w:p>
    <w:p w14:paraId="531088B8">
      <w:pPr>
        <w:rPr>
          <w:rFonts w:hint="eastAsia"/>
        </w:rPr>
      </w:pPr>
      <w:r>
        <w:rPr>
          <w:rFonts w:hint="eastAsia"/>
        </w:rPr>
        <w:t>&gt;OTU002908</w:t>
      </w:r>
    </w:p>
    <w:p w14:paraId="3E0F1941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GGCCGCAAGGCTTGACCGACCCCTGGAGGAAGCACGGGCTAAGTTCGTGCCAGCAGCCGCGGTAAGACGAACCGTGCGAACGTTGTTCGGATTCACTGGGCTTAAAGGGCGCGTAGGCGGGCAGTCAAGTCGGGGGTGAAATCCCACGGCCCAACCGTGGAAGTGCCCCCGATACTGGGTGCCTGGAGGGAGGTAGGGGTGTGTGGAACTTCCGGTGGAGCGGTGAAATGCGTAGATATCGGAAGGAACGCCGGTGGCGAAAGCGACGCACTGGACCTCTTCTGACGCTGAGGCGCGAAAGCCAGGGGAGCAAACGGGATTAGATACCCCAGTAGTCC</w:t>
      </w:r>
    </w:p>
    <w:p w14:paraId="02E713A4">
      <w:pPr>
        <w:rPr>
          <w:rFonts w:hint="eastAsia"/>
        </w:rPr>
      </w:pPr>
      <w:r>
        <w:rPr>
          <w:rFonts w:hint="eastAsia"/>
        </w:rPr>
        <w:t>&gt;OTU002909</w:t>
      </w:r>
    </w:p>
    <w:p w14:paraId="66DE4F35">
      <w:pPr>
        <w:rPr>
          <w:rFonts w:hint="eastAsia"/>
        </w:rPr>
      </w:pPr>
      <w:r>
        <w:rPr>
          <w:rFonts w:hint="eastAsia"/>
        </w:rPr>
        <w:t>CCTACGGGAGGCTGCAGGCGCGAAAACTCTCCAATGTGCGAAAGCGTGAGAGGGGAACTCCTAGTGCGTACGGTTCATCCGTGCGCTTTTGCCATGTGTAAAAAGCATGGCGAATAAGTGGTGGGTAAGACTGGTGCCAGCCGCCGCGGTAACACCAGCGCCACGAGTGGCTATCGCGATTATTGGGCTTAAAGCGTCCGTAGTCGGCTTCATACATCTTCTGTGAAATTGCAGCGCTTAACGTTGCGGCATGCGGGAGACACGGTGAAGCTTGAGACCGGGAGGCGTGAAGGGTATTCCGGGGGGACCGGTAAAATGGTATAATCCCCGGAGGACCACCTGTGGCGAAGGCGCTTCACGAGAACGGATCTGACGATGAGGGACGAAAGCCAGGGGAGCAAACCGGATTAGATACCCTAGTAGTCC</w:t>
      </w:r>
    </w:p>
    <w:p w14:paraId="6EB9A667">
      <w:pPr>
        <w:rPr>
          <w:rFonts w:hint="eastAsia"/>
        </w:rPr>
      </w:pPr>
      <w:r>
        <w:rPr>
          <w:rFonts w:hint="eastAsia"/>
        </w:rPr>
        <w:t>&gt;OTU002910</w:t>
      </w:r>
    </w:p>
    <w:p w14:paraId="04DA7280">
      <w:pPr>
        <w:rPr>
          <w:rFonts w:hint="eastAsia"/>
        </w:rPr>
      </w:pPr>
      <w:r>
        <w:rPr>
          <w:rFonts w:hint="eastAsia"/>
        </w:rPr>
        <w:t>CCTACGGGTGGCAGCAGTGGGGAATATTGCACAATGGGCGGAAGCCTGATGCAGCGACGCCGCGTGAGCGATGAAGGCCTTCGGGTCGTAAAGCTCTGTCCTATGGGACGATAATGACGGTACCATAGGAGGAAGCCCCGGCTAACTACGTGCCAGCAGCCGCGGTAATACGTAGGGGGCGAGCGTTGTCCGGAATTACTGGGCGTAAAGGGTACGTAGGCGGCTAGGTAAGTCAGGTGTGAAATCCATGGGCTCAACCCATGTAAGCACTTGAAACTGCTTAGCTTGAGTTAAGGAGAGGAAAGCGGAATTCCTGGTGTAGCGGTGAAATGCGTAGATATCAGGAGGAACACCAGTGGCGAAGGCGGCTTTCTGGCCTTGGACTGACGCTGAGGTACGAAAGCGTGGGGAGCAAACAGGATTAGATACCCCAGTAGTCC</w:t>
      </w:r>
    </w:p>
    <w:p w14:paraId="1049E318">
      <w:pPr>
        <w:rPr>
          <w:rFonts w:hint="eastAsia"/>
        </w:rPr>
      </w:pPr>
      <w:r>
        <w:rPr>
          <w:rFonts w:hint="eastAsia"/>
        </w:rPr>
        <w:t>&gt;OTU002911</w:t>
      </w:r>
    </w:p>
    <w:p w14:paraId="44541453">
      <w:pPr>
        <w:rPr>
          <w:rFonts w:hint="eastAsia"/>
        </w:rPr>
      </w:pPr>
      <w:r>
        <w:rPr>
          <w:rFonts w:hint="eastAsia"/>
        </w:rPr>
        <w:t>CCTACGGGTGGCTGCAGTTTGGAATTTTGGACAATGGGCGAAAGCCTGATCCAGCGACGCCGCGTGCACGATGAAGGCCTTCGGGTCGTAAAGTGCTTTTAGTGGGGAAAAATTTTTGATTGTACCCACAGAATAAGAGGTTGCTAACTCTGTGCCAGCAGCAGCGGTAATACAGAGACCTCAAGCGTTATCCGGAATCATTGGGCGTAAAGCGTGCCGATAGGTGGTTGAAATAGTCTTGGGTAAAAGCCAGAAGCTTAACTTCTGAGTTTGCTTAAGATACTTTTCGACTAGAGGGGCAAAGAGGTGATTGGAACGAACGGTGTAGTAGTGAAATGCGTTGATATCGTTCGGAACACCGAAAGCGAAGGCAGATCACTGGGTGCCACCTGACACTGCTAGGACGAAAGCGTGGGGAGCGAATGGGATTAGATACCCTAGTAGTCC</w:t>
      </w:r>
    </w:p>
    <w:p w14:paraId="14C65F49">
      <w:pPr>
        <w:rPr>
          <w:rFonts w:hint="eastAsia"/>
        </w:rPr>
      </w:pPr>
      <w:r>
        <w:rPr>
          <w:rFonts w:hint="eastAsia"/>
        </w:rPr>
        <w:t>&gt;OTU002912</w:t>
      </w:r>
    </w:p>
    <w:p w14:paraId="1A471C83">
      <w:pPr>
        <w:rPr>
          <w:rFonts w:hint="eastAsia"/>
        </w:rPr>
      </w:pPr>
      <w:r>
        <w:rPr>
          <w:rFonts w:hint="eastAsia"/>
        </w:rPr>
        <w:t>CCTACGGGAGGCTGCAGTCGAGGATCTTCCGCAATGGGCGCAAGCCTGACGGAGCGACGCCGCGTGCGCGATGAAGGCCTTCGGGTTGTAAAGCGCTGTCGAGGGGGAGAAAAGCCCGCAAGGGTCTGATCTATCCCTGGAGGAAGCACGGGCTAAGTTCGTGCCAGCAGCCGCGGTAAGACGAACCGTGCGAACGTTGTTCGGATTCACTGGGCTTAAAGGGCGCGTAGGCGGGTTACCAAGTCAGGGGTGAAATCTTTCGGCTCAACCGGAAAACTGCCCCTGATACTGGTAGTCTGGAGGGAGGTAGGGGTCTGTGGAACTTCTGGTGGAGCGGTGAAATGCGTAGATATCAGAAGGAACGCCGGTGGCGAAAGCGACGGACTGGACCTCTTCTGACGCTGAGGCGCGAAAGCTAGGGGAGCAAACGGGATTAGATACCCCAGTAGTCC</w:t>
      </w:r>
    </w:p>
    <w:p w14:paraId="2E24E73B">
      <w:pPr>
        <w:rPr>
          <w:rFonts w:hint="eastAsia"/>
        </w:rPr>
      </w:pPr>
      <w:r>
        <w:rPr>
          <w:rFonts w:hint="eastAsia"/>
        </w:rPr>
        <w:t>&gt;OTU002913</w:t>
      </w:r>
    </w:p>
    <w:p w14:paraId="1992C5DD">
      <w:pPr>
        <w:rPr>
          <w:rFonts w:hint="eastAsia"/>
        </w:rPr>
      </w:pPr>
      <w:r>
        <w:rPr>
          <w:rFonts w:hint="eastAsia"/>
        </w:rPr>
        <w:t>CCTACGGGAGGCTGCAGTGGGGAATCTTGCGCAATGCGCGAAAGCGTGACGCAGCAACGCCGCGTGGGGGAAGACGGCCTTCGGGTTGTAAACCCCTTTCAGGAGGGACGAAGCCCGGGCGGTGAACAGCCGACCCGGGTGACGGTACCTCCAGAAGAAGCCCCGGCTAACTACGTGCCAGCAGCCGCGGTAATACGGAGGGTGCAAGCGTTGTTCGGAATTACTGGGCGTAAAGGGCTCGTAGGCGGCCAACTAAGTCAGACGTGAAATCCCCAGGCTTAACCTGGGAACTGCGTCTGATACTGGATGGCTTGAATCCGGGAGAGGGATGCAGAATTCCAGGTGTAGCGGTGAAATGCGTAGATATCTGAAGGAACATCAGTGGCGAAAGCGACTTCCTGGACCAATACTGACGCTCATGTGCGAAAGCGTGGGGAGCAAACAGGATTAGATACCCCTGTAGTCC</w:t>
      </w:r>
    </w:p>
    <w:p w14:paraId="7B352062">
      <w:pPr>
        <w:rPr>
          <w:rFonts w:hint="eastAsia"/>
        </w:rPr>
      </w:pPr>
      <w:r>
        <w:rPr>
          <w:rFonts w:hint="eastAsia"/>
        </w:rPr>
        <w:t>&gt;OTU002914</w:t>
      </w:r>
    </w:p>
    <w:p w14:paraId="3792659E">
      <w:pPr>
        <w:rPr>
          <w:rFonts w:hint="eastAsia"/>
        </w:rPr>
      </w:pPr>
      <w:r>
        <w:rPr>
          <w:rFonts w:hint="eastAsia"/>
        </w:rPr>
        <w:t>CCTACGGGAGGCTGCAGTCGAGAATCTTCCGCAATGCGCGAAAGCGTGACGGAGCGACGCCGCGTGGTTGATGAAGTCCTTCGGGACGTAAAGACCTTTTCTACATGAGGAAGTTTATTGACGTTAGTGTAGGAATAAGGGGCTCCAAACTCTGTGCCAGCAGGAGCGGTAATACAGAGGCCCCAAGCGTTATCCGGAATCATTGGGCGTAAAGGGTGCGTAGGCGGTTTTGTTAGTTCTGTGTCAAATCTCTTGGCTTAACCAAGAAGTCGCATGGAATACGGCAAGACTAGAGAGTATGAGGGGTGTGTGGAACTCATGGAGTAGGGGTGAAATCCGTTGATATCATGGGGAACACCAAAAGCGAAGGCAGCACACTGGCATATTTCTGACGCTGAAGCACGAAAGCTAGGGTAGCGAATGGGATTAGATACCCTAGTAGTCC</w:t>
      </w:r>
    </w:p>
    <w:p w14:paraId="6B19C42E">
      <w:pPr>
        <w:rPr>
          <w:rFonts w:hint="eastAsia"/>
        </w:rPr>
      </w:pPr>
      <w:r>
        <w:rPr>
          <w:rFonts w:hint="eastAsia"/>
        </w:rPr>
        <w:t>&gt;OTU002915</w:t>
      </w:r>
    </w:p>
    <w:p w14:paraId="7003E3B4">
      <w:pPr>
        <w:rPr>
          <w:rFonts w:hint="eastAsia"/>
        </w:rPr>
      </w:pPr>
      <w:r>
        <w:rPr>
          <w:rFonts w:hint="eastAsia"/>
        </w:rPr>
        <w:t>CCTACGGGGGGCTGCAGTCGAGAATATTCGACAATGGGCGAAAGCCTGATCGAGCGACGCCGCGTGCAGGATGACAGCCTTAGGGTTGTAAACTGCTTTTCTTAGGGAAAAAGTAATTGATGGTACCTAGGGAATAAGGGGCTGCAAACTTCGTGCCAGCAGCAGCGGTAATACGAAGGCCCCAAGCGTTATCCGGATTTATTGGGCGTAAAGCGTGCGCAGGTGGTTTTGCGCGTCTTGTGTTAAAGCCCACCGCTTAACGGTGGAACTGCATAGGATACGGCATAACTAGAGCGTGTTAGAGGTTACTAGAATTCACGGTGTAGGGGTGAAATCCGTTGATATCGTGGAGAATACCAAAGGCGAAGGCATGTAACTGGAACACTGCTGACACTCAGGCACGAAAGCGTGGGGAGCAAAAAGGATTAGATACCCCGGTAGTCC</w:t>
      </w:r>
    </w:p>
    <w:p w14:paraId="7BEC0EA6">
      <w:pPr>
        <w:rPr>
          <w:rFonts w:hint="eastAsia"/>
        </w:rPr>
      </w:pPr>
      <w:r>
        <w:rPr>
          <w:rFonts w:hint="eastAsia"/>
        </w:rPr>
        <w:t>&gt;OTU002916</w:t>
      </w:r>
    </w:p>
    <w:p w14:paraId="32032044">
      <w:pPr>
        <w:rPr>
          <w:rFonts w:hint="eastAsia"/>
        </w:rPr>
      </w:pPr>
      <w:r>
        <w:rPr>
          <w:rFonts w:hint="eastAsia"/>
        </w:rPr>
        <w:t>CCTACGGGGGGCTGCAGTGGGGAATATTGCGCAATGGGCGAAAGCCTGACGCAGCAACGCCGCGTGGAGGATGAAGGCCTTCGGGTCGTAAACTTCTGTCAGGAGGGAAGAAGGTTGCCGGGCAAATACCCCGGTCAGCTTGACGGTACCTCCACAGGAAGCCCCGGCTAACTCCGTGCCAGCAGCCGCGGTAATACGGAGGGGGCAAGCGTTATTCGGAATCATTGGGCGTAAAGGGCGCGTAGGCGGCTTGGCAAGTCGAAGGTGAAATCCCCCGGCTCAACTGGGGAACTGCCTTCGAAACTGCCAGGCTAGAGTCCGGGAGAGGGTAGTGGAATTCCCAGTGTAGCGGTGAAATGCGTAGATACTGGGAGGAACATCAGTGGCGAAGGCGGCTACCTGGACCGGTACTGACGCTGAGGCGCGAAAGCGTGGGGAGCAAACAGGATTAGATACCCGTGTAGTCC</w:t>
      </w:r>
    </w:p>
    <w:p w14:paraId="7DFA400E">
      <w:pPr>
        <w:rPr>
          <w:rFonts w:hint="eastAsia"/>
        </w:rPr>
      </w:pPr>
      <w:r>
        <w:rPr>
          <w:rFonts w:hint="eastAsia"/>
        </w:rPr>
        <w:t>&gt;OTU002917</w:t>
      </w:r>
    </w:p>
    <w:p w14:paraId="0D41B80B">
      <w:pPr>
        <w:rPr>
          <w:rFonts w:hint="eastAsia"/>
        </w:rPr>
      </w:pPr>
      <w:r>
        <w:rPr>
          <w:rFonts w:hint="eastAsia"/>
        </w:rPr>
        <w:t>CCTACGGGTGGCAGCAGTGGGGAATCTTGCGCAATGGCCGAAAGGCTGACGCAGCGACGCCGCGTGCGGGAGGAAGGTCTTCGGATCGTAAACCGCTGTCAGGAGGGACGAACGGATAGGGGAGGCAATGCCCTTGTCGTGACGGTACCTCCAGAGGAAGCACCGGCTAACTCCGTGCCAGCAGCCGCGGTAATACGGAGGGTGCGAGCGTTGTTCGGAATTATTGGGCGTAAAGCGCGCGCAGGCGGTTTTACAAGTCTATGGGTGAAATGCCGGGGCTCAACTCCGTGCGTGCCCAGGATACTGTGAGACTGGAGACATGTAGAGGCAAGCGGAATTTCGGGTGTAGCGGTGGAATGCGTAGAGATGTGGAGGAACACCAGTGGCGAAGGCGACTCTTTGGTCTGTAACTGACGCTGAGGCGCGAAAGCGTGGGGAGCAAACAGGATTAGATACCCCGGTAGTCC</w:t>
      </w:r>
    </w:p>
    <w:p w14:paraId="16F45B17">
      <w:pPr>
        <w:rPr>
          <w:rFonts w:hint="eastAsia"/>
        </w:rPr>
      </w:pPr>
      <w:r>
        <w:rPr>
          <w:rFonts w:hint="eastAsia"/>
        </w:rPr>
        <w:t>&gt;OTU002918</w:t>
      </w:r>
    </w:p>
    <w:p w14:paraId="3B7A2E10">
      <w:pPr>
        <w:rPr>
          <w:rFonts w:hint="eastAsia"/>
        </w:rPr>
      </w:pPr>
      <w:r>
        <w:rPr>
          <w:rFonts w:hint="eastAsia"/>
        </w:rPr>
        <w:t>CCTACGGGAGGCTGCAGTCGGGAATTTTGGGCAATGGGCGCAAGCCTGACCCAGCAACGCCGCGTGAAGGACGAAGCATCTCGGTGTGTAAACTTCATAAGAGTGGGAAGAATAAGCGGGGGTCAACACCCCCCGTGATGACGGTACCACTTGTAAGCCCCGGCTAACTCCGTGCCAGCAGCCGCGGTAATACGGGGGGGGCAAGCGTTGTTCGGATTTACTGGGCGTAAAGGGCGCGTAGGCGGCGCGACGAGTCACTTGTGAAATCTCCGGGCTTAACCCGGAGCGGCCAAGTGATACTGTCGTGCTCGAGTGCGGAAGGGGCCACCGGAATTCTCGGTGTAGCGGTGAAATGCGCAGATATCAGGAGGAACACCGATAGCGAAGGCAGCTCGCTGGGACGGTACTGACGCTGAGGCGCGAAAGCGTGGGGAGCAAACAGGATTAGATACCCGGGTAGTCC</w:t>
      </w:r>
    </w:p>
    <w:p w14:paraId="5A7338EE">
      <w:pPr>
        <w:rPr>
          <w:rFonts w:hint="eastAsia"/>
        </w:rPr>
      </w:pPr>
      <w:r>
        <w:rPr>
          <w:rFonts w:hint="eastAsia"/>
        </w:rPr>
        <w:t>&gt;OTU002919</w:t>
      </w:r>
    </w:p>
    <w:p w14:paraId="509B6690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TCGTGCCAGCAGCCGCGGTAATACGAAGGGGGCTAGCGTTGTTCGGAATCACTGGGCGTAAAGCGTATGCAGGCGGATCGTTAAGTGAGGGGTGAAATCCCGAGGCTCAACCTCGGAACTGCCTTTCATACTGACGATCTTGAGTCCGGGAGAGGTGAGTGGAACTGCGAGTGTAGAGGTGAAATTCGTAGATATTCGCAAGAACACCAGTGGCGAAGGCGGCTCACTGGCCCGGTACTGACGCTGAGATACGAAAGCGTGGGGAGCAAACAGGATTAGATACCCGGGTAGTCC</w:t>
      </w:r>
    </w:p>
    <w:p w14:paraId="1AFCF35B">
      <w:pPr>
        <w:rPr>
          <w:rFonts w:hint="eastAsia"/>
        </w:rPr>
      </w:pPr>
      <w:r>
        <w:rPr>
          <w:rFonts w:hint="eastAsia"/>
        </w:rPr>
        <w:t>&gt;OTU002920</w:t>
      </w:r>
    </w:p>
    <w:p w14:paraId="7FF2B797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TTCGGGTTGTAAACTGCTTTTGTACGGAACGAAAAGACTCTGGTTAATACCTGGGGTCCATGACGGTACCGTAAGAATAAGCACCGGCTAACTACGTGCCAGCAGCCGCGGTAATACGTAGGGTGCGAGCGTTAATCGGAATTACTGGGCGTAAAGCGTGCGTAGGTGGTTCGTTAAGTCTGATGTGAAAGCCCTGGGCTCAACCTGGGAATGGCATTGGATACTGGCGATCTAGAGTGCGGTAGAGGGCAGTGGAATTCCCGGTGTAGCAGTGAAATGCGTAGATATGCGGAGGAACACCGATGGCGAAGGCAATCCCCTGGGCCTGTACTGACGCTCATGCACGAAAGCGTGGGGAGCAAACAGGATTAGATACCCTTGTAGTCC</w:t>
      </w:r>
    </w:p>
    <w:p w14:paraId="3FFCA66A">
      <w:pPr>
        <w:rPr>
          <w:rFonts w:hint="eastAsia"/>
        </w:rPr>
      </w:pPr>
      <w:r>
        <w:rPr>
          <w:rFonts w:hint="eastAsia"/>
        </w:rPr>
        <w:t>&gt;OTU002921</w:t>
      </w:r>
    </w:p>
    <w:p w14:paraId="75C694BE">
      <w:pPr>
        <w:rPr>
          <w:rFonts w:hint="eastAsia"/>
        </w:rPr>
      </w:pPr>
      <w:r>
        <w:rPr>
          <w:rFonts w:hint="eastAsia"/>
        </w:rPr>
        <w:t>CCTACGGGGGGCTGCAGTCGAGGATCTTCCGCAATGAGCGAAAGCTTGACGGAGCGACGCCGCGTGTGCGATGAAGGCCTTCGGGTTGTAAAGCACTGTCGAGGGGGATCAAAGCGCAAGCTTGAGTGATCCCTGGAGGAAGCACGGGCTAAGTTCGTGCCAGCAGCCGCGGTAAGACGAACCGTGCGAACGTTGTTCGGAATCACTGGGCTTAAAGGGCGCGTAGGCGGCTTGCCAAGTCAGGGGTGAAATCTTGCGGCTTAACCGTAATAAGCCTTTGATACTGGCAGGCTCGAGGGAGGTAGGGGCATGTGGAACTTCTGGTGGAGCGGTGAAATGCGTTGATATCAGAAGGAACGCCGGTGGCGAAAGCGACGTGCTGGATCTCTTCTGACGCTGAGGCGCGAAAGCTAGGGTAGCGAACGGGATTAGATACCCTAGTAGTCC</w:t>
      </w:r>
    </w:p>
    <w:p w14:paraId="0C0D87A9">
      <w:pPr>
        <w:rPr>
          <w:rFonts w:hint="eastAsia"/>
        </w:rPr>
      </w:pPr>
      <w:r>
        <w:rPr>
          <w:rFonts w:hint="eastAsia"/>
        </w:rPr>
        <w:t>&gt;OTU002922</w:t>
      </w:r>
    </w:p>
    <w:p w14:paraId="5B4490F6">
      <w:pPr>
        <w:rPr>
          <w:rFonts w:hint="eastAsia"/>
        </w:rPr>
      </w:pPr>
      <w:r>
        <w:rPr>
          <w:rFonts w:hint="eastAsia"/>
        </w:rPr>
        <w:t>CCTACGGGTGGCTGCAGTGGGGAATATTGGGCAATGGGCGAAAGCCTGACCCAGCAACGCCGCGTGAAGGAAGAAGGTCCTCGGATTGTAAACTTTTGTCTTATGGGAAGAAAATGACGGTACCATAGGAGGAAGCCACGACTAACTACGTGCCAGCAGTCGCGGTAATACGTAGGTGGCGAGCGTTATCCGGAATTATTGGGTGTAAAGGGTGCGTAGGCGGGATGTAAAGTCAGATGTGAAATACCGTGGCTTAACCACGGGGCTGCATTTGAAACTTATGTTCTTGAGTTAAGTAGAGGCAAGTGGAATTCCCAGTGTAGCGGTGAAATGCGTAGATATTGGGAGGAACACCAGTGGCGAAGGCGACTTGCTGGGCTTATACTGACGCTGAGGCACGAAAGTGTGGGGAGCAAACAGGATTAGATACCCCGGTAGTCC</w:t>
      </w:r>
    </w:p>
    <w:p w14:paraId="4D00161B">
      <w:pPr>
        <w:rPr>
          <w:rFonts w:hint="eastAsia"/>
        </w:rPr>
      </w:pPr>
      <w:r>
        <w:rPr>
          <w:rFonts w:hint="eastAsia"/>
        </w:rPr>
        <w:t>&gt;OTU002923</w:t>
      </w:r>
    </w:p>
    <w:p w14:paraId="5CC7AADB">
      <w:pPr>
        <w:rPr>
          <w:rFonts w:hint="eastAsia"/>
        </w:rPr>
      </w:pPr>
      <w:r>
        <w:rPr>
          <w:rFonts w:hint="eastAsia"/>
        </w:rPr>
        <w:t>CCTACGGGTGGCTGCAGTAACGAATATTCCGCAATGGACGAAAGTCTGACGGAGCAATGCCGCGTGCAGGATGAAGCCCCTCGGGGTGTAAACTGCTGTCAGAGTTTAGCAACACAATGAGCAGACTCAAAGGAAGGGCCGGCTAACTTCGTGCCAGCAGCCGCGGTAATACGAAGGGCCCGAGCGTTGCGCGGATTCATTGGGCTTAAAGGGTGCGTAGGCGGATTGGCAAGTGCTTTGTGAAAGCCCATGGCTCAACCATGGAACTGCTTGGCAGACTGCCTGTCTTGAGGTCGGCAGAGGTCGTTGGAACTCTAGGTGTAGCGGTGAAATGCATAGATATCTAGAGGAACGCCAATGGTGAAAACAGACGTCTGGGCCGATTCTGACGCTGAGGCACGAAAGCGTGGGTAGCGAACGGGATTAGATACCCTGGTAGTCC</w:t>
      </w:r>
    </w:p>
    <w:p w14:paraId="1E3B681A">
      <w:pPr>
        <w:rPr>
          <w:rFonts w:hint="eastAsia"/>
        </w:rPr>
      </w:pPr>
      <w:r>
        <w:rPr>
          <w:rFonts w:hint="eastAsia"/>
        </w:rPr>
        <w:t>&gt;OTU002924</w:t>
      </w:r>
    </w:p>
    <w:p w14:paraId="74589A99">
      <w:pPr>
        <w:rPr>
          <w:rFonts w:hint="eastAsia"/>
        </w:rPr>
      </w:pPr>
      <w:r>
        <w:rPr>
          <w:rFonts w:hint="eastAsia"/>
        </w:rPr>
        <w:t>CCTACGGGCGGCTGCAGTCGAGAATCTTCCGCAATGCACGAAAGTGTGACGGAGCGATGCTGCGTGCAGGAAGAAGGCCTTCGGGTTGTAAACTGCTGTCCTGACCGAAGAACTTTGACGGTAGGTCAGAAGAAAGGGGCGCCTAATCACGTGCCAGCAGGCGCGGTAATACGTGAGCCCCGAGCGTTAGCCGGAATCATTGGGCGTAAAGCGTCCGCAGGCGGAGTGGTGCGTCTACTGTTAAATCCAAGGGCTCAACCCTTGGCCAGCAGTGGATACGGCCATTCTTGAGGGACGGAGAGGTAAGCGGAACTCCTGGTGGAGCGGTGAAATGCGTTGATATCAGGGGGAACACCAATTGCGAAGGCAGCTTACTGGCCGTTTCCTGACGCTCAGGGACGACAGCGTGGGTAGCGAATGGGATTAGATACCCGTGTAGTCC</w:t>
      </w:r>
    </w:p>
    <w:p w14:paraId="21CFF9F9">
      <w:pPr>
        <w:rPr>
          <w:rFonts w:hint="eastAsia"/>
        </w:rPr>
      </w:pPr>
      <w:r>
        <w:rPr>
          <w:rFonts w:hint="eastAsia"/>
        </w:rPr>
        <w:t>&gt;OTU002925</w:t>
      </w:r>
    </w:p>
    <w:p w14:paraId="51A9CC59">
      <w:pPr>
        <w:rPr>
          <w:rFonts w:hint="eastAsia"/>
        </w:rPr>
      </w:pPr>
      <w:r>
        <w:rPr>
          <w:rFonts w:hint="eastAsia"/>
        </w:rPr>
        <w:t>CCTACGGGTGGCTGCAGTGGGGAATTTTGCGCAATGGGGGAAACCCTGACGCAGCAACGCCGCGTGGAGGATGAAGGTCTTTGGATTGTAAACTCCTTTCGATCGGGACGATGATGACGGTACCGGAAGAAGAAGCACCGGCTAACTCTGTGCCAGCAGCCGCGGTAATACAGAGGGTGCAAGCGTTGTTCGGAATTATTGGGCGTAAAGGGCGCGTAGGCGGTTCGGCAAGTCTCTAGTGAAATCTCTGGGCTCAACTCAGAGTCTGCTGGGGAAACTGCCGGGCTTGAGTGTGGGAGAGGAGAGTGGAATTCCTAGTGTAGCGGTGAAATGCGTAGAGATTAGGAAGAACACCAGTGGCGAAGGCGATTCTCTGGACCATAACTGACGCTGAGGCATGAAAGCGTGGGTAGCAAACAGGATTAGATACCCGAGTAGTCC</w:t>
      </w:r>
    </w:p>
    <w:p w14:paraId="6E6B2577">
      <w:pPr>
        <w:rPr>
          <w:rFonts w:hint="eastAsia"/>
        </w:rPr>
      </w:pPr>
      <w:r>
        <w:rPr>
          <w:rFonts w:hint="eastAsia"/>
        </w:rPr>
        <w:t>&gt;OTU002926</w:t>
      </w:r>
    </w:p>
    <w:p w14:paraId="1670A027">
      <w:pPr>
        <w:rPr>
          <w:rFonts w:hint="eastAsia"/>
        </w:rPr>
      </w:pPr>
      <w:r>
        <w:rPr>
          <w:rFonts w:hint="eastAsia"/>
        </w:rPr>
        <w:t>CCTACGGGTGGCTGCAGTCGAGGATCTTTGGCAATGGGCGCAAGCCTGACCAAGCGACGCCGCGTGTGCGACGAAGACCTTCGGGTTGTAAAGCACTGTCGAGGGGGATAAAAGCCGCAAGGCTTGATTGATCCCTGGAGGAAGCACGGGCTAAGTTCGTGCCAGCAGCCGCGGTAAGACGAACCGTGCGAACGTTGTTCGGAATCACTGGGCTTAAAGGGCGCGTAGGCGGCTTGTCAAGTCAGGGGTGAAATCCTCCAGCTCAACTGGAGAAGTGCCTTTGATACTGACAGGCTAGAGGGAGGTAGGGGTCTGTGGAACTTCTGGTGGAGCGGTGAAATGCGTTGATATCAGAAGGAACGCCGGTGGCGAAAGCGACGGACTGGATCTCTTCTGACGCTGAGGCGCGAAAGCTAGGGGAGCAAACGGGATTAGATACCCCGGTAGTCC</w:t>
      </w:r>
    </w:p>
    <w:p w14:paraId="5C6C31A2">
      <w:pPr>
        <w:rPr>
          <w:rFonts w:hint="eastAsia"/>
        </w:rPr>
      </w:pPr>
      <w:r>
        <w:rPr>
          <w:rFonts w:hint="eastAsia"/>
        </w:rPr>
        <w:t>&gt;OTU002927</w:t>
      </w:r>
    </w:p>
    <w:p w14:paraId="5BFFB5F6">
      <w:pPr>
        <w:rPr>
          <w:rFonts w:hint="eastAsia"/>
        </w:rPr>
      </w:pPr>
      <w:r>
        <w:rPr>
          <w:rFonts w:hint="eastAsia"/>
        </w:rPr>
        <w:t>CCTACGGGGGGCTGCAGTGGGGAATATTGCGCAATGGCCGCAAGGCTGACGCAGCGACGCCGCGTGTGGGATGAAGGCCTTCGGGTTGTAAACCACTGTCAGGGGAGACGAATACCCGGCCTCGAATAGGGGACCGGGGGTGACGGTACCCCCAAAGGAAGCACCGGCTAACTCCGTGCCAGCAGCCGCGGTAATACGGAGGGTGCGAGCGTTGTCCGGAATCACTGGGCGTAAAGGGCGCGTAGGCGGTCTGGTAAGTCACTTGTGAAATCCCGGTGCTCAACGCCGGGGCCGCAGGTGAGACTGTCAGACTGGAGCTTGGTAGAGGCGAGTGGAATTCCCGGTGTAGCGGTGGAATGCGTAGATATCGGGAAGAACACCGGTGGCGAAGGCGGCTCGCTGGGCCAATGCTGACGCTGAGGCGCGAAAGCGTGGGGAGCAAACAGGATTAGATACCCGAGTAGTCC</w:t>
      </w:r>
    </w:p>
    <w:p w14:paraId="6A42AA6F">
      <w:pPr>
        <w:rPr>
          <w:rFonts w:hint="eastAsia"/>
        </w:rPr>
      </w:pPr>
      <w:r>
        <w:rPr>
          <w:rFonts w:hint="eastAsia"/>
        </w:rPr>
        <w:t>&gt;OTU002928</w:t>
      </w:r>
    </w:p>
    <w:p w14:paraId="3B79C726">
      <w:pPr>
        <w:rPr>
          <w:rFonts w:hint="eastAsia"/>
        </w:rPr>
      </w:pPr>
      <w:r>
        <w:rPr>
          <w:rFonts w:hint="eastAsia"/>
        </w:rPr>
        <w:t>CCTACGGGCGGCTGCAGTGGGGAATCTTGGTCAATGGGCGCAAGCCTGAACCAGCGATGCCGCGTGAGTGATGAAGGCCTTCGGGTTGTAAAGCTCTGTGGGGCGGGACGAAAGAGTCGGTTCTAACAGGACCGACGTTGACGGTACCGCCTTAGCAAGCACCGGCTAACTCTGTGCCAGCAGCCGCGGTAAGACAGAGGGTGCAAACGTTGCTCGGAATCACTGGGCGTAAAGGGCGTGTAGGCGGGCAGGTAAGTCGGGCGTGAAATCCCTGGGCTCAACCCAGGAACTGCACTCGAAACTACCAGTCTTGAGTACCGGAGAGGAAAGCGGAATTCCTGGTGTAGCGGTGGAATGCGCAGATATCAGGAGGAACACCAACGGCGAAGGCAGCTCGCTGGGACGGTACTGACGCTGAGGCGCGAAAGCGTGGGGAGCGAACAGGATTAGATACCCTGGTAGTCC</w:t>
      </w:r>
    </w:p>
    <w:p w14:paraId="69E81113">
      <w:pPr>
        <w:rPr>
          <w:rFonts w:hint="eastAsia"/>
        </w:rPr>
      </w:pPr>
      <w:r>
        <w:rPr>
          <w:rFonts w:hint="eastAsia"/>
        </w:rPr>
        <w:t>&gt;OTU002929</w:t>
      </w:r>
    </w:p>
    <w:p w14:paraId="1B3B32BD">
      <w:pPr>
        <w:rPr>
          <w:rFonts w:hint="eastAsia"/>
        </w:rPr>
      </w:pPr>
      <w:r>
        <w:rPr>
          <w:rFonts w:hint="eastAsia"/>
        </w:rPr>
        <w:t>CCTACGGGAGGCTGCAACCGGGAATATTGCGCAATGGGCGAAAGCCTGACGCAGCGACACCGCGTGTGGGAAGACGGCCTTCGGGTTGTAAACCACTGTGGCAGGGGAGAAATTTTGATAGTACCCTGCTAGAAAGGACCTGCTAACTACGTGCCAGAAGCCTCGGTAATACGTAGGGTCCAAGCGTTATCCGGAGTTATTGGGCGTAAAGCGTTACGTCGGCGGGGAAGTAAGTGATTCGTTTAAGCCTAGGGCTTAACTCTAGACAGGCGAATCATACTGCTTCTCTTGAGGGTGTTAGAGGGAACTGGAACTCTTTGTGGAGGGGTGAAATCCGTAGATATAAAGAGGAACGCCAAGGGTGAAGACAGGTTCCTGGGACATTCCTGACGCTCATGTACGACAGCTCGGGTAGCAAAAGGGATTAGATACCCCAGTAGTCC</w:t>
      </w:r>
    </w:p>
    <w:p w14:paraId="6389E89F">
      <w:pPr>
        <w:rPr>
          <w:rFonts w:hint="eastAsia"/>
        </w:rPr>
      </w:pPr>
      <w:r>
        <w:rPr>
          <w:rFonts w:hint="eastAsia"/>
        </w:rPr>
        <w:t>&gt;OTU002930</w:t>
      </w:r>
    </w:p>
    <w:p w14:paraId="69EDCA48">
      <w:pPr>
        <w:rPr>
          <w:rFonts w:hint="eastAsia"/>
        </w:rPr>
      </w:pPr>
      <w:r>
        <w:rPr>
          <w:rFonts w:hint="eastAsia"/>
        </w:rPr>
        <w:t>CCTACGGGAGGCTGCAGTCGAGAATCTTTCACAATGGGGGCAACCCTGATGGAGCGACGCCGCGTGGAGGATAAGGTCTTCGGATTGTAAACTCCTGTCATGCGTGAACAAGGCTGCGAGGATAATACCTTTGCAGATTGATGGTAGCGCAAGAGGAAGAGACGGCTAACTCTGTGCCAGCAGCCGCGGTAATACAGAGGTCTCAAGCGTTGTTCGGAATCACTGGGCGTAAAGGGTGCGTAGGTGGCGTGGTAAGTCAGATGTGAAAGCCTGGGGCTCAACCTCAGAATTGCATCCGATACTGCTGTGCTAGAGTACTGGAGGGGTGACTAGAATTCTCGGTGTAGCAGTGAAATGCGTAGATATCGAGAGGAATACCAAAGGCGTAGGCAGGTCACTGGACAGTTACTGACACTGAGGCACGAAGGCCAGGGGAGCGAACGGGATTAGATACCCTGGTAGTCC</w:t>
      </w:r>
    </w:p>
    <w:p w14:paraId="2FE96C1E">
      <w:pPr>
        <w:rPr>
          <w:rFonts w:hint="eastAsia"/>
        </w:rPr>
      </w:pPr>
      <w:r>
        <w:rPr>
          <w:rFonts w:hint="eastAsia"/>
        </w:rPr>
        <w:t>&gt;OTU002931</w:t>
      </w:r>
    </w:p>
    <w:p w14:paraId="4BE90A2F">
      <w:pPr>
        <w:rPr>
          <w:rFonts w:hint="eastAsia"/>
        </w:rPr>
      </w:pPr>
      <w:r>
        <w:rPr>
          <w:rFonts w:hint="eastAsia"/>
        </w:rPr>
        <w:t>CCTACGGGGGGCAGCAGTGGGGAATCTTGGACAATGGGGGAAACCCTGATCCAGCGACGCCGCGTGACCGATGACGCCCTTCGGGGTGTAAAGGTCTTTCGGCGGGGACAATAATGATGGTACCCGCAGAAGAAGGTGCGGCTAACTACGTGCCAGCAGCCGCGGTAATACGTAGGCACCAAGCGTTGTTCGGAATTACTGGGCGTAAAGCGAGTGTAGGCGGTCTGCCAAGTCGGTTGTGAAATCTCCCGGCTTAACTGGGAGGGTGCGACTGAAACTGGCAGGCTGGAGTGCGGGAGAGGAGAGTGGAATTCCTGGTGTAGCGGTGAAATGCGTAGATATCAGGAGGAACACCGGTGGTGAAGACGGCTCTCTGGACCGCTACTGACGCTGAGACTCGAAAGCGTGGGGAGCAAACAGGATTAGATACCCTGGTAGTCC</w:t>
      </w:r>
    </w:p>
    <w:p w14:paraId="34D2741E">
      <w:pPr>
        <w:rPr>
          <w:rFonts w:hint="eastAsia"/>
        </w:rPr>
      </w:pPr>
      <w:r>
        <w:rPr>
          <w:rFonts w:hint="eastAsia"/>
        </w:rPr>
        <w:t>&gt;OTU002932</w:t>
      </w:r>
    </w:p>
    <w:p w14:paraId="56938312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GAGAGGCGGAAATGTCTAGGGGTTCTCCCCTAGACTTGACCAATTCTCGGAGGAAGGACGGGCTAAGTTCGTGCCAGCAGCCGCGGTAATACGTACCGTCCAAACGTTATTCGGAATCACTGGGCTTAAAGAGTTCGTAGGCGGCTCAGAAAGTTGGGTGTGAAATCCCTCGGCTCAACCGAGGAATTGCGCTCAAAACTACTGGGCTAGAGGGAGATAGAGGTGAGCGGAACTGATGGTGGAGCGGTGAAATGCGTTGATATCGTAAGGAACACCCGTGGCGAAAGCGGCTCACTGGGTCTTTTCTGACGCTGATGCACGAAAGCTAGGGGAGCAAACGGGATTAGATACCCCTGTAGTCC</w:t>
      </w:r>
    </w:p>
    <w:p w14:paraId="62CC23B6">
      <w:pPr>
        <w:rPr>
          <w:rFonts w:hint="eastAsia"/>
        </w:rPr>
      </w:pPr>
      <w:r>
        <w:rPr>
          <w:rFonts w:hint="eastAsia"/>
        </w:rPr>
        <w:t>&gt;OTU002933</w:t>
      </w:r>
    </w:p>
    <w:p w14:paraId="1517BC96">
      <w:pPr>
        <w:rPr>
          <w:rFonts w:hint="eastAsia"/>
        </w:rPr>
      </w:pPr>
      <w:r>
        <w:rPr>
          <w:rFonts w:hint="eastAsia"/>
        </w:rPr>
        <w:t>CCTACGGGAGGCAGCAGCAAGGAATTTTCCCCAATGGGCGCAAGCCTGAGGGAGCAACGTCGCGTGCAGGATGACGGCCTTCGGGTTGTAAACTGCTTTTCGGTGGGACGACATCGACGGTACCACCTGAATAAGCCCCGGCTAACTCCGTGCCAGCAGCCGCGGTAAGACGGAGGGGGCAAGCGTTGTCCGGACTTACTGGGCGTAAAGCGTCCGTAGGCGGCCTGTTGCGTCGGTGCTGAAAGCGCCGGGCTTAACCCGGCGAGGTGTGCCGATACGAGCCGGCTCGAGGCCGACAGAGGGTGGCGGAATTCCGGGTGTAGTAGTGAAATGCGTAGATACTCGGAGGAACGCCGGTGGCGCAAGCGGCCACCTGGGTCGGACCTGACGCTGAGGGACGAAAGCGTGGGGAGCAAACCGGATTAGATACCCTGGTAGTCC</w:t>
      </w:r>
    </w:p>
    <w:p w14:paraId="4A429D8D">
      <w:pPr>
        <w:rPr>
          <w:rFonts w:hint="eastAsia"/>
        </w:rPr>
      </w:pPr>
      <w:r>
        <w:rPr>
          <w:rFonts w:hint="eastAsia"/>
        </w:rPr>
        <w:t>&gt;OTU002934</w:t>
      </w:r>
    </w:p>
    <w:p w14:paraId="32A28DEB">
      <w:pPr>
        <w:rPr>
          <w:rFonts w:hint="eastAsia"/>
        </w:rPr>
      </w:pPr>
      <w:r>
        <w:rPr>
          <w:rFonts w:hint="eastAsia"/>
        </w:rPr>
        <w:t>CCTACGGGTGGCTGCAGTGGGGAATATTGGACAATGGGCGCAAGCCTGATCCAGCAATGCCGCGTGAGTGATGAAGGCCTTAGGGTTGTAAAGCTCTTTTACCCGGGATGATAATGACAGTACCGGGAGAATAAGCCCCGGCTAACTCCGTGCCAGCAGCCGCGGTAATACGTAGGGTGCGAGCGTTAATCGGAATTACTGGGCGTAAAGCGTGCGCAGGCGGTTTGATAAGACAGGCGTGAAATCCCCGGGCTCAACCTGGGAATGGCGCTTGTGACTGTCAGGCTAGAGTGCGTCAGAGGGGGGTAGAATTCCACGTGTAGCAGTGAAATGCGTAGATATGCGGAGGAACACCGATGGCGAAGGCAATCCCCTGGGCCTGCACTGACGCTCATGCACGAAAGCGTGGGGAGCAAACAGGATTAGATACCCGAGTAGTCC</w:t>
      </w:r>
    </w:p>
    <w:p w14:paraId="78CC3605">
      <w:pPr>
        <w:rPr>
          <w:rFonts w:hint="eastAsia"/>
        </w:rPr>
      </w:pPr>
      <w:r>
        <w:rPr>
          <w:rFonts w:hint="eastAsia"/>
        </w:rPr>
        <w:t>&gt;OTU002935</w:t>
      </w:r>
    </w:p>
    <w:p w14:paraId="1E6D0C4D">
      <w:pPr>
        <w:rPr>
          <w:rFonts w:hint="eastAsia"/>
        </w:rPr>
      </w:pPr>
      <w:r>
        <w:rPr>
          <w:rFonts w:hint="eastAsia"/>
        </w:rPr>
        <w:t>CCTACGGGTGGCAGCAGTGAGGAATATTGGTCAATGGACGCAAGTCTGAACCAGCCATGCCGCGTGAAGGATGAAGGCGTTATGCGTTGTAAACTTCTTTTATCTGGGAAGAAACCTACTTTTTCTAAAGTAGCCGACGGTACCAGAGGAATAAGCACCGGCTAACTCCGTGCCAGCAGCCGCGGTAATACGGAGGGTGCAAGCGTTATCCGGATTTACTGGGTTTAAAGGGTGTGTAGGCGGACTTTTAAGTCAGTGGTGAAATCTCTGAGCTCAACTCAGAAACTGCCATTGATACTATTGGTCTTGAATGTTGTGGAGGTGGGCGGAACGGGTCATGTAGCGGTGAAATGCTTAGAGATGACCCGGAACACCGATTGCGAAGGCAGCCCACTACGCAACTATTGACGCTGAGGCACGAAAGCGTGGGGATCAAACAGGATTAGATACCCGTGTAGTCC</w:t>
      </w:r>
    </w:p>
    <w:p w14:paraId="5E8687A6">
      <w:pPr>
        <w:rPr>
          <w:rFonts w:hint="eastAsia"/>
        </w:rPr>
      </w:pPr>
      <w:r>
        <w:rPr>
          <w:rFonts w:hint="eastAsia"/>
        </w:rPr>
        <w:t>&gt;OTU002936</w:t>
      </w:r>
    </w:p>
    <w:p w14:paraId="0F124066">
      <w:pPr>
        <w:rPr>
          <w:rFonts w:hint="eastAsia"/>
        </w:rPr>
      </w:pPr>
      <w:r>
        <w:rPr>
          <w:rFonts w:hint="eastAsia"/>
        </w:rPr>
        <w:t>CCTACGGGGGGCAGCAGTCGAGAATATTCGACAATGGGCGAAAGCCTGATCGAGCGACGCCGCGTGCAGGAAGACGGCCTTCGGGTTGTAAACTGCTTTTGCGTGGGAAGAATTTTGACGGTACCACGAGAATAAGGGGTTGCTAACTCTGTGCCAGCAGCAGCGGTAATACAGAGACCCCAAGCGTTATCCGGAATTACTGGGCGTAAAGCGCAAGTAGTCGGTTATGATAGTCTGATGTTAAATTTCATCGCTCAACGGTGAAGCCGCATTAGAAACGTCATTACTAGAGCGAGTCAGGGGCACGCGGAACGTGTGGTGTAGCGGTGAAATGCATTGATATCACACGGAACACCAAAAGCGAAGGCAGCGTGCTGGGGCTTTGCTGACGATCAGTTGCGAAAGCGTGGGGATCAAAAAGGATTAGATACCCCGGTAGTCC</w:t>
      </w:r>
    </w:p>
    <w:p w14:paraId="0E8014EE">
      <w:pPr>
        <w:rPr>
          <w:rFonts w:hint="eastAsia"/>
        </w:rPr>
      </w:pPr>
      <w:r>
        <w:rPr>
          <w:rFonts w:hint="eastAsia"/>
        </w:rPr>
        <w:t>&gt;OTU002937</w:t>
      </w:r>
    </w:p>
    <w:p w14:paraId="10A4A9F7">
      <w:pPr>
        <w:rPr>
          <w:rFonts w:hint="eastAsia"/>
        </w:rPr>
      </w:pPr>
      <w:r>
        <w:rPr>
          <w:rFonts w:hint="eastAsia"/>
        </w:rPr>
        <w:t>CCTACGGGGGGCTGCAGTTGGGAATTGTACGCAATGGGCGAAAGCCTGACGTCGCGACGCCGCGTGGAGGAAGAAGGCCTTCGGGTTGTAAACCTCTTTCAGCGGGGACGAAATTGACGGTACCCGCAGAAGAAGGTCCGGCCAACTACGTGCCAGCAGCCGCGGTAATACGTAGGGACCGAGCGTTGTCCGGAATCATTGGGCGTAAAGAGCGCGTAGGCGGCTATCCACGTCGGATGTGAAAGCTCAAGGCTCAACCTTGAGAGGCCATTCGATACGGGATAGCTAGAGGCAGCTAGGGGAGAGTGGAATTCCTGGTGTAGCGGTGAAATGCGCAGATATCGGGAGGAACACCAGTGGCGAAGGCGGCTTTCTGGACCGAAACTGACGCTGAGGCGCGAAAGCGTGGGGAGCGATCCGGATTAGATACCCCGGTAGTCC</w:t>
      </w:r>
    </w:p>
    <w:p w14:paraId="53C4AE40">
      <w:pPr>
        <w:rPr>
          <w:rFonts w:hint="eastAsia"/>
        </w:rPr>
      </w:pPr>
      <w:r>
        <w:rPr>
          <w:rFonts w:hint="eastAsia"/>
        </w:rPr>
        <w:t>&gt;OTU002938</w:t>
      </w:r>
    </w:p>
    <w:p w14:paraId="3BCB7E33">
      <w:pPr>
        <w:rPr>
          <w:rFonts w:hint="eastAsia"/>
        </w:rPr>
      </w:pPr>
      <w:r>
        <w:rPr>
          <w:rFonts w:hint="eastAsia"/>
        </w:rPr>
        <w:t>CCTACGGGGGGCAGCAGTGGGGAATCTTGCGCAATGGGCGAAAGCCTGACGCAGCGACGCCGCGTGGGGGAAGAAGGCCTTCGGGTTGTAAACCTCTTTCAGTAGGGAAGAAGCGAAAGTGACGGTACCTGCAGAAGAAGCGCCGGCCAACTACGTGCCAGCAGCCGCGGTAATACGTAGGGTGCAAGCGTTGTCCGGAATTATTGGGCGTAAAGAGCTCGTAGGCGGCTTGTCGCGTCGAATGTGAAATCCCGTGGCTCAACTGCGGGACTGCATTCGATACGGGCAGGCTAGAGTTCGGTAGGGGAGACTGGAATTCCTGGTGTAGCGGTGAAATGCGTAGAGATCGGGAGGAAGGCCGGTGGCGAAGGCGGCATCCTGGACCGGCATTGACGCTGAGGAGCGAAAGCCAGGGGAGCAAACGGGATTAGATACCCCTGTAGTCC</w:t>
      </w:r>
    </w:p>
    <w:p w14:paraId="0F6D36B1">
      <w:pPr>
        <w:rPr>
          <w:rFonts w:hint="eastAsia"/>
        </w:rPr>
      </w:pPr>
      <w:r>
        <w:rPr>
          <w:rFonts w:hint="eastAsia"/>
        </w:rPr>
        <w:t>&gt;OTU002939</w:t>
      </w:r>
    </w:p>
    <w:p w14:paraId="782E0B50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GTAAGTTAATACCTTGCTGTTTTGACGTTACCGACAGAATAAGCACCGGCTAACTCTGTGCCAGCAGCCGCGGTCATACGGAGGATCCAAGCGTTATCCGGAATTACTGGGCGTAAAGAGTTGCGTAGGTGGCAGAGTAAGCAGGGTATGAAAGCGTGTGGCTCAACCATACAGCTATATCCTGAACTGCTCAGCTTGAGAGCGAGAGAGGTAGATGGAATTGCTAGTGTAGGAGTGAAATCCGTAGATATTAGCAGGAACACCGATGGCGTAGGCAGTCTACTGGCTCGTCTCTGACACTAAGGCACGAAAGCGTGGGGAGCAAACGGGATTAGATACCCCGGTAGTCC</w:t>
      </w:r>
    </w:p>
    <w:p w14:paraId="0595569E">
      <w:pPr>
        <w:rPr>
          <w:rFonts w:hint="eastAsia"/>
        </w:rPr>
      </w:pPr>
      <w:r>
        <w:rPr>
          <w:rFonts w:hint="eastAsia"/>
        </w:rPr>
        <w:t>&gt;OTU002940</w:t>
      </w:r>
    </w:p>
    <w:p w14:paraId="585155F8">
      <w:pPr>
        <w:rPr>
          <w:rFonts w:hint="eastAsia"/>
        </w:rPr>
      </w:pPr>
      <w:r>
        <w:rPr>
          <w:rFonts w:hint="eastAsia"/>
        </w:rPr>
        <w:t>CCTACGGGGGGCTGCAGTAACGAATCTTCCGCAATGCACGAAAGTGTGACGGAGCGACGCCGCGTGCAGGACGAAGCCCTTCGGGGTGTAAACTGCTGAAAGGATCAAGTAAGACCTGAACTGGTCCCTATAAGGGGCGACTAACTCTGTGCCAGCAGTCGCGGTAATACAGAGGCCCCAAGCGTTAGGCGGAATCACTGGGCTTAAAGCGTGCGTAGGCGGCCCTTCAAGTGCTTTGTGAAATCCCCCGGCTCAACCGGGGAATTGCTTGGCATACTGTGGGGCTTGAATCATCTAGGGGCAGCTGGAACTGACGGTGGAGCGGTGAAATGCGTAGATATCGTCAGGAACGCCGACGGCGAAAGCAGGCTGCTAGGGATGTATTGACGCTGAGGCACGAAAGCTAGGGTAGCGAACGGGATTAGATACCCCTGTAGTCC</w:t>
      </w:r>
    </w:p>
    <w:p w14:paraId="290BD9B3">
      <w:pPr>
        <w:rPr>
          <w:rFonts w:hint="eastAsia"/>
        </w:rPr>
      </w:pPr>
      <w:r>
        <w:rPr>
          <w:rFonts w:hint="eastAsia"/>
        </w:rPr>
        <w:t>&gt;OTU002941</w:t>
      </w:r>
    </w:p>
    <w:p w14:paraId="090182CB">
      <w:pPr>
        <w:rPr>
          <w:rFonts w:hint="eastAsia"/>
        </w:rPr>
      </w:pPr>
      <w:r>
        <w:rPr>
          <w:rFonts w:hint="eastAsia"/>
        </w:rPr>
        <w:t>CCTACGGGGGGCTGCAGTAGGGAATATTGGACAATGGGCGCAAGCCTGATCCAGCGATGCCGCGTGAGTGATGAAGGCCTTCGGGTCGTAAAGCTCTTTTCCAGGGGAAGAACGGCCTGTGGAGGAAATGCCATGGGTGTGACGGTACCCTGGGAATAAGGAACGGCTAACTCCGTGCCAGCAGCCGCGGTAATACGGAGGTTCCTAGCGTTGTTCGGAATTACTGGGCGTAAAGGGAGCGCAGGCGGACCGTTAAGTCTAAAGTGGAATCCCGGGGCTCAACCTCGGACGTGCTTTGGATACTGGCGGTCTTGAGTTCGAGAGAGGAAAGCGGAATTCAGGGTGTAGCGGTGAAATGCTTAGATATCCTGAGGAACACCAGTGGCGAAAGCGGCTTTCTGGCTCGAAACTGACGCTGAGGCTCGAAAGCGTGGGGAGCGAACGGGATTAGATACCCCTGTAGTCC</w:t>
      </w:r>
    </w:p>
    <w:p w14:paraId="261DC54E">
      <w:pPr>
        <w:rPr>
          <w:rFonts w:hint="eastAsia"/>
        </w:rPr>
      </w:pPr>
      <w:r>
        <w:rPr>
          <w:rFonts w:hint="eastAsia"/>
        </w:rPr>
        <w:t>&gt;OTU002942</w:t>
      </w:r>
    </w:p>
    <w:p w14:paraId="426F6B03">
      <w:pPr>
        <w:rPr>
          <w:rFonts w:hint="eastAsia"/>
        </w:rPr>
      </w:pPr>
      <w:r>
        <w:rPr>
          <w:rFonts w:hint="eastAsia"/>
        </w:rPr>
        <w:t>CCTACGGGTGGCTGCAGTCGAGAATTTTTCACAATGGGCGCAAGCTTGATGGAGCGACGCCGCGTGGGGGATGAAGGGCTTCGGCTCGTAAACCCCTGTCAGTTGCGAACAAACCTCGCGGGTGAACAGCTCGCGAGTTGATGGTAGCAACAGAGGAAGGGACGGCTAACTCTGTGCCAGCAGCCGCGGTAATACAGAGGTCCCGAGCGTTGTTCGGATTCACTGGGCGTAAAGGGTGCGTAGGTGGTTGGCGCAAGTCTGATGTGAAAGCCCCGGGCCCAACCCGGGAACGGCATCGGAAACTGCCCGGCTATAGAGGGTTGGAGGGGGGACTGGAATTCCCGGTGTAGCAGTGAAATGCGTAGATATGCGGAGGAACACCGATGGCGAAGGCAATCCCCTGGGCCTGTACTGACGCTCATGCACGAAAGCGTGGGGAGCAAACAGGATTAGATACCCCTGTAGTCC</w:t>
      </w:r>
    </w:p>
    <w:p w14:paraId="4FB32886">
      <w:pPr>
        <w:rPr>
          <w:rFonts w:hint="eastAsia"/>
        </w:rPr>
      </w:pPr>
      <w:r>
        <w:rPr>
          <w:rFonts w:hint="eastAsia"/>
        </w:rPr>
        <w:t>&gt;OTU002943</w:t>
      </w:r>
    </w:p>
    <w:p w14:paraId="32EC64D1">
      <w:pPr>
        <w:rPr>
          <w:rFonts w:hint="eastAsia"/>
        </w:rPr>
      </w:pPr>
      <w:r>
        <w:rPr>
          <w:rFonts w:hint="eastAsia"/>
        </w:rPr>
        <w:t>CCTACGGCGGCTGCAGTCGAGAATCATTCGCAATGGGCGCAAGCCTGACGATGCGACGCCGTGTGAGCGAAGAAGGCCTTCGGGTCGTAAAGCTCTTTCGCCTGGGAACAAGAGAAGTTGGCTAATAACCAGCTAATTTGAGTGTACTAGGTAAAGAAGCACCGGCTAACTCCGTGCCAGCAGCTGCGGTAATACGGAGGGTGCAAGCATTAATCGGATTTATTGGGCGTAAAGGGCGCGTAGGCGGATATGCAAGTCAGATGTGAAATTCTTGGGCTCAACCTAAGAACTGCATTTGAAACTGCATTGTCTAGAGGGTAGGCGGAGAAAACGGAATTCCACAAGTAGCGGTGAAATGCGTAGATATGTGGAAGAACACCGGTGGCGAAGGCGGTTTTCTAGCTTATTCCTGACGCTGAAGCGCGAAAGCAAGGGGATCAAACAGGATTAGATACCCCTGTAGTCC</w:t>
      </w:r>
    </w:p>
    <w:p w14:paraId="50BA6EDF">
      <w:pPr>
        <w:rPr>
          <w:rFonts w:hint="eastAsia"/>
        </w:rPr>
      </w:pPr>
      <w:r>
        <w:rPr>
          <w:rFonts w:hint="eastAsia"/>
        </w:rPr>
        <w:t>&gt;OTU002944</w:t>
      </w:r>
    </w:p>
    <w:p w14:paraId="38D583E2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GCCCGCAAGGGTTGACCTATCCCTGGAGGAAGCACGGGCTAAGTTCGTGCCAGCAGCCGCGGTAAGACGAACCGTGCGAACGTTGTTCGGAATCACTGGGCTTAAAGGGCGCGTAGGCGGGCCTTCAGGTCGGGGGTGAAATGCCACAGCTCAACTGTGGAAGTGCCCCCGATACCGGAGGCCTCGAGGGGGATAGGGGCGTGTGGAACTTCCGGTGGAGCGGTGAAATGCGTAGATATCGGAAGGAACGCCGGTGGCGAAAGCGACACGCTGGATCCCTACTGACGCTGAGGCGCGAAAGCCAGGGGAGCAAACGGGATTAGATACCCCAGTAGTCC</w:t>
      </w:r>
    </w:p>
    <w:p w14:paraId="02A969D5">
      <w:pPr>
        <w:rPr>
          <w:rFonts w:hint="eastAsia"/>
        </w:rPr>
      </w:pPr>
      <w:r>
        <w:rPr>
          <w:rFonts w:hint="eastAsia"/>
        </w:rPr>
        <w:t>&gt;OTU002945</w:t>
      </w:r>
    </w:p>
    <w:p w14:paraId="1EF16105">
      <w:pPr>
        <w:rPr>
          <w:rFonts w:hint="eastAsia"/>
        </w:rPr>
      </w:pPr>
      <w:r>
        <w:rPr>
          <w:rFonts w:hint="eastAsia"/>
        </w:rPr>
        <w:t>CCTACGGGTGGCTGCAGTCGAGGATCTTCGGCAATGGGGGCAACCCTGACCGAGCGACGCCGCGTGTGCGATGAAGGCCTTCGGGTTGTAAAGCACTGTCGAGGGGGAGAAAAGCGTAAGCTTGATCTATCCCTGGAGGAAGCACGGGCTAAGTTCGTGCCAGCAGCCGCGGTAAGACGAACCGTGCGAACGTTGTTCGGAATCACTGGGCTTAAAGGGCGCGTAGGCGGGCTGCCAAGTCCGGGGTGAAATCCCACGGCTCAACCGTGGAACTGCCCTGGATACTGGCGGTCTCGAGGGAGGTAGGGGCTTGCGGAACTATGCGTGGAGCGGTGAAATGCGTTGATATGCATAGGAACTCCGGTGGCGAAGGCGGCAAGCTGGACCTCATCTGACGCTGAGGCGCGAAAGCCAGGGGAGCGAACGGGATTAGATACCCGTGTAGTCC</w:t>
      </w:r>
    </w:p>
    <w:p w14:paraId="2939948A">
      <w:pPr>
        <w:rPr>
          <w:rFonts w:hint="eastAsia"/>
        </w:rPr>
      </w:pPr>
      <w:r>
        <w:rPr>
          <w:rFonts w:hint="eastAsia"/>
        </w:rPr>
        <w:t>&gt;OTU002946</w:t>
      </w:r>
    </w:p>
    <w:p w14:paraId="35F340DC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TTAGGGTTGTAAAGCTCTTTCGCCGGGGAAGATAATGACGGTACCCGGAAAAGAAGCCTCGGCTAACTCCGTGCCAGCAGCCGCGGTAAGACGGAGGAGGCTAGCGTTATTCGGAATTACTGGGCGTAAAGCGTGCGCAGGTTGTGAGTTCAGTTGGATGTGAAAGCCCGGGGCTTAACCTCGGATGTGCATCCAATACTGGCTCGCTGGAGGTTGGAAGAGGAGAGTGGAATTCCCAGTGTAGAGGTGAAATTCGTAGATATTGGGAAGAACACCGGTGGCGAAGGCGGCTCACTGGCCCGGTACTGACACTGAGGTGCGAAAGCGTGGGGAGCAAACAGGATTAGATACCCGTGTAGTCC</w:t>
      </w:r>
    </w:p>
    <w:p w14:paraId="7BCBCF0D">
      <w:pPr>
        <w:rPr>
          <w:rFonts w:hint="eastAsia"/>
        </w:rPr>
      </w:pPr>
      <w:r>
        <w:rPr>
          <w:rFonts w:hint="eastAsia"/>
        </w:rPr>
        <w:t>&gt;OTU002947</w:t>
      </w:r>
    </w:p>
    <w:p w14:paraId="0FF7D3C6">
      <w:pPr>
        <w:rPr>
          <w:rFonts w:hint="eastAsia"/>
        </w:rPr>
      </w:pPr>
      <w:r>
        <w:rPr>
          <w:rFonts w:hint="eastAsia"/>
        </w:rPr>
        <w:t>CCTACGGGCGGCAGCAGTCGAGGATCTTCGTCAATGGGCGCAAGCCTGAACGAGCGACGCCGCGTGCGGGATGAAGGCCCTCGGGTTGTAAACCGCTGTCGAGGGGGAGAAAGGCCGGGCAACCGGCTTGATCGATCCCTGGAGGAAGGACGGGCTAAGTTCGTGCCAGCAGCCGCGGTAAGACGAACCGTCCTAACGTTGTTCGGAATCACTGGGCTTAAAGGGCGCGTAGGCGGCCCGCGAGGTCGGGGGTGAAAGCCCGCGGCTCAACCGCGGAAGGGCCTCCGATACCGGCGGGCTGGAGGGAGGTAGGGGCAGGGGGAACTTCCGGTGGAGCGGTGAAATGCGTTGATATCGGAAGGAACTCCGGTGGCGAAAGCGATCGGCTGGACCCCTTCTGACGCTGAGGCGCGAAAGCTAGGGGAGCGAACGGGATTAGATACCCCAGTAGTCC</w:t>
      </w:r>
    </w:p>
    <w:p w14:paraId="6D991BE3">
      <w:pPr>
        <w:rPr>
          <w:rFonts w:hint="eastAsia"/>
        </w:rPr>
      </w:pPr>
      <w:r>
        <w:rPr>
          <w:rFonts w:hint="eastAsia"/>
        </w:rPr>
        <w:t>&gt;OTU002948</w:t>
      </w:r>
    </w:p>
    <w:p w14:paraId="1E4876DB">
      <w:pPr>
        <w:rPr>
          <w:rFonts w:hint="eastAsia"/>
        </w:rPr>
      </w:pPr>
      <w:r>
        <w:rPr>
          <w:rFonts w:hint="eastAsia"/>
        </w:rPr>
        <w:t>CCTACGGGAGGCTGCAGTCGAGGATCTTCGGCAATGGGCGCAAGCCTGACCGAGCGACGCCGCGTGCGCGACGAAGGCCTTCGGGTTGTAAAGCGCTGTCGGGGGGGAGGAAAGCCCCACAAGGGCCTGACCGACCCCCGGAGGAAGCACGGGCTAAGTTCGTGCCAGCAGCCGCGGTAAGACGAACCGTGCAAACGTTGTTCGGATTCACTGGGCTTAAAGGGTACGTAGGCGGCGCTGTTAGTCGGGTGTGAAATCCCACGGCTCAACCGTGGAACTGCGCCCGATACTGCAGTGCTTGAGGGAGACAGAGGTAAGCGGAACTGATGGTGGAGCGGTGAAATGCGTTGATATCATCAGGAACACCGGTGGCGAAAGCGGCTTACTGGGTCTTTCCTGACGCTGAGGAACGAAAGCTAGGGGAGCGAACAGGATTAGATACCCTGGTAGTCC</w:t>
      </w:r>
    </w:p>
    <w:p w14:paraId="3F6DFBD1">
      <w:pPr>
        <w:rPr>
          <w:rFonts w:hint="eastAsia"/>
        </w:rPr>
      </w:pPr>
      <w:r>
        <w:rPr>
          <w:rFonts w:hint="eastAsia"/>
        </w:rPr>
        <w:t>&gt;OTU002949</w:t>
      </w:r>
    </w:p>
    <w:p w14:paraId="0A0F0E35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CCTTCGGGTCGTAAAGCTCTGTTGTTAGGGAAGAACAAGTACCAGAGTAACTGCTGGTACCTTGACGGTACCTAACCAGAAAGCCACGGCTAACTACGTGCCAGCAGCCGCGGTAATACGGAGGGTGCGAGCGTTGTCCGGAATCACTGGGCGTAAAGGGCGCGTAGGCGGCGCGAGGAGTCGGGGGTGAAAGTCCGGGGCTCAACCTGGGAATTGCATTCGAGACTGAATAGCTAGGGTGCGGAAGAGGGAAGCGGAATTTCCGGTGTAGCGGTGAAATGCGTAGATATCGGAAGGAACACCAGTGGCGAAGGCGACTTTCTGGTCTGTAACTGACGCTGAGGCGCGAAAGCGTGGGGAGCAAACAGGATTAGATACCCGTGTAGTCC</w:t>
      </w:r>
    </w:p>
    <w:p w14:paraId="11E12C81">
      <w:pPr>
        <w:rPr>
          <w:rFonts w:hint="eastAsia"/>
        </w:rPr>
      </w:pPr>
      <w:r>
        <w:rPr>
          <w:rFonts w:hint="eastAsia"/>
        </w:rPr>
        <w:t>&gt;OTU002950</w:t>
      </w:r>
    </w:p>
    <w:p w14:paraId="0C189B4D">
      <w:pPr>
        <w:rPr>
          <w:rFonts w:hint="eastAsia"/>
        </w:rPr>
      </w:pPr>
      <w:r>
        <w:rPr>
          <w:rFonts w:hint="eastAsia"/>
        </w:rPr>
        <w:t>CCTACGGGGGGCAGCAGCAGGGAATCTTGCGCAATGGACGAAAGTCTGACGCAGCGACGCCGCGTGGGGGAAGAAGGCCTGCGGGTTGTAAACCCCTTTTCCAGGGGAAGAAGATCTGACGGTACCCTGGGAATAAGCCTCGGCTAACTACGTGCCAGCAGCCGCGGTAATACGTAGGAGGCAAGCGTTGTCCGGATTTACTGGGCGTAAAGGGAGCGCAGGTGGCTGCGCAAGTCGATGGTGCAAGCTCCAGGCTTAACTTGGAGAGGTCTGTCGATACTGCGTAGCTTGAGGGCGGTAGAGGAGCACGGAATTCCTGGTGTAGTGGTGAAATGCGTAGATATCAGGAGGAACACCGGTGGCGAAAGCGGTGCTCTGGGCCGTTCCTGACACTCATGCTCGAAAGCGTGGGGAGCGAACCGGATTAGATACCCCGGTAGTCC</w:t>
      </w:r>
    </w:p>
    <w:p w14:paraId="7AB3F117">
      <w:pPr>
        <w:rPr>
          <w:rFonts w:hint="eastAsia"/>
        </w:rPr>
      </w:pPr>
      <w:r>
        <w:rPr>
          <w:rFonts w:hint="eastAsia"/>
        </w:rPr>
        <w:t>&gt;OTU002951</w:t>
      </w:r>
    </w:p>
    <w:p w14:paraId="0118AD8C">
      <w:pPr>
        <w:rPr>
          <w:rFonts w:hint="eastAsia"/>
        </w:rPr>
      </w:pPr>
      <w:r>
        <w:rPr>
          <w:rFonts w:hint="eastAsia"/>
        </w:rPr>
        <w:t>CCTACGGGGGGCAGCAGTCGAGAATCTTGGGCAATGCACGAAAGTGTGACCCAGCGACGCCGCGTGGAGGATGAAGGCCCTTGGGTCGTAAACTCCTTTTAGAGGGGAAGAACGGGCGTAAGCCCTTGACGGTACCCTCTGAATAAGCCACGGCTAACTACGTGCCAGCAGCCGCGGTAATACGTAGGTGGCAAGCGTTGTCCGGATTTACTGGGCGTAAAGCGTATGCAGGCGGGATCTTAAGTAGGAAGTGAAAGGTTGGAGCTTAACTCTAACACTGCTCCCTATACTGGGATTCTTGAGTGCCGGAGAGGAAGACGGAACGACACGTGTAGCGGTGAAATGCGTTGAGATGTGTCGGAACACCAATGGCGAAAGCAGTCTTCTGGACGGATACTGACGCTGAGATACGAAAGCCAAGGTAGCAAACAGGATTAGATACCCCGGTAGTCC</w:t>
      </w:r>
    </w:p>
    <w:p w14:paraId="0873A77A">
      <w:pPr>
        <w:rPr>
          <w:rFonts w:hint="eastAsia"/>
        </w:rPr>
      </w:pPr>
      <w:r>
        <w:rPr>
          <w:rFonts w:hint="eastAsia"/>
        </w:rPr>
        <w:t>&gt;OTU002952</w:t>
      </w:r>
    </w:p>
    <w:p w14:paraId="033F8406">
      <w:pPr>
        <w:rPr>
          <w:rFonts w:hint="eastAsia"/>
        </w:rPr>
      </w:pPr>
      <w:r>
        <w:rPr>
          <w:rFonts w:hint="eastAsia"/>
        </w:rPr>
        <w:t>CCTACGGGGGCTGCAGTCGGGAATTTTGGGCAATGGGCGAAAGCCTGACCCAGCAACGCCGCGTGAAGGATGAAATCCCTCGGGATGTAAACTTCGCAAGAACGGGAAGAATAAGTAAGGGTTAATATCCCTTATGATGACGGTACTGTTTGTAAGCTCCGGCTAACTCCGTGCCAGCAGCCGCGGTAATACGGGGGGAGCAAGCGTTGTTCGGATTTACTGGGCGTAAAGGGCGCGTAGGCGGCCACCGCAAGTCGGGGGTGAAAGCCCGAGGCTCAACCTCGGAACTGCCTTCGATACTGCGGGTCTCGAGTCCGGGAGAGGTGAGTGGAATTCCTAGTGTAGAGGTGAAATTCGTAGATATTAGGAAGAACACCAGTGGCGAAGGCGGCTCACTGGCCCGGTACTGACGCTGAGGCGCGAAAGCGTGGGGAGCAAACAGGATTAGATACCCCAGTAGTCC</w:t>
      </w:r>
    </w:p>
    <w:p w14:paraId="5533F878">
      <w:pPr>
        <w:rPr>
          <w:rFonts w:hint="eastAsia"/>
        </w:rPr>
      </w:pPr>
      <w:r>
        <w:rPr>
          <w:rFonts w:hint="eastAsia"/>
        </w:rPr>
        <w:t>&gt;OTU002953</w:t>
      </w:r>
    </w:p>
    <w:p w14:paraId="23CB7958">
      <w:pPr>
        <w:rPr>
          <w:rFonts w:hint="eastAsia"/>
        </w:rPr>
      </w:pPr>
      <w:r>
        <w:rPr>
          <w:rFonts w:hint="eastAsia"/>
        </w:rPr>
        <w:t>CCTACGGGGGGCTGCAGTCGAGAATCTTCGGCAATGGGCGAAAGCCTGACCGAGCGACGCCGCGTGCGGGATGAAGGCCCTCGGGTTGTAAACCGCTGTCAGAGGGGATGAAATCACCAGGAGTTCTCTCCTGGTGTTGACAGAGCCTCAGAGGAAGCACGGGCTAAGTACGTGCCAGCAGCCGCGGTAATACGTACTGTGCGAACGTTATTCGGAATCACTGGGCTTAAAGGGTGTGTAGGCGGCTGGACAAGCAGGGTGTGAAAGGCTTCGGCTCAACCGGAGCATTGCGCTCTGGACTGTCCGGCTCGAGCAAGATAGGGGTGTGCGGAACTTCCAGTGGAGCGGTGAAATGTGTTGATATTGGAAGGAACGCCGGTGGCGAAAGCGGCACACTGGGTCTTGTCTGACGCTGAGACACGAAAGCCAGGGGAGCGAACGGGATTAGATACCCCGGTAGTCC</w:t>
      </w:r>
    </w:p>
    <w:p w14:paraId="397F26A8">
      <w:pPr>
        <w:rPr>
          <w:rFonts w:hint="eastAsia"/>
        </w:rPr>
      </w:pPr>
      <w:r>
        <w:rPr>
          <w:rFonts w:hint="eastAsia"/>
        </w:rPr>
        <w:t>&gt;OTU002954</w:t>
      </w:r>
    </w:p>
    <w:p w14:paraId="3A6E504A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CTTCGGATTGTAAACTCCTGTCATTAGAGAACAAACTGCATGGGTTAACTGCCTGTGCACTGATAGTATCTGAAGAGGAAGAGACGGCTAACTCTGTGCCAGCAGCCGCGGTAATACAGAGGTCTCAAGCGTTGTTCGGATTCATTGGGCGTAAAGGGTGCGTAGGTGGCGTGGCAAGTCGGATGTGAAATCCCGGGGCTCAACTCCGGAACTGCATTCGATACTGCCATGCTAGAGTACTGGAGAGGAGATTGGAATTTACGGTGTAGCAGTGAAATGCGTAGATATCGTAAGGAAGACCAGTGGCGAAGGCGGATCTCTGGACAGTTACTGACACTGAGGCACGAAGGCCAGGGGAGCAAACGGGATTAGATACCCCAGTAGTCC</w:t>
      </w:r>
    </w:p>
    <w:p w14:paraId="7C070380">
      <w:pPr>
        <w:rPr>
          <w:rFonts w:hint="eastAsia"/>
        </w:rPr>
      </w:pPr>
      <w:r>
        <w:rPr>
          <w:rFonts w:hint="eastAsia"/>
        </w:rPr>
        <w:t>&gt;OTU002955</w:t>
      </w:r>
    </w:p>
    <w:p w14:paraId="2D0D9C96">
      <w:pPr>
        <w:rPr>
          <w:rFonts w:hint="eastAsia"/>
        </w:rPr>
      </w:pPr>
      <w:r>
        <w:rPr>
          <w:rFonts w:hint="eastAsia"/>
        </w:rPr>
        <w:t>CCTACGGGCGGCTGCAGTAGGGAATATTGCACAATGGGCGAAAGCCTGATGCAGCAACGCCGCGTGCGCGATGAAGGCCTTCGGGTTGTAAAGCGCTTTTCGGGGAGACGAGGAAGGACGGTATCCCCGGAATAAGGCTCGGCTAACTACGTGCCAGCAGCCGCGGTAAAACGTAGGAGCCAAGCGTTATCCGAATTCACTGGGCGTAAAGCGCGTGCAGGCGGTATGGCAAGTTGGATGTGAAATCTCCCGGCTCAACTGGGAGAGGCCGTTCAATACTGCCAAACTAGAGGGCGACAGAGGGAGGTGGAATTCCGGGTGTAGTGGTGAAATGCGTAGATATCCGGAGGAACACCAGAGGCGAAGGCGACCTCCTGGGTCGAACCTGACGCTCAGACGCGAAAGCTAGGGGAGCAAACGGGATTAGATACCCCGGTAGTCC</w:t>
      </w:r>
    </w:p>
    <w:p w14:paraId="427BF1A0">
      <w:pPr>
        <w:rPr>
          <w:rFonts w:hint="eastAsia"/>
        </w:rPr>
      </w:pPr>
      <w:r>
        <w:rPr>
          <w:rFonts w:hint="eastAsia"/>
        </w:rPr>
        <w:t>&gt;OTU002956</w:t>
      </w:r>
    </w:p>
    <w:p w14:paraId="52627835">
      <w:pPr>
        <w:rPr>
          <w:rFonts w:hint="eastAsia"/>
        </w:rPr>
      </w:pPr>
      <w:r>
        <w:rPr>
          <w:rFonts w:hint="eastAsia"/>
        </w:rPr>
        <w:t>CCTACGGGAGGCTGCAGTGGGGAATCTTGGACAATGGGCGCAAGCCTGATCCAGCCATGCCGCGTGAGTGATGAAGGCCTTAGGGTTGTAAAGCTCTTTCACCGGAGAAGATAATGACGGTATCCGGAGAAGAAGCCCCGGCTAACTTCGTGCCAGCAGCCGCGGTAATACGAAGGGGGCTAGCGTTGTTCGGAATTACTGGGCGTAAAGCGTGCGCAGGCGGTGGCTTGTGTCAGGTGTGAAAGCCCCGGGCTTAACCTGGGAATTGCGCTTGAAACTAGGTCGCTAGAGTGCGTCAGAGGGGGGTGGAATTCCACGTGTAGCAGTGAAATGCGTAGAGATGTGGAGGAACACCGATGGCGAAGGCAGCCCCCTGGGATGACACTGACGCTCAGGCACGAAAGCGTGGGGAGCAAACAGGATTAGATACCCCGGTAGTCC</w:t>
      </w:r>
    </w:p>
    <w:p w14:paraId="661688EA">
      <w:pPr>
        <w:rPr>
          <w:rFonts w:hint="eastAsia"/>
        </w:rPr>
      </w:pPr>
      <w:r>
        <w:rPr>
          <w:rFonts w:hint="eastAsia"/>
        </w:rPr>
        <w:t>&gt;OTU002957</w:t>
      </w:r>
    </w:p>
    <w:p w14:paraId="3B684296">
      <w:pPr>
        <w:rPr>
          <w:rFonts w:hint="eastAsia"/>
        </w:rPr>
      </w:pPr>
      <w:r>
        <w:rPr>
          <w:rFonts w:hint="eastAsia"/>
        </w:rPr>
        <w:t>CCTACGGGGGGCAGCAGTGGGGAATTTTGGGCAATGGCCGAAAGGCTGACCCAGCAACGCCGCGTGAAGGATGAAATCCTTCGGGATGTAAACTTCGTAAGTCAGGGAAGAATAAACGCGTGCTAATACCACGTGATATGACGGTACCTGACGTAAGCCCCGGCTAACTCCGTGCCAGCAGCCGCGGTAATACGGGGGGGGCAAGCGTTGTTCGGAATTACTGGGCGTAAAGGGCGCGTAGGCGGTCTTGTCAAGTCGCAGGTGAAATCTCGCAGCTTAACTGCGAACTGTCCTGCGATACTGGCAGGCTAGAGTGTGGAAGAGGGTGCTGGAATTCCCGGTGTAGCGGTGAAATGCGTAGATATCGGGAGGAACACCAGTGGCGAAGGCGGGCACCTGGGCCAACACTGACGCTGAGGCGCGAAAGCTAGGGGAGCAAACAGGATTAGATACCCCGGTAGTCC</w:t>
      </w:r>
    </w:p>
    <w:p w14:paraId="1E11F05A">
      <w:pPr>
        <w:rPr>
          <w:rFonts w:hint="eastAsia"/>
        </w:rPr>
      </w:pPr>
      <w:r>
        <w:rPr>
          <w:rFonts w:hint="eastAsia"/>
        </w:rPr>
        <w:t>&gt;OTU002958</w:t>
      </w:r>
    </w:p>
    <w:p w14:paraId="23BE1625">
      <w:pPr>
        <w:rPr>
          <w:rFonts w:hint="eastAsia"/>
        </w:rPr>
      </w:pPr>
      <w:r>
        <w:rPr>
          <w:rFonts w:hint="eastAsia"/>
        </w:rPr>
        <w:t>CCTACGGGGGGCTGCAGTAGGGAATATTGGACAATGGGTGAGAGCCTGATCCAGCCATGCCGCGTGCAGGAAGAAGGCGTTATGCGTTGTAAACTGCTTTAGCCAGGGGATAAAACGGCTCTGCGGAGCTAATTGAAGGTACCTGGTGAATAAGCACCGGCTAACTACGTGCCAGCAGCCGCGGTAATACGTAGGGTGCAAGCGGTGTCCGGATTTATTGGGTTTAAAGGGTGCGTAGGCGGCCTTGTAAGTCAGTAGTGAAATACCCCAGCTCAACTGGGGGGGTGCTATTGATACTGCAGGGCTTGAGTACAGATGAGGTAGGCGGAATTGACGGTGTAGCGGTGAAATGCATAGATATCGTCAAGAACACCGATAGCGAAGGCAGCTTACTAAGTTGTAACTGACGCTGAGGCACGAAAGTGTGGGGATCAAACAGGATTAGATACCCCAGTAGTCC</w:t>
      </w:r>
    </w:p>
    <w:p w14:paraId="690A2D8E">
      <w:pPr>
        <w:rPr>
          <w:rFonts w:hint="eastAsia"/>
        </w:rPr>
      </w:pPr>
      <w:r>
        <w:rPr>
          <w:rFonts w:hint="eastAsia"/>
        </w:rPr>
        <w:t>&gt;OTU002959</w:t>
      </w:r>
    </w:p>
    <w:p w14:paraId="6075F67C">
      <w:pPr>
        <w:rPr>
          <w:rFonts w:hint="eastAsia"/>
        </w:rPr>
      </w:pPr>
      <w:r>
        <w:rPr>
          <w:rFonts w:hint="eastAsia"/>
        </w:rPr>
        <w:t>CCTACGGGGGGCTGCAGTCGAGAATCTTCCGCAATGGGCGAAAGCCTGACGGAGCGACGCCGCGTGAAGGATGAAGGCCTTCGGGTTGTAAACTTCTTTTCTCTGGGAAGATTATGACTGTACCAGAGGAATAAGGACCGGCTAACTACGTGCCAGAAGCCTCGGTGATACGTAGGGTCCAAGCGTTATCCGGAATTATTGGGCGTAAAGAGCTCGTAGGTGGTTTTGTTCGTTTCGCGTAAAATCTTCAGGCTCAACTTGGAGTTCGCGCGAAAGACAGCAAAACTGGAATCTGGCAGGGGTCAGCGGAATTGGCGGTGTAGCGGTGAAATGCGTTGATATCGCCAAGAACACCAATGGCGAAGGCAGCTGACTAGGCTAGTATTGACACTGAGGAGCGAAAGCGTGGGGAGCGAACAGGATTAGATACCCGGGTAGTCC</w:t>
      </w:r>
    </w:p>
    <w:p w14:paraId="4A46DED3">
      <w:pPr>
        <w:rPr>
          <w:rFonts w:hint="eastAsia"/>
        </w:rPr>
      </w:pPr>
      <w:r>
        <w:rPr>
          <w:rFonts w:hint="eastAsia"/>
        </w:rPr>
        <w:t>&gt;OTU002960</w:t>
      </w:r>
    </w:p>
    <w:p w14:paraId="565FC498">
      <w:pPr>
        <w:rPr>
          <w:rFonts w:hint="eastAsia"/>
        </w:rPr>
      </w:pPr>
      <w:r>
        <w:rPr>
          <w:rFonts w:hint="eastAsia"/>
        </w:rPr>
        <w:t>CCTACGGGAGGCAGCAGTGGGGAATATTGGACAATGGGCGAAAGCCTGATGCAGCGACGCCGCGTGAGGGATGACGGCCTTCGGGTTGTAAACCTCTTTCAGCAGGGAAGAAGCGAAAGTGACGGTACCTGCAGAAGAAGCGCCGGCTAACTACGTGCCAGCAGCAGCGGTAATACGTAGGCGTCAAGCGTTATCCGGATTTATTGGGCGTAAAGGGTCCGCAGGCGGATTAACAAGTCTGATATCAAAGATCTCGGCTTAACCGAGGGAAGGTGTTGGAAACTGTTAGTCTAGAGGCCGGTAGAGGTTACTGGAACTTATCGAGTAGGGGTAATATCCGTTGATACGATAAGGAACACCAAAGGCGAAGGCAGGTAACTGGGCCGGCCCTGACGCTCAGGGACGAAAGCGTGGGGAGCGAACGGGATTAGATACCCTGGTAGTCC</w:t>
      </w:r>
    </w:p>
    <w:p w14:paraId="3DAE9340">
      <w:pPr>
        <w:rPr>
          <w:rFonts w:hint="eastAsia"/>
        </w:rPr>
      </w:pPr>
      <w:r>
        <w:rPr>
          <w:rFonts w:hint="eastAsia"/>
        </w:rPr>
        <w:t>&gt;OTU002961</w:t>
      </w:r>
    </w:p>
    <w:p w14:paraId="0C300A01">
      <w:pPr>
        <w:rPr>
          <w:rFonts w:hint="eastAsia"/>
        </w:rPr>
      </w:pPr>
      <w:r>
        <w:rPr>
          <w:rFonts w:hint="eastAsia"/>
        </w:rPr>
        <w:t>CCTACGGGGGGCAGCAGTCGAGGATCTTCGGCAATGGGCGCAAGCCTGACCGAGCGACGCCGCGTGTGCGATGAAGGCCTTCGGGTTGTAAAGCACTGTCGAGGGGGAGGAAAGCCCGCAAGGGCCTGACCTATCCCTGGAGGAAGCACGGGCTAAGTTCGTGCCAGCAGCCGCGGTAAGACGAACCGTGCGAACGTTGTTCGGAATCACTGGGCTTAAAGGGCGCGTAGGCGGGTCCGCAAGTCGGGGGTGAAATCTTTCAGCTCAACTGGAAAAGTGCCTCCGATACTGCGGGTCTCGAGGGAGGTAGGGGCATGTGGAACTTCCGGTGGAGCGGTGAAATGCGTAGATATCGGAAGGAACGCCGGTGGCGAAAGCGACGTGCTGGACCTCTTCTGACGCTGAGGCGCGAAAGCTAGGGGAGCAAACGGGATTAGATACCCCGGTAGTCC</w:t>
      </w:r>
    </w:p>
    <w:p w14:paraId="34A619A5">
      <w:pPr>
        <w:rPr>
          <w:rFonts w:hint="eastAsia"/>
        </w:rPr>
      </w:pPr>
      <w:r>
        <w:rPr>
          <w:rFonts w:hint="eastAsia"/>
        </w:rPr>
        <w:t>&gt;OTU002962</w:t>
      </w:r>
    </w:p>
    <w:p w14:paraId="06342A33">
      <w:pPr>
        <w:rPr>
          <w:rFonts w:hint="eastAsia"/>
        </w:rPr>
      </w:pPr>
      <w:r>
        <w:rPr>
          <w:rFonts w:hint="eastAsia"/>
        </w:rPr>
        <w:t>CCTACGGGAGGCAGCAGTGAGGGATATTGGTCAATGGGGGCAACCCTGAACCAGCGACGCCGCGTGGGTGATGAAGGTCTTCGGATCGTAAAACCCTTTTTCAGGTGACGAGACAAGGACGGTAGCCTGAGAATAAGCCTCGGCTAACTACGTGCCAGCAGCCGCGGTAAAACGTAGGAGGCGAGCGTTATCCGGAGTTACTGGGCGTAAAGCGCATGTAGGCGGTTGTCCAAGTGGCGCGTGAAAGCTCCCGGCTAAACTGGGGGAGTGCGTGTCAGACTGGACGGCTAGAGAGGGATAGAGGGGCGTAGAATTCCGGGTGTAGCGGTGAAATGTGTAGAGATCCGGAGGAATACCAGTGGGGAAACCGACGCCCTGGGTCCTATCTGACGCTGAGATGCGAAAGCGTGGGGAGCAAACAGGATTAGATACCCCAGTAGTCC</w:t>
      </w:r>
    </w:p>
    <w:p w14:paraId="4ABAC47A">
      <w:pPr>
        <w:rPr>
          <w:rFonts w:hint="eastAsia"/>
        </w:rPr>
      </w:pPr>
      <w:r>
        <w:rPr>
          <w:rFonts w:hint="eastAsia"/>
        </w:rPr>
        <w:t>&gt;OTU002963</w:t>
      </w:r>
    </w:p>
    <w:p w14:paraId="6A447A2F">
      <w:pPr>
        <w:rPr>
          <w:rFonts w:hint="eastAsia"/>
        </w:rPr>
      </w:pPr>
      <w:r>
        <w:rPr>
          <w:rFonts w:hint="eastAsia"/>
        </w:rPr>
        <w:t>CCTACGGGCGGCTGCAGTGGGGAATTTTGGACAATGGGGGCAACCCTGATCCAGCAATGCCGCGTGTGTGAAGAAGGCCTTCGGGTTGTAAAGCACTTTTGTCCGGAAAGAAATCGCACTGGTTAATACCTGGTGTGGATGACGGTACCGGAAGAATAAGGACCGGCTAACTACGTGCCAGCAGCCGCGGTAATACGTAGGGTCCAAGCGTTAATCGGAATTACTGGGCGTAAAGGGCGCGTAGGCGGCTTTTCAAGTGGCGGGTGAAATCCCTCGGCTTAACCGAGGAACTGCCTGCCAGACTGGATGGCTTGAGACCGGGAGAGGTGAGTGGAATTCCCAGTGTAGCGGTGAAATGCGTAGATATTGGGAGGAACACCAGTGGCGAAGGCGGCTCACTGGACCGGAACTGACGCTGATGCGCGAAAGCGTGGGGAGCAAGCAGGATTAGATACCCCTGTAGTCC</w:t>
      </w:r>
    </w:p>
    <w:p w14:paraId="6EE3536D">
      <w:pPr>
        <w:rPr>
          <w:rFonts w:hint="eastAsia"/>
        </w:rPr>
      </w:pPr>
      <w:r>
        <w:rPr>
          <w:rFonts w:hint="eastAsia"/>
        </w:rPr>
        <w:t>&gt;OTU002964</w:t>
      </w:r>
    </w:p>
    <w:p w14:paraId="12405D4F">
      <w:pPr>
        <w:rPr>
          <w:rFonts w:hint="eastAsia"/>
        </w:rPr>
      </w:pPr>
      <w:r>
        <w:rPr>
          <w:rFonts w:hint="eastAsia"/>
        </w:rPr>
        <w:t>CCTACGGGAGGCTGCAGTGAGGGATATTGGTCAATGGGAGAAATCCTGAAGCAGCAACGCCGCGTGAGGGATGAAGGGCTTTTGCTTGTAAACCTCTGTAGTGAGAGAAAAAAACTCCAATCTTTGGAGCATGATGGTATCTCAAAAGTAAGCCCCGGCTAACTACGTGCCAGCAGCCGCGGTAATACGTAGGGGGCAAACGTTGTCCGGATTTACTGGGTGTAAAGGGTGCTCAGGCGGTCTTGTAAGTTAGAAGTGAAATCCTAGGGCTCAACTCTGGAACTGCTTTTAATACTGCAAGGCTTGAATATGGAAGAGGAGGGTGGAATTTCTGGTGTAGCAGTGAAATGCGTAGATATCAGAAAGAACACCAGTGGCGAAGGCGGCCCTCTGGTCCATTATTGACGCTAAAGCACGAAAGCGTGGGGAGCAAACAGGATTAGATACCCCTGTAGTCC</w:t>
      </w:r>
    </w:p>
    <w:p w14:paraId="6F197D64">
      <w:pPr>
        <w:rPr>
          <w:rFonts w:hint="eastAsia"/>
        </w:rPr>
      </w:pPr>
      <w:r>
        <w:rPr>
          <w:rFonts w:hint="eastAsia"/>
        </w:rPr>
        <w:t>&gt;OTU002965</w:t>
      </w:r>
    </w:p>
    <w:p w14:paraId="3F67F641">
      <w:pPr>
        <w:rPr>
          <w:rFonts w:hint="eastAsia"/>
        </w:rPr>
      </w:pPr>
      <w:r>
        <w:rPr>
          <w:rFonts w:hint="eastAsia"/>
        </w:rPr>
        <w:t>CCTACGGGGGGCTGCAGTAAGGAATATTGGTCAATGGACGAAAGTCTGAACCAGCCATGCCGCGTGAAGGATGAAGGCCCTCTGGGTTGTAAACTTCTTTTATCTGGGACGAAAAAAGGGAAATCGTTCTCACTTGACGGTACCAGAGGAATAAGCACCGGCTAACTCCGTGCCAGCAGCCGCGGTAATACGGAGGGTGCAAGCGTTATCCGGATTCATTGGGTTTAAAGGGAGCGTAGGTGGCCTTATAAGTCAGTGGTGAAATCTCTCGGCTTAACCGAGAAATTGCCATTGATACTGTAGGGCTTGAGTATAGTTGCCGTTGGCGGAATATGACATGTAGTGGTGAAATACATAGAGATGTCATAGAACACCGATTGCGAAGGCAGCTGACGAAACTATAACTGACACTGAGGCTCGAAAGTGTGGGGATCAAACAGGATTAGATACCCGAGTAGTCC</w:t>
      </w:r>
    </w:p>
    <w:p w14:paraId="57A03772">
      <w:pPr>
        <w:rPr>
          <w:rFonts w:hint="eastAsia"/>
        </w:rPr>
      </w:pPr>
      <w:r>
        <w:rPr>
          <w:rFonts w:hint="eastAsia"/>
        </w:rPr>
        <w:t>&gt;OTU002966</w:t>
      </w:r>
    </w:p>
    <w:p w14:paraId="0FF67BA6">
      <w:pPr>
        <w:rPr>
          <w:rFonts w:hint="eastAsia"/>
        </w:rPr>
      </w:pPr>
      <w:r>
        <w:rPr>
          <w:rFonts w:hint="eastAsia"/>
        </w:rPr>
        <w:t>CCTACGGGAGGCAGCAGTGGGGAATCTTGCGCAATGGGCGAAAGCCTGACGCAGCGACGCCGCGTGGGGGATGACGGGTTTCGGCTTGTAAACCCCTGTTGCCCGGGACGAACTTCTCCATTCGTGGAGATTGACGGTACCGGGTGAGGAAGCACCGGCTAACTCTGTGCCAGCAGCCGCGGTAATACAGAGGGTGCGAGCGTTGTCCGGAATCACTGGGCGTAAAGGGCGCGTAGGTGGCGCTCCAAGTCTGTGGTGAAAGCTCGACGCTCAACGTCGAGTCGGCCACGGAGACTGGAGGGCTGGAGCACTGTAGAGGCAGATGGAATTCCGGGTGTAGCGGTGGAATGCGTAGAGATCCGGAAGAACACCGGTGGCGAAGGCGGCCTGCTGGGCAGTAGCTGACGCTGAGGCGCGACAGCGTGGGGAGCAAACAGGATTAGATACCCGGGTAGTCC</w:t>
      </w:r>
    </w:p>
    <w:p w14:paraId="377573F6">
      <w:pPr>
        <w:rPr>
          <w:rFonts w:hint="eastAsia"/>
        </w:rPr>
      </w:pPr>
      <w:r>
        <w:rPr>
          <w:rFonts w:hint="eastAsia"/>
        </w:rPr>
        <w:t>&gt;OTU002967</w:t>
      </w:r>
    </w:p>
    <w:p w14:paraId="60A4FC03">
      <w:pPr>
        <w:rPr>
          <w:rFonts w:hint="eastAsia"/>
        </w:rPr>
      </w:pPr>
      <w:r>
        <w:rPr>
          <w:rFonts w:hint="eastAsia"/>
        </w:rPr>
        <w:t>CCTACGGGCGGCTGCAGTGGGGAATCTTGCGCAATGGGCGAAAGCCTGACGCAGCAACGCCGCGTGGGGGACGAAGGCCTTCGGGTTGTAAACCCCTTTCAGCAGGGACGAAAATGACGGTACCCAAAGAAGAAGCTCCGGCTAACTTCGTGCCAGCAGCCGCGGTAATACGAAGGGTGCAAGCGTTATCCGGATTCACTGGGTTTAAAGGGTGCGTAGGCGGAATGGAAAGTCCGTTGTGAAATCTCTGAGCTTAACTCGGAAATTGCGGTGGATACTATCATTCTTGAATACTGTGGAGGTTAGCGGAATATGTCATGTAGCGGTGAAATGCATAGATATGACATAGAACACCAATTGCGAAGGCAGCTGGCTACACAGATATTGACGCTGAGGCACGAAAGCGTGGGGATCAAACAGGATTAGATACCCCTGTAGTCC</w:t>
      </w:r>
    </w:p>
    <w:p w14:paraId="25A6DD73">
      <w:pPr>
        <w:rPr>
          <w:rFonts w:hint="eastAsia"/>
        </w:rPr>
      </w:pPr>
      <w:r>
        <w:rPr>
          <w:rFonts w:hint="eastAsia"/>
        </w:rPr>
        <w:t>&gt;OTU002968</w:t>
      </w:r>
    </w:p>
    <w:p w14:paraId="5FF0D5BD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CTTCGGATCGTAAAGCACTGTCGCGAGGGACGAATAAGGGTCGGGTGAACAATCCGGTCCGATGACGGTACCTCGAGAGGAAGCACCGGCTAACTCTGTGCCAGCAGCCGCGGTAATACAGAGGGTGCAAGCGTTGTTCGGAATTATTGGGCGTAAAGCGCGTGTAGGCGGCTCAGCAAGTCGGGTGTGAAAGCCCTCGGCTTAACCGAGGAAGTGCGCCTGAAACTACTGAGCTTGAGTACCGGAGAGGGCGGTGGAATTCCCGGTGTAGAGGTGAAATTCGTAGATATCGGGAGGAACACCAGCGGCGAAGGCGACCGCCTGGACGGCTACTGACGCTGAGACGCGAAAGCGTGGGGAGCAAACAGGATTAGATACCCCTGTAGTCC</w:t>
      </w:r>
    </w:p>
    <w:p w14:paraId="15EEDFD2">
      <w:pPr>
        <w:rPr>
          <w:rFonts w:hint="eastAsia"/>
        </w:rPr>
      </w:pPr>
      <w:r>
        <w:rPr>
          <w:rFonts w:hint="eastAsia"/>
        </w:rPr>
        <w:t>&gt;OTU002969</w:t>
      </w:r>
    </w:p>
    <w:p w14:paraId="04DE265C">
      <w:pPr>
        <w:rPr>
          <w:rFonts w:hint="eastAsia"/>
        </w:rPr>
      </w:pPr>
      <w:r>
        <w:rPr>
          <w:rFonts w:hint="eastAsia"/>
        </w:rPr>
        <w:t>CCTACGGGGGGCTGCAGTGGGGAATCTTGCGCAATGCGCGAAAGCGTGACGCAGCAACGCCGCGTGGGCGAAGAAGGCCTTCGGGTTGTAAAGCCCTTTCAGTTGGGACGAAGCTGTCACGGTGAATAGCCGTGTGCAGTGACGGTACCTTCAGAAGAAGCCCCGGCTAACTACGTGCCAGCAGCCGCGGTAATACGTAGGGGGCTAGCGTTGTCCGGAATCATTGGGCGTAAAGAGCGTGTAGGCGGCCTGATAAGTCTGCTGTGAAAGTCGAGGGCTCAACCCTCGAATGCCGGTGGATACTGTCAGGCTAGAGTGCGGAAGAGGCGAGTGGAATTCCTGGTGTAGCGGTGAAATGCGCAGATATCAGGAGGAACACCAATTGCGAAGGCAGCTCGCTGGGACGTGACTGACGCTGAGACGCGAAAGCGTGGGGAGCAAACAGGATTAGATACCCCAGTAGTCC</w:t>
      </w:r>
    </w:p>
    <w:p w14:paraId="5EC0819B">
      <w:pPr>
        <w:rPr>
          <w:rFonts w:hint="eastAsia"/>
        </w:rPr>
      </w:pPr>
      <w:r>
        <w:rPr>
          <w:rFonts w:hint="eastAsia"/>
        </w:rPr>
        <w:t>&gt;OTU002970</w:t>
      </w:r>
    </w:p>
    <w:p w14:paraId="028F2B17">
      <w:pPr>
        <w:rPr>
          <w:rFonts w:hint="eastAsia"/>
        </w:rPr>
      </w:pPr>
      <w:r>
        <w:rPr>
          <w:rFonts w:hint="eastAsia"/>
        </w:rPr>
        <w:t>CCTACGGGGGGCTGCAGTCGAGAATTTTTGACAATGGGGGAAACCCTGATCGAGCGACGCCGCGTGGAGGATGAAGGTCTTCGGATTGTAAACTCCTGTCATTGGGGAACAATGCATAAATATTAACTGTATTTGTGTTGATAGTACCCGAAGAGGAAGAGACGGCTAACTCTGTGCCAGCAGCCGCGGTAATACAGAGGTCTCAAGCGTTGTTCGGATTCATTGGGCGTAAAGCGCGCGCAGGCGGTTTCTTAAGTCTGATGTGAAAGCCCACGGCTCAACCGTGGAGGGTCATTGGAAACTGGGAAACTTGAGTGCAGAAGAGAAGAGTGGAATTCCACGTGTAGCGGTGAAATGCGTAGAGATGTGGAGGAACACCAGTGGCGAAGGCGACTCTTTGGTCTGTAACTGACGCTGAGGCGCGAAAGCGTGGGGAGCAAACAGGATTAGATACCCTAGTAGTCC</w:t>
      </w:r>
    </w:p>
    <w:p w14:paraId="3D92278A">
      <w:pPr>
        <w:rPr>
          <w:rFonts w:hint="eastAsia"/>
        </w:rPr>
      </w:pPr>
      <w:r>
        <w:rPr>
          <w:rFonts w:hint="eastAsia"/>
        </w:rPr>
        <w:t>&gt;OTU002971</w:t>
      </w:r>
    </w:p>
    <w:p w14:paraId="77E72D3C">
      <w:pPr>
        <w:rPr>
          <w:rFonts w:hint="eastAsia"/>
        </w:rPr>
      </w:pPr>
      <w:r>
        <w:rPr>
          <w:rFonts w:hint="eastAsia"/>
        </w:rPr>
        <w:t>CCTACGGGCGGCTGCAGTCGAGAATTTTTCTCAATGGGCGCAAGCCTGAAGGAGCGACGCCGCGTGGGGGATGAAGGGCTTCGGTCCGTAAACCCCTGTCATTTGTGAACAAAGCTCAAGGGTTAAAAGCTTTTGAGTTGATAGTAGCAAAAGAGGAAGGGACGGCTAACTCTGTGCCAGCAGCCGCGGTAATACAGAGGTCCCAAGCGTTGTTCGGATTCACTGGGCGTAAAGGGTGCGTAGGTGGCTTGGAAAGTTTGATGTGAAAGCTCGGAGCTTAACTCCGAAATGGCATTGAATACTCTCAAGCTTGAGGGTCGGAGGGGAGACTGGAATTCTCGGTGTAGCAGTGAAATGCGTAGATATCGAGAGGAACACCAGTGGCGAAGGCGAGTCTCTGGACGAGCCCTGACACTGAGGCACGAAAGCTAGGGGAGCAAACAGGATTAGATACCCGTGTAGTCC</w:t>
      </w:r>
    </w:p>
    <w:p w14:paraId="78AAB2A2">
      <w:pPr>
        <w:rPr>
          <w:rFonts w:hint="eastAsia"/>
        </w:rPr>
      </w:pPr>
      <w:r>
        <w:rPr>
          <w:rFonts w:hint="eastAsia"/>
        </w:rPr>
        <w:t>&gt;OTU002972</w:t>
      </w:r>
    </w:p>
    <w:p w14:paraId="553C4B45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TGGGACGAAACCTGGGTATTCCTACCCAATTGACGGTACCATAGGAATAAGCACCGGCTAACTCCGTGCCAGCAGCCGCGGTAATACGGAGGGTGCAAGCGTTATCCGGATTCACTGGGTTTAAAGGGTGCGCAGGCGGATTGCCAAGTCCGTGGTGAAATCTCTGAGCTTAACTCAGAAATTGCCGTGGATACTGGTAGTCTTGAATGCTGTGGAGGTAAGCGGAATATGTCATGTAGCGGTGAAATGCTTAGATATGACATAGAACACCAATTGCGAAGGCAGCTCGCTACACATATATTGACTCTGAGGCACGAAAGCGTGGGGATCAAACAGGATTAGATACCCGGGTAGTCC</w:t>
      </w:r>
    </w:p>
    <w:p w14:paraId="4D82F1C4">
      <w:pPr>
        <w:rPr>
          <w:rFonts w:hint="eastAsia"/>
        </w:rPr>
      </w:pPr>
      <w:r>
        <w:rPr>
          <w:rFonts w:hint="eastAsia"/>
        </w:rPr>
        <w:t>&gt;OTU002973</w:t>
      </w:r>
    </w:p>
    <w:p w14:paraId="5FDFC3E6">
      <w:pPr>
        <w:rPr>
          <w:rFonts w:hint="eastAsia"/>
        </w:rPr>
      </w:pPr>
      <w:r>
        <w:rPr>
          <w:rFonts w:hint="eastAsia"/>
        </w:rPr>
        <w:t>CCTACGGGTGGCAGCAGTGGGGGATATTGGACAATGGGCGCAAGCCTGATCCAGCAATGCCGCGTGGGTGACGAAGGCCTTCGGGTTGTAAAGCCCTTTCGCACGCGACGATGATGACGGTAGCGTGAGAAGAAGCCCCGGCTAACTTCGTGCCAGCAGCCGCGGTAATACGAAGGGGGCTAGCGTTGTTCGGAATCACTGGGCGTAAAGGGCGCGTAGGCGGCCCCCCAAGCCAGGCGTGAAAGCCCCGGGCTCAACCCGGGAGGTGCGCTTGGGACTGGGGGGCTCGAGTCCGGGAGAGGATGGCGGAATTCCCAGTGTAGAGGTGAAATTCGTAGATATTGGGAAGAACACCGGTGGCGAAGGCGGCCATCTGGACCGGAACTGACGCTGAGGCGCGAAAGCGTGGGGAGCAAACAGGATTAGATACCCCTGTAGTCC</w:t>
      </w:r>
    </w:p>
    <w:p w14:paraId="13FD9B71">
      <w:pPr>
        <w:rPr>
          <w:rFonts w:hint="eastAsia"/>
        </w:rPr>
      </w:pPr>
      <w:r>
        <w:rPr>
          <w:rFonts w:hint="eastAsia"/>
        </w:rPr>
        <w:t>&gt;OTU002974</w:t>
      </w:r>
    </w:p>
    <w:p w14:paraId="0DB6724B">
      <w:pPr>
        <w:rPr>
          <w:rFonts w:hint="eastAsia"/>
        </w:rPr>
      </w:pPr>
      <w:r>
        <w:rPr>
          <w:rFonts w:hint="eastAsia"/>
        </w:rPr>
        <w:t>CCTACGGGGGGCAGCAGTCAAGAACATTCGGCAATGGGCGAAAGCCTGACCGAGCGACGCCGCGTGCAGGATGACGGCCTTCGGGTTGTAAACTGCGGTAGCTAGGGAGGAACGCAAGTGACTGTACCTAGCGGAAAGTGGTGGGTAACTACGTGCCAGCACCAGCGGTAATACGTAGACCACAAGCGTTATCCGGATTTATTGGGCGTAAAGCGTGTGTAGGGGGCCCGGTGCGTCCATGGTTAAAGCCCACTGCCTAACGGTGGAAGTGCCATGGATACGATCGGGCTGGAGGGAGTTAGAGGTGCATGGAACATACGGTGTAGGGGTAATATCCGTTGATATCGTATGGAACACCGAAGGCGAAGGCAGTGCACTGGGACTTTCCTGACCCTGAGACACGAAAGCGTGGGGAGCAAAAAGGATTAGATACCCCAGTAGTCC</w:t>
      </w:r>
    </w:p>
    <w:p w14:paraId="67D97DC2">
      <w:pPr>
        <w:rPr>
          <w:rFonts w:hint="eastAsia"/>
        </w:rPr>
      </w:pPr>
      <w:r>
        <w:rPr>
          <w:rFonts w:hint="eastAsia"/>
        </w:rPr>
        <w:t>&gt;OTU002975</w:t>
      </w:r>
    </w:p>
    <w:p w14:paraId="13A43BFC">
      <w:pPr>
        <w:rPr>
          <w:rFonts w:hint="eastAsia"/>
        </w:rPr>
      </w:pPr>
      <w:r>
        <w:rPr>
          <w:rFonts w:hint="eastAsia"/>
        </w:rPr>
        <w:t>CCTACGGGCGGCAGCAGTGAGGAATATTCCACAATGGGCGAAAGCCTGATGGAGCGACGCCGCGTGCGGGATGAAGCCCTTTGGGGTGTAAACCGCTTTTTCAGGGGATGATACGTGTCGTAAGACACTAAGACAGTACCTTGAGAATAAGCACCGGCTAACTCTGTGCCAGCAGCCGCGGTAATACAGAGGGTGCAAGCGTTAATCGGAATTACTGGGCGTAAAGCGCATGCAGGCGGCCGAGCAAGTTGGATGTGAAAGCTCCCGGCTCAACTGGGAGAGGACGTACAAGACTGTTCGGCTCGAGGACGGTAGAGGGAGGTGGAATTCCCGGTGTAGTGGTGAAATGCGTAGATATCGGGAGGAACACCAGAGGCGAAGGCGGCCTCCTGGACCGGACCTGACGCTCAGATGCGAAAGCTAGGGGAGCGAACGGGATTAGATACCCCTGTAGTCC</w:t>
      </w:r>
    </w:p>
    <w:p w14:paraId="691E8989">
      <w:pPr>
        <w:rPr>
          <w:rFonts w:hint="eastAsia"/>
        </w:rPr>
      </w:pPr>
      <w:r>
        <w:rPr>
          <w:rFonts w:hint="eastAsia"/>
        </w:rPr>
        <w:t>&gt;OTU002976</w:t>
      </w:r>
    </w:p>
    <w:p w14:paraId="6316C3B6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CCACTGTGGCGAGGGATGAAATTTTGACCGTACCTCGCTAGAAAGCACCTGCTAACCACGTGCCAGAAGCCTCGGTAATACGTGGGGTGCAAGCGTTATCCGGATTTACTGGGCGTAAAGCGTACCGTCGGCGGCTTGACAAGTTGTCTGTTCAAACCTGGGGCCTAACTCCAGATCAGCAGACAAAACTGTCAGGATTGAGTTGGTTCGGGGAAGCTGGAATTCTCGGTGGAGGGGTGAAATCCGTAGATATCGAGAGGAACGCCATACGCGAAGGCAGGCTTCTAGGACCATACTGACGCTCAGGGACGACAGCTAGGGGAGCAAAAGGGATTAGATACCCGTGTAGTCC</w:t>
      </w:r>
    </w:p>
    <w:p w14:paraId="06133D8D">
      <w:pPr>
        <w:rPr>
          <w:rFonts w:hint="eastAsia"/>
        </w:rPr>
      </w:pPr>
      <w:r>
        <w:rPr>
          <w:rFonts w:hint="eastAsia"/>
        </w:rPr>
        <w:t>&gt;OTU002977</w:t>
      </w:r>
    </w:p>
    <w:p w14:paraId="7FE5806D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GTTCGGCGGTGAATAGCCGACCGGACTGACGGTACCTCCACAAGAAGCCCCGGCTAACTACGTGCCAGCAGCCGCGGTAATACGTAGGGGGCTAGCGTTGTCCGGAATCATTGGGCGTAAAGCGCGCGTAGGCGGCCCGGTAAGTCCGTTGTAAAAGTCAAAGGCTCAACCTTTGAAAGCCGATGGATACTGCCGGGCTCGAGTCCGGAAGAGGCGAGTAGAATTCCTGGTGTAGCGGTGGAATGCGCAGATATCAGGAGGAATACCCATAGCGAAGGCAGGTCTCTGGGCTGACACTGACGCTCATGCACGAAAGCGTGGGGAGCAAACAGGATTAGATACCCGGGTAGTCC</w:t>
      </w:r>
    </w:p>
    <w:p w14:paraId="0EE95659">
      <w:pPr>
        <w:rPr>
          <w:rFonts w:hint="eastAsia"/>
        </w:rPr>
      </w:pPr>
      <w:r>
        <w:rPr>
          <w:rFonts w:hint="eastAsia"/>
        </w:rPr>
        <w:t>&gt;OTU002978</w:t>
      </w:r>
    </w:p>
    <w:p w14:paraId="214ABAA9">
      <w:pPr>
        <w:rPr>
          <w:rFonts w:hint="eastAsia"/>
        </w:rPr>
      </w:pPr>
      <w:r>
        <w:rPr>
          <w:rFonts w:hint="eastAsia"/>
        </w:rPr>
        <w:t>CCTACGGGCGGCTGCAGTGAGGAATATTGGACAATGGGCGCAAGCCTGATCCAGCCATGCCGCGTGAATGATGAAGGCCTTAGGGTTGTAAAGTTCTTTTAGCTGTGACGATGATGACGGTAGCAGCAGAAAAAGCCCCGGCTAACTCCGTGCCAGCAGCCGCGGTAATACGGAGGGGGCGAGCGTTGTTCGGATTTACTGGGCGTAAAGCGTGCGTAGGTGGTTTCCTAAGTTAGAAGTGAAAGCCCAGGGCTTAACCCTGGAATTGCTTTTAAGACTGGGTCACTAGAGTATAGGAGAGGCAGATGGAATTCCGAGTGTAGAGGTGAAATTCGTAGATATTCGGAGGAACACCAATGGCGAAAGCAGTCTGCTGGACTATTACTGACACTGAGGCACGAAAGCGTGGGGAGCAAACAGGATTAGATACCCCAGTAGTCC</w:t>
      </w:r>
    </w:p>
    <w:p w14:paraId="68768C45">
      <w:pPr>
        <w:rPr>
          <w:rFonts w:hint="eastAsia"/>
        </w:rPr>
      </w:pPr>
      <w:r>
        <w:rPr>
          <w:rFonts w:hint="eastAsia"/>
        </w:rPr>
        <w:t>&gt;OTU002979</w:t>
      </w:r>
    </w:p>
    <w:p w14:paraId="4CAE17F7">
      <w:pPr>
        <w:rPr>
          <w:rFonts w:hint="eastAsia"/>
        </w:rPr>
      </w:pPr>
      <w:r>
        <w:rPr>
          <w:rFonts w:hint="eastAsia"/>
        </w:rPr>
        <w:t>CCTACGGGAGGCAGCAGCAAGGAATCTTCGGCACTGGGCGCAAGCCTGACCGAGCAACGCCGCGTGGAGGACGACGGCCTTCGGGTTGTAAACTCCTTTCAGCGGGGACGAAACGGACGGTACCCGCAGAAGCAGCCCCGGCTAACTCTGTGCCAGCAGCCGCGGTAATACAGAGGGGGCAAGCGTTGTCCGGATTTACTGGGCGTACAGCGCGCGCAGGCGGTCTCTGACGTGCCGTGTGACAAGCCACTGCTCAACAGTGGAGGGCCACGGTAGACGCAGGGACTGGAGGCAGGGAGAGGGATGTGGAATGCCCGGTGGAGCGGTGAAATGCGTAGAGATCGGGCGGAACACCAGCGGCGAAGGCGGCATCCTGGCTCTGACCTGACGCTGAGGCGCGAGAGCGTGGGGAGCAAACTGGATTAGATACCCGAGTAGTCC</w:t>
      </w:r>
    </w:p>
    <w:p w14:paraId="77608289">
      <w:pPr>
        <w:rPr>
          <w:rFonts w:hint="eastAsia"/>
        </w:rPr>
      </w:pPr>
      <w:r>
        <w:rPr>
          <w:rFonts w:hint="eastAsia"/>
        </w:rPr>
        <w:t>&gt;OTU002980</w:t>
      </w:r>
    </w:p>
    <w:p w14:paraId="1934AC5C">
      <w:pPr>
        <w:rPr>
          <w:rFonts w:hint="eastAsia"/>
        </w:rPr>
      </w:pPr>
      <w:r>
        <w:rPr>
          <w:rFonts w:hint="eastAsia"/>
        </w:rPr>
        <w:t>CCTACGGGTGGCAGCAGTGGGGAATATTGGACAATGGGCGCAAGCCTGATCCAGCCATGCCGCGTGAGTGATGACGGCCTTAGGGTTGTAAAGCTCTTTCGCACGCGACGATAATGACGGTAGCGTGAGAAGAAGCCCCGGCTAACTTCGTGCCAGCAGCCGCGGTAATACGAAGGGGGCTAGCGTTGTTCGAAATTACTGGGCGTAAAGCGCGCGTAGGCGGCTTTGTAAGTTAGAGGTGAAAGCCCGGAGCTCAACTCCGGAACTGCCTTTAAGACTGCATCGCTAGAATCGTGGAGAGGTGAGTGGAATTCCGAGTGTAGAGGTGAAATTCGTAGATATTCGGAAGAACACCAGTGGCGAAGGCGGCTTACTGGTCCATTACTGACGCTGAGGTGCGAAAGCGTGGGGAGCAAACAGGATTAGATACCCCTGTAGTCC</w:t>
      </w:r>
    </w:p>
    <w:p w14:paraId="02292D03">
      <w:pPr>
        <w:rPr>
          <w:rFonts w:hint="eastAsia"/>
        </w:rPr>
      </w:pPr>
      <w:r>
        <w:rPr>
          <w:rFonts w:hint="eastAsia"/>
        </w:rPr>
        <w:t>&gt;OTU002981</w:t>
      </w:r>
    </w:p>
    <w:p w14:paraId="1B85D3BC">
      <w:pPr>
        <w:rPr>
          <w:rFonts w:hint="eastAsia"/>
        </w:rPr>
      </w:pPr>
      <w:r>
        <w:rPr>
          <w:rFonts w:hint="eastAsia"/>
        </w:rPr>
        <w:t>CCTACGGGGGGCAGCAGTGGGGAATTTTGGACAATGGGGGAAACCCTGATCCAGCCATTCCGCGTGAGTGAAGAAGGCCTTCGGGTTGTAAAGCTCTTTCGGCAGGGAAGAAACGCTCCGGGTTAATAACTCGGGGTAATGACGGTACCTGAAGAAGAAGCACCGGCTAACTACGTGCCAGCAGCCGCGGTAATACGTAGGGTGCGAGCGTTAATCGGAATTACTGGGCGTAAAGCGTGCGCAGGCGGTTTTGTAAGACAGGTGTGAAATCCCCGGGCTTAACCTGGGAACTGCGCTTGTGACTGCAAGACTCGAGTACGGCAGAGGGGGGTAGAATTCCACGTGTAGCAGTGAAATGCGTAGAGATGTGGAGGAATACCGATGGCGAAGGCAGCCCCCTGGGTCGATACTGACGCTCATGCACGAAAGCGTGGGGAGCAAACAGGATTAGATACCCTTGTAGTCC</w:t>
      </w:r>
    </w:p>
    <w:p w14:paraId="428697D1">
      <w:pPr>
        <w:rPr>
          <w:rFonts w:hint="eastAsia"/>
        </w:rPr>
      </w:pPr>
      <w:r>
        <w:rPr>
          <w:rFonts w:hint="eastAsia"/>
        </w:rPr>
        <w:t>&gt;OTU002982</w:t>
      </w:r>
    </w:p>
    <w:p w14:paraId="43484A68">
      <w:pPr>
        <w:rPr>
          <w:rFonts w:hint="eastAsia"/>
        </w:rPr>
      </w:pPr>
      <w:r>
        <w:rPr>
          <w:rFonts w:hint="eastAsia"/>
        </w:rPr>
        <w:t>CCTACGGGGGGCTGCAGCAAGGAATTTTCCGCAATGGGCGCAAGCCTGACGGAGCAACGCCGCGTGGGGGAGGACGCCCTTCGGGGTGTAAACCCCTTTTCTTGGGGACGACGACCGACGGTACCCGAGGAAGAAGGCCCGGCTAACTACGTGCCAGCAGCCGCGGTAATACGTAGGGGCCGAGCGTTGTCCGGAGTTACTGGGCGTAAAGCGCGCGCAGGCGGCCCGCCAAGCATGGCGTGAAAGCCCCCGGCTCAACCGGGGAGGGTCGCCGTGGACTGGCGGGCTTGAGGGCGGCAGGGGTCGGTGGAATGCCCGGTGTAGTGGTGAAATGCGTAGAGATCGGGCGGAACACCCGTGGCGAAGGCGGCCGACTGGGCCGACCCTGACGCTGAGGCGCGAAGGCGTGGGGAGCGAACGGGATTAGATACCCGTGTAGTCC</w:t>
      </w:r>
    </w:p>
    <w:p w14:paraId="5AEF20C5">
      <w:pPr>
        <w:rPr>
          <w:rFonts w:hint="eastAsia"/>
        </w:rPr>
      </w:pPr>
      <w:r>
        <w:rPr>
          <w:rFonts w:hint="eastAsia"/>
        </w:rPr>
        <w:t>&gt;OTU002983</w:t>
      </w:r>
    </w:p>
    <w:p w14:paraId="6D72302E">
      <w:pPr>
        <w:rPr>
          <w:rFonts w:hint="eastAsia"/>
        </w:rPr>
      </w:pPr>
      <w:r>
        <w:rPr>
          <w:rFonts w:hint="eastAsia"/>
        </w:rPr>
        <w:t>CCTACGGGGGGCAGCAGTGGGGAATATTGCGCAATGGGCGAAAGCCTGACGCAGCCACGCCGCGTGAGTGATGAAGGCCTTCGGGTTGTAAAGCTCTGTCTGAGGGGACGAATCTTGACGGTACCCTCAAAGAAAGCACCGGCTAACTCCGTGCCAGCAGCCGCGGTAATACGGAGGGTGCGAGCGTTGCTCGGAATTATTGGGCGTAAAGCGTACGCAGGCGGCTTCATAAGTCGGGTGTGAAAGCCCAGGGCTCAACCCTGGAATTGCGCCCGAGACTGTGGGGCTTGAGTGCGGGAGAGGGAAGCGGAATTCCTGGTGTAGAGGTGAAATTCGTAGATATCAGGAGGAACACCGGTGGCGAAAGCGGCTTCCTGGCCCGACACTGACGCTCATGTACGAAAGCGTGGGGAGCAAACAGGATTAGATACCCGAGTAGTCC</w:t>
      </w:r>
    </w:p>
    <w:p w14:paraId="3AC51B4E">
      <w:pPr>
        <w:rPr>
          <w:rFonts w:hint="eastAsia"/>
        </w:rPr>
      </w:pPr>
      <w:r>
        <w:rPr>
          <w:rFonts w:hint="eastAsia"/>
        </w:rPr>
        <w:t>&gt;OTU002984</w:t>
      </w:r>
    </w:p>
    <w:p w14:paraId="0A24EF5C">
      <w:pPr>
        <w:rPr>
          <w:rFonts w:hint="eastAsia"/>
        </w:rPr>
      </w:pPr>
      <w:r>
        <w:rPr>
          <w:rFonts w:hint="eastAsia"/>
        </w:rPr>
        <w:t>CCTACGGGGGGCTGCAGTGGGGAATATTGGACAATGGGCGAAAGCCTGATCCAGCAATGCCGCGTGTGTGAAGAAGGCCTGCGGGTTGTAAAGCACTTTTGTTGGGGAGGAGGGATGACAGGTTAAGAGCTAGTTATTCGGACGTTACCCAAAGAAAAAGCACCGGCTAACTCCGTGCCAGCAGCCGCGGTAATACGGAGGGTGCGAGCGTTAATCGGAATTACTGGGCGTAAAGGGTGCGTAGGCGGTTGATTAAGTTACTTGTGAAATTCCTGGGCTTAACCTGGGGTTGTCGAGTGATACTGGTTGACTGGAGTATGGGAGAGGGCATTGGAATTTCCGGTGTAGCGGTGAAATGCGTAGATATCGGAAGGAACACCGGTGGCGAAGGCGGATGCCTGGCCCAATACTGACGCTGAGGCACGAAAGCGTGGGTAGCGAACAGGATTAGATACCCCAGTAGTCC</w:t>
      </w:r>
    </w:p>
    <w:p w14:paraId="2FC42D6E">
      <w:pPr>
        <w:rPr>
          <w:rFonts w:hint="eastAsia"/>
        </w:rPr>
      </w:pPr>
      <w:r>
        <w:rPr>
          <w:rFonts w:hint="eastAsia"/>
        </w:rPr>
        <w:t>&gt;OTU002985</w:t>
      </w:r>
    </w:p>
    <w:p w14:paraId="76E9EFF3">
      <w:pPr>
        <w:rPr>
          <w:rFonts w:hint="eastAsia"/>
        </w:rPr>
      </w:pPr>
      <w:r>
        <w:rPr>
          <w:rFonts w:hint="eastAsia"/>
        </w:rPr>
        <w:t>CCTACGGGTGGCTGCAGTGAGGGATTTTCCACAATGGACGAAAGTCTGATGGAGCAATGCCGCGTGAAGGATGAAGGCCCTCGGGTTGTAAACTTCTTTTGCGAGGAAAGATTATGACGGTACCTCGCGAATAAGGCGCTGCTAACTACGTGCCAGCAGCAGCGGTAATACGTAGGCGTCAAGCGTTATCCGGAATTATTGGGCGTAAAGCGCGCGCAGGCGGCTGATTAAGTTCGGTGTTTAATCCTGGGGCTCAACCCTAGGTCGCACTGGAAACTGGTTGGCTTGAGTGCAGAAGAGGAAAGTGGAATTCCACGTGTAGCGGTGAAATGCGTAGAGATGTGGAGGAACACCAGTGGCGAAGGCGACTTTCTGGGCTGTAACTGACGCTGAGGCGCGAAAGCGTGGGGAGCAAACAGGATTAGATACCCCTGTAGTCC</w:t>
      </w:r>
    </w:p>
    <w:p w14:paraId="2669E5B3">
      <w:pPr>
        <w:rPr>
          <w:rFonts w:hint="eastAsia"/>
        </w:rPr>
      </w:pPr>
      <w:r>
        <w:rPr>
          <w:rFonts w:hint="eastAsia"/>
        </w:rPr>
        <w:t>&gt;OTU002986</w:t>
      </w:r>
    </w:p>
    <w:p w14:paraId="64F47870">
      <w:pPr>
        <w:rPr>
          <w:rFonts w:hint="eastAsia"/>
        </w:rPr>
      </w:pPr>
      <w:r>
        <w:rPr>
          <w:rFonts w:hint="eastAsia"/>
        </w:rPr>
        <w:t>CCTACGGGTGGCTGCAGTGGGGAATTTTCCGCAATGGGCGAAAGCCTGACGGAGCAATGCCGCGTGGAGGTAGAAGGCCTACGGGTCGTGAACTTCTTTTCCCGGAGAAGAAGCAATGACGGTATCTGGGGAATAAGCATCGGCTAACTCTGTGCCAGCAGCCGCGGTAATACAGAGGATGCAAGCGTTATCCGGAATGATTGGGCGTAAAGCGCACGCAGGTGGCTGAGTCAGTCGATTGTGAAAGCCCTGGGCTTAACCTGGGAATTGCAGTCGATACTACTCAGCTAGAGTATGGGAGAGGGTAGTGGAATTCCCGGTGTAGCGGTGAAATGCGTAGATATCGGGAGGAACATCAGTGGCGAAGGCGACCACCTGGACTGATACTGACACTGAGGTGCGAAAGCGTGGGGAGCAAACAGGATTAGATACCCTGGTAGTCC</w:t>
      </w:r>
    </w:p>
    <w:p w14:paraId="024CFD1B">
      <w:pPr>
        <w:rPr>
          <w:rFonts w:hint="eastAsia"/>
        </w:rPr>
      </w:pPr>
      <w:r>
        <w:rPr>
          <w:rFonts w:hint="eastAsia"/>
        </w:rPr>
        <w:t>&gt;OTU002987</w:t>
      </w:r>
    </w:p>
    <w:p w14:paraId="2858AAFF">
      <w:pPr>
        <w:rPr>
          <w:rFonts w:hint="eastAsia"/>
        </w:rPr>
      </w:pPr>
      <w:r>
        <w:rPr>
          <w:rFonts w:hint="eastAsia"/>
        </w:rPr>
        <w:t>CCTACGGGAGGCAGCAGTAAGGAATCTTGCGCAATGGGCGAAAGCCTGACGCAGCGACGCCGCGTGAGGGATGAAGGCCTTCGGGTTGTAAACCTCTGTCAGGGGGAAAGAAACTCCGGTTGGCGAATAACCGACCGGACTGACGGTACCTCCAAAGGAAGCGCCGGCTAACTCCGTGCCAGCAGCCGCGGTAAGACGGAGGGCGCAAACGTTGTTCGGAATCACTGGGCGTAAAGGGCGCGTAGGCGGGAGAGTAAGTCAGACGTGAAATCCCGGGGCTCAACTCCGGGACTGCGTTTGAAACTGCTATCCTAGAGTGCAGGAGAGGGAGGCGGAATTCCAGGTGTAGCGGTGAAATGCGTAGATATCTGGAGGAACATCGGTGGCGAAGGCGGCATCCTGGACCGGTATTGACGCTGAGGCGCGAAAGCCAGGGGAGCAAACGGGATTAGATACCCCAGTAGTCC</w:t>
      </w:r>
    </w:p>
    <w:p w14:paraId="240D8BD9">
      <w:pPr>
        <w:rPr>
          <w:rFonts w:hint="eastAsia"/>
        </w:rPr>
      </w:pPr>
      <w:r>
        <w:rPr>
          <w:rFonts w:hint="eastAsia"/>
        </w:rPr>
        <w:t>&gt;OTU002988</w:t>
      </w:r>
    </w:p>
    <w:p w14:paraId="0762BA89">
      <w:pPr>
        <w:rPr>
          <w:rFonts w:hint="eastAsia"/>
        </w:rPr>
      </w:pPr>
      <w:r>
        <w:rPr>
          <w:rFonts w:hint="eastAsia"/>
        </w:rPr>
        <w:t>CCTACGGGTGGCAGCAGTAGGGAATCTTCCGCAATGGGCGAAAGCCTGACGGAGCAACGCCGCGTGAGTGATGAAGGTCTTCGGATCGTAAAGCTCTGTTGCCAAAGAAGAACGGCTTGGAGAGTAACTGCTCTGAGTTTGACGGTATTTGAGAAGAAAGCCCCGGCTAACTACGTGCCAGCAGCCGCGGTAATACGTAGGGGGCAAGCGTTGTCCGGAATTATTGGGCGTAAAGCGCGCGCAGGCGGCTGTTTAAGTCTGGTGTTTAAGCCCGGGGCTCAACCCCGGTTCGCACCGGAAACTGGATGGCTTGAGTGCAGGAGAGGGAAGTGGAATTCCAAGTGTAGCGGTGAAATGCGTAGAGATGTGGAGGAACACCAGTGGCGAAGGCGGCTCTCTGGTCTGTAACTGACGCTGAGGCGCGAAAGCGTGGGGAGCAAACAGGATTAGATACCCCTGTAGTCC</w:t>
      </w:r>
    </w:p>
    <w:p w14:paraId="0F3DAA06">
      <w:pPr>
        <w:rPr>
          <w:rFonts w:hint="eastAsia"/>
        </w:rPr>
      </w:pPr>
      <w:r>
        <w:rPr>
          <w:rFonts w:hint="eastAsia"/>
        </w:rPr>
        <w:t>&gt;OTU002989</w:t>
      </w:r>
    </w:p>
    <w:p w14:paraId="1DE182FF">
      <w:pPr>
        <w:rPr>
          <w:rFonts w:hint="eastAsia"/>
        </w:rPr>
      </w:pPr>
      <w:r>
        <w:rPr>
          <w:rFonts w:hint="eastAsia"/>
        </w:rPr>
        <w:t>CCTACGGGGGGCTGCAGTCGAGAATTTTTCTCAATGGGGGAAACCCTGAAGGAGCGACGCCGCGTGCAGGATGAAGGCCTTCGGGTCGTAAACTGCTTTTATAAGTGAAGAATATGACGGTAACTTATGAATAAGGATCGGCTAACTACGTGCCAGCAGCCGCGGTCATACGTAGGATCCGAGCGTTATCCGGAGTGACTGGGCGTAAAGAGTTGCGTAGGTGGTTATGTAAGTGAATAGTGAAACCTGGTGGCTCAACCATACAGACTATTATTCAAACTGCATAACTCGAGAATGGTAGAGGTAGCTGGAATTTCTAGTGTAGGAGTGAAATCCGTAGATATTAGAAGGAACACCAATGGCGTAGGCAGGCTACTGGACCATTTCTGACACTGAGGCACGAAAGCGTGGGGAGCGAACCGGATTAGATACCCCAGTAGTCC</w:t>
      </w:r>
    </w:p>
    <w:p w14:paraId="07F3B818">
      <w:pPr>
        <w:rPr>
          <w:rFonts w:hint="eastAsia"/>
        </w:rPr>
      </w:pPr>
      <w:r>
        <w:rPr>
          <w:rFonts w:hint="eastAsia"/>
        </w:rPr>
        <w:t>&gt;OTU002990</w:t>
      </w:r>
    </w:p>
    <w:p w14:paraId="0BFEA9D9">
      <w:pPr>
        <w:rPr>
          <w:rFonts w:hint="eastAsia"/>
        </w:rPr>
      </w:pPr>
      <w:r>
        <w:rPr>
          <w:rFonts w:hint="eastAsia"/>
        </w:rPr>
        <w:t>CCTACGGGTGGCAGCAACTAGGAATCGTGCGCAATGGACGAAAGTCTGACGCCGCGACGCAGCGTGGGGGATGAAGGTCTTAGGATCGTAAACCCCTTTTATGAGGGAACAAGTTCTGAGTGAACCTCATGAATAAGTGCCTGCTAACCACGTGCCAGAAGCATCGGTAATGCGTGGGGCACAAGCGTTATCCGGATTTACTGGGCGTAAAGAGATGCGTAGGCGTCTCAATAAGTTTCGTTGTTAAATCTTTCGGCTCAACCGAAAAACTGCACGGAAAACTATTGAGATCGAGTTAGGTAGAGAAGAGGGGAATTCCTGGTGGAGCGGTTAAATGCGTTGATATCAGGAGGAATACCAATGGCGAAAGCACCTCTTTGGACCTATACTGACGCTGAGGCTCGAAAGCGTGGGGAGCAAAACGGATTAGATACCCCAGTAGTCC</w:t>
      </w:r>
    </w:p>
    <w:p w14:paraId="4F21CBB7">
      <w:pPr>
        <w:rPr>
          <w:rFonts w:hint="eastAsia"/>
        </w:rPr>
      </w:pPr>
      <w:r>
        <w:rPr>
          <w:rFonts w:hint="eastAsia"/>
        </w:rPr>
        <w:t>&gt;OTU002991</w:t>
      </w:r>
    </w:p>
    <w:p w14:paraId="17534AE0">
      <w:pPr>
        <w:rPr>
          <w:rFonts w:hint="eastAsia"/>
        </w:rPr>
      </w:pPr>
      <w:r>
        <w:rPr>
          <w:rFonts w:hint="eastAsia"/>
        </w:rPr>
        <w:t>CCTACGGGGGGCTGCAGTAGGGAATCTTCCGCAATGGGCGAAAGCCTGACGGAGCAACGCCGCGTGAGTGATGAAGGTTTTCGGATCGTAAAGCTCTGTTGCCGGAGAAGAACGGCTTGGGGAGTAACTGCCCTGAGCATGACGGTATCCGAGAAGAAAGCCACGGCTAACTACGTGCCAGCAGCCGCGGTAATACGTAGGTGGCAAGCGTTGTCCGGAATTATTGGGCGTAAAGCGCGCGCAGGCGGTTCCTTAAGTCTGATGTGAAAGCCCACGGCTCAACCGTGGAGGGTCATTGGAAACTGGGGAACTTGAGTGCAGAAGAGAAGAGTGGAATTCCACGTGTAGCGGTGAAATGCGTAGAGATGTGGAGGAACACCAGTGGCGAAGGCGACTCTTTGGTCTGTAACTGACGCTGAGGCGCGAAAGCGTGGGGAGCAAACAGGATTAGATACCCTAGTAGTCC</w:t>
      </w:r>
    </w:p>
    <w:p w14:paraId="36D3A2CB">
      <w:pPr>
        <w:rPr>
          <w:rFonts w:hint="eastAsia"/>
        </w:rPr>
      </w:pPr>
      <w:r>
        <w:rPr>
          <w:rFonts w:hint="eastAsia"/>
        </w:rPr>
        <w:t>&gt;OTU002992</w:t>
      </w:r>
    </w:p>
    <w:p w14:paraId="2C1B0CEC">
      <w:pPr>
        <w:rPr>
          <w:rFonts w:hint="eastAsia"/>
        </w:rPr>
      </w:pPr>
      <w:r>
        <w:rPr>
          <w:rFonts w:hint="eastAsia"/>
        </w:rPr>
        <w:t>CCTACGGGGGGCAGCAGTTAGGGATCTTGCGCAATGGGCTAACGCCTGACGCAGCGACGCCGCGTGGGGGAGGACGGCCCTCGGGTTGTAAACCCCTTTTCTCCGGGACGAGGACGGACGGTACCGGAGGAAGAAGCACCGGCTAACCCCGTGCCAGCAGCCGCGGTAATACGGGGGGTGCGAGCGTTGTCCGGATTCACTGGGCGTAAAGGGCGCGTAGGCGGCCCCGTCAGTCGGTCTTTTAAGAGCGGGGCTCACCCCCGTGGGGGGACCGGGACGGCGGGGCTGGGGCGCGGCAGAGGGATGCGGAATGCCGGGTGTAGTGGTGAAATGCGTAGAGATCCGGCGGAACACCGGTGGTGGAAGCGGCATCCTGGGCCGAGGCCGACGCTGAGGCGCGAGAGCGTGGGGAGCGAACCGGATTAGATACCCCGGTAGTCC</w:t>
      </w:r>
    </w:p>
    <w:p w14:paraId="1208039A">
      <w:pPr>
        <w:rPr>
          <w:rFonts w:hint="eastAsia"/>
        </w:rPr>
      </w:pPr>
      <w:r>
        <w:rPr>
          <w:rFonts w:hint="eastAsia"/>
        </w:rPr>
        <w:t>&gt;OTU002993</w:t>
      </w:r>
    </w:p>
    <w:p w14:paraId="453EACD8">
      <w:pPr>
        <w:rPr>
          <w:rFonts w:hint="eastAsia"/>
        </w:rPr>
      </w:pPr>
      <w:r>
        <w:rPr>
          <w:rFonts w:hint="eastAsia"/>
        </w:rPr>
        <w:t>CCTACGGGTGGCAGCAGTGGGGAATCTTGCGCAATGGTCGAAAGACTGACGCAGCGACGCCGCGTGCGGGAGGAAGCCCTTCGGGGTGTAAACCGCTGTTACTCGGGACGAACTTCCCGATTCATCGGGATTGACGGTACCGGGGGAGGAAGCACCGGCTAACTCTGTGCCAGCAGCCGCGGTAATACAGAGGGTGCGAGCGTTGTCCGGAATCACTGGGCGTAAAGGGCGCGTAGGCGGCTTTTCAAGCGTGCGGTGAAAGCTCGGGGCTTAACTCCGAGTCTGCCGTGCGAACTGGGAGGCTTGAGTCTGGTAGAGGTCGATGGAATTCCGGGTGTAGCGGTGGAATGCGTAGAGATCCGGAAGAACACCGATAGTGTAGACAGCTTACTAGACTTCAACTGACGCTGAGGCACGAAAGTGTGGGGATCAAACAGGATTAGATACCCTAGTAGTCC</w:t>
      </w:r>
    </w:p>
    <w:p w14:paraId="51BD9DC4">
      <w:pPr>
        <w:rPr>
          <w:rFonts w:hint="eastAsia"/>
        </w:rPr>
      </w:pPr>
      <w:r>
        <w:rPr>
          <w:rFonts w:hint="eastAsia"/>
        </w:rPr>
        <w:t>&gt;OTU002994</w:t>
      </w:r>
    </w:p>
    <w:p w14:paraId="4A8D1254">
      <w:pPr>
        <w:rPr>
          <w:rFonts w:hint="eastAsia"/>
        </w:rPr>
      </w:pPr>
      <w:r>
        <w:rPr>
          <w:rFonts w:hint="eastAsia"/>
        </w:rPr>
        <w:t>CCTACGGGTGGCTGCAGTGGGGAATCTTGCGCAATGGGCGAAAGCCTGACGCAGCGACGCCGCGTGGGTGATGAAGGCCTTCGGGTTGTAAAGCCCTGTGGGGAGAGACGAATAACACTTGGCTAATATCCAAGTGGATGACGGTATCTCTTTAGCAAGCACCGGCTAACTCTGTGCCAGCAGCCGCGGTAAGACAGAGGGTGCAAACGTTGTTCGGAATTACTGGGCGTAAAGCGCGTGTAGGCGGTCGGGCAAGTCGGATGTGAAAGCCCAGGGCTCAACCCTGGAAGTGCATTCGATACTGCCTGGCTAGAGTCCCGGAGAGGGTGGTGGAACTCTCGGTGTAGAGGTGAAATTCGTAGATATCGAGAAGAACACCTGTGGCGAAGGCGGCCACCTGGACGGTGACTGACGCTGAGACGCGAAAGCGTGGGGAGCAAACAGGATTAGATACCCCGGTAGTCC</w:t>
      </w:r>
    </w:p>
    <w:p w14:paraId="0596D553">
      <w:pPr>
        <w:rPr>
          <w:rFonts w:hint="eastAsia"/>
        </w:rPr>
      </w:pPr>
      <w:r>
        <w:rPr>
          <w:rFonts w:hint="eastAsia"/>
        </w:rPr>
        <w:t>&gt;OTU002995</w:t>
      </w:r>
    </w:p>
    <w:p w14:paraId="1B4F36D9">
      <w:pPr>
        <w:rPr>
          <w:rFonts w:hint="eastAsia"/>
        </w:rPr>
      </w:pPr>
      <w:r>
        <w:rPr>
          <w:rFonts w:hint="eastAsia"/>
        </w:rPr>
        <w:t>CCTACGGGCGGCTGCAGTGAGGAATTTTGCGCAATGGACGAAAGTCTGACGCAGCGACGCCGCGTGGGCGATGAAGCTCTTTGGAGTGTAAAGCCCTGTCAGGTGGGACGAAACCATACGGGCAAACAGTCCGTATGCTGACGGTACCACCAGAGGAAGCCCCGGCTAACTCTGTGCCAGCAGCCGCGGTAATACAGAGGGGGCAAGCGTTGTTCGGAATCACTGGGTGTAAAGGGTGCGTAGGCGGTCCGTTAAGTCTGATGTGAAAGCCCTGGGCTCAACTCAGGAATGGCATTGGAAACTGGCGGGCTTGGAGTACTGGAGAGGGAAGCGGAATTCCTGGTGTAGCGGTGAAATGCGTAGATACCAGGAGGAACACCGGTGGCGAAAGCGGCTTCCTGGCCAAGTACTGACGCTGAGGCACGAAAGCGTGGGGAGCGAACGGGATTAGATACCCTTGTAGTCC</w:t>
      </w:r>
    </w:p>
    <w:p w14:paraId="27EF77D3">
      <w:pPr>
        <w:rPr>
          <w:rFonts w:hint="eastAsia"/>
        </w:rPr>
      </w:pPr>
      <w:r>
        <w:rPr>
          <w:rFonts w:hint="eastAsia"/>
        </w:rPr>
        <w:t>&gt;OTU002996</w:t>
      </w:r>
    </w:p>
    <w:p w14:paraId="2CCBD0DD">
      <w:pPr>
        <w:rPr>
          <w:rFonts w:hint="eastAsia"/>
        </w:rPr>
      </w:pPr>
      <w:r>
        <w:rPr>
          <w:rFonts w:hint="eastAsia"/>
        </w:rPr>
        <w:t>CCTACGGGAGGCAGCAGTGGGGAATCTTGCACAATGGGCGCAAGCCTGATGCAGCAACGCCGCGTGCAGGAAGAAGGTCTTCGGATCGTAAACTGCTTTTCTGAAGGAAGATAGTGACGGTACTTCAGGAAGAAGTCTCGGCTAACTACGTGCCAGCAGCCGCGGTAAAACGTAGGAGGCAAGCGTTATCCGGATTTACTGGGCGTAAAGGGCGTGCAGGTGGTTTTGTAAGTGGTGCGTGAAAGCGCTCGGCTCAACCGGGCGAGGGCGTGCCAAACTGCGGAACTAGAAACAGGCAGAGGAAAGTGGAATTCGGGGTGTAGTGGTGAAATGCGTAGAGATCCCGAGGAACTCCTGTGGCGAAGGCGACTTTCTGGGCCTGCTTTGACACTCAGACGCGAAAGCATGGGGAGCGAACGGGATTAGATACCCGAGTAGTCC</w:t>
      </w:r>
    </w:p>
    <w:p w14:paraId="4A2BBE68">
      <w:pPr>
        <w:rPr>
          <w:rFonts w:hint="eastAsia"/>
        </w:rPr>
      </w:pPr>
      <w:r>
        <w:rPr>
          <w:rFonts w:hint="eastAsia"/>
        </w:rPr>
        <w:t>&gt;OTU002997</w:t>
      </w:r>
    </w:p>
    <w:p w14:paraId="7690F20E">
      <w:pPr>
        <w:rPr>
          <w:rFonts w:hint="eastAsia"/>
        </w:rPr>
      </w:pPr>
      <w:r>
        <w:rPr>
          <w:rFonts w:hint="eastAsia"/>
        </w:rPr>
        <w:t>CCTACGGGGGGCTGCAGTGGGGAATCTTGCGCAATGGGCGAAAGCCTGACGCAGCCATGCCGCGTGAATGATGAAGGTCTTAGGATTGTAAAATTCTTTCAGCGGGGAAGATAATGACGGTACCCGCAGAAGAAGCTCCGGCTAACTTCGTGCCAGCAGCCGCGGTAATACGAAGGGGGCTAGCGTTGCTCGGAATTACTGGGCGTAAAGGGCGCGTAGGCGGGTCGATAAGTTGGGGGTGAAAGCCCAGGGCTCAACCTTGGAATTGCCTTCAAAACTATCGACCTAGAGTATGGCAGAGGTGTGTGGAACTCCGAGTGTAGAGGTGAAATTCGTAGATATTCGGAAGAACACCAGTGGCGAAGGCGACACACTGGGCCATTACTGACGCTGAGGCGCGAAAGCGTGGGGAGCAAACAGGATTAGATACCCTAGTAGTCC</w:t>
      </w:r>
    </w:p>
    <w:p w14:paraId="3DA32BE6">
      <w:pPr>
        <w:rPr>
          <w:rFonts w:hint="eastAsia"/>
        </w:rPr>
      </w:pPr>
      <w:r>
        <w:rPr>
          <w:rFonts w:hint="eastAsia"/>
        </w:rPr>
        <w:t>&gt;OTU002998</w:t>
      </w:r>
    </w:p>
    <w:p w14:paraId="3CB5B36F">
      <w:pPr>
        <w:rPr>
          <w:rFonts w:hint="eastAsia"/>
        </w:rPr>
      </w:pPr>
      <w:r>
        <w:rPr>
          <w:rFonts w:hint="eastAsia"/>
        </w:rPr>
        <w:t>CCTACGGGCGGCTGCAGTGAGGGATCTTGGTCAATGGGCGCAAGCCTGAACCAGCGACGCCGCGTGGAGGACGAAGGGCTTCGGCTCGTAAACTCCTTTTCCCCCTGACGAGCAAGGACGGTAAGGGGGGAATAAGTCTCGGCTAACTACGTGCCAGCAGCCGCGGTAAAACGTAGGAGGCGAGCGTTATCCGGAATCACTGGGCGTAAAGGGCGTCTAGGCGGTCGGGTAAGCGGGGTGTGAAAGCTGCGGGCTTAACCCGCAGAGTGCGCCGCGAACTATCTGACTAGAGGGCAGGCGAAGGGGGTGGAATTCTCGGTGGAGTGGTGAAATGCGTAGAGATCGAGAGGAACACCAGTGGCGTAAGCGGCCTCCTAGCCTGCAACTGACGCTGAAGCGCGAAAGCGTGGGGAGCAAACGGGATTAGATACCCCAGTAGTCC</w:t>
      </w:r>
    </w:p>
    <w:p w14:paraId="79E28C30">
      <w:pPr>
        <w:rPr>
          <w:rFonts w:hint="eastAsia"/>
        </w:rPr>
      </w:pPr>
      <w:r>
        <w:rPr>
          <w:rFonts w:hint="eastAsia"/>
        </w:rPr>
        <w:t>&gt;OTU002999</w:t>
      </w:r>
    </w:p>
    <w:p w14:paraId="3EF02111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CCGGAGTAACTGCCGGTACCTTGACGGTACCTAACCAGAAAGCCACGGCTAACTACGTGCCAGCAGCCGCGGTAATACGTAGGTGGCAAGCGTTGTCCGGAATCATTGGGCGTAAAGAGCGTGTAGGCGGCCCGATAAGTCCGCTGTGAAAGTCCAGGGCTCAACCCTGGAATGCCGGTGGATACTGTCGGGCTCGAATCCGGAAGAGGTGAGTGGAATTCCTGGTGTAGCGGTGAAATGCGCAGATATCGGGAGGAACACCAATGGCGAAGGCAGCTTGCTGGGACGGTACTGACGCTGAGACGCGAAAGCGTGGGGAGCAAACAGGATTAGATACCCGTGTAGTCC</w:t>
      </w:r>
    </w:p>
    <w:p w14:paraId="4B9605C8">
      <w:pPr>
        <w:rPr>
          <w:rFonts w:hint="eastAsia"/>
        </w:rPr>
      </w:pPr>
      <w:r>
        <w:rPr>
          <w:rFonts w:hint="eastAsia"/>
        </w:rPr>
        <w:t>&gt;OTU003000</w:t>
      </w:r>
    </w:p>
    <w:p w14:paraId="21F447DA">
      <w:pPr>
        <w:rPr>
          <w:rFonts w:hint="eastAsia"/>
        </w:rPr>
      </w:pPr>
      <w:r>
        <w:rPr>
          <w:rFonts w:hint="eastAsia"/>
        </w:rPr>
        <w:t>CCTACGGGCGGCAGCAGTGGGGAATATTGGACAATGGGCGAAAGCCTGATCCAGCGACGCCGCGTGTGTGAAGAAGGCCTGCGGGTTGTAAAGCACTTTTAGTGGGGATGAAAAGCTCAGGGCTAATACCTCTGGGTCTTGACCTAACCCACAGAAAAAGCACCGGCTAACTCTGTGCCAGCAGCCGCGGTAATACAGAGGGTGCAAGCGTTAATCGGAATTACTGGGCGTAAAGCGTGCGTAGACGGTTATGTAAGTTAGGTGTGAAAGCCCCGGGCTCAACCTGGGAATTGCATTTAAGACTGCATAGCTAGGGTGCGGAAGAGGGAAGCGGAATTTCAGGTGTAGCGGTGAAATGCGTAGATATCTGAAGGAACATCAGTGGCGAAAGCGGCTACCTGGACCAACACTGACACTGAGGTACGAAAGCGTGGGGAGCAAACAGGATTAGATACCCCGGTAGTCC</w:t>
      </w:r>
    </w:p>
    <w:p w14:paraId="0C893220">
      <w:pPr>
        <w:rPr>
          <w:rFonts w:hint="eastAsia"/>
        </w:rPr>
      </w:pPr>
      <w:r>
        <w:rPr>
          <w:rFonts w:hint="eastAsia"/>
        </w:rPr>
        <w:t>&gt;OTU003001</w:t>
      </w:r>
    </w:p>
    <w:p w14:paraId="5706F48C">
      <w:pPr>
        <w:rPr>
          <w:rFonts w:hint="eastAsia"/>
        </w:rPr>
      </w:pPr>
      <w:r>
        <w:rPr>
          <w:rFonts w:hint="eastAsia"/>
        </w:rPr>
        <w:t>CCTACGGGTGGCTGCAGTCTAGAGGCTTCGACAATGCCCGAAAGGGTGATCGAGCGACGCCGCGTGCGGGATGAAGGCCTTCGGGTTGTAAACCGCTTTTGTTTGGGAAGAAGGTATGCTTCGTGTAAGTGTGCTTGACGGTACCAGACGAATAAGCCCCGGCTAACTCCGTGCCAGCAGCCGCGGTAAGACGGAGGGGGCAAGCGTTGTTCGGAATTATTGGGCGTAAAGGGCTCGTAGGCGGATCTGTAAGTCTGGCGTGAAATCTCCACTGCTCAACAGGGAGAGGTCGCTGGATACTGCAGATCTGGAGTTCGGCAGAGGACCATGGAATTCCAGGTGTAGCGGTGGAATGCGTAGATATCTGGAAGAACACCGGTGGCGAAGGCGGTGGTCTGGGCCTGAACTGACGCTGAGGAGCGAAAGCCAGGGGAGCAAACGGGATTAGATACCCCAGTAGTCC</w:t>
      </w:r>
    </w:p>
    <w:p w14:paraId="5D88C4A3">
      <w:pPr>
        <w:rPr>
          <w:rFonts w:hint="eastAsia"/>
        </w:rPr>
      </w:pPr>
      <w:r>
        <w:rPr>
          <w:rFonts w:hint="eastAsia"/>
        </w:rPr>
        <w:t>&gt;OTU003002</w:t>
      </w:r>
    </w:p>
    <w:p w14:paraId="1FA48288">
      <w:pPr>
        <w:rPr>
          <w:rFonts w:hint="eastAsia"/>
        </w:rPr>
      </w:pPr>
      <w:r>
        <w:rPr>
          <w:rFonts w:hint="eastAsia"/>
        </w:rPr>
        <w:t>CCTACGGGCGGCAGCAGTGGGGAATTTTGCGCAATGGGCGAAAGCCTGACGCAGCAACGCCGCGTGGAGGATGAAGGTCTTTGGATTGTAAACTCCTGTCAGCAGGGAAAAAGGCTCATGGCCACACCATGAGATTGATTGTACCTGCAGAGGAAGCCCCGGCTAACTCTGTGCCAGCAGCCGCGGTAATACAGAGGGGGCAAGCGTTATTCGGAATTATTGGGCGTAAAGGGCGCGTAGGCGGCGTCTCAAGTGGATGGTGAAATCCCCGGGCTTAACCTGGGAACTGCCGTCCAAACTGAGAGGCTTGAGTCCGGGAGAGGTAAGTGGAATTCCCAGTGTAGCGGTGAAATGCGTAGATATTGGGAGGAACACCAGTGGCGAAGGCGGCTTACTGGACCGGAACTGACGCTGAGGCGCGAAAGCGTGGGGAGCAAACAGGATTAGATACCCGGGTAGTCC</w:t>
      </w:r>
    </w:p>
    <w:p w14:paraId="148A62AC">
      <w:pPr>
        <w:rPr>
          <w:rFonts w:hint="eastAsia"/>
        </w:rPr>
      </w:pPr>
      <w:r>
        <w:rPr>
          <w:rFonts w:hint="eastAsia"/>
        </w:rPr>
        <w:t>&gt;OTU003003</w:t>
      </w:r>
    </w:p>
    <w:p w14:paraId="64E89FC5">
      <w:pPr>
        <w:rPr>
          <w:rFonts w:hint="eastAsia"/>
        </w:rPr>
      </w:pPr>
      <w:r>
        <w:rPr>
          <w:rFonts w:hint="eastAsia"/>
        </w:rPr>
        <w:t>CCTACGGGGGGCTGCAGTAGGGAATATTGGGCAATGGTGGAGACACTGACCCAGCCATGCCGCGTGCAGGAAGAAGGCGCTACGCGTTGTAAACTGCTTTTCTTGGGGAAGAAAACGGGCCTGCGGGCTTAACTGACGGTACCCAAGGAATCAGCACCGGCTAACTCCGTGCCAGCAGCCGCGGTAATACGGAGGGTGCAAGCGTTGTCCGGATTCATTGGGTTTAAAGGGTGCGCAGGCGGAAGATTAAGTCGGGGGTGAAAGACGGTTGCTCAACAATCGCAGTGCCTTCGATACTGGTTTTCTTGGGTCAAGATGAGGTAGGCGGAATTCAAGGTGTAGCGGTGAAATGCATAGATACCTTGAAGAACTCCGATTGCGAAGGCAGCCTACTGGCCTTGTACCGACGCTCAGGCACGAAAGCGTGGGGATCAAACAGGATTAGATACCCCGGTAGTCC</w:t>
      </w:r>
    </w:p>
    <w:p w14:paraId="7AE4AB9D">
      <w:pPr>
        <w:rPr>
          <w:rFonts w:hint="eastAsia"/>
        </w:rPr>
      </w:pPr>
      <w:r>
        <w:rPr>
          <w:rFonts w:hint="eastAsia"/>
        </w:rPr>
        <w:t>&gt;OTU003004</w:t>
      </w:r>
    </w:p>
    <w:p w14:paraId="62F8335B">
      <w:pPr>
        <w:rPr>
          <w:rFonts w:hint="eastAsia"/>
        </w:rPr>
      </w:pPr>
      <w:r>
        <w:rPr>
          <w:rFonts w:hint="eastAsia"/>
        </w:rPr>
        <w:t>CCTACGGGTGGCAGCAGTGGGGAATATTGGTCAATGGGCGAAAGCCTGAACCAGCAATGCCGCGTGAGTGATGAAGGCCTTCGGGTTGTAAAGCTCTGTCAGAAGGAAAGAAAAAACCGGTTAACACCCGGTCTTGACGGTACCTTCAAAGGAAGCACCGGCTAACTCTGTGCCAGCAGCCGCGGTAATACAGAGGGTGCAAGCGTTGTTCGGAATTACTGGGCGTAAAGCGCGTGTAGGCGGCTTATTAAGTCGGACGTGAAATCCCTTGGCTTAACCAAGGAACTGCGTCCGATACTGCTAAGCTAGAGTGTCGGAGGGGGTGGCGGAATTCCCGGTGTAGAGGTGAAATTCGTAGATATCGGGAGGAACACCTGTGGCGAAGGCGGCCACCTGGAAGACAACTGACGCTGAGACGCGAAAGCGTGGGGAGCAAACAGGATTAGATACCCCGGTAGTCC</w:t>
      </w:r>
    </w:p>
    <w:p w14:paraId="6AA07DBF">
      <w:pPr>
        <w:rPr>
          <w:rFonts w:hint="eastAsia"/>
        </w:rPr>
      </w:pPr>
      <w:r>
        <w:rPr>
          <w:rFonts w:hint="eastAsia"/>
        </w:rPr>
        <w:t>&gt;OTU003005</w:t>
      </w:r>
    </w:p>
    <w:p w14:paraId="68A8D614">
      <w:pPr>
        <w:rPr>
          <w:rFonts w:hint="eastAsia"/>
        </w:rPr>
      </w:pPr>
      <w:r>
        <w:rPr>
          <w:rFonts w:hint="eastAsia"/>
        </w:rPr>
        <w:t>CCTACGGGGGGCTGCAGTTAGGAATTTTGGGCAATGGGCGGAAGCCTGACCCAGCAACGCCGCGTGGGTGACGAAGGCCTTCGGGTCGTAAAGCCCTTTTCTGGGGGAAGATGATGACGGTACCCCAGGAAGAAGCACCGGCTAACTACGTGCCAGCAGCCGCGGTAATACGTAGGGTGCGAGCGTTGCCCGGATTTATTGGGCGTAAAGGGCGCGTAGGCGGCCCGGCGCGTCATGCGTGAAATCTCCCGGCTCAACCGGGGAGGGTCGTCGGGGACGGGTGAGCTTGAGGGTATCAGGGGCAGGTAGAATTCCCGGTGTAGTGGTGAAATGCGTAGAGATCGGGAGGAATACCCGTGGCGAAGGCGGCCTGCTGGGATACACCTGACGCTGAGGAGCGAAAGCGTGGGGAGCGAACAGGATTAGATACCCTTGTAGTCC</w:t>
      </w:r>
    </w:p>
    <w:p w14:paraId="44088884">
      <w:pPr>
        <w:rPr>
          <w:rFonts w:hint="eastAsia"/>
        </w:rPr>
      </w:pPr>
      <w:r>
        <w:rPr>
          <w:rFonts w:hint="eastAsia"/>
        </w:rPr>
        <w:t>&gt;OTU003006</w:t>
      </w:r>
    </w:p>
    <w:p w14:paraId="22CD2D08">
      <w:pPr>
        <w:rPr>
          <w:rFonts w:hint="eastAsia"/>
        </w:rPr>
      </w:pPr>
      <w:r>
        <w:rPr>
          <w:rFonts w:hint="eastAsia"/>
        </w:rPr>
        <w:t>CCTACGGGGGGCTGCAGTGGGGAATATTGCACAATGGACGCAAGTCTGAACCAGCCATGCCGCGTGAAGGATGAAGGTCCTCTGGATTGTAAACTTCTTTTATATGGGAAGAAATTATTGGATTCCTCCGATATTGACGGTACCATAAGAATAAGCACCGGCTAACTCCGTGCCAGCAGCCGCGGTAATACGGAGGGTGCAAGCGTTATCCGGATTCACTGGGTTTAAAGGGTGCGTAGGAGGGCAGGTAAGTCAGTGGTGAAATCCTCAAGCTTAACTTGAGAACTGCCGTTGATACTATCTGTCTTGAATACCGTGGAGATGAGCGGAATATGTCATGTAGCGGTGAAATGCTTAGATATGACATAGAACACCAATTGCGAAGGCAGCTCGTTACACGAATATTGACTCTGAGGCACGAAAGCGTGGGGATCAAACAGGATTAGATACCCTAGTAGTCC</w:t>
      </w:r>
    </w:p>
    <w:p w14:paraId="47750ABE">
      <w:pPr>
        <w:rPr>
          <w:rFonts w:hint="eastAsia"/>
        </w:rPr>
      </w:pPr>
      <w:r>
        <w:rPr>
          <w:rFonts w:hint="eastAsia"/>
        </w:rPr>
        <w:t>&gt;OTU003007</w:t>
      </w:r>
    </w:p>
    <w:p w14:paraId="39760A77">
      <w:pPr>
        <w:rPr>
          <w:rFonts w:hint="eastAsia"/>
        </w:rPr>
      </w:pPr>
      <w:r>
        <w:rPr>
          <w:rFonts w:hint="eastAsia"/>
        </w:rPr>
        <w:t>CCTACGGGTGGCAGCAGCGAGGAATCTTCCACAATGGGCGCAAGCCCGATGGAGCAACGCCGCGTGGAGGACGACGGCCTTCGGGTTGTAAACTCCTTTCGGGGGGGAGGATACGGACAGTACCCCCAGAAGCAGCCCCGGCTAACTCTGTGCCAGCAGCCGCGGTAATACAGAGGGGGCAAGCGTTGTCCGGAATTACTGGGCGTACAGCGTGCGCAGGCGGCCGTGTATGTGCCGAGTGACAAGTCCGCGCTTAACGCGGAAGGGTCTCGGTAGACAGCAGGGCTGGAGACATGTAGAGGCAAGCGGAATTCCGGGTGTAGCGGTGGAATGCGTAGAGATCCGGAAGAACACCAGTGGCGTAGGCGGCCGCCTGGACCTGTCCTGACGCTGAGGCGCGAAGGCGTGGGGAGCGAACGGGATTAGATACCCCTGTAGTCC</w:t>
      </w:r>
    </w:p>
    <w:p w14:paraId="376ED414">
      <w:pPr>
        <w:rPr>
          <w:rFonts w:hint="eastAsia"/>
        </w:rPr>
      </w:pPr>
      <w:r>
        <w:rPr>
          <w:rFonts w:hint="eastAsia"/>
        </w:rPr>
        <w:t>&gt;OTU003008</w:t>
      </w:r>
    </w:p>
    <w:p w14:paraId="1FCCFB41">
      <w:pPr>
        <w:rPr>
          <w:rFonts w:hint="eastAsia"/>
        </w:rPr>
      </w:pPr>
      <w:r>
        <w:rPr>
          <w:rFonts w:hint="eastAsia"/>
        </w:rPr>
        <w:t>CCTACGGGCGGCTGCAGTGGGGAATCTTGCGCAATGGACGAAAGTCTGACGCAGCCACGCCGCGTGAGTGAAGAAGGCCTTCGGGTTGTAAAGCTCTGTCGTGCGGGACGAACATCCATACAGTTAAGAGCTGGGTGGACTGACGGTACCGCAAAAGGAAGCACCGGCTAACTTCGTGCCAGCAGCCGCGGTAATACGAGGGGTGCAAGCGTTGCTCGGAATTATTGGGCGTAAAGGGTAGGTAGGTGGTCTCATTTGTCTGGGGTGAAAGCCTTGGGCTTAACCTAAGAAGTGCCCCAGAAACGGTGAGACTAGAGTCCTGGAGAGGGTCGTGGAATTCCCGGTGTAGCGGTGAAATGCGTAGAGATCGGGAGGAACACCAGAGGCGAAGGCGGCGACCTGGACAGGTACTGACGCTCATGCACGAAAGCGTGGGGAGCAAACAGGATTAGATACCCGAGTAGTCC</w:t>
      </w:r>
    </w:p>
    <w:p w14:paraId="5E4C9C35">
      <w:pPr>
        <w:rPr>
          <w:rFonts w:hint="eastAsia"/>
        </w:rPr>
      </w:pPr>
      <w:r>
        <w:rPr>
          <w:rFonts w:hint="eastAsia"/>
        </w:rPr>
        <w:t>&gt;OTU003009</w:t>
      </w:r>
    </w:p>
    <w:p w14:paraId="7933222D">
      <w:pPr>
        <w:rPr>
          <w:rFonts w:hint="eastAsia"/>
        </w:rPr>
      </w:pPr>
      <w:r>
        <w:rPr>
          <w:rFonts w:hint="eastAsia"/>
        </w:rPr>
        <w:t>CCTACGGGAGGCTGCAGTCGAGAATCTTGGTCAATGCACGAAAGTGTGAACCAGCGACGCCGCGTGGGGGATGAATGGCTTCGGCCCGTAAACCCCTGTCATTTGTGAACAAATCTTTCGACCTAATACGTCGGAAGTTGATAGTAGCGGAAGAGGAAGGGACGGCTAACTCTGTGCCAGCAGCCGCGGTAATACAGAGGTCCCAAGCGTTGTTCGGATTTACTGGGCGTAAAGGGTGCGTAGGTGGTCGGGTAAGTCTGATGTGAAATCTCCGAGCTTAACTCGGAAACTGCATTGGATACTATTCGGCTAGAGGGTTGGAGGGGGGACTGGAATTCTCGGTGTAGCAGTGAAATGCGTAGATATCGAGAGGAACACCAGTGGCGAAAGCGAGTCCCTGGACAACTCCTGACACTGAGGCACGAAAGCTAGGGGAGCAAACAGGATTAGATACCCCAGTAGTCC</w:t>
      </w:r>
    </w:p>
    <w:p w14:paraId="51497B0B">
      <w:pPr>
        <w:rPr>
          <w:rFonts w:hint="eastAsia"/>
        </w:rPr>
      </w:pPr>
      <w:r>
        <w:rPr>
          <w:rFonts w:hint="eastAsia"/>
        </w:rPr>
        <w:t>&gt;OTU003010</w:t>
      </w:r>
    </w:p>
    <w:p w14:paraId="5C16403C">
      <w:pPr>
        <w:rPr>
          <w:rFonts w:hint="eastAsia"/>
        </w:rPr>
      </w:pPr>
      <w:r>
        <w:rPr>
          <w:rFonts w:hint="eastAsia"/>
        </w:rPr>
        <w:t>CCTACGGGAGGCTGCAGTGGGGAATCTTGCGCAATGGCCGAAAGGCTGACGCAGCGACGCCGCGTGGGGGAGGAAGGCCTTCGGGTTGTAAACCCCTGTTGCCCGGGACGAACCCCTGGTTTCGACCAGGTTGACGGTACCGGGTGAGGAAGCACCGGCTAACTCCGTGCCAGCAGCCGCGGTAATACGGAGGGTGCGAGCGTTGTCCGGAATCACTGGGCGTAAAGGGCGCGTAGGCGGCGGGGTAAGCGTGCGGTGAAAGCTCGGGGCTCAACTCCGAGTCGGCCGTGCGAACTGCTCCGCTCGAGCACAGTAGAGGCAGATGGAATTCCGGGTGTAGCGGTGGAATGCGTAGAGATCCGGAAGAACACCGGTGGCGAAGGCGGTCTGCTGGGCTGTGGCTGACGCTGAGGCGCGACAGCGTGGGGAGCAAACAGGATTAGATACCCCGGTAGTCC</w:t>
      </w:r>
    </w:p>
    <w:p w14:paraId="279AF075">
      <w:pPr>
        <w:rPr>
          <w:rFonts w:hint="eastAsia"/>
        </w:rPr>
      </w:pPr>
      <w:r>
        <w:rPr>
          <w:rFonts w:hint="eastAsia"/>
        </w:rPr>
        <w:t>&gt;OTU003011</w:t>
      </w:r>
    </w:p>
    <w:p w14:paraId="6F126607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TCCGGCTAACTCCGTGCCAGCAGCCGCGGTAATACGGAGGGGGCTAGCGTTGTTCGGAATTACTGGGCGTAAAGCGCACGTAGGCGGATGTGTCAGTCAGGGGTGAAATCCCGGAGCTCAACTTCGGAACTGCCTCTGATACAGCACGTCTTGAGTCCGGAAGAGGTGGGTGGAATTCCTAGTGTAGAGGTGAAATTCGTAGATATTAGGAAGAACACCGGTGGCGAAGGCGGCTATCTGGCCCGTAATTGACGCTGAGGCGCGAAAGCGTGGGGAGCAAACAGGATTAGATACCCTAGTAGTCC</w:t>
      </w:r>
    </w:p>
    <w:p w14:paraId="79872982">
      <w:pPr>
        <w:rPr>
          <w:rFonts w:hint="eastAsia"/>
        </w:rPr>
      </w:pPr>
      <w:r>
        <w:rPr>
          <w:rFonts w:hint="eastAsia"/>
        </w:rPr>
        <w:t>&gt;OTU003012</w:t>
      </w:r>
    </w:p>
    <w:p w14:paraId="62AC4DDC">
      <w:pPr>
        <w:rPr>
          <w:rFonts w:hint="eastAsia"/>
        </w:rPr>
      </w:pPr>
      <w:r>
        <w:rPr>
          <w:rFonts w:hint="eastAsia"/>
        </w:rPr>
        <w:t>CCTACGGGAGGCTGCAGTGGGGAATCTTGCGCAATGGCCTGACGGCTGACGCAGCGACGCCGCGTGTGGGAGGACGCCCTTCGGGGTGTAAACCACTGTTGCCCGGGACGAACCTGGGGTTTCGACCCCACTGACGGTACCGGGTGAGGAAGCACCGGCTAACTCCGTGCCAGCAGCCGCGGTAATACGGAGGGTGCGAGCGTTGTCCGGAATCACTGGGCGTAAAGGGCGCGTAGGCGGCCCGGTAAGTGTGCGGTGAAAGCCCGGGGCTCAACCCCGGGTCGGCCGCGCATACTGCCGCGGCTCGAGCACTGTAGGGGCGGACGGAATTCCGGGTGTAGCGGTGGAATGCGTAGAGATCCGGAAGAACACCGGTGGCGAAGGCGGTCCGCTGGGCAGTGGCTGACGCTGAGGCGCGACAGCGTGGGGAGCAAACAGGATTAGATACCACGGTAGTCC</w:t>
      </w:r>
    </w:p>
    <w:p w14:paraId="0AFE4AA0">
      <w:pPr>
        <w:rPr>
          <w:rFonts w:hint="eastAsia"/>
        </w:rPr>
      </w:pPr>
      <w:r>
        <w:rPr>
          <w:rFonts w:hint="eastAsia"/>
        </w:rPr>
        <w:t>&gt;OTU003013</w:t>
      </w:r>
    </w:p>
    <w:p w14:paraId="7D5E0E33">
      <w:pPr>
        <w:rPr>
          <w:rFonts w:hint="eastAsia"/>
        </w:rPr>
      </w:pPr>
      <w:r>
        <w:rPr>
          <w:rFonts w:hint="eastAsia"/>
        </w:rPr>
        <w:t>CCTACGGGGGGCTGCAGTCGAGAATCTTCGGCAATGCACTAACGTGTGACCGAGCGACGCTGCGTGGAGGAAGAAGGCCTTCGGGTTGTAAACTCCTGTCGTGTGGGAAAAACTTTGATGGTACCACACAAGAAAGGGGCGCCTAACTCTGTGCCAGCAGGCGCGGTAATACAGAGGCCCCGAGCGTTACCCGGATTTATTGGGCGTAAAGCGTCCGCAGACGGCTATCTGCGTCAGTTGTGAAATCCCTGGGCTTAACCCAGGAACGCCAACTGATACGAGGTAGCTCGAGGCAGGGAGAGGTCAGTGGAACTCATGGTGAAGCAGTGAAATGCGTTGATATCATGGGGAACACCAATTGCGAAGGCAGCTGACTGGTCCTGTCCTGACGTTCAGGGACGACAGCGTGGGGAGCGAATGGGATTAGATACCCGTGTAGTCC</w:t>
      </w:r>
    </w:p>
    <w:p w14:paraId="10596D67">
      <w:pPr>
        <w:rPr>
          <w:rFonts w:hint="eastAsia"/>
        </w:rPr>
      </w:pPr>
      <w:r>
        <w:rPr>
          <w:rFonts w:hint="eastAsia"/>
        </w:rPr>
        <w:t>&gt;OTU003014</w:t>
      </w:r>
    </w:p>
    <w:p w14:paraId="68206E9E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CTTCGGCGGTGAACAGCCGACCGGAGTGACGGTACCTCCAGAAGAAGCTCCGGCTAACTACGTGCCAGCAGCCGCGGTAATACGTAGGGAGCAAGCGTTGTCCGGAATCATTGGGCGTAAAGAGCGTGTAGGCGGCCCGATAAGTCCGCTGTGAAAGTCACAGGCTCAACCTGTGAAAGCCGGTGGATACTGTCGGGCTAGAGTCCGGAAGAGGCGAGTGGAATTCCTGGTGTAGCGGTGGAATGCGCAGATATCAGGAGGAACACCTATTGCGAAGGCAGCTCGCTGGTACGGTACTGACGCTGAGACGCGAAAGCGTGGGGAGCAAACAGGATTAGATACCCTAGTAGTCC</w:t>
      </w:r>
    </w:p>
    <w:p w14:paraId="6E5D0552">
      <w:pPr>
        <w:rPr>
          <w:rFonts w:hint="eastAsia"/>
        </w:rPr>
      </w:pPr>
      <w:r>
        <w:rPr>
          <w:rFonts w:hint="eastAsia"/>
        </w:rPr>
        <w:t>&gt;OTU003015</w:t>
      </w:r>
    </w:p>
    <w:p w14:paraId="51B7D9DD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ATCGTAAAGCTCTGTTGTTAGGGAAGAACAAGTACCGGAGTAACTGTCGGTACCTTGACGGTACCTAACCAGAAAGCCACGGCTAACTACGTGCCAGCAGCCGCGGTAATACGTAGGTGGCAAGCGTTGTCCGGAATCATTGGGCGTAAAGCGCGCGCAGGCGGTTTTGTAAGTCAGATGTGAAATCCCCGGGCTCAACCTGGGAACTGCGTTTGAAACTACAAGGCTAGAGTGTAGAAGAGGGGGGTAGAATTCCACGTGTAGCAGTGAAATGCGTAGAGATGTGGAGGAATACCGATGGCGAAGGCAGCCCCCTGGGCTAACACTGACGCTCATGCACGAAAGCGTGGGGAGCAAACAGGATTAGATACCCTGGTAGTCC</w:t>
      </w:r>
    </w:p>
    <w:p w14:paraId="6A43FAC3">
      <w:pPr>
        <w:rPr>
          <w:rFonts w:hint="eastAsia"/>
        </w:rPr>
      </w:pPr>
      <w:r>
        <w:rPr>
          <w:rFonts w:hint="eastAsia"/>
        </w:rPr>
        <w:t>&gt;OTU003016</w:t>
      </w:r>
    </w:p>
    <w:p w14:paraId="6F09CDC8">
      <w:pPr>
        <w:rPr>
          <w:rFonts w:hint="eastAsia"/>
        </w:rPr>
      </w:pPr>
      <w:r>
        <w:rPr>
          <w:rFonts w:hint="eastAsia"/>
        </w:rPr>
        <w:t>CCTACGGGCGGCAGCAGTCGAGGATCTTCGTCAATGGGCGCAAGCCTGAACGAGCGACGCCGCGTGCGCGATGAAGGCCTTCGGGTTGTAAAGCGCGAAAGGGGGGAGAAAACCGCAAGGTTGATCGATCCCCAGTAAGGACGGGCTAAGTTCGTGCCAGCAGCCGCGGTAAGACGAACTGTCCAAACGTTGTTCGGAATCACTGGGCTTAAAGGGCGCGTAGGCGGTCCGGTAAGTCAGGGGTGAAATCCCACAGCTTAACTGTGGAAGTGCCTTTGATACTGCCGGTCTGGAGGGAGATAGGGGTGTGCGGAACTTCCAGTGGAGCGGTGAAATGCGTTGATATTGGAAGGAACGCCGGAGGCGAAAGCGGCGCACTGGATCTCTTCTGACGCTGAGGCGCGAAAGCTAGGGGAGCAAACGGGATTAGATACCCCAGTAGTCC</w:t>
      </w:r>
    </w:p>
    <w:p w14:paraId="651E6F1A">
      <w:pPr>
        <w:rPr>
          <w:rFonts w:hint="eastAsia"/>
        </w:rPr>
      </w:pPr>
      <w:r>
        <w:rPr>
          <w:rFonts w:hint="eastAsia"/>
        </w:rPr>
        <w:t>&gt;OTU003017</w:t>
      </w:r>
    </w:p>
    <w:p w14:paraId="78BBEEDB">
      <w:pPr>
        <w:rPr>
          <w:rFonts w:hint="eastAsia"/>
        </w:rPr>
      </w:pPr>
      <w:r>
        <w:rPr>
          <w:rFonts w:hint="eastAsia"/>
        </w:rPr>
        <w:t>CCTACGGGGGGCTGCAGTCGAGAATCTTCGGCAATGGACGCAAGTCTGACCGAGCGACGCCGCGTGCGGGATGAAGGCCTTCGGGTTGTAAACCGCTGTCGTAGAGGAGGAAATTTACCGGGGCACTCTCCGGTAATTGACCTATTCTAGGAGGAAGGACGGGCTAAGTTCGTGCCAGCAGCCGCGGTAATACGAACCGTCCAAACGTTATTCGGAATTACTGGGCTTAAAGGGTACGTAGGCGGCGCTGTTAGTCGGGTGTGAAATCCCACGGCTCAACCGTGGAACTGCGCCCGATACTGCAGTGCTTGAGGGAGACAGAGGTAAGCGGAACTGATGGTGGAGCGGTGAAATGCGTAGATATCTGGAGGAACACCGGTGGCGAAGGCGGCATCCTGGACCGACACTGACGCTGAGGCGCGAAAGCTAGGGTAGCAAACGGGATTAGATACCCCAGTAGTCC</w:t>
      </w:r>
    </w:p>
    <w:p w14:paraId="163B9150">
      <w:pPr>
        <w:rPr>
          <w:rFonts w:hint="eastAsia"/>
        </w:rPr>
      </w:pPr>
      <w:r>
        <w:rPr>
          <w:rFonts w:hint="eastAsia"/>
        </w:rPr>
        <w:t>&gt;OTU003018</w:t>
      </w:r>
    </w:p>
    <w:p w14:paraId="51E2EE88">
      <w:pPr>
        <w:rPr>
          <w:rFonts w:hint="eastAsia"/>
        </w:rPr>
      </w:pPr>
      <w:r>
        <w:rPr>
          <w:rFonts w:hint="eastAsia"/>
        </w:rPr>
        <w:t>CCTACGGGCGGCTGCAGTGGGGAATCTTGCGCAATGGCCTAACGGCTGACGCAGCGACGCCGCGTGTGGGAGGACGCCCTTCGGGGTGTAAACCACTGTTGCCCGGGACGAATGGCTCCTATTGGGGAGCATGACGGTACCGGGTGAGGAAGCACCGGCTAACTCCGTGCCAGCAGCCGCGGTAATACGGAGGGTGCGAGCGTTGTCCGGAATCACTGGGCGTAAAGGGCGCGTAGGCGGCTCGATAAGGGGGCGGTGAAAGCCCGGGGCTCAACCCCGGGTCGGCCGTGCCGACTGTCGGGCTGGAGCACGGTAGAGGCAGATGGAATTCCGGGTGTAGCGGTGGAATGCGTAGAGATCCGGAAGAACACCGGTGGCGAAGGCGGTCTGCTGGGCCGTGGCTGACGCTGAGGCGCGACAGCGTGGGGAGCAAACAGGATTAGATACCCCGGTAGTCC</w:t>
      </w:r>
    </w:p>
    <w:p w14:paraId="4819CF7A">
      <w:pPr>
        <w:rPr>
          <w:rFonts w:hint="eastAsia"/>
        </w:rPr>
      </w:pPr>
      <w:r>
        <w:rPr>
          <w:rFonts w:hint="eastAsia"/>
        </w:rPr>
        <w:t>&gt;OTU003019</w:t>
      </w:r>
    </w:p>
    <w:p w14:paraId="2C8EE645">
      <w:pPr>
        <w:rPr>
          <w:rFonts w:hint="eastAsia"/>
        </w:rPr>
      </w:pPr>
      <w:r>
        <w:rPr>
          <w:rFonts w:hint="eastAsia"/>
        </w:rPr>
        <w:t>CCTACGGGTGGCTGCAGTGGGGAATCTTGCGCAATGGGCGAAAGCCTGACGCAGCGACGCCGCGTGCGGGAGGAAGCCCCTCGGGGTGTAAACCGCTGTCAGAGGGGAAGAATGGGCGTCTGAGGAAATGCAGGCGTTTTGACGGTACCCTCAGAGGAAGCACCGGCTAACTCTGTGCCAGCAGCCGCGGTAATACAGAGGGTGCGAGCGTTGTTCGGAATTACTGGGCGTAAAGCGCGTGTAGGCGGCTCTTCAAGTCGAGTGTGAAAGCTCCAGGCTTAACCTGGGAATTGCGCTCGATACTGTTGAGCTAGAGTGTGGAAGGGGCTACTGGAATTCCGTGTGTAGCGGTGAAATGCGTAGATATACGGAGGAACACCTGCGGCGAAGGCGGCCTTCTAGACCATTTCTGACGCTCAGACGCGAAAGCTAGGGTAGCAAACGGGATTAGATACCCGGGTAGTCC</w:t>
      </w:r>
    </w:p>
    <w:p w14:paraId="30DC7861">
      <w:pPr>
        <w:rPr>
          <w:rFonts w:hint="eastAsia"/>
        </w:rPr>
      </w:pPr>
      <w:r>
        <w:rPr>
          <w:rFonts w:hint="eastAsia"/>
        </w:rPr>
        <w:t>&gt;OTU003020</w:t>
      </w:r>
    </w:p>
    <w:p w14:paraId="587284F8">
      <w:pPr>
        <w:rPr>
          <w:rFonts w:hint="eastAsia"/>
        </w:rPr>
      </w:pPr>
      <w:r>
        <w:rPr>
          <w:rFonts w:hint="eastAsia"/>
        </w:rPr>
        <w:t>CCTACGGGCGGCTGCAGCGAGGAATCTTGGTCAATGGGGGCAACCCTGAACCAGCGACGCCGCGTGGAGGACGACGGCCCTTGGGTCGTAAACTCCTTTTGCCGGGGAAGATGATGACGGTACCCGGCGAATAAGCACCGGCTAACTACGTGCCAGCAGCCGCGGTAATACGTAGGGTGCAAGCGTTAATCGGAATTACTGGGCGTAAAGCGTGCGCAGGCGGTTTTGTAAGACAGGTGTGAAATCCCCGGGCTTAACCTGGGAACTGCATTTGTGACTGTATAGCTAGAGTACGGCAGAGGGGGATGGAATTCCGCGTGTAGCAGTGAAATGCGTAGATATGCGGAGGAACACCGATGGCGAAGGCAATCCCCTGGGCCTGTACTGACGCTCATGCACGAAAGCGTGGGGAGCAAACAGGATTAGATACCCTTGTAGTCC</w:t>
      </w:r>
    </w:p>
    <w:p w14:paraId="1155F784">
      <w:pPr>
        <w:rPr>
          <w:rFonts w:hint="eastAsia"/>
        </w:rPr>
      </w:pPr>
      <w:r>
        <w:rPr>
          <w:rFonts w:hint="eastAsia"/>
        </w:rPr>
        <w:t>&gt;OTU003021</w:t>
      </w:r>
    </w:p>
    <w:p w14:paraId="401F3EF0">
      <w:pPr>
        <w:rPr>
          <w:rFonts w:hint="eastAsia"/>
        </w:rPr>
      </w:pPr>
      <w:r>
        <w:rPr>
          <w:rFonts w:hint="eastAsia"/>
        </w:rPr>
        <w:t>CCTACGGGTGGCAGCAGTGGGGAATCTTGCACAATGGGGGAAACTCTGATGCAGCGACGCCGCGTGAGCGATGAAGGCCTTCGGGTCGTAAAGCTCTGTCCTATGGGACGATAATGACGGTACCATAGGAGGAAGCCCCGGCTAACTACGTGCCAGCAGCCGCGGTAATACGTAGGGGGCGAGCGTTGTCCGGAATTACTGGGCGTAAAGGGTACGCAGGCGGCCAAGTAAGTCAGATGTGAAAGACGTAGGCTCAACCTACGCAAGCATTTGAAACTACCTGGCTTGAGTTAAGGAGAGGAAAGTGGAATTCCTGGTGTAGCGGTGAAATGCGTAGATATCAGGAGGAATACCAGTGGCGAAGGCGACTTTCTGGACTTATACTGACGCTGAGGTACGAAAGCGTGGGGAGCAAACAGGATTAGATACCCTAGTAGTCC</w:t>
      </w:r>
    </w:p>
    <w:p w14:paraId="1EF9702A">
      <w:pPr>
        <w:rPr>
          <w:rFonts w:hint="eastAsia"/>
        </w:rPr>
      </w:pPr>
      <w:r>
        <w:rPr>
          <w:rFonts w:hint="eastAsia"/>
        </w:rPr>
        <w:t>&gt;OTU003022</w:t>
      </w:r>
    </w:p>
    <w:p w14:paraId="034B059D">
      <w:pPr>
        <w:rPr>
          <w:rFonts w:hint="eastAsia"/>
        </w:rPr>
      </w:pPr>
      <w:r>
        <w:rPr>
          <w:rFonts w:hint="eastAsia"/>
        </w:rPr>
        <w:t>CCTACGGGAGGCTGCAGCCGAGAATATTCGACAATGGGCGAAAGCCTGATCGAGCGATACCGCGTGGTGGATGAAGTGCTTCGGCACGTAAACACCTTTTATGAGGGAAGAAGTTATTGACATTACCTCATGAATAAGGGGCTCCTAACTCTGTGCCAGCAGGAGCGGTAATACAGAGGCCCCGAGCATTACCCGGAATTACTGGGCGTAAAGAGTGCGTAGGTGGTCATGTTAGTCGCCTGTTAAAACCCCCGGCTCAACCGGGGATCGGCGGGCGAAACGGCATGACTAGAGAGCGTGAGAGGTCTGTGGAACTCTAGGTGTAGGGGTGAAATCCGTTGATATCTAGGGGAACACCGAAAGCGAAGGCAGCAGACTGGCGCGTTTCTGACACTCAAGCACGAAAGCGTGGGTAGCGAACGGGATTAGATACCCCTGTAGTCC</w:t>
      </w:r>
    </w:p>
    <w:p w14:paraId="316049F6">
      <w:pPr>
        <w:rPr>
          <w:rFonts w:hint="eastAsia"/>
        </w:rPr>
      </w:pPr>
      <w:r>
        <w:rPr>
          <w:rFonts w:hint="eastAsia"/>
        </w:rPr>
        <w:t>&gt;OTU003023</w:t>
      </w:r>
    </w:p>
    <w:p w14:paraId="7F40488F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TGCTTTTTTACGGGACGATTATGACGGTACCGTACGAATAAGGATCGGCTAACTCCGTGCCAGCAGCCGCGGTCAAACGGAGGATCCAAGCGTTATCCGGAATCACTGGGCGTAAAGAGTTGCGTAGGTGGCAAACCAAGTCTTCGTTAAAATACCAAGGCTCAACCTTGGGAGAGGCGAGGAAACTGGTTAGCTAGAGCATAGTAGAGGTAACTGGAATTGCTAGTGTAGGAGTGAAATCCGTAGATATTAGCAGGAACACCGATGGCGTAGGCAGGTTACTGGGCTATTGCTGACACTAAGGCACGAAAGCGTGGGGAGCGAACGGGATTAGATACCCCTGTAGTCC</w:t>
      </w:r>
    </w:p>
    <w:p w14:paraId="3F7D944C">
      <w:pPr>
        <w:rPr>
          <w:rFonts w:hint="eastAsia"/>
        </w:rPr>
      </w:pPr>
      <w:r>
        <w:rPr>
          <w:rFonts w:hint="eastAsia"/>
        </w:rPr>
        <w:t>&gt;OTU003024</w:t>
      </w:r>
    </w:p>
    <w:p w14:paraId="57DE7C1E">
      <w:pPr>
        <w:rPr>
          <w:rFonts w:hint="eastAsia"/>
        </w:rPr>
      </w:pPr>
      <w:r>
        <w:rPr>
          <w:rFonts w:hint="eastAsia"/>
        </w:rPr>
        <w:t>CCTACGGGCGGCAGCAGTGAGGAATATTGCTCAATGGGGGAAACCCTGAAGCAGCAACGCCGCGTGAGGGATGAAGGCGCTTTGCGTTGTAAACCTCTGTAGTTGGAGACAAAACTCTCTCTACTGAGAGATTGATGGTATCCAAAAAGTAAGGATCGGCTAACTACGTGCCAGCAGCCGCGGTAATACGTAGGATCCTAGCGTTGTCCGGATTTACTGGGTGTAAAGGGTGCGCAGGCGGACTTATAAGTCAGTGGTGAAATCTCGGCGCTTAACGCCGAAACTGCCTTTGATACTATAAGTCTTGAGTTTGGTAGAGATCCGTGGAATTCCGAGTGTAGCAGTGAAATGTGTAGATATTCGGAAGAACACCAGCGGCGAAGGCAGCGGATTGGGCCAATACTGACGCTCAGGCACGAAAGCATGGGGATCAAACAGGATTAGATACCCCGGTAGTCC</w:t>
      </w:r>
    </w:p>
    <w:p w14:paraId="4FCFF485">
      <w:pPr>
        <w:rPr>
          <w:rFonts w:hint="eastAsia"/>
        </w:rPr>
      </w:pPr>
      <w:r>
        <w:rPr>
          <w:rFonts w:hint="eastAsia"/>
        </w:rPr>
        <w:t>&gt;OTU003025</w:t>
      </w:r>
    </w:p>
    <w:p w14:paraId="278EEDAA">
      <w:pPr>
        <w:rPr>
          <w:rFonts w:hint="eastAsia"/>
        </w:rPr>
      </w:pPr>
      <w:r>
        <w:rPr>
          <w:rFonts w:hint="eastAsia"/>
        </w:rPr>
        <w:t>CCTACGGGAGGCTGCAGTCGAGAATCTTCCACAATGGACGAAAGTCTGATGCAGCGACGCCGCGTGAGTGATGAAGGCCTTCGGGTCGTAAAGCTCTGTCGCAGGGGAATAACACAATGAAGGTACCCTGCAAGAAAGGATCGGCTAACTTCGTGCCAGCAGCCGCGGTAAGACGAGGGATCCTAGCGTTGTTCGGAATTATTGGGCGTAAAGCGGGTGTAGGTGGCTATGTAAGTCGGGTGTGAAAGCCTGGGGCTCAACCCCAGAAGTGCATTCGATACTGCGTAGCTTGAGTGGTAGAGAGGATAGTAGAATTGTTGGTGTAGTGGTGAAATACGTAGATATCAACAGGAATACCGGTGGCGAAGGCGGCTATCTGGCTACACACTGACACTCAGACCCGAAAGCGTGGGGATCAAACAGGATTAGATACCCGAGTAGTCC</w:t>
      </w:r>
    </w:p>
    <w:p w14:paraId="0D074E07">
      <w:pPr>
        <w:rPr>
          <w:rFonts w:hint="eastAsia"/>
        </w:rPr>
      </w:pPr>
      <w:r>
        <w:rPr>
          <w:rFonts w:hint="eastAsia"/>
        </w:rPr>
        <w:t>&gt;OTU003026</w:t>
      </w:r>
    </w:p>
    <w:p w14:paraId="6540DF1E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GGCGGGGAAGATAATGACGGTACCCGCAGAATAAGCTCCGGCTAACTTCGTGCCAGCAGCCGCGGTAATACGAAGGGGGCTAGCGTTGTTCGGAATCACTGGGCGTAAAGGGAGCGTAGGCGGACTTTTAAGTGAGATGTGAAATACCCGGGCTCAACTTGGGTGCTGCATTTCAAACTGGAAGTCTAGAGTGCAGGAGAGGAGAATGGAATTCCCGGTGTAGCGGTGGAATGCGCAGATATCGGGAGGAACACCAGTAGCGAAGGCGGTTCTCTGGGCCGGCACTGACGCTGAGGAGCGAAAGCGTGGGGAGCAAACAGGATTAGATACCCTTGTAGTCC</w:t>
      </w:r>
    </w:p>
    <w:p w14:paraId="4D56A9FB">
      <w:pPr>
        <w:rPr>
          <w:rFonts w:hint="eastAsia"/>
        </w:rPr>
      </w:pPr>
      <w:r>
        <w:rPr>
          <w:rFonts w:hint="eastAsia"/>
        </w:rPr>
        <w:t>&gt;OTU003027</w:t>
      </w:r>
    </w:p>
    <w:p w14:paraId="4E1C6029">
      <w:pPr>
        <w:rPr>
          <w:rFonts w:hint="eastAsia"/>
        </w:rPr>
      </w:pPr>
      <w:r>
        <w:rPr>
          <w:rFonts w:hint="eastAsia"/>
        </w:rPr>
        <w:t>CCTACGGGTGGCTGCAGTGGGGAATTGTTCGCAATGGGCGAAAGCCTGACGACGCAACGCCGCGTGGAGGATGAAGAATTTCGGTTCGTAAACTCCTTTCGACCGAGATGAACATCCTTCGGTTTAATAAACCGGAGGACTGACAGTATCGAGAGAAGAAGCCCCGGCTAACTCTGTGCCAGCAGCCGCGGTAATACAGGGGGGGCAAGCGTTGTTCGGAATTACTGGGCGTAAAGGGTTCGTAGGTGGCCAACTAAGTCAGATGTGAAATCCCTCAGCTTAACTGGGGAACTGCTTCTGATACTGGTTGGCTTGAGTGCAGGAGAGGAATGCGGAATTCCAGGTGTAGCGGTGAAATGCGTAGATATCTGGAGGAACACCGGTGGCGAAGGCGGCATTCTGGACTGTAACTGACACTGAGGAACGAAAGCGTGGGGAGCAAACAGGATTAGATACCCTAGTAGTCC</w:t>
      </w:r>
    </w:p>
    <w:p w14:paraId="0E3DA69D">
      <w:pPr>
        <w:rPr>
          <w:rFonts w:hint="eastAsia"/>
        </w:rPr>
      </w:pPr>
      <w:r>
        <w:rPr>
          <w:rFonts w:hint="eastAsia"/>
        </w:rPr>
        <w:t>&gt;OTU003028</w:t>
      </w:r>
    </w:p>
    <w:p w14:paraId="3FDC713F">
      <w:pPr>
        <w:rPr>
          <w:rFonts w:hint="eastAsia"/>
        </w:rPr>
      </w:pPr>
      <w:r>
        <w:rPr>
          <w:rFonts w:hint="eastAsia"/>
        </w:rPr>
        <w:t>CCTACGGGCGGCTGCAACTAGGAATCTTCCACAATGGACGAAAGTCTGATGGAGCAACGCCGCGTGCAGGATGAAGGCCTTCGGGTTGTAAACTGCTTTTTTCTGTGATGATAATGACAGTAGCAGACGAATAAGGATCGGCTAACTCCGTGCCAGCAGCCGCGGTCATACGGAGGATCCAAGCGTTATCCGGAATTACTGGGCGTAAAGAGTTGCGTAGGCGGTTAAGTAAGCAGTGTGTGAAATGATAGGGCTCAACCCTATGTCCATGCACTGAACTGCTTTGACTAGAGAATGGAAGAGGTCGCTGGAATTCCTGGTGTAGGGGTGAAATCCGTAGATATCAGGAGGAACACCGATGGCGTAGGCAGGCGACTGGTCCATTTCTGACGCTCAGGCACGAAAGCGTGGGGAGCGATCGGGATTAGATACCCCTGTAGTCC</w:t>
      </w:r>
    </w:p>
    <w:p w14:paraId="68ABC5E7">
      <w:pPr>
        <w:rPr>
          <w:rFonts w:hint="eastAsia"/>
        </w:rPr>
      </w:pPr>
      <w:r>
        <w:rPr>
          <w:rFonts w:hint="eastAsia"/>
        </w:rPr>
        <w:t>&gt;OTU003029</w:t>
      </w:r>
    </w:p>
    <w:p w14:paraId="0A2F7633">
      <w:pPr>
        <w:rPr>
          <w:rFonts w:hint="eastAsia"/>
        </w:rPr>
      </w:pPr>
      <w:r>
        <w:rPr>
          <w:rFonts w:hint="eastAsia"/>
        </w:rPr>
        <w:t>CCTACGGGCGGCAGCAGTGGGGAATTTTTGGCAATGGGGGCAACCCTGACCAAGCAACGCCGCGTGGATGATGAAGTATCTCGGTACGTAAAATCCTTTCGACGGGGACGAAACCGCAAGGTTGACGGTACCCGTAGAAGAAGCCCCGGCTAACTCCGTGCCAGCAGCCGCGGTAATACGGGGGGGGCAAGCGTTGTTCGGAATTACTGGGCGTAAAGGGCGCGTAGGCGGCCTGCTAAGTCGAACGTGAAATCCCTGGGCTCAACCCAGGAACTGCGTTCGATACTGGCTGGCTTGAATTCGGGAGAGGGATGCGGAATTCCAGGTGTAGCGGTGAAATGCGTAGATATCTGGAGGAACACCGGTGGCGAAGGCGGCATCCTGGACCGACATTGACGCTGAGGCGCGAAAGCCAGGGGAGCAAACGGGATTAGATACCCTAGTAGTCC</w:t>
      </w:r>
    </w:p>
    <w:p w14:paraId="6A057FF1">
      <w:pPr>
        <w:rPr>
          <w:rFonts w:hint="eastAsia"/>
        </w:rPr>
      </w:pPr>
      <w:r>
        <w:rPr>
          <w:rFonts w:hint="eastAsia"/>
        </w:rPr>
        <w:t>&gt;OTU003030</w:t>
      </w:r>
    </w:p>
    <w:p w14:paraId="7EAD37D4">
      <w:pPr>
        <w:rPr>
          <w:rFonts w:hint="eastAsia"/>
        </w:rPr>
      </w:pPr>
      <w:r>
        <w:rPr>
          <w:rFonts w:hint="eastAsia"/>
        </w:rPr>
        <w:t>CCTACGGGGGGCTGCAGTGGGGAATCTTGCGCAATGCGCGAAAGCGTGACGCAGCAACGCCGCGTGGAGGAAGACGGCCTTCGGGTTGTAAACTCCTTTCAGTTGGGACGAAGGTTCACTGGTGAATAGCCAGTTGGACTGACGGTACCTTCAGAAGAAGCCCCGGCTAACTACGTGCCAGCAGCCGCGGTAATACGTAGGGGGCTAGCGTTGTCCGGAATCATTGGGCGTAAAGCGCGTGTAGGCGGCTCGATAAGTCCGCTCTGAAAGCCCGGGGCTCAACCCCGGGAGGCGGGTGGATACTGTCGAGCTCGAGTCCGGAAGAGGCAAGTGGAACTCCTAGTGTAGAGGTGGAATTCGTAGATATCAGGAGGAACACCTGTGGCGAAAGCGGCTTTCTGGCCCGACATTGACGCTCATGTACGAAAGCGCGGGGAGCAAACAGGATTAGATACCCCTGTAGTCC</w:t>
      </w:r>
    </w:p>
    <w:p w14:paraId="4004C566">
      <w:pPr>
        <w:rPr>
          <w:rFonts w:hint="eastAsia"/>
        </w:rPr>
      </w:pPr>
      <w:r>
        <w:rPr>
          <w:rFonts w:hint="eastAsia"/>
        </w:rPr>
        <w:t>&gt;OTU003031</w:t>
      </w:r>
    </w:p>
    <w:p w14:paraId="5075131B">
      <w:pPr>
        <w:rPr>
          <w:rFonts w:hint="eastAsia"/>
        </w:rPr>
      </w:pPr>
      <w:r>
        <w:rPr>
          <w:rFonts w:hint="eastAsia"/>
        </w:rPr>
        <w:t>CCTACGGGCGGCAGCAACTGGGAATATTGCGCAATGGGCGAAAGCCTGACGCAGCGACACCGCGTGTGGGAAGAAGGTCTTAGGATCGTAAACCACTGTGGCGAGGGATGAATTTTGACAGTACCTCGCTAGAAAGCACCTGCTAACCACGTGCCAGAAGCCTCGGTAATACGTGGGGTGCAAGCGTTATCCGGATTTACTGGGCGTAAAGAGTACCGTCGGTGGTCACGTAAGTTTTTCGTTCAAGCCTGGGGCCCAACTCCAGATCGGCGGAGAAAACTACATGACTTGAGTCTGTTCGGGGAACTTAGAATTCTCGGTGGAGGGGTGAAATCCGTAGATATCGAGAGGAATACCATACGCGAAGGCAGAGTTCTAGGACAGCACTGACACTCATGGACGACAGCTCGGGGAGCAAATGGGATTAGATACCCGGGTAGTCC</w:t>
      </w:r>
    </w:p>
    <w:p w14:paraId="3E154A57">
      <w:pPr>
        <w:rPr>
          <w:rFonts w:hint="eastAsia"/>
        </w:rPr>
      </w:pPr>
      <w:r>
        <w:rPr>
          <w:rFonts w:hint="eastAsia"/>
        </w:rPr>
        <w:t>&gt;OTU003032</w:t>
      </w:r>
    </w:p>
    <w:p w14:paraId="48CE363D">
      <w:pPr>
        <w:rPr>
          <w:rFonts w:hint="eastAsia"/>
        </w:rPr>
      </w:pPr>
      <w:r>
        <w:rPr>
          <w:rFonts w:hint="eastAsia"/>
        </w:rPr>
        <w:t>CCTACGGGTGGCTGCAGTGGGGAATATTGGACAATGGGGGCAACCCTGATCCAGCCATGCCGCGTGTGTGAAGAAGGCCTTCGGGTTGTAAAGCACTTTAGGTCGGGAGGAAGGTTCGCTGGCTAATATCCAGCGGAATTGACGTTACCGACAGAATAAGCACCGGCTAACTCCGTGCCAGCAGCCGCGGTAATACGGAGGGTGCAAGCGTTAATCGGAATTACTGGGCGTAAAGCGCGCGTAGGCGGCTTGGTAAGTCGGATGTGAAAGCCCTGGGCTCAACCTGGGAACTGCATTCGATACTGTCAAGCTAGAGTGTGGGAGAGGGTGGTGGAATTCCCGGTGTAGCGGTGAAATGCGTAGATATCGGGAGGAACATCAGTGGCGAAGGCGACCGCCTGGCCCAACACTGACGCTGAGGTGCGAAAGCGTGGGTAGCAAACAGGATTAGATACCCCGGTAGTCC</w:t>
      </w:r>
    </w:p>
    <w:p w14:paraId="4553AA40">
      <w:pPr>
        <w:rPr>
          <w:rFonts w:hint="eastAsia"/>
        </w:rPr>
      </w:pPr>
      <w:r>
        <w:rPr>
          <w:rFonts w:hint="eastAsia"/>
        </w:rPr>
        <w:t>&gt;OTU003033</w:t>
      </w:r>
    </w:p>
    <w:p w14:paraId="61193DE5">
      <w:pPr>
        <w:rPr>
          <w:rFonts w:hint="eastAsia"/>
        </w:rPr>
      </w:pPr>
      <w:r>
        <w:rPr>
          <w:rFonts w:hint="eastAsia"/>
        </w:rPr>
        <w:t>CCTACGGGTGGCTGCAGTGGGGAATTTTGGGCAATGGCCGAAAGGCTGACCCAGCGACGCCGCGTGCGGGAGGAAGCCCTTCGGGGTGTAAACCGCTGTCAGAGGGGACGAAAGAGCGGGGGAAGAATATTCCTTCGCAGTGACGGTACCCTCAAAGGAAGCACCGGCTAACTCTGTGCCAGCAGCCGCGGTAATACAGAGGGTGCAAGCGTTGTTCGGAATTACTGGGCGTAAAGCGCGCGCAGGCGGAGAAGCAAGTCCCGAGTGAAATCCCGCCGCTCAACGGCGGGGCTGCTTAGGATACTGCTCCTCTAGGGACCGGTAGAGGCTGGTAGAATTGCAGGTGTAGCGGTGGAATGCGTAGAGATCTGCAAGAATACCCGTGGCGAAGGCGGCCAGCTGGGCCGGATCCGACGCTGAGGCGCGAAAGCGTGGGGAGCAAAAGGGATTAGATACCCCAGTAGTCC</w:t>
      </w:r>
    </w:p>
    <w:p w14:paraId="5210F048">
      <w:pPr>
        <w:rPr>
          <w:rFonts w:hint="eastAsia"/>
        </w:rPr>
      </w:pPr>
      <w:r>
        <w:rPr>
          <w:rFonts w:hint="eastAsia"/>
        </w:rPr>
        <w:t>&gt;OTU003034</w:t>
      </w:r>
    </w:p>
    <w:p w14:paraId="25B5DCA5">
      <w:pPr>
        <w:rPr>
          <w:rFonts w:hint="eastAsia"/>
        </w:rPr>
      </w:pPr>
      <w:r>
        <w:rPr>
          <w:rFonts w:hint="eastAsia"/>
        </w:rPr>
        <w:t>CCTACGGGGGGCTGCAGTGGGGAATATTGGGCAATGGCCGCAAGGCTGACCCAGCGACGCCGCGTGCGGGATGACGCTTTTCGGAGTGTAAACCGCTGTCAGAGGGGAAGAAGACTTCGGGGGCGAACAGTCCTCGGAGCTGACGGTACCTTCAGAGGAAGCGCCGGCTAACTCCGTGCCAGCAGCCGCGGTAAGACGGAGGGCGCGAGCGTTGTTCGGAATTACTGGGCGTAAAGCGCGCGTAGGCGGCCATTCAAGTCGGGGGTGAAAGCCCAGGGCTCAACCCTGGAACTGCCTTTGATACTGGATGCCTGGAGTTCGGGAGAGGTGAGTGGAATTCCGAGTGTAGAGGTGAAATTCGTAGATATTCGGAGGAACACCAGAAGCGAAGGCGGCTCACTGGCCCGATACTGACGCTGAGGCGCGAAAGCGTGGGTAGCAAACAGGATTAGATACCCTTGTAGTCC</w:t>
      </w:r>
    </w:p>
    <w:p w14:paraId="449CB01F">
      <w:pPr>
        <w:rPr>
          <w:rFonts w:hint="eastAsia"/>
        </w:rPr>
      </w:pPr>
      <w:r>
        <w:rPr>
          <w:rFonts w:hint="eastAsia"/>
        </w:rPr>
        <w:t>&gt;OTU003035</w:t>
      </w:r>
    </w:p>
    <w:p w14:paraId="3818339C">
      <w:pPr>
        <w:rPr>
          <w:rFonts w:hint="eastAsia"/>
        </w:rPr>
      </w:pPr>
      <w:r>
        <w:rPr>
          <w:rFonts w:hint="eastAsia"/>
        </w:rPr>
        <w:t>CCTACGGGAGGCTGCAGTCGAGAATCTTCGGCAATGTGCGCAAGCACGACCGAGCGACGCCGCGTGTGCGATGAAGGCCTTCGGGTTGTAAAGCTCTTTCGGCAGGAACGATAATGACGGTACCTGAAGAAGAAGCTGCGGCTAACTACGTGCCAGCAGCCGCGGTAAGACAGAGGGTGCAAACGTTGCTCGGAATCACTGGGCGTAAAGGGCGTGTAGGCGGTTTTGTAAGTCGGGTGTGAAATCCCACGGCTCAACTGTGGAACTGCGTCGGATACTGCGTTGGCTAGAGGACGGTAGAGGCTTTTGGAACTAGCGGTGTAGCGGTGAAATGCGCAGATATCGCTAGGAACGCCGGTGGCGAAGGCGGAAAGCTGGGCCGTTCCTGACGCTGAGGCGCGAAAGCTAGGGGAGCGAACCGGATTAGATACCCTAGTAGTCC</w:t>
      </w:r>
    </w:p>
    <w:p w14:paraId="69A946E6">
      <w:pPr>
        <w:rPr>
          <w:rFonts w:hint="eastAsia"/>
        </w:rPr>
      </w:pPr>
      <w:r>
        <w:rPr>
          <w:rFonts w:hint="eastAsia"/>
        </w:rPr>
        <w:t>&gt;OTU003036</w:t>
      </w:r>
    </w:p>
    <w:p w14:paraId="3AA2D476">
      <w:pPr>
        <w:rPr>
          <w:rFonts w:hint="eastAsia"/>
        </w:rPr>
      </w:pPr>
      <w:r>
        <w:rPr>
          <w:rFonts w:hint="eastAsia"/>
        </w:rPr>
        <w:t>CCTACGGGCGGCTGCAGTAGGGAATCTTCCGCAATGGACGAAAGTGTGACCGAGCGACGCCGCGTGTGCGATGAAGGCCTTCGGGTTGTAAAGCACTGTCGAGGGGGAGAAAACCCCGCAAGGGGTTGATCTATCCCTGGAGGAAGCACGGGCTAAGTTCGTGCCAGCAGCCGCGGTAAGACGAACCGTGCGAACGTTGTTCGGAATCACTGGGCTTAAAGGGCGCGTAGGCGGGCTGCCAAGTCTGGGGTGAAATCCCACGGCTCAACCGTGGAACTGCCTCGGATACTGGCGGCCTCGAGGGAGGTAGGGGCATGCGGAACTGTGGGTGGAGCGGTGAAATGCGTTGATATCCACAGGAACTCCGGTGGCGAAGGCGGCGTGCTGGACCTCTTCTGACGCTGAGGCGCGAAAGCCAGGGGAGCAAACGGGATTAGATACCCGGGTAGTCC</w:t>
      </w:r>
    </w:p>
    <w:p w14:paraId="23F12C41">
      <w:pPr>
        <w:rPr>
          <w:rFonts w:hint="eastAsia"/>
        </w:rPr>
      </w:pPr>
      <w:r>
        <w:rPr>
          <w:rFonts w:hint="eastAsia"/>
        </w:rPr>
        <w:t>&gt;OTU003037</w:t>
      </w:r>
    </w:p>
    <w:p w14:paraId="682AFFB6">
      <w:pPr>
        <w:rPr>
          <w:rFonts w:hint="eastAsia"/>
        </w:rPr>
      </w:pPr>
      <w:r>
        <w:rPr>
          <w:rFonts w:hint="eastAsia"/>
        </w:rPr>
        <w:t>CCTACGGGTGGCTGCAGTGAGGAATATTGCGCAATGGACGAAAGTCTGACGCAGCCATGCCGCGTGCAGGAAGAATGCCCTATGGGTTGTAAACTGCTTTTGTACGGGAAGAAACCCCTCTACGTGTAGGGGGCTGACGGTACCGTACGAATAAGCACCGGCTAACTCCGTGCCAGCAGCCGCGGTAATACGGAGGGTGCAAGCGTTATCCGGATTCATTGGGTTTAAAGGGTGCGTAGGCGGAATAATAAGTCAGTGGTGAAATCCCATAGCTCAACTATGGAACTGCCATTGATACTGTTATTCTCGAGTATAGTTGAAGTGGACGGAATGTAACATGTAGCGGTGAAATGCTTAGATATGTTACAGAACACCAATCGCGAAGGCAGTTCACTAAGCTATTACTGACGCTGAGGCACGAAAGCGTGGGGAGCGAACAGGATTAGATACCCCAGTAGTCC</w:t>
      </w:r>
    </w:p>
    <w:p w14:paraId="48E6AB0E">
      <w:pPr>
        <w:rPr>
          <w:rFonts w:hint="eastAsia"/>
        </w:rPr>
      </w:pPr>
      <w:r>
        <w:rPr>
          <w:rFonts w:hint="eastAsia"/>
        </w:rPr>
        <w:t>&gt;OTU003038</w:t>
      </w:r>
    </w:p>
    <w:p w14:paraId="204785B5">
      <w:pPr>
        <w:rPr>
          <w:rFonts w:hint="eastAsia"/>
        </w:rPr>
      </w:pPr>
      <w:r>
        <w:rPr>
          <w:rFonts w:hint="eastAsia"/>
        </w:rPr>
        <w:t>CCTACGGGGGGCTGCAGTGGGGAATATTGCACAATGGGCGGAAGCCTGATGCAGCGACGCCGCGTGGGGGATGACGGCCTTCGGGTTGTAAACCCCTTTCGCCCGGGACGAAGCGAGAGTGACGGTACCTGAAGAATAAGCACCGGCTAACTTCGTGCCAGCAGCCGCGGTAATACGGGGGGAGCAAACAGGATTAGATACCCTAGTAGTCC</w:t>
      </w:r>
    </w:p>
    <w:p w14:paraId="0C3CA5A0">
      <w:pPr>
        <w:rPr>
          <w:rFonts w:hint="eastAsia"/>
        </w:rPr>
      </w:pPr>
      <w:r>
        <w:rPr>
          <w:rFonts w:hint="eastAsia"/>
        </w:rPr>
        <w:t>&gt;OTU003039</w:t>
      </w:r>
    </w:p>
    <w:p w14:paraId="62F44A64">
      <w:pPr>
        <w:rPr>
          <w:rFonts w:hint="eastAsia"/>
        </w:rPr>
      </w:pPr>
      <w:r>
        <w:rPr>
          <w:rFonts w:hint="eastAsia"/>
        </w:rPr>
        <w:t>CCTACGGGGGGCTGCAGTGAGGAATCTTGGGCAATGGGGGCAACCCTGACCCAGCAATGCCGCGTGCGGGAGGACGCCCTTCGGGGTGTAAACCGCTTTGGCGGGGGAGCAGCAAGGAGCGTACCCCGCGAACAAGTCACGGCTAACTACGTGCCAGCAGCCGCGGTAACACGTAGGTGGCGAACGTTATCCGGAGTGACTGGGCGTAAAGGGTTCGTAGGCGGGCGAGTAGGTCTGACGTGAAATCTCCTGGCTCAACTGGGAGCAGCCGTTGGAAACCCCTCGTCTAGCATCCCGCAGAGGTCGGTGGAATTCCCGGAGGAGTGGTGGAATGCGTAGAGTTCGGGAGGAACCTCGAAGGCGCAGGCAGCCGGCTGGGCGCGGATGGACGCTGAGGGACGAAGGCGTGGGGAGCGAACAGGATTAGATACCCTGGTAGTCC</w:t>
      </w:r>
    </w:p>
    <w:p w14:paraId="6D87D9BB">
      <w:pPr>
        <w:rPr>
          <w:rFonts w:hint="eastAsia"/>
        </w:rPr>
      </w:pPr>
      <w:r>
        <w:rPr>
          <w:rFonts w:hint="eastAsia"/>
        </w:rPr>
        <w:t>&gt;OTU003040</w:t>
      </w:r>
    </w:p>
    <w:p w14:paraId="4E9231FE">
      <w:pPr>
        <w:rPr>
          <w:rFonts w:hint="eastAsia"/>
        </w:rPr>
      </w:pPr>
      <w:r>
        <w:rPr>
          <w:rFonts w:hint="eastAsia"/>
        </w:rPr>
        <w:t>CCTACGGGTGGCTGCAGTCGAGAATTTTTCACAATGGGGGAAACCCTGATGGAGCGACGCCGCGTGGGGGATGAAGGGCTTCGGCTCGTAAACCCCTGTCAGCCGCGAACAATGTGCCGGTATGAATAATATCGGCATTGATAGTAGTGGCAGAGGAAGGGACGGCTAACTCTGTGCCAGCAGCCGCGGTAATACAGAGGTCCCAAGCGTTGTTCGGATTTACTGGGCGTAAAGGGTGCGTAGGTGGTCGGGTAAGTCTCATGTGAAATCTCCAAGCTCAACTTGGAAATGGCATGGGATACTATTCGGCTTGAGGATTGGAGGGGGGACTGGAATTCCAGGTGTAGCAGTGAAATGCGTAGATATCTGGAGGAACACCAGTGGCGAAGGCGAGTCCCTGGACAATTCCTGACACTGAGGCACGAAGGCCAGGGGAGCAAACGGGATTAGATACCCCTGTAGTCC</w:t>
      </w:r>
    </w:p>
    <w:p w14:paraId="50A44C63">
      <w:pPr>
        <w:rPr>
          <w:rFonts w:hint="eastAsia"/>
        </w:rPr>
      </w:pPr>
      <w:r>
        <w:rPr>
          <w:rFonts w:hint="eastAsia"/>
        </w:rPr>
        <w:t>&gt;OTU003041</w:t>
      </w:r>
    </w:p>
    <w:p w14:paraId="5EAA371A">
      <w:pPr>
        <w:rPr>
          <w:rFonts w:hint="eastAsia"/>
        </w:rPr>
      </w:pPr>
      <w:r>
        <w:rPr>
          <w:rFonts w:hint="eastAsia"/>
        </w:rPr>
        <w:t>CCTACGGGTGGCTGCAGCGGGGAATCTTGCCCAATGGGCGAAAGCCTGAGGCAGTAACGCCGCGTGCGGGATGAAGGCCCTTGGGTTGTAAACCGCTTTCAGCAGGAACGAAGATGACGGTACCTGCAGAAGAAGCCCCGGCCAACTACGTGCCAGCAGCCGCGGTAAGACGTAGGGGGCGAGCGTTGTCCGGATTTATTGGGCGTAAAGGGCCAGTAGGCGGCTGAGTTAGTCGGGTGTGAAATCTCTAGGCTCAACCTAGAGGGGCCACCCGATACTGCTCTAGCTTGAGTGCGGTAGAGGAGCATGGAATTTCCGGTGTAGCGGTGAAATGCGCAGATATCGGAAGGAACACCAGTGGCGAAGGCGATGCTCTGGGCCGTAACTGACGCTGAATGGCGAAAGCGTGGGTAGCAAACAGGATTAGATACCCTGGTAGTCC</w:t>
      </w:r>
    </w:p>
    <w:p w14:paraId="568E00D9">
      <w:pPr>
        <w:rPr>
          <w:rFonts w:hint="eastAsia"/>
        </w:rPr>
      </w:pPr>
      <w:r>
        <w:rPr>
          <w:rFonts w:hint="eastAsia"/>
        </w:rPr>
        <w:t>&gt;OTU003042</w:t>
      </w:r>
    </w:p>
    <w:p w14:paraId="3C83FBA1">
      <w:pPr>
        <w:rPr>
          <w:rFonts w:hint="eastAsia"/>
        </w:rPr>
      </w:pPr>
      <w:r>
        <w:rPr>
          <w:rFonts w:hint="eastAsia"/>
        </w:rPr>
        <w:t>CCTACGGGTGGCTGCAGCAAGGAATTTTCCCCAATGGGCGCAAGCCTGAGGGAGCAACGCCGCGTGCAGGACGACGGCCTTCGGGTTGTAAACTGCTTTTCGGGGGGAAGATTTGGACGGTACCCCCAGAACAAGCCCCGGCTAACTCTGTGCCAGCAGCCGCGGTAATACAGAGGGGGCAAGCGTTGTCCGGACTGACTGGGCGTAAAGCGCACGCAGGCGGTCGCGGGCGTCGGTGCTGAAAGTCCACCGCTTAACGGTGGATGGCGTGCCGATACGCCGCGACTGGAGCCGTGTAGAGGCCAGTGGAATTGCCGGTGTAGTGGTGATATGCGTAGATATCGGCAGGAACACCCAAGGGGAAGCCAACTGGCTGGGCACCGGCTGACGCTCAGGTGCGACAGCGTGGGGAGCGAACTGGATTAGATACCCCTGTAGTCC</w:t>
      </w:r>
    </w:p>
    <w:p w14:paraId="2F6CD57D">
      <w:pPr>
        <w:rPr>
          <w:rFonts w:hint="eastAsia"/>
        </w:rPr>
      </w:pPr>
      <w:r>
        <w:rPr>
          <w:rFonts w:hint="eastAsia"/>
        </w:rPr>
        <w:t>&gt;OTU003043</w:t>
      </w:r>
    </w:p>
    <w:p w14:paraId="44B66F3F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CGGGCGGTGAATAGCCGACTCGGGTGACGGTACCTCCACAAGAAGCCCCGGCTAACTACGTGCCAGCAGCCGCGGTAATACGTAGGGGCCGAGCGTTGTCCGGAGTTACTGGGCGTAAAGGGCGCGCAGGCGGCCCGTCACATCGGTGGTGAAAGCCCCGGGCTCAACCCGGGAGGGTCCATCGAGATGGGCGGGCTGGAGGCAGGGCGAGGCCGGTGGAATTCCGGGTGTAGTGGTGAAATGCGTAGAGATCCGGAGGAACACCAGTGGCGAAGGCGGCCGGCTGGACCTGACCTGACGCTGAGGCGCGAAGGCGTGGGGAGCGAACGGGATTAGATACCCTAGTAGTCC</w:t>
      </w:r>
    </w:p>
    <w:p w14:paraId="0E3A9AF6">
      <w:pPr>
        <w:rPr>
          <w:rFonts w:hint="eastAsia"/>
        </w:rPr>
      </w:pPr>
      <w:r>
        <w:rPr>
          <w:rFonts w:hint="eastAsia"/>
        </w:rPr>
        <w:t>&gt;OTU003044</w:t>
      </w:r>
    </w:p>
    <w:p w14:paraId="0D381A12">
      <w:pPr>
        <w:rPr>
          <w:rFonts w:hint="eastAsia"/>
        </w:rPr>
      </w:pPr>
      <w:r>
        <w:rPr>
          <w:rFonts w:hint="eastAsia"/>
        </w:rPr>
        <w:t>CCTACGGGGGGCAGCAGTGGGGAATATTGCGCAATGGGCGAAAGCCTGACGCAGCCACGCCGCGTGAGCGATGAAGGTCTTCGGATCGTAAAGCTCTGTGGGGGGAGAAGAAGAAAGCCGGTGAAGAGCCGGCCCTGACGGTATCCCCTTAGCAAGCACCGGCTAACTCCGTGCCAGCAGCCGCGGTAATACGGAGGGTGCAAACGTTGCTCGGAATCATTGGGCGTAAAGCGCGCGTAGGCGGCTGGACAAGTTGGATGTGAAAGCCCTGGGCTCAACCTAGGATGTGCATTCAAAACTGTCCGGCTTGAATCTCGGAGGGGGTCAGAGAATTCCCGGTGTAGAGGTGAAATTCGTAGATATCGGGAGGAACACCAGTGGCGAAGGCGCTGACCTGGACGATGATTGACGCTGAGGCGCGAAAGCGTGGGGAGCGAATGGGATTAGATACCCGGGTAGTCC</w:t>
      </w:r>
    </w:p>
    <w:p w14:paraId="23F458C5">
      <w:pPr>
        <w:rPr>
          <w:rFonts w:hint="eastAsia"/>
        </w:rPr>
      </w:pPr>
      <w:r>
        <w:rPr>
          <w:rFonts w:hint="eastAsia"/>
        </w:rPr>
        <w:t>&gt;OTU003045</w:t>
      </w:r>
    </w:p>
    <w:p w14:paraId="07D3106B">
      <w:pPr>
        <w:rPr>
          <w:rFonts w:hint="eastAsia"/>
        </w:rPr>
      </w:pPr>
      <w:r>
        <w:rPr>
          <w:rFonts w:hint="eastAsia"/>
        </w:rPr>
        <w:t>CCTACGGGCGGCTGCAGTGGGGAATTTTGCGCAATGGGCGAAAGCCTGACGCAGCAACGCCGCGTGAAGGATGAAATCCCTCGGGATGTAAACTTCGTAAGTATGGGAAGAACACAATGACGGTACCATACGTAAGCCCCGGCTAACTCCGTGCCAGCAGCCGCGGTAATACGGGGGGGGCAAGCGTTGTTCGGAATTACTGGGCGTAAAGGGCGCGTAGGCGGCTCTTCAAGTCGGGCGTGAAAGCTCTGGGCTTAACCCAGAAACGTCGTTCGATACTGTCGGGCTAGAGTGTGGAAGAGGCTACTGGAATTCCGTGTGTAGCGGTGAAATGCGTAGATATACGGAGGAACACCTGCGGCGAAGGCGGGTAGCTGGGCCAACACTGACGCTGAGGCGCGAAAGCCAGGGGAGCAAACGGGATTAGATACCCCTGTAGTCC</w:t>
      </w:r>
    </w:p>
    <w:p w14:paraId="701D1E73">
      <w:pPr>
        <w:rPr>
          <w:rFonts w:hint="eastAsia"/>
        </w:rPr>
      </w:pPr>
      <w:r>
        <w:rPr>
          <w:rFonts w:hint="eastAsia"/>
        </w:rPr>
        <w:t>&gt;OTU003046</w:t>
      </w:r>
    </w:p>
    <w:p w14:paraId="2D5A7F31">
      <w:pPr>
        <w:rPr>
          <w:rFonts w:hint="eastAsia"/>
        </w:rPr>
      </w:pPr>
      <w:r>
        <w:rPr>
          <w:rFonts w:hint="eastAsia"/>
        </w:rPr>
        <w:t>CCTACGGGGGGCTGCAGTCGAGAATCTTCCGCAATGGGCGCAAGCCTGACGGAGCGACGCCGCGTGCGGGATGAAGGCCTTCGGGTTGTAAACCGCTGTCAGTGGGGTGGAAATCGGATGGGGCACTCCCCTTCCGTTGACCTAACCGCAGAGGAAGTCCGGGCTAAGTACGTGCCAGCAGCCGCGGTAATACGTACCGGACGAACGTTATTCGGAATTACTGGGCTTAAAGAGTGCGTAGGCGGCTGTGTAGGTGGGGTGTGAAATCCCACGGCTTAACCGTGGAATGGCGCTCCAAACCGCACGGCTTGAGGGAGACAGAGGTGAGCGGAACTGATGGTGGAGCGGTGAAATGCGTTGATATCATCAGGAACACCCGTGGCGAAGGCGGCTCACTGGGTCTTTTCTGACGCTGAGGCACGAAAGCTAGGGGAGCGAACGGGATTAGATACCCTTGTAGTCC</w:t>
      </w:r>
    </w:p>
    <w:p w14:paraId="7A14B70B">
      <w:pPr>
        <w:rPr>
          <w:rFonts w:hint="eastAsia"/>
        </w:rPr>
      </w:pPr>
      <w:r>
        <w:rPr>
          <w:rFonts w:hint="eastAsia"/>
        </w:rPr>
        <w:t>&gt;OTU003047</w:t>
      </w:r>
    </w:p>
    <w:p w14:paraId="6682EFD9">
      <w:pPr>
        <w:rPr>
          <w:rFonts w:hint="eastAsia"/>
        </w:rPr>
      </w:pPr>
      <w:r>
        <w:rPr>
          <w:rFonts w:hint="eastAsia"/>
        </w:rPr>
        <w:t>CCTACGGGGGGCAGCAGTAGGGAATATTGGACAATGGGCGCAAGCCTGATCCAGCCACGCCGCGTGAGTGATGAAGGCCTTCGGGTCGTAAAGCTCTGTGGAAAGGGACGAAAGTGCATGGTTCGAATAGGGCCATGTTTTGACAGTACCTTTATAGCAAGCACCGGCTAACTCTGTGCCAGCAGCCGCGGTAATACAGAGGGTGCGAACGTTGCTCGGATTTACTGGGCGTAAAGCGCTTGTAGGCGGGCTGATGTGTCGGATGTGAAATCCCTGAGCTTAACTCAGGAACTGCATTCGAAACTATCAGTCTTGAGGAATTGAGAGGAGAACGGAATTCCCGGTGTAGAGGTGAAATTCGTAGATATCGGGAGGAACACCAGATGCGAAGGCGGTTCTCTGGAAATTATCTGACGCTGAGAAGCGAAAGCGTGGGGAGCAAACAGGATTAGATACCCCTGTAGTCC</w:t>
      </w:r>
    </w:p>
    <w:p w14:paraId="2F10790E">
      <w:pPr>
        <w:rPr>
          <w:rFonts w:hint="eastAsia"/>
        </w:rPr>
      </w:pPr>
      <w:r>
        <w:rPr>
          <w:rFonts w:hint="eastAsia"/>
        </w:rPr>
        <w:t>&gt;OTU003048</w:t>
      </w:r>
    </w:p>
    <w:p w14:paraId="131C0DF9">
      <w:pPr>
        <w:rPr>
          <w:rFonts w:hint="eastAsia"/>
        </w:rPr>
      </w:pPr>
      <w:r>
        <w:rPr>
          <w:rFonts w:hint="eastAsia"/>
        </w:rPr>
        <w:t>CCTACGGGGGGCTGCAGTCGAGAATATTCCACAATGGGCGAAAGCCTGATGGAGCGACGCCGCGTGCAGGATGAAGGTCTTCGGATTGTAAACTGCTTTTCTCAGGGAAGAACGTAAGTGACTGTACCTGAGGAATAAGAGGTTACTAACTCTGTGCCAGCAGTAGCGGTAATACAGAGACCTCAAGCGTTATCCGGATTTATTGGGCGTAAAGCGCAGGTAGGCGGGCTTGTTAGTCGTATGTTAAAGCCCGGGGCTCAACCCCGGAGATGCATACGAAACGGCAAGTCTGGAGGATGTGAGAGATCAGTGGAATTGATGGTGTAGTAGTGAAATGCGTTGATATCATCAAGAACACCCAAGGCGAAGGCAACTGATTGGCACATTTCTGACGCTGAGCTGCGAAAGCGTGGGGAGCGAATAGGATTAGATACCCCTGTAGTCC</w:t>
      </w:r>
    </w:p>
    <w:p w14:paraId="68847368">
      <w:pPr>
        <w:rPr>
          <w:rFonts w:hint="eastAsia"/>
        </w:rPr>
      </w:pPr>
      <w:r>
        <w:rPr>
          <w:rFonts w:hint="eastAsia"/>
        </w:rPr>
        <w:t>&gt;OTU003049</w:t>
      </w:r>
    </w:p>
    <w:p w14:paraId="09BD873F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ACCTTGGTTCGTAAACTCCTTTTATGAGAGAAGAACGGCCCTTTGGGCTTTGACGGTATCTCATGAATAAGCCACGGCTAACTACGTGCCAGCAGCCGCGGTAATACGTAGGTGGCAAGCGTTATCCGGATTCACTGGGTTTAAAGGGTGCGTAGGTGGGCAGTTAAGTCAGTGGTGAAATCTCCGGGCTTAACCCGGAAACTGCCATTGATACTATCTGTCTTGAATATCGTGGAGGTAAGCGGAATATGTCATGTAGCGGTGAAATGCTTAGATATGACATAGAACACCAATTGCGAAGGCAGCTTACTACCCGAATATTGACACTGAGGCACGAAAGCGTGGGGATCAAACAGGATTAGATACCCCTGTAGTCC</w:t>
      </w:r>
    </w:p>
    <w:p w14:paraId="165CFA54">
      <w:pPr>
        <w:rPr>
          <w:rFonts w:hint="eastAsia"/>
        </w:rPr>
      </w:pPr>
      <w:r>
        <w:rPr>
          <w:rFonts w:hint="eastAsia"/>
        </w:rPr>
        <w:t>&gt;OTU003050</w:t>
      </w:r>
    </w:p>
    <w:p w14:paraId="0BEA3AA9">
      <w:pPr>
        <w:rPr>
          <w:rFonts w:hint="eastAsia"/>
        </w:rPr>
      </w:pPr>
      <w:r>
        <w:rPr>
          <w:rFonts w:hint="eastAsia"/>
        </w:rPr>
        <w:t>CCTACGGGTGGCAGCAGTGGGGAATATTGCGCAATGGGCGAAAGCCTGACGCAGCGACGCCGCGTGTGGGATGAAGGCCCTTGGGTTGTAAACCACTGTCAGAGGGGATGAAGTGCCGGAGAGCTATCTCTCCGGTTTGACATAGCCTCAGAGGAAGCACGGGCTAAGTTCGTGCCAGCAGCCGCGGTAATACGAACTGTGCAAACGTTATTCGGAATCACTGGGCTTAAAGGGTGCGTAGGCGGCTGTTTAAGTAGGGTGTGAAAGCCCCCGGCTCAACCGGGGAATTGCGCCCTAAACTGGACAGCTTGAGTGAGATAGGGGTGTACGGAACTTCCGGTGGAGCGGTGAAATGTGTTGATATCGGAAGGAACGCCGGTAGCGAAAGCGGTACACTGGGTCTTAACTGACGCTGAGGCACGAAAGCCAGGGGAGCGAACGGGATTAGATACCCGAGTAGTCC</w:t>
      </w:r>
    </w:p>
    <w:p w14:paraId="42EC9686">
      <w:pPr>
        <w:rPr>
          <w:rFonts w:hint="eastAsia"/>
        </w:rPr>
      </w:pPr>
      <w:r>
        <w:rPr>
          <w:rFonts w:hint="eastAsia"/>
        </w:rPr>
        <w:t>&gt;OTU003051</w:t>
      </w:r>
    </w:p>
    <w:p w14:paraId="415824CF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GGGGGTGCGAGCGTTGTCCGGAATCACTGGGCGTAAAGGGCGCGTAGGTGGTCTTGTAAGTCTGTGGTGAAAGCCCGGGGCTCAACCCCGGGTCTGCCGTGGATACTGCGAGACTTGAGTGCTGTAGAGGCGGGTAGAATGCCGGGTGTAGCGGTGGAATGCGTAGAGATCCGGCAGAAGACCGGTGGCGAAGGCGGCCCGCTGGGCAGTAACTGACACTGAGGCGCGACAGCGTGGGGAGCAAACAGGATTAGATACCCCAGTAGTCC</w:t>
      </w:r>
    </w:p>
    <w:p w14:paraId="0F35539B">
      <w:pPr>
        <w:rPr>
          <w:rFonts w:hint="eastAsia"/>
        </w:rPr>
      </w:pPr>
      <w:r>
        <w:rPr>
          <w:rFonts w:hint="eastAsia"/>
        </w:rPr>
        <w:t>&gt;OTU003052</w:t>
      </w:r>
    </w:p>
    <w:p w14:paraId="4331CF66">
      <w:pPr>
        <w:rPr>
          <w:rFonts w:hint="eastAsia"/>
        </w:rPr>
      </w:pPr>
      <w:r>
        <w:rPr>
          <w:rFonts w:hint="eastAsia"/>
        </w:rPr>
        <w:t>CCTACGGGTGGCTGCAGTGGGGAATCTTGGACAATGGGGGAAACCCTGATCCAGCCATGCCGCGTGAGTGATGAAGGCCTTAGGGTTGTAAAGCTCTTTTGGCGGGGACGATGATGACGGTACCCGCAGAAGAAGCCCCGGCTAACTCCGTGCCAGCAGCCGCGGTAATACGGAGGGGGCTAGCGTTGTTCGGAATTACTGGGCGTAAAGCGCGCGTAGGCGGCTTTGCAAGTTGGGGGTGAAATCCCGGGGCTCAACCTCGGAATTGCCTTCAAGACTGCTTGGCTCGAGTTCGGGAGAGGTGAGTGGAATTCCCAGTGTAGAGGTGAAATTCGTAGAGATTGGGAAGAACACCAGTGGCGAAGGCGGCTCACTGGCCCGCAACTGACGCTGAGGCGCGAAAGCGTGGGGAGCAAACAGGATTAGATACCCTGGTAGTCC</w:t>
      </w:r>
    </w:p>
    <w:p w14:paraId="3B6A6484">
      <w:pPr>
        <w:rPr>
          <w:rFonts w:hint="eastAsia"/>
        </w:rPr>
      </w:pPr>
      <w:r>
        <w:rPr>
          <w:rFonts w:hint="eastAsia"/>
        </w:rPr>
        <w:t>&gt;OTU003053</w:t>
      </w:r>
    </w:p>
    <w:p w14:paraId="08ECC26D">
      <w:pPr>
        <w:rPr>
          <w:rFonts w:hint="eastAsia"/>
        </w:rPr>
      </w:pPr>
      <w:r>
        <w:rPr>
          <w:rFonts w:hint="eastAsia"/>
        </w:rPr>
        <w:t>CCTACGGGTGGCAGCAGTGGGGAATATTGGACAATGGGCGCAAGCCTGATCCAGCCATGCCGCGTGAGTGAAGAAGGCCTTCGGGTTGTAAACCTCTTTCAGCAGGGAAGAAGCGAAAGTGACGGTACCTGCAGAAGAAGCGCCGGCTAACTACGTGCCAGCAGCCGCGGTAATACGTAGGGCGCAAGCGTTGTCCGGAATTACTGGGCGTAAAGCGCGCGCAGGCGGATCCTGCAAGTCCGGAGTGAAATCTCACTGCTCAACGGTGAGGCTGCTTTGGATACTGCGGATCTGGAGACCGGTAGAGGCTGGTAGAATTGCAGGTGTAGCGGTGGAATGCGTAGAGATCTGCAAGAATACCCGTGGCGAAGGCGGCCAGCTGGGCCGGTTCTGACGCTGAGGCGCGAAAGCGTGGGGAGCAAACAGGATTAGATACCCCTGTAGTCC</w:t>
      </w:r>
    </w:p>
    <w:p w14:paraId="729438C4">
      <w:pPr>
        <w:rPr>
          <w:rFonts w:hint="eastAsia"/>
        </w:rPr>
      </w:pPr>
      <w:r>
        <w:rPr>
          <w:rFonts w:hint="eastAsia"/>
        </w:rPr>
        <w:t>&gt;OTU003054</w:t>
      </w:r>
    </w:p>
    <w:p w14:paraId="33CE3207">
      <w:pPr>
        <w:rPr>
          <w:rFonts w:hint="eastAsia"/>
        </w:rPr>
      </w:pPr>
      <w:r>
        <w:rPr>
          <w:rFonts w:hint="eastAsia"/>
        </w:rPr>
        <w:t>CCTACGGGCGGCTGCAGTAATGAATCTTCCGCAATGCACGAAAGTGTGACGGAGCGACACCGAGTGAAGGATGAAGTTCTTCGGAATGTAAACCACTGTCAGGGGCCACCAAGTTCTGAGGGGCCCCAGAGGAAGGCACGGCTAACTCTGTGCCAGCAGCCGCGGTAATACAGAGGTGCCGAGCGTTAGGCGGAATCACTGGGCTTAAAGCGTGTGTAGGCGGACCGGTAAGTACCTTGTGAAATCCTGCGGCTCAACCGCAGAACTGCTGGGTATACTGCCGGTCTTGAGCAGCTTAGGGGCAGACGGAACAAGTGGTGGAGCGGTGAAATGCGTAGATATCACTTGGAACGCCGACGGTGAAAACAGTCTGCTGGGAGCTTGCTGACGCTGAGACACGAAAGCCAGGGGAGCGAACGGGATTAGATACCCGAGTAGTCC</w:t>
      </w:r>
    </w:p>
    <w:p w14:paraId="716DA91D">
      <w:pPr>
        <w:rPr>
          <w:rFonts w:hint="eastAsia"/>
        </w:rPr>
      </w:pPr>
      <w:r>
        <w:rPr>
          <w:rFonts w:hint="eastAsia"/>
        </w:rPr>
        <w:t>&gt;OTU003055</w:t>
      </w:r>
    </w:p>
    <w:p w14:paraId="026510BF">
      <w:pPr>
        <w:rPr>
          <w:rFonts w:hint="eastAsia"/>
        </w:rPr>
      </w:pPr>
      <w:r>
        <w:rPr>
          <w:rFonts w:hint="eastAsia"/>
        </w:rPr>
        <w:t>CCTACGGGTGGCAGCAGTGGGGAATATTGCGCAATGGGCGGAAGCCTGACGCAGCGACGCCGCGTGGGGGATGACGGCCTTCGGGTTGTAAACCTCTTTCAGCAGGGACGAAGCGGAAGTGACGGTACCTGCAGAAGAAGCACCGGCCAACTACGTGCCAGCAGCCGCGGTAATACGTAGGTGGCAAGCGTTGTTCGGAATTACTGGGCGTAAAGGGCGCGTAGGCGGCCGATCAAGTCAGAGGTGAAAGCCCAAGGCTCAACCTTGGAATTGCCTTTGATACTGTTCGGCTCGAGACCGGAAGAGGTAAGTGGAACTGCGAGTGTAGAGGTGAAATTCGTAGATATTCGAAAGAACACCAGTGGCGAAGGCGGCTTACTGGTCCGGTTCTGACGCTGAGGCGCGAAAGCGTGGGGAGCAAACAGGATTAGATACCCGAGTAGTCC</w:t>
      </w:r>
    </w:p>
    <w:p w14:paraId="29D97B21">
      <w:pPr>
        <w:rPr>
          <w:rFonts w:hint="eastAsia"/>
        </w:rPr>
      </w:pPr>
      <w:r>
        <w:rPr>
          <w:rFonts w:hint="eastAsia"/>
        </w:rPr>
        <w:t>&gt;OTU003056</w:t>
      </w:r>
    </w:p>
    <w:p w14:paraId="3D0C0EDD">
      <w:pPr>
        <w:rPr>
          <w:rFonts w:hint="eastAsia"/>
        </w:rPr>
      </w:pPr>
      <w:r>
        <w:rPr>
          <w:rFonts w:hint="eastAsia"/>
        </w:rPr>
        <w:t>CCTACGGGTGGCAGCAGTCGAGGATCTTCTGCAATGGGGGCAACCCTGACAGAGCGACGCCGCGTGAAGGATGAAGGCCTTCGGGTTGTAAACTTCTTTAAGCCATTATGAATGTCTGTCGGTGAATAATCGGCAGGGTGACAAAGGTGGCAAAATAAGCCCCAGCTAACTACGTGCCAGCAGCTGCGGTAATACGTAGGGGGCAAACGTTGCTCGGAATCACTGGGCATAAAGCGCACGTAGGTGGCATGGTAAGTCTGATGTGAAATCCCTCGGCTCAACCGAGGAACTGCGTTGGATACTGCCGTGCTCGAGGACTGGAGGGGAGATTGGAACTCCTGGTGTAGCGGTGAAATGCGTAGATATCAGGAGGAACGCCGGTGGCGAAAGCGAATCTCTGGACAGTTTCTGACACTGAGGTGCGAAAGCTAGGGGAGCAAACGGGATTAGATACCCTGGTAGTCC</w:t>
      </w:r>
    </w:p>
    <w:p w14:paraId="1E0250D3">
      <w:pPr>
        <w:rPr>
          <w:rFonts w:hint="eastAsia"/>
        </w:rPr>
      </w:pPr>
      <w:r>
        <w:rPr>
          <w:rFonts w:hint="eastAsia"/>
        </w:rPr>
        <w:t>&gt;OTU003057</w:t>
      </w:r>
    </w:p>
    <w:p w14:paraId="1BB58C35">
      <w:pPr>
        <w:rPr>
          <w:rFonts w:hint="eastAsia"/>
        </w:rPr>
      </w:pPr>
      <w:r>
        <w:rPr>
          <w:rFonts w:hint="eastAsia"/>
        </w:rPr>
        <w:t>CCTACGGGGGGCTGCAGTCGAGAATCTTCGGCAATGGGCGAAAGCCTGACCGAGCGACGCCACGTGCGGGATGACGGCCCTCGGGTTGTAAACCTCTTTCAGCAGGGACGAAGCGAAAGTGACGGTACCTAACCAGAAAGCCACGGCTAACTCTGTGCCAGCAGCCGCGGTAATACAGAGGTCCCGAGCGTTGTTCGGATTCACTGGGCGTAAAGGGTGCGTAGGTGGCATGGTAAGTTTGATGTGAAAGCTCAGGGCTCAACCCTGAAATGGCATTGAATACTACTGTGCTGGAGGTTTGGAGGGGGGACTGGAATTCTTGGTGTAGCAGTGAAATGCGTAGATATCAAGAGGAACACCAGTGGCGAAGGCGAGTCCCTGGACAACACCTGACACTGAGGCACGAAAGCCGGGGGAGCAAACAGGATTAGATACCCCTGTAGTCC</w:t>
      </w:r>
    </w:p>
    <w:p w14:paraId="4589C8B3">
      <w:pPr>
        <w:rPr>
          <w:rFonts w:hint="eastAsia"/>
        </w:rPr>
      </w:pPr>
      <w:r>
        <w:rPr>
          <w:rFonts w:hint="eastAsia"/>
        </w:rPr>
        <w:t>&gt;OTU003058</w:t>
      </w:r>
    </w:p>
    <w:p w14:paraId="03F7F42F">
      <w:pPr>
        <w:rPr>
          <w:rFonts w:hint="eastAsia"/>
        </w:rPr>
      </w:pPr>
      <w:r>
        <w:rPr>
          <w:rFonts w:hint="eastAsia"/>
        </w:rPr>
        <w:t>CCTACGGGGGGCAGCAGTGGGGAATCTTGCGCAATGGGCGAAAGCCTGACGCAGCAACGCCGTGTGGGTGATGAAGGCCTTCGGGTCGTAAAGCCCTGTCGGAAGGAACGAATGTTCCCGTCGTGAACAACGGCGGGAAGTGACGGTACCTTCAAAGGAAGCACCGGCTAACTCCGTGCCAGCAGCCGCGGTAATACGGAGGGTGCGAGCGTTGTTCGGAATCATTGGGCGTAAAGGGCGTGTAGGTGGTCTGTTAAGTCATGTGTGAAATCCCCCGGCTCAACCGGGGAAGTGCGCATGAAACTGACAGGCTAGAGTACCGAAGAGGAAGGTGGAATTCCAGGTGTAGCGGTGAAATGCGTAGATATCTGGAGGAACACCGGTGGCGAAGGCGGCCTTCTGGTCGGATACTGACGCTAAAACGCGAAAGCGTGGGGAGCAAACAGGATTAGATACCCCGGTAGTCC</w:t>
      </w:r>
    </w:p>
    <w:p w14:paraId="54786827">
      <w:pPr>
        <w:rPr>
          <w:rFonts w:hint="eastAsia"/>
        </w:rPr>
      </w:pPr>
      <w:r>
        <w:rPr>
          <w:rFonts w:hint="eastAsia"/>
        </w:rPr>
        <w:t>&gt;OTU003059</w:t>
      </w:r>
    </w:p>
    <w:p w14:paraId="4CDF99F1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CTCGGGTTGTAAACTGCTTTTGTACGGAACGAAAAGGCTCTGGTTAATACCTGGGGCTCATGACGGTACCGTAAGAATAAGCACCGGCTAACTCCGTGCCAGCAGCCGCGGTAATACGTAGGGTGCAGGCGTTAATCGGAATTACTGGGCGTAAAGCGTGCGTAGGCGGTTTGTTAAGACAGGTGTGAAATCCCCGGGCTTAACCTGGGAACTGCGCTTGTTACTGGCAGACTTGAGTGTGGCAGAGGGGGGTGGAATTCCACGTGTAGCAGTGAAATGCGTAGATATGCGGAGGAACACCGATGGCGAAGGCAATCCCCTGGGCCTGTACTGACGCTCATGCACGAAAGCGTGGGGAGCAAACAGGATTAGATACCCGAGTAGTCC</w:t>
      </w:r>
    </w:p>
    <w:p w14:paraId="1AF5F925">
      <w:pPr>
        <w:rPr>
          <w:rFonts w:hint="eastAsia"/>
        </w:rPr>
      </w:pPr>
      <w:r>
        <w:rPr>
          <w:rFonts w:hint="eastAsia"/>
        </w:rPr>
        <w:t>&gt;OTU003060</w:t>
      </w:r>
    </w:p>
    <w:p w14:paraId="49A12021">
      <w:pPr>
        <w:rPr>
          <w:rFonts w:hint="eastAsia"/>
        </w:rPr>
      </w:pPr>
      <w:r>
        <w:rPr>
          <w:rFonts w:hint="eastAsia"/>
        </w:rPr>
        <w:t>CCTACGGGAGGCAGCAGTAGGGAATATTGGGCAATGGTCGCAAGACTGACCCAGCCATGCCGCGTGCAGGAAGACTGCCCTATGGGTTGTAAACTGCTTTTGTACGGGAAGAAACCCCTTTACGTGTAAAGGGCTGACGGTACCGTAAGAATAAGGATCGGCTAACTCCGTGCCAGCAGCCGCGGTAATACGGAGGATTCTAGCGTTGTCCGGATTTATTGGGTTTAAAGGGTGCGTAGGCGGACTATTAAGTCAGAGGTGAAAGCCGGCAGCTCAACTGTCGAATTGCCTTTGAAACTGATAGTCTTGAATACTGTTGAGGTGGGCGGAATGTATCATGTAGCGGTGAAATGCTTAGATATGATACAGAACACCGATTGCGAAGGCAGCTCACTAAGCAGTTATTGACGCTGAGGCACGAAAGCGTGGGGATCAAACAGGATTAGATACCCGAGTAGTCC</w:t>
      </w:r>
    </w:p>
    <w:p w14:paraId="76D630E4">
      <w:pPr>
        <w:rPr>
          <w:rFonts w:hint="eastAsia"/>
        </w:rPr>
      </w:pPr>
      <w:r>
        <w:rPr>
          <w:rFonts w:hint="eastAsia"/>
        </w:rPr>
        <w:t>&gt;OTU003061</w:t>
      </w:r>
    </w:p>
    <w:p w14:paraId="29F0745B">
      <w:pPr>
        <w:rPr>
          <w:rFonts w:hint="eastAsia"/>
        </w:rPr>
      </w:pPr>
      <w:r>
        <w:rPr>
          <w:rFonts w:hint="eastAsia"/>
        </w:rPr>
        <w:t>CCTACGGGTGGCTGCAGTCGAGAATCTTCGGCAATGGGCGCAAGCCTGACCGAGCGACGCCGCGTGCGGGACGAAGGCCTTCGGGTTGTAAACCGCTGTCAGAGAGGCGGAAATGCTTAGGGGTTCACCCCTAGGTTTGACCTAATCTCAGAGGAAGCACGGGCTAAGTTCGTGCCAGCAGCCGCGGTAACACGAACCGTGCGAACGTTATTCGGAATTACTGGGCTTAAAGAGTTCGTAGGCGGCGTGTTAAGTTGGGTGTGAAATCCCTTGGCTCAACCAAGGAATTGCGCTCAAAACTAGCATGCTTGAGGAAGACAGGGGTAAGCGGAACTGATGGTGGAGCGGTGAAATGCGTAGATATCATCAGGAACACCGGTGGCGAAGGCGGCTTACTGGGTCTTTTCTGACGCTGAGGAACGAAAGCTAGGGGAGCGAACGGGATTAGATACCCCAGTAGTCC</w:t>
      </w:r>
    </w:p>
    <w:p w14:paraId="07B897C6">
      <w:pPr>
        <w:rPr>
          <w:rFonts w:hint="eastAsia"/>
        </w:rPr>
      </w:pPr>
      <w:r>
        <w:rPr>
          <w:rFonts w:hint="eastAsia"/>
        </w:rPr>
        <w:t>&gt;OTU003062</w:t>
      </w:r>
    </w:p>
    <w:p w14:paraId="54A3C76B">
      <w:pPr>
        <w:rPr>
          <w:rFonts w:hint="eastAsia"/>
        </w:rPr>
      </w:pPr>
      <w:r>
        <w:rPr>
          <w:rFonts w:hint="eastAsia"/>
        </w:rPr>
        <w:t>CCTACGGGGGGCTGCAGTCGAGAATCTTCCGCAATGGGCGGGAGCCTGATCCAGCCATGCCGCGTGCAGGAAGACTGCCCTATGGGTTGTAAACTGCTTTTGTACGGGAAGAAACACCCCCTCGTGAGGGGGCTTGACGGTACCGTAAGAATAAGGATCGGCTAACTCCGTGCCAGCAGCCGCGGTAATACGGAGGATCCGAGCGTTATCCGGAATCATTGGGTTTAAAGGGTCCGTAGGTGGAAGGTTAAGTCAGGGGTGAAAGTCTGCAGCTCAACTGTAGAATTGCCCTTGATACTGGTCTTCTTGAATCAATGTGAAGTGGTTAGAATATGTAGTGTAGCGGTGAAATGCATAGATATTACATAGAATACCGATTGCGAAGGCAGATCACTAACATTGTATTGACACTGATGGACGAAAGCGTGGGGAGCGAACAGGATTAGATACCCTTGTAGTCC</w:t>
      </w:r>
    </w:p>
    <w:p w14:paraId="4BD84DF0">
      <w:pPr>
        <w:rPr>
          <w:rFonts w:hint="eastAsia"/>
        </w:rPr>
      </w:pPr>
      <w:r>
        <w:rPr>
          <w:rFonts w:hint="eastAsia"/>
        </w:rPr>
        <w:t>&gt;OTU003063</w:t>
      </w:r>
    </w:p>
    <w:p w14:paraId="4424DB93">
      <w:pPr>
        <w:rPr>
          <w:rFonts w:hint="eastAsia"/>
        </w:rPr>
      </w:pPr>
      <w:r>
        <w:rPr>
          <w:rFonts w:hint="eastAsia"/>
        </w:rPr>
        <w:t>CCTACGGGAGGCAGCAGTGGGGAATATTGCGCAATGGACGAAAGTCTGACGCAGCGACGCCGCGTGTGGGATGACGGTCTTCGGATTGTAAACCACTGTCGGGAGGGACGAATACGCCGCAAGGCGGGTGACGGTACCTCCAAAGGAAGCACCGGCTAACTACGTGCCAGCAGCCGCGGTAATACGTAGGGGGCAAGCGTTGTCCGGAATCATTGGGCGTAAAGAGCGTGTAGGCGGCCCGGTCAGTCGGTTGTGAAAGTCAAGGGCTCAACCCTTGAATGCCGATCGATACTGCCGGGCTAGAGTCCGGAAGAGGCGAGTGGAATTCCTGGTGTAGCGGTGAAATGCGCAGATATCAGGAGGAACACCAATTGCGAAGGCAGCTCGCTGGGACGTAACTGACGCTGAGACGCGAAAGCGTGGGGAGCAAACAGGATTAGATACCCGAGTAGTCC</w:t>
      </w:r>
    </w:p>
    <w:p w14:paraId="6AEAFA63">
      <w:pPr>
        <w:rPr>
          <w:rFonts w:hint="eastAsia"/>
        </w:rPr>
      </w:pPr>
      <w:r>
        <w:rPr>
          <w:rFonts w:hint="eastAsia"/>
        </w:rPr>
        <w:t>&gt;OTU003064</w:t>
      </w:r>
    </w:p>
    <w:p w14:paraId="20B2986E">
      <w:pPr>
        <w:rPr>
          <w:rFonts w:hint="eastAsia"/>
        </w:rPr>
      </w:pPr>
      <w:r>
        <w:rPr>
          <w:rFonts w:hint="eastAsia"/>
        </w:rPr>
        <w:t>CCTACGGGGGGCTGCAGTGGGGAATCTTGGACAATGGGGGAAACCCTGATCCAGCGACGCCGCGTGGGTGATGAAGGCCTTCGGGTCGTAAAGCCCTGTCGGGAGGGAAGAAACTCCTGCCGGTAAACAATCGGCGGGATTGACGGTACCTCCTAAGGAAGCACCGGCTAACTCTGTGCCAGCAGCCGCGGTAAGACAGAGGGTGCTAGCGTTGTTCGGAATTACTGGGCGTAAAGGGCGCGTAGGCGGTCCGCTAAGTTCGGTGTGAAATCCCCTGGCTCAACTGGGGAACTGCGCCGGAAACTGGCAGACTCGAGTACCGGAGAGGAGGGTGGAATTCCTGGTGTAGCGGTGAAATGCGTAGATATCAGGAGGAACACCGGTGGCGAAGGCGGCCCTCTGGACGAGTACTGACGCTGAGGCGCGAAAGCGTGGGGATCAAACAGGATTAGATACCCCGGTAGTCC</w:t>
      </w:r>
    </w:p>
    <w:p w14:paraId="23F27432">
      <w:pPr>
        <w:rPr>
          <w:rFonts w:hint="eastAsia"/>
        </w:rPr>
      </w:pPr>
      <w:r>
        <w:rPr>
          <w:rFonts w:hint="eastAsia"/>
        </w:rPr>
        <w:t>&gt;OTU003065</w:t>
      </w:r>
    </w:p>
    <w:p w14:paraId="6CBA13FB">
      <w:pPr>
        <w:rPr>
          <w:rFonts w:hint="eastAsia"/>
        </w:rPr>
      </w:pPr>
      <w:r>
        <w:rPr>
          <w:rFonts w:hint="eastAsia"/>
        </w:rPr>
        <w:t>CCTACGGGGGGCAGCAGTGAGGAATATTCCACAATGGGCGCAAGCCTGATGGAGCGACGCCGCGTGAAGGAAGAAGGCCTTCGGGTTGTAAACTTCTTTTTTTGAGGATGATACGCTGGGGAGCCGCAAGGTAACCCGGCTAAGACAGTACTCAAAGAATAAGCCTCGGCTAACTACGTGCCAGCAGCCGCGGTAATACGTAGGAGGCGAGCGTTGTCCGGATTTACTGGGCGTAAAGGGCGCGCAGGCGGCATGTCAAGTACGGAGTGAAATCTCACTGCTCAACGGTGAGGGTGCTTTGTAGACTGGCAAGCTAGAGGACGGTAGAGGGGGGTAGAATTGCTGGTGTAGCGGTGAAATGCGTAGAGATCAGCAGGAATACCCGTGGCGAAGGCGGCCCCCTGGGCCGAACCTGACGCTGAGGCGCGAAGGCTAGGGGAGCGAACGGGATTAGATACCCGTGTAGTCC</w:t>
      </w:r>
    </w:p>
    <w:p w14:paraId="6E739167">
      <w:pPr>
        <w:rPr>
          <w:rFonts w:hint="eastAsia"/>
        </w:rPr>
      </w:pPr>
      <w:r>
        <w:rPr>
          <w:rFonts w:hint="eastAsia"/>
        </w:rPr>
        <w:t>&gt;OTU003066</w:t>
      </w:r>
    </w:p>
    <w:p w14:paraId="025A2263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CGGGTCGTAAAGCTCTGTGGAGAGGGAAGAATCCGTTCAGCATCAGATCCTGAACGTTGACGGTACCTCTTTAGCAAGCACCGGCTAACTCCGTGCCAGCAGCCGCGGTAATACGGAGGGTGCAAACGTTGCTCGGAATCATTGGGCGTAAAGCGCACGTAGGCGGACCGCTAAGTCGGATGTGAAAGCCCTCGGCTTAACCGAGGAAGTGCATTCGAAACTGACGGTCTTGAGTATGGAAGAGGGTCGCGGAATTCCCGGTGTAGAGGTGAAATTCGTAGATATCGGGAGGAACATCAGTGGCGAAGGCGGCTTTCTGGCCCAATACTGACACTCATGTGCGAAAGCGTGGGGAGCAAACAGGATTAGATACCCCTGTAGTCC</w:t>
      </w:r>
    </w:p>
    <w:p w14:paraId="4F5CFC00">
      <w:pPr>
        <w:rPr>
          <w:rFonts w:hint="eastAsia"/>
        </w:rPr>
      </w:pPr>
      <w:r>
        <w:rPr>
          <w:rFonts w:hint="eastAsia"/>
        </w:rPr>
        <w:t>&gt;OTU003067</w:t>
      </w:r>
    </w:p>
    <w:p w14:paraId="07B56BFA">
      <w:pPr>
        <w:rPr>
          <w:rFonts w:hint="eastAsia"/>
        </w:rPr>
      </w:pPr>
      <w:r>
        <w:rPr>
          <w:rFonts w:hint="eastAsia"/>
        </w:rPr>
        <w:t>CCTACGGGTGGCTGCAACTGGGAATCTTTGGCAATGGACGAAAGTCTGACCAAGCGACGCCGCGTGAAGGACGAAGGCCTTCGGGTTGTAAACTTCTTTTGCCAAGTAGTCGATACTTGGAGAATAAGCACCTGCTAACTACGTGCCAGCAGCCGCGGTGATACGTAGGGTGCAAGCGTTACCCGGATTTATTGGGCGTAAAGCGTGCGCAGGCGGTTTGGAAAGTCACTATTGAAATTTCAGGGCTCAACCCTGAACCTGGTGGTGATACTTTCAGACTCAGATTACTTGAGGGGGTACCGGAACAGTTGGTGGAGCAGTGAAATGCGTTGAGATCAACTGGAACACCAAAGGCGAAGGCAGGTACCTGGCAAGTCAATGACGCTGTTGCACGAAAGCGTGGGGAGCAAAACGGATTAGATACCCCAGTAGTCC</w:t>
      </w:r>
    </w:p>
    <w:p w14:paraId="4254BEDF">
      <w:pPr>
        <w:rPr>
          <w:rFonts w:hint="eastAsia"/>
        </w:rPr>
      </w:pPr>
      <w:r>
        <w:rPr>
          <w:rFonts w:hint="eastAsia"/>
        </w:rPr>
        <w:t>&gt;OTU003068</w:t>
      </w:r>
    </w:p>
    <w:p w14:paraId="52BF0803">
      <w:pPr>
        <w:rPr>
          <w:rFonts w:hint="eastAsia"/>
        </w:rPr>
      </w:pPr>
      <w:r>
        <w:rPr>
          <w:rFonts w:hint="eastAsia"/>
        </w:rPr>
        <w:t>CCTACGGGGGGCAGCAGTGGGGAATCTTGCGCAATGGACGAAAGTCTGACGCAGCGACGCCGCGTGGGTGACGAAGGCCTTCGGGTTGTAAAGCCCTGTGGGGCGGGACGAACACGCATGGAGCTAATACCTCTGTGCGCTGACGGTACCGCCTTAGCAAGCATCGGCTAACTCTGTGCCAGCAGCCGCGGTAATACAGAGGATGCAAACGTTGCTCGGAGTTACTGGGCGTAAAGCGCGTGTAGGCGGTTTCGCACGTCTGGTGTGAAAGCCCGGGGCTCAACCCCGGAAGTGCATTGGAAACGACGGAGCTGGAGTACTGAAGAGGAGAGCGGAATTCCCGGTGTAGAGGTGAAATTCGTAGATATCGGGAGGAACACCAGTGGCGAAGGCGGCTCACTGGCTCGGTACTGACGCTGAGGAGCGAAAGCGTGGGGAGCGAACAGGATTAGATACCCCTGTAGTCC</w:t>
      </w:r>
    </w:p>
    <w:p w14:paraId="2F6C577F">
      <w:pPr>
        <w:rPr>
          <w:rFonts w:hint="eastAsia"/>
        </w:rPr>
      </w:pPr>
      <w:r>
        <w:rPr>
          <w:rFonts w:hint="eastAsia"/>
        </w:rPr>
        <w:t>&gt;OTU003069</w:t>
      </w:r>
    </w:p>
    <w:p w14:paraId="0143EE06">
      <w:pPr>
        <w:rPr>
          <w:rFonts w:hint="eastAsia"/>
        </w:rPr>
      </w:pPr>
      <w:r>
        <w:rPr>
          <w:rFonts w:hint="eastAsia"/>
        </w:rPr>
        <w:t>CCTACGGGAGGCTGCAGTGGGGAATCTTGCGCAATGGCCGAAAGGCTGACGCAGCGACGCCGCGTGTGGGAGGACGCCCTTCGGGGTGTAAACCACTGTCGCCCGGGACGAACCTGGTCTTTCGAGGCCACTGACGGTACCGGGCGAGGAAGCGCCGGCTAACTCCGTGCCAGCAGCCGCGGTAATACGGAGGGCGCGAGCGTTGTCCGGAATCACTGGGCGTAAAGGGCGCGTAGGCGGCGCGGGAAGGCGGCGGTGAAAGTCCGGGGCTCAACCCCGGATCGGCCGTGGCGACTCCCGCGCTGGAGCACAGTAGAGGCGGGTGGAATTCCGGGTGTAGCGGTGGAATGCGTAGAGATCCGGAAGAACACCGGTGGCGAAGGCGGCCCGCTGGGCTGTGGCTGACGCTGAGGCGCGACAGCGTGGGGAGCAAACAGGATTAGATACCCGTGTAGTCC</w:t>
      </w:r>
    </w:p>
    <w:p w14:paraId="1143B6B4">
      <w:pPr>
        <w:rPr>
          <w:rFonts w:hint="eastAsia"/>
        </w:rPr>
      </w:pPr>
      <w:r>
        <w:rPr>
          <w:rFonts w:hint="eastAsia"/>
        </w:rPr>
        <w:t>&gt;OTU003070</w:t>
      </w:r>
    </w:p>
    <w:p w14:paraId="24ACE855">
      <w:pPr>
        <w:rPr>
          <w:rFonts w:hint="eastAsia"/>
        </w:rPr>
      </w:pPr>
      <w:r>
        <w:rPr>
          <w:rFonts w:hint="eastAsia"/>
        </w:rPr>
        <w:t>CCTACGGGGGGCTGCAGCAAGGGATTTTCCGCAATGAGCGCAAGCTTGACCGAGCGATGCCGCGTGCGGGATGAAGGCCCTCGGGTTGTAAACCGCTGTCGTAGGGGAGGAAATCAACGAGGGTACTCCCTCGTAGTTGACCTATCCTAGGAGGAAGTACGGGCTAAGTACGTGCCAGCAGCCGCGGTAATACGTACCGTACGAACGTTATTCGGAATTACTGGGCTTAAAGGGTTTGTAGGCGGCCTTGTAAGTCAGGTGTGAAATCCCTCGGCTCAACCGAGGAATGGCGCTTGATACTGCAAGGCTTGAGGGAGACAGGGGTAAGCGGAACTGATGGTGGAGCGGTGAAATGCGTTGATATCATCAGGAACACCGGTGGCGAAAGCGGCTTACTGGGTCTCTTCTGACGCTGAGGAACGAAAGCTAGGGTAGCGAACGGGATTAGATACCCCAGTAGTCC</w:t>
      </w:r>
    </w:p>
    <w:p w14:paraId="23439800">
      <w:pPr>
        <w:rPr>
          <w:rFonts w:hint="eastAsia"/>
        </w:rPr>
      </w:pPr>
      <w:r>
        <w:rPr>
          <w:rFonts w:hint="eastAsia"/>
        </w:rPr>
        <w:t>&gt;OTU003071</w:t>
      </w:r>
    </w:p>
    <w:p w14:paraId="378230F9">
      <w:pPr>
        <w:rPr>
          <w:rFonts w:hint="eastAsia"/>
        </w:rPr>
      </w:pPr>
      <w:r>
        <w:rPr>
          <w:rFonts w:hint="eastAsia"/>
        </w:rPr>
        <w:t>CCTACGGGGGGCTGCAGCAAGGAATCTTCCGCAATGGGCGAAAGCCTGACGGAGCAACGCCGCGTGCGGGATGACGCCCTTCGGGGTGTAAACCGCTTTTCTTCGGGAAGAACGTGGGGCAACCCACCTGACGGTACCGGAGGAATAAGGACCGGCTAACTACGTGCCAGCAGCCGCGGTAATACGTAGGGTCCGAGCGTTGTCCGGAGTTACTGGGCGTAAAGCGCGCGCAGGCGGCGGTGTAAGCATGGCGTGAAAGCCCCAGGCTCAACCTGGGAGGGTCGTCGTGGACTGCACCGCTTGAGGGCGGTAGGGGCTGGTGGAATGCCTGGTGTAGTGGTGAAATGCGTAGAGATCAGGCGGAACACCCGTGGCGAAGGCGGCCAGCTGGGCCGTCCCTGACGCTGAGACACGAAAGCCAGGGGAGCGAACGGGATTAGATACCCTAGTAGTCC</w:t>
      </w:r>
    </w:p>
    <w:p w14:paraId="7A1E2EA1">
      <w:pPr>
        <w:rPr>
          <w:rFonts w:hint="eastAsia"/>
        </w:rPr>
      </w:pPr>
      <w:r>
        <w:rPr>
          <w:rFonts w:hint="eastAsia"/>
        </w:rPr>
        <w:t>&gt;OTU003072</w:t>
      </w:r>
    </w:p>
    <w:p w14:paraId="08792859">
      <w:pPr>
        <w:rPr>
          <w:rFonts w:hint="eastAsia"/>
        </w:rPr>
      </w:pPr>
      <w:r>
        <w:rPr>
          <w:rFonts w:hint="eastAsia"/>
        </w:rPr>
        <w:t>CCTACGGGAGGCAGCAGTGAGGAATATTGGTCAATGGGGGCAACCCTGAACCAGCGACGCCGCGTGGGCGAAGAAGGTCTTCGGATCGTAAAGCCCTTTTCTGTGTGACGAGCAAGGACGGTAGCACAGGAATAAGCCTCGGCTAACTACGTGCCAGCAGCCGCGGTAAAACGTAGGAGGCGAGCGTTATCCGGAGTTACTGGGCGTAAAGCGCGTGTAGGCGGTTGTGTAAGTGTGCTGTGAAATGTCCCGGCTCAACCGGGAAGGTGCGGCGCAGACTGGACGACTGGAGGGTGACAGAGGCAGGTAGAATTCCGGGTGTAGTGGTGAAATGCGTAGAGATCCGGAGGAATACCAGTGGCGTAAGCGGCCTGCTGGGTCAATCCTGACGCTGAGACGCGAAGGCATGGGGAGCGAACGGGATTAGATACCCCTGTAGTCC</w:t>
      </w:r>
    </w:p>
    <w:p w14:paraId="6CAD3D0D">
      <w:pPr>
        <w:rPr>
          <w:rFonts w:hint="eastAsia"/>
        </w:rPr>
      </w:pPr>
      <w:r>
        <w:rPr>
          <w:rFonts w:hint="eastAsia"/>
        </w:rPr>
        <w:t>&gt;OTU003073</w:t>
      </w:r>
    </w:p>
    <w:p w14:paraId="3BF5D9CC">
      <w:pPr>
        <w:rPr>
          <w:rFonts w:hint="eastAsia"/>
        </w:rPr>
      </w:pPr>
      <w:r>
        <w:rPr>
          <w:rFonts w:hint="eastAsia"/>
        </w:rPr>
        <w:t>CCTACGGGAGGCTGCAGTCGAGGATCTTCGGCAATGGGCGCAAGCCTGACCGAGCGACGCCGCGTGTGGGATGAAGGCCTTCGGGTCGTAAACCACTGTCGAGGGGGAGGAAATGCACGGGGGTTCTCCCCCGTGTTTGACCTATCCCTGGAGGAAGCACGGGCTAAGTTCGTGCCAGCAGCCGCGGTAAGACGAACCGTGCGAACGTTGTTCGGAATCACTGGGCTTAAAGGGCGCGTAGGCGGCCCGCCCGGTCGGGGGTGAAAGCGTTCGGCTTAACCGGACAATTGCCTCCGATACCGGCGGGCTCGAGGGGGGTAGGGGCGGATGGAACTTCCGGTGGAGCGGTGAAATGTGTTGATATCGGAAGGAACGCCGGTGGCGAAAGCGATCCGCTGGACCCCCACTGACGCTGAGGCGCGAAAGCCAGGGGAGCGAACGGGATTAGATACCCCAGTAGTCC</w:t>
      </w:r>
    </w:p>
    <w:p w14:paraId="345D7E79">
      <w:pPr>
        <w:rPr>
          <w:rFonts w:hint="eastAsia"/>
        </w:rPr>
      </w:pPr>
      <w:r>
        <w:rPr>
          <w:rFonts w:hint="eastAsia"/>
        </w:rPr>
        <w:t>&gt;OTU003074</w:t>
      </w:r>
    </w:p>
    <w:p w14:paraId="067B876F">
      <w:pPr>
        <w:rPr>
          <w:rFonts w:hint="eastAsia"/>
        </w:rPr>
      </w:pPr>
      <w:r>
        <w:rPr>
          <w:rFonts w:hint="eastAsia"/>
        </w:rPr>
        <w:t>CCTACGGGGGGCTGCAGTGGGGAATCTTGTCCAATGGGCGAAAGCCTGAGACAGCGACGCCGCGTGCGGGAAGAAGGCCTTCGGGTTGTAAACCGCTTTCAGCAGGGACGAAATTGACGGTACCTGCAGAAGAAGCCCCGGCCAACTACGTGCCAGCAGCCGCGGTAATACGTAGGGGGCGAGCGTTGTCCGGAATCATTGGGCGTAAAGAGCTCGTAGGCGGCTTGATAAGTCGGATGTGAAAACTCCAGGCTCAACCTGGAGCCGCCATTCGATACTGTCATGGCTAGAGTCCGGTAGGGGACCACGGAATTCCTGGTGTAGCGGTGAAATGCGCAGATATCAGGAGGAACACCGGTGGCGAAGGCGGTGGTCTGGGCCGGCACTGACGCTGAGGAGCGAAAGCGTGGGTAGCAAACAGGATTAGATACCCGGGTAGTCC</w:t>
      </w:r>
    </w:p>
    <w:p w14:paraId="21D2E7D4">
      <w:pPr>
        <w:rPr>
          <w:rFonts w:hint="eastAsia"/>
        </w:rPr>
      </w:pPr>
      <w:r>
        <w:rPr>
          <w:rFonts w:hint="eastAsia"/>
        </w:rPr>
        <w:t>&gt;OTU003075</w:t>
      </w:r>
    </w:p>
    <w:p w14:paraId="05830E76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GCCCGGATTCACTGGGCGTAAAGCGGGTGTAGGCGGTCCATTAAGTCGGATGTGAAATCTCACGGCCCAACCGTGGAATTGCATCCGATACTGGTGGACTTGAGGACGGTAGAGGCAGGTGGAATTCCCGGTGTACCGGTGAAATGGGCAGATATCGGGAGGAACACCAGTGGCGAAGGCGGCCTGCTGGGCCGATCCTGACGCTGAGACCCGAAAGCCAGGGGAGCAAACCGGATTAGATACCCTAGTAGTCC</w:t>
      </w:r>
    </w:p>
    <w:p w14:paraId="2FB3A9DE">
      <w:pPr>
        <w:rPr>
          <w:rFonts w:hint="eastAsia"/>
        </w:rPr>
      </w:pPr>
      <w:r>
        <w:rPr>
          <w:rFonts w:hint="eastAsia"/>
        </w:rPr>
        <w:t>&gt;OTU003076</w:t>
      </w:r>
    </w:p>
    <w:p w14:paraId="0A4FD8B9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CTCGGGTTGTAAACTCCTGTCAGAAGGAAAGAAGACGAGCAAAGTTAACATGTTGTTTGTCAGACGGTACCTTCAAAGGAAGCCCCGGCTAATTCCGTGCCAGCAGCCGCGGTAATACGGAAGGGGCAAGCGTTGTTCGGAATCATTGGGCGTAAAGGGCGCGTAGGCGGTCTTGTGTGTCTGCTGTAAAAGCACACGGCTCAACTGTGGAGAGTCGGTAGAAACTGCGAGACTTGAGGCTGGGAGAGGCTGGTGGAATTCCCTGTGTAGCGGTGAAATGCGTAGATATAGGGGAGAACACTCGTGGCGAAGGCGGCCAGCTGGACCAGCCCTGACGCTGAGGCGCGACAGCGTGGGGAGCAAACAGGATTAGATACCCGTGTAGTCC</w:t>
      </w:r>
    </w:p>
    <w:p w14:paraId="7AD65D9B">
      <w:pPr>
        <w:rPr>
          <w:rFonts w:hint="eastAsia"/>
        </w:rPr>
      </w:pPr>
      <w:r>
        <w:rPr>
          <w:rFonts w:hint="eastAsia"/>
        </w:rPr>
        <w:t>&gt;OTU003077</w:t>
      </w:r>
    </w:p>
    <w:p w14:paraId="403101DF">
      <w:pPr>
        <w:rPr>
          <w:rFonts w:hint="eastAsia"/>
        </w:rPr>
      </w:pPr>
      <w:r>
        <w:rPr>
          <w:rFonts w:hint="eastAsia"/>
        </w:rPr>
        <w:t>CCTACGGGGGGCAGCAGTCGAGGATCTTCGGCAATGGGCGCAAGCCTGACCGAGCGACGCCGCGTGTGCGATGAAGGCCTTCGGGTTGTAAAGCACTGTCGAGGGGGAGGAAAGCCCGCAAGGGCCTGACCTATCCCTGGAGGAAGCACGGGCTAAGTTCGTGCCAGCAGCCGCGGTAAGACGAACCGTGCGAACGTTGTTCGGAATCACTGGGCTTAAAGGGCGCGTAGGCGGGCCTGTAGGTCGGCGGTGAAATCTTCCCGCTCAACGGGAAAAGGGCCGCCGATACCAGAGGTCTCGAGGGGGGTAGGGGCGTGTGGAACTTCCGGTGGAGCGGTGAAATGCGTAGATATCGGAAGGAACGCCGGTGGCGAAAGCGACGCGCTGGACCCCTTCTGACGCTGAGGCGCGAAAGCCAGGGGAGCAAACGGGATTAGATACCCTGGTAGTCC</w:t>
      </w:r>
    </w:p>
    <w:p w14:paraId="64E642CA">
      <w:pPr>
        <w:rPr>
          <w:rFonts w:hint="eastAsia"/>
        </w:rPr>
      </w:pPr>
      <w:r>
        <w:rPr>
          <w:rFonts w:hint="eastAsia"/>
        </w:rPr>
        <w:t>&gt;OTU003078</w:t>
      </w:r>
    </w:p>
    <w:p w14:paraId="3170D96F">
      <w:pPr>
        <w:rPr>
          <w:rFonts w:hint="eastAsia"/>
        </w:rPr>
      </w:pPr>
      <w:r>
        <w:rPr>
          <w:rFonts w:hint="eastAsia"/>
        </w:rPr>
        <w:t>CCTACGGGGGGCAGCAGTGGGGAATATTGGACAATGGGCGCAAGCCTGATCCAGCCATGCCGCGTGAGTGACGAAGGTCTTCGGATTGTAAAGCTCTTTTGGCGGGGACGATAATGACGGTACCCGCAGAATAAGCCCCGGCTAACTTCGTGCCAGCAGCCGCGGTAATACGAAGGGGGCTAGCGTTGTTCGGAATTACTGGGCGTAAAGCGCGCGTAGGCGGTTTTGCAAGCCAGAGGTGAAATGCCTGAGCTCAACTTAGGAATTGCCTTTGGGACTGCGAGGCTTTGAGGACTGGAGAGGTGAGTGGAATTCCCAGTGTAGAGGTGAAATTCGTAGATATTGGGAAGAACACCAGTGGCGAAGGCGGCTCACTGGCCAGTTTCTGACGCTGCAGCGCGAAAGCGTGGGGATCAAACAGGATTAGATACCCGAGTAGTCC</w:t>
      </w:r>
    </w:p>
    <w:p w14:paraId="20DB478B">
      <w:pPr>
        <w:rPr>
          <w:rFonts w:hint="eastAsia"/>
        </w:rPr>
      </w:pPr>
      <w:r>
        <w:rPr>
          <w:rFonts w:hint="eastAsia"/>
        </w:rPr>
        <w:t>&gt;OTU003079</w:t>
      </w:r>
    </w:p>
    <w:p w14:paraId="6A9B6ACF">
      <w:pPr>
        <w:rPr>
          <w:rFonts w:hint="eastAsia"/>
        </w:rPr>
      </w:pPr>
      <w:r>
        <w:rPr>
          <w:rFonts w:hint="eastAsia"/>
        </w:rPr>
        <w:t>CCTACGGGCGGCAGCAGTGAGGAATATTGGGCAATGGGGGCAACCCTGACCCAGCAATGCCGCGTGCGGGAGGACGCCCTTCGGGTTGTAAACCCCTTTCAGGAGGGACGAAGCCCGGGCGGTTAATAGCCGACTCGGGTGACGGTACCTCCAGAAGAAGCCCCGGCTAACTACGTGCCAGCAGCCGCGGTAATACGTAGGTGGCAAGCGTTGTCCGGAATTATTGGGCGTAAAGCGCGCGCAGGCGGCTTCGCGCGTCCGACGTGAAAGCCCCCGGCTTAACCGGGGAGGGTCATTGGAAACTGGGGAACTTGAGTACAGAAGAGGAGAGTGGAATTCCACGTGTAGCGGTGAAATGCGTAGAGATATGGAGGAACACCAGTGGCGAAGGCGGCTTCCTGGGCCAACACTGACACTGAGGCACGAAAGCGTGGGGAGCAAACAGGATTAGATACCCCGGTAGTCC</w:t>
      </w:r>
    </w:p>
    <w:p w14:paraId="366B81B0">
      <w:pPr>
        <w:rPr>
          <w:rFonts w:hint="eastAsia"/>
        </w:rPr>
      </w:pPr>
      <w:r>
        <w:rPr>
          <w:rFonts w:hint="eastAsia"/>
        </w:rPr>
        <w:t>&gt;OTU003080</w:t>
      </w:r>
    </w:p>
    <w:p w14:paraId="6B244C4C">
      <w:pPr>
        <w:rPr>
          <w:rFonts w:hint="eastAsia"/>
        </w:rPr>
      </w:pPr>
      <w:r>
        <w:rPr>
          <w:rFonts w:hint="eastAsia"/>
        </w:rPr>
        <w:t>CCTACGGGTGGCAGCAGTAAGGAATCTTCCACAATGGGCGAAAGCCTGATGGAGCAACGCCGCGTGCAGGATGACGGCCTTCGGGTTGTAAACTGCTTTTATACGGGAAGATTATGACGGTACCGTATGAATAAGGACCGGCTAACTACGTGCCAGCAGCCGCGGTAATACGTAGGGTCCAAGCGTTATCCGGAATCACTGGGCGTAAAGCGTGCGTAGGCGGGTGTTTAAGTGAGATGCGAAATCTTGTGGCTCAACCATAAGACTGTATCTCATACTGGATACCTAGAGGATGGCAGAGGCTAGTGGAATTACGGGTGTAGCAGTGAAATGCGTAGAGATCCGTAGGAACACCAATGGCGAAGGCAGCTAGCTGGGCCATTTCTGACGCTAAGGCACGAAAGCGTGGGGAGCGAACAGGATTAGATACCCCGGTAGTCC</w:t>
      </w:r>
    </w:p>
    <w:p w14:paraId="22B4341C">
      <w:pPr>
        <w:rPr>
          <w:rFonts w:hint="eastAsia"/>
        </w:rPr>
      </w:pPr>
      <w:r>
        <w:rPr>
          <w:rFonts w:hint="eastAsia"/>
        </w:rPr>
        <w:t>&gt;OTU003081</w:t>
      </w:r>
    </w:p>
    <w:p w14:paraId="10EB8F3B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CCCTCGGGATGTAAACTTCGCAAGAACGGGAAGAATAAGTAGGGGACAATACCCCCTACGATGACGGTACCGTTTGTAAGCTCCGGCTAACTCCGTGCCAGCAGCCGCGGTAATACGGGGGGAGCAAGCGTTGTTCGGATTTACTGGGCGTAAAGGGCGCGTAGGCGGCGCAACAAGTCACTTGTGAAATCTCCTGGCTCAACTAGGAGCGGCCAAGTGATACTGTCGTGCTAGAGTGCGGAAGGGGCAACTGGAATTCTCGGTGTAGCGGTGAAATGCGTAGATATCGAGAGGAACACCAGAGGCGAAGGCGGATTGCTGGTCTGACACTGACGCTGAGGCGCGAAAGCTAGGGGAGCGAACGGGATTAGATACCCGGGTAGTCC</w:t>
      </w:r>
    </w:p>
    <w:p w14:paraId="3857FB46">
      <w:pPr>
        <w:rPr>
          <w:rFonts w:hint="eastAsia"/>
        </w:rPr>
      </w:pPr>
      <w:r>
        <w:rPr>
          <w:rFonts w:hint="eastAsia"/>
        </w:rPr>
        <w:t>&gt;OTU003082</w:t>
      </w:r>
    </w:p>
    <w:p w14:paraId="2DC4C793">
      <w:pPr>
        <w:rPr>
          <w:rFonts w:hint="eastAsia"/>
        </w:rPr>
      </w:pPr>
      <w:r>
        <w:rPr>
          <w:rFonts w:hint="eastAsia"/>
        </w:rPr>
        <w:t>CCTACGGGGGGCTGCAGTGGGGAATATTGCACAATGGGCGCAAGCCTGATGCAGCAACGCCGCGTGCGGGATGACGGCCTTCGGGTTGTAAACCGCTTTTAGTAAGGAAGAAGGGGAGTCTGACTCCTTGACGGTACTTGCAGAAAAAGGACCGGCTAACTACGTGCCAGCAGCCGCGGTAAGACAGAGGGTGCAAACGTTGTTCGGAATTACTGGGCGTAAAGCGCGTGTAGGCGGCTTTGCAAGTCGGGTGTGAAATCCCACGGCTCAACCGTGGAAGTGCACTCGAAACTGCAAGGCTAGAGTCCTGGAGAGGAAGGTGGAATGCTTGGTGTAGAGGTGAAATTCGTAGATATCAAGCGGAACACCGGTGGCGAAGGCGGCCTTCTGGACAGTGACTGACGCTGAGACGCGACAGCGTGGGGAGCAAACAGGATTAGATACCCTAGTAGTCC</w:t>
      </w:r>
    </w:p>
    <w:p w14:paraId="6E531B58">
      <w:pPr>
        <w:rPr>
          <w:rFonts w:hint="eastAsia"/>
        </w:rPr>
      </w:pPr>
      <w:r>
        <w:rPr>
          <w:rFonts w:hint="eastAsia"/>
        </w:rPr>
        <w:t>&gt;OTU003083</w:t>
      </w:r>
    </w:p>
    <w:p w14:paraId="0F7CA349">
      <w:pPr>
        <w:rPr>
          <w:rFonts w:hint="eastAsia"/>
        </w:rPr>
      </w:pPr>
      <w:r>
        <w:rPr>
          <w:rFonts w:hint="eastAsia"/>
        </w:rPr>
        <w:t>CCTACGGGTGGCAGCAGTGGGGAATATTGGACAATGGGGGAAACCCTGATCCAGCCATGCCGCGTGAGTGATGAAGGCCTTCGGGTTGTAAAGCTCTTTCAGATGCGAAGATAATGACGGTAACATCAGAAGAAGCCCCGGCTAAATTCGTGCCAGCAGCCGCGGTAATACGAATGGGGCAAGCGTTGTTCGGAATCACTGGGCTTAAAGCGTGCGCAGGCGGATATGCAAGTTGGGAGTGAAATCCCCGGGCTTAACCCGGGAATTGCTCTCAAAACTGCATATCTAGAATCCAGGAGAGGTTAGCAGAATTCCGAGTGTAGAGGTGAAATTCGCAGATATTCGGAGGAATACCAATGGCGAAGGCAGCTAACTGGACTGGCATTGACGCTCAGGCACGAAAGCGTGGGTAGCAAACAGGATTAGATACCCCTGTAGTCC</w:t>
      </w:r>
    </w:p>
    <w:p w14:paraId="094914E7">
      <w:pPr>
        <w:rPr>
          <w:rFonts w:hint="eastAsia"/>
        </w:rPr>
      </w:pPr>
      <w:r>
        <w:rPr>
          <w:rFonts w:hint="eastAsia"/>
        </w:rPr>
        <w:t>&gt;OTU003084</w:t>
      </w:r>
    </w:p>
    <w:p w14:paraId="7953691A">
      <w:pPr>
        <w:rPr>
          <w:rFonts w:hint="eastAsia"/>
        </w:rPr>
      </w:pPr>
      <w:r>
        <w:rPr>
          <w:rFonts w:hint="eastAsia"/>
        </w:rPr>
        <w:t>CCTACGGGAGGCAGCAGTCGAGGATCTTCGGCAATGGGCGCAAGCCTGACCGAGCGACGCCGCGTGCGCGATGAAGGCCTTCGGGTTGTAAAGCGCTGTCGAGGGGGAGGAAAGCCCGCAAGGGCCTGACCTATCCCTGGAGGAAGCACGGGCTAAGTTCGTGCCAGCAGCCGCGGTAAGACGAACCGTGCGAACGTTGTTCGGAATCACTGGGCTTAAAGGGCGCGTAGGCGGCTTGTCAAGTCGGGGGTGAAATCCGGCAGCTTAACTGTCGAAGTGCCTTCGATACTGACAAGCTCGAGGGAGGTAGGGGTCTGTGGAACTTCTGGTGGAGCGGTGAAATGCGTTGATATCAGAAGGAACGCCGGTGGCGAAAGCGACGGACTGGATCTCTTCTGACGCTGAGGCGCGAAAGCTAGGGTAGCGAACGGGATTAGATACCCTGGTAGTCC</w:t>
      </w:r>
    </w:p>
    <w:p w14:paraId="0E52DC81">
      <w:pPr>
        <w:rPr>
          <w:rFonts w:hint="eastAsia"/>
        </w:rPr>
      </w:pPr>
      <w:r>
        <w:rPr>
          <w:rFonts w:hint="eastAsia"/>
        </w:rPr>
        <w:t>&gt;OTU003085</w:t>
      </w:r>
    </w:p>
    <w:p w14:paraId="09E0E970">
      <w:pPr>
        <w:rPr>
          <w:rFonts w:hint="eastAsia"/>
        </w:rPr>
      </w:pPr>
      <w:r>
        <w:rPr>
          <w:rFonts w:hint="eastAsia"/>
        </w:rPr>
        <w:t>CCTACGGGTGGCTGCAGTCGAGGATCTTCGTCAATGGGCGCAAGCCTGAACGAGCGACGCCGCGTGAGCGATTGAAGGCCTTCGGGTTGTAAAGCTCGAAAGGGGTGAGAAAGCCCGAAAGGGTTGATCGACCCCCAGTAAGCACGGGCTAAGTTCGTGCCAGCAGCCGCGGTAAGACGAACCGTCCAAACGTTATTCGGAATCACTGGGCTTAAAGGGTACGTAGGCGGCGCTGTCAGTCGGGTGTGAAATCCCAGGGCTCAACCCTGGAACTGCGCCCGATACTGCAGTGCTTGAGGGAGACAGAGGTAAGCGGAACTGATGGTGGAGCGGTGAAATGCGTTGATATCATCAGGAACACCGGTGGCGAAAGCGGCTTACTGGGTCTCTTCTGACGCTGAGGTACGAAAGCTAGGGTAGCGAAGGGGATTAGATACCCGAGTAGTCC</w:t>
      </w:r>
    </w:p>
    <w:p w14:paraId="52B7D71F">
      <w:pPr>
        <w:rPr>
          <w:rFonts w:hint="eastAsia"/>
        </w:rPr>
      </w:pPr>
      <w:r>
        <w:rPr>
          <w:rFonts w:hint="eastAsia"/>
        </w:rPr>
        <w:t>&gt;OTU003086</w:t>
      </w:r>
    </w:p>
    <w:p w14:paraId="51654E9B">
      <w:pPr>
        <w:rPr>
          <w:rFonts w:hint="eastAsia"/>
        </w:rPr>
      </w:pPr>
      <w:r>
        <w:rPr>
          <w:rFonts w:hint="eastAsia"/>
        </w:rPr>
        <w:t>CCTACGGGCGGCTGCAGTGGGGAATTTTGGACAATGGGCGCAAGCCTGATCCAGCCATGCCGCGTGCGGGAAGAAGGCCTTCGGGTTGTAAACCGCTTTTGTCAGGGAAGAAACGCGCTGGGTTAATACCCTGGCGTAATGACGGTACCTGAAGAATAAGCACCGGCTAACTACGTGCCAGCAGCCGCGGTAATACGTAGGGTGCAAGCGTTAATCGGAATTACTGGGCGTAAAGCGTGCGCAGGCGGTTGTGCAAGACAGATGTGAAATCCCCGGGCTTAACCTGGGAACTGCATTTGTGACTGCACGGCTGGAGTGCGGCAGAGGGGGATGGAATTCCACGTGTAGCAGTGAAATGCGTAGAGATGTGGAGGAATACCGATGGCGAAGGCAGCCCCCTGGGATAACACTGACGTTCAGGCACGAAAGCGTGGGGAGCAAACAGGATTAGATACCCCGGTAGTCC</w:t>
      </w:r>
    </w:p>
    <w:p w14:paraId="3D76BECA">
      <w:pPr>
        <w:rPr>
          <w:rFonts w:hint="eastAsia"/>
        </w:rPr>
      </w:pPr>
      <w:r>
        <w:rPr>
          <w:rFonts w:hint="eastAsia"/>
        </w:rPr>
        <w:t>&gt;OTU003087</w:t>
      </w:r>
    </w:p>
    <w:p w14:paraId="1966595F">
      <w:pPr>
        <w:rPr>
          <w:rFonts w:hint="eastAsia"/>
        </w:rPr>
      </w:pPr>
      <w:r>
        <w:rPr>
          <w:rFonts w:hint="eastAsia"/>
        </w:rPr>
        <w:t>CCTACGGGGGGCAGCAGTTAGGAATTTTGGGCAATGGGCGCAAGCCTGACCCAGCCACGCCGCGTGAGTGATGAAGGCTTTCGGGTCGTAAAGCTCTGTGGGGAGGGACGAAAAAACGCTGGCTAATATCCAGCGGACTGACGGTACCTCCTTAGCAAGCACCGGCTAACTCCGTGCCAGCAGCCGCGGTAATACGGAGGGTGCAAACGTTGCTCGGAATCATTGGGCGTAAAGCGCACGTAGGCGGTCCAGCACGTCGGGTGTGAAAGCCTGCGGCTCAACCGCAGAAAGCCATTCGATACTGGCTGACTAGAGGACTGGAGAGGAAAGTGGAATTCCTGGTGTAGCGGTGGAATGCGTAGATATCAGGAGGAACACCAGTGGCGAAGGCGGCTTTCTGGGCCTTACCTGACGCTGAGGCGCGAAAGCCAGGGGAGCAAACGGGATTAGATACCCCGGTAGTCC</w:t>
      </w:r>
    </w:p>
    <w:p w14:paraId="3F7F26D2">
      <w:pPr>
        <w:rPr>
          <w:rFonts w:hint="eastAsia"/>
        </w:rPr>
      </w:pPr>
      <w:r>
        <w:rPr>
          <w:rFonts w:hint="eastAsia"/>
        </w:rPr>
        <w:t>&gt;OTU003088</w:t>
      </w:r>
    </w:p>
    <w:p w14:paraId="4AF01054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GTTGGCTGGTGAATAGCCAGTCCGACTGACGGTACCTCCACAAGAAGCCCCGGCTAACTACGTGCCAGCAGCCGCGGTAATACGTAGGGGGCAAGCGTTGTCCGGATTTACTGGGCGTAAAGAGCGTGTAGGCGGCCAAACAGGTCCGTTGTGAAAACTGGAGGCTCAACCTCCAGCTGTCGACGGAAACCGTCTGGCTAGAGTCCGGAAGAGGAGAGTGGAATTCCTGGTGTAGCGGTGAAATGCGCAGATATCGAGAGGAACACCTGCGGCGAAGGCGGGTTGCTGGGCCGACACTGACGCTGAGGCGCGAAAGCTAGGGGAGCGAACGGGATTAGATACCCTAGTAGTCC</w:t>
      </w:r>
    </w:p>
    <w:p w14:paraId="6832E01E">
      <w:pPr>
        <w:rPr>
          <w:rFonts w:hint="eastAsia"/>
        </w:rPr>
      </w:pPr>
      <w:r>
        <w:rPr>
          <w:rFonts w:hint="eastAsia"/>
        </w:rPr>
        <w:t>&gt;OTU003089</w:t>
      </w:r>
    </w:p>
    <w:p w14:paraId="47CB9543">
      <w:pPr>
        <w:rPr>
          <w:rFonts w:hint="eastAsia"/>
        </w:rPr>
      </w:pPr>
      <w:r>
        <w:rPr>
          <w:rFonts w:hint="eastAsia"/>
        </w:rPr>
        <w:t>CCTACGGGGGGCTGCAGTAGGGAATCTTCCGCAATGGACGAAAGTCTGACGGAGCGACGCCGCGTGAGCGAAGAAGGTCTTCGGATCGTAAAGCTCTGTTGTTAGGGAAGAAGCGAAAGTGACGGTACCTGCAGAAGAAGCGCCGGCTAACTACGTGCCAGCAGCCGCGGTAAGACGTAGGGTGCGAGCGTTGTCCGGAATTACTGGGCGTAAAGAGTTGCGTAGGTGGCATGGAAAGCAGATAGTGAAAGCGTGTGGCTCAACCACATATCCATTATCTGAACTTCCAAGCTAGAAGGCGAGAGAGGCAGATGGAATTCCTGATGTAGGGGTAATATCCGTAGATATCAGGAGGAACACCGATGGCGTAGGCAGTCTGCTGGCTCGTCCTTGACACTAAGGCACGAAAGCGTGGGGAGCGACCGGGATTAGATACCCGTGTAGTCC</w:t>
      </w:r>
    </w:p>
    <w:p w14:paraId="2324B4B3">
      <w:pPr>
        <w:rPr>
          <w:rFonts w:hint="eastAsia"/>
        </w:rPr>
      </w:pPr>
      <w:r>
        <w:rPr>
          <w:rFonts w:hint="eastAsia"/>
        </w:rPr>
        <w:t>&gt;OTU003090</w:t>
      </w:r>
    </w:p>
    <w:p w14:paraId="3C2F27F4">
      <w:pPr>
        <w:rPr>
          <w:rFonts w:hint="eastAsia"/>
        </w:rPr>
      </w:pPr>
      <w:r>
        <w:rPr>
          <w:rFonts w:hint="eastAsia"/>
        </w:rPr>
        <w:t>CCTACGGGGGGCTGCAGCAAGGAATCTTCTACAATGGGCGCAAGCCCGATAGAGCAACGCCGCGTGGAGGACGACGGCCTTCGGGTTGTAAACTCCTTTCGGGGGGGATGATGATGACAGTACCCCCAGAAGCAGCCCCGGCTAACTACGTGCCAGCAGCCGCGGTAAGACGTAGGGGGCAAGCGTTGTCCGGACTTACTGGGCGTACAGCGCGCGCAGGCGGAGGCGGACGTGCCGTGTGACAGACCAGTGCTCACCACTGGAGGGCCACGGTACACGACGTCTCTGGAGGCAGGGAGAGGGATGTGGAATGCCCGGTGGAGCGGTGAAATGCGTAGAGATCGGGCGGAACACCTGCGGCGAAGGCGGGTTGCTGGGCTGACACTGACGCTGAGGCGCGAAAGCTAGGGGAGCGAACGGGATTAGATACCCTAGTAGTCC</w:t>
      </w:r>
    </w:p>
    <w:p w14:paraId="38B39656">
      <w:pPr>
        <w:rPr>
          <w:rFonts w:hint="eastAsia"/>
        </w:rPr>
      </w:pPr>
      <w:r>
        <w:rPr>
          <w:rFonts w:hint="eastAsia"/>
        </w:rPr>
        <w:t>&gt;OTU003091</w:t>
      </w:r>
    </w:p>
    <w:p w14:paraId="2F603DAE">
      <w:pPr>
        <w:rPr>
          <w:rFonts w:hint="eastAsia"/>
        </w:rPr>
      </w:pPr>
      <w:r>
        <w:rPr>
          <w:rFonts w:hint="eastAsia"/>
        </w:rPr>
        <w:t>CCTACGGGGGGCTGCAGTCGAGAATCTTCCGCAATGGGCGAAAGCCTGACGGAGCGACGCCGCGTGCGGGACGAAGGCCTTCGGGTTGTAAACCGCTGTCGTAGGGGAGGAAATGCTAGTGGGTTCTCCCATTAGCTTGACCGATCCTAGGAGGAAGTACGGGCTAAGTTCGTGCCAGCAGCCGCGGTAACACGAACCGTACGAACGTTATTCGGATTTACTGGGCTTAAAGGGTGCGTAGGCGGTGCTACAAGTCGGGTGTGAAATCCCTCAGCTTAACTGAGGAACTGCGCCCAAAACTACCGTGCTCGAGGAAGATAGAGGTAAGCGGAACTTACGGTGGAGCGGTGAAATGCGTTGATATCGTAAGGAACACCTGTGGCGAAAGCGGCTTACTGGGTCTTTTCTGACGCTGATGCACGAAAGCTAGGGGAGCAAACGGGATTAGATACCCGGGTAGTCC</w:t>
      </w:r>
    </w:p>
    <w:p w14:paraId="51B5B048">
      <w:pPr>
        <w:rPr>
          <w:rFonts w:hint="eastAsia"/>
        </w:rPr>
      </w:pPr>
      <w:r>
        <w:rPr>
          <w:rFonts w:hint="eastAsia"/>
        </w:rPr>
        <w:t>&gt;OTU003092</w:t>
      </w:r>
    </w:p>
    <w:p w14:paraId="5ED78D5C">
      <w:pPr>
        <w:rPr>
          <w:rFonts w:hint="eastAsia"/>
        </w:rPr>
      </w:pPr>
      <w:r>
        <w:rPr>
          <w:rFonts w:hint="eastAsia"/>
        </w:rPr>
        <w:t>CCTACGGGAGGCTGCAGTCGAGAATTTTTCACAATGGGCGAAAGCCTGATGGAGCGACGCCGCGTGGGGGATGAATGGCTTCGGCCCGTAAACCCCTGTCATTTGCGAACAAACCTTGCTATTTAAAAGATGGCGAGCTGATTGTAGCGAAAGAGGAAGAGGCGGCTAACTCTGTGCCAGCAGCCGCGGTAATACAGAGGCCTCGAGCGTTAGGCGGAATCACTGGGCGTAAAGCGTACGCAGGCTGTCTCGTAAGTCGGGGGTGAAAGCCCGGGGCTCAACCCCGGAATTGCGCCCGAGACTGCGGGGCTTGAATGCGGGAGAGGGAAGCGGAATTCCTGGTGTAGAGGTGAAATTCGTAGATATCAGGAGGAACACCGGTGGCGAAAGCGGCTTCCTGGCCCGACATTGACGCTCATGTACGAGAGCGTGGGGAGCAAACAGGATTAGATACCCCAGTAGTCC</w:t>
      </w:r>
    </w:p>
    <w:p w14:paraId="01F9E559">
      <w:pPr>
        <w:rPr>
          <w:rFonts w:hint="eastAsia"/>
        </w:rPr>
      </w:pPr>
      <w:r>
        <w:rPr>
          <w:rFonts w:hint="eastAsia"/>
        </w:rPr>
        <w:t>&gt;OTU003093</w:t>
      </w:r>
    </w:p>
    <w:p w14:paraId="1368642F">
      <w:pPr>
        <w:rPr>
          <w:rFonts w:hint="eastAsia"/>
        </w:rPr>
      </w:pPr>
      <w:r>
        <w:rPr>
          <w:rFonts w:hint="eastAsia"/>
        </w:rPr>
        <w:t>CCTACGGGTGGCAGCAGTGGGGAATTTTGGACAATGGGGGCAACCCTGATCCAGCCATGCCGCGTGAGTGAAGAAGGCCTTCGGGTTGTAAAGCTCTTTCGGCGGGGACGAAACGGTCCGTGCTAACACCACGGACTACTGACGGTACCCGCAGAAGAAGCACCGGCTAACTACGTGCCAGCAGCCGCGGTAATACGGAGGGAGCTAGCGTTGTTCGGAATTACTGGGCGTAAAGGGCGCGTAGGCGGCTTATCAAGTCAGGCGTGAAATTCCCGGGCTCAACCTGGGGGCTGCGCTTGATACTGATGGGCTTGAATGCGGGAGAGGATAGTGGAATTCCCAGTGTAGAGGTGAAATTCGTAGATATTGGGAAGAACACCAGTGGCGAAGGCGGCTATCTGGCCCGTGATTGACGCTGAGGCGCGAAAGCGTGGGGAGCAAACAGGATTAGATACCCTGGTAGTCC</w:t>
      </w:r>
    </w:p>
    <w:p w14:paraId="46D9A9A2">
      <w:pPr>
        <w:rPr>
          <w:rFonts w:hint="eastAsia"/>
        </w:rPr>
      </w:pPr>
      <w:r>
        <w:rPr>
          <w:rFonts w:hint="eastAsia"/>
        </w:rPr>
        <w:t>&gt;OTU003094</w:t>
      </w:r>
    </w:p>
    <w:p w14:paraId="4F849566">
      <w:pPr>
        <w:rPr>
          <w:rFonts w:hint="eastAsia"/>
        </w:rPr>
      </w:pPr>
      <w:r>
        <w:rPr>
          <w:rFonts w:hint="eastAsia"/>
        </w:rPr>
        <w:t>CCTACGGGTGGCAGCAGTGGGGAATCTTGCGCAATGGGCGAAAGCCTGACGCAGCGACGCCGCGTGCGGGAAGAAGGCCTTCGGGTTGTAAACCGCTTTCAGCAGGGAAGAAGCGAAAGTGACGGTACCTGCAGAAGAAGGACCGGCCAACTACGTGCCAGCAGCCGCGGTAATACGTAGGGTCCGAGCGTTGTCCGGAATTATTGGGCGTAAAGAGCTCGTAGGCGGTCCTTTAAGTCGGATGTGAAATCTCGGGGCTCAACCCCGAAATTGCATCCGATACTGGAGGACTTGAGGCAGGTAGGGGAAGGTGGAATTCCTGGTGTAGCGGTGAAATGCGCAGATATCAGGAGGAACACCAGTGGCGAAGGCGGCCTTCTGGGCCTGTACTGACGCTGAGGAGCGAAAGCGTGGGGAGCGAACAGGATTAGATACCCGGGTAGTCC</w:t>
      </w:r>
    </w:p>
    <w:p w14:paraId="632F5A77">
      <w:pPr>
        <w:rPr>
          <w:rFonts w:hint="eastAsia"/>
        </w:rPr>
      </w:pPr>
      <w:r>
        <w:rPr>
          <w:rFonts w:hint="eastAsia"/>
        </w:rPr>
        <w:t>&gt;OTU003095</w:t>
      </w:r>
    </w:p>
    <w:p w14:paraId="15FDE1EB">
      <w:pPr>
        <w:rPr>
          <w:rFonts w:hint="eastAsia"/>
        </w:rPr>
      </w:pPr>
      <w:r>
        <w:rPr>
          <w:rFonts w:hint="eastAsia"/>
        </w:rPr>
        <w:t>CCTACGGGAGGCTGCAGTAACGAATCTTCCGCAATGCACGAAAGTGTGACGGAGCGACGCCGCGTGTGGGACGAAGCCCTTCGGGGTGTAAACCACTGTCAGGGGTTAGAAAGTTCTGATCAACCCCAGAGGAAGGCACGGCTAACTCTGTGCCAGCAGCCGCGGTAAGACAGAGGTGCCGAGCGTTAGGCGGAATCACTGGGCTTAAAGCGTGTGTAGGCGGAGTGCTAAGTACCTTGTGAAATCCCACGGCTTAACCGTGGAACTGCTTGGTATACTGGTTCTCTTGGGCCATCTAGGGGCTAGCGGAACAAACGGTGGAGCGGTGAAATGCGTAGATATGCGGAGGAACACCGATGGCGAAGGCAATCCCCTGGGCCTGCACTGACGCTCATGCACGAAAGCGTGGGGAGCAAACAGGATTAGATACCCCAGTAGTCC</w:t>
      </w:r>
    </w:p>
    <w:p w14:paraId="039AA761">
      <w:pPr>
        <w:rPr>
          <w:rFonts w:hint="eastAsia"/>
        </w:rPr>
      </w:pPr>
      <w:r>
        <w:rPr>
          <w:rFonts w:hint="eastAsia"/>
        </w:rPr>
        <w:t>&gt;OTU003096</w:t>
      </w:r>
    </w:p>
    <w:p w14:paraId="05193B5D">
      <w:pPr>
        <w:rPr>
          <w:rFonts w:hint="eastAsia"/>
        </w:rPr>
      </w:pPr>
      <w:r>
        <w:rPr>
          <w:rFonts w:hint="eastAsia"/>
        </w:rPr>
        <w:t>CCTACGGGGGGCTGCAGTGAGGAATATTGGGCAATGGAGGCAACTCTGACCCAGCCATGCCGCGTGAAGGATGAAGGCGTTCTGCGTTGTAAACTTCTTTTATAAGGGAAGAAACCTGCGTATTCTTATGCAGCCGACGGTACCTTATGAATAAGCACCGGCTAACTCCGTGCCAGCAGCCGCGGTAATACGGAGGGTGCAAGCGTTATCCGGATTCACTGGGTTTAAAGGGTGTGTAGGCGGATACTTAAGTCAGTGGTGAAATCTCCGGGCTCAACCCGGAAACTGCCATTGATACTATTTATCTTGAATATTGTTGAGGTAGGCGGAATACATCATGTAGCGGTGAAATGCTTAGATATGATGTAGAACACCGATTGCGAAGGCAGCTTACTAAGCAAATATTGACGCTGAGGCACGAAAGCGTGGGGATCAAACAGGATTAGATACCCCTGTAGTCC</w:t>
      </w:r>
    </w:p>
    <w:p w14:paraId="42A346BC">
      <w:pPr>
        <w:rPr>
          <w:rFonts w:hint="eastAsia"/>
        </w:rPr>
      </w:pPr>
      <w:r>
        <w:rPr>
          <w:rFonts w:hint="eastAsia"/>
        </w:rPr>
        <w:t>&gt;OTU003097</w:t>
      </w:r>
    </w:p>
    <w:p w14:paraId="12D4C9CD">
      <w:pPr>
        <w:rPr>
          <w:rFonts w:hint="eastAsia"/>
        </w:rPr>
      </w:pPr>
      <w:r>
        <w:rPr>
          <w:rFonts w:hint="eastAsia"/>
        </w:rPr>
        <w:t>CCTACGGGAGGCAGCAGTCGGGAATTTTGGGCAATGGGCGAAAGCCTGACCCAGCAACGCCGCGTGAAGGATGAAATCCCTCGGGATGTAAACTTCGCAAGAACAGGAAGAATAAGTGGGGGACAATACCCCCCATGATGACGGTACTGTTTGTAAGCTCCGGCCAACTACGTGCCAGCAGCCGCGGTAACACGTAGGGGGCAAGCGTTGTCCGGAATCATTGGGCGTAAAGGGCGCGTAGGCGGTGAAGTCAGTCGGGTGTGAAAGCCCCGGGCTCAACCTGGGAACTGCATCCGATACTGCTTCGCTAGAGTATGGTAGAGGGAAGCGGAATTCCGGGTGTAGCGGTGAAATGCGTAGAGATGTGGAGGAACACCAGTGGCGAAGGCGACTTTCTGGGCTGTAACTGACGCTGAGGCGCGAAAGCGTGGGGAGCAAACAGGATTAGATACCCCTGTAGTCC</w:t>
      </w:r>
    </w:p>
    <w:p w14:paraId="5A56FF6B">
      <w:pPr>
        <w:rPr>
          <w:rFonts w:hint="eastAsia"/>
        </w:rPr>
      </w:pPr>
      <w:r>
        <w:rPr>
          <w:rFonts w:hint="eastAsia"/>
        </w:rPr>
        <w:t>&gt;OTU003098</w:t>
      </w:r>
    </w:p>
    <w:p w14:paraId="32A89850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CCTTCTGGGTTGTAAACTTCTTTTATTGGGGAAGAAAATTATGGTTTCTACTATAACCGACGGTACCCAAGGAATCAGCACCGGCTAACTCCGTGCCAGCAGCCGCGGTAATACGGAGGGTGCAAGCGTTATCCGGATTCACTGGGTTTAAAGGGTGTGTAGGCGGATATTTAAGTCAGTGGTGAAATCTCCGGGCTCAACCCGGAAACTGCCGTTGATACTATTTATCTTGAATCTTGTTGAGGTGGGCGGAATATATCATGTAGCGGTGAAATGCTTAGATATGATATAGAACACCGATTGCGAAGGCAGCTCACTAAACAAGCATTGACGCTGAGGCACGAAAGCGTGGGGATCAAACAGGATTAGATACCCTGGTAGTCC</w:t>
      </w:r>
    </w:p>
    <w:p w14:paraId="14A60F19">
      <w:pPr>
        <w:rPr>
          <w:rFonts w:hint="eastAsia"/>
        </w:rPr>
      </w:pPr>
      <w:r>
        <w:rPr>
          <w:rFonts w:hint="eastAsia"/>
        </w:rPr>
        <w:t>&gt;OTU003099</w:t>
      </w:r>
    </w:p>
    <w:p w14:paraId="4FEF9F85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CAGGGAAGAAGCGAAAGTGACGGTACCTGCAGAAGAAGCGCCGGCTAACTACGTGCCAGCAGCCGCGGTAATACGTAGGGTGCGAGCGTTAATCGGAATTACTGGGCGTAAAGCGCACGTAGGCGGATCGTTAAGTCGAGGGTGAAATCCCTGGGCTCAACCCAGGAACTGCGTCCGATACTGGTTGGCTTGAATCCGGGAGAGGGATGTGGAATTCCTGGTGTAGCGGTGAAATGCGTAGATATCAGGAGGAACACCGGTGGTGAAGACGGCTCTCTGGACCGCCACTGACGCTGAGACTCGAAAGCGTGGGGAGCAAACAGGATTAGATACCCCAGTAGTCC</w:t>
      </w:r>
    </w:p>
    <w:p w14:paraId="6530D444">
      <w:pPr>
        <w:rPr>
          <w:rFonts w:hint="eastAsia"/>
        </w:rPr>
      </w:pPr>
      <w:r>
        <w:rPr>
          <w:rFonts w:hint="eastAsia"/>
        </w:rPr>
        <w:t>&gt;OTU003100</w:t>
      </w:r>
    </w:p>
    <w:p w14:paraId="0DAA0A23">
      <w:pPr>
        <w:rPr>
          <w:rFonts w:hint="eastAsia"/>
        </w:rPr>
      </w:pPr>
      <w:r>
        <w:rPr>
          <w:rFonts w:hint="eastAsia"/>
        </w:rPr>
        <w:t>CCTACGGGGGGCAGCAGTCGGGAATTTTGGGCAATGGAGGAAACTCTGACCCAGCCATGCCGCGTGAGTGATGAAGGCCTTAGGGTTGTAAAGCTCTTTTGCAGGGGACGATGATGACGGTACCCTGAGAATAAGCTCCGGCTAACTTCGTGCCAGCAGCCGCGGTAATACGAAGGGAGCTAGCGTTGTTCGGAATCACTGGGCGTAAAGCGTGCGCAGGCGGCTTAACAAGTCAGGGGTGAAATGCCAGGGCTCAACCTTGGAACTGCCTTTGAAACTGTTAGGCTGGAGTCTCGGAGGGGTTAGCGGAATTCCTAATGTAGCGGTGAAATGCGTAGATATTAGGAGGAACACCAGCGGCGAAGGCGGCTAACTGGACGAGTACTGACGCTCATGCACGAAAGCGTGGGGATCAAACAGGATTAGATACCCGGGTAGTCC</w:t>
      </w:r>
    </w:p>
    <w:p w14:paraId="6B9E4A4C">
      <w:pPr>
        <w:rPr>
          <w:rFonts w:hint="eastAsia"/>
        </w:rPr>
      </w:pPr>
      <w:r>
        <w:rPr>
          <w:rFonts w:hint="eastAsia"/>
        </w:rPr>
        <w:t>&gt;OTU003101</w:t>
      </w:r>
    </w:p>
    <w:p w14:paraId="066E657A">
      <w:pPr>
        <w:rPr>
          <w:rFonts w:hint="eastAsia"/>
        </w:rPr>
      </w:pPr>
      <w:r>
        <w:rPr>
          <w:rFonts w:hint="eastAsia"/>
        </w:rPr>
        <w:t>CCTACGGGAGGCTGCAGTAACGAATCTTCCGCAATGCACGAAAGTGTGACGGAGCGACGCCGCGTGGAGGACGAAGTCCTTCGGGATGTAAACTCCTGTCAGGGGTTACCAAGTTCTGAGGAACCCCAGAGGAAGGCACGGCTAACTCTGTGCCAGCAGCCGCGGTAAGACAGAGGTGCCAAGCGTTAGGCGGAATCACTGGGCTTAAAGCGCGTGTAGGTGGCGGCCTAAGTACCTTGTGAAATCCTGCGGCTCAACCGCAGAACTGCTTGGTATACTGGGTCGCTTGAGTCATCCAGGGGCAACTGGAACAAGCGGTGGAGCGGTGAAATGCGTAGATATCGCTTGGAACGCCAAAGGTGAAAACAGGTTGCTGGGGATGTTCTGACACTGAGACGCGAAAGCCAGGGGAGCGAACGGGATTAGATACCCCGGTAGTCC</w:t>
      </w:r>
    </w:p>
    <w:p w14:paraId="0C320AF8">
      <w:pPr>
        <w:rPr>
          <w:rFonts w:hint="eastAsia"/>
        </w:rPr>
      </w:pPr>
      <w:r>
        <w:rPr>
          <w:rFonts w:hint="eastAsia"/>
        </w:rPr>
        <w:t>&gt;OTU003102</w:t>
      </w:r>
    </w:p>
    <w:p w14:paraId="5AFF18A5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ACCGGGACGAACACCCGTTGGCTAACATCCAACGGCCTGACGGTACCGGGAGAAGAAGCACCGGCTAACTCTGTGCCAGCAGCCGCGGTAATACAGAGGGTGCAAGCGTTGTTCGGAATTATTGGGCGTAAAGAGCGCGTAGGCGGCCACCCACGTCGGATGTGAAAGCTCAGGGCTTAACCCTGAGATGCCATTCGATACGGGGTGGCTAGAGGCAGCTAGGGGAAGGTGGAATTCCTGGTGTAGCGGTGAAATGCGCAGATATCAGGAGGAACACCGGTGGCGAAGGCGGTGCTCTGGGCCGTAACTGACGCTGAATGGCGAAAGCGTGGGGAGCAAACAGGATTAGATACCCGGGTAGTCC</w:t>
      </w:r>
    </w:p>
    <w:p w14:paraId="19ECEEFC">
      <w:pPr>
        <w:rPr>
          <w:rFonts w:hint="eastAsia"/>
        </w:rPr>
      </w:pPr>
      <w:r>
        <w:rPr>
          <w:rFonts w:hint="eastAsia"/>
        </w:rPr>
        <w:t>&gt;OTU003103</w:t>
      </w:r>
    </w:p>
    <w:p w14:paraId="5A6D000C">
      <w:pPr>
        <w:rPr>
          <w:rFonts w:hint="eastAsia"/>
        </w:rPr>
      </w:pPr>
      <w:r>
        <w:rPr>
          <w:rFonts w:hint="eastAsia"/>
        </w:rPr>
        <w:t>CCTACGGGGGGCAGCAGTGGGGAATTTTGGACAATGGGCGCAAGCCTGATCCAGCCATGCCGCGTGTCTGAAGAAGGCCTTCGGGTTGTAAAGGACTTTTGTTAGGGAAGAAAAGGAGTGTGTTAATACCATACTCTGCTGACGGTACCTAAAGAATAAGCACCGGCTAACTACGTGCCAGCAGCCGCGGTAATACGTAGGGTGCGAGCGTTAATCGGAATTACTGGGCGTAAAGCGGGCGCAGACGGTTACTTAAGCAGGATGTGAAATCCCCGGGCTCAACCTGGGAACTGCGTTCTGAACTGGGTGACTAGAGTGTGTCAGAGGGGGGTAGAATTCCACGTGTAGCAGTGAAATGCGTAGAGATGTGGAGGAATACCGATGGCGAAGGCAGCCTCCTGGGATAACACTGACGTTCATGCCCGAAAGCGTGGGTAGCAAACAGGATTAGATACCCGAGTAGTCC</w:t>
      </w:r>
    </w:p>
    <w:p w14:paraId="73198B8D">
      <w:pPr>
        <w:rPr>
          <w:rFonts w:hint="eastAsia"/>
        </w:rPr>
      </w:pPr>
      <w:r>
        <w:rPr>
          <w:rFonts w:hint="eastAsia"/>
        </w:rPr>
        <w:t>&gt;OTU003104</w:t>
      </w:r>
    </w:p>
    <w:p w14:paraId="1FD452EC">
      <w:pPr>
        <w:rPr>
          <w:rFonts w:hint="eastAsia"/>
        </w:rPr>
      </w:pPr>
      <w:r>
        <w:rPr>
          <w:rFonts w:hint="eastAsia"/>
        </w:rPr>
        <w:t>CCTACGGGGGGCTGCAGTAGGGAATTGTCGGCAATGGGCGAAAGCCTGACCGCGCGACGCCGCGTGGAGGAAGAAGGTCTTCGGATTGTAAACTCCTTTTATGAGGGAAGATTATGACGGTACCTCATGAATAAGGGCCTGCTAACTACGTGCCAGCAGCAGCGGTAATACGTAGGGCCCAAGCATTATCCGGAATTACTGGGCGTAAAGCGTACGTAGGTTTTCTTATGAGTCGGTCGTTAAATCTCAGAGCTTAACTCTGAGGCCGCGAGCGATACTATAAGAATTGAGTGTCTCAGGGGCAAGCAGAATTCTTGGAGTAGGGGTGAAATCCGTTGATACCAAGAGGAATACCAATGGCGAAGGCAGCTTGCTAGGAGAACACTGACACTGAGGTACGAAAGCGTGGGGAGCAAAGGGGATTAGATACCCCTGTAGTCC</w:t>
      </w:r>
    </w:p>
    <w:p w14:paraId="30AC4790">
      <w:pPr>
        <w:rPr>
          <w:rFonts w:hint="eastAsia"/>
        </w:rPr>
      </w:pPr>
      <w:r>
        <w:rPr>
          <w:rFonts w:hint="eastAsia"/>
        </w:rPr>
        <w:t>&gt;OTU003105</w:t>
      </w:r>
    </w:p>
    <w:p w14:paraId="5208E99E">
      <w:pPr>
        <w:rPr>
          <w:rFonts w:hint="eastAsia"/>
        </w:rPr>
      </w:pPr>
      <w:r>
        <w:rPr>
          <w:rFonts w:hint="eastAsia"/>
        </w:rPr>
        <w:t>CCTACGGGAGGCAGCAGTGGGGAATATTGGACAATGGGCGAAAGCCTGATCCAGCAATGCCGCGTGTGTGAAGAAGGCCTGCGGGTTGTAAAGCACTTTCAGTGGGGAAGAAAAGCTCGGGGCTAATACCTCCGGGCCTTGACGTTACCCACAGAAGAAGCACCGGCTAACTCCGTGCCAGCAGCCGCGGTAATACGGAGGGTGCAAGCGTTAATCGGAATTACTGGGCGTAAAGCGCACGCAGGTGGCTGTGTCAGTCGGATGTGAAAGCCCCGGGCTTAACCTGGGAATTGCATTCGATACTGCACGGCTAGAGTATGGGAGAGGGAAGTGGAATTCCCGGTGTAGCGGTGAAATGCGTAGATATCGGGAGGAACACCAGTGGCGAAGGCGGCTTCCTGGCCCAATACTGACACTCATGTGCGACAGCGTGGGGAGCAAACAGGATTAGATACCCCAGTAGTCC</w:t>
      </w:r>
    </w:p>
    <w:p w14:paraId="5699FC50">
      <w:pPr>
        <w:rPr>
          <w:rFonts w:hint="eastAsia"/>
        </w:rPr>
      </w:pPr>
      <w:r>
        <w:rPr>
          <w:rFonts w:hint="eastAsia"/>
        </w:rPr>
        <w:t>&gt;OTU003106</w:t>
      </w:r>
    </w:p>
    <w:p w14:paraId="5E5995DB">
      <w:pPr>
        <w:rPr>
          <w:rFonts w:hint="eastAsia"/>
        </w:rPr>
      </w:pPr>
      <w:r>
        <w:rPr>
          <w:rFonts w:hint="eastAsia"/>
        </w:rPr>
        <w:t>CCTACGGGGGGCTGCAGTGGGGAATATTGGACAATGGGGGCAACCCTGATCCAGCGACGCCGCGTGTGTGAAGAAGGCCTGCGGGTTGTAAAGCACTTTTAGTGGGGATGAAAAGCTCAGGGCTAACACCTCTGGGTCTTGACCTAACCCACAGAAAAAGCACCGGCTAACTCTGTGCCAGCAGCCGCGGTAATACAGAGGGTGCAAGCGTTATCCGGATTTATTGGGTTTAAAGGGTGCGTAGGCGGTAAATTAAGTCAGAGGTGAAAGCCTGCAGCTCAACTGTAGAACTGCCTTTGATACTGGTTTACTTGAGTACAGATGAAGTGGGCGGAATGTGACAAGTAGCGGTGAAATGCATAGATATGACATAGAACACCAATTGCGAAGGCAGCTCACTGCGCAGTGATTGACGCTGAGGCACGAAAGCGTGGGGATCAAACAGGATTAGATACCCGGGTAGTCC</w:t>
      </w:r>
    </w:p>
    <w:p w14:paraId="0E0C0B2D">
      <w:pPr>
        <w:rPr>
          <w:rFonts w:hint="eastAsia"/>
        </w:rPr>
      </w:pPr>
      <w:r>
        <w:rPr>
          <w:rFonts w:hint="eastAsia"/>
        </w:rPr>
        <w:t>&gt;OTU003107</w:t>
      </w:r>
    </w:p>
    <w:p w14:paraId="147798A0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CTTTCGGGATGTAAACTTCGTAAGAATGGGAAGAATAAATGACGGTACCATTTGTAAGGTCCGGCTAACTACGTGCCAGCAGCCGCGGTAATACGTAGGGACCAAGCGTTATCCGGAATTACTGGGCGTAAAGAGTTGCGTAGGTGGTTAGACAAGTTGGTAGTGAAAGCGTGTGGCTCAACCATACTCACATTACCAAAACTGTCTTGACTAGAGGACGAGAGAGGTTGTTGGAATTCCTAGTGTAGGAGTGAAATCCGTAGATATTGGGAGGAACACCAATGGCGTAGGCAGTCTACTGGCATATTTCTGACCCTGAGGCACGAAAGCGTGGGGAGCGAACCGGATTAGATACCCCAGTAGTCC</w:t>
      </w:r>
    </w:p>
    <w:p w14:paraId="141DF407">
      <w:pPr>
        <w:rPr>
          <w:rFonts w:hint="eastAsia"/>
        </w:rPr>
      </w:pPr>
      <w:r>
        <w:rPr>
          <w:rFonts w:hint="eastAsia"/>
        </w:rPr>
        <w:t>&gt;OTU003108</w:t>
      </w:r>
    </w:p>
    <w:p w14:paraId="5B616110">
      <w:pPr>
        <w:rPr>
          <w:rFonts w:hint="eastAsia"/>
        </w:rPr>
      </w:pPr>
      <w:r>
        <w:rPr>
          <w:rFonts w:hint="eastAsia"/>
        </w:rPr>
        <w:t>CCTACGGGGGGCAGCAGTGGGGAGTATTGGACAATGGGGGCAACCCTGATCCAGCAATGCCGCGTGGGTGATGAAGGCCTTCGGGTTGTAAAGCCCTTTCGGCGGGGACGATGATGACGGTACCCGCAGAAGAAGCCCCGGCTAACTTCGTGCCAGCAGCCGCGGTAATACGAAGGGGGCTAGCGTTGTTCGGAATGACTGGGCGTAAAGGGCGCGTAGGCGGCGGCTTTAGTCAGGCGTGAAAGCCCTGGGCTTAACCTGGGAACTGCATTTGTGACTGCATCGCTGGAGTGCGGCAGAGGGGGATGGAATTCCGCGTGTAGCAGTGAAATGCGTAGATATGCGGAGGAACACCGATGGCGAAGGCAATCCCCTGGGCCTGCACTGACGCTCATGCACGAAAGCGTGGGGAGCAAACAGGATTAGATACCCGAGTAGTCC</w:t>
      </w:r>
    </w:p>
    <w:p w14:paraId="336F76DB">
      <w:pPr>
        <w:rPr>
          <w:rFonts w:hint="eastAsia"/>
        </w:rPr>
      </w:pPr>
      <w:r>
        <w:rPr>
          <w:rFonts w:hint="eastAsia"/>
        </w:rPr>
        <w:t>&gt;OTU003109</w:t>
      </w:r>
    </w:p>
    <w:p w14:paraId="3E9EABDC">
      <w:pPr>
        <w:rPr>
          <w:rFonts w:hint="eastAsia"/>
        </w:rPr>
      </w:pPr>
      <w:r>
        <w:rPr>
          <w:rFonts w:hint="eastAsia"/>
        </w:rPr>
        <w:t>CCTACGGGGGGCTGCAACTAGGAATTATGCGCAATGGGCGAAAGCCTGACGCTGCGACGTCGCGTGGAGGATGACGGCCTTAGGGTTGTAAACTCCTTTTATAGAGGAATAAGTTCTGAATGTACTCTATGAATAAGTGCCTGCTAACCACGTGCCAGAAGCATCGGTAATACGTGGGGCACAAGCGTTATCCGGATTTACTGGGCGTAAAGAGATACGTAGGCGTCCCGAAAAGTTTTATGTTAAATCCTGACGCTCACCGTCAGAATCGCGTAGAAAACTCTCGGGATTGAGTCAAATAGGGAAGAGGAGAATTCCTGGTGGAGCGGTTAAATGCGTTGATATCAGGAGGAATACCAATGGCGAAGGCACCTCTTTGGATTTGTACTGACGCTGAGGTTCGAAAGCGTGGGGAGCAAAACGGATTAGATACCCTAGTAGTCC</w:t>
      </w:r>
    </w:p>
    <w:p w14:paraId="67DD98E4">
      <w:pPr>
        <w:rPr>
          <w:rFonts w:hint="eastAsia"/>
        </w:rPr>
      </w:pPr>
      <w:r>
        <w:rPr>
          <w:rFonts w:hint="eastAsia"/>
        </w:rPr>
        <w:t>&gt;OTU003110</w:t>
      </w:r>
    </w:p>
    <w:p w14:paraId="2E5E669A">
      <w:pPr>
        <w:rPr>
          <w:rFonts w:hint="eastAsia"/>
        </w:rPr>
      </w:pPr>
      <w:r>
        <w:rPr>
          <w:rFonts w:hint="eastAsia"/>
        </w:rPr>
        <w:t>CCTACGGGGGGCAGCAGTGGGGAATCTTGCGCAATGGCCGAAAGGCTGACGCAGCGACGCCGCGTGCGGGAGGAAGCCCTTCGGGGTGTAAACTGCTGTCAGGTTTTAGCAAGAAAGTGAGCAAACCCAGAGGAAGAGACGGCTAACTCCGTGCCAGCAGCCGCGGTAATACGGAGGGCGCGAGCGTTGTCCGGAATCACTGGGCGTAAAGGGCGCGTAGGCGGCCCTGTAAGGCTCGCGTGAAAGTCCGGGGCTCAACCCCGGATCGGCGCGGGCGACTGCGGGGCTGGAGCACGGTAGGGGCAGGCGGAATTCCGGGTGTAGCGGTGGAATGCGTAGAGATCGGGAGGAACACCGGTGGCGAAGGCGGGTCTCTGGGCAATTCCTGACGCTGAGGCGCGAAAGCGTGGGGAGCAAACGGGATTAGATACCCGTGTAGTCC</w:t>
      </w:r>
    </w:p>
    <w:p w14:paraId="1537F099">
      <w:pPr>
        <w:rPr>
          <w:rFonts w:hint="eastAsia"/>
        </w:rPr>
      </w:pPr>
      <w:r>
        <w:rPr>
          <w:rFonts w:hint="eastAsia"/>
        </w:rPr>
        <w:t>&gt;OTU003111</w:t>
      </w:r>
    </w:p>
    <w:p w14:paraId="5101D3B3">
      <w:pPr>
        <w:rPr>
          <w:rFonts w:hint="eastAsia"/>
        </w:rPr>
      </w:pPr>
      <w:r>
        <w:rPr>
          <w:rFonts w:hint="eastAsia"/>
        </w:rPr>
        <w:t>CCTACGGGGGGCTGCAGTGGGGAATCTTGCGCAATGGGCGAAAGCCTGACGCAGCGACGCCGCGTGAGTGATGAAGGCCTTCGGGTTGTAAAGCTCTGTGGGGAGAGACGAATAAGTGCAGGCTAATACCCTGCATGATGACGGTATCTCCTTAGCAAGCACCGGCTAACTCTGTGCCAGCAGCCGCGGTAAGACAGAGGGTGCAAACGTTGTTCGGAATTACTGGGCGTAAAGGGCGCGTAGGCGGCTTTGTAAGTCGGGGGTGAAAGCCTGTGGCTCAACCACAGAATTGCCTTCGATACTGCATGGCTTGAGACCGGAAGAGGTAAGTGGAACTGCGAGTGTAGAGGTGAAATTCGTAGATATTGGGAAGAACACCAGTGGCGAAGGCGGCTCTCTGGTCCACACCTGACGCTGAGGCGCGAAAGCGTGGGGAGCAAACAGGATTAGATACCCTAGTAGTCC</w:t>
      </w:r>
    </w:p>
    <w:p w14:paraId="2B499BBE">
      <w:pPr>
        <w:rPr>
          <w:rFonts w:hint="eastAsia"/>
        </w:rPr>
      </w:pPr>
      <w:r>
        <w:rPr>
          <w:rFonts w:hint="eastAsia"/>
        </w:rPr>
        <w:t>&gt;OTU003112</w:t>
      </w:r>
    </w:p>
    <w:p w14:paraId="1D7103B5">
      <w:pPr>
        <w:rPr>
          <w:rFonts w:hint="eastAsia"/>
        </w:rPr>
      </w:pPr>
      <w:r>
        <w:rPr>
          <w:rFonts w:hint="eastAsia"/>
        </w:rPr>
        <w:t>CCTACGGGCGGCTGCAGTAGGGAATCTTCCGCAATGGACGAAAGTCTGATGGAGCAACGCCGCGTGAGTGAAGAAGGTTTTCGGATCGTAAAACTCTGTTGTAAGGGAAGAACAAGTACAGTAGTAACTGGCTGTACCTTGACGGTACCTTATTAGAAAGCCACGGCTAACTACGTGCCAGCAGCCGCGGTAATACGTAGGTGGCAAGCGTTGTCCGGAATTATTGGGCGTAAAGCGCGCGTAGGCGGCCGGTTAAGTCCTGTGTGAAAGACCACGGCTCAACCGTGGGGGTGCATGGGAAACTGGCCGGCTTGAGTGCAGGAGAGGGGAGCGGAATTCCCGGTGTAGCGGTGAAATGCGTAGATATCTGGAGGAACACCGGTGGCGAAGGCGGCATCCTGGACCGGCATTGACGCTGAGGCGCGAAAGCCAGGGGAGCAAACGGGATTAGATACCCCAGTAGTCC</w:t>
      </w:r>
    </w:p>
    <w:p w14:paraId="1B7E5B77">
      <w:pPr>
        <w:rPr>
          <w:rFonts w:hint="eastAsia"/>
        </w:rPr>
      </w:pPr>
      <w:r>
        <w:rPr>
          <w:rFonts w:hint="eastAsia"/>
        </w:rPr>
        <w:t>&gt;OTU003113</w:t>
      </w:r>
    </w:p>
    <w:p w14:paraId="5324554B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AGTTAACTGCTGGTACCTTGACGGTACCTAACGAGAAAGCCACGGCTAACTACGTGCCAGCAGCCGCGGTAATACGGGGGGGGCAAGCGTTGTTCGGAATTACTGGGCGTAAAGCGCGTGTAGGCGGCTCTTCAAGTCGAGTGTGAAAGCTCCAGGCTTAACCTGGGAACTGCATTCGAGACTGCATTGCTAGAGTATGGGAGAGGGAAGTGGAATTTCCGGTGTAGCGGTGAAATGCGTAGATATCGGAAGGAACATCAGTGGCGAAAGCGACTTCCTGGACCAATACTGACGCTCATGTGCGAAAGCGTGGGGAGCAAACAGGATTAGATACCCCAGTAGTCC</w:t>
      </w:r>
    </w:p>
    <w:p w14:paraId="75B3BF49">
      <w:pPr>
        <w:rPr>
          <w:rFonts w:hint="eastAsia"/>
        </w:rPr>
      </w:pPr>
      <w:r>
        <w:rPr>
          <w:rFonts w:hint="eastAsia"/>
        </w:rPr>
        <w:t>&gt;OTU003114</w:t>
      </w:r>
    </w:p>
    <w:p w14:paraId="40A3440C">
      <w:pPr>
        <w:rPr>
          <w:rFonts w:hint="eastAsia"/>
        </w:rPr>
      </w:pPr>
      <w:r>
        <w:rPr>
          <w:rFonts w:hint="eastAsia"/>
        </w:rPr>
        <w:t>CCTACGGGGGGCTGCAGCAAGGAATTTTCCGCAATGGGGGAAACCCTGACGGAGCAACGCCGCGTGGGGGATGACGCGTTTCGGCGTGTAAACCCCTTTTCGAGGGGACGAAGCAAGTGACGGTACCCTCGGAAGAAGGACCGGCTAACTACGTGCCAGCAGCCGCGGTAAGACGTAGGGTCCGAGCGTTGTCCGGAGTTACTGGGCGTAAAGGGCGCGCAGGCGGTCAGTCACATCGGCGGTGAAAGCCCCCCGCTCAACGGGGGAGGGTCCGTCGAGATGGGCTGACTGGAGGCAGGGAGAGGCCAGTGGAATTCCGGGTGTAGTGGTGAAATGCGTAGAGATCCGGAGGAACACCAGTGGCGAAGGCGGCTCGCTGGACCTGACCTGACGCTGAGGCGCGAAGGCGTGGGGAGCGAACGGGATTAGATACCCTGGTAGTCC</w:t>
      </w:r>
    </w:p>
    <w:p w14:paraId="31F03D71">
      <w:pPr>
        <w:rPr>
          <w:rFonts w:hint="eastAsia"/>
        </w:rPr>
      </w:pPr>
      <w:r>
        <w:rPr>
          <w:rFonts w:hint="eastAsia"/>
        </w:rPr>
        <w:t>&gt;OTU003115</w:t>
      </w:r>
    </w:p>
    <w:p w14:paraId="526553C1">
      <w:pPr>
        <w:rPr>
          <w:rFonts w:hint="eastAsia"/>
        </w:rPr>
      </w:pPr>
      <w:r>
        <w:rPr>
          <w:rFonts w:hint="eastAsia"/>
        </w:rPr>
        <w:t>CCTACGGGGGGCTGCAGTCGAGAATTTTTCTCAATGGGCGCAAGCCTGAAGGAGCGACGCCGCGTGGGGGATGAAGGGTTTCGATCCGTAAACCCCTGTCATTTGTGAACAATGTTCCGGTATGAATAATATCGGAATTGATAGTAATGAAAGAGGAAGGGACGGCTAACTCTGTGCCAGCAGCCGCGGTAATACAGAGGTCCCGAGCGTTGTTCGGATTCACTGGGCGTAAAGGGTGCGTAGGTGGCATGGTAAGTTTGATGTGAAAGCTCAGGGCTCAACCCTGAAATGGCATTGAATACTACGGTGCTGGAGGTTTGGAGGGGGGACTGGAATTCTTGGTGTAGCAGTGAAATGCGTAGATATCGAGAGGAACACCAGTGGCGAAGGCGAGTCCCTGGACAAGTCCTGACGCTGAGGCACGAAAGCTAGGGGAGCAAACAGGATTAGATACCCCTGTAGTCC</w:t>
      </w:r>
    </w:p>
    <w:p w14:paraId="1DFAA194">
      <w:pPr>
        <w:rPr>
          <w:rFonts w:hint="eastAsia"/>
        </w:rPr>
      </w:pPr>
      <w:r>
        <w:rPr>
          <w:rFonts w:hint="eastAsia"/>
        </w:rPr>
        <w:t>&gt;OTU003116</w:t>
      </w:r>
    </w:p>
    <w:p w14:paraId="77144349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CCTTCGGGTCGTAAACTCCTTTCGACCGAGATGAATTCCTGCCGGCTTAACACGCTGGCAGTGTGACAGTATCGAGGGAAGCAGCCCCGGCTAACTCCGTGCCAGCAGCCGCGGTAATACGGGGGGGGCAAGCGTTGTTCGGAATTACTGGGCGTAAAGGGTTTGTAGGTGGCCCGCTAAGTCACACGTGAAATCCCTCAGCTCAACTGGGGAACTGCGTGTGAGACTGGCAGGCTCGAGGGCAGGAGAGGAACGCGGAATTCCAGGTGTAGCGGTGAAATGCGTAGATATCTGGAGGAACACCGGTGGCGAAGGCGGCGTTCTGGACTGTCTCTGACACTGAAGAACGAAAGCCAGGGGAGCAAACAGGATTAGATACCCTGGTAGTCC</w:t>
      </w:r>
    </w:p>
    <w:p w14:paraId="76298038">
      <w:pPr>
        <w:rPr>
          <w:rFonts w:hint="eastAsia"/>
        </w:rPr>
      </w:pPr>
      <w:r>
        <w:rPr>
          <w:rFonts w:hint="eastAsia"/>
        </w:rPr>
        <w:t>&gt;OTU003117</w:t>
      </w:r>
    </w:p>
    <w:p w14:paraId="3B1FF665">
      <w:pPr>
        <w:rPr>
          <w:rFonts w:hint="eastAsia"/>
        </w:rPr>
      </w:pPr>
      <w:r>
        <w:rPr>
          <w:rFonts w:hint="eastAsia"/>
        </w:rPr>
        <w:t>CCTACGGGTGGCAGCAGTAGGGAATCTTCCGCAATGGGCGAAAGCCTGACGGAGCAACGCCGCGTGAGTGATGAAGGTTTTCGGATCGTAAAGCTCTGTTGCCAGGGAAGAACGTTCGTTAGAGTAACTGCTAACGGAGTGACGGTACCTGAGAAGAAAGCCCCGGCTAACTACGTGCCAGCAGCCGCGGTAATACGTAGGAGGCAAGCGTTGTTCGGATTTACTGGGCGTAAAGGGCGCGTAGGCGGCGCGGTAAGTCAGCTGTGAAATCTCCGAGCTTAACTCGGAACGGCCAGCTGATACTGCAGTGCTAGAGTGTGGAAGGGGCAATCGGAATTCTTGGTGTAGCGGTGAAATGCGTAGATATCAGGAGGAATACCGATGGCGAAGGCAGGTCTCTGGGCTGACACTGACGCTCATGCACGAAAGCGTGGGGAGCAAACAGGATTAGATACCCCGGTAGTCC</w:t>
      </w:r>
    </w:p>
    <w:p w14:paraId="075AF7F3">
      <w:pPr>
        <w:rPr>
          <w:rFonts w:hint="eastAsia"/>
        </w:rPr>
      </w:pPr>
      <w:r>
        <w:rPr>
          <w:rFonts w:hint="eastAsia"/>
        </w:rPr>
        <w:t>&gt;OTU003118</w:t>
      </w:r>
    </w:p>
    <w:p w14:paraId="61547515">
      <w:pPr>
        <w:rPr>
          <w:rFonts w:hint="eastAsia"/>
        </w:rPr>
      </w:pPr>
      <w:r>
        <w:rPr>
          <w:rFonts w:hint="eastAsia"/>
        </w:rPr>
        <w:t>CCTACGGGTGGCTGCAGTAGGGAATTTTCCACAATGGGGGCAACCCTGATGGAGCAACGCCGCGTGCAGGATGAAGGCCTTCGGGTTGTAAACTGCTTTTGTCTGTGACGAATATGACGGTAGCAGACGAATAAGGATCGGCTAACTCCGTGCCAGCAGCCGCGGTCATACGGAGGATCCGAGCGTTATCCGGAGTGACTGGGCGTAAAGAGTTGCGTAGGTGGTAGTTTAAGCGAATAGTGAAACCTGGTGGCTCAACCACACAGACTATTATTCGAACTGGATTACTTGAGAATGGTAGAGGTAACTGGAATTTCTAGTGTAGGAGTGAAATCCGTAGATATTAGAAGGAACACCAATGGCGTAGGCAGGTTACTGGACCATTTCTGACACTAAGGCACGAAAGCGTGGGGAGCGAACCGGATTAGATACCCTTGTAGTCC</w:t>
      </w:r>
    </w:p>
    <w:p w14:paraId="3BC4736C">
      <w:pPr>
        <w:rPr>
          <w:rFonts w:hint="eastAsia"/>
        </w:rPr>
      </w:pPr>
      <w:r>
        <w:rPr>
          <w:rFonts w:hint="eastAsia"/>
        </w:rPr>
        <w:t>&gt;OTU003119</w:t>
      </w:r>
    </w:p>
    <w:p w14:paraId="2914A242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TTGGGAAGAATTAGTAGGGGCTAACACCCCCTATGATGACGGTACCATTTGTAAGCTCCGGCTAACTCCGTGCCAGCAGCCGCGGTAATACGGAGGGGGCGAGTGTTGTTCGGAATTACTGGGCGTAAAGGGCGCGTAGGCGGCTTGGCAAGTCGAGTGTGAAATCCCTTAGCTTAACTGAGGAATGGCGCTCGAAACTACCTCGCTAGAGGGCGGGAGAGGGAAGTGGAACTCTCGGTGTAGGGGTGAAATCTGTAGATATCGAGAGGAACACCGGTGGCGAAGGCGGCTTCCTGGCCCGTACCTGACGCTGAGGCGCGAAAGCTGGGGGAGCGAACAGGATTAGATACCCCAGTAGTCC</w:t>
      </w:r>
    </w:p>
    <w:p w14:paraId="123B95B3">
      <w:pPr>
        <w:rPr>
          <w:rFonts w:hint="eastAsia"/>
        </w:rPr>
      </w:pPr>
      <w:r>
        <w:rPr>
          <w:rFonts w:hint="eastAsia"/>
        </w:rPr>
        <w:t>&gt;OTU003120</w:t>
      </w:r>
    </w:p>
    <w:p w14:paraId="21D40DF8">
      <w:pPr>
        <w:rPr>
          <w:rFonts w:hint="eastAsia"/>
        </w:rPr>
      </w:pPr>
      <w:r>
        <w:rPr>
          <w:rFonts w:hint="eastAsia"/>
        </w:rPr>
        <w:t>CCTACGGGAGGCAGCAGTGGGGAATATTGGACAATGGGCGCAAGCCTGATCCAGCCATGCCGCGTGGATGATGAAGGCCCTAGGGTTGTAAAATCCTTTCGTTGGGGACGATAATGACGGTACCTAAGGAGGAAGGCACGGCTAACTCTGTGCCAGCAGCCGCGGTAAGACAGAGGTGCCAAGCGTTAGGCGGAATCACTGGGCTTAAAGCGTGTGTAGGCGGATGTCTAAGTACTTTGTGAAATCCCATGGCTCAACCATGGAACTGCTTGGTATACTGGATGTCTTGAGCCAGCTAGGGGCTACCGGAACAAATGGTGGAGCGGTGAAATGCGTAGATATCATTTGGAACGCCAATGGTGAAAACAGGTAGCTGGGGCTGTGCTGACGCTGAGACACGAAAGCCAGGGGAGCGAACGGGATTAGATACCCCAGTAGTCC</w:t>
      </w:r>
    </w:p>
    <w:p w14:paraId="51D9FA1E">
      <w:pPr>
        <w:rPr>
          <w:rFonts w:hint="eastAsia"/>
        </w:rPr>
      </w:pPr>
      <w:r>
        <w:rPr>
          <w:rFonts w:hint="eastAsia"/>
        </w:rPr>
        <w:t>&gt;OTU003121</w:t>
      </w:r>
    </w:p>
    <w:p w14:paraId="40CE311B">
      <w:pPr>
        <w:rPr>
          <w:rFonts w:hint="eastAsia"/>
        </w:rPr>
      </w:pPr>
      <w:r>
        <w:rPr>
          <w:rFonts w:hint="eastAsia"/>
        </w:rPr>
        <w:t>CCTACGGGGGGCTGCAGTCGAGAATCTTCGGCAATGGGCGAAAGCCTGACCGAGCGACGCCGCGTGCGGGAAGAAGGCCTTCGGGTCGTAAACCGCTTTTCTGGGGGACGAGGAAGGACGGTACCTCAGGAATAAGTCCCGGCTAACTACGTGCCAGCAGCCGCGGTAACACGTAGGGGGCGAGCGTTATCCGGAATCACTGGGCGTAAAGGGCGTCTAGGCGGCTTGCCAAGTATGGCGTGAAAGATCTCGGCTCAACCGAGGGAACGCGCTGTAAACTGGTAGGCTAGAGACTTGGAGGGGTGCGTGGAATTCCCGGTGGAGTGGTGGAATGCGTTGAGATCGGGAGGAACACCTGAAGCGAAGGCGGCGCACTGGCCAAGTTCTGACGCTGAAGCGCGACAGCGTGGGGAGCGAACGGGATTAGATACCCCTGTAGTCC</w:t>
      </w:r>
    </w:p>
    <w:p w14:paraId="75DA2E7D">
      <w:pPr>
        <w:rPr>
          <w:rFonts w:hint="eastAsia"/>
        </w:rPr>
      </w:pPr>
      <w:r>
        <w:rPr>
          <w:rFonts w:hint="eastAsia"/>
        </w:rPr>
        <w:t>&gt;OTU003122</w:t>
      </w:r>
    </w:p>
    <w:p w14:paraId="0BC1D8C7">
      <w:pPr>
        <w:rPr>
          <w:rFonts w:hint="eastAsia"/>
        </w:rPr>
      </w:pPr>
      <w:r>
        <w:rPr>
          <w:rFonts w:hint="eastAsia"/>
        </w:rPr>
        <w:t>CCTACGGGTGGCAGCAGTGGGGAATATTGCACAATGGGCGCAAGCCTGATGCAGCCATGCCGCGTGTATGAAGAAGGCCTTCGGGTTGTAAAGTACTTTCAGCGGGGAGGAAGGGATGAAGTTTAATACGCTTCGTCATTGACGTTACCCGCAGAAGAAGCACCGGCTAACTCCGTGCCAGCAGCCGCGGTAAGACAGAGGGGGCAAGCGTTGCTCGGAATTACTGGGCGTAAAGGGCGCGTAGGCGGTTGGGTAAGTCGGGTGTGAAAGCCCTGGGCTTAACCTAGGAATGGCATTCGAGACCACCTATCTAGAGTCTGGTAGAGGGAAGTGGAATTTCCGGTGTAGCGGTGAAATGTGTAGATATCGGAAGGAACACCAGTGGCGAAGGCGACTTCCTGGACCAAGACTGACGCTGAGGCGCGAAAGCGTGGGGATCAAACAGGATTAGATACCCCAGTAGTCC</w:t>
      </w:r>
    </w:p>
    <w:p w14:paraId="095A9A1F">
      <w:pPr>
        <w:rPr>
          <w:rFonts w:hint="eastAsia"/>
        </w:rPr>
      </w:pPr>
      <w:r>
        <w:rPr>
          <w:rFonts w:hint="eastAsia"/>
        </w:rPr>
        <w:t>&gt;OTU003123</w:t>
      </w:r>
    </w:p>
    <w:p w14:paraId="66F2C6C8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CTTCGGATTGTAAACTCCTGTCATTTGGGAACAATTGCAGGCGGTTAACTGCCGTCTGTTTGATAGTACCAGAAGAGGAAGAGACGGCTAACTCTGTGCCAGCAGCCGCGGTAATACAGAGGTCTCAAGCGTTGTTCGGATTCATTGGGCGTAAAGGGTGCGTAGGTGGCGAGGCAAGTCGGATGTGAAATCCCGGAGCTCAACTCCGGAACTGCATTCGATACTGCCCTGCTGGAGTACTGGAGAGGAGATCGGAATTTACGGTGTAGCAGTGAAATGCGTAGATATCGTAAGGAAGACCAGTGGCGAAGGCGGATCTCTGGACAGTTACTGACACTGAGGCACGAAGGCCAGGGGAGCAAACGGGATTAGATACCCCGGTAGTCC</w:t>
      </w:r>
    </w:p>
    <w:p w14:paraId="73C14B7D">
      <w:pPr>
        <w:rPr>
          <w:rFonts w:hint="eastAsia"/>
        </w:rPr>
      </w:pPr>
      <w:r>
        <w:rPr>
          <w:rFonts w:hint="eastAsia"/>
        </w:rPr>
        <w:t>&gt;OTU003124</w:t>
      </w:r>
    </w:p>
    <w:p w14:paraId="14A831B6">
      <w:pPr>
        <w:rPr>
          <w:rFonts w:hint="eastAsia"/>
        </w:rPr>
      </w:pPr>
      <w:r>
        <w:rPr>
          <w:rFonts w:hint="eastAsia"/>
        </w:rPr>
        <w:t>CCTACGGGAGGCTGCAGTAGGGAATCTTGCGCAATGGGCGAAAGCCTGACGCAGCAATGCCGCGTGAATGAAGAAGGCCTTCGGGTCGTAAAGTTCTTTTGGTAGGGAAGAAAACAATGACGGTACCTACAGAAAAAGCCACGGCAAATCACGTGCCAGCAGCCGCGGTAATACGTGAGTGGCTAGCGTTATCCGGAATTACTGGGCGTAAAGGGCGCGTAGGTGGTTTTGTAAGTCATAGGTGAAAACACTGAGCTTAACTCAGATGAAGCTTATGAAACTGCATAACTAGAGTATAGGAGAGGAAGATGGAATTATTACTGTAGCGGTGGAATGCGTAGATAGTAATAGGAAGGCCAATGACGAAGGTAGTCTTCTGGACTGATACTGACACTGAGGCGCGAAAGCTAGGGGAGCAAACAGGATTAGATACCCCAGTAGTCC</w:t>
      </w:r>
    </w:p>
    <w:p w14:paraId="257B943E">
      <w:pPr>
        <w:rPr>
          <w:rFonts w:hint="eastAsia"/>
        </w:rPr>
      </w:pPr>
      <w:r>
        <w:rPr>
          <w:rFonts w:hint="eastAsia"/>
        </w:rPr>
        <w:t>&gt;OTU003125</w:t>
      </w:r>
    </w:p>
    <w:p w14:paraId="2C6A870F">
      <w:pPr>
        <w:rPr>
          <w:rFonts w:hint="eastAsia"/>
        </w:rPr>
      </w:pPr>
      <w:r>
        <w:rPr>
          <w:rFonts w:hint="eastAsia"/>
        </w:rPr>
        <w:t>CCTACGGGCGGCTGCAGTGGGGAATTGTTCACAATGGGCGCAAGCCTGATGACGCAACGCCGCGTGGAGGATGAAGGTCTTCGGATTGTAAACTCCTGTTGCCCGGGATGATAATGACAGTACCGGGAGAATAAGCCCCGGCTAACTCCGTGCCAGCAGCCGCGGTAATACGGAGGGGGCTAGCGTTGTTCGGAATTACTGGGCGTAAAGCGCGCGTAGGCGGCTTTGTAAGTTAGAGGTGAAAGCCCGGGGCTCAACCCCGGGAGGCCAGGGGATACTGTCGGGCTGGAGACAGGCAGAGGCTGGTAGAATTTCGGGTGTAGCGGTGGAATGCGTAGAGATCCGAAGGAATACCGGAGGCGAAGGCGGCCAGCTGGGCCTGGTCTGACGCTGAGGTGCGAAAGCGTGGGGAGCGAACAGGATTAGATACCCCGGTAGTCC</w:t>
      </w:r>
    </w:p>
    <w:p w14:paraId="3EF63161">
      <w:pPr>
        <w:rPr>
          <w:rFonts w:hint="eastAsia"/>
        </w:rPr>
      </w:pPr>
      <w:r>
        <w:rPr>
          <w:rFonts w:hint="eastAsia"/>
        </w:rPr>
        <w:t>&gt;OTU003126</w:t>
      </w:r>
    </w:p>
    <w:p w14:paraId="3388D7DF">
      <w:pPr>
        <w:rPr>
          <w:rFonts w:hint="eastAsia"/>
        </w:rPr>
      </w:pPr>
      <w:r>
        <w:rPr>
          <w:rFonts w:hint="eastAsia"/>
        </w:rPr>
        <w:t>CCTACGGGGGGCTGCAGTGAGGGATATTGCGCAATGGGCGAAAGCCTGACGCAGCGACGCCGCGTGGGTGATGAAGGTCTTCGGATCGTAAAACCCTTTTCTGCGTGACGATGATGACGGTAGCGCAGGAATAAGTGTCGGCTAACTACGTGCCAGCAGCCGCGGTAAAACGTAGGACGCAAACGTTGCTCGGAATCACTGGGCGTAAAGGGCGTGTAGGCGGGCAGGTAAGTCGGGCGTGAAAGCCCTGGGCTCAACCCAGGAACTGCACTCGAAACTACTTGTCTTGAGTACCGGAGAGGAAAGCGGAATACCTGGTGTAGAGGTGAAATTCGTAGATATCAGGAGGAACACCGGTGGCGAAGGCGGCTCTCTGGGGCTGTTCTGACGCTGAGGCGCGAAAGCTGGGGGAGCGAACAGGATTAGATACCCTTGTAGTCC</w:t>
      </w:r>
    </w:p>
    <w:p w14:paraId="47142EA2">
      <w:pPr>
        <w:rPr>
          <w:rFonts w:hint="eastAsia"/>
        </w:rPr>
      </w:pPr>
      <w:r>
        <w:rPr>
          <w:rFonts w:hint="eastAsia"/>
        </w:rPr>
        <w:t>&gt;OTU003127</w:t>
      </w:r>
    </w:p>
    <w:p w14:paraId="0C0501B3">
      <w:pPr>
        <w:rPr>
          <w:rFonts w:hint="eastAsia"/>
        </w:rPr>
      </w:pPr>
      <w:r>
        <w:rPr>
          <w:rFonts w:hint="eastAsia"/>
        </w:rPr>
        <w:t>CCTACGGGCGGCAGCAGTCGAGAATTTTTCTCAATGGGCGAAAGCTTGAAGGAGCGACGCCGCGTGGGGGATGAAGGGCTTCGGTCCGTAAACCCCTGTCATTTGCGAACAAACCTTGTTATTTAAAAGATGACAAGCTGATAGTAGCGAAAGAGGAAGGGACGGCTAACTCTGTGCCAGCAGCCGCGGTAATACAGAGGTCCCAAGCGTTGTTCGGATTCACTGGGCGTAAAGGGTGCGTAGGTGGTGAGGAAAGTCTGATGTGAAATCTCCGGGCTTAACCCGGAAATGGCATTGGAAACTACCCTGCTTGAGGTTTGGAGGGGGGACTGGAATTCTCGGTGTAGCAGTGAAATGCGTAGATATCGAGAGGAACACCAGTGGCGAAGGCGAGTCCCTGGACAATACCTGACACTGAGGCACGAAAGCTAGGGGAGCAAACAGGATTAGATACCCCTGTAGTCC</w:t>
      </w:r>
    </w:p>
    <w:p w14:paraId="3C1D697A">
      <w:pPr>
        <w:rPr>
          <w:rFonts w:hint="eastAsia"/>
        </w:rPr>
      </w:pPr>
      <w:r>
        <w:rPr>
          <w:rFonts w:hint="eastAsia"/>
        </w:rPr>
        <w:t>&gt;OTU003128</w:t>
      </w:r>
    </w:p>
    <w:p w14:paraId="60C79C7B">
      <w:pPr>
        <w:rPr>
          <w:rFonts w:hint="eastAsia"/>
        </w:rPr>
      </w:pPr>
      <w:r>
        <w:rPr>
          <w:rFonts w:hint="eastAsia"/>
        </w:rPr>
        <w:t>CCTACGGGCGGCTGCAGTCGAGAATCTTCCGCAATGGGCGAAAGCCTGACGGAGCGACACCGCGTGCAGGATGAAGGCCTTCGGGTTGTAAACTGCTGTCACGCAATAGGAATCCCGCGGCGTAAATAGCGTCGCGGTTGACTAACGCGAGAGGAAGCACCGGCTAACTCCGTGCCAGCAGCCGCGGTAAGACGGAGGGTGCAAACGTTGTTCGGAATCACTGGGCATAAAGAGCACGTAGGCGGTCCGCTAAGTCGGGTGTGAAAGCCCCCGGCTCAACCGGGGAATTGCTCCCGATACTGGCGGACTAGAGATCGGTAGGGGTGAGTGGAACTCCAGGTGGAGCGGTGAAATGCGTAGATATCTGGAGGAACACCGGTGGCGAAAGCGGCTCACTGGACCGTAACTGACGCTGAGGTGCGAAAGCTAGGGTAGCGAACGGGATTAGATACCCTGGTAGTCC</w:t>
      </w:r>
    </w:p>
    <w:p w14:paraId="20E7E096">
      <w:pPr>
        <w:rPr>
          <w:rFonts w:hint="eastAsia"/>
        </w:rPr>
      </w:pPr>
      <w:r>
        <w:rPr>
          <w:rFonts w:hint="eastAsia"/>
        </w:rPr>
        <w:t>&gt;OTU003129</w:t>
      </w:r>
    </w:p>
    <w:p w14:paraId="77FDB4EC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TCGGGTTGTAAAGCCCTTTAGGTTGGGAAGAAGCGTAGTTGGTGATAAGCCGATTACGTTGACGGTACCGACAGAATAAGCACCGGCAAACTCTGTGCCAGCAGCCGCGGTAATACAGAGGGTGCTAGCGTTAATCGGAATTACTGGGCGTAAAGGGCGCGTAGGCGGTTATATGTGAGTGATGTGAAAGCCCTGGGCTTAACCTAGGAAGAGCATCGCTAACTATATAACTGGAGTATATGAGAGGGTGGCGGAATTTCCGGTGTAGCGGTGAAATGCGTAGAGATCGGAAGGAACGTCGATGGCGAAGGCAGCCACCTGGCATAATACTGACGCTGAGGCGCGAAAGCGTGGGGAGCGAACAGGATTAGATACCCTAGTAGTCC</w:t>
      </w:r>
    </w:p>
    <w:p w14:paraId="50AE68FE">
      <w:pPr>
        <w:rPr>
          <w:rFonts w:hint="eastAsia"/>
        </w:rPr>
      </w:pPr>
      <w:r>
        <w:rPr>
          <w:rFonts w:hint="eastAsia"/>
        </w:rPr>
        <w:t>&gt;OTU003130</w:t>
      </w:r>
    </w:p>
    <w:p w14:paraId="2CE0DC44">
      <w:pPr>
        <w:rPr>
          <w:rFonts w:hint="eastAsia"/>
        </w:rPr>
      </w:pPr>
      <w:r>
        <w:rPr>
          <w:rFonts w:hint="eastAsia"/>
        </w:rPr>
        <w:t>CCTACGGGGGGCTGCAGCAAGGAATTTTGCGCAATGGGGGGAACCCTGACGCAGCAACGCCGCGTGGAGGACGAAGGCCCTCGGGTCGTAAACTCCTTTTCCGGGGGAAGATGGTGACGGTACCCCGGGAATAAGTCTCGGCTAACTACGTGCCAGCAGCCGCGGTAATACGTAGGAGGCGAGCGTTGTCCGGATTCACTGGGCGTAAAGGGCGCGTAGGCGGCCGGCCGAGTCCCGTCGTGAAATCCCCCGGCTCAACCGGGGGGGTGCGCGGGATACTGGCGGGCTGGAGGGCATCAGAGGGAGGCGGAACCCCCGGTGTAGTGGTGAAATGCGTAGATATCGGGGAGAACACCCGTGGCGAAGGCGGCCTCCTGGGGTGCACCTGACGCTGAGGCGCGAAAGCGTGGGGAGCGAACCGGATTAGATACCCCGGTAGTCC</w:t>
      </w:r>
    </w:p>
    <w:p w14:paraId="1E542530">
      <w:pPr>
        <w:rPr>
          <w:rFonts w:hint="eastAsia"/>
        </w:rPr>
      </w:pPr>
      <w:r>
        <w:rPr>
          <w:rFonts w:hint="eastAsia"/>
        </w:rPr>
        <w:t>&gt;OTU003131</w:t>
      </w:r>
    </w:p>
    <w:p w14:paraId="15E058AC">
      <w:pPr>
        <w:rPr>
          <w:rFonts w:hint="eastAsia"/>
        </w:rPr>
      </w:pPr>
      <w:r>
        <w:rPr>
          <w:rFonts w:hint="eastAsia"/>
        </w:rPr>
        <w:t>CCTACGGGTGGCTGCAGTGGGGAATCTTGGACAATGGGCGCAAGCCTGATCCAGCCATGCCGCGTGGATGATGAAGGCCCTAGGGTTGTAAAATCCTTTCGTCAGGGACGATAATGACGGTACCTGAAGAAGAAGCCCCGGCTAACTTCGTGCCAGCAGCCGCGGTAATACGTAGGTGGCAAGCGTTGTCCGGATTTATTGGGTTTAAAGGGTCCGTAGGCGGTTTTGTAAGTCAGTGGTGAAATCCGGCAGCTCAACTGTCGAACTGCCATTGATACTGCAGAGCTTGAGTACAGATGAGGTAGGCGGAATTGACGGTGTAGCGGTGAAATGCTTAGATATCGTCAAGAACACCTATAGCGAAGGCAGCTTACTAGGCTGTAACTGACGCTGAGGCACGAAAGTGTGGGGATCAAACAGGATTAGATACCCCTGTAGTCC</w:t>
      </w:r>
    </w:p>
    <w:p w14:paraId="0288DB74">
      <w:pPr>
        <w:rPr>
          <w:rFonts w:hint="eastAsia"/>
        </w:rPr>
      </w:pPr>
      <w:r>
        <w:rPr>
          <w:rFonts w:hint="eastAsia"/>
        </w:rPr>
        <w:t>&gt;OTU003132</w:t>
      </w:r>
    </w:p>
    <w:p w14:paraId="08C10FEA">
      <w:pPr>
        <w:rPr>
          <w:rFonts w:hint="eastAsia"/>
        </w:rPr>
      </w:pPr>
      <w:r>
        <w:rPr>
          <w:rFonts w:hint="eastAsia"/>
        </w:rPr>
        <w:t>CCTACGGGTGGCAGCAGCAGGGAATCTTGGGCAATGGGCGAAAGCCTGACCCAGCGACGTCGCGTGGAGGAAGAAGGCCTTCGGGCTGTAAACTCCTTTTCCAAGGGAAGAGTAAGGACGGTACCTTGGGAATAAGCTCCGGCTAACTACGTGCCAGCAGCCGCGGTAATACGTAGGGAGCGAGCGTTACCCGGAATCACTGGGCGTAAAGAGCGCGTAGGCGGCTGGGTAAGTCGGGTGTGAAAGCCCTGGGCTTAACCTGGGAATGGCATTCGAGACTACCTAGCTAGAGTCTGGTAGAGGGAAGTGGAATTTCCGGTGTAGCGGTGAAATGTGTAGATATCGGGAGGAACACCAGTAGCGAAGGCGGCTCGCTGGGCCACACCTGACGCTGAGGAGCGAAAGCGTGGGTAGCAAACAGGATTAGATACCCCTGTAGTCC</w:t>
      </w:r>
    </w:p>
    <w:p w14:paraId="082B22B6">
      <w:pPr>
        <w:rPr>
          <w:rFonts w:hint="eastAsia"/>
        </w:rPr>
      </w:pPr>
      <w:r>
        <w:rPr>
          <w:rFonts w:hint="eastAsia"/>
        </w:rPr>
        <w:t>&gt;OTU003133</w:t>
      </w:r>
    </w:p>
    <w:p w14:paraId="155BF746">
      <w:pPr>
        <w:rPr>
          <w:rFonts w:hint="eastAsia"/>
        </w:rPr>
      </w:pPr>
      <w:r>
        <w:rPr>
          <w:rFonts w:hint="eastAsia"/>
        </w:rPr>
        <w:t>CCTACGGGAGGCAGCAGTAGGGAATCTTCCGCAATGGACGAAAGTCTGACGGAGCAACGCCGCGTGAGTGATGAAGGCTTTCGGGTCGTAAAACTCTGTTGTTAGGGAAGAACAAGTACAAGAGTAACTGCTTGTACCTTGACGGTACCTAACCAGAAAGCCACGGCTAACTACGTGCCAGCAGCCGCGGTAATACGTAGGTGGCAAGCGTTGTCCGGATTTACTGGGCGTAAAGCGAACGCAGGCGGATCTTTAAGTAGGAAGTGAAAGGTTGGAGCTCAACTCCGGCACTGCTTCCTATACTGGCAGTCTTGAGTCTTGGAGAGGAAAGCGGAACGACACGTGTAGCGGTGAAATGCGTTGATATGTGTCGGAACACCGATGGCGAAAGCAGCTTTCTGGACAAGTACTGACGCTGAGGTTCGAAAGCCAAGGTAGCGAACAGGATTAGATACCCTGGTAGTCC</w:t>
      </w:r>
    </w:p>
    <w:p w14:paraId="450C24CE">
      <w:pPr>
        <w:rPr>
          <w:rFonts w:hint="eastAsia"/>
        </w:rPr>
      </w:pPr>
      <w:r>
        <w:rPr>
          <w:rFonts w:hint="eastAsia"/>
        </w:rPr>
        <w:t>&gt;OTU003134</w:t>
      </w:r>
    </w:p>
    <w:p w14:paraId="1F845FA4">
      <w:pPr>
        <w:rPr>
          <w:rFonts w:hint="eastAsia"/>
        </w:rPr>
      </w:pPr>
      <w:r>
        <w:rPr>
          <w:rFonts w:hint="eastAsia"/>
        </w:rPr>
        <w:t>CCTACGGGTGGCTGCAGTGGGGGATCTTGCGCCAATGCGCGAAAGCGTGACGCAGCGACGCCGCGTGGGGGATGAAGGCCCTCGGGTTGTAAACCCCTTTCGGCAGGGACGAAGCGAAAGTGACGGTACCTGCAGAAGAAGTCCCGGCTAACTACGTGCCAGCAGCCGCGGTAACACGTAGGGGACGAGCGTTGTCCGGATTCATTGGGCGTAAAGCGCGCGCAGGCGGCTTTCTAAGTCTACGGGTGAAAGACCGGGGCTCAACCCCGTGTCAGCCCGGGATACTGGAAGGCTAGGGACATGTAGGGGCGAGCGGAATTCCGGGTGTAGCGGTGGAATGCGTAGATATGACATAGAACACCGATTGCGAAGGCAGCTCACTACACGAATATTGACTCTGAGGCACGAAAGCGTGGGGATCAAACAGGATTAGATACCCCAGTAGTCC</w:t>
      </w:r>
    </w:p>
    <w:p w14:paraId="07AA3456">
      <w:pPr>
        <w:rPr>
          <w:rFonts w:hint="eastAsia"/>
        </w:rPr>
      </w:pPr>
      <w:r>
        <w:rPr>
          <w:rFonts w:hint="eastAsia"/>
        </w:rPr>
        <w:t>&gt;OTU003135</w:t>
      </w:r>
    </w:p>
    <w:p w14:paraId="6922B390">
      <w:pPr>
        <w:rPr>
          <w:rFonts w:hint="eastAsia"/>
        </w:rPr>
      </w:pPr>
      <w:r>
        <w:rPr>
          <w:rFonts w:hint="eastAsia"/>
        </w:rPr>
        <w:t>CCTACGGGCGGCTGCAGCCAGGAATCTTGGGCAATGGGCGCAAGCCTGACCCAGCAACGCCGCGTGAAGGATGAAGCTTTTCGGAGTGTAAACTTCACAAGAATGGGAAGAATAAGGAAGGGATAATACCCCTTTCGATGACGGTACCATTTGTAAGCTCCGGCTAACTCCGTGCCAGCAGCCGCGGTAATACGGGGGGAGCAAGCGTTGTTCGGATTTACTGGGCGTAAAGGGCGCGTAGGCGGCGCGACAAGTCACTTGTGAAATCGCCCGGCTCAACTGGGCGGGGTCAGCGGATACGGTCGAGCTTGAGCAAGCTAGGGGGCAATGGAATTCCCGGTGTAGTGGTGGAATGCGTAGATATCGGGAGGAACACCAGTGGCGAAGGCGGTTGCCTGGGGCTTTGCTGACGCTGAGGCGCGAAAGCGTGGGGAGCGATCCGGATTAGATACCCGGGTAGTCC</w:t>
      </w:r>
    </w:p>
    <w:p w14:paraId="41407F11">
      <w:pPr>
        <w:rPr>
          <w:rFonts w:hint="eastAsia"/>
        </w:rPr>
      </w:pPr>
      <w:r>
        <w:rPr>
          <w:rFonts w:hint="eastAsia"/>
        </w:rPr>
        <w:t>&gt;OTU003136</w:t>
      </w:r>
    </w:p>
    <w:p w14:paraId="47CFDCE7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GGAGAAGAAACCCTTAGATTCTTCTGAGGTTGACGGTACCCGATGAATAAGCACCGGCTAACTCCGTGCCAGCAGCCGCGGTAATACGTAGGGCGCAAGCGTTGTCCGGAATTATTGGGCGTAAAGGGCGCGTAGGCGGCTTTGTAAGTCGGGGGTGAAAGCCTGTGGCTCAACCACAGAATTGCCTTCGATACTGCATGGCTTGAGACCGGAAGAGGTAAGTGGAACTGCGAGTGTAGAGGTGAAATTCGTAGATATTCGCAAGAACACCAGTGGCGAAGGCGGCTTACTGGTCCGGTTCTGACGCTGAGGCGCGAAAGCGTGGGGAGCAAACAGGATTAGATACCTGGTAGTCC</w:t>
      </w:r>
    </w:p>
    <w:p w14:paraId="49493AAE">
      <w:pPr>
        <w:rPr>
          <w:rFonts w:hint="eastAsia"/>
        </w:rPr>
      </w:pPr>
      <w:r>
        <w:rPr>
          <w:rFonts w:hint="eastAsia"/>
        </w:rPr>
        <w:t>&gt;OTU003137</w:t>
      </w:r>
    </w:p>
    <w:p w14:paraId="1C39F3F4">
      <w:pPr>
        <w:rPr>
          <w:rFonts w:hint="eastAsia"/>
        </w:rPr>
      </w:pPr>
      <w:r>
        <w:rPr>
          <w:rFonts w:hint="eastAsia"/>
        </w:rPr>
        <w:t>CCTACGGGTGGCTGCAGTGGGGAATATTGGACAATGGGCGCAAGCCTGATCCAGCCATGCCGCGTGGGTGATGAAGGCCCTAGGGTTGTAAAGCCCTTTCGGCGGGGAAGATAATGACGGTACCCGCAGAAGAAGCCCCGGCTAACTTCGTGCCAGCAGCCGCGGTAATACGGAGGGTGCGAGCGTTATCCGGATTCACTGGGTTTAAAGGGTGCGTAGGCGGCGCAACAAGTCAGCTGTGAAATCTCCGGGCTTAACCCGGAGCGGCCAGCTGATACTGTCGTGCTAGAGTGCGGAAGGGGCAACTGGAATTCTCGGTGTAGCGGTGAAATGCGTAGATATCGAGAGGAACACCAGTGGCGAAAGCGAGTCCCTGGACAACTCCTGACACTGAGGCACGAAAGCTAGGGGAGCAAACAGGATTAGATACCCGAGTAGTCC</w:t>
      </w:r>
    </w:p>
    <w:p w14:paraId="42963DB4">
      <w:pPr>
        <w:rPr>
          <w:rFonts w:hint="eastAsia"/>
        </w:rPr>
      </w:pPr>
      <w:r>
        <w:rPr>
          <w:rFonts w:hint="eastAsia"/>
        </w:rPr>
        <w:t>&gt;OTU003138</w:t>
      </w:r>
    </w:p>
    <w:p w14:paraId="7B90398F">
      <w:pPr>
        <w:rPr>
          <w:rFonts w:hint="eastAsia"/>
        </w:rPr>
      </w:pPr>
      <w:r>
        <w:rPr>
          <w:rFonts w:hint="eastAsia"/>
        </w:rPr>
        <w:t>CCTACGGGGGGCTGCAGTCGAGAATTTTTCACAATGGGGGAAACCCTGATGGAGCGACGCCGCGTGGGGGATGAAGGGCTTCGGCTCGTAAACCCCTGTCATTTGCGAACAAAGTCCATTGGTTAAGAGCTGATGGATTGATAGTAGTGAAAGAGGAAGGGACGGCTAACTCTGTGCCAGCAGCCGCGGTAATACAGAGGTCCCAAGCGTTGTTCGGATTTACTGGGCGTAAAGGGTGCGTAGGCGGTGGCGAAAGTCTGATGTGAAAGCTCGGAGCCTAACTCCGAAATGGCATTGGAAACTGCGTCGCTGGAGGCTTGGAGGGGGGACTGGAATACTTGGTGTAGCAGTGAAATGCGTAGATATCAAGTGGAACACCTGTGGCGAAGGCGAGTCCCTGGACAAGACCTGACGCTGAGGCACGAAAGCTAGGGGAGCAAACAGGATTAGATACCCCAGTAGTCC</w:t>
      </w:r>
    </w:p>
    <w:p w14:paraId="04310149">
      <w:pPr>
        <w:rPr>
          <w:rFonts w:hint="eastAsia"/>
        </w:rPr>
      </w:pPr>
      <w:r>
        <w:rPr>
          <w:rFonts w:hint="eastAsia"/>
        </w:rPr>
        <w:t>&gt;OTU003139</w:t>
      </w:r>
    </w:p>
    <w:p w14:paraId="2CD693D6">
      <w:pPr>
        <w:rPr>
          <w:rFonts w:hint="eastAsia"/>
        </w:rPr>
      </w:pPr>
      <w:r>
        <w:rPr>
          <w:rFonts w:hint="eastAsia"/>
        </w:rPr>
        <w:t>CCTACGGGGGGCAGCAATTAGGAATCGTGCGCAATGGACGCAAGTCTGACGCCGCGACGTCGCGTGGGGGATGAAGGTTCTAGGATCGTAAACCCCTTTTATCGATGAACAAGTTCTGAGTGTAATCGATGAATAAGTACCTGCTAACCACGTGCCAGAAGCATCGGTAATACGTGGGGTACGAGCGTTATCCGGATTTACTGGGCGTAAAGAGATACGTAGGCGTCTTAGTAAGTTTCGTGTTAAAGCCCAATGCTCAACATTGGAATCGCACGGAAAACTACAAAGATTGAGGTAGATAGGGGAGAGAGGAATTCCTGGTGGAGCGGTTAAATGCGTAGATATCAGGAGGAACACCAATAGCGAAGGCATCTCTCTGGATCTTACCTGACGCTAAGGTTCGAAAGCGTGGGGAGCAAAACGGATTAGATACCCCAGTAGTCC</w:t>
      </w:r>
    </w:p>
    <w:p w14:paraId="2CB002AC">
      <w:pPr>
        <w:rPr>
          <w:rFonts w:hint="eastAsia"/>
        </w:rPr>
      </w:pPr>
      <w:r>
        <w:rPr>
          <w:rFonts w:hint="eastAsia"/>
        </w:rPr>
        <w:t>&gt;OTU003140</w:t>
      </w:r>
    </w:p>
    <w:p w14:paraId="26017353">
      <w:pPr>
        <w:rPr>
          <w:rFonts w:hint="eastAsia"/>
        </w:rPr>
      </w:pPr>
      <w:r>
        <w:rPr>
          <w:rFonts w:hint="eastAsia"/>
        </w:rPr>
        <w:t>CCTACGGGCGGCTGCAGTCGGGAATCTTGGGCAATGGGCGAAAGCCTGACCCAGCAACACCGTGTGGGCGATGAAGGCCTTCGGGTCGTAAAGCCCTGTTGATAGGGACGAAGGGCGAAGGGTTAATAGCCCCTAGCCTGACGGTACCTTTCGAGGAAGCCCCGGCTAACTACGTGCCAGCAGCCGCGGTAATACGTAGGGGGCTAGCGTTGTCCGGAATCATTGGGCGTAAAGCGCGCGTAGGCGGCCCGGTAAGTCCGTTGTGAAATCTCCCGGCTCAACTGGGAGGGGTCATGCGATACTGGCGGGCTCGAGGCAGGTAGGGGGATGCGGAATTCCGGGTGTAGTGGTGGAATGCGTAGAGATCCGGAGGAACACCAGCGGCGAAGGCGGCATCCTGGACTGGTCCTGACACTCAGGAGCGAAAGCGTGGGGAGCGATCCGGATTAGATACCCCGGTAGTCC</w:t>
      </w:r>
    </w:p>
    <w:p w14:paraId="467575CD">
      <w:pPr>
        <w:rPr>
          <w:rFonts w:hint="eastAsia"/>
        </w:rPr>
      </w:pPr>
      <w:r>
        <w:rPr>
          <w:rFonts w:hint="eastAsia"/>
        </w:rPr>
        <w:t>&gt;OTU003141</w:t>
      </w:r>
    </w:p>
    <w:p w14:paraId="24B039CD">
      <w:pPr>
        <w:rPr>
          <w:rFonts w:hint="eastAsia"/>
        </w:rPr>
      </w:pPr>
      <w:r>
        <w:rPr>
          <w:rFonts w:hint="eastAsia"/>
        </w:rPr>
        <w:t>CCTACGGGTGGCAGCAGTGGGGAATTTTGGACAATGGGCGGAAGCCTGATCCAGCAATGCCGCGTGTGTGAAGAAGGCCTGCGGGTTGTAAAGCACTTTCGATGGGGAAGATTATGACGGTACTCACAGAAGAAGCACCGGCTAACTACGTGCCAGCAGCCGCGGTAATACGTAGGGTGCGAGCGTTAATCGGAATTACTGGGCGTAAAGAGCTCGTAGGCGGCTTTGTAAGTTAGAGGTGAAAGCCCAGGGCTCAACCCTGGAATTGCCTTTAAGACTGCATCGCTTGAATCATGGAGAGGTGAGTGGAATTCCGAGTGTAGAGGTGAAATTCGTAGATATTCGGAAGAACACCAGTGGCGAAGGCGACTCACTGGACATGTATTGACGCTGAGGTGCGAAAGCGTGGGGAGCAAACAGGATTAGATACCCTAGTAGTCC</w:t>
      </w:r>
    </w:p>
    <w:p w14:paraId="5CE34B39">
      <w:pPr>
        <w:rPr>
          <w:rFonts w:hint="eastAsia"/>
        </w:rPr>
      </w:pPr>
      <w:r>
        <w:rPr>
          <w:rFonts w:hint="eastAsia"/>
        </w:rPr>
        <w:t>&gt;OTU003142</w:t>
      </w:r>
    </w:p>
    <w:p w14:paraId="6FE660D3">
      <w:pPr>
        <w:rPr>
          <w:rFonts w:hint="eastAsia"/>
        </w:rPr>
      </w:pPr>
      <w:r>
        <w:rPr>
          <w:rFonts w:hint="eastAsia"/>
        </w:rPr>
        <w:t>CCTACGGGAGGCAGCAGTGGGGAATTTTGGACAATGGGCGAAAGCCTGATCCAGCCATTCCGCGTGCAGGATGAAGGCCCTCGGGTTGTAAACTGCTTTTGTACGGAACGAAACGGCTCTCTCTAACACAGGGGGCTAATGACGGTACCGTAAGAATAAGCACCGGCTAACTACGTGCCAGCAGCCGCGGTAAAACGTAGGACGCAAGCGTTATCCGGAATTACTGGGCGTAAAGCGCGTGTAGGCGGTGCTATAAGTGACTGTTGAAAGCTCCCGGCTAAACTGGGAGAGGTGCGGTCAGACTGTAGGACTGGAGTAAGGAAGAGGGGTGTGGAATTCCGGGTGTAGTGGTGAAATGCGTAGAGATCCGGAGGAACACCAGCGGCGAAGGCGGCACCCTAGCCCGCACCTGACGCTGAGACGCGACAGCACGGGGAGCGAACGGGATTAGATACCCTTGTAGTCC</w:t>
      </w:r>
    </w:p>
    <w:p w14:paraId="76C6C4D0">
      <w:pPr>
        <w:rPr>
          <w:rFonts w:hint="eastAsia"/>
        </w:rPr>
      </w:pPr>
      <w:r>
        <w:rPr>
          <w:rFonts w:hint="eastAsia"/>
        </w:rPr>
        <w:t>&gt;OTU003143</w:t>
      </w:r>
    </w:p>
    <w:p w14:paraId="0E2AC56A">
      <w:pPr>
        <w:rPr>
          <w:rFonts w:hint="eastAsia"/>
        </w:rPr>
      </w:pPr>
      <w:r>
        <w:rPr>
          <w:rFonts w:hint="eastAsia"/>
        </w:rPr>
        <w:t>CCTACGGGGGGCAGCAGTCGAGAATCTTCCACAATGGGCGCAAGCCTGATGGAGCGACACCGCGTGCAGGATGAAGGCCTTCGGGTTGTAAACTGCTGTCACGCTATAGGAACCCACTTGGGTGAACAGTCCAAGTGCTGACTAAAGCGAAAGGAAGCGCCGGCTAACTCTGTGCCAGCAGCCGCGGTAATACAGAGGTGCCGAGCGTTAGGCGGAATCACTGGGCTTAAAGCGTGTGTAGGCGGATTGGTAAGTACCTTGTGAAATCCCTCGGCTCAACCGAGGAATTGCGCTGCATACTGCCGTGCTGGAGGGAGACAGGGGTAAGCGGAACTGATGGTGGAGCGGTGAAATGCGTTGATATCATCAGGAACACCGGTGGCGAAAGCGGCTTACTGGGTCTCTTCTGACGCTGAGGCACGAAAGCTAGGGGAGCGAACGGGATTAGATACCCCAGTAGTCC</w:t>
      </w:r>
    </w:p>
    <w:p w14:paraId="185F7E19">
      <w:pPr>
        <w:rPr>
          <w:rFonts w:hint="eastAsia"/>
        </w:rPr>
      </w:pPr>
      <w:r>
        <w:rPr>
          <w:rFonts w:hint="eastAsia"/>
        </w:rPr>
        <w:t>&gt;OTU003144</w:t>
      </w:r>
    </w:p>
    <w:p w14:paraId="5861AEE7">
      <w:pPr>
        <w:rPr>
          <w:rFonts w:hint="eastAsia"/>
        </w:rPr>
      </w:pPr>
      <w:r>
        <w:rPr>
          <w:rFonts w:hint="eastAsia"/>
        </w:rPr>
        <w:t>CCTACGGGGGGCTGCAGTGGGGAATCTTGCGCAATGGGAGCAATCCTGACGCAGCGACGCCGCGTGTGGGAGGACGCCCTTCGGGGTGTAAACCACTGTCACCCGGGACGAAACTGGCTTCTTGAGGCCATTGACGGTACTGGGTGAGGAAGCCCCGGCTAACTCCGTGCCAGCAGCCGCGGTAATACGGAGGGTGCGAGCGTTAATCGGAATTACTGGGCGTAAAGGGCGCGTAGGCGGTTGGGTAAGTCGGGTGTGAAAGCCCTGGGCTTAACCTGGGAATGGCATTCGAGACTACCTAGCTAGAGTCTGGTAGAGGGAAGTGGAATTTCCGGTGTAGCGGTGAAATGTGTAGATATCGGAAGGAACACCAGTGGCGAAGGCGACTTCCTGGACCAAGACTGACGCTGAGGCGCGAAAGCGTGGGGATCAAACAGGATTAGATACCCCGGTAGTCC</w:t>
      </w:r>
    </w:p>
    <w:p w14:paraId="60A6A582">
      <w:pPr>
        <w:rPr>
          <w:rFonts w:hint="eastAsia"/>
        </w:rPr>
      </w:pPr>
      <w:r>
        <w:rPr>
          <w:rFonts w:hint="eastAsia"/>
        </w:rPr>
        <w:t>&gt;OTU003145</w:t>
      </w:r>
    </w:p>
    <w:p w14:paraId="28E80C5A">
      <w:pPr>
        <w:rPr>
          <w:rFonts w:hint="eastAsia"/>
        </w:rPr>
      </w:pPr>
      <w:r>
        <w:rPr>
          <w:rFonts w:hint="eastAsia"/>
        </w:rPr>
        <w:t>CCTACGGGAGGCAGCAGTGGGGAATCTTGCACAATGGGGGCAACCCTGATGCAGCGACGCCGCGTGAGCGATGAAGCCCTTCGGGGTGTAAAGCTCTTTCGGCAGGGACGATAATGACGGTACCTGCAGAAGCAGCTGCGGCTAACTACGTGCCAGCAGCCGCGGTAATACGTAGGCAGCGAGCGTTGTTCGGAGTTACTGGGCGTAAAGGGTGCGTAGGCGGCCGATTAAGTTTGTCGTGAAATCTCCCGGCTCAACTGGGAGGGTGCGGCGAGTACTGACCGGCTAGAGTGTGGGAGAGGTTGGCGGAATTCCGAGTGTAGCGGTGAAATGCGTAGAGATGTGGAGGAACACCAGTGGCGAAGGCGGCTTTCTGGTCTGTAACTGACGCTGAGGCGCGAAAGCGTGGGGAGCAAACAGGATTAGATACCCCTGTAGTCC</w:t>
      </w:r>
    </w:p>
    <w:p w14:paraId="41CF6C30">
      <w:pPr>
        <w:rPr>
          <w:rFonts w:hint="eastAsia"/>
        </w:rPr>
      </w:pPr>
      <w:r>
        <w:rPr>
          <w:rFonts w:hint="eastAsia"/>
        </w:rPr>
        <w:t>&gt;OTU003146</w:t>
      </w:r>
    </w:p>
    <w:p w14:paraId="6193E2A2">
      <w:pPr>
        <w:rPr>
          <w:rFonts w:hint="eastAsia"/>
        </w:rPr>
      </w:pPr>
      <w:r>
        <w:rPr>
          <w:rFonts w:hint="eastAsia"/>
        </w:rPr>
        <w:t>CCTACGGGCGGCTGCAGTGGGGAATATTGCGCAATGGGCGAAAGCCTGACGCAGCGACGCCGCGTGGGGGATGACGGCCTTCGGGTTGTAAACCTCTTTCGACCGGGACGAAGCGTGAGTGACGGTACCGGTAGAAGAAGCACCGGCCAACTACGTGCCAGCAGCCGCGGTAATACGTAGGGGGCAAGCGTTGTCCGGAATTATTGGGCGTAAAGCGCGCGCAGGCGGCCTTGTAAGTCTGTTGTTTAAACTCGGGGCTCAACCTCGAGTCGCAATGGAAACTGCAAAGCTTGAGTACAGAAGAGGAAAGTGGAATTCCACGTGTAGCGGTGAAATGCGTAGAGATGTGGAGGAACACCAGTGGCGAAGGCGACTTTCTGGGCTGTAACTGACGCTGAGGCGCGAAAGCGTGGGGAGCAAACAGGATTAGATACCCGGGTAGTCC</w:t>
      </w:r>
    </w:p>
    <w:p w14:paraId="112FBA2C">
      <w:pPr>
        <w:rPr>
          <w:rFonts w:hint="eastAsia"/>
        </w:rPr>
      </w:pPr>
      <w:r>
        <w:rPr>
          <w:rFonts w:hint="eastAsia"/>
        </w:rPr>
        <w:t>&gt;OTU003147</w:t>
      </w:r>
    </w:p>
    <w:p w14:paraId="6C61A830">
      <w:pPr>
        <w:rPr>
          <w:rFonts w:hint="eastAsia"/>
        </w:rPr>
      </w:pPr>
      <w:r>
        <w:rPr>
          <w:rFonts w:hint="eastAsia"/>
        </w:rPr>
        <w:t>CCTACGGGAGGCTGCAGTGGGGAATATTGGACAATGGGCGCAAGCCTGATCCAGCCACGCCGCGTGAGTGATGAAGGCCTTCGGGTCGTAAAGCTCTGTGGGGAGGGACGAACCGCTGGATGTTAATAGCATCCAGCATGACGGTACCTCCTTAGCAAGCACCGGCTAACTTCGTGCCAGCAGCCGCGGTAATACGAAGGGTGCAAACGTTGCTCGGAATTATTGGGCGTAAAGCGCACGTAGGCGGCTTAGCAAGTCGGAAGTGAAATCCCACGGCTCAACCATGGAAGTGCTTTCGAAACTGCTGAGCTTGAGTACGAAAGAGGATCGCGGAATTCCCAGTGTAGAGGTGAAATTCGTAGATATTGGGAAGAACACCGATGGCGAAGGCAGCCATCTGGACCGACACTGACGCTGAGGCGCGAAAGCGTGGGGAGCAAACAGGATTAGATACCCTGGTAGTCC</w:t>
      </w:r>
    </w:p>
    <w:p w14:paraId="3C84E669">
      <w:pPr>
        <w:rPr>
          <w:rFonts w:hint="eastAsia"/>
        </w:rPr>
      </w:pPr>
      <w:r>
        <w:rPr>
          <w:rFonts w:hint="eastAsia"/>
        </w:rPr>
        <w:t>&gt;OTU003148</w:t>
      </w:r>
    </w:p>
    <w:p w14:paraId="50C369D6">
      <w:pPr>
        <w:rPr>
          <w:rFonts w:hint="eastAsia"/>
        </w:rPr>
      </w:pPr>
      <w:r>
        <w:rPr>
          <w:rFonts w:hint="eastAsia"/>
        </w:rPr>
        <w:t>CCTACGGGTGGCTGCAGTGGGGAATTGTTCGCAATGGGCGCAAGCCTGACGACGCAACGCCGCGTGGAGGACGAAGATCTTCGGGTCGTAAACTCCTTTCGATCGGGACGAATTCCCCGGGGGTGAACAATCTCTGGGGTTGACGGTACCGGGAGAAGAAGCCCCGGCTAACTCCGTGCCAGCAGCCGCGGTAATACGGGGGGGGCAAGCGTTGTTCGGAATTACTGGGCGTAAAGGGCTCGTAGGCGGCCAACTAAGTCAGACGTGAAATCCCTCGGCTCAACCGGGGAACTGCGTCTGAGACTGGATGGCTTGAATCCGGAAGAGGGATGCGGAATTCCAGGTGTAGCGGTGAAATGCGTAGATATGCGGAGGAACACCGATGGCGAAGGCAATCCCCTGGGCCTGTACTGACGCTCATGCACGAAAGCGTGGGGAGCAAACAGGATTAGATACCCCAGTAGTCC</w:t>
      </w:r>
    </w:p>
    <w:p w14:paraId="5999A947">
      <w:pPr>
        <w:rPr>
          <w:rFonts w:hint="eastAsia"/>
        </w:rPr>
      </w:pPr>
      <w:r>
        <w:rPr>
          <w:rFonts w:hint="eastAsia"/>
        </w:rPr>
        <w:t>&gt;OTU003149</w:t>
      </w:r>
    </w:p>
    <w:p w14:paraId="0B09D7CB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GGGGAAGAAACCTCTTGATTCTTCGAGAGTTGACGGTACCCTGGGAATAAGCACCGGCTAACTACGTGCCAGCAGCCGCGGTAATACGTAGGGTGCAAGCGTTAATCGGAATTACTGGGCGTAAAGCGTGCGCAGGCGGGTTGGTAAGTCAGTGGTGAAATCTTCAAGCTTAACTTGGAAACTGCCGTTGATACTATCAATCTTGAATATTGTGGAGGTTAGCGGAATATGTCATGTAGCGGTGAAATGCTTAGATATGACATAGAACACCTATTGCGAAGGCAGCTTACTACGCATATATTGACGCTGAGGCACGAAAGCGTGGGGATCAAACAGGATTAGATACCCGGGTAGTCC</w:t>
      </w:r>
    </w:p>
    <w:p w14:paraId="4DB11F9B">
      <w:pPr>
        <w:rPr>
          <w:rFonts w:hint="eastAsia"/>
        </w:rPr>
      </w:pPr>
      <w:r>
        <w:rPr>
          <w:rFonts w:hint="eastAsia"/>
        </w:rPr>
        <w:t>&gt;OTU003150</w:t>
      </w:r>
    </w:p>
    <w:p w14:paraId="3339488E">
      <w:pPr>
        <w:rPr>
          <w:rFonts w:hint="eastAsia"/>
        </w:rPr>
      </w:pPr>
      <w:r>
        <w:rPr>
          <w:rFonts w:hint="eastAsia"/>
        </w:rPr>
        <w:t>CCTACGGGGGGCTGCAGTGGGGAATCTTGCGCAATGGTCGAAGGACTGACGCAGCGACGCCGCGTGCGGGAGGAAGGTCTTCGGATTGTAAACCGCTGTCAGGAGGGACGAATGGCCCTGGGAGGCAATGCCTGGGGTTTGACGGTACCTCCAGAGGAAGCACCGGCTAACTCCGTGCCAGCAGCCGCGGTAATACGGAGGGTGCGAGCGTTGTTCGGAATCATTGGGCGTAAAGCGCGCGCAGGCGGTGAGGTCAGTCTAGGGGTGAAATGCCGGAGCTCAACTCCGCGCCCGCCCCGGATACTGCCTCACTGGAGACACGTAGAGGCGAGCGGAATTCCGGGTGTAGCGGTGGAATGCGTAGAGATCCGGAAGAACACCGGAGGCGAAGGCGGCTCGCTGGGCGTGGTCTGACGCTGAGGCGCGAAGGCGTGGGGAGCGAACAGGATTAGATACCCCGGTAGTCC</w:t>
      </w:r>
    </w:p>
    <w:p w14:paraId="1E594EE4">
      <w:pPr>
        <w:rPr>
          <w:rFonts w:hint="eastAsia"/>
        </w:rPr>
      </w:pPr>
      <w:r>
        <w:rPr>
          <w:rFonts w:hint="eastAsia"/>
        </w:rPr>
        <w:t>&gt;OTU003151</w:t>
      </w:r>
    </w:p>
    <w:p w14:paraId="69A16E15">
      <w:pPr>
        <w:rPr>
          <w:rFonts w:hint="eastAsia"/>
        </w:rPr>
      </w:pPr>
      <w:r>
        <w:rPr>
          <w:rFonts w:hint="eastAsia"/>
        </w:rPr>
        <w:t>CCTACGGGCGGCTGCAGTGGGGAATCTTGCGCAATGCGCGAAAGCGTGACGCAGCAACGCCGCGTGAGGGAAGAAGGCCTTCGGGTTGTAAACCTCTTTCAGGAGGGACGAAGGCCGGCCTGCGAATAGCAGAGCCGGTTGACGGTACCTCCAGAAGAAGCCCCGGCTAACTACGTGCCAGCAGCCGCGGTAATACGTAGGGGGCAAGCGTTGTCCGGATTTACTGGGCGTACAGCGCGCGCAGGCGGTGAACCAGGTGCCCTGTGACATCCCGGAGCTCAACTCCGGGCGGCCAGGGTAGACCAGTTGACTGGAGGCAGAGAGAGGCAGGTGGAATACCCGGTGGAGCGGTGAAATGCGTAGAGATGTGGAGGAACACCGATGGCGAAGGCAGCCCCCTGGGCTAACACTGACGCTCATGCACGAAAGCGTGGGGAGCAAACAGGATTAGATACCCCAGTAGTCC</w:t>
      </w:r>
    </w:p>
    <w:p w14:paraId="2965AE29">
      <w:pPr>
        <w:rPr>
          <w:rFonts w:hint="eastAsia"/>
        </w:rPr>
      </w:pPr>
      <w:r>
        <w:rPr>
          <w:rFonts w:hint="eastAsia"/>
        </w:rPr>
        <w:t>&gt;OTU003152</w:t>
      </w:r>
    </w:p>
    <w:p w14:paraId="6349C96F">
      <w:pPr>
        <w:rPr>
          <w:rFonts w:hint="eastAsia"/>
        </w:rPr>
      </w:pPr>
      <w:r>
        <w:rPr>
          <w:rFonts w:hint="eastAsia"/>
        </w:rPr>
        <w:t>CCTACGGGTGGCTGCAGTTAGGAATTTTGCGCAATGGGGGAAACCCTGACGCAGCCACGCCGCGTGCGGGATGAAGGCCTTCGGGTCGTAAACCGCTTTTCTCAGGGACGACCAACGACGGTACCTGAGGAATAAGCAACGGCTAACTACGTGCCAGCAGCCGCGGTAATACGTAGGTTGCGAGCGTTGTCCGGATTTACTGGGCGTAAAGCGCGCGCAGGCGGTCTCGAAAGCCCACCGTGAAAGCCCTTGGCCCAACTGAGGGAGGCCGGTGGGAACTTCGAGACTTGAAGGCGGGAGAGGCAGATGGAATTTCCGGTGTAGCGGTAAAATGCGTAGATACCGGAAGGAACACCAGTGGCGAAGGCGATCTGCTGGCCCACCCTTGACGCTCAGGCGCGAAAGCTAGGGTAGCGACCGGGATTAGATACCCTAGTAGTCC</w:t>
      </w:r>
    </w:p>
    <w:p w14:paraId="275590AB">
      <w:pPr>
        <w:rPr>
          <w:rFonts w:hint="eastAsia"/>
        </w:rPr>
      </w:pPr>
      <w:r>
        <w:rPr>
          <w:rFonts w:hint="eastAsia"/>
        </w:rPr>
        <w:t>&gt;OTU003153</w:t>
      </w:r>
    </w:p>
    <w:p w14:paraId="6FE49FB8">
      <w:pPr>
        <w:rPr>
          <w:rFonts w:hint="eastAsia"/>
        </w:rPr>
      </w:pPr>
      <w:r>
        <w:rPr>
          <w:rFonts w:hint="eastAsia"/>
        </w:rPr>
        <w:t>CCTACGGGAGGCTGCAGTAGGGAATTTTCCACAATGGACGAAAGTCTGATGGAGCAACGCCGCGTGAACGATGAAGGCCTTCGGGTTGTAAAGTTCTGTTGTCAGGGACGAAACCGTGCCGTTTGAATAAGGCGGCACCTTGACGGTACCTGACGAGAAAGCCACGGCTAACTACGTGCCAGCAGCCGCGGTAATACGTAGGTGGCAAGCGTTGTCCGGATTTATTGGGCGTAAAGCGCGCGCAGGCGGTCCTTTAAGTCTGATGTGAAAGCCCCCGGCTCAACCGGGGAGGGTCATTGGAAACTGGGAAACTTGAGTGCAGAAGAGGAAAGTGGAATTCCAAGTGTAGCGGTGAAATGCGTAGAGATTTGGAGGAACACCAGTGGCGAAGGCGACTTTCTGGTCTGTAACTGACGCTGAGGCACGAAAGTGTGGGGATCAAACAGGATTAGATACCCCGGTAGTCC</w:t>
      </w:r>
    </w:p>
    <w:p w14:paraId="63BCBD94">
      <w:pPr>
        <w:rPr>
          <w:rFonts w:hint="eastAsia"/>
        </w:rPr>
      </w:pPr>
      <w:r>
        <w:rPr>
          <w:rFonts w:hint="eastAsia"/>
        </w:rPr>
        <w:t>&gt;OTU003154</w:t>
      </w:r>
    </w:p>
    <w:p w14:paraId="0B0260EC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CGGGAAGAATTAGTAGGGGTTAATACCCCCTATGATGACGGTACCATTTGTAAGCTCCGGCTAACTCCGTGCCAGCAGCCGCGGTAATACGTAGGGGGCAAGCGTTGTTCGGATTTACTGGGCGTAAAGGGCGCGTAGGCGGCGTGACAAGTCACTTGTGAAATCTCCGGGCTTAACTCGGAACTGCCAAGTGATACTGTCGTGCTAGAGTGCAGAAGGGGCAATCGGAATTCTTGGTGTAGCGGTGAAATGCGTAGATATCAAGAGGAACACCTGAGGTGAAGACGGGTTGCTGGGCTGACACTGACGCTGAGGCGCGAAAGCTAGGGGAGCAAACGGGATTAGATACCCTTGTAGTCC</w:t>
      </w:r>
    </w:p>
    <w:p w14:paraId="3F8F8843">
      <w:pPr>
        <w:rPr>
          <w:rFonts w:hint="eastAsia"/>
        </w:rPr>
      </w:pPr>
      <w:r>
        <w:rPr>
          <w:rFonts w:hint="eastAsia"/>
        </w:rPr>
        <w:t>&gt;OTU003155</w:t>
      </w:r>
    </w:p>
    <w:p w14:paraId="74954E6C">
      <w:pPr>
        <w:rPr>
          <w:rFonts w:hint="eastAsia"/>
        </w:rPr>
      </w:pPr>
      <w:r>
        <w:rPr>
          <w:rFonts w:hint="eastAsia"/>
        </w:rPr>
        <w:t>CCTACGGGTGGCAGCAGTGGGGAATATTGCGCAATGGGCGAAAGCCTGACGCAGCCACGCCGCGTGAGTGATGAAGGCCTTCGGGTTGTAAAGCTCTGTCGGGAGGGACGAAAGGCGCAAGCCTTGACGGTACCTCGCAAGAAAGCACCGGCTAACTCTGTGCCAGCAGCCGCGGTAATACAGAGGGTGCAAGCGTTGCTCGGATTTACTGGGCGTAAAGCGTACGCAGACGGTGAGAAAGGTCGGATGTGAAAGCCCCGGGCTCAACCCGGGAACTGCATCCGAAACCATCTCGCTAGAGTATGGGAGAGGGAAGCGGAATTCCTGGTGTAGAGGTGAAATTCGTAGATATCAGGAGGAACATCTGCGGCGAAGGCGGCTTCCTGGCCCATTACTGACGTTCAGGTACGAAAGCGTGGGGAGCGAACGGGATTAGATACCCGGGTAGTCC</w:t>
      </w:r>
    </w:p>
    <w:p w14:paraId="16643D50">
      <w:pPr>
        <w:rPr>
          <w:rFonts w:hint="eastAsia"/>
        </w:rPr>
      </w:pPr>
      <w:r>
        <w:rPr>
          <w:rFonts w:hint="eastAsia"/>
        </w:rPr>
        <w:t>&gt;OTU003156</w:t>
      </w:r>
    </w:p>
    <w:p w14:paraId="0CF965E4">
      <w:pPr>
        <w:rPr>
          <w:rFonts w:hint="eastAsia"/>
        </w:rPr>
      </w:pPr>
      <w:r>
        <w:rPr>
          <w:rFonts w:hint="eastAsia"/>
        </w:rPr>
        <w:t>CCTACGGGTGGCAGCAACCGGGAATCGTGCGCAATGGACGAAAGTCTGACGCCGCGACGCCGCGTGGAGGATGAAGGCCTTCGGGTCGTAAACTCCTTTTGGCTAGTTCGAGAGGGCTAGCAGAATAAGCACCCGCTAACTTCGTGCCAGCAGCTGCGGTAATACGGAGGGTGCTAGCGTTGTTCGGAAATACTGGGCGTAAAGCGCACGTAGGCGGCGCAGCAAGTCAGGGGTGAAATCCCGGGGCTCAACCCCGGAACTGCCTCTGAAACTGCAGTGCTAGAATCTTGGAGAGGCGAGTGGAATTCCGAGTGTAGAGGTGAAATTCGTAGATATTCGGAGGAACACCAGTGGCGAAGGCGGCTCACTGGTCTGGAACTGACGCTGAGGTGCGAAAGCGTGGGGAGCAAACAGGATTAGATACCCCAGTAGTCC</w:t>
      </w:r>
    </w:p>
    <w:p w14:paraId="5219CD2B">
      <w:pPr>
        <w:rPr>
          <w:rFonts w:hint="eastAsia"/>
        </w:rPr>
      </w:pPr>
      <w:r>
        <w:rPr>
          <w:rFonts w:hint="eastAsia"/>
        </w:rPr>
        <w:t>&gt;OTU003157</w:t>
      </w:r>
    </w:p>
    <w:p w14:paraId="0F00C2FA">
      <w:pPr>
        <w:rPr>
          <w:rFonts w:hint="eastAsia"/>
        </w:rPr>
      </w:pPr>
      <w:r>
        <w:rPr>
          <w:rFonts w:hint="eastAsia"/>
        </w:rPr>
        <w:t>CCTACGGGTGGCTGCAGTGGGGAATATTGGACAATGGGCGCAAGCCTGATCCAGCAACGCCGCGTGGAGGACGAAGGTCTTCGGATTGTAAACTCCTGTCAGGCGGGACGAAGGGCTGGCGGCAAATAGTTGCCAGTCTTGACGGTACCGCCAGAGGAAGCCCCGGCTAACTCCGTGCCAGCAGCCGCGGTAATACGGAGGGGGCGAGCGTTATTCGGAATTATTGGGCGTAAAGGGCGCGTAGGCGGCCGGATAAGTCAAAGGTGAAATCCCTCGGCTCAACTGAGGAACTGCCTTTGATACTGTTTGGCTTGAGTCCGGGAGGGGGTAGCGGAATTCCCAGTGTAGCGGTGAAATGCGTAGATATTGGGAGGAACACCAGTGGCGAAGGCGGCTACCTGGACCGGAACTGACGCTGATGCGCGAAAGCGTGGGGAGCAAACAGGATTAGATACCCCAGTTAGTCC</w:t>
      </w:r>
    </w:p>
    <w:p w14:paraId="226EE055">
      <w:pPr>
        <w:rPr>
          <w:rFonts w:hint="eastAsia"/>
        </w:rPr>
      </w:pPr>
      <w:r>
        <w:rPr>
          <w:rFonts w:hint="eastAsia"/>
        </w:rPr>
        <w:t>&gt;OTU003158</w:t>
      </w:r>
    </w:p>
    <w:p w14:paraId="4263D825">
      <w:pPr>
        <w:rPr>
          <w:rFonts w:hint="eastAsia"/>
        </w:rPr>
      </w:pPr>
      <w:r>
        <w:rPr>
          <w:rFonts w:hint="eastAsia"/>
        </w:rPr>
        <w:t>CCTACGGGTGGCAGCAGTGAGGGATATTGCGCAATGGGCGAAAGCCTGATGGAGCAACACCGCGTGCAGGATGAAGGCCTTCGGGTTGTAAACTGCTTTTATATGTGACGATTATGACGGTAGCATATGAATAAGGATCGGCTAACTCCGTGCCAGCAGCCGCGGTCATACGGGGGATCCAAGCGTTATCCGGAATTACTGGGCGTAAAGAGTTGCGTAGGCGGCTGTGTAAGCGGCGTGTGAAATGATGAGGCTCAACCTCATGTCCATGCGCTGAACTGCACGGCTAGAGCATGATAGAGGTAGCTGGAATTCCCTGTGTAGGAGTGAAATCCGTAGATATAGGGAGGAACACCGATGGCGTAGGCAGGCTACTGGATCATTGCTGACGCTCAGGCACGAAAGCGTGGGGAGCGACCGGGATTAGATACCCCTGTAGTCC</w:t>
      </w:r>
    </w:p>
    <w:p w14:paraId="2AED64FD">
      <w:pPr>
        <w:rPr>
          <w:rFonts w:hint="eastAsia"/>
        </w:rPr>
      </w:pPr>
      <w:r>
        <w:rPr>
          <w:rFonts w:hint="eastAsia"/>
        </w:rPr>
        <w:t>&gt;OTU003159</w:t>
      </w:r>
    </w:p>
    <w:p w14:paraId="02C4A128">
      <w:pPr>
        <w:rPr>
          <w:rFonts w:hint="eastAsia"/>
        </w:rPr>
      </w:pPr>
      <w:r>
        <w:rPr>
          <w:rFonts w:hint="eastAsia"/>
        </w:rPr>
        <w:t>CCTACGGGTGGCTGCAGTAGGGAATTTTCCACAATGGACGAAAGTCTGATGGAGCAACGCCGCGTGCAGGATGAAGGCCTTCGGGTCGTAAACTGCTTTTATCTGTGATGATTTTGACAGTAGCAGATGAATAAGGATCGGCTAACTCCGTGCCAGCAGCCGCGGTCATACGGAGGATCCAAGCGTTATCCGGAATTACTGGGCGTAAAGAGTTGCGTAGGCGGCAAAGTAAGCGGAGTGTGAAATCGTGTGGCTCAACCATACACACATGCTCTGAACTACTTAGCTAGAGAATGGGAGAGGTCGCTAGAATTCCTGGTGTAGGGGTGAAATCCGTAGATATCAGGAGGAATACCGATGGCGTAGGCAGGCGACTGGCCCATTTCTGACGCTCAGGCACGAAAGCGTGGGGAGCGATCGGGATTAGATACCCCTGTAGTCC</w:t>
      </w:r>
    </w:p>
    <w:p w14:paraId="72DA0BCE">
      <w:pPr>
        <w:rPr>
          <w:rFonts w:hint="eastAsia"/>
        </w:rPr>
      </w:pPr>
      <w:r>
        <w:rPr>
          <w:rFonts w:hint="eastAsia"/>
        </w:rPr>
        <w:t>&gt;OTU003160</w:t>
      </w:r>
    </w:p>
    <w:p w14:paraId="10FF9BEF">
      <w:pPr>
        <w:rPr>
          <w:rFonts w:hint="eastAsia"/>
        </w:rPr>
      </w:pPr>
      <w:r>
        <w:rPr>
          <w:rFonts w:hint="eastAsia"/>
        </w:rPr>
        <w:t>CCTACGGGGGGCAGCAGTGGGGAATATTGGACAATGGGGGCAACCCTGATCCAGCGATGCCGCGTGAGTGAAGAAGGCCTTCGGGTCGTAAAGCTCTTTAGGTTGGGACGAAGGTTATGTGGTGAATAGCCATGTAATTTGACGGTACCGACAGAATAAGCACCGGCAAACTCTGTGCCAGCAGCCGCGGTAATACAGAGGGTGCGAGCGTTAATCGGAATTACTGGGTGTAAAGGGCGCGTAGGCGGTAAGATGTGTGTGATGTGAAAGCCCCGGGCTTAACCTGGGAAGTGCATTGCAAACTATCTAACTAGAGTATATGAGAGGGTGGCGGAATTTCCGGTGTAGCGGTGAAATGCGTAGATATCGGAAGGAACGTCAATGGCGAAGGCAGCCACCTGGCATAATACTGACGCTGAGGCGCGAAAGCGTGGGGAGCGAACAGGATTAGATACCCTTGTAGTCC</w:t>
      </w:r>
    </w:p>
    <w:p w14:paraId="760D62D0">
      <w:pPr>
        <w:rPr>
          <w:rFonts w:hint="eastAsia"/>
        </w:rPr>
      </w:pPr>
      <w:r>
        <w:rPr>
          <w:rFonts w:hint="eastAsia"/>
        </w:rPr>
        <w:t>&gt;OTU003161</w:t>
      </w:r>
    </w:p>
    <w:p w14:paraId="19BC3435">
      <w:pPr>
        <w:rPr>
          <w:rFonts w:hint="eastAsia"/>
        </w:rPr>
      </w:pPr>
      <w:r>
        <w:rPr>
          <w:rFonts w:hint="eastAsia"/>
        </w:rPr>
        <w:t>CCTACGGGAGGCTGCAGTGGGGAATATTGGACAATGGGCGAAAGCCTGATCCAGCAATGCCGCGTGTGTGAAGAAGGCCTGCGGGTTGTAAAGCACTTTCGGCAGGGAAGAAATGCTTGAGACTAATACTCTCAAGTTTTGACGTCACCTGCAGAAGAAGCACCGGCTAACTCCGTGCCAGCAGCCGCGGTAATACGGAGGGTGCTAGCGTTAATCGGAATTACTGGGCGTAAAGCGCGCGTAGGCGGTTTGGCAAGTCGGATGTGAAAGCCCTGGGCTTAACCTGGGAATTGCATTCGAGACTGCTTGGCTAGAGTTTGGTAGAGGAAAGCGGAATTCCGGGTGTAGCGGTGAAATGCGTAGATATCCGGAGGAACATCAGTGGCGAAGGCGGCTTTCTGGACCATAACTGACGCTGAGGTGCGAAAGCGTGGGGAGCAAACAGGATTAGATACCCCGGTAGTCC</w:t>
      </w:r>
    </w:p>
    <w:p w14:paraId="5D2DCACE">
      <w:pPr>
        <w:rPr>
          <w:rFonts w:hint="eastAsia"/>
        </w:rPr>
      </w:pPr>
      <w:r>
        <w:rPr>
          <w:rFonts w:hint="eastAsia"/>
        </w:rPr>
        <w:t>&gt;OTU003162</w:t>
      </w:r>
    </w:p>
    <w:p w14:paraId="13A5BB7F">
      <w:pPr>
        <w:rPr>
          <w:rFonts w:hint="eastAsia"/>
        </w:rPr>
      </w:pPr>
      <w:r>
        <w:rPr>
          <w:rFonts w:hint="eastAsia"/>
        </w:rPr>
        <w:t>CCTACGGGGGGCTGCAGTGAGGAATATTGCGCAATGGGCGACAGCCTGACGCAGCGACGCCGCGTGGGGGATGAAGGTCTTCGGATTGTAAACCCCTTTCGGGTGGGAAGATGGCCGTCGACCACGACGGCGGACGGTACCACCAGAAGCAGCCACGGCTAACTTCGTGCCAGCAGCCGCGGTAATACGAAGGTGGCAAGCGTTGTTCGGATTTACTGGGCGTAAAGGGAGCGTAGGTGGTGCGGTAAGCCCTCCGGGAAAGCTTCAGGCTTAACCTGAAAAGGTCGGGGGGGACTGCCGCGCTAGAGGACGGGAGAGGAGCGCGGAATTCCCGGTGTAGCGGTGAAATGCGTAGAGATCGGGAGGAAGGCCGGTGGCGAAGGCGGCGCTCTGGAACGTTACTGACACTGAGGCTCGAAAGCGTGGGGAGCAAACAGGATTAGATACCCTTGTAGTCC</w:t>
      </w:r>
    </w:p>
    <w:p w14:paraId="68D15FE0">
      <w:pPr>
        <w:rPr>
          <w:rFonts w:hint="eastAsia"/>
        </w:rPr>
      </w:pPr>
      <w:r>
        <w:rPr>
          <w:rFonts w:hint="eastAsia"/>
        </w:rPr>
        <w:t>&gt;OTU003163</w:t>
      </w:r>
    </w:p>
    <w:p w14:paraId="17A44CF1">
      <w:pPr>
        <w:rPr>
          <w:rFonts w:hint="eastAsia"/>
        </w:rPr>
      </w:pPr>
      <w:r>
        <w:rPr>
          <w:rFonts w:hint="eastAsia"/>
        </w:rPr>
        <w:t>CCTACGGGGGGCAGCAGTGGGGAATCTTCCGCAATGGACGAAAGTCTGACGGAGCAACGCCGCGTGAGTGAAGAAGGCCTTCGGGTCGTAAAGCTCTGTCGTTTGGGACGAACGTGCTGTAGGTGAATAATCTATAGTAATGACGGTACCAAAGGAGGAAGCCACGGCTAACTACGTGCCAGCAGCCGCGGTAATACGTAGGGTGCGAGCGTTAATCGGAATTACTGGGCGTAAAGCGTGCGCAGGCGGTTATGTAAGACAGATGTGAAATCCCCGGGCTCAACCTGGGAACTGCATTTGTGACTGCATAGCTAGAGTACGGCAGAGGGGGATGGAATTCCGCGTGTAGCAGTGAAATGCGTAGATATGCGGAGGAACACCGATGGCGAAGGCAATCCCCTGGGCCTGTACTGACGCTCATGCACGAAAGCGTGGGGAGCAAACAGGATTAGATACCCGTGTAGTCC</w:t>
      </w:r>
    </w:p>
    <w:p w14:paraId="4CC61F55">
      <w:pPr>
        <w:rPr>
          <w:rFonts w:hint="eastAsia"/>
        </w:rPr>
      </w:pPr>
      <w:r>
        <w:rPr>
          <w:rFonts w:hint="eastAsia"/>
        </w:rPr>
        <w:t>&gt;OTU003164</w:t>
      </w:r>
    </w:p>
    <w:p w14:paraId="0CCB452F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AGGGAAGAAACCCGGGAATTCTTTTCCGGTTGACGGTACCTTAGGAATAAGCACCGGCTAACTTCGTGCCAGCAGCCGCGGTAAGACGAAGGACCCGAGCGTTATCCGGATTCACTGGGTTTAAAGGGAGCGTAGGTGGGATGGTAAGTCAGTGGTGAAATCTCCGGGCTTAACTCGGAAACTGCCGTTGATACTATCATTCTTGAATATTGTGGAGGTAAGCGGAATATGTCATGTAGCGGTGAAATGCTTAGATATGACATAGAACACCAATTGCGAAGGCAGCTCGCTACACGAATATTGACTCTGAGGCACGAAAGCGTGGGGATCAAACAGGATTAGATACCCGAGTAGTCC</w:t>
      </w:r>
    </w:p>
    <w:p w14:paraId="19692D75">
      <w:pPr>
        <w:rPr>
          <w:rFonts w:hint="eastAsia"/>
        </w:rPr>
      </w:pPr>
      <w:r>
        <w:rPr>
          <w:rFonts w:hint="eastAsia"/>
        </w:rPr>
        <w:t>&gt;OTU003165</w:t>
      </w:r>
    </w:p>
    <w:p w14:paraId="426BAC0E">
      <w:pPr>
        <w:rPr>
          <w:rFonts w:hint="eastAsia"/>
        </w:rPr>
      </w:pPr>
      <w:r>
        <w:rPr>
          <w:rFonts w:hint="eastAsia"/>
        </w:rPr>
        <w:t>CCTACGGGGGGCAGCAGTGGGGAATCTTGCACAATGGGGGCAACCCTGATGCAGCGACGCCGCGTGAGTGATGAAGCCCTTCGGGGTGTAAACCACTGTCAGGGGTTACCAAGTTCTGATCTACCCCAGAGGAAGGCACGGCTAACTCTGTGCCAGCAGCCGCGGTAAGACAGAGGTGCCAAGCGTTAGGCGGAATCACTGGGCTTAAAGCGTGTGTAGGCGGAGCGTTAAGTGCCTTGTGAAATCCCCCGGCTCAACCGGGGAACTGCTGGGCATACTGGCGTTCTTGAGCCAATCAGGGGTCGTCGGAACAAACGGTGGAGCGGTGAAATGCGTAGATATCGTTTGGAACGCCGAAGGCGAAAGCAGACGACTGGGATTGGGCTGACGCTGAGACACGAAAGCCAGGGGAGCAAACGGGATTAGATACCCCGGTAGTCC</w:t>
      </w:r>
    </w:p>
    <w:p w14:paraId="4DCBA10B">
      <w:pPr>
        <w:rPr>
          <w:rFonts w:hint="eastAsia"/>
        </w:rPr>
      </w:pPr>
      <w:r>
        <w:rPr>
          <w:rFonts w:hint="eastAsia"/>
        </w:rPr>
        <w:t>&gt;OTU003166</w:t>
      </w:r>
    </w:p>
    <w:p w14:paraId="5133FFD9">
      <w:pPr>
        <w:rPr>
          <w:rFonts w:hint="eastAsia"/>
        </w:rPr>
      </w:pPr>
      <w:r>
        <w:rPr>
          <w:rFonts w:hint="eastAsia"/>
        </w:rPr>
        <w:t>CCTACGGGAGGCTGCAGTGGGGAATCTTGCGCAATGGGCGAAAGCCTGACGCAGCGACGCCGCGTGAGGGAAGAAGGCCTTCGGGTTGTAAACCTCTTTCAGGAGGGACGAAGCCACTCGGGTTAATAGCCCAGAGGGTGACGGTACCTCCAGAAGAAGCCCCGGCTAACTACGTGCCAGCAGCCGCGGTAATACGTAGGATGCAAGCGTTGTCCGGAATTATTGGGCGTAAAGCGAACGTAGGCGGTTACTTAAGTCTGGACTTAAAGACCGGGGCTCAACCCCGGGAATGGTTCGGATACTGGGTGACTAGAGGATGTCAGAGGAAAGTGGAATTCCAAGTGTAGCGGTGAAATGCGTAGATATTTGGAGGAACACCAGTGGCGAAAGCGGCTTTCTGGGACATTCCTGACGCTGAGGTTCGAAAGCTCGGGGAGCAAACAGGATTAGATACCCCAGTAGTCC</w:t>
      </w:r>
    </w:p>
    <w:p w14:paraId="43A37855">
      <w:pPr>
        <w:rPr>
          <w:rFonts w:hint="eastAsia"/>
        </w:rPr>
      </w:pPr>
      <w:r>
        <w:rPr>
          <w:rFonts w:hint="eastAsia"/>
        </w:rPr>
        <w:t>&gt;OTU003167</w:t>
      </w:r>
    </w:p>
    <w:p w14:paraId="7ECDC9D3">
      <w:pPr>
        <w:rPr>
          <w:rFonts w:hint="eastAsia"/>
        </w:rPr>
      </w:pPr>
      <w:r>
        <w:rPr>
          <w:rFonts w:hint="eastAsia"/>
        </w:rPr>
        <w:t>CCTACGGGTGGCAGCAGTGGGGAATATTGCGCAATGGGCGAAAGCCTGACGCAGCTACGCCGCGTGGGTGATGAAGGCCTTCGGGTTGTAAAGCCCTGTCGAGGGGGAAGAAGTATGACGGTACCCCTCAAGAAAGCACCGGCTAACCCTGTGCCAGCAGCCGCGGTAATACAGGGGGTGCAAGCGTTGCTCGGAATCACTGGGCGTAAAGCGTACGCAGGCGGTCCGTTAAGTCGGGTGTGAAATCCCGGGGCTCAACCCCGGAATTGCATTCGAAACTGGCGGACTTGAATACGGGAGAGGTGAGTGGAATTCCTGGTGTAGAGGTGAAATTCGTAGATATCAGGAGGAACACCGGTGGCGAAAGCGGCTCACTGGCCCGATATTGACGCTCATGTACGAAAGCGTGGGGAGCAAACAGGATTAGATACCCGTGTAGTCC</w:t>
      </w:r>
    </w:p>
    <w:p w14:paraId="7D9620B7">
      <w:pPr>
        <w:rPr>
          <w:rFonts w:hint="eastAsia"/>
        </w:rPr>
      </w:pPr>
      <w:r>
        <w:rPr>
          <w:rFonts w:hint="eastAsia"/>
        </w:rPr>
        <w:t>&gt;OTU003168</w:t>
      </w:r>
    </w:p>
    <w:p w14:paraId="4E427C9D">
      <w:pPr>
        <w:rPr>
          <w:rFonts w:hint="eastAsia"/>
        </w:rPr>
      </w:pPr>
      <w:r>
        <w:rPr>
          <w:rFonts w:hint="eastAsia"/>
        </w:rPr>
        <w:t>CCTACGGGGGGCTGCAGCCAGGAATCTTGGGCAATGGGCGAAAGCCTGACCCAGCAACACCGTGTGGGCGATGAAGGCCTTCGGGTCGTAAAGCCCTGTTGATAGAGACGAAGGGCGAAGGGTTAATAGCCCCTAGCCTGACGGTACCTTTCGAGGAAGCCCCGGCTAACTACGTGCCAGCAGCCGCGGTAATACGTAGGGTCCAAGCGTTGTCCGGAATCATTGGGCGTAAAGAGCTCGTAGGCGGCTTAGTAAGTCGGTCGTGAAATACCGAGGCTCAACCTCGGCACTGCGGTCGATACTGCTATGGCTAGAGTTTGGTAGAGGAGAACGGAATTCCCGGTGTAGCGGTGGAATGCGTAGAGATCGGGAAGAACACCAGTGGCGAAGGCGGTCTGCTGGGCCGTTGCTGACGCTGAGGCGCGATAGCGTGGGGAGCAAACAGGATTAGATACCCCAGTAGTCC</w:t>
      </w:r>
    </w:p>
    <w:p w14:paraId="5D6D6943">
      <w:pPr>
        <w:rPr>
          <w:rFonts w:hint="eastAsia"/>
        </w:rPr>
      </w:pPr>
      <w:r>
        <w:rPr>
          <w:rFonts w:hint="eastAsia"/>
        </w:rPr>
        <w:t>&gt;OTU003169</w:t>
      </w:r>
    </w:p>
    <w:p w14:paraId="23372710">
      <w:pPr>
        <w:rPr>
          <w:rFonts w:hint="eastAsia"/>
        </w:rPr>
      </w:pPr>
      <w:r>
        <w:rPr>
          <w:rFonts w:hint="eastAsia"/>
        </w:rPr>
        <w:t>CCTACGGGAGGCAGCAGTCGAGGATCTTCGGCAATGGGCGCAAGCCTGACCGAGCGACGCCGCGTGCGGGATGAAGGTCTTCGGATTGTAAACCGCTGTCGGAGGGGATGAAGTGTACGGGAGCAATCTCCCGTATTTGACAGAGCCTCGGAGGAAGCACGGGCTAAGTTCGTGCCAGCAGCCGCGGTAATACGAACTGTGCAAACGTTATTCGGAATCACTGGGCTTAAAGGGTGCGTAGGCGGTCGCACAAGTCAGGTGTGAAATCCCCCGGCTCAACCGGGGAATTGCGCTTGAAACTAGGTGACTGGAGTGAGGTAAGGGTACGCGGAACTTCTGGTGGAGCGGTGAAATGTGTAGATATCAGAAGGAACGCCGGTGGCGAAAGCGGCGTACTGGGCCTTGTCTGACGCTGAGGCACGAAAGCTAGGGAAGTGAACGGGATTAGATACCCCAGTAGTCC</w:t>
      </w:r>
    </w:p>
    <w:p w14:paraId="28D3BB1A">
      <w:pPr>
        <w:rPr>
          <w:rFonts w:hint="eastAsia"/>
        </w:rPr>
      </w:pPr>
      <w:r>
        <w:rPr>
          <w:rFonts w:hint="eastAsia"/>
        </w:rPr>
        <w:t>&gt;OTU003170</w:t>
      </w:r>
    </w:p>
    <w:p w14:paraId="5A647C10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TGTAAACTCCTGTCAGGGGGAACGACGGGGAAAGGGTGATAAGTCCTTTCCTCCAGACGGTACCGTAAGAAGAAGCACCGGCTAACTACGTGCCAGCAGCCGCGGTAATACGTAGGGTGCGAGCGTTAATCGGAATTACTGGGCGTAAAGCGCGCGCAGGCGGTCCTTTAAGTCTGATGTGAAAGCTCCTGGCTTAACTGGGAGAGGTCGTTGGAAACTGGATGGCTTGAGGCAATGAGAGGGGTGCGGAATTACCGGTGTAGTGGTGGAATGCGTAGAGATCGGGAGGAACATCTGTGGCGAAGGCGACTACCTGGACCAGCACTGACACTGAGGCACGAAAGCGTGGGGAGCAAACAGGATTAGATACCCTGGTAGTCC</w:t>
      </w:r>
    </w:p>
    <w:p w14:paraId="505B2379">
      <w:pPr>
        <w:rPr>
          <w:rFonts w:hint="eastAsia"/>
        </w:rPr>
      </w:pPr>
      <w:r>
        <w:rPr>
          <w:rFonts w:hint="eastAsia"/>
        </w:rPr>
        <w:t>&gt;OTU003171</w:t>
      </w:r>
    </w:p>
    <w:p w14:paraId="326EE7E0">
      <w:pPr>
        <w:rPr>
          <w:rFonts w:hint="eastAsia"/>
        </w:rPr>
      </w:pPr>
      <w:r>
        <w:rPr>
          <w:rFonts w:hint="eastAsia"/>
        </w:rPr>
        <w:t>CCTACGGGTGGCAGCAGTGGGGAATTTTGGACAATGGGGGCAACCCTGATCCAGCGACGCCGCGTGGAGGACGAAGGTCTTCGGATTGTAAACTCCTTTTGAGGGGGATGAATGCCTGCGTGAAGAGCGCAGGGTGACAGTACCCTTCGAATAAGCCACGGCTAACTACGTGCCAGCAGCCGCGGTAATACGTAGGTGGCAAGCGATACTCGGAATCACTAGGCGTAAAGCGCAGGTAGGCGGTTTGGTAAGTCTCTTGTGAAAGCTCCCGGCTCAACTGGGAGAGGTCAAGGGAAACTGCCAGGCTTGAGTGTGGCAGAGGAAGCTGGAATTCCCGGTGTAGCGGTGAAATGCGTAGATATCGGGAGGAACACCTATGGCGAAAGCAGGCTTCTGGGCCATCACTGACGCTGATCTGCGAAAGCTAGGGGAGCAAACAGGATTAGATACCCTGGTAGTCC</w:t>
      </w:r>
    </w:p>
    <w:p w14:paraId="63DD546E">
      <w:pPr>
        <w:rPr>
          <w:rFonts w:hint="eastAsia"/>
        </w:rPr>
      </w:pPr>
      <w:r>
        <w:rPr>
          <w:rFonts w:hint="eastAsia"/>
        </w:rPr>
        <w:t>&gt;OTU003172</w:t>
      </w:r>
    </w:p>
    <w:p w14:paraId="6E5C493C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GGAGTAACTGCCGGTACCTTGACGGTACTTAACGAGAAAGCCACGGCTAACTACGTGCCAGCAGCCGCGGTAATACGTAGGTGGCAAGCGTTGTCCGGAATCATTGGGCGTAAAGCGCGCGCAGGCGGTCTGTCGCGTCTGCTGTGAAAACTGGAGGCTCAACCTCCAGCCTGCAGTGGGTACGGGCAGACTAGAGTGCGGTAGGGGAGATTGGAATTCCTGGTGTAGCGGTGGAATGCGCAGATATCAGGAGGAACACCGATGGCGAAGGCAGATCTCTGGGCCGTAACTGACGCTGAGGAGCGAAAGCGTGGGGAGCGAACAGGATTAGATACCCGTGTAGTCC</w:t>
      </w:r>
    </w:p>
    <w:p w14:paraId="745E3178">
      <w:pPr>
        <w:rPr>
          <w:rFonts w:hint="eastAsia"/>
        </w:rPr>
      </w:pPr>
      <w:r>
        <w:rPr>
          <w:rFonts w:hint="eastAsia"/>
        </w:rPr>
        <w:t>&gt;OTU003173</w:t>
      </w:r>
    </w:p>
    <w:p w14:paraId="3B35EB0D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ACGCTCCGACCTAACACGTCGGAGTCTGACGGTACCGGGAGAATAAGCCCCGGCTAACTCTGTGCCAGCAGCCGCGGTAATACGGAGGGTGCGAGCGTTGTCCGGAATCACTGGGCGTAAAGGGCGCGTAGGCGGCTTTTTAAGCGTGCGGTGAAAGCCCGGGGCTCAACCCCGGGTCGGCCGTGCGAACTGGAAAGCTCGAGCCCACTAGAGGCAGGCGGAATTCCGGGTGTAGCGGTGGAATGCGTAGAGATCCGGAAGAACACCGGTGGCGAAGGCGGCCTGCTGGGGTGGAGCTGACGCTGAGGCGCGACAGCGTGGGGAGCAAACAGGATTAGATACCCCTGTAGTCC</w:t>
      </w:r>
    </w:p>
    <w:p w14:paraId="161B7ECF">
      <w:pPr>
        <w:rPr>
          <w:rFonts w:hint="eastAsia"/>
        </w:rPr>
      </w:pPr>
      <w:r>
        <w:rPr>
          <w:rFonts w:hint="eastAsia"/>
        </w:rPr>
        <w:t>&gt;OTU003174</w:t>
      </w:r>
    </w:p>
    <w:p w14:paraId="788217C8">
      <w:pPr>
        <w:rPr>
          <w:rFonts w:hint="eastAsia"/>
        </w:rPr>
      </w:pPr>
      <w:r>
        <w:rPr>
          <w:rFonts w:hint="eastAsia"/>
        </w:rPr>
        <w:t>CCTACGGGGGGCTGCAGTGAGGAATATTCCACAATGGGCGAAAGCCTGATGGAGCGACGCCGCGTGCGGGAAGAAGCCTTTCGGGGTGTAAACCGCTTTTTTCGGGGATGATACGCCTCTTCCCGCGAGGGGGAGGCTAAGACAGTACCCGAAGAATAAGCCTCGGCTAACTACGTGCCAGCAGCCGCGGTAATACGTAGGAGGCGAGCGTTGTCCGGATTTACTGGGCGTAAAGAGCGCGCAGGCTGCACACAAAGTACCCTCTGAAATCTGTCTGCTCAACGGGCAGGGTGGAGGGTAAACTGGTGAGCTAGAGAGAGGTAGAGGGGGGTAGAATTGCTGGTGTAGCGGTGAAATGCGTAGAGATCAGCAGGAATACCCGTGGCGAAGGCGGCCCCCTGGGCCTCATCTGACGCCGAGGCGCGAAGGCTGGGGGAGCGAACGGGATTAGATACCCCAGTAGTCC</w:t>
      </w:r>
    </w:p>
    <w:p w14:paraId="70E71A3A">
      <w:pPr>
        <w:rPr>
          <w:rFonts w:hint="eastAsia"/>
        </w:rPr>
      </w:pPr>
      <w:r>
        <w:rPr>
          <w:rFonts w:hint="eastAsia"/>
        </w:rPr>
        <w:t>&gt;OTU003175</w:t>
      </w:r>
    </w:p>
    <w:p w14:paraId="654B64DF">
      <w:pPr>
        <w:rPr>
          <w:rFonts w:hint="eastAsia"/>
        </w:rPr>
      </w:pPr>
      <w:r>
        <w:rPr>
          <w:rFonts w:hint="eastAsia"/>
        </w:rPr>
        <w:t>CCTACGGGTGGCTGCAGTAACGAATCTTCCGCAATGCGCGAAAGCGTGACGGAGCAATGCCGCGTGCAGGATGAAGCGCCTCGGCGTGTAAACTGCTGTCAGGGTGTAGGAAACAAATGACCGCACCCAAAGGAAGGGCCGGCTAACTCTGTGCCAGCAGCCGCGGTAATACAGAGGGCCCGAGCGTTACGCGGAATCACTGGGCTTAAAGGGTGCGTAGGCGGATCTGCAAGTGCCTTGTGAAATCCCACCGCTCAACGGTGGAACTGCTTGGTAGACTGTGGATCTTGAGGTCGGTAGGGGTTGCCGGAACAGTAGGTGGAGCGGTGAAATGCGTAGATATCTACTGGAACGCCAAAGGTGAAGACAGGCAACTGGGCCGATTCTGACGCTGAGGCACGAAAGCGTGGGGAGCAAACGGGATTAGATACCCTTGTAGTCC</w:t>
      </w:r>
    </w:p>
    <w:p w14:paraId="69BB0ED3">
      <w:pPr>
        <w:rPr>
          <w:rFonts w:hint="eastAsia"/>
        </w:rPr>
      </w:pPr>
      <w:r>
        <w:rPr>
          <w:rFonts w:hint="eastAsia"/>
        </w:rPr>
        <w:t>&gt;OTU003176</w:t>
      </w:r>
    </w:p>
    <w:p w14:paraId="7844E394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TTAACCTAATACGTTAGTGTTTTGACGTTACCGACAGAATAAGCACCGGCTAACTCTGTGCCAGCAGCCGCGGTAATACGTAGGTGGCAAGCGTTGTCCGGAATTATTGGGCGTAAAGCGCGTGTAGGCGGTCTGGTAAGTCGGTCGTGAAATCCCTGGGCTCAACCCAGGAACTGCGATCGAAACTGTTAGACTTGAGTATCGGAGGGGATGGCGGAATTCCTGGTGTAGAGGTGAAATTCGTAGATATCAGGAGGAACACCTGTGGCGAAGGCGGCCATCTGGAAGATTACTGACGCTGAGACGCGAAAGCGTGGGGAGCAAACAGGATTAGATACCCCAGTAGTCC</w:t>
      </w:r>
    </w:p>
    <w:p w14:paraId="672F915B">
      <w:pPr>
        <w:rPr>
          <w:rFonts w:hint="eastAsia"/>
        </w:rPr>
      </w:pPr>
      <w:r>
        <w:rPr>
          <w:rFonts w:hint="eastAsia"/>
        </w:rPr>
        <w:t>&gt;OTU003177</w:t>
      </w:r>
    </w:p>
    <w:p w14:paraId="29B62706">
      <w:pPr>
        <w:rPr>
          <w:rFonts w:hint="eastAsia"/>
        </w:rPr>
      </w:pPr>
      <w:r>
        <w:rPr>
          <w:rFonts w:hint="eastAsia"/>
        </w:rPr>
        <w:t>CCTACGGGCGGCTGCAGTGGGGAATCTTGCACAATGGAGGAAACTCTGATGCAGCGACGCCGCGTGGGTGATGAAGGCTTTCGGGTCGTAAAACCCTTTTCTGCGTGACGAGAGAGGACGGTAGCGCAGGAATAAGCCTCGGCTAACTACGTGCCAGCAGCCGCGGTAAAACGTAGGAGGCGAGCGTTATCCGGAGTTACTGGGCGTAAAGCGCGTGTAGGTGGTTGGATACGTCTGCTGTGAAATGTCCCGGCTTAACCGGGAGGGTGCGGCAGATACGGTCTGACTTGAGGGTGACAGAGGAGCGTAGAATTCCGGGTGTAGTGGTGAAATGCGTAGAGATCCGGAGGAATACCAGTGGCGCAAGCGGCGCTCTGGGTCACATCTGACACTGAGACGCGAAGGCATGGGGAGCGAACGGGATTAGATACCCCGGTAGTCC</w:t>
      </w:r>
    </w:p>
    <w:p w14:paraId="31208E35">
      <w:pPr>
        <w:rPr>
          <w:rFonts w:hint="eastAsia"/>
        </w:rPr>
      </w:pPr>
      <w:r>
        <w:rPr>
          <w:rFonts w:hint="eastAsia"/>
        </w:rPr>
        <w:t>&gt;OTU003178</w:t>
      </w:r>
    </w:p>
    <w:p w14:paraId="4B373F44">
      <w:pPr>
        <w:rPr>
          <w:rFonts w:hint="eastAsia"/>
        </w:rPr>
      </w:pPr>
      <w:r>
        <w:rPr>
          <w:rFonts w:hint="eastAsia"/>
        </w:rPr>
        <w:t>CCTACGGGCGGCTGCAGTCGAGAATTTTTCGCAATGGGGGAAACCCTGACGGAGCGACGCCGCGTGGAGGATGAAGGTCTTCGGATTGTAAACTCCTGTCATTGGTGAACAAGGTGCTTCGGTTAACTGCCGAGGTAATTGCTAGTAGCCGAAGAGGAAGGGACGGCTAACTCTGTGCCAGCAGCCGCGGTAATACAGAGGGTGCAAGCGTTGTTCGGAATTATTGGGCGTAAAGCGCGTGTAGGCGGCTTTGCAAGTCGGGTGTGAAAGCCCTCAGCTCAACTGAGGAAGTGCGCCCGAAACTGCAGAGCTTGAGTGCCGGAGAGGGTGGCGGAATTCCCCAAGTAGAGGTGAAATTCGTAGATATGGGGAGGAACACCGGTGGCGAAGGCGGCCACCTGGACGGTAACTGACGCTGAGACGCGAAAGCGTGGGGAGCAAACAGGATTAGATACCCCGGTAGTCC</w:t>
      </w:r>
    </w:p>
    <w:p w14:paraId="74AE0B18">
      <w:pPr>
        <w:rPr>
          <w:rFonts w:hint="eastAsia"/>
        </w:rPr>
      </w:pPr>
      <w:r>
        <w:rPr>
          <w:rFonts w:hint="eastAsia"/>
        </w:rPr>
        <w:t>&gt;OTU003179</w:t>
      </w:r>
    </w:p>
    <w:p w14:paraId="44F4CE97">
      <w:pPr>
        <w:rPr>
          <w:rFonts w:hint="eastAsia"/>
        </w:rPr>
      </w:pPr>
      <w:r>
        <w:rPr>
          <w:rFonts w:hint="eastAsia"/>
        </w:rPr>
        <w:t>CCTACGGGTGGCTGCAGTGAGGAATATTCCACAATGGGCGCAAGCCTGATGGAGCGACGCCGCGTGCGGGAAGAAGCCTTTTGGGGTGTAAACCGCTTTTATCAGGGATGACACCTTCCAGGTCCACCTTCGGGTGGGAAGCCTGGGAGTACGACAGTACCTGATGAATAAGCCTCGGCTAACTACGTGCCAGCAGCCGCGGTAATACGTAGGAGGCAAGCGTTGTCCGGATTTACTGGGCGTAAAGGGCGCGCAGGCGGCTCTTCAAGTATCCTCTGAAATCTCCCTGCTCAACGGGGAGGGTGGCGGGTAAACTGGAGAGCTAGAGGTCGGTAGAGGGGGGTGGAATTGCTGGTGTAGCGGTGAAATGCGTAGAGATCAGCAGGAACACCCGTGGCGAAGGCGGCCCCCTGGGCTGGAACTGACGCTGAGGAGCGAAAGCGTGGGTAGCGAACAGGATTAGATACCCCAGTAGTCC</w:t>
      </w:r>
    </w:p>
    <w:p w14:paraId="7177EA49">
      <w:pPr>
        <w:rPr>
          <w:rFonts w:hint="eastAsia"/>
        </w:rPr>
      </w:pPr>
      <w:r>
        <w:rPr>
          <w:rFonts w:hint="eastAsia"/>
        </w:rPr>
        <w:t>&gt;OTU003180</w:t>
      </w:r>
    </w:p>
    <w:p w14:paraId="5F227B70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CTTCGGATTGTAAACTCCTGTCATTGGTGAACAAAGCCATCGGAGTAACTGCCGTTTGGTTTGATAGTAGCCGAAGAGGAAGGGACGGCTAACTCTGTGCCAGCAGCCGCGGTAAGACAGAGGTCCCGAGCGTTGTTCGGATTCACTGGGCGTAAAGGGTGCGTAGGTGGTGGTGTAAGTTTGATGTGAAATCTCCGGGCTCAACCCGGAAATGGCATTGAATACTACATTGCTGGAGGATTGGAGGGGGGACTGGAATTCTCGGTGTAGCAGTGAAATGCGTAGATATCGAGAGGAACACCAGTGGCGAAGGCGAGTCCCTGGACAATACCTGACACTGAGGCACGAAAGCCGGGGGAGCAAACAGGATTAGATACCCGAGTAGTCC</w:t>
      </w:r>
    </w:p>
    <w:p w14:paraId="0FE9C8C7">
      <w:pPr>
        <w:rPr>
          <w:rFonts w:hint="eastAsia"/>
        </w:rPr>
      </w:pPr>
      <w:r>
        <w:rPr>
          <w:rFonts w:hint="eastAsia"/>
        </w:rPr>
        <w:t>&gt;OTU003181</w:t>
      </w:r>
    </w:p>
    <w:p w14:paraId="46A74811">
      <w:pPr>
        <w:rPr>
          <w:rFonts w:hint="eastAsia"/>
        </w:rPr>
      </w:pPr>
      <w:r>
        <w:rPr>
          <w:rFonts w:hint="eastAsia"/>
        </w:rPr>
        <w:t>CCTACGGGGGGCTGCAGTAACGAATCTTCCGCAATGCACGAAAGTGTGACGGAGCGACGCCGCGTGTAGGACGAAGCCCTTCGGGGTGTAAACTACTGTCAGGGGAAAGAAAGTTCTGATCTACCCCAGAGGAAGGGACGGCTAACTCTGTGCCAGCAGCCGCGGTAAGACAGAGGTCCCGAGCGTTAGGCGGAATCACTGGGCTTAAAGCGTGTGTAGGCGGATGCCTAAGTACCTTGTGAAATCCCACGGCTTAACCGTGGAACTGCTCGGTATACTGCTCGTCTTGAGCTGCTTAGGGGCTACCGGAACAAATGGTGGAGCGGTGAAATGCGTAGATATCATTTGGAACGCCAATGGTGAAAACAGGTAGCTGGGAGCACGCTGACGCTGAGACACGAAAGCCAGGGGAGCGAACGGGATTAGATACCCCTGTAGTCC</w:t>
      </w:r>
    </w:p>
    <w:p w14:paraId="42BE3B91">
      <w:pPr>
        <w:rPr>
          <w:rFonts w:hint="eastAsia"/>
        </w:rPr>
      </w:pPr>
      <w:r>
        <w:rPr>
          <w:rFonts w:hint="eastAsia"/>
        </w:rPr>
        <w:t>&gt;OTU003182</w:t>
      </w:r>
    </w:p>
    <w:p w14:paraId="5C2DC3AA">
      <w:pPr>
        <w:rPr>
          <w:rFonts w:hint="eastAsia"/>
        </w:rPr>
      </w:pPr>
      <w:r>
        <w:rPr>
          <w:rFonts w:hint="eastAsia"/>
        </w:rPr>
        <w:t>CCTACGGGGGGCTGCAGTCGAGAATCTTTCACAATGGGGGCAACCCTGATGGAGCGACGCCGCGTGGAGGATGAAGGTCTTCGGATTGTAAACTCCTGTCATGAGAGAACAAGCAGAGTGGGCTAATACCCCGCCGAGTTGCTAGTATCTCAAGAGGAAGGGACGGCTAACTTCGTGCCAGCAGCCGCGGTAAGACGAAGGTCCCAAGCGTTGTTCGGAATTACTGGGCGTAAAGGGTGCGTAGGCGGCGCGGAAAGTCAGATGTGAAAGCCCCGGGCTCAACCCGGGAACGGCATCCGATACTTCCGTGCTTGAGGACTGGAGAGGAGTCTGGAATTCATGGTGTAGCAGTGAAATGCGTAGAGATCATGAGGAAGACCAGTGGCGAAGGCGGGTCTCTGGACAGTTCCTGACACTGAGGCACGAAGGCCAGGGGAGCAAACGGGATTAGATACCCTTGTAGTCC</w:t>
      </w:r>
    </w:p>
    <w:p w14:paraId="6CFA7DBD">
      <w:pPr>
        <w:rPr>
          <w:rFonts w:hint="eastAsia"/>
        </w:rPr>
      </w:pPr>
      <w:r>
        <w:rPr>
          <w:rFonts w:hint="eastAsia"/>
        </w:rPr>
        <w:t>&gt;OTU003183</w:t>
      </w:r>
    </w:p>
    <w:p w14:paraId="3C8B56D4">
      <w:pPr>
        <w:rPr>
          <w:rFonts w:hint="eastAsia"/>
        </w:rPr>
      </w:pPr>
      <w:r>
        <w:rPr>
          <w:rFonts w:hint="eastAsia"/>
        </w:rPr>
        <w:t>CCTACGGGAGGCTGCAACTGGGAATATTGCGCAATGGACGAAAGTCTGACGCAGCGACACCGCGTGCAGGAAGACGCTTTTCGGAGTGTAAACTGCTGTGGCAGGGGAGAAAATTTTGATAGTACCCTGCTAGAAAGCACCAGCTAACCACGTGCCAGAAGCTTCGGTAATACGTGGGGTGCAAGCGTTATCCGGATTTATTGGGCGTAAAGGGTCCGTCGGCGATCTTATAAGTTGCTTGTTTAAGCCTGGGGCTCAACTCCAGAAAGGCAATCAATACTATAAGAATTGAGTTAGTTCGAGGAAACTAGAATTCTTGGTGGAGGGGTGAAATCCGTAGATATCAAGAGGAATACCGTGCGCGAAGGCAGGTTTCTAGAACATAACTGACGCTCAGGGACGAAAGCTTGGGTAGCGAACAGGATTAGATACCCCTGTAGTCC</w:t>
      </w:r>
    </w:p>
    <w:p w14:paraId="5EFDDC3B">
      <w:pPr>
        <w:rPr>
          <w:rFonts w:hint="eastAsia"/>
        </w:rPr>
      </w:pPr>
      <w:r>
        <w:rPr>
          <w:rFonts w:hint="eastAsia"/>
        </w:rPr>
        <w:t>&gt;OTU003184</w:t>
      </w:r>
    </w:p>
    <w:p w14:paraId="36224A07">
      <w:pPr>
        <w:rPr>
          <w:rFonts w:hint="eastAsia"/>
        </w:rPr>
      </w:pPr>
      <w:r>
        <w:rPr>
          <w:rFonts w:hint="eastAsia"/>
        </w:rPr>
        <w:t>CCTACGGGAGGCTGCAGTGGGGAATTTTGGACAATGGGCGCAAGCCTGATCCAGCAATGCCGCGTGAGTGAAGAAGGCCTTCGGGTTGTAAAGCTCTTTTGTCAGGGAAGAAACGGCCTGGGTTAATACCTCGGGCTAATGACGGTACCTGAAGAATAAGCACCGGCTAACTACGTGCCAGCAGCCGCGGTAATACGTAGGGTGCAAGCGTTGTTCGGAATTACTGGGCGTAAAGCGGGTGTAGGCGGCTTTGCAAGCCGGATGTGAAATCCCCGGGCTTAACCTGGGAACTGCATTCGGGACTGCATTGCTAGAGTATGGGAGAGGGAAGTGGAATTTCAGGTGTAGCGGTGAAATGCGTAGATATGCGGAGGAACACCGATGGCGAAGGCAATCCCCTGGGCCTGTACTGACGCTCATGCACGAAAGCGTGGGGAGCAAACAGGATTAGATACCCCTGTAGTCC</w:t>
      </w:r>
    </w:p>
    <w:p w14:paraId="69B3CECD">
      <w:pPr>
        <w:rPr>
          <w:rFonts w:hint="eastAsia"/>
        </w:rPr>
      </w:pPr>
      <w:r>
        <w:rPr>
          <w:rFonts w:hint="eastAsia"/>
        </w:rPr>
        <w:t>&gt;OTU003185</w:t>
      </w:r>
    </w:p>
    <w:p w14:paraId="5B75038F">
      <w:pPr>
        <w:rPr>
          <w:rFonts w:hint="eastAsia"/>
        </w:rPr>
      </w:pPr>
      <w:r>
        <w:rPr>
          <w:rFonts w:hint="eastAsia"/>
        </w:rPr>
        <w:t>CCTACGGGTGGCTGCAGTCGAGGATCTTCGTCAATGGGCGCAAGCCTGAACGAGCGATGCCGCGTGAGCGATGAAGGCCTTCGGGTTGTAAAGCTCAAAAGGGGTGAGAAAGGGAAACTTGATCGAACCCCAGTAAGCTCGGGCTAAGTTCGTGCCAGCAGCCGCGGTAAGACGGACCACACAAACGTTATTCGGAATCACTGGGCTTAAAGGGTGCGCAGGCTGTGCAGTAAGTCGGGTGTGAAATCCCTCGGCTCAACCGAGGAACTGCGCCCGATACTACTGTGCTCGAGGGAGATAGAGGTGAGCGGAACTTAGGGTGGAGCGGTGAAATGCGTTGATATCCTAAGGAACACCGGTGGCGAAAGCGGCTCACTGGATCTCTTCTGACGCTGAGGCACGAAAGCTAGGGGAGCGAACGGGATTAGATACCCGAGTAGTCC</w:t>
      </w:r>
    </w:p>
    <w:p w14:paraId="2807348D">
      <w:pPr>
        <w:rPr>
          <w:rFonts w:hint="eastAsia"/>
        </w:rPr>
      </w:pPr>
      <w:r>
        <w:rPr>
          <w:rFonts w:hint="eastAsia"/>
        </w:rPr>
        <w:t>&gt;OTU003186</w:t>
      </w:r>
    </w:p>
    <w:p w14:paraId="7319A7C9">
      <w:pPr>
        <w:rPr>
          <w:rFonts w:hint="eastAsia"/>
        </w:rPr>
      </w:pPr>
      <w:r>
        <w:rPr>
          <w:rFonts w:hint="eastAsia"/>
        </w:rPr>
        <w:t>CCTACGGGAGGCAGCAGTCGAGAATCTTCCGCAATGGGGGAAACCCTGACGGAGCGACGCCGCGTGCGGGATGAAGGCCTTCGGGTTGTAAACCGCTGTCACGGATTATGAAGGGCCTGGTATTAATAGTACTTGGCTTTGACAAAGGTCCGGGAGGAAGCCACGGCTAACTCTGTGCCAGCAGCCGCGGTAAGACAGAGGTGGCGACCGTTGTTCGGAATCACTGGGCATAAAGCGCGTGTAGGCGGTGAGATAAGTCGGGTGTGAAATCCCTCGGCCTAACCGAGGAATTGCGCTCGAAACTATCTTGCTTGAGGATCAGAGGGGAGCCTGGAATTCCTGGTGGAGCGGTGAAATGCGTTGATATCAGGAGGAACACCGGCGGCGAAGGCGAGGCTCTGGCTGATTTCTGACGCTGAGACGCGAAAGCTAGGGGAGCAAACGGGATTAGATACCCTAGTAGTCC</w:t>
      </w:r>
    </w:p>
    <w:p w14:paraId="7A4D4686">
      <w:pPr>
        <w:rPr>
          <w:rFonts w:hint="eastAsia"/>
        </w:rPr>
      </w:pPr>
      <w:r>
        <w:rPr>
          <w:rFonts w:hint="eastAsia"/>
        </w:rPr>
        <w:t>&gt;OTU003187</w:t>
      </w:r>
    </w:p>
    <w:p w14:paraId="5BC760AD">
      <w:pPr>
        <w:rPr>
          <w:rFonts w:hint="eastAsia"/>
        </w:rPr>
      </w:pPr>
      <w:r>
        <w:rPr>
          <w:rFonts w:hint="eastAsia"/>
        </w:rPr>
        <w:t>CCTACGGGGGGCTGCAGTGGGGAATTTTGGGCAATGGGCGAAAGCCTGACCCAGCAACGCCGCGTGAAGGAGGAAATCCCTCGGGATGTAAACTTCACAAGCAAGGGAAGAGCGCAGATCATATAATACATGGTCTGTCCGACGGTACCTTGCGTAAGCCACGGCTAACTACGTGCCAGCAGCCGCGGTAATACGTAGGTGGCAAGCGTTGTTCGGAATTATTGGGCGTAAAGGGCGCGTAGGCGGCATGTTAAGTCAGTCGTGAAAGCCCGGGGCTCAACCCCGGAGGGTCGACTGATACTGGCGAGCTAGAGTACGGAAGAGGTAGCTGGAATTCCCGGTGTAGCGGTGAAATGCGTAGATATCGGGAGGAACACCTGAGGCGAAGGCGGGCTACTGGGCCGATACTGACGCTGAGGCGCGAAAGCCAGGGGAGCGAACGGGATTAGATACCCGGGTAGTCC</w:t>
      </w:r>
    </w:p>
    <w:p w14:paraId="40FE1A7E">
      <w:pPr>
        <w:rPr>
          <w:rFonts w:hint="eastAsia"/>
        </w:rPr>
      </w:pPr>
      <w:r>
        <w:rPr>
          <w:rFonts w:hint="eastAsia"/>
        </w:rPr>
        <w:t>&gt;OTU003188</w:t>
      </w:r>
    </w:p>
    <w:p w14:paraId="0BC2D3DC">
      <w:pPr>
        <w:rPr>
          <w:rFonts w:hint="eastAsia"/>
        </w:rPr>
      </w:pPr>
      <w:r>
        <w:rPr>
          <w:rFonts w:hint="eastAsia"/>
        </w:rPr>
        <w:t>CCTACGGGGGGCAGCAGTGGGGAATATTGCACAATGGGCGGAAGCCTGATGCAGCGACGCCGCGTGGGGGATGACGGCCTTCGGGTTGTAAACCTCTGTTGCTCCAGACGAAGCCATTTTTGGTGGTGACGGTATGGGGTGAGGAAGCACCGGCCAACTACGTGCCAGCAGCCGCGGTAATACGTAGGGTGCGAGCGTTGTCCGGAATTATTGGGCGTAAAGGGCTCGTAGGCGGTTTGTTGCGTCTACCGTGAAAACTAGGTGCTTAACGCTTGGCTTGCGGTGGATACGGGCGGACTTGAGTTCGGTAGGGGAGACTGGAATTCCTGGTGTAGCGGTGGAATGCGCAGATATCAGGAGGAACACCGGTGGCGAAGGCGGGTCTCTGGGCCGATACTGACGCTGAGGAGCGAAAGCGTGGGGAGCGAACAGGATTAGATACCCCGGTAGTCC</w:t>
      </w:r>
    </w:p>
    <w:p w14:paraId="3936D0D7">
      <w:pPr>
        <w:rPr>
          <w:rFonts w:hint="eastAsia"/>
        </w:rPr>
      </w:pPr>
      <w:r>
        <w:rPr>
          <w:rFonts w:hint="eastAsia"/>
        </w:rPr>
        <w:t>&gt;OTU003189</w:t>
      </w:r>
    </w:p>
    <w:p w14:paraId="52D4EB20">
      <w:pPr>
        <w:rPr>
          <w:rFonts w:hint="eastAsia"/>
        </w:rPr>
      </w:pPr>
      <w:r>
        <w:rPr>
          <w:rFonts w:hint="eastAsia"/>
        </w:rPr>
        <w:t>CCTACGGGTGGCTGCAGTAAGGAATATTGGTCAATGGAGGCAACTCTGAACCAGCCATGCCGCGTGAAGGATGAAGGTCCTCTGGATTGTAAACTTCTTTTACAGGGGAAGAAACCACTTTTTTTCAAGAGTGTTGACGGTACCCTGGGAATAAGGATCGGCTAACTTCGTGCCAGCAGCCGCGGTAAGACGAAGGATCCAAGCGTTATCCGGATTCATTGGGTTTAAAGGGTGCGTAGGCGGGTTTGTAAGTCAGTGGTGAAAGCCGGCAGCTCAACTGTCGAATTGCCATTGATACTGCAGATCTAGAATATAGATGATGTTGGCGGAATATGACATGTAGCGGTGAAATGCATAGATATGTCATAGAACACCGATTGCGAAGGCAGCTGACAAAACTATAATTGACGCTGATGCACGAAAGTGCGGGGATCAAACAGGATTAGATACCCTTGTAGTCC</w:t>
      </w:r>
    </w:p>
    <w:p w14:paraId="7D264D2D">
      <w:pPr>
        <w:rPr>
          <w:rFonts w:hint="eastAsia"/>
        </w:rPr>
      </w:pPr>
      <w:r>
        <w:rPr>
          <w:rFonts w:hint="eastAsia"/>
        </w:rPr>
        <w:t>&gt;OTU003190</w:t>
      </w:r>
    </w:p>
    <w:p w14:paraId="745E8FBA">
      <w:pPr>
        <w:rPr>
          <w:rFonts w:hint="eastAsia"/>
        </w:rPr>
      </w:pPr>
      <w:r>
        <w:rPr>
          <w:rFonts w:hint="eastAsia"/>
        </w:rPr>
        <w:t>CCTACGGGAGGCTGCAGTGGGGAATCTTGGGCAATGGGCGAAAGCCTGACCCAGCAACGCCGCGTGAAGGATGAAATCCTTCGGGATGTAAACTTCGCAAGAACGGGAAGAATAAGCCGGTGTTAACACCACCGGCGATGACGGTACTGTTTGTAAGCTCCGGCTAACTCCGTGCCAGCAGCCGCGGTAATACGGGGGGAGCAAGCGTTGTTCGGATTTACTGGGCGTAAAGGGCGCGTAGGCGGCGTGACAAGTCACTTGTGAAATCTCCGGGCTTAACTCGGAACTGCCAAGTGATACTGTCGTGCTAGAGTGCAGAAGGGGCAATCGGAATTCTTGGTGTAGCGGTGAAATGCGCAGATATCAGGAGGAACACCGGTGGCGAAGGCGGGATCCTGGGCCGGACCTGACACTGATGAGCGAAAGCTGGGGGAGCGAACAGGATTAGATACCCTAGTAGTCC</w:t>
      </w:r>
    </w:p>
    <w:p w14:paraId="08FB165A">
      <w:pPr>
        <w:rPr>
          <w:rFonts w:hint="eastAsia"/>
        </w:rPr>
      </w:pPr>
      <w:r>
        <w:rPr>
          <w:rFonts w:hint="eastAsia"/>
        </w:rPr>
        <w:t>&gt;OTU003191</w:t>
      </w:r>
    </w:p>
    <w:p w14:paraId="5290442F">
      <w:pPr>
        <w:rPr>
          <w:rFonts w:hint="eastAsia"/>
        </w:rPr>
      </w:pPr>
      <w:r>
        <w:rPr>
          <w:rFonts w:hint="eastAsia"/>
        </w:rPr>
        <w:t>CCTACGGGGGGCAGCAGTGGGGAATATTGGACAATGGGCGCAAGCCTGATCCAGCCATGCCGCGTGGGTGAAGAAGGCCTTAGGGTTGTAAACCCCTTTCAGCGGGGAAGATAATGACGGTACCCGCAGAAGAAGTCCCGGCTAACTCCGTGCCAGCAGCCGCGGTAATACAGAGGGGGCAAGCGTTGTCCGGACTTACTGGGCGTAGAGCGCGCGCAGGCGGTGGGTGACGTGCCGTGTGACAGGCGGGGGCTCAACCCCCGACGGGCACGGTAGACGCGCCGACTGGAGGCCGAGAGAGGGATGTGGAATGCCCGGTGGAGCGGTGAAATGCGTAGAGATCGGCAGGAACACCCAGGGGGAAACCAGTCGACTGGGCATCTACTGACGCTGAGGTGCGAGAGCGTGGGGAGCGAACCGGATTAGATACCCCGGTAGTCC</w:t>
      </w:r>
    </w:p>
    <w:p w14:paraId="21AF363F">
      <w:pPr>
        <w:rPr>
          <w:rFonts w:hint="eastAsia"/>
        </w:rPr>
      </w:pPr>
      <w:r>
        <w:rPr>
          <w:rFonts w:hint="eastAsia"/>
        </w:rPr>
        <w:t>&gt;OTU003192</w:t>
      </w:r>
    </w:p>
    <w:p w14:paraId="2C09EE3B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CCTTCGGGTCGTAAAGCTCTGTTGTTAGGGAAGAACAAGTACCGGAGTAACTGCCGGTACCTTGTTAGAAAGCCACGGCTAACTACGTGCCAGCAGCCGCGGTAATACGTAGGTGGCAAGCGTTGTCCGGAATTATTGGGCGTAAAGCGCGCGCAGGCGGTTCCTTAAGTCTGATGTGAAAGCCCCCGGCTCAACCGGGGAGGGTCATTGGAAACTGGGGAACTTGAGTACTGAAGAGGAAAGCGGAATTCCACGTGTAGCGGTGAAATGCGTAGAGATGTGGAGGAACACCAGTGGCGAAGGCGGCTTTCTGGTCAGTAACTGACGCTGAGGCGCGAAAGCGTGGGGAGCAAACAGGATTAGATACCCTAGTAGTCC</w:t>
      </w:r>
    </w:p>
    <w:p w14:paraId="328A17E2">
      <w:pPr>
        <w:rPr>
          <w:rFonts w:hint="eastAsia"/>
        </w:rPr>
      </w:pPr>
      <w:r>
        <w:rPr>
          <w:rFonts w:hint="eastAsia"/>
        </w:rPr>
        <w:t>&gt;OTU003193</w:t>
      </w:r>
    </w:p>
    <w:p w14:paraId="2C4BEB52">
      <w:pPr>
        <w:rPr>
          <w:rFonts w:hint="eastAsia"/>
        </w:rPr>
      </w:pPr>
      <w:r>
        <w:rPr>
          <w:rFonts w:hint="eastAsia"/>
        </w:rPr>
        <w:t>CCTACGGGCGGCAGCAGTGGGGAATATTGCGCAATGGCCTAACGGCTGACGCAGCGACGCCGCGTGTGGGATGACGCCCTTCGGGGTGTAAACCACTGTTGCTCGAGACGAATAGCGAGCTTTAGCTCGCCTGACGGTATCGAGTGAGGAAGCACCGGCTAACTCCGTGCCAGCAGCCGCGGTAATACGGGGGGAGCAAGCGTTGTTCGGATTTACTGGGCGTAAAGGGCGCGTAGGCGGCCACCGCAAGTCGACTGTGAAATCTCCGGGCTTAACCCGGAAAGGTCAGCCGATACTGCGGGGCTAGAGTGCAGAAGGGGCAACTGGAATTCTCGGTGTAGCGGTGAAATGCGTAGATATCGAGAGGAACACCTGCGGCGAAGGCGGGTTGCTGGGCTGACACTGACGCTGAGGCGCGAAAGCTAGGGGAGCGAACGGGATTAGATACCCTGGTAGTCC</w:t>
      </w:r>
    </w:p>
    <w:p w14:paraId="3C45A5CE">
      <w:pPr>
        <w:rPr>
          <w:rFonts w:hint="eastAsia"/>
        </w:rPr>
      </w:pPr>
      <w:r>
        <w:rPr>
          <w:rFonts w:hint="eastAsia"/>
        </w:rPr>
        <w:t>&gt;OTU003194</w:t>
      </w:r>
    </w:p>
    <w:p w14:paraId="70D5118C">
      <w:pPr>
        <w:rPr>
          <w:rFonts w:hint="eastAsia"/>
        </w:rPr>
      </w:pPr>
      <w:r>
        <w:rPr>
          <w:rFonts w:hint="eastAsia"/>
        </w:rPr>
        <w:t>CCTACGGGGGGCTGCAGTCGAGAATCTTCGGCAATGCACGAAAGTGTGACCGAGCGATACTGCGTGCAGGAAGAAGGCCTTCGGGTTGTAAACTGCTGTCGTGTGGGAAGAACTTTGACGGTACCACACAAGAAAGGGGCGCCTAACTCTGTGCCAGCAGGCGCGGTAATACAGAGGCCCCAAGCGTTAGCCGGAATTATTGGGCGTAAAGGGTCCGCAGGCGGAATAGTGCGTCTTCTGTTAAATCCTATCGGCTCAACCGAAAGGCTGCAGTGGATACGACTATTCTTGAGGCAAGGAGAGGTAAGCGGAATTCCTAGTGGAGCGGTGAAATGCGTTGATATTAGGGAGAACACCAATTGCGAAGGCAGCTTACTGGCCTTGTCCTGACGCTCAGGGACGACAGCGTGGGGAGTGAACGGGATTAGATACCCCAGTAGTCC</w:t>
      </w:r>
    </w:p>
    <w:p w14:paraId="07159FD4">
      <w:pPr>
        <w:rPr>
          <w:rFonts w:hint="eastAsia"/>
        </w:rPr>
      </w:pPr>
      <w:r>
        <w:rPr>
          <w:rFonts w:hint="eastAsia"/>
        </w:rPr>
        <w:t>&gt;OTU003195</w:t>
      </w:r>
    </w:p>
    <w:p w14:paraId="217AD8C5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TAGCGGGGAAGATAATGACGGTACCCGCAGAAAAAGCCCCGGCTAACTTCGTGCCAGCAGCCGCGGTAATACGAAGGGGGCAAGCGTTGTTCGGAATCATTGGGCGTAAAGGGCGCGTAGGCGGTCTTGTTTGTCTGCTGTGAAAGTCCACGGCTCACCCGTGGAGAGTCGGTGGAAACGGCAAGACTTGAGGCTGGGAGGGGTTGGTGGAATTCCCTGTGTAGCGGTGAAATGCGTAGATACGGGGGAGAACACTCGTGGCGAAGGCGGCCAGCTGGCCCAGTCCTGACGCTGAGGCGCGACAGCGTGGGGAGCAAACAGGATTAGATACCCGTGTAGTCC</w:t>
      </w:r>
    </w:p>
    <w:p w14:paraId="75EBB8CA">
      <w:pPr>
        <w:rPr>
          <w:rFonts w:hint="eastAsia"/>
        </w:rPr>
      </w:pPr>
      <w:r>
        <w:rPr>
          <w:rFonts w:hint="eastAsia"/>
        </w:rPr>
        <w:t>&gt;OTU003196</w:t>
      </w:r>
    </w:p>
    <w:p w14:paraId="35ED3419">
      <w:pPr>
        <w:rPr>
          <w:rFonts w:hint="eastAsia"/>
        </w:rPr>
      </w:pPr>
      <w:r>
        <w:rPr>
          <w:rFonts w:hint="eastAsia"/>
        </w:rPr>
        <w:t>CCTACGGGGGGCAGCAGTTGGGAATATTGGACAATGGGCGCAAGCCTGATCCAGCAATGCCGCGTGAGGGATGAAGGCTTTCGGGTCGTAAACCTCTTTCAGCAGGGAAAAAGGGAAACTTGATGGTACCTGCAGAAGAAGCACCGGCTAACTACGTGCCAGCAGCCGCGGTAATACGTAGGGTGCAAGCGTTGTTCGAAATCACTGGGCGTAAAGCGCGTGTAGGCGGTTTGTTAAGTCTAATGTGAAAGCCCCGAGCTTAACTCGGGAAGTGCATCGGATACTGGCAAACTAGAGGACAGAAGAGGGAAGTGGAATTCCTGGTGTAGGGGTGAAATCCGTAGATATCAGGAGGAACATCAGTGGCGAAGGCGGCTTCCTGGTCTGTTTCTGACGCTCAGACGCGAAAGCATGGGGAGCAAACAGGATTAGATACCCTAGTAGTCC</w:t>
      </w:r>
    </w:p>
    <w:p w14:paraId="70EA1161">
      <w:pPr>
        <w:rPr>
          <w:rFonts w:hint="eastAsia"/>
        </w:rPr>
      </w:pPr>
      <w:r>
        <w:rPr>
          <w:rFonts w:hint="eastAsia"/>
        </w:rPr>
        <w:t>&gt;OTU003197</w:t>
      </w:r>
    </w:p>
    <w:p w14:paraId="08DEAD21">
      <w:pPr>
        <w:rPr>
          <w:rFonts w:hint="eastAsia"/>
        </w:rPr>
      </w:pPr>
      <w:r>
        <w:rPr>
          <w:rFonts w:hint="eastAsia"/>
        </w:rPr>
        <w:t>CCTACGGGAGGCTGCAGTGGGGAATTTTGGACAATGGGGGCAACCCTGATCCAGCCATGCCGCGTGCGGGAAGAAGGCCTTCGGGTTGTAAACCGCTTTTAGCCGGGAAGAAAAGGCAAGGGACAATACCCCTTGTTCTTGACGGTACCGGCGGAATAAGCACCGGCTAACTACGTGCCAGCAGCCGCGGTAATACGTAGGGTGCGAGCGTTAATCGGAATTACTGGGCGTAAAGCGTGCGCAGGCGGTTCGTTAAGTTCGATGTGAAAGCCCCGGGCTCAACCTGGGAACTGCATTGGAAACTGGCGAGCTTGAGTATGGCAGAGGGGGGTGGAATTCCGCGTGTAGCAGTGAAATGCGTAGAGATGCGGAGGAACACCGATGGCGAAGGCAGCCCCCTGGGCCAATACTGACGCTCAGGCACGAAAGCGTGGGGAGCAAACAGGATTAGATACCCTGGTAGTCC</w:t>
      </w:r>
    </w:p>
    <w:p w14:paraId="1A48D029">
      <w:pPr>
        <w:rPr>
          <w:rFonts w:hint="eastAsia"/>
        </w:rPr>
      </w:pPr>
      <w:r>
        <w:rPr>
          <w:rFonts w:hint="eastAsia"/>
        </w:rPr>
        <w:t>&gt;OTU003198</w:t>
      </w:r>
    </w:p>
    <w:p w14:paraId="34CD45E0">
      <w:pPr>
        <w:rPr>
          <w:rFonts w:hint="eastAsia"/>
        </w:rPr>
      </w:pPr>
      <w:r>
        <w:rPr>
          <w:rFonts w:hint="eastAsia"/>
        </w:rPr>
        <w:t>CCTACGGGAGGCTGCAGTGAGGAATTTTCCGCAATGGGCGAAAGCCTGACGGAGCAATCCCGCGTGCAGGATGACACCCTTCGGGGCGTAAACTGCTTTTCTGAGGGAAGAAATTCTGACGGTACCTCAGGAATAAGCACCGGCTAACTACGTGCCAGCAGCCGCGGTAATACGTAGGGTGCGAGCGTTATCCGGAATTATTGGGCGTAAAGCGTTCGAAGGCGGATAAATAAGTCTGATGTTAAATACCCACGGCTCAACCGGGGCATCGTATCGGAAACTATTTATCTAGAGAAAGACAGAGGCAGGTAGAATTTCCATTGTAGGGGTTAAATCCGTAGATAATGGAAGGAATACCAAAAGCGAAGGCAGCCTGCTGGGTCTTTTCTGACGCTGTGCGAACGAAAGCGTGGGGAGCGAAAGGGATTAGATACCCCAGTAGTCC</w:t>
      </w:r>
    </w:p>
    <w:p w14:paraId="153EC1AF">
      <w:pPr>
        <w:rPr>
          <w:rFonts w:hint="eastAsia"/>
        </w:rPr>
      </w:pPr>
      <w:r>
        <w:rPr>
          <w:rFonts w:hint="eastAsia"/>
        </w:rPr>
        <w:t>&gt;OTU003199</w:t>
      </w:r>
    </w:p>
    <w:p w14:paraId="3A640241">
      <w:pPr>
        <w:rPr>
          <w:rFonts w:hint="eastAsia"/>
        </w:rPr>
      </w:pPr>
      <w:r>
        <w:rPr>
          <w:rFonts w:hint="eastAsia"/>
        </w:rPr>
        <w:t>CCTACGGGCGGCAGCAGTGGGGAATATTGGACAATGGGGGCAACCCTGATCCAGCGATGCCGCGTGGGTGAAGAAGGCCTTCGGGTTGTAAAGCCCTTTAGGTTGGGACGAAGTGTAGTTGAGGATAATGCGATTACATTGACGGTACCGACAGAATAAGCACCGGCAAACTCTGTGCCAGCAGCCGCGGTAATACAGAGGGTGCGAGCGTTAATCGGAATTACTGGGCGTAAAGGGCGCGTAGGCGGTTAATTAAGTGTGATGTGAAAGCCCCGGGCTTAACCTGGGAAGTGCATCGCAAACTGATTAGCTAGAGTATAAGAGAGGGTGGCGGAATTTCCGGTGTAGCGGTGAAATGCGTAGAGATCGGAAGGAACGTCGATGGCGAAGGCAGCCACCTGGCTTAATACTGACGCTGAGGCGCGAAAGCGTGGGGAGCGAACAGGATTAGATACCCTGGTAGTCC</w:t>
      </w:r>
    </w:p>
    <w:p w14:paraId="1567253B">
      <w:pPr>
        <w:rPr>
          <w:rFonts w:hint="eastAsia"/>
        </w:rPr>
      </w:pPr>
      <w:r>
        <w:rPr>
          <w:rFonts w:hint="eastAsia"/>
        </w:rPr>
        <w:t>&gt;OTU003200</w:t>
      </w:r>
    </w:p>
    <w:p w14:paraId="15BB7AEC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GTCCGGAATCATTGGGCGTAAAGAGCGCGTAGGCGGTCCGGTCAGTCCGCTGTAAAAGCCACAGGCTCAACCTGTGAATGCCGCTGGAAACTGTCTGGCTCGAGTCCGGGAGGGGCGAGTGGAATTCCTGGTGTAGCGGTGAAATGCGCAGATATCAGGAGGAACACCGATGGCGAAGGCAGCTCGCTGGGACGGTACTGACGCTGAGGCGCGAAAGCGTGGGGAGCAAACAGGATTAGATACCCGGGTAGTCC</w:t>
      </w:r>
    </w:p>
    <w:p w14:paraId="02B88BFA">
      <w:pPr>
        <w:rPr>
          <w:rFonts w:hint="eastAsia"/>
        </w:rPr>
      </w:pPr>
      <w:r>
        <w:rPr>
          <w:rFonts w:hint="eastAsia"/>
        </w:rPr>
        <w:t>&gt;OTU003201</w:t>
      </w:r>
    </w:p>
    <w:p w14:paraId="2A3D4BDC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TGTGCCAGCAGCCGCGGTAATACAGAGGATGCAAGCGTTGCCCGGATTCACTGGGCGTAAAGCGGGTGTAGGCGGTTCGGTAAGTCGGTTGTGAAATTTCGCGGCCCAACCGCGAAACTGCGTCCGATACTGCTGAACTTGAGGACGGTAGAGGTCGGTGGAATTCCAGGTGTAGCGGTGAAATGCGCAGATATCGGGAGGAACACCAGTAGCGAAGGCGGCTCGCTGGGCCACACCTGACGCTGAGACGCGAAAGCGTGGGGAGCAAACAGGATTAGATACCCCAGTAGTCC</w:t>
      </w:r>
    </w:p>
    <w:p w14:paraId="32B4375F">
      <w:pPr>
        <w:rPr>
          <w:rFonts w:hint="eastAsia"/>
        </w:rPr>
      </w:pPr>
      <w:r>
        <w:rPr>
          <w:rFonts w:hint="eastAsia"/>
        </w:rPr>
        <w:t>&gt;OTU003202</w:t>
      </w:r>
    </w:p>
    <w:p w14:paraId="5E17E833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TAAAGCCGCAAGGTTGATTGATCCCTGGAGGAAGCACGGGCTAAGTTCGTGCCAGCAGCCGCGGTAAGACGAACCGTGCGAACGTTGTTCGGAATCACTGGGCTTAAAGGGCGCGTAGGCGGGTTCGCAAGTCCGGGGTGAAAGCCCCCCGCTCAACGGGGGAAGGGCCTCGGAAACTGCGGGTCTGGAGGGGGGTAGGGGTCGCGGGAACTGCTGGTGGAGCGGTGAAATGCGTTGATATCAGCAGGAACGCCGGTGGCGAAAGCGCGCGACTGGACCCCTTCTGACGCTGAGGCGCGAAAGCCAGGGGAGCAAACGGGATTAGATACCCTAGTAGTCC</w:t>
      </w:r>
    </w:p>
    <w:p w14:paraId="2F5B6EAC">
      <w:pPr>
        <w:rPr>
          <w:rFonts w:hint="eastAsia"/>
        </w:rPr>
      </w:pPr>
      <w:r>
        <w:rPr>
          <w:rFonts w:hint="eastAsia"/>
        </w:rPr>
        <w:t>&gt;OTU003203</w:t>
      </w:r>
    </w:p>
    <w:p w14:paraId="2562D990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AGCCCGCAAGGGCTTGACCTATCCCTGGAGGAAGCACGGGCTAAGTTCGTGCCAGCAGCCGCGGTAAGACGAACCGTGCAAACGTTGTTCGGAATCACTGGGCTTAAAGGGCGCGTAGGCGGGTCTCAAAGTCGGTGGTGAAATCTTTCAGCTCAACTGGAAAAGTGCCGCCGATACTGGGGATCTCGAGGGAGGTAGGGGTCGATGGAACTAATGGTGGAGCGGTGAAATGCGTAGATATCGGGAGGAACACCGGTGGCGAAGGCGGATCTCTGGGCCTGTCCTGACGCTCAGGCGCGAAAGCTGGGGGAGCGAACAGGATTAGATACCCTGGTAGTCC</w:t>
      </w:r>
    </w:p>
    <w:p w14:paraId="5B038C32">
      <w:pPr>
        <w:rPr>
          <w:rFonts w:hint="eastAsia"/>
        </w:rPr>
      </w:pPr>
      <w:r>
        <w:rPr>
          <w:rFonts w:hint="eastAsia"/>
        </w:rPr>
        <w:t>&gt;OTU003204</w:t>
      </w:r>
    </w:p>
    <w:p w14:paraId="15D3126A">
      <w:pPr>
        <w:rPr>
          <w:rFonts w:hint="eastAsia"/>
        </w:rPr>
      </w:pPr>
      <w:r>
        <w:rPr>
          <w:rFonts w:hint="eastAsia"/>
        </w:rPr>
        <w:t>CCTACGGGGGGCTGCAGTAGGGAATCTTGCACAATGGGGGAAACCCTGATGCAGCAACGCCGCGTGGAGGAAGAAGGCCTTCGGGTCGTAAACTCCTTTTCCAGGGGACGAGAGAGGACGGTACCCTGGGAATAAGTCACGGCTAACTACGTGCCAGCAGCCGCGGTAATACGTAGGTGGCGAGCGTTATCCGGAATTACTGGGCGTAAAGCGCAAGCAGGCGGCTTATTAAGTTTGACGTGAAATCTCCCGGCTTAACCGGGAGGAGCCGTTGAAAACTGATACGCTTGAGGCGATGAGAGGGGTGTGGAATTCCCGGTGTAGTGGTGGAATGCGTAGATATCGGGAGGAACACCAGAGGCGAAAGCGACACCCTGGCATTTGCCTGACGCTGAGATGCGAAAGCGTGGGGAGCAAACGGGATTAGATACCCTAGTAGTCC</w:t>
      </w:r>
    </w:p>
    <w:p w14:paraId="459906D3">
      <w:pPr>
        <w:rPr>
          <w:rFonts w:hint="eastAsia"/>
        </w:rPr>
      </w:pPr>
      <w:r>
        <w:rPr>
          <w:rFonts w:hint="eastAsia"/>
        </w:rPr>
        <w:t>&gt;OTU003205</w:t>
      </w:r>
    </w:p>
    <w:p w14:paraId="2C473DF4">
      <w:pPr>
        <w:rPr>
          <w:rFonts w:hint="eastAsia"/>
        </w:rPr>
      </w:pPr>
      <w:r>
        <w:rPr>
          <w:rFonts w:hint="eastAsia"/>
        </w:rPr>
        <w:t>CCTACGGGAGGCTGCAGTGGGGAATCTTGCGCCAATGCGCGAAAGCGTGACGCAGCGACGCCGCGTGGGGGATGAAGGCCCTCGGGTTGTAAACCCCTTTCGCCAGGGACGAAGCGAAAGTGACGGTACCTGGAGAAGAAGTCCCGGCTAACTACGTGCCAGCAGCCGCGGTAACACGTAGGGGACGAGCGTTGTCCGGATTCATTGGGCGTAAAGCGCGCGTAGGCGGTCGTGCAAGTCGGTTGTGAAATCCCGGGGCTCAACCCCGGGACTGCGTCCGATACTGTGCGACTGGAGGCAGGTAGGGGAGATCGGAATTCCTGGTGTAGCGGTGAAATGCGCAGATATCAGGAGGAACACCGGTGGCGAAGGCGGATCTCTGGGCCTTGCCTGACGCTGAGGCGCGAAAGCTAGGGGAGCGAACAGGATTAGATACCCCGGTAGTCC</w:t>
      </w:r>
    </w:p>
    <w:p w14:paraId="4A1E7A6F">
      <w:pPr>
        <w:rPr>
          <w:rFonts w:hint="eastAsia"/>
        </w:rPr>
      </w:pPr>
      <w:r>
        <w:rPr>
          <w:rFonts w:hint="eastAsia"/>
        </w:rPr>
        <w:t>&gt;OTU003206</w:t>
      </w:r>
    </w:p>
    <w:p w14:paraId="375E1551">
      <w:pPr>
        <w:rPr>
          <w:rFonts w:hint="eastAsia"/>
        </w:rPr>
      </w:pPr>
      <w:r>
        <w:rPr>
          <w:rFonts w:hint="eastAsia"/>
        </w:rPr>
        <w:t>CCTACGGGTGGCTGCAGTCGGGAATATTGGACAATGGGCGCAAGCCTGATCCAGCCACGCCGCGTGAGTGATGAAGGCCTTCGGGTCGTAAAGCTCTGTGGAGAGGGACGAAAGCTACAAGGCTAATATCCTTGGAGATGACGGTACCTCTTTAGCAAGCACCGGCTAACTCCGTGCCAGCAGCCGCGGTAATACGGAGGGTGCAAACGTTGCTCGGAATCATTGGGCGTAAAGCGCACGTAGGCGGTGCGGTAAGTCGGGTGTGAAAGCCCTCGGCTCAACCGAGGAAGTGCATTCGAAACTGCCGGACTTGAGTACGGGAGGGGGTTGCGGAATTCCCGGTGTAGAGGTGAAATTCGTAGATATCGGGAGGAACACCAGTGGCGAAGGCGGCAACCTGGACCGATACTGACGCTGAGGTGCGAAAGCGTGGGGAGCAAACAGGATTAGATACCCCAGTAGTCC</w:t>
      </w:r>
    </w:p>
    <w:p w14:paraId="3B2CCF4F">
      <w:pPr>
        <w:rPr>
          <w:rFonts w:hint="eastAsia"/>
        </w:rPr>
      </w:pPr>
      <w:r>
        <w:rPr>
          <w:rFonts w:hint="eastAsia"/>
        </w:rPr>
        <w:t>&gt;OTU003207</w:t>
      </w:r>
    </w:p>
    <w:p w14:paraId="09CEE80B">
      <w:pPr>
        <w:rPr>
          <w:rFonts w:hint="eastAsia"/>
        </w:rPr>
      </w:pPr>
      <w:r>
        <w:rPr>
          <w:rFonts w:hint="eastAsia"/>
        </w:rPr>
        <w:t>CCTACGGGAGGCTGCAGTCGGGAATTTTGCTCAATGGGCGCAAGCCTGAAGCAGCAACGCCGCGTGAGGGATGAAGGCCTTCGGGTCGTAAACCTCTTTTGCCAGGGACGATAATGACGGTACCTGGTGAATAAGCCACGGCTAACTACGTGCCAGCAGCCGCGGTAATACGTAGGTGGCAAGCGTTGTCCGGATTTACTGGGCGTAAAGAGCGCGCAGGCGGCCTGATCAGTCGAACGTGAAAGCCCCCGGCTCAACTGGGGAGGGTCGTTCGATACTGTCAGGCTAGAAGGCAGGAGAGGGAAGTGGAATTCCCGGTGTAGTGGTGAAATGCGTAGATATCGGGAGGAACACCAGTGGCGAAGGCGGCATCCTGGACCAATATTGACGCTGAGGAGCGAAAGCTAGGGGAGCAAACGGGATTAGATACCCCAGTAGTCC</w:t>
      </w:r>
    </w:p>
    <w:p w14:paraId="31918901">
      <w:pPr>
        <w:rPr>
          <w:rFonts w:hint="eastAsia"/>
        </w:rPr>
      </w:pPr>
      <w:r>
        <w:rPr>
          <w:rFonts w:hint="eastAsia"/>
        </w:rPr>
        <w:t>&gt;OTU003208</w:t>
      </w:r>
    </w:p>
    <w:p w14:paraId="79234F95">
      <w:pPr>
        <w:rPr>
          <w:rFonts w:hint="eastAsia"/>
        </w:rPr>
      </w:pPr>
      <w:r>
        <w:rPr>
          <w:rFonts w:hint="eastAsia"/>
        </w:rPr>
        <w:t>CCTACGGGGGGCTGCAGTAGGGAATCTTGCGCAATGGGCGAAAGCCTGACGCAGCGACGCCGCGTGCGGGATGAAGGCCTTCGGGTCGTAAACCGCTTTCAGCAGGGACGAAATTGACGGTACCTGCAGAAGAAGCCCCGGCCAACTACGTGCCAGCAGCCGCGGTAATACGTAGGGTGCGAGCGTTGTCCGGAATTATTGGGCGTAAAGAGCTCGTAGGCGGTGTGTCACGTCGGTCGTGAAAACTTGGGGCTTAACTCCGAGCCGGCTTCCGATACGGGCTGACTAGAGGTATGCAGGGGAGAACGGAATTCCTGGTGTAGCGGTGAAATGCGCAGATATCAGGAGGAACACCGGTGGCGAAGGCGGGTCTCTGGGCCGAAACTGACGCTGAGGAGCGAAAGCGTGGGGAGCGAACAGGATTAGATACCCCGGTAGTCC</w:t>
      </w:r>
    </w:p>
    <w:p w14:paraId="4207E11A">
      <w:pPr>
        <w:rPr>
          <w:rFonts w:hint="eastAsia"/>
        </w:rPr>
      </w:pPr>
      <w:r>
        <w:rPr>
          <w:rFonts w:hint="eastAsia"/>
        </w:rPr>
        <w:t>&gt;OTU003209</w:t>
      </w:r>
    </w:p>
    <w:p w14:paraId="5B4852A1">
      <w:pPr>
        <w:rPr>
          <w:rFonts w:hint="eastAsia"/>
        </w:rPr>
      </w:pPr>
      <w:r>
        <w:rPr>
          <w:rFonts w:hint="eastAsia"/>
        </w:rPr>
        <w:t>CCTACGGGAGGCTGCAGTGGGGAATCTTGCGCAATGGCCGAAAGGCTGACGCAGCGACGCCGCGTGCGGGAGGAAGGTCTTCGGATCGTAAACCGCTGTCAGTGGGGAGGAACTCTCGGCGCAGGAAATGGCTCCGGGTTGACAGTACCCACAGAGGAAGCACCGGCTAACTCCGTGCCAGCAGCCGCGGTAATACGGAGGGTGCAAGCGTTGTTCGGAATTATTGGGCGTAAAGCGCACGTAGGCGGCTCTTTAAGTCTCGCTGTGAAAGCCTGCGGCTCAACCGCAGGAGGCCAGGGGATACTGGAGAGCTGGAGAGAGGTAGAGGCGAGCGGAATTCCGGGTGTAGCGGTGGAATGCGTAGAGATCCGGAAGAACACCAGAGGCGAAGGCGGCTCGCTGGGCCATTCCTGACGCTGAGACGCGAAAGCGTGGGGAGCAAACAGGATTAGATACCCCAGTAGTCC</w:t>
      </w:r>
    </w:p>
    <w:p w14:paraId="2421E0D5">
      <w:pPr>
        <w:rPr>
          <w:rFonts w:hint="eastAsia"/>
        </w:rPr>
      </w:pPr>
      <w:r>
        <w:rPr>
          <w:rFonts w:hint="eastAsia"/>
        </w:rPr>
        <w:t>&gt;OTU003210</w:t>
      </w:r>
    </w:p>
    <w:p w14:paraId="6F8B1158">
      <w:pPr>
        <w:rPr>
          <w:rFonts w:hint="eastAsia"/>
        </w:rPr>
      </w:pPr>
      <w:r>
        <w:rPr>
          <w:rFonts w:hint="eastAsia"/>
        </w:rPr>
        <w:t>CCTACGGGGGGCAGCAGTAAGGGATATTGCACAATGGGCGCAAGCCTGATGCAGCAACGCCGCGTGCATGATGAAGGCCTTCGGGTCGTAAAATGCTTTTCTGGCTGAAGAAGGGCGGCTTAGCCGCTTTGACCGTAAGCCAGGAATAAGTGTCGGCTAACTACGTGCCAGCAGCCGCGGTAAAACGTAGGACGCAAGCGTTATCCGGAGTTACTGGGCGTAAAGCGCGGGCAGGCGGCGGCTTAAGTCTGATGTGAAATCTCCCGGCTCAACCGGGAGCAGCCATTGGAAACTGGGTCGCTGGAGTCTAGCAGAGGTAGGCGGAATTCCGGGTGGAGTGGTGAAATGCGTAGAGATCCGGAGGAACACCAGAGGCGAAGGCGGCCTACTGGGCTAGCACTGACGCTGAGCCGCGAAAGCCAGGGGAGCGAACGGGATTAGATACCCGAGTAGTCC</w:t>
      </w:r>
    </w:p>
    <w:p w14:paraId="3CC82C73">
      <w:pPr>
        <w:rPr>
          <w:rFonts w:hint="eastAsia"/>
        </w:rPr>
      </w:pPr>
      <w:r>
        <w:rPr>
          <w:rFonts w:hint="eastAsia"/>
        </w:rPr>
        <w:t>&gt;OTU003211</w:t>
      </w:r>
    </w:p>
    <w:p w14:paraId="71B7585E">
      <w:pPr>
        <w:rPr>
          <w:rFonts w:hint="eastAsia"/>
        </w:rPr>
      </w:pPr>
      <w:r>
        <w:rPr>
          <w:rFonts w:hint="eastAsia"/>
        </w:rPr>
        <w:t>CCTACGGGAGGCTGCAGTTTCGAATCATTCACAATGGGCGAAAGCCTGATGGTGCAATGCCGCGTGGGGGATGAAGGCCTTCGGGTCGTAAACCCCTGTCACCAGGGACTAAATATCGGTGAACAGCCGACTCGGGTGACGGTACCTCCAGAAGAAGCCCCGGCTAACTCCGTGCCAGCAGCCGCGGTAATACGGAGGGTGCAAGCGTTATCCGGATTCACTGGGTTTAAAGGGTGCGTAGGTGGGCAGGTAAGTCAGTGGTGAAATCTCCGGGCTTAACCCGGAAACTGCCATTGATACTATCTGTCTTGAATACCGTGGAGGTGAGCGGAATATGTCATGTAGCGGTGAAATGCTTAGATATGACATAGAACACCAATTGCGAAGGCAGCTCACTACGCGAATATTGACACTGAGGCACGAAAGCGTGGGGATCAAACAGGATTAGATACCCTGGTAGTCC</w:t>
      </w:r>
    </w:p>
    <w:p w14:paraId="542148AE">
      <w:pPr>
        <w:rPr>
          <w:rFonts w:hint="eastAsia"/>
        </w:rPr>
      </w:pPr>
      <w:r>
        <w:rPr>
          <w:rFonts w:hint="eastAsia"/>
        </w:rPr>
        <w:t>&gt;OTU003212</w:t>
      </w:r>
    </w:p>
    <w:p w14:paraId="418525FE">
      <w:pPr>
        <w:rPr>
          <w:rFonts w:hint="eastAsia"/>
        </w:rPr>
      </w:pPr>
      <w:r>
        <w:rPr>
          <w:rFonts w:hint="eastAsia"/>
        </w:rPr>
        <w:t>CCTACGGGTGGCAGCAGTGGGGAATCTTGCGCAATGGGCGAAAGCCTGACGCAGCGACGCCGCGTGAGCGATGAAGGCCCTCGGGTTGTAAAGCTCTGTGGAGAGGGAAGAATAAGGGTACGTTAACACCGTGCCCGATGACGGTACCTCTTTAGCAAGCACCGGCTAACTCTGTGCCAGCAGCCGCGGTAAGACAGAGGGTGCAAACGTTGTTCGGAATTACTGGGCGTAAAGCGCGTGTAGGCGGCGGCGCAAGTCGGATGTGAAAGCCCATGGCTCAACCATGGAAGTGCACCCGAAACTGCGTTGCTAGAGTCTCGGAGAGGAAGGTGGAATGCTTGGTGTAGAGGTGAAATTCGTAGATATCAAGCAGAACACCTGCGGCGAAGGCGGCCTTCTGGACGATGACTGACGCTGAGACACGAAAGCGTGGGGAGCAAACAGGATTAGATACCCCAGTAGTCC</w:t>
      </w:r>
    </w:p>
    <w:p w14:paraId="0DD1F357">
      <w:pPr>
        <w:rPr>
          <w:rFonts w:hint="eastAsia"/>
        </w:rPr>
      </w:pPr>
      <w:r>
        <w:rPr>
          <w:rFonts w:hint="eastAsia"/>
        </w:rPr>
        <w:t>&gt;OTU003213</w:t>
      </w:r>
    </w:p>
    <w:p w14:paraId="3BA137B1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CCTTAGGGTTGTAAAACACTTTCAGCGGGGAAGATGATGACGGTACCCGCAGAAGAAGCCCCGGCCAACTACGTGCCAGCAGCCGCGGTAACACGTAGGGGGCAAGCGTTGTCCGGAATTATTGGGCGTAAAGAGCGTGTAGGCGGCCAAGCAGGTCCGCTGTGAAAACTCGAGGCTTAACCTGGAGACGCCGCTCGAGACTGCCATGACTAGAGTCCGGTAGGGGACCACGGAATTCCTGGTGTAGCGGTGGAATGCACAGAGATCAGGAGGAACACCGGTGGCGAAGGCGGGATCCTGGGCCGTTGCTGACACTGAGGCGCGAAAGCTGGGGGAGCGAACAGGATTAGATACCCCGGTAGTCC</w:t>
      </w:r>
    </w:p>
    <w:p w14:paraId="47945B33">
      <w:pPr>
        <w:rPr>
          <w:rFonts w:hint="eastAsia"/>
        </w:rPr>
      </w:pPr>
      <w:r>
        <w:rPr>
          <w:rFonts w:hint="eastAsia"/>
        </w:rPr>
        <w:t>&gt;OTU003214</w:t>
      </w:r>
    </w:p>
    <w:p w14:paraId="1DA1D64C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GAGAAAGGGGCAACCTTGATCGACCCCTGGAGGAAGCACGGGCTAAGTTCGTGCCAGCAGCCGCGGTAAGACGAACCGTGCGAACGTTATTCGGAATCACTGGGCTTAAAGGGCGCGTAGGCGGGCCGCACAGTCAGGGGTGAAAGCCTCCAGCTCAACTGGAGAAGTGCCTTTGATACTGGCGGCCTCGAGGGGTGCAGGGGCGTGCGGAACTTCGGGTGGAGCGGTGAAATGCGTAGATATCCGAAGGAACACCGGTGGCGAAGGCGGCACGCTGGACACCTTCTGACGCTGAGGCGCGAAAGCCAGGGGAGCAAACGGGATTAGATACCCCTGTAGTCC</w:t>
      </w:r>
    </w:p>
    <w:p w14:paraId="4C1ACBEA">
      <w:pPr>
        <w:rPr>
          <w:rFonts w:hint="eastAsia"/>
        </w:rPr>
      </w:pPr>
      <w:r>
        <w:rPr>
          <w:rFonts w:hint="eastAsia"/>
        </w:rPr>
        <w:t>&gt;OTU003215</w:t>
      </w:r>
    </w:p>
    <w:p w14:paraId="7CCE26B8">
      <w:pPr>
        <w:rPr>
          <w:rFonts w:hint="eastAsia"/>
        </w:rPr>
      </w:pPr>
      <w:r>
        <w:rPr>
          <w:rFonts w:hint="eastAsia"/>
        </w:rPr>
        <w:t>CCTACGGGTGGCAGCAGCAAGGAATCTTCCGCAATGGGGGCAACCCTGACGGAGCAACGCCGCGTGGGGGATGAGGCCCTTCGGGGTGTAAACCCCTTTTCTTCGGGACGAAGCTCTGACGGTACCGGAGGAAGAAGGACCGGCTAACTACGTGCCAGCAGCCGCGGTAATACGTAGGGAGCGAGCGTTGTCCGGAATTACTGGGCGTAAAGGGCGCGTAGGCGGTCATTTAAGTCAGATGTGAAATCCCGAGGCTTAACTTCGGGCGTGCATTTGAAACTGGGTGGCTAGAGTGCAGGAGAGGTAAGTGGAATTCCTAGTGTAGCGGTGAAATGCGTAGATATTAGGAGGAACACCAGTGGCGAAGGCGACTTACTGGACTGTAACTGACGCTGAGGCGCGAAAGCGTGGGGAGCAAACAGGATTAGATACCCCAGTAGTCC</w:t>
      </w:r>
    </w:p>
    <w:p w14:paraId="44979D30">
      <w:pPr>
        <w:rPr>
          <w:rFonts w:hint="eastAsia"/>
        </w:rPr>
      </w:pPr>
      <w:r>
        <w:rPr>
          <w:rFonts w:hint="eastAsia"/>
        </w:rPr>
        <w:t>&gt;OTU003216</w:t>
      </w:r>
    </w:p>
    <w:p w14:paraId="476AAE11">
      <w:pPr>
        <w:rPr>
          <w:rFonts w:hint="eastAsia"/>
        </w:rPr>
      </w:pPr>
      <w:r>
        <w:rPr>
          <w:rFonts w:hint="eastAsia"/>
        </w:rPr>
        <w:t>CCTACGGGTGGCTGCAGTCGAGAATCTTCCGCAATGGGCGAAAGCCTGACGGAGCGACGCCGCGTGATGGATGAAGTACTTCGGTATGTAAACATCTTTTGTACGCGAGAAAGTTATTGATCAGCGTAAGAATAAGGAGTTGCTAAACTCGTGCCAGCAGCAGCGGTAATACGAGTGCTCCAAGCGTTATCCGGAATCATTGGGCGTAAAGGGTGTGTAGGTGGTTGTATTAGTCTTTTGTTAAATTCTTCGGCTTAACCGGGGGCATGCGAAGGAAACGGTACAACTAGAGGATGCGAGAGGTGAATGGAACTCATGGAGTAGGGGTGAAATCCGTTGATATCATGGGGAACACCAAATGCGAAGGCAATTCACTGGCGCACTCCTGACACTGAGACACGAAAGCGTAGGTAGCGAATGGGATTAGATACCCTTGTAGTCC</w:t>
      </w:r>
    </w:p>
    <w:p w14:paraId="44454F11">
      <w:pPr>
        <w:rPr>
          <w:rFonts w:hint="eastAsia"/>
        </w:rPr>
      </w:pPr>
      <w:r>
        <w:rPr>
          <w:rFonts w:hint="eastAsia"/>
        </w:rPr>
        <w:t>&gt;OTU003217</w:t>
      </w:r>
    </w:p>
    <w:p w14:paraId="38A80531">
      <w:pPr>
        <w:rPr>
          <w:rFonts w:hint="eastAsia"/>
        </w:rPr>
      </w:pPr>
      <w:r>
        <w:rPr>
          <w:rFonts w:hint="eastAsia"/>
        </w:rPr>
        <w:t>CCTACGGGGGGCTGCAGTGGGGAATATTGCACAATGGGCGAAAGCCTGATGCAGCAACGCCGCGTGAGTGATGAAGGCCTTCGGGTTGTAAAGCACTTTTGTCCGGAAAGAAATCGCACTGGTTAATACCTGGTGTGGATGACGGTACCGGAAGAATAAGGACCGGCTAACTACGTGCCAGCAGCCGCGGTAATACGGAGGGTGCAAGCGTTAATCGGAATTACTGGGCGTAAAGCGCACGTAGGTGGTTTGTTAAGCTAGCTGTGAAATCCCCGGGCTCAACCTCCGAATTGCATCCGATACTCCTGTGCTAGAGGACTGGAGAGGAGCTTGGAATTCTCGGTGTAGCAGTGAAATGCGTAGAGATCGAGAGGAACACTAGTGGCGAAGGCTGGGCTCTGGACAGTATCTGACGCTGAGGCACGAAGGTCAGGGGAGCAAACGGGATTAGATACCCCAGTAGTCC</w:t>
      </w:r>
    </w:p>
    <w:p w14:paraId="57493457">
      <w:pPr>
        <w:rPr>
          <w:rFonts w:hint="eastAsia"/>
        </w:rPr>
      </w:pPr>
      <w:r>
        <w:rPr>
          <w:rFonts w:hint="eastAsia"/>
        </w:rPr>
        <w:t>&gt;OTU003218</w:t>
      </w:r>
    </w:p>
    <w:p w14:paraId="45FAA1F6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GGGGGATAAAATTCCCATGCGTGGGACATTGAAGGTACCCGGTGAATAAGCCACGGCTAACTACGTGCCAGCAGCCGCGGTAATACGTAGGTGGCAAGCGTTGTCCGGATTTATTGGGTTTAAAGGGTGCGTAGGCGGCCCTGTAAGTCAGTGGTGAAAGCCTCCAGCTCAACTGGAGAACTGCCATTGATACTGCAGGGCTTGAGTACAGACGAGGTTGGCGGAATTGATGGTGTAGCGGTGAAATGCATAGATACCATCAAGAACTCCGATAGCGAAGGCAGCTTACTAAGCTGTAACTGACGCTGAGGCACGAAAGTGTGGGGATCAAACAGGATTAGATACCCTTGTAGTCC</w:t>
      </w:r>
    </w:p>
    <w:p w14:paraId="50038674">
      <w:pPr>
        <w:rPr>
          <w:rFonts w:hint="eastAsia"/>
        </w:rPr>
      </w:pPr>
      <w:r>
        <w:rPr>
          <w:rFonts w:hint="eastAsia"/>
        </w:rPr>
        <w:t>&gt;OTU003219</w:t>
      </w:r>
    </w:p>
    <w:p w14:paraId="46B05E40">
      <w:pPr>
        <w:rPr>
          <w:rFonts w:hint="eastAsia"/>
        </w:rPr>
      </w:pPr>
      <w:r>
        <w:rPr>
          <w:rFonts w:hint="eastAsia"/>
        </w:rPr>
        <w:t>CCTACGGGGGGCTGCAGTGGGGAATTTTACACAATGGGCGAAAGCCTGATGTAGCGACACCGCGTGAGCGAAGAAGCCTTTTGGGGTGTAAAGCTCTGTCAGCAGGGACGAATAATGACGGTACCAGAGGAGGAAGCCACGGCTAACTACGTGCCAGCAGCCGCGGTAATACGTAGGTGGCGAGCGTTGTCCGGAATTACTGGGCGTAAAGCGTGCGCAGGCGGTGATGTAAGACAGGTGTGAAATTCCCGGGCTCAACCTGGGGGCTGCGCTTGATACTGGTGAGCTTGAATGCGGGAGAGGATAGTGGAATTCCCAGTGTAGAGGTGAAATTCGTAGATATTGGGAAGAACACCAGTGGCGAAGGCGACTTTCTGGACCGTAACTGACGCTGAGGCATGAAAGCGTGGGGAGCAAACAGGATTAGATACCCCAGTAGTCC</w:t>
      </w:r>
    </w:p>
    <w:p w14:paraId="12F022E9">
      <w:pPr>
        <w:rPr>
          <w:rFonts w:hint="eastAsia"/>
        </w:rPr>
      </w:pPr>
      <w:r>
        <w:rPr>
          <w:rFonts w:hint="eastAsia"/>
        </w:rPr>
        <w:t>&gt;OTU003220</w:t>
      </w:r>
    </w:p>
    <w:p w14:paraId="6B5D132E">
      <w:pPr>
        <w:rPr>
          <w:rFonts w:hint="eastAsia"/>
        </w:rPr>
      </w:pPr>
      <w:r>
        <w:rPr>
          <w:rFonts w:hint="eastAsia"/>
        </w:rPr>
        <w:t>CCTACGGGAGGCTGCAGTGGGGAATCTTGCGCAATGGGCGAAAGCCTGACGCAGCGACGCCGCGTGCGGGAGGACGGCCTTCGGGTTGTAAACCGCTTTCAGCAGGGACGAAATTGACGGTACCTGCAGAAGAAGCACCGGCTAACTACGTGCCAGCAGCCGCGGTAATACGTAGGGTGCGAGCGTTGTCCGGAATTATTGGGCGTAAAGAGCTTGTAGGCGGTCTGTCGCGTCTGCCGTGAAATTTCGGGGCTCAACCCCGAACTTGCGGTGGGTACGGGCAGACTAGAGTGTGGTAGGGGAGACTGGAATTCCTGGTGTAGCGGTGAAATGCGCAGATATCAGGAGGAACACCGATGGCGAAGGCAGGTCTCTGGGCCACTACTGACGCTGAGAAGCGAAAGCATGGGGAGCGAACAGGATTAGATACCCCAGTAGTCC</w:t>
      </w:r>
    </w:p>
    <w:p w14:paraId="5D192C56">
      <w:pPr>
        <w:rPr>
          <w:rFonts w:hint="eastAsia"/>
        </w:rPr>
      </w:pPr>
      <w:r>
        <w:rPr>
          <w:rFonts w:hint="eastAsia"/>
        </w:rPr>
        <w:t>&gt;OTU003221</w:t>
      </w:r>
    </w:p>
    <w:p w14:paraId="75CD71EE">
      <w:pPr>
        <w:rPr>
          <w:rFonts w:hint="eastAsia"/>
        </w:rPr>
      </w:pPr>
      <w:r>
        <w:rPr>
          <w:rFonts w:hint="eastAsia"/>
        </w:rPr>
        <w:t>CCTACGGGTGGCAGCAACCGGGAATATTGCGCAATGGACGAAAGTCTGACGCAGCGACACCGCGTGTGGGAAGACGCTCTTCGGAGTGTAAACCACTGTGGCGAGGGAGGAAGTTCTGACAGTACCTCGCTAGAAAGCACCAGCTAACTACGTGCCAGAAGCTTCGGTAATACGTAGGGTGCAAGCGTTATCCGGATTTACTGGGCGTAAAGGGTCCGTCGGCGATCCTGTAGGTCACTTGTCCAAGCCTGAGGCTCAACTTCAGAAAGGCAAGTGAAACCGCGGGGATAGAGTACATTCGAGGAAACTGGAATTCTTGGTGGAGGGGTGAAATCCGTAGATATCAAGAGGAACACCGTGCGCGAAGGCAGGTTTCTAGGATGTTACTGACGCTCAGGGACGAAAGCTTGGGTAGCAAAAGGGATTAGATACCCTGGTAGTCC</w:t>
      </w:r>
    </w:p>
    <w:p w14:paraId="7DF52CCD">
      <w:pPr>
        <w:rPr>
          <w:rFonts w:hint="eastAsia"/>
        </w:rPr>
      </w:pPr>
      <w:r>
        <w:rPr>
          <w:rFonts w:hint="eastAsia"/>
        </w:rPr>
        <w:t>&gt;OTU003222</w:t>
      </w:r>
    </w:p>
    <w:p w14:paraId="58E9EEE8">
      <w:pPr>
        <w:rPr>
          <w:rFonts w:hint="eastAsia"/>
        </w:rPr>
      </w:pPr>
      <w:r>
        <w:rPr>
          <w:rFonts w:hint="eastAsia"/>
        </w:rPr>
        <w:t>CCTACGGGGGGCAGCAATCAGGAATTTTGCGCAATGGGGGAAACCCTGACGCAGCGACACCGAGTGAAGGATGAAGGCTTTAGGGTCGTAAACTTCTTTTATGAGTGAACAAAAAAATGAGTGTATCTCATGAATAAGTAGCTGCTAACTGCGTGCCAGAAGCATCGGTAATACGTGGGCTACGAGCGTTATCCGGAATTATTGGGCATAAAGAGATGCGTAGGTGGATAGATAAGTCATTTGTCAAAGCCCGGAGCTTAACTCCGGAAAGGCAAATGATACTGTCTGTCTTGAGGGAGAGAGGGGGAAGTGGAATTCCAAGTGGAGCGGTGAAATGCGTTGATATTTGGAGGAACACTAGTGGCGAAGGCGACTTCCTGGCTCTTACCTGACACTGAGGCTCGAAAGCGTGGGGATCAAAACGGATTAGATACCCTAGTAGTCC</w:t>
      </w:r>
    </w:p>
    <w:p w14:paraId="658FAF2D">
      <w:pPr>
        <w:rPr>
          <w:rFonts w:hint="eastAsia"/>
        </w:rPr>
      </w:pPr>
      <w:r>
        <w:rPr>
          <w:rFonts w:hint="eastAsia"/>
        </w:rPr>
        <w:t>&gt;OTU003223</w:t>
      </w:r>
    </w:p>
    <w:p w14:paraId="48AE16DD">
      <w:pPr>
        <w:rPr>
          <w:rFonts w:hint="eastAsia"/>
        </w:rPr>
      </w:pPr>
      <w:r>
        <w:rPr>
          <w:rFonts w:hint="eastAsia"/>
        </w:rPr>
        <w:t>CCTACGGGTGGCTGCAGTGGGGAATATTGGGCAATGGGCGCAAGCCTGACCCAGCCATGCCGCGTGAGTGATGAAGGCCTTCGGGTCGTAAAGCTCTGTGGGGAGGGACGAAAGGCCGGGGTGATAATACCACCTCGGAGTGACGGTACCTCCTTAGCAAGCACCGGCTAACTCCGTGCCAGCAGCCGCGGTAATACGGAGGGTGCAAACGTTGCTCGGAATCATTGGGCGTAAAGCGTACGTAGGCGGTCCTTTAAGTCGGGTGTGAAAGCCCAAGGCTCAACCTTGGAAGTGCATTTGAAACTGAAGGGCTTGAGTACGGAAGAGGGTCTCGGAATTCCCGGTGTAGAGGTGAAATTCGTAGATATCGGGAGGAACACCAGTGGCGAAGGCGGAGACCTGGGCCGATACTGACGCTGAGGTACGAAAGCGTGGGGAGCAAACAGGATTAGATACCCTAGTAGTCC</w:t>
      </w:r>
    </w:p>
    <w:p w14:paraId="654C3D3A">
      <w:pPr>
        <w:rPr>
          <w:rFonts w:hint="eastAsia"/>
        </w:rPr>
      </w:pPr>
      <w:r>
        <w:rPr>
          <w:rFonts w:hint="eastAsia"/>
        </w:rPr>
        <w:t>&gt;OTU003224</w:t>
      </w:r>
    </w:p>
    <w:p w14:paraId="73E9E5CA">
      <w:pPr>
        <w:rPr>
          <w:rFonts w:hint="eastAsia"/>
        </w:rPr>
      </w:pPr>
      <w:r>
        <w:rPr>
          <w:rFonts w:hint="eastAsia"/>
        </w:rPr>
        <w:t>CCTACGGGGGGCAGCAGTGGGGAATATTGGGCAATGGCCGCAAGGCTGACCCAGCGACGCCGCGTGCGGGAGGACGCCTTTCGGGGTGTAAACCGCTGTCAGAGGGGAAGAATGGGCAGGCTTCGAACAGGGGTCTGTCGTGACGGTACCCTCAGAGGAAGCGCCGGCTAACTCCGTGCCAGCAGCAGCGGTAATACGAGTGCCCCAAGCGTTATCCGGAATCACTGGGCGTAAAGGGTGTGTAGGCGGCTTGGTTAGTCTCCTGTTAAAACCCTCGGCTTAACCGAGGAGATGCAGGAGAGACGGCCAAACTCGAGGAGGTAAGAGGTCTATGGAACTCATGGTGTAGGGGTGAAATCCGTTGATATCATGGGGAACGCCAAAAGCGAAGGCAATAGACTGGTACCTTCCTGACGCTGAAACACGAAAGCGTGGGGATCAAACGGGATTAGATACCCCAGTAGTCC</w:t>
      </w:r>
    </w:p>
    <w:p w14:paraId="5D7A355C">
      <w:pPr>
        <w:rPr>
          <w:rFonts w:hint="eastAsia"/>
        </w:rPr>
      </w:pPr>
      <w:r>
        <w:rPr>
          <w:rFonts w:hint="eastAsia"/>
        </w:rPr>
        <w:t>&gt;OTU003225</w:t>
      </w:r>
    </w:p>
    <w:p w14:paraId="6416A9C7">
      <w:pPr>
        <w:rPr>
          <w:rFonts w:hint="eastAsia"/>
        </w:rPr>
      </w:pPr>
      <w:r>
        <w:rPr>
          <w:rFonts w:hint="eastAsia"/>
        </w:rPr>
        <w:t>CCTACGGGCGGCAGCAGTCGGGAATTTTGCCCAATGGACGAAAGTCTGAGGCAGCAACCCCGCGTGAGTGATGAAGGCCTTCGGGTCGTAAAGCTCTGTCGGAGGGAACGAACGTTCCCGGGGTTAACAGCCCCGGGAAGTGACGGTACCCTCAAAGGAAGCACCGGCTAACTCTGTGCCAGCAGCCGCGGTAATACAGAGGGTGCGAGCGTTAATCGGAATTACTGGGCGTAAAGCGCGCGCAGGCGGCCATTTGCGTCCGGGGTGAAAGCCCAAGGCTCAACCTTGGGATTGCCTTGGATACGGGATGGCTTGAGGATCGGAGAGGCAAGGGGAATTCCACGTGTAGCGGTGAAATGCGTAGAGATGTGGAGGAACACCTGTGGCGAAGGCGCCTTGCTGGCCGATTTCTGACGCTGAGGCGCGAAAGCGTGGGGAGCAAACAGGATTAGATACCCTTGTAGTCC</w:t>
      </w:r>
    </w:p>
    <w:p w14:paraId="5C0B17D9">
      <w:pPr>
        <w:rPr>
          <w:rFonts w:hint="eastAsia"/>
        </w:rPr>
      </w:pPr>
      <w:r>
        <w:rPr>
          <w:rFonts w:hint="eastAsia"/>
        </w:rPr>
        <w:t>&gt;OTU003226</w:t>
      </w:r>
    </w:p>
    <w:p w14:paraId="71D9F6ED">
      <w:pPr>
        <w:rPr>
          <w:rFonts w:hint="eastAsia"/>
        </w:rPr>
      </w:pPr>
      <w:r>
        <w:rPr>
          <w:rFonts w:hint="eastAsia"/>
        </w:rPr>
        <w:t>CCTACGGGGGGCTGCAGTGGGGAATCTTGCGCAATGGGGGAAACCCTGACGCAGCGACGCCGCGTGGGCGACGAAGGCCTTCGGGTTGTAAAGCCCTGTGGGGTGGGACGAATGGCAGGAGTTCGAACAGGGCTCCTGATTGACGGTACCGCTTCAGCAAGCACCGGCTAACTCTGTGCCAGCAGCCGCGGTAAGACAGAGGGTGCAAACGTTGCTCGGAATCATTGGGCGTAAAGCGCGTGTAGGTGGCTTTGCACGTCGGATGTGAAAGCCCGGGGCTCAACCCCGGCAGTGCATCCGAAACGAGGGAGCTAGAGTGCTGGAGAGGCGGGTGGAATTCCCGGTGTAGAGGTGAAATTCGTAGATATCGGGAGGAACACCGGTGGCGAAGGCGACCCGCTGGCCAGCAACTGACACTGAGACGCGAAAGCGTGGGGAGCAAACAGGATTAGATACCCGTGTAGTCC</w:t>
      </w:r>
    </w:p>
    <w:p w14:paraId="06A9114E">
      <w:pPr>
        <w:rPr>
          <w:rFonts w:hint="eastAsia"/>
        </w:rPr>
      </w:pPr>
      <w:r>
        <w:rPr>
          <w:rFonts w:hint="eastAsia"/>
        </w:rPr>
        <w:t>&gt;OTU003227</w:t>
      </w:r>
    </w:p>
    <w:p w14:paraId="38971183">
      <w:pPr>
        <w:rPr>
          <w:rFonts w:hint="eastAsia"/>
        </w:rPr>
      </w:pPr>
      <w:r>
        <w:rPr>
          <w:rFonts w:hint="eastAsia"/>
        </w:rPr>
        <w:t>CCTACGGGCGGCAGCAGTGGGGAATATTGGACAATGGGGGCAACCCTGATCCAGCCATGCCGCGTGAGTGAAGAAGGCCTTCGGGTCGTAAAGCTCTGTTGTTAGGGAAGAACAAGTACGAGAGTAACTGCTCGTACCTTGACGGTACCTAACCAGAAAGCCACGGCTAACTACGTGCCAGCAGCCGCGGTAATACGTAGGTGGCAAGCGTTGTCCGGAATTACTGGGCGTAAAGCGCACGTAGGTGGCTCGTTGCGTCGGTGCTGAAAGCGCCGGGCTTAACCCGGCGAGGTGCGCCGATACGAGCGAGCTTGAGGCAGGGAGAGGGTGGCGGAATTCCGGGTGTAGCGGTGAAATGCGCAGATATCAGGAGGAACACCGGTGGCGAAGGCGGATCTCTGGGCCATTACTGACGCTGAGGAGCGAAAGCGTGGGGAGCGAACAGGATTAGATACCCCAGTAGTCC</w:t>
      </w:r>
    </w:p>
    <w:p w14:paraId="6722D55B">
      <w:pPr>
        <w:rPr>
          <w:rFonts w:hint="eastAsia"/>
        </w:rPr>
      </w:pPr>
      <w:r>
        <w:rPr>
          <w:rFonts w:hint="eastAsia"/>
        </w:rPr>
        <w:t>&gt;OTU003228</w:t>
      </w:r>
    </w:p>
    <w:p w14:paraId="0F01A6C3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TCTTCGGATCGTAAAGCTCTGTTGTTAGGGAAGAACAAGTACCGGAGTAACTGGCTGCACCTTGACGGTACCTTATTAGAAAGCCACGGCTAACTACGTGCCAGCAGCCGCGGTAATACGTAGGTGGCAAGCGTTGTCCGGAATTATTGGGCGTAAAGCGCGCGCAGGCGGTTCATTAAGTCTGGTGTTTAAGGCTAGGGCTCAACCCTGGTTCGCACTGGAAACTGGTGGACTTGAGTGCAGAAGAGGAAAGTGGAATTCCACGTGTAGCGGTGAAATGCGTAGATATAGGAAGGAACACCAGTGGCGAAGGCGACCACCTGGACTGATACTGACACTGAGGTGCGAAAGCGTGGGGAGCAAACAGGATTAGATACCCGAGTAGTCC</w:t>
      </w:r>
    </w:p>
    <w:p w14:paraId="1BABCF83">
      <w:pPr>
        <w:rPr>
          <w:rFonts w:hint="eastAsia"/>
        </w:rPr>
      </w:pPr>
      <w:r>
        <w:rPr>
          <w:rFonts w:hint="eastAsia"/>
        </w:rPr>
        <w:t>&gt;OTU003229</w:t>
      </w:r>
    </w:p>
    <w:p w14:paraId="63331137">
      <w:pPr>
        <w:rPr>
          <w:rFonts w:hint="eastAsia"/>
        </w:rPr>
      </w:pPr>
      <w:r>
        <w:rPr>
          <w:rFonts w:hint="eastAsia"/>
        </w:rPr>
        <w:t>CCTACGGGCGGCTGCAGTCGAGAATCATTCGCAATGGGCGAAAGCCTGACGATGCGACGCCGTGTGAGCGAAGAAGGCCTTCGGGTCGTAAAGCTCTTTCGCTTGGGAACAAGAGAGGCTAAATAATACTTAGCCGATTTGAGGGTACCAGGTAAAGAAGCACCGGCTAACTCCGTGCCAGCAGCTGCGGTAATACGGAGGGTGCAAGCATTAATCGGATTTATTGGGCGTAAAGGGCGCGTAGGCGGAAGAGAAAGTCAGATGTGAAATTTTGGGGCTCAACCTCAAGACTGCATTTGAAACTTCTCATCTAGAGGGTAGGCGGAGAAAACGGAATTCCACAAGTAGCGGTGAAATGCGTAGATATGTGGAAGAACACCGGTGGCGAAGGCGACTGCCTGGACCAGCACTGACACTGAGGCACGAAAGCGTGGGGAGCAAACAGGATTAGATACCCCTGTAGTCC</w:t>
      </w:r>
    </w:p>
    <w:p w14:paraId="7E98C75A">
      <w:pPr>
        <w:rPr>
          <w:rFonts w:hint="eastAsia"/>
        </w:rPr>
      </w:pPr>
      <w:r>
        <w:rPr>
          <w:rFonts w:hint="eastAsia"/>
        </w:rPr>
        <w:t>&gt;OTU003230</w:t>
      </w:r>
    </w:p>
    <w:p w14:paraId="2A83DBDF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CGGGAACAATTGTCGGCGGTTAACTGCCGCCGGCTTGATAGTACCGGAAGAGGAAGAGACGGCTAACTCTGTGCCAGCAGCCGCGGTAATACAGAGGTCTCAAGCGTTGTTCGGATTCATTGGGCGTAAAGGGTGCGTAGGCGGTGCCGTAAGTCAGGTGTGAAATCTCGGGGCTTAACCCCGAAACTGCACTTGATACTGCGGCGCTCGAGGACTGGAGAGGAGACTGGAATTCATGGTGTAGCAGTGAAATGCGTAGATATCATGAGGAAGGCCAGTGGCGAAGGCGGGTCTCTGGACAGTTCCTGACGCTGAGGCACGAAGGCCAGGGGAGCAAACCGGATTAGATACCCCTGTAGTCC</w:t>
      </w:r>
    </w:p>
    <w:p w14:paraId="6C9C5F0C">
      <w:pPr>
        <w:rPr>
          <w:rFonts w:hint="eastAsia"/>
        </w:rPr>
      </w:pPr>
      <w:r>
        <w:rPr>
          <w:rFonts w:hint="eastAsia"/>
        </w:rPr>
        <w:t>&gt;OTU003231</w:t>
      </w:r>
    </w:p>
    <w:p w14:paraId="63B3BD01">
      <w:pPr>
        <w:rPr>
          <w:rFonts w:hint="eastAsia"/>
        </w:rPr>
      </w:pPr>
      <w:r>
        <w:rPr>
          <w:rFonts w:hint="eastAsia"/>
        </w:rPr>
        <w:t>CCTACGGGTGGCAGCAAGTGGGAATATTGCACAATGGGCGAAAGCCTGATGCAGCGACGCCGCGTGAGGGATGAAGGTCTTCGGATCGTAAACCTCTTTTATCAACAAGGAAGATATGACCAGTTGATGAAAAAGCACCGGCTAACTCTGTGCCAGCAGCCGCGGTAATACAGAGGGTGCAAGCGTTAATCGGAATTACTGGGCGTAAAGCGTGCGCAGGCGGTTATGTAAGACAGATGTGAAATCCCCGGGCTCAACCTGGGAACTGCATTTGTGACTGCATAGCTAGAGTACGGCAGAGGGGGATGGAATTCCGCGTGTAGCAGTGAAATGCGTAGATATGCGGAGGAACACCGATGGCGAAGGCAATCCCCTGGGCCTGTACTGACGCTCATGCACGAAAGCGTGGGGAGCAAACAGGATTAGATACCCGGGTAGTCC</w:t>
      </w:r>
    </w:p>
    <w:p w14:paraId="3E7A01DE">
      <w:pPr>
        <w:rPr>
          <w:rFonts w:hint="eastAsia"/>
        </w:rPr>
      </w:pPr>
      <w:r>
        <w:rPr>
          <w:rFonts w:hint="eastAsia"/>
        </w:rPr>
        <w:t>&gt;OTU003232</w:t>
      </w:r>
    </w:p>
    <w:p w14:paraId="1E149597">
      <w:pPr>
        <w:rPr>
          <w:rFonts w:hint="eastAsia"/>
        </w:rPr>
      </w:pPr>
      <w:r>
        <w:rPr>
          <w:rFonts w:hint="eastAsia"/>
        </w:rPr>
        <w:t>CCTACGGGAGGCAGCAGTAGGGAATATTCCGCAATGGGCGAAAGCCTGACGGAGCAACGCCGCGTGAGTGATGAAGGCCTTAGGGTTGTAAAGCTCTGTTGCAGGGGAAAAAGCAAGTGATTGTACTCTGCGAGAAAGGACCGGCAAACTTCGTGCCAGCAGCCGCGGTAATACGAAGGGTCCTAGCGTTGTTCGGAATCATTGGGCGTAGAGAGCACGTAGGTAGTCTAGTAAGTCAGGTGTGAAATCCCAGGGCTCAACCCTGGAAGTGCACTTGAAACTGCATGACTTGAGTACGGAAGAGGTAAGCGGAATTCCTGGTGTAGTGGTGAAATACGTAGATATCAGGAGGAACATCGGTGGCGAAGGCGGCTTACTGGTCCTGTACTGACACTGAGGTGCGAAAGCATGGGGATCAAACAGGATTAGATACCCCGGTAGTCC</w:t>
      </w:r>
    </w:p>
    <w:p w14:paraId="1DB3F480">
      <w:pPr>
        <w:rPr>
          <w:rFonts w:hint="eastAsia"/>
        </w:rPr>
      </w:pPr>
      <w:r>
        <w:rPr>
          <w:rFonts w:hint="eastAsia"/>
        </w:rPr>
        <w:t>&gt;OTU003233</w:t>
      </w:r>
    </w:p>
    <w:p w14:paraId="3C7BEE3A">
      <w:pPr>
        <w:rPr>
          <w:rFonts w:hint="eastAsia"/>
        </w:rPr>
      </w:pPr>
      <w:r>
        <w:rPr>
          <w:rFonts w:hint="eastAsia"/>
        </w:rPr>
        <w:t>CCTACGGGCGGCAGCAGTGGGGAATTTTGGACAATGGGCGAAAGCCTGATCCAGCCATGCCGCGTGAGTGAAGAAGGCCTTCGGGTTGTAAAGCTCTTTCAGACGGAAAGAAATCGGGCGCGTGAATAGCGCGCCTGGATGACGGTACTGTCAGAAGAAGCACCGGCTAACTACGTGCCAGCAGCCGCGGTAATACGTAGGGTGCGAGCGTTAATCGGAATTACTGGGCGTAAAGCGTGCGCAGGCGGTTTGCTAAGAGAGATGTGAAATCCCCGGGCTTAACCTGGGAACTGCGTTTCTAACTGGCAGGCTTGAGTGTGGCAGAGGGGGGTGGAATTCCACGTGTAGCAGTGAAATGCGTAGAGATGTGGAGGAACACCGATGGCGAAGGCAGCCCCCTGGGCTAACACTGACGCTCATGCACGAAAGCGTGGGGAGCAAACAGGATTAGATACCCTAGTAGTCC</w:t>
      </w:r>
    </w:p>
    <w:p w14:paraId="5E85772C">
      <w:pPr>
        <w:rPr>
          <w:rFonts w:hint="eastAsia"/>
        </w:rPr>
      </w:pPr>
      <w:r>
        <w:rPr>
          <w:rFonts w:hint="eastAsia"/>
        </w:rPr>
        <w:t>&gt;OTU003234</w:t>
      </w:r>
    </w:p>
    <w:p w14:paraId="31E136E1">
      <w:pPr>
        <w:rPr>
          <w:rFonts w:hint="eastAsia"/>
        </w:rPr>
      </w:pPr>
      <w:r>
        <w:rPr>
          <w:rFonts w:hint="eastAsia"/>
        </w:rPr>
        <w:t>CCTACGGGGGGCAGCAGTGGGGAATATTGGACAATGGGCGAAAGCCTGATCCAGCAACGCCGCGTGAGGGATGACGGCCTTCGGGTTGTAAACCTCTTTCAGTACCGACGAAGCGCCAATAACGGTGGTGACGGTAGGTACAGAAGAAGGACCGGCCAACTACGTGCCAGCAGCCGCGGTAATACGTAGGGTCCGAGCGTTGTCCGGAATTATTGGGCGTAAAGGGCTCGTAGGCGGTCTGTTGCGTCGGGAGTGAAAACTTACAGCTTAACTGTGAGCGTGCTTCCGATACGGGCAGACTTGAGGTATTCAGGGGAGAACGGAATTCCTGGTGTAGCGGTGAAATGCGCAGATATCAGGAGGAACACCAATTGCGAAGGCAGCTCGCTGGGACGTTACTGACGCTGAGACGCGAAAGCGTGGGGAGCAAACAGGATTAGATACCCGGGTAGTCC</w:t>
      </w:r>
    </w:p>
    <w:p w14:paraId="4C90F311">
      <w:pPr>
        <w:rPr>
          <w:rFonts w:hint="eastAsia"/>
        </w:rPr>
      </w:pPr>
      <w:r>
        <w:rPr>
          <w:rFonts w:hint="eastAsia"/>
        </w:rPr>
        <w:t>&gt;OTU003235</w:t>
      </w:r>
    </w:p>
    <w:p w14:paraId="032A4543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GGTGTAAACCACTGTTGCCCGGGACGAATTGCCGGATTTTTCTGGCTTGACGGTACCGGGTGAGGAAGCCCCGGCTAACTCTGTGCCAGCAGCCGCGGTAATACAGAGGGGGCAAGCGTTGTTCGGAATTACTGGGCGTAAAGGGCGCGTAGGCGGCCTGCTAAGTCGAACGTGAAATCCCTGGGCTCAACCCAGGAACTGCGTCCGATACTGGTTGGCTTGAATCCGGGAGAGGGATGTGGAATTCCAGGTGTAGCGGTGAAATGCGTAGATATCTGGAGGAACACCGGTGGCGAAGGCGACATCCTGGACCGGTATTGACGCTGAGGCGCGAAAGCCAGGGGAGCAAACGGGATTAGATACCCCGGTAGTCC</w:t>
      </w:r>
    </w:p>
    <w:p w14:paraId="0A91DD41">
      <w:pPr>
        <w:rPr>
          <w:rFonts w:hint="eastAsia"/>
        </w:rPr>
      </w:pPr>
      <w:r>
        <w:rPr>
          <w:rFonts w:hint="eastAsia"/>
        </w:rPr>
        <w:t>&gt;OTU003236</w:t>
      </w:r>
    </w:p>
    <w:p w14:paraId="14418C7A">
      <w:pPr>
        <w:rPr>
          <w:rFonts w:hint="eastAsia"/>
        </w:rPr>
      </w:pPr>
      <w:r>
        <w:rPr>
          <w:rFonts w:hint="eastAsia"/>
        </w:rPr>
        <w:t>CCTACGGGAGGCAGCAGTAAGGAATATTGGTCAATGGACGCAAGTCTGAACCAGCCATGCCGCGTGGAGGATGAAGGTCCTCTGGATTGTAAACTTCTTTTATCTGGGACGAAACACTTCTTTTCTAAGAGGCCTGACGGTACCAGATGAATAAGCACCGGCTAACTCCGTGCCAGCAGCCGCGGTAATACGGAGGGTGCAAGCGTTATCCGGATTCACTGGGTTTAAAGGGTGCGTAGGTGGGTATGTAAGTCAGTGGTGAAATCCCCGAGCTTAACTTGGGAACTGCCGTTGATACTATATATCTTGAATACCGTGGAGGTGAGCGGAATATGTCATGTAGCGGTGAAATGCTTAGATATGACATAGAACACCAATTGCGAAGGCAGCTCGCTACACGAATATTGACTCTGAGGCACGAAAGCGTGGGGATCAAACAGGATTAGATACCCCAGTAGTCC</w:t>
      </w:r>
    </w:p>
    <w:p w14:paraId="198BD3F2">
      <w:pPr>
        <w:rPr>
          <w:rFonts w:hint="eastAsia"/>
        </w:rPr>
      </w:pPr>
      <w:r>
        <w:rPr>
          <w:rFonts w:hint="eastAsia"/>
        </w:rPr>
        <w:t>&gt;OTU003237</w:t>
      </w:r>
    </w:p>
    <w:p w14:paraId="2BABE0FD">
      <w:pPr>
        <w:rPr>
          <w:rFonts w:hint="eastAsia"/>
        </w:rPr>
      </w:pPr>
      <w:r>
        <w:rPr>
          <w:rFonts w:hint="eastAsia"/>
        </w:rPr>
        <w:t>CCTACGGGTGGCTGCAGTGGGGAATATTGGACAATGGGGGCAACCCTGATCCAGCCATGCCGCGTGAGTGATGAAGGCCTTCGGGTTGTAAAGCTCTTTTGGCGGGGACGATGATGACGGTACCCGCAGAATAAGCCCCGGCTAACTTCGTGCCAGCAGCCGCGGTAAGACGAAGGGGGCTAGCGTTGTTCGGAATTACTGGGCGTAAAGCGCGCGCAGGCGGGTCCTGTAAGTCGGAAGTGAAATTTCACGGCTCAACCGTGAAGCTGCTTCTGATACTGCGGATCTGGAGATCGGTAGAGGTCGGTGGAATTACAGGTGTAGCGGTGGAATGCGTAGATATCTGTAAGAATACCCGTGGCGAAGGCGGCCAGCTGGGCCAATACTGACGCTGAGGAGCGAAAGCGTGGGGAGCAAACAGGATTAGATACCCTGGTAGTCC</w:t>
      </w:r>
    </w:p>
    <w:p w14:paraId="65AD03B1">
      <w:pPr>
        <w:rPr>
          <w:rFonts w:hint="eastAsia"/>
        </w:rPr>
      </w:pPr>
      <w:r>
        <w:rPr>
          <w:rFonts w:hint="eastAsia"/>
        </w:rPr>
        <w:t>&gt;OTU003238</w:t>
      </w:r>
    </w:p>
    <w:p w14:paraId="73923503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TGCGAGCGTTGTCCGGAATCACTGGGCGTAAAGGGCGCGTAGGCGGCCTGATAAGTCCGCTCTGAAAGTCCAGGGCTCAACCCTGGAAAGCGGGTGGATACTGCCGGGCTAGAGTCCGGAAGAGGCGAGTGGAATTCCCGGTGTAGCGGTGGAATGCGTAGATATCAGGAAGAACACCAGTGGCGAAGGCGGCTCTCTGGCCTGAAACTGACGCTCATGTACGAAAGCTGGGGGAGCGAACGGGATTAGATACCCTAGTAGTCC</w:t>
      </w:r>
    </w:p>
    <w:p w14:paraId="5B3D1776">
      <w:pPr>
        <w:rPr>
          <w:rFonts w:hint="eastAsia"/>
        </w:rPr>
      </w:pPr>
      <w:r>
        <w:rPr>
          <w:rFonts w:hint="eastAsia"/>
        </w:rPr>
        <w:t>&gt;OTU003239</w:t>
      </w:r>
    </w:p>
    <w:p w14:paraId="6364C092">
      <w:pPr>
        <w:rPr>
          <w:rFonts w:hint="eastAsia"/>
        </w:rPr>
      </w:pPr>
      <w:r>
        <w:rPr>
          <w:rFonts w:hint="eastAsia"/>
        </w:rPr>
        <w:t>CCTACGGGTGGCTGCAGTGGGGAATCTTGCGCAATGGGCGGAAGCCTGACGCAGCGACGCCGCGTGAGGGATGAAGGCCTTCGGGTTGTAAACCTCTTTCAGCCTTGACGAAGCTGCCTGGTTTTCCGGGTGGTGACGGTAGGGGTTGAAGAAGCGCCGGCTAACTACGTGCCAGCAGCCGCGGTAAGACGTAGGGCGCGAGCGTTGTCCGGATTTATTGGGCGTAAAGAGCTCGTAGGCGGCCTGTCACGTCAATCGTGAAATTCTGCGGCTTAACCGTGGGAGTGCGGTTGATACGGGCAGGCTAGAGTGCGGTAGGGGAGACTGGAATTCCTGGTGTAGCGGTGAAATGCGCAGATATCAGGAGGAACACCGGTGGCGAAGGCGGGTCTCTGGGCCGTCACTGACGCTGAGGAGCGAAAGCGTGGGGAGCGAACAGGATTAGATACCCGAGTAGTCC</w:t>
      </w:r>
    </w:p>
    <w:p w14:paraId="5C290AE8">
      <w:pPr>
        <w:rPr>
          <w:rFonts w:hint="eastAsia"/>
        </w:rPr>
      </w:pPr>
      <w:r>
        <w:rPr>
          <w:rFonts w:hint="eastAsia"/>
        </w:rPr>
        <w:t>&gt;OTU003240</w:t>
      </w:r>
    </w:p>
    <w:p w14:paraId="1E181423">
      <w:pPr>
        <w:rPr>
          <w:rFonts w:hint="eastAsia"/>
        </w:rPr>
      </w:pPr>
      <w:r>
        <w:rPr>
          <w:rFonts w:hint="eastAsia"/>
        </w:rPr>
        <w:t>CCTACGGGAGGCTGCAGTCGAGGATCTTCGGCAATGAGCGCAAGCTTGACCGAGCGACGCCGCGTGCGCGATGAAGGCCTTCGGGTTGTAAAGCGCTTTAGGGGGGGAGAAAAGCCCGCAAGGGTGTGATCTATCCCCAAAATAAGCACGGGCTAAGTTCGTGCCAGCAGCCGCGGTAAGACGAACCGTGCGAACGTTGTTCGGAATCACTGGGCTTAAAGGGCGCGTAGGCGGGCTGACAAGTCTGGGGTGAAATCCCGCGGCTCAACCGTGGAACTGCCTTTGATACTGGATGCCTGGAGTTCGGGAGAGGTGAGTGGAATTCCGAGTGTAGAGGTGAAATTCGTAGATATTCGGAGGAACACCAGAAGCGAAGGCGGCTCACTGGCCCGATACTGACGCTGAGGCGCGAAAGCGTGGGGAGCAAACAGGATTAGATACCCGAGTAGTCC</w:t>
      </w:r>
    </w:p>
    <w:p w14:paraId="4555F335">
      <w:pPr>
        <w:rPr>
          <w:rFonts w:hint="eastAsia"/>
        </w:rPr>
      </w:pPr>
      <w:r>
        <w:rPr>
          <w:rFonts w:hint="eastAsia"/>
        </w:rPr>
        <w:t>&gt;OTU003241</w:t>
      </w:r>
    </w:p>
    <w:p w14:paraId="67E38654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TGCGAGCGTTATCCGGATTCACTGGGTTTAAAGGGTGCGTAGGCGGTGGCCCAAGTCTGGTGTGAAATCTCCCGGCTTAACCGGGAGGGTGCGCCGGAAACTGGGTTGCTTGAGTACTGGAGAGGCAGGCGGAATTCCTGGTGTAGCGGTGAAATGCGTAGATATCGAGAGGAACACCTGCGGCGAAGGCGGGTTGCTGGGCTGACACTGACGCTGAGGCGCGAAAGCCAGGGGAGCGAACGGGATTAGATACCCCAGTAGTCC</w:t>
      </w:r>
    </w:p>
    <w:p w14:paraId="0CF5F5ED">
      <w:pPr>
        <w:rPr>
          <w:rFonts w:hint="eastAsia"/>
        </w:rPr>
      </w:pPr>
      <w:r>
        <w:rPr>
          <w:rFonts w:hint="eastAsia"/>
        </w:rPr>
        <w:t>&gt;OTU003242</w:t>
      </w:r>
    </w:p>
    <w:p w14:paraId="514B1483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ACCGGGACGAAAACCCGTTGGCTAACATCCAGCGGCTTGACGGTACCGGGAGAAGAAGCACCGGCTAACTCTGTGCCAGCAGCCGCGGTAATACAGAGGGTGCAAGCGTTAATCGGAATTACTGGGCGTAAAGCGCGCGTAGACGGTCATGTAAGTCGGGTGTGAAAGCCCCGGGCTCAACCTGGGAATTGCATTCGAGACTGCCTGGCTAGGGTGCGGAAGAGGGAAGTGGAATTTCCGGTGTAGCGGTGAAATGCGTAGATATCGGAAGGAACATCAGTGGCGAAAGCGACTTCCTGGTCCAGCACCGACGTTCAGGCGCGAAAGCGTGGGGAGCAAACAGGATTAGATACCCCTGTAGTCC</w:t>
      </w:r>
    </w:p>
    <w:p w14:paraId="1F98050A">
      <w:pPr>
        <w:rPr>
          <w:rFonts w:hint="eastAsia"/>
        </w:rPr>
      </w:pPr>
      <w:r>
        <w:rPr>
          <w:rFonts w:hint="eastAsia"/>
        </w:rPr>
        <w:t>&gt;OTU003243</w:t>
      </w:r>
    </w:p>
    <w:p w14:paraId="282BFE9F">
      <w:pPr>
        <w:rPr>
          <w:rFonts w:hint="eastAsia"/>
        </w:rPr>
      </w:pPr>
      <w:r>
        <w:rPr>
          <w:rFonts w:hint="eastAsia"/>
        </w:rPr>
        <w:t>CCTACGGGGGGCTGCAGTAGGGAATCTTCCACAATGGACGAAAGTCTGATGGAGCAACGCCGCGTGGGGGAAGAAGGCTTTCGAGTTGTAAACCCCTTTTGTGAGGGAAGAAGATCTGACGGTACCTCACGAATAAGTCACGGCTAACTACGTGCCAGCAGCCGCGGTAATACGTAGGTGGCAAGCGTTGTCCGGATTTATTGGGTTTAAAGGGTGCGTAGGCGGGCCGGTAAGTCAGTGGTGAAATCCTGGGGCTTAACCCCAGAACTGCCGTTGATACTATCGGTCTTGAATGTTGTGGAGGTGAGCGGAATATGTCATGTAGCGGTGAAATGCTTAGAGATGACATAGAACACCAATTGCGAAGGCAGCTCACTACGCAATGATTGACGCTGAGGCACGAAAGCGTGGGGATCAAACAGGATTAGATACCCCGGTAGTCC</w:t>
      </w:r>
    </w:p>
    <w:p w14:paraId="76B1737F">
      <w:pPr>
        <w:rPr>
          <w:rFonts w:hint="eastAsia"/>
        </w:rPr>
      </w:pPr>
      <w:r>
        <w:rPr>
          <w:rFonts w:hint="eastAsia"/>
        </w:rPr>
        <w:t>&gt;OTU003244</w:t>
      </w:r>
    </w:p>
    <w:p w14:paraId="1CECC4DD">
      <w:pPr>
        <w:rPr>
          <w:rFonts w:hint="eastAsia"/>
        </w:rPr>
      </w:pPr>
      <w:r>
        <w:rPr>
          <w:rFonts w:hint="eastAsia"/>
        </w:rPr>
        <w:t>CCTACGGGTGGCTGCAGTCGAGAATTTTTCTCAATGGGCGAAAGCCTGAAGGAGCGACGCCGCGTGGGGGATGAAGGGCTTCGGCTCGTAAACCCCTGTCATTTGCGAACAATGGTTATGGATGAACAATTCATGACTTGATAGTAGCGAAAGAGGAAGGGACGGCTAACTCTGTGCCAGCAGCCGCGGTAATACAGAGGTCCCAAGCGTTGTTCGGATTCACTGGGCGTAAAGGGTGCGTAGGTGGCTTTTTAAGTTTGATGTGAAAGCTCCGGGCTTAACCCGGAAATGGCATTGAAGACTATTGAGCTAGAGGATTGGAGGGGAGACTGGAATACTTGGTGTAGCAGTGAAATGCGTAGATATCAAGTGGAACACCAGTGGCGAAGGCGAGTCTCTGGACAAATCCTGACACTGAGGCACGAAAGCTAGGGGAGCAAACAGGATTAGATACCCGAGTAGTCC</w:t>
      </w:r>
    </w:p>
    <w:p w14:paraId="3CEE77FA">
      <w:pPr>
        <w:rPr>
          <w:rFonts w:hint="eastAsia"/>
        </w:rPr>
      </w:pPr>
      <w:r>
        <w:rPr>
          <w:rFonts w:hint="eastAsia"/>
        </w:rPr>
        <w:t>&gt;OTU003245</w:t>
      </w:r>
    </w:p>
    <w:p w14:paraId="106FC9D6">
      <w:pPr>
        <w:rPr>
          <w:rFonts w:hint="eastAsia"/>
        </w:rPr>
      </w:pPr>
      <w:r>
        <w:rPr>
          <w:rFonts w:hint="eastAsia"/>
        </w:rPr>
        <w:t>CCTACGGGTGGCTGCAGTGGGGAATCTTGCGCAATGGGCGAAAGCCTGACGCAGCGACACCGCGTGCGGGAAGAAGGCCTTCGGGTTGTAAACCGCTTTCAGGAGGGACGAAGCTACTCGGGTTAATAGCCCAGAGGGTGACGGTACCTCCAGAAGAAGCCCCGGCTAACTACGTGCCAGCAGCCGCGGTAATACGTAGGGGGCAAGCGTTGTCCGGATTTATTGGGCGTAAAGAGCGTGTAGGCGGTTCGGTAAGTCTGCCGTGAAAACCCAGGGCTCAACCCTGGGCGTGCGGTGGATACTGTCGGGCTAGAGGGTGGTAGAGGCGAGTGGAATTCCTGGTGTAGCGGTGAAATGCGCAGATATCAGGAAGAACACCTATGGCGAAGGCAGCTCTCTGGGACGGTACTGACGCTGAGACGCGAAAGCGTGGGTAGCGAACAGGATTAGATACCCGAGTAGTCC</w:t>
      </w:r>
    </w:p>
    <w:p w14:paraId="731B4660">
      <w:pPr>
        <w:rPr>
          <w:rFonts w:hint="eastAsia"/>
        </w:rPr>
      </w:pPr>
      <w:r>
        <w:rPr>
          <w:rFonts w:hint="eastAsia"/>
        </w:rPr>
        <w:t>&gt;OTU003246</w:t>
      </w:r>
    </w:p>
    <w:p w14:paraId="1B1AC290">
      <w:pPr>
        <w:rPr>
          <w:rFonts w:hint="eastAsia"/>
        </w:rPr>
      </w:pPr>
      <w:r>
        <w:rPr>
          <w:rFonts w:hint="eastAsia"/>
        </w:rPr>
        <w:t>CCTACGGGGGGCTGCAGTAGGGAATCTTGCGCAATGGGCGAAAGCCTGACGCAGCGACGCCGCGTGCGGGAAGAAGGCCTTCGGGTCGTAAACTGCTTTTCTCTGTGACGATTATGACGGTAGCAGAGGAATAAGGGCCTGCTAACTACGTGCCAGCAGCCGCGGTCATACGTAGGGCCCAAGCGTTATCCGGAATTACTGGGCGTAAAGAGCTCGTAGGCGGCTCGTTGCGTCGGCTGTGAAAACCCGCAGCTCAACTGTGGGCCTGCAGCTGATACGGGCGGGCTGGAGTTCGGTAGGGGAGACTGGAATTCCTGGTGTAGCGGTGAAATGCGCAGATATCAGGAGGAACACCGGTGGCGAAGGCGGGTCTCTGGGCATTAACTGACGCTGAGGAGCGAAAGCATGGGGAGCGAACAGGATTAGATACCCCGGTAGTCC</w:t>
      </w:r>
    </w:p>
    <w:p w14:paraId="3DCB3D8B">
      <w:pPr>
        <w:rPr>
          <w:rFonts w:hint="eastAsia"/>
        </w:rPr>
      </w:pPr>
      <w:r>
        <w:rPr>
          <w:rFonts w:hint="eastAsia"/>
        </w:rPr>
        <w:t>&gt;OTU003247</w:t>
      </w:r>
    </w:p>
    <w:p w14:paraId="392D3362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GGAGGGAGAAAGGGTCGCCGGGTACACCCGGCGGCTCTGATCGATCTCCGGAGGAAGCACGGGCTAAGTTCGTGCCAGCAGCCGCGGTAAGACGAACCGTGCGAACGTTGTTCGGATTCACTGGGCTTAAAGGGCGCGTAGGCGGCTGACCAAGTCTGGGGTGAAATCTTTCGGCTCAACCGGAAAATTGCCTGGGATACTGGTCGGCTCGAAGAGGGTAGGGGCAGCGGGAACATCCAGTGGAGCGGTGAAATGCGTTGATATTGGATGGAACGCCGGTGGCGAAAGCGCGCTGCTGGACCCTCCTTGACGCTGAGGCGCGAAAGCTAGGGTAGCGAACGGGATTAGATACCCGTGTAGTCC</w:t>
      </w:r>
    </w:p>
    <w:p w14:paraId="00DBF5B6">
      <w:pPr>
        <w:rPr>
          <w:rFonts w:hint="eastAsia"/>
        </w:rPr>
      </w:pPr>
      <w:r>
        <w:rPr>
          <w:rFonts w:hint="eastAsia"/>
        </w:rPr>
        <w:t>&gt;OTU003248</w:t>
      </w:r>
    </w:p>
    <w:p w14:paraId="496E78D3">
      <w:pPr>
        <w:rPr>
          <w:rFonts w:hint="eastAsia"/>
        </w:rPr>
      </w:pPr>
      <w:r>
        <w:rPr>
          <w:rFonts w:hint="eastAsia"/>
        </w:rPr>
        <w:t>CCTACGGGTGGCAGCAGTAGGGAATCTTCCACAATGGGCGCAAGCCTGATCCAGCAATGCCGCGTGAGTGAAGAAGGCCTTCGGGTTGTAAAGCTCTTTTGTCAGGGAAGAAACGGCTGAGGATAATACCTTCGGCTAATGACGGTACCTGAAGAATAAGCACCGGCTAACTACGTGCCAGCAGCCGCGGTAATACGTAGGGTCCAAGCGTTAATCGGAATTACTGGGCGTAAAGCGTGCGCAGGCGGTTGTGCAAGTGCCGTGTGAAAGCCGGCGGCTTAACTGCCGGAGGCCACAGCAGACTGCGTAACTCGAGGCCGAGAGAGGTCCGTGGAATTGCCGGTGTAGTGGTGAAATGCGTAGAGATCCGGAGGAACACCAGAGGCGAAGGCGGCACTCTAGGCCGCACCTGACGCTGAGACGCGACAGCTAGGGTAGTAAACGGGATTAGATACCCTAGTAGTCC</w:t>
      </w:r>
    </w:p>
    <w:p w14:paraId="67F48743">
      <w:pPr>
        <w:rPr>
          <w:rFonts w:hint="eastAsia"/>
        </w:rPr>
      </w:pPr>
      <w:r>
        <w:rPr>
          <w:rFonts w:hint="eastAsia"/>
        </w:rPr>
        <w:t>&gt;OTU003249</w:t>
      </w:r>
    </w:p>
    <w:p w14:paraId="351D4927">
      <w:pPr>
        <w:rPr>
          <w:rFonts w:hint="eastAsia"/>
        </w:rPr>
      </w:pPr>
      <w:r>
        <w:rPr>
          <w:rFonts w:hint="eastAsia"/>
        </w:rPr>
        <w:t>CCTACGGGTGGCTGCAGTGGGGAATATTGCACAATGGGGGCAACCCTGATGCAGCGACGCCGCGTGAGCGATGAAGCCCTTCGGGGTGTAAAGCTCTTTCGGCAGGGACGATAATGACGGTACCTCTGGAGGAAGCCACGGCTAACTACGTGCCAGCAGCCGCGGTAATACGTAGGTGGCAAGCGTTGTCCGGAATTACTGGGCGTAAAGGGCGTGTAGGCGGCCTTTTAAGTCAGACGTGAAAACCCTGGGCTTAACCCAGGACCTGCGTTTGATACTGAAGGGCTTGAGGACCGGAGAGGACAGTGGAATTCCCAGTGTAGCGGTGAAATGCGTAGATATTGGGAGGAACACCAGTGGCGAAGGCGACTGTCTGGACGGCACCTGACGCTGAGGCGCGAAAGCCAGGGGAGCAAACGGGATTAGATACCCGAGTAGTCC</w:t>
      </w:r>
    </w:p>
    <w:p w14:paraId="5FC45DC6">
      <w:pPr>
        <w:rPr>
          <w:rFonts w:hint="eastAsia"/>
        </w:rPr>
      </w:pPr>
      <w:r>
        <w:rPr>
          <w:rFonts w:hint="eastAsia"/>
        </w:rPr>
        <w:t>&gt;OTU003250</w:t>
      </w:r>
    </w:p>
    <w:p w14:paraId="73800706">
      <w:pPr>
        <w:rPr>
          <w:rFonts w:hint="eastAsia"/>
        </w:rPr>
      </w:pPr>
      <w:r>
        <w:rPr>
          <w:rFonts w:hint="eastAsia"/>
        </w:rPr>
        <w:t>CCTACGGGAGGCTGCAGTAGGGAATATTGGGCAATGGGCGGCAGCCTGACCCAGCCATGCCGCGTGCAGGAAGACGGCGTTCTGCGTTGTAAACTGCTTTTACACGGGAAGAAAAGGCCCATGCGTGGGACATTGCCGGTACCGTGTGAATAAGCACCGGCTAACTCCGTGCCAGCAGCCGCGGTAATACGGAGGGTGCGAGCGTTGTCCGGATTTATTGGGTTTAAAGGGTGCGCAGGCGGCCCCTTAAGTCGGCGGTGAAAGTTTGCGGCTCAACCGCAAAACCGCCGTTGATACTGGGGGGCTTGAGTTCCGGCGGGGTACATGGAATTTATGGTGTAGCGGTGAAATGCATAGATACCATAAGGAACACCGATAGCGGAGGCATTGTACTTGCCGGCGACTGACGCTGAGGCACGAAAGCGCGGGTAGCGAACAGGATTAGATACCCCAGTAGTCC</w:t>
      </w:r>
    </w:p>
    <w:p w14:paraId="43F39ABA">
      <w:pPr>
        <w:rPr>
          <w:rFonts w:hint="eastAsia"/>
        </w:rPr>
      </w:pPr>
      <w:r>
        <w:rPr>
          <w:rFonts w:hint="eastAsia"/>
        </w:rPr>
        <w:t>&gt;OTU003251</w:t>
      </w:r>
    </w:p>
    <w:p w14:paraId="184B7B3C">
      <w:pPr>
        <w:rPr>
          <w:rFonts w:hint="eastAsia"/>
        </w:rPr>
      </w:pPr>
      <w:r>
        <w:rPr>
          <w:rFonts w:hint="eastAsia"/>
        </w:rPr>
        <w:t>CCTACGGGGGGCAGCAGTGGGGAATTTTCCGCAATGGGCGAAAGCCTGACGGAGCAAGACCGCGTGAGGGAAGAAGGCTCTTGGGTTGTAAACCTCTTTTCTCAGGGAATAACACAATGAAGGTACCTGAGGAATCAGCATCGGCTAACTCCGTGCCAGCAGCCGCGGTAATACGGAGGATGCAAGCGTTATCCGGAATGATTGGGCGTAAAGCGTCCGTAGGTGGTTCTTCAAGTCTATTGTCAAAGCACAAGGCTTAACCTTGTAAAGGCAGTGGAAACTGAAAGACTCGAGTGCAGTAGGGGTAGAGGGAATTCCCGGTGTAGCGGTGAAATGCGTAGAGATCGGGAAGAACACCAGTGGCGAAAGCGCTCTGCTGGGCCGACACTGACACTGAGAGACGAAAGCTAGGGGAGCAAATGGGATTAGATACCCTTGTAGTCC</w:t>
      </w:r>
    </w:p>
    <w:p w14:paraId="7E8D0A8C">
      <w:pPr>
        <w:rPr>
          <w:rFonts w:hint="eastAsia"/>
        </w:rPr>
      </w:pPr>
      <w:r>
        <w:rPr>
          <w:rFonts w:hint="eastAsia"/>
        </w:rPr>
        <w:t>&gt;OTU003252</w:t>
      </w:r>
    </w:p>
    <w:p w14:paraId="26A15232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GAGTAACTGCCGGTACCTTACTAGAAAGCCACGGCTAACTACGTGCCAGCAGCCGCGGTAATACGTAGGTGGCAAGCGTTGTCCGGAATTATTGGGCGTAAAGCGCGCGCAGGCGGTTTCTTAAGTCTGATGTGAAAGCCCCCGGCTCAACCGGGGAGGGTCATTGGAAACTGGGAGACTTGAGTACAGAAGAGGAAAGCGGAATTCCACGTGTAGCGGTGAAATGCGTAGAGATGTGGAGGAACACCAGTGGCGAAGGCGGCTTTCTGGTCTGTAACTGACGCTGAGGCGCGAAAGCGTGGGGAGCAAACAGGATTAGATACCCCGGTAGTCC</w:t>
      </w:r>
    </w:p>
    <w:p w14:paraId="5478628B">
      <w:pPr>
        <w:rPr>
          <w:rFonts w:hint="eastAsia"/>
        </w:rPr>
      </w:pPr>
      <w:r>
        <w:rPr>
          <w:rFonts w:hint="eastAsia"/>
        </w:rPr>
        <w:t>&gt;OTU003253</w:t>
      </w:r>
    </w:p>
    <w:p w14:paraId="7217BB91">
      <w:pPr>
        <w:rPr>
          <w:rFonts w:hint="eastAsia"/>
        </w:rPr>
      </w:pPr>
      <w:r>
        <w:rPr>
          <w:rFonts w:hint="eastAsia"/>
        </w:rPr>
        <w:t>CCTACGGGAGGCAGCAGTGAGGAATATTGGACAATGGGGGAAACCCTGATCCAGCCATGCCGCGTGAATGATGAAGGCCTTCGGGTTGTAAACCGCTGTCGAGGGGGATGAAGGCTTGAGGGTACTCCTTCAAGTTTGACAGAGCCCTGGAGGAAGCACGGGCTAAGTTCGTGCCAGCAGCCGCGGTAATACGAACTGTGCGAACGTTATTCGGAATCACTGGGCTTACAGGGTGCGTAGGCGGCTATTCAGGTCAGGTGTGAAAGCCCCCGGCTCAACCGGGGAACTGCGCTTGAAACCGAGTGGCTCGAGTCAGCTAGAGGTACACGGAACTTCCAGTGGAGCGGTGAAATGTGTTGATATTGGAAGGAACACCGGAGGCGAAAGCGGTGTACTGGGGCTGGTCTGACGCTGAGGCACGAAAGCCAGGGGAGCGAACGGGATTAGATACCCCGGTAGTCC</w:t>
      </w:r>
    </w:p>
    <w:p w14:paraId="2C5C6E6C">
      <w:pPr>
        <w:rPr>
          <w:rFonts w:hint="eastAsia"/>
        </w:rPr>
      </w:pPr>
      <w:r>
        <w:rPr>
          <w:rFonts w:hint="eastAsia"/>
        </w:rPr>
        <w:t>&gt;OTU003254</w:t>
      </w:r>
    </w:p>
    <w:p w14:paraId="2389196C">
      <w:pPr>
        <w:rPr>
          <w:rFonts w:hint="eastAsia"/>
        </w:rPr>
      </w:pPr>
      <w:r>
        <w:rPr>
          <w:rFonts w:hint="eastAsia"/>
        </w:rPr>
        <w:t>CCTACGGGAGGCTGCAGTGGGGAATATTGGTCAATGGATGCAAGTCTGAACCAGCCATGCCGCGTGCAGGAAGAAGGCCTTCTGGGTCGTAAACTGCTTTTGCCAGGGGATAAAATTCCGATGCGTCGGAAATTGAAGGTACCTGGTGAATAAGCCACGGCTAACTACGTGCCAGCAGCCGCGGTAATACGTAGGTGGCAAGCGTTGTCCGGATTTATTGGGTTTAAAGGGTGCGTAGGCGGGCAGGTAAGTCAGTGGTGAAATCCTGGAGCTTAACTCCAGAACTGCCATTGATACTATCTGTCTTGAATATTGTGGAGGTAAGCGGAATATGTCATGTAGCGGTGAAATGCTTAGATATGACATAGAACACCTATTGCGAAGGCAGCTTACTACGCATATATTGACGCTGAGGCACGAAAGCGTGGGGATCAAACAGGATTAGATACCCGAGTAGTCC</w:t>
      </w:r>
    </w:p>
    <w:p w14:paraId="2309B1CB">
      <w:pPr>
        <w:rPr>
          <w:rFonts w:hint="eastAsia"/>
        </w:rPr>
      </w:pPr>
      <w:r>
        <w:rPr>
          <w:rFonts w:hint="eastAsia"/>
        </w:rPr>
        <w:t>&gt;OTU003255</w:t>
      </w:r>
    </w:p>
    <w:p w14:paraId="602BA946">
      <w:pPr>
        <w:rPr>
          <w:rFonts w:hint="eastAsia"/>
        </w:rPr>
      </w:pPr>
      <w:r>
        <w:rPr>
          <w:rFonts w:hint="eastAsia"/>
        </w:rPr>
        <w:t>CCTACGGGGGGCAGCAGTGGGGAATTTTGGGCAATGGGGGAAACCCTGACCCAGCAACGCCGCGTGAGGGAGGAAATCCTTCGGGATGTAAACCTCACAAGTAAGGGAAGAGCGCAGAAGGGATAATACCCCTTCTGCTCGACGGTACCTTACGTAAGCCACGGCTAACTACGTGCCAGCAGCCGCGGTAATACGTAGGTGGCAAGCGTTGTTCGGAATTATTGGGCGTAAAGGGCGCGTAGGCGGCTCTGTAAGTCAGTTGTGAAAGCCCGGGGCTCAACCTCGGAGGGTCGACTGATACTGCAGGGCTGGAGTACGGAAGAGGTAGCTGGAATTCCCGGTGTAGCGGTGAAATGCGTAGATATCGGGAGGAACACCTGAGGCGAAGGCGGGCTACTGGGCCGATACTGACGCTGAGGCGCGAAAGCCAGGGGAGCGAACGGGATTAGATACCCGTGTAGTCC</w:t>
      </w:r>
    </w:p>
    <w:p w14:paraId="55DE4C71">
      <w:pPr>
        <w:rPr>
          <w:rFonts w:hint="eastAsia"/>
        </w:rPr>
      </w:pPr>
      <w:r>
        <w:rPr>
          <w:rFonts w:hint="eastAsia"/>
        </w:rPr>
        <w:t>&gt;OTU003256</w:t>
      </w:r>
    </w:p>
    <w:p w14:paraId="4A6D46CB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CCGCTTTTGTCAGGGAAGAAAAGACTCCTGCTAATACCGGGGGTTCATGACGGTACCTGAAGAATAAGCCCCGGCTAACTCCGTGCCAGCAGCCGCGGTAATACGGAGGGGGCTAGCGTTGTTCGGAATTACTGGGCGTAAAGCGCACGTAGGCGGCTTTGTAAGTTAGAGGTGAAAGCCCGGAGCTCAACTCCGGAATTGCCTTTAAGACTGCATCGCTAGAACGTTGGAGAGGTAAGTGGAATTCCGAGTGTAGAGGTGAAATTCGTAGATATTCGGAAGAACACCAGTGGCGAAGGCGACTTACTGGACAACTGTTGACGCTGAGGTGCGAAAGCGTGGGGAGCAAACAGGATTAGATACCCGTGTAGTCC</w:t>
      </w:r>
    </w:p>
    <w:p w14:paraId="3B2C1DAA">
      <w:pPr>
        <w:rPr>
          <w:rFonts w:hint="eastAsia"/>
        </w:rPr>
      </w:pPr>
      <w:r>
        <w:rPr>
          <w:rFonts w:hint="eastAsia"/>
        </w:rPr>
        <w:t>&gt;OTU003257</w:t>
      </w:r>
    </w:p>
    <w:p w14:paraId="4EC4A98F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ACCGGGAAGAATCGGCACCGACCTAATACGTCGGGGCACTGACGGTACCGGTTGAGGAAGCCACGGCTAACTCTGTGCCAGCAGCCGCGGTAATACAGAGGTGGCAAGCGTTGTTCGGAATTACTGGGCGTAAAGGGCGCGTAGGCGGCCTTCTAAGTCGGACGTGAAATCCCCAGGCTTAACTTGGGAACTGCGTCCGATACTGGAGGGCTCGAGTGCGGGAGAGGGATGTGGAATTCCAGGTGTAGCGGTGAAATGCGTAGATATCAAGAGGAACACCAGTGGCGAAGGCGAGTCCCTGGACAAACCCTGACACTGAGGCACGAAAGCCAAGGGAGCAAACAGGATTAGATACCCTTGTAGTCC</w:t>
      </w:r>
    </w:p>
    <w:p w14:paraId="66BCC3DC">
      <w:pPr>
        <w:rPr>
          <w:rFonts w:hint="eastAsia"/>
        </w:rPr>
      </w:pPr>
      <w:r>
        <w:rPr>
          <w:rFonts w:hint="eastAsia"/>
        </w:rPr>
        <w:t>&gt;OTU003258</w:t>
      </w:r>
    </w:p>
    <w:p w14:paraId="54D4BEF5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GTCCGGAATTATTGGGCGTAAAGAGCGTGTAGGCGGTCCGGTAAGTCGGCTGTGAAAGTCCAGGGCTCAACTCTGGGATGCCGGTCGATACTGCCGGACTAGAGTTCGGAAGAGGCGAGTGGAATTCCCGGTGTAGCGGTGAAATGCGCAGATATCGGGAGGAACACCTGCGGCGAAGGCGGGTAGCTGGGCCGACACTGACGCTGAGGCGCGAAAGCTAGGGGAGCGAACGGGATTAGATACCCCAGTAGTCC</w:t>
      </w:r>
    </w:p>
    <w:p w14:paraId="6EF361BD">
      <w:pPr>
        <w:rPr>
          <w:rFonts w:hint="eastAsia"/>
        </w:rPr>
      </w:pPr>
      <w:r>
        <w:rPr>
          <w:rFonts w:hint="eastAsia"/>
        </w:rPr>
        <w:t>&gt;OTU003259</w:t>
      </w:r>
    </w:p>
    <w:p w14:paraId="1BF4EFB6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TAACTCCGTGCCAGCAGCCGCGGTAATACGGAGGGTGCGAGCGTTGCCCGGATTTATTGGGCGTAAAGGGCGCGTAGGCGGCTCGGCACGTCCGTTGTGAAATCGCCCGGCTCAACTGGGCGGGGTCAGCGGATACGGCCGAGCTGGAGCAAGCTAGGGGGCAATGGAATTCCCGGTGTAGTGGTGGAATGCGCAGATATCAGGAGGAACACCGGTGGCGAAGGCGGGTCTCTGGGCCGATACTGACGCTGAGGAGCGAAAGCGTGGGGAGCGAACAGGATTAGATACCCTTGTAGTCC</w:t>
      </w:r>
    </w:p>
    <w:p w14:paraId="18C59A51">
      <w:pPr>
        <w:rPr>
          <w:rFonts w:hint="eastAsia"/>
        </w:rPr>
      </w:pPr>
      <w:r>
        <w:rPr>
          <w:rFonts w:hint="eastAsia"/>
        </w:rPr>
        <w:t>&gt;OTU003260</w:t>
      </w:r>
    </w:p>
    <w:p w14:paraId="1470734B">
      <w:pPr>
        <w:rPr>
          <w:rFonts w:hint="eastAsia"/>
        </w:rPr>
      </w:pPr>
      <w:r>
        <w:rPr>
          <w:rFonts w:hint="eastAsia"/>
        </w:rPr>
        <w:t>CCTACGGGAGGCTGCAGTGGGGAATCTTGCGCAATGGCCTAACGGCTGACGCAGCGACGCCGCGTGCGGGAGGAAGGCCTTCGGGTCGTAAACCGCTGTCGGGAGGGAAGAACTCCACCGGGAGGCAATGCCCGGTGGCTGACGGTACCTCCAAAGGAAGCACCGGCTAACTCCGTGCCAGCAGCCGCGGTAATACGGAGGGTGCAAGCGTTGTTCGGAATTATTGGGCGTAAAGCGCGCGCAGGCGGCCGCATAAGTCCATGGGTGAAATGCCGGGGCTCAACCCCGTGTGTGCCCAGGATACTGTGTGGCTGGAGACACGTAGAGGCAAGCGGAATTCCGGGTGTAGCGGTGGAATGCGTAGAGATCCGGAAGAACACCGGAGGCGAAGGCGGCCAGCTGGGCGTGATCTGACGCTGAGGCGCGAAGGCGTGGGGAGCGAACAGGATTAGATACCCCAGTAGTCC</w:t>
      </w:r>
    </w:p>
    <w:p w14:paraId="17F8D916">
      <w:pPr>
        <w:rPr>
          <w:rFonts w:hint="eastAsia"/>
        </w:rPr>
      </w:pPr>
      <w:r>
        <w:rPr>
          <w:rFonts w:hint="eastAsia"/>
        </w:rPr>
        <w:t>&gt;OTU003261</w:t>
      </w:r>
    </w:p>
    <w:p w14:paraId="7EEBF436">
      <w:pPr>
        <w:rPr>
          <w:rFonts w:hint="eastAsia"/>
        </w:rPr>
      </w:pPr>
      <w:r>
        <w:rPr>
          <w:rFonts w:hint="eastAsia"/>
        </w:rPr>
        <w:t>CCTACGGGGGGCTGCAGTAAGGAATATTGGTCAATGGAGGCAACTCTGAACCAGCCATGCCGCGTGAAGGATGAAGGTCCTCTGGATTGTAAACTTCTTTTACAGGGGAAGAAACCGCTTTTTTCCAAGAGCGTTGACGGTACCCTGGGAATAAGCACCGGCTAACTCCGTGCCAGCAGCCGCGGTAATACGGAGGGTGCAAGCGTTAATCGGAATTACTGGGCGTAAAGCGCGCGTAGGTGGTTCGTTAAGTTGGATGTGAAAGCCCCGGGCTCAACCTGGGAACTGCATCCAAAACTGGCGAGCTAGAGTATGGTAGAGGGTGGTGGAATTTCCTGTGTAGCGGTGAAATGCGTAGATATGCGGAGGAACACCGATGGCGAAGGCAATCCCCTGGGCCTGTACTGACGCTCATGCACGAAAGCGTGGGGAGCAAACAGGATTAGATACCCCTGTAGTCC</w:t>
      </w:r>
    </w:p>
    <w:p w14:paraId="60DBA093">
      <w:pPr>
        <w:rPr>
          <w:rFonts w:hint="eastAsia"/>
        </w:rPr>
      </w:pPr>
      <w:r>
        <w:rPr>
          <w:rFonts w:hint="eastAsia"/>
        </w:rPr>
        <w:t>&gt;OTU003262</w:t>
      </w:r>
    </w:p>
    <w:p w14:paraId="6806F9A9">
      <w:pPr>
        <w:rPr>
          <w:rFonts w:hint="eastAsia"/>
        </w:rPr>
      </w:pPr>
      <w:r>
        <w:rPr>
          <w:rFonts w:hint="eastAsia"/>
        </w:rPr>
        <w:t>CCTACGGGCGGCTGCAGTTAGGAATTTTGGGCAATGGGCGCAAGCCTGACCCAGCAACGCCGCGTGGGTGACGAAGGCCTTCGGGTTGTAAAGCCCTTTTCTCGGGGACGATGGTGACGGTACCTCCAGAAGAAGCTCCGGCTAACTACGTGCCAGCAGCCGCGGTAATACGTAGGGGGCTAGCGTTGTCCGGATTTATTGGGCGTAAAGCGCGTGTAGGCGGCCAGGTAGGTCCGCTGTGAAAACCCAGGGCTCAACCCTGGGCGTGCGGTGGATACTGCCGGGCTAGAGGGTGGTAGAGGCGAGTGGAATTCCCGGTGTAGCGGTGAAATGCGCAGATATCAGGAAGAACACCTATGGCGAAGGCAGCTCTCTGGGACGGTACTGACGCTGAGACGCGAAAGCGTGGGGAGCGAACAGGATTAGATACCCCGGTAGTCC</w:t>
      </w:r>
    </w:p>
    <w:p w14:paraId="169DA785">
      <w:pPr>
        <w:rPr>
          <w:rFonts w:hint="eastAsia"/>
        </w:rPr>
      </w:pPr>
      <w:r>
        <w:rPr>
          <w:rFonts w:hint="eastAsia"/>
        </w:rPr>
        <w:t>&gt;OTU003263</w:t>
      </w:r>
    </w:p>
    <w:p w14:paraId="2BC5FFF4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TTTTCGGAATGTAAACTTCACAAGATTGGGAAGAATAAGTAAGGGATAATACCTCTTACGATGACGGTACCTTTTGTAAGCTCCGGCTAACTACGTGCCAGCAGCCGCGGTAATACGTAGGGGGCAAGCGTTGTCCGGATTTATTGGGCGTAAAGAGCGTGTAGGCGGCCGAGTAAGTCTGACGTGAAATCTGGAGGCTCAACCTCCAGCTGTCGTTGGAAACTATTCGGCTAGAGTCCGGAAGAGGAGAGTGGAATTCCCGGTGTAGCGGTGAAATGCGCAGATATCGGGAAGAACACCCGTAGCGAAGGCGGCACTCTGGGCCGGAACTGACGCTGAGGAGCGAAAGCGTGGGGAGCAAACAGGATTAGATACCCGTGTAGTCC</w:t>
      </w:r>
    </w:p>
    <w:p w14:paraId="4EBADB18">
      <w:pPr>
        <w:rPr>
          <w:rFonts w:hint="eastAsia"/>
        </w:rPr>
      </w:pPr>
      <w:r>
        <w:rPr>
          <w:rFonts w:hint="eastAsia"/>
        </w:rPr>
        <w:t>&gt;OTU003264</w:t>
      </w:r>
    </w:p>
    <w:p w14:paraId="0DE9EE93">
      <w:pPr>
        <w:rPr>
          <w:rFonts w:hint="eastAsia"/>
        </w:rPr>
      </w:pPr>
      <w:r>
        <w:rPr>
          <w:rFonts w:hint="eastAsia"/>
        </w:rPr>
        <w:t>CCTACGGGGGGCTGCAGTAGGGAATCTTCCGCAATGGACGCAAGTCTGACGGAGCAACGCCGCGTGAGCGAAGAAGGCCTTTGGGTCGTAAAGCTCTGTTGTCAGGGAAGAACAAGTACCGGAGTAACTGCCGGTACCTTGACGGTACCTGACCAGAAAGCCCCGGCTAACTACGTGCCAGCAGCCGCGGTAATACGTAGGGTGCAAGCGTTAATCGGAATTACTGGGCGTAAAGGGCGCGTAGGCGGTCTTGCAAGTCCCGTGTGAAATCCCTCGGCTCAACTGAGGAACTGCACGGGAAACTGCTTGGCTTGAGTTCGGGAGAGGGAAGCGGAATTCCGGGTGTAGCGGTGAAATGCGTAGATATCCGGAGGAACACCGGTGGCGAAGGCGGCTTCCTGGACCGACACTGACGCTGAGGCGCGAAAGCTAGGGGAGCAAACGGGATTAGATACCCCAGTAGTCC</w:t>
      </w:r>
    </w:p>
    <w:p w14:paraId="1AAB1C1E">
      <w:pPr>
        <w:rPr>
          <w:rFonts w:hint="eastAsia"/>
        </w:rPr>
      </w:pPr>
      <w:r>
        <w:rPr>
          <w:rFonts w:hint="eastAsia"/>
        </w:rPr>
        <w:t>&gt;OTU003265</w:t>
      </w:r>
    </w:p>
    <w:p w14:paraId="325D8B1C">
      <w:pPr>
        <w:rPr>
          <w:rFonts w:hint="eastAsia"/>
        </w:rPr>
      </w:pPr>
      <w:r>
        <w:rPr>
          <w:rFonts w:hint="eastAsia"/>
        </w:rPr>
        <w:t>CCTACGGGGGGCAGCAGTGGGGAATATTGGACAATGGGGGCAACCCTGATCCAGCCATGCCGCGTGTGTGAAGAAGGCCTTCGGGTTGTAAAGCACTTTCAGCGGGGAGGAAGGCATCATGGCTAATATCCATGGTGATTGACGTTACCCGCAGAAGAAGCACCGGCTAACTCCGTGCCAGCAGCCGCGGTAATACGGAGGGTGCGAGCGTTTATCGGAATTACTGGGCGTAAAGCGCGCGTAGGCGGCTTGTTAAGTCGGATGTGAAATCCCCGGGCTCAACCTGGGAATTGCATCCGATACTGGCGAGCTAGAGTGCGATAGAGGGGGGTAGAATTCCTGGTGTAGCGGTGAAATGCGTAGATATCAGGAGGAATACCGGTGGCGAAGGCGGCCCCCTGGATCGACACTGACGCTGAGGTGCGAAAGCGTGGGTAGCAAACAGGATTAGATACCCGAGTAGTCC</w:t>
      </w:r>
    </w:p>
    <w:p w14:paraId="48F8DF41">
      <w:pPr>
        <w:rPr>
          <w:rFonts w:hint="eastAsia"/>
        </w:rPr>
      </w:pPr>
      <w:r>
        <w:rPr>
          <w:rFonts w:hint="eastAsia"/>
        </w:rPr>
        <w:t>&gt;OTU003266</w:t>
      </w:r>
    </w:p>
    <w:p w14:paraId="4EB425A8">
      <w:pPr>
        <w:rPr>
          <w:rFonts w:hint="eastAsia"/>
        </w:rPr>
      </w:pPr>
      <w:r>
        <w:rPr>
          <w:rFonts w:hint="eastAsia"/>
        </w:rPr>
        <w:t>CCTACGGGGGGCAGCAGTGGGGAATATTGGACAATGGGGGAAACCCTGATCCAGCAATGCCGCGTGAGTGAAGAAGGCCTTAGGGTTGTAAAGCTCTTTCAGACGTGACGATGATGACGGTAGCGTCAGAAGAAGCCCCGGCTAACTTCGTGCCAGCAGCCGCGGTAATACGAAGGGGGCTAGCGTTGTTCGGAATTACTGGGCGTAAAGCGCACGTAGGCGGCGCGTCAAGTCAGGGGTGAAAGGCCTGGGCTCAACCCGGGAACTGCCTTTGAGACTGGCGTGCTGGAGTCCGGAAGAGGGTGGCGGAATTCCCAGTGTAGAGGTGAAATTCGTAGATATTGGGAAGAACACCGGTTGCGAAGGCGGCCACCTGGTCCGGTACTGACGCTGAGGTGCGAAAGCGTGGGGAGCAAACAGGATTAGATACCCGTGTAGTCC</w:t>
      </w:r>
    </w:p>
    <w:p w14:paraId="0365696C">
      <w:pPr>
        <w:rPr>
          <w:rFonts w:hint="eastAsia"/>
        </w:rPr>
      </w:pPr>
      <w:r>
        <w:rPr>
          <w:rFonts w:hint="eastAsia"/>
        </w:rPr>
        <w:t>&gt;OTU003267</w:t>
      </w:r>
    </w:p>
    <w:p w14:paraId="0766D325">
      <w:pPr>
        <w:rPr>
          <w:rFonts w:hint="eastAsia"/>
        </w:rPr>
      </w:pPr>
      <w:r>
        <w:rPr>
          <w:rFonts w:hint="eastAsia"/>
        </w:rPr>
        <w:t>CCTACGGGGGGCTGCAGTAGGGAATCTTGCGCAATGGGCGAAAGCCTGACGCAGCGACGCCGCGTGAGGGATGAATGCCTTCGGGTTGTAAACCTCTTTCGACCCCGACGAAGCGAGAGTGACGGTAGGGGTATAAGAAGCACCGGCCAACTACGTGCCAGCAGCCGCGGTAATACGTAGGGTGCGAGCGTTGTCCGGAATTATTGGGCGTAAAGAGCTCGTAGGCGGTGTGTCGCGTCGATCGTGAAAACCTGTGGCTTAACTGTGGGCGTGCGGTCGATACGGGCATCACTGGAGTTCGGCAGGGGAGACTGGAATTCCTGGTGTAGCGGTGAAATGCGCAGATATCAGGAGGAACACCGGTGGCGAAGGCGGGTCTCTGGGCCGATACTGACGCTGAGGAGCGAAAGCGTGGGGAGCGAACAGGATTAGATACCCGAGTAGTCC</w:t>
      </w:r>
    </w:p>
    <w:p w14:paraId="0C268D0C">
      <w:pPr>
        <w:rPr>
          <w:rFonts w:hint="eastAsia"/>
        </w:rPr>
      </w:pPr>
      <w:r>
        <w:rPr>
          <w:rFonts w:hint="eastAsia"/>
        </w:rPr>
        <w:t>&gt;OTU003268</w:t>
      </w:r>
    </w:p>
    <w:p w14:paraId="33A8C05D">
      <w:pPr>
        <w:rPr>
          <w:rFonts w:hint="eastAsia"/>
        </w:rPr>
      </w:pPr>
      <w:r>
        <w:rPr>
          <w:rFonts w:hint="eastAsia"/>
        </w:rPr>
        <w:t>CCTACGGGGGGCAGCAGTGGGGAATATTGGACAATGGGCGCAAGCCTGATCCAGCAATGCCGCGTGGGTGAAGAAGGCCTTCGGGTTGTAAAGCCCTTTTGTACGGGAAGAAATCCTGTCGGTTAATACCCGGCGGGGATGACGGTACCGTAAGAATAAGCACCGGCTAACTTCGTGCCAGCAGCCGCGGTAATACGTAGGAGGCGAGCGTTATCCGGATTTACTGGGTGTAAAGCGCGTGTAGGCGGTCGTGCAAGTGGGGCGTGAAAGCTCCCGGCTCAACCGGGAGAGGACGTGGCCGAACTGCGCGACTAGAGGTAGGTAGAGGCGTGTGGAATTCCGGGTGTAGTGGTGAAATGCGTAGAGATCCGGAGGAACACCAGTGGCGAAGGCGACACGCTGGGCCTGACCTGACGCTGAGAGGCGAAAGCATGGGGAGCGAACGGGATTAGATACCCCAGTAGTCC</w:t>
      </w:r>
    </w:p>
    <w:p w14:paraId="54832FD6">
      <w:pPr>
        <w:rPr>
          <w:rFonts w:hint="eastAsia"/>
        </w:rPr>
      </w:pPr>
      <w:r>
        <w:rPr>
          <w:rFonts w:hint="eastAsia"/>
        </w:rPr>
        <w:t>&gt;OTU003269</w:t>
      </w:r>
    </w:p>
    <w:p w14:paraId="5A3A4A15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CTCCTTTGGGGGGGGACGACAAGGACGGTACCCCCAGAACAAGCCCCGGCTAACTCCGTGCCAGCAGCCGCGGTAATACGGAGGGGGCAAGCGTTGTCCGGACTTACTGGGCGTAAAGGGTGCGTAGGCGGTCCTGTGCGTCGGTGCTGAAAGCGCCCGGCTTAACCGGGCGAGGCGTGCCGATACGATGGGACTTGAGGGGCAGTGAGGGTGGCGGAACTCCTGGTGTAGTGGTGAAATGCGTAGAGATCAGGAAGAACACCCGTGGCGCAAGCGGCCACCTGGCTGCCAACTGACGCTGAGGCACGAGAGCGTGGGGAGCGAACCGGATTAGATACCCTAGTAGTCC</w:t>
      </w:r>
    </w:p>
    <w:p w14:paraId="41C90903">
      <w:pPr>
        <w:rPr>
          <w:rFonts w:hint="eastAsia"/>
        </w:rPr>
      </w:pPr>
      <w:r>
        <w:rPr>
          <w:rFonts w:hint="eastAsia"/>
        </w:rPr>
        <w:t>&gt;OTU003270</w:t>
      </w:r>
    </w:p>
    <w:p w14:paraId="5673304E">
      <w:pPr>
        <w:rPr>
          <w:rFonts w:hint="eastAsia"/>
        </w:rPr>
      </w:pPr>
      <w:r>
        <w:rPr>
          <w:rFonts w:hint="eastAsia"/>
        </w:rPr>
        <w:t>CCTACGGGAGGCTGCAGTAGGGAATCTTGCGCAATGGGCGAAAGCCTGACGCAGCGACGCCGCGTGAGGGATGAAGGCCTTCGGGTTGTAAACCTCTTTCAGCAGGGACGAAGCGAAAGTGACGGTACCTGCAGAAGAAGCCCCGGCTAACTACGTGCCAGCAGCCGCGGTAAGACGTAGGGTCCAAGCGTTGTCCGGAGTTACTGGGCGTAAAGCGCGCGCAGGCGGTTGGTCGCATCGGTGGTGAAAGCCCCCCGCTTAACGGGGGAGGGTCCATCGAGATGGGCCGACTGGAGGCAGGGAGAGGCGAGTGGAATTCCGGGTGTAGTGGTGAAATGCGTAGAGATCCGGAGGAACACCAGCGGCGAAGGCGGCTCGCTGGACCTGACCTGACGCTGAGGCGCGAAGGCGCGGGGAGCGAACGGGATTAGATACCCCTGTAGTCC</w:t>
      </w:r>
    </w:p>
    <w:p w14:paraId="69DFD96E">
      <w:pPr>
        <w:rPr>
          <w:rFonts w:hint="eastAsia"/>
        </w:rPr>
      </w:pPr>
      <w:r>
        <w:rPr>
          <w:rFonts w:hint="eastAsia"/>
        </w:rPr>
        <w:t>&gt;OTU003271</w:t>
      </w:r>
    </w:p>
    <w:p w14:paraId="09B25905">
      <w:pPr>
        <w:rPr>
          <w:rFonts w:hint="eastAsia"/>
        </w:rPr>
      </w:pPr>
      <w:r>
        <w:rPr>
          <w:rFonts w:hint="eastAsia"/>
        </w:rPr>
        <w:t>CCTACGGGAGGCTGCAGTGGGGAATCTTCCCCAATGCACGCAAGTGTGAGGGAGCGACGCCGCGTGGAGGACGAAGTCCTTCGGGATGTAAACTCCTGTCAGGGGACACCAAGTTCTGAGGATCCCCAGAGGAAGGGGCGGCTAACTCTGTGCCAGCAGCCGCGGTAAGACAGAGGCCCCGAGCGTTAGGCGGAATCACTGGGCTTAAAGCGTGTGTAGGCGGATCGTTAAGTGTCTTGTGAAATCCCACGGCTCACCCGTGGAACGGCTGGGCATACTGGCGATCTTGGGCCGATCAGGGGCAGTTGGAACAAGCGGTGGAGCGGTGAAATGCGTAGATATCGCTTGGAACGCCGAAGGCGAAAGCAAACTGCTGGGATCGCGCCGACGCTGAGACACGAAAGCCAGGGGAGCGAACGGGATTAGATACCCTTGTAGTCC</w:t>
      </w:r>
    </w:p>
    <w:p w14:paraId="7854F698">
      <w:pPr>
        <w:rPr>
          <w:rFonts w:hint="eastAsia"/>
        </w:rPr>
      </w:pPr>
      <w:r>
        <w:rPr>
          <w:rFonts w:hint="eastAsia"/>
        </w:rPr>
        <w:t>&gt;OTU003272</w:t>
      </w:r>
    </w:p>
    <w:p w14:paraId="669C1374">
      <w:pPr>
        <w:rPr>
          <w:rFonts w:hint="eastAsia"/>
        </w:rPr>
      </w:pPr>
      <w:r>
        <w:rPr>
          <w:rFonts w:hint="eastAsia"/>
        </w:rPr>
        <w:t>CCTACGGGCGGCTGCAGTAGGGAATATTGGGCAATGGTCGAGAGACTGACCCAGCCATGCCGCGTGAAGGAAGAAGGCTTTCTGAGTTGTAAACTTCTTTTATCTGTGAATAAAATACCCTTGCGAGGGGAACTGAAGGTAGCAGATGAATAAGCACCGGCTAACTCCGTGCCAGCAGCCGCGGTAATACGTAGGGGGCGAGCGTTGTCCGGAATTATTGGGCGTAAAGAGCGTGTAGGCGGTTCGGTAAGTCTGCCGTGAAAACCTGGGGCTCAACCCCGGGCGTGCGGTGGATACTGCCGGGCTAGAGGGTGGTAGAGGCGAGTGGAATTCCCGGTGTAGCGGTGAAATGCGTAGATATTGGGAGGAACACCAGTGGCGAAGGCGGCTACCTGGACGGGTACTGACGCTGAGGCGCGAAAGCGTGGGGAGCAAACAGGATTAGATACCCTAGTAGTCC</w:t>
      </w:r>
    </w:p>
    <w:p w14:paraId="7E800557">
      <w:pPr>
        <w:rPr>
          <w:rFonts w:hint="eastAsia"/>
        </w:rPr>
      </w:pPr>
      <w:r>
        <w:rPr>
          <w:rFonts w:hint="eastAsia"/>
        </w:rPr>
        <w:t>&gt;OTU003273</w:t>
      </w:r>
    </w:p>
    <w:p w14:paraId="701DA5AE">
      <w:pPr>
        <w:rPr>
          <w:rFonts w:hint="eastAsia"/>
        </w:rPr>
      </w:pPr>
      <w:r>
        <w:rPr>
          <w:rFonts w:hint="eastAsia"/>
        </w:rPr>
        <w:t>CCTACGGGAGGCTGCAGTCGAGAATCTTTCGCAATGGGCGCAAGCCTGATGCAGCGACGCCGCGTGAGGGATGAATGCCTTCGGGTTGTAAACCTCTTTCAGCAGGGAAGAAGCGAAAGTGACGGTACCTGCAGAAGAAGCGCCGGCTAACTACGTGCCAGCAGCCGCGGTAATACAGGGGGTGCAAACGTTGCTCGGAATTATTGGGCGTAAAGCGCGCGTAGGCGGTGACTCAAGTCGGATGTGAAAGCCCTTGGCTTAACCGAGGAAGTGCATCCGAAACTGAGTCGCTAGAGTGTGGAAGAGGGTCGCGGAATTCCCGGTGTAGAGGTGAAATGCGTAGAGATCGGGAGGAACACCTGAGGTGAAGACGGGTTGCTGGGCTGACACTGACGCTGAGGCGCGAAAGCTAGGGTAGCAAACGGGATTAGATACCCCTGTAGTCC</w:t>
      </w:r>
    </w:p>
    <w:p w14:paraId="212DCBF0">
      <w:pPr>
        <w:rPr>
          <w:rFonts w:hint="eastAsia"/>
        </w:rPr>
      </w:pPr>
      <w:r>
        <w:rPr>
          <w:rFonts w:hint="eastAsia"/>
        </w:rPr>
        <w:t>&gt;OTU003274</w:t>
      </w:r>
    </w:p>
    <w:p w14:paraId="3C8C8190">
      <w:pPr>
        <w:rPr>
          <w:rFonts w:hint="eastAsia"/>
        </w:rPr>
      </w:pPr>
      <w:r>
        <w:rPr>
          <w:rFonts w:hint="eastAsia"/>
        </w:rPr>
        <w:t>CCTACGGGAGGCTGCAGTCGGGAATATTGCCCAATGGACGCAAGTCTGAGGCAGCAACGCCGCGTGCGCGATGAAGGCCTTCGGGTCGTAAAGCGCTTTTCGGGAGGATGAGGAAGGACAGTACTCCCGGAATAAGGGACGGCTAACTACGTGCCAGCAGCCGCGGTAAAACGTAGGTCCCGAGCGTTATCCGGATTTACTGGGCGTAAAGCGTGTTCAGGCGGCTGGACAAGTCGGGCATGAAATCTCTCGGCTCAACCGGGAGGGGCTGTCCGAAACTGTCCGGCTGGAGGGCAGGAGAGGGTGGTGGAATTCCGGGTGTAGTGGTGAAATGCGTAGATATCCGGAGGAACACCAGTGGCGAAAGCGGCCACCTGGCCTGCACCTGACGCTCAAACACGAAAGCTAGGGGAGCAAACAGGATTAGATACCCCAGTAGTCC</w:t>
      </w:r>
    </w:p>
    <w:p w14:paraId="7A585CE6">
      <w:pPr>
        <w:rPr>
          <w:rFonts w:hint="eastAsia"/>
        </w:rPr>
      </w:pPr>
      <w:r>
        <w:rPr>
          <w:rFonts w:hint="eastAsia"/>
        </w:rPr>
        <w:t>&gt;OTU003275</w:t>
      </w:r>
    </w:p>
    <w:p w14:paraId="2F4F9047">
      <w:pPr>
        <w:rPr>
          <w:rFonts w:hint="eastAsia"/>
        </w:rPr>
      </w:pPr>
      <w:r>
        <w:rPr>
          <w:rFonts w:hint="eastAsia"/>
        </w:rPr>
        <w:t>CCTACGGGGGGCAGCAGTGGGGAATTTTGGACAATGGGGGCAACCCTGATCCAGCCATGCCGCGTGAGTGAAGAAGGCCTTCGGGTTGTAAAGCTCTTTCGGACGGAACGAAACGGTTACGGTGAATAATCGTGACTAATGACGGTACCGTAAGAAGAAGCACCGGCTAACTACGTGCCAGCAGCCGCGGTAATACGTAGGGGGCAAGCGTTGTCCGGAATTATTGGGCGTAAAGCGCGCGCAGGCGGCGACTTAAGTCTGGTGTTTAAACCTTGGGCTCAACCTGGGGTCGCACTGGAAACTGGGTGGCTTGAGTACAGAAGAGGAAAGTGGAATTCCACGTGTAGCGGTGAAATGCGTAGAGATGTGGAGGAACACCAGTGGCGAAGGCGACTTTCTGGGCTGTAACTGACGCTGAGGCGCGAAAGCGTGGGGAGCAAACAGGATTAGATACCCCGGTAGTCC</w:t>
      </w:r>
    </w:p>
    <w:p w14:paraId="578EB82D">
      <w:pPr>
        <w:rPr>
          <w:rFonts w:hint="eastAsia"/>
        </w:rPr>
      </w:pPr>
      <w:r>
        <w:rPr>
          <w:rFonts w:hint="eastAsia"/>
        </w:rPr>
        <w:t>&gt;OTU003276</w:t>
      </w:r>
    </w:p>
    <w:p w14:paraId="22501266">
      <w:pPr>
        <w:rPr>
          <w:rFonts w:hint="eastAsia"/>
        </w:rPr>
      </w:pPr>
      <w:r>
        <w:rPr>
          <w:rFonts w:hint="eastAsia"/>
        </w:rPr>
        <w:t>CCTACGGGGGGCTGCAGTAGGGAATATTGCACAATGGAGGAAACTCTGATGCAGCGACGCCGCGTGAGTGATGAAGGTCTTCGGATCGTAAAGCTCTTTCGGCAGGGAAGAATGGCTTCTGGGTGAACAATCCAGGGGCGTGACGGTACCTGCAGAAGAAGCACCGGCTAACTCTGTGCCAGCAGCCGCGGTAATACAGAGGGTGCGAGCGTTGTTCGGAATTATTGGGCGTAAAGCGCGTGTAGGCGGGATGGCAAGTCGGGTGTGAAAGCCCTCAGCTCAACTGAGGAAGTGCGCCCGAAACTACCGTTCTTGAGTGCCGGAGAGGGTGGCGGAATTCCCGGTGTAGAGGTGAAATTCGTAGATATCGGGAGGAACACCAGTGGCGAAGGCGGCCACCTGGACGGACACTGACGCTGAGACGCGAAAGCGTGGGGAGCAAACAGGATTAGATACCCGTGTAGTCC</w:t>
      </w:r>
    </w:p>
    <w:p w14:paraId="08FE95B0">
      <w:pPr>
        <w:rPr>
          <w:rFonts w:hint="eastAsia"/>
        </w:rPr>
      </w:pPr>
      <w:r>
        <w:rPr>
          <w:rFonts w:hint="eastAsia"/>
        </w:rPr>
        <w:t>&gt;OTU003277</w:t>
      </w:r>
    </w:p>
    <w:p w14:paraId="4FB0C9A0">
      <w:pPr>
        <w:rPr>
          <w:rFonts w:hint="eastAsia"/>
        </w:rPr>
      </w:pPr>
      <w:r>
        <w:rPr>
          <w:rFonts w:hint="eastAsia"/>
        </w:rPr>
        <w:t>CCTACGGGAGGCTGCAGTGAGGAATATTGCGCAATGGGGGAAACCCTGACGCAGCCATGCCGCGTGAGTGCTAAGGCCTTCGGGTTGTAAAACTCTTTCGCGGGGGAAGATAATGACGGTACCCCGAGAAGAAGCTCCGGCTAACTTCGTGCCAGCAGCCGCGGTAAGACGAACCGTGCAAACGTTATTCGGAATCATTGGGCTTAAAGGGCGCGTAGGCGGCCCTGTCAGTCGGGTGTGAAATCCCACGGCTTAACCTGGGAACTGCGTCTGATACTGGGAGGCTTGAGTATGGGAGAGGGATGTAGAATTCCAGGTGTAGCGGTGAAATGCGTAGATATCCGGAGGAACACCGGTGGCGAAAGCGGCTTACTGGGTCTTTTCTGACGCTGATGCACGAAAGCTAGGGGAGCAAACGGGATTAGATACCCTTGTAGTCC</w:t>
      </w:r>
    </w:p>
    <w:p w14:paraId="2F2CEDEA">
      <w:pPr>
        <w:rPr>
          <w:rFonts w:hint="eastAsia"/>
        </w:rPr>
      </w:pPr>
      <w:r>
        <w:rPr>
          <w:rFonts w:hint="eastAsia"/>
        </w:rPr>
        <w:t>&gt;OTU003278</w:t>
      </w:r>
    </w:p>
    <w:p w14:paraId="4C429EA9">
      <w:pPr>
        <w:rPr>
          <w:rFonts w:hint="eastAsia"/>
        </w:rPr>
      </w:pPr>
      <w:r>
        <w:rPr>
          <w:rFonts w:hint="eastAsia"/>
        </w:rPr>
        <w:t>CCTACGGGAGGCTGCAGTCGAGAATCTTGGTCAATGCACGAAAGTGTGAACCAGCGACGCCGCGTGAAGGATGAAGGACCTCTGGTTCGTAAACTTCTTTTAGGGGGGAAGAATGGGCTTTATGCCTTTGACGGTACCCCGCGAATAAGCCACGGCTAACTACGTGCCAGCAGCCGCGGTAATACGTAGGTGGCAAGCGTTGTCCGGATTTACTGGGCGTAAAGAGCGTGTAGGCGGCCAGACAGGTCCGTTGTGAAAACTGGAGGCTTAACCTTCAGACGTCGATGGAAACCGTCTGGCTAGAGTCCGGAAGAGGAGAATGGAATTCCTGGTGTAGCGGTGAAATGCGCAGATATCAGGAGGAACACCAATAGCGAAGGCAGCTCGCTGGGACGGTATTGACGCTAAGGCGCGAAAGCGTGGGGAGCGAACAGGATTAGATACCCCAGTAGTCC</w:t>
      </w:r>
    </w:p>
    <w:p w14:paraId="72C95F49">
      <w:pPr>
        <w:rPr>
          <w:rFonts w:hint="eastAsia"/>
        </w:rPr>
      </w:pPr>
      <w:r>
        <w:rPr>
          <w:rFonts w:hint="eastAsia"/>
        </w:rPr>
        <w:t>&gt;OTU003279</w:t>
      </w:r>
    </w:p>
    <w:p w14:paraId="1BE1CB2F">
      <w:pPr>
        <w:rPr>
          <w:rFonts w:hint="eastAsia"/>
        </w:rPr>
      </w:pPr>
      <w:r>
        <w:rPr>
          <w:rFonts w:hint="eastAsia"/>
        </w:rPr>
        <w:t>CCTACGGGTGGCAGCAGTGGGGAATTTTGGACAATGGGCGCAAGCCTGATCCAGCCATGCCGCGTGGATGATGAAGGCCTTAGGGTTGTAAAATCCTTTCGTCGGGGACGATAATGACGGTACCCGAAGAAGAAGCTCCGGCTAACTTCGTGCCAGCAGCCGCGGTAATACGTAGGAGGCGAGCGTTATCCGAATTTACTGGGCGTAAAGGGTGTGCAGGCGGACCGATAAGTTGGGTGTGAAATCTCCCGGCTCAACTGGGAGAGGTCGCTCAAGACTGTCGGACTGGAGGGCAGTAGAGGGAGGTGGAATTCCCGGTGTAGTGGTGAAATGCGTAGAGATCGGGAGGAACACCAGTGGCGAAAGCGGCCTCCTGGACTGCACCTGACGCTGAGACACGAAAGCTAGGGGAGCGAACGGGATTAGATACCCGTGTAGTCC</w:t>
      </w:r>
    </w:p>
    <w:p w14:paraId="1CD3948B">
      <w:pPr>
        <w:rPr>
          <w:rFonts w:hint="eastAsia"/>
        </w:rPr>
      </w:pPr>
      <w:r>
        <w:rPr>
          <w:rFonts w:hint="eastAsia"/>
        </w:rPr>
        <w:t>&gt;OTU003280</w:t>
      </w:r>
    </w:p>
    <w:p w14:paraId="73EEEEB6">
      <w:pPr>
        <w:rPr>
          <w:rFonts w:hint="eastAsia"/>
        </w:rPr>
      </w:pPr>
      <w:r>
        <w:rPr>
          <w:rFonts w:hint="eastAsia"/>
        </w:rPr>
        <w:t>CCTACGGGGGGCAGCAGTGGGGAATCTTGCACAATGGGGGCAACCCTGATGCAGCGACGCCGCGTGAGCGATGAAGCCCTTCGGGGTGTAAAGCTCTTTCGGCAGGAACGATAATGACGGTACCTGAAGAAGAAGCTGCGGCTAACTACGTGCCAGCAGCCGCGGTAATACGTAGGCAGCGAGCGTTGTTCGGAGTTACTGGGCGTAAAGCGCGCGTAGGCGGCCCGGAAAGTCGGTTGTGAAAACCCGGGGCTCAACCCCGGGCCTGCATCCGATACTGCATGGCTTGAGACCGGAAGAGGTAAGTGGAACTGCGAGTGTAGAGGTGAAATTCGTAGATATTCGCAAGAACACCAGTGGCGAAGGCGGCTTACTGGTCCGGTTCTGACGCTGAGGCGCGAAAGCGTGGGGAGCAAACAGGATTAGATACCCTAGTAGTCC</w:t>
      </w:r>
    </w:p>
    <w:p w14:paraId="4841F132">
      <w:pPr>
        <w:rPr>
          <w:rFonts w:hint="eastAsia"/>
        </w:rPr>
      </w:pPr>
      <w:r>
        <w:rPr>
          <w:rFonts w:hint="eastAsia"/>
        </w:rPr>
        <w:t>&gt;OTU003281</w:t>
      </w:r>
    </w:p>
    <w:p w14:paraId="0B245533">
      <w:pPr>
        <w:rPr>
          <w:rFonts w:hint="eastAsia"/>
        </w:rPr>
      </w:pPr>
      <w:r>
        <w:rPr>
          <w:rFonts w:hint="eastAsia"/>
        </w:rPr>
        <w:t>CCTACGGGTGGCAGCAGTGGGGAATTTTGCGCAATGGGCGGAAGCCTGACGCAGCGACGCCGCGTGGGGGATGACGGCCTTCGGGTTGTAAACCTCTTTCGACTCTGACGAAGTCGCCTGGTTTTCTGGGTGGTGACGGTAGGGGTGGAAGAAGCGCCGGCCAACTACGTGCCAGCAGCCGCGGTAAGACGTAGGGCGCGAGCGTTGTCCGGATTTATTGGGCGTAAAGGGCGCGTAGGCGGCCTGCTAAGTCGAACGTGAAATCCCTGGGCTCAACCCAGGAACTGCGTCCGATACTGGTTGGCTTGAATTCGGGAGAGGGATGTGGAATTCCAGGTGTAGCGGTGAAATGCGTAGATATCTGGAGGAACACCGGTGGCGAAGGCGGCATCCTGGACCGATATTGACGCTGATGCGCGAAAGCCAGGGGAGCAAACGGGATTAGATACCCGTGTAGTCC</w:t>
      </w:r>
    </w:p>
    <w:p w14:paraId="3EE30332">
      <w:pPr>
        <w:rPr>
          <w:rFonts w:hint="eastAsia"/>
        </w:rPr>
      </w:pPr>
      <w:r>
        <w:rPr>
          <w:rFonts w:hint="eastAsia"/>
        </w:rPr>
        <w:t>&gt;OTU003282</w:t>
      </w:r>
    </w:p>
    <w:p w14:paraId="18EDB043">
      <w:pPr>
        <w:rPr>
          <w:rFonts w:hint="eastAsia"/>
        </w:rPr>
      </w:pPr>
      <w:r>
        <w:rPr>
          <w:rFonts w:hint="eastAsia"/>
        </w:rPr>
        <w:t>CCTACGGGGGGCAGCAGCAGGGAATCTTGCGCAATGGGCGAAAGCCTGACGCAGCGACGCCGCGTGGGGGATGACGGCCTTCGGGTTGTAAACCTCTTTCGACCGGGACGAAGAGTGATTGACGGTACCGGGTGAGGAAGCACCGGCTAACTCCGTGCCAGCAGCCGCGGTAATACGGAGGGTGCGAGCGTTGTCCGGAATCACTGGGCGTAAAGGGCGCGTAGGCGGCACGTCAAGCGCGTGGTGAAAGCCCGGGGCTCAACCCCGGGTCGGCCGTGCGAACTGGCGTGCTGGAGCACTGTAGAGGCGGGTGGAATTCCGGGTGTAGCGGTGGAATGCGTAGAGATCCGGAAGAACACCGGTGGCGAAGGCGGCCCGCTGGGCAGTTGCTGACGCTGAGGCGCGACAGCGTGGGGAGCAAACAGGATTAGATACCCGAGTAGTCC</w:t>
      </w:r>
    </w:p>
    <w:p w14:paraId="6F94082D">
      <w:pPr>
        <w:rPr>
          <w:rFonts w:hint="eastAsia"/>
        </w:rPr>
      </w:pPr>
      <w:r>
        <w:rPr>
          <w:rFonts w:hint="eastAsia"/>
        </w:rPr>
        <w:t>&gt;OTU003283</w:t>
      </w:r>
    </w:p>
    <w:p w14:paraId="48A0B773">
      <w:pPr>
        <w:rPr>
          <w:rFonts w:hint="eastAsia"/>
        </w:rPr>
      </w:pPr>
      <w:r>
        <w:rPr>
          <w:rFonts w:hint="eastAsia"/>
        </w:rPr>
        <w:t>CCTACGGGTGGCTGCAGTGGGGAATTTTCCACAATGGGCGAAAGCCTGATGGAGCAACGCCGCGTGCAGGATGAAGGCCCTTGGGTCGTAAACTGCTTTTCTCTGTGACGATTATGACGGTAGCAGAGGAATAAGGATCGGCTAACTCCGTGCCAGCAGCCGCGGTCATACGGAGGATCCGAGCGTTATCCGGAATAACTGGGCGTAAAGAGTTGCGTAGGTGGTTTTGTAAGTTAGTTCTTAAAGACTGAGGCTTAACCTTAGGAATGGAACTGATACTGCAAGACTTGAGTATGGAAGAGGTGGCTGGAATTCCCGGTGTAGGAGTGAAATCCGTAGATATCGGGAGGAACACCAATGGCGTAGGCAGGCCACTGGTCCATTACTGACACTAAGGCACGAAAGCGTGGGGAGCGAACGGGATTAGATACCCGAGTAGTCC</w:t>
      </w:r>
    </w:p>
    <w:p w14:paraId="3C964736">
      <w:pPr>
        <w:rPr>
          <w:rFonts w:hint="eastAsia"/>
        </w:rPr>
      </w:pPr>
      <w:r>
        <w:rPr>
          <w:rFonts w:hint="eastAsia"/>
        </w:rPr>
        <w:t>&gt;OTU003284</w:t>
      </w:r>
    </w:p>
    <w:p w14:paraId="02CEC04A">
      <w:pPr>
        <w:rPr>
          <w:rFonts w:hint="eastAsia"/>
        </w:rPr>
      </w:pPr>
      <w:r>
        <w:rPr>
          <w:rFonts w:hint="eastAsia"/>
        </w:rPr>
        <w:t>CCTACGGGAGGCAGCAGTGGGGAATCTTGCGCAATGGGCGAAAGCCTGACGCAGCGACGCCGCGTGGAGGATGAAGACCCTTGGGTCGTAAACTCCTGTCAGCTGGGAAGAAAGGTGCCTGGTGAACATCCGGGCGCCCTGACTGTACCAGCAGAGGAAGCCCCGGCTAACTCCGTGCCAGCAGCCGCGGTAATACGGAGGGGGCGAGCGTTGTTCGGAATCATTGGGCGTAAAGGGCGCGTAGGCGGCTGGCCAAGTCGGGTGTGAAATCCCTCGGCTCAACCGAGGAATTGCACCCGATACTGGTCGGCTAGAGTCCGGGAGGGGATAGCGGAATTCCCAGTGTAGCGGTGAAATGCGTAGATATTGGGAAGAACACCAGTGGCGAAGGCGGCTATCTGGACCGGAACTGACGCTGAGGCGCGAAAGCCAGGGGAGCGAATGGGATTAGATACCCCAGTAGTCC</w:t>
      </w:r>
    </w:p>
    <w:p w14:paraId="05EE74DA">
      <w:pPr>
        <w:rPr>
          <w:rFonts w:hint="eastAsia"/>
        </w:rPr>
      </w:pPr>
      <w:r>
        <w:rPr>
          <w:rFonts w:hint="eastAsia"/>
        </w:rPr>
        <w:t>&gt;OTU003285</w:t>
      </w:r>
    </w:p>
    <w:p w14:paraId="1AD1966A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CTTCGGATCGTAAAGCACTGTCGCGAGGGACGAATAAGGGTCGGGTGAACAATCCGGTCCGATGACGGTACCTCGAGAGGAAGCACCGGCTAACTCTGTGCCAGCAGCCGCGGTAATACAGAGGGTGCGAGCGTTGTTCGGAATTACTGGGCGTAAAGGGTGCGTAGGCGGCTTTTTAAGTTTGGTGTGAAATCTCCCGGCTCAACTGGGAGGGTGCGCCGAATACTGAGAAGCTAGAGTGTGGGAGAGGAAAGTGGAATTCCTGGTGTAGCGGTGAAATGCGTAGATATCAGGAGGAACACCGGTGGTGTAAACGGCTTTCTGGACCATAACTGACGCTGAGGCACGAAAGCGTGGGTAGCAAACAGGATTAGATACCCCGGTAGTCC</w:t>
      </w:r>
    </w:p>
    <w:p w14:paraId="02176B32">
      <w:pPr>
        <w:rPr>
          <w:rFonts w:hint="eastAsia"/>
        </w:rPr>
      </w:pPr>
      <w:r>
        <w:rPr>
          <w:rFonts w:hint="eastAsia"/>
        </w:rPr>
        <w:t>&gt;OTU003286</w:t>
      </w:r>
    </w:p>
    <w:p w14:paraId="68573A95">
      <w:pPr>
        <w:rPr>
          <w:rFonts w:hint="eastAsia"/>
        </w:rPr>
      </w:pPr>
      <w:r>
        <w:rPr>
          <w:rFonts w:hint="eastAsia"/>
        </w:rPr>
        <w:t>CCTACGGGAGGCAGCAGTGGGGAATCTTGCGCAATGGCCGAAAGGCTGACGCAGCGACGCCGCGTGTGGGAGGACGCCCTTCGGATTGTAAACTCCTGTCATTGGTGAACAAGGTTTCCCGATTAACTGTCGGGGAAATTGCTAGTAGCCAAAGAGGAAGAGACGGCTAACTCTGTGCCAGCAGCCGCGGTAATACGTAGGTGGCAAGCGTTGTCCGGATTTACTGGGCGTAAAGGATGCGTAGGCGGATATTTAAGTGAGATGTGAAATTCCCGGGCTTAACTTGGGAGCTGCATTTCAAACTGGGTATCTAGAGTGTGGGAGAGGAAAGTGGAATTCCTAGTGTAGCGGTGAAATGCGTAGAGATTAGGAAGAACCCCAGTGGCGAAGGCGACTTTCTGGACCATAACTGACGCTGAGGCATGAAAGCGTGGGGAGCAAACAGGATTAGATACCCCTGTAGTCC</w:t>
      </w:r>
    </w:p>
    <w:p w14:paraId="1A283ECB">
      <w:pPr>
        <w:rPr>
          <w:rFonts w:hint="eastAsia"/>
        </w:rPr>
      </w:pPr>
      <w:r>
        <w:rPr>
          <w:rFonts w:hint="eastAsia"/>
        </w:rPr>
        <w:t>&gt;OTU003287</w:t>
      </w:r>
    </w:p>
    <w:p w14:paraId="244DD222">
      <w:pPr>
        <w:rPr>
          <w:rFonts w:hint="eastAsia"/>
        </w:rPr>
      </w:pPr>
      <w:r>
        <w:rPr>
          <w:rFonts w:hint="eastAsia"/>
        </w:rPr>
        <w:t>CCTACGGGGGGCTGCAGTAACGAATATTCCACAATGGGCGAAAGCCTGATGGAGCAATGCCGCGTGCAGGATGAAGCCCTTCGGGGTGTAAACTGCTGTCAGGGTTTAGGAAACAAATGACCATACCCAAAGGAAGAGGCGGCTAACTCTGTGCCAGCAGCCGCGGTAAGACAGAGGTCCCGAGCGTTAGGCGGAATCACTGGGCTTAAAGCGTGTGTAGGCGGATGCCTAAGTGCCTTGTGAAATCCCACGGCTTAACCGTGGAATTGCTGGGCATACTGGGTGTCTTGAGCCACTCAGGGGCTACCGGAACAAGCGGTGGAGCGGTGAAATGCGTAGATATCGCTTGGAACGCCTATGGTGAAAACAGGTAGCTGGGGGTGTGCTGACACTGAGACACGAAAGCCAGGGGAGCGAACGGGATTAGATACCCTAGTAGTCC</w:t>
      </w:r>
    </w:p>
    <w:p w14:paraId="60604DFF">
      <w:pPr>
        <w:rPr>
          <w:rFonts w:hint="eastAsia"/>
        </w:rPr>
      </w:pPr>
      <w:r>
        <w:rPr>
          <w:rFonts w:hint="eastAsia"/>
        </w:rPr>
        <w:t>&gt;OTU003288</w:t>
      </w:r>
    </w:p>
    <w:p w14:paraId="73C43254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AGTGGGGACGATAATGACGGTACCCGCAGAAGAAGCCCCGGCTAACTTCGTGCCAGCAGCCGCGGTAATACGAAGGGGGCTAGCGTTGTTCGGAATTACTGGGCGTAAAGGGCGCGTAGGCTGTGCTGTAAGTCAGGCGTGAAAGGCCCGGGCTCAACCTGGGAACTGCGTTTGATACTGCGGCGCTGGAGTGCGGCAGAGGGGGATGGAATTCCGCGTGTAGCAGTGAAATGCGTAGATATGCGGAGGAACACCGATGGCGAAGGCAATCCCCTGGGCCTGCACTGACGCTCATGCACGAAAGCGTGGGGAGCAAACAGGATTAGATACCCGTGTAGTCC</w:t>
      </w:r>
    </w:p>
    <w:p w14:paraId="5F9A0DE4">
      <w:pPr>
        <w:rPr>
          <w:rFonts w:hint="eastAsia"/>
        </w:rPr>
      </w:pPr>
      <w:r>
        <w:rPr>
          <w:rFonts w:hint="eastAsia"/>
        </w:rPr>
        <w:t>&gt;OTU003289</w:t>
      </w:r>
    </w:p>
    <w:p w14:paraId="1920CB1F">
      <w:pPr>
        <w:rPr>
          <w:rFonts w:hint="eastAsia"/>
        </w:rPr>
      </w:pPr>
      <w:r>
        <w:rPr>
          <w:rFonts w:hint="eastAsia"/>
        </w:rPr>
        <w:t>CCTACGGGCGGCAGCAGTAGGGAATCTTCCGCAATGGACGAAAGTCTGACGGAGCAATGCCGCGTGCAGGATGAAGCCCCTCGGGGTGTAAACTGCTGTCAGGGTTTAGCAACACAATGAGCAGACCCAAAGGAAGGGCCGGCTAACTTCGTGCCAGCAGCCGCGGTAATACGAAGGGCCCGAGCGTTGCGCGGATTCATTGGGCTTAAAGGGTGCGTAGGCGGACAGGCAAGTGCTTTGTGAAAGCCCATGGCTCAACCATGGAATCGCTTGGCAGACTGCTTGTCTTGAGGTCGGCAGAGGTCGTCGGAACTCTAGGTGTAGCGGTGAAATGCATAGATATCTAGAGGAACGCCAAAGGTGAAAACAGACGTCTGGGCCGATTCTGACGCTGAGGCACGAAAGCGTGGGTAGCGAACGGGATTAGATACCCTAGTAGTCC</w:t>
      </w:r>
    </w:p>
    <w:p w14:paraId="60CCEFF7">
      <w:pPr>
        <w:rPr>
          <w:rFonts w:hint="eastAsia"/>
        </w:rPr>
      </w:pPr>
      <w:r>
        <w:rPr>
          <w:rFonts w:hint="eastAsia"/>
        </w:rPr>
        <w:t>&gt;OTU003290</w:t>
      </w:r>
    </w:p>
    <w:p w14:paraId="58110BB3">
      <w:pPr>
        <w:rPr>
          <w:rFonts w:hint="eastAsia"/>
        </w:rPr>
      </w:pPr>
      <w:r>
        <w:rPr>
          <w:rFonts w:hint="eastAsia"/>
        </w:rPr>
        <w:t>CCTACGGGTGGCTGCAATTAGGAATCTTGCACAATGGGGGAAACCCTGATGCAGCGACGCCGCGTGAAGGATGAAGGATTTCGGTCTGTAAACTTCTTTTGACAGGGAAGAAACAAATGACGGTACCTGTCGAATCAGCCCCGGCTAACTACGTGCCAGCAGCCGCGGTAATACGTAGGGGGCGAGCGTTGTCCGAATTTACTGGGCGTAAAGAGTTGCGTAGGCGGCAGAGTAAGCATGGCATGAAAGCGTCTCGCTCAACGAGATATCCGTGCCATGAACTGCTCAGCTAGAGGACGAGAGAGGTAACTGGAATTCCCAGTGTAGGAGTGAAATCCGTAGATATTGGGAGGAACACCGATGGCGTAGGCAGGTTACTGGCTCGTTTCTGACGCTCAGGCACGAAAGCGTGGGGAGCGAACAGGATTAGATACCCCTGTAGTCC</w:t>
      </w:r>
    </w:p>
    <w:p w14:paraId="7ACC0A0E">
      <w:pPr>
        <w:rPr>
          <w:rFonts w:hint="eastAsia"/>
        </w:rPr>
      </w:pPr>
      <w:r>
        <w:rPr>
          <w:rFonts w:hint="eastAsia"/>
        </w:rPr>
        <w:t>&gt;OTU003291</w:t>
      </w:r>
    </w:p>
    <w:p w14:paraId="30E78BC6">
      <w:pPr>
        <w:rPr>
          <w:rFonts w:hint="eastAsia"/>
        </w:rPr>
      </w:pPr>
      <w:r>
        <w:rPr>
          <w:rFonts w:hint="eastAsia"/>
        </w:rPr>
        <w:t>CCTACGGGAGGCAGCAGTTAGGAATTTTGGGCAATGGGCGAAAGCCTGACCCAGCAACGCCGCGTGGGTGATGAAGGCCCTCGGGTCGTAAAGCCCTTTTCCCAGGGAAGATAGTGACGGTACCTGGGGAATCAGCCCCGGCTAACTACGTGCCAGCAGCCGCGGTAATACGTAGGGGGCAAGCGTTGTCCGGATTTATTGGGCGTAAAGCGCTCGCAGGTGGTTCGTCGCGTCGTGCGTGAAAGACCCCGGCTCAACTGGGGAGGGTCGTGCGATACGGGCGGACTGGAGGCCAGTAGGGGGATGCGGAATTCCGGGTGTAGTGGTGGAATGCGTAGAGATCCGGAAGAATACCGGTGGCGAAGGCGGCCTGCTGGGCAGTGGCTGACACTGAGGCGCGACAGCGTGGGGAGCAAACAGGATTAGATACCCCTGTAGTCC</w:t>
      </w:r>
    </w:p>
    <w:p w14:paraId="76F0CA21">
      <w:pPr>
        <w:rPr>
          <w:rFonts w:hint="eastAsia"/>
        </w:rPr>
      </w:pPr>
      <w:r>
        <w:rPr>
          <w:rFonts w:hint="eastAsia"/>
        </w:rPr>
        <w:t>&gt;OTU003292</w:t>
      </w:r>
    </w:p>
    <w:p w14:paraId="55119ECA">
      <w:pPr>
        <w:rPr>
          <w:rFonts w:hint="eastAsia"/>
        </w:rPr>
      </w:pPr>
      <w:r>
        <w:rPr>
          <w:rFonts w:hint="eastAsia"/>
        </w:rPr>
        <w:t>CCTACGGGCGGCTGCAGTCGAGGATCTTTGGCAATGGGCGAAAGCCTGACCATGCGACGCCGCGTGCGGGATGAAGGCCCTCGGGTCGTAAACCGCTGTCACGGGGGATGAAGTTCTTTGCTGTGAATAATGGCGAAGAATTGACGGTACCCCGAGAGGAAGCCACGGCTAACTCCGTGCCAGCAGCCGCGGTGATACGGAGGTGGCGAGCGTTGCTCGGATTCACTGGGTGTAAAGGGCAAGTAGGCGGCTTTGTAAGTTGGGTGTGAAATTCCACGGCTCAACCATGGAACTGCGCCCAAGACTGCAGGGCTTGAGGACAAGAGAGGCGAACGGAATTCTCGGTGTAAGGGTGAAATCTGTAGATATCGAGAGGAACACCAGTGGCGAAGGCGGTTCGCTGGCTTGTCCCTGACGCTGAGAGGCGAAAGCTAGGGGAGCAAACAGGATTAGATACCCCGGTAGTCC</w:t>
      </w:r>
    </w:p>
    <w:p w14:paraId="2AA37650">
      <w:pPr>
        <w:rPr>
          <w:rFonts w:hint="eastAsia"/>
        </w:rPr>
      </w:pPr>
      <w:r>
        <w:rPr>
          <w:rFonts w:hint="eastAsia"/>
        </w:rPr>
        <w:t>&gt;OTU003293</w:t>
      </w:r>
    </w:p>
    <w:p w14:paraId="1480F541">
      <w:pPr>
        <w:rPr>
          <w:rFonts w:hint="eastAsia"/>
        </w:rPr>
      </w:pPr>
      <w:r>
        <w:rPr>
          <w:rFonts w:hint="eastAsia"/>
        </w:rPr>
        <w:t>CCTACGGGCGGCAGCAGTGAGGAATATTGCACAATGGACGAAAGTCTGATGCAGCAACGCCGCGTGGAGGATGACGGTCTTTGGATTGTAAACTCCTTTTCTCAGGGAAGAGAATGGACGGTACCTGAGGAATAAGTCACGGCTAACTACGTGCCAGCAGCCGCGGTAATACGTAGGTGGCGAGCGTTATCCGGAATTACTGGGCGTAAAGCGCACGCAGGCGGCTTAGCAAGTTCGACGTGAAAGCTCCCGGCTTAACTGGGAGAGGTCGTTGAAAACTGTTAGGCTTGAGGCAATGAGAGGGGTGTAGAATTCCCGGTGTAGTGGTGGAATGCGTAGATATCGGGGGGAATACCAGTGGCGAAAGCGGCTCGCTGGGCCATTCCTGACGCTGAGACGCGAAAGCTAGGGGAGCGAACAGGATTAGATACCCGAGTAGTCC</w:t>
      </w:r>
    </w:p>
    <w:p w14:paraId="4AD907F9">
      <w:pPr>
        <w:rPr>
          <w:rFonts w:hint="eastAsia"/>
        </w:rPr>
      </w:pPr>
      <w:r>
        <w:rPr>
          <w:rFonts w:hint="eastAsia"/>
        </w:rPr>
        <w:t>&gt;OTU003294</w:t>
      </w:r>
    </w:p>
    <w:p w14:paraId="660D2F64">
      <w:pPr>
        <w:rPr>
          <w:rFonts w:hint="eastAsia"/>
        </w:rPr>
      </w:pPr>
      <w:r>
        <w:rPr>
          <w:rFonts w:hint="eastAsia"/>
        </w:rPr>
        <w:t>CCTACGGGGGGCTGCAGCAGGGAATCTTGCGCAATGGGCGAAAGCCTGACGCAGCAACGCCGCGTGGGGGATGAAGGCCTTCGGGTTGTAAACCCCTTTCAGGAGGGAAGAAATTGACGGTACCTCCAAAAGAAGGACCGGCCAACTACGTGCCAGCAGCCGCGGTAATACGTAGGGTCCTAGCGTTATCCGGAATCATTGGGCGTAAAGAGCTCGTAGGCGGTTCAGCAAGTCGGCTGTGAAAGTCTGAGGCTCAACCTCAGAATTGCAGTCGATACTGCTGTGACTCGAGTCCGGTAGAGGAGAATGGAATTCTCGGTGTAGCGGTGAAATGCGCAGATATCAGGAGGAACACCGATGGCGAAGGCAGGTCTCTGGGCTGTAACTGACGCTGAGGAGCGAAAGCATGGGGAGCGAACAGGATTAGATACCCCTGTAGTCC</w:t>
      </w:r>
    </w:p>
    <w:p w14:paraId="31B58D55">
      <w:pPr>
        <w:rPr>
          <w:rFonts w:hint="eastAsia"/>
        </w:rPr>
      </w:pPr>
      <w:r>
        <w:rPr>
          <w:rFonts w:hint="eastAsia"/>
        </w:rPr>
        <w:t>&gt;OTU003295</w:t>
      </w:r>
    </w:p>
    <w:p w14:paraId="65B065E1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CGGGTTGTAAACCCCTTTCAGTTGGGACGAAGCCTCGGCGGTGAACAGCCGTTCGAGGTGACGGTACCTTCAGAAGAAGCCCCGGCTAACTACGTGCCAGCAGCCGCGGTAATACGTAGGGGGCCAGCGTTGTCCGGAATCATTGGGCGTAAAGCGCGCGTAGGCGGTCCGATCAGTCCGCTGTGAAAGTCAGGGGCTCAACCCCTGGAGGCCGGTGGATACTGTCGGGCTAGAGTCCGGAAGAGGCGAGTGGAATTCCTGGTGTAGCGGTGAAATGCGCAGATATCAGGAAGAACACCTATGGCGAAGGCAGCTCGCTGGGACGGTACTGACGCTGAGGCGCGAAAGCGTGGGGAGCGAACAGGATTAGATACCCCGGTAGTCC</w:t>
      </w:r>
    </w:p>
    <w:p w14:paraId="65153160">
      <w:pPr>
        <w:rPr>
          <w:rFonts w:hint="eastAsia"/>
        </w:rPr>
      </w:pPr>
      <w:r>
        <w:rPr>
          <w:rFonts w:hint="eastAsia"/>
        </w:rPr>
        <w:t>&gt;OTU003296</w:t>
      </w:r>
    </w:p>
    <w:p w14:paraId="4479C294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ATTTCGGTATGTAAACTTCGAAAGAATGGGAAGAATCAATGACGGTACCTACAGAAGAAGCTCCGGCTAACTACGTGCCAGCAGCCGCGGTAATACGTAGGGAGCAAGCGTTGTCCGGAATCATTGGGCGTAAAGCGCGTGTAGGCGGCCCGGAAAGTCTGGTGTGAAAACTTGAGGCTCAACCTCAAGCTGTCGCTGGATACTGTCGGGCTTGAGTCCGGAAGAGGAGTGTGGAATTCCTGGTGTAGCGGTGGAATGCGCAGATATCAGGAGGAACACCTATGGCGAAGGCAGCACTCTGGTACGTGACTGACGCTGAGACGCGAAAGCGTGGGGAGCAAACAGGATTAGATACCCCAGTAGTCC</w:t>
      </w:r>
    </w:p>
    <w:p w14:paraId="423A90F3">
      <w:pPr>
        <w:rPr>
          <w:rFonts w:hint="eastAsia"/>
        </w:rPr>
      </w:pPr>
      <w:r>
        <w:rPr>
          <w:rFonts w:hint="eastAsia"/>
        </w:rPr>
        <w:t>&gt;OTU003297</w:t>
      </w:r>
    </w:p>
    <w:p w14:paraId="02B21151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TTTTCGGAATGTAAACTTCATAAGACGGGGAAGAATAAGAGTGAGTTAACACCTCACTCGATGACGGTACCCGTTGTAAGCTCCGGCTAACTCCGTGCCAGCAGCCGCGGTAATACGGGGGGAGCAAGCGTTGTTCGGATTTACTGGGCGTAAAGGGCGCGTAGGCGGCCACCGCAAGTCGGTTGTGAAATCTCCGGGCTTAACCCGGAAAGGTCAACCGATACTGCGGGGCTAGAGTGCAGAAGGGGCAACTGGAATTCTCGGTGTAGCGGTGAAATGCGTAGATATCGAGAGGAACACCTGCGGCGAAGGCGGGTTGCTGGGCTGACACTGACGCTGAGGCGCGAAAGCTAGGGGAGCGAACGGGATTAGATACCCCGGTAGTCC</w:t>
      </w:r>
    </w:p>
    <w:p w14:paraId="4360552A">
      <w:pPr>
        <w:rPr>
          <w:rFonts w:hint="eastAsia"/>
        </w:rPr>
      </w:pPr>
      <w:r>
        <w:rPr>
          <w:rFonts w:hint="eastAsia"/>
        </w:rPr>
        <w:t>&gt;OTU003298</w:t>
      </w:r>
    </w:p>
    <w:p w14:paraId="40779C42">
      <w:pPr>
        <w:rPr>
          <w:rFonts w:hint="eastAsia"/>
        </w:rPr>
      </w:pPr>
      <w:r>
        <w:rPr>
          <w:rFonts w:hint="eastAsia"/>
        </w:rPr>
        <w:t>CCTACGGGGGGCAGCAATTAGGAATCTTGCACAATGGGCGAAAGCCTGATGCAGCGACGCCGCGTGGAGGAGGACGGCCTTCGGGTTGTAAACTCCTTTTATCAGGGAAGAAGGATGTGACGGTACCTGATGAATAAGCCCCGGCTAACTCCGTGCCAGCAGCCGCGGTAATACGGGGGGAGCAAGCGTTGTTCGGATTTACTGGGCGTAAAGGGCGCGTAGGCGGCCACGACAAGTCACTTGTGAAATCTCCGGGCTTAACTCGGAGCGGTCAAGTGATACTGTCGGGCTAGAGTACAGAAGGGGCAACTGGAATTCTCGGTGTAGCGGTGAAATGCGTAGATATCGAGAGGAACACCTGCGGCGAAGGCGGGTTGCTGGGCTGATACTGACGCTGAGGCGCGAAAGCCAGGGGAGCGAACGGGATTAGATACCCCGGTAGTCC</w:t>
      </w:r>
    </w:p>
    <w:p w14:paraId="0B1E341A">
      <w:pPr>
        <w:rPr>
          <w:rFonts w:hint="eastAsia"/>
        </w:rPr>
      </w:pPr>
      <w:r>
        <w:rPr>
          <w:rFonts w:hint="eastAsia"/>
        </w:rPr>
        <w:t>&gt;OTU003299</w:t>
      </w:r>
    </w:p>
    <w:p w14:paraId="6B450E3C">
      <w:pPr>
        <w:rPr>
          <w:rFonts w:hint="eastAsia"/>
        </w:rPr>
      </w:pPr>
      <w:r>
        <w:rPr>
          <w:rFonts w:hint="eastAsia"/>
        </w:rPr>
        <w:t>CCTACGGGTGGCTGCAGTGGGGAATCTTGCGCAATGGGCGAAAGCCTGACGCAGCGACGCCGCGTGAGCGATGAAGGCCTTCGGGTTGTAAAGCTCTGTGGGGAGGGAAGAATAAGGGCCGACTAATACTCGGCTTGATGACGGTACCTCCTTAGCAAGCACCGGCTAACTCTGTGCCAGCAGCCGCGGTAAGACAGAGGGTGCAAACGTTGTTCGGAATTACTGGGCGTAAAGCGCGTGTAGGCGGCAGGGCATGTCGGATGTGAAATCCCGTGGCTCAACCACGGAAGTGCACCCGAAACTGCCCAGCTAGAGTCTCGGAGAGGAAGGTGGAATGCTTGGTGTAGAGGTGAAATTCGTAGATATCAAGCGGAACACCGGTGGCGAAGGCGGCCTTCTGGACGATGACTGACGCTGAGACGCGAAAGCGTGGGGAGCAAACAGGATTAGATACCCCTGTAGTCC</w:t>
      </w:r>
    </w:p>
    <w:p w14:paraId="204D5CCA">
      <w:pPr>
        <w:rPr>
          <w:rFonts w:hint="eastAsia"/>
        </w:rPr>
      </w:pPr>
      <w:r>
        <w:rPr>
          <w:rFonts w:hint="eastAsia"/>
        </w:rPr>
        <w:t>&gt;OTU003300</w:t>
      </w:r>
    </w:p>
    <w:p w14:paraId="32518371">
      <w:pPr>
        <w:rPr>
          <w:rFonts w:hint="eastAsia"/>
        </w:rPr>
      </w:pPr>
      <w:r>
        <w:rPr>
          <w:rFonts w:hint="eastAsia"/>
        </w:rPr>
        <w:t>CCTACGGGCGGCTGCAGTAGGGAATATTGCTCAATGGGCGAAAGCCTGAAGCAGCAACGCCGCGTGCGTGATGAAGGTCTTCGGATCGTAAAGCGCTTTTCTGGGAGATGAGAAAGGACAGTATCCCAGGAATAAGTCTCGGCTAACTACGTGCCAGCAGCCGCGGTAAAACGTAGGAGGCAAGCGTTATCCGGATTCACTGGGCGTAAAGCGCGTGCAGGCGGTGCGGTAAGTTGGGTGTGAAATCTCCCGGCTCAACTGGGAGAGGTCATTCAATACTACCGTACTCGAGAGTAGAAGAGGAAGATGGAATTCCCGGTGTAGTGGTGAAATGCGTAGATATCGGGAGGAACACCAGTGGCGAAGGCGATCTTCTGGTCTATTTCTGACGCTCAGACGCGACAGCTAGGGTAGTAAACGGGATTAGATACCCGAGTAGTCC</w:t>
      </w:r>
    </w:p>
    <w:p w14:paraId="1A06A53D">
      <w:pPr>
        <w:rPr>
          <w:rFonts w:hint="eastAsia"/>
        </w:rPr>
      </w:pPr>
      <w:r>
        <w:rPr>
          <w:rFonts w:hint="eastAsia"/>
        </w:rPr>
        <w:t>&gt;OTU003301</w:t>
      </w:r>
    </w:p>
    <w:p w14:paraId="385B792E">
      <w:pPr>
        <w:rPr>
          <w:rFonts w:hint="eastAsia"/>
        </w:rPr>
      </w:pPr>
      <w:r>
        <w:rPr>
          <w:rFonts w:hint="eastAsia"/>
        </w:rPr>
        <w:t>CCTACGGGCGGCTGCAGTGGGGAATTTTGGACAATGGGCGCAAGCCTGATCCAGCAATGCCGCGTGAGTGAAGAAGGCCTTCGGGTTGTAAAGCTCTTTTGTCAGGGAAGAAACGGCTGCGGCTAATATCCGCGGCTAATGACGGTACCTGAAGAATAAGCACCGGCTAACTACGTGCCAGCAGCCGCGGTAATACGTAGGGTGCAAGCGTTATCCGGATTCACTGGGTTTAAAGGGTGCGTAGGCGGGCTGTTAAGTCAGTGGTGAAATCTCAGAGCTTAACTCTGAAACTGCCATTGATACTATCAGTCTTGAATGTTCTGGAGGTGAGCGGAATATGTCATGTAGCGGTGAAATGCTTAGATATCTGGAGGAACACCGGTGGCGAAGGCGGCGTCCTGGACCAACACTGACACTGATGAGCGAAAGCCAGGGGAGCAAACGGGATTAGATACCCCAGTAGTCC</w:t>
      </w:r>
    </w:p>
    <w:p w14:paraId="22566A48">
      <w:pPr>
        <w:rPr>
          <w:rFonts w:hint="eastAsia"/>
        </w:rPr>
      </w:pPr>
      <w:r>
        <w:rPr>
          <w:rFonts w:hint="eastAsia"/>
        </w:rPr>
        <w:t>&gt;OTU003302</w:t>
      </w:r>
    </w:p>
    <w:p w14:paraId="614FFDC9">
      <w:pPr>
        <w:rPr>
          <w:rFonts w:hint="eastAsia"/>
        </w:rPr>
      </w:pPr>
      <w:r>
        <w:rPr>
          <w:rFonts w:hint="eastAsia"/>
        </w:rPr>
        <w:t>CCTACGGGGGGCTGCAGTGGGGAATATTGCACAATGGGGGAAACCCTGATGCAGCGACGCCGCGTGCGGGATGACGGCCTTCGGGTTGTAAACCGCTTTCAGCAGGGACGAATTTGACGGTACCTGCAGAAGAAGCGCCGGCTAACTACGTGCCAGCAGCCGCGGTAATACGTAGGGCGCAAGCGTTGTCCGGAATTATTGGGCGTAAAGAGCTCGTAGGCGGCTCGTCGCGTCGGAAGTGAAAGCCCACAGCTTAACTTTGGGTCTGCTTTCGATACGGGCGGGCTAGAGGCAGGTAGGGGAGAACGGAATTCCCGGTGTAGCGGTGAAATGCGCAGATATCGGGAGGAACACCGGTGGCGAAGGCGGTTCTCTGGGCCTGTACTGACGCTGAGGAGCGAAAGCGTGGGGAGCGAACAGGATTAGATACCCGGGTAGTCC</w:t>
      </w:r>
    </w:p>
    <w:p w14:paraId="123459FE">
      <w:pPr>
        <w:rPr>
          <w:rFonts w:hint="eastAsia"/>
        </w:rPr>
      </w:pPr>
      <w:r>
        <w:rPr>
          <w:rFonts w:hint="eastAsia"/>
        </w:rPr>
        <w:t>&gt;OTU003303</w:t>
      </w:r>
    </w:p>
    <w:p w14:paraId="3C950C33">
      <w:pPr>
        <w:rPr>
          <w:rFonts w:hint="eastAsia"/>
        </w:rPr>
      </w:pPr>
      <w:r>
        <w:rPr>
          <w:rFonts w:hint="eastAsia"/>
        </w:rPr>
        <w:t>CCTACGGGTGGCAGCAGTAAGGAATATTGGACAATGCCCGCAAGGGTGATCCAGCCATGCCGCGTGCAGGAAGACGGCCCTATGGGTTGTAAACTGCTTTTGTACGGGAGAAAACCCCTCTACGTGTAGAGGGCTGATAGTACCGTAAGAATAAGCACCGGCTAACTCCGTGCCAGCAGCCGCGGTAATACGTAGGGTGCAAGCGTTAATCGGAATTACTGGGCGTAAAGCGTGCGCAGGCGGTTTTGTAAGTCTGACGTGAAATCCCCGGGCTCAACCTGGGAATTGCGTTGGAGACTGCAAGGCTGGAGTCTGGCAGAGGGGGGTAGAATTCCACGTGTAGCAGTGAAATGCGTAGAGATGTGGAGGAACACCGATGGCGAAGGCAGCCCCCTGGGTCAAGACTGACGCTCATGCACGAAAGCGTGGGGAGCAAACAGGATTAGATACCCGGGTAGTCC</w:t>
      </w:r>
    </w:p>
    <w:p w14:paraId="157EFD46">
      <w:pPr>
        <w:rPr>
          <w:rFonts w:hint="eastAsia"/>
        </w:rPr>
      </w:pPr>
      <w:r>
        <w:rPr>
          <w:rFonts w:hint="eastAsia"/>
        </w:rPr>
        <w:t>&gt;OTU003304</w:t>
      </w:r>
    </w:p>
    <w:p w14:paraId="62EF06B2">
      <w:pPr>
        <w:rPr>
          <w:rFonts w:hint="eastAsia"/>
        </w:rPr>
      </w:pPr>
      <w:r>
        <w:rPr>
          <w:rFonts w:hint="eastAsia"/>
        </w:rPr>
        <w:t>CCTACGGGTGGCAGCAGTGGGGAATCTTGCGCAATGGGCGAAAGCCTGACGCAGCAACGCCGCGTGGGGGATGAAGGCCTTCGGGTCGTAAACCCCTTTCAGCAGGAACGAAATTGACGGTACCTGCAGAAGAAGCCCCGGCCAACTACGTGCCAGCAGCCGCGGTAAGACGTAGGGTGCGAGCGTTGTCCGGATTTACTGGGCGTAAAGAGCGCGTAGGCGGATCGGTAAGTGTGAAGTGAAATCTCCAGGGCTCAACCCGGAAACTGCTTCGCATACTGTCGATCTGGAGGAACGGAGAGGTGAGTGGAATTCCTGGTGTACCGGTGAAATGGGTAGATATCAGGAGGAACACCCATGGCGAAGGCAGCTCACTGGCCGTTATCTGACGCTGAGGCGCGAAAGCGTGGGGAGCAAACAGGATTAGATACCCTGGTAGTCC</w:t>
      </w:r>
    </w:p>
    <w:p w14:paraId="22562CE3">
      <w:pPr>
        <w:rPr>
          <w:rFonts w:hint="eastAsia"/>
        </w:rPr>
      </w:pPr>
      <w:r>
        <w:rPr>
          <w:rFonts w:hint="eastAsia"/>
        </w:rPr>
        <w:t>&gt;OTU003305</w:t>
      </w:r>
    </w:p>
    <w:p w14:paraId="67E7A9C9">
      <w:pPr>
        <w:rPr>
          <w:rFonts w:hint="eastAsia"/>
        </w:rPr>
      </w:pPr>
      <w:r>
        <w:rPr>
          <w:rFonts w:hint="eastAsia"/>
        </w:rPr>
        <w:t>CCTACGGGTGGCAGCAGCAGGGAATCTTGCGCAATGGGCGAAAGCCTGACGCAGCAACGCCGCGTGCGGGATGAATGCCTTCGGGTTGTAAACCGCTTTCAGCAGGGACGAAATTGACGGTACCTGCAGAAGAAGCCCCGGCCAACTACGTGCCAGCAGCCGCGGTAATACGTAGGGGGCGAGCGTTGTCCGGATTTATTGGGCGTAAAGGGCTCGTAGGTGGTTTGTCAAGTCGGATGTGAAATCTCCAGGCTCAACCTGGAGCGGCCATTCGAGACTGGCATGACTTGAGTTCGGTAGGGGATCACGGAATACCTGGTGTAGCGGTGAAATGCGCAGATATCAGGTGGAACACCGATGGCGAAGGCAGTGATCTGGGCCGAAACTGACGCTGAGGAGCGAAAGCGTGGGTAGCAAACAGGATTAGATACCCCAGTAGTCC</w:t>
      </w:r>
    </w:p>
    <w:p w14:paraId="278AE6AF">
      <w:pPr>
        <w:rPr>
          <w:rFonts w:hint="eastAsia"/>
        </w:rPr>
      </w:pPr>
      <w:r>
        <w:rPr>
          <w:rFonts w:hint="eastAsia"/>
        </w:rPr>
        <w:t>&gt;OTU003306</w:t>
      </w:r>
    </w:p>
    <w:p w14:paraId="51FD8E07">
      <w:pPr>
        <w:rPr>
          <w:rFonts w:hint="eastAsia"/>
        </w:rPr>
      </w:pPr>
      <w:r>
        <w:rPr>
          <w:rFonts w:hint="eastAsia"/>
        </w:rPr>
        <w:t>CCTACGGGAGGCTGCAGCAAGGAATTTTCGTCAATGGGCGCAAGCCTGAACGAGCAACGCCGCGTGGAGGATGACGGCCTTCGGGTTGTAAACTCCTTTTTCGGGGGACGATAATGACGGTACCCCGGGAATAAGGCTCGGCTAACTCTGTGCCAGCAGCCGCGGTAATACAGAGGAGCCAAGCGTTGTCCGGATTGACTGGGCGTAAAGCGCGCGTAGGCGGGTTCTCAAGTCAGGGGTGAAATCCCAGGGCTCAACCCTGGAACTGCCTTTGATACTGGGAGCCTGGAGTTCGGGAGAGGTTGGTGGAATTCCGAGTGTAGAGGTGAAATTCGTAGATATTCGGAGGAACACCAGAAGCGAAGGCGGCCAACTGGCCCGAAACTGACGCTGAGGCGCGAAAGCCAGGGGAGCGAACGGGATTAGATACCCGAGTAGTCC</w:t>
      </w:r>
    </w:p>
    <w:p w14:paraId="0BF675B0">
      <w:pPr>
        <w:rPr>
          <w:rFonts w:hint="eastAsia"/>
        </w:rPr>
      </w:pPr>
      <w:r>
        <w:rPr>
          <w:rFonts w:hint="eastAsia"/>
        </w:rPr>
        <w:t>&gt;OTU003307</w:t>
      </w:r>
    </w:p>
    <w:p w14:paraId="4D14C60F">
      <w:pPr>
        <w:rPr>
          <w:rFonts w:hint="eastAsia"/>
        </w:rPr>
      </w:pPr>
      <w:r>
        <w:rPr>
          <w:rFonts w:hint="eastAsia"/>
        </w:rPr>
        <w:t>CCTACGGGGGGCTGCAGTTAGGAATCTTCCACAATGGGCGAAAGCCTGATGGAGCGACGCCGCGTGAGGGAAGAAGGTCTTCGGATTGTAAACCTCTGAACGAGTGACGAAAGGGCCTTAGGGCAGATGACGGTAGCTCGGTAATAGCACCGGCTAACTCCGTGCCAGCAGCCGCGGTAATACGGAGGGTGCAAGCGTTACCCGGAATCACTGGGCGTAAAGGGCGTGTAGGCGGATGCTTAAGTCTGGTTTTAAAGACCGCAGCTCAACTGCGGGAGTGGACTGGAGACTGGGCGACTAGACCTCTGGAGAGAGAACCGGAATTCCTGGTGTAGCGGTGGAATGCGTAGATACCAGGAGGAACACCAATGGCGAAGGCAGGTTCTTGGACAGAAGGTGACGCTGAGGCGCGAAAGTGTGGGGAGCGAACCGGATTAGATACCCGTGTAGTCC</w:t>
      </w:r>
    </w:p>
    <w:p w14:paraId="011E5B7F">
      <w:pPr>
        <w:rPr>
          <w:rFonts w:hint="eastAsia"/>
        </w:rPr>
      </w:pPr>
      <w:r>
        <w:rPr>
          <w:rFonts w:hint="eastAsia"/>
        </w:rPr>
        <w:t>&gt;OTU003308</w:t>
      </w:r>
    </w:p>
    <w:p w14:paraId="3A48D1E9">
      <w:pPr>
        <w:rPr>
          <w:rFonts w:hint="eastAsia"/>
        </w:rPr>
      </w:pPr>
      <w:r>
        <w:rPr>
          <w:rFonts w:hint="eastAsia"/>
        </w:rPr>
        <w:t>CCTACGGGTGGCTGCAGTCGGGAATTTTGCCCAATGGACGAAAGTCTGAGGCAGCAACTCCGCGTGAGGGATGAAGGCTCTCGGGTCGTAAACCTCTTTTCTCAGGGAAGATCCAAGACGGTACCTGAGGAATAAGCGACGGCTAACTCCGTGCCAGCAGCCGCGGTAATACGAAGGGGGCTAGCGTTGTTCGGAATTACTGGGCGTAAAGCGCACGTAGGCGGGTCTGTAAGTATGGGGTGAAATCCCCGGGCTCAACCCGGGAACTGCCTTATAGACTGCAAGCCTGGAGGTCAGGAGAGGCGAGTGGAATTCCGAGTGTAGAGGTGAAATTCGTAGATATTCGGAGGAACACCAGTGGCGAAGGCGACTCGCTGGACTGATACTGACGCTGAGGTGCGAAAGCGTGGGGAGCAAACAGGATTAGATACCCCAGTAGTCC</w:t>
      </w:r>
    </w:p>
    <w:p w14:paraId="5763E7CE">
      <w:pPr>
        <w:rPr>
          <w:rFonts w:hint="eastAsia"/>
        </w:rPr>
      </w:pPr>
      <w:r>
        <w:rPr>
          <w:rFonts w:hint="eastAsia"/>
        </w:rPr>
        <w:t>&gt;OTU003309</w:t>
      </w:r>
    </w:p>
    <w:p w14:paraId="4AB51633">
      <w:pPr>
        <w:rPr>
          <w:rFonts w:hint="eastAsia"/>
        </w:rPr>
      </w:pPr>
      <w:r>
        <w:rPr>
          <w:rFonts w:hint="eastAsia"/>
        </w:rPr>
        <w:t>CCTACGGGAGGCTGCAGTCGAGAATCTTCTGCAATGGACGAAAGTCTGACAGAGCGACGCCGCGTGCAGGATGAAGGCCCTCGGGTTGTAAACTGCTGTCACTCGTGAAGAACGTCCGCACTCAAATGCGGGCTGACGTTAGCGAGAGAGGAAGCCACGGCTAACTTCGTGCCAGCAGCCGCGGTAAGACGAAGGTGGCAACCGTTGCTCGGATTCACTGGGCATAAAGCGCACGTAGGTGGCTTGGAAGGTCATTGGTGAAAGCCCACGGCTCAACCGTGGAATTGCCGATGAAACCACCTTGCTTGAGGACGGGAGGGGAGAGTGGAACTCTTGGTGTAGCGGTGAAATGCGTAGATATCAAGAGGAACACCAGTGGCGAAGGCGAGTCCCTGGACAACACCTGACACTGAGGCACGAAAGCCGGGGGAGCAAACAGGATTAGATACCCGGGTAGTCC</w:t>
      </w:r>
    </w:p>
    <w:p w14:paraId="1D3F9B04">
      <w:pPr>
        <w:rPr>
          <w:rFonts w:hint="eastAsia"/>
        </w:rPr>
      </w:pPr>
      <w:r>
        <w:rPr>
          <w:rFonts w:hint="eastAsia"/>
        </w:rPr>
        <w:t>&gt;OTU003310</w:t>
      </w:r>
    </w:p>
    <w:p w14:paraId="388EAC0C">
      <w:pPr>
        <w:rPr>
          <w:rFonts w:hint="eastAsia"/>
        </w:rPr>
      </w:pPr>
      <w:r>
        <w:rPr>
          <w:rFonts w:hint="eastAsia"/>
        </w:rPr>
        <w:t>CCTACGGGTGGCTGCAGTGGGGAATCTTGCGCAATGGCCTGACGGCTGACGCAGCGACGCCGCGTGGGGGAGGAAGGGCTTCGGCTCGTAAACCCCTGTTGCCCGGGGCGAACCTCAGGTTTCGACCTGACTGACGGTACCGGGTGAGGAAGCACCGGCTAACTCCGTGCCAGCAGCCGCGGTAATACGGAGGGTGCGAGCGTTGTCCGGAATCACTGGGCGTAAAGGGCGCGTAGGCGGCCGTTCAAGGGCGCGGTGAAAGCCCGGGGCTCAACCCCGGGTCGGCCGTGTCGACTGGAGGGCTCGAGCTCTGTAGGGGCGGGTGGAATTCCGGGTGTAGTGGTGAAATGCGTAGAGATCCGGAGGAACACCAGAGGCGAAGGCGGCACCCTAAGCCGTACCTGACACTGAGACGCGACAGCACGGGGAGCGAACGGGATTAGATACCCGAGTAGTCC</w:t>
      </w:r>
    </w:p>
    <w:p w14:paraId="14FD453E">
      <w:pPr>
        <w:rPr>
          <w:rFonts w:hint="eastAsia"/>
        </w:rPr>
      </w:pPr>
      <w:r>
        <w:rPr>
          <w:rFonts w:hint="eastAsia"/>
        </w:rPr>
        <w:t>&gt;OTU003311</w:t>
      </w:r>
    </w:p>
    <w:p w14:paraId="5DC1C1DA">
      <w:pPr>
        <w:rPr>
          <w:rFonts w:hint="eastAsia"/>
        </w:rPr>
      </w:pPr>
      <w:r>
        <w:rPr>
          <w:rFonts w:hint="eastAsia"/>
        </w:rPr>
        <w:t>CCTACGGGCGGCTGCAGTGGGGAATTGTTCGCAATGGGCGCAAGCCTGACGACGCAACGCCGCGTGGAGGATGACGGTCTTCGGATTGTAAACTCCTGTTGCCCGGGACGAAGAGCTTCAACCGAATACGTTGAAGTGTGACGGTACCGGGTGAGGAAGCCCCGGCTAACTCTGTGCCAGCAGCCGCGGTAATACAGAGGGGGCAAGCGTTGTTCGGAATTACTGGGCGTAAAGAGCGCGCAGGCGGTCGTTCAAGTCGAGTGTGAAAGCCCCCGGCTCAACTGGGGAGGGTCACTCGATACTGATCGACTCGAAGGCAGGAGAGGGAAGTGGAATTCCCGGTGTAGTGGTGAAATGCGTAGATATTGGGAAGAACACCGGTTGCGAAGGCGGCTCACTGGACCGGCACTGACGCTGAGGCGCGACAGCGTGGGGAGCAAACAGGATTAGATACCCGTGTAGTCC</w:t>
      </w:r>
    </w:p>
    <w:p w14:paraId="5C2AB332">
      <w:pPr>
        <w:rPr>
          <w:rFonts w:hint="eastAsia"/>
        </w:rPr>
      </w:pPr>
      <w:r>
        <w:rPr>
          <w:rFonts w:hint="eastAsia"/>
        </w:rPr>
        <w:t>&gt;OTU003312</w:t>
      </w:r>
    </w:p>
    <w:p w14:paraId="492154E0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TCGTGCCAGCAGCCGCGGTAATACGAAGGGGGCTAGCGTTGCTCGGAATCATTGGGCGTAAAGGGTCCGCAGGCGGGGTAGTGCGTCTACTGTGAAAGGTATAGGGCCCAACCTTATACAGGGCAGTGGATACGGCTACTCTTGAGGCAGGGAGAGGTAGATGGAACTTATGGTGGAGCAGTGAAATGCGTTGATATCATAGGGAACACCAATTGCGAAGGCAGTCTACTGGTCCTGTCCTGACGCTCAGGGACGACAGCGTGGGGAGCGAAGCGGATTAGATACCCGTGTAGTCC</w:t>
      </w:r>
    </w:p>
    <w:p w14:paraId="46E9759F">
      <w:pPr>
        <w:rPr>
          <w:rFonts w:hint="eastAsia"/>
        </w:rPr>
      </w:pPr>
      <w:r>
        <w:rPr>
          <w:rFonts w:hint="eastAsia"/>
        </w:rPr>
        <w:t>&gt;OTU003313</w:t>
      </w:r>
    </w:p>
    <w:p w14:paraId="2BBE0E19">
      <w:pPr>
        <w:rPr>
          <w:rFonts w:hint="eastAsia"/>
        </w:rPr>
      </w:pPr>
      <w:r>
        <w:rPr>
          <w:rFonts w:hint="eastAsia"/>
        </w:rPr>
        <w:t>CCTACGGGGGGCTGCAGCAGGGAATCTTGCGCAATGGGCGAAAGCCTGACGCAGCGACGCCGCGTGGGGGATGAATGCCTTCGGGTTGTAAACCCCTTTCAGCAGGGACGAAAATGACGGTACCTGCAGAAGAAGCCCCGGCTAACTACGTGCCAGCAGCCGCGGTAATACGTAGGGAGCGAGCGTTACCCGGAATCACTGGGCGTAAAGAGCGCGTAGGCGGCTGGGTAAGTCGGGTGTGAAAGCCCTGGGCTTAACCTGGGAATGGCATTCGAGACCACCTAGCTAGAGTCTGGTAGAGGGAAGTGGAATTCCCGGTGTAGCGGTGAAATGCGCAGATATCAGGAGGAACACCGATGGCGAAGGCAGGTCTCTGGGCATTAACTGACGCTGAGGAGCGAAAGCATGGGGAGCGAACAGGATTAGATACCCCTGTAGTCC</w:t>
      </w:r>
    </w:p>
    <w:p w14:paraId="597ACBE4">
      <w:pPr>
        <w:rPr>
          <w:rFonts w:hint="eastAsia"/>
        </w:rPr>
      </w:pPr>
      <w:r>
        <w:rPr>
          <w:rFonts w:hint="eastAsia"/>
        </w:rPr>
        <w:t>&gt;OTU003314</w:t>
      </w:r>
    </w:p>
    <w:p w14:paraId="5961BD3B">
      <w:pPr>
        <w:rPr>
          <w:rFonts w:hint="eastAsia"/>
        </w:rPr>
      </w:pPr>
      <w:r>
        <w:rPr>
          <w:rFonts w:hint="eastAsia"/>
        </w:rPr>
        <w:t>CCTACGGGAGGCTGCAGCGAGGAATCTTCCACAATGGGCGCAAGCCCGATGGAGCAACGCCGCGTGGAGGACGACGGCCTTCGGGTTGTAAACTCCTTTCGGGGGGGATGATACGGACAGTACCCTCAGAAGCAGCCCCGGCTAACTCTGTGCCAGCAGCCGCGGTAATACAGAGGGGGCAAGCGTTGTCCGGATTGACTGGGCGTACAGCGCGCGCAGGCGGCCGCTGATGTGCCGTGTGACAGACGGGAGCTTAACTCCCGGCGGCCACGGTAGACAGGGTGGCTGGAGGCAGGGAGAGGGAAGTGGAATACCCGGTGGAGCGGTGAAATGCGTAGAGATCGGGTGGAACACCAGCGGCGAAGGCGGCTTCCTGGTCCTGTACTGACGCTGAGGCGCGAGAGCGTGGGGAGCAAACCGGATTAGATACCCCAGTAGTCC</w:t>
      </w:r>
    </w:p>
    <w:p w14:paraId="0B69EB64">
      <w:pPr>
        <w:rPr>
          <w:rFonts w:hint="eastAsia"/>
        </w:rPr>
      </w:pPr>
      <w:r>
        <w:rPr>
          <w:rFonts w:hint="eastAsia"/>
        </w:rPr>
        <w:t>&gt;OTU003315</w:t>
      </w:r>
    </w:p>
    <w:p w14:paraId="3EDEE7A3">
      <w:pPr>
        <w:rPr>
          <w:rFonts w:hint="eastAsia"/>
        </w:rPr>
      </w:pPr>
      <w:r>
        <w:rPr>
          <w:rFonts w:hint="eastAsia"/>
        </w:rPr>
        <w:t>CCTACGGGGGGCAGCAGTGAGGAATATTGGTCAATGGGCGGAAGCCTGAACCAGCCATGCCGCGTGAAGGATGAAGGCGTTCTGCGTTGTAAACTTCTTTTACGGGGGAAGAAAAGCATGATTTCTATTATGCCCGACGGTACCCTAGGAATAAGCACCGGCTAACTCCGTGCCAGCAGCCGCGGTAATACGGAGGGTGCGAGCGTTATCCGGATTTATTGGGTTTAAAGGGTGCGTAGGCGGCTTATTAAGTCAGTGGTGAAATATCGCAGCTTAACTGTGAGGGTGCCATTGATACTGATGAGCTTGAGTACAGATGAGGTAGGCGGAATTGACGGTGTAGCGGTGAAATGCATAGATATCGTCAAGAACACCGATAGCGAAGGCAGCTTACCAAGTTGTAACTGACGCTGATGCACGAAAGTGTGGGGATCAAACAGGATTAGATACCCGGGTAGTCC</w:t>
      </w:r>
    </w:p>
    <w:p w14:paraId="4659CA16">
      <w:pPr>
        <w:rPr>
          <w:rFonts w:hint="eastAsia"/>
        </w:rPr>
      </w:pPr>
      <w:r>
        <w:rPr>
          <w:rFonts w:hint="eastAsia"/>
        </w:rPr>
        <w:t>&gt;OTU003316</w:t>
      </w:r>
    </w:p>
    <w:p w14:paraId="17323537">
      <w:pPr>
        <w:rPr>
          <w:rFonts w:hint="eastAsia"/>
        </w:rPr>
      </w:pPr>
      <w:r>
        <w:rPr>
          <w:rFonts w:hint="eastAsia"/>
        </w:rPr>
        <w:t>CCTACGGGTGGCTGCAGTCGAGAATCTTCCGCAATGGACGAAAGTCTGACGGAGCGACGCCGCGTGGTTGATGAAGTACTTAGGTATGTAAAAACCTTTTATGAGGGAAAAAGTTTATTGATTGTACCTCATGAATAAGGGGTTGCTAAACTCGTGCCAGCAGCAGCGGTAATACGAGTACCCCAAGCGTTATCCGGAATTATTGGGCGTAAAGGGTGCGTAGGTGGTGGTATTAGTCTTATGTTAAAACCTCGAGCTTAACTCGAGAATCGCATAAGAAACGGTACCACTAGAGGATGTGAGAGGTGTGTAGAACTCATGGAGTAGGGGTGAAATCCGTTGATATCATGGGGAATACCAAAAGCGAAGGCAGCACACTGGCACATTCCTGACATTGAAGCACGAAAGCGTGGGTAGCGAATGGGATTAGATACCCCAGTAGTCC</w:t>
      </w:r>
    </w:p>
    <w:p w14:paraId="109E2AF9">
      <w:pPr>
        <w:rPr>
          <w:rFonts w:hint="eastAsia"/>
        </w:rPr>
      </w:pPr>
      <w:r>
        <w:rPr>
          <w:rFonts w:hint="eastAsia"/>
        </w:rPr>
        <w:t>&gt;OTU003317</w:t>
      </w:r>
    </w:p>
    <w:p w14:paraId="425A84FF">
      <w:pPr>
        <w:rPr>
          <w:rFonts w:hint="eastAsia"/>
        </w:rPr>
      </w:pPr>
      <w:r>
        <w:rPr>
          <w:rFonts w:hint="eastAsia"/>
        </w:rPr>
        <w:t>CCTACGGGTGGCTGCAGCGAGGAATCTTGGTCAATGGGCGAAAGCCTGATGCAGCGACGCCGCGTGGGGGATGAAGGCTCTCGGGTTGTAAACCCCTTTCAGCAGGGACGAATTCAGACGGTACCTGCAGAAGAAGCCCCGGCCAACTACGTGCCAGCAGCCGCGGTAACACGTAGGGGGCGAGCGTTGTCCGGATTTATTGGGCGTAAAGAGCTCGTAGGCGGCCCGGTAAGTCCGCTCTGAAAGTCAAAGGCTCAACCTTTGAAAGCGGGTGGATACTGTCGGGCTAGAGTCCGGAAGAGGCGAGTGGAATTCCTGGTGTAGCGGTGGAATGCGCAGATATCAGGAAGAACACCGGTGGCGAAGGCGGCTCTCTGGGCCTTACCTGACGCTGAGGAGCGAAAGCGTGGGTAGCGAACAGGATTAGATACCCCAGTAGTCC</w:t>
      </w:r>
    </w:p>
    <w:p w14:paraId="6C4C925B">
      <w:pPr>
        <w:rPr>
          <w:rFonts w:hint="eastAsia"/>
        </w:rPr>
      </w:pPr>
      <w:r>
        <w:rPr>
          <w:rFonts w:hint="eastAsia"/>
        </w:rPr>
        <w:t>&gt;OTU003318</w:t>
      </w:r>
    </w:p>
    <w:p w14:paraId="5F8E8B95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TAGGGAAGAAGCGAAAGTGACGGTACCTGCAGAAGAAGCGCCGGCTAACTACGTGCCAGCAGCCGCGGTAATACGTAGGGCGCAAGCGTTATCCGGAATTATTGGGCGTAAAGAGCTCGTAGGCGGTTTGTCGCGTCTGCTGTGAAAACCGGAGGCTCAACCTCCGGCCTGCAGTGGGTACGGGCAAACTAGAGTGCGGTAGGGGAGATTGGAATTCCTGGTGTAGCGGTGGAATGCGCAGATATCAGGAAGAACACCGGTGGCGAAGGCGGCTCTCTGGGCCTTACCTGACGCTGAGGAGCGAAAGCGTGGGTAGCGAACAGGATTAGATACCCTAGTAGTCC</w:t>
      </w:r>
    </w:p>
    <w:p w14:paraId="22D50628">
      <w:pPr>
        <w:rPr>
          <w:rFonts w:hint="eastAsia"/>
        </w:rPr>
      </w:pPr>
      <w:r>
        <w:rPr>
          <w:rFonts w:hint="eastAsia"/>
        </w:rPr>
        <w:t>&gt;OTU003319</w:t>
      </w:r>
    </w:p>
    <w:p w14:paraId="5D052E73">
      <w:pPr>
        <w:rPr>
          <w:rFonts w:hint="eastAsia"/>
        </w:rPr>
      </w:pPr>
      <w:r>
        <w:rPr>
          <w:rFonts w:hint="eastAsia"/>
        </w:rPr>
        <w:t>CCTACGGGGGGCAGCAGTGGGGAATATTGCCCAATGGGCGCAAGCCTGAGGCAGCAACGCCGCGTGCGGGAAGAAGGGCTTCGGCTCGTAAACCGCTTTTCTGAAGGAAGAGTAAGGACGGTACTTCAGGAAGAAGTCTCGGCTAACTACGTGCCAGCAGCCGCGGTAAAACGTAGGAGGCAAGCGTTATCCGGATTTACTGGGCGTAAAGCGCGTGCAGGTGGTTCACTAAGTCGTGCGTGAAAGCGCTCTGCTTAACAGGGCGAGTGCGGGCGAGACTGGTGGACTAGAGCTAGATAGAGGCAAGTGGAATTCCGGGTGTAGTGGTGAAATGCGTAGAGATCCGGAGGAATACCAGTGGCGAAGGCGGCTTGCTGGGTCTAAGCTGACACTCAGACGCGAAAGCATGGGGAGCAAACAGGATTAGATACCCCGGTAGTCC</w:t>
      </w:r>
    </w:p>
    <w:p w14:paraId="66600FEB">
      <w:pPr>
        <w:rPr>
          <w:rFonts w:hint="eastAsia"/>
        </w:rPr>
      </w:pPr>
      <w:r>
        <w:rPr>
          <w:rFonts w:hint="eastAsia"/>
        </w:rPr>
        <w:t>&gt;OTU003320</w:t>
      </w:r>
    </w:p>
    <w:p w14:paraId="3B86EEE9">
      <w:pPr>
        <w:rPr>
          <w:rFonts w:hint="eastAsia"/>
        </w:rPr>
      </w:pPr>
      <w:r>
        <w:rPr>
          <w:rFonts w:hint="eastAsia"/>
        </w:rPr>
        <w:t>CCTACGGGAGGCTGCAGTAGGGAATATTGGTCAATGGATGGAAGTCTGAACCAGCCATGCCGCGTGCAGGAAGAAGGCCTTCTGGGTTGTAAACTGCTTTTGCCAGGGGCTAAAACGCCCATGCGTGGGAAATTGAAAGTACCTGGTGAATAAGCCACGGCTAACTACGTGCCAGCAGCCGCGGTAATACGTAGGTGGCAAGCGTTGTCCGGATTTATTGGGTTTAAAGGGTGCGTAGGCGGCCTGTTAAGTCGAACGTGAAATCCCCGGGCTCAACCCGGGAACTGCGTCCGAGACTGATAGGCTCGAATCCGGGAGAGGGATGTGGAATTCCAGGTGTAGCGGTGAAATGCGTAGATATCTGGAGGAACATCGGTGGCGAAGGCGGCATCCTGGACCGGTATTGACGCTGAGGCGCGAAAGCCAGGGGAGCAAACGGGATTAGATACCCGAGTAGTCC</w:t>
      </w:r>
    </w:p>
    <w:p w14:paraId="64843E1A">
      <w:pPr>
        <w:rPr>
          <w:rFonts w:hint="eastAsia"/>
        </w:rPr>
      </w:pPr>
      <w:r>
        <w:rPr>
          <w:rFonts w:hint="eastAsia"/>
        </w:rPr>
        <w:t>&gt;OTU003321</w:t>
      </w:r>
    </w:p>
    <w:p w14:paraId="07E8905E">
      <w:pPr>
        <w:rPr>
          <w:rFonts w:hint="eastAsia"/>
        </w:rPr>
      </w:pPr>
      <w:r>
        <w:rPr>
          <w:rFonts w:hint="eastAsia"/>
        </w:rPr>
        <w:t>CCTACGGGTGGCTGCAGACGAGAATATTCCGCAATGGGCGAAAGCCTGACGGAGCGACGTCGCGTGGTTGATGAAGTCTCTAGGGATGTAAAAACCTTTTATGAGGGAGAAAGTTATTGATAGTACCTCATGAATAAGGGGTTGCTAAACTCGTGCCAGCAGCAGCGGTAATACGAGTGCCCCAAGCGTTATCCGGAATTATTGGGCGTAAAGGGTGTGTAGGCGGCATGGTTAGTCTTTTGTTAAAGCTCTCGGCTCAACCGGGAAGGTGCAAAGGAAACGGCCATTGCTAGAGGATGTGAGAGGTGAATGGAACTCATGGTGTAGGGGTGAAATCCGTTGATATCATGGGGAACACCAAAAGCGAAGGCAATTCACTGGCACATTCCTGACGCTGAGACACGAAAGCGTGGGTAGCGAATGGGATTAGATACCCTAGTAGTCC</w:t>
      </w:r>
    </w:p>
    <w:p w14:paraId="64078C51">
      <w:pPr>
        <w:rPr>
          <w:rFonts w:hint="eastAsia"/>
        </w:rPr>
      </w:pPr>
      <w:r>
        <w:rPr>
          <w:rFonts w:hint="eastAsia"/>
        </w:rPr>
        <w:t>&gt;OTU003322</w:t>
      </w:r>
    </w:p>
    <w:p w14:paraId="1388A8AD">
      <w:pPr>
        <w:rPr>
          <w:rFonts w:hint="eastAsia"/>
        </w:rPr>
      </w:pPr>
      <w:r>
        <w:rPr>
          <w:rFonts w:hint="eastAsia"/>
        </w:rPr>
        <w:t>CCTACGGGTGGCTGCAGTCGAGAATCTTGGGCAATGCACGAAAGTGTGACCCAGCGACGCCGCGTGGAGGACGAAGGCCCTTGGGTCGTAAACTCCTTTTGTGGGGGAAGAACGTGCCTTTGTATCCCTTAGGCACTTGACGGTACCCCGCGAATAAGCCACGGCTAACTACGTGCCAGCAGCCGCGGTAATACGTAGGTGGCAAGCGTTGTCCGGATTTACTGGGCGTAAAGCGTATGCAGGCGGAGGCGTAAGTAGGAAGTGAAAGGTTGGGGCTCAACCCTAACACGGCTTCCTATACTGCGCTTCTCGAGGATCGGAGAGGAAGAGGGAACGACACGTGTAGCGGTGAAATGCGTTGAGATGTGTCGGAACACCAATGGCGAAAGCACTCTTCTGGACGATGCCTGACGCTGAGATACGAAAGCCAAGGTAGCGAACAGGATTAGATACCCTTGTAGTCC</w:t>
      </w:r>
    </w:p>
    <w:p w14:paraId="46036CD0">
      <w:pPr>
        <w:rPr>
          <w:rFonts w:hint="eastAsia"/>
        </w:rPr>
      </w:pPr>
      <w:r>
        <w:rPr>
          <w:rFonts w:hint="eastAsia"/>
        </w:rPr>
        <w:t>&gt;OTU003323</w:t>
      </w:r>
    </w:p>
    <w:p w14:paraId="2C769836">
      <w:pPr>
        <w:rPr>
          <w:rFonts w:hint="eastAsia"/>
        </w:rPr>
      </w:pPr>
      <w:r>
        <w:rPr>
          <w:rFonts w:hint="eastAsia"/>
        </w:rPr>
        <w:t>CCTACGGGCGGCTGCAGTAAGGAATATTGCGCAATGGGCGAAAGCCTGACGCAGCGACGCCGCGTGGGGGATGAAGGTCTTCGGATTGTAAACCCCTTTCGGGAGGGAAGATGGAACGAGCAATCGTTCGGACGGTACCTCCAGAAGCAGCCACGGCCAACTTCGTGCCAGCAGCCGCGGTAATACGAAGGTGGCAAGCGTTGTTCGGAATTATTGGGCGTAAAGCGCGCGCAGGCGGCCTATTAAGTCAGTTCTGAAATATCCCGGCTTAACCGGGAGGGTGGGATTGATACTGATGGGCTTGAGTGGACTCGAGGTAGGCGGAATTGACGGTGTAGCGGTGAAATGCGTAGAGATCGACAAGAACACCGGTGGCGAAGGCGGGTCTCTGGACAGTTCCTGACGCTGAGGGACGAAAGCTAGGGGAGCAAACGGGATTAGATACCCCGGTAGTCC</w:t>
      </w:r>
    </w:p>
    <w:p w14:paraId="4455F065">
      <w:pPr>
        <w:rPr>
          <w:rFonts w:hint="eastAsia"/>
        </w:rPr>
      </w:pPr>
      <w:r>
        <w:rPr>
          <w:rFonts w:hint="eastAsia"/>
        </w:rPr>
        <w:t>&gt;OTU003324</w:t>
      </w:r>
    </w:p>
    <w:p w14:paraId="7418EDA8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ATCGGAGTAACTGCCGGTACCTTGACGGTACCTAACCAGAAAGCCACGGCTAACTACGTGCCAGCAGCCGCGGTAATACGAAGGTGGCAAGCGTTGTTCGGATTTACTGGGCGTAAAGGGCGCGTAGGCGGCCACCGCAAGTCGACTGTGAAATCTCCGGGCTTAACCCGGAAAGGTCAGCCGATACTGCGGGGCTAGAGTGCAGAAGGGGCAACTGGAATTCTCGGTGTAGCGGTGAAATGCGTAGAGATATGGAGGAACACCAGTGGCGAAGGCGGCTTCCTGGCCTGTAACTGACGCTGAGGCGCGAAAGCGTGGGGAGCAAACAGGATTAGATACCCTGGTAGTCC</w:t>
      </w:r>
    </w:p>
    <w:p w14:paraId="73680974">
      <w:pPr>
        <w:rPr>
          <w:rFonts w:hint="eastAsia"/>
        </w:rPr>
      </w:pPr>
      <w:r>
        <w:rPr>
          <w:rFonts w:hint="eastAsia"/>
        </w:rPr>
        <w:t>&gt;OTU003325</w:t>
      </w:r>
    </w:p>
    <w:p w14:paraId="16F37440">
      <w:pPr>
        <w:rPr>
          <w:rFonts w:hint="eastAsia"/>
        </w:rPr>
      </w:pPr>
      <w:r>
        <w:rPr>
          <w:rFonts w:hint="eastAsia"/>
        </w:rPr>
        <w:t>CCTACGGGCGGCAGCAGTGGGGAATCTTGCGCAATGGGCGAAAGCCTGACGCAGCGACACCGCGTGGGGGACGAAGGCCTTTCAGGTCGTAAACCCCTTTCGGCAGGGACGAAGCGATACCGTGACGGTACCTGCAGAAGAAGCCTCGGCTAACTACGTGCCAGCAGCCGCGGTAACACGTAGGAGGCGAGCGTTGTCCGGAATCATTGGGCGTAAAGCGCGCGCAGGCGGCCGTGCAAGTCGGATGTGAAAACACGAGGCTCAACCTCGTGCCTGCATTCGATACTGCTCGGCTCGAGGCAGGTAGGGGAGATCGGAATTCCCGGTGTAGCGGTGAAATGCGCAGATATCGGGAGGAACACCGGTGGCGAAGGCGGATCTCTGGGCCTGTCCTGACGCTCAGGCGCGAAAGCTGGGGGAGCGAACAGGATTAGATACCCCGGTAGTCC</w:t>
      </w:r>
    </w:p>
    <w:p w14:paraId="56FFA34F">
      <w:pPr>
        <w:rPr>
          <w:rFonts w:hint="eastAsia"/>
        </w:rPr>
      </w:pPr>
      <w:r>
        <w:rPr>
          <w:rFonts w:hint="eastAsia"/>
        </w:rPr>
        <w:t>&gt;OTU003326</w:t>
      </w:r>
    </w:p>
    <w:p w14:paraId="22AD556D">
      <w:pPr>
        <w:rPr>
          <w:rFonts w:hint="eastAsia"/>
        </w:rPr>
      </w:pPr>
      <w:r>
        <w:rPr>
          <w:rFonts w:hint="eastAsia"/>
        </w:rPr>
        <w:t>CCTACGGGCGGCAGCAGCAAGGAATCTTCGGCACTGGGCGCAAGCCTGACCGAGCAACGCCGCGTGGAGGACGACGGCCTTCGGGTTGTAAACTCCTTTCGCGGGGGAAGAAGTGGACGGTACCCCGAGAAGCAGCCCCGGCTAACTCTGTGCCAGCAGCCGCGGTAATACAGAGGGGGCAAGCGTTGTCCGGATTTACTGGGCGTACAGCGCGCGCAGGCGGTTGGCGACGTGCCGTGTGACATACGTGAGCTCAACTCACGGGGGCCACGGTAGACGCGCCGACTGGAGGCAGGGAGAGGAATGTGGAATACCCGGTGGAGCGGTGAAATGCGTAGAGATCGGGTGGAACACCAGGGGCGCAGGCGGCATTCTGGCCCTGACCTGACGCTGAGGCGCGAGAGCGTGGGGAGCGAACTGGATTAGATACCCCAGTAGTCC</w:t>
      </w:r>
    </w:p>
    <w:p w14:paraId="2957F9DE">
      <w:pPr>
        <w:rPr>
          <w:rFonts w:hint="eastAsia"/>
        </w:rPr>
      </w:pPr>
      <w:r>
        <w:rPr>
          <w:rFonts w:hint="eastAsia"/>
        </w:rPr>
        <w:t>&gt;OTU003327</w:t>
      </w:r>
    </w:p>
    <w:p w14:paraId="2B150339">
      <w:pPr>
        <w:rPr>
          <w:rFonts w:hint="eastAsia"/>
        </w:rPr>
      </w:pPr>
      <w:r>
        <w:rPr>
          <w:rFonts w:hint="eastAsia"/>
        </w:rPr>
        <w:t>CCTACGGGGGGCTGCAGTGGGGAATCTTGCGCAATGGCCTAACGGCTGACGCAGCGACGCCGCGTGTGGGATGAAGCTCCTCGGAGTGTAAACCACTGTTGCCCGGGACGAACAGCTCGATTTCTCGAGCCTGACGGTACCTGAAGAAGAAGCTGCGGCTAACTACGTGCCAGCAGCCGCGGTAATACGTAGGCAGCGAGCGTTGTTCGGAGTTACTGGGCGTAAAGCGTGCGTAGGCGGTCTCATAAGTCTGTTGTGAAATCTCCCGGCTCAACTGGGAGGGTGCGGTGGAAACTGTGGGGCTGGAGTATGGGAGAGGTAGGCGGAATTCCTGGTGTAGCGGTGAAATGCGCAGATATCGGGAGGAACACCAATGGCGAAGGCAGCTCGCTGGGACGGTACTGACGCTGAGGCGCGAAAGCGTGGGGAGCAAACAGGATTAGATACCCTAGTAGTCC</w:t>
      </w:r>
    </w:p>
    <w:p w14:paraId="4048810F">
      <w:pPr>
        <w:rPr>
          <w:rFonts w:hint="eastAsia"/>
        </w:rPr>
      </w:pPr>
      <w:r>
        <w:rPr>
          <w:rFonts w:hint="eastAsia"/>
        </w:rPr>
        <w:t>&gt;OTU003328</w:t>
      </w:r>
    </w:p>
    <w:p w14:paraId="0B91123F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TGGGAAGAATTAGTAGGGGTTAATACCCCCTATGATGACGGTACCTTTTGTAAGCTCCGGCTAACTCCGTGCCAGCAGCCGCGGTAATACGGGGGGGGCAAGCGTTGTTCGGATTTACTGGGCGTAAAGGGCGCGTAGGCGGCAAATCAAGTCAGCTGTGAAATCTCCGAGCTTAACTCGGAACGGTCAGCTGATACTGTTTTGCTAGAGTGCAGAAGGGGCAATCGGAATTCCTGGTGTAGCGGTGAAATGCGTAGATATCAAGAGGAACACCTGAGGCGAAGGCGGGTTGCTAGGCTGACACTGACGCTGAGGCGCGAAAGCTAGGGTAGCAAACGGGATTAGATACCCCGGTAGTCC</w:t>
      </w:r>
    </w:p>
    <w:p w14:paraId="53E66BEF">
      <w:pPr>
        <w:rPr>
          <w:rFonts w:hint="eastAsia"/>
        </w:rPr>
      </w:pPr>
      <w:r>
        <w:rPr>
          <w:rFonts w:hint="eastAsia"/>
        </w:rPr>
        <w:t>&gt;OTU003329</w:t>
      </w:r>
    </w:p>
    <w:p w14:paraId="1D47911A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TAAGTGACGGTACCTGCAGAAGAAGCGCCGGCCAACTACGTGCCAGCAGCCGCGGTAAGACGTAGGGCGCGAGCGTTGTCCGGATTTATTGGGCGTAAAGCGCGCGCAGGCGGCCCGGAAAGTCGGATGTGAAAACCTGAGGCTCAACCTCAGGCCTGCATCCGAAACTTCCGGGCTAGAGGCAGGTAGGGGAGATCGGAATTCCTGGTGTAGCGGTGAAATGCGCAGATATCAGGAGGAACACCGGTGGCGAAGGCGGATCTCTGGGCCTGTCCTGACGCTCAGGCGCGAAAGCTAGGGGAGCGAACAGGATTAGATACCCCAGTAGTCC</w:t>
      </w:r>
    </w:p>
    <w:p w14:paraId="28F145A4">
      <w:pPr>
        <w:rPr>
          <w:rFonts w:hint="eastAsia"/>
        </w:rPr>
      </w:pPr>
      <w:r>
        <w:rPr>
          <w:rFonts w:hint="eastAsia"/>
        </w:rPr>
        <w:t>&gt;OTU003330</w:t>
      </w:r>
    </w:p>
    <w:p w14:paraId="2191B845">
      <w:pPr>
        <w:rPr>
          <w:rFonts w:hint="eastAsia"/>
        </w:rPr>
      </w:pPr>
      <w:r>
        <w:rPr>
          <w:rFonts w:hint="eastAsia"/>
        </w:rPr>
        <w:t>CCTACGGGTGGCTGCAGTGGGGAATATTGGACAATGGGCGCAAGCCTGATCCAGCAACGCCGCGTGGAGGATGAAGGTCTTCGGATCGTAAACTCCTGTCAGACGGGACGAAGGTGCCGGGGTGAATAATCCCGGTACTTGACGGTACCGTCAGAGGAAGCCCCGGCTAACTCCGTGCCAGCAGCCGCGGTAATACGGGGGGGGTAAGCGTTGTTCGGAATTACTGGGCGTAAAGGGCTCGTAGGCGGCCAACTAAGTCATACGTGAAATCCCTCAGCTTAACTGGGGAACTGCGTGTGATACTGGATGGCTTGGATTTGGGAGAGGGATGCGGAATTCCAGGTGTAGCGGTGAAATGCGTAGATATCTGGAGGAACACCGGTGGCGAAGGCGGCATCCTGGACCAATATTGACGCTGAGGAGCGAAAGCCAGGGGAGCAAACGGGATTAGATACCCCTGTAGTCC</w:t>
      </w:r>
    </w:p>
    <w:p w14:paraId="1E7598F3">
      <w:pPr>
        <w:rPr>
          <w:rFonts w:hint="eastAsia"/>
        </w:rPr>
      </w:pPr>
      <w:r>
        <w:rPr>
          <w:rFonts w:hint="eastAsia"/>
        </w:rPr>
        <w:t>&gt;OTU003331</w:t>
      </w:r>
    </w:p>
    <w:p w14:paraId="0458FEAB">
      <w:pPr>
        <w:rPr>
          <w:rFonts w:hint="eastAsia"/>
        </w:rPr>
      </w:pPr>
      <w:r>
        <w:rPr>
          <w:rFonts w:hint="eastAsia"/>
        </w:rPr>
        <w:t>CCTACGGGAGGCTGCAGTCGAGAATTTTTCTCAATGGGCGCAAGCCTGAAGGAGCGACGCCGCGTGGGGGATGAAGGGTTTCGATCCGTAAACCCCTGTCATTTGTGAACAATGGTTATTATTTAAAAGATGATAACTTGATAGTAATGAAAGAGGAAGGGACGGCTAACTCTGTGCCAGCAGCCGCGGTAATACAGAGGGTGCGAGCGTTGTCCGGAATCACTGGGCGTAAAGAGCGCGCAGGCGGTCGTTCAAGTCGAGTGTGAAAGCCCCCGGCTCAACTGGGGAGGGTCATTCGATACTGATCGACTCGAAGGCAGGAGAGGGAAGCGGAATTCCCGGTGTAGTGGTGAAATGCGTAGAGATGTGGAGGAACACCAGTGGCGAAGGCGGCTCTCTGGTCTGTAACTGACGCTGAGGCGCGAAAGCGTGGGGAGCAAACAGGATTAGATACCCCTGTAGTCC</w:t>
      </w:r>
    </w:p>
    <w:p w14:paraId="252385E1">
      <w:pPr>
        <w:rPr>
          <w:rFonts w:hint="eastAsia"/>
        </w:rPr>
      </w:pPr>
      <w:r>
        <w:rPr>
          <w:rFonts w:hint="eastAsia"/>
        </w:rPr>
        <w:t>&gt;OTU003332</w:t>
      </w:r>
    </w:p>
    <w:p w14:paraId="4D839DCB">
      <w:pPr>
        <w:rPr>
          <w:rFonts w:hint="eastAsia"/>
        </w:rPr>
      </w:pPr>
      <w:r>
        <w:rPr>
          <w:rFonts w:hint="eastAsia"/>
        </w:rPr>
        <w:t>CCTACGGGGGGCTGCAGTAGGGAATTTTCCACAATGGGGGCAACCCTGATGGAGCAACGCCGCGTGCAGGATGAAGGCCTTCGGGTCGTAAACTGCTTTTGTCTATGAAGAATATGACGGTAATAGACGAATAAGGGTCTGCTAACTACGTGCCAGCAGCCGCGGTCATACGTAGGACCCAAGCGTTATCCGGAATTACTGGGCGTAAAGAGTTGCGTAGGTGGCAAAGTAAGTTGATAGTGAAATCGTGTGGCTCAACCATATATCCATTATCAAAACTACTTAGCTAGAGTATGGGAGAGGTATCTGGAATTTCTAGTGTAGGAGTGGAATCCGTAGATATTAGAAGGAACACCGATGGCGTAGGCAGGATACTGGCCCATTACTGACACTAAGGCACGAAAGCGTGGGGAGCGAACAGGATTAGATACCCTAGTAGTCC</w:t>
      </w:r>
    </w:p>
    <w:p w14:paraId="5BB30E42">
      <w:pPr>
        <w:rPr>
          <w:rFonts w:hint="eastAsia"/>
        </w:rPr>
      </w:pPr>
      <w:r>
        <w:rPr>
          <w:rFonts w:hint="eastAsia"/>
        </w:rPr>
        <w:t>&gt;OTU003333</w:t>
      </w:r>
    </w:p>
    <w:p w14:paraId="749B2FC8">
      <w:pPr>
        <w:rPr>
          <w:rFonts w:hint="eastAsia"/>
        </w:rPr>
      </w:pPr>
      <w:r>
        <w:rPr>
          <w:rFonts w:hint="eastAsia"/>
        </w:rPr>
        <w:t>CCTACGGGAGGCAGCAGTAAGGAATCTTCCACAATGGACGAAAGTCTGATGGAGCAACTCCGCGTGCAGGATGAAGGCCCTCGGGTCGTAAACTGCTTTTATGAGTGAAGAATATGACGGTAACTCATGAATAAGGGTCGGCTAACTACGTGCCAGCAGCCGCGGTCATACGTAGGACCCAAGCGTTATCCGGAGTGACTGGGCGTAAAGAGTTGCGTAGGTGGTTCGTTAAGTCTGATGTGAAAGCCCTGGGCTCAACCTGGGAATGGCATTGGATACTGGCGACCTAGAGTGCGGTAGAGGGTGGCGGAATTCCCGGTGTAGCAGTGAAATGCGTAGAGATCGGAAGGAACATCAGTGGCGAAGGCGACACCCTGGGCCAACACTGACACTGAGGCACGAAAGCGTGGGGAGCAAACAGGATTAGATACCCCAGTAGTCC</w:t>
      </w:r>
    </w:p>
    <w:p w14:paraId="4FABCA03">
      <w:pPr>
        <w:rPr>
          <w:rFonts w:hint="eastAsia"/>
        </w:rPr>
      </w:pPr>
      <w:r>
        <w:rPr>
          <w:rFonts w:hint="eastAsia"/>
        </w:rPr>
        <w:t>&gt;OTU003334</w:t>
      </w:r>
    </w:p>
    <w:p w14:paraId="33CDFA81">
      <w:pPr>
        <w:rPr>
          <w:rFonts w:hint="eastAsia"/>
        </w:rPr>
      </w:pPr>
      <w:r>
        <w:rPr>
          <w:rFonts w:hint="eastAsia"/>
        </w:rPr>
        <w:t>CCTACGGGTGGCAGCAGTGAGGAATATTGCACAATGGGCGCAAGCCTGATGCAGCGACGCCGCGTGGGTGAAGAAGGTCTTCGGATCGTAAAACCCTTTTCTGTGTGACGAGCAAGGACGGTAGCACAGGAATAAGCCTCGGCTAACTACGTGCCAGCAGCCGCGGTAAAACGTAGGAGGCGAGCGTTATCCGGAGTTACTGGGCGTAAAGAGTTGCGTAGGTGGCATTGTAAGCAAGTAGTGAAAGCGTTCGGCTCAACCGGATACACATTACTTGAACTGCAAAGCTAGAGGACAAGAGAGGTCACTGGAATTCCTAGTGTAGGAGTGAAATCCGTAGATATTAGGAGGAACACCGATGGCGTAGGCAGGTGACTGGCTTGTTCCTGACACTAAGGCACGAAAGCGTGGGTAGCAAACGGGATTAGATACCCCGGTAGTCC</w:t>
      </w:r>
    </w:p>
    <w:p w14:paraId="5639D47B">
      <w:pPr>
        <w:rPr>
          <w:rFonts w:hint="eastAsia"/>
        </w:rPr>
      </w:pPr>
      <w:r>
        <w:rPr>
          <w:rFonts w:hint="eastAsia"/>
        </w:rPr>
        <w:t>&gt;OTU003335</w:t>
      </w:r>
    </w:p>
    <w:p w14:paraId="04927773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CGGGTTGTAAAGCCCTTTTGCAGGGGAAGATGATGACGGTACCCTGCGAATAAGCCACGGCTAACTACGTGCCAGCAGCCGCGGTAATACGTAGGTGGCAAGCGTTGTCCGGATTTACTGGGCGTAAAGGGCGCGTAGGCGGACGACCAAGTTGGGGGTGAAAGCCCGGGGCTCAACCTCGGAATTGCCTTCAAAACTGGTCGTCTAGAGTATGAGAGAGGTGTGTGGAACTCCGAGTGTAGAGGTGAAATTCGTAGATATTCGGAAGAACACCAGTGGCGAAGGCGACACACTGGCTCATTACTGACGCTGAGGCGCGAAAGCGTGGGGAGCAAACAGGATTAGATACCCTGGTAGTCC</w:t>
      </w:r>
    </w:p>
    <w:p w14:paraId="76ECB7B7">
      <w:pPr>
        <w:rPr>
          <w:rFonts w:hint="eastAsia"/>
        </w:rPr>
      </w:pPr>
      <w:r>
        <w:rPr>
          <w:rFonts w:hint="eastAsia"/>
        </w:rPr>
        <w:t>&gt;OTU003336</w:t>
      </w:r>
    </w:p>
    <w:p w14:paraId="5F0A41A5">
      <w:pPr>
        <w:rPr>
          <w:rFonts w:hint="eastAsia"/>
        </w:rPr>
      </w:pPr>
      <w:r>
        <w:rPr>
          <w:rFonts w:hint="eastAsia"/>
        </w:rPr>
        <w:t>CCTACGGGTGGCTGCAGTGGGGAATCTTGGACAATGGGGGCAACCCTGATCCAGCGATGCCGCGTGGGTGAAGAAGGCCTTCGGGTTGTAAAGCCCTTTAGGTTGGGAAGAAGGGTATAGGGGGATAATCCCTATACTTTGACTGTACCGACAGAATAAGCACCGGCAAACTCTGTGCCAGCAGCCGCGGTAATACAGAGGGTGCGAGCGTTAATCGGAGTTACTGGGCGTAAAGGGCGCGTAGGCGGTTAGAAGGGTGTGATGTGAAAGCCCCGGGCTTAACCTGGGAAGGGCATCGCAAACGCTCTAACTGGAGTTTTGGAGAGGGTGGCGGAATTTCCGGTGTAGCGGTGAAATGCGTAGAGATCGGAAGGAACGTCAATGGCGAAGGCAGCCACCTGGCCAAAAACTGACGCTGAGGCGCGAAAGCGTGGGGAGCGAACAGGATTAGATACCCGTGTAGTCC</w:t>
      </w:r>
    </w:p>
    <w:p w14:paraId="31143B5B">
      <w:pPr>
        <w:rPr>
          <w:rFonts w:hint="eastAsia"/>
        </w:rPr>
      </w:pPr>
      <w:r>
        <w:rPr>
          <w:rFonts w:hint="eastAsia"/>
        </w:rPr>
        <w:t>&gt;OTU003337</w:t>
      </w:r>
    </w:p>
    <w:p w14:paraId="7BBEC87A">
      <w:pPr>
        <w:rPr>
          <w:rFonts w:hint="eastAsia"/>
        </w:rPr>
      </w:pPr>
      <w:r>
        <w:rPr>
          <w:rFonts w:hint="eastAsia"/>
        </w:rPr>
        <w:t>CCTACGGGTGGCTGCAGTCGAGGATCTTCGGCAATGGGCGCAAGCCTGACCGAGCGACGCCGCGTGCGCGACGAAGGCCTTCGGGTTGTAAAGCACTGTCGAGGGGGAGGAAAGCCCGCAAGGGCCTGACCTATCCCTGGAGGAAGCACGGGCTAAGTTCGTGCCAGCAGCCGCGGTAAGACGAACCGTGCGAACGTTGTTCGGATTCACTGGGCGTAAAGGGCGCGTAGGCGGGCCATCAAGTCAGGGGTGAAATCTTTCAGCTTAACTGGAAAATAGCCTTTGATACTGGTGGTCTGGAGGAAGGTAGGGGCATGTGGAACTTCCGGTGGAGCGGTGAAATGCGTAGATATCGGAAGGAACGCCGGTGGCGAAAGCGACGTGCTGGACCTTTTCTGACGCTGAGGCGCGAAAGCCAGGGGAGCAAACGGGATTAGATACCCCAGTAGTCC</w:t>
      </w:r>
    </w:p>
    <w:p w14:paraId="5B63C9D5">
      <w:pPr>
        <w:rPr>
          <w:rFonts w:hint="eastAsia"/>
        </w:rPr>
      </w:pPr>
      <w:r>
        <w:rPr>
          <w:rFonts w:hint="eastAsia"/>
        </w:rPr>
        <w:t>&gt;OTU003338</w:t>
      </w:r>
    </w:p>
    <w:p w14:paraId="0F2B73EB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CAGTGGGGAAGATAATGACGGTACCCACAGAAGAAGCTCCGGCTAACTCCGTGCCAGCAGCCGCGGTAATACGGAGGGAGCTAGCGTTATTCGGAATTACTGGGCGTAAAGAGCGCGTAGGCGGTTCTGTAAGTTGGAAGTGAAAGCCCAGGGCTTAACCCTGGAACTGCTTTCAAAACTGCAGGACTAGAGATTGATAGGGGATAGCGGAATTCCTAGTGTAGAGGTGAAATTCTTAGATATTAGGAGGAACACCGGTGGCGAAGGCGGCTATCTGGATCAATACTGACGCTAAGGTGCGAAAGCGTGGGGAGCAAACAGGATTAGATACCCTGGTAGTCC</w:t>
      </w:r>
    </w:p>
    <w:p w14:paraId="0919CADE">
      <w:pPr>
        <w:rPr>
          <w:rFonts w:hint="eastAsia"/>
        </w:rPr>
      </w:pPr>
      <w:r>
        <w:rPr>
          <w:rFonts w:hint="eastAsia"/>
        </w:rPr>
        <w:t>&gt;OTU003339</w:t>
      </w:r>
    </w:p>
    <w:p w14:paraId="06964DBE">
      <w:pPr>
        <w:rPr>
          <w:rFonts w:hint="eastAsia"/>
        </w:rPr>
      </w:pPr>
      <w:r>
        <w:rPr>
          <w:rFonts w:hint="eastAsia"/>
        </w:rPr>
        <w:t>CCTACGGGGGGCTGCAGTGGGGAATATTGCACAATGGGCGAAAGCCTGATGCAGCAACGCCGCGTGAGTGATGAAGGCCTTCGGGTTGTAAAGCTCTTTTACCCGGGATGATAATGACAGTACCGGGAGAATAAGCCCCGGCTAACTACGTGCCAGCAGCCGCGGTAATACGTAGGTGGCAAGCGTTGTCCGGATTTACTGGGCGTAAAGGATGCGTAGGTGGCAGAGTAAGCAAATAGTGAAAGCGTGTGGCTCAACCATACATCCATTATTTGAACTGCTCAGCTAGAGGACGAGAGAGGTAGATGGAATTCCTGATGTAGGGGTAATATCCGTAGATATCAGGAGGAACACCGATGGCGTAAGCAGTCTACTGGCTCGTTCCTGACACTAAGGCACGAAAGCGTGGGGAGCAAACAGGATTAGATACCCCAGTAGTCC</w:t>
      </w:r>
    </w:p>
    <w:p w14:paraId="3D4E34D6">
      <w:pPr>
        <w:rPr>
          <w:rFonts w:hint="eastAsia"/>
        </w:rPr>
      </w:pPr>
      <w:r>
        <w:rPr>
          <w:rFonts w:hint="eastAsia"/>
        </w:rPr>
        <w:t>&gt;OTU003340</w:t>
      </w:r>
    </w:p>
    <w:p w14:paraId="6E3F8B57">
      <w:pPr>
        <w:rPr>
          <w:rFonts w:hint="eastAsia"/>
        </w:rPr>
      </w:pPr>
      <w:r>
        <w:rPr>
          <w:rFonts w:hint="eastAsia"/>
        </w:rPr>
        <w:t>CCTACGGGGGGCTGCAGTCGAGAATCTTGGGCAATGCACGCAAGTGTGACCCAGCGACGCCGCGTGGAGGATGAAGGCCCTTGGGTCGTAAACTCCTTTTATGAGGGAAGAACGGAGGTGTAAACCTTCTTGACGGTACCTCATGAATAAGCCACGGCTAACTACGTGCCAGCAGCCGCGGTAATACGTAGGTGGCAAGCGTTGTCCGGATTTACTGGGCGTAAAGCGTATGCAGGCGGACCTTTAAGTAGGAAGTGAAAGGTTGGAGCTCAACTCTAACACTGCTCCCTATACTGGGGGTCTTGAGTGGCGGAGAGGAAGAGGGAACGACACGTGTAGCGGTGAAATGCGTTGAGATGTGTCGGAACACCAATGGCGAAAGCACTCTTCTGGACGCAGGCTTAGGCCATAAAACTGACGCTGAGATACGAAAGCCAAGGGAGCAAACAGGATTAGATACCCCGGTAGTCC</w:t>
      </w:r>
    </w:p>
    <w:p w14:paraId="37659C6E">
      <w:pPr>
        <w:rPr>
          <w:rFonts w:hint="eastAsia"/>
        </w:rPr>
      </w:pPr>
      <w:r>
        <w:rPr>
          <w:rFonts w:hint="eastAsia"/>
        </w:rPr>
        <w:t>&gt;OTU003341</w:t>
      </w:r>
    </w:p>
    <w:p w14:paraId="1437FF67">
      <w:pPr>
        <w:rPr>
          <w:rFonts w:hint="eastAsia"/>
        </w:rPr>
      </w:pPr>
      <w:r>
        <w:rPr>
          <w:rFonts w:hint="eastAsia"/>
        </w:rPr>
        <w:t>CCTACGGGCGGCTGCAGTAACGAATCTTCCGCAATGCACGCAAGTGTGACGGAGCGACGCCGCGTGTGGGACGAAGTTCTTCGGAATGTAAACCACTGTCAGGGGCCACCAAGTTCTGAGGGGCCCCAGAGGAAGGCACGGCTAACTCTGTGCCAGCAGCCGCGGTAATACAGAGGTGCCGAGCGTTAGGCGGAATCACTGGGCTTAAAGCGTGTGTAGGCGGGCCGTTAAGTACCTTGTGAAATCCCCCGGCTCAACCGGGGAACGGCTGGGTATACTGGCGGCCTTGAGAGACCTAGGGGCGAGCGGAACAAGCGGTGGAGCGGTGAAATGCGTAGATATCGCTTGGAACGCCGACGGTGAAAACAGCTCGCTGGGGGTCTTCTGACGCTGAGACACGAAAGCCAGGGGAGCGAACGGGATTAGATACCCGTGTAGTCC</w:t>
      </w:r>
    </w:p>
    <w:p w14:paraId="5CEB71F9">
      <w:pPr>
        <w:rPr>
          <w:rFonts w:hint="eastAsia"/>
        </w:rPr>
      </w:pPr>
      <w:r>
        <w:rPr>
          <w:rFonts w:hint="eastAsia"/>
        </w:rPr>
        <w:t>&gt;OTU003342</w:t>
      </w:r>
    </w:p>
    <w:p w14:paraId="02CAB867">
      <w:pPr>
        <w:rPr>
          <w:rFonts w:hint="eastAsia"/>
        </w:rPr>
      </w:pPr>
      <w:r>
        <w:rPr>
          <w:rFonts w:hint="eastAsia"/>
        </w:rPr>
        <w:t>CCTACGGGGGGCTGCAGTGGGGAATATTGGACAATGGGCGAAAGCCTGATCCAGCAACGCCGCGTGAGGGATGAAGGCCTTCGGGTTGTAAACCGCTGTCAGTGGGGAGCAAGTGCATCGGGGTTCTCCCCGGTGTTTGAGCGATCCGCAGAGGAAGCACAGGCTAATTCCGTGCCAGCAGCCGCGGTAATACGTAGGGTGCGAGCGTTGTCCGGAATTATTGGGCGTAAAGAGCTTGTAGGCGGCTTGTCGCGTCTGCTGTGAAAACCCGGGGCTTAACCCCGGGCTTGCAGTGGGTACGGGCAGGCTAGAGTGTGGTAGGGGAGACTGGAATTCCTGGTGTAGCGGTGGAATGCGCAGATATCAGGAGGAACACCGATGGCGAAGGCAGGTCTCTGGGCCGTGACTGACGCTGAGGAGCGAAAGCGTGGGTAGCAAACAGGATTAGATACCCCTGTAGTCC</w:t>
      </w:r>
    </w:p>
    <w:p w14:paraId="43D57051">
      <w:pPr>
        <w:rPr>
          <w:rFonts w:hint="eastAsia"/>
        </w:rPr>
      </w:pPr>
      <w:r>
        <w:rPr>
          <w:rFonts w:hint="eastAsia"/>
        </w:rPr>
        <w:t>&gt;OTU003343</w:t>
      </w:r>
    </w:p>
    <w:p w14:paraId="720DB5FB">
      <w:pPr>
        <w:rPr>
          <w:rFonts w:hint="eastAsia"/>
        </w:rPr>
      </w:pPr>
      <w:r>
        <w:rPr>
          <w:rFonts w:hint="eastAsia"/>
        </w:rPr>
        <w:t>CCTACGGGAGGCTGCAGTCGCGAATCTTTCACAATGGGCGCAAGCCTGATGAAGCCACGCCGCGTGCGGGATGAAGGCCCTCTGGGTTGTAAACCGCTGTCAAGTGAGGGGAAACGTGCGTCGTGAATAGCGGCGTATTTGACTGCTCGCTAAAGGAAGCCCCGGCAAAACATGTGCCAGCAGCCGCGGTAATACATGTGGGGCAAGCGTTGTTCGGAATTACTGGGCATAAAGGGTGCGTAGGCGGCTTGTTAAGTCAGTGGTGAAAGTTTTCGGCCCAACCGGAAAATTGCCGCTGATACTGGCGAGCTGGAGTGCGTGAGGGATGGGGGGAACGAGCAGTGTAGCGGTGAAATGCGTAGATATTGCTCGGAAGGCCAGAGCCGAAGGGGCCCCATTGGTACGCAACTGACGCTGAGGCACGAAAGCGTGGGGAGCAAACAGGATTAGATACCCTAGTAGTCC</w:t>
      </w:r>
    </w:p>
    <w:p w14:paraId="6F0C974F">
      <w:pPr>
        <w:rPr>
          <w:rFonts w:hint="eastAsia"/>
        </w:rPr>
      </w:pPr>
      <w:r>
        <w:rPr>
          <w:rFonts w:hint="eastAsia"/>
        </w:rPr>
        <w:t>&gt;OTU003344</w:t>
      </w:r>
    </w:p>
    <w:p w14:paraId="5FE5FC6F">
      <w:pPr>
        <w:rPr>
          <w:rFonts w:hint="eastAsia"/>
        </w:rPr>
      </w:pPr>
      <w:r>
        <w:rPr>
          <w:rFonts w:hint="eastAsia"/>
        </w:rPr>
        <w:t>CCTACGGGAGGCAGCAGTGGGGAATATTGGACAATGGGCGCAAGCCTGATCCAGCAATGCCGCGTGAGTGATGAAGGCCCTAGGGTTGTAAAGCTCTTTTACCCGGGACGATAATGACGGTACCGGAAGAAGAAGCCCCGGCTAACTCTGTGCCAGCAGCCGCGGTAATACAGAGGTCCCGAGCGTTGTTCGGATTCACTGGGCGTAAAGGGTGCGTAGGCGGTTCTGAAAGTCTGATGTGAAATCTCCAGGCCCAACCTGGAAATGGCATTAGAAACTACAGGGCTAGAGGCTTGGAGGGGGAACTGGAATGCTCGGTGTAGCAGTGAAATGCGTAGAGATCGAGCGGAACACCAGTGGCGAAGGCGAGTTCCTGGACAAGTCCTGACGCTGAGGCACGAAAGCCAGGGGAGCAAACAGGATTAGATACCCCAGTAGTCC</w:t>
      </w:r>
    </w:p>
    <w:p w14:paraId="1B5383A0">
      <w:pPr>
        <w:rPr>
          <w:rFonts w:hint="eastAsia"/>
        </w:rPr>
      </w:pPr>
      <w:r>
        <w:rPr>
          <w:rFonts w:hint="eastAsia"/>
        </w:rPr>
        <w:t>&gt;OTU003345</w:t>
      </w:r>
    </w:p>
    <w:p w14:paraId="5EA9DB23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CGGAAAGAAATCGCACTGGTTAATACCTGGTGTGGATGACGGTACCGGAAGAATAAGGACCGGCTAACTACGTGCCAGCAGCCGCGGTAATACGTAGGAGACAAGCGTTATCCGGAGTTACTGGGCGTAAAGGGCGTGCAGGTGGTGCGGTAAGTCTGTTGTGAAAGCGCCTGGCTTAACCTGGGAACTGCATCCAAAACTGGCGAGCTAGAGTATGGTAGAGGGTGGTGGAATTTCCTGTGTAGCGGTGAAATGCGTAGATATGCGGAGGAACACCGATGGCGAAGGCAATCCCCTGGGCCTGTACTGACGCTCATGCACGAAAGCGTGGGGAGCAAACAGGATTAGATACCCTTGTAGTCC</w:t>
      </w:r>
    </w:p>
    <w:p w14:paraId="0F76B099">
      <w:pPr>
        <w:rPr>
          <w:rFonts w:hint="eastAsia"/>
        </w:rPr>
      </w:pPr>
      <w:r>
        <w:rPr>
          <w:rFonts w:hint="eastAsia"/>
        </w:rPr>
        <w:t>&gt;OTU003346</w:t>
      </w:r>
    </w:p>
    <w:p w14:paraId="17B9F01F">
      <w:pPr>
        <w:rPr>
          <w:rFonts w:hint="eastAsia"/>
        </w:rPr>
      </w:pPr>
      <w:r>
        <w:rPr>
          <w:rFonts w:hint="eastAsia"/>
        </w:rPr>
        <w:t>CCTACGGGTGGCAGCAGTAGGGAATATTGGGCAATGGAGGCAACTCTGACCCAGCCATGCCGCGTGAAGGAAGAAGGCTTTCTGAGTTGTAAACTTCTTTTATATGGGAAGAAACGAGTCCTGCGGGATACATTGACGGTACCATATGAATAAGCACCGGCTAACTCCGTGCCAGCAGCCGCGGTAATACGGAGGGTGCAAGCGTTGTCCGGATTTATTGGGTTTAAAGGGTGCGTAGGCGGTTTTTTAAGTCAGAGGTGAAAGTCTGCGGCTCAACCGTAGGATTGCCTTTGATACTGAGAAACTTGAGTACAGTTGAGGTAGGCGGAATTGACAGTGTAGCGGTGAAATGCTTAGATATTGTCAAGAACACCGATTGCGAAGGCAGCTTACTAAGCTGAAACTGACGCTGAGGCACGAAAGTGTGGGGATCAAACAGGATTAGATACCCCAGTAGTCC</w:t>
      </w:r>
    </w:p>
    <w:p w14:paraId="3FEEB3E2">
      <w:pPr>
        <w:rPr>
          <w:rFonts w:hint="eastAsia"/>
        </w:rPr>
      </w:pPr>
      <w:r>
        <w:rPr>
          <w:rFonts w:hint="eastAsia"/>
        </w:rPr>
        <w:t>&gt;OTU003347</w:t>
      </w:r>
    </w:p>
    <w:p w14:paraId="2BEDF70A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TCGGGAAGAATGGCTCCGACCTAATACGTCGGAGTGTGACGGTACCGGGTGAGGAAGCCCCGGCTAACTCTGTGCCAGCAGCCGCGGTAATACAGAGGGTGCGAGCGTTGTCCGGAATCACTGGGCGTAAAGGGCGCGTAGGCGGCTCCTTAAGCGGGTGGTGAAAGCCCGGGGCTCAACCCCGGGTCGGCCATGCGAACTGGGGAGCTGGAGCACGGTAGAGGCACATGGAATTCCGGGTGTAGCGGTGGAATGCGTAGAGATCCGGAAGAACACCGGTGGCGAAGGCGGTGTGCTGGGCCGTGGCTGACGCTGAGGCGCGACAGCGTGGGGAGCAAACAGGATTAGATACCCCAGTAGTCC</w:t>
      </w:r>
    </w:p>
    <w:p w14:paraId="6F208D10">
      <w:pPr>
        <w:rPr>
          <w:rFonts w:hint="eastAsia"/>
        </w:rPr>
      </w:pPr>
      <w:r>
        <w:rPr>
          <w:rFonts w:hint="eastAsia"/>
        </w:rPr>
        <w:t>&gt;OTU003348</w:t>
      </w:r>
    </w:p>
    <w:p w14:paraId="7B8BD497">
      <w:pPr>
        <w:rPr>
          <w:rFonts w:hint="eastAsia"/>
        </w:rPr>
      </w:pPr>
      <w:r>
        <w:rPr>
          <w:rFonts w:hint="eastAsia"/>
        </w:rPr>
        <w:t>CCTACGGGAGGCTGCAGTAAGGAATATTGGTCAATGGGCGAAAGCCTGAACCAGCCATCCAGCGTGCAGGAAGAAGGCCCTATGGGTTGTAAACTGCTTTTGTCAGGGAATAAACCCTTGGATTCACTCCGAGGCTGAAGGTACCTGAAGAATAAGCACCGGCTAACTCCGTGCCAGCAGCCGCGGTAATACGGAGGGTGCGAGCGTTATCCGGAATTACTGGGTTTAAAGGGTGCGTAGGCGGCCTTGTAAGTCAGTTCTGAAATATCCCGGCTTAACCGGGAGGGTGGGATTGATACTGCAGGGCTTGAGTGGAATCGAGGTAGGCGGAATTGACGGTGTAGCGGTGAAATGCTTAGATATCGTCAAGAACACCTATAGCGAAGGCAGCTTACTAGGCTGTAACTGACGCTGAGGCACGAAAGTGTGGGGATCAAACAGGATTAGATACCCCAGTAGTCC</w:t>
      </w:r>
    </w:p>
    <w:p w14:paraId="28AF35CD">
      <w:pPr>
        <w:rPr>
          <w:rFonts w:hint="eastAsia"/>
        </w:rPr>
      </w:pPr>
      <w:r>
        <w:rPr>
          <w:rFonts w:hint="eastAsia"/>
        </w:rPr>
        <w:t>&gt;OTU003349</w:t>
      </w:r>
    </w:p>
    <w:p w14:paraId="27883B92">
      <w:pPr>
        <w:rPr>
          <w:rFonts w:hint="eastAsia"/>
        </w:rPr>
      </w:pPr>
      <w:r>
        <w:rPr>
          <w:rFonts w:hint="eastAsia"/>
        </w:rPr>
        <w:t>CCTACGGGGGGCAGCAGTCGAGAATCTTCGGCAATGGGCGCAAGCCCGACCGAGCGACGTCGCGTGGAGGACGAAGGCCTTCGGGTTGTAAACTCCTGTCGGGGGGGAACAAGGGCCGGTGCAGAGCCGGCCTTGAGTGATCCCCGGAGGAAGCACGGGCTAAGTTCGTGCCAGCAGCCGCGGTAAGACGAACCGTGCGAACGTTATTCGGAATCACTGGGCTTAAAGGGCGCGTAGACGGGCGACCGCGTCGATGGCTGAAAGCCCCCGGCTCAACCGGGGAACGGGCCTCGATACGGGTCGCCTCGAGGGGAGGAGGGGGACCTGGAACTGCCGGTGGAGCGGTGAAATGCGTTGAGATCGGCAGGAACGCCCGTGGCGAAAGCGAGGTCCTGGACTCCTACTGACGTTGAGGCGCGAAAGCCAGGGGAGCGAACGGGATTAGATACCCCGGTAGTCC</w:t>
      </w:r>
    </w:p>
    <w:p w14:paraId="0FBD4715">
      <w:pPr>
        <w:rPr>
          <w:rFonts w:hint="eastAsia"/>
        </w:rPr>
      </w:pPr>
      <w:r>
        <w:rPr>
          <w:rFonts w:hint="eastAsia"/>
        </w:rPr>
        <w:t>&gt;OTU003350</w:t>
      </w:r>
    </w:p>
    <w:p w14:paraId="34B296A7">
      <w:pPr>
        <w:rPr>
          <w:rFonts w:hint="eastAsia"/>
        </w:rPr>
      </w:pPr>
      <w:r>
        <w:rPr>
          <w:rFonts w:hint="eastAsia"/>
        </w:rPr>
        <w:t>CCTACGGGTGGCAGCAGTAGGGAATCTTCCGCAATGGGCGAAAGCCTGACGGAGCAACGCCGCGTGAGTGATGAAGGTTTTCGGATCGTAAAGCTCTGTTGTTAGGGAAGAACAAGTATGAGAGTAACTGCTCGTACCTTGACGGTACCTAACCAGAAAGCCACGGCTAACTACGTGCCAGCAGCCGCGGTAATACGTAGGTGGCAAGCGTTGTCCGGAATTATTGGGCGTAAAGCGCGCGCAGGCGGTTCTTTAAGTCTGGTGTCTAAGTGCGGGGCTCAACCCCGTGATGCACTGGAAACTGGGGAACTTGAGTGCAGAAGAGGAGAGCGGAATTCCACGTGTAGCGGTGAAATGCGTAGAGATGTGGAGGAACACCAGTGGCGAAGGCGACTCTCTGGTCTGTAACTGACGCTGAGGCGCGAAAGCGTGGGGAGCAAACAGGATTAGATACCCTTGTAGTCC</w:t>
      </w:r>
    </w:p>
    <w:p w14:paraId="35E28BD2">
      <w:pPr>
        <w:rPr>
          <w:rFonts w:hint="eastAsia"/>
        </w:rPr>
      </w:pPr>
      <w:r>
        <w:rPr>
          <w:rFonts w:hint="eastAsia"/>
        </w:rPr>
        <w:t>&gt;OTU003351</w:t>
      </w:r>
    </w:p>
    <w:p w14:paraId="7A06C585">
      <w:pPr>
        <w:rPr>
          <w:rFonts w:hint="eastAsia"/>
        </w:rPr>
      </w:pPr>
      <w:r>
        <w:rPr>
          <w:rFonts w:hint="eastAsia"/>
        </w:rPr>
        <w:t>CCTACGGGTGGCTGCAGTGGGGAATTTTGGGCAATGGACGAAAGTCTGACGCAGCGACGCCGCGTGTGGGATGACGGTCTTCGGATTGTAAACCACTGTCGGGAGGGACGAATACGCCGCAAGGCGGGTGACGGTACCTCCAAAGGAAGCACCGGCTAACTCCGTGCCAGCAGCCGCGGTAATACGTAGGGACCGAGCGTTATCCGGATTTATTGGGCGTAAAGCGCGCGTAGGCGGCCACACACGTCGGTTGTGAAAGCTTGGAGCTCAACTCCGAGAGGCCTTCCGATACGGTGTGGCTAGAGGTAGGTAGGGGAGAGCGGAATTCCTGGTGTAGCGGTGAAATGCGCAGATATCTGGAGGAACACCGGTGGCGAAGGCGGCATCCTGGACCGAAACTGACACTGAGGCGCGAAAGCCAGGGGAGCAAACGGGATTAGATACCCGTGTAGTCC</w:t>
      </w:r>
    </w:p>
    <w:p w14:paraId="600DF2B8">
      <w:pPr>
        <w:rPr>
          <w:rFonts w:hint="eastAsia"/>
        </w:rPr>
      </w:pPr>
      <w:r>
        <w:rPr>
          <w:rFonts w:hint="eastAsia"/>
        </w:rPr>
        <w:t>&gt;OTU003352</w:t>
      </w:r>
    </w:p>
    <w:p w14:paraId="42F6940A">
      <w:pPr>
        <w:rPr>
          <w:rFonts w:hint="eastAsia"/>
        </w:rPr>
      </w:pPr>
      <w:r>
        <w:rPr>
          <w:rFonts w:hint="eastAsia"/>
        </w:rPr>
        <w:t>CCTACGGGTGGCTGCAGTAGGGAATTTTCCACAATGGGCGAGAGCCTGATGGAGCAACGCCGCGTGCAGGATGAAGGCCTTAGGGTCGTAAACTGCTTTTATCTGTGACGAATATGACGGTAGCAGAGGAATAAGGGTCGGCTAACTACGTGCCAGCAGCCGCGGTCATACGTAGGACCCAAGCGTTATCCGGATTTACTGGGCGTAAAGAGTTGCGTAGGTGGCTAGTCAAGCAAATAGTGAAATCATCCCGCTCAACGGGATTCCCATTATTTGAACTGGTTAGCTTGAGAGCGAGAGAGGTAGATGGAATTGCTAGTGTAGGAGTGAAATCCGTAGATATTAGCAGGAACACCGATGGCGTAGGCAGTCTACTGGCTCGTTTCTGACACTAAGGCACGAAAGCGTGGGGAGCAAACGGGATTAGATACCCCGGTAGTCC</w:t>
      </w:r>
    </w:p>
    <w:p w14:paraId="745FEB3C">
      <w:pPr>
        <w:rPr>
          <w:rFonts w:hint="eastAsia"/>
        </w:rPr>
      </w:pPr>
      <w:r>
        <w:rPr>
          <w:rFonts w:hint="eastAsia"/>
        </w:rPr>
        <w:t>&gt;OTU003353</w:t>
      </w:r>
    </w:p>
    <w:p w14:paraId="71A6E00E">
      <w:pPr>
        <w:rPr>
          <w:rFonts w:hint="eastAsia"/>
        </w:rPr>
      </w:pPr>
      <w:r>
        <w:rPr>
          <w:rFonts w:hint="eastAsia"/>
        </w:rPr>
        <w:t>CCTACGGGGGGCTGCAGTGGGGAATCTTGCGCAATGGCCGAAAGGCTGACGCAGCGACGCCGCGTGCGGGATGACGGCCTTCGGGTTGTAAACCGCTGTTGCCCGGGACGAACAGGCCTTTTCGAGGGCCCTGACGGTACCGGGTGAGGAAGCACCGGCTAACTCTGTGCCAGCAGCCGCGGTAATACAGAGGGTGCGAGCGTTGTCCGGAATCACTGGGCGTAAAGGGCGCGTAGGCGGTCCGGTAAGCGCGTGGTGAAAGCTCGGGGCTCAACCCCGAGTCGGCCGTGCGAACTGCGGGACTGGAGCAGATCAGAGGCAGGCGGAATTCCGGGTGTAGCGGTGGAATGCGTAGAGATCCGGAAGAACACCGGTGGCGAAGGCGGCCTGCTGGGATCTTGCTGACGCTGAGGCGCGACAGCGTGGGGAGCAAACAGGATTAGATACCCTTGTAGTCC</w:t>
      </w:r>
    </w:p>
    <w:p w14:paraId="0344AC3A">
      <w:pPr>
        <w:rPr>
          <w:rFonts w:hint="eastAsia"/>
        </w:rPr>
      </w:pPr>
      <w:r>
        <w:rPr>
          <w:rFonts w:hint="eastAsia"/>
        </w:rPr>
        <w:t>&gt;OTU003354</w:t>
      </w:r>
    </w:p>
    <w:p w14:paraId="3F101D78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AACCTAATACGTTGGAGTGTGACGGTACCGGGTGAGGAAGCCCCGGCTAACTCCGTGCCAGCAGCCGCGGTAAGACGGAGGGTGCAAGCGTTGTTCGGAATTACTGGGCGTAAAGGGCGCGTAGGCGGTCTGCTAAGTTCGGTGTGAAATCCCCCGGCTCACCCGGGGAATTGCGCCGGAAACTGGCAGACTCGAGTACCGGAGAGGAGGGTGGAATTCCTGGTGTAGCGGTGAAATGCGTAGATATCAGGAGGAACACCGGTGGCGAAGGCGGATCTCTGGGCCATTACTGACGCTGAGGAGCGAAAGCGTGGGGAGCGAACAGGATTAGATACCCTGGTAGTCC</w:t>
      </w:r>
    </w:p>
    <w:p w14:paraId="25621DE4">
      <w:pPr>
        <w:rPr>
          <w:rFonts w:hint="eastAsia"/>
        </w:rPr>
      </w:pPr>
      <w:r>
        <w:rPr>
          <w:rFonts w:hint="eastAsia"/>
        </w:rPr>
        <w:t>&gt;OTU003355</w:t>
      </w:r>
    </w:p>
    <w:p w14:paraId="26B8ACD2">
      <w:pPr>
        <w:rPr>
          <w:rFonts w:hint="eastAsia"/>
        </w:rPr>
      </w:pPr>
      <w:r>
        <w:rPr>
          <w:rFonts w:hint="eastAsia"/>
        </w:rPr>
        <w:t>CCTACGGGTGGCTGCAGGCGCGAAAACTCTCCAATGTGCGAAAGCGTGAGAGGGGAATTCCTAGTGCTATAGGTTCATCCTATGGCTTTTGCCAAGTGTAAATAGCTTGGCGAATAAGTGGTGGGTAAGACTGGTGCCAGCCGCCGCGGTAACACCAGCGCCACGAGTGGCGTTCACGATTATTGGGCCTAAAGCGTCCGTAGTCTGGTTAGTACATCTTCTGTGAAATCGCTGCGCTTAACGTAGCGGCATGCGGAAGACACGGCTAACCTTGAGACCGGGAGGCGTCGAGAGTATTCCGGGGGGACCGGTAAAATGGTATAATCCCCGGAGGACTACCTGTGGCGAAGGCGCTCGACGAGAACGGATCTGACGATGAGGGACGAAAGCCAGGGGAGCAAACAGGATTAGATACCCGAGTAGTCC</w:t>
      </w:r>
    </w:p>
    <w:p w14:paraId="2DFE9378">
      <w:pPr>
        <w:rPr>
          <w:rFonts w:hint="eastAsia"/>
        </w:rPr>
      </w:pPr>
      <w:r>
        <w:rPr>
          <w:rFonts w:hint="eastAsia"/>
        </w:rPr>
        <w:t>&gt;OTU003356</w:t>
      </w:r>
    </w:p>
    <w:p w14:paraId="02B53086">
      <w:pPr>
        <w:rPr>
          <w:rFonts w:hint="eastAsia"/>
        </w:rPr>
      </w:pPr>
      <w:r>
        <w:rPr>
          <w:rFonts w:hint="eastAsia"/>
        </w:rPr>
        <w:t>CCTACGGGGGGCTGCAGTCGAGAATCATTCGCAATGGGCGAAAGCCTGACGATGCGACGCTGTGTGTGTGATGAAGGCCTTCGGGTCGTAAAGCACTTTCGCTTGGGAACAAGAGAGGTCGGATAATACCCGGCTAATTTGAGGGTACCAGGTAAAGAAGCACCGGCTAACTACGTGCCAGCAGCTGCGGTAATACGTAGGGTGCAAGCATTAATCGGAATTATTGGGCGTATAGGGCGCGTAGGCGGATCTTCAAGTCGGATGTGAAATCCCAGGGCTCAACCTTGGAACTGCATCCGAAACTGAAAGTCTAGAGGGTAGGCGGAGAAAACGGAATTCCACAAGTAGCGGTGAAATGCGTAGATATGTGGAAGAACACCGGTGGCGAAAGCGGTTTTCTGGTCCAGTACTGACGCTGAGGAGCGAAAGCGTGGGGAGCAAACAGGATTAGATACCCGAGTAGTCC</w:t>
      </w:r>
    </w:p>
    <w:p w14:paraId="09F951DD">
      <w:pPr>
        <w:rPr>
          <w:rFonts w:hint="eastAsia"/>
        </w:rPr>
      </w:pPr>
      <w:r>
        <w:rPr>
          <w:rFonts w:hint="eastAsia"/>
        </w:rPr>
        <w:t>&gt;OTU003357</w:t>
      </w:r>
    </w:p>
    <w:p w14:paraId="29B563C5">
      <w:pPr>
        <w:rPr>
          <w:rFonts w:hint="eastAsia"/>
        </w:rPr>
      </w:pPr>
      <w:r>
        <w:rPr>
          <w:rFonts w:hint="eastAsia"/>
        </w:rPr>
        <w:t>CCTACGGGGGGCTGCAGTAGGGAATCTTGCGCAATGGACGAAAGTCTGACGCAGCGACGCCGCGTGGGCGACGAAGGCCTTCGGGTTGTAAAGCCCTGTGGGGAGGGACGAACGTTCACTGGGCTAACATCCCGGTGAAGTGACGGTACCTCCTTAGCAAGCACCGGCTAACTCTGTGCCAGCAGCCGCGGTAAGACAGAGGGTGCAAACGTTGCTCGGAATTACTGGGCGTAAAGCGCGTGTAGGCGGTTCCGCCAGTCTGGTGTGAAAGCCCAGGGCTCAACCGGGGAGGGTCATTGGAAACTGGGGAACTTGAGTGCAGAAGAGGAGAGCGGAATTCCACGTGTAGCGGTGAAATGCGTAGATATCAAGAGGAACACCTGAGGTGAAGACGGGTTGCTGGGCTGACACTGACGCTGAGGCGCGAAAGCCAGGGGAGCAAACAGGATTAGATACCCCAGTAGTCC</w:t>
      </w:r>
    </w:p>
    <w:p w14:paraId="59F320F4">
      <w:pPr>
        <w:rPr>
          <w:rFonts w:hint="eastAsia"/>
        </w:rPr>
      </w:pPr>
      <w:r>
        <w:rPr>
          <w:rFonts w:hint="eastAsia"/>
        </w:rPr>
        <w:t>&gt;OTU003358</w:t>
      </w:r>
    </w:p>
    <w:p w14:paraId="1F908D31">
      <w:pPr>
        <w:rPr>
          <w:rFonts w:hint="eastAsia"/>
        </w:rPr>
      </w:pPr>
      <w:r>
        <w:rPr>
          <w:rFonts w:hint="eastAsia"/>
        </w:rPr>
        <w:t>CCTACGGGTGGCTGCAGCGACGAATCTTCCGCAATGGGCGCAAGCCTGACGGAGCAATGCCGCGTGTGGGATGAAGCGCCTTCGGCGTGTAAACCACTGTCAGGTTCCAGGAACACTGACCGGAACCAGAGGAAGGGCCGGCTAACCTCGTGCCAGCAGCCGCGGTAATACGAGGGGCCCGAGCGTTAATCGGAATCACTGGGCTTAAAGGGTGCGCAGGCGGATCGGAAAGCGTCTTGTGAAAGCCCCCGGCTCAACCGGGGAATAGCGGGGCGAACTCCCGATCTTGAGGCAGGTAGGGGCAGACGGAACTGTCGGTGGAGCGGTGAAATGCATAGATATCGACAGGAACGCCAATGGCGAAGGCAGTCTGCTGGGCCTGTCCTGACGCTCAGGCACGAAAGCGTGGGGAGCAAACAGGATTAGATACCCCTGTAGTCC</w:t>
      </w:r>
    </w:p>
    <w:p w14:paraId="3A5907DC">
      <w:pPr>
        <w:rPr>
          <w:rFonts w:hint="eastAsia"/>
        </w:rPr>
      </w:pPr>
      <w:r>
        <w:rPr>
          <w:rFonts w:hint="eastAsia"/>
        </w:rPr>
        <w:t>&gt;OTU003359</w:t>
      </w:r>
    </w:p>
    <w:p w14:paraId="75A70BBF">
      <w:pPr>
        <w:rPr>
          <w:rFonts w:hint="eastAsia"/>
        </w:rPr>
      </w:pPr>
      <w:r>
        <w:rPr>
          <w:rFonts w:hint="eastAsia"/>
        </w:rPr>
        <w:t>CCTACGGGGGGCTGCAGTGGGGAATCTTGCGCAATGCACGACAGTGTGACGCAGCAACGCCGCGTGGGGGAAGAAGGCTCTCGGGTCGTAAACCCCTTTCAGGAGGGACGAAGCTTCGGCAGCGAATAGCTGTCCGGAGTGACGGTACTTCCATAAGAAGCCCCGGCTAACTACGTGCCAGCAGCCGCGGTAATACAGAGGTCCCAAGCGTTGTTCGGATTCACTGGGCGTAAAGGGTGCGTAGGTGGTGAGGTAAGTCGGATGTGAAATCTCCAGGCTCAACCTGGAAACTGCATTGGAAACTACCTTGCTTGAGGATTTGAGGGGGGATTGGAATACTTGGTGTAGCAGTGAAATGCGTAGATATCAAGTGGAACACCAGTGGCGAAGGCGAATCCCTGGAAAATACCTGACACTGAGGCACGAAAGCTAGGGGAGCAAACAGGATTAGATACCCGTGTAGTCC</w:t>
      </w:r>
    </w:p>
    <w:p w14:paraId="014DDEE8">
      <w:pPr>
        <w:rPr>
          <w:rFonts w:hint="eastAsia"/>
        </w:rPr>
      </w:pPr>
      <w:r>
        <w:rPr>
          <w:rFonts w:hint="eastAsia"/>
        </w:rPr>
        <w:t>&gt;OTU003360</w:t>
      </w:r>
    </w:p>
    <w:p w14:paraId="42969C9E">
      <w:pPr>
        <w:rPr>
          <w:rFonts w:hint="eastAsia"/>
        </w:rPr>
      </w:pPr>
      <w:r>
        <w:rPr>
          <w:rFonts w:hint="eastAsia"/>
        </w:rPr>
        <w:t>CCTACGGGCGGCAGCAGTGAGGAATCTTGCACAATGGGGGAAACCCTGATGCAGCGACGCCGCGTGGAGGAAGACGGCCTTCGGGTTGTAAACTCCTTTTGTGAGGGACGAACATTGACGGTACCTCACGAATAAGGACTGGCTAACCATGTGCCAGCAGCCGCGGTAATACATGGAGTCCAAGCGTTATCCGGATTTACTGGGCGTAAAGCGTCCGCAGGCTTCTTGGCAAGTCCCTGGTGAAATCTCACGGCCCAACCGTGAAATTGTCAGGGAAACTATCAAGATCGAGTGTGGCAGAGGTAGAGGGAATTCCCGGTGTAGAGGTAAAATTCGTTGATATCGGGAAGAACACCAGTGGCGAAGGCGCTCTACTGGGCCATCACTGACGCTCAGGGACGAAAGCGTGGGTAGCGAACGGGATTAGATACCCCTGTAGTCC</w:t>
      </w:r>
    </w:p>
    <w:p w14:paraId="0EB27748">
      <w:pPr>
        <w:rPr>
          <w:rFonts w:hint="eastAsia"/>
        </w:rPr>
      </w:pPr>
      <w:r>
        <w:rPr>
          <w:rFonts w:hint="eastAsia"/>
        </w:rPr>
        <w:t>&gt;OTU003361</w:t>
      </w:r>
    </w:p>
    <w:p w14:paraId="38DC5CDF">
      <w:pPr>
        <w:rPr>
          <w:rFonts w:hint="eastAsia"/>
        </w:rPr>
      </w:pPr>
      <w:r>
        <w:rPr>
          <w:rFonts w:hint="eastAsia"/>
        </w:rPr>
        <w:t>CCTACGGGCGGCAGCAGTGGGGAATATTGGACAATGGGCGCAAGCCTGATCCAGCAACGCCGCGTGGAGGACGAAGGTCTTCGGATCGTAAACTCCTGTCAGGCGGGACGAAGGCTTCCGGGCAAACAGTCCGGAAGCTTGACGGTACTGCCAGAGGAAGCCCCGGCTAACTCCGTGCCAGCAGCCGCGGTAATACGGAGGGGGCTAGCGTTATTCGGAATTATTGGGCGTAAAGGGCGCGTAGGCGGCCCGGTAAGTCAAAGGTGAAATCCCTCGGCTCAACTCCGGAACTGCCTTTGATACTGAGGATCTTGAGTCCGGGAGAGGTGAGTGGAACTGCGAGTGTAGAGGTGAAATTCGTAGATATTCGCAAGAACACCAGTGGCGAAGGCGACTTCCTGGACCAAGACTGACGCTGAGGCGCGAAAGCGTGGGGATCAAACAGGATTAGATACCCCAGTAGTCC</w:t>
      </w:r>
    </w:p>
    <w:p w14:paraId="598E85E5">
      <w:pPr>
        <w:rPr>
          <w:rFonts w:hint="eastAsia"/>
        </w:rPr>
      </w:pPr>
      <w:r>
        <w:rPr>
          <w:rFonts w:hint="eastAsia"/>
        </w:rPr>
        <w:t>&gt;OTU003362</w:t>
      </w:r>
    </w:p>
    <w:p w14:paraId="79519556">
      <w:pPr>
        <w:rPr>
          <w:rFonts w:hint="eastAsia"/>
        </w:rPr>
      </w:pPr>
      <w:r>
        <w:rPr>
          <w:rFonts w:hint="eastAsia"/>
        </w:rPr>
        <w:t>CCTACGGGGGGCAGCAGTGGGGAATATTGGGCAATGGGCGAAAGCCTGACCCAGCAACGCCGCGTGAGGGAAGAAGGTTTTCGGATTGTAAACCTCTGTCCTTGGGGACGAAAAAAATGACGGTACCCGAGGAGGAAGCCCCGGCTAACTACGTGCCAGCAGCCGCGGTAATACGTAGGGACCAAGCGTTGTTCGGATTTACTGGGCGTAAAGGGCGCGTAGGCGGCAATTCAAGTCAGCTGTGAAATCTCCGGGCTTAACTCGGAACGGTCAGCTGATACTGCTTTGCTAGAGTGCGGAAGGGGCAATCGGAATTCTCGGTGTAGCGGTGAAATGCGTAGATATCGAGAGGAACACCTGAGGTGAAGACGGGTTGCTGGGCCGACACTGACGCTGAGGCGCGAAAGCCAGGGTAGCAAACGGGATTAGATACCCTGGTAGTCC</w:t>
      </w:r>
    </w:p>
    <w:p w14:paraId="1DE246E6">
      <w:pPr>
        <w:rPr>
          <w:rFonts w:hint="eastAsia"/>
        </w:rPr>
      </w:pPr>
      <w:r>
        <w:rPr>
          <w:rFonts w:hint="eastAsia"/>
        </w:rPr>
        <w:t>&gt;OTU003363</w:t>
      </w:r>
    </w:p>
    <w:p w14:paraId="1FBB3FF1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CTTTCGGGTTGTAAACTCCTGTCATTTGGGAACAAGCTGCACCGGTTAACTGCCGGGGCATTGATAGTACCAGAAGAGGAAGAGACGGCTAACTCTGTGCCAGCAGCCGCGGTAATACAGAGGGCCCGAGCGTTGCGCGGAATCACTGGGCTTAAAGCGCACGTAGGCGGCTTCTTAAGTCAGGGGTGAAATCCCGGGGCTCAACCTCGGAACTGCCTTTGATACTGTTGGTCTTGAGTCCGGAAGAGGTGGGTGGAATTCCTAGTGTAGAGGTGGAATTCGTAGATATTAGGAAGAACACCAGTGGCGAAGGCGGCTCACTGGCCCGATACTGACGCTGAGGCGCGAAAGCGTGGGGAGCAAACAGGATTAGATACCCCTGTAGTCC</w:t>
      </w:r>
    </w:p>
    <w:p w14:paraId="77F3F025">
      <w:pPr>
        <w:rPr>
          <w:rFonts w:hint="eastAsia"/>
        </w:rPr>
      </w:pPr>
      <w:r>
        <w:rPr>
          <w:rFonts w:hint="eastAsia"/>
        </w:rPr>
        <w:t>&gt;OTU003364</w:t>
      </w:r>
    </w:p>
    <w:p w14:paraId="319B598D">
      <w:pPr>
        <w:rPr>
          <w:rFonts w:hint="eastAsia"/>
        </w:rPr>
      </w:pPr>
      <w:r>
        <w:rPr>
          <w:rFonts w:hint="eastAsia"/>
        </w:rPr>
        <w:t>CCTACGGGCGGCTGCAGTCGAGAATCATTCGCAATGGGCGAAAGCCTGACGATGCGACGCCGTGTGAGCGATGAAGGCCTTAGGGTTGTAAAGCTCTTTCGCCTGGGAACAAGAGAAGTTGGCCAATAACCAACTGATTTGAGGGTACCAGGTAAAGAAGCACCGGCTAACTCCGTGCCAGCAGCTGCGGTAATACGGAGGGTGCAAGCATTAATCGGATTTATTGGGCGTAAAGGGCGCGTAGGCGGGAAAGCAAGTCAGATGTGAAATCTCCAAGCTCAACTTGGAACGGCCAGCTGATACTGATGTGCTAGAGTGCAGAAGGGGCAATCGGAATTCTTGGTGTAGCGGTGAAATGCGTAGATATCAAGAGGAACACCTGAGGTGAAGACGGGTTGCTGGGCTGACACTGACGCTGAGGCGCGAAAGCCAGGGGAGCAAACGGGATTAGATACCCCGGTAGTCC</w:t>
      </w:r>
    </w:p>
    <w:p w14:paraId="480B3906">
      <w:pPr>
        <w:rPr>
          <w:rFonts w:hint="eastAsia"/>
        </w:rPr>
      </w:pPr>
      <w:r>
        <w:rPr>
          <w:rFonts w:hint="eastAsia"/>
        </w:rPr>
        <w:t>&gt;OTU003365</w:t>
      </w:r>
    </w:p>
    <w:p w14:paraId="2F360999">
      <w:pPr>
        <w:rPr>
          <w:rFonts w:hint="eastAsia"/>
        </w:rPr>
      </w:pPr>
      <w:r>
        <w:rPr>
          <w:rFonts w:hint="eastAsia"/>
        </w:rPr>
        <w:t>CCTACGGGCGGCTGCAGCAAGGAATTTTCCCCAATGGGCGCAAGCCTGAGGGAGCAACGCCGCGTGCGGGACGACGGCCTTCGGGTTGTAAACCGCTTTTCGGTGGGAAGATGATGACGGTACCACCGGAATAAGCCTCGGCTAACTACGTGCCAGCAGCCGCGGTAATACAGAGGGTGCAAACGTTGCTCGGAATTACTGGGCGTAAAGCGCGTGTAGGCGGCTCCGCGAGTCGGGTGTGAAAGCCCGGGGCTCAACCCCGGACGTGCATTCGATACTACGGAGCTGGAGTCCTGAAGAGGAGAGCGGAATTCCCGGTGTAGAGGTGAAATTCGTAGATATCGGGAGGAACACCAGTGGCGAAGGCGGCTCTCTGGACAGGCACTGACGCTGAGACGCGAAAGCATGGGGAGCAAACAGGATTAGATACCCCAGTAGTCC</w:t>
      </w:r>
    </w:p>
    <w:p w14:paraId="452BFFEB">
      <w:pPr>
        <w:rPr>
          <w:rFonts w:hint="eastAsia"/>
        </w:rPr>
      </w:pPr>
      <w:r>
        <w:rPr>
          <w:rFonts w:hint="eastAsia"/>
        </w:rPr>
        <w:t>&gt;OTU003366</w:t>
      </w:r>
    </w:p>
    <w:p w14:paraId="55D507D0">
      <w:pPr>
        <w:rPr>
          <w:rFonts w:hint="eastAsia"/>
        </w:rPr>
      </w:pPr>
      <w:r>
        <w:rPr>
          <w:rFonts w:hint="eastAsia"/>
        </w:rPr>
        <w:t>CCTACGGGGGGCTGCAGTAACGAATCTTCCGCAATGCACGAAAGTGTGACGGAGCGACGCCGCGTGCAGGATGAAGTCCTTCGGGATGTAAACTGCTGTCAGGGGAAAGAAAGTTCTGATCTACCCCAAAGGAAGAGACGGCTAACTCTGTGCCAGCAGCCGCGGTAATACAGAGGTCTCAAGCGTTGTTCGGATTCATTGGGCGTAAAGGGTGCGTAGGCGGCTTGCTAAGTCTGATGTGAAATCCCGGGGCTCAACCTCGGAACTGCATTGGATACTGGCTAAGCTTGAGCACTGGAGAGGGAACTGGAATTTACGGTGTAGCAGTGAAATGCGTAGAGATCGTAAGGAAGACCAGTGGCGAAGGCGAGTTCCTGGACAGTTGCTGACGCTGAGGCACGAAGGCCAGGGGAGCAAACGGGATTAGATACCCCAGTAGTCC</w:t>
      </w:r>
    </w:p>
    <w:p w14:paraId="68517D79">
      <w:pPr>
        <w:rPr>
          <w:rFonts w:hint="eastAsia"/>
        </w:rPr>
      </w:pPr>
      <w:r>
        <w:rPr>
          <w:rFonts w:hint="eastAsia"/>
        </w:rPr>
        <w:t>&gt;OTU003367</w:t>
      </w:r>
    </w:p>
    <w:p w14:paraId="1EF1421C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ATCGGGAAGAATGGCCTCCGGATGAATACTCCGGAGGAATGACGGTACCGATTGAGGAAGCCACGGCTAACTCTGTGCCAGCAGCCGCGGTCATACGGAGGATCCAAGCGTTATCCGGAATTACTGGGCGTAAAGAGTTGTGTAGGCGGCAGAGTAAGCAGGGCATGAAAGCGTCTCGCTCAACGAGATATCCGTGTCTTGAACTGCTCAGCTAGAGGACGAGAGAGGTAACTGGAATTCCCAGTGTAGGAGTGAAATCCGTAGATATTGGGAGGAACACCGATGGCGTAGGCAGGTTACTGGCTCGTTTCTGACGCTCAGACACGAAAGCGTGGGGAGCAAACGGGATTAGATACCCCGGTAGTCC</w:t>
      </w:r>
    </w:p>
    <w:p w14:paraId="0FD7D085">
      <w:pPr>
        <w:rPr>
          <w:rFonts w:hint="eastAsia"/>
        </w:rPr>
      </w:pPr>
      <w:r>
        <w:rPr>
          <w:rFonts w:hint="eastAsia"/>
        </w:rPr>
        <w:t>&gt;OTU003368</w:t>
      </w:r>
    </w:p>
    <w:p w14:paraId="012DF99A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GTTGTTAGGGAAGAACAAGTGCCGGAGTAACTGCCGGTACCTTGACGGTACCCACCGAATCAGCCCCGGCTAACTCTGTGCCAGCAGCCGCGGTAAGACAGAGGGGGCAAGCGTTGTCCGGACTAACTGGGCGTAAAGCGCGCGCAGGCGGCGTCGGGCGTCGGTGCTGAAAGTCCACCGCTTAACGGTGGGAGGCGTGCCGATACGCCGACGCTGGAGGCTGGGCGAGGGTGGTGGAATTGCCGGTGTAGTGGTGAAATGCGTAGAGATCGGCAGGAACACCCGTGGTGAAAACGGCCACCTAGCCCAGGTCTGACGCTGAGGCGCGACAGCGTGGGGAGCGAACGGGATTAGATACCCCTGTAGTCC</w:t>
      </w:r>
    </w:p>
    <w:p w14:paraId="62BD2BA9">
      <w:pPr>
        <w:rPr>
          <w:rFonts w:hint="eastAsia"/>
        </w:rPr>
      </w:pPr>
      <w:r>
        <w:rPr>
          <w:rFonts w:hint="eastAsia"/>
        </w:rPr>
        <w:t>&gt;OTU003369</w:t>
      </w:r>
    </w:p>
    <w:p w14:paraId="6048559E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TAAAGCCCGCAAGGGCCTGAACGACCCCTGGAGGAAGCACGGGCTAAGTTCGTGCCAGCAGCCGCGGTAAGACGAACCGTGCGAACGTTGTTCGGAATCACTGGGCTTAAAGGGCGCGTAGGCGGGTCATCAAGTCCGGGGTGAAAGCCCCCAGCTCAACTGGGGAAGTGCCTCGGATACTGATGATCTTGAGGAGGGTAGGGGCATCTGGAACGCTGGGTGGAGCGGTGAAATGCGTTGATATCTACTGGAACTCCGGTGGCGAAGGCGAGGTGCTGGACCCTTTCTGACGCTGAGGCGCGAAAGCCAGGGGAGCAAACGGGATTAGATACCCCAGTAGTCC</w:t>
      </w:r>
    </w:p>
    <w:p w14:paraId="569F2C37">
      <w:pPr>
        <w:rPr>
          <w:rFonts w:hint="eastAsia"/>
        </w:rPr>
      </w:pPr>
      <w:r>
        <w:rPr>
          <w:rFonts w:hint="eastAsia"/>
        </w:rPr>
        <w:t>&gt;OTU003370</w:t>
      </w:r>
    </w:p>
    <w:p w14:paraId="3623D1B2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GCGGGGACGATGATGACGGTACCCGCAGAATAAGCCCCGGCTAACTTCGTGCCAGCAGCCGCGGTAATACGAAGGGGGCAAGCGTTGTCCGGAATTACTGGGCGTAGAGCGCGCGCAGGCGGCTCGCGACGTGCCGTGTGACAAGCGGGGGCTTAACCCCCGAGGGTCACGGTAGACGCGCGAACTGGAGGCAGGGAGAGGGATGTGGAATGCCCGGTGGAGCGGTGAAATGCGTAGAGATCGGGCGGAACACCAGCGGCGAAGGCAGCCCCCTGGGCTAACACTGACGCTCATGCACGAAAGCGTGGGGAGCAAACAGGATTAGATACCCGGGTAGTCC</w:t>
      </w:r>
    </w:p>
    <w:p w14:paraId="0FA125F1">
      <w:pPr>
        <w:rPr>
          <w:rFonts w:hint="eastAsia"/>
        </w:rPr>
      </w:pPr>
      <w:r>
        <w:rPr>
          <w:rFonts w:hint="eastAsia"/>
        </w:rPr>
        <w:t>&gt;OTU003371</w:t>
      </w:r>
    </w:p>
    <w:p w14:paraId="62462618">
      <w:pPr>
        <w:rPr>
          <w:rFonts w:hint="eastAsia"/>
        </w:rPr>
      </w:pPr>
      <w:r>
        <w:rPr>
          <w:rFonts w:hint="eastAsia"/>
        </w:rPr>
        <w:t>CCTACGGGTGGCTGCAGTGAGGGATATTGCACAATGGGCGAAAGCCTGAGGCAGCGACGCCGCGTGAGGGAGGAAGGCCTTCGGGTTGTAAACCCCTTTCAGGAGGGACGAAGCCTGGCTGGTGAATAGCCAGTCCAGGTGACGGTACTGTTTGTAAGCTCCGGCTAACTCCGTGCCAGCAGCCGCGGTAATACGGGGGGAGCAAGCGTTGTTCGGATTTACTGGGCGTAAAGGGCGCGTAGGCGGTCGCTCAAGTCACTTGTGAAATCTCCGGGCTCAACCCGGAGCGGCCAAGTGATACTGGGCGACTAGAGTGCGGAAGGGGCAACCGGAATTCTCGGTGTAGCGGTGAAATGCGTAGATATCGAGAGGAACACCTGCGGCGAAGGCGGGTTGCTGGGCCGACACTGACGCTGAGGCGCGAAAGCCAGGGGAGCGAACGGGATTAGATACCCCAGTAGTCC</w:t>
      </w:r>
    </w:p>
    <w:p w14:paraId="2CF9DF8D">
      <w:pPr>
        <w:rPr>
          <w:rFonts w:hint="eastAsia"/>
        </w:rPr>
      </w:pPr>
      <w:r>
        <w:rPr>
          <w:rFonts w:hint="eastAsia"/>
        </w:rPr>
        <w:t>&gt;OTU003372</w:t>
      </w:r>
    </w:p>
    <w:p w14:paraId="42878B68">
      <w:pPr>
        <w:rPr>
          <w:rFonts w:hint="eastAsia"/>
        </w:rPr>
      </w:pPr>
      <w:r>
        <w:rPr>
          <w:rFonts w:hint="eastAsia"/>
        </w:rPr>
        <w:t>CCTACGGGTGGCTGCAGTGGGGAATATTGGACAATGGGCGCAAGCCTGATCCAGCAATGCCGCGTGTGTGAAGAAGGTCTTCGGATTGTAAAGCACTTTCGGCGGGGACGATGATGACGGTACCCGCAGAAGAAGCCCCGGCTAACTTCGTGCCAGCAGCCGCGGTAATACGAAGGGGGCTAGCGTTGCTCGGAATTACTGGGCGTAAAGGGCGCGTAGGCGGCGATAGTAGTCAGGCGTGAAATTCCTGGGCTTAACCTGGGGACTGCGCTTGATACGCTATTGCTAGAGGACGGAAGAGGGTCGTGGAATTCCCAGTGTAGAGGTGAAATTCGTAGATATTGGGAAGAACACCGGTGGCGAAGGCGGCGACCTGGTCCGTTACTGACGCTGAGGCGCGACAGCGTGGGGAGCAAACAGGATTAGATACCCCAGTAGTCC</w:t>
      </w:r>
    </w:p>
    <w:p w14:paraId="35A0A2D6">
      <w:pPr>
        <w:rPr>
          <w:rFonts w:hint="eastAsia"/>
        </w:rPr>
      </w:pPr>
      <w:r>
        <w:rPr>
          <w:rFonts w:hint="eastAsia"/>
        </w:rPr>
        <w:t>&gt;OTU003373</w:t>
      </w:r>
    </w:p>
    <w:p w14:paraId="5AF806AD">
      <w:pPr>
        <w:rPr>
          <w:rFonts w:hint="eastAsia"/>
        </w:rPr>
      </w:pPr>
      <w:r>
        <w:rPr>
          <w:rFonts w:hint="eastAsia"/>
        </w:rPr>
        <w:t>CCTACGGGAGGCAGCAGTGGGGAATCTTGCGCAATGGAGGAAACTCTGACGCAGCCACGCCGCGTGAGTGAAGAAGGCCTTCGGGTTGTAAAGCTCTGTCGGAGGGGACGAAAACTTCATAGGTTAATAGCCTATGGACTTGACGGTACCCTTAAAGGAAGCACCGGCTAACTTCGTGCCAGCAGCCGCGGTAATACGAGGGGTGCAAGCGTTGCTCGGAATTATTGGGCGTAAAGGGCAGGTAGGTGGTCTTATTTGTCTTGTGTGAAATCCTTGGGCTTAACCTAAGAAGTGCGCAAGAAACGGTAAGACTAGAGTCCCAGAGAGGCTTGTGGAATTCCCGGTGTAGCGGTGAAATGCGTAGAGATCGGGAGGAACACCAGAGGCGAAGGCGGCAAGCTGGATGGGCACTGACACTCAACTGCGAAAGCGTGGGGAGCAAACAGGATTAGATACCCGAGTAGTCC</w:t>
      </w:r>
    </w:p>
    <w:p w14:paraId="775D68CD">
      <w:pPr>
        <w:rPr>
          <w:rFonts w:hint="eastAsia"/>
        </w:rPr>
      </w:pPr>
      <w:r>
        <w:rPr>
          <w:rFonts w:hint="eastAsia"/>
        </w:rPr>
        <w:t>&gt;OTU003374</w:t>
      </w:r>
    </w:p>
    <w:p w14:paraId="6AC3631A">
      <w:pPr>
        <w:rPr>
          <w:rFonts w:hint="eastAsia"/>
        </w:rPr>
      </w:pPr>
      <w:r>
        <w:rPr>
          <w:rFonts w:hint="eastAsia"/>
        </w:rPr>
        <w:t>CCTACGGGTGGCTGCAGTCGAGAATTTTTCTCAATGGGCGAAAGCCTGAAGGAGCGACGCCGCGTGTGGGATGAAGGGTTTCGATCCGTAAACCACTGTCATTTGTGAACAATGGTTATCATTTAAAAGATGATGACTTGATAGTAATGAAAGAGGAAGGGACGGCTAACTCTGTGCCAGCAGCCGCGGTAATACGGAGGGTGCAAGCGTTATCCGGATTCACTGGGTTTAAAGGGTGCGTAGGTGGGTTGGTAAGTCAGTGGTGAAATCTCCGAGCTTAACTTGGAAACTGCCGTTGATACTATCAATCTTGAATATCGCGTAGGTAAGCGGAATATGTCATGTAGCGGTGAAATGCTTAGATATGACATAGAACACCAATTGCGAAGGCAGCTTACTTCACGATCATTGACACTGAGGCACGAAAGCGTGGGGAGCAAACAGGATTAGATACCCCTGTAGTCC</w:t>
      </w:r>
    </w:p>
    <w:p w14:paraId="106E7C7D">
      <w:pPr>
        <w:rPr>
          <w:rFonts w:hint="eastAsia"/>
        </w:rPr>
      </w:pPr>
      <w:r>
        <w:rPr>
          <w:rFonts w:hint="eastAsia"/>
        </w:rPr>
        <w:t>&gt;OTU003375</w:t>
      </w:r>
    </w:p>
    <w:p w14:paraId="492072AB">
      <w:pPr>
        <w:rPr>
          <w:rFonts w:hint="eastAsia"/>
        </w:rPr>
      </w:pPr>
      <w:r>
        <w:rPr>
          <w:rFonts w:hint="eastAsia"/>
        </w:rPr>
        <w:t>CCTACGGGTGGCTGCAGTAAGGAATATTGGACAATGGAGGCAACTCTGATCCAGCCATCCCGCGTGTAGGAAGAAGGCCCTATGGGTTGTAAACTACTTTTGTCAGGGAATAAACCTCTCGATTTACTCGGGAGCTGAAGGTACCTGAAGAATAAGCACCGGCTAACTCCGTGCCAGCAGCCGCGGTAATACGGAGGGTGCAAGCGTTATCCGGAATCACTGGGTTTAAAGGGTGCGTAGGTGGCTTTGTAAGTCAGAAGTGAAAGTTTGCGGCTTAACCGTAAAATTGCTTTTGATACTGCCGGGCTGGAATCAGGATGAGGTCAGCGGAATGTGGCATGTAGCGGTGAAATGCATAGATATGCCATAGAACACCAATTGCGAAGGCAGCTGGCTAGACCTGTATTGACGCTGAGGCACGAAAGCGTGGGGAGCGAACAGGATTAGATACCCCAGTAGTCC</w:t>
      </w:r>
    </w:p>
    <w:p w14:paraId="3CA34C8B">
      <w:pPr>
        <w:rPr>
          <w:rFonts w:hint="eastAsia"/>
        </w:rPr>
      </w:pPr>
      <w:r>
        <w:rPr>
          <w:rFonts w:hint="eastAsia"/>
        </w:rPr>
        <w:t>&gt;OTU003376</w:t>
      </w:r>
    </w:p>
    <w:p w14:paraId="7695BCF0">
      <w:pPr>
        <w:rPr>
          <w:rFonts w:hint="eastAsia"/>
        </w:rPr>
      </w:pPr>
      <w:r>
        <w:rPr>
          <w:rFonts w:hint="eastAsia"/>
        </w:rPr>
        <w:t>CCTACGGGGGGGCTGCAGTAACGAATCTTCCGCAATGTACGAAAGTATGACGGAGCGACGCCGCGTGTAGGACGAAGTCCTTCGGGATGTAAACTACTGTCAGGGGAAAGAAAGTTCTGATCTACCCCAGAGGAAGGGACGGCTAACTCTGTGCCAGCAGCCGCGGTAAGACAGAGGTCCCAAGCGTTAGGCGGAATCACTGGGCTTAAAGCGTGTGTAGGCGGGTTGACAAGTACCTTGTGAAATCCCACGGCTTAACCGTGGAACTGCTTGGTATACTGTCAGTCTTGAGGCATCTAGGGGCAACTGGAACAAACGGTGGAGCGGTGAAATGCGTAGATATCGTTTGGAACGCCAATGGTGAAAACAGGTTGCTGGGGATGTTCTGACGCTGAGACACGAAAGCCAGGGGAGCAAACGGGATTAGATACCCTAGTAGTCC</w:t>
      </w:r>
    </w:p>
    <w:p w14:paraId="769055A5">
      <w:pPr>
        <w:rPr>
          <w:rFonts w:hint="eastAsia"/>
        </w:rPr>
      </w:pPr>
      <w:r>
        <w:rPr>
          <w:rFonts w:hint="eastAsia"/>
        </w:rPr>
        <w:t>&gt;OTU003377</w:t>
      </w:r>
    </w:p>
    <w:p w14:paraId="4969C102">
      <w:pPr>
        <w:rPr>
          <w:rFonts w:hint="eastAsia"/>
        </w:rPr>
      </w:pPr>
      <w:r>
        <w:rPr>
          <w:rFonts w:hint="eastAsia"/>
        </w:rPr>
        <w:t>CCTACGGGCGGCTGCAGTAGGGAATATTGGACAATGGGTGAGAGCCTGATCCAGCCATGCCGCGTGCAGGAAGAAGGCCTTCTGGGTTGTAAACTGCTTTTATCTGGGGATAAAAAGGCCTTGCGAGGCAAACTGAAGGTACCAGATGAATAAGCCACGGCTAACTACGTGCCAGCAGCCGCGGTAATACGTAGGTGGCAAGCGTTGTCCGGATTTATTGGGTTTAAAGGGTGCGTAGGCGGTTTATTAAGTCAGTGGTGAAAGACGATAGCTCAACTATCGAGGTGCCATTGATACTGATGAACTTGAGTGCACACGAGGTAAGCGGAATGGACGGTGTAGCGGTGAAATGCATAGATATCGTCCAGAACACCGATAGTGAAGACAGCTTACCAGAGTGCAACTGACGCTGAGGCACGAAAGTGTGGGGATCAAACAGGATTAGATACCCCAGTAGTCC</w:t>
      </w:r>
    </w:p>
    <w:p w14:paraId="39E5212C">
      <w:pPr>
        <w:rPr>
          <w:rFonts w:hint="eastAsia"/>
        </w:rPr>
      </w:pPr>
      <w:r>
        <w:rPr>
          <w:rFonts w:hint="eastAsia"/>
        </w:rPr>
        <w:t>&gt;OTU003378</w:t>
      </w:r>
    </w:p>
    <w:p w14:paraId="7D4F0053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TAGGGAAGAACAAGTACCGGAGTAACTGCCGGTACCTTGACGGTACCTAACCAGAAAGCCACGGCTAACTACGTGCCAGCAGCCGCGGTAATACGTAGGTGGCAAGCGTTGTCCGGAATTATTGGGCGTAAAGCGCGCGTAGGCGGCTGGTTAAGTCCTGTGTGAAAGACCACGGCTCAACCGTGGGGGTGCACGGGAAACTGGCCGGCTTGAGTGCAGGAGAGGGGAGCGGAATTCCCGGTGTAGCGGTGAAATGCGTAGAGATATGGAGGAACACCAGTGGCGAAGGCGGCTTCCTGGCCTGTAACTGACGCTGAGGCGCGAAAGCGTGGGGAGCAAACAGGATTAGATACCCGTGTAGTCC</w:t>
      </w:r>
    </w:p>
    <w:p w14:paraId="25B74299">
      <w:pPr>
        <w:rPr>
          <w:rFonts w:hint="eastAsia"/>
        </w:rPr>
      </w:pPr>
      <w:r>
        <w:rPr>
          <w:rFonts w:hint="eastAsia"/>
        </w:rPr>
        <w:t>&gt;OTU003379</w:t>
      </w:r>
    </w:p>
    <w:p w14:paraId="68D9F4F7">
      <w:pPr>
        <w:rPr>
          <w:rFonts w:hint="eastAsia"/>
        </w:rPr>
      </w:pPr>
      <w:r>
        <w:rPr>
          <w:rFonts w:hint="eastAsia"/>
        </w:rPr>
        <w:t>CCTACGGGCGGCAGCAGTGGGGAATATTGGACAATGGGCGCAAGCCTGATCCAGCCATGCCGCGTGGGTGATGAAGGCCCTAGGGTTGTAAAGCACTGTCGGGGGGGACGAAGTTCTGACGGTACCCTCCAAGAAAGCACCGGCTAACCCTGTGCCAGCAGCCGCGGTAATACAGGGGGTGCAAGCGTTGCTCGGAATTACTGGGCGTAAAGCGAGCGCAGGCGGCCGATTAAGTCAGAGGTGAAAGCCCGGGGCTCAACCCCGGAAATGCCTTTGAAACTGGTAGGCTTGAATGCAGGAGAGGGTCGCGGAATTCTTGGTGTAGAGGTGAAATTCGTAGATATCAGGAAGAACACCAGTGGCGAAAGCGGCGACCTGGCCTGACATTGACGCTCATGCTCGAGAGCGTGGGGAGCAAACAGGATTAGATACCCCAGTAGTCC</w:t>
      </w:r>
    </w:p>
    <w:p w14:paraId="6A3B3246">
      <w:pPr>
        <w:rPr>
          <w:rFonts w:hint="eastAsia"/>
        </w:rPr>
      </w:pPr>
      <w:r>
        <w:rPr>
          <w:rFonts w:hint="eastAsia"/>
        </w:rPr>
        <w:t>&gt;OTU003380</w:t>
      </w:r>
    </w:p>
    <w:p w14:paraId="47BB793E">
      <w:pPr>
        <w:rPr>
          <w:rFonts w:hint="eastAsia"/>
        </w:rPr>
      </w:pPr>
      <w:r>
        <w:rPr>
          <w:rFonts w:hint="eastAsia"/>
        </w:rPr>
        <w:t>CCTACGGGGGGCTGCAGTCGAGAATCTTCCGCAATGGGCGCAAGCCTGACGGAGCGACGCCGCGTGATTGATGAAGTTCTTCGGAATGTAAAGATCTTTTATGAGGGAGAAAGTTATTGATAGTACCTCATGAATAAGGGGTTGCTAAACTCGTGCCAGCAGCAGCGGTAATACGAGTGCCCCAAGCGTTATCCGGAATCACTGGGCGTAAAGGGTGTGTAGGTGGTTGTGTTAGTCTTTTGTTAAATTCTTCGGCTTAACCGGGGGCATGCAAAAGAAACGGCACAACTTGAGGGTGCAAGGGGTGTACGGAACTCATGGAGTAGGGGTGAAATCCGTTGATATCATGGGGAACACCAAAAGCGAAGGCAGTACACTGGTGCACTTCCTGACACTGAAACACGAAAGCGTAGGTAGCGAATGGGATTAGATACCCCAGTAGTCC</w:t>
      </w:r>
    </w:p>
    <w:p w14:paraId="7E6B0CBA">
      <w:pPr>
        <w:rPr>
          <w:rFonts w:hint="eastAsia"/>
        </w:rPr>
      </w:pPr>
      <w:r>
        <w:rPr>
          <w:rFonts w:hint="eastAsia"/>
        </w:rPr>
        <w:t>&gt;OTU003381</w:t>
      </w:r>
    </w:p>
    <w:p w14:paraId="4346FDE0">
      <w:pPr>
        <w:rPr>
          <w:rFonts w:hint="eastAsia"/>
        </w:rPr>
      </w:pPr>
      <w:r>
        <w:rPr>
          <w:rFonts w:hint="eastAsia"/>
        </w:rPr>
        <w:t>CCTACGGGTGGCTGCAGTCGAGAATCTTCGGCAATGGGCGCAAGCCTGACCGAGCGATGCCGCGTGCGGGATGAAGGCCCTTGGGTTGTAAACCGCTGTCAGAGGGGATGAAGGCCGTATGAAGAATGCGGCTTGACAGAGCCTCAGAGGAAGGGCGGGCTAAGTTCGTGCCAGCAGCCGCGGTAACACGAACTGCCCGAGCGTTATTCGGAATCACTGGGCTTACAGGGTGCGTAGGCGGCCGGCCAGGTCGGGTGTGAAAGGCCTTAGCTCAACTAAGGCATAGCGCCCGAAACCGTTCGGCTCGAGTCAGCTAGGGGTCCGCGGAACTTCCGGTGGAGCGGTGAAATGTGTTGATATCGGAAGGAACATCAGTGGCGAAAGCGACTTCCTGGACCAATACTGACGCTCATGTGCGAAAGCGTGGGGAGCAAACAGGATTAGATACCCGAGTAGTCC</w:t>
      </w:r>
    </w:p>
    <w:p w14:paraId="1CC992D3">
      <w:pPr>
        <w:rPr>
          <w:rFonts w:hint="eastAsia"/>
        </w:rPr>
      </w:pPr>
      <w:r>
        <w:rPr>
          <w:rFonts w:hint="eastAsia"/>
        </w:rPr>
        <w:t>&gt;OTU003382</w:t>
      </w:r>
    </w:p>
    <w:p w14:paraId="3FEC3F83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GGGGAAGAAATCTGAATATTCCTATTCAGTTGACGGTACCCTAGGAATAAGCACCGGCTAACTCCGTGCCAGCAGCCGCGGTAATACGGAGGGTGCAAGCGTTATCCGGATTCACTGGGTTTAAAGGGTGCGTAGGAGGGCAGGGAAGTCAGTGGTGAAATCTCCGGGCTTAACTCGGAAACTGCCATTGATACTATTAGTCTTGAATGTTCTGGAGGTGAGCGGAATATGTCATGTAGCGGTGAAATGCTTAGATATGACATAGAACACCCATTGCGAAGGCAGCTCACTACGGAAATATTGACGCTGAGGCACGAAAGCGTGAGGATCAAACAGGATTAGATACCCCAGTAGTCC</w:t>
      </w:r>
    </w:p>
    <w:p w14:paraId="09FD9058">
      <w:pPr>
        <w:rPr>
          <w:rFonts w:hint="eastAsia"/>
        </w:rPr>
      </w:pPr>
      <w:r>
        <w:rPr>
          <w:rFonts w:hint="eastAsia"/>
        </w:rPr>
        <w:t>&gt;OTU003383</w:t>
      </w:r>
    </w:p>
    <w:p w14:paraId="0007C5AD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ACCGGGAAGAATGGCTCCCGCACGAATACTGCGGGGGAATGACGGTACCGGTTGAGGAAGCCACGGCTAACTCTGTGCCAGCAGCCGCGGTAATACAGAGGTCCCAAGCGTTGTTCGGATTTACTGGGCGTAAAGGGTGCGTAGGTGGTCGGGTAAGTCTGATGTGAAATCTCCGAGCTTAACTCGGAAACTGCATTGGATACTATTCGGCTAGAGGGTTGGAGGGGGGACTGGAATTCTCGGTGTAGCAGTGAAATGCGTAGATATCGAGAGGAACACCAGTGGCGAAAGCGAGTCCCTGGACAACTCCTGACACTGAGGCACGAAAGCTAGGGGAGCAAACAGGATTAGATACCCTTGTAGTCC</w:t>
      </w:r>
    </w:p>
    <w:p w14:paraId="5459ACCD">
      <w:pPr>
        <w:rPr>
          <w:rFonts w:hint="eastAsia"/>
        </w:rPr>
      </w:pPr>
      <w:r>
        <w:rPr>
          <w:rFonts w:hint="eastAsia"/>
        </w:rPr>
        <w:t>&gt;OTU003384</w:t>
      </w:r>
    </w:p>
    <w:p w14:paraId="019935C8">
      <w:pPr>
        <w:rPr>
          <w:rFonts w:hint="eastAsia"/>
        </w:rPr>
      </w:pPr>
      <w:r>
        <w:rPr>
          <w:rFonts w:hint="eastAsia"/>
        </w:rPr>
        <w:t>CCTACGGGCGGCAGCAGTGGGGAATCTTGCGCAATGGCCGAAAGGCTGACGCAGCGACGCCGCGTGGAGGATGACGCCCTTCGGGGTGTAAACTCCTGTTGCCCGGGACGAACCTCCCCTTTCGAGGGGACTGACGGTACCGGGTGAGGAAGCACCGGCTAACTCTGTGCCAGCAGCCGCGGTAATACAGAGGGTGCGAGCGTTGTCCGGAATCACTGGGCATAAAGCGCACGTAGGCGGCTTTCTAAGTCAGAGGTGAAATCCTGGAGCTCAACTCCAGAACTGCCTTTGATACTGGAGAGCTTGAGTTCGGGAGAGGTGAGTGGAACTGCGAGTGTAGAGGTGAAATTCGTAGATATTCGCAAGAACACCAGTGGCGAAGGCGGCTCACTGGCCCGATACTGACGCTGAGGTGCGAAAGCGTGGGGAGCAAACAGGATTAGATACCCTTGTAGTCC</w:t>
      </w:r>
    </w:p>
    <w:p w14:paraId="0C4065E0">
      <w:pPr>
        <w:rPr>
          <w:rFonts w:hint="eastAsia"/>
        </w:rPr>
      </w:pPr>
      <w:r>
        <w:rPr>
          <w:rFonts w:hint="eastAsia"/>
        </w:rPr>
        <w:t>&gt;OTU003385</w:t>
      </w:r>
    </w:p>
    <w:p w14:paraId="788CCCD0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TAAGTATTGTTCGAATAGGTCAGTACCTTGACGGTACCTAACCAGAAAGCCACGGCTAACTACGTGCCAGCAGCCGCGGTAATACGTAGGTGGCAAGCGTTGTCCGGAATTATTGGGCGTAAAGCGCGCGCAGGCGGCCATTTGCGTCCGGGGTGAAAGCCCAAGGCTCAACCTTGGGATTGCCTTGGATACGGGATGGCTTGAGGATCGGAGAGGCAAGGGGAATTCCACGTGTAGCGGTGAAATGCGTAGAGATGTGGAGGAACACCTGTGGCGAAGGCGCCTTGCTGGCCGATTTCTGACGCTGAGGCGCGAAAGCGTGGGGAGCAAACAGGATTAGATACCCCGGTAGTCC</w:t>
      </w:r>
    </w:p>
    <w:p w14:paraId="23D92DB0">
      <w:pPr>
        <w:rPr>
          <w:rFonts w:hint="eastAsia"/>
        </w:rPr>
      </w:pPr>
      <w:r>
        <w:rPr>
          <w:rFonts w:hint="eastAsia"/>
        </w:rPr>
        <w:t>&gt;OTU003386</w:t>
      </w:r>
    </w:p>
    <w:p w14:paraId="61CB2922">
      <w:pPr>
        <w:rPr>
          <w:rFonts w:hint="eastAsia"/>
        </w:rPr>
      </w:pPr>
      <w:r>
        <w:rPr>
          <w:rFonts w:hint="eastAsia"/>
        </w:rPr>
        <w:t>CCTACGGGGGGCTGCAGTGGGGAATCTTGCGCAATGGCCGAAAGGCTGACGCAGCGACGCCGCGTGCGGGAGGAAGCTCTTCGGGGTGTAAACCGCTGTCGGGTGGGACGAAGGTCCCGGGGAGGAAATGCCTTGGGGATGACGGTACCTGAGGAATAAGCACCGGCTAACTCCGTGCCAGCAGCCGCGGTAATACGGAGGGTGCAAGCGTTATCCGGATTTACTGGGTTTAAAGGGTGTGTAGGCGGGCTTTTAAGTCTGGGGTGAAATCCCGAAGCTCAACTTCGGAACTGCCTTGGATACTATTAGTCTTGAATTATGTTGAGGTTGGCGGAATATAACATGTAGCGGTGAAATGCATAGATATGTTATAGAACACCGATTGCGAAGGCAGCTAACTAAACATATATTGACGCTGAGGCACGAAAGCGTGGGGATCAAACAGGATTAGATACCCCTGTAGTCC</w:t>
      </w:r>
    </w:p>
    <w:p w14:paraId="38F3A3EA">
      <w:pPr>
        <w:rPr>
          <w:rFonts w:hint="eastAsia"/>
        </w:rPr>
      </w:pPr>
      <w:r>
        <w:rPr>
          <w:rFonts w:hint="eastAsia"/>
        </w:rPr>
        <w:t>&gt;OTU003387</w:t>
      </w:r>
    </w:p>
    <w:p w14:paraId="637C5044">
      <w:pPr>
        <w:rPr>
          <w:rFonts w:hint="eastAsia"/>
        </w:rPr>
      </w:pPr>
      <w:r>
        <w:rPr>
          <w:rFonts w:hint="eastAsia"/>
        </w:rPr>
        <w:t>CCTACGGGGGGCTGCAGTGGGGAATATTGCGCAATGGGCGAAAGCCTGACGCAGCGACGCCGCGTGGGTGATGAAGGCCTTCGGGTCGTAAAGCCCTGTCGGGAGGGAAGAAATCTCATCGGCCTAATATGCCGATGACTTGACGGTACCTCTTAAGGAAGCACCGGCTAACTCCGTGCCAGCAGCCGCGGTAATACGGAGGGTGCAAGCGTTGTTCGGAATCACTGGGCGTAAAGCGCGTGTAGGCGGCTATCTAAGTCTGATGTGAAAGCCCTGGGCTCAACTCAGGAAGTGCATTGGATACTGGATAGCTGGAGTACCGGAGAGGAGGGTGGAATTCCTGGTGTAGCGGTGAAATGCGTAGATATCAGGAGGAACACCGGTGGCGAAGGCGTCCCTCTGGCCGGATACTGACGCTGAGACGCGAAAGCGTGGGGAGCAAACAGGATTAGATACCCCTGTAGTCC</w:t>
      </w:r>
    </w:p>
    <w:p w14:paraId="0F301647">
      <w:pPr>
        <w:rPr>
          <w:rFonts w:hint="eastAsia"/>
        </w:rPr>
      </w:pPr>
      <w:r>
        <w:rPr>
          <w:rFonts w:hint="eastAsia"/>
        </w:rPr>
        <w:t>&gt;OTU003388</w:t>
      </w:r>
    </w:p>
    <w:p w14:paraId="63D1AFB5">
      <w:pPr>
        <w:rPr>
          <w:rFonts w:hint="eastAsia"/>
        </w:rPr>
      </w:pPr>
      <w:r>
        <w:rPr>
          <w:rFonts w:hint="eastAsia"/>
        </w:rPr>
        <w:t>CCTACGGGCGGCTGCAGTGGGGAATATTGGACAATGGGGGCAACCCTGATCCAGCAATGCCGCGTGAGTGATGAAGGCCTTCGGGTTGTAAAGCTCTTTTGGCGGGGACGATAATGACGGTAGCCGGAGAAGAAGCCCCGGCTAACTTCGTGCCAGCAGCCGCGGTAATACGAAGGGGGCTAGCGTTGTTCGGAATTACTGGGCGTAAAGGGCGCGTAGGCGGTCTTGTTAGTCAGGCGTGAAAGCCCTGGGCTTAACCTGGGAGGTGCGCTTGATACTGCAAGGCTAGAGTCCGGAAGAGGAGAGTGGAATTCCCGGTGTAGCGGTGAAATGCGCAGATATCGGGAAGAACACCCGTGGCGAAGGCGGCTCTCTGGGACGGTACTGACGCTGAGACGCGAAAGCGTGGGGAGCAAACAGGATTAGATACCCTTGTAGTCC</w:t>
      </w:r>
    </w:p>
    <w:p w14:paraId="468ADC18">
      <w:pPr>
        <w:rPr>
          <w:rFonts w:hint="eastAsia"/>
        </w:rPr>
      </w:pPr>
      <w:r>
        <w:rPr>
          <w:rFonts w:hint="eastAsia"/>
        </w:rPr>
        <w:t>&gt;OTU003389</w:t>
      </w:r>
    </w:p>
    <w:p w14:paraId="3520E00D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CACGCGACGATAATGACGGTAGCGTGAGAAGAAGCCCCGGCTAACTTCGTGCCAGCAGCCGCGGTAATACGAAGGGGGCTAGCGTTGCTCGGAATCACTGGGCGTAAAGGGCGCGTAGGCGGCTTATTAAGTCAGGGGTGAAAGACTATTGCTTAACAATGGCAGTGCCTTTGATACTGATAAGCTTGAGTACAGCTGAGGCAGATGGAACGGGTGGTGTAGCGGTGAAATGCATAGATACCATCCAGAACACCGATTGCGAAGGCAGTCTGCTAAACTGTAACTGACGCTGAGGCACGAAAGCGTGGGGATCGAACAGGATTAGATACCCTTGTAGTCC</w:t>
      </w:r>
    </w:p>
    <w:p w14:paraId="7F2796BC">
      <w:pPr>
        <w:rPr>
          <w:rFonts w:hint="eastAsia"/>
        </w:rPr>
      </w:pPr>
      <w:r>
        <w:rPr>
          <w:rFonts w:hint="eastAsia"/>
        </w:rPr>
        <w:t>&gt;OTU003390</w:t>
      </w:r>
    </w:p>
    <w:p w14:paraId="22EA6759">
      <w:pPr>
        <w:rPr>
          <w:rFonts w:hint="eastAsia"/>
        </w:rPr>
      </w:pPr>
      <w:r>
        <w:rPr>
          <w:rFonts w:hint="eastAsia"/>
        </w:rPr>
        <w:t>CCTACGGGCGGCAGCAGTCAAGAACCTTCCGCAATGCACGAAAGTGTGACGGAGCGACGCCGCGTGATTGATGAAGCACTTCGGTGCGTAAAGATCTTTTATGGGGGAAGAAATTTTGACGGTACCCCATGAATAAGAGGTTGCTAATCTCGTGCCAGCAGCAGCGGTAATACGGAGGGCGCGAGCGTTGTCCGGAATCACTGGGCGTAAAGGGCGCGTAGGCGGCCCGATAAGGCTTGCGTGAAAGTCCGGGGCTCAACCCCGGATCGGCGTGGGCGACTGTCGGGCTGGAGCACGGTAGGGGCAGACGGAATTCCGGGTGTAGCGGTGGAATGCGTAGAGATCCGGAAGAACACCGGTGGCGAAGGCGGTCTGCTGGGCCGGAAGGGAGGAGAGCAATCTCCTCCTGTGCTGACGCTGAGGCGCGACAGCGTGGGGAGCAAACAGGATTAGATACCCCTGTAGTCC</w:t>
      </w:r>
    </w:p>
    <w:p w14:paraId="7598897C">
      <w:pPr>
        <w:rPr>
          <w:rFonts w:hint="eastAsia"/>
        </w:rPr>
      </w:pPr>
      <w:r>
        <w:rPr>
          <w:rFonts w:hint="eastAsia"/>
        </w:rPr>
        <w:t>&gt;OTU003391</w:t>
      </w:r>
    </w:p>
    <w:p w14:paraId="5F0FED37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GCGGGGACGATAATGACGGTACCCGCAGAAGAAGCCCCGGCTAACTTCGTGCCAGCAGCCGCGGTAATACGAAGGGGGCGAGCGTTATCCGGAGTTACTGGGCGTAAAGAGCGTGTAGGCGGGTGTGCAAGTTTGGCGTGAAAGCTCCCGGCTAAACTGGGGAGGGTCACTCGATACTGCTTGACTCGAAGGCGGGAGAGGGAAGTGGAATTCCCGGTGTAGTGGTGAAATGCGTAGATATTCGGAGGAACACCAGAAGCGAAGGCGGCTCACTGGCCCGATACTGACGCTGAGGCGCGAAAGCGTGGGGAGCAAACAGGATTAGATACCCTTGTAGTCC</w:t>
      </w:r>
    </w:p>
    <w:p w14:paraId="4346F065">
      <w:pPr>
        <w:rPr>
          <w:rFonts w:hint="eastAsia"/>
        </w:rPr>
      </w:pPr>
      <w:r>
        <w:rPr>
          <w:rFonts w:hint="eastAsia"/>
        </w:rPr>
        <w:t>&gt;OTU003392</w:t>
      </w:r>
    </w:p>
    <w:p w14:paraId="631F06C0">
      <w:pPr>
        <w:rPr>
          <w:rFonts w:hint="eastAsia"/>
        </w:rPr>
      </w:pPr>
      <w:r>
        <w:rPr>
          <w:rFonts w:hint="eastAsia"/>
        </w:rPr>
        <w:t>CCTACGGGTGGCTGCAGTCGGGAATATTGCACAATGGAGGAAACTCTGATGCAGCGACGCCGCGTGGGTGATGACGGATTTCGGTCTGTAAAGCCCTTTTGTCAGGGAATAAAAAAATGAATGTACCTGAAGAATAAGCACCGGCTAACTTCGTGCCAGCAGCCGCGGTAATACGAAGGGTGCAAGCGTTGCTCGGAATTATTGGGCGTAAAGCGAGCGCGGATGGTTTCTTAAGTCAGGAGTGAAAGCCCTGGGCTCAACCCAGGAAGTGCTTTTGATACTGGGAAACTTGAATGTGGGAGAGGAAGCTAGAATACCTAGTGTAGTGGTGAAATACGTAGATATTAGGTGGAACACCGGTGGGGAAGCCGGGTTTCTGGCCCAACATTGACATTTAGGCTCGAAAGCGTGGGGATCAAACAGGATTAGATACCCCAGTAGTCC</w:t>
      </w:r>
    </w:p>
    <w:p w14:paraId="0E984C1C">
      <w:pPr>
        <w:rPr>
          <w:rFonts w:hint="eastAsia"/>
        </w:rPr>
      </w:pPr>
      <w:r>
        <w:rPr>
          <w:rFonts w:hint="eastAsia"/>
        </w:rPr>
        <w:t>&gt;OTU003393</w:t>
      </w:r>
    </w:p>
    <w:p w14:paraId="38ADCCDB">
      <w:pPr>
        <w:rPr>
          <w:rFonts w:hint="eastAsia"/>
        </w:rPr>
      </w:pPr>
      <w:r>
        <w:rPr>
          <w:rFonts w:hint="eastAsia"/>
        </w:rPr>
        <w:t>CCTACGGGTGGCTGCAGTAGGGAATCTTCCACAATGGGCGAAAGCCTGATGGAGCAACGCCGCGTGAGTGAAGAAGGTTTTCGGATCGTAAAACTCTGTTGTAAGGGAAGAACAAGTACAGTAGTAACTGGCTGTACCTTGACGGTACCTTACTAGAAAGCCACGGCTAACTACGTGCCAGCAGCCGCGGTAATACGTAGGTGGCAAGCGTTGTCCGGAATTATTGGGCGTAAAGCGCGTGTAGGCGGCCTCTTAAGTCTGGTGTGAAATCCCGGGGCTTACCCCCGGAAGTGCATTGGATACTGGGAGGCTCGAGTACCGGAGAGGAGGGTGGAATTCCTGGTGTAGCGGTGAAATGCGTAGATATAGGAAGGAACACCAGTGGCGAAGGCGACCACCTGGGCTCATACTGACACTGAGGTGCGAAAGCGTGGGGAGCAAACAGGATTAGATACCCGTGTAGTCC</w:t>
      </w:r>
    </w:p>
    <w:p w14:paraId="0C771A6E">
      <w:pPr>
        <w:rPr>
          <w:rFonts w:hint="eastAsia"/>
        </w:rPr>
      </w:pPr>
      <w:r>
        <w:rPr>
          <w:rFonts w:hint="eastAsia"/>
        </w:rPr>
        <w:t>&gt;OTU003394</w:t>
      </w:r>
    </w:p>
    <w:p w14:paraId="68419D79">
      <w:pPr>
        <w:rPr>
          <w:rFonts w:hint="eastAsia"/>
        </w:rPr>
      </w:pPr>
      <w:r>
        <w:rPr>
          <w:rFonts w:hint="eastAsia"/>
        </w:rPr>
        <w:t>CCTACGGGAGGCAGCAGTAGGGAATCTTCCGCAATGGACGAAAGTGTGACGGAGCGACGCCGCGTGTGGGACGAAGTCCTTCGGGATGTAAACCACTGTCAGGGGTAAGAAAGTTCTGATCTACCCCAGAGGAAGGCACGGCTAACTCTGTGCCAGCAGCCGCGGTAAGACAGAGGTGCCGAGCGTTAGGCGGAATCACTGGGCTTAAAGCGTGTGTAGGCGGGTCGTTAAGTGCCTTGTGAAATCCCACGGCTCAACCGTGGAACTGCTTGGCATACTGGCGATCTTGAGCCATCTAGGGGCAACCGGAACAAACGGTGGAGCGGTGAAATGCGTAGATATCGTTTGGAACGCCAATGGTGAAAACAGGTTGCTGGGGATGCGCTGACGCTGAGACGCGACAGCACGGGGAGCGAACGGGATTAGATACCCGTGTAGTCC</w:t>
      </w:r>
    </w:p>
    <w:p w14:paraId="0DCD1BBB">
      <w:pPr>
        <w:rPr>
          <w:rFonts w:hint="eastAsia"/>
        </w:rPr>
      </w:pPr>
      <w:r>
        <w:rPr>
          <w:rFonts w:hint="eastAsia"/>
        </w:rPr>
        <w:t>&gt;OTU003395</w:t>
      </w:r>
    </w:p>
    <w:p w14:paraId="21A0DEF9">
      <w:pPr>
        <w:rPr>
          <w:rFonts w:hint="eastAsia"/>
        </w:rPr>
      </w:pPr>
      <w:r>
        <w:rPr>
          <w:rFonts w:hint="eastAsia"/>
        </w:rPr>
        <w:t>CCTACGGGGGGCTGCAGTAGGGAATCTTCCACAATGGGCGAAAGCCTGATGGAGCAACGCCGCGTGCAGGATGAATGCCTTCGGGTTGTAAACTGCTTTTATATGTGAAGATTATGACGGTAGCATATGAATAAGGATCGGCTAACTCCGTGCCAGCAGCCGCGGTCATACGGAGGATCCAAGCGTTATCCGGAATTACTGGGCGTAAAGAGTTGCGTAGGCGGCATTGTAAGTAGGTAGTGAAATCCTGGGGCTCAACCCTTTAAACATTATCTAAACTGCAAAGCTAGAATATGAGAGAGGTCGCTGGAATTCCTAGTGTAGGAGTGAAATCCGTAGATATTAGGAGGAACACCGATGGCGTAGGCAGGCGACTGGCTCATTATTGACGCTAAGGCACGAAAGCGTGGGTAGCAAACGGGATTAGATACCCCAGTAGTCC</w:t>
      </w:r>
    </w:p>
    <w:p w14:paraId="3CD728F0">
      <w:pPr>
        <w:rPr>
          <w:rFonts w:hint="eastAsia"/>
        </w:rPr>
      </w:pPr>
      <w:r>
        <w:rPr>
          <w:rFonts w:hint="eastAsia"/>
        </w:rPr>
        <w:t>&gt;OTU003396</w:t>
      </w:r>
    </w:p>
    <w:p w14:paraId="7CCD8159">
      <w:pPr>
        <w:rPr>
          <w:rFonts w:hint="eastAsia"/>
        </w:rPr>
      </w:pPr>
      <w:r>
        <w:rPr>
          <w:rFonts w:hint="eastAsia"/>
        </w:rPr>
        <w:t>CCTACGGGAGGCTGCAGTGGGGAATTTTGTGCAATGGGGGAAACCCTGACACAGCGACACCGCGTGAGCGAGGAAGCCCTTTGGGGTGTAAAGCTCTGTCGGCAGGAACGAATAAATGACGGTACCTGCAGAGGAAGCATCGGCTAACTACGTGCCAGCAGCCGCGGTAAGACGTAGGATGCAAGCGTTGTCCGGATTTATTGGGCGTAAAGAGTTCGTAGGCGGTTCGTTAAGTCTGGTGTTAAAGATCGGGGCTCAACCCCGGGAGTGCACTGGATACTGGCGGACTCGAGTGTGGTAGAGGCAAGTGGAATTCCCAGTGTAGCGGTGAAATGCGTAGATATTGGGAAGAACACCGGTGGCGCAAGCGACTTGCTGGGCCATTACTGACGCTGAGGAACGAAAGCTAGGGGAGCGAATGGGATTAGATACCCCGGTAGTCC</w:t>
      </w:r>
    </w:p>
    <w:p w14:paraId="5603617D">
      <w:pPr>
        <w:rPr>
          <w:rFonts w:hint="eastAsia"/>
        </w:rPr>
      </w:pPr>
      <w:r>
        <w:rPr>
          <w:rFonts w:hint="eastAsia"/>
        </w:rPr>
        <w:t>&gt;OTU003397</w:t>
      </w:r>
    </w:p>
    <w:p w14:paraId="3EBFB8B8">
      <w:pPr>
        <w:rPr>
          <w:rFonts w:hint="eastAsia"/>
        </w:rPr>
      </w:pPr>
      <w:r>
        <w:rPr>
          <w:rFonts w:hint="eastAsia"/>
        </w:rPr>
        <w:t>CCTACGGGGGGCTGCAGTAACGAATCTTCCGCAATGCACGAAAGTGTGACGGAGCGACGCCGCGTGTAGGAGAAGCCCTTCGGGGTGTAAACTACTGTCAGGGGTTAGAAAGTTCTGATCAACCCCAGAGGAAGGCACGGCTAACTCTGTGCCAGCAGCCGCGGTAATACGGAGGGTGCAAGCGTTGTCCGGAATTATTGGGCGTAAAGAGCTCGTAGGCGGCTTGTCACGTCGGTTGTGAAAGCCCGGGGCTCAACTCCGGGGCTGCTCCCGATACTGCTCGTCTGGAGACCAGTAGAGGTGGGTGGAATTCCCGGTGTAGCGGTGAAATGCGCAGATATCAGGAGGAACACCGGTGGCGAAGGCGGGTTGCTGGGCTGACACTGACGCTGAGGCGCGAAAGCTAGGGGAGCGAACGGGATTAGATACCCGGGTAGTCC</w:t>
      </w:r>
    </w:p>
    <w:p w14:paraId="2EC41DC3">
      <w:pPr>
        <w:rPr>
          <w:rFonts w:hint="eastAsia"/>
        </w:rPr>
      </w:pPr>
      <w:r>
        <w:rPr>
          <w:rFonts w:hint="eastAsia"/>
        </w:rPr>
        <w:t>&gt;OTU003398</w:t>
      </w:r>
    </w:p>
    <w:p w14:paraId="1B3FB486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CCTTCGGGTCGTAAAACTCTGTTGTTAGGGAAGAACAAGTACCGGAGTAACTGCCGGTACCTTGACGGTACCTAACCAGAAAGCCACGGCTAACTACGTGCCAGCAGCCGCGGTAATACGAAGGGGGCTAGCGTTGTTCGGAATTACTGGGCGTAAAGGGCGCGTAGGCGGTCCTGATCGTCGGATGTGAAAGGCCTGGGCTCAACCTGGGAACTGCATCCGATACGGCGGGACTGGAGTGTGGGAGAGGTTGGTGGAATTCCCAGTGTAGAGGTGAAATTCGTAGATATTGGGAAGAACACCGGTGGCGAAGGCGACTTTCTGGACCATAACTGACGCTGAGGCATGAAAGCGTGGGGAGCAAACAGGATTAGATACCCCAGTAGTCC</w:t>
      </w:r>
    </w:p>
    <w:p w14:paraId="59007269">
      <w:pPr>
        <w:rPr>
          <w:rFonts w:hint="eastAsia"/>
        </w:rPr>
      </w:pPr>
      <w:r>
        <w:rPr>
          <w:rFonts w:hint="eastAsia"/>
        </w:rPr>
        <w:t>&gt;OTU003399</w:t>
      </w:r>
    </w:p>
    <w:p w14:paraId="72AF0586">
      <w:pPr>
        <w:rPr>
          <w:rFonts w:hint="eastAsia"/>
        </w:rPr>
      </w:pPr>
      <w:r>
        <w:rPr>
          <w:rFonts w:hint="eastAsia"/>
        </w:rPr>
        <w:t>CCTACGGGCGGCTGCAGTTGGGAATCTTGCACAATGGGGGAAACCCTGATGCAGCGACGCCGCGTGGAGGATGAAGGCTCTAGGGTCGTAAACTCCTTTTTTCGGGAAAGACTTAGGACGGTACCCGAAGAATAAGCACCGGCTAACTACGTGCCAGCAGCCGCGGTAAGACGTAGGGTGCAAGCGTTGTCCGGATTTACTGGGCGTAAAGCGCGCGTAGGCGGCTTGTTAAGTGTGAAGTGAAAGCTCCGGGCTCAACCCGGAAACTGCTTCGCATACTGGCTAGCTTGAGGGATGCAGAGGTTTGTGGAATTCCTGGTGTAGCGGTGAAATGCGTTGATATCAGGAGGAACACCCATGGCGAAGGCAGCAAACTGGGCATCATCTGACGCTGAGGCGCGAAAGCGTGGGTAGCAAACAGGATTAGATACCCCAGTAGTCC</w:t>
      </w:r>
    </w:p>
    <w:p w14:paraId="780573E2">
      <w:pPr>
        <w:rPr>
          <w:rFonts w:hint="eastAsia"/>
        </w:rPr>
      </w:pPr>
      <w:r>
        <w:rPr>
          <w:rFonts w:hint="eastAsia"/>
        </w:rPr>
        <w:t>&gt;OTU003400</w:t>
      </w:r>
    </w:p>
    <w:p w14:paraId="0B22E60C">
      <w:pPr>
        <w:rPr>
          <w:rFonts w:hint="eastAsia"/>
        </w:rPr>
      </w:pPr>
      <w:r>
        <w:rPr>
          <w:rFonts w:hint="eastAsia"/>
        </w:rPr>
        <w:t>CCTACGGGCGGCTGCAGCGAGGAATCTTCTACAATGGGCTCACGCCCGATAGAGCAACGCCGCGTGGAGGACGACGGCCTTCGGGTTGTAAACTCCTTTCAGGGGGAATGATTAGGACAGTACCCCCAGAAGCAGCCCCGGCTAACTCTGTGCCAGCAGCCGCGGTAAGACAGAGGGGGCAAGCGTTGTCCGGATTTACTGGGCGTACAGCGCGCGCAGGCGGCCGGCAAGGTGCCGTGTGACAGCGCGGGGCTCAACCCCGCGAGGTCAGGGTAGACCGGTCGGCTGGAGGCAGGGAGAGGGACGTGGAATACCCGGTGGAGCGGTGAAATGCGTAGAGATCGGGTGGAACACCAGGGGCGCAGGCGGCGTCCTGGCCCTGTACTGACGCTGAGGCGCGAGAGCGTGGGGAGCGAACCGGATTAGATACCCCTGTAGTCC</w:t>
      </w:r>
    </w:p>
    <w:p w14:paraId="6C21B311">
      <w:pPr>
        <w:rPr>
          <w:rFonts w:hint="eastAsia"/>
        </w:rPr>
      </w:pPr>
      <w:r>
        <w:rPr>
          <w:rFonts w:hint="eastAsia"/>
        </w:rPr>
        <w:t>&gt;OTU003401</w:t>
      </w:r>
    </w:p>
    <w:p w14:paraId="751EB733">
      <w:pPr>
        <w:rPr>
          <w:rFonts w:hint="eastAsia"/>
        </w:rPr>
      </w:pPr>
      <w:r>
        <w:rPr>
          <w:rFonts w:hint="eastAsia"/>
        </w:rPr>
        <w:t>CCTACGGGAGGCTGCAGTAGGGAATCTTGCGCAATGGGCGAAAGCCTGACGCAGCGACGCCGCGTGAGGGATGAATGCCTTCGGGTTGTAAACCTCTTTCAGTAGGGAAGAAGCCACCCATCAAGGTGGTGACGGTACCTACAGAAGAAGCCCCGGCTAACTACGTGCCAGCAGCCGCGGTAAAACGTAGGGGGCGAGCGTTGCCCGGATTCACTGGGCGTAAAGCGGGTGTAGGCGGTTCTCTAAGTCGGATGTGAAATCCTACGGCCTAACCGTGGAATTGCATCCGATACTGGGGAACTTGAGGACGGTAGAGGCCGGTGGAATTCCCGGTGTACCGGTGAAATGGACAGATATCGGGAGGAACACCAGTGGCGAAGGCGGCCGGCTGGGCCGATCCTGACGCTGAGGCACGAGAGCGTGGGGAGCGAACCGGATTAGATACCCCAGTAGTCC</w:t>
      </w:r>
    </w:p>
    <w:p w14:paraId="48080D28">
      <w:pPr>
        <w:rPr>
          <w:rFonts w:hint="eastAsia"/>
        </w:rPr>
      </w:pPr>
      <w:r>
        <w:rPr>
          <w:rFonts w:hint="eastAsia"/>
        </w:rPr>
        <w:t>&gt;OTU003402</w:t>
      </w:r>
    </w:p>
    <w:p w14:paraId="52A2F785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TGTAAACTGCTTTTGCCAGGGGATAAAAATCTCATGCGTGAGAAATTGAAGGTACCTGGTGAATAAGCCACGGCTAACTACGTGCCAGCAGCCGCGGTAATACGTAGGTGGCAAGCGTTGTCCGGATTTATTGGGTTTAAAGGGTGCGTAGGCGGCCCTGTAAGTCAGTGGTGAAATACTCTAGCTTAACTAGAGGGGTGCCATTGATACTGCAGGGCTTGAGTACAGACGAGGTAGGCGGAATTGACGGTGTAGCGGTGAAATGCTTAGAGATGACATAGAACACCAATTGCGAAGGCAGCTCACTGCGCAGTTATTGACGCTGAGGCACGAAAGCGTGGGGATCAAACAGGATTAGATACCCTGGTAGTCC</w:t>
      </w:r>
    </w:p>
    <w:p w14:paraId="0CFC664A">
      <w:pPr>
        <w:rPr>
          <w:rFonts w:hint="eastAsia"/>
        </w:rPr>
      </w:pPr>
      <w:r>
        <w:rPr>
          <w:rFonts w:hint="eastAsia"/>
        </w:rPr>
        <w:t>&gt;OTU003403</w:t>
      </w:r>
    </w:p>
    <w:p w14:paraId="4A4F1D1D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TAGGGGAGGAAGGTTTTGTGCAGAACAAAACTTGACCGATCCTAGGAGGAAGGGCCGGCTAATCTCGTGCCAGCAGCCGCGGTAAGACGAACCGTGCGAACGTTGTTCGGAATCACTGGGCTTAAAGGGCGCGTAGGCGGCCGCGCGGGTCGTGGGTGAAATCCCCCAGCTCAACTGGGGAACTGCCTACGATACCATGTGGCTCGAGGGAGGAAGGGGCGGCCGGAACTGTCGGTGGAGCGGTGAAATGCGTTGATATCGACAGGAACGCCGGTGGCGAAAGCGGGCCGCTGGCCCTCTTCTGACGCTGAGGCGCGAAAGCCAGGGGAGCGAACGGGATTAGATACCCGAGTAGTCC</w:t>
      </w:r>
    </w:p>
    <w:p w14:paraId="758822F1">
      <w:pPr>
        <w:rPr>
          <w:rFonts w:hint="eastAsia"/>
        </w:rPr>
      </w:pPr>
      <w:r>
        <w:rPr>
          <w:rFonts w:hint="eastAsia"/>
        </w:rPr>
        <w:t>&gt;OTU003404</w:t>
      </w:r>
    </w:p>
    <w:p w14:paraId="0B82632F">
      <w:pPr>
        <w:rPr>
          <w:rFonts w:hint="eastAsia"/>
        </w:rPr>
      </w:pPr>
      <w:r>
        <w:rPr>
          <w:rFonts w:hint="eastAsia"/>
        </w:rPr>
        <w:t>CCTACGGGTGGCTGCAGTAGGGAATTTTTCACAATGGGCGAAAGCCTGATGGAGCAACGCCGCGTGCAGGACGAAGGCCTTCGGGTTGTAAACTGCTTTTGTTTGGGAAGATTATGACGGTACCAAGCGAATAAGGATCGGCTAACTCCGTGCCAGCAGCCGCGGTCATACGGAGGATCCAAGCGTTATCCGGAATTACTGGGCGTAAAGAGTTGCGTAGGTGGCTTATTAAGCAGACAGTGAAATTATATGGCTCAACCATATGCCCATTGTCTGAACTGGTATGGCTTGAGAGCGAGAGAGGTAGCTGGAATTCCCAGTGTAGGAGTAAAATCCGTAGATATTGGGAGGAACACCGATGGCGTAGGCAGGCTACTGGCTCGTTTCTGACACTGAGGCACGAAAGCGTGGGGAGCGAACGGGATTAGATACCCTAGTAGTCC</w:t>
      </w:r>
    </w:p>
    <w:p w14:paraId="565381EC">
      <w:pPr>
        <w:rPr>
          <w:rFonts w:hint="eastAsia"/>
        </w:rPr>
      </w:pPr>
      <w:r>
        <w:rPr>
          <w:rFonts w:hint="eastAsia"/>
        </w:rPr>
        <w:t>&gt;OTU003405</w:t>
      </w:r>
    </w:p>
    <w:p w14:paraId="738A2394">
      <w:pPr>
        <w:rPr>
          <w:rFonts w:hint="eastAsia"/>
        </w:rPr>
      </w:pPr>
      <w:r>
        <w:rPr>
          <w:rFonts w:hint="eastAsia"/>
        </w:rPr>
        <w:t>CCTACGGGTGGCTGCAGTAGGGAATTTTCCACAATGGACGAAAGTCTGATGGAGCAACGCCGCGTGCAGGATGAATGTCTTCGGATTGTAAACTGCTTTTATATGTGACGATAATGACGGTAGCATATGAATAAGGATCGGCTAACTCCGTGCCAGCAGCCGCGGTCATACGGAGGATCCAAGCGTTATCCGGAATTACTGGGCGTAAAGAGTTGCGTAGGTGGCATTGTAAGTCGGTAGTGAAAGCGTGGGGCTCAACCCCATATCCATTATCGAAACTACAAAGCTAGAGGATGAGAGAGGTTATTGGAATTTCTAGTGTAGGAGTGAAATCCGTAGATATTAGAAGGAACACCGATGGCGTAGGCAGATAACTGGCTCATTCCTGACACTAAGGCACGAAAGCGTGGGGAGCAAACAGGATTAGATACCCTGGTAGTCC</w:t>
      </w:r>
    </w:p>
    <w:p w14:paraId="1C324AD7">
      <w:pPr>
        <w:rPr>
          <w:rFonts w:hint="eastAsia"/>
        </w:rPr>
      </w:pPr>
      <w:r>
        <w:rPr>
          <w:rFonts w:hint="eastAsia"/>
        </w:rPr>
        <w:t>&gt;OTU003406</w:t>
      </w:r>
    </w:p>
    <w:p w14:paraId="5E76B922">
      <w:pPr>
        <w:rPr>
          <w:rFonts w:hint="eastAsia"/>
        </w:rPr>
      </w:pPr>
      <w:r>
        <w:rPr>
          <w:rFonts w:hint="eastAsia"/>
        </w:rPr>
        <w:t>CCTACGGGCGGCTGCAGTCGAGAATCTTCGGCAATGCGCGAAAGCGTGACCGAGCGACGCCGCGTGCGGGATGAAGGCCTTCGGGACGTAAACAGCTTTTACGCGTGAGGAAGTAATTGACGTTAGCGCGTGAATAAGGGGCTCCTAACTCTGTGCCAGCAGGAGCGGTAATACAGAGGCCCCAAGCATTATCCGGAATCACTGGGCGTAAAGGGTGTGTAGGCGGTCGTGTTAGTCGTTTGTGAAATCTCCTGGCTTAACCAGGAACCCGCAAACGAAACGGCACGGCTTCGAGGATGCGAGAGGTAAAGGGAACTCATGGTGTAGGGGTGAAATCCGTTGATATCATGGGGAACACCAAATGCGAAGGCACTTTACTGGCGCACTCCTGACGCTGAGACACGAAAGCGTGGGTAGCGAACGGGATTAGATACCCTTGTAGTCC</w:t>
      </w:r>
    </w:p>
    <w:p w14:paraId="44552304">
      <w:pPr>
        <w:rPr>
          <w:rFonts w:hint="eastAsia"/>
        </w:rPr>
      </w:pPr>
      <w:r>
        <w:rPr>
          <w:rFonts w:hint="eastAsia"/>
        </w:rPr>
        <w:t>&gt;OTU003407</w:t>
      </w:r>
    </w:p>
    <w:p w14:paraId="52EA5E80">
      <w:pPr>
        <w:rPr>
          <w:rFonts w:hint="eastAsia"/>
        </w:rPr>
      </w:pPr>
      <w:r>
        <w:rPr>
          <w:rFonts w:hint="eastAsia"/>
        </w:rPr>
        <w:t>CCTACGGGAGGCTGCAGTGGGGAATCTTGCGCAATGGGCGAAAGCCTGACGCAGCGACGCCGCGTGAGCGATGAAGGCCTTCGGGTTGTAAAGCTCTGTGGGGAGGGAAGAATAAGCCTAGGCTAATACCACTAGGTGATGACGGTACCTCCTTAGCAAGCACCGGCTAACTCTGTGCCAGCAGCCGCGGTAAGACAGAGGGTGCAAACGTTGTTCGGAATTACTGGGCGTAAAGCGCGTGTAGGCGGCTATGCAAGTCGGGCGTGAAAGCCCCCGGCTCAACCGGGGAAGGTCGTCGGGGACCGTGCCGCTTGAGGGCAGCAGGGGTTGGTGGAATGCCCGGTGTAGTGGTGAAATGCGTAGATATCAGGAGGAACATCAGTGGCGAAGGCGGCTAGCTGGGCCGGGTCTGACGCTCATGTGCGAAAGCGTGGGGAGCAAACAGGATTAGATACCCTAGTAGTCC</w:t>
      </w:r>
    </w:p>
    <w:p w14:paraId="03674FA7">
      <w:pPr>
        <w:rPr>
          <w:rFonts w:hint="eastAsia"/>
        </w:rPr>
      </w:pPr>
      <w:r>
        <w:rPr>
          <w:rFonts w:hint="eastAsia"/>
        </w:rPr>
        <w:t>&gt;OTU003408</w:t>
      </w:r>
    </w:p>
    <w:p w14:paraId="2F8E9A7B">
      <w:pPr>
        <w:rPr>
          <w:rFonts w:hint="eastAsia"/>
        </w:rPr>
      </w:pPr>
      <w:r>
        <w:rPr>
          <w:rFonts w:hint="eastAsia"/>
        </w:rPr>
        <w:t>CCTACGGGAGGCTGCAGTTAGGAATCTTCCGCAATGGGCGAAAGCCTGACGGAGCGACACCGCGTGAAGGATGAAGCCCTTTTTGGGTGTAAACTTCTGTTGTGAGGGACGAAATTTTTGACGGTACCTCACGAGAAAGCACCGGCTAATTCTGTGCCAGCAGCCGCGGTAAGACAGAAGGTGCAAGCGTTACTCGGAATTACTGGGCGTAAAGCGTCTGTAGGTGTCCTGCCACGTCTGGCGTAAAAGTTCGGGGCTCAACCCCGAATGCGTGCCGGAAACGAGCGGGATTGAGTCATTCAGAGGCATCTGGAATGTCGTGTGTAGGGGTAAAATCCGTAGATACACGATGGAACGCCAAAAGCGAAGGCAGGATGCTGGGAATGTACTGACACTCAGAGACGAAAGCGTGGGGAGCAAAGGGGATTAGATACCCCAGTAGTCC</w:t>
      </w:r>
    </w:p>
    <w:p w14:paraId="25290B14">
      <w:pPr>
        <w:rPr>
          <w:rFonts w:hint="eastAsia"/>
        </w:rPr>
      </w:pPr>
      <w:r>
        <w:rPr>
          <w:rFonts w:hint="eastAsia"/>
        </w:rPr>
        <w:t>&gt;OTU003409</w:t>
      </w:r>
    </w:p>
    <w:p w14:paraId="020F2D16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CCGCTGTCAGAGGGGATGAAAGTCAGGTGGGCTCTCCCATTTGATTGACATAGCCTCAGAGGAAGGACGGGCTAAATTCGTGCCAGCAGCCGCGGTAATACGAATCGTCCTAACGTTGTTCGGATTCACTGGGTTTAAAGGGTGCGTAGGCGGTGCGCTAAGTCGGTGGTGAAATACTTCGGCTCAACCGGAGAATTGCCTCTGAAACTGGCGTGCTCGAGGGAGGTAGAGGTGCATGGAACTTCCGGTGGAGCGGTGAAATGCGCAGATATCGGGAGGAACACCGGTGGCGAAGGCGGATCTCTGGGCCTGTCCTGACGCTCAGGCGCGAAAGCTGGGGGAGCGAACAGGATTAGATACCCCTGTAGTCC</w:t>
      </w:r>
    </w:p>
    <w:p w14:paraId="3F430301">
      <w:pPr>
        <w:rPr>
          <w:rFonts w:hint="eastAsia"/>
        </w:rPr>
      </w:pPr>
      <w:r>
        <w:rPr>
          <w:rFonts w:hint="eastAsia"/>
        </w:rPr>
        <w:t>&gt;OTU003410</w:t>
      </w:r>
    </w:p>
    <w:p w14:paraId="30131EB3">
      <w:pPr>
        <w:rPr>
          <w:rFonts w:hint="eastAsia"/>
        </w:rPr>
      </w:pPr>
      <w:r>
        <w:rPr>
          <w:rFonts w:hint="eastAsia"/>
        </w:rPr>
        <w:t>CCTACGGGAGGCTGCAGTGGGGAATCTTGCGCAATGGGCGAAAGCCTGACGCAGCGACGCCGCGTGAGGGAAGAAGGCCTTCGGGTTGTAAACCTCTTTCAGGAGGGACGAAGCCACTCGGGTTAATACCCCAGAGGGTGACGGTACCTCCAGAAGAAGCCCCGGCTAACTACGTGCCAGCAGCCGCGGTAATACGTAGGGGGCAAGCGTTGTCCGGAATTATTGGGCGTAAAGCGCGTGTAGGCGGTCCGATAAGTCGGCTGTGAAAGTCCAGGGCTCAACCCTGGGATGCCGGTCGATACTGTCGGACTAGAGTTCGGAAGAGGCGAGTGGAATTCCCGGTGTAGCGGTGAAATGCGCAGATATCAGGAGGAACACCGGTGGCGAAGGCGGCTTTCTGGGCCTTACCTGACGCTGAGGAGCGAAAGCTGGGGGAGCAAACAGGATTAGATACCCTAGTAGTCC</w:t>
      </w:r>
    </w:p>
    <w:p w14:paraId="52F5FD1E">
      <w:pPr>
        <w:rPr>
          <w:rFonts w:hint="eastAsia"/>
        </w:rPr>
      </w:pPr>
      <w:r>
        <w:rPr>
          <w:rFonts w:hint="eastAsia"/>
        </w:rPr>
        <w:t>&gt;OTU003411</w:t>
      </w:r>
    </w:p>
    <w:p w14:paraId="35BAA328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CCTTTCGGCGGGGAAGATAATGACGGTACCCGCAGAAGAAGCCCCGGCTAACTTCGTGCCAGCAGCCGCGGTAATACGAAGGGGGCTAGCGTTGCTCGGAATCACTGGGCGTAAAGCGCACGTAGGCGGATCATTAAGTCGGGGGTGAAATCCTGGAGCTCAACTCCAGAACTGCCTCCGATACTGAGGATCTCGAGTCCGGGAGAGGTGAGTGGAACTCCGAGTGTAGCGGTGAAATGCGTAGATATCGAGAGGAACACCTGCGGCGAAGGCGGGTTGCTGGGCTGACACTGACGCTGAGGCGCGAAAGCTAGGGGAGCGAACGGGATTAGATACCCTAGTAGTCC</w:t>
      </w:r>
    </w:p>
    <w:p w14:paraId="6EA91CB5">
      <w:pPr>
        <w:rPr>
          <w:rFonts w:hint="eastAsia"/>
        </w:rPr>
      </w:pPr>
      <w:r>
        <w:rPr>
          <w:rFonts w:hint="eastAsia"/>
        </w:rPr>
        <w:t>&gt;OTU003412</w:t>
      </w:r>
    </w:p>
    <w:p w14:paraId="40D3FDEB">
      <w:pPr>
        <w:rPr>
          <w:rFonts w:hint="eastAsia"/>
        </w:rPr>
      </w:pPr>
      <w:r>
        <w:rPr>
          <w:rFonts w:hint="eastAsia"/>
        </w:rPr>
        <w:t>CCTACGGGTGGCTGCAGTGAGGAATATTGCACAATGGACGAAAGTCTGATGCAGCAACGCCGCGTGGAGGATGACGGCCCTTGGGTTGTAAACTCCTTTTTTCAGGGAAGAGAATGGACGGTACCTGAAGAATAAGTCACGGCTAACTACGTGCCAGCAGCCGCGGTAAGACAGAGGTGCCGAGCGTTAGGCGGAATCACTGGGCTTAAAGCGTGTGTAGGCGGATTTCTAAGTACCTTGTGAAATCCCACGGCTCAACCGTGGAACTGCTGGGTATACTGGTTATCTTGAGCCACTTAGGGGCAACCGGAACAAATGGTGGAGCGGTGAAATGCGTAGATATCATTTGGAACGCCAATGGTGAAAACAGGTTGCTGGGAGTGTGCTGACGCTGAGACACGAAAGCCAGGGTAGCGAACGGGATTAGATACCCTAGTAGTCC</w:t>
      </w:r>
    </w:p>
    <w:p w14:paraId="5316B548">
      <w:pPr>
        <w:rPr>
          <w:rFonts w:hint="eastAsia"/>
        </w:rPr>
      </w:pPr>
      <w:r>
        <w:rPr>
          <w:rFonts w:hint="eastAsia"/>
        </w:rPr>
        <w:t>&gt;OTU003413</w:t>
      </w:r>
    </w:p>
    <w:p w14:paraId="0F8A3523">
      <w:pPr>
        <w:rPr>
          <w:rFonts w:hint="eastAsia"/>
        </w:rPr>
      </w:pPr>
      <w:r>
        <w:rPr>
          <w:rFonts w:hint="eastAsia"/>
        </w:rPr>
        <w:t>CCTACGGGGGGCTGCAGTAATGAATCTTCCGCAATGCACGCAAGTGTGACGGAGCGACGCCGAGTGAAGGATGAAGTCCTTCGGGATGTAAACTTCTAAAACCCGTTAGAAAGTTCTGATCGACGGGCTATAAGTAGCGACTAACTCTGTGCCAGCAGTCGCGGTAATACAGAGGCTACGAGCGTTAGGCGGAATCACTGGGCTTAAAGCGTGTGTAGGCGGACGGGTAAGTACCTTGTGAAATCCCACGGCTCAACCGTGGAACTGCTTGGTATACTGCCTGTCTTGAGGTGCTCAGGGGCGAGCGGAACAGATGGTGGAGCGGTGAAATGCGTAGATATCATCTGGAACGCCTGTGGTGAAGACGGCTCGCTGGGGGCATCCTGACGCTGAGACACGAAAGCCAGGGGAGCAAACGGGATTAGATACCCTGGTAGTCC</w:t>
      </w:r>
    </w:p>
    <w:p w14:paraId="189D12C6">
      <w:pPr>
        <w:rPr>
          <w:rFonts w:hint="eastAsia"/>
        </w:rPr>
      </w:pPr>
      <w:r>
        <w:rPr>
          <w:rFonts w:hint="eastAsia"/>
        </w:rPr>
        <w:t>&gt;OTU003414</w:t>
      </w:r>
    </w:p>
    <w:p w14:paraId="523616DC">
      <w:pPr>
        <w:rPr>
          <w:rFonts w:hint="eastAsia"/>
        </w:rPr>
      </w:pPr>
      <w:r>
        <w:rPr>
          <w:rFonts w:hint="eastAsia"/>
        </w:rPr>
        <w:t>CCTACGGGGGGCTGCAGCAAGGAATTTTCCCCAATGGGCGCAAGCGTGACCGAGCGACGCCGCGTGCGGGATGAAGGCCCTTGGGTTGTAAACCGCTGTCAGAGGGGATGAAATGCAAGAGAGTTATCTCTCTTGTTTGACAGAGCCTCAGAGGAAGCACGGGCTAAGTACGTGCCAGCAGCCGCGGTAATACGTACTGTGCGAACGTTATTCGGAATCACTGGGCTTAAAGGGTGCGTAGGCGGCCTGTTAAGTAGGGTGTGAAATGCCAGAGCTCAACTTTGGCATTGCGCTCTAGACTGGCTGGCTTGAGTGAGATAGGGGTGTGCGGAACTTCCAGTGGAGCGGTGAAATGTGTTGATATTGGAAGGAACGCCGGTGGCGAAAGCGGCACACTGGGTCTTAACTGACGCTGATGCACGAAAGCCAGGGGAGCGAACGGGATTAGATACCCGAGTAGTCC</w:t>
      </w:r>
    </w:p>
    <w:p w14:paraId="66D194B6">
      <w:pPr>
        <w:rPr>
          <w:rFonts w:hint="eastAsia"/>
        </w:rPr>
      </w:pPr>
      <w:r>
        <w:rPr>
          <w:rFonts w:hint="eastAsia"/>
        </w:rPr>
        <w:t>&gt;OTU003415</w:t>
      </w:r>
    </w:p>
    <w:p w14:paraId="579F56EE">
      <w:pPr>
        <w:rPr>
          <w:rFonts w:hint="eastAsia"/>
        </w:rPr>
      </w:pPr>
      <w:r>
        <w:rPr>
          <w:rFonts w:hint="eastAsia"/>
        </w:rPr>
        <w:t>CCTACGGGAGGCAGCAGTGGGGAATCTTGCACAATGGGGGAAACCCTGATGCAGCAACGCCGCGTGGAGGATGAAGTCCCTTGGGATGTAAACTCCTTTCGACCGGGACGATTATGACGGTACCGGTGGAAGAAGCACCGGCTAACTCTGTGCCAGCAGCCGCGGTAATACGGAGGGTGCAAGCGTTATCCGGAATTACTGGGCGTAAAGAGTTGCGTAGGTGGCTAAGTAAGTAGATAGTGAAAGCGTGTGGCTCAACCATACATCCATTATCTAAACTGTTTAGCTAGAGGACGAGAGAGGTAGATGGAATTCCTGATGTAGGGGTAATATCCGTAGATATCAGGAGGAACACCGATGGCGTAAGCAGTCTACTGGCTCGTTCCTGACACTAAGGCACGAAAGCGTGGGGAGCAAACAGGATTAGATACCCGAGTAGTCC</w:t>
      </w:r>
    </w:p>
    <w:p w14:paraId="4D53D874">
      <w:pPr>
        <w:rPr>
          <w:rFonts w:hint="eastAsia"/>
        </w:rPr>
      </w:pPr>
      <w:r>
        <w:rPr>
          <w:rFonts w:hint="eastAsia"/>
        </w:rPr>
        <w:t>&gt;OTU003416</w:t>
      </w:r>
    </w:p>
    <w:p w14:paraId="6E49A920">
      <w:pPr>
        <w:rPr>
          <w:rFonts w:hint="eastAsia"/>
        </w:rPr>
      </w:pPr>
      <w:r>
        <w:rPr>
          <w:rFonts w:hint="eastAsia"/>
        </w:rPr>
        <w:t>CCTACGGGTGGCAGCAATTAGGAATCTTGCGCAATGGGGGCAACCCTGACGCAGCGACGCCGCGTGGAGGATGACGGCCTTCGGGCTGTAAACTCCTTTTGACAGGGAAGAAGGATGTGACGGTACCTGTCGAATAAGCCCCGGCTAACTACGTGCCAGCAGCCGCGGTAATACAGAGGGTGCGAGCGTTGTCCGGAATCACTGGGCGTAAAGGGCGCGTAGGCGGCTTGGCAAGCGTGCGGTGAAAGCTCGGGGCTCAACCCCGAGTCTGCCGTGCGAACTGCCGGGCTTGAGCACAGTAGAGGCAGATGGAATTCCGGGTGTAGCGGTGGAATGCGTAGAGATCCGGAAGAACACCGGTGGCGAAGGCGGTCTGCTGGGCTGTGTCTGACGCTGATGCGCGACAGCGTGGGGAGCAAACAGGATTAGATACCCTGGTAGTCC</w:t>
      </w:r>
    </w:p>
    <w:p w14:paraId="2FB60FCB">
      <w:pPr>
        <w:rPr>
          <w:rFonts w:hint="eastAsia"/>
        </w:rPr>
      </w:pPr>
      <w:r>
        <w:rPr>
          <w:rFonts w:hint="eastAsia"/>
        </w:rPr>
        <w:t>&gt;OTU003417</w:t>
      </w:r>
    </w:p>
    <w:p w14:paraId="3A2615B2">
      <w:pPr>
        <w:rPr>
          <w:rFonts w:hint="eastAsia"/>
        </w:rPr>
      </w:pPr>
      <w:r>
        <w:rPr>
          <w:rFonts w:hint="eastAsia"/>
        </w:rPr>
        <w:t>CCTACGGGTGGCAGCAGCAAGGAATCTTCCGCAATGGGCGCAAGCCTGACGGAGCAACGCCGCGTGGAGGACGACGCCTTTCGGGGTGTAAACCCCTTTTCTGTGGGACGAAGAGAGTGACGGTACCGCAGGAAGAAGGCCCGGCTAACTACGTGCCAGCAGCCGCGGTAAGACGTAGGGGCCGAGCGTTGTCCGGAGTTACTGGGCGTAAAGCGCGCGCAGGCGGTTGCTCGCATCGTCGGTGAAAGCCCCCCGCTCACCGGGGGAGGGTCCGGCGAGATGGAGTGACTGGAGGCAGGGAGAGGCCAGTGGAATTCCGGGTGTAGTGGTGAAATGCGTAGAGATCCGGAGGAACACCGGTGGCGAAGGCGGCTGGCTGGACCTGTCCTGACGCTGAGGCGCGAAGGCGTGGGGAGCGAACGGGATTAGATACCCCTGTAGTCC</w:t>
      </w:r>
    </w:p>
    <w:p w14:paraId="005943E7">
      <w:pPr>
        <w:rPr>
          <w:rFonts w:hint="eastAsia"/>
        </w:rPr>
      </w:pPr>
      <w:r>
        <w:rPr>
          <w:rFonts w:hint="eastAsia"/>
        </w:rPr>
        <w:t>&gt;OTU003418</w:t>
      </w:r>
    </w:p>
    <w:p w14:paraId="5CD70A16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CTTTCGGGTTGTAAACTCCTGTCATTTGGGGACAATGCTTGCCAGTTAACTGCTGGTAAGTTGATAGTACCAGAAGAGGAAGAGACGGCTAACTCTGTGCCAGCAGCCGCGGTAATACAGAGGTCTCAAGCGTTGTTCGGATTCATTGGGCGTAAAGGGTGCGTAGGTGGCGCGCTAAGTCAGGTGTGAAATTTCGGAGCTTAACTCCGAAACTGCATTTGATACTGGCGTGCTTGAGGACTGGAGAGGAGACTGGAATTCATGGTGTAGCAGTGAAATGCGTAGAGATCATGAGGAAGACCAGTGGCGAAGGCGGGTCTCTGGACAGTTCCTGACACTGAGGCACGAAGGCCAGGGGAGCAAACGGGATTAGATACCCTTGTAGTCC</w:t>
      </w:r>
    </w:p>
    <w:p w14:paraId="08CA1C19">
      <w:pPr>
        <w:rPr>
          <w:rFonts w:hint="eastAsia"/>
        </w:rPr>
      </w:pPr>
      <w:r>
        <w:rPr>
          <w:rFonts w:hint="eastAsia"/>
        </w:rPr>
        <w:t>&gt;OTU003419</w:t>
      </w:r>
    </w:p>
    <w:p w14:paraId="5F22C1EC">
      <w:pPr>
        <w:rPr>
          <w:rFonts w:hint="eastAsia"/>
        </w:rPr>
      </w:pPr>
      <w:r>
        <w:rPr>
          <w:rFonts w:hint="eastAsia"/>
        </w:rPr>
        <w:t>CCTACGGGTGGCTGCAGTGGGGAATTTTGCGCAATGGGCGAAAGCCTGACGCAGCAACGCCGCGTGTGTGATGAAGGTCTTCGGATTGTAAAGCACTTTCGACCGGGACGAAACTCCTTCACCTAATACGTGGGGGCCTGACGGTACCGGGAGAAGAAGCACCGGCTAACTCTGTGCCAGCAGCCGCGGTAAGACGTAGGGCGCAAGCGTTGTCCGGATTTATTGGGCGTAAAGAGCTCGTAGGCGGCCTGTCGCGTCGACTGTGAAAACCCGCGGCTTAACTGCGGGACTGCAGTCGATACGGGCAGGCTAGAGTTCGGTAGGGGAGACTGGAATTCCTGGTGTAGCGGTGAAATGCGCAGATATCAGGAGGAACACCGGTGGCGAAGGCGGGTCTCTGGGCCGATACTGACGCTGAGGAGCGAAAGCGTGGGGAGCGAACAGGATTAGATACCCCTGTAGTCC</w:t>
      </w:r>
    </w:p>
    <w:p w14:paraId="2D48B79F">
      <w:pPr>
        <w:rPr>
          <w:rFonts w:hint="eastAsia"/>
        </w:rPr>
      </w:pPr>
      <w:r>
        <w:rPr>
          <w:rFonts w:hint="eastAsia"/>
        </w:rPr>
        <w:t>&gt;OTU003420</w:t>
      </w:r>
    </w:p>
    <w:p w14:paraId="16BAD8B2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ACCGGCTAACTCTGTGCCAGCAGCCGCGGTAATACGTAGGGTGCGAGCGTTAATCGGAATTACTGGGCGTAAAGCGTGCGTAGGTGGTTTGTTAAGTCCGATGTGAAAGCCCTGGGCTCAACCTGGGAACTGCATTGGATACTGGCAGGCTAGAGTGCGGTAGAGGGTAGCGGAATTCCCGGTGTAGCAGTGAAATGCGTAGATATCGGGAGGAACATCCGTGGCGAAGGCGGCTACCTGGACCAGCACTGACACTGAGGCACGAAAGCGTGGGGAGCAAACAGGATTAGATACCCCAGTAGTCC</w:t>
      </w:r>
    </w:p>
    <w:p w14:paraId="742FF599">
      <w:pPr>
        <w:rPr>
          <w:rFonts w:hint="eastAsia"/>
        </w:rPr>
      </w:pPr>
      <w:r>
        <w:rPr>
          <w:rFonts w:hint="eastAsia"/>
        </w:rPr>
        <w:t>&gt;OTU003421</w:t>
      </w:r>
    </w:p>
    <w:p w14:paraId="410DBAB6">
      <w:pPr>
        <w:rPr>
          <w:rFonts w:hint="eastAsia"/>
        </w:rPr>
      </w:pPr>
      <w:r>
        <w:rPr>
          <w:rFonts w:hint="eastAsia"/>
        </w:rPr>
        <w:t>CCTACGGGCGGCTGCAGTAAGGAATATTCCACAATGGGCGCAAGCCTGATGGAGCGACGCCGCGTGAGCGAAGAAGCACTTCGGTGTGTAAAGCTCTTTTCTCAGGGATGATAATGACAGTACCTGGGGAATAAGCCCCGGCTAACTACGTGCCAGCAGCCGCGGTAATACGTAGGGGGCAAGCGTTGTCCGGATTTACTGGGCGTAAAGCGCGTGTAGGTGGTACGATAAGTCTGCTGTGAAAGCGCCCGGCTCAACTGGGCGAGGTCGGTGGAAACTGTCGAACTAGAGGACGGTAGAGGAGAGTGGAATTCCCGGTGTAGTGGTGAAATGCGTAGATATCGGGAGGAACACCAGCGGCGAAGGCGGCTCTCTGGGCCGCTCCTGACACTGAGACGCGAAGGCCAGGGGAGCGAACGGGATTAGATACCCCGGTAGTCC</w:t>
      </w:r>
    </w:p>
    <w:p w14:paraId="7F0925F6">
      <w:pPr>
        <w:rPr>
          <w:rFonts w:hint="eastAsia"/>
        </w:rPr>
      </w:pPr>
      <w:r>
        <w:rPr>
          <w:rFonts w:hint="eastAsia"/>
        </w:rPr>
        <w:t>&gt;OTU003422</w:t>
      </w:r>
    </w:p>
    <w:p w14:paraId="7D4E1DDA">
      <w:pPr>
        <w:rPr>
          <w:rFonts w:hint="eastAsia"/>
        </w:rPr>
      </w:pPr>
      <w:r>
        <w:rPr>
          <w:rFonts w:hint="eastAsia"/>
        </w:rPr>
        <w:t>CCTACGGGCGGCTGCAGTGGGGAATATTGCACAATGGGCGCAAGCCTGATCCAGCCATACCGCGTGGGTGAAGAAGGCCCTCGGGTTGTAAAGCACTTTCAGTAGGGAGGAAGGGGTGCTGGCTAATATCCAGCATCATTGACGTTACCTACAGAAGAAGCACCGGCTAACTCCGTGCCAGCAGCCGCGGTAATACAGAGGGTGCGAGCGTTAATCGGAATTACTGGGCGTAAAGCGCGCGTAGGCGGCTTTGCAAGTCGGGTGTGAAATCCCCAGGCTTAACCTGGGAACTGCATTCGAGACTGCATTGCTAGAGTATGGGAGAGGGAAGTGGAATTTCCGGTGTAGCGGTGAAATGCGTAGATATCGGAAGGAACATCAGTGGCGAAAGCGACTTCCTGGACCAATACTGACGCTCATGTGCGAAAGCGTGGGGAGCAAACAGGATTAGATACCCCGGTAGTCC</w:t>
      </w:r>
    </w:p>
    <w:p w14:paraId="0EC5F2CD">
      <w:pPr>
        <w:rPr>
          <w:rFonts w:hint="eastAsia"/>
        </w:rPr>
      </w:pPr>
      <w:r>
        <w:rPr>
          <w:rFonts w:hint="eastAsia"/>
        </w:rPr>
        <w:t>&gt;OTU003423</w:t>
      </w:r>
    </w:p>
    <w:p w14:paraId="6C7F9A97">
      <w:pPr>
        <w:rPr>
          <w:rFonts w:hint="eastAsia"/>
        </w:rPr>
      </w:pPr>
      <w:r>
        <w:rPr>
          <w:rFonts w:hint="eastAsia"/>
        </w:rPr>
        <w:t>CCTACGGGCGGCTGCAGTCGAGGATCTTCGGCAATGGGGGCAACCCCGACCGAGCGACGCCGCGTGTGCGATGAAGGCCCTCGGGTTGTAAAGCACTGTCGGGGGGGAGAAAGCCGCAAGGTTGATCTATCCCCGGAGGAAGCACGGGCTAAGTTCGTGCCAGCAGCCGCGGTAAGACGAACCGTGCGAACGTTGTTCGGAATCACTGGGCTTAAAGGGCGCGTAGGCGGGCCGCCGCGTCCGGGGTGAAATCCTCTCGCTCAACGGGAGAACGGCCTCGGATACGGGCGGTCTGGAGGGGGGTAGGGGCAAGCGGAACGCTGGGTGGAGCGGTGAAATGCGTTGATATCCAGCGGAACTCCGGTGGCGAAGGCGGCTTGCTGGACCCTCACTGACGCTGAGGCGCGAAAGCCAGGGGAGCGAACGGGATTAGATACCCTTGTAGTCC</w:t>
      </w:r>
    </w:p>
    <w:p w14:paraId="4946723C">
      <w:pPr>
        <w:rPr>
          <w:rFonts w:hint="eastAsia"/>
        </w:rPr>
      </w:pPr>
      <w:r>
        <w:rPr>
          <w:rFonts w:hint="eastAsia"/>
        </w:rPr>
        <w:t>&gt;OTU003424</w:t>
      </w:r>
    </w:p>
    <w:p w14:paraId="46A20654">
      <w:pPr>
        <w:rPr>
          <w:rFonts w:hint="eastAsia"/>
        </w:rPr>
      </w:pPr>
      <w:r>
        <w:rPr>
          <w:rFonts w:hint="eastAsia"/>
        </w:rPr>
        <w:t>CCTACGGGTGGCTGCAGTGAGGGATATTGGTCAATGGGCGCAAGCCTGAACCAGCGACGCCGCGTGAGTGATGAAGGCCTTCGGGTTGTAAAGCTCTGTGGGGAGGGACGAAAACGTCCGGCGCGAACAGCTCCGGACCTTGACGGTACCTCCTTAGCAAGCACCGGCTAACTCTGTGCCAGCAGCCGCGGTAAGACAGAGGGTGCAAACGTTGCTCGGAATTACTGGGCGTAAAGCGCGTGTAGGCGGGCCGGCAAGTCAGGTGTGAAATCCCCGGGCTCAACTCGGGAACTGCACTTGAAACTGCCGGTCTGGAGTGCCGGAGAGGGTAGTGGAATTCCTGGTGTAGAGGTGAAATTCGTAGATATCAGGAGGAACACCGGTGGCGAAGGCGGCTACCTGGACGGTTACTGACGCTGAGACGCGAAAGCGTGGGGAGCAAACAGGATTAGATACCCTTGTAGTCC</w:t>
      </w:r>
    </w:p>
    <w:p w14:paraId="0AC30389">
      <w:pPr>
        <w:rPr>
          <w:rFonts w:hint="eastAsia"/>
        </w:rPr>
      </w:pPr>
      <w:r>
        <w:rPr>
          <w:rFonts w:hint="eastAsia"/>
        </w:rPr>
        <w:t>&gt;OTU003425</w:t>
      </w:r>
    </w:p>
    <w:p w14:paraId="317A4A8D">
      <w:pPr>
        <w:rPr>
          <w:rFonts w:hint="eastAsia"/>
        </w:rPr>
      </w:pPr>
      <w:r>
        <w:rPr>
          <w:rFonts w:hint="eastAsia"/>
        </w:rPr>
        <w:t>CCTACGGGGGGCTGCAGTGGGGAATCTTGGACAATGGGGGCAACCCTGATCCAGCGATGCCGCGTGGGTGAAGAAGGCCTTCGGGTTGTAAAGCCCTTTAGGTCGGGAAGAAGAATAGCAGTTTAAGAGATGGCTATTTTGACGGTACCGACAGAATAAGCACCGGCAAACTCTGTGCCAGCAGCCGCGGTAATACAGAGGGTGCGAGCGTTAATCGGAATTACTGGGCGTAAAGGGCGCGTAGGCGGTGATATGAGTGTGATGTGAAAGCCCCGGGCTTAACCTGGGAAGTGCATCGCAAACGATATCACTGGAGTAGATGAGAGGGTGGTGGAATTTCCGGTGTAGCGGTGAAATGCGTAGATATTGGGAGGAACACCAGTGGCGAAGGCGGCTCACTGGACCGGTACTGACGCTGAGGCGCGAAAGCGTGGGGAGCAAACAGGATTAGATACCCGGGTAGTCC</w:t>
      </w:r>
    </w:p>
    <w:p w14:paraId="220A6C51">
      <w:pPr>
        <w:rPr>
          <w:rFonts w:hint="eastAsia"/>
        </w:rPr>
      </w:pPr>
      <w:r>
        <w:rPr>
          <w:rFonts w:hint="eastAsia"/>
        </w:rPr>
        <w:t>&gt;OTU003426</w:t>
      </w:r>
    </w:p>
    <w:p w14:paraId="4D38DE0F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GCCTGTGACGAAGCGCAAGTGACGGTAGCGGGAGAAGAAGCCCCGGCTAACTCCGTGCCAGCAGCCGCGGTAATACGGAGGGGGCAAGCGTTGTTCGGATTTACTGGGCGTAAAGGGCGCGTAGGCGGATGTTCGCGTCAGAGGTGAAAGCCCCGGGCTCAACCTGGGAACTGCCTTTGAAACGGGACATCTTGAGTTCGGAAGAGGGTAGCGGAATTCCCAGTGTAGAGGTGAAATTCGTAGATATTGGGAAGAACACCAGTAGCGAAGGCGGCTACCTGGTCCGACACTGACGCTGAGGCGCGAAAGCGTGGGGAGCAAACAGGATTAGATACCCGTGTAGTCC</w:t>
      </w:r>
    </w:p>
    <w:p w14:paraId="55269D32">
      <w:pPr>
        <w:rPr>
          <w:rFonts w:hint="eastAsia"/>
        </w:rPr>
      </w:pPr>
      <w:r>
        <w:rPr>
          <w:rFonts w:hint="eastAsia"/>
        </w:rPr>
        <w:t>&gt;OTU003427</w:t>
      </w:r>
    </w:p>
    <w:p w14:paraId="1692FD0C">
      <w:pPr>
        <w:rPr>
          <w:rFonts w:hint="eastAsia"/>
        </w:rPr>
      </w:pPr>
      <w:r>
        <w:rPr>
          <w:rFonts w:hint="eastAsia"/>
        </w:rPr>
        <w:t>CCTACGGGTGGCTGCAGTGGGGAATATTGCACAATGGGGGAAACCCTGATGCAGCCATGCCGCGTGTGTGAAGAAGGCCTTCGGGTTGTAAAGCACTTTCAGCGAGGAGGAAGGGGAGTGAGCTAATACCTTGCTTCATTGACGTTACTCGCAGAAGAAGCACCGGCTAACTCCGTGCCAGCAGCCGCGGTAATACGGAGGGTGCAAGCGTTAATCGGAATTACTGGGCGTAAAGCGCACGCAGGCGGTTGGATAAGCCAGATGTGAAAGCCCCGAGCTCAACTTGGGAACTGCATTTGAAACTGGCAAGCTAGAGTCTTGTAGAGGGGGGTAGAATTCCAGGTGTAGCGGTGAAATGCGTAGAGATCTGGAGGAATACCGGTGGCGAAGGCGGCCCCCTGGACAGAGACTGACGCTCAGGTGCGAAAGCGTGGGGAGCAAACAGGATTAGATACCCGGGTAGTCC</w:t>
      </w:r>
    </w:p>
    <w:p w14:paraId="75638781">
      <w:pPr>
        <w:rPr>
          <w:rFonts w:hint="eastAsia"/>
        </w:rPr>
      </w:pPr>
      <w:r>
        <w:rPr>
          <w:rFonts w:hint="eastAsia"/>
        </w:rPr>
        <w:t>&gt;OTU003428</w:t>
      </w:r>
    </w:p>
    <w:p w14:paraId="21331A8C">
      <w:pPr>
        <w:rPr>
          <w:rFonts w:hint="eastAsia"/>
        </w:rPr>
      </w:pPr>
      <w:r>
        <w:rPr>
          <w:rFonts w:hint="eastAsia"/>
        </w:rPr>
        <w:t>CCTACGGGGGGCTGCAGTGGGGAATATTGCGCAATGGGCGAAAGCCTGACGCAGCGACGCCGCGTGCGGGAGGAAGCTCTTCGGGGTGTAAACCGCTGTCAGGGGGGAAGAACTGCACGTGGAGGAAATGCCACGTGCTTGACGGTACCTCCAGAGGAAGCACCGGCTAACTCTGTGCCAGCAGCCGCGGTAATACAGAGGGTGCGAGCGTTGTTCGGAATTACTGGGCGTAAAGCGCGCGCAGGCGGCTTCCTAAGTCTGTCGGTCAAATGCCGGGGCTCAACCCCGAGCTCGCCGGAGATACTGGGAGGCTGGAGACAGGTAGAGGCAAGCGGAATTCCGGGTGTAGCGGTGGAATGCGTAGAGATCCGGAAGAACACCTGAGGCGAAGGCGGCTTGCTGGGCCTGATCTGACGCTAAGACGCGACAGCATGGGGAGCGAACGGGATTAGATACCCGGGTAGTCC</w:t>
      </w:r>
    </w:p>
    <w:p w14:paraId="0CAB5ECF">
      <w:pPr>
        <w:rPr>
          <w:rFonts w:hint="eastAsia"/>
        </w:rPr>
      </w:pPr>
      <w:r>
        <w:rPr>
          <w:rFonts w:hint="eastAsia"/>
        </w:rPr>
        <w:t>&gt;OTU003429</w:t>
      </w:r>
    </w:p>
    <w:p w14:paraId="63B84141">
      <w:pPr>
        <w:rPr>
          <w:rFonts w:hint="eastAsia"/>
        </w:rPr>
      </w:pPr>
      <w:r>
        <w:rPr>
          <w:rFonts w:hint="eastAsia"/>
        </w:rPr>
        <w:t>CCTACGGGAGGCAGCAGTGGGGAATTTTGCACAATGGGGGAAACCCTGATGCAGCGACGCCGCGTGGGTGATGAAGGCCTTAGGGTTGTAAAGCCCTTTCAGCAGGGAAGATGATGACGGTACCTGCAGAAGAAGCCCCGGCTAACTCCGTGCCAGCAGCCGCGGTAATACGGAGGGGGCTAGCGTTGTTCGGAATCACTGGGCGTAAAGCGCGCGTAGGCGGCTTGGAAAGTTGGATGTGAAATCCCGGGGCTTAACCCCGGAACTGCATTCAAAACTTCCTGGCTAGAGACTTAGAGAGGTGGGCGGAATTCCGAGTGTAGAGGTGAAATTCGTAGATATTCGGAAGAACACCGGTTGCGAAGGCGGCTCACTGGCTAAGTTCTGACGCTGAGGTGCGAAAGCGTGGGGAGCAAACAGGATTAGATACCCGAGTAGTCC</w:t>
      </w:r>
    </w:p>
    <w:p w14:paraId="05763B2C">
      <w:pPr>
        <w:rPr>
          <w:rFonts w:hint="eastAsia"/>
        </w:rPr>
      </w:pPr>
      <w:r>
        <w:rPr>
          <w:rFonts w:hint="eastAsia"/>
        </w:rPr>
        <w:t>&gt;OTU003430</w:t>
      </w:r>
    </w:p>
    <w:p w14:paraId="63B22CBB">
      <w:pPr>
        <w:rPr>
          <w:rFonts w:hint="eastAsia"/>
        </w:rPr>
      </w:pPr>
      <w:r>
        <w:rPr>
          <w:rFonts w:hint="eastAsia"/>
        </w:rPr>
        <w:t>CCTACGGGGGGCTGCAGTAGGGAATATTGCGCAATGGAGGAAACTCTGACGCAGCGACGCCGCGTGGGTGATGAAGGCCTTCGGGTCGTAAAGCCCTGTCGGAAGGGACGAAAAATATCATGGCTAACATCCATGGTACTTGACGGTACCTTCAGAGGAAGCACCGGCTAACTACGTGCCAGCAGCCGCGGTAATACGTAGGGTGCTAGCGTTGTTCGGAATCATTGGGCGTAAAGCGCGTGTAGGCGGTTAGTTAAGTCCTGTGTGAAATCCCTGGGCTCAACCGAGGAAGTGCATGGGAAACTAACTAGCTAGCAGATGGTAGAGGAAGGTGGAATTCCAAGTGTAGAGGTGAAATTCGTAGATATTTGGAGGAATACCGGTGGCGAAGGCGGCCTTCTGGACCACTCTGGACGCTGAGACGCGAAAGCGTGGGTAGCAAACAGGATTAGATACCCCTGTAGTCC</w:t>
      </w:r>
    </w:p>
    <w:p w14:paraId="78FFA445">
      <w:pPr>
        <w:rPr>
          <w:rFonts w:hint="eastAsia"/>
        </w:rPr>
      </w:pPr>
      <w:r>
        <w:rPr>
          <w:rFonts w:hint="eastAsia"/>
        </w:rPr>
        <w:t>&gt;OTU003431</w:t>
      </w:r>
    </w:p>
    <w:p w14:paraId="6D3F1D31">
      <w:pPr>
        <w:rPr>
          <w:rFonts w:hint="eastAsia"/>
        </w:rPr>
      </w:pPr>
      <w:r>
        <w:rPr>
          <w:rFonts w:hint="eastAsia"/>
        </w:rPr>
        <w:t>CCTACGGGGGGCTGCAGCAAGGAATCTTCTACAATGGGCGCAAGCCCGATAGAGCAACGCCGTGTGGGCGACGAAGGCCTTCGGGTCGTAAAGCCCTGTTGTTGGGGACGAAGGGCGAAGGGTTAATAGCCCCTAGCTTGACGGTACCCTTCGAGGAAGCCCCGGCTAACTACGTGCCAGCAGCCGCGGTAATACGGAGGGTGCAAGCGTTATCCGGATTCACTGGGTTTAAAGGGAGCGTAGGTGGGTTGCCAAGTCCGAGGTGAAATCTCCGAGCTTAACTCGGAAACTGCCTTTGATACTGGGTGTCTGGAGTATGGAAGAGGTGAGTGGAATTCCGAGTGTAGAGGTGAAATTCGTAGATATTCGGAGGAACACCAGTGGCGAAGGCGGCTCACTGGTCCATTACTGACGCTGAGGTGCGAAAGCGTGGGGAGCAAACAGGATTAGATACCCTAGTAGTCC</w:t>
      </w:r>
    </w:p>
    <w:p w14:paraId="57BE5D0A">
      <w:pPr>
        <w:rPr>
          <w:rFonts w:hint="eastAsia"/>
        </w:rPr>
      </w:pPr>
      <w:r>
        <w:rPr>
          <w:rFonts w:hint="eastAsia"/>
        </w:rPr>
        <w:t>&gt;OTU003432</w:t>
      </w:r>
    </w:p>
    <w:p w14:paraId="70856483">
      <w:pPr>
        <w:rPr>
          <w:rFonts w:hint="eastAsia"/>
        </w:rPr>
      </w:pPr>
      <w:r>
        <w:rPr>
          <w:rFonts w:hint="eastAsia"/>
        </w:rPr>
        <w:t>CCTACGGGGGGCTGCAGTGGGGAATTTTGGGCAATGGGCGCAAGCCTGACCCAGCAACGCCGCGTGAGGGAGGAAATCCTTCGGGATGTAAACCTCATAAGTAAGGGAAGAGTACAGACGACTTAATACGTGGTCTGTTCGACGGTACCTTACGTAAGCCACGGCTAACTACGTGCCAGCAGCCGCGGTAATACGTAGGTGGCAAGCGTTGTTCGGAATTATTGGGCGTAAAGGGCGCGTAGGCGGCTTGTTAAGTCAGTTGTGAAAGCCCGGGGCTCAACCCCGGAGGGTCGACTGATACTGGTGAGCTGGAGTACAGAAGAGGTAGCTGGAATTCCCGGTGTAGCGGTGAAATGCGTAGATATCGGGAGGAACACCAGAGGCGAAGGCGGGCTACTGGGCTGATACTGACGCTGAGGAGCGAAAGCGTGGGGAGCGAACAGGATTAGATACCCCAGTAGTCC</w:t>
      </w:r>
    </w:p>
    <w:p w14:paraId="4572433C">
      <w:pPr>
        <w:rPr>
          <w:rFonts w:hint="eastAsia"/>
        </w:rPr>
      </w:pPr>
      <w:r>
        <w:rPr>
          <w:rFonts w:hint="eastAsia"/>
        </w:rPr>
        <w:t>&gt;OTU003433</w:t>
      </w:r>
    </w:p>
    <w:p w14:paraId="424BA2B9">
      <w:pPr>
        <w:rPr>
          <w:rFonts w:hint="eastAsia"/>
        </w:rPr>
      </w:pPr>
      <w:r>
        <w:rPr>
          <w:rFonts w:hint="eastAsia"/>
        </w:rPr>
        <w:t>CCTACGGGTGGCTGCAGTAGGGAATATTGCACAATGGACGAAAGTCTGATGCAGCGACGCCGCGTGAGTGATGAAGGCCTTCGGGTTGTAAAGCTCTGTTCTCAGGGAATAAAAAAATGAAGGTACCTGAGGAGAAAGGACCGGCTAACTTCGTGCCAGCAGCCGCGGTAATACGAGGGGTCCAAGCGTTGCTCGGAATCATTGGGCGTAAAGCGAGTGTAGGTGGCTTTGTAAGTCAGGAGTGAAAGCCCTGGGCCTAACCCAGGAAGTGCTTTTGATACTGCAAAGCTTGAATGTGGGAGAGGATCGTGGAATTCCAGGTGTAGTGGTGAAATACGTAGATATCTGGAGGAACACCGGTGGCGAAGGCGGCGATCTGGCCCAACATTGACACTGAGACTCGAAAGTGCGGGGATCAAACAGGATTAGATACCCTAGTAGTCC</w:t>
      </w:r>
    </w:p>
    <w:p w14:paraId="2FBC269F">
      <w:pPr>
        <w:rPr>
          <w:rFonts w:hint="eastAsia"/>
        </w:rPr>
      </w:pPr>
      <w:r>
        <w:rPr>
          <w:rFonts w:hint="eastAsia"/>
        </w:rPr>
        <w:t>&gt;OTU003434</w:t>
      </w:r>
    </w:p>
    <w:p w14:paraId="2386CA76">
      <w:pPr>
        <w:rPr>
          <w:rFonts w:hint="eastAsia"/>
        </w:rPr>
      </w:pPr>
      <w:r>
        <w:rPr>
          <w:rFonts w:hint="eastAsia"/>
        </w:rPr>
        <w:t>CCTACGGGTGGCAGCAGTGGGGAATATTGGACAATGGGCGAAAGCCTGATCCAGCCATGCCGCGTGAGTGAAGAAGGCCTTAGGGTTGTAAAGCTCTTTCAGCGGGGAAGATAATGACGGTACCCCATGAATCAGCCCCGGCTAACTCTGTGCCAGCAGCCGCGGTAAAACGTAGGAGGCGAGCGTTATCCGGAGTTACTGGGCGTAAAGCGTCTGTAGGCGGTTGTTCAAGTTACGTTTGAAAGCGCCCGGCTAAACTGGGCGAGGAGACGTAAGACTGGACGGCTAGAGGGTGGTAGAGGGGCGTGGAATTCCGGGTGTAGCGGTGAAATGTGTAGAGATCCGGAGGAACACCAGTGGCGCAAGCGGCGCCCTGGGCCACACCTGACGCTGAGAGACGAAAGCGTGGGGAGCGAACGGGATTAGATACCCCAGTAGTCC</w:t>
      </w:r>
    </w:p>
    <w:p w14:paraId="1382D35F">
      <w:pPr>
        <w:rPr>
          <w:rFonts w:hint="eastAsia"/>
        </w:rPr>
      </w:pPr>
      <w:r>
        <w:rPr>
          <w:rFonts w:hint="eastAsia"/>
        </w:rPr>
        <w:t>&gt;OTU003435</w:t>
      </w:r>
    </w:p>
    <w:p w14:paraId="3F023B7E">
      <w:pPr>
        <w:rPr>
          <w:rFonts w:hint="eastAsia"/>
        </w:rPr>
      </w:pPr>
      <w:r>
        <w:rPr>
          <w:rFonts w:hint="eastAsia"/>
        </w:rPr>
        <w:t>CCTACGGGCGGCTGCAGTCAAGAATCTTCCCCAATGGCCGAAAGGCTGAGGGAGCGACGCCGCGTGTAGGAAGACGCCCTTCGGGGTGTAAACTACTTTTCTTTGGGAATAACACTGAAGGTACCAAAGGAACAAGGGGCTGCTAACTTCGTGCCAGCAGCAGCGGTAATACGAAGGCCCCGAGCGTTATCCGGATTTATTGGGCGTAAAGCGTTCAACGGCGGTTTTGAAAGTTGTGGGTGAAATCTCTGCGCTCAACGCAGATCCCGCCCGCAATACTTCAAGACTTGAGGGTGGAAGAGGCAAGCGGAACTACAGGTGTAGTAGTGAAATGCGTTCATATCTGTAGGAACACCAATAGCGAAAGCAGCTTGCTGGTACACAACTGACGCTTAAGAACGAAAGCGTGGGGAGCGAATGGGATTAGATACCCGAGTAGTCC</w:t>
      </w:r>
    </w:p>
    <w:p w14:paraId="0FC61C8E">
      <w:pPr>
        <w:rPr>
          <w:rFonts w:hint="eastAsia"/>
        </w:rPr>
      </w:pPr>
      <w:r>
        <w:rPr>
          <w:rFonts w:hint="eastAsia"/>
        </w:rPr>
        <w:t>&gt;OTU003436</w:t>
      </w:r>
    </w:p>
    <w:p w14:paraId="7E954C56">
      <w:pPr>
        <w:rPr>
          <w:rFonts w:hint="eastAsia"/>
        </w:rPr>
      </w:pPr>
      <w:r>
        <w:rPr>
          <w:rFonts w:hint="eastAsia"/>
        </w:rPr>
        <w:t>CCTACGGGGGGCTGCAGCAGGGAATCTTGCGCAATGGGCGAAAGCCTGACGCAGCGACGCCGCGTGGATGATGAAGTATCTCGGTACGTAAAATCCTTTCGACGGGGACGAAAGCCGCAAGGCTTGACGGTACCCGTAGAAGAAGCCCCGGCTAACTCCGTGCCAGCAGCCGCGGTAATACGGGGGGGGCAAGCGTTGTTCGGAATTACTGGGCGTAAAGGGCGCGTAGGCGGCTCGCTAAGTCGGGTGTGAAAACTCTGGGCTTAACCTGGGAATTGCAGTCGATACTACTCAGCTAGAGTATGGGAGAGGGTAGTGGAATTTCAGGTGTAGCGGTGAAATGCGTAGATATCTGAAGGAACATCAGTGGCGAAAGCGACTTCCTGGACCAATACTGACGCTCATGTGCGAAAGCGTGGGGAGCAAACAGGATTAGATACCCCTGTAGTCC</w:t>
      </w:r>
    </w:p>
    <w:p w14:paraId="1E59BC91">
      <w:pPr>
        <w:rPr>
          <w:rFonts w:hint="eastAsia"/>
        </w:rPr>
      </w:pPr>
      <w:r>
        <w:rPr>
          <w:rFonts w:hint="eastAsia"/>
        </w:rPr>
        <w:t>&gt;OTU003437</w:t>
      </w:r>
    </w:p>
    <w:p w14:paraId="5F1F2E9D">
      <w:pPr>
        <w:rPr>
          <w:rFonts w:hint="eastAsia"/>
        </w:rPr>
      </w:pPr>
      <w:r>
        <w:rPr>
          <w:rFonts w:hint="eastAsia"/>
        </w:rPr>
        <w:t>CCTACGGGTGGCTGCAGTCGAGAATCTTCGGCAATGCGCGCAAGCGTGACCGAGCGACGCCGTGTGCGGGATGAAGGCCCTCGGGTTGTAAACCGCTGTCGTAGGGGAGGAAGTTGATCGGGGTTCTCCCCGGTCATTGACCTATCCTAGGAGGAAGGACGGGCTAAGTTCGTGCCAGCAGCCGCGGTAATACGAAGGTGGCAAGCGTTGTTCGGATTCACTGGGCGTACAGGGAGCGTAGGCGGTTGGGTAAGCCCTCCGTGAAATCTCCAAGCTTAACTTGGAACGGTCAGCTGATACTGATGTGCTAGAGTACAGAAGGGGCAATCGGAATTCTTGGTGTAGCGGTGAAATGCGTAGATATCGAGAGGAACACCTGCGGCGAAGGCGGGTTGCTGGGCCGACACTGACGCTGAGGCGCGAAAGCTAGGGGAGCGAACGGGATTAGATACCCGAGTAGTCC</w:t>
      </w:r>
    </w:p>
    <w:p w14:paraId="25BA65F1">
      <w:pPr>
        <w:rPr>
          <w:rFonts w:hint="eastAsia"/>
        </w:rPr>
      </w:pPr>
      <w:r>
        <w:rPr>
          <w:rFonts w:hint="eastAsia"/>
        </w:rPr>
        <w:t>&gt;OTU003438</w:t>
      </w:r>
    </w:p>
    <w:p w14:paraId="65E83F98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CGGGTATTCCTACCCGATTGACGGTACCATAGGAATAAGCACCGGCTAACTCCGTGCCAGCAGCCGCGGTAATACGGAGGGTGCAAGCGTTATCCGGATTCACTGGGTTTAAAGGGTGCGTAGGTGGGTTGGTAAGTCCGTGGTGAAATCCCCGGGCTTAACCTGGGAATTGCATTGGTGACTGCACGGCTAGAGTGTGTCAGAGGGAGGTAGAATTCCACGTGTAGCAGTGAAATGCGTAGATATGCGGAGGAACACCGATGGCGAAGGCAATCCCCTGGGCCTGTACTGACGCTCATGCACGAAAGCGTGGGGAGCAAACAGGATTAGATACCCCAGTAGTCC</w:t>
      </w:r>
    </w:p>
    <w:p w14:paraId="0ED87862">
      <w:pPr>
        <w:rPr>
          <w:rFonts w:hint="eastAsia"/>
        </w:rPr>
      </w:pPr>
      <w:r>
        <w:rPr>
          <w:rFonts w:hint="eastAsia"/>
        </w:rPr>
        <w:t>&gt;OTU003439</w:t>
      </w:r>
    </w:p>
    <w:p w14:paraId="310B15BB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AGCGGGGACGATAATGACGGTACCCGCAGAAGAAGCCCCGGCTAACTTCGTGCCAGCAGCCGCGGTAATACGGAGGGGGCTAGCGTTGTTCGGAATTACTGGGCGTAAAGCGCACGTAGGCGGACCAGAAAGTTGGGGGTGAAATCCCGGGGCTCAACCTCGGAACTGCCTTCAAAACTGGTCGTCTTGAGTTTGGGAGAGGTGTGTGGAACTCCGAGTGTAGAGGTGAAATTCGTAGATATTCGGAAGAACACCAGTGGCGAAGGCGACACACTGGCCCAATACTGACGCTGAGGCGCGAAAGCGTGGGGAGCAAACAGGATTAGATACCCGTGTAGTCC</w:t>
      </w:r>
    </w:p>
    <w:p w14:paraId="068AFB25">
      <w:pPr>
        <w:rPr>
          <w:rFonts w:hint="eastAsia"/>
        </w:rPr>
      </w:pPr>
      <w:r>
        <w:rPr>
          <w:rFonts w:hint="eastAsia"/>
        </w:rPr>
        <w:t>&gt;OTU003440</w:t>
      </w:r>
    </w:p>
    <w:p w14:paraId="6B43B72A">
      <w:pPr>
        <w:rPr>
          <w:rFonts w:hint="eastAsia"/>
        </w:rPr>
      </w:pPr>
      <w:r>
        <w:rPr>
          <w:rFonts w:hint="eastAsia"/>
        </w:rPr>
        <w:t>CCTACGGGTGGCTGCAGTGGGGAATATTGGTCAATGGGCGCAAGCCTGAACCAGCCATGCCGCGTGAGTGAAGAAGGCCTTAGGGTTGTAAAGCTCTTTCAGCGGGGACGATAATGACGGTACCCGCAGAAGAAGCCCCGGCTAACTTCGTGCCAGCAGCCGCGGTAATACGAAGGGGGCTAGCGTTGTTCGGATTTATTGGGCGTAAAGAGCGTGTAGGCGGCCAAGCAGGTCCGCTGTGAAAACTCGAGGCTCAACCTCGAGAGGTCGGTGGAAACCGTTTGGCTAGAGTCCGGAAGAGGAGAGTGGAATTCCTGGTGTAGCGGTGAAATGCGCAGATATCAGGAAGAACACCCATGGCGAAGGCAGCTCTCTGGGACGGTACTGACGCTGAGGCGCGAAAGCGTGGGGAGCAAACAGGATTAGATACCCTAGTAGTCC</w:t>
      </w:r>
    </w:p>
    <w:p w14:paraId="04A2EBD8">
      <w:pPr>
        <w:rPr>
          <w:rFonts w:hint="eastAsia"/>
        </w:rPr>
      </w:pPr>
      <w:r>
        <w:rPr>
          <w:rFonts w:hint="eastAsia"/>
        </w:rPr>
        <w:t>&gt;OTU003441</w:t>
      </w:r>
    </w:p>
    <w:p w14:paraId="102D3212">
      <w:pPr>
        <w:rPr>
          <w:rFonts w:hint="eastAsia"/>
        </w:rPr>
      </w:pPr>
      <w:r>
        <w:rPr>
          <w:rFonts w:hint="eastAsia"/>
        </w:rPr>
        <w:t>CCTACGGGCGGCAGCAGTAGGGAATCTTCCACAATGGACGAAAGTCTGATGGAGCAACGCCGCGTGAGTGATGAAGGTTTTCGGATCGTAAAACTCTGTTGTTAGGGAAGAACAAGTACCGGAGTAACTGCCGGTACCTTGACGGTACCTAACCAGAAAGCCACGGCTAACTACGTGCCAGCAGCCGCGGTAATACGTAGGTGGCAAGCGTTGTCCGGAATTATTGGGCGTAAAGCGCGCGCAGGCGGTTCGTTAAGTCTGTCGTGAAAGCCCCGGGCTTAACCTGGAAAGTGCAGAGGGGACTGTTCAGCTAGAGGATGGGAGAGGAGCGCGGAATTCCCGGTGTAGCGGTGAAATGCGTAGAGATGTGGAGGAACACCAGTGGCGAAGGCGGCTCTCTGGTCTGTAACTGACGCTGAGGCGCGAAAGCGTGGGGAGCGAACAGGATTAGATACCCCTGTAGTCC</w:t>
      </w:r>
    </w:p>
    <w:p w14:paraId="4D2E74B5">
      <w:pPr>
        <w:rPr>
          <w:rFonts w:hint="eastAsia"/>
        </w:rPr>
      </w:pPr>
      <w:r>
        <w:rPr>
          <w:rFonts w:hint="eastAsia"/>
        </w:rPr>
        <w:t>&gt;OTU003442</w:t>
      </w:r>
    </w:p>
    <w:p w14:paraId="02D01162">
      <w:pPr>
        <w:rPr>
          <w:rFonts w:hint="eastAsia"/>
        </w:rPr>
      </w:pPr>
      <w:r>
        <w:rPr>
          <w:rFonts w:hint="eastAsia"/>
        </w:rPr>
        <w:t>CCTACGGGCGGCTGCAGCCAGGAATCTTGGGCAATGGGCGCAAGCCTGACGGAGCAATACCGCGTGAGGGAGGAAGGCTCTTGGGTCGTAAACCTCTTTTCTCAGGGAAGAACACAATGACGGTACCTGAGGAATAAGCATCGGCTAACTCCGTGCCAGCAGCCGCGGTAATACGGAGGATGCAAGCGTTATCCGGAATGATTGGGCGTAAAGCGTCCGCAGGTGGCTGTGTAAGTCTGCTGTTAAAGAGTCTAGCTCAACTAGATACAAGCAGTGGAAACTACACGGCTAGAGTACGTTCGGGGCAGAGGGAATTCCTGGTGTAGCGGTGAAATGCGTAGAGATCAGGAAGAACACCGGTGGCGAAGGCGCTCTGCTAGGCCGTAACTGACACTGAGGGACGAAAGCTAGGGGAGCGAATGGGATTAGATACCCCAGTAGTCC</w:t>
      </w:r>
    </w:p>
    <w:p w14:paraId="15BA32A6">
      <w:pPr>
        <w:rPr>
          <w:rFonts w:hint="eastAsia"/>
        </w:rPr>
      </w:pPr>
      <w:r>
        <w:rPr>
          <w:rFonts w:hint="eastAsia"/>
        </w:rPr>
        <w:t>&gt;OTU003443</w:t>
      </w:r>
    </w:p>
    <w:p w14:paraId="1592CAFC">
      <w:pPr>
        <w:rPr>
          <w:rFonts w:hint="eastAsia"/>
        </w:rPr>
      </w:pPr>
      <w:r>
        <w:rPr>
          <w:rFonts w:hint="eastAsia"/>
        </w:rPr>
        <w:t>CCTACGGGTGGCTGCAGTCGAGAATCTTCTGCAATGGGGGCAACCCTGACAGAGCGACGCCGCGTGGAGGATGAAGGCCCTCGGGTTGTAAACTCCTGTCACATGTTAAGAAACGTACGGGTCCACCCGTACGCTGACGAAGGCATGAGAGGAAGTCACGGCTAACTTCGTGCCAGCAGCCGCGGTAAGACGAAGGTGGCAAGCGTTATTCGGATTTACTGGGCATAAAGCGCGCGTAGGCGGCTTGGCAAGTCGGGGGTGAAAGCCCGCAGCTCAACTGCGGAACTGCCTTCGATACTGCCGGGCTTGAGGGCGGGAGGGGTGATTGGAACTCCAGGTGTAGCGGTGAAATGCGTAGATATCTGGAGGAACACCGGAGGCGAAGGCGAATCACTGGACCGCATCTGACGCTGAGGCGCGAAAGCTAGGGGAGCAAACAGGATTAGATACCCTGGTAGTCC</w:t>
      </w:r>
    </w:p>
    <w:p w14:paraId="0E155A7E">
      <w:pPr>
        <w:rPr>
          <w:rFonts w:hint="eastAsia"/>
        </w:rPr>
      </w:pPr>
      <w:r>
        <w:rPr>
          <w:rFonts w:hint="eastAsia"/>
        </w:rPr>
        <w:t>&gt;OTU003444</w:t>
      </w:r>
    </w:p>
    <w:p w14:paraId="57D8F7E3">
      <w:pPr>
        <w:rPr>
          <w:rFonts w:hint="eastAsia"/>
        </w:rPr>
      </w:pPr>
      <w:r>
        <w:rPr>
          <w:rFonts w:hint="eastAsia"/>
        </w:rPr>
        <w:t>CCTACGGGCGGCTGCAGTGGGGAATATTGCACAATGGGCGGAAGCCTGATGCAGCGACGCCGCGTGAGGGATGACGGCCTTCGGGTTGTAAACCTCTTTCAGTAGGGAAGAAGCGAAAGTGACGGTACCAATTGAATAAGGATCGGCTAACTACGTGCCAGCAGCCGCGGTAATACGTAGGATCCAAGCGTTATCCGGAATCACTGGGCGTAAAGCGTGCGTAGGCGGGTGTTTAAGTGAGATGCGAAATCCAGCGGCTCAACCGTTTGGACTGTATTTCATACTGGGCGCCTGGAGGACGGCAGAGGCAAGTGGAATTGGTAGTGTAGCAGTGAAATGCGTAGATATTACCAGGAACACCAATGGCGAAGGCAGCTTGCTGGGCCGTTTCTGACGCTGAGGCACGAAAGCGTGGGGAGCGAACAGGATTAGATACCCGTGTAGTCC</w:t>
      </w:r>
    </w:p>
    <w:p w14:paraId="40361A39">
      <w:pPr>
        <w:rPr>
          <w:rFonts w:hint="eastAsia"/>
        </w:rPr>
      </w:pPr>
      <w:r>
        <w:rPr>
          <w:rFonts w:hint="eastAsia"/>
        </w:rPr>
        <w:t>&gt;OTU003445</w:t>
      </w:r>
    </w:p>
    <w:p w14:paraId="5D231653">
      <w:pPr>
        <w:rPr>
          <w:rFonts w:hint="eastAsia"/>
        </w:rPr>
      </w:pPr>
      <w:r>
        <w:rPr>
          <w:rFonts w:hint="eastAsia"/>
        </w:rPr>
        <w:t>CCTACGGGCGGCAGCAGTCGAGAATTTTTCTCAATGGGCGCAAGCCTGAAGGAGCGACGCCGCGTGGGGGATGAAGGGTTTCGATCCGTAAACCCCTGTCATTTGTGAACAATGGTTGCCGTTGAATATTCGGTAACTTGATAGTAACAGAAGAGGAAGGGACGGCTAACTCTGTGCCAGCAGCCGCGGTAATACAGAGGTCCCGAGCGTTGTTCGGATTCACTGGGCGTAAAGGGTGCGCAGGTGGCGCTTCAAGTTTGATGTGAAAGCTTCGGGCTCAACCCGGAAATGGCATTGAATACTGAAGTGCTTGAGGTTTGGAGGGGGGACTGGAATTCTCGGTGTAGCAGTGAAATGCGTAGATATCGAGAGGAACACCAGTGGCGAAGGCGAGTCCCTGGACAACACCTGACACTGAGGCACGAAAGCTAGGGGAGCAAACAGGATTAGATACCCGGGTAGTCC</w:t>
      </w:r>
    </w:p>
    <w:p w14:paraId="506DD617">
      <w:pPr>
        <w:rPr>
          <w:rFonts w:hint="eastAsia"/>
        </w:rPr>
      </w:pPr>
      <w:r>
        <w:rPr>
          <w:rFonts w:hint="eastAsia"/>
        </w:rPr>
        <w:t>&gt;OTU003446</w:t>
      </w:r>
    </w:p>
    <w:p w14:paraId="18EA6A00">
      <w:pPr>
        <w:rPr>
          <w:rFonts w:hint="eastAsia"/>
        </w:rPr>
      </w:pPr>
      <w:r>
        <w:rPr>
          <w:rFonts w:hint="eastAsia"/>
        </w:rPr>
        <w:t>CCTACGGGAGGCTGCAGCGGGGAATATTGCGCAATGGGCGAAAGCCTGACGCAGCGACGCCGCGTGGGGGATGAAGGCCCTCGGGTTGTAAACCCCTTTCAGCAGGGACGAAACTGACGGTACCTGCAGAAGAAGCCCCGGCCAACTACGTGCCAGCAGCCGCGGTAATACGTAGGGGGCAAGCGTTGTCCGGATTCATTGGGCGTAAAGGGCTCGTAGGCGGCTTGAAAAGTCGGGTGTGAAATCTCCAGGCTCAACCTGGAGCTGCCACTCGAAACTGACATGGCTAGAGTCCGGTAGGGGACCACGGAATTCCTGGTGTAGCGGTGAAATGCGCAGATATCAGGAGGAACACCGGTGGCGAAGGCGGTGGTCTGGGCCGGAACTGACGCTGATGAGCGAAAGCGTGGGTAGCGAACAGGATTAGATACCCCGGTAGTCC</w:t>
      </w:r>
    </w:p>
    <w:p w14:paraId="7F15F347">
      <w:pPr>
        <w:rPr>
          <w:rFonts w:hint="eastAsia"/>
        </w:rPr>
      </w:pPr>
      <w:r>
        <w:rPr>
          <w:rFonts w:hint="eastAsia"/>
        </w:rPr>
        <w:t>&gt;OTU003447</w:t>
      </w:r>
    </w:p>
    <w:p w14:paraId="0CB06980">
      <w:pPr>
        <w:rPr>
          <w:rFonts w:hint="eastAsia"/>
        </w:rPr>
      </w:pPr>
      <w:r>
        <w:rPr>
          <w:rFonts w:hint="eastAsia"/>
        </w:rPr>
        <w:t>CCTACGGGTGGCAGCAGTAAGGAATATTGGTCAATGGACGCAAGTCTGAACCAGCCATGCCGCGTGAGTGATGAAGGCCTTAGGGTTGTAAAGCTCTTTCACCGGAGAAGATAATGACGGTATCCGGAGAAGAAGCCCCGGCTAACTTCGTGCCAGCAGCCGCGGTAATACGAAGGGGGCTAGCGTTATCCGGAATTACTGGGCGTAAAGAGTTGCGTAGGTGGCAGAGTAAGTAGATAGTGAAAGCGTGTGGCTCAACCATGAGGCTATTATCTGAACTGGCTAACTTGAGAATGAGAGAGGTAATTGGAATTCCCGGTGTAGAGGTGAAATTCGTAGATATCGGGAGGAACACCAGTGGCGAAGGCGGCGATCTGGGAAGATACTGACGCTGAGGTGCGAAAGCGTGGGGAGCAAACAGGATTAGATACCCGAGTAGTCC</w:t>
      </w:r>
    </w:p>
    <w:p w14:paraId="6D2BAAA4">
      <w:pPr>
        <w:rPr>
          <w:rFonts w:hint="eastAsia"/>
        </w:rPr>
      </w:pPr>
      <w:r>
        <w:rPr>
          <w:rFonts w:hint="eastAsia"/>
        </w:rPr>
        <w:t>&gt;OTU003448</w:t>
      </w:r>
    </w:p>
    <w:p w14:paraId="24734A43">
      <w:pPr>
        <w:rPr>
          <w:rFonts w:hint="eastAsia"/>
        </w:rPr>
      </w:pPr>
      <w:r>
        <w:rPr>
          <w:rFonts w:hint="eastAsia"/>
        </w:rPr>
        <w:t>CCTACGGGCGGCTGCAGGCGCGAAAACTGCACAATGTGGGAAACCACGATGCGGGAAACCCAAGTGCCAGCACTATGTGTTGGCTGTCCTCCAGTGTTCGTAACTGGGGAAGAAAGAGCTGGGTAAGACGGGTGCCAGCCGCCGCGGTAATACCCGCAGCTCAAGTGGTGGTCATTATTATTGGGCCTAAAGCGTCCGTAGCAGGCTTGTTAGATGCCTGGGTAAATCGATGCGCTTAACGCATCGAATTCCGGGTAGACCGGCAAGCTCGAGACCGGGAGAGGCGTGAGCTACTCAAGGGGTAGGGGTAAAATCCTGTAATCCTTTGGGGAGGACCAGTGGCGAAGGCGTCACGCTAGAACGGCTCTGACTGTGAGGGACGAAGCCCTGGGGCGCAAACCGGATTAGATACCCCAGTAGTCC</w:t>
      </w:r>
    </w:p>
    <w:p w14:paraId="416172A8">
      <w:pPr>
        <w:rPr>
          <w:rFonts w:hint="eastAsia"/>
        </w:rPr>
      </w:pPr>
      <w:r>
        <w:rPr>
          <w:rFonts w:hint="eastAsia"/>
        </w:rPr>
        <w:t>&gt;OTU003449</w:t>
      </w:r>
    </w:p>
    <w:p w14:paraId="75F6F5E6">
      <w:pPr>
        <w:rPr>
          <w:rFonts w:hint="eastAsia"/>
        </w:rPr>
      </w:pPr>
      <w:r>
        <w:rPr>
          <w:rFonts w:hint="eastAsia"/>
        </w:rPr>
        <w:t>CCTACGGGTGGCAGCAGTAACGAATCTTCCGCAATGCACGAAAGTGTGACGGAGCGACGCCGCGTGTAGGACGAAGCCCTTCGGGGTGTAAACTACTGTCAGGGGTTAGAAAGTTCTGATCAACCCCAGAGGAAGGCACGGCTAACTCTGTGCCAGCAGCCGCGGTAAGACAGAGGTGCCAAGCGTTAGGCGGAATCACTGGGCTTAAAGCGTGCGTAGACGGTTATTTAAGTCGGGTGTGAAAGCCCCGGGCTCAACCTGGGAATTGCATTCGAGACTGAATAGCTAGGGTACGGTAGAGGGAAGTGGAATTTCCTGTGTAGCGGTGAAATGCGTAGAGATTTGGAGGAACACCCGTGGCGAAGGCGGCCACCTGGACCGGATCTGACGCTGAGGCGCGAAAGCGTGGGTAGCAAACAGGATTAGATACCCCAGTAGTCC</w:t>
      </w:r>
    </w:p>
    <w:p w14:paraId="5C569F77">
      <w:pPr>
        <w:rPr>
          <w:rFonts w:hint="eastAsia"/>
        </w:rPr>
      </w:pPr>
      <w:r>
        <w:rPr>
          <w:rFonts w:hint="eastAsia"/>
        </w:rPr>
        <w:t>&gt;OTU003450</w:t>
      </w:r>
    </w:p>
    <w:p w14:paraId="05E88E5B">
      <w:pPr>
        <w:rPr>
          <w:rFonts w:hint="eastAsia"/>
        </w:rPr>
      </w:pPr>
      <w:r>
        <w:rPr>
          <w:rFonts w:hint="eastAsia"/>
        </w:rPr>
        <w:t>CCTACGGGCGGCAGCAGTAAGGGATATTGCGCAATGGGCGAAAGCCTGACGCAGCAACGCCGCGTGGACGATGAAGGCTTTCGGGTCGTAAAGTCCTTTTCGAGCTGAAGAAGGGCGGACGAGAGTCCGCTTTGACCGTAAGCTCGGAATAAGTGTCGGCTAACTACGTGCCAGCAGCCGCGGTAAAACGTAGGACGCGAGCGTTATCCGGAGTTACTGGGCGTAAAGCGCGGGCAGGCGGTGGTCTAAGTGGGATGTGAAAGCGCCCGGCTAAACCGGGCGAGGCCATTCCAAACTAGGTCACTGGAGGGCAGTAGAGGTGGGTAGAATTCCGGGTGGAGTGGTGAAATGCGTAGAGATCCGGAGGAATACCAGAGGCGAAGGCGGCCCACTGGGCTGCACCTGACGCTGAGCCGCGAAAGCCAGGGGAGCGAACGGGATTAGATACCCCTGTAGTCC</w:t>
      </w:r>
    </w:p>
    <w:p w14:paraId="4E323AE8">
      <w:pPr>
        <w:rPr>
          <w:rFonts w:hint="eastAsia"/>
        </w:rPr>
      </w:pPr>
      <w:r>
        <w:rPr>
          <w:rFonts w:hint="eastAsia"/>
        </w:rPr>
        <w:t>&gt;OTU003451</w:t>
      </w:r>
    </w:p>
    <w:p w14:paraId="2B0FA798">
      <w:pPr>
        <w:rPr>
          <w:rFonts w:hint="eastAsia"/>
        </w:rPr>
      </w:pPr>
      <w:r>
        <w:rPr>
          <w:rFonts w:hint="eastAsia"/>
        </w:rPr>
        <w:t>CCTACGGGGGGCTGCAGTGGGGAATCTTGCGCAATGGGCGAAAGCCTGACGCAGCGACGCCGCGTGCGGGAGGAAGCTCTTCGGGGTGTAAACCGCTGTCAGAGGGGAAGAATGGTTGGGGGAGGAAATGCCCTCGATTTGACGGTACCCTCAGAGGAAGCACCGGCTAACTCTGTGCCAGCAGCCGCGGTAATACAGAGGGTGCGAGCGTTGTTCGGAATTACTGGGCGTAAAGCGCGCGCAGGCGGCCGTTTAAGTCCACTGGTCAAACGCCGGGGCTCAACCCCGTGCTCGCCAGGGATACTGGACGGCTGGAGACATGTAGAGGCGAGTGGAATTCCGGGTGTAGCGGTGGAATGCGTAGAGATCCGGAAGAACACCGGAGGCGAAGGCGGCTCGCTGGGCATGATCTGACGCTGAGGCGCGAAAGCGTGGGGAGCGAACAGGATTAGATACCCGTGTAGTCC</w:t>
      </w:r>
    </w:p>
    <w:p w14:paraId="3D9FFA7D">
      <w:pPr>
        <w:rPr>
          <w:rFonts w:hint="eastAsia"/>
        </w:rPr>
      </w:pPr>
      <w:r>
        <w:rPr>
          <w:rFonts w:hint="eastAsia"/>
        </w:rPr>
        <w:t>&gt;OTU003452</w:t>
      </w:r>
    </w:p>
    <w:p w14:paraId="46B54DE2">
      <w:pPr>
        <w:rPr>
          <w:rFonts w:hint="eastAsia"/>
        </w:rPr>
      </w:pPr>
      <w:r>
        <w:rPr>
          <w:rFonts w:hint="eastAsia"/>
        </w:rPr>
        <w:t>CCTACGGGGGGCTGCAGTCGAGGATCTTCGGCAATGGGCGAAAGCCTGATCCAGCCATGCCGCGTGTGTGAAGAAGGTCTTCGGATTGTAAAGCACTTTAAGTTGGGAGGAAGGGTATTCACCTAATACGTGAGTATTTTGACGTTACCGACAGAATAAGCACCGGCTAACTTCGTGCCAGCAGCCGCGGTAATACAGAGGGGGCAAGCGTTGTTCGGAATTACTGGGCGTAAAGGGCGCGTAGGCGGCCTGCTAAGTCGAACGTGAAATCCCCGGGCTCAACCCGGGAACTGCGTCCGATACTGGTTGGCTTGAATTCGGGAGAGGGATGTGGAATTCCAGGTGTAGCGGTGAAATGCGTAGATATCTGGAGGAACACCGGTGGCGAAGGCGGCATCCTGGACCGATATTGACGCTGATGCGCGAAAGCCAGGGGAGCAAACGGGATTAGATACCCCGGTAGTCC</w:t>
      </w:r>
    </w:p>
    <w:p w14:paraId="584662D3">
      <w:pPr>
        <w:rPr>
          <w:rFonts w:hint="eastAsia"/>
        </w:rPr>
      </w:pPr>
      <w:r>
        <w:rPr>
          <w:rFonts w:hint="eastAsia"/>
        </w:rPr>
        <w:t>&gt;OTU003453</w:t>
      </w:r>
    </w:p>
    <w:p w14:paraId="6E117CF4">
      <w:pPr>
        <w:rPr>
          <w:rFonts w:hint="eastAsia"/>
        </w:rPr>
      </w:pPr>
      <w:r>
        <w:rPr>
          <w:rFonts w:hint="eastAsia"/>
        </w:rPr>
        <w:t>CCTACGGGTGGCTGCAGTGGGGAATTTTGGACAATGGGGGCAACCCTGATCCAGCCATTCCGCGTGAGTGAAGAAGGCCTTCGGGTTGTAAAGCTCTTTTGTCCGGAACGAAACGGATACGTCTAATACGCGTGTCTACTGACGGTACCGGAAGAATAAGCACCGGCTAACTACGTGCCAGCAGCCGCGGTAATACGTAGGGTGCGAGCGTTAATCGGAATTACTGGGCGTAAAGCGTGCGCAGGCGGTTTTGTAAGCCAGATGTGAAATCCCCGGGCTTAACCTGGGAATGGCATTTGGGACTGCAAGGCTCGAGTTTGGCAGAGGAGACTGGAATTCCTGGTGTAGCAGTGAAATGCGTAGATATCGGGAGGAACGCCAGTGGCGAAGGCGAGTCCCTGGACAACACCTGACACTGAGGCACGAAAGCTTGGGGAGCAAACAGGATTAGATACCCCAGTAGTCC</w:t>
      </w:r>
    </w:p>
    <w:p w14:paraId="44861AA3">
      <w:pPr>
        <w:rPr>
          <w:rFonts w:hint="eastAsia"/>
        </w:rPr>
      </w:pPr>
      <w:r>
        <w:rPr>
          <w:rFonts w:hint="eastAsia"/>
        </w:rPr>
        <w:t>&gt;OTU003454</w:t>
      </w:r>
    </w:p>
    <w:p w14:paraId="125128B9">
      <w:pPr>
        <w:rPr>
          <w:rFonts w:hint="eastAsia"/>
        </w:rPr>
      </w:pPr>
      <w:r>
        <w:rPr>
          <w:rFonts w:hint="eastAsia"/>
        </w:rPr>
        <w:t>CCTACGGGTGGCAGCAGTGAGGAATCTTGCACAATGGGGGAAACCCTGATGCAGCGACGCCGCGTGGAGGAAGACGGCCTTCGGGTTGTAAACTCCTTTTATTCGGGACGAACATTGACGGTACCGAATGAATAAGGACTGGCTAACCATGTGCCAGCAGCCGCGGTAATACATGGAGTCCAAGCGTTATCCGGATTTACTGGGCGTAAAGCGTCCGCAGGCTTCTCGGCCAGTTCCTGGTGAAATCTCACGGCCCAACCGTGAAATTGTCAGGAATACTACCGAGATCGAGTATGGCAGAGGCAAGGGGAATTCCCGGTGTAGGGGTAAAATCCGTTGATATCGGGAAGAACACCAGTGGCGAAGGCGCCTTGCTGGGCCATCACTGACGCTCAGGGACGAAAGCGTGGGTAGCGAACGGGATTAGATACCCTTGTAGTCC</w:t>
      </w:r>
    </w:p>
    <w:p w14:paraId="76D80210">
      <w:pPr>
        <w:rPr>
          <w:rFonts w:hint="eastAsia"/>
        </w:rPr>
      </w:pPr>
      <w:r>
        <w:rPr>
          <w:rFonts w:hint="eastAsia"/>
        </w:rPr>
        <w:t>&gt;OTU003455</w:t>
      </w:r>
    </w:p>
    <w:p w14:paraId="7CE25FED">
      <w:pPr>
        <w:rPr>
          <w:rFonts w:hint="eastAsia"/>
        </w:rPr>
      </w:pPr>
      <w:r>
        <w:rPr>
          <w:rFonts w:hint="eastAsia"/>
        </w:rPr>
        <w:t>CCTACGGGCGGCTGCAGTAGGGAATATTGCACAATGGACGCAAGTCTGATGCAGCAACGCCGCGTGCTCGATGAAGGCCTTCGGGTTGTAAAGGGCTTTTCGGGGAGAAGAGCAAGGACGGTATCCCCGGAATAAGGATCGGCTAACTACGTGCCAGCAGCCGCGGTAAAACGTAGGTGGCAAGCGTTGTCCGGAATTACTGGGCGTAAAGAGTTGCGTAGGTGGCATAGTAAGTAGATAGTGAAAGCGTGTGGCTCAACCATACATCCATTATCTAAACTGCTAAGCTAGAAGGCGAGAGAGGTAGATGGAATTCCTGATGTAGGGGTAATATCCGTAGATATCAGGAGGAACACCGATGGCGTAAGCAGTCTACTGGCTCGTTCTTGACACTAAGGCACGAAAGCGTGGGGAGCAAACAGGATTAGATACCCCTGTAGTCC</w:t>
      </w:r>
    </w:p>
    <w:p w14:paraId="18CBD084">
      <w:pPr>
        <w:rPr>
          <w:rFonts w:hint="eastAsia"/>
        </w:rPr>
      </w:pPr>
      <w:r>
        <w:rPr>
          <w:rFonts w:hint="eastAsia"/>
        </w:rPr>
        <w:t>&gt;OTU003456</w:t>
      </w:r>
    </w:p>
    <w:p w14:paraId="784F272B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CAGCAGGGAAGAAGCGAAAGTGACGGTACCTCCAGAGGAAGCACCGGCTAACTCCGTGCCAGCAGCCGCGGTAATACGGAGGGTGCAAGCGTTGTTCGGAATTATTGGGCGTAAAGCGCGCGCAGGCGGTTGAATCAGTCTAGAGGTGAAATGCGTAGATATCGAGAGGAACACCTGCGGCGAAGGCGGGTTGCTGGGCTGACACTGACGCTGAGGCGCGAAAGCCAGGGGAGCGAACGGGATTAGATACCCGAGTAGTCC</w:t>
      </w:r>
    </w:p>
    <w:p w14:paraId="2D196279">
      <w:pPr>
        <w:rPr>
          <w:rFonts w:hint="eastAsia"/>
        </w:rPr>
      </w:pPr>
      <w:r>
        <w:rPr>
          <w:rFonts w:hint="eastAsia"/>
        </w:rPr>
        <w:t>&gt;OTU003457</w:t>
      </w:r>
    </w:p>
    <w:p w14:paraId="76AD6CF5">
      <w:pPr>
        <w:rPr>
          <w:rFonts w:hint="eastAsia"/>
        </w:rPr>
      </w:pPr>
      <w:r>
        <w:rPr>
          <w:rFonts w:hint="eastAsia"/>
        </w:rPr>
        <w:t>CCTACGGGTGGCTGCAGTGAGGGATATTGCGCAATGGGCGAAAGCCTGACGCAGCGACGCCGCGTGGGTGATGAAGGTCTTCGGATCGTAAAACCCTTTTCTGCGTGACGATGATGACGGTAGCGCAGGAATAAGTGTCGGCTAACTACGTGCCAGCAGCCGCGGTAATACGGAGGGTGCAAGCGTTATCCGGATTCACTGGGTTTAAAGGGTGCGTAGGTGGGTTGGAAAGTCAGTGGTGAAATCCCCAGGCTCAACCTGGGAACTGCATCCGATACTGGATGGCTTGAATTCGGGAGAGGGATGCAGAATTCCAGGTGTAGCGGTGAAATGCATAGATATTGTCAAGAACACCGATAGCGAAGGCAGCTTGCTAGCCTGTAACTGACGCTGAGGCACGAAAGTGTGGGGATCAAACAGGATTAGATACCCCGGTAGTCC</w:t>
      </w:r>
    </w:p>
    <w:p w14:paraId="4552FDFB">
      <w:pPr>
        <w:rPr>
          <w:rFonts w:hint="eastAsia"/>
        </w:rPr>
      </w:pPr>
      <w:r>
        <w:rPr>
          <w:rFonts w:hint="eastAsia"/>
        </w:rPr>
        <w:t>&gt;OTU003458</w:t>
      </w:r>
    </w:p>
    <w:p w14:paraId="2D2ABEDE">
      <w:pPr>
        <w:rPr>
          <w:rFonts w:hint="eastAsia"/>
        </w:rPr>
      </w:pPr>
      <w:r>
        <w:rPr>
          <w:rFonts w:hint="eastAsia"/>
        </w:rPr>
        <w:t>CCTACGGGGGGCAGCAGTCGGGAATATTGCGCAATGGACGAAAGTCTGACGCAGCAACGCCGCGTGCAGGATGAAGGCCCTTTGGGTTGTAAACTGCTGTAGCAGGGGAATAATGGCCCATTCGATGGGTTTGAAGGTACCCTGAAAGTAAGCGCCGGCTAACTACGTGCCAGCAGCCGCGGTAATACGTAGGGCGCAAGCGTTGTCCGGATTCACTGGGTGTAAAGGGTGCGCAGGCGGGACGACAAGTCAGGGGTGAAATCTCACGGCTCAACCGTGAAACTGCCTTTGATACTGTTGTTCTTGAGTTAGGGAGAGGTTGATGGAATTCCAGGTGTAGCGGTGAAATGCGTAGATATCTGGAAGAACACCGGTGGCGAAGGCGGTCAACTGGCCCTCAACTGACGCTGAGGCACGAAAGCGTGGGGATCAAACAGGATTAGATACCCTTGTAGTCC</w:t>
      </w:r>
    </w:p>
    <w:p w14:paraId="166D2762">
      <w:pPr>
        <w:rPr>
          <w:rFonts w:hint="eastAsia"/>
        </w:rPr>
      </w:pPr>
      <w:r>
        <w:rPr>
          <w:rFonts w:hint="eastAsia"/>
        </w:rPr>
        <w:t>&gt;OTU003459</w:t>
      </w:r>
    </w:p>
    <w:p w14:paraId="4072F8BA">
      <w:pPr>
        <w:rPr>
          <w:rFonts w:hint="eastAsia"/>
        </w:rPr>
      </w:pPr>
      <w:r>
        <w:rPr>
          <w:rFonts w:hint="eastAsia"/>
        </w:rPr>
        <w:t>CCTACGGGCGGCAGCAGTGGGGAATATTGCACAATGGGCGGAAGCCTGATGCAGCGACGCCGCGTGAGTGATGAAGGCCTTCGGGTCGTAAAGCTCTGTCGGAGGGAACGAATGTTCCTGAGGTTAACAGCCTCAGGAAGTGACGGTACCCTCAAAGGAAGCACCGGCTAACTCTGTGCCAGCAGCCGCGGTAATACAGAGGTGGCAAGCGTTGTTCGGAATTACTGGGCGTAAAGGGCGCGTAGGCGGTCGCCTAAGTCGGACGTGAAATCCCCAAGCTTAACTTGGGAACTGCGTCCGATACTGGGCAACTTGAGTTCGGGAGAGGAATGTGGAATTCCAGGTGTAGCGGTGAAATGCGTAGATATCGGGAGGAACACCAGTGGCGAAGGCGACTACCTGGCCTGTTCTTGACGCTGAGGCGCGAAAGCTAGGGGAGCAAACGGGATTAGATACCCTTGTAGTCC</w:t>
      </w:r>
    </w:p>
    <w:p w14:paraId="525C7DE2">
      <w:pPr>
        <w:rPr>
          <w:rFonts w:hint="eastAsia"/>
        </w:rPr>
      </w:pPr>
      <w:r>
        <w:rPr>
          <w:rFonts w:hint="eastAsia"/>
        </w:rPr>
        <w:t>&gt;OTU003460</w:t>
      </w:r>
    </w:p>
    <w:p w14:paraId="10A04962">
      <w:pPr>
        <w:rPr>
          <w:rFonts w:hint="eastAsia"/>
        </w:rPr>
      </w:pPr>
      <w:r>
        <w:rPr>
          <w:rFonts w:hint="eastAsia"/>
        </w:rPr>
        <w:t>CCTACGGGAGGCTGCAGTGGGGAATTTTGCGCAATGGGCGAAAGCCTGACGCAGTAACGCCGCGTGAAGGATGAAGCTTTTCGGAGTGTAAACTTCACAAGAATGGGAAGAATAAGTTTGGGATAATACCCCAAGCGATGACGGTACCATTTGTAAGCTCCGGCTAACTCCGTGCCAGCAGCCGCGGTAATACGGGGGGAGCAAGCGTTGTTCGGATTTACTGGGCGTAAAGGGCGCGTAGGCGGCGCGACAAGTCACTTGTGAAATCTCTGGGCTCAACCCAGAACGGTCAAGTGATACTGTCGTGCTAGAGTGCGGAAGGGGCAACTGGAATTCTTGGTGTAGCGGTGAAATGCGTAGATATCAAGAGGAACACCTGCGGCGAAGGCGGGTTGCTGGGCCGACACTGACGCTGAGGCGCGAAAGCTAGGGGAGCGAACGGGATTAGATACCCTTGTAGTCC</w:t>
      </w:r>
    </w:p>
    <w:p w14:paraId="2A0F56F6">
      <w:pPr>
        <w:rPr>
          <w:rFonts w:hint="eastAsia"/>
        </w:rPr>
      </w:pPr>
      <w:r>
        <w:rPr>
          <w:rFonts w:hint="eastAsia"/>
        </w:rPr>
        <w:t>&gt;OTU003461</w:t>
      </w:r>
    </w:p>
    <w:p w14:paraId="124A8904">
      <w:pPr>
        <w:rPr>
          <w:rFonts w:hint="eastAsia"/>
        </w:rPr>
      </w:pPr>
      <w:r>
        <w:rPr>
          <w:rFonts w:hint="eastAsia"/>
        </w:rPr>
        <w:t>CCTACGGGGGGCAGCAGTGGGGAATATTGGGCAATGGGCGCAAGCCTGACCCAGCAACGCCGCGTGGAGGATGACGTCCTTCGGGATGTAAACTCCTTTTCAGAGGGAGCAGCAAGGAGCGTACCTCTGGAAGAAGTCACGGCTAACTACGTGCCAGCAGCCGCGGTAACACGTAGGTGACAAGCGTTATCCGGATTTACTGGGCGTAAAGGGTCCGCAGGTGGCACGACAGGTCTGCCATGAAAGCGCTCGGCTTAACCGGGCGAGGTTGGTGGAAACCGTCGGGCTGGAGTCGCGCAGAGGGCACTGGAATTCCCGGTGTAGTGGTGGAATGCGTAGAGATCGGGAGGAACACCAGAGGCGCAAGCGGGTGCCTGGGCGACGACTGACACTGAGGGACGAAAGCGTGGGGAGCAAACAGGATTAGATACCCCAGTAGTCC</w:t>
      </w:r>
    </w:p>
    <w:p w14:paraId="06DCCDE9">
      <w:pPr>
        <w:rPr>
          <w:rFonts w:hint="eastAsia"/>
        </w:rPr>
      </w:pPr>
      <w:r>
        <w:rPr>
          <w:rFonts w:hint="eastAsia"/>
        </w:rPr>
        <w:t>&gt;OTU003462</w:t>
      </w:r>
    </w:p>
    <w:p w14:paraId="7C35A6BA">
      <w:pPr>
        <w:rPr>
          <w:rFonts w:hint="eastAsia"/>
        </w:rPr>
      </w:pPr>
      <w:r>
        <w:rPr>
          <w:rFonts w:hint="eastAsia"/>
        </w:rPr>
        <w:t>CCTACGGGTGGCTGCAGTGGGGAATCTTGCGCAATGGGCGAAAGCCTGACGCAGCGACGCCGCGTGGGTGATGAAGGCCTTCGGGTCGTAAAGCCCTGTCGCAGGGGAAGAATAAGCATCGGGATAATACTCCGGTGCCCTGACGGTACCCTGCAAGAAAGCACCGGCTAACTCCGTGCCAGCAGCCGCGGTAATACGGAGGGTGCAAGCGTTGTTCGGAATTACTGGGCGTAAAGCGCGTGTAGGCGGCCGATTAAGTCTGGTGTGAAAGCCCGGGGCTCACCCCCGGAAGTGCGCTGGAAACTGGTCGGCTAGAGTATGGGAGAGGAAAGTGGAATTCCCGGTGTAGCGGTGAAATGCGTAGATATCGGAAGGAACATCAGTGGCGAAAGCGGCTTCCTGGACCAGCACCGACGTTCAGGCACGAAAGCGTGGGGAGCAAACAGGATTAGATACCCCAGTAGTCC</w:t>
      </w:r>
    </w:p>
    <w:p w14:paraId="5C0619DE">
      <w:pPr>
        <w:rPr>
          <w:rFonts w:hint="eastAsia"/>
        </w:rPr>
      </w:pPr>
      <w:r>
        <w:rPr>
          <w:rFonts w:hint="eastAsia"/>
        </w:rPr>
        <w:t>&gt;OTU003463</w:t>
      </w:r>
    </w:p>
    <w:p w14:paraId="3B9BFF81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ATCGGGACGAAAGGCCTCCGGCCGAATACGCCGGGGGAGTGACGGTACCGATTGAGGAAGCCACGGCTAACTCTGTGCCAGCAGCCGCGGTAATACAGAGGTGGCAAGCGTTGTTCGGAATTACTGGGCGTAAAGGGCGCGTAGGCGGCCTTCTAAGTCAGACGTGAAATCCCCAGGCTCAACCTGGGAACTGCGTCTGATACTGGGAGGCTCGAGTTCGGGAGAGGGATGCGGAATTCCAGGTGTAGCGGTGAAATGCGTAGATATCTGGAGGAACACCGGTGGCGAAGGCGGCATCCTGGACCGATACTGACGCTGAGGCGCGAAAGCCAGGGGAGCAAACGGGATTAGATACCCGTGTAGTCC</w:t>
      </w:r>
    </w:p>
    <w:p w14:paraId="5C293E01">
      <w:pPr>
        <w:rPr>
          <w:rFonts w:hint="eastAsia"/>
        </w:rPr>
      </w:pPr>
      <w:r>
        <w:rPr>
          <w:rFonts w:hint="eastAsia"/>
        </w:rPr>
        <w:t>&gt;OTU003464</w:t>
      </w:r>
    </w:p>
    <w:p w14:paraId="29C218E2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GAGGGACGAAGCCCGGGCGGTGAATAGCCGACTCGGGTGACGGTACCTCCACAAGAAGCCCCGGCTAACTACGTGCCAGCAGCCGCGGTAATACGTAGGGGGCAAGCGTTATCCGGAATTACTGGGCGTAAAGCGCACGCAGGCGGTTTGTCGCGTCGGGAGTGAAAACTCAGGGCTCAACCCTGAGCGTGCTTCCGATACGGGCAGACTAGAGGTATGCAGGGGAGAACGGAATTCCTGGTGTAGCGGTGGAATGCGCAGATATCAGGAGGAACACCGGTGGCGAAGGCGGTTCTCTGGGCATGACCTGACGCTGAGGAGCGAAAGCATGGGGAGCGAACAGGATTAGATACCCGAGTAGTCC</w:t>
      </w:r>
    </w:p>
    <w:p w14:paraId="040B9115">
      <w:pPr>
        <w:rPr>
          <w:rFonts w:hint="eastAsia"/>
        </w:rPr>
      </w:pPr>
      <w:r>
        <w:rPr>
          <w:rFonts w:hint="eastAsia"/>
        </w:rPr>
        <w:t>&gt;OTU003465</w:t>
      </w:r>
    </w:p>
    <w:p w14:paraId="30A87D71">
      <w:pPr>
        <w:rPr>
          <w:rFonts w:hint="eastAsia"/>
        </w:rPr>
      </w:pPr>
      <w:r>
        <w:rPr>
          <w:rFonts w:hint="eastAsia"/>
        </w:rPr>
        <w:t>CCTACGGGGGGCTGCAGTTAGGAATTTTGCGCAATGGGGGAAACCCTGACGCAGCAACGCCGCGTGAGTGATGAAGGCCTTCGGGTTGTAAAGCTCTTTTGCCAGGGAAGAAAAAAATGACGGTACCTGGTGAATAAGCACCGGCTAACTCTGTGCCAGCAGCCGCGGTAATACAGAGGGTGCAAGCGTTATTCGGAATTATTGGGCGTAAAGCGCACGTAGGCGGTCTTTCAAGTCTGGTGTGAAATCCCTGTACTCAATACAGGAAGTGCATTGGATACTGTTAGACTGGAGAATGGGAGAGGAAAGCGGAATTCCTGGTGTAGAGGTGAAATTCGTAGATATCAGGAGGAACAACAGAGGCGAAGGCGGCTTTCTGGACCATTTCTGACGCTGAGGTGCGAAAGCGTGGGGAGCAAACAGGATTAGATACCCCTGTAGTCC</w:t>
      </w:r>
    </w:p>
    <w:p w14:paraId="3851E3FF">
      <w:pPr>
        <w:rPr>
          <w:rFonts w:hint="eastAsia"/>
        </w:rPr>
      </w:pPr>
      <w:r>
        <w:rPr>
          <w:rFonts w:hint="eastAsia"/>
        </w:rPr>
        <w:t>&gt;OTU003466</w:t>
      </w:r>
    </w:p>
    <w:p w14:paraId="1CEC55E3">
      <w:pPr>
        <w:rPr>
          <w:rFonts w:hint="eastAsia"/>
        </w:rPr>
      </w:pPr>
      <w:r>
        <w:rPr>
          <w:rFonts w:hint="eastAsia"/>
        </w:rPr>
        <w:t>CCTACGGGGGGCTGCAGTCGAGGATCTTCGGCAATGGGCGAAAGCCTGACCGAGCGACGCCGCGTGGGCGACGAAGGCCTTCGGGTTGTAAAGCCCTGTCGAGGGGGAGGAAACCGCAAGGTTGACCCATCCCTGGAGGAAGCACGGGCTAAGTTCGTGCCAGCAGCCGCGGTAAGACGAACCGTGCGAACGTTGTTCGGAATCACTGGGCTTAAAGGGCGCGTAGGCGGGCTGCCGCGTCCGGGGTGAAATCCACCGGCTCAACCGGTGAACGGCCTCGGATACGGGCGGCCTGGAGGCGGGTAGGGGCGGGCGGAACTCTGGGTGGAGCGGTGAAATGCGTTGAGATCCAGAGGAACTCCGGTGGCGAAGGCGGCCCGCTGGACCCTTCCTGACGCTGAGGCGCGAAAGCCAGGGGAGCGAACGGGATTAGATACCCGGGTAGTCC</w:t>
      </w:r>
    </w:p>
    <w:p w14:paraId="4CAF9340">
      <w:pPr>
        <w:rPr>
          <w:rFonts w:hint="eastAsia"/>
        </w:rPr>
      </w:pPr>
      <w:r>
        <w:rPr>
          <w:rFonts w:hint="eastAsia"/>
        </w:rPr>
        <w:t>&gt;OTU003467</w:t>
      </w:r>
    </w:p>
    <w:p w14:paraId="2EBED44D">
      <w:pPr>
        <w:rPr>
          <w:rFonts w:hint="eastAsia"/>
        </w:rPr>
      </w:pPr>
      <w:r>
        <w:rPr>
          <w:rFonts w:hint="eastAsia"/>
        </w:rPr>
        <w:t>CCTACGGGGGGCAGCAGTGGGGAATCTTGCGCAATGCGCGAAAGCGTGACGCAGCAATGCCGCGTGAGTGATGAAGGCCTTCGGGTTGTAAAGCTCTTTCGCACGCGACGATGATGACGGTAGCGTGAGAAGAAGCCCCGGCTAACTTCGTGCCAGCAGCCGCGGTAATACGTAGGGGGCGAGCGTTGTCCGGATTCATTGGGCGTAAAGCGCGGGCAGGCGGTGCCGTAAGTCGGCCGTGAAAGCCCCCGGCTCAACTGGGGAGTGTCGTGCGAAACGGTCGGACTGGAGGCCAGTAGGGGGATGCGGAATTCCGGGTGTAGCGGTGAAATGCGCAGATATCGGGAGGAACACCGGTGGCGAAGGCGGATCTCTGGGCCTGTCCTGACGCTCAGGCGCGAAAGCTGGGGGAGCGAACAGGATTAGATACCCTTGTAGTCC</w:t>
      </w:r>
    </w:p>
    <w:p w14:paraId="31A7C926">
      <w:pPr>
        <w:rPr>
          <w:rFonts w:hint="eastAsia"/>
        </w:rPr>
      </w:pPr>
      <w:r>
        <w:rPr>
          <w:rFonts w:hint="eastAsia"/>
        </w:rPr>
        <w:t>&gt;OTU003468</w:t>
      </w:r>
    </w:p>
    <w:p w14:paraId="2077E4C6">
      <w:pPr>
        <w:rPr>
          <w:rFonts w:hint="eastAsia"/>
        </w:rPr>
      </w:pPr>
      <w:r>
        <w:rPr>
          <w:rFonts w:hint="eastAsia"/>
        </w:rPr>
        <w:t>CCTACGGGAGGCTGCAGTCGAGGATCTTCGGCAATGGGCGCAAGCCTGACCGAGCGACGCCGCGTGGAGGATGAAGGCCCTCTGGGTTGTAAACTTCTTTTATGGGGGACGAAACCCCGGATTTTTATCCGGCCTGACGGTACCCCAGGAATAAGCACCGGCTAACTCCGTGCCAGCAGCCGCGGTAATACGTAGGGGGCAAGCGTTGTCCGGAATCATTGGGCGTAAAGAGCGTGTAGGCGGTTCGGTAAGTCCGTCGTGAAAGTCCAGGGCTCAACCCTGGAAAGCCGATGGATACTGTCGGACTAGAGTCCGGAAGAGGCGAGTGGAATTCCTGGTGTAGCGGTGAAATGCGCAGATATCAGGAGGAACACCTATGGCGAAGGCAGCTCGCTGGGACGGCACTGACGCTGAGACGCAAAAGCGTGGGGAGCAAACAGGATTAGATACCCCGGTAGTCC</w:t>
      </w:r>
    </w:p>
    <w:p w14:paraId="1343B0C5">
      <w:pPr>
        <w:rPr>
          <w:rFonts w:hint="eastAsia"/>
        </w:rPr>
      </w:pPr>
      <w:r>
        <w:rPr>
          <w:rFonts w:hint="eastAsia"/>
        </w:rPr>
        <w:t>&gt;OTU003469</w:t>
      </w:r>
    </w:p>
    <w:p w14:paraId="2123C0EF">
      <w:pPr>
        <w:rPr>
          <w:rFonts w:hint="eastAsia"/>
        </w:rPr>
      </w:pPr>
      <w:r>
        <w:rPr>
          <w:rFonts w:hint="eastAsia"/>
        </w:rPr>
        <w:t>CCTACGGGGGGCTGCAGTCGAGAATTTTTCACAATGGGGGAAACCCTGATGGAGCGACGCCGCGTGCGGGACGAAGGCCCTCGGGTTGTAAACCGCTTTCAGCAGGGACGAAGCGAAAGTGACGGTACCTGCAGAAGAAGGTGCGGCCAACTACGTGCCAGCAGCCGCGGTGACACGTAGGCACCAAGCGTTGTCCGGATTTATTGGGCGTAAAGGGCGCGTAGGCGGCACGGCAAGTCAGGAGTGAAAGCCCTGGGCTCAACCCGGGAACTGCTTTTGAAACTGTCATGCTAGAGTGCAGAAGGGGCAATCGGAATTCTTGGTGTAGCGGTGAAATGCGTAGATATCAAGAGGAACACCTGAGGTGAAGACGGGTTGCTGGGCTGACACTGACGCTGAGGCTCGAAAGCTAGGGTAGCAAACGGGATTAGATACCCGTGTAGTCC</w:t>
      </w:r>
    </w:p>
    <w:p w14:paraId="54886C8E">
      <w:pPr>
        <w:rPr>
          <w:rFonts w:hint="eastAsia"/>
        </w:rPr>
      </w:pPr>
      <w:r>
        <w:rPr>
          <w:rFonts w:hint="eastAsia"/>
        </w:rPr>
        <w:t>&gt;OTU003470</w:t>
      </w:r>
    </w:p>
    <w:p w14:paraId="11049F32">
      <w:pPr>
        <w:rPr>
          <w:rFonts w:hint="eastAsia"/>
        </w:rPr>
      </w:pPr>
      <w:r>
        <w:rPr>
          <w:rFonts w:hint="eastAsia"/>
        </w:rPr>
        <w:t>CCTACGGGAGGCAGCAGTGAAGAATCTTGGGCAATGGGCTAACGCCTGACCCAGTGAGAACACATGCATGATGAATGCGCACAGTTTTCTGTAAAGTGCTATTCGCGGGATCAAGAAAACGACACAAGCCCGAGATGAAGCGCCGGCCAACTCCGTGCCAGCAGCCGCGGTAAGACGGAGGGCGCGAGCGTTATTCGTTTTGATTGGGTGTAAAGGGTACGTAGGTGGCCCCCAGTTTTTTGGCCGAAAGAGCGGAGTGTTCCTATGCTTCTTTGCCTTTGAAGAAGGGGGCTTGTGTTGATGAGAGGTAGGGGCAAGTTCTTATGTAGGGGTAGAATCCCACCATATGAGAACGAACGCCAGCTGGCGAAGGCGCCTTTCCCGCTTCAACAGACGCTAAGGTACGGAAGCTTAGGTAGCAAACGGGATTAGATACCCCGGTAGTCC</w:t>
      </w:r>
    </w:p>
    <w:p w14:paraId="69BEDDEE">
      <w:pPr>
        <w:rPr>
          <w:rFonts w:hint="eastAsia"/>
        </w:rPr>
      </w:pPr>
      <w:r>
        <w:rPr>
          <w:rFonts w:hint="eastAsia"/>
        </w:rPr>
        <w:t>&gt;OTU003471</w:t>
      </w:r>
    </w:p>
    <w:p w14:paraId="3A23CDD7">
      <w:pPr>
        <w:rPr>
          <w:rFonts w:hint="eastAsia"/>
        </w:rPr>
      </w:pPr>
      <w:r>
        <w:rPr>
          <w:rFonts w:hint="eastAsia"/>
        </w:rPr>
        <w:t>CCTACGGGGGGCAGCAGTGAGGAATATTCCACAATGGGCGAAAGCCTGATGGAGCGACGCCGCGTGAAGGAAGAAGGCCTTCGGGTTGTAAACTTCTTTTGTCGGGGATGACACACCTGGGTAACCATTCCCAGGTTAGGACAGTACCCGACGAATAAGCCTCGGCTAACTACGTGCCAGCAGCCGCGGTAATACGTAGGAGGCGAGCGTTGTCCGGATTTACTGGGCGTAAAGGGCGCGCAGGCGGCATACCAAGTACGATGTGAAATCTCCCTGCTCAACGGGGAGGGTGCATTGTAAACTGGTAAGCTAGAGGACGGTAGAGGGGGGTAGAATTGCTGGTGTAGCGGTGAAATGCGTAGAGATCAGCAGGAATACCCGTGGCGAAGGCGGCCCCCTGGGCCGAACCTGACGCTGAGGCGCGAAGGCTAGGGGAGCGAACGGGATTAGATACCCCAGTAGTCC</w:t>
      </w:r>
    </w:p>
    <w:p w14:paraId="1BD39C97">
      <w:pPr>
        <w:rPr>
          <w:rFonts w:hint="eastAsia"/>
        </w:rPr>
      </w:pPr>
      <w:r>
        <w:rPr>
          <w:rFonts w:hint="eastAsia"/>
        </w:rPr>
        <w:t>&gt;OTU003472</w:t>
      </w:r>
    </w:p>
    <w:p w14:paraId="2274C871">
      <w:pPr>
        <w:rPr>
          <w:rFonts w:hint="eastAsia"/>
        </w:rPr>
      </w:pPr>
      <w:r>
        <w:rPr>
          <w:rFonts w:hint="eastAsia"/>
        </w:rPr>
        <w:t>CCTACGGGCGGCTGCAGTAGGGAATATTGCATAATGGACGCAAGTCTGATGCAGCAACGCCGCGTGCGCGATGAAGGCCTTCGGGTCGTAAAGCGCTTTTCGAGGGGATGAGGAAGGACAGTACCCTCGGAATAAGTCTCGGCTAACTACGTGCCAGCAGCCGCGGTAAAACGTAGGGTCCAAGCGTTATCCGGAATTACTGGGCGTAAAGAGTTGCGTAGGTGGCAGAGTAAGCAAATAGTGAAAGCGTGTGGCTCAACCATACATCCATTATTTGAACTGCTCAGCTAGAGGACGAGAGAGGTAGATGGAATTCCTGATGTAGGGGTAATATCCGTAGATATCAGGAGGAACACCGATGGCGTAAGCAGTCTACTGGCTCGTTCTTGACACTAAGGCACGAAAGCGTGGGGAGCAAACAGGATTAGATACCCCTGTAGTCC</w:t>
      </w:r>
    </w:p>
    <w:p w14:paraId="55A96DD0">
      <w:pPr>
        <w:rPr>
          <w:rFonts w:hint="eastAsia"/>
        </w:rPr>
      </w:pPr>
      <w:r>
        <w:rPr>
          <w:rFonts w:hint="eastAsia"/>
        </w:rPr>
        <w:t>&gt;OTU003473</w:t>
      </w:r>
    </w:p>
    <w:p w14:paraId="0CF6F8F6">
      <w:pPr>
        <w:rPr>
          <w:rFonts w:hint="eastAsia"/>
        </w:rPr>
      </w:pPr>
      <w:r>
        <w:rPr>
          <w:rFonts w:hint="eastAsia"/>
        </w:rPr>
        <w:t>CCTACGGGGGGCTGCAGTCGAGGATCTTTGGCAATGGGCGCAAGCCTGATCCAGCAATGCCGCGTGAGTGATGAAGGCCTTAGGGTTGTAAAGCTCTTTTACCCGGGATGATAATGACAGTACCGGGAGAATAAGCCCCGGCTAACTCCGTGCCAGCAGCCGCGGTAATACGGAGGGGGCTAGCGTTATTCGGAATTACTGGGCGTAAAGCGCACGTAGGCGGCTTTGTAAGTCAGAGGTGAAAGCCTGGAGCTCAACTCCAGAACTGCCTTTGAGACTGCATCGCTTGAATCCAGGAGAGGTGAGTGGAATTCCGAGTGTAGAGGTGAAATTCGTAGATATGCGGAGGAACACCGATGGCGAAGGCAATCCCCTGGGCCTGCACTGACGCTCATGCACGAAAGCGTGGGGAGCAAACAGGATTAGATACCCTAGTAGTCC</w:t>
      </w:r>
    </w:p>
    <w:p w14:paraId="2ABFBCB2">
      <w:pPr>
        <w:rPr>
          <w:rFonts w:hint="eastAsia"/>
        </w:rPr>
      </w:pPr>
      <w:r>
        <w:rPr>
          <w:rFonts w:hint="eastAsia"/>
        </w:rPr>
        <w:t>&gt;OTU003474</w:t>
      </w:r>
    </w:p>
    <w:p w14:paraId="562512DF">
      <w:pPr>
        <w:rPr>
          <w:rFonts w:hint="eastAsia"/>
        </w:rPr>
      </w:pPr>
      <w:r>
        <w:rPr>
          <w:rFonts w:hint="eastAsia"/>
        </w:rPr>
        <w:t>CCTACGGGAGGCAGCAATCAGGGATCTTGCGCAATGGGCGGAAGCCTGACGCAGCGACGCCGCGTGGGCGAGGAAGTCCCTCGGGACGTAAAGCCCTTTTTTAGGGGAAGATAGTGACGGTACCCTAAGAATAAGCCCCGGCTAACTACGTGCCAGCAGCCGCGGTAATACGTAGGGGGCGAGCGTTGTCCGGAATCACTGGGCGTAAAGGGCGCGTAGGCGGCCCGCCAAGTCCGCCGTGAAAGGCCGGGGCCCAACCCCGGTAGGTCGGCGGAGACTGTCGGGCTCGAGCATCGGAGGGGAGTGCGGAATTCCTGGTGTAGCGGTGGAATGCGTAGAGATCAGGAAGAACACCGATGGCGAAGGCAGCACTCTGGCCGGACGCTGACGCTGAGGCGCGAAAGCTGGGGGAGCGAACGGGATTAGATACCCCTGTAGTCC</w:t>
      </w:r>
    </w:p>
    <w:p w14:paraId="0A104FDE">
      <w:pPr>
        <w:rPr>
          <w:rFonts w:hint="eastAsia"/>
        </w:rPr>
      </w:pPr>
      <w:r>
        <w:rPr>
          <w:rFonts w:hint="eastAsia"/>
        </w:rPr>
        <w:t>&gt;OTU003475</w:t>
      </w:r>
    </w:p>
    <w:p w14:paraId="1C6205EF">
      <w:pPr>
        <w:rPr>
          <w:rFonts w:hint="eastAsia"/>
        </w:rPr>
      </w:pPr>
      <w:r>
        <w:rPr>
          <w:rFonts w:hint="eastAsia"/>
        </w:rPr>
        <w:t>CCTACGGGGGGCTGCAGTAAGGAATATTGGTCAATGGACGAAAGTCTGATGCAGCAACGCCGCGTGCGGGATGACGGCCCACTGGGTTGTAAACCGCTGTAGCAAGGGAATAATGCCCTATTCTATAGGGAGTGAAGGTACCTTGAAAGTAAGCACCGGCTAACTACGTGCCAGCAGCCGCGGTAATACGTAGGGTGCAAGCGTTGTCCGGATTCACTGGGTGTAAAGGGTGCGCAGGCGGAATGATAAGTCAGGGGTGAAATCTCACAGCTTAACTGTGAAACTGCCTTTGATACTGTCATTCTTGAGTTCGGGAGAGGCTGATGGAATTCCAGGTGTAGCGGTGAAATGCGTAGATATCTGGAAGAACACCAGTGGCGAAGGCGGTCAGCTGGCCCGTAACTGACGCTCAGGCACGAAAGCGTGGGGAGCAAACAGGATTAGATACCCTTGTAGTCC</w:t>
      </w:r>
    </w:p>
    <w:p w14:paraId="12EF1044">
      <w:pPr>
        <w:rPr>
          <w:rFonts w:hint="eastAsia"/>
        </w:rPr>
      </w:pPr>
      <w:r>
        <w:rPr>
          <w:rFonts w:hint="eastAsia"/>
        </w:rPr>
        <w:t>&gt;OTU003476</w:t>
      </w:r>
    </w:p>
    <w:p w14:paraId="3A11F539">
      <w:pPr>
        <w:rPr>
          <w:rFonts w:hint="eastAsia"/>
        </w:rPr>
      </w:pPr>
      <w:r>
        <w:rPr>
          <w:rFonts w:hint="eastAsia"/>
        </w:rPr>
        <w:t>CCTACGGGAGGCTGCAGTCGGGAATTTTGGGCAATGGGCGAAAGCCTGACCCAGCAACGCCGCGTGAAGGATGAATGCCTTCGGGTTGTAAACTGCTTTTCTATGTGAAGATTATGACGGTAGCATAGGAATAAGGATCGGCTAACTCCGTGCCAGCAGCCGCGGTAATACGAAGGGGGCTAGCGTTGTTCGGAATCACTGGGCGTAAAGGGCGCGTAGGCGGCTTTGTAAGTCGGGGGTGAAAGCCTGTGGCTCAACCACAGAATTGCCTTCGATACTGCATGGCTTGAGACCGGAAGAGGTTAGTGGAACTGCGAGTGTAGAGGTGAAATTCGTAGATATTCGCAAGAACACCAGTGGCGAAGGCGGCTGACTGGTCCGGATCTGACGCTGAGGCGCGAAAGCGTGGGGAGCAAACAGGATTAGATACCCTAGTAGTCC</w:t>
      </w:r>
    </w:p>
    <w:p w14:paraId="5972F20E">
      <w:pPr>
        <w:rPr>
          <w:rFonts w:hint="eastAsia"/>
        </w:rPr>
      </w:pPr>
      <w:r>
        <w:rPr>
          <w:rFonts w:hint="eastAsia"/>
        </w:rPr>
        <w:t>&gt;OTU003477</w:t>
      </w:r>
    </w:p>
    <w:p w14:paraId="07A9A960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TTAAAGGGTGCGTAGGCGGCTCAGAAAGTTGGGTGTGAAAGGCCTGGGCTCAACCTGGGAATGGCATCCGATACGGCGGGACTGGAGTGTGGGAGAGGTTGGTGGAATTCCCAGTGTAGAGGTGAAATTCGTAGATATTGGGAAGAACACCGGTGGCGAAGGCGGCCAACTGGACCACAACTGACGCTGAGGCGCGAAAGCGTGGGGAGCAAACAGGATTAGATACCCCAGTAGTCC</w:t>
      </w:r>
    </w:p>
    <w:p w14:paraId="19E97776">
      <w:pPr>
        <w:rPr>
          <w:rFonts w:hint="eastAsia"/>
        </w:rPr>
      </w:pPr>
      <w:r>
        <w:rPr>
          <w:rFonts w:hint="eastAsia"/>
        </w:rPr>
        <w:t>&gt;OTU003478</w:t>
      </w:r>
    </w:p>
    <w:p w14:paraId="7C40B404">
      <w:pPr>
        <w:rPr>
          <w:rFonts w:hint="eastAsia"/>
        </w:rPr>
      </w:pPr>
      <w:r>
        <w:rPr>
          <w:rFonts w:hint="eastAsia"/>
        </w:rPr>
        <w:t>CCTACGGGGGGCAGCAGTTGGGAATCTTGCACAATGGGGGAAACCCTGATGCAGCGACGCCGCGTGGAGGATGAAGGATCTAGGTCTGTAAACTCCTTTTGTCAGGAAAGACTTAGGACGGTACCTGACGAATAAGCACCGGCTAACTACGTGCCAGCAGCCGCGGTAAGACGTAGGGTGCAAGCGTTGTCCGGATTTACTGGGCGTAAAGGGCGCGTAGGCGGCCTGTCAAGTCAACTGTGAAATCTCCGGGCTTAACTCGGAACGGTCAGTTGATACTGTCAGGCTAGAGTGCAGAAGGGGCAATCGGAATTCTTGGTGTAGCGGTGAAATGCGTAGATATCAAGAGGAACACCTGAGGTGAAGACGGGTTGCTGGGCTGACACTGACGCTGAGGCGCGAAAGCCAGGGGAGCAAACGGGATTAGATACCCCAGTAGTCC</w:t>
      </w:r>
    </w:p>
    <w:p w14:paraId="7B9D6491">
      <w:pPr>
        <w:rPr>
          <w:rFonts w:hint="eastAsia"/>
        </w:rPr>
      </w:pPr>
      <w:r>
        <w:rPr>
          <w:rFonts w:hint="eastAsia"/>
        </w:rPr>
        <w:t>&gt;OTU003479</w:t>
      </w:r>
    </w:p>
    <w:p w14:paraId="141B6B75">
      <w:pPr>
        <w:rPr>
          <w:rFonts w:hint="eastAsia"/>
        </w:rPr>
      </w:pPr>
      <w:r>
        <w:rPr>
          <w:rFonts w:hint="eastAsia"/>
        </w:rPr>
        <w:t>CCTACGGGTGGCTGCAGTAGGGAATCTTCCGCAATGAGCGCAAGCTTGACGGAGCGACGCCGCGTGGAGGATGAAGGCCTTCGGGTTGTAAACTCCTGTCAGGACTTAAGAACAGGCCGGGTGAATACCCCGGTCCGATGACGAAGGGTCCAGAGGAAGCCACAGCTAACTTCGTGCCAGCAGCTGCGGTAATACGAAGGTGGCGAGCGTTGTTCGGATTCACTGGGCATAAAGGGCGCGTAGGCGGTGCCGTAAGCGGCGTGTGAAATCCCAGGGCTCAACCCTGGGGCTGCGCGCCGTACTGCGGTGCTCGAGTGCGGGAGGGGGGTGTGGAACTCTAGGTGGAGCGGTGAAATGCGTAGATATCTAGAGGAACACCGGTGGCGAAAGCGACACCCTGGCCCGCAACTGACGCTGAGGCGCGAAAGCGTGGGTAGCAAACAGGATTAGATACCCCAGTAGTCC</w:t>
      </w:r>
    </w:p>
    <w:p w14:paraId="1E66F70D">
      <w:pPr>
        <w:rPr>
          <w:rFonts w:hint="eastAsia"/>
        </w:rPr>
      </w:pPr>
      <w:r>
        <w:rPr>
          <w:rFonts w:hint="eastAsia"/>
        </w:rPr>
        <w:t>&gt;OTU003480</w:t>
      </w:r>
    </w:p>
    <w:p w14:paraId="35064FB1">
      <w:pPr>
        <w:rPr>
          <w:rFonts w:hint="eastAsia"/>
        </w:rPr>
      </w:pPr>
      <w:r>
        <w:rPr>
          <w:rFonts w:hint="eastAsia"/>
        </w:rPr>
        <w:t>CCTACGGGGGGCTGCAGTGGGGAATTTTGGACAATGGGGGCAACCCTGATCCAGCCATGCCGCGTGCGGGAAGAAGGCCTTCGGGTTGTAAACCGCTTTTAGTCGGAAAGAAAAGGCACGTCCTAATACGGCGTGTTCTTGACGGTACCGGCGGAATAAGCACCGGCTAACTACGTGCCAGCAGCCGCGGTAATACGTAGGGTGCGAGCGTTAATCGGAATTACTGGGCGTAAAGCGTGCGCAGGCGGTTCGTCGTGTCCGATGTGAAAGCCCCGGGCTTAACCTGGGAATGGCATTGGAAACTGGCGGGCTTGAGTGTGGCAGAGGGGGGTGGAATTCCGCGTGTAGCAGTGAAATGCGTAGAGATGCGGAGGAACACCGATGGCGAAGGCAGCCCCCTGGGCCAACACTGACGCTCAGGCACGAAAGCGTGGGGAGCAAACAGGATTAGATACCCCTGTAGTCC</w:t>
      </w:r>
    </w:p>
    <w:p w14:paraId="4FCCD2A1">
      <w:pPr>
        <w:rPr>
          <w:rFonts w:hint="eastAsia"/>
        </w:rPr>
      </w:pPr>
      <w:r>
        <w:rPr>
          <w:rFonts w:hint="eastAsia"/>
        </w:rPr>
        <w:t>&gt;OTU003481</w:t>
      </w:r>
    </w:p>
    <w:p w14:paraId="46A3551D">
      <w:pPr>
        <w:rPr>
          <w:rFonts w:hint="eastAsia"/>
        </w:rPr>
      </w:pPr>
      <w:r>
        <w:rPr>
          <w:rFonts w:hint="eastAsia"/>
        </w:rPr>
        <w:t>CCTACGGGCGGCAGCAGTAAGGAATATTGGTCAATGGGGGCAACCCTGAACCAGCCATGCCGCGTGCAGGAAGACTGCCCTATGGGTTGTAAACTGCTTTTGTCGGGGAATAAACCTCACTTCGTGAAGTGAGCTGAATGTACTCGAAGAATAAGGATCGGCTAACTCCGTGCCAGCAGCCGCGGTAATACGGAGGATCCAAGCGTTATCCGGATTTATTGGGTTTAAAGGGTGCGTAGGCGGCTTATTAAGTCAGTGGTGAAAGACGGTGGCTCAACCATCGCAGTGCCTTTGATACTGATGAGCTTGAATACACTAGAGGTAGGCGGAATGTGACAAGTAGCGGTGAAATGCATAGATATGTCACAGAACACCAATTGCGAAGGCAGCTTACTATGGTGTCATTGACGCTGAGGCACGAAAGCGTGGGGATCAAACAGGATTAGATACCCCAGTAGTCC</w:t>
      </w:r>
    </w:p>
    <w:p w14:paraId="64487E31">
      <w:pPr>
        <w:rPr>
          <w:rFonts w:hint="eastAsia"/>
        </w:rPr>
      </w:pPr>
      <w:r>
        <w:rPr>
          <w:rFonts w:hint="eastAsia"/>
        </w:rPr>
        <w:t>&gt;OTU003482</w:t>
      </w:r>
    </w:p>
    <w:p w14:paraId="52951936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TTGTAGATTAATACTCTGCAATTTTGACGTTACCGACAGAATAAGCACCGGCTAACTCTGTGCCAGCAGCCGCGGTAATACGTAGGTGGCAAGCGTTATTCGGAATTATTGGGCGTAAAGGGCGCGTAGGCGGCCTGGCAAGTGGAAGGTGAAATCCCTCGGCTTAACCGAGGAACTGCCTTCCATACTGCTTGGCTTGAGACCAGGAGAGGTGAGTGGAATTCCCAGTGTAGCGGTGAAATGCGTAGATATTGGGAGGAACACCAGTGGCGAAGGCGGCTCACTGGACTGGTACTGACGCTGAGGCGCGAAAGCGTGGGGAGCAAACGGGATTAGATACCCCGGTAGTCC</w:t>
      </w:r>
    </w:p>
    <w:p w14:paraId="0318E0ED">
      <w:pPr>
        <w:rPr>
          <w:rFonts w:hint="eastAsia"/>
        </w:rPr>
      </w:pPr>
      <w:r>
        <w:rPr>
          <w:rFonts w:hint="eastAsia"/>
        </w:rPr>
        <w:t>&gt;OTU003483</w:t>
      </w:r>
    </w:p>
    <w:p w14:paraId="03E487DB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AAAGGCCGGGCAACCGGCTTGATCGACCCCTGGAGGAAGCACGGGCTAAGTTCGTGCCAGCAGCCGCGGTAAGACGAACCGTGCGAACGTTGTTCGGATTCACTGGGCTTAAAGGGCGCGTAGGCGGACCCCCAAGTCCGGGGTGAAATACTTCGGCTTAACCGGAGAATTGCCTGGGATACTGAGGGTCTCGAGGGAGGTAGGGGCCGACGGAACTTCCGGTGGAGCGGTGAAATGCGTAGAGATCGGAAGGAACGCCGGTGGCGAAAGCGGTCGGCTGGACCTCTACTGACGCTGAGGCGCGAAAGCCAGGGGAGCGAACGGGATTAGATACCCCTGTAGTCC</w:t>
      </w:r>
    </w:p>
    <w:p w14:paraId="4CB3C13D">
      <w:pPr>
        <w:rPr>
          <w:rFonts w:hint="eastAsia"/>
        </w:rPr>
      </w:pPr>
      <w:r>
        <w:rPr>
          <w:rFonts w:hint="eastAsia"/>
        </w:rPr>
        <w:t>&gt;OTU003484</w:t>
      </w:r>
    </w:p>
    <w:p w14:paraId="13963B72">
      <w:pPr>
        <w:rPr>
          <w:rFonts w:hint="eastAsia"/>
        </w:rPr>
      </w:pPr>
      <w:r>
        <w:rPr>
          <w:rFonts w:hint="eastAsia"/>
        </w:rPr>
        <w:t>CCTACGGGTGGCTGCAGTAGGGAATCTTCCGCAATGGACGCAAGTCTGACGGAGCAACGCCGCGTGAGTGAGGAAGGCCTTCGGGTCGTAAAGCTCTGTTGCCAGGGAAGAACGGCTGTGAGAGTAACTGCTCATGGTTTGACGGTACCTGAGAAGAAAGCCCCGGCTAACTACGTGCCAGCAGCCGCGGTAATACGTAGGGGGCAAGCGTTGTCCGGAATTATTGGGCGTAAAGCGCGCGCAGGCGGTTTTGTCAGTCTGGTGTATAACCCACGGGCTCAACCCGTGGTGGCACCGGAAACTGCAAGACTTGAGTGCAGAAGAGGAAAGTGGAATTCCACGTGTAGCGGTGAAATGCGTAGAGATGTGGAGGAACACCAGTGGCGAAGGCGACTTTCTGGGCTGTAACTGACGCTGAGGCGCGAAAGCGTGGGGAGCAAACAGGATTAGATACCCGAGTAGTCC</w:t>
      </w:r>
    </w:p>
    <w:p w14:paraId="6C03D869">
      <w:pPr>
        <w:rPr>
          <w:rFonts w:hint="eastAsia"/>
        </w:rPr>
      </w:pPr>
      <w:r>
        <w:rPr>
          <w:rFonts w:hint="eastAsia"/>
        </w:rPr>
        <w:t>&gt;OTU003485</w:t>
      </w:r>
    </w:p>
    <w:p w14:paraId="76965EED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ACTCTTTTAGCGGGGAAGATAATGACGGTACCCGCAGAATAAGCCCCGGCTAACTTCGTGCCAGCAGCCGCGGTAATACAGAGGGGGCAAGCGTTGTTCGGAATTACTGGGCGTAAAGGGCGCGTAGGCGGCCGCCTAAGTCAGACGTGAAATCCCTCGGCTCAACCGGGGAACTGCGTCTGATACTGGGTGGCTTGAATCCGGGAGAGGGATGCGGAATTCCAGGTGTAGCGGTGAAATGCGTAGATATCTGGAGGAACACCGGTGGCGAAGGCGGCATCCTGGACCGGCATTGACGCTGAGGCGCGAAAGCCAGGGGAGCAAACGGGATTAGATACCCCAGTAGTCC</w:t>
      </w:r>
    </w:p>
    <w:p w14:paraId="144AB18C">
      <w:pPr>
        <w:rPr>
          <w:rFonts w:hint="eastAsia"/>
        </w:rPr>
      </w:pPr>
      <w:r>
        <w:rPr>
          <w:rFonts w:hint="eastAsia"/>
        </w:rPr>
        <w:t>&gt;OTU003486</w:t>
      </w:r>
    </w:p>
    <w:p w14:paraId="43990948">
      <w:pPr>
        <w:rPr>
          <w:rFonts w:hint="eastAsia"/>
        </w:rPr>
      </w:pPr>
      <w:r>
        <w:rPr>
          <w:rFonts w:hint="eastAsia"/>
        </w:rPr>
        <w:t>CCTACGGGTGGCTGCAGTAAGGAATATTGCGCAATGGGCGAAAGCCTGACGCAGCGACGCCGCGTGGGGGATGAAGGTCTTCGGATTGTAAACCCCTTTCGGGAGGGAAGATGGAACGGGCAACCGTTCGGACGGTACCTCCAGAAGCAGCCACGGCTAACTTCGTGCCAGCAGCCGCGGTAATACGTAGGTGGCGAGCGTTGTCCGGATTTATTGGGTTTAAAGGGTGCGTAGGCGGCCTAATAAGTCAGTGCTGAAATATCCCGGCTTAACCGGGAGGGTGGCATTGATACTGTTGGGCTTGAGTATGGGAGAGGTAAGCGGAATTCCTGGTGTAGCGGTGAAATGCGTAGATATCAGGAGGAACACCTGCGGTGTAGACGGGTTGCTGGGCTGACACTGACGCTGAGGCGCGAAAGCCAGGGGAGCAAACGGGATTAGATACCCCTGTAGTCC</w:t>
      </w:r>
    </w:p>
    <w:p w14:paraId="60310082">
      <w:pPr>
        <w:rPr>
          <w:rFonts w:hint="eastAsia"/>
        </w:rPr>
      </w:pPr>
      <w:r>
        <w:rPr>
          <w:rFonts w:hint="eastAsia"/>
        </w:rPr>
        <w:t>&gt;OTU003487</w:t>
      </w:r>
    </w:p>
    <w:p w14:paraId="194A81C4">
      <w:pPr>
        <w:rPr>
          <w:rFonts w:hint="eastAsia"/>
        </w:rPr>
      </w:pPr>
      <w:r>
        <w:rPr>
          <w:rFonts w:hint="eastAsia"/>
        </w:rPr>
        <w:t>CCTACGGGCGGCTGCAGTAGGGAATATTGGTCAATGGGCGCAAGCCTGAACCAGCCATGCCGCGTGCAGGATGACAGCCCATGTGGTTGTAAACTGCTTTTGTACGGGAGAAATAAGCTTCTGCGGAGGCCTATGATAGTACCGTAAGAATAAGCACCGGCTAACTCCGTGCCAGCAGCCGCGGTAAGACGGAGGGTGCAAGCGTTATCCGGATTTACTGGGTTTAAAGGGTACGTAGGCGGCCTGATAAGTCAGTGGTGAAAACTAGCAGCTCAACTGTTAGCGTGCCGTTGATACTGCCAGGCTTGAGTATAGCAGAGGTGGGTGGAATTCTACATGTAGCGGTGAAATGCTTAGATATGTAGAGGAACGCCGATAACGAAGGTAACTCACTGGGCTATTACTGACGCTGAGGTACGAAAGCGTGGGGAGCAAACAGGATTAGATACCCCGGTAGTCC</w:t>
      </w:r>
    </w:p>
    <w:p w14:paraId="515CCD84">
      <w:pPr>
        <w:rPr>
          <w:rFonts w:hint="eastAsia"/>
        </w:rPr>
      </w:pPr>
      <w:r>
        <w:rPr>
          <w:rFonts w:hint="eastAsia"/>
        </w:rPr>
        <w:t>&gt;OTU003488</w:t>
      </w:r>
    </w:p>
    <w:p w14:paraId="213FFE1F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GGCTCGTAGGCGGCCAACTAAGTCGGATGTGAAATCCCCAGGCTCAACTTGGGAACTGCATCCGATACTGGATGGCTTGAATTCGGGAGAGGGATGCAGAATTCCAGGTGTAGCGGTGAAATGCGTAGATATGACATAGAACACCAATTGCGAAGGCAGCTCACTGCGCAGTGATTGACGCTGAGGCACGAAAGCGTGGGGATCAAACAGGATTAGATACCCCAGTAGTCC</w:t>
      </w:r>
    </w:p>
    <w:p w14:paraId="1F2A5427">
      <w:pPr>
        <w:rPr>
          <w:rFonts w:hint="eastAsia"/>
        </w:rPr>
      </w:pPr>
      <w:r>
        <w:rPr>
          <w:rFonts w:hint="eastAsia"/>
        </w:rPr>
        <w:t>&gt;OTU003489</w:t>
      </w:r>
    </w:p>
    <w:p w14:paraId="26708597">
      <w:pPr>
        <w:rPr>
          <w:rFonts w:hint="eastAsia"/>
        </w:rPr>
      </w:pPr>
      <w:r>
        <w:rPr>
          <w:rFonts w:hint="eastAsia"/>
        </w:rPr>
        <w:t>CCTACGGGTGGCTGCAGTAGGGAATCTTCCGCAATGGACGAAAGTCTGACGGAGCAACGCCGCGTGAGTGAAGAAGGTTTTCGGATCGTAAAGCTCTGTTGTTAGGGAAGAACAAGTACCGGAGTAACTGTCGGTACCTTGACGGTACCTAACCAGAAAGCCACGGCTAACTACGTGCCAGCAGCCGCGGTAATACGTAGGTGGCAAGCGTTGTCCGGAATTATTGGGCGTAAAGCGCGCGCAGGCGGCTGTTTAAGTCTGGTGTTTAAGCCCGGGGCTCAACCCCGGTTCGCACCGGAAACTGGGCAGCTTGAGTGCAGGAGAGGAAAGTGGAATTCCACGTGTAGCGGTGAAATGCGTAGAGATGTGGAGGAACACCAGTGGCGAAGGCGACTTTCTGGCCTGTAACTGACGCTGAGGCGCGAAAGCGTGGGGAGCAAACAGGATTAGATACCCGTGTAGTCC</w:t>
      </w:r>
    </w:p>
    <w:p w14:paraId="70F5509D">
      <w:pPr>
        <w:rPr>
          <w:rFonts w:hint="eastAsia"/>
        </w:rPr>
      </w:pPr>
      <w:r>
        <w:rPr>
          <w:rFonts w:hint="eastAsia"/>
        </w:rPr>
        <w:t>&gt;OTU003490</w:t>
      </w:r>
    </w:p>
    <w:p w14:paraId="79FCFEF8">
      <w:pPr>
        <w:rPr>
          <w:rFonts w:hint="eastAsia"/>
        </w:rPr>
      </w:pPr>
      <w:r>
        <w:rPr>
          <w:rFonts w:hint="eastAsia"/>
        </w:rPr>
        <w:t>CCTACGGGAGGCTGCAGTCGAGAATCTTGGGCAATGCACGAAAGTGTGACCCAGCGACGCCGCGTGGAGGACGAAGGCCCTTGGGTCGTAAACTCCTTTTGTGGGGGAAGAACGCCTCTTTTAGAGGTTTGACGGTACCCCGCGAATAAGCCACGGCTAACTACGTGCCAGCAGCCGCGGTAATACGTAGGTGGCAAGCGTTGTCCGGATTTACTGGGCGTAAAGCGTATGCAGGCGGGTCGCTAAGTAGGAAGTGAAAGGTTGGGGCTCAACCCTAACAGTGCTCCCTATACTGGCGGTCTGGAGATTCGGAGAGGAAGAGGGAACGACACGTGTAGCGGTGAAATGCGTTGAGATGTGTCGGAACACCAATGGCGAAAGCACTCTTCTGGACGAAGTCTGACGCTGAGATACGAAAGCCAAGGTAGCGAACAGGATTAGATACCCCGGTAGTCC</w:t>
      </w:r>
    </w:p>
    <w:p w14:paraId="622593E3">
      <w:pPr>
        <w:rPr>
          <w:rFonts w:hint="eastAsia"/>
        </w:rPr>
      </w:pPr>
      <w:r>
        <w:rPr>
          <w:rFonts w:hint="eastAsia"/>
        </w:rPr>
        <w:t>&gt;OTU003491</w:t>
      </w:r>
    </w:p>
    <w:p w14:paraId="0CDA9D82">
      <w:pPr>
        <w:rPr>
          <w:rFonts w:hint="eastAsia"/>
        </w:rPr>
      </w:pPr>
      <w:r>
        <w:rPr>
          <w:rFonts w:hint="eastAsia"/>
        </w:rPr>
        <w:t>CCTACGGGTGGCTGCAATCAGGAATCTTGCACAATGAGCGAAAGCTAGATGCAGCGACGCCGCGTGGGTGAGGAAGTCCTTCGGGATGTAAAGCCCTTTTCGGAGGGAAGATGATGACGGTACCTCCGGAATAAGCCCCGGCTAACTACGTGCCAGCAGCCGCGGTAATACGTAGGGGGCGAGCGTTGTCCGGAATTACTGGGCGTAAAGGGCGCGTAGGCGGTGCTCTAAGTCCGCTGTGAAAGACCGAGGCTCAACCTCGGGGTGTCAGCGGAGACTGGAGGACTGGGGTGTCGGAGAGGAGCAGGGAATCCCTGGTGTAGCGGTGGAATGCGTAGAGATCAGGGGGAACACCGATGGCGAAGGCACTGCTCTGGCCGAAGACCGACGCTGATGCGCGAAAGCTGGGGGAGCGAACGGGATTAGATACCCCAGTAGTCC</w:t>
      </w:r>
    </w:p>
    <w:p w14:paraId="7B7FB201">
      <w:pPr>
        <w:rPr>
          <w:rFonts w:hint="eastAsia"/>
        </w:rPr>
      </w:pPr>
      <w:r>
        <w:rPr>
          <w:rFonts w:hint="eastAsia"/>
        </w:rPr>
        <w:t>&gt;OTU003492</w:t>
      </w:r>
    </w:p>
    <w:p w14:paraId="202AAC1A">
      <w:pPr>
        <w:rPr>
          <w:rFonts w:hint="eastAsia"/>
        </w:rPr>
      </w:pPr>
      <w:r>
        <w:rPr>
          <w:rFonts w:hint="eastAsia"/>
        </w:rPr>
        <w:t>CCTACGGGGGGCAGCAGTGGGGAATCTTGCACAATGCGCGAAAGCGTGATGCAGCAACGCCGCGTGCGGGAAGACGGCCTTCGGGTTGTAAACCGCTTTCAGTTGGGACGAAGCTTCTGCGGTGAATAGCCGTTGGGAGTGACGGTACCTTCAGAAGAAGCCCCGGCTAACTACGTGCCAGCAGCCGCGGTAAGACAGAGGCCACAAGCGTTAGGCGGAATCACTGGGCTTAAAGCGTGTGTAGGCGGGTCGTTAAGTACCTTGTGAAATCCCACGGCTTAACCGTGGAACCGCTTGGTATACTGGCGATCTTGAGCCACTTAGGGGCTACCGGAACAGATGGTGGAGCGGTGAAATGCGCAGATATCAGGAGGAACACCAGTGGCGAAGGCGGTGGTCTGGGCCGGCACTGACGCTGAGGAGCGAAAGCGTGGGTAGCAAACAGGATTAGATACCCTGGTAGTCC</w:t>
      </w:r>
    </w:p>
    <w:p w14:paraId="6F4A00C2">
      <w:pPr>
        <w:rPr>
          <w:rFonts w:hint="eastAsia"/>
        </w:rPr>
      </w:pPr>
      <w:r>
        <w:rPr>
          <w:rFonts w:hint="eastAsia"/>
        </w:rPr>
        <w:t>&gt;OTU003493</w:t>
      </w:r>
    </w:p>
    <w:p w14:paraId="67C99A03">
      <w:pPr>
        <w:rPr>
          <w:rFonts w:hint="eastAsia"/>
        </w:rPr>
      </w:pPr>
      <w:r>
        <w:rPr>
          <w:rFonts w:hint="eastAsia"/>
        </w:rPr>
        <w:t>CCTACGGGCGGCTGCAGTCGAGAATCTTCGGCACTGGGCGCAAGCCTGACCGAGCAACGCCGCGTGGAGGACGACGGCCTTCGGGTTGTAAACTCCTTTCGGCGGGGACGAAACGGACGGTACCCGCAGAAGCAGCCCCGGCTAACTCTGTGCCAGCAGCCGCGGTAAGACAGAGGGGGCAAGCGTTGTCCGGATTGACTGGGCGTACAGGGCGCGTAGGCGGGACGCGACGTGCTGGGTGACAGGCGACGGCTCAACCGTCGTTGGACTCGGTAGACGCGCGACCTGGAGGCCGAGAGAGGGATGTGGAATACCCGGTGGAGCGGTGAAATGCGTAGAGATCGGGTGGAACACCAGGGGCGCAGGCGGCATCCTGGCTCGGACCTGACGCTGAGGCGCGAGAGCGTGGGGAGCGAACTGGATTAGATACCCTAGTAGTCC</w:t>
      </w:r>
    </w:p>
    <w:p w14:paraId="224921EF">
      <w:pPr>
        <w:rPr>
          <w:rFonts w:hint="eastAsia"/>
        </w:rPr>
      </w:pPr>
      <w:r>
        <w:rPr>
          <w:rFonts w:hint="eastAsia"/>
        </w:rPr>
        <w:t>&gt;OTU003494</w:t>
      </w:r>
    </w:p>
    <w:p w14:paraId="6A5EC157">
      <w:pPr>
        <w:rPr>
          <w:rFonts w:hint="eastAsia"/>
        </w:rPr>
      </w:pPr>
      <w:r>
        <w:rPr>
          <w:rFonts w:hint="eastAsia"/>
        </w:rPr>
        <w:t>CCTACGGGTGGCTGCAGTAAGGAATATTGGTCAATGGACGAAAGTCTGACCCAGCCATGCCGCGTGCAGGATGAAGGCGCTCAGCGTTGTAAACTGCTTTTGATAGGGAAGAACGGCCGTCCTGCGGGATGGTGTGACGGTACCTACAGAATAAGCACCGGCTAACTCCGTGCCAGCAGCCGCGGTAATACGGAGGGTGCAAGCGTTGTCCGGATTTATTGGGTTTAAAGGGTGCGTAGGTGGCTTTTTAAGTCAGACCTGAAAGTGGGCCGCTTAACGGCACAGGGTGGTTTGATACTGAAGAGCTTGAAGAGGGTGGAGGCCGCCGGAACGGATCGTGTAGCGGTGAAATGCATAGAGATGATCCAGAACCCCGATTGCGAAGGCAGGCGGCTACGCCCCACTTGACACTGAGGCACGAGAGCATGGGGAGCAAACAGGATTAGATACCCCTGTAGTCC</w:t>
      </w:r>
    </w:p>
    <w:p w14:paraId="3D7300FE">
      <w:pPr>
        <w:rPr>
          <w:rFonts w:hint="eastAsia"/>
        </w:rPr>
      </w:pPr>
      <w:r>
        <w:rPr>
          <w:rFonts w:hint="eastAsia"/>
        </w:rPr>
        <w:t>&gt;OTU003495</w:t>
      </w:r>
    </w:p>
    <w:p w14:paraId="644AE24A">
      <w:pPr>
        <w:rPr>
          <w:rFonts w:hint="eastAsia"/>
        </w:rPr>
      </w:pPr>
      <w:r>
        <w:rPr>
          <w:rFonts w:hint="eastAsia"/>
        </w:rPr>
        <w:t>CCTACGGGTGGCAGCAGTCGGGAATTTTGGGCAATGGCCGAAAGGGCTGACCCAGCAACACCGCGTGAGTGAAGAAGGCCTTCGGGTTGTAAAGCTCTGTTGCCCGTGAAGAACGGTGCTGTCAGGAAATGGGCAGTACTTGACGGTAGCGGGTGAGGAAGCTCCGGCTAACTACGTGCCAGCAGCCGCGGTAATACGGAGGGTGCGAGCGTTGTCCGGAATCACTGGGCGTAAAGAGTTGCGTAGGTGGTTCGTTAAGTTGGATGTGAAAGCCCCGGGCTCAACCTGGGAACTGCATCCAAAACTGGCGAGCTAGAGTATGGTAGAGGGTGGTGGAATTTCCTGTGTAGCGGTGAAATGCGTAGATATAGGAAGGAACACCAGTGGCGAAGGCGACCACCTGGACTGATACTGACACTGAGGTGCGAAAGCGTGGGGAGCAAACAGGATTAGATACCCTTGTAGTCC</w:t>
      </w:r>
    </w:p>
    <w:p w14:paraId="4BF75BB5">
      <w:pPr>
        <w:rPr>
          <w:rFonts w:hint="eastAsia"/>
        </w:rPr>
      </w:pPr>
      <w:r>
        <w:rPr>
          <w:rFonts w:hint="eastAsia"/>
        </w:rPr>
        <w:t>&gt;OTU003496</w:t>
      </w:r>
    </w:p>
    <w:p w14:paraId="2FFD270E">
      <w:pPr>
        <w:rPr>
          <w:rFonts w:hint="eastAsia"/>
        </w:rPr>
      </w:pPr>
      <w:r>
        <w:rPr>
          <w:rFonts w:hint="eastAsia"/>
        </w:rPr>
        <w:t>CCTACGGGTGGCTGCAGTGAGGAATATTGGACAATGGGCGCAAGCCTGATCCAGCCATGCCGCGTGAGTGACGAAGGCCTTCGGGTTGTAAAGCTCTTTTAACGGTGAAGATAATGACGGTAGCCGTAGAAAAAGCCCCGGCTAAATTCGTGCCAGCAGCCGCGGTAATACGAATGGGGCAAGCGTTGTTCGGAATCACTGGGCTTAAAGCGTATGCAGGTGGACTTACAAGTCAGAAGTGAAAGCCCCGGGCTTAACCCGGGAATTGCTTTTGAAACTGTCAGTCTAGAATCCCGGAGAGGTTAACAGAATTCCGAGTGTAGAGGTGAAATTCGCAGATATTCGGAGGAATACCAGTGGCGTAAGCGGTTAACTGGACGGGCATTGACACTCAGATACGAAAGCGTGGGTAGCAAACAGGATTAGATACCCCTGTAGTCC</w:t>
      </w:r>
    </w:p>
    <w:p w14:paraId="086D1535">
      <w:pPr>
        <w:rPr>
          <w:rFonts w:hint="eastAsia"/>
        </w:rPr>
      </w:pPr>
      <w:r>
        <w:rPr>
          <w:rFonts w:hint="eastAsia"/>
        </w:rPr>
        <w:t>&gt;OTU003497</w:t>
      </w:r>
    </w:p>
    <w:p w14:paraId="16E74BDF">
      <w:pPr>
        <w:rPr>
          <w:rFonts w:hint="eastAsia"/>
        </w:rPr>
      </w:pPr>
      <w:r>
        <w:rPr>
          <w:rFonts w:hint="eastAsia"/>
        </w:rPr>
        <w:t>CCTACGGGGGGCAGCAGTAGGGAATTGTTCGCAATGGGCGCAAGCCTGACGACGCAACGCCGCGTGGAGGATGAAGACCTTCGGGTCGTAAACTCCTTTCGACCGAGATGAATACCTGCCGACCTAATACGTCGGCAGGCTGACAGTATCGAGGGAAGAAGCCCCGGCTAACTCCGTGCCAGCAGCCGCGGTAATACGGGGGGGGCAAGCGTTGTTCGGATTCATTGGGCGTAAAGGGTGCGTAGGCGGCTCCGCATGTCAGGCGTGAAATCCCCGGGCTCAACTTGGGAATGGCGCTTGAAACTACGGGGCTTGAGTGTGGCAGAGGGAGGTGGAATTCCACGTGTAGCGGTGAAATGCGTAGAGATGTGGAGGAACACCGATGGCGAAGGCAGCCTCCTGGGCCAACACTGACGCTCATGCACGAAAGCGTGGGGAGCAAACAGGATTAGATACCCCGGTAGTCC</w:t>
      </w:r>
    </w:p>
    <w:p w14:paraId="45CA55E7">
      <w:pPr>
        <w:rPr>
          <w:rFonts w:hint="eastAsia"/>
        </w:rPr>
      </w:pPr>
      <w:r>
        <w:rPr>
          <w:rFonts w:hint="eastAsia"/>
        </w:rPr>
        <w:t>&gt;OTU003498</w:t>
      </w:r>
    </w:p>
    <w:p w14:paraId="3AE4DE30">
      <w:pPr>
        <w:rPr>
          <w:rFonts w:hint="eastAsia"/>
        </w:rPr>
      </w:pPr>
      <w:r>
        <w:rPr>
          <w:rFonts w:hint="eastAsia"/>
        </w:rPr>
        <w:t>CCTACGGGTGGCTGCAGTCGAGAATCTTCGGCAATGGGCGAAAGCCTGACCGAGCGACGCCGCGTGCGGGATGACGGCCCTTGGGTTGTAAACCGCTGTCAGAGGGGATGAAATTCCAGGAAGCTATCTTCCTGGTTTGACAAAGCCTCAGAGGAAGCCCGGGCTAAGTACGTGCCAGCAGCCGCGGTAATACGTACTGGGCGAACGTTATTCGGAATCACTGGGCTTAAAGGGTGCGTAGGCGGCTTGTCAGGTCTGGTGTGAAATCTCACGGCTCAACCGTGAAATTGCGCTGGAAACCGATGAGCTTGAGTATGCTAGGGGTGTGTGGAACTTCCAGTGGAGCGGTGAAATGTGTTGATATTGGAAGGAACGCCGGTGGCGAAAGCGACACACTGGGGCATAACTGACGCTGAGGCACGAAAGCTAGGGTAGCGAACGGGATTAGATACCCCGGTAGTCC</w:t>
      </w:r>
    </w:p>
    <w:p w14:paraId="32A568B2">
      <w:pPr>
        <w:rPr>
          <w:rFonts w:hint="eastAsia"/>
        </w:rPr>
      </w:pPr>
      <w:r>
        <w:rPr>
          <w:rFonts w:hint="eastAsia"/>
        </w:rPr>
        <w:t>&gt;OTU003499</w:t>
      </w:r>
    </w:p>
    <w:p w14:paraId="184C8BC2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TCGGAGTAACTGCCGGTACCTTGACGGTACCTAACCAGAAAGCCACGGCTAACTACGTGCCAGCAGCCGCGGTAATACGTAGGTGACAAATGTTATCCGGAATCACTGGGCGTAAAGGGTCTGTAGGCGGTTACTTAGGTCTGATGTGACACCTCGCGGCTTAACTGCGAGTATGCATTGGAAACCGGGTGACTGGAATCACGTTGAGGTCGGTGGAATTCCCGGTGTAGTGGTGGAATGCGTAGAGATCGGGAGGAACCTCGAAAGCGAAGGCAACCGGCTAAACGATGATTGACGCTGAGGGACGAGAGCGTGGGTAGCAAACAGGATTAGATACCCGTGTAGTCC</w:t>
      </w:r>
    </w:p>
    <w:p w14:paraId="55629D51">
      <w:pPr>
        <w:rPr>
          <w:rFonts w:hint="eastAsia"/>
        </w:rPr>
      </w:pPr>
      <w:r>
        <w:rPr>
          <w:rFonts w:hint="eastAsia"/>
        </w:rPr>
        <w:t>&gt;OTU003500</w:t>
      </w:r>
    </w:p>
    <w:p w14:paraId="01FE5A71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TAGGGGGCGAGCGTTGTCCGAATTCACTGGGCGTAAAGCGCGCGTAGGCGGGTTTTTAAGTTGGGGGTGAAATCCCGAGGCTCAACCTCGGAACTGCCTCCAAAACTGGAAGCCTTGAGGTTTGGAGAGGGAAGTGGAATTCCAGGTGTAGCGGTGAAATGCGTAGATATCTGGAGGAACACCCGTGGCGAAGGCGGCTTCCTGGCCATATCCTGACGCTGAGGTGCGAAAGCTAGGGGAGCGAACGGGATTAGATACCCCAGTAGTCC</w:t>
      </w:r>
    </w:p>
    <w:p w14:paraId="2396A218">
      <w:pPr>
        <w:rPr>
          <w:rFonts w:hint="eastAsia"/>
        </w:rPr>
      </w:pPr>
      <w:r>
        <w:rPr>
          <w:rFonts w:hint="eastAsia"/>
        </w:rPr>
        <w:t>&gt;OTU003501</w:t>
      </w:r>
    </w:p>
    <w:p w14:paraId="5D659C5D">
      <w:pPr>
        <w:rPr>
          <w:rFonts w:hint="eastAsia"/>
        </w:rPr>
      </w:pPr>
      <w:r>
        <w:rPr>
          <w:rFonts w:hint="eastAsia"/>
        </w:rPr>
        <w:t>CCTACGGGAGGCTGCAGTCGAGAATCTTTGGCAATGGGCGAAAGCCTGACCAAGCGACGCCGCGTGCGGGATGAAGGCCTTCGGGTTGTAAACCGCTGTCAGTGGGGAGGAAGGCTGCGTGAAGAGCGCAGTTTGACCTATCCGCAGAGGAAGGACGGGCTAAGTTCGTGCCAGCAGCCGCGGTAAGACGAACCGTCCAAACGTTATTCGGAATTACTGGGCGTAAAGCGCACGTAGGCGGCTACTCAAGTCGGGGGTGAAAGCCCGGGGCTCAACCCCGGAACTGCCCTCGAAACTAGGTAGCTAGAATCTTGGAGAGGCGAGTGGAATTCCGAGTGTAGAGGTGAAATTCGTAGATATTCGGAAGAACACCAGTGGCGAAGGCGACTCGCTGGACAAGTATTGACGCTGAGGTGCGAAAGCGTGGGGAGCAAACAGGATTAGATACCCTAGTAGTCC</w:t>
      </w:r>
    </w:p>
    <w:p w14:paraId="2A7190E8">
      <w:pPr>
        <w:rPr>
          <w:rFonts w:hint="eastAsia"/>
        </w:rPr>
      </w:pPr>
      <w:r>
        <w:rPr>
          <w:rFonts w:hint="eastAsia"/>
        </w:rPr>
        <w:t>&gt;OTU003502</w:t>
      </w:r>
    </w:p>
    <w:p w14:paraId="50ECB1CA">
      <w:pPr>
        <w:rPr>
          <w:rFonts w:hint="eastAsia"/>
        </w:rPr>
      </w:pPr>
      <w:r>
        <w:rPr>
          <w:rFonts w:hint="eastAsia"/>
        </w:rPr>
        <w:t>CCTACGGGAGGCAGCAGTGGGGAATATTGGGCAATGGGCGCAAGCCTGACCCAGCCATGCCGCGTGAGTGACGACGGCCTTAGGGTTGTAAAGCTCTTTTGGCGGGGACGATAATGACGGTACCGGAAGAAGAAGCCCCGGCTAACTTCGTGCCAGCAGCCGCGGTAATACGAAGGGGGCTAGCGTTGTTCGGATTTACTGGGCGTAAAGCGCGTGTAGGCGGACTGGTAAGTTGGGGGTGAAATCCCGAGGCTCAACCTCGGAACTGCCTCCAAAACTACTGAGCTAGAGTATGGTAGAGGGTGGTGGAATTTCCTGTGTAGCGGTGAAATGCGTAGAGATCCGGAAGAACACCGGTGGCGAAGGCGGCCTGCTGGGCCATGGCTGACACTGAGGCGCGACAGCGTGGGGAGCAAACAGGATTAGATACCCGAGTAGTCC</w:t>
      </w:r>
    </w:p>
    <w:p w14:paraId="79E78D61">
      <w:pPr>
        <w:rPr>
          <w:rFonts w:hint="eastAsia"/>
        </w:rPr>
      </w:pPr>
      <w:r>
        <w:rPr>
          <w:rFonts w:hint="eastAsia"/>
        </w:rPr>
        <w:t>&gt;OTU003503</w:t>
      </w:r>
    </w:p>
    <w:p w14:paraId="696C408B">
      <w:pPr>
        <w:rPr>
          <w:rFonts w:hint="eastAsia"/>
        </w:rPr>
      </w:pPr>
      <w:r>
        <w:rPr>
          <w:rFonts w:hint="eastAsia"/>
        </w:rPr>
        <w:t>CCTACGGGCGGCTGCAGTGGGGAATATTGCACAATGGGCGCAAGCCTGATGCAGCGACGCCGCGTGGGGGATGACGGTCTTCGGATTGTAAACTCCTGTTGCCCGGGACGAAACGCTTCGACCTAACACGTCGAAGTCTGACGGTACCGGGTGAGGAAGCCTCGGCTAACTACGTGCCAGCAGCCGCGGTAACACGTAGGAGGCGAGCGTTGTCCGGAATCATTGGGCGTAAAGGGCGTGTAGGCGGTTGTGTTTGTCCGCTGTGAAAGCCCACGGCTTACCCGTGGAGAGTCGGTGGAAACGGCACAACTTGAGGCTGGGAGGGGTTGGTGGAATTCCCTGTGTAGCGGTGAAATGCGTAGATACGGGGGAGAACACTCGTGGCGAAGGCGGCTTCCTGGCCCACATCTGACGCTGAGGCGCGAAAGCGTGGGGAGCAAACAGGATTAGATACCCCAGTAGTCC</w:t>
      </w:r>
    </w:p>
    <w:p w14:paraId="3CD99472">
      <w:pPr>
        <w:rPr>
          <w:rFonts w:hint="eastAsia"/>
        </w:rPr>
      </w:pPr>
      <w:r>
        <w:rPr>
          <w:rFonts w:hint="eastAsia"/>
        </w:rPr>
        <w:t>&gt;OTU003504</w:t>
      </w:r>
    </w:p>
    <w:p w14:paraId="4EF8E42B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GGACGGAACGAAATGGTTACGGTGAATATCCGTGACTGATGACGGTACCGTAAGAAGAAGCACCGGCTAACTACGTGCCAGCAGCCGCGGTCATACGGAGGATCCAAGCGTTATCCGGAATTACTGGGCGTAAAGGGTTCGTAGGTGGTCAACTAAGTCATACGTGAAATCCCTCAGCTTAACTGGGGAACTGCGTCTGATACTGGTTGACTTGAGTGCAGGAGAGGAACGCGGAATTCCAGGTGTAGCGGTGAAATGCGTAGATATCTGGAGGAACACCGGTGGCGAAGGCGGCGTTCTGGACTGTAACTGACACTGAGGAACGAAAGCCAGGGGAGCAAACGGGATTAGATACCCGGGTAGTCC</w:t>
      </w:r>
    </w:p>
    <w:p w14:paraId="698A64CA">
      <w:pPr>
        <w:rPr>
          <w:rFonts w:hint="eastAsia"/>
        </w:rPr>
      </w:pPr>
      <w:r>
        <w:rPr>
          <w:rFonts w:hint="eastAsia"/>
        </w:rPr>
        <w:t>&gt;OTU003505</w:t>
      </w:r>
    </w:p>
    <w:p w14:paraId="0FEE3875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GTACCGACGAAGCGAGAGTGACGGTAGGTACAGAAGAAGCACCGGCCAACTACGTGCCAGCAGCCGCGGTAATACGTAGGGTGCAAGCGTTGTCCGGAATTATTGGGCGTAAAGCGCGCGCAGGCGGTGGGGTCAGTCCATGGGTGAAATGCCGGAGCTCAACTCCGTGCCCGCCCAGGATACTGCCTTACTGGAGACACGTAGAGGCTGGCGGAATTCCGGGTGTAGCGGTGGAATGCGTAGAGATCCGGAAGAACACCGGAGGCGAAGGCGGCCAGCTGGGCGTGATCTGACGCTGAGGCGCGAAGGCGTGGGGAGCGAACAGGATTAGATACCCTAGTAGTCC</w:t>
      </w:r>
    </w:p>
    <w:p w14:paraId="7AAD3996">
      <w:pPr>
        <w:rPr>
          <w:rFonts w:hint="eastAsia"/>
        </w:rPr>
      </w:pPr>
      <w:r>
        <w:rPr>
          <w:rFonts w:hint="eastAsia"/>
        </w:rPr>
        <w:t>&gt;OTU003506</w:t>
      </w:r>
    </w:p>
    <w:p w14:paraId="28DEAC31">
      <w:pPr>
        <w:rPr>
          <w:rFonts w:hint="eastAsia"/>
        </w:rPr>
      </w:pPr>
      <w:r>
        <w:rPr>
          <w:rFonts w:hint="eastAsia"/>
        </w:rPr>
        <w:t>CCTACGGGTGGCTGCAGTCGAGAATCTTCGGCAATGGGCGAAAGCCTGACCGAGCGACGCCGCGTGCGGGATGAAGGCCTTCGGGTTGTAAACCGCTGTCGTAGGGGAGGAAGGTCTTGCGAAGAGCAAGGCTTGACCGATCCTAGGAGGAAGGGCCGGCTAATCTCGTGCCAGCAGCCGCGGTAATACGAGAGGCCCAAACGTTATTCGGAATTACTGGGCGTAAAGCGCACGTAGGCGGACATTTAAGTCAGGGGTGAAATCCCAGAGCTCAACTCTGGAACTGCCTTTGATACTGGGTGTCTAGAGTATGGAAGAGGTGAGTGGAATTCCGAGTGTAGAGGTGAAATTCGTAGATATTCGGAAGAACACCAGTGGCGAAGGCGGTCTGCTGGGCAGTGGGACCGGAAGGTCCTTATAGCCGACACTGAGGCGCGACAGCGTGGGGAGCAAACAGGATTAGATACCCCGGTAGTCC</w:t>
      </w:r>
    </w:p>
    <w:p w14:paraId="22661B82">
      <w:pPr>
        <w:rPr>
          <w:rFonts w:hint="eastAsia"/>
        </w:rPr>
      </w:pPr>
      <w:r>
        <w:rPr>
          <w:rFonts w:hint="eastAsia"/>
        </w:rPr>
        <w:t>&gt;OTU003507</w:t>
      </w:r>
    </w:p>
    <w:p w14:paraId="7361D6EA">
      <w:pPr>
        <w:rPr>
          <w:rFonts w:hint="eastAsia"/>
        </w:rPr>
      </w:pPr>
      <w:r>
        <w:rPr>
          <w:rFonts w:hint="eastAsia"/>
        </w:rPr>
        <w:t>CCTACGGGGGGCTGCAGTCGAGAATTTTTCACAATGGGGGAAACCCTGATGGAGCGACGCCGCGTGGGGGATGAATGGCTTCGGCCCGTAAACCCCTGTCATTCGCGAACAATGCCTACGATCTAATAAATCGTGGGTTGATAGTAGCGGAAGAGGAAGGGACGGCTAACTCTGTGCCAGCAGCCGCGGTAATACAGAGGTCCCAAGCGTTGTTCGGATTCACTGGGCGTAAAGGGTGCGTAGGTGGTCGGGTAAGTCTGATGTGAAATCTCCGAGCTCAACTCGGAAACGGCATTGGATACTATTCGGCTAGAGGATTGGAGGGGGGACTGGAATACTTGGTGTAGCAGTGAAATGCGTAGATATCAAGTGGAACACCAGTGGCGAAGGCGAGTCCCTGGACAATTCCTGACACTGAGGCACGAAAGCTAGGGGAGCAAACAGGATTAGATACCCCGTAGTCC</w:t>
      </w:r>
    </w:p>
    <w:p w14:paraId="0647327A">
      <w:pPr>
        <w:rPr>
          <w:rFonts w:hint="eastAsia"/>
        </w:rPr>
      </w:pPr>
      <w:r>
        <w:rPr>
          <w:rFonts w:hint="eastAsia"/>
        </w:rPr>
        <w:t>&gt;OTU003508</w:t>
      </w:r>
    </w:p>
    <w:p w14:paraId="713C6E00">
      <w:pPr>
        <w:rPr>
          <w:rFonts w:hint="eastAsia"/>
        </w:rPr>
      </w:pPr>
      <w:r>
        <w:rPr>
          <w:rFonts w:hint="eastAsia"/>
        </w:rPr>
        <w:t>CCTACGGGGGGCTGCAGTGAGGAATATTCCACAATGGGCGAAAGCCTGACGAAGCAACGCCGCGTGGAGGATGAAGGCCCTCGTGGTCGTAAACTCCTGTCTAGCGGGACGAAAATATTTAGGATGAATAATCCTAAGTATTGACTGTACCGCTGGAGGAAGCTCCGGCCAACTCCGTGCCAGCAGCCGCGGTAATACGGAGGGAGCAAGCGTTACTCGGAATTATTGGGCGTAAAGGGCGCGTAGGCGATCCTTCAAGTCTGGTGTGAAAGCCCAGAGCTTAACTCTGGAAGTGCATTAGAAACTGTAGGATTTGAGTTCAGGAGAGGAAGGCAGAATTCCCGGTGTAGCGGTGAAATGCGTAGAGATCGGGAGGAATACCAGTGGCGAAGGCGGCCTTCTGGACTGACACTGACGCTGAGGCGCGAAAGCCAGGGGAGCAAACGGGATTAGATACCCCAGTAGTCC</w:t>
      </w:r>
    </w:p>
    <w:p w14:paraId="567AA99F">
      <w:pPr>
        <w:rPr>
          <w:rFonts w:hint="eastAsia"/>
        </w:rPr>
      </w:pPr>
      <w:r>
        <w:rPr>
          <w:rFonts w:hint="eastAsia"/>
        </w:rPr>
        <w:t>&gt;OTU003509</w:t>
      </w:r>
    </w:p>
    <w:p w14:paraId="7D40374C">
      <w:pPr>
        <w:rPr>
          <w:rFonts w:hint="eastAsia"/>
        </w:rPr>
      </w:pPr>
      <w:r>
        <w:rPr>
          <w:rFonts w:hint="eastAsia"/>
        </w:rPr>
        <w:t>CCTACGGGTGGCTGCAGTTAGGGATCTTGCGCAATGGGCGGAAGCCTGACGCAGCGACGCCGCGTGCGGGAGGACGGCCCTCGGGTCGTAAACCGCTTTTCCCGGGGACGAGGACGGACGGTACCCGGGGAATAAGCATCGGCTAACTCCGTGCCAGCAGCCGCGGTAATACGGGGGATGCGAGCGTTGTCCGGATTCACTGGGCGTAAAGGGCGCGTAGGCGGCCCGGTCAGTCCGCTCTTTAAGTGCGGGGCTCAACCCCGTGAGGGGGCGGGGACGGCCGGGCTGGGGCGCGGCAGAGGGAGACGGAATGCCGGGTGTAGTGGTGAAATGCGTAGAGATCCGGCGGAACACCGGTGATGAAGATGGTCTCCTGGGCCGAGGGCCGACGCTGAGGCGCGAGAGCGTGGGGAGCGAACCGGATTAGATACCCCTGTAGTCC</w:t>
      </w:r>
    </w:p>
    <w:p w14:paraId="0402A980">
      <w:pPr>
        <w:rPr>
          <w:rFonts w:hint="eastAsia"/>
        </w:rPr>
      </w:pPr>
      <w:r>
        <w:rPr>
          <w:rFonts w:hint="eastAsia"/>
        </w:rPr>
        <w:t>&gt;OTU003510</w:t>
      </w:r>
    </w:p>
    <w:p w14:paraId="554B6FB3">
      <w:pPr>
        <w:rPr>
          <w:rFonts w:hint="eastAsia"/>
        </w:rPr>
      </w:pPr>
      <w:r>
        <w:rPr>
          <w:rFonts w:hint="eastAsia"/>
        </w:rPr>
        <w:t>CCTACGGGCGGCTGCAGTAGGGAATATTGCGCAATGGGGGAAACCCTGACGCAGCGACGCCGCGTGAGTGATGAAGGCCTTCGGGTCGTAAAGCTCTGTTGCAAGGGAATAAAAAAATGAATGTACCTTGTGAGGAAGGATCGGCTAACTTCGTGCCAGCAGCCGCGGTAAGACGAGGGATCCTAGCGTTGTTCGGAATCATTGGGCGTAAAGCGGGTGTAGGTGGCTTGGTAAGTCGGGTGTGAAAGCCCAGGGCTCAACCCTGGAAGTGCATTCGATACTGCTGAGCTTGAGTGTTGGAGAGGTCATCGGAATACCTGGTGTAGTGGTGAAATACGTAGATATCAGGTGGAACACCGGAGGCGAAGGCGGGTGACTGGCCAAACACTGACACTGAGACCCGAAAGTGTGGGGATCAAACAGGATTAGATACCCCTGTAGTCC</w:t>
      </w:r>
    </w:p>
    <w:p w14:paraId="51696BCF">
      <w:pPr>
        <w:rPr>
          <w:rFonts w:hint="eastAsia"/>
        </w:rPr>
      </w:pPr>
      <w:r>
        <w:rPr>
          <w:rFonts w:hint="eastAsia"/>
        </w:rPr>
        <w:t>&gt;OTU003511</w:t>
      </w:r>
    </w:p>
    <w:p w14:paraId="12FC6C89">
      <w:pPr>
        <w:rPr>
          <w:rFonts w:hint="eastAsia"/>
        </w:rPr>
      </w:pPr>
      <w:r>
        <w:rPr>
          <w:rFonts w:hint="eastAsia"/>
        </w:rPr>
        <w:t>CCTACGGGGGGCAGCAGGAAGGAATATTGGGCAATGGGCGAAAGCCTGACCCAGCGACACCGCGTGGAGGACTGAAGGCCTTCGGGTTGTAAACTCCTAACACGTATTAGAAAGGTCTCTGGTGATAACACCACTGGGGATTTGATAAAGGTACGGGATGAAGTCATCGCTAACTCTGTGCCAGCAGCGGCGGTAATACAGAGATGGCAACCGTTGTTCGGAATCACTGGGCTTAAAGCGCACGTAGGCGGGATGGTAAGATGATTGTGAAATGCCCTGGCTTACCCAGGGAACTGCAGTCATTACTGCCGTTCTGGAGTACGAGAGGGGATAGTGGAACTCCTAGTGGAGCGGTGAAATGCGTTGATATTAGGAGGAACGCCGGTGGCGAAAGCGACTATCTGGTTCGATACTGACGCTGAGGTGCGAAAGCTAGGGGAGCAAACGGGATTAGATACCCCAGTAGTCC</w:t>
      </w:r>
    </w:p>
    <w:p w14:paraId="3DDCF950">
      <w:pPr>
        <w:rPr>
          <w:rFonts w:hint="eastAsia"/>
        </w:rPr>
      </w:pPr>
      <w:r>
        <w:rPr>
          <w:rFonts w:hint="eastAsia"/>
        </w:rPr>
        <w:t>&gt;OTU003512</w:t>
      </w:r>
    </w:p>
    <w:p w14:paraId="4317B898">
      <w:pPr>
        <w:rPr>
          <w:rFonts w:hint="eastAsia"/>
        </w:rPr>
      </w:pPr>
      <w:r>
        <w:rPr>
          <w:rFonts w:hint="eastAsia"/>
        </w:rPr>
        <w:t>CCTACGGGTGGCTGCAGTCGAGAATCTTCGACAATGGGCGAAAGCCTGATCGAGCGACGTCGCGTGTGGGATGAAGGCCTGCGGGTTGTAAACCACTTTTATAAGGGAAAAATTTCTGATGGTACCTTATGAATAAGGAGCTGCTAACCTCGTGCCAGCAGCAGCGGTAATACGAGGGCTCCAAGCGTTATCCGGAATTATTGGGCGTAAAGAGTCTGTAGGTGGTAAGTATTGTCGCAGGTTAAAGGTCCCGGCTTAACCGGGAAGATGCTTGCGAAACGTACTTGCTGGAGGATGTGAGAGGCTGACGGAACTCACGGTGTAGGGGTGAAATCCGTTGATATCGTGGGGAACACCAAAGGCGAAGGCAGTCAGCTGGCGCATTCCTGACACTGAGAGACGAAAGCGTGGGGATCGAAAAGGATTAGATACCCCAGTAGTCC</w:t>
      </w:r>
    </w:p>
    <w:p w14:paraId="711FF09D">
      <w:pPr>
        <w:rPr>
          <w:rFonts w:hint="eastAsia"/>
        </w:rPr>
      </w:pPr>
      <w:r>
        <w:rPr>
          <w:rFonts w:hint="eastAsia"/>
        </w:rPr>
        <w:t>&gt;OTU003513</w:t>
      </w:r>
    </w:p>
    <w:p w14:paraId="4B278FB3">
      <w:pPr>
        <w:rPr>
          <w:rFonts w:hint="eastAsia"/>
        </w:rPr>
      </w:pPr>
      <w:r>
        <w:rPr>
          <w:rFonts w:hint="eastAsia"/>
        </w:rPr>
        <w:t>CCTACGGGGGGCTGCAGTGGGGAATTTTGGGCAATGGCCGAAAGGCTGACCCAGCGACGCCGCGTGTGGGAGGAAGCCCTTCGGGGTGTAAACCACTGTCGGGAGGGACGAACGAGGGGGGCGGGAATACTGCTCTTCTGTGACGGTACCTTCAAAGGAAGCGCCGGCTAACTCTGTGCCAGCAGCCGCGGTAAGACAGAGGGCGCAAGCGTTGTCCGGAATTATTGGGCGTAAAGCGTGCGCAGGCGGTTTTGTAAGTCTGACGTGAAATCCCCGGGCTTAACCTGGGAATTGCGTTGGAGACTGCAAGGCTAGAATCTGGCAGAGGGGGGTAGAATTCCACGTGTAGCAGTGAAATGCGTAGAGATGTGGAGGAACACCGATGGCGAAGGCAGCCCCCTGGGTCAAGATTGACGCTCATGCACGAAAGCGTGGGGAGCAAACAGGATTAGATACCCCTGTAGTCC</w:t>
      </w:r>
    </w:p>
    <w:p w14:paraId="6D1ADA60">
      <w:pPr>
        <w:rPr>
          <w:rFonts w:hint="eastAsia"/>
        </w:rPr>
      </w:pPr>
      <w:r>
        <w:rPr>
          <w:rFonts w:hint="eastAsia"/>
        </w:rPr>
        <w:t>&gt;OTU003514</w:t>
      </w:r>
    </w:p>
    <w:p w14:paraId="396C4ECC">
      <w:pPr>
        <w:rPr>
          <w:rFonts w:hint="eastAsia"/>
        </w:rPr>
      </w:pPr>
      <w:r>
        <w:rPr>
          <w:rFonts w:hint="eastAsia"/>
        </w:rPr>
        <w:t>CCTACGGGAGGCAGCAGTAGGGAATCTTGCCCAATGGGCGAAAGCCTGAGGCAGCGACACCGCGTGCGGGAAGAAGGCCTTCGGGTTGTAAACCGCTTTCAGGAGGGACGAAGCCACTCGGGTTAATAGCCCAGAGGGTGACGGTACCTCCAGAAGAAGCTCCGGCTAACTACGTGCCAGCAGCCGCGGTAATACGTAGGGGGCTAGCGTTGTCCGGAATTATTGGGCGTAAAGAGCTCGTAGGCGGCCCATCAAGTCGGATGTGAAATCTCAAGGCTCAACCTTGAAATTGCATCCGATACTGTTGGGCTTGAGGCAGGTAGGGGAAAGCGGAATTCCTGGTGTAGCGGTGAAATGCGCAGATATCAGGAGGAACACCAATGGCGAAGGCAGCTCGCTGGGACGTGACTGACGCTGAGACGCGAAAGCGTGGGGAGCAAACAGGATTAGATACCCCGGTAGTCC</w:t>
      </w:r>
    </w:p>
    <w:p w14:paraId="427C8D07">
      <w:pPr>
        <w:rPr>
          <w:rFonts w:hint="eastAsia"/>
        </w:rPr>
      </w:pPr>
      <w:r>
        <w:rPr>
          <w:rFonts w:hint="eastAsia"/>
        </w:rPr>
        <w:t>&gt;OTU003515</w:t>
      </w:r>
    </w:p>
    <w:p w14:paraId="0AA4B9D4">
      <w:pPr>
        <w:rPr>
          <w:rFonts w:hint="eastAsia"/>
        </w:rPr>
      </w:pPr>
      <w:r>
        <w:rPr>
          <w:rFonts w:hint="eastAsia"/>
        </w:rPr>
        <w:t>CCTACGGGGGGCAGCAGTTTCGAATCATTCACAATGGGCGAAAGCCTGATGGTGCGACGCCGCGTGAAGGATGAAATCCCTCGGGATGTAAACTTCGCAAGAACGGGAAGAATAAGTAAGAGTTAATATCTCTTACGATGACGGTACTGTTTGTAAGCCCCGGCTAACTCCGTGCCAGCAGCCGCGGTAAGACGGAGGGGGCAAGCGTTGTCCGGACTTACTGGGCGTACAGCGCGCGCAGGTGGTCGGCTAAGTTCGTGGTGACAGCGTGCGGCTCAACCGCACACGGTCCATGGAGACTGGTCGACTGGAGGCATCGAGAGGGATACGGAATACCCGGTGGAGCGGTGAAATGCGTAGAGATCGGGTGGAACACCAGCGGCGAAGGCGGTATCCTGGCGATGACCTGACACTGAGGCGCGACAGCGTGGGGAGCAAACGGGATTAGATACCCCGGTAGTCC</w:t>
      </w:r>
    </w:p>
    <w:p w14:paraId="1126015A">
      <w:pPr>
        <w:rPr>
          <w:rFonts w:hint="eastAsia"/>
        </w:rPr>
      </w:pPr>
      <w:r>
        <w:rPr>
          <w:rFonts w:hint="eastAsia"/>
        </w:rPr>
        <w:t>&gt;OTU003516</w:t>
      </w:r>
    </w:p>
    <w:p w14:paraId="106F1642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TAACTCCGTGCCAGCAGCCGCGGTAATACGGAGGGGGCTAGCGTTGTTCGGAATTACTGGGCGTAAAGCGCACGTAGGCGGCTTTGTAAGTTAGAGGTGAAAGCCCGGGGCTCAACTCCGGAATTGCCTTTAAGACTGCATCGCTTGAATCCGGGAGAGGTGAGTGGAATTCCGAGTGTAGAGGTGAAATTCGTAGATATTCGGAAGAACACCAGTGGCGAAGGCGACACACTGGCCCAATACTGACGCTGAGGCGCGAAAGCGTGGGGAGCAAACAGGATTAGATACCCCGGTAGTCC</w:t>
      </w:r>
    </w:p>
    <w:p w14:paraId="4C1C8B31">
      <w:pPr>
        <w:rPr>
          <w:rFonts w:hint="eastAsia"/>
        </w:rPr>
      </w:pPr>
      <w:r>
        <w:rPr>
          <w:rFonts w:hint="eastAsia"/>
        </w:rPr>
        <w:t>&gt;OTU003517</w:t>
      </w:r>
    </w:p>
    <w:p w14:paraId="25E7D5F7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GGAGTAACTGCCGGTACCTTGACGGTACCTAACCAGAAAGCCACGGCTAACTACGTGCCAGCAGCCGCGGTAATACGTAGGGTGCAAGCGTTAATCGGAATTACTGGGCGTAAAGCGTGCGCAGGCGGTTATGCAAGACAGATGTGAAATCCCCGGGCTTAACCTGGGAACTGCATTTGTGACTGCATAGCTAGAGTACGGTAGAGGGGGATGGAATTCCGCGTGTAGCAGTGAAATGCGTAGAGATGTGGAGGAACACCAGTGGCGAAGGCGGCTTTCTGGTCTGTAACTGACGCTGAGGCGCGAAAGCGTGGGGATCAAACAGGATTAGATACCCGAGTAGTCC</w:t>
      </w:r>
    </w:p>
    <w:p w14:paraId="02459EAF">
      <w:pPr>
        <w:rPr>
          <w:rFonts w:hint="eastAsia"/>
        </w:rPr>
      </w:pPr>
      <w:r>
        <w:rPr>
          <w:rFonts w:hint="eastAsia"/>
        </w:rPr>
        <w:t>&gt;OTU003518</w:t>
      </w:r>
    </w:p>
    <w:p w14:paraId="0DDC37C8">
      <w:pPr>
        <w:rPr>
          <w:rFonts w:hint="eastAsia"/>
        </w:rPr>
      </w:pPr>
      <w:r>
        <w:rPr>
          <w:rFonts w:hint="eastAsia"/>
        </w:rPr>
        <w:t>CCTACGGGGGGCTGCAGTGGGGAATATTGCACAATGGGCGCAAGCCTGATGCAGCAACGCCGCGTGAGGGACGACGGCCTTCGGGTTGTAAACCTCTTTTAGTAGGGAAGAAGCGAAAGTGACGGTACCTGCAGAAAAAGCACCGGCTAACTACGTGCCAGCAGCCGCGGTAATACGTAGGGTGCAAGCGTTGTCCGGAATTACTGGGCGTAAAGCGCACGTAGGCGGCTTTGTAAGTTAGAGGTGAAAGCCCGGGGCTCAACCTTGGAATTGCCTTTGATACTGTTTGGCTTGAGACCGGAAGAGGTAAGTGGAACTGCGAGTGTAGAGGTGAAATTCGTAGATATTCGCAAGAACACCAGTGGCGAAGGCGGCTTACTGGTCCGGTTCTGACGCTGAGGCGCGAAAGCGTGGGGAGCAAACAGGATTAGATACCCTGGTAGTCC</w:t>
      </w:r>
    </w:p>
    <w:p w14:paraId="5ED63396">
      <w:pPr>
        <w:rPr>
          <w:rFonts w:hint="eastAsia"/>
        </w:rPr>
      </w:pPr>
      <w:r>
        <w:rPr>
          <w:rFonts w:hint="eastAsia"/>
        </w:rPr>
        <w:t>&gt;OTU003519</w:t>
      </w:r>
    </w:p>
    <w:p w14:paraId="264277DF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TGCTTTTCTGGGGGACGAGCAAGGACGGTACCCCAGGAAGAAGTCTCGGCTAACTACGTGCCAGCAGCCGCGGTAAAACGTAGGAGGCGAGCGTTATCCGGATTTACTGGGCGTAAAGCGCGTGCAGGCGGTTTGGTAAGTTGTGCGTGAAAGCTCCCAGGCTCAACCGGGAGAGGTCGTGCAAGACTGCCAGACTAGAAGTAGAGAGAGGCCAGTAGAATTCCGGGTGTAGTGGTGGAATGCGTAGATATCGGGGGGAATACCAGTGGCGAAAGCGGCACCCTAGCGTTAGCCTGACGCTCATGTGCGAAAGCGTGGGGAGCGAACGGGATTAGATACCCGTGTAGTCC</w:t>
      </w:r>
    </w:p>
    <w:p w14:paraId="58A09686">
      <w:pPr>
        <w:rPr>
          <w:rFonts w:hint="eastAsia"/>
        </w:rPr>
      </w:pPr>
      <w:r>
        <w:rPr>
          <w:rFonts w:hint="eastAsia"/>
        </w:rPr>
        <w:t>&gt;OTU003520</w:t>
      </w:r>
    </w:p>
    <w:p w14:paraId="2157B242">
      <w:pPr>
        <w:rPr>
          <w:rFonts w:hint="eastAsia"/>
        </w:rPr>
      </w:pPr>
      <w:r>
        <w:rPr>
          <w:rFonts w:hint="eastAsia"/>
        </w:rPr>
        <w:t>CCTACGGGTGGCTGCAGTGGGGAATATTGCGCAATGGGCGGAAGCCTGACGCAGCGACGCCGCGTGAGGGATGACGGCCTTCGGGTTGTAAACCTCTTTCAGCAGGGACGAAGCGTTTGTGACGGTACCTGCAGAAGAAGCACCGGCCAACTACGTGCCAGCAGCCGCGGTAAGACGTAGGGTGCAAGCGTTGTCCGGATTTATTGGGCGTAAAGCGCACGTAGGCGGTCTGTTATGTCGGATGTGAAAGCCCTTGGCTCAACTGAGGAAGTGCATCCGAAACTGGCAGGCTAGAGTACTAAAGAGGGTCGCGGAATTCCCGGTGTAGAGGTGAAATTCGTAGATATCGGGAGGAACACCGGTGGCGAAGGCGGCGACCTGGGTAGATACTGACGCTGAGGTGCGAAAGCGTGGGGAGCAAACAGGATTAGATACCCGTGTAGTCC</w:t>
      </w:r>
    </w:p>
    <w:p w14:paraId="72199BED">
      <w:pPr>
        <w:rPr>
          <w:rFonts w:hint="eastAsia"/>
        </w:rPr>
      </w:pPr>
      <w:r>
        <w:rPr>
          <w:rFonts w:hint="eastAsia"/>
        </w:rPr>
        <w:t>&gt;OTU003521</w:t>
      </w:r>
    </w:p>
    <w:p w14:paraId="07C30843">
      <w:pPr>
        <w:rPr>
          <w:rFonts w:hint="eastAsia"/>
        </w:rPr>
      </w:pPr>
      <w:r>
        <w:rPr>
          <w:rFonts w:hint="eastAsia"/>
        </w:rPr>
        <w:t>CCTACGGGTGGCTGCAGCAAGGAATCTTCCGCAATGGGCGAAAGCCTGACGGAGCGACACCGCGTGCAGGATGAAGGCCTTCGGGTTGTAAACTGCTGTCACGCTATAGGAAACCCTTGGTGTTAATAGCGCCAAGGCTGACTAAAGCGAGAGGAAGCACCGGCTAACTCTGTGCCAGCAGCCGCGGTAATACAGAGGGTGCGAACGTTGCTCGGAATTACTGGGCGTAAAGCGCATGTAGGCGGGTCGGCAAGTCAGATGTGAAATCCCCGGGCTCAACCCGGGAACTGCATCTGAAACTGCTGGTCTTGAGTACTGGAGAGGGTGGCGGAATTCCTGGTGTAGAGGTGAAATTCGTAGATATCAGGAGGAACACCGGTGGCGAAGGCGGCCACCTGGACAGTAACTGACGCTGAGATGCGAAAGCGTGGGGAGCAAACAGGATTAGATACCCTAGTAGTCC</w:t>
      </w:r>
    </w:p>
    <w:p w14:paraId="00E8AE98">
      <w:pPr>
        <w:rPr>
          <w:rFonts w:hint="eastAsia"/>
        </w:rPr>
      </w:pPr>
      <w:r>
        <w:rPr>
          <w:rFonts w:hint="eastAsia"/>
        </w:rPr>
        <w:t>&gt;OTU003522</w:t>
      </w:r>
    </w:p>
    <w:p w14:paraId="37C499F5">
      <w:pPr>
        <w:rPr>
          <w:rFonts w:hint="eastAsia"/>
        </w:rPr>
      </w:pPr>
      <w:r>
        <w:rPr>
          <w:rFonts w:hint="eastAsia"/>
        </w:rPr>
        <w:t>CCTACGGGGGGCTGCAGTGGGGAGTATTGGACAATGGGGGCAACCCTGATCCAGCAATGCCGCGTGGGTGATGAAGGCCTTCGGGTTGTAAAGCCCTTTCGCACGCGACGATGATGACGGTAGCGTGAGAAGAAGCCCCGGCTAACTTCGTGCCAGCAGCCGCGGTAATACGAAGGGGGCTAGCGTTGTTCGGAATGACTGGGCGTAAAGGGCGCGTAGGCGGCGGACTAAGTCAGGCGTGAAAGCCCTGGGCTTAACCTGGGAATTGCGTTTGATACTGGTTTGCTTGAGTGCGGGAGAGGATGGTGGAATTCCCAGTGTAGAGGTGAAATTCGTAGATATTGGGAAGAACACCGATGGCGAAGGCAGCCATCTGGACCGACACTGACGCTGAGGCGCGAAAGCGTGGGGAGCAAACAGGATTAGATACCCGGGTAGTCC</w:t>
      </w:r>
    </w:p>
    <w:p w14:paraId="0207CEDA">
      <w:pPr>
        <w:rPr>
          <w:rFonts w:hint="eastAsia"/>
        </w:rPr>
      </w:pPr>
      <w:r>
        <w:rPr>
          <w:rFonts w:hint="eastAsia"/>
        </w:rPr>
        <w:t>&gt;OTU003523</w:t>
      </w:r>
    </w:p>
    <w:p w14:paraId="1E786CD6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CAGGGACGAAGCGCAAGTGACGGTACCTGCAGAAGAAGCACCGGCTAACTACGTGCCAGCAGCCGCGGTAATACGTAGGGTGCGAGCGTTGTCCGGAATTATTGGGCGTAAAGGGCGCGTAGGCGGTCCTGATCGTCGGATGTGAAAGGCCTGGGCTCAACCTGGGAACTGCATCCGATACGGCGGGACTGGAGTGTGGGAGAGGTTGGTGGAATTCCTAGTGTAGCGGTGAAATGCGTAGAGATTAGGAAGAACCCCAGTGGCGAAGGCGACTTTCTGGACCATAACTGACGCTGAGGCATGAAAGCGTGGGGAGCAAACAGGATTAGATACCCCAGTAGTCC</w:t>
      </w:r>
    </w:p>
    <w:p w14:paraId="39A5E070">
      <w:pPr>
        <w:rPr>
          <w:rFonts w:hint="eastAsia"/>
        </w:rPr>
      </w:pPr>
      <w:r>
        <w:rPr>
          <w:rFonts w:hint="eastAsia"/>
        </w:rPr>
        <w:t>&gt;OTU003524</w:t>
      </w:r>
    </w:p>
    <w:p w14:paraId="49239EA8">
      <w:pPr>
        <w:rPr>
          <w:rFonts w:hint="eastAsia"/>
        </w:rPr>
      </w:pPr>
      <w:r>
        <w:rPr>
          <w:rFonts w:hint="eastAsia"/>
        </w:rPr>
        <w:t>CCTACGGGAGGCTGCAGTGGGGAATTTTCCGCAATGGGCGCAAGCCTGACGGAGTGACGCCGCGTGGGGGACGAAGGCCTTCGGGTCGTAAACCCCTGTCAGAAGGAAAGAAGGGGCGGGAGGTGAACCTCCTGTTCTGACGGTACCTTCAGAGGAAGCCCCGGCCAACTCTGTGCCAGCAGCCGCGGTAAGACAGAGGGGGCAAGCGTTGCTCGGAATCACTGGGCGTAAAGCGCGTGTAGGCGGCTCTTCAAGTCGGGTGTGAAAGCCCCAGGCTTAACCTGGGAATTGCGCTCGATACTGTTGAGCTAGAGTGTGGAAGGGGCTACTGGAATTCCGTGTGTAGCGGTGAAATGCGTAGAGATCCGGAGGAACACCAGCGGCGAAGGCGGCACCCTAGCCCGCACCTGACGCTGAGACGCGACAGCACGGGGAGCGAACGGGATTAGATACCCCTGTAGTCC</w:t>
      </w:r>
    </w:p>
    <w:p w14:paraId="35E561D4">
      <w:pPr>
        <w:rPr>
          <w:rFonts w:hint="eastAsia"/>
        </w:rPr>
      </w:pPr>
      <w:r>
        <w:rPr>
          <w:rFonts w:hint="eastAsia"/>
        </w:rPr>
        <w:t>&gt;OTU003525</w:t>
      </w:r>
    </w:p>
    <w:p w14:paraId="679A4AEC">
      <w:pPr>
        <w:rPr>
          <w:rFonts w:hint="eastAsia"/>
        </w:rPr>
      </w:pPr>
      <w:r>
        <w:rPr>
          <w:rFonts w:hint="eastAsia"/>
        </w:rPr>
        <w:t>CCTACGGGAGGCTGCAGTCGAGAATTTTTCACAATGGGGGCAACCCTGATGGAGCGACGCCGCGTGGAGGATGAAGGCCTTCGGGTTGTAAACTCCTGTCATGCGGGAACAAGCAAGTGATAGTACCGCAAGAGGAAGAGACGGCTAACTCTGTGCCAGCAGCCGCGGTAATACGGGGGGGGCAAGCGTTGTTCGGAATTACTGGGCGTAAAGGGCTCGTAGGCGGCCAACTAAGTCGGACGTGAAAGCCCTCGGCTTAACCGAGGAACTGCGTCCGATACTGGATGGCTTGAGGTTGGGAGAGGGATGCGGAATTCCAGGTGTAGCGGTGAAATGCTTAGATATGACATAGAACACCAATTGCGAAGGCAGCTCACTGCGCAGTGATTGACGCTGAGGCACGAAAGCGTGGGGATCAAACAGGATTAGATACCCGTGTAGTCC</w:t>
      </w:r>
    </w:p>
    <w:p w14:paraId="2B8B4BA8">
      <w:pPr>
        <w:rPr>
          <w:rFonts w:hint="eastAsia"/>
        </w:rPr>
      </w:pPr>
      <w:r>
        <w:rPr>
          <w:rFonts w:hint="eastAsia"/>
        </w:rPr>
        <w:t>&gt;OTU003526</w:t>
      </w:r>
    </w:p>
    <w:p w14:paraId="5AD06C2E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TGTCCGGGAAGAAATCCCATCCCTGAATACGGGGTGGGGATGACGGTACTGGAAGAATAAGCACCGGCTAACTCCGTGCCAGCAGCCGCGGTAATACGGAGGGTGCGAGCGTTGTCCGGAATCACTGGGCGTAAAGGGCGCGTAGGCGGCTATTCAAGTGGCGGGTGAAATCCCTCGGCTTAACCGAGGAACTGCCTGCCAGACTGGATGGCTTGAGACCGGGAGAGGTGAGTGGAATTCCCAGTGTAGCGGTGAAATGCGTAGATATTGGGAGGAACACCAGTGGCGAAGGCGGCTATCTGGATCAACACTGACACTGAGGCACAAAAGCGTGGGGAGCAAACAGGATTAGATACCCTAGTAGTCC</w:t>
      </w:r>
    </w:p>
    <w:p w14:paraId="42F516CF">
      <w:pPr>
        <w:rPr>
          <w:rFonts w:hint="eastAsia"/>
        </w:rPr>
      </w:pPr>
      <w:r>
        <w:rPr>
          <w:rFonts w:hint="eastAsia"/>
        </w:rPr>
        <w:t>&gt;OTU003527</w:t>
      </w:r>
    </w:p>
    <w:p w14:paraId="601CDC4B">
      <w:pPr>
        <w:rPr>
          <w:rFonts w:hint="eastAsia"/>
        </w:rPr>
      </w:pPr>
      <w:r>
        <w:rPr>
          <w:rFonts w:hint="eastAsia"/>
        </w:rPr>
        <w:t>CCTACGGGGGGCTGCAGTAGGGAATCTTCCACAATGGACGAAAGTCTGATGGAGCAACGCCGCGTGAGCGATGAAGGCCTTCGGGTCGTAAAGCTCTGTTGTTAGGGAAGAAACTCCGGGAGGCGAATAACTTCCCGGCATGACGGTACCCAAGGAGAAAGCCCCGGCTAACTACGTGCCAGCAGCCGCGGTAATACGTAGGGGGCGAGCGTTATCCGGAATTACTGGGCGTAAAGCGCGCGCAGGCGGCCGGTTAAGTCGGGTGTGAAAGGCTGCGGCTCAACCGCAGAGCGGCACCCGAAACTGGCGGGCTTGAGTGCAGGAGAGGGAAGCGGAATTCCCGGTGTAGCGGTGGAATGCGTAGAGATCGGGAGGAACACCAGTGGCGAAGGCGGCTTCCTGGCCTGTAACTGACGCTGAGGCGCGAAAGCGTGGGGAGCAAACAGGATTAGATACCCCTGTAGTCC</w:t>
      </w:r>
    </w:p>
    <w:p w14:paraId="4866A98C">
      <w:pPr>
        <w:rPr>
          <w:rFonts w:hint="eastAsia"/>
        </w:rPr>
      </w:pPr>
      <w:r>
        <w:rPr>
          <w:rFonts w:hint="eastAsia"/>
        </w:rPr>
        <w:t>&gt;OTU003528</w:t>
      </w:r>
    </w:p>
    <w:p w14:paraId="34A351E2">
      <w:pPr>
        <w:rPr>
          <w:rFonts w:hint="eastAsia"/>
        </w:rPr>
      </w:pPr>
      <w:r>
        <w:rPr>
          <w:rFonts w:hint="eastAsia"/>
        </w:rPr>
        <w:t>CCTACGGGGGGCAGCAGTAGGGAATTTTCCACAATGGGCGAAAGCCTGATGGAGCAACGCCGCGTGAACGATGAAGGTCTTCGGATTGTAAAGTTCTGTTGTCAGGGACGAATAAGTACCGTTCGAACAGGGCGGTACCTTGACGGTACCTGACGAGAAAGCCCCGGCTAACTACGTGCCAGCAGCCGCGGTAATACGTAGGGGGCAAGCGTTGTCCGGAATTATTGGGCGTAAAGCGCGCGCAGGCGGTCGGGTAAGTCTGATGTTAAAGCCCGGGGCTCAACCCCGGAGGGTCGACTGATACTGATTGACTAGAGTACGGAAGAGGTAGCTGGAATTCCCGGTGTAGCGGTGAAATGCGTAGATATCGGGAGGAACACCTGAGGCGAAGGCGACTTTCTGGTCTGTAACTGACGCTGAGGCGCGAAAGCGTGGGGAGCAAACAGGATTAGATACCCCAGTAGTCC</w:t>
      </w:r>
    </w:p>
    <w:p w14:paraId="480C2CFC">
      <w:pPr>
        <w:rPr>
          <w:rFonts w:hint="eastAsia"/>
        </w:rPr>
      </w:pPr>
      <w:r>
        <w:rPr>
          <w:rFonts w:hint="eastAsia"/>
        </w:rPr>
        <w:t>&gt;OTU003529</w:t>
      </w:r>
    </w:p>
    <w:p w14:paraId="3840A1E6">
      <w:pPr>
        <w:rPr>
          <w:rFonts w:hint="eastAsia"/>
        </w:rPr>
      </w:pPr>
      <w:r>
        <w:rPr>
          <w:rFonts w:hint="eastAsia"/>
        </w:rPr>
        <w:t>CCTACGGGTGGCTGCAGTGGGGAATCTTGCGCAATGCGCGAAAGCGTGACGCAGCGACGCCGCGTGGGGGATGACGGCCTTCGGGTTGTAAACCTCGAACGCCTCTGACAAAGCTGTCCTCTTTTGGGGGTGGTGATGGTAGGGGGGGTGGAGCGCCGGCCAACTACGTGCCAGCAGCCGCGGTAAGACGTAGGGGGCTAGCGTTGTTCGGAATTACTGGGCGTAAAGCGTACGTAGGCGGCTTTGTAAGTTAGAGGTGAAAGCCCAGAGCTCAACTTCGAGATGTCGGCGGAAACCATCTGGCTAGAGTCCGGAAGAGGAGAGTGGAATTCCTGGTGTAGCGGTGAAATGCGCAGATATCAGGAGGAACACCAGTGGCGAAAGCGGCTCTCTGGTTCAGCCCTGACGCTGAGGGGCGAAAGCGTGGGGAGCGAACGGGATTAGATACCCCTGTAGTCC</w:t>
      </w:r>
    </w:p>
    <w:p w14:paraId="20FA6D30">
      <w:pPr>
        <w:rPr>
          <w:rFonts w:hint="eastAsia"/>
        </w:rPr>
      </w:pPr>
      <w:r>
        <w:rPr>
          <w:rFonts w:hint="eastAsia"/>
        </w:rPr>
        <w:t>&gt;OTU003530</w:t>
      </w:r>
    </w:p>
    <w:p w14:paraId="1D1F8EB5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CACCGGAGAAGATAATGACGGTATCCGGAGAAGAAGCCCCGGCTAACTTCGTGCCAGCAGCCGCGGTAATACGAAGGGGGCTAGCGTTGCTCGGAATTACTGGGCATAAAGAGCACGTAGGCGGCTTAGTAAGTCGGTCGTGAAAGCCCGAGGCTCAACTTCGGGACTGCGGTCGATACTGCTATAGCTAGAGTTTGGTAGAGGAGAACGGAATTCCCGGTGTAGCGGTGGAATGCGCAGATATCGGGAGGAACACCCGTAGCGAAGGCGGCACTCTGGGCCGGTACTGACGCTGAGGAGCGAAAGCGTGGGGAGCAAACAGGATTAGATACCCTTGTAGTCC</w:t>
      </w:r>
    </w:p>
    <w:p w14:paraId="7C285DAF">
      <w:pPr>
        <w:rPr>
          <w:rFonts w:hint="eastAsia"/>
        </w:rPr>
      </w:pPr>
      <w:r>
        <w:rPr>
          <w:rFonts w:hint="eastAsia"/>
        </w:rPr>
        <w:t>&gt;OTU003531</w:t>
      </w:r>
    </w:p>
    <w:p w14:paraId="4CBCEFCA">
      <w:pPr>
        <w:rPr>
          <w:rFonts w:hint="eastAsia"/>
        </w:rPr>
      </w:pPr>
      <w:r>
        <w:rPr>
          <w:rFonts w:hint="eastAsia"/>
        </w:rPr>
        <w:t>CCTACGGGGGGCTGCAGTAAGGGATATTGCACAATGGGCGCAAGCCTGATGCAGCAACGCCGCGTGCCCGATGAAGGCCTTCGGGTCGTAAAGGGCTTTTCTGGCCGAAGAGGAAGGACCGTAAGCCAGGAATAAGTGTCGGCTAACTACGTGCCAGCAGCCGCGGTAAAACGTAGGACGCAAGCGTTATCCGGAGTTACTGGGCGTAAAGCGCGGGCAGGCGGTGCCTTAAGTCTGATGTGAAAGCGCTCGGCTCAACCGAGCGAGGCCATTGGAAACTAGGGCACTGGAGGGCAGTAGAGGTAAGCGGAATTCCGGGTGGAGTGGTGAAATGCGTAGAGATCCGGAGGAACACCAGAGGCGAAGGCGGCTTACTGGGCTGCACCTGACGCTGAGCCGCGAAAGCCAGGGGAGCGAACGGGATTAGATACCCTTGTAGTCC</w:t>
      </w:r>
    </w:p>
    <w:p w14:paraId="6449E570">
      <w:pPr>
        <w:rPr>
          <w:rFonts w:hint="eastAsia"/>
        </w:rPr>
      </w:pPr>
      <w:r>
        <w:rPr>
          <w:rFonts w:hint="eastAsia"/>
        </w:rPr>
        <w:t>&gt;OTU003532</w:t>
      </w:r>
    </w:p>
    <w:p w14:paraId="4B49364E">
      <w:pPr>
        <w:rPr>
          <w:rFonts w:hint="eastAsia"/>
        </w:rPr>
      </w:pPr>
      <w:r>
        <w:rPr>
          <w:rFonts w:hint="eastAsia"/>
        </w:rPr>
        <w:t>CCTACGGGGGGCTGCAGTAACGAATCTTCCGCAATGCACGAAAGTGTGACGGAGCGACGCCGCGTGTGGGACGAAGTCCTTCGGGATGTAAACCACTGTCAGGGGAAAGAAAGTTCTGATCTACCCCAGAGGAAGAGGCGGCTAACTCTGTGCCAGCAGCCGCGGTAATACGGAGGGGGCTAGCGTTGTTCGGAATTACTGGGCGTAAAGCGCGCGTAGGCGGCTTTGCAAGTCGGGTGTGAAAGCCCTCAGCTCAACTGAGGAAGTGCGCCCGAAACTGCAGAGCTTGAGTGCCGGAGAGGGTGGCGGAATTCCCCAAGTAGAGGTGAAATTCGTAGATATGGGGAGGAACACCAGTGGCGAAGGCGGCCACCTGGACGGTCACTGACGCTGAGACGCGAAAGCGTGGGTAGCAAACAGGATTAGATACCCCGGTAGTCC</w:t>
      </w:r>
    </w:p>
    <w:p w14:paraId="7CBE3FF0">
      <w:pPr>
        <w:rPr>
          <w:rFonts w:hint="eastAsia"/>
        </w:rPr>
      </w:pPr>
      <w:r>
        <w:rPr>
          <w:rFonts w:hint="eastAsia"/>
        </w:rPr>
        <w:t>&gt;OTU003533</w:t>
      </w:r>
    </w:p>
    <w:p w14:paraId="1EB9487D">
      <w:pPr>
        <w:rPr>
          <w:rFonts w:hint="eastAsia"/>
        </w:rPr>
      </w:pPr>
      <w:r>
        <w:rPr>
          <w:rFonts w:hint="eastAsia"/>
        </w:rPr>
        <w:t>CCTACGGGGGGCAGCAGTCTAGAGGCTTCGGCAATGGGGGCAACCCTGACCGAGCGACGCCGCGTGTGGGATTGAAGGCGTTTACGTCGTAAACCACTGTTCCAGGGGAAGAATGCCCGCATGGTGAATGCGGGAGTGACGGTACCCTGGCAGCAAGCCCCGGCTAACTACGTGCCAGCAGCCGCGGTAATACGTAGGGGGCAAGCGTTGTTCGGATTTACTGGGCGTAAAGGGAGTGTAGGCGGTTGATCAAGTCCGGTGTGAAAGCTTTACCGCTCACCGGAAAGAGGTCACTGGAAACTGATCAACTTGAGTAAGGAAGAGGCAAGCGGAATTCTTGGTGGAGCGGTGGAATGTGTAGATATCAGGAAGAACATCGGTGGCGAAGGCGGCTTGCTGGGCCTTTACTGACGCTGAGACTCGAAAGCGTGGGGAGCGAACGGGATTAGATACCCTTGTAGTCC</w:t>
      </w:r>
    </w:p>
    <w:p w14:paraId="7986A4E2">
      <w:pPr>
        <w:rPr>
          <w:rFonts w:hint="eastAsia"/>
        </w:rPr>
      </w:pPr>
      <w:r>
        <w:rPr>
          <w:rFonts w:hint="eastAsia"/>
        </w:rPr>
        <w:t>&gt;OTU003534</w:t>
      </w:r>
    </w:p>
    <w:p w14:paraId="63325BAE">
      <w:pPr>
        <w:rPr>
          <w:rFonts w:hint="eastAsia"/>
        </w:rPr>
      </w:pPr>
      <w:r>
        <w:rPr>
          <w:rFonts w:hint="eastAsia"/>
        </w:rPr>
        <w:t>CCTACGGGAGGCAGCAGTGGGGAATATTGCACAATGGAGGGAACTCTGATGCAGCAACGCCGCGTGAAGGATGAAGGTTTTCGGATTGTAAACTTCTTTGATTGGGGACGAAAGAAATGACGGTACCCAAGGAACAAGCCACGGCTAACTACGTGCCAGCAGCCGCGGTAATACGTAGGTGGCGAGCGTTGTCCGGAATCACTGGGCGTAAAGGGCGCGTAGGCGGTTGTGCAAGACCGATGTGAAATCCCCGGGCTTAACCTGGGAATTGCATTGGTGACTGCACGGCTAGAGTGTGTCAGAGGGAGGTAGAATTCCACGTGTAGCAGTGAAATGCGTAGAGATGTGGAGGAATACCGATGGCGAAGGCAGCCTCCTGGGATAACACTGACGCTCATGCACGAAAGCGTGGGGAGCAAACAGGATTAGATACCCTAGTAGTCC</w:t>
      </w:r>
    </w:p>
    <w:p w14:paraId="7D9A3D1F">
      <w:pPr>
        <w:rPr>
          <w:rFonts w:hint="eastAsia"/>
        </w:rPr>
      </w:pPr>
      <w:r>
        <w:rPr>
          <w:rFonts w:hint="eastAsia"/>
        </w:rPr>
        <w:t>&gt;OTU003535</w:t>
      </w:r>
    </w:p>
    <w:p w14:paraId="04CCD196">
      <w:pPr>
        <w:rPr>
          <w:rFonts w:hint="eastAsia"/>
        </w:rPr>
      </w:pPr>
      <w:r>
        <w:rPr>
          <w:rFonts w:hint="eastAsia"/>
        </w:rPr>
        <w:t>CCTACGGGTGGCTGCAGTGGGGAATTTTGCACAATGGGCGAAAGCCTGATGCAGCAACGCCGCGTGTGTGATGAAGGTTTTCGGATCGTAAAGCACTTTCGACCGGGACGAAAAAGCATTGGCTAACATCCAATGCCCTGACTGTACCGGGAGAAGAAGCACCGGCTAACTCTGTGCCAGCAGCCGCGGTAATACAGAGGGTGCAAGCGTTGTTCGGAATTATTGGGCGTAAAGCGCGTGTAGGCGGCTTTGTAAGTCGGGTGTGAAAGCCCTCAGCTCAACTGAGGAAGTGCGCCCGAAACTGCATGGCTCGAGTACCGGAGAGGATGGTGGAATTCCCGAAGTAGAGGTGAAATTCGTAGATATCGGGAGGAACACCGGTGGCGAAGGCGACCATCTGGACGGATACTGACGCTGAGACGCGAAAGCGTGGGTAGCAAACAGGATTAGATACCCCGGTAGTCC</w:t>
      </w:r>
    </w:p>
    <w:p w14:paraId="7ADF7DBA">
      <w:pPr>
        <w:rPr>
          <w:rFonts w:hint="eastAsia"/>
        </w:rPr>
      </w:pPr>
      <w:r>
        <w:rPr>
          <w:rFonts w:hint="eastAsia"/>
        </w:rPr>
        <w:t>&gt;OTU003536</w:t>
      </w:r>
    </w:p>
    <w:p w14:paraId="295A6D2A">
      <w:pPr>
        <w:rPr>
          <w:rFonts w:hint="eastAsia"/>
        </w:rPr>
      </w:pPr>
      <w:r>
        <w:rPr>
          <w:rFonts w:hint="eastAsia"/>
        </w:rPr>
        <w:t>CCTACGGGAGGCTGCAGTGGGGAATATTGGACAATGGACCAAAAGTCTGATCCAGCAATTCTGTGTGCACGATGACGTTTTTCGGAATGTAAAGTGCTTTCAGTTGGGAAGAAAAAAATGACGGTACCAACAGAAGAAGTGACGGCTAAATACGTGCCAGCAGCCGCGGTAATACGTATGTCACAAGCGTTATCCGGATTTATTGGGCGTAAAGCGCGTCTAGGTGGTTATGTAAGTCTGATGTGAAAATGCAGGGCTCAACTCTGTATTGCGTTGGAAACTGCATGACTAGAGTACTGGAGAGGTAAGCGGAACTACAAGTGTAGAGGTGAAATTCGTAGATATGTGCAGGAATGCCGATGATGAAGATAGTTCACTGGACGGTAACTGACGCTGAAGTGCGAAAGCTAGGGGAGCAAACAGGATTAGATACCCCAGTAGTCC</w:t>
      </w:r>
    </w:p>
    <w:p w14:paraId="00AA1C50">
      <w:pPr>
        <w:rPr>
          <w:rFonts w:hint="eastAsia"/>
        </w:rPr>
      </w:pPr>
      <w:r>
        <w:rPr>
          <w:rFonts w:hint="eastAsia"/>
        </w:rPr>
        <w:t>&gt;OTU003537</w:t>
      </w:r>
    </w:p>
    <w:p w14:paraId="1227B9C4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CCAAGGCCCGAAAGGGCTTGAGGCATCCCTGGAGGAAGCACGGGCTAAGTTCGTGCCAGCAGCCGCGGTAAGACGAACCGTGCGAACGTTGTTCGGATTCACTGGGCTTAAAGGGCGCGTAGGCGGGCTCGCAAGTCAGGGGTGAAATCCTCCGGCCCAACCGGAGAAGGGCCTCTGATACTGCGGGCCTCGAGGGGGGTAGGGGCCGACGGAACTTCCGGTGGAGCGGTGAAATGCGTAGATATCGGAAGGAACGCCGGTGGCGAAAGCGGTCGGCTGGACCCCCACTGACGCTGAGGCGCGAAAGCCAGGGGAGCGAACGGGATTAGATACCCCGGTAGTCC</w:t>
      </w:r>
    </w:p>
    <w:p w14:paraId="70EA739B">
      <w:pPr>
        <w:rPr>
          <w:rFonts w:hint="eastAsia"/>
        </w:rPr>
      </w:pPr>
      <w:r>
        <w:rPr>
          <w:rFonts w:hint="eastAsia"/>
        </w:rPr>
        <w:t>&gt;OTU003538</w:t>
      </w:r>
    </w:p>
    <w:p w14:paraId="7EB52A97">
      <w:pPr>
        <w:rPr>
          <w:rFonts w:hint="eastAsia"/>
        </w:rPr>
      </w:pPr>
      <w:r>
        <w:rPr>
          <w:rFonts w:hint="eastAsia"/>
        </w:rPr>
        <w:t>CCTACGGGGGGCAGCAGTGGGGAATCTTGCGCAATGGGCGCAAGCCTGACCGAGCGACGCCGCGTGCGGGATTAAGGCCTTCGGGTTGTAAACCGCTGTCAGAGGGGATGAAATACGGTGGGGGTACTCCCCCATGTTTGACATATCCTCAGAGGAAGTACGGGCTAAGTTCGTGCCAGCAGCCGCGGTAAGACGAACCGTACGAACGTTATTCGGAATTACTGGGCTTAAAGGGTGCGTAGGCGGCGCTGAAAGTTGGGTGTGAAATCCCTCGGCTCAACCGAGGAACTGCGCTCAATACTACAGTGCTCGAGGGAGATAGAGGTAAGCGGAACTTAGGGTGGAGCGGTGAAATGCGTTGATATCCTAAGGAACACCTGTGGCGAAAGCGGCTTACTGGATCTCTTCTGACGCTGAGGCACGAAAGCTAGGGTAGCGAACGGGATTAGATACCCGAGTAGTCC</w:t>
      </w:r>
    </w:p>
    <w:p w14:paraId="39B8C1E0">
      <w:pPr>
        <w:rPr>
          <w:rFonts w:hint="eastAsia"/>
        </w:rPr>
      </w:pPr>
      <w:r>
        <w:rPr>
          <w:rFonts w:hint="eastAsia"/>
        </w:rPr>
        <w:t>&gt;OTU003539</w:t>
      </w:r>
    </w:p>
    <w:p w14:paraId="17FEC2FB">
      <w:pPr>
        <w:rPr>
          <w:rFonts w:hint="eastAsia"/>
        </w:rPr>
      </w:pPr>
      <w:r>
        <w:rPr>
          <w:rFonts w:hint="eastAsia"/>
        </w:rPr>
        <w:t>CCTACGGGGGGCAGCAGTAAGGAATATTGCGCAATGGACGAAAGTCTGACGCAGCAACGCCGCGTGCAGGATGAAGGCCCTTTGGGTTGTAAACTGCTGTAGCAGGGGAATAAGACTGCCCTTAGGGCAGGTGAAGGTACCCTGAAAGTAAGCGCCGGCTAACTACGTGCCAGCAGCCGCGGTAATACGTAGGGCGCAAGCGTTGTCCGGATTCACTGGGTGTAAAGGGTGCGTAGGCGGGAAGGCAAGTCAGAGGTGAAATCTCACGGCTCAACCGTGAAACTGCCTTTGATACTGCTTTTCTTGAGTTAGGGAGAGGTCGATGGAATTCCAGGTGTAGCGGTGAAATGCGTAGATATCTGGAAGAACACCGGTGGCGAAGGCGGTCGACTGGCCCTAAACTGACGCTGAGGCACGAAAGCGTGGGGATCAAACAGGATTAGATACCCTTGTAGTCC</w:t>
      </w:r>
    </w:p>
    <w:p w14:paraId="21D6ACDC">
      <w:pPr>
        <w:rPr>
          <w:rFonts w:hint="eastAsia"/>
        </w:rPr>
      </w:pPr>
      <w:r>
        <w:rPr>
          <w:rFonts w:hint="eastAsia"/>
        </w:rPr>
        <w:t>&gt;OTU003540</w:t>
      </w:r>
    </w:p>
    <w:p w14:paraId="720F6F18">
      <w:pPr>
        <w:rPr>
          <w:rFonts w:hint="eastAsia"/>
        </w:rPr>
      </w:pPr>
      <w:r>
        <w:rPr>
          <w:rFonts w:hint="eastAsia"/>
        </w:rPr>
        <w:t>CCTACGGGGGGCAGCAGTGGGGAATATTGGTCAATGGGCGAAAGCCTGAACCAGCAATGCCGCGTGAGTGATGAAGGCCTTCGGGTTGTAAAGCTCTGTCAGAGGGAACGAAAAAGCAGCTTAATAAACTGTGTTGACGGTACCCTCAAAGGAAGCACCGGCTAACTCTGTGCCAGCAGCCGCGGTAATACAGAGGGTGCAAGCGTTGTTCGGAATTACTGGGCGTAAAGCGCGTGTAGGCGGCTTATTAAGTCAGATGTGAAATCCCTTGGCTCAACTGAGGAACTGCATCTGATACTGGTAAGCTTGAGTGTCGGAGGGGATGGTAGAATTCCTGGTGTAGAGGTGAAATTCGTAGATATCAGGAGGAATACCTGTGGCGAAGGCGACCATCTGGAAGACAACTGACGCTGAGACGCGAAAGCGTGGGTAGCAAACAGGATTAGATACCCTTGTAGTCC</w:t>
      </w:r>
    </w:p>
    <w:p w14:paraId="6D139B53">
      <w:pPr>
        <w:rPr>
          <w:rFonts w:hint="eastAsia"/>
        </w:rPr>
      </w:pPr>
      <w:r>
        <w:rPr>
          <w:rFonts w:hint="eastAsia"/>
        </w:rPr>
        <w:t>&gt;OTU003541</w:t>
      </w:r>
    </w:p>
    <w:p w14:paraId="3908C5CC">
      <w:pPr>
        <w:rPr>
          <w:rFonts w:hint="eastAsia"/>
        </w:rPr>
      </w:pPr>
      <w:r>
        <w:rPr>
          <w:rFonts w:hint="eastAsia"/>
        </w:rPr>
        <w:t>CCTACGGGAGGCTGCAGTGGGGAATTGTTCGCAATGGGCGCAAGCCTGACGACGCAACGCCGCGTGGAGGACGAAGATCTTCGGGTCGTAAACTCCTGTCGAGCGGGACGAACGTTCCGTGGGCTAACATCCCGCGGAAGTGACGGTACCGCTAAAGGAAGCCCCGGCTAACTCCGTGCCAGCAGCCGCGGTAATACAGAGGGTGCGAGCGTTGTTCGGAATTATTGGGCGTAAAGCGCGTGTAGGCGGCCAACTAAGTCGGGTGTGAAAGCCCTCAGCTCAACTGAGGAAGTGCGCCCGAGACTGGATGGCTTGAGTGCTGGAGAGGGTGGCGGAATTCCCCAAGTAGAGGTGAAATTCGTAGAGATGGGGAGGAACACCGGAGGCGAAGGCGGCCACCTGGACGGTAACTGACGCTGAGACGCGAAAGCGTGGGGAGCAAACAGGATTAGATACCCCGGTAGTCC</w:t>
      </w:r>
    </w:p>
    <w:p w14:paraId="2153D90C">
      <w:pPr>
        <w:rPr>
          <w:rFonts w:hint="eastAsia"/>
        </w:rPr>
      </w:pPr>
      <w:r>
        <w:rPr>
          <w:rFonts w:hint="eastAsia"/>
        </w:rPr>
        <w:t>&gt;OTU003542</w:t>
      </w:r>
    </w:p>
    <w:p w14:paraId="42362C7B">
      <w:pPr>
        <w:rPr>
          <w:rFonts w:hint="eastAsia"/>
        </w:rPr>
      </w:pPr>
      <w:r>
        <w:rPr>
          <w:rFonts w:hint="eastAsia"/>
        </w:rPr>
        <w:t>CCTACGGGTGGCAGCAGTGGGGAATATTGCGCAATGGCCGAAAGGCTGACGCAGCGACGCCGCGTGGGGGATGAAGCATTTCGGTGTGTAAACCCCTGTTGCTCGGGACGAACAACCTGTTTCGACAGGTCTGACGGTACCGGGTGAGGAAGCACCGGCTAACTCCGTGCCAGCAGCCGCGGTAATACGGAGGGTGCGAGCGTTGTCCGGAATCACTGGGCGTAAAGGGCGCGTAGGCGGTCTGTTAAGCGTGCGGTGAAAGCCCGGGGCTCAACCCCGGGTCTGCCGTGCGAACTGGCGGACTAGAGCACTGTAGAGGCAGGTGGAATTCCGGGTGTAGCGGTGGAATGCGTAGAGATCCGGAAGAACACCGGTGGCGAAGGCGGCCTGCTGGGCAGTAGCTGACGCTGAGGCGCGACAGCGTGGGGAGCAAACAGGATTAGATACCCTGGTGTCC</w:t>
      </w:r>
    </w:p>
    <w:p w14:paraId="663167B2">
      <w:pPr>
        <w:rPr>
          <w:rFonts w:hint="eastAsia"/>
        </w:rPr>
      </w:pPr>
      <w:r>
        <w:rPr>
          <w:rFonts w:hint="eastAsia"/>
        </w:rPr>
        <w:t>&gt;OTU003543</w:t>
      </w:r>
    </w:p>
    <w:p w14:paraId="721C4771">
      <w:pPr>
        <w:rPr>
          <w:rFonts w:hint="eastAsia"/>
        </w:rPr>
      </w:pPr>
      <w:r>
        <w:rPr>
          <w:rFonts w:hint="eastAsia"/>
        </w:rPr>
        <w:t>CCTACGGGAGGCTGCAGTGGGGAATTGTTCGCAATGGGCGCAAGCCTGACGACGCAACGCCGCGTGGAGGACGAAGATCTTCGGGTCGTAAACTCCTGTCGAGCGGGACGAACACCCATCCGGTTAACAACCGGGAGGGCTGACGGTACCGCTAAAGGAAGCCCCGGCTAACTCCGTGCCAGCAGCCGCGGTAATACGTAGGGGGCAAGCGTTGTCCGGAATCATTGGGCGTAAAGAGCGTGTAGGCGGTCCGGTAAGTCGGCTGTGAAAGTCAAGGGCTCAACCCTTGAAAGCCGGTCGATACTGCCGGGCTAGAGTCCGGAAGAGGTGAGTGGAATTCCTGGTGTAGCGGTGAAATGCGCAGATATCAGGAGGAACACCTGCGGCGAAGGCGGGTGGCTGGGCCGACACTGACGCTGAGGCGCGAAAGCCAGGGGAGCGAACGGGATTAGATACCCGGGTAGTCC</w:t>
      </w:r>
    </w:p>
    <w:p w14:paraId="7DBB754B">
      <w:pPr>
        <w:rPr>
          <w:rFonts w:hint="eastAsia"/>
        </w:rPr>
      </w:pPr>
      <w:r>
        <w:rPr>
          <w:rFonts w:hint="eastAsia"/>
        </w:rPr>
        <w:t>&gt;OTU003544</w:t>
      </w:r>
    </w:p>
    <w:p w14:paraId="68ED7FDB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AATGTAAACTTCACAAGAATGGGAAGAATAAGTGGGGGCTAATACCCCCCATGATGACGGTACCATTTGTAAGCTCCGGCTAACTCCGTGCCAGCAGCCGCGGTAATACGAACCGTCCAAACGTTATTCGGAATCACTGGGCTTAAAGGGTACGTAGGCGGCGCTGTCAGTCGGGTGTGAAAGCCCTCGGCTCAACCGAGGAATTGCGCCCGATACTGCAGTGCTTGAGGGAGACAGAGGTAAGCGGAACTGATGGTGGAGCGGTGAAATGCGTTGATATCGAGAGGAACACCTGCGGCGAAGGCGGGTTGCTGGGCTGACACTGACGCTGAGGCGCGAAAGCTAGGGGAGCGAACGGGATTAGATACCCTTGTAGTCC</w:t>
      </w:r>
    </w:p>
    <w:p w14:paraId="504C3AFA">
      <w:pPr>
        <w:rPr>
          <w:rFonts w:hint="eastAsia"/>
        </w:rPr>
      </w:pPr>
      <w:r>
        <w:rPr>
          <w:rFonts w:hint="eastAsia"/>
        </w:rPr>
        <w:t>&gt;OTU003545</w:t>
      </w:r>
    </w:p>
    <w:p w14:paraId="168B7536">
      <w:pPr>
        <w:rPr>
          <w:rFonts w:hint="eastAsia"/>
        </w:rPr>
      </w:pPr>
      <w:r>
        <w:rPr>
          <w:rFonts w:hint="eastAsia"/>
        </w:rPr>
        <w:t>CCTACGGGGGGCTGCAGTGGGGAATCTTGCGCAATGGGCGGAAGCCTGACGCAGCGACGCCGCGTGGGGGATGAAGGCCTTAGGGTTGTAAAACTCTTTCGCCGGTGAAGATAATGACGGTAACCGTAGAAGAAGCCCCGGCTAACTTCGTGCCAGCAGCCGCGGTAATACGAAGGGGGCTAGCGTTGTTCGGAATTACTGGGCGTAAAGCGCACGTAGGCGGATTGGTCAGTTAGGGGTGAAATCCCGGAGCTCAACTCCGGAACTGCCTTTAATACTGCCAGTCTAGAGACCGAGAGAGGTAAGTGGAACTCCTAGTGTAGAGGTGGAATTCGTAGATATTAGGAAGAACACCAGTGGCGAAGGCGGCTTACTGGCTCGGAACTGACGCTGAGGTGCGAAAGCGTGGGGAGCAAACAGGATTAGATACCCTTGTAGTCC</w:t>
      </w:r>
    </w:p>
    <w:p w14:paraId="64684529">
      <w:pPr>
        <w:rPr>
          <w:rFonts w:hint="eastAsia"/>
        </w:rPr>
      </w:pPr>
      <w:r>
        <w:rPr>
          <w:rFonts w:hint="eastAsia"/>
        </w:rPr>
        <w:t>&gt;OTU003546</w:t>
      </w:r>
    </w:p>
    <w:p w14:paraId="412D7678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TGTTGGGGAAGAAAAGCTACCGGTTAATACCCGGGAGTTCTGACGGTACCCAAAGAATAAGCACCGGCTAACTTCGTGCCAGCAGCCGCGGTAATACGAAGGGTGCAAGCGTTACTCGGAATTACTGGGCGTAAAGCGTGCGTAGGTGGTGAGGTAAGTCGGATGTGAAATCTCCGGGCTCAACCCGGAAACTGCATTGGAAACTACCTTGCTTGAGGGTTTGAGGGGGGACTGGAATTCTCGGTGTAGCAGTGAAATGCGTAGATATCGAGAGGAACACCAGTGGCGAAGGCGAGTCCCTGGAAAACACCTGACACTGAGGCACGAAAGCTAGGGGAGCAAACAGGATTAGATACCCCTGTAGTCC</w:t>
      </w:r>
    </w:p>
    <w:p w14:paraId="388CA863">
      <w:pPr>
        <w:rPr>
          <w:rFonts w:hint="eastAsia"/>
        </w:rPr>
      </w:pPr>
      <w:r>
        <w:rPr>
          <w:rFonts w:hint="eastAsia"/>
        </w:rPr>
        <w:t>&gt;OTU003547</w:t>
      </w:r>
    </w:p>
    <w:p w14:paraId="7A927A89">
      <w:pPr>
        <w:rPr>
          <w:rFonts w:hint="eastAsia"/>
        </w:rPr>
      </w:pPr>
      <w:r>
        <w:rPr>
          <w:rFonts w:hint="eastAsia"/>
        </w:rPr>
        <w:t>CCTACGGGCGGCAGCAGTGGGGAATTGTTCGCAATGGGCGCAAGCCTGACGACGCAACGCCGCGTGGGGGATGAAGGTCTTCGGATTGTAAACCCCTGTTGGGTGGGACGAACACTTCCGTGGTGAATATCCATGGAGGCTGACGGTACCACCTGAGGAAGCCCCGGCTAACTCTGTGCCAGCAGCCGCGGTAATACAGAGGGGGCGAGCGTTATCCGGAATTATTGGGCGTAAAGCGCGCGCAGGCGGTCATTTAAGTCAGGTGTGAAAGGCTGCGGCTCAACCGCAGAGCGGCACCTGAAACTGGATGACTTGAGTGCAGGAGAGGAGAGCGGAATTCCCGGTGTAGCGGTGAAATGCGTAGAGATGTGGAGGAACACCAGTGGCGAAGGCGACTCTTTGGTCTGTAACTGACGCTGAGGCGCGAAAGCGTGGGGAGCAAACAGGATTAGATACCCCAGTAGTCC</w:t>
      </w:r>
    </w:p>
    <w:p w14:paraId="7F5E107A">
      <w:pPr>
        <w:rPr>
          <w:rFonts w:hint="eastAsia"/>
        </w:rPr>
      </w:pPr>
      <w:r>
        <w:rPr>
          <w:rFonts w:hint="eastAsia"/>
        </w:rPr>
        <w:t>&gt;OTU003548</w:t>
      </w:r>
    </w:p>
    <w:p w14:paraId="49DBA26C">
      <w:pPr>
        <w:rPr>
          <w:rFonts w:hint="eastAsia"/>
        </w:rPr>
      </w:pPr>
      <w:r>
        <w:rPr>
          <w:rFonts w:hint="eastAsia"/>
        </w:rPr>
        <w:t>CCTACGGGAGGCTGCAGTGGGGAATCTTGGACAATGGGGGCAACCCTGATCCAGCGATGCCGCGTGAGTGAAGAAGGCCTTCGGGTCGTAAAGCTCTTTAGGTTGGGAAGAAGTGTGCTGGGTGAATATCCCGGCATATTGACGGTACCGACAGAATAAGCACCGGCAAACTCTGTGCCAGCAGCCGCGGTAATACAGAGGGTGCGAGCGTTAATCGGAGTAACTGGGCGTAAAGGGCGCGTAGGCGGTTATATGAGTGTGATGTGAAAGCCTCGGGCTTAACCTGAGAAGTGCATCGCAAACGATATAGCTGGAGTAGATGAGAGGGTGGCGGAATTTCCGGTGTAGCGGTGAAATGCGTAGAGATCGGAAGGAACGTCGATGGCGAAGGCAGCCACCTGGCATCATACTGACGCTGAGGCGCGAAAGCGTGGGGAGCGAACAGGATTAGATACCCGAGTAGTCC</w:t>
      </w:r>
    </w:p>
    <w:p w14:paraId="1C4D55ED">
      <w:pPr>
        <w:rPr>
          <w:rFonts w:hint="eastAsia"/>
        </w:rPr>
      </w:pPr>
      <w:r>
        <w:rPr>
          <w:rFonts w:hint="eastAsia"/>
        </w:rPr>
        <w:t>&gt;OTU003549</w:t>
      </w:r>
    </w:p>
    <w:p w14:paraId="38AEA61C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CCGTGCCAGCAGCCGCGGTAATACGGAGGGGGCGAGCGTTGTCCGAAGTTACTGGGCGTAAAGCGCGCGTAGGCGGGGAGGCAAGTCCGCTGTGAAAGCCTGAGGCTCAACCTCAGCGGGTCGGTGGATACTGCCTCTCTTGAAGGCGTTAGGGGGAGATGGAATTACCGGTGTAGCGGTGAAATGCGTAGATATCGGTAGGAACACCCGTGGCGAAGGCGGTCTCCTGGGACGTTCTTGACGCTGAGGCGCGAAAGCTGGGGGAGCGAACGGGATTAGATACCCTAGTAGTCC</w:t>
      </w:r>
    </w:p>
    <w:p w14:paraId="6930D3E1">
      <w:pPr>
        <w:rPr>
          <w:rFonts w:hint="eastAsia"/>
        </w:rPr>
      </w:pPr>
      <w:r>
        <w:rPr>
          <w:rFonts w:hint="eastAsia"/>
        </w:rPr>
        <w:t>&gt;OTU003550</w:t>
      </w:r>
    </w:p>
    <w:p w14:paraId="51D28745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AGGGGGGATGAAATCACCAGGAGCTATCTCCTGGTGTTGACAGAGCTCCAGAGGAAGCACGGGCTAAGTTCGTGCCAGCAGCCGCGGTAATACGAACTGTGCGAACGTTATTCGGAATCACTGGGCTTAAAGGGTGCGTAGGCGGTCGTTTAAGTAGGGTGTGAAATGCCTCAGCCCAACTGAGGAATGGCGCTCTAAACTGAATGGCTTGAGTGAGCTAGGGGTTTGCGGAACTTCCGGTGGAGCGGTGAAATGTGTTGATATCGGAAGGAACACCGTTGGCGAAAGCGGCAAACTGGGGCTTAACTGACGCTGAGGCACGAAAGCCAGGGGAGCGAACGGGATTAGATACCCTTGTAGTCC</w:t>
      </w:r>
    </w:p>
    <w:p w14:paraId="29CDE8CE">
      <w:pPr>
        <w:rPr>
          <w:rFonts w:hint="eastAsia"/>
        </w:rPr>
      </w:pPr>
      <w:r>
        <w:rPr>
          <w:rFonts w:hint="eastAsia"/>
        </w:rPr>
        <w:t>&gt;OTU003551</w:t>
      </w:r>
    </w:p>
    <w:p w14:paraId="0F003955">
      <w:pPr>
        <w:rPr>
          <w:rFonts w:hint="eastAsia"/>
        </w:rPr>
      </w:pPr>
      <w:r>
        <w:rPr>
          <w:rFonts w:hint="eastAsia"/>
        </w:rPr>
        <w:t>CCTACGGGCGGCAGCAGTGGGGAATTGTTCGCAATGGGCGCAAGCCTGACGACGCAACGCCGCGTGGAGGATGAAGATCTTCGGGTCGTAAACTCCTGTCGAGCGGGACGAATGGTCCGCGACCTAATACGTCGCGGGAATGACGGTACCGCTAGAGGAAGCCCCGGCTAACTCCGTGCCAGCAGCCGCGGTAATACGGGGGGGGCTAGCGTTGTTCGGAATTACTGGGCGTAAAGGGCGCGTAGGCGGCCTGCTAAGTCGAACGTGAAATCCCCGGGCTCAACCCGGGAACTGCGTCTGATACTGGGAGGCTCGAGTTCGGGAGAGGGATGCGGAATTCCAGGTGTAGTGGTGAAATACGTAGATATCTGGAAGAACACCAGTGGCGAAGGCGGTCTCTTGGTCTGTAACTGACGCTGAGGCGCGAAAGCGTGGGTAGCAAACAGGATTAGATACCCGTGTAGTCC</w:t>
      </w:r>
    </w:p>
    <w:p w14:paraId="371CB354">
      <w:pPr>
        <w:rPr>
          <w:rFonts w:hint="eastAsia"/>
        </w:rPr>
      </w:pPr>
      <w:r>
        <w:rPr>
          <w:rFonts w:hint="eastAsia"/>
        </w:rPr>
        <w:t>&gt;OTU003552</w:t>
      </w:r>
    </w:p>
    <w:p w14:paraId="496882BE">
      <w:pPr>
        <w:rPr>
          <w:rFonts w:hint="eastAsia"/>
        </w:rPr>
      </w:pPr>
      <w:r>
        <w:rPr>
          <w:rFonts w:hint="eastAsia"/>
        </w:rPr>
        <w:t>CCTACGGGTGGCTGCAGTCGAGAATCTTCGGCAATGGGCGAAAGCCTGACCGAGCGACGCCACGTGCGGGATGACGGCCCTCGGGTTGTAAACCGCTGTCGAGGGGGATGAAGTCACGAGGAGCAATCTCCTTGTGTTGACAGAGCCCTGGAGGAAGCGCGGGCTAAGTACGTGCCAGCAGCCGCGGTAATACGTACTGCGCGAACGTTATTCGGAATCACTGGGCTTAAAGGGTGCGTAGGCGGCGCGGAAAGTTGGGTGTGAAATCCCTCGGCTCAACCGAGGAACTGCGCCCAAAACTACCGTGCTCGAGGGAGATAGAGGTGAGCGGAACTTAGGGTGGAGCGGTGAAATGCGTTGATATCCTAAGGAACACCGGTGGCGAAAGCGGCTCACTGGATCTCTTCTGACGCTGAGGCACGAAAGCTAGGGTAGCAAACGGGATTAGATACCCCAGTAGTCC</w:t>
      </w:r>
    </w:p>
    <w:p w14:paraId="6B3ACAEF">
      <w:pPr>
        <w:rPr>
          <w:rFonts w:hint="eastAsia"/>
        </w:rPr>
      </w:pPr>
      <w:r>
        <w:rPr>
          <w:rFonts w:hint="eastAsia"/>
        </w:rPr>
        <w:t>&gt;OTU003553</w:t>
      </w:r>
    </w:p>
    <w:p w14:paraId="2855FCA8">
      <w:pPr>
        <w:rPr>
          <w:rFonts w:hint="eastAsia"/>
        </w:rPr>
      </w:pPr>
      <w:r>
        <w:rPr>
          <w:rFonts w:hint="eastAsia"/>
        </w:rPr>
        <w:t>CCTACGGGCGGCTGCAGTGGGGAATATTGGTCAATGGGCGAAAGCCTGAACCAGCAATGCCGTGTGGGTGATGAAGGCCTTCGGGTTGTAAAGCCCTGTCGGAGGGAACGAAAAAATCGATTAACACTCGATCTTGACGGTACCTTCAAAGGAAGCACCGGCTAACTACGTGCCAGCAGCCGCGGTAATACGTAGGGGGCGAGCGTTGTCCGGAATTATTGGGCGTAAAGAGCGTGTAGGCTGTTCGGTAAGTCTGCCGTGAAAACCTGAGGCTCAACCTCGGGCGTGCGGTGGATACTGCCGGGCTAGAGGACGGTAGAGGCGAGTGGAATTCCCGGTGTAGCGGTGAAATGCGCAGATATCGGGAGGAACACCAGTAGCGAAGGCGGCTCGCTGGGCCGTTCCTGACGCTGAGACGCGAAAGCTAGGGGAGCGAACAGGATTAGATACCCCAGTAGTCC</w:t>
      </w:r>
    </w:p>
    <w:p w14:paraId="28C4FD15">
      <w:pPr>
        <w:rPr>
          <w:rFonts w:hint="eastAsia"/>
        </w:rPr>
      </w:pPr>
      <w:r>
        <w:rPr>
          <w:rFonts w:hint="eastAsia"/>
        </w:rPr>
        <w:t>&gt;OTU003554</w:t>
      </w:r>
    </w:p>
    <w:p w14:paraId="717AEEE6">
      <w:pPr>
        <w:rPr>
          <w:rFonts w:hint="eastAsia"/>
        </w:rPr>
      </w:pPr>
      <w:r>
        <w:rPr>
          <w:rFonts w:hint="eastAsia"/>
        </w:rPr>
        <w:t>CCTACGGGGGGCTGCAGTGGGGAATCTTGGGCAATGGGGGCAACCCTGACCCAGCGACGCCGTGTGGGGGATGAAGGCCTTCGGGTTGTAAACCCCTGTTGGGTGGGACGAAGGCCGCGCTGCGATGAGCAGGGCGGCGTGACGGTACCACCCGAGGAAGCCCCGGCTAACTCTGTGCCAGCAGCCGCGGTAAGACGAAGGGGGCTAGCGTTGTTCGGAATTACTGGGCGTAAAGGGCGCGTAGGCGGGATGGCAAGTCAGTCGTGAAATCTCTCGGCTCAACCGAGAAACGTCGGCTGATACTGCCGTTCTTGAGGGATGCAGAGGAGACTGGAATTCCCGGTGTAGCGGTGAAATGTGTAGAGATCGGGAGGAACACCGGTGGCGAAGGCGGGTCTCTGGGCATTTCCTGACGCTGAGGCGCGAAAGCGTGGGGAGCAAACGGGATTAGATACCCGGGTAGTCC</w:t>
      </w:r>
    </w:p>
    <w:p w14:paraId="437B6750">
      <w:pPr>
        <w:rPr>
          <w:rFonts w:hint="eastAsia"/>
        </w:rPr>
      </w:pPr>
      <w:r>
        <w:rPr>
          <w:rFonts w:hint="eastAsia"/>
        </w:rPr>
        <w:t>&gt;OTU003555</w:t>
      </w:r>
    </w:p>
    <w:p w14:paraId="754AA031">
      <w:pPr>
        <w:rPr>
          <w:rFonts w:hint="eastAsia"/>
        </w:rPr>
      </w:pPr>
      <w:r>
        <w:rPr>
          <w:rFonts w:hint="eastAsia"/>
        </w:rPr>
        <w:t>CCTACGGGCGGCAGCAGTGAGGAATATTGGTCAATGGACGCAAGTCTGAACCAGCCATGCCGCGTGAAGGATGAAGGCGTTCTGCGTCGTAAACTTCTTTTAAACGGGACGAAACCCCTCGACGTGTCGAGGGCTGACGGTACCGTAAGAATAAGGGTCGGCTAACTTCGTGCCAGCAGCCGCGGTAATACGAAGGACCCGAGCGTTATCCGGATTTATTGGGTTTAAAGGGTGCGTAGGCGGACTTTCAAGTCAGTGGTGAAAGCCCATCGCTCAACGATGGAATTGCCATTGATACTGTTGGTCTTGAGTACGGTTGAAGTGGGCGGAATGTGTCATGTAGCGGTGAAATGCTTAGATATGACACAGAACACCTATTGCGAAGGCAGCTCGCTAAGCCGTAACTGACGCTGAGGCACGAAAGTGTGGGTAGCAAACAGGATTAGATACCCCAGTAGTCC</w:t>
      </w:r>
    </w:p>
    <w:p w14:paraId="5782C3B5">
      <w:pPr>
        <w:rPr>
          <w:rFonts w:hint="eastAsia"/>
        </w:rPr>
      </w:pPr>
      <w:r>
        <w:rPr>
          <w:rFonts w:hint="eastAsia"/>
        </w:rPr>
        <w:t>&gt;OTU003556</w:t>
      </w:r>
    </w:p>
    <w:p w14:paraId="40DABB38">
      <w:pPr>
        <w:rPr>
          <w:rFonts w:hint="eastAsia"/>
        </w:rPr>
      </w:pPr>
      <w:r>
        <w:rPr>
          <w:rFonts w:hint="eastAsia"/>
        </w:rPr>
        <w:t>CCTACGGGGGGCTGCAGTCGAGAATCTTCGTCAATGGGCGCAAGCCTGAACGAGCGACGCCGCGTGTGGGATGAAGGCCTTCGGGTTGTAAACCACTGTCAGTGGGGAGGAAATCTACCGGGGTACTCCCCGGTAGTTGACCTATCCGCAGAGGAAGTACGGGCTAAGTTCGTGCCAGCAGCCGCGGTAACACGAACCGTACGAACGTTATTCGGAATTACTGGGCTTAAAGGGTGCGTAGGCGGCTCAGAAAGTTGGGTGTGAAAGCCCTCGGCTTAACCGAGGAATAGCGCCCAAAACTACTGGGCTTGAGGAAGACAGAGGTGAGCGGAACTACGGGTGGAGCGGTGAAATGCGTTGATATCCGTAGGAACACCAGGGGCGAAAGCGGCTCACTGGGTCTTTTCTGACGCTGAGGCACGAAAGCCAGGGGAGCGAACGGGATTAGATACCCCTGTAGTCC</w:t>
      </w:r>
    </w:p>
    <w:p w14:paraId="4E3BE8D9">
      <w:pPr>
        <w:rPr>
          <w:rFonts w:hint="eastAsia"/>
        </w:rPr>
      </w:pPr>
      <w:r>
        <w:rPr>
          <w:rFonts w:hint="eastAsia"/>
        </w:rPr>
        <w:t>&gt;OTU003557</w:t>
      </w:r>
    </w:p>
    <w:p w14:paraId="71BE4E61">
      <w:pPr>
        <w:rPr>
          <w:rFonts w:hint="eastAsia"/>
        </w:rPr>
      </w:pPr>
      <w:r>
        <w:rPr>
          <w:rFonts w:hint="eastAsia"/>
        </w:rPr>
        <w:t>CCTACGGGTGGCTGCAGTGGGGAATTTTGCGCAATGGGCGAAAGCCTGATGGAGCAACGCCGCGTGCAGGATGAAGGCCTTCGGGTTGTAAACTGCTTTTCTCTGTGACGATTATGACGGTAACAGAGGAATAAGGGTCTGCTAACTACGTGCCAGCAGCCGCGGTCATACGTAGGACCCAAGCGTTATCCGGAATTACTGGGCGTAAAGAGTTGCGTAGGTGGCATAGTAAGCAAATGGTGAAAGCGTGGGGCTCAACCTCATATACATCATTTGAACTGCTAAGCTAGAGGACGAGAGAGGTAGATGGAATTCCCAGTGTAGGAGTGAAATCCGTAGATATTGGGAGGAACACCGATGGCGTAGGCAGTCTACTGGCTCGTTCCTGACACTAAGGCACGAAAGCGTGGGGAGCAAACGGGATTAGATACCCCTGTAGTCC</w:t>
      </w:r>
    </w:p>
    <w:p w14:paraId="0B9EA50A">
      <w:pPr>
        <w:rPr>
          <w:rFonts w:hint="eastAsia"/>
        </w:rPr>
      </w:pPr>
      <w:r>
        <w:rPr>
          <w:rFonts w:hint="eastAsia"/>
        </w:rPr>
        <w:t>&gt;OTU003558</w:t>
      </w:r>
    </w:p>
    <w:p w14:paraId="5C1B06E8">
      <w:pPr>
        <w:rPr>
          <w:rFonts w:hint="eastAsia"/>
        </w:rPr>
      </w:pPr>
      <w:r>
        <w:rPr>
          <w:rFonts w:hint="eastAsia"/>
        </w:rPr>
        <w:t>CCTACGGGCGGCTGCAGTAGGGAATCTTCCGCAATGGACGCAAGTCTGACGGAGCAACGCCGCGTGAGCGATGAAGGCCTTCGGGTCGTAAAGCTCTGTTGTCAGGGAAGAACAAGTACCGGAGTAACTGCCGGTACCTTGACGGTACCTGACCAGAAAGCCACGGCTAACTACGTGCCAGCAGCCGCGGTAATACGTAGGTGGCAAGCGTTGTCCGGAATTACTGGGCGTAAAGCGCGCGTAGGTGGTTTGTTAAGTTGGATGTGAAAGCCCCGGGCTCAACCTGGGAACTGCATCCAAAACTGGCAAGCTAGAGTACGGTAGAGGGTGGTGGAATTTCCTGTGTAGCGGTGAAATGCGTAGATACAATCAAGAACTCCGATTGCGTAGGCAGCTTACTAGGCTGTAACTGACGCTGAGGCACGAAAGCGTGGGGAGCGAACAGGATTAGATACCCCAGTAGTCC</w:t>
      </w:r>
    </w:p>
    <w:p w14:paraId="5F86687D">
      <w:pPr>
        <w:rPr>
          <w:rFonts w:hint="eastAsia"/>
        </w:rPr>
      </w:pPr>
      <w:r>
        <w:rPr>
          <w:rFonts w:hint="eastAsia"/>
        </w:rPr>
        <w:t>&gt;OTU003559</w:t>
      </w:r>
    </w:p>
    <w:p w14:paraId="0C3048EB">
      <w:pPr>
        <w:rPr>
          <w:rFonts w:hint="eastAsia"/>
        </w:rPr>
      </w:pPr>
      <w:r>
        <w:rPr>
          <w:rFonts w:hint="eastAsia"/>
        </w:rPr>
        <w:t>CCTACGGGTGGCAGCAGTGGGGAATATTGCGCAATGGGCGGAAGCCTGACGCAGCGACGCCGCGTGAGTGATGAAGGCCTTCGGGTTGTAAAGCTCTTTTAGTTGGGAAAAACACAATGATGGTACCAACAGAAACAGCACCGGCTAACTCTGTGCCAGCAGCCGCGGTAATACAGAGGGTGCAAGCGTTAATCGGAATTACTGGGCGTAAAGCGCGCGTAGGTGGTTTGTTAAGTTGGATGTGAAAGCCCCGGGCTCAACCTCGGGTCTGCAGTCGATACGAGCAAACTAGAGTGTTGCAGGGGAGACTGGAATTCCTGGTGTAGCGGTGAAATGCGCAGATATCAGGAGGAACACCGGTGGCGAAGGCGGGTCTCTGGGCAACAACTGACGCTGAGGAGCGAAAGCGTGGGGAGCGAACAGGATTAGATACCCGGGTAGTCC</w:t>
      </w:r>
    </w:p>
    <w:p w14:paraId="18F6AA2F">
      <w:pPr>
        <w:rPr>
          <w:rFonts w:hint="eastAsia"/>
        </w:rPr>
      </w:pPr>
      <w:r>
        <w:rPr>
          <w:rFonts w:hint="eastAsia"/>
        </w:rPr>
        <w:t>&gt;OTU003560</w:t>
      </w:r>
    </w:p>
    <w:p w14:paraId="3CC844D7">
      <w:pPr>
        <w:rPr>
          <w:rFonts w:hint="eastAsia"/>
        </w:rPr>
      </w:pPr>
      <w:r>
        <w:rPr>
          <w:rFonts w:hint="eastAsia"/>
        </w:rPr>
        <w:t>CCTACGGGGGGCTGCAGTGGGGAATCTTGCGCAATGGGCGAAAGCCTGACGCAGCGACGCCGCGTGGGGGAGGAAGGTCTTCGGATTGTAAACCCCTGTTGCCCGGGACGAATGCCCCTTTCGAGGGGAGTGACGGTACCGGGTGAGGAAGCACCGGCTAACTCTGTGCCAGCAGCCGCGGTAATACAGAGGGTGCGAGCGTTGTCCGGAATCACTGGGCGTAAAGGGCGCGTAGGTGGCTGGGTAAGCGTGCGGTGAAAGCCTGGAGCTCAACTCCAGGTCGGCCGTGCGTACTGCCTAGCTTGAGCACGGTAGAGGCCGATGGAATTCCGGGTGTAGCGGTGGAATGCGTAGAGATCCGGAAGAACACCGGTGGCGAAGGCGGCCCGCTGGGCTGTGGCTGACGCTGAGGCGCGACAGCGTGGGGAGCAAACAGGATTAGATACCCGAGTAGTCC</w:t>
      </w:r>
    </w:p>
    <w:p w14:paraId="68830891">
      <w:pPr>
        <w:rPr>
          <w:rFonts w:hint="eastAsia"/>
        </w:rPr>
      </w:pPr>
      <w:r>
        <w:rPr>
          <w:rFonts w:hint="eastAsia"/>
        </w:rPr>
        <w:t>&gt;OTU003561</w:t>
      </w:r>
    </w:p>
    <w:p w14:paraId="53CFAC7D">
      <w:pPr>
        <w:rPr>
          <w:rFonts w:hint="eastAsia"/>
        </w:rPr>
      </w:pPr>
      <w:r>
        <w:rPr>
          <w:rFonts w:hint="eastAsia"/>
        </w:rPr>
        <w:t>CCTACGGGGGGCTGCAGTAAGGAATATTGGTCAATGGACGGAAGTCTGAACCAGCCATGCCGCGTGAAGGAAGACGGCCCTACGGGTTGTAAACTTCTTTTACCAGGGGAGAAATCCGGTCATTTATGATCGGTTGACGGTACCTGGGGAATAAGCACCGGCTAACTCCGTGCCAGCAGCCGCGGTAATACGGAGGGTGCAAGCGTTATCCGGAATCACTGGGTTTAAAGGGTGCGTAGGCGGTTTGATAAGTCAGTGGTGAAAGCTCATCGCTCAACGATGAAATTGCCATTGATACTGTCAGACTTGAATTAGGATAAGGTAAGCGGAATGTGGCATGTAGCGGTGAAATGCATAGATATGCCATAGAACACCAATTGCGAAGGCAGCTTACTGGGCCTTGATTGACGCTGAGGCACGAAAGCGTGGGGATCAAACAGGATTAGATACCCCGGTAGTCC</w:t>
      </w:r>
    </w:p>
    <w:p w14:paraId="7AFE031A">
      <w:pPr>
        <w:rPr>
          <w:rFonts w:hint="eastAsia"/>
        </w:rPr>
      </w:pPr>
      <w:r>
        <w:rPr>
          <w:rFonts w:hint="eastAsia"/>
        </w:rPr>
        <w:t>&gt;OTU003562</w:t>
      </w:r>
    </w:p>
    <w:p w14:paraId="597E2FA3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ACGCTTCGACCTAACACGTCGAAGTCTGACGGTACCGGGTGAGGAAGCCCCGGCTAACTCTGTGCCAGCAGCCGCGGTAAGACGGAGGGGGCAAGCGTTGTCCGGACTCACTGGGCGTAAAGGGTGCGTAGGCGGTTTGGAACGTTCGCGCTGAAATCACACGGCTTAACCGTGTGGCGCGTGCGGATACGACCAAACTGGAGGCATGGAGAGGATGGGGGAACTCCTGGTGTAGTGGTGAAATGCGTAGAGATCAGGAAGAACACCCGTGGCGCAAGCGCCCATCTGGCCATGACCTGACGCTGAGGCACGAAAGCGTGGGGAGCGAACCGGATTAGATACCCGAGTAGTCC</w:t>
      </w:r>
    </w:p>
    <w:p w14:paraId="0EAA564E">
      <w:pPr>
        <w:rPr>
          <w:rFonts w:hint="eastAsia"/>
        </w:rPr>
      </w:pPr>
      <w:r>
        <w:rPr>
          <w:rFonts w:hint="eastAsia"/>
        </w:rPr>
        <w:t>&gt;OTU003563</w:t>
      </w:r>
    </w:p>
    <w:p w14:paraId="6F2DE961">
      <w:pPr>
        <w:rPr>
          <w:rFonts w:hint="eastAsia"/>
        </w:rPr>
      </w:pPr>
      <w:r>
        <w:rPr>
          <w:rFonts w:hint="eastAsia"/>
        </w:rPr>
        <w:t>CCTACGGGGGGCTGCAGTGGGGAATATTGGACAATGGGCGCAAGCCTGATCCAGCAACGCCGCGTGGAGGAAGAAGGTCTTCGGATCGTAAACTCCTGTCAGGAGGGACGAAGGTCCGTCGGTGAATAGCCGGCGGATTTGACGGTACCTCCAGAGGAAGCCCCGGCTAACTCCGTGCCAGCAGCCGCGGTAATACGGAGGGGGCGAGCGTTATTCGGAATCATTGGGCGTAAAGGGCGCGTAGGCGGCTTCGCAAGTCATGGGTGAAATCCCTCGGCTCAACCGAGGAATTGCCCTTGAAACTGCGTGGCTTGAGGCCGGGAGGGGGCAGTGGAATTCCCAGTGTAGCGGTGAAATGCGTAGATATTGGGAGGAACACCAGTGGCGAAGGCGGCTGCCTGGACCGGTTCTGACGCTGATGCGCGAAAGCGTGGGTAGCAAACAGGATTAGATACCCTGGTAGTCC</w:t>
      </w:r>
    </w:p>
    <w:p w14:paraId="167D0253">
      <w:pPr>
        <w:rPr>
          <w:rFonts w:hint="eastAsia"/>
        </w:rPr>
      </w:pPr>
      <w:r>
        <w:rPr>
          <w:rFonts w:hint="eastAsia"/>
        </w:rPr>
        <w:t>&gt;OTU003564</w:t>
      </w:r>
    </w:p>
    <w:p w14:paraId="2AD92EEC">
      <w:pPr>
        <w:rPr>
          <w:rFonts w:hint="eastAsia"/>
        </w:rPr>
      </w:pPr>
      <w:r>
        <w:rPr>
          <w:rFonts w:hint="eastAsia"/>
        </w:rPr>
        <w:t>CCTACGGGGGGCAGCAGTCTAGAGGCTTCGGCAATGGACGAAAGTCTGACCGAGCGACGCCGCGTGCGGGATGAAGGTCTTCGGATTGTAAACCGCTTTTCTTTGGGAAGAAGGCCTGCTTCGTGCAAGTGGGTTTGACGGTACCAGGGGAATAAGCCCCGGCTAACTCCGTGCCAGCAGCCGCGGTAAGACGGAGGGGGCAAGCGTTGTTCGGAATTATTGGGCGTAAAGGGCTCGTAGGCGGACCGGTAAGTCTGGCGTGAAATCTCCATCGCTCAACGAGGAGAGGTCGCTGGATACTGCCGGTCTGGAGTGCGGTAGAGGACCATGGAATTCCAGGTGTAGCGGTGGAATGCGTAGATATCTGGAAGAACACCGGTGGCGAAGGCGGTGGTCTGGACCGTAACTGACGCTGAGGAGCGAAAGCCAGGGGAGCGAACGGGATTAGATACCCCGGTAGTCC</w:t>
      </w:r>
    </w:p>
    <w:p w14:paraId="4468A213">
      <w:pPr>
        <w:rPr>
          <w:rFonts w:hint="eastAsia"/>
        </w:rPr>
      </w:pPr>
      <w:r>
        <w:rPr>
          <w:rFonts w:hint="eastAsia"/>
        </w:rPr>
        <w:t>&gt;OTU003565</w:t>
      </w:r>
    </w:p>
    <w:p w14:paraId="63C67367">
      <w:pPr>
        <w:rPr>
          <w:rFonts w:hint="eastAsia"/>
        </w:rPr>
      </w:pPr>
      <w:r>
        <w:rPr>
          <w:rFonts w:hint="eastAsia"/>
        </w:rPr>
        <w:t>CCTACGGGGGGCTGCAGTCGAGAATCTTCCGCAATGGACGAAAGTCTGACGGAGCGACGCCGCGTGATCGATGAAGTCCTTAGGGACGTAAAGATCTTTTATGAGGGAAGAAGTTTATTGACGGTACCTCATGAATAAGGGGCTCCCAATTCTGTGCCAGCAGGAGCGGTAATACAGAAGCCTCAAGCGTTACCCGGATTTACTGGGCGTAAAGGGTGTGTAGGTGGTGTAATTAGTTTTGTGTTAAATCCTAGGGCTTAACCCTGGGCTCGCGCGAAATACGGTTACACTAGAGGAAGTAAGAGGTATATGGAACTCATGGTGTAGGGGTGAAATCCGTTGATATTATGGGGAACACCAAAAGCGAAGGCAATATACTGGTACTTTCCTGACACTGAAACACGAAAGCGTGGGTAGCGAATCGGATTAGATACCCCTGTAGTCC</w:t>
      </w:r>
    </w:p>
    <w:p w14:paraId="3B0F65F8">
      <w:pPr>
        <w:rPr>
          <w:rFonts w:hint="eastAsia"/>
        </w:rPr>
      </w:pPr>
      <w:r>
        <w:rPr>
          <w:rFonts w:hint="eastAsia"/>
        </w:rPr>
        <w:t>&gt;OTU003566</w:t>
      </w:r>
    </w:p>
    <w:p w14:paraId="5970E25D">
      <w:pPr>
        <w:rPr>
          <w:rFonts w:hint="eastAsia"/>
        </w:rPr>
      </w:pPr>
      <w:r>
        <w:rPr>
          <w:rFonts w:hint="eastAsia"/>
        </w:rPr>
        <w:t>CCTACGGGTGGCTGCAGTGGGGAATATTGGACAATGGGCGAAAGCCTGATCCAGCCATGCCGCGTGAGTGAAGAAGGCCTTAGGGTTGTAAAGCTCTTTCAGCGGGGAAGATAATGACGGTACCCGCAGAAGAAGTCCCGGCTAACTTCGTGCCAGCAGCCGCGGTAATACAGAGGGTGCAAGCGTTAATCGGAATTACTGGGCGTAAAGCGCGCGTAGGTGGTTTGTTAAGTTGGATGTGAAAGCCCCGGGCTTAACCTGGGAATGGCATTTGGGACTGCAAGGCTTGAGTGCGGCAGAGGAGACTGGAATTCCTGGTGTAGCAGTGAAATGCGTAGATATCGGAAGGAACATCAGTGGCGAAGGCGACACTCTGGTCTGATACTGACGCTGAGGTGCGAAAGCGTGGGGAGCAAACAGGATTAGATACCCCTGTAGTCC</w:t>
      </w:r>
    </w:p>
    <w:p w14:paraId="6B0F935E">
      <w:pPr>
        <w:rPr>
          <w:rFonts w:hint="eastAsia"/>
        </w:rPr>
      </w:pPr>
      <w:r>
        <w:rPr>
          <w:rFonts w:hint="eastAsia"/>
        </w:rPr>
        <w:t>&gt;OTU003567</w:t>
      </w:r>
    </w:p>
    <w:p w14:paraId="416DBC07">
      <w:pPr>
        <w:rPr>
          <w:rFonts w:hint="eastAsia"/>
        </w:rPr>
      </w:pPr>
      <w:r>
        <w:rPr>
          <w:rFonts w:hint="eastAsia"/>
        </w:rPr>
        <w:t>CCTACGGGTGGCAGCAGTGGGGAATTTTCCACAATGGGCGAAAGCCTGATGGAGCAACGCCGCGTGCAGGATGAATGCCTTCGGGTTGTAAATCTCTGTCGGCTGGGAAAAACGGGTTCATATCTAACAGATATGAGCAGTGATGGTACCAGCAAAGGAAGAGGCGGCTAACTCTGTGCCAGCAGCCGCGGTAATACAGAGGCCTCGAGCGTTGTTCGGAATTACTGGGCGTAAAGCGTGCGCAGGCGGTTTGCTAAGACAGGTGTGAAATCCCCGAGCTTAACTTGGGAACTGCGCTTGTAACTGGCAAGCTAGAGTGTGGCAGAGGGGGGTGGAATTCCACGTGTAGCAGTGAAATGCGTAGAGATGTGGAGGAACACCGATGGCGAAGGCAGCCCCCTGGGCTAACACTGACGCTCATGCACGAAAGCGTGGGGAGCAAACAGGATTAGATACCCTAGTAGTCC</w:t>
      </w:r>
    </w:p>
    <w:p w14:paraId="3B33D56E">
      <w:pPr>
        <w:rPr>
          <w:rFonts w:hint="eastAsia"/>
        </w:rPr>
      </w:pPr>
      <w:r>
        <w:rPr>
          <w:rFonts w:hint="eastAsia"/>
        </w:rPr>
        <w:t>&gt;OTU003568</w:t>
      </w:r>
    </w:p>
    <w:p w14:paraId="128D3211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CTCGGGTCGTAAAGCACTGTCGGGGGGGAGAAAAGGGGCGACCCTTGATCGACCCCCGGAGGAAGCACGGGCTAAGTTCGTGCCAGCAGCCGCGGTAAGACGAACCGTGCAAACGTTGTTCGGAATCACTGGGCTTAAAGGGCGCGTAGGCGGGCGGGCAAGTCGGAGGTGAAAGCCCACAGCTCAACTGTGGAAGTGCCTTCGATACTGCCGGTCTAGAGGGAGGTAGGGGCGTGCGGAACTTCCGGTGGAGCGGTGAAATGCGTAGATATCGGAAGGAACACCGGTGGCGAAAGCGGCGCGCTGGATCTCTACTGACGCTGAGGCGCGAAAGCTAGGGGAGCAAACGGGATTAGATACCCCTGTAGTCC</w:t>
      </w:r>
    </w:p>
    <w:p w14:paraId="3B3FCFF5">
      <w:pPr>
        <w:rPr>
          <w:rFonts w:hint="eastAsia"/>
        </w:rPr>
      </w:pPr>
      <w:r>
        <w:rPr>
          <w:rFonts w:hint="eastAsia"/>
        </w:rPr>
        <w:t>&gt;OTU003569</w:t>
      </w:r>
    </w:p>
    <w:p w14:paraId="5324E9EF">
      <w:pPr>
        <w:rPr>
          <w:rFonts w:hint="eastAsia"/>
        </w:rPr>
      </w:pPr>
      <w:r>
        <w:rPr>
          <w:rFonts w:hint="eastAsia"/>
        </w:rPr>
        <w:t>CCTACGGGTGGCAGCAGTGGGGAATATTGCGCAATGGACGAAAGTCTGACGCAGCGACGCCGCGTGTGGGATGAAGCTCTTCGGGGTGTAAACCACTGTTGCCCGGGACGAACCTCCCCTTTCGAGGGGACTGACGGTACCGGGTGAGGAAGCACCGGCTAACTCTGTGCCAGCAGCCGCGGTAATACAGAGGGTGCGAGCGTTGTCCGGAATCACTGGGCGTAAAGGGCGCGTAGGTGGCCTGCTAAGCGTGTGGTGAAAGCCTGGGGCTCAACCCCAGGTCTGCCGTGCGAACTGGCGGGCTTGAGCAGAGTAGAGGCGAGTGGAATTTCGGGTGTAGCGGTGGAATGCGTAGATATCCGAAAGAACACCGGTGGCGAAGGCGGCTCGCTGGGCAGTTGCTGACGCTGAGGCGCGACAGCGTGGGGAGCAAACAGGATTAGATACCCGAGTAGTCC</w:t>
      </w:r>
    </w:p>
    <w:p w14:paraId="2C0CCA73">
      <w:pPr>
        <w:rPr>
          <w:rFonts w:hint="eastAsia"/>
        </w:rPr>
      </w:pPr>
      <w:r>
        <w:rPr>
          <w:rFonts w:hint="eastAsia"/>
        </w:rPr>
        <w:t>&gt;OTU003570</w:t>
      </w:r>
    </w:p>
    <w:p w14:paraId="39178383">
      <w:pPr>
        <w:rPr>
          <w:rFonts w:hint="eastAsia"/>
        </w:rPr>
      </w:pPr>
      <w:r>
        <w:rPr>
          <w:rFonts w:hint="eastAsia"/>
        </w:rPr>
        <w:t>CCTACGGGGGGCAGCAGTGGGGAATATTGCGCAATGGGCGAAAGCCTGACGCAGCGACGCCGCGTGAGGGATGACGGCCTTCGGGTTGTAAACCTCTTTCGACCAGGACGAAGCGAGAGTGACGGTACTGGTAGAAGAAGCACCGGCTAACTACGTGCCAGCAGCCGCGGTAATACGTAGGGTGCGAGCGTTGTCCGGATTTATTGGGCGTAAAGAGCTCGTAGGCGGCTTGTCGCGTCGACTGTGAAAACTTGGGGCTCAACCCCAAGCTTGCAGTCGATACGGGCAGGCTAGAGTTCGGTAGGGGAGACTGGAATTCCTGGTGTAGCGGTGAAATGCGCAGATATCAGGAGGAACACCGGTGGCGAAGGCGGGTCTCTGGGCCGATACTGACGCTGAGGAGCGAAAGCGTGGGGAGCGAACAGGATTAGATACCCCTGTAGTCC</w:t>
      </w:r>
    </w:p>
    <w:p w14:paraId="561211C2">
      <w:pPr>
        <w:rPr>
          <w:rFonts w:hint="eastAsia"/>
        </w:rPr>
      </w:pPr>
      <w:r>
        <w:rPr>
          <w:rFonts w:hint="eastAsia"/>
        </w:rPr>
        <w:t>&gt;OTU003571</w:t>
      </w:r>
    </w:p>
    <w:p w14:paraId="7C3E669E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TGTAAACCCCTTTCAGTTGGGACGAAGGTTGACCGGTGAATAGCCGGTTTGACTGACGGTACCTTCAGAAGAAGCCCCGGCTAACTACGTGCCAGCAGCCGCGGTAATACGTAGGGGGCTAGCGTTGCTCGGAATCACTGGGCGTAAAGCGCACGTAGGCGGATCCTTAAGTCGGGGGTGAAATCCTGGAGCTCAACTCCAGAACTGCCTTCGATACTGAGGATCTCGAGTCCGGGAGAGGTGAGTGGAACTGCGAGTGTAGAGGTGAAATTCGTAGATATTCGCAAGAACACCAGTGGCGAAGGCGGCTCACTGGCCCGGTACTGACGCTGAGGTGCGAAAGCGTGGGGAGCAAACAGGATTAGATACCCCGGTAGTCC</w:t>
      </w:r>
    </w:p>
    <w:p w14:paraId="4E66E27F">
      <w:pPr>
        <w:rPr>
          <w:rFonts w:hint="eastAsia"/>
        </w:rPr>
      </w:pPr>
      <w:r>
        <w:rPr>
          <w:rFonts w:hint="eastAsia"/>
        </w:rPr>
        <w:t>&gt;OTU003572</w:t>
      </w:r>
    </w:p>
    <w:p w14:paraId="59249E5C">
      <w:pPr>
        <w:rPr>
          <w:rFonts w:hint="eastAsia"/>
        </w:rPr>
      </w:pPr>
      <w:r>
        <w:rPr>
          <w:rFonts w:hint="eastAsia"/>
        </w:rPr>
        <w:t>CCTACGGGTGGCTGCAGTGAGGAATATTGCACAATGGACGCAAGTCTGATGCAGCAACGCCGCGTGGAGGATGAAGGTCTTTGGATTGTAAACTCCTTTTCTTGGGGAAGAGAATGGACGGTACCCGAGGAATAAGTCACGGCTAACTACGTGCCAGCAGCCGCGGTAATACGTAGGTGGCGAGCGTTATCCGGAATTACTGGGCGTAAAGCGCACGCAGGTGGTCTTGTAAGTTTGACGTGAAAGCTCCCGGCTTAACTGGGAGAGGTCGTTGAAAACTGGAGGGCTTGAGGCAATGAGAGGGGTGTAGAATTCCCGGTGTAGTGGTGGAATGCGTAGATATCGGGAGGAATACCAGTGGCGAAAGCGGCACCCTAGCGTTGTGCTGACGCTCATGTGCGAAAGCGTGGGGAGCAAACAGGATTAGATACCCCGGTAGTCC</w:t>
      </w:r>
    </w:p>
    <w:p w14:paraId="5D9E9841">
      <w:pPr>
        <w:rPr>
          <w:rFonts w:hint="eastAsia"/>
        </w:rPr>
      </w:pPr>
      <w:r>
        <w:rPr>
          <w:rFonts w:hint="eastAsia"/>
        </w:rPr>
        <w:t>&gt;OTU003573</w:t>
      </w:r>
    </w:p>
    <w:p w14:paraId="53B6F1E5">
      <w:pPr>
        <w:rPr>
          <w:rFonts w:hint="eastAsia"/>
        </w:rPr>
      </w:pPr>
      <w:r>
        <w:rPr>
          <w:rFonts w:hint="eastAsia"/>
        </w:rPr>
        <w:t>CCTACGGGGGGCTGCAGTCGAGAATCTTCGGCAATGAGCGCAAGCTTGACCGAGCGACGCCGCGTGGAGGATGAAGGCCTTCGGGTTGTAAACTCCTGTCAGAGGGGAGGAAAGTGAGGTGGGCTCTCCCATCTCATTGACCTAGCCTCAGAGGAAGGACGGGCTAAATTCGTGCCAGCAGCCGCGGTAATACGAATCGTCCTAACGTTGTTCGGATTTACTGGGTTTAAAGGGCGCGTAGGTGGTCTTGTATGTCTACCGTGAAAGCACACAGCTTAACTGTGTAAAGTCGGTAGAAACTGCGAGACTTGAGGTTGGGAGGGGCTGGTGGAATTCCCTGTGTAGCGGTGAAATGCGTAGAGATGGGGGAGAACACTCGTGGCGAAGGCGGCCAGCTGGACCAGTTCTGACGCTGAGACGCGAAAGCGTGGGGAGCAAACAGGATTAGATACCCCAGTAGTCC</w:t>
      </w:r>
    </w:p>
    <w:p w14:paraId="70A111E4">
      <w:pPr>
        <w:rPr>
          <w:rFonts w:hint="eastAsia"/>
        </w:rPr>
      </w:pPr>
      <w:r>
        <w:rPr>
          <w:rFonts w:hint="eastAsia"/>
        </w:rPr>
        <w:t>&gt;OTU003574</w:t>
      </w:r>
    </w:p>
    <w:p w14:paraId="330A4A00">
      <w:pPr>
        <w:rPr>
          <w:rFonts w:hint="eastAsia"/>
        </w:rPr>
      </w:pPr>
      <w:r>
        <w:rPr>
          <w:rFonts w:hint="eastAsia"/>
        </w:rPr>
        <w:t>CCTACGGGTGGCAGCAGTCGGGAATTTTGGGCAATGGGCGCAAGCCTGACCCAGCAACGCCGCGTGAAGGATGAAGCATTTCGGTGTGTAAACTTCATAAGAATAGGAAGAATAAGCGAAGGCTAACACCCTTCGTGATGACGGTACTATTTGTAAGCTCCGGCTAACTCCGTGCCAGCAGCCGCGGTAATACGGGGGGAGCAAGCGTTGTTCGGATTTACTGGGCGTAAAGGGCGCGTAGGCGGCTCTGTCAAGTCACTCGTGAAATCTCCCGGCTTAACCGGGAGCGGCCGAGCGAAACTGACGGGCTGGAGTGCGGAAGGGGCCACCGGAATTCTCGGTGTAGCGGTGAAATGCGTAGATATCGAGAGGAACACCTGCGGCGAAGGCGGGTGGCTGGGCCGACACTGACGCTGAGGCGCGAAAGCCAGGGGAGCAAACAGGATTAGATACCCCGGTAGTCC</w:t>
      </w:r>
    </w:p>
    <w:p w14:paraId="28D1DD7B">
      <w:pPr>
        <w:rPr>
          <w:rFonts w:hint="eastAsia"/>
        </w:rPr>
      </w:pPr>
      <w:r>
        <w:rPr>
          <w:rFonts w:hint="eastAsia"/>
        </w:rPr>
        <w:t>&gt;OTU003575</w:t>
      </w:r>
    </w:p>
    <w:p w14:paraId="1C63825D">
      <w:pPr>
        <w:rPr>
          <w:rFonts w:hint="eastAsia"/>
        </w:rPr>
      </w:pPr>
      <w:r>
        <w:rPr>
          <w:rFonts w:hint="eastAsia"/>
        </w:rPr>
        <w:t>CCTACGGGCGGCTGCAGTCGAGAATCTTCGGCAATGGGCGAAAGCCTGACCGAGCAATGCCGCGTGCGGGATGAAGGCCCTCGGGTTGTAAACCGCGAAAGTAAGGAGGAAGGACCTGCGAAGAGCGGGTTTTGACCGATCTACAGTAAGGACGGGCTAAGTTCGTGCCAGCAGCCGCGGTAACACGAACCGTCCAAACGTTATTCGGAATTATTGGGCTTAAAGGGTGCGTAGGCGGCGCTTTAAGTCGGGTGTGAAATCCTTCGGCTCAACCGAAGAATTGCGCCCGATACTGGGGTGCTAGAGGGAGATAGAGGTGAGCGGAACTTAGGGTGGAGCGGTGAAATGCGTTGATATCCTAAGGAACACCGGTGGCGAAAGCGGCTCACTGGATCTCTTCTGACGCTGAGGCACGAAAGCTAGGGTAGCGAACGGGATTAGATACCCTTGTAGTCC</w:t>
      </w:r>
    </w:p>
    <w:p w14:paraId="27C5DF77">
      <w:pPr>
        <w:rPr>
          <w:rFonts w:hint="eastAsia"/>
        </w:rPr>
      </w:pPr>
      <w:r>
        <w:rPr>
          <w:rFonts w:hint="eastAsia"/>
        </w:rPr>
        <w:t>&gt;OTU003576</w:t>
      </w:r>
    </w:p>
    <w:p w14:paraId="5CD468DE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GCGGGGAAGATAATGACGGTACCCGCAGAAGAAGCCCCGGCTAACTTCGTGCCAGCAGCCGCGGTAATACGAAGGGGGCTAGCGTTGTTCGGAATCACTGGGCGTAAAGCGCGCGTAGGCGGATTGCTAAGTCGGGGGTGAAATCCCAAGGCTCAACCTTGGAACTGCCTTCGATACTGGCGATCTGGAGTCCGGGAGAGGTGGGTGGAACTCCTAGTGTAGAGGTGAAATTCGTAGATATCAGGAAGAACACCGATGGCGAAAGCAGCTCTCTGGGACGGTACTGACGCTGAGACGCGAAAGCGTGGGGAGCGAACAGGATTAGATACCCGTGTAGTCC</w:t>
      </w:r>
    </w:p>
    <w:p w14:paraId="0225B8E8">
      <w:pPr>
        <w:rPr>
          <w:rFonts w:hint="eastAsia"/>
        </w:rPr>
      </w:pPr>
      <w:r>
        <w:rPr>
          <w:rFonts w:hint="eastAsia"/>
        </w:rPr>
        <w:t>&gt;OTU003577</w:t>
      </w:r>
    </w:p>
    <w:p w14:paraId="2C07B56B">
      <w:pPr>
        <w:rPr>
          <w:rFonts w:hint="eastAsia"/>
        </w:rPr>
      </w:pPr>
      <w:r>
        <w:rPr>
          <w:rFonts w:hint="eastAsia"/>
        </w:rPr>
        <w:t>CCTACGGGGGGCAGCAGTAAGGAATATTGGTCAATGGACGCAACTCTGAACCAGCCATGCCGCGTGCAGGAAGACGGCCCTACGGGTTGTAAACTGCTTTTGTCGGGGAATAAACCCTCTTACGAGTAAGAGGCTGAATGTACCCGAAGAATAAGGATCGGCTAACTCCGTGCCAGCAGCCGCGGTAATACAGAGGGGGCAAGCGTTGTTCGGAATTACTGGGCGTAAAGGGCGCGTAGGCGGCCCGCTAAGTCGAACGTGAAATCCCTGGGCTCAACCCAGGAACTGCGTCCGATACTGGTTGGCTTGAATCCGGGAGAGGGATGTGGAATTCCAGGTGTAGCGGTGAAATGCGTAGATATCTGGAGGAACACCGGTGGCGAAGGCGACATCCTGGACCGGCATTGACGCTGAGGCGCGAAAGCCAGGGGAGCAAACGGGATTAGATACCCTTGTAGTCC</w:t>
      </w:r>
    </w:p>
    <w:p w14:paraId="5711ADE9">
      <w:pPr>
        <w:rPr>
          <w:rFonts w:hint="eastAsia"/>
        </w:rPr>
      </w:pPr>
      <w:r>
        <w:rPr>
          <w:rFonts w:hint="eastAsia"/>
        </w:rPr>
        <w:t>&gt;OTU003578</w:t>
      </w:r>
    </w:p>
    <w:p w14:paraId="0EE3DE9E">
      <w:pPr>
        <w:rPr>
          <w:rFonts w:hint="eastAsia"/>
        </w:rPr>
      </w:pPr>
      <w:r>
        <w:rPr>
          <w:rFonts w:hint="eastAsia"/>
        </w:rPr>
        <w:t>CCTACGGGAGGCTGCAGTAGGGAATATTGGACAATGGGCGCAAGCCTGAACGAGCAACGCCGCGTGGAGGATGACGGCCTTCGGGTTGTAAACTCCTTTTTCAGGGGACGATGATGACGGTACCCTGGGAATAAGGCTCGGCTAACTCTGTGCCAGCAGCCGCGGTAATACAGAGGAGCCAAGCGTTGTCCGGATTGACTGGGCGTAAAGCGCACGCAGGCGGAGGTGCGCGTGGGGTGTGAAATCTGGCCGCTTAACGGCCAGGCGCCATCCCATACGGCATCTCTGGAGCCTTGCAGAGGTCGGTGGAATTGCCGGTGTAGTGGTGAAATGCGTAGAGATCGGCAGGAACACCCAGGGGGAAACCAGCCGACTGGGCAAGTGCTGACGCTGAGGTGCGAGAGCGTGGGGAGCGAACCGGATTAGATACCCCGGTAGTCC</w:t>
      </w:r>
    </w:p>
    <w:p w14:paraId="22E6484C">
      <w:pPr>
        <w:rPr>
          <w:rFonts w:hint="eastAsia"/>
        </w:rPr>
      </w:pPr>
      <w:r>
        <w:rPr>
          <w:rFonts w:hint="eastAsia"/>
        </w:rPr>
        <w:t>&gt;OTU003579</w:t>
      </w:r>
    </w:p>
    <w:p w14:paraId="15AFEC57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CGGGAAGAACACCTGCCGGGTGAATAACTCGGCGGGCTGACGGTACCGCTAAAGGAAGCCCCGGCTAACTCCGTGCCAGCAGCCGCGGTAATACGGGGGGGGCAAGCGTTGTTCGGATTTACTGGGCGTAAAGGGTGCGTAGGTGGTCGGGTAAGTCTCATGTGAAATCCCGCAGCTTAACTGCGGAATGGCATGGGATACTATTCGGCTAGAGGATTGGAGGGGGGACTGGAATTCCCGGTGTAGCAGTGAAATGCGTAGATATCGGGAGGAACACCAGTGGCGAAGGCGAGTCCCTGGACAATTCCTGACGCTGAGGCACGAAAGCTAGGGGAGCAAACGGGATTAGATACCCTGGTAGTCC</w:t>
      </w:r>
    </w:p>
    <w:p w14:paraId="6362C9ED">
      <w:pPr>
        <w:rPr>
          <w:rFonts w:hint="eastAsia"/>
        </w:rPr>
      </w:pPr>
      <w:r>
        <w:rPr>
          <w:rFonts w:hint="eastAsia"/>
        </w:rPr>
        <w:t>&gt;OTU003580</w:t>
      </w:r>
    </w:p>
    <w:p w14:paraId="502EA474">
      <w:pPr>
        <w:rPr>
          <w:rFonts w:hint="eastAsia"/>
        </w:rPr>
      </w:pPr>
      <w:r>
        <w:rPr>
          <w:rFonts w:hint="eastAsia"/>
        </w:rPr>
        <w:t>CCTACGGGGGGCAGCAGTAGGGAATATTGGGCAATGGAGGCAACTCTGACCCAGCCATGCCGCGTGAAGGATGAAGGCGTTATGCGTTGTAAACTTCTTTTATATGGGAAGAAACGAACCTTGCGAGGTGCATTGACGGTACCATATGAATAAGCACCGGCTAACTCCGTGCCAGCAGCCGCGGTAATACGGAGGGTGCAAGCGTTGTCCGGATTTATTGGGTTTAAAGGGTGCGTAGGCGGTTATTTAAGTCAGAGGTGAAAGTCTGCGGCTCAACCGTAGGATTGCCTTTGATACTGAATGACTTGAATATAGTTGAGGTAGGCGGAATTGACAGTGTAGCGGTGAAATGCTTAGATATTGTCAAGAACACCGATTGCGTAGGCAGCTTACTAAGCTACAATTGACGCTGAGGCACGAAAGTGTGGGGATCAAACAGGATTAGATACCCCAGTAGTCC</w:t>
      </w:r>
    </w:p>
    <w:p w14:paraId="340984AC">
      <w:pPr>
        <w:rPr>
          <w:rFonts w:hint="eastAsia"/>
        </w:rPr>
      </w:pPr>
      <w:r>
        <w:rPr>
          <w:rFonts w:hint="eastAsia"/>
        </w:rPr>
        <w:t>&gt;OTU003581</w:t>
      </w:r>
    </w:p>
    <w:p w14:paraId="48C256BF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GTGTAAAGCTCTTTCGGCAGGGACGATAATGACGGTACCTGAAGAAGAAGCTGCGGCTAACTACGTGCCAGCAGCCGCGGTAATACGTAGGCAGCGAGCGTTGTTCGGAGTTACTGGGCGTAAAGAGCTCGTAGGTGGCTTGTCGCGTCTGCCGTGAAAGCCCATGGCTTAACTGTGGGTCTGCGGTGGATACGGGCTGGCTAGAGGTAGGTAGGGGCAAGCGGAATTCCTGGTGTAGCGGTGAAATGCGCAGATATCGGGAGGAACACCTGTGGCGAAAGCGGCTCACTGGACCATAACTGACGCTGAGGCGCGAAAGCTAGGGGAGCAAACAGGATTAGATACCCCTGTAGTCC</w:t>
      </w:r>
    </w:p>
    <w:p w14:paraId="39B729A5">
      <w:pPr>
        <w:rPr>
          <w:rFonts w:hint="eastAsia"/>
        </w:rPr>
      </w:pPr>
      <w:r>
        <w:rPr>
          <w:rFonts w:hint="eastAsia"/>
        </w:rPr>
        <w:t>&gt;OTU003582</w:t>
      </w:r>
    </w:p>
    <w:p w14:paraId="56527342">
      <w:pPr>
        <w:rPr>
          <w:rFonts w:hint="eastAsia"/>
        </w:rPr>
      </w:pPr>
      <w:r>
        <w:rPr>
          <w:rFonts w:hint="eastAsia"/>
        </w:rPr>
        <w:t>CCTACGGGGGGCTGCAGTCGGGAATCTTGCGCAATGCGCGACAGCGTGACGCAGCAACGCCGCGTGGGGGAAGAAGGCCTTCGGGTTGTAAACCCCTTTCAGCAGGGACGAACATGACGGTACCTGCAGAAGAAGCCCCGGCCAACTACGTGCCAGCAGCCGCGGTAATACGAAGGGGGCTAGCGTTGTTCGGAATCACTGGGCGTAAAGGGCGCGTAGGCGGCTTTGTAAGTCGGGGGTGAAAGCCTGTGGCTCAACCACAGAATTGCCTTCGATACTGCATGGCTTGAGACCGGAAGAGGTAAGTGGAACTGCGAGTGTAGAGGTGAAATGCGTAGATATCAGGAGGAACACCGATGGCGAAGGCAGTGGTCTGGGCCGACACTGACGCTGAGGAGCGAAAGCGTGGGGAGCGAACAGGATTAGATACCCCGGTAGTCC</w:t>
      </w:r>
    </w:p>
    <w:p w14:paraId="053CC04A">
      <w:pPr>
        <w:rPr>
          <w:rFonts w:hint="eastAsia"/>
        </w:rPr>
      </w:pPr>
      <w:r>
        <w:rPr>
          <w:rFonts w:hint="eastAsia"/>
        </w:rPr>
        <w:t>&gt;OTU003583</w:t>
      </w:r>
    </w:p>
    <w:p w14:paraId="0714E631">
      <w:pPr>
        <w:rPr>
          <w:rFonts w:hint="eastAsia"/>
        </w:rPr>
      </w:pPr>
      <w:r>
        <w:rPr>
          <w:rFonts w:hint="eastAsia"/>
        </w:rPr>
        <w:t>CCTACGGGCGGCAGCAGTGGGGAATTTTTCGCAATGGGGGAAACCCTGACGAAGCAACGCCGCGTGGAGGATGAAGGCCTTCGGGTTGTAAACTCCTGTCGACCGGGACGAAAGTTATCTGGGCTAACATCCCAGGTAGTCGACTGTACCGGTGGAGGAAGCCACGGCTAACTCTGTGCCAGCAGCCGCGGTAATACAGAGGTGGCAAGCGTTGTTCGGAATTACTGGGCGTAAAGGGCGCGTAGGCGGTCTTGTAAGTCTTGTGTGAAATCCCTCGGCTTAACTGAGGAACTGCACGGGATACTGCGAGACTTGAGATCGGGAGAGGGAAGCGGAATTCCGGGTGTAGCGGTGAAATGCGTAGATATCCGGAGGAACACCGGTGGCGAAGGCGACTCTCTGGTCTGTTCTTGACGCTGAGGCGCGAAAGCTAGGGGAGCAAACGGGATTAGATACCCCAGTAGTCC</w:t>
      </w:r>
    </w:p>
    <w:p w14:paraId="6A554D24">
      <w:pPr>
        <w:rPr>
          <w:rFonts w:hint="eastAsia"/>
        </w:rPr>
      </w:pPr>
      <w:r>
        <w:rPr>
          <w:rFonts w:hint="eastAsia"/>
        </w:rPr>
        <w:t>&gt;OTU003584</w:t>
      </w:r>
    </w:p>
    <w:p w14:paraId="34C4F765">
      <w:pPr>
        <w:rPr>
          <w:rFonts w:hint="eastAsia"/>
        </w:rPr>
      </w:pPr>
      <w:r>
        <w:rPr>
          <w:rFonts w:hint="eastAsia"/>
        </w:rPr>
        <w:t>CCTACGGGGGGCTGCAGTGGGGAATTTTGGACAATGGGGGAAACCCTGATCCAGCGACGCCGCGTGGAGGATGAAGGTCTTCGGATTGTAAACTCCTTTTGGAGGGGACGAATGCCCGCGCGAAAAGTGCGGGGTGACGGTACTCTTCGAATAAGCCACGGCTAACTACGTGCCAGCAGCCGCGGTAATACGTAGGTGGCAAGCGTTACTCGGAATCACTAGGCGTAAAGCGCAGGTAGGTGGCTTGATAAGTCTGTTGTGAAAGCTCCCGGCTCAACTGGGAGAGGCCAACAGAAACTATCAGGCTTGAGTGTGGTAGAGGAGGCTGGAATTCCCGGTGTAGCGGTGAAATGCGTAGATATCGGGAGGAACACCTATGGCGAAAGCAGGCCTCTGGGCCACCACTGACACTGAGCTGCGAAAGCTAGGGGAGCAAACAGGATTAGATACCCCGGTAGTCC</w:t>
      </w:r>
    </w:p>
    <w:p w14:paraId="04C98791">
      <w:pPr>
        <w:rPr>
          <w:rFonts w:hint="eastAsia"/>
        </w:rPr>
      </w:pPr>
      <w:r>
        <w:rPr>
          <w:rFonts w:hint="eastAsia"/>
        </w:rPr>
        <w:t>&gt;OTU003585</w:t>
      </w:r>
    </w:p>
    <w:p w14:paraId="0483D2D4">
      <w:pPr>
        <w:rPr>
          <w:rFonts w:hint="eastAsia"/>
        </w:rPr>
      </w:pPr>
      <w:r>
        <w:rPr>
          <w:rFonts w:hint="eastAsia"/>
        </w:rPr>
        <w:t>CCTACGGGTGGCTGCAGTAGGGAATATTGGACAATGGGCGAAAGCCTGATCCAGCCATGCCGCGTGAGTGAAGAAGGCCTTAGGGTTGTAAAGCTCTTTTCAGTGGGATGACAATGACAGTACCACTGGAATAAGCCTCGGCTAACTACGTGCCAGCAGCCGCGGTAATACGTAGGTGGCAAGCGTTGTCCGGATTTACTGGGCGTAAAGAGCGCGCAGGCGGTCGTTCAAGTCGAGTGTGAAAGCCCCCGGCTCAACTGGGGAGGGTCACTCGATACTGATCGACTTGAAGGCAGGAGAGGGAAGTGGAATTCCCGGTGTAGTGGTGAAATGCGTAGATATCGGGAGGAACACCAGTGGCGAAGGCGACTTCCTGGCCTGTTCTTGACGCTGAGGCGCGAAAGCTAGGGGAGCAAACGGGATTAGATACCCGTGTAGTCC</w:t>
      </w:r>
    </w:p>
    <w:p w14:paraId="757E60B0">
      <w:pPr>
        <w:rPr>
          <w:rFonts w:hint="eastAsia"/>
        </w:rPr>
      </w:pPr>
      <w:r>
        <w:rPr>
          <w:rFonts w:hint="eastAsia"/>
        </w:rPr>
        <w:t>&gt;OTU003586</w:t>
      </w:r>
    </w:p>
    <w:p w14:paraId="0ADB12BC">
      <w:pPr>
        <w:rPr>
          <w:rFonts w:hint="eastAsia"/>
        </w:rPr>
      </w:pPr>
      <w:r>
        <w:rPr>
          <w:rFonts w:hint="eastAsia"/>
        </w:rPr>
        <w:t>CCTACGGGTGGCTGCAGTGGGGAATCTTGCGCAATGGTCGAAAGACTGACGCAGCGACGCCGCGTGCGGGAGGAAGCTCTTCGGGGTGTAAACCGCTGTTGCCCGGAACGAAACTCACCTTTCGAGGTGATTGACGGTACCGGGTGAGGAAGCGCCGGCTAACTCTGTGCCAGCAGCCGCGGTAATACAGAGGGCGCGAGCGTTGTCCGGAATCACTGGGCGTAAAGCGCGCGTAGGCGGCCGGTTAAGTCCTGTGTGAAAGACCACGGCTCAACCGTGGGGGTGCACGGGAAACTGGCCGGCTTGAGTGCAGGAGAGGGGAGCGGAATTCCCGGTGTAGCGGTGGAATGCGTAGAGATCGGGAGGAACACCAGTGGCGAAGGCGGCTCCCTGGCCTGTAACTGACGCTGAGGCGCGAAAGCGTGGGGAGCAAACAGGATTAGATACCCGGGTAGTCC</w:t>
      </w:r>
    </w:p>
    <w:p w14:paraId="37137C29">
      <w:pPr>
        <w:rPr>
          <w:rFonts w:hint="eastAsia"/>
        </w:rPr>
      </w:pPr>
      <w:r>
        <w:rPr>
          <w:rFonts w:hint="eastAsia"/>
        </w:rPr>
        <w:t>&gt;OTU003587</w:t>
      </w:r>
    </w:p>
    <w:p w14:paraId="0707DB89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TGGGAAGAAACCCATATTTTCTAGTGTGGTTGACGGTACCAGATGAATAAGCACCGGCTAACTCCGTGCCAGCAGCCGCGGTAATACGGAGGGTGCAAGCGTTATCCGGATTCACTGGGTTTAAAGGGTGCGTAGGCGGACATTTAAGTCAGGGGTGAAATCCTGCAGCTTAACTGCAGAACTGCCTTTGATACTATTTGTCTTGAATACCGTGGAGGTGAGCGGAATATGTCATGTAGCGGTGAAATGCTTAGATATGACATAGAACACCGATTGCGAAGGCAGCTCACTACACGAATATTGACTCTGAGGCACGAAAGCGTGGGGATCAAACAGGATTAGATACCCCGGTAGTCC</w:t>
      </w:r>
    </w:p>
    <w:p w14:paraId="4A1669CC">
      <w:pPr>
        <w:rPr>
          <w:rFonts w:hint="eastAsia"/>
        </w:rPr>
      </w:pPr>
      <w:r>
        <w:rPr>
          <w:rFonts w:hint="eastAsia"/>
        </w:rPr>
        <w:t>&gt;OTU003588</w:t>
      </w:r>
    </w:p>
    <w:p w14:paraId="5EE9B6DD">
      <w:pPr>
        <w:rPr>
          <w:rFonts w:hint="eastAsia"/>
        </w:rPr>
      </w:pPr>
      <w:r>
        <w:rPr>
          <w:rFonts w:hint="eastAsia"/>
        </w:rPr>
        <w:t>CCTACGGGTGGCTGCAGTCAAGAACCATCCGCAATGCACGAAAGTGTGACGGTGCGACGCCGCGTGGTTGATGAAGCACTTCGGTGCGTAAAGGCCTTTTATGAGGGAAGAAATTTTGACGGTACCTCATGAATAAGAGGCTGCTAATCTCGTGCCAGCAGCAGCGGTAATACGAGAGCCTCAAGCGTTATCCGGAATTATTGGGCGTAAAGCGCGCGCAGGCGGTCCTTTAAGTCTGATGTGAAAGCCCACGGCTCAACCGTGGAGGGTCATTGGAAACTGGGGGACTTGAGTGCAGAAGAGGAGAGTGGAATTCCACGTGTAGCGGTGAAATGCGTTGATATCAGGAGGAACACCGATGGCGAAGGCAGCAAACTGGGCATTAACTGACGCTGAGGCGCGAAAGCGTGGGTAGCAAACAGGATTAGATACCCCTGTAGTCC</w:t>
      </w:r>
    </w:p>
    <w:p w14:paraId="04188C00">
      <w:pPr>
        <w:rPr>
          <w:rFonts w:hint="eastAsia"/>
        </w:rPr>
      </w:pPr>
      <w:r>
        <w:rPr>
          <w:rFonts w:hint="eastAsia"/>
        </w:rPr>
        <w:t>&gt;OTU003589</w:t>
      </w:r>
    </w:p>
    <w:p w14:paraId="1B9845EF">
      <w:pPr>
        <w:rPr>
          <w:rFonts w:hint="eastAsia"/>
        </w:rPr>
      </w:pPr>
      <w:r>
        <w:rPr>
          <w:rFonts w:hint="eastAsia"/>
        </w:rPr>
        <w:t>CCTACGGGCGGCAGCAGTGGGGAATATTGCACAATGGGCGCAAGCCTGATGCAGCAACGCCGCGTGCTCGATGAAGGCCTTCGGGTCGTAAAGAGCTTTTCTGGCTGAAGAAACAGACTGTAAGCCAGGAATAAGTGTCGGCTAACTACGTGCCAGCAGCCGCGGTAAAACGTAGGAGGCAAGCGTTATCCGGAGTTACTGGGCGTAAAGCGCATGTAGGCGGTTGTCCAAGTGGCGTGTGAAAGCGCCCGGCTAAACTGGGCGAGGACACGTCAGACTGGACGGCTAGAGGGGGCTAGAGGGGCGCAGAATTCGGGGTGTAGCGGTGAAATGTGTAGAGATCCCGAGGAATACCAGTGGTGAAGACGGCGCCCTGGGGCCTTACTGACGCTGAGATGCGAAAGCGTGGGGAGCGAACGGGATTAGATACCCTAGTAGTCC</w:t>
      </w:r>
    </w:p>
    <w:p w14:paraId="66A64F61">
      <w:pPr>
        <w:rPr>
          <w:rFonts w:hint="eastAsia"/>
        </w:rPr>
      </w:pPr>
      <w:r>
        <w:rPr>
          <w:rFonts w:hint="eastAsia"/>
        </w:rPr>
        <w:t>&gt;OTU003590</w:t>
      </w:r>
    </w:p>
    <w:p w14:paraId="00B44C5A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CAGGGGCTACCAAGTTCTGAGGAGCCCCAGAGGAAGGCACGGCTAACTCTGTGCCAGCAGCCGCGGTAATACGAAGGGGGCTAGCGTTGCTCGGAATCACTGGGCGTAAAGGGCGCGTAGGCGGCGCGACAAGTCACTTGTGAAATCTCTGGGCTCAACCCAGAACGGTCAAGTGATACTGTCGTGCTAGAGTGCGGAAGGGGCAACTGGAATTCTTGGTGTAGCGGTGAAATGCGTAGAGATCGGGTGGAACACCAGCGGCGAAGGCGGCATCCTGGTCCTGACCTGACGCTGAGGCGCGAGAGCGTGGGGAGCGAACCGGATTAGATACCCGTGTAGTCC</w:t>
      </w:r>
    </w:p>
    <w:p w14:paraId="11F231FB">
      <w:pPr>
        <w:rPr>
          <w:rFonts w:hint="eastAsia"/>
        </w:rPr>
      </w:pPr>
      <w:r>
        <w:rPr>
          <w:rFonts w:hint="eastAsia"/>
        </w:rPr>
        <w:t>&gt;OTU003591</w:t>
      </w:r>
    </w:p>
    <w:p w14:paraId="5B3BAB90">
      <w:pPr>
        <w:rPr>
          <w:rFonts w:hint="eastAsia"/>
        </w:rPr>
      </w:pPr>
      <w:r>
        <w:rPr>
          <w:rFonts w:hint="eastAsia"/>
        </w:rPr>
        <w:t>CCTACGGGAGGCTGCAGCAAGGAATTTTCGGCAATGGGCGCAAGCCTGACCGAGCAACGCCGCGTGCAGGAAGACGGCCTTCGGGTTGTAAACTGCTTTTGGGGGGGATGAATTGGACAGTACCCCGCGAATAAGGCTCGGCTAACTCTGTGCCAGCAGCCGCGGTAAGACAGAGGAGCCAAGCGTTGTCCGGAGTGACTGGGCGTAAAGCGCACGCAGGTGGTCAGGCAAGTGCGATGTGAAAGCGGCCCGCTTAACGGGTCGAGGCCATGGCAGACTGCCCGACTGGAGGTCGTGAGAGGTCCGTGGAATTGCCGGTGTAGTGGTGATATGCGTAGATATCGGCAGGAACACCCAAGGGGAAGCCAGCGGACTGGTGCGATGCTGACACTGAGGTGCGAGAGCGTGGGGAGCCAACTGGATTAGATACCCTTGTAGTCC</w:t>
      </w:r>
    </w:p>
    <w:p w14:paraId="738C4724">
      <w:pPr>
        <w:rPr>
          <w:rFonts w:hint="eastAsia"/>
        </w:rPr>
      </w:pPr>
      <w:r>
        <w:rPr>
          <w:rFonts w:hint="eastAsia"/>
        </w:rPr>
        <w:t>&gt;OTU003592</w:t>
      </w:r>
    </w:p>
    <w:p w14:paraId="687713D4">
      <w:pPr>
        <w:rPr>
          <w:rFonts w:hint="eastAsia"/>
        </w:rPr>
      </w:pPr>
      <w:r>
        <w:rPr>
          <w:rFonts w:hint="eastAsia"/>
        </w:rPr>
        <w:t>CCTACGGGGGGCTGCAGTAGGGAATCTTGCGCAATGGGCGAAAGCCTGACGGAGCAACGCCGCGTGTGGGATGACGCCTTTCGGGGTGTAAACCACTTTTCTCAGGGAAGAAGCACTGACGGTACCTGAGGAATAAGGACCGGCTAACTACGTGCCAGCAGCCGCGGTAATACGTAGGGTCCGAGCGTTGTCCGGAGTTACTGGGCGTAAAGCGCGCGCAGGCGGTTCGATAAGACTGGCGTGAAAGCCCCCGGCTCAACCGGGGAGGGTCGTTGGTGACTGTCGGACTTGAAGACAGCAGGGGCAGGTGGAATTCCCGGTGTAGTGGTGAAATGCGTAGAGATCGGGAGGAACACCCGTGGCGAAGGCGGCCTGCTGGGCTGGTCTTGACGCTGAGGCGCGAAGGCGTGGGGAGCGAACGGGATTAGATACCCGTGTAGTCC</w:t>
      </w:r>
    </w:p>
    <w:p w14:paraId="00866DFF">
      <w:pPr>
        <w:rPr>
          <w:rFonts w:hint="eastAsia"/>
        </w:rPr>
      </w:pPr>
      <w:r>
        <w:rPr>
          <w:rFonts w:hint="eastAsia"/>
        </w:rPr>
        <w:t>&gt;OTU003593</w:t>
      </w:r>
    </w:p>
    <w:p w14:paraId="3738326D">
      <w:pPr>
        <w:rPr>
          <w:rFonts w:hint="eastAsia"/>
        </w:rPr>
      </w:pPr>
      <w:r>
        <w:rPr>
          <w:rFonts w:hint="eastAsia"/>
        </w:rPr>
        <w:t>CCTACGGGCGGCAGCAGTGGGGAATCTTGCGCAATGGGCGAAAGCCTGACGCAGCAACGCCGCGTGAGGGATGACGGCCTTCGGGTTGTAAACCTCTTTCAGCGGGGACGAAGCGAGAGTGACGGTACCCGCAGAAGAAGCGCCGGCCAACTACGTGCCAGCAGCCGCGGTAATACGTAGGGCGCGAGCGTTGTCCGGAATTATTGGGCGTAAAGGGCTCGTAGGCGGTGTGTCACGTCGAAAGTGAAAATCCGGAGCTTAACTCCGGACCTGCTTTCGATACGGGCACACTAGAGGTAGGCAGGGGAGAGTGGAATTCCTGGTGTAGCGGTGGAATGCGCAGATATCAGGAGGAACACCGGTGGCGAAGGCGGCTCTCTGGGCCTTACCTGACGCTGAGGAGCGAAAGCGTGGGGAGCGAACAGGATTAGATACCCTTGTAGTCC</w:t>
      </w:r>
    </w:p>
    <w:p w14:paraId="58C9406C">
      <w:pPr>
        <w:rPr>
          <w:rFonts w:hint="eastAsia"/>
        </w:rPr>
      </w:pPr>
      <w:r>
        <w:rPr>
          <w:rFonts w:hint="eastAsia"/>
        </w:rPr>
        <w:t>&gt;OTU003594</w:t>
      </w:r>
    </w:p>
    <w:p w14:paraId="60CF4E10">
      <w:pPr>
        <w:rPr>
          <w:rFonts w:hint="eastAsia"/>
        </w:rPr>
      </w:pPr>
      <w:r>
        <w:rPr>
          <w:rFonts w:hint="eastAsia"/>
        </w:rPr>
        <w:t>CCTACGGGCGGCTGCAGTCGAGAATCTTCCGCAATGGGGGCAACCCTGACGGAGCGACGCCGCGTGCGGGATGAAGGCCTTCGGGTTGTAAACCGCTGTCACAGGTTAAGAAGGGCTTGGCGTTAACAGCGCTAGGCTTTGACGAAGGCCTGAGAGGAAGCCACGGCTAACTTCGTGCCAGCAGCCGCGGTAAGACGAAGGTGGCGACCGTTGTTCGGAATCACTGGGCATAAAGAGCACGTAGGCGGCAAGGTATGTCGGGTGTGAAATCCCTCGGCCCAACCGAGGAATTGCGCCCGAAACTACCTTGCTTGAGGATGGAAGGGGAGCGTGGAATTCCTGGTGGAGCGGTGAAATGCGTTGATATCAGGAGGAACACCGGCGGCGAAGGCGACGCTCTGGTCCATTACTGACGCTGAGGTGCGAAAGCCAGGGGAGCAAACGGGATTAGATACCCCGGTAGTCC</w:t>
      </w:r>
    </w:p>
    <w:p w14:paraId="47751ABD">
      <w:pPr>
        <w:rPr>
          <w:rFonts w:hint="eastAsia"/>
        </w:rPr>
      </w:pPr>
      <w:r>
        <w:rPr>
          <w:rFonts w:hint="eastAsia"/>
        </w:rPr>
        <w:t>&gt;OTU003595</w:t>
      </w:r>
    </w:p>
    <w:p w14:paraId="39EA0920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GACGGGGGGGGCAAGTGTTCTTCGGAATGACTGGGCGTAAAGGGCGCGTAGGCGGCCACCGCAAGTCGACTGTGAAATCTCTGGGCTTAACCCAGAACGGTCAGCCGATACTGCGGGGCTAGAGTGCAGAAGGGGCAACTGGAATTCTCGGTGTAGCGGTGAAATGCGTAGATATCAGGAGGAATACCCGTGGCGAAAGCGGCTCTCTGGGACGGTACTGACGCTGAGACGCGAAAGCGTGGGGAGCAAACAGGATTAGATACCCGAGTAGTCC</w:t>
      </w:r>
    </w:p>
    <w:p w14:paraId="03F2904A">
      <w:pPr>
        <w:rPr>
          <w:rFonts w:hint="eastAsia"/>
        </w:rPr>
      </w:pPr>
      <w:r>
        <w:rPr>
          <w:rFonts w:hint="eastAsia"/>
        </w:rPr>
        <w:t>&gt;OTU003596</w:t>
      </w:r>
    </w:p>
    <w:p w14:paraId="6DDCE5CB">
      <w:pPr>
        <w:rPr>
          <w:rFonts w:hint="eastAsia"/>
        </w:rPr>
      </w:pPr>
      <w:r>
        <w:rPr>
          <w:rFonts w:hint="eastAsia"/>
        </w:rPr>
        <w:t>CCTACGGGAGGCTGCAGTGGGGAATATTGCACAATGGGCGGAAGCCTGATGCAGCGACGCCGCGTGGGGGATGACGGCCTTCGGGTTGTAAACCCCTTTCGCCCGGGACGAAGCGAGAGTGACGGTACCGGGAGAAGAAGCCACGGCTAACTTCGTGCCAGCAGCCGCGGTAATACGAAGGTGGCAAGCGTTGTTCGGATTTACTGGGCGTAAAGAGCACGTAGGCGGTTGGGTAAGCCTCTTGGGAAATCTCCCGGCTTAACCGGGAAAGGTCGAGGGGAACTACTCAGCTAGAGGACGGGAGAGGAGCGCGGAATTCCCGGTGTAGCGGTGAAATGCGTAGATATCGGGAAGAAGGCCGGTGGCGAAGGCGGCGCTCTGGAACGTACCTGACGCTGAGGTGCGAAAGCGTGGGGAGCAAACAGGATTAGATACCCCTGTAGTCC</w:t>
      </w:r>
    </w:p>
    <w:p w14:paraId="51D5C034">
      <w:pPr>
        <w:rPr>
          <w:rFonts w:hint="eastAsia"/>
        </w:rPr>
      </w:pPr>
      <w:r>
        <w:rPr>
          <w:rFonts w:hint="eastAsia"/>
        </w:rPr>
        <w:t>&gt;OTU003597</w:t>
      </w:r>
    </w:p>
    <w:p w14:paraId="70067A82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TTTCGGATTGTAAACTCCTGTCATTGGTGAACAAAGCTGCCGGTTAACTGCCGGACAGTCTGCTAGTAGCCGAAGAGGAAGGGACGGCTAACTCTGTGCCAGCAGCCGCGGTAATACAGAGGGTGCAAACGTTGTTCGGAATTACTGGGCGTAAAGCGCGTGTAGGCGGCTATGCAAGTCGGGCGTGAAATCCCACGGCTCAACCGTGGAAGTGCACTCGAAACTGCGTAGCTAGAGTCCCGGAGAGGAAGGTGGAATACTTGGTGTAGAGGTGAAATTCGTAGATATCAAGTGGAACACCGGTGGCGAAGGCGGCCTTCTGGACGGTGACTGACGCTGAGACGCGAAAGCGTGGGGAGCAAACAGGATTAGATACCCCGGTAGTCC</w:t>
      </w:r>
    </w:p>
    <w:p w14:paraId="378DC719">
      <w:pPr>
        <w:rPr>
          <w:rFonts w:hint="eastAsia"/>
        </w:rPr>
      </w:pPr>
      <w:r>
        <w:rPr>
          <w:rFonts w:hint="eastAsia"/>
        </w:rPr>
        <w:t>&gt;OTU003598</w:t>
      </w:r>
    </w:p>
    <w:p w14:paraId="1099C56D">
      <w:pPr>
        <w:rPr>
          <w:rFonts w:hint="eastAsia"/>
        </w:rPr>
      </w:pPr>
      <w:r>
        <w:rPr>
          <w:rFonts w:hint="eastAsia"/>
        </w:rPr>
        <w:t>CCTACGGGAGGCAGCAGTAGGGAATTTTCCACAATGGGGGCAACCCTGATGGAGCAACGCCGCGTGCAGGATGAATGCCTTCGGGTTGTAAACTGCTTTTATTAGTGACGATTATGACGGTAACTAATGAATAAGGACCTGCTAACTACGTGCCAGCAGCCGCGGTAATACGTAGGGTGCAAGCGTTAATCGGAATTACTGGGCGTAAAGCGTGCGCAGGCGGTGATGTAAGTCTGTTGTGAAATCTCTGGGCTCAACTCAGAGTCTGCAACGGAAACTGCCGTGCTTGAGTATGGGAGAGGTGAGTGGAATTCCCGGTGTAGCGGTGAAATGCGTAGAGATCCGGAGGAACACCAGCGGCGAAGGCGGCACTCTAGGCCGCACCTGACGCTGAGACGCGACAGCACGGGGAGCGAACGGGATTAGATACCCTAGTAGTCC</w:t>
      </w:r>
    </w:p>
    <w:p w14:paraId="15F4CB38">
      <w:pPr>
        <w:rPr>
          <w:rFonts w:hint="eastAsia"/>
        </w:rPr>
      </w:pPr>
      <w:r>
        <w:rPr>
          <w:rFonts w:hint="eastAsia"/>
        </w:rPr>
        <w:t>&gt;OTU003599</w:t>
      </w:r>
    </w:p>
    <w:p w14:paraId="21970AB8">
      <w:pPr>
        <w:rPr>
          <w:rFonts w:hint="eastAsia"/>
        </w:rPr>
      </w:pPr>
      <w:r>
        <w:rPr>
          <w:rFonts w:hint="eastAsia"/>
        </w:rPr>
        <w:t>CCTACGGGGGGCTGCAGCGACGAATCTTCCGCAATGGGCGCAAGCCTGACGGAGCGACGCCGCGTGTGGGATGAAGCGCCTTCGGCGTGTAAACCACTGTCAGGGGACGGAACCAATGATTGTCTCCAAAGGAAGGGGCGACTAACTCTGTGCCAGCAGTCGCGGTAAGACAGAGGCCCCGAGCGTTAATCGGAATTACTGGGCTTAAAGGGTGCGTAGGCTGATCCGAAAGTGCTTTGTGAAATCCCCCGGCTCAACCGGGGAACAGCGGGGCATACTGCGGATCTTGAGGCAGGTAGGCGCCGAGGGAACAGTAGGTGGAGCGGTGAAATGCGTAGATATCTACTGGAACGCCGATGGTGAAGACGCTCGGCTGGGCCTGTCCTGACGCTGAGGCACGAAAGCGTGGGGAGCAAACAGGATTAGATACCCCTGTAGTCC</w:t>
      </w:r>
    </w:p>
    <w:p w14:paraId="25473106">
      <w:pPr>
        <w:rPr>
          <w:rFonts w:hint="eastAsia"/>
        </w:rPr>
      </w:pPr>
      <w:r>
        <w:rPr>
          <w:rFonts w:hint="eastAsia"/>
        </w:rPr>
        <w:t>&gt;OTU003600</w:t>
      </w:r>
    </w:p>
    <w:p w14:paraId="16177489">
      <w:pPr>
        <w:rPr>
          <w:rFonts w:hint="eastAsia"/>
        </w:rPr>
      </w:pPr>
      <w:r>
        <w:rPr>
          <w:rFonts w:hint="eastAsia"/>
        </w:rPr>
        <w:t>CCTACGGGAGGCTGCAGTGGGGAATTTTGGACAATGGGGGCAACCCTGATCCAGCAATGCCGCGTGGGTGATGAAGGCCTTCGGGTTGTAAAGCCCTTTCGGCGGGGACGAAATTGACGGTACCTGCAGAAGAAGCCCCGGCTAACTCTGTGCCAGCAGCCGCGGTAATACAGAGGGGGCAAGCGTTGTCCGGATTTACTGGGCGTACAGCGCGCGCAGGCGGTTCTGAAGGTGCCGTGTGACATCTGCGAGCTTAACTCGCAGCGGCCAGGGTAGACCGCAGGACTGGAGGCAGGGAGAGGGATGTGGAATACCCGGTGGAGCGGTGAAATGCGTAGAGATCGGGTGGAACACCAGGGGCGAAGGCGGCATCCTGGCCCTGGCCTGACGCTGAGGCGCGAGAGCGTGGGGAGCGAACCGGATTAGATACCCCGGTAGTCC</w:t>
      </w:r>
    </w:p>
    <w:p w14:paraId="762255A1">
      <w:pPr>
        <w:rPr>
          <w:rFonts w:hint="eastAsia"/>
        </w:rPr>
      </w:pPr>
      <w:r>
        <w:rPr>
          <w:rFonts w:hint="eastAsia"/>
        </w:rPr>
        <w:t>&gt;OTU003601</w:t>
      </w:r>
    </w:p>
    <w:p w14:paraId="6B2BDECB">
      <w:pPr>
        <w:rPr>
          <w:rFonts w:hint="eastAsia"/>
        </w:rPr>
      </w:pPr>
      <w:r>
        <w:rPr>
          <w:rFonts w:hint="eastAsia"/>
        </w:rPr>
        <w:t>CCTACGGGTGGCAGCAGTCGAGAATTTTTCGCAATGGGGGAAACCCTGACGGAGCGACGCCGCGTGGAGGATGAAGGTCTTCGGATTGTAAACTCCTGTCATTGGTGAACAAGGGGCTTCCATTAACTGTGGAGGTCATTGCTAGTAGCCGAAGAGGAAGGGACGGCTAACTCTGTGCCAGCAGCCGCGGTAATACAGAGGTCCCGAGCGTTGTTCGGATTCATTGGGCGTAAAGGGTGCGTAGGCGGCTAGGTAAGTTTGATGTGAAATCCCGGGGCTCAACCCTTGGACTGCATTGAATACTGCCTGGCTAGAGTACTGGAGAGGAAACTGGAATTTACGGTGTAGCAGTGAAATGCGTAGAGATCGTAAGGAAGACCAGTGGCGAAGGCGAGTTTCTGGACAGTTACTGACGCTGAGGCACGAAGGCTAGGGGAGCAAACGGGATTAGATACCCGAGTAGTCC</w:t>
      </w:r>
    </w:p>
    <w:p w14:paraId="2F6292AF">
      <w:pPr>
        <w:rPr>
          <w:rFonts w:hint="eastAsia"/>
        </w:rPr>
      </w:pPr>
      <w:r>
        <w:rPr>
          <w:rFonts w:hint="eastAsia"/>
        </w:rPr>
        <w:t>&gt;OTU003602</w:t>
      </w:r>
    </w:p>
    <w:p w14:paraId="17688144">
      <w:pPr>
        <w:rPr>
          <w:rFonts w:hint="eastAsia"/>
        </w:rPr>
      </w:pPr>
      <w:r>
        <w:rPr>
          <w:rFonts w:hint="eastAsia"/>
        </w:rPr>
        <w:t>CCTACGGGTGGCTGCAGTGGGGAATATTGGACAATGGGCGAAAGCCTGATCCAGCAATGCCGCGTGCAGGATGAATGCCTTAGGGTTGTAAACTGCTTTTATTAGTGACGAATATGACGGTAACTAATGAATAAGGACCTGCTAACTACGTGCCAGCAGCCGCGGTAAGACGTAGGGCGCGAGCGTTGTCCGGATTTATTGGGCGTAAAGAGCTCGTAGGCGGCTCGTTGCGTCAACCGTGAAAACCCGGGGCTTAACTTCGGGCTTGCGGTTGATACGGGCGGGCTGGAGTTCGGTCGAGGCTGCCGGAATGGATGGTGTAGCGGTGAAATGCATAGATATCATCCAGAACACCGATTGCGAAGGCAGGTGGCTACGATTTGTTTGACACTGAGGCACGAAAGCATGGGGAGCAAACAGGATTAGATACCCCAGTAGTCC</w:t>
      </w:r>
    </w:p>
    <w:p w14:paraId="444C9E5D">
      <w:pPr>
        <w:rPr>
          <w:rFonts w:hint="eastAsia"/>
        </w:rPr>
      </w:pPr>
      <w:r>
        <w:rPr>
          <w:rFonts w:hint="eastAsia"/>
        </w:rPr>
        <w:t>&gt;OTU003603</w:t>
      </w:r>
    </w:p>
    <w:p w14:paraId="3B0AA7D2">
      <w:pPr>
        <w:rPr>
          <w:rFonts w:hint="eastAsia"/>
        </w:rPr>
      </w:pPr>
      <w:r>
        <w:rPr>
          <w:rFonts w:hint="eastAsia"/>
        </w:rPr>
        <w:t>CCTACGGGGGGCTGCAGTGGGGAATATTGCACAATGGGCGCAAGCCTGATGCAGCGACGCCGCGTGAGGGACGAAGGCCTTCGGGTTGTAAACCTCTTTCGGCAGGGACGAAGCGCAAGTGACGGTACCTGAAGAAGAAGCGCCGGCCAACTACGTGCCAGCAGCCGCGGTAAGACGTAGGTGGCAAGCGTTGTCCGGATTTACTGGGCGTAAAGGATGCGTAGGCGGGATCGTAAGTCTTAGAGTAAATCTCACGGCTCAACCGTGGGGCCTTCTGAGATACTGCGATTCTTGAGGATGTCAGAGGAAAGTGGAATTCCCGGTGTAGCGGTGAAATGCGTAGATATCGGGAGGAACACCAGTGGCGAAGGCGACTTTCTGGGACATTCCTGACGCTGAGGAGCGAAAGCGTGGGGAGCAAACGGGATTAGATACCCCAGTAGTCC</w:t>
      </w:r>
    </w:p>
    <w:p w14:paraId="65FF8E38">
      <w:pPr>
        <w:rPr>
          <w:rFonts w:hint="eastAsia"/>
        </w:rPr>
      </w:pPr>
      <w:r>
        <w:rPr>
          <w:rFonts w:hint="eastAsia"/>
        </w:rPr>
        <w:t>&gt;OTU003604</w:t>
      </w:r>
    </w:p>
    <w:p w14:paraId="5C3AFA7D">
      <w:pPr>
        <w:rPr>
          <w:rFonts w:hint="eastAsia"/>
        </w:rPr>
      </w:pPr>
      <w:r>
        <w:rPr>
          <w:rFonts w:hint="eastAsia"/>
        </w:rPr>
        <w:t>CCTACGGGAGGCTGCAGTCGAGAATTTTTCTCAATGGGCGCAAGCCTGAAGGAGCGACGCCGCGTGGGGGATGAAGGGTTTCGATCCGTAAACCCCTGTCATTTGTGAACAAGGTTCACTCGTTAATAGCGGGTGAATTGATAGTAATGAAAGAGGAAGGGACGGCTAACTCTGTGCCAGCAGCCGCGGTAATACAGAGGTCCCGAGCGTTGTTCGGATTCACTGGGCGTAAAGGGTGCGTAGGTGGCCATGAAAGTCTGATGTGAAATCTCCGGGCTCAACCCGGAAATGGCATTGGATACTATGTGGCTGGAGGTTTGGAGGGGGGACTGGAATTCTCGGTGTAGCAGTGAAATGCGTAGATATCGAGAGGAACACCAGTGGCGAAGGCGAGTCCCTGGACAAGACCTGACACTGAGGCACGAAAGCCGGGGGAGCAAACAGGATTAGATACCCTGGTAGTCC</w:t>
      </w:r>
    </w:p>
    <w:p w14:paraId="2D049789">
      <w:pPr>
        <w:rPr>
          <w:rFonts w:hint="eastAsia"/>
        </w:rPr>
      </w:pPr>
      <w:r>
        <w:rPr>
          <w:rFonts w:hint="eastAsia"/>
        </w:rPr>
        <w:t>&gt;OTU003605</w:t>
      </w:r>
    </w:p>
    <w:p w14:paraId="48EE5E5F">
      <w:pPr>
        <w:rPr>
          <w:rFonts w:hint="eastAsia"/>
        </w:rPr>
      </w:pPr>
      <w:r>
        <w:rPr>
          <w:rFonts w:hint="eastAsia"/>
        </w:rPr>
        <w:t>CCTACGGGCGGCTGCAGCAAGGAATTTTCGTCAATGGGGGCAACCCTGAACGAGCAACGCCGCGTGGGTGAAGAAGTCTTTCGGGATGTAAAACCCTTTTCTGTGGGAAGAAGGAAAGACGGTACCACAGGAATAAGCATCGGCTAACTACGTGCCAGCAGCCGCGGTAATACGTAGGATGCAAGCGTTGTCCGGAATTATTGGGCGTAAAGGGTGCGCAGGCGGTTTTTCAAGTCAGATGTAAAATCTCCCGGCTTAACTGGGAGGGGCCATTTGAAACTGGAAGACTAGAGTGCAGGAGAGGATAGCGGAATTCCCGGTGTAGTGGTGAAATGCGTAGATATCGGGAGGAACACCAGAGGCGAAGGCGGCTATCTGGCCTGCAACTGACGCTGAGGCACGAAGGCTAGGGGAGCGAACAGGATTAGATACCCCAGTAGTCC</w:t>
      </w:r>
    </w:p>
    <w:p w14:paraId="4568199E">
      <w:pPr>
        <w:rPr>
          <w:rFonts w:hint="eastAsia"/>
        </w:rPr>
      </w:pPr>
      <w:r>
        <w:rPr>
          <w:rFonts w:hint="eastAsia"/>
        </w:rPr>
        <w:t>&gt;OTU003606</w:t>
      </w:r>
    </w:p>
    <w:p w14:paraId="64642B4E">
      <w:pPr>
        <w:rPr>
          <w:rFonts w:hint="eastAsia"/>
        </w:rPr>
      </w:pPr>
      <w:r>
        <w:rPr>
          <w:rFonts w:hint="eastAsia"/>
        </w:rPr>
        <w:t>CCTACGGGCGGCTGCAGTCGAGAATCTTCGGCAATGGGCGCAAGCCTGACCGAGCGACGCTACGTGCGGGATGAAGGCCCTTGGGTTGTAAACCGCTGTCAGAGGGGATGAAAGCGCAAGCTTGACAGAGCCTCAGAGGAAGCGCGGGCTAAGTTCGTGCCAGCAGCCGCGGTAATACGAACTGCGCGAACGTTATTCGGAATCACTGGGCTTACAGGGTGCGTAGGCGGCTATTCAGGTCCGATGTGAAATCCCACGGCTCAACCGTGGAATGGCATTGGAAACCGGATGGCTTGAGTGAGCTAGAGGTGCACGGAACTTCCGGTGGAGCGGTGAAATGTGTTGATATCGGAAGGAACACCGGTGGCGAAAGCGGCACACTGGGGCATTACTGACGCTGAGGCACGAAAGCCAGGGGAGCGAACGGGATTAGATACCCCGGTAGTCC</w:t>
      </w:r>
    </w:p>
    <w:p w14:paraId="263FF807">
      <w:pPr>
        <w:rPr>
          <w:rFonts w:hint="eastAsia"/>
        </w:rPr>
      </w:pPr>
      <w:r>
        <w:rPr>
          <w:rFonts w:hint="eastAsia"/>
        </w:rPr>
        <w:t>&gt;OTU003607</w:t>
      </w:r>
    </w:p>
    <w:p w14:paraId="2BB0F3AA">
      <w:pPr>
        <w:rPr>
          <w:rFonts w:hint="eastAsia"/>
        </w:rPr>
      </w:pPr>
      <w:r>
        <w:rPr>
          <w:rFonts w:hint="eastAsia"/>
        </w:rPr>
        <w:t>CCTACGGGAGGCTGCAGTAGGGAATCTTGCTTAATGGGCGCAAGCCCGATGGAGCAACGCCGCGTGGAGGACGACGGCCTTCGGGTTGTAAACTCCTTTCGGGGGGGATGAAACGGACAGTACCCCCAGAAGAAGCCCCGGCTAACTCTGTGCCAGCAGCCGCGGTAATACAGAGGGGGCAAGCGTTGTCCGGAATTACTGGGCGTACAGCGCGCGCAGGCGGACCGCCACGTGCCGTGTGACAAGCCACTGCTCACCAGTGGAGGGGCAGGGTACACGAACGGTCTGGAGGCAGGGAGAGGGATGTGGAATGCCCGGTGGAGCGGTGAAATGCGTAGAGATCGGGCGGAACACCAGCGGCGAAGGCGGCATCCTGGTCCTGTTCTGACGCTGAGGCGCGAGAGCGTGGGGAGCAAACTGGATTAGATACCCCAGTAGTCC</w:t>
      </w:r>
    </w:p>
    <w:p w14:paraId="30941395">
      <w:pPr>
        <w:rPr>
          <w:rFonts w:hint="eastAsia"/>
        </w:rPr>
      </w:pPr>
      <w:r>
        <w:rPr>
          <w:rFonts w:hint="eastAsia"/>
        </w:rPr>
        <w:t>&gt;OTU003608</w:t>
      </w:r>
    </w:p>
    <w:p w14:paraId="0A6FDA25">
      <w:pPr>
        <w:rPr>
          <w:rFonts w:hint="eastAsia"/>
        </w:rPr>
      </w:pPr>
      <w:r>
        <w:rPr>
          <w:rFonts w:hint="eastAsia"/>
        </w:rPr>
        <w:t>CCTACGGGTGGCTGCAGTAGGGAATCTTCCGCAATGGACGAAAGTCTGACGGAGCAACGCCGCGTGAGGGATGAAGGCCTTCGGGTTGTAAACCTCTTTTCTCACTGACGAAGATGACGGTAGGTGAGGAAGAAGCCCCGGCTAACTACGTGCCAGCAGCCGCGGTAATACGTAGGGGGCGAGCGTTATCCGGATTTACTGGGCGTAAAGAGTGCCGTCGGTGATTTGGGAAGTCACTTGTTTAAGCCTGGGGCTCAACTCCAGACAAGCAAGTGAAACTCCCAGAATTGAGTCTGTTCGGGGAAACTAGAATTCTCGGTGGAGGGGTGAAATCCGTAGATATCGAGAGGAATACCAGCCGCGAAGGCGGGTTTCTAGGACATGACTGACACTCAGGGACGAAAGCTTGGGGAGCAAAAGGGATTAGATACCCGTGTAGTCC</w:t>
      </w:r>
    </w:p>
    <w:p w14:paraId="66ED77EB">
      <w:pPr>
        <w:rPr>
          <w:rFonts w:hint="eastAsia"/>
        </w:rPr>
      </w:pPr>
      <w:r>
        <w:rPr>
          <w:rFonts w:hint="eastAsia"/>
        </w:rPr>
        <w:t>&gt;OTU003609</w:t>
      </w:r>
    </w:p>
    <w:p w14:paraId="202A1DD6">
      <w:pPr>
        <w:rPr>
          <w:rFonts w:hint="eastAsia"/>
        </w:rPr>
      </w:pPr>
      <w:r>
        <w:rPr>
          <w:rFonts w:hint="eastAsia"/>
        </w:rPr>
        <w:t>CCTACGGGGGGCTGCAGCAAGGAATTTTCCACAATGGGCGCAAGCCTGATGGAGCAACGCCGCGTGGGGGATGACGCGTTTCGGCGTGTAAACCCCTTTTCGAGGGGACGAAGGCAATGACGGTACCCTCGGAATAAGGTCCGGCTAACTACGTGCCAGCAGCCGCGGTAAGACGTAGGGACCAAGCGTTGTCCGGAGTTACTGGGCGTAAAGCGCGCGCAGGCGGATCATCGCATCATCGGTGAAAGCCCCCCGCTCAACGGGGGAGGGTCCGGTGAGATGGGTGATCTGGAGGCAGGGAGAGGCGAGTGGAATTCCGGGTGTAGTGGTGAAATGCGTAGAGATCCGGAGGAACACCAGTGGCGAAGGCGGCTCGCTGGACCTGACCTGACGCTGAGGCGCGAAGGCGTGGGGAGCGAACGGGATTAGATACCCCAGTAGTCC</w:t>
      </w:r>
    </w:p>
    <w:p w14:paraId="2B6EE912">
      <w:pPr>
        <w:rPr>
          <w:rFonts w:hint="eastAsia"/>
        </w:rPr>
      </w:pPr>
      <w:r>
        <w:rPr>
          <w:rFonts w:hint="eastAsia"/>
        </w:rPr>
        <w:t>&gt;OTU003610</w:t>
      </w:r>
    </w:p>
    <w:p w14:paraId="02B457BF">
      <w:pPr>
        <w:rPr>
          <w:rFonts w:hint="eastAsia"/>
        </w:rPr>
      </w:pPr>
      <w:r>
        <w:rPr>
          <w:rFonts w:hint="eastAsia"/>
        </w:rPr>
        <w:t>CCTACGGGGGGCTGCAGTAAGGAATATTGGACAATGGGCGAAAGCCTGACGGAGCAATGCCGCGTGTGGGATGAAGCGGCTACGCCGTGTAAACCACTGTCAGGGGGCAGGAACACTGACCGCCCCCAGAGGAAGAGCCGGCTAACCCTGTGCCAGCAGCCGCGGTAATACAGGGGGCTCGAGCGTTAGTCGGAATCACTGGGCTTAAAGGGTGCGTAGGCGGTCCGTCAAGTGTTTTGTGAAATCCCACAGCTCAACTGTGGAACAGCAGGGCAAACTGACGGACTTGAGGCAGGTAGGGGCCGACAGAACAGTTGGTGGAGCGGTGAAATGCGTAGATATCAACTGGAATGCCGATGGGGAAGCCGGTCGGCTGGGCCTGTCCTGACGCTGAGGCACGAAAGCGTGGGGAGCAAACAGGATTAGATACCCGAGTAGTCC</w:t>
      </w:r>
    </w:p>
    <w:p w14:paraId="225776D0">
      <w:pPr>
        <w:rPr>
          <w:rFonts w:hint="eastAsia"/>
        </w:rPr>
      </w:pPr>
      <w:r>
        <w:rPr>
          <w:rFonts w:hint="eastAsia"/>
        </w:rPr>
        <w:t>&gt;OTU003611</w:t>
      </w:r>
    </w:p>
    <w:p w14:paraId="534B52AF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GGTGAACAAGGCCATCGGTTAACTGCCGTTTGGTTTGATAGTAGCCGAAGAGGAAGAGACGGCTAACTCTGTGCCAGCAGTCGCGGTAATACAGAGGTCTCAACCGTTGTTCGGATTCATTGGGCGTAAAGGGTGCGTAGGCGGTCGCGCAAGTCGGATGTGAAATCTCAGGGCTCAACCCTGAAACTGCATTCGATACTGCGTGGCTAGAGTGCTGGAGGGGAGACTGGAATTTACGGTGTAGCAGTGAAATGCGTAGAGATCGGGAGGAACATCAGTGGCGAAGGCGGCCCTCTGGACCAGCACTGACGCTGAGGCACGAAAGCGTGGGGAGCAAACAGGATTAGATACCCGTGTAGTCC</w:t>
      </w:r>
    </w:p>
    <w:p w14:paraId="4473F3E9">
      <w:pPr>
        <w:rPr>
          <w:rFonts w:hint="eastAsia"/>
        </w:rPr>
      </w:pPr>
      <w:r>
        <w:rPr>
          <w:rFonts w:hint="eastAsia"/>
        </w:rPr>
        <w:t>&gt;OTU003612</w:t>
      </w:r>
    </w:p>
    <w:p w14:paraId="6E8C6C2F">
      <w:pPr>
        <w:rPr>
          <w:rFonts w:hint="eastAsia"/>
        </w:rPr>
      </w:pPr>
      <w:r>
        <w:rPr>
          <w:rFonts w:hint="eastAsia"/>
        </w:rPr>
        <w:t>CCTACGGGGGGCAGCAGTGAGGAATATTGCACAATGGACGCAAGTCTGATGCAGCAACGCCGCGTGGAGGATGAAGGTCTTTGGATTGTAAACTCCTTTTCTCAGGGAAGAGTGAGGACGGTACCTGAGGAATAAGTCACGGCTAACTACGTGCCAGCAGCCGCGGTAATACGTAGGTGGCAAGCGTTATCCGGAATTACTGGGCGTAAAGCGCACGCAGGCGGCTCTTCAAGTTCGACGTGAAAGCTCTCGGCTTAACTGGGAGAGGTCGTTGAAGACTGAGGGGCTTGAGGCAAGGAGAGGGGTGTAGAATTCTCGGTGTAGCGGTGAAATGCGTAGATATCGAGAGGAACACCAGTGGCGAAAGCGGCTTCCTGGTCCAGCACCGACGTTCAGGCACGAAAGCGTGGGGAGCAAACAGGATTAGATACCCTAGTAGTCC</w:t>
      </w:r>
    </w:p>
    <w:p w14:paraId="2C2EC2D7">
      <w:pPr>
        <w:rPr>
          <w:rFonts w:hint="eastAsia"/>
        </w:rPr>
      </w:pPr>
      <w:r>
        <w:rPr>
          <w:rFonts w:hint="eastAsia"/>
        </w:rPr>
        <w:t>&gt;OTU003613</w:t>
      </w:r>
    </w:p>
    <w:p w14:paraId="6C9FA5D7">
      <w:pPr>
        <w:rPr>
          <w:rFonts w:hint="eastAsia"/>
        </w:rPr>
      </w:pPr>
      <w:r>
        <w:rPr>
          <w:rFonts w:hint="eastAsia"/>
        </w:rPr>
        <w:t>CCTACGGGTGGCAGCAGTGGGGAATCTTGCGCAATGGCCGAGAGGCTGACGCAGCGACGCCGCGTGTGGGAGGACGCCTTTCGGGGTGTAAACCACTGTTGCCCGGGACGAACGGCTCGATTCGTCGAGCGTGACGGTACCGGGTGAGGAAGCACCGGCTAACTCCGTGCCAGCAGCCGCGGTAATACGGAGGGTGCGAGCGTTGTCCGGAATCACTGGGCGTAAAGGGCGCGTAGGCGGCCTGATAAGTAGGGGGTGAAATCCTGCGGCTTAACCGCAGGGCTGCCTTCTAGACTGTCAGGCTTGAGCACAGTAGAGGCAGGTGGAATTCCGGGTGTAGCGGTGGAATGCGTAGAGATCCGGAAGAACACCGGTGGCGAAGGCGGCCTGCTGGGCAGTTTAGCTGACACTGAGGCGCGACAGCGTGGGGAGCAAACAGGATTAGATACCCCAGTAGTCC</w:t>
      </w:r>
    </w:p>
    <w:p w14:paraId="4092043A">
      <w:pPr>
        <w:rPr>
          <w:rFonts w:hint="eastAsia"/>
        </w:rPr>
      </w:pPr>
      <w:r>
        <w:rPr>
          <w:rFonts w:hint="eastAsia"/>
        </w:rPr>
        <w:t>&gt;OTU003614</w:t>
      </w:r>
    </w:p>
    <w:p w14:paraId="1F97DBBC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AGGGTTGTAAAGCTCTTTCAGCGGGGACGATAATGACGGTACCCGCAGAAGAAGCCCCGGCTAACTTCGTGCCAGCAGCCGCGGTAATACGGAGGGTGCAAGCGTTAATCGGAATTACTGGGCGTAAAGGGCGCGTAGGCGGCCAGCGCAAGTCAGTTGTGAAATCTCCGGGCTTAACTCGGAACGGTCAACTGATACTGTCGGGCTAGAGTGCAGAAGGGGCAACTGGAATTCTCGGTGTAGCGGTGAAATGCGTAGATATCAGGAAGAACACCGGTGGCGAAGGCGGTGATCTGGGCCAGAACTGACGCTGAGGAGCGAAAGCGTGGGTAGCGAACAGGATTAGATACCCCAGTAGTCC</w:t>
      </w:r>
    </w:p>
    <w:p w14:paraId="63FD8101">
      <w:pPr>
        <w:rPr>
          <w:rFonts w:hint="eastAsia"/>
        </w:rPr>
      </w:pPr>
      <w:r>
        <w:rPr>
          <w:rFonts w:hint="eastAsia"/>
        </w:rPr>
        <w:t>&gt;OTU003615</w:t>
      </w:r>
    </w:p>
    <w:p w14:paraId="4E2BF211">
      <w:pPr>
        <w:rPr>
          <w:rFonts w:hint="eastAsia"/>
        </w:rPr>
      </w:pPr>
      <w:r>
        <w:rPr>
          <w:rFonts w:hint="eastAsia"/>
        </w:rPr>
        <w:t>CCTACGGGAGGCAGCAGTTAAGAATCTTGCGCAATGGGCGAAAGCCTGACGCAGCGACGCCGCGTGGAGGATGACGGCCCTCGGGTTGTAAACTCCTTTTCGGAGGGAAGATAATGACGGTACCTCCGGAATAAGCCCCGGCTAATTACGTGCCAGCAGCCGCGGTAATACGTAAGGGGCAAGCGTTGTCCGGAATCACTGGGCGTAAAGCGCGCGTAGGCGGTTTGACAAGTCGGGTGTGAAATCCCCGGGCTTAACCCGGGAACTGCGCCCGAAACTGTCTCACTGGAGGAACGGAGAGGTGCACGGAATTCCCGGTGTAGGGGTGAAATCCATAGAGATCGGGAGGAACACCAATGGCGAAGGCAGTGCACTGGACGTTTCCTGACGCTGAGGTGCGAAAGCGTGGGTAGCGAACGGGATTAGATACCCCAGTAGTCC</w:t>
      </w:r>
    </w:p>
    <w:p w14:paraId="6FE611DB">
      <w:pPr>
        <w:rPr>
          <w:rFonts w:hint="eastAsia"/>
        </w:rPr>
      </w:pPr>
      <w:r>
        <w:rPr>
          <w:rFonts w:hint="eastAsia"/>
        </w:rPr>
        <w:t>&gt;OTU003616</w:t>
      </w:r>
    </w:p>
    <w:p w14:paraId="26EA1B78">
      <w:pPr>
        <w:rPr>
          <w:rFonts w:hint="eastAsia"/>
        </w:rPr>
      </w:pPr>
      <w:r>
        <w:rPr>
          <w:rFonts w:hint="eastAsia"/>
        </w:rPr>
        <w:t>CCTACGGGTGGCTGCAGTGGGGAATCTTGCGCAATGGGCGAAAGCCTGACGCAGCCATGCCGCGTGCGGGAAGAAGGCCTTCGGGTTGTAAACCGCTTTTGTCAGGGAAGAAAAGACTCCTGCTAATACCGGGGGTTCATGACGGTACCTGAAGAATAAGCACCGGCTAACTCTGTGCCAGCAGCCGCGGTAATACAGAGGGTGCAAGCGTTAATCGGAGTTACTGGGCGTAAAGGGCGCGTAGGCGGTCATTTAAGTGAGTTGTGAAATCCCTGGGCTTAACCTAGGAACTGCAACTTATACTGGATGACTGGAGTACTGTAGAGGGTAGTGGAATTTCCGGTGTAGCGGTGAAATGCGTAGAGATCGGAAGGAACACCAGTGGCGAAGGCGGCTACCTGGACAGATACTGACGCTGAGGCGCGAGAGCGTGGGGAGCAAACAGGATTAGATACCCCGGTAGTCC</w:t>
      </w:r>
    </w:p>
    <w:p w14:paraId="14B2B55D">
      <w:pPr>
        <w:rPr>
          <w:rFonts w:hint="eastAsia"/>
        </w:rPr>
      </w:pPr>
      <w:r>
        <w:rPr>
          <w:rFonts w:hint="eastAsia"/>
        </w:rPr>
        <w:t>&gt;OTU003617</w:t>
      </w:r>
    </w:p>
    <w:p w14:paraId="0FC21F8A">
      <w:pPr>
        <w:rPr>
          <w:rFonts w:hint="eastAsia"/>
        </w:rPr>
      </w:pPr>
      <w:r>
        <w:rPr>
          <w:rFonts w:hint="eastAsia"/>
        </w:rPr>
        <w:t>CCTACGGGAGGCTGCAGCGAGGAATCTTGGTCAATGGGGGCAACCCTGAACCAGCGACGCCGCGTGGAGGACGACGGCCCTTGGGTCGTAAACTCCTTTTGCCGGGGAAGATAATGACGGTACCCGGCGAATAAGCCACGGCTAACTACGTGCCAGCAGCCGCGGTAATACGTAGGTGGCGAGCGTTGTCCGGATTTACTGGGCGTAAAGCGCGCGTAGGCGGCGCCCCAAGTCCTTGCGTGAAAGGTCGCGGCCCAACTGCGACACGGCGCGGGATACTGGGGTGCTTGAGGGCAGCAGAGGCCAGTGGAATTCCCGGTGGAGTGGTGAAATGCGTAGATATCGGGAGGAACACCAGAGGCGAAGGCGGCTGGCTGGGCTGTACCTGACGCTGAGGCGCGAAAGCGTGGGGAGCGAACCGGATTAGATACCCGAGTAGTCC</w:t>
      </w:r>
    </w:p>
    <w:p w14:paraId="5110EF0A">
      <w:pPr>
        <w:rPr>
          <w:rFonts w:hint="eastAsia"/>
        </w:rPr>
      </w:pPr>
      <w:r>
        <w:rPr>
          <w:rFonts w:hint="eastAsia"/>
        </w:rPr>
        <w:t>&gt;OTU003618</w:t>
      </w:r>
    </w:p>
    <w:p w14:paraId="633DF463">
      <w:pPr>
        <w:rPr>
          <w:rFonts w:hint="eastAsia"/>
        </w:rPr>
      </w:pPr>
      <w:r>
        <w:rPr>
          <w:rFonts w:hint="eastAsia"/>
        </w:rPr>
        <w:t>CCTACGGGAGGCTGCAGTGAGGAATCTTCCGCAATGGGCGAAAGCCTGACGGAGCGACACCGCGTGGAGGATGAAGGCCTTTTGGTTGTAAACTCCTTTTCTGGGGGAATAATTGATGAAGGTACCCCAGGAATAAGCACCGGCTAACTACGTGCCAGCAGCCGCGGTAATACGTAGGGTGCAAGCGTTATCCGGAATCATTGGGCGTAAAGCGTTCGTAGGCGGTTTGGAAAGTTTGTAGTTAAATCTGGTCGCTCAACGATCAACACGCTACAAAAACTTCCAGACTAGAGATTGGCAGAGGCAACTGGAATTCCACATGTAGGGGTAAAATCCGTTGATATGTGGAGGAACACCAAAAGCGAAGGCAGGTTGCTGGGCCATTTCTGACGCTGAGGAACGAAAGCGTGGGGAGCAAACAGGATTAGATACCCCAGTAGTCC</w:t>
      </w:r>
    </w:p>
    <w:p w14:paraId="440C1109">
      <w:pPr>
        <w:rPr>
          <w:rFonts w:hint="eastAsia"/>
        </w:rPr>
      </w:pPr>
      <w:r>
        <w:rPr>
          <w:rFonts w:hint="eastAsia"/>
        </w:rPr>
        <w:t>&gt;OTU003619</w:t>
      </w:r>
    </w:p>
    <w:p w14:paraId="45D8DA7A">
      <w:pPr>
        <w:rPr>
          <w:rFonts w:hint="eastAsia"/>
        </w:rPr>
      </w:pPr>
      <w:r>
        <w:rPr>
          <w:rFonts w:hint="eastAsia"/>
        </w:rPr>
        <w:t>CCTACGGGCGGCTGCAGCGACGAATCTTCCGCAATGGGCGAAAGCCTGACGGAGCGACGCCGCGTGTGGGATGAAGCGTCTTCGACGTGTAAACCACTGTCAGAGAACAGAAACACTGATCGTTCTCAAAGGAAGGGGCGACTAACTCTGTGCCAGCAGTCGCGGTAAGACAGAGGCCCCGAGCGTTAATCGGAATTACTGGGCTTAAAGGGTGCGTAGGCGGACCAGAAAGTGCTTTGTGAAAGCCCCCGGCTCAACCGGGGAACAGCGGGGCATACTGCTGGTCTTGAGGCAGGTAAGGGCCGACGGAACTGAAGGTGGAGCGGTGAAATGCGTAGATATCTTCAGGAACGCCGATGGTGAAGACGGTCGGCTGGGCCTGTCCTGACGCTGAGGCACGAAAGCGTGGGGAGCAAACAGGATTAGATACCCTGGTAGTCC</w:t>
      </w:r>
    </w:p>
    <w:p w14:paraId="17EEA65C">
      <w:pPr>
        <w:rPr>
          <w:rFonts w:hint="eastAsia"/>
        </w:rPr>
      </w:pPr>
      <w:r>
        <w:rPr>
          <w:rFonts w:hint="eastAsia"/>
        </w:rPr>
        <w:t>&gt;OTU003620</w:t>
      </w:r>
    </w:p>
    <w:p w14:paraId="6796C021">
      <w:pPr>
        <w:rPr>
          <w:rFonts w:hint="eastAsia"/>
        </w:rPr>
      </w:pPr>
      <w:r>
        <w:rPr>
          <w:rFonts w:hint="eastAsia"/>
        </w:rPr>
        <w:t>CCTACGGGTGGCTGCAGCAAGGAATTTTCCCCAATGGCCTAACGGCTGAGGGAGCAACGTCGCGTGCAGGACGACGGCCTTCGGGTTGTAAACTGCTTTTAGGGGGGAAGATACTGACGGTACCCCCTGAATAAGCCCCGGCTAACTCCGTGCCAGCAGCCGCGGTAAGACGGAGGGGGCAAGCGTTGTCCGGAATCACTGGGCGTAAAGGGCGCGTAGGTGGTCCTTTAAGCGTGTGGTGAAAGCTCGGGGCTCAACCTCGAGTCGGCCATGCGAACTGGGGGACTGGAGCACTGTAGAGGCAGGTGGAATTCCGGGTGTAGCGGTGGAATGCGTAGAGATCCGGAAGAACACCAACGGCGAAGGCAGCTCGCTGGGACGGTACTGACGCTAAGGCGCGAAAGCGTGGGGAGCGAACAGGATTAGATACCCGGGTAGTCC</w:t>
      </w:r>
    </w:p>
    <w:p w14:paraId="6DE1D463">
      <w:pPr>
        <w:rPr>
          <w:rFonts w:hint="eastAsia"/>
        </w:rPr>
      </w:pPr>
      <w:r>
        <w:rPr>
          <w:rFonts w:hint="eastAsia"/>
        </w:rPr>
        <w:t>&gt;OTU003621</w:t>
      </w:r>
    </w:p>
    <w:p w14:paraId="26C0BE2A">
      <w:pPr>
        <w:rPr>
          <w:rFonts w:hint="eastAsia"/>
        </w:rPr>
      </w:pPr>
      <w:r>
        <w:rPr>
          <w:rFonts w:hint="eastAsia"/>
        </w:rPr>
        <w:t>CCTACGGGCGGCTGCAGTCGAGAATCTTCCGCAATGGGCGCAAGCCTGACGGAGCGACGCCGCGTGCGGGATGAAGGCCTTCGGGTTGTAAACCTCTTTTCTCAGGGAAGATCCAAGACGGTACCTGAGGAATAAGCCACGGCTAACTCTGTGCCAGCAGCCGCGGTAATACAGAGGGTGCAAGCGTTAATCGGAATTACTGGGCGTAAAGCGTGCGTAGACGGTTATGTAAGTTAGGTGTGAAAGCCCCGGGCTCAACCTGGGAATTGCATTTAAGACTGCATAGCTAGGGTGCGGAAGAGGGAAGCGGAATTTCCGGTGTAGCGGTGAAATGCGTAGATATCGGAAGGAACATCAGTGGCGAAAGCGGCTTCCTGGTCCAGCACCGACGTTCAGGCACGAAAGCGTGGGGAGCAAACAGGATTAGATACCCCAGTAGTCC</w:t>
      </w:r>
    </w:p>
    <w:p w14:paraId="7F27BCDB">
      <w:pPr>
        <w:rPr>
          <w:rFonts w:hint="eastAsia"/>
        </w:rPr>
      </w:pPr>
      <w:r>
        <w:rPr>
          <w:rFonts w:hint="eastAsia"/>
        </w:rPr>
        <w:t>&gt;OTU003622</w:t>
      </w:r>
    </w:p>
    <w:p w14:paraId="22C08C7A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AAGGAAGCCGCAAGGTTGACCAACCCCTGGAGGAAGCACGGGCTAAGTTCGTGCCAGCAGCCGCGGTAAGACGAACCGTGCGAACGTTGTTCGGAATCACTGGGCTTAAAGGGCGCGTAGGCGGGCCGCCAGGCCCGTGGTGAAATCCCCCGGCTCAACCGGGGAAGTGCCGCGGGGACCGGCGGTCTGGAGTGAGATAGGGGCGTGCGGAACTGTGGGTGGAGCGGTGAAATGCGTTGATATCAGAAGGAACGCCGGTGGCGAAAGCGAATGACTGGATCTCTTCTGACGCTGAGGCGCGAAAGCTAGGGGAGCGAACGGGATTAGATACCCGAGTAGTCC</w:t>
      </w:r>
    </w:p>
    <w:p w14:paraId="3E610320">
      <w:pPr>
        <w:rPr>
          <w:rFonts w:hint="eastAsia"/>
        </w:rPr>
      </w:pPr>
      <w:r>
        <w:rPr>
          <w:rFonts w:hint="eastAsia"/>
        </w:rPr>
        <w:t>&gt;OTU003623</w:t>
      </w:r>
    </w:p>
    <w:p w14:paraId="06602CBA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GTCGGACGGTGAATAGCCGTTCCGACTGACGGTACCTCCACAAGAAGCCCCGGCTAACTACGTGCCAGCAGCCGCGGTAATACGTAGGGGGCTAGCGTTATTCGGAATTATTGGGCGTAAAGGGCGCGTAGGCGGCTTGATAAGTCAAAGGTGAAATCCCTCGGCTCAACTGAGGAACTGCCTTTGAAACTATCGAGCTTGAGGCCGGGAGGGGGTAGCGGAATTCCCAGTGTAGCGGTGAAATGCGTAGATATTGGGAAGAATATCCGTGGCGAAGGCGGCTCTCTGGTACGGCACTGACGCTGAGACGCGAAAGCGTGGGGAGCAAACAGGATTAGATACCCGTGTAGTCC</w:t>
      </w:r>
    </w:p>
    <w:p w14:paraId="50D97BE2">
      <w:pPr>
        <w:rPr>
          <w:rFonts w:hint="eastAsia"/>
        </w:rPr>
      </w:pPr>
      <w:r>
        <w:rPr>
          <w:rFonts w:hint="eastAsia"/>
        </w:rPr>
        <w:t>&gt;OTU003624</w:t>
      </w:r>
    </w:p>
    <w:p w14:paraId="526C2A8C">
      <w:pPr>
        <w:rPr>
          <w:rFonts w:hint="eastAsia"/>
        </w:rPr>
      </w:pPr>
      <w:r>
        <w:rPr>
          <w:rFonts w:hint="eastAsia"/>
        </w:rPr>
        <w:t>CCTACGGGGGGCAGCAGTGGGGAATTTTGGACAATGGGCGCAAGCCTGATCCAGCCATGCCGCGTGAGTGATGAAGGCCTTCGGGTTGTAAAGCTCTTTTGGCGGGGACGATGATGACGGTACCCGCAGAATAAGCCCCGGCTAACTTCGTGCCAGCAGCCGCGGTAAGACGAAGGGGGCTAGCGTTGCTCGGAATTATTGGGCGTAAAGAGCTCGTAGGCGGTCTGTCGCGTCTGCTGTGAAAACTCGGGGCTTAACCCCGGGCCTGCAGTGGGTACGGGCAGACTAGAGTGCGGTAGGGGAGACTGGAATTCCTGGTGTAGCGGTGAAATGCGCAGATATCAGGAGGAACACCGGTGGCGAAGGCGGGTCTCTGGGCCGTAACTGACGCTGAGGTGCGAAAGCGTGGGGAGCAAACAGGATTAGATACCCCGGTAGTCC</w:t>
      </w:r>
    </w:p>
    <w:p w14:paraId="4439D2AB">
      <w:pPr>
        <w:rPr>
          <w:rFonts w:hint="eastAsia"/>
        </w:rPr>
      </w:pPr>
      <w:r>
        <w:rPr>
          <w:rFonts w:hint="eastAsia"/>
        </w:rPr>
        <w:t>&gt;OTU003625</w:t>
      </w:r>
    </w:p>
    <w:p w14:paraId="4A36BF16">
      <w:pPr>
        <w:rPr>
          <w:rFonts w:hint="eastAsia"/>
        </w:rPr>
      </w:pPr>
      <w:r>
        <w:rPr>
          <w:rFonts w:hint="eastAsia"/>
        </w:rPr>
        <w:t>CCTACGGGGGGCTGCAGTAGGGAATCTTCCGCAATGGACGAAAGTCTGATGGAGCAACGCCGCGTGAGTGAAGAAGGATTTCGGTTCGTAAAACTCTGTTGCAAGGGAAGAACAAGTAGCGTAGTAACTGGCGCTACCTTGACGGTACCTTGTTAGAAAGCCACGGCTAACTACGTGCCAGCAGCCGCGGTAATACGTAGGTGGCAAGCGTTGTCCGGAATTATTGGGCGTAAAGCGTGCGCAGGCGGTTCCTTAAGTCTGATGTGAAATCTTGCGGCTCAACCGTAAGCGGTCATTGGAAACTGGGGGACTTGAGTGCAGGAGAGGAAAGCGGAATTCCATGTGTAGCGGTGAAATGCATAGATATCGTCAAGAACACCGATAGCGAAGGCAGCTTACTAAGCTGTAACTGACGCTGAGGCACGAAAGTGTGGGGATCAAACAGGATTAGATACCCCTGTAGTCC</w:t>
      </w:r>
    </w:p>
    <w:p w14:paraId="49AD2D32">
      <w:pPr>
        <w:rPr>
          <w:rFonts w:hint="eastAsia"/>
        </w:rPr>
      </w:pPr>
      <w:r>
        <w:rPr>
          <w:rFonts w:hint="eastAsia"/>
        </w:rPr>
        <w:t>&gt;OTU003626</w:t>
      </w:r>
    </w:p>
    <w:p w14:paraId="75523033">
      <w:pPr>
        <w:rPr>
          <w:rFonts w:hint="eastAsia"/>
        </w:rPr>
      </w:pPr>
      <w:r>
        <w:rPr>
          <w:rFonts w:hint="eastAsia"/>
        </w:rPr>
        <w:t>CCTACGGGGGGCAGCAGTGGGGAATCTTGCACAATGGGGGCAACCCTGATGCAGCGACGCCGCGTGAGCGATGAAGCCCTTCGGGGTGTAAAGCTCTTTCGGCAGGAACGATAATGACGGTACCTGAAGAAGAAGCTGCGGCTAACTACGTGCCAGCAGCCGCGGTAATACGTAGGCAGCGAGCGTTGTCCGGAATTATTGGGCGTAAAGAGCGTGTAGGCGGCCCGGTAAGTCCGCCGTGAAAGCTTGGGGCTCAACCCCAAGTTTGCGGTGGATACTGTCGGGCTAGAGGGTGGTAGAGGCGAGTGGAATTCCCGGTGTAGCGGTGAAATGCGCAGATATCGGGAGGAACACCAGTAGCGAAGGCGGCTCGCTGGGCCACACCTGACGCTGAGACGCGAAAGCGTGGGGAGCAAACAGGATTAGATACCCCTGTAGTCC</w:t>
      </w:r>
    </w:p>
    <w:p w14:paraId="459C3FA1">
      <w:pPr>
        <w:rPr>
          <w:rFonts w:hint="eastAsia"/>
        </w:rPr>
      </w:pPr>
      <w:r>
        <w:rPr>
          <w:rFonts w:hint="eastAsia"/>
        </w:rPr>
        <w:t>&gt;OTU003627</w:t>
      </w:r>
    </w:p>
    <w:p w14:paraId="27669620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AGGGAAGAAACGGTGAGGGCTAATATCCACAGCTGCTGACGGTACCTGAAGAATAAGCACCGGCTAACTACGTGCCAGCAGCCGCGGTAATACGTAGGTGGCAAGCGTTGTCCGGATTTATTGGGTTTAAAGGGTGCGTAGGCGGCGCTTTAAGTCAGTGCTGAAATACTCTAGCTTAACTAGAGGGGTGGCATTGATACTGAAGTGCTTGAGTGGAGTCGAGGTAGGCGGAATTGACGGTGTAGCGGTGAAATGCTTAGATATGACATAGAACACCGATAGCGGAGGCAGCTTACTACACAGTCATTGACACTGAGGCACGAAAGCGTGGGGAGCAAACAGGATTAGATACCCGTGTAGTCC</w:t>
      </w:r>
    </w:p>
    <w:p w14:paraId="3AB93A8B">
      <w:pPr>
        <w:rPr>
          <w:rFonts w:hint="eastAsia"/>
        </w:rPr>
      </w:pPr>
      <w:r>
        <w:rPr>
          <w:rFonts w:hint="eastAsia"/>
        </w:rPr>
        <w:t>&gt;OTU003628</w:t>
      </w:r>
    </w:p>
    <w:p w14:paraId="1D5F4BC4">
      <w:pPr>
        <w:rPr>
          <w:rFonts w:hint="eastAsia"/>
        </w:rPr>
      </w:pPr>
      <w:r>
        <w:rPr>
          <w:rFonts w:hint="eastAsia"/>
        </w:rPr>
        <w:t>CCTACGGGTGGCTGCAGTGAGGAATCTTGGGCAATGGGGGCAACCCTGACCCAGCAATGCCGCGTGCGGGAGGAAGCCCTTCGGGGTGTAAACCGCTTTTGGGAGGGAGGAGCAAGGACAGTACCTCCCGAATCAGTCACGGCTAACTACGTGCCAGCAGCCGCGGTAATACGTAGGTGGCGAACGTTATCCGGAGTGACTGGGCGTAAAGGGTGTGTAGGCGGCCTAGAAAGTCGGATGTGAAAGCCCAGGGCTCAACCCTGGAAGTGCACTCGATACTGCTAGGCTCGAGTCTCGGAGAGGTTGGTGGAATTCTTGGTGTAGAGGTGAAATTCGTAGATATCAAGAGGAACACCGGTGGCGAAGGCGGCCAACTGGACGAAGACTGACGCTCAGACACGAAAGCATGGGGAGCAAACAGGATTAGATACCCTAGTAGTCC</w:t>
      </w:r>
    </w:p>
    <w:p w14:paraId="4AF892FF">
      <w:pPr>
        <w:rPr>
          <w:rFonts w:hint="eastAsia"/>
        </w:rPr>
      </w:pPr>
      <w:r>
        <w:rPr>
          <w:rFonts w:hint="eastAsia"/>
        </w:rPr>
        <w:t>&gt;OTU003629</w:t>
      </w:r>
    </w:p>
    <w:p w14:paraId="016BE4F8">
      <w:pPr>
        <w:rPr>
          <w:rFonts w:hint="eastAsia"/>
        </w:rPr>
      </w:pPr>
      <w:r>
        <w:rPr>
          <w:rFonts w:hint="eastAsia"/>
        </w:rPr>
        <w:t>CCTACGGGAGGCAGCAGTGGGGAATATTGCACAATGGGCGGAAGCCTGATGCAGCGACGCCGCGTGAGGGATGACGGCCTTCGGGTTGTAAACCTCTTTCAGCAGGGACGAAGCGTAAGTGACGGTACCTGCAGAAGAAGCGCCGGCCAACTACGTGCCAGCAGCCGCGGTAAGACGTAGGGCGCGAGCGTTGTCCGGATTTATTGGGCGTAAAGCGCACGTAGGCGGCTTTGTAAGTTAGAGGTGAAAGCCCGGAGCTCAACTCCGGAATTGCCTTTAAGACTGCATCGCTAGAATCGTGGAGAGGTAAGTGGAATTCCGAGTGTAGAGGTGAAATTCGTAGATATCGGAAGGAACACCAGTGGCGAAAGCGGCTTCCTGGTCCAGCACCGACGTTCAGGCACGAAAGCGTGGGGAGCAAACAGGATTAGATACCCGAGTAGTCC</w:t>
      </w:r>
    </w:p>
    <w:p w14:paraId="343D046B">
      <w:pPr>
        <w:rPr>
          <w:rFonts w:hint="eastAsia"/>
        </w:rPr>
      </w:pPr>
      <w:r>
        <w:rPr>
          <w:rFonts w:hint="eastAsia"/>
        </w:rPr>
        <w:t>&gt;OTU003630</w:t>
      </w:r>
    </w:p>
    <w:p w14:paraId="2C38EBAF">
      <w:pPr>
        <w:rPr>
          <w:rFonts w:hint="eastAsia"/>
        </w:rPr>
      </w:pPr>
      <w:r>
        <w:rPr>
          <w:rFonts w:hint="eastAsia"/>
        </w:rPr>
        <w:t>CCTACGGGTGGCTGCAGTGGGGAATATTGGACAATGGGGGCAACCCTGATCCAGCGACGCCGCGTGTGTGAAGAAGGCCTGCGGGTTGTAAAGCACTTTTAGTGGGGATGAAAAGCACATTGCTAATACCAGTGTGTCTTGACCTAACCCAAAGAAAAAGCACCGGCTAACTCTGTGCCAGCAGCCGCGGTAATACGTAGGGTGCGAGCGTTAATCGGAATTACTGGGCGTAAAGGGTGCGTAGGCGGTCGGGTAAGTCTGACGTGAAATCTTCAAGCTCAACTTGGAAACTGCGTCGGATACTATTCGGCTCGAGGAATGGAGGGGAGACTGGAATACTTGGTGTAGCAGTGAAATGCGTAGATATCAAGTGGAACACCAGTGGCGAAGGCGAGTCTCTGGACATTTCCTGACGCTGAGGCACGAAAGCCAGGGGAGCAAACGGGATTAGATACCCCGGTAGTCC</w:t>
      </w:r>
    </w:p>
    <w:p w14:paraId="65AB4FBD">
      <w:pPr>
        <w:rPr>
          <w:rFonts w:hint="eastAsia"/>
        </w:rPr>
      </w:pPr>
      <w:r>
        <w:rPr>
          <w:rFonts w:hint="eastAsia"/>
        </w:rPr>
        <w:t>&gt;OTU003631</w:t>
      </w:r>
    </w:p>
    <w:p w14:paraId="6A19A0A8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GGCCCTCGGTTAACTGCCGTTGGGTTTGATAGTAGCCGAAGAGGAAGAGACGGCTAACTCTGTGCCAGCAGCCGCGGTAATACAGAGGTCCCGAGCGTTGTTCGGATTCACTGGGCGTAAAGGGTGCGTAGGTGGTGGCGTAAGTCGGATGTGAAATCTCGGAGCTCAACTCCGAAATGGCATTGGAAACTGCGTTACTTGAGGGTTGGAGGGGGGACTGGAATTCTCGGTGTAGCAGTGAAATGCGTAGATATCGAGAGGAACACCAGTGGCGAAGGCGAGTCCCTGGACAACACCTGACACTGAGGCACGAAAGCTAGGGGAGCAAACAGGATTAGATACCCTTGTAGTCC</w:t>
      </w:r>
    </w:p>
    <w:p w14:paraId="4D364E31">
      <w:pPr>
        <w:rPr>
          <w:rFonts w:hint="eastAsia"/>
        </w:rPr>
      </w:pPr>
      <w:r>
        <w:rPr>
          <w:rFonts w:hint="eastAsia"/>
        </w:rPr>
        <w:t>&gt;OTU003632</w:t>
      </w:r>
    </w:p>
    <w:p w14:paraId="557E001E">
      <w:pPr>
        <w:rPr>
          <w:rFonts w:hint="eastAsia"/>
        </w:rPr>
      </w:pPr>
      <w:r>
        <w:rPr>
          <w:rFonts w:hint="eastAsia"/>
        </w:rPr>
        <w:t>CCTACGGGAGGCAGCAATTAGGAATTATGCGCAATGGACGAAAGTCTGACGCTGCAATACCGCGTGGTGGATGAAGGTTTTCGGATCGTAAACACCTTTTATAGCTGAACAAGTTCTGAGTGTAAGCTATGAATAAGCATCTCCTAACTACGTGCCAGAAGGATCGGTGATACGTAGGATGCAAGCGTTATCCGGATTTACTGGGCGTAAAGAGAAGCGTAGGCGACTGAATAAGTCTTCGGTTAAATCTTCCAGCTTAACTGGAAAACTGCCGTAGAAACTATTCGGATTGAGAGAATCAGAGGAAGAGGGAATTCCTGGTGGAGCGGTGAAATGTGTTGATATCAGGAGGAACACCGATGGCGAAGGCACTCTTCTGGGATTTTTCTGACGCTAAGGCTCGAAAGCGTGGGGAGCAAAACGGATTAGATACCCCTGTAGTCC</w:t>
      </w:r>
    </w:p>
    <w:p w14:paraId="139625B9">
      <w:pPr>
        <w:rPr>
          <w:rFonts w:hint="eastAsia"/>
        </w:rPr>
      </w:pPr>
      <w:r>
        <w:rPr>
          <w:rFonts w:hint="eastAsia"/>
        </w:rPr>
        <w:t>&gt;OTU003633</w:t>
      </w:r>
    </w:p>
    <w:p w14:paraId="5D713B2E">
      <w:pPr>
        <w:rPr>
          <w:rFonts w:hint="eastAsia"/>
        </w:rPr>
      </w:pPr>
      <w:r>
        <w:rPr>
          <w:rFonts w:hint="eastAsia"/>
        </w:rPr>
        <w:t>CCTACGGGAGGCTGCAGCAAGGAATTTTCGTCAATGGGCGCAAGCCTGAACGAGCAACGTCGCGTGGTGGATGACGGCCTTCGGGTTGTAAACACCTTTTGGGCGGGAAGACACTGACGGTACCGCCCGAATAAGCCCCGGCTAACTCCGTGCCAGCAGCCGCGGTAAGACGGAGGGGGCAAGCGTTGTCCGGACTCACTGGGCGTAAAGGGTGCGTAGGCGGTGGCGTGCGTCCGCGCTGAAATCTGTCGGCTTAACCGGCAGGCGCGTGCGGATACGACGTCACTCGAGGCTCTGAGAGGGTGGCGGAACTCCTGGTGTAGCGGTGAAATGCTTAGATACCGCCAAGAACCCCGATTGCGTAGGCAGCTCGCTTGGCCGAAACTGACGCTGAGGCACGAAAGCGTGGGGAGCAAACAGGATTAGATACCCGTGTAGTCC</w:t>
      </w:r>
    </w:p>
    <w:p w14:paraId="062FC95F">
      <w:pPr>
        <w:rPr>
          <w:rFonts w:hint="eastAsia"/>
        </w:rPr>
      </w:pPr>
      <w:r>
        <w:rPr>
          <w:rFonts w:hint="eastAsia"/>
        </w:rPr>
        <w:t>&gt;OTU003634</w:t>
      </w:r>
    </w:p>
    <w:p w14:paraId="7003BB38">
      <w:pPr>
        <w:rPr>
          <w:rFonts w:hint="eastAsia"/>
        </w:rPr>
      </w:pPr>
      <w:r>
        <w:rPr>
          <w:rFonts w:hint="eastAsia"/>
        </w:rPr>
        <w:t>CCTACGGGCGGCTGCAGTCGAGGATCTTCGGCAATGGGCGCAAGCCTGACCGAGCGACGCCGCGTGTGCGACGAAGGCCTTCGGGTTGTAAAGCACTGTCGAGGGGGAGGAAAGCCCGCAAGGGCCTGACCTATCCCTGGAGGAAGCACGGGCTAAGTTCGTGCCAGCAGCCGCGGTAAGACGAACCGTGCGAACGTTGTTCGGATTCACTGGGCTTAAAGGGCGCGTAGGCGGCGGGGACAGTCCCGGGTGAAAGCGTTCGGCCCAACCGGACAAGGGCCCGGGATACTGCCCCGCTCGAGGGGGGGAGGGGCGGACGGAACTTCCGGTGGAGCGGTGAAATGCGTTGATATCGGAAGGAACGCCGGTGGCGAAAGCGGTCCGCTGGTCCCCGCCTGACGCTGAGGCGCGAAAGCCAGGGGAGCAAACGGGATTAGATACCCCAGTAGTCC</w:t>
      </w:r>
    </w:p>
    <w:p w14:paraId="2370819F">
      <w:pPr>
        <w:rPr>
          <w:rFonts w:hint="eastAsia"/>
        </w:rPr>
      </w:pPr>
      <w:r>
        <w:rPr>
          <w:rFonts w:hint="eastAsia"/>
        </w:rPr>
        <w:t>&gt;OTU003635</w:t>
      </w:r>
    </w:p>
    <w:p w14:paraId="564B6E47">
      <w:pPr>
        <w:rPr>
          <w:rFonts w:hint="eastAsia"/>
        </w:rPr>
      </w:pPr>
      <w:r>
        <w:rPr>
          <w:rFonts w:hint="eastAsia"/>
        </w:rPr>
        <w:t>CCTACGGGTGGCTGCAGTAACGAATCTTCCGCAATGCACGAAAGTGTGACGGAGCGACGCCGCGTGGAGGAGAAGTCCTTCGGGATGTAAACTCCTGTCAGGGGAAAGAAAGTTCTGATCTACCCCAGAGGAAGAGGCGGCTAACTCTGTGCCAGCAGCCGCGGTAATACAGAGGGTGCGAGCGTTAATCGGATTTATTGGGCGTAAAGGGCGCGTAGGTGGTAAGGAAAGTCAGATGTGAAATCCCCGGGCTCAACCTGGGAACTGCATTTGTGACTGCAAGGCTGGAGTGCGGCAGAGGGGGATGGAATTCCGCGTGTAGCAGTGAAATGCGTAGATATGCGGAGGAACACCGATGGCGAAGGCAATCCCCTGGGCCTGCACTGACGCTCATGCACGAAAGCGTGGGGAGCAAACAGGATTAGATACCCCAGTAGTCC</w:t>
      </w:r>
    </w:p>
    <w:p w14:paraId="3B7A1EF0">
      <w:pPr>
        <w:rPr>
          <w:rFonts w:hint="eastAsia"/>
        </w:rPr>
      </w:pPr>
      <w:r>
        <w:rPr>
          <w:rFonts w:hint="eastAsia"/>
        </w:rPr>
        <w:t>&gt;OTU003636</w:t>
      </w:r>
    </w:p>
    <w:p w14:paraId="3B5EAAD0">
      <w:pPr>
        <w:rPr>
          <w:rFonts w:hint="eastAsia"/>
        </w:rPr>
      </w:pPr>
      <w:r>
        <w:rPr>
          <w:rFonts w:hint="eastAsia"/>
        </w:rPr>
        <w:t>CCTACGGGAGGCTGCAGTCGAGAATCTTCCGCAATGGACGCAAGTCTGACGGAGCGATGCCGCGTGATTGATGAAGCGCTTCGGCGCGTAAAGGTCTTTTATGAGGGAAGAAGTTTATTGACGGTACCTCATGAATAAGGGGCTCCTAACTCTGTGCCAGCAGGAGCGGTAATACGTAGGTGGCAAGCGTTGTCCGGAATTATTGGGCGTAAAGCGCGCGCAGGCGGCTGTCTACGTCCGGGGTGAAAGCCCAGAGCTCAACTCTGGGATTGCCTTGGATACGGGACAGCTTGAGGATCGGAGAGGCAAGGGGAATTCCACGTGTAGCGGTGAAATGCGTAGAGATGTGGAGGAACACCTGTGGCGAAGGCGCCTTGCTGGCCGATTTCTGACGCTGAGGCGCGAAAGCGTGGGGAGCAAACAGGATTAGATACCCTGGTAGTCC</w:t>
      </w:r>
    </w:p>
    <w:p w14:paraId="064BDCE1">
      <w:pPr>
        <w:rPr>
          <w:rFonts w:hint="eastAsia"/>
        </w:rPr>
      </w:pPr>
      <w:r>
        <w:rPr>
          <w:rFonts w:hint="eastAsia"/>
        </w:rPr>
        <w:t>&gt;OTU003637</w:t>
      </w:r>
    </w:p>
    <w:p w14:paraId="20348528">
      <w:pPr>
        <w:rPr>
          <w:rFonts w:hint="eastAsia"/>
        </w:rPr>
      </w:pPr>
      <w:r>
        <w:rPr>
          <w:rFonts w:hint="eastAsia"/>
        </w:rPr>
        <w:t>CCTACGGGGGGCTGCAGTGGGGAATATTGCGCAATGGCCGAAAGGCTGACGCAGCGACGCCGCGTGTAGGATGAAGCTCTTCGGGGTGTAAACTACTGTTGCCCGGGACGAACGACGGGATTTATCCCGATTGACGGTACCGGGTGAGGAAGCTCCGGCTAACTTCGTGCCAGCAGCCGCGGTAATACGTAGGGCGCAAGCGTTGTCCGGAATTATTGGGCGTAAAGAGCTCGTAGGCGGCTTGTCGCGTCGGTTGTGAAAGCCCGGGGCTTAACCCCGGGTCTGCAGTCGATACGGGCAGGCTAGAGTTCGGTAGGGGAGATCGGAATTCCTGGTGTAGCGGTGAAATGCGCAGATATCAGGAGGAACACCGGTGGCGAAGGCGGATCTCTGGGCCGATACTGACGCTGAGGAGCGAAAGCGTGGGGAGCGAACAGGATTAGATACCCTAGTAGTCC</w:t>
      </w:r>
    </w:p>
    <w:p w14:paraId="21C21E09">
      <w:pPr>
        <w:rPr>
          <w:rFonts w:hint="eastAsia"/>
        </w:rPr>
      </w:pPr>
      <w:r>
        <w:rPr>
          <w:rFonts w:hint="eastAsia"/>
        </w:rPr>
        <w:t>&gt;OTU003638</w:t>
      </w:r>
    </w:p>
    <w:p w14:paraId="33C54329">
      <w:pPr>
        <w:rPr>
          <w:rFonts w:hint="eastAsia"/>
        </w:rPr>
      </w:pPr>
      <w:r>
        <w:rPr>
          <w:rFonts w:hint="eastAsia"/>
        </w:rPr>
        <w:t>CCTACGGGGGGCTGCAGTGGGGAATTTTCCGCAATGGGCGAAAGCCTGAACCAGCGACGCCGCGTGGAGGACGAAGGCCCTTGGGTCGTAAACTCCTTTTGCCGGGGAAGATAATGACGGTACCCGGCGAATAAGCCACGGCTAACTACGTGCCAGCAGCCGCGGTAATACGTAGGTGGCGAGCGTTGTCCGGATTTACTGGGCGTAAAGCGCGCGTAGGCGGCCCCTTAAGTTTAGGGTGAAATCTCTCGGCTCAACCGGGAGGGGTCTTTAGATACTGGGGGGCTTGAGGGCAGCAGAGGTCGGTGGAATTCCCGGTGGAGTGGTGAAATGCGTAGATATCGGGAGGAACACCAGTGGCGAAGGCGACCGACTGGGCTGACCCTGACGCTGAGGTGCGAAAGCGTGGGGAGCGAACCGGATTAGATACCCTTGTAGTCC</w:t>
      </w:r>
    </w:p>
    <w:p w14:paraId="2915367A">
      <w:pPr>
        <w:rPr>
          <w:rFonts w:hint="eastAsia"/>
        </w:rPr>
      </w:pPr>
      <w:r>
        <w:rPr>
          <w:rFonts w:hint="eastAsia"/>
        </w:rPr>
        <w:t>&gt;OTU003639</w:t>
      </w:r>
    </w:p>
    <w:p w14:paraId="5B59260F">
      <w:pPr>
        <w:rPr>
          <w:rFonts w:hint="eastAsia"/>
        </w:rPr>
      </w:pPr>
      <w:r>
        <w:rPr>
          <w:rFonts w:hint="eastAsia"/>
        </w:rPr>
        <w:t>CCTACGGGTGGCTGCAGTGAGGGATCTTGGTCAATGGGCGCAAGCCTGAACCAGCGACGCCGCGTGGAGGACGAAGCGCTTCGGCGCGTAAACTCCTTTTCCTGCGGACGAGGAAGGACGGTACGCAGGGAATAAGTCTCGGCTAACTACGTGCCAGCAGCCGCGGTAAAACGTAGGAGGCAAGCGTTATCCGGAATCACTGGGCGTAAAGGGCGTCTAGGCGGACAGCCAAGCGGGGTGTGAAAGCTCCTGGCTCAACTGGGAGAGTGCGCCGCGAACTAGCTGACTAGAGGGCAGGCGAAGGGGGTGGAATTCTCGGTGGAGTGGTGAAATGCGTAGAGATCGAGAGGAACACCAGTGGCGCAAGCGGCCTCCTAGCCTGTGACTGACGCTGAAGCGCGAGAGCGTGGGGAGCCAACGGGATTAGATACCCCGGTAGTCC</w:t>
      </w:r>
    </w:p>
    <w:p w14:paraId="1751AD84">
      <w:pPr>
        <w:rPr>
          <w:rFonts w:hint="eastAsia"/>
        </w:rPr>
      </w:pPr>
      <w:r>
        <w:rPr>
          <w:rFonts w:hint="eastAsia"/>
        </w:rPr>
        <w:t>&gt;OTU003640</w:t>
      </w:r>
    </w:p>
    <w:p w14:paraId="25B4506E">
      <w:pPr>
        <w:rPr>
          <w:rFonts w:hint="eastAsia"/>
        </w:rPr>
      </w:pPr>
      <w:r>
        <w:rPr>
          <w:rFonts w:hint="eastAsia"/>
        </w:rPr>
        <w:t>CCTACGGGAGGCTGCAGTCGAGGATCTTCGGCAATGGGCGCAAGCCTGACCGAGCGACGCCGCGTGTGGGATGAAGGCCTTCGGGTTGTAAACCACTGTCAGTGGGGAGGAAATTTGCGGGGGTTCTCCCTCGTGATTGACCTATCCGCAGAGGAAGGGTGGGCTAAGCTCGTGCCAGCAGCCGCGGTAAGACGAGCCACCCAAACGTTATTCGGAATTACTGGGCTTAAAGGGTGCGTAGGCGGATTCGCAAGCGTCTTGTGAAAGCCCTCGGCTCAACCGAGGAACTGCGGGGCGAACTGCGAATCTTGAGGCAGGTATGGGTTGCTGGAACAGTAGGTGGAGCGGTGAAATGCGTAGATATCTACTGGAACGCCGATGGTGAAGACGAGCAACTGGGCCTGTCCTGACGCTGAGGCACGAAAGCGTGGGGAGCAAACAGGATTAGATACCCGAGTAGTCC</w:t>
      </w:r>
    </w:p>
    <w:p w14:paraId="21A951D3">
      <w:pPr>
        <w:rPr>
          <w:rFonts w:hint="eastAsia"/>
        </w:rPr>
      </w:pPr>
      <w:r>
        <w:rPr>
          <w:rFonts w:hint="eastAsia"/>
        </w:rPr>
        <w:t>&gt;OTU003641</w:t>
      </w:r>
    </w:p>
    <w:p w14:paraId="748959DA">
      <w:pPr>
        <w:rPr>
          <w:rFonts w:hint="eastAsia"/>
        </w:rPr>
      </w:pPr>
      <w:r>
        <w:rPr>
          <w:rFonts w:hint="eastAsia"/>
        </w:rPr>
        <w:t>CCTACGGGTGGCTGCAGTGGGGAATATTGCACAATGGGCGAAAGCCTGATGCAGCGACGCCACGTGAGGGACGACGGCCTTCGGGTTGTAAACCTCTTTCAGTAGGGAAGAAAGTGACGGTACCTACAGAAGAAGCCCCGGCCAAATACGTGCCAGCAGCCGCGGTGATACAGAGGTGGCAAGCGTTGTTCGGAATTACTGGGCGTAAAGGGCGCGTAGGCGGCTTGGTCAGTCCCGTGTGAAATCCCTCGGCTCAACTGAGGAACTGCACGGGAAACTGCCTGGCTTGAGTTCGGGAGAGGGAAGCGGAATTCCGGGTGTAGCGGTGAAATGCGTAGATATCCGGAGGAACACCGGTGGCGAAGGCGGCTTCCTGGACCGACACTGACGCTGAGGCGCGAAAGCTAGGGGAGCAAACGGGATTAGATACCCCAGTAGTCC</w:t>
      </w:r>
    </w:p>
    <w:p w14:paraId="28761FC4">
      <w:pPr>
        <w:rPr>
          <w:rFonts w:hint="eastAsia"/>
        </w:rPr>
      </w:pPr>
      <w:r>
        <w:rPr>
          <w:rFonts w:hint="eastAsia"/>
        </w:rPr>
        <w:t>&gt;OTU003642</w:t>
      </w:r>
    </w:p>
    <w:p w14:paraId="3F252EDA">
      <w:pPr>
        <w:rPr>
          <w:rFonts w:hint="eastAsia"/>
        </w:rPr>
      </w:pPr>
      <w:r>
        <w:rPr>
          <w:rFonts w:hint="eastAsia"/>
        </w:rPr>
        <w:t>CCTACGGGAGGCTGCAGTAGGGAATATTGCGCAATGGAGGAAACTCTGACGCAGCGACGCCGCGTGGGTGATGAAGGCCTTCGGGTCGTAAAGCCCTGTCGGAAGGGAAGAAAAATGATGTGGCTAATATCCACGTCACTTGACGGTACCTTTAAAGGAAGCACCGGCTAACTACGTGCCAGCAGCCGCGGTAATACGTAGGGTGCTAGCGTTGTTCGGAATCATTGGGCGTAAAGCGCGTGTAGGCGGTTTGTTAAGTCGAGTGTGAAATCCCTGGGCTCAACCGAGGAAGTGCATTCGAAACTAACTGGCTAGAAGACGGTAGAGGAAGGTGGAATTCCAAGTGTAGAGGTGAAATTCGTAGATATTTGGAGGAATACCGGTGGCGAAGGCGGCCTTCTGGACCGATCTTGACGCTGAGACGCGAAAGCGTGGGGAGCAAACAGGATTAGATACCCCTGTAGTCC</w:t>
      </w:r>
    </w:p>
    <w:p w14:paraId="34DA2F31">
      <w:pPr>
        <w:rPr>
          <w:rFonts w:hint="eastAsia"/>
        </w:rPr>
      </w:pPr>
      <w:r>
        <w:rPr>
          <w:rFonts w:hint="eastAsia"/>
        </w:rPr>
        <w:t>&gt;OTU003643</w:t>
      </w:r>
    </w:p>
    <w:p w14:paraId="58358AAB">
      <w:pPr>
        <w:rPr>
          <w:rFonts w:hint="eastAsia"/>
        </w:rPr>
      </w:pPr>
      <w:r>
        <w:rPr>
          <w:rFonts w:hint="eastAsia"/>
        </w:rPr>
        <w:t>CCTACGGGTGGCTGCAGTCGGGAATCTTGCGCAATGGGCGAAAGCCTGACGCAGCAACACCGTGTGGGCGATGAAGGCCTTCGGGTCGTAAAGCCCTGTTGTTGGGGACGAAGGGCGAAGGGTTAATAGCCCCTAGCTTGACGGTACCCTTCGAGGAAGCCCCGGCTAACTACGTGCCAGCAGCCGCGGTAATACGGGGGGAGCAAGCGTTGTTCGGATTTACTGGGCGTAAAGGGCGCGTAGGCGGTCGTCTAAGTCACTTGTGAAATCTCCGGGCTCAACCCGGAGCGGCCAAGTGATACTGGGCGACTAGAGTGCGGAAGGGGCAACTGGAATTCTCGGTGTAGCAGTGAAATGCGTAGAGATCATGAGGAAGACCAGTGGCGAAGGCGGGTCTCTGGACAGTTCCTGACACTGAGGCACGAAGGCCAGGGGAGCAAACGGGATTAGATACCCCGGTAGTCC</w:t>
      </w:r>
    </w:p>
    <w:p w14:paraId="2EE17C9C">
      <w:pPr>
        <w:rPr>
          <w:rFonts w:hint="eastAsia"/>
        </w:rPr>
      </w:pPr>
      <w:r>
        <w:rPr>
          <w:rFonts w:hint="eastAsia"/>
        </w:rPr>
        <w:t>&gt;OTU003644</w:t>
      </w:r>
    </w:p>
    <w:p w14:paraId="70045E3E">
      <w:pPr>
        <w:rPr>
          <w:rFonts w:hint="eastAsia"/>
        </w:rPr>
      </w:pPr>
      <w:r>
        <w:rPr>
          <w:rFonts w:hint="eastAsia"/>
        </w:rPr>
        <w:t>CCTACGGGAGGCTGCAGTGGGGAATCTTGCGCAATGCGCGAAAGCGTGACGCAGCAACGCCGCGTGGAGGATGAAGGTCTTCGGATTGTAAACTCCTGTTGCCCGGGACGAATGGCTCCAACCTAATACGTTGGAGTGTGACGGTACCGGGTGAGGAAGCCCCGGCTAACTCTGTGCCAGCAGCCGCGGTAAGACAGAGGTGCCAAGCGTTAGGCGGAATCACTGGGCTTAAAGCGTGTGTAGGCGGATCGTTAAGTACCTTGTGAAATCCCACGGCTCAACCGTGGAACTGCTCGGTATACTGGCGGCCTTGAGAGACCTAGGGGCGAGCGGAACAAGCGGTGTAGCGGTGAAATGCGTAGATATCGGAAGGAACATCAGTGGCGAAAGCGGCTTCCTGGTCCAGCATCGACGTTCAGGCACGAAAGCGTGGGGAGCAAACAGGATTAGATACCCCTGTAGTCC</w:t>
      </w:r>
    </w:p>
    <w:p w14:paraId="42B384C7">
      <w:pPr>
        <w:rPr>
          <w:rFonts w:hint="eastAsia"/>
        </w:rPr>
      </w:pPr>
      <w:r>
        <w:rPr>
          <w:rFonts w:hint="eastAsia"/>
        </w:rPr>
        <w:t>&gt;OTU003645</w:t>
      </w:r>
    </w:p>
    <w:p w14:paraId="31595AC1">
      <w:pPr>
        <w:rPr>
          <w:rFonts w:hint="eastAsia"/>
        </w:rPr>
      </w:pPr>
      <w:r>
        <w:rPr>
          <w:rFonts w:hint="eastAsia"/>
        </w:rPr>
        <w:t>CCTACGGGGGGCAGCAGTAGGGAATTTTCCACAATGGGGGCAACCCTGATGGAGCAACGCCGCGTGCAGGAAGACGGCCTTCTGGGTTGTAAACTGCTTTTGCCAGGGGCTAAAACGCCCATGCGTGGGAAATTGAAAGTACCTGGTGAATAAGCCACGGCTAACTACGTGCCAGCAGCCGCGGTAATACGTAGGTGGCAAGCGTTGTCCGGATTTATTGGGTTTAAAGGGCGCGTAGGTGGCTTGGTAAGCGTGTGGTGAAAGTCCGGGGCTCAACCCCGGATCTGCCGTGCGAACTGCTGAGCTGGAGCACTGTAGAGGCAGGTGGAATTTCGGGTGTAGCGGTGGAATGCGTAGATATCCGAAAGAACACCAGTGGCGAAGGCGGCCTGCTGGGCAGTTGCTGACACTGAGGCGCGACAGCGTGGGGAGCAAACAGGATTAGATACCCCTGTAGTCC</w:t>
      </w:r>
    </w:p>
    <w:p w14:paraId="1B4DF41F">
      <w:pPr>
        <w:rPr>
          <w:rFonts w:hint="eastAsia"/>
        </w:rPr>
      </w:pPr>
      <w:r>
        <w:rPr>
          <w:rFonts w:hint="eastAsia"/>
        </w:rPr>
        <w:t>&gt;OTU003646</w:t>
      </w:r>
    </w:p>
    <w:p w14:paraId="1809D056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GGCCCGTAAGGGCTTGACCTATCCCTGGAGGAAGCACGGGCTAAGTTCGTGCCAGCAGCCGCGGTAAGACGAACCGTGCTAACGTTGTTCGGATTCACTGGGCTTAAAGGGCGCGTAGGCGGGCGACCAAGTCGGGGGTGAAATCTTTCGGCCCAACCGGAAAAGGGCCTCCGATACTGGCCGCCTCGAGGGGGGTAGGGGCACGCGGAACTCACGGTGGAGCGGTGAAATGCGTAGAGATCGTGAGGAACGCCGGTGGCGAAAGCGGCGTGCTGGATCCCTTCTGACGCTGAGGCGCGAAAGCCAGGGGAGCAAACGGGATTAGATACCCGTGTAGTCC</w:t>
      </w:r>
    </w:p>
    <w:p w14:paraId="0BD1A28A">
      <w:pPr>
        <w:rPr>
          <w:rFonts w:hint="eastAsia"/>
        </w:rPr>
      </w:pPr>
      <w:r>
        <w:rPr>
          <w:rFonts w:hint="eastAsia"/>
        </w:rPr>
        <w:t>&gt;OTU003647</w:t>
      </w:r>
    </w:p>
    <w:p w14:paraId="454152E6">
      <w:pPr>
        <w:rPr>
          <w:rFonts w:hint="eastAsia"/>
        </w:rPr>
      </w:pPr>
      <w:r>
        <w:rPr>
          <w:rFonts w:hint="eastAsia"/>
        </w:rPr>
        <w:t>CCTACGGGCGGCAGCAGTGGGGAATATTGGACAATGGGCGCAAGCCTGATCCAGCCATGCCGCGTGGATGATGAAGGCCCTAGGGTTGTAAAGTCCTTTCGGCGGGGAAGATAATGACGGTACCCGCAGAAGAAGCCCCGGCTAACTTCGTGCCAGCAGCCGCGGTAATACGTAGGTGGCAAGCGTTGTCCGGAATTATTGGGCGTAAAGCGCGCGCAGGCGGTCCTTTAAGTCTGATGTGAAATCTCGCGGCTCAACCGCGAGCGGTCATTGGAAACTGGGGGACTTGAGTGCAGAAGAGGAAAGCGGAATTCCACGTGTAGCGGTGAAATGCGTAGAGATGTGGAGGAACACCAGTGGCGAAGGCGGCTTCCTGGCCTGTAACTGACGCTCAGGCGCGAAAGCGTGGGGAGCAAACAGGATTAGATACCCGTGTAGTCC</w:t>
      </w:r>
    </w:p>
    <w:p w14:paraId="4CEC6B9F">
      <w:pPr>
        <w:rPr>
          <w:rFonts w:hint="eastAsia"/>
        </w:rPr>
      </w:pPr>
      <w:r>
        <w:rPr>
          <w:rFonts w:hint="eastAsia"/>
        </w:rPr>
        <w:t>&gt;OTU003648</w:t>
      </w:r>
    </w:p>
    <w:p w14:paraId="61FD54FA">
      <w:pPr>
        <w:rPr>
          <w:rFonts w:hint="eastAsia"/>
        </w:rPr>
      </w:pPr>
      <w:r>
        <w:rPr>
          <w:rFonts w:hint="eastAsia"/>
        </w:rPr>
        <w:t>CCTACGGGAGGCTGCAGTGGGGAATATTGGGCAATGGGCGCAAGCCTGACCCAGCCACGCCGCGTGAGTGATGAAGGCCTTCGGGTTGTAAAGCTCTGTGGGAAGGGGCGAAAAACTCAAACCTAATACGTTTGAGGTTGACGGTACCTTCTTAGCAAGCACCGGCTAACTCTGTGCCAGCAGCCGCGGTAAGACAGAGGGTGCAAACGTTGCTCGGATTTACTGGGCGTAAAGCGCGTGTAGGCGGGTGGATAAGTCGGGAGTGAAATCCCTGGGCTCAACCCAGGAACTGCTTCCGAAACTGTCTATCTAGAGTGATGAAGAGGAAAGCGGAATTCCCGGTGTAGAGGTGAAATTCGTAGATATCGGGAGGAACACCAGTGGCGAAGGCGGCTTTCTGGGCATCAACTGACGCTGAGACGCGAAAGCGTGGGGAGCAAACAGGATTAGATACCCGGGTAGTCC</w:t>
      </w:r>
    </w:p>
    <w:p w14:paraId="6C57B058">
      <w:pPr>
        <w:rPr>
          <w:rFonts w:hint="eastAsia"/>
        </w:rPr>
      </w:pPr>
      <w:r>
        <w:rPr>
          <w:rFonts w:hint="eastAsia"/>
        </w:rPr>
        <w:t>&gt;OTU003649</w:t>
      </w:r>
    </w:p>
    <w:p w14:paraId="08EA80DB">
      <w:pPr>
        <w:rPr>
          <w:rFonts w:hint="eastAsia"/>
        </w:rPr>
      </w:pPr>
      <w:r>
        <w:rPr>
          <w:rFonts w:hint="eastAsia"/>
        </w:rPr>
        <w:t>CCTACGGGAGGCAGCAGTGGGGAATTTTGCACAATGGGCGAAAGCCTGATGCAGCAACGCCGCGTGTGTGATGAAGGTCTTCGGATTGTAAAGCACTTTCGACCGGGACGAACACCCTGAACCCAACACGTTCAGGTCTGACGGTACCGGGAGAAGAAGCACCGGCTAACTCTGTGCCAGCAGCCGCGGTAATACAGAGGGTGCAAGCGTTGTTCGGAATTATTGGGCGTAAAGCGCGTGTAGGCGGCTTTGTAAGTCGGGTGTGAAAGCCCTCAGCTCAACTGAGGAAGTGCGCCCGAAACTACTTAGCTTGAGTGCCGGAGAGGATGGCGGAATTCCCCAAGTAGAGGTGAAATTCGTAGATATGGGGAGGAACACCGGTGGCGAAGGCGGCCATCTGGACGGTAACTGACGCTGAGACGCGAAAGCGTGGGTAGCAAACAGGATTAGATACCCCGGTAGTCC</w:t>
      </w:r>
    </w:p>
    <w:p w14:paraId="5B39D9EE">
      <w:pPr>
        <w:rPr>
          <w:rFonts w:hint="eastAsia"/>
        </w:rPr>
      </w:pPr>
      <w:r>
        <w:rPr>
          <w:rFonts w:hint="eastAsia"/>
        </w:rPr>
        <w:t>&gt;OTU003650</w:t>
      </w:r>
    </w:p>
    <w:p w14:paraId="56EF41FA">
      <w:pPr>
        <w:rPr>
          <w:rFonts w:hint="eastAsia"/>
        </w:rPr>
      </w:pPr>
      <w:r>
        <w:rPr>
          <w:rFonts w:hint="eastAsia"/>
        </w:rPr>
        <w:t>CCTACGGGGGGCAGCAGTGGGGAATCTTGCGCAATGGCCGAAAGGCTGACGCAGCGACGCCGCGTGTGGGAGGAAGCTCTTCGGGGTGTAAACCACTGTTGCCCGGGACGAACTGCCGCTTTCGAGCGGCTTGACGGTACCGGGTGAGGAAGCACCGGCTAACTCTGTGCCAGCAGCCGCGGTAATACAGAGGGTGCGAGCGTTGTCCGGAATCACTGGGCGTAAAGGGCGCGTAGGCGGTCCGGTAAGCGTGTGGTGAAAGCCCGGGGCTCAACCCCGGGTCGGCCGTGCGAACTGTCGGACTCGAGCACTGTAGAGGCAGGCGGAATTCCGGGTGTAGCGGTGGAATGCGTAGAGATCCGGAAGAACACCGGTGGCGAAGGCGGCCTGCTGGGCAGTATAGCTGACGCTGAGGCGCGACAGCGTGGGGAGCAAACAGGATTAGATACCCCTGTAGTCC</w:t>
      </w:r>
    </w:p>
    <w:p w14:paraId="134B740C">
      <w:pPr>
        <w:rPr>
          <w:rFonts w:hint="eastAsia"/>
        </w:rPr>
      </w:pPr>
      <w:r>
        <w:rPr>
          <w:rFonts w:hint="eastAsia"/>
        </w:rPr>
        <w:t>&gt;OTU003651</w:t>
      </w:r>
    </w:p>
    <w:p w14:paraId="0E66323F">
      <w:pPr>
        <w:rPr>
          <w:rFonts w:hint="eastAsia"/>
        </w:rPr>
      </w:pPr>
      <w:r>
        <w:rPr>
          <w:rFonts w:hint="eastAsia"/>
        </w:rPr>
        <w:t>CCTACGGGAGGCTGCAGTGAGGAATATTGCGCAATGGAGGAAACTCTGACGCAGCCACGCCGCGTGCAGGAAGACACCCCTCAGGGGCGTAAACTGCTTTTGTACGAGAAGAACACCTCCTCTTGGGGAGGCCTGACGGTATCGTACGAATAAGGACCGGCTAACTCCGTGCCAGCAGCCGCGGTAATACGGAGGGTCCAAGCGTTGTCCGGAATCACTGGGTGTAAAGGGTGCGCAGGCGGGCGTGTAAGTCAGGGGTGAAAGCCACCGGCCTAACCGGTGAACTGCCCTTGATACTTCACGTCTTGAGTCCCGGAGAGGCTATCAGAATTCGTGGTGTAGCGGTGAAATGCGTAAATATCACGAGGAATACCTAATGCGTAGGCAGATAGCTGGACGGGTACTGACGCTCAGGCACGAAAGCGTGGGGAGCGAACAGGATTAGATACCCCAGTAGTCC</w:t>
      </w:r>
    </w:p>
    <w:p w14:paraId="1469E8D3">
      <w:pPr>
        <w:rPr>
          <w:rFonts w:hint="eastAsia"/>
        </w:rPr>
      </w:pPr>
      <w:r>
        <w:rPr>
          <w:rFonts w:hint="eastAsia"/>
        </w:rPr>
        <w:t>&gt;OTU003652</w:t>
      </w:r>
    </w:p>
    <w:p w14:paraId="6AD49B5F">
      <w:pPr>
        <w:rPr>
          <w:rFonts w:hint="eastAsia"/>
        </w:rPr>
      </w:pPr>
      <w:r>
        <w:rPr>
          <w:rFonts w:hint="eastAsia"/>
        </w:rPr>
        <w:t>GCCTACGGGGGGCTGCAGTGGGGAATATTGGACAATGGGGGAAACCCTGATCCAGCAATGCCGCGTGTGTGAAGAAGGCCTTCGGGTTGTAAAGCACTTTCAGTGGGGAGGAAGGGACAAGCGCTAATACCGTTTGTCATTGACGTTACCTACAGAAGAAGCACCGGCTAACTCTGTGCCAGCAGCCGCGGTAATACAGAGGGTGCAAGCGTTAATCGGAATTACTGGGCGTAAAGCGTGTGTAGGTGGTTAGATAAGTTAGATGTGAAATCCCCGGGCTTAACCTGGGCACTGCGTTTAAGACTGTTTAACTAGAGTGCTGTAGAGGGTAGTGGAATTTCCAGTGTAGCGGTGAAATGCGTAGATATTGGAAGGAACACCAGTGGCGAAGGCGACTACCTGGACAGACACTGACACTGAGACACGAAAGCGTGGGGAGCAAACAGGATTAGATACCCCAGTAGTCC</w:t>
      </w:r>
    </w:p>
    <w:p w14:paraId="55227601">
      <w:pPr>
        <w:rPr>
          <w:rFonts w:hint="eastAsia"/>
        </w:rPr>
      </w:pPr>
      <w:r>
        <w:rPr>
          <w:rFonts w:hint="eastAsia"/>
        </w:rPr>
        <w:t>&gt;OTU003653</w:t>
      </w:r>
    </w:p>
    <w:p w14:paraId="17349475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TAGGGCGCAAGCGTTGTCCGGAATTATTGGGCGTAAAGAGCTCGTAGGCGGTTTGTCGCGTCTGTCGTGAAAGCCCACGGCTTAACTGTGGGTCTGCGGTGGATACGGGCAGACTTGAGGCAGGTAGGGGAGAACGGAATTCCCGGTGTAGCGGTGAAATGCGCAGATATCAGGAGGAACACCGGTGGCGAAGGCGGCTCTCTGGGCCTGTCCTGACGCTGAGGCGCGAAAGCTGGGGGAGCGAACAGGATTAGATACCCCGGTAGTCC</w:t>
      </w:r>
    </w:p>
    <w:p w14:paraId="74F63244">
      <w:pPr>
        <w:rPr>
          <w:rFonts w:hint="eastAsia"/>
        </w:rPr>
      </w:pPr>
      <w:r>
        <w:rPr>
          <w:rFonts w:hint="eastAsia"/>
        </w:rPr>
        <w:t>&gt;OTU003654</w:t>
      </w:r>
    </w:p>
    <w:p w14:paraId="328EEDC8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TAGGGAAGAACAAGTATCGGAGTAACTGCCGGTACCTTGACGGTACCTAACCAGAAAGCCACGGCTAACTACGTGCCAGCAGCCGCGGTAATACGTAGGGTGCAAGCATTATCCGGAGTGACTGGGCGTAAAGGGCGCGTAGGCGGCTTACCAAGTCAGGCGTGAAATTCCCGGGCTCAACCTGGGGGCTGCGCTTGATACTGGTGAGCTTGAATGCGGGAGAGGATAGTGGAATTCCCAGTGTAGCGGTGAAATGCGTAGAGATCGGGAGGAAGGCCGGTGGCGAAGGCGGCGCTCTGGACCATTACTGACGCTGAGACACGAAAGCGTGGGTAGCAAACAGGATTAGATACCCGAGTAGTCC</w:t>
      </w:r>
    </w:p>
    <w:p w14:paraId="4BBFC7D0">
      <w:pPr>
        <w:rPr>
          <w:rFonts w:hint="eastAsia"/>
        </w:rPr>
      </w:pPr>
      <w:r>
        <w:rPr>
          <w:rFonts w:hint="eastAsia"/>
        </w:rPr>
        <w:t>&gt;OTU003655</w:t>
      </w:r>
    </w:p>
    <w:p w14:paraId="50038F75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TAGGGGGCGAGCGTTGTCCGGAATTATTGGGCGTAAAGAGCTCGTAGGCGGCTGGTCACGTCGGATGTGAAAGCTCAAAGCTCAACTTTGAGAGGCCATTCGATACGGATCAGCTAGAGGTAGGTAGGGGAAAGTGGAATTCCTGGTGTAGCGGTGAAATGCGCAGATATCGGGAGGAACACCAATGGCGAAGGCAGCTCGCTGGGACGGTACTGACGCTGAGACGCGAAAGCGTGGGGAGCAAACAGGATTAGATACCCGAGTAGTCC</w:t>
      </w:r>
    </w:p>
    <w:p w14:paraId="518C00C7">
      <w:pPr>
        <w:rPr>
          <w:rFonts w:hint="eastAsia"/>
        </w:rPr>
      </w:pPr>
      <w:r>
        <w:rPr>
          <w:rFonts w:hint="eastAsia"/>
        </w:rPr>
        <w:t>&gt;OTU003656</w:t>
      </w:r>
    </w:p>
    <w:p w14:paraId="490847FB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GCCATTGACGAAGCCGTGAGGTGACGGTAGGTGGTGAAGAAGCGCCGGCCAACTACGTGCCAGCAGCCGCGGTAAGACGTAGGGCGCGAGCGTTGTCCGGATTTATTGGGCGTAAAGAGCTCGTAGGCGGCTCGTTGCGTCGTCCGTGAAATCCCGCGGCTCAACTGCGGGCTTGCAGCCGATACGGGCAGGCTAGAGTTCGGTAGGGGAGACTGGAATTCCTGGTGTAGCGGTGAAATGCGCAGATATCAGGAGGAACACCGGTGGCGAAGGCGGGTCTCTGGGCCGATACTGACGCTGAGGAGCGAAAGCGTGGGGAGCGAACAGGATTAGATACCCGAGTAGTCC</w:t>
      </w:r>
    </w:p>
    <w:p w14:paraId="24207709">
      <w:pPr>
        <w:rPr>
          <w:rFonts w:hint="eastAsia"/>
        </w:rPr>
      </w:pPr>
      <w:r>
        <w:rPr>
          <w:rFonts w:hint="eastAsia"/>
        </w:rPr>
        <w:t>&gt;OTU003657</w:t>
      </w:r>
    </w:p>
    <w:p w14:paraId="4BCC1AD9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CTTCGGATTGTAAACTCCTGTCATTGGTGAACAAGGTTTTCCGGTTAACTGCCGGGGAAATTGCTAGTAGCCAAAGAGGAAGGACCGGCTAACTTCGTGCCAGCAGCCGCGGTAATACGAGGGGTCCTAGCGTTGTTCGGAATCATTGGGCGTAAAGGGTGTGTAGGTGGCTATGTAAGTCAGGTGTGAAAGCCCCGGGCTCAACCCGGGAAGTGCATCTGATACTGCGTAGCTTGAGTACCGAAGAGGATAGTGGAATTCCAGGTGTAGTGGTGAAATACGTAGATATCTGGAGGAACACCGGTGGCGAAGGCGGCTATCTGGTCGAGTACTGACACTGAGACACGAAAGCATGGGGATCAAACAGGATTAGATACCCTAGTAGTCC</w:t>
      </w:r>
    </w:p>
    <w:p w14:paraId="6BC9D93D">
      <w:pPr>
        <w:rPr>
          <w:rFonts w:hint="eastAsia"/>
        </w:rPr>
      </w:pPr>
      <w:r>
        <w:rPr>
          <w:rFonts w:hint="eastAsia"/>
        </w:rPr>
        <w:t>&gt;OTU003658</w:t>
      </w:r>
    </w:p>
    <w:p w14:paraId="77F6339B">
      <w:pPr>
        <w:rPr>
          <w:rFonts w:hint="eastAsia"/>
        </w:rPr>
      </w:pPr>
      <w:r>
        <w:rPr>
          <w:rFonts w:hint="eastAsia"/>
        </w:rPr>
        <w:t>CCTACGGGAGGCTGCAGTGAGGAATATTGGACAATGGCCGGGAGGCTGATCCAGCCATGCCGCGTGCAGGAAGACGGCCTTCTGGGTTGTAAACTGCTTTTGCCGGGGGATAAAATTCCCATGCGTGGGACATTGAAGGTACCCGGTGAATAAGCCCCGGCTAACTTCGTGCCAGCAGCCGCGGTAATACGAAGGGGGCTAGCGTTGTTCGGAATCACTGGGCGTAAAGGGCGCGTAGGCGGCTTTATAAGTCGGGGGTGAAAGCCTGTGGCTCAACCACAGAATTGCCTTCGATACTGTAGAGCTTGAGACCGGAAGAGGTAAGTGGAACTGCGAGTGTAGAGGTGAAATTCGTAGATATTCGCAAGAACACCAGTGGCGAAGGCGGCTTACTGGTCCGGTTCTGACGCTGAGGCGCGAAAGCGTGGGGAGCAAACAGGATTAGATACCCTAGTAGTCC</w:t>
      </w:r>
    </w:p>
    <w:p w14:paraId="6999151B">
      <w:pPr>
        <w:rPr>
          <w:rFonts w:hint="eastAsia"/>
        </w:rPr>
      </w:pPr>
      <w:r>
        <w:rPr>
          <w:rFonts w:hint="eastAsia"/>
        </w:rPr>
        <w:t>&gt;OTU003659</w:t>
      </w:r>
    </w:p>
    <w:p w14:paraId="4DB0E4E0">
      <w:pPr>
        <w:rPr>
          <w:rFonts w:hint="eastAsia"/>
        </w:rPr>
      </w:pPr>
      <w:r>
        <w:rPr>
          <w:rFonts w:hint="eastAsia"/>
        </w:rPr>
        <w:t>CCTACGGGGGGCTGCAGTAACGAATCTTCCACAATGCACGAAAGTGTGATGGAGCGACGCCGCGTGTAGGATGAAGTCCTTCGGGATGTAAACTACTGTCAGGGGAAAGAAAGTTCTGATCTACCCCAGAGGAAGAGGCGGCTAACTCTGTGCCAGCAGCCGCGGTAATACAGAGGCCTCGAGCGTTAGGCGGAATCACTGGGCTTAAAGCGTGTGTAGGTGGATGCCTAAGTGCCTTGTGAAATCCCACGGCTTAACCGTGGAATTGCTGGGCATACTGGGTGTCTTGAGCCACTCAGGGGCTACCGGAACAAGCGGTGGAGCGGTGAAATGCGTAGATATCGCTTGGAACGCCGAAGGTGAAAACAGGCTGCTGGGGTTGTGCCGACGCTGAGACACGAAAGCCAGGGGAGCAAACGGGATTAGATACCCTTGTAGTCC</w:t>
      </w:r>
    </w:p>
    <w:p w14:paraId="43384355">
      <w:pPr>
        <w:rPr>
          <w:rFonts w:hint="eastAsia"/>
        </w:rPr>
      </w:pPr>
      <w:r>
        <w:rPr>
          <w:rFonts w:hint="eastAsia"/>
        </w:rPr>
        <w:t>&gt;OTU003660</w:t>
      </w:r>
    </w:p>
    <w:p w14:paraId="6EFB12F7">
      <w:pPr>
        <w:rPr>
          <w:rFonts w:hint="eastAsia"/>
        </w:rPr>
      </w:pPr>
      <w:r>
        <w:rPr>
          <w:rFonts w:hint="eastAsia"/>
        </w:rPr>
        <w:t>CCTACGGGTGGCTGCAGTGGGGAATTGTTCGCAATGGGCGCAAGCCTGACGCAGCAACGCCGCGTGGGGGATGAAGGCCTTCGGGTCGTAAACCCCTTTCAGCAGGAACGAAATTGACGGTACCTGCAGAAGAAGCCCCGGCTAACTCTGTGCCAGCAGCCGCGGTAATACAGAGGGTGCAAGCGTTGCTCGGAATTACTGGGCGTAAAGCGCGTGTAGGCTGCTCGGAAAGTCGGATGTGAAAGCCCTGGGCTCAACCCAGGAAGTGCATTCGAAACTCCCGAGCTTGAGTTTCGGAGAGGAAGGCGGAATTCTCGGTGTAGAGGTGAAATTCGTAGATATCGAGAGGAACACCGGTGGCGAAGGCGGCCTTCTGGACGATGACTGACGCTGAGACGCGAAAGCGTGGGGAGCAAACAGGATTAGATACCCCGGTAGTCC</w:t>
      </w:r>
    </w:p>
    <w:p w14:paraId="75256018">
      <w:pPr>
        <w:rPr>
          <w:rFonts w:hint="eastAsia"/>
        </w:rPr>
      </w:pPr>
      <w:r>
        <w:rPr>
          <w:rFonts w:hint="eastAsia"/>
        </w:rPr>
        <w:t>&gt;OTU003661</w:t>
      </w:r>
    </w:p>
    <w:p w14:paraId="690A387B">
      <w:pPr>
        <w:rPr>
          <w:rFonts w:hint="eastAsia"/>
        </w:rPr>
      </w:pPr>
      <w:r>
        <w:rPr>
          <w:rFonts w:hint="eastAsia"/>
        </w:rPr>
        <w:t>CCTACGGGAGGCAGCAGTGGGGAATTTTCCACAATGGACGAAAGTCTGATGGAGCAACGCCGCGTGCAGGATGAATGCCTTCGGGTTGTAAACTGCTTTTATATGTGACGATTATGACGGTAGCATATGAATAAGGATCGGCTAATTCCGTGCCAGCAGCCGCGGTCATACGGAAGATCCAAGCGTTATCCGGAATTACTGGGCGTAAAGAGTTGCGTAGGTGGCATAGTAAGTAGATAGTGAAATGACGTGGCTCAACCATGTGTCCATTATCTAAACTGCTAAGCTAGAGGGCGAGAGAGGTAGCTGGAATTCCTAGTGTAGGAGTGAAATCCGTAGATATTAGGAGGAACACCGATGGCGTAGGCAGGCTACTGGCTCGTCCCTGACACTAAGGCACGAAAGCGTGGGGAGCGACCGGGATTAGATACCCGAGTAGTCC</w:t>
      </w:r>
    </w:p>
    <w:p w14:paraId="7FD3F60C">
      <w:pPr>
        <w:rPr>
          <w:rFonts w:hint="eastAsia"/>
        </w:rPr>
      </w:pPr>
      <w:r>
        <w:rPr>
          <w:rFonts w:hint="eastAsia"/>
        </w:rPr>
        <w:t>&gt;OTU003662</w:t>
      </w:r>
    </w:p>
    <w:p w14:paraId="5BA18322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CAGGGAAGAACAAGTACCGGAGTAACTGCCGGTACCTTGACGGTACCTGACCAGAAAGCCACGGCTAACTACGTGCCAGCAGCCGCGGTAATACGTAGGTGGCAAGCGTTGTCCGGAATTATTGGGCGTAAAGAGCTCGTAGGCGGTTTAGTAAGTCGGGTGTGAAAACTCTGGGCTTAACCCAGAGACGCCACCCGATACTGCTATGACTTGAGTACGGTAGGGGAGTGGGGAATTCCTGGTGTAGCGGTGAAATGCGCAGATATCAGGAGGAACACCAGTGGCGAAGGCGCCACTCTGGGCCGTAACTGACGCTGAGGAGCGAAAGCGTGGGTAGCAAACAGGATTAGATACCCGTGTAGTCC</w:t>
      </w:r>
    </w:p>
    <w:p w14:paraId="04C186D4">
      <w:pPr>
        <w:rPr>
          <w:rFonts w:hint="eastAsia"/>
        </w:rPr>
      </w:pPr>
      <w:r>
        <w:rPr>
          <w:rFonts w:hint="eastAsia"/>
        </w:rPr>
        <w:t>&gt;OTU003663</w:t>
      </w:r>
    </w:p>
    <w:p w14:paraId="46559462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GCCGCAAGGTTGACCGACCCCTGGAGGAAGCACGGGCTAAGTTCGTGCCAGCAGCCGCGGTAAGACGAACCGTGCAAACGTTGTTCGGAATCACTGGGCTTAAAGGGCGCGTAGGCGGGTCAGCAAGTCCGGGGTGAAATCTTTCGGCTTAACCGGAAAAGTGCCTTGGATACTGCTGATCTCGAGCGAGGTAGGGGCAGGCGGAACTTCCGGTGGAGCGGTGAAATGCGTTGATATCGGAAGGAACTCCGGTGGCGAAAGCGGCCTGCTGGACCTCTTCTGACGCTGAGGCGCGAAAGCTAGGGGAGCAAACGGGATTAGATACCCTAGTAGTCC</w:t>
      </w:r>
    </w:p>
    <w:p w14:paraId="7A354553">
      <w:pPr>
        <w:rPr>
          <w:rFonts w:hint="eastAsia"/>
        </w:rPr>
      </w:pPr>
      <w:r>
        <w:rPr>
          <w:rFonts w:hint="eastAsia"/>
        </w:rPr>
        <w:t>&gt;OTU003664</w:t>
      </w:r>
    </w:p>
    <w:p w14:paraId="52B1ECB6">
      <w:pPr>
        <w:rPr>
          <w:rFonts w:hint="eastAsia"/>
        </w:rPr>
      </w:pPr>
      <w:r>
        <w:rPr>
          <w:rFonts w:hint="eastAsia"/>
        </w:rPr>
        <w:t>CCTACGGGTGGCTGCAGTGGGGAATCTTGCGCAATGGGCGAAAGTCTGACGCAGCAATTCCGCGTGAAGGATTGAAGGCCCTTGGGTTGTAAACTTCTTTTCTCAGGGAAGATACAAGACGGTACTTGAGGAATAAGCCGTGGCTAACTACGTGCCAGAAGCATCGGTAATACGTAGGCGGCAAGCGTTATCCGGATTTATTGGGCGTAAAGAGCGCGCAGGCGGTTTCTTAAGTGGCATGTGAAATCTTTGGGCTTAACCCAAAAAGTGCATGCCAAACTGAAAAACTAGAAGGTGGTAGAGGGTAACGGAATTCCCAGTGTAGTAGTGAAATGCGTAGATATTGGGAGGAACACCAGAGGCGAAGGCGGTTACCTGGACCATTCTTGACGCTGAGGCGCGAAAGCTAGGGGAGCAAACCGGATTAGATACCCTTGTAGTCC</w:t>
      </w:r>
    </w:p>
    <w:p w14:paraId="03E57044">
      <w:pPr>
        <w:rPr>
          <w:rFonts w:hint="eastAsia"/>
        </w:rPr>
      </w:pPr>
      <w:r>
        <w:rPr>
          <w:rFonts w:hint="eastAsia"/>
        </w:rPr>
        <w:t>&gt;OTU003665</w:t>
      </w:r>
    </w:p>
    <w:p w14:paraId="2E110894">
      <w:pPr>
        <w:rPr>
          <w:rFonts w:hint="eastAsia"/>
        </w:rPr>
      </w:pPr>
      <w:r>
        <w:rPr>
          <w:rFonts w:hint="eastAsia"/>
        </w:rPr>
        <w:t>CCTACGGGAGGCAGCAGTAGGGAATCTTCCGCAATGGACGAAAGTCTGACGGAGCAACGCCGCGTGCAGGATGAAGGCCCTCGGGTTGTAAACTGCTTTTGTACGGAACGAAAAGGCTTTCTCTAATACAGAGAGCTCATGACGGTACCGTAAGAATAAGCCCCGGCTAACTCCGTGCCAGCAGCCGCGGTAATACGGAGGGGGCAAGCGTTGTTCGGATTTACTGGGCGTAAAGGGCGCGTAGGCGGATGTTCGCGTCAGAGGTGAAAGCCCCGGGCTCAACCTGGGAACTGCCTTTGAAACGGGACATCTTGAGTTCGGAAGAGGGTAGCGGAATTCCCAGTGTAGAGGTGAAATTCGTAGATATTGGGAAGAACACCAGTAGCGAAGGCGGCTACCTGGTCCGACACTGACGCTGAGGCGCGAAAGCGTGGGGAGCAAACAGGATTAGATACCCGAGTAGTCC</w:t>
      </w:r>
    </w:p>
    <w:p w14:paraId="4C5A09F5">
      <w:pPr>
        <w:rPr>
          <w:rFonts w:hint="eastAsia"/>
        </w:rPr>
      </w:pPr>
      <w:r>
        <w:rPr>
          <w:rFonts w:hint="eastAsia"/>
        </w:rPr>
        <w:t>&gt;OTU003666</w:t>
      </w:r>
    </w:p>
    <w:p w14:paraId="49A07560">
      <w:pPr>
        <w:rPr>
          <w:rFonts w:hint="eastAsia"/>
        </w:rPr>
      </w:pPr>
      <w:r>
        <w:rPr>
          <w:rFonts w:hint="eastAsia"/>
        </w:rPr>
        <w:t>CCTACGGGCGGCAGCAGTCGAGAATCTTCGGCAATGGGCGAAAGCCTGACCGAGCGACGCCGCGTGTGGGATGAAGGCCTTCGGGTTGTAAACCACTGTCAGAGGGACGGAAATGGCTGGGAGTTATCTTCCAGTCTTGACCTACCCTCAGAGGAAGGACGGGCTAAGTACGTGCCAGCAGCCGCGGTAATACGTACCGTCCTAACGTTATTCGGAATCATTGGGCTTACAGGGTGCGTAGGCGGCTCGGAAAGTCAGGTGTGAAATCCCACAGCATAACTGTGGAACTGCGCTTGAAACTACCGGGCTTGAGGGAGATAGAGGTAAGCGGAACTGATGGTGGAGCGGTGAAATGCGTTGATATCATCAGGAACACCTGTGGCGAAAGCGGCTTACTGGGTCTCTTCTGACGCTGAGGCACGAAAGCTAGGGTAGCGAACGGGATTAGATACCCTTGTAGTCC</w:t>
      </w:r>
    </w:p>
    <w:p w14:paraId="69F4FBF5">
      <w:pPr>
        <w:rPr>
          <w:rFonts w:hint="eastAsia"/>
        </w:rPr>
      </w:pPr>
      <w:r>
        <w:rPr>
          <w:rFonts w:hint="eastAsia"/>
        </w:rPr>
        <w:t>&gt;OTU003667</w:t>
      </w:r>
    </w:p>
    <w:p w14:paraId="7E6053FC">
      <w:pPr>
        <w:rPr>
          <w:rFonts w:hint="eastAsia"/>
        </w:rPr>
      </w:pPr>
      <w:r>
        <w:rPr>
          <w:rFonts w:hint="eastAsia"/>
        </w:rPr>
        <w:t>CCTACGGGGGGCTGCAGTGGGGAATATTGGACAATGGGGGCAACCCTGATCCAGCGACGCCGCGTGGGTGAAGAAGGCCTGCGGGTTGTAAACCTCTTTTCTCAGGGAAGATTATGACGGTACCTGAGGAATAAGCCACGGCTAACTACGTGCCAGCAGCCGCGGTAATACGTAGGTGGCAAGCGTTGTCCGGATTTACTGGGCGTAAAGAGCTCGTAGGCGGCTCGGTAAGTCGGATGTGAAACCTCCAGGCTCAACCTGGAGACGCCATCTGATACTGCCGTGGCTGGAGTCCGGTAGAGGAGCAGGGAATTCCTGGTGTAGCGGTGAAATGCGCAGATATCAGGAGGAACACCAGCGGCGAAGGCGCTGCTCTGGGCCGGTACTGACGCTGAGGAGCGAAAGCGTGGGGAGCGAACAGGATTAGATACCCTTGTAGTCC</w:t>
      </w:r>
    </w:p>
    <w:p w14:paraId="1D357EC1">
      <w:pPr>
        <w:rPr>
          <w:rFonts w:hint="eastAsia"/>
        </w:rPr>
      </w:pPr>
      <w:r>
        <w:rPr>
          <w:rFonts w:hint="eastAsia"/>
        </w:rPr>
        <w:t>&gt;OTU003668</w:t>
      </w:r>
    </w:p>
    <w:p w14:paraId="2244A89C">
      <w:pPr>
        <w:rPr>
          <w:rFonts w:hint="eastAsia"/>
        </w:rPr>
      </w:pPr>
      <w:r>
        <w:rPr>
          <w:rFonts w:hint="eastAsia"/>
        </w:rPr>
        <w:t>CCTACGGGCGGCTGCAGTGGGGAATATTGGACAATGGGCGAAAGCCTGATCCAGCCATGCCGCGTGAGTGACGAAGGTCTTCGGATTGTAAAGCTCTTTTGTCAGGGAAGAAAAGGCTGTGGCTAATATCCACAGCTGCTGACGGTACCTGAAGAATAAGCACCGGCTAACTACGTGCCAGCAGCCGCGGTAATACGTAGGGTGCAAGCGTTAATCGGAATTACTGGGCGTAAAGCGTGCGCAGGCGGTTTTGTAAGTCTGTCGTGAAATCCCCGGGCTCAACCTGGGAATGGCATTTGTGACTGCACGGCTAGAGTGTGTCAGAGGGGGGTAGAATTCCACGTGTAGCAGTGAAATGCGTAGATATTAGGAGGAACACCAGTGGCGAAGGCGACTTACTGGACTGTAACTGACGCTGAGGCGCGAAAGCGTGGGGAGCAAACAGGATTAGATACCCGAGTAGTCC</w:t>
      </w:r>
    </w:p>
    <w:p w14:paraId="6CCD2BD5">
      <w:pPr>
        <w:rPr>
          <w:rFonts w:hint="eastAsia"/>
        </w:rPr>
      </w:pPr>
      <w:r>
        <w:rPr>
          <w:rFonts w:hint="eastAsia"/>
        </w:rPr>
        <w:t>&gt;OTU003669</w:t>
      </w:r>
    </w:p>
    <w:p w14:paraId="2B9D48E5">
      <w:pPr>
        <w:rPr>
          <w:rFonts w:hint="eastAsia"/>
        </w:rPr>
      </w:pPr>
      <w:r>
        <w:rPr>
          <w:rFonts w:hint="eastAsia"/>
        </w:rPr>
        <w:t>CCTACGGGCGGCTGCAATTAGGAATCTTGCGCAATGGGCGAAAGCCTGACGCAGCGACGCCGCGTGGGGGATGAAGGCCTTCGGGTCGTAAACCCCTTTTACCGGGGAAGAAGGATGTGACGGTACCCGGTGAATAAGCCCCGGCTAACTACGTGCCAGCAGCCGCGGTAATACGTAGGGGGCGAGCGTTGTCCGAAGTTACTGGGCGTAAAGAGCGCGTAGGCGGCGTCGCAAGTCAGGCGTGAAATCCCCGGGCTTAACCTGGGAATGGCGCTTGAAACTACGATGCTGGAGTATGGCAGAGGGAGGTGGAATTCCACGTGTAGCGGTGAAATGCGTAGAGATGTGGAGGAACACCGATGGCGAAGGCAGCCTCCTGGGCCAATACTGACGCTCATGCACGAAAGCGTGGGGAGCAAACAGGATTAGATACCCCGGTAGTCC</w:t>
      </w:r>
    </w:p>
    <w:p w14:paraId="68D3D040">
      <w:pPr>
        <w:rPr>
          <w:rFonts w:hint="eastAsia"/>
        </w:rPr>
      </w:pPr>
      <w:r>
        <w:rPr>
          <w:rFonts w:hint="eastAsia"/>
        </w:rPr>
        <w:t>&gt;OTU003670</w:t>
      </w:r>
    </w:p>
    <w:p w14:paraId="6E97922E">
      <w:pPr>
        <w:rPr>
          <w:rFonts w:hint="eastAsia"/>
        </w:rPr>
      </w:pPr>
      <w:r>
        <w:rPr>
          <w:rFonts w:hint="eastAsia"/>
        </w:rPr>
        <w:t>CCTACGGGGGGCTGCAGCGAGGAATCTTGGGCAATGGGCGCAAGCCTGATCCAGCAATGCCGCGTGAGTGATGAAGGCCTTAGGGTTGTAAAGCTCTTTTACCCGGGATGATAATGACAGTACCGGGAGAATAAGCCCCGGCTAACTCCGTGCCAGCAGCCGCGGTAATACGGAGGGGGCTAGCGTTGTTCGGAATTACTGGGCGTAAAGCGTGCGCAGGCGGTGATGTAAGACAGGTGTGAAATCCCCGGGCTCAACTCGGGTTCTGCATTTGAAACTGCGTTGCTTGAGTGCAGGAGAGGAAAGCGGAATTCCTAGTGTAGCGGTGAAATGCGTAGATATTAGGAAGAACACCAGTGGCGAAGGCGGCTTTCTGGACTGTCCCTGACGCTGAGGCGCGAAAGCCAGGGGAGCGAACGGGATTAGATACCCTTGTAGTCC</w:t>
      </w:r>
    </w:p>
    <w:p w14:paraId="2E6D5EB7">
      <w:pPr>
        <w:rPr>
          <w:rFonts w:hint="eastAsia"/>
        </w:rPr>
      </w:pPr>
      <w:r>
        <w:rPr>
          <w:rFonts w:hint="eastAsia"/>
        </w:rPr>
        <w:t>&gt;OTU003671</w:t>
      </w:r>
    </w:p>
    <w:p w14:paraId="2792F7B8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CGGGCATTCCTGCCCGATTGACGGTACCATAGGAATAAGCACCGGCTAACTCCGTGCCAGCAGCCGCGGTAATACGTAGGGTGCAGGCGTTAATCGGAATTACTGGGCGTAGAGTGTGCGCAGGCGGTGTTGCAAGTCGAGTGTGAAAGCTCCGGGCTTAACCTGGGAATTGCGCTCGACACTACGACACTGGAGTGTGGCAGAGGAAGGTGGAATTCCACGTGTAGCAGTGAAATGCGTAGATATGCGGAGGAACACCGATGGCGAAGGCAATCCCCTGGGCCTGCACTGACGCTCATGCACGAAAGCGTGGGGAGCAAACAGGATTAGATACCCCGGTAGTCC</w:t>
      </w:r>
    </w:p>
    <w:p w14:paraId="716353D7">
      <w:pPr>
        <w:rPr>
          <w:rFonts w:hint="eastAsia"/>
        </w:rPr>
      </w:pPr>
      <w:r>
        <w:rPr>
          <w:rFonts w:hint="eastAsia"/>
        </w:rPr>
        <w:t>&gt;OTU003672</w:t>
      </w:r>
    </w:p>
    <w:p w14:paraId="3E4CD4C2">
      <w:pPr>
        <w:rPr>
          <w:rFonts w:hint="eastAsia"/>
        </w:rPr>
      </w:pPr>
      <w:r>
        <w:rPr>
          <w:rFonts w:hint="eastAsia"/>
        </w:rPr>
        <w:t>CCTACGGGAGGCAGCAGCAAGGAATTTTCCGCAATGGGCGCAAGCCTGACGGAGCAACGCCGCGTGCGGGACGACGGCCTTCGGGTTGTAAACCGCTTTTGGGGGGGATGAAACGGACCGTACCCCCCGAATCAGGCTCGGCTAACTCTGTGCCAGCAGCCGCGGTAATACGGAGGGGGCTAGCGTTGTTCGGAATTACTGGGCGTAAAGCGCACGTAGGCGGCTTTGTAAGTTAGAGGTGAAAGCCCAGGGCTCAACCCTGGAATTGCCTTTAAGACTGCATCGCTTGAACATCGGAGAGGTAAGTGGAATTCCGAGTGTAGAGGTGAAATTCGTAGATATTCGGAAGAACACCAGTGGCGAAGGCGACTTACTGGACGATTGTTGACGCTGAGGTGCGAAAGCGTGGGGAGCAAACAGGATTAGATACCCGTGTAGTCC</w:t>
      </w:r>
    </w:p>
    <w:p w14:paraId="37F56AC7">
      <w:pPr>
        <w:rPr>
          <w:rFonts w:hint="eastAsia"/>
        </w:rPr>
      </w:pPr>
      <w:r>
        <w:rPr>
          <w:rFonts w:hint="eastAsia"/>
        </w:rPr>
        <w:t>&gt;OTU003673</w:t>
      </w:r>
    </w:p>
    <w:p w14:paraId="6262CE3F">
      <w:pPr>
        <w:rPr>
          <w:rFonts w:hint="eastAsia"/>
        </w:rPr>
      </w:pPr>
      <w:r>
        <w:rPr>
          <w:rFonts w:hint="eastAsia"/>
        </w:rPr>
        <w:t>CCTACGGGTGGCTGCAGTGGGGAATCTTGCGCAATGGGCGAAAGCCTGACGCAGCAACGCCGCGTGGGGGATGAAGGCTTTCGGGTTGTAAACCCCTTTCAGCAGGGACGATTATGACGGTACCTGCAGAAGAAGGACCGGCCAACTACGTGCCAGCAGCCGCGGTAATACGTAGGGTCCAAGCGTTGTCCGGATTTATTGGGCGTAAAGAGCTCGTAGGCGGTTCGCTAAGTCGGATGTGAAAACTCGGGGCTCAACCCCGAGACGCCATCCGATACTGGCGTGACTTGAGTCTGGTAGGGGAGATCGGAATTCCTGGTGTAGCGGTGAAATGCGCAGATATCAGGAGGAACACCAATTGCGAAGGCAGCTCGCTGGGACGTAACTGACGCTGAGACGCGAAAGCGTGGGGAGCAAACAGGATTAGATACCCCAGTAGTCC</w:t>
      </w:r>
    </w:p>
    <w:p w14:paraId="1AB35B12">
      <w:pPr>
        <w:rPr>
          <w:rFonts w:hint="eastAsia"/>
        </w:rPr>
      </w:pPr>
      <w:r>
        <w:rPr>
          <w:rFonts w:hint="eastAsia"/>
        </w:rPr>
        <w:t>&gt;OTU003674</w:t>
      </w:r>
    </w:p>
    <w:p w14:paraId="57906622">
      <w:pPr>
        <w:rPr>
          <w:rFonts w:hint="eastAsia"/>
        </w:rPr>
      </w:pPr>
      <w:r>
        <w:rPr>
          <w:rFonts w:hint="eastAsia"/>
        </w:rPr>
        <w:t>CCTACGGGGGGCAGCAGTAGGGAATATTGCGCAATGGGGGCAACCCTGACGCAGCGACGCCGCGTGAGTGATGAAGGCCTTCGGGTCGTAAAGCTCTGTTATATGGGAATAAGATCTGAATGTACCATGTGAGAAAGGATCGGCTAACTTCGTGCCAGCAGCCGCGGTAAGACGAGGGATCCTAGCGTTGCTCGGAATCATTGGGCGTAAAGCGGGTGTAGGCGGCTTTGTAAGTCAGGTGTGAAAGCCCAGGGCTCAACCCTGGAAGTGCATTTGATACTGCGAAGCTTGAGTGTAGGAGAGGTTACTAGAATTCTTGGTGTAGTGGTGAAATACGTAGATATCAAGAGGAATACCGGTGGCGAAGGCGGGTAACTGGCCTAACACTGACACTCAGACCCGAAAGCGTGGGGATCAAACAGGATTAGATACCCAGTAGTCC</w:t>
      </w:r>
    </w:p>
    <w:p w14:paraId="1E1E8552">
      <w:pPr>
        <w:rPr>
          <w:rFonts w:hint="eastAsia"/>
        </w:rPr>
      </w:pPr>
      <w:r>
        <w:rPr>
          <w:rFonts w:hint="eastAsia"/>
        </w:rPr>
        <w:t>&gt;OTU003675</w:t>
      </w:r>
    </w:p>
    <w:p w14:paraId="455C2051">
      <w:pPr>
        <w:rPr>
          <w:rFonts w:hint="eastAsia"/>
        </w:rPr>
      </w:pPr>
      <w:r>
        <w:rPr>
          <w:rFonts w:hint="eastAsia"/>
        </w:rPr>
        <w:t>CCTACGGGTGGCAGCAGTGGGGAATATTGGACAATGGGGGAAACCCTGATCCAGCAATGCCGCGTGAGTGATGAAGGCCTTAGGGTTGTAAAGCTCTTTCGGTGGTGACGATGATGACGGTAACCACAGAAGAAGCACCGGCTAACTTCGTGCCAGCAGCCGCGGTAATACGAAGGGTGCAAGCGTTACTCGGAATTACTGGGCGTAAAGCGTGCGTAGGCGGATGTGCAGGCGTCGTGTGAAAGCCCTCGGCTCAACCTCGGGCGTGCGGTGGATACTGCCGGGCTAGAGGACGGTAGAGGCGAGTGGAATTCCCGGTGTAGCGGTGAAATGCGCAGATATCGGGAGGAACACCTGCGGCGAAGGCGGGTAGCTGGGCCGACACTGACGCTGAGGCGCGAAAGCCAGGGGAGCGAACAGGATTAGATACCCCAGTAGTCC</w:t>
      </w:r>
    </w:p>
    <w:p w14:paraId="3164637D">
      <w:pPr>
        <w:rPr>
          <w:rFonts w:hint="eastAsia"/>
        </w:rPr>
      </w:pPr>
      <w:r>
        <w:rPr>
          <w:rFonts w:hint="eastAsia"/>
        </w:rPr>
        <w:t>&gt;OTU003676</w:t>
      </w:r>
    </w:p>
    <w:p w14:paraId="27290230">
      <w:pPr>
        <w:rPr>
          <w:rFonts w:hint="eastAsia"/>
        </w:rPr>
      </w:pPr>
      <w:r>
        <w:rPr>
          <w:rFonts w:hint="eastAsia"/>
        </w:rPr>
        <w:t>CCTACGGGTGGCTGCAGTAAGGAATCTTGCGCAATGGGCGAAAGCCTGACGCAGCAACACCGTGTGAGCGACGAAGGCCTTCGGGTCGTAAAGCTCTGTTGTTGGGGACGAAGGGTTAGGGGTTAATAGCCCCGAGCCTGACGGTACCCTTCGAGGAAGCCCCGGCTAACTACGTGCCAGCAGCCGCGGTAAGACAGAGGGTGCAAACGTTGTTCGGAATTACTGGGCGTAAAGCGCGTGTAGGCGGCTATGCAAGTCGGATGTGAAAGCCCTCGGCTCAACCGGGGAAGTGCACCCGAAACTGCAAAGCTAGAGTCTCGGAGAGGATCGTGGAATTCTCGGTGTAGAGGTGAAATTCGTAGATATCGAGAAGAACACCGGTGGCGAAGGCGGCCATCTGGACAGATACTGACGCTGAGACGCGAAAGCGTGGGGAGCAAACAGGATTAGATACCCGGGTAGTCC</w:t>
      </w:r>
    </w:p>
    <w:p w14:paraId="01FCE4C3">
      <w:pPr>
        <w:rPr>
          <w:rFonts w:hint="eastAsia"/>
        </w:rPr>
      </w:pPr>
      <w:r>
        <w:rPr>
          <w:rFonts w:hint="eastAsia"/>
        </w:rPr>
        <w:t>&gt;OTU003677</w:t>
      </w:r>
    </w:p>
    <w:p w14:paraId="7625E0C4">
      <w:pPr>
        <w:rPr>
          <w:rFonts w:hint="eastAsia"/>
        </w:rPr>
      </w:pPr>
      <w:r>
        <w:rPr>
          <w:rFonts w:hint="eastAsia"/>
        </w:rPr>
        <w:t>CCTACGGGAGGCAGCAGTGGGGAATATTGGACAATGGGGGCAACCCTGATCCAGCGATGCCGCGTGAGTGAAGAAGGCCTTCGGGTCGTAAAGCTCTTTAGGTTGGGAAGAAGTGCATTCGGCGAATAACCGAGTGTGTTGACGGTACCGACAGAATAAGCACCGGCAAACTCTGTGCCAGCAGCCGCGGTAATACAGAGGGTGCGAGCGTTAATCGGAGTTACTGGGCGTAAAGGGCGCGTAGGCGGTAAGATGTGTGTGGTGTGAAAGCCCCGGGCTTAACCTGGGAAGTGCATCGCAAACTATCTAACTGGAGTAGATGAGAGGGTGGCGGAATTTCCGGTGTAGCGGTGAAATGCGTAGAGATCGGAAGGAACGTCAATGGCGAAGGCAGCCACCTGGCATCATACTGACGCTGAGGCGCGAAAGCGTGGGGAGCGAACAGGATTAGATACCCCAGTAGTCC</w:t>
      </w:r>
    </w:p>
    <w:p w14:paraId="3B9366C3">
      <w:pPr>
        <w:rPr>
          <w:rFonts w:hint="eastAsia"/>
        </w:rPr>
      </w:pPr>
      <w:r>
        <w:rPr>
          <w:rFonts w:hint="eastAsia"/>
        </w:rPr>
        <w:t>&gt;OTU003678</w:t>
      </w:r>
    </w:p>
    <w:p w14:paraId="4B43DA57">
      <w:pPr>
        <w:rPr>
          <w:rFonts w:hint="eastAsia"/>
        </w:rPr>
      </w:pPr>
      <w:r>
        <w:rPr>
          <w:rFonts w:hint="eastAsia"/>
        </w:rPr>
        <w:t>CCTACGGGTGGCAGCAGTCGGGAATCTTGCGCAATGGGCGAAAGCCTGACGCAGCAACACCGTGTGAGCGATGAAGGCCTTCGGGTCGTAAAGCTCTGTTGTTGGGGACGAAGGGTTAGGGGTTAATAGCCCCGAGCCTGACGGTACCCTTCGAGGAAGCCCCGGCTAACTACGTGCCAGCAGCCGCGGTAATACGTAGGGGGCTAGCGTTATCCGGAATTATTGGGCTTAAAGGGTGCGTAGGCGGCCATGAAAGTTGGGTGTGAAAGCCCTCGGCTCAACCGAGGAATAGCGCTCAAAACTACATGGCTTGAGTGAGGCAGAGGTGAGCGGAACTTGCGGTGGAGCGGTGAAATGCGTTGATATCGCAAGGAACACCAGTGGCGAAGGCGGCTCACTGGGCCTTTACTGACGCTGAGGCACGAAAGCTAGGGTAGCGAACGGGATTAGATACCCTAGTAGTCC</w:t>
      </w:r>
    </w:p>
    <w:p w14:paraId="5DFB3284">
      <w:pPr>
        <w:rPr>
          <w:rFonts w:hint="eastAsia"/>
        </w:rPr>
      </w:pPr>
      <w:r>
        <w:rPr>
          <w:rFonts w:hint="eastAsia"/>
        </w:rPr>
        <w:t>&gt;OTU003679</w:t>
      </w:r>
    </w:p>
    <w:p w14:paraId="59021895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TCAGGGAAGATAATGACGGTACCTGAAGAAGAAGCCCCGGCTAACTTCGTGCCAGCAGCCGCGGTAATACGAAGGGGGCTAGCGTTGCTCGGAATCACTGGGCGTAAAGCGCACGTAGGCGGGATGCCAAGTGTCGTGTGAAAGCCCCGGGCTCAACCCGGGAATTGCGCGGCAAACTGGTGTTCTTGAGGCAAGTAGAGGTGACTGGAACGACCGGTGGAGCGGTGAAATGCGTAGATATCGGTTGGAACGCCGGAGGCGAAAGCGGGTCACTGGGCTTGTCCTGACGCTAAGACGCGAAAGCGTGGGGAGCAAACAGGATTAGATACCCCTGTAGTCC</w:t>
      </w:r>
    </w:p>
    <w:p w14:paraId="7F476E47">
      <w:pPr>
        <w:rPr>
          <w:rFonts w:hint="eastAsia"/>
        </w:rPr>
      </w:pPr>
      <w:r>
        <w:rPr>
          <w:rFonts w:hint="eastAsia"/>
        </w:rPr>
        <w:t>&gt;OTU003680</w:t>
      </w:r>
    </w:p>
    <w:p w14:paraId="3F3E6913">
      <w:pPr>
        <w:rPr>
          <w:rFonts w:hint="eastAsia"/>
        </w:rPr>
      </w:pPr>
      <w:r>
        <w:rPr>
          <w:rFonts w:hint="eastAsia"/>
        </w:rPr>
        <w:t>CCTACGGGTGGCTGCAGTCTAGAGGCTTCGACAATGCCCGAAAGGGTGATCGAGCGACGCCGCGTGTGGGATGAAGGTTTTCGGATTGTAAACCACTTTTGTTTGGGAAGAAGGCTTGTATCGTGAATATGAGATTGACGGTACCAAACGAATAAGCCCCGGCTAACTCCGTGCCAGCAGCCGCGGTAATACAGAGGGTGCGAGCGTTGTTCGGAATTATTGGGCGTAAAGCGCGTGTAGGCGGCCTAGCAAGTCGGATGTGAAAGCCCTCGGCTTAACCGAGGAAGTGCGTTCGAAACTACTGGGCTTGAGTACCGGAGAGGGTGGCGGAATTCCCGGTGTAGAGGTGAAATTCGTAGATATCGGGAGGAACACCAGTGGCGAAGGCGGCCACCTGGACGGATACTGACGCTGAGACGCGAAAGCGTGGGTAGCAAACAGGATTAGATACCCCTGTAGTCC</w:t>
      </w:r>
    </w:p>
    <w:p w14:paraId="461295B8">
      <w:pPr>
        <w:rPr>
          <w:rFonts w:hint="eastAsia"/>
        </w:rPr>
      </w:pPr>
      <w:r>
        <w:rPr>
          <w:rFonts w:hint="eastAsia"/>
        </w:rPr>
        <w:t>&gt;OTU003681</w:t>
      </w:r>
    </w:p>
    <w:p w14:paraId="12BC1736">
      <w:pPr>
        <w:rPr>
          <w:rFonts w:hint="eastAsia"/>
        </w:rPr>
      </w:pPr>
      <w:r>
        <w:rPr>
          <w:rFonts w:hint="eastAsia"/>
        </w:rPr>
        <w:t>CCTACGGGCGGCAGCAGTAGGGAATCTTCCGCAATGGGCGCAAGCCTGACGGAGCAACGCCGCGTGAGTGATGAAGGCCTTCGGGTTGTAAACTGCTGTCAGGGTCTAGAAAGCACGTGATCAAACCCAAAGGAAGAGGCGACTAACTCTGTGCCAGCAGTCGCGGTAATACAGAGGCCTCGAGCGTTAGTCGGAATCACTGGGCTTAAAGCGTACGTAGGCGGATCTGCAGGCGTCGTGTGAAATCCCTCAGCTCAACTGAGGAACTGCACGGCGAACCGCAGGTCTTGAGACAAGTAGGGGCGGTCGGAACGATAGGTGGAGTGGTGAAATGCGTTGATATCTATCGGAATGCCGAAGGAGAAATCAGGCCGCTGGGCTTGTTCTGACGCTGAGGTACGAAAGCGTGGGGAGCGAACGGGATTAGATACCCCAGTAGTCC</w:t>
      </w:r>
    </w:p>
    <w:p w14:paraId="46515291">
      <w:pPr>
        <w:rPr>
          <w:rFonts w:hint="eastAsia"/>
        </w:rPr>
      </w:pPr>
      <w:r>
        <w:rPr>
          <w:rFonts w:hint="eastAsia"/>
        </w:rPr>
        <w:t>&gt;OTU003682</w:t>
      </w:r>
    </w:p>
    <w:p w14:paraId="25189824">
      <w:pPr>
        <w:rPr>
          <w:rFonts w:hint="eastAsia"/>
        </w:rPr>
      </w:pPr>
      <w:r>
        <w:rPr>
          <w:rFonts w:hint="eastAsia"/>
        </w:rPr>
        <w:t>CCTACGGGCGGCAGCAGTAGGGAATATTGGTCAATGGATGGAAGTCTGAACCAGCCATTCCGCGTGAGTGAAGAAGGCCTTCGGGTTGTAAAGCTCTTTTGTCCGGAACGAAACGGATACGTCTAATACGCGTGTCTACTGACGGTACCGGAAGAATAAGCACCGGCTAACTCTGTGCCAGCAGCTGCGGTAATACAGAGGGTGCAAGCATTAATCGGATTTATTGGGCGTAAAGAGCGCGTAGGCGGGTTTTTAAGTCAGATGTGAAATCCCGGGGCTCAACCCCGGAACAGCATTTGAAACTGAAAATCTTGAGGGTAGTCGGAGAAAATGGAATTCCACGTGTAGCGGTGAAATGCGTAGATATGTGGAAGAACACCGGTGGCGAAGGCGATTTTCTAGATTATACCTGACGCTGAGGCGCGAAAGCAAGGGGATCAAACAGGATTAGATACCCTAGTAGTCC</w:t>
      </w:r>
    </w:p>
    <w:p w14:paraId="2098A15B">
      <w:pPr>
        <w:rPr>
          <w:rFonts w:hint="eastAsia"/>
        </w:rPr>
      </w:pPr>
      <w:r>
        <w:rPr>
          <w:rFonts w:hint="eastAsia"/>
        </w:rPr>
        <w:t>&gt;OTU003683</w:t>
      </w:r>
    </w:p>
    <w:p w14:paraId="216A154A">
      <w:pPr>
        <w:rPr>
          <w:rFonts w:hint="eastAsia"/>
        </w:rPr>
      </w:pPr>
      <w:r>
        <w:rPr>
          <w:rFonts w:hint="eastAsia"/>
        </w:rPr>
        <w:t>CCTACGGGTGGCAGCAGTAGGGAATCTTGCGCAATGGGCGAAAGCCTGACGCAGCCATGCCGCGTGAATGATGAAGGTCTTAGGATTGTAAAATTCTTTCACCGGGGAAGATAATGACGGTACCCGGAGAAGAAGCCCCGGCTAACTTCGTGCCAGCAGCCGCGGTAATACGTAGGTGGCAAGCGTTGTCCGGATTTACTGGGCGTAAAGAGCGCGCAGGCGGCTGGTCAAGTCCGATGTGAAAGCTCCCGGCTCAACCGGGAAACTGCCGTTGATACTGTCGCTCTTGAGTACGGGAGAGGTTGATGGAATTCCAGGTGTAGCGGTGAAATGCGTAGATATCTGGAAGAACACCGGTGGCGAAGGCGGTCAACTGGCCCGGAACTGACGCTCAGGCACGAAAGCGTGGGGAGCAAACAGGATTAGATACCCCGGTAGTCC</w:t>
      </w:r>
    </w:p>
    <w:p w14:paraId="3F0E513D">
      <w:pPr>
        <w:rPr>
          <w:rFonts w:hint="eastAsia"/>
        </w:rPr>
      </w:pPr>
      <w:r>
        <w:rPr>
          <w:rFonts w:hint="eastAsia"/>
        </w:rPr>
        <w:t>&gt;OTU003684</w:t>
      </w:r>
    </w:p>
    <w:p w14:paraId="1C93B9E4">
      <w:pPr>
        <w:rPr>
          <w:rFonts w:hint="eastAsia"/>
        </w:rPr>
      </w:pPr>
      <w:r>
        <w:rPr>
          <w:rFonts w:hint="eastAsia"/>
        </w:rPr>
        <w:t>CCTACGGGAGGCTGCAGTAAGGAATATTGGGCAATGGGGGCAACCCTGACCCAGCGACGCCGCGTGGGTGATGAAGGCCTTCGGGTCGTAAAGCCTTGTCGGGGGGGACGAAGGGCCCCGGGGGGACAAGCCCCGGGGGGTGACGGTACCCTCGAAGGAAGCACCGGCCAACTCCGTGCCAGCAGCCGCGGTAAGACGGAGGGTGCGAGCGTTGCTCGGAATCATTGGGCGTAAAGAGCGTGTAGGCGGCCCGGTCAGTCTGGTGTGAAATCTCGAGGCTCAACCTCGAGCTGTCATCGGATACTGCCGGGCTAGAGTCCGGAAGAGGAGAGTGGAATTCCTGGTGTAGCGGTGGAATGCGCAGATATCAGGAGGAACATCCGTGGCGAAGGCGGCTCTCTGGTACGGTACTGACGCTGAGACGCGAAAGCGTGGGGAGCGAACAGGATTAGATACCCGAGTAGTCC</w:t>
      </w:r>
    </w:p>
    <w:p w14:paraId="22B744F3">
      <w:pPr>
        <w:rPr>
          <w:rFonts w:hint="eastAsia"/>
        </w:rPr>
      </w:pPr>
      <w:r>
        <w:rPr>
          <w:rFonts w:hint="eastAsia"/>
        </w:rPr>
        <w:t>&gt;OTU003685</w:t>
      </w:r>
    </w:p>
    <w:p w14:paraId="5AE95A05">
      <w:pPr>
        <w:rPr>
          <w:rFonts w:hint="eastAsia"/>
        </w:rPr>
      </w:pPr>
      <w:r>
        <w:rPr>
          <w:rFonts w:hint="eastAsia"/>
        </w:rPr>
        <w:t>CCTACGGGGGGCTGCAGTGGGGAATCTTGCACAATGGGGGCAACCCTGATGCAGCGATGCCGCGTGAGTGAAGAAGGCCTTCGGGTTGTAAAGCTCTTTCGACAGGGAAGAAGGGTGCTATCTCGAACAGTAGTAGCATTTGACGGTACCTGGAGAAGAAGCACCGGCTAACTCCGTGCCAGCAGCCGCGGTAATACGGAGGGTGCTAGCGTTGTTCGGAATTACTGGGCGTAAAGCGCACGTAGGCGGGCTAGTAAGTCGATTGTGAAAGCCCCGGGCTCAATCCGGGAATTGCAGTCGAAACTACCAGTCTTGAATACCTGAGAGGGTGACGGAATTCCTGGTGTAGAAGTGAAATTCGTAGATATCAGGAGGAACACCGGAGGCGAAGGCGGTTGCCTGGCAGTGTATTGACGCTGAGGTGCGAAAGCGTGGGGAGCAAACAGGATTAGATACCCCGGTAGTCC</w:t>
      </w:r>
    </w:p>
    <w:p w14:paraId="38C12656">
      <w:pPr>
        <w:rPr>
          <w:rFonts w:hint="eastAsia"/>
        </w:rPr>
      </w:pPr>
      <w:r>
        <w:rPr>
          <w:rFonts w:hint="eastAsia"/>
        </w:rPr>
        <w:t>&gt;OTU003686</w:t>
      </w:r>
    </w:p>
    <w:p w14:paraId="4F42EA9B">
      <w:pPr>
        <w:rPr>
          <w:rFonts w:hint="eastAsia"/>
        </w:rPr>
      </w:pPr>
      <w:r>
        <w:rPr>
          <w:rFonts w:hint="eastAsia"/>
        </w:rPr>
        <w:t>CCTACGGGGGGCAGCAGTAGGGAATCTTGCGCCAATGCGCGAAAGCGTGACGCAGCGACGCCGCGTGAGGGATGACGGCCTTCGGGTTGTAAACCTCTTTCAGCAGGGACGAAGCCTCACGGTGACGGTACCTGCAGAAGAAGCCCCGGCCAACTACGTGCCAGCAGCCGCGGTAATACGTAGGGTCCAAGCGTTGTTCGGAATCATTGGGCGTAAAGCGAGCGCAGGCGGATCAGTAAGTCAGGTGTGAAATCTCGAAGCTCAACTTCGAAACTGCGCCTGAAACTACTAGTCTAGAATGTCGGAGGGGATAGGGGAATTTCACGTGTAGGGGTAAAATCCGTAGAGATGTGAAGGAACACCGGAGGCGAAGGCGCCTATCTGGACGACTATTGACGCTGAGGCTCGAAAGCGTGGGGAGCAAACAGGATTAGATACCCCGGTAGTCC</w:t>
      </w:r>
    </w:p>
    <w:p w14:paraId="44A55A96">
      <w:pPr>
        <w:rPr>
          <w:rFonts w:hint="eastAsia"/>
        </w:rPr>
      </w:pPr>
      <w:r>
        <w:rPr>
          <w:rFonts w:hint="eastAsia"/>
        </w:rPr>
        <w:t>&gt;OTU003687</w:t>
      </w:r>
    </w:p>
    <w:p w14:paraId="15B1BCC3">
      <w:pPr>
        <w:rPr>
          <w:rFonts w:hint="eastAsia"/>
        </w:rPr>
      </w:pPr>
      <w:r>
        <w:rPr>
          <w:rFonts w:hint="eastAsia"/>
        </w:rPr>
        <w:t>CCTACGGGCGGCTGCAGCCAGGAATCTTGGGCAATGGGCGAAAGCCTGACCCAGCAACACCGTGTGGGTGATGAAGGCCTTCGGGTTGTAAACCCCTGTTAGGTGGGACGAACATCTCCCTACAAATAGTGGGGGGATCTGACGGTACCACCAGAGAAAGCCCCGGCTAACTCCGTGCCAGCAGCCGCGGTAATACGGAGGGGGCGAGCGTTGTCCGGAATTATTGGGCGTAAAGAGCGTGTAGGCGGTTCGGTAAGTCTGCCGTGAAAACCCAGGGCTCAACCCTGGGCGTGCGGTGGATACTGCCGGGCTAGAGGGTGGTAGAGGCGAGTGGAATTCCCGGTGTAGCGGTGGAATGCGTAGAGATCGGGCGGAACACCAGCGGCGAAGGCGGCATCCTGGTCCTGTCCTGACGCTGAGGCGCGAGAGCGTGGGGAGCAAACTGGATTAGATACCCGAGTAGTCC</w:t>
      </w:r>
    </w:p>
    <w:p w14:paraId="3232DC2E">
      <w:pPr>
        <w:rPr>
          <w:rFonts w:hint="eastAsia"/>
        </w:rPr>
      </w:pPr>
      <w:r>
        <w:rPr>
          <w:rFonts w:hint="eastAsia"/>
        </w:rPr>
        <w:t>&gt;OTU003688</w:t>
      </w:r>
    </w:p>
    <w:p w14:paraId="04868D3D">
      <w:pPr>
        <w:rPr>
          <w:rFonts w:hint="eastAsia"/>
        </w:rPr>
      </w:pPr>
      <w:r>
        <w:rPr>
          <w:rFonts w:hint="eastAsia"/>
        </w:rPr>
        <w:t>CCTACGGGTGGCAGCAGTCGAGGATCTTCGGCAATGGGCGCAAGCCTGACCGAGCGACGCCGCGTGCGCGATGAAGGCCTTCGGGTTGTAAAGCGCTGTCGAGGGGGAGGAAAGCCCGTAAGGGTCTGACCTATCCCTGGAGGAAGCACGGGCTAAGTTCGTGCCAGCAGCCGCGGTAAGACGAACCGTGCGAACGTTGTTCGGAATCACTGGGCTTAAAGGGTGCGTAGGCGGCTTTGCAAGTTGGGTGTGAAAGCCCTCGGCTCAACCGAGGAATTGCGCTCAATACTGCCGAGCTCGAGAGAGACAGAGGTAAGCGGAACTAATGGTGGAGCGGTGAAATGCGTAGAGATCGGGTGGAACACCAGCGGCGAAGGCGGCAGCCTGGCCCTGTACTGACACTGAGGCGCGAGAGCGTGGGGAGCGAACAGGATTAGATACCCCTGTAGTCC</w:t>
      </w:r>
    </w:p>
    <w:p w14:paraId="5E0C3E19">
      <w:pPr>
        <w:rPr>
          <w:rFonts w:hint="eastAsia"/>
        </w:rPr>
      </w:pPr>
      <w:r>
        <w:rPr>
          <w:rFonts w:hint="eastAsia"/>
        </w:rPr>
        <w:t>&gt;OTU003689</w:t>
      </w:r>
    </w:p>
    <w:p w14:paraId="5D05AA12">
      <w:pPr>
        <w:rPr>
          <w:rFonts w:hint="eastAsia"/>
        </w:rPr>
      </w:pPr>
      <w:r>
        <w:rPr>
          <w:rFonts w:hint="eastAsia"/>
        </w:rPr>
        <w:t>CCTACGGGAGGCAGCAGTAGGGAATTGTTCGCAATGGGCGCAAGCCTGACGACGCAACGCCGCGTGGAGGATGAAGGTCTTTGGATTGTAAACTCCTGTCAGCAGGGAAAAAGGGATAGGACCTAATACGTCTTAAACTTGATTGTACCTGCAGAGGAAGCCCCGGCTAACTCCGTGCCAGCAGCCGCGGTAATACGGAGGGGGCTAGCGTTGTTCGGAATTACTGGGCGTAAAGCGCACGTAGGCGGCTTTGTAAGTTAGAGGTGAAAGCCCGGAGCTCAACTCCGGAATTGCCTTTAAGACTGCATCGCTCGAATCATGGAGAGGTGAGTGGAATTCCGAGTGTAGAGGTGAAATTCGTAGATATTCGGAAGAACACCAGTGGCGAAGGCGACTCACTGGACATGTATTGACGCTGAGGTGCGAAAGCGTGGGGAGCAAACAGGATTAGATACCCTGGTAGTCC</w:t>
      </w:r>
    </w:p>
    <w:p w14:paraId="1D7D2749">
      <w:pPr>
        <w:rPr>
          <w:rFonts w:hint="eastAsia"/>
        </w:rPr>
      </w:pPr>
      <w:r>
        <w:rPr>
          <w:rFonts w:hint="eastAsia"/>
        </w:rPr>
        <w:t>&gt;OTU003690</w:t>
      </w:r>
    </w:p>
    <w:p w14:paraId="52D4DF34">
      <w:pPr>
        <w:rPr>
          <w:rFonts w:hint="eastAsia"/>
        </w:rPr>
      </w:pPr>
      <w:r>
        <w:rPr>
          <w:rFonts w:hint="eastAsia"/>
        </w:rPr>
        <w:t>CCTACGGGAGGCAGCAGTTGGGAATCTTGCACAATGGGGGAAACCCTGATGCAGCGACGCCGCGTGGAGGATGAAGGATCTAGGTCTGTAAACTCCTTTTGTCAGGAAAGACTTAGGACGGTACCTGACGAATAAGGACCGGCTAACTACGTGCCAGCAGCCGCGGTAAGACGTAGGGTCCAAGCGTTGTCCGGATTTACTGGGCGTAAAGAGCGCGTAGGCGGCTTGCTAAGTGAGAAGTGAAATCTCCAGGGCTCAACCCGGAAACCGCTTTTCATACTGGTAAGCTCGAGGAATGCAGAGGCAACTAGAATTCCCGGTGTAGCGGTGACATGCATTGATATCGGGAGGAATACCCATGGCGAAGGCAGGTTGCTGGGCATTATCTGACGCTGAGGCGCGAAAGCGTGGGGAGCAAACAGGATTAGATACCCCTGTAGTCC</w:t>
      </w:r>
    </w:p>
    <w:p w14:paraId="42235F74">
      <w:pPr>
        <w:rPr>
          <w:rFonts w:hint="eastAsia"/>
        </w:rPr>
      </w:pPr>
      <w:r>
        <w:rPr>
          <w:rFonts w:hint="eastAsia"/>
        </w:rPr>
        <w:t>&gt;OTU003691</w:t>
      </w:r>
    </w:p>
    <w:p w14:paraId="2A5EE3E8">
      <w:pPr>
        <w:rPr>
          <w:rFonts w:hint="eastAsia"/>
        </w:rPr>
      </w:pPr>
      <w:r>
        <w:rPr>
          <w:rFonts w:hint="eastAsia"/>
        </w:rPr>
        <w:t>CCTACGGGGGGCTGCAGTGGGGAATATTGCTCAATGGGCGCAAGCCTGAAGCAGCGACGCCGCGTGAGGGATGAAGGCCTTCGGGTTGTAAACCTCTTTCAGCGCCGAAGAAGCGAAAGTGACGGTAGGCGCAGAAGAAGCACCGGCTAACTACGTGCCAGCAGCCGCGGTAATACGTAGGGTGCAAGCGTTGTCCGGAATTATTGGGCGTAAAGGGCTCGTAGGCGGTTTGTCGCGTCGGGAGTGAAAACTCAGGGCTTAACCCTGAGCCTGCTTCCGATACGGGCAGACTAGAGGTATGCAGGGGAGAATGGAATTCCTGGTGTAGCGGTGAAATGCGCAGATATCAGGAGGAACACCGGTGGCGAAGGCGGTTCTCTGGGCATTACCTGACGCTGAGGAGCGAAAGTGTGGGGAGCGAACAGGATTAGATACCCGTGTAGTCC</w:t>
      </w:r>
    </w:p>
    <w:p w14:paraId="39E4DAE2">
      <w:pPr>
        <w:rPr>
          <w:rFonts w:hint="eastAsia"/>
        </w:rPr>
      </w:pPr>
      <w:r>
        <w:rPr>
          <w:rFonts w:hint="eastAsia"/>
        </w:rPr>
        <w:t>&gt;OTU003692</w:t>
      </w:r>
    </w:p>
    <w:p w14:paraId="0FE77A9D">
      <w:pPr>
        <w:rPr>
          <w:rFonts w:hint="eastAsia"/>
        </w:rPr>
      </w:pPr>
      <w:r>
        <w:rPr>
          <w:rFonts w:hint="eastAsia"/>
        </w:rPr>
        <w:t>CCTACGGGGGGCTGCAGTAACGAATCTTCCGCAATGCACGAAAGTGTGACGGAGCGACGCCGCGTGTGGGACCAAGTCCTTCGGGATGTAAACCACTGTCAGGGGCAGCCAAGTTCTGAGGCGCCCCAGAGGAAGGCACGGCTAACTCTGTGCCAGCAGCCGCGGTAAGACAGAGGTGCCGAGCGTTAGGCGGAATCACTGGGCTTAAAGCGTGTGTAGGCGGGCCGTCAAGTGCCTCGTGAAATCCCGCCGCTCAACGGCGGAACCGCCGGGCAGACTGACGGCCTTGAGGGACCCAGGGGCGAGCGGAACAGGCGGTGGAGCGGTGAAATGCGTAGATATCGCCTGGAACGCCGACGGTGAAAACAGCTCGCTGGGGGTTTTCTGACGCTGAGACACGAAAGCCAGGGGAGCGAACGGGATTAGATACCCCAGTAGTCC</w:t>
      </w:r>
    </w:p>
    <w:p w14:paraId="70069443">
      <w:pPr>
        <w:rPr>
          <w:rFonts w:hint="eastAsia"/>
        </w:rPr>
      </w:pPr>
      <w:r>
        <w:rPr>
          <w:rFonts w:hint="eastAsia"/>
        </w:rPr>
        <w:t>&gt;OTU003693</w:t>
      </w:r>
    </w:p>
    <w:p w14:paraId="676D1853">
      <w:pPr>
        <w:rPr>
          <w:rFonts w:hint="eastAsia"/>
        </w:rPr>
      </w:pPr>
      <w:r>
        <w:rPr>
          <w:rFonts w:hint="eastAsia"/>
        </w:rPr>
        <w:t>CCTACGGGTGGCTGCAGCGACGAATCTTCCGCAATGGGCGCAAGCCTGACGGAGCGACGCCGCGTGTGGGATGAAGCGCCTTCGGCGTGTAAACCACTGTCAGGTGACAGAAACACTGATCGTCACCAGAGGAAGCGCCGGCTAACTCCGTGCCAGCAGCCGCGGTAAGACGGAGGGCGCAAGCGTTGTTCGGAATTACTGGGCGTAAAGCGCGGGCAGGTGGTCTGTTAAGTCGTTTGTGAAAATCCGGGGCTCAACCCCGCGAAATGCATACGATACTGGCAGACTAGAGACTGGTAGAGGCTAGCGGAATTCCTGGTGTAGCGGTGGAATGCGTAGATATCAGGAAGAACACCTGTGGCGAAGGCGGCTAGCTGGGCCAGATCTGACACTCATCCGCGAAAGCGTGGGGAGCAAACAGGATTAGATACCCCTGTAGTCC</w:t>
      </w:r>
    </w:p>
    <w:p w14:paraId="515193FB">
      <w:pPr>
        <w:rPr>
          <w:rFonts w:hint="eastAsia"/>
        </w:rPr>
      </w:pPr>
      <w:r>
        <w:rPr>
          <w:rFonts w:hint="eastAsia"/>
        </w:rPr>
        <w:t>&gt;OTU003694</w:t>
      </w:r>
    </w:p>
    <w:p w14:paraId="5AC7006D">
      <w:pPr>
        <w:rPr>
          <w:rFonts w:hint="eastAsia"/>
        </w:rPr>
      </w:pPr>
      <w:r>
        <w:rPr>
          <w:rFonts w:hint="eastAsia"/>
        </w:rPr>
        <w:t>CCTACGGGGGGCTGCAGTAGGGAATCTTGCGCAATGGGCGAAAGCCTGACGCAGCCATGCCGCGTGAATGATGAAGGTCTTAGGATTGTAAAATTCTTTCACCGGGGACGATAATGACGGTACCCGGAGAAGAAGCCCCGGCTAACTTCGTGCCAGCAGCCGCGGTAATACGGAGGGTGCAAGCGTTGTTCGGATTTACTGGGCGTAAAGGGCGCGTAGGCGGCAATTCAAGTCAGCTGTGAAATCTCCGGGCTTAACTCGGAAACTGCCATGGATACTATTTGTCTTGAATACTGTGGAGGTGAGCGGAATATGTCATGTAGCGGTGAAATGCTTAGATATGACATAGAACACCAATTGCGAAGGCAGCTCACTGCGCAGTGATTGACGCTGAGGCACGAAAGCGTGGGGATCAAACAGGATTAGATACCCCTGTAGTCC</w:t>
      </w:r>
    </w:p>
    <w:p w14:paraId="6B1F0C24">
      <w:pPr>
        <w:rPr>
          <w:rFonts w:hint="eastAsia"/>
        </w:rPr>
      </w:pPr>
      <w:r>
        <w:rPr>
          <w:rFonts w:hint="eastAsia"/>
        </w:rPr>
        <w:t>&gt;OTU003695</w:t>
      </w:r>
    </w:p>
    <w:p w14:paraId="53F2DB9C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TACGTAGGGGGCAAGCGTTGTCCGGATTTATTGGGCGTAAAGAGCGTGTAGGCAGCCAGGCAGGTCCGTTGTGAAAACTCGAGGCTCAACCTCGAGACGTCGATGGAAACCGTCTGGCTAGAGTCCGGAAGAGGAGAGTGGAATTCCTGGTGTAGCGGTGAAATGCGCAGATATCAAGAGGAACACCTGAGGTGAAGACGGGTTGCTGGGCTGACACTGACGCTGAGGCGCGAAAGCCAGGGGAGCAAACGGGATTAGATACCCCAGTAGTCC</w:t>
      </w:r>
    </w:p>
    <w:p w14:paraId="46C1D716">
      <w:pPr>
        <w:rPr>
          <w:rFonts w:hint="eastAsia"/>
        </w:rPr>
      </w:pPr>
      <w:r>
        <w:rPr>
          <w:rFonts w:hint="eastAsia"/>
        </w:rPr>
        <w:t>&gt;OTU003696</w:t>
      </w:r>
    </w:p>
    <w:p w14:paraId="0A551B3C">
      <w:pPr>
        <w:rPr>
          <w:rFonts w:hint="eastAsia"/>
        </w:rPr>
      </w:pPr>
      <w:r>
        <w:rPr>
          <w:rFonts w:hint="eastAsia"/>
        </w:rPr>
        <w:t>CCTACGGGGGGCTGCAATTAGGAATCTTGCACAATGGGCGAAAGCCTGATGCAGCGACGCCGCGTGCGGGATGAGGGCATTCGTGTCGTAAACCGCTTTTAGGGGGGAAGAAGGATGTGACGGTACCCCCTGAATAAGCCCCGGCTAACTACGTGCCAGCAGCCGCGGTAATACGTAGGGGGCGAGCGTTGTCCGAAGTTACTGGGCGTAAAGCGCGCGTAGGCGGGTCTTTAAGGCTGGTGTGAAAGGTTCAGGGCTCAACCCGAACAGGGCACTGGCGACTGGGGACCTTGAGTGGGGGAGAGGGAAGCGGAATTCCGGGTGTAGCGGTGAAATGCGTAGATATCCGGAGGAACACCGATGGCGAAGGCAGCTTCCTGGCCTCTTAACTGACGCTGAGGTGCGAAAGCGTGGGGAGCGAACGGGATTAGATACCCTGGTAGTCC</w:t>
      </w:r>
    </w:p>
    <w:p w14:paraId="6FC25EEA">
      <w:pPr>
        <w:rPr>
          <w:rFonts w:hint="eastAsia"/>
        </w:rPr>
      </w:pPr>
      <w:r>
        <w:rPr>
          <w:rFonts w:hint="eastAsia"/>
        </w:rPr>
        <w:t>&gt;OTU003697</w:t>
      </w:r>
    </w:p>
    <w:p w14:paraId="4DC58DCB">
      <w:pPr>
        <w:rPr>
          <w:rFonts w:hint="eastAsia"/>
        </w:rPr>
      </w:pPr>
      <w:r>
        <w:rPr>
          <w:rFonts w:hint="eastAsia"/>
        </w:rPr>
        <w:t>CCTACGGGAGGCTGCAGTAGGGAATCTTGCGCAATGGGCGAAAGCCTGACGCAGCGACGCCGCGTGAGGGATGAAGGCCTTCGGGTTGTAAACCTCTTTCAGCGGGGACGAAATTGACGGTACCCGCAGAAGAAGGTCCGGCCAACTACGTGCCAGCAGCCGCGGTAATACGTAGGGACCGAGCGTTGTCCGGAATCATTGGGCGTAAAGAGCCCGCAGGCGGTTTGTCGCGTCTGCTGTGAAAACCTCAGGCTCAACCTGGGGCTTGCAGTGGGTACGGGCAGACTAGAGTGCGGTAGGGGAGACTGGAATTCCTGGTGTAGCGGTGAAATGCGCAGATATCAGGAGGAACACCGGTGGCGAAGGCGGGTCTCTGGGCCGATACTGACGCTGAGGAGCGAAAGCGTGGGGAGCGAACAGGATTAGATACCCCAGTAGTCC</w:t>
      </w:r>
    </w:p>
    <w:p w14:paraId="178A6F91">
      <w:pPr>
        <w:rPr>
          <w:rFonts w:hint="eastAsia"/>
        </w:rPr>
      </w:pPr>
      <w:r>
        <w:rPr>
          <w:rFonts w:hint="eastAsia"/>
        </w:rPr>
        <w:t>&gt;OTU003698</w:t>
      </w:r>
    </w:p>
    <w:p w14:paraId="0B6FF7EB">
      <w:pPr>
        <w:rPr>
          <w:rFonts w:hint="eastAsia"/>
        </w:rPr>
      </w:pPr>
      <w:r>
        <w:rPr>
          <w:rFonts w:hint="eastAsia"/>
        </w:rPr>
        <w:t>CCTACGGGTGGCTGCAGTGAGGAATATTGCGCAATGGGCGACAGCCTGACGCAGCGACGCCGCGTGGGGGATGAAGGTCTTCGGATTGTAAACCCCTTTCGGGAGGGAAGATGGTCGTCGACAACGACGACGGACGGTACCTCCAGAAGCAGCCACGGCTAACTTCGTGCCAGCAGCCGCGGTAATACGAAGGTGGCAAGCGTTGTTCGGATTTACTGGGCGTACAGGGTGCGTAGGTGGTTGTGTAAGCCCTCCGGGAAATCTCCAGGCTTAACCTGGAAAGGTCGGAGGGGACTGCACGGCTAGAGGACGGGAGAGGAGCGCGGAATTCCCGGTGTAGCGGTGAAATGCGTAGAGATCGGGAGGAAGGCCGGTGGCGAAGGCGGCGCTCTGGAACGTTCCTGACACTGAGGCACGAAAGCGTGGGGAGCAAACAGGATTAGATACCCTTGTAGTCC</w:t>
      </w:r>
    </w:p>
    <w:p w14:paraId="27A65B7F">
      <w:pPr>
        <w:rPr>
          <w:rFonts w:hint="eastAsia"/>
        </w:rPr>
      </w:pPr>
      <w:r>
        <w:rPr>
          <w:rFonts w:hint="eastAsia"/>
        </w:rPr>
        <w:t>&gt;OTU003699</w:t>
      </w:r>
    </w:p>
    <w:p w14:paraId="6E47B6D8">
      <w:pPr>
        <w:rPr>
          <w:rFonts w:hint="eastAsia"/>
        </w:rPr>
      </w:pPr>
      <w:r>
        <w:rPr>
          <w:rFonts w:hint="eastAsia"/>
        </w:rPr>
        <w:t>CCTACGGGGGGCTGCAGTGGGGAATCTTGCGCAATGGCCGCAAGGCTGACGCAGCGACGCCGCGTGGAGGACGACGCCCTTCGGGGTGTAAACTCCTGTTGCCCGGGACGAAATCCTCTTTCGAGAGGGCTGACGGTACCGGGTGAGGAAGCACCGGCTAACTCCGTGCCAGCAGCCGCGGTAATACGGAGGGTGCGAGCGTTGTCCGGAATCACTGGGCGTAAAGGGCGCGTAGGCGGTCTGGATAAGCGCGGGGTGAAAGTCCGGGGCTCAACCCCGGATCGGCCTGGCGGACTGTCCGACTGGAGCACAGTAGAGGCGGGTGGAATTCCGGGTGTAGCGGTGGAATGCGTAGAGATCCGGAAGAACACCGGTGGCGAAGGCGACTTCCTGGACCAAGACTGACGCTGAGGCGCGAAAGCGTGGGGATCAAACAGGATTAGATACCCGAGTAGTCC</w:t>
      </w:r>
    </w:p>
    <w:p w14:paraId="4E2FEB7C">
      <w:pPr>
        <w:rPr>
          <w:rFonts w:hint="eastAsia"/>
        </w:rPr>
      </w:pPr>
      <w:r>
        <w:rPr>
          <w:rFonts w:hint="eastAsia"/>
        </w:rPr>
        <w:t>&gt;OTU003700</w:t>
      </w:r>
    </w:p>
    <w:p w14:paraId="4C01DC37">
      <w:pPr>
        <w:rPr>
          <w:rFonts w:hint="eastAsia"/>
        </w:rPr>
      </w:pPr>
      <w:r>
        <w:rPr>
          <w:rFonts w:hint="eastAsia"/>
        </w:rPr>
        <w:t>CCTACGGGTGGCAGCAACTGGGAATCGTACGCAATGGACGAAAGTCTGACGTCGCGACACCGCGTGAAGGATGAAGGCCTTAGGGTCGTAAACTTCTTTTGCCATGGATGAGAGTCTGTGGCGAATAAGTACCCGCTAATCTCGTGCCAGCAGCTGCGGTAATACGAGAGGTACAAGCGTTGCCCGGATTTATTGGGCGTAAAGTGTTCCGTAGGCGCTTTCTTAAGTTACTCTTCAAAGACCAGGGCTCAACCTTGGGCAGGGGAGTAATACTGAGAGAGTTGAGTTATTGTGGGGCTACTGGAACTATCGGTGTAGGGGTGAAATCCGTTGATATCGATAGGAACTCCAAGGGCGAAGGCAGGTAGCTAACAATATACTGACGCTGAGGGACGACAGCTAGGGGAGCGAAAGGGATTAGATACCCCTGTAGTCC</w:t>
      </w:r>
    </w:p>
    <w:p w14:paraId="0EE45958">
      <w:pPr>
        <w:rPr>
          <w:rFonts w:hint="eastAsia"/>
        </w:rPr>
      </w:pPr>
      <w:r>
        <w:rPr>
          <w:rFonts w:hint="eastAsia"/>
        </w:rPr>
        <w:t>&gt;OTU003701</w:t>
      </w:r>
    </w:p>
    <w:p w14:paraId="50E7F413">
      <w:pPr>
        <w:rPr>
          <w:rFonts w:hint="eastAsia"/>
        </w:rPr>
      </w:pPr>
      <w:r>
        <w:rPr>
          <w:rFonts w:hint="eastAsia"/>
        </w:rPr>
        <w:t>CCTACGGGAGGCTGCAGTGGGGAATTTTGCGCAATGGGCGAAAGCCTGACGCAGCAACGCCGCGTGTGTGATGAAGGTCTTTGGATTGTAAAGCACTTTCGACCGGGACGAAACCCTTCAACCTAATACGTTGAAGCCTGACGGTACCGGGAGAAGAAGCACCGGCTAACTCCGTGCCAGCAGCCGCGGTAATACGGGGGGGGCAAGCGTTGTTCGGAATTACTGGGCGTAAAGGGTTCGTAGGTGGCCAACTTAGTCAGACGTGAAATCCCTCAGCTCAACTGGGGAACTGCGTCTGATACTGGTTGGCTTGAGTGCAGGAGAGGAACGCGGAATTCCAGGTGTAGCGGTGAAATGCGTAGATATCTGGAGGAACACCGGTGGCGAAGGCGGCGTTCTGGACTGCAACTGACACTGAGGAACGAAAGCCAGGGGAGCAAACGGGATTAGATACCCTAGTAGTCC</w:t>
      </w:r>
    </w:p>
    <w:p w14:paraId="69457957">
      <w:pPr>
        <w:rPr>
          <w:rFonts w:hint="eastAsia"/>
        </w:rPr>
      </w:pPr>
      <w:r>
        <w:rPr>
          <w:rFonts w:hint="eastAsia"/>
        </w:rPr>
        <w:t>&gt;OTU003702</w:t>
      </w:r>
    </w:p>
    <w:p w14:paraId="13E21849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TGGGAAGAAACCCGACCTTTCTAGGGCGGTTGACGGTACCAGATGAATAAGCACCGGCTAACTCCGTGCCAGCAGCCGCGGTAATACGGAGGGTGCAAGCGTTATCCGGATTCACTGGGTTTAAAGGGTGCGTAGGTGGGCTAGTAAGTCCGTGGTGAAATCTCCGAGCTTAACTCGGAAACTGCCATGGATACTATTTGTCTTGAATACTGTGAAGGTGAGCGGAATATGTCATGTAGCGGTGAAATGCTTAGATATGACATAGAACACCAATTGCGAAGGCAGCTCGTTACACGAAGATTGACTCTGAGGCACGAAAGCGTGGGGATCAAACAGGATTAGATACCCCTGTAGTCC</w:t>
      </w:r>
    </w:p>
    <w:p w14:paraId="2FFD1231">
      <w:pPr>
        <w:rPr>
          <w:rFonts w:hint="eastAsia"/>
        </w:rPr>
      </w:pPr>
      <w:r>
        <w:rPr>
          <w:rFonts w:hint="eastAsia"/>
        </w:rPr>
        <w:t>&gt;OTU003703</w:t>
      </w:r>
    </w:p>
    <w:p w14:paraId="5EEB913B">
      <w:pPr>
        <w:rPr>
          <w:rFonts w:hint="eastAsia"/>
        </w:rPr>
      </w:pPr>
      <w:r>
        <w:rPr>
          <w:rFonts w:hint="eastAsia"/>
        </w:rPr>
        <w:t>CCTACGGGGGGCAGCAGTGGGGAATATTGCACAATGGGGGAAACCCTGATGCAGCGATGCCGCGTGAGTGATGAAGGCCTTCGGGTCGTAAAGCTCTGTTCTACGTGACGAAACAAATGACGGTAGCGTAGAAGAAAGGACCGGCTAACTTCGTGCCAGCAGCCGCGGTAATACGAGGGGTCCTAGCGTTGTTCGGAATCATTGGGCGTAAAGCGTCTGTAGGCGGCTCTGTAAGTCGAGTGTGAAAGCCCCGGGCTCAACCCGGGAAGTGCATTTGATACTGCTTAGCTTGAATGTTGGAGAGGGTAGTAGAATTCCAGGTGTAGTGGTGAAATACGTAGATATCTGGAGGAATACCGGTGGCGAAGGCGGCTACCTGGCCAAACATTGACGCTGAGAGACGAAAGTGCGGGGATCAAACAGGATTAGATACCCGTGTAGTCC</w:t>
      </w:r>
    </w:p>
    <w:p w14:paraId="38CADF3D">
      <w:pPr>
        <w:rPr>
          <w:rFonts w:hint="eastAsia"/>
        </w:rPr>
      </w:pPr>
      <w:r>
        <w:rPr>
          <w:rFonts w:hint="eastAsia"/>
        </w:rPr>
        <w:t>&gt;OTU003704</w:t>
      </w:r>
    </w:p>
    <w:p w14:paraId="4FA5157C">
      <w:pPr>
        <w:rPr>
          <w:rFonts w:hint="eastAsia"/>
        </w:rPr>
      </w:pPr>
      <w:r>
        <w:rPr>
          <w:rFonts w:hint="eastAsia"/>
        </w:rPr>
        <w:t>CCTACGGGCGGCTGCAGTGGGGAATTTTGGACAATGGGCGAAAGCCTGATCCAGCGACGCCGCGTGGGTGATGAAGGCCTTCGGGTTGTAAAGCCCTGTGGGCAGGGAAGAAAACGTTGCCGTCGAATAGGCGGCGACCTTGACGGTACCTGCTCAGAAAGCACCGGCTAACTCTGTGCCAGCAGCCGCGGTAAGACAGAGGGTGCAAACGTTGCTCGGAATTACTGGGCGTAAAGCGCGTGTAGGCTGACCGGAAAGTCGGGCGTGAAATCCCTGAGCTCAACTCAGGAACTGCACCCGAAACTCTCGGTCTAGAGTGGTGGAGAGGGAAGTGGAATTCCTGGTGTAGAGGTGAAATTCGTAGATATCAGGAGGAACACCAGTGGCGAAGGCGGCTTCCTGGACACCAACTGACGCTGAGACGCGAAAGCGTGGGGAGCAAACAGGATTAGATACCCCTGTAGTCC</w:t>
      </w:r>
    </w:p>
    <w:p w14:paraId="36C93C5A">
      <w:pPr>
        <w:rPr>
          <w:rFonts w:hint="eastAsia"/>
        </w:rPr>
      </w:pPr>
      <w:r>
        <w:rPr>
          <w:rFonts w:hint="eastAsia"/>
        </w:rPr>
        <w:t>&gt;OTU003705</w:t>
      </w:r>
    </w:p>
    <w:p w14:paraId="18D86405">
      <w:pPr>
        <w:rPr>
          <w:rFonts w:hint="eastAsia"/>
        </w:rPr>
      </w:pPr>
      <w:r>
        <w:rPr>
          <w:rFonts w:hint="eastAsia"/>
        </w:rPr>
        <w:t>CCTACGGGTGGCAGCAGTGGGGAATTTTGGACAATGGGGGCAACCCTGATCCAGCAATGCCGCGTGAGTGAAGAAGGCCTTCGGGTTGTAAAGCTCTTTTGTCGGGGAAGAAAAGGTAGTTTTTAATAAAGACTACTGATGACGGTACCTGAAGAATAAGCACCGGCTAACTACGTGCCAGCAGCCGCGGTAATACGTAGGGTGCAAGCGTTAATCGGAATTACTGGGCGTAAAGCGTGCGCAGGCGGTTATTTAAGTCAGATGTGAAATCCCCGGGCTCAACCTGGGAATGGCATTTGAGACTGGATGGCTGGAGTGTGTCAGAGGGGGGTAGAATTCCACGTGTAGCAGTGAAATGCGTAGATATGTGGAGGAACACCGATGGCGAAGGCAGCCCCCTGGGATAACACTGACGCTCATGCACGAAAGCGTGGGGAGCAAACAGGATTAGATACCCCTGTAGTCC</w:t>
      </w:r>
    </w:p>
    <w:p w14:paraId="4E3EE768">
      <w:pPr>
        <w:rPr>
          <w:rFonts w:hint="eastAsia"/>
        </w:rPr>
      </w:pPr>
      <w:r>
        <w:rPr>
          <w:rFonts w:hint="eastAsia"/>
        </w:rPr>
        <w:t>&gt;OTU003706</w:t>
      </w:r>
    </w:p>
    <w:p w14:paraId="65A284AD">
      <w:pPr>
        <w:rPr>
          <w:rFonts w:hint="eastAsia"/>
        </w:rPr>
      </w:pPr>
      <w:r>
        <w:rPr>
          <w:rFonts w:hint="eastAsia"/>
        </w:rPr>
        <w:t>CCTACGGGCGGCAGCAGCAGGGAATTTTGCGCAATGGGCGAAAGCCTGACGCAGCAACGCCGCGTGGGGGATGAAGGCCTTCGGGTTGTAAACCCCTTTCAGGAGGGAAGAAAATGACGGTACCTCCAGAAGAAGCACCGGCCAACTACGTGCCAGCAGCCGCGGTAATACGTAGGGTGCGAGCGTTATCCGGATTTATTGGGCGTAAAGAGCTCGTAGGCGGCTTAGCAAGTCAGCTGTGAAATCTCCGGGCTTAACTCGGAACGGTCAGCTGATACTGCTTTGCTAGAGTATGGGAGAGGGAAGTGGAATTTCCGGTGTAGCGGTGAAATGCGTAGATATCAGGAGGAACACCGGTGGTGTAGACGGCTTTCTGGACCGTAACTGACGCTGAGACACGAAAGCGTGGGTAGCAAACAGGATTAGATACCCCAGTAGTCC</w:t>
      </w:r>
    </w:p>
    <w:p w14:paraId="5B6372BC">
      <w:pPr>
        <w:rPr>
          <w:rFonts w:hint="eastAsia"/>
        </w:rPr>
      </w:pPr>
      <w:r>
        <w:rPr>
          <w:rFonts w:hint="eastAsia"/>
        </w:rPr>
        <w:t>&gt;OTU003707</w:t>
      </w:r>
    </w:p>
    <w:p w14:paraId="016A7DAF">
      <w:pPr>
        <w:rPr>
          <w:rFonts w:hint="eastAsia"/>
        </w:rPr>
      </w:pPr>
      <w:r>
        <w:rPr>
          <w:rFonts w:hint="eastAsia"/>
        </w:rPr>
        <w:t>CCTACGGGCGGCTGCAGCAAGGAATTTTCCGCAATGGGGGAAACCCTGACGGAGCAACGCCGCGTGCGGGATGACGCCTTTCGGGGTGTAAACCGCTTTTCTCGGGGACGATGAAGGACGGTACCCGAGGAATAAGGCCCGGCTAACTACGTGCCAGCAGCCGCGGTAATACGTAGGGGCCGAGCGTTGTCCGGAGTTATTGGGCGTAAAGCGCGCGCAGGCGGCTTCGCGCGTCCGACGTGAAAGCCCCCGGCTTAACCGGGGAGGGTCGTTGGGTACGGCGGAGCTTGAGGGCGGGAGAGGGTGGTGGAATTCCCGGTGTAGCGGTGAAATGCGTAGATATTGGGAGGAACACCGGTGGCGAAGGCGGCTACCTGGACCGGTTCTGACGCTGATGCGCGAAAGCGTGGGGAGCAAACAGGATTAGATACCCCAGTAGTCC</w:t>
      </w:r>
    </w:p>
    <w:p w14:paraId="6F6E6BB5">
      <w:pPr>
        <w:rPr>
          <w:rFonts w:hint="eastAsia"/>
        </w:rPr>
      </w:pPr>
      <w:r>
        <w:rPr>
          <w:rFonts w:hint="eastAsia"/>
        </w:rPr>
        <w:t>&gt;OTU003708</w:t>
      </w:r>
    </w:p>
    <w:p w14:paraId="0705C0DA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CGGGTCGTAAAGCTCTGTGGGGAGCCACGAACACCCGCGTGCTAATACCACGCGGGATGACGGTAGCTCCTTAGCAAGCACCGGCTAACTCCGTGCCAGCAGCCGCGGTAATACGGAGGGTGCAAACGTTGCTCGGAATCATTGGGCGTAAAGCGCACGTAGGCGGTCTCGTAAGTTGGATGTGAAAGCCCTTGGCTTAACCAAGGAAGTGCATTCAAAACTGCTTGACTTGAGTACCGGAGAGGGTCGCGGAATTCTCGGTGTAGAGGTGAAATTCGTAGATATCGGGAGGAACACCAGTGGCGAAGGCGGCGACCTGGACGGATACTGACGCTGAGGTGCGAAAGCGTGGGGAGCAAACAGGATTAGATACCCCTGTAGTCC</w:t>
      </w:r>
    </w:p>
    <w:p w14:paraId="213717C0">
      <w:pPr>
        <w:rPr>
          <w:rFonts w:hint="eastAsia"/>
        </w:rPr>
      </w:pPr>
      <w:r>
        <w:rPr>
          <w:rFonts w:hint="eastAsia"/>
        </w:rPr>
        <w:t>&gt;OTU003709</w:t>
      </w:r>
    </w:p>
    <w:p w14:paraId="21B0FA9E">
      <w:pPr>
        <w:rPr>
          <w:rFonts w:hint="eastAsia"/>
        </w:rPr>
      </w:pPr>
      <w:r>
        <w:rPr>
          <w:rFonts w:hint="eastAsia"/>
        </w:rPr>
        <w:t>CCTACGGGGGGCAGCAATTAGGAATCTTGCGCAATGGGCGCAAGCCTGATGGAGCGACGCCGCGTGGGGGATGAAGGGCTTCGGCTCGTAAACCCCTGTCATTTGCGAACAAACCTTGCGGGTGAATAGCCTGCAAGTTGATTGTAGCGAAAGAGGAAGGGACGGCTAACTCTGTGCCAGCAGCCGCGGTAATACAGAGGTCCCGAGCGTTGTTCGGATTCACTGGGCGTAAAGGGTGCGTAGGTGGTGGGGTAAGTCTCGTGTGAAAGCTCGCAGCTTAACTGCGAAAAGTCACGGGATACTATTCCGCTGGAGGCTTGGAGGGGGGACTGGAATACTTGGTGTAGCAGTGAAATGCGTAGATATCAAGTGGAACACCAGTGGCGAAGGCGAGTCCCTGGACAAGACCTGACACTGAGGCACGAAAGCCAGGGGAGCAAACAGGATTAGATACCCCAGTAGTCC</w:t>
      </w:r>
    </w:p>
    <w:p w14:paraId="5CF5D575">
      <w:pPr>
        <w:rPr>
          <w:rFonts w:hint="eastAsia"/>
        </w:rPr>
      </w:pPr>
      <w:r>
        <w:rPr>
          <w:rFonts w:hint="eastAsia"/>
        </w:rPr>
        <w:t>&gt;OTU003710</w:t>
      </w:r>
    </w:p>
    <w:p w14:paraId="62519EE7">
      <w:pPr>
        <w:rPr>
          <w:rFonts w:hint="eastAsia"/>
        </w:rPr>
      </w:pPr>
      <w:r>
        <w:rPr>
          <w:rFonts w:hint="eastAsia"/>
        </w:rPr>
        <w:t>CCTACGGGTGGCAGCAGTAGGGAATCTTGCGCAATGGGCGAAAGCCTGACGCAGCCATGCCGCGTGAATGATGAAGGTCTTAGGATTGTAAAATTCTTTCACCGGGGACGATAATGACGGTACCCGGAGAAGAAGCCCCGGCTAACTTCGTGCCAGCAGCCGCGGTAATACGAAGGGGGCTAGCGTTGCTCGGAATTACTGGGCGTAAAGGGCGCGTAGGCGGCTCGGTAAGCGTGTGGTGAAAGCTCGGGGCTCAACCCCGAGTCGGCCGTGCGAACTGTCGAGCTGGAGCACTGTAGAGGCAGGTGGAATTCCGGGTGTAGCGGTGGAATGCGTAGATATTCGGAAGAACACCAGTGGCGAAGGCGACTTACTGGACGACTGTTGACGCTGAGGTGCGAAAGCGTGGGGAGCAAACAGGATTAGATACCCCAGTAGTCC</w:t>
      </w:r>
    </w:p>
    <w:p w14:paraId="6EE88E67">
      <w:pPr>
        <w:rPr>
          <w:rFonts w:hint="eastAsia"/>
        </w:rPr>
      </w:pPr>
      <w:r>
        <w:rPr>
          <w:rFonts w:hint="eastAsia"/>
        </w:rPr>
        <w:t>&gt;OTU003711</w:t>
      </w:r>
    </w:p>
    <w:p w14:paraId="43869E27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TTAGGGTTGTAAAGCTCTTTCACCGGGGAAGATAATGACGGTACCCGGAGAAGAAGCCCCGGCTAACTTCGTGCCAGCAGCCGCGGTAATACGAAGGGGGCTAGCGTTGTTCGGAATTACTGGGCGTAAAGCGCACGTAGGCGGACATTTAAGTCAGGGGTGAAATCCCGGGGCTCAACCCCGGAACTGCCTTTGATACTGGGTGTCTTGAGTGTGGAAGAGGTCAGTGGAATTGCGAGTGTAGAGGTGAAATTCGTAGATATTCGCAGGAACACCAGTGGCGAAGGCGGCTTCCTGGACCAATACTGACGCTGAGACACGAAAGCCAAGGTAGCAAACAGGATTAGATACCCCAGTAGTCC</w:t>
      </w:r>
    </w:p>
    <w:p w14:paraId="630C7990">
      <w:pPr>
        <w:rPr>
          <w:rFonts w:hint="eastAsia"/>
        </w:rPr>
      </w:pPr>
      <w:r>
        <w:rPr>
          <w:rFonts w:hint="eastAsia"/>
        </w:rPr>
        <w:t>&gt;OTU003712</w:t>
      </w:r>
    </w:p>
    <w:p w14:paraId="226E34B6">
      <w:pPr>
        <w:rPr>
          <w:rFonts w:hint="eastAsia"/>
        </w:rPr>
      </w:pPr>
      <w:r>
        <w:rPr>
          <w:rFonts w:hint="eastAsia"/>
        </w:rPr>
        <w:t>CCTACGGGGGGCAGCAGTTAGGAATTTTGGGCAATGGGCGAAAGCCTGACCCAGCAACGCCGCGTGGGTGACGAAGCCTTTCGGGGTGTAAAGCCCTTTTCTTCGGGACGATGGTGACGGTACCGGAGGAAGAAGCCCCGGCTAACTACGTGCCAGCAGCCGCGGTAATACGTAGGGGGCGAGCGTTGTCCGGAATCATTGGGCGTAAAGCGCGCGTAGGCGGTTTCCAGAGTCTGGCGTGAAAGCCCCTGGCTCAACTGGGGGAGGTCGTTGGAGACCTGGAGGCTAGAGGCCGGTAGGGGAGTGTGGAATTCCGGGTGTAGTGGTGGAATGCGTAGAGATCCGGAGGAACACCGGTGGCGAAGGCGGCACTCTGGGCCGGGCCTGACGCTGAGGCGCGAAGGCGTGGGGAGCGATCCGGATTAGATACCCCTGTAGTCC</w:t>
      </w:r>
    </w:p>
    <w:p w14:paraId="40CDE103">
      <w:pPr>
        <w:rPr>
          <w:rFonts w:hint="eastAsia"/>
        </w:rPr>
      </w:pPr>
      <w:r>
        <w:rPr>
          <w:rFonts w:hint="eastAsia"/>
        </w:rPr>
        <w:t>&gt;OTU003713</w:t>
      </w:r>
    </w:p>
    <w:p w14:paraId="42C51404">
      <w:pPr>
        <w:rPr>
          <w:rFonts w:hint="eastAsia"/>
        </w:rPr>
      </w:pPr>
      <w:r>
        <w:rPr>
          <w:rFonts w:hint="eastAsia"/>
        </w:rPr>
        <w:t>CCTACGGGCGGCAGCAGTGGGGAATCTTGCGCAATGCGCGAAAGCGTGACGCAGCAACGCCGCGTGGGGGAAGAAGGCCTTCGGGTTGTAAACCCCTTTCAGGAGGGACGAAGCCCGGGCGGTGAATAGCCGACTCGGGTGACGGTACCTCCACAAGAAGCCCCGGCTAACTACGTGCCAGCAGCCGCGGTAATACGTAGGGGGCAAGCGTTGTCCGGAATCATTGGGCGTAAAGCGTGTGTAGGCGGCCTTGTAAGTCAGTTGTGAAAGCCCCGGGCTTAACCCGGGAAGTGCTTCTGATACTGCGAGGCTTGAATGTTGGAGAGGATAGTAGAATTCCAGGTGTAGTGGTGAAATGCGCAGATATCAGGAGGAACACCGGTGGCGAAGGCGGGTCTCTGGGCCGATACTGACGCTGAGGAGCGAAAGCGTGGGGAGCGAACAGGATTAGATACCCGAGTAGTCC</w:t>
      </w:r>
    </w:p>
    <w:p w14:paraId="4E67F153">
      <w:pPr>
        <w:rPr>
          <w:rFonts w:hint="eastAsia"/>
        </w:rPr>
      </w:pPr>
      <w:r>
        <w:rPr>
          <w:rFonts w:hint="eastAsia"/>
        </w:rPr>
        <w:t>&gt;OTU003714</w:t>
      </w:r>
    </w:p>
    <w:p w14:paraId="2733FD1F">
      <w:pPr>
        <w:rPr>
          <w:rFonts w:hint="eastAsia"/>
        </w:rPr>
      </w:pPr>
      <w:r>
        <w:rPr>
          <w:rFonts w:hint="eastAsia"/>
        </w:rPr>
        <w:t>CCTACGGGCGGCTGCAGTGGGGAATCTTGCGCAATGGCCGAAAGGCTGACGCAGCGACGCCGCGTGTGGGAGGACGCCCTTCGGGGTGTAAACCACTGTCACCCGGGACGAATGCCCTTTTTACGAAGGGTTGACGGTACCGGGTGAGGAAGCGCCGGCTAACTCCGTGCCAGCAGCCGCGGTAATACGGAGGGCGCGAGCGTTGTCCGGAATCACTGGGCGTAAAGGGCGCGTAGGCGGCCCTGGTAAGGCTCGCGTGAAAGCCCGGGGCTCAACCCCGGGTCGGCGCGGGCGACTGCCGGGCTGGAGCACGGTAGGGGCAGGCGGAATTCCGGGTGTAGCGGTGGAATGCGTAGAGATCCGGAAGAACACCGGTGGCGAAGGCGGCCTGCTGGGCCGGTAGCCCGTTCATTCGGGCGTGCTGACGCTGAGGCGCGACAGCGTGGGGAGCAAACAGGATTAGATACCCCAGTAGTCC</w:t>
      </w:r>
    </w:p>
    <w:p w14:paraId="0298227B">
      <w:pPr>
        <w:rPr>
          <w:rFonts w:hint="eastAsia"/>
        </w:rPr>
      </w:pPr>
      <w:r>
        <w:rPr>
          <w:rFonts w:hint="eastAsia"/>
        </w:rPr>
        <w:t>&gt;OTU003715</w:t>
      </w:r>
    </w:p>
    <w:p w14:paraId="3CD4B6AD">
      <w:pPr>
        <w:rPr>
          <w:rFonts w:hint="eastAsia"/>
        </w:rPr>
      </w:pPr>
      <w:r>
        <w:rPr>
          <w:rFonts w:hint="eastAsia"/>
        </w:rPr>
        <w:t>CCTACGGGAGGCTGCAGTAGGGAATATTGGGCAATGGACGAGAGTCTGACCCAGCCATGCCGCGTGAAGGAAGAAGGCCTTCTGGGTTGTAAACTTCTTTTGATCGGGAACAAAGAGTCCATGCGTGGACAGTTGAGTGTACCGATAGAATAAGCACCGGCTAACTCCGTGCCAGCAGCCGCGGTAATACGTAGGTGGCGAGCGTTGTCCGGAATCACTGGGCGTAAAGGGCGCGTAGGCGGCTCATTAAGCGTGTGGTGAAAGCCCGGGGCTCAACTCCGGGTCGGCCATGCGAACTGGTGGGCTCGAGCACTGTAGAGGCAGGTGGAATTCCGGGTGTAGCGGTGGAATGCGTAGAGATCCGGAAGAACACCGGTGGCGAAGGCGGCCTGCTGGGCAGTAGCTGACGCTGAGGCGCGACAGCGTGGGGAGCAAACAGGATTAGATACCCCGGTAGTCC</w:t>
      </w:r>
    </w:p>
    <w:p w14:paraId="65666C96">
      <w:pPr>
        <w:rPr>
          <w:rFonts w:hint="eastAsia"/>
        </w:rPr>
      </w:pPr>
      <w:r>
        <w:rPr>
          <w:rFonts w:hint="eastAsia"/>
        </w:rPr>
        <w:t>&gt;OTU003716</w:t>
      </w:r>
    </w:p>
    <w:p w14:paraId="040AA18C">
      <w:pPr>
        <w:rPr>
          <w:rFonts w:hint="eastAsia"/>
        </w:rPr>
      </w:pPr>
      <w:r>
        <w:rPr>
          <w:rFonts w:hint="eastAsia"/>
        </w:rPr>
        <w:t>CCTACGGGCGGCAGCAGTGGGGAATCTTGCGCAATGGACGAAAGTCTGACGCAGCCACGCCGCGTGAGTGAAGAAGGCCTTCGGGTTGTAAAGCTCTGTCGGAGGGGACGAACATTTCATAGGTTAATAGCCTATGGAACTGACGGTACCCTCAAAGGAAGCACCGGCTAACTTCGTGCCAGCAGCCGCGGTAATACGAGGGGTGCAAGCGTTATCCGGATTCACTGGGTTTAAAGGGTGCGTAGGAGGGCAGGGAAGTCAGTGGTGAAATCTCCGGGCTTAACTCGGAAACTGCCGTTGATACTCTCTGTCTTGAATCCCGTGGAGGTGAGCGGAATATGTCATGTAGCGGTGAAATGCTTAGATATGACATAGAACACCAATTGCGAAGGCAGCTCGCTACACGAAGATTGACTCTGAGGCACGAAAGCGTGGGGATCAAACAGGATTAGATACCCCGGTAGTCC</w:t>
      </w:r>
    </w:p>
    <w:p w14:paraId="3956D3E0">
      <w:pPr>
        <w:rPr>
          <w:rFonts w:hint="eastAsia"/>
        </w:rPr>
      </w:pPr>
      <w:r>
        <w:rPr>
          <w:rFonts w:hint="eastAsia"/>
        </w:rPr>
        <w:t>&gt;OTU003717</w:t>
      </w:r>
    </w:p>
    <w:p w14:paraId="6283F4CA">
      <w:pPr>
        <w:rPr>
          <w:rFonts w:hint="eastAsia"/>
        </w:rPr>
      </w:pPr>
      <w:r>
        <w:rPr>
          <w:rFonts w:hint="eastAsia"/>
        </w:rPr>
        <w:t>CCTACGGGTGGCTGCAGTCGAGAATTTTTCTCAATGGGGGAAACCCTGATCCAGCGATGCCGCGTGGGTGAAGAAGGCCTGCGGGTTGTAAAGCCCTTTCAGTGGGGAAGAAAAACGGGGTGTGAACAGCGCTTCGTCTTGACGTTACCCACAGAAGAAGCACCGGCTAACTCCGTGCCAGCAGCCGCGGTAATACGGAGGGTGCGAGCGTTAATCGGAATTATTGGGCGTAAAGGGCGCGTAGGCGGCCCGGTAAGTCAAAGGTGAAATCCCTCGGCTCAACTGAGGAACTGCCTTTGAAACTGCCGGGCTCGAGGCCGGGAGGGGGTAGCGGAATTCCCAGTGTAGCGGTGAAATGCGTAGATATTGGGAGGAACACCGGTGGCGAAGGCGGCTACCTGGACCGGTTCTGACGCTGATGCGCGAAAGCGTGGGTAGCGATCCGGATTAGATACCCCAGTAGTCC</w:t>
      </w:r>
    </w:p>
    <w:p w14:paraId="261ACB61">
      <w:pPr>
        <w:rPr>
          <w:rFonts w:hint="eastAsia"/>
        </w:rPr>
      </w:pPr>
      <w:r>
        <w:rPr>
          <w:rFonts w:hint="eastAsia"/>
        </w:rPr>
        <w:t>&gt;OTU003718</w:t>
      </w:r>
    </w:p>
    <w:p w14:paraId="513E4E71">
      <w:pPr>
        <w:rPr>
          <w:rFonts w:hint="eastAsia"/>
        </w:rPr>
      </w:pPr>
      <w:r>
        <w:rPr>
          <w:rFonts w:hint="eastAsia"/>
        </w:rPr>
        <w:t>CCTACGGGAGGCTGCAGTGGGGAATATTGCGCAATGGGCGGAAGCCTGACGCAGCGACGCCGCGTGAGGGATGAATGCCTTCGGGTTGTAAACCTCTTTCAGCAGGGACGAAGCCCTTACGGGTGACGGTACCTGCAGAAGAAGCCCCGGCTAACTACGTGCCAGCAGCCGCGGTAATACGTAGGGGGCGAGCGTTGTTCGGAGTTACTGGGCGTAAAGCGTGCGTAGGCGGTGCCATAAGTCTGTTGTGAAATCTCCCGGCTCAACTGGGAGGGTGCGGTGGAAACTGTGGTGCTGGAGTGTGGGAGAGGTAGGCGGAATTCCTGGTGTAGCGGTGAAATGCGTAGATATCAGGAGGAACACCTGTGGTGTAGACGGCTTACTGGACCATAACTGACGCTGAGGCACGAAAGCGTGGGGAGCAAACAGGATTAGATACCCCAGTAGTCC</w:t>
      </w:r>
    </w:p>
    <w:p w14:paraId="628531D1">
      <w:pPr>
        <w:rPr>
          <w:rFonts w:hint="eastAsia"/>
        </w:rPr>
      </w:pPr>
      <w:r>
        <w:rPr>
          <w:rFonts w:hint="eastAsia"/>
        </w:rPr>
        <w:t>&gt;OTU003719</w:t>
      </w:r>
    </w:p>
    <w:p w14:paraId="267F3344">
      <w:pPr>
        <w:rPr>
          <w:rFonts w:hint="eastAsia"/>
        </w:rPr>
      </w:pPr>
      <w:r>
        <w:rPr>
          <w:rFonts w:hint="eastAsia"/>
        </w:rPr>
        <w:t>CCTACGGGTGGCTGCAGTAGGGAATATTGGGCAATGGAGGAGACTCTGACCCAGCCATGCCGCGTGCCGGAAGAAGGCGCTACGCGTTGTAAACGGCTTTTTTTCGGGAAGAAAACGCTCCTGCGGGAGTAACTGACGGTACCGAAGGAATCAGCACCGGCTAACTCCGTGCCAGCAGCCGCGGTAATACGGAGGGTGCAAGCGTTGTCCGGATTCATTGGGTTTAAAGGGTGCGCAGGCGGGACATTAAGTCAGGGGTGAAAGACGGTTGCTCAACAATCGCAGTGCCCTTGATACTGGTGTTCTTGGGTGACCTTGAGGTAGGCGGAATGGGTGGTGTAGCGGTGAAATGCATAGATACCACCCAGAACTCCGATTGCGAAGGCAGCCTACTGGAGGTTAACCGACGCTCAGGCACGAAAGCGTGGGGATCAAACAGGATTAGATACCCCTGTAGTCC</w:t>
      </w:r>
    </w:p>
    <w:p w14:paraId="5247B3E2">
      <w:pPr>
        <w:rPr>
          <w:rFonts w:hint="eastAsia"/>
        </w:rPr>
      </w:pPr>
      <w:r>
        <w:rPr>
          <w:rFonts w:hint="eastAsia"/>
        </w:rPr>
        <w:t>&gt;OTU003720</w:t>
      </w:r>
    </w:p>
    <w:p w14:paraId="7C9F0673">
      <w:pPr>
        <w:rPr>
          <w:rFonts w:hint="eastAsia"/>
        </w:rPr>
      </w:pPr>
      <w:r>
        <w:rPr>
          <w:rFonts w:hint="eastAsia"/>
        </w:rPr>
        <w:t>CCTACGGGTGGCTGCAGTGGGGAATATTGGACAATGGGGGCAACCCTGATCCAGCCATGCCGCGTGTGTGAAGAAGGCCTTCGGGTTGTAAAGCACTTTCAGTAGGGAGGAAAGCTCGTTGGCTAATATCCAACGGGATTGACGTTACCTACAGAAGCAGCACCGGCTAACTTCGTGCCAGCAGCCGCGGTAATACGAAGGGTGCAAGCGTTAATCGGAATTACTGGGCGTAAAGCGCGCGTAGGCGGTTTGATAAGTGAGATGTGAAATCCCCGGGCTCAACCTGGGAACTGCATCTCATACTGTCAGGCTAGAGTACGGTAGAGGGGGGTAGAATTCCACGTGTAGCGGTGAAATGCGTAGAGATGTGGAGGAATACCAGTGGCGAAGGCGGCCCCCTGGATCGATACTGACGCTGAGGTGCGAAAGCGTGGGGAGCAAACAGGATTAGATACCCCTGTAGTCC</w:t>
      </w:r>
    </w:p>
    <w:p w14:paraId="39600D8C">
      <w:pPr>
        <w:rPr>
          <w:rFonts w:hint="eastAsia"/>
        </w:rPr>
      </w:pPr>
      <w:r>
        <w:rPr>
          <w:rFonts w:hint="eastAsia"/>
        </w:rPr>
        <w:t>&gt;OTU003721</w:t>
      </w:r>
    </w:p>
    <w:p w14:paraId="72FD27C1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TGTTGGGGGCGAAGGGTTAGGGGTTAATAGCCCCGAGCCTGACGGTACCCTTCGAGGAAGCCCCGGCTAACTACGTGCCAGCAGCCGCGGTAATACGTAGGGGGCGAGCGTTGTCCGGAATTATTGGGCGTAAAGAGCGTGTAGGCGGTTCGGTAAGTCCGCCGTGAAAATCCGAGGCTCAACCTCGGGCTTGCGGTGGATACTGTCGGGCTAGAGGATGGTAGAGGGGAGTGGAATTCCCGGTGTAGCGGTGAAATGCGCAGATATCGGGAGGAACACCAGTGGCGAAGGCGGCTTCCTGGACCTGTTCTGACACTGAGGAGCGAAAGCGTGGGGAGCGATCCGGATTAGATACCCCAGTAGTCC</w:t>
      </w:r>
    </w:p>
    <w:p w14:paraId="2E6BCA4D">
      <w:pPr>
        <w:rPr>
          <w:rFonts w:hint="eastAsia"/>
        </w:rPr>
      </w:pPr>
      <w:r>
        <w:rPr>
          <w:rFonts w:hint="eastAsia"/>
        </w:rPr>
        <w:t>&gt;OTU003722</w:t>
      </w:r>
    </w:p>
    <w:p w14:paraId="3AD544F8">
      <w:pPr>
        <w:rPr>
          <w:rFonts w:hint="eastAsia"/>
        </w:rPr>
      </w:pPr>
      <w:r>
        <w:rPr>
          <w:rFonts w:hint="eastAsia"/>
        </w:rPr>
        <w:t>CCTACGGGAGGCTGCAGTAGGGAATATTGGTCAATGGGTGAGAGCCTGAACCAGCCATGCCGCGTGCAGGAAGACGGCCTTCTGGGTTGTAAACTGCTTTTGCCAGGGGATAAAAAGCCCATGCGTGGGAAATTGAAGGTACCTGGTGAATAAGCCACGGCTAACTACGTGCCAGCAGCCGCGGTAATACGTAGGGGCCGAGCGTTGTCCGGAATTACTGGGCGTAAAGCGCGCGCAGGCGGCTGGTCAAGCCCGACGTGAAAGCCCCCGGCTCAACCGGGGAGGGTCGTCGGGGACTGATCGGCTTGAGGGCGGTAGGGGCCGGTGGAATTCCCGGTGTAGTGGTGAAATGCGTAGAGATCGGGAGGAACACCAGTAGCGAAGGCGGCCGGCTGGGCCGACCCTGACGCTGAGGCGCGAAGGCGTGGGGAGCGAACGGGATTAGATACCCGTGTAGTCC</w:t>
      </w:r>
    </w:p>
    <w:p w14:paraId="5060D1B8">
      <w:pPr>
        <w:rPr>
          <w:rFonts w:hint="eastAsia"/>
        </w:rPr>
      </w:pPr>
      <w:r>
        <w:rPr>
          <w:rFonts w:hint="eastAsia"/>
        </w:rPr>
        <w:t>&gt;OTU003723</w:t>
      </w:r>
    </w:p>
    <w:p w14:paraId="287BB9E6">
      <w:pPr>
        <w:rPr>
          <w:rFonts w:hint="eastAsia"/>
        </w:rPr>
      </w:pPr>
      <w:r>
        <w:rPr>
          <w:rFonts w:hint="eastAsia"/>
        </w:rPr>
        <w:t>CCTACGGGGGGCAGCAGTGAGGAATATTGGTCAATGGGGGGAACCCTGAACCAGCCATGCCGCGTGAAGGAAGAAGGTCCTAAGGATTGTAAACTTCTTTTGTACGGGGGTAATTGTCCGATCGTGATCGGACTTGAAAGTACTGTACGAATAAGCATCGGCTAACTCCGTGCCAGCAGCCGCGGTAATACGGAGGGTGCAAGCGTTATCCGGATTCACTGGGTTTAAAGGGTGCGTAGGAGGGCAGGTAAGTCAGTGGTGAAATCTCCAAGCTTAACTTGGAAACTGCCGTTGATACTATCTGTCTTGAATACCGTGGAGGTGAGCGGAATATGTCATGTAGCGGTGAAATGCTTAGATATGACATAGAACACCAATTGCGAAGGCAGCTTACTAAGGATAAACTGACGCTCAGGCACGAAAGCGTGGGGATCGAACAGGATTAGATACCCCGGTAGTCC</w:t>
      </w:r>
    </w:p>
    <w:p w14:paraId="22EA99D3">
      <w:pPr>
        <w:rPr>
          <w:rFonts w:hint="eastAsia"/>
        </w:rPr>
      </w:pPr>
      <w:r>
        <w:rPr>
          <w:rFonts w:hint="eastAsia"/>
        </w:rPr>
        <w:t>&gt;OTU003724</w:t>
      </w:r>
    </w:p>
    <w:p w14:paraId="249A4F6A">
      <w:pPr>
        <w:rPr>
          <w:rFonts w:hint="eastAsia"/>
        </w:rPr>
      </w:pPr>
      <w:r>
        <w:rPr>
          <w:rFonts w:hint="eastAsia"/>
        </w:rPr>
        <w:t>CCTACGGGGGGCAGCAGCAAGGAATTTTCCCCAATGGCCTAACGGCTGAGGGAGCAACGTCGCGTGCAGGACGACGGCCTTCGGGTTGTAAACTGCTTTTGGGGGGGAAGATAGTGACGGTACCCCCCGAATAAGCCCCGGCTAACTCTGTGCCAGCAGCCGCGGTAATACGAAGGGGGCAAGCGTTGTTCGGAATTACTGGGCGTAAAGGGCGCGTAGGCGGCCGATCAAGTCAGGCGTGAAATTCCCAGGCTCAACCTGGGGGCTGCGCTTGATACTGGTTGGCTTGAATGCGGGAGAGGATAGTGGAATTCCCAGTGTAGAGGTGAAATTCGTAGATATTGGGAAGAACACCGGTGGCGAAGGCGGCTATCTGGCCCGTGATTGACGCTGAGGCGCGAAAGCGTGGGGAGCAAACAGGATTAGATACCCCTGTAGTCC</w:t>
      </w:r>
    </w:p>
    <w:p w14:paraId="4D737E5C">
      <w:pPr>
        <w:rPr>
          <w:rFonts w:hint="eastAsia"/>
        </w:rPr>
      </w:pPr>
      <w:r>
        <w:rPr>
          <w:rFonts w:hint="eastAsia"/>
        </w:rPr>
        <w:t>&gt;OTU003725</w:t>
      </w:r>
    </w:p>
    <w:p w14:paraId="0E5F23FE">
      <w:pPr>
        <w:rPr>
          <w:rFonts w:hint="eastAsia"/>
        </w:rPr>
      </w:pPr>
      <w:r>
        <w:rPr>
          <w:rFonts w:hint="eastAsia"/>
        </w:rPr>
        <w:t>CCTACGGGTGGCTGCAGTAGGGAATATTGGGCAATGGGCGCAAGCCTGACCCAGCCATGCCGCGTGCAGGAAGACGGCCTTCTGGGTTGTAAACTGCTTTTGAACGGGAACAAAAGTCCCTTGCGAGGGGTAATGAGTGTACCGTTAGAATAAGCACCGGCTAACTACGTGCCAGCAGCCGCGGTAATACGTAGGGTGCGAGCGTTAATCGGAATTACTGGGCGTAAAGCGTGCGCAGGCGGTTATGTAAGACAGATGTGAAATCCCCGGGCTCAACCTGGGAACTGCATTTGTGACTGCATAGCTAGAGTACGGCAGAGGGGGATGGAATTCCGCGTGTAGCAGTGAAATGCGTAGATATGCGGAGGAACACCGATGGCGAAGGCAATCCCCTGGGCCTGTACTGACGCTCATGCACGAAAGCGTGGGGAGCAAACAGGATTAGATACCCTTGTAGTCC</w:t>
      </w:r>
    </w:p>
    <w:p w14:paraId="17D39A7E">
      <w:pPr>
        <w:rPr>
          <w:rFonts w:hint="eastAsia"/>
        </w:rPr>
      </w:pPr>
      <w:r>
        <w:rPr>
          <w:rFonts w:hint="eastAsia"/>
        </w:rPr>
        <w:t>&gt;OTU003726</w:t>
      </w:r>
    </w:p>
    <w:p w14:paraId="1732C731">
      <w:pPr>
        <w:rPr>
          <w:rFonts w:hint="eastAsia"/>
        </w:rPr>
      </w:pPr>
      <w:r>
        <w:rPr>
          <w:rFonts w:hint="eastAsia"/>
        </w:rPr>
        <w:t>CCTACGGGAGGCTGCAGTCGAGGATCTTCGGCAATGGGCGCAAGCCTGACCGAGCGACGCCGCGTGAGCGATGAAGGCCTTCGGGTCGTAAAGCTCTGTCGTGGGGGAGAAAAGCCGCAAGGCTTGATCGACCCCAGGAGGAAGCACGGGCTAAGTTCGTGCCAGCAGCCGCGGTAAGACGAACCGTGCGAACGTTATTCGGAATCACTGGGCTTAAAGGGCGCGTAGGCGGGCTCGTTAGTCAGGGGTGAAATCCCACGGCCCAACCGTGGAAGTGCCTCTGATACTGCGGGCCTCGAGGGGGGTAGGGGCGTGCGGAACTCAGGGTGGAGCGGTGAAATGCGTAGATATCCTGAGGAACACCGGTGGCGAAAGCGGCGCGCTGGATCCCTTCTGACGCTGAGGCGCGAAAGCCAGGGGAGCAAACGGGATTAGATACCCTGGTAGTCC</w:t>
      </w:r>
    </w:p>
    <w:p w14:paraId="49A493D8">
      <w:pPr>
        <w:rPr>
          <w:rFonts w:hint="eastAsia"/>
        </w:rPr>
      </w:pPr>
      <w:r>
        <w:rPr>
          <w:rFonts w:hint="eastAsia"/>
        </w:rPr>
        <w:t>&gt;OTU003727</w:t>
      </w:r>
    </w:p>
    <w:p w14:paraId="36D2F214">
      <w:pPr>
        <w:rPr>
          <w:rFonts w:hint="eastAsia"/>
        </w:rPr>
      </w:pPr>
      <w:r>
        <w:rPr>
          <w:rFonts w:hint="eastAsia"/>
        </w:rPr>
        <w:t>CCTACGGGGGGCAGCAGCAAGGAATTTTCCACAATGGGCGCAAGCCTGATGGAGCAACGCCGCGTGGGGGATGACGCATCTCGGTGTGTAAACCCCTTTTCCGAGGGACGAAGCAAGTGACGGTACCTCGGGAAGAAGGCCCGGCTAACTACGTGCCAGCAGCCGCGGTAAGACGTAGGGGCCGAGCGTTGTTCGGAATCACTGGGCGTAAAGAGCTCGTAGGCGGTCTGTCGCGTCGGATGTGAAAACCCGGGGCTCAACCCCGGGCCTGCATCCGGTACGGGCAGCCTAGAGTTCGGCAGGGGAGACTGGAATTCCTGGTGTAGCGGTGAAATGCGTAGAGATCAGGAAGAACATCGGTGGCGAAGGCGCTCTGCTGGACCATAACTGACACTCAGGGACGAAAGCTAGGGGAGCGAATGGGATTAGATACCCGTGTAGTCC</w:t>
      </w:r>
    </w:p>
    <w:p w14:paraId="18CFEEAA">
      <w:pPr>
        <w:rPr>
          <w:rFonts w:hint="eastAsia"/>
        </w:rPr>
      </w:pPr>
      <w:r>
        <w:rPr>
          <w:rFonts w:hint="eastAsia"/>
        </w:rPr>
        <w:t>&gt;OTU003728</w:t>
      </w:r>
    </w:p>
    <w:p w14:paraId="554A75DC">
      <w:pPr>
        <w:rPr>
          <w:rFonts w:hint="eastAsia"/>
        </w:rPr>
      </w:pPr>
      <w:r>
        <w:rPr>
          <w:rFonts w:hint="eastAsia"/>
        </w:rPr>
        <w:t>CCTACGGGGGGCAGCAGTGGGGAATCTTGCGCAATGCGCGAAAGCGTGACGCAGCAACGCCGCGTGGAGGAAGACGGCCTTCGGGTTGTAAACTCCTTTTGTTTGGGACGAACATTGACGGTACCAAACGAATAAGAGGTGGCTAACTATGTGCCAGCAGCCGCGGTAATACATAGACCTCGAGCGTTATCCGGATTTACTGGGCGTAAAGCGTGCGTAGGCGTCCCAGCAAGTCTCTAGTGAAATCCCCCGGCTTAACCGGGGAATGGTTAGAGAAACTGTTGGGATAGAGTCTGACAGAGGCAGATGGAATTCTCGGTGTAGCGGTAAAATGCGTTGATATCGAGAAGAACACCAATGGCGAAGGCAATCTGCTGGGTCAGTACTGACGCTGAGGTACGAAAGCGTGGGGAGCGAACGGGATTAGATACCCCAGTAGTCC</w:t>
      </w:r>
    </w:p>
    <w:p w14:paraId="74EEEFA1">
      <w:pPr>
        <w:rPr>
          <w:rFonts w:hint="eastAsia"/>
        </w:rPr>
      </w:pPr>
      <w:r>
        <w:rPr>
          <w:rFonts w:hint="eastAsia"/>
        </w:rPr>
        <w:t>&gt;OTU003729</w:t>
      </w:r>
    </w:p>
    <w:p w14:paraId="36554341">
      <w:pPr>
        <w:rPr>
          <w:rFonts w:hint="eastAsia"/>
        </w:rPr>
      </w:pPr>
      <w:r>
        <w:rPr>
          <w:rFonts w:hint="eastAsia"/>
        </w:rPr>
        <w:t>CCTACGGGGGGCTGCAGTAACGAATCTTCCGCAATGCGCGCAAGCGTGACGGAGCGATGCCGCGTGCAGGATGAAGCCCCTCGGGGTGTAAACTGCTGTCAGGGTTTAGGAAGACAGTGACCAAACCCAAAGGAAGAGACGACTAACTCTGTGCCAGCAGTCGCGGTAATACAGAGGTCTCGAGCGTTCAACGGATTCATTGGGCTTAAAGCGTACGTAGGCGGAGATGCAGGCGTCGTGTGAAAGCCCCCGGCTCAACCGGGGAACTGCACGGCGAACCGCACCTCTTGAGAGAGGTAGAGGCGGTCGGAACGATAGGTGGAGTGGTGAAATGCGTTGATATCTATCGGAACGCCGAAGGTGAAAGCAGGCCGCTGGGCCTTCTCTGACGCTGAGGTACGAAGGCGTGGGGAGCGAACGGGATTAGATACCCCTGTAGTCC</w:t>
      </w:r>
    </w:p>
    <w:p w14:paraId="4C7B0F8C">
      <w:pPr>
        <w:rPr>
          <w:rFonts w:hint="eastAsia"/>
        </w:rPr>
      </w:pPr>
      <w:r>
        <w:rPr>
          <w:rFonts w:hint="eastAsia"/>
        </w:rPr>
        <w:t>&gt;OTU003730</w:t>
      </w:r>
    </w:p>
    <w:p w14:paraId="3353F73A">
      <w:pPr>
        <w:rPr>
          <w:rFonts w:hint="eastAsia"/>
        </w:rPr>
      </w:pPr>
      <w:r>
        <w:rPr>
          <w:rFonts w:hint="eastAsia"/>
        </w:rPr>
        <w:t>CCTACGGGAGGCTGCAGTGGGGAATTTTGCGCAATGGGCGAAAGCCTGACGCAGCAACGCCGCGTGTGTGATGAAGGTCTTCGGATTGTAAAGCACTTTCGGCCGGGACGAAAACCCTGAGGCTAACATCCTCAGGCTTGACGGTACCGGAAGAAGAAGCACCGGCTAACTCTGTGCCAGCAGCCGCGGTAATACAGAGGGTGCAAGCGTTGTTCGGAATTATTGGGCGTAAAGCGCGTGTAGGCGGCTTTGCAAGTCGGGTGTGAAAGCCCGGGGCTCAACCCCGGGTCTGCCGTGCGAACTGCTATGGCTTGAACGTCGGAGAGGTAAGTGGAATTCCGAGTGTAGCGGTGGAATGCGTAGAGATCCGGAAGAACACCGGTGGCGAAGGCGGTCGACTGGGCCAGTACTGACGCTGAGGCGCGACAGCGTGGGGAGCAAACAGGATTAGATACCCCTGTAGTCC</w:t>
      </w:r>
    </w:p>
    <w:p w14:paraId="4A3CCF2E">
      <w:pPr>
        <w:rPr>
          <w:rFonts w:hint="eastAsia"/>
        </w:rPr>
      </w:pPr>
      <w:r>
        <w:rPr>
          <w:rFonts w:hint="eastAsia"/>
        </w:rPr>
        <w:t>&gt;OTU003731</w:t>
      </w:r>
    </w:p>
    <w:p w14:paraId="75FF2436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CGGGAATTCTTTCCCGATTGACGGTACCATAGGAATAAGCACCGGCTAACTCCGTGCCAGCAGCCGCGGTAATACGGAGGGGGCTAGCGTTGTTCGGAATTACTGGGCGTAAAGCGCGTGTAGGCGGACCGTCAAGCCTGGGGTGAAAGGTCGGGGCTCAACCCCGTACAGGGCCCTGGGGACTGGCGGTCTGGAGGCAGGCAGAGGAGCGTAGAATTCCTGGTGTAGCGGTGGAATGCGTAGAGATCAGGAAGAATACCCGTGGCGAAGGCGGCGCTCTGGGCCTGTACTGACGCTGAGACGCGAAAGCGTGGGGAGCGAACGGGATTAGATACCCGAGTAGTCC</w:t>
      </w:r>
    </w:p>
    <w:p w14:paraId="7D2BE683">
      <w:pPr>
        <w:rPr>
          <w:rFonts w:hint="eastAsia"/>
        </w:rPr>
      </w:pPr>
      <w:r>
        <w:rPr>
          <w:rFonts w:hint="eastAsia"/>
        </w:rPr>
        <w:t>&gt;OTU003732</w:t>
      </w:r>
    </w:p>
    <w:p w14:paraId="1F498C30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TCGGGACGAAAAGCTTCGACCTAACACGTCGAAGTCTGACGGTACCGAGTGAGGAAGCCCCGGCTAACTCTGTGCCAGCAGCCGCGGTAATACAGAGGGGGCAAGCGTTGTTCGGAATTACTGGGCGTAAAGGGCGCGTAGGCGGCGCGGTAAGTCAGCTGTGAAATCTCCGAGCTTAACTCGGAACGGCCAGCTGATACTGCAGTGCTAGAGTGCAGAAGGGGCAATCGGAATTCTTGGTGTAGCGGTGAAATGCGTAGATATCGTCAAGAACACCGATAGTGTAGACAGCTTACTAGACTTCAACTGACGCTGAGGCACGAAAGTGTGGGGATCAAACAGGATTAGATACCCGGGTAGTCC</w:t>
      </w:r>
    </w:p>
    <w:p w14:paraId="5C09B91C">
      <w:pPr>
        <w:rPr>
          <w:rFonts w:hint="eastAsia"/>
        </w:rPr>
      </w:pPr>
      <w:r>
        <w:rPr>
          <w:rFonts w:hint="eastAsia"/>
        </w:rPr>
        <w:t>&gt;OTU003733</w:t>
      </w:r>
    </w:p>
    <w:p w14:paraId="06B0AA54">
      <w:pPr>
        <w:rPr>
          <w:rFonts w:hint="eastAsia"/>
        </w:rPr>
      </w:pPr>
      <w:r>
        <w:rPr>
          <w:rFonts w:hint="eastAsia"/>
        </w:rPr>
        <w:t>CCTACGGGAGGCAGCAGTAGGGAATTTTCCACAATGGACGAAAGTCTGATGGAGCAACGCCGCGTGAACGATGAAGGCCTTCGGGTTGTAAAGCGCTGTCGAGGGGGAGGAAAGCCCGCAAGGGTCTGACCTATCCCTGGAGGAAGCACGGGCTAAGTTCGTGCCAGCAGCCGCGGTAAGACGAACCGTGCAAACGTTGTTCGGAATCACTGGGCTTAAAGGGCGCGTAGGCGGCTTGCCAAGTCAGGGGTGAAATCTTTCGGCTTAACCGGAAAAGTGCCTTTGATACTGGCAAGCTTGAGTGAGGTAGGGGCATGTGGAACTTCCGGTGGAGCGGTGAAATGCGTTGATATCGGAAGGAACGCCGGTGGCGAAAGCGACGTGCTGGACCTCTTCTGACGCTGAGGCGCGAAAGCTAGGGTAGCGAACGGGATTAGATACCCTTGTAGTCC</w:t>
      </w:r>
    </w:p>
    <w:p w14:paraId="0BAF8A21">
      <w:pPr>
        <w:rPr>
          <w:rFonts w:hint="eastAsia"/>
        </w:rPr>
      </w:pPr>
      <w:r>
        <w:rPr>
          <w:rFonts w:hint="eastAsia"/>
        </w:rPr>
        <w:t>&gt;OTU003734</w:t>
      </w:r>
    </w:p>
    <w:p w14:paraId="60D9BC5F">
      <w:pPr>
        <w:rPr>
          <w:rFonts w:hint="eastAsia"/>
        </w:rPr>
      </w:pPr>
      <w:r>
        <w:rPr>
          <w:rFonts w:hint="eastAsia"/>
        </w:rPr>
        <w:t>CCTACGGGGGGCAGCAGTAGGGAATCTTCCACAATGGACGAAAGTCTGATGGAGCAACGCCGCGTGAGTGATGAAGGTTTTCGGATCGTAAAACTCTGTTGTAAGGGAAGAACAAGTACGTTAGGAAATGAACGTACCTTGACGGTACCTTATTAGAAAGCCACGGCTAACTACGTGCCAGCAGCCGCGGTAATACGTAGGTGGCAAGCGTTGTCCGGATTTATTGGGCGTAAAGCGCGCGCAGGCGGTTTCTTAAGTCTGATGTGAAAGCCCACGGCTTAACCGTGGAGGGTCATTGGAAACTGGGAGACTTGAGTGCAGAAGAGGAAAGTGGAATTCCAAGTGTAGCGGTGAAATGCGTAGAGATTTGGAGGAACACCAGTGGCGAAGGCGACTTTCTGGTCTGCAACTGACGCTGAGGCGCGAAAGCATGGGGAGCAAACAGGATTAGATACCCGAGTAGTCC</w:t>
      </w:r>
    </w:p>
    <w:p w14:paraId="03E5AE94">
      <w:pPr>
        <w:rPr>
          <w:rFonts w:hint="eastAsia"/>
        </w:rPr>
      </w:pPr>
      <w:r>
        <w:rPr>
          <w:rFonts w:hint="eastAsia"/>
        </w:rPr>
        <w:t>&gt;OTU003735</w:t>
      </w:r>
    </w:p>
    <w:p w14:paraId="12A66572">
      <w:pPr>
        <w:rPr>
          <w:rFonts w:hint="eastAsia"/>
        </w:rPr>
      </w:pPr>
      <w:r>
        <w:rPr>
          <w:rFonts w:hint="eastAsia"/>
        </w:rPr>
        <w:t>CCTACGGGAGGCTGCAGTGGGGAATCTTGCGCAATGGGCGAAAGCCTGACGCAGCAACGCCGCGTGGGGGACGAAGGCCTTCGGGTTGTAAACCCCTTTCAGCAGGGACGAAAATGACGGTACCTGCAGAAGAAGCCCCGGCCAACTACGTGCCAGCAGCCGCGGTAATACGTAGGGGGCGAGCGTTGTCCGGATTTATTGGGCGTAAAGAGCTCGTAGGCGGTTTGGCAAGTCGGGTGTGAAAACTCCGGGCTCAACCTGGGAACTGCACCCGAAACTGCGTTTCTTGAGTGTCGGAGAGGTAAGTGGAATTCCGAGTGTAGAGGTGAAATTCGTAGATATTCGGAAGAACACCAGTGGCGAAGGCGACTTCCTGGGCCAATACTGACGCTGAGGCGCGAAAGCGTGGGGAGCAAACAGGATTAGATACCCCAGTAGTCC</w:t>
      </w:r>
    </w:p>
    <w:p w14:paraId="0799472B">
      <w:pPr>
        <w:rPr>
          <w:rFonts w:hint="eastAsia"/>
        </w:rPr>
      </w:pPr>
      <w:r>
        <w:rPr>
          <w:rFonts w:hint="eastAsia"/>
        </w:rPr>
        <w:t>&gt;OTU003736</w:t>
      </w:r>
    </w:p>
    <w:p w14:paraId="0C915A43">
      <w:pPr>
        <w:rPr>
          <w:rFonts w:hint="eastAsia"/>
        </w:rPr>
      </w:pPr>
      <w:r>
        <w:rPr>
          <w:rFonts w:hint="eastAsia"/>
        </w:rPr>
        <w:t>CCTACGGGGGGCAGCAGTAGGGAATCTTCCGCAATGGGCGAAAGCCTGACGATGCGACGCCGCGTGAGTGAAGAAGGCCTTCGGGTCGTAAAGCTCTTTCGCATGGGAATAAGGAAAGGAAGTAAATAACTTCCTAACTTGAAGGTACCGTGTAAAGAAGCACCGGCTAACTCCGTGCCAGCAGCTGCGGTAATACGGAGGGTGCAAGCGTTAATCGGATTTATTGGGCGTAAAGGGCGCGTAGGCGGGAATGAAAGTCAGGTGTGAAATTCCGGGGCTCAACCTCGGAGCTGCATTTGAAACTTCATTTCTTGAGGGTAGGCGGAGAAAACGGAATTCCACAAGTAGCGGTGAAATGCGTAGATATGTGGAAGAACACCCGTGGCGAAAGCGGTTTTCTAGCTTATACCTGACGCTGAGGCGCGAAAGCAAGGGGAGCAAACAGGATTAGATACCCGAGTAGTCC</w:t>
      </w:r>
    </w:p>
    <w:p w14:paraId="5FE326AD">
      <w:pPr>
        <w:rPr>
          <w:rFonts w:hint="eastAsia"/>
        </w:rPr>
      </w:pPr>
      <w:r>
        <w:rPr>
          <w:rFonts w:hint="eastAsia"/>
        </w:rPr>
        <w:t>&gt;OTU003737</w:t>
      </w:r>
    </w:p>
    <w:p w14:paraId="373AB9D2">
      <w:pPr>
        <w:rPr>
          <w:rFonts w:hint="eastAsia"/>
        </w:rPr>
      </w:pPr>
      <w:r>
        <w:rPr>
          <w:rFonts w:hint="eastAsia"/>
        </w:rPr>
        <w:t>CCTACGGGTGGCAGCAGTGGGGAATCTTGCGCAATGGCCGAAAGGCTGACGCAGCGACGCCGCGTGGGGGACGAAGGCCTTCGGGTCGTAAACCCCTGTCAGAGGGAAAGAAGGGTCGCCGACCTAACACGTCGGTGATCTGACGGTACCTTCAGAGGAAGCCCCGGCCAACTCTGTGCCAGCAGCCGCGGTAAGACAGAGGGGGCAAGCGTTGCTCGGAATCACTGGGCGTAAAGGGCGCGTAGGCGGGATGGCAAGTCGGTCGTGAAATCCCCCGGCTCAACCGGGGAACTGCGTCCGATACTGGAGGGCTCGAATCCGGGAGAGGGATGTGGAATTCCAGGTGTAGCGGTGAAATGCGTAGATATCTGGAGGAACACCGGTGGCGAAGGCGGCATCCTGGACCGGCATTGACGCTGAGGCGCGAAAGCCAGGGGAGCAAACGGGATTAGATACCCTAGTAGTCC</w:t>
      </w:r>
    </w:p>
    <w:p w14:paraId="56D6B277">
      <w:pPr>
        <w:rPr>
          <w:rFonts w:hint="eastAsia"/>
        </w:rPr>
      </w:pPr>
      <w:r>
        <w:rPr>
          <w:rFonts w:hint="eastAsia"/>
        </w:rPr>
        <w:t>&gt;OTU003738</w:t>
      </w:r>
    </w:p>
    <w:p w14:paraId="4EF46B25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GGGGAAGAAAAAAATGACGGTACCTGAAGAATCAGCCTCGGCTAACTCCGTGCCAGCAGCCGCGGTAATACGGAGGAGGCAAGCGTTATCCGGAATTATTGGGCGTAAAGCGTCCGCAGGTGGCTTATCAAGTCTGCTGTCAAAGAGTGGGGCTTAACCCCATAAAGGCAGTGGAAACTGAGAAGCTAGAGTGCCGTAGGGGTAGAGGGAATTCCCGGTGTAGCGGTGAAATGCGTAGAGATCGGGAAGAACATCGGTGGCGAAAGCGCTCTACTGGACGGCAACTGACACTCAGGGACGAAAGCTAGGGGAGCGAATGGGATTAGATACCCCGGTAGTCC</w:t>
      </w:r>
    </w:p>
    <w:p w14:paraId="49777328">
      <w:pPr>
        <w:rPr>
          <w:rFonts w:hint="eastAsia"/>
        </w:rPr>
      </w:pPr>
      <w:r>
        <w:rPr>
          <w:rFonts w:hint="eastAsia"/>
        </w:rPr>
        <w:t>&gt;OTU003739</w:t>
      </w:r>
    </w:p>
    <w:p w14:paraId="6DB453B6">
      <w:pPr>
        <w:rPr>
          <w:rFonts w:hint="eastAsia"/>
        </w:rPr>
      </w:pPr>
      <w:r>
        <w:rPr>
          <w:rFonts w:hint="eastAsia"/>
        </w:rPr>
        <w:t>CCTACGGGTGGCTGCAGTCGGGAATATTGCGCAATGGGCGAAAGCCTGACGCAGCGACGCCGCGTGGAGGATGAAGGCCTTAGGGTCGTAAACTCCTGTCAGGTGGGAAGAAAAGGTCTATGTTTAATAGACATAGATTATGACGGTACCATCAGAGGAAGCACCGGCTAACTTCGTGCCAGCAGCCGCGGTAATACGTAGGGAGCAAGCGTTGTTCGGATTTACTGGGCGTAAAGGGCGCGTAGGCGGCGCGGTAAGTCACTTGTGAAATCTCTGAGCTTAACTCAGAACGGCCAAGTGATACTGCAGTGCTAGAGTGTAGAAGGGGCAATCGGAATTCTTGGTGTAGCGGTGAAATGCGTAGATATCAAGAGGAACACCTGAGGTGAAGACGGGTTGCTGGGCTGACACTGACGCTGAGGCGCGAAAGCTAGGGTAGCAAACGGGATTAGATACCCTAGTAGTCC</w:t>
      </w:r>
    </w:p>
    <w:p w14:paraId="0B099A9B">
      <w:pPr>
        <w:rPr>
          <w:rFonts w:hint="eastAsia"/>
        </w:rPr>
      </w:pPr>
      <w:r>
        <w:rPr>
          <w:rFonts w:hint="eastAsia"/>
        </w:rPr>
        <w:t>&gt;OTU003740</w:t>
      </w:r>
    </w:p>
    <w:p w14:paraId="42E91692">
      <w:pPr>
        <w:rPr>
          <w:rFonts w:hint="eastAsia"/>
        </w:rPr>
      </w:pPr>
      <w:r>
        <w:rPr>
          <w:rFonts w:hint="eastAsia"/>
        </w:rPr>
        <w:t>CCTACGGGCGGCAGCAGTAGGGAATTTTCCACAATGGGGGCAACCCTGATGGAGCAACGCCGCGTGCAGGATGAATGTCTTCGGATTGTAAACTGCTTTTCTCTGTGACGAATATGACGGTAGCAGAGGAATAAGGACCTGCTAACTACGTGCCAGCAGCCGCGGTCATACGTAGGGTCCAAGCGTTATCCGGAATTACTGGGCGTAAAGAGTTGCGTAGGTGGCATAGTAAGTCAGTAGTGAAATGACGAGGCTCAACCTCGTGTCCATTACTGAAACTGCTAAGCTAGAGAATGAGAGAGGTCACTGGAATTCCCTGTGTAGGAGTGAAATCCGTAGATATAGGGAGGAACACCGATGGCGTAGGCAGGTGACTGGCTCATTTCTGACACTAAGGCACGAAAGCGTGGGGAGCAAACGGGATTAGATACCCGAGTAGTCC</w:t>
      </w:r>
    </w:p>
    <w:p w14:paraId="52AC3A07">
      <w:pPr>
        <w:rPr>
          <w:rFonts w:hint="eastAsia"/>
        </w:rPr>
      </w:pPr>
      <w:r>
        <w:rPr>
          <w:rFonts w:hint="eastAsia"/>
        </w:rPr>
        <w:t>&gt;OTU003741</w:t>
      </w:r>
    </w:p>
    <w:p w14:paraId="59DA558E">
      <w:pPr>
        <w:rPr>
          <w:rFonts w:hint="eastAsia"/>
        </w:rPr>
      </w:pPr>
      <w:r>
        <w:rPr>
          <w:rFonts w:hint="eastAsia"/>
        </w:rPr>
        <w:t>CCTACGGGCGGCTGCAGTAAGGAATATTGGTCAATGGAGGCAACTCTGAACCAGCCATGCCGCGTGCAGGAAGACGGCCCTATGGGTTGTAAACTGCTTTTGTCGGGGAATAAACCTTCGTACGTGTACGGAGCTGAATGTACTCGAAGAATAAGGATCGGCTAACTCCGTGCCAGCAGCCGCGGTAATACGGAGGATCCAAGCGTTATCCGGATTTATTGGGTTTAAAGGGCGCGTAGGCGGCCCGCTAAGTCGAACGTGAAATCCCCGGGCTCAACCCGGGAACTGCGTCCGATACTGGTGGGCTTGAATCCGGGAGAGGGATGTGGAATTCCGGGTGTAGCGGTGGAATGCGTAGAGATCCGGAGGAAGACCGGTGGCGAAGGCGGTCTGCTGGGCAGTTTCTGACACTGAGGCGCGACAGCGTGGGGAGCAAACAGGATTAGATACCCCAGTAGTCC</w:t>
      </w:r>
    </w:p>
    <w:p w14:paraId="63C06B66">
      <w:pPr>
        <w:rPr>
          <w:rFonts w:hint="eastAsia"/>
        </w:rPr>
      </w:pPr>
      <w:r>
        <w:rPr>
          <w:rFonts w:hint="eastAsia"/>
        </w:rPr>
        <w:t>&gt;OTU003742</w:t>
      </w:r>
    </w:p>
    <w:p w14:paraId="1A5B6D70">
      <w:pPr>
        <w:rPr>
          <w:rFonts w:hint="eastAsia"/>
        </w:rPr>
      </w:pPr>
      <w:r>
        <w:rPr>
          <w:rFonts w:hint="eastAsia"/>
        </w:rPr>
        <w:t>CCTACGGGAGGCTGCAGCAGGGAATCTTGCGCAATGGGCGAAAGCCTGACGCAGCGACGCCGCGTGCGGGATGACGGCCTTCGGGTTGTAAACCGCTGTCGGGAGGGACGAATTCATGACGGTACCTCCAAAGGAAGCACCGGCTAACTCCGTGCCAGCAGCCGCGGTAATACAGAGGTCCCAAGCGTTATTCGGATTCACTGGGCGTAAAGGGTGCGCAGGCGGCCAGATGTGTCAGGTGTGAAAGCCCGGGGCTTAACCCCGGAATTGCGCCTGAAACTGTCTGGCTAGAGTACTGGAGAGGGTAGCGGAATTCACGGTGTAGCAGTGAAATGCGTAGATATCGTCAAGAACACCTATAGCGAAGGCAGCTTACTAGGCTGTAACTGACGCTGAGGCACGAAAGTGTGGGGATCAAACAGGATTAGATACCCTGGTAGTCC</w:t>
      </w:r>
    </w:p>
    <w:p w14:paraId="34E3C37D">
      <w:pPr>
        <w:rPr>
          <w:rFonts w:hint="eastAsia"/>
        </w:rPr>
      </w:pPr>
      <w:r>
        <w:rPr>
          <w:rFonts w:hint="eastAsia"/>
        </w:rPr>
        <w:t>&gt;OTU003743</w:t>
      </w:r>
    </w:p>
    <w:p w14:paraId="1E5DA3F9">
      <w:pPr>
        <w:rPr>
          <w:rFonts w:hint="eastAsia"/>
        </w:rPr>
      </w:pPr>
      <w:r>
        <w:rPr>
          <w:rFonts w:hint="eastAsia"/>
        </w:rPr>
        <w:t>CCTACGGGAGGCTGCAGTCGAGAATCTTCGGCAATGGGCGCAAGCCTGACCGAGCGACGCCGCGTGGAGGATGAAGGCCTTCGGGTTGTAAACTCCTGTTGGGGGGGAACAATTAAATGAGTGATCCCCTGAGGAAGCACGGGCTAAGTTCGTGCCAGCAGCCGCGGTAAGACGAACCGTGCGAACGTTATTCGGAGTTACTGGGCTTAAAGAGTTCGTAGGCGGCGCTGTCAGTGAGGGGTGAAATCCTATCGGCTCAACCGTAGAATTGCCTTTCATACTGCAGCGCTTGAGGGAAGTAGGGGCAAGTGGAACTTCCGGTGGAGCGGTGAAATGTGTTGAGATCGGAAGGAACGCCGGTGGCGAAAGCGACTTGCTGGGTTTCTCCTGACGCTGAGGAACGAAAGCTAGGGGAGCAAACGGGATTAGATACCCCAGTAGTCC</w:t>
      </w:r>
    </w:p>
    <w:p w14:paraId="14E90BEF">
      <w:pPr>
        <w:rPr>
          <w:rFonts w:hint="eastAsia"/>
        </w:rPr>
      </w:pPr>
      <w:r>
        <w:rPr>
          <w:rFonts w:hint="eastAsia"/>
        </w:rPr>
        <w:t>&gt;OTU003744</w:t>
      </w:r>
    </w:p>
    <w:p w14:paraId="4D164E1F">
      <w:pPr>
        <w:rPr>
          <w:rFonts w:hint="eastAsia"/>
        </w:rPr>
      </w:pPr>
      <w:r>
        <w:rPr>
          <w:rFonts w:hint="eastAsia"/>
        </w:rPr>
        <w:t>CCTACGGGTGGCAGCAGTAGGGAGTTTTCCGCAATGGGCGAAAGCCTGACAGAGCAACGCCGCGTGAGGGATGAAGGTCTTCGGATCGTAAACCTTTGTCTAGAGGGAAGATAATGACGGTACCTCTGGAGGAAGCCACGGCTAACTACGTGCCAGCAGCCGCGGTAAAACGTAGGAGGCAAGCGTTATCCGGAGTGACTGGGCGTAAAGCGCATGTAGGCGGTTGGGCAAGTGGCGTGTGAAAGCGCTCGGCTAAACTGAGCGAGGACAGGTCAGACTGCCGAACTGGAGTCCGATAGAGGAGCGTAGAATTCCGGGTGTAGCGGTGAAATGTGTAGAGATCCGGAGGAATACCAGTGGCGCAAGCGGCGCTCTGGGTCGGGACTGACGCTGAGATGCGAAAGCGTGGGGAGCAAACAGGATTAGATACCCTGGTAGTCC</w:t>
      </w:r>
    </w:p>
    <w:p w14:paraId="50271FA0">
      <w:pPr>
        <w:rPr>
          <w:rFonts w:hint="eastAsia"/>
        </w:rPr>
      </w:pPr>
      <w:r>
        <w:rPr>
          <w:rFonts w:hint="eastAsia"/>
        </w:rPr>
        <w:t>&gt;OTU003745</w:t>
      </w:r>
    </w:p>
    <w:p w14:paraId="26E4914E">
      <w:pPr>
        <w:rPr>
          <w:rFonts w:hint="eastAsia"/>
        </w:rPr>
      </w:pPr>
      <w:r>
        <w:rPr>
          <w:rFonts w:hint="eastAsia"/>
        </w:rPr>
        <w:t>CCTACGGGTGGCTGCAGCCGCGGTAATACAGAGGGTGCAAGCGTTAATCGGAATTACTGGGCGTAAAGCGCGCGTAGGTGGTTTGTTAAGTTGGATGTGAAAGCCCCGGGCTCAACCTGGGAACTGCATCCAAAACTGGCAAGCTAGAGTACGGTAGAGGGTGGTGGAATTTCCTGTGTAGCGGTGAAATGCGTAGATATAGGAAGGAACACCAGTGGCGAAGGCGACCACCTGGGCTCATACTGACACTGAGGTGCGAAAGCGTGGGGAGCAAACAGGATTAGATACCCCAGTAGTCC</w:t>
      </w:r>
    </w:p>
    <w:p w14:paraId="245BDE9F">
      <w:pPr>
        <w:rPr>
          <w:rFonts w:hint="eastAsia"/>
        </w:rPr>
      </w:pPr>
      <w:r>
        <w:rPr>
          <w:rFonts w:hint="eastAsia"/>
        </w:rPr>
        <w:t>&gt;OTU003746</w:t>
      </w:r>
    </w:p>
    <w:p w14:paraId="54970306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ACGTGCCAGCAGCCGCGGTAACACGTAGGGGGCTAGCGTTGTCCGGAATCATTGGGCGTAAAGCGCGTGTAGGCGGTCCGGTAAGTCCGCTGTGAAAGTCGGGGGCTCAACCCTCGAAAGCCGGTGGATACTGTCGGGCTAGAGTGCGGAAGAGGCGAGTGGAATTCCCGGTGTAGCGGTGAAATGCGCAGATATCGGGAGGAACACCAGTAGCGAAGGCGGCTCCCTGGGCCATTCCTGACGCTGAGACGCGAAAGCGTGGGGAGCAAACAGGATTAGATACCCTTGTAGTCC</w:t>
      </w:r>
    </w:p>
    <w:p w14:paraId="147ECB39">
      <w:pPr>
        <w:rPr>
          <w:rFonts w:hint="eastAsia"/>
        </w:rPr>
      </w:pPr>
      <w:r>
        <w:rPr>
          <w:rFonts w:hint="eastAsia"/>
        </w:rPr>
        <w:t>&gt;OTU003747</w:t>
      </w:r>
    </w:p>
    <w:p w14:paraId="097C0C15">
      <w:pPr>
        <w:rPr>
          <w:rFonts w:hint="eastAsia"/>
        </w:rPr>
      </w:pPr>
      <w:r>
        <w:rPr>
          <w:rFonts w:hint="eastAsia"/>
        </w:rPr>
        <w:t>CCTACGGGGGGCTGCAGCAAGGAATCTTCCACAATGGGCGAAAGCCTGATGGAGCGACGCCGCGTGGGGGAGGACGCTCTTCGGAGTGTAAACCCCTTTTCTCGGGGAAGACCCTGACGGTACCCGAGGAATAAGGCCCGGCAAACTACGTGCCAGCAGCCGCGGTAACACGTAGGGGCCAAGCGTTGTCCGGAGTTACTGGGCGTAAAGCGCGCGCAGGCGGTCGCGTTGGCCCGGCGTGAAAGCCCCCGGCTCAACCGGGGAGGGTCGTCGGGGACCGCGCGACTTGAGGGCGGTAGGGGCCGGTGGAATCCCCGGTGTAGTGGTGAAATGCGTAGAGATCGGGGGGAACACCCGTGGCGAAGGCGGCCGGCTGGGCCGACCCTGACGCTGAGGCGCGAAGGCGTGGGGAGCGAACGGGATTAGATACCCCTGTAGTCC</w:t>
      </w:r>
    </w:p>
    <w:p w14:paraId="5F82F58C">
      <w:pPr>
        <w:rPr>
          <w:rFonts w:hint="eastAsia"/>
        </w:rPr>
      </w:pPr>
      <w:r>
        <w:rPr>
          <w:rFonts w:hint="eastAsia"/>
        </w:rPr>
        <w:t>&gt;OTU003748</w:t>
      </w:r>
    </w:p>
    <w:p w14:paraId="24B10F41">
      <w:pPr>
        <w:rPr>
          <w:rFonts w:hint="eastAsia"/>
        </w:rPr>
      </w:pPr>
      <w:r>
        <w:rPr>
          <w:rFonts w:hint="eastAsia"/>
        </w:rPr>
        <w:t>CCTACGGGAGGCTGCAGTGAGGAATATTGCGCAATGGAGGAAACTCTGACGCAGCCATGCCGCGTGAAGGATCGAAGGCCCTATGGGTTGTAAACTTCTTTTATACGGGAAAAAAATCCACGACGTGTCGAGGACTGATGGTACCGTAAGAATAAGCACCGGCTAACTCCGTGCCAGCAGCCGCGGTAATACGGAGGGTGCAAGCGTTATCCGGATTTATTGGGTTTAAAGGGTCCGCAGGCGGATCGTTAAGTCAGCGGTGAAAGCCCTCAGCTCAACTGAGGAACTGCCGTTGATACTGGCGATCTTGAGTGCGAGTGAAGTTGGCGGAATGTGTGGTGTAGCGGTGAAATGCTTAGATATCACACAGAACACCTATTGCGAAGGCAGCTGACTAACTCGAAACTGACGCTCAGGGACGAAAGTGTGGGGATCAAACAGGATTAGATACCCGGGTAGTCC</w:t>
      </w:r>
    </w:p>
    <w:p w14:paraId="54FF4564">
      <w:pPr>
        <w:rPr>
          <w:rFonts w:hint="eastAsia"/>
        </w:rPr>
      </w:pPr>
      <w:r>
        <w:rPr>
          <w:rFonts w:hint="eastAsia"/>
        </w:rPr>
        <w:t>&gt;OTU003749</w:t>
      </w:r>
    </w:p>
    <w:p w14:paraId="151F64FC">
      <w:pPr>
        <w:rPr>
          <w:rFonts w:hint="eastAsia"/>
        </w:rPr>
      </w:pPr>
      <w:r>
        <w:rPr>
          <w:rFonts w:hint="eastAsia"/>
        </w:rPr>
        <w:t>CCTACGGGTGGCTGCAGTGGGGAATATTGCACAATGGGCGCAAGCCTGATGCAGCGACGCCGCGTGGGGGATGACGGCCTTCGGGTTGTAAACCCCTTTCACTAGGGACGAAGCGTAAGTGACGGTACCTAGAGAAGAAGCCCCGGCTAACTACGTGCCAGCAGCCGCGGTAATACGTAGGGGGCAAGCGTTGTCCGGATTTATTGGGCGTAAAGCGCGTGTAGGCGGCCACGCAGGTCCGTTGTGAAAACTGGAGGCTCAACCTCCAGCTGTCGATGGAAACCGTGTGGCTAGAGTCCGGAAGAGGAGAGTGGAATTCCTGGTGTAGCGGTGAAATGCGCAGATATCAGGAAGAACACCCGTGGCTAAGGCGGCTCTCTGGGACGGTACTGACGCTGAGACGCGAAAGCGTGGGGAGCGAACAGGATTAGATACCCCAGTAGTCC</w:t>
      </w:r>
    </w:p>
    <w:p w14:paraId="5C0AC389">
      <w:pPr>
        <w:rPr>
          <w:rFonts w:hint="eastAsia"/>
        </w:rPr>
      </w:pPr>
      <w:r>
        <w:rPr>
          <w:rFonts w:hint="eastAsia"/>
        </w:rPr>
        <w:t>&gt;OTU003750</w:t>
      </w:r>
    </w:p>
    <w:p w14:paraId="65407D96">
      <w:pPr>
        <w:rPr>
          <w:rFonts w:hint="eastAsia"/>
        </w:rPr>
      </w:pPr>
      <w:r>
        <w:rPr>
          <w:rFonts w:hint="eastAsia"/>
        </w:rPr>
        <w:t>CCTACGGGGGGCAGCAGTGGGGAATATTGCACAATGGGCGCAAGCCTGATGCAGCAACGCCGCGTGGAGGATGACGGCCTTCGGGTTGTAAACTCCTTTCAGCTCCGACGAAGCTCCGCTCTCTAAGAGTGGAGTGACTGTAGGAGCAGAAGAAGCACCGGCTAACTACGTGCCAGCAGCCGCGGTAATACGTAGGGTGCGAGCGTTGTCCGGAATTATTGGGCGTAAAGGGCTCGTAGGCGGTCCGTCGCGTCTGCCGTGAAAGCCCGGAGCTTAACTCCGGGTCTGCGGTGGATACGGGCGGACTAGAGTGCGGCAGGGGAGACTGGAATTCCTGGTGTAGCGGTGAAATGCGCAGATATCAGGAGGAACACCGATGGCGAAGGCAGGTCTCTGGGCTGTTACTGACGCTGAGGAGCGAAAGCATGGGGAGCGAACAGGATTAGATACCCGAGTAGTCC</w:t>
      </w:r>
    </w:p>
    <w:p w14:paraId="4B33C1AD">
      <w:pPr>
        <w:rPr>
          <w:rFonts w:hint="eastAsia"/>
        </w:rPr>
      </w:pPr>
      <w:r>
        <w:rPr>
          <w:rFonts w:hint="eastAsia"/>
        </w:rPr>
        <w:t>&gt;OTU003751</w:t>
      </w:r>
    </w:p>
    <w:p w14:paraId="589C70B8">
      <w:pPr>
        <w:rPr>
          <w:rFonts w:hint="eastAsia"/>
        </w:rPr>
      </w:pPr>
      <w:r>
        <w:rPr>
          <w:rFonts w:hint="eastAsia"/>
        </w:rPr>
        <w:t>CCTACGGGAGGCTGCAGTCGAGAATCTTCGGCAATGGGCGCAAGCCTGACCGAGCGACGCCGCGTGTGGGATGAAGGCCTTCGGGTCGTAAAATGCTTTTCTGGCTGAGGAATAATGACTGTAGGTCAGGAATAAGTGTCGGCTAACTACGTGCCAGCAGCCGCGGTAAAACGTAGGACGCAAGCGTTATCCGGAGTTACTGGGCGTAAAGCGCGCGCAGGTGGTTCCTTAAGTCTGATGTGAAAGCCCACGGCTCAACCGTGGAGGGTCATTGGAAACTGGGGGACTTGAGTACAGAAGAGGAAAGCGGAATTCCACGTGTAGCGGTGAAATGCGTAGAGATCCGGAGGAACACCAGAGGCGAAGGCGGCCTACTGGGCTGCGACTGACGCTGAGGCGCGAAAGCGTGGATAGCGAACAGGATTAGATACCCCGGTAGTCC</w:t>
      </w:r>
    </w:p>
    <w:p w14:paraId="18F1C85B">
      <w:pPr>
        <w:rPr>
          <w:rFonts w:hint="eastAsia"/>
        </w:rPr>
      </w:pPr>
      <w:r>
        <w:rPr>
          <w:rFonts w:hint="eastAsia"/>
        </w:rPr>
        <w:t>&gt;OTU003752</w:t>
      </w:r>
    </w:p>
    <w:p w14:paraId="0CE2E949">
      <w:pPr>
        <w:rPr>
          <w:rFonts w:hint="eastAsia"/>
        </w:rPr>
      </w:pPr>
      <w:r>
        <w:rPr>
          <w:rFonts w:hint="eastAsia"/>
        </w:rPr>
        <w:t>CCTACGGGAGGCTGCAGTGGGGAATCTTGCCCAATGGGCGAAAGCCTGAGGCAGCGACGCCGCGTGCGGGAAGAAGGCCTTCGGGTTGTAAACCGCTTTCAGGAGGGACGAAGCCCCGGCGGTTAACAGCCGCCGCGGGTGACGGTACCTTCAGAAGAAGCCCCGGCTAACTACGTGCCAGCAGCCGCGGTAATACGTAGGGGGCAAGCGTTGTCCGGAATCATTGGGCGTAAAGAGCGCGTAGGCGGTCCGGTAAGTCTGCCGTGAAAACCGGGGGCTCAACCCTCGGATGCCGGTGGATACTGTCGGGCTAGAGTCCGGAAGAGGCGAGTGGAATTCCAGGTGTAGCGGTGAAATGCGTAGATATCGGGAGGAACACCGGTGGCGAAGGCGGCCCCCTGGTTGGATACTGACGCTGAGACGCGAAAGCGTGGGGAGCAAACAGGATTAGATACCCCAGTAGTCC</w:t>
      </w:r>
    </w:p>
    <w:p w14:paraId="6387F5D7">
      <w:pPr>
        <w:rPr>
          <w:rFonts w:hint="eastAsia"/>
        </w:rPr>
      </w:pPr>
      <w:r>
        <w:rPr>
          <w:rFonts w:hint="eastAsia"/>
        </w:rPr>
        <w:t>&gt;OTU003753</w:t>
      </w:r>
    </w:p>
    <w:p w14:paraId="43668C77">
      <w:pPr>
        <w:rPr>
          <w:rFonts w:hint="eastAsia"/>
        </w:rPr>
      </w:pPr>
      <w:r>
        <w:rPr>
          <w:rFonts w:hint="eastAsia"/>
        </w:rPr>
        <w:t>CCTACGGGTGGCAGCAGTGGGGAATATTGGACAATGGGGGAAACCCTGATCCAGCGATGCCGCGTGAGTGATGAAGGCCTTCGGGTTGTAAAGCTCTGTGGGGAGGGACGAAAGAGCGCAGTCGAATAGGCTGCGTGTTGACGGTACCTCCTTAGCAAGCACCGGCTAACTCTGTGCCAGCAGCCGCGGTAATACGGAAGGGGCGAGCGTTGTTCGGAATCATTGGGCGTAAAGGGCGCGTAGGTGGTTGGGCATGTCCGCTGTGAAAGTACACAGCTCAACTGTGTCCCGTCGGTGGAAACTGCTCAACTTGAGGCTGGAAGGGGCTGGTGGAATTCCCTGTGTAGCGGTGAAATGCGTAGAGATGGGGGAGAACACTCGTGGCGAAGGCGGCCAGCTGGACCAGTCCTGACACTGAGGCGCGACAGCGTGGGGAGCAAACAGGATTAGATACCCCTGTAGTCC</w:t>
      </w:r>
    </w:p>
    <w:p w14:paraId="41DE33FD">
      <w:pPr>
        <w:rPr>
          <w:rFonts w:hint="eastAsia"/>
        </w:rPr>
      </w:pPr>
      <w:r>
        <w:rPr>
          <w:rFonts w:hint="eastAsia"/>
        </w:rPr>
        <w:t>&gt;OTU003754</w:t>
      </w:r>
    </w:p>
    <w:p w14:paraId="5AC5F15C">
      <w:pPr>
        <w:rPr>
          <w:rFonts w:hint="eastAsia"/>
        </w:rPr>
      </w:pPr>
      <w:r>
        <w:rPr>
          <w:rFonts w:hint="eastAsia"/>
        </w:rPr>
        <w:t>CCTACGGGCGGCTGCAGTCGGGAATCTTGCACAATGGGCGAAAGCCTGATGCAGCGATGCCGCGTGAGGGATGAAGGCCTTCGGGTCGTAAACCTCTTTCAGTAGGGACGAAGCCACGGGACACCGTGGTGACGGTACCTACAGAAGAAGCCCCGGCTAACTACGTGCCAGCAGCCGCGGTAAAACGTAGGGGGCGAGCGTTGCCCGGATTCACTGGGCGTAAAGCGGGTGTAGGCGGTCCATTAAGTCGGATGTGAAATCTCACGGCCCAACCGTGGAATTGCATCCGATACTGGTGGACTTGAGGACGGTAGAGGCAGGTGGAATTCCCGGTGTACCGGTGAAATGGGCAGATATCGGGAGGAACACCTATGGCGAAGGCAGCTCGCTGGGACGTTACTGACGCTGAGACGCGAAAGCGTGGGGAGCAAACAGGATTAGATACCCCAGTAGTCC</w:t>
      </w:r>
    </w:p>
    <w:p w14:paraId="1FF6A6CA">
      <w:pPr>
        <w:rPr>
          <w:rFonts w:hint="eastAsia"/>
        </w:rPr>
      </w:pPr>
      <w:r>
        <w:rPr>
          <w:rFonts w:hint="eastAsia"/>
        </w:rPr>
        <w:t>&gt;OTU003755</w:t>
      </w:r>
    </w:p>
    <w:p w14:paraId="4FF51932">
      <w:pPr>
        <w:rPr>
          <w:rFonts w:hint="eastAsia"/>
        </w:rPr>
      </w:pPr>
      <w:r>
        <w:rPr>
          <w:rFonts w:hint="eastAsia"/>
        </w:rPr>
        <w:t>CCTACGGGTGGCTGCAGTGGGGAATTGTTCACAATGGGCGCAAGCCTGATGACGCAACGCCGCGTGGAGGATGACGGTCTTCGGATTGTAAACTCCTGTTGCTCGGGACGAATAGCTCCAACCTAATACGTTGGAGTGTGACGGTACCGAGTGAGGAAGCCCCGGCTAACTCTGTGCCAGCAGCCGCGGTAATACAGAGGGAGCAAGCGTTGTTCGGATTTACTGGGCGTAAAGGGCGCGTAGGCGGCCACCGCAAGTCAGTTGTGAAATCTCTGGGCTTAACCCAGAAAGGTCAACTGATACTGCGGGGCTAGAGTGCAGAAGGGGCAACTGGAATTCTCGGTGTAGCGGTGAAATGCGTAGATATCGAGAGGAACACCTGCGGCGAAGGCGGGTTGCTGGGCTGACACTGACGCTGAGGCGCGAAAGCTAGGGGAGCGAACGGGATTAGATACCCCTGTAGTCC</w:t>
      </w:r>
    </w:p>
    <w:p w14:paraId="2153680D">
      <w:pPr>
        <w:rPr>
          <w:rFonts w:hint="eastAsia"/>
        </w:rPr>
      </w:pPr>
      <w:r>
        <w:rPr>
          <w:rFonts w:hint="eastAsia"/>
        </w:rPr>
        <w:t>&gt;OTU003756</w:t>
      </w:r>
    </w:p>
    <w:p w14:paraId="4E1E4974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GTTGTAAACTCCTGTCATTTGGGAACAAGGCTCCGAAGAGTAACTGTTTCGGAGTTGATAGTACCAGAAGAGGAAGGGACGGCTAACTCTGTGCCAGCAGCCGCGGTAATACAGAGGTCCCAAGCGTTGTTCGGATTCACTGGGCGTAAAGGGTGCGTAGGTGGTGAGGTAAGTCGGATGTGAAAGCTCCGAGCTCAACTCGGAAATGGCATTGGAAACTACCTTGCTGGAGGGTTGGAGGGGGGACTGGAATACTTGGTGTAGCAGTGAAATGCGTAGATATCAAGTAGAACACCAGTGGCGAAGGCGAGTCCCTGGACAACACCTGACACTGAGGCACGAAAGCTAGGGGAGCAAACAGGATTAGATACCCCTGTAGTCC</w:t>
      </w:r>
    </w:p>
    <w:p w14:paraId="634E9951">
      <w:pPr>
        <w:rPr>
          <w:rFonts w:hint="eastAsia"/>
        </w:rPr>
      </w:pPr>
      <w:r>
        <w:rPr>
          <w:rFonts w:hint="eastAsia"/>
        </w:rPr>
        <w:t>&gt;OTU003757</w:t>
      </w:r>
    </w:p>
    <w:p w14:paraId="455E16BC">
      <w:pPr>
        <w:rPr>
          <w:rFonts w:hint="eastAsia"/>
        </w:rPr>
      </w:pPr>
      <w:r>
        <w:rPr>
          <w:rFonts w:hint="eastAsia"/>
        </w:rPr>
        <w:t>CCTACGGGCGGCAGCAGTAGGGAATCTTCCGCAATGGACGAAAGTCTGACGGAGCAACGCCGCGTGAACGATGAAGGCCTTCGGGTCGTAAAGTTCTGTTGTTAGGGAAGAACAAGTACCGGAGTAACTGCCGGTACCTTGACGGTACCTAACCAGAAAGCCACGGCTAACTACGTGCCAGCAGCCGCGGTAATACGTAGGTGGCAAGCGTTGTCCGGAATTATTGGGCGTAAAGCGCGCGCAGGCGGCTGATTAAGTTCGGTGTTTAATCCTGGGGCTCAACCCTAGGTCGCACTGGAAACTGGTTGGCTTGAGTGCAGAAGAGGAAAGTGGAATTCCACGTGTAGCGGTGAAATGCGTAGAGATTTGGAGGAACACCAGTGGCGAAGGCGACTTTCTGGTCTGTAACTGACACTGAGGCGCGAAAGCGTGGGGAGCAAACAGGATTAGATACCCTTGTAGTCC</w:t>
      </w:r>
    </w:p>
    <w:p w14:paraId="6136CD8F">
      <w:pPr>
        <w:rPr>
          <w:rFonts w:hint="eastAsia"/>
        </w:rPr>
      </w:pPr>
      <w:r>
        <w:rPr>
          <w:rFonts w:hint="eastAsia"/>
        </w:rPr>
        <w:t>&gt;OTU003758</w:t>
      </w:r>
    </w:p>
    <w:p w14:paraId="15E568D9">
      <w:pPr>
        <w:rPr>
          <w:rFonts w:hint="eastAsia"/>
        </w:rPr>
      </w:pPr>
      <w:r>
        <w:rPr>
          <w:rFonts w:hint="eastAsia"/>
        </w:rPr>
        <w:t>CCTACGGGAGGCAGCAGTGGGGAATATTGCGCAATGGCCGAAAGGCTGACGCAGCGACGCCGCGTGTGGGATGAAGCCTTTCGGGGTGTAAACCACTGTCAGAAGGGAAGAAGCTCGCACGTTCGAATAGGGCGTGCGATTGACGGTACCTTCAGAGGAAGCACCGGCTAACTACGTGCCAGCAGCCGCGGTAATACAGAGGGTGCAAGCGTTGTTCGGAATTACTGGGCGTAAAGGGCGCGTAGGCGGCTTACCAAGTCAGGCGTGAAATTCCCGGGCTCAACCTGGGGACGGCGCTTGAGACGGGTGTGCTTGAGTATGAAAGAGGGTCGTGGAATTCCCAGTGTAGAGGTGAAATTCGTAGATATTCGCAAGAACACCAGTGGCGAAGGCGGCTCACTGGCTCGATACTGACGCTGAGGTGCGAAAGCGTGGGGAGCAAACAGGATTAGATACCCGTGTAGTCC</w:t>
      </w:r>
    </w:p>
    <w:p w14:paraId="78A8C637">
      <w:pPr>
        <w:rPr>
          <w:rFonts w:hint="eastAsia"/>
        </w:rPr>
      </w:pPr>
      <w:r>
        <w:rPr>
          <w:rFonts w:hint="eastAsia"/>
        </w:rPr>
        <w:t>&gt;OTU003759</w:t>
      </w:r>
    </w:p>
    <w:p w14:paraId="16647D2A">
      <w:pPr>
        <w:rPr>
          <w:rFonts w:hint="eastAsia"/>
        </w:rPr>
      </w:pPr>
      <w:r>
        <w:rPr>
          <w:rFonts w:hint="eastAsia"/>
        </w:rPr>
        <w:t>CCTACGGGGGGCTGCAGTAGGGAATCTTCGGCAATGGACGAAAGTCTGACCGAGCAACGCCGCGTGAGTGATGAAGGCCTTCGGGTCGTAAAACTCTGTTGCCAGAGAAGAACGTCCGGGAGAGTAACTGCTCTCGGAGTGACGGTATCTGAGAAGAAAGCCCCGGCTAACTACGTGCCAGCAGCCGCGGTAATACGAAGGGGGCTAGCGTTGTTCGGAATCACTGGGCGTAAAGGGCGCGTAGGCGGCTTTGTAAGTCGGGGGTGAAAGCCTGTGGCTCAACCTTGGAATTGCCTTTGATACTGGATGTCTTGAGTTCGGGAGAGGTGAGTGGAATGCCGAGTGTAGAGGTGAAATTCGTAGATATTGGGAAGAACACCGGTGGCGAAGGCGGCCATCTGGCCCGGCACTGACGCTGAGGCGCGAAAGCGTGGGGAGCAAACAGGATTAGATACCCTTGTAGTCCC</w:t>
      </w:r>
    </w:p>
    <w:p w14:paraId="4DF38EC2">
      <w:pPr>
        <w:rPr>
          <w:rFonts w:hint="eastAsia"/>
        </w:rPr>
      </w:pPr>
      <w:r>
        <w:rPr>
          <w:rFonts w:hint="eastAsia"/>
        </w:rPr>
        <w:t>&gt;OTU003760</w:t>
      </w:r>
    </w:p>
    <w:p w14:paraId="68195026">
      <w:pPr>
        <w:rPr>
          <w:rFonts w:hint="eastAsia"/>
        </w:rPr>
      </w:pPr>
      <w:r>
        <w:rPr>
          <w:rFonts w:hint="eastAsia"/>
        </w:rPr>
        <w:t>CCTACGGGTGGCAGCAGTTAGGAATTTTGGGCAATGGGGGCAACCCTGACCCAGCAACGCCGCGTGGGTGACGAAGGCCTTCGGGTCGTAAAGCCCTTTTCTTCGGGAAGATGATGACGGTACCGGAGGAATAAGCCCCGGCTAACTACGTGCCAGCAGCCGCGGTAATACGTAGGGGGCGAGCGTTGTCCGGATTTACTGGGCGTAAAACGCTTGTAGGCGGCCACGCCAAGTCGGATGTGAAATCTCCCGGCTCAACTGGGAGGGGTCATGCGATACTGGCGGGCTCGAGGCAGGTAGGGGGAAGCGGAATTCCCGGTGTAGTGGTGGAATGCGTAGATATCGGGAGGAACACCAGTGGCGAAGGCGGCTTCCTGGACCTGTTCTGACGCTGAGGAGCGAAAGCGTGGGGAGCGATCCGGATTAGATACCCCGGTAGTCC</w:t>
      </w:r>
    </w:p>
    <w:p w14:paraId="4FBA77BE">
      <w:pPr>
        <w:rPr>
          <w:rFonts w:hint="eastAsia"/>
        </w:rPr>
      </w:pPr>
      <w:r>
        <w:rPr>
          <w:rFonts w:hint="eastAsia"/>
        </w:rPr>
        <w:t>&gt;OTU003761</w:t>
      </w:r>
    </w:p>
    <w:p w14:paraId="2EC577B4">
      <w:pPr>
        <w:rPr>
          <w:rFonts w:hint="eastAsia"/>
        </w:rPr>
      </w:pPr>
      <w:r>
        <w:rPr>
          <w:rFonts w:hint="eastAsia"/>
        </w:rPr>
        <w:t>CCTACGGGGGGCAGCAGTGGGGAATATTGGACAATGGGCGAAAGCCTGATCCAGCCACGCCGCGTGAGTGATGAAGGCCTTCGGGTCGTAAAGCTCTGTGGGGAGGGACGAATGACCGGGTGAAGAGCCCGGAATGACGGTACCTCCTTAGCAAGCACCGGCTAACTTCGTGCCAGCAGCCGCGGTAATACGAAGGGTGCAAACGTTGCTCGGAATCATTGGGCGTAAAGCGCACGTAGGCGGCCTGTTAAGTCGGATGTGAAATCCCTCGGCTCAACCGAGGACGTGCATTCGAAACTGGCAAGCTCGAGTATGGAAGAGGGTCGCGGAATTCCCGGTGTAGAGGTGAAATTCGTAGATATCGGGAGGAACACCGGTGGCGAAGGCGGCGACCTGGGTCGATACTGACGCTGATGCGCGAAAGCGTGGGGAGCAAACAGGATTAGATACCCGAGTAGTCC</w:t>
      </w:r>
    </w:p>
    <w:p w14:paraId="5EE3FB06">
      <w:pPr>
        <w:rPr>
          <w:rFonts w:hint="eastAsia"/>
        </w:rPr>
      </w:pPr>
      <w:r>
        <w:rPr>
          <w:rFonts w:hint="eastAsia"/>
        </w:rPr>
        <w:t>&gt;OTU003762</w:t>
      </w:r>
    </w:p>
    <w:p w14:paraId="197F14A6">
      <w:pPr>
        <w:rPr>
          <w:rFonts w:hint="eastAsia"/>
        </w:rPr>
      </w:pPr>
      <w:r>
        <w:rPr>
          <w:rFonts w:hint="eastAsia"/>
        </w:rPr>
        <w:t>CCTACGGGCGGCTGCAGTAGGGAATCTTCGGCAATGGACGAAAGTCTGACCGAGCGACGCCGCGTGGAGGATGAAGGTCTTCGGATTGTAAACTCCTGTCATTGGTGAACAAGGCCATCGGTTAACTGCCGTTTGGTTTGATAGTAGCCGAAGAGGAAGAGACGGCTAACTCTGTGCCAGCAGCCGCGGTAATACAGAGGGTGCGAGCGTTGTTCGGAATTATTGGGCGTAAAGCGCATGTAGGCGGTCTGTCGCGTCTGTCGTGAAAGCCCACGGCTTAACTGTGGGTCTGCGGTGGATACGGGCAGGCTAGAGGCAGGTAGGGGAGCATGGAATTCCTGGTGTAGCGGTGAAATGCGCAGATATCAGGAGGAACACCAACGGCGAAGGCAGCTCGCTAGGACGGTACTGACGCTGAGGCGCGAAAGCGTGGGGAGCGAACAGGATTAGATACCCCATAGTCC</w:t>
      </w:r>
    </w:p>
    <w:p w14:paraId="41895664">
      <w:pPr>
        <w:rPr>
          <w:rFonts w:hint="eastAsia"/>
        </w:rPr>
      </w:pPr>
      <w:r>
        <w:rPr>
          <w:rFonts w:hint="eastAsia"/>
        </w:rPr>
        <w:t>&gt;OTU003763</w:t>
      </w:r>
    </w:p>
    <w:p w14:paraId="3403B293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GACCCTGACGAAGCGTGAGTGACGGTAGGGGGAGAAGAAGCACCGGCCAACTACGTGCCAGCAGCCGCGGTAAGACGAACCGTGCGAACGTTATTCGGAATCACTGGGCTTAAAGGGTGCGTAGGCTGCGAGGAGGGTGGGGTGTGAAATCCCTCGGCTTAACCGAGGAATTGCGCTCCAAACCGCCTTGCTGGAGTGAGACAGAGGTGAGCGGAACTAATGGTGGAGCGGTGAAATGCGTTGATATCATTAGGAACACCAGAGGCGAAGGCGGCTCACTGGGTCTCAACTGACGCTGATGCACGAAAGCTAGGGTAGCGAACGGGATTAGATACCCGAGTAGTCC</w:t>
      </w:r>
    </w:p>
    <w:p w14:paraId="15EED05E">
      <w:pPr>
        <w:rPr>
          <w:rFonts w:hint="eastAsia"/>
        </w:rPr>
      </w:pPr>
      <w:r>
        <w:rPr>
          <w:rFonts w:hint="eastAsia"/>
        </w:rPr>
        <w:t>&gt;OTU003764</w:t>
      </w:r>
    </w:p>
    <w:p w14:paraId="267D55FA">
      <w:pPr>
        <w:rPr>
          <w:rFonts w:hint="eastAsia"/>
        </w:rPr>
      </w:pPr>
      <w:r>
        <w:rPr>
          <w:rFonts w:hint="eastAsia"/>
        </w:rPr>
        <w:t>CCTACGGGGGGCTGCAGCAAGGAATTTTCCCCAATGGGCGCAAGCCTGAGGGAGCAACGCCGCGTGGAGGATGACGGCTTTCGGGTTGTAAACTCCTTTTGGGGGGGACGATAATGACGGTACCCCCTGAATAAGCCACGGCTAACTACGTGCCAGCAGCCGCGGTAATACAGAGGGTGCGAGCGTTAATCGGAATTACTGGGCGTAAAGCGCGCGTAGGCGGCTTAGCAAGTCGGATGTGAAATCCCCGGGCTTAACCTGGGAACTGCATTCGAAACTGCTTTGCTTGAGTATGGGAGAGGGAGGTGGAATTTCCGGTGTAGCGGTGAAATGCGTAGATATCGGAAGGAACATCAGTGGCGAAAGCGACCTCCTGGACCAATACTGACGCTCATGTGCGAAAGCGTGGGGAGCAAACAGGATTAGATACCCGGGTAGTCC</w:t>
      </w:r>
    </w:p>
    <w:p w14:paraId="22FE1CA1">
      <w:pPr>
        <w:rPr>
          <w:rFonts w:hint="eastAsia"/>
        </w:rPr>
      </w:pPr>
      <w:r>
        <w:rPr>
          <w:rFonts w:hint="eastAsia"/>
        </w:rPr>
        <w:t>&gt;OTU003765</w:t>
      </w:r>
    </w:p>
    <w:p w14:paraId="10974EE7">
      <w:pPr>
        <w:rPr>
          <w:rFonts w:hint="eastAsia"/>
        </w:rPr>
      </w:pPr>
      <w:r>
        <w:rPr>
          <w:rFonts w:hint="eastAsia"/>
        </w:rPr>
        <w:t>CCTACGGGGGGCTGCAGTCGAGAATTTTTCTCAATGGGGGAAACCCTGAAGGAGCGACGCCGCGTGGGGGATGAAGGGCTTCGGCCCGTAAACCCCTGTCATTTGCGAACAAATGTCATGGTTGAACATTCCATGGCTTGATTGTAGCGAAAGAGGAAGGGACGGCTAACTCTGTGCCAGCAGCCGCGGTAATACAGAGGTCCCGAGCGTTGTTCGGATTCACTGGGCGTAAAGGGTGCGCAGGTGGGTTTGCAAGTTCGATGTGAAAGCCCCGGGCTTAACCCGGGAATGGCATTGGATACTGCAAGGCTAGAATCTGGCAGAGGGGGGTAGAATTCCACGTGTAGCAGTGAAATGCGTAGAGATGTGGAGGAACACCGATGGCGAAGGCAGCCCCCTGGGTCAAGATTGACGCTCATGCACGAAAGCGTGGGGAGCAAACAGGATTAGATACCCGTGTAGTCC</w:t>
      </w:r>
    </w:p>
    <w:p w14:paraId="3BFA5599">
      <w:pPr>
        <w:rPr>
          <w:rFonts w:hint="eastAsia"/>
        </w:rPr>
      </w:pPr>
      <w:r>
        <w:rPr>
          <w:rFonts w:hint="eastAsia"/>
        </w:rPr>
        <w:t>&gt;OTU003766</w:t>
      </w:r>
    </w:p>
    <w:p w14:paraId="08B34D4C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CTAGGGTTGTAAAGCTCTTTTGCCAGGGATGATAATGACAGTACCTGGAGAATAAGCTCCGGCTAACTCCGTGCCAGCAGCCGCGGTAATACGGAGGGGGCTAGCGTTGTTCGGAATTACTGGGCGTAAAGGGCGCGCAGGCGGCTCTACAAGTCAGGCGTTAAAGACCCAGGCTCAACCTGGGGAATGCGCTTGATACTGTGGGGCTTGAGATCGGAAGAGGAGAGTGGAATTCCCAGTGTAGAGGTGAAATTCGTAGATATTGGGAAGAACACCAGTGGCGAAGGCGGCTCTCTGGTCCGATTCTGACGCTGAGGCGCGAAAGCGTGGGGAGCAAACAGGATTAGATACCCCTGTAGTCC</w:t>
      </w:r>
    </w:p>
    <w:p w14:paraId="4E919C53">
      <w:pPr>
        <w:rPr>
          <w:rFonts w:hint="eastAsia"/>
        </w:rPr>
      </w:pPr>
      <w:r>
        <w:rPr>
          <w:rFonts w:hint="eastAsia"/>
        </w:rPr>
        <w:t>&gt;OTU003767</w:t>
      </w:r>
    </w:p>
    <w:p w14:paraId="192F5996">
      <w:pPr>
        <w:rPr>
          <w:rFonts w:hint="eastAsia"/>
        </w:rPr>
      </w:pPr>
      <w:r>
        <w:rPr>
          <w:rFonts w:hint="eastAsia"/>
        </w:rPr>
        <w:t>CCTACGGGGGGCTGCAGTGGGGAATATTGGACAATGGGGGCAACCCTGATCCAGCGATGCCGCGTGTGCGAAGAAGGCCTGCGGGTTGTAAAGCACTTTTAGTTGGGAGGAGGGTATTTAGGTTAAGAGCTAGAATACTGGACGTTACCGACAGAAAAAGCACCGGCTAACTCCGTGCCAGCAGCCGCGGTAATACGGAGGGTGCAAGCGTTAATCGGAATGACTGGGCGTAAAGGGTGCGTAGGTGGTTATTTAAGTTATAGGTGAAATCATTGGGCTTAACCTGGTGCGGAATTATAATACTGAGTAACTAGAGTAAGGGAGAGGGTAGTGGAATTTCCGGTGTAGCGGTGAAATGCGTAGAGATCGGAAGGAACACCAGTTGCGAAGGCGGCTACCTGGCCTATTACTGACACTGAGGCACGAAAGCGTGGGTAGCAAACAGGATTAGATACCCTAGTAGTCC</w:t>
      </w:r>
    </w:p>
    <w:p w14:paraId="4BDDAB32">
      <w:pPr>
        <w:rPr>
          <w:rFonts w:hint="eastAsia"/>
        </w:rPr>
      </w:pPr>
      <w:r>
        <w:rPr>
          <w:rFonts w:hint="eastAsia"/>
        </w:rPr>
        <w:t>&gt;OTU003768</w:t>
      </w:r>
    </w:p>
    <w:p w14:paraId="1EBCEE3D">
      <w:pPr>
        <w:rPr>
          <w:rFonts w:hint="eastAsia"/>
        </w:rPr>
      </w:pPr>
      <w:r>
        <w:rPr>
          <w:rFonts w:hint="eastAsia"/>
        </w:rPr>
        <w:t>CCTACGGGTGGCTGCAGTAGGGAATCTTCCGCAATGGACGAAAGTCTGACGGAGCAACGCCGCGTGAACGATGAAGGCCTTCGGGTCGTAAAGTTCTGTTGTTAGGGAAGAAAAGCCAGGGATTAATACCCCCGGGTTCTGACGGTACCGGAAGAATAAGCACCGGCTAACTTCGTGCCAGCAGCCGCGGTAATACGAAGGGTGCAAGCGTTACTCGGAATTACTGGGCGTAAAGGGTGCGTAGGTGGGTTGGAAAGTCAGTGGTGAAATCCCCGAGCTTAACTTGGGAACTGCCATTGATACTATCAGTCTTGAATATCGTGGAGGTTAGCGGAATATGTCATGTAGCGGTGAAATGCTTAGATATGACATAGAACACCAATTGCGAAGGCAGCTGGCTACACGAATATTGACACTGAGGCACGAAAGCGTGGGGATCAAACAGGATTAGATACCCCTGTAGTCC</w:t>
      </w:r>
    </w:p>
    <w:p w14:paraId="44132D35">
      <w:pPr>
        <w:rPr>
          <w:rFonts w:hint="eastAsia"/>
        </w:rPr>
      </w:pPr>
      <w:r>
        <w:rPr>
          <w:rFonts w:hint="eastAsia"/>
        </w:rPr>
        <w:t>&gt;OTU003769</w:t>
      </w:r>
    </w:p>
    <w:p w14:paraId="5C9EA87F">
      <w:pPr>
        <w:rPr>
          <w:rFonts w:hint="eastAsia"/>
        </w:rPr>
      </w:pPr>
      <w:r>
        <w:rPr>
          <w:rFonts w:hint="eastAsia"/>
        </w:rPr>
        <w:t>CCTACGGGGGGCAGCAGTCGAGGATCTTCGGCAATGGGCGCAAGCCTGACCGAGCGACGCCGCGTGTGCGATGAAGGCCTTCGGGTTGTAAAGCACTGTCGAGGGGGAGAAAAGCCCGCAAGGGCCTGATCGACCCCTGGAGGAAGCACGGGCTAAGTTCGTGCCAGCAGCCGCGGTAAGACGAACCGTGCGAACGTTGTTCGGAATCACTGGGCTTAAAGGGCGCGTAGGCGGGCACGCAAGTCAGGGGTGAAATCCCACGGCTCAACCGTGGAAGTGCCTTTGATACTGCCCGGCTCGAGGCCGGGAGGGGGTGGCGGAATTCCCAGTGTAGCGGTGAAATGCGTAGATATTGGGAGGAACACCAGTGGCGAAGGCGGCCACCTGGACCGGTTCTGACGCTGAGGCGCGAAGGCGTGGGGAGCGAACGGGATTAGATACCCGAGTAGTCC</w:t>
      </w:r>
    </w:p>
    <w:p w14:paraId="0300900B">
      <w:pPr>
        <w:rPr>
          <w:rFonts w:hint="eastAsia"/>
        </w:rPr>
      </w:pPr>
      <w:r>
        <w:rPr>
          <w:rFonts w:hint="eastAsia"/>
        </w:rPr>
        <w:t>&gt;OTU003770</w:t>
      </w:r>
    </w:p>
    <w:p w14:paraId="5CC6C138">
      <w:pPr>
        <w:rPr>
          <w:rFonts w:hint="eastAsia"/>
        </w:rPr>
      </w:pPr>
      <w:r>
        <w:rPr>
          <w:rFonts w:hint="eastAsia"/>
        </w:rPr>
        <w:t>CCTACGGGTGGCAGCAGTGGGGAATCTTGCGCAATGGGCGAAAGCCTGACGCAGCGACGCCGCGTGCGGGATGAAGGCCTTCGGGTTGTAAACCGCTTTCAGCAGGGACGAAATTGACGGTACCTGCAGAAGAAGCCCCGGCCAACTACGTGCCAGCAGCCGCGGTAAGACGAACCGTGCGAACGTTGTTCGGAATCACTGGGCTTAAAGGGCGCGTAGGCGGGCCGGCGAGTCCGGGGTGAAAGCCCCCCGCCCAACGGGGGAAGTGCCCCGGATACCGGCGGCCTGGAGGGAGGTAGGGGTCTGTGGAACTTCTGGTGGAGCGGTGAAATGCGTTGATATCAGAAGGAACGCCGGTGGCGAAAGCGACAGACTGGACCTCTTCTAACGCTGAGGCGCGAAAGCTAGGGGAGCAAACGGGATTAGATACCCGAGTAGTCC</w:t>
      </w:r>
    </w:p>
    <w:p w14:paraId="79030538">
      <w:pPr>
        <w:rPr>
          <w:rFonts w:hint="eastAsia"/>
        </w:rPr>
      </w:pPr>
      <w:r>
        <w:rPr>
          <w:rFonts w:hint="eastAsia"/>
        </w:rPr>
        <w:t>&gt;OTU003771</w:t>
      </w:r>
    </w:p>
    <w:p w14:paraId="20D75870">
      <w:pPr>
        <w:rPr>
          <w:rFonts w:hint="eastAsia"/>
        </w:rPr>
      </w:pPr>
      <w:r>
        <w:rPr>
          <w:rFonts w:hint="eastAsia"/>
        </w:rPr>
        <w:t>CCTACGGGAGGCAGCAGTTTGGAATTTTGGTCAATGGGGGAAACCCTGAACCAGCGACGCCGCGTGGACGATGAAGGTCTTCGGATTGTAAAGTCCTTTTGGCAGGGAAAAACTTTGATTGTACCTGCAGAATAAGAGGTTGCTAACTCTGTGCCAGCAGCAGCGGTAATACAGAGACCTCGAGCGTTATCCGGAATCATTGGGCGTAAAGCGTACCGATAGGTGGTCTTGAAAGTCAGGTGTGAAATGACGAAGCTTAACTTCGTCACTGTCACTTGAAACTTCAGGACTAGAGGGGCAAAGAGGAAGCTGGAACAAACGGTGTAGTAGTGAAATGCGTTGATATCGTTTGGAACACCAATAGCGTAGGCAAGCTTCTGGGTGCCACCTGACACTGCTAGGACGAAAGCGTGGGGAGCGAATGGGATTAGATACCCGTGTAGTCC</w:t>
      </w:r>
    </w:p>
    <w:p w14:paraId="3769B432">
      <w:pPr>
        <w:rPr>
          <w:rFonts w:hint="eastAsia"/>
        </w:rPr>
      </w:pPr>
      <w:r>
        <w:rPr>
          <w:rFonts w:hint="eastAsia"/>
        </w:rPr>
        <w:t>&gt;OTU003772</w:t>
      </w:r>
    </w:p>
    <w:p w14:paraId="31ADEFD5">
      <w:pPr>
        <w:rPr>
          <w:rFonts w:hint="eastAsia"/>
        </w:rPr>
      </w:pPr>
      <w:r>
        <w:rPr>
          <w:rFonts w:hint="eastAsia"/>
        </w:rPr>
        <w:t>CCTACGGGGGGCAGCAGCAAGGAATTTTCCACAATGGGCGCAAGCCTGATGGAGCAACGCCGCGTGCGGGAGGACGCCCTTCGGGGTGTAAACCGCTTTTCGAGGGGACGAAGGCAATGACGGTACCCTCGGAAGAAGGATCGGCTAACTACGTGCCAGCAGCCGCGGTAATACGTAGGTGGCAAGCGTTATCCGGAATTATTGGGCGTAAAGCGCGCGCAGGCGGTCTCTTAAGTCTGATGTGAAAGCCCACGGCTCAACCGTGGAGGGTCATTGGAAACTGGGAGACTTGAGTGCAGGAGAGAAAAGTGGAATTCCACGTGTAGCGGTGAAATGCGTAGAGATGTGGAGGAACACCAGTGGCGAAGGCGGCTTTTTGGCCTGTAACTGACGCTGAGGCGCGAAAGCGTGGGGAGCAAACAGGATTAGATACCCCTGTAGTCC</w:t>
      </w:r>
    </w:p>
    <w:p w14:paraId="58A8F92A">
      <w:pPr>
        <w:rPr>
          <w:rFonts w:hint="eastAsia"/>
        </w:rPr>
      </w:pPr>
      <w:r>
        <w:rPr>
          <w:rFonts w:hint="eastAsia"/>
        </w:rPr>
        <w:t>&gt;OTU003773</w:t>
      </w:r>
    </w:p>
    <w:p w14:paraId="79FE7B42">
      <w:pPr>
        <w:rPr>
          <w:rFonts w:hint="eastAsia"/>
        </w:rPr>
      </w:pPr>
      <w:r>
        <w:rPr>
          <w:rFonts w:hint="eastAsia"/>
        </w:rPr>
        <w:t>CCTACGGGTGGCTGCAGTCGAGAATATTTGGCAATGGGCGAAAGCCTGACCATGCGACGCCGCGTGGTTGATGAAGTCCTTCGGGACGTAAAGACCTTTTATGGGGGAAGAAGTAATTGACATTACCCCATGAATAAGGGGCTCCTAACTCTGTGCCAGCAGGAGCGGTAATACAGAGGCCCCAAGCATTATCCGGAATCACTGGGCGTAAAGGGTGTGTAGGCGGTCGTGTTAGTCCTTCGTAAAAGCCCGCAGGCTTAACCTGTGGAATGCGGTGGAAACGGCACGACTTCGAGGATGCGAGAGGTAAAGGGAACTCATGGTGTAGGGGTGAAATCCGTTGATATCATGGGGAACACCGAATGCGAAGGCACTTTACTGGCGCACTCCTGACGCTGAGACACGAAAGCGTGGGAATCGAACGGGATTAGATACCCCAGTAGTCC</w:t>
      </w:r>
    </w:p>
    <w:p w14:paraId="7305D5CD">
      <w:pPr>
        <w:rPr>
          <w:rFonts w:hint="eastAsia"/>
        </w:rPr>
      </w:pPr>
      <w:r>
        <w:rPr>
          <w:rFonts w:hint="eastAsia"/>
        </w:rPr>
        <w:t>&gt;OTU003774</w:t>
      </w:r>
    </w:p>
    <w:p w14:paraId="247B2C2B">
      <w:pPr>
        <w:rPr>
          <w:rFonts w:hint="eastAsia"/>
        </w:rPr>
      </w:pPr>
      <w:r>
        <w:rPr>
          <w:rFonts w:hint="eastAsia"/>
        </w:rPr>
        <w:t>CCTACGGGGGGCTGCAGTGGGGAATTTTCCGCAATGGGCGAAAGCCTGACGGAGTGACGCCGCGTGGGGGACGAAGGCCTTCGGGTCGTAAACCCCTGTCAGAGGGAAAGAAGGGTGTCGGCGCGATAACCGCCGGCATCTGACGGTACCTTCAGAGGAAGCCCCGGCCAACTCTGTGCCAGCAGCCGCGGTAAGACAGAGGGGGCAAGCGTTGTTCGGATTCACTGGGCGTAAAGGGTGCGTAGGTGGCATGGTAAGTTTGATGTGAAAGCTCAGGGCTCAACCCTGAAATGGCATTGAATACTACTGTGCTGGAGGTTTGGAGGGGGGACTGGAATTCTTGGTGTAGCAGTGAAATGCGTAGATATCAAGAGGAACACCAGTGGCGAAGGCGAGTCCCTGGACAACACCTGACACTGAGGCACGAAAGCCGGGGGAGCAAACAGGATTAGATACCCCTGTAGTCC</w:t>
      </w:r>
    </w:p>
    <w:p w14:paraId="22E4C3DC">
      <w:pPr>
        <w:rPr>
          <w:rFonts w:hint="eastAsia"/>
        </w:rPr>
      </w:pPr>
      <w:r>
        <w:rPr>
          <w:rFonts w:hint="eastAsia"/>
        </w:rPr>
        <w:t>&gt;OTU003775</w:t>
      </w:r>
    </w:p>
    <w:p w14:paraId="643CEFFF">
      <w:pPr>
        <w:rPr>
          <w:rFonts w:hint="eastAsia"/>
        </w:rPr>
      </w:pPr>
      <w:r>
        <w:rPr>
          <w:rFonts w:hint="eastAsia"/>
        </w:rPr>
        <w:t>CCTACGGGGGGCTGCAGTGGGGAATATTGCGCAATGGGCGGAAGCCTGACGCAGCGACGCCGCGTGGGGGATGACGGCCTTCGGGTTGTAAACCTCTTTCGACCGGGACGAAGCGTGAGTGACGGTACCGGTAGAAGAAGCGCCGGCTAACTACGTGCCAGCAGCCGCGGTAATACAGAGGGGGCAAGCGTTGTTCGGAATTACTGGGCGTAAAGCGTGCGTAGTCGGCTTTTCAAGTCGGGTGTGAAAGCCCCGGGCTCAACCTGGGAATGGCATTCGATACTGGATGGCTAGAGTTCGGCAGAGGGAAGTGGAATTTCCGGTGTAGCGGTGAAATGCGCAGATATCGAGAGGAACACCAGTAGCGAAGGCGGCTACCTGGACAATTGCTGACGCTCAGGCACGAAAGCGTGGGGAGCAAAAGGGATTAGATACCCTTGTAGTCC</w:t>
      </w:r>
    </w:p>
    <w:p w14:paraId="35921758">
      <w:pPr>
        <w:rPr>
          <w:rFonts w:hint="eastAsia"/>
        </w:rPr>
      </w:pPr>
      <w:r>
        <w:rPr>
          <w:rFonts w:hint="eastAsia"/>
        </w:rPr>
        <w:t>&gt;OTU003776</w:t>
      </w:r>
    </w:p>
    <w:p w14:paraId="4125A83C">
      <w:pPr>
        <w:rPr>
          <w:rFonts w:hint="eastAsia"/>
        </w:rPr>
      </w:pPr>
      <w:r>
        <w:rPr>
          <w:rFonts w:hint="eastAsia"/>
        </w:rPr>
        <w:t>CCTACGGGAGGCTGCAGTGGGGAATCTTGCACAATGGGCGAAAGCCTGATGCAGCAACGCCGCGTGCGGGATGACGGCCTTCGGGTTGTAAACCGCTTTCAGCAGGGACGAAAGTGACGGTACCTGCAGAAGAAGCCCCGGCCAACTACGTGCCAGCAGCCGCGGTAATACGTAGGGGGCAAGCGTTGTCCGGATTCATTGGGCGTAAAGGGCTCGTAGGCGGCTTCGTTAGTCGGGTGTGAAAACTCTGGGCTCAACCCAGAGACGCCACCCGATACTGCGATGGCTTGAGTTCGGTAGGGGACCATGGAATTCCTGGTGTAGCGGTGAAATGCGCAGATATCAGGAGGAACACCGGTGGCGAAGGCGGTGGTCTGGGCCGAAACTGACGCTGAGGAGCGAAAGCGTGGGGAGCAAACAGGATTAGATACCCCTGTAGTCC</w:t>
      </w:r>
    </w:p>
    <w:p w14:paraId="3A23F547">
      <w:pPr>
        <w:rPr>
          <w:rFonts w:hint="eastAsia"/>
        </w:rPr>
      </w:pPr>
      <w:r>
        <w:rPr>
          <w:rFonts w:hint="eastAsia"/>
        </w:rPr>
        <w:t>&gt;OTU003777</w:t>
      </w:r>
    </w:p>
    <w:p w14:paraId="3045A43B">
      <w:pPr>
        <w:rPr>
          <w:rFonts w:hint="eastAsia"/>
        </w:rPr>
      </w:pPr>
      <w:r>
        <w:rPr>
          <w:rFonts w:hint="eastAsia"/>
        </w:rPr>
        <w:t>CCTACGGGCGGCTGCAGTAGGGAATATTGGACAATGGGTGCAAGCCTGATCCAGCCATGCCGCGTGCAGGAAGAAGGCTTTCTGAGTTGTAAACTGCTTTTGCCAGGGGATAAAATACCCATGCGTGGGAAATTGAAGGTACCTGGTGAATAAGCCACGGCTAACTACGTGCCAGCAGCCGCGGTAATACGTAGGGTGCAAGCGTTAATCGGAATTACTGGGCGTAAAGCGTGCGCAGGCGGTGATGTAAGACAGGTGTGAAATCCCCGGGCTTAACCTGGGAACTGCATTTGTGACTGCATCGCTGGAGTGCGGCAGAGGGGGATGGAATTCCGCGTGTAGCAGTGAAATGCGTAGAGATGTGGAGGAATACCGATGGCGAAGGCAGCCTCCTGGGATAACACTGACGCTCATGCACGAAAGCGTGGGGAGCAAACAGGATTAGATACCCTTGTAGTCC</w:t>
      </w:r>
    </w:p>
    <w:p w14:paraId="167BD605">
      <w:pPr>
        <w:rPr>
          <w:rFonts w:hint="eastAsia"/>
        </w:rPr>
      </w:pPr>
      <w:r>
        <w:rPr>
          <w:rFonts w:hint="eastAsia"/>
        </w:rPr>
        <w:t>&gt;OTU003778</w:t>
      </w:r>
    </w:p>
    <w:p w14:paraId="53621238">
      <w:pPr>
        <w:rPr>
          <w:rFonts w:hint="eastAsia"/>
        </w:rPr>
      </w:pPr>
      <w:r>
        <w:rPr>
          <w:rFonts w:hint="eastAsia"/>
        </w:rPr>
        <w:t>CCTACGGGGGGCTGCAGTCGAGAATTTTTCTCAATGGAGGAAACTCTGATGCAGCGACGCCGCGTGAGTGATGAAGGCCTTCGGGTCGTAAAGCTCTGTCGCAGGGGAATAACACAATGAATGTACCCTGTAAGAAAGGATCGGCTAACTTCGTGCCAGCAGCCGCGGTAAGACGAGGGATCCTAGCGTTGTTCGGAATCATTGGGCGTAAAGCGGGTGTAGGTGGCTTTGTAAGTCAGGTGTGAAAGCCTAGGGCTCAACCCTAGAAGTGCATTTGATACTGCGAAGCTTGAGTGCTAGAGAGGTTACTAGAATTGTTGGTGTAGTGGTGAAATACGTAGATATCAACAGGAATACCGGTGGCGAAGGCGGGTAACTGGCTAGACACTGACACTCAGACCCGAAAGCGTGGGGATCAAACAGGATTAGATACCCGAGTAGTCC</w:t>
      </w:r>
    </w:p>
    <w:p w14:paraId="1125B7A6">
      <w:pPr>
        <w:rPr>
          <w:rFonts w:hint="eastAsia"/>
        </w:rPr>
      </w:pPr>
      <w:r>
        <w:rPr>
          <w:rFonts w:hint="eastAsia"/>
        </w:rPr>
        <w:t>&gt;OTU003779</w:t>
      </w:r>
    </w:p>
    <w:p w14:paraId="319F2FC9">
      <w:pPr>
        <w:rPr>
          <w:rFonts w:hint="eastAsia"/>
        </w:rPr>
      </w:pPr>
      <w:r>
        <w:rPr>
          <w:rFonts w:hint="eastAsia"/>
        </w:rPr>
        <w:t>CCTACGGGGGGCAGCAGTGGGGAATCTTAGACAATGGGGGCAACCCTGATCTAGCCATGCCGCGTGGGTGATGAAGGCCTTAGGGTCGTAAAGCCCTTTCGCCGGGGAAGATAATGACGGTACCCGGTAAAGAAACCCCGGCTAACTCCGTGCCAGCAGCCGCGGTAATACGGAGGGGGTTAGCGTTGTTCGGAATGACTGGGCGTAAAGCGCGCGTAGGCGGATCGGTAAGTCGGGGGTGAAATCCCGGGGCTCAACCCCGGAATGGCCTTCGAGACTCCCGGTCTGGAGTTCGAGAGAGGTGGGTGGAATTCCGAGTGTAGAGGTGAAATTCGTAGATATTCGGAGGAACACCAGTGGCGAAGGCGGCCCACTGGCTCGACACTGACGCTGAGGCGCGAAAGCGTGGGGAGCAAACAGGATTAGATACCCGGGTAGTCC</w:t>
      </w:r>
    </w:p>
    <w:p w14:paraId="5CA88021">
      <w:pPr>
        <w:rPr>
          <w:rFonts w:hint="eastAsia"/>
        </w:rPr>
      </w:pPr>
      <w:r>
        <w:rPr>
          <w:rFonts w:hint="eastAsia"/>
        </w:rPr>
        <w:t>&gt;OTU003780</w:t>
      </w:r>
    </w:p>
    <w:p w14:paraId="01F14D1C">
      <w:pPr>
        <w:rPr>
          <w:rFonts w:hint="eastAsia"/>
        </w:rPr>
      </w:pPr>
      <w:r>
        <w:rPr>
          <w:rFonts w:hint="eastAsia"/>
        </w:rPr>
        <w:t>CCTACGGGCGGCTGCAGCAGGGAATCTTGCGCAATGGGCGAAAGCCTGACGCAGCAACGCCGCGTGGGGGATGAAGGCCTTCGGGTTGTAAACCCCTTTCAGGAGGGAAGAAGCGAAAGTGACGGTACCTGCAGAAGAAGCGCCGGCTAACTACGTGCCAGCAGCCGCGGTAATACGTAGGGCGCAAGCGTTGTCCGGAATTATTGGGCGTAAAGAGCTCGTAGGCGGCCAGGTAGGTCGGTTGTGAAAATTGGAGGCTCAACCTCCAGACGTCGATCGAAACCATCTGGCTAGAGTCCGGAAGAGGAGAATGGAATTCCTGGTGTAGCGGTGAAATGCGCAGATATCAGGAAGAACACCGATGGCGAAGGCAGTTCTCTGGGACGGTACTGACGCTGAGACGCGAAAGCGTGGGGAGCGAACAGGATTAGATACCCCAGTAGTCC</w:t>
      </w:r>
    </w:p>
    <w:p w14:paraId="59FA3AED">
      <w:pPr>
        <w:rPr>
          <w:rFonts w:hint="eastAsia"/>
        </w:rPr>
      </w:pPr>
      <w:r>
        <w:rPr>
          <w:rFonts w:hint="eastAsia"/>
        </w:rPr>
        <w:t>&gt;OTU003781</w:t>
      </w:r>
    </w:p>
    <w:p w14:paraId="4BCD31F0">
      <w:pPr>
        <w:rPr>
          <w:rFonts w:hint="eastAsia"/>
        </w:rPr>
      </w:pPr>
      <w:r>
        <w:rPr>
          <w:rFonts w:hint="eastAsia"/>
        </w:rPr>
        <w:t>CCTACGGGGGGCAGCAGTAAGGAATATTGGTCAATGGAGGCAACTCTGAACCAGCCATGCCGCGTGAAGGATGAAGGTCCTCTGGATTGTAAACTTCTTTTATATGGGACGAAACCCGGGAATTCTTTCCCGATTGACGGTACCATAGGAATAAGCACCGGCTAACTCCGTGCCAGCAGCCGCGGTAATACGGAGGGTGCAAGCGTTGTTCGGATTTACTGGGCGTAAAGGGTGTGTAGGCGGCCACCGCAAGTCGACTGTGAAATCTCCGGGCTTAACCCGGAACGGTCAGCCGATACTGCGGGGCTAGAGTGCAGAAGGGGCAACTGGAATTCTCGGTGTAGAGGTGAAATTCGTAGATATTGGGAAGAACACCAGTGGCGAAGGCGGCTATCTGGCCCGTGATTGACGCTGAGGCGCGAAAGCGTGGGGAGCAAACAGGATTAGATACCCTGGTAGTCC</w:t>
      </w:r>
    </w:p>
    <w:p w14:paraId="2B80DACD">
      <w:pPr>
        <w:rPr>
          <w:rFonts w:hint="eastAsia"/>
        </w:rPr>
      </w:pPr>
      <w:r>
        <w:rPr>
          <w:rFonts w:hint="eastAsia"/>
        </w:rPr>
        <w:t>&gt;OTU003782</w:t>
      </w:r>
    </w:p>
    <w:p w14:paraId="06AE032B">
      <w:pPr>
        <w:rPr>
          <w:rFonts w:hint="eastAsia"/>
        </w:rPr>
      </w:pPr>
      <w:r>
        <w:rPr>
          <w:rFonts w:hint="eastAsia"/>
        </w:rPr>
        <w:t>CCTACGGGTGGCAGCAGTAGGGAATCTTCCACAATGGACGCAAGTCTGATGGAGCAACGCCGCGTGAGTGAGGAAGGCCTTCGGGTCGTAAAGCTCTGTTGCCAGGGAAGAATAAGGGCATGTTAACTGCATGTCCGATGACGGTACCTGAGAAGAAAGCCCCGGCTAACTACGTGCCAGCAGCCGCGGTAATACGTAGGGGGCAAGCGTTGTCCGGATTTATTGGGCGTAAAGCGCGCGCAGGCGGCTTTTTAAGTCTGGTGTTTAAGTGCGGGGCTCAACCCCGTGACGCACTGGAAACTGGGAGGCTTGAGTGCAGAAGAGGAGAGCGGAATTCCACGTGTAGCGGTGAAATGCGTAGAGATGTGGAGGAACACCAGTGGCGAAGGCGGCTCTCTGGACTGTAACTGACGCTGAGGCGCGAAAGCGTGGGGAGCAAACAGGATTAGATACCCTAGTAGTCC</w:t>
      </w:r>
    </w:p>
    <w:p w14:paraId="4339D10A">
      <w:pPr>
        <w:rPr>
          <w:rFonts w:hint="eastAsia"/>
        </w:rPr>
      </w:pPr>
      <w:r>
        <w:rPr>
          <w:rFonts w:hint="eastAsia"/>
        </w:rPr>
        <w:t>&gt;OTU003783</w:t>
      </w:r>
    </w:p>
    <w:p w14:paraId="10297E99">
      <w:pPr>
        <w:rPr>
          <w:rFonts w:hint="eastAsia"/>
        </w:rPr>
      </w:pPr>
      <w:r>
        <w:rPr>
          <w:rFonts w:hint="eastAsia"/>
        </w:rPr>
        <w:t>CCTACGGGGGGCAGCAGTAGGGAATTTTCCACAATGGGCGAAAGCCTGATGGAGCAACGCCGCGTGCAGGATGAATGTCTTCGGATTGTAAACTGCTTTTATATGTGACGATAATGACGGTAGCATATGAATAAGGATCGGCTAACTCCGTGCCAGCAGCCGCGGTCATACGGAGGATCCAAGCGTTATCCGGATTTACTGGGCGTAAAGAGTTGCGTAGGTGGCATAGTAAGCGAGTAGTGAAAGCGTTCGGCTCAACCGAATATCCATTACTTGAACTGCTAAGCTAGAGGATGAGAGAGGTTATTGGAATTCCCAGTGTAGGAGTGAAATCCGTAGATATTGGGAGGAACACCGATGGCGTAGGCAGATAACTGGCTCATTCCTGACACTAAGGCACGAAAGCGTGGGGAGCAAACGGGATTAGATACCCGTGTAGTCC</w:t>
      </w:r>
    </w:p>
    <w:p w14:paraId="12373C71">
      <w:pPr>
        <w:rPr>
          <w:rFonts w:hint="eastAsia"/>
        </w:rPr>
      </w:pPr>
      <w:r>
        <w:rPr>
          <w:rFonts w:hint="eastAsia"/>
        </w:rPr>
        <w:t>&gt;OTU003784</w:t>
      </w:r>
    </w:p>
    <w:p w14:paraId="16B9F1A1">
      <w:pPr>
        <w:rPr>
          <w:rFonts w:hint="eastAsia"/>
        </w:rPr>
      </w:pPr>
      <w:r>
        <w:rPr>
          <w:rFonts w:hint="eastAsia"/>
        </w:rPr>
        <w:t>CCTACGGGGGGCTGCAGCAAGGAATTTTTCACAATGGGCGCAAGCCTGATGGAGCGACGCCGCGTGGGGGATGAAGGGCTTCGGCTCGTAAACCCCTGTCAGTTGCGAACAAACCTTTTGGGTGAACAGCCTAAGAGTTGATGGTAGCGACAGAGGAAGGGACGGCTAACTCTGTGCCAGCAGCCGCGGTAATACAGAGGTCCCGAGCGTTGTTCGGATTCACTGGGCGTAAAGGGTGCGTAGGTGGTTGGGCAAGTCTGATGTGAAAGCCCCGGGCCCAACCCGGGAATGGCATCGGAAACTGCCCGGCTTTGAGGGTTGGAGGGGGGACTGGAATTCCCGGTGTAGCAGTGAAATGCGTAGATATCGGGAGGAACGCCAGTGGCGAAGGCGAGTCCCTGGACAACACCTGACACTGAGGCACGAAAGCTTGGGGAGCAAACAGGATTAGATACCCGTGTAGTCC</w:t>
      </w:r>
    </w:p>
    <w:p w14:paraId="1A5E33C3">
      <w:pPr>
        <w:rPr>
          <w:rFonts w:hint="eastAsia"/>
        </w:rPr>
      </w:pPr>
      <w:r>
        <w:rPr>
          <w:rFonts w:hint="eastAsia"/>
        </w:rPr>
        <w:t>&gt;OTU003785</w:t>
      </w:r>
    </w:p>
    <w:p w14:paraId="144287A8">
      <w:pPr>
        <w:rPr>
          <w:rFonts w:hint="eastAsia"/>
        </w:rPr>
      </w:pPr>
      <w:r>
        <w:rPr>
          <w:rFonts w:hint="eastAsia"/>
        </w:rPr>
        <w:t>CCTACGGGAGGCAGCAGTCGGGAATTTTGGGCAATGGGCGAAAGCCTGACCCAGCAACGCCGCGTGAAGGATGAAATCCCTCGGGATGTAAACTTCGCAAGAACGGGAAGAATAAGTAGAAGCTAATACCTTCTATGATGACGGTACTGTTTGTAAGCTCCGGCTAACTCCGTGCCAGCAGCCGCGGTAATACGGGGGGAGCAAGCGTTGTTCGGATTTACTGGGCGTAAAGCGTCCGCAGGTGGCTTATCAAGTCTGCCGTCAAAGACCGGGGCTTAACCCTGGAAAGGCGGTGGAAACTGACAAGCTAGAGTGCCGTAGGGGTAGAGGGAATTCCCGGTGTAGCGGTGAAATGCGTAGAGCTCGGGAAGAACATCGGTGGCGAAAGCGCTCTACTGGACGGCAACTGACACTCAGGGACGAAAGCTAGGGGAGCGAATGGGATTAGATACCCGTGTAGTCC</w:t>
      </w:r>
    </w:p>
    <w:p w14:paraId="2A3C3F94">
      <w:pPr>
        <w:rPr>
          <w:rFonts w:hint="eastAsia"/>
        </w:rPr>
      </w:pPr>
      <w:r>
        <w:rPr>
          <w:rFonts w:hint="eastAsia"/>
        </w:rPr>
        <w:t>&gt;OTU003786</w:t>
      </w:r>
    </w:p>
    <w:p w14:paraId="388647BE">
      <w:pPr>
        <w:rPr>
          <w:rFonts w:hint="eastAsia"/>
        </w:rPr>
      </w:pPr>
      <w:r>
        <w:rPr>
          <w:rFonts w:hint="eastAsia"/>
        </w:rPr>
        <w:t>CCTACGGGTGGCTGCAGTAGGGAATCTTCCGCAATGGGCGAAAGCCTGACGGAGCAACGCCGCGTGAGTGATGAAGGTTTTCGGATCGTAAAGCTCTGTTGCCAGGGAAGAACGCTTGGGAGAGTAACTGCTCCCAAGGTGACGGTACCTGAGAAGAAAGCCCCGGCTAACTACGTGCCAGCAGCCGCGGTAATACGAAGGGGGCTAGCGTTGCTCGGAATCACTGGGCGTAAAGGGTGCGTAGGCGGGTCTTTAAGTCAGGGGTGAAATCCTGGAGCTCAACTCTGGAACTGCCTTTGATACTGGCGACCTAGAGTCCGGAAGAGGTTAGTGGAATTCCCAGTGTAGAGGTGAAATTCGTAGATATTGGGAAGAACACCAGTGGCGAAGGCGGCTAACTGGTCCGGTACTGACGCTGAGGTGCGAAAGCGTGGGGAGCAAACAGGATTAGATACCCGTGTAGTCC</w:t>
      </w:r>
    </w:p>
    <w:p w14:paraId="3C3A3E4E">
      <w:pPr>
        <w:rPr>
          <w:rFonts w:hint="eastAsia"/>
        </w:rPr>
      </w:pPr>
      <w:r>
        <w:rPr>
          <w:rFonts w:hint="eastAsia"/>
        </w:rPr>
        <w:t>&gt;OTU003787</w:t>
      </w:r>
    </w:p>
    <w:p w14:paraId="5F79DCFE">
      <w:pPr>
        <w:rPr>
          <w:rFonts w:hint="eastAsia"/>
        </w:rPr>
      </w:pPr>
      <w:r>
        <w:rPr>
          <w:rFonts w:hint="eastAsia"/>
        </w:rPr>
        <w:t>CCTACGGGTGGCTGCAGTTGGGAATTTTGCACAATGGACGAAAGTCTGATGCAGCAACGCCGCGTGCAGGATGAAGGTCTTCGGATTGTAAACTGCTTTTATCAGGGAGTAACTGTTTGAAAGTACCTGATGAATAAGCACCGGCTAACTCCGTGCCAGCAGCCGCGGTAATACGGAGGGTGCAAACGTTATCCGGATTCACTGGGTTTAAAGGGTGTGTAGGCGGGTCGTTAAGTCAGTGGTGAAATCTCAAGGCTCAACCTTGAAACTGCCATTGATACTATCGATCTTGAATCTTGTTGAGGTAGGCGGAATATGTCATGTAGCGGTGAAATGCTTAGATATGACATAGAACACCAATTGCGAAGGCAGCTCGTTACACGAATATTGACTCTGAGGCACGAAAGCGTGGGGATCAAACAGGATTAGATACCCGTGTAGTCC</w:t>
      </w:r>
    </w:p>
    <w:p w14:paraId="2FB64064">
      <w:pPr>
        <w:rPr>
          <w:rFonts w:hint="eastAsia"/>
        </w:rPr>
      </w:pPr>
      <w:r>
        <w:rPr>
          <w:rFonts w:hint="eastAsia"/>
        </w:rPr>
        <w:t>&gt;OTU003788</w:t>
      </w:r>
    </w:p>
    <w:p w14:paraId="3567721D">
      <w:pPr>
        <w:rPr>
          <w:rFonts w:hint="eastAsia"/>
        </w:rPr>
      </w:pPr>
      <w:r>
        <w:rPr>
          <w:rFonts w:hint="eastAsia"/>
        </w:rPr>
        <w:t>CCTACGGGTGGCTGCAGCAAGGAATTTTCCCCAATGGGCTAACGCCTGAGGGAGCAACGCCGCGTGCGGGACGACGGCCTTCGGGTTGTAAACCGCTTTTCGGGAGGAAGATACAGACGGTACTCTCGGAATAAGCCCCGGCTAACTCTGTGCCAGCAGCCGCGGTAAGACAGAGGGGGCAAGCGTTGTCCGGACTGACTGGGCGTAAAGCGCGCGCAGGCGGGTGCGGGCGTCGGTGCTGAAAGACCACCGCTTAACGGTGGCTCGCGTGCCGATACGCCGCGCCTGGAGCCATGCAGAGGCCAGTGGAATTGCCGGTGTAGTGGTGAAATGCGTAGAGATCGGCAGGAACACCCATGGGGAAACCAACTGGCTGGGCATGTGCTGACGCTGAGGCGCGACAGCGTGGGGAGCGAACTGGATTAGATACCCGAGTAGTCC</w:t>
      </w:r>
    </w:p>
    <w:p w14:paraId="6BDB82A8">
      <w:pPr>
        <w:rPr>
          <w:rFonts w:hint="eastAsia"/>
        </w:rPr>
      </w:pPr>
      <w:r>
        <w:rPr>
          <w:rFonts w:hint="eastAsia"/>
        </w:rPr>
        <w:t>&gt;OTU003789</w:t>
      </w:r>
    </w:p>
    <w:p w14:paraId="7258CC53">
      <w:pPr>
        <w:rPr>
          <w:rFonts w:hint="eastAsia"/>
        </w:rPr>
      </w:pPr>
      <w:r>
        <w:rPr>
          <w:rFonts w:hint="eastAsia"/>
        </w:rPr>
        <w:t>CCTACGGGGGGCAGCAGTCGAGGATCTTCGGCAATGGGCGCAAGCCTGACCGAGCGACGCCGCGTGCGCGATGAAGGCCTTCGGGTTGTAAAGCGCTGTCGAGGGGGAGGAAGCCGCAAGGTTGACCGACCCCTGGAGGAAGCACGGGCTAAGTTCGTGCCAGCAGCCGCGGTAAGACGAACCGTGCGAACGTTGTTCGGAATCACTGGGCTTAAAGGGCGCGTAGGCGGCTTCGCAAGTCCGGGGTGAAAGCCCCCAGCTTAACTGGGGAAGGGCCTCGGATACTGCGGAGCTGGAGGGAGGTAGGGGTCGCGGGAACTTCCGGTGGAGCGGTGAAATGCGCAGATATCGGGAGGAACACCTATGGCGAAGGCAGCTCGCTGGGACGGAACTGACGCTGAGACGCGAAAGCGTGGGGAGCAAACAGGATTAGATACCCTTGTAGTCC</w:t>
      </w:r>
    </w:p>
    <w:p w14:paraId="770E82C8">
      <w:pPr>
        <w:rPr>
          <w:rFonts w:hint="eastAsia"/>
        </w:rPr>
      </w:pPr>
      <w:r>
        <w:rPr>
          <w:rFonts w:hint="eastAsia"/>
        </w:rPr>
        <w:t>&gt;OTU003790</w:t>
      </w:r>
    </w:p>
    <w:p w14:paraId="616DA552">
      <w:pPr>
        <w:rPr>
          <w:rFonts w:hint="eastAsia"/>
        </w:rPr>
      </w:pPr>
      <w:r>
        <w:rPr>
          <w:rFonts w:hint="eastAsia"/>
        </w:rPr>
        <w:t>CCTACGGGTGGCTGCAGTAGGGAATATTGGTCAATGGGTGCGAGCCTGAACCAGCCATGCCGCGTGCAGGAAGAAGGCCTTCTGGGTTGTAAACTGCTTTTGTCAGGGGATAAAATGACCTTGCGAGGTTAATTGAAGGTACCTGGCGAATAAGCCACGGCTAACTACGTGCCAGCAGCCGCGGTAATACGTAGGTGGCAAGCGTTGTCCGGAATCATTGGGCGTAAAGCGCGTGTAGGCGGCCAGGTAAGTCCGTTCTGAAAGCCCGGGGCTCAACCCCGGGAGGCGGATGGATACTGCTTGGCTCGAGTCCGGGAGAGGGATGCGGAATTCCAGGTGTAGCGGTGAAATGCGTAGAGATCCGGAGGAACACCAGTGGCGAAGGCGGCTGGCTGGACCTGACCTGACGCTGAGGCGCGAAGGCGTGGGGAGCGAACGGGATTAGATACCCCAGTAGTCC</w:t>
      </w:r>
    </w:p>
    <w:p w14:paraId="63DC4C0C">
      <w:pPr>
        <w:rPr>
          <w:rFonts w:hint="eastAsia"/>
        </w:rPr>
      </w:pPr>
      <w:r>
        <w:rPr>
          <w:rFonts w:hint="eastAsia"/>
        </w:rPr>
        <w:t>&gt;OTU003791</w:t>
      </w:r>
    </w:p>
    <w:p w14:paraId="7DF9DE01">
      <w:pPr>
        <w:rPr>
          <w:rFonts w:hint="eastAsia"/>
        </w:rPr>
      </w:pPr>
      <w:r>
        <w:rPr>
          <w:rFonts w:hint="eastAsia"/>
        </w:rPr>
        <w:t>CCTACGGGAGGCTGCAGTAGGGAATTTTCCACAATGGGGGCAACCCTGATGGAGCAACGCCGCGTGCAGGATGAAGGCCTTCGGGTTGTAAACTGCTTTTGTCTGTGACGAATATGACGGTAACAGACGAATAAGGATCTGCTAACTACGTGCCAGCAGCCGCGGTCATACGTAGGATCCAAGCGTTATCCGGAATTACTGGGCGTAAAGAGTTGCGTAGGTGGCAATGTAAGTAGATGGTGAAAGCCTGGGGCTCAACCCCTTCAACATCATTTAAACTGCATAGCTAGAATATGGGAGAGGTACCTGGAATTCCAAGTGTAGGAGTGAAATCCGTAGATATTTGGAGGAACACCGATGGCGTAGGCAGGGTACTGGCCTATTATTGACACTAAGGCACGAAAGCGTGGGGAGCGAACGGGATTAGATACCCGGGTAGTCC</w:t>
      </w:r>
    </w:p>
    <w:p w14:paraId="624D1912">
      <w:pPr>
        <w:rPr>
          <w:rFonts w:hint="eastAsia"/>
        </w:rPr>
      </w:pPr>
      <w:r>
        <w:rPr>
          <w:rFonts w:hint="eastAsia"/>
        </w:rPr>
        <w:t>&gt;OTU003792</w:t>
      </w:r>
    </w:p>
    <w:p w14:paraId="7345C7BD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GCCCAGGACGAAGCGAGAGTGACGGTACTGGGAGAAGAAGCACCGGCTGACTACGTGCCAGCAGCCGCGGTAATACGTAGGGTGCGAGCGTTGTCCGGAGTTACTGGGCGTAAAGAGCTCGTAGGCGGCTCGTTGCGTCGTCCGTGAAAACCCATGGCTCAACTGTGGGCTTGCGGTCGATACGGGCGGGCTGGAGTTCGGTAGGGGAGACTGGAATTCCTGGTGTAGCGGTGAAATGCGCAGATATCAGGAGGAACACCGGTGGCGAAGGCGGGTCTCTGGGCCGATACTGACGCTGAGGAGCGAAAGCGTGGGGAGCGAACAGGATTAGATACCCCAGTAGTCC</w:t>
      </w:r>
    </w:p>
    <w:p w14:paraId="2CF59A46">
      <w:pPr>
        <w:rPr>
          <w:rFonts w:hint="eastAsia"/>
        </w:rPr>
      </w:pPr>
      <w:r>
        <w:rPr>
          <w:rFonts w:hint="eastAsia"/>
        </w:rPr>
        <w:t>&gt;OTU003793</w:t>
      </w:r>
    </w:p>
    <w:p w14:paraId="6CFCDE39">
      <w:pPr>
        <w:rPr>
          <w:rFonts w:hint="eastAsia"/>
        </w:rPr>
      </w:pPr>
      <w:r>
        <w:rPr>
          <w:rFonts w:hint="eastAsia"/>
        </w:rPr>
        <w:t>CCTACGGGAGGCAGCAGTGGGGAATCTTGCGCAATGGGCGAAAGCCTGACGCAGCGACGCCGCGTGGGGGAAGAAGGCCTTCGGGTTGTAAACCCCTTTCAGGAGGGACGAAGCCACTCGGGTTAATAGCCCAGAGGGTGACGGTACCTCCAGAAGAAGCCCCGGCTAACTACGTGCCAGCAGCCGCGGTAATACGTAGGGGGCAAGCGTTGTCCGGATTTATTGGGCGTAAAGAGCGTGTAGGCGGCCACACAGGTCCGTTGTGAAAACTCGAGGCTCAACCTCGAGCTGTCGATGGAAACCGTGTGGCTAGAGTCCGGAAGAGGAGTGTGGAATTCCTGGTGTAGCGGTGAAATGCGCAGATATCAGGAGGAACACCGGTGGCGAAGGCGGCTCTCTGGGGCTGTTCTGACGCTGAGGCGCGAAAGCTGGGGTAGCAAACAGGATTAGATACCCCGGTAGTCC</w:t>
      </w:r>
    </w:p>
    <w:p w14:paraId="588C5D6E">
      <w:pPr>
        <w:rPr>
          <w:rFonts w:hint="eastAsia"/>
        </w:rPr>
      </w:pPr>
      <w:r>
        <w:rPr>
          <w:rFonts w:hint="eastAsia"/>
        </w:rPr>
        <w:t>&gt;OTU003794</w:t>
      </w:r>
    </w:p>
    <w:p w14:paraId="65BCA2A5">
      <w:pPr>
        <w:rPr>
          <w:rFonts w:hint="eastAsia"/>
        </w:rPr>
      </w:pPr>
      <w:r>
        <w:rPr>
          <w:rFonts w:hint="eastAsia"/>
        </w:rPr>
        <w:t>CCTACGGGGGGCTGCAGTGGGGAATCTTGCGCAATGGTCGAAAGACTGACGCAGCGACGCCGCGTGCGGGAGGAAGCTCTTCGGGGTGTAAACCGCTGTTGCCCGGGACGAAAGTCTGGAATGATCCAGATTGACTGTACTGGGTGAGGAAGCGCCGGCTAACTCTGTGCCAGCAGCCGCGGTAATACGTAGGGCGCGAGCGTTGTCCGGATTTATTGGGCGTAAAGCGCGCGTAGGTGGTTCGTTAAGTTGGATGTGAAAGCCCCGGGCTCAACCTGGGAACTGCATCCAAAACTGGCGAGCTAGAGTGCGGGAGAGGAAAGTGGAATTCCTAGTGTAGCGGTGAAATGCGTAGAGATTAGGAAGAACACCAGTGGCGAAGGCGACTTTCTGGACCGTAACTGACGCTGAGGCATGAAAGCGTGGGGAGCAAACAGGATTAGATACCCGTGTAGTCC</w:t>
      </w:r>
    </w:p>
    <w:p w14:paraId="217BC797">
      <w:pPr>
        <w:rPr>
          <w:rFonts w:hint="eastAsia"/>
        </w:rPr>
      </w:pPr>
      <w:r>
        <w:rPr>
          <w:rFonts w:hint="eastAsia"/>
        </w:rPr>
        <w:t>&gt;OTU003795</w:t>
      </w:r>
    </w:p>
    <w:p w14:paraId="315F0D8D">
      <w:pPr>
        <w:rPr>
          <w:rFonts w:hint="eastAsia"/>
        </w:rPr>
      </w:pPr>
      <w:r>
        <w:rPr>
          <w:rFonts w:hint="eastAsia"/>
        </w:rPr>
        <w:t>CCTACGGGTGGCTGCAGTGGGGAATCTTGGGCAATGGGGGGATCTGACGGTACCACCAGAGAAAGCCCCGGCTAACTCCGTGCCAGCAGCCGCGGTAATACGGGGGGAGCAAGCGTTGTTCGGATTTACTGGGCGTAAAGGGCGCGTAGGCGGTCAGCACAAGTCAGTTGTGAAATCTCCGGGCTTAACTCGGAACGGTCAACTGATACTGTGCGACTAGAGTGCAGAAGGGGCAACTGGAATTCTCGGTGTAGCGGTGAAATGCGTAGATATCGAGAGGAACACCTGCGGCGAAGGCGGGTTGCTGGGCTGACACTGACGCTGAGGCGCGAAAGCCAGGGGAGCGAACGGGATTAGATACCCGTGTAGTCC</w:t>
      </w:r>
    </w:p>
    <w:p w14:paraId="5D8764D6">
      <w:pPr>
        <w:rPr>
          <w:rFonts w:hint="eastAsia"/>
        </w:rPr>
      </w:pPr>
      <w:r>
        <w:rPr>
          <w:rFonts w:hint="eastAsia"/>
        </w:rPr>
        <w:t>&gt;OTU003796</w:t>
      </w:r>
    </w:p>
    <w:p w14:paraId="58286605">
      <w:pPr>
        <w:rPr>
          <w:rFonts w:hint="eastAsia"/>
        </w:rPr>
      </w:pPr>
      <w:r>
        <w:rPr>
          <w:rFonts w:hint="eastAsia"/>
        </w:rPr>
        <w:t>CCTACGGGCGGCTGCAGCAAGGAATTTTCCGCAATGGGGGCAACCCTGACGGAGCAACGCCGCGTGCGGGATGACGCTTTTCGGAGTGTAAACCGCTTTTCTGGGGGACGATGGAGGACGGTACCCGAGGAAGAAGGCCCGGCTAACTACGTGCCAGCAGCCGCGGTAATACGTAGGGGGCTAGCGTTGTCCGGATTTATTGGGCGTAAAGAGCGTGTAGGCGGCCAGGTAGGTCCGCTGTGAAAACTCGAGGCTCAACCTCGAGAGGTCGGTGGAAACCATCTGGCTAGAGTCCGGAAGAGGAGAGTGGAATTCCCGGTGTAGCGGTGAAATGCGCAGATATCGGGAAGAATATCCGTGGCGAAGGCGGCTCTCTGGGACGGTACTGACGCTGAGACGCGAAAGCGTGGGGAGCGAACAGGATTAGATACCCCAGTAGTCC</w:t>
      </w:r>
    </w:p>
    <w:p w14:paraId="720B284A">
      <w:pPr>
        <w:rPr>
          <w:rFonts w:hint="eastAsia"/>
        </w:rPr>
      </w:pPr>
      <w:r>
        <w:rPr>
          <w:rFonts w:hint="eastAsia"/>
        </w:rPr>
        <w:t>&gt;OTU003797</w:t>
      </w:r>
    </w:p>
    <w:p w14:paraId="6110A8AA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CTTTCGGGATGTAAACTTCGTAAGAATAGGAAGAATAAATGACGGTACTATTTGTAAGGTCCGGCTAACTACGTGCCAGCAGCCGCGGTAATACGTAGGGGGCAAGCGTTGTCCGGACTTACTGGGCGTAAAGCGTGTGCAGGCGGGTCGGTATGTGCCGTGTGAAAGCGCTCCGCTTATCGGGGCGAGGTCGCGGTAGACAGCCAACCTGGAGGCTCGGAGAGGTCAGTGGAATTCTCGGTGTAGTGGTGAAATGCGTAGATATTGGGAAGAACACCCGTGGCGAAGGCGGCCCCCTGGGCCGTACCTGACGCTGAGGCGCGAAGGCTAGGGGAGCGAACGGGATTAGATACCCCGGTAGTCC</w:t>
      </w:r>
    </w:p>
    <w:p w14:paraId="2836F31E">
      <w:pPr>
        <w:rPr>
          <w:rFonts w:hint="eastAsia"/>
        </w:rPr>
      </w:pPr>
      <w:r>
        <w:rPr>
          <w:rFonts w:hint="eastAsia"/>
        </w:rPr>
        <w:t>&gt;OTU003798</w:t>
      </w:r>
    </w:p>
    <w:p w14:paraId="5977F2B6">
      <w:pPr>
        <w:rPr>
          <w:rFonts w:hint="eastAsia"/>
        </w:rPr>
      </w:pPr>
      <w:r>
        <w:rPr>
          <w:rFonts w:hint="eastAsia"/>
        </w:rPr>
        <w:t>CCTACGGGTGGCAGCAGTGGGGAATTTTGGACAATGGGCGCAAGCCTGATCCAGCCATTCCGCGTGCAGGATGAAGGCCCTCGGGTTGTAAACTGCTTTTGTACGGAACGAAACGGCCTGGGTTAATACCTCGGGCTAATGACGGTACCGTAAGAATAAGCACCGGCTAACTACGTGCCAGCAGCCGCGGTAATACGTAGGGTGCGAGCGTTAATCGGAATTACTGGGCGTAAAGCGTGCGCAGGCGGTTTTGTAAGTCTGACGTGAAATCCCCGGGCTTAACCTGGGAATTGCGTTGGAGACTGCAAGGCTGGAGTCTGGCAGAGGGGGGTAGAATTCCGCGTGTAGCAGTGAAATGCGTAGATATGCGGAGGAACACCGATGGCGAAGGCAATCCCCTGGGCCTGCACTGACGCTCATGCACGAAAGCGTGGGGAGCAAACAGGATTAGATACCCCTGTAGTCC</w:t>
      </w:r>
    </w:p>
    <w:p w14:paraId="36686837">
      <w:pPr>
        <w:rPr>
          <w:rFonts w:hint="eastAsia"/>
        </w:rPr>
      </w:pPr>
      <w:r>
        <w:rPr>
          <w:rFonts w:hint="eastAsia"/>
        </w:rPr>
        <w:t>&gt;OTU003799</w:t>
      </w:r>
    </w:p>
    <w:p w14:paraId="2EC50F66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GGGAGGAGAAAAGGGTAAAACTTTGATCTATTCCCGGAGGAAGCACGGGCTAAGTTCGTGCCAGCAGCCGCGGTAAGACGAACCGTGCGAACGTTGTTCGGAATCACTGGGCTTAAAGGGCGCGTAGGCGGGCCTCCAAGTCCGGGGTGAAAGCCTCCAGCCTAACTGGAGAAGCGCCTCGGAGACTGGGGGCCTCGAGGAGGGTAGGGGCAAGCGGAACTATGGGTGGAGCGGTGAAATGCATTGATATCCATAGGAACTCCGGTGGCGAAGGCGGCTTGCTGGACCCTTTCTGACGCTGAGGCGCGAAAGCCAGGGGAGCAAACAGGATTAGATACCCCTGTAGTCC</w:t>
      </w:r>
    </w:p>
    <w:p w14:paraId="3B6E6A93">
      <w:pPr>
        <w:rPr>
          <w:rFonts w:hint="eastAsia"/>
        </w:rPr>
      </w:pPr>
      <w:r>
        <w:rPr>
          <w:rFonts w:hint="eastAsia"/>
        </w:rPr>
        <w:t>&gt;OTU003800</w:t>
      </w:r>
    </w:p>
    <w:p w14:paraId="2834A8DE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CCGCTGTCGAGGGGGAGGAAATGCCAAGGGGTTCTCCTCTTGGTTTGACTGATCCCTGGAGGAAGGGTGGGCTAAGTTCGTGCCAGCAGCCGCGGTAAGACGAACCACCCAAACGTTATTCGGAATCACTGGGCTTAAAGCGTGCGTAGGCGGCCTGCAAAGTTGGGTGTGAAATCCCTCGGCCTAACCGAGGAATTGCGCCCAAAACTAGTGGGCTGGAGGGAGATAGAGGTAAGCGGAACTAATGGTGGAGCGGTGAAATGCGTTGATATCATTAGGAACACCGGTGGCGAAAGCGGCTTACTGGGTTAACACTGACGCTCAGGCACGAAAGCGTGGGGAGCAAACAGGATTAGATACCCCGGTAGTCC</w:t>
      </w:r>
    </w:p>
    <w:p w14:paraId="1C6563E0">
      <w:pPr>
        <w:rPr>
          <w:rFonts w:hint="eastAsia"/>
        </w:rPr>
      </w:pPr>
      <w:r>
        <w:rPr>
          <w:rFonts w:hint="eastAsia"/>
        </w:rPr>
        <w:t>&gt;OTU003801</w:t>
      </w:r>
    </w:p>
    <w:p w14:paraId="4AAB7571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CTAGGGTTGTAAAGCTCTTTCGCACGCGACGATAATGACGGTAGCGTGAGAAGAAGCCCCGGCTAACTTCGTGCCAGCAGCCGCGGTAATACGAAGGGGGCTAGCGTTGTTCGGAATCATTGGGCGTAAAGAGCGTGTAGGCGGCCCGGCAAGTCCGCTGTGAAAGTCAAGGGCTCAACCCTTGAATGCCGGTGGATACTGCCGGGCTAGAGTCCGGAAGAGGCGAGTGGAATTCCTGGTGTAGCGGTGAAATGCGCAGATATCGGGAGGAACACCTATGGCGAAGGCAGCTCGCTGGGACGTTACTGACGCTGAGACGCGAAAGCGTGGGGAGCAAACAGGATTAGATACCCCAGTAGTCC</w:t>
      </w:r>
    </w:p>
    <w:p w14:paraId="2E753E81">
      <w:pPr>
        <w:rPr>
          <w:rFonts w:hint="eastAsia"/>
        </w:rPr>
      </w:pPr>
      <w:r>
        <w:rPr>
          <w:rFonts w:hint="eastAsia"/>
        </w:rPr>
        <w:t>&gt;OTU003802</w:t>
      </w:r>
    </w:p>
    <w:p w14:paraId="4CB1FCCB">
      <w:pPr>
        <w:rPr>
          <w:rFonts w:hint="eastAsia"/>
        </w:rPr>
      </w:pPr>
      <w:r>
        <w:rPr>
          <w:rFonts w:hint="eastAsia"/>
        </w:rPr>
        <w:t>CCTACGGGAGGCTGCAGTTAGGAATTTTGGGCAATGGGCGAAAGCCTGACCCAGCAACGCCGCGTGGAGGATGAAGGCCTTCGGGTCGTAAACTCCTGTCAGGGGGGACGAAAGGCCGGGCAACCGGTCTTGACTGTACCCCCTGAGGAAGCCACGGCTAACTCCGTGCCAGCAGCCGCGGTAAGACGTAGGGGGCGAGCGTTGTCCGGATTTATTGGGCGTAAAGCGCGTGTAGGCGGCTATGCAAGTCGGGCGTGAAATCCCGCGGCTCAACCGTGGAAGTGCACTCGAAACTGCGTAGCTAGAGTCCTGGAGAGGAAGGTGGAATGCTTGGTGTAGAGGTGAAATTCGTAGATATCAAGCAGAACACCTGCGGCGAAGGCGGCCTTCTGGACGATGACTGACGCTGAGACGCGAAAGCGTGGGGAGCGAACAGGATTAGATACCCGAGTAGTCC</w:t>
      </w:r>
    </w:p>
    <w:p w14:paraId="5B6E8233">
      <w:pPr>
        <w:rPr>
          <w:rFonts w:hint="eastAsia"/>
        </w:rPr>
      </w:pPr>
      <w:r>
        <w:rPr>
          <w:rFonts w:hint="eastAsia"/>
        </w:rPr>
        <w:t>&gt;OTU003803</w:t>
      </w:r>
    </w:p>
    <w:p w14:paraId="3A15C7ED">
      <w:pPr>
        <w:rPr>
          <w:rFonts w:hint="eastAsia"/>
        </w:rPr>
      </w:pPr>
      <w:r>
        <w:rPr>
          <w:rFonts w:hint="eastAsia"/>
        </w:rPr>
        <w:t>CCTACGGGTGGCAGCAGCTAGGAATCTTGGGAATGGGCGAAAGCCTGACCCAGCAACGCCGCGTGGGCGATGAAGGCCTTCGGGTTGTAAAGCTCTGTCATGAGGGAAGAACGGCTCGGGTGGCCCCGAGTATGACGGTACCTCAGGAGGAAGCCCCGGCTAACTACGTGCCAGCAGCCGCGGTAATACGTAGGGGGCAAGCGTTGTCCGGAATTATTGGGCGTAAAGCGCGCGCAGGTGGTGATTTAAGTCTGATGTGAAAGCCCACGGCTCAACCGTGGAGGGTCATTGGAAACTGGATCACTTGAGTGCAGGAGAGAAAAGTGGAATTCCACGTGTAGCGGTGAAATGCGTAGAGATGTGGAGGAACACCAGTGGCGAAGGCGGCTTTTTGGCCTGTAACTGACGCTGAGGCGCGAAAGCGTGGGGAGCAAACAGGATTAGATACCCCGGTAGTCC</w:t>
      </w:r>
    </w:p>
    <w:p w14:paraId="5273A79D">
      <w:pPr>
        <w:rPr>
          <w:rFonts w:hint="eastAsia"/>
        </w:rPr>
      </w:pPr>
      <w:r>
        <w:rPr>
          <w:rFonts w:hint="eastAsia"/>
        </w:rPr>
        <w:t>&gt;OTU003804</w:t>
      </w:r>
    </w:p>
    <w:p w14:paraId="343BFD91">
      <w:pPr>
        <w:rPr>
          <w:rFonts w:hint="eastAsia"/>
        </w:rPr>
      </w:pPr>
      <w:r>
        <w:rPr>
          <w:rFonts w:hint="eastAsia"/>
        </w:rPr>
        <w:t>CCTACGGGCGGCAGCAGTGGGGAATATTGGACAATGGGCGAAAGCCTGATCCAGCAATGCCGCGTGAGTGACGAAGGCCTTAGGGTTGTAAAGCTCTTTTACCCGGGATGATAATGACAGTACCGGGAGAATAAGCCCCGGCTAACTCCGTGCCAGCAGCCGCGGTAATACGGAGGGGGCTAGCGTTGTTCGGAATTACTGGGCGTAAAGCGCGCGCAGGCGGCCACTTAAGTCCGTAGGTGAAAGACCGGGGCTCAACCCCGTGTCAGCCATGGATACTGGGAGGCTGGAGACAGGTAGAGGCAAGCGGAATTCCGGGTGTAGCGGTGGAATGCGTAGAGATCCGGAAGAACACCGGAGGCGAAGGCGGCTTGCTGGACCTGGTCTGACGCTGAGGCGCGAAAGCGTGGGGAGCGAACAGGATTAGATACCCGGGTAGTCC</w:t>
      </w:r>
    </w:p>
    <w:p w14:paraId="08952E9A">
      <w:pPr>
        <w:rPr>
          <w:rFonts w:hint="eastAsia"/>
        </w:rPr>
      </w:pPr>
      <w:r>
        <w:rPr>
          <w:rFonts w:hint="eastAsia"/>
        </w:rPr>
        <w:t>&gt;OTU003805</w:t>
      </w:r>
    </w:p>
    <w:p w14:paraId="478D843E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TAGGTGGCAAGCGTTGTTCGGAATTACTGGGCGTAAAGGGCGCGTAGGCGGCTTATCAAGTCAGGCGTGAAATTCCCGGGCTCAACCTGGGGGCTGCGCTTGATACTGATGGGCTTGAATGCGGGAGAGGATAGTGGAATTCCCAGTGTAGAGGTGAAATTCGTAGATATTGGGAAGAACACCAGTGGCGAAGGCGGCTTTCTGGACTGCAACTGACGCTGATGCACGAAAGCGTGGGGAGCAAACAGGATTAGATACCCCTGTAGTCC</w:t>
      </w:r>
    </w:p>
    <w:p w14:paraId="616D223D">
      <w:pPr>
        <w:rPr>
          <w:rFonts w:hint="eastAsia"/>
        </w:rPr>
      </w:pPr>
      <w:r>
        <w:rPr>
          <w:rFonts w:hint="eastAsia"/>
        </w:rPr>
        <w:t>&gt;OTU003806</w:t>
      </w:r>
    </w:p>
    <w:p w14:paraId="55FDDEBB">
      <w:pPr>
        <w:rPr>
          <w:rFonts w:hint="eastAsia"/>
        </w:rPr>
      </w:pPr>
      <w:r>
        <w:rPr>
          <w:rFonts w:hint="eastAsia"/>
        </w:rPr>
        <w:t>CCTACGGGGGGCTGCAGTAACGAATCTTCCGCAATGCACGAAAGTGTGACGGAGCGACGCCGCGTGTGGGACGAAGTCCTTCGGGATGTAAACTCCTGTCAGGGGCTACCAAGTTCTGAGGTGCCCCAGAGGAAGGCACGGCTAACTCTGTGCCAGCAGCCGCGGTAAGACAGAGGTGCCGAGCGTTAGGCGGAATCACTGGGCTTAAAGCGCGTGTAGGCGGACCGTTAAGTACCTTGTGAAATCCCACGGCTCAACCGTGGAACGGCTGGGTATACTGGCGGTCTTGGGCCACCTAGGGGTCGTCGGAACAGGCGGTGGAGCGGTGAAATGCGTAGATATCGCCTGGAACGCCGGCGGCGAAAGCGGACGACTGGGGGTGTGCCGACGCTGAGACGCGAAAGCCAGGGGAGCGAACGGGATTAGATACCCGTGTAGTCC</w:t>
      </w:r>
    </w:p>
    <w:p w14:paraId="61C4E6D3">
      <w:pPr>
        <w:rPr>
          <w:rFonts w:hint="eastAsia"/>
        </w:rPr>
      </w:pPr>
      <w:r>
        <w:rPr>
          <w:rFonts w:hint="eastAsia"/>
        </w:rPr>
        <w:t>&gt;OTU003807</w:t>
      </w:r>
    </w:p>
    <w:p w14:paraId="46689665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TCTTTCAGTTGGGACGAAGCCTTACGGGTTAATAGCTCGTGGAGGTGACGGTACCTTCAGAAGAAGCCCCGGCTAACTACGTGCCAGCAGCCGCGGTAATACGTAGGGGGCAAGCGTTGTCCGGAATCATTGGGCGTAAAGAGCGTGTAGGCGGCCCGATAAGTCCGCTGTGAAAGTCCAGGGCTCAACCCTGGAATGCCGGTGGATACTGTCGGGCTCGAATCCGGAAGAGGTGAGTGGAATTCCTGGTGTAGCGGTGAAATGCGCAGATATTCGGAGGAACACCAGTAGCGAAGGCGGCTCGCTGGGCCACACCTGACGCTGAGACGCGAAAGCGTGGGGAGCGAACAGGATTAGATACCCCAGTAGTCC</w:t>
      </w:r>
    </w:p>
    <w:p w14:paraId="147C803D">
      <w:pPr>
        <w:rPr>
          <w:rFonts w:hint="eastAsia"/>
        </w:rPr>
      </w:pPr>
      <w:r>
        <w:rPr>
          <w:rFonts w:hint="eastAsia"/>
        </w:rPr>
        <w:t>&gt;OTU003808</w:t>
      </w:r>
    </w:p>
    <w:p w14:paraId="42EF4A4C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ACGCTCCGACCTAACACGTCGGAGTCTGACGGTACCGGGTGAGGAAGCCCCGGCTAACTCTGTGCCAGCAGCCGCGGTAATACAGAGGGGGCTAGCGTTGTTCGGAATTACTGGGCGTAAAGGGAGCGTAGGTGGATATTTAAGTGGGATGTGAAATACCTGAGCTTAACTTGGGTGCTGCATTCCAAACTGGATATCTAGAGTGCAGGAGAGGAAAGTGGAATTCCTAGTGTAGCGGTGAAATGCGTAGAGATTAGGAAGAACACCAGTGGCGAAGGCGACTTTCTGGACTGTAACTGACACTGAGGCTCGAAAGCGTGGGGAGCAAACAGGATTAGATACCCCTGTAGTCC</w:t>
      </w:r>
    </w:p>
    <w:p w14:paraId="3EC1E52F">
      <w:pPr>
        <w:rPr>
          <w:rFonts w:hint="eastAsia"/>
        </w:rPr>
      </w:pPr>
      <w:r>
        <w:rPr>
          <w:rFonts w:hint="eastAsia"/>
        </w:rPr>
        <w:t>&gt;OTU003809</w:t>
      </w:r>
    </w:p>
    <w:p w14:paraId="063A7BC0">
      <w:pPr>
        <w:rPr>
          <w:rFonts w:hint="eastAsia"/>
        </w:rPr>
      </w:pPr>
      <w:r>
        <w:rPr>
          <w:rFonts w:hint="eastAsia"/>
        </w:rPr>
        <w:t>CCTACGGGGGGCAGCAGTTAGGAATATTCCACAATGGGGGCAACCCTGATGGAGCAACGCCGCGTGGAGGATGAAGGCCTTAGGGTCGTAAACTTCTTTTCTATGCGAAGAATATGACGGTAACATAGGAATAAGGGTCTGCTAACTACGTGCCAGCAGCCGCGGTAATACAGAGGTCCCGAGCGTTGTTCGGATTCACTGGGCGTAAAGGGTGCGTAGGTGGCATGTTAAGTTTGATGTGAAATCTCCGGGCTCAACCCGGAAATGGCATTGAATACTATCTTGCTAGAGGAGTGGAGGGGGGACTGGAATACTTGGTGTAGCAGTGAAATGCGTAGATATCAAGTGGAACACCAGTGGCGAAGGCGAGTCCCTGGACACTTCCTGACACTGAGGCACGAAAGCTAGGGGAGCAAACAGGATTAGATACCCTGGTAGTCC</w:t>
      </w:r>
    </w:p>
    <w:p w14:paraId="6A78EF45">
      <w:pPr>
        <w:rPr>
          <w:rFonts w:hint="eastAsia"/>
        </w:rPr>
      </w:pPr>
      <w:r>
        <w:rPr>
          <w:rFonts w:hint="eastAsia"/>
        </w:rPr>
        <w:t>&gt;OTU003810</w:t>
      </w:r>
    </w:p>
    <w:p w14:paraId="0093A3E6">
      <w:pPr>
        <w:rPr>
          <w:rFonts w:hint="eastAsia"/>
        </w:rPr>
      </w:pPr>
      <w:r>
        <w:rPr>
          <w:rFonts w:hint="eastAsia"/>
        </w:rPr>
        <w:t>CCTACGGGTGGCTGCAGTCGAGAATCTTCGGCAATGGGCGCAAGCCTGACCGAGCGACGCCGCGTGGAGGATGAAGGCCTTCGGGTTGTAAACTCCTGTCGAGGGGGAACAAGGGCCGGTGCAGAGCCGGCCTTGAGTGATCCCTGGAGGAAGCACGGGCTAAGTTCGTGCCAGCAGCCGCGGTAAGACGAACCGTGCGAACGTTATTCGGAATCACTGGGCTTAAAGCGCGTGTAGGCGGACGGCCGCGTCGGAGTTGAAAGCCCCCGGCTCAACCGGGGATCGGGCTCCGATACGGGTCGTCTGGAGGAACGTAGGGGGAGCTGGAACTTCCGGTGGAGCGGTGAAATGCGTTGAGATCGGAAGGAACGCCCGCGGCGAAAGCGAGCTCCTGGACGTTTACTGACGCTGAGACGCGAAAGCCAGGGGAGCGAACGGGATTAGATACCCTTGTAGTCC</w:t>
      </w:r>
    </w:p>
    <w:p w14:paraId="3C46738E">
      <w:pPr>
        <w:rPr>
          <w:rFonts w:hint="eastAsia"/>
        </w:rPr>
      </w:pPr>
      <w:r>
        <w:rPr>
          <w:rFonts w:hint="eastAsia"/>
        </w:rPr>
        <w:t>&gt;OTU003811</w:t>
      </w:r>
    </w:p>
    <w:p w14:paraId="2A53FFC0">
      <w:pPr>
        <w:rPr>
          <w:rFonts w:hint="eastAsia"/>
        </w:rPr>
      </w:pPr>
      <w:r>
        <w:rPr>
          <w:rFonts w:hint="eastAsia"/>
        </w:rPr>
        <w:t>CCTACGGGGGGCTGCAGTGGGGAATATTGCACAATGGGCGCAAGCCTGACGCAGCGACGCCGCGTGTGGGATGACGGCCTTCGGGTTGTAAACCACTGTCGGAAGGGACGAATGCCCCGCAAGGGGAGTGACGGTACCTTCAAAGGAAGCACCGGCTAACTCCGTGCCAGCAGCCGCGGTAAGACGTAGGGCGCAAGCGTTGTCCGGATTTATTGGGCGTAAAGAGCTCGTAGGCGGCTTGTTGCGTCGACTGTGAAAACCCGTGGCTCAACCATGTGGTCTGCAGTCGATACGGGCAGGCTAGAATTCGGTAGGGGAGACTGGAATTCCTGGTGTAGCGGTGAAATGCGCAGATATCAGGAGGAACACCGGTGGCGAAGGCGGGTCTCTGGGCCGATATTGACGCTGAGGAGCGAAAGCGTGGGGAGCGAACAGGATTAGATACCCTGGTAGTCC</w:t>
      </w:r>
    </w:p>
    <w:p w14:paraId="589ECAF1">
      <w:pPr>
        <w:rPr>
          <w:rFonts w:hint="eastAsia"/>
        </w:rPr>
      </w:pPr>
      <w:r>
        <w:rPr>
          <w:rFonts w:hint="eastAsia"/>
        </w:rPr>
        <w:t>&gt;OTU003812</w:t>
      </w:r>
    </w:p>
    <w:p w14:paraId="683CC10A">
      <w:pPr>
        <w:rPr>
          <w:rFonts w:hint="eastAsia"/>
        </w:rPr>
      </w:pPr>
      <w:r>
        <w:rPr>
          <w:rFonts w:hint="eastAsia"/>
        </w:rPr>
        <w:t>CCTACGGGGGGCTGCAGTCGAGAATCTTCGGCAATGGGCGCAAGCCTGACCGAGCGACGCCGCGTGGAGGACGAAGGCCTTCGGGTTGTAAACTCCTGTCGAGGGGGAAGAAGGCCCCGCGAGGGGCTTGACTGATCCCTGGAGGAAGCACGGGCTAAGTTCGTGCCAGCAGCCGCGGTAAGACGAACCGTGCGAACGTTATTCGGAATCACTGGGCTTAAAGCGCGTGTAGGCGGGGCGGCACGTCGGTCGCTGAAAGCCCCCGGCTCAACCGGGGAATGGGCGCCGATACGACCGCCCTCGAGGGACGTAGGGGGACCTGGAACTTCCGGTGGAGCGGTGAAATGCGTTGAGATCGGAAGGAACGCCCGTGGCGAAAGCGAGGTCCTGGACGTTTTCTGACGCTGAGACGCGAAAGCCAGGGGAGCGAACGGGATTAGATACCCTAGTAGTCC</w:t>
      </w:r>
    </w:p>
    <w:p w14:paraId="25BE5F1F">
      <w:pPr>
        <w:rPr>
          <w:rFonts w:hint="eastAsia"/>
        </w:rPr>
      </w:pPr>
      <w:r>
        <w:rPr>
          <w:rFonts w:hint="eastAsia"/>
        </w:rPr>
        <w:t>&gt;OTU003813</w:t>
      </w:r>
    </w:p>
    <w:p w14:paraId="6F6C4182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TAGGGGATGAAATTCCGGTGGGTACTCCTGCCGGATTGACAGATCCTAGGAGGAAGGACGGGCTAAGTTCGTGCCAGCAGCCGCGGTAATACGAACCGTCCAAACGTTATTCGGAATCACTGGGCTTACAGAGTTCGTAGGCGGCGGAGTAAGTAGGGTGTGAAAGCCCTCGGCCTAACCGAGGAATTGCGCCCTAAACTACTTTGCTTGAGGAGGCTAGAGGTGAGCAGAACTGATGGTGGAGCGGTGAAATGCGTTGATATCATCAGGAATACCGGAGGCGAAGGCGGCTCACTGGGACCTTTCTGACGCTGAGGAACGAAAGCTAGGGTAGCGAACGGGATTAGATACCCCGGTAGTCC</w:t>
      </w:r>
    </w:p>
    <w:p w14:paraId="271E8213">
      <w:pPr>
        <w:rPr>
          <w:rFonts w:hint="eastAsia"/>
        </w:rPr>
      </w:pPr>
      <w:r>
        <w:rPr>
          <w:rFonts w:hint="eastAsia"/>
        </w:rPr>
        <w:t>&gt;OTU003814</w:t>
      </w:r>
    </w:p>
    <w:p w14:paraId="1C4E92A8">
      <w:pPr>
        <w:rPr>
          <w:rFonts w:hint="eastAsia"/>
        </w:rPr>
      </w:pPr>
      <w:r>
        <w:rPr>
          <w:rFonts w:hint="eastAsia"/>
        </w:rPr>
        <w:t>CCTACGGGGGGCAGCAGTGGGGAATTTTGGACAATGGGCGCAAGCCTGATCCAGCCATGCCGCGTGTGTGAAGAAGGCCTTCGGGTTGTAAAGCACTTTCGGCCGGAACGAAATCGCGCGGGCTATTACCCCGCGTGGATGACGGTACCGGAAGAAGAAGCACCGGCTAACTACGTGCCAGCAGCCGCGGTAATACGTAGGTGGCAAGCGTTGTCCGGATTTACTGGGCGTAAAGAGCGCGCAGGCGGTCGGATAAGTCGAGTGTGAAAGCCCCTGGCTCAACCTGGGAACCGCGCTTGAGACTGGAGAACTAGAGTTCGGGAGAGGATGGTGGAATTCCCAGTGTAGAGGTGAAATTCGTAGATATTGGGAAGAACACCAGTGGCGAAGGCGGCTAACTGGTCCGGTACTGACGCTGAGGTGCGAAAGCGTGGGGAGCAAACAGGATTAGATACCCTTGTAGTCC</w:t>
      </w:r>
    </w:p>
    <w:p w14:paraId="3BECC1F0">
      <w:pPr>
        <w:rPr>
          <w:rFonts w:hint="eastAsia"/>
        </w:rPr>
      </w:pPr>
      <w:r>
        <w:rPr>
          <w:rFonts w:hint="eastAsia"/>
        </w:rPr>
        <w:t>&gt;OTU003815</w:t>
      </w:r>
    </w:p>
    <w:p w14:paraId="0D232128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CTGGGACGAAACCCGGGCATTCCTGCCCGATTGACGGTACCATAGGAATAAGCACCGGCTAACTCCGTGCCAGCAGCCGCGGTAATACGGAGGGTGCAAGCGTTATCCGGATTCACTGGGTTTAAAGGGTGCGTAGGAGGGTAGGTAAGTCAGTGGTGAAATCCTGTAGCTTAACTATAGAATTGCCATTGATACTGATTGGCTTGAGTACAGACGAGGTAGGCGGAATTGATAGTGTAGCGGTGAAATGCATAGATACTATCAAGAACACCGATTGCGAAGGCAGCTTACTAGGCTGTAACTGACGCTGAGGCACGAAAGCGTGGGGAGCAAACAGGATTAGATACCCTGGTAGTCC</w:t>
      </w:r>
    </w:p>
    <w:p w14:paraId="337436E6">
      <w:pPr>
        <w:rPr>
          <w:rFonts w:hint="eastAsia"/>
        </w:rPr>
      </w:pPr>
      <w:r>
        <w:rPr>
          <w:rFonts w:hint="eastAsia"/>
        </w:rPr>
        <w:t>&gt;OTU003816</w:t>
      </w:r>
    </w:p>
    <w:p w14:paraId="241AE2DC">
      <w:pPr>
        <w:rPr>
          <w:rFonts w:hint="eastAsia"/>
        </w:rPr>
      </w:pPr>
      <w:r>
        <w:rPr>
          <w:rFonts w:hint="eastAsia"/>
        </w:rPr>
        <w:t>CCTACGGGTGGCTGCAGTAACGAATCTTCCCCAATGCGCGAAAGCGTGAGGGAGCGACGCCGCGTGCGGGACGAAGTCCTTCGGGATGTAAACCGCTGTCAGGGGATACCAAGTTCTGAGGATCCCCAGAGGAAGGGGCGACTAACTCTGTGCCAGCAGTCGCGGTAAGACAGAGGCCCCGAGCGTTAGGCGGAATCACTGGGCTTAAAGCGCGTGTAGGCGGAGGGCTAAGTACCTTGTGAAATCCCCGGGCTCAACCCGGGAACTGCTCGGTATACTGGCCTTCTTGAGGCATCTAGGGGCGAGCGGAACAAACGGTGGAGCGGTGAAATGCGTAGATATCGTTTGGAACGCCAACGGAGAAATCAGCTCGCTGGGGATGTCCTGACGCTGAGACGCGAAAGCCAGGGGAGCAAACGGGATTAGATACCCCGGTAGTCC</w:t>
      </w:r>
    </w:p>
    <w:p w14:paraId="2E4A66DF">
      <w:pPr>
        <w:rPr>
          <w:rFonts w:hint="eastAsia"/>
        </w:rPr>
      </w:pPr>
      <w:r>
        <w:rPr>
          <w:rFonts w:hint="eastAsia"/>
        </w:rPr>
        <w:t>&gt;OTU003817</w:t>
      </w:r>
    </w:p>
    <w:p w14:paraId="3C9147D4">
      <w:pPr>
        <w:rPr>
          <w:rFonts w:hint="eastAsia"/>
        </w:rPr>
      </w:pPr>
      <w:r>
        <w:rPr>
          <w:rFonts w:hint="eastAsia"/>
        </w:rPr>
        <w:t>CCTACGGGAGGCTGCAGTGGGGAATCTTCCGCAATGGGCGCAAGCCTGACGGAGCAACGCCGCGTGAATGATGAAGGCCTTCGGGTTGTAAAGCTCTGTTGCCCTAGACGAATAGCTGGAGGAGTAACTGCCTTCAGTGTGACGGTATAGGAGAAGAAAGCCCCGGCTAACTACGTGCCAGCAGCCGCGGTAATACGTAGGGGGCAAGCGTTGTCCGGAATTATTGGGCGTAAAGCGCGCGCAGGCGGTTCGTTAAGTCTGATGGTAAAGCCCGGGGCTCAACCCCGGTATTCATTGGAAACTGGCGAACTGGAGTCCGAGAGAGGTGAGTGGAATTCCGAGTGTAGAGGTGAAATTCGTAGATATTCGGAGGAACACCAGTGGCGAAGGCGGCTCACTGGCTCGGTACTGACGCTGAGGTGCGAAAGCGTGGGGAGCAAACAGGATTAGATACCCCGGTAGTCC</w:t>
      </w:r>
    </w:p>
    <w:p w14:paraId="431690FB">
      <w:pPr>
        <w:rPr>
          <w:rFonts w:hint="eastAsia"/>
        </w:rPr>
      </w:pPr>
      <w:r>
        <w:rPr>
          <w:rFonts w:hint="eastAsia"/>
        </w:rPr>
        <w:t>&gt;OTU003818</w:t>
      </w:r>
    </w:p>
    <w:p w14:paraId="5DB8725F">
      <w:pPr>
        <w:rPr>
          <w:rFonts w:hint="eastAsia"/>
        </w:rPr>
      </w:pPr>
      <w:r>
        <w:rPr>
          <w:rFonts w:hint="eastAsia"/>
        </w:rPr>
        <w:t>CCTACGGGGGGCTGCAGTCGGGAATTTTGGGCAATGGGCGAAAGCCTGACGCAGCAACGCCGCGTGAAGGATGAAATCCCTCGGGATGTAAACTTCGCAAGTATGGGAAGAAAAAAATGACGGTACCATATGTAAGCCCCGGCTAACTCCGTGCCAGCAGCCGCGGTAATACGGAGGGGGCTAGCGTTGTTCGGAATTACTGGGCGTAAAGCGCACGTAGGCGGGTATTTAAGTCAGGGGTGAAATCCCAGAGCTCAACTCTGGAACTGCCTTTGATACTGGGTACCTAGAGTATGGAAGAGGTGAGTGGAATTCCGAGTGTAGAGGTGAAATTCGTAGATATTCGGAGGAACACCAGTGGCGAAGGCGGCTCACTGGTCCATTACTGACGCTGAGGTGCGAAAGCGTGGGGAGCAAACAGGATTAGATACCCCTGTAGTCC</w:t>
      </w:r>
    </w:p>
    <w:p w14:paraId="5135DFFD">
      <w:pPr>
        <w:rPr>
          <w:rFonts w:hint="eastAsia"/>
        </w:rPr>
      </w:pPr>
      <w:r>
        <w:rPr>
          <w:rFonts w:hint="eastAsia"/>
        </w:rPr>
        <w:t>&gt;OTU003819</w:t>
      </w:r>
    </w:p>
    <w:p w14:paraId="217F5CCA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CCTACGGGGGGCTGCAGTGGGGAATTGTTCGCAATGGGCGCAAGCCTGACGACGCAACGCCGCGTGGAGGATGAAGGTCTTCGGATACTGGCGGACTCGAGGGAGGCAGAGGAAGGTGGAATTCCCGGTGTAGTGGTGAAATGCGTAGAGATCGGGAGGAACACCAGTGGCGAAGGCGGCCTTCTGGGCCTTTCCTGACGCTGAGGCGCGAAAGCGTGGGGAGCGAACCGGATTAGATACCCTTGTAGTCC</w:t>
      </w:r>
    </w:p>
    <w:p w14:paraId="6C25BF73">
      <w:pPr>
        <w:rPr>
          <w:rFonts w:hint="eastAsia"/>
        </w:rPr>
      </w:pPr>
      <w:r>
        <w:rPr>
          <w:rFonts w:hint="eastAsia"/>
        </w:rPr>
        <w:t>&gt;OTU003820</w:t>
      </w:r>
    </w:p>
    <w:p w14:paraId="6DE541E0">
      <w:pPr>
        <w:rPr>
          <w:rFonts w:hint="eastAsia"/>
        </w:rPr>
      </w:pPr>
      <w:r>
        <w:rPr>
          <w:rFonts w:hint="eastAsia"/>
        </w:rPr>
        <w:t>CCACGGGAGGCAGCAGTAAGGAATATTGGTCAATGGACGCAAGCCTGACCCAGCAACGCCGCGTGAAGGATGAAATCCCTCGGGATGTAAACTTCGCAAGAACGGGAAGAATAAGTGAGAGTTAACATCTCTTACGATGACGGTACCGTTTGTAAGCTCCGGCTAACTCCGTGCCAGCAGCCGCGGTAATACAGAGGGTGCAAGCGTTGTTCGGAATTACTGGGCGTAAAGCGCGTGTAGGTGGCGAGATAAGTCGGGTGTGAAATCCCTTGGCTTAACCAAGGAAGTGCATTCGATACTGTTTCGCTTGAGTACCGGAGGGGATGGCGGAATTCCCGGTGTAGAGGTGAAATTCGTAGATATCGGGAGGAACACCTGTGGCGAAGGCGGCCATCTGGACGGTCACTGACACTGAGACGCGAAAGCGTGGGTAGCAAACAGGATTAGATACCCTTGTAGTCC</w:t>
      </w:r>
    </w:p>
    <w:p w14:paraId="4670C699">
      <w:pPr>
        <w:rPr>
          <w:rFonts w:hint="eastAsia"/>
        </w:rPr>
      </w:pPr>
      <w:r>
        <w:rPr>
          <w:rFonts w:hint="eastAsia"/>
        </w:rPr>
        <w:t>&gt;OTU003821</w:t>
      </w:r>
    </w:p>
    <w:p w14:paraId="04C22639">
      <w:pPr>
        <w:rPr>
          <w:rFonts w:hint="eastAsia"/>
        </w:rPr>
      </w:pPr>
      <w:r>
        <w:rPr>
          <w:rFonts w:hint="eastAsia"/>
        </w:rPr>
        <w:t>CCTACGGGTGGCAGCAGTCGAGAATCATTCACAATGGGCGAAAGCCTGATGGTGCGACGCCGCGTGGAGGATGAAGGCCTTCGGGTCGTAAACTCCTGTCATCAGAGAGTAAAAGCTTGCCGTTAATAGCGGCGGGTCTTGATAGTATCTGAAGAGGAAGGGACGGCTAACTTCGTGCCAGCAGCCGCGGTAATACGAAGGTCCCAAGCGTTGTTCGGAATCACTGGGCGTAAAGCGTGTGTAGGCGGCAGAGTAAGTCAGATGTGAAATCCCGGGGCTCAACCCCGGAACTGCATCCGATACTGCTTTGCTAGAGTAGCGGAGGGGCATATGGAATTCACGGTGTAGCAGTGAAATGCGTAGATATCGTGAGGAACACTAGTGGCGAAGGCGATATGCTGGACGCTTACTGACGCTCAAACACGAAGGCCAGGGTAGCGAAAGGGATTAGATACCCGGGTAGTCC</w:t>
      </w:r>
    </w:p>
    <w:p w14:paraId="5C3A5A7C">
      <w:pPr>
        <w:rPr>
          <w:rFonts w:hint="eastAsia"/>
        </w:rPr>
      </w:pPr>
      <w:r>
        <w:rPr>
          <w:rFonts w:hint="eastAsia"/>
        </w:rPr>
        <w:t>&gt;OTU003822</w:t>
      </w:r>
    </w:p>
    <w:p w14:paraId="2C7F580B">
      <w:pPr>
        <w:rPr>
          <w:rFonts w:hint="eastAsia"/>
        </w:rPr>
      </w:pPr>
      <w:r>
        <w:rPr>
          <w:rFonts w:hint="eastAsia"/>
        </w:rPr>
        <w:t>CCTACGGGAGGCTGCAGTAGGGAATATTGGGCAATGCTCGCAAGAGTGACCCAGCCATGCCGCGTGCAGGAAGAAGGCCTTCTGGGTTGTAAACTGCTTTTGGAAGGGAACAAAATGGGCATGCGTGCCAACTTGAGTGTACCTTCAGAATAAGCACCGGCTAACTCCGTGCCAGCAGCCGCGGTAATACGGAGGGTGCAAGCGTTGTCCGGAGTTACTGGGCGTAAAGCGTGCGTAGGCGGAGGGGTAAGTGGGTCGTGAAAGCGCCGGGCTAAACCGGGCGAGGACGAACTAGACTGCTCATCTAGAGGCGAGTGGAATTCCCGGTGTAGCGGTGAAATGCGCAGATATCGGGAGGAACACCAGTAGCGAAGGCGGCTCGCTGGGCCATTCCTGACGCTGAGACGCGAAAGCGTGGGGAGCAAACAGGATTAGATACCCTAGTAGTCC</w:t>
      </w:r>
    </w:p>
    <w:p w14:paraId="17F09EE2">
      <w:pPr>
        <w:rPr>
          <w:rFonts w:hint="eastAsia"/>
        </w:rPr>
      </w:pPr>
      <w:r>
        <w:rPr>
          <w:rFonts w:hint="eastAsia"/>
        </w:rPr>
        <w:t>&gt;OTU003823</w:t>
      </w:r>
    </w:p>
    <w:p w14:paraId="124726CB">
      <w:pPr>
        <w:rPr>
          <w:rFonts w:hint="eastAsia"/>
        </w:rPr>
      </w:pPr>
      <w:r>
        <w:rPr>
          <w:rFonts w:hint="eastAsia"/>
        </w:rPr>
        <w:t>CCTACGGGAGGCAGCAGTAGGGAATATTGGACAATGGGTGCAAGCCTGATCCAGCCATGCCGCGTGCAGGAAGAAGGCTTTCTGAGTTGTAAACTGCTTTTGCCAGGGGATAAAATACGGATGCGTCCGGAATTGAAGGTACCTGGTGAATAAGCCACGGCTAACTACGTGCCAGCAGCCGCGGTAATACGTAGGTGGCAAGCGTTAATCGGAATTACTGGGCGTAAAGCGTGCGCAGGCGGTCTTTTAAGACAGGTGTGAAATCCCCGAGCTTAACTTGGGAATTGCGCTTGTGACTGGAAGGCTCGGAGTGCGGAAGAGGGAGCTGGAATTCCTGGTGTAGCAGTGAAATGCGTAGAGATCAGGAGGAACACCGATGGCGAAGGCAGGCTCCTGGGCCAGCACTGACGCTCATGCACGAAAGCGTGGGGAGCAAACAGGATTAGATACCCGGGTAGTCC</w:t>
      </w:r>
    </w:p>
    <w:p w14:paraId="5D23C961">
      <w:pPr>
        <w:rPr>
          <w:rFonts w:hint="eastAsia"/>
        </w:rPr>
      </w:pPr>
      <w:r>
        <w:rPr>
          <w:rFonts w:hint="eastAsia"/>
        </w:rPr>
        <w:t>&gt;OTU003824</w:t>
      </w:r>
    </w:p>
    <w:p w14:paraId="4A0AC5D5">
      <w:pPr>
        <w:rPr>
          <w:rFonts w:hint="eastAsia"/>
        </w:rPr>
      </w:pPr>
      <w:r>
        <w:rPr>
          <w:rFonts w:hint="eastAsia"/>
        </w:rPr>
        <w:t>CCTACGGGGGGCTGCAGTCGGGAATCTTGCGCAATGGGCGAAAGCCTGACGCAGCAACACCGTGTGGGCGACGAAGGCCTTCGGGTTGTAAAGCTCTTTCGGCGGGGACGAAACGGTCCGTGTTAACACCACGGATCACTGACGGTACCCGCAGAAGAAGCACCGGCTAACTACGTGCCAGCAGCCGCGGTAATACAGAGGGGGCAAGCGTTGTCCGGACTGACTGGGCGTAAAGCGCGCGCAGGCGGTTCGGGGCGTCGGTGCTGAAAGCGCGCCGCTTAACGGCGCGATGCGTGCCGATACGCCCGAACTGGAGGGCGGGCGAGGGTGGTGGAATTGCCGGTGTAGTGGTGAAATGCGTAGAGATCGGCAGGAACACCAGTGGCGAAGGCGGCCACCTAGCCCGCTTCTGACGCTGAGGCGCGACAGCGTGGGGAGCGAACTGGATTAGATACCCCGGTAGTCC</w:t>
      </w:r>
    </w:p>
    <w:p w14:paraId="3E518635">
      <w:pPr>
        <w:rPr>
          <w:rFonts w:hint="eastAsia"/>
        </w:rPr>
      </w:pPr>
      <w:r>
        <w:rPr>
          <w:rFonts w:hint="eastAsia"/>
        </w:rPr>
        <w:t>&gt;OTU003825</w:t>
      </w:r>
    </w:p>
    <w:p w14:paraId="3FC8B71E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TTCGGGTTGTAAACCGCTTTCAGGAGGGACGAAGCCACTCAGGTTAATAGCCGAGAGGGTGACGGTACCTCCAGAAGAAGCCCCGGCTAACTACGTGCCAGCAGCCGCGGTAATACGTAGGTGGCAAGCGTTGTCCGGATTTACTGGGCGTAAAGAGCGCGCAGGCGGCCGTATAAGTCGAATGTGAAAGCCCCCGGCTCAACTGGGGAGGGTCATTCGATACTGTTCGGCTCGAAGGCAGGAGAGGGAAGCGGAATTCCCGGTGTAGTGGTGAAATGCGTAGATATCGGGAGGAACACCAGTGGCGAAGGCGGCTTTCTGGCCTGTTCTTGACGCTGAGGCGCGAAAGCCAGGGGAGCAAACAGGATTAGATACCCTAGTAGTCC</w:t>
      </w:r>
    </w:p>
    <w:p w14:paraId="5F90C587">
      <w:pPr>
        <w:rPr>
          <w:rFonts w:hint="eastAsia"/>
        </w:rPr>
      </w:pPr>
      <w:r>
        <w:rPr>
          <w:rFonts w:hint="eastAsia"/>
        </w:rPr>
        <w:t>&gt;OTU003826</w:t>
      </w:r>
    </w:p>
    <w:p w14:paraId="23D2A143">
      <w:pPr>
        <w:rPr>
          <w:rFonts w:hint="eastAsia"/>
        </w:rPr>
      </w:pPr>
      <w:r>
        <w:rPr>
          <w:rFonts w:hint="eastAsia"/>
        </w:rPr>
        <w:t>CCTACGGGGGGCAGCAATTAGGAATCTTGCACAATGGGCGAAAGCCTGATGCAGCGACGCCGCGTGGAGGAGGACGGCCTTCGGGTTGTAAACTCCTTTTATCAGGGAAGAAGGATGTGACGGTACCTGATGAATAAGCCCCGGCTAACTCCGTGCCAGCAGCCGCGGTAATACGGAGGGGGCGAGCGTTGTCCGAAGTTACTGGGCGTAAAGCGCGCGTAGGCGGGGAGGAAAGTCCGCTGTGAAAGCCCGAGGCTCAACCTCGGCGGGTCGGTGGATACTTCCTCTCTTGAAGGTGCTAGGGGGAAATGGAATGACCGGTGTAGCGGTGAAATGCGTAGATATCGGTCGGAACACCAGTGGCGAAGGCGGTTTCCTGGGGCATTCTTGACGCTGAGGCGCGAAAGCTGGGGGAGCGAACGGGATTAGATACCCCGGTAGTCC</w:t>
      </w:r>
    </w:p>
    <w:p w14:paraId="280F975B">
      <w:pPr>
        <w:rPr>
          <w:rFonts w:hint="eastAsia"/>
        </w:rPr>
      </w:pPr>
      <w:r>
        <w:rPr>
          <w:rFonts w:hint="eastAsia"/>
        </w:rPr>
        <w:t>&gt;OTU003827</w:t>
      </w:r>
    </w:p>
    <w:p w14:paraId="1995A0F9">
      <w:pPr>
        <w:rPr>
          <w:rFonts w:hint="eastAsia"/>
        </w:rPr>
      </w:pPr>
      <w:r>
        <w:rPr>
          <w:rFonts w:hint="eastAsia"/>
        </w:rPr>
        <w:t>CCTACGGGTGGCAGCAGTGGGGAATATTGGGCAATGGCGGAAACGCTGACCCAGCCATGCCGCGTGCAGGAAGAAGGCGCTCAGCGTTGTAAACTGCTTTTGCCGGGGAAGAACGACTCTTACGCGTAAGAGGAATGACGGTACCCGGCGAATAAGCACCGGCTAACTCCGTGCCAGCAGCCGCGGTAATACGGAGGGTGCAAGCGTTGTCCGGATTTATTGGGTTTAAAGGGTGCGTAGGTGGCTTGTTAAGTCTGGGGTGAAAGGCAGTGGCTCAACCACTTGCAGGGCCCTGGATACTGGCAGGCTAGAGGGTAGGTGAGGCCGGTGGAACGGGTGGTGTAGCGGTGAAATGCATAGATACCATCCAGAACACCGATTGCGCAGGCAGCCGGCTAACCTACTACTGACACTGAGGCACGAAAGCGTGGGGAGCAAACAGGATTAGATACCCTAGTAGTCC</w:t>
      </w:r>
    </w:p>
    <w:p w14:paraId="2AFBCDFE">
      <w:pPr>
        <w:rPr>
          <w:rFonts w:hint="eastAsia"/>
        </w:rPr>
      </w:pPr>
      <w:r>
        <w:rPr>
          <w:rFonts w:hint="eastAsia"/>
        </w:rPr>
        <w:t>&gt;OTU003828</w:t>
      </w:r>
    </w:p>
    <w:p w14:paraId="180B35BF">
      <w:pPr>
        <w:rPr>
          <w:rFonts w:hint="eastAsia"/>
        </w:rPr>
      </w:pPr>
      <w:r>
        <w:rPr>
          <w:rFonts w:hint="eastAsia"/>
        </w:rPr>
        <w:t>CCTACGGGGGGCAGCAGTGGGGAATCTTGCGCAATGGCCGAAAGGCTGACGCAGCGACGCCGCGTGCGGGAGGAAGCTCTTCGGGGTGTAAACCGCTGTCAGGAGGGACGAAGGTCCCAGCGAGGAAATGCGCTGGGGATGACGGTACCTCCAGAGGAAGCGCCGGCTAACTCCGTGCCAGCAGCCGCGGTAATACGGAGGGCGCGAGCGTTGTTCGGATTTACTGGGCGTAAAGGGCGCGTAGGCGGCCCATCTAGTCGCTTGTGAAATCTCCGGGCTTAACCCGGAGCGGCCAAGCGATACTGGCGGGCTGGAGTGCGGAAGGGGCCACCGGAATTCTCGGTGTAGCGGTGAAATGCGTAGATATCGAGAGGAACACCTGCGGCGAAGGCGGGTGGCTGGGCCGACACTGACGCTGAGGCGCGAAAGCCAGGGGAGCGAACGGGATTAGATACCCCAGTAGTCC</w:t>
      </w:r>
    </w:p>
    <w:p w14:paraId="2AD6278B">
      <w:pPr>
        <w:rPr>
          <w:rFonts w:hint="eastAsia"/>
        </w:rPr>
      </w:pPr>
      <w:r>
        <w:rPr>
          <w:rFonts w:hint="eastAsia"/>
        </w:rPr>
        <w:t>&gt;OTU003829</w:t>
      </w:r>
    </w:p>
    <w:p w14:paraId="2AA5D5E7">
      <w:pPr>
        <w:rPr>
          <w:rFonts w:hint="eastAsia"/>
        </w:rPr>
      </w:pPr>
      <w:r>
        <w:rPr>
          <w:rFonts w:hint="eastAsia"/>
        </w:rPr>
        <w:t>CCTACGGGCGGCAGCAGTGGGGAATCTTGCGCAATGGGCGAAAGCCTGACGCAGCGACGCCGCGTGCGGGATGAAGGGCTTCGGCTTGTAAACCGCTTTTGTTTGGGACGAAGGCCTGTGTCGTGAACATGGGATTGACGGTACCAGACGAATAAGCCCCGGCTAACTACGTGCCAGCAGCCGCGGTAATACGTAGGGTCCAAGCGTTAATCGGAATTACTGGGCGTAAAGCGTGCGCAGGCGGTTGTGCAAGACCGATGTGAAATCCCCGGGCTCAACCTGGGAACTGCATTGGTGACTGCACGGCTAGAGTGTGTCAGAGGGGGGTAGAATTCCACGTGTAGCAGTGAAATGCGTAGATATGCGGAGGAACACCGATGGCGAAGGCAATCCCCTGGGCCTGTACTGACGCTCATGCACGAAAGCGTGGGGAGCAAACAGGATTAGATACCCGTGTAGTCC</w:t>
      </w:r>
    </w:p>
    <w:p w14:paraId="2C9ACEEA">
      <w:pPr>
        <w:rPr>
          <w:rFonts w:hint="eastAsia"/>
        </w:rPr>
      </w:pPr>
      <w:r>
        <w:rPr>
          <w:rFonts w:hint="eastAsia"/>
        </w:rPr>
        <w:t>&gt;OTU003830</w:t>
      </w:r>
    </w:p>
    <w:p w14:paraId="26AE60D6">
      <w:pPr>
        <w:rPr>
          <w:rFonts w:hint="eastAsia"/>
        </w:rPr>
      </w:pPr>
      <w:r>
        <w:rPr>
          <w:rFonts w:hint="eastAsia"/>
        </w:rPr>
        <w:t>CCTACGGGGGGCAGCAGTGGGGAATCTTGCGCAATGCGCGAAAGCGTGACGCAGCAACGCCGCGTGGAGGAAGACGGCTTTCGGGTTGTAAACTCCTTTCAGTTGGGACGAAGCTCCGTCGGTGAATAGCCGGTTGGGGTGACGGTACCTTCAGAAGAAGCCCCGGCTAACTACGTGCCAGCAGCCGCGGTAATACGTAGGGGGCTAGCGTTGTCCGGAATCATTGGGCGTAAAGCGCGTGTAGGCGGCTCAGTAAGTCCGCTCTGAAAGCCCGAGGCTCAACCTCGGGAGGCGGGTGGATACTGCTGAGCTCGAGTCCGGAAGAGGCAAGTGGAATTCCCGGTGTAGCGGTGAAATGCGCAGATATCGGGAGGAACACCAATGGCGAAGGCAGCTTGCTGGGACGGTACTGACGCTGAGACGCGAAAGCGTGGGGAGCAAACGGGATTAGATACCCTGGTAGTCC</w:t>
      </w:r>
    </w:p>
    <w:p w14:paraId="7A2DE50C">
      <w:pPr>
        <w:rPr>
          <w:rFonts w:hint="eastAsia"/>
        </w:rPr>
      </w:pPr>
      <w:r>
        <w:rPr>
          <w:rFonts w:hint="eastAsia"/>
        </w:rPr>
        <w:t>&gt;OTU003831</w:t>
      </w:r>
    </w:p>
    <w:p w14:paraId="66E5BF78">
      <w:pPr>
        <w:rPr>
          <w:rFonts w:hint="eastAsia"/>
        </w:rPr>
      </w:pPr>
      <w:r>
        <w:rPr>
          <w:rFonts w:hint="eastAsia"/>
        </w:rPr>
        <w:t>CCTACGGGCGGCTGCAGTCGAGAATCATTCGCAATGGGCGAAAGCCTGACGGTGCGACGCCGCGTGGAGGATGAAGGCCCTAGGGTCGTAAACTCCTGTCATCAGGGAGTAAGGGCTCATATAGTAACTGATATGGGTCTTGATAGTACCTGAAGAGGAAGGGACGGCAAACTTCGTGCCAGCAGCCGCGGTAATACGAAGGTCCCAAGCGTTGTTCGGATTTACTGGGCGTAAAGCGCGCGCAGGCGGTCCTTTAAGTCTGATGTGAAAGCCCCCGGCTCAACCGGGGAGGGTCATTGGAAACTGGGGGACTTGAGTACAGAAGAGGAAAGCGGAATTCCACGTGTAGCGGTGAAATGCGTAGAGATGTGGAGGAACACCAGTGGCGAAGGCGGCTTTCTGGCCTATAACTGACGCTGAGGCGCGAAAGCGTGGGGAGCAAACAGGATTAGATACCCCAGTAGTCC</w:t>
      </w:r>
    </w:p>
    <w:p w14:paraId="5B24E1A8">
      <w:pPr>
        <w:rPr>
          <w:rFonts w:hint="eastAsia"/>
        </w:rPr>
      </w:pPr>
      <w:r>
        <w:rPr>
          <w:rFonts w:hint="eastAsia"/>
        </w:rPr>
        <w:t>&gt;OTU003832</w:t>
      </w:r>
    </w:p>
    <w:p w14:paraId="499C0A83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TGGGACGAAAAGGTCCGTGCTAATAACACGGATCCATGACGGTACCAGCAGAAGAAGCACCGGCTAACTACGTGCCAGCAGCCGCGGTAATACGTAGGGTGCAGGCGTTAATCGGAATTACTGGGCGTAAAGCGTGCGCAGGCGGATATCTAAGTCGGGGGTGAAAGCCCGGGGCTCAACCTCGGAATTGCCTTCGATACTGGATATCTTGAGTTCGGGAGGGGGTAGCGGAATTCCCAGTGTAGCGGTGAAATGCGTAGATATTGGGAGGAACACCAGTGGCGAAGGCGGCTACCTGGACCGGTTCTGACGCTGATGCGCGAAAGCGTGGGTAGCAAACAGGATTAGATACCCTGGTAGTCC</w:t>
      </w:r>
    </w:p>
    <w:p w14:paraId="502216CC">
      <w:pPr>
        <w:rPr>
          <w:rFonts w:hint="eastAsia"/>
        </w:rPr>
      </w:pPr>
      <w:r>
        <w:rPr>
          <w:rFonts w:hint="eastAsia"/>
        </w:rPr>
        <w:t>&gt;OTU003833</w:t>
      </w:r>
    </w:p>
    <w:p w14:paraId="6E46D452">
      <w:pPr>
        <w:rPr>
          <w:rFonts w:hint="eastAsia"/>
        </w:rPr>
      </w:pPr>
      <w:r>
        <w:rPr>
          <w:rFonts w:hint="eastAsia"/>
        </w:rPr>
        <w:t>CCTACGGGCGGCTGCAGTCGAGGATCTTCGGCAATGGGCGCAAGCCTGACCGAGCGACGCCGCGTGCGGGATGAAGGCCTTCGGGTTGTAAACCGCTGTCAGAGGGGATGAAATGCGGGTGGGTTCTCCCATTCGTTTGACATATCCTCAGAGGAAGTACGGGCTAAGTTCGTGCCAGCAGCCGCGGTAAGACGAACCGTACGAACGTTATTCGGAATCACTGGGCGTAAAGGGCGCGTAGGCGGCACGTCAAGCGTGTGGTGAAAGCCCGGGGCTCAACCCCGGGTCGGCCGTGCGGACTGGCGTGCTCGAGCACTGTAGGGGCGGGCGGAATTCCGGGTGTAGCGGTGGAATGCGTAGAGATCCGGAGGAATACCAGAGGCGAAGGCGGCCAACTGGGCTTGTTCTGACGCTGAGGTGCGAAAGCGTGGGGAGCGAACAGGATTAGATACCCCAGTAGTCC</w:t>
      </w:r>
    </w:p>
    <w:p w14:paraId="329C8CFF">
      <w:pPr>
        <w:rPr>
          <w:rFonts w:hint="eastAsia"/>
        </w:rPr>
      </w:pPr>
      <w:r>
        <w:rPr>
          <w:rFonts w:hint="eastAsia"/>
        </w:rPr>
        <w:t>&gt;OTU003834</w:t>
      </w:r>
    </w:p>
    <w:p w14:paraId="1A0DBC73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GAGGAAAGCCGCAAGGCCTGACCTATCCCTGGAGGAAGCACGGGCTAAGTTCGTGCCAGCAGCCGCGGTAAGACGAACCGTGCGAACGTTGTTCGGAATCACTGGGCTTAAAGGGCGCGTAGGCGGGCCCTGAGGTCGGGGGTGAAATACCACGGCTCAACCGTGGAAGTGCCCCCGATACCGAGGGTCTCGAGGGGGGTAGGGGCGTGTGGAACTTCCGGTGGAGCGGTGAAATGCGTAGATATCGGAAGGAACGCCGGTGGCGAAAGCGACACGCTGGACCCTCTCTGACGCTGAGGCGCGAAAGCCAGGGGAGCAAACGGGATTAGATACCCCAGTAGTCC</w:t>
      </w:r>
    </w:p>
    <w:p w14:paraId="25220008">
      <w:pPr>
        <w:rPr>
          <w:rFonts w:hint="eastAsia"/>
        </w:rPr>
      </w:pPr>
      <w:r>
        <w:rPr>
          <w:rFonts w:hint="eastAsia"/>
        </w:rPr>
        <w:t>&gt;OTU003835</w:t>
      </w:r>
    </w:p>
    <w:p w14:paraId="655CB8B6">
      <w:pPr>
        <w:rPr>
          <w:rFonts w:hint="eastAsia"/>
        </w:rPr>
      </w:pPr>
      <w:r>
        <w:rPr>
          <w:rFonts w:hint="eastAsia"/>
        </w:rPr>
        <w:t>CCTACGGGAGGCTGCAGTAAGGAATATTCCACAATGGGCGAAAGCCTGATGGAGCGACGCCGCGTGCGGGATGAAGCCTTTCGGGGTGTAAACCGCTTTTTTGGGGGATGATAATGACAGTACCGGGAGAATAAGCTCCGGCTAACTCCGTGCCAGCAGCCGCGGTAATACGGAGGGAGCTAGCGTTGTTCGGAATTACTGGGCGTAAAGCGCACGTAGGCGGCCCTGTAAGTTAGGTGTGAAAGCTTGGGGCTCAACCCCAAAGGTGCACCTAAGACTGCGGGGCTAGAGTCGAGCAGAGGCCGGCGGAATTCCCGGTGTAGCGGTGAAATGCGTAGATATCGGGAGGAACACCAGTGGCGAAGGCGGCCGGCTGGGCTTGGACTGACGTTGAGGGACGAAAGCGTGGGGAGCGAACCGGATTAGATACCCCGGTAGTCC</w:t>
      </w:r>
    </w:p>
    <w:p w14:paraId="3C370A2F">
      <w:pPr>
        <w:rPr>
          <w:rFonts w:hint="eastAsia"/>
        </w:rPr>
      </w:pPr>
      <w:r>
        <w:rPr>
          <w:rFonts w:hint="eastAsia"/>
        </w:rPr>
        <w:t>&gt;OTU003836</w:t>
      </w:r>
    </w:p>
    <w:p w14:paraId="35A9BDCF">
      <w:pPr>
        <w:rPr>
          <w:rFonts w:hint="eastAsia"/>
        </w:rPr>
      </w:pPr>
      <w:r>
        <w:rPr>
          <w:rFonts w:hint="eastAsia"/>
        </w:rPr>
        <w:t>CCTACGGGGGGCTGCAGTCGAGGATCTTCTGCAATGGGCGCAAGCCTGACAGAGCGACGCCGCGTGGGGGAGGAAGGCCTTCGGGTTGTAAACCCCTGTTGCCGGTTAAGAATGTCGGGGTGCGAATAGCACTTCCGATTGACCAAGGCCGGTGAGGAAGCCACGGCTAACTTCGTGCCAGCAGCCGCGGTAAGACGAAGGTGGCAAGCGTTGTTCGGAATCACTGGGCGTAAAGGGCGCGTAGGCGGCCTGCTAAGTCGAACGTGAAATCCCTGGGCTCAACCCAGGAACTGCGTTCGATACTGGCTGGCTTGAATTCGGGAGAGGGATGCGGAATTCCAGGTGTAGCGGTGAAATGCGTAGATATCTGGAGGAACACCGGTGGCGAAGGCGGCATCCTGGACCGACATTGACGCTGAGGCGCGAAAGCCAGGGGAGCAAACGGGATTAGATACCCTGGTAGTCC</w:t>
      </w:r>
    </w:p>
    <w:p w14:paraId="7AA9111D">
      <w:pPr>
        <w:rPr>
          <w:rFonts w:hint="eastAsia"/>
        </w:rPr>
      </w:pPr>
      <w:r>
        <w:rPr>
          <w:rFonts w:hint="eastAsia"/>
        </w:rPr>
        <w:t>&gt;OTU003837</w:t>
      </w:r>
    </w:p>
    <w:p w14:paraId="05A4E954">
      <w:pPr>
        <w:rPr>
          <w:rFonts w:hint="eastAsia"/>
        </w:rPr>
      </w:pPr>
      <w:r>
        <w:rPr>
          <w:rFonts w:hint="eastAsia"/>
        </w:rPr>
        <w:t>CCTACGGGGGGCTGCAGTCGAGAATTTTTCTCAATGGGCGAAAGCCTGAAGGAGCGACGCCGCGTGGGGGATGAAGGGCTTCGGTCCGTAAACCCCTGTCATTTGCGAACAAACCTTACCATTGAACATTTGGTGAGCTGATTGTAGCGGAAGAGGAAGGGACGGCTAACTCTGTGCCAGCAGCCGCGGTAAGACGTAGGATGCAAGCGTTGTCCGGATTTATTGGGCGTAAAGAGTTCGTAGGTGGTTCGTTAAGTCTGATGTTAAAGACTTGGGCTCAACCTCGGAAATGCATTGGATACTGGCGGACTTGAGTGTGGTAGAGGCAATCGGAATTCCAGGTGTAGCGGTGAAATGCGTAGATATGACATAGAACACCGATAGCGGAGGCAGCTAACTAAGCGATCATTGACACTGAGGCACGAAAGCGTGGGGAGCAAACGGGATTAGATACCCTAGTAGTCC</w:t>
      </w:r>
    </w:p>
    <w:p w14:paraId="2BE3A44E">
      <w:pPr>
        <w:rPr>
          <w:rFonts w:hint="eastAsia"/>
        </w:rPr>
      </w:pPr>
      <w:r>
        <w:rPr>
          <w:rFonts w:hint="eastAsia"/>
        </w:rPr>
        <w:t>&gt;OTU003838</w:t>
      </w:r>
    </w:p>
    <w:p w14:paraId="3864F3C2">
      <w:pPr>
        <w:rPr>
          <w:rFonts w:hint="eastAsia"/>
        </w:rPr>
      </w:pPr>
      <w:r>
        <w:rPr>
          <w:rFonts w:hint="eastAsia"/>
        </w:rPr>
        <w:t>CCTACGGGGGGCAGCAGTAGGGAATCTTGCGCAATGGGCGAAAGCCTGACGCAGCGACGCCGCGTGCGGGACGACGGCCTTCGGGTTGTAAACCGCTTTCAGCAGGGACGAAATCTATTTTTCTAAGTAGTCTGACGGTACCTGCAGAAGAAGCCCCGGCCAACTACGTGCCAGCAGCCGCGGTAATACGTAGGGGGCGAGCGTTGTCCGGATTCATTGGGCGTAAAGAGCTCGTAGGCGGCTTGGCAAGTCGGGTGTGAAAACTTCAGGCTCAACCTGGAGGTGCCACTCGAGACTGCTATGGCTAGAGTCCGGTAGGGGACCACGGAATTCCTGGTGTAGCGGTGAAATGCGCAGATATCAGGAGGAACACCGGTGGCGAAGGCGGTGGTCTGGGCCGGCACTGACGCTGAGGAGCGAAAGCGTGGGGAGCAAACAGGATTAGATACCCCAGTAGTCC</w:t>
      </w:r>
    </w:p>
    <w:p w14:paraId="08F38DF7">
      <w:pPr>
        <w:rPr>
          <w:rFonts w:hint="eastAsia"/>
        </w:rPr>
      </w:pPr>
      <w:r>
        <w:rPr>
          <w:rFonts w:hint="eastAsia"/>
        </w:rPr>
        <w:t>&gt;OTU003839</w:t>
      </w:r>
    </w:p>
    <w:p w14:paraId="33B2A5A1">
      <w:pPr>
        <w:rPr>
          <w:rFonts w:hint="eastAsia"/>
        </w:rPr>
      </w:pPr>
      <w:r>
        <w:rPr>
          <w:rFonts w:hint="eastAsia"/>
        </w:rPr>
        <w:t>CCTACGGGTGGCAGCAGTAGGGAATATTGGGCAATGGAGGCAACTCTGACCCAGCCATGCCGCGTGCAGGATGAAGGCGCTCAGCGTCGTAAACTGCTTTTATCTACGAAGAACGGCAGAGATGAGTCTTTGTGTGACGGTAGTAGAGGAATAAGCACCGGCTAACTCCGTGCCAGCAGCCGCGGTAATACGGAGGGTGCAAGCGTTGTCCGGAATCACTGGGCGTAAAGGGCGCGTAGGCGGCCTGATAAGTAGGGGGTGAAATCCTGCGGCTTAACCGCAGGGCTGCCTTCTAAACTGTCGGGCTCGAGCACAGTAGAGGCAGGTGGAATTCCCGGTGTAGCGGTGAAATGCGTAGAGATCGGGAGGAAGGCCGGTGGCGAAGGCGGCGCTCTGGAACATTTCTGACGCTGAGGCTCGAAAGCGTGGGGAGCAAACAGGATTAGATACCCGTGTAGTCC</w:t>
      </w:r>
    </w:p>
    <w:p w14:paraId="08A6E7E5">
      <w:pPr>
        <w:rPr>
          <w:rFonts w:hint="eastAsia"/>
        </w:rPr>
      </w:pPr>
      <w:r>
        <w:rPr>
          <w:rFonts w:hint="eastAsia"/>
        </w:rPr>
        <w:t>&gt;OTU003840</w:t>
      </w:r>
    </w:p>
    <w:p w14:paraId="3584BD4A">
      <w:pPr>
        <w:rPr>
          <w:rFonts w:hint="eastAsia"/>
        </w:rPr>
      </w:pPr>
      <w:r>
        <w:rPr>
          <w:rFonts w:hint="eastAsia"/>
        </w:rPr>
        <w:t>CCTACGGGTGGCTGCAGTGGGGAATATTGGACAATGGGGGCAACCCTGATCCAGCGACGCCGCGTGGGTGAAGAAGGCCTTCGGGTTGTAAAGCTCTTTCAGGTGCGACGATGATGACGGTAGCACCAGAAGAAGCCCCGGCTAACTTCGTGCCAGCAGCCGCGGTAATACGTAGGTGGCAAGCGTTGTCCGGATTTACTGGGCGTACAGCGCGCGCAGGCGGAGCGCGACGTGCCGTGTGACAAGCCACCGCTCACCGGTGGAGGGCCACGGTACACGAGCACTCTGGAGGCAGGGAGAGGGATGTGGAATGCCCGGTGGAGCGGTGAAATGCGTAGAGATCGGGCGGAACACCAGCGGCGAAGGCGGCATCCTGGTCCTGTACTGACGCTGAGGCGCGAGAGCGTGGGGAGCGAACTGGATTAGATACCCTAGTAGTCC</w:t>
      </w:r>
    </w:p>
    <w:p w14:paraId="126F9F2E">
      <w:pPr>
        <w:rPr>
          <w:rFonts w:hint="eastAsia"/>
        </w:rPr>
      </w:pPr>
      <w:r>
        <w:rPr>
          <w:rFonts w:hint="eastAsia"/>
        </w:rPr>
        <w:t>&gt;OTU003841</w:t>
      </w:r>
    </w:p>
    <w:p w14:paraId="15A040BC">
      <w:pPr>
        <w:rPr>
          <w:rFonts w:hint="eastAsia"/>
        </w:rPr>
      </w:pPr>
      <w:r>
        <w:rPr>
          <w:rFonts w:hint="eastAsia"/>
        </w:rPr>
        <w:t>CCTACGGGGGGCAGCAGTAGGGAATATTGGGCAATGGGTGAGAGCCTGACCCAGCCATGCCGCGTGCAGGAAGACGGCCCTCAGGGTTGTAAACTGCTTTTGTAAGGGAAGAAAGAGGTCTTGCGAGACCAGTTGACGGTACCTTACGAATAAGCACCGGCTAACTCCGTGCCAGCAGCCGCGGTAATACGGAGGGTGCAAGCGTTGTCCGGATTTATTGGGTTTAAAGGGTACGTAGGCGGGCGTCTAAGTCAGTGGTGAAAGCCTACAGCTCAACTGTGGAATTGCCATTGATACTGGATGCCTTGAGTATAGTAGAGGTGGGCAGAATTCATGGTGTAGCGGTGAAATGCATAGATACCATGAGGAATACCGATAGGGAAGCCAGCTCACTGGACTATTACTGACGCTAAGGTACGAAAGCGTGGGGAGCGAACAGGATTAGATACCCGGGTAGTCC</w:t>
      </w:r>
    </w:p>
    <w:p w14:paraId="6585B4DE">
      <w:pPr>
        <w:rPr>
          <w:rFonts w:hint="eastAsia"/>
        </w:rPr>
      </w:pPr>
      <w:r>
        <w:rPr>
          <w:rFonts w:hint="eastAsia"/>
        </w:rPr>
        <w:t>&gt;OTU003842</w:t>
      </w:r>
    </w:p>
    <w:p w14:paraId="79B81CCD">
      <w:pPr>
        <w:rPr>
          <w:rFonts w:hint="eastAsia"/>
        </w:rPr>
      </w:pPr>
      <w:r>
        <w:rPr>
          <w:rFonts w:hint="eastAsia"/>
        </w:rPr>
        <w:t>CCTACGGGAGGCAGCAGTGGGGAATATTGGACAATGGGGGAAACCCTGATCCAGCAATGCCGCGTGTGTGAAGAAGGCCTGCGGGTTGTAAAGCACTTTTGGCAGGGATGAAAAGCACTGGGTTAATAACCCAGTGTGTTGACCTAACCTGCAGAAGAAGCACCGGCTAACTCTGTGCCAGCAGCCGCGGTAATACAGAGGGTGCAAGCGTTAATCGGAATTACTGGGCGTAAAGCGCGCGTAGGTGGTTTGTCGCGTTGTTCGTGAAAACTCACAGCTCAACTGTGGGCGTGCGGGCGATACGGGCAGACTTGAGTACTGCAGGGGAGACTGGAATTCCTGGTGTAGCGGTGGAATGCGCAGATATCAGGAGGAACACCTGTGGCGAAAGCGAGTTACTGGTCCATTACTGACACTGAGGAACGAAAGCCAGGGTAGCAAAAGGGATTAGATACCCCTGTAGTCC</w:t>
      </w:r>
    </w:p>
    <w:p w14:paraId="70935B5E">
      <w:pPr>
        <w:rPr>
          <w:rFonts w:hint="eastAsia"/>
        </w:rPr>
      </w:pPr>
      <w:r>
        <w:rPr>
          <w:rFonts w:hint="eastAsia"/>
        </w:rPr>
        <w:t>&gt;OTU003843</w:t>
      </w:r>
    </w:p>
    <w:p w14:paraId="1370FA74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GAGAGTAACTGCTCGTGCCTTGACGGTACTGTTTGTAAGCTCCGGCTAACTTCGTGCCAGCAGCCGCGGTAATACGAAGGGGGCTAGCGTTGTTCGGAATTACTGGGCGTAAAGCGTACGTAGGCGGATTTGTAAGTAGGGGGTGAAATCCCCAGGCTCAACCTCGGAACTGCCTCCAAAACTACAAGTCTGGACTCAAGTAGAGGCAAGTGGAATTGCGAGTGTAGAGGTGAAATTCGTAGATATTCGCAGGAACACCAGTGGCGAAGGCGACTTGCTGGACTTGTAGTGACGCTGAGACGCGAAAGCGTGGGGAGCAAACAGGATTAGATACCCCAGTAGTCC</w:t>
      </w:r>
    </w:p>
    <w:p w14:paraId="5CABACDD">
      <w:pPr>
        <w:rPr>
          <w:rFonts w:hint="eastAsia"/>
        </w:rPr>
      </w:pPr>
      <w:r>
        <w:rPr>
          <w:rFonts w:hint="eastAsia"/>
        </w:rPr>
        <w:t>&gt;OTU003844</w:t>
      </w:r>
    </w:p>
    <w:p w14:paraId="39854F10">
      <w:pPr>
        <w:rPr>
          <w:rFonts w:hint="eastAsia"/>
        </w:rPr>
      </w:pPr>
      <w:r>
        <w:rPr>
          <w:rFonts w:hint="eastAsia"/>
        </w:rPr>
        <w:t>CCTACGGGGGGCAGCAGTAGGGAATATTGGTCAATGGGTGAGAGCCTGAACCAGCCATGCCGCGTGCAGGAAGAAGGCCTTCTGGGTTGTAAACTGCTTTTGCCGGGGGATAAAATTCCCATGCGTGGGAAATTGAAGGTACCCGGTGAATAAGCCACGGCTAACTACGTGCCAGCAGCCGCGGTAATACGGAGGGTGCAAGCGTTATCCGGATTTACTGGGTTTAAAGGGTGTGTAGGCGGACTTTTAAGTCAGTGGTGAAATCTCCGGGCTCAACCCGGAAACTGCCATTGATACTGGATAGCTTGAGTACAGATGAGGTAGGCGGAATTGACGGTGTAGCGGTGAAATGCATAGATATCGTCAAGAACACCGATAGCGAAGGCAGCTTACCAAGCTGTAACTGACACTGAGGCACGAAAGTGTGGGGATCAAACAGGATTAGATACCCCGGTAGTCC</w:t>
      </w:r>
    </w:p>
    <w:p w14:paraId="074499AF">
      <w:pPr>
        <w:rPr>
          <w:rFonts w:hint="eastAsia"/>
        </w:rPr>
      </w:pPr>
      <w:r>
        <w:rPr>
          <w:rFonts w:hint="eastAsia"/>
        </w:rPr>
        <w:t>&gt;OTU003845</w:t>
      </w:r>
    </w:p>
    <w:p w14:paraId="7EF41754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CGGGTTGTAAAGCTCTGTCGGGAGGGACGAAAAAGCGGATTAACAAACCGCCTTGACGGTACCTTCAAAGGAAGCACCGGCTAACTCTGTGCCAGCAGCCGCGGTAATACAGAGGGTGCAAGCGTTGTTCGGAATTACTGGGCGTAAAGCGCGTGTAGGCGGCGGCGTAAGTCGGATGTGAAATCCCTCAGCTCAACTGAGGAAGTGCACCCGATACTGCGTCGCTTGAGTGTCGGAGGGGATGGCGGAATTCCCGGTGTAGAGGTGAAATTCGTAGATATCGGGAGGAACACCTGTGGCGAAGGCGGCCATCTGGACGACGACTGACGCTGAGACGCGAAAGCGTGGGTAGCAAACAGGATTAGATACCCCAGTAGTCC</w:t>
      </w:r>
    </w:p>
    <w:p w14:paraId="5111F067">
      <w:pPr>
        <w:rPr>
          <w:rFonts w:hint="eastAsia"/>
        </w:rPr>
      </w:pPr>
      <w:r>
        <w:rPr>
          <w:rFonts w:hint="eastAsia"/>
        </w:rPr>
        <w:t>&gt;OTU003846</w:t>
      </w:r>
    </w:p>
    <w:p w14:paraId="4C700145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GACCCTGACGAAGCGCAAGTGACGGTAGGGGGAGAAGAAGCACCGGCCAACTACGTGCCAGCAGCCGCGGTAAGACGTAGGGTGCAAGCGTTGTCCGGAATTACTGGGCGTAAAGGGCGCGTAGGTGGCCTGCTAAGTCGAACGTGAAATCCCTGGGCTCAACCCAGGAACTGCGTCCGAGACTGGTTGGCTCGAATCCGGGAGAGGGATGTGGAATTCCAGGTGTAGCGGTGGAATGCGTAGAGATCGGGAAGAACATCAGTGGCGAAGGCGGCCTGCTGGGACGGTACTGACGCTGAGGCGCGAAAGCGTGGGGAGCGAACAGGATTAGATACCCCAGTAGTCC</w:t>
      </w:r>
    </w:p>
    <w:p w14:paraId="365F698B">
      <w:pPr>
        <w:rPr>
          <w:rFonts w:hint="eastAsia"/>
        </w:rPr>
      </w:pPr>
      <w:r>
        <w:rPr>
          <w:rFonts w:hint="eastAsia"/>
        </w:rPr>
        <w:t>&gt;OTU003847</w:t>
      </w:r>
    </w:p>
    <w:p w14:paraId="44D63858">
      <w:pPr>
        <w:rPr>
          <w:rFonts w:hint="eastAsia"/>
        </w:rPr>
      </w:pPr>
      <w:r>
        <w:rPr>
          <w:rFonts w:hint="eastAsia"/>
        </w:rPr>
        <w:t>CCTACGGGCGGCAGCAGCGGGGAATCTTGCGCAATGGGCGAAAGCCTGACGCAGTAACGCCGCGTGGGGGATGAATGCCTTCGGGTTGTAAACCCCTTTCAGCAGGGACGAAATTGACGGTACCTGCAGAAGAAGCCCCGGCCAACTACGTGCCAGCAGCCGCGGTAAGACGTAGGGGGCGAGCGTTGTCCGGAATTATTGGGCTTAAAGGGCGCGTAGGCGGATCAGCAAGTCCGGGGTGAAATCTTTCGGCTTAACCGGAAAAGTGCCTTGGATACTGCTGGTCTCGAGGGAGGTAGGGGTCATTGGAACTTCTGGTGGAGCGGTGAAATGCGTTGATATCAGAAGGAACGCCGGTGGCGAAAGCGGGTCTCTGGGCCGATACTGACGCTGAGGAGCGAAAGCGTGGGGAGCGAACAGGATTAGATACCCGAGTAGTCC</w:t>
      </w:r>
    </w:p>
    <w:p w14:paraId="357A97C2">
      <w:pPr>
        <w:rPr>
          <w:rFonts w:hint="eastAsia"/>
        </w:rPr>
      </w:pPr>
      <w:r>
        <w:rPr>
          <w:rFonts w:hint="eastAsia"/>
        </w:rPr>
        <w:t>&gt;OTU003848</w:t>
      </w:r>
    </w:p>
    <w:p w14:paraId="52EB4B69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AGCTGGGCATTAACTGTGCGCCGGTTTGATAGTAGCCGAAGAGGAAGAGACGGCTAACTCTGTGCCAGCAGCCGCGGTAATACAGAGGTCTCAAGCGTTGTTCGGATTCATTGGGCGTAAAGGGTGCGTAGGCGGCGTGGCAAGTCAGGTGTGAAATCCTAGGGCTCAACCCTGGAACTGCACTTGATACTGCCATGCTAGAGTACTGGAGAGGAGACTGGAATTTACGGTGTAGCAGTGAAATGCGTAGATATCGTAAGGAAGACCGGTGGCGAAGGCGAGTCTCTGGACAGTAACTGACGCTGAGGCACGAAGGCCAGGGGAGCAAACGGGATTAGATACCCCGGTAGTCC</w:t>
      </w:r>
    </w:p>
    <w:p w14:paraId="6773706B">
      <w:pPr>
        <w:rPr>
          <w:rFonts w:hint="eastAsia"/>
        </w:rPr>
      </w:pPr>
      <w:r>
        <w:rPr>
          <w:rFonts w:hint="eastAsia"/>
        </w:rPr>
        <w:t>&gt;OTU003849</w:t>
      </w:r>
    </w:p>
    <w:p w14:paraId="577B4C04">
      <w:pPr>
        <w:rPr>
          <w:rFonts w:hint="eastAsia"/>
        </w:rPr>
      </w:pPr>
      <w:r>
        <w:rPr>
          <w:rFonts w:hint="eastAsia"/>
        </w:rPr>
        <w:t>CCTACGGGGGGCAGCAGTGGGGAATTTTTGGCAATGGGGGAAACCCTGACCAAGCAACGCCGCGTGGGTGATGACGTCTTTTGGGATGTAAAACCCTTTCGGCAGGGACGAACTCTTGACGGTACCTGCAGAAGAAGCCCCGGCTAACTCCGTGCCAGCAGCCGCGGTAATACGGGGGGGGCAAGCGTTGTTCGGAATTACTGGGCGTAAAGGGCGCGTAGGCGGTCGGATAAGGGAGTGGTGAAATCTCTGAGCTTAACTCAGAGCCGGCCATTCCGACTGTTCGGCTCGAGTGTGGGAGAGGAGAGTGGAATTCCCGGTGTAGCGGTGAAATGCGTAGATATCGGGAGGAACACCGGTGGCGAAGGCGGCTTTCTGGACCACCACTGACGCTGAGGCGCGAAAGCTAGGGGAGCAAACAGGATTAGATACCCGGGTAGTCC</w:t>
      </w:r>
    </w:p>
    <w:p w14:paraId="7AF50E8B">
      <w:pPr>
        <w:rPr>
          <w:rFonts w:hint="eastAsia"/>
        </w:rPr>
      </w:pPr>
      <w:r>
        <w:rPr>
          <w:rFonts w:hint="eastAsia"/>
        </w:rPr>
        <w:t>&gt;OTU003850</w:t>
      </w:r>
    </w:p>
    <w:p w14:paraId="0B72EF7D">
      <w:pPr>
        <w:rPr>
          <w:rFonts w:hint="eastAsia"/>
        </w:rPr>
      </w:pPr>
      <w:r>
        <w:rPr>
          <w:rFonts w:hint="eastAsia"/>
        </w:rPr>
        <w:t>CCTACGGGGGGCTGCAGTCGAGAATCTTCCGCAATGGGCGAAAGCCTGACGGAGCGACGCCGCGTGATTGACGAAGCTCTTCGGAGTGTAAAAATCTTTTATGAAGGAGAAAGTTATTGATAGTACTTCATGAATAAGGGGTTGCTAAACTCGTGCCAGCAGCAGCGGTAATACGAGTGCCCCAAGCGTTATCCGGAATCATTGGGCGTAAAGGGTGTGTAGGCGGTCGTGTTAGTCTCATGTTAAAACTCCTGGCTTAACCAGGAATCTGCATGGGAAACGGCACAACTAGAGGATGCGAGGGGTCTGTAGAACTCATGGAGTAGGGGTGAAATCCGTTGATATCATGGGGAATACCAAAAGCGAAGGCAGCAGACTGGCGCATTCCTGACGCTGAGACACGAAAGCGTGGGTAGCGAATGGGATTAGATACCCTTGTAGTCC</w:t>
      </w:r>
    </w:p>
    <w:p w14:paraId="4A9B3AA2">
      <w:pPr>
        <w:rPr>
          <w:rFonts w:hint="eastAsia"/>
        </w:rPr>
      </w:pPr>
      <w:r>
        <w:rPr>
          <w:rFonts w:hint="eastAsia"/>
        </w:rPr>
        <w:t>&gt;OTU003851</w:t>
      </w:r>
    </w:p>
    <w:p w14:paraId="4B855665">
      <w:pPr>
        <w:rPr>
          <w:rFonts w:hint="eastAsia"/>
        </w:rPr>
      </w:pPr>
      <w:r>
        <w:rPr>
          <w:rFonts w:hint="eastAsia"/>
        </w:rPr>
        <w:t>CCTACGGGAGGCTGCAGTGGGGAATCTTGCACAATGCGCGAAAGCGTGATGCAGCAACGCCGCGTGGGGGAAGAAGGCCTTCGGGTTGTAAACCCCTTTCAGTTGGGACGAAGCCTCGTCGGTTAATAGCCGGCTGGGGTGACGGTACCTTCAGAAGAAGCCCCGGCTAACTACGTGCCAGCAGCCGCGGTAAGACAGAGGTCCCGAGCGTTAGGCGGAATCACTGGGCTTAAAGCGTGTGTAGGCGGATCGTTAAGTCGGGGGTGAAATCTTTCGGCTCAACCGGAAAATTGCCTTGGATACTGGCGGGCTAGAAGAGGGTAGGGGCTGCGGGAACTTCCAGTGGAGCGGTGAAATGCGTTGATATTGGAAGGAACGCCGGTGGCGAAAGCGCGTGGCTGGACCCTCCTTGACGCTGAGGCGCGAAAGCTAGGGTAGCGAACGGGATTAGATACCCTAGTAGTCC</w:t>
      </w:r>
    </w:p>
    <w:p w14:paraId="2156CDEF">
      <w:pPr>
        <w:rPr>
          <w:rFonts w:hint="eastAsia"/>
        </w:rPr>
      </w:pPr>
      <w:r>
        <w:rPr>
          <w:rFonts w:hint="eastAsia"/>
        </w:rPr>
        <w:t>&gt;OTU003852</w:t>
      </w:r>
    </w:p>
    <w:p w14:paraId="69368E5B">
      <w:pPr>
        <w:rPr>
          <w:rFonts w:hint="eastAsia"/>
        </w:rPr>
      </w:pPr>
      <w:r>
        <w:rPr>
          <w:rFonts w:hint="eastAsia"/>
        </w:rPr>
        <w:t>CCTACGGGGGGCTGCAGTAGGGAATATTGGTCAATGGGGGCAACCCTGAACCAGCCATGCCGCGTGCAGGATGACGGCCCTATGGGTTGTAAACTGCTTTTGTACGGGAAGAAACCTTGCTACGTGTAGCGAGTTGACGGTACCGTAAGAATAAGGATCGGCTAACTTCGTGCCAGCAGCCGCGGTAATACGAAGGATCCTAGCGTTGTCCGGATTTACTGGGTTTAAAGGGTGCGTAGGCGGATAATTAAGTCAGTGGTGAAAGCCGGCAGCTCAACTGTCGAACTGCCATTGAAACTGATTATCTCGAGTATGGTTGAGGTGATTGGAATGTTGCATGTAGCGGTGAAATGCTTAGATATGCAACAGAACACCAATTGCGAAGGCAGATCACTAAGCCATTACTGACGCTGAGGAGCGAAAGCGTGGGTAGCAAACAGGATTAGATACCCCGGTAGTCC</w:t>
      </w:r>
    </w:p>
    <w:p w14:paraId="2A61BD15">
      <w:pPr>
        <w:rPr>
          <w:rFonts w:hint="eastAsia"/>
        </w:rPr>
      </w:pPr>
      <w:r>
        <w:rPr>
          <w:rFonts w:hint="eastAsia"/>
        </w:rPr>
        <w:t>&gt;OTU003853</w:t>
      </w:r>
    </w:p>
    <w:p w14:paraId="783F6FA0">
      <w:pPr>
        <w:rPr>
          <w:rFonts w:hint="eastAsia"/>
        </w:rPr>
      </w:pPr>
      <w:r>
        <w:rPr>
          <w:rFonts w:hint="eastAsia"/>
        </w:rPr>
        <w:t>CCTACGGGGGGCTGCAGTAACGAATCTTCCGCAATGCACGAAAGTGTGACGGAGCGACGCCGCGTGTAGGACGAAGCCCTTCGGGGTGTAAACTACTGTCAGGGGTTAGAAAGTTCTGATCAACCCCAGAGGAAGGCACGGCTAACTCTGTGCCAGCAGCCGCGGTAAGACAGAGGTGCCAAGCGTTAATCGGAATTACTGGGCGTAAAGCGTGCGCAGGCGGCTATGCAAGACAGATGTGAAATCCCCGGGCTCAACCTGGGAACTGCATTTGTGACTGCATGGCTAGAGTACGGTAGAGGGGGATGGAATTCCCAGTGTAGAGGTGAAATTCGTAGATATTGGGAGGAACACCGGTGGCGAAAGCGGTTCTCTGGATCGATACTGACACTAAGACGCGAAAGCGTGGGGATCAAACAGGATTAGATACCCCGGTAGTCC</w:t>
      </w:r>
    </w:p>
    <w:p w14:paraId="46F85699">
      <w:pPr>
        <w:rPr>
          <w:rFonts w:hint="eastAsia"/>
        </w:rPr>
      </w:pPr>
      <w:r>
        <w:rPr>
          <w:rFonts w:hint="eastAsia"/>
        </w:rPr>
        <w:t>&gt;OTU003854</w:t>
      </w:r>
    </w:p>
    <w:p w14:paraId="2863EE27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TTTTCGGAATGTAAACTTCGTAAGAATAGGAAGAATAAATGACGGTACTATTTGTAAGGTCCGGCTAACTACGTGCCAGCAGCCGCGGTAAAACGTAGGTGGCAAGCGTTATCCGGATTTACTGGGCGTAAAGCGTGTGCAGACGGATGTGCAAGTGGTGTATGAAATCGCTCGGCTCAACCGGGCGGGGTTATGCCAGACTGCAGGTCTAGAGGGTGCGAGAGGGACGTGGAATTCCGGGTGTAGTGGTGAAATGCGTAGAGATCCGGAGGAACCCCTGAGGCGAAGGCGGCGTCCTGGCGCACCTCTGACGTTCAGACACGACAGCATGGGGAGCGAACGGGATTAGATACCCCGGTAGTCC</w:t>
      </w:r>
    </w:p>
    <w:p w14:paraId="58AF575D">
      <w:pPr>
        <w:rPr>
          <w:rFonts w:hint="eastAsia"/>
        </w:rPr>
      </w:pPr>
      <w:r>
        <w:rPr>
          <w:rFonts w:hint="eastAsia"/>
        </w:rPr>
        <w:t>&gt;OTU003855</w:t>
      </w:r>
    </w:p>
    <w:p w14:paraId="1ACCBC94">
      <w:pPr>
        <w:rPr>
          <w:rFonts w:hint="eastAsia"/>
        </w:rPr>
      </w:pPr>
      <w:r>
        <w:rPr>
          <w:rFonts w:hint="eastAsia"/>
        </w:rPr>
        <w:t>CCTACGGGTGGCTGCAGTAACGAATCTTCCGCAATGCCCGCAAGGGTGACGGAGCGACGCCGCGTGTGGGACGAAGCCCCTCGGGGTGTAAACCACTGTCAGGGGCTACCAAGTTCTGAGGGGCCCCAGAGGAAGGCACGGCTAACTCTGTGCCAGCAGCCGCGGTAAGACAGAGGTGCCGAGCGTTAGGCGGAATCACTGGGCTTAAAGGGTGCGTAGGCGGTGAAGTAAGTCAGGTGTGAAATCCCGGAGCTCAACTCCGGAACTGCCTTTGATACTGAGGATCTTGAGTTCGGGAGAGGTGAGTGGAACTGCGAGTGTAGAGGTGAAATTCGTAGATATTCGCAAGAACACCAGTGGCGAAGGCGGCTCACTGGCCCGATACTGACGCTGAGGTGCGAAAGCGTGGGGAGCAAACAGGATTAGATACCCCAGTAGTCC</w:t>
      </w:r>
    </w:p>
    <w:p w14:paraId="0AE33544">
      <w:pPr>
        <w:rPr>
          <w:rFonts w:hint="eastAsia"/>
        </w:rPr>
      </w:pPr>
      <w:r>
        <w:rPr>
          <w:rFonts w:hint="eastAsia"/>
        </w:rPr>
        <w:t>&gt;OTU003856</w:t>
      </w:r>
    </w:p>
    <w:p w14:paraId="7CE04FE3">
      <w:pPr>
        <w:rPr>
          <w:rFonts w:hint="eastAsia"/>
        </w:rPr>
      </w:pPr>
      <w:r>
        <w:rPr>
          <w:rFonts w:hint="eastAsia"/>
        </w:rPr>
        <w:t>CCTACGGGCGGCTGCAGTAACGAATCTTCCGCAATGCACGAAAGTGTGACGGAGCGACGCCGCGTGCAGGATGAAGTCCTTCGGGATGTAAACTGCTGTCAGGGGAAAGAAAGTTCTGATCTACCCCAAAGGAAGTGGCGGCTAACTCTGTGCCAGCAGCCGCGGTAAGACAGAGGCCACGAACGTTGTTCGGAATCACTGGGCATAAAGCGCACGTAGGCGGCTAGGTCCGTCCAATGTGAAAGCCCCCGGCTCAACCGGGGAATTGCATCGGATACAGCCTGGCTTGAGGACGGTTGGGGTGAGTGGAACTCCTGGTGGAGCGGTGAAATGCTTAGATATCGTCAAGAACACCGATAGCGAAGGCAGCTAACTAAGCTTTAACTGACGCTGAGGCACGAAAGTGTGGGGAGCGAACGGGATTAGATACCCTAGTAGTCC</w:t>
      </w:r>
    </w:p>
    <w:p w14:paraId="3E6FE076">
      <w:pPr>
        <w:rPr>
          <w:rFonts w:hint="eastAsia"/>
        </w:rPr>
      </w:pPr>
      <w:r>
        <w:rPr>
          <w:rFonts w:hint="eastAsia"/>
        </w:rPr>
        <w:t>&gt;OTU003857</w:t>
      </w:r>
    </w:p>
    <w:p w14:paraId="25CEDF59">
      <w:pPr>
        <w:rPr>
          <w:rFonts w:hint="eastAsia"/>
        </w:rPr>
      </w:pPr>
      <w:r>
        <w:rPr>
          <w:rFonts w:hint="eastAsia"/>
        </w:rPr>
        <w:t>CCTACGGGCGGCTGCAGTGGGGAATATTGGACAATGGGGGAAACCCTGATCCAGCGACGCCGCGTGTGTGAAGAAGGCCTTCGGGTCGTAAAGCTCTTTAGGCCGGGAAGAAGTTCATCCGTTTAAGAGATGGGTGGATTGACTGTACTGGCAGAATAAGCACCGGCAAACCCTGTGCCAGCAGCCGCGGTAATACAGGGGGTGCGAGCGTTAATCGGAGTTACTGGGTGTAAAGGGCGCGTAGGCGGCATGATGTGTGTGGTGTGAAAGCCCCGGGCTTAACCTGGGAAGTGCATCGCAAACTGTCAGGCTGGAGTACATGAGAGGGTGGCGGAATTTCCGGTGTAGCGGTGAAATGCGTAGAGATCGGAAGGAACGTCAATGGCGAAGGCAGCCACCTGGCATGATACTGACGCTGAGGCGCGAAAGCGTGGGGAGCGAACAGGATTAGATACCCCGGTAGTCC</w:t>
      </w:r>
    </w:p>
    <w:p w14:paraId="23EA439E">
      <w:pPr>
        <w:rPr>
          <w:rFonts w:hint="eastAsia"/>
        </w:rPr>
      </w:pPr>
      <w:r>
        <w:rPr>
          <w:rFonts w:hint="eastAsia"/>
        </w:rPr>
        <w:t>&gt;OTU003858</w:t>
      </w:r>
    </w:p>
    <w:p w14:paraId="7254330C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TGCAGAGGAAGCCCCGGCTAACTCTGTGCCAGCAGCCGCGGTAATACAGAGGGGGCAAGCGTTAATCGGAGTTACTGGGCGTAAAGGGCGCGTAGGCGGTTCGGTAAGTGGGATGTGAAAGCCCTGGGCTTAACCTGGGAACTGCATTCCAAACTGCCGAGCTAGAGTGTGGTAGAGGGAGGTAGAATTTCCTGTGTAGCGGTGAAATGCGTAGATATAGGAAGGAATACCAGTGGCGAAGGCGGCCTCCTGGACCAACACTGACGCTGAGGTGCGAAAGCGTGGGGAGCAAACAGGATTAGATACCCTGGTAGTCC</w:t>
      </w:r>
    </w:p>
    <w:p w14:paraId="1DA36B6A">
      <w:pPr>
        <w:rPr>
          <w:rFonts w:hint="eastAsia"/>
        </w:rPr>
      </w:pPr>
      <w:r>
        <w:rPr>
          <w:rFonts w:hint="eastAsia"/>
        </w:rPr>
        <w:t>&gt;OTU003859</w:t>
      </w:r>
    </w:p>
    <w:p w14:paraId="2DDF06DC">
      <w:pPr>
        <w:rPr>
          <w:rFonts w:hint="eastAsia"/>
        </w:rPr>
      </w:pPr>
      <w:r>
        <w:rPr>
          <w:rFonts w:hint="eastAsia"/>
        </w:rPr>
        <w:t>CCTACGGGGGGCAGCAGTGGGGAATTTTGGACAATGGGGGAAACCCTGATCCAGCGACGCCGCGTGAAGGATGAAGGCCGAAAGGTTGTAAACTTCTTTTGTATGGGAACAAATTGAGGGTACCATACGAATAAGCCACTGCTAACTTCGTGCCAGCAGCAGCGGTGATACGGGGGTGGCAAGCGTTAATCGGAATTACTGGGCGTAAAGCGTGCGCAGGCGGTTGTGCAAGACAGATGTGAAATCCCCGGGCTCAACCTGGGAACTGCATTTGTGACTGCATGGCTAGAGTACGGCAGAGGGGGATGGAATTCCGCGTGTAGCAGTGAAATGCGTAGATATGCGGAGGAACACCGATGGCGAAGGCAATCCCCTGGGCCTGTACTGACGCTCATGCACGAAAGCGTGGGGAGCAAACAGGATTAGATACCCTAGTAGTCC</w:t>
      </w:r>
    </w:p>
    <w:p w14:paraId="4559A945">
      <w:pPr>
        <w:rPr>
          <w:rFonts w:hint="eastAsia"/>
        </w:rPr>
      </w:pPr>
      <w:r>
        <w:rPr>
          <w:rFonts w:hint="eastAsia"/>
        </w:rPr>
        <w:t>&gt;OTU003860</w:t>
      </w:r>
    </w:p>
    <w:p w14:paraId="4063FE7C">
      <w:pPr>
        <w:rPr>
          <w:rFonts w:hint="eastAsia"/>
        </w:rPr>
      </w:pPr>
      <w:r>
        <w:rPr>
          <w:rFonts w:hint="eastAsia"/>
        </w:rPr>
        <w:t>CCTACGGGAGGCTGCAGTCGAGGATCTTCGGCAATGGGCGCAAGCCTGACCGAGCGACGCCGCGTGGGCGATGAAGGCCTTCGGGTTGTAAAGCCCTGTCGGGAGGGAGAAAAGGGGAAACCCTTGATCGACCTCCGGAGGAAGCACGGGCTAAGTTCGTGCCAGCAGCCGCGGTAAGACGAACCGTGCTAACGTTGTTCGGAATCACTGGGCTTAAAGGGCGCGTAGGCGGGCGGTCAAGTCCGGGGTGAAAGCCCCCAGCTCAACTGGGGAAGTGCCTCGGATACTGGCGGCCTCGAGGGAGGTAGGGGCGTGCGGAACTTCCGGTGGAGCGGTGAAATGCGTAGAGATCGGAAGGAACGCCGGTGGCGAAAGCGGCACGCTGGACCTCTTCTGACGCTGAGGCGCGAAAGCCAGGGGAGCAAACGGGATTAGATACCCTAGTAGTCC</w:t>
      </w:r>
    </w:p>
    <w:p w14:paraId="0E00BBA0">
      <w:pPr>
        <w:rPr>
          <w:rFonts w:hint="eastAsia"/>
        </w:rPr>
      </w:pPr>
      <w:r>
        <w:rPr>
          <w:rFonts w:hint="eastAsia"/>
        </w:rPr>
        <w:t>&gt;OTU003861</w:t>
      </w:r>
    </w:p>
    <w:p w14:paraId="2C3B8585">
      <w:pPr>
        <w:rPr>
          <w:rFonts w:hint="eastAsia"/>
        </w:rPr>
      </w:pPr>
      <w:r>
        <w:rPr>
          <w:rFonts w:hint="eastAsia"/>
        </w:rPr>
        <w:t>CCTACGGGGGGCTGCAGTTGGGAATCTTGCACAATGGGGGAAACCCTGATGCAGCGACGCCGCGTGTGGGAGGACGCCCTTCGGGGTGTAAACCACTGTCACCCGGGACGAATGCCCTGCTTCTGCGGGGTTGACGGTACTGGGTGAGGAAGCGCCGGCTAACTCCGTGCCAGCAGCCGCGGTAATACGGAGGGCGCGAGCGTTGTTCGGAATTATTGGGCGTAAAGGGCGCGTAGGCGGTGCGGTAAGTCTTCTGTGAAATCTCCAGGCTCAACCTGGAGCGGTCAGGGGAAACTGCCGTGCTGGAGTGTGGGAGAGGTGCGTGGAATTCCCGGTGTAGCGGTGAAATGCGTAGATATCGGGAGGAACACCTGTGGCGAAAGCGGCGCACTGGACCACAACTGACGCTGAGGCGCGAAAGCTAGGGGAGCAAACAGGATTAGATACCCTGGTAGTCC</w:t>
      </w:r>
    </w:p>
    <w:p w14:paraId="65313815">
      <w:pPr>
        <w:rPr>
          <w:rFonts w:hint="eastAsia"/>
        </w:rPr>
      </w:pPr>
      <w:r>
        <w:rPr>
          <w:rFonts w:hint="eastAsia"/>
        </w:rPr>
        <w:t>&gt;OTU003862</w:t>
      </w:r>
    </w:p>
    <w:p w14:paraId="79904130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CTCTTGGGGTTAATAGCCTCGAGAAGTGACGGTACCCTCAAAGGAAGCACCGGCTAACTCTGTGCCAGCAGCCGCGGTAATACAGAGGGTGCAAGCGTTGTTCGGAATCATTGGGCGTAAAGCGCGTGTAGGTGGCTTGGCAAGTCGGTTGTGAAATCCCTGGGCCTAACCCAGGAACTGCGTCCGAAACTGCTTGGCTAGAGTCCTGGAGAGGAAGGCAGAATTCCCAGTGTAGGGGTGAAATCCGTAGATACTGGGAGGAATACCCGTAGCGAAGGCGGCCTTCTGGACAGTGACTGACACTCAGACGCGAAAGCGTGGGGAGCAAACAGGATTAGATACCCCAGTAGTCC</w:t>
      </w:r>
    </w:p>
    <w:p w14:paraId="3DE393CE">
      <w:pPr>
        <w:rPr>
          <w:rFonts w:hint="eastAsia"/>
        </w:rPr>
      </w:pPr>
      <w:r>
        <w:rPr>
          <w:rFonts w:hint="eastAsia"/>
        </w:rPr>
        <w:t>&gt;OTU003863</w:t>
      </w:r>
    </w:p>
    <w:p w14:paraId="0742B5B7">
      <w:pPr>
        <w:rPr>
          <w:rFonts w:hint="eastAsia"/>
        </w:rPr>
      </w:pPr>
      <w:r>
        <w:rPr>
          <w:rFonts w:hint="eastAsia"/>
        </w:rPr>
        <w:t>CCTACGGGGGGCTGCAGTGGGGAATATTGGACAATGGGGGAAACCCTGATCCAGCAATGCCGCGTGTGTGAAGAAGGCCTGCGGGTTGTAAAGCACTTTCAGTAGAGAAGAAAAAATTCGGGGCGAATACCCCCGGATCTTGACGTAACCTACAGAAGAAGCACCGGCTAACTCCGTGCCAGCAGCCGCGGTAATACGGAGGGTGCGAGCGTTAATCGGAATTACTGGGCGTAAAGCGCACGTAGGCGGTCTGTTAAGTCGGATGTGAAAGCCCTGGGCTTAACCTGGGAATTGCACTCGATACTGGCAGGCTGGAATATGGGAGAGGGAAGTGGAATTTCCGGTGTAGCGGTGAAATGCGTAGATATCGGAAGGAACATCAGTGGCGAAGGCGGCTTCCTGGCCCAATATTGACGCTGAGGTGCGAAAGCGTGGGTAGCGAACAGGATTAGATACCCTTGTAGTCC</w:t>
      </w:r>
    </w:p>
    <w:p w14:paraId="26D1A986">
      <w:pPr>
        <w:rPr>
          <w:rFonts w:hint="eastAsia"/>
        </w:rPr>
      </w:pPr>
      <w:r>
        <w:rPr>
          <w:rFonts w:hint="eastAsia"/>
        </w:rPr>
        <w:t>&gt;OTU003864</w:t>
      </w:r>
    </w:p>
    <w:p w14:paraId="6D78E51A">
      <w:pPr>
        <w:rPr>
          <w:rFonts w:hint="eastAsia"/>
        </w:rPr>
      </w:pPr>
      <w:r>
        <w:rPr>
          <w:rFonts w:hint="eastAsia"/>
        </w:rPr>
        <w:t>CCTACGGGGGGCAGCAGTGGGGAATATTGCGCAATGGGCGAAAGCCTGACGCAGCCACGCCGCGTGAGCGATGAAGGCCTTCGGGTCGTAAAGCTCTGTGGGGGGAGAAGAAGAAAGCCGGTGAAGAGCCGGCCCTGACGGTATCCCCTTAGCAAGCACCGGCTAACTCCGTGCCAGCAGCCGCGGTAATACGGAGGGTGCAAACGTTGCTCGGAATCATTGGGCGTAAAGCGCACGTAGGCTGCTCGACAAGTTGGATGTGAAAGCCCTTGGCTCAACCGAGGAAGTGCATCCAAAACTGGCGGGCTTGAATCTCGGAGGGGGCCAGAGAATTCCCGGTGTAGAGGTGAAATTCGTAGATATCGGGAGGAATACCAGTGGCGAAGGCGCTGGCCTGGACGAAGATTGACGCTGAGGTGCGAAAGCGTGGGGAGCAAACAGGATTAGATACCCTTGTAGTCC</w:t>
      </w:r>
    </w:p>
    <w:p w14:paraId="4367F187">
      <w:pPr>
        <w:rPr>
          <w:rFonts w:hint="eastAsia"/>
        </w:rPr>
      </w:pPr>
      <w:r>
        <w:rPr>
          <w:rFonts w:hint="eastAsia"/>
        </w:rPr>
        <w:t>&gt;OTU003865</w:t>
      </w:r>
    </w:p>
    <w:p w14:paraId="0706BC5B">
      <w:pPr>
        <w:rPr>
          <w:rFonts w:hint="eastAsia"/>
        </w:rPr>
      </w:pPr>
      <w:r>
        <w:rPr>
          <w:rFonts w:hint="eastAsia"/>
        </w:rPr>
        <w:t>CCTACGGGAGGCAGCAGTAGGGAATATTGGACAATGGGCGAAAGCCTGATCCAGCCATGCCGCGTGAGTGACCAATCCCAAAGGAAGAGACGACTAACTCTGTGCCAGCAGTCGCGGTAATACAGAGGTCTCGAGCGTTAGTCGGATTCACTGGGCTTAAAGCGTGCGTAGGCGGATGCGCAGGCGTCGTGTGAAAGCCCGGGGCTCAACCCCGGAATTGCCTTTGGTACTGGTAGTCTAGAATACGATAGGGGGTGGTGGAATTCCTAGTGTAGAGGTGAAATTCGTAGATATTAGGAGGAACACCAGAGGCGAAGGCGACCACCTGGATCGATATTGACGCTCATGTGCGAAAGCGTGGGGAGCAAACAGGATTAGATACCCTTGTAGTCC</w:t>
      </w:r>
    </w:p>
    <w:p w14:paraId="73D7810D">
      <w:pPr>
        <w:rPr>
          <w:rFonts w:hint="eastAsia"/>
        </w:rPr>
      </w:pPr>
      <w:r>
        <w:rPr>
          <w:rFonts w:hint="eastAsia"/>
        </w:rPr>
        <w:t>&gt;OTU003866</w:t>
      </w:r>
    </w:p>
    <w:p w14:paraId="67C7D4AC">
      <w:pPr>
        <w:rPr>
          <w:rFonts w:hint="eastAsia"/>
        </w:rPr>
      </w:pPr>
      <w:r>
        <w:rPr>
          <w:rFonts w:hint="eastAsia"/>
        </w:rPr>
        <w:t>CCTACGGGCGGCAGCAGTAGGGAATCTTCCGCAATGGGCGCAAGCCTGACGGAGCAACGCCGCGTGCCGGATGACGGCCTTCGGGTTGTAAACGGCTTTTCGGGGGGATGACACGGACCGTACCCCCGGAAGAAGCCCCGGCTAACTCTGTGCCAGCAGCCGCGGTAAGACAGAGGGGGCAAGCGTTGTCCGGATTTACTGGGCGTAAAGCGCACGCAGGTGGTTGCGCAAGTGGTGTGTGAAAGCGGCCGGCTTAACTGGCTGAGGCCATGCCAAACTGCGTAACTGGAGCGATGCAGAGGTCGGTGGAATTGCCGGTGTAGTGGTGAAATGCGTAGAGATCGGCAGGAACACCAAGGGGGAAACCAGCCGGCTGGGCATCTGCTGACGCTGAGGTGCGAAAGCGTGGGGAGCGAACTGGATTAGATACCCTAGTAGTCC</w:t>
      </w:r>
    </w:p>
    <w:p w14:paraId="169D0DC2">
      <w:pPr>
        <w:rPr>
          <w:rFonts w:hint="eastAsia"/>
        </w:rPr>
      </w:pPr>
      <w:r>
        <w:rPr>
          <w:rFonts w:hint="eastAsia"/>
        </w:rPr>
        <w:t>&gt;OTU003867</w:t>
      </w:r>
    </w:p>
    <w:p w14:paraId="7AE78442">
      <w:pPr>
        <w:rPr>
          <w:rFonts w:hint="eastAsia"/>
        </w:rPr>
      </w:pPr>
      <w:r>
        <w:rPr>
          <w:rFonts w:hint="eastAsia"/>
        </w:rPr>
        <w:t>CCTACGGGAGGCTGCAGTGGGGAATATTGGACAATGGGCGAAAGCCTGACCCAGCAACACCGTGTGGGTGATGAAGGCCTTCGGGTCGTAAAGCCCTGTTGATAGGGACGAAGGGCGAAGGGTTAATAGCCCGGAGCTTGACGGTACCTTTCGAGGAAGCCCCGGCTAACTACGTGCCAGCAGCCGCGGTAATACGTAGGGGGCGAGCGTTGTCCGGAATTATTGGGCGTAAAGAGCGTGTAGGCGGTCCGGTAAGTCGGCTGTGAAAGTCCAGGGCTCAACCCTGGGATGCCGGTCGATACTGCCGGACTAGAGTTCGGAAGAGGCGAGTGGAATTCCCGGTGTAGCGGTGAAATGCGCAGATATCGGGAAGAATATCCGTGGCGAAGGCGGCTCTCTGGTACGGCACTGACGCTGAGACGCGAAAGCGTGGGGAGCAAACAGGATTAGATACCCTAGTAGTCC</w:t>
      </w:r>
    </w:p>
    <w:p w14:paraId="43F04358">
      <w:pPr>
        <w:rPr>
          <w:rFonts w:hint="eastAsia"/>
        </w:rPr>
      </w:pPr>
      <w:r>
        <w:rPr>
          <w:rFonts w:hint="eastAsia"/>
        </w:rPr>
        <w:t>&gt;OTU003868</w:t>
      </w:r>
    </w:p>
    <w:p w14:paraId="41D7451F">
      <w:pPr>
        <w:rPr>
          <w:rFonts w:hint="eastAsia"/>
        </w:rPr>
      </w:pPr>
      <w:r>
        <w:rPr>
          <w:rFonts w:hint="eastAsia"/>
        </w:rPr>
        <w:t>CCTACGGGAGGCAGCAGTGGGGAATCTTGCGCAATGGGCGAAAGCCTGACGCAGCAACGCCGCGTGTGTGATGAAGGTCTTCGGATCGTAAAGCACTGTCGCGAGGGACGAATAAGGGACGGGCGAACAGTCCGTTTCGATGACGGTACCTCGAGAGGAAGCACCGGCTAACTCTGTGCCAGCAGCCGCGGTAATACGTAGGTGGCGAGCGTTGTCCGGAATTATTGGGCGTAAAGCGCGCGCAGGCGGGAAAGTAAGTCTACTCTAAAAGTGCGGGGCTCAACCCCGTGATGGGGTGGAAACTGCTTTTCTTGAGTGCCGGAGAGGAAAGTGGAATTCCTAGTGTAGCGGTGAAATGCGTAGAGATTAGGAAGAACACCAGTGGCGAAGGCGACTTACTGGACCATAACTGACGCTGAGGCGCGACAGCGTGGGGAGCGAACAGGATTAGATACCCGTGTAGTCC</w:t>
      </w:r>
    </w:p>
    <w:p w14:paraId="040EA11F">
      <w:pPr>
        <w:rPr>
          <w:rFonts w:hint="eastAsia"/>
        </w:rPr>
      </w:pPr>
      <w:r>
        <w:rPr>
          <w:rFonts w:hint="eastAsia"/>
        </w:rPr>
        <w:t>&gt;OTU003869</w:t>
      </w:r>
    </w:p>
    <w:p w14:paraId="42214552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TTGGGACGAAGCTTCGACGGTGAATAGCCGTCTGGAGTGACGGTACCTTCACAAGAAGCCACGGCTAACTACGTGCCAGCAGCCGCGGTAATACGTAGGTGGCAAGCGTTATCCGGAGTTACTGGGCGTAAAGCGCGGGCAGGCGGTCATTCAAGTCTGATGTGAAAGCGCATGGCTCAACCAAGCGACGCCATTGGAAACTAGATGACTGGAGTCTGGCAGAGGTAGGCGGAATTCCTGGTGTAGCGGTGAAATGCGCAGATATCAGGAAGAACACCCATGGCGAAGGCAGCTCTCTGGGACGGTACTGACGCTGAGACGCGAAAGCGTGGGGAGCGAACAGGATTAGATACCCCGGTAGTCC</w:t>
      </w:r>
    </w:p>
    <w:p w14:paraId="4B9E1621">
      <w:pPr>
        <w:rPr>
          <w:rFonts w:hint="eastAsia"/>
        </w:rPr>
      </w:pPr>
      <w:r>
        <w:rPr>
          <w:rFonts w:hint="eastAsia"/>
        </w:rPr>
        <w:t>&gt;OTU003870</w:t>
      </w:r>
    </w:p>
    <w:p w14:paraId="6AFD8588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TAGGGGGCGAGCGTTGTCCGGAATTATTGGGCGTAAAGCGCACGTAGGCGGCTTGGCAAGTCGGATGTGAAATCCCTCGGCTCAACCAAGGAAGTGCATCCGAAACTGCAGAGCTTGAGTGCCGGAGAGGGTGGCGGAATTCCCCAAGTAGAGGTGAAATTCGTAGATATGGGGAGGAACACCGGTGGCGAAGGCGGCCACCTGGACGGTGACTGACGCTGAGGTGCGAAAGCGTGGGGATCAAACAGGATTAGATACCCGGGTAGTCC</w:t>
      </w:r>
    </w:p>
    <w:p w14:paraId="02A70EE1">
      <w:pPr>
        <w:rPr>
          <w:rFonts w:hint="eastAsia"/>
        </w:rPr>
      </w:pPr>
      <w:r>
        <w:rPr>
          <w:rFonts w:hint="eastAsia"/>
        </w:rPr>
        <w:t>&gt;OTU003871</w:t>
      </w:r>
    </w:p>
    <w:p w14:paraId="0A655795">
      <w:pPr>
        <w:rPr>
          <w:rFonts w:hint="eastAsia"/>
        </w:rPr>
      </w:pPr>
      <w:r>
        <w:rPr>
          <w:rFonts w:hint="eastAsia"/>
        </w:rPr>
        <w:t>CCTACGGGCGGCTGCAGTGAGGAATATTGGGCAATGCCCGCAAGGGTGACCCAGCAACGCCGCGTGAGTGATGAAGGCCTTCGGATCGTAAAGCTCTGTCCTCAAGGAAGAATTTTGACGGTACTTGAGGAGGAAGCCCCGGCTAACTACGTGCCAGCAGCCGCGGTAATACGTAGGGGGCTAGCGTTATCCGGAATTATTGGGCGTAAAGGGTGCGTAGGCGGTCCTACAAGTCAGAGGTGAAAGGCTACGGCTCAACCGTAGTAAGCCTTTGAAACTGTAGGACTTGAGTGCAGGAGAGGAGAGTGGAATTCCCAGTGTAGCGGTGAAATGCGTAGATATTGGGAGGAACACCAGTTGCGAAGGCGGCTCTCTGGACTGTAACTGACGCTGAGGCACGAAAGCGTGGGGAGCGAACAGGATTAGATACCCGTGTAGTCC</w:t>
      </w:r>
    </w:p>
    <w:p w14:paraId="77C4E992">
      <w:pPr>
        <w:rPr>
          <w:rFonts w:hint="eastAsia"/>
        </w:rPr>
      </w:pPr>
      <w:r>
        <w:rPr>
          <w:rFonts w:hint="eastAsia"/>
        </w:rPr>
        <w:t>&gt;OTU003872</w:t>
      </w:r>
    </w:p>
    <w:p w14:paraId="5254C4B4">
      <w:pPr>
        <w:rPr>
          <w:rFonts w:hint="eastAsia"/>
        </w:rPr>
      </w:pPr>
      <w:r>
        <w:rPr>
          <w:rFonts w:hint="eastAsia"/>
        </w:rPr>
        <w:t>CCTACGGGGGGCAGCAGTAGGGAATATTGGACAATGGGGGCAACCCTGATCCAGCAATGCCGCGTGTGTGAAGAAGGCCTTCGGGTTGTAAAGCACTTTCAGTGGGGAGAAAGGAGTTTGTGCTAATACCACGAGCTATTGATGTTACCCACAGAAGAAGCACCGGCTAACTCTGTGCCAGCAGCCGCGGTAATACAGAGGGTGCGAGCGTTAATCGGAATTACTGGGCGTAAAGGGTGTGTAGGTGGTATTGTAAGTTAGATGTGAAATCCCCGGGCTCAACCTGGGAACTGCGTTTAAGACTGCAAAACTAGAGTACTGTAGAGGATAGTGGAATTTCCAGTGTAGCGGTGAAATGCGTAGATATTGGAAGGAACACCAGTGGCGAAGGCGACTATCTGGACAGATACTGACACTGAGACACGAAAGCGTGGGGAGCAAACAGGATTAGATACCCTGGTAGTCC</w:t>
      </w:r>
    </w:p>
    <w:p w14:paraId="2258CE73">
      <w:pPr>
        <w:rPr>
          <w:rFonts w:hint="eastAsia"/>
        </w:rPr>
      </w:pPr>
      <w:r>
        <w:rPr>
          <w:rFonts w:hint="eastAsia"/>
        </w:rPr>
        <w:t>&gt;OTU003873</w:t>
      </w:r>
    </w:p>
    <w:p w14:paraId="41AEF518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AGGAAGAATAAGTGGGGGACAATACCCCCCATGATGACGGTACTGTTTGTAAGCTCCGGCTAACTCCGTGCCAGCAGCCGCGGTAAGACAGAGGAGCCAAGCGTTGTCCGGATTGACTGGGCGTAAAGCGCACGCAGGTGGTCGCGGGCGTCGGTGCTGACAATTCGCCGCTTAACGGCGAGAGGCGTGCCGATACGCCGCGACTTGAGGCCGTGAGAGGTCCGTGGAATTGCCGGTGTAGTGGTGAAATGCGTAGAGATCGGCAGGAACACCCATTGCGAAAGCAGCGGACTGGCGCGGTACTGACACTGAGGTGCGAAAGCGTGGGGAGCGAACCGGATTAGATACCCCGGTAGTCC</w:t>
      </w:r>
    </w:p>
    <w:p w14:paraId="505A3254">
      <w:pPr>
        <w:rPr>
          <w:rFonts w:hint="eastAsia"/>
        </w:rPr>
      </w:pPr>
      <w:r>
        <w:rPr>
          <w:rFonts w:hint="eastAsia"/>
        </w:rPr>
        <w:t>&gt;OTU003874</w:t>
      </w:r>
    </w:p>
    <w:p w14:paraId="7ABCD5AB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TTTCGGATCGTAAACTCCTGTCGAATGGGACGAAAAGGTCCGTATTAACACCACGGATCCATGACGGTACCCGCAGAAGAAGCACCGGCTAACTACGTGCCAGCAGCCGCGGTAATACGTAGGGTGCAGGCGTTAATCGGAATTACTGGGCTTAAAGGGTGCGTAGGCGGTGCAGCAAGTCGGGAGTGAAATACCTCAGCTCAACTGAGGAACTGCTCTCGATACTGCTGTGCTCGAGTGAGACAGAGGTAAGCGGAACATCGGGTGGAGCGGTGAAATGCGTTGATATCCGATGGAACACCGGTGGCGAAGGCGGCTTACTGGGTCTCTACTGACGCTGAGGCACGAAAGCTAGGGTAGCAAACGGGATTAGATACCCCGGTAGTCC</w:t>
      </w:r>
    </w:p>
    <w:p w14:paraId="6230B5AE">
      <w:pPr>
        <w:rPr>
          <w:rFonts w:hint="eastAsia"/>
        </w:rPr>
      </w:pPr>
      <w:r>
        <w:rPr>
          <w:rFonts w:hint="eastAsia"/>
        </w:rPr>
        <w:t>&gt;OTU003875</w:t>
      </w:r>
    </w:p>
    <w:p w14:paraId="07179053">
      <w:pPr>
        <w:rPr>
          <w:rFonts w:hint="eastAsia"/>
        </w:rPr>
      </w:pPr>
      <w:r>
        <w:rPr>
          <w:rFonts w:hint="eastAsia"/>
        </w:rPr>
        <w:t>CCTACGGGTGGCTGCAGTAGGGAATCTTCCGCAATGGACGAAAGTCTGACGGAGCAACGCCGCGTGAACGATGAAGGCCTTCGGGTCGTAAAGTTCTGTTGTTAGGGAAGAACAAGTACCAGAGTAACTGCTGGTACCTTGACGGTACCTAACCAGAAAGCCACGGCTAACTACGTGCCAGCAGCCGCGGTAATACGTAGGTGGCAAGCGTTGTCCGGATTTACTGGGCGTAAAGGGAGCGTAGGCGGACTTTTAAGTGAGATGTGAAATCTTGCGGCTCAACCGTAAGCGGTCATTGGAAACTGGGGGACTTGAGTCCAGAAGAGGTGAGTGGAATTCCGAGTGTAGAGGTGAAATGCGTAGAGATGTGGAGGAACACCAGTGGCGAAGGCGGCTTTCTGGTCTGTAACTGACGCTGAGGCGCGAAAGCGTGGGGAGCAAACAGGATTAGATACCCCTGTAGTCC</w:t>
      </w:r>
    </w:p>
    <w:p w14:paraId="4C64B32E">
      <w:pPr>
        <w:rPr>
          <w:rFonts w:hint="eastAsia"/>
        </w:rPr>
      </w:pPr>
      <w:r>
        <w:rPr>
          <w:rFonts w:hint="eastAsia"/>
        </w:rPr>
        <w:t>&gt;OTU003876</w:t>
      </w:r>
    </w:p>
    <w:p w14:paraId="4C6D79E3">
      <w:pPr>
        <w:rPr>
          <w:rFonts w:hint="eastAsia"/>
        </w:rPr>
      </w:pPr>
      <w:r>
        <w:rPr>
          <w:rFonts w:hint="eastAsia"/>
        </w:rPr>
        <w:t>CCTACGGGTGGCTGCAGTAAGGGATATTGCACAATGGGCGCAAGCCTGATGCAGCAACGCCGCGTGCATGATGAAGGCCTTCGGGTCGTAAAATGCTTTTCTAGCTGAAGAGGAAGGACCGTAGGCTAGGAATAAGTGTCGGCTAACTACGTGCCAGCAGCCGCGGTAAAACGTAGGACGCAAGCGTTATCCGGAGTTACTGGGCGTAAAGCGCGGGCAGGCGGTCAGACAAGTCTGATGTGAAATCACTAGGCTCAACCTAGCGAGGCCATTGGAAACTACCTGACTGGAGGGCAGCAGAGGTAGGCGGAATTCCGGGTGGAGTGGTGAAATGCGTAGAGATCCGGAGGAACACCAGAGGCGAAGGCGGCCTACTGGGCTGCACCTGACGCTGAGCCGCGAAAGCCAGGGGAGCGAACGGGATTAGATACCCGAGTAGTCC</w:t>
      </w:r>
    </w:p>
    <w:p w14:paraId="20F60172">
      <w:pPr>
        <w:rPr>
          <w:rFonts w:hint="eastAsia"/>
        </w:rPr>
      </w:pPr>
      <w:r>
        <w:rPr>
          <w:rFonts w:hint="eastAsia"/>
        </w:rPr>
        <w:t>&gt;OTU003877</w:t>
      </w:r>
    </w:p>
    <w:p w14:paraId="0C16E0F2">
      <w:pPr>
        <w:rPr>
          <w:rFonts w:hint="eastAsia"/>
        </w:rPr>
      </w:pPr>
      <w:r>
        <w:rPr>
          <w:rFonts w:hint="eastAsia"/>
        </w:rPr>
        <w:t>CCTACGGGCGGCTGCAGTAAGGAATATTGGTCAATGGACGCAAGTCTGAACCAGCCATGCCGCGTGGAGGATGAAGGCCCTCTGGGTTGTAAACTTCTTTTATAGGGGACGAAACCTCTTTTTCTTGAGAGACTGACGGTACCCTAGGAATAAGCACCGGCTAACTCCGTGCCAGCAGCCGCGGTAATACGGAGGGTGCAAGCGTTATCCGGATTCACTGGGTTTAAAGGGTGCGTAGGTGGTCTTATAAGTCAGTGGTGAAATCTCTGGGCTTAACCCAGAAATTGCCATTGATACTGTAGGACTTGAGTATAGTTGCCGTTGGCGGAATATGACATGTAGTGGTGAAATACATAGAGATGTCATAGAACACCGATTGCGAAGGCAGCTAACGAAACTATAACTGACACTGAGGCTCGAAAGTGTGGGGATCAAACAGGATTAGATACCCTAGTAGTCC</w:t>
      </w:r>
    </w:p>
    <w:p w14:paraId="3E25ED31">
      <w:pPr>
        <w:rPr>
          <w:rFonts w:hint="eastAsia"/>
        </w:rPr>
      </w:pPr>
      <w:r>
        <w:rPr>
          <w:rFonts w:hint="eastAsia"/>
        </w:rPr>
        <w:t>&gt;OTU003878</w:t>
      </w:r>
    </w:p>
    <w:p w14:paraId="55A1E86D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TGTAAAGCTCTGTCGGGTGGAACGAATGAGCGGAGTGTGAATAGTGCTCCGCATTGACGGTACCGCCAAAGGAAGCACCGGCTAACTCCGTGCCAGCAGCCGCGGTAATACGTAGGGTGCAGGCGTTAATCGGAATTACTGGGCGTAAAGCGTGCGCAGGCGGTTTGCTAAGACAGGTGTGAAATCCCCGGGCTTAACCTGGGAACTGCGCTTGTAACTGGCAAGCTGGAGTGTGGCAGAGGGGGGTGGAATTTCCGGTGTAGCGGTGAAATGCGTAGATATCGGAAGGAACATCAGTGGCGAAAGCGACTTCCTGGACCAATACTGACGCTCATGTGCGAAAGCGTGGGGAGCAAACAGGATTAGATACCCGAGTAGTCC</w:t>
      </w:r>
    </w:p>
    <w:p w14:paraId="3378DDC7">
      <w:pPr>
        <w:rPr>
          <w:rFonts w:hint="eastAsia"/>
        </w:rPr>
      </w:pPr>
      <w:r>
        <w:rPr>
          <w:rFonts w:hint="eastAsia"/>
        </w:rPr>
        <w:t>&gt;OTU003879</w:t>
      </w:r>
    </w:p>
    <w:p w14:paraId="5820E0C1">
      <w:pPr>
        <w:rPr>
          <w:rFonts w:hint="eastAsia"/>
        </w:rPr>
      </w:pPr>
      <w:r>
        <w:rPr>
          <w:rFonts w:hint="eastAsia"/>
        </w:rPr>
        <w:t>CCTACGGGGGGCTGCAGTGGGGAATATTGGACAATGGGGGAAACCCTGATCCAGCCATGCCGCGTGAGTGATGAAGGCCTTAGGGTTGTAAAGCTCTTTTACCAGGGAAGATGATGACGGTACCTGGAGAATAAGCACCGGCTAACTTCGTGCCAGCAGCCGCGGTAATACGAAGGGTGCTAGCGTTGTTCGGAATCACTGGGCGTAAAGCGTGCGTAGGCGGCTTTGCAAGTCAGGGGTGAAATCCCACAGCTCAACTGTGGAATTGCCTTTGAAACTGCATGGCTGGAGTGTCGGAGGGGATAGCGGAATTCCTAATGTAGTGGTGAAATACGTAGATATTAGGAGGAACACCGGTGGCGAAGGCGGCTATCTGGACGACAACTGACGCTGAGGCACGAAAGCGTGGGGATCAAACAGGATTAGATACCCCAGTAGTCC</w:t>
      </w:r>
    </w:p>
    <w:p w14:paraId="3D772FCD">
      <w:pPr>
        <w:rPr>
          <w:rFonts w:hint="eastAsia"/>
        </w:rPr>
      </w:pPr>
      <w:r>
        <w:rPr>
          <w:rFonts w:hint="eastAsia"/>
        </w:rPr>
        <w:t>&gt;OTU003880</w:t>
      </w:r>
    </w:p>
    <w:p w14:paraId="278F952D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CTGGGTTGTAAACTGCTTTTGCCGGGGGATAAAATTCCCATGCGTGGGACATTGAAGGTACCCGGTGAATAAGCCACGGCTAACTACGTGCCAGCAGCCGCGGTAATACGTAGGTGGCAAGCGTTGTCCGGATTCACTGGGTTTAAAGGGTGCGTAGGTGGGTTGGTAAGTCCGTGGTGAAATCCCCAAGCTTAACTTGGGTGCTGCATTCCAAACTGGATATCTAGAGTGCAGGAGAGGAAAGTGGAATTCCCGGTGTAGTGGTGATATGCGTAGATATCGGGAGGAACACCTGCGGTGTAGACGGCTTACTGGACCACTACTGACGCTGAGGCACGAAAGCGTGGGGAGCAAACAGGATTAGATACCCCGGTAGTCC</w:t>
      </w:r>
    </w:p>
    <w:p w14:paraId="6F8B290E">
      <w:pPr>
        <w:rPr>
          <w:rFonts w:hint="eastAsia"/>
        </w:rPr>
      </w:pPr>
      <w:r>
        <w:rPr>
          <w:rFonts w:hint="eastAsia"/>
        </w:rPr>
        <w:t>&gt;OTU003881</w:t>
      </w:r>
    </w:p>
    <w:p w14:paraId="4D3B1488">
      <w:pPr>
        <w:rPr>
          <w:rFonts w:hint="eastAsia"/>
        </w:rPr>
      </w:pPr>
      <w:r>
        <w:rPr>
          <w:rFonts w:hint="eastAsia"/>
        </w:rPr>
        <w:t>CCTACGGGGGGCTGCAGTGGGGAATATTGGACAATGGGCGAAAGCCTGATCCAGCAATGCCGCGTGGGTGAAGAAGGCCTGCGGGTTGTAAAGCCCTTTCAGTTGGGAGGAAAAGCTCAGTGCTAATACCATTGAGTCTTGACGCTACCGACAGAAGAAGCACCGGCTAACTCCGTGCCAGCAGCCGCGGTAATACGGAGGGTGCGAGCGTTAATCGGAATTACTGGGCGTAAAGCGCGCGTAGGTGGTTGCGTAAGTCGGGTGTGAAAGCCCCGGGCTTAACCTGGGAATTGCATTTGTGACTGCATGGCTAGAGTACGGTAGAGGGGGATGGAATTCCGCGTGTAGCGGTGAAATGCGTAGAGATGTGGAGGAACACCAGTGGCGAAGGCGGCTACCTGGACCGGAACTGACGCTGAGGCGCGAAAGCGTGGGTAGCAAACAGGATTAGATACCCCTGTAGTCC</w:t>
      </w:r>
    </w:p>
    <w:p w14:paraId="65E0E98B">
      <w:pPr>
        <w:rPr>
          <w:rFonts w:hint="eastAsia"/>
        </w:rPr>
      </w:pPr>
      <w:r>
        <w:rPr>
          <w:rFonts w:hint="eastAsia"/>
        </w:rPr>
        <w:t>&gt;OTU003882</w:t>
      </w:r>
    </w:p>
    <w:p w14:paraId="2494BCBD">
      <w:pPr>
        <w:rPr>
          <w:rFonts w:hint="eastAsia"/>
        </w:rPr>
      </w:pPr>
      <w:r>
        <w:rPr>
          <w:rFonts w:hint="eastAsia"/>
        </w:rPr>
        <w:t>CCTACGGGAGGCTGCAGTGAGGAATATTGCACAATGGGCGCAAGCCTGATGCAGCGACGCCGCGTGGGTGAAGAAGGTTTTCGGATCGTAAAGCCCTTTTCTGTGTGACGAGGAAGGACGGTAGCACAGGAATAAGTGTCGGCTAACTACGTGCCAGCAGCCGCGGTAAAACGTAGGACACAAGCGTTATCCGGAGTTACTGGGCGTAAAGGGCGTGCAGGCGGTTTCTTAAGTCAGGCGTGAAACCATTCGGCTAAACCGGGTGTAGTCGTCTGAGACTGGGAAACTTGAGTGTGGTAGAGGCGTGTAGAATTCCGGGTGTAGTGGTGAAATGCGTAGATATAGGAAGGAACACCAGTGGCGAAGGCGACCACCTGGACTGATACTGACACTGAGGTGCGAAAGCGTGGGGAGCAAACAGGATTAGATACCCGGGTAGTCC</w:t>
      </w:r>
    </w:p>
    <w:p w14:paraId="79FBAFED">
      <w:pPr>
        <w:rPr>
          <w:rFonts w:hint="eastAsia"/>
        </w:rPr>
      </w:pPr>
      <w:r>
        <w:rPr>
          <w:rFonts w:hint="eastAsia"/>
        </w:rPr>
        <w:t>&gt;OTU003883</w:t>
      </w:r>
    </w:p>
    <w:p w14:paraId="2DE1B03E">
      <w:pPr>
        <w:rPr>
          <w:rFonts w:hint="eastAsia"/>
        </w:rPr>
      </w:pPr>
      <w:r>
        <w:rPr>
          <w:rFonts w:hint="eastAsia"/>
        </w:rPr>
        <w:t>CCTACGGGGGGCTGCAGTAAGGAATATTCCACAATGGGCGAAAGCCTGATGGAGCGACGCCGCGTGCGGGAAGAAGCCTTTCGGGGTGTAAACCGCTTTTAGAGGGGGTGAAACGGGTAGGTGGATAGCCTAGCCTAAGACAGTACCCTCTGAATAAGCCTCGGCTAACTACGTGCCAGCAGCCGCGGTAATACGTAGGAGGCAAGCGTTGTCCGGATTTATTGGGCGTAAAGAGCTCGTAGGCGGCTATTCGCGTCGGGTGTGAAAGCTCAAGGCTCAACCTTGAGAGGCCATTCGATACGGGATAGCTAGAGGTAGGTAGGGGAGATCGGAATTCCTGGTGTAGCGGTGAAATGCGCAGATATCAGGAGGAACACCGATGGCGAAGGCAGCTATCTACAGGAACATTGACACTGAGGCACGAAAGCGTGGGGATCAAACAGGATTAGATACCCCGGTAGTCC</w:t>
      </w:r>
    </w:p>
    <w:p w14:paraId="5C9F42E0">
      <w:pPr>
        <w:rPr>
          <w:rFonts w:hint="eastAsia"/>
        </w:rPr>
      </w:pPr>
      <w:r>
        <w:rPr>
          <w:rFonts w:hint="eastAsia"/>
        </w:rPr>
        <w:t>&gt;OTU003884</w:t>
      </w:r>
    </w:p>
    <w:p w14:paraId="6151477C">
      <w:pPr>
        <w:rPr>
          <w:rFonts w:hint="eastAsia"/>
        </w:rPr>
      </w:pPr>
      <w:r>
        <w:rPr>
          <w:rFonts w:hint="eastAsia"/>
        </w:rPr>
        <w:t>CCTACGGGTGGCTGCAGTCGAGAATTTTTCACAATGGGCGAAAGCCTGATGGAGCGACGCCGCGTGGGGGATGAATGGCTTCGGCCCGTAAACCCCTGTCACCGGGGACAAAACGTCGTCTGTTAACAGCAGCCGACCTGATTTAACCCGGAGAGGAAGCAGTGGCTAACTCCGTGCCAGCAGCCGCGGTAAGACGGAGGGTGCAAGCGTTATCCGGATTCACTGGGTTTAAAGGGTGCGTAGGTGGGCTAGTAAGTCCGTGGTGAAATCTCTGAGCTTAACTCGGAAACTGCCGTGGATACTATTAGTCTTGAATATTGTGGAGGTAAGCGGAATATGTCATGTAGCGGTGAAATGCTTAGATATGACATAGAACACCGATAGCGAAGGCAGCTTGCTACACAATCATTGACACTGAGGCACGAAAGCGTGGGGATCAAACAGGATTAGATACCCCTGTAGTCC</w:t>
      </w:r>
    </w:p>
    <w:p w14:paraId="766F6B94">
      <w:pPr>
        <w:rPr>
          <w:rFonts w:hint="eastAsia"/>
        </w:rPr>
      </w:pPr>
      <w:r>
        <w:rPr>
          <w:rFonts w:hint="eastAsia"/>
        </w:rPr>
        <w:t>&gt;OTU003885</w:t>
      </w:r>
    </w:p>
    <w:p w14:paraId="2652E347">
      <w:pPr>
        <w:rPr>
          <w:rFonts w:hint="eastAsia"/>
        </w:rPr>
      </w:pPr>
      <w:r>
        <w:rPr>
          <w:rFonts w:hint="eastAsia"/>
        </w:rPr>
        <w:t>CCTACGGGTGGCTGCAGTGGGGAATATTGCACAATGGGCGAAAGCCTGATGCAGCAACGCCGCGTGAGTGATGAAGGCCTTCGGGTTGTAAAGCTCTGTCTTCTGGGACGATAATGACGGTACCAGAGGAGGAAGCCACGGCTAACTACGTGCCAGCAGCCGCGGTAATACGTAGGTGGCAAGCGTTGTCCGGATTTACTGGGCGTAAAGGATGCGTAGGCGGATACTTAAGTCAGATGTGAAAATCCCGGGCTTAACTTGGGGGCTGCGCTTGATACTGATGGGCTTGAATGCGGGAGAGGATAGTGGAATTCCCAGTGTAGAGGTGAAATTCGTAGATATTGGGAAGAACACCAGTGGCGAAGGCGGCTATCTGGTCGAGTACTGACACTGAGACACGAAAGCATGGGGATCAAACAGGATTAGATACCCCTGTAGTCC</w:t>
      </w:r>
    </w:p>
    <w:p w14:paraId="196DF036">
      <w:pPr>
        <w:rPr>
          <w:rFonts w:hint="eastAsia"/>
        </w:rPr>
      </w:pPr>
      <w:r>
        <w:rPr>
          <w:rFonts w:hint="eastAsia"/>
        </w:rPr>
        <w:t>&gt;OTU003886</w:t>
      </w:r>
    </w:p>
    <w:p w14:paraId="1E7B811E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AGTACCGACGAAGCGCCCTGTCGGGTGGTGACGGTAGGTACAGAAGAAGCACCGGCTAACTCTGTGCCAGCAGCCGCGGTAATACAGAGGGTGCGAGCGTTGTCCGGAATCACTGGGTGTAAAGGGTGTGTAGGCGGGGCAGTAAGTCAGTGGTGAAAGCCTACGGCTCAACCGTAGAATTGCCGTTGATACTATATATCTTGAATGTTGTGGAGGTAAGCGGAATATGTCATGTAGCGGTGAAATGCTTAGATATGACATAGAACACCTATTGCGAAGGCAGCTTACTACGCAGATATTGACGCTCATGCACGAAAGCGTGGGGATCAAACAGGATTAGATACCCCAGTAGTCC</w:t>
      </w:r>
    </w:p>
    <w:p w14:paraId="0CFCBB90">
      <w:pPr>
        <w:rPr>
          <w:rFonts w:hint="eastAsia"/>
        </w:rPr>
      </w:pPr>
      <w:r>
        <w:rPr>
          <w:rFonts w:hint="eastAsia"/>
        </w:rPr>
        <w:t>&gt;OTU003887</w:t>
      </w:r>
    </w:p>
    <w:p w14:paraId="14024436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CGGGTTGTAAAGCGCTGTCGAGGGGGAGGAAAGCCCGCAAGGGCCTGACCTATCCCTGGAGGAAGCACGGGCTAAGTTCGTGCCAGCAGCCGCGGTAAGACGAACCGTGCGAACGTTGTTCGGAATCACTGGGCTTAAAGGGCGCGTAGGCGGCCGACCGAGTCCGGGGTGAAATCCTCCGGCTTAACCGGAGAAGTGCCTTGGATACTGCTCGTCTCGAGGGAGGTAGGGGTCGATGGAACTTCTGGTGGAGCGGTGAAATGCGTTGATATCAGAAGGAACGCCGGTGGCGAAAGCGATCGACTGGACCTCTTCTAACGCTGAGGCGCGAAAGCCAGGGGAGCGAACGGGATTAGATACCCCAGTAGTCC</w:t>
      </w:r>
    </w:p>
    <w:p w14:paraId="6147766D">
      <w:pPr>
        <w:rPr>
          <w:rFonts w:hint="eastAsia"/>
        </w:rPr>
      </w:pPr>
      <w:r>
        <w:rPr>
          <w:rFonts w:hint="eastAsia"/>
        </w:rPr>
        <w:t>&gt;OTU003888</w:t>
      </w:r>
    </w:p>
    <w:p w14:paraId="53F0A8FE">
      <w:pPr>
        <w:rPr>
          <w:rFonts w:hint="eastAsia"/>
        </w:rPr>
      </w:pPr>
      <w:r>
        <w:rPr>
          <w:rFonts w:hint="eastAsia"/>
        </w:rPr>
        <w:t>CCTACGGGTGGCTGCAGTGGGGAATCTTGCGCAATGGGGGAAACCCTGACGCAGCAACGCCGCGTGGAGGAAGAAGGTCTTCGGATTGTAAACTCCTGTCTTCTGGGACGAAAAATGACGGTACCAGAGGAGGAAGCCACGGCTAACTACGTGCCAGCAGCCGCGGTAATACGTAGGTGGCAAGCGTTGTCCGGATTTACTGGGCGTAAAGCGCAAGTAGGCGGTCTGACAAGTTGGTTGTGAAAGCCCCCGGCTCAACCGGGGAGGGTCATTGGAAACTGGGGAACTTGAGTGCAGAAGAGGAGAGTGGAATTCCACGTGTAGCGGTGAAATGCGTAGAGATGTGGAGGAACACCAGTGGCGAAGGCGACTCTCTGGTCTGTAACTGACGCTGAGGAGCGAAAGCGTGGGGAGCAAACAGGATTAGATACCCTTGTAGTCC</w:t>
      </w:r>
    </w:p>
    <w:p w14:paraId="2F824165">
      <w:pPr>
        <w:rPr>
          <w:rFonts w:hint="eastAsia"/>
        </w:rPr>
      </w:pPr>
      <w:r>
        <w:rPr>
          <w:rFonts w:hint="eastAsia"/>
        </w:rPr>
        <w:t>&gt;OTU003889</w:t>
      </w:r>
    </w:p>
    <w:p w14:paraId="6A5ECB2B">
      <w:pPr>
        <w:rPr>
          <w:rFonts w:hint="eastAsia"/>
        </w:rPr>
      </w:pPr>
      <w:r>
        <w:rPr>
          <w:rFonts w:hint="eastAsia"/>
        </w:rPr>
        <w:t>CCTACGGGTGGCTGCAGTGGGGAATCTTGCGCAATGGGCGAAAGCCTGACGCAGCGACGCCGTGTGCGGGAAGAAGGCCTTCGGGTTGTAAACCTCTTTCAGTAGGGACGAAATTGACGGTACCTGCAGAAGAAGCCCCGGCCAACTACGTGCCAGCAGCCGCGGTAATACGTAGGGGGCAAGCGTTGTCCGGATTTATTGGGCGTAAAGGGCGCGTAGGCGGCTTTGCAAGTCGGGTGTGAAATCCCCAGGCTTAACCTGGGAACTGCATTCGAGACTGCATTGCTAGAGTATGGGAGAGGGAAGTGGAATTTCCGGTGTAGCGGTGAAATGCGTAGATATCGGAAGGAACATCAGTGGCGAAAGCGACTTCCTGGACCAATACTGACGCTCATGTGCGAAAGCGTGGGGAGCGAACAGGATTAGATACCCTAGTAGTCC</w:t>
      </w:r>
    </w:p>
    <w:p w14:paraId="3DDA62DE">
      <w:pPr>
        <w:rPr>
          <w:rFonts w:hint="eastAsia"/>
        </w:rPr>
      </w:pPr>
      <w:r>
        <w:rPr>
          <w:rFonts w:hint="eastAsia"/>
        </w:rPr>
        <w:t>&gt;OTU003890</w:t>
      </w:r>
    </w:p>
    <w:p w14:paraId="3BD0A26D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ACTCTTTCGCCGGAGAAGATAATGACGGTATCCGGAGAAGAAGCCCCGGCTAACTTCGTGCCAGCAGCCGCGGTAATACGAGGGGCCCGAGCGTTAATCAGAATCACTGGGCTTAAAGCGTGCGCAGGCGGTCCAGCAAGCGTCTTGTGAAATCCCCCGGCTCAACCGGGGAAGTGCAGGGCGAACTGCTGGACTTGAGGCAGGTAGGGGCTGATGGAACCATGAGTGGAGCGGTGAAATGCGTAGATATTCATGGGAACGCCGATGGGGAAGCCGATCAGCTGGGCCTGTCCTGACGCTCAGGCACGAAAGCGTGGGGAGCAAACAGGATTAGATACCCCGGTAGTCC</w:t>
      </w:r>
    </w:p>
    <w:p w14:paraId="5AB4E7B9">
      <w:pPr>
        <w:rPr>
          <w:rFonts w:hint="eastAsia"/>
        </w:rPr>
      </w:pPr>
      <w:r>
        <w:rPr>
          <w:rFonts w:hint="eastAsia"/>
        </w:rPr>
        <w:t>&gt;OTU003891</w:t>
      </w:r>
    </w:p>
    <w:p w14:paraId="52864A3F">
      <w:pPr>
        <w:rPr>
          <w:rFonts w:hint="eastAsia"/>
        </w:rPr>
      </w:pPr>
      <w:r>
        <w:rPr>
          <w:rFonts w:hint="eastAsia"/>
        </w:rPr>
        <w:t>CCTACGGGAGGCAGCAGTGGGGAATCTTGCGCAATGGGCGAAAGCCTGACGCAGCGACGCCGCGTGCGGGAGGACGGCCTTCGGGTCGTAAACCGCTGTTGCCCGGGACGAATGCCCCTTTCGAGGGGAGTGACGGTACCGGGTGAGGAAGCACCGGCTAACTCCGTGCCAGCAGCCGCGGTAATACGGAGGGTGCGAGCGTTGTCCGGATTCATTGGGCGTAAAGCGCGCGTAGGCGGCTGGGCAAGTCGGCCGTGAAATCTCCAGGCTTAACCTGGAGGGGTCGGGCGAGACTGCCGAGCTCGAGGTGGGCAGAGGGCAGTGGAATTCCGGGTGTAGTGGTGGAATGCGTAGAGATCCGGAGGAACACCAGTGGCGAAGGCGGCTGCCTGGGCCTGGCCTGACGCTGAGGCGCGAAAGCGTGGGGAGCGATCCGGATTAGATACCCCAGTAGTCC</w:t>
      </w:r>
    </w:p>
    <w:p w14:paraId="50F95888">
      <w:pPr>
        <w:rPr>
          <w:rFonts w:hint="eastAsia"/>
        </w:rPr>
      </w:pPr>
      <w:r>
        <w:rPr>
          <w:rFonts w:hint="eastAsia"/>
        </w:rPr>
        <w:t>&gt;OTU003892</w:t>
      </w:r>
    </w:p>
    <w:p w14:paraId="32B7DEE2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CCTTCGGGTCGTAAAGCTCTGTTGTTAGGGAAGAACAAGTACGAGAGTAACTGCTCGTACCTTGACGGTACCTAACCAGAAAGCCACGGCTAACTACGTGCCAGCAGCCGCGGTAATACGTAGGTGGCAAGCGTTGTCCGGAATTATTGGGCGTAAAGCGCGCGCAGGCGGTCTCTTAAGTCTGATGTGAAAGCCCGGGGCTTAACCCCGGAAGTGCACTGGATACTGGATAGCTAGAGGACGGGAGAGGAGAGCGGAATTCATGGTGTAGGGGTGAAATCCGTAGATATCGGGAGGAACACCAGCGGCGAAAGCGACTTCCTGGACCAATACTGACGCTCATGTGCGAAAGCGTGGGGAGCAAACAGGATTAGATACCCGTGTAGTCC</w:t>
      </w:r>
    </w:p>
    <w:p w14:paraId="5EC5E71D">
      <w:pPr>
        <w:rPr>
          <w:rFonts w:hint="eastAsia"/>
        </w:rPr>
      </w:pPr>
      <w:r>
        <w:rPr>
          <w:rFonts w:hint="eastAsia"/>
        </w:rPr>
        <w:t>&gt;OTU003893</w:t>
      </w:r>
    </w:p>
    <w:p w14:paraId="5878C336">
      <w:pPr>
        <w:rPr>
          <w:rFonts w:hint="eastAsia"/>
        </w:rPr>
      </w:pPr>
      <w:r>
        <w:rPr>
          <w:rFonts w:hint="eastAsia"/>
        </w:rPr>
        <w:t>CCTACGGGTGGCTGCAGTGAGGAATATTGCGCAATGGGCGAAAGCCTGACGCAGCGACGCCGCGTGAAGGATGAAGGTCTTAGGGCTGTAAACTTCTGTTAAGTGGGAAGAAAAATTGGCTCTTAATACGAGTCAGGTATGACGGTACCGCTAAAGAAAGCACCGGCTAACTTCGTGCCAGCAGCCGCGGTAATACGTAGGTGGCAAGCGTTGTCCGGATTTATTGGGTTTAAAGGGTGCGTAGGTGGTGAAGTAAGTCGGATGTGAAAGCTCCGGGCTCAACCCGGAAATGGCATTGGAAACTACTTTGCTTGAGGTTTGGAGGGGGGACTGGAATTCTCGGTGTAGCAGTGAAATGCGTAGATATCGTGAGGAACACCAGAGGCGAAGGCGGCTTCCTGGACAATTGCTGACGCTCAGGCACGAAAGCGTGGGGAGCAAAAGGGATTAGATACCCGGGTAGTCC</w:t>
      </w:r>
    </w:p>
    <w:p w14:paraId="7F2CD182">
      <w:pPr>
        <w:rPr>
          <w:rFonts w:hint="eastAsia"/>
        </w:rPr>
      </w:pPr>
      <w:r>
        <w:rPr>
          <w:rFonts w:hint="eastAsia"/>
        </w:rPr>
        <w:t>&gt;OTU003894</w:t>
      </w:r>
    </w:p>
    <w:p w14:paraId="040501C3">
      <w:pPr>
        <w:rPr>
          <w:rFonts w:hint="eastAsia"/>
        </w:rPr>
      </w:pPr>
      <w:r>
        <w:rPr>
          <w:rFonts w:hint="eastAsia"/>
        </w:rPr>
        <w:t>CCTACGGGGGGCAGCAGTCGAGGATCTTCGGCAATGGGCGCAAGCCTGACCGAGCGACGCCGCGTGCGCGATGAAGGCCTTCGGGTTGTAAAGCGCTGTCGGGGGGGAGGAAAGCCGGGCAACCGGCCTGACCGACCCCCGGAGGAAGCACGGGCTAAGTTCGTGCCAGCAGCCGCGGTAAGACGAACCGTGCGAACGTTGTTCGGATTCACTGGGCTTAAAGGGCGCGTAGGCGGGCCCGCCGGTCGGTGGTGAAAGCCCCCAGCTCAACTGGGGAACTGCCTCCGATACCGCGGGCCTCGAGGGAGGTAGGGGCGGCCGGAACTTCCGGTGGAGCGGTGAAATGCGTAGATATCGGAAGGAACGCCGGTGGCGAAAGCGGGCCGCTGGACCTCGTCTGACGCTGAGGCGCGAAAGCCAGGGGAGCGAACGGGATTAGATACCCCTGTAGTCC</w:t>
      </w:r>
    </w:p>
    <w:p w14:paraId="6BD5B71B">
      <w:pPr>
        <w:rPr>
          <w:rFonts w:hint="eastAsia"/>
        </w:rPr>
      </w:pPr>
      <w:r>
        <w:rPr>
          <w:rFonts w:hint="eastAsia"/>
        </w:rPr>
        <w:t>&gt;OTU003895</w:t>
      </w:r>
    </w:p>
    <w:p w14:paraId="649F0A1B">
      <w:pPr>
        <w:rPr>
          <w:rFonts w:hint="eastAsia"/>
        </w:rPr>
      </w:pPr>
      <w:r>
        <w:rPr>
          <w:rFonts w:hint="eastAsia"/>
        </w:rPr>
        <w:t>CCTACGGGCGGCTGCAGTGGGGAATCTTGGAAATGCGCGAAAGCGTGATCTAGCAACGCCGCGTGAGCGATGAAGGCCTTCGGGTTGTAAAGCTCTTTTGCAGGGGAAGATTATGACGGTACCCTGCGAATAAGCCACGGCTAACTCCGTGCCAGCAGCCGCGGTAATACGGAGGGGGCTAGCGTTGTTCGGAATTACTGGGCGTAAAGCGCACGTAGGCGGCTTTGTAAGTTAGAGGTGAAAGCCCGGGGCTCAACTCCGGAATTGCCTTTAAGACTGCATCGCTTGAATCCGGGAGAGGTGAGTGGAATTCCGAGTGTAGAGGTGAAATTCGTAGATATTCGGAAGAACACCAGTGGCGAAGGCGGCTCACTGGACCGGTATTGACGCTGAGGTGCGAAAGCGTGGGGAGCGAACGGGATTAGATACCCGTGAGTCC</w:t>
      </w:r>
    </w:p>
    <w:p w14:paraId="5DE15E42">
      <w:pPr>
        <w:rPr>
          <w:rFonts w:hint="eastAsia"/>
        </w:rPr>
      </w:pPr>
      <w:r>
        <w:rPr>
          <w:rFonts w:hint="eastAsia"/>
        </w:rPr>
        <w:t>&gt;OTU003896</w:t>
      </w:r>
    </w:p>
    <w:p w14:paraId="6CC22B8A">
      <w:pPr>
        <w:rPr>
          <w:rFonts w:hint="eastAsia"/>
        </w:rPr>
      </w:pPr>
      <w:r>
        <w:rPr>
          <w:rFonts w:hint="eastAsia"/>
        </w:rPr>
        <w:t>CCTACGGGTGGCAGCAGTGGGGAATCTTGCACAATGGGCGAAAGCCTGATGCAGCGACGCCGCGTGAGGGATGACGGCCCTAGGGTTGTAAACCTCTTTCAGCAGGGACGAAGCGAAAGTGACGGTACCTGCAGAAGAAGCCCCGGCTAACTACGTGCCAGCAGCCGCGGTAATACGTAGGGGGCGAGCGTTGTCCGGATTTATTGGGCGTAAAGAGCGCGTAGGCGGGTTGTTAAGTGAGGGGTGAAAGGCTGAGGCTCAACCTCATGTTTGTCCTCTCATACTGGCAGTCTTGAGTGAGGCAGGGAGAAGTGGAATGGCTGGTGTAGCGGTGAAATGCGTAGATATCTGGAGGAACACCGGTGGCGAAGGCGGCATCCTGGACCGGCATTGACGCTGAGGCGCGAAAGCCAGGGGAGCAAACGGGATTAGATACCCGGGTAGTCC</w:t>
      </w:r>
    </w:p>
    <w:p w14:paraId="2C82043E">
      <w:pPr>
        <w:rPr>
          <w:rFonts w:hint="eastAsia"/>
        </w:rPr>
      </w:pPr>
      <w:r>
        <w:rPr>
          <w:rFonts w:hint="eastAsia"/>
        </w:rPr>
        <w:t>&gt;OTU003897</w:t>
      </w:r>
    </w:p>
    <w:p w14:paraId="0D227D46">
      <w:pPr>
        <w:rPr>
          <w:rFonts w:hint="eastAsia"/>
        </w:rPr>
      </w:pPr>
      <w:r>
        <w:rPr>
          <w:rFonts w:hint="eastAsia"/>
        </w:rPr>
        <w:t>CCTACGGGTGGCTGCAGTAAGGGATATTGCGCAATGGGCGAAAGCCTGACGCAGCAACGCCGCGTGGAGGATGACGGCCTTCGGGTTGTAAACTCCTTTGGACGCAGACGAGCAAGGACGGTATGCGTCAAACAAGTCACGGCTAACTACGTGCCAGCAGCCGCGGTAAAACGTAGGTGGCAAGCGTTATCCGGATTTACTGGGCGTAAAGCGTGTGCAGACGGATGTGCAAGTGGTGTATGAAATCGCTCGGCTCAACCGGGCGGGGTTATGCCAGACTGCAGGTCTAGAGGGTGCGAGAGGGACGTGGAATTCCGGGTGTAGTGGTGAAATGCGTAGAGATCCGGAGGAACCCCTGAGGCGAAGGCGGCTCTCTGGGCAGATACTGACACTGAGACGCGAAAGCATGGGGAGCAAACAGGATTAGATACCCCAGTAGTCC</w:t>
      </w:r>
    </w:p>
    <w:p w14:paraId="5B0CF59E">
      <w:pPr>
        <w:rPr>
          <w:rFonts w:hint="eastAsia"/>
        </w:rPr>
      </w:pPr>
      <w:r>
        <w:rPr>
          <w:rFonts w:hint="eastAsia"/>
        </w:rPr>
        <w:t>&gt;OTU003898</w:t>
      </w:r>
    </w:p>
    <w:p w14:paraId="49428396">
      <w:pPr>
        <w:rPr>
          <w:rFonts w:hint="eastAsia"/>
        </w:rPr>
      </w:pPr>
      <w:r>
        <w:rPr>
          <w:rFonts w:hint="eastAsia"/>
        </w:rPr>
        <w:t>CCTACGGGGGGCAGCAGTGGGGAATCTTGCCCAATGGGCGAAAGCCTGAGGCAGCAACGCCGCGTGGGGGATGAAGGCTTTCGGGTTGTAAACCCCTTTCAGCAGGGACGATCGTGACGGTACCTGCAGAAGAAGCCCCGGCCAACTACGTGCCAGCAGCCGCGGTAATACGTAGGGGGCAAGCGTTGTCCGGATTTATTGGGCGTAAAGCGCTTTAAGGCGGTTCGCTAAGTCGGGTGTGAAACCTCCAGGCTCAACCTGGAGACGCCACTCGATACTGGCGTGACTAGAGTTCGGTAGGGGACCACGGAATTCCTGGTGTAGCGGTGAAATGCGCAGATATCAGGAGGAACACCAGTGGCGAAGGCAGCTCGCTGGGACGTAACTGACGCTGAGACGCGAAAGCGTGGGGAGCAAACAGGATTAGATACCCCAGTAGTCC</w:t>
      </w:r>
    </w:p>
    <w:p w14:paraId="106FEAD3">
      <w:pPr>
        <w:rPr>
          <w:rFonts w:hint="eastAsia"/>
        </w:rPr>
      </w:pPr>
      <w:r>
        <w:rPr>
          <w:rFonts w:hint="eastAsia"/>
        </w:rPr>
        <w:t>&gt;OTU003899</w:t>
      </w:r>
    </w:p>
    <w:p w14:paraId="4270DA38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TGGCCTCGACCTAATACGTTGAGGTGTGACGGTACCGGGTGAGGAAGCCCCGGCTAACTCTGTGCCAGCAGCCGCGGTAATACAGAGGGGCCGAGCGTTGTCCGGAGTTACTGGGCGTAAAGCGCGCGCAGGCGGCTCGTCAAGCCTGACGTGAAAGCCCCCGGCTCAACCGGGGAGGGTCGTCGGGGACTGGCGGGCTTGAGGTCGGCAGGGGCTGGTGGAATTCCAGGTGTAGCGGTGAAATGCGTAGATATCTGGAGGAACACCGGTGGCGAAGGCGGCATCCTGGACCGGTATTGACGCTGAGGCGCGAAAGCCAGGGGAGCAAACGGGATTAGATACCCCTGTAGTCC</w:t>
      </w:r>
    </w:p>
    <w:p w14:paraId="2D3313F8">
      <w:pPr>
        <w:rPr>
          <w:rFonts w:hint="eastAsia"/>
        </w:rPr>
      </w:pPr>
      <w:r>
        <w:rPr>
          <w:rFonts w:hint="eastAsia"/>
        </w:rPr>
        <w:t>&gt;OTU003900</w:t>
      </w:r>
    </w:p>
    <w:p w14:paraId="32C8CA14">
      <w:pPr>
        <w:rPr>
          <w:rFonts w:hint="eastAsia"/>
        </w:rPr>
      </w:pPr>
      <w:r>
        <w:rPr>
          <w:rFonts w:hint="eastAsia"/>
        </w:rPr>
        <w:t>CCTACGGGTGGCAGCAGTGAGGGATATTGGTCAATGGGCGAAAGCCTGAACCAGCGACGCCGCGTGGGTGAAGAAGGTCTTCGGATCGTAAACCCCTGTCATTTGCGAACAAACCTTGCTATTTAAAAGATGGCGAGCTGATTGTAGCGAAAGAGGAAGGGACGGCTAACTCTGTGCCAGCAGCCGCGGTAATACAGAGGTCCCAACCGTTGTTCGGATTCATTGGGCGTAAAGGGTGCGTAGGCGGTCGCGCAAGTCGGATGTGAAATCTCGGGGCTCAACCCCGAAACTGCATTCGATACTGGATGGCTTGAATTCGGGAGAGGGATGCAGAATTCCAGGTGTAGCGGTGAAATGCGTAGATATCTGGAGGAATACCGGTGGCGAAGGCGGCATCCTGGACCGACATTGACGCTGAGGAGCGAAAGCCAGGGGAGCAAACGGGATTAGATACCCCAGTAGTCC</w:t>
      </w:r>
    </w:p>
    <w:p w14:paraId="42649D2F">
      <w:pPr>
        <w:rPr>
          <w:rFonts w:hint="eastAsia"/>
        </w:rPr>
      </w:pPr>
      <w:r>
        <w:rPr>
          <w:rFonts w:hint="eastAsia"/>
        </w:rPr>
        <w:t>&gt;OTU003901</w:t>
      </w:r>
    </w:p>
    <w:p w14:paraId="2EB3117E">
      <w:pPr>
        <w:rPr>
          <w:rFonts w:hint="eastAsia"/>
        </w:rPr>
      </w:pPr>
      <w:r>
        <w:rPr>
          <w:rFonts w:hint="eastAsia"/>
        </w:rPr>
        <w:t>CCTACGGGGGGCTGCAACCGGGAATATTGCGCAATGGGCGAAAGCCTGACGCAGCGACACCGCGTGTGGGATGAAGTTCTTCGGAATGTAAACCACTGTGGCAGGGGAAGAATTCTGACTGTACCCTGCTAGAAAGCACCTGCTAACTACGTGCCAGAAGCCTCGGTAATACGTAGGGTGCAAGCGTTATCCGGATTTACTGGGCGTAAAGAGTTCCGTCGGTGTTTTGGGAAGTCGATTGTTCAATCCTGGGGCTCAACTCCAGACTGGCAAGCGATACTCTCAAAATTGAGTCTGTTAGAGGAAGCTAGAATTCTCGGTGGAGGGGTGAAATCCGTAGATATCGAGAGGAATACCAGTCGCGAAGGCGGGCTTCTAGAACAGTACTGACGCTCAGGGACGAAAGCTTGGGGAGCAAAAGGGATTAGATACCCGAGTAGTCC</w:t>
      </w:r>
    </w:p>
    <w:p w14:paraId="6EBF2151">
      <w:pPr>
        <w:rPr>
          <w:rFonts w:hint="eastAsia"/>
        </w:rPr>
      </w:pPr>
      <w:r>
        <w:rPr>
          <w:rFonts w:hint="eastAsia"/>
        </w:rPr>
        <w:t>&gt;OTU003902</w:t>
      </w:r>
    </w:p>
    <w:p w14:paraId="4FE97C22">
      <w:pPr>
        <w:rPr>
          <w:rFonts w:hint="eastAsia"/>
        </w:rPr>
      </w:pPr>
      <w:r>
        <w:rPr>
          <w:rFonts w:hint="eastAsia"/>
        </w:rPr>
        <w:t>CCTACGGGGGGCTGCAGTAGGGGATCTTGGACAATGGGCGAAAGCCTGATCCAGCGACGCCGCGTGGGGGACGAAGGCCTTCGGGTTGTAAACCCCTGTTGTTGGGAAAGAAGCCGGGCTTCGCCCGGTGACGGTACCCAACGAGGAAGCCCCGGCTAACTACGTGCCAGCAGCCGCGGTAAGACGTAGGGGGCGAGCGTTATCCGGATTCACTGGGCGTAAAGGGCGCGCAGGCGGTTACGTAAGTCCGGCGTGAAATCCCACGGCTTAACTGTGGAACTGCGTCTGATACTGGATGGCTTGAATCCGGGAGAGGGATGCGGAATTCCAGGTGTAGCGGTGAAATGCGTAGATATCGAGAGGAACACCTGCGGCGAAGGCGGGTGGCTGGGCCGACACTGACGCTGAGGCGCGAAAGCCAGGGGAGCGAACGGGATTAGATACCCGAGTAGTCC</w:t>
      </w:r>
    </w:p>
    <w:p w14:paraId="5EF9C704">
      <w:pPr>
        <w:rPr>
          <w:rFonts w:hint="eastAsia"/>
        </w:rPr>
      </w:pPr>
      <w:r>
        <w:rPr>
          <w:rFonts w:hint="eastAsia"/>
        </w:rPr>
        <w:t>&gt;OTU003903</w:t>
      </w:r>
    </w:p>
    <w:p w14:paraId="4C6BFF7A">
      <w:pPr>
        <w:rPr>
          <w:rFonts w:hint="eastAsia"/>
        </w:rPr>
      </w:pPr>
      <w:r>
        <w:rPr>
          <w:rFonts w:hint="eastAsia"/>
        </w:rPr>
        <w:t>CCTACGGGGGGCTGCAGTCGAGAATCTTCCGCAATGGGCGAAAGCCTGACGGAGCGACACCGCGTGTGGGATGAAGGCTCTAGGGTTGTAAACCACTGTCACGCCATAGGAATGCCGCATCGTTAATAGCGTTGCGGTTGACTAAAGCGAAAGGAAGCGCCGGCTAACTACGTGCCAGCAGCCGCGGTAATACAGAGGGTGCGAGCGTTGTTCGGAATTACTGGGCGTAAAGCGCGCGCAGGCGGCCTTTTAAGTCTACCCGTGAAATGCCGGAGCTCAACTCCGTGCACGCCGGGGGATACTGGGAGGCTGGAGACAGGTAGAGGCAAGCGGAATTCCGGGTGTAGCGGTGGAATGCGTAGATATCCGGAAGAACACCTGAGGCGAAGGCGGCTTGCTGGGCCTGATCTGACGCTGAGGCGCGAAAGCGTGGGGAGCAAACAGGATTAGATACCCTGTAGTCC</w:t>
      </w:r>
    </w:p>
    <w:p w14:paraId="7699EE2C">
      <w:pPr>
        <w:rPr>
          <w:rFonts w:hint="eastAsia"/>
        </w:rPr>
      </w:pPr>
      <w:r>
        <w:rPr>
          <w:rFonts w:hint="eastAsia"/>
        </w:rPr>
        <w:t>&gt;OTU003904</w:t>
      </w:r>
    </w:p>
    <w:p w14:paraId="0351CABA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GACAGAGGGGGCAAGCGTTGTCCGGATTTACTGGGCGTACAGCGCGCGCAGGCGGCCCGCGAGGTGCTCTGTGACAGTCGGGGGCTCAACCCCCGCCGGCCAGGGTAGACCAGCGGGCTGGAGGCAGGGAGAGGGTGGTGGAAGGCCCGGTGGAGCGGTGAAATGCGTAGAGATCGGGCGGAACACCCGCGGCGAAGGCGGCCACCTGGCCCTGGCCTGACGCTGAGGCGCGAGAGCGTGGGGAGCGAACCGGATTAGATACCCCTGTAGTCC</w:t>
      </w:r>
    </w:p>
    <w:p w14:paraId="1A169FC0">
      <w:pPr>
        <w:rPr>
          <w:rFonts w:hint="eastAsia"/>
        </w:rPr>
      </w:pPr>
      <w:r>
        <w:rPr>
          <w:rFonts w:hint="eastAsia"/>
        </w:rPr>
        <w:t>&gt;OTU003905</w:t>
      </w:r>
    </w:p>
    <w:p w14:paraId="7A0F0079">
      <w:pPr>
        <w:rPr>
          <w:rFonts w:hint="eastAsia"/>
        </w:rPr>
      </w:pPr>
      <w:r>
        <w:rPr>
          <w:rFonts w:hint="eastAsia"/>
        </w:rPr>
        <w:t>CCTACGGGTGGCTGCAGCTAGGAATCTTGGGAATGGGCGAAAGCCTGACCCAGCAACGCCGCGTGGGCGATGAAGGCCTTCGGGTCGTAAAGCCCTTTTGAGGGGGACGATGATGACGGTACCCCTCGAATAAGCCACGGCTAACTACGTGCCAGCAGCCGCGGTAAGACGTAGGGAGCGAGCGTTGTCCGGAATTACTGGGCGTAAAGAGCTCGTAGGCGGGAGCGCGCGTCTGGGAGGAAATCTCACGGCTCAACTGTGAGGCTTTCCCAGATACGGCGCTTCTTGAGGGCAGGAGAGGAAACTGGAATTCCCGGTGTAGCGGTGAAATGCGTAGATATCAAGAGGAACACCTGAGGCGAAGGCGGGTTGCTAGGCTGACACTGACGCTGAGGCGCGAAAGCCAGGGGAGCAAACGGGATTAGATACCCCAGTAGTCC</w:t>
      </w:r>
    </w:p>
    <w:p w14:paraId="35C3AFBC">
      <w:pPr>
        <w:rPr>
          <w:rFonts w:hint="eastAsia"/>
        </w:rPr>
      </w:pPr>
      <w:r>
        <w:rPr>
          <w:rFonts w:hint="eastAsia"/>
        </w:rPr>
        <w:t>&gt;OTU003906</w:t>
      </w:r>
    </w:p>
    <w:p w14:paraId="0A972677">
      <w:pPr>
        <w:rPr>
          <w:rFonts w:hint="eastAsia"/>
        </w:rPr>
      </w:pPr>
      <w:r>
        <w:rPr>
          <w:rFonts w:hint="eastAsia"/>
        </w:rPr>
        <w:t>CCTACGGGTGGCAGCAGTGGGGAATATTGGACAATGGGGGCAACCCTGATCCAGCAATGCCGCGTGAGTGATGAAGGCCTTCGGGTTGTAAAGCTCTTTTGGCGGGGACGATGATGACGGTACCCGCAGAATAAGCCCCGGCTAACTTCGTGCCAGCAGCCGCGGTAATACGAAGGGGGCAAGCGTTAATCGGAATTACTGGGCGTAAAGCGAGTGTAGGTGGTTGCATAAGTCGGATGTGAAAGCCCTGGGCTTAACCTGGGAATTGCATTCGATACTGTGTGACTAGAGTCTGATAGAGGGAAGTGGAATTCCAGGTGTAGCGGTGGAATGCGTAGAGATCGGGAAGAACATCGGTGGCGAAGGCGGCCAGCTGGGCCGTTGCTGACGCTGAGGCGCGACAGCGTGGGGAGCAAACAGGATTAGATACCCCAGTAGTCC</w:t>
      </w:r>
    </w:p>
    <w:p w14:paraId="095BCB0F">
      <w:pPr>
        <w:rPr>
          <w:rFonts w:hint="eastAsia"/>
        </w:rPr>
      </w:pPr>
      <w:r>
        <w:rPr>
          <w:rFonts w:hint="eastAsia"/>
        </w:rPr>
        <w:t>&gt;OTU003907</w:t>
      </w:r>
    </w:p>
    <w:p w14:paraId="67E80E85">
      <w:pPr>
        <w:rPr>
          <w:rFonts w:hint="eastAsia"/>
        </w:rPr>
      </w:pPr>
      <w:r>
        <w:rPr>
          <w:rFonts w:hint="eastAsia"/>
        </w:rPr>
        <w:t>CCTACGGGTGGCAGCAGTAGGGAATATTGGACAATGGGTGAGAGCCTGATCCAGCCATGCCGCGTGCAGGAAGAAGGCCTTCTGGGTTGTAAACTGCTTTTGCCAGGGGATAAAAAGTCCCTGCGGGGAAAATTGAAGGTACCTGGTGAATAAGCCACGGCTAACTACGTGCCAGCAGCCGCGGTAATACGGAGGGGGCGAGCGTTATTCGGAATTATTGGGCGTAAAGGGCGCGTAGGCGGCCTGGTAAGTCAAAGGTGAAATCCCTCGGCTCAACCCAGGAACTGCGTCCGATACTGGTTGGCTTGAATTCGGGAGAGGGATGCGGAATTCCAGGTGTAGCGGTGAAATGCGTAGATATCAGGAGGAACACCGGTGGCGAAGGCGGCACTCTGGGCCGGTACTGACGCTGAGGAGCGAAAGCGTGGGGAGCGAACAGGATTAGATACCCCTGTAGTCC</w:t>
      </w:r>
    </w:p>
    <w:p w14:paraId="5E9AB6AD">
      <w:pPr>
        <w:rPr>
          <w:rFonts w:hint="eastAsia"/>
        </w:rPr>
      </w:pPr>
      <w:r>
        <w:rPr>
          <w:rFonts w:hint="eastAsia"/>
        </w:rPr>
        <w:t>&gt;OTU003908</w:t>
      </w:r>
    </w:p>
    <w:p w14:paraId="171BEC4B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CGGAAAGAAATCGCACTGGTTAATACCTGGTGTGGATGACGGTACCGGAAGAATAAGGACCGGCTAACTCCGTGCCAGCAGCCGCGGTAATACGGGGGGTGCGAGCGTTGTCCGGAATCACTGGGCGTAAAGGGCGCGTAGGTGGTCTGATAAGGGTGTGGTGAAAGCCCGGGGCTCAACCCCGGGTCGGCCGTGCCGACTGTTGGACTAGAGTGCGGTAGAGGGTGGCGGAATTCCCGGTGTAGCAGTGAAATGCGTAGATATGTGGAGGAATACCGATGGCGAAGGCAATCCCCTGGGCCTGCACTGACGCTCATGCACGAAAGCGTGGGGAGCAAACAGGATTAGATACCCCTGTAGTCC</w:t>
      </w:r>
    </w:p>
    <w:p w14:paraId="2CF8D069">
      <w:pPr>
        <w:rPr>
          <w:rFonts w:hint="eastAsia"/>
        </w:rPr>
      </w:pPr>
      <w:r>
        <w:rPr>
          <w:rFonts w:hint="eastAsia"/>
        </w:rPr>
        <w:t>&gt;OTU003909</w:t>
      </w:r>
    </w:p>
    <w:p w14:paraId="74879F3B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AGGGATGATAATGACAGTACCTGGAGAATAAGCTCCGGCTAACTCCGTGCCAGCAGCCGCGGTAATACGGAGGGAGCTAGCGTTGTTCGGAATTACTGGGCGTAAAGGGTTCGTAGGTGGCCGACTAAGTCAGACGTGAAATCCCTCAGCTCAACTGGGGAACTGCGTCTGAGACTGGCCGGCTTGAGTGCAGGAGAGGAACGCGGAATTCCAGGTGTAGCGGTGAAATGCGTAGATATCTGGAGGAACACCGGTGGCGAAGGCGGCCTGCTGGGCTGTTGCTGACGCTGAGGCGCGACAGCGTGGGGAGCAAACAGGATTAGATACCCTAGTAGTCC</w:t>
      </w:r>
    </w:p>
    <w:p w14:paraId="50A25F47">
      <w:pPr>
        <w:rPr>
          <w:rFonts w:hint="eastAsia"/>
        </w:rPr>
      </w:pPr>
      <w:r>
        <w:rPr>
          <w:rFonts w:hint="eastAsia"/>
        </w:rPr>
        <w:t>&gt;OTU003910</w:t>
      </w:r>
    </w:p>
    <w:p w14:paraId="36EEFF5A">
      <w:pPr>
        <w:rPr>
          <w:rFonts w:hint="eastAsia"/>
        </w:rPr>
      </w:pPr>
      <w:r>
        <w:rPr>
          <w:rFonts w:hint="eastAsia"/>
        </w:rPr>
        <w:t>CCTACGGGTGGCTGCAGTAGGGAATCTTCCGCAATGGACGCAAGTCTGACGGAGCAACGCCGCGTGAGTGAGGAAGGCCTTCGGGTCGTAAAGCTCTGTTGCCAGGGAAGAACGGGTGGGAGAGTAACTGCTCCCGCCATGACGGTACCTGAGAAGAAAGCCCCGGCTAACTACGTGCCAGCAGCCGCGGTAATACGTAGGGGGCAAGCGTTGTCCGGAATTATTGGGCGTAAAGCGCGCGCAGGCGGCCATCTAAGTCAGACGTGAAATCCCCCGGCTTAACCTGGGAACTGCGTCTGATACTGGACGGCTTGAGTATGGGAGAGGGATGTAGAATTCCAGGTGTAGCGGTGAAATGCGTAGATATCTGGAGGAACACCAGTGGCGAAGGCGGCTTCCTGGACTATTACTGACACTGAGGTACGAAAGCGTGGGTAGCAAACAGGATTAGATACCCCGGTAGTCC</w:t>
      </w:r>
    </w:p>
    <w:p w14:paraId="23027B38">
      <w:pPr>
        <w:rPr>
          <w:rFonts w:hint="eastAsia"/>
        </w:rPr>
      </w:pPr>
      <w:r>
        <w:rPr>
          <w:rFonts w:hint="eastAsia"/>
        </w:rPr>
        <w:t>&gt;OTU003911</w:t>
      </w:r>
    </w:p>
    <w:p w14:paraId="2125F694">
      <w:pPr>
        <w:rPr>
          <w:rFonts w:hint="eastAsia"/>
        </w:rPr>
      </w:pPr>
      <w:r>
        <w:rPr>
          <w:rFonts w:hint="eastAsia"/>
        </w:rPr>
        <w:t>CCTACGGGCGGCAGCAGTGGGGAGTCTTGCGCAATGGACGAAAGTCTGACGCAGCCACGCCGCGTGAGTGAAGAAGGCCTTCGGGTTGTAAAGCTCTGTCGGGCGGGACGAAAAGTATTTAGGCTAATACCCTAAGTATCTGACGGTACCGCCAAAGGAAGCTCCGGCTAACTACGTGCCAGCAGCCGCGGTCATACGTAGGACCCAAGCGTTGTCCGGAATTATTGGGCGTAAAGCGCGCGCAGGCGGTCCTTTAAGTCTGATGTGAAAGCCCACGGCTCAACCGTGGAGGGTCATTGGAAACTGGGGGACTTGAGTACAGAAGAGGAAAGCGGAATTCCACGTGTAGCGGTGAAATGCGTAGAGATGTGGAGGAACACCAGTGGCGAAGGCGACTCTTTGGTCTGTAACTGACGCTGAGGCGCGAAAGCGTGGGGAGCAAACAGGATTAGATACCCCGGTAGTCC</w:t>
      </w:r>
    </w:p>
    <w:p w14:paraId="032066D3">
      <w:pPr>
        <w:rPr>
          <w:rFonts w:hint="eastAsia"/>
        </w:rPr>
      </w:pPr>
      <w:r>
        <w:rPr>
          <w:rFonts w:hint="eastAsia"/>
        </w:rPr>
        <w:t>&gt;OTU003912</w:t>
      </w:r>
    </w:p>
    <w:p w14:paraId="5A849DB3">
      <w:pPr>
        <w:rPr>
          <w:rFonts w:hint="eastAsia"/>
        </w:rPr>
      </w:pPr>
      <w:r>
        <w:rPr>
          <w:rFonts w:hint="eastAsia"/>
        </w:rPr>
        <w:t>CCTACGGGGGGCTGCAGTCGAGAATCTTCGGCAATGAGCGCAAGCTTGACCGAGCGACGCCGCGTGCGGGATGAAGGCCTTCGGGTTGTAAACCGCTGTCGTAGGGGAGGAAGGCTCCGTGAAGAACGGGGTTTGACCTATCCTAGGAGGAAGGACGGGCTAAGTTCGTGCCAGCAGCCGCGGTAATACGAACCGTCCAAACGTTATTCGGAATCACTGGGCTTAAAGCGCACGTAGGCGGACTCTTAAGTCGGTGGTGAAATCCTGGAGCTCAACTCCAGAACTGCCTTCGATACTGAGAGTCTCGAGTCCGGGAGAGGTGAGTGGAACTGCGAGTGTAGAGGTGAAATTCGTAGATATTCGGAGGAACACCAGAAGCGAAGGCGGCTCACTGGCCCGATACTGACGCTGAGGCGCGAAAGCGTGGGGAGCAAACAGGATTAGATACCCGTGTAGTCC</w:t>
      </w:r>
    </w:p>
    <w:p w14:paraId="680FF5D1">
      <w:pPr>
        <w:rPr>
          <w:rFonts w:hint="eastAsia"/>
        </w:rPr>
      </w:pPr>
      <w:r>
        <w:rPr>
          <w:rFonts w:hint="eastAsia"/>
        </w:rPr>
        <w:t>&gt;OTU003913</w:t>
      </w:r>
    </w:p>
    <w:p w14:paraId="1F81F8F1">
      <w:pPr>
        <w:rPr>
          <w:rFonts w:hint="eastAsia"/>
        </w:rPr>
      </w:pPr>
      <w:r>
        <w:rPr>
          <w:rFonts w:hint="eastAsia"/>
        </w:rPr>
        <w:t>CCTACGGGTGGCTGCAGTGGGGAATCTTGGGCAATGGCCGAAAGGCTGACCCAGCGACGCCGCGTGTGGGATGACGCTTTTCGGAGTGTAAACCACTGTCAGAGGGGACGAAGTCTCGCGCGTGAATAGCGCGCGAGCTGACGGTACCTTCAGAGGAAGCGCCGGCTAACTCCGTGCCAGCAGCCGCGGTAAGACGGAGGGCGCAAGCGTTGTTCGGAATTACTGGGCGTAAAGCGCGGGCAGGTGGTCTGTTAAGTTTGCGGTGAAATCCCGGGGCTCAACTCCGGATATGCCGCGAATACTGGCGGACTAGAGACCGGTAGAGGCAAGTGGAATTCCAGGTGTAGCGGTGGAATGCGTAGATATCTGGAAGAACACCGGTGGCGAAGGCGGCTTGCTGGGCCGGTTCTGACACTCAGCCGCGAAAGCGTGGGGAGCAAACAGGATTAGATACCCCTGTAGTCC</w:t>
      </w:r>
    </w:p>
    <w:p w14:paraId="62E53270">
      <w:pPr>
        <w:rPr>
          <w:rFonts w:hint="eastAsia"/>
        </w:rPr>
      </w:pPr>
      <w:r>
        <w:rPr>
          <w:rFonts w:hint="eastAsia"/>
        </w:rPr>
        <w:t>&gt;OTU003914</w:t>
      </w:r>
    </w:p>
    <w:p w14:paraId="2FB35AF6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GAGTAACTGTCGGTACCTTGACGGTACCTAACCAGAAAGCCACGGCTAACTACGTGCCAGCAGCCGCGGTAATACGTAGGGGGCAAGCGTTGTCCGGAATTATTGGGCGTAAAGCGCGCGCAGGCGGTACTTTAAGTCTTGTGTTTAATCCCGGGGCTCAACCTCGGTGCGCATGGGAAACTGGAGTACTGGAGTGCAGGAGAGGAAAGTGGAATTCCACGTGTAGCGGTGAAATGCGTAGAGATGTGGAGGAACACCAGTGGCGAAGGCGGCTTCCTGGCCTGTAACTGACGCTGAGGCGCGAAAGCGTGGGGAGCAAACAGGATTAGATACCCTGGTAGTCC</w:t>
      </w:r>
    </w:p>
    <w:p w14:paraId="6D82B6D8">
      <w:pPr>
        <w:rPr>
          <w:rFonts w:hint="eastAsia"/>
        </w:rPr>
      </w:pPr>
      <w:r>
        <w:rPr>
          <w:rFonts w:hint="eastAsia"/>
        </w:rPr>
        <w:t>&gt;OTU003915</w:t>
      </w:r>
    </w:p>
    <w:p w14:paraId="33AC98A4">
      <w:pPr>
        <w:rPr>
          <w:rFonts w:hint="eastAsia"/>
        </w:rPr>
      </w:pPr>
      <w:r>
        <w:rPr>
          <w:rFonts w:hint="eastAsia"/>
        </w:rPr>
        <w:t>CCTACGGGTGGCAGCAGTGGGGAATTTTGGACAATGGGCGCAAGCCTGATCCAGCAATGCCGCGTGCAGGATGAAGGCCTTCGGGTTGTAAACTGCTTTTGTACGGAACGAAACGGCTCTTTCTAATACAGAGGGCTAATGACGGTACCGTAAGAATAAGCACCGGCTAACTACGTGCCAGCAGCCGCGGTAATACAGAGGGTGCAAGCGTTGTTCGGAATCATTGGGCGTAAAGGGCGCGTAGGCGGCCACCGCAAGTCGACTGTGAAATCTCCGGGCTTAACCCGGAACGGTCAGCCGATACTGCGGGGCTAGAGTGCAGAAGGGGCAACTGGAATTCTCGGTGTAGCGGTGAAATGCGTAGATATCGAGAGGAACACCAGTGGCGAAGGCGGCTTACTGGTCCATTACTGACGCTGAGGTGCGAAAGCGTGGGGAGCAAACAGGATTAGATACCCTAGTAGTCC</w:t>
      </w:r>
    </w:p>
    <w:p w14:paraId="414B8695">
      <w:pPr>
        <w:rPr>
          <w:rFonts w:hint="eastAsia"/>
        </w:rPr>
      </w:pPr>
      <w:r>
        <w:rPr>
          <w:rFonts w:hint="eastAsia"/>
        </w:rPr>
        <w:t>&gt;OTU003916</w:t>
      </w:r>
    </w:p>
    <w:p w14:paraId="4021BECB">
      <w:pPr>
        <w:rPr>
          <w:rFonts w:hint="eastAsia"/>
        </w:rPr>
      </w:pPr>
      <w:r>
        <w:rPr>
          <w:rFonts w:hint="eastAsia"/>
        </w:rPr>
        <w:t>CCTACGGGCGGCTGCAGTCGGGAATTTTGGGCAATGGGCGAAAGCCTGATCCAGCGACGCCGCGTGGGTGAAGAAGGCCTGCGGGTTGTAAAGCCCTTTCGGTGGGGAAGAAAAGCCTCGAGCTAATACCTCGGGGTCTTGACGTAACCCATAGAAGAAGCACCGGCTAACTCTGTGCCAGCAGCCGCGGTAATACGGAGGGTGCAAGCGTTATCCGGATTCACTGGGCTTAAAGAGTCCGTAGGCGGCATGTTAGGTGAGGTGTGAAATCCCTCGGCTCAACCGAGGAATGGCGCTCCAAACCGGCAGGCTTGAGGAAGGTAGAGGTGAGCGGAACTGATGGTGGAGCGGTGAAATGCGTTGATATCATCAGGAACACCGGAGGCGAAGGCGGCTCACTGGGCCTTTTCTGACGCTGAGGGACGAAAGCCAGGGTAGCGAACGGGATTAGATACCCCAGTAGTCC</w:t>
      </w:r>
    </w:p>
    <w:p w14:paraId="0B362913">
      <w:pPr>
        <w:rPr>
          <w:rFonts w:hint="eastAsia"/>
        </w:rPr>
      </w:pPr>
      <w:r>
        <w:rPr>
          <w:rFonts w:hint="eastAsia"/>
        </w:rPr>
        <w:t>&gt;OTU003917</w:t>
      </w:r>
    </w:p>
    <w:p w14:paraId="3E0182AE">
      <w:pPr>
        <w:rPr>
          <w:rFonts w:hint="eastAsia"/>
        </w:rPr>
      </w:pPr>
      <w:r>
        <w:rPr>
          <w:rFonts w:hint="eastAsia"/>
        </w:rPr>
        <w:t>CCTACGGGGGGCAGCAGTAAGGAATATTGGGCAATGGAGGCAACTCTGACCCAGCCATGCCGCGTGGAGGATGAAGGCCCTCTGGGTTGTAAACTTCTTTTACCTGGGACGAAACCTTCCCATTCCTGGGGAGTTGACGGTACCAGGGGAATCAGCACCGGCTAACTCCGTGCCAGCAGCCGCGGTAAGACGAGCCTTGCAAACGTTATTCGGAATTACTGGGCTTAAAGAGTGCGTAGGCGGCCAAGCAAGTTGGGTGTGAAATCCCTCGGCTCAACCGAGGAATGGCGCTCAAAACTGCCTGGCTAGAGGAAGACAGGGGTGAGCGGAACTGATGGTGGAGCGGTGAAATGCGTTGATATCATCAGGAACACCGGTGGCGAAGGCGGCTCACTGGGTCTTTTCTGACGCTGAGGTACGAAAGCTAGGGTAGCGAACGGGATTAGATACCCGAGTAGTCC</w:t>
      </w:r>
    </w:p>
    <w:p w14:paraId="0BC46142">
      <w:pPr>
        <w:rPr>
          <w:rFonts w:hint="eastAsia"/>
        </w:rPr>
      </w:pPr>
      <w:r>
        <w:rPr>
          <w:rFonts w:hint="eastAsia"/>
        </w:rPr>
        <w:t>&gt;OTU003918</w:t>
      </w:r>
    </w:p>
    <w:p w14:paraId="37BF16B0">
      <w:pPr>
        <w:rPr>
          <w:rFonts w:hint="eastAsia"/>
        </w:rPr>
      </w:pPr>
      <w:r>
        <w:rPr>
          <w:rFonts w:hint="eastAsia"/>
        </w:rPr>
        <w:t>CCTACGGGGGGCTGCAGTGGGGAATATTGCGCAATGGGCGAAAGCCTGATCCAGCAATGCCGCGTGAGTGATGAAGGCCTTAGGGTTGTAAAGCTCTTTTACCCGGGATGATAATGACAGTACCGGGAGAATAAGCCCCGGCTAACTCCGTGCCAGCAGCCGCGGTAATACGTAGGGGGCAAGCGTTGTCCGGATTTATTGGGCGTAAAGAGCGTGTAGGCGGCTAGGTAGGTCTGACGTGAAATCTCGAGGCTCAACCTCGAGCGGTCGTTGGATACCGCCTGGCTAGAGTCCGGAAGAGGAGAGTGGAATTCCTGGTGTAGCGGTGAAATGCGCAGATATCAGGAAGAACACCCATGGCGAAGGCAGCTCTCTGGGACGGTACTGACGCTGAGACGCGAAAGCGTGGGGAGCGAACAGGATTAGATACCCCAGTAGTCC</w:t>
      </w:r>
    </w:p>
    <w:p w14:paraId="56300769">
      <w:pPr>
        <w:rPr>
          <w:rFonts w:hint="eastAsia"/>
        </w:rPr>
      </w:pPr>
      <w:r>
        <w:rPr>
          <w:rFonts w:hint="eastAsia"/>
        </w:rPr>
        <w:t>&gt;OTU003919</w:t>
      </w:r>
    </w:p>
    <w:p w14:paraId="049DDE6E">
      <w:pPr>
        <w:rPr>
          <w:rFonts w:hint="eastAsia"/>
        </w:rPr>
      </w:pPr>
      <w:r>
        <w:rPr>
          <w:rFonts w:hint="eastAsia"/>
        </w:rPr>
        <w:t>CCTACGGGGGGCTGCAGTAAGGAATATTGGTCAATGGAGGCAACTCTGAACCAGCCATGCCGCGTGGAGGATGAAGGCCCTCTGGGTTGTAAACTTCTTTTACAGGGGACGAAACACTTCTATTCTTAGAGGCTTGACGGTACCCTGGGAATAAGCACCGGCTAACTCCGTGCCAGCAGCCGCGGTAATACGGAGGGTGCAAGCGTTATCCGGATTCACTGGGTTTAAAGGGTGCGTAGGCGGGCTTGTAAGTCCGTGGTGAAATCTCCTGGCTCAACTGGGAGAGGCCGCTCAAAACTGCCTGGCTCGAGGACGGTAGAGGAAGGTGGAATTCCCGGTGTAGTGGTGAAATGCGTAGATATCGGGAGGAACACCCGTGGCGAAAGCGGCCTTCTGGACCGTACCTGACGCTCAGACGCGAAAGCTAGGGGAGCAAACGGGATTAGATACCCTTGTAGTCC</w:t>
      </w:r>
    </w:p>
    <w:p w14:paraId="57E5BD1B">
      <w:pPr>
        <w:rPr>
          <w:rFonts w:hint="eastAsia"/>
        </w:rPr>
      </w:pPr>
      <w:r>
        <w:rPr>
          <w:rFonts w:hint="eastAsia"/>
        </w:rPr>
        <w:t>&gt;OTU003920</w:t>
      </w:r>
    </w:p>
    <w:p w14:paraId="6310FBC4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CCGAACGATAATGACGGTACGGGAAGAAGAAGCTGCGGCTAACTACGTGCCAGCAGCCGCGGTAATACGTAGGCAGCGAGCGTTGTTCGGAGTTACTGGGCGTAAAGCGTGCGTAGGCGGCCCACTAAGTCGGATGTGAAATCCCCAGGCTCAACCTGGGAATGGCATCCGAGACTGGCGGGCTTGAATCCGGGAGAGGGATGCAGAATTCCAGGTGTAGCGGTGAAATGCGTAGATATCTGGAGGAATACCGGTGGCGAAGGCGGCATCCTGGACCGGCATTGACGCTGAGGAGCGAAAGCCAGGGGAGCAAACGGGATTAGATACCCGTGTAGTCC</w:t>
      </w:r>
    </w:p>
    <w:p w14:paraId="689134C4">
      <w:pPr>
        <w:rPr>
          <w:rFonts w:hint="eastAsia"/>
        </w:rPr>
      </w:pPr>
      <w:r>
        <w:rPr>
          <w:rFonts w:hint="eastAsia"/>
        </w:rPr>
        <w:t>&gt;OTU003921</w:t>
      </w:r>
    </w:p>
    <w:p w14:paraId="0DAA8DFA">
      <w:pPr>
        <w:rPr>
          <w:rFonts w:hint="eastAsia"/>
        </w:rPr>
      </w:pPr>
      <w:r>
        <w:rPr>
          <w:rFonts w:hint="eastAsia"/>
        </w:rPr>
        <w:t>CCTACGGGGGGCTGCAGTGGGGAATCTTGCGCAATGCGCGACAGCGTGACGCAGCAACGCCGCGTGGGGGAAGAAGGCCTTCGGGTTGTAAACCCCTTTCAGGAGGGACGAAGCTTCGGGGGTGAATAGCCTTCCGGAGTGACGGTACCTCCACAAGAAGCCCCGGCTAACTACGTGCCAGCAGCCGCGGTAATACGTAGGGGGCGAGCGTTGTCCGGATTCATTGGGCGTAAAGCGCGTGTAGGCGGCCCGGTAAGTCCGCTGTGAAAGTCGGGGGCTCAACCCTCGAATGCCGGTGGATACTGTCGGGCTAGAGTACGGAAGAGGCGAGTGGAATTCCTGGTGTAGCGGTGAAATGCGCAGATATCAGGAGGAACACCTACGGCGAAGGCAGCTCGCTGGGACGGTACTGACGCTGAGACGCGAAAGCGTGGGGAGCAAACAGGATTAGATACCCCTGTAGTCC</w:t>
      </w:r>
    </w:p>
    <w:p w14:paraId="6E00C5E3">
      <w:pPr>
        <w:rPr>
          <w:rFonts w:hint="eastAsia"/>
        </w:rPr>
      </w:pPr>
      <w:r>
        <w:rPr>
          <w:rFonts w:hint="eastAsia"/>
        </w:rPr>
        <w:t>&gt;OTU003922</w:t>
      </w:r>
    </w:p>
    <w:p w14:paraId="3061C091">
      <w:pPr>
        <w:rPr>
          <w:rFonts w:hint="eastAsia"/>
        </w:rPr>
      </w:pPr>
      <w:r>
        <w:rPr>
          <w:rFonts w:hint="eastAsia"/>
        </w:rPr>
        <w:t>CCTACGGGCGGCTGCAGCAACGAATCTTCCCCAATGGACGCAAGTCTGAGGGAGCGACGCCGCGTGCAGGATGAAGTCCCTCGGGATGTAAACTGCTGTCAAGGGCTAGAAACACCGATCAGCCCTGAAGGAAGCACCGGCTAATCCCGTGCCAGCAGCCGCGGTAATACGGGAGGTGCGAGCGTTAATCGGAATTACTGGGCGTAAAGCGCGCGTAGGCGGTGATGTAAGACAGATGTGAAATCCCCGGGCTCAACCTGGGAACTGCATTTGTGACTGCATTGCTGGAGTGCGGCAGAGGGGGATGGAATTCCGCGTGTAGCAGTGAAATGCGTAGATATGCGGAGGAACACCGATGGCGAAGGCAATCCCCTGGGCCTGCACTGACGCTCATGCACGAAAGCGTGGGGAGCAAACAGGATTAGATACCCTTGTAGTCC</w:t>
      </w:r>
    </w:p>
    <w:p w14:paraId="3A344BB1">
      <w:pPr>
        <w:rPr>
          <w:rFonts w:hint="eastAsia"/>
        </w:rPr>
      </w:pPr>
      <w:r>
        <w:rPr>
          <w:rFonts w:hint="eastAsia"/>
        </w:rPr>
        <w:t>&gt;OTU003923</w:t>
      </w:r>
    </w:p>
    <w:p w14:paraId="4DDA883D">
      <w:pPr>
        <w:rPr>
          <w:rFonts w:hint="eastAsia"/>
        </w:rPr>
      </w:pPr>
      <w:r>
        <w:rPr>
          <w:rFonts w:hint="eastAsia"/>
        </w:rPr>
        <w:t>CCTACGGGCGGCTGCAATTAGGAATCTTGCGCAATGGGCGAAAGCCTGACGCAGCGACGCCGCGTGGAGGAGGAAGTCCTTCGGGATGTAAACTCCTTTTGCCAGGGAAGAAAACAATGACGGTACCTGGTGAATAAGCCCCGGCTAACTCCGTGCCAGCAGCCGCGGTAATACGGAGGGGGCTAGCGTTGTTCGGAATTACTGGGCGTAAAGCGCACGTAGGCGGCTTTGTAAGTTAGAGGTGAAAGCCCGGAGCTCAACTCCGGAACTGCCTTTAAGACTGCATCGCTTGAACGTCGGAGAGGTAAGTGGAATTCCGAGTGTAGAGGTGAAATTCGTAGATATTCGGAAGAACACCAGTGGCGAAGGCGACTTACTGGACGACTGTTGACGCTGAGGTGCGAAAGCGTGGGGAGCAAACAGGATTAGATACCCCGGTAGTCC</w:t>
      </w:r>
    </w:p>
    <w:p w14:paraId="284092DB">
      <w:pPr>
        <w:rPr>
          <w:rFonts w:hint="eastAsia"/>
        </w:rPr>
      </w:pPr>
      <w:r>
        <w:rPr>
          <w:rFonts w:hint="eastAsia"/>
        </w:rPr>
        <w:t>&gt;OTU003924</w:t>
      </w:r>
    </w:p>
    <w:p w14:paraId="29225B02">
      <w:pPr>
        <w:rPr>
          <w:rFonts w:hint="eastAsia"/>
        </w:rPr>
      </w:pPr>
      <w:r>
        <w:rPr>
          <w:rFonts w:hint="eastAsia"/>
        </w:rPr>
        <w:t>CCTACGGGGGGCTGCAGTCGAGAATCTTCGGCAATGGACGCAAGTCTGACCGAGCGATGCCGCGTGCGGGATGAAGGCCCTTGGGTTGTAAACCGCTGTCGAGGGGAATGAAATTCTGGTGGGTACTCCCATCAGATTGACTGATCCCTGGAGGAAGGGTGGGCTAAGTTCGTGCCAGCAGCCGCGGTAAGACGAACCACCCGAACGTTATTCGGAATCACTGGGCTTAAAGCGTGCGTAGGCGGCCCTGTAAGTTAGGTGTGAAATCCCACAGCTCAACTGTGGAACTGCGCTTAAAACTATAGGGCTAGAGGGATATAGAGGTGAGCGGAACTGATGGTGGAGCGGTGAAATGCGTTGATATCATCAGGAACACCAGAGGCGAAGGCGGCTCACTGGGTCTCTTCTGACGCTGAGGAGCGAAAGCATGGGGAGCGAACAGGATTAGATACCCCAGTAGTCC</w:t>
      </w:r>
    </w:p>
    <w:p w14:paraId="0C368EDC">
      <w:pPr>
        <w:rPr>
          <w:rFonts w:hint="eastAsia"/>
        </w:rPr>
      </w:pPr>
      <w:r>
        <w:rPr>
          <w:rFonts w:hint="eastAsia"/>
        </w:rPr>
        <w:t>&gt;OTU003925</w:t>
      </w:r>
    </w:p>
    <w:p w14:paraId="76866B5B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CAGCTGCAACCTAATACGTTGCAGCCTGACGGTACCGGGTGAGGAAGCCCCGGCTAACTCTGTGCCAGCAGCCGCGGTAATACGGAGGGTGCCAGCGTTAATCGGAATTACTGGGCGTAAAGCGCGCGTAGGCGGTTGAGTAAGTCGGTTGTGAAAGCCCCGGGCTTAACCTGGGAACTGCATTCGAGACTGTCTAGCTAGAGTATGGGAGAGGGAAGTGGAATTTCAGGTGTAGCGGTGAAATGCGTAGATATCTGAAGGAACATCAGTGGCGAAAGCGACTTCCTGGACCAATACTGACGCTCATGTGCGAAAGCGTGGGGAGCAAACAGGATTAGATACCCCAGTAGTCC</w:t>
      </w:r>
    </w:p>
    <w:p w14:paraId="5F3D469D">
      <w:pPr>
        <w:rPr>
          <w:rFonts w:hint="eastAsia"/>
        </w:rPr>
      </w:pPr>
      <w:r>
        <w:rPr>
          <w:rFonts w:hint="eastAsia"/>
        </w:rPr>
        <w:t>&gt;OTU003926</w:t>
      </w:r>
    </w:p>
    <w:p w14:paraId="4B9D4C44">
      <w:pPr>
        <w:rPr>
          <w:rFonts w:hint="eastAsia"/>
        </w:rPr>
      </w:pPr>
      <w:r>
        <w:rPr>
          <w:rFonts w:hint="eastAsia"/>
        </w:rPr>
        <w:t>CCTACGGGTGGCTGCAGTAGGGAATTTTCCACAATGGGGGCAACCCTGATGGAGCAACGCCGCGTGCAGGATGAATGCCTTCGGGTTGTAAACTGCTTTTATTAGTGACGATTATGACGGTAACTAATGAATAAGGACCTGCTAACTACGTGCCAGCAGCCGCGGTCATACGTAGGGTGCGAGCGTTAATCGGAATTACTGGGCGTAAAGCGTGCGCAGGCGGTTGTGCAAGACAGATGTGAAATCCCCGGGCTCAACCTGGGAATTGCATTTGTGACTGCACGGCTAGAGTGTGTCAGAGGGGGGTAGAATTCCACGTGTAGCAGTGAAATGCGTAGATATGCGGAGGAACACCAGTGGCGAAGGCGACTGCCTGGACGACACCTGACGCTGAGGCGCGAAAGCTAGGGGAGCAAACGGGATTAGATACCCCGGTAGTCC</w:t>
      </w:r>
    </w:p>
    <w:p w14:paraId="72CD43B2">
      <w:pPr>
        <w:rPr>
          <w:rFonts w:hint="eastAsia"/>
        </w:rPr>
      </w:pPr>
      <w:r>
        <w:rPr>
          <w:rFonts w:hint="eastAsia"/>
        </w:rPr>
        <w:t>&gt;OTU003927</w:t>
      </w:r>
    </w:p>
    <w:p w14:paraId="3610B25F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CCGGAGTAACTGCCGGCACCTTGACGGTACCTAACCAGAAAGCCACGGCTAACTACGTGCCAGCAGCCGCGGTAATACGTAGGTGGCAAGCGTTGTCCGGATTTATTGGGTTTAAAGGGTGCGTAGGCGGGCTATTAAGTCAGTGGTGAAATCCAACAGCTCAACTGTTGATGTGCCATTGATACTGGTAGCCTTGAGTACAGATGAGGTAGGCGGAATTGACAGTGTAGCGGTGAAATGCATAGATATTGTCAAGAACACCGATAGTGTAGACAGCTTACTAGATTCTAACTGACGCTGAGGCACGAAAGTGTGGGGATCAAACAGGATTAGATACCCCAGTAGTCC</w:t>
      </w:r>
    </w:p>
    <w:p w14:paraId="21146A94">
      <w:pPr>
        <w:rPr>
          <w:rFonts w:hint="eastAsia"/>
        </w:rPr>
      </w:pPr>
      <w:r>
        <w:rPr>
          <w:rFonts w:hint="eastAsia"/>
        </w:rPr>
        <w:t>&gt;OTU003928</w:t>
      </w:r>
    </w:p>
    <w:p w14:paraId="41FAC9AA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GACGGAGGGGGCAAGCGTTGTCCGGACTCACTGGGCGTAAAGGGTGCGTAGGCGGTTCTGTGCGTCCGCGCTGAAATCTGTCGGCTCAACCGGCAGGCGCGTGCGGATACGATGGGACTTGAGGCTCGGAGAGGGTGGTGGAATTTCCTGTGTAGCGGTGAAATGCGTAGAGATCCGGAAGAACACCGGTGGCGAAGGCGGCCCGCTGGGCAGGAAGACACCGCAAGGTGTCGGCTGACGCTGAGGCGCGACAGCGTGGGGAGCAAACAGGATTAGATACCCCTGTAGTCC</w:t>
      </w:r>
    </w:p>
    <w:p w14:paraId="3B905D4B">
      <w:pPr>
        <w:rPr>
          <w:rFonts w:hint="eastAsia"/>
        </w:rPr>
      </w:pPr>
      <w:r>
        <w:rPr>
          <w:rFonts w:hint="eastAsia"/>
        </w:rPr>
        <w:t>&gt;OTU003929</w:t>
      </w:r>
    </w:p>
    <w:p w14:paraId="155D943C">
      <w:pPr>
        <w:rPr>
          <w:rFonts w:hint="eastAsia"/>
        </w:rPr>
      </w:pPr>
      <w:r>
        <w:rPr>
          <w:rFonts w:hint="eastAsia"/>
        </w:rPr>
        <w:t>CCTACGGGGGGCTGCAGCAGGGAATCTTGCGCAATGGGCGAAAGCCTGACGCAGCGATGCCGCGTGAGGGATGAAGGCCTTCGGGTTGTAAACCTCTTTCGACAGGGAAGAAGCCGCGGGTAACCGCGGTGACGGTACCTGTAGAAGAAGCCCCGGCTAACTACGTGCCAGCAGCCGCGGTAATACGTAGGGGGCAAGCGTTGCCCGGATTCACTGGGCGTAAAGCGCGTGTAGGCGGTCCGTTAAGTCGGATGTGAAATCTCCAGGCTCAACCTGGAAATTGCCTCCGATACTGGCGGACTTGAGGACGGTAGAGGTCGGTGGAATGGCGAGTGTACCGGTGAAATGGGCAGATATTCGCCAGAACACCAGTGGCGAAGGCGGCCGACTGGGCCGATACTGACGCTGAGGCGCGAAAGCGTGGGGAGCGATCCGGATTAGATACCCTTGTAGTCC</w:t>
      </w:r>
    </w:p>
    <w:p w14:paraId="60F64501">
      <w:pPr>
        <w:rPr>
          <w:rFonts w:hint="eastAsia"/>
        </w:rPr>
      </w:pPr>
      <w:r>
        <w:rPr>
          <w:rFonts w:hint="eastAsia"/>
        </w:rPr>
        <w:t>&gt;OTU003930</w:t>
      </w:r>
    </w:p>
    <w:p w14:paraId="0B5E6DE1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AGGATTGTAAAGTTCTTTCGCCCGTGACGATGATGACGGTACCTGGGGAATCAGCCCCGGCTAACTCTGTGCCAGCAGCCGCGGTAAGACAGAGGGGGCAAGCGTTGTCCGGATTTACTGGGCGTACAGCGCGCGCAGGCGGTTGCGTATGTGACTGGTGACAGCCTCCCGCTCAACGGGAGAAGGCCCGGTTACACAGCGCATCTGGAGGCAGGGAGAGGGCGGTGGAATACCCGGTGGAGCGGTGAAATGCGTAGAGATCGGGTGGAACACCAGCGGCGAAGGCGGCCGCCTGGCCCTGGCCTGACGCTGAGGCGCGAGAGCGTGGGGAGCAAACTGGATTAGATACCCTAGTAGTCC</w:t>
      </w:r>
    </w:p>
    <w:p w14:paraId="22B79A83">
      <w:pPr>
        <w:rPr>
          <w:rFonts w:hint="eastAsia"/>
        </w:rPr>
      </w:pPr>
      <w:r>
        <w:rPr>
          <w:rFonts w:hint="eastAsia"/>
        </w:rPr>
        <w:t>&gt;OTU003931</w:t>
      </w:r>
    </w:p>
    <w:p w14:paraId="495050D9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CGGGTTGTAAACCGCTGTCAGTGGGGAGCAAATGGATAGGGGTTCTCCCCTATTCTTGAGCGATCCGCAGAGGAAGAGGCGGCTAACTCTGTGCCAGCAGCCGCGGTAAGACAGAGGCCTCGAGCGTTAGGCGGAATCACTGGGCTTAAAGCGCGTGTAGGCGGATCGTTAAGTGCCTTGTGAAATCCCACGGCTCAACCGTGGAACCGCTGGGCATACTGGCGGTCTTGGGCCACTCAGGGGTCACTGGAACAAGCGGTGGAGCGGTGAAATGCGTAGATATCGCTTGGAACGCCGAAGGTGAAGACAGGTGACTGGGGGTGTGCCGACGCTGAGACGCGAAAGCCAGGGGAGCAAACGGGATTAGATACCCTTGTAGTCC</w:t>
      </w:r>
    </w:p>
    <w:p w14:paraId="3B3A04F9">
      <w:pPr>
        <w:rPr>
          <w:rFonts w:hint="eastAsia"/>
        </w:rPr>
      </w:pPr>
      <w:r>
        <w:rPr>
          <w:rFonts w:hint="eastAsia"/>
        </w:rPr>
        <w:t>&gt;OTU003932</w:t>
      </w:r>
    </w:p>
    <w:p w14:paraId="18E1EE6F">
      <w:pPr>
        <w:rPr>
          <w:rFonts w:hint="eastAsia"/>
        </w:rPr>
      </w:pPr>
      <w:r>
        <w:rPr>
          <w:rFonts w:hint="eastAsia"/>
        </w:rPr>
        <w:t>CCTACGGGAGGCAGCAGTTGGGAATCTTGCACAATGGGGGAAACCCTGATGCAGCGACGCCGCGTGGAGGATGACGGATCTAGGTCTGTAAACTCCTTTTTCATGGAAAGACTTAGGACGGTACCATGAGAATAAGGACCGGCTAACTACGTGCCAGCAGCCGCGGTAAGACGTAGGGTCCAAGCGTTGTCCGGATTTACTGGGCGTAAAGCGCATGTAGGTGGTTTAATAAGTTTGATGTGAAAGCCCCGGGCTTAACCTGGGAATAGCGTTGAAAACTGTAAGACTAGAGTCGGACAGAGGGTGGAGGAATTTCCGGTGTAGCGGTGAAATGTGTAGAGATCCGGAGGAATACCAGTGGCGCAAGCGGCGCCCTGGGTCGGAACTGACGCTGAGATGCGAAAGCGTGGGGAGCGAACGGGATTAGATACCCCTGTAGTCC</w:t>
      </w:r>
    </w:p>
    <w:p w14:paraId="02B1BA64">
      <w:pPr>
        <w:rPr>
          <w:rFonts w:hint="eastAsia"/>
        </w:rPr>
      </w:pPr>
      <w:r>
        <w:rPr>
          <w:rFonts w:hint="eastAsia"/>
        </w:rPr>
        <w:t>&gt;OTU003933</w:t>
      </w:r>
    </w:p>
    <w:p w14:paraId="30DED69C">
      <w:pPr>
        <w:rPr>
          <w:rFonts w:hint="eastAsia"/>
        </w:rPr>
      </w:pPr>
      <w:r>
        <w:rPr>
          <w:rFonts w:hint="eastAsia"/>
        </w:rPr>
        <w:t>CCTACGGGGGGCTGCAGTGGGGAATTTTGGACAATGGGGGAAACCCTGATCCAGCCATTCCGCGTGAGTGAAGAAGGCCTTCGGGTTGTAAAGCTCTTTTGTCCGGAACGAAACGGTTGCGGTGAATATCCGCGACTACTGACGGTACCGGAAGAATAAGCACCGGCTAACTACGTGCCAGCAGCCGCGGTAATACGTAGGGTGCGAGCGTTAATCGGAATTACTGGGCGTAAAGCGTGCGCAGGCGGTTTTGTAAGCCAGATGTGAAATCCCCGGGCTTAACCTGGGAACTGCATTTAGGACTGTGGAGCTAGAGTGCGGCAGAGGGAGGTGGAATTCCACGTGTAGCAGTGAAATGCGTAGAGATGTGGAGGAACACCGATGGCGAAGGCAGCCTCCTGGGCCGACACTGACGCTCATGCACGAAAGCGTGGGGAGCAAACAGGATTAGATACCCCTGTAGTCC</w:t>
      </w:r>
    </w:p>
    <w:p w14:paraId="3E3206DB">
      <w:pPr>
        <w:rPr>
          <w:rFonts w:hint="eastAsia"/>
        </w:rPr>
      </w:pPr>
      <w:r>
        <w:rPr>
          <w:rFonts w:hint="eastAsia"/>
        </w:rPr>
        <w:t>&gt;OTU003934</w:t>
      </w:r>
    </w:p>
    <w:p w14:paraId="1EF17446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GACAGGGACGAAGCGCAAGTGACGGTACCTGGAGAAGAAGCACCGGCCAACTACGTGCCAGCAGCCGCGGTAAGACGTAGGGTGCGAGCGTTGTCCGGATTTATTGGGCGTAAAGAGCTCGTAGGCGGCTCGTCGCGTCGACCGTGAAAACCCGCAGCTTAACTGCGGGCTTGCGGTTGATACGGGCGGGCTAGAGTTCGGTAGGGGAGACTGGAATTCCTGGTGTAGCGGTGAAATGCGCAGATATCAGTCGGAACACCCATGGCGAAGGCAGCTATCTGGGCTAACATTGACGCTGAGGTGCGAAAGCGTGGGGAGCGAACGGGATTAGATACCCTTGTAGTCC</w:t>
      </w:r>
    </w:p>
    <w:p w14:paraId="25CBDB72">
      <w:pPr>
        <w:rPr>
          <w:rFonts w:hint="eastAsia"/>
        </w:rPr>
      </w:pPr>
      <w:r>
        <w:rPr>
          <w:rFonts w:hint="eastAsia"/>
        </w:rPr>
        <w:t>&gt;OTU003935</w:t>
      </w:r>
    </w:p>
    <w:p w14:paraId="5013C5DB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TCGGAGTAACTGCCGGTACCTTGACGGTACCTAACCAGAAAGCCACGGCTAACTACGTGCCAGCAGCCGCGGTAATACGTAGGGTGCAGGCGTTAATCGGAATTACTGGGCGTAAAGCGTGCGCAGGCGGTCTGTTAAGACAGGTGTGAAATCCCCGGGCTCAACCCGGGAACTGCGTCCGATACTGGCAGGCTTGAATCCGGGAGAGGGATGTGGAATTCCAGGTGTAGCGGTGAAATGCGTAGAGATCGGGAAGAACACCCGTGGCGAAGGCGGCCGGCTGGGCCGGATCCGACGCTGAGGCGCGAAAGCGTGGGGAGCAAACAGGATTAGATACCCGGGTAGTCC</w:t>
      </w:r>
    </w:p>
    <w:p w14:paraId="646611BF">
      <w:pPr>
        <w:rPr>
          <w:rFonts w:hint="eastAsia"/>
        </w:rPr>
      </w:pPr>
      <w:r>
        <w:rPr>
          <w:rFonts w:hint="eastAsia"/>
        </w:rPr>
        <w:t>&gt;OTU003936</w:t>
      </w:r>
    </w:p>
    <w:p w14:paraId="45A7E045">
      <w:pPr>
        <w:rPr>
          <w:rFonts w:hint="eastAsia"/>
        </w:rPr>
      </w:pPr>
      <w:r>
        <w:rPr>
          <w:rFonts w:hint="eastAsia"/>
        </w:rPr>
        <w:t>CCTACGGGTGGCAGCAGTGGGGAATCTTGCACAATGGGCGAAAGCCTGATGCAGCAACGCCGCGTGCGGGAAGAAGGCCCTAGGGTTGTAAACCGCTTTCAGCAGGGAAGAAAATGACGGTACCTGTAGAAGAAGGTGCGGCCAACTACGTGCCAGCAGCCGCGGTGACACGTAGGCACCAAGCGTTGTCCGGATTTATTGGGCGTAAAGAGCTCGTAGGCGGTTCGGTAAGTCGGGTGTGAAAACTCCCGGCTCAACTGGGAGGGTGCGCCGGAAACTGCGGAGCTGGAGTGTGGGAGAGGCAAGCGGAATTCCTGGTGTAGCGGTGAAATGCGCAGATATCAGGAGGAACACCGGTGGCGAAGGCGGCTCTCTGGGCCTGTCCTGACGCTGAGGCGCGAAAGCTGGGGGAGCGAACAGGATTAGATACCCCTGTAGTCC</w:t>
      </w:r>
    </w:p>
    <w:p w14:paraId="359A3DB5">
      <w:pPr>
        <w:rPr>
          <w:rFonts w:hint="eastAsia"/>
        </w:rPr>
      </w:pPr>
      <w:r>
        <w:rPr>
          <w:rFonts w:hint="eastAsia"/>
        </w:rPr>
        <w:t>&gt;OTU003937</w:t>
      </w:r>
    </w:p>
    <w:p w14:paraId="4820FC88">
      <w:pPr>
        <w:rPr>
          <w:rFonts w:hint="eastAsia"/>
        </w:rPr>
      </w:pPr>
      <w:r>
        <w:rPr>
          <w:rFonts w:hint="eastAsia"/>
        </w:rPr>
        <w:t>CCTACGGGTGGCTGCAGTGAGGAATATTGCACAATGGGGGAAACCCTGATGCAGCGACGCCGCGTGGGTGATGAAGGCCTTCGGGTCGTAAAGCCCTTTTCTGTGTGACGAGCAAGGACGGTAGCACAGGAATAAGCCTCGGCTAACTACGTGCCAGCAGCCGCGGTAAAACGTAGGAGGCGAGCGTTATCCGGAGTTACTGGGCGTAAAGCGCATGTAGGCGGTTGGGTAAGTTGCGTGTGAAAGCTCCTGGCTAAACTAGGAGAGGACAGGCAAGACTGCTCGGCTAGAGGGTGGTAGAGGGGCACAGAATTCGGGGTGTAGCGGTGAAATGTGTAGAGATCCCGAGGAATACCAGTGGTGAAGACGGTGCCCTGGGCCATACCTGACGCTGAGATGCGAAAGCGTGGGGAGCGAACGGGATTAGATACCCGGGTAGTCC</w:t>
      </w:r>
    </w:p>
    <w:p w14:paraId="3CC4ED48">
      <w:pPr>
        <w:rPr>
          <w:rFonts w:hint="eastAsia"/>
        </w:rPr>
      </w:pPr>
      <w:r>
        <w:rPr>
          <w:rFonts w:hint="eastAsia"/>
        </w:rPr>
        <w:t>&gt;OTU003938</w:t>
      </w:r>
    </w:p>
    <w:p w14:paraId="0F7B8B4C">
      <w:pPr>
        <w:rPr>
          <w:rFonts w:hint="eastAsia"/>
        </w:rPr>
      </w:pPr>
      <w:r>
        <w:rPr>
          <w:rFonts w:hint="eastAsia"/>
        </w:rPr>
        <w:t>CCTACGGGAGGCAGCAGTGGGGAATATTGGACAATGGGCGCAAGCCTGATCCAGCCATGCCGCGTGAGTGATGACGGCCTTAGGGTTGTAAAGCTCTTTCGGCGGGGACGATAATGACGGTACCCGCAGAAGAAGCCCCGGCTAACTTCGTGCCAGCAGCCGCGGTAATACGAAGGGGGCTAGCGTTGTTCGGAATTACTGGGCGTAAAGGGCGCGTAGGCGGCCTGCTAAGTCGAACGTGAAATCCCCGAGCTCAACTCGGGAACTGCGTCCGATACTGGCAGGCTTGAATCCGGGAGAGGGATGCGGAATTCCAGGTGTAGCGGTGAAATGCGTAGATATCCGGAGGAACCCCTGAGGCGAAGGCGGCGTCCTGGCGCACATCTGACGTTCAGACACGACAGCATGGGGAGCGAACAGGATTAGATACCCCAGTAGTCC</w:t>
      </w:r>
    </w:p>
    <w:p w14:paraId="06EC2F66">
      <w:pPr>
        <w:rPr>
          <w:rFonts w:hint="eastAsia"/>
        </w:rPr>
      </w:pPr>
      <w:r>
        <w:rPr>
          <w:rFonts w:hint="eastAsia"/>
        </w:rPr>
        <w:t>&gt;OTU003939</w:t>
      </w:r>
    </w:p>
    <w:p w14:paraId="78A08B4A">
      <w:pPr>
        <w:rPr>
          <w:rFonts w:hint="eastAsia"/>
        </w:rPr>
      </w:pPr>
      <w:r>
        <w:rPr>
          <w:rFonts w:hint="eastAsia"/>
        </w:rPr>
        <w:t>CCTACGGGGGGCAGCAGTGGGGAATCTTGCGCAATGGCCGAAAGGCTGACGCAGCGACGCCGCGTGCGGGAGGACGCCTTTCGGGGTGTAAACCGCTGTCAGGGGGGACGAAGGCTTGGGGGAGGTAATGCTCCTGAGATTGACGGTACCCCCAGAGGAAGCACCGGCTAACTCCGTGCCAGCAGCCGCGGTAATACGGAGGGTGCGAGCGTTGTCCGGAATCACTGGGCGTAAAGGGCGCGTAGGCGGCTTTTTAAGCGTGCGGTGAAAGCCCGGGGCTCAACCCCGGGTCGGCCGTGCGAACTGGAAAGCTAGAGTGTGGAAGGGGCTACTGGAATTCCGTGTGTAGCGGTGAAATGCGTAGATATACGGAGGAACACCAGCGGCGAAGGCGGGTAGCTGGGCCAACACTGACGCTGATGCGCGAAAGCTAGGGGAGCAAACGGGATTAGATACCCGGGTAGTCC</w:t>
      </w:r>
    </w:p>
    <w:p w14:paraId="74D275CE">
      <w:pPr>
        <w:rPr>
          <w:rFonts w:hint="eastAsia"/>
        </w:rPr>
      </w:pPr>
      <w:r>
        <w:rPr>
          <w:rFonts w:hint="eastAsia"/>
        </w:rPr>
        <w:t>&gt;OTU003940</w:t>
      </w:r>
    </w:p>
    <w:p w14:paraId="782EDAEC">
      <w:pPr>
        <w:rPr>
          <w:rFonts w:hint="eastAsia"/>
        </w:rPr>
      </w:pPr>
      <w:r>
        <w:rPr>
          <w:rFonts w:hint="eastAsia"/>
        </w:rPr>
        <w:t>CCTACGGGTGGCTGCAGTCGAGAATCTTCCGCAATGGACGCAAGTCTGACGGAGCGACGCCGCGTGCGGGATGAAGGTCTTTGGATTGTAAACCGCTGTCACGCGTTATGAACGCGCAGCAGCCAATACCTGCTGCGCTGACAAAGGCGCGAGAGGAAGCCACGGCTAACTCTGTGCCAGCAGCCGCGGTAATACAGAGGTGGCAAGCGTTGCTCGGTATCACTGGGCTTAAAGCGCGTGTAGGCGGATGCTTAAGTGCCTTGTGAAATCCCACGGCTTAACCGTGGAACTGCTCGGCATACTGGGCGTCTTGAGCCATCTAGGGGTCGCTGGAACAAACGGTGGAGCGGTGAAATGCGTAGATATCGCTTGGAACGCCGACGGTGAAAACAGCTCGCTGGGGGTGTGCTGACGCTGAGACACGAAAGCCAGGGGAGCGAACGGGATTAGATACCCCTGTAGTCC</w:t>
      </w:r>
    </w:p>
    <w:p w14:paraId="6AA79B65">
      <w:pPr>
        <w:rPr>
          <w:rFonts w:hint="eastAsia"/>
        </w:rPr>
      </w:pPr>
      <w:r>
        <w:rPr>
          <w:rFonts w:hint="eastAsia"/>
        </w:rPr>
        <w:t>&gt;OTU003941</w:t>
      </w:r>
    </w:p>
    <w:p w14:paraId="3C0FDB48">
      <w:pPr>
        <w:rPr>
          <w:rFonts w:hint="eastAsia"/>
        </w:rPr>
      </w:pPr>
      <w:r>
        <w:rPr>
          <w:rFonts w:hint="eastAsia"/>
        </w:rPr>
        <w:t>CCTACGGGGGGCTGCAGTGGGGAATTTTCGTCAATGGGCGCAAGCCTGACCCAGCAACGCCGCGTGAAGGATGAAATCCCTCGGGATGTAAACTTCGCAAGAATGGGAAGAATAAGTCTGGGCTAATATCCCTGACGATGACGGTACCATTTGTAAGCTCCGGCTAACTCCGTGCCAGCAGCCGCGGTAATACGTAGGGAGCAAGCGTTGTCCGGAATCATTGGGCGTAAAGCGCGCGTAGGCGGCCCTGTAAGTCCGCTCTGAAAGTCGAAGGCTCAACCTTCGAAAGCGGGTGGATACTGCAGGGCTAGAGTCCGGAAGAGGCGGGTGGAATTCCTGGTGTAGCGGTGGAATGCGCAGATATCAGGAGGAACACCAACGGCGAAGGCAGCCCGCTGGGACGGTACTGACGCTGAGGCGCGAAAGCGTGGGGAGCGAACAGGATTAGATACCCCTGTAGTCC</w:t>
      </w:r>
    </w:p>
    <w:p w14:paraId="148CD22B">
      <w:pPr>
        <w:rPr>
          <w:rFonts w:hint="eastAsia"/>
        </w:rPr>
      </w:pPr>
      <w:r>
        <w:rPr>
          <w:rFonts w:hint="eastAsia"/>
        </w:rPr>
        <w:t>&gt;OTU003942</w:t>
      </w:r>
    </w:p>
    <w:p w14:paraId="5B2A293B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CCGTGCCAGCAGCCGCGGTAATACGGAGGGGGCTAGCGTTGTTCGGAATTACTGGGCGTAAAGCGCACGTAGGCGGCTTTGCAAGTCGGATGTGAAATCCCTCGGCTTAACCGGGGAACTGCGTCCGATACTGGATGGCTTGAGTATGGGAGAGGGGTGTGGAATTCCGGGTGTAGTGGTGAAATGCGTAGAGATCCGGAGGAACACCAGAGGCGAAGGCGGCACCCTAAGCCGTACCTGACACTGAGACGCGACAGCACGGGGAGCGAACGGGATTAGATACCCCGGTAGTCC</w:t>
      </w:r>
    </w:p>
    <w:p w14:paraId="05A0C766">
      <w:pPr>
        <w:rPr>
          <w:rFonts w:hint="eastAsia"/>
        </w:rPr>
      </w:pPr>
      <w:r>
        <w:rPr>
          <w:rFonts w:hint="eastAsia"/>
        </w:rPr>
        <w:t>&gt;OTU003943</w:t>
      </w:r>
    </w:p>
    <w:p w14:paraId="603A355E">
      <w:pPr>
        <w:rPr>
          <w:rFonts w:hint="eastAsia"/>
        </w:rPr>
      </w:pPr>
      <w:r>
        <w:rPr>
          <w:rFonts w:hint="eastAsia"/>
        </w:rPr>
        <w:t>CCTACGGGAGGCAGCAGCAGGGAATCTTGCGCAATGGGCGAAAGCCTGACGCAGCGACGCCGCGTGAGGGATGAAGGCCTTCGGGTTGTAAACCTCTTTCAGGAGGGACGAAGCGAAAGTGACGGTACCTCCAGAAGAAGCCCCGGCCAACTACGTGCCAGCAGCCGCGGTAACACGTAGGGGGCGAGCGTTGTTCGGATTTACTGGGCGTAAAGGGCGCGTAGGCGGCCACCGCAAGTCGACTGTGAAATCTCTGGGCTTAACCCAGAACGGTCAGCCGATACTGCGGGGCTAGAGGGTGGTAGAGGCGAGTGGAATTCCCGGTGTAGCGGTGAAATGCGCAGATATCGGGAGGAACACCAGTAGCGAAGGCGGCTCGCTGGGCCACACCTGACGCTGAGACGCGAAAGCTAGGGGAGCGAACAGGATTAGATACCCCTGTAGTCC</w:t>
      </w:r>
    </w:p>
    <w:p w14:paraId="79A4644A">
      <w:pPr>
        <w:rPr>
          <w:rFonts w:hint="eastAsia"/>
        </w:rPr>
      </w:pPr>
      <w:r>
        <w:rPr>
          <w:rFonts w:hint="eastAsia"/>
        </w:rPr>
        <w:t>&gt;OTU003944</w:t>
      </w:r>
    </w:p>
    <w:p w14:paraId="44C30E63">
      <w:pPr>
        <w:rPr>
          <w:rFonts w:hint="eastAsia"/>
        </w:rPr>
      </w:pPr>
      <w:r>
        <w:rPr>
          <w:rFonts w:hint="eastAsia"/>
        </w:rPr>
        <w:t>CCTACGGGTGGCTGCAGTGGGGAATTTTCCGCAATGGGCGAAAGCCTGAAGGAGCGACGCCGCGTGGAGGATGAAGGTCTTCGGATTGTAAACTCCTGTCATTGGTGAACAAGGCCCTCGGTTAACTGCCGTTGGGTTTGATAGTAGCCGAAGAGGAAGAGACGGCTAACTCTGTGCCAGCAGCCGCGGTAATACGGAGGGTGCAAGCGTTGTCCGGATTTATTGGGTTTAAAGGGTGCGTAGGTGGCTTTTTAAGTCCGGGGTGAAAGGCAGTGGCTCAACCACTCGCAGTGCCCTGGATACTGGAAGGCTCGAGTGCGCGTGAGGCCGGTGGAACGGGTGGTGTAGCGGTGAAATGCGTAGATATCAAGAGGAACACCTGAGGCGAAGGCGGGTTGCTAGGCTGACACTGACGCTGAGGCGCGAAAGCTAGGGTAGCAAACGGGATTAGATACCCCAGTAGTCC</w:t>
      </w:r>
    </w:p>
    <w:p w14:paraId="4442E1F2">
      <w:pPr>
        <w:rPr>
          <w:rFonts w:hint="eastAsia"/>
        </w:rPr>
      </w:pPr>
      <w:r>
        <w:rPr>
          <w:rFonts w:hint="eastAsia"/>
        </w:rPr>
        <w:t>&gt;OTU003945</w:t>
      </w:r>
    </w:p>
    <w:p w14:paraId="69979B52">
      <w:pPr>
        <w:rPr>
          <w:rFonts w:hint="eastAsia"/>
        </w:rPr>
      </w:pPr>
      <w:r>
        <w:rPr>
          <w:rFonts w:hint="eastAsia"/>
        </w:rPr>
        <w:t>CCTACGGGTGGCTGCAGTGGGGAATCTTGCGCAATGGCCGAAAGGCTGACGCAGCGACGCCGCGTGAGTGATGAAGCCCTTCGGGTCGTAAAGCCCTTTTCTGCGTGACGAGAAAGGACGGTAGCGCAGGAATAAGTCTCGGCTAACTACGTGCCAGCAGCCGCGGTAAAACGTAGGAGACGAGCGTTATCCGGAATTACTGGGCGTAAAGAGCGTGTAGGCGGAGCAACAAGTTGGTCGTGAAAGCTTCCGGCTAAACTGGGAGAGGTCGATCAAGACTGTTGGTCTAGAGTTCGACAGAGGGGTATGGAATTCCGGGTGTAGTGGTGAAATGCGTAGAGATCCGGAGGAACACCGATGGCGAAGGCAATCTCCTGGGCCTGCACTGACGCTCATGCACGAAAGCGTGGGGAGCAAACAGGATTAGATACCCCTGTAGTCC</w:t>
      </w:r>
    </w:p>
    <w:p w14:paraId="138D60C4">
      <w:pPr>
        <w:rPr>
          <w:rFonts w:hint="eastAsia"/>
        </w:rPr>
      </w:pPr>
      <w:r>
        <w:rPr>
          <w:rFonts w:hint="eastAsia"/>
        </w:rPr>
        <w:t>&gt;OTU003946</w:t>
      </w:r>
    </w:p>
    <w:p w14:paraId="44CD1193">
      <w:pPr>
        <w:rPr>
          <w:rFonts w:hint="eastAsia"/>
        </w:rPr>
      </w:pPr>
      <w:r>
        <w:rPr>
          <w:rFonts w:hint="eastAsia"/>
        </w:rPr>
        <w:t>CCTACGGGCGGCTGCAGCAAGGAATTTTCGTCAATGGGGGCAACCCTGAACGAGCAACGCCGCGTGGAGGATGACGGCCTTCGGGTTGTAAACTCCTTTTGTGGGGGATGAGAGAGACAGTACCCCGCGAATAAGGCTCGGCTAACTCTGTGCCAGCAGCCGCGGTAAGACAGAGGAGCCAAGCGTTGTCCGGACTTACTGGGCGTACAGCGCGCGCAGGTGGTCGGCTAAGTTCGTGGTGACAGCGTGCGGCTCAACCGCACACGGTCCATGGAGACTGGTCGACTAGAGGCATCGAGAGGGATACGGAATACCCGGTGGAGCGGTGAAATGCGCAGATATCGGGAAGAATATCCGTGGCGAAGGCGGCTCTCTGGTACGGCACTGACGCTGAGACGCGAAAGCGTGGGGAGCGAACAGGATTAGATACCCCTGTAGTCC</w:t>
      </w:r>
    </w:p>
    <w:p w14:paraId="4C38A27F">
      <w:pPr>
        <w:rPr>
          <w:rFonts w:hint="eastAsia"/>
        </w:rPr>
      </w:pPr>
      <w:r>
        <w:rPr>
          <w:rFonts w:hint="eastAsia"/>
        </w:rPr>
        <w:t>&gt;OTU003947</w:t>
      </w:r>
    </w:p>
    <w:p w14:paraId="0F7221B6">
      <w:pPr>
        <w:rPr>
          <w:rFonts w:hint="eastAsia"/>
        </w:rPr>
      </w:pPr>
      <w:r>
        <w:rPr>
          <w:rFonts w:hint="eastAsia"/>
        </w:rPr>
        <w:t>CCTACGGGGGGCTGCAGTAAGGAATATTGCGCAATGGACGAAAGTCTGACGCAGCAACGCCGCGTGCAGGATGACGGCCCTTTGGGTTGTAAACTGCTGTAGCAGGGGAATAAGTTCTCCCTCGGGGAGAGTGAAGGTACCCTGAAAGTAAGCGCCGGCTAACTACGTGCCAGCAGCCGCGGTAATACGTAGGGCGCAAGCGTTGTCCGGATTCACTGGGTGTAAAGGGTGCGCAGGCGGCCTGTTAAGTCAGGGGTGAAAGACGGTAGCTCAACTATCGCAGTGCCCTTGATACTGATGGGCTTGAATGGACTAGAGGTAGGCGGAATGAGACAAGTAGCGGTGAAATGCATAGATATCGTCAAGAACACCGATAGTGTAGACAGCTTACTAGGCTTCAACTGACGCTGAGGCACGAAAGTGTGGGGATCAAACAGGATTAGATACCCCTGTAGTCC</w:t>
      </w:r>
    </w:p>
    <w:p w14:paraId="05CA46C4">
      <w:pPr>
        <w:rPr>
          <w:rFonts w:hint="eastAsia"/>
        </w:rPr>
      </w:pPr>
      <w:r>
        <w:rPr>
          <w:rFonts w:hint="eastAsia"/>
        </w:rPr>
        <w:t>&gt;OTU003948</w:t>
      </w:r>
    </w:p>
    <w:p w14:paraId="4E7C4F82">
      <w:pPr>
        <w:rPr>
          <w:rFonts w:hint="eastAsia"/>
        </w:rPr>
      </w:pPr>
      <w:r>
        <w:rPr>
          <w:rFonts w:hint="eastAsia"/>
        </w:rPr>
        <w:t>CCTACGGGAGGCTGCAGTGGGGAATTTTGGACAATGGAGGCAACTCTGAACCAGCCATGCCGCGTGAAGGATGAAGGTCCTCTGGATTGTAAACTTCTTTTACAGGGGAAGAAACCACTTTTTTCCAAGAGTGTTGACGGTACCCTGGGAATAAGCACCGGCTAACTCTGTGCCAGCAGCCGCGGTAATACAGAGGGTGCAAGCGTTGTTCGGAATTACTGGGCGTAAAGAGTTGCGTAGGTGGCATAGTAAGTAGATAGTGAAATCCTGGGGCTCAACCCTTTAAACATTATCTAAACTGCTAAGCTAGAAGGCGAGAGAGGTAGATGGAATTCCTGATGTAGGGGTAATATCCGTAGATATCAGGAGGAACACCGATGGCGTAAGCAGTCTACTGGCTCGTTCTTGACACTAAGGCACGAAAGCGTGGGGAGCAAACAGGATTAGATACCCCTGTAGTCC</w:t>
      </w:r>
    </w:p>
    <w:p w14:paraId="37764B6A">
      <w:pPr>
        <w:rPr>
          <w:rFonts w:hint="eastAsia"/>
        </w:rPr>
      </w:pPr>
      <w:r>
        <w:rPr>
          <w:rFonts w:hint="eastAsia"/>
        </w:rPr>
        <w:t>&gt;OTU003949</w:t>
      </w:r>
    </w:p>
    <w:p w14:paraId="50AABDCD">
      <w:pPr>
        <w:rPr>
          <w:rFonts w:hint="eastAsia"/>
        </w:rPr>
      </w:pPr>
      <w:r>
        <w:rPr>
          <w:rFonts w:hint="eastAsia"/>
        </w:rPr>
        <w:t>CCTACGGGGGGCAGCAGTGGGGAATCTTGCGCAATGGGAGCAATCCTGACGCAGCAACGCCGCGTGGGTGATGAAGGTCTTCGGATCGTAAAGCCCTGTCGGAGGGGAAGATGCTACGAACGTCTAATAGATGAGCGTGGTGACGGTACCCTCAAAGGAAGCACCGGCTAACTCTGTGCCAGCAGCCGCGGTAATACAGAGGGTGCAAGCGTTGTTCGGAATTATTGGGCGTAAAGGGCGCGTAGGCGGCCTGTTGCGTCGGATGTGAAAGCCCTGGGCTCAACCTGGGAGGTGCATTCGATACGGGCAGGCTTGAAGTCGGAAGAGGATGGTGGAATTCCCAGTGTAGAGGTGAAATTCGTAGATATCTGGAGGAATACCGGTGGCGAAGGCGGCATCCTGGACCATTACTGACGCTGAGGCGCGACAGCGTGGGGAGCAAACAGGATTAGATACCCCGGTAGTCC</w:t>
      </w:r>
    </w:p>
    <w:p w14:paraId="24F98A53">
      <w:pPr>
        <w:rPr>
          <w:rFonts w:hint="eastAsia"/>
        </w:rPr>
      </w:pPr>
      <w:r>
        <w:rPr>
          <w:rFonts w:hint="eastAsia"/>
        </w:rPr>
        <w:t>&gt;OTU003950</w:t>
      </w:r>
    </w:p>
    <w:p w14:paraId="175D9885">
      <w:pPr>
        <w:rPr>
          <w:rFonts w:hint="eastAsia"/>
        </w:rPr>
      </w:pPr>
      <w:r>
        <w:rPr>
          <w:rFonts w:hint="eastAsia"/>
        </w:rPr>
        <w:t>CCTACGGGCGGCAGCAGTAACGAATCTTCCGCAATGCACGCAAGTGTGACGGAGCGACGCCGCGTGGAGGTTAAGTCCTTCGGGATGTAAACTCCTGTCAGGGGTTACCAAGTTCTGAGGAGCCCCAGAGGAAGGCACGGCTAACTCTGTGCCAGCAGCCGCGGTAATACAGAGGTGCCAAGCGTTAGGCGGAATCACTGGGCTTAAAGAGTCCGTAGGCGGCTTGTTAGGTGAGGTGTGAAATCCCTCGGCCCAACCCGGGAACTGCCTTCTAGACTGCAAGCCTGGAGGTCAGGAGAGGCGAGTGGAATTCCCGGTGGAGTGGTGAAATACGTAGAGATCGGGAGGAACACCAGTGGCGAAGGCGGCCGGCTGGGCCGACCCTGACGCTGAGGCGCGAAAGCGTGGGGAGCGAACCGGATTAGATACCCCAGTAGTCC</w:t>
      </w:r>
    </w:p>
    <w:p w14:paraId="5B8E5FB7">
      <w:pPr>
        <w:rPr>
          <w:rFonts w:hint="eastAsia"/>
        </w:rPr>
      </w:pPr>
      <w:r>
        <w:rPr>
          <w:rFonts w:hint="eastAsia"/>
        </w:rPr>
        <w:t>&gt;OTU003951</w:t>
      </w:r>
    </w:p>
    <w:p w14:paraId="0420B590">
      <w:pPr>
        <w:rPr>
          <w:rFonts w:hint="eastAsia"/>
        </w:rPr>
      </w:pPr>
      <w:r>
        <w:rPr>
          <w:rFonts w:hint="eastAsia"/>
        </w:rPr>
        <w:t>CCTACGGGCGGCTGCAGTGGGGAATCTTGCGCAATGGGGGAAACCCTGATGCAGCGACGCCGCGTGAGCGATGAAGCCCTTCGGGGTGTAAAGCTCTTTCGGCAGGGAAGATGATGACGGTACCTGCAGAAGCAGCTGCGGCTAACTACGTGCCAGCAGCCGCGGTAATACGTAGGCAGCGAGCGTTGTTCGGAGTTACTGGGCGTAAAGGGTGCGTAGGCGGCCTCTTAAGTCTGTTGTGAAAGCGCCTGGCTTAACCGGGCGAGGCCAATGGAGACTGGGAGGCTGGAGGACGGCGGAGGGGTGTGGAATTCCGGGTGTAGTGGTGAAATGCGTAGATATTAGGAGGAACACCAGTGGCGAAGGCGACTTACTGGACTGTAACTGACGCTGAGGCGCGAAAGCGTGGGGAGCAAACAGGATTAGATACCCCTGTAGTCC</w:t>
      </w:r>
    </w:p>
    <w:p w14:paraId="331963D2">
      <w:pPr>
        <w:rPr>
          <w:rFonts w:hint="eastAsia"/>
        </w:rPr>
      </w:pPr>
      <w:r>
        <w:rPr>
          <w:rFonts w:hint="eastAsia"/>
        </w:rPr>
        <w:t>&gt;OTU003952</w:t>
      </w:r>
    </w:p>
    <w:p w14:paraId="5512D51B">
      <w:pPr>
        <w:rPr>
          <w:rFonts w:hint="eastAsia"/>
        </w:rPr>
      </w:pPr>
      <w:r>
        <w:rPr>
          <w:rFonts w:hint="eastAsia"/>
        </w:rPr>
        <w:t>CCTACGGGTGGCTGCAGTGGGGAATATTGCGCAATGGGCGAAAGCCTGACGCAGCCACGCCGCGTGAGTGATGAAGGCCTTCGGGTTGTAAACCCCTTTCAGCAGGGACGAACACTGACGGTACCTGCAGAAGAAGCCCCGGCCAACTACGTGCCAGCAGCCGCGGTAATACGTAGGGGGCAAGCGTTGTCCGGATTTATTGGGCGTAAAGGGCGCGTAGGCGGCTTACCAAGTCAGGCGTGAAATTCCCGGGCTCAACCTGGGGGCTGCGCTTGATACTGGTAGGCTTGAATGCGGGAGAGGATAGTGGAATTCCACGTGTAGCAGTGAAATGCGTAGAGATGTGGAGGAACACCGATGGCGAAGGCAGCCCCCTGGGTCGACACTGACGCTCATGCACGAAAGCGTGGGGAGCAAACAGGATTAGATACCCGTGTAGTCC</w:t>
      </w:r>
    </w:p>
    <w:p w14:paraId="27CAB352">
      <w:pPr>
        <w:rPr>
          <w:rFonts w:hint="eastAsia"/>
        </w:rPr>
      </w:pPr>
      <w:r>
        <w:rPr>
          <w:rFonts w:hint="eastAsia"/>
        </w:rPr>
        <w:t>&gt;OTU003953</w:t>
      </w:r>
    </w:p>
    <w:p w14:paraId="49A95F9E">
      <w:pPr>
        <w:rPr>
          <w:rFonts w:hint="eastAsia"/>
        </w:rPr>
      </w:pPr>
      <w:r>
        <w:rPr>
          <w:rFonts w:hint="eastAsia"/>
        </w:rPr>
        <w:t>CCTACGGGGGGCTGCAGTAAGGGATATTGCGACAATGGGCGAAAGCCTGACGCAGCAACGCCGCGTGTGGGATGACGGCCTTCGGGTTGTAAACCACTTTTCTGGGGGAAGAGGAAGGACGGTACCCCAGGAAGAAGTCTCGGCTAACTACGTGCCAGCAGCCGCGGTAAAACGTAGGAGGCGAGCGTTATCCGGATTTACTGGGTGTAAAGCGCGAGCAGGCGGCTTCGTAAGGGGTGTGTGAAAGCGCCCGGCTTAACCGGGCGAGGCCGCACCCGACTGCGGAGCTGGAGGGCGGTAGAGGCGTGTGGAATTCCGGGTGTAGTGGTGAAATGCGTAGAGATCCGGAGGAACACCAGAGGCGAAGGCGACACGCTGGGCCGACCCTGACGCTCAGACGCGAAAGCATGGGGAGCGAACGGGATTAGATACCCCGGTAGTCC</w:t>
      </w:r>
    </w:p>
    <w:p w14:paraId="3531A64F">
      <w:pPr>
        <w:rPr>
          <w:rFonts w:hint="eastAsia"/>
        </w:rPr>
      </w:pPr>
      <w:r>
        <w:rPr>
          <w:rFonts w:hint="eastAsia"/>
        </w:rPr>
        <w:t>&gt;OTU003954</w:t>
      </w:r>
    </w:p>
    <w:p w14:paraId="1A026077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TAGGGAAGAAGCGAAAGTGACGGTACCTGCAGAAGAAGCGCCGGCTAACTACGTGCCAGCAGCCGCGGTAATACGTAGGCAGCAAGCGTTGTTCGGAGTTACTGGGCGTAAAGAGTGCGTAGGCGGTCCCTTAAGTTTGGTGTGAAATCTCCCGGCTCAACTGGGAGGGTGCGCCGAAAACTGGGGGGCTTGAGTGTCGGAGAGGTACGCGGAATTCCTGGTGTAGCGGTGAAATGCGTAGATATCAGGAGGAACACCTGTGGTGTAGACAGCGTACTGGACGATAACTGACGCTGAGGCACGAAAGCGTGGGTAGCAAACAGGATTAGATACCCTAGTAGTCC</w:t>
      </w:r>
    </w:p>
    <w:p w14:paraId="1DB7D1CB">
      <w:pPr>
        <w:rPr>
          <w:rFonts w:hint="eastAsia"/>
        </w:rPr>
      </w:pPr>
      <w:r>
        <w:rPr>
          <w:rFonts w:hint="eastAsia"/>
        </w:rPr>
        <w:t>&gt;OTU003955</w:t>
      </w:r>
    </w:p>
    <w:p w14:paraId="4340A3E5">
      <w:pPr>
        <w:rPr>
          <w:rFonts w:hint="eastAsia"/>
        </w:rPr>
      </w:pPr>
      <w:r>
        <w:rPr>
          <w:rFonts w:hint="eastAsia"/>
        </w:rPr>
        <w:t>CCTACGGGGGGCAGCAGTGGGGAATCTTGCACAATGGGGGCAACCCTGATGCAGCGACGCCGCGTGAGCGATGAAGCCCTTCGGGGTGTAAAGCTCTTTCGGCAGGAACGATAATGACGGTACCTGAAGAAGAAGCTGCGGCTAACTACGTGCCAGCAGCCGCGGTAATACGTAGGCAGCGAGCGTTGTTCGGAGTTACTGGGCGTAAAGCGCTCGCAGGCGGCCTGGCCAAGTCGTGCGTGAAATCTCTCGGCTCAACTGGGAGCGGTCGTGCGATACTGGTCGGCTAGAGGTCGGTAGGGGGAAGTGGAATTCCGGGTGTAGCGGTGAAATGCGCAGATATCAGGAGGAACACCGGTGGCGAAGGCGGATCTCTGGGCCTTGCCTGACGCTGAGGAGCGAAAGCTGGGGGAGCGAACAGGATTAGATACCCCTGTAGTCC</w:t>
      </w:r>
    </w:p>
    <w:p w14:paraId="423F3DAA">
      <w:pPr>
        <w:rPr>
          <w:rFonts w:hint="eastAsia"/>
        </w:rPr>
      </w:pPr>
      <w:r>
        <w:rPr>
          <w:rFonts w:hint="eastAsia"/>
        </w:rPr>
        <w:t>&gt;OTU003956</w:t>
      </w:r>
    </w:p>
    <w:p w14:paraId="0E0E2019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TTTCGGATCGTAAACTCCTGTCGAATGGGACGAACAGATTGCGGGTTAACAGCCCGTAGTCCTGACGGTACCGTTAAAGGAAACCCCGGCTAACTCCGTGCCAGCAGCCGCGGTAATACGGGGGGGGCAAGCGTTGTTCGGAATTACTGGGCGTAAAGGGTTCGTAGGTGGCTCGCTAAGTCAGACGTGAAATCCCTCAGCTTAACTGGGGAACTGCGTCTGAGACTGGCGAGCTCGAGTGCAGGAGAGGAACGCGGAATTCCAGGTGTAGCGGTGAAATGCGTAGATATCTGGAGGAACACCGGTGGCGAAGGCGGCGTTCTGGACTGCAACTGACACTGAGGAACGAAAGCCAGGGTAGCAAACGGGATTAGATACCCCAGTAGTCC</w:t>
      </w:r>
    </w:p>
    <w:p w14:paraId="06A4CA2C">
      <w:pPr>
        <w:rPr>
          <w:rFonts w:hint="eastAsia"/>
        </w:rPr>
      </w:pPr>
      <w:r>
        <w:rPr>
          <w:rFonts w:hint="eastAsia"/>
        </w:rPr>
        <w:t>&gt;OTU003957</w:t>
      </w:r>
    </w:p>
    <w:p w14:paraId="46B5B646">
      <w:pPr>
        <w:rPr>
          <w:rFonts w:hint="eastAsia"/>
        </w:rPr>
      </w:pPr>
      <w:r>
        <w:rPr>
          <w:rFonts w:hint="eastAsia"/>
        </w:rPr>
        <w:t>CCTACGGGAGGCTGCAGTAGGGAATCTTGCGCAATGGGCGAAAGCCTGACGCAGCAACGCCGCGTGGGGGATGAAGGCTTTCGGGTTGTAAACCCCTTTCAGCAGGGACGATTGTGACGGTACCTGCAGAAGAAGGACCGGCCAACTACGTGCCAGCAGCCGCGGTAATACGTAGGGTCCGAGCGTTGTCCGGATTTATTGGGCGTAAAGGGCGCGTAGGCGGCTTGGTCAGTCCCGTGTGAAATCCCTCGGCTCAACTGAGGAACTGCACGGGAAACTGCCTGGCTTGAGTTCGGGAGAGGGAAGCGGAATTCCGGGTGTAGCGGTGAAATGCGTAGATATCCGGAGGAACACCAGTGGCGAAGGCGACTCACTGGACATGTATTGACGCTGAGGTGCGAAAGCGTGGGGAGCAAACAGGATTAGATACCCCTGTAGTCC</w:t>
      </w:r>
    </w:p>
    <w:p w14:paraId="4EC11333">
      <w:pPr>
        <w:rPr>
          <w:rFonts w:hint="eastAsia"/>
        </w:rPr>
      </w:pPr>
      <w:r>
        <w:rPr>
          <w:rFonts w:hint="eastAsia"/>
        </w:rPr>
        <w:t>&gt;OTU003958</w:t>
      </w:r>
    </w:p>
    <w:p w14:paraId="4B5E1CAB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AGCCCGCAAGGGCCTGACCTATCCCTGGAGGAAGCACGGGCTAAGTTCGTGCCAGCAGCCGCGGTAAGACGAACCGTGCGAACGTTGTTCGGAATCACTGGGCGTAAAGGGCTCGTAGGCGGCCAACTAAGTCAGACGTGAAATCCCTCGGCTTAACCGGGGAACTGCGTCTGATACTGGGTGGCTTGAATCCGGGAGAGGGATGCGGAATTCCAGGTGTAGCGGTGAAATGCGTAGATATCAAGAGGAACACCTGCGGCGAAGGCGGGTGGCTGGGCCGACACTGACGCTGAGGCGCGAAAGCTAGGGGAGCGAACGGGATTAGATACCCCGGTAGTCC</w:t>
      </w:r>
    </w:p>
    <w:p w14:paraId="6E5D8CA3">
      <w:pPr>
        <w:rPr>
          <w:rFonts w:hint="eastAsia"/>
        </w:rPr>
      </w:pPr>
      <w:r>
        <w:rPr>
          <w:rFonts w:hint="eastAsia"/>
        </w:rPr>
        <w:t>&gt;OTU003959</w:t>
      </w:r>
    </w:p>
    <w:p w14:paraId="38568103">
      <w:pPr>
        <w:rPr>
          <w:rFonts w:hint="eastAsia"/>
        </w:rPr>
      </w:pPr>
      <w:r>
        <w:rPr>
          <w:rFonts w:hint="eastAsia"/>
        </w:rPr>
        <w:t>CCTACGGGAGGCAGCAGTGGGGAATTTTGGACAATGGGCGCAAGCCTGATCCAGCCATTCCGCGTGCAGGATGAAGGCCCTCGGGTTGTAAACTGCTTTTGTACGGAACGAAAAACGCTGAGTTAATACCTCGGCGCCATGACGGTACCGTAAGAATAAGCACCGGCTAACTACGTGCCAGCAGCCGCGGTAATACGTAGGGTGCAAGCGTTGTCCGGAATTATTGGGCGTAAAGAGCTCGTAGGCGGTTTGTTGCGTCGGCTGTGAAATCCCGAGGCTCAACCTCGGGTCTGCAGTCGATACGAGCAAACTAGAGTGTTGCAGGGGAGACTGGAATTCCTGGTGTAGCGGTGAAATGCGCAGATATCAGGAAGAACACCCGTGGCGAAGGCGGCTCTCTGGGACGGTACTGACGCTGAGACGCGAAAGCGTGGGGAGCGAACAGGATTAGATACCCCTGTAGTCC</w:t>
      </w:r>
    </w:p>
    <w:p w14:paraId="56198730">
      <w:pPr>
        <w:rPr>
          <w:rFonts w:hint="eastAsia"/>
        </w:rPr>
      </w:pPr>
      <w:r>
        <w:rPr>
          <w:rFonts w:hint="eastAsia"/>
        </w:rPr>
        <w:t>&gt;OTU003960</w:t>
      </w:r>
    </w:p>
    <w:p w14:paraId="77F1834A">
      <w:pPr>
        <w:rPr>
          <w:rFonts w:hint="eastAsia"/>
        </w:rPr>
      </w:pPr>
      <w:r>
        <w:rPr>
          <w:rFonts w:hint="eastAsia"/>
        </w:rPr>
        <w:t>CCTACGGGCGGCAGCAGTGGGGAATATTGCACAATGGGGGAAACCCTGATGCAGCAACGCCGCGTGAGTGATGAAGGCCTTCGGGTTGTAAAGCTCTGTCTTTGGGGACGATAATGACGGTACCCAAGGAGGAAGCCACGGCTAACTACGTGCCAGCAGCCGCGGTAATACGTAGGTGGCAAGCGTTGTCCGGATTCACTGGGTTTAAAGGGAGCGTAGGTGGGCTTTTAAGTCAGTGGTGAAATCTTTGGGCTTAACCCGAAAACTGCCATTGATACTATTAGTCTTGAATTCTCTGGAGGTAAGCGGAATATGTCATGTAGCGGTGAAATGCTTAGATATGACATAGAACACCGATTGCGAAGGCAGCTCACTACACGAATATTGACTCTGAGGCACGAAAGCGTGGGGATCAAACAGGATTAGATACCCGGGTAGTCC</w:t>
      </w:r>
    </w:p>
    <w:p w14:paraId="1E22621D">
      <w:pPr>
        <w:rPr>
          <w:rFonts w:hint="eastAsia"/>
        </w:rPr>
      </w:pPr>
      <w:r>
        <w:rPr>
          <w:rFonts w:hint="eastAsia"/>
        </w:rPr>
        <w:t>&gt;OTU003961</w:t>
      </w:r>
    </w:p>
    <w:p w14:paraId="40FA19C9">
      <w:pPr>
        <w:rPr>
          <w:rFonts w:hint="eastAsia"/>
        </w:rPr>
      </w:pPr>
      <w:r>
        <w:rPr>
          <w:rFonts w:hint="eastAsia"/>
        </w:rPr>
        <w:t>CCTACGGGGGGCTGCAGTTTCGAATCATTCACAATGGGCGAAAGCCTGATGCAGCGACGCCGCGTGAGGGATGACGGCCTTCGGGTTGTAAACCTCTTTCAGCAGGGAAGAAGCGAAAGTGACGGTACCTGCAGAAGAAGCGCCGGCTAACTACGTGCCAGCAGCCGCGGTAATACGTAGGGGGCAAGCGTTGTCCGGAATTATTGGGCGTAAAGAGCTCGTAGGCGGCTCAGCAAGTCGGCTGTGAAATCCCGAGGCTTAACCTCGGAACTGCAGTCGATACTGCTGTGGCTAGAGTCTGGTAGAGGAGAATGGAATTCCCGGTGTAGCGGTGAAATGCGCAGATATCGGGAGGAACACCGGTGGCGAAGGCAATCCCCTGGGCCTGCACTGACGCTCATGCACGAAAGCGTGGGGAGCAAACAGGATTAGATACCCCGGTAGTCC</w:t>
      </w:r>
    </w:p>
    <w:p w14:paraId="41A0AAC3">
      <w:pPr>
        <w:rPr>
          <w:rFonts w:hint="eastAsia"/>
        </w:rPr>
      </w:pPr>
      <w:r>
        <w:rPr>
          <w:rFonts w:hint="eastAsia"/>
        </w:rPr>
        <w:t>&gt;OTU003962</w:t>
      </w:r>
    </w:p>
    <w:p w14:paraId="24CA0154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AGGGGGAGGAAAGCCCGCAAGGGTCTGACCTATCCCTGGAGGAAGCACGGGCTAAGTTCGTGCCAGCAGCCGCGGTAAGACGAACCGTGCGAACGTTGTTCGGATTCACTGGGCTTAAAGGGCGCGTAGGCGGGCGACCAAGTCAGGGGTGAAATCTCCCGGCTCAACTGGGAGGGTGCGCCGGAAACGGCCGGCCTGGAGGGGGGTAGGGGGAGCCGGAACTCACGGTGGAGCGGTGAAATGCGTTGAGATCGTGAGGAACGCCCGTGGCGAAAGCGGGCTCCTGGACCCCGCCTGACGCTGAGACGCGAAAGCCAGGGGAGCGAACGGGATTAGATACCCCGGTAGTCC</w:t>
      </w:r>
    </w:p>
    <w:p w14:paraId="145B6D20">
      <w:pPr>
        <w:rPr>
          <w:rFonts w:hint="eastAsia"/>
        </w:rPr>
      </w:pPr>
      <w:r>
        <w:rPr>
          <w:rFonts w:hint="eastAsia"/>
        </w:rPr>
        <w:t>&gt;OTU003963</w:t>
      </w:r>
    </w:p>
    <w:p w14:paraId="57E5024B">
      <w:pPr>
        <w:rPr>
          <w:rFonts w:hint="eastAsia"/>
        </w:rPr>
      </w:pPr>
      <w:r>
        <w:rPr>
          <w:rFonts w:hint="eastAsia"/>
        </w:rPr>
        <w:t>CCTACGGGGGGCTGCAGTCGGGAATATTGCCCAATGGGGGAAACCCTGAGGCAGCGACGCCGCGTGGGTGATGAAGGCCTTCGGGTCGTAAAACCCTTTTCTAGGTGACGAGCAAGGACGGTAGCCTAGGAATAAGTCTCGGCTAACTACGTGCCAGCAGCCGCGGTAATACGTAGGGGGCAAGCGTTGTCCGGAATTATTGGGCGTAAAGAGCGTGTAGGCGGCCAGGTAGGTCCGTTGTGAAAACTCGAGGCTCAACTTCGAGATGTCGACGGAAACCATCTGGCTAGAGTCCGGAAGAGGAGAATGGAATTCCTGGTGTAGCGGTGAAATGCGCAGATATCAGGAAGAACACCCGTGGCGAAGGCGGTTCTCTGGGACGGTACTGACGCTGAGACGCGAAAGCGTGGGGAGCGAACAGGATTAGATACCCGGGTAGTCC</w:t>
      </w:r>
    </w:p>
    <w:p w14:paraId="4607CEFF">
      <w:pPr>
        <w:rPr>
          <w:rFonts w:hint="eastAsia"/>
        </w:rPr>
      </w:pPr>
      <w:r>
        <w:rPr>
          <w:rFonts w:hint="eastAsia"/>
        </w:rPr>
        <w:t>&gt;OTU003964</w:t>
      </w:r>
    </w:p>
    <w:p w14:paraId="62FC5456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AAGCTCCGACCTAATACGTCGGAGTCTGACGGTACCGCAGGAAGAAGTCTCGGCTAACTACGTGCCAGCAGCCGCGGTAAAACGTAGGATGCAAGTGTTATCCGGAATCACTGGGCGTAAAGCGTCTGTAGGTGGTCAAATAAGTCAACTGTTAAATCTTGAGGCTCAACCTCAAAATCGCAGTCGAAACTATTAGACTAGAGTATAGTAGGGGTAAAGGGAATTTCCAGTGGAGCGGTGAAATGCGTAGAGATTGGAAAGAACACCGATGGCGAAGGCACTTTACTGGGCTATTACTAACACTCAGAGACGAAAGCTAGGGTAGCAAATGGGATTAGATACCCGTGTAGTCC</w:t>
      </w:r>
    </w:p>
    <w:p w14:paraId="25632CA3">
      <w:pPr>
        <w:rPr>
          <w:rFonts w:hint="eastAsia"/>
        </w:rPr>
      </w:pPr>
      <w:r>
        <w:rPr>
          <w:rFonts w:hint="eastAsia"/>
        </w:rPr>
        <w:t>&gt;OTU003965</w:t>
      </w:r>
    </w:p>
    <w:p w14:paraId="2CB46D8A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TTCTGCGGTGAATAGCCGTTGGAACTGACGGTACCTTCACAAGAAGCCCCGGCTAACTACGTGCCAGCAGCCGCGGTAATACGTAGGGGGCAAGCGTTGTCCGGAATCATTGGGCGTAAAGCGCGTGTAGGCGGGTCGGTCAGTCTGCTCTGAAAGTCCAAGGCTCAACCTTGGGATGCGGGTGGATACTGCCGACCTAGAGTCCGGAAGAGGCGAGTGGAATTCCGGGTGTAGTGGTGAAATGCGTAGAGATGCGGAGGAATACCAGAGGCGAAGGCGGCACCCTGGATCGAAACTGACGCTGAGGCGCGAAAGCATGGGTAGCGAACGGGATTAGATACCCGAGTAGTCC</w:t>
      </w:r>
    </w:p>
    <w:p w14:paraId="37DE2183">
      <w:pPr>
        <w:rPr>
          <w:rFonts w:hint="eastAsia"/>
        </w:rPr>
      </w:pPr>
      <w:r>
        <w:rPr>
          <w:rFonts w:hint="eastAsia"/>
        </w:rPr>
        <w:t>&gt;OTU003966</w:t>
      </w:r>
    </w:p>
    <w:p w14:paraId="3141E46B">
      <w:pPr>
        <w:rPr>
          <w:rFonts w:hint="eastAsia"/>
        </w:rPr>
      </w:pPr>
      <w:r>
        <w:rPr>
          <w:rFonts w:hint="eastAsia"/>
        </w:rPr>
        <w:t>CCTACGGGCGGCAGCAGTGGGGAATCTTGGTCAATGGGCGAAAGCCTGAACCAGCGATGCCGCGTGAGTGATGAAGGCCTTCGGGTTGTAAAGCTCTGTGGGGCGAGACGAAAGCCTGGTTTCTAATAGGAATCAGTTTGACGGTATCGCCTTAGCAAGCACCGGCTAACTCTGTGCCAGCAGCCGCGGTAAGACAGAGGGTGCAAACGTTGCTCGGAATCACTGGGCGTAAAGGGCGTGTAGGCGGGAATGTAAGTCGGGCGTGAAATCCCTAGGCTCAACCTAGGAACTGCACTCGAAACTGCGTTTCTTGAGTGCCGGAGAGGAAAGCGGAATTCCCCAAGTAGAGGTGAAATTCGTAGATATGGGGAGGAACACCGGTGGCGAAGGCGACCATCTGGACGGATACTGACGCTGAGACGCGAAAGCGTGGGGAGCAAACAGGATTAGATACCCCTGTAGTCC</w:t>
      </w:r>
    </w:p>
    <w:p w14:paraId="005F681A">
      <w:pPr>
        <w:rPr>
          <w:rFonts w:hint="eastAsia"/>
        </w:rPr>
      </w:pPr>
      <w:r>
        <w:rPr>
          <w:rFonts w:hint="eastAsia"/>
        </w:rPr>
        <w:t>&gt;OTU003967</w:t>
      </w:r>
    </w:p>
    <w:p w14:paraId="03FACE02">
      <w:pPr>
        <w:rPr>
          <w:rFonts w:hint="eastAsia"/>
        </w:rPr>
      </w:pPr>
      <w:r>
        <w:rPr>
          <w:rFonts w:hint="eastAsia"/>
        </w:rPr>
        <w:t>CCTACGGGTGGCTGCAGTAACGAATCTTCCGCAATGCACGAAAGTGTGACGGAGCGACGCCGCGTGTGGGACGAAGTCCTTCGGGATGTAAACCACTGTCAGGGGTTACCAAGTTCTGAGGAGCCCCAGAGGAAGGCACGGCTAACTCTGTGCCAGCAGCCGCGGTAAGACAGAGGTGCCAAGCGTTAGGCGGAATCACTGGGCTTAAAGCGTGTGTAGGCGGAATGGTAAGTCAGATGTGAAAGCCCGGGGCTCAACCTCGGAACTGCATCCGATACTACCATGCTAGAGTACTGAAGAGGTGACTAGAATTCTCGGTGTAGCAGTGAAATGCGTAGATATCGAGAGGAATACCAAAGGCGAAGGCAGGTCACTGGGCAGTTACTGACACTGAGGCACGAAGGCTAGGGGAGCAAACAGGATTAGATACCCTAGTAGTCC</w:t>
      </w:r>
    </w:p>
    <w:p w14:paraId="2B149523">
      <w:pPr>
        <w:rPr>
          <w:rFonts w:hint="eastAsia"/>
        </w:rPr>
      </w:pPr>
      <w:r>
        <w:rPr>
          <w:rFonts w:hint="eastAsia"/>
        </w:rPr>
        <w:t>&gt;OTU003968</w:t>
      </w:r>
    </w:p>
    <w:p w14:paraId="4687FF97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CAGGGAAGAACAAGTACCGGAGTAACTGCCGGTACCATGACGGTACCTAACCAGAAAGCCACGGCTAACTACGTGCCAGCAGCCGCGGTAAGACGAACCGTACGAACGTTATTCGGAATCACTGGGCTTAAAGGGCGCGTAGGCGGTCTTGCAAGTCAGGAGTGAAATCCCGGAGCTTAACTTCGGAATTGCTTTTGAAACTGCGAGGCTAGAGTCCGGGAGAGGGTAGTGGAATTCCCAGTGTAGCGGTGAAATGCGTAGATACTGGGAGGAACACCAGTGGCGAAGGCGGCTACCTGGACCGGTACTGACGCTGAGGCGCGAAAGCGTGGGGAGCAAACAGGATTAGATACCCCAGTAGTCC</w:t>
      </w:r>
    </w:p>
    <w:p w14:paraId="1F2157D3">
      <w:pPr>
        <w:rPr>
          <w:rFonts w:hint="eastAsia"/>
        </w:rPr>
      </w:pPr>
      <w:r>
        <w:rPr>
          <w:rFonts w:hint="eastAsia"/>
        </w:rPr>
        <w:t>&gt;OTU003969</w:t>
      </w:r>
    </w:p>
    <w:p w14:paraId="2FB3F34F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ACCGGGAAGAATGGACTCCGCTCTAACACAGCGGAGTAATGACGGTACCGGTTGAGGAAGCCACGGCTAACTCTGTGCCAGCAGCCGCGGTAATACAGAGGTGGCAAGCGTTGTTCGGAATTACTGGGCGTAAAGGGCGCGTAGGCGGCCGCCTTAGTCAGACGTGAAATCCCCAGGCTTAACTTGGGAACTGCGTGTGAGACTGGCGAGCTTGAGTGCAGGAGAGGAACGCGGAATTCCAGGTGTAGCGGTGAAATGCGTAGATATCTGAAGGAACATCAGTGGCGAAAGCGACTTCCTGGACCAATACTGACGCTCATGTGCGAAAGCGTGGGGAGCAAACAGGATTAGATACCCTTGTAGTCC</w:t>
      </w:r>
    </w:p>
    <w:p w14:paraId="4E31C8C8">
      <w:pPr>
        <w:rPr>
          <w:rFonts w:hint="eastAsia"/>
        </w:rPr>
      </w:pPr>
      <w:r>
        <w:rPr>
          <w:rFonts w:hint="eastAsia"/>
        </w:rPr>
        <w:t>&gt;OTU003970</w:t>
      </w:r>
    </w:p>
    <w:p w14:paraId="1BFE4E37">
      <w:pPr>
        <w:rPr>
          <w:rFonts w:hint="eastAsia"/>
        </w:rPr>
      </w:pPr>
      <w:r>
        <w:rPr>
          <w:rFonts w:hint="eastAsia"/>
        </w:rPr>
        <w:t>CCTACGGGTGGCAGCAGTAGGGAATCTTGGACAATGGGCGAAAGCCTGATCCAGCCATGCCGCGTGAGTGAAGAAGGCCTTAGGGTTGTAAAGCTCTTTTGGCGGGGACGATAATGACGGTACCCGCAGAATAAGCCCCGGCTAACTTCGTGCCAGCAGCCGCGGTAATACGTAGGAGGCGAGCGTTGTCCGGAGTTACTGGGCGTAAAGCGCGCGCAGGCGGGCGCCAGGGTCTCCCGTGAAAGCCCCCAGCTCAACTGGGGAGGGTCGGGGGAAACCGGGCGCCTGGAGGATGGTAGAGGCCGGTGGAATTCGGGGTGTAGCGGTGATATGCGTAGATATCGGGAGGAATACCTATGGCGAAAGCAGTCTTCTGGACCATCACTGACTCTGATCTGCGAAAGCTAGGGGAGCAAACAGGATTAGATACCCCTGTAGTCC</w:t>
      </w:r>
    </w:p>
    <w:p w14:paraId="23FB2EC5">
      <w:pPr>
        <w:rPr>
          <w:rFonts w:hint="eastAsia"/>
        </w:rPr>
      </w:pPr>
      <w:r>
        <w:rPr>
          <w:rFonts w:hint="eastAsia"/>
        </w:rPr>
        <w:t>&gt;OTU003971</w:t>
      </w:r>
    </w:p>
    <w:p w14:paraId="5F9D7CC5">
      <w:pPr>
        <w:rPr>
          <w:rFonts w:hint="eastAsia"/>
        </w:rPr>
      </w:pPr>
      <w:r>
        <w:rPr>
          <w:rFonts w:hint="eastAsia"/>
        </w:rPr>
        <w:t>CCTACGGGTGGCAGCAGCAAGGAATTTTCGGCAATGGGCGCAAGCCTGACCGAGCAACATCGCGTGGAGGATGACGGCCTTCGGGTTGTAAACTCCTTTTGGAAGGGAAGACACTGACGGTACCTTCCGAATAAGCCCCGGCTAACTCCGTGCCAGCAGCCGCGGTAAGACGGAGGGGGCAAGCGTTGTCCGGACTCACTGGGCGTAAAGGGTGCGTAGGCGGTCTTGTGCGTCGGCGCTGAAATCACACGGCTTAACCGTGTGGCGCGTGCCGATACGATGAGACTCGAGGCTCTGAGAGGGTGGCGGAACTCCTGGTGTAGTGGTGAAATGCGTAGATATCTGGAAGAACACCAGTGGCGAAGGCGGCCTCCTGGACTGACACTGACGCTGAGGCGCGAAAGCTAGGGGAGCAAACAGGATTAGATACCCCAGTAGTCC</w:t>
      </w:r>
    </w:p>
    <w:p w14:paraId="7A0E77A7">
      <w:pPr>
        <w:rPr>
          <w:rFonts w:hint="eastAsia"/>
        </w:rPr>
      </w:pPr>
      <w:r>
        <w:rPr>
          <w:rFonts w:hint="eastAsia"/>
        </w:rPr>
        <w:t>&gt;OTU003972</w:t>
      </w:r>
    </w:p>
    <w:p w14:paraId="416F7D33">
      <w:pPr>
        <w:rPr>
          <w:rFonts w:hint="eastAsia"/>
        </w:rPr>
      </w:pPr>
      <w:r>
        <w:rPr>
          <w:rFonts w:hint="eastAsia"/>
        </w:rPr>
        <w:t>CCTACGGGCGGCTGCAGTGGGGAATTGTTCGCAATGGGCGCAAGCCTGACGACGCAACGCCGCGTGGAGGACGAAGATCTTCGGGTCGTAAACTCCTGTCGAGCGGGACGAACACCGCGGGGGTGAATATCCCCTGCGGCTGACGGTACCGCTAAAGGAAGCCCCGGCTAACTCCGTGCCAGCAGCCGCGGTAATACGGGGGGGGCAAGCGTTGTTCGGAATCATTGGGCGTAAAGAGCGTGTAGGCGGTTCGGTAAGTCCGCTGTGAAAGTTAAGGGCTCAACCCTTAAATGCCGGTGGATACTGTCGGACTAGAGTTCGGAAGAGGCAAGTGGAACTCCTGGTGTAGCGGTGAAATGCGCAGATATCGGGAGGAACACCAATGGCGAAGGCAGCTCGCTGGGACGGTACTGACGCTGAGGCGCGAAAGCGTGGGGAGCAAACAGGATTAGATACCCCTGTAGTCC</w:t>
      </w:r>
    </w:p>
    <w:p w14:paraId="223BC3C2">
      <w:pPr>
        <w:rPr>
          <w:rFonts w:hint="eastAsia"/>
        </w:rPr>
      </w:pPr>
      <w:r>
        <w:rPr>
          <w:rFonts w:hint="eastAsia"/>
        </w:rPr>
        <w:t>&gt;OTU003973</w:t>
      </w:r>
    </w:p>
    <w:p w14:paraId="28C48551">
      <w:pPr>
        <w:rPr>
          <w:rFonts w:hint="eastAsia"/>
        </w:rPr>
      </w:pPr>
      <w:r>
        <w:rPr>
          <w:rFonts w:hint="eastAsia"/>
        </w:rPr>
        <w:t>CCTACGGGCGGCAGCAGTGGGGAATATTGCGCAATGGGGGCAACCCTGACGCAGCGACGCCGCGTGTGTGATGAAGGCCTTCGGGTCGTAAAGCACTGTCAAGTGGAAAGAGTGAGGCGTAGTCAACACCTGCGCCGATGACGGTACCACTTGAGGAAGCACCGGCTAACTCCGTGCCAGCAGCCGCGGTAATACGTAGGGTGCAAGCGTTGTCCGGAATTATTGGGCGTAAAGGGCGCGTAGGCGGCTCGGTAAGTAGGGGGTGAAATCCTGCGGCTTAACCGCAGGGCTGCCTTCTAAACTGTCGAGCTCGAGCACGGTAGAGGCAGATGGAATTCCCGGTGTAGCGGTGGAATGCGTAGAGATCGGGAAGAACATCAGTGGCGAAGGCGACTTACTGGACGACTGTTGACGCTGAGGTGCGAAAGCGTGGGGAGCAAACAGGATTAGATACCCGTGTAGTCC</w:t>
      </w:r>
    </w:p>
    <w:p w14:paraId="25C5A9E5">
      <w:pPr>
        <w:rPr>
          <w:rFonts w:hint="eastAsia"/>
        </w:rPr>
      </w:pPr>
      <w:r>
        <w:rPr>
          <w:rFonts w:hint="eastAsia"/>
        </w:rPr>
        <w:t>&gt;OTU003974</w:t>
      </w:r>
    </w:p>
    <w:p w14:paraId="311396EF">
      <w:pPr>
        <w:rPr>
          <w:rFonts w:hint="eastAsia"/>
        </w:rPr>
      </w:pPr>
      <w:r>
        <w:rPr>
          <w:rFonts w:hint="eastAsia"/>
        </w:rPr>
        <w:t>CCTACGGGTGGCTGCAGTGGGGAATTTTCCGCAATGGGCGAAAGCCTGACGGAGTGACGCCGCGTGGGGGACGAAGGCCTTCGGGTCGTAAACCCCTTTCAGGAGGGACGAAGCCCGAGCGGTGAACAGCCGACTCGGGTGACGGTACCTCCAGAAGAAGCCCCGGCTAACTACGTGCCAGCAGCCGCGGTAAGACGAGGGGTCCAAGCGTTGTTCGGAATCATTGGGCGTAAAGCGGGTGTAGGTGGATTTGTAAGTCAGGAGTGAAAGCCCCGAGCTTAACTTGGGAAGTGCTTTTGATACTGCAAATCTTGAATGTGGGAGAGGATCGTGGAATTCCAGGTGTAGTGGTGAAATGCGTAGAGATCGGGTGGAACACCAGCGGCGAAGGCGGCAGCCTGGCCCTGTACTGACACTGAGGCGCGAGAGCGTGGGGAGCGAACAGGATTAGATACCCTAGTAGTCC</w:t>
      </w:r>
    </w:p>
    <w:p w14:paraId="2A9C5C11">
      <w:pPr>
        <w:rPr>
          <w:rFonts w:hint="eastAsia"/>
        </w:rPr>
      </w:pPr>
      <w:r>
        <w:rPr>
          <w:rFonts w:hint="eastAsia"/>
        </w:rPr>
        <w:t>&gt;OTU003975</w:t>
      </w:r>
    </w:p>
    <w:p w14:paraId="75F49E88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ACCGGAGAAGATAATGACGGTATCCGGAGAAGAAGCCCCGGCTAACTTCGTGCCAGCAGCCGCGGTAATACGAAGGGGGCTAGCGTTGCTCGGAATCACTGGGCGTAAAGCGCGTGTAGGCGGCCCGGTAAGTCCGCTGTGAAAGTCCAGGGCTCAACCCTGGGATGCCGGTGGATACTGTCGGGCTCGAGTCCGGAAGAGGAGTGTGGAATTCCGAGTGTAGAGGTGAAATTCGTAGATATTCGGAAGAACACCAGTGGCGAAGGCGGCTCACTGGACCGTAGTTGACGCTGAGGTGCGAAAGCGTGGGGAGCAAACAGGATTAGATACCCTAGTAGTCC</w:t>
      </w:r>
    </w:p>
    <w:p w14:paraId="64D90601">
      <w:pPr>
        <w:rPr>
          <w:rFonts w:hint="eastAsia"/>
        </w:rPr>
      </w:pPr>
      <w:r>
        <w:rPr>
          <w:rFonts w:hint="eastAsia"/>
        </w:rPr>
        <w:t>&gt;OTU003976</w:t>
      </w:r>
    </w:p>
    <w:p w14:paraId="09B88510">
      <w:pPr>
        <w:rPr>
          <w:rFonts w:hint="eastAsia"/>
        </w:rPr>
      </w:pPr>
      <w:r>
        <w:rPr>
          <w:rFonts w:hint="eastAsia"/>
        </w:rPr>
        <w:t>CCTACGGGAGGCTGCAGTGGGGAATTTTTCGCAATGGGGGAAACCCTGACGAAGCAATGCCGCGTGTGGGACGAAGTTCTTCGGAATGTAAACCACTGTCAGGGGTTAGAAAGTTCTGATCAACCCCAGAGGAAGGCACGGCTAACTCTGTGCCAGCAGCCGCGGTAAGACAGAGGTGCCAAGCGTTAGGCGGAATCACTGGGCTTAAAGCGTGTGTAGGCGGACTGGCAAGTGCTTTGTGAAATCCCACGGCTTAACCGTGGAATTGCTTGGCATACTGCTGGTCTTGAGCCATCTAGGGGCAACTGGAACAAATGGTGGAGCGGTGAAATGCGTAGATATCATTTGGAACGCCAATGGTGAAAACAGGTTGCTGGGGATGTGCTGACGCTGAGACACGAAAGCCAGGGGAGCAAACGGGATTAGATACCCCTGTAGTCC</w:t>
      </w:r>
    </w:p>
    <w:p w14:paraId="17C686CA">
      <w:pPr>
        <w:rPr>
          <w:rFonts w:hint="eastAsia"/>
        </w:rPr>
      </w:pPr>
      <w:r>
        <w:rPr>
          <w:rFonts w:hint="eastAsia"/>
        </w:rPr>
        <w:t>&gt;OTU003977</w:t>
      </w:r>
    </w:p>
    <w:p w14:paraId="6B617746">
      <w:pPr>
        <w:rPr>
          <w:rFonts w:hint="eastAsia"/>
        </w:rPr>
      </w:pPr>
      <w:r>
        <w:rPr>
          <w:rFonts w:hint="eastAsia"/>
        </w:rPr>
        <w:t>CCTACGGGAGGCTGCAGTGGGGAATTTTGGACAATGGGGGCAACCCTGATCCAGCAATGCCGCGTGAGTGAAGAAGGCCTTCGGGTTGTAAAGCTCTTTTGTCAGGGAAGAAAAGGCTGTGGCTAATATCCACAGCTGCTGACGGTACCTGAAGAATAAGCATCGGCTAACTTCGTGCCAGCAGCCGCGGTAATACAGAGGGTGCGAGCGTTAATCGGAATTACTGGGCGTAAAGCGCACGTAGTCGGCTTGTCAAGTCGGGTGTGAAATCCCCGGGCTCAACCTGGGAACTGCATTTGTGACTGCATAGCTAGAGTACGGCAGAGGGGGATGGAATTCCGCGTGTAGCAGTGAAATGCGTAGAGATCCGGAGGAACACCAGAGGCGAAGGCGGCACCCTAAGCCGTACCTGACACTGAGACGCGACAGCACGGGGAGCGAACGGGATTAGATACCCCAGTAGTCC</w:t>
      </w:r>
    </w:p>
    <w:p w14:paraId="267A1398">
      <w:pPr>
        <w:rPr>
          <w:rFonts w:hint="eastAsia"/>
        </w:rPr>
      </w:pPr>
      <w:r>
        <w:rPr>
          <w:rFonts w:hint="eastAsia"/>
        </w:rPr>
        <w:t>&gt;OTU003978</w:t>
      </w:r>
    </w:p>
    <w:p w14:paraId="73E387AD">
      <w:pPr>
        <w:rPr>
          <w:rFonts w:hint="eastAsia"/>
        </w:rPr>
      </w:pPr>
      <w:r>
        <w:rPr>
          <w:rFonts w:hint="eastAsia"/>
        </w:rPr>
        <w:t>CCTACGGGAGGCTGCAGTCGAGAATCTTCCGCAATGCACGAAAGTGTGACGGAGCGACGCCGCGTGGTTGATGAAGTCCTTCGGGGCGTAAAGACCTTTTATGTGGGAAGAAGTTTTGACGGTACCACATGAATAAGAGGCTGCTAATCTCGTGCCAGCAGCAGCGGTAACACGAGAGCCTCAAGCGTTATCCGGAATTATTGGGCGTAAAGGGTGTGTAGGCGGTAATGTTAGTCTCATGTCAAAGCCTCTGGCTTAACCAGAGATCCGCATGGGAAACGGCATAACTAGGAGGGTGCAAGAGGTGAATGGAACTCACGGTGTAGGGGTGAAATCCGTTGATATCGTGGGGAACGCCAAAAGCGAAGGCAATTCACTGGTGCATACCTGACGCTGAGACACGAAAGCCAGGGTATCGAATGGGATTAGATACCCTAGTAGTCC</w:t>
      </w:r>
    </w:p>
    <w:p w14:paraId="2F1D19B0">
      <w:pPr>
        <w:rPr>
          <w:rFonts w:hint="eastAsia"/>
        </w:rPr>
      </w:pPr>
      <w:r>
        <w:rPr>
          <w:rFonts w:hint="eastAsia"/>
        </w:rPr>
        <w:t>&gt;OTU003979</w:t>
      </w:r>
    </w:p>
    <w:p w14:paraId="41EABB3B">
      <w:pPr>
        <w:rPr>
          <w:rFonts w:hint="eastAsia"/>
        </w:rPr>
      </w:pPr>
      <w:r>
        <w:rPr>
          <w:rFonts w:hint="eastAsia"/>
        </w:rPr>
        <w:t>CCTACGGGAGGCAGCAGTTAGGGATTTTGGGCAATGGGGGGAACCCTGACCCAGCAACGCCGCGTGGGTGACGAAGGCCTTCGGGTCGTAAAGCCCTTTTCCCAGGGACGATGGTGACGGTACCTGGGGAATCAGCCCCGGCTAACTACGTGCCAGCAGCCGCGGTAATACGTAGGGGGCGAGCGTTGTCCGGATTCATTGGGCGTAAAGCGCTCGCAGGCGGTCCGCCGCGTCTTGCGTGAAGGCCCCCGGCTCAACCGGGGGTGGTCGCGGGATACGGGCGGACTGGAGGTAGGTAGGGGGACGCGGAATTCCCGGTGTAGTGGTGGAATGCGTAGATATCGGGAGGAACACCTGCGGTGCAGACGGCTTACTGGACCGCCACTGACGCTGAGGCACGAAAGCGTGGGGAGCAAACAGGATTAGATACCCTAGTAGTCC</w:t>
      </w:r>
    </w:p>
    <w:p w14:paraId="4E177332">
      <w:pPr>
        <w:rPr>
          <w:rFonts w:hint="eastAsia"/>
        </w:rPr>
      </w:pPr>
      <w:r>
        <w:rPr>
          <w:rFonts w:hint="eastAsia"/>
        </w:rPr>
        <w:t>&gt;OTU003980</w:t>
      </w:r>
    </w:p>
    <w:p w14:paraId="054E1856">
      <w:pPr>
        <w:rPr>
          <w:rFonts w:hint="eastAsia"/>
        </w:rPr>
      </w:pPr>
      <w:r>
        <w:rPr>
          <w:rFonts w:hint="eastAsia"/>
        </w:rPr>
        <w:t>CCTACGGGTGGCAGCAGCAGGGAATCTTGCGCAATGGACGAAAGTCTGACGCAGTGACGCCGCGTGAGGGATGAATGCCTTCGGGTTGTAAACCTCTTTCAGCAGGGACGAAGCGAAAGTGACGGTACCTGCAGAAGAAGCCCCGGCCAACTACGTGCCAGCAGCCGCGGTAACACGTAGGGGGCGAGCGTTGTCCGGATTTATTGGGCGTAAAGAGCTCGTAGGCGGCGCGGGAAGGCGGCGGTGAAAGTCCGGGGCTCAACCCCGGATCGGCCGTGGCGACTCCCGCGCTGGAGCACAGTAGAGGCGGGTGGAATTCCGGGTGTAGCGGTGGAATGCGTAGATATCAAGAGGAACACCTGAGGTGAAGACGGGTTGCTGGGCTGACACTGACGCTGAGGCACGAAAGCTAGGGTAGCAAACGGGATTAGATACCCCAGTAGTCC</w:t>
      </w:r>
    </w:p>
    <w:p w14:paraId="5F23C32E">
      <w:pPr>
        <w:rPr>
          <w:rFonts w:hint="eastAsia"/>
        </w:rPr>
      </w:pPr>
      <w:r>
        <w:rPr>
          <w:rFonts w:hint="eastAsia"/>
        </w:rPr>
        <w:t>&gt;OTU003981</w:t>
      </w:r>
    </w:p>
    <w:p w14:paraId="02BB920F">
      <w:pPr>
        <w:rPr>
          <w:rFonts w:hint="eastAsia"/>
        </w:rPr>
      </w:pPr>
      <w:r>
        <w:rPr>
          <w:rFonts w:hint="eastAsia"/>
        </w:rPr>
        <w:t>CCTACGGGGGGCTGCAGTAGGGAATCTTCGGCAATGGGCGAAAGCCTGACCGAGCAACGCCGCGTGAGCGATGAAGGCCTTCGGGTCGTAAAGCTCTGTTGTTAGAGAAGAACAAGTACGAGAGTAACTGCTCGTACCTTGACGGTACCTAACCAGAAAGCCACGGCTAACTACGTGCCAGCAGCCGCGGTAATACGTAGGGGGCAAGCGTTGTCCGGATTTACTGGGCGTAAAGCGTGCGCAGGTGGTTTGTTAAGACAGGTGTGAAATCCCCGGGCTTAACCTGGGAACTGCAGTGGATACTGGATCACTAGAGTGTGGTAGAGGGATGCGGAATTTCTGGTGTAGCAGTGAAATGCGTAGAGATCAGAAGGAACATCCGTGGCGAAGGCGGCATCCTGGGCCAACACTGACACTGAGGCACGAAAGCGTGGGGAGCAAACAGGATTAGATACCCTAGTAGTCC</w:t>
      </w:r>
    </w:p>
    <w:p w14:paraId="211CCF0A">
      <w:pPr>
        <w:rPr>
          <w:rFonts w:hint="eastAsia"/>
        </w:rPr>
      </w:pPr>
      <w:r>
        <w:rPr>
          <w:rFonts w:hint="eastAsia"/>
        </w:rPr>
        <w:t>&gt;OTU003982</w:t>
      </w:r>
    </w:p>
    <w:p w14:paraId="336FFA9A">
      <w:pPr>
        <w:rPr>
          <w:rFonts w:hint="eastAsia"/>
        </w:rPr>
      </w:pPr>
      <w:r>
        <w:rPr>
          <w:rFonts w:hint="eastAsia"/>
        </w:rPr>
        <w:t>CCTACGGGCGGCTGCAGTGGGGAATATTGGACAATGGGCGCAAGCCTGATCCAGCAACGCCGCGTGGAGGATGAAGGTCTTCGGATCGTAAACTCCTGTCAGGTGGGACGAAGGCCTGGGGGTGAATAATCTTCAGGTTTGACGGTACCGGTCGAATAAGCCTCGGCTAACTACGTGCCAGCAGCCGCGGTAAAACGTAGGAGGCGAGCGTTATCCGGATTTACTGGGTGTAAAGCGCGTGCAGGCGGTTGACTAAGTTGGATGTGAAAGCTCCTGGCTCAACTGGGAGAGGTCGTTCAAGACTGGTCGACTGGAGAGCAGTAAGGGAAGGTGGAATTCCGGGTGTAGTGGTGAAATGCGTAGAGATCCGGAGGAACACCAGAGGCGAAGGCGGCACCCTAAGCCGTACCTGACACTGAGACGCGACAGCACGGGGAGCGAACGGGATTAGATACCCGTGTAGTCC</w:t>
      </w:r>
    </w:p>
    <w:p w14:paraId="36AFC54F">
      <w:pPr>
        <w:rPr>
          <w:rFonts w:hint="eastAsia"/>
        </w:rPr>
      </w:pPr>
      <w:r>
        <w:rPr>
          <w:rFonts w:hint="eastAsia"/>
        </w:rPr>
        <w:t>&gt;OTU003983</w:t>
      </w:r>
    </w:p>
    <w:p w14:paraId="10C964AC">
      <w:pPr>
        <w:rPr>
          <w:rFonts w:hint="eastAsia"/>
        </w:rPr>
      </w:pPr>
      <w:r>
        <w:rPr>
          <w:rFonts w:hint="eastAsia"/>
        </w:rPr>
        <w:t>CCTACGGGTGGCTGCAGTAGGGAATCTTGTGCAATGGGCGAAAGCCTGACACAGCGACGCCGCGTGGAGGACGACGGCCTTCGGGTTGTAAACTCCTTTTGTCAGGGAAGAAACAAATGACGGTACCTGACGAATAAGCCCCGGCTAACTCCGTGCCAGCAGCCGCGGTAATACGGAGGGGGCGAGCGTTGTCCGAAGTTACTGGGCGTAAAGCGCGCGTAGGCGGGGAGGGAAGTCCGCTGTGAAAGCCTGAGGCTCAACCTCAGCGGGTCGGTGGATACTTCCTCTCTTGAAGGTGCTAGGGGGAGATGGAATTACCGGTGTAGCGGTGAAATGCGTAGAGATCGGTAGGAACACCAGTGGCGAAGGCGGTCTCCTGGGGCATTCTTGACGCTGAGGCGCGAAAGCTGGGGGAGCGAACGGGATTAGATACCCCGGTAGTCC</w:t>
      </w:r>
    </w:p>
    <w:p w14:paraId="693A159D">
      <w:pPr>
        <w:rPr>
          <w:rFonts w:hint="eastAsia"/>
        </w:rPr>
      </w:pPr>
      <w:r>
        <w:rPr>
          <w:rFonts w:hint="eastAsia"/>
        </w:rPr>
        <w:t>&gt;OTU003984</w:t>
      </w:r>
    </w:p>
    <w:p w14:paraId="48FFA5D4">
      <w:pPr>
        <w:rPr>
          <w:rFonts w:hint="eastAsia"/>
        </w:rPr>
      </w:pPr>
      <w:r>
        <w:rPr>
          <w:rFonts w:hint="eastAsia"/>
        </w:rPr>
        <w:t>CCTACGGGCGGCTGCAGTGGGGAATTTTGGACAATGGGGGCAACCCTGATCCAGCCATTCCGCGTGAGTGAAGAAGGCCTTCGGGTTGTAAAGCTCTTTTGTCCGGAACGAAACGGCTAGCGTGAATATCGCTGGCTACTGACGGTACCGGAAGAATAAGCACCGGCTAACTACGTGCCAGCAGCCGCGGTAATACGTAGGGTGCGAGCGTTAATCGGAATTACTGGGCGTAAAGCGTGCGCAGGCGGTTTTGTAAGCCAGATGTGAAATCCCTGGGCTCAACCTAGGCATTGCATTTGGTACTGTTTGGCTAGAGTGCAGTAGAGGAAAGTGGAATTCCAAGTGTAGCGGTGAAATGCGTAGAGATTTGGAGGAACACCAGTGGCGAAGGCGACTTTCTGGTCTGTAACTGACGCTGAGGTACGAAAGCGTGGGGAGCAAACAGGATTAGATACCCCAGTAGTCC</w:t>
      </w:r>
    </w:p>
    <w:p w14:paraId="2B9951F2">
      <w:pPr>
        <w:rPr>
          <w:rFonts w:hint="eastAsia"/>
        </w:rPr>
      </w:pPr>
      <w:r>
        <w:rPr>
          <w:rFonts w:hint="eastAsia"/>
        </w:rPr>
        <w:t>&gt;OTU003985</w:t>
      </w:r>
    </w:p>
    <w:p w14:paraId="6C5AB955">
      <w:pPr>
        <w:rPr>
          <w:rFonts w:hint="eastAsia"/>
        </w:rPr>
      </w:pPr>
      <w:r>
        <w:rPr>
          <w:rFonts w:hint="eastAsia"/>
        </w:rPr>
        <w:t>CCTACGGGGGGCTGCAGTGGGGAATCTTGCGCAATGGCCTATCGGGCTGACGCAGCGACGCCGCGTGCGGGAGGACGCCCTTCGGGGTGTAAACCGCTGTCAGTGGGGACGAACGCCGGGGGGAGGAAATGCCTCACGGCTTGACGGTACCCGCAGAGGAAGCACCGGCTAACTCCGTGCCAGCAGCCGCGGTAATACGTAGGGGGCGAGCGTTGTCCGGATTTATTGGGCGTAAAGAGCTCGTAGGCGGTTTGGCAAGTCGGGTGTGAAATCTCCGGGCTTAACTCGGAAAGGTCAACTGATACTGTGCGACTAGAGTGCAGAAGGGGCAACTGGAATTCTCGGTGTAGCGGTGAAATGCGTAGATATCGAGAGGAACACCTGCGGCGAAGGCGGGTTGCTGGGCTGACACTGACGCTGAGGCGCGAAAGCCAGGGGAGCGAACGGGATTAGATACCCCAGTAGTCC</w:t>
      </w:r>
    </w:p>
    <w:p w14:paraId="091C637D">
      <w:pPr>
        <w:rPr>
          <w:rFonts w:hint="eastAsia"/>
        </w:rPr>
      </w:pPr>
      <w:r>
        <w:rPr>
          <w:rFonts w:hint="eastAsia"/>
        </w:rPr>
        <w:t>&gt;OTU003986</w:t>
      </w:r>
    </w:p>
    <w:p w14:paraId="1DF6650C">
      <w:pPr>
        <w:rPr>
          <w:rFonts w:hint="eastAsia"/>
        </w:rPr>
      </w:pPr>
      <w:r>
        <w:rPr>
          <w:rFonts w:hint="eastAsia"/>
        </w:rPr>
        <w:t>CCTACGGGAGGCAGCAGTGGGGAATCTTGCCCAATGGGCGAAAGCCTGAGGCAGCGACACCGCGTGCGGGAAGAAGGCCTTCGGGTTGTAAACCGCTTTCAGGAGGGACGAAGCCACTCGGGTTAATAGCCCAGAGGGTGACGGTACCTGGAGAAGAAGCGCCGGCCAACTACGTGCCAGCAGCCGCGGTAAGACGTAGGGCGCGAGCGTTGTCCGGATTTATTGGGCGTAAAGAGCTCGTAGGCGGCCAGTCGCGTCGGGTGTGAAAGACCGGGGCTTAACCCCGGTTCTGCATTCGATACTGGGGGGCTTGAGTGCGGGAGAGGAGGGCGGAATTCCTGGTGTAGCGGTGAAATGCGTAGATATCTGGAGGAACACCGGTGGCGAAGGCGGCATCCTGGACCGAAACTGACGCTGATGAGCGAAAGCCAGGGGAGCAAACGGGATTAGATACCCCGGTAGTCC</w:t>
      </w:r>
    </w:p>
    <w:p w14:paraId="2B7F2588">
      <w:pPr>
        <w:rPr>
          <w:rFonts w:hint="eastAsia"/>
        </w:rPr>
      </w:pPr>
      <w:r>
        <w:rPr>
          <w:rFonts w:hint="eastAsia"/>
        </w:rPr>
        <w:t>&gt;OTU003987</w:t>
      </w:r>
    </w:p>
    <w:p w14:paraId="46E0DB79">
      <w:pPr>
        <w:rPr>
          <w:rFonts w:hint="eastAsia"/>
        </w:rPr>
      </w:pPr>
      <w:r>
        <w:rPr>
          <w:rFonts w:hint="eastAsia"/>
        </w:rPr>
        <w:t>CCTACGGGAGGCTGCAGTAGGGAATCTTCGGCAATGGACGAAAGTCTGACCGAGCAACGCCGCGTGAGTGAGGAAGGTCTTCGGATCGTAAAGCTCTGTTGCCAGGGAAGAACAGCTGGGGGAGGGAATGCCCTCAGCGTGACGGTACCTGAGAAGAAAGCCCCGGCTAACTACGTGCCAGCAGCCGCGGTAATACGTAGGGGGCAAGCGTTGTCCGGAATTATTGGGCGTAAAGCGCGCGCAGGCGGCTTGATAAGTAGGGGGTGAAATTCCATGGCTCAACCATGGATCGGCCTTCTAGACTGTCAGGCTTGAGCACGGTAGAGGCAGATGGAATTCCCGGTGTAGCGGTGGAATGCGCAGATATCGGGAGGAACACCCGTAGCGAAGGCGGTTCTCTGGGCCAATACTGACGCTGAGGCACGAAAGTGTGGGGAGCAAACAGGATTAGATACCCCGGTAGTCC</w:t>
      </w:r>
    </w:p>
    <w:p w14:paraId="55C97DAA">
      <w:pPr>
        <w:rPr>
          <w:rFonts w:hint="eastAsia"/>
        </w:rPr>
      </w:pPr>
      <w:r>
        <w:rPr>
          <w:rFonts w:hint="eastAsia"/>
        </w:rPr>
        <w:t>&gt;OTU003988</w:t>
      </w:r>
    </w:p>
    <w:p w14:paraId="1849954F">
      <w:pPr>
        <w:rPr>
          <w:rFonts w:hint="eastAsia"/>
        </w:rPr>
      </w:pPr>
      <w:r>
        <w:rPr>
          <w:rFonts w:hint="eastAsia"/>
        </w:rPr>
        <w:t>CCTACGGGGGGCAGCAGTGGGGAATCTTGCACAATGGGGGAAACCCTGATGCAGCGACGCCGCGTGAGTGATGAAGCCCTTCGGGGTGTAAAGCTCTTTCGACAGGAACGATAATGACGGTACCTGGAGAAGAAGCTGCGGCTAACTACGTGCCAGCAGCCGCGGTAATACGTAGGCAGCAAACGTTGTTCGGAATTACTGGGCGTAAAGGGCGCGTAGGCGGCCACCGCAAGTCGACTGTGAAATCTCCGGGCTTAACTCGGAAAGGTCAGCCGATACTGCGGGGCTAGAGTGCAGAAGGGGCAACTGGAATTCTCGGTGTAGCGGTGAAATGCGTAGATATCGGGAGGAACACCGACGGCGAAGGCAGCACTCTGGGCCGGTACTGACGCTGAGGAGCGAAAGCGTGGGGAGCAAACAGGATTAGATACCCCAGTAGTCC</w:t>
      </w:r>
    </w:p>
    <w:p w14:paraId="1F933FEB">
      <w:pPr>
        <w:rPr>
          <w:rFonts w:hint="eastAsia"/>
        </w:rPr>
      </w:pPr>
      <w:r>
        <w:rPr>
          <w:rFonts w:hint="eastAsia"/>
        </w:rPr>
        <w:t>&gt;OTU003989</w:t>
      </w:r>
    </w:p>
    <w:p w14:paraId="14520E81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TCGGCGGTGAATAGCCGTCCGGACTGACGGTACCTCCACAAGAAGCCCCGGCTAACTACGTGCCAGCAGCCGCGGTAATACGTAGGGGGCTAGCGTTGTTCGGAGTTACTGGGCGTAAAGGGCGCGTAGGCGGCCTGCTAAGTCGAACGTGAAATCCCTGGGCTCAACCCAGGAACTGCGTCCGATACTGGTTGGCTTGAATCCGGGAGAGGGATGTGGAATTCCAGGTGTAGCGGTGAAATGCGTAGATATCGGAAGGAACATCAGTGGCGAAAGCGACTTCCTGGACCAGTACCGACGTTCAGGCACGAAAGCGTGGGGAGCAAACAGGATTAGATACCCGAGTAGTCC</w:t>
      </w:r>
    </w:p>
    <w:p w14:paraId="2218A4F8">
      <w:pPr>
        <w:rPr>
          <w:rFonts w:hint="eastAsia"/>
        </w:rPr>
      </w:pPr>
      <w:r>
        <w:rPr>
          <w:rFonts w:hint="eastAsia"/>
        </w:rPr>
        <w:t>&gt;OTU003990</w:t>
      </w:r>
    </w:p>
    <w:p w14:paraId="2B7702C3">
      <w:pPr>
        <w:rPr>
          <w:rFonts w:hint="eastAsia"/>
        </w:rPr>
      </w:pPr>
      <w:r>
        <w:rPr>
          <w:rFonts w:hint="eastAsia"/>
        </w:rPr>
        <w:t>CCTACGGGAGGCTGCAGTGGGGAATCTTGCCCAATGGGCGAAAGCCTGAGGCAGCGACGCCGCGTGAGGGAAGAAGGCCTTCGGGTTGTAAACCTCTTTCAGGAGGGACGAAGCCACTCGGGTTAATAGCCCAGAGGGTGACGGTACCTCCAGAAGAAGCCCCGGCTAACTACGTGCCAGCAGCCGCGGTAATACAGAGGGTGCAAGCGTTGTTCGGATTTACTGGGCGTAAAGGGTGCGTAGGTGGTCGGGTAAGTCTCATGTGAAATCCCGCAGCTCAACTGCGGAATGGCATGGGATACTATTCGGCTCGAGGATTGGAGGGGGGACTGGAATTCCCGGTGTAGCAGTGAAATGCGTAGATATCGGGAGGAACACCAGTGGCGAAGGCGAGTCCCTGGACAATTCCTGACACTGAGGCACGAAAGCTAGGGGAGCAAACAGGATTAGATACCCCAGTAGTCC</w:t>
      </w:r>
    </w:p>
    <w:p w14:paraId="2CB580D1">
      <w:pPr>
        <w:rPr>
          <w:rFonts w:hint="eastAsia"/>
        </w:rPr>
      </w:pPr>
      <w:r>
        <w:rPr>
          <w:rFonts w:hint="eastAsia"/>
        </w:rPr>
        <w:t>&gt;OTU003991</w:t>
      </w:r>
    </w:p>
    <w:p w14:paraId="666650A4">
      <w:pPr>
        <w:rPr>
          <w:rFonts w:hint="eastAsia"/>
        </w:rPr>
      </w:pPr>
      <w:r>
        <w:rPr>
          <w:rFonts w:hint="eastAsia"/>
        </w:rPr>
        <w:t>CCTACGGGCGGCAGCAGTGGGGAATTTTGGACAATGGGCGCAAGCCTGATCCAGCCATGCCGCGTGAGTGAAGAAGGCCTTCGGGTTGTAAAGCTCTTTCGGCCGGAACGAAATCGTCCGGGCTAATACCCCGGATGGATGACGGTACCGGAAGAAGAAGCACCGGCTAACTACGTGCCAGCAGCCGCGGTAATACGTAGGGTGCAGGCGTTAATCGGAATTACTGGGCGTAAAGCGTGCGCAGGCGGTTATGTAAGACAGTTGTGAAATCCCCGGGCTCAACCTGGGAACTGCATTTGTGACTGCATGGCTAGAGTACGGTAGAGGGGGATGGAATTCCGCGTGTAGCAGTGAAATGCGTAGATATGTGGAGGAACACCGATGGCGAAGGCAGCCCCCTGGGCCTGCACTGACGCTCATGCACGAAAGCGTGGGGAGCAAACAGGATTAGATACCCCAGTAGTCC</w:t>
      </w:r>
    </w:p>
    <w:p w14:paraId="7CE47A36">
      <w:pPr>
        <w:rPr>
          <w:rFonts w:hint="eastAsia"/>
        </w:rPr>
      </w:pPr>
      <w:r>
        <w:rPr>
          <w:rFonts w:hint="eastAsia"/>
        </w:rPr>
        <w:t>&gt;OTU003992</w:t>
      </w:r>
    </w:p>
    <w:p w14:paraId="28BA5176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GCACTTTCAGTGGGGAGGAAGGCCTCGGTGGTAATATCACCGAGGATTGACGTTACCCACAGAAGAAGCACCGGCTAACTCTGTGCCAGCAGCCGCGGTAATACAGAGGGTGCAAGCGTTAATCGGAATTACTGGGCGTAAAGGGCGCGTAGGTGGTTAATTAAGTTAGGTGTGAAATCCCTGGGCTTAACCTAGGAATTGCATCTAATACTGATTGGCTAGAGTGTGGGAGAGGGAAGTGGAATTTCCAGTGTAGCGGTGAAATGCGTAGATATTGGAAGGAACACCAGTGGCGAAGGCGACTTCCTGGACCACTACTGACACTGAGGCGCGAAAGCGTGGGGAGCGAACAGGATTAGATACCCTTGTAGTCC</w:t>
      </w:r>
    </w:p>
    <w:p w14:paraId="0F137508">
      <w:pPr>
        <w:rPr>
          <w:rFonts w:hint="eastAsia"/>
        </w:rPr>
      </w:pPr>
      <w:r>
        <w:rPr>
          <w:rFonts w:hint="eastAsia"/>
        </w:rPr>
        <w:t>&gt;OTU003993</w:t>
      </w:r>
    </w:p>
    <w:p w14:paraId="0E4B36E9">
      <w:pPr>
        <w:rPr>
          <w:rFonts w:hint="eastAsia"/>
        </w:rPr>
      </w:pPr>
      <w:r>
        <w:rPr>
          <w:rFonts w:hint="eastAsia"/>
        </w:rPr>
        <w:t>CCTACGGGCGGCAGCAGTAACGAATCTTCCGCAATGCACGAAAGTGTGACGGAGCGACGCCGCGTGTGGGACGAAGTCCTTCGGGATGTAAACCACTGTCAGGGGTTACCAAGTTCTGAGGAGCCCCAGAGGAAGGCACGGCTAACTCTGTGCCAGCAGCCGCGGTAAGACAGAGGTGCCAAGCGTTAGGCGGAATCACTGGGCGTAAAGGGCGTGTAGGCGGTTTCATATGTCCGCTGTGAAACAACACGGCTCAACCGTGTAGAGCGGCGGAAACTGTGAGACTTGAGGCTGGGAGGGGCTGGTGGAATTCCCTGTGTAGCGGTGAAATGCGTTGAGATGTGTTGGAACACCAATGGCGAAAGCAGTCTTCTGGACAGATACTGACGCTCATCCACGAAAGCCAAGGTAGCGAACAGGATTAGATACCCCAGTAGTCC</w:t>
      </w:r>
    </w:p>
    <w:p w14:paraId="2170B51F">
      <w:pPr>
        <w:rPr>
          <w:rFonts w:hint="eastAsia"/>
        </w:rPr>
      </w:pPr>
      <w:r>
        <w:rPr>
          <w:rFonts w:hint="eastAsia"/>
        </w:rPr>
        <w:t>&gt;OTU003994</w:t>
      </w:r>
    </w:p>
    <w:p w14:paraId="4D0811EB">
      <w:pPr>
        <w:rPr>
          <w:rFonts w:hint="eastAsia"/>
        </w:rPr>
      </w:pPr>
      <w:r>
        <w:rPr>
          <w:rFonts w:hint="eastAsia"/>
        </w:rPr>
        <w:t>CCTACGGGAGGCTGCAGTCGGGAATTTTGCGCAATGGGCGAAAGCCTGACGCAGCAACGCCGCGTGGGGGATGAAGGCCTTCGGGTTGTAAACCGCTGTCAGGGGGGAGCAAGGCGCAAGCTTGAGCGAGCCCCAGAGGAAGCACGGGCTAAGTTCGTGCCAGCAGCCGCGGTAATACGAACTGTGCGAACGTTATTCGGAATCACTGGGCTTACAGGGTGCGTAGGCGGTCCGATCAGTCCGCTGTGAAAGTCAGGGGCTCAACCCCTGGAGGCCGGTGGATACTGTCGGGCTAGAGTCCGGAAGAGGCGAGTGGAATTCCCGGTGTAGCGGTGAAATGCGCAGATATCGGGAGGAACACCAATGGCGAAGGCAGCTCGCTGGGACGGTACTGACGCTGAGGCGCGACAGCGTGGGGAGCAAACAGGATTAGATACCCTTGTAGTCC</w:t>
      </w:r>
    </w:p>
    <w:p w14:paraId="74E6032D">
      <w:pPr>
        <w:rPr>
          <w:rFonts w:hint="eastAsia"/>
        </w:rPr>
      </w:pPr>
      <w:r>
        <w:rPr>
          <w:rFonts w:hint="eastAsia"/>
        </w:rPr>
        <w:t>&gt;OTU003995</w:t>
      </w:r>
    </w:p>
    <w:p w14:paraId="2F136303">
      <w:pPr>
        <w:rPr>
          <w:rFonts w:hint="eastAsia"/>
        </w:rPr>
      </w:pPr>
      <w:r>
        <w:rPr>
          <w:rFonts w:hint="eastAsia"/>
        </w:rPr>
        <w:t>CCTACGGGTGGCTGCAGCAAGGAATTTTCCGCAATGGGCGCAAGCCTGACGGAGCAACGCCGCGTGGGGGATGACGCCTTTCGGGGTGTAAACCCCTTTTCTGCGGGAGGACAACCGACAGTACCGCAGGAAGAAGGCCCGGCTAACTACGTGCCAGCAGCCGCGGTAATACGTAGGGGCCGAGCGTTGTTCGGAATTACTGGGCGTAAAGCGCGCGTAGGTGGTTCAGCAAGTTGGAGGTGAAATCCCCGGGCTCAACCTGGGAATTGCATTCGAGACTGAATAGCTAGGGTACGGTAGAGGGAAGTGGAATTTCCGGTGTAGCGGTGAAATGCGTAGAGATCGGGAGGAACATCCGTGGCGAAGGCGGCCATCTGGACCAGCACTGACACTGAGGCACGAAAGCGTGGGGAGCAAACAGGATTAGATACCCCTGTAGTCC</w:t>
      </w:r>
    </w:p>
    <w:p w14:paraId="706A2FEF">
      <w:pPr>
        <w:rPr>
          <w:rFonts w:hint="eastAsia"/>
        </w:rPr>
      </w:pPr>
      <w:r>
        <w:rPr>
          <w:rFonts w:hint="eastAsia"/>
        </w:rPr>
        <w:t>&gt;OTU003996</w:t>
      </w:r>
    </w:p>
    <w:p w14:paraId="10D18590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GCAGGGAAGATTATGACGGTACCTGCAGAAGCAGCTGCGGCTAACTACGTGCCAGCAGCCGCGGTAATACAGAGGTCCCAAGCGTTGTTCGGATTCATTGGGCGTAAAGGGTGCGTAGGCGGCGGGGTAAGTCGGATGTGAAATCCCGGAGCTCAACTCCGGAACTGCATTCGATACTGCTCTGCTCGAGGACTGGAGAGGAGATCGGAATTCACGGTGTAGCAGTGAAATGCGTAGATATCGTGAGGAAGACCAGTGGCGAAGGCGGATCTCTGGACAGTTCCTGACACTGAGGCACGAAGGCCAGGGGAGCAAACGGGATTAGATACCCCAGTAGTCC</w:t>
      </w:r>
    </w:p>
    <w:p w14:paraId="0CD3D185">
      <w:pPr>
        <w:rPr>
          <w:rFonts w:hint="eastAsia"/>
        </w:rPr>
      </w:pPr>
      <w:r>
        <w:rPr>
          <w:rFonts w:hint="eastAsia"/>
        </w:rPr>
        <w:t>&gt;OTU003997</w:t>
      </w:r>
    </w:p>
    <w:p w14:paraId="7EC846AB">
      <w:pPr>
        <w:rPr>
          <w:rFonts w:hint="eastAsia"/>
        </w:rPr>
      </w:pPr>
      <w:r>
        <w:rPr>
          <w:rFonts w:hint="eastAsia"/>
        </w:rPr>
        <w:t>CCTACGGGGGGCTGCAGTGGGGAATATTGGACAATGGGGGAAACCCTGATCCAGCAATGCCGCGTGGGTGATGAAGGCCTTCGGGTTGTAAAGCCCTTTTGTCGGGGACGATGATGACGGTACCCGACGAATAAGCTCCGGCTAACTTCGTGCCAGCAGCCGCGGTCATACGGAGGATCCAAGCGTTATCCGGATTTACTGGGCGTAAAGAGTTGCGTAGGTGGTTTGTTAAGCGAATAGTGAAATCTTATGGCTCAACCATAAACACATTATTCGAACTGGCAGACTCGAGAATGAGAGAGGTCACTGGAATTCCTTGTGTAGGAGTGAAATCCGTAGATATAAGGAGGAACACCAATGGCGTAGGCAGGTGACTGGCTCATTTCTGACACTGAGGCACGAAAGCGTGGGGAGCGAACGGGATTAGATACCCTTGTAGTCC</w:t>
      </w:r>
    </w:p>
    <w:p w14:paraId="483CD251">
      <w:pPr>
        <w:rPr>
          <w:rFonts w:hint="eastAsia"/>
        </w:rPr>
      </w:pPr>
      <w:r>
        <w:rPr>
          <w:rFonts w:hint="eastAsia"/>
        </w:rPr>
        <w:t>&gt;OTU003998</w:t>
      </w:r>
    </w:p>
    <w:p w14:paraId="67B69250">
      <w:pPr>
        <w:rPr>
          <w:rFonts w:hint="eastAsia"/>
        </w:rPr>
      </w:pPr>
      <w:r>
        <w:rPr>
          <w:rFonts w:hint="eastAsia"/>
        </w:rPr>
        <w:t>CCTACGGGTGGCAGCAGTGGGGAATTTTGGACAATGGGCGCAAGCCTGATCCAGCCATGCCGCGTGAGTGAAGAAGGCCTTCGGGTTGTAAAGCTCTGTCATCGGGGACGAACATCTTATGGGTTAACAGCCCATGAGACTGACGGTACCCGAGGAGGAAGCACCGGCTAACTCCGTGCCAGCAGCCGCGGTAATACGGAGGGTGCAAGCGTTGCTCGGAATTATTGGGCGTAAAGGGCAGGTAGGTGGTCTCATTTGTCAGGGGTGAAAGCCTTGGGCTTAACTCAAGAAGTGCCCCTGAAACGGTGAGACTAGAGTGCTCGAGAGGGTCGTGGAATTCCCGGTGTAGCGGTGAAATGCGTAGAGATCGGGAGGAACACCAGAGGCGAAGGCGGCGACCTGGAGAGTGACTGACACTCAACTGCGAAAGCGTGGGGAGCAAACAGGATTAGATACCCCAGTAGTCC</w:t>
      </w:r>
    </w:p>
    <w:p w14:paraId="75D9624D">
      <w:pPr>
        <w:rPr>
          <w:rFonts w:hint="eastAsia"/>
        </w:rPr>
      </w:pPr>
      <w:r>
        <w:rPr>
          <w:rFonts w:hint="eastAsia"/>
        </w:rPr>
        <w:t>&gt;OTU003999</w:t>
      </w:r>
    </w:p>
    <w:p w14:paraId="2DFCCF91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ACGGTGCTAACACCACCGGCGATGACGGTACTGTTTGTAAGCTCCGGCTAACTCCGTGCCAGCAGCCGCGGTAATACGTAGGCAGCGAGCGTTGTTCGGAGTTACTGGGCGTAAAGAGTATGTAGGCGGTTGCGCAAGTTTGGTGTGAAATCTCCCGGCTCAACTGGGAGGGTGCGCCGAAAACTGCGCGGCTAGAGTGCGGGAGGGGAGAGCGGAATTCCTGGTGTAGCGGTGAAATGCGTAGAGATCGGCAGGAACACCCAAGGGGAAGCCAGCTGGCTGGGCATTCGCTGACGCTCATGTGCGACAGCGTGGGGAGCGAACTGGATTAGATACCCTGGTAGTCC</w:t>
      </w:r>
    </w:p>
    <w:p w14:paraId="3C6675C1">
      <w:pPr>
        <w:rPr>
          <w:rFonts w:hint="eastAsia"/>
        </w:rPr>
      </w:pPr>
      <w:r>
        <w:rPr>
          <w:rFonts w:hint="eastAsia"/>
        </w:rPr>
        <w:t>&gt;OTU004000</w:t>
      </w:r>
    </w:p>
    <w:p w14:paraId="1858D67E">
      <w:pPr>
        <w:rPr>
          <w:rFonts w:hint="eastAsia"/>
        </w:rPr>
      </w:pPr>
      <w:r>
        <w:rPr>
          <w:rFonts w:hint="eastAsia"/>
        </w:rPr>
        <w:t>CCTACGGGTGGCAGCAGTGAGGAATATTGCGCAATGGGCGAAAGCCTGACGCAGCGACGCCGCGTGGAGGATGAAGGCCCTCGGGTTGTAAACTCCTGTCAGTGGGGAAGAGAACGGACGGTACCCACTGAGGAAGCTTCGGCTAACTACGTGCCAGCAGCCGCGGTAAGACGTAGGGAGCAAGCGTTGTCCGGAATTACTGGGCGTAAAGCGCGCGTAGGTGGTTCGTTAAGTTGGATGTGAAATCCCCGGGCTCAACCTGGGAACTGCATTCAAAACTGTCGAGCTAGAGTATGGTAGAGGGTGGTGGAATTTCCTGTGTAGCGGTGAAATGCGTAGATATCCGAAAGAACACCGGAGGCGAAGGCGGCTTGCTGGGCATGGTCTGACGCTGAGGCGCGAAAGCGTGGGGAGCGAACAGGATTAGATACCCCGGTAGTCC</w:t>
      </w:r>
    </w:p>
    <w:p w14:paraId="4E938CC7">
      <w:pPr>
        <w:rPr>
          <w:rFonts w:hint="eastAsia"/>
        </w:rPr>
      </w:pPr>
      <w:r>
        <w:rPr>
          <w:rFonts w:hint="eastAsia"/>
        </w:rPr>
        <w:t>&gt;OTU004001</w:t>
      </w:r>
    </w:p>
    <w:p w14:paraId="57BE7251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TTAACCTAATACGTTAGTGTTTTGACGTTACCGACAGAATAAGCACCGGCTAACTTCGTGCCAGCAGCCGCGGTAAGACGAGGGGTCCAAGCGTTGTTCGGAATCACTGGGCGTAAAGCGCGCGCAGGCGGTCTGACGCATCGGCGGTGAAAGCCCCCCGCTCAACGGGGGAGGGTCCGTCGAGATGGTCAGACTGGAGGCAGGGAGAGGCCAGTGGAATTCCGGGTGTAGTGGTGAAATGCGTAGAGATCCGGAGGAACACCAGTGGCGAAGGCGGCTGGCTGGACCTGACCTGACGCTGAGGCGCGAAGGCGTGGGGAGCGAACGGGATTAGATACCCCAGTAGTCC</w:t>
      </w:r>
    </w:p>
    <w:p w14:paraId="1D78C101">
      <w:pPr>
        <w:rPr>
          <w:rFonts w:hint="eastAsia"/>
        </w:rPr>
      </w:pPr>
      <w:r>
        <w:rPr>
          <w:rFonts w:hint="eastAsia"/>
        </w:rPr>
        <w:t>&gt;OTU004002</w:t>
      </w:r>
    </w:p>
    <w:p w14:paraId="35E24DC6">
      <w:pPr>
        <w:rPr>
          <w:rFonts w:hint="eastAsia"/>
        </w:rPr>
      </w:pPr>
      <w:r>
        <w:rPr>
          <w:rFonts w:hint="eastAsia"/>
        </w:rPr>
        <w:t>CCTACGGGTGGCTGCAGTAAGGAATTGTTGGCAAGTAGTTTTAAGCTAGACCGCGCGATGTTTAGTTGGTGAAGAAGGCTACTAGGTTGTAAAACCATTTCGACGTAAGAGATCATGACTTAGCGGAGTAAGAAGTCCTGACTAATCCTGTGCCAGCAGTCGCGGTAATACAGGGGGGGCTAGCGTTATTCAGCATTACTTTGGCGTAAAGGATATGTAGGCGGCCACCGCAAGTCGACTGTGAAATCTCTGGGCTTAACCCAGAACGGTCAGCCGATACTGCGGGGCTAGAGTGCAGAAGGGGCAACTGGAATTCTCGGTGTAGCGGTGAAATGCGTAGATATCTGGAGGAACACCTGCGGTGTAGACGGCTTGCTGGACCATCACTGACGCTGAGGCACGAAAGCGTGGGGAGCAAACAGGATTAGATACCCCAGTAGTCC</w:t>
      </w:r>
    </w:p>
    <w:p w14:paraId="26B58B7D">
      <w:pPr>
        <w:rPr>
          <w:rFonts w:hint="eastAsia"/>
        </w:rPr>
      </w:pPr>
      <w:r>
        <w:rPr>
          <w:rFonts w:hint="eastAsia"/>
        </w:rPr>
        <w:t>&gt;OTU004003</w:t>
      </w:r>
    </w:p>
    <w:p w14:paraId="61CACDCF">
      <w:pPr>
        <w:rPr>
          <w:rFonts w:hint="eastAsia"/>
        </w:rPr>
      </w:pPr>
      <w:r>
        <w:rPr>
          <w:rFonts w:hint="eastAsia"/>
        </w:rPr>
        <w:t>CCTACGGGGGGCTGCAGTCGGGAATTTTGGGCAATGGGCGAAAGCCTGATCCAGCAACGCCGCGTGAGGGATGACGGCCTTCGGGTTGTAAACCTCTTTCACCATTGACGAAGCCATGCTGTTTGTGTGGTGACGGTAGGTGGGGAAGAAGCACCGGCCAACTACGTGCCAGCAGCCGCGGTAATACGTAGGGTCCGAGCGTTGTCCGGAATTACTGGGCGTAAAGAGCTCGTAGGTGGTTTGTCGCGTTGTTCGTGAAAACTCACAACTCAATTGTGGGCGTGCGGGCGATACGGGCAGACTTGAGTACTGCAGGGGAGACTGGAATTCCTGGTGTAGCGGTGGAATGCGCAGATATCAGGAGGAACACCGGTGGCGAAGGCGGCCTGCTGGGCTGTTGCTGACGCTGAGGCGCGACAGCGTGGGGAGCAAACAGGATTAGATACCCTTGTAGTCC</w:t>
      </w:r>
    </w:p>
    <w:p w14:paraId="7F05D319">
      <w:pPr>
        <w:rPr>
          <w:rFonts w:hint="eastAsia"/>
        </w:rPr>
      </w:pPr>
      <w:r>
        <w:rPr>
          <w:rFonts w:hint="eastAsia"/>
        </w:rPr>
        <w:t>&gt;OTU004004</w:t>
      </w:r>
    </w:p>
    <w:p w14:paraId="1273CD6F">
      <w:pPr>
        <w:rPr>
          <w:rFonts w:hint="eastAsia"/>
        </w:rPr>
      </w:pPr>
      <w:r>
        <w:rPr>
          <w:rFonts w:hint="eastAsia"/>
        </w:rPr>
        <w:t>CCTACGGGCGGCAGCAGTAGGGAATATTGGTCAATGGATGCAAGTCTGAACCAGCCATGCCGCGTGCAGGAAGAAGGCCTTCTGGGTTGTAAACTGCTTTTGCCGGGGGATAAAAAGTCCATGCGTGGACAATTGAAGGTACCCGGTGAATAAGCCACGGCTAACTACGTGCCAGCAGCCGCGGTAATACGTAGGTGGCGAGCGTTGTCCGGATTTATTGGGCGTAAAGCGCGCGCAGGCGGTTAATTAAGTTGGGTGTTTAAGCCCGGGGCTCAACCCCGGTTCGCATCCAAAACTGGTTGACTTGAGTGTAGGAGAGGAAAGTGGAATTCCACGTGTAGCGGTGAAATGCGTAGAGATATGGAGGAACACCAGTGGCGAAGGCGGCTTTCTGGCCTGTAACTGACGCTGAGGCGCGAAAGCGTGGGGAGCAAACAGGATTAGATACCCCGGTAGTCC</w:t>
      </w:r>
    </w:p>
    <w:p w14:paraId="78FED3C6">
      <w:pPr>
        <w:rPr>
          <w:rFonts w:hint="eastAsia"/>
        </w:rPr>
      </w:pPr>
      <w:r>
        <w:rPr>
          <w:rFonts w:hint="eastAsia"/>
        </w:rPr>
        <w:t>&gt;OTU004005</w:t>
      </w:r>
    </w:p>
    <w:p w14:paraId="0A35FE40">
      <w:pPr>
        <w:rPr>
          <w:rFonts w:hint="eastAsia"/>
        </w:rPr>
      </w:pPr>
      <w:r>
        <w:rPr>
          <w:rFonts w:hint="eastAsia"/>
        </w:rPr>
        <w:t>CCTACGGGTGGCTGCAGTAACGAATCTTCCGCAATGGGCGAAAGCCTGACGGAGCAATGCCGCGTGCAGGATGAAGCCCTTCGGGGTGTAAACTGCTGTCAGGGATTAGGAACACAATGACCAATCCCAAAGGAAGAGACGACTAACTCTGTGCCAGCAGTCGCGGTAATACAGAGGTCTCGAGCGTTAGTCGGAATCACTGGGCTTAAAGCGTACGTAGGCGGATCTGCAGGCGTCGTGTGAAATCCCTCGGCTCAACCGGGGAACTGCATGGCGAACCGCAGGTCTTGAGACAAGTAGGGGCGGTCGGAACGATAGGTGGAGTGGTGAAATGCGTTGATATCTATCGGAACGCCGAAGGTGAAAACAGACCGCTGGGCTTGTTCTGACGCTGAGGTACGAAAGCGTGGGTAGCGAACGGGATTAGATACCCCTGTAGTCC</w:t>
      </w:r>
    </w:p>
    <w:p w14:paraId="24449506">
      <w:pPr>
        <w:rPr>
          <w:rFonts w:hint="eastAsia"/>
        </w:rPr>
      </w:pPr>
      <w:r>
        <w:rPr>
          <w:rFonts w:hint="eastAsia"/>
        </w:rPr>
        <w:t>&gt;OTU004006</w:t>
      </w:r>
    </w:p>
    <w:p w14:paraId="219216EF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CTTCGGGTTGTAAACTCCTGTCATTTGGGAACAAGGTGCGCGCGTTAACTGCGCGCGCATTGATAGTACCAGAAGAGGAAGAGACGGCTAACTCTGTGCCAGCAGCCGCGGTAATACGTAGGGGGCAAGCGTTGTCCGGATTTATTGGGCGTAAAGAGCTCGTAGGCGGCTGGTCACGTCGGGTGTGAAAGCTCAGGGCTCAACCTTGAGAGGCCATTCGATACGGATCAGCTAGAGGTAGGTAGGGGAAAGTGGAATTCCTGGTGTAGCGGTGAAATGCGCAGATATCAGGAGGAACACCTGCGGTGTAGACGGCTTACTGGACCATAACTGACGCTGAGGCACGAAAGCGTGGGTAGCAAACAGGATTAGATACCCCTGTAGTCC</w:t>
      </w:r>
    </w:p>
    <w:p w14:paraId="55451687">
      <w:pPr>
        <w:rPr>
          <w:rFonts w:hint="eastAsia"/>
        </w:rPr>
      </w:pPr>
      <w:r>
        <w:rPr>
          <w:rFonts w:hint="eastAsia"/>
        </w:rPr>
        <w:t>&gt;OTU004007</w:t>
      </w:r>
    </w:p>
    <w:p w14:paraId="78B7ECE2">
      <w:pPr>
        <w:rPr>
          <w:rFonts w:hint="eastAsia"/>
        </w:rPr>
      </w:pPr>
      <w:r>
        <w:rPr>
          <w:rFonts w:hint="eastAsia"/>
        </w:rPr>
        <w:t>CCTACGGGTGGCAGCAGTGGGGAATCTTGCGCAATGGCCGCAAGGCTGACGCAGCGACGCCGCGTGGGGGAGGAAGGGCTTCGGCTCGTAAACCCCTGTTGCCCGGGGCGAACAGCAGGTTTCGACCTGCCTGACGGTACCGGGTGAGGAAGCACCGGCTAACTCCGTGCCAGCAGCCGCGGTAATACGGAGGGTGCAAGCGTTATCCGGATTCACTGGGTTTAAAGGGTGCGTAGGAGGGCAGGGAAGTCCGTGGTGAAATCCTAGAGCTTAACTCTAGAACTGCCGTGGATACTCTCTGTCTTGAATCCCGTGGAGATGAGCGGAATATGTCATGTAGCGGTGAAATGCTTAGATATGACATAGAACATCGATTGCGAAGGCAGCTCGCTACACTTTTATTGACACTGAGGCTCGAAAGCGTGGGGATCAAACAGGATTAGATACCCCTGTAGTCC</w:t>
      </w:r>
    </w:p>
    <w:p w14:paraId="1A179099">
      <w:pPr>
        <w:rPr>
          <w:rFonts w:hint="eastAsia"/>
        </w:rPr>
      </w:pPr>
      <w:r>
        <w:rPr>
          <w:rFonts w:hint="eastAsia"/>
        </w:rPr>
        <w:t>&gt;OTU004008</w:t>
      </w:r>
    </w:p>
    <w:p w14:paraId="1D75D6E9">
      <w:pPr>
        <w:rPr>
          <w:rFonts w:hint="eastAsia"/>
        </w:rPr>
      </w:pPr>
      <w:r>
        <w:rPr>
          <w:rFonts w:hint="eastAsia"/>
        </w:rPr>
        <w:t>CCTACGGGAGGCTGCAGTGGGGAATATTGGACAATGGGGGAAACCCTGATCCAGCGATGCCGCGTGGGTGAAGAAGGCCTGCGGGTTGTAAAGCCCTTTCAGTGGGGAAGAAAAACGGGGTGTGAACAGCGCTTCGTCTTGACGTTACCCACAGAAGAAGCACCGGCTAACTCCGTGCCAGCAGCCGCGGTAATACGGAGGGTGCGAGCGTTGTCCGGATTTACTGGGCGTAAAGAGCGCGCAGGCGGTCGTGCAAGTCGCGTGTGAAAGCCCCCGGCTCAACTGGGGAGGGTCACGCGATACTGCTCGACTTGAAGGCAGGAGAGGGAAGTGGAATTCCCGGTGTAGCGGTGAAATGCGCAGATATCAGGAGGAACACCGGTGGCGAAGGCGGCTTTCTGGGCCTTACCTGACGCTGAGGAGCGAAAGCTGGGGGAGCAAACAGGATTAGATACCCCGGTAGTCC</w:t>
      </w:r>
    </w:p>
    <w:p w14:paraId="3E0FE5D4">
      <w:pPr>
        <w:rPr>
          <w:rFonts w:hint="eastAsia"/>
        </w:rPr>
      </w:pPr>
      <w:r>
        <w:rPr>
          <w:rFonts w:hint="eastAsia"/>
        </w:rPr>
        <w:t>&gt;OTU004009</w:t>
      </w:r>
    </w:p>
    <w:p w14:paraId="2F5120B1">
      <w:pPr>
        <w:rPr>
          <w:rFonts w:hint="eastAsia"/>
        </w:rPr>
      </w:pPr>
      <w:r>
        <w:rPr>
          <w:rFonts w:hint="eastAsia"/>
        </w:rPr>
        <w:t>CCTACGGGGGGCTGCAGTAGGGAATATTGCTTAATGGGCGCAAGCCTGAAGCAGCAACGCCGCGTGTGCGATGACGGCCTTCGGGTTGTAAAGCACTTTTAGGTGGGAAGAGGAAGGACGGTACCACCTGAATAAGCCTCGGCTAACTACGTGCCAGCAGCCGCGGTAAAACGTAGGAGGCGAGCGTTATCCGGAATCACTGGGCGTAAAGGGCGCGTAGGCGGCACGTCAAGCGTGTGGTGAAAGCCCGGGGCTCAACCCCGGGTCGGCCGTGCGGACTGGCGTGCTCGAGCACTGTAGGGGCGGGTGGAATTCCGGGTGTAGTGGTGAAATACGTAGATATCTGGAGGAATACCGGAGGCGAAGGCGGGTAACCAGCCGGACACTGACACTCAGATCCGAAAGTGTGGGGATCAAACAGGATTAGATACCCCTGTAGTCC</w:t>
      </w:r>
    </w:p>
    <w:p w14:paraId="2203058B">
      <w:pPr>
        <w:rPr>
          <w:rFonts w:hint="eastAsia"/>
        </w:rPr>
      </w:pPr>
      <w:r>
        <w:rPr>
          <w:rFonts w:hint="eastAsia"/>
        </w:rPr>
        <w:t>&gt;OTU004010</w:t>
      </w:r>
    </w:p>
    <w:p w14:paraId="5A2D3737">
      <w:pPr>
        <w:rPr>
          <w:rFonts w:hint="eastAsia"/>
        </w:rPr>
      </w:pPr>
      <w:r>
        <w:rPr>
          <w:rFonts w:hint="eastAsia"/>
        </w:rPr>
        <w:t>CCTACGGGAGGCAGCAATTAGGAATCTTGCGCAATGGGGGAAACCCTGACGCAGCGACGCCGCGTGGAGGAGGAAGTCCTTCGGGATGTAAACTCCTTTTTCCAGGGAAGAAAAAAATGACGGTACCTGGGGAATAAGCCCCGGCTAACTACGTGCCAGCAGCCGCGGTAATACGTAGGGGGCGAGCGTTGTCCGAAGTTACTGGGCGTAAAGCGCGCGTAGGCGGGCTGTTAAGTGGGAAGTGAAAGGCTGAGGCTCAACCTCATGCAGTGCTTCTCATACTGGCAGTCTTGAGTGCGGCAGGGAGAAGTGGAATGGCTGGTGTAGCGGTGAAATGCGTAGATATCAGTCGGAACACCGGTGGCGAAGGCGGCTTTCTGGACTGAAACTGACGCTGAGGTGCGAAAGCGTGGGGAGCAAACAGGATTAGATACCCCAGTAGTCC</w:t>
      </w:r>
    </w:p>
    <w:p w14:paraId="4FBF6950">
      <w:pPr>
        <w:rPr>
          <w:rFonts w:hint="eastAsia"/>
        </w:rPr>
      </w:pPr>
      <w:r>
        <w:rPr>
          <w:rFonts w:hint="eastAsia"/>
        </w:rPr>
        <w:t>&gt;OTU004011</w:t>
      </w:r>
    </w:p>
    <w:p w14:paraId="745FC89C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TGGCTTCAACCTAATACGTTGGAGTGTGACGGTACCGGGTGAGGAAGCCCCGGCTAACTCTGTGCCAGCAGCCGCGGTAATACAGAGGGGGCAAGCGTTGTTCGGAATTACTGGGCGTAAAGCGCACGCAGGTGGTTTGCTAAGTTCGACGTGAAAGCGCCTGGCTTAACTGGGCGAGGTCGTTGGAGACTGGCAGACTTGAGGCGATGAGAGGGGTGTAGAATTCCCGGTGTAGTGGTGGAATGCGTAGATATCGGGAGGAATACCTATGGCGAAAGCAGGCTACTGGACCGTCACTGACTCTGATCTGCGAAAGCTAGGGGAGCAAACAGGATTAGATACCCGAGTAGTCC</w:t>
      </w:r>
    </w:p>
    <w:p w14:paraId="6DBD6D9F">
      <w:pPr>
        <w:rPr>
          <w:rFonts w:hint="eastAsia"/>
        </w:rPr>
      </w:pPr>
      <w:r>
        <w:rPr>
          <w:rFonts w:hint="eastAsia"/>
        </w:rPr>
        <w:t>&gt;OTU004012</w:t>
      </w:r>
    </w:p>
    <w:p w14:paraId="36DB25EA">
      <w:pPr>
        <w:rPr>
          <w:rFonts w:hint="eastAsia"/>
        </w:rPr>
      </w:pPr>
      <w:r>
        <w:rPr>
          <w:rFonts w:hint="eastAsia"/>
        </w:rPr>
        <w:t>CCTACGGGGGGCTGCAGTCGAGAATCTTCCACAATGGACGAAAGTCTGATGGAGCGACGCCGCGTGATTGATGAAGTGCTTCGGTATGTAAAGATCTTTTATGAGGGAAGAAGTTTATTGACGGTACCTCATGAATAAGGGCCTGCAAAACTCGTGCCAGCAGCAGCGGTAATACGAGTGGCCCAAGCGTTATCCGGAATTATTGGGCGTAAAGGATGTGTAGGTGGTCGTATTAGTCCGGTGTCTAACCTCTGAGCTCAACTTGGAGACAGCATTGGATACGGTACGGCTAGAGTATGTTAGGGGTAAGCGGAACTCATAGTGTAGGGGTGAAATCCGTTGATATTATGGGGAACACCAAAAGCGAAGGCAGCTTACTGGAACATTACTGACACTGAAACATGAAAGCGTGGGTAGCGAATGGGATTAGATACCCCAGTAGTCC</w:t>
      </w:r>
    </w:p>
    <w:p w14:paraId="762176EF">
      <w:pPr>
        <w:rPr>
          <w:rFonts w:hint="eastAsia"/>
        </w:rPr>
      </w:pPr>
      <w:r>
        <w:rPr>
          <w:rFonts w:hint="eastAsia"/>
        </w:rPr>
        <w:t>&gt;OTU004013</w:t>
      </w:r>
    </w:p>
    <w:p w14:paraId="1D91AF4B">
      <w:pPr>
        <w:rPr>
          <w:rFonts w:hint="eastAsia"/>
        </w:rPr>
      </w:pPr>
      <w:r>
        <w:rPr>
          <w:rFonts w:hint="eastAsia"/>
        </w:rPr>
        <w:t>CCTACGGGAGGCTGCAGTGAGGGATATTGCACAATGGGGGAAAGATCATGACGGTACCCCCAAAGAAAGCCCCGGCTAATTCCGTGCCAGCAGCCGCGGTAATACGGGAGGGGCAAGCGTTGTTCGGAATCATTGGGCGTAAAGGGCGTGTAGGCGGTCTCATGTGTTCGCTGTGAAACAACACGGCTCAACTGTGTAGAGCGGCGAAAACTGTGGGACTTGAGGCTGGGAGGGGCTGGTGGAATTCCCTGTGTAGCGGTGAAATGCGTAGAGATCGGGAGGAACACCGGTGGCGAAGGCGGGTCTCTGGGCATCTCCTGACGCTGAGGCGCGAAAGCGTGGGGAGCAAACGGGATTAGATACCCGTGTAGTCC</w:t>
      </w:r>
    </w:p>
    <w:p w14:paraId="4FCB1038">
      <w:pPr>
        <w:rPr>
          <w:rFonts w:hint="eastAsia"/>
        </w:rPr>
      </w:pPr>
      <w:r>
        <w:rPr>
          <w:rFonts w:hint="eastAsia"/>
        </w:rPr>
        <w:t>&gt;OTU004014</w:t>
      </w:r>
    </w:p>
    <w:p w14:paraId="493D291F">
      <w:pPr>
        <w:rPr>
          <w:rFonts w:hint="eastAsia"/>
        </w:rPr>
      </w:pPr>
      <w:r>
        <w:rPr>
          <w:rFonts w:hint="eastAsia"/>
        </w:rPr>
        <w:t>CCTACGGGCGGCTGCAGTGGGGAATATTGGACAATGGGGGAAACCCTGATCCAGCGACGCCGCGTGGGTGAAGAAGGCCTGCGGGTTGTAAAGCCCTTTCGGTAGGGACGAAAGCTTCCGACCTAACACGTCGGGAGGTTGACTTAACCTACAGAATAAGCCCCGGCTAACTTCGTGCCAGCAGCCGCGGTAATACGAAGGGGGCTAGCGTTGTTCGGAATTACTGGGCGTAAAGCGCGCGTAGGCGGCTCACCAAGTCGGGCGTGAAAGCCCCGGGCTCAACCCGGGAAATGCGCTCGAAACTTGTGGGCTGGAGGCCGGAAGAGGGTAGTGGAATTCCCAGTGTAGAGGTGAAATTCGTAGATATTGGGAAGAACACCGGTGGCGAAGGCGGCATCCTGGACCGGTATTGACGCTGAGGCGCGAAAGCCAGGGGAGCAAACGGGATTAGATACCCCAGTAGTCC</w:t>
      </w:r>
    </w:p>
    <w:p w14:paraId="6D302424">
      <w:pPr>
        <w:rPr>
          <w:rFonts w:hint="eastAsia"/>
        </w:rPr>
      </w:pPr>
      <w:r>
        <w:rPr>
          <w:rFonts w:hint="eastAsia"/>
        </w:rPr>
        <w:t>&gt;OTU004015</w:t>
      </w:r>
    </w:p>
    <w:p w14:paraId="1467CEA1">
      <w:pPr>
        <w:rPr>
          <w:rFonts w:hint="eastAsia"/>
        </w:rPr>
      </w:pPr>
      <w:r>
        <w:rPr>
          <w:rFonts w:hint="eastAsia"/>
        </w:rPr>
        <w:t>CCTACGGGTGGCAGCAGTAAGGAATATTGCACAATGGGCGCAAGCCTGATGCAGCAACGCCGCGTGCCGGATGAAGGTCTTCGGATCGTAAACGGCTTTTAGCAGGGACGAGCAAGGACGGTACCTGAAGAATAAGTCACGGCTAACTACGTGCCAGCAGCCGCGGTAATACGTAGGTGGCAAGCGTTATCCGGAATTACTGGGCGTAAAGCGCACGCAGGCGGTCTCTTAAGTCTGATGTGAAAGCCCACGGCTCAACCGTGGAGGGTCATTGGAAACTGGGGAACTTGAGTGCAGAAGAGGAAAGCGGAATTCCACGTGTAGCGGTGAAATGCGTAGAGATTTGGAGGAACACCAGTGGCGAAGGCGACTCTCTGGTCTGTAACTGACGCTGAGGCGCGAAAGCGTGGGGAGCAAACAGGATTAGATACCCCAGTAGTCC</w:t>
      </w:r>
    </w:p>
    <w:p w14:paraId="40BB5292">
      <w:pPr>
        <w:rPr>
          <w:rFonts w:hint="eastAsia"/>
        </w:rPr>
      </w:pPr>
      <w:r>
        <w:rPr>
          <w:rFonts w:hint="eastAsia"/>
        </w:rPr>
        <w:t>&gt;OTU004016</w:t>
      </w:r>
    </w:p>
    <w:p w14:paraId="2BA57D59">
      <w:pPr>
        <w:rPr>
          <w:rFonts w:hint="eastAsia"/>
        </w:rPr>
      </w:pPr>
      <w:r>
        <w:rPr>
          <w:rFonts w:hint="eastAsia"/>
        </w:rPr>
        <w:t>CCTACGGGGGGCAGCAGTGGGGAATTTTGGGCAATGGCCGCAAGGCTGACCCAGCGACGCCGCGTGCGGGAGGACGCCCTTCGGGGTGTAAACCGCTGTCAGGTGGGACGAACGACCGGGGTGGGAATACTGCCTCGGGGTGACGGTACCGCCAGAGGAAGCGCCGGCTAACTCCGTGCCAGCAGCCGCGGTAAGACGGAGGGCGCGAGCGTTGTTCGGATTCATTGGGCGTAAAGGGTGCGTAGGTGGCGCTGTAAGTCGGGTGTGAAATTTCGGAGCTTAACTCCGAAACTGCATTCGATACTGCGGTGCTTGAGGACTGGAGAGGAGACTGGAATTCATGGTGTAGCAGTGAAATGCGTAGAGATCATGAGGAAGACCAGTGGCGAAGGCGGGTCTCTGGACAGTTCCTGACACTGAGGCACGAAGGCCAGGGGAGCAAACGGGATTAGATACCCTTGTAGTCC</w:t>
      </w:r>
    </w:p>
    <w:p w14:paraId="6E6174C4">
      <w:pPr>
        <w:rPr>
          <w:rFonts w:hint="eastAsia"/>
        </w:rPr>
      </w:pPr>
      <w:r>
        <w:rPr>
          <w:rFonts w:hint="eastAsia"/>
        </w:rPr>
        <w:t>&gt;OTU004017</w:t>
      </w:r>
    </w:p>
    <w:p w14:paraId="5342381A">
      <w:pPr>
        <w:rPr>
          <w:rFonts w:hint="eastAsia"/>
        </w:rPr>
      </w:pPr>
      <w:r>
        <w:rPr>
          <w:rFonts w:hint="eastAsia"/>
        </w:rPr>
        <w:t>CCTACGGGAGGCTGCAGTGGGGAATTTTGGACAATGGGCGCAAGCCTGATCCAGCCATGCCGCGTGCGGGAAGAAGGCCTTCGGGTTGTAAACTGCTTTTATCTGTGACGAATCTGACGGTAGCAGATGAATAAGCACCGGCTAACTACGTGCCAGCAGCCGCGGTAATACGTAGGGTGCAAGCGTTGTTCGGAATCATTGGGCGTAAAGGGCGTGTAGGCGGCATGTTAGGTGAGGTGTGAAATCCCCCGGCTCAACCGAGGAATTGCGCTTCAAACCGGCGTGCTCGAGGAAGATAGAGGTGGGCGGAACTGATGGTGGAGCGGTGAAATGCGTTGATATCATCAGGAACACCGGAGGCGAAGGCGGCCCACTGGGTCTTTTCTGACGCTGAGGGACGAAAGCCAGGGGAGCGAACGGGATTAGATACCCCAGTAGTCC</w:t>
      </w:r>
    </w:p>
    <w:p w14:paraId="516123FD">
      <w:pPr>
        <w:rPr>
          <w:rFonts w:hint="eastAsia"/>
        </w:rPr>
      </w:pPr>
      <w:r>
        <w:rPr>
          <w:rFonts w:hint="eastAsia"/>
        </w:rPr>
        <w:t>&gt;OTU004018</w:t>
      </w:r>
    </w:p>
    <w:p w14:paraId="7A98DC4E">
      <w:pPr>
        <w:rPr>
          <w:rFonts w:hint="eastAsia"/>
        </w:rPr>
      </w:pPr>
      <w:r>
        <w:rPr>
          <w:rFonts w:hint="eastAsia"/>
        </w:rPr>
        <w:t>CCTACGGGCGGCAGCAGTGGGGAATTTTCCGCAATGGGCGCAAGCCTGAAGGAGCGACGCCGCGTGGGGGATGAATGGCTTCGGCCCGTAAACCCCTGTCATTTGCGAACAAACCTTACACCTTAATAGGGTGTGAGCTGATTGTAGCGAAAGAGGAAGGGACGGCTAACTCTGTGCCAGCAGCCGCGGTAATACAGAGGTCCCGAGCGTTGTTCGGATTCACTGGGCGTAAAGGGTGCGTAGGCGGTGGCCTAAGCGTGCGGTGAAAGCCCGGGGCTCAACCCCGGGTCGGCCGTGCGAACTGGCGGACTCGAGCACAGTAGAGGCAGATGGAATTCCGGGTGTAGCGGTGGAATGCGTAGAGATCCGGAGGAACACCAGAGGCGAAGGCGGCACCCTAAGCCGTACCTGACACTGAGACGCGACAGCACGGGGAGCGAACGGGATTAGATACCCGAGTAGTCC</w:t>
      </w:r>
    </w:p>
    <w:p w14:paraId="5B947DD0">
      <w:pPr>
        <w:rPr>
          <w:rFonts w:hint="eastAsia"/>
        </w:rPr>
      </w:pPr>
      <w:r>
        <w:rPr>
          <w:rFonts w:hint="eastAsia"/>
        </w:rPr>
        <w:t>&gt;OTU004019</w:t>
      </w:r>
    </w:p>
    <w:p w14:paraId="75BC6F2D">
      <w:pPr>
        <w:rPr>
          <w:rFonts w:hint="eastAsia"/>
        </w:rPr>
      </w:pPr>
      <w:r>
        <w:rPr>
          <w:rFonts w:hint="eastAsia"/>
        </w:rPr>
        <w:t>CCTACGGGCGGCTGCAGTGGGGAATATTGCACAATGGGCGCAAGCCTGATGCAGCGACGCCGCGTGAGGGATGACGGCCTTCGGGTTGTAAACCTCTTTCAGCGGGGACGAAGCCGTTTGGTGACGGTACCCGCAGAAGAAGCGCCGGCCAACTACGTGCCAGCAGCCGCGGTAAGACGTAGGGCGCGAGCGTTGTCCGGATTTATTGGGCGTAAAGCGCGCGCAGGCGGTGATGTAAGACAGGTGTGAAATCCCCGGGCTTAACCTGGGAATGGCGATGGAGACTGCGAGGCTAGAGTTTGGCAGAGGGGGATGGAATTCCGCGTGTAGCAGTGAAATGCGTAGATATGCGGAGGAACACCGATGGCGAAGGCAATCCCCTGGGCCTGCACTGACGCTCATGCACGAAAGCGTGGGGAGCAAACAGGATTAGATACCCCTGTAGTCC</w:t>
      </w:r>
    </w:p>
    <w:p w14:paraId="4040949A">
      <w:pPr>
        <w:rPr>
          <w:rFonts w:hint="eastAsia"/>
        </w:rPr>
      </w:pPr>
      <w:r>
        <w:rPr>
          <w:rFonts w:hint="eastAsia"/>
        </w:rPr>
        <w:t>&gt;OTU004020</w:t>
      </w:r>
    </w:p>
    <w:p w14:paraId="25981E08">
      <w:pPr>
        <w:rPr>
          <w:rFonts w:hint="eastAsia"/>
        </w:rPr>
      </w:pPr>
      <w:r>
        <w:rPr>
          <w:rFonts w:hint="eastAsia"/>
        </w:rPr>
        <w:t>CCTACGGGTGGCTGCAGTAGGGAATATTGCACAATGGGCGCAAGCCTGATGCAGCCATGCCGCGTGTATGAAGAAGGCCTTCGGGTTGTAAAGTACTTTCAGCGGGGAGGAAGGTGTTGCGGTTAATAACCGCAGCAATTGACGTTACCCGCAGAAGAAGCACCGGCTAACTCCGTGCCAGCAGCCGCGGTAATACGGAGGGTGCAAGCGTTAATCGGAATTACTGGGCGTAAAGCGCACGCAGGCGGTCTGTCAAGTCGGATGTGAAATCTCTCGGCTCAACCGGGAGAGGTTGTCCGATACTGCTAGACTTGAGGGCAGTAGAGGAAGGTGGAATTCCGGGTGTAGTGGTGAAATGCGTAGAGATCCGGAGGAACACCAGTGGCGAAAGCGGCCTTCTGGGTCAATCCTGACGCTGAGACGCGAAGGCATGGGGAGCGAACGGGATTAGATACCCTGGTAGTCC</w:t>
      </w:r>
    </w:p>
    <w:p w14:paraId="38C197CD">
      <w:pPr>
        <w:rPr>
          <w:rFonts w:hint="eastAsia"/>
        </w:rPr>
      </w:pPr>
      <w:r>
        <w:rPr>
          <w:rFonts w:hint="eastAsia"/>
        </w:rPr>
        <w:t>&gt;OTU004021</w:t>
      </w:r>
    </w:p>
    <w:p w14:paraId="12886B84">
      <w:pPr>
        <w:rPr>
          <w:rFonts w:hint="eastAsia"/>
        </w:rPr>
      </w:pPr>
      <w:r>
        <w:rPr>
          <w:rFonts w:hint="eastAsia"/>
        </w:rPr>
        <w:t>CCTACGGGTGGCTGCAGTAAGGAATCTTCCCCAATGGGCGCAAGCCTGAGGGAGCGACGCCGCGTGGACGATGAAGCCCTTCGGGGTGTAAAGTCCTTTTCGGGGGGATGAGATGGACAGTACCCCCGGAATAAGCCACGGCTAACTACGTGCCAGCAGCCGCGGTAATACGTAGGTGGCAAGCGTTGTCCGGATTTACTGGGCGTAAAGAGCGCGCAGGCGGTCGGGTAAGTCTGATGTGAAATCTCGCAGCTCAACTGCGAAACTGCATTGGATACTATTCGGCTCGAGAGTTGGAGGGGGGACTGGAATACTTGGTGTAGCAGTGAAATGCGTAGATATCAAGTGGAACACCAGTGGCGAAGGCGAGTCCCTGGACAACTTCTGACGCTGAGGCACGAAAGCTAGGGGAGCAAACAGGATTAGATACCCGTGTAGTCC</w:t>
      </w:r>
    </w:p>
    <w:p w14:paraId="57E25490">
      <w:pPr>
        <w:rPr>
          <w:rFonts w:hint="eastAsia"/>
        </w:rPr>
      </w:pPr>
      <w:r>
        <w:rPr>
          <w:rFonts w:hint="eastAsia"/>
        </w:rPr>
        <w:t>&gt;OTU004022</w:t>
      </w:r>
    </w:p>
    <w:p w14:paraId="0D90756B">
      <w:pPr>
        <w:rPr>
          <w:rFonts w:hint="eastAsia"/>
        </w:rPr>
      </w:pPr>
      <w:r>
        <w:rPr>
          <w:rFonts w:hint="eastAsia"/>
        </w:rPr>
        <w:t>CCTACGGGCGGCAGCAGTGGGGAATTGTTCGCAATGGGCGCAAGCCTGACGACGCAACGCCGCGTGGAGGACGAAGATCTTCGGGTCGTAAACTCCTGTCGAGCGGGAAGAACGCCTTGCGGGTGAATAATCCGCAGGGGTGACGGTACCGCTAAAGGAAGCCCCGGCTAACTCCGTGCCAGCAGCCGCGGTAATACGGGGGGGGCAAGCGTTGTTCGGAATTACTGGGCGTAAAGCGTGCGTAGGTGGTCTTTTAAGTCCGTTGTGAAAGCCCTGGGCTCAACCTGGGAATGGCAGTGGATACTGGAAGGCTGGAGTACGGTAGAGGAGGGTGGAATTCCCGGTGTAGCGGTGAAATGCGTAGATATCGAGAGGAACACCTGCGGCGAAGGCGGGTTGCTGGGCCGACACTGACGCTGAGGCGCGAAAGCTAGGGGAGCGAACGGGATTAGATACCCTGGTAGTCC</w:t>
      </w:r>
    </w:p>
    <w:p w14:paraId="39B06871">
      <w:pPr>
        <w:rPr>
          <w:rFonts w:hint="eastAsia"/>
        </w:rPr>
      </w:pPr>
      <w:r>
        <w:rPr>
          <w:rFonts w:hint="eastAsia"/>
        </w:rPr>
        <w:t>&gt;OTU004023</w:t>
      </w:r>
    </w:p>
    <w:p w14:paraId="0FBE6E07">
      <w:pPr>
        <w:rPr>
          <w:rFonts w:hint="eastAsia"/>
        </w:rPr>
      </w:pPr>
      <w:r>
        <w:rPr>
          <w:rFonts w:hint="eastAsia"/>
        </w:rPr>
        <w:t>CCTACGGGTGGCAGCAGTAAGGAATATTGGTCAATGGACGCAAGTCTGAACCAGCCATGCCGCGTGGAGGATGAAGGTCCTCTGGATTGTAAACTTCTTTTATCTGGGAAGAAACCCATAGATTCTTCTGTGGTTGACGGTACCAGATGAATAAGCACCGGCTAACTCCGTGCCAGCAGCCGCGGTAATACGGAAGGGGCAAGCGTTGTTCGGAATTATTGGGCGTAAAGGGCGCGCAGGCGGTCTCATATGTCTGCTGTGAAATCACACGGCTCAACCTGGGAGGGTCGTCGTGGACTGCACCGCTTGAGGGCGGTAGGGGCTGGTGGAATGCCTGGTGTAGTGGTGAAATGCGTAGAGATCAGGCGGAACACCCGTGGCGAAGGCGGCCAGCTGGGCCGTCCCTGACGCTGAGGCGCGAAGGCGTGGGGAGCGAACGGGATTAGATACCCTGGTAGTCC</w:t>
      </w:r>
    </w:p>
    <w:p w14:paraId="32B28543">
      <w:pPr>
        <w:rPr>
          <w:rFonts w:hint="eastAsia"/>
        </w:rPr>
      </w:pPr>
      <w:r>
        <w:rPr>
          <w:rFonts w:hint="eastAsia"/>
        </w:rPr>
        <w:t>&gt;OTU004024</w:t>
      </w:r>
    </w:p>
    <w:p w14:paraId="33CADE88">
      <w:pPr>
        <w:rPr>
          <w:rFonts w:hint="eastAsia"/>
        </w:rPr>
      </w:pPr>
      <w:r>
        <w:rPr>
          <w:rFonts w:hint="eastAsia"/>
        </w:rPr>
        <w:t>CCTACGGGGGGCAGCAGTCGGGAATTTTGGGCAATGGGCGAAAGCCTGACCCAGCAACGCCGCGTGGAGGACGAAGGTCTTCGGATCGTAAACTCCTGTCAGACGGGACGAAGGTGTGGGGGTAAATAATCCTTACGCTTGACGGTACCGTCAGAGGAAGCCCCGGCTAACTCCGTGCCAGCAGCCGCGGTAATACGGAGGGGGCGAGCGTTGTTCGGATTTACTGGGCGTAAAGGGCGCGTAGGCGGCCACTGCAAGTCAATTGTGAAATCTCCGGGCTTAACTCGGAGCGGCCAAGTGATACTGTCGTGCTAGAGTGCGGAAGGGGCTACTGGAATTCTCGGTGTAGCGGTGAAATGCGTAGATATCGAGAGGAACACCTGCGGCGAAGGCGGGTAGCTGGGCCGACACTGACGCTGAGGCGCGAAAGCTAGGGGAGCGAACGGGATTAGATACCCCAGTAGTCC</w:t>
      </w:r>
    </w:p>
    <w:p w14:paraId="51F07DFB">
      <w:pPr>
        <w:rPr>
          <w:rFonts w:hint="eastAsia"/>
        </w:rPr>
      </w:pPr>
      <w:r>
        <w:rPr>
          <w:rFonts w:hint="eastAsia"/>
        </w:rPr>
        <w:t>&gt;OTU004025</w:t>
      </w:r>
    </w:p>
    <w:p w14:paraId="0D59AF7C">
      <w:pPr>
        <w:rPr>
          <w:rFonts w:hint="eastAsia"/>
        </w:rPr>
      </w:pPr>
      <w:r>
        <w:rPr>
          <w:rFonts w:hint="eastAsia"/>
        </w:rPr>
        <w:t>CCTACGGGGGGCTGCAGTAGGGAATTTTCCACAATGGACGAAAGTCTGATGGAGCAACGCCGCGTGCAGGATGAAGGCTCTAGGGTCGTAAACTGCTTTTACGAGTGACGATTATGACGGTAGCTCGTGAATAAGGATCGGCTAACTCCGTGCCAGCAGCCGCGGTCATACGGAGGATCCAAGCGTTATCCGGAATTACTGGGCGTAAAGAGTTGCGTAGGTGGCATTGTAAGTAAATAGTGAAAGCGTTCGGCTCAACCGGATAAACATTATTTAAACTGCAAAGCTAGAGGACAAGAGAGGTTATTGGAATTCCCTGTGTAGGAGTGAAATCCGTAGATATAGGGAGGAACACCGATGGCGTAGGCAGATAACTGGCTTGTTCCTGACACTAAGGCACGAAAGCGTGGGTAGCAAACAGGATTAGATACCCCAGTAGTCC</w:t>
      </w:r>
    </w:p>
    <w:p w14:paraId="2697D944">
      <w:pPr>
        <w:rPr>
          <w:rFonts w:hint="eastAsia"/>
        </w:rPr>
      </w:pPr>
      <w:r>
        <w:rPr>
          <w:rFonts w:hint="eastAsia"/>
        </w:rPr>
        <w:t>&gt;OTU004026</w:t>
      </w:r>
    </w:p>
    <w:p w14:paraId="6634059C">
      <w:pPr>
        <w:rPr>
          <w:rFonts w:hint="eastAsia"/>
        </w:rPr>
      </w:pPr>
      <w:r>
        <w:rPr>
          <w:rFonts w:hint="eastAsia"/>
        </w:rPr>
        <w:t>CCTACGGGGGGCAGCAGTGGGGAATATTGGACAATGGGCGGAAGCCTGATCCAGCAACGCCGCGTGAGGGATGACGGCCTTCGGGTTGTAAACCTCTTTCAGTGGGGAAGAAGCTCTGCTTGTTGGTGGGGTGACGGTACCTGCGGAAGAAGCACCGGCTAACTACGTGCCAGCAGCCGCGGTAATACGTAGGGTGCGAGCGTTGTCCGGAATTATTGGGCGTAAAGCGCGCGCAGGCGGTCCTTTAAGTCTGATGTGAAAGCCCACGGCTCAACCGTGGAGGGTCATTGGAAACTGGGGGACTTGAGTACAGAAGAGAAGAGTGGAATTCCACGTGTAGCGGTGAAATGCGTAGAGATGTGGAGGAACACCAGTGGCGAAGGCGACTCTTTGGTCTGTAACTGACGCTGAGGCGCGAAAGCGTGGGGAGCAAACAGGATTAGATACCCCAGTAGTCC</w:t>
      </w:r>
    </w:p>
    <w:p w14:paraId="1A9CAA86">
      <w:pPr>
        <w:rPr>
          <w:rFonts w:hint="eastAsia"/>
        </w:rPr>
      </w:pPr>
      <w:r>
        <w:rPr>
          <w:rFonts w:hint="eastAsia"/>
        </w:rPr>
        <w:t>&gt;OTU004027</w:t>
      </w:r>
    </w:p>
    <w:p w14:paraId="32CD97EB">
      <w:pPr>
        <w:rPr>
          <w:rFonts w:hint="eastAsia"/>
        </w:rPr>
      </w:pPr>
      <w:r>
        <w:rPr>
          <w:rFonts w:hint="eastAsia"/>
        </w:rPr>
        <w:t>CCTACGGGGGGCAGCAGCAGGGAATCTTGCGCAATGGGCGAAAGCCTGACGCAGCAACGCCGCGTGGGGGATGAAGGCCTTCGGGTTGTAAACCTCTTTCAGCAGGGAAGAAGCGAAAGTGACGGTACCCGCAGAATAAGCACCGGCTAACTCCGTGCCAGCAGCCGCGGTAAGACAGAGGGTGCAAACGTTGTTCGGAATTACTGGGCGTAAAGCGCGTGTAGGCTGCTCTGAAAGTCGGATGTGAAAGCCCTGGGCTCAACCCAGGAAGTGCACTCGATACTACAGAGCTCGAGTCCCGGAGAGGAAGGCGGAATTCTCGGTGTAGAGGTGAAATTCGTAGATATCGGAAGGAACACCAGTGGCGAAGGCGACTTCCTGGACCAAGACTGACGCTGAGGCGCGAAAGCGTGGGGATCAAACAGGATTAGATACCCGAGTAGTCC</w:t>
      </w:r>
    </w:p>
    <w:p w14:paraId="6C2077CA">
      <w:pPr>
        <w:rPr>
          <w:rFonts w:hint="eastAsia"/>
        </w:rPr>
      </w:pPr>
      <w:r>
        <w:rPr>
          <w:rFonts w:hint="eastAsia"/>
        </w:rPr>
        <w:t>&gt;OTU004028</w:t>
      </w:r>
    </w:p>
    <w:p w14:paraId="1565604E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GACGGGGTGTGAACAGCGCTTCGTTTTGACGTTACCCACAGAAGAAGCACCGGCTAACTCCGTGCCAGCAGCCGCGGTAATACAGAGGCCTCAAGCGTTGTTCGGAATTACTGGGCGTAAAGGGAATGTAGGTGGTTAGGTAAGTTAGATGTGAAAGCCCTGGGCTTAACCCGGGAAGTGCATTTAATACTGCTTAGCTGGAGTGCGGAAGAGGAAAGCGGAATTCCAGGTGTAGGGGTGAAATCCGTAGATATCGAGAGGAACACCTGCGGCGAAGGCGGGTTGCTGGGCTGACACTGACGCTGAGGCGCGAAAGCTAGGGGAGCGAACGGGATTAGATACCCTTGTAGTCC</w:t>
      </w:r>
    </w:p>
    <w:p w14:paraId="12511C03">
      <w:pPr>
        <w:rPr>
          <w:rFonts w:hint="eastAsia"/>
        </w:rPr>
      </w:pPr>
      <w:r>
        <w:rPr>
          <w:rFonts w:hint="eastAsia"/>
        </w:rPr>
        <w:t>&gt;OTU004029</w:t>
      </w:r>
    </w:p>
    <w:p w14:paraId="3587B56F">
      <w:pPr>
        <w:rPr>
          <w:rFonts w:hint="eastAsia"/>
        </w:rPr>
      </w:pPr>
      <w:r>
        <w:rPr>
          <w:rFonts w:hint="eastAsia"/>
        </w:rPr>
        <w:t>CCTACGGGCGGCAGCAGTAGGGAATCTTGCGCAATGGGCGAAAGCCTGACGCAGCGACGCCGCGTGAGGGATGAATGCCTTCGGGTTGTAAACCTCTTTCAGCAGGGACGAAGCCCCTTTGGGTGACGGTACCTGCAGAAGAAGCCCCGGCCAACTACGTGCCAGCAGCCGCGGTAATACGTAGGGGGCAAGCGTTGTCCGGATTTATTGGGCGTAAAGAGCTCGTAGGCGGCTGTCCACGTCGGGTGTGAAAGCTCAGAGCTCAACTCTGAGAGGCCATTCGATACGGGACGGCTAGAGGTAGGTAGGGGAAAGTGGAATTCCTGGTGTAGCGGTGAAATGCGTAGATATCCGGAGGAACACCAGTGGCGAAGGCGGCTTCCTGGACCGGTCCTGACGCTCAGGAGCGAAAGCGTGGGTAGCGATCCGGATTAGATACCCCAGTAGTCC</w:t>
      </w:r>
    </w:p>
    <w:p w14:paraId="5F3BD028">
      <w:pPr>
        <w:rPr>
          <w:rFonts w:hint="eastAsia"/>
        </w:rPr>
      </w:pPr>
      <w:r>
        <w:rPr>
          <w:rFonts w:hint="eastAsia"/>
        </w:rPr>
        <w:t>&gt;OTU004030</w:t>
      </w:r>
    </w:p>
    <w:p w14:paraId="6BCA2244">
      <w:pPr>
        <w:rPr>
          <w:rFonts w:hint="eastAsia"/>
        </w:rPr>
      </w:pPr>
      <w:r>
        <w:rPr>
          <w:rFonts w:hint="eastAsia"/>
        </w:rPr>
        <w:t>CCTACGGGTGGCAGCAGTAGGGAATCTTCCACAATGGGCGAAAGCCTGATGGAGCAACGCCGCGTGAGTGAAGAAGGTTTTCGGATCGTAAAACTCTGTTGTAAGGGAAGAACAAGTGCAGTAGTAACTGGCTGCACCTTGACGGTACCTTATTAGAAAGCCACGGCTAACTACGTGCCAGCAGCCGCGGTAATACAGAGGTGGCAAGCGTTGTTCGGAATTACTGGGCGTAAAGGGCGCGTAGGCGGCCTACTAAGTCAGACGTGAAATCCCCCGGCTTAACCTGGGAACTGCGTCTGATACTGGAAGGCTTGAGTATGGGAGAGGGATGTAGAATTCCAGGTGTAGCGGTGAAATGCGTAGATATCTGGAGGAATACCGGTGGCGAAGGCGGATCTCTGGGCCTTGCCTGACGCTGAGGAGCGAAAGCTGGGGGAGCAAACAGGATTAGATACCCTTGTAGTCC</w:t>
      </w:r>
    </w:p>
    <w:p w14:paraId="4E155422">
      <w:pPr>
        <w:rPr>
          <w:rFonts w:hint="eastAsia"/>
        </w:rPr>
      </w:pPr>
      <w:r>
        <w:rPr>
          <w:rFonts w:hint="eastAsia"/>
        </w:rPr>
        <w:t>&gt;OTU004031</w:t>
      </w:r>
    </w:p>
    <w:p w14:paraId="11A0F067">
      <w:pPr>
        <w:rPr>
          <w:rFonts w:hint="eastAsia"/>
        </w:rPr>
      </w:pPr>
      <w:r>
        <w:rPr>
          <w:rFonts w:hint="eastAsia"/>
        </w:rPr>
        <w:t>CCTACGGGCGGCAGCAGTCGAGAATTTTTCTCAATGGGCGCAAGCCTGAAGGAGCGACGCCGCGTGGGGGATGAAGGGCTTCGGTCCGTAAACCCCTGTCATTTGTGAACAAAGCTTATGGTCTAATACACCGTGAGTTGATAGTAGCAAAAGAGGAAGCCACGGCTAACTCTGTGCCAGCAGCCGCGGTAATACAGAGGTGGCAAGCGTTGTTCGGAATTACTGGGCGTAAAGGGCGCGTAGGCGGTTCGGTAAGTCTGCCGTGAAAACCTGAGGCTCAACCTCGGGCGTGCGGTGGATACTGCCGGGCTAGAGGACGGTAGAGGCGAGTGGAATTCCCGGTGTAGCGGTGAAATGCGCAGATATCGGGAGGAACACCAGTAGCGAAGGCGGCTCGCTGGGCCACACCTGACGCTGAGACGCGAAAGCGTGGGGAGCAAACAGGATTAGATACCCGAGTAGTCC</w:t>
      </w:r>
    </w:p>
    <w:p w14:paraId="0434FAF9">
      <w:pPr>
        <w:rPr>
          <w:rFonts w:hint="eastAsia"/>
        </w:rPr>
      </w:pPr>
      <w:r>
        <w:rPr>
          <w:rFonts w:hint="eastAsia"/>
        </w:rPr>
        <w:t>&gt;OTU004032</w:t>
      </w:r>
    </w:p>
    <w:p w14:paraId="5B996C32">
      <w:pPr>
        <w:rPr>
          <w:rFonts w:hint="eastAsia"/>
        </w:rPr>
      </w:pPr>
      <w:r>
        <w:rPr>
          <w:rFonts w:hint="eastAsia"/>
        </w:rPr>
        <w:t>CCTACGGGGGGCAGCAGCCGAGAATATTCGACAATGGGCGAAAGCCTGATCGAGCGACGTCGCGTGTGGGATGAAGGCCTGCGGGTTGTAAACCACTTTTCTGGGGGAAAAATTTCTGATGGTACCCCAGGAATAAGGAGCTGCTAACCTCGTGCCAGCAGCAGCGGTAATACGAGGGCTCCAAGCGTTATCCGGAATTATTGGGCGTAAAGCGTCTGTAGGCGGTGAGCATTGTCGTAGGTTAAAGATCCCGGCTTAACCGGGAAAGTGCTTGCGAAACGTGCTCGCTAGAGGATGTGAGAGGCTGACGGAACTCACGGTGTAGGGGTGAAATCCGTTGATATCGTGGGGAACACCAAAGGCGAAGGCAGTCAGCTGGCGCATTCCTGACGCTGAGAGACGAAAGCGTGGGGATCGAAAAGGATTAGATACCCTAGTAGTCC</w:t>
      </w:r>
    </w:p>
    <w:p w14:paraId="09CA5642">
      <w:pPr>
        <w:rPr>
          <w:rFonts w:hint="eastAsia"/>
        </w:rPr>
      </w:pPr>
      <w:r>
        <w:rPr>
          <w:rFonts w:hint="eastAsia"/>
        </w:rPr>
        <w:t>&gt;OTU004033</w:t>
      </w:r>
    </w:p>
    <w:p w14:paraId="18275B19">
      <w:pPr>
        <w:rPr>
          <w:rFonts w:hint="eastAsia"/>
        </w:rPr>
      </w:pPr>
      <w:r>
        <w:rPr>
          <w:rFonts w:hint="eastAsia"/>
        </w:rPr>
        <w:t>CCTACGGGTGGCAGCAGTGGGGAATATTGGACAATGGGGGAAACCCTGATCCAGCAATGCCGCGTGCGTGATGAAGGCCTTCGGGTTGTAAACCTCTTTCAGGAGGGACGAAGCCGGGCTGGTGAATAGCCAGTCCCGGTGACGGTACCTCCACAAGAAGCCACGGCTAACTCTGTGCCAGCAGCCGCGGTAATACAGAGGTGGCAAGCGTTGCTCGGTATCACTGGGCTTAAAGGGCGCGTAGGCGGTGCGGCACGGTTCGGGTGAAATCCCTCGGCTCAACCGAGGAATGGCCTGGGCAACGACCGCGCTTGACAGCATCAGGGGGAGATGGAACTCTCGGTGGAGCGGTGAAATGCGTAGATATCGAGAGGAACGCCGGTGGCGAAAGCGATCTCCTGGGGTGCTTGTGACGCTGAGGCGCGAAAGCTAGGGGAGCAAACGGGATTAGATACCCCTGTAGTCC</w:t>
      </w:r>
    </w:p>
    <w:p w14:paraId="67A9311D">
      <w:pPr>
        <w:rPr>
          <w:rFonts w:hint="eastAsia"/>
        </w:rPr>
      </w:pPr>
      <w:r>
        <w:rPr>
          <w:rFonts w:hint="eastAsia"/>
        </w:rPr>
        <w:t>&gt;OTU004034</w:t>
      </w:r>
    </w:p>
    <w:p w14:paraId="250389F6">
      <w:pPr>
        <w:rPr>
          <w:rFonts w:hint="eastAsia"/>
        </w:rPr>
      </w:pPr>
      <w:r>
        <w:rPr>
          <w:rFonts w:hint="eastAsia"/>
        </w:rPr>
        <w:t>CCTACGGGAGGCTGCAGTAAGGGATATTGCACAATGGGCGCAAGCCTGATGCAGCAACGCCGCGTGCAGGAAGAAGGGCTTCGGCTCGTAAACTGCTTTTCTGGGGGACGAGGTTAGTACGGACGGTACCCCAGGAAGAAGTCTCGGCTAACTACGTGCCAGCAGCCGCGGTAATACGTAGGAGACGAGCGTTGTCCGGAGTTACTGGGCGTAAAGGGTGCGCAGGTGGTTGTGCGCGTGGGGGGTGAAATCGCCCGGCTTAACTGGGCGGGGGCCTTCCAGACGGCGTGACTTGAGGCGCGGAGGGGGACGTGGAATTCCGGGTGGAGCGGTGAAATGCGTAGATATCAGGAGGAACACCGGTGGCGAAGGCGGCTCTCTGGACGGTGACTGACGCTGAGACGCGAAAGCGTGGGGAGCAAACAGGATTAGATACCCCAGTAGTCC</w:t>
      </w:r>
    </w:p>
    <w:p w14:paraId="2B0160F2">
      <w:pPr>
        <w:rPr>
          <w:rFonts w:hint="eastAsia"/>
        </w:rPr>
      </w:pPr>
      <w:r>
        <w:rPr>
          <w:rFonts w:hint="eastAsia"/>
        </w:rPr>
        <w:t>&gt;OTU004035</w:t>
      </w:r>
    </w:p>
    <w:p w14:paraId="6A5C54ED">
      <w:pPr>
        <w:rPr>
          <w:rFonts w:hint="eastAsia"/>
        </w:rPr>
      </w:pPr>
      <w:r>
        <w:rPr>
          <w:rFonts w:hint="eastAsia"/>
        </w:rPr>
        <w:t>CCTACGGGAGGCTGCAGTCGAGAATTTTTCTCAATGGGGGAAACCCTGAAGGAGCGACGCCGCGTGCGGGAAGAAGGCCTTCGGGTTGTAAACCGCTTTTGTCAGGGAAGAAATCCCTTGGGATAATACCCCGAGGGGATGACGGTACCTGAAGAATAAGCACCGGCTAACTACGTGCCAGCAGCCGCGGTAATACGTAGGGGGCAAGCGTTGTCCGGAATCATTGGGCGTAAAGAGCGTGTAGGCGGCCCGGTAAGTCCGCTGTGAAAGTCGAGGGCTCAACCCTCGAATGCCGGCGGATACTGTCGGGCTAGAGTCCGGAAGAGGCGAGTGGAATTCCTGGTGTAGCGGTGAAATGCGCAGATATCAGGAGGAACACCTACGGCGAAGGCAGCTCGCTGGGACGGTACTGACGCTGAGACGCGAAAGCGTGGGGAGCAAACAGGATTAGATACCCTGGTAGTCC</w:t>
      </w:r>
    </w:p>
    <w:p w14:paraId="1C229753">
      <w:pPr>
        <w:rPr>
          <w:rFonts w:hint="eastAsia"/>
        </w:rPr>
      </w:pPr>
      <w:r>
        <w:rPr>
          <w:rFonts w:hint="eastAsia"/>
        </w:rPr>
        <w:t>&gt;OTU004036</w:t>
      </w:r>
    </w:p>
    <w:p w14:paraId="761ABE5F">
      <w:pPr>
        <w:rPr>
          <w:rFonts w:hint="eastAsia"/>
        </w:rPr>
      </w:pPr>
      <w:r>
        <w:rPr>
          <w:rFonts w:hint="eastAsia"/>
        </w:rPr>
        <w:t>CCTACGGGAGGCAGCAGTAGGGAATTTTCCACAATGGACGAAAGTCTGATGGAGCAACGCCGCGTGCAGGATGACGGCCTTCGGGTTGTAAAGCTCTGTGGGGAGGGACGAAAGACTGAGGTCTAATAGGCTTCAGGTTGACGGTACCTCCTTAGCAAGCACCGGCTAACTCTGTGCCAGCAGCCGCGGTAAGACAGAGGGTGCAAACGTTGCTCGGAATCACTGGGCGTAAAGGGCGTGTAGGCGGCTAGACAAGTCAGGGGTGAAATCCCTCGGCTCAACCGAGGAATTGCCTCTGAAACTGTCATGCTTGAGACCGGGAGAGGGTAGTGGAATTCCCAGTGTAGCGGTGAAATGCGTAGATATTGGGAGGAACACCGGTGGCGAAGGCGGCTACCTGGACCGGTTCTGACGCTGAGGCGCGAAAGTGTGGGGAGCAAACAGGATTAGATACCCCAGTAGTCC</w:t>
      </w:r>
    </w:p>
    <w:p w14:paraId="3A549DFA">
      <w:pPr>
        <w:rPr>
          <w:rFonts w:hint="eastAsia"/>
        </w:rPr>
      </w:pPr>
      <w:r>
        <w:rPr>
          <w:rFonts w:hint="eastAsia"/>
        </w:rPr>
        <w:t>&gt;OTU004037</w:t>
      </w:r>
    </w:p>
    <w:p w14:paraId="000D2E80">
      <w:pPr>
        <w:rPr>
          <w:rFonts w:hint="eastAsia"/>
        </w:rPr>
      </w:pPr>
      <w:r>
        <w:rPr>
          <w:rFonts w:hint="eastAsia"/>
        </w:rPr>
        <w:t>CCTACGGGAGGCAGCAATGAGGGATATTGCACAATGGGCGCAAGCCTGATGCAGCGACGTCGCGTGGGTGAGGAAGTCCTTCGGGATGTAAAGCCCTTTTAACCGGGACGATACCAGACGGTACCGGTTGAATAAGCCCCGGCTAACTACGTGCCAGCAGCCGCGGTAATACGGAGGGTGCAAGCGTTGTCCGGATTTATTGGGTTTAAAGGGTGCGTAGGAGGGTAGGTAAGTCAGTGGTGAAATCTTCGAGCTTAACTCGGAAACTGCCGTTGATACTATCTATCTTGAATACCGTGGAGGTGAGCGGAATATGTCATGTAGCGGTGAAATGCTTAGATATGACATAGAACACCAATTGCGAAGGCAGCTCGCTACACGAATATTGACTCTGAGGCACGAAAGCGTGGGGATCAAACAGGATTAGATACCCCGGTAGTCC</w:t>
      </w:r>
    </w:p>
    <w:p w14:paraId="488F5410">
      <w:pPr>
        <w:rPr>
          <w:rFonts w:hint="eastAsia"/>
        </w:rPr>
      </w:pPr>
      <w:r>
        <w:rPr>
          <w:rFonts w:hint="eastAsia"/>
        </w:rPr>
        <w:t>&gt;OTU004038</w:t>
      </w:r>
    </w:p>
    <w:p w14:paraId="1011A3C0">
      <w:pPr>
        <w:rPr>
          <w:rFonts w:hint="eastAsia"/>
        </w:rPr>
      </w:pPr>
      <w:r>
        <w:rPr>
          <w:rFonts w:hint="eastAsia"/>
        </w:rPr>
        <w:t>CCTACGGGCGGCTGCAGTGGGGAATATTGGACAATGGGCGCAAGCCTGATCCAGCCATGCCGCGTGAGTGAAGAAGGCCTTCGGGTTGTAAAGCTCTTTTGTCAGGGAAGAAACGGCTCAGGCTAATATCTTGGGCTAATGACGGTACCGTAAGAATAAGCACCGGCTAACTACGTGCCAGCAGCCGCGGTAATACGTAGGGTGCGAGCGTTAATCGGAATTACTGGGCGTAAAGCGCGCGCAGGCGGATCAGCAAGTCAGATGTGAAATCTCGGAGCTCAACTCCGAAACTGCGTCTGAAACTGCTAGTCTAGAATGTCGGAGGGGGCAGGGGAATTTCACGTGTAGGGGTAAAATCCGTAGAGATGTGAAGGAACACCGGAGGCGAAGGCGCCTGCCTGGACGACTATTGACGCTGAGGCGCGAAAGCGTGGGGAGCAAACAGGATTAGATACCCCGTAGTCC</w:t>
      </w:r>
    </w:p>
    <w:p w14:paraId="418AF9EB">
      <w:pPr>
        <w:rPr>
          <w:rFonts w:hint="eastAsia"/>
        </w:rPr>
      </w:pPr>
      <w:r>
        <w:rPr>
          <w:rFonts w:hint="eastAsia"/>
        </w:rPr>
        <w:t>&gt;OTU004039</w:t>
      </w:r>
    </w:p>
    <w:p w14:paraId="53C04715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TTGGGACGAAGCTTCGACGGTGAATAGCCGTCTGGAGTGACGGTACCTTCACAAGAAGCCCCGGCTAACTACGTGCCAGCAGCCGCGGTAATACAGAGGTGGCAAGCGTTGTTCGGAATTACTGGGCGTAAAGGGCGCGTAGGCGGCCTGCTCAGTCGGACGTGAAAGCCCCAGGCTTAACCTGGGAACGGCGTCCGATACTGGCAGGCTTGGATTCGGGAGAGGGATGTGGAATTCCAGGTGTAGCGGTGAAATGCGTAGATATCTGGAGGAACACCGGTGGCGAAGGCGGCATCCTGGACCGAGATCGACGCTGAGGCGCGAAAGCTAGGGGAGCAAACGGGATTAGATACCCGGGTAGTCC</w:t>
      </w:r>
    </w:p>
    <w:p w14:paraId="60E08A8B">
      <w:pPr>
        <w:rPr>
          <w:rFonts w:hint="eastAsia"/>
        </w:rPr>
      </w:pPr>
      <w:r>
        <w:rPr>
          <w:rFonts w:hint="eastAsia"/>
        </w:rPr>
        <w:t>&gt;OTU004040</w:t>
      </w:r>
    </w:p>
    <w:p w14:paraId="69A78300">
      <w:pPr>
        <w:rPr>
          <w:rFonts w:hint="eastAsia"/>
        </w:rPr>
      </w:pPr>
      <w:r>
        <w:rPr>
          <w:rFonts w:hint="eastAsia"/>
        </w:rPr>
        <w:t>CCTACGGGGGGCAGCAGTAAGGAATATTGCGCAATGGGCGAAAGCCTGACGCAGCGACGCCGCGTGGGGGATGAAGGTCTTCGGATTGTAAACCCCTTTCGGGAGGGAAGATGGGATGGGGTAACCCATTCGGACGGTACCTCCAGAAGCAGCCACGGCTAACTTCGTGCCAGCAGCCGCGGTAATACAGAGGGTGCAAGCGTTAATCGGAATTACTGGGCGTAAAGCGCGCGTAGGTGGTTTGTTAAGTTGGATGTGAAATCCCCGGGCTCAACCTGGGAACTGCATTCAAAACTGTCGAGCTAGAGTATGGTAGAGGGTGGTGGAATTTCCTGTGTAGCGGTGAAATGCGTAGATATAGGAAGGAACACCAGTGGCGAAGGCGGCATCCTGGACCATAACTGACGCTGAGGCGCGAAAGCTAGGGGAGCAAACGGGATTAGATACCCCAGTAGTCC</w:t>
      </w:r>
    </w:p>
    <w:p w14:paraId="76A1E663">
      <w:pPr>
        <w:rPr>
          <w:rFonts w:hint="eastAsia"/>
        </w:rPr>
      </w:pPr>
      <w:r>
        <w:rPr>
          <w:rFonts w:hint="eastAsia"/>
        </w:rPr>
        <w:t>&gt;OTU004041</w:t>
      </w:r>
    </w:p>
    <w:p w14:paraId="26507129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CTTTCGGGTTGTAAACTCCTGTCATTTGGGAACAAGGCGGCACAGTTAACTGTCGCTGCATTGATAGTATCAGAAGAGGAAGAGACGGCTAACTCTGTGCCAGCAGCCGCGGTAATACAGAGGTCTCAAGCGTTGTTCGGATTCATTGGGCGTAAAGGGTGCGTAGGTGGCGGGGTAAGTCAGGTGTGAAATTTCGGAGCTCAACTCCGAAACTGCATTTGATACTGCCTTGCTTGAGGACTGGAGAGGAGACTGGAATTCACGGTGTAGCAGTGAAATGCGTAGATATCGTGAGGAAGACCAGTGGCGAAGGCGGGTCTCTGGACAGTTCCTGACACTGAGGCACGAAGGCCAGGGGAGCAAACGGGATTAGATACCCCTGTAGTCC</w:t>
      </w:r>
    </w:p>
    <w:p w14:paraId="3EA51DF8">
      <w:pPr>
        <w:rPr>
          <w:rFonts w:hint="eastAsia"/>
        </w:rPr>
      </w:pPr>
      <w:r>
        <w:rPr>
          <w:rFonts w:hint="eastAsia"/>
        </w:rPr>
        <w:t>&gt;OTU004042</w:t>
      </w:r>
    </w:p>
    <w:p w14:paraId="0BAB301F">
      <w:pPr>
        <w:rPr>
          <w:rFonts w:hint="eastAsia"/>
        </w:rPr>
      </w:pPr>
      <w:r>
        <w:rPr>
          <w:rFonts w:hint="eastAsia"/>
        </w:rPr>
        <w:t>CCTACGGGTGGCTGCAGTGGGGAATCTTGCACAATGGGCGAAAGCCTGATGCAGCGACGCCGCGTGCGGGATGACGGCCTTCGGGTTGTAAACCGCTTTCAGCAGGGACGATAGTGACGGTACCTGCAGAAGAAGCCCCGGCCAACTACGTGCCAGCAGCCGCGGTAATACGTAGGGGGCAAGCGTTGTCCGGATTTATTGGGCGTAAAGGGCGCGTAGGTGGCCTGTTAAGTCGAACGTGAAATCCCCGGGCTCAACCCGGGAACTGCGTCCGAGACTGGCAGGCTCGAATCCGGGAGAGGGATGTGGAATTCCAGGTGTAGCGGTGAAATGCGTAGATATCTGGAGGAACACCGGTAGCGAAGGCGGTGGTCTGGGCCGGCACTGACGCTGAGGCGCGAAAGCCAGGGGAGCGAACGGGATTAGATACCCCAGTAGTCC</w:t>
      </w:r>
    </w:p>
    <w:p w14:paraId="61F4AE82">
      <w:pPr>
        <w:rPr>
          <w:rFonts w:hint="eastAsia"/>
        </w:rPr>
      </w:pPr>
      <w:r>
        <w:rPr>
          <w:rFonts w:hint="eastAsia"/>
        </w:rPr>
        <w:t>&gt;OTU004043</w:t>
      </w:r>
    </w:p>
    <w:p w14:paraId="318E59DE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ACAAGAATGGGAAGAATAAGTCGGGGTTAATACCCCCGATGATGACGGTACCATTTGTAAGCTCCGGCTAACTCCGTGCCAGCAGCCGCGGTAATACAGAGGTCTCAAGCGTTGTTCGGATTCATTGGGCGTAAAGGGTGCGTAGGCGGCGTCGTAAGTCAGGTGTGAAATCTCGGGGCTCAACCCCGAAACTGCACTTGATACTGCGGTGCTCGAGGACTCGAGAGGAGATTGGAATTCACGGTGTAGCAGTGAAATGCGTAGATATCGTGAGGAAGACCAGTGGCGAAGGCGGATCTCTGGAGAGTTCCTGACGCTGAGGCACGAAGGCCAGGGGAGCAAACGGGATTAGATACCCCAGTAGTCC</w:t>
      </w:r>
    </w:p>
    <w:p w14:paraId="1B86307D">
      <w:pPr>
        <w:rPr>
          <w:rFonts w:hint="eastAsia"/>
        </w:rPr>
      </w:pPr>
      <w:r>
        <w:rPr>
          <w:rFonts w:hint="eastAsia"/>
        </w:rPr>
        <w:t>&gt;OTU004044</w:t>
      </w:r>
    </w:p>
    <w:p w14:paraId="0582B402">
      <w:pPr>
        <w:rPr>
          <w:rFonts w:hint="eastAsia"/>
        </w:rPr>
      </w:pPr>
      <w:r>
        <w:rPr>
          <w:rFonts w:hint="eastAsia"/>
        </w:rPr>
        <w:t>CCTACGGGCGGCAGCAGTGGGGAATATTGCACAATGGGCGAAAGCCTGATGCAGCGACGCCGCGTGAGGGATGACGGCCTTCGGGTTGTAAACCTCTTTCAGCAGGGAAGAAGCGAAAGTGACGGTACCTGCAGAAGAAGCGCCGGCTAACTACGTGCCAGCAGCCGCGGTAATACGTAGGGCGCAAGCGTTGTCCGGATTTACTGGGCGTAAAGCGCGTGCAGGCGGTTTGGTAAGTCGTGCGTGAAAGCTCCCAGGCTCAACCGGGAGAGGCCGTGCGAGACTGCCCGACTAGAGGTAGAGAGAGGCCAGTAGAATTCCGGGTGTAGTGGTGAAATGCGTAGAGATCCGGAGGAATACCAGAAGCGAAGGCGGCTGGCTGGCTCTAAACTGACGCTCAGACGCGAAAGCATGGGGAGCGAACGGGATTAGATACCCTGGTAGTCC</w:t>
      </w:r>
    </w:p>
    <w:p w14:paraId="46CBCB09">
      <w:pPr>
        <w:rPr>
          <w:rFonts w:hint="eastAsia"/>
        </w:rPr>
      </w:pPr>
      <w:r>
        <w:rPr>
          <w:rFonts w:hint="eastAsia"/>
        </w:rPr>
        <w:t>&gt;OTU004045</w:t>
      </w:r>
    </w:p>
    <w:p w14:paraId="206D898E">
      <w:pPr>
        <w:rPr>
          <w:rFonts w:hint="eastAsia"/>
        </w:rPr>
      </w:pPr>
      <w:r>
        <w:rPr>
          <w:rFonts w:hint="eastAsia"/>
        </w:rPr>
        <w:t>CCTACGGGAGGCTGCAGTGGGGAATATTGGTCAATGGGCGCAAGCCTGAACCAGCCACGCCGCGTGAGTGATGAAGGCCTTCGGGTTGTAAAGCTCTGTGGGGAGGGAAGAAAACGGCCGGTAAGAAACGACCGGTCCTTGACGGTACCTCCTTAGCAAGCACCGGCTAACTCTGTGCCAGCAGCCGCGGTAATACAGAGGGTGCGAACGTTGCTCGGAATTACTGGGCGTAAAGCGCGCGTAGGCGGTTTTGTAAGTCGGGTGTGAAAGCCCCGGGCTCAACCTGGGAACTGCATTCGAGACTGCATAACTGGAGTATTGGAGAGGGCAGTGGAATTTCCGGTGTAGCGGTGAAATGCGTAGATATGTCACAGAACACCGATTGCGAAGGCAGCTCACTAAAGTGTAACTGACGCTGAGGCACGAAAGCGTGGGGATCAAACAGGATTAGATACCCGAGTAGTCC</w:t>
      </w:r>
    </w:p>
    <w:p w14:paraId="2839F583">
      <w:pPr>
        <w:rPr>
          <w:rFonts w:hint="eastAsia"/>
        </w:rPr>
      </w:pPr>
      <w:r>
        <w:rPr>
          <w:rFonts w:hint="eastAsia"/>
        </w:rPr>
        <w:t>&gt;OTU004046</w:t>
      </w:r>
    </w:p>
    <w:p w14:paraId="49C993E7">
      <w:pPr>
        <w:rPr>
          <w:rFonts w:hint="eastAsia"/>
        </w:rPr>
      </w:pPr>
      <w:r>
        <w:rPr>
          <w:rFonts w:hint="eastAsia"/>
        </w:rPr>
        <w:t>CCTACGGGTGGCAGCAGTAGGGAATATTGGACAATGGGCGCAAGCCTGATCCAGCCATGCCGCGTGAGTGATGAAGGCCTTAGGGTTGTAAAGCTCTTTTACCCGGGATGATAATGACAGTACCGGGAGAATAAGCCCCGGCTAACTCCGTGCCAGCAGCCGCGGTAATACGGAGGGAGCGAACGTTGTTCGGATTTACTGGGCGTAAAGCGCGCGTAGGCGGCTTGACAAGTTGGAGGTGAAAGCCCGGAGCTCAACTTCGGAATTGCCTTCAAGACTGTCTCGCTCGAGGCAGGGAGAGGAGAGCGGAATACCCAGTGTAGAGGTGAAATTCGTAGATATTGGGTGGAACACCGGTGGCGAAGGCGGCTCTCTGGCCCTGATCTGACGCTAAGGCGCGAAAGCGTGGGGAGCAAACAGGATTAGATACCCTGGTAGTCC</w:t>
      </w:r>
    </w:p>
    <w:p w14:paraId="3318C93B">
      <w:pPr>
        <w:rPr>
          <w:rFonts w:hint="eastAsia"/>
        </w:rPr>
      </w:pPr>
      <w:r>
        <w:rPr>
          <w:rFonts w:hint="eastAsia"/>
        </w:rPr>
        <w:t>&gt;OTU004047</w:t>
      </w:r>
    </w:p>
    <w:p w14:paraId="40B2FDA7">
      <w:pPr>
        <w:rPr>
          <w:rFonts w:hint="eastAsia"/>
        </w:rPr>
      </w:pPr>
      <w:r>
        <w:rPr>
          <w:rFonts w:hint="eastAsia"/>
        </w:rPr>
        <w:t>CCTACGGGTGGCAGCAGTGGGGAATTTTACGCAATGGGCGAAAGCCTGACGTAGCGACACCGCGTGAGCGAAGAAGCCTTTTGGGGTGTAAAGCTCTGTCAGCTGGAAAGAACACAATGACGGTACCAGCAGAGGAAGCATCGGCTAACTACGTGCCAGCAGCCGCGGTAAGACGTAGGATGCAAGCGTTGTCCGGATTTATTGGGCGTAAAGAGTTCGTAGGCTGTTTGTTAAGTCTGGTGTTAAAGACTGAGGCCCAACCTCGGAAATGCATCGGATACTGGCAGACTTGAGTACGGTAGAGGCGAGTGGAATTCCCAGTGTAGCGGTGAAATGCGTAGATATTGGGAAGAACACCGGTGGCGTAGGCGGCTCACTGGCTCGATACTGACGCTGAGGTGCGAAAGCGTGGGGAGCAAACAGGATTAGATACCCGAGTAGTCC</w:t>
      </w:r>
    </w:p>
    <w:p w14:paraId="4D2748A5">
      <w:pPr>
        <w:rPr>
          <w:rFonts w:hint="eastAsia"/>
        </w:rPr>
      </w:pPr>
      <w:r>
        <w:rPr>
          <w:rFonts w:hint="eastAsia"/>
        </w:rPr>
        <w:t>&gt;OTU004048</w:t>
      </w:r>
    </w:p>
    <w:p w14:paraId="0B2688BC">
      <w:pPr>
        <w:rPr>
          <w:rFonts w:hint="eastAsia"/>
        </w:rPr>
      </w:pPr>
      <w:r>
        <w:rPr>
          <w:rFonts w:hint="eastAsia"/>
        </w:rPr>
        <w:t>CCTACGGGCGGCAGCAGTGGGGAATATTGCGCAATGGACGCAAGTCTGACGCAGCAACGCCGTGTGAGTGAAGAAGGCTCTTGGGTTGTAAAGCTCTGTCGATGGGGACGAAAATATGCCAGTTAACAGCTGGTAGACTGACGGTACCCATAAAGGAAGCACCGGCTAACTCTGTGCCAGCAGCCGCGGTAATACAGAGGGTGCAAGCGTTGTTCGGAATTATTGGGCGTAAAGGGGAGGTAGGTGGTCTCATTTGTCTAAGGTGAAATCCCTGGGCTTAACCCAGGACGTGCCTTAGAAACGGTGAGACTAGAGTACTGGAGAGGTTTGTGGAATTCCCGGTGTAGCGGTGAAATGCGTAGAGATCGGGAGGAACACCAGAGGCGAAGGCGGCAAACTGGACAGTTACTGACACTCAACTCCGAAAGCGTGGGGATCAAACAGGATTAGATACCCTAGTAGTCC</w:t>
      </w:r>
    </w:p>
    <w:p w14:paraId="7FAF9D00">
      <w:pPr>
        <w:rPr>
          <w:rFonts w:hint="eastAsia"/>
        </w:rPr>
      </w:pPr>
      <w:r>
        <w:rPr>
          <w:rFonts w:hint="eastAsia"/>
        </w:rPr>
        <w:t>&gt;OTU004049</w:t>
      </w:r>
    </w:p>
    <w:p w14:paraId="06CDF00F">
      <w:pPr>
        <w:rPr>
          <w:rFonts w:hint="eastAsia"/>
        </w:rPr>
      </w:pPr>
      <w:r>
        <w:rPr>
          <w:rFonts w:hint="eastAsia"/>
        </w:rPr>
        <w:t>CCTACGGGGGGGCTGCAGTAAGGAATTTTCCACAATGGGCGAAAGCCTGATGGAGCAACGCCGCGTGCAGGATGAAGGTTTTCGGATTGTAAACTGCTTTTATACGTGACGAATATGACGGTAGCGTATGAATAAGGATCGGCTAACTCCGTGCCAGCAGCCGCGGTCATACGGAGGATCCAAGCGTTATCCGGATTAACTGGGCGTAAAGAGTTGCGTAGGTGGTCTTTTAAGCAAATAGTGAAATCTTGTGGCTCAACCATAAGACTATTATTTGAACTGGGAGACTCGAGAATGAGAGAGGTCACTGGAATTCCTTGTGTAGGAGTGAAATCCGTAGATATAAGGAGGAACACCAATGGCGTAGGCAGGTGACTGGCTCATTTCTGACACTGAGGCACGAAAGCGTGGGGAGCGAACGGGATTAGATACCCCAGTAGTCC</w:t>
      </w:r>
    </w:p>
    <w:p w14:paraId="02352548">
      <w:pPr>
        <w:rPr>
          <w:rFonts w:hint="eastAsia"/>
        </w:rPr>
      </w:pPr>
      <w:r>
        <w:rPr>
          <w:rFonts w:hint="eastAsia"/>
        </w:rPr>
        <w:t>&gt;OTU004050</w:t>
      </w:r>
    </w:p>
    <w:p w14:paraId="2D968E8F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CGCCAGGGACGATAATGACGGTACCTGGATAAGAAGCCCCGGCTAACTTCGTGCCAGCAGCCGCGGTAATACGAAGGGGGCAAGCGTTGTCCGGATTGACTGGGCGTAAAGCGCACGCAGGCGGCACGGCGCGTGGGGTGTGAAAGCTGGTGGCTTAACTGCCAGTCGCCATCCCATACGGCCGCGCTGGAGCCTTGCAGAGGGCAGTGGAATTGCCGGTGTAGTGGTGAAATGCGTAGAGATCGGCAGGAACCTCGAACGCGAAGGCAGCCGGCTAGCCCCAGATTGACGCTGAGGGACGAGAGCGTGGGGAGCGAACAGGATTAGATACCCGTGTAGTCC</w:t>
      </w:r>
    </w:p>
    <w:p w14:paraId="0E247474">
      <w:pPr>
        <w:rPr>
          <w:rFonts w:hint="eastAsia"/>
        </w:rPr>
      </w:pPr>
      <w:r>
        <w:rPr>
          <w:rFonts w:hint="eastAsia"/>
        </w:rPr>
        <w:t>&gt;OTU004051</w:t>
      </w:r>
    </w:p>
    <w:p w14:paraId="375E1594">
      <w:pPr>
        <w:rPr>
          <w:rFonts w:hint="eastAsia"/>
        </w:rPr>
      </w:pPr>
      <w:r>
        <w:rPr>
          <w:rFonts w:hint="eastAsia"/>
        </w:rPr>
        <w:t>CCTACGGGGGGCTGCAGTGGGGAATCTTGGACAATGGGGGAAACCCTGATCCAGCGATGCCGCGTGAGTGAAGAAGGCCCTCGGGTCGTAAAGCTCTTTAGGCTGGGAAGAAGGTTAGTGGAGGAAATGCCATTAATTTGACTGTACCAGCAGAATAAGCACCGGCAAACTCTGTGCCAGCAGCCGCGGTAATACAGAGGGTGCGAGCGTTAATCGGAATTACTGGGCGTAAAGCGTGCGCAGGCGGTTCCTTAAGTCTGATGTGAAAGCCCCCGGCTCAACCGGGGAGGGTCATTGGAAACTGGGGAACTTGAGTGCAGAAGAGGAAAGCGGAATTCCACGTGTAGCGGTAAAATGCGTAGATCTCGAGAGGAACGCCAATGGCGAAGGCAGCTTCTTGGTACATTACTGACGCTGAGGCGCGAAGGCGTGGGGAGCAAACAGGATTAGATACCCCAGTAGTCC</w:t>
      </w:r>
    </w:p>
    <w:p w14:paraId="73C19A7A">
      <w:pPr>
        <w:rPr>
          <w:rFonts w:hint="eastAsia"/>
        </w:rPr>
      </w:pPr>
      <w:r>
        <w:rPr>
          <w:rFonts w:hint="eastAsia"/>
        </w:rPr>
        <w:t>&gt;OTU004052</w:t>
      </w:r>
    </w:p>
    <w:p w14:paraId="19A22341">
      <w:pPr>
        <w:rPr>
          <w:rFonts w:hint="eastAsia"/>
        </w:rPr>
      </w:pPr>
      <w:r>
        <w:rPr>
          <w:rFonts w:hint="eastAsia"/>
        </w:rPr>
        <w:t>CCTACGGGGGGCTGCAACTAGGAATTGTGCGCAATGGACGAAAGTCTGACGCCGCGACGTCGCGTGGAGGATGAAGGTCTTAGGATCGTAAACTCCTTTTAATGGGGAACAAGTTCTGAGTGTACCCATTGAATAAGTGCCTGCTAACCACGTGCCAGAAGCATCGGTAATACGTGGGACACAAGCGTTATCCGGAATTACTGGGCGTAAAGAGATGCGTAGGCGTCTTAACAAGTTCTGTGTTAAATCCTAACGCTCAACGTTAGAACCGCGCAGAAAACTTTTAAGATTGAGTTAGGTAGGGAGAAGGGGAATTCCTGGTGGAGCAGTTAAATGCGTTGATATCAGGAGGAACACCAATGGCGAAGGCACCTTCTTGGACCTATACTGACGCTAAGGCTCGAAAGCGTGGGGAGCAAACAGGATTAGATACCCCTGTAGTCC</w:t>
      </w:r>
    </w:p>
    <w:p w14:paraId="21A2981D">
      <w:pPr>
        <w:rPr>
          <w:rFonts w:hint="eastAsia"/>
        </w:rPr>
      </w:pPr>
      <w:r>
        <w:rPr>
          <w:rFonts w:hint="eastAsia"/>
        </w:rPr>
        <w:t>&gt;OTU004053</w:t>
      </w:r>
    </w:p>
    <w:p w14:paraId="7A56FC7D">
      <w:pPr>
        <w:rPr>
          <w:rFonts w:hint="eastAsia"/>
        </w:rPr>
      </w:pPr>
      <w:r>
        <w:rPr>
          <w:rFonts w:hint="eastAsia"/>
        </w:rPr>
        <w:t>CCTACGGGCGGCTGCAACTAGGAATCTTGCGCAATGGACGAAAGCCTGATGCAGCGACGCCGCGTGGGGGATGAAGGCTCTCGGGTCGTAAACCCCTTTCAGCAGGGACGAAATCAGACGGTACCTGCAGAAGAAGCTCCGGCCAACTACGTGCCAGCAGCCGCGGTAACACGTAGGGAGCAAGCGTTGTCCGGATTTATTGGGCGTAAAGAGCGTGTAGGCGGTTCGGTAAGTCTGCCGTGAAAACCCAGGGCTCAACCTCGGGCGTGCGGTGGATACTGCCGGGCTAGAGGACGGTAGAGGCGAGTGGAATTCCCGGTGTAGCGGTGAAATGCGCAGATATCGGGAGGAACACCGATGGCGAAGGCAGGTCTCTGGGCCATTACTGACACTGAGAAGCGAAAGCATGGGGAGCGAACAGGATTAGATACCCCGGTAGTCC</w:t>
      </w:r>
    </w:p>
    <w:p w14:paraId="7FB30492">
      <w:pPr>
        <w:rPr>
          <w:rFonts w:hint="eastAsia"/>
        </w:rPr>
      </w:pPr>
      <w:r>
        <w:rPr>
          <w:rFonts w:hint="eastAsia"/>
        </w:rPr>
        <w:t>&gt;OTU004054</w:t>
      </w:r>
    </w:p>
    <w:p w14:paraId="48D13273">
      <w:pPr>
        <w:rPr>
          <w:rFonts w:hint="eastAsia"/>
        </w:rPr>
      </w:pPr>
      <w:r>
        <w:rPr>
          <w:rFonts w:hint="eastAsia"/>
        </w:rPr>
        <w:t>CCTACGGGTGGCTGCAGTGGGGAATCTTGCGCAATGGACGAAAGTCTGACGCAGCAACGCCGCGTGTAGGATGAATGCCTTCGGGTTGTAAAGCTCTTTCGGCAGGAACGAAATGGTCCGTGCTAACACCACGGGTCCATGACGGTACCAGCAGAAGAAGCACCGGCTAACTACGTGCCAGCAGCCGCGGTAATACGTAGGGTGCAGGCGTTAATCGGAATTACTGGGCGTAAAGCGTGCGCAGGCGGTTTGCTAAGACAGGTGTGAAATCCCCGGGCTCAACCCGGGAACTGCGTTCGAGACTGGCGGGCTCGAATCCGGGAGAGGGATGCGGAATTCCAGGTGTAGCGGTGAAATGCGTAGAGATCTGGAGGAACACCGATGGCGAAGGCAGCCCCCTGGGCTAACACTGACGCTCAGGCACGAAAGCGTGGGGAGCAAACAGGATTAGATACCCCAGTAGTCC</w:t>
      </w:r>
    </w:p>
    <w:p w14:paraId="2C7EF83C">
      <w:pPr>
        <w:rPr>
          <w:rFonts w:hint="eastAsia"/>
        </w:rPr>
      </w:pPr>
      <w:r>
        <w:rPr>
          <w:rFonts w:hint="eastAsia"/>
        </w:rPr>
        <w:t>&gt;OTU004055</w:t>
      </w:r>
    </w:p>
    <w:p w14:paraId="1AEC0263">
      <w:pPr>
        <w:rPr>
          <w:rFonts w:hint="eastAsia"/>
        </w:rPr>
      </w:pPr>
      <w:r>
        <w:rPr>
          <w:rFonts w:hint="eastAsia"/>
        </w:rPr>
        <w:t>CCTACGGGGGGCAGCAGTGGGGAATATTGGACAATGGGGGCAACCCTGATCCAGCCATGCCGCGTGAGTGACGAAGGCCTTCGGGTCGTAAAACTCTGTTGCCAGAGAAGAAGAGCAGCCAGGGTAACTACTGGCTGTGTGACGGTATCTGAGAAGAAAGCCCCGGCTAACTACGTGCCAGCAGCCGCGGTAATACGTAGGGGGCGAGCGTTGTCCGGAATTATTGGGCGTAAAGCGCGCGTAGGCGGCTTTGCAAGTCGAGTGTGAAATCCCCGGGCTTAACCCGGGAACTGCATTCGAGACTGCATAGCTAGAGTATGGGAGAGGGAAGTGGAATTTCCGGTGTAGCGGTGAAATGCGTAGATATCGGAAGGAACATCAGTGGCGAAAGCGACTTCCTGGACCAATACTGACGCTCATGTGCGAAAGCGTGGGGAGCAAACAGGATTAGATACCCGAGTAGTCC</w:t>
      </w:r>
    </w:p>
    <w:p w14:paraId="12A14E84">
      <w:pPr>
        <w:rPr>
          <w:rFonts w:hint="eastAsia"/>
        </w:rPr>
      </w:pPr>
      <w:r>
        <w:rPr>
          <w:rFonts w:hint="eastAsia"/>
        </w:rPr>
        <w:t>&gt;OTU004056</w:t>
      </w:r>
    </w:p>
    <w:p w14:paraId="3A357D0F">
      <w:pPr>
        <w:rPr>
          <w:rFonts w:hint="eastAsia"/>
        </w:rPr>
      </w:pPr>
      <w:r>
        <w:rPr>
          <w:rFonts w:hint="eastAsia"/>
        </w:rPr>
        <w:t>CCTACGGGTGGCTGCAGTGGGGAATATTGGACAATGGACGAAAGTCTGACGCAGCGACGCCGTGTGGGTGAAGAAGGCCTTCGGGTTGTAAAGCTCTTTTGTCAGGGAAGAAACGGTGGGGGCTAATATCTCCTGCTAATGACGGTACCTGAAGAATAAGCACCGGCTAACTACGTGCCAGCAGCCGCGGTAATACGTAGGGTGCGAGCGTTAATCGGAATTACTGGGCGTAAAGTGTGCGCAGGTGGCCGCGCAAGTCGAGTGTGAAATCCCCGGGCTTAACTTGGGAATTGCGCTCGAAACTACGTGGCTAGAGTGTGGCAGAGGAAGGTGGAATTCCACGTGTAGCGGTGAAATGCGTAGAGATGTGGAGGAACACCGATGGCGAAGGCAGCCCCCTGGGCTAACACTGACGCTCATGCACGAAAGCTGGGGGAGCGAACAGGATTAGATACCCCTGTAGTCC</w:t>
      </w:r>
    </w:p>
    <w:p w14:paraId="01D1AABE">
      <w:pPr>
        <w:rPr>
          <w:rFonts w:hint="eastAsia"/>
        </w:rPr>
      </w:pPr>
      <w:r>
        <w:rPr>
          <w:rFonts w:hint="eastAsia"/>
        </w:rPr>
        <w:t>&gt;OTU004057</w:t>
      </w:r>
    </w:p>
    <w:p w14:paraId="6FC5AE6B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CCTTCGGGTCGTAAACTCCTGTTGATCGGGAAGAACGAGCTTTGGGCTAATCACCGGAGCAGTGACGGTACCGATTGAGGAAGCCACGGCTAACTCTGTGCCAGCAGCCGCGGTAATACAGAGGTGGCAAGCGTTGTTCGGAATTACTGGGCGTAAAGGGCGCGTAGGCGGCCTTGTCAGTCAGACGTGAAATCCCCCGGCTTAACCGGGGAACGGCGTCTGATACTACAAGGCTGGAGTGCGGGAGAGGGATGTGGAATTCCAGGTGTAGCGGTGAAATGCGTAGATATCTGGAGGAACACCAGTAGCGAAGGCGGTTCTCTGGGCCAGTACTGACGCTGAGGAGCGAAAGCGTGGGGAGCAAACAGGATTAGATACCCCTGTAGTCC</w:t>
      </w:r>
    </w:p>
    <w:p w14:paraId="4B8DD2EF">
      <w:pPr>
        <w:rPr>
          <w:rFonts w:hint="eastAsia"/>
        </w:rPr>
      </w:pPr>
      <w:r>
        <w:rPr>
          <w:rFonts w:hint="eastAsia"/>
        </w:rPr>
        <w:t>&gt;OTU004058</w:t>
      </w:r>
    </w:p>
    <w:p w14:paraId="2DC33109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CGGGTTGTAAAGCTCTTTCGGTGAAGACGAAACGGTTCGTGCTAACAACGCGAACTAATGACGGTACTCACAGAAGAAGCACCGGCTAACTCTGTGCCAGCAGCCGCGGTAATACAGAGGGTGCAAGCGTTAATCGGAATTACTGGGCGTAAAGCGCGCGTAGGTGGTTTGTTAAGTTGGATGTGAAAGCCCCGGGCTCAACCTGGGAACTGCATTCAAAACTGACAAGCTAGAGTATGGTAGAGGGTGGTGGAATTTCCTGTGTAGCGGTGAAATGCGTAGAGATCCGGAGGAACACCAGTGGCGAAGGCGACGTCCTGGGCTTGACCTGACGCTGAGACGCGACAGCACGGGGAGCGAACGGGATTAGATACCCTAGTAGTCC</w:t>
      </w:r>
    </w:p>
    <w:p w14:paraId="7D435DE1">
      <w:pPr>
        <w:rPr>
          <w:rFonts w:hint="eastAsia"/>
        </w:rPr>
      </w:pPr>
      <w:r>
        <w:rPr>
          <w:rFonts w:hint="eastAsia"/>
        </w:rPr>
        <w:t>&gt;OTU004059</w:t>
      </w:r>
    </w:p>
    <w:p w14:paraId="1F559818">
      <w:pPr>
        <w:rPr>
          <w:rFonts w:hint="eastAsia"/>
        </w:rPr>
      </w:pPr>
      <w:r>
        <w:rPr>
          <w:rFonts w:hint="eastAsia"/>
        </w:rPr>
        <w:t>CCTACGGGTGGCTGCAGTCGAGGATCTTCGTCAATGGGCGAAAGCCTGAACGAGCGACGCCGCGTGCGCGATGAAGGCCTTCGGGTTGTAAAGCGCTGTCGAGGGGGAGGAAGGCCGCAAGGCTTGACCGACCCCTGGAGGAAGCACGGGCTAAGTTCGTGCCAGCAGCCGCGGTAAGACGAACCGTGCGAACGTTGTTCGGATTCACTGGGCTTAAAGGGCGCGTAGGCGGGCCAGCGAGTCTGGGGTGAAATCCTCCGGCCCAACCGGAGAAGTGCCCCCGATACTGCTGGCCTGGAGGGAGGTAGGGGCGTGTGGAACTTCCGGTGGAGCGGTGAAATGCGTAGATATCGGAAGGAACGCCGGTGGCGAAAGCGACGCGCTGGACCTCTTCTGACGCTGAGGCGCGAAAGCCAGGGGAGCAAACGGGATTAGATACCCCAGTAGTCC</w:t>
      </w:r>
    </w:p>
    <w:p w14:paraId="62D201E1">
      <w:pPr>
        <w:rPr>
          <w:rFonts w:hint="eastAsia"/>
        </w:rPr>
      </w:pPr>
      <w:r>
        <w:rPr>
          <w:rFonts w:hint="eastAsia"/>
        </w:rPr>
        <w:t>&gt;OTU004060</w:t>
      </w:r>
    </w:p>
    <w:p w14:paraId="06BEC29A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TTCGGGTTGTAAACCGCTTTCAGGAGGGACGAAGCCACTCGGGTTAATACCCCAGAGGGTGACGGTACCTCCAGAAGAAGCCCCGGCTAACTACGTGCCAGCAGCCGCGGTAATACGTAGGGGGCAAGCGTTGTCCGGAATTATTGGGTTTAAAGGGTGTGTAGGCGGGCTATTAAGTCCGTGGTGAAATCTCCGGGCTCAACCCGGAAACTGCCATGGATACTATTAGTCTTGAATATTGTTGAGGTGGGCGGAACGGGTCATGTAGCGGTGAAATGCTTAGATATGACATAGAACACCAATTGCGAAGGCAGCTTACTACCCGAATATTGACACTGAGGCACGAAAGCGTGGGGATCAAACAGGATTAGATACCCCTGTAGTCC</w:t>
      </w:r>
    </w:p>
    <w:p w14:paraId="2899211E">
      <w:pPr>
        <w:rPr>
          <w:rFonts w:hint="eastAsia"/>
        </w:rPr>
      </w:pPr>
      <w:r>
        <w:rPr>
          <w:rFonts w:hint="eastAsia"/>
        </w:rPr>
        <w:t>&gt;OTU004061</w:t>
      </w:r>
    </w:p>
    <w:p w14:paraId="0E808065">
      <w:pPr>
        <w:rPr>
          <w:rFonts w:hint="eastAsia"/>
        </w:rPr>
      </w:pPr>
      <w:r>
        <w:rPr>
          <w:rFonts w:hint="eastAsia"/>
        </w:rPr>
        <w:t>CCTACGGGAGGCTGCAGTGGGGAATTTTGGACAATGGGCGCAAGCCTGATCCAGCCATTCCGCGTGTGTGAAGAAGGCCTTCGGGTTGTAAAGCACTTTTGTCCGGAAAGAAATGGCCCTGGCTAATACCCGGGGTCGATGACGGTACCTGGAAAAGAAGCCTCGGCTAACTCCGTGCCAGCAGCCGCGGTAAGACGGAGGGGGCAAGCGTTGTTCGGAATCACTGGGCGTAAAGGGCGCGTAGGCGGATCTTTAAGTCAAGGGTGAAATCCCGGAGCTCAACTCCGGAACTGCCTTTGATACTGAGGATCTTGAGATCGAGAGAGGTTGGTGGAATTGCGAGTGGAGAGGTGAAATTCGTAGATATTCGGAAGAACACCAGTGGCGAAGGCGACTCACTGGACACGTATTGACGCTGAGGTGCGAAAGCGTGGGGAGCAAACAGGATTAGATACCCCTGTAGTCC</w:t>
      </w:r>
    </w:p>
    <w:p w14:paraId="61E5EE72">
      <w:pPr>
        <w:rPr>
          <w:rFonts w:hint="eastAsia"/>
        </w:rPr>
      </w:pPr>
      <w:r>
        <w:rPr>
          <w:rFonts w:hint="eastAsia"/>
        </w:rPr>
        <w:t>&gt;OTU004062</w:t>
      </w:r>
    </w:p>
    <w:p w14:paraId="0C10859B">
      <w:pPr>
        <w:rPr>
          <w:rFonts w:hint="eastAsia"/>
        </w:rPr>
      </w:pPr>
      <w:r>
        <w:rPr>
          <w:rFonts w:hint="eastAsia"/>
        </w:rPr>
        <w:t>CCTACGGGGGGCTGCAGTCGAGAATATTCGACAATGGGCGAAAGCCTGATCGAGCGACGTCGCGTGGTGGATGAAGTCCTTCGGGACGTAAACATCTTTTATGAGGGAGGAAGTTATTGACGTTACCTCATGAATAAGGGGCTCCCAATTCTGTGCCAGCAGGAGCGGTAATACAGAAGCCCCGAGCATTACCCGGATTCACTGGGCGTAAAGGGTGCGTAGGCGGATATGTTAGTCAGGTGTTAAATCTTGAGGCTCAACCTCAAGCTCGCATCTGAAACGGCATGTCTAGAAGATGTGAGAGGTGAATAGAACTCAGGGTGTAGGGGTGAAATCCGTTGATATCCTGGGGAATACCAAATGCGAAGGCAGTTCACTGGCGCAATCTTGACGCTGAGGCACGAAAGCGTGGGTAGCGAACGGGATTAGATACCCCGGTAGTCC</w:t>
      </w:r>
    </w:p>
    <w:p w14:paraId="5AFB3A7A">
      <w:pPr>
        <w:rPr>
          <w:rFonts w:hint="eastAsia"/>
        </w:rPr>
      </w:pPr>
      <w:r>
        <w:rPr>
          <w:rFonts w:hint="eastAsia"/>
        </w:rPr>
        <w:t>&gt;OTU004063</w:t>
      </w:r>
    </w:p>
    <w:p w14:paraId="4DC6147D">
      <w:pPr>
        <w:rPr>
          <w:rFonts w:hint="eastAsia"/>
        </w:rPr>
      </w:pPr>
      <w:r>
        <w:rPr>
          <w:rFonts w:hint="eastAsia"/>
        </w:rPr>
        <w:t>CCTACGGGTGGCTGCAGTTAGGAATCTTGCGCAATGGGCGAAAGCCTGACGCAGCAACGCCGCGTGGGGGATGAAGGCCCTCGGGTTGTAAACCCCTTTCAGCAGGGACGAAAACAGACGGTACCTGCAGAAGAAGCCCCGGCCAACTACGTGCCAGCAGCCGCGGTAAGACGTAGGGGGCGAGCGTTGTCCGGATTTATTGGGCGTAAAGAGCTCGTAGGCGGTTCAGTAAGTCGGGTGTGAAAACTCTGGGCTCAACCCAGAGAGGCCACCCGATACTGCTGTGACTTGAGTACGGTAGGGGAGCGGGGAATTCCTGGTGTAGCGGTGAAATGCGCAGATATCAGGAAGAACACCAGCGGCGAAGGCGGCACTCTGGGCCGGTACTGACGCTGAGGAGCGAAAGCGTGGGTAGCAAACAGGATTAGATACCCTGGTAGTCC</w:t>
      </w:r>
    </w:p>
    <w:p w14:paraId="2C1B7292">
      <w:pPr>
        <w:rPr>
          <w:rFonts w:hint="eastAsia"/>
        </w:rPr>
      </w:pPr>
      <w:r>
        <w:rPr>
          <w:rFonts w:hint="eastAsia"/>
        </w:rPr>
        <w:t>&gt;OTU004064</w:t>
      </w:r>
    </w:p>
    <w:p w14:paraId="763AB845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TAGCGGGACGAAACTCGTTTGGGTGAACAATCCAAGCGATTGACTGTACCGCTGGAGGAAGCTCCGGCCAACTCCGTGCCAGCAGCCGCGGTAATACGGAGGGAGCAAGCGTTACTCGGAATTACTGGGCGTAAAGGGCGCGTAGGCGATCAAATAAGTCTCGTGTGAAAGCCCAGAGCTTAACTCTGGAAGTGCACGAGATACTGTTTGATTTGAGTTCCGGAGAGGAAGATGGAATTCCCGGTGTAGCGGTGAAATGCGTAGATATCGGGAGGAACACCAGTGGCGAAGGCGATCTTCTGGACGGATACTGACGTTGAGGCGCGAAAGCTAGGGGAGCAAACGGGATTAGATACCCTAGTAGTCC</w:t>
      </w:r>
    </w:p>
    <w:p w14:paraId="41F3CC04">
      <w:pPr>
        <w:rPr>
          <w:rFonts w:hint="eastAsia"/>
        </w:rPr>
      </w:pPr>
      <w:r>
        <w:rPr>
          <w:rFonts w:hint="eastAsia"/>
        </w:rPr>
        <w:t>&gt;OTU004065</w:t>
      </w:r>
    </w:p>
    <w:p w14:paraId="1B0C849B">
      <w:pPr>
        <w:rPr>
          <w:rFonts w:hint="eastAsia"/>
        </w:rPr>
      </w:pPr>
      <w:r>
        <w:rPr>
          <w:rFonts w:hint="eastAsia"/>
        </w:rPr>
        <w:t>CCTACGGGGGGCTGCAGTGGGGAATTTTGGACAATGGGCGCAAGCCTGATCCAGCCATGCCGCGTGCAGGATGAAGGCCTTCGGGTTGTAAACTGCTTTTGTACGGAACGAAAAGACTCTGGTTAATACCTGGGGTCCATGACGGTACCGTAAGAATAAGCACCGGCTAACTACGTGCCAGCAGCCGCGGTAATACGTAGGATCCAAGCGTTGTCCGGATTTACTGGGTGTAAAGGGTGCGCAGGCGGACTTGTTAGTCAGAGGTGAAATCTCACTGCTCAACAGTGAAACTGCCTTTGATACTGCAGGTCTTGAATCCAGAAGAGAGTTGTGGAATTCCGAGTGTAGCAGTGAAATGTGTAGATATTCGGAAGAACACCAGCGGCGAAGGCAGCAACTTGGTCTGGTATTGACGCTCAGGCACGAAAGCATGGGGATCAAACAGGATTAGATACCCGTGTAGTCC</w:t>
      </w:r>
    </w:p>
    <w:p w14:paraId="5C8E7B5F">
      <w:pPr>
        <w:rPr>
          <w:rFonts w:hint="eastAsia"/>
        </w:rPr>
      </w:pPr>
      <w:r>
        <w:rPr>
          <w:rFonts w:hint="eastAsia"/>
        </w:rPr>
        <w:t>&gt;OTU004066</w:t>
      </w:r>
    </w:p>
    <w:p w14:paraId="4645656F">
      <w:pPr>
        <w:rPr>
          <w:rFonts w:hint="eastAsia"/>
        </w:rPr>
      </w:pPr>
      <w:r>
        <w:rPr>
          <w:rFonts w:hint="eastAsia"/>
        </w:rPr>
        <w:t>CCTACGGGTGGCTGCAGTGGGGAATTTTGGACAATGGGGGCAACCCTGATCCAGCAATGCCGCGTGAGTGAAGAAGGCCTTCGGGTTGTAAAGCTCTTTTGTCAGGGAAGAAAAGGTCGTGGCTAATATCCACGGCTGCTGACGGTACCTGAAGAATAAGCACCGGCTAACTACGTGCCAGCAGCCGCGGTAATACGTAGGGTGCAAGCGTTAATCGGAATTACTGGGCGTAAAGCGCGCGTAGGTGGTTCGTTAAGTTGGATGTGAAAGCCCCGGGCTCAACCTGGGAACTGCATCCAAAACTGGCGAGCTAGAGTACGGTAGAGGGTGGTGGAATTTCCTGTGTAGCGGTGAAATGCTTAGATATGACATAGAACACCCATTGCGAAGGCAGCTTACTACACGATCATTGACGCTGAGGCACGAAAGCGTGGGGAGCAAACAGGATTAGATACCCCGGTAGTCC</w:t>
      </w:r>
    </w:p>
    <w:p w14:paraId="7EFE961C">
      <w:pPr>
        <w:rPr>
          <w:rFonts w:hint="eastAsia"/>
        </w:rPr>
      </w:pPr>
      <w:r>
        <w:rPr>
          <w:rFonts w:hint="eastAsia"/>
        </w:rPr>
        <w:t>&gt;OTU004067</w:t>
      </w:r>
    </w:p>
    <w:p w14:paraId="38F4F951">
      <w:pPr>
        <w:rPr>
          <w:rFonts w:hint="eastAsia"/>
        </w:rPr>
      </w:pPr>
      <w:r>
        <w:rPr>
          <w:rFonts w:hint="eastAsia"/>
        </w:rPr>
        <w:t>CCTACGGGGGGCAGCAGTAGGGAATCTTCCGCAATGGACGAAAGTCTGACGGAGCAACGCCGCGTGAACGATGAAGGCTTTCGGGTCGTAAAGTTCTGTTGTTAGGGAAGAACAAGTACCAGAGTAACTGCTGGTACCTTGACGGTACCTAACCAGAAAGCCACGGCTAACTACGTGCCAGCAGCCGCGGTAATACGTAGGTGGCAAGCGTTATCCGGAATTATTGGGCGTAAAGCGCGCGCAGGTGGTTCCTTAAGTCTGATGTGAAAGCCCACGGCTCAACCGTAAGCGGTCATTGGAAACTGGGGGACTTGAGTGCAGGAGAGGAAAGCGGAATTCCATGTGTAGCGGTGAAATGCGTAGAGATATGGAGGAACACCGATGGCGAAGGCAGCCTCCTGGGCCAACACTGACGCTCATGCACGAAAGCGTGGGGAGCAAACAGGATTAGATACCCCGGTAGTCC</w:t>
      </w:r>
    </w:p>
    <w:p w14:paraId="57BBE9E1">
      <w:pPr>
        <w:rPr>
          <w:rFonts w:hint="eastAsia"/>
        </w:rPr>
      </w:pPr>
      <w:r>
        <w:rPr>
          <w:rFonts w:hint="eastAsia"/>
        </w:rPr>
        <w:t>&gt;OTU004068</w:t>
      </w:r>
    </w:p>
    <w:p w14:paraId="54D2F6BE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TCGGAGGAAATGCCGGTACCTTGACGGTACCTGACGAGAAAGCCACGGCTAACTACGTGCCAGCAGCCGCGGTAATACGTAGGTGGCAAGCGTTGTCCGGATTTATTGGGCGTAAAGCGCGCGCAGGCGGTCCTTTAAGTCTGATGTGAAATCTTGTGGCTCAACCGCAAGCGGTCATTGGAAACTGGGGGACTTGAGTGCAGAAGAGGAAAGCGGAATTCCACGTGTAGCGGTGAAATGCGTAGAGATGTGGAGGAACACCAGTAGCGAAGGCGGTACTCTGGGCCGGAACTGACGCTGAGGAGCGAAAGCGTGGGGAGCAAACAGGATTAGATACCCGTGTAGTCC</w:t>
      </w:r>
    </w:p>
    <w:p w14:paraId="53DA82F5">
      <w:pPr>
        <w:rPr>
          <w:rFonts w:hint="eastAsia"/>
        </w:rPr>
      </w:pPr>
      <w:r>
        <w:rPr>
          <w:rFonts w:hint="eastAsia"/>
        </w:rPr>
        <w:t>&gt;OTU004069</w:t>
      </w:r>
    </w:p>
    <w:p w14:paraId="3EDFBC66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TGTGCCAGCAGCCGCGGTAATACAGAGGGGGCAAGCGTTGTTCGGAATTATTGGGCGTAAAGGGCGCGTAGGCGGTGCGGTAAGTCACTTGTGAAATCTCTGGGCTCAACTCAGAGTCTGCAAGCGAAACTGCCGTGCTTGAGTGTCGGAGAGGTAAGTGGAATTCCCGGTGTAGCGGTGAAATGCGTAGATATCGGGAGGAACACCTGTGGCGAAAGCGGCTTACTAGACGACAACTGACGCTGAGGCGCGAAAGCTAGGGGAGCAAACAGGATTAGATACCCTGGTAGTCC</w:t>
      </w:r>
    </w:p>
    <w:p w14:paraId="3C8A1612">
      <w:pPr>
        <w:rPr>
          <w:rFonts w:hint="eastAsia"/>
        </w:rPr>
      </w:pPr>
      <w:r>
        <w:rPr>
          <w:rFonts w:hint="eastAsia"/>
        </w:rPr>
        <w:t>&gt;OTU004070</w:t>
      </w:r>
    </w:p>
    <w:p w14:paraId="098F191B">
      <w:pPr>
        <w:rPr>
          <w:rFonts w:hint="eastAsia"/>
        </w:rPr>
      </w:pPr>
      <w:r>
        <w:rPr>
          <w:rFonts w:hint="eastAsia"/>
        </w:rPr>
        <w:t>CCTACGGGCGGCAGCAGTGGGGAATCTTGGGCAATGGGGGAAACCCTGACCCAGCCACGCCGCGTGCAGGAAGACACCCCTACGGGGCGTAAACTGCTTTTATATGGGAAGAAGGCCTCACTCTGTGAGGTTTGACGGTACCATAGGAATAAGCACCGGCTAACTCCGTGCCAGCAGCCGCGGTAATACGGAGGGTGCAAGCGTTGTCCGGAATCACTGGGTGTAAAGGGTGTGTAGGTGGGACAGTAAGTCAGGGGTGAAAGCCCGCGGCCTAACCGCGGAACTGCCTTTGATACTGCTGTTCTTGAGTCCCGGAGAGGTTGTTGGAATTCGTGGTGTAGCGGTGAAATGCGTAGATATCACGAGGAACACCAGAGGCGTAGGCGAACAACTGGACGGGTACTGACACTGAGGCACGAAAGCGTGGGGAGCAAACAGGATTAGATACCCCTGTAGTCC</w:t>
      </w:r>
    </w:p>
    <w:p w14:paraId="17707926">
      <w:pPr>
        <w:rPr>
          <w:rFonts w:hint="eastAsia"/>
        </w:rPr>
      </w:pPr>
      <w:r>
        <w:rPr>
          <w:rFonts w:hint="eastAsia"/>
        </w:rPr>
        <w:t>&gt;OTU004071</w:t>
      </w:r>
    </w:p>
    <w:p w14:paraId="7BC5F300">
      <w:pPr>
        <w:rPr>
          <w:rFonts w:hint="eastAsia"/>
        </w:rPr>
      </w:pPr>
      <w:r>
        <w:rPr>
          <w:rFonts w:hint="eastAsia"/>
        </w:rPr>
        <w:t>CCTACGGGAGGCTGCAGTGGGGAATCTTGCGCAATGAGCGAAAGCTTGACGCAGCGACGCCGCGTGCGGGATGACGGCCCTCGGGTTGTAAACCGCTTTCAGCAGGGACGAAAATGACGGTACCTGCAGAAGAAGGTGCGGCCAACTACGTGCCAGCAGCCGCGGTGACACGTAGGCACCAAGCGTTGTCCGGATTTATTGGGTTTAAAGGGTGCGTAGGCGGTCTTTCAAGCCAGAAGTGAAAGGCTACGGCTCAACCGTAGTAAGCTTTTGGAACTGTAAGACTTGAGTGCAGGAGAGGAGAGTGGAATTCCTAGTGTAGCGGTGAAATGCGTAGATATAGGAAGGAACACCAGTGGCGAAGGCGACCACCTGGACTGATACTGACACTGAGGTGCGAAAGCGTGGGGAGCAAACAGGATTAGATACCCTTGTAGTCC</w:t>
      </w:r>
    </w:p>
    <w:p w14:paraId="219D5EE8">
      <w:pPr>
        <w:rPr>
          <w:rFonts w:hint="eastAsia"/>
        </w:rPr>
      </w:pPr>
      <w:r>
        <w:rPr>
          <w:rFonts w:hint="eastAsia"/>
        </w:rPr>
        <w:t>&gt;OTU004072</w:t>
      </w:r>
    </w:p>
    <w:p w14:paraId="4DB71310">
      <w:pPr>
        <w:rPr>
          <w:rFonts w:hint="eastAsia"/>
        </w:rPr>
      </w:pPr>
      <w:r>
        <w:rPr>
          <w:rFonts w:hint="eastAsia"/>
        </w:rPr>
        <w:t>CCTACGGGGGGCAGCAGTAGGGAATCTTCCACAATGGACGAAAGTCTGATGGAGCAACGCCGCGTGAGCGATGAAGGCCTTCGGGTTGTAAACCGCTTTCAGGAGGGACGAACCAAGACGGTACCTCCAGAAGAAGCCCCGGCCAACTACGTGCCAGCAGCCGCGGTAACACGTAGGGGGCAAGCGTTGTCCGGATTTATTGGGCGTAAAGAGCTCGTAGGCGGCTCAGTAAGTCGGGTGTGAAACCTCCAGGCTCAACCTGGAGACGCCACCCGATACTGCTGTGGCTGGAGTCCAGTAGAGGAGTGTGGAATTCCCGGTGTAGCGGTGGAATGTGCAGATATCGGGAGGAACACCAATGGCGAAGGCAGCACTCTGGGCTGGTACTGACGCTGAGGAGCGAAAGCGTGGGGAGCGAACAGGATTAGATACCCTTGTAGTCC</w:t>
      </w:r>
    </w:p>
    <w:p w14:paraId="3D817A63">
      <w:pPr>
        <w:rPr>
          <w:rFonts w:hint="eastAsia"/>
        </w:rPr>
      </w:pPr>
      <w:r>
        <w:rPr>
          <w:rFonts w:hint="eastAsia"/>
        </w:rPr>
        <w:t>&gt;OTU004073</w:t>
      </w:r>
    </w:p>
    <w:p w14:paraId="528109A5">
      <w:pPr>
        <w:rPr>
          <w:rFonts w:hint="eastAsia"/>
        </w:rPr>
      </w:pPr>
      <w:r>
        <w:rPr>
          <w:rFonts w:hint="eastAsia"/>
        </w:rPr>
        <w:t>CCTACGGGTGGCAGCAGTGGGGAATCTTGCACAATGGGCGAAAGCCTGATGCAGCGACGCCGCGTGCGGGATGACGGCCTTCGGGTTGTAAACCGCTTTCAGCAGGGACGAAGCGGAAGTGACGGTACCTGCAGAAGAAGCCCCGGCCAACTACGTGCCAGCAGCCGCGGTAATACGTAGGGGGCGAGCGTTGTCCGGATTTATTGGGCGTAAAGCGCGCGTAGGCGGCTGTTCAAGTCGGTAGTGAAAACTCGACGCTCAACGTCGGGCTTGCTGTCGAGACTGGGCGGCTGGAGTCTGGTAGGGGGGTCTGGAATTCCTGGTGTAGCGGTGGAATGCGCAGATATCGGGAGGAACACCAGTAGCGAAGGCGGCTCGCTGGGCCACACCTGACGCTGAGACGCGAAAGCGTGGGGAGCAAACAGGATTAGATACCCTGGTAGTCC</w:t>
      </w:r>
    </w:p>
    <w:p w14:paraId="5C8C0C12">
      <w:pPr>
        <w:rPr>
          <w:rFonts w:hint="eastAsia"/>
        </w:rPr>
      </w:pPr>
      <w:r>
        <w:rPr>
          <w:rFonts w:hint="eastAsia"/>
        </w:rPr>
        <w:t>&gt;OTU004074</w:t>
      </w:r>
    </w:p>
    <w:p w14:paraId="5944AA9F">
      <w:pPr>
        <w:rPr>
          <w:rFonts w:hint="eastAsia"/>
        </w:rPr>
      </w:pPr>
      <w:r>
        <w:rPr>
          <w:rFonts w:hint="eastAsia"/>
        </w:rPr>
        <w:t>CCTACGGGAGGCTGCAGTGGGGAATATTGGACAATGGGCGAAAGCCTGATCCAGCCACGCCGCGTGAGTGATGAAGGCCTTCGGGTCGTAAAGCTCTGTGGGGAGGGACGAACCGCCGCTGGTGAATAGCCAGCGGCATGACGGTACCTCCTTAGCAAGCACCGGCTAACTTCGTGCCAGCAGCCGCGGTAATACGAAGGGTGCAAACGTTGCTCGGAATTATTGGGCGTAAAGCGCACGTAGGCGGCTTAGCAAGTCGGATGTGAAATCTCTGGGCTTAACCCAGAACGGTCAGCCGATACTGCGGGGCTAGAGTGCAGAAGGGGCAACTGGAATTCTCGGTGTAGCGGTGAAATGCGTAGATATCGAGAGGAACACCTGCGGCGAAGGCGGGTTGCTGGGCTGACACTGAGACGCGAAAGCGTGGGGAGCAAACAGGATTAGATACCCTGGTAGTCC</w:t>
      </w:r>
    </w:p>
    <w:p w14:paraId="244FBC43">
      <w:pPr>
        <w:rPr>
          <w:rFonts w:hint="eastAsia"/>
        </w:rPr>
      </w:pPr>
      <w:r>
        <w:rPr>
          <w:rFonts w:hint="eastAsia"/>
        </w:rPr>
        <w:t>&gt;OTU004075</w:t>
      </w:r>
    </w:p>
    <w:p w14:paraId="6DA0064F">
      <w:pPr>
        <w:rPr>
          <w:rFonts w:hint="eastAsia"/>
        </w:rPr>
      </w:pPr>
      <w:r>
        <w:rPr>
          <w:rFonts w:hint="eastAsia"/>
        </w:rPr>
        <w:t>CCTACGGGCGGCAGCAGTGGGGAATATTGGACAATGGGCGCAAGCCTGATCCAGCCATGCCGCGTGAGTGAAGAAGGCCCTAGGGTTGTAAAGCTCTTTCGCCAGGGAAGATAATGACGGTACCTGGTAAAGAAGTCCCGGCTAACTCCGTGCCAGCAGCCGCGGTAATACGGAGGGGACTAGCGTTGTTCGGAATTACTGGGCGTAAAGAGTACGTAGGCGGCTTGCCAAGTTGGATGTGAAAGCCCGGGGCTCAACCCCGGAACTGCATTCAAAACTGGTTGGCTAGAGATCGGAAGAGGTAAGTGGAATTCCCAGTGTAGCGGTGAAATGCGTAGATATTGGGAGGAACACCAGTGGCGAAGGCGGCTCACTGGACCGGAACTGACGCTGAGGCGCGAAAGCGTGGGGAGCAAACGGGATTAGATACCCCAGTAGTCC</w:t>
      </w:r>
    </w:p>
    <w:p w14:paraId="0CCC1ACC">
      <w:pPr>
        <w:rPr>
          <w:rFonts w:hint="eastAsia"/>
        </w:rPr>
      </w:pPr>
      <w:r>
        <w:rPr>
          <w:rFonts w:hint="eastAsia"/>
        </w:rPr>
        <w:t>&gt;OTU004076</w:t>
      </w:r>
    </w:p>
    <w:p w14:paraId="3F973777">
      <w:pPr>
        <w:rPr>
          <w:rFonts w:hint="eastAsia"/>
        </w:rPr>
      </w:pPr>
      <w:r>
        <w:rPr>
          <w:rFonts w:hint="eastAsia"/>
        </w:rPr>
        <w:t>CCTACGGGTGGCTGCAGTCGAGAATTTTTCTCAATGGGCGCAAGCCTGAAGGAGCGACGCCGCGTGGGGGATGAAGGTCTTCGGATCGTAAACCCCTGTCGAATGGGACGAATAGCCTCCGGATCAATACCCCGGAGGAATGACGGTACCGTTAAAGGAAGCCACGGCTAACTCTGTGCCAGCAGCCGCGGTAATACGAAGGGTGCAAGCGTTGTTCGGAATCATTGGGCGTAAAGGGCGCGCAGGCGGTCTGTTTAGTCTAGGGTGAAAGCTCCCGGCTCAACTGGGAGAGGTCCTTGGATACTGGCAGACTCGAGGGATGCAGAGGAAAGTGGAATTCCCGGTGTAGTGGTGATATGCGTAGATATCGGGAGGAACACCAGTAGCGAAGGCGGTTCTCTGGGCCGGCACTGACGCTGAGGAGCGAAAGCGTGGGGAGCAAACAGGATTAGATACCCCAGTAGTCC</w:t>
      </w:r>
    </w:p>
    <w:p w14:paraId="1EEC5329">
      <w:pPr>
        <w:rPr>
          <w:rFonts w:hint="eastAsia"/>
        </w:rPr>
      </w:pPr>
      <w:r>
        <w:rPr>
          <w:rFonts w:hint="eastAsia"/>
        </w:rPr>
        <w:t>&gt;OTU004077</w:t>
      </w:r>
    </w:p>
    <w:p w14:paraId="30468B5C">
      <w:pPr>
        <w:rPr>
          <w:rFonts w:hint="eastAsia"/>
        </w:rPr>
      </w:pPr>
      <w:r>
        <w:rPr>
          <w:rFonts w:hint="eastAsia"/>
        </w:rPr>
        <w:t>CCTACGGGAGGCAGCAGTAGGGAATCTTCGGCAATGGGCGAAAGCCTGACCGAGCAACGCCGCGTGAGCGATGAAGGCCTTCGGGTCGTAAAGCTCTGTTGTTAGAGAAGAACAAGTACGAGAGTAACTGCTCGTACCTTGACGGTACCTAACCAGAAAGCCACGGCTAACTACGTGCCAGCAGCCGCGGTAATACGAAGGGTGCAAGCGTTACTCGGAATTACTGGGCGTAAAGCGTGCGTAGGTGGTTCGTTAAGTCTGATGTGAAAGCCCTGGGCTCAACCTGGGAATGGCATTGGATACTGGCGACCTAGAGTGCGGTAGAGGGTGGCGGAATTCCCGGTGTAGCAGTGAAATGCGTAGATATCGGGAGGAACATCCGTGGCGAAGGCGGCCACCTGGACCAGCACTGACACTGAGGCACGAAAGCGTGGGGAGCAAACAGGATTAGATACCCGAGTAGTCC</w:t>
      </w:r>
    </w:p>
    <w:p w14:paraId="77AE16ED">
      <w:pPr>
        <w:rPr>
          <w:rFonts w:hint="eastAsia"/>
        </w:rPr>
      </w:pPr>
      <w:r>
        <w:rPr>
          <w:rFonts w:hint="eastAsia"/>
        </w:rPr>
        <w:t>&gt;OTU004078</w:t>
      </w:r>
    </w:p>
    <w:p w14:paraId="67FF80E4">
      <w:pPr>
        <w:rPr>
          <w:rFonts w:hint="eastAsia"/>
        </w:rPr>
      </w:pPr>
      <w:r>
        <w:rPr>
          <w:rFonts w:hint="eastAsia"/>
        </w:rPr>
        <w:t>CCTACGGGTGGCTGCAGTAAGGAATATTGGTCAATGGAGGCAACTCTGAACCAGCCATGCCGCGTGAAGGATGAAGGCCCTACGGGTTGTAAACTTCTTTTCTACGGGAATAAACCTTGGGACGTGTCCTGAGCTGAAGGTACCGTAGAATAAGCCCCGGCTAACTTCGTGCCAGCAGCCGCGGTAATACGAAGGGGGCTAGCGTTGCTCGGAATTACTGGGCGTAAAGCGCACGTAGGCGGCTCGTTAAGTCGGAGGTGAAATCCTGGAGCTCAACTCCAGAACTGCCTTCGATACTGACGAGCTCGAGTTCGGGAGAGGTGAGTGGAACTGCGAGTGTAGAGGTGAAATTCGTAGATATTCGCAAGAACACCAGTGGCGAAGGCGGCTCACTGGCCCGATACTGACGCTGAGGTGCGAAAGCGTGGGTAGCAAACAGGATTAGATACCCTTGTAGTCC</w:t>
      </w:r>
    </w:p>
    <w:p w14:paraId="67B3BB76">
      <w:pPr>
        <w:rPr>
          <w:rFonts w:hint="eastAsia"/>
        </w:rPr>
      </w:pPr>
      <w:r>
        <w:rPr>
          <w:rFonts w:hint="eastAsia"/>
        </w:rPr>
        <w:t>&gt;OTU004079</w:t>
      </w:r>
    </w:p>
    <w:p w14:paraId="7EECD76A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CTAGGGTTGTAAAGCTCTTTTACCCGAGATGATAATGACAGTATCGGGAGAATAAGCTCCGGCTAACTCCGTGCCAGCAGCCGCGGTAATACGGAGGGAGCTAGCGTTGTTCGGAATTACTGGGCGTAAAGCGCACGTAGGCGGCATAGTAAGTCAGGGGTGAAATCCCGGAGCTCAACTCCGGAACTGCCCTTGAAACTGCTAAGCTAGAATCTTGGAGAGGCGAGTGGAATTCCGAGTGTAGAGGTGAAATTCGTAGATATTCGGAAGAACACCTGAGGCGAAGGCGGCTTGCTGGGCATGATCTGACGCTGAGGCGCGAAAGCGTGGGGAGCAAACAGGATTAGATACCCGAGTAGTCC</w:t>
      </w:r>
    </w:p>
    <w:p w14:paraId="46C9D4FF">
      <w:pPr>
        <w:rPr>
          <w:rFonts w:hint="eastAsia"/>
        </w:rPr>
      </w:pPr>
      <w:r>
        <w:rPr>
          <w:rFonts w:hint="eastAsia"/>
        </w:rPr>
        <w:t>&gt;OTU004080</w:t>
      </w:r>
    </w:p>
    <w:p w14:paraId="4A601FE5">
      <w:pPr>
        <w:rPr>
          <w:rFonts w:hint="eastAsia"/>
        </w:rPr>
      </w:pPr>
      <w:r>
        <w:rPr>
          <w:rFonts w:hint="eastAsia"/>
        </w:rPr>
        <w:t>CCTACGGGTGGCAGCAGTGGGGAATCTTGCGCAATGGGCGAAAGCCTGACGCAGCAACGCCGCGTGGGGGATGAAGGCCTTCGGGTCGTAAACCCCTTTCAGCAGGAACGAAATTGACGGTACCTGCAGAAGAAGCCCCGGCCAACTACGTGCCAGCAGCCGCGGTAATACGTAGGGGGCGAGCGTTGTCCGGATTCATTGGGCGTAAAGCGTGCGCAGGCGGTTTGCTAAGACAGGTGTGAAATCCCCGGGCTTAACCTGGGAACTGCGCTTGTTACTGGCAAGCTGGAGTGTGGCAGAGGGGGGTGGAATTCCAGGTGTAGCGGTGAAATGCGTAGAGATCTGGAGGAATACCGGTGGCGAAGGCGGCCCCCTGGACAAAGACTGACGCTCAGGTGCGAAAGCGTGGGGAGCAAACAGGATTAGATACCCGTGTAGTCC</w:t>
      </w:r>
    </w:p>
    <w:p w14:paraId="35AAD843">
      <w:pPr>
        <w:rPr>
          <w:rFonts w:hint="eastAsia"/>
        </w:rPr>
      </w:pPr>
      <w:r>
        <w:rPr>
          <w:rFonts w:hint="eastAsia"/>
        </w:rPr>
        <w:t>&gt;OTU004081</w:t>
      </w:r>
    </w:p>
    <w:p w14:paraId="15932C37">
      <w:pPr>
        <w:rPr>
          <w:rFonts w:hint="eastAsia"/>
        </w:rPr>
      </w:pPr>
      <w:r>
        <w:rPr>
          <w:rFonts w:hint="eastAsia"/>
        </w:rPr>
        <w:t>CCTACGGGCGGCTGCAGTAAGGAATATTGGTCAATGGACGCAAGTCTGAACCAGCCATGCCGCGTGGAGGATGAAGGTCCTCTGGATTGTAAACTTCTTTTATCGGAGAAGAAACCCCGGAATTCTTTCTGGGTTGACGGTACCCGATGAATAAGCACCGGCTAACTCCGTGCCAGCAGCCGCGGTAATACGGAGGGTGCAAGCGTTATCCGGATTCACTGGGTTTAAAGGGTGCGTAGGTGGGTTGGTAAGTCCGTGGTGAAATCCCCAAGCTTAACCTGGGAACTGCATCCGATACTGGATGGCTTGAATTCGGGAGAGGGATGCAGAATTCCAGGTGTAGCGGTGAAATGCGTAGATATCGGGAGGAACACCAGCGGCGAAGGCGGCACTCTAGGCCGCACCTGACGCTGAGACGCGACAGCACGGGGAGCGAACGGGATTAGATACCCCGGTAGTCC</w:t>
      </w:r>
    </w:p>
    <w:p w14:paraId="757507CA">
      <w:pPr>
        <w:rPr>
          <w:rFonts w:hint="eastAsia"/>
        </w:rPr>
      </w:pPr>
      <w:r>
        <w:rPr>
          <w:rFonts w:hint="eastAsia"/>
        </w:rPr>
        <w:t>&gt;OTU004082</w:t>
      </w:r>
    </w:p>
    <w:p w14:paraId="3E8571DC">
      <w:pPr>
        <w:rPr>
          <w:rFonts w:hint="eastAsia"/>
        </w:rPr>
      </w:pPr>
      <w:r>
        <w:rPr>
          <w:rFonts w:hint="eastAsia"/>
        </w:rPr>
        <w:t>CCTACGGGCGGCTGCAGTAAGGAATTTTGGACAATGGGCGCAAGCCTGATCCAGCCATGCCGCGTGCAGGATGAAGGCCTTCGGGTTGTAAACTGCTTTTGTACGGAACGAAAAGACTCTGGTTAATACCTGGGGTCCATGACGGTACCGTAAGAATAAGCACCGGCTAACTACGTGCCAGCAGCCGCGGTAAAACGTAGGATCCGAGCGTTATCCGAATTCACTGGGCGTAAAGCTCGTGCAGGCGGCCGGGCAAGTTGGATGTGAAAGCTCCTGGCTCAACTGGGAGAGGACGTTCAAGACTGTTCGGCTCGAGGCCGGTAGAGGGAAGTGGAATTCCCGGTGTAGTGGTGAAATCCGTAGATATCGGGAGGAACACCAGTGGCGAAGGCGGCCATCTGGACGGTGACTGACGCTGAGACGCGAAAGCGTGGGGAGCAAACAGGATTAGATACCCCGGTAGTCC</w:t>
      </w:r>
    </w:p>
    <w:p w14:paraId="2B6DD6FF">
      <w:pPr>
        <w:rPr>
          <w:rFonts w:hint="eastAsia"/>
        </w:rPr>
      </w:pPr>
      <w:r>
        <w:rPr>
          <w:rFonts w:hint="eastAsia"/>
        </w:rPr>
        <w:t>&gt;OTU004083</w:t>
      </w:r>
    </w:p>
    <w:p w14:paraId="77C8D37F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CGGGCATTCCTGCCCGATTGACGGTACCATAGGAATAAGCACCGGCTAACTACGTGCCAGCAGCCGCGGTAATACGTAGGGTGCAAGCGTTAATCGGAATTACTGGGCGTAAAGCGTGCGCAGGCGGTGATGTAAGACAGGTGTGAAATCCCCGGGCTTAACCTGGGAATTGCATTGGAGACTGCGAGGCTAGAATCTGGCAGAGGGGGGTGGAATTCCACGTGTAGCAGTGAAATGCGTAGAGATGTGGAGGAACATCTGTGGCGAAGGCGACTGCCTGGACCAGCACTGACACTGATGCACGAAAGCGTGGGGAGCGAACAGGATTAGATACCCTAGTAGTCC</w:t>
      </w:r>
    </w:p>
    <w:p w14:paraId="2524DCA5">
      <w:pPr>
        <w:rPr>
          <w:rFonts w:hint="eastAsia"/>
        </w:rPr>
      </w:pPr>
      <w:r>
        <w:rPr>
          <w:rFonts w:hint="eastAsia"/>
        </w:rPr>
        <w:t>&gt;OTU004084</w:t>
      </w:r>
    </w:p>
    <w:p w14:paraId="00A65EA3">
      <w:pPr>
        <w:rPr>
          <w:rFonts w:hint="eastAsia"/>
        </w:rPr>
      </w:pPr>
      <w:r>
        <w:rPr>
          <w:rFonts w:hint="eastAsia"/>
        </w:rPr>
        <w:t>CCTACGGGTGGCTGCAGTCGAGAATCTTCGGCAATGGGGGCAACCCTGACCGAGCGATGCCGCGTGCGGGATGAAGGCCCTCGGGTTGTAAACCGCTGTCGAGGGGGATGAAATCACGGTGGGTTCTCCCATCGTGTTGACAGATCTCTGGAGGAAGGGTGGGCTAAGTTCGTGCCAGCAGCCGCGGTAAGACGAACCACCCAAACGTTATTCGGAATTACTGGGCTTAAAGAGTGCGTAGGCGGTCGCGTAAGTAGGGTGTGAAATCCCCGGGCTCAACTTGGGAACTGCATCCAAAACTGGCGAGCTAGAGTAGGGCAGAGGGTGGTGGAATTTCCTGTGTAGCGGTGAAATGCGTAGATATAGGAAGGAACACCAGTGGCGAAGGCGACCACCTGGGCTCATACTGACACTGAGGTGCGAAAGCGTGGGGAGCAAACAGGATTAGATACCCTTGTAGTCC</w:t>
      </w:r>
    </w:p>
    <w:p w14:paraId="37CF5268">
      <w:pPr>
        <w:rPr>
          <w:rFonts w:hint="eastAsia"/>
        </w:rPr>
      </w:pPr>
      <w:r>
        <w:rPr>
          <w:rFonts w:hint="eastAsia"/>
        </w:rPr>
        <w:t>&gt;OTU004085</w:t>
      </w:r>
    </w:p>
    <w:p w14:paraId="3969B908">
      <w:pPr>
        <w:rPr>
          <w:rFonts w:hint="eastAsia"/>
        </w:rPr>
      </w:pPr>
      <w:r>
        <w:rPr>
          <w:rFonts w:hint="eastAsia"/>
        </w:rPr>
        <w:t>CCTACGGGTGGCTGCAGTGGGGAATCTTGCGCAATGGGCGAAAGCCTGACGCAGCGACGCCGCGTGAGGGAAGAAGGCCTTCGGGTTGTAAACCTCTTTCAGGAGGGACGAAGCCACTCGGGTTAATAGCCTAGAGGGTGACGGTACCTCCAGAAGAAGCCCCGGCTAACTCCGTGCCAGCAGCCGCGGTAAGACGGAGGGCGCGAGCGTTGTTCGGAATCACTGGGCGTAAAGCGCACGCAGGCGGTCTGTCAAGTCGGATGTGAAATCCCCGGGCTCAACCCGGGAACTGCATCCGAAACTGGCAGGCTTGAGTCTCGTAGAGGGGGGTAGAATTCCGGGTGTAGCGGTGGAATGCGTAGAGATCCGGAAGAACACCGGTGGCGAAGGCGGCCCGCTGGGCTGTGGCTGACGCTGAGGCGCGACAGCGTGGGGAGCAAACAGGATTAGATACCCGGGTAGTCC</w:t>
      </w:r>
    </w:p>
    <w:p w14:paraId="0B81AF25">
      <w:pPr>
        <w:rPr>
          <w:rFonts w:hint="eastAsia"/>
        </w:rPr>
      </w:pPr>
      <w:r>
        <w:rPr>
          <w:rFonts w:hint="eastAsia"/>
        </w:rPr>
        <w:t>&gt;OTU004086</w:t>
      </w:r>
    </w:p>
    <w:p w14:paraId="1D7F5050">
      <w:pPr>
        <w:rPr>
          <w:rFonts w:hint="eastAsia"/>
        </w:rPr>
      </w:pPr>
      <w:r>
        <w:rPr>
          <w:rFonts w:hint="eastAsia"/>
        </w:rPr>
        <w:t>CCTACGGGTGGCAGCAGTGGGGAATCTTGGGCAATGGGGGAAACCCTGACCCAGCGACGCCGCGTGGGGGATGAAGGCCCTTGGGTTGTAAACCCCTGTTAGGTGGGACGAACATCCTCCGGCAAACAGTTGGGGGATCTGACGGTACCACCAGAGAAAGCCCCGGCTAACTCCGTGCCAGCAGCCGCGGTAATACGGAGGGTGCAAGCGTTGTTCGGAATCACTGGGCGTAAAGGGAGCGTAGGCGGCCTGACAGGTCACTTGTGAAATCTCCGAGCTTAACTCGGAACGGCCAAGTGAAACCAACAGGCTAGAGTGCAGAAGGGGCAATCGGAATTCTTGGTGTAGCGGTGAAATGCGTAGATATCAAGAGGAACACCTGAGGTGAAGACGGGTTGCTGGGCTGACACTGACGCTGAGGCGCGAAAGCCAGGGGAGCAAACGGGATTAGATACCCCAGTAGTCC</w:t>
      </w:r>
    </w:p>
    <w:p w14:paraId="41C00BB6">
      <w:pPr>
        <w:rPr>
          <w:rFonts w:hint="eastAsia"/>
        </w:rPr>
      </w:pPr>
      <w:r>
        <w:rPr>
          <w:rFonts w:hint="eastAsia"/>
        </w:rPr>
        <w:t>&gt;OTU004087</w:t>
      </w:r>
    </w:p>
    <w:p w14:paraId="3774F1FD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ATTTCGGTTCGTAAAACTCTGTTGCAAGGGAAGAACAAGTAGCGTAGTAACTGGCGCTACCTTGACGGTACCTTGTTAGAAAGCCACGGCTAACTACGTGCCAGCAGCCGCGGTAATACGTAGGGCGCAAGCGTTGTCCGGATTTATTGGGCGTAAAGAGCTCGTAGGCGGCTCATTGCGTCAACCGTGAAATCCTGCTGCTCAACGGCAGGTCTGCGGTTGATACGGGTGGGCTGGAGTTCGGTAGGGGAGACTGGAATTCCTGGTGTAGCGGTGAAATGCGCAGATATCAGGAGGAACACCCGTGGCGAAGGCGGCCCCCTGGTTGGATACTGACGCTGAGACGCGAAAGCGTGGGGAGCAAACAGGATTAGATACCCCTGTAGTCC</w:t>
      </w:r>
    </w:p>
    <w:p w14:paraId="62BD0DA1">
      <w:pPr>
        <w:rPr>
          <w:rFonts w:hint="eastAsia"/>
        </w:rPr>
      </w:pPr>
      <w:r>
        <w:rPr>
          <w:rFonts w:hint="eastAsia"/>
        </w:rPr>
        <w:t>&gt;OTU004088</w:t>
      </w:r>
    </w:p>
    <w:p w14:paraId="3F9DF1D9">
      <w:pPr>
        <w:rPr>
          <w:rFonts w:hint="eastAsia"/>
        </w:rPr>
      </w:pPr>
      <w:r>
        <w:rPr>
          <w:rFonts w:hint="eastAsia"/>
        </w:rPr>
        <w:t>CCTACGGGTGGCTGCAGTCGAGAATTTTTCTCAATGGGGGAAACCCTGAAGGAGCGACGCCGCGTGGGGGATGAATGGCTTCGGCCCGTAAACCCCTGTCATTTGCGAACAAATTGCTTCACCTAACACGTGAATCATTGATTGTAGCGAAAGAGGAAGGGACGGCTAACTCTGTGCCAGCAGCCGCGGTAATACAGAGGTCCCGAGCGTTGTTCGGATTCACTGGGCGTAAAGGGTGCGTAGGTGGTGAGGTAAGTTTGATGTGAAATCTCCGGGCTCAACCCGGAAATGGCATTGAATACTATCTTGCTAGAGGAGTGGAGGGGGGACTGGAATACTTGGTGTAGCAGTGAAATGCGTAGATATCAAGTGGAACACCAGTGGCGAAGGCGAGTCCCTGGACACTTCCTGACACTGAGGCACGAAAGCTAGGGGAGCAAACAGGATTAGATACCCGTGTAGTCC</w:t>
      </w:r>
    </w:p>
    <w:p w14:paraId="06D2E175">
      <w:pPr>
        <w:rPr>
          <w:rFonts w:hint="eastAsia"/>
        </w:rPr>
      </w:pPr>
      <w:r>
        <w:rPr>
          <w:rFonts w:hint="eastAsia"/>
        </w:rPr>
        <w:t>&gt;OTU004089</w:t>
      </w:r>
    </w:p>
    <w:p w14:paraId="24E52F7A">
      <w:pPr>
        <w:rPr>
          <w:rFonts w:hint="eastAsia"/>
        </w:rPr>
      </w:pPr>
      <w:r>
        <w:rPr>
          <w:rFonts w:hint="eastAsia"/>
        </w:rPr>
        <w:t>CCTACGGGCGGCAGCAGTGGGGAATTGTTCGCAATGGACGAAAGTCTGACGGAGCAACGCCGCGTGAGTGATGAAGGTTTTCGGATCGTAAAACTCTGTTGTCAGGGAAGAACAAGTACCGGAGTAACTGCCGGTACCTTGACGGTACCTGACCAGAAAGCCACGGCTAACTACGTGCCAGCAGCCGCGGTAATACGAAGGGTGCAAACGTTGCTCGGAATTATTGGGCGTAAAGCGCACGTAGGCGGCTTAGCAAGTCGGATGTGAAATCCCTCGGCTCAACCAAGGAAGTGCATCCGAAACTGCTGAGCTTGAGTACGAAAGAGGATCGCGGAATTCCCGGTGTAGCGGTGAAATGCGCAGATATCGGGAGGAACACCGGTGGCGAAGGCGGATCTCTGGGCCTGTTCTGACGCTCATGTGCGAAAGCTGGGGGAGCGAACAGGATTAGATACCCTAGTAGTCC</w:t>
      </w:r>
    </w:p>
    <w:p w14:paraId="6386B465">
      <w:pPr>
        <w:rPr>
          <w:rFonts w:hint="eastAsia"/>
        </w:rPr>
      </w:pPr>
      <w:r>
        <w:rPr>
          <w:rFonts w:hint="eastAsia"/>
        </w:rPr>
        <w:t>&gt;OTU004090</w:t>
      </w:r>
    </w:p>
    <w:p w14:paraId="1E26FB47">
      <w:pPr>
        <w:rPr>
          <w:rFonts w:hint="eastAsia"/>
        </w:rPr>
      </w:pPr>
      <w:r>
        <w:rPr>
          <w:rFonts w:hint="eastAsia"/>
        </w:rPr>
        <w:t>CCTACGGGAGGCTGCAGTAGGGAATATTGGTCAATGGAGGAAACTCTGAACCAGCCATGCCGCGTGCAGGATGACGGCCCTCTGGGTTGTAAACTGCTTTTATACGGGAAGAAAAAATACTACGTGTAGTATACTGACGTTACCGTAAGAATAAGGATCGGCTAACTCCGTGCCAGCAGCCGCGGTAATACGGAGGATCCAAGCGTTGTCCGGATTTATTGGGTTTAAAGGGTGCGTAGGCGGATCTTTAAGTCAGTGGTGAAATCCTGCAGCTTAACTGTAGAACAGCCATTGAAACTGAAGATCTTGAATTTGGTTAAAGTAGGCGGAATGTATCATGTAGCGGTGAAATGCTTAGATATGATACAGAACACCGATAGCGAAGGCAGCTTGCTGAACCAATATTGACGCTGAGGCACGAAAGCGTGGGGAGCGAACAGGATTAGATACCCCGGTAGTCC</w:t>
      </w:r>
    </w:p>
    <w:p w14:paraId="7E2C2BEA">
      <w:pPr>
        <w:rPr>
          <w:rFonts w:hint="eastAsia"/>
        </w:rPr>
      </w:pPr>
      <w:r>
        <w:rPr>
          <w:rFonts w:hint="eastAsia"/>
        </w:rPr>
        <w:t>&gt;OTU004091</w:t>
      </w:r>
    </w:p>
    <w:p w14:paraId="2FDFA045">
      <w:pPr>
        <w:rPr>
          <w:rFonts w:hint="eastAsia"/>
        </w:rPr>
      </w:pPr>
      <w:r>
        <w:rPr>
          <w:rFonts w:hint="eastAsia"/>
        </w:rPr>
        <w:t>CCTACGGGGGGCTGCAGTGAGGAATATTGCGCAATGGGCGAAAGCCTGACGCAGCGACGCCGCGTGGAGGATGAAGGCCCTCGGGTTGTAAACTCCTGTCAGTGGGGAAGAGAACGGACGGTACCCACTGAGGAAGCTTCGGCTAACTACGTGCCAGCAGCCGCGGTAAGACGTAGGGAGCAAGCGTTGTCCGGAATTACTGGGCGTAAAGAGCTCGTAGGCGGGAGCGTGCGTCTGAAAGGAAATCTCAGGGCTCAACTCTGGGGCTTTTTCAGATACGGCGCTTCTTGAGTGTAACAGAGGAAAGCAGAATTCCCGGTGTAGCGGTGAAATGCGTAGATATCAGGAGGAACACCGGTGGCGAAAGCGGCTTCCTGGCCCGACACTGACGCTCATGTACGAAAGCGTGGGGAGCAAACAGGATTAGATACCCGGGTAGTCC</w:t>
      </w:r>
    </w:p>
    <w:p w14:paraId="0F3657D2">
      <w:pPr>
        <w:rPr>
          <w:rFonts w:hint="eastAsia"/>
        </w:rPr>
      </w:pPr>
      <w:r>
        <w:rPr>
          <w:rFonts w:hint="eastAsia"/>
        </w:rPr>
        <w:t>&gt;OTU004092</w:t>
      </w:r>
    </w:p>
    <w:p w14:paraId="3CED31B9">
      <w:pPr>
        <w:rPr>
          <w:rFonts w:hint="eastAsia"/>
        </w:rPr>
      </w:pPr>
      <w:r>
        <w:rPr>
          <w:rFonts w:hint="eastAsia"/>
        </w:rPr>
        <w:t>CCTACGGGGGGCAGCAGTGAGGAATATTGCGCAATGGGCGAAAGCCTGACGCAGCCACGCCGCGTGCAGGAAGACACCCCTCTGGGGCGTAAACTGCTTTTGTACGAGAAGAAGGCCCCACTCGGTGGGGATTGACGGTACCGTACGAATAAGGACCGGCTAACTCCGTGCCAGCAGCCGCGGTAATACGGAGGGTCCAAGCGTTGTCCGGAATCACTGGGTGTAAAGGGTGCGTAGGCGGGTTTGTAAGTCAGAGGTGAAAGCCCACGGCTTAACCGTGGAACTGCCTTTGATACTGCAGGCCTTGAGTCCTGGAGAGGCTGCCGGAATTCGTGGTGTAGCGGTGAAATGCGTAGATATCACGAGGAACACCGGATGCGTAGGCGGGCAGCTGGACAGGTACTGACGCTGAGGCACGAAAGCGTGGGGAGCGAACAGGATTAGATACCCCAGTAGTCC</w:t>
      </w:r>
    </w:p>
    <w:p w14:paraId="427C4A24">
      <w:pPr>
        <w:rPr>
          <w:rFonts w:hint="eastAsia"/>
        </w:rPr>
      </w:pPr>
      <w:r>
        <w:rPr>
          <w:rFonts w:hint="eastAsia"/>
        </w:rPr>
        <w:t>&gt;OTU004093</w:t>
      </w:r>
    </w:p>
    <w:p w14:paraId="7C8024FA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TGTGCCAGCAGCCGCGGTAATACAGAGGGTGCAAACGTTGCTCGGAATCACTGGGCGTAAAGGGCGTGTAGGCGGGCAGGAAAGTCAGATGTGAAATCCCTGGGCTCAACCCAGGAACTGCATTTGAAACTCCCTGCCTTGAGTGCTGGAGAGGAAAGCGGAATTCCTGGTGTAGCAGTGAAATGCGTAGATATCGGGAGGAACATCTGTGGCGAAGGCGACACCCTGGACCAGCACTGACACTGAGGCACGAAAGCGTGGGGAGCAAACAGGATTAGATACCCTAGTAGTCC</w:t>
      </w:r>
    </w:p>
    <w:p w14:paraId="44A6D5CF">
      <w:pPr>
        <w:rPr>
          <w:rFonts w:hint="eastAsia"/>
        </w:rPr>
      </w:pPr>
      <w:r>
        <w:rPr>
          <w:rFonts w:hint="eastAsia"/>
        </w:rPr>
        <w:t>&gt;OTU004094</w:t>
      </w:r>
    </w:p>
    <w:p w14:paraId="25155C36">
      <w:pPr>
        <w:rPr>
          <w:rFonts w:hint="eastAsia"/>
        </w:rPr>
      </w:pPr>
      <w:r>
        <w:rPr>
          <w:rFonts w:hint="eastAsia"/>
        </w:rPr>
        <w:t>CCTACGGGCGGCTGCAGTGGGGAATTTTGGACAATGGGGGCAACCCTGATCCAGCCATTCCGCGTGAGTGAAGAAGGCCTTCGGGTTGTAAAGCTCTTTTGTCCGGAACGAAACGGTGCTCGTGAATATCGAGCGCTACTGACGGTACCGGAAGAATAAGCACCGGCTAACTACGTGCCAGCAGCCGCGGTAATACGTAGGGTGCGAGCGTTAATCGGAATTACTGGGCGTAAAGCGTGCGTAGGTGGTTGTTTAAGTCCGTTGTGAAAGCCCTGGGCTCAACCTGGGAATTGCAGTGGATACTGGGCAACTAGAGTGTGGTAGAGGGTGGCGGAATTCCCGGTGTAGCAGTGAAATGCGTAGAGATGTGGAGGAACACCAGTGGCGAAGGCGGCTCTTTGGTCTGTAACTGACGCTGAGGCGCGAAAGCGTGGGGAGCAAACAGGATTAGATACCCGGGTAGTCC</w:t>
      </w:r>
    </w:p>
    <w:p w14:paraId="5F4B2DF3">
      <w:pPr>
        <w:rPr>
          <w:rFonts w:hint="eastAsia"/>
        </w:rPr>
      </w:pPr>
      <w:r>
        <w:rPr>
          <w:rFonts w:hint="eastAsia"/>
        </w:rPr>
        <w:t>&gt;OTU004095</w:t>
      </w:r>
    </w:p>
    <w:p w14:paraId="7E2B5B56">
      <w:pPr>
        <w:rPr>
          <w:rFonts w:hint="eastAsia"/>
        </w:rPr>
      </w:pPr>
      <w:r>
        <w:rPr>
          <w:rFonts w:hint="eastAsia"/>
        </w:rPr>
        <w:t>CCTACGGGGGGCAGCAGTAAGGAATATTGGTCAATGGGCGGAAGCCTGAACCAGCCATGCCGCGTGCAGGAAGACGGCCCTACGGGTTGTAAACTGCTTTTATGCCGGAATAAACCCCCGAACGAGTTCGGGGCTGAATGTACGGTAAGAATAAGGATCGGCTAACTCCGTGCCAGCAGCCGCGGTAATACGGAGGATCCAAGCGTTATCCGGATTTATTGGGTTTAAAGGGTGCGTAGGCGGCCTTGTAAGTCAGGGGTGAAAGACGGCAGCTTAACTGTCGCAGTGCCTTTGATACTGCAGGGCTTGAATACACTAGAGGTAGGCGGAATGTGACAAGTAGCGGTGAAATGCTTAGATATGACATAGAACACCAATTGCGAAGGCAGCTAACTACAGGGATATTGACACTGAGGCACGAAAGCGTGGGGATCAAACAGGATTAGATACCCCTGTAGTCC</w:t>
      </w:r>
    </w:p>
    <w:p w14:paraId="21862E4C">
      <w:pPr>
        <w:rPr>
          <w:rFonts w:hint="eastAsia"/>
        </w:rPr>
      </w:pPr>
      <w:r>
        <w:rPr>
          <w:rFonts w:hint="eastAsia"/>
        </w:rPr>
        <w:t>&gt;OTU004096</w:t>
      </w:r>
    </w:p>
    <w:p w14:paraId="606E4DBD">
      <w:pPr>
        <w:rPr>
          <w:rFonts w:hint="eastAsia"/>
        </w:rPr>
      </w:pPr>
      <w:r>
        <w:rPr>
          <w:rFonts w:hint="eastAsia"/>
        </w:rPr>
        <w:t>CCTACGGGAGGCAGCAGTAAGGAATATTGCGCAATGGCCTAACGGCTGACGCAGCGACGCCGCGTGTGGGATGACGCCCTTCGGGGTGTAAACCACTGTTGCCCGGGACGAAGAGCGGACTTTAGTCCGCCTGACGGTACCGGGTGAGGAAGCACCGGCTAACTCCGTGCCAGCAGCCGCGGTAATACGGAGGGTGCGAGCGTTGTCCGGAATTATTGGGCGTAAAGGGTGCGTAGGCGGCCTATTAAGTCAGTGCTGAAATATTCCGGCTTAACCGGGAGGGTGGCATTGATACTGATGGGCTAGAGTACAGATGAGGTAGGCGGAATTGACGGTGTAGCGGTGAAATGCTTAGATATCGTCAAGAACACCTATAGCGAAGGCAGCCCCCTGGGTCGACACTGACGCTCATGCACGAAAGCGTGGGGAGCAAACAGGATTAGATACCCCAGTAGTCC</w:t>
      </w:r>
    </w:p>
    <w:p w14:paraId="2367D2F2">
      <w:pPr>
        <w:rPr>
          <w:rFonts w:hint="eastAsia"/>
        </w:rPr>
      </w:pPr>
      <w:r>
        <w:rPr>
          <w:rFonts w:hint="eastAsia"/>
        </w:rPr>
        <w:t>&gt;OTU004097</w:t>
      </w:r>
    </w:p>
    <w:p w14:paraId="7AFF2FBE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CGTAAACTCCTGTCAGGCGGGACGAAGGCTTCCGGGCAAATAGTCCGGAAGCTTGACGGTACTGCCAGAGGAAGCCCCGGCTAACTCCGTGCCAGCAGCCGCGGTAATACGGAGGGGGCTAGCGTTATTCGGAATTATTGGGCGTAAAGGGCGCGTAGGCGGCCTTTCAAGTGACGGGTGAAATCCCTCGGCTTAACCGAGGAACTGCCTGTCAGACTGGAAGGCTCGAGACCGGGAGAGGTGAGTGGAATTCCCAGTGTAGCGGTGAAATGCGTAGAGATCAAGAGGAACACTCGTGGCGAAAGCGAGCTACTGGACAATAACTGACGCTGAGGCTCGAAGGCTAGGGTAGCGAAAGGGATTAGATACCCCAGTAGTCC</w:t>
      </w:r>
    </w:p>
    <w:p w14:paraId="4CC4B07F">
      <w:pPr>
        <w:rPr>
          <w:rFonts w:hint="eastAsia"/>
        </w:rPr>
      </w:pPr>
      <w:r>
        <w:rPr>
          <w:rFonts w:hint="eastAsia"/>
        </w:rPr>
        <w:t>&gt;OTU004098</w:t>
      </w:r>
    </w:p>
    <w:p w14:paraId="765C4644">
      <w:pPr>
        <w:rPr>
          <w:rFonts w:hint="eastAsia"/>
        </w:rPr>
      </w:pPr>
      <w:r>
        <w:rPr>
          <w:rFonts w:hint="eastAsia"/>
        </w:rPr>
        <w:t>CCTACGGGAGGCTGCAATTAGGAATCGTGCGCAATGGACGCAAGTCTGACGCCGCGACGCCGCGTGGAGGATGAAGGTTTTCGGATTGTAAACTCCTTTTACGTGGGAACAAGTTCTGAGTGTACCACGTGAATAAGCACCTTCCAACTACGTGCCAGAAGAATCGGTGATGCGTAGGGTGCAAGCGTTATCCGGAATCACTGGGCGTAAAGAGATGCGTAGGCGTACTTTTAAGTTACTTGTTAAATCTTCCGGCTCAACCGGAAAACTGCAAGTGATACTGGGAGTATTGAGGATGTCAGGGGAAAAGAGAACACCTAGTGGAGTGGTGAAATACGTTGATATTAGGTGGAATACCAGAGGCGAAGGCACTTTTCTGGGGCATTCCTGACGCTAATGCTCGAAAGCTAGGGGCGCAAAACGGATTAGATACCCCAGTAGTCC</w:t>
      </w:r>
    </w:p>
    <w:p w14:paraId="031C21E2">
      <w:pPr>
        <w:rPr>
          <w:rFonts w:hint="eastAsia"/>
        </w:rPr>
      </w:pPr>
      <w:r>
        <w:rPr>
          <w:rFonts w:hint="eastAsia"/>
        </w:rPr>
        <w:t>&gt;OTU004099</w:t>
      </w:r>
    </w:p>
    <w:p w14:paraId="567B74B3">
      <w:pPr>
        <w:rPr>
          <w:rFonts w:hint="eastAsia"/>
        </w:rPr>
      </w:pPr>
      <w:r>
        <w:rPr>
          <w:rFonts w:hint="eastAsia"/>
        </w:rPr>
        <w:t>CCTACGGGGGGCTGCAGTAAGGAATATTCCACAATGGGCGAAAGCCTGATGGAGCGACGCCGCGTGGGGGATGAATGGCTTCGGCCCGTAAACCCCTGTCATTGGCGAACAAGTTGCTTCACCTAACACGTGAAGCATTGATAGTAGCGAAAGAGGAAGGGACGGCTAACTCTGTGCCAGCAGCCGCGGTAATACAGAGGTCCCAAGCGTTGTTCGGATTCACTGGGCGTAAAGGGTGCGTAGGCGGTCGGGTAAGTCTGACGTGAAATCTCCGGGCTTAACTCGGAACGGCCAAGTGATACTGTCGCGCTAGAGTGCAGAAAGGGCAATCGGAATTCTTGGTGTAGCGGTGAAATGCGTAGATATCAAGAGGAACACCTGAGGCGAAGGCGGGTTGCTAGGCTGACACTGACGCTGAGTGCGCGAAAGCCAGGGGAGCAAACGGGATTAGATACCCTTGTAGTCC</w:t>
      </w:r>
    </w:p>
    <w:p w14:paraId="777CE69F">
      <w:pPr>
        <w:rPr>
          <w:rFonts w:hint="eastAsia"/>
        </w:rPr>
      </w:pPr>
      <w:r>
        <w:rPr>
          <w:rFonts w:hint="eastAsia"/>
        </w:rPr>
        <w:t>&gt;OTU004100</w:t>
      </w:r>
    </w:p>
    <w:p w14:paraId="36D72A21">
      <w:pPr>
        <w:rPr>
          <w:rFonts w:hint="eastAsia"/>
        </w:rPr>
      </w:pPr>
      <w:r>
        <w:rPr>
          <w:rFonts w:hint="eastAsia"/>
        </w:rPr>
        <w:t>CCTACGGGAGGCAGCAGTAGGGAATATTGGTCAATGGGCGAAAGCCTGAACCAGCAACGCCGCGTGCAGGATGACGGCCTTCGGGTTGTAAACTGCTTTTGTAGGGGACGAGCAAGGACGGTACCCGTAGAAGAAGCCCCGGCTAACTTCGTGCCAGCAGCCGCGGTAATACGAAGGGGGCTAGCGTTGTTCGGAATTATTGGGCTTAAAGGGTGCGTAGGCGGTCCGGTAAGTGGGGTGTGAAATCCCTCGGCTCAACCGAGGAACTGCGCCCCATACTGCCGGACTTGAGGGAGACAGAGGTGAGCGGAACTGATGGTGGAGCGGTGAAATGCGTTGATATCATCAGGAACACCGGTGGCGAAAGCGGCTCACTGGGTCTCTTCTGACGCTGAGGTACGAAAGCTAGGGGAGCGAACGGGATTAGATACCCTGGTAGTCC</w:t>
      </w:r>
    </w:p>
    <w:p w14:paraId="2709E1B9">
      <w:pPr>
        <w:rPr>
          <w:rFonts w:hint="eastAsia"/>
        </w:rPr>
      </w:pPr>
      <w:r>
        <w:rPr>
          <w:rFonts w:hint="eastAsia"/>
        </w:rPr>
        <w:t>&gt;OTU004101</w:t>
      </w:r>
    </w:p>
    <w:p w14:paraId="06BF8F66">
      <w:pPr>
        <w:rPr>
          <w:rFonts w:hint="eastAsia"/>
        </w:rPr>
      </w:pPr>
      <w:r>
        <w:rPr>
          <w:rFonts w:hint="eastAsia"/>
        </w:rPr>
        <w:t>CCTACGGGCGGCAGCAGTAGGGAATCTTCCGCAATGGACGAAAGTCTGACGGAGCAACGCCGCGTGAACGATGAAGGCCTTCGGGTCGTAAAGTTCTGTTGTTAGGGAAGAACAAGTATCGGAGTAACTGCCGGTACCTTGACGGTACCTAACCAGAAAGCCACGGCTAACTACGTGCCAGCAGCCGCGGTAATACGTAGGTGACAAATGTTATCCGGAATTACTGGGCGTAAAGGGTCCGCAGGCGGCTTTTTAGGTCTGATGTGACAACTCCCGGCTTAACTGGGAGAGCGCATTGGAAACCGGAAGGCTGGAATCACGTTGAGGTCGGTGGAATTCCCGGTGTAGTGGTGGAATGCGTAGAGATCGGGAGGAACCTCGAAAGCGAAGGCAGCCGGCTAAACGATGATTGACGCTGAGGGACGATAGCGTGGGTAGCAAACAGGATTAGATACCCCAGTAGTCC</w:t>
      </w:r>
    </w:p>
    <w:p w14:paraId="3C0702A9">
      <w:pPr>
        <w:rPr>
          <w:rFonts w:hint="eastAsia"/>
        </w:rPr>
      </w:pPr>
      <w:r>
        <w:rPr>
          <w:rFonts w:hint="eastAsia"/>
        </w:rPr>
        <w:t>&gt;OTU004102</w:t>
      </w:r>
    </w:p>
    <w:p w14:paraId="1F8ED5FF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CGGGTTGTAAACTGCTTTTATATGTGACGATTTTGACGGTAGCATATGAATAAGGATCGGCTAACTCCGTGCCAGCAGCCGCGGTCAGACGGAGGATCCAAGCGTTATCCGGAATTACTGGGCGTAAAGAGTTGCGTAGGTGGCATAGTAAGCAGACAGTGAAATTGTGTGGCTCAACCATACACCCATTGTCTGAACTGCTAAGCTTGAGTATGAGAGAGGTAGATGGAATTCCCTGTGTAGGAGTGAAATCCGTAGATATTAGGAGGAACACCGATGGCGTAAGCAGGTCACTGGCTCATTGCTGACGCTCAGGCACGAAAGCGTGGGGAGCAAACGGGATTAGATACCCCAGTAGTCC</w:t>
      </w:r>
    </w:p>
    <w:p w14:paraId="44775AE7">
      <w:pPr>
        <w:rPr>
          <w:rFonts w:hint="eastAsia"/>
        </w:rPr>
      </w:pPr>
      <w:r>
        <w:rPr>
          <w:rFonts w:hint="eastAsia"/>
        </w:rPr>
        <w:t>&gt;OTU004103</w:t>
      </w:r>
    </w:p>
    <w:p w14:paraId="2E036369">
      <w:pPr>
        <w:rPr>
          <w:rFonts w:hint="eastAsia"/>
        </w:rPr>
      </w:pPr>
      <w:r>
        <w:rPr>
          <w:rFonts w:hint="eastAsia"/>
        </w:rPr>
        <w:t>CCTACGGGAGGCTGCAGTCGGGAATTTTGCCCAATGAGCGAAAGCTTGAGGCAGCAACTCCGCGTGGGGGAGGAAGGGCTTCGGCTTGTAAACCCCTGTTGCCCGGGACGAATCCCTGGTTTTGACCAGGTTGACGGTACCGGGTGAGGAAGCACCGGCTAACTCCGTGCCAGCAGCCGCGGTAATACGGAGGGTGCAAGCGTTGTCCGGAATCACTGGGCTTAAAGCGCGTGTAGGCGGATCGTTAAGTGCCTTGTGAAATCCCACGGCTCAACCGTGGAACCGCTGGGCATACTGGCGGTCTTGGGCCACTCAGGGGTCACTGGAACAAGCGGTGGAGCGGTGAAATGCGTAGATATCGCTTGGAACGCCGAAGGTGAAGACAGGTGACTGGGGGTGTGCCGACGCTGAGACGCGAAAGCCAGGGGAGCAAACGGGATTAGATACCCTAGTAGTCC</w:t>
      </w:r>
    </w:p>
    <w:p w14:paraId="2662130A">
      <w:pPr>
        <w:rPr>
          <w:rFonts w:hint="eastAsia"/>
        </w:rPr>
      </w:pPr>
      <w:r>
        <w:rPr>
          <w:rFonts w:hint="eastAsia"/>
        </w:rPr>
        <w:t>&gt;OTU004104</w:t>
      </w:r>
    </w:p>
    <w:p w14:paraId="23F8D7E0">
      <w:pPr>
        <w:rPr>
          <w:rFonts w:hint="eastAsia"/>
        </w:rPr>
      </w:pPr>
      <w:r>
        <w:rPr>
          <w:rFonts w:hint="eastAsia"/>
        </w:rPr>
        <w:t>CCTACGGGGGGCAGCAGTCGAGAATCTTGCACAATGCGCGAAAGCGTGATGCAGCGACGCCGCGTGAAGGATGAAGGCCCTTGGGTCGTAAACTTCTTTTATCGGGGAAGAATAAATGACGGTACCCGATGAATAAGCCACGGCTAACTACGTGCCAGCAGCCGCGGTAATACAGAGGGTGCGAGCGTTGTTCGGAATTACTGGGCGTAAAGCGCGCGCAGGCGGCTTCCTAAGTCCGTCGGTGAAAGACCGGGGCTCAACCCCGTGTCAGCCATGGATACTGGGAGGCTGGAGACAGGTAGAGGCAAGCGGAATTCCGGGTGTAGCGGTGGAATGCGTTGATATGTGCAGGAACACCAATGGCGAAGGCAGCTTTCTGGACGAGGACTGACGCTCATGTTCGAAAGCCAAGGTAGCGAACAGGATTAGATACCCGTGTAGTCC</w:t>
      </w:r>
    </w:p>
    <w:p w14:paraId="06B0EA4B">
      <w:pPr>
        <w:rPr>
          <w:rFonts w:hint="eastAsia"/>
        </w:rPr>
      </w:pPr>
      <w:r>
        <w:rPr>
          <w:rFonts w:hint="eastAsia"/>
        </w:rPr>
        <w:t>&gt;OTU004105</w:t>
      </w:r>
    </w:p>
    <w:p w14:paraId="467AC524">
      <w:pPr>
        <w:rPr>
          <w:rFonts w:hint="eastAsia"/>
        </w:rPr>
      </w:pPr>
      <w:r>
        <w:rPr>
          <w:rFonts w:hint="eastAsia"/>
        </w:rPr>
        <w:t>CCTACGGGTGGCTGCAGTGGGGAATATTGCACAATGGGCGAAAGCCTGATGCAGCAACGCCGCGTGCGGGAAGAAGGCCCTAGGGTTGTAAACCGCTTTCAGCAGGGAAGAAAATGACGGTACCTGCAGAAGAAGGTGCGGCCAACTACGTGCCAGCAGCCGCGGTGACACGTAGGCACCAAGCGTTGTCCGGATTTATTGGGCGTAAAGAGCGCGTAGGCGGCTTGTTAAGTGTGAAGTGAAATCTCCAGGGCTCAACCCGGAAACTGCTTCGCATACTGGCAAGCTTGAGGAATGCAGAGGTTTGTGGAATTCCTGGTGTAACGGTGAAATGTGTTGATATCAGGAGGAACACCGGTGGCGAAGGCGGCTCTCTGGTCCACAACTGACGCTGAGGTGCGAAAGCTAGGGGAGCAAACGGGATTAGATACCCTGGTAGTCC</w:t>
      </w:r>
    </w:p>
    <w:p w14:paraId="0B91FB7C">
      <w:pPr>
        <w:rPr>
          <w:rFonts w:hint="eastAsia"/>
        </w:rPr>
      </w:pPr>
      <w:r>
        <w:rPr>
          <w:rFonts w:hint="eastAsia"/>
        </w:rPr>
        <w:t>&gt;OTU004106</w:t>
      </w:r>
    </w:p>
    <w:p w14:paraId="2FCB04D0">
      <w:pPr>
        <w:rPr>
          <w:rFonts w:hint="eastAsia"/>
        </w:rPr>
      </w:pPr>
      <w:r>
        <w:rPr>
          <w:rFonts w:hint="eastAsia"/>
        </w:rPr>
        <w:t>CCTACGGGAGGCTGCAGTGGGGAATTTTGGGCAATGGGGGAAACCCTGACCCAGCAACGCCGCGTGAAGGACGAAATCCCTCTGGGATGTAAACTTCGAAAGTTCGGGAAGAAATCCTGGTGAAGAATATGCACCAGGGATGACGGTACCGAACGTAAGCCCCGGCTAACTACGTGCCAGCAGCCGCGGTAATACGTAGGGGGCAAGCGTTGTTCGGAATTACTGGGCGTAAAGGGCGCGTAGGCGGTACGACAAGTCGGGAGTGAAAGCCCGGGGCTCAACCCCGGGACGGCTTTCGAAACTGTCGAACTTGAGTGCAGAAGAGGCAACTGGAATTCCCAGTGTAGCGGTGAAATGCGTAGATATTGGGAAGAACACCTGAGGCGAAGGCGGGTTGCTGGGCTGACACTGACGCTGAGGCGCGAAAGCCAGGGGAGCGAACGGGATTAGATACCCCAGTAGTCC</w:t>
      </w:r>
    </w:p>
    <w:p w14:paraId="0523B98B">
      <w:pPr>
        <w:rPr>
          <w:rFonts w:hint="eastAsia"/>
        </w:rPr>
      </w:pPr>
      <w:r>
        <w:rPr>
          <w:rFonts w:hint="eastAsia"/>
        </w:rPr>
        <w:t>&gt;OTU004107</w:t>
      </w:r>
    </w:p>
    <w:p w14:paraId="6D8DA8A7">
      <w:pPr>
        <w:rPr>
          <w:rFonts w:hint="eastAsia"/>
        </w:rPr>
      </w:pPr>
      <w:r>
        <w:rPr>
          <w:rFonts w:hint="eastAsia"/>
        </w:rPr>
        <w:t>CCTACGGGTGGCTGCAGTGGGGAATCTTGCGCAATGGGCGGAAGCCTGACGCAGCAACGCCGCGTGGGGGATGAAGGCCTTCGGGTTGTAAACCCCTTTCAGCAGGGACGAATCTGACGGTACCTGCAGAAGAAGGTCCGGCCAACTACGTGCCAGCAGCCGCGGTAACACGTAGGGGCCAAGCGTTGTTCGGATTTACTGGGCTTAAAGGGCGCGTAGGCGGACCGCCAAGTCCGCGGTGAAATCCTCCGGCTCAACCGGAGAACTGCCGCGGATACTGGAGGTCTCGAGGGAGGTAGGGGCATGCGGAACTGTGGGTGGAGCGGTGAAATGCGTTGATATCCACAGGAACTCCGGTGGCGAAGGCGGCGTGCTGGACCTCTTCTGACGCTGAGGCGCGAAAGCTAGGGGAGCAAACGGGATTAGATACCCCAGTAGTCC</w:t>
      </w:r>
    </w:p>
    <w:p w14:paraId="0902FC3A">
      <w:pPr>
        <w:rPr>
          <w:rFonts w:hint="eastAsia"/>
        </w:rPr>
      </w:pPr>
      <w:r>
        <w:rPr>
          <w:rFonts w:hint="eastAsia"/>
        </w:rPr>
        <w:t>&gt;OTU004108</w:t>
      </w:r>
    </w:p>
    <w:p w14:paraId="7B8C7172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AAGCTTCAACCTAATACGTTGAAGTCTGACGGTACCGGGTGAGGAAGCCCCGGCTAACTCTGTGCCAGCAGCCGCGGTAATACGGGGGGAGCAAGCGTTGTTCGGAATTACTGGGCGTAAAGGGCGCGTAGGCGGTTTGTTAAGTCAGGCGTGAAAGCCCTGGGCTCAACCTGGGATGTGCATTGGAGACGGTCTGGCTAGAGTTTGAGAGAGGGAAGTGGAATTTCCGGTGTAGCGGTGAAATGCGTAGAGATCGGAAAGAACACTCGTGGCGAAGGCGACTTTCTGGCTCAAAACTGACGCTGAGGCGCGAAAGCGTGGGGAGCAAACAGGATTAGATACCCCTGTAGTCC</w:t>
      </w:r>
    </w:p>
    <w:p w14:paraId="1BD53578">
      <w:pPr>
        <w:rPr>
          <w:rFonts w:hint="eastAsia"/>
        </w:rPr>
      </w:pPr>
      <w:r>
        <w:rPr>
          <w:rFonts w:hint="eastAsia"/>
        </w:rPr>
        <w:t>&gt;OTU004109</w:t>
      </w:r>
    </w:p>
    <w:p w14:paraId="0CBD9A8E">
      <w:pPr>
        <w:rPr>
          <w:rFonts w:hint="eastAsia"/>
        </w:rPr>
      </w:pPr>
      <w:r>
        <w:rPr>
          <w:rFonts w:hint="eastAsia"/>
        </w:rPr>
        <w:t>CCTACGGGAGGCAGCAGTAGGGAATCTTCCGCAATGGACGAAAGTCTGACGGAGCGACGCCGCGTGATGGACGAAGTGGTTCGCCACGTAAACATCTTTTATGAGGGACGAAATTATTGACGGTACCTCATGAATAAGGGGCTCCTAACTCTGTGCCAGCAGGAGCGGTAATACAGAGGCCCCAAGCGTTACCCGGAATCACTGGGCGTAAAGGGTGTCGAGGCGGCCCTATTAGTCTTCCGTAAAATCCAGGAGCTCAACTTCTGGCCCGCGGGAGAAACGGTAGGGCTCGAGGGTGGGAGAGGTGCGTGGAACTCACGGTGTAGGGGTGAAATCCGTTGATATCGTGGGGAACACCAAAGGCGAAGGCAGCGCACTGGCCCATTCCTGACGCTCACACACGAAAGCCAGGGTAGCGAACGGGATTAGATACCCCGTAGTCC</w:t>
      </w:r>
    </w:p>
    <w:p w14:paraId="33932631">
      <w:pPr>
        <w:rPr>
          <w:rFonts w:hint="eastAsia"/>
        </w:rPr>
      </w:pPr>
      <w:r>
        <w:rPr>
          <w:rFonts w:hint="eastAsia"/>
        </w:rPr>
        <w:t>&gt;OTU004110</w:t>
      </w:r>
    </w:p>
    <w:p w14:paraId="51EAE913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CGGTCCTGGTTAATACCTGGGGCTAATGACGGTACCGTAAGAATAAGCACCGGCTAACTACGTGCCAGCAGCCGCGGTAATACGAAGGGTGCAAGCGTTATTCGGAATCATTGGGCGTAAAGGGTGTGTAGACGGCATGCTAAGTCTGTTGTTAAATCTTCTGGCCTAACCAGAAATCAGCAGTAGATACTGACGTGCTAGAGGGTGGAAGAGAGAAGTGGAATTCTCGGAGTAGCGGTAAAATGCGTAGATCTCGAGAGGAACACCAATGGCGAAGGCAGCTTCTTGGTCCATACCTGACGTTGAGACACGAAAGCGTGGGGAGCAAACAGGATTAGATACCCCGGTAGTCC</w:t>
      </w:r>
    </w:p>
    <w:p w14:paraId="1E00E92B">
      <w:pPr>
        <w:rPr>
          <w:rFonts w:hint="eastAsia"/>
        </w:rPr>
      </w:pPr>
      <w:r>
        <w:rPr>
          <w:rFonts w:hint="eastAsia"/>
        </w:rPr>
        <w:t>&gt;OTU004111</w:t>
      </w:r>
    </w:p>
    <w:p w14:paraId="0189C609">
      <w:pPr>
        <w:rPr>
          <w:rFonts w:hint="eastAsia"/>
        </w:rPr>
      </w:pPr>
      <w:r>
        <w:rPr>
          <w:rFonts w:hint="eastAsia"/>
        </w:rPr>
        <w:t>CCTACGGGTGGCTGCAGTAGGGAATCTTGGACAATGGGCGAAAGCCTGATCCAGCGACGCCGCGTGGGGGACGAAGGCCCTCGGGTTGTAAACCCCTGTTGTTGGGAAAGAAGCCGGCCCTTCGGGGTCGGTGACGGTACCCAACGAGGAAGCCCCGGCTAACTCTGTGCCAGCAGCCGCGGTAATACGGGGGGAGCAAGCGTTGTTCGGATTTACTGGGCGTAAAGGGCGCGTAGGCGGTAGCACAAGTCAGTTGTGAAATCTCCGGGCTTAACTCGGAAAGGTCAACTGATACTGTGCGACTAGAGTGCGGAAGGGGCAACTGGAATTCTCGGTGTAGCGGTGAAATGCGTAGATATCGAGAGGAACACCTGCGGCGAAGGCGGGTTGCTGGGCCGACACTGACGCTGAGGCGCGAAAGCCAGGGGAGCGAACGGGATTAGATACCCTAGTAGTCC</w:t>
      </w:r>
    </w:p>
    <w:p w14:paraId="595BEA29">
      <w:pPr>
        <w:rPr>
          <w:rFonts w:hint="eastAsia"/>
        </w:rPr>
      </w:pPr>
      <w:r>
        <w:rPr>
          <w:rFonts w:hint="eastAsia"/>
        </w:rPr>
        <w:t>&gt;OTU004112</w:t>
      </w:r>
    </w:p>
    <w:p w14:paraId="22944134">
      <w:pPr>
        <w:rPr>
          <w:rFonts w:hint="eastAsia"/>
        </w:rPr>
      </w:pPr>
      <w:r>
        <w:rPr>
          <w:rFonts w:hint="eastAsia"/>
        </w:rPr>
        <w:t>CCTACGGGTGGCAGCAGTCGAGAATCTTTCACAATGGGGGCAACCCTGATGGAGCGACGCCGCGTGGAGGATAAGGTCTTCGGATTGTAAACTCCTGTCATGCGAGAGTAAGGCCCCGCGTTAACTGCGTGTGGGATTGACAGTACCGCAAGAGGAAGAGACGGCTAACTCTGTGCCAGCAGCCGCGGTAATACAGAGGTCTCAAGCGTTGTTCGGAATTACTGGGCGTAAAGCGTGCGTAGGCGGTTGGCTAAGTCAGATGTGAAAGCCCTGGGCTCAACCTGGGAATGGCATTTGAAACTGGCTGGCTAGAGTGCGGTAGAGGATGGCGGAATTCCCGGTGTAGCGGTGAAATGCGTAGAGATCGGGAGGAACATCCGTGGCGAAGGCGGCCATCTGGACCAGCACTGACGCTGAGGCACGAAAGCGTGGGGAGCAAACAGGATTAGATACCCTAGTAGTCC</w:t>
      </w:r>
    </w:p>
    <w:p w14:paraId="0BD55482">
      <w:pPr>
        <w:rPr>
          <w:rFonts w:hint="eastAsia"/>
        </w:rPr>
      </w:pPr>
      <w:r>
        <w:rPr>
          <w:rFonts w:hint="eastAsia"/>
        </w:rPr>
        <w:t>&gt;OTU004113</w:t>
      </w:r>
    </w:p>
    <w:p w14:paraId="152D31CF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TGGGTTGTAAACCACTGTGGCGAGGGATGAATTTTGACCGTACCTCGCTAGAAAGCACCTGCTAACCACGTGCCAGAAGCCTCGGTAATACGTGGGGTGCAAGCGTTATCCGGATTTACTGGGCGTAAAGCGTACCGTCGGTGTTTAAGTAAGTTCTTTGTTTAAGCCTGGGGCTCAACTCCAGAAAAGCAGGGAAAACTACTTGAATTGAGTTTGTTCGGGGAAGCTGGAATTCTCGGTGGAGGGGTGAAATCCGTAGATATCGAGAGGAACGCCATACGCGAAGGCAGGCTTCTAGGACATAACTGACACTCAGGGACGACAGCTCGGGGAGCAAAAGGGATTAGATACCCCGGTAGTCC</w:t>
      </w:r>
    </w:p>
    <w:p w14:paraId="537BF417">
      <w:pPr>
        <w:rPr>
          <w:rFonts w:hint="eastAsia"/>
        </w:rPr>
      </w:pPr>
      <w:r>
        <w:rPr>
          <w:rFonts w:hint="eastAsia"/>
        </w:rPr>
        <w:t>&gt;OTU004114</w:t>
      </w:r>
    </w:p>
    <w:p w14:paraId="1BE07586">
      <w:pPr>
        <w:rPr>
          <w:rFonts w:hint="eastAsia"/>
        </w:rPr>
      </w:pPr>
      <w:r>
        <w:rPr>
          <w:rFonts w:hint="eastAsia"/>
        </w:rPr>
        <w:t>CCTACGGGTGGCTGCAGTCGAGAATAATTCGCAATGGACGAAAGTCTGACGATGCGACGCCGTGTGAACGATGAAGGCCTTCGGGTTGTAAAGTTCTGTCGCCTAAGAACAAGGCCAAGGAAGGAATATTTCTTTGGTTTGAGTGTACTAGGAAAGGAAGCACCGGCTAACTCCGTGCCAGCAGCTGCGGTAATACGGAGGGTGCAAGCGTTAGTCGGAATTACTGGGCGTAAAGGGTGCGTAGGCGGGAATATAAGTCAGATGTGAAATACTGAAGCTCAACTTCAGCTGTGCATCTGAAACTGTGTTTCTAGAGGAAAAGCGGAGAAAACGGAATTCCACGTGTAGCGGTGAAATGCGTAGATATGTGGAAGAACACCAGTGGCGAAGGCGGTTTTCTAGCTTACTCCTGACGCTGATGCGCGACAGCGTGGGGAGCAAACAGGATTAGATACCCGGGTAGTCC</w:t>
      </w:r>
    </w:p>
    <w:p w14:paraId="75BDCDEC">
      <w:pPr>
        <w:rPr>
          <w:rFonts w:hint="eastAsia"/>
        </w:rPr>
      </w:pPr>
      <w:r>
        <w:rPr>
          <w:rFonts w:hint="eastAsia"/>
        </w:rPr>
        <w:t>&gt;OTU004115</w:t>
      </w:r>
    </w:p>
    <w:p w14:paraId="77D7CA40">
      <w:pPr>
        <w:rPr>
          <w:rFonts w:hint="eastAsia"/>
        </w:rPr>
      </w:pPr>
      <w:r>
        <w:rPr>
          <w:rFonts w:hint="eastAsia"/>
        </w:rPr>
        <w:t>CCTACGGGGGGCTGCAGTGGGGAATCTTGCGCAATGGCCGCAAGGCTGACGCAGCGACGCCGCGTGTGGGAGGACGCCCTTCGGGGTGTAAACCACTGTTGCCCGGGACGAACGAGGCCATTCGTGGCCTGTGACGGTACCGGGTGAGGAAGCACCGGCTAACTCCGTGCCAGCAGCCGCGGTAATACGGAGGGTGCGAGCGTTGTCCGGAATCACTGGGCGTAAAGGGCGCGTAGGCGGTGGCTTAAGCGTGCGGTGAAAGCCCGGGGCTCAACCCCGGGTCGGCCGTGCGGACTGGGTCACTCGAGCACTGTAGGGGCGGGTGGAATTCCGGGTGTAGCGGTGGAATGCGTAGAGATCCGGAAGAACACCGGTGGCGAAGGCGGCCCGCTGGGCAGTGGCTGACGCTGAGGCGCGACAGCGTGGGGAGCAAACAGGATTAGATACCCCAGTAGTCC</w:t>
      </w:r>
    </w:p>
    <w:p w14:paraId="68998FC4">
      <w:pPr>
        <w:rPr>
          <w:rFonts w:hint="eastAsia"/>
        </w:rPr>
      </w:pPr>
      <w:r>
        <w:rPr>
          <w:rFonts w:hint="eastAsia"/>
        </w:rPr>
        <w:t>&gt;OTU004116</w:t>
      </w:r>
    </w:p>
    <w:p w14:paraId="037B1E54">
      <w:pPr>
        <w:rPr>
          <w:rFonts w:hint="eastAsia"/>
        </w:rPr>
      </w:pPr>
      <w:r>
        <w:rPr>
          <w:rFonts w:hint="eastAsia"/>
        </w:rPr>
        <w:t>CCTACGGGGGGCAGCAGTGGGGAATTTTGGACAATGGGCGCAAGCCTGATCCAGCAATGCCGCGTGAGTGAAGAAGGCCTTCGGATCGTAAAGCCCTTTTCTGCGTGAAGAGGAAGGACGGTAGCGCAGGAAGAAGTCTCGGCTAACTACGTGCCAGCAGCCGCGGTAAAACGTAGGAGACAAGCGTTATCCGGAGTTACTGGGCGTAAAGCGCGCGCAGGCGGTTATGTAAGTCTGATGTTAAAGCCCGGGGCTCAACCTCGGTCCGCATTGGAAACTGCGTAGCTTGAGTGCAGAAGAGGAAAGTGGTATTCCACGTGTAGCGGTGAAATGCGTAGAGATGTGGAGGAACACCAGTGGCGAAGGCGACTTTCTGGTCTGTAACTGACGCTGAGGCGCGAAAGCGTGGGGAGCAAACAGGATTAGATACCCGAGTAGTCC</w:t>
      </w:r>
    </w:p>
    <w:p w14:paraId="50E58450">
      <w:pPr>
        <w:rPr>
          <w:rFonts w:hint="eastAsia"/>
        </w:rPr>
      </w:pPr>
      <w:r>
        <w:rPr>
          <w:rFonts w:hint="eastAsia"/>
        </w:rPr>
        <w:t>&gt;OTU004117</w:t>
      </w:r>
    </w:p>
    <w:p w14:paraId="5C29F7F0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TAGGGGACAATACCCCCTATGATGACGGTACCGTTTGTAAGCTCCGGCTAACTCCGTGCCAGCAGCCGCGGTAATACGGGGGGAGCAAGCGTTGTTCGGAATTATTGGGCGTAAAGGGCGCGTAGGCGGCCTGGTAAGTCAAAGGTGAAATCCCTCGGCTCAACCGAGGAATTGCCTTTGAAACTACCTGGCTTGAGGCCGGGAGGGGGTAGCGGAATTCCCAGTGTAGCGGTGAAATGCGTAGATACTGGGAGGAACACCGGTGGCGAAGGCGGCTACCTGGACCGGTTCTGACGCTGATGCGCGAAAGCGTGGGGAGCAAACAGGATTAGATACCCCAGTAGTCC</w:t>
      </w:r>
    </w:p>
    <w:p w14:paraId="074CC890">
      <w:pPr>
        <w:rPr>
          <w:rFonts w:hint="eastAsia"/>
        </w:rPr>
      </w:pPr>
      <w:r>
        <w:rPr>
          <w:rFonts w:hint="eastAsia"/>
        </w:rPr>
        <w:t>&gt;OTU004118</w:t>
      </w:r>
    </w:p>
    <w:p w14:paraId="63BC139D">
      <w:pPr>
        <w:rPr>
          <w:rFonts w:hint="eastAsia"/>
        </w:rPr>
      </w:pPr>
      <w:r>
        <w:rPr>
          <w:rFonts w:hint="eastAsia"/>
        </w:rPr>
        <w:t>CCTACGGGGGGCTGCAGTAGGGAATCTTGCGCAATGGGCGAAAGCCTGACGCAGCGACGCCGCGTGAGGGATGAATGCCTTCGGGTTGTAAACCTCTTTCAGCAGGGACGAAGCCTCACGGTGACGGTACCTGCAGAAGAAGCCCCGGCCAACTACGTGCCAGCAGCCGCGGTAATACGTAGGGGGCAAGCGTTGTCCGGATTTATTGGGCGTAAAGAGCGTGTAGGCGGCCAGGTAGGTCCGTTGTGAAAACTGGAGGCTTAACCTTCAGACGTCGATGGAAACCATCTGGCTAGAGTCCGGAAGAGGAGAATGGAATTCCCGGTGTAGCGGTGAAATGCGCAGATATCGGGAGGAACACCGGTGGCGAAGGCGGATCTCTGGGCCTGTCCTGACGCTCAGGCGCGAAAGCTGGGGGAGCGAACAGGATTAGATACCCGGGTAGTCC</w:t>
      </w:r>
    </w:p>
    <w:p w14:paraId="440678E7">
      <w:pPr>
        <w:rPr>
          <w:rFonts w:hint="eastAsia"/>
        </w:rPr>
      </w:pPr>
      <w:r>
        <w:rPr>
          <w:rFonts w:hint="eastAsia"/>
        </w:rPr>
        <w:t>&gt;OTU004119</w:t>
      </w:r>
    </w:p>
    <w:p w14:paraId="4FC0962A">
      <w:pPr>
        <w:rPr>
          <w:rFonts w:hint="eastAsia"/>
        </w:rPr>
      </w:pPr>
      <w:r>
        <w:rPr>
          <w:rFonts w:hint="eastAsia"/>
        </w:rPr>
        <w:t>CCTACGGGCGGCAGCAGTGGGGAATATTGCGCAATGGGCGAAAGCCTGAACGAGCGATGCCGCGTGAGCGATGAAGGCCTTCGGGTTGTAAAGCTCAAAAGGGGTGAGAAAGGGCAACTTGATCGAACCCCAGTAAGCTCGGGCTAAGTTCGTGCCAGCAGCCGCGGTAAGACGAACCGAGCGAACGTTGTTCGGAATCACTGGGCTTAAAGGGCGCGTAGGCGGATTCAAAAGTCCGGGGTGAAATCCCACAGCTCAACTGTGGAACTGCCTCGGATACTGTGAGTCTCGAGGGTGGTAGGGGTATGCGGAACTATCGGTGGAGCGGTGAAATGCGTTGATATCGTAAGGAAGACCAGTGGCGAAGGCGAGTCTCTGGACAGTTACTGACACTGAGGCACGAAGGCCAGGGGAGCAAACGGGATTAGATACCCCTGTAGTCC</w:t>
      </w:r>
    </w:p>
    <w:p w14:paraId="069565C8">
      <w:pPr>
        <w:rPr>
          <w:rFonts w:hint="eastAsia"/>
        </w:rPr>
      </w:pPr>
      <w:r>
        <w:rPr>
          <w:rFonts w:hint="eastAsia"/>
        </w:rPr>
        <w:t>&gt;OTU004120</w:t>
      </w:r>
    </w:p>
    <w:p w14:paraId="5B9FFC3A">
      <w:pPr>
        <w:rPr>
          <w:rFonts w:hint="eastAsia"/>
        </w:rPr>
      </w:pPr>
      <w:r>
        <w:rPr>
          <w:rFonts w:hint="eastAsia"/>
        </w:rPr>
        <w:t>CCTACGGGCGGCTGCAGTCGAGAATCTTCCGCAATGGGCGAAAGCCTGACGGAGCGACGCCGCGTGATCGATGAAGTCCTTAGGGATGTAAAGATCTTTTGTCGGGGAGAAAGTAATTGATAGTACCCGAAGAATAAGGGGTTGCTAAACTCGTGCCAGCAGCAGCGGTAATACGAGTGCCCCAAGCGTTATCCGGAATCATTGGGCGTAAAGGGTGTGTAGGTTGTTTCATTAGTCTTCTGTCAAATTCTTCGGCTCAACCGGGGGTCCGCAGAAGAAACGGTGAAACTAGAGGATGTGAGAGGTGAATGGAACTCATGGTGTAGGGGTGAAATCCGTTGATATCATGGGGAACACCAAAAGCGAAGGCAGCTCGCTGGGACGGTACTGACGCTGAGACGCGAAAGCGTGGGGAGCAAACAGGATTAGATACCCCTGTAGTCC</w:t>
      </w:r>
    </w:p>
    <w:p w14:paraId="0A50BF97">
      <w:pPr>
        <w:rPr>
          <w:rFonts w:hint="eastAsia"/>
        </w:rPr>
      </w:pPr>
      <w:r>
        <w:rPr>
          <w:rFonts w:hint="eastAsia"/>
        </w:rPr>
        <w:t>&gt;OTU004121</w:t>
      </w:r>
    </w:p>
    <w:p w14:paraId="169400EE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GTCGTAAACTCCTGTCGAGCGGGACGAACACCTTCCTGGTGAATATCCGGGAAGGCTGACGGTACCGCTAAAGGAAGCCCCGGCTAACTCCGTGCCAGCAGCCGCGGTAATACGGGGGGGGCAAGCGTTGTTCGGAATTACTGGGCGTAAAGGGCTCGTAGGCGGCCAACTAAGTCAGACGTGAAATCCCCAGGCTTAACCTGGGAACTGCGTCTGATACTGGATGGCTTGAATTCGGGAGAGGGTAGTGGAATTCCCGGTGTAGTGGTGAAATGCGTAGATATCGGGAGGAACACCAGTGGCGAAGGCGGCCTGCTGGGCTGTTGCTGACGCTGAGGCGCGACAGCGTGGGGAGCAAACAGGATTAGATACCCTAGTAGTCC</w:t>
      </w:r>
    </w:p>
    <w:p w14:paraId="68F235BE">
      <w:pPr>
        <w:rPr>
          <w:rFonts w:hint="eastAsia"/>
        </w:rPr>
      </w:pPr>
      <w:r>
        <w:rPr>
          <w:rFonts w:hint="eastAsia"/>
        </w:rPr>
        <w:t>&gt;OTU004122</w:t>
      </w:r>
    </w:p>
    <w:p w14:paraId="403115C5">
      <w:pPr>
        <w:rPr>
          <w:rFonts w:hint="eastAsia"/>
        </w:rPr>
      </w:pPr>
      <w:r>
        <w:rPr>
          <w:rFonts w:hint="eastAsia"/>
        </w:rPr>
        <w:t>CCTCGGGGGGCTGCAGTAGGGAATCTTCCGCAATGGACGAAAGTCTGACGGAGCAACGCCGCGTGAGTGAAGAAGGCCTTCGGGTCGTAAAGCTCTGTTGTCAGGGAAGAACAAGTACCGGAGTAACTGCCGGTACCTTGACGGTACCTGACCAGAAAGCCCCGGCTAACTACGTGCCAGCAGCCGCGGTAATACGTAGGGGGCAAGCGTTGTCCGGAATTATTGGGCGTAAAGCGCGCGCAGGCGGCCTTGTAAGTCTGTCGTTTAAACTCGGAGCTCAACTTCGAGTCGCGATGGAAACTGCAAAGCTTGAGTGCAGAAGAGGAAAGTGGAATTCCACGTGTAGCGGTGAAATGCGTAGAGATGTGGAGGAACACCAGTGGCGAAGGCGGCTCTTTGGTCTGTAACTGACGCTGAGGCGCGAAAGCGTGGGGAGCAAACAGGATTAGATACCCCTGTAGTCC</w:t>
      </w:r>
    </w:p>
    <w:p w14:paraId="78C6FF88">
      <w:pPr>
        <w:rPr>
          <w:rFonts w:hint="eastAsia"/>
        </w:rPr>
      </w:pPr>
      <w:r>
        <w:rPr>
          <w:rFonts w:hint="eastAsia"/>
        </w:rPr>
        <w:t>&gt;OTU004123</w:t>
      </w:r>
    </w:p>
    <w:p w14:paraId="02421BEB">
      <w:pPr>
        <w:rPr>
          <w:rFonts w:hint="eastAsia"/>
        </w:rPr>
      </w:pPr>
      <w:r>
        <w:rPr>
          <w:rFonts w:hint="eastAsia"/>
        </w:rPr>
        <w:t>CCTACGGGGGGCAGCAGTGGGGAATATTGGACAATGGGCGGAAGCCTGATCCAGCAACGCCGCGTGAGGGATGACGGCCTTCGGGTTGTAAACCCCTTTCAGCAGGGACGAAAATGACGGTACCTGCAGAAGAAGCCCCGGCCAACTACGTGCCAGCAGCCGCGGTAATACGTAGGGGGCGAGCGTTGTCCGGAATCACTGGGCGTAAAGGGCGCGTAGGCGGCCTGATAAGTAGGGGGTGAAATCCTGCGGCTTAACCGCAGGGCTGCCTTCTAAACTGTCGGGCTCGAGCACAGTAGAGGCAGGTGGAATTCCCGGTGTAGCGGTGGAATGCGTAGAGATCGGGAAGAACATCAGTGGCGAAGGCGGCCTGCTGGGCTGTTGCTGACGCTGAGGCGCGACAGCGTGGGGAGCAAACAGGATTAGATACCCGTGTAGTCC</w:t>
      </w:r>
    </w:p>
    <w:p w14:paraId="7F6A9DB7">
      <w:pPr>
        <w:rPr>
          <w:rFonts w:hint="eastAsia"/>
        </w:rPr>
      </w:pPr>
      <w:r>
        <w:rPr>
          <w:rFonts w:hint="eastAsia"/>
        </w:rPr>
        <w:t>&gt;OTU004124</w:t>
      </w:r>
    </w:p>
    <w:p w14:paraId="13C88CC7">
      <w:pPr>
        <w:rPr>
          <w:rFonts w:hint="eastAsia"/>
        </w:rPr>
      </w:pPr>
      <w:r>
        <w:rPr>
          <w:rFonts w:hint="eastAsia"/>
        </w:rPr>
        <w:t>CCTACGGGTGGCAGCAGCGAGGAATTTTCCCCAATGGGCGCAAGCCTGAGGGAGCAACGCCGCGTGCGGGACGAAGGCCCTCGGGTCGTAAACCGCTTTTGGGGGGGACGAGGATGACGGTACCCCCCGAATAAGCCTCGGCTAACTACGTGCCAGCAGCCGCGGTAATACGTAGGAGGCGAGCGTTGTCCGGAGTTACTGGGCGTAAAGCGCGCGCAGGCGGGCGCCAGGGTCTCCCGTGAAAGCCCCCAGCTCAACTGGGGAGGGTCGGGGGAAACCGGGCGCCTGGAGGCTGGGAGAGGCCGGTGGAATTCGGGGTGTAGCGGTGATATGCGTAGAGCCCCCGAGGAACACCCGTGGCGAAGGCGGCCGGCTGGTCCAGTCCTGACGCTGAGGCGCGAAGGCCAGGGGAGCGAACGGGATTAGATACCCGAGTAGTCC</w:t>
      </w:r>
    </w:p>
    <w:p w14:paraId="3F572BF8">
      <w:pPr>
        <w:rPr>
          <w:rFonts w:hint="eastAsia"/>
        </w:rPr>
      </w:pPr>
      <w:r>
        <w:rPr>
          <w:rFonts w:hint="eastAsia"/>
        </w:rPr>
        <w:t>&gt;OTU004125</w:t>
      </w:r>
    </w:p>
    <w:p w14:paraId="5D7EF7B3">
      <w:pPr>
        <w:rPr>
          <w:rFonts w:hint="eastAsia"/>
        </w:rPr>
      </w:pPr>
      <w:r>
        <w:rPr>
          <w:rFonts w:hint="eastAsia"/>
        </w:rPr>
        <w:t>CCTACGGGGGGCAGCAGCAAGGAATTTTCGTCAATGGGGGCAACCCTGAACGAGCAACGCCGCGTGGAGGATGACGGCCTTCGGGTTGTAAACTCCTTTTGCGGGGGATGACAGCGACCGTACCCCGCGAATAAGGCTCGGCTAACTCTGTGCCAGCAGCCGCGGTAAGACAGAGGAGCCAAGCGTTGTCCGGAGTAACTGGGCGTAAAGCGCACGCAGGTGGTCGGGTACGTGGGGTGTGAAAGCGCTGAGCTTAACTCAGCGAGGCCACCTCATACGGCCCGGCTCGAGCCCTGCAGAGGTCCACGGAATTGCCGGTGTAGTGGTGAAATGCGTAGAGATCGGCAGGAACACCCAGGGGGAAACCAGTGGACTGGGCAGGCGCTGACACTCATGTGCGAAAGCGTGGGGAGCGAACCGGATTAGATACCCCAGTAGTCC</w:t>
      </w:r>
    </w:p>
    <w:p w14:paraId="290F66B6">
      <w:pPr>
        <w:rPr>
          <w:rFonts w:hint="eastAsia"/>
        </w:rPr>
      </w:pPr>
      <w:r>
        <w:rPr>
          <w:rFonts w:hint="eastAsia"/>
        </w:rPr>
        <w:t>&gt;OTU004126</w:t>
      </w:r>
    </w:p>
    <w:p w14:paraId="5F5D2EBE">
      <w:pPr>
        <w:rPr>
          <w:rFonts w:hint="eastAsia"/>
        </w:rPr>
      </w:pPr>
      <w:r>
        <w:rPr>
          <w:rFonts w:hint="eastAsia"/>
        </w:rPr>
        <w:t>CCTACGGGTGGCTGCAGTGAGGAATTTTCCGCAATGGGCGAAAGCCTGACGGAGCAATACCGCGTGAAGGAAGAAGGCCCGTGGGTCGTAAACTTCTTTTCTCAGAGAAGAAGATCTGACGGTATCTGAGGAATAAGCGCCGGCTAAGTCTGTGCCAGCAGCCGCGGTAATACAGACGGCGCAAGCGTTATCCGGAATGATTGGGCGTAAAGCGTCTGTAGGTGGTTCTCGAAGTCTACTGTCAAATCCCAGGGCTCAACTTTGGACAGGCAGTGGAGGACTCGAGGGCTAGAGTACGGTAGGGGTAGAGGGAATTCCCGGTGAAGCAGTGAAATGCACAGAGATCGGGAAGAACACCAGTGGCGAAGGCGCTCTACTAGGCCGTGACTGACACTGAGAGACGATAGCTAGGGGAGCAAACAGGATTAGATACCCCAGTAGTCC</w:t>
      </w:r>
    </w:p>
    <w:p w14:paraId="4452F57E">
      <w:pPr>
        <w:rPr>
          <w:rFonts w:hint="eastAsia"/>
        </w:rPr>
      </w:pPr>
      <w:r>
        <w:rPr>
          <w:rFonts w:hint="eastAsia"/>
        </w:rPr>
        <w:t>&gt;OTU004127</w:t>
      </w:r>
    </w:p>
    <w:p w14:paraId="2BC9B6A9">
      <w:pPr>
        <w:rPr>
          <w:rFonts w:hint="eastAsia"/>
        </w:rPr>
      </w:pPr>
      <w:r>
        <w:rPr>
          <w:rFonts w:hint="eastAsia"/>
        </w:rPr>
        <w:t>CCTACGGGAGGCTGCAGTAAGGAATCTTCCACAATGGGCGAAAGCCTGATGGAGCAACACCGCGTGCAGGATGAAGGCCCTCGGGTCGTAAACTGCTTTTATGAGTGAAGAATATGACGGTAACATAGGAATAAGGGTCTGCTAACTACGTGCCAGCAGCCGCGGTCATACGTAGGACCCAAGCGTTATCCGGATTGACTGGGCGTAAAGAGTTGCGTAGGTGGTAGTTTAAGCGAATGGTGAAATCTTGTGGCTCAACCATAAGGCTATTATTTGAACTGAATTACTCGAGAATAGGAGAGGCATCTGGAATTTTTAGTGTAGGGGTAAAATCCGTAGATACTAGAAGGAACACCAATGGCGTAGGCAGGATGCTGGCCTATTTCTGACACTAAGGCACGAAAGCGTGGGGAGCGAACCGGATTAGATACCCCAGTAGTCC</w:t>
      </w:r>
    </w:p>
    <w:p w14:paraId="092F88CC">
      <w:pPr>
        <w:rPr>
          <w:rFonts w:hint="eastAsia"/>
        </w:rPr>
      </w:pPr>
      <w:r>
        <w:rPr>
          <w:rFonts w:hint="eastAsia"/>
        </w:rPr>
        <w:t>&gt;OTU004128</w:t>
      </w:r>
    </w:p>
    <w:p w14:paraId="40540D05">
      <w:pPr>
        <w:rPr>
          <w:rFonts w:hint="eastAsia"/>
        </w:rPr>
      </w:pPr>
      <w:r>
        <w:rPr>
          <w:rFonts w:hint="eastAsia"/>
        </w:rPr>
        <w:t>CCTACGGGGGGCTGCAGTGGGGAATATTGGACAATGGGCGCAAGCCTGATCCAGCCACGCCGCGTGGGTGATGAAGGCCTTCGGGTCGTAAAGCCCTGTGGGGAGGGAAGAAATGCCATAAGCTAATATCTTATGGTGCTGACGGTACCTCCTTAGCAAGCACCGGCTAACTCCGTGCCAGCAGCCGCGGTAATACGGAGGGTGCAAACGTTGCTCGGAATCATTGGGCGTAAAGCGCGTGTAGGTGGCCGGGTCAGTCAGGCGTGAAAGCCCTGGGCTTAACCCAGGAAGTGCACCTGATACTGCCCGGCTCGAGTACGGGAGAGGGTAGCGGAATTCCCGGTGTAGAGGTGAAATTCGGAGATATCGGGAGGAACATCAGTGGCGAAGGCGGCTACCTGGACCGATACTGACGCTGAGACGCGAAAGCGTGGGGAGCAAACAGGATTAGATACCCCTGTAGTCC</w:t>
      </w:r>
    </w:p>
    <w:p w14:paraId="1DA59668">
      <w:pPr>
        <w:rPr>
          <w:rFonts w:hint="eastAsia"/>
        </w:rPr>
      </w:pPr>
      <w:r>
        <w:rPr>
          <w:rFonts w:hint="eastAsia"/>
        </w:rPr>
        <w:t>&gt;OTU004129</w:t>
      </w:r>
    </w:p>
    <w:p w14:paraId="55E04F03">
      <w:pPr>
        <w:rPr>
          <w:rFonts w:hint="eastAsia"/>
        </w:rPr>
      </w:pPr>
      <w:r>
        <w:rPr>
          <w:rFonts w:hint="eastAsia"/>
        </w:rPr>
        <w:t>CCTACGGGGGGCTGCAGTGAGGAATCTTGCACAATGGGGGAAACCCTGATGCAGCAACGCCGCGTGGAGGAAGACGGTCTTCGGATTGTAAACTCCTTTTGTTGAGGACGAACATTGACGGTACTCAACGAATAAGAGGTGGCTAACTACGTGCCAGCAGCCGCGGTAATACGTAGACCTCGAGCGTTATCCGGATTTACTGGGCGTAAAGCGTGCGTAGGTGTCTCGTTAAGTCTCCGGTGAAAGCCTCCGGCCCAACTGGAGAACTGTCGGAGAAACTGACGGGATTGAGTGTGACAGAGGCAGACGGAATTCTTGGTGTAGCGGTAAAATGCGTTGATATCAAGAGGAACACCGATGGCGAAGGCAGTCTGCTGGGTCATCACTGACACTGAGGTACGAAAGCGTGGGTAGCGAACGGGATTAGATACCCCTGTAGTCC</w:t>
      </w:r>
    </w:p>
    <w:p w14:paraId="1CAB2AA8">
      <w:pPr>
        <w:rPr>
          <w:rFonts w:hint="eastAsia"/>
        </w:rPr>
      </w:pPr>
      <w:r>
        <w:rPr>
          <w:rFonts w:hint="eastAsia"/>
        </w:rPr>
        <w:t>&gt;OTU004130</w:t>
      </w:r>
    </w:p>
    <w:p w14:paraId="6A7879AA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CGGGACGAACACCTATCCGGCTAACATCCGGGAAGGCTGACGGTACCGCTAAAGGAAGCCTCGGCTAACTCTGTGCCAGCAGCCGCGGTAAGACAGAGGAGGCAAGCGTTGTCCGGACTGACTGGGCGTAAAGCGCGCGCAGGCGGATATGGGCGTCGGTGCTGAAAGACCACCGCTTAACGGTGGCTCGCGTGCCGATACGCCATATCTGGAGGGCGGGCGAGGGCGGTGGAATTGCCGGTGTAGTGGTGAAATGCGTAGAGATCAGGAGGAACACCGATGGCGAAGGCAGGCTCCTGGGCCAGCACTGACGCTCATGCACGAAAGCGTGGGGAGCAAACAGGATTAGATACCCGGGTAGTCC</w:t>
      </w:r>
    </w:p>
    <w:p w14:paraId="2BDC5852">
      <w:pPr>
        <w:rPr>
          <w:rFonts w:hint="eastAsia"/>
        </w:rPr>
      </w:pPr>
      <w:r>
        <w:rPr>
          <w:rFonts w:hint="eastAsia"/>
        </w:rPr>
        <w:t>&gt;OTU004131</w:t>
      </w:r>
    </w:p>
    <w:p w14:paraId="3A1B26F1">
      <w:pPr>
        <w:rPr>
          <w:rFonts w:hint="eastAsia"/>
        </w:rPr>
      </w:pPr>
      <w:r>
        <w:rPr>
          <w:rFonts w:hint="eastAsia"/>
        </w:rPr>
        <w:t>CCTACGGGGGGCAGCAGTAGGGAATTTTCCACAATGGACGAAAGTCTGATGGAGCAACGCCGCGTGAACGATGAAGGCCTTCGGGTTGTAAAGTTCTGTTGTCAGGGACGAACAAGTACCGTTTGAACAAGGCGGTACCTTGACGGTACCTGACGAGAAAGCCCCGGCTAACTACGTGCCAGCAGCCGCGGTAATACGTAGGGGGCAAGCGTTGTCCGGAATTATTGGGCGTAAAGCGCGCGCAGGCGGCTTTGTAAGTCTAGTGTTTAATCTCGGAGCTCAACTCCGATTCGCACCGGAAACTGCAAGGCTTGAGTACAGAAGAGGAAAGTGGAATTCCACGTGTAGCGGTGAAATGCGTAGAGATGTGGAGGAACACCAGTGGCGAAGGCGGGTTGCTGGGCTGACACTGACGCTGAGGCGCGAAAGCCAGGGGAGCAAACAGGATTAGATACCCGTGTAGTCC</w:t>
      </w:r>
    </w:p>
    <w:p w14:paraId="0418C43F">
      <w:pPr>
        <w:rPr>
          <w:rFonts w:hint="eastAsia"/>
        </w:rPr>
      </w:pPr>
      <w:r>
        <w:rPr>
          <w:rFonts w:hint="eastAsia"/>
        </w:rPr>
        <w:t>&gt;OTU004132</w:t>
      </w:r>
    </w:p>
    <w:p w14:paraId="3646F7ED">
      <w:pPr>
        <w:rPr>
          <w:rFonts w:hint="eastAsia"/>
        </w:rPr>
      </w:pPr>
      <w:r>
        <w:rPr>
          <w:rFonts w:hint="eastAsia"/>
        </w:rPr>
        <w:t>CCTACGGGGGGCAGCAGTGGGGAATCTTGCGCAATGGGCGAAAGCCTGACGCAGCGACGCCGCGTGAGTGATGAAGGCCTTCGGGTTGTAAAGCTCTGTGGAGGGGGACGAATAAGCGTTGGCTAATATCCAACGTGATGACGGTACCTCTTTAGCAAGCACCGGCTAACTCTGTGCCAGCAGCCGCGGTAAGACAGAGGGTGCAAACGTTGTTCGGAATCATTGGGCGTAAAGCGGATGTAGGTGGCTTTGCAAGTCAGATGTGAAAGCCCAGGGCTCAACCCTGGAAGTGCATTTGATACTGCGAAGCTTGAGTGCTGGAGAGGTTACTAGAATTCCTGGTGTAGTGGTGAAATACGTAGATATGCGGAGGAACACCGATGGCGAAGGCAATCCCCTGGGCCTGCACTGACGCTCATGCACGAAAGCGTGGGGAGCAAACAGGATTAGATACCCCAGTAGTCC</w:t>
      </w:r>
    </w:p>
    <w:p w14:paraId="51964454">
      <w:pPr>
        <w:rPr>
          <w:rFonts w:hint="eastAsia"/>
        </w:rPr>
      </w:pPr>
      <w:r>
        <w:rPr>
          <w:rFonts w:hint="eastAsia"/>
        </w:rPr>
        <w:t>&gt;OTU004133</w:t>
      </w:r>
    </w:p>
    <w:p w14:paraId="7387B4E3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TTCGGGATGTAAACTTCGCAAGAACGGGAAGAATTAGTAGGGGACAATACCCCCTATGATGACGGTACCGTTTGTAAGCTCCGGCTAACTCCGTGCCAGCAGCCGCGGTAATACGGGGGGAGCAAGCGTTGTTCGGAATCACTGGGCTTAAAGGGCGCGTAGGCGGTCGGCCAAGTCAGGGGTGAAATCCTGCAGCTCAACTGTAGAAGTGCCTTTGATACTGATGAGCTCGAGGGAGGTAGGGGTCTGTGGAACTTCCGGTGGAGCGGTGAAATGCGTTGATATCGGAAGGAACGCCGGTGGCGAAAGCGACGGACTGGACCTCTTCTGACGCTGAGGCGCGAAAGCTAGGGGAGCAAACGGGATTAGATACCCTGGTAGTCC</w:t>
      </w:r>
    </w:p>
    <w:p w14:paraId="6CD1B1C7">
      <w:pPr>
        <w:rPr>
          <w:rFonts w:hint="eastAsia"/>
        </w:rPr>
      </w:pPr>
      <w:r>
        <w:rPr>
          <w:rFonts w:hint="eastAsia"/>
        </w:rPr>
        <w:t>&gt;OTU004134</w:t>
      </w:r>
    </w:p>
    <w:p w14:paraId="10073596">
      <w:pPr>
        <w:rPr>
          <w:rFonts w:hint="eastAsia"/>
        </w:rPr>
      </w:pPr>
      <w:r>
        <w:rPr>
          <w:rFonts w:hint="eastAsia"/>
        </w:rPr>
        <w:t>CCTACGGGAGGCTGCAGTGGGGAATATTGCGCAATGGGCGAAAGCCTGACGCAGCGACGCCGCGTGTGGGATGACGGCCTTCGGGTTGTAAACCACTGTCGGGAGGGACGAATGCCCCGCAAGGGGAGTGACGGTACCTCCAAAGGAAGCACCGGCTAACTCCGTGCCAGCAGCCGCGGTAAGACGTAGGGCGCAAGCGTTGTCCGGATTTATTGGGCGTAAAGAGCTCGTAGGCGGCTTGTCGCGTCGACTGTGAAAACCCGCGGCTTAACTGCGGGACTGCAGTCGATACGGGCAGGCTAGAGTTCGGTAGGGGAGACTGGAATTCCTGGTGTAGCGGTGAAATGCGTAGATATCGGGAGGAACACCTGTGGCGAAAGCGGCATACTGGACCACAACTGACGCTGAGGCGCGAAAGCGTGGGGAGCAAACGGGATTAGATACCCCGGTAGTCC</w:t>
      </w:r>
    </w:p>
    <w:p w14:paraId="3A79D876">
      <w:pPr>
        <w:rPr>
          <w:rFonts w:hint="eastAsia"/>
        </w:rPr>
      </w:pPr>
      <w:r>
        <w:rPr>
          <w:rFonts w:hint="eastAsia"/>
        </w:rPr>
        <w:t>&gt;OTU004135</w:t>
      </w:r>
    </w:p>
    <w:p w14:paraId="3663C67C">
      <w:pPr>
        <w:rPr>
          <w:rFonts w:hint="eastAsia"/>
        </w:rPr>
      </w:pPr>
      <w:r>
        <w:rPr>
          <w:rFonts w:hint="eastAsia"/>
        </w:rPr>
        <w:t>CCTACGGGGGGCAGCAGTGGGGAATATTGGACAATGGGGGAAACCCTGATCCAGCGATGCCGCGTGTGTGAAGAAGGCCTGCGGGTTGTAAAGCACTTTCAGTGGGGACGATGGGCAGAACGGCTAACACCCGTTTTGTTTGACTTAACCCAAAGAAGAAGCACCGGCTAATTCCGTGCCAGCAGCCGCGGTAATACGGAAGGTGCGAGCGTTAATCGGAATTACTGGGCGTAAAGCGCACGTAGGTGGTTTTGCAAGTCGGGTGTGAAATCCCCAGGCTTAACCTGGGAACTGCATTCGAGACTGCATTGCTAGAGTCCGGTAGGGGACCACGGAATTCCTGGTGTAGCGGTGAAATGCGCAGATATCGGGAAGAACACCCGTGGCGAAGGCGGTTCTCTGGGACGGTACTGACGCTGAGACGCGAAAGCGTGGGGAGCGAACAGGATTAGATACCCCTGTAGTCC</w:t>
      </w:r>
    </w:p>
    <w:p w14:paraId="66A943DE">
      <w:pPr>
        <w:rPr>
          <w:rFonts w:hint="eastAsia"/>
        </w:rPr>
      </w:pPr>
      <w:r>
        <w:rPr>
          <w:rFonts w:hint="eastAsia"/>
        </w:rPr>
        <w:t>&gt;OTU004136</w:t>
      </w:r>
    </w:p>
    <w:p w14:paraId="7CE7F9A1">
      <w:pPr>
        <w:rPr>
          <w:rFonts w:hint="eastAsia"/>
        </w:rPr>
      </w:pPr>
      <w:r>
        <w:rPr>
          <w:rFonts w:hint="eastAsia"/>
        </w:rPr>
        <w:t>CCTACGGGAGGCAGCAGTGGGGAATATTGGACAATGGGCGCAAGCCTGATCCAGCCATGCCGCGTGAGTGAAGAAGGCCTTAGGGTTGTAAAGCTCTTTCAGCGGGGAAGATAATGACGGTACCCGCAGAAGAAGTCCCGGCTAACTTCGTGCCAGCAGCCGCGGTAATACGAAGGGGACTAGCGTTAATCGGAATTACTGGGCGTAAAGCGCACGTAGGCGGCTTCGCAAGTCGGATGTGAAATACCTAGGCTCAACCAAGGACGTGCATCCGAAACTGCGAGGCTTGAGTACAGAAGAGGATAGTGGAATTCCAAGTGTAGCGGTGAAATGCGTAGAGATTTGGAGGAACACCAGTGGCGAAGGCGACTTTCTGGTCTGTAACTGACGCTGAGGCGCGAAAGCGTGGGGAGCAAACAGGATTAGATACCCGTGTAGTCC</w:t>
      </w:r>
    </w:p>
    <w:p w14:paraId="161E2564">
      <w:pPr>
        <w:rPr>
          <w:rFonts w:hint="eastAsia"/>
        </w:rPr>
      </w:pPr>
      <w:r>
        <w:rPr>
          <w:rFonts w:hint="eastAsia"/>
        </w:rPr>
        <w:t>&gt;OTU004137</w:t>
      </w:r>
    </w:p>
    <w:p w14:paraId="1EC554BF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ATTTCGGTATGTAAACTTCGAAAGAATGGGAAGAAAACAATGACGGTACCATTTATAAGGTCCGGCTAACTACGTGCCAGCAGCCGCGGTAATACGTAGGGACCAAGCGTTGTTCGGATTTACTGGGCTTAAAGGGCGCGTAGGCGGGCGGGTAAGTCCCGGGTGAAAGCCCCCGGCTCAACCGGGGGACGGCGCGGGATACTGCACGTCTTGAGGGGGGTAGGGGCGGGCGGAACTTCCGGTGGAGCGGTGAAATGCGTAGAGATGTGGAGGAACACCAGTGGCGAAGGCGACTCTTTGGCCTGTAACTGACGCTGAGGCGCGAAAGCGTGGGGAGCAAACAGGATTAGATACCCCAGTAGTCC</w:t>
      </w:r>
    </w:p>
    <w:p w14:paraId="033D8DC7">
      <w:pPr>
        <w:rPr>
          <w:rFonts w:hint="eastAsia"/>
        </w:rPr>
      </w:pPr>
      <w:r>
        <w:rPr>
          <w:rFonts w:hint="eastAsia"/>
        </w:rPr>
        <w:t>&gt;OTU004138</w:t>
      </w:r>
    </w:p>
    <w:p w14:paraId="377A54AA">
      <w:pPr>
        <w:rPr>
          <w:rFonts w:hint="eastAsia"/>
        </w:rPr>
      </w:pPr>
      <w:r>
        <w:rPr>
          <w:rFonts w:hint="eastAsia"/>
        </w:rPr>
        <w:t>CCTACGGGTGGCTGCAGTAGGGAATCTTGCGCAATGGGCGAAAGCCTGACGCAGCGACGCCGCGTGAGGGATGAAGGCCTTCGGGTTGTAAACCTCTTTCAGCAGGGACGAAGCGAAAGTGACGGTACCTGCAGAAGAAGCCCCGGCCAACTACGTGCCAGCAGCCGCGGTAATACGTAGGGGGCAAGCGTTGTCCGGAATCATTGGGCGTAAAGAGCTCGTAGGCGGCCGTCCACGTCGGATGTGAAAGCTCAGAGCTCAACCCCGGGCCTGCATCCGATACTGATCGGCTCGAGGAAGGTAGGGGAGAGCGGAATTCCCGGTGTAGCGGTGAAATGCGCAGATATCGGGAGGAACACCAGTAGCGAAGGCGGCTCGCTGGGCCACACCTGACGCTGAGACGCGAAAGCGTGGGGAGCAAACAGGATTAGATACCCGAGTAGTCC</w:t>
      </w:r>
    </w:p>
    <w:p w14:paraId="2CF2058B">
      <w:pPr>
        <w:rPr>
          <w:rFonts w:hint="eastAsia"/>
        </w:rPr>
      </w:pPr>
      <w:r>
        <w:rPr>
          <w:rFonts w:hint="eastAsia"/>
        </w:rPr>
        <w:t>&gt;OTU004139</w:t>
      </w:r>
    </w:p>
    <w:p w14:paraId="7558201B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CTCGGATCGTAAAGCTCTGTTGCCAGGGAAGAACGGCTAGGGGAGTAACTGCCCTTGGCATGACGGTACCTGAGAAGAAAGCCCCGGCTAACTACGTGCCAGCAGCCGCGGTAATACGTAGGTGGCAAGCGTTGTCCGGATTTATTGGGTTTAAAGGGTGCGTAGGCGGCTTTGTAAGTCAGTGGTGAAATATGGCAGCTCAACTGTCAAGGTGCCATTGATACTGCAGAGCTTGAGTACAGATGAGGTAGGCGGAATTGACGGTGTAGCGGTGAAATGCATAGATATCGTCAAGAACACCGATAGCGAAGGCAGCTTACCAAGCTGTAACTGACACTGAGGCACGAAAGTGTGGGGATCAAACAGGATTAGATACCCTTGTAGTCC</w:t>
      </w:r>
    </w:p>
    <w:p w14:paraId="605331E9">
      <w:pPr>
        <w:rPr>
          <w:rFonts w:hint="eastAsia"/>
        </w:rPr>
      </w:pPr>
      <w:r>
        <w:rPr>
          <w:rFonts w:hint="eastAsia"/>
        </w:rPr>
        <w:t>&gt;OTU004140</w:t>
      </w:r>
    </w:p>
    <w:p w14:paraId="34DC2C15">
      <w:pPr>
        <w:rPr>
          <w:rFonts w:hint="eastAsia"/>
        </w:rPr>
      </w:pPr>
      <w:r>
        <w:rPr>
          <w:rFonts w:hint="eastAsia"/>
        </w:rPr>
        <w:t>CCTACGGGGGGCTGCAGTCGAGAATCTTCGGCAATGCGCGAAAGCGTGACCGAGCGACGCCGTGTGCGGGATGAAGGCCTTCGGGTTGTAAACCGCTGTCGTAGGGGAGGAAGGCTCCGTGAAGAACGGGGCTTGACCTATCCTAGGAGGAAGGACGGGCTAAGTACGTGCCAGCAGCCGCGGTAATACGTACCGTCCAAACGTTATTCGGAATTACTGGGCGTAAAGCGCACGTAGGCGGCGCCGTAAGTCAGGGGTGAAATCCCGGAGCTCAACTCCGGAACTGCCCTTGAAACTGCAGTGCTAGAATTCTGGAGAGGCGAGTGGAATTCCGAGTGTAGAGGTGAAATTCGTAGATATTCGGAAGAACACCAGTGGCGAAGGCGACTCGCTGGACAGACATTGACGCTGAGGTGCGAAAGCGTGGGGAGCAAACAGGATTAGATACCCGAGTAGTCC</w:t>
      </w:r>
    </w:p>
    <w:p w14:paraId="3E62BA04">
      <w:pPr>
        <w:rPr>
          <w:rFonts w:hint="eastAsia"/>
        </w:rPr>
      </w:pPr>
      <w:r>
        <w:rPr>
          <w:rFonts w:hint="eastAsia"/>
        </w:rPr>
        <w:t>&gt;OTU004141</w:t>
      </w:r>
    </w:p>
    <w:p w14:paraId="642C4D05">
      <w:pPr>
        <w:rPr>
          <w:rFonts w:hint="eastAsia"/>
        </w:rPr>
      </w:pPr>
      <w:r>
        <w:rPr>
          <w:rFonts w:hint="eastAsia"/>
        </w:rPr>
        <w:t>CCTACGGGTGGCTGCAGTGGGGAATCTTGCACAATGGGCGAAAGCCTGATGCAGCAACGCCGCGTGCGCGATGAAGGCCTTCGGGTTGTAAAGCGCTTTTCGGGGAGACGAGGAAGGACGGTATCCCCGGAATAAGGCTCGGCTAACTACGTGCCAGCAGCCGCGGTAAAACGTAGGAGCCAAGCGTTATCCGAATTCACTGGGCGTAAAGCGCGTGCAGGCGGCCTGGTAAGTTGGATGTGAAATCTCCCGGCTCAACTGGGAGAGGACGCCTAAGACTGCTGGGCTAGAGGGTGGTAGAGGGAGGTGGAATTCCCGGTGTAGTGGTGAAATGCGTAGATATCGGGAGGAACACCAGTGGCGAAGGCGGCCTTCTGGACTGCATCTGACGCTCAGACGCGAAAGCTAGGGGAGCAAACGGGATTAGATACCCCGGTAGTCC</w:t>
      </w:r>
    </w:p>
    <w:p w14:paraId="70C61E7D">
      <w:pPr>
        <w:rPr>
          <w:rFonts w:hint="eastAsia"/>
        </w:rPr>
      </w:pPr>
      <w:r>
        <w:rPr>
          <w:rFonts w:hint="eastAsia"/>
        </w:rPr>
        <w:t>&gt;OTU004142</w:t>
      </w:r>
    </w:p>
    <w:p w14:paraId="28E0C724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AGAGGGGAGGAAATATCTGGGGGTACTCCCCCAGGTTTGACCTATCCTCAGAGGAAGGGCCGGCTAACTTCGTGCCAGCAGCCGCGGTAATACGAAGGGCCCGAGCGTTGCGCGGATTCATTGGGCTTAAAGGGTGCGTAGGCGGACCTGCAAGTGCTTTGTGAAAGCCCATGGCTCAACCATGGAATGGCTTGGCAGACTGCGGGTCTTGAGGTCGGCAGAGGTCGTTGGAACTCTAGGTGTAGCGGTGAAATGCATAGATATCTAGAGGAACGCCAATGGTGAAAACAGACGTCTGGGCCGATTCTGACGCTGAGGCACGAAAGCGTGGGTAGCGAACGGGATTAGATACCCGAGTAGTCC</w:t>
      </w:r>
    </w:p>
    <w:p w14:paraId="25B62429">
      <w:pPr>
        <w:rPr>
          <w:rFonts w:hint="eastAsia"/>
        </w:rPr>
      </w:pPr>
      <w:r>
        <w:rPr>
          <w:rFonts w:hint="eastAsia"/>
        </w:rPr>
        <w:t>&gt;OTU004143</w:t>
      </w:r>
    </w:p>
    <w:p w14:paraId="02000D48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GCCGAGTAACTACCGGCACCTTGACGGTACCTAACCAGAAAGCCACGGCTAACTACGTGCCAGCAGCCGCGGTAATACGGAGGGTGCGAGCGTTGTCCGGAATCACTGGGCGTAAAGGGCGCGTAGGTGGCACGGCAAGCGTGCGGTGAAAGCCCGGGGCTCAACTCCGGGTCGGCCGTGCGAACTGCCGTGCTGGAGCATGGTAGAGGCAGGTGGAATTCCGAGTGTAGAGGTGAAATTCGTAGATATTCGGAAGAACACCAGTGGCGAAGGCGACTCGCTGGACAAGTATTGACGCTGAGGTGCGAAAGCGTGGGGAGCAAACAGGATTAGATACCCTAGTAGTCC</w:t>
      </w:r>
    </w:p>
    <w:p w14:paraId="0CE226E4">
      <w:pPr>
        <w:rPr>
          <w:rFonts w:hint="eastAsia"/>
        </w:rPr>
      </w:pPr>
      <w:r>
        <w:rPr>
          <w:rFonts w:hint="eastAsia"/>
        </w:rPr>
        <w:t>&gt;OTU004144</w:t>
      </w:r>
    </w:p>
    <w:p w14:paraId="5D19FAB9">
      <w:pPr>
        <w:rPr>
          <w:rFonts w:hint="eastAsia"/>
        </w:rPr>
      </w:pPr>
      <w:r>
        <w:rPr>
          <w:rFonts w:hint="eastAsia"/>
        </w:rPr>
        <w:t>CCTACGGGCGGCTGCAGCGGGGAATATTGCACAATGGGCGAAAGCCTGATGCAGCGACGCCGCGTGCGGGACGAAGGTCCAGGGGAGGAAATGCTCTTGGGATGACGGTACCGCCAAAGGAAGCACCGGCTAACTCCGTGCCAGCAGCCGCGGTAATACAGAGGTCCCAAGCGTTGTTCGGATTCACTGGGCGTAAAGGGTGCGTAGGTGGCATGGTAAGTTTGATGTGAAAGCTCAGGGCTCAACCCTGAAATGGCATTGAATACTACTGTGCTGGAGGTTTGGAGGGGGGACTGGAATTCTTGGTGTAGCAGTGAAATGCGTAGATATCAAGAGGAACACCAGTGGCGAAGGCGAGTCCCTGGACAACACCTGACACTGAGGCACGAAAGCTAGGGGAGCAAACAGGATTAGATACCCCTGTAGTCC</w:t>
      </w:r>
    </w:p>
    <w:p w14:paraId="6ED3C1D0">
      <w:pPr>
        <w:rPr>
          <w:rFonts w:hint="eastAsia"/>
        </w:rPr>
      </w:pPr>
      <w:r>
        <w:rPr>
          <w:rFonts w:hint="eastAsia"/>
        </w:rPr>
        <w:t>&gt;OTU004145</w:t>
      </w:r>
    </w:p>
    <w:p w14:paraId="0B6A22CE">
      <w:pPr>
        <w:rPr>
          <w:rFonts w:hint="eastAsia"/>
        </w:rPr>
      </w:pPr>
      <w:r>
        <w:rPr>
          <w:rFonts w:hint="eastAsia"/>
        </w:rPr>
        <w:t>CCTACGGGTGGCTGCAGTCGAGAATCTTCGGCAATGGGCGCAAGCCTGACCGAGCGACGCCGCGTGGCGGACGAAGGCCTTCGGGTTGTAAACGCCTGTTGGGGGGGACCAATTCCATGAGGGAACCCCTGAGGAAGCACGGGCTAAGTTCGTGCCAGCAGCCGCGGTAAGACGAACCGTGCGAACGTTATTCGGAATCATTGGGCTTAAAGCGCGCGTAGGCGGCGCCGCAAGCGGGGGGTGAAAGCCCGACGGCTCAACCGGGGGAGCGCTTCCCGGACTGCGGTGCTGGAGGGAGGTAGGGGCCGGTGGAACTTCCGGTGGAGCGGTGAAATGTGTTGAGATCGGAAGGAACGCCAGTGGCGAAAGCGGCCGGCTGGATCTCTGCTGACGCTGAGGCGCGAAAGCCAGGGGAGCAAACGGGATTAGATAACCTTGTAGTCC</w:t>
      </w:r>
    </w:p>
    <w:p w14:paraId="3C0EDA83">
      <w:pPr>
        <w:rPr>
          <w:rFonts w:hint="eastAsia"/>
        </w:rPr>
      </w:pPr>
      <w:r>
        <w:rPr>
          <w:rFonts w:hint="eastAsia"/>
        </w:rPr>
        <w:t>&gt;OTU004146</w:t>
      </w:r>
    </w:p>
    <w:p w14:paraId="4FFBCAAE">
      <w:pPr>
        <w:rPr>
          <w:rFonts w:hint="eastAsia"/>
        </w:rPr>
      </w:pPr>
      <w:r>
        <w:rPr>
          <w:rFonts w:hint="eastAsia"/>
        </w:rPr>
        <w:t>CCTACGGGGGGCTGCAGTGGGGAATCTTGCGCAATGGGCGAAAGCCTGACGCAGCGACGCCGCGTGGAGGATGAAGATCTTCGGGTCGTAAACTCCTGTCGAGCGGGACGAACACCTGTCGAGCTAATATCTTGACAGGCTGACGGTACCGCTAAAGGAAGCCCCGGCTAACTCCGTGCCAGCAGCCGCGGTAATACGGGGGGGGCAAGCGTTGTCCGGATTTACTGGGCGTAAAGCGTATGCAGGCGGATGCTTAAGTAGGAAGTGAAAGGTTGGAGCTCAACTCTAACACTGCTCCCTATACTGGGTGTCTTGAGTGCCGGAGAGGAAGATGGAACTGCACGTGTAGCGGTGAAATGCGTTGAGATGTGCAGGAACACCAATGGCGAAAGCAGTCTTCTGGACGGATACTGACGCTGAGATACGAAAGCCAAGGTAGCAAACAGGATTAGATACCCCTGTAGTCC</w:t>
      </w:r>
    </w:p>
    <w:p w14:paraId="0C840F94">
      <w:pPr>
        <w:rPr>
          <w:rFonts w:hint="eastAsia"/>
        </w:rPr>
      </w:pPr>
      <w:r>
        <w:rPr>
          <w:rFonts w:hint="eastAsia"/>
        </w:rPr>
        <w:t>&gt;OTU004147</w:t>
      </w:r>
    </w:p>
    <w:p w14:paraId="4CE17856">
      <w:pPr>
        <w:rPr>
          <w:rFonts w:hint="eastAsia"/>
        </w:rPr>
      </w:pPr>
      <w:r>
        <w:rPr>
          <w:rFonts w:hint="eastAsia"/>
        </w:rPr>
        <w:t>CCTACGGGCGGCAGCAGTCGAGAATTTTTCTCAATGGGGGAAACCCTGAAGGAGCGACGCCGCGTGGAGGATGAAGGCTTTCGGGTCGTAAACTCCTGTCGAGCGGGACGAACACCCATCCAGCTAACATCTGGACGGGCTGACGGTACCGCTAAAGGAAGCCCCGGCTAACTCCGTGCCAGCAGCCGCGGTAATACGGGGGGGGCAAGCGTTGTTCGGAATTACTGGGCGTAAAGGGCTCGTAGGCGGCCAACTAAGTCAGACGTGAAATCCCCAGGCTCAACCTGGGAACTGCGTCTGATACTGGATGGCTTGAATCCGGGAGAGGGATGCAGAATTCCAGGTGTAGCGGTGAAATGCGTAGATATCTGGAGGAATACCGGTGGCGAAGGCGGCATCCTGGACCGGCATTGACGCTGAGGAGCGAAAGCTAGGGGAGCAAACGGGATTAGATACCCTAGTAGTCC</w:t>
      </w:r>
    </w:p>
    <w:p w14:paraId="036707BD">
      <w:pPr>
        <w:rPr>
          <w:rFonts w:hint="eastAsia"/>
        </w:rPr>
      </w:pPr>
      <w:r>
        <w:rPr>
          <w:rFonts w:hint="eastAsia"/>
        </w:rPr>
        <w:t>&gt;OTU004148</w:t>
      </w:r>
    </w:p>
    <w:p w14:paraId="30D7C8D3">
      <w:pPr>
        <w:rPr>
          <w:rFonts w:hint="eastAsia"/>
        </w:rPr>
      </w:pPr>
      <w:r>
        <w:rPr>
          <w:rFonts w:hint="eastAsia"/>
        </w:rPr>
        <w:t>CCTACGGGGAGGCTGCAGTAAGGAATATTGGTCAATGGGCGAAAGCCTGAACCAGCCATGCCGCGTGAAGGATTAAGGTCCTCTGGATTGTAAACCTCTTTCAGCAGGGACGAAAACAGACGGTACCTGCAGAAGAAGCACCGGCCAACTACGTGCCAGCAGCCGCGGTAATACGTAGGGTGCAGGCGTTAATCGGAATTACTGGGCGTAAAGCGTGCGCAGGCGGTTTGCTAAGACAGGTGTGAAATCCCCGAGCTTAACCTGGGAACTGCATTCGGGACTGCATTGCTAGAGTATGGGAGAGGGAAGTGGAATTTCAGGTGTAGCGGTGAAATGCGTAGATATCTGAAGGAACATCAGTGGCGAAAGCGACTTCCTGGACCGACATTGACGCTGAGGAGCGAAAGCTAGGGGAGCAAACGGGATTAGATACCCCTGTAGTCC</w:t>
      </w:r>
    </w:p>
    <w:p w14:paraId="374A4401">
      <w:pPr>
        <w:rPr>
          <w:rFonts w:hint="eastAsia"/>
        </w:rPr>
      </w:pPr>
      <w:r>
        <w:rPr>
          <w:rFonts w:hint="eastAsia"/>
        </w:rPr>
        <w:t>&gt;OTU004149</w:t>
      </w:r>
    </w:p>
    <w:p w14:paraId="70134E54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CGAGAGTAACTGCTCGTACCTTGACGGTACCTAACCAGAAAGCCACGGCTAACTACGTGCCAGCAGCCGCGGTAATACGTAGGGGGCTAGCGTTGTCCGGAATCATTGGGCGTAAAGCGCGCGTAGGCGGCCCGGTAAGTCCGTTGTGAAAGTCAAAGGCTCAACCCCCGACGGTCACGGTAGACGCGCGGGCTGGAGGCAGGGAGAGGGAGGTGGAATGCCCGGTGGAGCGGTGAAATGCGTAGAGATCGGGCGGAACACCAGCGGCGAAGGCGGCCTCCTGGCCCTGACCTGACGCTGAGGCGCGAGAGCGTGGGGAGCGAACCGGATTAGATACCCCAGTAGTCC</w:t>
      </w:r>
    </w:p>
    <w:p w14:paraId="78609EC7">
      <w:pPr>
        <w:rPr>
          <w:rFonts w:hint="eastAsia"/>
        </w:rPr>
      </w:pPr>
      <w:r>
        <w:rPr>
          <w:rFonts w:hint="eastAsia"/>
        </w:rPr>
        <w:t>&gt;OTU004150</w:t>
      </w:r>
    </w:p>
    <w:p w14:paraId="085B646D">
      <w:pPr>
        <w:rPr>
          <w:rFonts w:hint="eastAsia"/>
        </w:rPr>
      </w:pPr>
      <w:r>
        <w:rPr>
          <w:rFonts w:hint="eastAsia"/>
        </w:rPr>
        <w:t>CCTACGGGGGGCAGCAGTGGGGAATATTGGACAATGGGCGAAAGCCTGATCCAGCCACGCCGCGTGAGTGATGAAGGCCTTCGGGTTGTAAAGCTCTGTGGGGAGGGACGAAAAAGGTGGAGACTAATAAGCTCTGCCCTTGACGGTACCTCCTTAGCAAGCACCGGCTAACTCCGTGCCAGCAGCCGCGGTAATACGGAGGGTGCAAGCGTTGTTCGGATTTATTGGGCGTAAAGCGCGTGTAGGCGGTTTCTTAAGTCTGATGTGAAAGCCCCCGGCTCAACTGGGGAGGGTCACTCGATACTGATCGACTCGAAGGCAGGAGAGGGAAGTGGAATTCCCGGTGTAGTGGTGAAATGCGTAGATATCGGGAGGAACACCAGAGGCGAAGGCGGCGCACTGGACGATTACTGACACTCAACTGCGAAAGCGTGGGGAGCAAACAGGATTAGATACCCGTGTAGTCC</w:t>
      </w:r>
    </w:p>
    <w:p w14:paraId="6C59B658">
      <w:pPr>
        <w:rPr>
          <w:rFonts w:hint="eastAsia"/>
        </w:rPr>
      </w:pPr>
      <w:r>
        <w:rPr>
          <w:rFonts w:hint="eastAsia"/>
        </w:rPr>
        <w:t>&gt;OTU004151</w:t>
      </w:r>
    </w:p>
    <w:p w14:paraId="46BDF8E6">
      <w:pPr>
        <w:rPr>
          <w:rFonts w:hint="eastAsia"/>
        </w:rPr>
      </w:pPr>
      <w:r>
        <w:rPr>
          <w:rFonts w:hint="eastAsia"/>
        </w:rPr>
        <w:t>CCTACGGGTGGCTGCAGTAAGGAATATTGCGCAATGGACGAAAGTCTGACGCAGCAACGCCGCGTGCAGGAAGAAGGCCCTTTGGGTTGTAAACTGCTGTAGCAGGGGAATAATGGCCACTTCGAGTGGTTTGAAGGTACCCTGAAAGTAAGCGCCGGCTAACTACGTGCCAGCAGCCGCGGTAATACGTAGGGCGCAAGCGTTGTCCGGATTCACTGGGTGTAAAGGGTGCGCAGGCGGATTGGTAAGTCAGGGGTGAAATCTCACAGCTCAACTGTGAAACTGCCTTTGATACTGCTGATCTTGAGTACGGGAGAGGTTGATGGAATTCCAGGTGTAGCGGTGAAATGCGCAGATATCAGGAGGAACACCGGTGGCGAAGGCGGTTCTCTGGGCATGTCCTGACGCTGAGGAGCGAAAGTGTGGGGAGCGAACAGGATTAGATACCCCTGTAGTCC</w:t>
      </w:r>
    </w:p>
    <w:p w14:paraId="7CD9D3E0">
      <w:pPr>
        <w:rPr>
          <w:rFonts w:hint="eastAsia"/>
        </w:rPr>
      </w:pPr>
      <w:r>
        <w:rPr>
          <w:rFonts w:hint="eastAsia"/>
        </w:rPr>
        <w:t>&gt;OTU004152</w:t>
      </w:r>
    </w:p>
    <w:p w14:paraId="3DAFD3AA">
      <w:pPr>
        <w:rPr>
          <w:rFonts w:hint="eastAsia"/>
        </w:rPr>
      </w:pPr>
      <w:r>
        <w:rPr>
          <w:rFonts w:hint="eastAsia"/>
        </w:rPr>
        <w:t>CCTACGGGAGGCTGCAGTGGGGAATATTGGGCAATGGGCGCAAGCCTGACCCAGCCACGCCGCGTGAGTGATGAAGGCCTTCGGGTCGTAAAGCTCTGTGGGGAGGGACGAAACTCGGTGGCCTAATACGCCACCGCCTGACGGTACCTCCTTAGCAAGCACCGGCTAACCCTGTGCCAGCAGCCGCGGTAATACAGAGGGTGCGAGCGTTAATCGGAATTACTGGGCGTAAAGCGCGCGTAGGCGGCTTTGCAAGCCGGATGTGAAATCCCCGGGCTTAACCTGGGAACTGCATTCGGGACTGCATTGCTAGAGTATGGGAGAGGGAAGTGGAATTTCAGGTGTAGCGGTGAAATGCGTAGATATCTGAAGGAACATCAGTGGCGAAAGCGACTTCCTGGACCAATACTGACGCTCATGTGCGAAAGCGTGGGGAGCAAACAGGATTAGATACCCGTGTAGTCC</w:t>
      </w:r>
    </w:p>
    <w:p w14:paraId="70981B87">
      <w:pPr>
        <w:rPr>
          <w:rFonts w:hint="eastAsia"/>
        </w:rPr>
      </w:pPr>
      <w:r>
        <w:rPr>
          <w:rFonts w:hint="eastAsia"/>
        </w:rPr>
        <w:t>&gt;OTU004153</w:t>
      </w:r>
    </w:p>
    <w:p w14:paraId="6C74C407">
      <w:pPr>
        <w:rPr>
          <w:rFonts w:hint="eastAsia"/>
        </w:rPr>
      </w:pPr>
      <w:r>
        <w:rPr>
          <w:rFonts w:hint="eastAsia"/>
        </w:rPr>
        <w:t>CCTACGGGGGGCTGCAGTGGGGAATTTTCCGCAATGGGCGAAAGCCTGACGGAGTGACGCCGCGTGGGGGATGAAGGCCTTCGGGTTGTAAACCCCTGTCAGAGGGAACGAGGGGAGCCGGCGTGAACAGCGCCGGTTCTTGACGGTACCTGCAGAAGAAGCCCCGGCCAACTACGTGCCAGCAGCCGCGGTAATACGTAGGGGGCGAGCGTTGTCCGGATTTATTGGGCGTAAAGAGCTCGTAGGCGGCTTGGTAAGTCGGATGTGAAATCCTGCGGCTCAACCGCAGGCCGTCATTCGATACTGCCGGGCTCGAGGCAGGTAGGGGAGATTGGAATTCCCGGTGTAGCGGTGAAATGCGCAGATATCGGGAGGAACACCGGTGGCGAAGGCGGATCTCTGGGCCTGTCCTGACGCTCAGGCGCGAAAGCTGGGGGAGCGAACGGGATTAGATACCCCTGTAGTCC</w:t>
      </w:r>
    </w:p>
    <w:p w14:paraId="65354D50">
      <w:pPr>
        <w:rPr>
          <w:rFonts w:hint="eastAsia"/>
        </w:rPr>
      </w:pPr>
      <w:r>
        <w:rPr>
          <w:rFonts w:hint="eastAsia"/>
        </w:rPr>
        <w:t>&gt;OTU004154</w:t>
      </w:r>
    </w:p>
    <w:p w14:paraId="3DD1BC25">
      <w:pPr>
        <w:rPr>
          <w:rFonts w:hint="eastAsia"/>
        </w:rPr>
      </w:pPr>
      <w:r>
        <w:rPr>
          <w:rFonts w:hint="eastAsia"/>
        </w:rPr>
        <w:t>CCTACGGGGGGCTGCAGTGGGGAATATTGCGCAATGGGCGAAAGCCTGACGCAGCCACGCCGCGTGAGCGATGAAGGTCTTCGGATCGTAAAGCTCTGTGGGGAGAGAAGAAGAGAGCCCGTGAAGAGCGGGTGATGACGGTATCTCCTTAGCAAGCACCGGCTAACTCCGTGCCAGCAGCCGCGGTAATACGGAGGGTGCAAACGTTGCTCGGAATTATTGGGCGTAAAGCGCACGTAGGCGGTGAGATAAGTTGGATGTGAAAACCCTGGGCTCAACCCTGGAAGTGCATCCAAGACTGTCTGACTAGAGTGCCGGAGGGGGTCGGAGAATTCCCGGTGTAGAGGTGAAATTCGTAGATATCGGGAGGAACATCTGTGGCGAAGGCGCCGACCTGGACGGAAACTGACGCTGAGGTGCGAAAGCATGGGGAGCAAACAGGATTAGATACCCCTGTAGTCC</w:t>
      </w:r>
    </w:p>
    <w:p w14:paraId="2152A6A8">
      <w:pPr>
        <w:rPr>
          <w:rFonts w:hint="eastAsia"/>
        </w:rPr>
      </w:pPr>
      <w:r>
        <w:rPr>
          <w:rFonts w:hint="eastAsia"/>
        </w:rPr>
        <w:t>&gt;OTU004155</w:t>
      </w:r>
    </w:p>
    <w:p w14:paraId="6C39D7D1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CTTTCGGGTCGTAAACTCCTTTCGACCGAGATGAATGTCCTCCGACCTAATACGTCGGAGGAGTGACAGTATCGAGGGAAGAAGCACCGGCTAACTCCGTGCCAGCAGCCGCGGTAATACGGAGGGTGCGAACGTTAATCGGAATTACTGGGCGTAAAGCGTGCGCAGGCGGTTTTGTAAGTCAGGTGTGAAATCCCCGGGCTTAACCTGGGAATTGCGCTTGAAACTAGCGGGCTTGAGTGCGGCAGAGGGGGGTGGAATTCCACGTGTAGCAGTGAAATGCGTAGAGATGTGGAGGAACACCGATGGCGAAGGCAGCCCCCTGGGTCGACACTGACGCTCATGCACGAAAGCGTGGGGAGCAAACAGGATTAGATACCCTAGTAGTCC</w:t>
      </w:r>
    </w:p>
    <w:p w14:paraId="66F5DF63">
      <w:pPr>
        <w:rPr>
          <w:rFonts w:hint="eastAsia"/>
        </w:rPr>
      </w:pPr>
      <w:r>
        <w:rPr>
          <w:rFonts w:hint="eastAsia"/>
        </w:rPr>
        <w:t>&gt;OTU004156</w:t>
      </w:r>
    </w:p>
    <w:p w14:paraId="7000E287">
      <w:pPr>
        <w:rPr>
          <w:rFonts w:hint="eastAsia"/>
        </w:rPr>
      </w:pPr>
      <w:r>
        <w:rPr>
          <w:rFonts w:hint="eastAsia"/>
        </w:rPr>
        <w:t>CCTACGGGCGGCAGCAGTCGGGAATCTTGCGCAATGGGCGAAAGCCTGACGCAGCAACACCGTGTGAGCGACGAAGGCCTTCGGGTCGTAAAGCTCTGTTGTTGGGGACGAAGGGTTAGGGGTTAATAGCCCCAAGCCTGACGGTACCCTTCGAGGAAGCCCCGGCTAACTACGTGCCAGCAGCCGCGGTAATACGTAGGGGGCTAGCGTTGTCCGGAATCATTGGGCGTAAAGAGCGCGCAGGCGGCTGGTCAAGTCCGATGTGAAATCTCCCGGCTCAACTCCGCGCGTGCCCAAGATACTCCCAGGCTAGAGACATGTAGAGGCGAGCGGAATTCCGGGTGTAGCGGTGGAATGCGTAGAGATCCGGAAGAACACCAGAGGCGAAGGCGGCTCGCTGGGCATGATCTGACGCTGAGGCGCGAAAGCGTGGGGAGCGAACAGGATTAGATACCCCTGTAGTCC</w:t>
      </w:r>
    </w:p>
    <w:p w14:paraId="672B11B8">
      <w:pPr>
        <w:rPr>
          <w:rFonts w:hint="eastAsia"/>
        </w:rPr>
      </w:pPr>
      <w:r>
        <w:rPr>
          <w:rFonts w:hint="eastAsia"/>
        </w:rPr>
        <w:t>&gt;OTU004157</w:t>
      </w:r>
    </w:p>
    <w:p w14:paraId="43ED74E1">
      <w:pPr>
        <w:rPr>
          <w:rFonts w:hint="eastAsia"/>
        </w:rPr>
      </w:pPr>
      <w:r>
        <w:rPr>
          <w:rFonts w:hint="eastAsia"/>
        </w:rPr>
        <w:t>CCTACGGGGGGCTGCAGTGGGGAATATTGCACAATGGGCGCAAGCCTGATGCAGCGACGCCGCGTGGGGGATGAAGGCCTTCGGGTCGTAAACTCCTGTCGACCGGGACGAAAGCTATCTGGGCCAATACCCCGGGTAGTTGACTGTACCGGTGGAGGAAGCCACGGCTAACTCTGTGCCAGCAGCCGCGGTAATACAGAGGGTGCGAGCGTTAATCGGAATTACTGGGCGTAAAGCGCACGTAGGTGGCTTTGCAAGTCGATTGTGAAATCCCCGGGCTTAACCTGGGAACTGCAGTCGAGACTGCTTTGCTTGAGTATGGGAGAGGGAGGTGGAATTTCCGGTGTAGCGGTGGAATGCGTAGATATCCGAAAGAACACCAGTGGCGAAGGCGGCCTGCTGGGCATCAGCTGACACTGAGGCGCGACAGCGTGGGGAGCAAACAGGATTAGATACCCGTGTAGTCC</w:t>
      </w:r>
    </w:p>
    <w:p w14:paraId="186ECCD6">
      <w:pPr>
        <w:rPr>
          <w:rFonts w:hint="eastAsia"/>
        </w:rPr>
      </w:pPr>
      <w:r>
        <w:rPr>
          <w:rFonts w:hint="eastAsia"/>
        </w:rPr>
        <w:t>&gt;OTU004158</w:t>
      </w:r>
    </w:p>
    <w:p w14:paraId="49BD4CE9">
      <w:pPr>
        <w:rPr>
          <w:rFonts w:hint="eastAsia"/>
        </w:rPr>
      </w:pPr>
      <w:r>
        <w:rPr>
          <w:rFonts w:hint="eastAsia"/>
        </w:rPr>
        <w:t>CCTACGGGTGGCAGCAATCAGGAATCTTGCGCAATGGGCGAAAGCCTGACGCAGCGACGCCGCGTGGGTGATGAAGTCTTTCGGGATGTAAAGCCCTTTTAAACGGGAAGATGATGACGGTACCGTTTGAATAAGCCCCGGCTAACTACGTGCCAGCAGCCGCGGTAATACGTAGGGGGCGAGCGTTGTCCGGAATTACTGGGCGTAAAGGGCGCGTAGGCGGCCCCCCAAGTCCGCTGTGAAAGACCGGGGCTCAACCCCGGGGCGTCAGCGGAGACTGTGGGGCTGGAGGCCTGGAGGGGAGTGCGGAATTCCTGGTGTAGCGGTGGAATGCGTAGAGATCAGGAGGAACACCGATGGCGAAGGCAGCACTCTGGACGGGACCTGACGCTGAGGCGCGAAAGCTGGGGGAGCGAACGGGATTAGATACCCTTGTAGTCC</w:t>
      </w:r>
    </w:p>
    <w:p w14:paraId="220D5FD6">
      <w:pPr>
        <w:rPr>
          <w:rFonts w:hint="eastAsia"/>
        </w:rPr>
      </w:pPr>
      <w:r>
        <w:rPr>
          <w:rFonts w:hint="eastAsia"/>
        </w:rPr>
        <w:t>&gt;OTU004159</w:t>
      </w:r>
    </w:p>
    <w:p w14:paraId="30D290B6">
      <w:pPr>
        <w:rPr>
          <w:rFonts w:hint="eastAsia"/>
        </w:rPr>
      </w:pPr>
      <w:r>
        <w:rPr>
          <w:rFonts w:hint="eastAsia"/>
        </w:rPr>
        <w:t>CCTACGGGTGGCAGCAGTGGGGAATATTGCGCAATGGGCGGAAGCCTGACGCAGCGACGCCGCGTGGGGGATGACGGCCTTCGGGTTGTAAACCTCTTTCAGCAGGGACGAAGCGAAAGTGACGGTACCTGCAGAAGAAGCACCGGCCAACTACGTGCCAGCAGCCGCGGTAATACGTAGGTGGCAAGCGTTGTCCGGATTTATTGGGCGTAAAGGGCGCGTAGGCGGTTTGTCAAGTCAGTTGTGAAATCTCCGAGCTTAACTCGGAACGGTCAACTGATACTGTCAAACTAGAGTACAGAAGGGGGAAGCGGAATTCCGGGTGTAGTGGTGGAATGCGTAGATATCCGGAGGAACACCAGTGGCGAAGGCGGCTTCCTGGACCGGTCCTGACGCTCAGGAGCGAAAGCGTGGGTAGCGATCCGGATTAGATACCCCGGTAGTCC</w:t>
      </w:r>
    </w:p>
    <w:p w14:paraId="4F581758">
      <w:pPr>
        <w:rPr>
          <w:rFonts w:hint="eastAsia"/>
        </w:rPr>
      </w:pPr>
      <w:r>
        <w:rPr>
          <w:rFonts w:hint="eastAsia"/>
        </w:rPr>
        <w:t>&gt;OTU004160</w:t>
      </w:r>
    </w:p>
    <w:p w14:paraId="3ABC3509">
      <w:pPr>
        <w:rPr>
          <w:rFonts w:hint="eastAsia"/>
        </w:rPr>
      </w:pPr>
      <w:r>
        <w:rPr>
          <w:rFonts w:hint="eastAsia"/>
        </w:rPr>
        <w:t>CCTACGGGTGGCTGCAGTGGGGAATATTGGGCAATGGGCGAAAGCCTGACCCAGCCACGCCGCGTGAGTGATGAAGGCCTTCGGGTCGTAAAGCTCTGTGGGGAGGGACGAACAAGCCCGGTGCTAACATCACCGGGCCCTGACGGTACCTCCTTAGCAAGCACCGGCTAACCCTGTGCCAGCAGCCGCGGTAATACAGAGGGGGCAAGCGTTGTCCGGATTGACTGGGCGTAAAGAGCTCGTAGGCGGTTTGTCGCGTCTGCTGTGAAAACGCGAGGCTCAACCTCGCGCCTGCAGTGGGTACGGGCAAACTAGAGTGCGGTAGGGGAGATTGGAATTCCTGGTGTAGCGGTGAAATGCGCAGATATCAGGAGGAACACCGGTGGCGAAGGCGGGTCTCTGGGCCGATACTGACGCTGAGGAGCGAAAGCGTGGGGAGCGAACAGGATTAGATACCCCTGTAGTCC</w:t>
      </w:r>
    </w:p>
    <w:p w14:paraId="011D71B8">
      <w:pPr>
        <w:rPr>
          <w:rFonts w:hint="eastAsia"/>
        </w:rPr>
      </w:pPr>
      <w:r>
        <w:rPr>
          <w:rFonts w:hint="eastAsia"/>
        </w:rPr>
        <w:t>&gt;OTU004161</w:t>
      </w:r>
    </w:p>
    <w:p w14:paraId="522C3214">
      <w:pPr>
        <w:rPr>
          <w:rFonts w:hint="eastAsia"/>
        </w:rPr>
      </w:pPr>
      <w:r>
        <w:rPr>
          <w:rFonts w:hint="eastAsia"/>
        </w:rPr>
        <w:t>CCTACGGGTGGCTGCAGCAGGGAATCTTGCGCAATGGGCGAAAGCCTGACGCAGCAACGCCGCGTGGGGGATGACGGCCTTCGGGTTGTAAACCCCTTTCAGGAGGGAAGAAATTGACGGTACCTCCAGAAGAAGCCCCGGCCAACTACGTGCCAGCAGCCGCGGTAATACGAAGGGGGCTAGCGTTGCTCGGAATCACTGGGCGTAAAGCGCACGTAGGCGGATCTTTAAGTCAGGGGTGAAATCCCAAGGCTCAACCTGGGATGTGCGCTTGATACTGCGAGGCTTGAGTGCTCTAGAGGGCAGTGGAATTGCCGGTGTAGCAGTGAAATGCGTAGAGATCCGGAGGAACACCAGCGGCGAAGGCGGCATCCTGGACTGGTCCTGACACTCAGGAGCGAAAGCGTGGGGAGCGATCCGGATTAGATACCCTAGTAGTCC</w:t>
      </w:r>
    </w:p>
    <w:p w14:paraId="445A4032">
      <w:pPr>
        <w:rPr>
          <w:rFonts w:hint="eastAsia"/>
        </w:rPr>
      </w:pPr>
      <w:r>
        <w:rPr>
          <w:rFonts w:hint="eastAsia"/>
        </w:rPr>
        <w:t>&gt;OTU004162</w:t>
      </w:r>
    </w:p>
    <w:p w14:paraId="2400697F">
      <w:pPr>
        <w:rPr>
          <w:rFonts w:hint="eastAsia"/>
        </w:rPr>
      </w:pPr>
      <w:r>
        <w:rPr>
          <w:rFonts w:hint="eastAsia"/>
        </w:rPr>
        <w:t>CCTACGGGTGGCAGCAGTGGGGAATTTTGGGCAATGGGCGAAAGCCTGACCCAGCAACGCCGCGTGAAGGACGAAATCCCTCTGGGATGTAAACTTCGAAAGTCAGGAAAGAAATCCCGCACGATAATACCGTGCGGGGATGACGGTACCTGACGTAAGCCCCGGCTAACTCTGTGCCAGCAGCCGCGGTAAGACAGAGGGTGCAAACGTTGCTCGGAATCACTGGGCGTAAAGGGCGTGTAGGCGGGTAGGCAAGTCGGGCGTGAAATCCCTGAGCTCAACTCAGGAACTGCACTCGAAACTGCTTATCTTGAGTGCCGGAGAGGAAAGCGGAATTCCTGGTGTAGAGGTGAAATTCGTAGATATCAGGAGGAACACCAGTGGCGAAGGCGGCTTTCTGGACGGTAACTGACGCTGAGACGCGAAAGCGTGGGGAGCAAACAGGATTAGATACCCCGGTAGTCC</w:t>
      </w:r>
    </w:p>
    <w:p w14:paraId="6E7D2799">
      <w:pPr>
        <w:rPr>
          <w:rFonts w:hint="eastAsia"/>
        </w:rPr>
      </w:pPr>
      <w:r>
        <w:rPr>
          <w:rFonts w:hint="eastAsia"/>
        </w:rPr>
        <w:t>&gt;OTU004163</w:t>
      </w:r>
    </w:p>
    <w:p w14:paraId="1916A15E">
      <w:pPr>
        <w:rPr>
          <w:rFonts w:hint="eastAsia"/>
        </w:rPr>
      </w:pPr>
      <w:r>
        <w:rPr>
          <w:rFonts w:hint="eastAsia"/>
        </w:rPr>
        <w:t>CCTACGGGGGGCTGCAGTTTCGAATCATTCACAATGGGGGCAACCCTGATGGAGCGACGCCGCGTGGAGGATAAGGTCTTCGGATTGTAAACTCCTGTCATGCGAGAGTAAGGCCCATGCGTTAACTGCGCGTGGGATTGACAGTACCGCAAGAGGAAGAGACGGCTAACTCTGTGCCAGCAGCCGCGGTAATACAGAGGGTGCGAGCGTTAATCGGAATTACTGGGCGTAAAGCGTGCGTAGACGGTTATTTAAGTCGGGTGTGAAAGCCCCGGGCTCAACCTGGGAATTGCATTCGAGACTGAATAGCTAGGGTACGGTAGAGGGAAGCGGAATTTCCGGTGTAGCGGTGAAATGCGTAGAGATGTGGAGGAACACCGATGGCGAAGGCAGCCTCCTGGGCTAGTACTGACGCTCATGCACGAAAGCGTGGGGAGCAAACAGGATTAGATACCCCAGTAGTCC</w:t>
      </w:r>
    </w:p>
    <w:p w14:paraId="053EC5AC">
      <w:pPr>
        <w:rPr>
          <w:rFonts w:hint="eastAsia"/>
        </w:rPr>
      </w:pPr>
      <w:r>
        <w:rPr>
          <w:rFonts w:hint="eastAsia"/>
        </w:rPr>
        <w:t>&gt;OTU004164</w:t>
      </w:r>
    </w:p>
    <w:p w14:paraId="25FFCBD7">
      <w:pPr>
        <w:rPr>
          <w:rFonts w:hint="eastAsia"/>
        </w:rPr>
      </w:pPr>
      <w:r>
        <w:rPr>
          <w:rFonts w:hint="eastAsia"/>
        </w:rPr>
        <w:t>CCTACGGGGGGCAGCAGTGGGGAATCTTGCGCAATGGGCGAAAGCCTGACGCAGCGACGCCGCGTGAGGGATGAAGGCCTTCGGGTTGTAAACCTCTTTCAGCAGGGACGAAGCCTTACGGTGACGGTACCTGCAGAAGAAGCCCCGGCCAACTACGTGCCAGCAGCCGCGGTAATACGTAGGGGGCAAGCGTTGTCCGGATTTATTGGGCGTAAAGAGCGCGTAGGCGGCCGTTCACGTCGGGTGTGAAAGCTCAGGGCTCAACCCTGAGATGCCATTCGATACGGATCGGCTAGAGGCAGGTAGGGGAAAGTGGAATTCCTGGTGTAGCGGTGAAATGCGCAGATATCAGGAGGAACACCGGTGGCGAAGGCGGGTAGCTGGGCCGACACTGACGCTGAGGCGCGAAAGCTAGGGGAGCGAACGGGATTAGATACCCTAGTAGTCC</w:t>
      </w:r>
    </w:p>
    <w:p w14:paraId="7FA07C6F">
      <w:pPr>
        <w:rPr>
          <w:rFonts w:hint="eastAsia"/>
        </w:rPr>
      </w:pPr>
      <w:r>
        <w:rPr>
          <w:rFonts w:hint="eastAsia"/>
        </w:rPr>
        <w:t>&gt;OTU004165</w:t>
      </w:r>
    </w:p>
    <w:p w14:paraId="1B368F2A">
      <w:pPr>
        <w:rPr>
          <w:rFonts w:hint="eastAsia"/>
        </w:rPr>
      </w:pPr>
      <w:r>
        <w:rPr>
          <w:rFonts w:hint="eastAsia"/>
        </w:rPr>
        <w:t>CCTACGGGTGGCTGCAGTAGGGAATATTGGGCAATGGAGGCGACTCTGACCCAGCCATGCCGCGTGCAGGAAGAAGGCGCTACGCGTTGTAAACTGCTTTTTTTCGGGAAGAAAAAGCTTCTGCGGAAGTCACTGACGGTACCGAAGGAATCAGCACCGGCTAACTCCGTGCCAGCAGCCGCGGTAATACGGAGGGTGCAAGCGTTGTCCGGAATTATTGGGCGTAAAGAGCGTGTAGGCGGCTCGGTAAGTCTGCCGTGAAAACCCAGGGCTCAACCCTGGGCGTGCGGTGGAAACTGCCGGGCTAGAGGGTGGTAGAGGCGAGTGGAATTCCCGGTGTAGCGGTGAAATGCGCAGATATCGTCAAGAACACCTATAGCGAAGGCAGCTTGCTACACGAGTATTGACACTGAGGCACGAAAGCGTGGGGATCAAACAGGATTAGATACCCCGGTAGTCC</w:t>
      </w:r>
    </w:p>
    <w:p w14:paraId="077F77FF">
      <w:pPr>
        <w:rPr>
          <w:rFonts w:hint="eastAsia"/>
        </w:rPr>
      </w:pPr>
      <w:r>
        <w:rPr>
          <w:rFonts w:hint="eastAsia"/>
        </w:rPr>
        <w:t>&gt;OTU004166</w:t>
      </w:r>
    </w:p>
    <w:p w14:paraId="62BAFD34">
      <w:pPr>
        <w:rPr>
          <w:rFonts w:hint="eastAsia"/>
        </w:rPr>
      </w:pPr>
      <w:r>
        <w:rPr>
          <w:rFonts w:hint="eastAsia"/>
        </w:rPr>
        <w:t>CCTACGGGGGGCAGCAGTAGGGAATATTGCGCAATGGGCGAAAGCCTGACGCAGCGACGCCGCGTGAGTGATGAAGGCCTTAGGGTCGTAAAGCTCTGTTGTACGGGAAGAAAAAAATGACGGTACCGTATAAGAAAGGATCGGCTAACTTCGTGCCAGCAGCCGCGGTAAGACGAGGGATCCTAGCGTTGTTCGGAATCATTGGGCGTAAAGGGTGCGTAGGTGGCTATGTAAGTCAGTTGTGAAAGCCCAGGGCTCAACCCTGGAAGTGCTTCTGATACTGCGTAGCTTGAATATTGGAGAGGTGAGTGGAATTCCAGGTGTAGTGGTGAAATACGTAGATATCTGGAGGAACACCGGCGGCGAAGGCGGCTCACTGGCCATATATTGACACTGAAGCACGAAAGCGTGGGGAGCAAACAGGATTAGATACCCCGGTAGTCC</w:t>
      </w:r>
    </w:p>
    <w:p w14:paraId="0CE264C2">
      <w:pPr>
        <w:rPr>
          <w:rFonts w:hint="eastAsia"/>
        </w:rPr>
      </w:pPr>
      <w:r>
        <w:rPr>
          <w:rFonts w:hint="eastAsia"/>
        </w:rPr>
        <w:t>&gt;OTU004167</w:t>
      </w:r>
    </w:p>
    <w:p w14:paraId="1529B46F">
      <w:pPr>
        <w:rPr>
          <w:rFonts w:hint="eastAsia"/>
        </w:rPr>
      </w:pPr>
      <w:r>
        <w:rPr>
          <w:rFonts w:hint="eastAsia"/>
        </w:rPr>
        <w:t>CCTACGGGAGGCTGCAGTGGGGAATTTTGCGCAATGGGGGAAACCCTGACGCAGCAACGCCGCGTGGAGGATGAAGTCCTTTGGGATGTAAACTCCTTTCGACCGGGAAGATAATGACGGTACCGGAGGAAGAAGCACCGGCTAACTCTGTGCCAGCAGCCGCGGTAATACAGAGGGTGCGAGCGTTAATCGGAATTACTGGGCGTAAAGCGCGTGCAGGCGGTTATCCAAGTCGGGTGTGAAAGCCTTGAGCTCAACTCAAGAAATGCACTCGGTACTGGGTGACTAGAGGACCGGAGAGGATAGTGGAATTCCCAGTGTAGTGGTGAAATGCGTAGAGATCGGAAGGAACATCCGTGGCGAAGGCGGCATCCTGGGCCAACACTGACACTGAGGCACGAAAGCGTGGGGAGCAAACAGGATTAGATACCCGAGTAGTCC</w:t>
      </w:r>
    </w:p>
    <w:p w14:paraId="63D57DA8">
      <w:pPr>
        <w:rPr>
          <w:rFonts w:hint="eastAsia"/>
        </w:rPr>
      </w:pPr>
      <w:r>
        <w:rPr>
          <w:rFonts w:hint="eastAsia"/>
        </w:rPr>
        <w:t>&gt;OTU004168</w:t>
      </w:r>
    </w:p>
    <w:p w14:paraId="07931556">
      <w:pPr>
        <w:rPr>
          <w:rFonts w:hint="eastAsia"/>
        </w:rPr>
      </w:pPr>
      <w:r>
        <w:rPr>
          <w:rFonts w:hint="eastAsia"/>
        </w:rPr>
        <w:t>CCTACGGGGGGCAGCAGTGGGGAATCTTGCGCAATGGGCGAAAGCCTGACGCAGCAACGCCGCGTGGGGGATGAAGGCCTTCGGGTCGTAAACCCCTTTCAGCAGGGACGAAAATGACGGTACCTGCAGAAGAAGCCCCGGCCAACTACGTGCCAGCAGCCGCGGTAATACGTAGGGGGCGAGCGTTGTCCGGATTTATTGGGCGTAAAGAGCTCGTAGGCGGTTTGGTAAGTCACGGGTGAAATCTCCACGCTCAACGTGGAGGCGCCCCGTGAGACTGCTATGACTAGAGTCCGGTAGAGGAGTGTGGAATTCCCGGTGTAGCGGTGAAATTCGTAGATATTCGGAGGAACACCAGTGGCGAAGGCGGCTCACTGGTCCATTACTGACGCTGAGGTGCGAAAGCGTGGGGAGCAAACAGGATTAGATACCCTTGTAGTCC</w:t>
      </w:r>
    </w:p>
    <w:p w14:paraId="117F5F65">
      <w:pPr>
        <w:rPr>
          <w:rFonts w:hint="eastAsia"/>
        </w:rPr>
      </w:pPr>
      <w:r>
        <w:rPr>
          <w:rFonts w:hint="eastAsia"/>
        </w:rPr>
        <w:t>&gt;OTU004169</w:t>
      </w:r>
    </w:p>
    <w:p w14:paraId="33069B67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TTCGGGATGTAAACTTCGCAAGAATGGGAAGAATAAGTGGGGGATAATACCCCCCATGATGACGGTACCATTTGTAAGCTCCGGCTAACTCCGTGCCAGCAGCCGCGGTAATACGGGGGGAGCAAGCGTTGTTCGGATTTACTGGGCGTAAAGGGCGCGTAGGCGGCCACGACAAGTCACTTGTGAAATCTCCGGGCTTAACTCGGAACGGTCAAGTGATACTGTCGGGCTAGAGTGCAGAAGGGGCAACTGGAATTCTCGGTGTAGCGGTGAAATGCGTAGATATCGAGAGGAACACCTGCGGCGAAGGCGGCATCCTGGACCAATATTGACGCTGAGGAGCGAAAGCTAGGGGAGCAAACGGGATTAGATACCCGAGTAGTCC</w:t>
      </w:r>
    </w:p>
    <w:p w14:paraId="1A7E32C1">
      <w:pPr>
        <w:rPr>
          <w:rFonts w:hint="eastAsia"/>
        </w:rPr>
      </w:pPr>
      <w:r>
        <w:rPr>
          <w:rFonts w:hint="eastAsia"/>
        </w:rPr>
        <w:t>&gt;OTU004170</w:t>
      </w:r>
    </w:p>
    <w:p w14:paraId="3F6CEEDC">
      <w:pPr>
        <w:rPr>
          <w:rFonts w:hint="eastAsia"/>
        </w:rPr>
      </w:pPr>
      <w:r>
        <w:rPr>
          <w:rFonts w:hint="eastAsia"/>
        </w:rPr>
        <w:t>CCTACGGGGGGCAGCAGTGGGGAATATTGCGCAATGGGGGAAACCCTGACGCAGCAACGCCGCGTGGAGGAAGAAGGTCTTCGGATTGTAAACTCCTGTCTTCTGGGACGAATAATGACGGTAAGAGAGGAGGAAGCCACGGCTAACTACGTGCCAGCAGCCGCGGTAATACGTAGGTGGCAAGCGTTGTCCGGATTTATTGGGCGTAAAGGATGCGTAGGCGGATCGTTAAGTCGGGGGTGAAATCCTGAGGCTCAACCTCAGAACTGCCTTCGATACTGGCGATCTTTGAGTCCGGGAGAGGTGAGTGGAACTCCTAGTGTAGAGGTGAAATTCGTAGATATTAGGAAGAACACCAGTGGCGAAGGCGGCTCACTGGCCCGGTACTGACGCTGATATGCGAAAGCGTGGGGAGCAAACAGGATTAGATACCCCAGTAGTCC</w:t>
      </w:r>
    </w:p>
    <w:p w14:paraId="49B0F448">
      <w:pPr>
        <w:rPr>
          <w:rFonts w:hint="eastAsia"/>
        </w:rPr>
      </w:pPr>
      <w:r>
        <w:rPr>
          <w:rFonts w:hint="eastAsia"/>
        </w:rPr>
        <w:t>&gt;OTU004171</w:t>
      </w:r>
    </w:p>
    <w:p w14:paraId="761F3301">
      <w:pPr>
        <w:rPr>
          <w:rFonts w:hint="eastAsia"/>
        </w:rPr>
      </w:pPr>
      <w:r>
        <w:rPr>
          <w:rFonts w:hint="eastAsia"/>
        </w:rPr>
        <w:t>CCTACGGGTGGCTGCAGTAACGAATCTTCCGCAATGGGCGAAAGCCTGACGGAGCGACGCCTCGTGGAGGACGAATTCCTTCGGGATGTAAACTCCTTTTAGGTTTACGAAAGCGAGGGTGGCTAATACCCATCCGAGTTGATCTAGACCAGAAAAAGCCTCGGCTAACTCTGTGCCAGCAGCCGCGGTAATACAGAGGAGGCAAGCGTTGTTCGGAATCACTGGGCTTAAAGCGCGTGTAGGCGGCCCTTCAAGTACTTTGTGAAATCCCCGGGCTCAACCTGGGAATTGCTGGGTATACTGTCGGGCTTGAGGAGGATAGGGGTGCCTGGAACTCTAGGTGGAGCGGTGAAATGCGTAGATATCTAGAGGAACGCCCGAGGCGAAAGCGGGGCACTAGGTCCTTCCTGACGCTGAGACGCGAAAGCGTGGGGAGCAAACGGGATTAGATACCCTTGTAGTCC</w:t>
      </w:r>
    </w:p>
    <w:p w14:paraId="1C39ED79">
      <w:pPr>
        <w:rPr>
          <w:rFonts w:hint="eastAsia"/>
        </w:rPr>
      </w:pPr>
      <w:r>
        <w:rPr>
          <w:rFonts w:hint="eastAsia"/>
        </w:rPr>
        <w:t>&gt;OTU004172</w:t>
      </w:r>
    </w:p>
    <w:p w14:paraId="1C3748D9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CGGGTCGTAAAGCCCTTTTGAGGGGGACGATGATGACGGTACCCCTCGAATAAGCCACGGCTAACTACGTGCCAGCAGCCGCGGTAATACGTAGGTGGCAAGCGTTAGGCGGAATCACTGGGCTTAAAGCGTGTGTAGGCGGACTTCTAAGTACCTTGTGAAATCCCACGGCTTAACCGTGGAACGGCTTGGTATACTGGTCGTCTTGAGCCACTTAGGGGCTACCGGAACAGATGGTGGAGCGGTGAAATGCGTAGATATTCGCAAGAACACCAGTGGCGAAGGCGGCTCACTGGCCCGGTACTGACGCTGAGGTGCGAAAGCGTGGGGAGCAAACAGGATTAGATACCCCAGTAGTCC</w:t>
      </w:r>
    </w:p>
    <w:p w14:paraId="2B24A520">
      <w:pPr>
        <w:rPr>
          <w:rFonts w:hint="eastAsia"/>
        </w:rPr>
      </w:pPr>
      <w:r>
        <w:rPr>
          <w:rFonts w:hint="eastAsia"/>
        </w:rPr>
        <w:t>&gt;OTU004173</w:t>
      </w:r>
    </w:p>
    <w:p w14:paraId="5462CD79">
      <w:pPr>
        <w:rPr>
          <w:rFonts w:hint="eastAsia"/>
        </w:rPr>
      </w:pPr>
      <w:r>
        <w:rPr>
          <w:rFonts w:hint="eastAsia"/>
        </w:rPr>
        <w:t>CCTACGGGTGGCTGCAGTGGGGAATCTTGCGCAATGGCCGCAAGGCTGACGCAGCGACGCCGCGTGTGGGATGACGGCCTTCGGGTTGTAAACCACTGTCGGGAGGAACGAATACGCGCTTCGAGCGCGGGTGACGGTACCTCCAAAGGAAGCACCGGCTAACTCCGTGCCAGCAGCCGCGGTAATACGGGGGGGGCAAGCGTTGTTCGGAATTACTGGGCGTAAAGCGTGCGCAGGCGGTTATGTAAGACAGATGTGAAATCCCCGGGCTCAACCTGGGAACTGCATTTGTGACTGCATAGCTAGAGTACGGCAGAGGGGGATGGAATTCCGCGTGTAGCAGTGAAATGCGTAGATATGCGGAGGAACACCGATGGCGAAGGCAATCCCCTGGGCCTGTACTGACGCTCATGCACGAAAGCGTGGGGATCAAACAGGATTAGATACCCGGGTAGTCC</w:t>
      </w:r>
    </w:p>
    <w:p w14:paraId="1ED744A2">
      <w:pPr>
        <w:rPr>
          <w:rFonts w:hint="eastAsia"/>
        </w:rPr>
      </w:pPr>
      <w:r>
        <w:rPr>
          <w:rFonts w:hint="eastAsia"/>
        </w:rPr>
        <w:t>&gt;OTU004174</w:t>
      </w:r>
    </w:p>
    <w:p w14:paraId="6B5A5B48">
      <w:pPr>
        <w:rPr>
          <w:rFonts w:hint="eastAsia"/>
        </w:rPr>
      </w:pPr>
      <w:r>
        <w:rPr>
          <w:rFonts w:hint="eastAsia"/>
        </w:rPr>
        <w:t>CCTACGGGCGGCTGCAGTGGGGAATATTGGACAATGGGCGCAAGCCTGATCCAGCCACGCCGCGTGAGTGATGAAGGCCTTCGGGTTGTAAAGCTCTGTTCTCAGGGAAAAAGAAAGTGATGGTACCTGAGGAGAAAGGACCGGCTAACTCCGTGCCAGCAGCCGCGGTAATACGGAGGGAGCTAGCGTTGTTCGGAATTACTGGGCGTAAAGCGCACGTAGGCGGCTTTGTAAGTTAGAGGTGAAAGCCCGGGGCTCAACTCCGGAACTGCCTTTAAGACTGCATCGCTTGAATCCAGGAGAGGTGAGTGGAATTCCGAGTGTAGAGGTGAAATTCGTAGATATTCGGAAGAACACCAGTGGCGAAGGCGGCTCACTGGACTGGTATTGACGCTGAGGTGCGAAAGCGTGGGGAGCAAACAGGATTAGATACCCCGGTAGTCC</w:t>
      </w:r>
    </w:p>
    <w:p w14:paraId="0EDCB440">
      <w:pPr>
        <w:rPr>
          <w:rFonts w:hint="eastAsia"/>
        </w:rPr>
      </w:pPr>
      <w:r>
        <w:rPr>
          <w:rFonts w:hint="eastAsia"/>
        </w:rPr>
        <w:t>&gt;OTU004175</w:t>
      </w:r>
    </w:p>
    <w:p w14:paraId="6C0C946C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CTCGGGTTGTAAACCGCTGTCAGGGGGGATGAAGTCATGGTGGGTTCTCCCATCATGTTGACAGAGCCCCAGAGGAAGCGCGGGCTAAGTTCGTGCCAGCAGCCGCGGTAATACGAACTGCGCAAACGTTATTCGGAATCACTGGGCTTACAGGGTGCGTAGGCGGCGGAGAAAGTAGGGTGTGAAATGCCTTGGCTCAACCAAGGCACAGCGCTCTAAACTACTTCGCTCGAGTGAGTCAGGGGTACGCGGAACTTCCGGTGGAGCGGTGAAATGCGTAGATATCGCTTGGAACGCCGAAGGTGAAAACAGGTTGCTGGGGATGCGCCGACGCTGAGACACGAAAGCCAGGGGAGCAAACGGGATTAGATACCCCTGTAGTCC</w:t>
      </w:r>
    </w:p>
    <w:p w14:paraId="69B39CF3">
      <w:pPr>
        <w:rPr>
          <w:rFonts w:hint="eastAsia"/>
        </w:rPr>
      </w:pPr>
      <w:r>
        <w:rPr>
          <w:rFonts w:hint="eastAsia"/>
        </w:rPr>
        <w:t>&gt;OTU004176</w:t>
      </w:r>
    </w:p>
    <w:p w14:paraId="7F9406F4">
      <w:pPr>
        <w:rPr>
          <w:rFonts w:hint="eastAsia"/>
        </w:rPr>
      </w:pPr>
      <w:r>
        <w:rPr>
          <w:rFonts w:hint="eastAsia"/>
        </w:rPr>
        <w:t>CCTACGGGAGGCTGCAGTAGGGAATATTGGACAATGGGCGAAAGCCTGATCCAGCCATCTCGCGTGAAGGATGAAGGCCCTATGGGTTGTAAACTGCTTTTATCAGGGAATAAACCTCTGGATTCACTCCGGAGCTGAAGGTACCAGATGAATAAGCACCGGCTAACTCCGTGCCAGCAGCCGCGGTAATACGGAGGGTGCGAGCGTTGTCCGGAATCACTGGGCGTAAAGGGCGCGTAGGTGGCTTGGCAAGCGTGTGGTGAAAGCCCTCGGCTCAACCGAGGAACAGCGCTTGATACTGCAAGGCTTGAGGGAGACAGGGGTAAGCGGAACTGATGGTGGAGCGGTGAAATGCGTTGATATCATCAGGAACACCGGTGGCGAAAGCGGCTTACTGGGTCTCTTCTGACGCTGAGGAACGAAAGCTAGGGTAGCGAACGGGATTAGATACCCCGGTAGTCC</w:t>
      </w:r>
    </w:p>
    <w:p w14:paraId="14F8B514">
      <w:pPr>
        <w:rPr>
          <w:rFonts w:hint="eastAsia"/>
        </w:rPr>
      </w:pPr>
      <w:r>
        <w:rPr>
          <w:rFonts w:hint="eastAsia"/>
        </w:rPr>
        <w:t>&gt;OTU004177</w:t>
      </w:r>
    </w:p>
    <w:p w14:paraId="0BEE8B92">
      <w:pPr>
        <w:rPr>
          <w:rFonts w:hint="eastAsia"/>
        </w:rPr>
      </w:pPr>
      <w:r>
        <w:rPr>
          <w:rFonts w:hint="eastAsia"/>
        </w:rPr>
        <w:t>CCTACGGGGGGCTGCAGTGGGGAATCTTGCACAATGGGGGCAACCCTGATGCAGCGACGCCGCGTGAGCGATGAAGCCCTTCGGGGTGTAAAGCTCTTTCGGCAGGGACGAAACAAGACGGTACCTGCAGAAGCAGCTGCGGCTAACTACGTGCCAGCAGCCGCGGTAATACGTAGGCAGCGAGCGTTGTTCGGAGTTACTGGGCGTAAAGCGCACGTAGGCGGCTTTACAAGTCAGGGGTGAAAGCCCGCGGCTCAACCGCGGAATTGCCTTTGAGACTGTATCGCTTGAACACGGGAGAGGTGAGTGGAATTCCGAGTGTAGAGGTGAAATGCGTAGATATCAGGAGGAACACCTGTGGCGAAAGCGGCTCACTGGACCATAACTGACGCTGAGGCGCGAAAGCTAGGGGAGCAAACAGGATTAGATACCCTAGTAGTCC</w:t>
      </w:r>
    </w:p>
    <w:p w14:paraId="43073178">
      <w:pPr>
        <w:rPr>
          <w:rFonts w:hint="eastAsia"/>
        </w:rPr>
      </w:pPr>
      <w:r>
        <w:rPr>
          <w:rFonts w:hint="eastAsia"/>
        </w:rPr>
        <w:t>&gt;OTU004178</w:t>
      </w:r>
    </w:p>
    <w:p w14:paraId="0972461E">
      <w:pPr>
        <w:rPr>
          <w:rFonts w:hint="eastAsia"/>
        </w:rPr>
      </w:pPr>
      <w:r>
        <w:rPr>
          <w:rFonts w:hint="eastAsia"/>
        </w:rPr>
        <w:t>CCTACGGGGGGCAGCAGTGGGGAATATTGGACAATGGGCGCAAGCCTGATCCAGCAACGCCGCGTGGAGGACGAAGGTCTTCGGATCGTAAACTCCTGTCAGGTGGGGCGAAGGTTGCGGGGCAAATAGTCCTGCAGCTTGACGGTACCACCAGAGGAAGCCCCGGCTAACTCCGTGCCAGCAGCCGCGGTAATACGGAGGGTGCAAGCGTTATCCGGATTCACTGGGTTTAAAGGGTGCGTAGGAGGGCAGGTAAGTCAGTGGTGAAATCTCTGGGCTCAACCCGGAAACTGCCGTTGATACTATTTATCTTGAATATCGTTGAGGTGAGTGGAACTGCGAGTGTAGAGGTGAAATTCGTAGATATTCGCAAGAACACCAGTGGCGAAGGCGGCTCACTGGCCCGATACTGACGCTGAGGTGCGAAAGCGTGGGGAGCAAACAGGATTAGATACCCTTGTAGTCC</w:t>
      </w:r>
    </w:p>
    <w:p w14:paraId="351D6254">
      <w:pPr>
        <w:rPr>
          <w:rFonts w:hint="eastAsia"/>
        </w:rPr>
      </w:pPr>
      <w:r>
        <w:rPr>
          <w:rFonts w:hint="eastAsia"/>
        </w:rPr>
        <w:t>&gt;OTU004179</w:t>
      </w:r>
    </w:p>
    <w:p w14:paraId="5D512BC0">
      <w:pPr>
        <w:rPr>
          <w:rFonts w:hint="eastAsia"/>
        </w:rPr>
      </w:pPr>
      <w:r>
        <w:rPr>
          <w:rFonts w:hint="eastAsia"/>
        </w:rPr>
        <w:t>CCTACGGGTGGCTGCAGTCGAGAATCTTCCGCAATGGACGAAAGTCTGACGGAGCGACGCCGCGTGGTTGATGAAGTCCTTAGGGACGTAAAAACCTTTTATGAGGGAGGAAATTTTGACGTTACCTCATGAATAAGGGGCTCCTAACTCTGTGCCAGCAGGAGCGGTAATACAGAGGCCCCGAGCATTATCCGGATTTACTGGGCGTAAAGGGTGTGTAGGTGGCGTGATTAGTCTCTCGTCAAAACTCAGGGCTTAACCTTGAGATTGCGAGGGAAACGGTCACGCTCGAGGATGCGAGAGGTACGTGGAACTCAAGGTGTAGGGGTGAAATCCGTTGATATCTTGGGGAACACCAAATGCGAAGGCAGCGTACTGGCGCACTCCTGACACTGAAACACGAAAGCGTGGGTAGCGAACAGGATTAGATACCCTGGTAGTCC</w:t>
      </w:r>
    </w:p>
    <w:p w14:paraId="119DCEAC">
      <w:pPr>
        <w:rPr>
          <w:rFonts w:hint="eastAsia"/>
        </w:rPr>
      </w:pPr>
      <w:r>
        <w:rPr>
          <w:rFonts w:hint="eastAsia"/>
        </w:rPr>
        <w:t>&gt;OTU004180</w:t>
      </w:r>
    </w:p>
    <w:p w14:paraId="0D115309">
      <w:pPr>
        <w:rPr>
          <w:rFonts w:hint="eastAsia"/>
        </w:rPr>
      </w:pPr>
      <w:r>
        <w:rPr>
          <w:rFonts w:hint="eastAsia"/>
        </w:rPr>
        <w:t>CCTACGGGGGGCTGCAGTGGGGAATCTTGCGCAATGGCCGAAAGGCTGACGCAGCGACGCCGCGTGCGGGAGGACGCCCTTCGGGGTGTAAACCGCTGTCAGCGGGGACGAACCCCTGGGGGAGGAAATGCCCTCAGGCTGACGGTACCCGCAGAGGAAGCACCGGCTAACTCCGTGCCAGCAGCCGCGGTAATACGTAGGTGGCAAGCGTTGTCCGGAATTATTGGGCGTAAAGAGCTCGTAGGCGGTTGGGTAAGTCGGGTGTGAAAGCCCTGGGCTTAACCTGGGAATGGCATTCGAGACCACCTAGCTAGAGTCTGGTAGAGGGAAGTGGAATTTCCGGTGTAGCGGTGAAATGTGTAGATATCGGAAGGAACATCAGTGGCGAAAGCGACTTCCTGGACCAATACTGACGCTCATGTGCGAAAGCGTGGGGAGCAAACAGGATTAGATACCCCTGTAGTCC</w:t>
      </w:r>
    </w:p>
    <w:p w14:paraId="4AAF7B1D">
      <w:pPr>
        <w:rPr>
          <w:rFonts w:hint="eastAsia"/>
        </w:rPr>
      </w:pPr>
      <w:r>
        <w:rPr>
          <w:rFonts w:hint="eastAsia"/>
        </w:rPr>
        <w:t>&gt;OTU004181</w:t>
      </w:r>
    </w:p>
    <w:p w14:paraId="2CD9D863">
      <w:pPr>
        <w:rPr>
          <w:rFonts w:hint="eastAsia"/>
        </w:rPr>
      </w:pPr>
      <w:r>
        <w:rPr>
          <w:rFonts w:hint="eastAsia"/>
        </w:rPr>
        <w:t>CCTACGGGCGGCTGCAGTGGGGAATATTGGGCAATGGGCGAAAGCCTGACCCAGCGACGCCGCGTGGGGGACGAAGGCCTTCGGGTCGTAAACCCCTGTTGGGGGGGGAGATGGGCCCCGGTGCTAATACCACTGGGGCTTGACGGTACCCCCTGAGGAAGCCCCGGCTAACTCCGTGCCAGCAGCCGCGGTAATACGGAGGGGGCGAGCGTTGCTCGGAATCACTGGGCGTAAAGGGTCCGTAGGCGGCCCTGTAAGTTAGGTGTGAAAGCTCAGGGCTCAACCCTGGGTGTGCACTTAAGACTGCGGGGCTCGAGTCGAGCAGAGGTCGGCGGAATTCCCGGTGTAGCGGTGAAATGCGTAGATATCGGGAGGAACACCAGTGGCGAAGGCGGCCGGCTGGGCTTCGACTGACGCTGAGGGACGAAAGCGTGGGTAGCGAACCGGATTAGATACCCTTGTAGTCC</w:t>
      </w:r>
    </w:p>
    <w:p w14:paraId="0A1100BC">
      <w:pPr>
        <w:rPr>
          <w:rFonts w:hint="eastAsia"/>
        </w:rPr>
      </w:pPr>
      <w:r>
        <w:rPr>
          <w:rFonts w:hint="eastAsia"/>
        </w:rPr>
        <w:t>&gt;OTU004182</w:t>
      </w:r>
    </w:p>
    <w:p w14:paraId="1E335313">
      <w:pPr>
        <w:rPr>
          <w:rFonts w:hint="eastAsia"/>
        </w:rPr>
      </w:pPr>
      <w:r>
        <w:rPr>
          <w:rFonts w:hint="eastAsia"/>
        </w:rPr>
        <w:t>CCTACGGGCGGCTGCAGTGGGGAATTTTGGACAATGGGGGCAACCCTGATCCAGCAATGCCGCGTGTGTGAAGAAGGCTTTCTGAGTTGTAAACTGCTTTTGCCAGGGGATAAAATACGGATGCGTCCGGAATTGAAGGTACCTGGTGAATAAGCCACGGCTAACTACGTGCCAGCAGCCGCGGTAATACGTAGGTGGCAAGCGTTGTCCGGATTTATTGGGTTTAAAGGGTGCGTAGGCGGTCTATTAAGTCAGTGGTGAAATACGGCAGCTCAACTGTCGAGGTGCAATTGATACTGGTGGACTTGAGTACTGATGAGGTAGGCGGAATGGACGGTGTAGCGGTGAAATGCTTAGAGATCGTCCAGAACACCGATAGCGAAGGCAGCTTACTAAGGAGTAACTGACGCTGAGGCACGAAAGTGTGGGGATCAAACAGGATTAGATACCCGAGTAGTCC</w:t>
      </w:r>
    </w:p>
    <w:p w14:paraId="71E2359E">
      <w:pPr>
        <w:rPr>
          <w:rFonts w:hint="eastAsia"/>
        </w:rPr>
      </w:pPr>
      <w:r>
        <w:rPr>
          <w:rFonts w:hint="eastAsia"/>
        </w:rPr>
        <w:t>&gt;OTU004183</w:t>
      </w:r>
    </w:p>
    <w:p w14:paraId="6AA53C36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CTAGGGTTGTAAAGCTCTTTCACCGGTGAAGATAATGACGGTAACCGGAGAAGAAGCCCCGGCTAACTACGTGCCAGCAGCCGCGGTAATACGTAGGGACCAAGCGTTGTTCGGATTTACTGGGCGTAAAGGGCGCGTAGGCGGCGTGTCAAGTCAGCTGTGAAATCTTGAGGCTTAACCTCAAGCGGTCAGCTGATACTGATGTGCTAGAGTGCAGAAAGGGCAATCGGAATTCTTGGTGTAGCGGTGAAATGCGTAGATATCAAGAGGAACACCTGAGGCGAAGGCGGGTTGCTAGGCTGACACTGACGCTGAGGCGCGAAAGCCAGGGGAGCAAACGGGATTAGATACCCTTGTAGTCC</w:t>
      </w:r>
    </w:p>
    <w:p w14:paraId="54A1D367">
      <w:pPr>
        <w:rPr>
          <w:rFonts w:hint="eastAsia"/>
        </w:rPr>
      </w:pPr>
      <w:r>
        <w:rPr>
          <w:rFonts w:hint="eastAsia"/>
        </w:rPr>
        <w:t>&gt;OTU004184</w:t>
      </w:r>
    </w:p>
    <w:p w14:paraId="720CD4AD">
      <w:pPr>
        <w:rPr>
          <w:rFonts w:hint="eastAsia"/>
        </w:rPr>
      </w:pPr>
      <w:r>
        <w:rPr>
          <w:rFonts w:hint="eastAsia"/>
        </w:rPr>
        <w:t>CCTACGGGTGGCTGCAGTGGGGAATATTGGACAATGGGCGCAAGCCTGATCCAGCAATGCCGCGTGAGTGATGAAGGCCTTAGGGTTGTAAAGCTCTTTTACCCGGGATGATAATGACAGTACCGGGAGAATAAGCCCCGGCTAACTCCGTGCCAGCAGCCGCGGTAATACGTAGGGTGCAAGCGTTAATCGGAATTACTGGGCGTAAAGCGCGCGTAGGCGGCGTCGCAAGTCGAGTGTGAAATCCCCGGGCTTAACTTGGGAATTGCGCTCGAAACTACGGTGCTGGAGTGTGGCAGAGGAAGGTGGAATTCCACGTGTAGCAGTGAAATGCGTAGATATGCGGAGGAACACCGATGGCGAAGGCAATCCCCTGGGCCTGTACTGACGCTCATGCACGAAAGCGTGGGGAGCAAACAGGATTAGATACCCCGGTAGTCC</w:t>
      </w:r>
    </w:p>
    <w:p w14:paraId="5E691695">
      <w:pPr>
        <w:rPr>
          <w:rFonts w:hint="eastAsia"/>
        </w:rPr>
      </w:pPr>
      <w:r>
        <w:rPr>
          <w:rFonts w:hint="eastAsia"/>
        </w:rPr>
        <w:t>&gt;OTU004185</w:t>
      </w:r>
    </w:p>
    <w:p w14:paraId="237C2BC9">
      <w:pPr>
        <w:rPr>
          <w:rFonts w:hint="eastAsia"/>
        </w:rPr>
      </w:pPr>
      <w:r>
        <w:rPr>
          <w:rFonts w:hint="eastAsia"/>
        </w:rPr>
        <w:t>CCTACGGGAGGCTGCAGTGGGGAATTTTCCGCAATGGGCGAAAGCCTGACGGAGCAATGCCGCGTGGAGGTAGAAGGCCTACGGGTCGTGAACTTCTTTTCCCGGAGAAGAAGCAATGACGGTATCTGGGGAATAAGCATCGGCTAACTCTGTGCCAGCAGCCGCGGTAAGACAGAGGATGCAAGCGTTACTCGGAATCACTAGGCGTAAAGCGCAGGTAGGCGGTTCGGTAAGTCTCTTGTGAAAGCTCCCGGCTCAACTGGGAGAGGTCAAGGGAAACTGCCGGGCTGGAGTGTGGCAGAGGAAACTGGAATTCTCGGTGTAGCGGTGAAATGCGTAGATATCGAGAGGAACACCTGCGGCGAAGGCGGGTTGCTGGGCCGACACTGACGCTGAGGCGCGAAAGCTAGGGGAGCAAACAGGATTAGATACCCCAGTAGTCC</w:t>
      </w:r>
    </w:p>
    <w:p w14:paraId="40141196">
      <w:pPr>
        <w:rPr>
          <w:rFonts w:hint="eastAsia"/>
        </w:rPr>
      </w:pPr>
      <w:r>
        <w:rPr>
          <w:rFonts w:hint="eastAsia"/>
        </w:rPr>
        <w:t>&gt;OTU004186</w:t>
      </w:r>
    </w:p>
    <w:p w14:paraId="549E4C0F">
      <w:pPr>
        <w:rPr>
          <w:rFonts w:hint="eastAsia"/>
        </w:rPr>
      </w:pPr>
      <w:r>
        <w:rPr>
          <w:rFonts w:hint="eastAsia"/>
        </w:rPr>
        <w:t>CCTACGGGAGGCTGCAGTGGGGAATCTTGCGCAATGGGCGAAAGCCTGACGCAGCAACGCCGCGTGAGGGATGAAGGCTCTCGGGTTGTAAACCTCTTTCAGTAGGGACGAAATTGACGGTACCTACAGAAGAAGCACCGGCCAACTACGTGCCAGCAGCCGCGGTGATACGTAGGGTGCAAGCGTTGTCCGGATTTATTGGGCGTAAAGAGCTCGTAGGCGGTTTTGTAAGTCAGCTATGAAAACGCAAGGCTTAACCTTGCGCTGTTAGTTGATACTGCAATGACTTGAGTCCGGTAGGGGATCACGGAATTCCTGGTGTAGCGGTGAAATGCGCAGATATCAGGAGGAACACCGATGGCGAAGGCAGTGATCTAGGCCGGAACTGACGCTGAGGAGCGAAAGCGTGGGGAGCGAACAGGATTAGATACCCGAGTAGTCC</w:t>
      </w:r>
    </w:p>
    <w:p w14:paraId="192E5192">
      <w:pPr>
        <w:rPr>
          <w:rFonts w:hint="eastAsia"/>
        </w:rPr>
      </w:pPr>
      <w:r>
        <w:rPr>
          <w:rFonts w:hint="eastAsia"/>
        </w:rPr>
        <w:t>&gt;OTU004187</w:t>
      </w:r>
    </w:p>
    <w:p w14:paraId="26C26E74">
      <w:pPr>
        <w:rPr>
          <w:rFonts w:hint="eastAsia"/>
        </w:rPr>
      </w:pPr>
      <w:r>
        <w:rPr>
          <w:rFonts w:hint="eastAsia"/>
        </w:rPr>
        <w:t>CCTACGGGGGGCTGCAGCAAGGAATTTTCCCCAATGGGCTCACGCCTGAGGGAGCAACGCCGCGTGCGGGACGACGGCCTTCGGGTTGTAAACCGCTTTTGGGGGGGATGACACGGACCGTACCCCCCGAATCAGGCTCGGCTAACTCTGTGCCAGCAGCCGCGGTAAGACAGAGGAGCCAAGCGTTGTCCGGACTGACTGGGCGTAAAGGGCACGCAGGCGGTGCGACAAGTGGTGTGTGAAAGCGCTCGGCTTAACCGAGCGAGGCCAGGCCAAACTGTCGCACTCGAGCCATGCAGAGGGTGGTGGAATTGCCGGTGTAGTGGTGAAATGCGTAGAGATCGGCAGGAACACCAAGGGAGAAATCAGCCACCTGGGCATGTGCTGACGCTGAGGTGCGAAAGCATGGGGAGCGAACAGGATTAGATACCCCGGTAGTCC</w:t>
      </w:r>
    </w:p>
    <w:p w14:paraId="4B6CDBA1">
      <w:pPr>
        <w:rPr>
          <w:rFonts w:hint="eastAsia"/>
        </w:rPr>
      </w:pPr>
      <w:r>
        <w:rPr>
          <w:rFonts w:hint="eastAsia"/>
        </w:rPr>
        <w:t>&gt;OTU004188</w:t>
      </w:r>
    </w:p>
    <w:p w14:paraId="1352DC97">
      <w:pPr>
        <w:rPr>
          <w:rFonts w:hint="eastAsia"/>
        </w:rPr>
      </w:pPr>
      <w:r>
        <w:rPr>
          <w:rFonts w:hint="eastAsia"/>
        </w:rPr>
        <w:t>CCTACGGGGGGCTGCAGTAAGGAATATTGGTCAATGGACGCAAGTCTGAACCAGCCATGCCGCGTGGAGGATTAAGGCCCTCTGGGTTGTAAACTCCTTTTATCTGGGAAGAAATGTACTTTTTCTTGAGTACTTGACGGTACCAGAGGAATAAGCACCGGCTAACTCCGTGCCAGCAGCCGCGGTAATACGGAGGGTGCAAGCGTTATCCGGATTCACTGGGTTTAAAGGGTGCGTAGGTGGGCAGGTAAGTCAGTGGTGAAATCTCCGGGCTTAACCCGGAAACTGCCGTTGATACTATTTGTCTTGAATATTGTGGAGGTAAGCGGAATATGTCATGTAGCGGTGAAATGCTTAGATATGACATAGAACACCAATTGCGAAGGCAGCTTACTACACAACGATTGACGCTGAGGCACGAAAGCGTGGGGATCAAACAGGATTAGATACCCGAGTAGTCC</w:t>
      </w:r>
    </w:p>
    <w:p w14:paraId="7FDC692E">
      <w:pPr>
        <w:rPr>
          <w:rFonts w:hint="eastAsia"/>
        </w:rPr>
      </w:pPr>
      <w:r>
        <w:rPr>
          <w:rFonts w:hint="eastAsia"/>
        </w:rPr>
        <w:t>&gt;OTU004189</w:t>
      </w:r>
    </w:p>
    <w:p w14:paraId="567424F6">
      <w:pPr>
        <w:rPr>
          <w:rFonts w:hint="eastAsia"/>
        </w:rPr>
      </w:pPr>
      <w:r>
        <w:rPr>
          <w:rFonts w:hint="eastAsia"/>
        </w:rPr>
        <w:t>CCTACGGGCGGCTGCAGTGGGGAATTTTCCGCAATGGGCGAAAGCCTGACGGAGCAACGCCGCGTGGGTGATGAAGTCTTTCGGGACGTAAAACCCTTTCAGCAGGGAAGAAGTCAGTGACGGTACCTGCAGAAGAAGCACCGGCTAACTACGTGCCAGCAGCCGCGGTAATACGTAGGGTGCGAGCGTTGTCCGGATTTATTGGGCGTAAAGGGAGCGTAGGCGGCCATTTAAGTTTGGTCTTAAAGACCGGGGCTCAACCCCGGGACTGGACTGAATACTGGGTGGCTAGAGGATGTCAGAGGAAAGTGGAATTCCGAGTGTAGCGGTGAAATGCGTAGATATTCGGAGGAACACCAGTGGCGAAGGCGACTTTCTGGGACATTCCTGACGCTGAGGCTCGAAAGCTCGGGGAGCAAACAGGATTAGATACCCCAGTAGTCC</w:t>
      </w:r>
    </w:p>
    <w:p w14:paraId="3D028EA3">
      <w:pPr>
        <w:rPr>
          <w:rFonts w:hint="eastAsia"/>
        </w:rPr>
      </w:pPr>
      <w:r>
        <w:rPr>
          <w:rFonts w:hint="eastAsia"/>
        </w:rPr>
        <w:t>&gt;OTU004190</w:t>
      </w:r>
    </w:p>
    <w:p w14:paraId="0F62505E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GTCGTGGGGGAGGAAAGCCGCAAGGCTTGACCTATCCCAGGAGGAAGCACGGGCTAAGTTCGTGCCAGCAGCCGCGGTAAGACGAACCGTGCAAACGTTGTTCGGAATCACTGGGCTTAAAGGGCGCGTAGGCGGCTCAGCAAGTCGGGGGTGAAATCTTTCGGCTCAACCGGAAAAGTGCCTTCGATACTGCTGAGCTCGAGGAAGGTAGGGGCAACGGGAACGACCAGTGGAGCGGTGAAATGCGTTGAGATTGGTAGGAACGCCGGTGGCGAAAGCGCGTTGCTGGACCTTCCCTGACGCTGAGGCGCGAAAGCTAGGGGAGCAAACGGGATTAGATACCCCAGTAGTCC</w:t>
      </w:r>
    </w:p>
    <w:p w14:paraId="394BAC6E">
      <w:pPr>
        <w:rPr>
          <w:rFonts w:hint="eastAsia"/>
        </w:rPr>
      </w:pPr>
      <w:r>
        <w:rPr>
          <w:rFonts w:hint="eastAsia"/>
        </w:rPr>
        <w:t>&gt;OTU004191</w:t>
      </w:r>
    </w:p>
    <w:p w14:paraId="2857DCAD">
      <w:pPr>
        <w:rPr>
          <w:rFonts w:hint="eastAsia"/>
        </w:rPr>
      </w:pPr>
      <w:r>
        <w:rPr>
          <w:rFonts w:hint="eastAsia"/>
        </w:rPr>
        <w:t>CCTACGGGAGGCAGCAGTTAGGAATCTTGGACAATGGGCGGAAGCCTGATCCAGCAACGCCGCGTGAGGGATGACGGCCTTCGGGTTGTAAACCTCTTTCACCATTGACGAAGCCGCACTTTGTGTGTGGTGACGGTAGGTGGGGAAGAAGCACCGGCCAACTACGTGCCAGCAGCCGCGGTAATACGTAGGGTGCGAGCGTTGTCCGGAATTATTGGGCGTAAAGGGCGCGTAGGCGGGAGACCAAGTCCGGGGTGAAATCTTTCGGCTCAACCGGAAAACTGCCTTGGATACTGGTCTTCTTGAGGGAGGTAGGGGCAGGCGGAACTTCCGGTGGAGCGGTGAAATGCGTTGATATCGGAAGGAACGCCGGTGGCGAAAGCGGCCTGCTGGATCTCTTCTGACGCTGATGCGCGAAAGCTAGGGGAGCGAACAGGATTAGATACCCCAGTAGTCC</w:t>
      </w:r>
    </w:p>
    <w:p w14:paraId="0FB7CFCC">
      <w:pPr>
        <w:rPr>
          <w:rFonts w:hint="eastAsia"/>
        </w:rPr>
      </w:pPr>
      <w:r>
        <w:rPr>
          <w:rFonts w:hint="eastAsia"/>
        </w:rPr>
        <w:t>&gt;OTU004192</w:t>
      </w:r>
    </w:p>
    <w:p w14:paraId="1BBE0AEE">
      <w:pPr>
        <w:rPr>
          <w:rFonts w:hint="eastAsia"/>
        </w:rPr>
      </w:pPr>
      <w:r>
        <w:rPr>
          <w:rFonts w:hint="eastAsia"/>
        </w:rPr>
        <w:t>CCTACGGGAGGCAGCAGTGAGGGATATTGCGCAATGGGCGAAAGCCTGACGCAGCGACGCCGCGTGGGTGAAGAAGGGTTTCGGCTCGTAAAGCCCTTTTCTGCGTGACGATAATGACGGTAGCGCAGGAAGAAGTGTCGGCTAACTACGTGCCAGCAGCCGCGGTAAAACGGAGGGTCCAAGCGTTGTCCGGAATCACTGGGCGTAAAGGGCGCGTAGGCGGCGTCGCAAGTCGGCTGTGAAAGCCCGGGGCTCAACTCCGGAGGTGCAGCCGAGACTGCGGTGCTCGAGGCCGGAAGAGGAGGGTGGAATACCCAGTGTAGAGGTGAAATTCGTAGATATCAGGAGGAACACCAATGGCGAAGGCAGCTCGCTGGGACGGTACTGACGCTGAGACGCGAAAGCGTGGGGAGCAAACAGGATTAGATACCCCAGTAGTCC</w:t>
      </w:r>
    </w:p>
    <w:p w14:paraId="267D84C3">
      <w:pPr>
        <w:rPr>
          <w:rFonts w:hint="eastAsia"/>
        </w:rPr>
      </w:pPr>
      <w:r>
        <w:rPr>
          <w:rFonts w:hint="eastAsia"/>
        </w:rPr>
        <w:t>&gt;OTU004193</w:t>
      </w:r>
    </w:p>
    <w:p w14:paraId="52FD0858">
      <w:pPr>
        <w:rPr>
          <w:rFonts w:hint="eastAsia"/>
        </w:rPr>
      </w:pPr>
      <w:r>
        <w:rPr>
          <w:rFonts w:hint="eastAsia"/>
        </w:rPr>
        <w:t>CCTACGGGTGGCAGCAGTAGGGAATATTGGTCAATGGGTGAGAGCCTGAACCAGCCATGCCGCGTGCAGGAAGACGGCCTTCTGGGTTGTAAACTGCTTTTGCCAGGGGCTAAAAAGTCCATGCGTGGAAAATTGAAAGTACCTGGTGAATAAGCCACGGCTAACTACGTGCCAGCAGCCGCGGTAATACGTAGGTGGCAAGCGTTGTCCGGATTTATTGGGTTTAAAGGGTGCGTAGGCGGCCTATTAAGTCAGTGCTGAAATATCCCGGCTTAACCGGGAGGGTGGCATTGATACTGTAGGGCTTGAGTATAGTCGAGGTAGGCGGAATTGACGGTGTAGCGGTGAAATGCTTAGATATCGTCAAGAACACCGATAGTGAAGACAGCTTACTAGGCTAAAACTGACGCTGAGGCACGAAAGTGTGGGGATCAAACAGGATTGGATACCCGTGTAGTCC</w:t>
      </w:r>
    </w:p>
    <w:p w14:paraId="2EFEC041">
      <w:pPr>
        <w:rPr>
          <w:rFonts w:hint="eastAsia"/>
        </w:rPr>
      </w:pPr>
      <w:r>
        <w:rPr>
          <w:rFonts w:hint="eastAsia"/>
        </w:rPr>
        <w:t>&gt;OTU004194</w:t>
      </w:r>
    </w:p>
    <w:p w14:paraId="713F3192">
      <w:pPr>
        <w:rPr>
          <w:rFonts w:hint="eastAsia"/>
        </w:rPr>
      </w:pPr>
      <w:r>
        <w:rPr>
          <w:rFonts w:hint="eastAsia"/>
        </w:rPr>
        <w:t>CCTACGGGGGGCTGCAGTGGGGAATATTGCGCAATGGTCTAACGACTGACGCAGCGACGCCGCGTGTGGGATGACGCCCTTCGGGGTGTAAACCACTGTTGCCCGGGACGAACCTCCCCTTTAGAGGGGACTGACGGTACCGGGTGAGGAAGCACCGGCTAACTCCGTGCCAGCAGCCGCGGTAATACGGAGGGTGCGAGCGTTGTCCGGAATCACTGGGCTTAAAGGGCGCGTAGGCGGCCCGGCCAGTCGGGGGTGAAAGCCCGCCGCTCAACGGCGGAAGGGCCTCCGATACTGCCGGGCTGGAGGGGGGTAGGGGCCGAGGGAACTTCGGGTGGAGCGGTGAAATGCGTTGATATCATCAGGAACACCGGAGGCGAAGGCGGTCCACTGGGTCCTATCTGACGCTGAGGGACGAAAGCTAGGGGAGCGAACGGGATTAGATACCCCAGTAGTCC</w:t>
      </w:r>
    </w:p>
    <w:p w14:paraId="3F03A66D">
      <w:pPr>
        <w:rPr>
          <w:rFonts w:hint="eastAsia"/>
        </w:rPr>
      </w:pPr>
      <w:r>
        <w:rPr>
          <w:rFonts w:hint="eastAsia"/>
        </w:rPr>
        <w:t>&gt;OTU004195</w:t>
      </w:r>
    </w:p>
    <w:p w14:paraId="4A1F97FC">
      <w:pPr>
        <w:rPr>
          <w:rFonts w:hint="eastAsia"/>
        </w:rPr>
      </w:pPr>
      <w:r>
        <w:rPr>
          <w:rFonts w:hint="eastAsia"/>
        </w:rPr>
        <w:t>CCTACGGGAGGCTGCAGTGGGGAATCTTGCGCAATGGGCGAAAGCCTGACGCAGCGACGCCGCGTGAGTGATGAAGGCCTTCGGGTTGTAAAGCTCTGTGGAGAGGGACGAATAAGTGCTGGCTAACATCCAGCGCGATGACGGTACCTCTTTAGCAAGCACCGGCTAACTCTGTGCCAGCAGCCGCGGTAAGACAGAGGGTGCAAACGTTATCCGGATTCACTGGGTTTAAAGGGTGCGTAGGAGGGCAGGTAAGTCAGTGGTGAAAGCCTGATGCTTAACATCAGAACTGCCATTGATACTGTAAGTCTTGAATTCGATCGAAGTGGGCGGAATATGACATGTAGCGGTGAAATGCTTAGATATGTCATAGAACACCGATAGCGAAGGCAGCTCACTAGGTCTGGATTGACGCTCAGGGACGAAAGCGTGGGGAGCAAACAGGATTAGATACCCCGGTAGTCC</w:t>
      </w:r>
    </w:p>
    <w:p w14:paraId="310AA3C1">
      <w:pPr>
        <w:rPr>
          <w:rFonts w:hint="eastAsia"/>
        </w:rPr>
      </w:pPr>
      <w:r>
        <w:rPr>
          <w:rFonts w:hint="eastAsia"/>
        </w:rPr>
        <w:t>&gt;OTU004196</w:t>
      </w:r>
    </w:p>
    <w:p w14:paraId="55FACA68">
      <w:pPr>
        <w:rPr>
          <w:rFonts w:hint="eastAsia"/>
        </w:rPr>
      </w:pPr>
      <w:r>
        <w:rPr>
          <w:rFonts w:hint="eastAsia"/>
        </w:rPr>
        <w:t>CCTACGGGTGGCTGCAGTCGAGGATCTTTGGCAATGGGCGCAAGCCTGACCAAGCGACGCCGCGTGTGCGATGAAGGCCTTCGGGTTGTAAAGCACTGTCGAGGGGGACGAAAGCCCGAAAGGGCTTGACCGATCCCTGGAGGAAGCACGGGCTAAGTTCGTGCCAGCAGCCGCGGTAAGACGAACCGTGCGAACGTTGTTCGGAATCACTGGGCTTAAAGCGTGTGTAGGCGGACCGTTAAGTACCTTGTGAAATCCCACGGCTCAACCGTGGAACGGCTGGGTATACTGGCGGTCTTGAGCCACCTAGGGGCGAGCGGAACAAGCGGTGGAGCGGTGAAATGCGTAGATATCGGGAGGAACACCAGTAGCGAAGGCGGCTCGCTGGGCCACACCTGACGCTGAGACGCGAAAGCGTGGGGAGCAAACAGGATTAGATACCCCGGTAGTCC</w:t>
      </w:r>
    </w:p>
    <w:p w14:paraId="61CB4429">
      <w:pPr>
        <w:rPr>
          <w:rFonts w:hint="eastAsia"/>
        </w:rPr>
      </w:pPr>
      <w:r>
        <w:rPr>
          <w:rFonts w:hint="eastAsia"/>
        </w:rPr>
        <w:t>&gt;OTU004197</w:t>
      </w:r>
    </w:p>
    <w:p w14:paraId="32ADBE9E">
      <w:pPr>
        <w:rPr>
          <w:rFonts w:hint="eastAsia"/>
        </w:rPr>
      </w:pPr>
      <w:r>
        <w:rPr>
          <w:rFonts w:hint="eastAsia"/>
        </w:rPr>
        <w:t>CCTACGGGGGGCTGCAGTAGGGAATATTGGGCAATGGAGGCAACTCTGACCCAGCCATCCCGCGTGCAGGAAGAAGGCCCTACGGGTTGTAAACTGCTTTTATCTGGGAAGAAAAACTCCTATGTATAGGAGACTGACGGTACCAGAGGAATAAGCACCGGCTAACTCCGTGCCAGCAGCCGCGGTAATACGGAGGGTGCAAGCGTTATCCGGATTCACTGGGTTTAAAGGGTGCGTAGGCGGCCCGGTAAGTCAGTGGTGAAAGCTCTCAGCTTAACTGAGAAACTGCCATTGAAACTGCCAGGCTTGAATACAGTTGAAGTAGGCGGAATACAACATGTAGCGGTGAAATGCTTAGATATGTTGTAGAACACCGATTGCGAAGGCAGCTTACTAAGCTGTGATTGACGCTGAGGCACGAAAGCGTGGGGAGCGAACAGGATTAGATACCCGAGTAGTCC</w:t>
      </w:r>
    </w:p>
    <w:p w14:paraId="46C5ED7A">
      <w:pPr>
        <w:rPr>
          <w:rFonts w:hint="eastAsia"/>
        </w:rPr>
      </w:pPr>
      <w:r>
        <w:rPr>
          <w:rFonts w:hint="eastAsia"/>
        </w:rPr>
        <w:t>&gt;OTU004198</w:t>
      </w:r>
    </w:p>
    <w:p w14:paraId="68B78C60">
      <w:pPr>
        <w:rPr>
          <w:rFonts w:hint="eastAsia"/>
        </w:rPr>
      </w:pPr>
      <w:r>
        <w:rPr>
          <w:rFonts w:hint="eastAsia"/>
        </w:rPr>
        <w:t>CCTACGGGGGGCTGCAGTAGGGAATCTTCCGCAATGGGCGCAAGCCTGACGGAGCAACGCCGCGTGAGTGATGAAGGCCTTCGGGTTGTAAAACTCTGTCTTCTGTGACGAACAAGCCTGTGAGTGGAAAGCTCAGGCCCTGACGGTAACAGAGGAGGAAGCCACGGCTAACTACGTGCCAGCAGCCGCGGTAATACAGAGGGTGCAAGCGTTGTTCGGAGTTACTGGGCGTAAAGCGCGTGTAGGCGGTTGGATAAGTGGCTGGTGAAAGCGCCCGGCTTAACCGGGCGAGTGCCGGTCAGACTGTCTGGCTAGAGTACTGGAGAGGGACGCGGAATTCCGGGTGTAGCGGTGAAATGTGCAGAGATCCGGAGGAACACCAGCGCCGAAAGGGGCGTCCTGGACAGAAACTGACGCTGAGACGCGACAGCGTGGGGAGCGAACGGGATTAGATACCCTGGTAGTCC</w:t>
      </w:r>
    </w:p>
    <w:p w14:paraId="71131D55">
      <w:pPr>
        <w:rPr>
          <w:rFonts w:hint="eastAsia"/>
        </w:rPr>
      </w:pPr>
      <w:r>
        <w:rPr>
          <w:rFonts w:hint="eastAsia"/>
        </w:rPr>
        <w:t>&gt;OTU004199</w:t>
      </w:r>
    </w:p>
    <w:p w14:paraId="6A546EA3">
      <w:pPr>
        <w:rPr>
          <w:rFonts w:hint="eastAsia"/>
        </w:rPr>
      </w:pPr>
      <w:r>
        <w:rPr>
          <w:rFonts w:hint="eastAsia"/>
        </w:rPr>
        <w:t>CCTACGGGGGGCTGCAGTGGGGAATATTGGGCAATGGGCGCAAGCCTGACCCAGCGACGCCGCGTGCGGGATGACGCTTCTCGGAGTGTAAACCGCTGTCAGAGGGGACGAACCCTTCAGGTGGGAATACTGCCTGGAGCTGACGGTACCCTCAAAGGAAGCACCGGCTAACTTCGTGCCAGCAGCCGCGGTAATACGAAGGGTGCAAACGTTATTCGGAATCACTGGGCGTAAAGCGTGCGCAGGCGGTGATGTAAGACAGTTGTGAAATCCCCGGGCTCAACCTGGGAACTGCATCTGTGACTGCATCGCTTGAGTACAGAAGAGGATCGCGGAATTCCCGGTGTAGCAGTGAAATGCGTAGAGATCAGGAGGAACATCCATGGCGAAGGCAGCTACCTGGACCAACACTGACACTGAGGCACGAAAGCGTGGGGAGCAAACAGGATTAGATACCCTAGTAGTCC</w:t>
      </w:r>
    </w:p>
    <w:p w14:paraId="12C02BCC">
      <w:pPr>
        <w:rPr>
          <w:rFonts w:hint="eastAsia"/>
        </w:rPr>
      </w:pPr>
      <w:r>
        <w:rPr>
          <w:rFonts w:hint="eastAsia"/>
        </w:rPr>
        <w:t>&gt;OTU004200</w:t>
      </w:r>
    </w:p>
    <w:p w14:paraId="003929B2">
      <w:pPr>
        <w:rPr>
          <w:rFonts w:hint="eastAsia"/>
        </w:rPr>
      </w:pPr>
      <w:r>
        <w:rPr>
          <w:rFonts w:hint="eastAsia"/>
        </w:rPr>
        <w:t>CCTACGGGTGGCTGCAGTCGAGAATAATTCACAATGGGGGCAACCCTGATGGTGCAACGCCGCGTGGAGGATGACGGTCTTCGGATTGTAAACTCCTGTCATCCGGGAGTAAGACCTGGCTGTTAATAGCAGACAGGGTTGATAGTACCGGAAGAGGAAGGGACGGCTAACTTCGTGCCAGCAGCCGCGGTAATACGTAGGTGGCAAGCGTTATCCGGAATTACTGGGCGTAAAGCGCACGCAGGTGGTTTGCTAAGTTCGACGTGAAAGCGCCTGGCTTAACTGGGCGAGGTCGTTGGAGACTGGCAGACTTGAGGCGATGAGAGGGGTGTAGAATTCCCGGTGTAGTGGTGGAATGCGTAGATATCGGGGGGAATACCAGTGGCGAAAGCGGCACCCTAGCGTTAGCCTGACGCTCATGTGCGAAAGCGTGGGGAGCGAACGGGATTAGATACCCTGGTAGTCC</w:t>
      </w:r>
    </w:p>
    <w:p w14:paraId="14F93569">
      <w:pPr>
        <w:rPr>
          <w:rFonts w:hint="eastAsia"/>
        </w:rPr>
      </w:pPr>
      <w:r>
        <w:rPr>
          <w:rFonts w:hint="eastAsia"/>
        </w:rPr>
        <w:t>&gt;OTU004201</w:t>
      </w:r>
    </w:p>
    <w:p w14:paraId="27483B00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CAAGTGACGGTACCGCCAAAGGAAGCCCCGGCTAATTCCGTGCCAGCAGCCGCGGTAATACGGAAGGGGCAAGCGTTGTTCGGAATCATTGGGCGTAAAGGGCGCGTAGGTGGTCGCGTATGTCGGCTGTGAAAGCCGCCGGCTCAACCGGCGGAGGGCGGCGGAAACTGCGTGACTAGAGGCTGGGAGGGGCTGGTGGAATTCCCCGTGTAGCGGTGAAATGCGTAGAGATGGGGGAGAACACTCGTGGCGAAGGCGGCCAGCTGGACCAGTCCTGACACTGAGGCGCGACAGCGTGGGGAGCAAACAGGATTAGATACCCCAGTAGTCC</w:t>
      </w:r>
    </w:p>
    <w:p w14:paraId="37CEA166">
      <w:pPr>
        <w:rPr>
          <w:rFonts w:hint="eastAsia"/>
        </w:rPr>
      </w:pPr>
      <w:r>
        <w:rPr>
          <w:rFonts w:hint="eastAsia"/>
        </w:rPr>
        <w:t>&gt;OTU004202</w:t>
      </w:r>
    </w:p>
    <w:p w14:paraId="1161EF58">
      <w:pPr>
        <w:rPr>
          <w:rFonts w:hint="eastAsia"/>
        </w:rPr>
      </w:pPr>
      <w:r>
        <w:rPr>
          <w:rFonts w:hint="eastAsia"/>
        </w:rPr>
        <w:t>CCTACGGGTGGCAGCAGTGGGGAATATTGCGCAATGGGCGGAAGCCTGACGCAGCGACGCCGCGTGAGGGATGACGGCCTTCGGGTTGTAAACCTCTTTCAGCAGGGACGAAGCTAACGTGACGGTACCTGCAGAAGAAGCGCCGGCTAACTACGTGCCAGCAGCCGCGGTAATACGAAGGGGGCTAGCGTTGCTCGGATTTACTGGGCGTAAAGGGCGCGTAGGCGGACAGTTAAGTTGGGGGTGAAAGCCCGGGGCTCAACCCGGAAATTGCTCTGCATACTGGCAGACTTGAGGGATGCAGAGGTTTGTGGAATTCCTGGTGTAACGGTGAAATGTGTTGATATCAGGAGGAACACCCATGGCGAAGGCAGCAAACTGGGCATCATCTGACGCTGAGGCGCGAAAGCGTGGGTAGCAAACAGGATTAGATACCCCAGTAGTCC</w:t>
      </w:r>
    </w:p>
    <w:p w14:paraId="13CF14F0">
      <w:pPr>
        <w:rPr>
          <w:rFonts w:hint="eastAsia"/>
        </w:rPr>
      </w:pPr>
      <w:r>
        <w:rPr>
          <w:rFonts w:hint="eastAsia"/>
        </w:rPr>
        <w:t>&gt;OTU004203</w:t>
      </w:r>
    </w:p>
    <w:p w14:paraId="2F9AE8DC">
      <w:pPr>
        <w:rPr>
          <w:rFonts w:hint="eastAsia"/>
        </w:rPr>
      </w:pPr>
      <w:r>
        <w:rPr>
          <w:rFonts w:hint="eastAsia"/>
        </w:rPr>
        <w:t>CCTACGGGAGGCAGCAGTGGGGAATCTTGCGCAATGGGCGAAAGCCTGACGCAGCCATGCCGCGTGGATGATGAAGGTCTTAGGATTGTAAAATCCTTTCAGCGGGGACGATAATGACGGTACCCGCAGAAGAAGCCCCGGCTAACTTCGTGCCAGCAGCCGCGGTAATACGAAGGGGGCTAGCGTTGTTCGGAATTACTGGGCGTAAAGCGCACGTAGTCGGCTTGTCAAGTCGGGTGTGAAATCCCCGGGCTCAACCTGGGAACTGCATCCGAGACTGTCTTGCTAGAGTATGGGAGAGGGAAGCGGAATTTCTGGTGTAGCAGTGAAATGCGTAGATATCAGAAGGAACATCAGTGGCGAAGGCGGCTTCCTGGACCAATACTGACGATCAGGTGCGAAAGCGTGGGGAGCAAACAGGATTAGATACCCTTGTAGTCC</w:t>
      </w:r>
    </w:p>
    <w:p w14:paraId="1564C1A9">
      <w:pPr>
        <w:rPr>
          <w:rFonts w:hint="eastAsia"/>
        </w:rPr>
      </w:pPr>
      <w:r>
        <w:rPr>
          <w:rFonts w:hint="eastAsia"/>
        </w:rPr>
        <w:t>&gt;OTU004204</w:t>
      </w:r>
    </w:p>
    <w:p w14:paraId="3029BBD6">
      <w:pPr>
        <w:rPr>
          <w:rFonts w:hint="eastAsia"/>
        </w:rPr>
      </w:pPr>
      <w:r>
        <w:rPr>
          <w:rFonts w:hint="eastAsia"/>
        </w:rPr>
        <w:t>CCTACGGGCGGCAGCAGCAAGGAATTTTCCGCAATGGGGGCAACCCTGACGGAGCAACGCCGCGTGCGGGATGACGCGTTTCGGCGTGTAAACCGCTTTTCCTAGGGAAGACGCAAGACGGTACCTGGGGAAGAAGGCCCGGCTAACTACGTGCCAGCAGCCGCGGTAATACGTAGGGGCCGAGCGTTGTCCGGAGTTATTGGGCGTAAAGAGCTCGTAGGCGGCTCGTCGCGTCGACCGTGAAAACCCGCAGCTTAACTGCGGGCTTGCGGTTGATACGGGCGGGCTAGAGTTCGGTAGGGGAGACTGGAATTCCTGGTGTAGCGGTGAAATGCGCAGATATCGGGAGGAACATCAGTGGCGAAGGCGGCCTGCTGGGCTGTTGCTGACGCTGAGGCGCGACAGCGTGGGGAGCAAACAGGATTAGATACCCGGGTAGTCC</w:t>
      </w:r>
    </w:p>
    <w:p w14:paraId="78607063">
      <w:pPr>
        <w:rPr>
          <w:rFonts w:hint="eastAsia"/>
        </w:rPr>
      </w:pPr>
      <w:r>
        <w:rPr>
          <w:rFonts w:hint="eastAsia"/>
        </w:rPr>
        <w:t>&gt;OTU004205</w:t>
      </w:r>
    </w:p>
    <w:p w14:paraId="3C871DC1">
      <w:pPr>
        <w:rPr>
          <w:rFonts w:hint="eastAsia"/>
        </w:rPr>
      </w:pPr>
      <w:r>
        <w:rPr>
          <w:rFonts w:hint="eastAsia"/>
        </w:rPr>
        <w:t>CCTACGGGTGGCTGCAGTAGGGAATCTTCCACAATGGACGAAAGTCTGATGGAGCAACTCCGCGTGCAGGATGAAGGCCTTCGGGTTGTAAACTGCTTTTGTATGTGAAGAATATGACGGTAACATACGAATAAGGGTCGGCTAACTCCGTGCCAGCAGCCGCGGTCATACGGAGGATCCAAGCGTTATCCGGAATTACTGGGCGTAAAGAGTTGCGTAGGTGGCAGAGTATGTCTGTAGTGAAAGCGTGTGGCTCAACCATATACACATTACAGAAACTGCTCAGCTAGAGGGCGAGAGAGGTAACTAGAATTCCTAGTGTAGGAGTGGAATCCGTAGATATTAGGAGGAATACCGATGGCGTAGGCAGGTTACTGGCTCGTCCCTGACACTAAGGCACGAAAGCGTGGGGAGCAAACGGGATTAGATACCCCAGTAGTCC</w:t>
      </w:r>
    </w:p>
    <w:p w14:paraId="2DEC71D4">
      <w:pPr>
        <w:rPr>
          <w:rFonts w:hint="eastAsia"/>
        </w:rPr>
      </w:pPr>
      <w:r>
        <w:rPr>
          <w:rFonts w:hint="eastAsia"/>
        </w:rPr>
        <w:t>&gt;OTU004206</w:t>
      </w:r>
    </w:p>
    <w:p w14:paraId="07E9D63E">
      <w:pPr>
        <w:rPr>
          <w:rFonts w:hint="eastAsia"/>
        </w:rPr>
      </w:pPr>
      <w:r>
        <w:rPr>
          <w:rFonts w:hint="eastAsia"/>
        </w:rPr>
        <w:t>CCTACGGGTGGCAGCAGTAGGGAATCTTCCACAATGGACGAAAGTCTGATGGAGCAACGCCGCGTGAGCGATGAAGGCCTTCGGGTTGTAAACTGCTTTTGTACGGAACGAAAAGTCTCTTTCTAATAAAGAGGGATCATGACGGTACCGTAAGAATAAGCACCGGCTAACTCCGTGCCAGCAGCCGCGGTAATACGGAGGGTGCGAGCGTTATCCGGAATCACTGGGCGTAAAGGGCGCGTAGGCGGTTCAGTAAGTCTGATGTTAAAGAGCGGGGCTCAACCCCGTCACGGCGTCGGGTACTGCTGGGCTTGACGACTGGAGAGGTGAGTGGAATTCCAGGTGTAGCGGTGAAATGCGTAGATATCTGGAGGAACACCGGTGGCGAAGGCGACATCCTGGACCGGTATTGACGCTGAGGCGCGAAAGCCAGGGGAGCAAACGGGATTAGATACCCTTGTAGTCC</w:t>
      </w:r>
    </w:p>
    <w:p w14:paraId="43A677C6">
      <w:pPr>
        <w:rPr>
          <w:rFonts w:hint="eastAsia"/>
        </w:rPr>
      </w:pPr>
      <w:r>
        <w:rPr>
          <w:rFonts w:hint="eastAsia"/>
        </w:rPr>
        <w:t>&gt;OTU004207</w:t>
      </w:r>
    </w:p>
    <w:p w14:paraId="1BD91472">
      <w:pPr>
        <w:rPr>
          <w:rFonts w:hint="eastAsia"/>
        </w:rPr>
      </w:pPr>
      <w:r>
        <w:rPr>
          <w:rFonts w:hint="eastAsia"/>
        </w:rPr>
        <w:t>CCTACGGGGGGCAGCAGTGGGGAATATTGGACAATGGGCGCAAGCCTGATCCAGCCATGCCGCGTGAGCGAAGAAGGCCTTCGGGTTGTAAAGCTCTGTCATGAGGGAAGAACGGCTCGGGTGGCCCCGAGTATGACGGTACCTCAGGAGGAAGCCCCGGCTAACTACGTGCCAGCAGCCGCGGTAATACAGAGGTCTCAAGCGTTGTTCGGAATCACTGGGCTTAAAGGGCGCGTAGGCGGATCAGCAAGTCCGGGGTGAAATCTTTCGGCTTAACCGGAAAAGTGCCTTGGATACTGCTGGTCTCGAGGGAGATAGGGGTCATGGGAACTTCTGGTGGAGCGGTGAAATGCGTTGATATCAGAAGGAACGCCGGTGGCGAAAGCGCATGACTGGACCTCTTCTGACGCTGAGGCGCGAAAGCTAGGGGAGCGAACGGGATTAGATACCCCAGTAGTCC</w:t>
      </w:r>
    </w:p>
    <w:p w14:paraId="3FB64CB6">
      <w:pPr>
        <w:rPr>
          <w:rFonts w:hint="eastAsia"/>
        </w:rPr>
      </w:pPr>
      <w:r>
        <w:rPr>
          <w:rFonts w:hint="eastAsia"/>
        </w:rPr>
        <w:t>&gt;OTU004208</w:t>
      </w:r>
    </w:p>
    <w:p w14:paraId="65D77D54">
      <w:pPr>
        <w:rPr>
          <w:rFonts w:hint="eastAsia"/>
        </w:rPr>
      </w:pPr>
      <w:r>
        <w:rPr>
          <w:rFonts w:hint="eastAsia"/>
        </w:rPr>
        <w:t>CCTACGGGAGGCTGCAGTGGGGAATCTTGCGCAATGGACGAAAGTCTGACGCAGCGACGCCGCGTGCGGGAGGAAGCTCTTCGGGGTGTAAACCGCTGTTGCCCGGGACGAATGCCCTTTTTGAAGGGGTTGACGGTACCGGGTGAGGAAGCGCCGGCTAACTCTGTGCCAGCAGCCGCGGTAATACAGAGGGCGCGAGCGTTGTCCGGAATCACTGGGCGTAAAGGGCGCGTAGGTGGCGGCATAAGGCCGTGGTGAAAGTCTGGGGCTCAACCCCAGATCGGCCATGGCAACTGTGTCGCTAGGGCACCGTAGAGGCAGATGGAATTCCGGGTGTAGCGGTGGAATGCGTAGAGATCCGGAGGAACACCAGAGGCGAAGGCGGCCTACTGGGCTGCACCTGACGCTGAGCCGCGAAAGCCAGGGGAGCGAACGGGATTAGATACCCTAGTAGTCC</w:t>
      </w:r>
    </w:p>
    <w:p w14:paraId="1195EA8C">
      <w:pPr>
        <w:rPr>
          <w:rFonts w:hint="eastAsia"/>
        </w:rPr>
      </w:pPr>
      <w:r>
        <w:rPr>
          <w:rFonts w:hint="eastAsia"/>
        </w:rPr>
        <w:t>&gt;OTU004209</w:t>
      </w:r>
    </w:p>
    <w:p w14:paraId="7324537A">
      <w:pPr>
        <w:rPr>
          <w:rFonts w:hint="eastAsia"/>
        </w:rPr>
      </w:pPr>
      <w:r>
        <w:rPr>
          <w:rFonts w:hint="eastAsia"/>
        </w:rPr>
        <w:t>CCTACGGGAGGCAGCAGTGGGGAATATTGGACAATGGGCGCAAGCCTGATCCAGCAATGCCGCGTGAGTGATGAAGGCCTTCGGGTTGTAAAGCTCTTTCGCACGCGACGATGATGACGGTAGCGTGAGAAGAAGCCCCGGCTAACTTCGTGCCAGCAGCCGCGGTAATACGAAGGGGGCTAGCGTTGTTCGGAATCATTGGGCGTAAAGCGCGTGTAGGCGGCCATGTAAGTCCGTTCTGAAAGCCCGGGGCTCAACCCCGGGAGGCGGATGGATACTGCATGGCTCGAGTACGGAAGAGGCGAGTGGAATTCCCGGTGTAGCGGTGAAATGCGCAGATATCGGGAGGAACACCAATGGCGAAGGCAGCTCGCTGGGACGTTACTGACGCTGAGACGCGAAAGCGTGGGGAGCGAACAGGATTAGATACCCCTGTAGTCC</w:t>
      </w:r>
    </w:p>
    <w:p w14:paraId="1D7C94CF">
      <w:pPr>
        <w:rPr>
          <w:rFonts w:hint="eastAsia"/>
        </w:rPr>
      </w:pPr>
      <w:r>
        <w:rPr>
          <w:rFonts w:hint="eastAsia"/>
        </w:rPr>
        <w:t>&gt;OTU004210</w:t>
      </w:r>
    </w:p>
    <w:p w14:paraId="61265019">
      <w:pPr>
        <w:rPr>
          <w:rFonts w:hint="eastAsia"/>
        </w:rPr>
      </w:pPr>
      <w:r>
        <w:rPr>
          <w:rFonts w:hint="eastAsia"/>
        </w:rPr>
        <w:t>CCTACGGGAGGCTGCAGTAACGAATCTTCCCCAATGGGCGCAAGCCTGAGGGAGCGACGCCGCGTGGAGGATGAAGTCCTTCGGGATGTAAACTCCTGTCAGGGGTTACCAAGTTCTGAGGAGCCCCAGAGGAAGAGGCGGCTAACTCTGTGCCAGCAGCCGCGGTAAGACAGAGGCCTCAAGCGTTAGGCGGAATCACTGGGCTTAAAGCGTGTGTAGGCGGACCCGTCAGTGCCTCGTGAAATCCCACCGCTCAACGGTGGAACGGCCGGGCATACTGCGGGTCTTGGGCCAGCCAGGGGTCACCGGAACAAGCGGTGGAGCGGTGAAATGCGTAGATATCGTCTGGAACGCCAATGGTGAAAACAGGTTGCTGGGAGTGCGCTGACGCTGAGACACGAAAGCCAGGGGAGCAAACGGGATTAGATACCCCTGTAGTCC</w:t>
      </w:r>
    </w:p>
    <w:p w14:paraId="5C6D3207">
      <w:pPr>
        <w:rPr>
          <w:rFonts w:hint="eastAsia"/>
        </w:rPr>
      </w:pPr>
      <w:r>
        <w:rPr>
          <w:rFonts w:hint="eastAsia"/>
        </w:rPr>
        <w:t>&gt;OTU004211</w:t>
      </w:r>
    </w:p>
    <w:p w14:paraId="5C1CFF85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TGTGCGGGAAGATAATGACGGTACCGCAAGAATAAGCCCCGGCTAACTTCGTGCCAGCAGCCGCGGTAATACGAAGGGGGCTAGCGTTGCTCGGAATCACTGGGCGTAAAGGGTGCGTAGGCGGTTCGGCAAGTCAGTTGTGAAATCTCCGCGCTCAACGCGGAGGGGTCAGCTGAAACTGCCGTGACTTGAGTCTGGTAGGGGAGTGTGGAATTCCCGGTGTAGCGGTGAAATGCGCAGATATCGGGAGGAACACCAGTGGCGAAGGCGGCACTCTGGGCCAGTACTGACGCTGAGGAGCGAAAGCGTGGGGATCAAACAGGATTAGATACCCGGGTAGTCC</w:t>
      </w:r>
    </w:p>
    <w:p w14:paraId="2304C44D">
      <w:pPr>
        <w:rPr>
          <w:rFonts w:hint="eastAsia"/>
        </w:rPr>
      </w:pPr>
      <w:r>
        <w:rPr>
          <w:rFonts w:hint="eastAsia"/>
        </w:rPr>
        <w:t>&gt;OTU004212</w:t>
      </w:r>
    </w:p>
    <w:p w14:paraId="0706FC70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TCTTCGGATTGTAAACTCCTGTCATTTGGGAACAAACCTTTCGGTTAACTGCCGGAAGACTGATAGTACCAGAAGAGGAAGAGACGGCTAACTCTGTGCCAGCAGCCGCGGTAAGACAGAGGCCCCAAGCGTTAGGCGGAATCACTGGGCTTAAAGCGTGTGTAGGCGGACTTCTAAGTGCCTTGTGAAATCCCACGGCTCAACCGTGGAACTGCTGGGCATACTGCTCTTCTTGGGCCATTCAGGGGCAACTGGAACAAGCGGTGGAGCGGTGAAATGCGTAGATATTAGGAGGAACACCAGTGGCGAAGGCGACTTACTGGACTGTAACTGACGCTGAGGCGCGAAAGCGTGGGGAGCAAACAGGATTAGATACCCCAGTAGTCC</w:t>
      </w:r>
    </w:p>
    <w:p w14:paraId="51A469D1">
      <w:pPr>
        <w:rPr>
          <w:rFonts w:hint="eastAsia"/>
        </w:rPr>
      </w:pPr>
      <w:r>
        <w:rPr>
          <w:rFonts w:hint="eastAsia"/>
        </w:rPr>
        <w:t>&gt;OTU004213</w:t>
      </w:r>
    </w:p>
    <w:p w14:paraId="491D7C2F">
      <w:pPr>
        <w:rPr>
          <w:rFonts w:hint="eastAsia"/>
        </w:rPr>
      </w:pPr>
      <w:r>
        <w:rPr>
          <w:rFonts w:hint="eastAsia"/>
        </w:rPr>
        <w:t>CCTACGGGAGGCTGCAGTTGGGAATCTTTGGCAATGGGGGAAACCCTGACCAAGCGACGCCGCGTGGAGGATGAAGGATCTAGGTCTGTAAACTCCTTTTGCCAGGAAAGACTTAGGACGGTACCTGGCGAATAAGCACCGGCTAACTACGTGCCAGCAGCCGCGGTAATACGTAGGGTGCAAGCGTTGTCCGGATTTACTGGGCGTAAAGGGCGCGTAGGCGGCCTGTTAAGTGTGAAGTGAAATCTCTAGAGCTCAACTCAGAAATTGCTTCGCATACTGGCTGGCTGGAGGAACGTAGAGGTGAATAGAATTCCCGGTGTAACGGTGACATGTGAAAATATCGGGAGGAATACCAATGGCGAAGGCAGTTCACTGGACGTTTCCTGACGCTGAGGCGCGAAAGCGTGGGTAGCAAACGGGATTAGATACCCGTGTAGTCC</w:t>
      </w:r>
    </w:p>
    <w:p w14:paraId="0652C5E6">
      <w:pPr>
        <w:rPr>
          <w:rFonts w:hint="eastAsia"/>
        </w:rPr>
      </w:pPr>
      <w:r>
        <w:rPr>
          <w:rFonts w:hint="eastAsia"/>
        </w:rPr>
        <w:t>&gt;OTU004214</w:t>
      </w:r>
    </w:p>
    <w:p w14:paraId="434B66C9">
      <w:pPr>
        <w:rPr>
          <w:rFonts w:hint="eastAsia"/>
        </w:rPr>
      </w:pPr>
      <w:r>
        <w:rPr>
          <w:rFonts w:hint="eastAsia"/>
        </w:rPr>
        <w:t>CCTACGGGTGGCTGCAGTAGGGAATCTTCCGCAATGGACGAAAGTGTGACGGAGCGACGCCGCGTGTAGGACGAAGCCCTTCGGGGTGTAAACTACTGTCAGGGGTTAGAAAGTTCTGATCAACCCCAGAGGAAGGCACGGCTAACTCTGTGCCAGCAGCCGCGGTAAGACAGAGGTGCCAAGCGTTAGGCGGAATCACTGGGCGTAAAGCGCACGTAGGCGGACTATTAAGTCAGGGGTGAAATCCCGGGGCTCAACCCCGGAACTGCCTTTGATACTGGTAGTCTCGAGTCCGGAAGAGGTGAGTGGAATTCCGAGTGTAGAGGTGAAATTCGTAGATATTCGGAGGAACACCAGTGGCGAAGGCGGCTCACTGGTCCGGTACTGACGCTGAGGTGCGAAAGCGTGGGGAGCAAACAGGATTAGATACCCCGGTAGTCC</w:t>
      </w:r>
    </w:p>
    <w:p w14:paraId="2038C3DE">
      <w:pPr>
        <w:rPr>
          <w:rFonts w:hint="eastAsia"/>
        </w:rPr>
      </w:pPr>
      <w:r>
        <w:rPr>
          <w:rFonts w:hint="eastAsia"/>
        </w:rPr>
        <w:t>&gt;OTU004215</w:t>
      </w:r>
    </w:p>
    <w:p w14:paraId="2D8BDB4C">
      <w:pPr>
        <w:rPr>
          <w:rFonts w:hint="eastAsia"/>
        </w:rPr>
      </w:pPr>
      <w:r>
        <w:rPr>
          <w:rFonts w:hint="eastAsia"/>
        </w:rPr>
        <w:t>CCTACGGGTGGCTGCAGTAGGGAATCTTCCACAATGGGCGAAAGCCTGATGGAGCAACGCCGCGTGAGCGAAGAAGGTCTTCGGATCGTAAAGCTCTGTTGTAAGGGAAGAACAAGTACAGTAGTAACTGGCTGTACCTTGACGGTACCTTATTAGAAAGCCACGGCTAACTACGTGCCAGCAGCCGCGGTAATACGTAGGTCCCAAGCGTTATCCGGAATTACTGGGCGTAAAGAGTCTGTAGTCGGTTAGATAAGTCAGTGGTGAAAGGTTGCCGCTTAACGGTAGAATGGCCATTGATACTGTTTAACTTGAATCAGGATGAGGTTAGCGGAATGAGACATGTAGCGGTGAAATGCATAGATATGTCTTAGAACACCAATTGCGAAGGCAGCTAGCTAGACCTAGATTGACGCTGAGGCACGAAAGCGTGGGGAGCGAACAGGATTAGATACCCGGGTAGTCC</w:t>
      </w:r>
    </w:p>
    <w:p w14:paraId="782D4C13">
      <w:pPr>
        <w:rPr>
          <w:rFonts w:hint="eastAsia"/>
        </w:rPr>
      </w:pPr>
      <w:r>
        <w:rPr>
          <w:rFonts w:hint="eastAsia"/>
        </w:rPr>
        <w:t>&gt;OTU004216</w:t>
      </w:r>
    </w:p>
    <w:p w14:paraId="2CD08258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TGTGCCAGCAGCCGCGGTAATACAGAGGGTGCAAGCGTTAATCGGAATTACTGGGCGTAAAGCGCACGCAGGCGGCCAGGCAAGTGGGGTGTGAAAGCGGGCGGCTTAACCGCCCGAGGCCATCTCAGACTGCTCGGCTCGAGCCCGGGAGAGGTCCCTCGAATTGCCGGTGTAGTGGTGAAATGCGTAGAGATCGGCAGGAAGACCAAGGGGGAAGCCAGGGGACTGGCCCGGTGCTGACGCTCAGGTGCGACAGCGTGGGGAGCGAACCGGATTAGATACCCTAGTAGTCC</w:t>
      </w:r>
    </w:p>
    <w:p w14:paraId="365E32BE">
      <w:pPr>
        <w:rPr>
          <w:rFonts w:hint="eastAsia"/>
        </w:rPr>
      </w:pPr>
      <w:r>
        <w:rPr>
          <w:rFonts w:hint="eastAsia"/>
        </w:rPr>
        <w:t>&gt;OTU004217</w:t>
      </w:r>
    </w:p>
    <w:p w14:paraId="3EC2DD58">
      <w:pPr>
        <w:rPr>
          <w:rFonts w:hint="eastAsia"/>
        </w:rPr>
      </w:pPr>
      <w:r>
        <w:rPr>
          <w:rFonts w:hint="eastAsia"/>
        </w:rPr>
        <w:t>CCTACGGGCGGCTGCAGTAGGGAATATTGGGCAATGGAGGCAACTCTGACCCAGCCATGCCGCGTGCAGGAAGAAGGCCTTCTGGGTTGTAAACTGCTTTTGGAAGGGAACAAAATGGGCATGCGTGCCAACTTGAGTGTACCTTCAGAATAAGCACCGGCTAACTCCGTGCCAGCAGCCGCGGTAATACGGAGGGTGCAAGCGTTGTCCGGATTTATTGGGTTTAAAGGGTGCGTAGGCGGCCATGTAAGTCAGGGGTGAAAGACTGCAGCTTAACTGTAGCAGTGCCTTTGATACTGTGTGGCTTGAGTGTAGCTGAGGCAGATGGAATGGGTGGTGTAGCGGTGAAATGCATAGATATCGAGAGGAACACCTGCGGCGAAGGCGGGTTGCTGGGCTGACACTGACGCTGAGGCGCGAAAGCTAGGGGAGCGAACGGGATTAGATACCCCAGTAGTCC</w:t>
      </w:r>
    </w:p>
    <w:p w14:paraId="6CD35353">
      <w:pPr>
        <w:rPr>
          <w:rFonts w:hint="eastAsia"/>
        </w:rPr>
      </w:pPr>
      <w:r>
        <w:rPr>
          <w:rFonts w:hint="eastAsia"/>
        </w:rPr>
        <w:t>&gt;OTU004218</w:t>
      </w:r>
    </w:p>
    <w:p w14:paraId="6A1432CC">
      <w:pPr>
        <w:rPr>
          <w:rFonts w:hint="eastAsia"/>
        </w:rPr>
      </w:pPr>
      <w:r>
        <w:rPr>
          <w:rFonts w:hint="eastAsia"/>
        </w:rPr>
        <w:t>CCTACGGGTGGCTGCAGTAAGGAATATTGGTCAATGGACGAAAGTCTGAACCAGCCATGCCGCGTGGAGGATGAAGGTCCTCTGGATTGTAAACTTCTTTTATATGGGACGAAAAAAGGCTTTTCTAGGTCGTCTGACGGTACCATATGAATAAGCACCGGCTAACTCCGTGCCAGCAGCCGCGGTAATACAGAGGTCCCAAGCGTTGTTCGGAATCACTGGGCGTAAAGGGAGCGTAGGCGGCGCGGTAAGTCAGATGTGAAATCCCGGGGCTCAACCCGGGAACCGCGTCCGATACTGGTGGGCTTGAATCCGGGAGAGGGATGTGGAATTCCAGGTGTAGCGGTGAAATGCGTAGATATCTGGAGGAACACCGGTGGCGAAGGCGGCATCCTGGACCGGTATTGACGCTGAGGCGCGAAAGCCAGGGGAGCAAACGGGATTAGATACCCGTGTAGTCC</w:t>
      </w:r>
    </w:p>
    <w:p w14:paraId="799E1E1D">
      <w:pPr>
        <w:rPr>
          <w:rFonts w:hint="eastAsia"/>
        </w:rPr>
      </w:pPr>
      <w:r>
        <w:rPr>
          <w:rFonts w:hint="eastAsia"/>
        </w:rPr>
        <w:t>&gt;OTU004219</w:t>
      </w:r>
    </w:p>
    <w:p w14:paraId="189AEEB4">
      <w:pPr>
        <w:rPr>
          <w:rFonts w:hint="eastAsia"/>
        </w:rPr>
      </w:pPr>
      <w:r>
        <w:rPr>
          <w:rFonts w:hint="eastAsia"/>
        </w:rPr>
        <w:t>CCTACGGGGGGCTGCAGTAGGGAATATTGGTCAATGGGTGAGAGCCTGAACCAGCCATTCCGCGTGAGTGAAGAAGGCCTTCGGGTTGTAAAGCTCTTTTGTCCGGAACGAAACGGGTAGGTCTAATACGCCTGCCTACTGACGGTACCGGAAGAATAAGCACCGGCTAACTACGTGCCAGCAGCCGCGGTAATACGTAGGGTGCGAGCGTTAATCGGAATTACTGGGCGTAAAGCGTGCGCAGGCGGCGCCGCAAGTCAGGCGTGAAATCCCCGGGCTTAACTTGGGAATGGCGCTTGAAACTACGGTGCTTGAGTGTGGCAGAGGGAGGTGGAATTCCACGTGTAGCGGTGAAATGCGTAGAGATGTGGAGGAACACCGATGGCGAAGGCAGCCTCCTGGGCCAACACTGACGCTCATGCACGAAAGCGTGGGGAGCAAACAGGATTAGATACCCGAGTAGTCC</w:t>
      </w:r>
    </w:p>
    <w:p w14:paraId="5A032C1F">
      <w:pPr>
        <w:rPr>
          <w:rFonts w:hint="eastAsia"/>
        </w:rPr>
      </w:pPr>
      <w:r>
        <w:rPr>
          <w:rFonts w:hint="eastAsia"/>
        </w:rPr>
        <w:t>&gt;OTU004220</w:t>
      </w:r>
    </w:p>
    <w:p w14:paraId="6B736D4C">
      <w:pPr>
        <w:rPr>
          <w:rFonts w:hint="eastAsia"/>
        </w:rPr>
      </w:pPr>
      <w:r>
        <w:rPr>
          <w:rFonts w:hint="eastAsia"/>
        </w:rPr>
        <w:t>CCTACGGGTGGCAGCAGTCGGGAATCTTGCGCAATGGGCGAAAGCCTGACGCAGCAACACCGCGTGAGGGATGAAGGCCTTCGGGTCGTAAACCTCTTTTTCCAGGGACGATGATGACGGTACCTGGTGAATAAGCCACGGCTAACTACGTGCCAGCAGCCGCGGTAATACGTAGGTGGCAAGCGTTGTCCGGATTTATTGGGTTTAAAGGGTGCGTAGGCGGCCTATTAAGTCAGTGCTGAAATATCCCGGCTTAACCGGGAGGGTGGGATTGATACTGATGGGCTTGAGTGGAGTCGAGGTAGGCGGAATTGACGGTGTAGCGGTGAAATGCTTAGATATCGGAAGGAACACCAGTGGCGAAGGCGGCTTCCTGGTCCAACACTGACGCTGAGGCGCGAAAGCGTGGGGAGCGAACAGGATTAGATACCCTGGTAGTCC</w:t>
      </w:r>
    </w:p>
    <w:p w14:paraId="03F2D363">
      <w:pPr>
        <w:rPr>
          <w:rFonts w:hint="eastAsia"/>
        </w:rPr>
      </w:pPr>
      <w:r>
        <w:rPr>
          <w:rFonts w:hint="eastAsia"/>
        </w:rPr>
        <w:t>&gt;OTU004221</w:t>
      </w:r>
    </w:p>
    <w:p w14:paraId="30B087A5">
      <w:pPr>
        <w:rPr>
          <w:rFonts w:hint="eastAsia"/>
        </w:rPr>
      </w:pPr>
      <w:r>
        <w:rPr>
          <w:rFonts w:hint="eastAsia"/>
        </w:rPr>
        <w:t>CCTACGGGTGGCAGCAGTCGGGAATTTTGGGCAATGGGCGCAAGCCTGACCCAGCAACGCCGCGTGAAGGATGAAGTTTCTCGGAATGTAAACTTCACAAGAGTGGGAAGAATAAGTTTCAGCAAATACCTGAAACGATGACGGTACCATTTGTAAGCTCCGGCTAACTCCGTGCCAGCAGCCGCGGTAATACGGGGGGAGCAAGCGTTGTTCGGATTTACTGGGCGTAAAGGGCGCGTAGGCGGCGTGACAAGTCACTTGTGAAATCTCCGAGCTTAACTCGGAACGGTCAAGTGATACTGTCGTGCTAGAGTGCGGAAGGGGCAACTGGAATTCTCGGTGTAGCGGTGAAATGCGTAGATATCGAGAGGAACACCTGCGGCGAAGGCGGGTTGCTGGGCCGACACTGACGCTGAGGCGCGAAAGCTAGGGGAGCGAACGGGATTAGATACCCCTGTAGTCC</w:t>
      </w:r>
    </w:p>
    <w:p w14:paraId="6A6BAE40">
      <w:pPr>
        <w:rPr>
          <w:rFonts w:hint="eastAsia"/>
        </w:rPr>
      </w:pPr>
      <w:r>
        <w:rPr>
          <w:rFonts w:hint="eastAsia"/>
        </w:rPr>
        <w:t>&gt;OTU004222</w:t>
      </w:r>
    </w:p>
    <w:p w14:paraId="7688F25F">
      <w:pPr>
        <w:rPr>
          <w:rFonts w:hint="eastAsia"/>
        </w:rPr>
      </w:pPr>
      <w:r>
        <w:rPr>
          <w:rFonts w:hint="eastAsia"/>
        </w:rPr>
        <w:t>CCTACGGGCGGCTGCAGTAAGGGATATTGCACAATGGACGCAAGTCTGATGCAGCAACGCCGCGTGCGCGATGAAGGCCTTCGGGTCGTAAAGCGCTTTTCTGGCTGACGAGGAAGGACAGTAAGCCAGGAAGAAGTGTCGGCTAACTACGTGCCAGCAGCCGCGGTAAAACGTAGGACGCAAGCGTTATCCGGAGTTACTGGGCGTAAAGCGCGGGCAGGCGGTCTGTCAAGTGGGATGTGAAAGCGCTCAGCTTAACTGGGCGATGCATCGCAGACTGATGGACTGGAGGGCAGTAGAGGTAGGCGGAATTCCGGGTGTAGCGGTGGAATGCGTAGAGATCCGGAAGAACACCGGTGGCGAAGGCGGCCCGCTGGGCTGTGGCTGACGCTGAGGCGCGACAGCGTGGGGAGCAAACAGGATTAGATACCCCGGTAGTCC</w:t>
      </w:r>
    </w:p>
    <w:p w14:paraId="6E96CE77">
      <w:pPr>
        <w:rPr>
          <w:rFonts w:hint="eastAsia"/>
        </w:rPr>
      </w:pPr>
      <w:r>
        <w:rPr>
          <w:rFonts w:hint="eastAsia"/>
        </w:rPr>
        <w:t>&gt;OTU004223</w:t>
      </w:r>
    </w:p>
    <w:p w14:paraId="159313B0">
      <w:pPr>
        <w:rPr>
          <w:rFonts w:hint="eastAsia"/>
        </w:rPr>
      </w:pPr>
      <w:r>
        <w:rPr>
          <w:rFonts w:hint="eastAsia"/>
        </w:rPr>
        <w:t>CCTACGGGTGGCTGCAGCTAGGAATCTTGGGAATGGGCGAAAGCCTGACCCAGCAACGCCGCGTGGGCGATGAAGGCCTTCGGGTCGTAAAGCCCTTTTGAGGGGGACGATGATGACGGTAGCGTGAGAAGAAGCCCCGGCTAACTTCGTGCCAGCAGCCGCGGTAATACGAAGGGGGCGAGCGTTGTCCGGAATCATTGGGCGTAAAGAGCTCGTAGGCGGCTCGGTAAGTCGGGTGTGAAACCCTCAGGCTCAACCTGGGGACGCCACCCGATACTGCTGTGGCTAGAGTCCAGTAGGGGAGTGTGGAATTCCCGGTGTAGCGGTGAAATGCGCAGATATCGGGAGGAACACCAGTAGCGAAGGCGGCTCGCTGGGCCGTTCCTGACGCTGAGACGCGAAAGCTAGGGGAGCGAACAGGATTAGATACCCCTGTAGTCC</w:t>
      </w:r>
    </w:p>
    <w:p w14:paraId="68C30333">
      <w:pPr>
        <w:rPr>
          <w:rFonts w:hint="eastAsia"/>
        </w:rPr>
      </w:pPr>
      <w:r>
        <w:rPr>
          <w:rFonts w:hint="eastAsia"/>
        </w:rPr>
        <w:t>&gt;OTU004224</w:t>
      </w:r>
    </w:p>
    <w:p w14:paraId="72AB8C1C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TCTTCGGATTGTAAACTCCTGTCATGCGGGAGCAAAGCCCGGCGTTAACTGCGAACGGGTTTGATAGTACCGCAAGAGGAAGAGACGGCTAACTCTGTGCCAGCAGCCGCGGTAATACAGAGGTCTCAAGCGTTGTTCGGATTCATTGGGCGTAAAGGGTGCGTAGGCGGTTGGGTAAGCCCTCCGTGAAATCTCCGGGCCTAACCCGGAAAGGGCAGAGGGGACTGCTTGGCTTGAGGACGGGAGAGGAGCGCGGAATTCCCGGTGTAGCGGTGAAATGCGTAGAGATCGGGAGGAAGGCCGGTGGCGAAGGCGGCGCTCTGGAACGTTTCTGACGCTGAGGCTCGAAAGCGTGGGGAGCAAACAGGATTAGATACCCGAGTAGTCC</w:t>
      </w:r>
    </w:p>
    <w:p w14:paraId="531F6611">
      <w:pPr>
        <w:rPr>
          <w:rFonts w:hint="eastAsia"/>
        </w:rPr>
      </w:pPr>
      <w:r>
        <w:rPr>
          <w:rFonts w:hint="eastAsia"/>
        </w:rPr>
        <w:t>&gt;OTU004225</w:t>
      </w:r>
    </w:p>
    <w:p w14:paraId="6ACD023A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CGGCGCTTTCTAATACAGAGCGCTAATGACGGTACCGTAAGAATAAGCACCGGCTAACTACGTGCCAGCAGCCGCGGTAATACGTAGGGTGCAAGCGTTGTTCGGATTTACTGGGCGTAAAGGGCGCGTAGGTGGCCGAGCAAGGTCGCGGTGAAAGCTTGGGGCTCAACCCCAAGTCGGCCGTGGCAACTACTGGGCTGGAGCACTGTAGGGGCAGATGGAATTCCGGGTGTAGCGGTGGAATGCGTAGAGATCCGGAGGAACACCAGCGGCGAAGGCGGCACTCTAGGCCGCACCTGACGCTGAGACGCGACAGCACGGGGAGCGAACGGGATTAGATACCCTAGTAGTCC</w:t>
      </w:r>
    </w:p>
    <w:p w14:paraId="037AA873">
      <w:pPr>
        <w:rPr>
          <w:rFonts w:hint="eastAsia"/>
        </w:rPr>
      </w:pPr>
      <w:r>
        <w:rPr>
          <w:rFonts w:hint="eastAsia"/>
        </w:rPr>
        <w:t>&gt;OTU004226</w:t>
      </w:r>
    </w:p>
    <w:p w14:paraId="50FF2165">
      <w:pPr>
        <w:rPr>
          <w:rFonts w:hint="eastAsia"/>
        </w:rPr>
      </w:pPr>
      <w:r>
        <w:rPr>
          <w:rFonts w:hint="eastAsia"/>
        </w:rPr>
        <w:t>CCTACGGGTGGCAGCAGTGGGGAATATTGGACAATGGGCGCAAGCCTGATCCAGCAATGCCGCGTGGATGAAGAAGGTCTTCGGATTGTAAAGTCCTTTCGGCGGGGACGATGATGACGGTACCCGCAGAAGAAGCCCCGGCTAACTTCGTGCCAGCAGCCGCGGTAATACGAAGGGGGCTAGCGTTGCTCGGAATTACTGGGCGTAAAGGGCGCGTAGGCGGCCCTGCAAGTCAGGCGTGAAATTCCTGGGCTCAACCTGGGGGCTGCGCTTGAGACTGTGGGGCTGGAGGCCGAGAGAGGGTGGTGGAATTCCCAGTGTAGAGGTGAAATTCGTAGATATTGGGAAGAACACCTGTGGCGAAGGCGGCCCCCTGGTTGGATACTGACGCTGATACGCGAAAGCGTGGGGAGCAAACAGGATTAGATACCCCAGTAGTCC</w:t>
      </w:r>
    </w:p>
    <w:p w14:paraId="4C43ECE9">
      <w:pPr>
        <w:rPr>
          <w:rFonts w:hint="eastAsia"/>
        </w:rPr>
      </w:pPr>
      <w:r>
        <w:rPr>
          <w:rFonts w:hint="eastAsia"/>
        </w:rPr>
        <w:t>&gt;OTU004227</w:t>
      </w:r>
    </w:p>
    <w:p w14:paraId="1F54FBAC">
      <w:pPr>
        <w:rPr>
          <w:rFonts w:hint="eastAsia"/>
        </w:rPr>
      </w:pPr>
      <w:r>
        <w:rPr>
          <w:rFonts w:hint="eastAsia"/>
        </w:rPr>
        <w:t>CCTACGGGCGGCTGCAGTAGGGAATATTGGGCAATGGGCGCAAGCCTGACCCAGCCATCCCGCGTGCAGGAAGAAGGTCCTACGGATTGTAAACTGCTTTTGTCTGGGAAGAAAATTTGGCATTCATGCCGAGCTGACGGTACCAGACGAATAAGCACCGGCTAACTCCGTGCCAGCAGCCGCGGTAATACGGAGGGTGCAAGCGTTATCCGGATTCACTGGGTTTAAAGGGTGCGTAGGCGGTTTATTAAGTCAGTGGTGAAAGCCTGTGGCTCAACCATGGAATTGCCATTGAAACTGATAAACTTGAGTATAGTTGAAGTGGGCGGAATACATCATGTAGCGGTGAAATGCTTAGATATGATGTAGAACACCAATTGCGAAGGCAGCTCGCTAAACTATCACTGACGCTGAGGCACGAAAGCGTGGGTAGCGAACAGGATTAGATACCCCTGTAGTCC</w:t>
      </w:r>
    </w:p>
    <w:p w14:paraId="21E129F2">
      <w:pPr>
        <w:rPr>
          <w:rFonts w:hint="eastAsia"/>
        </w:rPr>
      </w:pPr>
      <w:r>
        <w:rPr>
          <w:rFonts w:hint="eastAsia"/>
        </w:rPr>
        <w:t>&gt;OTU004228</w:t>
      </w:r>
    </w:p>
    <w:p w14:paraId="2B5E91D1">
      <w:pPr>
        <w:rPr>
          <w:rFonts w:hint="eastAsia"/>
        </w:rPr>
      </w:pPr>
      <w:r>
        <w:rPr>
          <w:rFonts w:hint="eastAsia"/>
        </w:rPr>
        <w:t>CCTACGGGGGGCTGCAGTAACGAATCTTCCGCAATGCACGCAAGTGTGACGGAGCGACGCCGCGTGGAGGTTAAGTCCTTCGGGATGTAAACTCCTGTCAGGGGTTACCAAGTTCTGAGGAGCCCCAGAGGAAGGCACGGCTAACTCTGTGCCAGCAGCCGCGGTAATACAGAGGTGCCAAGCGTTAGGCGGAATCACTGGGCTTAAAGCGCGCGTAGGCGGACCGTTAAGTGTCTTGTGAAATCCCACAGCTCAACTGTGGAACTGCTCGGCAGACTGGCGGTCTTGAGGTGCTCAGGGGCGAGTGGAACAAGTGGTGGAGCGGTGAAATGCGTAGATATCACTTGGAACGCCAAAGGTGAAAACAGCTCGCTGGGGGCATCCTGACGCTGAGGCGCGAAAGCCAGGGGAGCAAACGGGATTAGATACCCCTGTAGTCC</w:t>
      </w:r>
    </w:p>
    <w:p w14:paraId="19FB2FAF">
      <w:pPr>
        <w:rPr>
          <w:rFonts w:hint="eastAsia"/>
        </w:rPr>
      </w:pPr>
      <w:r>
        <w:rPr>
          <w:rFonts w:hint="eastAsia"/>
        </w:rPr>
        <w:t>&gt;OTU004229</w:t>
      </w:r>
    </w:p>
    <w:p w14:paraId="5D52D0E0">
      <w:pPr>
        <w:rPr>
          <w:rFonts w:hint="eastAsia"/>
        </w:rPr>
      </w:pPr>
      <w:r>
        <w:rPr>
          <w:rFonts w:hint="eastAsia"/>
        </w:rPr>
        <w:t>CCTACGGGTGGCAGCAGTAGGGAATTTTCCGCAATGGGCGCAAGCCTGACGGAGCAACGCCGCGTGAGTGAGGACGGCCTTCGGGTTGTAAAACTCTGTTCTGCGGGAAGAACGGCAGCCGGGTGAACAGTCCGGTTGAGTGACGGTACCGCAGAAGAAAGCCACGGCTAACTACGTGCCAGCAGCCGCGGTAATACGTAGGTGGCAAGCGTTGTCCGGAATTATTGGGCGTAAAGCGCGCGCAGGCGGTTCTTTAAGTCTGATGTGAAAGCCCCCGGCTCAACCGGGGAGGGTCATTGGAAACTGGGGAACTTGAGTGCAGAAGAGGAGAGCGGAATTCCACGTGTAGCGGTGAAATGCGTAGAGATGTGGAGGAACACCAGTGGCGAAGGCGGCTCTCTGGTCTGTAACTGACGCTGAGGCGCGAAAGCGTGGGGAGCAAACAGGATTAGATACCCTGGTAGTCC</w:t>
      </w:r>
    </w:p>
    <w:p w14:paraId="2574808B">
      <w:pPr>
        <w:rPr>
          <w:rFonts w:hint="eastAsia"/>
        </w:rPr>
      </w:pPr>
      <w:r>
        <w:rPr>
          <w:rFonts w:hint="eastAsia"/>
        </w:rPr>
        <w:t>&gt;OTU004230</w:t>
      </w:r>
    </w:p>
    <w:p w14:paraId="0CE5F0B5">
      <w:pPr>
        <w:rPr>
          <w:rFonts w:hint="eastAsia"/>
        </w:rPr>
      </w:pPr>
      <w:r>
        <w:rPr>
          <w:rFonts w:hint="eastAsia"/>
        </w:rPr>
        <w:t>CCTACGGGGGGCAGCAGTAGGGAATCTTCCGCAATGGGCGAAAGCCTGACGGAGCAACGCCGCGTGAGTGATGAAGGTTTTCGGATCGTAAAGCTCTGTTGCCAGAGAAGAATGATGTGGAGAGTAACTGCTCTGCATATGACGGTATCTGAGAAGAAAGCCCCGGCTAACTACGTGCCAGCAGCCGCGGTAATACGTAGGGGGCAAGCGTTGTCCGGAATTATTGGGCGTAAAGCGCGCGCAGGCGGCGGTTTAAGTCTGATGTGAAAGCCCACGGCTCAACCGTGGAGGGTCATTGGAAACTGGGGGACTTGAGTACAGAAGAGGAAAGCGGAATTCCACGTGTAGCGGTGAAATGCGTAGAGATGTGGAGGAACACCAGTGGCGAAGGCGGCTTTCTGGTCTGTAACTGACGCTGAGGCGCGAAAGCGTGGGGAGCAAACAGGATTAGATACCCGTGTAGTCC</w:t>
      </w:r>
    </w:p>
    <w:p w14:paraId="1AAEC871">
      <w:pPr>
        <w:rPr>
          <w:rFonts w:hint="eastAsia"/>
        </w:rPr>
      </w:pPr>
      <w:r>
        <w:rPr>
          <w:rFonts w:hint="eastAsia"/>
        </w:rPr>
        <w:t>&gt;OTU004231</w:t>
      </w:r>
    </w:p>
    <w:p w14:paraId="26BB16A3">
      <w:pPr>
        <w:rPr>
          <w:rFonts w:hint="eastAsia"/>
        </w:rPr>
      </w:pPr>
      <w:r>
        <w:rPr>
          <w:rFonts w:hint="eastAsia"/>
        </w:rPr>
        <w:t>CCTACGGGCGGCTGCAGTGGGGAATATTGCATAATGGGCGAAAGCCTGATGCAGCAACGCCGCGTGTGCGATGAAGGCCTTCGGGTTGTAAAGCACTTTTCGCAGGGAAGAGGAAGGACGGTACCTGTGGAAGAAGCCTCGGCTAACTACGTGCCAGCAGCCGCGGTAAAACGTAGGAGGCGAGCGTTATCCGGATTTACTGGGTGTAAAGCGCGTGCAGGCGGTTGGCTAAGTTGGGTGTGAAAGCTCCTGGCTCAACTAGGAGAGGTCGCTCAAGACTGGCCGACTGGAGAGCAGTAAGGGAAGGTGGAATTCCGGGTGTAGTGGTGAAATGCGTAGATATCCGGAGGAACACCAGTGGCGAAAGCGGCCTTCTGGACTGCATCTGACGCTCAGACGCGAAAGCTAGGGGAGCAAACGGGATTAGATACCCTAGTAGTCC</w:t>
      </w:r>
    </w:p>
    <w:p w14:paraId="230C7B97">
      <w:pPr>
        <w:rPr>
          <w:rFonts w:hint="eastAsia"/>
        </w:rPr>
      </w:pPr>
      <w:r>
        <w:rPr>
          <w:rFonts w:hint="eastAsia"/>
        </w:rPr>
        <w:t>&gt;OTU004232</w:t>
      </w:r>
    </w:p>
    <w:p w14:paraId="286C082F">
      <w:pPr>
        <w:rPr>
          <w:rFonts w:hint="eastAsia"/>
        </w:rPr>
      </w:pPr>
      <w:r>
        <w:rPr>
          <w:rFonts w:hint="eastAsia"/>
        </w:rPr>
        <w:t>CCTACGGGGGGCTGCAGTCGAGAGGCTTCGGCAATGGGGGAAACCCTGACCGAGCGACGCCGCGTGGGCGATGAAGGCCGTAAGGTTGTAAAGCCCTGTCAGGAGGGAAGAAACGCTGGTGGGTAAACAATCCATCAGTTTGACGGTACCTCCAGAGGAAGCTCCGGCTAACTCCGTGCCAGCAGCCGCGGTAATACGGGGGGAGCAAACGTTGTTCGGAATTACTGGGCGTAAAGGGCGCGCAGGCGGCTCGGTTAGTGGAATGTGAAATGCCCTGGCTCAACCAGGGAACTGCCTTTGAAACGGGACATCTTGAGTTCGGAAGAGGGTAGCGGAATTCCCAGTGTAGAGGTGAAATTCGTAGATATCGGAAGGAACATCAGTGGCGAAAGCGACTTCCTGGACCAGTACCGACGTTCAGGCACGAAAGCGTGGGGAGCAAACAGGATTAGATACCCTAGTAGTCC</w:t>
      </w:r>
    </w:p>
    <w:p w14:paraId="155CB6BD">
      <w:pPr>
        <w:rPr>
          <w:rFonts w:hint="eastAsia"/>
        </w:rPr>
      </w:pPr>
      <w:r>
        <w:rPr>
          <w:rFonts w:hint="eastAsia"/>
        </w:rPr>
        <w:t>&gt;OTU004233</w:t>
      </w:r>
    </w:p>
    <w:p w14:paraId="149E927F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CTTTCGGGTTGTAAACTCCTGTCATTTGAGAACAAGGCACCGATATTAACTGTATCGGCGTTGATAGTATCAGAAGAGGAAGGGACGGCTAACTCTGTGCCAGCAGCCGCGGTAATACAGAGGGTGCAAGCGTTGTCCGGATTTATTGGGCGTAAAGAGCGCGTAGGCGGCCCGACAAGTCCGCTGTGAAAGTCAAGGGCTCAACCCTTGAATGCCGGTGGATACTGTCGGGCTAGAGTCCGGAAGAGGCGAGTGGAATTCCTGGTGTAGCGGTGAAATGCGCAGATATCAGGAGGAACACCGATGGCGAAGGCAGCTCGCTGGGACGGTACTGACGCTGAGGCGCGAAAGCGTGGGGAGCAAACAGGATTAGATACCCGAGTAGTCC</w:t>
      </w:r>
    </w:p>
    <w:p w14:paraId="2FDD6530">
      <w:pPr>
        <w:rPr>
          <w:rFonts w:hint="eastAsia"/>
        </w:rPr>
      </w:pPr>
      <w:r>
        <w:rPr>
          <w:rFonts w:hint="eastAsia"/>
        </w:rPr>
        <w:t>&gt;OTU004234</w:t>
      </w:r>
    </w:p>
    <w:p w14:paraId="2AAB8AE3">
      <w:pPr>
        <w:rPr>
          <w:rFonts w:hint="eastAsia"/>
        </w:rPr>
      </w:pPr>
      <w:r>
        <w:rPr>
          <w:rFonts w:hint="eastAsia"/>
        </w:rPr>
        <w:t>CCTACGGGGGGCAGCAGTAGGGAATCTTCCACAATGGGCGAAAGCCTGATGGAGCAACGCCGCGTGAGCGAAGAAGGTCTTCGGATCGTAAAGCTCTGTTGTAAGGGAAGAACAAGTGCAGTAGTAACTGGCTGCACCTTGACGGTACCTTACTAGAAAGCCACGGCTAACTACGTGCCAGCAGCCGCGGTAATACGTAGGTGGCAAGCGTTGTCCGGAATTATTGGGCGTAAAGCGCGCGCAGGCGGTCTTTTAAGTCTGATGTGAAATCCCCCGGCTCAACCGGGGAAGTGCAGGGCGAACTGCTGGACTTGAGGCAGGTAGGGGCTGATGGAACCATGAGTGGAGCGGTGAAATGCGTAGATATTCATGGGAACGCCGATGGGGAAGCCGATCAGCTGGGCCTGTCCTGACGCTCAGGCACGAAAGCGTGGGGAGCAAACAGGATTAGATACCCCTGTAGTCC</w:t>
      </w:r>
    </w:p>
    <w:p w14:paraId="75203196">
      <w:pPr>
        <w:rPr>
          <w:rFonts w:hint="eastAsia"/>
        </w:rPr>
      </w:pPr>
      <w:r>
        <w:rPr>
          <w:rFonts w:hint="eastAsia"/>
        </w:rPr>
        <w:t>&gt;OTU004235</w:t>
      </w:r>
    </w:p>
    <w:p w14:paraId="3608DAE4">
      <w:pPr>
        <w:rPr>
          <w:rFonts w:hint="eastAsia"/>
        </w:rPr>
      </w:pPr>
      <w:r>
        <w:rPr>
          <w:rFonts w:hint="eastAsia"/>
        </w:rPr>
        <w:t>CCTACGGGTGGCAGCAGTGGGGAATATTGCACAATGGGCGAAAGCCTGATGCAGCAACGCCGCGTGAGTGATGAAGGCCTTCGGGTTGTAAAGCTCTGTCTTCTGGGACGATAATGACGGTACCGGAAGAAGAAGCCCCGGCTAACTCTGTGCCAGCAGCCGCGGTAATACAGAGGGGGCAAGCGTTGTCCGGATTTACTGGGCGTAAAGGGTGCGCAGGCGGCCGGGTGTGTCAGATGTGAAATCCCGAGGCTCAACCTCGGAACTGCGTCTGAAACTACTCGGCTAGAGTACTGGAGAGGGTAACGGAATTCACGGTGTAGCAGTGAAATGCGTAGATATCGTGAGGAACACCAGAGGCGAAGGCGGTTACCTGGACAGTTACTGACGCTCAGGCACGAAAGCATGGGGAGCAAAAGGGATTAGATACCCCGGTAGTCC</w:t>
      </w:r>
    </w:p>
    <w:p w14:paraId="44BE8EF8">
      <w:pPr>
        <w:rPr>
          <w:rFonts w:hint="eastAsia"/>
        </w:rPr>
      </w:pPr>
      <w:r>
        <w:rPr>
          <w:rFonts w:hint="eastAsia"/>
        </w:rPr>
        <w:t>&gt;OTU004236</w:t>
      </w:r>
    </w:p>
    <w:p w14:paraId="117D808E">
      <w:pPr>
        <w:rPr>
          <w:rFonts w:hint="eastAsia"/>
        </w:rPr>
      </w:pPr>
      <w:r>
        <w:rPr>
          <w:rFonts w:hint="eastAsia"/>
        </w:rPr>
        <w:t>CCTACGGGTGGCTGCAGTAGGGAATCTTCCGCAATGGACGCAAGTCTGACGGAGCAACGCCGCGTGAGCGATGAAGGCCTTCGGGTCGTAAAGCTCTGTTGTTAGGGAAGAACAAGTATCGGAGTAACTGCCGGTACCTTGACGGTACCTAACCAGAAAGCCACGGCTAACTACGTGCCAGCAGCCGCGGTAATACGGAGGGGGCTAGCGTTGTTCGGAATTACTGGGCGTAAAGGGCGTGTAGGCGGCCCGTTAAGACAGGTGTGAAATTCCTGGGCTCAACCCAGGACGTGCGCCTGTGACTGGCGGGCTTGAGTCCGGGAGAGGATGGTGGAACTCCCAGTGTAGAGGTGGAATGCGCAGATATCAGGAGGAACACCAACGGCGAAGGCAGCTCGCTGGGACGGTACTGACGCTGAGGCGCGAAAGCGTGGGGAGCAAACAGGATTAGATACCCGGGTAGTCC</w:t>
      </w:r>
    </w:p>
    <w:p w14:paraId="7784E793">
      <w:pPr>
        <w:rPr>
          <w:rFonts w:hint="eastAsia"/>
        </w:rPr>
      </w:pPr>
      <w:r>
        <w:rPr>
          <w:rFonts w:hint="eastAsia"/>
        </w:rPr>
        <w:t>&gt;OTU004237</w:t>
      </w:r>
    </w:p>
    <w:p w14:paraId="05CAE6BA">
      <w:pPr>
        <w:rPr>
          <w:rFonts w:hint="eastAsia"/>
        </w:rPr>
      </w:pPr>
      <w:r>
        <w:rPr>
          <w:rFonts w:hint="eastAsia"/>
        </w:rPr>
        <w:t>CCTACGGGAGGCTGCAGTGGGGAATCTTGGACAATGGGGGAAACCCTGATCCAGCGACGCCGCGTGACCGATGAAGCCTCTCGGGGTGTAAAGGTCTTTCAGCGGGGACTATCATGAAGGTACCCGCAGAATAAGCCCCGGCTAACTTCGTGCCAGCAGCCGCGGTAATACGAAGGGGGCTAGCGTTGCTCGGAATCACTGGGCGTAAAGCGCACGTAGGCGGGTCGTTAAGTCAGGGGTGAAATCCTGGAGCTCAACTCCAGAACTGCCTTCGATACTGGCGAGCTTGAGTTCGGGAGAGGTGAGTGGAACTGCGAGTGTAGAGGTGAAATGCGCAGATATCAGGAGGAACACCAATGGCGAAGGCAGCTCGCTGGGACGGTACTGACGCTGAGACGCGAAAGCGTGGGGAGCAAACAGGATTAGATACCCCAGTAGTCC</w:t>
      </w:r>
    </w:p>
    <w:p w14:paraId="00D83CB4">
      <w:pPr>
        <w:rPr>
          <w:rFonts w:hint="eastAsia"/>
        </w:rPr>
      </w:pPr>
      <w:r>
        <w:rPr>
          <w:rFonts w:hint="eastAsia"/>
        </w:rPr>
        <w:t>&gt;OTU004238</w:t>
      </w:r>
    </w:p>
    <w:p w14:paraId="21EB1310">
      <w:pPr>
        <w:rPr>
          <w:rFonts w:hint="eastAsia"/>
        </w:rPr>
      </w:pPr>
      <w:r>
        <w:rPr>
          <w:rFonts w:hint="eastAsia"/>
        </w:rPr>
        <w:t>CCTACGGGGGGCAGCAGTAAGGAATATTGCGCAATGGGCGAAAGCCTGACGCAGCGACGCCGCGTGGGGGATGAAGGTCTTCGGATTGTAAACCCCTTTCGGGAGGGAAGATGGGGCGGGTAACCGCTCGGACGGTACCTCCAGAAGCAGCCACGGCCAACTTCGTGCCAGCAGCCGCGGTAATACGGGGGGGGCAAGCGTTGTTCGGAATTACTGGGCGTAAAGGGCGCGTAGGCGGTTTGCTAAGTTGAATGTGAAAACTCTGGGCTTAACCCAGAGCCTGCATTCAATACTGGCAGGCTAGAGTTCTGGAGGGGATAGCGGAATTCCTGGTGTAGCGGTGAAATGCGTAGAGATTAGGAGGAACACCAGTGGCGAAGGCGACTTACTGGACTGTAACTGACGCTGAGGCGCGAAAGCGTGGGGAGCAAACAGGATTAGATACCCTTGTAGTCC</w:t>
      </w:r>
    </w:p>
    <w:p w14:paraId="5EEDFAAA">
      <w:pPr>
        <w:rPr>
          <w:rFonts w:hint="eastAsia"/>
        </w:rPr>
      </w:pPr>
      <w:r>
        <w:rPr>
          <w:rFonts w:hint="eastAsia"/>
        </w:rPr>
        <w:t>&gt;OTU004239</w:t>
      </w:r>
    </w:p>
    <w:p w14:paraId="141A0133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AACCGTCCAAACGTTATTCGGAATCACTGGGCTTAAAGGGTACGTAGGCGGCGCTGTCAGTCGGGTGTGAAATCCCACGGCTCAACCGTGGAATTGCGCCCGATACTGCAGCGCTTGAGGGAGACAGAGGTAAGCGGAACTGATGGTGGAGCGGTGAAATGCGTTGATATCATCAGGAACACCGGTGGCGAAGGCGACTTCCTGGACCAAGACTGACGCTGAGGCGCGAAAGCGTGGGGATCAAACAGGATTAGATACCCTAGTAGTCC</w:t>
      </w:r>
    </w:p>
    <w:p w14:paraId="32F9F1E2">
      <w:pPr>
        <w:rPr>
          <w:rFonts w:hint="eastAsia"/>
        </w:rPr>
      </w:pPr>
      <w:r>
        <w:rPr>
          <w:rFonts w:hint="eastAsia"/>
        </w:rPr>
        <w:t>&gt;OTU004240</w:t>
      </w:r>
    </w:p>
    <w:p w14:paraId="1526C63B">
      <w:pPr>
        <w:rPr>
          <w:rFonts w:hint="eastAsia"/>
        </w:rPr>
      </w:pPr>
      <w:r>
        <w:rPr>
          <w:rFonts w:hint="eastAsia"/>
        </w:rPr>
        <w:t>CCTACGGGGGGCTGCAGTTGGGAATCTTGCACAATGGGGGCAACCCTGATGCAGCGACGCCGCGTGGAGGACGAAGGATCTAGGTCTGTAAACTCCTTTTGCCAGGAAAGACTTAGGACGGTACCTGGCGAATAAGCTCCGGCTAACTCTGTGCCAGCAGCCGCGGTAATACAGAGGGTGCGAGCGTTGTTCGGAATCACTGGGCGTAAAGCGCGCGCAGGCGGGACCTGCAAGTCGGGAGTGAAAGGCCGGGGCTCAACCCCGGAGCTGCTTTCGAGACTGCGGACCTGGAGACCAGTAGGGGTTGGTGGAATTCCCGGTGTAGCGGTGGAATGCGTAGATATCGGGAAGAACACCCGTGGCGAAGGCGGCCAACTGGGCTGGATCTGACGCTGAGGCGCGAAAGCGTGGGGAGCAAACAGGATTAGATACCCCGGTAGTCC</w:t>
      </w:r>
    </w:p>
    <w:p w14:paraId="4DBD6A28">
      <w:pPr>
        <w:rPr>
          <w:rFonts w:hint="eastAsia"/>
        </w:rPr>
      </w:pPr>
      <w:r>
        <w:rPr>
          <w:rFonts w:hint="eastAsia"/>
        </w:rPr>
        <w:t>&gt;OTU004241</w:t>
      </w:r>
    </w:p>
    <w:p w14:paraId="0DD7F486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TGCGAGCGTTGTCCGGAATCACTGGGCTTAAAGAGTCCGTAGGCGGCTTGTTAGGTGAGGTGTGAAATCCCTCGGCCCAACCGAGGAATTGCGCTTCAAACCGGCAAGCTAGAGGAGGATAGAGGTGGGCGGAACTGATGGTGGAGCGGTGAAATGCGTAGATATCAGGAGGAACACCGGTGGCGAAGGCGGCTTTCTGGACAGATACCGACGCTGAGGCACGAAAGCTAGGGGAGCAAACAGGATTAGATACCCCGGTAGTCC</w:t>
      </w:r>
    </w:p>
    <w:p w14:paraId="16B00D32">
      <w:pPr>
        <w:rPr>
          <w:rFonts w:hint="eastAsia"/>
        </w:rPr>
      </w:pPr>
      <w:r>
        <w:rPr>
          <w:rFonts w:hint="eastAsia"/>
        </w:rPr>
        <w:t>&gt;OTU004242</w:t>
      </w:r>
    </w:p>
    <w:p w14:paraId="68AD1D9C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AGCAGGGACGAAGCGCAAGTGACGGTACCTGCAGAAGAAGCGCCGGCCAACTACGTGCCAGCAGCCGCGGTAAGACGTAGGGCGCGAGCGTTAATCGGAATTACTGGGCGTAAAGCGCGCGTAGGCGGTTCGGTAAGTCGGGTGTGAAATCTCTGGGCTCAACCCAGAGGGGCCACCCGATACTGCTGTGACTAGAGTGTGGTAGGGGAGTGGGGAATTCCTGGTGTAGCGGTGAAATGCGCAGATATCAGGAGGAACACCAGTGGCGAAGGCGCCACTCTGGGCCATAACTGACGCTGAGGAGCGAAAGCGTGGGTAGCAAACAGGATTAGATACCCCAGTAGTCC</w:t>
      </w:r>
    </w:p>
    <w:p w14:paraId="388C99F1">
      <w:pPr>
        <w:rPr>
          <w:rFonts w:hint="eastAsia"/>
        </w:rPr>
      </w:pPr>
      <w:r>
        <w:rPr>
          <w:rFonts w:hint="eastAsia"/>
        </w:rPr>
        <w:t>&gt;OTU004243</w:t>
      </w:r>
    </w:p>
    <w:p w14:paraId="2BEA2064">
      <w:pPr>
        <w:rPr>
          <w:rFonts w:hint="eastAsia"/>
        </w:rPr>
      </w:pPr>
      <w:r>
        <w:rPr>
          <w:rFonts w:hint="eastAsia"/>
        </w:rPr>
        <w:t>CCTACGGGTGGCAGCAGTGGGGAATCTTGCGCAATGGGCGAAAGCCTGACGCAGCCATGCCGCGTGAATGATGAAGGTCTTAGGATTGTAAAGTTCTTTCGCCCGTGACGATGATGACGGTAACGGGAGAAGAAGCCCCGGCTAACTTCGTGCCAGCAGCCGCGGTAATACAGAGGGTGCGAGCGTTAATCGGAATGACTGGGCGTAAAGGGTGCGTAGGTGGTCAGTTAAGTCAGATGTGAAAGCCCTGGGCTTAACCTGGGAATGGCATATGAAACTGATTGGCTAGAGTGCAGAAGAGGGAAGTGGAATTTCCGGTGTAGCGGTGAAATGCGTAGATATCGGAAGGAACATCGGTGGCGAAGGCGACTTCCTGGTCTGATACTGACACTGAGGCACGAAAGCGTGGGGAGCGAACAGGATTAGATACCCCAGTAGTCC</w:t>
      </w:r>
    </w:p>
    <w:p w14:paraId="48D6B858">
      <w:pPr>
        <w:rPr>
          <w:rFonts w:hint="eastAsia"/>
        </w:rPr>
      </w:pPr>
      <w:r>
        <w:rPr>
          <w:rFonts w:hint="eastAsia"/>
        </w:rPr>
        <w:t>&gt;OTU004244</w:t>
      </w:r>
    </w:p>
    <w:p w14:paraId="50F8A219">
      <w:pPr>
        <w:rPr>
          <w:rFonts w:hint="eastAsia"/>
        </w:rPr>
      </w:pPr>
      <w:r>
        <w:rPr>
          <w:rFonts w:hint="eastAsia"/>
        </w:rPr>
        <w:t>CCTACGGGTGGCTGCAGTGGGGAATTTTCCGCAATGGGCGAAAGCCTGACGGAGCAATGCCGCGTGGAGGTAAAAGGCCCACGGGTCATAAACTTCTTTTCCCGGAGAAGAAGCAATGACGGTATCTGGGGAATAAGCATCGGCTAACTCTGTGCCAGCAGCCGCGGTAATACGTAGGGGCCGAGCGTTGTCCGGAGTTACTGGGCGTAAAGCGCGCGCAGGCGGCTCGCTTTGCCCGGCGTGAAAGCCCCCGGCTCAACCGGGGAGGGTCGTCGGGGACGGGCGGGCTTGAGGCCGGCAGGGGCAGGTGGAATTCCCGGTGTAGTGGTGAAATGCGCAGATATCAGGAGGAACACCTACGGCGAAGGCAGCTCGCTGGGACGGTACTGACGCTGAGACGCGAAAGCGTGGGGAGCAAACAGGATTAGATACCCCAGTAGTCC</w:t>
      </w:r>
    </w:p>
    <w:p w14:paraId="10190862">
      <w:pPr>
        <w:rPr>
          <w:rFonts w:hint="eastAsia"/>
        </w:rPr>
      </w:pPr>
      <w:r>
        <w:rPr>
          <w:rFonts w:hint="eastAsia"/>
        </w:rPr>
        <w:t>&gt;OTU004245</w:t>
      </w:r>
    </w:p>
    <w:p w14:paraId="1108D576">
      <w:pPr>
        <w:rPr>
          <w:rFonts w:hint="eastAsia"/>
        </w:rPr>
      </w:pPr>
      <w:r>
        <w:rPr>
          <w:rFonts w:hint="eastAsia"/>
        </w:rPr>
        <w:t>CCTACGGGAGGCTGCAGTGGGGAATCTTGCGCAATGGGGGAAACCCTGAAGGAGCGACGCCGCGTGGAGGATGAAGGCCTTCGGGTTGTAAAGCTCTGTGGGGAGGAAAGAATAAGTTCAGGCCAATACCCTGAATGATGACGGTACCTCCTTAGCAAGCACCGGCTAACTCCGTGCCAGCAGCCGCGGTAATACGGAGGGTGCAAGCGTTATCCGGATTTATTGGGTTTAAAGGGTGCGTAGGCGGATTAGTAAGTCAGTGGTGAAAGCCCATCGCTTAACGGTGGAATTGCCATTGATACTGCTAGTCTTGAGTATGGTTGAGGTGGGCGGAATGTGTCATGTAGCGGTGAAATGCTTAGATATGACACAGAACACCAATTGCGAAGGCAGCTCGCTAAGCCATAACTGACGCTGATGCACGAAAGCGTGGGGAGCAAACAGGATTAGATACCCCTGTAGTCC</w:t>
      </w:r>
    </w:p>
    <w:p w14:paraId="59F65C24">
      <w:pPr>
        <w:rPr>
          <w:rFonts w:hint="eastAsia"/>
        </w:rPr>
      </w:pPr>
      <w:r>
        <w:rPr>
          <w:rFonts w:hint="eastAsia"/>
        </w:rPr>
        <w:t>&gt;OTU004246</w:t>
      </w:r>
    </w:p>
    <w:p w14:paraId="602C0659">
      <w:pPr>
        <w:rPr>
          <w:rFonts w:hint="eastAsia"/>
        </w:rPr>
      </w:pPr>
      <w:r>
        <w:rPr>
          <w:rFonts w:hint="eastAsia"/>
        </w:rPr>
        <w:t>CCTACGGGGGGCAGCAGTGGGGAATATTGCGCAATGGGCGAAAGCCTGACGCAGCGACGCCGCGTGGGTGATGAAGGCCTTCGGGTCGTAAAGCCCTGTCAGGGGGGACGAAACCTCGACGAGTTAATATCTCGTCGACTTGACGGTACCTCCAAAGGAAGCACCGGCTAACTCCGTGCCAGCAGCCGCGGTAATACGGAGGGTGCGAGCGTTGTCCGGAATCACTGGGCGTAAAGGGCGCGTAGGTGGCTTGGCAAGCGTGTGGTGAAAGCCCGGGGCTTAACCCCGGGTCTGCCGTGCGTACTACCATAGCTAGAGTACTGTAGAGGCAGGTTGAATTCCGGGTGTAGCGGTGGAATGCGTAGATATCCGAAAGAACACCGGTGGCGAAGGCGGCGACCTGGGCCTGAACTGACGCTGAGGAGCGAAAGCTAGGGGAGCAAACGGGATTAGATACCCCAGTAGTCC</w:t>
      </w:r>
    </w:p>
    <w:p w14:paraId="37974152">
      <w:pPr>
        <w:rPr>
          <w:rFonts w:hint="eastAsia"/>
        </w:rPr>
      </w:pPr>
      <w:r>
        <w:rPr>
          <w:rFonts w:hint="eastAsia"/>
        </w:rPr>
        <w:t>&gt;OTU004247</w:t>
      </w:r>
    </w:p>
    <w:p w14:paraId="4674CB07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TGTTCCTGAGGTTAACAGCCTCAGGAAGTGACGGTACCCTCAAAGGAAGCACCGGCTAACTCTGTGCCAGCAGCCGCGGTAATACAGAGGGTGCAAGCGTTGTTCGGAATCACTGGGCTTAAAGGGCGCGTAGGCGGACTGCCAAGTCCGGGGTGAAATCTTTCGGCTCAACCGGAAAACGGCCCTGGATACTGGCGGTCTCGAGGGAGGTAGGGGCATGTGGAACTTCCGGTGGAGCGGTGAAATGCGTTGATATCGGAAGGAACGCCGGTGGCGAAAGCGACGTGCTGGACCTCTTCTAACGCTGAGGCGCGAAAGCTAGGGTAGCGAACGGGATTAGATACCCCTGTAGTCC</w:t>
      </w:r>
    </w:p>
    <w:p w14:paraId="7924BE32">
      <w:pPr>
        <w:rPr>
          <w:rFonts w:hint="eastAsia"/>
        </w:rPr>
      </w:pPr>
      <w:r>
        <w:rPr>
          <w:rFonts w:hint="eastAsia"/>
        </w:rPr>
        <w:t>&gt;OTU004248</w:t>
      </w:r>
    </w:p>
    <w:p w14:paraId="2E073A70">
      <w:pPr>
        <w:rPr>
          <w:rFonts w:hint="eastAsia"/>
        </w:rPr>
      </w:pPr>
      <w:r>
        <w:rPr>
          <w:rFonts w:hint="eastAsia"/>
        </w:rPr>
        <w:t>CCTACGGGGGGCTGCAGTAAGGAATATTGGACAATGGCCGCAAGGCTGATCCAGCCATGCCGCGTGCAGGAAGACGGACCTATGGTTTGTAAACTGCTTTTGAACGGGAGAAAACCCCCCTTCGTGAAGGGGGCTGATAGTACCGTTAGAATAAGCATCGGCTAACTTCGTGCCAGCAGCCGCGGTAAGACGAAGGATGCAAGCGTTATCCGGATTCATTGGGTTTAAAGGGAGCGTAGGCGGATTTGTAAGTCAGTGGTGAAATCTCCGGGCTCAACTCGGAAACTGCCGTTGATACTATCTGTCTTGAATACCGTGGAGGTGAGCGGAATATGTCATGTAGCGGTGAAATGCTTAGATATGACATAGAACACCGATTGCGAAGGCAGCTCACTACACGAATATTGACTCTGAGGCACGAAAGCGTGGGGATCAAACAGGATTAGATACCCCTGTAGTCC</w:t>
      </w:r>
    </w:p>
    <w:p w14:paraId="072543ED">
      <w:pPr>
        <w:rPr>
          <w:rFonts w:hint="eastAsia"/>
        </w:rPr>
      </w:pPr>
      <w:r>
        <w:rPr>
          <w:rFonts w:hint="eastAsia"/>
        </w:rPr>
        <w:t>&gt;OTU004249</w:t>
      </w:r>
    </w:p>
    <w:p w14:paraId="5C422F19">
      <w:pPr>
        <w:rPr>
          <w:rFonts w:hint="eastAsia"/>
        </w:rPr>
      </w:pPr>
      <w:r>
        <w:rPr>
          <w:rFonts w:hint="eastAsia"/>
        </w:rPr>
        <w:t>CCTACGGGAGGCAGCAGTCGGGAATTTTGGGCAATGGGCGAAAGCCTGACCCAGCAACGCCGCGTGAAGGATGAAGCTTTTCGGAGTGTAAACTTCATAAGAATGGGACGAATAAGGAGGGGTCAACACCCCCTTTGATGACGGTACCATTTGTAAGCTCCGGCTAACTCCGTGCCAGCAGCCGCGGTAATACGGGGGGAGCAAGCGTTGTTCGGATTTACTGGGCGTAAAGGGCGCGTAGGCGGTTATGACAAGTCGGTTGTGAAATCTCCGGGCTTAACTCGGAAAGGTCAACCGATACTGTCAAACTAGAGTGCGGAAGGGGCAACTGGAATTCTCGGTGTAGCGGTGAAATGCGTAGATATCGGCTGGAACTCCGATGGCGAAGGCAAGGTGCTGGACCCTTTCTGACGCTGATGCGCGAAAGCCAGGGGAGCAAACGGGATTAGATACCCCTGTAGTCC</w:t>
      </w:r>
    </w:p>
    <w:p w14:paraId="4A1C3374">
      <w:pPr>
        <w:rPr>
          <w:rFonts w:hint="eastAsia"/>
        </w:rPr>
      </w:pPr>
      <w:r>
        <w:rPr>
          <w:rFonts w:hint="eastAsia"/>
        </w:rPr>
        <w:t>&gt;OTU004250</w:t>
      </w:r>
    </w:p>
    <w:p w14:paraId="22F213C3">
      <w:pPr>
        <w:rPr>
          <w:rFonts w:hint="eastAsia"/>
        </w:rPr>
      </w:pPr>
      <w:r>
        <w:rPr>
          <w:rFonts w:hint="eastAsia"/>
        </w:rPr>
        <w:t>CCTACGGGGGGCTGCAGGGGGGAATATTGCGCAATGGGCGAAAGCCTGACGCAGCGACGCCGCGTGGAGGATGAAGGTCTTAGGATTGTAAACTCCTGTCAGATGGGAAGAAAAGATTTGTTTCTAATAAAGATGAATTATGACGGTACCATCAGAGGAAGCACCGGCTAACTTCGTGCCAGCAGCCGCGGTAATACGAAGGGTGCGAGCGTTATTCGGAATCACTGGGCGTAAAGAGTGCGTAGACGGTGTGTTAAGTTTGTTGTTAAAGACTTCAGCCTAACTGGAGGTTCGCAATGAAAACTGGCATGCTAGAGGGTGAGAGAGAGAAGTGGAATTCCTGGAGTAGCGGTAAAATGCGTGGATCTCAGGAGGAACACCAATGGCGAAGGCAGCTTCTTGGCTCATTTCTGACGTTGAGGCACGAAAGCGTGGGGAGCAAACAGGATTAGATACCCCAGTAGTCC</w:t>
      </w:r>
    </w:p>
    <w:p w14:paraId="5044C382">
      <w:pPr>
        <w:rPr>
          <w:rFonts w:hint="eastAsia"/>
        </w:rPr>
      </w:pPr>
      <w:r>
        <w:rPr>
          <w:rFonts w:hint="eastAsia"/>
        </w:rPr>
        <w:t>&gt;OTU004251</w:t>
      </w:r>
    </w:p>
    <w:p w14:paraId="11B4B15F">
      <w:pPr>
        <w:rPr>
          <w:rFonts w:hint="eastAsia"/>
        </w:rPr>
      </w:pPr>
      <w:r>
        <w:rPr>
          <w:rFonts w:hint="eastAsia"/>
        </w:rPr>
        <w:t>CCTACGGGGGGCTGCAGTGGGGAATATTGGGCAATGGGCGAAAGCCTGACCCAGCCACGCCGCGTGAGTGATGAAGGCCTTCGGGTCGTAAAGCTCTGTGGGGAGGGACGAATAAGCCTGTGGCTAATATCCACGGGCTCTGACGGTACCTCCTTAGCAAGCACCGGCTAACCCTGTGCCAGCAGCCGCGGTAATACAGGGGGTGCAAACGTTGTCCGGAATCATTGGGCGTAAAGAGCTCGTAGGCGGCTTAGCAAGTCAGGTGTGAAAACTCCAGGCTCAACCTGGAGACGCCACTTGATACTGCTATGGCTTGAGTTCGGTAGGGGACCATGGAATTCCTGGTGTAGCGGTGAAATGCGTAGATATCTGGAGGAATACCGGTGGCGAAGGCGGCATCCTGGACCGACATTGACGCTGAGGAGCGAAAGCTAGGGGAGCAAACGGGATTAGATACCCCTGTAGTCC</w:t>
      </w:r>
    </w:p>
    <w:p w14:paraId="570D7495">
      <w:pPr>
        <w:rPr>
          <w:rFonts w:hint="eastAsia"/>
        </w:rPr>
      </w:pPr>
      <w:r>
        <w:rPr>
          <w:rFonts w:hint="eastAsia"/>
        </w:rPr>
        <w:t>&gt;OTU004252</w:t>
      </w:r>
    </w:p>
    <w:p w14:paraId="1D95C6C6">
      <w:pPr>
        <w:rPr>
          <w:rFonts w:hint="eastAsia"/>
        </w:rPr>
      </w:pPr>
      <w:r>
        <w:rPr>
          <w:rFonts w:hint="eastAsia"/>
        </w:rPr>
        <w:t>CCTACGGGTGGCTGCAGTAGGGAATTTTCCACAATGGGGGCAACCCTGATGGAGCAACGCCGCGTGCAGGATGAAGGCCTTCGGGTTGTAAACTGCTTTTATGAGTGACGACTTTGACGGTAACTAATGAATAAGGACCTGCTAACTACGTGCCAGCAGCCGCGGTCATACGTAGGGTCCAAGCGTTATCCGGAATTACTGGGCGTAAAGAGTTGCGTAGGTGGTTAAGTAAGTAAATAGTGAAAGCGTGTGGCTCAACCATACATCCATTATTTAAACTGCTTTGACTAGAGGATGAGAGAGGTAGATGGAATTCCTAATGGAGGGGTAATATCCGTAGATATTAGGAGGAACACCGATGGCGTAAGCAGTCTACTGGCTCATTCCTGACGCTAAGGCACGAAAGCGTGGGGAGCAAACAGGATTAGATACCCGGGTAGTCC</w:t>
      </w:r>
    </w:p>
    <w:p w14:paraId="73347135">
      <w:pPr>
        <w:rPr>
          <w:rFonts w:hint="eastAsia"/>
        </w:rPr>
      </w:pPr>
      <w:r>
        <w:rPr>
          <w:rFonts w:hint="eastAsia"/>
        </w:rPr>
        <w:t>&gt;OTU004253</w:t>
      </w:r>
    </w:p>
    <w:p w14:paraId="43074080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GCGGGGAAGATAATGACGGTACCCGCAGAAGAAGCCCCGGCTAACTTCGTGCCAGCAGCCGCGGTAATACGTAGGGTGCAAGCGTTAATCGGAATTACTGGGCGTAAAGCGTGCGTAGACGGTTATCTAAGTCGGGTGTGAAATCCCCGGGCTTAACCTGGGAATTGCATTCGATACTGCGTAGCTAGGGTGCGGAAGAGGGAAGTGGAATTTCCGGTGTAGCGGTGAAATGCGTAGATATCGGAAGGAACATCAGTGGCGAAAGCGGCATCCTGGACCGGTATTGACGCTGAGGCGCGAAAGCCAGGGGAGCAAACGGGATTAGATACCCTTGTAGTCC</w:t>
      </w:r>
    </w:p>
    <w:p w14:paraId="54945CEC">
      <w:pPr>
        <w:rPr>
          <w:rFonts w:hint="eastAsia"/>
        </w:rPr>
      </w:pPr>
      <w:r>
        <w:rPr>
          <w:rFonts w:hint="eastAsia"/>
        </w:rPr>
        <w:t>&gt;OTU004254</w:t>
      </w:r>
    </w:p>
    <w:p w14:paraId="70B7A4EC">
      <w:pPr>
        <w:rPr>
          <w:rFonts w:hint="eastAsia"/>
        </w:rPr>
      </w:pPr>
      <w:r>
        <w:rPr>
          <w:rFonts w:hint="eastAsia"/>
        </w:rPr>
        <w:t>CCTACGGGGGGCAGCAGTAACGAATCTTCCGCAATGCACGAAAGTGTGACGGAGCGACGCCGCGTGGAGGAGAAGCCCTTCGGGGTGTAAACTCCTGTCAGGGGAAAGAAAGTTCTGATCTACCCCAGAGGAAGGCACGGCTAACTCTGTGCCAGCAGCCGCGGTAAGACAGAGGTGCCGAGCGTTAGGCGGAATCACTGGGCTTAAAGCGTGTGTAGGCGGACTTGTAAGTCAGGGGTGAAAGACCGCGGCTTAACCGTGGAATTGCCTTTGATACTGCAGGTCTTGAGTACCGGAGAGGCCATTAGAATTCGTGGTGTAGCGGTGAAATGCGTAGATATCACGAGGAATACCGGAAGCGTAGGCGAATGGCTGGACGGCTACTGACGCTGAGGCACGAAAGCGTGGGGAGCAAACAGGATTAGATACCCGAGTAGTCC</w:t>
      </w:r>
    </w:p>
    <w:p w14:paraId="34C5F30A">
      <w:pPr>
        <w:rPr>
          <w:rFonts w:hint="eastAsia"/>
        </w:rPr>
      </w:pPr>
      <w:r>
        <w:rPr>
          <w:rFonts w:hint="eastAsia"/>
        </w:rPr>
        <w:t>&gt;OTU004255</w:t>
      </w:r>
    </w:p>
    <w:p w14:paraId="3A80058A">
      <w:pPr>
        <w:rPr>
          <w:rFonts w:hint="eastAsia"/>
        </w:rPr>
      </w:pPr>
      <w:r>
        <w:rPr>
          <w:rFonts w:hint="eastAsia"/>
        </w:rPr>
        <w:t>CCTACGGGAGGCTGCAGTGGGGAATTTTCCGCAATGGGCGAAAGCCTGACGGAGCAATACCGCGTGAGGGAGGAAGGCTCTTGGGTTGTAAACCTCTTTTATCAGGGAAGAACCAAATGACGGTACCTGAAGAATCAGCATCGGCTAACTCCGTGCCAGCAGCCGCGGTAATACGGAGGATGCAAGCGTTATCCGGAATTATTGGGCGTAAAGCGTCCGCAGGTGGCTCATCAAGTCTGCTGTCAAAGGCAGGGGCTTAACCCCTGAAAGGCAGTGGAAACTGGAGAGCTAGAGTGCAGTAGGGGTAGAGGGAATTCCCGGTGTAGCGGTGAAATGCGTAGAGATCGGGAAGAACATCGGTGGCGAAAGCGCTCTGCTGGACTGCAACTGACACTAAAGGACGAAAGCTAGGGGAGCGAATGGGATTAGATACCCCTGTAGTCC</w:t>
      </w:r>
    </w:p>
    <w:p w14:paraId="12F5070E">
      <w:pPr>
        <w:rPr>
          <w:rFonts w:hint="eastAsia"/>
        </w:rPr>
      </w:pPr>
      <w:r>
        <w:rPr>
          <w:rFonts w:hint="eastAsia"/>
        </w:rPr>
        <w:t>&gt;OTU004256</w:t>
      </w:r>
    </w:p>
    <w:p w14:paraId="7ECC4EAC">
      <w:pPr>
        <w:rPr>
          <w:rFonts w:hint="eastAsia"/>
        </w:rPr>
      </w:pPr>
      <w:r>
        <w:rPr>
          <w:rFonts w:hint="eastAsia"/>
        </w:rPr>
        <w:t>CCTACGGGTGGCTGCAGTTGGGAATTTTGCGCAATGGCCGAAAGGCTGACGCAGCAACGCCGCGTGGAGGACGACGCCTTTCGGGGTGTAAACTCCTTTTCTCCGGGACGATAATGACGGTACCGGGGGAAGAAGCCTCGGCTAACTACGTGCCAGCAGCCGCGGTAATACGTAGGGGGCAAGCGTTGTCCGGAATCATTGGGCGTAAAGAGCGCGTAGGCGGCCAGCGCAAGTCAGTTGTGAAATCTCCGGGCTTAACTCGGAACGGTCAACTGATACTGCGCGGCTAGAGTGCAGAAGGGGCAACTGGAATTCTCGGTGTAGCGGTGAAATGCGTAGATATCGAGAGGAACACCTGCGGCGAAGGCGGGTTGCTGGGCTGACACTGACGCTGAGGCGCGAAAGCCAGGGGAGCGAACGGGATTAGATACCCCAGTAGTCC</w:t>
      </w:r>
    </w:p>
    <w:p w14:paraId="056691F5">
      <w:pPr>
        <w:rPr>
          <w:rFonts w:hint="eastAsia"/>
        </w:rPr>
      </w:pPr>
      <w:r>
        <w:rPr>
          <w:rFonts w:hint="eastAsia"/>
        </w:rPr>
        <w:t>&gt;OTU004257</w:t>
      </w:r>
    </w:p>
    <w:p w14:paraId="42942F36">
      <w:pPr>
        <w:rPr>
          <w:rFonts w:hint="eastAsia"/>
        </w:rPr>
      </w:pPr>
      <w:r>
        <w:rPr>
          <w:rFonts w:hint="eastAsia"/>
        </w:rPr>
        <w:t>CCTACGGGCGGCTGCAACCGGGAATCGTGCGCAATGGGCGAAAGCCTGACGCCGCGACGCCGCGTGTGGGATTAAGGCCTTCGGGTCGTAAACCACTTTTGGTCTAAGGGAGACCTTATTCAGAATAAGCACCGGCTAACTACGTGCCAGCAGCAGCGGTGATACGTAGGGTGCAAGCGTTGTCCGGATTTATTGGGCGTAAAGGGTTCGTAGGCTTTTTGGAAAGTCATGCTTCAAATACCGGGGCTCAACCTCGGGGAGGGGTGTGATACTACCAAAATCGGAGGATTCAGGGGTTACTGGAACTTATCGTGTAGGGGTGAAATCCGTTGATATGATAAGGAACACCAAGGGCGAAGGCGAGTAACTGGGGATCTCTCGACGCTGAGGAACGAAAGCCAGGGTAGCGAAACGGATTAGATACCCCTGTAGTCC</w:t>
      </w:r>
    </w:p>
    <w:p w14:paraId="1A57C41A">
      <w:pPr>
        <w:rPr>
          <w:rFonts w:hint="eastAsia"/>
        </w:rPr>
      </w:pPr>
      <w:r>
        <w:rPr>
          <w:rFonts w:hint="eastAsia"/>
        </w:rPr>
        <w:t>&gt;OTU004258</w:t>
      </w:r>
    </w:p>
    <w:p w14:paraId="7A516553">
      <w:pPr>
        <w:rPr>
          <w:rFonts w:hint="eastAsia"/>
        </w:rPr>
      </w:pPr>
      <w:r>
        <w:rPr>
          <w:rFonts w:hint="eastAsia"/>
        </w:rPr>
        <w:t>CCTACGGGCGGCAGCAGTGGGGAATTTTGCGCAATGGGCGAAAGCCTGACGCAGCAACGCCGCGTGTGTGATGAAGGTCTTCGGATTGTAAAGCACTTTCGACCGGGACGAAACCCTCAAGCCTAACACGCTTGAGTCTGACGGTACCGATTGAGGAAGCCACGGCTAACTCTGTGCCAGCAGCCGCGGTAATACAGAGGTGGCAAGCGTTGTTCGGAATTACTGGGCGTAAAGGGCGCGTAGGTGGCCTTGTTAGTCAGACGTGAAATCCCCAAGCTTAACTTGGGAACTGCGTCTGATACTGCCAGGCTTGAGTTCGGGAGAGGGATGTGGAATTCCAGGTGTAGCGGTGAAATGCGTAGATATCTGGAGGAACACCGGTGGCGAAGGCGGCATCCTGGACCGAAACTGACACTGAGGCGCGAAAGCTAGGGGAGCAAACGGGATTAGATACCCGAGTAGTCC</w:t>
      </w:r>
    </w:p>
    <w:p w14:paraId="0194D09A">
      <w:pPr>
        <w:rPr>
          <w:rFonts w:hint="eastAsia"/>
        </w:rPr>
      </w:pPr>
      <w:r>
        <w:rPr>
          <w:rFonts w:hint="eastAsia"/>
        </w:rPr>
        <w:t>&gt;OTU004259</w:t>
      </w:r>
    </w:p>
    <w:p w14:paraId="645AEA16">
      <w:pPr>
        <w:rPr>
          <w:rFonts w:hint="eastAsia"/>
        </w:rPr>
      </w:pPr>
      <w:r>
        <w:rPr>
          <w:rFonts w:hint="eastAsia"/>
        </w:rPr>
        <w:t>CCTACGGGAGGCTGCAGTGGGGAATCTTGCGCAATGGGCGAAAGCCTGACGCAGCAACGCCGCGTGGGGGATGAAGGCCTTCGGGTCGTAAACCCCTTTCAGCAGGAACGAAATTGACGGTACCTGCAGAAGAAGCCCCGGCCAACTACGTGCCAGCAGCCGCGGTAATACGTAGGGCGCAAGCGTTGTCCGGAATTATTGGGCGTAAAGAGCTCGTAGGTGGCTGGTCGCGTCTGCCGTGAAAGCTTAGGGCTTAACCCTAGGTCTGCGGTGGATACGGGCCGGCTAGAGGTAGGCAGGGGCAAGTGGAATTCCTGGTGTAGCGGTGAAATGCTTAGATATGACATGGAACACCAATTGCGAAGGCAGCTGGCTACACGAATATTGACACTGAGGCACGAAAGCGTGGGGATCAAACAGGATTAGATACCCGTGTAGTCC</w:t>
      </w:r>
    </w:p>
    <w:p w14:paraId="44538532">
      <w:pPr>
        <w:rPr>
          <w:rFonts w:hint="eastAsia"/>
        </w:rPr>
      </w:pPr>
      <w:r>
        <w:rPr>
          <w:rFonts w:hint="eastAsia"/>
        </w:rPr>
        <w:t>&gt;OTU004260</w:t>
      </w:r>
    </w:p>
    <w:p w14:paraId="05E8042F">
      <w:pPr>
        <w:rPr>
          <w:rFonts w:hint="eastAsia"/>
        </w:rPr>
      </w:pPr>
      <w:r>
        <w:rPr>
          <w:rFonts w:hint="eastAsia"/>
        </w:rPr>
        <w:t>CCTACGGGTGGCTGCAGTGGGGAATATTGGACAATGGGGGAAACCCTGATGCAGCGACGCCGCGTGAGCGATGAAGCCCTTCGGGGTGTAAAGCTCTTTCGGCAGGAACGATAATGACGGTACCGGGAGAAGAAGCTGCGGCTAACTACGTGCCAGCAGCCGCGGTAATACGTAGGCAGCGAGCGTTGTTCGGAGTTACTGGGCGTAAAGCGTGCGTAGGCGGTGCCATAAGTCTGTTGTGAAAGCCCCGGGCTCAACCTGGGAACTGCAGTTGATACTGGCCGACTGGAGTGCGAGAGAGGGAGGTGGAATTCCTGGTGTAGGGGTGAAATCCGTAGATATCAGGAGGAACACCGATGGCGTAGGCAGGCGACTGGTCCATTTCTGACGCTCAGGCACGAAAGCGTGGGGAGCGATCGGGATTAGATACCCCGGTAGTCC</w:t>
      </w:r>
    </w:p>
    <w:p w14:paraId="583E3C88">
      <w:pPr>
        <w:rPr>
          <w:rFonts w:hint="eastAsia"/>
        </w:rPr>
      </w:pPr>
      <w:r>
        <w:rPr>
          <w:rFonts w:hint="eastAsia"/>
        </w:rPr>
        <w:t>&gt;OTU004261</w:t>
      </w:r>
    </w:p>
    <w:p w14:paraId="2C3C08D9">
      <w:pPr>
        <w:rPr>
          <w:rFonts w:hint="eastAsia"/>
        </w:rPr>
      </w:pPr>
      <w:r>
        <w:rPr>
          <w:rFonts w:hint="eastAsia"/>
        </w:rPr>
        <w:t>CCTACGGGAGGCAGCAGCAAGGAATCTTCCGCAATGGGCGAAAGCCTGACGGAGCAACGCCGCGTGCGGGATGACGCCTTTCGGGGTGTAAACCGCTTTTCTGGGGGAAGAAGGCTGGCTTCGGTCAGCTTGACGGTACCGCAGGAAGAAGGACCGGCTAACTCTGTGCCAGCAGCCGCGGTAATACAGAGGGGGCAAGCGTTGTTCGGAATTACTGGGCGTAAAGGGCGCGTAGGCGGCCTGCTAAGTCGAACGTGAAATCCCTGGGCTCAACCCAGGAACTGCGTCCGATACTGGTTGGCTTGAATCCGGGAGAGGGATGCGGAATTCCAGGTGTAGCGGTGAAATGCGTAGATATCTGGAGGAACACCGGTGGCGAAGGCGGCATCCTGGACCGGCATTGACGCTGAGGCGCGAAAGCCAGGGGAGCAAACGGGATTAGATACCCCTGTAGTCC</w:t>
      </w:r>
    </w:p>
    <w:p w14:paraId="322E4FE9">
      <w:pPr>
        <w:rPr>
          <w:rFonts w:hint="eastAsia"/>
        </w:rPr>
      </w:pPr>
      <w:r>
        <w:rPr>
          <w:rFonts w:hint="eastAsia"/>
        </w:rPr>
        <w:t>&gt;OTU004262</w:t>
      </w:r>
    </w:p>
    <w:p w14:paraId="691EBD48">
      <w:pPr>
        <w:rPr>
          <w:rFonts w:hint="eastAsia"/>
        </w:rPr>
      </w:pPr>
      <w:r>
        <w:rPr>
          <w:rFonts w:hint="eastAsia"/>
        </w:rPr>
        <w:t>CCTACGGGTGGCTGCAGTGGGGGATCTTGCACAATGGGCGAAAGCCTGATGCAGCGACGCCGCGTGGAGGAAGACGGTCTTCGGATTGTAAACTCCTGTTAAGTGGGAAGAAAATACCGCGAGTAATATGCGCGGGACATGACGGTACCACTAGAGAAAGCTCCGGCTAACTTCGTGCCAGCAGCCGCGGTAATACGAAGGGAGCAAGCGTTATTCGGAATCACTGGGCGTAAAGGGCGTGTAGGCGGTCGATTAAGTCAGTTGTGAAATCCCGAGGCTTAACTTCGGGCGTGCATTTGAAACTGGGTGGCTAGAGTGCAGGAGAGGTAAGTGGAATTCCTAGTGTAGCGGTGAAATGCGTAGATATTAGGAGGAACACCAGTGGCGAAGGCGACTTACTGGACTGTAACTGACGCTGAGGCGCGAAAGCGTGGGGAGCAAACAGGATTAGATACCCCAGTAGTCC</w:t>
      </w:r>
    </w:p>
    <w:p w14:paraId="61A356FA">
      <w:pPr>
        <w:rPr>
          <w:rFonts w:hint="eastAsia"/>
        </w:rPr>
      </w:pPr>
      <w:r>
        <w:rPr>
          <w:rFonts w:hint="eastAsia"/>
        </w:rPr>
        <w:t>&gt;OTU004263</w:t>
      </w:r>
    </w:p>
    <w:p w14:paraId="796FA51C">
      <w:pPr>
        <w:rPr>
          <w:rFonts w:hint="eastAsia"/>
        </w:rPr>
      </w:pPr>
      <w:r>
        <w:rPr>
          <w:rFonts w:hint="eastAsia"/>
        </w:rPr>
        <w:t>CCTACGGGGGGCTGCAGTCGGGAATATTGCACAATGGGCGCAAGCCTGATGCAGCGACGCCGCGTGAGGGATGACGGCCTTCGGGTTGTAAACCTCTTTCAGTAGGGAAGAAGCGAAAGTGACGGTACCTGCAGAAGAAGCGCCGGCTAACTACGTGCCAGCAGCCGCGGTAATACGTAGGGCGCAAGCGTTATCCGGAATCATTGGGCGTAAAGCGCGCGTAGGCGGCCCGATAAGTCCGCTGTAAAAGTCCAGGGCTCAACCCTGGAACGCCGGTGGATACTGTCGGGCTAGAGTTCGGAAGAGGCGAGTGGAATTCCCGGTGTAGTGGTGGAATGCGTAGAGATCGGGAGGAACACCAGTGGCGAAAGCGGCTCGCTGGTTCAGCCCTGACGCTGAGGAGCGAAAGCGTGGGGAGCGAACAGGATTAGATACCCTAGTAGTCC</w:t>
      </w:r>
    </w:p>
    <w:p w14:paraId="3B5718B5">
      <w:pPr>
        <w:rPr>
          <w:rFonts w:hint="eastAsia"/>
        </w:rPr>
      </w:pPr>
      <w:r>
        <w:rPr>
          <w:rFonts w:hint="eastAsia"/>
        </w:rPr>
        <w:t>&gt;OTU004264</w:t>
      </w:r>
    </w:p>
    <w:p w14:paraId="2D8AE117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CAGCTAATACCTGGTTGTTTTGACGTTACCAACAGAATAAGCACCGGCTAACTTCGTGCCAGCAGCCGCGGTAATACGAAGGGTGCAAGCGTTAATCGGAATTACTGGGCGTAAAGCGCGCGTAGGTGGTTCAGCAAGTTGGATGTGAAAGCTCCCGGCTTAACTGGGAGAGGCCATACAAAACTGTCCAGCTTGAGTACGGAAGAGGAGAGCAGAATTCCCGGTGTAGTGGTGGAATGCGTAGATATCGGGAGGAATACCAGTGGCGAAAGCGGCTCTCTGGTCCGAAACTGACGCTGAGGTGCGAAAGCGTGGGGAGCGAACGGGATTAGATACCCGAGTAGTCC</w:t>
      </w:r>
    </w:p>
    <w:p w14:paraId="63FD6E3A">
      <w:pPr>
        <w:rPr>
          <w:rFonts w:hint="eastAsia"/>
        </w:rPr>
      </w:pPr>
      <w:r>
        <w:rPr>
          <w:rFonts w:hint="eastAsia"/>
        </w:rPr>
        <w:t>&gt;OTU004265</w:t>
      </w:r>
    </w:p>
    <w:p w14:paraId="4BB3AF1A">
      <w:pPr>
        <w:rPr>
          <w:rFonts w:hint="eastAsia"/>
        </w:rPr>
      </w:pPr>
      <w:r>
        <w:rPr>
          <w:rFonts w:hint="eastAsia"/>
        </w:rPr>
        <w:t>CCTACGGGCGGCTGCAGCAAGGAATTTTGCGCAATGGGCGAAAGCCTGACGCAGCAACGCCGCGTGGGGGAAGAAGGCCTTCGGGTCGTAAAGCTCTGTCCTATGGGAAGATAATGACGGTACCATAGGAGGAAGCCCCGGCTAACTACGTGCCAGCAGCCGCGGTAATACGTAGGGGGCGAGCGTTGTCCGGAATGACTGGGCGTAAAGGGTACGTAGGCGGCTGATCAAGTCAGGGGTGAAAGCCCGGGGCTCAACCCCGGTTCGCATCCAAAACTGGTTGACTTGAGTGTAGGAGAGGAAAGTGGAATTCCACGTGTAGCGGTGAAATGCGTAGAGATGTGGAGGAACACCAGTGGCGAAGGCGACTCTTTGGTCTGTAACTGACGCTGAGGCGCGAAAGCGTGGGGAGCAAACAGGATTAGATACCCTAGTAGTCC</w:t>
      </w:r>
    </w:p>
    <w:p w14:paraId="52D2B604">
      <w:pPr>
        <w:rPr>
          <w:rFonts w:hint="eastAsia"/>
        </w:rPr>
      </w:pPr>
      <w:r>
        <w:rPr>
          <w:rFonts w:hint="eastAsia"/>
        </w:rPr>
        <w:t>&gt;OTU004266</w:t>
      </w:r>
    </w:p>
    <w:p w14:paraId="687D8641">
      <w:pPr>
        <w:rPr>
          <w:rFonts w:hint="eastAsia"/>
        </w:rPr>
      </w:pPr>
      <w:r>
        <w:rPr>
          <w:rFonts w:hint="eastAsia"/>
        </w:rPr>
        <w:t>CCTACGGGTGGCAGCAGTGGGGAATATTGCGCAATGGTCGAAAGTCTGACGCAGCGACGCCGCGTGGAGGATGAAGGCCTTAGGGTCGTAAACTCCTTTTGCGAGGGAGTAATTTGTGAACGTACCTCGAGAATAAGCACCGGCTAACTCCGTGCCAGCAGCCGCGGTAATACGTAGGTGGCAAGCGTTGTCCGGAATTATTGGGCGTAAAGGGCGCGTAGGCGGCCTGCTAAGTCGGATGTGAAATCCCTCGGCTCAACCGAGGAACTGCATCCGATACTGGCGGGCTTGAATCCGGGAGAGGGATGTGGAATTCCAGGTGTAGCGGTGAAATGCGTAGATATCTGGAGGAACACCGGTGGCGAAGGCGGCATCCTGGACCGGTATTGACGCTGAGGCGCGAAAGCGTGGGGAGCAAACAGGATTAGATACCCTTGTAGTCC</w:t>
      </w:r>
    </w:p>
    <w:p w14:paraId="7290B986">
      <w:pPr>
        <w:rPr>
          <w:rFonts w:hint="eastAsia"/>
        </w:rPr>
      </w:pPr>
      <w:r>
        <w:rPr>
          <w:rFonts w:hint="eastAsia"/>
        </w:rPr>
        <w:t>&gt;OTU004267</w:t>
      </w:r>
    </w:p>
    <w:p w14:paraId="5313548C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CGCGCTGTGTTAATACCACGGCGTAATGACGGTACCGTAAGAATAAGCACCGGCTAACTACGTGCCAGCAGCCGCGGTAATACGTAGGGTGCAAGCGTTAATCGGAATTACTGGGCGTAAAGCGTGCGCAGGCGGTTTCGTAAGTCTGTCGTGAAATCCCCGGGCTTAACCTGGGAATGGCGATGGAGACTGCGAGGCTAGAGTTTGGCAGAGGGGGGTAGAATTCCACGTGTAGCAGTGAAATGCGTAGAGATGTGGAGGAACACCGATGGCGAAGGCAGCCCCCTGGACCATCTCTGACGCTCAGACGCGAAAGCTAGGGGAGCAAACGGGATTAGATACCCGGGTAGTCC</w:t>
      </w:r>
    </w:p>
    <w:p w14:paraId="6AE717C8">
      <w:pPr>
        <w:rPr>
          <w:rFonts w:hint="eastAsia"/>
        </w:rPr>
      </w:pPr>
      <w:r>
        <w:rPr>
          <w:rFonts w:hint="eastAsia"/>
        </w:rPr>
        <w:t>&gt;OTU004268</w:t>
      </w:r>
    </w:p>
    <w:p w14:paraId="706B8A05">
      <w:pPr>
        <w:rPr>
          <w:rFonts w:hint="eastAsia"/>
        </w:rPr>
      </w:pPr>
      <w:r>
        <w:rPr>
          <w:rFonts w:hint="eastAsia"/>
        </w:rPr>
        <w:t>CCTACGGGAGGCTGCAGTCGAGGATCTTTAGCAATGCCCGAAAGGGTGACTATGCGACGCCGCGTGCAGGATGAAGGCCTTCGGGTTGTAAACTGCTGTCAGGGAGGAAGAAACCCTCATATTTAAAAGATGTGAGGCTGACATCACTCCCAAAGGAAGCCACGGCTAACTCTGTGCCAGCAGCCGCGGTAAGACAGAGGTGGCAAGCGTTGTTCGGATTCATTGGGTGTAAAGGGTCCGTAGGTGGTCGAGCAAGTCTGATGTGAAATCCCATGGCTCAACCGTGGAACTGCATTGGAAACTGCGCGACTTGAGTACCGCAGAGGTGAAGGGAATTCCCGGTGTAAGGGTGAAATCTGTAGATATCGGGAGGAACACCAGTGGCGAAGGCGCTTCACTGGGCGGTTACTGACACTGAGGGACGAAAGCAAGGGTAGCAAACAGGATTAGATACCCTGGTAGTCC</w:t>
      </w:r>
    </w:p>
    <w:p w14:paraId="78E4FA6E">
      <w:pPr>
        <w:rPr>
          <w:rFonts w:hint="eastAsia"/>
        </w:rPr>
      </w:pPr>
      <w:r>
        <w:rPr>
          <w:rFonts w:hint="eastAsia"/>
        </w:rPr>
        <w:t>&gt;OTU004269</w:t>
      </w:r>
    </w:p>
    <w:p w14:paraId="10550B14">
      <w:pPr>
        <w:rPr>
          <w:rFonts w:hint="eastAsia"/>
        </w:rPr>
      </w:pPr>
      <w:r>
        <w:rPr>
          <w:rFonts w:hint="eastAsia"/>
        </w:rPr>
        <w:t>CCTACGGGGGGCAGCAGTAGGGAATCTTCCGCAATGGGCGAAAGCCTGACGGAGCAATGCCGCGTGAACGATGAAGGCCTTCGGGTCGTAAAGTTCTGTTGTGGGGGAAGAAATCCTTTTGGGATAATACTCCAGAAGGTTTGACGGTACTCCACGAGGAAGCCCCGGCTAATTACGTGCCAGCAGCCGCGGTAATACGTAAGGGGCAAGCGTTGTCCGGAATCACTGGGCGTAAAGCGCACGTAGGCGGTTTAGCAAGTTAGGGGTGCAAGCTCCAGGCTTAACCTGGAAACTGCCTCTAAAACTACTTCACTTGAGTATTAGAGGGGAAGCTGGAATTCACGGTGTAGCGGTGAAATGCGTAGATATCGTGGAGAACACCCGTGGCGAAGGCGGGCTTCTGGCTAATAACTGACGCTGAGGTGCGAAAGCTAGGGGAGCGAACGGGATTAGATACCCGTGTAGTCC</w:t>
      </w:r>
    </w:p>
    <w:p w14:paraId="76E59C33">
      <w:pPr>
        <w:rPr>
          <w:rFonts w:hint="eastAsia"/>
        </w:rPr>
      </w:pPr>
      <w:r>
        <w:rPr>
          <w:rFonts w:hint="eastAsia"/>
        </w:rPr>
        <w:t>&gt;OTU004270</w:t>
      </w:r>
    </w:p>
    <w:p w14:paraId="1155C0B8">
      <w:pPr>
        <w:rPr>
          <w:rFonts w:hint="eastAsia"/>
        </w:rPr>
      </w:pPr>
      <w:r>
        <w:rPr>
          <w:rFonts w:hint="eastAsia"/>
        </w:rPr>
        <w:t>CCTACGGGAGGCAGCAGTGGGGAATCTTGGTCAATGGGCGCAAGCCTGAACCAGCGACGCCGCGTGAGTGATGAAGGCCTTCGGGTTGTAAAGCTCTGTGGGGAGGGACGAAAGCCTCGGTTCTAACAGGACTGAGTTTGACGGTACCTCCTTAGCAAGCACCGGCTAACTCTGTGCCAGCAGCCGCGGTAAGACAGAGGGTGCAAACGTTGCTCGGAATCACTGGGCGTAAAGGGCGTGTAGGCGGGAAGGTAAGTCGGGCGTGAAATCCCTGGGCTCAACCCAGGAACTGCACTCGAAACTACTTTTCTTGAGTGCCGGAGAGGAAAGCGGAATTCCTGGTGTAGAGGTGAAATTCGTAGATATCAGGAAGAACACCCATGGCGAAGGCAGCTCTCTGGGACGGTACTGACGCTGAGACGCGAAAGCGTGGGGAGCGAACAGGATTAGATACCCTTGTAGTCC</w:t>
      </w:r>
    </w:p>
    <w:p w14:paraId="3D2DA1CA">
      <w:pPr>
        <w:rPr>
          <w:rFonts w:hint="eastAsia"/>
        </w:rPr>
      </w:pPr>
      <w:r>
        <w:rPr>
          <w:rFonts w:hint="eastAsia"/>
        </w:rPr>
        <w:t>&gt;OTU004271</w:t>
      </w:r>
    </w:p>
    <w:p w14:paraId="3B55DD03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CCTTCGGGTTGTAAAGCCCTTTCGGCTGGGACGAAAAGGTCCGCGCTAACACCGCGGATCCATGACGGTACCAGCAGAAGAAGCACCGGCTAACTACGTGCCAGCAGCCGCGGTAATACGTAGGGGGCAAGCGTTGTCCGGAATCATTGGGCGTAAAGCGTGCGTAGGTGTTTCAGTAAGTCCTCGGTTAAATCTCCGGGCCCAACTCGGAAGCTGTCGAGGAAACTGCTGGAATTGAGTATTGCAGAGGTAGGTGGAATTCCAGGTGTAGCGGTAAAATGCGTAGATATCTGGAAGAACACCGATGGCGAAGGCGGCTCGCTGGGCCACACCTGACGCTGAGACGCGAAAGCGTGGGGAGCGAACAGGATTAGATACCCGGGTAGTCC</w:t>
      </w:r>
    </w:p>
    <w:p w14:paraId="1ED74293">
      <w:pPr>
        <w:rPr>
          <w:rFonts w:hint="eastAsia"/>
        </w:rPr>
      </w:pPr>
      <w:r>
        <w:rPr>
          <w:rFonts w:hint="eastAsia"/>
        </w:rPr>
        <w:t>&gt;OTU004272</w:t>
      </w:r>
    </w:p>
    <w:p w14:paraId="38BAA462">
      <w:pPr>
        <w:rPr>
          <w:rFonts w:hint="eastAsia"/>
        </w:rPr>
      </w:pPr>
      <w:r>
        <w:rPr>
          <w:rFonts w:hint="eastAsia"/>
        </w:rPr>
        <w:t>CCTACGGGTGGCAGCAGTGGGGAATTTTGGACAATGGGCGCAAGCCTGATCCAGCCATGCCGCGTGAGTGAAGAAGGCCTTCGGGTTGTAAAGCTCTTTCGGCGGGGACGAAACGGTCCGTGACAACACCACGGACTAATGACAGTACTCGCAGAAGAAGCACCGGCTAACTACGTGCCAGCAGCCGCGGTAATACGTAGGGGGCGAGCGTTGTCCGGAATTATTGGGCGTAAAGGGCGCGCAGGCGGTCTCTTAAGTCTGATGTGAAAGGCCACGGCTCAACCGTGGGATGGCATTGGAAACTGGGGGACTTGAGTGCAGGAGAGGGGAGCGGAATTCCCGGTGTAGCAGTGAAATGCGTAGATATCAGGAGGAACACCGGTGGCGAAGGCGGCCCTCTGGACGGATACTGACGCTGAGACGCGAAAGCGTGGGGAGCAAACAGGATTAGATACCCGTGTAGTCC</w:t>
      </w:r>
    </w:p>
    <w:p w14:paraId="63F9D308">
      <w:pPr>
        <w:rPr>
          <w:rFonts w:hint="eastAsia"/>
        </w:rPr>
      </w:pPr>
      <w:r>
        <w:rPr>
          <w:rFonts w:hint="eastAsia"/>
        </w:rPr>
        <w:t>&gt;OTU004273</w:t>
      </w:r>
    </w:p>
    <w:p w14:paraId="2DD52838">
      <w:pPr>
        <w:rPr>
          <w:rFonts w:hint="eastAsia"/>
        </w:rPr>
      </w:pPr>
      <w:r>
        <w:rPr>
          <w:rFonts w:hint="eastAsia"/>
        </w:rPr>
        <w:t>CCTACGGGGGGCTGCAGTGGGGAATCTTGCACAATGGGCGAAAGCCTGATGCAGCGACGCCGCGTGAGGGAAGAAGGCCTTCGGGTTGTAAACCCCTTTCAGAAGGGACGAAGCTTCGGCGGTGAATAGCCGTCCGGAGTGACGGTACCTCCAGAAGAAGCCCCGGCTAACTACGTGCCAGCAGCCGCGGTAATACGTAGGGGGCAAGCGTTGTCCGGAATCATTGGGCGTAAAGAGCGCGTAGGCGGCCAGATAAGTCCGGTGTGAAAGTCCCAGGCTCAACCTGGGAATGCCGCCGGAAACTGTCTGGCTAGAGTCCGGAAGGGGCCAGTGGAATTCCCGGTGTAGCGGTGAAATGCGCAGATATCGGGAGGAACACCAATGGCGAAGGCAGCTGGCTGGGACGGTACTGACGCTGAGGCGCGAAAGCGTGGGGAGCGAACAGGATTAGATACCCCGGTAGTCC</w:t>
      </w:r>
    </w:p>
    <w:p w14:paraId="114BE485">
      <w:pPr>
        <w:rPr>
          <w:rFonts w:hint="eastAsia"/>
        </w:rPr>
      </w:pPr>
      <w:r>
        <w:rPr>
          <w:rFonts w:hint="eastAsia"/>
        </w:rPr>
        <w:t>&gt;OTU004274</w:t>
      </w:r>
    </w:p>
    <w:p w14:paraId="773050EA">
      <w:pPr>
        <w:rPr>
          <w:rFonts w:hint="eastAsia"/>
        </w:rPr>
      </w:pPr>
      <w:r>
        <w:rPr>
          <w:rFonts w:hint="eastAsia"/>
        </w:rPr>
        <w:t>CCTACGGGGGGCAGCAGTGGGGAATATTGGGCAATGGGCGAAAGCCTGACCCAGCCACGCCGCGTGAGTGATGAAGGCCTTCGGGTCGTAAAGCTCTGTGGGGAGGGACGAACAAACTGGGCGCTAATCACCCCGGTCCTGACGGTACCTCCTTAGCAAGCACCGGCTAACTCTGTGCCAGCAGCCGCGGTAAGACAGAGGGTGCAAACGTTGCTCGGAATCACTGGGCGTAAAGGGCGTGTAGGCGGACAGGTAAGTCGGGCGTGAAATCCCTGGGCTCAACCCAGGAACTGCACTCGAAACTACTTGTCTTGAGTGCCGGAGAGGAAAGCGGAATTCCTGGTGTAGAGGTGAAATTCGTAGATATCGGGAGGAACATCAGTGGCGAAGGCGGCCTTCTGGTCCAGTACTGACGCTCAAGTGCGAAAGCGTGGGGAGCAAACAGGATTAGATACCCCAGTAGTCC</w:t>
      </w:r>
    </w:p>
    <w:p w14:paraId="3EF6C136">
      <w:pPr>
        <w:rPr>
          <w:rFonts w:hint="eastAsia"/>
        </w:rPr>
      </w:pPr>
      <w:r>
        <w:rPr>
          <w:rFonts w:hint="eastAsia"/>
        </w:rPr>
        <w:t>&gt;OTU004275</w:t>
      </w:r>
    </w:p>
    <w:p w14:paraId="7D09EF59">
      <w:pPr>
        <w:rPr>
          <w:rFonts w:hint="eastAsia"/>
        </w:rPr>
      </w:pPr>
      <w:r>
        <w:rPr>
          <w:rFonts w:hint="eastAsia"/>
        </w:rPr>
        <w:t>CCTACGGGTGGCTGCAGTAGGGAATATTGGTCAATGGATGGAAGTCTGAACCAGCCATGCCGCGTGCAGGAAGAAGGCCTTCTGGGTTGTAAACTGCTTTTGCCAGGGGATAAAAAGACCATGCGTGGTTAATTGAAGGTACCTGGTGAATAAGCCACGGCTAACTACGTGCCAGCAGCCGCGGTAATACGGAGGGTGCAAGCGTTATCCGGATTCACTGGGTTTAAAGGGTGCGTAGGTGGGCAGGTAAGTCAGTGGTGAAATCTCCGGGCTTAACTCGAAGAGGTCGTTGGAAACTGCGAGTCTAGCATCCCGCAGAGGTCGGTGGAATTCCCGGTGTAGTGGTGGAATGCGTAGAGATCGGGAGGAACACCAGTGGCGAAGGCGGCTGCCTGGGCCAGTTCTGACGCTGAGGCGCGAAAGCGTGGGGAGCAAACAGGATTAGATACCCTAGTAGTCC</w:t>
      </w:r>
    </w:p>
    <w:p w14:paraId="762149F9">
      <w:pPr>
        <w:rPr>
          <w:rFonts w:hint="eastAsia"/>
        </w:rPr>
      </w:pPr>
      <w:r>
        <w:rPr>
          <w:rFonts w:hint="eastAsia"/>
        </w:rPr>
        <w:t>&gt;OTU004276</w:t>
      </w:r>
    </w:p>
    <w:p w14:paraId="1B10E6A8">
      <w:pPr>
        <w:rPr>
          <w:rFonts w:hint="eastAsia"/>
        </w:rPr>
      </w:pPr>
      <w:r>
        <w:rPr>
          <w:rFonts w:hint="eastAsia"/>
        </w:rPr>
        <w:t>CCTACGGGTGGCTGCAGTCGAGAATCTTCCGCAATGGGCGAAAGCCTGACGGAGCGACGCCGCGTGGAGGACGAAGGCCTTCGGGTCGTAAAGCTCTGTTGTTAGGGAAGAACAAGTACGAGAGTAACTGCTCGTACCTTGACGGTACCTAACCAGAAAGCCACGGCTAACTACGTGCCAGCAGCCGCGGTAATACGTAGGTGGCAAGCGTTGTCCGGATTTATTGGGTTTAAAGGGTGCGTAGGCGGCCTATTAAGTCAGTGCTGAAATATTCCGGCTTAACCGGGAGGGTGGCATTGATACTGATGGGCTAGAGTACAGATGAGGTAGGCGGAATTGACGGTGTAGCGGTGAAATGCGTAGAGATGTGGAGGAACACCAGTGGCGAAGGCGGCTTTCTGGTCTGTAACTGACGCTGAGGCGCGAAAGCGTGGGGAGCGAACAGGATTAGATACCCCTGTAGTCC</w:t>
      </w:r>
    </w:p>
    <w:p w14:paraId="3C3C2062">
      <w:pPr>
        <w:rPr>
          <w:rFonts w:hint="eastAsia"/>
        </w:rPr>
      </w:pPr>
      <w:r>
        <w:rPr>
          <w:rFonts w:hint="eastAsia"/>
        </w:rPr>
        <w:t>&gt;OTU004277</w:t>
      </w:r>
    </w:p>
    <w:p w14:paraId="6EEE886E">
      <w:pPr>
        <w:rPr>
          <w:rFonts w:hint="eastAsia"/>
        </w:rPr>
      </w:pPr>
      <w:r>
        <w:rPr>
          <w:rFonts w:hint="eastAsia"/>
        </w:rPr>
        <w:t>CCTACGGGAGGCAGCAGTGGGGAATTGTTCGCAATGGGCGCAAGCCTGACGACGCAACGCCGCGTGGAGGATGACGGCTTTCGGGTCGTAAACTCCTGTCGTGCGGGACGAATGGCGGGGAGGTGAAGAGCCTTCCCGTCTGACGGTACCGCGAAAGGAAGCCCCGGCTAACTCCGTGCCAGCAGCCGCGGTAATACGGGGGGGGCAAGCGTTGTTCGGATTTACTGGGCGTAAAGGGCGCGTAGGCGGCTCTACAAGTCACTTGTGAAATCTCCGGGCTTAACTCGGAAAGGTCAAGTGATACTGTCGAGCTAGAGTGCGGAAGGGGCAACTGGAATTCCTGGTGTAGCGGTGGAATGCGCAGATATCAGGAGGAACACCGATAGCGAAGGCAGCTCGCTGGGACGGTACTGACGCTGAGGCGCGAAAGCGTGGGGAGCGAACAGGATTAGATACCCCAGTAGTCC</w:t>
      </w:r>
    </w:p>
    <w:p w14:paraId="573BB6BB">
      <w:pPr>
        <w:rPr>
          <w:rFonts w:hint="eastAsia"/>
        </w:rPr>
      </w:pPr>
      <w:r>
        <w:rPr>
          <w:rFonts w:hint="eastAsia"/>
        </w:rPr>
        <w:t>&gt;OTU004278</w:t>
      </w:r>
    </w:p>
    <w:p w14:paraId="245C1473">
      <w:pPr>
        <w:rPr>
          <w:rFonts w:hint="eastAsia"/>
        </w:rPr>
      </w:pPr>
      <w:r>
        <w:rPr>
          <w:rFonts w:hint="eastAsia"/>
        </w:rPr>
        <w:t>CCTACGGGCGGCTGCAGTCGAGAATCTTGGGCAATGCACGAAAGTGTGACCCAGCGACGCCGCGTGGAGGATGAAGGCCCTTGGGTTGTAAACTCCTTTTCGAGGGGAAGAACGCACCTTCGGGTGCTTGACGGTACCCTCGGAATAAGCCACGGCTAACTACGTGCCAGCAGCCGCGGTAATACGTAGGGGACTAGCGTTGTTCGGAATTACTGGGCGTAAAGCGCGCGTAGGCGGACCTGCAAGTCAGGGGTGAAAGCCCGAGGCTCAACCTCGGAACTGCCTTTGATACTGCGGGTCTCGAGTCCGGAAGAGGTGAGTGGAATTCCGAGTGTAGAGGTGAAATTCGTAGATATTCGGAAGAACACCAGTGGCGAAGGCGGCTCACTGGACCGGTATTGACGCTGAGGTGCGAAAGCGTGGGGAGCAAACAGGATTAGATACCCCTGTAGTCC</w:t>
      </w:r>
    </w:p>
    <w:p w14:paraId="1CEABBB7">
      <w:pPr>
        <w:rPr>
          <w:rFonts w:hint="eastAsia"/>
        </w:rPr>
      </w:pPr>
      <w:r>
        <w:rPr>
          <w:rFonts w:hint="eastAsia"/>
        </w:rPr>
        <w:t>&gt;OTU004279</w:t>
      </w:r>
    </w:p>
    <w:p w14:paraId="222609A5">
      <w:pPr>
        <w:rPr>
          <w:rFonts w:hint="eastAsia"/>
        </w:rPr>
      </w:pPr>
      <w:r>
        <w:rPr>
          <w:rFonts w:hint="eastAsia"/>
        </w:rPr>
        <w:t>CCTACGGGGGGCAGCAGTGGGGAATCTTGCACAATGGACGAAAGTCTGATGCAGCGACGCCGCGTGAGCGATGAAGCCCTTCGGGGTGTAAAGCTCTTTCGACAGGAACGATAATGACGGTACCTGGAGAAGAAGCTGCGGCTAACTACGTGCCAGCAGCCGCGGTAATACGTAGGCAGCGAGCGTTGTTCGGAATTACTGGGCGTAAAGCGTGCGTAGGCGGTGCCTCAAGTTTGGTGTGAAATCTCCCGGCTCAACCGGGAGGGTGCGCCGAAAACTGAGGTGCTCGAGTGTGGGAGAGGTAAGCGGAATTCCTGGTGTAGCGGTGAAATGCGTAGATATCAGGAGGAACACCGGCGGTGTAGACGGCTTACTGGACCATAACTGACGCTGAGGCGCGAAAGCCAGGGGAGCAAACGGGATTAGATACCCCAGTAGTCC</w:t>
      </w:r>
    </w:p>
    <w:p w14:paraId="408A9A24">
      <w:pPr>
        <w:rPr>
          <w:rFonts w:hint="eastAsia"/>
        </w:rPr>
      </w:pPr>
      <w:r>
        <w:rPr>
          <w:rFonts w:hint="eastAsia"/>
        </w:rPr>
        <w:t>&gt;OTU004280</w:t>
      </w:r>
    </w:p>
    <w:p w14:paraId="509218EB">
      <w:pPr>
        <w:rPr>
          <w:rFonts w:hint="eastAsia"/>
        </w:rPr>
      </w:pPr>
      <w:r>
        <w:rPr>
          <w:rFonts w:hint="eastAsia"/>
        </w:rPr>
        <w:t>CCTACGGGTGGCTGCAGTAGGGAATCTTGCGCAATGGGCGAAAGCCTGACGCAGCCATGCCGCGTGAATGATGAAGGTCTTAGGATTGTAAAATTCTTTCACCGGGGAAGATAATGACGGTACCCGGAGAAGAAGCCCCGGCTAACTTCGTGCCAGCAGCCGCGGTAATACGTAGGTGGCGAGCGTTGTCCGGAATTACTGGGCGTAAAGGGTGCGTAGGCGGTAAGATAAGTCAGATGTGAAATTCCGGGGCTTAACCTCGGAATTGCATTTGAAACTGTGTTACTAGAGTGCAGGAGAGGAAAGCGGAATTCCTAGTGTAGCGGTGAAATGCGTAGATATTAGGAAGAACACCAGTGGCGAAGGCGGCTTTCTGGACTGTAACTGACGCTGATGCACGAAAGCGTGGGGAGCAAACAGGATTAGATACCCCGGTAGTCC</w:t>
      </w:r>
    </w:p>
    <w:p w14:paraId="313E8186">
      <w:pPr>
        <w:rPr>
          <w:rFonts w:hint="eastAsia"/>
        </w:rPr>
      </w:pPr>
      <w:r>
        <w:rPr>
          <w:rFonts w:hint="eastAsia"/>
        </w:rPr>
        <w:t>&gt;OTU004281</w:t>
      </w:r>
    </w:p>
    <w:p w14:paraId="33F635FC">
      <w:pPr>
        <w:rPr>
          <w:rFonts w:hint="eastAsia"/>
        </w:rPr>
      </w:pPr>
      <w:r>
        <w:rPr>
          <w:rFonts w:hint="eastAsia"/>
        </w:rPr>
        <w:t>CCTACGGGCGGCTGCAGTCGAGAATTTTTCTCAATGGGGGCAACCCTGATGCAGCGACGCCGCGTGAGCGATGAAGCCTTTCGGGGTGTAAAGCTCTTTCGGCCGGAACGATAATGACGGTACCGGCAGAAGAAGCTGCGGCTAACTACGTGCCAGCAGCCGCGGTAATACGTAGGCAGCAAGCGTTGTTCGGAGTTACTGGGCGTAAAGAGTACGTAGGCGGTGCCGTAAGTCCGGTGTGAAATCTCCTGGCTCAACTGGGAGGGTGCGCTGGAAACTGCGGTGCTAGAGTGCGGGAGAGGAAAGCGGAATTCCTGGTGTAGCGGTGAAATGCGTAGAGATCAGGAGGAACACCTGTGGTGTAGACGGCTTTCTGGACCGTGACTGACGCTGAGGTACGAAAGCGTGGGGAGCAAACAGGATTAGATACCCTTGTAGTCC</w:t>
      </w:r>
    </w:p>
    <w:p w14:paraId="421F68D7">
      <w:pPr>
        <w:rPr>
          <w:rFonts w:hint="eastAsia"/>
        </w:rPr>
      </w:pPr>
      <w:r>
        <w:rPr>
          <w:rFonts w:hint="eastAsia"/>
        </w:rPr>
        <w:t>&gt;OTU004282</w:t>
      </w:r>
    </w:p>
    <w:p w14:paraId="5C15BF8A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TGGCTTCAACCTAATACGTTGGAGTGTGACGGTACCGGGTGAGGAAGCACCGGCTAACTCTGTGCCAGCAGCCGCGGTAATACAGAGGGGGCAAGCGTTGTTCGGAATTATTGGGCGTAAAGAGCTCGTAGGCGGCTTGTCACGTCGGGTGTGAAAGCCCGGGGCTTAACCCCGGGTCTGCCGTGCGTACTACCATAGCTAGAGTACTGTAGAGGCAGGTTGAATTCCGGGTGTAGCGGTGGAATGCGTAGAGATCCGGAAGAATACCGGTGGCGAAGGCGGCCTGCTGGGCAGTTACTGACACTGAGGCGCGACAGCGTGGGGAGCAAACAGGATTAGATACCCCAGTAGTCC</w:t>
      </w:r>
    </w:p>
    <w:p w14:paraId="2D825A79">
      <w:pPr>
        <w:rPr>
          <w:rFonts w:hint="eastAsia"/>
        </w:rPr>
      </w:pPr>
      <w:r>
        <w:rPr>
          <w:rFonts w:hint="eastAsia"/>
        </w:rPr>
        <w:t>&gt;OTU004283</w:t>
      </w:r>
    </w:p>
    <w:p w14:paraId="1683A64A">
      <w:pPr>
        <w:rPr>
          <w:rFonts w:hint="eastAsia"/>
        </w:rPr>
      </w:pPr>
      <w:r>
        <w:rPr>
          <w:rFonts w:hint="eastAsia"/>
        </w:rPr>
        <w:t>CCTACGGGGGGCTGCAGTGGGGAATATTGGACAATGGGCGCAAGCCTGATCCAGCCATGCCGCGTGAGTGATGACGGCCTTAGGGTTGTAAAGCTCTTTCGGCGGGGACGATAATGACGGTACCCGCAGAAGAAGCCCCGGCTAACTTCGTGCCAGCAGCCGCGGTAATACGAAGGGGGCTAGCGTTGTTCGGAATCACTGGGCGTAAAGGGCGCGTAGGCGGCTTTGTAAGTTAGAGGTGAAAGCCCGGAGCTCAACTCCGGAATTGCCTTTAAGACTGCATCGCTAGAACGTTGGAGAGGTAAGTGGAATTCCGAGTGTAGAGGTGAAATTCGTAGATATCGAGAGGAACACCTGCGGCGAAGGCGGGTTGCTGGGCTGACACTGACGCTGATGCGCGAAAGCTAGGGGAGCGAACGGGATTAGATACCCCGGTAGTCC</w:t>
      </w:r>
    </w:p>
    <w:p w14:paraId="5BB5854D">
      <w:pPr>
        <w:rPr>
          <w:rFonts w:hint="eastAsia"/>
        </w:rPr>
      </w:pPr>
      <w:r>
        <w:rPr>
          <w:rFonts w:hint="eastAsia"/>
        </w:rPr>
        <w:t>&gt;OTU004284</w:t>
      </w:r>
    </w:p>
    <w:p w14:paraId="43241D57">
      <w:pPr>
        <w:rPr>
          <w:rFonts w:hint="eastAsia"/>
        </w:rPr>
      </w:pPr>
      <w:r>
        <w:rPr>
          <w:rFonts w:hint="eastAsia"/>
        </w:rPr>
        <w:t>CCTACGGGTGGCTGCAGTCGAGAATTTTTCTCAATGGGCGCAAGCCTGAAGGAGCGACGCCGCGTGGAGGATGAAGGCCTTCGGGTTGTAAACTCCTGTCATTTGGGAACAAAATTTCCGCTTAACTGGCGGGGACTTGATAGTACCAGAAGAGGAAGAGACGGCTAACTCTGTGCCAGCAGCCGCGGTAATACGTAGGGTGCAAGCGTTAATCGGAATTACTGGGCGTAAAGAGTTGCGTAGGTGGCAGAGTAAGCAAATAGTGAAAGCGTGTGGCTCAACCATACATCCATTATTTGAACTGCTCAGCTAGAGGACGAGAGAGGTAGATGGAATTCCTGATGTAGGGGTAATATCCGTAGATATCAGGAGGAACACCGATGGCGTAAGCAGTCTACTGGCTCGTTCCTGACACTAAGGCACGAAAGCGTGGGGAGCAAACAGGATTAGATACCCGGGTAGTCC</w:t>
      </w:r>
    </w:p>
    <w:p w14:paraId="00493FD2">
      <w:pPr>
        <w:rPr>
          <w:rFonts w:hint="eastAsia"/>
        </w:rPr>
      </w:pPr>
      <w:r>
        <w:rPr>
          <w:rFonts w:hint="eastAsia"/>
        </w:rPr>
        <w:t>&gt;OTU004285</w:t>
      </w:r>
    </w:p>
    <w:p w14:paraId="1136CE9A">
      <w:pPr>
        <w:rPr>
          <w:rFonts w:hint="eastAsia"/>
        </w:rPr>
      </w:pPr>
      <w:r>
        <w:rPr>
          <w:rFonts w:hint="eastAsia"/>
        </w:rPr>
        <w:t>CCTACGGGAGGCTGCAGTAGGGAATCTTGCGCAATGGGCGCAAGCCTGATCCAGCCATGCCGCGTGCAGGATGAAGGCCTTCGGGTTGTAAACTGCTTTTGTACGGAACGAAAAGACTCTGGTTAATACCTGGGGTCCATGACGGTACCGTAAGAATAAGCACCGGCTAACTACGTGCCAGCAGCCGCGGTAATACGTAGGGTGCGAGCGTTAATCGGAATTACTGGGCGTAAAGCGTGCGCAGGCGGTTATGTAAGACAGATGTGAAAATCCCGGGCTTAACTTGGGAGCTGCATTTCAAACTGGGTATCTAGAGTGCGGGAGAGGAAAGTGGAATTCCTAGTGTAGCGGTGAAATGCGTAGAGATTAGGAAGAACACCAGTGGCGAAGGCGACTTTCTGGACCGTAACTGACGCTGAGGCATGAAAGCGTGGGGAGCAAACAGGATTAGATACCCCGGTAGTCC</w:t>
      </w:r>
    </w:p>
    <w:p w14:paraId="4E252F9A">
      <w:pPr>
        <w:rPr>
          <w:rFonts w:hint="eastAsia"/>
        </w:rPr>
      </w:pPr>
      <w:r>
        <w:rPr>
          <w:rFonts w:hint="eastAsia"/>
        </w:rPr>
        <w:t>&gt;OTU004286</w:t>
      </w:r>
    </w:p>
    <w:p w14:paraId="6B29470B">
      <w:pPr>
        <w:rPr>
          <w:rFonts w:hint="eastAsia"/>
        </w:rPr>
      </w:pPr>
      <w:r>
        <w:rPr>
          <w:rFonts w:hint="eastAsia"/>
        </w:rPr>
        <w:t>CCTACGGGGGGCTGCAGCGAGGAATCTTCCACAATGGGCGAAAGCCCGATGGAGCAACGCCGCGTGGAGGATGAAGGCCCTTGGGTCGTAAACTCCTTTTGTGTGAGAAGAACGTGGGGGCAACCCTGCTTGACGGTATCACACGAATAAGCCACGGCTAACTACGTGCCAGCAGCCGCGGTAATACGGGGGGAGCAAGCGTTGTTCGGATTTACTGGGCGTAAAGGGCGCGTAGGCGGCCACCGCAAGTCAGTTGTGAAATCTCTGGGCTTAACCCAGAAAGGTCAACTGATACTGCGGGGCTAGAGTGCAGAAGGGGCAACTGGAATTCTCGGTGTAGCGGTGAAATGCGTAGATATCGAGAGGAACACCTGCGGCGAAGGCGGGTTGCTGGGCTGACACTGACGCTGAGGCGCGAAAGCTAGGGGAGCGAACGGGATTAGATACCCGGGTAGTCC</w:t>
      </w:r>
    </w:p>
    <w:p w14:paraId="2266C679">
      <w:pPr>
        <w:rPr>
          <w:rFonts w:hint="eastAsia"/>
        </w:rPr>
      </w:pPr>
      <w:r>
        <w:rPr>
          <w:rFonts w:hint="eastAsia"/>
        </w:rPr>
        <w:t>&gt;OTU004287</w:t>
      </w:r>
    </w:p>
    <w:p w14:paraId="350ADA86">
      <w:pPr>
        <w:rPr>
          <w:rFonts w:hint="eastAsia"/>
        </w:rPr>
      </w:pPr>
      <w:r>
        <w:rPr>
          <w:rFonts w:hint="eastAsia"/>
        </w:rPr>
        <w:t>CCTACGGGGGGCTGCAGTAAGGAATATTGGGCAATGGACGCAAGTCTGACCCAGCCATGCCGCGTGGAGGATGAAGGTCCTCTGGATTGTAAACTTCTTTTATCTGAGAAGAAACCCGGGAAATCATTTCCGGTTGACGGTACCAGATGAATAAGCACCGGCTAACTCCGTGCCAGCAGCCGCGGTAATACGGAGGGTGCAAGCGTTATCCGGATTCACTGGGTTTAAAGGGTGCGTAGGTGGAACAGAAAGTCCGTTGTGAAATCTCCGAGCTTAACTCGGAAATTGCGGTGGATACTATTGTTCTTGAATACTGTTGAGGTTAGCGGAATATGTCATGTAGCGGTGAAATGCATAGATATGACATAGAACACCAATTGCGAAGGCAGCTGGCTAAACAGATATTGACGCTGAGGCACGAAAGCGTGGGGATCAAACAGGATTAGATACCCCAGTAGTCC</w:t>
      </w:r>
    </w:p>
    <w:p w14:paraId="2EA718F3">
      <w:pPr>
        <w:rPr>
          <w:rFonts w:hint="eastAsia"/>
        </w:rPr>
      </w:pPr>
      <w:r>
        <w:rPr>
          <w:rFonts w:hint="eastAsia"/>
        </w:rPr>
        <w:t>&gt;OTU004288</w:t>
      </w:r>
    </w:p>
    <w:p w14:paraId="021F42B7">
      <w:pPr>
        <w:rPr>
          <w:rFonts w:hint="eastAsia"/>
        </w:rPr>
      </w:pPr>
      <w:r>
        <w:rPr>
          <w:rFonts w:hint="eastAsia"/>
        </w:rPr>
        <w:t>CCTACGGGCGGCTGCAGTCGGGAATTTTGCGCAATGGACGAAAGTCTGACGCAGCAACGCCGCGTGAGGGATGACGGCCTTCGGGTTGTAAACCTCTTTTGTCAGGGACGATAATGACGGTACCTGGCGAATAAGCCACGGCTAACTCCGTGCCAGCAGCCGCGGTGACACGTAGGCACCAAGCGTTGTCCGGATTTATTGGGCGTAAAGAGCTCGTAGGCGGTTCGGTAAGTCGGGTGTGAAATCCCCAGGCTCAACCTGGGAACTGCCTTCTAGACTGCAAGTCTTGAGATCAGGAGAGGGTCGCGGAATTCCCGGTGTAGAGGTGAAATTCGTAGATATCGGGAGGAACACCAGTGGCGAAGGCGGCTGCCTGGCCTGTTCTTGACGCTGAGGCGCGAAAGCTGGGGGAGCAAACGGGATTAGATACCCCGGTAGTCC</w:t>
      </w:r>
    </w:p>
    <w:p w14:paraId="0B01486B">
      <w:pPr>
        <w:rPr>
          <w:rFonts w:hint="eastAsia"/>
        </w:rPr>
      </w:pPr>
      <w:r>
        <w:rPr>
          <w:rFonts w:hint="eastAsia"/>
        </w:rPr>
        <w:t>&gt;OTU004289</w:t>
      </w:r>
    </w:p>
    <w:p w14:paraId="04BA2313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AGAAGAAAGCCCCGGCTAACTACGTGCCAGCAGCCGCGGTAATACGTAGGGGGCAAGCGTTAATCGGAATTACTGGGCGTAAAGCGCGTGTAGGTGGCTTGTCATGTCAGGTGTGAAAGCCCTCGGCCTAACCGAGGAAGTGCGCCTGAAACTGACGAGCTTGAGTACGAGAGAGGAGGACGGAATTCCCAGTGTAGAGGTGAAATTCGTAGATATTGGGAGGAACACCGGTGGCGAAAGCGGTTCTCTGGATCGATACTGACGCTGAGGTGCGAAAGCGTGGGGAGCAAACAGGATTAGATACCCCTGTAGTCC</w:t>
      </w:r>
    </w:p>
    <w:p w14:paraId="5E72CA91">
      <w:pPr>
        <w:rPr>
          <w:rFonts w:hint="eastAsia"/>
        </w:rPr>
      </w:pPr>
      <w:r>
        <w:rPr>
          <w:rFonts w:hint="eastAsia"/>
        </w:rPr>
        <w:t>&gt;OTU004290</w:t>
      </w:r>
    </w:p>
    <w:p w14:paraId="00669A6D">
      <w:pPr>
        <w:rPr>
          <w:rFonts w:hint="eastAsia"/>
        </w:rPr>
      </w:pPr>
      <w:r>
        <w:rPr>
          <w:rFonts w:hint="eastAsia"/>
        </w:rPr>
        <w:t>CCTACGGGGGGCTGCAGTGGGGAATATTGCGCTAATGCGCGAAAGCGTGACGCAGCAACGCCGCGTGGGGGACGAAGGCTCTCGGGTTGTAAACCCCTTTCGGCAGGGACGAAACTGACGGTACCTGCAGAAGAAGCCCCGGCCAACTACGTGCCAGCAGCCGCGGTAACACGTAGGGGGCGAGCGTTGTCCGGATTTATTGGGCGTAAAGAGCTCGTAGGCGGCTTGCTAAGTCGGGTGTGAAAACTCCGGGCTCAACCCGGAGACGCCACCTGATACTGGTATGGCTTGAGTCCGGTAGGGGAGCGTGGAACTCCTGGTGTAGCGGTGAAATGCGCAGATATCAGGAGGAACACCAGTAGCGAAGGCGGCTCGCTGGGCCACACCTGACGCTGAGACGCGAAAGCGTGGGGAGCAAACAGGATTAGATACCCCAGTAGTCC</w:t>
      </w:r>
    </w:p>
    <w:p w14:paraId="0ED10E2D">
      <w:pPr>
        <w:rPr>
          <w:rFonts w:hint="eastAsia"/>
        </w:rPr>
      </w:pPr>
      <w:r>
        <w:rPr>
          <w:rFonts w:hint="eastAsia"/>
        </w:rPr>
        <w:t>&gt;OTU004291</w:t>
      </w:r>
    </w:p>
    <w:p w14:paraId="73479CFD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GCGGGTTGTAAAGCACTTTCAGTAGGGAAGAAAAGCTCGGGACTAACATTCCCGGGTCTTGACGTTACCTAAAGAAGAAGCACCGGCTAACTCCGTGCCAGCAGCCGCGGTAATACGGAGGGTGCGAGCGTTAATCGGAATTACTGGGCGTAAAGCGCACGTAGGCGGCTGGGTAAGTCGGATGTGAAAGCCCTGGGCTTAACCTGGGAACTGCATTCGATACTGCCTGGCTAGAGTATGGGAGAGGGAAGCGGAATTTCCGGTGTAGCGGTGAAATGCGTAGATATCGGAAGGAACACCAATGGCGAAGGCAGCTTCCTGGCCCAATACTGACGCTCAGGTGCGAAAGCGTGGGGATCAAACAGGATTAGATACCCCAGTAGTCC</w:t>
      </w:r>
    </w:p>
    <w:p w14:paraId="1948D844">
      <w:pPr>
        <w:rPr>
          <w:rFonts w:hint="eastAsia"/>
        </w:rPr>
      </w:pPr>
      <w:r>
        <w:rPr>
          <w:rFonts w:hint="eastAsia"/>
        </w:rPr>
        <w:t>&gt;OTU004292</w:t>
      </w:r>
    </w:p>
    <w:p w14:paraId="29FC6EE8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TGGCTCCAACCTAATACGTTGGAGTGTGACGGTACCGGGTGAGGAAGCCACGGCTAACTACGTGCCAGCAGCCGCGGTAATACGTAGGTGGCAAGCGTTGTCCGGAATTATTGGGCGTAAAGCGCGCGCAGGCGGCCTTGTAAGTCTGTTGTTTAAACTCGGGGCTCAACCCCGAGTCGCAATGGAAACTGCAAAGCTTGAGTGCAGAAGAGGAAAGTGGAATTCCACGTGTAGCGGTGAAATGCGTAGAGATGTGGAGGAACACCAGTGGCGAAGGCGACTTTCTGGGCTGTAACTGACGCTGAGGCGCGAAAGCGTGGGGAGCGAACAGGATTAGATACCCGTGTAGTCC</w:t>
      </w:r>
    </w:p>
    <w:p w14:paraId="3FA8AA67">
      <w:pPr>
        <w:rPr>
          <w:rFonts w:hint="eastAsia"/>
        </w:rPr>
      </w:pPr>
      <w:r>
        <w:rPr>
          <w:rFonts w:hint="eastAsia"/>
        </w:rPr>
        <w:t>&gt;OTU004293</w:t>
      </w:r>
    </w:p>
    <w:p w14:paraId="6E6DA2E4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ATTTCGGAATGTAAACTTCACAAGAATGGGAAGAATAAGTGGGGGATAATACCCCCCATGATGACGGTACCATTTGTAAGCCCCGGCCAACTACGTGCCAGCAGCCGCGGTAATACGTAGGGGGCGAGCGTTGTCCGGATTTATTGGGCGTAAAGAGCTCACAGGCGGCCTAGTAAGTCGGATGTGAAATCCCGAGGCTCAACCTCGGAACTGCATCCGATACTGCGAGGCTTGAGGCAGGTAGGGGAGGATGGAATTCCCGGTGTAGCGGTGGAATGCGCAGATATCGGGAGGAACACCGGTGGCGAAGGCGATCCTCTGGGCCTGACCTGACGCTGTAGAGCGAAAGCGTGGGGAGCGAACAGGATTAGATACCCTAGTAGTCC</w:t>
      </w:r>
    </w:p>
    <w:p w14:paraId="67879984">
      <w:pPr>
        <w:rPr>
          <w:rFonts w:hint="eastAsia"/>
        </w:rPr>
      </w:pPr>
      <w:r>
        <w:rPr>
          <w:rFonts w:hint="eastAsia"/>
        </w:rPr>
        <w:t>&gt;OTU004294</w:t>
      </w:r>
    </w:p>
    <w:p w14:paraId="2CC5E116">
      <w:pPr>
        <w:rPr>
          <w:rFonts w:hint="eastAsia"/>
        </w:rPr>
      </w:pPr>
      <w:r>
        <w:rPr>
          <w:rFonts w:hint="eastAsia"/>
        </w:rPr>
        <w:t>CCTACGGGTGGCTGCAGTGGGGAATTGTTCACAATGGGCGCAAGCCTGATGACGCAACGCCGCGTGGGGGATGAAGGTCTTCGGATCGTAAACCCCTGTCGAATGGGACGAATGGCCCGGGTACTAATAGCGCCCGGGAATGACGGTACCGTTAAAGGAAGCCACGGCTAACTCTGTGCCAGCAGCCGCGGTAAGACAGAGGAGCCAAGCGTTGTCCGGATTGACTGGGCGTAAAGCGTCCGCAGGCGGCTGGGCACGTGGGGTGTGAAACCGCTCGGCTTAACCGAGCGCCGCCACCTCATACGGCCCGGCTCGAGCGCGGGAGAGGTCTGTGGAATTGCCGGTGTAGTGGTGAAATGCGTAGAGATCGGCAGGAACACCAAGGGCGAAAGCAGCAGACTGGCCCGTGGCTGACGCTCAGGGACGAAAGCGTGGGGAGCGAACTGGATTAGATACCCCTGTAGTCC</w:t>
      </w:r>
    </w:p>
    <w:p w14:paraId="3B0FCE64">
      <w:pPr>
        <w:rPr>
          <w:rFonts w:hint="eastAsia"/>
        </w:rPr>
      </w:pPr>
      <w:r>
        <w:rPr>
          <w:rFonts w:hint="eastAsia"/>
        </w:rPr>
        <w:t>&gt;OTU004295</w:t>
      </w:r>
    </w:p>
    <w:p w14:paraId="2465DCDD">
      <w:pPr>
        <w:rPr>
          <w:rFonts w:hint="eastAsia"/>
        </w:rPr>
      </w:pPr>
      <w:r>
        <w:rPr>
          <w:rFonts w:hint="eastAsia"/>
        </w:rPr>
        <w:t>CCTACGGGTGGCTGCAGTCGGGAATTTTGGGCAATGGGCGAAAGCCTGACCCAGCAACGCCGCGTGGAGGATGAAGTTTCTCGGAATGTAAACTCCGTAAGAATGGGAAGAATAAGGAGGGGTCAATACCCCCTTCGATGACGGTACCATTCGTAAGCCCCGGCTAACTCCGTGCCAGCAGCCGCGGTAATACGGGGGGGGCAAGCGTTGTTCGGAATTACTGGGCGTAAAGAGCGCGTAGGCGGTTTATCAAGTTGGAAGTGAAATCCCAGGGCTTAACCCTGGAGCTGCTTTCAAAACTGGTAGACTAGAGAGTGGTAGAGGATGGTGGAATTCCTAGTGTAGAGGTGAAATTCGTAGATATTCGGAAGAACACCAGTGGCGAAGGCGACTTACTGGACGACTGTTGACGCTGAGGCACGAAAGCCAGGGGAGCAAACGGGATTAGATACCCGAGTAGTCC</w:t>
      </w:r>
    </w:p>
    <w:p w14:paraId="26B2AE41">
      <w:pPr>
        <w:rPr>
          <w:rFonts w:hint="eastAsia"/>
        </w:rPr>
      </w:pPr>
      <w:r>
        <w:rPr>
          <w:rFonts w:hint="eastAsia"/>
        </w:rPr>
        <w:t>&gt;OTU004296</w:t>
      </w:r>
    </w:p>
    <w:p w14:paraId="6F7C19CD">
      <w:pPr>
        <w:rPr>
          <w:rFonts w:hint="eastAsia"/>
        </w:rPr>
      </w:pPr>
      <w:r>
        <w:rPr>
          <w:rFonts w:hint="eastAsia"/>
        </w:rPr>
        <w:t>CCTACGGGAGGCAGCAGCGAGGAATCTTGCGCAATGGGCGAAAGCCTGACGCAGCAACGCCGCGTGAGGGACGAAGGCCTTCGGGTCGTAAACCTCTTTTGTCAGGGAAGAAACAAGACGGTACCTGGCGAATAAGCCACGGCTAACTACGTGCCAGCAGCCGCGGTAATACGTAGGTGGCAAGCGTTGTCCGGATTTACTGGGCGTAAAGCGCGCGTAGGCGGGCAGGTAAGTCCGTGGTGAAATCTCCGAGCTTAACTCGGAAACTGCCATGGATACTATTTGTCTTGAATACTGTGAAGGTGAGCGGAATATGTCATGTAGCGGTGAAATGCTTAGATATGACATAGAACACCAATTGCGAAGGCAGCTCGCTACACATATATTGACTCTGAGGCACGAAAGCGTGGGGATCAAACAGGATTAGATACCCCAGTAGTCC</w:t>
      </w:r>
    </w:p>
    <w:p w14:paraId="2F98A8D8">
      <w:pPr>
        <w:rPr>
          <w:rFonts w:hint="eastAsia"/>
        </w:rPr>
      </w:pPr>
      <w:r>
        <w:rPr>
          <w:rFonts w:hint="eastAsia"/>
        </w:rPr>
        <w:t>&gt;OTU004297</w:t>
      </w:r>
    </w:p>
    <w:p w14:paraId="69EE7AA3">
      <w:pPr>
        <w:rPr>
          <w:rFonts w:hint="eastAsia"/>
        </w:rPr>
      </w:pPr>
      <w:r>
        <w:rPr>
          <w:rFonts w:hint="eastAsia"/>
        </w:rPr>
        <w:t>CCTACGGGGGGCTGCAGTGAGGGATATTGGTCAATGGGCGAAAGCCTGATGCAGCGACGCCGCGTGAGGGACGAAGGCCTTCGGGTTGTAAACCTCTTTCGACAGGGACGAAGCGCAAGTGACGGTACCGGAAGAAGAAGCTGCGGCTAACTACGTGCCAGCAGCCGCGGTAATACGTAGGCAGCGAGCGTTGTTCGGAGTTACTGGGCGTAAAGAGTATGTAGGCGGTTGCGCAAGTTTGGTGTGAAATCTCCCGGCTCAACTGGGAGGGTGCGCCGAAAACTGCGCGGCTAGAGTGCGGGAGGGGAGAGCGGAATTCCTGGTGTAGCGGTGAAATGCGTAGATATCAGGAGGAACACCGGCGGTGTAGACGGCTCTCTGGACCGCGACTGACGCTGAGATACGAAAGCGTGGGGAGCAAACAGGATTAGATACCCGAGTAGTCC</w:t>
      </w:r>
    </w:p>
    <w:p w14:paraId="75AC7055">
      <w:pPr>
        <w:rPr>
          <w:rFonts w:hint="eastAsia"/>
        </w:rPr>
      </w:pPr>
      <w:r>
        <w:rPr>
          <w:rFonts w:hint="eastAsia"/>
        </w:rPr>
        <w:t>&gt;OTU004298</w:t>
      </w:r>
    </w:p>
    <w:p w14:paraId="6DB4DB81">
      <w:pPr>
        <w:rPr>
          <w:rFonts w:hint="eastAsia"/>
        </w:rPr>
      </w:pPr>
      <w:r>
        <w:rPr>
          <w:rFonts w:hint="eastAsia"/>
        </w:rPr>
        <w:t>CCTACGGGAGGCAGCAGCGAGGAATCTTCCGCAATGGGCGCAAGCCTTACGGAGCAACGCCGCGTGGAGGACGACGGCCTTCGGGTTGTAAACTCCTTTCGGGGGGGACGAAGAGGACGGTACCCCCAGAAGCAGCCCCGGCTCACTCTGTGCCAGCAGCCGCGGTAAGACAGAGGGGGCAAGCGTTGTCCGGATTTACTGGGCGTACAGCGCGCGCAGGCGGCCCGCGAGGTGCTCTGTGACAGTCGGGGGCTCAACCCCCGCCGGCCAGGGTAGACCAGCGGGCTGGAGGCAGGGAGAGGGTGGTGGAAGGCCCGGTGGAGCGGTGAAATGCGTAGAGATCGGGCGGAACACCCGCGGCGAAGGCGGCATCCTGGACCGAAACTGACACTGAGGCGCGAAAGCTAGGGGAGCAAACGGGATTAGATACCCCGGTAGTCC</w:t>
      </w:r>
    </w:p>
    <w:p w14:paraId="0104DC53">
      <w:pPr>
        <w:rPr>
          <w:rFonts w:hint="eastAsia"/>
        </w:rPr>
      </w:pPr>
      <w:r>
        <w:rPr>
          <w:rFonts w:hint="eastAsia"/>
        </w:rPr>
        <w:t>&gt;OTU004299</w:t>
      </w:r>
    </w:p>
    <w:p w14:paraId="42610AF1">
      <w:pPr>
        <w:rPr>
          <w:rFonts w:hint="eastAsia"/>
        </w:rPr>
      </w:pPr>
      <w:r>
        <w:rPr>
          <w:rFonts w:hint="eastAsia"/>
        </w:rPr>
        <w:t>CCTACGGGGGGCAGCAGTCGAGAATCTTCGGCAATGGGCGAAAGCCTGACCGAGCGACGCCGCGTGCGGGATGAAGGCCTTCGGGTTGTAAACCGCTGTCGTAGGGGAGGAAGGCTCCGTGAAGAACGGGGCTTGACCTATCCTAGGAGGAAGGACGGGCTAAGTACGTGCCAGCAGCCGCGGTAATACGTACCGTCCAAACGTTATTCGGAATTACTGGGCTTAAAGGGTACGTAGGCGGCGCTGTCAGTCGGGTGTGAAATCCCACGGCTCAACCGTGGAACTGCGCCCGATACTGCAGTGCTTGAGGGAGACAGAGGTAAGCGGAACTGATGGTGGAGCGGTGAAATGCGTTGATATCATCAGGAACACCAGTGGCGAAAGCGGCTATCTGGCTACACACTGACACTCAGACCCGAAAGTGCGGGGATCAAACAGGATTAGATACCCGAGTAGTCC</w:t>
      </w:r>
    </w:p>
    <w:p w14:paraId="67595997">
      <w:pPr>
        <w:rPr>
          <w:rFonts w:hint="eastAsia"/>
        </w:rPr>
      </w:pPr>
      <w:r>
        <w:rPr>
          <w:rFonts w:hint="eastAsia"/>
        </w:rPr>
        <w:t>&gt;OTU004300</w:t>
      </w:r>
    </w:p>
    <w:p w14:paraId="1017A032">
      <w:pPr>
        <w:rPr>
          <w:rFonts w:hint="eastAsia"/>
        </w:rPr>
      </w:pPr>
      <w:r>
        <w:rPr>
          <w:rFonts w:hint="eastAsia"/>
        </w:rPr>
        <w:t>CCTACGGGGGGCTGCAGTGGGGAATTTTGGACAATGGGCGCAAGCCTGATCCAGCCATGCCGCGTGCGGGAAGAAGGCCTTCGGGTTGTAAACCGCTTTTGTTCGGGAAGAAATCCCTTGGGCTAATACCTCGAGGGGATGACGGTACCGTAAGAATAAGCACCGGCTAACTACGTGCCAGCAGCCGCGGTAATACGGAGGGAGCTAGCGTTGTTCGGAATTACTGGGCGTAAAGCGCACGTAGGCGGCTTTGTAAGTTAGAGGTGAAAGCCTGGAGCTTAACTCCAGAACTGCCTTTAAGACTGCATCGCTTGAATCCAGGAGAGGTGAGTGGAATTCCGAGTGTAGAGGTGAAATTCGTAGATATTCGGAAGAACACCAGTGGCGAAGGCGGCTCACTGGACTGGTATTGACGCTGAGGTGCGAAAGCGTGGGGAGCAAACAGGATTAGATACCCCAGTAGTCC</w:t>
      </w:r>
    </w:p>
    <w:p w14:paraId="2DD2253E">
      <w:pPr>
        <w:rPr>
          <w:rFonts w:hint="eastAsia"/>
        </w:rPr>
      </w:pPr>
      <w:r>
        <w:rPr>
          <w:rFonts w:hint="eastAsia"/>
        </w:rPr>
        <w:t>&gt;OTU004301</w:t>
      </w:r>
    </w:p>
    <w:p w14:paraId="41D3694A">
      <w:pPr>
        <w:rPr>
          <w:rFonts w:hint="eastAsia"/>
        </w:rPr>
      </w:pPr>
      <w:r>
        <w:rPr>
          <w:rFonts w:hint="eastAsia"/>
        </w:rPr>
        <w:t>CCTACGGGGGGCTGCAGTCGAGAATCTTGGTCAATGCACGAAAGTGTGAACCAGCGACGCCGCGTGAAGGATGAAGGCCCTCTGGGTCGTAAACTTCTTTTATGGGAGAAGAAGGGGGCGCAAGCCTCTTGACGGTATCCCGTGAATAAGCCACGGCTAACTACGTGCCAGCAGCCGCGGTAATACGTAGGTGGCAAGCGTTGTCCGGATTTACTGGGCGTAAAGGGCGCGTAGGCGGCGCGTTAAGTCAGGTGTGAAAGCCCTGGGCTCAACCCAGGAATAGCACTTGATACTGACGTGCTTGAGTGGAGTCGAGGTAGGCGGAATTGACGGTGTAGCGGTGAAATGCTTAGATATCGTCAAGAACACCGATAGTGTAGACAGCTTACTAGACTCAAACTGACGCTGAGGCACGAAAGTGTGGGGATCAAACAGGATTAGATACCCCAGTAGTCC</w:t>
      </w:r>
    </w:p>
    <w:p w14:paraId="58436665">
      <w:pPr>
        <w:rPr>
          <w:rFonts w:hint="eastAsia"/>
        </w:rPr>
      </w:pPr>
      <w:r>
        <w:rPr>
          <w:rFonts w:hint="eastAsia"/>
        </w:rPr>
        <w:t>&gt;OTU004302</w:t>
      </w:r>
    </w:p>
    <w:p w14:paraId="2C86E3D3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TCCGGCTAACTCCGTGCCAGCAGCCGCGGTAATACGGAGGGAGCTAGCGTTGTTCGGAATTACTGGGCGTAAAGAGTTCGTAGGCGTTTCATTAAGTCATTCTTCAAAGCCCGATGCTCAACATCGGAAAGGGGAATGATACTAGTGAAATTGAAAAGTTTCGGGGCTACTGGAACTTACGGTGTAGGAGTGAAATCCGTAGATATCGGGAGGAACACCAGTGGCGAAAGCGGCTTTCTGGGTCGACACTGACGCTCATGCACGAAAGCGTGGGGAGCAAACAGGATTAGATACCCCTGTAGTCC</w:t>
      </w:r>
    </w:p>
    <w:p w14:paraId="04066202">
      <w:pPr>
        <w:rPr>
          <w:rFonts w:hint="eastAsia"/>
        </w:rPr>
      </w:pPr>
      <w:r>
        <w:rPr>
          <w:rFonts w:hint="eastAsia"/>
        </w:rPr>
        <w:t>&gt;OTU004303</w:t>
      </w:r>
    </w:p>
    <w:p w14:paraId="31D6DEEE">
      <w:pPr>
        <w:rPr>
          <w:rFonts w:hint="eastAsia"/>
        </w:rPr>
      </w:pPr>
      <w:r>
        <w:rPr>
          <w:rFonts w:hint="eastAsia"/>
        </w:rPr>
        <w:t>CCTACGGGGGGCAGCAGTCGAGAATCTTGGTCAATGCACGAAAGCCTGACGCAGCAACGCCGCGTGGGGGATGAAGGCTTTCGGGTTGTAAACCCCTTTCAGCAGGGACGATTATGACGGTACCTGCAGAAGAAGGACCGGCCAACTACGTGCCAGCAGCCGCGGTAATACGTAGGGTCCAAGCGTTGTCCGGATTTATTGGGCGTAAAGAGCTCGTAGGCGGCTCGTCGCGTCGACCGTGAAAACCCGTGGCTTAACTGCGGGCTTGCGGTTGATACGGGCGGGCTAGAGTTCGGTAGGGGAGACTGGAATTCCTGGTGTAGCGGTGAAATGCGCAGATATCAGGAGGAACACCGATGGCGAAGGCGGGTCTCTGGGCCGATACTGACGCTGAGGAGCGAAAGCGTGGGGAGCGAACAGGATTAGATACCCCGGTAGTCC</w:t>
      </w:r>
    </w:p>
    <w:p w14:paraId="23CC9B20">
      <w:pPr>
        <w:rPr>
          <w:rFonts w:hint="eastAsia"/>
        </w:rPr>
      </w:pPr>
      <w:r>
        <w:rPr>
          <w:rFonts w:hint="eastAsia"/>
        </w:rPr>
        <w:t>&gt;OTU004304</w:t>
      </w:r>
    </w:p>
    <w:p w14:paraId="702BF7DF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TCTTCGGATTGTAAAGCACTTTAAGTTGGGAGGAAGGGCAGTAAGTTAATACCTTGCTGTTTTGACGTTACCGACAGAATAAGCACCGGCTAACTCTGTGCCAGCAGCCGCGGTAATACAGAGGGTGCAAGCGTTAATCGGAATTACTGGGCGTAAAGGGCGCGTAGGCGGTCCTGATCGTCGGATGTGAAAGGCCTGGGCTCAACCTGGGAACTGCATCCGATACGGCGGGACTGGAGTGTGGGAGAGGTTGGTGGAATTCCCAGTGTAGAGGTGAAATTCGTAGATATTGGGAAGAACACCAGTGGCGAAGGCGACTCACTGGCCCGTTACTGACGCTGAGGCGCGAAAGCGTGGGGAGCAAACAGGATTAGATACCCCGGTAGTCC</w:t>
      </w:r>
    </w:p>
    <w:p w14:paraId="5AEF852E">
      <w:pPr>
        <w:rPr>
          <w:rFonts w:hint="eastAsia"/>
        </w:rPr>
      </w:pPr>
      <w:r>
        <w:rPr>
          <w:rFonts w:hint="eastAsia"/>
        </w:rPr>
        <w:t>&gt;OTU004305</w:t>
      </w:r>
    </w:p>
    <w:p w14:paraId="37BB639D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CCTTCGGGTCGTAAAGCTCTGTTGTTAGGGAAGAACAAGTACGAGAGTAACTGCTCGTACCTTGACGGTACCTAACCAGAAAGCCACGGCTAACTACGTGCCAGCAGCTGCGGTAATACGTAGGGTGCAAGCATTAATCGGATTTATTGGGCGTAAAGGGCGCGTAGGCGGAAATTTAAGTCAGATGTGAAATCCTGGAGCTCAACTCCAGAACAGCATTTGAAACTGGATTTCTAGAGGGTAGGCGGAGAAAACGGAATTCCACAAGTAGCGGTGAAATGCGTAGATATGTGGAAGAACACCAGTGGCGAAGGCGGTTTTCTAGCTTACACCTGACGCTGATGCGCGAAAGCAAGGGGAGCAAACAGGATTAGATACCCCAGTAGTCC</w:t>
      </w:r>
    </w:p>
    <w:p w14:paraId="1E34F637">
      <w:pPr>
        <w:rPr>
          <w:rFonts w:hint="eastAsia"/>
        </w:rPr>
      </w:pPr>
      <w:r>
        <w:rPr>
          <w:rFonts w:hint="eastAsia"/>
        </w:rPr>
        <w:t>&gt;OTU004306</w:t>
      </w:r>
    </w:p>
    <w:p w14:paraId="4DF538A3">
      <w:pPr>
        <w:rPr>
          <w:rFonts w:hint="eastAsia"/>
        </w:rPr>
      </w:pPr>
      <w:r>
        <w:rPr>
          <w:rFonts w:hint="eastAsia"/>
        </w:rPr>
        <w:t>CCTACGGGGGGCAGCAGTGGGGAATCTTGCGCAATGGGCGAAAGCCTGACGCAGCGACGCCGCGTGGGTGATGAAGGCCTTCGGGTTGTAAAGCCCTGTGGGGAGGGAAGAATGAGCCATGGCTAATATCCATGGTGATGACGGTACCTCCTTAGCAAGCACCGGCTAACTCTGTGCCAGCAGCCGCGGTAAGACAGAGGGTGCAAACGTTGTTCGGAATTACTGGGCGTAAAGCGCGTGTAGGCGGCTTGGCAAGTCGGGTGTGAAAGCCCCGGGCTCAACCCGGGAAGTGCATTCGATACTGCCAAGCTGGAGTCCCGGAGAGGATGGTGGAACTCTCGGTGTAGAGGTGAAATTCGTAGATATCGAGAAGAACACCGGCGGCGAAGGCGGCCATCTGGACGGTGACTGACGCTGAGACGCGAAAGCGTGGGGAGCAAACAGGATTAGATACCCCAGTAGTCC</w:t>
      </w:r>
    </w:p>
    <w:p w14:paraId="45D8FDA5">
      <w:pPr>
        <w:rPr>
          <w:rFonts w:hint="eastAsia"/>
        </w:rPr>
      </w:pPr>
      <w:r>
        <w:rPr>
          <w:rFonts w:hint="eastAsia"/>
        </w:rPr>
        <w:t>&gt;OTU004307</w:t>
      </w:r>
    </w:p>
    <w:p w14:paraId="3B09F1BC">
      <w:pPr>
        <w:rPr>
          <w:rFonts w:hint="eastAsia"/>
        </w:rPr>
      </w:pPr>
      <w:r>
        <w:rPr>
          <w:rFonts w:hint="eastAsia"/>
        </w:rPr>
        <w:t>CCTACGGGTGGCAGCAGTGGGGAATTGTTCACAATGGGCGCAAGCCTGATGACGCAACGCCGCGTGGGGGATGAAGGTCTTCGGATCGTAAACCCCTGTCGAACGGGACGAAAGACCCGGGAGCTAATCATCCTGGGAGTGACGGTACCGTTAAAGGAAGCCACGGCTAACTCTGTGCCAGCAGCCGCGGTAATACGAAGGGGGCAAGCGTTGTTCGGAATTACTGGGCGTAAAGGGCGCGCAGGCGGCTGCTCAAGTCAGGCGTGAAAGGCCTGGGCTCAACCCGGGAATTGCGCTTAAGACTGCCGTGCTGAGAGTCCGGGAGAGGATGGCGGAATTCCCAGTGTAGAGGTGAAATTCGTAGATATTGGGAAGAACACCAGTGGCGAAGGCGGCCATCTGGCCCGGTACTGACGCTGAGGCGCGAAAGCGTGGGGAGCAAACGGGATTAGATACCCTAGTAGTCC</w:t>
      </w:r>
    </w:p>
    <w:p w14:paraId="40DC52E4">
      <w:pPr>
        <w:rPr>
          <w:rFonts w:hint="eastAsia"/>
        </w:rPr>
      </w:pPr>
      <w:r>
        <w:rPr>
          <w:rFonts w:hint="eastAsia"/>
        </w:rPr>
        <w:t>&gt;OTU004308</w:t>
      </w:r>
    </w:p>
    <w:p w14:paraId="3A90C45F">
      <w:pPr>
        <w:rPr>
          <w:rFonts w:hint="eastAsia"/>
        </w:rPr>
      </w:pPr>
      <w:r>
        <w:rPr>
          <w:rFonts w:hint="eastAsia"/>
        </w:rPr>
        <w:t>CCTACGGGTGGCTGCAGTGGGGAATCTTGCGCAATGGCCGAAAGGCTGACGCAGCGACGCCGCGTGTGGGAGGAAGCCCTTCGGGGTGTAAACCACTGTTGCCCGGGACGAATAGCCCCTTCGTGGGGCCTGACGGTACCGGGTGAGGAAGCACCGGCTAACTCCGTGCCAGCAGCCGCGGTAAGACAGAGGCCCCGAGCGTTAGGCGGAATCACTGGGCTTAAAGCGTGTGTAGGCGGGCCCGTCAGTACCTTGTGAAATCCCACGGCTCAACCGTGGAACCGCTGGGTATACTGCGGGTCTTGGGCCGACTAGGGGCAGCCGGAACAAGCGGTGGAGCGGTGAAATGCGTTGATATCAGAAGGAACGCCGGTGGCGAAAGCGACCCACTGGATCTCTACTGACGCTGAGGCGCGAAAGCTAGGGGAGCAAACGGGATTAGATACCCCAGTAGTCC</w:t>
      </w:r>
    </w:p>
    <w:p w14:paraId="5603043A">
      <w:pPr>
        <w:rPr>
          <w:rFonts w:hint="eastAsia"/>
        </w:rPr>
      </w:pPr>
      <w:r>
        <w:rPr>
          <w:rFonts w:hint="eastAsia"/>
        </w:rPr>
        <w:t>&gt;OTU004309</w:t>
      </w:r>
    </w:p>
    <w:p w14:paraId="708F575D">
      <w:pPr>
        <w:rPr>
          <w:rFonts w:hint="eastAsia"/>
        </w:rPr>
      </w:pPr>
      <w:r>
        <w:rPr>
          <w:rFonts w:hint="eastAsia"/>
        </w:rPr>
        <w:t>CCTACGGGTGGCTGCAGTAGGGAATTTTCCACAATGGGCGAAAGCCTGATGGAGCAACACCGCGTGCAGGACGAAGGCTCTTGGGTCGTAAACTGCTTTTATATGTGACGATTATGACGGTAGCATATGAATAAGGATCGGCTAACTCCGTGCCAGCAGCCGCGGTCATACGGAGGATCCAAGCGTTATCCGGAATTACTGGGCGTAAAGAGTTGCGTAGGCGGTCAAGTAAGTAGGTAGTGAAATGACGGGGCTCAACCTCGTGTCCATTACCTAAACTGCTAGACTAGAGCATGATAGAGGTAGCTGGAATTCCCTGTGTAGGAGTGAAATCCGTAGATATAGGGAGGAACACCGATGGCGTAGGCAGGCTACTGGATCATTGCTGACGCTCAGGCACGAAAGCGTGGGGAGCGACCGGGATTAGATACCCCAGTAGTCC</w:t>
      </w:r>
    </w:p>
    <w:p w14:paraId="5F6DB07B">
      <w:pPr>
        <w:rPr>
          <w:rFonts w:hint="eastAsia"/>
        </w:rPr>
      </w:pPr>
      <w:r>
        <w:rPr>
          <w:rFonts w:hint="eastAsia"/>
        </w:rPr>
        <w:t>&gt;OTU004310</w:t>
      </w:r>
    </w:p>
    <w:p w14:paraId="582F66BD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CTAGGGTTGTAAAGCTCTTTTACCAGGGATGATAATGACAGTACCTGGAGAATAAGCTCCGGCTAACTCCGTGCCAGCAGCCGCGGTAATACGGAGGGAGCTAGCGTTGTTCGGATATACTGGGCGTAAAGCGCACGTAGGCGGCGCCGCAAGTCAGGGGTGAAATCCCGGAGCTCAACTCCGAGGCTGCTTCCGATACTGCCGACCTGGAGACCGGTAGAGGTGGGTGGAATTCCCGGTGTAGCGGTGAAATGCGTAGATATAGGAAGGAACACCAGTGGCGAAGGCGACCACCTGGACTGATACTGACACTGAGGTGCGAAAGCGTGGGGAGCAAACAGGATTAGATACCCCAGTAGTCC</w:t>
      </w:r>
    </w:p>
    <w:p w14:paraId="09DB3FD5">
      <w:pPr>
        <w:rPr>
          <w:rFonts w:hint="eastAsia"/>
        </w:rPr>
      </w:pPr>
      <w:r>
        <w:rPr>
          <w:rFonts w:hint="eastAsia"/>
        </w:rPr>
        <w:t>&gt;OTU004311</w:t>
      </w:r>
    </w:p>
    <w:p w14:paraId="56C89C10">
      <w:pPr>
        <w:rPr>
          <w:rFonts w:hint="eastAsia"/>
        </w:rPr>
      </w:pPr>
      <w:r>
        <w:rPr>
          <w:rFonts w:hint="eastAsia"/>
        </w:rPr>
        <w:t>CCTACGGGTGGCTGCAGTGGGGAATCTTGCGCAATGCGCGAAAGCGTGACGCAGCAACGCCGCGTGAGGGAAGACGGCCTTCGGGTTGTAAACCTCTTTCAGGAGGGACGAAGGTTCAGGCGCGAATAGCGTCCTGGACTGACGGTACCTCCAGAAGAAGCTCCGGCTAACTACGTGCCAGCAGCCGCGGTAATACGTAGGGAGCAAGCGTTGTCCGGATTTATTGGGCGTAAAGAGCTCGTAGGCGGCTTAGAAAGTCAGATGTGAAAACTCCAGGCTCAACCTGGAGACGCCATTTGATACTTCTATGGCTTGAGTTCGGTAGGGGACCATGGAATTCCTGGTGTAGCGGTGAAATGCGCAGATATCAGGTGGAACACCAGCGGCGAAGGCGGCATCCTGGCTCTGTCCTGACGCTGAGGCGCGAGAGCGTGGGGAGCAAACCGGATTAGATACCCCAGTAGTCC</w:t>
      </w:r>
    </w:p>
    <w:p w14:paraId="2750D447">
      <w:pPr>
        <w:rPr>
          <w:rFonts w:hint="eastAsia"/>
        </w:rPr>
      </w:pPr>
      <w:r>
        <w:rPr>
          <w:rFonts w:hint="eastAsia"/>
        </w:rPr>
        <w:t>&gt;OTU004312</w:t>
      </w:r>
    </w:p>
    <w:p w14:paraId="4F9007F8">
      <w:pPr>
        <w:rPr>
          <w:rFonts w:hint="eastAsia"/>
        </w:rPr>
      </w:pPr>
      <w:r>
        <w:rPr>
          <w:rFonts w:hint="eastAsia"/>
        </w:rPr>
        <w:t>CCTACGGGTGGCAGCAGTGGGGAATCTTGCGCAATGGGCGAAAGCCTGACGCAGCAACGCCGCGTGGGGGACGAAGGCCTTCGGGTTGTAAACCCCTTTCAGCAGGGACGAAAATGACGGTACCAGAGGAAAAAGTGTCGGCTAACTACGTGCCAGCAGCCGCGGTAAAACGTAGGACGCAAGCGTTATCCGGAATTACTGGGCGTAAAGCGCGTGTAGGCGGATCATTAAGTCACTGGTGAAAGCACCGGGCTCAACCCGGGAACTGCTTTCGAAACTGCCGTTCTCGAGTACCGGAGAGGGTGGCGGAATTCCTGGTGTAGAGGTGAAATTCGTAGATATGTGGAGGAACACCGATGGCGAAGGCAGCCTCCTGGGCCAACACTGACGCTCATGCACGAAAGCGTGGGGAGCAAACAGGATTAGATACCCTAGTAGTCC</w:t>
      </w:r>
    </w:p>
    <w:p w14:paraId="0A522521">
      <w:pPr>
        <w:rPr>
          <w:rFonts w:hint="eastAsia"/>
        </w:rPr>
      </w:pPr>
      <w:r>
        <w:rPr>
          <w:rFonts w:hint="eastAsia"/>
        </w:rPr>
        <w:t>&gt;OTU004313</w:t>
      </w:r>
    </w:p>
    <w:p w14:paraId="1925A929">
      <w:pPr>
        <w:rPr>
          <w:rFonts w:hint="eastAsia"/>
        </w:rPr>
      </w:pPr>
      <w:r>
        <w:rPr>
          <w:rFonts w:hint="eastAsia"/>
        </w:rPr>
        <w:t>CCTACGGGGGGCAGCAGTGGGGAATCTTGCGCAATGGCCGAAAGGCTGACGCAGCGACGCCGCGTGGGGGATGACGCATTTCGGTGTGTAAACCCCTGTTGCCCGGGACGAACACCTCCTTTTGGGGAGGCTGACGGTACCGGGTGAGGAAGCACCGGCTAACTCCGTGCCAGCAGCCGCGGTAATACGTAGGTGGCAAGCGTTGTCCGGATTTATTGGGCGTACAGCGCGCGCAGGCGGGCCGTGACGTGCCGTGTGACAGCTGCCGGCTTAACCGGCAGAGGCCAGGGTAGACGCACGACCTGGAGGCAGGGAGAGGGATGTGGAATGCCCGGTGGAGCGGTGAAATGCGTAGAGATCGGGCGGAACACCAGCGGCGAAGGCGGCATCCTGGCCCTGACCTGACGCTGAGGCGCGAGAGCGTGGGGAGCCAACGGGATTAGATACCCCAGTAGTCC</w:t>
      </w:r>
    </w:p>
    <w:p w14:paraId="3D55249D">
      <w:pPr>
        <w:rPr>
          <w:rFonts w:hint="eastAsia"/>
        </w:rPr>
      </w:pPr>
      <w:r>
        <w:rPr>
          <w:rFonts w:hint="eastAsia"/>
        </w:rPr>
        <w:t>&gt;OTU004314</w:t>
      </w:r>
    </w:p>
    <w:p w14:paraId="2554D302">
      <w:pPr>
        <w:rPr>
          <w:rFonts w:hint="eastAsia"/>
        </w:rPr>
      </w:pPr>
      <w:r>
        <w:rPr>
          <w:rFonts w:hint="eastAsia"/>
        </w:rPr>
        <w:t>CCTACGGGCGGCTGCAGTCGGGAATTTTGGGCAATGGGCGAGAGCCTGACCCAGCAACGCCGCGTGGGTGACGAAGGCCTTCGGGTCGTAAAGCCCTTTTCCGGGGGACGATGGTGACGGTACCTCGGGAAGAAGCCCCGGCTAACTACGTGCCAGCAGCCGCGGTAATACGTAGGGGGCGAGCGTTGTCCGGATTTATTGGGCGTAAAGCGCCCGCAGGCGGTCGGCCGCGTCGTGCGTGAAATCTCTCGGCTTAACTGGGAGGGGCCGTGCGAGACGGGTCGGCTGGAGGCAGGTAGGGGGACGCGGAATTCCGGGTGTAGTGGTGGAATGCGTAGAGATCCGGAGGAACACCGGTGGCGAAGGCGGCGTCCTGGACCTGTCCTGACGCTCAGGGGCGAAAGCGTGGGGAGCGATCCGGATTAGATACCCCGGTAGTCC</w:t>
      </w:r>
    </w:p>
    <w:p w14:paraId="678899A7">
      <w:pPr>
        <w:rPr>
          <w:rFonts w:hint="eastAsia"/>
        </w:rPr>
      </w:pPr>
      <w:r>
        <w:rPr>
          <w:rFonts w:hint="eastAsia"/>
        </w:rPr>
        <w:t>&gt;OTU004315</w:t>
      </w:r>
    </w:p>
    <w:p w14:paraId="580CEDED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TTCGATCGGGACGAATCGCTCGCGATCTAACACATCGCGGGATTGACGGTACCGAGAGAAGAAGCACCGGCCAACTACGTGCCAGCAGCCGCGGTAATACGTAGGGGGCAAGCGTTGTCCGGAATCATTGGGCGTAAAGAGCGTGTAGGCGGTCCGGTAAGTCGGCTGTGAAAACTCGGGGCTCAACCCCGAGACGCCACCCGATACTGCCATGGCTTGAGTCCGGTAGGGGAGCAGGGAATTCCTGGTGTAGCGGTGAAATGCGCAGATATCAGGAGGAACACCGGTGGCGAAGGCGGGTCTCTGGGCCGATACTGACGCTCAGGCGCGAAAGCTAGGGGAGCAAACAGGATTAGATACCCCGGTAGTCC</w:t>
      </w:r>
    </w:p>
    <w:p w14:paraId="34FA2575">
      <w:pPr>
        <w:rPr>
          <w:rFonts w:hint="eastAsia"/>
        </w:rPr>
      </w:pPr>
      <w:r>
        <w:rPr>
          <w:rFonts w:hint="eastAsia"/>
        </w:rPr>
        <w:t>&gt;OTU004316</w:t>
      </w:r>
    </w:p>
    <w:p w14:paraId="23D130C2">
      <w:pPr>
        <w:rPr>
          <w:rFonts w:hint="eastAsia"/>
        </w:rPr>
      </w:pPr>
      <w:r>
        <w:rPr>
          <w:rFonts w:hint="eastAsia"/>
        </w:rPr>
        <w:t>CCTACGGGTGGCTGCAGTAGGGAATCTTCCGCAATGGACGAAAGTCTGAACCAGCCACGCCGCGTGAGTGATGAAGGCCTTCGGGTTGTAAAGCTCTGTGGGGAGGGAAGAAAACGGCCCGGAAGAAACGACGGGTCCTTGACGGTACCTCCTTAGCAAGCACCGGCTAACTCTGTGCCAGCAGCCGCGGTAATACAGAGGGTGCGAACGTTGCTCGGAATTACTGGGCGTAAAGCGCATGTAGGCGGATCTGCAAGTCAGATGTGAAATCCCCGGGCTCAACCCGGGAACTGCATCTGAAACTGCGGGTCTTGAGTACTGGAGAGGGTGGCGGAATTCCTGGTGTAGAGGTGAAATTCGTAGATATCAGGAGGAACACCGGTGGCGAAGGCGGCCACCTGGACAGTCACTGACGCTGAGATGCGAAAGCGTGGGGAGCAAACAGGATTAGATACCCCAGTAGTCC</w:t>
      </w:r>
    </w:p>
    <w:p w14:paraId="7FAD789B">
      <w:pPr>
        <w:rPr>
          <w:rFonts w:hint="eastAsia"/>
        </w:rPr>
      </w:pPr>
      <w:r>
        <w:rPr>
          <w:rFonts w:hint="eastAsia"/>
        </w:rPr>
        <w:t>&gt;OTU004317</w:t>
      </w:r>
    </w:p>
    <w:p w14:paraId="186ECC03">
      <w:pPr>
        <w:rPr>
          <w:rFonts w:hint="eastAsia"/>
        </w:rPr>
      </w:pPr>
      <w:r>
        <w:rPr>
          <w:rFonts w:hint="eastAsia"/>
        </w:rPr>
        <w:t>CCTACGGGCGGCAGCAGTAAGGAATATTGCGCAATGGCCGAAAGGCTGACGCAGCGACGCCGCGTGTGGGAGGACGCCCTTCGGGGTGTAAACCACTGTTGCCCGGGACGAACCCCTGGATTCATCCAGGTTGACGGTACCTGCAGAAGAAGCACCGGCTAACTACGTGCCAGCAGCCGCGGTAATACGTAGGGTGCGAGCGTTGTCCGGAATTATTGGGCGTAAAGAGCTCGTAGGCGGCTTGTCGCGTCGGATGTGAAAGCCCGGGGCTTAACCCCGGGTCTGCATTCGATACGGGCAGGCTAGAGTTCGGTAGGGGAGATCGGAATTCCTGGTGTAGCGGTGAAATGCGCAGATATCAGGAGGAACACCGGTGGCGAAGGCGGCTCACTGGCTCGTTTCTGACGCTCAGGCGCGATAGCGTGGGGATCAAACAGGATTAGATACCCCAGTAGTCC</w:t>
      </w:r>
    </w:p>
    <w:p w14:paraId="6DA35D2F">
      <w:pPr>
        <w:rPr>
          <w:rFonts w:hint="eastAsia"/>
        </w:rPr>
      </w:pPr>
      <w:r>
        <w:rPr>
          <w:rFonts w:hint="eastAsia"/>
        </w:rPr>
        <w:t>&gt;OTU004318</w:t>
      </w:r>
    </w:p>
    <w:p w14:paraId="16FFA23D">
      <w:pPr>
        <w:rPr>
          <w:rFonts w:hint="eastAsia"/>
        </w:rPr>
      </w:pPr>
      <w:r>
        <w:rPr>
          <w:rFonts w:hint="eastAsia"/>
        </w:rPr>
        <w:t>CCTACGGGGGGCTGCAGTAACGAATCTTCCGCAATGCACGCAAGTGTGACGGAGCGACGCCGCGTGGAGGTTAAGTCCTTCGGGATGTAAACTCCTGTCAGGGGTTACCAAGTTCTGAGGAGCCCCAGAGGAAGGCACGGCTAACTCTGTGCCAGCAGCCGCGGTAAGACGGAGGGCGCAAGCGTTGTTCGGAATTACTGGGCGTAAAGCGCGGGCAGGCGGTTTGTTAAGTCGTTTGTGAAAATCCGGGGCTCAACCCCGCGAAATGCATACGATACTGGCAAGCTGGAGACTGGTAGAGGCTAGCGGAATTCCTGGTGTAGCGGTGGAATGCGTAGATATCAGGAAGAACACCTGTGGCGAAGGCGGCTAGCTGGGCCAGATCTGACGCTCATCCGCGAAAGCGTGGGGAGCAAACAGGATTAGATACCCTAGTAGTCC</w:t>
      </w:r>
    </w:p>
    <w:p w14:paraId="75B54AEB">
      <w:pPr>
        <w:rPr>
          <w:rFonts w:hint="eastAsia"/>
        </w:rPr>
      </w:pPr>
      <w:r>
        <w:rPr>
          <w:rFonts w:hint="eastAsia"/>
        </w:rPr>
        <w:t>&gt;OTU004319</w:t>
      </w:r>
    </w:p>
    <w:p w14:paraId="598AFE43">
      <w:pPr>
        <w:rPr>
          <w:rFonts w:hint="eastAsia"/>
        </w:rPr>
      </w:pPr>
      <w:r>
        <w:rPr>
          <w:rFonts w:hint="eastAsia"/>
        </w:rPr>
        <w:t>CCTACGGGGGGCAGCAGTAAGGAATATTGGTCAATGGGCGGAAGCCTGAACCAGCCATGCCGCGTGCAGGAAGACGGCCCTACGGGTTGTAAACTGCTTTTATGCCGGAATAAACCCCCGAACGAGTTCGGGGCTGAATGTACGGTAAGAATAAGGATCGGCTAACTCCGTGCCAGCAGCCGCGGTAATACGGAGGATCCAAGCGTTATCCGGATTTATTGGGTTTAAAGGGTGCGTAGGTGGGTTGGTAAGTCAGTGGTGAAATCTCCGGGCTTAACTCGGAAACTGCCGTTGATACTATCTGTCTTGAATACCGTGGAGGTGAGCGGAATATGTCATGTAGCGGTGAAATGCTTAGATATGACATAGAACACCAATTGCGAAGGCAGCTCACTACACGCATATTGACTCTGAGGCACGAAAGCGTGGGGATCAAACAGGATTAGATACCCGAGTAGTCC</w:t>
      </w:r>
    </w:p>
    <w:p w14:paraId="00D6E657">
      <w:pPr>
        <w:rPr>
          <w:rFonts w:hint="eastAsia"/>
        </w:rPr>
      </w:pPr>
      <w:r>
        <w:rPr>
          <w:rFonts w:hint="eastAsia"/>
        </w:rPr>
        <w:t>&gt;OTU004320</w:t>
      </w:r>
    </w:p>
    <w:p w14:paraId="410DA882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CTCTCGGGATGTAAACTTCGTAAGAATAGGAAGAATAAATGACGGTACTATTTGTAAGGTCCGGCTAACTACGTGCCAGCAGCCGCGGTAATACGTAGGGACCAAGCGTTGTTCGGATTTACTGGGCGTAAAGGGCGCGTAGGCGGCGCAACAAGTCACTTGTGAAATCTCCGGGCTTAACCCGGAGCGGCCAAGTGATACTGTCGTGCTAGAGTGCGGAAGGGGCTACTGGAATTCTCGGTGTAGCGGTGAAATGCGTAGATATCTGGAGGAACACCGGTGGCGAAGGCGGCATTCTGGACCGAAACTGACGCTGAGGCGCGAAAGCCAGGGGAGCAAACGGGATTAGATACCCCAGTAGTCC</w:t>
      </w:r>
    </w:p>
    <w:p w14:paraId="3286C8B7">
      <w:pPr>
        <w:rPr>
          <w:rFonts w:hint="eastAsia"/>
        </w:rPr>
      </w:pPr>
      <w:r>
        <w:rPr>
          <w:rFonts w:hint="eastAsia"/>
        </w:rPr>
        <w:t>&gt;OTU004321</w:t>
      </w:r>
    </w:p>
    <w:p w14:paraId="7A2AEB06">
      <w:pPr>
        <w:rPr>
          <w:rFonts w:hint="eastAsia"/>
        </w:rPr>
      </w:pPr>
      <w:r>
        <w:rPr>
          <w:rFonts w:hint="eastAsia"/>
        </w:rPr>
        <w:t>CCTACGGGAGGCAGCAGCAAGGAATCTTCGGCACTGGGCGCAAGCCTGACCGAGCAACGCCGCGTGGAGGACGACGGCCTTCGGGTTGTAAACTCCTTTCGGGGGGGACGAAACGGACGGTACCCTCAGAAGCAGCCCCGGCTAACTCTGTGCCAGCAGCCGCGGTAATACAGAGGGGGCAAGCGTTGTCCGGACTTACTGGGCGTACAGCGCGCGCAGGCGGTTCACTATGTGCCCGGTGACATGCTTCCGCTCAACGGAAGTCGGCCCGGGTAGACAGGTGGACTGGAGCACTAGAGAGGGACATGGAATGCCCGGTGGAGCGGTGAAATGCGTAGAGATCGGGCGGAACACCAGCGGGGAAGCCGGTGTCCTGGCTAGTGGCTGACGCTGAGGCGCGACAGCGTGGGGAGCAAACGGGATTAGATACCCCTGTAGTCC</w:t>
      </w:r>
    </w:p>
    <w:p w14:paraId="211E637E">
      <w:pPr>
        <w:rPr>
          <w:rFonts w:hint="eastAsia"/>
        </w:rPr>
      </w:pPr>
      <w:r>
        <w:rPr>
          <w:rFonts w:hint="eastAsia"/>
        </w:rPr>
        <w:t>&gt;OTU004322</w:t>
      </w:r>
    </w:p>
    <w:p w14:paraId="00788E53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CGAGAGTAACTGCTCGTACCTTGACGGTACCTAACCAGAAAGCCACGGCTAACTACGTGCCAGCAGCCGCGGTAATACGTAGGTGGCAAGCGTTGTCCGGAATTATTGGGCGTAAAGGGCGCGTAGGCGGCCGAGCAAGGTCGCGGTGAAAGCCCGGGGCTCAACCCCGGGTCGGCCGTGGCAACTACTTGGCTGGAGCACTGTAGGGGCGGGTGGAATTCCGGGTGTAGCGGTGAAATGCGTAGAGATGTGGAGGAACACCAGTGGCGAAGGCGACTTTCTGGGCCGTACCTGACACTCAAACGCGACAGCATGGGGAGCGAACGGGATTAGATACCCCGGTAGTCC</w:t>
      </w:r>
    </w:p>
    <w:p w14:paraId="34E3E69D">
      <w:pPr>
        <w:rPr>
          <w:rFonts w:hint="eastAsia"/>
        </w:rPr>
      </w:pPr>
      <w:r>
        <w:rPr>
          <w:rFonts w:hint="eastAsia"/>
        </w:rPr>
        <w:t>&gt;OTU004323</w:t>
      </w:r>
    </w:p>
    <w:p w14:paraId="5568C267">
      <w:pPr>
        <w:rPr>
          <w:rFonts w:hint="eastAsia"/>
        </w:rPr>
      </w:pPr>
      <w:r>
        <w:rPr>
          <w:rFonts w:hint="eastAsia"/>
        </w:rPr>
        <w:t>CCTACGGGTGGCTGCAGTGGGGAATCTTGCACAATGGGCGGAAGCCTGATGCAGCGACGCCGCGTGAGGGATGACGGCCTTCGGGTTGTAAACCTCTTTCAGCAGGGACGAAGCGTGAGTGACGGTACCTGCAGAAGAAGCGCCGGCCAACTACGTGCCAGCAGCCGCGGTAAGACGTAGGGCGCGAGCGTTGTCCGGATTTATTGGGCGTAAAGCGCGCGCAGGCGGCCCGATAAGTCGGATGTGAAAACCTGGGGCTCAACCCCGGGCGTGCGGTGGATACTGCCGGGCTAGAGGATGGTAGAGGCGAGTGGAATTCCTGGTGTAGCGGTGGAATGCGCAGATATCAGGAGGAACACCAACGGCGAAGGCAGCTCGCTAGGACGGTACTGACGCTGAGGCGCGAAAGCGTGGGGAGCGAACAGGATTAGATACCCTTGTAGTCC</w:t>
      </w:r>
    </w:p>
    <w:p w14:paraId="5BCEECD6">
      <w:pPr>
        <w:rPr>
          <w:rFonts w:hint="eastAsia"/>
        </w:rPr>
      </w:pPr>
      <w:r>
        <w:rPr>
          <w:rFonts w:hint="eastAsia"/>
        </w:rPr>
        <w:t>&gt;OTU004324</w:t>
      </w:r>
    </w:p>
    <w:p w14:paraId="63518BC6">
      <w:pPr>
        <w:rPr>
          <w:rFonts w:hint="eastAsia"/>
        </w:rPr>
      </w:pPr>
      <w:r>
        <w:rPr>
          <w:rFonts w:hint="eastAsia"/>
        </w:rPr>
        <w:t>CCTACGGGTGGCAGCAGTGGGGAATATTGCGCAATGGGCGAAAGCCTGACGCAGCAACGCCGCGTGAGTGATGAAGGCCTTCGGGTCGTAAAGCTCTGTCGGAGGGAGCGAATGCTCCTGAGGTTAACAGCCTCGGGAAGTGACGGTACCCTCAAAGGAAGCACCGGCTAACTCTGTGCCAGCAGCCGCGGTAATACAGAGGTCTCAAGCGTTGTTCGGATTCATTGGGCGTAAAGGGTGCGTAGGCGGCGGTGCAAGTCCGATGTGAAATACCGGGGCTCAACCCCGGAACTGCATTGGATACTGCATTGCTAGAGCACTGGAGAGGGAACTGGAATTTACGGTGTAGCAGTGAAATGCGTAGAGATCGTAAGGAAGACCAGTGGCGAAGGCGAGTTCCTGGACAGTTGCTGACGCTGAGGCACGAAGGCCAGGGGAGCAAACGGGATTAGATACCCGTGTAGTCC</w:t>
      </w:r>
    </w:p>
    <w:p w14:paraId="084A81F2">
      <w:pPr>
        <w:rPr>
          <w:rFonts w:hint="eastAsia"/>
        </w:rPr>
      </w:pPr>
      <w:r>
        <w:rPr>
          <w:rFonts w:hint="eastAsia"/>
        </w:rPr>
        <w:t>&gt;OTU004325</w:t>
      </w:r>
    </w:p>
    <w:p w14:paraId="292378CE">
      <w:pPr>
        <w:rPr>
          <w:rFonts w:hint="eastAsia"/>
        </w:rPr>
      </w:pPr>
      <w:r>
        <w:rPr>
          <w:rFonts w:hint="eastAsia"/>
        </w:rPr>
        <w:t>CCTACGGGGGGCAGCAGTGGGGAATCTTGCGCAATGGGCGAAAGCCTGACGCAGCGACGCCGCGTGGGGGAAGAAGGCCTTCGGGTTGTAAACCTCTTTCAGTAGGGACGAAGCCACTCGGGTTAATAGCCCAGAGGGTGACGGTACCTACAGAATAAGCACCGGCTAACTCCGTGCCAGCAGCCGCGGTAATACGGAGGGTGCAAGCGTTGTCCGGAATTATTGGGCGTAAAGCGCATGTAGGTGGTTTTGTAAGTCAGCGATGAAAGACCAATGCTTAACATTGGGAACGTTGTTGATACTGCAAAGCTTGAGGAAAACAGGGGTAAGCGGAACTTTCGGTGTAGGAGTGAAATCCGTAGATATCGAAAGGAACACCAATGGCGAAGGCAGCTTACTGGGTTTTACCTGACACTGAGGAACGAAAGCCAGGGGAGCAAACGGGATTAGATACCCTTGTAGTCC</w:t>
      </w:r>
    </w:p>
    <w:p w14:paraId="09D7D44A">
      <w:pPr>
        <w:rPr>
          <w:rFonts w:hint="eastAsia"/>
        </w:rPr>
      </w:pPr>
      <w:r>
        <w:rPr>
          <w:rFonts w:hint="eastAsia"/>
        </w:rPr>
        <w:t>&gt;OTU004326</w:t>
      </w:r>
    </w:p>
    <w:p w14:paraId="14A31780">
      <w:pPr>
        <w:rPr>
          <w:rFonts w:hint="eastAsia"/>
        </w:rPr>
      </w:pPr>
      <w:r>
        <w:rPr>
          <w:rFonts w:hint="eastAsia"/>
        </w:rPr>
        <w:t>CCTACGGGGGGCAGCAGTGGGGAATATTGCACAATGGGCGCAAGCCTGATGCAGCGACGCCGCGTGGAGGATGAAGGCCCTTGGGTTGTAAACTCCTTTTATGGAAGAAGAACGTCCCTTCGGGGACTTGACGGTACTCCATGAATAAGCCACGGCTAACTACGTGCCAGCAGCCGCGGTAATACGTAGGTGGCAAGCGTTGTCCGGATTTACTGGGCGTAAAGCGTGTGTAGGCGGACCTTTAAGTCAGTGGTGAAAGCCCGGGGCTCAACCCCGGAACCGCCATTGATACTGGGGGGCTTGAGTACAGACGAGGTAGGCGGAATTGAGGGTGTAGCGGTGAAATGCTTAGATACCCTCAAGAACACCGATTGCGTAGGCAGCTTACTAGGCTGTGACTGACGCTGAGGCACGAAAGCGTGGGGAGCGAACAGGATTAGATACCCTGGTAGTCC</w:t>
      </w:r>
    </w:p>
    <w:p w14:paraId="05C6EC01">
      <w:pPr>
        <w:rPr>
          <w:rFonts w:hint="eastAsia"/>
        </w:rPr>
      </w:pPr>
      <w:r>
        <w:rPr>
          <w:rFonts w:hint="eastAsia"/>
        </w:rPr>
        <w:t>&gt;OTU004327</w:t>
      </w:r>
    </w:p>
    <w:p w14:paraId="7A71E281">
      <w:pPr>
        <w:rPr>
          <w:rFonts w:hint="eastAsia"/>
        </w:rPr>
      </w:pPr>
      <w:r>
        <w:rPr>
          <w:rFonts w:hint="eastAsia"/>
        </w:rPr>
        <w:t>CCTACGGGGGGCAGCAGCAAGGAATCTTCCGCAATGGGCGAGGAGCCTGACGGAGCAACGCCGCGTGGGGGATGAGGCCCTTCGGGGTGTAAACCCCTTTTCGGGGGGAAGAAGGACTCTTCGGGGTCTTGACGGTACCCGCGGAAGAAGGACCGGCTAACTACGTGCCAGCAGCCGCGGTAATACGTAGGGTCCGAGCGTTGTCCGGAGTTACTGGGCGTAAAGGGCGCGCAGGCGGCGGTGCTGGCCCGGCGTGAAAGCCCCCGGCTCAACCGGGGAGGGTCGTCGGGGACCGCACCGCTTGAGGGCGGTAGGGGCTGGTGGAATGCCTGGTGTAGTGGTGAAATGCGTAGAGATCAGGCGGAACACCCGTGGCGAAGGCGGCCAGCTGGGCCGTCCCTGACGCTGAGGCGCGAAGGCGTGGGGAGCGAACGGGATTAGATACCCCAGTAGTCC</w:t>
      </w:r>
    </w:p>
    <w:p w14:paraId="566247E8">
      <w:pPr>
        <w:rPr>
          <w:rFonts w:hint="eastAsia"/>
        </w:rPr>
      </w:pPr>
      <w:r>
        <w:rPr>
          <w:rFonts w:hint="eastAsia"/>
        </w:rPr>
        <w:t>&gt;OTU004328</w:t>
      </w:r>
    </w:p>
    <w:p w14:paraId="35EA9553">
      <w:pPr>
        <w:rPr>
          <w:rFonts w:hint="eastAsia"/>
        </w:rPr>
      </w:pPr>
      <w:r>
        <w:rPr>
          <w:rFonts w:hint="eastAsia"/>
        </w:rPr>
        <w:t>CCTACGGGAGGCTGCAGTCGGGAATTTTGCGCAATGGGCGAAAGCCTGACGCAGCAACGCCGCGTGAGGGATGAAGGCCTTCGGGTTGTAAACCTCTTTCAGCAGGGAAGAAGCGAAAGTGACGTTACTCAATGAAGAAGCACCGGCTAACTCTGTGCCAGCAGCCGCGGTAATACAGAGGGTGCGAGCGTTAATCGGATTTACTGGGCGTAAAGAGCGCGCAGGCGGTCGTTCAAGTCGCGTGTGAAAGCCCCCGGCTCAACCGGGGAAGCGGCGCCGAAACGACCGGCCTGGAGGGGGGTAGGGGGACCTGGAACTTCCGGTGGAGCGGTGAAATGCGCAGATATCAGGAGGAACACCGGTGGCGAAGGCGGGTCTCTGGGCCGATACTGACGCTGAGGAGCGAAAGCGTGGGGAGCGAACAGGATTAGATACCCCAGTAGTCC</w:t>
      </w:r>
    </w:p>
    <w:p w14:paraId="6AEE452C">
      <w:pPr>
        <w:rPr>
          <w:rFonts w:hint="eastAsia"/>
        </w:rPr>
      </w:pPr>
      <w:r>
        <w:rPr>
          <w:rFonts w:hint="eastAsia"/>
        </w:rPr>
        <w:t>&gt;OTU004329</w:t>
      </w:r>
    </w:p>
    <w:p w14:paraId="0924451B">
      <w:pPr>
        <w:rPr>
          <w:rFonts w:hint="eastAsia"/>
        </w:rPr>
      </w:pPr>
      <w:r>
        <w:rPr>
          <w:rFonts w:hint="eastAsia"/>
        </w:rPr>
        <w:t>CCTACGGGAGGCTGCAGTAAGGAATATTGGTCAATGGAGGCAACTCTGAACCAGCCATGCCGCGTGAAGGATGAAGGTCCTCTGGATTGTAAACTTCTTTTACAGGGGAAGAAACCACTTTTTTCCAAGAGTGTTGACGGTACCCTGGGAATAAGCACCGGCTAACTCCGTGCCAGCAGCCGCGGTAATACGGAGGGTGCAAGCGTTATCCGGATTCACTGGGTTTAAAGGGTGCGTAGGAGGGCAGGGAAGTCCGTGGTGAAATCCTAGAGCTTAACTCTAGAACTGCCGTGGATACTCTCTGTCTTGAATCCCGTGGAGATGAGCGGAATATGTCATGTAGCGGTGAAATGCTTAGATACCATCCAGAACACCGATTGCGAAGGCAGTCTGCTAAACTGTAACTGACGCTGAGGCACGAAAGCGTGGGGATCGAACAGGATTAGATACCCGGGTAGTCC</w:t>
      </w:r>
    </w:p>
    <w:p w14:paraId="2FF99420">
      <w:pPr>
        <w:rPr>
          <w:rFonts w:hint="eastAsia"/>
        </w:rPr>
      </w:pPr>
      <w:r>
        <w:rPr>
          <w:rFonts w:hint="eastAsia"/>
        </w:rPr>
        <w:t>&gt;OTU004330</w:t>
      </w:r>
    </w:p>
    <w:p w14:paraId="73FFF96D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CGGGAAGAATAAGTAAGGGTTAATATCTCTTACGATGACGGTACTGTTTGTAAGCTCCGGCTAACTCCGTGCCAGCAGCCGCGGTAATACGTAGGTGGCGAGCGTTGTCCGGATTTACTGGGCGTAAAGAGCGCGCAGGCGGCTGACCAAGTCCGACGTGAAATCTCCCGGCTCAACTGGGAAACGGCGTCGGAAACTGGTCGGCTTGAAGGTGGGAGAGGGTAGTGGAATTCCCGGTGTAGTGGTGAAATGCGTAGATATCGGGAGGAACACCAGTGGCGAAGGCGGCTACCTGGCCCACTCTTGACGCTGAGGCGCGAAAGCTAGGGGAGCAAACGGGATTAGATACCCCGGTAGTTC</w:t>
      </w:r>
    </w:p>
    <w:p w14:paraId="40837848">
      <w:pPr>
        <w:rPr>
          <w:rFonts w:hint="eastAsia"/>
        </w:rPr>
      </w:pPr>
      <w:r>
        <w:rPr>
          <w:rFonts w:hint="eastAsia"/>
        </w:rPr>
        <w:t>&gt;OTU004331</w:t>
      </w:r>
    </w:p>
    <w:p w14:paraId="49313D93">
      <w:pPr>
        <w:rPr>
          <w:rFonts w:hint="eastAsia"/>
        </w:rPr>
      </w:pPr>
      <w:r>
        <w:rPr>
          <w:rFonts w:hint="eastAsia"/>
        </w:rPr>
        <w:t>CCTACGGGAGGCAGCAGTGAGGGATATTGCGCAATGGGCGAAAGCCTGACGCAGCGACGCCGCGTGAGGGATGAAGGCTTTCGGGTTGTAAACCTCTTTCAGCAGGGACGAAGCGAAAGTGACGGTACCTGCAGAAGAAGCCCCGGCTAACTTCGTGCCAGCAGCCGCGGTAAGACGAAGGGGGCAAGCGTTGTTCGGAATTACTGGGCGTAAAGGGCGCGTAGGCGGCCCGATAAGTCAGACGTGAAAGCCCTGGGCTCAACCTGGGAATTGCGTTTGGGACTGTTGGGCTTGAGAGCGGGAGAGGGTAGTGGAATTCCCAGTGTAGAGGTGAAATTCGTAGATATTGGGAAGAACACCGGTGGCGAAGGCGGCTACCTGGACCGTATCTGACGCTGAGGCGCGAAAGCGTGGGGAGCAAACAGGATTAGATACCCGTGTAGTCC</w:t>
      </w:r>
    </w:p>
    <w:p w14:paraId="1D803B96">
      <w:pPr>
        <w:rPr>
          <w:rFonts w:hint="eastAsia"/>
        </w:rPr>
      </w:pPr>
      <w:r>
        <w:rPr>
          <w:rFonts w:hint="eastAsia"/>
        </w:rPr>
        <w:t>&gt;OTU004332</w:t>
      </w:r>
    </w:p>
    <w:p w14:paraId="4D806BDD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TGGGACGAAACCCGGGCATTCCTGCCCGATTGACGGTACCATAGGAATAAGCACCGGCTAACTCCGTGCCAGCAGCCGCGGTAATACGGAGGATGCGAGCGTTATCCGGATTTATTGGGTTTAAAGGGTGCGTAGGCGGATTGATAAGTCAGTGGTGAAATCCTGCAGCTTAACTGTAGCATTGCCGTTGATACTGTTAGTCTTGAGTATGGTTAAGGTAGGCGGAATGTGTAATGTAGCGGTGAAATGCTTAGATATGACATAGAACACCAATTGCGAAGGCAGCTTACTAAACCATTACTGACACTGAGGCACGAAAGCATGGGGAGCAAACAGGATTAGATACCCCGGTAGTCC</w:t>
      </w:r>
    </w:p>
    <w:p w14:paraId="367340E9">
      <w:pPr>
        <w:rPr>
          <w:rFonts w:hint="eastAsia"/>
        </w:rPr>
      </w:pPr>
      <w:r>
        <w:rPr>
          <w:rFonts w:hint="eastAsia"/>
        </w:rPr>
        <w:t>&gt;OTU004333</w:t>
      </w:r>
    </w:p>
    <w:p w14:paraId="5E3F6EC3">
      <w:pPr>
        <w:rPr>
          <w:rFonts w:hint="eastAsia"/>
        </w:rPr>
      </w:pPr>
      <w:r>
        <w:rPr>
          <w:rFonts w:hint="eastAsia"/>
        </w:rPr>
        <w:t>CCTACGGGTGGCAGCAGTAAGGAATATTGCACAATGGGCGCAAGCCTGATGCAGCAACGCCGCGTGCCCGAGGACGGCCTTCGGGTTGTAAAGGGCTTTTCTGGCTGACGAGGAAGGACGGTAGGCCAGGAATAAGCGTCGGCTAACTACGTGCCAGCAGCCGCGGTAATACGTAGGGGGCAAGCGTTGTCCGGATTTACTGGGTGTAAAGGGTGCTCAGGTGGGTTTTTAAGTCAGAAGTGAAAGCCCGGAGCTCAACCGCAGAGCGGCACCTGAAACTGGATGACTTGAGTGCAGGAGAGGAGAGCGGAATTCCCGGTGTAGCGGTGGAATGCGTAGATATCGGGAGGAATACCAGTGGCGAAAGCGGCTCTCTGGTCCGAAACTGACGCTGAGGCGCGAAAGCGTGGGGAGCAAACAGGATTAGATACCCTTGTAGTCC</w:t>
      </w:r>
    </w:p>
    <w:p w14:paraId="259D6EDF">
      <w:pPr>
        <w:rPr>
          <w:rFonts w:hint="eastAsia"/>
        </w:rPr>
      </w:pPr>
      <w:r>
        <w:rPr>
          <w:rFonts w:hint="eastAsia"/>
        </w:rPr>
        <w:t>&gt;OTU004334</w:t>
      </w:r>
    </w:p>
    <w:p w14:paraId="4417E25C">
      <w:pPr>
        <w:rPr>
          <w:rFonts w:hint="eastAsia"/>
        </w:rPr>
      </w:pPr>
      <w:r>
        <w:rPr>
          <w:rFonts w:hint="eastAsia"/>
        </w:rPr>
        <w:t>CCTACGGGAGGCTGCAGTGAGGAATATTGGTCAATGGACGCAAGTCTGAACCAGCCATGCCGCGTGAAGGAAGAAGGCCCTAAGGGTTGTAAACTTCTTTTGTACGGGGGTAATTTTCGGCTCGTGAGCTGAATTGAAAGTACTGTACGAATAAGCGTCGGCTAACTACGTGCCAGCAGCCGCGGTAATACGTAGGACGCAAGCGTTATCCGGATTCATTGGGTTTAAAGGGTGCGTAGGCGGACCTTTAAGTCAGTGGTGAAAGACTGTCGCTCAACGATAGCATTGCCATTGATACTGGAGGTCTTGAGTGCAAATGAGGTAGGCGGAATGTGTAGTGTAGTGGTGAAATGCTTAGATATGACATAGAACACCGATTGCGAAGGCAGCTCACTACACGAATATTGACTCTGAGGCACGAAAGCGTGGGGATCAAACAGGATTAGATACCCGAGTAGTCC</w:t>
      </w:r>
    </w:p>
    <w:p w14:paraId="40E32F05">
      <w:pPr>
        <w:rPr>
          <w:rFonts w:hint="eastAsia"/>
        </w:rPr>
      </w:pPr>
      <w:r>
        <w:rPr>
          <w:rFonts w:hint="eastAsia"/>
        </w:rPr>
        <w:t>&gt;OTU004335</w:t>
      </w:r>
    </w:p>
    <w:p w14:paraId="18128112">
      <w:pPr>
        <w:rPr>
          <w:rFonts w:hint="eastAsia"/>
        </w:rPr>
      </w:pPr>
      <w:r>
        <w:rPr>
          <w:rFonts w:hint="eastAsia"/>
        </w:rPr>
        <w:t>CCTACGGGCGGCTGCAGTGGGGAATATTGGACAATGGGCGCAAGCCTGATCCAGCAATGCCGCGTGCAGGATGAAGGCCCTATGGGTCGTAAACTGCTTTTGTACGGGAAGAAACCTGGCTACGTGTAGTCAGTTGACGGTACCGTGAGAATAAGGATCGGCTAACTTCGTGCCAGCAGCCGCGGTAATACGAAGGATCCAAGCGTTGTCCGGATTTACTGGGTTTAAAGGGAGCGTAGGCGGACTTTTAAGTCAGTGGTGAAAGCTTGCAGCTTAACTGTGAAACTGCCATTGATACTGCAGGTCTTGAGTGTAGTTGAAGTAGCTGGAATAAGTAGTGTAGCGGTGAAATGCATAGATATTACTTAGAACACCAATTGCGAAGGCAGGTTACTAAGTTACAACTGACGCTGATGGACGAAAGCGTGGGGAGCGAACAGGATTAGATACCCTGGTAGTCC</w:t>
      </w:r>
    </w:p>
    <w:p w14:paraId="7223132D">
      <w:pPr>
        <w:rPr>
          <w:rFonts w:hint="eastAsia"/>
        </w:rPr>
      </w:pPr>
      <w:r>
        <w:rPr>
          <w:rFonts w:hint="eastAsia"/>
        </w:rPr>
        <w:t>&gt;OTU004336</w:t>
      </w:r>
    </w:p>
    <w:p w14:paraId="287B751C">
      <w:pPr>
        <w:rPr>
          <w:rFonts w:hint="eastAsia"/>
        </w:rPr>
      </w:pPr>
      <w:r>
        <w:rPr>
          <w:rFonts w:hint="eastAsia"/>
        </w:rPr>
        <w:t>CCTACGGGTGGCTGCAGCAAGGAATCTTCCGCAATGGGCGCAAGCCTGACGGAGCAACGCCGCGTGCGGGATGACGCCCTTCGGGGTGTAAACCGCTTTTCGGGGGGAAGAAAGGGCGCCGCGCAAGCGGAGGTCTGTGACGGTACCCCCGGAAGAAGGCCCGGCTAACTACGTGCCAGCAGCCGCGGTAATACGTAGGGGCCGAGCGTTGTCCGGAGTTACTGGGCGTAAAGCGCACGCAGGCGGCGGCGCTGGCCCGGCGTGAAAGCCCCCGGCTCAACCGGGGGTGGTCGTCGGATACGGGCGGACTGGAGGTAGGTAGGGGGACGCGGAATTCCCGGTGTAGTGGTGGAATGCGTAGAGATCGGGAGGAACACCGGCGGCGAAGGCGGCGTCCTGGACCTGGCCTGACGCTCAGGAGCGAAAGCGTGGGGAGCGATCCGGATTAGATACCCCTGTAGTCC</w:t>
      </w:r>
    </w:p>
    <w:p w14:paraId="488B61F8">
      <w:pPr>
        <w:rPr>
          <w:rFonts w:hint="eastAsia"/>
        </w:rPr>
      </w:pPr>
      <w:r>
        <w:rPr>
          <w:rFonts w:hint="eastAsia"/>
        </w:rPr>
        <w:t>&gt;OTU004337</w:t>
      </w:r>
    </w:p>
    <w:p w14:paraId="5701C48E">
      <w:pPr>
        <w:rPr>
          <w:rFonts w:hint="eastAsia"/>
        </w:rPr>
      </w:pPr>
      <w:r>
        <w:rPr>
          <w:rFonts w:hint="eastAsia"/>
        </w:rPr>
        <w:t>CCTACGGGGGGCTGCAGTGGGGAATTGTTCACAATGGGCGCAAGCCTGATGACGCAACGCCGCGTGAGTGATGAAGGGTTTCGGCTCGTAAAACTCTGTTGTTAAGGAAGAACACTTGAGGTAGTAACTGGCCTTGAGATGACGGTACTTAACCAGAAAGCCACGGCTAACTACGTGCCAGCAGCCGCGGTAATACGTAGGTGGCAAGCGTTATCCGGAATTATTGGGCGTAAAGCGCGCGTAGGCGGTAAGATAAGTCTGATGTGAAATCCCCAGGCTCAACTTGGGAACTGCATCCGATACTGGATGGCTTGAATTCGGGAGAGGGATGCAGAATTCCAGGTGTAGCGGTGAAATGCGTAGATATCTGGAGGAATACCGGTGGCGAAGGCGGCATCCTGGACCGGCATTGACGCTGAGGAGCGAAAGCCAGGGGAGCAAACGGGATTAGATACCCCGGTAGTCC</w:t>
      </w:r>
    </w:p>
    <w:p w14:paraId="6D51497B">
      <w:pPr>
        <w:rPr>
          <w:rFonts w:hint="eastAsia"/>
        </w:rPr>
      </w:pPr>
      <w:r>
        <w:rPr>
          <w:rFonts w:hint="eastAsia"/>
        </w:rPr>
        <w:t>&gt;OTU004338</w:t>
      </w:r>
    </w:p>
    <w:p w14:paraId="3AFA449C">
      <w:pPr>
        <w:rPr>
          <w:rFonts w:hint="eastAsia"/>
        </w:rPr>
      </w:pPr>
      <w:r>
        <w:rPr>
          <w:rFonts w:hint="eastAsia"/>
        </w:rPr>
        <w:t>CCTACGGGTGGCTGCAGTGGGGAATCTTGGACAATGGGCGCAAGCCTGATCCAGCCATGCCGCGTGAGTGATGAAGGCCCTAGGGTTGTAAAGCTCTTTCGCAGGTGAAGATAATGACGGTAACCTGAGAAGAAGCCCCGGCTAACTTCGTGCCAGCAGCCGCGGTAATACGAAGGGGGCTAGCGTTGTTCGGAATTACTGGGCGTAAAGCGCGCGTAGGCGGTGATCTTTGTCAGAGGTGAAAGCCCGGAGCTCAACTCCGGAATTGCCTTTGAAACGGGATCGCTAGAGTCCGAGAGAGGATGGCGGAATTCCTAGTGTAGAGGTGAAATTCGTAGATATTAGGAAGAACACCGGTGGCGAAGGCGGCCATCTGGCTCGGTACTGACGCTCAGGCGCGAAAGCGTGGGGAGCAAACAGGATTAGATACCCTGGTAGTCC</w:t>
      </w:r>
    </w:p>
    <w:p w14:paraId="48CE324B">
      <w:pPr>
        <w:rPr>
          <w:rFonts w:hint="eastAsia"/>
        </w:rPr>
      </w:pPr>
      <w:r>
        <w:rPr>
          <w:rFonts w:hint="eastAsia"/>
        </w:rPr>
        <w:t>&gt;OTU004339</w:t>
      </w:r>
    </w:p>
    <w:p w14:paraId="54B766A4">
      <w:pPr>
        <w:rPr>
          <w:rFonts w:hint="eastAsia"/>
        </w:rPr>
      </w:pPr>
      <w:r>
        <w:rPr>
          <w:rFonts w:hint="eastAsia"/>
        </w:rPr>
        <w:t>CCTACGGGGGGCTGCAGTCGAGAATCTTCCGCAATGGGCGCAAGCCTGACGGAGCGACGCCGCGTGGAGGACGAAGGCCTTCGGGTTGTAAACTCCTGTCACGAGTTAAGAAGGGGCTGCGACGAACAGTCGTAGACTTTGACGTAAGCTCGAGAGGAAGCACTGGCTAACTCTGTGCCAGCAGCCGCGGTAAGACAGAGGTTGCAAACGTTGTTCGGAATCACTGGGCATAAAGCGCACGTAGGCGGTCTGTTAAGTCAGGTGTGAAAGCCCCCGGCTCAACCGGGGAACAGCATCTGATACTGGCAGACTCGAGGATGGTAGGGGTGAGTGGAACTCCAGGTGGAGCGGTGAAATGCGTAGATATCGGGAGGAACACCCGTAGCGAAGGCGGTTCTCTGGGCCAATACTGACGCTGAGGAGCGAAAGCGTGGGGAGCAAACAGGATTAGATACCCGGGTAGTCC</w:t>
      </w:r>
    </w:p>
    <w:p w14:paraId="24940458">
      <w:pPr>
        <w:rPr>
          <w:rFonts w:hint="eastAsia"/>
        </w:rPr>
      </w:pPr>
      <w:r>
        <w:rPr>
          <w:rFonts w:hint="eastAsia"/>
        </w:rPr>
        <w:t>&gt;OTU004340</w:t>
      </w:r>
    </w:p>
    <w:p w14:paraId="4D430721">
      <w:pPr>
        <w:rPr>
          <w:rFonts w:hint="eastAsia"/>
        </w:rPr>
      </w:pPr>
      <w:r>
        <w:rPr>
          <w:rFonts w:hint="eastAsia"/>
        </w:rPr>
        <w:t>CCTACGGGGGGCAGCAGTGAGGAATATTGCCCAATGGAGGAAACTCTGAGGCAGCAACGCCGCGTGAACGATGACGGCCTTCGGGTTGTAAAGTTCTTTTCTCAGGGAAGATAATGACGGTACCAGAGGAATAAGCCTCGGCTAACTACGTGCCAGCAGCCGCGGTAATACGTAGGAGGCGAGCGTTGTCCGGATTTACTGGGCGTAAAGCGCGTGTAGGCGGTACGATAAGTCTGCTGTGAAAGCTCCTCGCTTAACGAGGAGAGGTCGGTGGATACTGTCGCACTGGAGGACGGTAGAGGGGGGTGGAATTCCCGGTGTAGTGGTGAAATGCGTAGAGATCGGGAGGAACACCAGCGGCGAAGGCGGCCCCCTGGGCCGCTCCTGACGCTGAGACGCGAAGGCCAGGGTAGCAAACAGGATTAGATACCCGAGTAGTCC</w:t>
      </w:r>
    </w:p>
    <w:p w14:paraId="52DB3225">
      <w:pPr>
        <w:rPr>
          <w:rFonts w:hint="eastAsia"/>
        </w:rPr>
      </w:pPr>
      <w:r>
        <w:rPr>
          <w:rFonts w:hint="eastAsia"/>
        </w:rPr>
        <w:t>&gt;OTU004341</w:t>
      </w:r>
    </w:p>
    <w:p w14:paraId="335CEAA1">
      <w:pPr>
        <w:rPr>
          <w:rFonts w:hint="eastAsia"/>
        </w:rPr>
      </w:pPr>
      <w:r>
        <w:rPr>
          <w:rFonts w:hint="eastAsia"/>
        </w:rPr>
        <w:t>CCTACGGGTGGCTGCAGTGGGGAATTGTTCGCAATGGGCGGAAGCCTGATGCAGCGACGCCGCGTGAGGGATGACGGCCTTCGGGGTGTAGCGGTGAAATGCGCAGATATCAGGAGGAACACCGGTGGCGAAGGCGGTTCTCTGGGCATGACCTGACGCTGAGGAGCGAAAGTGTGGGGAGCGAACAGGATTAGATACCCCAGTAGTCC</w:t>
      </w:r>
    </w:p>
    <w:p w14:paraId="7C66E905">
      <w:pPr>
        <w:rPr>
          <w:rFonts w:hint="eastAsia"/>
        </w:rPr>
      </w:pPr>
      <w:r>
        <w:rPr>
          <w:rFonts w:hint="eastAsia"/>
        </w:rPr>
        <w:t>&gt;OTU004342</w:t>
      </w:r>
    </w:p>
    <w:p w14:paraId="6C54F2AB">
      <w:pPr>
        <w:rPr>
          <w:rFonts w:hint="eastAsia"/>
        </w:rPr>
      </w:pPr>
      <w:r>
        <w:rPr>
          <w:rFonts w:hint="eastAsia"/>
        </w:rPr>
        <w:t>CCTACGGGTGGCTGCAGTAGGGAATCTTGCACAATGGGCGCAAGCCTGATGCAGCGATGCCGCGTGAGGGATGAAGGCCTTCGGGTTGTAAACCACTGTCGGGAGGGACGAATACGCCGCAAGGCGGGTGACGGTACCTCCAAAGGAAGCACCGGCTAACTCCGTGCCAGCAGCCGCGGTAATACGGAGGGTGCGAGCGTTGTCCGGAATCACTGGGCGTAAAGGGCGCGTAGGCGGCCTGGTAAGTAGGGGGTGAAATCCCCGAGCTTAACTTGGGAACTGCCATTGATACTATCGATCTTGAATACTGTGGAGGTCAGCGGAATATGTCATGTAGCGGTGAAATGCTTAGATATGACATAGAACACCAATTGCGAAGGCAGCTATCTACAGGTTGATTGACACTGAGGCACGAAAGCGTGGGGATCAAACAGGATTAGATACCCCAGTAGTCC</w:t>
      </w:r>
    </w:p>
    <w:p w14:paraId="429FA8A7">
      <w:pPr>
        <w:rPr>
          <w:rFonts w:hint="eastAsia"/>
        </w:rPr>
      </w:pPr>
      <w:r>
        <w:rPr>
          <w:rFonts w:hint="eastAsia"/>
        </w:rPr>
        <w:t>&gt;OTU004343</w:t>
      </w:r>
    </w:p>
    <w:p w14:paraId="10829CD7">
      <w:pPr>
        <w:rPr>
          <w:rFonts w:hint="eastAsia"/>
        </w:rPr>
      </w:pPr>
      <w:r>
        <w:rPr>
          <w:rFonts w:hint="eastAsia"/>
        </w:rPr>
        <w:t>CCTACGGGGGGCTGCAGTGGGGAATTGTTCGCAATGGGCGCAAGCCTGACGACGCAACGCCGCGTGGAGGATGACGGCTTTCGGGTCGTAAACTCCTGTCGTGCGGGACGAACGGCTCCCTCGTGAAGAGCGAGGGGGAGTGACGGTACCGCGAAAGGAAGCCCCGGCTAACTACGTGCCAGCAGCCGCGGTAATACGTAGGGGGCGAGCGTTGTCCGGAATTATTGGGCGTAAAGAGCGTGTAGGCGGTTCGGTAAGTCTGCCGTGAAAACCCAGGGCTCAACCCTGGGCGTGCGGTGGATACTGCCGGGCTAGAGGGTGGTAGAGGCGAGTGGAATTCCCGGTGTAGCGGTGAAATGCGCAGATATCGGGAGGAACACCGGTGGCGAAGGCGGCTCTCTGGGCCTGTCCTGACGCTGAGGCGCGAAAGCTGGGGGAGCGAACAGGATTAGATACCCTGGTAGTCC</w:t>
      </w:r>
    </w:p>
    <w:p w14:paraId="68796096">
      <w:pPr>
        <w:rPr>
          <w:rFonts w:hint="eastAsia"/>
        </w:rPr>
      </w:pPr>
      <w:r>
        <w:rPr>
          <w:rFonts w:hint="eastAsia"/>
        </w:rPr>
        <w:t>&gt;OTU004344</w:t>
      </w:r>
    </w:p>
    <w:p w14:paraId="53F4F42E">
      <w:pPr>
        <w:rPr>
          <w:rFonts w:hint="eastAsia"/>
        </w:rPr>
      </w:pPr>
      <w:r>
        <w:rPr>
          <w:rFonts w:hint="eastAsia"/>
        </w:rPr>
        <w:t>CCTACGGGTGGCTGCAGCTAGGAATCTTGGGAATGGGCGAAAGCCTGACCCAGCAACGCCGCGTGGGCGATGAAGGCCTTCGGGTCGTAAAGCCCTTTTGCAGGGGACGATGATGACGGTACCCTGCGAATAAGCCACGGCTAACTTCGTGCCAGCAGCCGCGGTAATACGGAGGGTGCAAACGTTGCTCGGAATCATTGGGCGTAAAGCGCACGTAGGCGGCCAGGTAGGTCGGCTGTGAAAACTCGAGGCTCAACCTCGAGATGTCGGCCGAAACCATCTGGCTAGAGTCCGGAAGAGGAGAATGGAATTCCCGGTGTAGCGGTGAAATGCGCAGATATCGGGAGGAACACCTATGGCGAAGGCAGCTCGCTGGGACGTTACTGACGCTGAGACGCGAAAGCGTGGGGAGCAAACAGGATTAGATACCCGAGTAGTCC</w:t>
      </w:r>
    </w:p>
    <w:p w14:paraId="7B899FE3">
      <w:pPr>
        <w:rPr>
          <w:rFonts w:hint="eastAsia"/>
        </w:rPr>
      </w:pPr>
      <w:r>
        <w:rPr>
          <w:rFonts w:hint="eastAsia"/>
        </w:rPr>
        <w:t>&gt;OTU004345</w:t>
      </w:r>
    </w:p>
    <w:p w14:paraId="343DAB69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ATTTCGGTTCGTAAAACTCTGTTGCAAGGGAAGAACAAGTAGCGTAGTAACTGGCGCTACCTTGACGGTACCTTGTTAGAAAGCCACGGCTAACTACGTGCCAGCAGCCGCGGTAATACAGAGGGCCCGAGCGTTGCGCGGAATCACTGGGCTTAAAGCGTGCGTAGGCGGATCGTTAAGCGTTTTGTGAAATCCCCCGGCTCAACCGGGGAATTGCAGGGCGAACTGGCGATCTTGAGGTCGGTAGGGGTCGTTGGAACGCTAGGTGGAGCGGTGAAATGCGTAGATATCTAGCGGAACGCCGAAGGTGAAGACAGGCGACTAGGCCGATTCTGACGCTGAGGCACGAAAGCGTGGGGAGCGAACGGGATTAGATACCCCAGTAGTCC</w:t>
      </w:r>
    </w:p>
    <w:p w14:paraId="3BD4EC52">
      <w:pPr>
        <w:rPr>
          <w:rFonts w:hint="eastAsia"/>
        </w:rPr>
      </w:pPr>
      <w:r>
        <w:rPr>
          <w:rFonts w:hint="eastAsia"/>
        </w:rPr>
        <w:t>&gt;OTU004346</w:t>
      </w:r>
    </w:p>
    <w:p w14:paraId="61C00AA4">
      <w:pPr>
        <w:rPr>
          <w:rFonts w:hint="eastAsia"/>
        </w:rPr>
      </w:pPr>
      <w:r>
        <w:rPr>
          <w:rFonts w:hint="eastAsia"/>
        </w:rPr>
        <w:t>CCTACGGGTGGCAGCAGTGGGGAATCTTGCTCAATGGGCGAAAGCCTGAAGCAGCGACGCCGCGTGCGGGAAGAAGGCCCTCGGGTTGTAAACCGCTTTCAGTGGGGACGAACCAAGACGGTACCCACAGAAGAAGCACCGGCAAACTCTGTGCCAGCAGCCGCGGTAATACAGAGGGTGCGAGCGTTAATCGGAGTTACTGGGCGTAAAGGGCGCGTAGGCGGTGAAGTCAGTCGGGTGTGAAAGCCCCGGGCTCAATCTGGGAACTGCATCCGATACTGCTTCGCTAGAGTATGGTAGAGGGAAGCGGAATTCCGGGTGTAGCGGTGAAATGCGTAGATATCCGGAGGAACACCAGTGGCGAAGGCGGGTCTCTGGGCCGATACTGACGCTGAGGAGCGAAAGCGTGGGGAGCGAACAGGATTAGATACCCCTGTAGTCC</w:t>
      </w:r>
    </w:p>
    <w:p w14:paraId="6C9E51C6">
      <w:pPr>
        <w:rPr>
          <w:rFonts w:hint="eastAsia"/>
        </w:rPr>
      </w:pPr>
      <w:r>
        <w:rPr>
          <w:rFonts w:hint="eastAsia"/>
        </w:rPr>
        <w:t>&gt;OTU004347</w:t>
      </w:r>
    </w:p>
    <w:p w14:paraId="6225BF5B">
      <w:pPr>
        <w:rPr>
          <w:rFonts w:hint="eastAsia"/>
        </w:rPr>
      </w:pPr>
      <w:r>
        <w:rPr>
          <w:rFonts w:hint="eastAsia"/>
        </w:rPr>
        <w:t>CCTACGGGCGGCTGCAGTAGGGAATCTTGCGCAATGGGCGAAAGCCTGACGCAGCGACGCCGCGTGAGGGATGAATGCCTTCGGGTTGTAAACCTCTTTCAGCAGGGACGAAGCCTCACGGTGACGGTACCTGCAGAAGAAGCCCCGGCCAACTACGTGCCAGCAGCCGCGGTAATACGTAGGGGGCAAGCGTTGTCCGGATTTATTGGGCGTAAAGAGCTCGTAGGCGGCCGTCCACGTCGGATGTGAAAGCTCGGGGCTCAACCCTGAGAGGCCATTCGATACGGGATGACTAGAGGTAGGTAGGGGAGATTGGAATTCCTGGTGTAGCGGTGAAATGCGCAGATATCAGGAGGAACACCTGTGGCGAAGGCGGGTAGCTGGGCCGACACTGACGCTGAGGCGCGAAAGCTAGGGGAGCGAACGGGATTAGATACCCTGGTAGTCC</w:t>
      </w:r>
    </w:p>
    <w:p w14:paraId="28DC3BA6">
      <w:pPr>
        <w:rPr>
          <w:rFonts w:hint="eastAsia"/>
        </w:rPr>
      </w:pPr>
      <w:r>
        <w:rPr>
          <w:rFonts w:hint="eastAsia"/>
        </w:rPr>
        <w:t>&gt;OTU004348</w:t>
      </w:r>
    </w:p>
    <w:p w14:paraId="47D5303B">
      <w:pPr>
        <w:rPr>
          <w:rFonts w:hint="eastAsia"/>
        </w:rPr>
      </w:pPr>
      <w:r>
        <w:rPr>
          <w:rFonts w:hint="eastAsia"/>
        </w:rPr>
        <w:t>CCTACGGGAGGCAGCAGTGGGGAATATTGGACAATGGGCGCAAGCCTGATCCAGCAACGCCGCGTGGAGGATGAAGGTCTTCGGATCGTAAACTCCTGTCAGGTGGGACGAAGTCTGCGGGGTGAATAATCTTGCAGGTTGACGGTACCACCAGAGGAAGCCCCGGCTAACTCCGTGCCAGCAGCCGCGGTAATACGGAGGGGGCGAGCGTTATTCGGAATTATTGGGCGTAAAGCGCACGTAGGCGGCTTTGTAAGTTAGAGGTGAAAGCCCAGAGCTCAACTCCGGAACTGCCTTTAAGACTGCATCGCTTGAACGTCGGAGAGGTAAGTGGAATTCCGAGTGTAGAGGTGAAATTCGTAGATATTCGGAAGAACACCAGTGGCGAAGGCGACTTACTGGACGACTGTTGACGCTGAGGTGCGAAAGCGTGGGGAGCAAACAGGATTAGATACCCGTGTAGTCC</w:t>
      </w:r>
    </w:p>
    <w:p w14:paraId="5A420920">
      <w:pPr>
        <w:rPr>
          <w:rFonts w:hint="eastAsia"/>
        </w:rPr>
      </w:pPr>
      <w:r>
        <w:rPr>
          <w:rFonts w:hint="eastAsia"/>
        </w:rPr>
        <w:t>&gt;OTU004349</w:t>
      </w:r>
    </w:p>
    <w:p w14:paraId="5D13AF0B">
      <w:pPr>
        <w:rPr>
          <w:rFonts w:hint="eastAsia"/>
        </w:rPr>
      </w:pPr>
      <w:r>
        <w:rPr>
          <w:rFonts w:hint="eastAsia"/>
        </w:rPr>
        <w:t>CCTACGGGCGGCAGCAGTGGGGAATTTTCCGCAATGGGCGAAAGCCTGATCCAGCCATGCCGCGTGTGTGAAGAAGGTCTTCGGATTGTAAAGCACTTTAAGTTGGGAGGAAGGGCATTAACCTAATACGTTAGTGTTTTGACGTTACCGACAGAATAAGCACCGGCTAACTCTGTGCCAGCAGCCGCGGTAATACAGAGGGTGCAAGCGTTAATCGGAATTACTGGGCGTAAAGCGTGCGTAGTCGGCTTTTCAAGTCGGGTGTGAAAGCCCCGGGCTCAACCTGGGAATTGCAGTCGATACTACTCAGCTAGAGTATGGGAGAGGGTAGTGGAATTCCCGGTGTAGCGGTGAAATGCGTAGATATCGGGAGGAACATCAGTGGCGAAGGCGGCTACCTGGCCCAATACTGACACTCAGGTGCGACAGCGTGGGGAGCAAACAGGATTAGATACCCTGGTAGTCC</w:t>
      </w:r>
    </w:p>
    <w:p w14:paraId="4ADFD0DC">
      <w:pPr>
        <w:rPr>
          <w:rFonts w:hint="eastAsia"/>
        </w:rPr>
      </w:pPr>
      <w:r>
        <w:rPr>
          <w:rFonts w:hint="eastAsia"/>
        </w:rPr>
        <w:t>&gt;OTU004350</w:t>
      </w:r>
    </w:p>
    <w:p w14:paraId="1003CE37">
      <w:pPr>
        <w:rPr>
          <w:rFonts w:hint="eastAsia"/>
        </w:rPr>
      </w:pPr>
      <w:r>
        <w:rPr>
          <w:rFonts w:hint="eastAsia"/>
        </w:rPr>
        <w:t>CCTACGGGGGGCAGCAGCGAGGAATCTTCCACAATGGGCGAAAGCCCGATGGAGCAACGCCGCGTGGAGGACGACGGCCTTCGGGTTGTAAACTCCTTTCGGGGGGGATGACACTGACAGTACCCCCAGAAGAAGCCCCGGCTAACTCTGTGCCAGCAGCCGCGGTAATACAGAGGGGGCAAGCGTTGTCCGGAATTACTGGGCGTACAGCGCGCGCAGGCGGACCGCCACGTGCCGTGTGACAAGCCACCGCTCAACGGTGGAGGGCCATGGTACACGAGCAGTCTGGAGGCAGGGAGAGGGATGTGGAATGCCCGGTGGAGCGGTGAAATGCGTAGAGATCGGGAGGAACACCTGTGGCGAAGGCGGCCGCCTGGGCCGACCCTGACGCTGAGGCGCGAAGGCGTGGGGAGCGAACGGGATTAGATACCCCGGTAGTCC</w:t>
      </w:r>
    </w:p>
    <w:p w14:paraId="625B5B62">
      <w:pPr>
        <w:rPr>
          <w:rFonts w:hint="eastAsia"/>
        </w:rPr>
      </w:pPr>
      <w:r>
        <w:rPr>
          <w:rFonts w:hint="eastAsia"/>
        </w:rPr>
        <w:t>&gt;OTU004351</w:t>
      </w:r>
    </w:p>
    <w:p w14:paraId="48CD02EA">
      <w:pPr>
        <w:rPr>
          <w:rFonts w:hint="eastAsia"/>
        </w:rPr>
      </w:pPr>
      <w:r>
        <w:rPr>
          <w:rFonts w:hint="eastAsia"/>
        </w:rPr>
        <w:t>CCTACGGGGGGCTGCAGTCTAGAGGCTTCGTCAATGGGGGCAACCCTGAACGAGCGACGCCGCGTGCGGGATGAAGGGTTTCGGCTTGTAAACCGCTTTTGTTTGGGAGGAAGGCTCCGTGAAGAGCGGGGTTTGACCTATCCGCAGAGGAAGTGAGGGCTAAGCTCGTGCCAGCAGCCGCGGTAAGACGAGCCTCACGAACGTTATTCGGAATTACTGGGCTTAAAGGGTGCGTAGGCGGCGCGGAAAGTAGGGTGTGAAATCCCTCGGCTCAACCGAGGAACTGCGCTCTAAACTACCGTGCTCGAGGGAGATAGAGGTAAGCGGAACTTAGGGTGGAGCGGTGAAATGCGTTGATATCCTAAGGAACACCGGTGGCGAAAGCGGCTTACTGGATCTCTTCTGACGCTGAGGCACGAAAGCTAGGGTAGCGAACGGGATTAGATACCCGTGTAGTCC</w:t>
      </w:r>
    </w:p>
    <w:p w14:paraId="537D74CD">
      <w:pPr>
        <w:rPr>
          <w:rFonts w:hint="eastAsia"/>
        </w:rPr>
      </w:pPr>
      <w:r>
        <w:rPr>
          <w:rFonts w:hint="eastAsia"/>
        </w:rPr>
        <w:t>&gt;OTU004352</w:t>
      </w:r>
    </w:p>
    <w:p w14:paraId="7B970FF1">
      <w:pPr>
        <w:rPr>
          <w:rFonts w:hint="eastAsia"/>
        </w:rPr>
      </w:pPr>
      <w:r>
        <w:rPr>
          <w:rFonts w:hint="eastAsia"/>
        </w:rPr>
        <w:t>CCTACGGGAGGCTGCAGCAAGGAATCTTCCGCAATGGGCGAAAGCCTGATGCAGCGACGCCGCGTGAGGGATGACGGCCTTCGGGTTGTAAACCTCTTTCATCACCGACGAAGCCTCCTTCTTTGGTTGGGGGTGACGGTAGGTGGAGAAGAAGCACCGGCTAACTACGTGCCAGCAGCCGCGGTAATACGTAGGTGGCAAGCGTTGTCCGGAATTATTGGGCGTAAAGCGCGCGCAGGCGGTCCTTTAAGTCTGATGTGAAAGCCCGCGGCTTAACCGCGGAGGGTCATTGGAAACTGGAGGACTTGAGTGCAGAAGAGGAGAGTGGAATTCCACGTGTAGCGGTGAAATGCGTAGAGATGTGGAGGAACACCAGTGGCGAAGGCGACTGTCTGGTCTGTAACTGACACTGAGGCGCGAAAGCGTGGGGAGCAAACAGGATTAGATACCCCTGTAGTCC</w:t>
      </w:r>
    </w:p>
    <w:p w14:paraId="37EAB35B">
      <w:pPr>
        <w:rPr>
          <w:rFonts w:hint="eastAsia"/>
        </w:rPr>
      </w:pPr>
      <w:r>
        <w:rPr>
          <w:rFonts w:hint="eastAsia"/>
        </w:rPr>
        <w:t>&gt;OTU004353</w:t>
      </w:r>
    </w:p>
    <w:p w14:paraId="020F1F54">
      <w:pPr>
        <w:rPr>
          <w:rFonts w:hint="eastAsia"/>
        </w:rPr>
      </w:pPr>
      <w:r>
        <w:rPr>
          <w:rFonts w:hint="eastAsia"/>
        </w:rPr>
        <w:t>CCTACGGGAGGCTGCAGTAAGGAATATTGGGCAATGGACGCAAGTCTGACCCAGCCATGCCGCGTGGAGGATGAAGGTCCTCTGGATTGTAAACTTCTTTTATCTGGGAAGAAATCCATATTTTCTAATGTGGTTGACGGTACCAGATGAATAAGCACCGGCTAACTCCGTGCCAGCAGCCGCGGTAATACGGAGGGTGCAAGCGTTACTCGGAATTATTGGGCGTAAAGGGCGCGTAGGTGGTCCTCAAAGTCGGCTGTGAAATGCCACGGCTCAACCGAGGAATTGCGCCCGATACTGCAGTGCTTGAGGGAGACAGAGGTAAGCGGAACTGATGGTGGAGCGGTGAAATGCGCAGATATCAGGAGGAACACCGGTGGCGAAGGCGGCTTTCTGGGCCTTGCCTGACGCTGAGGAGCGAAAGCTGGGGGAGCGAACAGGATTAGATACCCGTGTAGTCC</w:t>
      </w:r>
    </w:p>
    <w:p w14:paraId="7F5F99DA">
      <w:pPr>
        <w:rPr>
          <w:rFonts w:hint="eastAsia"/>
        </w:rPr>
      </w:pPr>
      <w:r>
        <w:rPr>
          <w:rFonts w:hint="eastAsia"/>
        </w:rPr>
        <w:t>&gt;OTU004354</w:t>
      </w:r>
    </w:p>
    <w:p w14:paraId="391D3EB7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TCGTGCCAGCAGCCGCGGTAATACGAAGGGGGCTAGCGTTGTTCGGAATTACTGGGCGTAAAGCGCACGTAGGCGGCATATTAAGTCAGCTGTGAAATCTCCGAGCTTAACTCGGAACTGTCAGCTGATACTGATGTGCTAGAGTGCAGAAGGGGCAATCGGAATTCTTGGTGTAGCGGTGAAATGCGTAGATATCGGAAGGAACACCAGTGGCGAAAGCGGCTTCCTGGTCCAGCACCGACGTTCAGGCACGAAAGCGTGGGGAGCAAACAGGATTAGATACCCCGGTAGTCC</w:t>
      </w:r>
    </w:p>
    <w:p w14:paraId="2BEBFDE3">
      <w:pPr>
        <w:rPr>
          <w:rFonts w:hint="eastAsia"/>
        </w:rPr>
      </w:pPr>
      <w:r>
        <w:rPr>
          <w:rFonts w:hint="eastAsia"/>
        </w:rPr>
        <w:t>&gt;OTU004355</w:t>
      </w:r>
    </w:p>
    <w:p w14:paraId="24F8BE6D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CCTTTCAGTTGGGACGAAGCTCCGTCCGTTAATAGCGGGCTGGAGTGACGGTACCTTCAGAAGAAGCCCCGGCCAACTACGTGCCAGCAGCCGCGGTAATACGTAGGGGGCGAGCGTTGTCCGGAATCATTGGGCGTAAAGCGCGTGTAGGCGGCCTGATAAGTCTGCCGTGAAAGCCCGGGGCTCAACCCCGGGATGCCGGTGGATACTGTCAGGCTAGAGTCCGGAAGAGGCGAGTGGAATTCCCGGTGTAGCGGTGAAATGCGCAGATATCGGGAGGAACACCAACGGCGAAGGCAGCTCGCTGGGACGGCACTGACGCTGAGACGCGAAAGCGTGGGGAGCAAACAGGATTAGATACCCGTGTAGTCC</w:t>
      </w:r>
    </w:p>
    <w:p w14:paraId="3A4C578B">
      <w:pPr>
        <w:rPr>
          <w:rFonts w:hint="eastAsia"/>
        </w:rPr>
      </w:pPr>
      <w:r>
        <w:rPr>
          <w:rFonts w:hint="eastAsia"/>
        </w:rPr>
        <w:t>&gt;OTU004356</w:t>
      </w:r>
    </w:p>
    <w:p w14:paraId="64D0935E">
      <w:pPr>
        <w:rPr>
          <w:rFonts w:hint="eastAsia"/>
        </w:rPr>
      </w:pPr>
      <w:r>
        <w:rPr>
          <w:rFonts w:hint="eastAsia"/>
        </w:rPr>
        <w:t>CCTACGGGGGGCTGCAGTCGAGAATCTTCGGCAATGGGCGAAAGCCTGACCGAGCGACGCCGCGTGCGGGATGAAGGCCTTCGGGTTGTAAACCGCTGTCAGTGGGGAGGAAGGCTGCGTGAAGAGCGCAGTTTGACCTATCTTCAGAGGAAGCACCGGCTAACTCCGTGCCAGCAGCCGCGGTCATACGTAGGTGGCGAGCGTTATCCGGAATTACTGGGCGTAAAGCGCACGCAGGCGGCTTAGCAAGTTCGACGTGAAAGCTCCCGGCTTAACTGGGAGAGGTCGTTGAAAACTGTTAGGCTTGAGGCAATGAGAGGGGTGTAGAATTCCCGGTGTAGTGGTGAAATGCGTAGAGATGTGGAGGAACACCAGTGGCGAAGGCGGCTTTCTGGTCTGTAACTGACGCTGAGGCGCGAAAGCGTGGGGAGCAAACAGGATTAGATACCCCTGTAGTCC</w:t>
      </w:r>
    </w:p>
    <w:p w14:paraId="2A54700A">
      <w:pPr>
        <w:rPr>
          <w:rFonts w:hint="eastAsia"/>
        </w:rPr>
      </w:pPr>
      <w:r>
        <w:rPr>
          <w:rFonts w:hint="eastAsia"/>
        </w:rPr>
        <w:t>&gt;OTU004357</w:t>
      </w:r>
    </w:p>
    <w:p w14:paraId="3F775EFB">
      <w:pPr>
        <w:rPr>
          <w:rFonts w:hint="eastAsia"/>
        </w:rPr>
      </w:pPr>
      <w:r>
        <w:rPr>
          <w:rFonts w:hint="eastAsia"/>
        </w:rPr>
        <w:t>CCTACGGGAGGCTGCAGTGGGGAATTTTGCGCAATGGGCGAAAGCCTGACGCAGTAACGCCGCGTGGAGGATGAAGGCCTTTGGGTTGTAAACTCCTGACTGGGGGAAAGATAATGACGGTACCCCCAAAGAAAGCCCCGGCTAATTCCGTGCCAGCAGCCGCGGTAATACGGAAGGGGCGAGCGTTGTTCGGAATCATTGGGCGTAAAGGGCGTGTAGGCGGTTTCATATGTCCGCTGTGAAACAACACGGCTCAACCGAGGAACTGCGTCTGATACTGGATGGCTTGAATCCGGGAGAGGGATGTGGAATTCCAGGTGTAGCGGTGAAATGCGTAGATATCTGGAGGAACACCGGTGGCGAAGGCGGCATCCTGGACCGGCATTGACGCTGAGGAGCGAAAGCCAGGGGAGCAAACGGGATTAGATACCCCAGTAGTCC</w:t>
      </w:r>
    </w:p>
    <w:p w14:paraId="204D2267">
      <w:pPr>
        <w:rPr>
          <w:rFonts w:hint="eastAsia"/>
        </w:rPr>
      </w:pPr>
      <w:r>
        <w:rPr>
          <w:rFonts w:hint="eastAsia"/>
        </w:rPr>
        <w:t>&gt;OTU004358</w:t>
      </w:r>
    </w:p>
    <w:p w14:paraId="17942D1B">
      <w:pPr>
        <w:rPr>
          <w:rFonts w:hint="eastAsia"/>
        </w:rPr>
      </w:pPr>
      <w:r>
        <w:rPr>
          <w:rFonts w:hint="eastAsia"/>
        </w:rPr>
        <w:t>CCTACGGGGGGCAGCAGTGGGGAATTTTGGACAATGGGCGCAAGCCTGATCCAGCCATGCCGCGTGCAGGATGAAGGCCTTCGGGTTGTAAACTGCTTTTGTACGGAACGAAAAGACTCTGGTTAATACCTGGGGTCCATGACGGTACCGTAAGAATAAGCACCGGCTAACTACGTGCCAGCAGCCGCGGTAAAACGTAGGAGGCGAGCGTTATCCGGATTTACTGGGTGTAAAGCGCGTGCAGGCGGTTCGTTAAGTTGGATGTGAAAGCTCCCGGCTCAACTGGGAGAGGTCGTACAAGACTGGCGGACTGGAGTGTGGTAAGGGAAGGTGGAATTCCGGGTGTAGTGGTGAAATGCGTAGAGATCCGGAGGAACACCAGCGGCGAAGGCGGCACCCTAGCCCGCACCTGACGCTGAGACGCGACAGCACGGGGAGCGAACGGGATTAGATACCCTGGTAGTCC</w:t>
      </w:r>
    </w:p>
    <w:p w14:paraId="487259E6">
      <w:pPr>
        <w:rPr>
          <w:rFonts w:hint="eastAsia"/>
        </w:rPr>
      </w:pPr>
      <w:r>
        <w:rPr>
          <w:rFonts w:hint="eastAsia"/>
        </w:rPr>
        <w:t>&gt;OTU004359</w:t>
      </w:r>
    </w:p>
    <w:p w14:paraId="2B4465C6">
      <w:pPr>
        <w:rPr>
          <w:rFonts w:hint="eastAsia"/>
        </w:rPr>
      </w:pPr>
      <w:r>
        <w:rPr>
          <w:rFonts w:hint="eastAsia"/>
        </w:rPr>
        <w:t>CCTACGGGCGGCTGCAGTGGGGAATTTTCCGCAATGGCCGCAAGGCTGACGCAGCGACGCCGCGTGGGGGAGGAAGGGCTTCGGCTCGTAAACCCCTGTCGCCCGGGGCGAACATCCCGTTTCGACGGGACTGACGGTACCGGGTGAGGAAGCACCGGCTAACTCCGTGCCAGCAGCCGCGGTAATACGGAGGGTGCGAGCGTTGTCCGGATTTACTGGGCGTAAAGCGCGCGTAGGCGGTAGATTAAGTCAGGTGTGAAAGTCCACGGCTCAACCGTGGAATTGCATTTGAAACTGGTTTACTTGAGTGCAGGAGAGGAGAGCGGAATTCCTAGTGTAGCGGTGAAATGCGTAGATATTAGGAAGAACACCAGTGGCGAAGGCGGCTCTCTGGACTGTAACTGACGCTGAGACGCGAAAGCGTGGGGAGCAAACAGGATTAGATACCCCTGTAGTCC</w:t>
      </w:r>
    </w:p>
    <w:p w14:paraId="34EB833E">
      <w:pPr>
        <w:rPr>
          <w:rFonts w:hint="eastAsia"/>
        </w:rPr>
      </w:pPr>
      <w:r>
        <w:rPr>
          <w:rFonts w:hint="eastAsia"/>
        </w:rPr>
        <w:t>&gt;OTU004360</w:t>
      </w:r>
    </w:p>
    <w:p w14:paraId="43DD9145">
      <w:pPr>
        <w:rPr>
          <w:rFonts w:hint="eastAsia"/>
        </w:rPr>
      </w:pPr>
      <w:r>
        <w:rPr>
          <w:rFonts w:hint="eastAsia"/>
        </w:rPr>
        <w:t>CCTACGGGAGGCTGCAGTGAGGAATATTGGTCAATGGACGCAAGTCTGAACCAGCCATGCCGCGTGAAGGATGAAGGCGTTCTGCGTTGTAAACTTCTTTTATTGGGGAAGAAACCTGAGATTTCTATTTCAGCCGACGGTACCCAAGGAATAAGCACCGGCTAACTCCGTGCCAGCAGCCGCGGTAAGACAGAGGAGCCAAGCGTTGTCCGGATTGACTGGGCGTAAAGCGCACGCAGGCGGCGGCGCACGTGGGGTGTGAAATCGCTCGGCTTAACCGAGCGCGGCCACCTCATACGGCGTCGCTCGAGCCCGAGAGAGGTCCGTGGAATTGCCGGTGTAGTGGTGAAATGCGTAGAGATCGGCAGGAACACCCGTGGTGAAAACGGCCACCTAGCCCGTGCCTGACGCTGAGGCGCGACAGCGTGGGGAGCGAACTGGATTAGATACCCTTGTAGTCC</w:t>
      </w:r>
    </w:p>
    <w:p w14:paraId="3C66D644">
      <w:pPr>
        <w:rPr>
          <w:rFonts w:hint="eastAsia"/>
        </w:rPr>
      </w:pPr>
      <w:r>
        <w:rPr>
          <w:rFonts w:hint="eastAsia"/>
        </w:rPr>
        <w:t>&gt;OTU004361</w:t>
      </w:r>
    </w:p>
    <w:p w14:paraId="748770A0">
      <w:pPr>
        <w:rPr>
          <w:rFonts w:hint="eastAsia"/>
        </w:rPr>
      </w:pPr>
      <w:r>
        <w:rPr>
          <w:rFonts w:hint="eastAsia"/>
        </w:rPr>
        <w:t>CCTACGGGTGGCTGCAGTAAGGAATATTGGTCAATGGAGGCAACTCTGAACCAGCCATGCCGCGTGTGTGAAGAAGGTCTTCGGATTGTAAAGCACTTTAAGTTGGGAGGAAGGGCAGTAAGTTAATACCTTGCTGTTTTGACGTTACCGACAGAATAAGCACCGGCTAACTCTGTGCCAGCAGCCGCGGTAATACAGAGGGTGCAAGCGTTAATCGGAATTACTGGGCGTAAAGGGCGCGTAGGCGGGATGGCAAGTCGGTCGTGAAATCCTTCGGCTCAACCGAAGAACGTCGGCCGATACTGCCGTTCTTGAGGGATGCAGAGGAGATTGGAATTCCCGGTGTAGCGGTGGAATGCGTAGAGATCCGGAAGAAGACCGGTGGCGAAGGCGGTCTGCTGGCGAGTACCTGACGCTGATGCGCGACAGCGTGGGGAGCAAACAGGATTAGATACCCGTGTAGTCC</w:t>
      </w:r>
    </w:p>
    <w:p w14:paraId="61E9B3A7">
      <w:pPr>
        <w:rPr>
          <w:rFonts w:hint="eastAsia"/>
        </w:rPr>
      </w:pPr>
      <w:r>
        <w:rPr>
          <w:rFonts w:hint="eastAsia"/>
        </w:rPr>
        <w:t>&gt;OTU004362</w:t>
      </w:r>
    </w:p>
    <w:p w14:paraId="76960BAB">
      <w:pPr>
        <w:rPr>
          <w:rFonts w:hint="eastAsia"/>
        </w:rPr>
      </w:pPr>
      <w:r>
        <w:rPr>
          <w:rFonts w:hint="eastAsia"/>
        </w:rPr>
        <w:t>CCTACGGGGGGCAGCAGTCGAGAATTTTTCTCAATGGGCGCAAGCCTGAAGGAGCGACGCCGCGTGTGGGATGAAGCGCCTTCGGCGTGTAAACCACTGTCAGGGAGCAGAAACAATGATCGCTCCCAAAGGAAGAGACGGCTAACCCTGTGCCAGCAGCCGCGGTAAGACAGGGGTCTCGAGCGTTAATCGGAATTACTGGGCTTAAAGGGTGCGTAGGCCGGCCCGCAAGTGCTTTGTGAAATCCCCCGGCTCAACCGGGGAACAGCTCGGCATACTGCGGGTCTTGAGGAAGGTAGGGGTTGCCAGAACTGTAGGTGGAGCGGTGAAATGCGTAGATATCTACAGGAATGCCGATGGTGAAGACGGGCAACTGGGCCTTTCCTGACGCTGAGGCACGAAAGCGTGGGGAGCAAACAGGATTAGATACCCCGGTAGTCC</w:t>
      </w:r>
    </w:p>
    <w:p w14:paraId="6E07A946">
      <w:pPr>
        <w:rPr>
          <w:rFonts w:hint="eastAsia"/>
        </w:rPr>
      </w:pPr>
      <w:r>
        <w:rPr>
          <w:rFonts w:hint="eastAsia"/>
        </w:rPr>
        <w:t>&gt;OTU004363</w:t>
      </w:r>
    </w:p>
    <w:p w14:paraId="5CCF2804">
      <w:pPr>
        <w:rPr>
          <w:rFonts w:hint="eastAsia"/>
        </w:rPr>
      </w:pPr>
      <w:r>
        <w:rPr>
          <w:rFonts w:hint="eastAsia"/>
        </w:rPr>
        <w:t>CCTACGGGTGGCTGCAGTGGGGAATCTTGCACAATGGGCGAAAGCCTGATGCAGCAACGCCGCGTGCGGGAAGAAGGCCCTAGGGTTGTAAACCGCTTTCAGCAGGGAAGAAAATGACGGTACCTGCAGAAGAAGGTGCGGCCAACTACGTGCCAGCAGCCGCGGTGACACGTAGGCACCAAGCGTTGTCCGGATTTATTGGGCGTAAAGAGCTCGTAGGCGGTTCGGTAAGTCGGATGTGAAAGCCCTGGGCTCAACCTGGGAATTGCATTCGATACTGCCTGACTGGAGTATGGTAGAGGGAAGTGGAATTTCCGGTGTAGCGGTGAAATGCGTAGAGATGTGGAGGAACACCAGTGGCGAAGGCGACTCTTTGGTCTGTAACTGACGCTGAGGCGCGAAAGCGTGGGGAGCAAACAGGATTAGATACCCGTGTAGTCC</w:t>
      </w:r>
    </w:p>
    <w:p w14:paraId="0CDF423B">
      <w:pPr>
        <w:rPr>
          <w:rFonts w:hint="eastAsia"/>
        </w:rPr>
      </w:pPr>
      <w:r>
        <w:rPr>
          <w:rFonts w:hint="eastAsia"/>
        </w:rPr>
        <w:t>&gt;OTU004364</w:t>
      </w:r>
    </w:p>
    <w:p w14:paraId="03C8B94B">
      <w:pPr>
        <w:rPr>
          <w:rFonts w:hint="eastAsia"/>
        </w:rPr>
      </w:pPr>
      <w:r>
        <w:rPr>
          <w:rFonts w:hint="eastAsia"/>
        </w:rPr>
        <w:t>CCTACGGGAGGCTGCAGCAGGGAATCTTGCGCAATGGGCGAAAGCCTGACGCAGCAACGCCGCGTGGGGGATGAAGGCCTTCGGGTTGTAAACCCCTTTCAGGAGGGAAGAAGCGAAAGTGACGGTACCTGCAGAAGAAGCGCCGGCTAACTACGTGCCAGCAGCCGCGGTAATACGTAGGGCGCAAGCGTTGTCCGGAATTATTGGGCGTAAAGAGCTCGTAGGCGGCCTGGTAAGTCGGGGGTGAAACGCTGCGGCTCAACCGCAGCACTGCCTTCGAGACTGTCAGGCTTGAGCACGGTAGAGGCTGGTGGAATTCCCGGTGTAGCGGTGAAATGCGCAGATATCAGGAAGAACACCAATGGCGAAGGCAGCTCTCTGGGACGGTACTAACGCTGAGACGCGAAAGCGTGGGGAGCGAACAGGATTAGATACCCCTGTAGTCC</w:t>
      </w:r>
    </w:p>
    <w:p w14:paraId="05D218CE">
      <w:pPr>
        <w:rPr>
          <w:rFonts w:hint="eastAsia"/>
        </w:rPr>
      </w:pPr>
      <w:r>
        <w:rPr>
          <w:rFonts w:hint="eastAsia"/>
        </w:rPr>
        <w:t>&gt;OTU004365</w:t>
      </w:r>
    </w:p>
    <w:p w14:paraId="2C5FE0E8">
      <w:pPr>
        <w:rPr>
          <w:rFonts w:hint="eastAsia"/>
        </w:rPr>
      </w:pPr>
      <w:r>
        <w:rPr>
          <w:rFonts w:hint="eastAsia"/>
        </w:rPr>
        <w:t>CCTACGGGAGGCAGCAGTGGGGAATCTTGCGCAATGGGCGAAAGCCTGACGCAGCAACGCCGCGTGAGGGAAGAAGGCCTTCGGGTCGTAAACCTCTTTCAGTAGGGACGAAGGTTCCAGGGTTAATAGCCCTGTGGATTGACGGTACCTACAGAAGAAGCCCCGGCTAACTACGTGCCAGCAGCCGCGGTAATACGTAGGGGGCAAGCGTTGTCCGGAATCATTGGGCGTAAAGCGCGTGTAGGCGGCTCGGAAAGTCTGGTGTGAAAACTTGAGGCTCAACCTCAAGCTGTCATTGGATACTGTCGGGCTTGAGTCCGGAAGAGGAGAGTGGAATTCCTGGTGTAGCGGTGGAATGCGCAGATATCAGGAGGAACACCTATTGCGAAGGCAGCTCTCTGGTACGTGACTGACGCTGAGACGCGAAAGCGTGGGGAGCGAACAGGATTAGATACCCTAGTAGTCC</w:t>
      </w:r>
    </w:p>
    <w:p w14:paraId="558AD1CF">
      <w:pPr>
        <w:rPr>
          <w:rFonts w:hint="eastAsia"/>
        </w:rPr>
      </w:pPr>
      <w:r>
        <w:rPr>
          <w:rFonts w:hint="eastAsia"/>
        </w:rPr>
        <w:t>&gt;OTU004366</w:t>
      </w:r>
    </w:p>
    <w:p w14:paraId="36A6D926">
      <w:pPr>
        <w:rPr>
          <w:rFonts w:hint="eastAsia"/>
        </w:rPr>
      </w:pPr>
      <w:r>
        <w:rPr>
          <w:rFonts w:hint="eastAsia"/>
        </w:rPr>
        <w:t>CCTACGGGGGGCTGCAGTCGAGGATCTTCGGCAATGGGCGCAAGCCTGACCGAGCGACGCCGCGTGCGCGACGAAGGCCTTCGGGTTGTAAAGCGCTGTCGAGGGGAAGGAAAGCCGGGTCACACCGGCCTGACCGACCCCTGGAGGAAGCACGGGCTAAGTTCGTGCCAGCAGCCGCGGTAAGACGAACCGTGCGAACGTTGTTCGGATTCACTGGGCTTAAAGGGCGCGTAGGCGGCCCGCCCAGTCTCGGGTGAAAGCCCCCGGCTCAACCGGGGAAGTGCCCGGGATACTGGCGGGCTCGAGGGGGGTAGGGGCGGACGGAACTTCCGGTGGAGCGGTGAAATGCGTAGATATCGAGAGGAACACCTGCGGCGAAGGCGGGTTGCTGGGCTGACACTGACGCTGAGGCGCGAAAGCCAGGGGAGCAAACAGGATTAGATACCCCAGTAGTCC</w:t>
      </w:r>
    </w:p>
    <w:p w14:paraId="1C66F2BE">
      <w:pPr>
        <w:rPr>
          <w:rFonts w:hint="eastAsia"/>
        </w:rPr>
      </w:pPr>
      <w:r>
        <w:rPr>
          <w:rFonts w:hint="eastAsia"/>
        </w:rPr>
        <w:t>&gt;OTU004367</w:t>
      </w:r>
    </w:p>
    <w:p w14:paraId="6729A774">
      <w:pPr>
        <w:rPr>
          <w:rFonts w:hint="eastAsia"/>
        </w:rPr>
      </w:pPr>
      <w:r>
        <w:rPr>
          <w:rFonts w:hint="eastAsia"/>
        </w:rPr>
        <w:t>CCTACGGGAGGCAGCAGTGGGGAATATTGGACAATGGGCGCAAGCCTGATCCAGCAATGCCGCGTGGGTGAAGAAGGCCTGCGGGTTGTAAAGCCCTTTCAGTGGGGAAGAAAAACGGGGTGTGAACAGCGCCTCGTCTTGACGTTACCCACAGAAGAAGCACCGGCTAACTCCGTGCCAGCAGCCGCGGTAATACGGAGGGTGCAAGCGTTATCCGGATTCACTGGGTTTAAAGGGTGTGTAGGCGGGCTTGTAAGTCAGGGGTGAAATCCTACAGCTTAACTGTAGAACTGCCTTTGATACTATGAGTCTTGAATATTGTTGAGGTAGGCGGAATACATCATGTAGCGGTGAAATGCTTAGATATGATGTAGAACACCGATTGCGAAGGCAGCTTACTAAGCAAATATTGACGCTGAGGCACGAAAGCGTGGGGATCAAACAGGATTAGATACCCCAGTAGTCC</w:t>
      </w:r>
    </w:p>
    <w:p w14:paraId="549D22A2">
      <w:pPr>
        <w:rPr>
          <w:rFonts w:hint="eastAsia"/>
        </w:rPr>
      </w:pPr>
      <w:r>
        <w:rPr>
          <w:rFonts w:hint="eastAsia"/>
        </w:rPr>
        <w:t>&gt;OTU004368</w:t>
      </w:r>
    </w:p>
    <w:p w14:paraId="06589301">
      <w:pPr>
        <w:rPr>
          <w:rFonts w:hint="eastAsia"/>
        </w:rPr>
      </w:pPr>
      <w:r>
        <w:rPr>
          <w:rFonts w:hint="eastAsia"/>
        </w:rPr>
        <w:t>CCTACGGGGGGCTGCAGCAGGGAATCTTGCGCAATGGGCGAAAGCCTGACGCAGCAACGCCGCGTGGGGGATGAAGGCCTTCGGGTTGTAAACCCCTTTAGGGAGGGACGAAATTGACGGTACCTCCAGAATAAGCCCCGGCCAACTACGTGCCAGCAGCCGCGGTGATACGTAGGGGGCGAGCGTTGTCCGGAATCATTGGGCGTAAAGAGCTCGTAGGCGGCTTAGTAAGTCTGATGTGAAAGCCCACGGCTCAACCGTGGAGGGTCATTGGAAACTGGGGGACTTGAGTACAGAAGAGGAAAGCGGAATTCCACGTGTAGCGGTGAAATGCGTAGAGATGTGGAGGAACACCAGTGGCGAAGGCGGCCCTCTGGACGGATACTGACGCTGAGACGCGAAAGCGTGGGGAGCAAACAGGATTAGATACCCCGGTAGTCC</w:t>
      </w:r>
    </w:p>
    <w:p w14:paraId="4593421E">
      <w:pPr>
        <w:rPr>
          <w:rFonts w:hint="eastAsia"/>
        </w:rPr>
      </w:pPr>
      <w:r>
        <w:rPr>
          <w:rFonts w:hint="eastAsia"/>
        </w:rPr>
        <w:t>&gt;OTU004369</w:t>
      </w:r>
    </w:p>
    <w:p w14:paraId="4003DB22">
      <w:pPr>
        <w:rPr>
          <w:rFonts w:hint="eastAsia"/>
        </w:rPr>
      </w:pPr>
      <w:r>
        <w:rPr>
          <w:rFonts w:hint="eastAsia"/>
        </w:rPr>
        <w:t>CCTACGGGTGGCTGCAGTGGGGAATATTGCACAATGGGCGAAAGCCTGATGCAGCAACGCCGCGTGAGTGAAGAAGGCCTTCGGGTTGTAAAGCTCTGTCTTTTGGGACGATAATGACGGTACCAAAGGAGGAAGCCACGGCTAACTACGTGCCAGCAGCCGCGGTAATACGGGGGGGGCAAGCGTTGTTCGGAATTATTGGGCGTAAAGGGCGCGTAGGCGGTGTGGCAAGTCTCTTGTGAAATCTCCGGGCTTAACTCGGAGTCTGCAGGGGAAACTGCCGCGCTTGAGTGTGGGAGAGGTGAGTGGAATTCCCGGTGTAGCGGTGAAATGCGTAGATATCGGGAGGAACACCTGTGGCGAAAGCGGCTCACTGGACCATAACTGACGCTGAGGCGCGAAAGCTAGGGGAGCAAACAGGATTAGATACCCGTGTAGTCC</w:t>
      </w:r>
    </w:p>
    <w:p w14:paraId="5F71FD90">
      <w:pPr>
        <w:rPr>
          <w:rFonts w:hint="eastAsia"/>
        </w:rPr>
      </w:pPr>
      <w:r>
        <w:rPr>
          <w:rFonts w:hint="eastAsia"/>
        </w:rPr>
        <w:t>&gt;OTU004370</w:t>
      </w:r>
    </w:p>
    <w:p w14:paraId="55A63AE9">
      <w:pPr>
        <w:rPr>
          <w:rFonts w:hint="eastAsia"/>
        </w:rPr>
      </w:pPr>
      <w:r>
        <w:rPr>
          <w:rFonts w:hint="eastAsia"/>
        </w:rPr>
        <w:t>CCTACGGGAGGCTGCAGTAACGAATCTTCCGCAATGGGCGAAAGCCTGACGGAGCAATGCCGCGTGGGGGACGAAGTCCTTCGGGATGTAAACTCCTTTTCAAGTGAAGAAAACGAGGCGTGTTAACACCACGTCAAGATGATCGATCTTGGAATAAGCCCCGGCTAATTCCGTGCCAGCAGCCGCGGTAATACGGAAGGGGCAAGCGTTGTTCGGAATCACTGGGCTTAAAGCGGGTGTAGGCGGCCCTTCAAGTACCTTGTGAAATCCCCCGGCTCAACCGGGGAATGGCTGGGTATACTGTTGGGCTTGAGGCTGATAGGGGTGCCTGGAACTCTAGGTGGAGCGGTGAAATGCGTTGATATCTAGGGGAACGCCTGTGGCGAAAGCGGGGCACTGGGTCAGTCCTGACGCTGAGACCCGAAAGCGTAGGGAGCAAACGGGATTAGATACCCCAGTAGTCC</w:t>
      </w:r>
    </w:p>
    <w:p w14:paraId="6D6C1DC8">
      <w:pPr>
        <w:rPr>
          <w:rFonts w:hint="eastAsia"/>
        </w:rPr>
      </w:pPr>
      <w:r>
        <w:rPr>
          <w:rFonts w:hint="eastAsia"/>
        </w:rPr>
        <w:t>&gt;OTU004371</w:t>
      </w:r>
    </w:p>
    <w:p w14:paraId="2B09D54D">
      <w:pPr>
        <w:rPr>
          <w:rFonts w:hint="eastAsia"/>
        </w:rPr>
      </w:pPr>
      <w:r>
        <w:rPr>
          <w:rFonts w:hint="eastAsia"/>
        </w:rPr>
        <w:t>CCTACGGGGGGCAGCAGTAGGGAATTTTCCGCAATGGGCGAAAGCCTGACGGAGCAACGCCGCGTGAGGGATGAAGGTCTTCGGATCGTAAACCTTTGTCTAGAGGGACGATAATGACGGTACCTCTGGAGGAAGCCACGGCTAACTACGTGCCAGCAGCCGCGGTAATACGTAGGTGGCAAGCGTTGTCCGGATTTATTGGGTTTAAAGGGAGCGTAGGTGGACTGGTAAGTCAGTGGTGAAATCCCCGAGCTTAACTCGGGAACTGCCGTGGATACTATCAATCTTGAATACTGTGGAGGTAAGCGGAATATGTCATGTAGCGGTGAAATGCTTAGATATGACATAGAACACCGATAGCGGAGGCAGCTTGCTACACAGTTATTGACACTGAGGCACGAAAGCGTGGGGAGCAAACAGGATTAGATACCCCTGTAGTCC</w:t>
      </w:r>
    </w:p>
    <w:p w14:paraId="16522113">
      <w:pPr>
        <w:rPr>
          <w:rFonts w:hint="eastAsia"/>
        </w:rPr>
      </w:pPr>
      <w:r>
        <w:rPr>
          <w:rFonts w:hint="eastAsia"/>
        </w:rPr>
        <w:t>&gt;OTU004372</w:t>
      </w:r>
    </w:p>
    <w:p w14:paraId="1C646DC8">
      <w:pPr>
        <w:rPr>
          <w:rFonts w:hint="eastAsia"/>
        </w:rPr>
      </w:pPr>
      <w:r>
        <w:rPr>
          <w:rFonts w:hint="eastAsia"/>
        </w:rPr>
        <w:t>CCTACGGGAGGCTGCAGTAGGGAATCTTCCACAATGGGCGAAAGCCTGATGGAGCAACGCCGCGTGCAGGATGAATGCCTTCGGGTTGTAAACTGCTTTTATATGTGAAGACTTCGACGGTAGCATATGAATAAGGATCGGCTAACTCCGTGCCAGCAGCCGCGGTCATACGGAGGATCCAAGCGTTATCCGGAATTACTGGGCGTAAAGAGTTGCGTAGGTGGCATAGTAAGCAGATAGTGAAATGATACGGCTCAACCGTATGTCCATTATCTGAACTGCTAAGCTAGAGCATAGTAGAGGTAGCTGGAATTCCTAGTGTAGGAGTGAAATCCGTAGATATTAGGAGGAACACCGATGGCGTAGGCAGGCTACTGGGCTATTGCTGACACTAAGGCACGAAAGCGTGGGGAGCGAACGGGATTAGATACCCTGGTAGTCC</w:t>
      </w:r>
    </w:p>
    <w:p w14:paraId="53F62E20">
      <w:pPr>
        <w:rPr>
          <w:rFonts w:hint="eastAsia"/>
        </w:rPr>
      </w:pPr>
      <w:r>
        <w:rPr>
          <w:rFonts w:hint="eastAsia"/>
        </w:rPr>
        <w:t>&gt;OTU004373</w:t>
      </w:r>
    </w:p>
    <w:p w14:paraId="417CE0C2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TCAAAGCCCGCAAGGGCTTGAGAGATCCCTGGAGGAAGCACGGGCTAAGTTCGTGCCAGCAGCCGCGGTAATACAGAGGGTGCAAGCGTTGTTCGGAATCATTGGGCGTAAAGAGCTCGTAGGCGGCCGTCCACGTCGGATGTGAAAGCTCGGAGCTCAACTCTGAGAGGCCATTCGATACGGGACGGCTAGAGGTAGGTAGGGGAAAGTGGAATTCCTGGTGTAGCGGTGAAATGCGCAGATATCAGGAGGAACACCGGTGGCGAAGGCAGTGGTCTGGGCCTTACCTGACGCTGAGGAGCGAAAGCTGGGGGAGCGAACAGGATTAGATACCCCTGTAGTCC</w:t>
      </w:r>
    </w:p>
    <w:p w14:paraId="3CF3FDCA">
      <w:pPr>
        <w:rPr>
          <w:rFonts w:hint="eastAsia"/>
        </w:rPr>
      </w:pPr>
      <w:r>
        <w:rPr>
          <w:rFonts w:hint="eastAsia"/>
        </w:rPr>
        <w:t>&gt;OTU004374</w:t>
      </w:r>
    </w:p>
    <w:p w14:paraId="254632EB">
      <w:pPr>
        <w:rPr>
          <w:rFonts w:hint="eastAsia"/>
        </w:rPr>
      </w:pPr>
      <w:r>
        <w:rPr>
          <w:rFonts w:hint="eastAsia"/>
        </w:rPr>
        <w:t>CCTACGGGTGGCTGCAGCTAGGAATCTTGGGAATGGGCGAAAGCCTGACCCAGCAACGCCGCGTGGGCGATGAAGGCCTTCGGGTCGTAAAGCCCTTTTGCGGGGGACGATGATGACGGTACCCCGCGAATAAGCCACGGCTAACTACGTGCCAGCAGCCGCGGTAATACGTAGGTGGCAAGCGTTGTCCGGATTTACTGGGCGTAAAGGGCGTGCAGGCGGCGTGTTAAGTCAGCTGTGAAATCTCCAAGCTCAACTTGGAACGGCCAGCTGATACTGATGTGCTAGAGTGCAGAAGGGGCAATCGGAATTCTTGGTGTAGCGGTGAAATTCGTAGATATTCGCAGGAACACCAGTGGCGAAGGCGACTTGCTGGACTTGTAGTGACGCTGAGACGCGAAAGCGTGGGGAGCAAACAGGATTAGATACCCTTGTAGTCC</w:t>
      </w:r>
    </w:p>
    <w:p w14:paraId="4DFF2661">
      <w:pPr>
        <w:rPr>
          <w:rFonts w:hint="eastAsia"/>
        </w:rPr>
      </w:pPr>
      <w:r>
        <w:rPr>
          <w:rFonts w:hint="eastAsia"/>
        </w:rPr>
        <w:t>&gt;OTU004375</w:t>
      </w:r>
    </w:p>
    <w:p w14:paraId="733B2FDB">
      <w:pPr>
        <w:rPr>
          <w:rFonts w:hint="eastAsia"/>
        </w:rPr>
      </w:pPr>
      <w:r>
        <w:rPr>
          <w:rFonts w:hint="eastAsia"/>
        </w:rPr>
        <w:t>CCTACGGGGGGCTGCAGTCGAGAATCTTCGGCAATGGGCGCAAGCCTGACCGAGCGACGCCGCGTGTGCGACGAAGGCCTTCGGGTTGTAAAGCACTGTCGAGGGGGAGAAAGCCGAAAGGTTGATCTATCCCTGGAGGAAGCACGGGCTAAGTTCGTGCCAGCAGCCGCGGTAAGACGAACCGTGCGAACGTTGTTCGGAATCACTGGGCTTAAAGGGCGCGTAGGCGGGTGGTCAAGTCTAGAGTGAAATCCTCCAGCTTAACTGGAGAACAGCTTTGGATACTGGTCATCTCGAGGGAGGTAGGGGCGTGTGGAACTGTAGGTGGAGCGGTGAAATGCGTTGATATCTACAGGAACTCCGGTGGCGAAGGCGACACGCTGGACCTTTTCTGACGCTGAGGCGCGAAAGCCAGGGGAGCGAACGGGATTAGATACCCGGGTAGTCC</w:t>
      </w:r>
    </w:p>
    <w:p w14:paraId="2934E3C0">
      <w:pPr>
        <w:rPr>
          <w:rFonts w:hint="eastAsia"/>
        </w:rPr>
      </w:pPr>
      <w:r>
        <w:rPr>
          <w:rFonts w:hint="eastAsia"/>
        </w:rPr>
        <w:t>&gt;OTU004376</w:t>
      </w:r>
    </w:p>
    <w:p w14:paraId="73FFE777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TCCGGGACGATAATGACGGTACCGGAAGAAGAAGCCCCGGCTAACTTCGTGCCAGCAGCCGCGGTAATACGAAGGGGGCTAGCGTTGTCCGGATTTATTGGGCGTAAAGAGCTCGTAGGCGGCTAAGTAAGTCGGATGTTAAATCCCCAGGCTCAACCTGGGACACCACCCGATACTGCTTTGGCTAGAGTGTCGGAGAGGTAAGTGGAATTCCTAGTGTAGCGGTGAAATGCGTAGAGATTAGGAAGAACCCCGGTGGCGAAGGCGGCCTCCTGGCCCTGACCTGACGCTGAGGCGCGAGAGCGTGGGGAGCGAACCGGATTAGATACCCGGGTAGTCC</w:t>
      </w:r>
    </w:p>
    <w:p w14:paraId="0186EFC2">
      <w:pPr>
        <w:rPr>
          <w:rFonts w:hint="eastAsia"/>
        </w:rPr>
      </w:pPr>
      <w:r>
        <w:rPr>
          <w:rFonts w:hint="eastAsia"/>
        </w:rPr>
        <w:t>&gt;OTU004377</w:t>
      </w:r>
    </w:p>
    <w:p w14:paraId="6E1768B8">
      <w:pPr>
        <w:rPr>
          <w:rFonts w:hint="eastAsia"/>
        </w:rPr>
      </w:pPr>
      <w:r>
        <w:rPr>
          <w:rFonts w:hint="eastAsia"/>
        </w:rPr>
        <w:t>CCTACGGGGGGCTGCAGTAGGGAATTTTCCGCAATGGGCGAAAGCCTGACGGAGCAACGCCGCGTGAGGGATGAAGGTCTTCGGATCGTAAACCTTTGTCATCGAGGACGATAATGACGGTACTCGAGGAGGAAGCCCCGGCTAACTACGTGCCAGCAGCCGCGGTAACACGTAGGGGGCGAGCGTTGTCCGGAATTACTGGGCGTAAAGGGCGCGTAGGCGGCCTAATAAGTCAGATGTGAAAACCCTGGGCTTAACCCTGGGATTGCATTTGAAACTGTTGGGCTTGAGACCGCAAGAGGAAGGCGGAATTCCCGGTGTAGTGGTGGAATGCGTAGAGATCGGGAGGAACCTCGAAAGCGAAGGCAACCGGCTAGCTGCGGATTGACGCTGAGGGACGAGAGCGTGGGGAGCGAACAGGATTAGATACCCGTGTAGTCC</w:t>
      </w:r>
    </w:p>
    <w:p w14:paraId="59A8D64E">
      <w:pPr>
        <w:rPr>
          <w:rFonts w:hint="eastAsia"/>
        </w:rPr>
      </w:pPr>
      <w:r>
        <w:rPr>
          <w:rFonts w:hint="eastAsia"/>
        </w:rPr>
        <w:t>&gt;OTU004378</w:t>
      </w:r>
    </w:p>
    <w:p w14:paraId="4FE02B80">
      <w:pPr>
        <w:rPr>
          <w:rFonts w:hint="eastAsia"/>
        </w:rPr>
      </w:pPr>
      <w:r>
        <w:rPr>
          <w:rFonts w:hint="eastAsia"/>
        </w:rPr>
        <w:t>CCTACGGGGGGCTGCAGTGGGGAATATTGGACAATGGGCGAAAGCCTGATCCAGCGACGCCGCGTGTGTGAAGAAGGCCTGCGGGTTGTAAAGCACTTTTAGTGGGGATGAAAAGCACATTGCTAATACCAGTGTGTCTTGACCTAACCCAAAGAAAAAGCACCGGCTAACTCTGTGCCAGCAGCCGCGGTAATACGAAGGGTGCAAGCGTTACTCGGAATTACTGGGCGTAAAGCGTGCGTAGGTGGTTCGTTAAGTCTGATGTGAAAGCCCTGGGCTCAACCTGGGAACTGCATTGGAAACTGGCTTACTAGAGTGCGGTAGAGGGTGGTGGAATTTCCTGTGTAGCGGTGAAATGCGTAGATATAGGAAGGAACACCAGTGGCGAAGGCGACCACCTGGGCTCATACTGACACTGAGGTGCGAAAGCGTGGGGAGCAAACAGGATTAGATACCCCAGTAGTCC</w:t>
      </w:r>
    </w:p>
    <w:p w14:paraId="08A34584">
      <w:pPr>
        <w:rPr>
          <w:rFonts w:hint="eastAsia"/>
        </w:rPr>
      </w:pPr>
      <w:r>
        <w:rPr>
          <w:rFonts w:hint="eastAsia"/>
        </w:rPr>
        <w:t>&gt;OTU004379</w:t>
      </w:r>
    </w:p>
    <w:p w14:paraId="5924EA49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CGCCCGGGACGAATGCCCTGTTTCCACGGGGTTGACGGTACCGGGCGAGGAAGCGCCGGCTAACTCCGTGCCAGCAGCCGCGGTCAAACGGAGGATCCGAGCGTTATCCGGAATTACTGGGCGTAAAGAGTTGCGTAGGTGGCAAGGTAAGCAAAGTGTGAAATCTCATGGCTCAACCATGGGTCTATGCTTTGAACTACCTAGCTAGAGTGCGGGAGAGGGATGTGGAATACCCGGTGGAGCGGTGAAATGCGTAGAGATCGGGTGGAACACCAGCGGCGAAGGCGGCATCCTGGCCCTGTACTGACGCTGAGGCGCGAGAGCGTGGGGAGCGAACCGGATTAGATACCCTAGTAGTCC</w:t>
      </w:r>
    </w:p>
    <w:p w14:paraId="2D5AECCD">
      <w:pPr>
        <w:rPr>
          <w:rFonts w:hint="eastAsia"/>
        </w:rPr>
      </w:pPr>
      <w:r>
        <w:rPr>
          <w:rFonts w:hint="eastAsia"/>
        </w:rPr>
        <w:t>&gt;OTU004380</w:t>
      </w:r>
    </w:p>
    <w:p w14:paraId="03940629">
      <w:pPr>
        <w:rPr>
          <w:rFonts w:hint="eastAsia"/>
        </w:rPr>
      </w:pPr>
      <w:r>
        <w:rPr>
          <w:rFonts w:hint="eastAsia"/>
        </w:rPr>
        <w:t>CCTACGGGTGGCTGCAGTGGGGAATCTTGCGCAATGGCCGAAAGGCTGACGCAGCGACGCCGCGTGGAGGATGACGCCCTTCGGGGTGTAAACTCCTGTTGCCCGGGACGAACCTCCCCTTTCGAGGGGACTGACGGTACCGGGTGAGGAAGCACCGGCTAACTCTGTGCCAGCAGCCGCGGTAATACAGAGGGTGCGAGCGTTGTCCGGAATCACTGGGCGTAAAGGGCGCGTAGGCGGTTTTTCAAGCGTGCGGTGAAAGCTCAGGGCTCAACCCTGAAACTGCATTTGATACTGCCGTGCTGGAGCTCTGTTGGGGAGGCTGGAATTTACGGTGTAGCAGTGAAATGCGTAGATATCGTAAGGAACACCAGTAGCGAAAGCGAGCCTCTGGACAGATGCTGACACTGAAGCACGAAAGCTAGGGTAGCAAACGGGATTAGATACCCCAGTAGTCC</w:t>
      </w:r>
    </w:p>
    <w:p w14:paraId="2D6A664C">
      <w:pPr>
        <w:rPr>
          <w:rFonts w:hint="eastAsia"/>
        </w:rPr>
      </w:pPr>
      <w:r>
        <w:rPr>
          <w:rFonts w:hint="eastAsia"/>
        </w:rPr>
        <w:t>&gt;OTU004381</w:t>
      </w:r>
    </w:p>
    <w:p w14:paraId="0BA6C222">
      <w:pPr>
        <w:rPr>
          <w:rFonts w:hint="eastAsia"/>
        </w:rPr>
      </w:pPr>
      <w:r>
        <w:rPr>
          <w:rFonts w:hint="eastAsia"/>
        </w:rPr>
        <w:t>CCTACGGGGGGCTGCAGTGGGGAATTTTTCGCAATGGGGGCAACCCTGACGAAGCAACGCCGCGTGGGTGATGAAGTCTCTTGGGACGTAAAACCCTTTCGACGGGGAAGAAACCGCAAGGTTGACGGTACCCGGTGAATAAGCCACGGCTAACTACGTGCCAGCAGCCGCGGTAATACGTAGGTGGCAAGCGTTGTCCGGAGTTACTGGGCGTAAAGCGTGCGCAGGCGGCTCATTGCGCCCGGCGTGAAAGCCCCCGGCTCAACCGGGGAGGGTCGTCGGGGACGGGTGAGCTTGAGGGTATCAGGGGTTGGTGGAATTCCCGGTGTAGTGGTGAAATGCGTAGAGATCGGGAGGAACACCCGTGGCGAAGGCGGCCAACTGGGATACACCTGACGCTGAGGCACGAAGGCGTGGGGAGCGAACGGGATTAGATACCCCAGTAGTCC</w:t>
      </w:r>
    </w:p>
    <w:p w14:paraId="0635C489">
      <w:pPr>
        <w:rPr>
          <w:rFonts w:hint="eastAsia"/>
        </w:rPr>
      </w:pPr>
      <w:r>
        <w:rPr>
          <w:rFonts w:hint="eastAsia"/>
        </w:rPr>
        <w:t>&gt;OTU004382</w:t>
      </w:r>
    </w:p>
    <w:p w14:paraId="31F972D6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CGATGATGACGGTACCTGGAGAATAAGCCCCGGCTAACTTCGTGCCAGCAGCCGCGGTAATACGAAGGGGGCAAGCGTTGTTCGGAATTACTGGGCGTAAAGCGCGCGTAGGCGGCTTTTCAAGTCGAGTGTGAAATCTCCAGGCTTAACCTGGAAGGGTCGCTCGATACTGTTGAGCTAGAGTGTGGAAGGGGCTACTGGAATTCCGTGTGTAGCGGTGAAATGCGTAGATATGCGGAGGAACACCGATGGCGAAGGCAATCCCCTGGGCCTGCACTGACGCTGAGGAGCGAAAGCGTGGGGAGCGAACAGGATTAGATACCCCTGTAGTCC</w:t>
      </w:r>
    </w:p>
    <w:p w14:paraId="6569F6A4">
      <w:pPr>
        <w:rPr>
          <w:rFonts w:hint="eastAsia"/>
        </w:rPr>
      </w:pPr>
      <w:r>
        <w:rPr>
          <w:rFonts w:hint="eastAsia"/>
        </w:rPr>
        <w:t>&gt;OTU004383</w:t>
      </w:r>
    </w:p>
    <w:p w14:paraId="677190F2">
      <w:pPr>
        <w:rPr>
          <w:rFonts w:hint="eastAsia"/>
        </w:rPr>
      </w:pPr>
      <w:r>
        <w:rPr>
          <w:rFonts w:hint="eastAsia"/>
        </w:rPr>
        <w:t>CCTACGGGCGGCTGCAGCAAGGAATTTTTGGCAATGGGCGCAAGCCTGACCAAGCAACGCCGCGTGCGGGATGACGGCCTTCGGGTTGTAAACCGCTTTTATGGGGGAAGAAACAGACGGTACCCCATGAATCAGCCCCGGCTAACTCTGTGCCAGCAGCCGCGGTAAGACGAACCGTGCGAACGTTGTTCGGATTCACTGGGCTTAAAGGGCGCGTAGGCGGGCAGGCGAGTCAGGGGTGAAATCCCCCGGCCCAACCGGGGGACTGCCCCTGAGACCGCCTGCCTCGAGGGGGGTAGGGGCACGCGGAACTTCCGGTGGAGCGGTGAAATGCGTAGAGATCGGAAGGAACGCCGGTGGCGAAAGCGGCGTGCTGGGCCCCTTCTGACGCTGAGGCGCGAAAGCCAGGGGAGCGAACGGGATTAGATACCCCGGTAGTCC</w:t>
      </w:r>
    </w:p>
    <w:p w14:paraId="7AFBE2FE">
      <w:pPr>
        <w:rPr>
          <w:rFonts w:hint="eastAsia"/>
        </w:rPr>
      </w:pPr>
      <w:r>
        <w:rPr>
          <w:rFonts w:hint="eastAsia"/>
        </w:rPr>
        <w:t>&gt;OTU004384</w:t>
      </w:r>
    </w:p>
    <w:p w14:paraId="70276EB7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CGTCCGGGACGATAATGACGGTACCGCTAAAGAAAGCACCGGCTAACTTCGTGCCAGCAGCCGCGGTAATACGAAGGGTGCAAGCGTTACTCGGAATTACTGGGCGTAAAGCGTGCGTAGGTGGTTCGTTAAGTCTGCCGTGAAAGCCCCGGGCTCAACCTGGGAATGGCGGTGGATACTGGCGGACTAGAGTGCGGTAGAGGGTGGTGGAATTCCCGGTGTAGCGGTGAAATGCGTAGAGATCGGGAGGAACATCCGTGGCGAAGGCGGCCATCTGGATCAACACTGACGCTGAGGCACGAAAGCGTGGGGAGCAAACAGGATTAGATACCCTAGTAGTCC</w:t>
      </w:r>
    </w:p>
    <w:p w14:paraId="71C9F1ED">
      <w:pPr>
        <w:rPr>
          <w:rFonts w:hint="eastAsia"/>
        </w:rPr>
      </w:pPr>
      <w:r>
        <w:rPr>
          <w:rFonts w:hint="eastAsia"/>
        </w:rPr>
        <w:t>&gt;OTU004385</w:t>
      </w:r>
    </w:p>
    <w:p w14:paraId="4E008930">
      <w:pPr>
        <w:rPr>
          <w:rFonts w:hint="eastAsia"/>
        </w:rPr>
      </w:pPr>
      <w:r>
        <w:rPr>
          <w:rFonts w:hint="eastAsia"/>
        </w:rPr>
        <w:t>CCTACGGGGGGCTGCAGTGGGGAATATTGGACAATGGGGGCAACCCTGATCCAGCGACGCCGCGTGGGTGAAGAAGGCCTGCGGGTTGTAAAGCCCTTTCGGTTGGGAAGAAAAGCTGTGACCTAACACGTCGCGGCCTTGACGTAACCAACTAAAGAAGCACCGGCTAACTCTGTGCCAGCAGCCGCGGTAATACAGAGGGTGCGAGCGTTAATCGGAATTACTGGGCGTAAAGGGCGCGTAGGCGGACAGTTTAGTCAGAGGTGAAAGCCCAGGGCTCAACCTTGGAATTGCCTTTGATACTGCATCGCTAGAACGTCGGAGAGGTAAGTGGAATTCCGAGTGTAGAGGTGAAATGCGTAGATATTGGGAAGAACACCGGTGGCGTAGGCGACTCGCTGGGCCGCAACTGACGCTGAGGAACGAAAGCCAGGGGAGCGAATGGGATTAGATACCCCAGTAGTCC</w:t>
      </w:r>
    </w:p>
    <w:p w14:paraId="2206DE2D">
      <w:pPr>
        <w:rPr>
          <w:rFonts w:hint="eastAsia"/>
        </w:rPr>
      </w:pPr>
      <w:r>
        <w:rPr>
          <w:rFonts w:hint="eastAsia"/>
        </w:rPr>
        <w:t>&gt;OTU004386</w:t>
      </w:r>
    </w:p>
    <w:p w14:paraId="2D0380E6">
      <w:pPr>
        <w:rPr>
          <w:rFonts w:hint="eastAsia"/>
        </w:rPr>
      </w:pPr>
      <w:r>
        <w:rPr>
          <w:rFonts w:hint="eastAsia"/>
        </w:rPr>
        <w:t>CCTACGGGGGGCTGCAGTGGGGAATTTTGGACAATGGGGGCAACCCTGATCCAGCAATGCCGCGTGAGTGATGAAGGCCTTAGGGTTGTAAAGCTCTTTTACCCGGGATGATAATGACAGTACCGGGAGAATAAGCCCCGGCTAACTCCGTGCCAGCAGCCGCGGTAATACGTAGGTGGCGAGCGTTGTCCGGAATTATTGGGCGTAAAGGGCGCGTAGGCGGTGCAGTAAGTCTTTTGTGAAATCTCCGGGCTCAACTCGGAGTCTGCAGGAGAAACTGCTGTGCTTGAGTATGGGAGAGGTGAGTGGAATTCCCGGTGTAGCGGTGAAATGCGCAGATATCAGGAGGAACACCGATGGCGAAGGCAGGTCTCTGGGCACTTACTGACGCTGAGGCACGAAAGCGTGGGGAGCAAACAGGATTAGATACCCCAGTAGTCC</w:t>
      </w:r>
    </w:p>
    <w:p w14:paraId="6DE37C53">
      <w:pPr>
        <w:rPr>
          <w:rFonts w:hint="eastAsia"/>
        </w:rPr>
      </w:pPr>
      <w:r>
        <w:rPr>
          <w:rFonts w:hint="eastAsia"/>
        </w:rPr>
        <w:t>&gt;OTU004387</w:t>
      </w:r>
    </w:p>
    <w:p w14:paraId="4BB42857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ACCTGACGGTACTCTTCGAGGAAGCCCCGGCTAACTACGTGCCAGCAGCCGCGGTAATACAGAGGGTGCAAGCGTTGCTCGGAATCATTGGGCGTAAAGGGCAGGTAGGTGGTCTGATTTGTCTGGCGGTGAAATCCTTGAGCTTAACTCAAGAAGTGCCCCGGAAACGGTCAGACTTACGAGTCTTGGAGAGGGTGGCGGAATTCCCGGTGTAGCGGTGAAATGCGTTGATATCGGAAGGAACGCCGGTGGCGAAAGCGACAGACTGGACCTCTTCTGACGCTGAGGCGCGAAAGCCAGGGGAGCGAACGGGATTAGATACCCCAGTAGTCC</w:t>
      </w:r>
    </w:p>
    <w:p w14:paraId="1BCE5010">
      <w:pPr>
        <w:rPr>
          <w:rFonts w:hint="eastAsia"/>
        </w:rPr>
      </w:pPr>
      <w:r>
        <w:rPr>
          <w:rFonts w:hint="eastAsia"/>
        </w:rPr>
        <w:t>&gt;OTU004388</w:t>
      </w:r>
    </w:p>
    <w:p w14:paraId="55DCEC66">
      <w:pPr>
        <w:rPr>
          <w:rFonts w:hint="eastAsia"/>
        </w:rPr>
      </w:pPr>
      <w:r>
        <w:rPr>
          <w:rFonts w:hint="eastAsia"/>
        </w:rPr>
        <w:t>CCTACGGGTGGCTGCAGTAGGGAATCTTCCACAATGGACGAAAGTCTGATGGAGCAACGCCGCGTGAGCGAAGAAGGCCTTCGGGTTGTAAAGCTCTTTTGTCAGGGAAGAAACGGTGAGGGCTAATATCCTTCACTAATGACGGTACCTGGAGAATAAGCCCCGGCTAACTTCGTGCCAGCAGCCGCGGTAATACGGAGGATGCAAGCGTTATCCGGAATCATTGGGCGTAAAGCGTCCGCAGGTGGCAATTCAAGTCTGCTGTCAAAGACTGGGGCTTAACCCTGGAAAGGCAGTGGAAACTGAACAGCTAGAGTGCGGTAGGGGCAGAGGGAATTCCCGGTGTAGCGGTGAAATGCGTAGAGATCGGGAAGAACACCAGTGGCGAAAGCGCTCTGCTGGACCTGCACTGACACTGAGGGACGAAAGCTAGGGGAGCGAATGGGATTAGATACCCTTGTAGTCC</w:t>
      </w:r>
    </w:p>
    <w:p w14:paraId="5FE9FB80">
      <w:pPr>
        <w:rPr>
          <w:rFonts w:hint="eastAsia"/>
        </w:rPr>
      </w:pPr>
      <w:r>
        <w:rPr>
          <w:rFonts w:hint="eastAsia"/>
        </w:rPr>
        <w:t>&gt;OTU004389</w:t>
      </w:r>
    </w:p>
    <w:p w14:paraId="6FDCE5CE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GTAAGTTAATACCTTGCTGTTTTGACGTTACCGACAGAATAAGCACCGGCTAACTCTGTGCCAGCAGCCGCGGTAAGACGTAGGGCGCGAGCGTTGTCCGGATTTATTGGGCGTAAAGAGCTCGTAGGCGGCTCGTCGCGTCAACCGTGAAAACCTGTGGCTCAACCACAGGCCTGCGGTTGATACGGGCGGGCTAGAGTTCGGTAGGGGAGACTGGAATTCTCGGTGTAGCGGTGAAATGCGTAGATATCGAGAGGAACACCTGCGGCGAAGGCGGGTTGCTGGGCTGACACTGACGCTGAGGCGCGAAAGCTAGGGGAGCGAACGGGATTAGATACCCGAGTAGTCC</w:t>
      </w:r>
    </w:p>
    <w:p w14:paraId="516237DE">
      <w:pPr>
        <w:rPr>
          <w:rFonts w:hint="eastAsia"/>
        </w:rPr>
      </w:pPr>
      <w:r>
        <w:rPr>
          <w:rFonts w:hint="eastAsia"/>
        </w:rPr>
        <w:t>&gt;OTU004390</w:t>
      </w:r>
    </w:p>
    <w:p w14:paraId="22082FE9">
      <w:pPr>
        <w:rPr>
          <w:rFonts w:hint="eastAsia"/>
        </w:rPr>
      </w:pPr>
      <w:r>
        <w:rPr>
          <w:rFonts w:hint="eastAsia"/>
        </w:rPr>
        <w:t>CCTACGGGTGGCTGCAGTCGAGAGGCTTCGGCAATGGGGGAAACCCTGACCGAGCGACGCCGCGTGAGCGATGAAGCCCTTCGGGGTGTAAAGCTCTTTTGCTGGGGAAGAATGGCATTCGGTCCAATACACCGAGTGTTTGACGGTACCCGGCGAATAAGCTCCGGCTAACTCCGTGCCAGCAGCCGCGGTAATACGGGGGGAGCAAACGGGATTAGATACCCCAGTAGTCC</w:t>
      </w:r>
    </w:p>
    <w:p w14:paraId="3C194C42">
      <w:pPr>
        <w:rPr>
          <w:rFonts w:hint="eastAsia"/>
        </w:rPr>
      </w:pPr>
      <w:r>
        <w:rPr>
          <w:rFonts w:hint="eastAsia"/>
        </w:rPr>
        <w:t>&gt;OTU004391</w:t>
      </w:r>
    </w:p>
    <w:p w14:paraId="52A00027">
      <w:pPr>
        <w:rPr>
          <w:rFonts w:hint="eastAsia"/>
        </w:rPr>
      </w:pPr>
      <w:r>
        <w:rPr>
          <w:rFonts w:hint="eastAsia"/>
        </w:rPr>
        <w:t>CCTACGGGTGGCTGCAGTCGGGAATTTTGGGCAATGGGGGCAACCCTGACCCAGCAACGCCGCGTGAAGGAAGAAGTCTTTCGGGATGTAAACTTCGAAAGAATGGGAAGAAAAAAATGACGGTACCATTTATAAGCCCCGGCTAACTCCGTGCCAGCAGCCGCGGTAATACGGAGGGGGCAAGCGTTGTTCGGATTTACTGGGCGTAAAGCGCGTGTAGGCGGTCAGGCAAGTCACTTGTGAAATCTCCGAGCTTAACTCGGAACGGCCAAGTGATACTGCTTTGACTAGAGTGCAGAAGGGGCAACTGGAATTCTTGGTGTAGCGGTGAAATGCGTAGATATCAAGAGGAACACCTGAGGCGAAGGCGGGTTGCTGGGCTGACACTGACGCTGAGACGCGAAAGCTAGGGGAGCAAACAGGATTAGATACCCTGGTAGTCC</w:t>
      </w:r>
    </w:p>
    <w:p w14:paraId="6BA79E09">
      <w:pPr>
        <w:rPr>
          <w:rFonts w:hint="eastAsia"/>
        </w:rPr>
      </w:pPr>
      <w:r>
        <w:rPr>
          <w:rFonts w:hint="eastAsia"/>
        </w:rPr>
        <w:t>&gt;OTU004392</w:t>
      </w:r>
    </w:p>
    <w:p w14:paraId="0AD64AB6">
      <w:pPr>
        <w:rPr>
          <w:rFonts w:hint="eastAsia"/>
        </w:rPr>
      </w:pPr>
      <w:r>
        <w:rPr>
          <w:rFonts w:hint="eastAsia"/>
        </w:rPr>
        <w:t>CCTACGGGAGGCTGCAGCTAGGAATCTTGGAAATGCGCGAAAGCGTGATCTAGCAACGCCGCGTGAGCGATGAAGGCCTTCGGGTTGTAAAGCTCTTTTGCAGGGGAAGATTATGACGGTACCCTGCGAATAAGCCACGGCTAACTACGTGCCAGCAGCCGCGGTAATACGTAGGTGGCAAGCGTTGTCCGGATTTACTGGGCGTAAAGAGTTGCGTAGGCGGCAGAGTAAGCAAGGCATGAAATTGTGTGGCTCAACCATACACCCATGTTTTGAACTGCTCAGCTAGAGCATGAGAGAGGTGACTGGAATTCCTAGTGTAGGAGTGAAATCCGTAGATATTAGGAGGAACACCGATGGCGTAAGCAGGTCACTGGCTCATTGCTGACGCTCAGGCACGAAAGCGTGGGGAGCAAACGGGATTAGATACCCGGGTAGTCC</w:t>
      </w:r>
    </w:p>
    <w:p w14:paraId="218210A5">
      <w:pPr>
        <w:rPr>
          <w:rFonts w:hint="eastAsia"/>
        </w:rPr>
      </w:pPr>
      <w:r>
        <w:rPr>
          <w:rFonts w:hint="eastAsia"/>
        </w:rPr>
        <w:t>&gt;OTU004393</w:t>
      </w:r>
    </w:p>
    <w:p w14:paraId="7E2650C0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TCCGGAAAGAAATCGCTCTGGTTAATACCTGGGGTGGATGACGGTACTGGAAGAATAAGCGTCGGCTAACTACGTGCCAGCAGCCGCGGTAATACAGAGGTCTCAAGCGTTGTTCGGATTCATTGGGCGTAAAGGGTGCGTAGGTGGCGACGCAAGTCTGGTGTGAAATCCCGGGGCTCAACCCCGGAACTGCACTGGATACTGCGTTGCTAGAGCACTGGAGAGGGAACTGGAATTTACGGTGTAGCAGTGAAATGCGTAGATATCGTAAGGAAGACCAGTGGCGAAGGCGAGTTCCTGGACAGTTGCTGACACTGAGGCACGAAGGCCAGGGGAGCAAACGGGATTAGATACCCCGGTAGTCC</w:t>
      </w:r>
    </w:p>
    <w:p w14:paraId="0567EAE5">
      <w:pPr>
        <w:rPr>
          <w:rFonts w:hint="eastAsia"/>
        </w:rPr>
      </w:pPr>
      <w:r>
        <w:rPr>
          <w:rFonts w:hint="eastAsia"/>
        </w:rPr>
        <w:t>&gt;OTU004394</w:t>
      </w:r>
    </w:p>
    <w:p w14:paraId="5B8D8504">
      <w:pPr>
        <w:rPr>
          <w:rFonts w:hint="eastAsia"/>
        </w:rPr>
      </w:pPr>
      <w:r>
        <w:rPr>
          <w:rFonts w:hint="eastAsia"/>
        </w:rPr>
        <w:t>CCTACGGGCGGCAGCAGTGGGGAATCTTGGTCAATGGGCGCAAGCCTGAACCAGCGATGCCGCGTGAGTGATGAAGGCCTTCGGGTTGTAAAGCTCTGTGGGGAGGGGAGAAAAAGCGAGTTCTAATAGGACTCGTGTTGACGGTACCTCCTTAGCAAGCACCGGCTAACTCTGTGCCAGCAGCCGCGGTAAGACAGAGGGTGCAAACGTTGCTCGGAATCACTGGGCGTAAAGCGCGTGTAGGCTGCTCTGAAAGTCGGATGTGAAAGCCCTGGGCTCAACCCAGGAAGTGCACTCGATACTACAGAGCTCGAGTGCAGAAGGGGCAACTGGAATTCTCGGTGTAGCGGTGAAATGCGTAGATATCGAGAGGAACACCTGCGGCGAAGGCGGGTTGCTGGGCTGACACTGACGCTGAGGCGCGAAAGCTAGGGGAGCGAACGGGATTAGATACCCCAGTAGTCC</w:t>
      </w:r>
    </w:p>
    <w:p w14:paraId="506F9E6B">
      <w:pPr>
        <w:rPr>
          <w:rFonts w:hint="eastAsia"/>
        </w:rPr>
      </w:pPr>
      <w:r>
        <w:rPr>
          <w:rFonts w:hint="eastAsia"/>
        </w:rPr>
        <w:t>&gt;OTU004395</w:t>
      </w:r>
    </w:p>
    <w:p w14:paraId="59B06A32">
      <w:pPr>
        <w:rPr>
          <w:rFonts w:hint="eastAsia"/>
        </w:rPr>
      </w:pPr>
      <w:r>
        <w:rPr>
          <w:rFonts w:hint="eastAsia"/>
        </w:rPr>
        <w:t>CCTACGGGCGGCAGCAGCAAGGAATCTTCCGCAATGGGGGCAACCCTGACGGAGCAACGCCGCGTGGGGGATGACGCCCTTCGGGGTGTAAACCCCTTTTCTGCGGGAAGAAGGCGCTCACGCGCTTGACGGTACCGCAGGAAGAAGGACCGGCTAACTCCGTGCCAGCAGCCGCGGTAATACGGAGGGTGCGAGCGTTGTCCGGAATCACTGGGCGTAAAGCGTGCGCAGGCGGTGATGTAAGACAGTTGTGAAATCCCCGGGCTCAACCTGGGAACTGCATCTGTGACTGCATGGCTAGAGTACGGTAGAGGGGGATGGAATTCCGCGTGTAGCAGTGAAATGCGTAGATATGCGGAGGAACACCGATGGCGAAGGCAATCCCCTGGACCTGTACTGACGCTCATGCACGAAAGCGTGGGGAGCAAACAGGATTAGATACCCCTGTAGTCC</w:t>
      </w:r>
    </w:p>
    <w:p w14:paraId="77A61DC0">
      <w:pPr>
        <w:rPr>
          <w:rFonts w:hint="eastAsia"/>
        </w:rPr>
      </w:pPr>
      <w:r>
        <w:rPr>
          <w:rFonts w:hint="eastAsia"/>
        </w:rPr>
        <w:t>&gt;OTU004396</w:t>
      </w:r>
    </w:p>
    <w:p w14:paraId="65244634">
      <w:pPr>
        <w:rPr>
          <w:rFonts w:hint="eastAsia"/>
        </w:rPr>
      </w:pPr>
      <w:r>
        <w:rPr>
          <w:rFonts w:hint="eastAsia"/>
        </w:rPr>
        <w:t>CCTACGGGAGGCAGCAGTGGGGAATTTTGGACAATGGGCGCAAGCCTGATCCAGCAATGCCGCGTGAGTGAAGAAGGCCTTCGGGTTGTAAAGCTCTTTTGTCAGGGAAGAAACGGTTGGGGCTAATATCCCCGGCTAATGACGGTACCTGAAGAATAAGCACCGGCTAACTACGTGCCAGCAGCCGCGGTAATACGTAGGGTGCAAGCGTTAATCGGAATTACTGGGCGTAAAGCGTGCGCAGGCTGCGCAGTAAGTTGGGTGTGAAATACCTCGGCTCAACCGAGGAACTGCGCCCAAAACTACTGTGCTTGAGGAAGATAGAGGTAAGCGGAACTTACGGTGGAGCGGTGAAATGCGTTGATATCGTAAGGAACACCTGTGGCGAAGGCGACCCCCTGGTTGGATACTGACGCTGATACGCGAAAGCGTGGGGAGCAAACAGGATTAGATACCCCAGTAGTCC</w:t>
      </w:r>
    </w:p>
    <w:p w14:paraId="6C8A6AA2">
      <w:pPr>
        <w:rPr>
          <w:rFonts w:hint="eastAsia"/>
        </w:rPr>
      </w:pPr>
      <w:r>
        <w:rPr>
          <w:rFonts w:hint="eastAsia"/>
        </w:rPr>
        <w:t>&gt;OTU004397</w:t>
      </w:r>
    </w:p>
    <w:p w14:paraId="4E24867C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AGCGCCTGGTTAATACCTGGGCGTCATGACGGTACCGTAAGAATAAGCACCGGCTAACTACGTGCCAGCAGCCGCGGTAATACGTAGGGTGCAAGCGTTAATCGGAATTACTGGGCGTAAAGAGCGCGTAGGCGGTCTGTTAAGTGTGAAGTGAAATCTCGGGGCTCAACCCCGAAACCGCTTTACATACTGGCAGACTGGAGGGATGCAGAGGTTTGTGGAATTCCTGGTGTAGCGGTGAAATGCGTAGATATCAGGAGGAATACCGATGGCGAAGGCGACACCCTGGACCAGCACTGACACTGAGGCACGAAAGCGTGGGGAGCAAACAGGATTAGATACCCCTGTAGTCC</w:t>
      </w:r>
    </w:p>
    <w:p w14:paraId="6469E0FD">
      <w:pPr>
        <w:rPr>
          <w:rFonts w:hint="eastAsia"/>
        </w:rPr>
      </w:pPr>
      <w:r>
        <w:rPr>
          <w:rFonts w:hint="eastAsia"/>
        </w:rPr>
        <w:t>&gt;OTU004398</w:t>
      </w:r>
    </w:p>
    <w:p w14:paraId="256143E0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TCTCCGGATTCCTCCGGAATTGACGGTACCATAGGAATAAGCACCGGCTAACTCCGTGCCAGCAGCCGCGGTAATACGGAGGGGGCTAGCGTTGTTCGGAATTACTGGGCGTAAAGAGCGTGTAGGCGGTCCGGTAAGTCGGCTGTGAAAGTCCAGGGCTCAACTCTGGGATGCCGGTCGATACTGCCGGACTAGAGTTCGGAAGAGGCGAGTGGAATTCCCGGTGTAGCGGTGAAATGCGCAGATATTGGGAAGAACACCCGTGGCGAAGGCGGCCATCTGGACCGGTACTGACGCTAAGGTGCGAAAGCGTGGGGAGCGAACAGGATTAGATACCCTAGTAGTCC</w:t>
      </w:r>
    </w:p>
    <w:p w14:paraId="32679791">
      <w:pPr>
        <w:rPr>
          <w:rFonts w:hint="eastAsia"/>
        </w:rPr>
      </w:pPr>
      <w:r>
        <w:rPr>
          <w:rFonts w:hint="eastAsia"/>
        </w:rPr>
        <w:t>&gt;OTU004399</w:t>
      </w:r>
    </w:p>
    <w:p w14:paraId="30414E5D">
      <w:pPr>
        <w:rPr>
          <w:rFonts w:hint="eastAsia"/>
        </w:rPr>
      </w:pPr>
      <w:r>
        <w:rPr>
          <w:rFonts w:hint="eastAsia"/>
        </w:rPr>
        <w:t>CCTACGGGTGGCAGCAGTCGAGAATTTTTCTCAATGGGGGAAACCCTGAAGGAGCGACGCCGCGTGGGGGATGAAGGGCTTCGGCTCGTAAACCCCTGTCATTTGCGAACAATGGTTATCCTTGAATAGGGGATAACTTGATAGTAGCGAAAGAGGAAGGGACGGCTAACTCTGTGCCAGCAGCCGCGGTAATACAGAGGTCCCAAGCGTTGTTCGGATTCACTGGGCGTAAAGGGTGCGTAGGTGGCTATCTTAAGTTTGATGTGAAAGCTCCGGGCTCAACCCGGAAATGGCATTGAATACTAAGGAGCTGGAGGGTTGGAGGGGGGACTGGAATACTTGGTGTAGCAGTGAAATGCGTAGATATCAAGTGGAACACCAGTGGCGAAGGCGAGTCCCTGGACAACACCTGACACTGAGGCACGAAAGCTAGGGGAGCAAACAGGATTAGATACCCCAGTAGTCC</w:t>
      </w:r>
    </w:p>
    <w:p w14:paraId="3ED94284">
      <w:pPr>
        <w:rPr>
          <w:rFonts w:hint="eastAsia"/>
        </w:rPr>
      </w:pPr>
      <w:r>
        <w:rPr>
          <w:rFonts w:hint="eastAsia"/>
        </w:rPr>
        <w:t>&gt;OTU004400</w:t>
      </w:r>
    </w:p>
    <w:p w14:paraId="6C655898">
      <w:pPr>
        <w:rPr>
          <w:rFonts w:hint="eastAsia"/>
        </w:rPr>
      </w:pPr>
      <w:r>
        <w:rPr>
          <w:rFonts w:hint="eastAsia"/>
        </w:rPr>
        <w:t>CCTACGGGAGGCTGCAGCAAGGAATTTTCCGCAATGGGCGCAAGCCTGACGGAGCAACGCCGCGTGGAGGATGACGGCTCTCGGGTTGTAAACTCCTTTTGTGAGGGATGATTGTGACAGTACCTCACCAACAAGCCCCGGCTAACTACGTGCCAGCAGCCGCGGTAATACAGAGGGTGCGAGCGTTAATCGGAATTACTGGGCGTAAAGCGCACGTAGGTGGCTTGGCAAGTCGGGGGTGAAATCCCAGAGCTCAACTCTGGAACTGCCTCCGAGACTGGCGGCCTGGACCCAAGGAGAGGCGAGTGGAATTCCGAGTGTAGAGGTGAAATTCGTAGATATTCGGAGGAACACCAGTGGCGAAGGCGACTCGCTGGACTTGTGGTGACGCTGAGACGCGAAAGCGTGGGGAGCAAACAGGATTAGATACCCCTGTAGTCC</w:t>
      </w:r>
    </w:p>
    <w:p w14:paraId="6919D2B9">
      <w:pPr>
        <w:rPr>
          <w:rFonts w:hint="eastAsia"/>
        </w:rPr>
      </w:pPr>
      <w:r>
        <w:rPr>
          <w:rFonts w:hint="eastAsia"/>
        </w:rPr>
        <w:t>&gt;OTU004401</w:t>
      </w:r>
    </w:p>
    <w:p w14:paraId="3FB840C9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CTAGGGTTGTAAAGCTCTTTTACCCGGGATGATAATGACAGTACCGGGAGAATAAGCCCCGGCTAACTCCGTGCCAGCAGCCGCGGTAATACGGAGGGGGCGAGCGTTATCCGAAGTTACTGGGCGTAAAGCGCGCGTAGGCGGGCTATTAAGTCGGATGTGAAATCTCCACGGCTCAACCGGGAAATTGCATCCGAAACTGGTAGCCTTGAGGTATGGAGAGGGAAGTGGAATTCCTGGTGTAGCGGTGAAATGCGTAGATATCAGGAGGAACACCCGTGGCGAAGGCGGCTTCCTGGCCATATCCTGACGCTGAGGTGCGAAAGCCAGGGGAGCGAACGGGATTAGATACCCCTGTAGTCC</w:t>
      </w:r>
    </w:p>
    <w:p w14:paraId="3D676B79">
      <w:pPr>
        <w:rPr>
          <w:rFonts w:hint="eastAsia"/>
        </w:rPr>
      </w:pPr>
      <w:r>
        <w:rPr>
          <w:rFonts w:hint="eastAsia"/>
        </w:rPr>
        <w:t>&gt;OTU004402</w:t>
      </w:r>
    </w:p>
    <w:p w14:paraId="3C605FC0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ACCGGTGAAGATAATGACGGTAACCGGAGAAGAAGCCCCGGCTAACTTCGTGCCAGCAGCCGCGGTAATACGAAGGGGGCTAGCGTTGTTCGGATTTATTGGGCGTAAAGGGCTCGTAGGTGGCTTGGCAAGTCGGACGTAAAAGTCCAGGGCTCAACCCTGGGATGCGTTCGATACTGCCAGGCTAGAGGCCGGTAGGGGGATCTGGAATTCCTGGTGTAGCGGTGAAATGCGCAGATATCAGGAGGAACACCGGTGGCGAAGGCGGGATCCTGGGCCGGACCTGACGCTGATGAGCGAAAGCTGGGGGAGCGAACAGGATTAGATACCCCAGTAGTCC</w:t>
      </w:r>
    </w:p>
    <w:p w14:paraId="4F5EBAB6">
      <w:pPr>
        <w:rPr>
          <w:rFonts w:hint="eastAsia"/>
        </w:rPr>
      </w:pPr>
      <w:r>
        <w:rPr>
          <w:rFonts w:hint="eastAsia"/>
        </w:rPr>
        <w:t>&gt;OTU004403</w:t>
      </w:r>
    </w:p>
    <w:p w14:paraId="750F4311">
      <w:pPr>
        <w:rPr>
          <w:rFonts w:hint="eastAsia"/>
        </w:rPr>
      </w:pPr>
      <w:r>
        <w:rPr>
          <w:rFonts w:hint="eastAsia"/>
        </w:rPr>
        <w:t>CCTACGGGCGGCAGCAGTAAGGGATATTGCGCAATGGGCGAAAGCCTGACGCAGCAACGCCGCGTGGAGGATGACGGCCTTCGGGTTGTAAACTCCTTTGGACGCAGACGAGCAAGGACGGTATGCGTCAAACAAGTCACGGCTAACTACGTGCCAGCAGCCGCGGTAAAACGTAGGAGACAAGCGTTATCCGGAGTTACTGGGCGTAAAGGGCGTGCAGGCGGATGGTTAAGATGGCTGTGAAAGCCTCTGGCTCAACCGGGGGAGGCCAGCCATGACTGGCCGTCTGGAGGGCGGGAGAGGGGTGTGGAATTCCGGGTGTAGTGGTGAAATGCGTAGATATCGGGAGGAACACCAGTGGCGAAGGCGGCCACCTGGACGGATACTGACGCTGAGACGCGAAAGCGTGGGTAGCAAACAGGATTAGATACCCGGGTAGTCC</w:t>
      </w:r>
    </w:p>
    <w:p w14:paraId="1A6B9F93">
      <w:pPr>
        <w:rPr>
          <w:rFonts w:hint="eastAsia"/>
        </w:rPr>
      </w:pPr>
      <w:r>
        <w:rPr>
          <w:rFonts w:hint="eastAsia"/>
        </w:rPr>
        <w:t>&gt;OTU004404</w:t>
      </w:r>
    </w:p>
    <w:p w14:paraId="5F138BB6">
      <w:pPr>
        <w:rPr>
          <w:rFonts w:hint="eastAsia"/>
        </w:rPr>
      </w:pPr>
      <w:r>
        <w:rPr>
          <w:rFonts w:hint="eastAsia"/>
        </w:rPr>
        <w:t>CCTACGGGTGGCTGCAGTAAGGAATATTGGTCAATGGGGGCAACCCTGAACCAGCAACGCCGCGTGGAGGATGAAGGGTTTCGGCTCGTAAACTCCTTTTAGGTGGGAAGAGCAAGGACGGTACCACCTGAATAAGTCTCGGCTAACTACGTGCCAGCAGCCGCGGTAAAACGTAGGAGACGAGCGTTATCCGGATTTACTGGGCGTAAAGCGCGTGCAGGCGGTTAGATAAGTCACTTGTGAAAGCGCCCGGCTCAACTGGGCGAGGCCGTGTGAGACTGTCTGACTAGAGAGAGGTAGAGGCGAATGGAATTCCGGGTGGAGTGGTGAAATGCGTAGAGATCCGGAGGAACACCAGTGGCGAAGGCGATTCGCTGGGCCTGCTCTGACGCTCAGACGCGACAGCATGGGGAGCAAACAGGATTAGATACCCTTGTAGTCC</w:t>
      </w:r>
    </w:p>
    <w:p w14:paraId="090CAB6F">
      <w:pPr>
        <w:rPr>
          <w:rFonts w:hint="eastAsia"/>
        </w:rPr>
      </w:pPr>
      <w:r>
        <w:rPr>
          <w:rFonts w:hint="eastAsia"/>
        </w:rPr>
        <w:t>&gt;OTU004405</w:t>
      </w:r>
    </w:p>
    <w:p w14:paraId="030E5A81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AGAAACCTGATTTTTCTAGATCAGCCGACGGTACCTGAGGAATAAGCACCGGCTGACTACGTGCCAGCAGCCGCGGTAATACGTAGGGTGCGAGCGTTGTCCGGAATTATTGGGCGTAAAGAGCTCGTAGGCGGTTTGTCGCGTCGACTGTGAAAACCTGGGGCTTAACTCTGGGCCTGCAGTCGATACGGGCAGACTTGAGTTCGGTAGGGGAGACTGGAATTCCTGGTGTAGCGGTGAAATGCGCAGATATCAGGAGGAACACCGGTGGCGAAGGCGGGTCTCTGGGCCGATACTGACGCTGAGGAGCGAAAGCGTGGGGAGCGAACAGGATTAGATACCCTAGTAGTCC</w:t>
      </w:r>
    </w:p>
    <w:p w14:paraId="5B38B768">
      <w:pPr>
        <w:rPr>
          <w:rFonts w:hint="eastAsia"/>
        </w:rPr>
      </w:pPr>
      <w:r>
        <w:rPr>
          <w:rFonts w:hint="eastAsia"/>
        </w:rPr>
        <w:t>&gt;OTU004406</w:t>
      </w:r>
    </w:p>
    <w:p w14:paraId="5FDE8725">
      <w:pPr>
        <w:rPr>
          <w:rFonts w:hint="eastAsia"/>
        </w:rPr>
      </w:pPr>
      <w:r>
        <w:rPr>
          <w:rFonts w:hint="eastAsia"/>
        </w:rPr>
        <w:t>CCTACGGGGGGCAGCAGTAGGGAATCTTCCGCAATGGGCGAAAGCCTGACGGAGCAACGCCGCGTGAGTGAAGAAGGTCTTCGGATCGTAAAGCTCTGTTGCCGGAGAAGAACGGCCTGGAGAGTGACTGCTCCAGGAGTGACGGTATCCGAGAAGAAAGCCCCGGCTAACTACGTGCCAGCAGCCGCGGTAATACGTAGGGGGCAAGCGTTGTCCGGAATTATTGGGCGTAAAGCGCGCGCAGGCGGCCAATTAAGTCTAGTGTTTAAGCCCGGGGCTCAACCCCGGTTCGCACCGGAAACTGGTTGGCTTGAGTGCAGGAGAGGGAAGCGGAATTCCATGTGTAGCGGTGAAATGCGTAGAGATATGGAGGAACACCAGTGGCGAAGGCGGCTTCCTGGCCTGTAACTGACGCTGAGGCGCGAAAGCGTGGGGAGCAAACAGGATTAGATACCCCGGTAGTCC</w:t>
      </w:r>
    </w:p>
    <w:p w14:paraId="05C09F01">
      <w:pPr>
        <w:rPr>
          <w:rFonts w:hint="eastAsia"/>
        </w:rPr>
      </w:pPr>
      <w:r>
        <w:rPr>
          <w:rFonts w:hint="eastAsia"/>
        </w:rPr>
        <w:t>&gt;OTU004407</w:t>
      </w:r>
    </w:p>
    <w:p w14:paraId="589DF5EC">
      <w:pPr>
        <w:rPr>
          <w:rFonts w:hint="eastAsia"/>
        </w:rPr>
      </w:pPr>
      <w:r>
        <w:rPr>
          <w:rFonts w:hint="eastAsia"/>
        </w:rPr>
        <w:t>CCTACGGGAGGCAGCAGTGGGGAATATTGCACAATGGAGGAAACTCTGATGCAGCGACGCCGCGTGAGCGATGAAGGTCTTCGGATCGTAAAGCTCTGTCCTATGGGACGATAATGACGGTACCATAGGAGGAAGCCCCGGCTAACTACGTGCCAGCAGCCGCGGTAATACGTAGGGGGCGAGCGTTGTCCGGAATTACTGGGCGTAAAGGGTACGCAGGCGGCCAAGCAAGTCAGATGTGAAAGGCGTAGGCTCAACCTATGTAAGCATTTGAAACTGTTTGGCTTGAGTTAAGGAGAGGAAAGTGGAATTCCTGGTGTAGCGGTGAAATGCGTAGATATCGGAAGGAACATCAGTGGCGAAAGCGGCTTCCTGGACCAGAACTGACGATCAGGCACGAAAGCGTGGGGAGCAAACAGGATTAGATACCCCGGTAGTCC</w:t>
      </w:r>
    </w:p>
    <w:p w14:paraId="2EFB2F05">
      <w:pPr>
        <w:rPr>
          <w:rFonts w:hint="eastAsia"/>
        </w:rPr>
      </w:pPr>
      <w:r>
        <w:rPr>
          <w:rFonts w:hint="eastAsia"/>
        </w:rPr>
        <w:t>&gt;OTU004408</w:t>
      </w:r>
    </w:p>
    <w:p w14:paraId="4F22E8D8">
      <w:pPr>
        <w:rPr>
          <w:rFonts w:hint="eastAsia"/>
        </w:rPr>
      </w:pPr>
      <w:r>
        <w:rPr>
          <w:rFonts w:hint="eastAsia"/>
        </w:rPr>
        <w:t>CCTACGGGGGGCTGCAGTGGGGAATATTGCACAATGGGCGCAAGCCTGATGCAGCGACGCCGCGTGGGGGATGAAGGCCTTCGGGTTGTAAACCCCTTTCAGCAGGGAAGAAGCGAAAGTGACGGTACCTGCAGAAGAAGCGCCGGCTAACTACGTGCCAGCAGCCGCGGTAATACGTAGGGGGCGAGCGTTGTCCGGAATCATTGGGCGTAAAGAGCTCGTAGGCGGTTACTTAAGTTTGGTCTTAAAGACCGGGGCTCAACTCCGGGAATGGACTGAATACTGGGTGACTAGAGGATGTCAGAGGAAAGTGGAATTCCAAGTGTAGCGGTGAAATGCGTTGAGATGTGCAGGAACACCAATGGCGAAGGCAATCTTCTAGACGGAAACTGACGCTGAGACACGAAAGCCAAGGGAGCGAACAGGATTAGATACCCCAGTAGTCC</w:t>
      </w:r>
    </w:p>
    <w:p w14:paraId="2F0A1D06">
      <w:pPr>
        <w:rPr>
          <w:rFonts w:hint="eastAsia"/>
        </w:rPr>
      </w:pPr>
      <w:r>
        <w:rPr>
          <w:rFonts w:hint="eastAsia"/>
        </w:rPr>
        <w:t>&gt;OTU004409</w:t>
      </w:r>
    </w:p>
    <w:p w14:paraId="3567380A">
      <w:pPr>
        <w:rPr>
          <w:rFonts w:hint="eastAsia"/>
        </w:rPr>
      </w:pPr>
      <w:r>
        <w:rPr>
          <w:rFonts w:hint="eastAsia"/>
        </w:rPr>
        <w:t>CCTACGGGCGGCTGCAGTAGGGAATCTTGGGCAATGAGCGCAAGCTTGACCCAGCGACGCCGCGTGAGGGATGAAGGCTCTCGGGTTGTAAACCTCTTTCAGCAGGGAAGAAGCGAAAGTGACGGTACCTGCAGAAGAAGGACCGGCCAACTACGTGCCAGCAGCCGCGGTAATACGTAGGGTCCGAGCGTTGTCCGGAATTATTGGGCGTAAAGGGCTCGTAGGCGGTTTGTCGCGTCGGGAGTGAAAACATCCAGCTTAACTGGGTGCTTGCTTTCGATACGGGCAGACTAGAGGTATGCAGGGGAGACTGGAATTCCTAGTGTAGCGGTGAAATGCGCAGATATTAGGAGGAACACCGGTGGCGAAGGCGCTGCTCTGGGCCGAAACTGACGCTGAGGAGCGAAAGCGTGGGTAGCAAACAGGATTAGATACCCCAGTAGTCC</w:t>
      </w:r>
    </w:p>
    <w:p w14:paraId="1A895E1E">
      <w:pPr>
        <w:rPr>
          <w:rFonts w:hint="eastAsia"/>
        </w:rPr>
      </w:pPr>
      <w:r>
        <w:rPr>
          <w:rFonts w:hint="eastAsia"/>
        </w:rPr>
        <w:t>&gt;OTU004410</w:t>
      </w:r>
    </w:p>
    <w:p w14:paraId="23437DB5">
      <w:pPr>
        <w:rPr>
          <w:rFonts w:hint="eastAsia"/>
        </w:rPr>
      </w:pPr>
      <w:r>
        <w:rPr>
          <w:rFonts w:hint="eastAsia"/>
        </w:rPr>
        <w:t>CCTACGGGTGGCTGCAGTCGAGAATCTTCCGCAATGGACGAAAGTCTGACGGAGCGACGCCGCGTGAAGGATGAAGTGCTTCGGCATGTAAACTTCTTTTGTAGGGGAGAAAGTAATTGATAGTACCCTAAGAATAAGAGGCTTCAAACTCTGTGCCAGCAGAAGCGGTAATACAGAGGCCTCAAGCGTTATCCGGAATTATTGGGCGTAAAGGGTGTGTAGGTGGTCGTATTAGTCTCCTGTAAAATTCTTCGGCTTAACCGGGGGCGCGCGGGGGAAACGGTACGACTCGAGTGTGCAAGGGGTGCATGGAACTCATGGAGTAGGGGTGAAATCCGTTGATATCATGGGGAACACCAAAAGCGAAGGCAGTGCACTGGTGCATTACTGACACTGAAACACGAAAGCGTGGGTAGCGAATGGGATTAGATACCCTAGTAGTCC</w:t>
      </w:r>
    </w:p>
    <w:p w14:paraId="42CBA9AA">
      <w:pPr>
        <w:rPr>
          <w:rFonts w:hint="eastAsia"/>
        </w:rPr>
      </w:pPr>
      <w:r>
        <w:rPr>
          <w:rFonts w:hint="eastAsia"/>
        </w:rPr>
        <w:t>&gt;OTU004411</w:t>
      </w:r>
    </w:p>
    <w:p w14:paraId="0FE310F6">
      <w:pPr>
        <w:rPr>
          <w:rFonts w:hint="eastAsia"/>
        </w:rPr>
      </w:pPr>
      <w:r>
        <w:rPr>
          <w:rFonts w:hint="eastAsia"/>
        </w:rPr>
        <w:t>CCTACGGGGGGCTGCAGTGGGGAATTTTGGACAATGGGCGCAAGCCTGATCCAGCCATGCCGCGTGCGGGAAGAAGGCCTTCGGGTTGTAAACCGCTTTTGTCAGGGAAGAAAAGACTCCTGCTAATACCGGGGGTTCATGACGGTACCTGAAGAATAAGCACCGGCTAACTACGTGCCAGCAGCCGCGGTAATACGTAGGTGGCAAGCGTTGTCCGGATTTATTGGGCGTAAAGCGCGCGCAGGCGGTTCTTTAAGTCTGATGTGAAAGCCCCCGGCTCAACCGGGGAGGGTCATTGGAAACTGGGGAACTTGAGTGCAGAAGAGAAGAGCGGAATTCCACGTGTAGCGGTGAAATGCGTAGAGATGTGGAGGAACACCAGTGGCGAAGGCGGCTATCTGGGCTGTAACTGACGCTGAGGCGCGAAGGCTAGGGTAGCAAACAGGATTAGATACCCCGGTAGTCC</w:t>
      </w:r>
    </w:p>
    <w:p w14:paraId="231242BC">
      <w:pPr>
        <w:rPr>
          <w:rFonts w:hint="eastAsia"/>
        </w:rPr>
      </w:pPr>
      <w:r>
        <w:rPr>
          <w:rFonts w:hint="eastAsia"/>
        </w:rPr>
        <w:t>&gt;OTU004412</w:t>
      </w:r>
    </w:p>
    <w:p w14:paraId="5B061D1F">
      <w:pPr>
        <w:rPr>
          <w:rFonts w:hint="eastAsia"/>
        </w:rPr>
      </w:pPr>
      <w:r>
        <w:rPr>
          <w:rFonts w:hint="eastAsia"/>
        </w:rPr>
        <w:t>CCTACGGGCGGCTGCAGCAAGGAATTTTCCACAATGGGCGCAAGCCTGATGGAGCAACGCCGCGTGCAGGACGACGGCCTTCGGGTTGTAAACTGCTTTTGGGGGTGAAGACATCGACGGTAGCCCCCGAATAAGCCTCGGCTAACTCTGTGCCAGCAGCCGCGGTAAGACAGAGGAGGCAAGCGTTGTCCGGACTGACTGGGCGTAAAGCGTCCGCAGGTGGTCGTGCAAGTGCGCTGTGAAAGCGGCCCGCTCAACGGGCCGAGGCCAGCACAGACTGCTCGACTCGAGGTCGGGAGAGGTCGGTGGAATTGCCGGTGTAGTGGTGAAATGCGCAGATATCAGGAGGAACACCGGTGGCGAAGGCGGCCTTCTGGGGCTGTCCTGACGCTGAGGCGCGAAAGCTGGGGGAGCAAACAGGATTAGATACCCCTGTAGTCC</w:t>
      </w:r>
    </w:p>
    <w:p w14:paraId="7899F144">
      <w:pPr>
        <w:rPr>
          <w:rFonts w:hint="eastAsia"/>
        </w:rPr>
      </w:pPr>
      <w:r>
        <w:rPr>
          <w:rFonts w:hint="eastAsia"/>
        </w:rPr>
        <w:t>&gt;OTU004413</w:t>
      </w:r>
    </w:p>
    <w:p w14:paraId="4958661C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CCTCTTTCAGCGGGGACGAAGCCGTGAGGTGACGGTACCCGCAGAAGAAGCGCCGGCCAACTACGTGCCAGCAGCCGCGGTAAGACGTAGGGCGCGAGCGTTAATCGGAATTACTGGGCGTAAAGCGCGCGTAGGCGGTTTGTTAAGTCAGCTGTGAAAGCCCCGGGCTTAACCTGGGAATGGCAGTTGATACTGGCAGGCTAGAGTGTGGTAGAGGGATGCGGAATTTCCGGTGTAGCAGTGAAATGCGTAGAGATCGGAAGGAACATCCGTGGCGAAGGCGGCTATCTGGTCGAGTACTGACACTGAGACACGAAAGCATGGGGATCAAACAGGATTAGATACCCGAGTAGTCC</w:t>
      </w:r>
    </w:p>
    <w:p w14:paraId="48411732">
      <w:pPr>
        <w:rPr>
          <w:rFonts w:hint="eastAsia"/>
        </w:rPr>
      </w:pPr>
      <w:r>
        <w:rPr>
          <w:rFonts w:hint="eastAsia"/>
        </w:rPr>
        <w:t>&gt;OTU004414</w:t>
      </w:r>
    </w:p>
    <w:p w14:paraId="3B89F19C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GCACTTTAGGATGGGAAGAAGGAATGTATTTTAAGAGATAACATTTTTGACGGTACCATCAGAATAAGCACCGGCTAACTCTGTGCCAGCAGCCGCGGTAATACAGAGGGTGCAAGCGTTAATCGGAATTACTGGGCGTAAAGGGCGCGTAGGTGGTTGTTTAAGTTGTTTGTGAAATCCCCGGGCTTAACCTGGGAACTGCAAGCAAGACTGGACAGCTGGAGTACTGTAGAGGGTAGTGGAATTTCCGGTGTAGCGGTGAAATGCGTAGAGATCGGAAGGAACACCAGTGGCGAAGGCGGCTACCTGGACAGATACTGACACTGAGGCGCGAGAGCGTGGGGAGCAAACAGGATTAGATACCCCTGTAGTCC</w:t>
      </w:r>
    </w:p>
    <w:p w14:paraId="638A9DBA">
      <w:pPr>
        <w:rPr>
          <w:rFonts w:hint="eastAsia"/>
        </w:rPr>
      </w:pPr>
      <w:r>
        <w:rPr>
          <w:rFonts w:hint="eastAsia"/>
        </w:rPr>
        <w:t>&gt;OTU004415</w:t>
      </w:r>
    </w:p>
    <w:p w14:paraId="013321AC">
      <w:pPr>
        <w:rPr>
          <w:rFonts w:hint="eastAsia"/>
        </w:rPr>
      </w:pPr>
      <w:r>
        <w:rPr>
          <w:rFonts w:hint="eastAsia"/>
        </w:rPr>
        <w:t>CCTACGGGCGGCTGCAGTTTGGAATTTTGGACAATGGGCGAAAGCGTGAGGCAGCAACGCCGCGTGCGCGATGAAGGCCTTCGGGTCGTAAAGCGCTTTTCGGTGGGATGAGGAAGGACAGTACCACCGGAATAAGGGACGGCTAACTACGTGCCAGCAGCCGCGGTAAAACGTAGGTCCCGAGCGTTATCCGGATTTACTGGGCGTAAAGCGCGCGCAGGCGGCCTTCTAAGTCGGACGTGAAAGCCCCAGGCTTAACCTGGGAACTGCGTCCGATACTGGGAGGCTTGGATTCGGGAGAGGGATGTGGAATTCCTAGTGTAGCGGTGGAATGCGTAGATATTCGGAAGAACACCAGTGGCGAAGGCGACTTACTGGACGATTGTTGACGCTGAGGTGCGAAAGCGTGGGGAGCAAACAGGATTAGATACCCTGGTAGTCC</w:t>
      </w:r>
    </w:p>
    <w:p w14:paraId="5230B486">
      <w:pPr>
        <w:rPr>
          <w:rFonts w:hint="eastAsia"/>
        </w:rPr>
      </w:pPr>
      <w:r>
        <w:rPr>
          <w:rFonts w:hint="eastAsia"/>
        </w:rPr>
        <w:t>&gt;OTU004416</w:t>
      </w:r>
    </w:p>
    <w:p w14:paraId="65BE327A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GCGGGACGAACACCGCGGAAGTGAATAGCTTCTGCGGTTGACGGTACCGCTAAAGGAAGCCCCGGCTAACTCCGTGCCAGCAGCCGCGGTAATACGGGGGGGGCAAGCGTTGTTCGGAATTACTGGGCGTAAAGGGCTCGTAGGCGGCCAACTAAGTCAGACGTGAAATCCCTCGGCTCAACCGGGGAACTGCGTCTGATACTGGATGGCTTGAATCCGGGAGAGGGATGTGGAATTCCAGGTGTAGCGGTGAAATGCGTAGATATCTGGAGGAACACCGGTGGCGAAGGCGGCATCCTGGACCGGTATTGACGCTGAGGAGCGAAAGCCAGGGGAGCAAACGGGATTAGATACCCGGGTAGTCC</w:t>
      </w:r>
    </w:p>
    <w:p w14:paraId="10E3AE90">
      <w:pPr>
        <w:rPr>
          <w:rFonts w:hint="eastAsia"/>
        </w:rPr>
      </w:pPr>
      <w:r>
        <w:rPr>
          <w:rFonts w:hint="eastAsia"/>
        </w:rPr>
        <w:t>&gt;OTU004417</w:t>
      </w:r>
    </w:p>
    <w:p w14:paraId="6B46B8B4">
      <w:pPr>
        <w:rPr>
          <w:rFonts w:hint="eastAsia"/>
        </w:rPr>
      </w:pPr>
      <w:r>
        <w:rPr>
          <w:rFonts w:hint="eastAsia"/>
        </w:rPr>
        <w:t>CCTACGGGAGGCTGCAGTGGGGAATATTGGACAATGGGCGAAAGCCTGATCCAGCAATGCCGCGTGGATGAAGAAGGTCTTCGGATTGTAAACTCCTGTTGATCGGGACGAACATCTTCCGGGATAACACCCTGGAGGACTGACGGTACCGGTTGAGGAAGCCCCGGCTAACTCTGTGCCAGCAGCCGCGGTAATACGGAGGGTGCAAGCGTTATCCGGATTCACTGGGTTTAAAGGGTGCGTAGGAGGGCAGGGAAGTCAGTGGTGAAATCCCCGAGCTTAACTTGGGAACTGCCATTGATACTATCAGTCTTGAATACCGTGGAGGTCAGCGGAATATGTCATGTAGCGGTGAAATGCTTAGATATGACATAGAACACCAATTGCGAAGGCAGCTCGCTACACGAATATTGACTCTGAGGCACGAAAGCGTGGGGATCAAACAGGATTAGATACCCTGGTAGTCC</w:t>
      </w:r>
    </w:p>
    <w:p w14:paraId="56CE850A">
      <w:pPr>
        <w:rPr>
          <w:rFonts w:hint="eastAsia"/>
        </w:rPr>
      </w:pPr>
      <w:r>
        <w:rPr>
          <w:rFonts w:hint="eastAsia"/>
        </w:rPr>
        <w:t>&gt;OTU004418</w:t>
      </w:r>
    </w:p>
    <w:p w14:paraId="72647F07">
      <w:pPr>
        <w:rPr>
          <w:rFonts w:hint="eastAsia"/>
        </w:rPr>
      </w:pPr>
      <w:r>
        <w:rPr>
          <w:rFonts w:hint="eastAsia"/>
        </w:rPr>
        <w:t>CCTACGGGGGGCTGCAGTGGGGAATCTTGGACAATGGGCGCAAGCCTGATCCAGCCATGCCGCGTGAGTGAAGAAGGCCCTAGGGTTGTAAAGCTCTTTCGGCGGGGACGATAATGACGGTACCCGCAGAAGAAGCCCCGGCTAACTCCGTGCCAGCAGCCGCGGTAATACGGAGGGGGCTAGCGTTGTTCGGAATTACTGGGCGTAAAGCGCACGTAGGCGGACTGTTAAGTCGGGGGTGAAATCCTGGGGCTCAACCTCAGAATTGCCTCCGATACTGGCAGTCTCGAGTGCGGGAGAGGTGAGTGGAATTCCCGGTGTAGCGGTGAAATGCGCAGATATCGGGAGGAACACCAATTGCGAAGGCAGCTCGCTGGGACGTTACTGACGCTGAGACGCGAAAGCGTGGGGAGCGAACAGGATTAGATACCCGGGTAGTCC</w:t>
      </w:r>
    </w:p>
    <w:p w14:paraId="72F95426">
      <w:pPr>
        <w:rPr>
          <w:rFonts w:hint="eastAsia"/>
        </w:rPr>
      </w:pPr>
      <w:r>
        <w:rPr>
          <w:rFonts w:hint="eastAsia"/>
        </w:rPr>
        <w:t>&gt;OTU004419</w:t>
      </w:r>
    </w:p>
    <w:p w14:paraId="5401BC8E">
      <w:pPr>
        <w:rPr>
          <w:rFonts w:hint="eastAsia"/>
        </w:rPr>
      </w:pPr>
      <w:r>
        <w:rPr>
          <w:rFonts w:hint="eastAsia"/>
        </w:rPr>
        <w:t>CCTACGGGCGGCTGCAGTGAGGAATATTGCACAATGGGCGCAAGCCTGATGCAGCGACGCCGCGTGGGTGAAGAAGGCCTGCGGGTTGTAAAGCCCTTTCAGTGGGGAAGAAAAGCCTCGCTCTAATACAGCGGGGTCTTGACGTAACCCATAGAAGAAGCACCGGCTAACTCTGTGCCAGCAGCCGCGGTAATACAGAGGGTGCGAGCGTTGTTCGGAATTACTGGGCGTAAAGGGCGCGTAGGCGGCTTATCAAGTCAGGCGTGAAATTCCCGGGCTCAACCTGGGGGCTGCGCTTGATACTGATGAGCTTGAATGCGGGAGAGGATAGTGGAATTCCCAGTGTAGCGGTGAAATGCGCAGATATCGGGAGGAACACCGGTGGCGAAGGCGGCTCTCTGGGCCTGTCCTGACGCTCAGGCGCGAAAGCTGGGGGAGCGAACAGGATTAGATACCCCTGTAGTCC</w:t>
      </w:r>
    </w:p>
    <w:p w14:paraId="6A915FEC">
      <w:pPr>
        <w:rPr>
          <w:rFonts w:hint="eastAsia"/>
        </w:rPr>
      </w:pPr>
      <w:r>
        <w:rPr>
          <w:rFonts w:hint="eastAsia"/>
        </w:rPr>
        <w:t>&gt;OTU004420</w:t>
      </w:r>
    </w:p>
    <w:p w14:paraId="51A9699E">
      <w:pPr>
        <w:rPr>
          <w:rFonts w:hint="eastAsia"/>
        </w:rPr>
      </w:pPr>
      <w:r>
        <w:rPr>
          <w:rFonts w:hint="eastAsia"/>
        </w:rPr>
        <w:t>CCTACGGGAGGCTGCAGTGGGGAATCTTGCACAATGGGGGAAACCCTGATGCAGCGACGCCGCGTGAGCGATGAAGCCCTTCGGGGTGTAAAGCTCTTTCGGCCGGAACGATCATGACGGTACCGGAAGAAGAAGCTGCGGCTAACTACGTGCCAGCAGCCGCGGTAATACGTAGGCAGCGAGCGTTGTTCGGAGTTACTGGGCGTACAGCGCGCGCAGGCGGCTCGCCAAGTCGGTCGTGAAATCTCTCGGCTCAACCGGGAGGGGTCGGGCGAAACTGGCGAGCTTGAGGTCGGTAGGGGAAAGCGGAATTCCCGGTGTAGTGGTGGAATGCGTAGATATCAGGAGGAACACCGGTGGCGAAGGCGGGTCTCTGGGCCGATACTGACGCTGAGGAGCGAAAGCGTGGGGAGCGAACAGGATTAGATACCCGTGTAGTCC</w:t>
      </w:r>
    </w:p>
    <w:p w14:paraId="0569F9CB">
      <w:pPr>
        <w:rPr>
          <w:rFonts w:hint="eastAsia"/>
        </w:rPr>
      </w:pPr>
      <w:r>
        <w:rPr>
          <w:rFonts w:hint="eastAsia"/>
        </w:rPr>
        <w:t>&gt;OTU004421</w:t>
      </w:r>
    </w:p>
    <w:p w14:paraId="6E80B68D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GCGGGTTGTAAAGCACTTTCAGAGGGGAAGAAAAAATCGGAGCTAACACCTTCGATCTTGACGTTACCCTTAGAAGAAGCACCGGCTAACTCCGTGCCAGCAGCCGCGGTAATACGAAGGGGGCTAGCGTTGTTCGGAATCACTGGGCGTAAAGCGCACGTAGGCGGATCTGCAAGTCAGGGGTGAAATCCCGAGGCTCAACCTCGGAACTGCCTTTGATACTGCGGATCTCGAGTCCGAGAGAGGTGAGTGGAATTCCTAGTGTAGAGGTGAAATTCGTAGATATTCGGAAGAACACCAGTGGCGAAGGCGACTGACTGGACAAGTATTGACGCTGAGGTGCGAAAGCGTGGGGAGCAAACAGGATTAGATACCCCAGTAGTCC</w:t>
      </w:r>
    </w:p>
    <w:p w14:paraId="3442B5EF">
      <w:pPr>
        <w:rPr>
          <w:rFonts w:hint="eastAsia"/>
        </w:rPr>
      </w:pPr>
      <w:r>
        <w:rPr>
          <w:rFonts w:hint="eastAsia"/>
        </w:rPr>
        <w:t>&gt;OTU004422</w:t>
      </w:r>
    </w:p>
    <w:p w14:paraId="7B461DFD">
      <w:pPr>
        <w:rPr>
          <w:rFonts w:hint="eastAsia"/>
        </w:rPr>
      </w:pPr>
      <w:r>
        <w:rPr>
          <w:rFonts w:hint="eastAsia"/>
        </w:rPr>
        <w:t>CCTACGGGGGGCTGCAGTAATGAATCTTCCACAATGCACGAAAGTGTGATGGAGCGACGCCGAGTGAAGGTTAAGTCCTTCGGGATGTAAACTTCTGAAACCTGTTAGAAAGTTCTGATCAGCAGGATAAAAGTGGCGACTAACTCTGTGCCAGCAGTCGCGGTAATACAGAGGCCACGAGCGTTAGGCGGAATCACTGGGCTTAAAGCGCGTGTAGGCGGATGTCTAAGTACCTTGTGAAATCCCACAGCTCAACTGTGGAAATGCTCGGTATACTGGATGTCTTGAGGTGCTCAGGGGCGAGCGGAACAAACGGTGGAGCGGTGAAATGCGTAGATATCGTTTGGAACGCCAATGGTGAAGACAGCTCGCTGGGGGCATACTGACGCTGAGACGCGAAAGCCAGGGGATCAAACGGGATTAGATACCCTGGTAGTCC</w:t>
      </w:r>
    </w:p>
    <w:p w14:paraId="487BBF32">
      <w:pPr>
        <w:rPr>
          <w:rFonts w:hint="eastAsia"/>
        </w:rPr>
      </w:pPr>
      <w:r>
        <w:rPr>
          <w:rFonts w:hint="eastAsia"/>
        </w:rPr>
        <w:t>&gt;OTU004423</w:t>
      </w:r>
    </w:p>
    <w:p w14:paraId="7F331B82">
      <w:pPr>
        <w:rPr>
          <w:rFonts w:hint="eastAsia"/>
        </w:rPr>
      </w:pPr>
      <w:r>
        <w:rPr>
          <w:rFonts w:hint="eastAsia"/>
        </w:rPr>
        <w:t>CCTACGGGTGGCTGCAGTAGGGAATATTGGGCAATGGAGGCAACTCTGACCCAGCCATGCCGCGTGCAGGAAGAAGGCGCTCAGCGTTGTAAACTGCTTTTGTCCGGGAAGAATGATCGCTACGTGTAGCGAGAGTGACGGTACCGGGTGAATAAGCACCGGCTAACTCCGTGCCAGCAGCCGCGGTAATACGAAGGGGGCTAGCGTTGCTCGGAATCACTGGGCGTAAAGCGCACGTAGGCGGATCATTAAGTCGGGGGTGAAATCCTGGAGCTCAACTCCAGAACTGCCTTTGATACTGGCAATCTCGAGTCCGGAAGAGGTAAGTGGAACTCCTAGTGTAGAGGTGGAATTCGTAGATATTAGGAAGAACACCAGTGGCGAAGGCGGCTTACTGGTCCGGAACTGACGCTGAGGTGCGAAAGCGTGGGGAGCAAACAGGATTAGATACCCCAGTAGTCC</w:t>
      </w:r>
    </w:p>
    <w:p w14:paraId="144209FE">
      <w:pPr>
        <w:rPr>
          <w:rFonts w:hint="eastAsia"/>
        </w:rPr>
      </w:pPr>
      <w:r>
        <w:rPr>
          <w:rFonts w:hint="eastAsia"/>
        </w:rPr>
        <w:t>&gt;OTU004424</w:t>
      </w:r>
    </w:p>
    <w:p w14:paraId="5DC55A53">
      <w:pPr>
        <w:rPr>
          <w:rFonts w:hint="eastAsia"/>
        </w:rPr>
      </w:pPr>
      <w:r>
        <w:rPr>
          <w:rFonts w:hint="eastAsia"/>
        </w:rPr>
        <w:t>CCTACGGGGGGCTGCAGTGGGGAATTTTGGACAATGGGGGCAACCCTGATCCAGCGATGCCGCGTGAGTGAAGAAGGCCCTCGGGTCGTAAAGCTCTTTAGGCCGGGAAGAAGGGTGTGAGGTTCATAGCCTTGCACTTTGACGGTACCGGCAGAATAAGCACCGGCAAACTCTGTGCCAGCAGCCGCGGTAATACGGAGGGGGCTAGCGTTGTTCGGAATTACTGGGCGTAAAGCGCGCGTAGGCGGCTCATCGCGTCAACCGTGAAAACCAGCAGCTCAACTGTTGGCTTGCGGTTGATACGGGTGGGCTGGAGTTCGGTAGGGGAGACTGGAATTCCTGGTGTAGCGGTGAAATGCGTAGATATGCGGAGGAACACCGATGGCGAAGGCAATCCCCTGGGCCTGCACTGACGCTCATGCACGAAAGCGTGGGGAGCAAACAGGATTAGATACCCTGGTAGTCC</w:t>
      </w:r>
    </w:p>
    <w:p w14:paraId="047498F7">
      <w:pPr>
        <w:rPr>
          <w:rFonts w:hint="eastAsia"/>
        </w:rPr>
      </w:pPr>
      <w:r>
        <w:rPr>
          <w:rFonts w:hint="eastAsia"/>
        </w:rPr>
        <w:t>&gt;OTU004425</w:t>
      </w:r>
    </w:p>
    <w:p w14:paraId="3F59F7EE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GAGGGGGCTAGCGTTGTTCGGAATTATTGGGCGTAAAGGGTGCGCAGGCGGCCCCGCATGTCAGGCGTGAAATCCCCGAGCTCAACTTGGGAATGGCGCTTGAAACTACGGGGCTGGAGTGTGGCAGAGGGAGGTGGAATTCCACGTGTAGCGGTGAAATGCGTAGATATCTGGAGGAACACCGGTGGCGAAGGCGGCATCCTGGACCGGCATTGACGCTGAGGCGCGAAAGCCAGGGGAGCAAACGGGATTAGATACCCCAGTAGTCC</w:t>
      </w:r>
    </w:p>
    <w:p w14:paraId="2C3654C9">
      <w:pPr>
        <w:rPr>
          <w:rFonts w:hint="eastAsia"/>
        </w:rPr>
      </w:pPr>
      <w:r>
        <w:rPr>
          <w:rFonts w:hint="eastAsia"/>
        </w:rPr>
        <w:t>&gt;OTU004426</w:t>
      </w:r>
    </w:p>
    <w:p w14:paraId="2B193D78">
      <w:pPr>
        <w:rPr>
          <w:rFonts w:hint="eastAsia"/>
        </w:rPr>
      </w:pPr>
      <w:r>
        <w:rPr>
          <w:rFonts w:hint="eastAsia"/>
        </w:rPr>
        <w:t>CCTACGGGGGGCTGCAGTAAGGAATCTTCCGCAATGGACGAAAGTCTGACGGAGCAACGCCGCGTGCAGGATGACGGCCTTCGGGTTGTAAACTGCTTTTATTTGGGAAGATTGTGACGGTACCAAATGAATAAGGACCGGCTAACTACGTGCCAGCAGCCGCGGTAATACGTAGGGGGCAAGCGTTGTCCGGATTTATTGGGCGTAAAGAGCTCGTAGGCGGTTCGACAAGTCGAATGTGAAATCTCCACGCTCAACGTGGAGGGGTCATTCGAAACTGTCGTGACTTGAGTACGGTAGGGGAGTGTGGAATTCCCGGTGTAGCGGTGAAATGCGCAGAGATCGGGAGGAACACCCGTAGCGAAGGCGGCACTCTGGGCCGATACTGACGCTGAGGAGCGAAAGCGTGGGGAGCAAACAGGATTAGATACCCGTGTAGCC</w:t>
      </w:r>
    </w:p>
    <w:p w14:paraId="17C63AE5">
      <w:pPr>
        <w:rPr>
          <w:rFonts w:hint="eastAsia"/>
        </w:rPr>
      </w:pPr>
      <w:r>
        <w:rPr>
          <w:rFonts w:hint="eastAsia"/>
        </w:rPr>
        <w:t>&gt;OTU004427</w:t>
      </w:r>
    </w:p>
    <w:p w14:paraId="0486312F">
      <w:pPr>
        <w:rPr>
          <w:rFonts w:hint="eastAsia"/>
        </w:rPr>
      </w:pPr>
      <w:r>
        <w:rPr>
          <w:rFonts w:hint="eastAsia"/>
        </w:rPr>
        <w:t>CCTACGGGTGGCTGCAGTGGGGAATATTGCACAATGGGCGAAAGCCTGATGCAGCGACGCCGCGTGGAGGATGAAGGCTTTCGGGTCGTAAACTCCTGTCTGGGGGGATGAATACTGACAGTACCCCCAGAGGAAGCCCCGGCTAACTACGTGCCAGCAGCCGCGGTAATACGTAGGGGGCAAGCGTTATCCGGATTTACTGGGTGTAAAGGGTGCGTAGGTGGCATGTCAAGTTAGATGTGAAAGCCCAGGGCTCAACCCTGGAATTGCCTTTAAGACTGCATCGCTTGAATCATGGAGAGGTGAGTGGAATTCCGAGTGTAGAGGTGAAATTCGTAGATATTCGGAAGAACACCAGTGGCGAAGGCGACTCGCTGGACAAGTATTGACGCTGAGGTGCGAAAGCGTGGGGAGCAAACAGGATTAGATACCCCAGTAGTCC</w:t>
      </w:r>
    </w:p>
    <w:p w14:paraId="7E0A19C6">
      <w:pPr>
        <w:rPr>
          <w:rFonts w:hint="eastAsia"/>
        </w:rPr>
      </w:pPr>
      <w:r>
        <w:rPr>
          <w:rFonts w:hint="eastAsia"/>
        </w:rPr>
        <w:t>&gt;OTU004428</w:t>
      </w:r>
    </w:p>
    <w:p w14:paraId="2ADD315C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TGCTTGCCTAATACGTGAGTATTTTGACGTTACCGACAGAATAAGCACCGGCTAACTCTGTGCCAGCAGCCGCGGTAATACAGAGGGTGCAAGCGTTGTTCGGAATTACTGGGCGTAAAGCGCACGTAGGCGGTTTTCTAAGTTTGGTGTGAAATCTCCCGGCTCAACTGGGAGAGGTCGTCTAATACTACCGGGCTAGAGAGCAGAAGAGGAAGATGGAATTCCCGGTGTAGTGGTGAAATGCGTAGATATCGGGAGGAACACCTGAGGCGAAGGCGGGTTGCTTGGCTGACACTGACGCTGAGGCACGAAAGCTAGGGTAGCAAACGGGATTAGATACCCCGGTAGTCC</w:t>
      </w:r>
    </w:p>
    <w:p w14:paraId="60BF45F3">
      <w:pPr>
        <w:rPr>
          <w:rFonts w:hint="eastAsia"/>
        </w:rPr>
      </w:pPr>
      <w:r>
        <w:rPr>
          <w:rFonts w:hint="eastAsia"/>
        </w:rPr>
        <w:t>&gt;OTU004429</w:t>
      </w:r>
    </w:p>
    <w:p w14:paraId="5419A99F">
      <w:pPr>
        <w:rPr>
          <w:rFonts w:hint="eastAsia"/>
        </w:rPr>
      </w:pPr>
      <w:r>
        <w:rPr>
          <w:rFonts w:hint="eastAsia"/>
        </w:rPr>
        <w:t>CCTACGGGTGGCAGCAATTAGGAATCTTGCGCAATGGGGGCAACCCTGACGCAGCGACGCCGCGTGCGGGATGAAGGCATTCGTGTCGTAAACCGCTTTTGGGGGGGAAGAACACTGACGGTACCCCCCGAATAAGCCCCGGCTAACTACGTGCCAGCAGCCGCGGTAATACGTAGGGGGCGAGCGTTGTCCGAAGTTACTGGGCGTAAAGCGCGCGTAGGCGGCCTCTTAAGTCTGGTGTGAAAGGTTCAGGGCTCAACCCGAACAGTGCACTGGATACTGAAAGGCTTGAGATCGGGAGAGGAGGGTGGAATTCCTGGTGTAGCGGTGAAATGCGTAGATATCAGGAGGAACACCGATGGCGAAGGCAGCCCTCTGGCCCGATACTGACGCTGAGGTGCGAAAGCGTGGGGAGCGAACGGGATTAGATACCCCGGTAGTCC</w:t>
      </w:r>
    </w:p>
    <w:p w14:paraId="4952DEBF">
      <w:pPr>
        <w:rPr>
          <w:rFonts w:hint="eastAsia"/>
        </w:rPr>
      </w:pPr>
      <w:r>
        <w:rPr>
          <w:rFonts w:hint="eastAsia"/>
        </w:rPr>
        <w:t>&gt;OTU004430</w:t>
      </w:r>
    </w:p>
    <w:p w14:paraId="004483BD">
      <w:pPr>
        <w:rPr>
          <w:rFonts w:hint="eastAsia"/>
        </w:rPr>
      </w:pPr>
      <w:r>
        <w:rPr>
          <w:rFonts w:hint="eastAsia"/>
        </w:rPr>
        <w:t>CCTACGGGCGGCAGCAGTAGGGAATCTTCGGCAATGGGCGAAAGCCTGACCGAGCAACGCCGCGTGAGCGATGAAGGCCTTCGGGTCGTAAAGCTCTGTTGTTAAGGAAGAATAAGTACGAGAGTAACTGCTCGTACCTTGACGGTACTTAACGAGAAAGCCACGGCTAACTACGTGCCAGCAGCCGCGGTAATACGTAGGTGGCGAGCGTTATCCGGAATTATTGGGCGTAAAGCGCGCGCAGGCGGTTTCTTAAGTCTGATGTGAAAGCCCACGGCTCAACCCCGGCGCTGCTCCTGATACTGCACGTCTGGAGACCGGTAGAGGCTGGTGGAATTCCCGGTGTAGCGGTGGAATGCGTAGAGATCGGGAAGAACACCCGTGGCGAAGGCGGCCAGCTGGGCCGGTTCTGACGCTGAGGCGCGAAAGCGTGGGGAGCAAACAGGATTAGATACCCGTGTAGTCC</w:t>
      </w:r>
    </w:p>
    <w:p w14:paraId="5DAE1C40">
      <w:pPr>
        <w:rPr>
          <w:rFonts w:hint="eastAsia"/>
        </w:rPr>
      </w:pPr>
      <w:r>
        <w:rPr>
          <w:rFonts w:hint="eastAsia"/>
        </w:rPr>
        <w:t>&gt;OTU004431</w:t>
      </w:r>
    </w:p>
    <w:p w14:paraId="06B86367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AGGGGGAGGAAGCCGAAAGGTTGACCTATCCCTGGAGGAAGCACGGGCTAAGTTCGTGCCAGCAGCCGCGGTAAGACGAACCGTGCAAACGTTGTTCGGAATCACTGGGCATAAAGGGCGCGTAGGCGGCCCGACAAGTCTGTGGTGAAAGCCTCCCGCTTAACGGGAGAAGGGCCGTGGATACTGTCGGGCTCGAGGGAGACAGGGGCAGGTGGAACTTCCGGTGGAGCGGTGAAATGCGTTGAGATCGGAAGGAACTCCGGTGGCGAAAGCGACCTGCTGGATCTCTGCTGACGCTGAGGCGCGAAAGCCAGGGGAGCAAACGGGATTAGATACCCCTGTAGTCC</w:t>
      </w:r>
    </w:p>
    <w:p w14:paraId="28FD9524">
      <w:pPr>
        <w:rPr>
          <w:rFonts w:hint="eastAsia"/>
        </w:rPr>
      </w:pPr>
      <w:r>
        <w:rPr>
          <w:rFonts w:hint="eastAsia"/>
        </w:rPr>
        <w:t>&gt;OTU004432</w:t>
      </w:r>
    </w:p>
    <w:p w14:paraId="1EEE1769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ACCGGGACGAAAACCCGTTGGCTAACATCCAACGGCTTGACGGTACCGGGAGAAGAAGCACCGGCTAACTCCGTGCCAGCAGCCGCGGTAATACGGAGGGGGCTAGCGTTGTTCGGAATTACTGGGCGTAAAGCGCACGTAGGCGGCTTTGTAAGTCGATTGTGAAATCCCCGGGCTTAACCTGGGAACTGCAGTCGAGACTGCTTTGCTTGAGTATGGGAGAGGGAGGTGGAATTTCCGGTGTAGCGGTGAAATGCGTAGATATCGGAAGGAACACCAGTGGCGAAGGCGGCCTTCTGGTCCAGTACTGACACTCAAGTGCGAAAGCGTGGGGAGCAAACAGGATTAGATACCCGGGTAGTCC</w:t>
      </w:r>
    </w:p>
    <w:p w14:paraId="40B18F0F">
      <w:pPr>
        <w:rPr>
          <w:rFonts w:hint="eastAsia"/>
        </w:rPr>
      </w:pPr>
      <w:r>
        <w:rPr>
          <w:rFonts w:hint="eastAsia"/>
        </w:rPr>
        <w:t>&gt;OTU004433</w:t>
      </w:r>
    </w:p>
    <w:p w14:paraId="0B45DFB0">
      <w:pPr>
        <w:rPr>
          <w:rFonts w:hint="eastAsia"/>
        </w:rPr>
      </w:pPr>
      <w:r>
        <w:rPr>
          <w:rFonts w:hint="eastAsia"/>
        </w:rPr>
        <w:t>CCTACGGGGGGCTGCAGTAGGGAATCTTGCGCAATGGGCGAAAGCCTGACGCAGCGACGCCGCGTGCGGGAAGAAGGCCTTCGGGTTGTAAACCGCTTTCAGGAGGGACGAAGCTCTGACGGTACCACCAGAGAAAGCCCCGGCTAACTCCGTGCCAGCAGCCGCGGTAATACGGAGGGGGCAAGTGTTGTTCGGAATTACTGGGCGTAAAGGGCGCGCAGGCGGCTTGGCAAGTCAAGTGTGAAATCCCTCAGCTTAACTGAGGAATTGCGCTTGAAACTACCTCGCTAGAGGGTGGGAGAGGGAAGTGGAACTCTCGGTGTAGGGGTGAAATCTGTAGATATCGAGAGGAACACCGGTGGCGAAGGCGGCTTCCTGGCCCACATCTGACGCTGAGGCGCGAAAGCGTGGGGAGCAAACAGGATTAGATACCCCAGTAGTCC</w:t>
      </w:r>
    </w:p>
    <w:p w14:paraId="42275615">
      <w:pPr>
        <w:rPr>
          <w:rFonts w:hint="eastAsia"/>
        </w:rPr>
      </w:pPr>
      <w:r>
        <w:rPr>
          <w:rFonts w:hint="eastAsia"/>
        </w:rPr>
        <w:t>&gt;OTU004434</w:t>
      </w:r>
    </w:p>
    <w:p w14:paraId="4AD1AB51">
      <w:pPr>
        <w:rPr>
          <w:rFonts w:hint="eastAsia"/>
        </w:rPr>
      </w:pPr>
      <w:r>
        <w:rPr>
          <w:rFonts w:hint="eastAsia"/>
        </w:rPr>
        <w:t>CCTACGGGGGGCAGCAGTGGGGAATATTGGGCAATGGGCGCAAGCTTGACCCAGCGACGCCGCGTGGGTGATGAAGGCCTTCGGGTCGTAAAGCCCTGTCGGGAGGAACGAACGATCTCAGAGCGAATAGCTCTGAGAAGTGACGGTACCTTCGAAGGAAGCACCGGCCAACTCCGTGCCAGCAGCCGTGGTAAGACGGAGGGTGCAAGCGTTGCTCGGAATCATTGGGCGTAAAGGGTGTGTAGGTGGCGCGCTAAGTCAGGTGTGAAATTTCGGAGCTTAACTCCGAAACTGCACTTTATACTGCCTTGCTCGAGGGCTGGAGAGGAGACTGGAATTTACGGTGTAGCAGTGAAATGCGTAGAGATCGTAAGGAAGACCAGTGGCGAAGGCGGGTCTCTGGACAGTTCCTGACACTGAGGAGCGAAAGCGTGGGGAGCGAACAGGATTAGATACCCGGGTAGTCC</w:t>
      </w:r>
    </w:p>
    <w:p w14:paraId="6BDCEFA3">
      <w:pPr>
        <w:rPr>
          <w:rFonts w:hint="eastAsia"/>
        </w:rPr>
      </w:pPr>
      <w:r>
        <w:rPr>
          <w:rFonts w:hint="eastAsia"/>
        </w:rPr>
        <w:t>&gt;OTU004435</w:t>
      </w:r>
    </w:p>
    <w:p w14:paraId="0660B116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GCTCTGTTGCCAGGGAAGAACAGCTAGGCGAGTAACTGCGCTTAGAATGACGGTACCTGAGAAGAAGCCCCGGCTAACTTCGTGCCAGCAGCCGCGGTAATACGAAGGGGGCTAGCGTTGTTCGGAATTACTGGGCGTAAAGCGCACGTAGGCGGATCGATCAGTCAGGGGTGAAATCCTGGAGCTCAACTCCAGAACTGCCTTTGATACTGGGAATCTTCGAGTCCGGGAGAGGTGGGTGGAACTGCGAGTGTAGAGGTGAAATTCGTAGATATTCGGAAGAACACCAGTGGCGAAGGCGACTCACTGGACACATATTGACGCTGAGGTGCGAAAGCGTGGGGAGCAAACAGGATTAGATACCCTTGTAGTCC</w:t>
      </w:r>
    </w:p>
    <w:p w14:paraId="2F81A45C">
      <w:pPr>
        <w:rPr>
          <w:rFonts w:hint="eastAsia"/>
        </w:rPr>
      </w:pPr>
      <w:r>
        <w:rPr>
          <w:rFonts w:hint="eastAsia"/>
        </w:rPr>
        <w:t>&gt;OTU004436</w:t>
      </w:r>
    </w:p>
    <w:p w14:paraId="69AE27B2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CGGGTTGTAAAGCACTTTTGTCCGGAAAGAAAACCTACCGATTAATACCCGGTGGGAATGACGGTACCGGAAGAATAAGCACCGGCTAACTTCGTGCCAGCAGCCGCGGTAATACGAAGGGTGCAAGCGTTACTCGGAATTACTGGGCGTAAAGCGTGCGTAGGTGGTTCGTTAAGTCAGTGCTGAAATACTCTAGCTTAACTAGAGGGGTGGCATTGATACTGCGGGGCTTGAGTGGAGTCGAGGTAGGCGGAATTGACGGTGTAGCGGTGAAATGCTTAGATATCGTCAAGAACACCGATAGTGTAGACAGCTTACTAGGCTTCAACTGACGCTGAGGCACGAAAGTGTGGGGAGCAAACAGGATTAGATACCCGTGTAGTCC</w:t>
      </w:r>
    </w:p>
    <w:p w14:paraId="3CA6CFEF">
      <w:pPr>
        <w:rPr>
          <w:rFonts w:hint="eastAsia"/>
        </w:rPr>
      </w:pPr>
      <w:r>
        <w:rPr>
          <w:rFonts w:hint="eastAsia"/>
        </w:rPr>
        <w:t>&gt;OTU004437</w:t>
      </w:r>
    </w:p>
    <w:p w14:paraId="60BAE323">
      <w:pPr>
        <w:rPr>
          <w:rFonts w:hint="eastAsia"/>
        </w:rPr>
      </w:pPr>
      <w:r>
        <w:rPr>
          <w:rFonts w:hint="eastAsia"/>
        </w:rPr>
        <w:t>CCTACGGGGGGCAGCAGTGGGGAATATTGCGCAATGGCCGAAAGGCTGACGCAGCGACGCCGCGTGTAGGATGAAGCTTTTCGGAGTGTAAACTACTGTTGCCCGGGACGAACGGCGAGCATTAGCTCGATTGACGGTACCGGGTGAGGAAGCACCGGCTAACTCCGTGCCAGCAGCCGCGGTAATACGAAGGGTGCAAGCGTTACTCGGAATTACTGGGCGTAAAGCGTGCGTAGGTGGTGGTTTAAGTCTGTCGTGAAAGCCCTGGGCTCAACCTGGGAATTGCCGTTGATACTGCCAGTCTTGAGTGCACTAGAGGTAAGTGGAATTTATGGTGTAGCGGTGAAATGCATAGATACCATAAAGAACACCAATAGCGAAGGCAGCTTACTAGAGTGTAACTGACGCTGAGGCACGAAAGCGTGGGGAGCGAACAGGATTAGATACCCGGGTAGTCC</w:t>
      </w:r>
    </w:p>
    <w:p w14:paraId="2C5BE3B5">
      <w:pPr>
        <w:rPr>
          <w:rFonts w:hint="eastAsia"/>
        </w:rPr>
      </w:pPr>
      <w:r>
        <w:rPr>
          <w:rFonts w:hint="eastAsia"/>
        </w:rPr>
        <w:t>&gt;OTU004438</w:t>
      </w:r>
    </w:p>
    <w:p w14:paraId="19F1B4E0">
      <w:pPr>
        <w:rPr>
          <w:rFonts w:hint="eastAsia"/>
        </w:rPr>
      </w:pPr>
      <w:r>
        <w:rPr>
          <w:rFonts w:hint="eastAsia"/>
        </w:rPr>
        <w:t>CCTACGGGTGGCAGCAGTAGGGAATATTGGGCAATGGACGCAAGTCTGACCCAGCCATGCCGCGTGCAGGATGAAGGCCTTCTGGGTTGTAAACTGCTTTTAACTAGGAAGAAAAAACCCTTGCGAGGGGAACTGACGGTACTAGATGAATAAGCACCGGCTAACTCCGTGCCAGCAGCCGCGGTAATACGGAGGGTGCAAGCGTTGTCCGGAATTACTGGGCGTAAAGAGCTCGTAGGCGGCGTGTCACGTCGGTTGTGAAAGCCCGGGGCTTAACTCCGGGTCTGCAGTCGATACGGGCAGGCTAGAGTTCGGTAGGGGAGATCGGAATTCCTGGTGTAGCGGTGAAATGCGCAGATATCGGGAGGAACACCGGTGGCGAAGGCGGTTCTCTGGGCCTGTACTGACGCTGAGGAGCGAAAGCGTGGGGAGCGAACAGGATTAGATACCCTAGTAGTCC</w:t>
      </w:r>
    </w:p>
    <w:p w14:paraId="19412792">
      <w:pPr>
        <w:rPr>
          <w:rFonts w:hint="eastAsia"/>
        </w:rPr>
      </w:pPr>
      <w:r>
        <w:rPr>
          <w:rFonts w:hint="eastAsia"/>
        </w:rPr>
        <w:t>&gt;OTU004439</w:t>
      </w:r>
    </w:p>
    <w:p w14:paraId="6FCD5656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TGTTGGGGACGAAGGGTTAGGGGTTAATAGCCCCAAGCCTGACGGTACCCTTCGAGGAAGCCCCGGCTAACTACGTGCCAGCAGCCGCGGTAATACGGAGGATCCAAGCGTTATCCGGATTTATTGGGTTTAAAGGGTGCGTAGGCGGCTGTTTAAGTCTGGTGTTTAAGCCCGGGGCTCAACCCCGGAACTGCCTTTGAAACTAGGTAGCTAGAATCTTGGAGAGGTCAGTGGAATTCCGAGTGTAGAGGTGAAATTCGTAGATATTCGGAAGAACACCAGTGGCGAAGGCGACTGACTGGACAAGTATTGACGCTGAGGTGCGAAAGCGTGGGGAGCAAACAGGATTAGATACCCCTGTAGTCC</w:t>
      </w:r>
    </w:p>
    <w:p w14:paraId="1ED2FF2A">
      <w:pPr>
        <w:rPr>
          <w:rFonts w:hint="eastAsia"/>
        </w:rPr>
      </w:pPr>
      <w:r>
        <w:rPr>
          <w:rFonts w:hint="eastAsia"/>
        </w:rPr>
        <w:t>&gt;OTU004440</w:t>
      </w:r>
    </w:p>
    <w:p w14:paraId="125E43A6">
      <w:pPr>
        <w:rPr>
          <w:rFonts w:hint="eastAsia"/>
        </w:rPr>
      </w:pPr>
      <w:r>
        <w:rPr>
          <w:rFonts w:hint="eastAsia"/>
        </w:rPr>
        <w:t>CCTACGGGGGGCAGCAGTAAGGAATATTCCACAATGGGCGCAAGCCTGATGGAGCGACGCCGCGTGGAGGATGAAGGTCTTCGGATTGTAAACTCCTGTCATTAGGGAACAAGGTGCAGTCGTTAACTGCGGCTGCATTGATAGTACCTGAAGAGGAAGAGACGGCTAACTCTGTGCCAGCAGCCGCGGTAATACAGAGGTCTCAAGCGTTGTTCGGATTCATTGGGCGTAAAGGGAGCGTAGGTGGCGCCGTAAGTCAGGTGTGAAATCCCGGGGCTCAACCCCGGAACTGCACTTGATACTGCGGTGCTCGAGTACTGGAGAGGAGATCGGAATTTACGGTGGAGCGGTGAAATGCGTTGATATCGATAGGAACTCCGGTGGCGAAGGCGGCATACTGGACCACATCTGACGCTGAGGCGCGAAAGCCAGGGGAGCGAACGGGATTAGATACCCGTGTAGTCC</w:t>
      </w:r>
    </w:p>
    <w:p w14:paraId="31D4BEC3">
      <w:pPr>
        <w:rPr>
          <w:rFonts w:hint="eastAsia"/>
        </w:rPr>
      </w:pPr>
      <w:r>
        <w:rPr>
          <w:rFonts w:hint="eastAsia"/>
        </w:rPr>
        <w:t>&gt;OTU004441</w:t>
      </w:r>
    </w:p>
    <w:p w14:paraId="63EEF457">
      <w:pPr>
        <w:rPr>
          <w:rFonts w:hint="eastAsia"/>
        </w:rPr>
      </w:pPr>
      <w:r>
        <w:rPr>
          <w:rFonts w:hint="eastAsia"/>
        </w:rPr>
        <w:t>CCTACGGGGGGCTGCAGTAACGAATCTTCCGCAATGCACGAAAGTGTGACGGAGCGACGCCGCGTGTGGGATGACGGCCTTCGGGTTGTAAACCACTGTCGGGAGGGACGAATGCCCCGCAAGGGGAGTGACGGTACCTCCAAAGGAAGCACCGGCTAACTCCGTGCCAGCAGCCGCGGTAATACGTAGGGTGCAAGCGTTACTCGGAATTACTGGGCGTAAAGCGTGCGTAGGTGGTTCGTTAAGTCTGATGTGAAAGCCCTGGGCTCAACCTGGGAATGGCATTGGATACTGGCGATCTAGAGTGCGGTAGAGGGGGATGGAATTCCGCGTGTAGCAGTGAAATGCGTAGATATGCGGAGGAACACCGATGGCGAAGGCAATCCCCTGGGCCTGCACTGACGCTCATGCACGAAAGCGTGGGGAGCAAACAGGATTAGATACCCCGGTAGTCC</w:t>
      </w:r>
    </w:p>
    <w:p w14:paraId="4BD97B79">
      <w:pPr>
        <w:rPr>
          <w:rFonts w:hint="eastAsia"/>
        </w:rPr>
      </w:pPr>
      <w:r>
        <w:rPr>
          <w:rFonts w:hint="eastAsia"/>
        </w:rPr>
        <w:t>&gt;OTU004442</w:t>
      </w:r>
    </w:p>
    <w:p w14:paraId="42D2F179">
      <w:pPr>
        <w:rPr>
          <w:rFonts w:hint="eastAsia"/>
        </w:rPr>
      </w:pPr>
      <w:r>
        <w:rPr>
          <w:rFonts w:hint="eastAsia"/>
        </w:rPr>
        <w:t>CCTACGGGAGGCAGCAGTGGGGAATCTTGCACAATGGGCGAAAGCCTGATGCAGCAATGCCGCGTGAGTGATGAAGGCCTTCGGGTTGTAAATCTCTGTCGGTTGGGACAAACGGGTCCATAGTAAACAATTATGGGCAGTGATGGTACCAGCAAAGGAAGAGGCGGCTAACTCTGTGCCAGCAGCCGCGGTAATACAGAGGCCTCAAGCGTTGTTCGGAATTACTGGGCGTAAAGGGAATGTAGGCGGTGGCGTAAGTCAGATGTGAAAGCCCTGGGCTTAACCTGGGAAGTGCATTTGATACTGCGTCACTTGAGTGTGGAAGAGGAAAGCGGAATTCCAGGTGTAGGGGTGAAATCCGTAGATATCTGGAGGAATACCGATGGCGAAGGCAGCTTTCTGGTCCATAACTGACGCTGAGATTCGAAAGCGTGGGTAGCAAACAGGATTAGATACCCCAGTAGTCC</w:t>
      </w:r>
    </w:p>
    <w:p w14:paraId="5D4F6C80">
      <w:pPr>
        <w:rPr>
          <w:rFonts w:hint="eastAsia"/>
        </w:rPr>
      </w:pPr>
      <w:r>
        <w:rPr>
          <w:rFonts w:hint="eastAsia"/>
        </w:rPr>
        <w:t>&gt;OTU004443</w:t>
      </w:r>
    </w:p>
    <w:p w14:paraId="297B51D5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TAGGGAAGAAGCGAAAGTGACGGTACCTGCAGAAGAAGCGCCGGCTAACTACGTGCCAGCAGCCGCGGTAATACGGAGGGTGCGAGCGTTGTTCGGAATTACTGGGCGTAAAGCGCGTGTAGGCGGTTTGGTAAGTCAGACGTGAAATCCCTCGGCTCAACTGAGGAACTGCGTCTGATACTGCTAGACTAGAGTGTCGGAGGGGATGGTGGAATTCCCGGTGTAGAGGTGAAATTCGTAGAGATCGGGAGGAACACCTGTGGCGAAGGCGACCATCTGGAAGACAACTGACGCTGAGACGCGAAAGCGTGGGTAGCAAACAGGATTAGATACCCGTGTAGTCC</w:t>
      </w:r>
    </w:p>
    <w:p w14:paraId="5B3E9DA6">
      <w:pPr>
        <w:rPr>
          <w:rFonts w:hint="eastAsia"/>
        </w:rPr>
      </w:pPr>
      <w:r>
        <w:rPr>
          <w:rFonts w:hint="eastAsia"/>
        </w:rPr>
        <w:t>&gt;OTU004444</w:t>
      </w:r>
    </w:p>
    <w:p w14:paraId="770E6976">
      <w:pPr>
        <w:rPr>
          <w:rFonts w:hint="eastAsia"/>
        </w:rPr>
      </w:pPr>
      <w:r>
        <w:rPr>
          <w:rFonts w:hint="eastAsia"/>
        </w:rPr>
        <w:t>CCTACGGGAGGCTGCAGTAGGGAATATTGGGCAATGGGTGAGAGCCTGACCCAGCCATGCCGCGTGCAGGAAGAAGGCGTTCTGCGTTGTAAACTGCTTTTGATCGGGAAGAAAGCGTCTTTGCGAAGACAGTTGACGGTACCGACAGAATAAGCACCGGCTAACTCTGTGCCAGCAGCCGCGGTAATACGGAGGGTGCAAGCGTTATCCGGATTTACTGGGTTTAAAGGGTGCGTAGGCGGATAGGTAAGTCAGTGGTGAAATCTCCGAGCTTAACTCGGAAACTGCCGTTGATACTATTTATCTTGAATACCGTGGAGGTGAGCGGAATATGTCATGTAGCGGTGAAATGCTTAGATATCGTCAAGAACACCTATAGCGAAGGCAGCTTACTAGGCTGTAACTGACGCTGAGGCACGAAAGTGTGGGGATCAAACAGGATTAGATACCCCTGTAGTCC</w:t>
      </w:r>
    </w:p>
    <w:p w14:paraId="7C9EB718">
      <w:pPr>
        <w:rPr>
          <w:rFonts w:hint="eastAsia"/>
        </w:rPr>
      </w:pPr>
      <w:r>
        <w:rPr>
          <w:rFonts w:hint="eastAsia"/>
        </w:rPr>
        <w:t>&gt;OTU004445</w:t>
      </w:r>
    </w:p>
    <w:p w14:paraId="665E30D7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GTGTAAAGCTCTTTCGACCGGAACGATAATGACGGTACCGGGAGAAGAAGCTGCGGCTAACTACGTGCCAGCAGCCGCGGTAATACGTAGGCAGCGAGCGTTATCCGGAATTATTGGGCGTAAAGGGTGTGTAGGTGGCTTTGTTAGTCTTTTGTGAAAGCTCTCCGGCTTAACCGGGGAAACGCAGAGGAAACGGCAAAGCTAGAGGATGCGAGAGGTCTAGGGAACTCAAGGTGTAGGGGTGAAATCCGTTGATATCTTGGGGAACACCAAAAGCGAAGGCACTAGACTGGCGCACTCCTGACACTGAAACACGAAAGCGTGGGTAGCGAATGGGATTAGATACCCCTGTAGTCC</w:t>
      </w:r>
    </w:p>
    <w:p w14:paraId="04E3DE1F">
      <w:pPr>
        <w:rPr>
          <w:rFonts w:hint="eastAsia"/>
        </w:rPr>
      </w:pPr>
      <w:r>
        <w:rPr>
          <w:rFonts w:hint="eastAsia"/>
        </w:rPr>
        <w:t>&gt;OTU004446</w:t>
      </w:r>
    </w:p>
    <w:p w14:paraId="448CBB86">
      <w:pPr>
        <w:rPr>
          <w:rFonts w:hint="eastAsia"/>
        </w:rPr>
      </w:pPr>
      <w:r>
        <w:rPr>
          <w:rFonts w:hint="eastAsia"/>
        </w:rPr>
        <w:t>CCTACGGGTGGCTGCAGTGGGGAATTTTGGACAATGGGCGCAAGCCTGATCCAGCCATGCCGCGTGTGGGAAGAAGGCCTTCGGGTTGTAAACCACTTTTGTCAGGGAAGAAACGGCTCTTACTAATATTAGGAGCTAATGACGGTACCTGAAGAATAAGCACCGGCTAACTACGTGCCAGCAGCCGCGGTAATACGGGGGGAGCAAGCGTTGTCCGGATTTACTGGGCGTAAAGAGCGCGCAGGCGGTCGATTAAGTCGGATGTGAAATCCCCTGGCTCAACTGGGGGGCGTCATTCGATACTGCTCGACTTGAAGGCAGGAGAGGGAAGCGGAATTCCCGGTGTAGCGGTGAAATGTGTAGATATCGGAAGGAACACCAGTGGCGAAGGCGACTTCCTGGACCAAGACTGACGCTGAGGCGCGAAAGCGTGGGGATCAAACAGGATTAGATACCCCAGTAGTCC</w:t>
      </w:r>
    </w:p>
    <w:p w14:paraId="219A8086">
      <w:pPr>
        <w:rPr>
          <w:rFonts w:hint="eastAsia"/>
        </w:rPr>
      </w:pPr>
      <w:r>
        <w:rPr>
          <w:rFonts w:hint="eastAsia"/>
        </w:rPr>
        <w:t>&gt;OTU004447</w:t>
      </w:r>
    </w:p>
    <w:p w14:paraId="65D13DEA">
      <w:pPr>
        <w:rPr>
          <w:rFonts w:hint="eastAsia"/>
        </w:rPr>
      </w:pPr>
      <w:r>
        <w:rPr>
          <w:rFonts w:hint="eastAsia"/>
        </w:rPr>
        <w:t>CCTACGGGTGGCTGCAGTCGAGAATTTTTCTCAATGGGCGCAAGCCTGAAGGAGCGACGCCGCGTGTGGGATGAAGGGTTTCGATCCGTAAACCACTGTCATTTGTGAACAATGGTTACTCATTAATAGTGGGTGACTTGATAGTAATGAAAGAGGAAGGGACGGCTAACTCTGTGCCAGCAGCCGCGGTAATACAGAGGTCCCGAGCGTTGTTCGGATTTACTGGGCGTAAAGGGCGCGTAGGCGGTCATTCGAGTCAGTCGTGAAATCTCCGGGCTCAACCCGGAGCGGCCGACTGATACTGTCTGACTGGAGTGCGGAAGGGGCCACCGGAATTCTCGGTGTAGCGGTGAAATGCGTAGATATCGAGAGGAACACCTGCGGCGAAGGCGGGTGGCTGGGCCGACACTGACGCTGAGGCGCGAAAGCCAGGGGAGCGAACGGGATTAGATACCCTAGTAGTCC</w:t>
      </w:r>
    </w:p>
    <w:p w14:paraId="0E5B4FBA">
      <w:pPr>
        <w:rPr>
          <w:rFonts w:hint="eastAsia"/>
        </w:rPr>
      </w:pPr>
      <w:r>
        <w:rPr>
          <w:rFonts w:hint="eastAsia"/>
        </w:rPr>
        <w:t>&gt;OTU004448</w:t>
      </w:r>
    </w:p>
    <w:p w14:paraId="7EDCBACC">
      <w:pPr>
        <w:rPr>
          <w:rFonts w:hint="eastAsia"/>
        </w:rPr>
      </w:pPr>
      <w:r>
        <w:rPr>
          <w:rFonts w:hint="eastAsia"/>
        </w:rPr>
        <w:t>CCTACGGGTGGCAGCAGTCGGGAATTTTGCGCAATGGACGAAAGTCTGACGCAGCAACGCCGCGTGAGGGATGACGGCCTTCGGGTTGTAAACCTCTTTTGTCAGGGACGATGATGACGGTACCTGACGAATAAGCCACGGCTAACTACGTGCCAGCAGCCGCGGTAATACGTAGGTGGCAAGCGTTGTCCGGATTTACTGGGCGTAAAGAGCGCGCAGGCGGTCGTTCAAGTCGCGTGTGAAAGCCCCCGGCTCAACTGGGGAGGGTCATTCGATACTGTTCGGCTCGAAGGCAGGAGAGGGAAGCGGAATTCCCGGTGTAGTGGTGAAATGCGTAGAGATCCGGAGGAACACCAGTGGCGAAGGCGGCCACCTGGACTGTACCTGACGCTGACACGCGAAAGCTAGGGGAGCGAACGGGATTAGATACCCCAGTAGTCC</w:t>
      </w:r>
    </w:p>
    <w:p w14:paraId="043A102B">
      <w:pPr>
        <w:rPr>
          <w:rFonts w:hint="eastAsia"/>
        </w:rPr>
      </w:pPr>
      <w:r>
        <w:rPr>
          <w:rFonts w:hint="eastAsia"/>
        </w:rPr>
        <w:t>&gt;OTU004449</w:t>
      </w:r>
    </w:p>
    <w:p w14:paraId="6C7BF61D">
      <w:pPr>
        <w:rPr>
          <w:rFonts w:hint="eastAsia"/>
        </w:rPr>
      </w:pPr>
      <w:r>
        <w:rPr>
          <w:rFonts w:hint="eastAsia"/>
        </w:rPr>
        <w:t>CCTACGGGGGGCTGCAGTGGGGAATATTGGACAATGGGCGCAAGCCTGATCCAGCCATGCCGCGTGTGTGACGAAGGCCTTAGGGTTGTAAAGCACTTTCGCCCGCGACGATGATGACGGTAGCGGGAGAAGAAGCCCCGGCTAACTCCGTGCCAGCAGCCGCGGTAATACGGAGGGGGCGAGCGTTGTTCGGAATTACTGGGCGTAAAGGGCGCGTAGGCGGCCGGTTCTCGTTGGATGTGAAAGCCCTGGGCTCAACCTGGGAGGTGCATTTGATACGGTCTGGCTGGAATCCGGGAGAGGATGGTGGAATTCCCAGTGTAGAGGTGAAATTCGTAGATATTGGGAAGAACACCGATGGCGAAGGCAGCCATCTGGCCCGGGATTGACGCTGAGGCGCGAAAGCGTGGGGAGCAAACAGGATTAGATACCCCAGTAGTCC</w:t>
      </w:r>
    </w:p>
    <w:p w14:paraId="06DCD610">
      <w:pPr>
        <w:rPr>
          <w:rFonts w:hint="eastAsia"/>
        </w:rPr>
      </w:pPr>
      <w:r>
        <w:rPr>
          <w:rFonts w:hint="eastAsia"/>
        </w:rPr>
        <w:t>&gt;OTU004450</w:t>
      </w:r>
    </w:p>
    <w:p w14:paraId="7669CD7A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TCCGCTGTCGTAGGGGAAGAAATGCTGGTGGGTACTCCCATCAGTTTGACTGATCCTAGGAGGAAGTGCAGGCTAACCTCGTGCCAGCAGCCGCGGTAATACGAGGTGCACAAACGTTATTCGGATTTACTGGGCTTAAAGCGTGCGTAGGCGGCCTGGCAAGTTGGGTGTGAAATCCCTCGGCTCAACCGAGGAATTGCGCCCAAAACTGCTGGGCTTGAGTGAGACAGAGGTGAGCGGAACTGATGGTGGAGCGGTGAAATGCGTTGATATCATCAGGAACACCCGTGGCGAAAGCGGCTCACTGGGTCTTCCCTGACGCTGAGGCACGAAAGCTAGGGTAGCGAACGGGATTAGATACCCCAGTAGTCC</w:t>
      </w:r>
    </w:p>
    <w:p w14:paraId="21AE000B">
      <w:pPr>
        <w:rPr>
          <w:rFonts w:hint="eastAsia"/>
        </w:rPr>
      </w:pPr>
      <w:r>
        <w:rPr>
          <w:rFonts w:hint="eastAsia"/>
        </w:rPr>
        <w:t>&gt;OTU004451</w:t>
      </w:r>
    </w:p>
    <w:p w14:paraId="1340A7DD">
      <w:pPr>
        <w:rPr>
          <w:rFonts w:hint="eastAsia"/>
        </w:rPr>
      </w:pPr>
      <w:r>
        <w:rPr>
          <w:rFonts w:hint="eastAsia"/>
        </w:rPr>
        <w:t>CCTACGGGTGGCTGCAGTGGGGAATATTGGACAATGGGCGAAAGCCTGATCCAGCCACGCCGCGTGAGTGAATAAGGCCTTCGGGTTGTAAAGCTCTGTGGGGAGGGACGAAAAAGACGGTCAAGAAACGGGCCGCCCTTGACGGTACCTCCTTAGCAAGCACCGGCTAACTCTGTGCCAGCAGCCGCGGTAAGACAGAGGGTGCGAACGTTGCTCGGAATCACTGGGCGTAAAGCGCGTGTAGGCGGACTTGCAAGTCAGGTGTGAAAGCCCTGGGCTCAACCCAGGAACTGCATCTGAAACTGCTCGTCTTGAGTGTCGGAGAGGGAAGCGGAATTCCGGGTGTAGAGGTGAAATTCGTAGATATCCGGAGGAACACCGGTGGCGAAGGCGGCTTCCTGGACGACTACTGACGCTGAGACGCGAAAGCGTGGGGAGCAAACAGGATTAGATACCCGAGTAGTCC</w:t>
      </w:r>
    </w:p>
    <w:p w14:paraId="7891664E">
      <w:pPr>
        <w:rPr>
          <w:rFonts w:hint="eastAsia"/>
        </w:rPr>
      </w:pPr>
      <w:r>
        <w:rPr>
          <w:rFonts w:hint="eastAsia"/>
        </w:rPr>
        <w:t>&gt;OTU004452</w:t>
      </w:r>
    </w:p>
    <w:p w14:paraId="120EB978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TGTAAAGCTCTGTTCTTCGGGAAGAAGGGCGGGAGGGCGAACAACTCTTCCGCTTGACGGTACCGAAGGAGAAAGCCCCGGCTAACTACGTGCCAGCAGCCGCGGTAATACGTAGGGGGCGAGCGTTGTCCGGAATTATTGGGCGTAAAGCGTGCGTAGGTGGTTCGTTAAGTCTGCCGTGAAAGCCCCGGGCTCAACCTGGGAATGGCGGTGGATACTGGCGGACTAGAGTGCGGTAGAGGGTGGTGGAATTCCCGGTGTAGCAGTGAAATGCGTAGAGATCGGGAGGAACATCTGTGGCGAAGGCGGCCACCTGGACCAGCACTGACACTGAGGCACGAAAGCGTGGGGAGCAAACAGGATTAGATACCCGGGTAGTCC</w:t>
      </w:r>
    </w:p>
    <w:p w14:paraId="6D43F475">
      <w:pPr>
        <w:rPr>
          <w:rFonts w:hint="eastAsia"/>
        </w:rPr>
      </w:pPr>
      <w:r>
        <w:rPr>
          <w:rFonts w:hint="eastAsia"/>
        </w:rPr>
        <w:t>&gt;OTU004453</w:t>
      </w:r>
    </w:p>
    <w:p w14:paraId="38347564">
      <w:pPr>
        <w:rPr>
          <w:rFonts w:hint="eastAsia"/>
        </w:rPr>
      </w:pPr>
      <w:r>
        <w:rPr>
          <w:rFonts w:hint="eastAsia"/>
        </w:rPr>
        <w:t>CCTACGGGAGGCTGCAGTGGGGAATCTTGCGCAATGGACGAAAGTCTGACGCAGCCACGCCGCGTGAGTGAAGAAGGCCTTCGGGTTGTAAAGCTCTGTCGGAGGGGACAAAAACTACGTAAGTTAATAGCTTATGTACTTGATGGTACCCTCAAAGGAAGCACCGGCTAACTTCGTGCCAGCAGCCGCGGTAATACGAAGGGTGCAAGCGTTGCTCGGAATTATTGGGCGTAAAGGGTAGGTAGGTGGTGGTAAAAGTCTATAGGTGAAATCCCTGAGCTCAACTCAGGACGTGCCTTGGAAACTTTATCACTAGAGTACTGGAGAGGTTCGTGGAATTCCCGGTGTAGCGGTGAAATGCGTAGAGATCGGGAGGAACATCAGAGGCGAAGGCGACGAACTGGACAGTTACTGACACTCAACTACGAAAGCGTGGGGAGCAAACAGGATTAGATACCCGGGTAGTCC</w:t>
      </w:r>
    </w:p>
    <w:p w14:paraId="789FBED3">
      <w:pPr>
        <w:rPr>
          <w:rFonts w:hint="eastAsia"/>
        </w:rPr>
      </w:pPr>
      <w:r>
        <w:rPr>
          <w:rFonts w:hint="eastAsia"/>
        </w:rPr>
        <w:t>&gt;OTU004454</w:t>
      </w:r>
    </w:p>
    <w:p w14:paraId="743D81F7">
      <w:pPr>
        <w:rPr>
          <w:rFonts w:hint="eastAsia"/>
        </w:rPr>
      </w:pPr>
      <w:r>
        <w:rPr>
          <w:rFonts w:hint="eastAsia"/>
        </w:rPr>
        <w:t>CCTACGGGGGGCTGCAACTGGGAATATTGCGCAATGGGCGAAAGCCTGACGCAGCGACACCGCGTGTGGGAAGAAGGTCTTAGGATCGTAAACCACTGTGGCGAGGGATGAATTTTGACAGTACCTCGCTAGAAAGCACCTGCTAACCACGTGCCAGAAGCCTCGGTAATACGTAGGATCCGAGCGTTATCCGAATTCACTGGGCGTAAAGCGTGCGCAGGCGGTTATGTAAGACAGATGTGAAATCCCCGGGCTCAACCTGGGAACTGCATTTGTGACTGCATAGCTAGAGTACGGCAGAGGGGTGTGGAATTCCGGGTGTAGTGGTGAAATGCGTAGAGATCCGGAGGAACACCAGAGGCGAAGGCGGCACCCTAAGCCGTACCTGACACTGAGACGCGACAGCACGGGGAGCGAACGGGATTAGATACCCCTGTAGTCC</w:t>
      </w:r>
    </w:p>
    <w:p w14:paraId="3387D16B">
      <w:pPr>
        <w:rPr>
          <w:rFonts w:hint="eastAsia"/>
        </w:rPr>
      </w:pPr>
      <w:r>
        <w:rPr>
          <w:rFonts w:hint="eastAsia"/>
        </w:rPr>
        <w:t>&gt;OTU004455</w:t>
      </w:r>
    </w:p>
    <w:p w14:paraId="2E07A120">
      <w:pPr>
        <w:rPr>
          <w:rFonts w:hint="eastAsia"/>
        </w:rPr>
      </w:pPr>
      <w:r>
        <w:rPr>
          <w:rFonts w:hint="eastAsia"/>
        </w:rPr>
        <w:t>CCTACGGGTGGCTGCAGTGGGGAATCTTGCGCAATGGCCTAACGGCTGACGCAGCGACGCCGCGTGTGGGAGGACGCCCCTCGGGGTGTAAACCACTGTTGCCCGGGACGAACCGCTCGTTTCGACGAGCCTGACGGTACCGGGTGAGGAAGCACCGGCTAACTCCGTGCCAGCAGCCGCGGTAATACGGAGGGTGCGAGCGTTGTCCGGAATCACTGGGCGTAAAGGGCGCGTAGGCGGCCCGGTAAGTCTGCGGTGAAAGCCCGGGGCTCAACCCCGGGTCGGCCGTGGGTACTGCGGGGCTCGAGCACTGTAGGGGCAGGCGGAATTCCGGGTGTAGCGGTGGAATGCGCAGATATCAGGAAGAACACCAATGGCGAAGGCAGCTCTCTGGGACGGTACTGACGCTGAGACGCGAAAGCGTGGGGAGCGAACAGGATTAGATACCCTAGTAGTCC</w:t>
      </w:r>
    </w:p>
    <w:p w14:paraId="096DED3C">
      <w:pPr>
        <w:rPr>
          <w:rFonts w:hint="eastAsia"/>
        </w:rPr>
      </w:pPr>
      <w:r>
        <w:rPr>
          <w:rFonts w:hint="eastAsia"/>
        </w:rPr>
        <w:t>&gt;OTU004456</w:t>
      </w:r>
    </w:p>
    <w:p w14:paraId="71EE0AD2">
      <w:pPr>
        <w:rPr>
          <w:rFonts w:hint="eastAsia"/>
        </w:rPr>
      </w:pPr>
      <w:r>
        <w:rPr>
          <w:rFonts w:hint="eastAsia"/>
        </w:rPr>
        <w:t>CCTACGGGGGGCTGCAGTGGGGAATATTGGGCAATGGGCGCAAGCCTGACCCAGCGACGCCGCGTGCGGGATGACGCTTCTCGGAGTGTAAACCGCTGTCAGAGGGGACGAACGGCCGGAGTGGGAATACTGCTTCGGATTGACGGTACCCTCAAAGGAAGCGCCGGCTAACTCCGTGCCAGCAGCCGCGGTAATACGGAGGGCGCAAGCGTTGTTCGGAATCACTGGGCGTAAAGCGCGCGCAGGCGGGTGTGCAAGTCGGAAGTGAAATCCCTGGGCTCAACCCAGGAACTGCATTCAAAACTGTCGAGCTAGAGTATGGTAGAGGGTGGTGGAATTCCGGGTGTAGCGGTGAAATGCGTAGATATCCGGAGGAACATCGATGGCGAAGGCAGCCGCCTGGGCCACAACTGACACTGAGGTACGAAAGCGTGGGTAGCAAACAGGATTAGATACCCCGGTAGTCC</w:t>
      </w:r>
    </w:p>
    <w:p w14:paraId="3F75CED0">
      <w:pPr>
        <w:rPr>
          <w:rFonts w:hint="eastAsia"/>
        </w:rPr>
      </w:pPr>
      <w:r>
        <w:rPr>
          <w:rFonts w:hint="eastAsia"/>
        </w:rPr>
        <w:t>&gt;OTU004457</w:t>
      </w:r>
    </w:p>
    <w:p w14:paraId="036A6C1E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TAGGGAAGAACAAGTACGAGAGTAACTGCTCGTACCTTGACGGTACCTAACCAGAAAGCCACGGCTAACTACGTGCCAGCAGCCGCGGTAATACGTAGGTGGCAAGCGTTGTCCGGAATTATTGGGCGTAAAGGGCTCGCAGGCGGTTTTTTAAGTCTGATGTGAAATCTTGTGGCTCAACCACAAGCGGTCATTGGAAACTGGAAGACTTGAGTACAGAAGAGGAGAGTGGAATTCACGGTGTAGCAGTGAAATGCGTAGATATCGTGAGGAACACTAGTGGCGAAGGCGAGTCGCTGGACACTTACTGACGCTGAGGCACGAAGGCCAGGGTAGCGAAAGGGATTAGATACCCCGGTAGTCC</w:t>
      </w:r>
    </w:p>
    <w:p w14:paraId="79F7EDB8">
      <w:pPr>
        <w:rPr>
          <w:rFonts w:hint="eastAsia"/>
        </w:rPr>
      </w:pPr>
      <w:r>
        <w:rPr>
          <w:rFonts w:hint="eastAsia"/>
        </w:rPr>
        <w:t>&gt;OTU004458</w:t>
      </w:r>
    </w:p>
    <w:p w14:paraId="1AF5BD74">
      <w:pPr>
        <w:rPr>
          <w:rFonts w:hint="eastAsia"/>
        </w:rPr>
      </w:pPr>
      <w:r>
        <w:rPr>
          <w:rFonts w:hint="eastAsia"/>
        </w:rPr>
        <w:t>CCTACGGGAGGCTGCAGTGGGGAATCTTGCGCAATGCGCGAAAGCGTGACGCAGCGACGCCGCGTGAGGGATGAAGGCCTTCGGGTTGTAAACCTCTTTCAGCAGGGAAGAAGCGCAAGTGACGGTACCTGCAGAAGAAGCACCGGCTAACTACGTGCCAGCAGCCGCGGTAATACGTAGGTGGCAAGCGTTGTCCGGAATCATTGGGCGTAAAGAGCTCGTAGGCGGCTTGTCGCGTCGAATGTGAAATCTCAGGGCTCAACTGCGGGCTTGCAGCCGATACTGGGCGGCTAGAGTCTGGTAGGGGGATCTGGAATTCCTGGTGTAGCGGTGGAATGCGCAGATATCAGGAGGAACACCGGTGGCGAAGGCGGGATCCTGGGCCAGTACTGACGCTGAGGAGCGAAAGCGTGGGGAGCAAACAGGATTAGATACCCCGGTAGTCC</w:t>
      </w:r>
    </w:p>
    <w:p w14:paraId="502433B9">
      <w:pPr>
        <w:rPr>
          <w:rFonts w:hint="eastAsia"/>
        </w:rPr>
      </w:pPr>
      <w:r>
        <w:rPr>
          <w:rFonts w:hint="eastAsia"/>
        </w:rPr>
        <w:t>&gt;OTU004459</w:t>
      </w:r>
    </w:p>
    <w:p w14:paraId="1B08A04B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CAGGGAAGAAGCGAAAGTGACGGTACCTGCAGAAGAAGCGCCGGCCAACTACGTGCCAGCAGCCGCGGTAAGACGTAGGGCGCGAGCGTTGTCCGGATTTATTGGGCGTAAAGAGCTCGTAGGCGGCTTGTCGCGTCGACCGTGAAAACTTGGGGCTCAACCCCAAGCCTGCGGTCGATACGGGCAGGCTCGAGTTCGGTAGGGGAGACTGGAATTCCTGGTGTAGCGGTGAAATGCGCAGATATCAGGAGGAACACCGGTGGCGAAGGCAGCCGCCTGGGCCACAACTGACGCTGAGGTACGAAAGCGTGGGGAGCAAACAGGATTAGATACCCGTGTAGTCC</w:t>
      </w:r>
    </w:p>
    <w:p w14:paraId="43483043">
      <w:pPr>
        <w:rPr>
          <w:rFonts w:hint="eastAsia"/>
        </w:rPr>
      </w:pPr>
      <w:r>
        <w:rPr>
          <w:rFonts w:hint="eastAsia"/>
        </w:rPr>
        <w:t>&gt;OTU004460</w:t>
      </w:r>
    </w:p>
    <w:p w14:paraId="2DC06FEF">
      <w:pPr>
        <w:rPr>
          <w:rFonts w:hint="eastAsia"/>
        </w:rPr>
      </w:pPr>
      <w:r>
        <w:rPr>
          <w:rFonts w:hint="eastAsia"/>
        </w:rPr>
        <w:t>CCTACGGGTGGCTGCAGTGGGGAATCTTGGACAATGGGGGAAACCCTGATCCAGCGACGCCGCGTGACCGATGAAGGCCCTCGGGTCGTAAAGGTCTTTCGACGGGGAAAATTATGATGGTACCCGTATAAGAAGGAGCGGCTAACTACGTGCCAGCAGCCGCGGTAATACGTAGGCTCCAAGCGTTGTTCGGAATTACTGGGCGTAAAGGGTGCGCAGGTGGTGAGGAAAGTCGGATGTGAAATCCCCGGGCTCAACCTGGGAACTGCATTCAAAACTGTCGAGCTAGAGTATGGTAGAGGGTGGTGGAATTTCCTGTGTAGCGGTGAAATGCGTAGATATTGGGAGGAACACCAGTGGCGAAGGCGGCTACCTGGACCGGTTCTGACGCTGATGCGCGAAAGCGTGGGTAGCAAACAGGATTAGATACCCCGGTAGTCC</w:t>
      </w:r>
    </w:p>
    <w:p w14:paraId="7961764E">
      <w:pPr>
        <w:rPr>
          <w:rFonts w:hint="eastAsia"/>
        </w:rPr>
      </w:pPr>
      <w:r>
        <w:rPr>
          <w:rFonts w:hint="eastAsia"/>
        </w:rPr>
        <w:t>&gt;OTU004461</w:t>
      </w:r>
    </w:p>
    <w:p w14:paraId="7E19AFB2">
      <w:pPr>
        <w:rPr>
          <w:rFonts w:hint="eastAsia"/>
        </w:rPr>
      </w:pPr>
      <w:r>
        <w:rPr>
          <w:rFonts w:hint="eastAsia"/>
        </w:rPr>
        <w:t>CCTACGGGGGGCTGCAGTGGGGAATCTTGCGCAATGCGCGAAAGCGTGACGCAGCAACGCCGCGTGAGGGAAGAAGGCCTTCGGGTTGTAAACCTCTTTCAGGAGGGACGAAGGTTCAGGCGCGAATAGCGTCCTGGACTGACGGTACCTCCAGAAGAAGCCCCGGCTAACTACGTGCCAGCAGCCGCGGTAATACGTAGGGGGCGAGCGTTGTCCGGATTCATTGGGCGTAAAGCGCTCGCAGGCGGTCGGCGGCGTCCGGCGTGAAGGCCCTCGGCTCAACCGAGGGTGGTCGTCGGAAACGGGTCGGCTGGAGGTAGGTAGGGGGACGCGGAATTCCCGGTGTAGTGGTGGAATGCGTAGAGATCGGGAGGAACACCGGCGGCGAAGGCGGCGTCCTGGACCTGGCCTGACGCTCAGGAGCGAAAGCGTGGGGAGCGATCCGGATTAGATACCCCAGTAGTCC</w:t>
      </w:r>
    </w:p>
    <w:p w14:paraId="21CE6ADB">
      <w:pPr>
        <w:rPr>
          <w:rFonts w:hint="eastAsia"/>
        </w:rPr>
      </w:pPr>
      <w:r>
        <w:rPr>
          <w:rFonts w:hint="eastAsia"/>
        </w:rPr>
        <w:t>&gt;OTU004462</w:t>
      </w:r>
    </w:p>
    <w:p w14:paraId="4489BE20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TCTTTCGACCGGGACGAAGCGAGAGTGACGGTACCGGTAGAAGAAGCACCGGCCAACTACGTGCCAGCAGCCGCGGTAATACGTAGGGTGCGAGCGTTGTCCGGAATTATTGGGCGTAAAGCGCGTGTAGGCGGTCCGGTAAGTCGGCTGTGAAAGTCCAGGGCTCAACCCTGGGATGCCGGTCGATACTGCCGGACTAGAGTTCGGAAGAGGCGAGTGGAATTCCCGGTGTAGCGGTGAAATGCGCAGATATCGGGAGGAACACCAATGGCGAAAGCGACTTCCTGGACCAATACTGACGCTCATGTGCGAAAGCGTGGGGAGCAAACAGGATTAGATACCCCTGTAGTCC</w:t>
      </w:r>
    </w:p>
    <w:p w14:paraId="4E915B6D">
      <w:pPr>
        <w:rPr>
          <w:rFonts w:hint="eastAsia"/>
        </w:rPr>
      </w:pPr>
      <w:r>
        <w:rPr>
          <w:rFonts w:hint="eastAsia"/>
        </w:rPr>
        <w:t>&gt;OTU004463</w:t>
      </w:r>
    </w:p>
    <w:p w14:paraId="5A9FBC23">
      <w:pPr>
        <w:rPr>
          <w:rFonts w:hint="eastAsia"/>
        </w:rPr>
      </w:pPr>
      <w:r>
        <w:rPr>
          <w:rFonts w:hint="eastAsia"/>
        </w:rPr>
        <w:t>CCTACGGGCGGCTGCAGTAAGGGATATTGCACAATGGGCGCAAGCCTGATGCAGCAACGCCGCGTGCATGATGAAGGCCTTCGGGTCGTAAAATGCTTTTCTGGCTGAAGAGGAAGGACAGTAAGCCAGGAATAAGTGTCGGCTAACTACGTGCCAGCAGCCGCGGTAAAACGTAGGACGCAAGCGTTATCCGGAGTTACTGGGCGTAAAGCGCGGGCAGGCGGTTCCTTAAGTCTGATGTGAAAGCCCACGGCTCAACCGGGGAGGGTCATTGGAAACTGGGGAACTTGAGTGCAGAAGAGAAGAGCGGAATTCCACGTGTAGCGGTGAAATGCGTAGAGATCCGGAGGAACACCAGTGGCGAAGGCGACACGCTGGGCCATACCTGACGCTAAAGCGCGACAGCATGGGGAGCAAACAGGATTAGATACCCGTGTAGTCC</w:t>
      </w:r>
    </w:p>
    <w:p w14:paraId="11835784">
      <w:pPr>
        <w:rPr>
          <w:rFonts w:hint="eastAsia"/>
        </w:rPr>
      </w:pPr>
      <w:r>
        <w:rPr>
          <w:rFonts w:hint="eastAsia"/>
        </w:rPr>
        <w:t>&gt;OTU004464</w:t>
      </w:r>
    </w:p>
    <w:p w14:paraId="44B6594C">
      <w:pPr>
        <w:rPr>
          <w:rFonts w:hint="eastAsia"/>
        </w:rPr>
      </w:pPr>
      <w:r>
        <w:rPr>
          <w:rFonts w:hint="eastAsia"/>
        </w:rPr>
        <w:t>CCTACGGGGGGCTGCAGTCGAGAATCTTGGGCAATGCACGAAAGTGTGACCCAGCGACGCCGCGTGAAGGATGAAGGAGCTCTGCTTCGTAAACTTCTTTTATGAGGAAAGAAAAGCCTTCGGGCCTTGACGGTACCTCATGAATAAGCCACGGCTAACTACGTGCCAGCAGCCGCGGTAATACGTAGGTGGCAAGCGTTGTCCGGATTTACTGGGCGTAAAGCGAACGCAGGCGGATGGTTAAGTAAGAAGTGAAAGGTTGCAGCTCAACTGCGACACTGCTTCTTATACTGGCCGTCTTGAGTAGCGGAGAGGGAGATGGAACGACACGTGTAGCGGTGAAATGCGTTGATATGTGTCGGAACACCAATGGCGAAAGCAATCTCCTGGACGCAAACTGACGCTGAGGTTCGAAAGCCAAGGTAGCAAACAGGATTAGATACCCGAGTAGTCC</w:t>
      </w:r>
    </w:p>
    <w:p w14:paraId="52DDECBC">
      <w:pPr>
        <w:rPr>
          <w:rFonts w:hint="eastAsia"/>
        </w:rPr>
      </w:pPr>
      <w:r>
        <w:rPr>
          <w:rFonts w:hint="eastAsia"/>
        </w:rPr>
        <w:t>&gt;OTU004465</w:t>
      </w:r>
    </w:p>
    <w:p w14:paraId="268DFC4B">
      <w:pPr>
        <w:rPr>
          <w:rFonts w:hint="eastAsia"/>
        </w:rPr>
      </w:pPr>
      <w:r>
        <w:rPr>
          <w:rFonts w:hint="eastAsia"/>
        </w:rPr>
        <w:t>CCTACGGGAGGCTGCAGTTGGGAATCGTGCGCAATGGACGAAAGTCTGACGCCGCGACGCCGCGTGCAGGAAGACGGCCCTTGGGTTGTAAACTGCTTTTATGAGGGAGGATTATGACAGTACCTCATGAATAAGTGACTGCTAACTACGTGCCAGCAGCAGCGGTAATACGTAGGTCACAAGCGTTATCCGGAATTATTGGGCGTAAAGGGTTTTTAGGTGGTGAAGCGGGTCTTTGGTAAAATCTTCAGGCTCAACTTGAAGTTGGCCAAAGAAACTACTTCGCTTAGAGGGTAGCAGGGGCAAATGGAATTCCCGGTGTAGCAGTGAAATGCGTTGATATCGGGAAGAACACCAATGGCGAAGGCAATTTGCTAGGCTACTCCTGACACTGAAGAACGAAAGCGTGGGGAGCGAACGGGATTAGATACCCGTGTAGTCC</w:t>
      </w:r>
    </w:p>
    <w:p w14:paraId="7995E71B">
      <w:pPr>
        <w:rPr>
          <w:rFonts w:hint="eastAsia"/>
        </w:rPr>
      </w:pPr>
      <w:r>
        <w:rPr>
          <w:rFonts w:hint="eastAsia"/>
        </w:rPr>
        <w:t>&gt;OTU004466</w:t>
      </w:r>
    </w:p>
    <w:p w14:paraId="36E91DA8">
      <w:pPr>
        <w:rPr>
          <w:rFonts w:hint="eastAsia"/>
        </w:rPr>
      </w:pPr>
      <w:r>
        <w:rPr>
          <w:rFonts w:hint="eastAsia"/>
        </w:rPr>
        <w:t>CCTACGGGGGGCTGCAGCGACGAATCTTCCGCAATGGGCGAAAGCCTGACGGAGCAATGCCGCGTGCAGGATGAAGCGGCTTCGCCGTGTAAACTGCTGTCAGGTCCTCGAAACACTGATCAGGACCAAAGGAAGGGCCGGCTAAACTCGTGCCAGCAGCCGCGGTAATACGAGTGGCCCAAGCGTTAATCGGAATCACTGGGCTTAAAGCGTGCGCAGGCGGATTTGAAGGCGTCTTGTGAAATCCCACGGCTCAACCGTGGAATCGCAGGGCGAACCACAAGTCTTGAGGCAGGTAGGGGGAGACGGAACTGTCGGTGGAGCGGTGAAATGCGTAGATATCGACAGGAACGCCAGTGGTGAAGGCGGCTCGCTGGGTCTCTTCTGACGCTCATGCACGAAAGCTAGGGTAGCGAACAGGATTAGATACCCTTGTAGTCC</w:t>
      </w:r>
    </w:p>
    <w:p w14:paraId="5F25854F">
      <w:pPr>
        <w:rPr>
          <w:rFonts w:hint="eastAsia"/>
        </w:rPr>
      </w:pPr>
      <w:r>
        <w:rPr>
          <w:rFonts w:hint="eastAsia"/>
        </w:rPr>
        <w:t>&gt;OTU004467</w:t>
      </w:r>
    </w:p>
    <w:p w14:paraId="7FF8EA5A">
      <w:pPr>
        <w:rPr>
          <w:rFonts w:hint="eastAsia"/>
        </w:rPr>
      </w:pPr>
      <w:r>
        <w:rPr>
          <w:rFonts w:hint="eastAsia"/>
        </w:rPr>
        <w:t>CCTACGGGCGGCTGCAGTCGAGAATCTTCGGCAATGGGCGCAAGCCTGACCGAGCGACGCCACGTGCGGGATGACGGCCCTCGGGTTGTAAACCGCTGTCGGGGGGGATGAAGTCACGCGGGGTTCTCCCCGCGTGTTGACAGAGCCCCAAAGGAAGCGCGGGCTAAGTACGTGCCAGCAGCCGCGGTAAGACGTACTGCGCGAACGTTATTCGGAATCACTGGGCTTAAAGGGTGCGCAGGCGGCTTCTCAAGCCCGGGGTGAAATGCCCCGGCCCAACCGGGGACGTGCTTCGGGGACTGAGAGGCTCGGGCGAGCTAGGGGTCTGTGGAACTCCCGGTGGAGCGGTGAAATGCGCAGATATCAGGAGGAACACCGATGGCGAAGGCAGGTCTCTGGGCCGATACTGACGCTGAGGAGCGAAAGCGTGGGGAGCGAACAGGATTAGATACCCCAGTAGTCC</w:t>
      </w:r>
    </w:p>
    <w:p w14:paraId="16FABFA0">
      <w:pPr>
        <w:rPr>
          <w:rFonts w:hint="eastAsia"/>
        </w:rPr>
      </w:pPr>
      <w:r>
        <w:rPr>
          <w:rFonts w:hint="eastAsia"/>
        </w:rPr>
        <w:t>&gt;OTU004468</w:t>
      </w:r>
    </w:p>
    <w:p w14:paraId="0CA61065">
      <w:pPr>
        <w:rPr>
          <w:rFonts w:hint="eastAsia"/>
        </w:rPr>
      </w:pPr>
      <w:r>
        <w:rPr>
          <w:rFonts w:hint="eastAsia"/>
        </w:rPr>
        <w:t>CCTACGGGTGGCTGCAGTGGGGAATATTGGACAATGGGCGCAAGCCTGATCCAGCAATGCCGCGTGAGTGATGAAGGCCTTCGGGTTGTAAAGCTCTTTCGCACGCGACGATGATGACGGTAGCGTGAGAAGAAGCCCCGGCTAACTTCGTGCCAGCAGCCGCGGTAATACGAAGGGGGCGAGCGTTGTCCGGATTTATTGGGCGTAAAGAGCTCGTAGGCGGTTTGGCAAGTCGGGTGTGAAAACTCCGGGCTCAACTCGGAGAGGCCACTCGATACTGCCATGACTAGAGTCCGGTAGGGGAGTGCGGAATTCCCGGTGTAGCGGTGAAATGCGCAGATATCAGGAGGAACACCGATGGCGAAGGCAGGTCTCTGGGCCGATACTGACGCTGAGGAGCGAAAGCGTGGGGAGCGAACAGGATTAGATACCCCTGTAGTCC</w:t>
      </w:r>
    </w:p>
    <w:p w14:paraId="7A43CF36">
      <w:pPr>
        <w:rPr>
          <w:rFonts w:hint="eastAsia"/>
        </w:rPr>
      </w:pPr>
      <w:r>
        <w:rPr>
          <w:rFonts w:hint="eastAsia"/>
        </w:rPr>
        <w:t>&gt;OTU004469</w:t>
      </w:r>
    </w:p>
    <w:p w14:paraId="0E5F5DF7">
      <w:pPr>
        <w:rPr>
          <w:rFonts w:hint="eastAsia"/>
        </w:rPr>
      </w:pPr>
      <w:r>
        <w:rPr>
          <w:rFonts w:hint="eastAsia"/>
        </w:rPr>
        <w:t>CCTACGGGGGGCTGCAGTGGGGAATCTTGCACAATGGGGGAAACCCTGAAGGAGCGACGCCGCGTGAAGGATGAAGGTCTTCGGATTGTAAACTTCTGTCATTGGTGAACAAGGCCCACGCAGTAACTGGTGTTGGGATTGATAGTAGCCGAAGAGGAAGAGGCGGCTAACTCTGTGCCAGCAGCCGCGGTAATACAGAGGCCTCGAGCGTTGTTCGGATTCATTGGGCGTAAAGGGTGCGTAGGTGGCGAGGCAAGTCTGGTGTGAAATCCTAGGGCTCAACCCTGGAACTGCACTGGATACTACTTTGCTTGAGTACTGGAGAGGAGATTGGAATTTACGGTGTAGCAGTGAAATGCGTAGATATCGTAAGGAAGACCAGTGGCGAAGGCGAATCTCTGGACAGTTACTGACACTGAGGCACGAAGGCCAGGGGAGCAAACGGGATTAGATACCCCAGTAGTCC</w:t>
      </w:r>
    </w:p>
    <w:p w14:paraId="69846AC3">
      <w:pPr>
        <w:rPr>
          <w:rFonts w:hint="eastAsia"/>
        </w:rPr>
      </w:pPr>
      <w:r>
        <w:rPr>
          <w:rFonts w:hint="eastAsia"/>
        </w:rPr>
        <w:t>&gt;OTU004470</w:t>
      </w:r>
    </w:p>
    <w:p w14:paraId="37C53B73">
      <w:pPr>
        <w:rPr>
          <w:rFonts w:hint="eastAsia"/>
        </w:rPr>
      </w:pPr>
      <w:r>
        <w:rPr>
          <w:rFonts w:hint="eastAsia"/>
        </w:rPr>
        <w:t>CCTACGGGCGGCAGCAGTGGGGAATTTTGGACAATGGGGGCAACCCTGATCCAGCCATGCCGCGTGCGGGAAGAAGGCCTTCGGGTTGTAAACCGCTTTTGTCAGGGAAGAAACGCTCCGGGCTAATACCACGGAGTAATGACGGTACCTGAAGAATAAGCACCGGCTAACTACGTGCCAGCAGCCGCGGTAATACGTAGGGTGCAAGCGTTAATCGGAATTACTGGGCGTAAAGGGTGCGTAGGCGGTCGCGCAAGTCGGATGTGAAATCTCAGGGCTCAACCCTGAAACTGCATTCGATACTGCGTGGCTAGAGTGCTGGAGGGGAGACTGGAATTTACGGTGTAGCAGTGAAATGCGTAGATATCGTAAGGAAGACCAGTGGCGAAGGCGAGTCTCTGGACAGCAACTGACGCTGAGGCACGAAGGCCAGGGGAGCAAACGGGATTAGATACCCGGGTAGTCC</w:t>
      </w:r>
    </w:p>
    <w:p w14:paraId="4716D66D">
      <w:pPr>
        <w:rPr>
          <w:rFonts w:hint="eastAsia"/>
        </w:rPr>
      </w:pPr>
      <w:r>
        <w:rPr>
          <w:rFonts w:hint="eastAsia"/>
        </w:rPr>
        <w:t>&gt;OTU004471</w:t>
      </w:r>
    </w:p>
    <w:p w14:paraId="08FA5149">
      <w:pPr>
        <w:rPr>
          <w:rFonts w:hint="eastAsia"/>
        </w:rPr>
      </w:pPr>
      <w:r>
        <w:rPr>
          <w:rFonts w:hint="eastAsia"/>
        </w:rPr>
        <w:t>CCTACGGGCGGCAGCAGTGGGGAATTTTGGGCAATGGGCGAAAGCCTGACCCAGCAACGCCGCGTGAAGGAGGAAATCCTTCGGGATGTAAACTTCACAAGCAAGGGAAGAGCGGACATGGCCGAATAAGCCATGTCTCCGACGGTACCTTGCGTAAGCCACGGCTAACTACGTGCCAGCAGCCGCGGTAATACGGGGGGAGCAAGCGTTGTTCGGATTTACTGGGCGTAAAGGGCGCGTAGGCGGCCACCGCAAGTCGACTGTGAAATCTCTGGGCTTAACCCAGAACGGTCAGCCGATACTGCGGGGCTAGAGTGCAGAAGGGGCAACTGGAATTCTCGGTGTAGCGGTGAAATGCGCAGATATCGGGAGGAACACCGGTGGCGAAGGCGGATCTCTGGGCCTGTCCTGACGCTCAGGCGCGAAAGCTGGGGGAGCGAACAGGATTAGATACCCCAGTAGTCC</w:t>
      </w:r>
    </w:p>
    <w:p w14:paraId="05B12A5D">
      <w:pPr>
        <w:rPr>
          <w:rFonts w:hint="eastAsia"/>
        </w:rPr>
      </w:pPr>
      <w:r>
        <w:rPr>
          <w:rFonts w:hint="eastAsia"/>
        </w:rPr>
        <w:t>&gt;OTU004472</w:t>
      </w:r>
    </w:p>
    <w:p w14:paraId="5686724A">
      <w:pPr>
        <w:rPr>
          <w:rFonts w:hint="eastAsia"/>
        </w:rPr>
      </w:pPr>
      <w:r>
        <w:rPr>
          <w:rFonts w:hint="eastAsia"/>
        </w:rPr>
        <w:t>CCTACGGGTGGCTGCAGTGGGGAATTGTTCGCAATGGGCGCAAGCCTGACGACGCAACGCCGCGTGGAGGACGAAGACCTTCGGGTCGTAAACTCCTGTCGAGCGGGACGAACCCCGCGCGGGTGAACAGCCCGTGCGGCTGACGGTACCGCTAAAGGAAGCCCCGGCTAACTCCGTGCCAGCAGCCGCGGTAATACGGGGGGGGCTAGCGTTGTTCGGAATTACTGGGCGTAAAGGGCTCGTAGGCGGCAGGCTGTGTCAGACGTGAAATCCCTCGGCTCAACCGGGGAACTGCGTCTGAAACTGGCCAGCTCGAATCCGGGAGAGGGATGCGGAATTCCAGGTGTAGCGGTGAAATGCGTAGATATCTGGAGGAACACCGGTGGCGAAGGCGGCATCCTGGACCGGCATTGACGCTGAGGAGCGAAAGCCAGGGGAGCAAACGGGATTAGATACCCGGGTAGTCC</w:t>
      </w:r>
    </w:p>
    <w:p w14:paraId="1757401D">
      <w:pPr>
        <w:rPr>
          <w:rFonts w:hint="eastAsia"/>
        </w:rPr>
      </w:pPr>
      <w:r>
        <w:rPr>
          <w:rFonts w:hint="eastAsia"/>
        </w:rPr>
        <w:t>&gt;OTU004473</w:t>
      </w:r>
    </w:p>
    <w:p w14:paraId="6BE42727">
      <w:pPr>
        <w:rPr>
          <w:rFonts w:hint="eastAsia"/>
        </w:rPr>
      </w:pPr>
      <w:r>
        <w:rPr>
          <w:rFonts w:hint="eastAsia"/>
        </w:rPr>
        <w:t>CCTACGGGCGGCTGCAGTGGGGAATTTTGGACAATGGGCGCAAGCCTGATCCAGCCATGCCGCGTGAGTGAAGAAGGCCTTCGGGTTGTAAAGCTCTTTCGGCGGGGGAGGAAATGCCCCCGTTTTGACGGTACCTCCAAAGGAAGCACCGGCTAACTCTGTGCCAGCAGCCGCGGTAAGACGGGGGGGGCAAGTGTTCTTCGGAATGACTGGGCGTAAAGGGCACGTAGGCGGTGAATCGGGTTGAAAGTGAAAGTCGCCAAAAACTGGCGGAATGCTCTCGAAACCAATTCACTTGAGTGAGACAGAGGAGAGTGGAATTTCGTGTGTAGGGGTGAAATCCGCAGATCTACGAAGGAACGCCAAAAGCGAAGGCAGCTCTCTGGGTCCCTACCGACGCTGGGGTGCGAAAGCATGGGGAGCGAACAGGATTAGATACCCCAGTAGTCC</w:t>
      </w:r>
    </w:p>
    <w:p w14:paraId="08CCBCE5">
      <w:pPr>
        <w:rPr>
          <w:rFonts w:hint="eastAsia"/>
        </w:rPr>
      </w:pPr>
      <w:r>
        <w:rPr>
          <w:rFonts w:hint="eastAsia"/>
        </w:rPr>
        <w:t>&gt;OTU004474</w:t>
      </w:r>
    </w:p>
    <w:p w14:paraId="723541D7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CTGGGTTGTAAACTTCTTTTCTTTGGGACGAAACCCCTGTTTCTACGGGGACTGACGGTACTATTTATAAGCTCCGGCTAACTACGTGCCAGCAGCCGCGGTAATACGTAGGGAGCAAGCGTTGTTCGGATTTACTGGGCGTAAAGGGAGCGTAGGCGGTTTGGTAAGCCCCTCGGGAAAGCTTCGGGCTTAACCCGGAAAGGTCGGGGGGGACTGCCAGGCTAGAGGATGGGAGAGGGACGCGGAATTCCAGGTGTAGCGGTGAAATGCGTAGATATCTGGAGGAACACCGGTGGCGAAGGCGGCATCCTGGACCGGCATTGACGCTGAGGCGCGAAAGCTAGGGTAGCAAACGGGATTAGATACCCTTGTAGTCC</w:t>
      </w:r>
    </w:p>
    <w:p w14:paraId="5159F769">
      <w:pPr>
        <w:rPr>
          <w:rFonts w:hint="eastAsia"/>
        </w:rPr>
      </w:pPr>
      <w:r>
        <w:rPr>
          <w:rFonts w:hint="eastAsia"/>
        </w:rPr>
        <w:t>&gt;OTU004475</w:t>
      </w:r>
    </w:p>
    <w:p w14:paraId="7CAE37AA">
      <w:pPr>
        <w:rPr>
          <w:rFonts w:hint="eastAsia"/>
        </w:rPr>
      </w:pPr>
      <w:r>
        <w:rPr>
          <w:rFonts w:hint="eastAsia"/>
        </w:rPr>
        <w:t>CCTACGGGGGGCTGCAGTGGGGAATCTTGCGCAATGGGCGAAAGCCTGACGCAGCGACGCCGCGTGGGTGATGAAGGCCTTCGGGTTGTAAAGCCCTGTGGGGAGGGACGAATAACACAGACCCAATACGTCTGTGGATGACGGTACCTCCTTAGCAAGCACCGGCTAACTCTGTGCCAGCAGCCGCGGTAAGACAGAGGGTGCAAACGTTGTTCGGAATTACTGGGCGTAAAGCGCGTGTAGGCGGTTATGCAAGTCGGGTGTGAAAGCCCCGGGCTCAACCCGGGAAGTGCATTCGAAACTACCGGACTTGAATACTGGAGAGGGTCGCGGAATTCCCGGTGTAGAGGTGAAATTCGTAGATATCGGGAGGAACACCCGTGGCGAAAGCGGCCTTCTGGACCGTTTCTGACGCTCAGACGCGAAAGCTAGGGGAGCAAACGGGATTAGATACCCCAGTAGTCC</w:t>
      </w:r>
    </w:p>
    <w:p w14:paraId="200873C5">
      <w:pPr>
        <w:rPr>
          <w:rFonts w:hint="eastAsia"/>
        </w:rPr>
      </w:pPr>
      <w:r>
        <w:rPr>
          <w:rFonts w:hint="eastAsia"/>
        </w:rPr>
        <w:t>&gt;OTU004476</w:t>
      </w:r>
    </w:p>
    <w:p w14:paraId="0F7174E1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ACCGGCTAACTCCGTGCCAGCAGCCGCGGTAATACGGAGGGTGCAAGCGTTAATCGGAATTACTGGGCGTAAAGCGCACGCAGGCGGTCTGTCAAGTCGGATGTGAAATCCCCGGGCTCAACCCGGGAACTGCATCCGAAACTGGCAGACTTGAGTCTCGTAGAGGGGGGTAGAATTCCAGGTGTAGCGGTGAAATGCGCAGATATCAGGAGGAACACCGGTGGCGAAGGCGGATCTCTGGGCCGATACTGACGCTGAGGAGCGAAAGCGTGGGGAGCGAACAGGATTAGATACCCTTGTAGTCC</w:t>
      </w:r>
    </w:p>
    <w:p w14:paraId="6D568120">
      <w:pPr>
        <w:rPr>
          <w:rFonts w:hint="eastAsia"/>
        </w:rPr>
      </w:pPr>
      <w:r>
        <w:rPr>
          <w:rFonts w:hint="eastAsia"/>
        </w:rPr>
        <w:t>&gt;OTU004477</w:t>
      </w:r>
    </w:p>
    <w:p w14:paraId="12ADC8C7">
      <w:pPr>
        <w:rPr>
          <w:rFonts w:hint="eastAsia"/>
        </w:rPr>
      </w:pPr>
      <w:r>
        <w:rPr>
          <w:rFonts w:hint="eastAsia"/>
        </w:rPr>
        <w:t>CCTACGGGTGGCAGCAGTGGGGAATATTGGGCAATGGGCGCAAGCCTGACCCAGCCACGCCGCGTGAGTGATGAAGGCCTTCGGGTCGTAAAGCTCTGTGGGGAGGGACGAAGAAGGCGCAGCGAATAGCTGCCGTCGGTGACGGTACCTCCTTAGCAAGCACCGGCTAACTCCGTGCCAGCAGCCGCGGTAATACGGAGGGTGCAAACGTTGCTCGGAATCATTGGGCGTAAAGCGAGCGTAGGCGGTCTCGTAAGTCGGATGTGAAAGCCCTCGGCTCAACCGAGGAAGTGCACCCGAAACTGTGAGACTTGAGTGCCGGAGAGGGTGACGGAATTCCCGGTGTAGAGGTGAAATTCGTAGATATCGGGAGGAACATCAGTGGCGAAGGCGGTCACCTGGACGGTAACTGACGCTGAGGCTCGAAAGCGTGGGGAGCAAACAGGATTAGATACCCGGGTAGTCC</w:t>
      </w:r>
    </w:p>
    <w:p w14:paraId="49092425">
      <w:pPr>
        <w:rPr>
          <w:rFonts w:hint="eastAsia"/>
        </w:rPr>
      </w:pPr>
      <w:r>
        <w:rPr>
          <w:rFonts w:hint="eastAsia"/>
        </w:rPr>
        <w:t>&gt;OTU004478</w:t>
      </w:r>
    </w:p>
    <w:p w14:paraId="0176E37E">
      <w:pPr>
        <w:rPr>
          <w:rFonts w:hint="eastAsia"/>
        </w:rPr>
      </w:pPr>
      <w:r>
        <w:rPr>
          <w:rFonts w:hint="eastAsia"/>
        </w:rPr>
        <w:t>CCTACGGGAGGCAGCAGTGGGGAATCTTGCACAATGGGGGAAACCCTGATGCAGCAACGCCGCGTGGGGGAAGACGGCCTTCGGGTTGTAAACCCCTTTTATATGGGACGAACATTGACGGTACCATATGAATAAGAGACGGCTAACTACGTGCCAGCAGCCGCGGTAATACGTAGGTCTCGAGCGTTATCCGGAATCATTGGGCGTAAAGCGTACCGATAGGTGGTTTAGATAGTCTTGGGTAAAAGCCAGAAGCTTAACTTCTGCGTTTGCTCAAGATACTTCTCAACTAGAGGGGCAAAGAGGTCCTTGGAACGAACGGTGTAGTAGTGAAATGCGTTGATATCGTTCGGAACACCGAAAGCGAAGGCAGAGGACTGGGTGCCACCTGACACTGCTAGGACGAAAGCGTGGGGAGCGAATGGGATTAGATACCCTTGTAGTCC</w:t>
      </w:r>
    </w:p>
    <w:p w14:paraId="586F19C5">
      <w:pPr>
        <w:rPr>
          <w:rFonts w:hint="eastAsia"/>
        </w:rPr>
      </w:pPr>
      <w:r>
        <w:rPr>
          <w:rFonts w:hint="eastAsia"/>
        </w:rPr>
        <w:t>&gt;OTU004479</w:t>
      </w:r>
    </w:p>
    <w:p w14:paraId="3DCE6C43">
      <w:pPr>
        <w:rPr>
          <w:rFonts w:hint="eastAsia"/>
        </w:rPr>
      </w:pPr>
      <w:r>
        <w:rPr>
          <w:rFonts w:hint="eastAsia"/>
        </w:rPr>
        <w:t>CCTACGGGAGGCAGCAGTGAGGAATTTTGCGCAATGGGCGAAAGCCTGACGCAGCAACGCCGCGTGGGGGATGAAGGCCTTCGGGTTGTAAACTCCTTTTCTCTGGGAAGACATCGACGGTACCAGAGGAATAAGCCACGGCTAACTACGTGCCAGCAGCCGCGGTAATACGTAGGTGGCAAGCGTTGTCCGGATTTACTGGGCGTAAAGCGCGCGTAGGCGGCTTAGCAAGTCTGTGGTGAAATCTCTCGGCTTAACCGGGAGGGGTCTATGGATACTGCTAGGCTTGAGTGCCGTAGAGGAAGGCGGAATTCCCGGTGTAGTGGTGAAATGCGTAGATATCGGGAGGAACACCAGTGGCGAAAGCGGCCTTCTAGACGGTAACTGACGCTGAGGCGCGAAAGCGTGGGGAGCGAACCGGATTAGATACCCGGGTAGTCC</w:t>
      </w:r>
    </w:p>
    <w:p w14:paraId="3BE39242">
      <w:pPr>
        <w:rPr>
          <w:rFonts w:hint="eastAsia"/>
        </w:rPr>
      </w:pPr>
      <w:r>
        <w:rPr>
          <w:rFonts w:hint="eastAsia"/>
        </w:rPr>
        <w:t>&gt;OTU004480</w:t>
      </w:r>
    </w:p>
    <w:p w14:paraId="210B1983">
      <w:pPr>
        <w:rPr>
          <w:rFonts w:hint="eastAsia"/>
        </w:rPr>
      </w:pPr>
      <w:r>
        <w:rPr>
          <w:rFonts w:hint="eastAsia"/>
        </w:rPr>
        <w:t>CCTACGGGTGGCTGCAGTGGGGAATCTTGCGCAATGCGCGAAAGCCTGAAGCAGCGACGCCGCGTGAGGGATGACGGCCTTCGGGTTGTAAACCTCTTTCAGCAGGGACGAAGCGTAAGTGACGGTACCTGCAGAAGAAGCACCGGCCAACTACGTGCCAGCAGCCGCGGTAATACGGAGGGTGCGAGCGTTGTCCGGAATCACTGGGCGTAAAGGGCGCGTAGGTGGTCCGCTAAGTGTGTGGTGAAAGCCCGGGGCTCAACCCCGGGTCTGCCGTGCAAACTGACGGACTTGAGGACTGTAGAGGCAGGTGGAATTCCGGGTGTAGCGGTGGAATGCGTAGAGATCCGGAAGAAGACCGGTGGCGAAGGCGACCTGCTGGGCAGTCACTGACACTGAGGCGCGACAGCGTGGGGAGCAAACAGGATTAGATACCCTTGTAGTCC</w:t>
      </w:r>
    </w:p>
    <w:p w14:paraId="0D0AFF0C">
      <w:pPr>
        <w:rPr>
          <w:rFonts w:hint="eastAsia"/>
        </w:rPr>
      </w:pPr>
      <w:r>
        <w:rPr>
          <w:rFonts w:hint="eastAsia"/>
        </w:rPr>
        <w:t>&gt;OTU004481</w:t>
      </w:r>
    </w:p>
    <w:p w14:paraId="4F8E3115">
      <w:pPr>
        <w:rPr>
          <w:rFonts w:hint="eastAsia"/>
        </w:rPr>
      </w:pPr>
      <w:r>
        <w:rPr>
          <w:rFonts w:hint="eastAsia"/>
        </w:rPr>
        <w:t>CCTACGGGAGGCTGCAGTAGGGAATATTGGTCAATGGGTGAGAGCCTGAACCAGCCATGCCGCGTGCAGGAAGAAGGCGTTATGCGTTGTAAACTGCTTTTGCCAGGGGATAAAATAACTGTGCGCAGTTGATTGAAGGTACCTGGTGAATAAGCCACGGCTAACTCTGTGCCAGCAGCCGCGGTAATACAGAGGTCCCAAGCGTTGTTCGGATTTATTGGGCGTAAAGGGTGCGTAGGCGGCGGAGTAAGTTGGGTGTGAAATCCCGGGGCTCAACCTCGGAATTGCATTCAATACTGCTTCGCTTGAGCACTGGAGAGGAGGCTGGAATTTACGGTGTAGCAGTGAAATGCGTAGATATCGTAAGGAAGGCCGGTGGCGAAAGCGAGCCTCTGGACAGTTGCTGACGCTGATGCACGAAGGCCAGGGGAGCAAACGGGATTAGATACCCGGGTAGTCC</w:t>
      </w:r>
    </w:p>
    <w:p w14:paraId="3612151C">
      <w:pPr>
        <w:rPr>
          <w:rFonts w:hint="eastAsia"/>
        </w:rPr>
      </w:pPr>
      <w:r>
        <w:rPr>
          <w:rFonts w:hint="eastAsia"/>
        </w:rPr>
        <w:t>&gt;OTU004482</w:t>
      </w:r>
    </w:p>
    <w:p w14:paraId="0B68B268">
      <w:pPr>
        <w:rPr>
          <w:rFonts w:hint="eastAsia"/>
        </w:rPr>
      </w:pPr>
      <w:r>
        <w:rPr>
          <w:rFonts w:hint="eastAsia"/>
        </w:rPr>
        <w:t>CCTACGGGAGGCTGCAGTGGGGAATCTTGCGCAATGGGCGAAAGCCTGACGCAGCGACGCCGCGTGAGGGAAGAAGGCCTTCGGGTTGTAAACCTCTTTCAGGAGGGACGAAGCCACTCGGGTGAATAGCCCAGAGGGTGACGGTACCTCCAGAAGAAGCCCCGGCTAACTACGTGCCAGCAGCCGCGGTAATACGTAGGGGGCAAGCGTTGTCCGGATTTATTGGGCGTAAAGAGCGTGTAGGCGGCTTGGCAAGTCCGCTGTGAAAACTCGAGGCTCAACCTCGAGCTGTCGGTGGAAACTGCCTGGCTAGAGTCCGGTAGGGGACCACGGAATTCCTGGTGTAGCGGTGAAATGCGCAGATATCAGGAGGAACACCGGTGGCGAAGGCGGATCTCTGGGCCTGTCCTGACGCTCAGGCGCGAAAGCTGGGGGAGCGAACAGGATTAGATACCCTTGTAGTCC</w:t>
      </w:r>
    </w:p>
    <w:p w14:paraId="628B11D2">
      <w:pPr>
        <w:rPr>
          <w:rFonts w:hint="eastAsia"/>
        </w:rPr>
      </w:pPr>
      <w:r>
        <w:rPr>
          <w:rFonts w:hint="eastAsia"/>
        </w:rPr>
        <w:t>&gt;OTU004483</w:t>
      </w:r>
    </w:p>
    <w:p w14:paraId="0B371AFB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GGGCTAGCGTTGTTCGGAATTACTGGGCGTAAAGCGCACGTAGGCGGCCTTTCAAGTCAGACGTGAAATCCCCCGGCTTAACCTGGGAACTGCGTCTGATACTGGGAGGCTTGAGTATGGGAGAGGGATGTAGAATTCCAGGTGTAGCGGTGAAATGCGTAGAGATGTGGAGGAACACCGATGGCGAAGGCAGCCCCCTGGGTCGACACTGACGCTCATGCACGAAAGCGTGGGGAGCAAACAGGATTAGATACCCCTGTAGTCC</w:t>
      </w:r>
    </w:p>
    <w:p w14:paraId="3678E9CF">
      <w:pPr>
        <w:rPr>
          <w:rFonts w:hint="eastAsia"/>
        </w:rPr>
      </w:pPr>
      <w:r>
        <w:rPr>
          <w:rFonts w:hint="eastAsia"/>
        </w:rPr>
        <w:t>&gt;OTU004484</w:t>
      </w:r>
    </w:p>
    <w:p w14:paraId="66B12F04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TAGCAGGGACGATAATGACGGTACCTGCAGAAAAAGCCCCGGCCAACTTCGTGCCAGCAGCCGCGGTAATACGAAGGGGGCTAGCGTTGCTCGGAATCACTGGGCGTAAAGCGCTCGTAGGCGGCTTGTCACGTCGGTTGTGAAAGCCCGGGGCTTAACCCCGGGTCTGCAGTCGATACGGGCAGGCTAGAGTTCGGTAGGGGAGATCGGAATTCCTGGTGTAGCGGTGAAATGCTTAGATATCGTCAAGAACACCTATAGCGAAGGCAGCTTACTAGGCTGTAACTGACGCTGAGGCACGAAAGTGTGGGGATCAAACAGGATTAGATACCCTGGTAGTCC</w:t>
      </w:r>
    </w:p>
    <w:p w14:paraId="4155C8BB">
      <w:pPr>
        <w:rPr>
          <w:rFonts w:hint="eastAsia"/>
        </w:rPr>
      </w:pPr>
      <w:r>
        <w:rPr>
          <w:rFonts w:hint="eastAsia"/>
        </w:rPr>
        <w:t>&gt;OTU004485</w:t>
      </w:r>
    </w:p>
    <w:p w14:paraId="367AF13E">
      <w:pPr>
        <w:rPr>
          <w:rFonts w:hint="eastAsia"/>
        </w:rPr>
      </w:pPr>
      <w:r>
        <w:rPr>
          <w:rFonts w:hint="eastAsia"/>
        </w:rPr>
        <w:t>CCTACGGGCGGCTGCAGTGGGGAATCTTGCCCAATGGGCGAAAGCCTGAGGCAGCGACGCCGCGTGCGGGAAGAAGGCCTTCGGGTTGTAAACCGCTTTCAGGAGGGACGAAGCCACTCGGGTTAATAGCCCAGAGGGTGACGGTACCTCCAGAAGAAGCCCCGGCCAACTACGTGCCAGCAGCCGCGGTAAGACGTAGGGCGCGAGCGTTGTCCGGATTTATTGGGCGTAAAGAGCTCGTAGGCGGCTTGTCGCGTCGACTGTGAAATCCTGTGGCTCAACTGCGGGTCTGCAGTCGATACGGGCAGGCTAGAGTTCGGTAGGGGAGACTGGAATTCCTGGTGTAGCGGTGAAATGCGCAGATATCGGGAGGAACACCTGTGGCGAAGGCGGCCCCCTGGTTGGATACTGACGCTGATACGCGAAAGCGTGGGGAGCAAACAGGATTAGATACCCGAGTAGTCC</w:t>
      </w:r>
    </w:p>
    <w:p w14:paraId="2EA33119">
      <w:pPr>
        <w:rPr>
          <w:rFonts w:hint="eastAsia"/>
        </w:rPr>
      </w:pPr>
      <w:r>
        <w:rPr>
          <w:rFonts w:hint="eastAsia"/>
        </w:rPr>
        <w:t>&gt;OTU004486</w:t>
      </w:r>
    </w:p>
    <w:p w14:paraId="2EEA775B">
      <w:pPr>
        <w:rPr>
          <w:rFonts w:hint="eastAsia"/>
        </w:rPr>
      </w:pPr>
      <w:r>
        <w:rPr>
          <w:rFonts w:hint="eastAsia"/>
        </w:rPr>
        <w:t>CCTACGGGTGGCTGCAGTGGGGAATATTGGACAATGGGCGAAAGCCTGATCCAGCCACGCCGCGTGAGTGATGAAGGCCTTCGGGTCGTAAAGCTCTGTGGGGAGGGACGAACGTCCCGGCGTAGAGCCGGGGGTGACGGTACCTCCTTAGCAAGCACCGGCTAACTTCGTGCCAGCAGCCGCGGTAATACGAAGGGGGCTAGCGTTGCTCGGAATCACTGGGCGTAAAGCGCACGTAGGCGGACTCTTAAGTCGGTGGTGAAATCCTGGAGCTCAACTCCAGAACTGCCTTCGATACTGGGAGTCTCGAGTTCGGGAGAGGTGAGTGGAACTGCGAGTGTAGAGGTGAAATTCGTAGATATTCGCAAGAACACCAGTGGCGAAGGCGGCTCACTGGCCCGATACTGACGCTGAGGTGCGAAAGCGTGGGGAGCAAACAGGATTAGATACCCTAGTAGTCC</w:t>
      </w:r>
    </w:p>
    <w:p w14:paraId="7D544103">
      <w:pPr>
        <w:rPr>
          <w:rFonts w:hint="eastAsia"/>
        </w:rPr>
      </w:pPr>
      <w:r>
        <w:rPr>
          <w:rFonts w:hint="eastAsia"/>
        </w:rPr>
        <w:t>&gt;OTU004487</w:t>
      </w:r>
    </w:p>
    <w:p w14:paraId="7372495D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CTAGGGTTGTAAAGCTCTTTCACCGGTGAAGATAATGACGGTAACCGGAGAAGAAGCCCCGGCTAACTTCGTGCCAGCAGCCGCGGTAATACGAAGGGGGCTAGCGTTGTTCGGATTCATTGGGCGTAAAGCGCTTTAAGGCGGTTCGCTAAGTCGCGTGTGAAACCTCCAGGCTCAACCTGGAGACGCCACGCGATACTGGCGTGACTAGAGTTCGGTAGGGGATCACGGAATACCTGGTGTAGCGGTGAAATGCGCAGATATCAGGTGGAACACCGGTGGCGAAGGCGGTGATCTGGGCCGACACTGACGCTGTAGAGCGAAAGCGTGGGTAGCAAACAGGATTAGATACCCCGGTAGTCC</w:t>
      </w:r>
    </w:p>
    <w:p w14:paraId="6C4D45F2">
      <w:pPr>
        <w:rPr>
          <w:rFonts w:hint="eastAsia"/>
        </w:rPr>
      </w:pPr>
      <w:r>
        <w:rPr>
          <w:rFonts w:hint="eastAsia"/>
        </w:rPr>
        <w:t>&gt;OTU004488</w:t>
      </w:r>
    </w:p>
    <w:p w14:paraId="26A66993">
      <w:pPr>
        <w:rPr>
          <w:rFonts w:hint="eastAsia"/>
        </w:rPr>
      </w:pPr>
      <w:r>
        <w:rPr>
          <w:rFonts w:hint="eastAsia"/>
        </w:rPr>
        <w:t>CCTACGGGAGGCTGCAGTGGGGAATTTTGCGCAATGGGCGAAAGCCTGACGCAGCAACGCCGCGTGTGTGATGAAGGTCTTCGGATTGTAAAGCACTTTCGATCGGGACGAAAACGGATTGGCTAACATCCAATTCACTGACGGTACCGAGAGAAGAAGCACCGGCCAACTACGTGCCAGCAGCCGCGGTAATACGTAGGGGGCAAGCGTTGTCCGGATTTATTGGGCGTAAAGCGCGCGCAGGCGGTCCTTTAAGTCTGATGTGAAAGCCCACGGCTCAACCGTGGAGGGTCATTGGAAACTGGGGGACTTGAGTACAGAAGAGGAAAGCGGAATTCCACGTGTAGCGGTGAAATGCGTAGAGATGTGGAGGAACACCAGTGGCGAAGGCGGCTTTCTGGTCTGTAACTGACGCTGAGGCGCGAAAGCGTGGGGAGCAAACAGGATTAGATACCCCAGTAGTCC</w:t>
      </w:r>
    </w:p>
    <w:p w14:paraId="3D2A5F62">
      <w:pPr>
        <w:rPr>
          <w:rFonts w:hint="eastAsia"/>
        </w:rPr>
      </w:pPr>
      <w:r>
        <w:rPr>
          <w:rFonts w:hint="eastAsia"/>
        </w:rPr>
        <w:t>&gt;OTU004489</w:t>
      </w:r>
    </w:p>
    <w:p w14:paraId="1A8771D9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TTTTCGGATCGTAAAACTCTGTTGTAAGGGAAGAACAAGTACAGTAGTAACTGGCTGTACCTTGACGGTACCTTATTAGAAAGCCACGGCTAACTACGTGCCAGCAGCCGCGGTAATACGTAGGTGGCAAGCGTTGTCCGGATTTATTGGGCGTAAAGCGCGCGCAGGCGGTGATGTAAGACAGATGTGAAATCCCCGGGCTCAACCTGGGAACTGCATTTGTGACTGCATCGCTGGAGTGCGGCAGAGGGGGATGGAATTCCGCGTGTAGCAGTGAAATGCGTAGATATGCGGAAGAACACCGGTGGCGAAGGCGGTTAGCTGGGCAGTTGCTGACACTGAGGCGCGACAGCGTGGGGAGCAAACAGGATTAGATACCCTGGTAGTCC</w:t>
      </w:r>
    </w:p>
    <w:p w14:paraId="1548AD0A">
      <w:pPr>
        <w:rPr>
          <w:rFonts w:hint="eastAsia"/>
        </w:rPr>
      </w:pPr>
      <w:r>
        <w:rPr>
          <w:rFonts w:hint="eastAsia"/>
        </w:rPr>
        <w:t>&gt;OTU004490</w:t>
      </w:r>
    </w:p>
    <w:p w14:paraId="2560FAC7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GCCAGGGATGATAATGACAGTACCTGGAGAATAAGCTCCGGCTAACTCCGTGCCAGCAGCCGCGGTAATACGGAGGGAGCTAGCGTTGTTCGGAATTACTGGGCGTAAAGCGCGCGTAGGCGGCCGATTAAGTCAGGTGTGAAAGGCTGCGGCTCAACCGCAGAGTTGCATCTGAAACTGGTCGGCTTGAGTGCAGGAGAGGAGAGCGGAATTCCCGGTGTAGCGGTGAAATGCGTAGATATCAGGAGGAACACCTGCGGTGTAGACGGCTTACTGGACCATAACTGACGCTGAGGCACGAAAGCGTGGGTAGCAAACAGGATTAGATACCCCTGTAGTCC</w:t>
      </w:r>
    </w:p>
    <w:p w14:paraId="21B2B12A">
      <w:pPr>
        <w:rPr>
          <w:rFonts w:hint="eastAsia"/>
        </w:rPr>
      </w:pPr>
      <w:r>
        <w:rPr>
          <w:rFonts w:hint="eastAsia"/>
        </w:rPr>
        <w:t>&gt;OTU004491</w:t>
      </w:r>
    </w:p>
    <w:p w14:paraId="47E7398F">
      <w:pPr>
        <w:rPr>
          <w:rFonts w:hint="eastAsia"/>
        </w:rPr>
      </w:pPr>
      <w:r>
        <w:rPr>
          <w:rFonts w:hint="eastAsia"/>
        </w:rPr>
        <w:t>CCTACGGGAGGCTGCAGTAAGGAATATTGGTCAATGGGCGAAAGCCTGAACCAGCGACGCCGCGTGGGTGAAGAAGGTCTTCGGATCGTAAAGCCCTTTTCTGCGTGAAGAGTAAAAGGACGGTAGCGCAGGAAGAAGTCTCGGCTAACTACGTGCCAGCAGCCGCGGTAAAACGTAGGAGACAAGCGTTATCCGGAGTTACTGGGCGTAAAGGGCGTGCAGGCGGCTTCTTAAGTCTGTTGTGAAAGCGCCTGGCTTAACCGGGCGAGGCCAAGGGAGACTGGGGAGCTAGAGGACGGCGGAGGAGTGTGGAATTCCGGGTGTAGTGGTGAAATGCGTAGAGATCCGGAGGAACACCAGAGGCGAAGGCGGCACTCTAGGCCGTACCTGACGCTGAGACGCGACAGCACGGGGAGCGAACGGGATTAGATACCCCGGTAGTCC</w:t>
      </w:r>
    </w:p>
    <w:p w14:paraId="1E09BA03">
      <w:pPr>
        <w:rPr>
          <w:rFonts w:hint="eastAsia"/>
        </w:rPr>
      </w:pPr>
      <w:r>
        <w:rPr>
          <w:rFonts w:hint="eastAsia"/>
        </w:rPr>
        <w:t>&gt;OTU004492</w:t>
      </w:r>
    </w:p>
    <w:p w14:paraId="661D5564">
      <w:pPr>
        <w:rPr>
          <w:rFonts w:hint="eastAsia"/>
        </w:rPr>
      </w:pPr>
      <w:r>
        <w:rPr>
          <w:rFonts w:hint="eastAsia"/>
        </w:rPr>
        <w:t>CCTACGGGCGGCAGCAGTGAGGAATCTTCCACAATGGGGGCAACCCTGATGGAGCAACGCCGCGTGCAGGATGAAGGCCCTCGGGTCGTAAACTGCTTTTATTAGCGAAGAATATGACGGTAACTAATGAATAAGGGTCGGCTAACTACGTGCCAGCAGCCGCGGTCATACGTAGGACCCAAGCGTTATCCGGAGTGACTGGGCGTAAAGAGCTCGTAGGCGGTTTGTCGCGTCTGCTGTGAAAACGCAAGGCTTAACCTTGCGCCTGCAGTGGGTACGGGCAGACTAGAGTACGGTAGGGGAGACTGGAATTCCTGGTGTAGCGGTGGAATGCGCAGATATCAGGAGGAACACCGGTGGCGAAGGCGGGTCTCTGGGCCGTTACTGACGCTGAGGAGCGAAAGCGTGGGGAGCAAACAGGATTAGATACCCCTGTAGTCC</w:t>
      </w:r>
    </w:p>
    <w:p w14:paraId="7A8FEFEB">
      <w:pPr>
        <w:rPr>
          <w:rFonts w:hint="eastAsia"/>
        </w:rPr>
      </w:pPr>
      <w:r>
        <w:rPr>
          <w:rFonts w:hint="eastAsia"/>
        </w:rPr>
        <w:t>&gt;OTU004493</w:t>
      </w:r>
    </w:p>
    <w:p w14:paraId="34338005">
      <w:pPr>
        <w:rPr>
          <w:rFonts w:hint="eastAsia"/>
        </w:rPr>
      </w:pPr>
      <w:r>
        <w:rPr>
          <w:rFonts w:hint="eastAsia"/>
        </w:rPr>
        <w:t>CCTACGGGTGGCAGCAGTAAGGAATATTGGTCAATGGACGCAAGTCTGAACCAGCCATGCCGCGTGGAGGATGAAGGTCCTCTGGATTGTAAACTTCTTTTATCTGGGAAGAAACCCACATTATCCAGTGTGGTTGACGGTACCAGATGAATAAGCACCGGCTAACTCCGTGCCAGCAGCCGCGGTAATACGGAGGGTGCAAGCGTTATCCGGATTCACTGGGTTTAAAGGGCGCGTAGGCGGCGCGGCAAGCGGGGGGTGAAAGTCCGGGGCTCAACCCCGGATCGGCCCTGCGGACTGCCGTGCTCGAGCACAGTAGAGGCAGGTGGAATTCCGGGTGTAGCGGTGGAATGCGTAGAGATCCGGAAGAACACCGGTGGCGAAGGCGGCCTGCTGGGCTGTGGCTGACGCTGAGGCGCGACAGCGTGGGGAGCAAACAGGATTAGATACCCTTGTAGTCC</w:t>
      </w:r>
    </w:p>
    <w:p w14:paraId="31D22391">
      <w:pPr>
        <w:rPr>
          <w:rFonts w:hint="eastAsia"/>
        </w:rPr>
      </w:pPr>
      <w:r>
        <w:rPr>
          <w:rFonts w:hint="eastAsia"/>
        </w:rPr>
        <w:t>&gt;OTU004494</w:t>
      </w:r>
    </w:p>
    <w:p w14:paraId="0167FABC">
      <w:pPr>
        <w:rPr>
          <w:rFonts w:hint="eastAsia"/>
        </w:rPr>
      </w:pPr>
      <w:r>
        <w:rPr>
          <w:rFonts w:hint="eastAsia"/>
        </w:rPr>
        <w:t>CCTACGGGGGGCTGCAGTAGGGAATCTTCCGCAATGCACGAAAGTGTGACGGAGCGACGCCGCGTGGAGGACCAAGTCCTTCGGGATGTAAACTCCTGTCAGGGGCAGCCAAGTTCTGAGGCGCCCCAGAGGAAGGCACGGCTAACTCTGTGCCAGCAGCCGCGGTAAGACAGAGGTGCCGAGCGTTAGGCGGAATCACTGGGCTTAAAGCGTGTGTAGGCGGACCCCTAAGCGCCATCGTGAAATCCCGCCGCTCAACGGCGGAACCGCGTGGCGGACTGGGGGTCTTGAGTGCAGAAGGGGCAACTGGAATTCTCGGTGTAGCGGTGAAATGCGTAGATATCGAGAGGAACACCTGCGGCGAAGGCGGGTTGCTGGGCTGACACTGACGCTGAGGCGCGAAAGCTAGGGGAGCGAACGGGATTAGATACCCGTGTAGTCC</w:t>
      </w:r>
    </w:p>
    <w:p w14:paraId="3B35823B">
      <w:pPr>
        <w:rPr>
          <w:rFonts w:hint="eastAsia"/>
        </w:rPr>
      </w:pPr>
      <w:r>
        <w:rPr>
          <w:rFonts w:hint="eastAsia"/>
        </w:rPr>
        <w:t>&gt;OTU004495</w:t>
      </w:r>
    </w:p>
    <w:p w14:paraId="316BA3BD">
      <w:pPr>
        <w:rPr>
          <w:rFonts w:hint="eastAsia"/>
        </w:rPr>
      </w:pPr>
      <w:r>
        <w:rPr>
          <w:rFonts w:hint="eastAsia"/>
        </w:rPr>
        <w:t>CCTACGGGGGGCTGCAGTGGGGAATATTGGACAATGGGCGAAAGCCTGATCCAGCAATACCGCGTGAGTGATGAAGGCCTTAGGGTTGTAAAGCTCTTTCAGCAGGAAAGATAATGACGGTACCTGCAGAAGAAGCACCGGCTAACTCCGTGCCAGCAGCCGCGGTAATACGGAGGGTGCTAGCGTTGTTCGGAATTACTGGGCGTAAAGCGCGCGTAGGCGGCTTGCCAAGTCAGGTGTGAAATCCCAAGGCTTAACCTTGGAATTGCACTTGAAACTAGCAGGCTGGAGAGTGGTAGAGGATGGCGGAATTCCTAGTGTAGAGGTGAAATTCGTAGATATTAGGAGGAACACCGGAGGCGAAGGCGGCCATCTGGACCATTTCTGACGCTGAGGCGCGAAAGCGTGGGTAGCAAACAGGATTAGATACCCTTGTAGTCC</w:t>
      </w:r>
    </w:p>
    <w:p w14:paraId="68B994A1">
      <w:pPr>
        <w:rPr>
          <w:rFonts w:hint="eastAsia"/>
        </w:rPr>
      </w:pPr>
      <w:r>
        <w:rPr>
          <w:rFonts w:hint="eastAsia"/>
        </w:rPr>
        <w:t>&gt;OTU004496</w:t>
      </w:r>
    </w:p>
    <w:p w14:paraId="52F3C2D1">
      <w:pPr>
        <w:rPr>
          <w:rFonts w:hint="eastAsia"/>
        </w:rPr>
      </w:pPr>
      <w:r>
        <w:rPr>
          <w:rFonts w:hint="eastAsia"/>
        </w:rPr>
        <w:t>CCTACGGGGGGCTGCAGTGGGGAATATTGGACAATGGGGGCAACCCTGATCCAGCCATGCCGCGTGAATGAAGAAGGCCTTAGGGTTGTAAAGTTCTTTTAGTGGTGACGATAATGACGGTAGCCACAGAAAAAGCTCCGGCTAACTACGTGCCAGCAGCCGCGGTAATACGTAGGGTGCGAGCGTTAATCGGAATTACTGGGCGTAAAGCGTGCGCAGGCGGTGTGCCAAGCTCGATGTGAAAGCCCCGGGCTTAACCTGGGAATTGCATTGAGGACTGGCGCGCTCGAGTGCGGCAGAGGGGGATGGAATTCCGCGTGTAGCAGTGAAATGCGTAGATATGCGGAGGAACACCGATGGCGAAGGCAATCCCCTGGGCCTGTACTGACGCTCATGCACGAAAGCGTGGGGAGCAAACAGGATTAGATACCCGAGTAGTCC</w:t>
      </w:r>
    </w:p>
    <w:p w14:paraId="7A859221">
      <w:pPr>
        <w:rPr>
          <w:rFonts w:hint="eastAsia"/>
        </w:rPr>
      </w:pPr>
      <w:r>
        <w:rPr>
          <w:rFonts w:hint="eastAsia"/>
        </w:rPr>
        <w:t>&gt;OTU004497</w:t>
      </w:r>
    </w:p>
    <w:p w14:paraId="40C287EA">
      <w:pPr>
        <w:rPr>
          <w:rFonts w:hint="eastAsia"/>
        </w:rPr>
      </w:pPr>
      <w:r>
        <w:rPr>
          <w:rFonts w:hint="eastAsia"/>
        </w:rPr>
        <w:t>CCTACGGGTGGCAGCAGTGGGGAATCTTGCGCAATGGGCGAAAGCCTGACGCAGCGACGCCGCGTGCGGGATGACGGCCTTCGGGTTGTAAACCGCTGTCGGGAGGGACGAAAATCTGACGGTACCTCCAAAGGAAGCACCGGCTAACTCCGTGCCAGCAGCCGCGGTAATACGGAGGGTGCGAGCGTTGTCCGGAATCACTGGGCGTAAAGGGCGCGTAGGCGGTTTGTTGCGTCTGCTGTGAAAGCCCGGGGCTTAACCCCGGGTCTGCAGTGGATACGGGCAGGCTAGAGTCCGGCAGGGGAGACTGGAATTCCTGGTGTAGCGGTGGAATGCGCAGATATCAGGAGGAACACCGGTGGCGAAGGCGGCTTTCTGGGCCTGTACTGACGCTGAAGAGCGAAAGCGTGGGGAGCAAACAGGATTAGATACCCCAGTAGTCC</w:t>
      </w:r>
    </w:p>
    <w:p w14:paraId="6BCA87EF">
      <w:pPr>
        <w:rPr>
          <w:rFonts w:hint="eastAsia"/>
        </w:rPr>
      </w:pPr>
      <w:r>
        <w:rPr>
          <w:rFonts w:hint="eastAsia"/>
        </w:rPr>
        <w:t>&gt;OTU004498</w:t>
      </w:r>
    </w:p>
    <w:p w14:paraId="57B21CCA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TTCGGGATGTAAACTTCGCAAGAACGGGAAGAATAAGTAAGGGTTAATATCTCTTACGATGACGGTACCGTTTGTAAGCTCCGGCTAACTCCGTGCCAGCAGCCGCGGTAATACGGAGGGTGCGAGCGTTGTTCGGATTTACTGGGCGTAAAGGGCGCGTAGGCGGCGCGGTAAGTCAGCTGTGAAATCCAGCAGCTCAACTGTTGATGTGCCATTGATACTGGTAGCCTTGAGTACAGATGAGGTAGGCGGAATTGACAGTGTAGCGGTGGAATGCGTAGAGATCCGGAAGAACACCGGTGGCGAAGGCGGCCCGCTGGGCTGTGGCTGACGCTGAGGCGCGACAGCGTGGGGAGCAAACAGGATTAGATACCCCAGTAGTCC</w:t>
      </w:r>
    </w:p>
    <w:p w14:paraId="387B8972">
      <w:pPr>
        <w:rPr>
          <w:rFonts w:hint="eastAsia"/>
        </w:rPr>
      </w:pPr>
      <w:r>
        <w:rPr>
          <w:rFonts w:hint="eastAsia"/>
        </w:rPr>
        <w:t>&gt;OTU004499</w:t>
      </w:r>
    </w:p>
    <w:p w14:paraId="1C8FCEF8">
      <w:pPr>
        <w:rPr>
          <w:rFonts w:hint="eastAsia"/>
        </w:rPr>
      </w:pPr>
      <w:r>
        <w:rPr>
          <w:rFonts w:hint="eastAsia"/>
        </w:rPr>
        <w:t>CCTACGGGTGGCTGCAGTGGGGAATCTTGCGCAATGGGCGAAAGCCTGATCCAGCGACGCCGCGTGGGTGAAGAAGGCCTGCGGGTTGTAAAGCCCTTTCAGTGGGGAAGAAAAGCCTCGCTCTAATACAGCGGGGTCTTGACGTAACCCATAGAAGAAGCACCGGCTAACTCTGTGCCAGCAGCCGCGGTAATACAGAGGCCACAAGCGTTAGGCGGAATCACTGGGCTTAAAGCGTGTGTAGGCGGGCTTGTAAGTACCTTGTGAAATCCCACGGCTCAACCGTGGAACTGCTGGGTATACTGCGAGTCTTGAGCCACCTAGGGGCGAGCGGAACAAACGGTGGAGCGGTGAAATGCGTAGATATCGTTTGGAACGCCAATGGTGAAAACAGCTCGCTGGGGGTGTGCTGACGCTGAGACACGAAAGCCAGGGGAGCAAACGGGATTAGATACCCCGGTAGTCC</w:t>
      </w:r>
    </w:p>
    <w:p w14:paraId="39C7996F">
      <w:pPr>
        <w:rPr>
          <w:rFonts w:hint="eastAsia"/>
        </w:rPr>
      </w:pPr>
      <w:r>
        <w:rPr>
          <w:rFonts w:hint="eastAsia"/>
        </w:rPr>
        <w:t>&gt;OTU004500</w:t>
      </w:r>
    </w:p>
    <w:p w14:paraId="3B46140C">
      <w:pPr>
        <w:rPr>
          <w:rFonts w:hint="eastAsia"/>
        </w:rPr>
      </w:pPr>
      <w:r>
        <w:rPr>
          <w:rFonts w:hint="eastAsia"/>
        </w:rPr>
        <w:t>CCTACGGGAGGCAGCAGTCGGGAATCTTGCGCAATGGGCGAAAGCCTGACGCAGCAACGCCGTGTGGGCGACGAAGGCCTTCGGGTCGTAAAGCCCTGTTGTTGGGGACGAAGGGCGAAGGGTTAATAGCCCCTAGCCTGACGGTACCCTTCGAGGAAGCCCCGGCTAACTACGTGCCAGCAGCCGCGGTAATACGTAGGTGGCAAGCGTTGTCCGGATTTACTGGGCGTAAAGCGTGCGCAGGCGGAGCGTTAAGTAGAAAGTGAAAGGCGGGAGCTCAACTCCTGGACTGCTTTCTATACTGGCGCTCTGGAGGGACGGAGAGGAAGAGGGAACGACACGTGTAGCGGTGAAATGCGTTGAGATGTGTCGGAACACCACTGGCGAAAGCACTCTTCTGGACGTCACCTGACGCTCATGCACGAAAGCCAAGGTAGCAAACAGGATTAGATACCCGAGTAGTCC</w:t>
      </w:r>
    </w:p>
    <w:p w14:paraId="57EEC8B7">
      <w:pPr>
        <w:rPr>
          <w:rFonts w:hint="eastAsia"/>
        </w:rPr>
      </w:pPr>
      <w:r>
        <w:rPr>
          <w:rFonts w:hint="eastAsia"/>
        </w:rPr>
        <w:t>&gt;OTU004501</w:t>
      </w:r>
    </w:p>
    <w:p w14:paraId="609A5C45">
      <w:pPr>
        <w:rPr>
          <w:rFonts w:hint="eastAsia"/>
        </w:rPr>
      </w:pPr>
      <w:r>
        <w:rPr>
          <w:rFonts w:hint="eastAsia"/>
        </w:rPr>
        <w:t>CCTACGGGGGGCTGCAGTGGGGAATCTTGCGCAATGCGCGAAAGCGTGACGCAGCAACGCCGCGTGGGGGATGAAGGTCCTCGGATTGTAAACCCCTTTCGATGGGAACGAAATTGACGGTACCCAGAGAAGAAGCCCCGGCAAACTTCGTGCCAGCAGCCGCGGTAATACGAAGGGGGCTAGCGTTGTCCGGATTCATTGGGCGTAAAGAGCTCGTAGGCGGCTTGGCAAGTCGGGTGTGAAAACTCCAGGCTCAACCTGGAGATGCCACTCGATACTGCTATGGCTAGAGTCCGGTAGGGGACCACGGAATTCCTGGTGTAGCGGTGAAATGCGCAGATATCAAGAGGAACACCTGAGGTGAAGACGGGTTGCTGGGCTGACACTGACGCTGAGGCGCGAAAGCCAGGGGAGCAAACGGGATTAGATACCCTTGTAGTCC</w:t>
      </w:r>
    </w:p>
    <w:p w14:paraId="62429837">
      <w:pPr>
        <w:rPr>
          <w:rFonts w:hint="eastAsia"/>
        </w:rPr>
      </w:pPr>
      <w:r>
        <w:rPr>
          <w:rFonts w:hint="eastAsia"/>
        </w:rPr>
        <w:t>&gt;OTU004502</w:t>
      </w:r>
    </w:p>
    <w:p w14:paraId="25C65522">
      <w:pPr>
        <w:rPr>
          <w:rFonts w:hint="eastAsia"/>
        </w:rPr>
      </w:pPr>
      <w:r>
        <w:rPr>
          <w:rFonts w:hint="eastAsia"/>
        </w:rPr>
        <w:t>CCTACGGGGGGCTGCAGTGAGGAATATTGGTCAATGGACGCAAGTCTGAACCAGCCATGCCGCGTGCAGGATGACGGTCCTATGGATTGTAAACTGCTTTTGCACAGGAAGAAACAACTCTACGTGTAGAGTCTTGACGGTACTGTGAGAATAAGGATCGGCTAACTCCGTGCCAGCAGCCGCGGTAATACGGAGGATCCAAGCGTTATCCGGAATCATTGGGTTTAAAGGGTCCGTAGGCGGTTTAGTAAGTCAGTGGTGAAAGCCCATCGCTCAACGGTGGAACGGCCATTGATACTGCTAGACTTGAATTATTAGGAAGTAACTAGAATATGTAGTGTAGCGGTGAAATGCTTAGAGATTACATGGAATACCCATTGCGAAGGCAGGTTACTAACAATGGATTGACGCTGATGGACGAAAGCGTGGGGAGCGAACAGGATTAGATACCCCAGTAGTCC</w:t>
      </w:r>
    </w:p>
    <w:p w14:paraId="5CB5810F">
      <w:pPr>
        <w:rPr>
          <w:rFonts w:hint="eastAsia"/>
        </w:rPr>
      </w:pPr>
      <w:r>
        <w:rPr>
          <w:rFonts w:hint="eastAsia"/>
        </w:rPr>
        <w:t>&gt;OTU004503</w:t>
      </w:r>
    </w:p>
    <w:p w14:paraId="1423A08E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CGGGTTGTAAAGCCCTTTTGTACGGGAAGAAAAGCTGCCGGTTAATACCCGGTGGTCATGACGGTACCGTAAGAATAAGCGCCGGCTAACTCCGTGCCAGCAGCCGCGGTAATACGGAGGGCGCAAGCGTTGTTCGGAATCACTGGGCGTAAAGCGCGCGCAGGCGGGACGAGCAAGTCGGAAGTGAAATCTCGGGGCTCAACTCCGAGGCTGCTCCCGATACTGCCGACCTGGAGACCGGTAGAGGTGGGTGGAATTCCCGGTGTAGCGGTGGAATGCGTAGATATCGGGAAGAACACCTGTGGCGAAGGCGGCCCACTGGGCCGGATCTGACGCTGAGGCGCGAAAGCGTGGGTAGCAAACAGGATTAGATACCCGTGTAGTCC</w:t>
      </w:r>
    </w:p>
    <w:p w14:paraId="48C6D292">
      <w:pPr>
        <w:rPr>
          <w:rFonts w:hint="eastAsia"/>
        </w:rPr>
      </w:pPr>
      <w:r>
        <w:rPr>
          <w:rFonts w:hint="eastAsia"/>
        </w:rPr>
        <w:t>&gt;OTU004504</w:t>
      </w:r>
    </w:p>
    <w:p w14:paraId="17CF4DD5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GTCGAGTGGGAAGAAACGCTTCGGGGCTAACATCCCCGGAGTTTGACGGTACCACTAAAGGAAGCCCCGGCTAACTCCGTGCCAGCAGCCGCGGTAATACGGGGGGGGCAAGCGTTGTTCGGAATTACTGGGCGTAAAGCGTGCGCAGGCGGTCTTGTAAGACAGGTGTGAAATCCCCGGGCTTAACCTGGGAACTGCATTTGTGACTGCAAGGCTGGAGTGCGGCAGAGGGGGATGGAATTCCGCGTGTAGCAGTGAAATGCGTAGAGATGTGGAGGAATACCGATGGCGAAGGCAGCCCCCTGGGACGTGACTGACGCTCATGCACGAAAGCGTGGGGAGCAAACAGGATTAGATACCCGAGTAGTCC</w:t>
      </w:r>
    </w:p>
    <w:p w14:paraId="4286657D">
      <w:pPr>
        <w:rPr>
          <w:rFonts w:hint="eastAsia"/>
        </w:rPr>
      </w:pPr>
      <w:r>
        <w:rPr>
          <w:rFonts w:hint="eastAsia"/>
        </w:rPr>
        <w:t>&gt;OTU004505</w:t>
      </w:r>
    </w:p>
    <w:p w14:paraId="1D9C70A2">
      <w:pPr>
        <w:rPr>
          <w:rFonts w:hint="eastAsia"/>
        </w:rPr>
      </w:pPr>
      <w:r>
        <w:rPr>
          <w:rFonts w:hint="eastAsia"/>
        </w:rPr>
        <w:t>CCTACGGGGGGCAGCAGTGGGGAATATTGCACAATGGGCGCAAGCCTGATGCAGCCATGCCGCGTGTATGAAGAAGGCCTTCGGGTTGTAAAGTACTTTCAGCGAGGAGGAAGGCATTGTGGTTAATAACCGCAGTGATTGACGTTACTCGCAGAAGAAGCACCGGCTAACTCCGTGCCAGCAGCCGCGGTAATACGGAGGGTGCAAGCGTTAATCGGAATTACTGGGCGTAAAGCGCGCGTAGGCGGCTTTGCAAGTCGGATGTGAAAGCCCTCGGCTCAACCGAGGAAGTGCACCCGAAACTGCTTGGCTTGAGGTCCGGAGGGGAGAGTGGAATTCCCGGTGGAGCGGTGAAATGCGTAGAGATCGGGAAGAACGCCGGCGGCGAAAGCGACTCTCTGGTCGGATCCTGACGCTGAGGTGCGAAAGCTAGGGGAGCAAACGGGATTAGATACCCCTGTAGTCC</w:t>
      </w:r>
    </w:p>
    <w:p w14:paraId="65108744">
      <w:pPr>
        <w:rPr>
          <w:rFonts w:hint="eastAsia"/>
        </w:rPr>
      </w:pPr>
      <w:r>
        <w:rPr>
          <w:rFonts w:hint="eastAsia"/>
        </w:rPr>
        <w:t>&gt;OTU004506</w:t>
      </w:r>
    </w:p>
    <w:p w14:paraId="374DB0A8">
      <w:pPr>
        <w:rPr>
          <w:rFonts w:hint="eastAsia"/>
        </w:rPr>
      </w:pPr>
      <w:r>
        <w:rPr>
          <w:rFonts w:hint="eastAsia"/>
        </w:rPr>
        <w:t>CCTACGGGGGGCTGCAGTGGGGAATTTTGGACAATGGGGGCAACCCTGATCCAGCCATGCCGCGTGAGTGAAGAAGGCCTTCGGGTTGTAAAGCTCTTTCGGCCGGAACGAAATGGCGTGGACGAATAATCCACGTGGATGACGGTACCAGAAGAATAAGGGGTTGCTAAACTCGTGCCAGCAGCAGCGGTAATACGAGTACCCCAAGCGTTATCCGGATTTATTGGGCGTAAAGCGTACGTAGGCGGTTTATAACATCTCCTGTTAAATCCTAAGGCTCAACCTTGGGGCCGCGGGAGATATGGATAAACTAGAGACTGGAAGAGGCAAGCGGAATTGCTGGTGTAGGGGTTAAATCCGTTAATATCAGCAGGAACACCAAAAGCGAAGGCAGCTTGCTAGGACAGTTCTGACGCTCAGGTACGAAAGCGTGGGGAGCGAATGGGATTAGATACCCTTGTAGTCC</w:t>
      </w:r>
    </w:p>
    <w:p w14:paraId="0F534A33">
      <w:pPr>
        <w:rPr>
          <w:rFonts w:hint="eastAsia"/>
        </w:rPr>
      </w:pPr>
      <w:r>
        <w:rPr>
          <w:rFonts w:hint="eastAsia"/>
        </w:rPr>
        <w:t>&gt;OTU004507</w:t>
      </w:r>
    </w:p>
    <w:p w14:paraId="10D8DB2F">
      <w:pPr>
        <w:rPr>
          <w:rFonts w:hint="eastAsia"/>
        </w:rPr>
      </w:pPr>
      <w:r>
        <w:rPr>
          <w:rFonts w:hint="eastAsia"/>
        </w:rPr>
        <w:t>CCTACGGGAGGCTGCAGTGGGGAATATTGCGCAATGGGGGCAACCCTGACGCAGCCATGCCGCGTGTGTGAAGAAGGCCTTCGGGTTGTAAAGCACTTTCAATGGGGAAGAAAAGCGTACTGTTAATAGCGGTGCGCCGTGACGTTACCCATAGAAGAAGCACCGGCTAACTCCGTGCCAGCAGCCGCGGTAATACGTAGGGTGCAAGCGTTATCCGGATTCACTGGGTTTAAAGGGTGCGTAGGTGGGTCTGTAAGTCAGTGGTGAAATCTCCAAGCTTAACTTGGAAACTGCCCCTGATACTATTAGTCTTGAATATCGATGAGGTGGGCGGAATACATCATGTAGCGGTGAAATGCTTAGATATGATGTAGAACACCGATTGCGAAGGCAGCTCACTAACCGATTATTGACGCTGAGGCACGAAAGCGTGGGGATCAAACAGGATTAGATACCCTTGTAGTCC</w:t>
      </w:r>
    </w:p>
    <w:p w14:paraId="4CAF2BF6">
      <w:pPr>
        <w:rPr>
          <w:rFonts w:hint="eastAsia"/>
        </w:rPr>
      </w:pPr>
      <w:r>
        <w:rPr>
          <w:rFonts w:hint="eastAsia"/>
        </w:rPr>
        <w:t>&gt;OTU004508</w:t>
      </w:r>
    </w:p>
    <w:p w14:paraId="26D5869A">
      <w:pPr>
        <w:rPr>
          <w:rFonts w:hint="eastAsia"/>
        </w:rPr>
      </w:pPr>
      <w:r>
        <w:rPr>
          <w:rFonts w:hint="eastAsia"/>
        </w:rPr>
        <w:t>CCTACGGGTGGCTGCAGCAAGGAATTTTCGGCAATGGGGGCAACCCTGACCGAGCAACGCCGCGTGCAGGATGACGGCCTTCGGGTTGTAAACTGCTTTTGCGAGGGATGATTTGGACAGTACCTTGCGAATAAGGCTCGGCTAACTCTGTGCCAGCAGCCGCGGTAATACAGAGGGGGCAAGCGTTATTCGGAATTATTGGGCGTAAAGGGCGCGTAGGCGGGTAGGTAAGTCAGTGGTGAAATCTTCAAGCTTAACTTGGAAATTGCCGTTGATACTATTTATCTTGAATATCGTTGAGGTTTGCGGAATATGTCATGTAGCGGTGAAATGCTTAGAGATGACATAGAACACCTATTGCGAAGGCAGCAGGCTAAACGAACATTGACGCTGAGGCACGAAAGCGTGGGGATCAAACAGGATTAGATACCCCAGTAGTCC</w:t>
      </w:r>
    </w:p>
    <w:p w14:paraId="34808424">
      <w:pPr>
        <w:rPr>
          <w:rFonts w:hint="eastAsia"/>
        </w:rPr>
      </w:pPr>
      <w:r>
        <w:rPr>
          <w:rFonts w:hint="eastAsia"/>
        </w:rPr>
        <w:t>&gt;OTU004509</w:t>
      </w:r>
    </w:p>
    <w:p w14:paraId="4FB96D2F">
      <w:pPr>
        <w:rPr>
          <w:rFonts w:hint="eastAsia"/>
        </w:rPr>
      </w:pPr>
      <w:r>
        <w:rPr>
          <w:rFonts w:hint="eastAsia"/>
        </w:rPr>
        <w:t>CCTACGGGGGGCTGCAATGAGGAATATTGCACAATGGGGGCAACCCTGATGCAGCGACGCCGCGTGGGTGAGGAAGTCCTTCGGGATGTAAAGCCCTTTTGACCGGGACGATCAAAGACGGTACCGGTCGAATAAGCCCCGGCTAACTACGTGCCAGCAGCCGCGGTAATACGTAGGGGGCAAGCGTTGTCCGGATTTACTGGGCGTAAAGCGCGCGTAGGCGGAAGCTTAAGTGTGGCCTGAAAGCCCCCGGCTCAACCGGGGAAGGTGGCTGCAAACTGGGCTTCTTGAGGGAGAGAGAGGAGGGTGGAATTCCTGGTGTAGCGGTGAAATGCGTAGAGATCAGGAGGAACACCCGTGGCGAAGGCGGCCCTCTGGCTCTCACCTGACGCTGAGGCGCGAAAGCGTGGGGAGCGAACGGGATTAGATACCCTGGTAGTCC</w:t>
      </w:r>
    </w:p>
    <w:p w14:paraId="641F1FF6">
      <w:pPr>
        <w:rPr>
          <w:rFonts w:hint="eastAsia"/>
        </w:rPr>
      </w:pPr>
      <w:r>
        <w:rPr>
          <w:rFonts w:hint="eastAsia"/>
        </w:rPr>
        <w:t>&gt;OTU004510</w:t>
      </w:r>
    </w:p>
    <w:p w14:paraId="0C673057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CCTACGGGGGGCTGCAGTGGGGAATATTGCACAATGGGCGAAAGCCTGATGCAGCGACGCCGCGTGAGGGATGACGGCCTTCGGGTTGTAAACCTCTTTCAGCAGGGAAGAAGCGTAAGTGACGGTACCTGCAGAAGAAGCGCCGGCTAACTACGTGCCAGCAGCCGCGGTAATACGGAGGGTGCGAGCGTTGTCCGGAATCACTGGGCGTAAAGGGCGCGTAGGCGGCCGCGTAAGCGTGTGGAGCAAACAGGATTAGATACCCCGGTAGTCC</w:t>
      </w:r>
    </w:p>
    <w:p w14:paraId="58623C4A">
      <w:pPr>
        <w:rPr>
          <w:rFonts w:hint="eastAsia"/>
        </w:rPr>
      </w:pPr>
      <w:r>
        <w:rPr>
          <w:rFonts w:hint="eastAsia"/>
        </w:rPr>
        <w:t>&gt;OTU004511</w:t>
      </w:r>
    </w:p>
    <w:p w14:paraId="7ACD3B16">
      <w:pPr>
        <w:rPr>
          <w:rFonts w:hint="eastAsia"/>
        </w:rPr>
      </w:pPr>
      <w:r>
        <w:rPr>
          <w:rFonts w:hint="eastAsia"/>
        </w:rPr>
        <w:t>CCTACGGGCGGCAGCAGTAGGGAATATTGCGCAATGGAGGAAACTCTGACGCAGCGACGCCGCGTGAGTGATGAAGGCTTTCGGGTTGTAAAGCTCTGTTCTCAGGGAAAAAGAAAGTGATGGTACCTGAGAAGAAAGGACCGGCTAACTTCGTGCCAGCAGCCGCGGTAAGACGGGGGGTCCAAGCGTTGCTCGGAATCATTGGGCGTAAAGGGGGCGTAGGTGGCTTTGTAAGTCAGGAGTGAAAGCCCTGGGCTCAACCCGGGAAGTGCTTTTGATACTGCGAAGCTTGAATGTGGTAGAGGATAGTAGAATTCCAGGTGTAGTGGTGAAATACGTAGATATCTGGAGGAATACCTGTGGCGAAGGCGGCTATCTGGACCAACATTGACACTGAGGCCCGAAAGCGTGGGGATCAAACAGGATTAGATACCCCTGTAGTCC</w:t>
      </w:r>
    </w:p>
    <w:p w14:paraId="32AEA6C5">
      <w:pPr>
        <w:rPr>
          <w:rFonts w:hint="eastAsia"/>
        </w:rPr>
      </w:pPr>
      <w:r>
        <w:rPr>
          <w:rFonts w:hint="eastAsia"/>
        </w:rPr>
        <w:t>&gt;OTU004512</w:t>
      </w:r>
    </w:p>
    <w:p w14:paraId="4915711D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CCGGAGTAACTGCCGGTACCTTGACGGTACCTAACCAGAAAGCCACGGCTAACTACGTGCCAGCAGCCGCGGTAATACGTAGGGTGCGAGCGTTAATCGGAATTACTGGGCGTAAAGCGTGCGCAGGCGGTTTTGTAAGCCAGATGTGAAATCCCCGGGCTTAACCTGGGAATGGCATTTGGGACTGCAAGGCTGGAGTTTGGCAGAGGAGACTGGAATTCCCGGTGTAGCAGTGAAATGCGTAGAGATGTGGAGGAACACCGATGGCGAAGGCAGCCCCCTGGGCCTGCACTGACGCTCATGCACGAAAGCGTGGGGAGCAAACAGGATTAGATACCCCAGTAGTCC</w:t>
      </w:r>
    </w:p>
    <w:p w14:paraId="48AC1FCB">
      <w:pPr>
        <w:rPr>
          <w:rFonts w:hint="eastAsia"/>
        </w:rPr>
      </w:pPr>
      <w:r>
        <w:rPr>
          <w:rFonts w:hint="eastAsia"/>
        </w:rPr>
        <w:t>&gt;OTU004513</w:t>
      </w:r>
    </w:p>
    <w:p w14:paraId="5BD27EAD">
      <w:pPr>
        <w:rPr>
          <w:rFonts w:hint="eastAsia"/>
        </w:rPr>
      </w:pPr>
      <w:r>
        <w:rPr>
          <w:rFonts w:hint="eastAsia"/>
        </w:rPr>
        <w:t>CCTACGGGTGGCAGCAGTGGGGAATATTGCGCAATGGGCGCAAGCCTGACGACGCAACGCCGCGTGGAGGATGAAGATCTTCGGGTCGTAAACTCCTTTCGATCGAGACGAACAGTCTCCGGGTGAACAATCCGGAGGTTTGACGGTACCGAGAGAATAAGCCCCGGCTAACTCCGTGCCAGCAGCCGCGGTAATACGGAGGGGGCTAGCGTTGTTCGGAATTACTGGGCGTAAAGCGCGCGCAGGCGGTCCTTTAAGTCTACCCGTGAAATGCCGGAGCTCAACTCCGCGCACGCCGGGGGATACTGGAGGACTGGAGACGAGTAGAGGCAAGCGGAATTCCGGGTGTAGCGGTGGAATGCGTAGAGATCCGGAAGAACACCGGAGGCGAAGGCGGCTTGCTGGGCTTGGTCTGACGCTGAGGCGCGAAAGCGTGGGGAGCGAACAGGATTAGATACCCGAGTAGTCC</w:t>
      </w:r>
    </w:p>
    <w:p w14:paraId="6715EC80">
      <w:pPr>
        <w:rPr>
          <w:rFonts w:hint="eastAsia"/>
        </w:rPr>
      </w:pPr>
      <w:r>
        <w:rPr>
          <w:rFonts w:hint="eastAsia"/>
        </w:rPr>
        <w:t>&gt;OTU004514</w:t>
      </w:r>
    </w:p>
    <w:p w14:paraId="2AAA2259">
      <w:pPr>
        <w:rPr>
          <w:rFonts w:hint="eastAsia"/>
        </w:rPr>
      </w:pPr>
      <w:r>
        <w:rPr>
          <w:rFonts w:hint="eastAsia"/>
        </w:rPr>
        <w:t>CCTACGGGCGGCTGCAGTGGGGAATTTTGGGCAATGGGCGAAAGCCTGACCCAGCAACGCCGCGTGAGGGATGAAGGCCCTCGGGTCGTAAACCTCTGTCGGGAGGGAAGAACGATCGGCAGTCGAACAGGCTGACGGTCTGACGGTACCTCCAAAGGAAGCACCGGCTAACTCCGTGCCAGCAGCCGCGGTAATACGTAGGGTGCAAGCGTTAATCGGAATTACTGGGCGTAAAGCGTGCGCAGGCGGTGATGTAAGACAGGTGTGAAATCCCCGGGCTTAACCTGGGAACTGCATTTGTGACTGCATCGCTGGAGTGCGGCAGAGGGGGATGGAATTCCGCGTGTAGCAGTGAAATGCGTAGATATGCGGAGGAACACCGATGGCGAAGGCAGCCCCCTGGGCTAACACTGACGCTCATGCACGAAAGCGTGGGGAGCAAACAGGATTAGATACCCCAGTAGTCC</w:t>
      </w:r>
    </w:p>
    <w:p w14:paraId="692037CD">
      <w:pPr>
        <w:rPr>
          <w:rFonts w:hint="eastAsia"/>
        </w:rPr>
      </w:pPr>
      <w:r>
        <w:rPr>
          <w:rFonts w:hint="eastAsia"/>
        </w:rPr>
        <w:t>&gt;OTU004515</w:t>
      </w:r>
    </w:p>
    <w:p w14:paraId="13B821A2">
      <w:pPr>
        <w:rPr>
          <w:rFonts w:hint="eastAsia"/>
        </w:rPr>
      </w:pPr>
      <w:r>
        <w:rPr>
          <w:rFonts w:hint="eastAsia"/>
        </w:rPr>
        <w:t>CCTACGGGTGGCTGCAGTGGGGAATTTTGGACAATGGGCGCAAGCCTGATCCAGCCATGCCGCGTGCAGGATGAAGGCCTTCGGGTTGTAAACTGCTTTTGTACGGAACGAAAAGACTCTGGTTAATACCTGGGGTCCATGACGGTACCGTAAGAATAAGCACCGGCTAACTACGTGCCAGCAGCCGCGGTAATACGTAGGGTGCGAGCGTTGTCCGGATTTACTGGGCGTAAAGCGCGTGTAGGCGGCCACGCAGGTCCGTTGTGAAAACTGGAGGCTCAACTTCCAGACGTCGACGGAAACCGTGTGGCTAGAGTCCGGAAGAGGAGAGTGGAATTCCTGGTGTAGCGGTGAAATGCGCAGATATCAGGAAGAACACCAATGGCGAAGGCGACTCTCTGGACCGTAACTGACGCTGAGGCATGAAAGCGTGGGGAGCAAACAGGATTAGATACCCTAGTAGTCC</w:t>
      </w:r>
    </w:p>
    <w:p w14:paraId="42AD004A">
      <w:pPr>
        <w:rPr>
          <w:rFonts w:hint="eastAsia"/>
        </w:rPr>
      </w:pPr>
      <w:r>
        <w:rPr>
          <w:rFonts w:hint="eastAsia"/>
        </w:rPr>
        <w:t>&gt;OTU004516</w:t>
      </w:r>
    </w:p>
    <w:p w14:paraId="0B334F59">
      <w:pPr>
        <w:rPr>
          <w:rFonts w:hint="eastAsia"/>
        </w:rPr>
      </w:pPr>
      <w:r>
        <w:rPr>
          <w:rFonts w:hint="eastAsia"/>
        </w:rPr>
        <w:t>CCTACGGGGGGCAGCAGTGAGGAATTTTGGACAATGGGGGAAACCCTGATCCAGCGACGCCGCGTGAAGGATGAAGGTCTTCGGATTGTAAACTTCTTTTGTCTGGGAATAACTGCCCCGTAGAAATACGGGGAATGAATGTACCAGGCGAATAAGCCACGGCTAACTTCGTGCCAGCAGCCGCGGTAATACGAAGGTGGCAAGCGTTACTCGGAATTACTAGGCGTAAAGGGCAGGTAGGCGGTTCGGTTAGTCTGTTGTGAAAGCTCCTTGCTTAACGGGGAGAGGCCAACAGATACTGCCGAGCTTGAGTATAGGAGAGGGTACTGGAATTCCCGGTGTAGCGGTGAAATGCGCAGAGATCGGGAGGAACACCAATGGCGAAAGCAGGTACCTGGACTATTACTGACGCTCAGGCACGAAAGCATGGGGAGCAAAAGGGATTAGATACCCGAGTAGTCC</w:t>
      </w:r>
    </w:p>
    <w:p w14:paraId="0CBA5FAB">
      <w:pPr>
        <w:rPr>
          <w:rFonts w:hint="eastAsia"/>
        </w:rPr>
      </w:pPr>
      <w:r>
        <w:rPr>
          <w:rFonts w:hint="eastAsia"/>
        </w:rPr>
        <w:t>&gt;OTU004517</w:t>
      </w:r>
    </w:p>
    <w:p w14:paraId="21876EA0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AGGGAAGAAACGGCTGTGGCTAATATCCACGGCTAATGACGGTACCTGAAGAATAAGCACCGGCTAACTACGTGCCAGCAGCCGCGGTAATACGGAGGGTGCAAGCGTTATCCGGATTCACTGGGCGTAAAGGGTGCGTAGGTGGTGAGGTAAGTCGGATGTGAAATCTCCAGGCTCAACCTGGAAACGGCATTCGATACTGCAGGGCTAGAGTGCAGAAGGGGCAACTGGAATTCTCGGTGTAGCGGTGAAATGCGTAGATATCGAGAGGAACACCTGCGGCGAAGGCGGGTTGCTGGGCTGACACTGACGCTGATGCGCGAAAGCTAGGGGAGCGAACGGGATTAGATACCCTTGTAGTCC</w:t>
      </w:r>
    </w:p>
    <w:p w14:paraId="4C41E80A">
      <w:pPr>
        <w:rPr>
          <w:rFonts w:hint="eastAsia"/>
        </w:rPr>
      </w:pPr>
      <w:r>
        <w:rPr>
          <w:rFonts w:hint="eastAsia"/>
        </w:rPr>
        <w:t>&gt;OTU004518</w:t>
      </w:r>
    </w:p>
    <w:p w14:paraId="393E866F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AGGCGTGAACAGCGCTTCGTGTTGACGTTACCCACAGAAGAAGCACCGGCTAACTCCGTGCCAGCAGCCGCGGTAATACGGAGGGTGCGAGCGTTAATCGGAATTACTGGGCGTAAAGGGCGCGTAGGCGGTTGGGTAAGTCGGGTGTGAAAGCCCTGGGCTCAACCGAGGAATTGCGCTCTAAACTACTGTGCTTGAGGGACCTAGAGGTGAGCGGAACTGATGGTGGAGCGGTGAAATGCGTTGATATCATCAGGAACACCTGAGGTGAAGACGGGTTGCTGGGCCAACACTGACGCTGAGGCGCGAAAGCCAGGGGAGCAAACGGGATTAGATACCCCGGTAGTCC</w:t>
      </w:r>
    </w:p>
    <w:p w14:paraId="6AFAE701">
      <w:pPr>
        <w:rPr>
          <w:rFonts w:hint="eastAsia"/>
        </w:rPr>
      </w:pPr>
      <w:r>
        <w:rPr>
          <w:rFonts w:hint="eastAsia"/>
        </w:rPr>
        <w:t>&gt;OTU004519</w:t>
      </w:r>
    </w:p>
    <w:p w14:paraId="7865E905">
      <w:pPr>
        <w:rPr>
          <w:rFonts w:hint="eastAsia"/>
        </w:rPr>
      </w:pPr>
      <w:r>
        <w:rPr>
          <w:rFonts w:hint="eastAsia"/>
        </w:rPr>
        <w:t>CCTACGGGGGGCTGCAGTAAGGAATATTGGACAATGGGCGAAAGCCTGATGCAGCAACGCCGCGTGAGTGATGAAGGCCTTCGGGTTGTAAAGCTCTGTCTTCTGGGACGATAATGACGGTACCAGAGGAGGAAGCCACGGCTAACTACGTGCCAGCAGCCGCGGTAAAACGTAGGATCCGAGCGTTATCCGAATTCACTGGGCGTAAAGCGCGTGCAGGCGGTCGGCGAAGTTGGATGTGAAAGCTCCTGGCTCAACTGGGAGAGGTCGTTCAAAACTGGTCGACTGGAGAGCAGTAGGGGAAGGTGGAATTCCGGGTGTAGTGGTGAAATGCGTAGATATCCGGAGGAACACCAGTGGCGAAGGCGGCCTTCTAGACTGTATCTGACGCTCAGACGCGAAAGCTAGGGTAGCAAACGGGATTAGATACCCCTGTAGTCC</w:t>
      </w:r>
    </w:p>
    <w:p w14:paraId="156998DD">
      <w:pPr>
        <w:rPr>
          <w:rFonts w:hint="eastAsia"/>
        </w:rPr>
      </w:pPr>
      <w:r>
        <w:rPr>
          <w:rFonts w:hint="eastAsia"/>
        </w:rPr>
        <w:t>&gt;OTU004520</w:t>
      </w:r>
    </w:p>
    <w:p w14:paraId="6B0950C2">
      <w:pPr>
        <w:rPr>
          <w:rFonts w:hint="eastAsia"/>
        </w:rPr>
      </w:pPr>
      <w:r>
        <w:rPr>
          <w:rFonts w:hint="eastAsia"/>
        </w:rPr>
        <w:t>CCTACGGGTGGCTGCAGTCGAGAATCTTCGGCAATGGGCGCAAGCCTGACCGAGCGACGCCGCGTGTGGGATGACGGCCCTTGGGTTGTAAACCACTGTCAGAGGGGATGAAATGCCACGGAGCCATCTCCGTGGTTTGACATAGCCTCAGAGGAAGCACGGGCTAAGTTCGTGCCAGCAGCCGCGGTAATACGAACTGTGCGAACGTTATTCGGAATCACTGGGCTTACAGGGTGCGTAGGCGGCCTGTTAAGTAGGGTGTGAAAGCCCCCGGCTCAACCGGGGAATGGCGCCCTAAACTGGCGGGCTGGAGTGAGACAGGGGTGTGTGGAACTTCCGGTGGAGCGGTGAAATGTGTTGATATCGGAAGGAACGCCGGTGGCGAAAGCGACACACTGGGTCTTGTCTGACGCTGAGGCACGAAAGCCAGGGGAGTGAACGGGATTAGATACCCGGGTAGTCA</w:t>
      </w:r>
    </w:p>
    <w:p w14:paraId="63E6DDA2">
      <w:pPr>
        <w:rPr>
          <w:rFonts w:hint="eastAsia"/>
        </w:rPr>
      </w:pPr>
      <w:r>
        <w:rPr>
          <w:rFonts w:hint="eastAsia"/>
        </w:rPr>
        <w:t>&gt;OTU004521</w:t>
      </w:r>
    </w:p>
    <w:p w14:paraId="27333C9A">
      <w:pPr>
        <w:rPr>
          <w:rFonts w:hint="eastAsia"/>
        </w:rPr>
      </w:pPr>
      <w:r>
        <w:rPr>
          <w:rFonts w:hint="eastAsia"/>
        </w:rPr>
        <w:t>CCTACGGGTGGCTGCAGACGAGAATATTCCGCAATGGACGAAAGTCTGACGGAGCGACGCCGCGTGGAGGATGAAGTGCTTCGGTATGTAAACTCCTTTTGCCAGGGAAAAAGTTATTGATGGTACCTGGAGAATAAGAGGTTGCTAAACTCGTGCCAGCAGCAGCGGTAATACGAGTGCCTCGAGCGTTATCCGGAATTATTGGGCGTAAAGGGTGTGTAGGTGGCAGTGTTAGTCTTGCGTTAAATCTATCGGCTCAACCGGTAGGCTGCGTGGGAAACGGCACAGCTAAGAGGATGGTAGGGGTCTGCGGAACTCATAGTGTAGCGGTGAAATGCGTTGATATTATGGGGAACACCAAAAGCGAAGGCAGCAGACTGGACCACTCCTGACACTGAAACACGAAAGCGTGGGTCGCGAATGGGATTAGATACCCCAGTAGTCC</w:t>
      </w:r>
    </w:p>
    <w:p w14:paraId="0C1D2811">
      <w:pPr>
        <w:rPr>
          <w:rFonts w:hint="eastAsia"/>
        </w:rPr>
      </w:pPr>
      <w:r>
        <w:rPr>
          <w:rFonts w:hint="eastAsia"/>
        </w:rPr>
        <w:t>&gt;OTU004522</w:t>
      </w:r>
    </w:p>
    <w:p w14:paraId="2464D8F0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AGCCCGCAAGGGTCTGACCTATCCCTGGAGGAAGCACGGGCTAAGTTCGTGCCAGCAGCCGCGGTAAGACGAACCGTGCGAACGTTGTTCGGAATCACTGGGCTTAAAGGGCGCGTAGGCGGTTCGTCGCGTCGGGAGTGAAAACTCGGAGCTCAACTCCGAGCCTGCTTCCGATACGGGCAGACTAGAGGTAGGCAGGGGAGAGCGGAACTCCTGGTGTAGCGGTGGAATGCGCAGATATCAGGAGGAACACCGATGGCGAAGGCAGATCTCTGGGCCGTAACTGACGCTGAGGAGCGAAAGCATGGGGAGCGAACAGGATTAGATACCCCAGTAGTCC</w:t>
      </w:r>
    </w:p>
    <w:p w14:paraId="5A862734">
      <w:pPr>
        <w:rPr>
          <w:rFonts w:hint="eastAsia"/>
        </w:rPr>
      </w:pPr>
      <w:r>
        <w:rPr>
          <w:rFonts w:hint="eastAsia"/>
        </w:rPr>
        <w:t>&gt;OTU004523</w:t>
      </w:r>
    </w:p>
    <w:p w14:paraId="20F54AF3">
      <w:pPr>
        <w:rPr>
          <w:rFonts w:hint="eastAsia"/>
        </w:rPr>
      </w:pPr>
      <w:r>
        <w:rPr>
          <w:rFonts w:hint="eastAsia"/>
        </w:rPr>
        <w:t>CCTACGGGGGGCTGCAGTGGGGAATCTTGGACAATGGGGGCAACCCTGATCCAGCCATGCCGCGTGAGCGATGAAGGCCTTAGGGTTGTAAAGCTCTTTCAGCGGGGAAGATAATGACGGTACCCGCAGAAGAAGCCCCGGCTAACTCCGTGCCAGCAGCCGCGGTAATACGGAGGGGGCTAGCGTTGTTCGGAATTACTGGGCGTAAAGCGCACGTAGGCGGTTCAGCAAGTCGGCTGTGAAAGTCCGGGGCTCAACCCCGGAATTGCAGTCGATACTGCTGTGACTCGAGTCCGGTAGAGGAGAACGGAATTCCACGTGTAGCGGTGAAATGCGTAGAGATGTGGAGGAACACCAGTGGCGAAGGCGGCTTTCTGGTCTGTAACTGACGCTGAGGCGCGAAAGCGTGGGGAGCAAACAGGATTAGATACCCTGGTAGTCC</w:t>
      </w:r>
    </w:p>
    <w:p w14:paraId="1575D939">
      <w:pPr>
        <w:rPr>
          <w:rFonts w:hint="eastAsia"/>
        </w:rPr>
      </w:pPr>
      <w:r>
        <w:rPr>
          <w:rFonts w:hint="eastAsia"/>
        </w:rPr>
        <w:t>&gt;OTU004524</w:t>
      </w:r>
    </w:p>
    <w:p w14:paraId="17E6EAC8">
      <w:pPr>
        <w:rPr>
          <w:rFonts w:hint="eastAsia"/>
        </w:rPr>
      </w:pPr>
      <w:r>
        <w:rPr>
          <w:rFonts w:hint="eastAsia"/>
        </w:rPr>
        <w:t>CCTACGGGGGGCAGCAGTAGGGAATATTGGACAATGGGCGAAAGCCTGATCCAGCCATGCCGCGTGAGTGAAGAAGGCCTTAGGGTTGTAAAGCTCTTTTGGCGGGGACGATAATGACGGTACCCGCAGAATAAGCTCCGGCTAACTTCGTGCCAGCAGCCGCGGTAATACGAAGGGGGCTAGCGTTGTCCGGATTTATTGGGCGTAAAGAGCGCGTAGGCGGATCGGTAAGTGTGAAGTGAAATCTCCAGGGCTCAACCCGGAAACTGCCATTGATACTGCAGGGCTTGAGTGAACTCGAAGTAGGCGGAATTGACGGTGTAGCGGTGAAATGCTTAGATATCGTCAAGAACACCGATAGTGAAGACAGCTTACTAGGTTTCAACTGACGCTGAGGCACGAAAGTGTGGGGATCAAACAGGATTAGATACCCGTGTAGTCC</w:t>
      </w:r>
    </w:p>
    <w:p w14:paraId="3A599DB5">
      <w:pPr>
        <w:rPr>
          <w:rFonts w:hint="eastAsia"/>
        </w:rPr>
      </w:pPr>
      <w:r>
        <w:rPr>
          <w:rFonts w:hint="eastAsia"/>
        </w:rPr>
        <w:t>&gt;OTU004525</w:t>
      </w:r>
    </w:p>
    <w:p w14:paraId="45A2C9D0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GAATGGGACGAAATCCTTTTATTCTTAAAAGATTGACGGTACCATTAGAATAAGCACCGGCTAACTCCGTGCCAGCAGCCGCGGTAATACGGAGGGTGCAAGCGTTATCCGGATTCACTGGGTTTAAAGGGTGCGTAGGTGGGTCTGAAAGTCAGTGGTGAAATCTCCGGGCTCAACCCGGAAACTGCCATTGATACTACAGGTCTTGAATTTTCCGGAGGATAGCGGAATATGTCATGTAGCGGTGAAATGCTTAGATATGACATAGAACACCAATTGCGCAGGCAGCTATCTACAGGAACATTGACACTGAGGCACGAAAGCGTGGGGATCAAACAGGATTAGATACCCTAGTAGTCC</w:t>
      </w:r>
    </w:p>
    <w:p w14:paraId="4B8430CD">
      <w:pPr>
        <w:rPr>
          <w:rFonts w:hint="eastAsia"/>
        </w:rPr>
      </w:pPr>
      <w:r>
        <w:rPr>
          <w:rFonts w:hint="eastAsia"/>
        </w:rPr>
        <w:t>&gt;OTU004526</w:t>
      </w:r>
    </w:p>
    <w:p w14:paraId="6F3D7118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TAGCGGGGAAGATAATGACGGTACCGTCGGAAGAAGCCCCGGCTAACTACGTGCCAGCAGCCGCGGTAATACGTAGGGGGCAAGCGTTGTCCGGATTCATTGGGCGTAAAGCGCGCGCAGGCGGCTAGCTGAGCCCGGCGTGAAAGCCCCCGGCTCAACCGGGGGAGGTCGTCGGGGACCAGGTGGCTGGAGGCCGGTAGGGGCGAGCGGAATTCCCGGTGTAGCGGTGAAATGCGCAGATATCGGGAGGAACACCGGTGGCGAAGGCGGCTCTCTGGGCCTGTCCTGACGCTCAGGCGCGAAAGCTGGGGTAGCAAACAGGATTAGATACCCCTGTAGTCC</w:t>
      </w:r>
    </w:p>
    <w:p w14:paraId="183F40C8">
      <w:pPr>
        <w:rPr>
          <w:rFonts w:hint="eastAsia"/>
        </w:rPr>
      </w:pPr>
      <w:r>
        <w:rPr>
          <w:rFonts w:hint="eastAsia"/>
        </w:rPr>
        <w:t>&gt;OTU004527</w:t>
      </w:r>
    </w:p>
    <w:p w14:paraId="64465607">
      <w:pPr>
        <w:rPr>
          <w:rFonts w:hint="eastAsia"/>
        </w:rPr>
      </w:pPr>
      <w:r>
        <w:rPr>
          <w:rFonts w:hint="eastAsia"/>
        </w:rPr>
        <w:t>CCTACGGGTGGCTGCAGTCGAGAATTTTTCTCAATGGGGGAAACCCTGAAGGAGCGACGCCGCGTGAAGGATGAAGGTCTTCGGATCGTAAACTTCTGTCATTGGGGAACAAGTGTCGCGAAAGTAACTGCTCGCGACTTGATAGTACCCGAAGAGGAAGAGACGGCTAACTCTGTGCCAGCAGCCGCGGTAATACAGAGGTCTCAAGCGTTGTTCGGATTCATTGGGCGTAAAGGGTGCGTAGGTGGTGCCGTAAGTCGGATGTGAAATCTCGGGGCTCAACCCCGAAACTGCATTCGATACTGCGGTGCTCGAGGACTGGAGAGGAGACTGGAATTCACGGTGTAGCAGTGAAATGCGTAGATATCGTAAGGAAGACCAGTGGCGAAGGCGAGTTCCTGGACAGTTACTGACGCTGAGGCACGAAGGCCAGGGGAGCAAACGGGATTAGATACCCCAGTAGTCC</w:t>
      </w:r>
    </w:p>
    <w:p w14:paraId="44A7B43A">
      <w:pPr>
        <w:rPr>
          <w:rFonts w:hint="eastAsia"/>
        </w:rPr>
      </w:pPr>
      <w:r>
        <w:rPr>
          <w:rFonts w:hint="eastAsia"/>
        </w:rPr>
        <w:t>&gt;OTU004528</w:t>
      </w:r>
    </w:p>
    <w:p w14:paraId="64C666B6">
      <w:pPr>
        <w:rPr>
          <w:rFonts w:hint="eastAsia"/>
        </w:rPr>
      </w:pPr>
      <w:r>
        <w:rPr>
          <w:rFonts w:hint="eastAsia"/>
        </w:rPr>
        <w:t>CCTACGGGCGGCTGCAGTGGGGAATATTGCGCAATGGGCGAAAGCCTGACGCAGCAACGCCGCGTGAGGGATGACGGCCTTCGGGTTGTAAACCTCTTTCAGCAGGGACGAATACGCCGCAAGGCGGGTGACGGTACCTCCAAAGGAAGCACCGGCTAACTCCGTGCCAGCAGCCGCGGTAATACGGAGGGTGCGAGCGTTGTCCGGAATCACTGGGCGTAAAGGGCGCGTAGGCGGCCTGACAGGTCTGTTGTGAAAACTAGAGGCTTAACCTCTAGACGTCGACAGAAACCGTTTGGCTAGAGTCCGGAAGAGGAGAGTGGAATTCCTGGTGTAGCGGTGAAATGCGCAGATATCAGGAGGAACACCGGTGGCGAAGGCGGGTCTCTGGGCAACAACTGACGCTGAGGAGCGAAAGCGTGGGGAGCGAACAGGATTAGATACCCCTGTAGTCC</w:t>
      </w:r>
    </w:p>
    <w:p w14:paraId="6FDB0E3F">
      <w:pPr>
        <w:rPr>
          <w:rFonts w:hint="eastAsia"/>
        </w:rPr>
      </w:pPr>
      <w:r>
        <w:rPr>
          <w:rFonts w:hint="eastAsia"/>
        </w:rPr>
        <w:t>&gt;OTU004529</w:t>
      </w:r>
    </w:p>
    <w:p w14:paraId="7EE9B95C">
      <w:pPr>
        <w:rPr>
          <w:rFonts w:hint="eastAsia"/>
        </w:rPr>
      </w:pPr>
      <w:r>
        <w:rPr>
          <w:rFonts w:hint="eastAsia"/>
        </w:rPr>
        <w:t>CCTACGGGAGGCAGCAGTGGGGAATTTTGGGCAATGGGAGCAATCCTGACCCAGCAACGCCGCGTGAGGGATGAAATCCTTCGGGATGTAAACCTCGCAAGTAAGGGAAGAATAAAGGTGGGCTAATACCCCGCAGTATGACGGTACCTTACGTAAGCCCCGGCTAACTCCGTGCCAGCAGCCGCGGTAATACGGGGGGGGCAAGCGTTGTTCGGAATTACTGGGCGTAAAGCGTGCGTAGGCGGTTCGTTAAGTCTGCTGTGAAAGCCCTGGGCTCAACCTGGGAACTGCAGTGGATACTGGCGGGCTAGAGTGTGATAGAGGGTGGTGGAATTTCCTGTGTAGCGGTGAAATGCGTAGATATGCGGAGGAACACCGATGGCGAAGGCAATCCCCTGGGCCTGTACTGACGCTCATGCACGAAAGCGTGGGGAGCAAACAGGATTAGATACCCTAGTAGTCC</w:t>
      </w:r>
    </w:p>
    <w:p w14:paraId="553D5800">
      <w:pPr>
        <w:rPr>
          <w:rFonts w:hint="eastAsia"/>
        </w:rPr>
      </w:pPr>
      <w:r>
        <w:rPr>
          <w:rFonts w:hint="eastAsia"/>
        </w:rPr>
        <w:t>&gt;OTU004530</w:t>
      </w:r>
    </w:p>
    <w:p w14:paraId="52C27093">
      <w:pPr>
        <w:rPr>
          <w:rFonts w:hint="eastAsia"/>
        </w:rPr>
      </w:pPr>
      <w:r>
        <w:rPr>
          <w:rFonts w:hint="eastAsia"/>
        </w:rPr>
        <w:t>CCTACGGGTGGCTGCAGTGGGGAATCTTGCGCAATGGGCGAAAGCCTGACGCAGCGACGCCGCGTGGGGGATGACGGGTTTCGGCTTGTAAACCCCTGTTGCCCGGGACGAACTTCTCCTTTCGAGGAGATTGACGGTACCGGGTGAGGAAGCACCGGCTAACTCTGTGCCAGCAGCCGCGGTAATACGTAGGTGGCAAGCGTTGTCCGGATTTATTGGGTTTAAAGGGTGCGTAGGCGGTTCATTAAGTCAGTTGTGAAATACGGCAGCTCAACTGTCGAGGTGCAATTGATACTGGTGGACTTGAGTACTGATGAGGTAAGCGGAACTTAGGGTGGAGCGGTGAAATGCGTTGATATCCTAAGGAACACCGGTGGCGAAGGCGGCGTACTGGGTCTTATCTGACGCTGAGGCACGAAAGCTAGGGGAGCGAACGGGATTAGATACCCGGGTAGTCC</w:t>
      </w:r>
    </w:p>
    <w:p w14:paraId="06FD5C66">
      <w:pPr>
        <w:rPr>
          <w:rFonts w:hint="eastAsia"/>
        </w:rPr>
      </w:pPr>
      <w:r>
        <w:rPr>
          <w:rFonts w:hint="eastAsia"/>
        </w:rPr>
        <w:t>&gt;OTU004531</w:t>
      </w:r>
    </w:p>
    <w:p w14:paraId="3608D1B0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ATTAATACTTTGCTGTTTTGACGTTACCGACAGAATAAGCACCGGCTAACTCTGTGCCAGCAGCCGCGGTAATACAGAGGGTGCAAGCGTTAATCGGAATTACTGGGCGTAAAGCGCGCGTAGGCCGTCGAGTAAGTCGGATGTGAAATCCCCGGGCTTAACCTGGGAATTGCATTCGATACTGCTTGGCTAGAGTGTGGAAGAGGGAAGCGGAATTTCCGGTGTAGCGGTGAAATGCGTAGAGATCAGGAGGAACACCTATGGCGAAGGCGGCGGCCTGGACTGATACTGACGCTGAGGTGCGAAAGCGTGGGGAGCAAACAGGATTAGATACCCCTGTAGTCC</w:t>
      </w:r>
    </w:p>
    <w:p w14:paraId="6A21D28B">
      <w:pPr>
        <w:rPr>
          <w:rFonts w:hint="eastAsia"/>
        </w:rPr>
      </w:pPr>
      <w:r>
        <w:rPr>
          <w:rFonts w:hint="eastAsia"/>
        </w:rPr>
        <w:t>&gt;OTU004532</w:t>
      </w:r>
    </w:p>
    <w:p w14:paraId="63128BAA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TGGGAACAAAACTTGGGTTTAACTGGCCCGAGCTTGATAGTACCAGAAGAGGAAGAGACGGCTAACTCTGTGCCAGCAGCCGCGGTAATACGAAGGGGGCTAGCGTTGTTCGGAATTACTGGGCGTAAAGGGCGCGTAGGCGGCTAGCCAAGTCAGGCGTGAAATTCCCGGGCTCAACCTGGGGGCTGCGCTTGATACTGGCTGGCTTGAATGCGGGAGAGGATAGTGGAATTCCCAGTGTAGAGGTGAAATTCGTAGATATTGGGAAGAACACCGGTGGCGAAGGCGGCTATCTGGCCCGTGATTGACGCTGAGGCGCGAAAGCGTGGGGAGCAAACAGGATTAGATACCCCGGTAGTCC</w:t>
      </w:r>
    </w:p>
    <w:p w14:paraId="76E589D1">
      <w:pPr>
        <w:rPr>
          <w:rFonts w:hint="eastAsia"/>
        </w:rPr>
      </w:pPr>
      <w:r>
        <w:rPr>
          <w:rFonts w:hint="eastAsia"/>
        </w:rPr>
        <w:t>&gt;OTU004533</w:t>
      </w:r>
    </w:p>
    <w:p w14:paraId="7AC700A3">
      <w:pPr>
        <w:rPr>
          <w:rFonts w:hint="eastAsia"/>
        </w:rPr>
      </w:pPr>
      <w:r>
        <w:rPr>
          <w:rFonts w:hint="eastAsia"/>
        </w:rPr>
        <w:t>CCTACGGGGGGCAGCAGTAAGGAATATTGCGCAATGGGCGACAGCCTGACGCAGCGACGCCGCGTGGGGGATGAAGGTCTTCGGATTGTAAACCCCTTTCGGCAGGGAAGATGGAACGGGAAACCGTTCGGACGGTACCTGCAGAAGCAGCCACGGCTAACTTCGTGCCAGCAGCCGCGGTAATACGAGAGGCCCAAACGTTATTCGGATTTACTGGGCTTAAAGAGTCCGTAGGCGGCGCAGAAAGTGGGGTGTGAAATCCCTCGGCTCAACCGAGGAATTGCGCTCCAAACTCCTGTGCTTGAGGAACCTAGAGGTGAGCGGAACTGATGGTGGAGCGGTGAAATGCGTAGATATCGGAAGGAACATCAGTGGCGAAAGCGACTTCCTGGACCAATACTGACGCTCATGTGCGAAAGCGTGGGGAGCAAACAGGATTAGATACCCCTGTAGTCC</w:t>
      </w:r>
    </w:p>
    <w:p w14:paraId="79A95668">
      <w:pPr>
        <w:rPr>
          <w:rFonts w:hint="eastAsia"/>
        </w:rPr>
      </w:pPr>
      <w:r>
        <w:rPr>
          <w:rFonts w:hint="eastAsia"/>
        </w:rPr>
        <w:t>&gt;OTU004534</w:t>
      </w:r>
    </w:p>
    <w:p w14:paraId="469FDDF8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CCGTTCGAATAGGGCGGTACCTTGACGGTACCTAACCAGAAAGCCACGGCTAACTACGTGCCAGCAGCCGCGGTAATACGTAGGTGGCAAGCGTTGTCCGGAATCATTGGGCGTAAAGTGCGCGCAGGCGGTTCGCCGTGTCCTGTGTGAAAGCCCCGGGCTCAACCTGGGAATGGCATGGGAAACTGGCGGGCTGGAGTGTGGCAGAGGGGGGTGGAATTCCGCGTGTAGCAGTGAAATGCGTAGATATGCGGAGGAACACCGATGGCGAAGGCAATCCCCTGGGCCTGCACTGACGCTCATGCACGAAAGCGTGGGGAGCAAACAGGATTAGATACCCCAGTAGTCC</w:t>
      </w:r>
    </w:p>
    <w:p w14:paraId="75CB8A37">
      <w:pPr>
        <w:rPr>
          <w:rFonts w:hint="eastAsia"/>
        </w:rPr>
      </w:pPr>
      <w:r>
        <w:rPr>
          <w:rFonts w:hint="eastAsia"/>
        </w:rPr>
        <w:t>&gt;OTU004535</w:t>
      </w:r>
    </w:p>
    <w:p w14:paraId="7F3D0133">
      <w:pPr>
        <w:rPr>
          <w:rFonts w:hint="eastAsia"/>
        </w:rPr>
      </w:pPr>
      <w:r>
        <w:rPr>
          <w:rFonts w:hint="eastAsia"/>
        </w:rPr>
        <w:t>CCTACGGGGGGCAGCAACTAGGAATCTTGCACAATGGGGGAAACCCTGATGCAGCGACGCCGCGTGGAGGATTAAGGCCGAAAGGTTGTAAACTCCTTTTACATGGGAACAAACTGAGTGTACCATGCGAATAAGCTACTGCTAACTTCGTGCCAGCAGCAGCGGTGATACGGGGGTAGCAAACGTTATCCGGAATTATTGGGCGTAAAGAGATGCGTAGGCGTCTTATTAAGTCATGGGTGAAAGCCTGCAGCTTACCTGCAGAACTGCCCGTGATACTGATAGGATTGAGGAAATCAGAGGAAAGCAGAATTCACCGAGGAGAGGTAAAATTCGTAGATACGGTGAGGAATACCAATGGCGAAGGCAGCTTTCTGGGATTTTCCTGACGCTGAGGCTCGAAAGTGTGGGGATCAAAACGGATTAGATACCCTAGTAGTCC</w:t>
      </w:r>
    </w:p>
    <w:p w14:paraId="56C7A35D">
      <w:pPr>
        <w:rPr>
          <w:rFonts w:hint="eastAsia"/>
        </w:rPr>
      </w:pPr>
      <w:r>
        <w:rPr>
          <w:rFonts w:hint="eastAsia"/>
        </w:rPr>
        <w:t>&gt;OTU004536</w:t>
      </w:r>
    </w:p>
    <w:p w14:paraId="3F70A700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GTCGAGCGGGACGAATAGTTCCGGGGTGAACAACTCCGGAGCCTGACGGTACCGCTAAAGGAAGCCCCGGCTAACTCCGTGCCAGCAGCCGCGGTAATACGTAGGGGGCGAGCGTTGTCCGGAATTATTGGGCGTAAAGAGCGTGTAGGCGGCCCGGTAAGTCCGCCGTGAAAGCTTAGGGCTCAACCCTAAGTTTGCGGTGGATACTGTCGGGCTAGAGGGTGGTAGAGGCGAGTGGAATTCCCGGTGTAGCGGTGAAATGCGCAGATATCGGGAGGAACACCAGTAGCGAAGGCGGCTCGCTGGGCCATACCTGACGCTGAGACGCGAAAGCGTGGGGAGCGAACAGGATTAGATACCCTTGTAGTCC</w:t>
      </w:r>
    </w:p>
    <w:p w14:paraId="7D996982">
      <w:pPr>
        <w:rPr>
          <w:rFonts w:hint="eastAsia"/>
        </w:rPr>
      </w:pPr>
      <w:r>
        <w:rPr>
          <w:rFonts w:hint="eastAsia"/>
        </w:rPr>
        <w:t>&gt;OTU004537</w:t>
      </w:r>
    </w:p>
    <w:p w14:paraId="3768E449">
      <w:pPr>
        <w:rPr>
          <w:rFonts w:hint="eastAsia"/>
        </w:rPr>
      </w:pPr>
      <w:r>
        <w:rPr>
          <w:rFonts w:hint="eastAsia"/>
        </w:rPr>
        <w:t>CCTACGGGGGGCTGCAGTGAGGAATATTGCGCAATGGGCGAAAGCCTGACGCAGCGACGCCGCGTGGAGGATGAAGGCCCTCGGGTTGTAAACTCCTGTCAGTGGGGAAGAGAACGGACGGTACCCACTGAGGAAGCTTCGGCTAACTACGTGCCAGCAGCCGCGGTAATACGAAGGGGGCTAGCGTTGTTCGGAATTACTGGGCGTAAAGCGTACGTAGGCGGATTTGTAAGTAGGGGGTGAAATCCCCAGGCTCAACCTGGGAACTGCCTTTGAAACTGTCGGGCTTGAGGCCGGGAGGGGGTGGCGGAATTCCCAGTGTAGCGGTGAAATGCGTAGATATTGGGAGGAACACCAGTGGCGAAGGCGGCCACCTGGACCGGTTCTGACGCTGATGCGCGAAAGCGTGGGTAGCAAACAGGATTAGATACCCTGGTAGTCC</w:t>
      </w:r>
    </w:p>
    <w:p w14:paraId="0E502570">
      <w:pPr>
        <w:rPr>
          <w:rFonts w:hint="eastAsia"/>
        </w:rPr>
      </w:pPr>
      <w:r>
        <w:rPr>
          <w:rFonts w:hint="eastAsia"/>
        </w:rPr>
        <w:t>&gt;OTU004538</w:t>
      </w:r>
    </w:p>
    <w:p w14:paraId="419D64B1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AGTGGGGAAGATAATGACGGTACCCACAGAAGAAGCCCCGGCTAACTTCGTGCCAGCAGCCGCGGTAATACGAAGGGGGCTAGCGTTGTTCGGATTTACTGGGCGTAAAGCGCGCGCAGGCGGACTGGTCAGTCCGGGGTGAAATCTCACGGCTCAACTGTGAGCGGTCCCCGGATACTGCCAGCCTTGAGGTGTCTAGAGGAGAGCGGAATTCCCGGTGTAGTGGTGGAATGCGTAGATATCGGGAGGAACACCAGTGGCGAAAGCGGCTCTCTGGGGACGACCTGACGCTGAGGCGCGAAAGCGTGGGGAGCGAACCGGATTAGATACCCCTGTAGTCC</w:t>
      </w:r>
    </w:p>
    <w:p w14:paraId="3063707C">
      <w:pPr>
        <w:rPr>
          <w:rFonts w:hint="eastAsia"/>
        </w:rPr>
      </w:pPr>
      <w:r>
        <w:rPr>
          <w:rFonts w:hint="eastAsia"/>
        </w:rPr>
        <w:t>&gt;OTU004539</w:t>
      </w:r>
    </w:p>
    <w:p w14:paraId="21B66F2B">
      <w:pPr>
        <w:rPr>
          <w:rFonts w:hint="eastAsia"/>
        </w:rPr>
      </w:pPr>
      <w:r>
        <w:rPr>
          <w:rFonts w:hint="eastAsia"/>
        </w:rPr>
        <w:t>CCTACGGGTGGCAGCAGCAAGGAATTTTGCGCAATGGGCGAAAGCCTGACGCAGCAACGCCGCGTGGGGGATGAAGGCCTTCGGGTTGTAAACCCCTTTTGCGAGGGAAGAAGATCTGACGGTACCTTCAGAGGAAGCCCCGGCCAACTCTGTGCCAGCAGCCGCGGTAAGACAGAGGGGGCAAGCGTTGCTCGGAATCACTGGGCGTAAAGGGCGTGTAGGCGGGGGGGCAAGTCGGGCGTGAAAGCCTCCGGCTCAACCGGGGAAGGGCGCTCGGGACTGCCGTTCTTGAGGGGTGGAGAGGAGACTGGAATTCCCGGTGTAGCGGTGAAATGTGTAGAGATCGGGAGGAACACCGGTGGCGAAGGCGGGTCTCTGGCCACGCCCTGACGCTGAGGCGCGAAAGCGTGGGGAGCAAACGGGATTAGATACCCCTGTAGTCC</w:t>
      </w:r>
    </w:p>
    <w:p w14:paraId="33893043">
      <w:pPr>
        <w:rPr>
          <w:rFonts w:hint="eastAsia"/>
        </w:rPr>
      </w:pPr>
      <w:r>
        <w:rPr>
          <w:rFonts w:hint="eastAsia"/>
        </w:rPr>
        <w:t>&gt;OTU004540</w:t>
      </w:r>
    </w:p>
    <w:p w14:paraId="2C74A450">
      <w:pPr>
        <w:rPr>
          <w:rFonts w:hint="eastAsia"/>
        </w:rPr>
      </w:pPr>
      <w:r>
        <w:rPr>
          <w:rFonts w:hint="eastAsia"/>
        </w:rPr>
        <w:t>CCTACGGGAGGCTGCAGTGGGGAATCTTGCGCAATGGCCGAAAGGCTGACCCAGCCATGCCGCGTGGAGGATGAAGGCCCTCTGGGTTGTAAAGGGCTTTTCTGGAGGAAGAGCAAGGACGGTACTTCAGGAAGAAGGATCGGCTAACTACGTGCCAGCAGCCGCGGTAAAACGTAGGATCCGAGCGTTATCCGAATTCACTGGGCGTAAAGGGCGCGTAGGCGGTGTGGTAAGTCCGATGTGAAATCTCCAGGCTCAACTTGGAGTCTGCATTGGAAACTGCCATGCTTGAGTGTGGGAGAGGTGAGTGGAATTCCCGGTGTAGCGGTGAAATGCGTAGATATCGGGAGGAACACCAGTGGCGAAGGCGGCCAACTGGGCTGCCTCTGACGCTGAGGGACGAAAGCGTGGGGAGCAAACCGGATTAGATACCCGTTAGTCC</w:t>
      </w:r>
    </w:p>
    <w:p w14:paraId="5E719186">
      <w:pPr>
        <w:rPr>
          <w:rFonts w:hint="eastAsia"/>
        </w:rPr>
      </w:pPr>
      <w:r>
        <w:rPr>
          <w:rFonts w:hint="eastAsia"/>
        </w:rPr>
        <w:t>&gt;OTU004541</w:t>
      </w:r>
    </w:p>
    <w:p w14:paraId="7A2D4789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TCCGGAAAGAAATCGCACTGGTTAATACCTGGTGTGGATGACGGTACCGGAAGAATAAGGACCGGCTAACTACGTGCCAGCAGCCGCGGTAATACGAAGGGAGCTAGCGTTGTTCGGAATCACTGGGCGTAAAGCGCACGTAGGCGGATGTGTCAGTCAGGGGTGAAATCCCGGAGCTCAACTTCGGAACTGCCTTTGATACAGCACATCTGGAGTCCGGAAGAGGTGGGTGGAATTCCTAGTGTAGAGGTGAAATTCGTAGATATTAGGAAGAACACCGGTGGCGAAGGCGGCCCACTGGTCCGGTACTGACGCTGAGGTGCGAAAGCGTGGGGAGCAAACAGGATTAGATACCCCTGTAGTCC</w:t>
      </w:r>
    </w:p>
    <w:p w14:paraId="6ACA18DE">
      <w:pPr>
        <w:rPr>
          <w:rFonts w:hint="eastAsia"/>
        </w:rPr>
      </w:pPr>
      <w:r>
        <w:rPr>
          <w:rFonts w:hint="eastAsia"/>
        </w:rPr>
        <w:t>&gt;OTU004542</w:t>
      </w:r>
    </w:p>
    <w:p w14:paraId="62598DAC">
      <w:pPr>
        <w:rPr>
          <w:rFonts w:hint="eastAsia"/>
        </w:rPr>
      </w:pPr>
      <w:r>
        <w:rPr>
          <w:rFonts w:hint="eastAsia"/>
        </w:rPr>
        <w:t>CCTACGGGAGGCTGCAGTCGAGAATCATTCGCAATGGGCGCAAGCCTGACGATGCGACGCCGTGTGAGCGAAGAAGGCCTTCGGGTTGTAAAGCTCTTTCGCTTGGGAACAAGAGAAGTTGGCTAATATCCAACTAATTTGAGCGTACCAGGTAAAGAAGCACCGGCTAACTCCGTGCCAGCAGCTGCGGTAATACGGAGGGTGCAAGCATTAATCGGATTTATTGGGCGTAAAGGGCGCGTAGGCGGTCTCATATGTCTGCTGTGAAATCACACGGCTCAACCGTGTTCAGCCGCAGAAACTGTGAGACTTGAGGCTGGGAGGGGCTGGTGGAATTCCCCGTGTAGCGGTGAAATGCGCAGATATCAGGAGGAACACCAATGGCGAAGGCAGCTCGCTGGAACGGTACTGACGCTGAGGCGCGAAAGCGTGGGGAGCGAACAGGATTAGATACCCCTGTAGTCC</w:t>
      </w:r>
    </w:p>
    <w:p w14:paraId="2D9897C0">
      <w:pPr>
        <w:rPr>
          <w:rFonts w:hint="eastAsia"/>
        </w:rPr>
      </w:pPr>
      <w:r>
        <w:rPr>
          <w:rFonts w:hint="eastAsia"/>
        </w:rPr>
        <w:t>&gt;OTU004543</w:t>
      </w:r>
    </w:p>
    <w:p w14:paraId="17A8C416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TTCTCGGAATGTAAACTTCACAAGAACGGGAAGAATAAGTCTTGGTTAATACCCGGGACGATGACGGTACCGTTTGTAAGCTCCGGCTAACTCTGTGCCAGCAGCCGCGGTAATACAGAGGTCCCAAGCGTTGTTCGGATTCATTGGGCGTAAAGAGCTCGTAGGCGGCTATCTGCGTCGGATGTGAAAGCTCAGAGCTCAACTCTGAGAGGCCATTCGATACGGGATAGCTAGAGGTAGGTAGGGGAAAGTGGAATTCCTGGTGTAGCGGTGAAATGCGCAGATATCAGGAGGAACACCGGTGGCGAAGGCGGCTTTCTGGGCCTTACCTGACGCTGAGGAGCGAAAGCTGGGGGAGCAAACAGGATTAGATACCCCAGTAGTCC</w:t>
      </w:r>
    </w:p>
    <w:p w14:paraId="2C2D4314">
      <w:pPr>
        <w:rPr>
          <w:rFonts w:hint="eastAsia"/>
        </w:rPr>
      </w:pPr>
      <w:r>
        <w:rPr>
          <w:rFonts w:hint="eastAsia"/>
        </w:rPr>
        <w:t>&gt;OTU004544</w:t>
      </w:r>
    </w:p>
    <w:p w14:paraId="6CAF8013">
      <w:pPr>
        <w:rPr>
          <w:rFonts w:hint="eastAsia"/>
        </w:rPr>
      </w:pPr>
      <w:r>
        <w:rPr>
          <w:rFonts w:hint="eastAsia"/>
        </w:rPr>
        <w:t>CCTACGGGGGGCAGCAGTGGGGAATATTGCACAATGGGCGAAAGCCTGATGCAGCAACGCCGCGTGAGTGATGAAGGCCTTCGGGTTGTAAAGCTCTGTCTTCTGGGACGATAATGACGGTACCAGAGGAGGAAGCCACGGCTAACTACGTGCCAGCAGCCGCGGTAATACGTAGGGGGTAAGCGTTGTCCGGATTTACTGGGTGTAAAGGGCGCGTAGGCGGATCTGTAAGTCAGTGGTGAAATCCTACAGCTTAACTGTAGAACTGCCTTTGATACTGCAGATCTTGAGTTTGGAAGAGAGAGATGGAATTCCAGGTGTAGTGGTGAAATACGTAGATATCTGGAAGAACACCAGTGGCGAAGGCGGTCTCTTGGTCCATAACTGACGCTGAGGCGCGAAAGCGTGGGTAGCAAACAGGATTAGATACCCCTGTAGTCC</w:t>
      </w:r>
    </w:p>
    <w:p w14:paraId="60D14A5A">
      <w:pPr>
        <w:rPr>
          <w:rFonts w:hint="eastAsia"/>
        </w:rPr>
      </w:pPr>
      <w:r>
        <w:rPr>
          <w:rFonts w:hint="eastAsia"/>
        </w:rPr>
        <w:t>&gt;OTU004545</w:t>
      </w:r>
    </w:p>
    <w:p w14:paraId="7B3A7761">
      <w:pPr>
        <w:rPr>
          <w:rFonts w:hint="eastAsia"/>
        </w:rPr>
      </w:pPr>
      <w:r>
        <w:rPr>
          <w:rFonts w:hint="eastAsia"/>
        </w:rPr>
        <w:t>CCTACGGGTGGCTGCAGTCGAGAATCTTCGGCAATGGGCGAAAGCCTGACCGAGCGACGCCGCGTGGCGGAAGAAGGCCTTCGGGTTGTAAACGCCTGTTGGGGGGGAGGAACACCGACCGAACCCCTGAGGAAGCACGGGCTAAGTTCGTGCCAGCAGCCGCGGTAAGACGAACCGTGCGAACGTTATTCGGAATCATTGGGCTTAAAGCGCACGTCGGCGGCGGCGAACGTGGAATGCCAAAGGCCATCGGCTCAACCGTGGTAGCGCGTTCCAAACGGTGTCGCTTGAGGGGGGTAGGGGCCGGCGGAACTTCCGGTGGAGCGGTGAAATGTGTTGAGATCGGAAGGAACGCCAGTGGCGAAAGCGGCCGGCTGGATCCTCACTGACGCTCAGGTGCGAAAGCTAGGGGAGCAAACGGGATTAGATACCCTAGTAGTCC</w:t>
      </w:r>
    </w:p>
    <w:p w14:paraId="3E410203">
      <w:pPr>
        <w:rPr>
          <w:rFonts w:hint="eastAsia"/>
        </w:rPr>
      </w:pPr>
      <w:r>
        <w:rPr>
          <w:rFonts w:hint="eastAsia"/>
        </w:rPr>
        <w:t>&gt;OTU004546</w:t>
      </w:r>
    </w:p>
    <w:p w14:paraId="16668D6A">
      <w:pPr>
        <w:rPr>
          <w:rFonts w:hint="eastAsia"/>
        </w:rPr>
      </w:pPr>
      <w:r>
        <w:rPr>
          <w:rFonts w:hint="eastAsia"/>
        </w:rPr>
        <w:t>CCTACGGGAGGCTGCAGTGGGGAATCTTGGACAATGGGCGAAAGCCCGATCCAGCAATATCGCGTGAGTGAAGAAGGGCAATGCCGCTTGTAAAGCTCTTTCGTCGAGTGCGCGATCATGACAGGACTCGAGGAAGAGCCGGCTAACCCTGTGCCAGCAGCCGCGGTAAGACAGGGGGCTCGAGCGTTAATCGGAATCATTGGGCTTAAAGGGTGCGTAGGCGGGTCGCTAAGTGTTTTGTGAAATCCCTCGGCTCAACCGGGGAATCGCAGGGCATACTGGCGGCCTTGAGGCATGTAGGGGCGGACGGAACTGTAGGTGGAGCGGTGAAATGCGTAGATATCTACAGGAACGCCGATGGTGAAGACGGTCCGCTGGGCATGTCCTGACGCTGAGGCACGAAAGCGTGGGGAGCAAACAGGATTAGATACCCTGGTAGTCC</w:t>
      </w:r>
    </w:p>
    <w:p w14:paraId="0FB4301E">
      <w:pPr>
        <w:rPr>
          <w:rFonts w:hint="eastAsia"/>
        </w:rPr>
      </w:pPr>
      <w:r>
        <w:rPr>
          <w:rFonts w:hint="eastAsia"/>
        </w:rPr>
        <w:t>&gt;OTU004547</w:t>
      </w:r>
    </w:p>
    <w:p w14:paraId="5BF56E8D">
      <w:pPr>
        <w:rPr>
          <w:rFonts w:hint="eastAsia"/>
        </w:rPr>
      </w:pPr>
      <w:r>
        <w:rPr>
          <w:rFonts w:hint="eastAsia"/>
        </w:rPr>
        <w:t>CCTACGGGTGGCAGCAGTGGGGAATTTTTGGCAATGGGCGAAAGCCTGACCAAGCAACGCCGCGTGGATGATGAAGTATCTCGGTACGTAAAATCCTTTCGACGGGGACGAAGCCGCAAGGTTGACGGTACCCGTAGAAGAAGCCCCGGCTAACTCCGTGCCAGCAGCCGCGGTAATACGTAGGGACCAAGCGTTGTTCGGATTTACTGGGCGTAAAGAGCGTGTAGGCGGTTCGGTAAGTCTGCCGTGAAAACCTGGGGCTCAACCCTGGGCGTGCGGTGGATACTGCCGGGCTAGAGGATGGTAGAGGCGAGTGGAATTCCTGGTGTAGCGGTGGAATGCGCAGATATCAGGAGGAACACCGATAGCGAAGGCAGCTCGCTGGGACGGTACTGACGCTAAGGCGCGAAAGCGTGGGGAGCGAACAGGATTAGATACCCCTGTAGTCC</w:t>
      </w:r>
    </w:p>
    <w:p w14:paraId="447B5232">
      <w:pPr>
        <w:rPr>
          <w:rFonts w:hint="eastAsia"/>
        </w:rPr>
      </w:pPr>
      <w:r>
        <w:rPr>
          <w:rFonts w:hint="eastAsia"/>
        </w:rPr>
        <w:t>&gt;OTU004548</w:t>
      </w:r>
    </w:p>
    <w:p w14:paraId="29075A31">
      <w:pPr>
        <w:rPr>
          <w:rFonts w:hint="eastAsia"/>
        </w:rPr>
      </w:pPr>
      <w:r>
        <w:rPr>
          <w:rFonts w:hint="eastAsia"/>
        </w:rPr>
        <w:t>CCTACGGGTGGCTGCAGTTTGGAATTTTGGACAATGGGCGAAAGCCTGATCCAGCGACGCCGCGTGGACGAAGAAGGCCTTCGGGTTGTAAAGTCCTTTTGCCTGGGAACAATTTTTGAGCGTACCAGGAGAATAAGAGGTTGCTAACTCTGTGCCAGCAGCAGCGGTAATACAGAGACCTCAAGCGTTATCCGGAATCATTGGGCGTAAAGCGTACCGATCGGTGGTTTAGAAAGTCAGATGTGAAATTCCAAGGCTTAACTTTGGGACTGTCATTTGAAACTTCTAAACTAGAGGGGCAAAGAGGAAGCTGGAACGAACGGTGTAGTAGTGAAATGCGTTGATATCGTTCGGAACACCAATAGCGAAGGCGGGCTTCTGGGTGCCACCTGACACTGCTAGGACGAAAGCGTGGGGAGCGAATGGGATTAGATACCCGTGTAGTCC</w:t>
      </w:r>
    </w:p>
    <w:p w14:paraId="5FD727BF">
      <w:pPr>
        <w:rPr>
          <w:rFonts w:hint="eastAsia"/>
        </w:rPr>
      </w:pPr>
      <w:r>
        <w:rPr>
          <w:rFonts w:hint="eastAsia"/>
        </w:rPr>
        <w:t>&gt;OTU004549</w:t>
      </w:r>
    </w:p>
    <w:p w14:paraId="43649EF4">
      <w:pPr>
        <w:rPr>
          <w:rFonts w:hint="eastAsia"/>
        </w:rPr>
      </w:pPr>
      <w:r>
        <w:rPr>
          <w:rFonts w:hint="eastAsia"/>
        </w:rPr>
        <w:t>CCTACGGGAGGCTGCAGTGGGGAATATTGGACAATGGGGGAAACCCTGATCCAGCGATGCCGCGTGGGTGAAGAAGGCCTGCGGGTTGTAAAGCCCTTTCAGTGGGGAAGAAAAACGGGGTGTGAACAGCGCTTCGTCTTGACGTTACCCACAGAATAAGCACCGGCAAACTCTGTGCCAGCAGCCGCGGTAATACGGAGGGTGCAAGCGTTGTTCGGAATCATTGGGCGTAAAGGGCGCGTAGGCGGTTCGGCAAGTCCTTAGTGAAATCTCTGGGCTCAACTCAGAGTCTGCTGAGGAAACTGCCGGGCTGGAGTCCGGAAGAGGAGAGTGGAATTCCTGGTGTAGCGGTGAAATGCGCAGATATCAGGAAGAACACCAATGGCGAAGGCAGCTCTCTGGGACGGTACTGACGCTGAGACGCGAAAGCGTGGGGAGCGAACAGGATTAGATACCCCGGTAGTCC</w:t>
      </w:r>
    </w:p>
    <w:p w14:paraId="6A215BAB">
      <w:pPr>
        <w:rPr>
          <w:rFonts w:hint="eastAsia"/>
        </w:rPr>
      </w:pPr>
      <w:r>
        <w:rPr>
          <w:rFonts w:hint="eastAsia"/>
        </w:rPr>
        <w:t>&gt;OTU004550</w:t>
      </w:r>
    </w:p>
    <w:p w14:paraId="5B42CD10">
      <w:pPr>
        <w:rPr>
          <w:rFonts w:hint="eastAsia"/>
        </w:rPr>
      </w:pPr>
      <w:r>
        <w:rPr>
          <w:rFonts w:hint="eastAsia"/>
        </w:rPr>
        <w:t>CCTACGGGGGGCAGCAGTGGGGAATATTGGACAATGGGGGCAACCCTGATCCAGCAATGCCGCGTGTGTGAAGAAGGCCTTCGGGTTGTAAAGCACTTTCGGTGGGGAAAAACAAGGCGGAGCTAATATCTCTGCCTCTGATGGTACCCAAAGAAGAAGCACCGGCTAACTCTGTGCCAGCAGCCGCGGTAATACAGAGGGTGCAAGCGTTGCTCGGAATTATTGGGCGTAAAGCGCACGCAGGCGGCAAGGTAAGTCAGTTGTGAAATTCCCGAGCTTAACTCGGAAAGGTCAACTGATACTGCGGGGCTAGAGTGCGGAAGGGGCAACTGGAATTCTTGGTGTAGCGGTGAAATGCGCAGATATCAGGAGGAACACCGGTGGCGAAGGCGGGTCTCTGGGCCGATACTGACGCTGAGGAGCGAAAGCGTGGGGAGCGAACAGGATTAGATACCCTAGTAGTCC</w:t>
      </w:r>
    </w:p>
    <w:p w14:paraId="37CA6BFF">
      <w:pPr>
        <w:rPr>
          <w:rFonts w:hint="eastAsia"/>
        </w:rPr>
      </w:pPr>
      <w:r>
        <w:rPr>
          <w:rFonts w:hint="eastAsia"/>
        </w:rPr>
        <w:t>&gt;OTU004551</w:t>
      </w:r>
    </w:p>
    <w:p w14:paraId="09A0C8D2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CTTCGGGTCGTAAACTCCTTTCGATCGAGACGAATGACTTCCGGGCTCATACCCCGGAGGAATGACGGTACCGAGAGAAGAAGCCCCGGCTAACTCCGTGCCAGCAGCCGCGGTAATACGGGGGGGGCAAGCGTTGTTCGGAATTACTGGGCGTAAAGGGCGCGTAGGCGGTCCCGTCAGTCCCTTGTGAAATCCCCCGGCTCAACTGGGGAACTGCAAGGGATACAGCGGGGCTTGAGTTCGGGAGAGGGAAGCGGAATTCCGGGTGTAGCGGTGAAATGCGTAGATATCTGGAGGAACACCGGTGGCGAAGGCGACATCCTGGACCGGTATTGACGCTGAGGCGCGAAAGCCAGGGGAGCAAACGGGATTAGATACCCCAGTAGTCC</w:t>
      </w:r>
    </w:p>
    <w:p w14:paraId="39E221B9">
      <w:pPr>
        <w:rPr>
          <w:rFonts w:hint="eastAsia"/>
        </w:rPr>
      </w:pPr>
      <w:r>
        <w:rPr>
          <w:rFonts w:hint="eastAsia"/>
        </w:rPr>
        <w:t>&gt;OTU004552</w:t>
      </w:r>
    </w:p>
    <w:p w14:paraId="4A592D40">
      <w:pPr>
        <w:rPr>
          <w:rFonts w:hint="eastAsia"/>
        </w:rPr>
      </w:pPr>
      <w:r>
        <w:rPr>
          <w:rFonts w:hint="eastAsia"/>
        </w:rPr>
        <w:t>CCTACGGGCGGCAGCAGTGGGGAATTTTGGACAATGGGCGCAAGCCTGATCCAGCCATGCCGCGTGAGTGAAGAAGGCCTTCGGGTTGTAAAGCTCTTTCGGTGAAGACGAAACGGTTCGTGCTAACAACGCGAACTAATGACGGTACTCACAGAAGAAGCACCGGCTAACTACGTGCCAGCAGCCGCGGTAATACGTAGGGTGCAGGCGTTAATCGGAATTACTGGGCGTAAAGAGCGCGTAGGCGGTCTGTTAAGTGTGAAGTGAAATCTCCAGGGCTCAACCCGGAAACTGCTTCGCATACTGGCAGACTTGAGGAATGCAGAGGTTTGTGGAATTCCCGGTGTAGCGGTGAAATGCGCAGATATCGGGAGGAACACCAGTAGCGAAGGCGGCTCGCTGGGCCACACCTGACGCTGAGACGCGAAAGCGTGGGGAGCAAACAGGATTAGATACCCCAGTAGTCC</w:t>
      </w:r>
    </w:p>
    <w:p w14:paraId="3404F551">
      <w:pPr>
        <w:rPr>
          <w:rFonts w:hint="eastAsia"/>
        </w:rPr>
      </w:pPr>
      <w:r>
        <w:rPr>
          <w:rFonts w:hint="eastAsia"/>
        </w:rPr>
        <w:t>&gt;OTU004553</w:t>
      </w:r>
    </w:p>
    <w:p w14:paraId="35B7A7AB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CTTCGGGTCGTAAACTCCTGTCGAATGGGACGAACGGGTTGCGGGTTAATAGCCCGCGACCGTGACGGTACTGTTAAAGGAAACCCCGGCTAACTCCGTGCCAGCAGCCGCGGTAATACGGGGGGGGTAAGCGTTGTTCGGAATTACTGGGCGTAAAGGGCGCGTAGGCGGTGTGGTAAGTGAGGTGTGAAATCCCACGGCTCAACCGTGGAACTGCGCCCGATACTGCAGTGCTTGAGGGAGACAGAGGTAAGCGGAACTGATGGTGGAGCGGTGAAATGCGTTGATATCATCAGGAACACCAATGGCGAAGGCAATCTTCTAGACGGAAACTGACGCTGAGACACGAAAGCCAAGGGAGCGAACAGGATTAGATACCCCAGTAGTCC</w:t>
      </w:r>
    </w:p>
    <w:p w14:paraId="21FF1AF0">
      <w:pPr>
        <w:rPr>
          <w:rFonts w:hint="eastAsia"/>
        </w:rPr>
      </w:pPr>
      <w:r>
        <w:rPr>
          <w:rFonts w:hint="eastAsia"/>
        </w:rPr>
        <w:t>&gt;OTU004554</w:t>
      </w:r>
    </w:p>
    <w:p w14:paraId="2D65E09A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CCGGGACGAACGGCTCCAACCTAACACGTTGGAGTGTGACGGTACCGGGTGAGGAAGCCCCGGCTAACTCTGTGCCAGCAGCCGCGGTAATACGGAGGGTGCAAGCGTTGTCCGGATTCACTGGGCTTAAAGGGCGCGTAGGCGGACAATCAAGTCTAGGGTGAAATCTTTCAGCTTAACTGGAAACGTGCCTTGGATACTGGTTGTCTCGAGGGAGGTAGGGGCATGCGGAACTTCCGGTGGAGCGGTGAAATGCGTAGATATCGTAAGGAAGACCAGTGGCGAAGGCGGGTCTCTGGACAGTTCCTGACGCTGAGGCACGAAGGTCAGGGGAGCAAACGGGATTAGATACCCCAGTAGTCC</w:t>
      </w:r>
    </w:p>
    <w:p w14:paraId="3C2BC978">
      <w:pPr>
        <w:rPr>
          <w:rFonts w:hint="eastAsia"/>
        </w:rPr>
      </w:pPr>
      <w:r>
        <w:rPr>
          <w:rFonts w:hint="eastAsia"/>
        </w:rPr>
        <w:t>&gt;OTU004555</w:t>
      </w:r>
    </w:p>
    <w:p w14:paraId="2E4C9B0B">
      <w:pPr>
        <w:rPr>
          <w:rFonts w:hint="eastAsia"/>
        </w:rPr>
      </w:pPr>
      <w:r>
        <w:rPr>
          <w:rFonts w:hint="eastAsia"/>
        </w:rPr>
        <w:t>CCTACGGGGGGCAGCAGTAGGGAATCTTGGACAATGGGCGAAAGCCTGATCCAGCCATGCCGCGTGAGTGATGAAGGCCTTAGGGTTGTAAAGCTCTTTCGCCAGGGAAGATAATGACGGTACCTGGATAAGAAGCCCCGGCTAACTTCGTGCCAGCAGCCGCGGTAATACGAAGGGGGCTAGCGTTGTTCGGAATTACTGGGCGTAAAGCGCACGTAGGCGGTTTTCCAAGTTGAAGGTGAAATCCCTGGGCTTAACCCAGGAACTGCCTCCAAAACTGGATGACTCGAGTCCGAGAGAGGTGAGTGGAATTTCCAGTGTAGAGGTGAAATTCGTAGATATTGGAAAGAACACCAGTGGCGAAGGCGGCTCACTGGCTCGGTACTGACGCTGAGGAGCGACAGCGTGGGGAGCAAACAGGATTAGATACCCGTGTAGTCC</w:t>
      </w:r>
    </w:p>
    <w:p w14:paraId="6F151FFC">
      <w:pPr>
        <w:rPr>
          <w:rFonts w:hint="eastAsia"/>
        </w:rPr>
      </w:pPr>
      <w:r>
        <w:rPr>
          <w:rFonts w:hint="eastAsia"/>
        </w:rPr>
        <w:t>&gt;OTU004556</w:t>
      </w:r>
    </w:p>
    <w:p w14:paraId="67DE2055">
      <w:pPr>
        <w:rPr>
          <w:rFonts w:hint="eastAsia"/>
        </w:rPr>
      </w:pPr>
      <w:r>
        <w:rPr>
          <w:rFonts w:hint="eastAsia"/>
        </w:rPr>
        <w:t>CCTACGGGGGGCTGCAGTGGGGAATATTGGACAATGGGCGAAAGCCTGATCCAGCAATGCCGCGTGCAGGAAGAAGGCCCTCAGGGTTGTAAACTGCTTTAGATAGGGAAGAATAAGCATCTCGTGCAGATGTGATGACGGTACCTATAGAATAAGCACCGGCTAACTACGTGCCAGCAGCCGCGGTAATACGTAGGGTGCGAGCGTTGTCCGGATTTATTGGGTTTAAAGGGTGCGTAGGCGGGCTTTTAAGTCAGCGTTCAAAATCGGCGGCTCAACCGTCGGCAGGGCGTTGATACTGGGAGCCTTGAGACCATTGGGGGCAGCCGGAATTTGTGGTGTAGCGGTGAAATGCTTAGATACCACAAGGAACACCGATCGCGAAGGCAGGCTGCCACGCTGGATCTGACGCTGAGGCACGAAAGCGTGGGGAGCAAACAGGATTAGATACCCCTGTAGTCC</w:t>
      </w:r>
    </w:p>
    <w:p w14:paraId="134D9D49">
      <w:pPr>
        <w:rPr>
          <w:rFonts w:hint="eastAsia"/>
        </w:rPr>
      </w:pPr>
      <w:r>
        <w:rPr>
          <w:rFonts w:hint="eastAsia"/>
        </w:rPr>
        <w:t>&gt;OTU004557</w:t>
      </w:r>
    </w:p>
    <w:p w14:paraId="77FFE56B">
      <w:pPr>
        <w:rPr>
          <w:rFonts w:hint="eastAsia"/>
        </w:rPr>
      </w:pPr>
      <w:r>
        <w:rPr>
          <w:rFonts w:hint="eastAsia"/>
        </w:rPr>
        <w:t>CCTACGGGGGGCTGCAGTAGGGAATCTTCCACAATGGACGAAAGTCTGATGGAGCAACGCCGCGTGAGCGATGAAGGCCTTCGGGTCGTAAAGCTCTGTTGTTAGGGAAGAACAAGTACCGGAGTAACTGCCGGTACCTTGACGGTACCTAACCAGAAAGCCACGGCTAACTACGTGCCAGCAGCCGCGGTAATACGGAGGGAGCTAGCGTTGTTCGGAATTACTGGGCGTAAAGCGCACGTAGGCGGCTACTCAAGTCAGAGGTGAAAGCCCTCGGCTCAACCGAGGAAGTGCGCACGAAACTGCGGTTCTTGAGTGTCGGAGAGGGTGACGGAATTCCCGGTGTAGAGGTGAAATTCGTAGATATCGGGAGGAACACCAGTGGCGAAGGCGGTCACCTGGACGAACACTGACGCTGAGACTCGAAAGCGTGGGTAGCAAACAGGATTAGATACCCCGGTAGTCC</w:t>
      </w:r>
    </w:p>
    <w:p w14:paraId="2218E9A7">
      <w:pPr>
        <w:rPr>
          <w:rFonts w:hint="eastAsia"/>
        </w:rPr>
      </w:pPr>
      <w:r>
        <w:rPr>
          <w:rFonts w:hint="eastAsia"/>
        </w:rPr>
        <w:t>&gt;OTU004558</w:t>
      </w:r>
    </w:p>
    <w:p w14:paraId="6CEFB759">
      <w:pPr>
        <w:rPr>
          <w:rFonts w:hint="eastAsia"/>
        </w:rPr>
      </w:pPr>
      <w:r>
        <w:rPr>
          <w:rFonts w:hint="eastAsia"/>
        </w:rPr>
        <w:t>CCTACGGGAGGCTGCAGTAGGGAATTTTGGACAATGGGGGCAACCCTGATCCAGCCATTCCGCGTGAGTGAAGAAGGCCTTCGGGTTGTAAAGCTCTTTCGGACGGAACGAAACGGTTACGGTGAATATCCGTGACTAATGACGGTACCGTAAGAAGAAGCACCGGCTAACTACGTGCCAGCAGCCGCGGTAATACGTAGGGTGCAAGCGTTGTCCGGAATCATTGGGCGTAAAGCGCGCGCAGGCGGTCCTTTAAGTCTGATGTGAAAGCCCCCGGCTTAACCGGGGAGGGTCATTGGAAACTGGGAGACTTGAGTGCAGGAGAGGGAAGCGGAATTCCATGTGTAGCAGTGAAATGCGTAGAGATCGGAAAGAACGTCAATGGCGAAGGCAGCCACCTGGCTCGATACTGACACTGAGGCGCGAAAGCGTGGGGAGCGAACAGGATTAGATACCCCGGTAGTCC</w:t>
      </w:r>
    </w:p>
    <w:p w14:paraId="2D56B380">
      <w:pPr>
        <w:rPr>
          <w:rFonts w:hint="eastAsia"/>
        </w:rPr>
      </w:pPr>
      <w:r>
        <w:rPr>
          <w:rFonts w:hint="eastAsia"/>
        </w:rPr>
        <w:t>&gt;OTU004559</w:t>
      </w:r>
    </w:p>
    <w:p w14:paraId="2A8DCFE8">
      <w:pPr>
        <w:rPr>
          <w:rFonts w:hint="eastAsia"/>
        </w:rPr>
      </w:pPr>
      <w:r>
        <w:rPr>
          <w:rFonts w:hint="eastAsia"/>
        </w:rPr>
        <w:t>CCTACGGGGGGCAGCAGTGGGGAATCTTGCGCAATGCGCGAAAGCGTGACGCAGCAACGCCGCGTGAGGGAAGAAGGCCTTCGGGTTGTAAACCTCTTTCAGGAGGGACGAAGGTCGGCCGGTGAATAGCCGAGTCGACTGACGGTACCTCCAGAAGAAGCTCCGGCTAACTACGTGCCAGCAGCCGCGGTAATACGTAGGGGGCAAGCGTTGTCCGGAATCATTGGGCGTAAAGAGCGTGTAGGCGGTTCGGTAAGTCTGCCGTGAAAACCCAGGGCTCAACCCTGGGCGTGCGGTGGATACTGCCGGGCTAGAGGGTGGTAGAGGCGAGTGGAATTCCTGGTGTAGCGGTGAAATGCGCAGATATCAGGAGGAACACCAATTGCGAAGGCAGCTCGCTGGGACGTTACTGACGCTGAGACGCGAAAGCGTGGGGAGCAAACAGGATTAGATACCCCTGTAGTCC</w:t>
      </w:r>
    </w:p>
    <w:p w14:paraId="58F7F7FE">
      <w:pPr>
        <w:rPr>
          <w:rFonts w:hint="eastAsia"/>
        </w:rPr>
      </w:pPr>
      <w:r>
        <w:rPr>
          <w:rFonts w:hint="eastAsia"/>
        </w:rPr>
        <w:t>&gt;OTU004560</w:t>
      </w:r>
    </w:p>
    <w:p w14:paraId="6C8BC692">
      <w:pPr>
        <w:rPr>
          <w:rFonts w:hint="eastAsia"/>
        </w:rPr>
      </w:pPr>
      <w:r>
        <w:rPr>
          <w:rFonts w:hint="eastAsia"/>
        </w:rPr>
        <w:t>CCTACGGGGGGCTGCAGTGGGGAATATTGGACAATGGGCGCAAGCCTGATCCAGCCATACCGCGTGGGTGAAGAAGGCCTTCGGGTTGTAAAGCTCTGTCGGAGGGAACGAATAAGTCGGTTAACACCCGATGATGACGGTACTCTCAAAGGAAGCACCGGCCAACTACGTGCCAGCAGCCGCGGTAAGACGTAGGGTGCAAGCGTTGTTCGGAATTATTGGGCGTAAAGCGCGTGTAGGCGGACAGTTAAGTCCGGTGTGAAATCCCTCGGCTCAACTGAGGACGTGCACTGGATACTGGCGGTCTTGAATCCTGGAGAGGGTAGCGGAATTCCCAGTGTAGAGGTGAAATGCGTAGAGATCCGGAGGAACACCAGCGGCGAAGGCGGCATCCTGGACTGGTCCTGACACTCAGGAGCGAAAGCGTGGGGAGCGATCCGGATTAGATACCCCGGTAGTCC</w:t>
      </w:r>
    </w:p>
    <w:p w14:paraId="320FAA9D">
      <w:pPr>
        <w:rPr>
          <w:rFonts w:hint="eastAsia"/>
        </w:rPr>
      </w:pPr>
      <w:r>
        <w:rPr>
          <w:rFonts w:hint="eastAsia"/>
        </w:rPr>
        <w:t>&gt;OTU004561</w:t>
      </w:r>
    </w:p>
    <w:p w14:paraId="7ACEB0AF">
      <w:pPr>
        <w:rPr>
          <w:rFonts w:hint="eastAsia"/>
        </w:rPr>
      </w:pPr>
      <w:r>
        <w:rPr>
          <w:rFonts w:hint="eastAsia"/>
        </w:rPr>
        <w:t>CCTACGGGCGGCTGCAGTCGAGGATCTTCGGCAATGAGCGCAAGCTTGACCGAGCGACGCCGCGTGTGGGACGAAGGCCTTCGGGTTGTAAACCACTGTCGAGGGGGAGGAAAGCCACAAGGTTTGACCTATCCCTGGAGGAAGCACGGGCTAAGTTCGTGCCAGCAGCCGCGGTAAGACGAACCGTGCGAACGTTGTTCGGATTCACTGGGCTTAAAGGGCGCGTAGGCGGATTCGCAAGTCCGGGGTGAAATCTTTCGGCTCAACCGGAAAAGTGCCTTGGATACTGCGAGTCTCGAGGGAGGTAGGGGCCGCGGGAACTTCCGGTGGAGCGGTGAAATGCGTTGATATCGGAAGGAACGCCGGTGGCGAAAGCGCGCGGCTGGATCTCCTCTGACGCTGAGGCGCGAAAGCTAGGGGAGCAAACGGGATTAGATACCCCAGTAGTCC</w:t>
      </w:r>
    </w:p>
    <w:p w14:paraId="38DF0E4D">
      <w:pPr>
        <w:rPr>
          <w:rFonts w:hint="eastAsia"/>
        </w:rPr>
      </w:pPr>
      <w:r>
        <w:rPr>
          <w:rFonts w:hint="eastAsia"/>
        </w:rPr>
        <w:t>&gt;OTU004562</w:t>
      </w:r>
    </w:p>
    <w:p w14:paraId="1EB47118">
      <w:pPr>
        <w:rPr>
          <w:rFonts w:hint="eastAsia"/>
        </w:rPr>
      </w:pPr>
      <w:r>
        <w:rPr>
          <w:rFonts w:hint="eastAsia"/>
        </w:rPr>
        <w:t>CCTACGGGAGGCTGCAGTCGAGGATCTTTGGCAATGGGCGCAAGCCTGACCAAGCGACGCCGCGTGTGCGATGAAGGCCTTTGGGTTGTAAACTCCTGACTGGGGGAAAGATCATGACGGTACCCCCAAAGAAAGCCCCGGCTAATTCCGTGCCAGCAGCCGCGGTAATACGGAAGGGGCAAGCGTTGTTCGGAATCATTGGGCGTAAAGGGCGCGTAGGCGGCGTGTTAAGTCAGCTGTGAAATCTATGAGCTTAACTCATAACGGTCAGCTGATACTGATGTGCTAGAGTGCAGAAGGGGCAATCGGAATTCTTGGTGTAGCGGTGAAATGCGTAGATATCGCTTGGAACGCCGACGGTGAAAACAGCTCGCTGGGGGCCTTCTGACGCTGAGACACGAAAGCCAGGGGAGCGAACGGGATTAGATACCCCAGTAGTCC</w:t>
      </w:r>
    </w:p>
    <w:p w14:paraId="6CA50BD1">
      <w:pPr>
        <w:rPr>
          <w:rFonts w:hint="eastAsia"/>
        </w:rPr>
      </w:pPr>
      <w:r>
        <w:rPr>
          <w:rFonts w:hint="eastAsia"/>
        </w:rPr>
        <w:t>&gt;OTU004563</w:t>
      </w:r>
    </w:p>
    <w:p w14:paraId="5223F49D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TCTTTCATCACCGACGAAGCCCTCGTTTTTTGGTGGGGGTGACGGTAGGTGGAGAAGAAGCACCGGCTAACTCCGTGCCAGCAGCCGCGGTAATACGGAGGGTGCAAGCGTTGTCCGGATTTATTGGGTTTAAAGGGTGCGTAGGCGGCCCTGAAAGTCAGTGGTGAAATACTGCAGCTTAACTGTAGCATTGCCAATGATACTTTAGGGCTTGAGTACAGATGAGGTAGGCGGAATTGATGGTGTAGCGGTGAAATGCATAGATACCATCAAGAACACCGATTGCGAAGGCAGCTTACTAAGCTGTAACTGACGCTGAGGCACGAAAGCGTGGGGATCGAACAGGATTAGATACCCGAGTAGTCC</w:t>
      </w:r>
    </w:p>
    <w:p w14:paraId="17186E45">
      <w:pPr>
        <w:rPr>
          <w:rFonts w:hint="eastAsia"/>
        </w:rPr>
      </w:pPr>
      <w:r>
        <w:rPr>
          <w:rFonts w:hint="eastAsia"/>
        </w:rPr>
        <w:t>&gt;OTU004564</w:t>
      </w:r>
    </w:p>
    <w:p w14:paraId="1108F682">
      <w:pPr>
        <w:rPr>
          <w:rFonts w:hint="eastAsia"/>
        </w:rPr>
      </w:pPr>
      <w:r>
        <w:rPr>
          <w:rFonts w:hint="eastAsia"/>
        </w:rPr>
        <w:t>CCTACGGGAGGCTGCAGTCGGGAATTTTGCACAATGGCCGAAAGGCTGATGCAGCAACGCCGCGTGAGTGAAGAAGGCCTTCGGGTTGTAAAGCTCTGTTGCCCGTGAAGAACGGCCTTACGAGGAAATGCGTAAGGATTGACGGTAGCGGGAGAGGAAGCCCCGGCAAACTACGTGCCAGCAGCCGCGGTAATACGTAGGGGGCGAGCGTTGTCCGGATTTATTGGGCGTAAAGGGCGTGTAGGCGGCCAGATAAGTCGGGAGTGAAACCCCGGGGCTTAACCCCGGGCCTGCTTCCGAAACTGTATGGCTTGAGTGCTCTAGAGGGCAGTGGAATTCCCGGTGTAGCAGTGAAATGCGTAGAGATCGGGAGGAACACCAGTGGCGAAGGCGACTGCCTGGGGAGTAACTGACGCTGAGGCGCGAAAGCTAGGGGAGCGAACAGGATTAGATACCCTAGTAGTCC</w:t>
      </w:r>
    </w:p>
    <w:p w14:paraId="64FD9F82">
      <w:pPr>
        <w:rPr>
          <w:rFonts w:hint="eastAsia"/>
        </w:rPr>
      </w:pPr>
      <w:r>
        <w:rPr>
          <w:rFonts w:hint="eastAsia"/>
        </w:rPr>
        <w:t>&gt;OTU004565</w:t>
      </w:r>
    </w:p>
    <w:p w14:paraId="38001B2E">
      <w:pPr>
        <w:rPr>
          <w:rFonts w:hint="eastAsia"/>
        </w:rPr>
      </w:pPr>
      <w:r>
        <w:rPr>
          <w:rFonts w:hint="eastAsia"/>
        </w:rPr>
        <w:t>CCTACGGGTGGCTGCAGTGGGGAATATTGCACAATGGGCGCAAGCCTGAAGCAGCAACGCCGCGTGTGCGATGACGGCCTTCGGGTTGTAAAGCACTTTTAGGTGGGAAGAGGAAGGACGGTACCACCTGAATAAGCCTCGGCTAACTACGTGCCAGCAGCCGCGGTAACACGTAGGACGCAAGCGTTATCCGGAATTACTGGGCGTAAAGGGCGCGTAGGCGGCCGCCCGCGTCGGATGTGAAAGCCCGGGGCTCAACCTGGGAACTGCATCCAAAACTGGCGAGCTAGAGTATGGTAGAGGGTGGTGGAATTTCCTGTGTAGCGGTGAAATGCGTAGATATGGGAAGGAACACCAGTGGCGAAGGCGACCACCTGGACTGATACTGACACTGAGGTGCGAAAGCGTGGGGATCAAACAGGATTAGATACCCCAGTAGTCC</w:t>
      </w:r>
    </w:p>
    <w:p w14:paraId="7FC3EF55">
      <w:pPr>
        <w:rPr>
          <w:rFonts w:hint="eastAsia"/>
        </w:rPr>
      </w:pPr>
      <w:r>
        <w:rPr>
          <w:rFonts w:hint="eastAsia"/>
        </w:rPr>
        <w:t>&gt;OTU004566</w:t>
      </w:r>
    </w:p>
    <w:p w14:paraId="089B0DCF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CTCGGGTTGTAAACTGCTTTTGTACGGAACGAAACGGTGCTGGTTAATACCCGGCGCTAATGACGGTACCGTAAGAATAAGCACCGGCTAACTACGTGCCAGCAGCCGCGGTAATACGTAGGGTGCAAGCGTTGTCCGGATTTATTGGGTTTAAAGGGTGCGTAGGCGGTCCTATAAGTCAGTGCTGAAATATCCCGGCTTAACCGGGAGGGTGGCATTGATACTGTAGGACTTGAGTAAAGTTGAGGTTGGCGGAATTGACGGTGTAGCGGTGAAATGCTTAGATATCGTCAAGAACACCTATTGCGAAGGCAGCTAACTAAGCTTTAACTGACGCTGAGGCACGAAAGTGTGGGGATCAAACAGGATTAGATACCCTTGTAGTCC</w:t>
      </w:r>
    </w:p>
    <w:p w14:paraId="072A869E">
      <w:pPr>
        <w:rPr>
          <w:rFonts w:hint="eastAsia"/>
        </w:rPr>
      </w:pPr>
      <w:r>
        <w:rPr>
          <w:rFonts w:hint="eastAsia"/>
        </w:rPr>
        <w:t>&gt;OTU004567</w:t>
      </w:r>
    </w:p>
    <w:p w14:paraId="2AF20455">
      <w:pPr>
        <w:rPr>
          <w:rFonts w:hint="eastAsia"/>
        </w:rPr>
      </w:pPr>
      <w:r>
        <w:rPr>
          <w:rFonts w:hint="eastAsia"/>
        </w:rPr>
        <w:t>CCTACGGGGGGCTGCAGTGGGGAATCTTCCGCAATGGGCGCAAGCCTGACGGAGCAACGCCGCGTGAATGATGAAGGCCTTCGGGTCGTAAAGTTCTGTCCTCAGGGAAGAACAATCATGACAGGTAATGGTCATGATCTGACGGTACCTGAGGAGGAAGCTCTGGCTAACTACGTGCCAGCAGCCGCGGTAATACGTAGAGAGCAAGCGTTGTCCGGAATCACTGGGCGTAAAGGGTACGCAGGCGGTTTCTTAAGTCTGATGTGAAAGCCCACGGCTCAACCGTGGAGGGTCATTGGAAACTGGGGGACTTGAGTGCAGGAGAGGAAAGCGGAATTCCATGTGTAGCGGTGAAATGCGTAGAGATATGGAGGAACACCAGTGGCGAAGGCGGCTTCCTGGCCTGTAACTGACGCTGAGGCGCGAAAGCGTGGGGAGCAAACAGGATTAGATACCCGTGTAGTCC</w:t>
      </w:r>
    </w:p>
    <w:p w14:paraId="5933C21B">
      <w:pPr>
        <w:rPr>
          <w:rFonts w:hint="eastAsia"/>
        </w:rPr>
      </w:pPr>
      <w:r>
        <w:rPr>
          <w:rFonts w:hint="eastAsia"/>
        </w:rPr>
        <w:t>&gt;OTU004568</w:t>
      </w:r>
    </w:p>
    <w:p w14:paraId="0813207A">
      <w:pPr>
        <w:rPr>
          <w:rFonts w:hint="eastAsia"/>
        </w:rPr>
      </w:pPr>
      <w:r>
        <w:rPr>
          <w:rFonts w:hint="eastAsia"/>
        </w:rPr>
        <w:t>CCTACGGGTGGCTGCAGTGGGGAATATTGGGCAATGGCCGAAAGGCTGACCCAGCGACGCCGCGTGCGGGAGGAAGCCCTTCGGGGTGTAAACCGCTGTCAGGGGGGACGAATGTCCCGGGTGGGAATACCATTCGGGAGTGACGGTACCCCCAAAGGAAGCACCGGCTAACTCTGTGCCAGCAGCCGCGGTAATACAGAGGGTGCAAGCGTTGTTCGGAATCACTGGGCGTAAAGCGCGCGCAGGCGGATTTGTGCGTCTGAAGTGAAATTTCGCCGCTCAACGGCGAAGCTGCTTTGGATACGGCAGGTCTAGGGACCGGTAGAGGCTGGTAGAATTGCAGGTGTAGCGGTGGAATGCGTAGAGATCTGCAAGAATACCCGTGGCGAAGGCGGCCAGCTGGGCCGGATCCGACGCTGAGGCGCGAAAGCATGGGGAGCAAACAGGATTAGATACCCCAGTAGTCC</w:t>
      </w:r>
    </w:p>
    <w:p w14:paraId="114FE78F">
      <w:pPr>
        <w:rPr>
          <w:rFonts w:hint="eastAsia"/>
        </w:rPr>
      </w:pPr>
      <w:r>
        <w:rPr>
          <w:rFonts w:hint="eastAsia"/>
        </w:rPr>
        <w:t>&gt;OTU004569</w:t>
      </w:r>
    </w:p>
    <w:p w14:paraId="67296647">
      <w:pPr>
        <w:rPr>
          <w:rFonts w:hint="eastAsia"/>
        </w:rPr>
      </w:pPr>
      <w:r>
        <w:rPr>
          <w:rFonts w:hint="eastAsia"/>
        </w:rPr>
        <w:t>CCTACGGGGGGCTGCAGTGGGGAATTGTTCGCAATGGGCGCAAGCCTGACGACGCAACGCCGCGTGGAGGATGAAGCCCCTCGGGGTGTAAACTGCTGTCAGGTCTTAGGAACTCAATGACCAGGACCAAAGGAAGGGCCGGCTAACTTCGTGCCAGCAGCCGCGGTAATACGGAGGGAGCTAGCGTTGTTCGGAGTTACTGGGCGTAAAGGGCGCGTAGGCGGCGCGTCGCGTCGTACGTGAAAGCCCCCGGCTCAACCGGGGAGGGTCGTGCGAAACGGGCGTGCTTGAGGCAGCGAGAGGCGAGTGGAATTCCCGGTGTAGTGGTGAAATGCGTAGATATCGGGAGGAACACCAGAGGCGAAGGCGGCTCGCTGGCGCTGACCTGACGCTGAGGCGCGAAGGCGTGGGGAGCGAACGGGATTAGATACCCCTGTAGTCC</w:t>
      </w:r>
    </w:p>
    <w:p w14:paraId="12573DF8">
      <w:pPr>
        <w:rPr>
          <w:rFonts w:hint="eastAsia"/>
        </w:rPr>
      </w:pPr>
      <w:r>
        <w:rPr>
          <w:rFonts w:hint="eastAsia"/>
        </w:rPr>
        <w:t>&gt;OTU004570</w:t>
      </w:r>
    </w:p>
    <w:p w14:paraId="459B78CE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CAGGAAGAATAAGTGGGGGACAATACCCCCCATGATGACGGTACTGTTTGTAAGCTCCGGCTAACTCCGTGCCAGCAGCCGCGGTAATACGGGGGGAGCAAGCGTTGTTCGGATTTACTGGGCGTAAAGCGCGCGTAGGCGGCTTTGCAAGTCGGGTGTGAAATCCCCAGGCTTAACCTGGGAACTGCATTCGAGACTGCATTGCTAGAGTATGGGAGAGGGAAGTGGAATTTCCGGTGTAGCGGTGAAATGCGTAGATATCGGAAGGAACATCAGTGGCGAAGGCGGCATCCTGGTCCTGTACTGACGCTGAGGCGCGAGAGCGTGGGGAGCGAACTGGATTAGATACCCGGGTAGTCC</w:t>
      </w:r>
    </w:p>
    <w:p w14:paraId="343F5C61">
      <w:pPr>
        <w:rPr>
          <w:rFonts w:hint="eastAsia"/>
        </w:rPr>
      </w:pPr>
      <w:r>
        <w:rPr>
          <w:rFonts w:hint="eastAsia"/>
        </w:rPr>
        <w:t>&gt;OTU004571</w:t>
      </w:r>
    </w:p>
    <w:p w14:paraId="09C01A41">
      <w:pPr>
        <w:rPr>
          <w:rFonts w:hint="eastAsia"/>
        </w:rPr>
      </w:pPr>
      <w:r>
        <w:rPr>
          <w:rFonts w:hint="eastAsia"/>
        </w:rPr>
        <w:t>CCTACGGGGGGCTGCAGTAAGGAATATTGGGCAATGGAGGCAACTCTGACCCAGCCATGCCGCGTGGAGGATGAAGGCCCTCTGGGTTGTAAACTTCTTTTACTTGGGACGAAACCACTTTTTTCTAAGGGTGTTGACGGTACCAAGGGAATAAGCACCGGCTAACTACGTGCCAGCAGCCGCGGTAATACGTAGGCAGCAAGCGTTGTTCGGAGTTACTGGGCGTAAAGAGTATGTAGGCGGCCTCGCAAGTTTGGTGTGAAATCCGTAGATATTGGGAGGAACACCAATGGCGTAGGCAGGATACTGGACTGTTTCTGACACTAAGGCACGAAAGCGTGGGGAGCGAACTGGATTAGATACCCTTGTAGTCC</w:t>
      </w:r>
    </w:p>
    <w:p w14:paraId="11D72C6D">
      <w:pPr>
        <w:rPr>
          <w:rFonts w:hint="eastAsia"/>
        </w:rPr>
      </w:pPr>
      <w:r>
        <w:rPr>
          <w:rFonts w:hint="eastAsia"/>
        </w:rPr>
        <w:t>&gt;OTU004572</w:t>
      </w:r>
    </w:p>
    <w:p w14:paraId="36869882">
      <w:pPr>
        <w:rPr>
          <w:rFonts w:hint="eastAsia"/>
        </w:rPr>
      </w:pPr>
      <w:r>
        <w:rPr>
          <w:rFonts w:hint="eastAsia"/>
        </w:rPr>
        <w:t>CCTACGGGTGGCTGCAGCCAGGAATCTTGGGCAATGGGCGAAAGCCTGATCCAGCCATGCCGCGTGAGTGATGAAGGCCCTAGGGTTGTAAAGCTCTTTTGTGCGGGAAGATAATGACGGTACCGCAAGAATAAGCCCCGGCTAACTTCGTGCCAGCAGCCGCGGTAATACGAAGGGGGCAAGCGTTGTTCGGAATTACTGGGCGTAAAGGGCTCGTAGGCGGCCAACTAAGTCAGATGTGAAATCCCCAGGCTTAACCTGGGAACTGCATCTGATACTGGATGGCTTGAATCCGGGAGAGGGATGCAGAATTCCAGGTGTAGCGGTGAAATGCGTAGAGATGTGGAAGAACACCGATGGCGAAGGCAGCCCCCTGGGATCTGACTGACGCTCATGTACGAAAGCGTGGGGAGCAAACAGGATTAGATACCCCGGTAGTCC</w:t>
      </w:r>
    </w:p>
    <w:p w14:paraId="15B6DF49">
      <w:pPr>
        <w:rPr>
          <w:rFonts w:hint="eastAsia"/>
        </w:rPr>
      </w:pPr>
      <w:r>
        <w:rPr>
          <w:rFonts w:hint="eastAsia"/>
        </w:rPr>
        <w:t>&gt;OTU004573</w:t>
      </w:r>
    </w:p>
    <w:p w14:paraId="66951670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AGCCCGCAAGGGCCTGACCTATCCCTGGAGGAAGCACGGGCTAAGTTCGTGCCAGCAGCCGCGGTAAGACGAACCGTGCGAACGTTGTTCGGATTCACTGGGCTTAAAGGGCGCGTAGGCGGCTCCTCAAGTCGGGGGTGAAATCCTCTCGCTTAACGAGAGAATTGCCTCCGATACTGGGGAGCTGGAGGGGGATAGGGGTGCGCGGAACTTCCGGTGGAGCGGTGAAATGCGTAGATATCGGAAGGAACGCCGGTGGCGAAAGCGGCGCACTGGATCCCCCCTGACGCTGAGGCGCGAAAGCCAGGGGAGCAAACGGGATTAGATACCCTGGTAGTCC</w:t>
      </w:r>
    </w:p>
    <w:p w14:paraId="0AB70682">
      <w:pPr>
        <w:rPr>
          <w:rFonts w:hint="eastAsia"/>
        </w:rPr>
      </w:pPr>
      <w:r>
        <w:rPr>
          <w:rFonts w:hint="eastAsia"/>
        </w:rPr>
        <w:t>&gt;OTU004574</w:t>
      </w:r>
    </w:p>
    <w:p w14:paraId="3B5E37FA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GGGCTAGCGTTGTTCGGAATTACTGGGCGTAAAGGGCGCGTAGGCGGCCCGGTAAGTCAAAGGTGAAATCCCTCGGCTCAACTGAGGAACTGCCTTTGAAACTGTCGGGCTTGAGGCCGGGAGGGGGTAGCGGAATTCCCAGTGTAGCGGTGAAATGCGTAGATATGGGAAGGAACACCAGTGGCGAAGGCGACCACCTGGACTGATACTGACACTGAGGTGCGAAAGCGTGGGGAGCAAACAGGATTAGATACCCCGGTAGTCC</w:t>
      </w:r>
    </w:p>
    <w:p w14:paraId="256EF21D">
      <w:pPr>
        <w:rPr>
          <w:rFonts w:hint="eastAsia"/>
        </w:rPr>
      </w:pPr>
      <w:r>
        <w:rPr>
          <w:rFonts w:hint="eastAsia"/>
        </w:rPr>
        <w:t>&gt;OTU004575</w:t>
      </w:r>
    </w:p>
    <w:p w14:paraId="0F665261">
      <w:pPr>
        <w:rPr>
          <w:rFonts w:hint="eastAsia"/>
        </w:rPr>
      </w:pPr>
      <w:r>
        <w:rPr>
          <w:rFonts w:hint="eastAsia"/>
        </w:rPr>
        <w:t>CCTACGGGAGGCAGCAGTGGGGAATCTTGCACAATGGGCGAAAGCCTGATGCAGCAACGCCGCGTGAGTGATGAAGGTCTTCGGATCGTAAAGCTCTTTCGGCCGGGACGAAAACGGTATGGCTAACATCCATATCCTTGACGGTACCGGAAGAAGAAGCACCGGCTAACTCTGTGCCAGCAGCCGCGGTAATACAGAGGGTGCAAGCGTTAATCGGAATTACTGGGCGTAAAGCGTGCGCAGGCGGTTATGCAAGACAGATGTGAAATCCCCGGGCTCAACCTGGGAACTGCATCCAAAACTGGCGAGCTAGAGTATGGTAGAGGGTGGTGGAATTTCCTGTGTAGCGGTGAAATGCGTAGATATAGGAAGGAACACCAGTGGCGAAGGCGACCACCTGGACTGATACTGACACTGAGGTGCGAAAGCGTGGGGAGCAAACAGGATTAGATACCCCGGTAGTCC</w:t>
      </w:r>
    </w:p>
    <w:p w14:paraId="4F8FFF3F">
      <w:pPr>
        <w:rPr>
          <w:rFonts w:hint="eastAsia"/>
        </w:rPr>
      </w:pPr>
      <w:r>
        <w:rPr>
          <w:rFonts w:hint="eastAsia"/>
        </w:rPr>
        <w:t>&gt;OTU004576</w:t>
      </w:r>
    </w:p>
    <w:p w14:paraId="2CD2BE00">
      <w:pPr>
        <w:rPr>
          <w:rFonts w:hint="eastAsia"/>
        </w:rPr>
      </w:pPr>
      <w:r>
        <w:rPr>
          <w:rFonts w:hint="eastAsia"/>
        </w:rPr>
        <w:t>CCTACGGGTGGCAGCAGTCGAGAATCTTCCGCAATGGGCGCAAGCCTGACGGAGCGACGCCGCGTGGAGGACGAAGGCCCTTGGGTTGTAAACTCCTGTCACGGGTTATGAATGTGTAGGCGTGAACAATGTCTGCATTGACGTAAGCTCGAGAGGAAGCACTGGCTAACTCTGTGCCAGCAGCCGCGGTAATACAGAGAGTGCAAACGTTGTTCGGAATCACTGGGCATAAAGCGCACGTAGGCGGCCTTTCAAGTGTGGGGAGCGAATGGGATTAGATACCCGTGTAGTCC</w:t>
      </w:r>
    </w:p>
    <w:p w14:paraId="2446DD05">
      <w:pPr>
        <w:rPr>
          <w:rFonts w:hint="eastAsia"/>
        </w:rPr>
      </w:pPr>
      <w:r>
        <w:rPr>
          <w:rFonts w:hint="eastAsia"/>
        </w:rPr>
        <w:t>&gt;OTU004577</w:t>
      </w:r>
    </w:p>
    <w:p w14:paraId="2B60749B">
      <w:pPr>
        <w:rPr>
          <w:rFonts w:hint="eastAsia"/>
        </w:rPr>
      </w:pPr>
      <w:r>
        <w:rPr>
          <w:rFonts w:hint="eastAsia"/>
        </w:rPr>
        <w:t>CCTACGGGGGGCAGCAGTCGGGAATTTTGGGCAATGGGCGAAAGCCTGACCCAGCAACGCCGCGTGCGGGAAGAAGGCCCTCGGGTTGTAAACCGCTTTCAGAAGGAACGAAACTGACGGTACCAGAGGAATAAGCACCGGCTAACTCCGTGCCAGCAGCCGCGGTAATACGGAGGGTGCAAGCGTTATCCGGATTTACTGGGTTTAAAGGGTGTGTAGGCGGACTTTTAAGTCAGTGGTGAAATCTCCGGGCTCAACCCGGAAACTGCCATTGATACTATTGGTCTTGAATATTGTGGAGGTGGGCGGAACGGGTCATGTAGCGGTGAAATGCTTAGAGATGACCCGGAACACCGATTGCGAAGGCAGCCCACTACGCAATGATTGACGCTGAGGCACGAAAGCGTGGGGATCAAACAGGATTAGATACCCCAGTAGTCC</w:t>
      </w:r>
    </w:p>
    <w:p w14:paraId="154DDB09">
      <w:pPr>
        <w:rPr>
          <w:rFonts w:hint="eastAsia"/>
        </w:rPr>
      </w:pPr>
      <w:r>
        <w:rPr>
          <w:rFonts w:hint="eastAsia"/>
        </w:rPr>
        <w:t>&gt;OTU004578</w:t>
      </w:r>
    </w:p>
    <w:p w14:paraId="78678CE5">
      <w:pPr>
        <w:rPr>
          <w:rFonts w:hint="eastAsia"/>
        </w:rPr>
      </w:pPr>
      <w:r>
        <w:rPr>
          <w:rFonts w:hint="eastAsia"/>
        </w:rPr>
        <w:t>CCTACGGGTGGCAGCAGTGGGGAATCTTGCGCAATGGGCGAAAGCCTGACGCAGCGACGCCGCGTGTGGGAGGAAGCTCTTCGGGGTGTAAACCACTGTTGCCCGGGACGAACAACCAGTTTCGACTGGTCTGACGGTACCGGGTGAGGAAGCACCGGCTAACTCTGTGCCAGCAGCCGCGGTAATACAGAGGGTGCGAGCGTTGTCCGGAATCACTGGGCGTAAAGGGCGCGTAGGTGGCGCGGCAAGCGTGCGGTGAAAGCCCGGGGCTCAACCCCGGGTCGGCCGTGCGAACTGCCGCGCTCGAGCAGAGTAGAGGCGGGTGGAATTCCGGGTGTAGCGGTGGAATGCGTAGAGATCCGGAAGAACACCGGTGGCGAAGGCGGCCCGCTGGGCTCTGGCTGACACTGAGGCGCGACAGCGTGGGGAGCAAACAGGATTAGATACCCGAGTAGTCC</w:t>
      </w:r>
    </w:p>
    <w:p w14:paraId="5F08847E">
      <w:pPr>
        <w:rPr>
          <w:rFonts w:hint="eastAsia"/>
        </w:rPr>
      </w:pPr>
      <w:r>
        <w:rPr>
          <w:rFonts w:hint="eastAsia"/>
        </w:rPr>
        <w:t>&gt;OTU004579</w:t>
      </w:r>
    </w:p>
    <w:p w14:paraId="306B53EE">
      <w:pPr>
        <w:rPr>
          <w:rFonts w:hint="eastAsia"/>
        </w:rPr>
      </w:pPr>
      <w:r>
        <w:rPr>
          <w:rFonts w:hint="eastAsia"/>
        </w:rPr>
        <w:t>CCTACGGGGGGCTGCAGTAGGGAATCTTCCGCAATGGACGAAAGCCTGATGCAGCGACGCCGCGTGAGCGATGAAGCCCTTCGGGGTGTAAAGCTCTTTCGGCAGGGACGATAATGACGGTACCTGAAGAAGAAGCTGCGGCTAACTACGTGCCAGCAGCCGCGGTAATACGTAGGTGGCAAGCGTTGTCCGGATTTATTGGGCGTAAAGCGCGCGCAGGCGGTGTTGCAAGTCGAGTGTGAAAGCTCCGGGCTTAACCTGGGAATTGCGCTCGACACTACGACACTGGAGTGTGGCAGAGGAAGGTGGAATTCCACGTGTAGCGGTGAAATGCGTAGAGATGTGGAGGAACACCAGTGGCGAAGGCGACTCTCTGGTCTGTAACTGACGCTGAGGAGCGAAAGCGTGGGGAGCGAACAGGATTAGATACCCCAGTAGTCC</w:t>
      </w:r>
    </w:p>
    <w:p w14:paraId="241EBB87">
      <w:pPr>
        <w:rPr>
          <w:rFonts w:hint="eastAsia"/>
        </w:rPr>
      </w:pPr>
      <w:r>
        <w:rPr>
          <w:rFonts w:hint="eastAsia"/>
        </w:rPr>
        <w:t>&gt;OTU004580</w:t>
      </w:r>
    </w:p>
    <w:p w14:paraId="6B1CB3E4">
      <w:pPr>
        <w:rPr>
          <w:rFonts w:hint="eastAsia"/>
        </w:rPr>
      </w:pPr>
      <w:r>
        <w:rPr>
          <w:rFonts w:hint="eastAsia"/>
        </w:rPr>
        <w:t>CCTACGGGAGGCTGCAGTGGGGAATCTTGCACAATGGGGGAAACCCTGATGCAGCGACGCCGCGTGAGCGATGAAGCCCTTCGGGGTGTAAAGCTCTTTCGGCAGGAACGATAATGACGGTACCTGAAGAAGAAGCTGCGGCTAACTACGTGCCAGCAGCCGCGGTAATACGTAGGCAGCGAGCGTTGTTCGGAGTTACTGGGCGTAAAGAGTGCGTAGGCGGTGCCCTAAGTCTGGTGTGAAATCTCCCGGCTCAACCGGGAGGGTGCGCCGGAAACTGGGGTGCTCGAGTGTGGGAGAGGCAGGCGGAATTCCCGGTGTAGCGGTGAAATGCATAGATATGACCCAGAACACCGATTGCGAAGGCAGGCTACTACGACGTGATTGACACTGAGGCACGAGAGCATGGGTAGCGAACAGGATTAGATACCCGTGTAGTCC</w:t>
      </w:r>
    </w:p>
    <w:p w14:paraId="4B6BC59D">
      <w:pPr>
        <w:rPr>
          <w:rFonts w:hint="eastAsia"/>
        </w:rPr>
      </w:pPr>
      <w:r>
        <w:rPr>
          <w:rFonts w:hint="eastAsia"/>
        </w:rPr>
        <w:t>&gt;OTU004581</w:t>
      </w:r>
    </w:p>
    <w:p w14:paraId="44F943B4">
      <w:pPr>
        <w:rPr>
          <w:rFonts w:hint="eastAsia"/>
        </w:rPr>
      </w:pPr>
      <w:r>
        <w:rPr>
          <w:rFonts w:hint="eastAsia"/>
        </w:rPr>
        <w:t>CCTACGGGAGGCTGCAGTCGAGAATCATTCTCAATGAGCGAAAGCTTGAAGATGCGACGCCGCGTGGGGGATGAAGGCCTTATAGGTTGTAAACCCTAGTCTCGAGTGAAGAAGTTAGTCAGCGATAACATCAATGGCTATTGACGTTAGCTCGAAAGAAGCACCGGCTAACTACGTGCCAGCAGCCGCGGTAATACGTAGGGTGCAAGCGTTGTTCGGAATCACTGGGCATAAAGCGCATGTAGGCGGCGCGATCAGTCGGGTGTGAAATCCCCTGGCTCAACCAGGGAACTGCATTCGATACTGTCGTGCTCGAGGGTGGCAGAGGAGAGTGGAACTCGTAGTGGAGCGGTGAAATGCGTAGATATTACGAGGAACACCGGTGGCGAAAGCGACTCTCTGGGCCATTCCTGACGCTGAGATGCGAAAGCCAGGGGAGCAAACGGGATTAGATACCCCAGTAGTCC</w:t>
      </w:r>
    </w:p>
    <w:p w14:paraId="58DB6A37">
      <w:pPr>
        <w:rPr>
          <w:rFonts w:hint="eastAsia"/>
        </w:rPr>
      </w:pPr>
      <w:r>
        <w:rPr>
          <w:rFonts w:hint="eastAsia"/>
        </w:rPr>
        <w:t>&gt;OTU004582</w:t>
      </w:r>
    </w:p>
    <w:p w14:paraId="104D5C03">
      <w:pPr>
        <w:rPr>
          <w:rFonts w:hint="eastAsia"/>
        </w:rPr>
      </w:pPr>
      <w:r>
        <w:rPr>
          <w:rFonts w:hint="eastAsia"/>
        </w:rPr>
        <w:t>CCTACGGGGGGCTGCAGTGGGGAATCTTGCGCAATGGCCGCAAGGCTGACGCAGCGACGCCGCGTGTGGGAGGAAGCTCTTCGGGGTGTAAACCACTGTCAGGAGGGAAGAAAGGCGCTGACTCGAACAGGGTCTAGCGATTGACGGTACCTCCAAAGGAAGCGCCGGCTAACTCCGTGCCAGCAGCCGCGGTAAGACGGAGGGCGCAAGCGTTGTTCGGAATTACTGGGCGTAAAGCGCGGGCAGGCGGTCTGTTAAGTCGTTTGTGAAAATCCGGGGCTCAACCCCGTGAAATGCATACGATACTGGCAGGCTGGAGACTGGTAGAGGCTAGCGGAATTCCTGGTGTAGCGGTGGAATGCGTAGAGATATGGAGGAACACCAGTGGCGAAGGCGGCTTTCTGGCCTGTAACTGACGCTGATGCACGAAAGTGTGGGGATCAAACAGGATTAGATACCCGTGTAGTCC</w:t>
      </w:r>
    </w:p>
    <w:p w14:paraId="018CBE83">
      <w:pPr>
        <w:rPr>
          <w:rFonts w:hint="eastAsia"/>
        </w:rPr>
      </w:pPr>
      <w:r>
        <w:rPr>
          <w:rFonts w:hint="eastAsia"/>
        </w:rPr>
        <w:t>&gt;OTU004583</w:t>
      </w:r>
    </w:p>
    <w:p w14:paraId="6FD75043">
      <w:pPr>
        <w:rPr>
          <w:rFonts w:hint="eastAsia"/>
        </w:rPr>
      </w:pPr>
      <w:r>
        <w:rPr>
          <w:rFonts w:hint="eastAsia"/>
        </w:rPr>
        <w:t>CCTACGGGAGGCTGCAGTCGAGAATAATTCGCAATGGACGAAAGTCTGACGATGCGACGCCGTGTGAATGATGAAGGCCTTCGGGTTGTAAAGTTCTGTCGCCTGAGAACAAGTGTGCGTGGTAAATAATCATGCACATTGAGGGTATCAGGAAAGGAAGCACCGGCTAACTCCGTGACAGCAGCTGCGGTAATACGGAGGGTGCAAGCGTTAGTCGGAATTACTGGGCGTAAAGGGTGCGTAGGCTGTGACGTAAGTCAGATGTGAAAAACCAAAGCTCAACTTTGGCAGTGCATCTGAAACTGCGTTACTAGAGGGATAGCGGAGAAAACGGAATTCCACGTGTAGCGGTGAAATGCGTAGATATGTGGAAGAACACCTGTGGCGAAAGCGGTTTTCTAGCTTTCCCCTGACGCTGAGGCACGAAAGCAAGGGGAGCAAACAGGATTAGATACCCCAGTAGTCC</w:t>
      </w:r>
    </w:p>
    <w:p w14:paraId="458F3B7D">
      <w:pPr>
        <w:rPr>
          <w:rFonts w:hint="eastAsia"/>
        </w:rPr>
      </w:pPr>
      <w:r>
        <w:rPr>
          <w:rFonts w:hint="eastAsia"/>
        </w:rPr>
        <w:t>&gt;OTU004584</w:t>
      </w:r>
    </w:p>
    <w:p w14:paraId="35373FE0">
      <w:pPr>
        <w:rPr>
          <w:rFonts w:hint="eastAsia"/>
        </w:rPr>
      </w:pPr>
      <w:r>
        <w:rPr>
          <w:rFonts w:hint="eastAsia"/>
        </w:rPr>
        <w:t>CCTACGGGTGGCTGCAGCAAGGAATTTTCCCCAATGGGCGCAAGCCTGAGGGAGCAACGTCGCGTGGGGGAGGACGCGTTTCGGCGTGTAAACCCCTTTTCGGTGGGACGAAGGCAATGACGGTACCACCGGAAGAAGGACCGGCTAACTACGTGCCAGCAGCCGCGGTAACACGTAGGGTCCGAGCGTTGTCCGGATTTACTGGGCGTAAAGGGCGCGCAGGCGGCCCAGTCAGTCACCGGTGAAAGCCCCCCGCTCAACGGGGGAGGGTCCGGTGAGACGGCTGGGCTGGAGGCAGGGAGAGGGCGGTGGAATTCCGGGTGTAGTGGTGAAATGCGTAGAGATCCGGAGGAACACCAGTGGCGAAGGCGGCCGCCTGGACCTGACCTGACGCTGAGGCGCGAAGGCGTGGGGAGCGAACGGGATTAGATACCCGAGTAGTCC</w:t>
      </w:r>
    </w:p>
    <w:p w14:paraId="19E0DCA7">
      <w:pPr>
        <w:rPr>
          <w:rFonts w:hint="eastAsia"/>
        </w:rPr>
      </w:pPr>
      <w:r>
        <w:rPr>
          <w:rFonts w:hint="eastAsia"/>
        </w:rPr>
        <w:t>&gt;OTU004585</w:t>
      </w:r>
    </w:p>
    <w:p w14:paraId="5720E076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TCTTTCAGTTGGGACGAAGCCTCGACGGTGAATAGCCGTACGAGGTGACGGTACCTTCAGAAGAAGCCCCGGCTAACTACGTGCCAGCAGCCGCGGTAATACGTAGGGCACAAGCGTTATCCGGACTTACTGGGCGTACAGCGCGCGCAGGCGGCCACGTATGTGCTCGGTGACAGCCCGTCGCTTACCGACGGAAGGCCCGAGTACACAGCGTGGCTGGAGGCAGGGAGAGGGATGTGGAATACCCGGTGGAGCGGTGAAATGCGTAGAGATCGGGTGGAACACCAGCGGCGAAGGCGGCATCCTGGCCCTGACCTGACGCTGAGGCGCGATAGCGTGGGGAGCAAACGGGATTAGATACCCTGGTAGTCC</w:t>
      </w:r>
    </w:p>
    <w:p w14:paraId="3570CBA2">
      <w:pPr>
        <w:rPr>
          <w:rFonts w:hint="eastAsia"/>
        </w:rPr>
      </w:pPr>
      <w:r>
        <w:rPr>
          <w:rFonts w:hint="eastAsia"/>
        </w:rPr>
        <w:t>&gt;OTU004586</w:t>
      </w:r>
    </w:p>
    <w:p w14:paraId="205722C6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CTTTCGGGTCGTAAAACTCTGTTGTTAGGGAAGAACAAGTGCTAGTTGAATAAGCTGGCACCTTGACGGTACCTAACCAGAAAGCCACGGCTAACTACGTGCCAGCAGCCGCGGTAATACGTAGGTGGCAAGCGTTGTTCGGAATTACTGGGCGTAAAGAGTGTGTAGGCGGCTTTGTTAGTCTGGTGTGAAATCTCCCGGCTTAACTCCGAAACTGCATTTGATACTGCGATGCTTGAGGACTGGAGAGGAGACTGGAATTCATGGTGTAGCAGTGAAATGCGTAGAGATCATGAGGAAGACCAGTGGCGAAGGCGGGTCTCTGGGCATTTCCTGACGCTGAGGCGCGAAAGCGTGGGGAGCAAACGGGATTAGATACCCTAGTAGTCC</w:t>
      </w:r>
    </w:p>
    <w:p w14:paraId="1067A3B0">
      <w:pPr>
        <w:rPr>
          <w:rFonts w:hint="eastAsia"/>
        </w:rPr>
      </w:pPr>
      <w:r>
        <w:rPr>
          <w:rFonts w:hint="eastAsia"/>
        </w:rPr>
        <w:t>&gt;OTU004587</w:t>
      </w:r>
    </w:p>
    <w:p w14:paraId="7C3D69A9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TGGGACGAAACCTGGGTATTCCTACCCAATTGACGGTACCATAGGAATAAGCACCGGCTAACTCCGTGCCAGCAGCCGCGGTAATACGGAGGGTGCAAGCGTTATCCGGATTTACTGGGCGTAAAGGATGCGTAGGCGGATTTTTAAGTGAGATGTGAAATACCCGGGCTTAACTTGGGTGCTGCATTTCAAACTGGAAATCTAGAGTGCGGGAGAGGAGAGTGGAATTCCACGTGTAGCAGTGAAATGCGTAGAGATGTGGAGGAATACCGATGGCGAAGGCAGCCTCCTGGGATAACACTGACGCTCATGCACGAAAGCGTGGGGAGCAAACAGGATTAGATACCCTGGTAGTCC</w:t>
      </w:r>
    </w:p>
    <w:p w14:paraId="3137F0DB">
      <w:pPr>
        <w:rPr>
          <w:rFonts w:hint="eastAsia"/>
        </w:rPr>
      </w:pPr>
      <w:r>
        <w:rPr>
          <w:rFonts w:hint="eastAsia"/>
        </w:rPr>
        <w:t>&gt;OTU004588</w:t>
      </w:r>
    </w:p>
    <w:p w14:paraId="69C275B7">
      <w:pPr>
        <w:rPr>
          <w:rFonts w:hint="eastAsia"/>
        </w:rPr>
      </w:pPr>
      <w:r>
        <w:rPr>
          <w:rFonts w:hint="eastAsia"/>
        </w:rPr>
        <w:t>CCTACGGGCGGCTGCAGTCGAGAATCTTTCGCAATGGGCGCAAGCCTGACGAAGCGACGCCGTGTGAACGAAGAAGGCCTTCGGGTTGTAAAGTTCTTTCGCTAGGGAACAAGAGAGATAGGATAACACCTTATCGATTTGATGGTACTTGGTAAAGAAGCACCGGCTAACTCCGTGCCAGCAGCTGCGGTAATACGGAGGGTGCAAGCATTGATCGGAATTACTGGGCGTAAAGCGCACGTAGGCGGATTTGTAAGTAGGGGGTGAAATCCCCAGGCTCAACCTGGGAACTGCCTTCTAAACTGCAAGTCTGGAGATCAGGAGAGGCGAGTGGAATACCGAGTGTAGAGGTGAAATTCGTAGATATTCGGTGGAACACCAGTGGCGAAGGCGACTCGCTGGACTGATACTGACGCTGAGGTGCGAAAGCGTGGGGAGCAAACAGGATTAGATACCCCGGTAGTCC</w:t>
      </w:r>
    </w:p>
    <w:p w14:paraId="08C825C4">
      <w:pPr>
        <w:rPr>
          <w:rFonts w:hint="eastAsia"/>
        </w:rPr>
      </w:pPr>
      <w:r>
        <w:rPr>
          <w:rFonts w:hint="eastAsia"/>
        </w:rPr>
        <w:t>&gt;OTU004589</w:t>
      </w:r>
    </w:p>
    <w:p w14:paraId="2601EDF8">
      <w:pPr>
        <w:rPr>
          <w:rFonts w:hint="eastAsia"/>
        </w:rPr>
      </w:pPr>
      <w:r>
        <w:rPr>
          <w:rFonts w:hint="eastAsia"/>
        </w:rPr>
        <w:t>CCTACGGGGGGCAGCAGTTTGGAATTTTGGACAATGGGCGAAAGCCTGATCCAGCGACGCCGCGTGGACGATGAAGGTCTTCGGATCGTAAAGTCCTTTTGCTTGGGAACAATTTTTGAGCGTACCAAGCGAATAAGAGGTTGCTAACTCTGTGCCAGCAGCAGCGGTAATACAGAGACCTCGAGCGTTATCCGGAATCATTGGGCGTAAAGCGTACCGATAGGTGGTTGTATAAGTCAGAAGTGAAATCTCCAAGCTCAACTTGGAATCTGTCTTTTGAAACTATACAACTAGAGGGGCAAAGAGGAAGCTGGAACGAACGGAGTAGTAGTGAAATGCGTTGATATCGTTCGGAACACCAATAGCGTAGGCAGGCTTCTGGGTGCCACCTGACACTGCTAGGACGAAAGCGTGGGGAGCGAACAGGATTAGATACCCCTGTAGTCC</w:t>
      </w:r>
    </w:p>
    <w:p w14:paraId="407218DF">
      <w:pPr>
        <w:rPr>
          <w:rFonts w:hint="eastAsia"/>
        </w:rPr>
      </w:pPr>
      <w:r>
        <w:rPr>
          <w:rFonts w:hint="eastAsia"/>
        </w:rPr>
        <w:t>&gt;OTU004590</w:t>
      </w:r>
    </w:p>
    <w:p w14:paraId="3BDA6ED8">
      <w:pPr>
        <w:rPr>
          <w:rFonts w:hint="eastAsia"/>
        </w:rPr>
      </w:pPr>
      <w:r>
        <w:rPr>
          <w:rFonts w:hint="eastAsia"/>
        </w:rPr>
        <w:t>CCTACGGGAGGCTGCAGTGGGGAATATTGCGCAATGGGGGAAACCCTGACGCAGCAACGCCGCGTGAGCGATGAAGGCCTTCGGGTCGTAAAGCTCTGTCTTCTGGGACGATAATGACGGTACCAAAGGAGGAAGCCACGGCTAACTACGTGCCAGCAGCCGCGGTAATACGGAGGGGGCAAGCGTTATTCGGAATCATTGGGCGTAAAGGGCGCGTAGGCGGCTTGGCAAGTCAAAGGTGAAATCCCTCGGCCCAACCGAGGAACCGCCTTTGAAACTGCTTGGCTCGAGGCCGGGAGAGGGTAGCGGAATTCCCAGTGTAGCGGTGAAATGCGTAGATATCTGAAGGAACATCAGTGGCGAAAGCGACTTCCTGGACCAATACTGACGCTCATGTGCGAAAGCGTGGGGAGCAAACAGGATTAGATACCCCAGTAGTCC</w:t>
      </w:r>
    </w:p>
    <w:p w14:paraId="1D2B090F">
      <w:pPr>
        <w:rPr>
          <w:rFonts w:hint="eastAsia"/>
        </w:rPr>
      </w:pPr>
      <w:r>
        <w:rPr>
          <w:rFonts w:hint="eastAsia"/>
        </w:rPr>
        <w:t>&gt;OTU004591</w:t>
      </w:r>
    </w:p>
    <w:p w14:paraId="560AD89B">
      <w:pPr>
        <w:rPr>
          <w:rFonts w:hint="eastAsia"/>
        </w:rPr>
      </w:pPr>
      <w:r>
        <w:rPr>
          <w:rFonts w:hint="eastAsia"/>
        </w:rPr>
        <w:t>CCTACGGGGGGCAGCAGTCTAGAGGCTTCGGCAATGGACGAAAGTCTGACCGAGCGACGCCGCGTGCGGGATGAAGGTCTTCGGATTGTAAACCGCTTTTGTTCGGGAAGAAGGCTCAGTTCGTGAAACTGGGTCGGACGGTACCGGACGAATAAGCCCCGGCTAACTCCGTGCCAGCAGCCGCGGTAAGACGGAGGGGGCAAGCGTTGTTCGGAATTATTGGGCGTAAAGAGCGTGTAGGCGGTTCGGTAAGTCTGCCGTGAAAACCCAGGGCTCAACCCTGGGCGTGCGGTGGATACTGTCGGGCTCGAGCACAGTAGAGGCAGGTGGAATTCCCGGTGTAGCGGTGGAATGCGTAGAGATCGGGAAGAACATCAGTGGCGAAGGCGGCCTGCTGGGCTGTTGCTGACGCTGAGACGCGAAAGCGTGGGGAGCAAACAGGATTAGATACCCCGGTAGTCC</w:t>
      </w:r>
    </w:p>
    <w:p w14:paraId="77AC1AF2">
      <w:pPr>
        <w:rPr>
          <w:rFonts w:hint="eastAsia"/>
        </w:rPr>
      </w:pPr>
      <w:r>
        <w:rPr>
          <w:rFonts w:hint="eastAsia"/>
        </w:rPr>
        <w:t>&gt;OTU004592</w:t>
      </w:r>
    </w:p>
    <w:p w14:paraId="7D973CF4">
      <w:pPr>
        <w:rPr>
          <w:rFonts w:hint="eastAsia"/>
        </w:rPr>
      </w:pPr>
      <w:r>
        <w:rPr>
          <w:rFonts w:hint="eastAsia"/>
        </w:rPr>
        <w:t>CCTACGGGGGGCTGCAGTGGGGAATCTTGCGCAATGGGCGAAAGCCTGACGCAGCGACGCCGCGTGCGGGAGGACGGCCTTCGGGTCGTAAACCGCTGTTGCCCGGGACGAAACGCTCTGTCGAGAGCCTTGACGGTACCGGGTGAGGAAGCACCGGCTAACTCCGTGCCAGCAGCCGCGGTAATACGGAGGGGGCAAGCGTTGTCCGGATTCATTGGGCGTAAAGAGCTCGTAGGCGGCTTCGTAAGTCGGGTGTGAAAACCCCAGGCTCAACCTGGGGACGCCACCCGATACTGCGATGGCTAGAGTCCGGTAGGGGAGCGCGGAATTCCTGGTGTAGCGGTGAAATGCGCAGATATCAGGAGGAACACCGGTGGCGAAGGCGGCTTTCTGGGGCTGTCCTGACGCTGAGGCGCGAAAGCTGGGGGAGCGAACAGGATTAGATACCCCGGTAGTCC</w:t>
      </w:r>
    </w:p>
    <w:p w14:paraId="7920C2E3">
      <w:pPr>
        <w:rPr>
          <w:rFonts w:hint="eastAsia"/>
        </w:rPr>
      </w:pPr>
      <w:r>
        <w:rPr>
          <w:rFonts w:hint="eastAsia"/>
        </w:rPr>
        <w:t>&gt;OTU004593</w:t>
      </w:r>
    </w:p>
    <w:p w14:paraId="2BB46A79">
      <w:pPr>
        <w:rPr>
          <w:rFonts w:hint="eastAsia"/>
        </w:rPr>
      </w:pPr>
      <w:r>
        <w:rPr>
          <w:rFonts w:hint="eastAsia"/>
        </w:rPr>
        <w:t>CCTACGGGCGGCAGCAGTAGGGAATATTGGTCAATGGATGCAAGTCTGAACCAGCCATGCCGCGTGCAGGAAGAAGGCCTTCTGGGTTGTAAACTGCTTTTGCCAGGGGATAAAAAGACCATGCGTGGTTAATTGAAGGTACCTGGTGAATAAGCCACGGCTAACTACGTGCCAGCAGCCGCGGTAATACGTAGGTGGCAAGCGTTGTCCGGAATTATTGGGCGTAAAGCGCGCGCAGGCGGTCCTTTAAGTCTGATGTGAAAGCCCCGGGCTCAACCCGGGAATGGCATTGGAAACTGCTGGTCTGGAGGATCGGAGGGGGGACTGGAATTCTTGGTGTAGCAGTGAAATGCGTAGATATCAAGAGGAACACCAGTGGCGAAGGCGAGTCCCTGGACGATACCTGACACTGAGGCACGAAAGCCAAGGGAGCAAACGGGATTAGATACCCGTGTAGTCC</w:t>
      </w:r>
    </w:p>
    <w:p w14:paraId="0B8D5DCB">
      <w:pPr>
        <w:rPr>
          <w:rFonts w:hint="eastAsia"/>
        </w:rPr>
      </w:pPr>
      <w:r>
        <w:rPr>
          <w:rFonts w:hint="eastAsia"/>
        </w:rPr>
        <w:t>&gt;OTU004594</w:t>
      </w:r>
    </w:p>
    <w:p w14:paraId="7587D92F">
      <w:pPr>
        <w:rPr>
          <w:rFonts w:hint="eastAsia"/>
        </w:rPr>
      </w:pPr>
      <w:r>
        <w:rPr>
          <w:rFonts w:hint="eastAsia"/>
        </w:rPr>
        <w:t>CCTACGGGGGGCTGCAGTGGGGAATTTTGGACAATGGGGGCAACCCTGATCCAGCAATGCCGCGTGAGTGAAGAAGGCCTTCGGGTTGTAAAGCTCTTTTACCAGGGATGATAATGACAGTACCTGGAGAATAAGCCCCGGCTAACTTCGTGCCAGCAGCCGCGGTAAAACGTAGGAGGCAAGCGTTATCCGGAGTTACTGGGCGTAAAGCGCATGTAGGCGGTTGGGCAAGTTGAGTGTGAAAGCTCCCGGCTAAACTGGGAGAGGACATTTAAGACTGCCCGGCTAGAGGATGGTAGAGGGGCACAGAATTCGGGGTGTAGCGGTGAAATGTGTAGAGATCCCGAGGAATACCAGTGGTGAAGACGGTGCCCTGGGCCGTACCTGACGCTGAGATGCGAAAGCGTGGGGAGCGAACGGGATTAGATACCCTAGTAGTCC</w:t>
      </w:r>
    </w:p>
    <w:p w14:paraId="42C7FA13">
      <w:pPr>
        <w:rPr>
          <w:rFonts w:hint="eastAsia"/>
        </w:rPr>
      </w:pPr>
      <w:r>
        <w:rPr>
          <w:rFonts w:hint="eastAsia"/>
        </w:rPr>
        <w:t>&gt;OTU004595</w:t>
      </w:r>
    </w:p>
    <w:p w14:paraId="334F046D">
      <w:pPr>
        <w:rPr>
          <w:rFonts w:hint="eastAsia"/>
        </w:rPr>
      </w:pPr>
      <w:r>
        <w:rPr>
          <w:rFonts w:hint="eastAsia"/>
        </w:rPr>
        <w:t>CCTACGGGTGGCTGCAGTGGGGAATCTTGCGCAATGGGCGAAAGCCTGACGCAGCGACGCCGCGTGGGCGATGAAGGCCTTCGGGTCGTAAAGCCCTTTTCCCGGGGACGATGGTGACGGTACTCGGGGAATCAGCCCCGGCTAACTACGTGCCAGCAGCCGCGGTAAGACAGAGGGGGCAAGCGTTGTCCGGAATTACTGGGCGTAAAGCGCGCGCAGGCGGCCTGCTAAGTCGAACGTGAAATCCCTGGGCTCAACCCAGGAACTGCGTCCGATACTGGTTGGCTTGAATTCGGGAGAGGGATGTGGAATTCCGGGTGTAGCGGTGGAATGCGTAGAGATCCGGAAGAACACCGGTGGCGAAGGCGGTCTGCTGGGCCGGAATGGAGGAGTTTCTTAACGGAGCTCTTCCAGTGCTGACGCTGAGGCGCGACAGCGTGGGGAGCAAACAGGATTAGATACCCGAGTAGTCC</w:t>
      </w:r>
    </w:p>
    <w:p w14:paraId="521A5BFC">
      <w:pPr>
        <w:rPr>
          <w:rFonts w:hint="eastAsia"/>
        </w:rPr>
      </w:pPr>
      <w:r>
        <w:rPr>
          <w:rFonts w:hint="eastAsia"/>
        </w:rPr>
        <w:t>&gt;OTU004596</w:t>
      </w:r>
    </w:p>
    <w:p w14:paraId="437D6098">
      <w:pPr>
        <w:rPr>
          <w:rFonts w:hint="eastAsia"/>
        </w:rPr>
      </w:pPr>
      <w:r>
        <w:rPr>
          <w:rFonts w:hint="eastAsia"/>
        </w:rPr>
        <w:t>CCTACGGGTGGCTGCAGTGGGGAATATTGCGCAATGGGCGAAAGCCTGACGCAGCGACGCCGCGTGGGGGATGAAGGCCTTCGGGTTGTAAACCCCTGTTAGGTGGGACGAACATCCTCCGGTAAATAGTTGGGGGATCTGACGGTACCACCAGAGAAAGCCCCGGCTAACTCCGTGCCAGCAGCCGCGGTAATACGGAGGGTGCAAGCGTTGTCCGGATTTATTGGGTTTAAAGGGTGCGTAGGTGGCTTTTTAAGTCTGGGGTGAAAGGCAGTGGCTCAACCACTTGCAGTGCCCTGGATACTGGAAGGCTCGAGTGCGCGTGAGGCCGGTGGAACGGGTGGTGTAGCGGTGAAATGCATAGATACCATCCAGAACACCGATTGCGGAGGCAGCCGGCTAACGCGCAACTGACACTGAGGCACGAAAGCGTGGGGAGCAAACAGGATTAGATACCCCTGTAGTCC</w:t>
      </w:r>
    </w:p>
    <w:p w14:paraId="78EC0DAB">
      <w:pPr>
        <w:rPr>
          <w:rFonts w:hint="eastAsia"/>
        </w:rPr>
      </w:pPr>
      <w:r>
        <w:rPr>
          <w:rFonts w:hint="eastAsia"/>
        </w:rPr>
        <w:t>&gt;OTU004597</w:t>
      </w:r>
    </w:p>
    <w:p w14:paraId="71F3EF03">
      <w:pPr>
        <w:rPr>
          <w:rFonts w:hint="eastAsia"/>
        </w:rPr>
      </w:pPr>
      <w:r>
        <w:rPr>
          <w:rFonts w:hint="eastAsia"/>
        </w:rPr>
        <w:t>CCTACGGGAGGCTGCAGCAGGGAATCTTGCGCAATGGACGAAAGTCTGACGCAGTGACGCCGCGTGAGGGATGAATGCCTTCGGGTTGTAAACCTCTTTCAGCAGGGACGAAGCGAAAGTGACGGTACCTTCAGAAGAAGCCCCGGCTAACTACGTGCCAGCAGCCGCGGTAATACGTAGGGGGCAAGCGTTGTCCGGAATCATTGGGCGTAAAGCGCAAGTAGGCGGTTGGGCAAGTGGCGTGTGAAAGCTCCCGGCTAAACTGGGGGAGGACACGTCAGACTGCACGACTAGAGGGTGATAGAGGGGCGCAGAATTCGGGGTGTAGCGGTGAAATGCGCAGATATCGGGAGGAACACCGGTGGCGAAGGCGGATCTCTGGGCCTGTCCTGACGCTCAGGCGCGAAAGCTGGGGGAGCGAACAGGATTAGATACCCTGGTAGTCC</w:t>
      </w:r>
    </w:p>
    <w:p w14:paraId="5796116F">
      <w:pPr>
        <w:rPr>
          <w:rFonts w:hint="eastAsia"/>
        </w:rPr>
      </w:pPr>
      <w:r>
        <w:rPr>
          <w:rFonts w:hint="eastAsia"/>
        </w:rPr>
        <w:t>&gt;OTU004598</w:t>
      </w:r>
    </w:p>
    <w:p w14:paraId="3E91ECC4">
      <w:pPr>
        <w:rPr>
          <w:rFonts w:hint="eastAsia"/>
        </w:rPr>
      </w:pPr>
      <w:r>
        <w:rPr>
          <w:rFonts w:hint="eastAsia"/>
        </w:rPr>
        <w:t>CCTACGGGGGGCAGCAGTAGGGAATATTGCACAATGGGCGCAAGCCTGATGCAGCAACGCCGCGTGCGCGATGAAGGCCTTCGGGTCGTAAAGCGCTTTTCTGGAGGACGAGGAAGGACGGTACTCCAGGAATAAGGCTCGGCTAACTACGTGCCAGCAGCCGCGGTAAAACGTAGGAGCCAAGCGTTATCCGAATTCACTGGGCGTAAAGCGCAAGCAGGCGGCTCTGTAAGTGGATTGTGAAATCTCCCGGCTCAACTGGGAGAGGCCGGTCCAGACTGCGGGGCTGGAGGACGGTAGAGGGAGGTGGAATTCCCGGTGTAGCGGTGAAATGCGTAGATATCAGGAGGAACACCTGCGGTGTAGACGGCTTACTGGACCACTACTGACGCTGAGGCACGAAAGCGTGGGGAGCAAACAGGATTAGATACCCTTGTAGTCC</w:t>
      </w:r>
    </w:p>
    <w:p w14:paraId="46A3AC24">
      <w:pPr>
        <w:rPr>
          <w:rFonts w:hint="eastAsia"/>
        </w:rPr>
      </w:pPr>
      <w:r>
        <w:rPr>
          <w:rFonts w:hint="eastAsia"/>
        </w:rPr>
        <w:t>&gt;OTU004599</w:t>
      </w:r>
    </w:p>
    <w:p w14:paraId="21932A19">
      <w:pPr>
        <w:rPr>
          <w:rFonts w:hint="eastAsia"/>
        </w:rPr>
      </w:pPr>
      <w:r>
        <w:rPr>
          <w:rFonts w:hint="eastAsia"/>
        </w:rPr>
        <w:t>CCTACGGGAGGCTGCAGTTAGGAATTTTGGGCAATGGCCGAAAGGCTGACCCAGCAACGCCGCGTGGGTGACGAAGGCCCTCGGGTCGTAAAGCCCTTTTCTGGGGGACGATGATGACGGTACCCCAGGAAGAAGCACCGGCTAACTACGTGCCAGCAGCCGCGGTAATACGTAGGGTGCAAGCGTTGCCCGGATTTATTGGGCGTAAAGCGCGCGCAGGCGGTGACGTGCGTCCCGTGTGAAATCGCCCGGCTCAACCGGGCGGGGTCAGGGGAAACGACGTGACTGGAGCGAGGGAGGGGGCAGTGGAATTCCCGGTGTAGTGGTGGAATGCGTAGAGATCGGGAGGAACACCAGTGGCGAAGGCGACTGCCTGGACCTCTGCTGACGCTGAGGCGCGAAAGCGTGGGGAGCGATCCGGATTAGATACCCGAGTAGTCC</w:t>
      </w:r>
    </w:p>
    <w:p w14:paraId="461CB160">
      <w:pPr>
        <w:rPr>
          <w:rFonts w:hint="eastAsia"/>
        </w:rPr>
      </w:pPr>
      <w:r>
        <w:rPr>
          <w:rFonts w:hint="eastAsia"/>
        </w:rPr>
        <w:t>&gt;OTU004600</w:t>
      </w:r>
    </w:p>
    <w:p w14:paraId="419514EB">
      <w:pPr>
        <w:rPr>
          <w:rFonts w:hint="eastAsia"/>
        </w:rPr>
      </w:pPr>
      <w:r>
        <w:rPr>
          <w:rFonts w:hint="eastAsia"/>
        </w:rPr>
        <w:t>CCTACGGGCGGCAGCAGTAGGGAATCTTGCACAATGGGCGGAAGCCTGATGCAGCGACGCCGCGTGAGGGATGACGGCCTTCGGGTTGTAAACCTCTTTCGACCCTGACGAAGCGAAAGTGACGGTAGGGGGAGAAGAAGCGCCGGCCAACTACGTGCCAGCAGCCGCGGTAAGACGTAGGGCGCAAGCGTTGTCCGGAATCACTGGGCGTAAAGGGCGCGTAGGCGGCCGAGCAAGGTCGCGGTGAAAGCCCGGGGCTCAACCCCGGGTCGGCCGTGGCAACTACTCGGCTCGAGCACTGTAGGGGCGGGTGGAATTCCGGGTGTAGCGGTGGAATGCGTAGAGATCCGGAAGAACACCGGTGGCGAAGGCGGCCCGCTGGGCAGGAAGGCTCGCAAGAGCCGGCTGACGCTGAGGCGCGACAGCGTGGGGAGCAAACAGGATTAGATACCCCGGTAGTCC</w:t>
      </w:r>
    </w:p>
    <w:p w14:paraId="0E757A2E">
      <w:pPr>
        <w:rPr>
          <w:rFonts w:hint="eastAsia"/>
        </w:rPr>
      </w:pPr>
      <w:r>
        <w:rPr>
          <w:rFonts w:hint="eastAsia"/>
        </w:rPr>
        <w:t>&gt;OTU004601</w:t>
      </w:r>
    </w:p>
    <w:p w14:paraId="09A97DDB">
      <w:pPr>
        <w:rPr>
          <w:rFonts w:hint="eastAsia"/>
        </w:rPr>
      </w:pPr>
      <w:r>
        <w:rPr>
          <w:rFonts w:hint="eastAsia"/>
        </w:rPr>
        <w:t>CCTACGGGTGGCTGCAGTGGGGAATTTTCCGCAATGGGCGAAAGCCTGACGGAGCAATGCCGCGTGGAGGTAGAAGGCCCACGGGTCGTGAACTTCTTTTCCCGGAGAAGAAGCAATGACGGTATCTGGGGAATAAGCATCGGCTAACTCTGTGCCAGCAGCCGCGGTAATACAGAGGATGCAAGCGTTATCCGGATTCATTGGGTTTAAAGGGTGCGTAGGCGGATCTTTAAGTCAGTGGTGAAAGCCTGCAGCTTAACTGTAGAATAGCCATTGAAACTGAAGATCTTGAGTACAGTTGAAGTAGATAGAATGTATCGTGTAGCGGTGAAATGCTTAGATATGATACAGAATACCGATAGCGAAGGCAATTTGCTAAACTGTAACTGACGCTGAGGCACGAAAGCGTGGGGAGCGAACAGGATTAGATACCCGAGTAGTCC</w:t>
      </w:r>
    </w:p>
    <w:p w14:paraId="65D6E52F">
      <w:pPr>
        <w:rPr>
          <w:rFonts w:hint="eastAsia"/>
        </w:rPr>
      </w:pPr>
      <w:r>
        <w:rPr>
          <w:rFonts w:hint="eastAsia"/>
        </w:rPr>
        <w:t>&gt;OTU004602</w:t>
      </w:r>
    </w:p>
    <w:p w14:paraId="2E0EB8E1">
      <w:pPr>
        <w:rPr>
          <w:rFonts w:hint="eastAsia"/>
        </w:rPr>
      </w:pPr>
      <w:r>
        <w:rPr>
          <w:rFonts w:hint="eastAsia"/>
        </w:rPr>
        <w:t>CCTACGGGGGGCAGCAGTAAGGAATATTGGGCAATGGACGCAAGTCTGACCCAGCCATGCCGCGTGGAGGATGAAGGTCCTCTGGATTGTAAACTTCTTTTATCTGGGAAGAAACCCAAGATTTCTATTTTGGTTGACGGTACCAGATGAATAAGCACCGGCTAACTCCGTGCCAGCAGCCGCGGTAATACGGAGGGTGCAAGCGTTGTTCGGAATTACTGGGCGTAAAGAGCTCGTAGGTGGCTTGTTGCGTCTGCCGTGAAAGCCCGTGGCTTAACTACGGGTCTGCGGTGGATACGGGCAGGCTAGAGGCTGGTAGGGGCAAGCGGAATTCCTGGTGTAGCGGTGAAATGCGCAGATATCAGGAGGAACACCGGTGGCGAAGGCGGCTTGCTGGGCCAGTTCTGACGCTGAGGAGCGAAAGCGTGGGGAGCGAACAGGATTAGATACCCGAGTAGTCC</w:t>
      </w:r>
    </w:p>
    <w:p w14:paraId="6E6045B2">
      <w:pPr>
        <w:rPr>
          <w:rFonts w:hint="eastAsia"/>
        </w:rPr>
      </w:pPr>
      <w:r>
        <w:rPr>
          <w:rFonts w:hint="eastAsia"/>
        </w:rPr>
        <w:t>&gt;OTU004603</w:t>
      </w:r>
    </w:p>
    <w:p w14:paraId="5CE03487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CCCGGGCGGTGAACAGCCGACTCGGGTGACGGTACCTCCAGAAGAAGCCCCGGCTAACTACGTGCCAGCAGCCGCGGTAATACGTAGGGCGCAAGCGTTGTCCGGAATTATTGGGCGTAAAGAGCGTGTAGGCGGTTCGGTAAGTCTGTCGTGAAATCCTGGGGCTCAACCCTGGGCGTGCGATGGATACTGCCGGGCTAGAGGGTGGTAGAGGCGAGTGGAATTCCCGGTGTAGCGGTGAAATGCGTAGATACCGGGAGGAACACCGATGGCGAAGGCAGCCCCCTGGGCCGGTCCTGACGCTGAGGCGCGAAAGCGTGGGGAGCGAACGGGATTAGATACCCGTGTAGTCC</w:t>
      </w:r>
    </w:p>
    <w:p w14:paraId="6074C8FA">
      <w:pPr>
        <w:rPr>
          <w:rFonts w:hint="eastAsia"/>
        </w:rPr>
      </w:pPr>
      <w:r>
        <w:rPr>
          <w:rFonts w:hint="eastAsia"/>
        </w:rPr>
        <w:t>&gt;OTU004604</w:t>
      </w:r>
    </w:p>
    <w:p w14:paraId="35AFEC8A">
      <w:pPr>
        <w:rPr>
          <w:rFonts w:hint="eastAsia"/>
        </w:rPr>
      </w:pPr>
      <w:r>
        <w:rPr>
          <w:rFonts w:hint="eastAsia"/>
        </w:rPr>
        <w:t>CCTACGGGTGGCAGCAGTAGGGAATATTGGACAATGGACGCAAGTCTGAACCAGCCATGCCGCGTGAAGGATGAAGGTCCTCTGGATTGTAAACTTCTTTTATCTGGGACGAAACACTCTTTTTTTAAAGAGCTTGACGGTACCAGAGGAATAAGCACCGGCTAACTCCGTGCCAGCAGCCGCGGTAATACGGAGGGTGCAAGCGTTATCCGGATTCACTGGGTTTAAAGGGTGTGTAGGCGGACTTTTAAGTCAGCGGTGAAATCTCCGGGCTCAACCCGGAAACTGCCATTGATACTATTGGTCTTGAATGTTGTTGAGGTGGGCGGAACGGGTCATGTAGCGGTGAAATGCATAGATATGACCCGGAACACCGATTGCGAAGGCAGCCCACTAAGCAATGATTGACGCTGAGGCACGAAAGCGTGGGGATCAAACAGGATTAGATACCCGTGTAGTCC</w:t>
      </w:r>
    </w:p>
    <w:p w14:paraId="23BC14B8">
      <w:pPr>
        <w:rPr>
          <w:rFonts w:hint="eastAsia"/>
        </w:rPr>
      </w:pPr>
      <w:r>
        <w:rPr>
          <w:rFonts w:hint="eastAsia"/>
        </w:rPr>
        <w:t>&gt;OTU004605</w:t>
      </w:r>
    </w:p>
    <w:p w14:paraId="5C40DE12">
      <w:pPr>
        <w:rPr>
          <w:rFonts w:hint="eastAsia"/>
        </w:rPr>
      </w:pPr>
      <w:r>
        <w:rPr>
          <w:rFonts w:hint="eastAsia"/>
        </w:rPr>
        <w:t>CCTACGGGCGGCTGCAGTGGGGAATCTTGGACAATGGGGGAAACCCTGATCCAGCCATTCCGCGTGCAGGATGAAGGCCCTCGGGTTGTAAACTGCTTTTGTACGGAACGAAAAGGCTTTCTCTAATACAGAGAGCTCATGACGGTACCGTAAGAATAAGCACCGGCTAACTACGTGCCAGCAGCCGCGGTAATACGTAGGGTGCAAGCGTTAATCGGAATTACTGGGCGTAAAGCGTGCGCAGGCGGTTTCGTAAGTCTGTCGTGAAATCCCCGGGCTTAACCTGGGAATGGCGATGGAGACTGCGAGGCTAGAGTTTGGCAGAGGGGGGTGGAATTCCACGTGTAGCAGTGAAATGCGTAGATATGCGGAGGAACACCGATGGCGAAGGCAATCCCCTGGGCCTGTACTGACGCTCATGCACGAAAGCGTGGGGAGCAAACAGGATTAGATACCCCAGTAGTCC</w:t>
      </w:r>
    </w:p>
    <w:p w14:paraId="30274897">
      <w:pPr>
        <w:rPr>
          <w:rFonts w:hint="eastAsia"/>
        </w:rPr>
      </w:pPr>
      <w:r>
        <w:rPr>
          <w:rFonts w:hint="eastAsia"/>
        </w:rPr>
        <w:t>&gt;OTU004606</w:t>
      </w:r>
    </w:p>
    <w:p w14:paraId="4DFCE1D8">
      <w:pPr>
        <w:rPr>
          <w:rFonts w:hint="eastAsia"/>
        </w:rPr>
      </w:pPr>
      <w:r>
        <w:rPr>
          <w:rFonts w:hint="eastAsia"/>
        </w:rPr>
        <w:t>CCTACGGGGGGCTGCAGTGAGGAATATTGGTCAATGGGCGATGGCCTGAACCAGCCAAGTAGCGTGAAGGATGACTGCCCTATGGGTTGTAAACTTCTTTTATAAAGGAATAAAGTCGGGTATGCATACCCGTTTGCATGTACTTTATGAATAAGGATCGGCTAACTCCGTGCCAGCAGCCGCGGTAAAACGTAGGGTGCAAGCGTTGTCCGGAATTACTGGGTGTAAAGGGAGCGCAGGCGGACCGGCAAGTTGGAAGTGAAAACTATGGGCTCAACCCATAAATTGCTTTCAAAACTGCTGGCCTTGAGTAGTGCAGAGGTAGGTGGAATTCCCGGTGTAGCGGTGGAATGCGTAGATATCGGGAGGAACACCAGTGGCGAAGGCGACCTACTGGGCACCAACTGACGCTGAGGCTCGAAAGCATGGGTATCAAACAGGATTAGATACCCCGGTAGTCC</w:t>
      </w:r>
    </w:p>
    <w:p w14:paraId="50FDEE8D">
      <w:pPr>
        <w:rPr>
          <w:rFonts w:hint="eastAsia"/>
        </w:rPr>
      </w:pPr>
      <w:r>
        <w:rPr>
          <w:rFonts w:hint="eastAsia"/>
        </w:rPr>
        <w:t>&gt;OTU004607</w:t>
      </w:r>
    </w:p>
    <w:p w14:paraId="75D3BC60">
      <w:pPr>
        <w:rPr>
          <w:rFonts w:hint="eastAsia"/>
        </w:rPr>
      </w:pPr>
      <w:r>
        <w:rPr>
          <w:rFonts w:hint="eastAsia"/>
        </w:rPr>
        <w:t>CCTACGGGAGGCAGCAGTGGGGAATTTTGCGCAATGGGCTAACGCCTGACGCAGCAACGCCGCGTGGAGGATGAAGGTCTTTGGATTGTAAACTCCTTTCGACCGAGATGAATACATGCCGACCTAATACGTCGGCATGCTGACAGTATCGAGGGAAGAAGCCCCGGCTAACTTCGTGCCAGCAGCCGCGGTAATACGAAGGGGGCTAGCGTTGCTCGGAATTACTGGGCGTAAAGGGCGCGTAGGCGGACAGTTTAGTCAGAGGTGAAAGCCCAGGGCTCAACCTTGGAACTGCCTTTGATACTGACTGTCTTGAGTTCGGGAGAGGTGAGTGGAATGCCGAGTGTAGAGGTGAAATTCGTAGATATTCGGCGGAACACCAGTGGCGAAGGCGACTCACTGGCCCGATACTGACGCTGAGGCGCGAAAGCGTGGGGAGCAAACAGGATTAGATACCCCAGTAGTCC</w:t>
      </w:r>
    </w:p>
    <w:p w14:paraId="40624E64">
      <w:pPr>
        <w:rPr>
          <w:rFonts w:hint="eastAsia"/>
        </w:rPr>
      </w:pPr>
      <w:r>
        <w:rPr>
          <w:rFonts w:hint="eastAsia"/>
        </w:rPr>
        <w:t>&gt;OTU004608</w:t>
      </w:r>
    </w:p>
    <w:p w14:paraId="2D853FF9">
      <w:pPr>
        <w:rPr>
          <w:rFonts w:hint="eastAsia"/>
        </w:rPr>
      </w:pPr>
      <w:r>
        <w:rPr>
          <w:rFonts w:hint="eastAsia"/>
        </w:rPr>
        <w:t>CCTACGGGAGGCAGCAGTGAGGAATATTGGACAATGGGCGCAAGCCTGATCCAGCGATGCCGCGTGGGTGAAGAAGGCCTGCGGGTTGTAAAGCCCTTTCAGTGGGGAAGAAAAACGGGGTGTGAACAGCGCTTCGTCTTGACGTTACCCACAGAAGAAGCACCGGCTAACTCCGTGCCAGCAGCCGCGGTAATACGGAGGGTGCGAGCGTTAATCGGAATTACTGGGCGTAAAGGGCGCGTAGGTGGTTGGGTAAGTCGGGTGTGAAAGCCCTGGGCTTAACTCGGAAAGGTCAACTGATACTGCGGGGCTAGAGTGCGGAAGGGGCAACTGGAATTCTCGGTGTAGCGGTGAAATGCGCAGATATCAGGAGGAACACCAACGGCGAAGGCAGCTCGCTGGGACGGTACTGACGCTGAGACGCGAAAGCGTGGGGAGCAAACAGGATTAGATACCCCTGTAGTCC</w:t>
      </w:r>
    </w:p>
    <w:p w14:paraId="01AF4C22">
      <w:pPr>
        <w:rPr>
          <w:rFonts w:hint="eastAsia"/>
        </w:rPr>
      </w:pPr>
      <w:r>
        <w:rPr>
          <w:rFonts w:hint="eastAsia"/>
        </w:rPr>
        <w:t>&gt;OTU004609</w:t>
      </w:r>
    </w:p>
    <w:p w14:paraId="4EE718BF">
      <w:pPr>
        <w:rPr>
          <w:rFonts w:hint="eastAsia"/>
        </w:rPr>
      </w:pPr>
      <w:r>
        <w:rPr>
          <w:rFonts w:hint="eastAsia"/>
        </w:rPr>
        <w:t>CCTACGGGGGGCAGCAGTCGAGAATCTTCGGCAATGGGCGCAAGCCTGACCGAGCGACGCCGCGTGGAGGACGAAGGCCCTCGGGTTGTAAACTCCTGTCGAGGGGGAACAAGGGCGCGTGCAGAGCGCGCCTTGAGTGATCCCTGGAGGAAGCACGGGCTAAGTTCGTGCCAGCAGCCGCGGTAAGACGAACCGTGCGAACGTTATTCGGAATCACTGGGCTTAAAGCGCGCGTAGGCGGCCCGGCACGTCCGACGCTGAAATCCCCCGGCTCAACCGGGGAAGCGGCGCGGATACGACCGGGCTGGAGCGAGGTAGGGGGAGCCGGAACGTCCGGTGGAGCGGTGAAATGCGTTGAGATCGGACGGAACGCCCGTGGCGAAAGCGGGCTCCTGGACCTCCGCTGACGCTGAGGCGCGAAAGCCAGGGGAGCGAACGGGATTAGATACCCCAGTAGTCC</w:t>
      </w:r>
    </w:p>
    <w:p w14:paraId="014F29D0">
      <w:pPr>
        <w:rPr>
          <w:rFonts w:hint="eastAsia"/>
        </w:rPr>
      </w:pPr>
      <w:r>
        <w:rPr>
          <w:rFonts w:hint="eastAsia"/>
        </w:rPr>
        <w:t>&gt;OTU004610</w:t>
      </w:r>
    </w:p>
    <w:p w14:paraId="4B0D106E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GTACCGACGAAGCGCAAGTGACGGTAGGTACAGAAGAAGGACCGGCTAACTCCGTGCCAGCAGCCGCGGTAATACGGAGGGGGCAAGCGTTATTCGGAATTATTGGGCGTAAAGCGCGCGTAGGCGGCTTCGCAAGTCGGGTGTGAAATCCCCAAGCTCAACTTGGGAACTGCATTCGAGACTGCGTTGCTAGAGTATGGGAGAGGGAAGTGGAATTTCAGGTGTAGCGGTGAAATGCGTAGATATTCGCAAGAACACCAGTGGCGAAGGCGGCTTACTGGTCCGGTTCTGACGCTGAGGCGCGAAAGCGTGGGGAGCAAACAGGATTAGATACCCCTGTAGTCC</w:t>
      </w:r>
    </w:p>
    <w:p w14:paraId="2A697744">
      <w:pPr>
        <w:rPr>
          <w:rFonts w:hint="eastAsia"/>
        </w:rPr>
      </w:pPr>
      <w:r>
        <w:rPr>
          <w:rFonts w:hint="eastAsia"/>
        </w:rPr>
        <w:t>&gt;OTU004611</w:t>
      </w:r>
    </w:p>
    <w:p w14:paraId="33644ACD">
      <w:pPr>
        <w:rPr>
          <w:rFonts w:hint="eastAsia"/>
        </w:rPr>
      </w:pPr>
      <w:r>
        <w:rPr>
          <w:rFonts w:hint="eastAsia"/>
        </w:rPr>
        <w:t>CCTACGGGCGGCAGCAGTAGGGAATCTTGCGCAATGGGCGAAAGCCTGACGCAGCGACGCCGCGTGAGGGATGAATGCCTTCGGGTTGTAAACCTCTTTCAGCAGGGACGAAGCCTCACGGTGACGGTACCTGCAGAAGAAGCCCCGGCCAACTACGTGCCAGCAGCCGCGGTAATACGTAGGGGGCAAGCGTTGTCCGGATTTATTGGGCGTACAGCGCGCGCAGGCGGAGACGGACGTGCCGTGTGACAGCTCACCGCTCACCGGTGAAAGGCCACGGTACACGACGGCTCTGGAGGCAGGGAGAGGGATGTGGAATGCCCGGTGGAGCGGTGAAATGCGTAGAGATCGGGCGGAACACCAGCGGCGAAGGCGGCATCCTGGCCCTGACCTGACGCTGAGGCGCGAGAGCGTGGGGAGCGAACGGGATTAGATACCCTAGTAGTCC</w:t>
      </w:r>
    </w:p>
    <w:p w14:paraId="32F55E04">
      <w:pPr>
        <w:rPr>
          <w:rFonts w:hint="eastAsia"/>
        </w:rPr>
      </w:pPr>
      <w:r>
        <w:rPr>
          <w:rFonts w:hint="eastAsia"/>
        </w:rPr>
        <w:t>&gt;OTU004612</w:t>
      </w:r>
    </w:p>
    <w:p w14:paraId="0B6DA317">
      <w:pPr>
        <w:rPr>
          <w:rFonts w:hint="eastAsia"/>
        </w:rPr>
      </w:pPr>
      <w:r>
        <w:rPr>
          <w:rFonts w:hint="eastAsia"/>
        </w:rPr>
        <w:t>CCTACGGGAGGCTGCAGTAGGGAATTTTCCACAATGGGGGCAACCCTGATGGAGCAACGCCGCGTGCAGGATGAATGCCTTCGGGTTGTAAACTTCTGTGACAGGGGACGAAAAAAATGACGGTACCCTGAGAGGAAGCCACGGCAAACTACGTGCCAGCAGCCGCGGTAATACGTAGGTGGCAAGCGTTGTCCGGATTTATTGGGTTTAAAGGGTGCGTAGGCGGCGCTTTAAGTCAGTGCTGAAATACTCTAGCTTAACTAGAGGGGTGGCATTGATACTGAAGTGCTTGAGTGGAGTCGAGGTAGGCGGAATTGACGGTGTAGCGGTGAAATGCTTAGATATCGTCAAGAACACCGATAGTGTAGACAGCTTACTAGGCTTCAACTGACGCTGAGGCACGAAAGTGTGGGGATCAAACAGGATTAGATACCCTTGTAGTCC</w:t>
      </w:r>
    </w:p>
    <w:p w14:paraId="5D7D99C9">
      <w:pPr>
        <w:rPr>
          <w:rFonts w:hint="eastAsia"/>
        </w:rPr>
      </w:pPr>
      <w:r>
        <w:rPr>
          <w:rFonts w:hint="eastAsia"/>
        </w:rPr>
        <w:t>&gt;OTU004613</w:t>
      </w:r>
    </w:p>
    <w:p w14:paraId="0747ADCB">
      <w:pPr>
        <w:rPr>
          <w:rFonts w:hint="eastAsia"/>
        </w:rPr>
      </w:pPr>
      <w:r>
        <w:rPr>
          <w:rFonts w:hint="eastAsia"/>
        </w:rPr>
        <w:t>CCTACGGGGGGCTGCAGTGGGGAATATTGCGCAATGGGCGAAAGCCTGACGCAGCGACGCCGCGTGGAGGATGAAGGTCTTCGGATTGTAAACTCCTGTCAGGTGGGACGAAGGTTGCGGGGTGAATAATCCCGCATCTTGACGGTACCACCAGAGGAAGCCCCGGCTAACTCCGTGCCAGCAGCCGCGGTAATACGGAGGGGGCGAGCGTTGTCCGGAATCACTGGGCGTAAAGGGCGCGTAGGCGGCTCCATATGTCGGCGGTGAAAGCATACAGCTCAACTGTATTGAGCCGCGGAAACTGTGGGGCTTGAGGCTGGGAGGGGCTGGTGGAATTCCCTGTGTAGCGGTGAAATGCGTAGAGATGGGGGAGAACACTTGTGGCGAAGGCGGCCAGCTGGACCAGTTCTGACGCTGAGGCGCGAAAGCGTGGGGAGCAAACAGGATTAGATACCCCGGTAGTCC</w:t>
      </w:r>
    </w:p>
    <w:p w14:paraId="652BE358">
      <w:pPr>
        <w:rPr>
          <w:rFonts w:hint="eastAsia"/>
        </w:rPr>
      </w:pPr>
      <w:r>
        <w:rPr>
          <w:rFonts w:hint="eastAsia"/>
        </w:rPr>
        <w:t>&gt;OTU004614</w:t>
      </w:r>
    </w:p>
    <w:p w14:paraId="1F93071F">
      <w:pPr>
        <w:rPr>
          <w:rFonts w:hint="eastAsia"/>
        </w:rPr>
      </w:pPr>
      <w:r>
        <w:rPr>
          <w:rFonts w:hint="eastAsia"/>
        </w:rPr>
        <w:t>CCTACGGGTGGCAGCAGCAAGGAATTTTCCCCAATGGGCGCAAGCCTGAGGGAGCAACGCCGCGTGGAGGACGACGGCCTTCGGGTTGTAAACTCCTTTTGGGGGGGACGATGATGACGGTACCCCCCGAATCAGCCCCGGCTAACTCTGTGCCAGCAGCCGCGGTAATACGGAGGGTGCAAGCGTTATCCGGATTCACTGGGTTTAAAGGGTGTGTAGGCGGGCATTTAAGTCAGTGGTGAAATCCCCGGGCTCAACCCGGGAACTGCGTCCGAGACTGGAAGGCTCGAATCCGGGAGAGGGATGTGGAATTCCGAGTGTAGAGGTGAAATTCGTAGATATTCGGAAGAACACCAGTGGCGAAGGCGACTGACTGGACAAGTATTGACGCTGAGGTGCGAAAGCGTGGGGAGCAAACAGGATTAGATACCCCTGTAGTCC</w:t>
      </w:r>
    </w:p>
    <w:p w14:paraId="0EB4C688">
      <w:pPr>
        <w:rPr>
          <w:rFonts w:hint="eastAsia"/>
        </w:rPr>
      </w:pPr>
      <w:r>
        <w:rPr>
          <w:rFonts w:hint="eastAsia"/>
        </w:rPr>
        <w:t>&gt;OTU004615</w:t>
      </w:r>
    </w:p>
    <w:p w14:paraId="5EE5D048">
      <w:pPr>
        <w:rPr>
          <w:rFonts w:hint="eastAsia"/>
        </w:rPr>
      </w:pPr>
      <w:r>
        <w:rPr>
          <w:rFonts w:hint="eastAsia"/>
        </w:rPr>
        <w:t>CCTACGGGCGGCTGCAGTAGGGAATCTTGCGCAATGGGCGAAAGCCTGACGCAGCGACGCCGCGTGAGGGATGAATGCCTTCGGGTTGTAAACCTCTTTCAGCAGGGACGAAGCCTCACGGTGACGGTACCTGCAGAAGAAGCCCCGGCCAACTACGTGCCAGCAGCCGCGGTAATACGTAGGGGGCAAGCGTTGTCCGGATTTATTGGGCGTAAAGGGTAGGTAGGTGGTAATAAAAGTCTGGGGTGAAATCCCTGAGCTCAACTCAGGACGTGCCTTGGAAACTTTATTACTAGAGTGCTGGAGAGGTCCGCAGAATTCCCGGTGTAGCGGTGAAATGCGTAGAGATCGGGAGGAACACCTGCGGCGAAGGCGGGTTGCTGGGCTGACACTGACGCTGAGGCGCGAAAGCCAGGGGAGCGAACGGGATTAGATACCCTGGTAGTCC</w:t>
      </w:r>
    </w:p>
    <w:p w14:paraId="52DAEED1">
      <w:pPr>
        <w:rPr>
          <w:rFonts w:hint="eastAsia"/>
        </w:rPr>
      </w:pPr>
      <w:r>
        <w:rPr>
          <w:rFonts w:hint="eastAsia"/>
        </w:rPr>
        <w:t>&gt;OTU004616</w:t>
      </w:r>
    </w:p>
    <w:p w14:paraId="7E6F2D2C">
      <w:pPr>
        <w:rPr>
          <w:rFonts w:hint="eastAsia"/>
        </w:rPr>
      </w:pPr>
      <w:r>
        <w:rPr>
          <w:rFonts w:hint="eastAsia"/>
        </w:rPr>
        <w:t>CCTACGGGTGGCTGCAGTCGAGAATCTTCGGCAATGGGCGAAAGCCTGACCGAGCGACGCCGCGTGCGGGATGAAGGCCTTCGGGTTGTAAACCGCTGTCGTAGGGGAGGAAGGTTTTGCGAAGAGCAAAACTTGACCGATCCTAGGAGGAAGGGCCGGCTAATCTCGTGCCAGCAGCCGCGGTAATACGAGAGGCCCAAACGTTATTCGGAATCACTGGGCTTAAAGAGTCCGTAGGCGGCTTGTTAGGTGAGGTGTGAAATCCCCCGGCTCAACCGAGGAATTGCGCTTCAAACCGGCGAGCTTGAGGAAGATAGAGGTGGGCGGAACTTAGGGTGGAGCGGTGAAATGCGTTGATATCCTAAGGAACACCGGTGGCGAAAGCGGCTCACTGGACCTCTTCTGACGCTGAGGCACGAAAGCTAGGGTAGCAAACGGGATTAGATACCCCGGTAGTCC</w:t>
      </w:r>
    </w:p>
    <w:p w14:paraId="6C9E70C4">
      <w:pPr>
        <w:rPr>
          <w:rFonts w:hint="eastAsia"/>
        </w:rPr>
      </w:pPr>
      <w:r>
        <w:rPr>
          <w:rFonts w:hint="eastAsia"/>
        </w:rPr>
        <w:t>&gt;OTU004617</w:t>
      </w:r>
    </w:p>
    <w:p w14:paraId="3B7FE726">
      <w:pPr>
        <w:rPr>
          <w:rFonts w:hint="eastAsia"/>
        </w:rPr>
      </w:pPr>
      <w:r>
        <w:rPr>
          <w:rFonts w:hint="eastAsia"/>
        </w:rPr>
        <w:t>CCTACGGGTGGCTGCAGTAGGGAATATTGGGCAATGGACGGAAGTCTGACCCAGCCATGCCGCGTGCAGGAAGAAGGCCTTCTGGGTTGTAAACTGCTTTTATCTAGGAAGAAAACGCCCATGCGTGGGAAACTGACGGTACTAGATGAATAAGCACCGGCTAACTCCGTGCCAGCAGCCGCGGTAATACGGAGGGTGCAAGCGTTGTCCGGATTTATTGGGTTTAAAGGGTGCGTAGGCGGCTTTGTAAGTCAGTGGTGAAATATGGCAGCTCAACTGTCAAGGTGCCATTGATACTGCAGAGCTTGAGTACAGATGAGGTAGGCGGAATTGACGGTGTAGCGGTGAAATGCATAGATACCATCAAGAACACCGATTGCGAAGGCAGCTTACTAGGCTGTAACTGACGCTGAGGCACGAAAGCGTGGGGAGCGAACAGGATTAGATACCCTGGTAGTCC</w:t>
      </w:r>
    </w:p>
    <w:p w14:paraId="4F132E4A">
      <w:pPr>
        <w:rPr>
          <w:rFonts w:hint="eastAsia"/>
        </w:rPr>
      </w:pPr>
      <w:r>
        <w:rPr>
          <w:rFonts w:hint="eastAsia"/>
        </w:rPr>
        <w:t>&gt;OTU004618</w:t>
      </w:r>
    </w:p>
    <w:p w14:paraId="4B63D348">
      <w:pPr>
        <w:rPr>
          <w:rFonts w:hint="eastAsia"/>
        </w:rPr>
      </w:pPr>
      <w:r>
        <w:rPr>
          <w:rFonts w:hint="eastAsia"/>
        </w:rPr>
        <w:t>CCTACGGGAGGCTGCAGTGGGGAATTTTGGACAATGGGCGAAAGCCTGATCCAGCCATGCCGCGTGAGTGAAGAAGGCCTTCGGGTTGTAAACCTCTTTTCTCAGGGAAGATAATGACGGTACCTGAGGAATAAGCCACGGCTAACTACGTGCCAGCAGCCGCGGTAATACGTAGGGAGCAAGCGTTGTTCGGATTTACTGGGCGTAAAGGGCGCGTAGGCGGCGCAACAAGTCACTTGTGAAATCTCCTGGCTCAACTAGGAGCGGCCAAGTGATACTGTCGTGCTAGAGTGCGGAAGGGGCAACTGGAATTCTCGGTGTAGCGGTGAAATGCGTAGATATCGAGAGGAACACCTGCGGCGAAGGCGGGTTGCTGGGCCGACACTGACGCTGAGGCGCGAAAGCCAGGGGAGCGAACGGGATTAGATACCCGTGTAGTCC</w:t>
      </w:r>
    </w:p>
    <w:p w14:paraId="769F690C">
      <w:pPr>
        <w:rPr>
          <w:rFonts w:hint="eastAsia"/>
        </w:rPr>
      </w:pPr>
      <w:r>
        <w:rPr>
          <w:rFonts w:hint="eastAsia"/>
        </w:rPr>
        <w:t>&gt;OTU004619</w:t>
      </w:r>
    </w:p>
    <w:p w14:paraId="53C883E2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TGTAAACCTCTTTCAGCAGGGACGAAGCGCAAGTGACGGTACCTGCAGAAGAAGCGCCGGCCAACTACGTGCCAGCAGCCGCGGTAAGACGAGCCACACAAACGTTATTCGGAATTACTGGGCTTAAAGGGTGCGTAGGCGGCGCGGAAAGTTGGGTGTGAAATCCCTCGGCTCAACCGAGGAATTGCGCTCAAAACTGCCTGGCTAGAGTCCTGGAGAGGAAGGTGGAATACTTGGTGTAGAGGTGAAATTCGTAGATATCCGGAGGAACACCGATGGCGAAGGCAACCGCCTGGGCCTGTACTGACGCTGAGACACGAAAGCGTGGGGAGCAAACAGGATTAGATACCCCTGTAGTCC</w:t>
      </w:r>
    </w:p>
    <w:p w14:paraId="0EFE5890">
      <w:pPr>
        <w:rPr>
          <w:rFonts w:hint="eastAsia"/>
        </w:rPr>
      </w:pPr>
      <w:r>
        <w:rPr>
          <w:rFonts w:hint="eastAsia"/>
        </w:rPr>
        <w:t>&gt;OTU004620</w:t>
      </w:r>
    </w:p>
    <w:p w14:paraId="4B951E52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TGGATTGTAAAGCACTTTCGACCGGGACGAAACCGTAAAGCCTAATACGCTTTGCCTTGACGGTACCGGGAGAAGAAGCACCGGCTAACTCTGTGCCAGCAGCCGCGGTAATACAGAGGGTGCAAGCGTTAATCGGAATTACTGGGCGTAAAGCGTGCGTAGTCGGCTTTTCAAGTCGGGTGTGAAAGCCCCGGGCTCAACCTGGGAATTGCATCCGATACTGGCGAGCTGGAGTGCGATAGAGGGGGGTAGAATTCCTAGTGTAGCGGTGAAATGCGTAGATATTAGGAGGAATACCGGTGGCGAAGGCGGCCCCCTGGATCGACACTGACGCTGAGGTGCGAAAGCGTGGGTAGCAAACAGGATTAGATACCCCAGTAGTCC</w:t>
      </w:r>
    </w:p>
    <w:p w14:paraId="6EFB7BB2">
      <w:pPr>
        <w:rPr>
          <w:rFonts w:hint="eastAsia"/>
        </w:rPr>
      </w:pPr>
      <w:r>
        <w:rPr>
          <w:rFonts w:hint="eastAsia"/>
        </w:rPr>
        <w:t>&gt;OTU004621</w:t>
      </w:r>
    </w:p>
    <w:p w14:paraId="512122CF">
      <w:pPr>
        <w:rPr>
          <w:rFonts w:hint="eastAsia"/>
        </w:rPr>
      </w:pPr>
      <w:r>
        <w:rPr>
          <w:rFonts w:hint="eastAsia"/>
        </w:rPr>
        <w:t>CCTACGGGGGGCAGCAGTGGGGAATCTTGCGCAATGGGCGAAAGCCTGACGCAGCAACGCCGTGTGGGGGATGAAGGCCTTCGGGTTGTAAACCCCTGTTAGGTGGGACGAACATCCCTCCACTAATAGCGGAGGGATCTGACGGTACCTCCAAAGGAAGCACCGGCTAACTCCGTGCCAGCAGCCGCGGTAATACGGAGGGTGCGAGCGTTGTTCGGAATTATTGGGCGTAAAGCGCGCGCAGGCGGCCGCATAAGTCTATGGGTGAAATGCCGGGGCTCAACCCCGTGCATGCCCAGGATACTGTGCGGCTGGAGACACGTAGAGGCAAGCGGAATTCCGGGTGTAGCGGTGGAATGCGTAGAGATCCGGAAGAACACCGGAGGCGAAGGCAGCTCGCTGGGACGGTACTGACGCTGAGACGCGAAAGCGTGGGGAGCAAACAGGATTAGATACCCCAGTAGTCC</w:t>
      </w:r>
    </w:p>
    <w:p w14:paraId="4BEA98EA">
      <w:pPr>
        <w:rPr>
          <w:rFonts w:hint="eastAsia"/>
        </w:rPr>
      </w:pPr>
      <w:r>
        <w:rPr>
          <w:rFonts w:hint="eastAsia"/>
        </w:rPr>
        <w:t>&gt;OTU004622</w:t>
      </w:r>
    </w:p>
    <w:p w14:paraId="03248F94">
      <w:pPr>
        <w:rPr>
          <w:rFonts w:hint="eastAsia"/>
        </w:rPr>
      </w:pPr>
      <w:r>
        <w:rPr>
          <w:rFonts w:hint="eastAsia"/>
        </w:rPr>
        <w:t>CCTACGGGGGGCTGCAGTCGAGGATCTTCGGCAATGGGCGCAAGCCTGACCGAGCGACGCCGCGTGAGGGATGAAGGCCTTCGGGTTGTAAAGCACTGTCGAGGGGGAGAAAAGCCCGCAAGGGTCTGATCTATCCCTGGAGGAAGCACGGGCTAAGTTCGTGCCAGCAGCCGCGGTAAGACGAACCGTGCGAACGTTGTTCGGAATCACTGGGCTTAAAGGGCGCGTAGGCGGACGATCAAGTCAGGGGTGAAATCTTTCGGCTTAACCGGAAAACAGCCCCTGATACTGACCGTCTTGAGGGAGGTAGGGGCATGCGGAACTTCCGGTGGAGCGGTGAAATGCGTTGATATCGGAAGGAACTCCGGTGGCGAAAGCGGCGTGCTGGATCTCTTCTGACGCTGAGGCGCGAAAGCTAGGGGAGCAAACGGGATTAGATACCCCTGTAGTCC</w:t>
      </w:r>
    </w:p>
    <w:p w14:paraId="3BFE7695">
      <w:pPr>
        <w:rPr>
          <w:rFonts w:hint="eastAsia"/>
        </w:rPr>
      </w:pPr>
      <w:r>
        <w:rPr>
          <w:rFonts w:hint="eastAsia"/>
        </w:rPr>
        <w:t>&gt;OTU004623</w:t>
      </w:r>
    </w:p>
    <w:p w14:paraId="35C303E1">
      <w:pPr>
        <w:rPr>
          <w:rFonts w:hint="eastAsia"/>
        </w:rPr>
      </w:pPr>
      <w:r>
        <w:rPr>
          <w:rFonts w:hint="eastAsia"/>
        </w:rPr>
        <w:t>CCTACGGGGGGCTGCAGTAAGGAATATTGCACAATGGGCGCAAGCCTGATGCAGCAACGCCGCGTGCCGGATGAAGGTCTTCGGATCGTAAACGGCTTTTCTCAGGGACGAGCAAGGACGGTACCTGAGGAATAAGTCTCGGCTAACTACGTGCCAGCAGCCGCGGTAACACGTAGGGCGCGAGCGTTGTCCGGAATTATTGGGCGTAAAGAGCTCGTAGGCGGTTCAGCAAGTCGGCTGTGAAAGTCCAAGGCTCAACCTTGGAAATGCAGTCGATACGGGCAGGCTAGAGTTCGGTAGGGGAGATCGGAATTCCTGGTGTAGCGGTGAAATGCGCAGATATCAGGAGGAACACCGGTGGCGAAGGCGGATCTCTGGGCCGATACTGACGCTGAGGAGCGAAAGCGTGGGGAGCGAACAGGATTAGATACCCCTGTAGTCC</w:t>
      </w:r>
    </w:p>
    <w:p w14:paraId="02F8BB54">
      <w:pPr>
        <w:rPr>
          <w:rFonts w:hint="eastAsia"/>
        </w:rPr>
      </w:pPr>
      <w:r>
        <w:rPr>
          <w:rFonts w:hint="eastAsia"/>
        </w:rPr>
        <w:t>&gt;OTU004624</w:t>
      </w:r>
    </w:p>
    <w:p w14:paraId="72A614DE">
      <w:pPr>
        <w:rPr>
          <w:rFonts w:hint="eastAsia"/>
        </w:rPr>
      </w:pPr>
      <w:r>
        <w:rPr>
          <w:rFonts w:hint="eastAsia"/>
        </w:rPr>
        <w:t>CCTACGGGTGGCTGCAGTGAGGAATATTGGACAATGGGCGGGAGCCTGATCCAGCCATGCCGCGTGCAGGAAGACGGTCCTATGGATTGTAAACTGCTTTTGTACGGGAAGAACAAGGGGCACGCGTGCCCTTCTGACGGTACCGTAAGAATAAGGATCGGCTAACTCCGTGCCAGCAGCCGCGGTAATACGTAGGTGGCGAGCGTTATCCGGAATTATTGGGCGTAAAGAGCGCGCAGGTGGTTGATTAAGTCTGATGTGAAAGCCCACGGCTCAACCGTGGAGGGTCATTGGAAACTGGGGGACTTGAGTGCAGAAGAGGAAAGCGGTATTCCACGTGTAGCGGTGAAATGCTTAGATATCGTCAAGAACACCTATAGCGAAGGCAGCTTACTAGGCTGTAACTGACGCTGAGGCACGAAAGTGTGGGGATCAAACAGGATTAGATACCCCTGTAGTCC</w:t>
      </w:r>
    </w:p>
    <w:p w14:paraId="5C4753BC">
      <w:pPr>
        <w:rPr>
          <w:rFonts w:hint="eastAsia"/>
        </w:rPr>
      </w:pPr>
      <w:r>
        <w:rPr>
          <w:rFonts w:hint="eastAsia"/>
        </w:rPr>
        <w:t>&gt;OTU004625</w:t>
      </w:r>
    </w:p>
    <w:p w14:paraId="71820CCA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GGGTTGTAAAGCCCTTTCGGCTGGGACGAAAAGGTCCGCGCTAACACCGCGGATCCATGACGGTACCAGCAGAAGAAGCACCGGCTAACTACGTGCCAGCAGCCGCGGTAAGACGGAGGGTGCAAACGTTGTTCGGAATCACTGGGCATAAAGCGCACGTAGGCGGTCCGCTAAGTCAGTTGTGAAATCCCTCGGCTCAACCGAGGAGCTGCACCTGATACTGGCGGGCTCGAGAACGGTAGGGGTGAGTGGAACTCCAGGTGGAGCGGTGAAATGCGTAGATATCTGGAGGAACACCGGTGGCGAAGGCGGCTCACTGGACCGTATCTGACGCTGAGGTGCGAAAGCTAGGGTAGCAAACGGGATTAGATACCCGTGTAGTCC</w:t>
      </w:r>
    </w:p>
    <w:p w14:paraId="0ECF4D0E">
      <w:pPr>
        <w:rPr>
          <w:rFonts w:hint="eastAsia"/>
        </w:rPr>
      </w:pPr>
      <w:r>
        <w:rPr>
          <w:rFonts w:hint="eastAsia"/>
        </w:rPr>
        <w:t>&gt;OTU004626</w:t>
      </w:r>
    </w:p>
    <w:p w14:paraId="19D02A91">
      <w:pPr>
        <w:rPr>
          <w:rFonts w:hint="eastAsia"/>
        </w:rPr>
      </w:pPr>
      <w:r>
        <w:rPr>
          <w:rFonts w:hint="eastAsia"/>
        </w:rPr>
        <w:t>CCTACGGGGGGCTGCAGTCGAGAATTTTTCTCAATGGGCGAAACCCTGATGGAGCGACGCCGCGTGGGGGATGAAGGGCTTCGGCTCGTAAACCCCTGTCAGCCGCGAACAAAGCTTACGGTTTAATACGTCGTAAGTTGATTGTAGTGGCAGAGGAAGGGACGGCTAACTCTGTGCCAGCAGCCGCGGTAATACAGAGGTCCCAAGCGTTGTTCGGATTTACTGGGCGTAAAGGGCGCGTAGGCGGCGCGAGGAGTCGGGGGTGAAAGTCCGGGGCTCAACCCCGGATCGGCCTTCGATACTCTCGCGCTCGAGCACAGTAGAGGCGGGTGGAATTCCGGGTGTAGCGGTGGAATGCGTAGATATGTGGAGGAATACCGGTGGCGAAGGCGGCCTCCTGGCTTAATACTGACGCTGAGGTGCGAAAGCGTGGGGATCAAACAGGATTAGATACCCGTGTAGTCC</w:t>
      </w:r>
    </w:p>
    <w:p w14:paraId="012042B3">
      <w:pPr>
        <w:rPr>
          <w:rFonts w:hint="eastAsia"/>
        </w:rPr>
      </w:pPr>
      <w:r>
        <w:rPr>
          <w:rFonts w:hint="eastAsia"/>
        </w:rPr>
        <w:t>&gt;OTU004627</w:t>
      </w:r>
    </w:p>
    <w:p w14:paraId="2945FE6F">
      <w:pPr>
        <w:rPr>
          <w:rFonts w:hint="eastAsia"/>
        </w:rPr>
      </w:pPr>
      <w:r>
        <w:rPr>
          <w:rFonts w:hint="eastAsia"/>
        </w:rPr>
        <w:t>CCTACGGGCGGCAGCAGTGGGGAATCTTGCGCAATGGACGAAAGTCTGACGCAGCGACGCCGCGTGCGGGAGGAAGCTCTTCGGGGTGTAAACCGCTGTTGCCCGGAACGAAACTCCAGATTCGTCTGGATTGACGGTACCGGGTGAGGAAGCGCCGGCTAACTCTGTGCCAGCAGCCGCGGTAATACGGAGGGCGCGAGCGTTGTCCGGAATCACTGGGCGTAAAGGGCGCGTAGGCGGCCGTGATAAGGCTTGCGTGAAAGCCCGGGGCTCAACCCCGGGTCGGCGTGGGCGACTGTCGGGCTTGGAGCACGGTAGGGGCAGACGGAATTCCGGGTGTAGCGGTGGAATGCGTAGAGATCGGGAGGAACACCAGTAGCGAAGGCGGCTCGCTGGGCCACACCTGACGCTGAGACGCGAAAGCGTGGGGAGCAAACAGGATTAGATACCCCAGTAGTCC</w:t>
      </w:r>
    </w:p>
    <w:p w14:paraId="6D5B1D94">
      <w:pPr>
        <w:rPr>
          <w:rFonts w:hint="eastAsia"/>
        </w:rPr>
      </w:pPr>
      <w:r>
        <w:rPr>
          <w:rFonts w:hint="eastAsia"/>
        </w:rPr>
        <w:t>&gt;OTU004628</w:t>
      </w:r>
    </w:p>
    <w:p w14:paraId="7FB9625D">
      <w:pPr>
        <w:rPr>
          <w:rFonts w:hint="eastAsia"/>
        </w:rPr>
      </w:pPr>
      <w:r>
        <w:rPr>
          <w:rFonts w:hint="eastAsia"/>
        </w:rPr>
        <w:t>CCTACGGGCGGCAGCAGTAGGGAATATTGGTCAATGGGTGAGAGCCTGAACCAGCCATGCCGCGTGCAGGAAGACGGCCTTCTGGGTTGTAAACTGCTTTTACCAGGGGATAAAATGGTCTTGCGAGACTAATTGCAGGTACCTGGTGAATAAGCCACGGCTAACTACGTGCCAGCAGCCGCGGTAATACGTAGGTGGCAAGCGTTGTCCGGATTTATTGGGCGTAAAGGGCGTGCAGGCGGTTTGTTAAGTCTAGGGTGAAAGCTCCCGGCTCAACTGGGAGAGGTCCTTGGATACTGGCAAACTTGAGGGAGGTAGAGGAGAGTGGAATTCCCGGTGTAGTGGTGAAATGCGTAGATATAGGAAGGAACACCAGTGGCGAAGGCGACCACCTGGACTGATACTGACACTGAGGTGCGAAAGCGTGGGGAGCAAACAGGATTAGATACCCCGGTAGTCC</w:t>
      </w:r>
    </w:p>
    <w:p w14:paraId="34B943FA">
      <w:pPr>
        <w:rPr>
          <w:rFonts w:hint="eastAsia"/>
        </w:rPr>
      </w:pPr>
      <w:r>
        <w:rPr>
          <w:rFonts w:hint="eastAsia"/>
        </w:rPr>
        <w:t>&gt;OTU004629</w:t>
      </w:r>
    </w:p>
    <w:p w14:paraId="42C95ABA">
      <w:pPr>
        <w:rPr>
          <w:rFonts w:hint="eastAsia"/>
        </w:rPr>
      </w:pPr>
      <w:r>
        <w:rPr>
          <w:rFonts w:hint="eastAsia"/>
        </w:rPr>
        <w:t>CCTACGGGGGGCTGCAGTAGGGAATATTGGGCAATGGACGAAAGTCTGACCCAGCCATGCCGCGTGCAGGAAGACGGCCTTCTGGGTTGTAAACTGCTTTTGATCGGGAACAAAGAGCCCTTGCGAGGGAAGTTGAGTGTACCGATAGAATAAGCACCGGCTAACTCCGTGCCAGCAGCCGCGGTAATACGGAGGGTGCAAGCGTTGTCCGGATTTATTGGGCGTAAAGAGCTCGTAGGCGGCTTGGCAAGTCGGGTGTGAAACCTCCAGGCTTAACCTGGAGACGCCACTCGATACTGCCATGGCTAGAGTCCGGTAGGGGACCACGGAATTCCCGGTGTAGCGGTGAAATGCGCAGATATCGGGAGGAACACCCGTGGCGAAGGCGGCCACCTGGGCCGTACCTGACGCTGAGGCGCGAAGGCTAGGGGAGCGAACGGGATTAGATACCCGTGTAGTCC</w:t>
      </w:r>
    </w:p>
    <w:p w14:paraId="3FC22FBD">
      <w:pPr>
        <w:rPr>
          <w:rFonts w:hint="eastAsia"/>
        </w:rPr>
      </w:pPr>
      <w:r>
        <w:rPr>
          <w:rFonts w:hint="eastAsia"/>
        </w:rPr>
        <w:t>&gt;OTU004630</w:t>
      </w:r>
    </w:p>
    <w:p w14:paraId="46C56993">
      <w:pPr>
        <w:rPr>
          <w:rFonts w:hint="eastAsia"/>
        </w:rPr>
      </w:pPr>
      <w:r>
        <w:rPr>
          <w:rFonts w:hint="eastAsia"/>
        </w:rPr>
        <w:t>CCTACGGGTGGCAGCAGTGGGGAATATTGGACAATGGGGGCAACCCTGATCCAGCCATGCCGCGTGAGTGATGAAGGCCTTCGGGTTGTAAAGCTCTTTCGCAGGTGAAGATAATGACGGTAACCTGAGAAGAAGCCCCGGCTAACTTCGTGCCAGCAGCCGCGGTAATACGAAGGGGGCTAGCGTTGTTCGGAATTACTGGGCGTAAAGGGGGCGTAGGCGGAGATGTAAGCCAGACGTGAAAGCCCGGGGCTCAACCCCGGAATAGCATTTGGAACTACATTTCTTGAGGATAGGCGGAGAAAACGGAATTCTGCATGTAGCGGTGAAATGCGTAGATATGCAGAAGAACACCGGTGGCGAAGGCGGTTTTCTAGCTTATTCCTGACGCTGAGGCCCGAAAGCTAGGGGAGCGAACAGGATTAGATACCCGTGTAGTCC</w:t>
      </w:r>
    </w:p>
    <w:p w14:paraId="7A45B03E">
      <w:pPr>
        <w:rPr>
          <w:rFonts w:hint="eastAsia"/>
        </w:rPr>
      </w:pPr>
      <w:r>
        <w:rPr>
          <w:rFonts w:hint="eastAsia"/>
        </w:rPr>
        <w:t>&gt;OTU004631</w:t>
      </w:r>
    </w:p>
    <w:p w14:paraId="281B258E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TGTAAAGCTCTGTCGAGCGGGACGAAAATTCTAGAAGTGAATAGCTTCTAGAACTGACGGTACCGCTAAAGGAAGCACCGGCTAACTCCGTGCCAGCAGCCGCGGTAATACGAAGGGTGCAAGCGTTACTCGGAATTACTGGGCGTAAAGCGTGCGTAGGCGGTTCGTTAAGTCTGCTGTGAAAGCCCTGGGCTCAACCTGGGAACTGCAGTGGATACTGGCGAGCTAGAGTGTGTCAGAGGATGGTGGAATTCCCGGTGTAGCGGTGAAATGCGTAGAGATCGGGAGGAACACCAGTGGCGAAGGCGGCCATCTGGGACAACACTGACGCTGAGGCACGAAAGCGTGGGGAGCAAACAGGATTAGATACCCCAGTAGTCC</w:t>
      </w:r>
    </w:p>
    <w:p w14:paraId="7DA5921B">
      <w:pPr>
        <w:rPr>
          <w:rFonts w:hint="eastAsia"/>
        </w:rPr>
      </w:pPr>
      <w:r>
        <w:rPr>
          <w:rFonts w:hint="eastAsia"/>
        </w:rPr>
        <w:t>&gt;OTU004632</w:t>
      </w:r>
    </w:p>
    <w:p w14:paraId="7503C307">
      <w:pPr>
        <w:rPr>
          <w:rFonts w:hint="eastAsia"/>
        </w:rPr>
      </w:pPr>
      <w:r>
        <w:rPr>
          <w:rFonts w:hint="eastAsia"/>
        </w:rPr>
        <w:t>CCTACGGGTGGCTGCAGTTGGGAATCTTGCACAATGGGGGAAACCCTGATGCAGCGACGCCGCGTGGAGGACGAAGGGTCTAGGCCTGTAAACTCCTTTTCTCGGGAAAGACTTAGGACGGTACCCGAGGAATAAGCACCGGCTAACTACGTGCCAGCAGCCGCGGTAAGACGTAGGGTGCAAGCGTTGTCCGGATTTACTGGGCGTAAAGAGCGCGTAGGCGGTCTGTTAAGTGTAGAGTGAAATCCCGGGGCTCACCTCCGGAACTGCTCTGCATACTGGCAGACTTGAGGGTCGAAGAGGTTTGTGGAATTCCCGGTGTAGCGGTGAAATGCGTTGATATCGGGAGGAACACCCATGGCGAAGGCAGCAAACTGGTCGGCATCTGACGCTGAGGCGCGAAAGCGTGGGTAGCAAACAGGATTAGATACCCTTGTAGTCC</w:t>
      </w:r>
    </w:p>
    <w:p w14:paraId="130D3ED6">
      <w:pPr>
        <w:rPr>
          <w:rFonts w:hint="eastAsia"/>
        </w:rPr>
      </w:pPr>
      <w:r>
        <w:rPr>
          <w:rFonts w:hint="eastAsia"/>
        </w:rPr>
        <w:t>&gt;OTU004633</w:t>
      </w:r>
    </w:p>
    <w:p w14:paraId="41D60A40">
      <w:pPr>
        <w:rPr>
          <w:rFonts w:hint="eastAsia"/>
        </w:rPr>
      </w:pPr>
      <w:r>
        <w:rPr>
          <w:rFonts w:hint="eastAsia"/>
        </w:rPr>
        <w:t>CCTACGGGAGGCTGCAGTGGGGAATTTTGGGCAATGGCCGAAAGGCTGACCCAGCGACGCCGCGTGCGGGATGACGCTTTTCGGAGTGTAAACCGCTGTCAGGGGGGACGAAACGCCGGAGTGGGAATACTGCTCCGGTTTGACGGTACCCTCAAAGGAAGCACCGGCTAACTCCGTGCCAGCAGCCGCGGTAATACGGAGGGTGCGAGCGTTAATCGGAATTACTGGGCGTAAAGCGCACGTAGGTGGCGACGTAAGTCGGGTGTGAAAGCCCCGGGCTCAACCTGGGAATTGCATTCGAGACTGTGTTGCTGGAGTACGGAAGAGGAAGGCGGAATTCCCGGTGTAGCGGTGAAATGCGTAGATATCGGAAGGAACACCAGTGGCGAAGGCGGCTTCCTGGTCCAACACTGACGCTGAGGCGCGAAAGCGTGGGGAGCGAACAGGATTAGATACCCCAGTAGTCC</w:t>
      </w:r>
    </w:p>
    <w:p w14:paraId="18261722">
      <w:pPr>
        <w:rPr>
          <w:rFonts w:hint="eastAsia"/>
        </w:rPr>
      </w:pPr>
      <w:r>
        <w:rPr>
          <w:rFonts w:hint="eastAsia"/>
        </w:rPr>
        <w:t>&gt;OTU004634</w:t>
      </w:r>
    </w:p>
    <w:p w14:paraId="63A8798E">
      <w:pPr>
        <w:rPr>
          <w:rFonts w:hint="eastAsia"/>
        </w:rPr>
      </w:pPr>
      <w:r>
        <w:rPr>
          <w:rFonts w:hint="eastAsia"/>
        </w:rPr>
        <w:t>CCTACGGGGGGCAGCAGTCGGGAATCTTGCGCAATGGGCGAAAGCCTGACGCAGCAACACCGTGTGGGCGACGAAGGCCTTCGGGTCGTAAAGCCCTGTTGTTGGGGACGAAGGGCGAAGGGTTAATAGCCCCTAGCCTGACGGTACCCTTCGAGGAAGCCCCGGCTAACTACGTGCCAGCAGCCGCGGTAATACGTAGGGGGCGAGCGTTATCCGGAATAACTGGGCGTAAAGGGTCCGCAGGCGGCTTCGCAGGTCTGGCGTGAAAGCCCTCGGCTAAACTGAGGGAGTGCGTTGGAAACCGCGGGGCTAGCATCACGCAGGGGCTGGTGGAATTCCCGGTGTAGTGGTGGAATGCGTAGAGATCGGGAGGAACCTCTAGAGCGAAGGCAACCGGCTAGGCGATGATGGACGCTGAGGGACGAAAGCGTGGGGAGCGAACAGGATTAGATACCCTGGTAGTCC</w:t>
      </w:r>
    </w:p>
    <w:p w14:paraId="4F8C70EB">
      <w:pPr>
        <w:rPr>
          <w:rFonts w:hint="eastAsia"/>
        </w:rPr>
      </w:pPr>
      <w:r>
        <w:rPr>
          <w:rFonts w:hint="eastAsia"/>
        </w:rPr>
        <w:t>&gt;OTU004635</w:t>
      </w:r>
    </w:p>
    <w:p w14:paraId="65C77687">
      <w:pPr>
        <w:rPr>
          <w:rFonts w:hint="eastAsia"/>
        </w:rPr>
      </w:pPr>
      <w:r>
        <w:rPr>
          <w:rFonts w:hint="eastAsia"/>
        </w:rPr>
        <w:t>CCTACGGGGGGCTGCAGTGGGGAATCTTGCGCAATGGGCGAAAGCCTGACGCAGCGACGCCGCGTGAGTGATGAAGGCCTTCGGGTTGTAAAGCTCTGTGGGGAGAGACGAATAAGGGTTGGCTAATACCCAGCTCGATGACGGTATCTCCTTAGCAAGCACCGGCTAACTCTGTGCCAGCAGCCGCGGTAAGACAGAGGGTGCAAACGTTGTTCGGAATTACTGGGCGTAAAGCGCGTGTAGGCGGTCAGGCAAGTCGGATGTGAAATCCCGTGGCTCAACTACGGAAGTGCACCCGAAACTGCTTGACTTGAGTCCCGGAGAGGAAGGCGGAATGCTTGGTGTAGAGGTGAAATTCGTAGATATCAAGCGGAACACCGGTGGCGAAGGCGGCCTTCTGGACGAGGACTGACGCTGAGACGCGAAAGCGTGGGGAGCAAACAGGATTAGATACCCCGGTAGTCC</w:t>
      </w:r>
    </w:p>
    <w:p w14:paraId="04E08FAC">
      <w:pPr>
        <w:rPr>
          <w:rFonts w:hint="eastAsia"/>
        </w:rPr>
      </w:pPr>
      <w:r>
        <w:rPr>
          <w:rFonts w:hint="eastAsia"/>
        </w:rPr>
        <w:t>&gt;OTU004636</w:t>
      </w:r>
    </w:p>
    <w:p w14:paraId="2D5474E9">
      <w:pPr>
        <w:rPr>
          <w:rFonts w:hint="eastAsia"/>
        </w:rPr>
      </w:pPr>
      <w:r>
        <w:rPr>
          <w:rFonts w:hint="eastAsia"/>
        </w:rPr>
        <w:t>CCTACGGGAGGCTGCAGTGGGGAATATTGGACAATGGGGGCAACCCTGATCCAGCCATGCCGCGTGTGTGAAGAAGGCCTTCGGGTTGTAAAGCACTTTAGGTCGGGAGGAAGGTTCGCTGGCTAATATCCAGCGGAATTGACGTTACCGACAGAATAAGCACCGGCTAACTCTGTGCCAGCAGCCGCGGTAATACAGAGGGTGCAAGCGTTAATCGGAATTACTGGGCGTAAAGCGCGCGTAGGTGGTTCGTTAAGTTGGATGTGAAAGCCCCGGGCTCAACCTGGGAACTGCATCCAAAACTGGCGAGCTAGAGTATGGTAGAGGGTGGTGGAATTTCCTGTGTAGCGGTGAAATGCGTAGATATAGGAAGGAACACCAGTGGCGAAGGCGACCACCTGGACTGATACTGACACTGAGGTGCGAAAGCGTGGGGAGCAAACAGGATTAGATACCCTTGTAGTCC</w:t>
      </w:r>
    </w:p>
    <w:p w14:paraId="752B6802">
      <w:pPr>
        <w:rPr>
          <w:rFonts w:hint="eastAsia"/>
        </w:rPr>
      </w:pPr>
      <w:r>
        <w:rPr>
          <w:rFonts w:hint="eastAsia"/>
        </w:rPr>
        <w:t>&gt;OTU004637</w:t>
      </w:r>
    </w:p>
    <w:p w14:paraId="50119127">
      <w:pPr>
        <w:rPr>
          <w:rFonts w:hint="eastAsia"/>
        </w:rPr>
      </w:pPr>
      <w:r>
        <w:rPr>
          <w:rFonts w:hint="eastAsia"/>
        </w:rPr>
        <w:t>CCTACGGGTGGCAGCAGTGGGGAATTGTTCGCAATGGGCGCAAGCCTGACGACGCAACGCCGCGTGGAGGACGAAGACCTTCGGGTCGTAAACTCCTTTCGATCGAGACGAACGGCCTCGGGGTGAACAATCCCGAGGAGTGACGGTACCGAGAGAAGAAGCCCCGGCTAACTCCGTGCCAGCAGCCGCGGTAATACGGGGGGGGCAAGCGTTGTTCGGAATTACTGGGCGTAAAGCGCGCGCAGGTGGTTCCTTAAGTCTGATGTGAAAGCCCCCGGCTCAACCGGGGAGGGTCATTGGAAACTGGGGAACTTGAGTGCAGAAGAGGAAAGCGGAATTCCACGTGTAGCGGTGAAATGCGTAGAGATGTGGAGGAACACCAGTGGCGAAGGCGGCTTTCTGGTCTGTAACTGACGCTGAGGCGCGAAAGCGTGGGGAGCAAACAGGATTAGATACCCCTGTAGTCC</w:t>
      </w:r>
    </w:p>
    <w:p w14:paraId="1179EFAF">
      <w:pPr>
        <w:rPr>
          <w:rFonts w:hint="eastAsia"/>
        </w:rPr>
      </w:pPr>
      <w:r>
        <w:rPr>
          <w:rFonts w:hint="eastAsia"/>
        </w:rPr>
        <w:t>&gt;OTU004638</w:t>
      </w:r>
    </w:p>
    <w:p w14:paraId="10D56A88">
      <w:pPr>
        <w:rPr>
          <w:rFonts w:hint="eastAsia"/>
        </w:rPr>
      </w:pPr>
      <w:r>
        <w:rPr>
          <w:rFonts w:hint="eastAsia"/>
        </w:rPr>
        <w:t>CCTACGGGTGGCAGCAGTGGGGAATATTGCGCAATGGGCGAAAGCCTGACGCAGCAACGCCGCGTGAGTGATGAAGGCCTTCGGGTCGTAAAGCTCTGTCGGAGGGAACGAATTCTCTCGGGGTTAACAGCCCTGGGAAGTGACGGTACCCTCAAAGGAAGCACCGGCTAACTCTGTGCCAGCAGCCGCGGTAATACAGAGGGTGCTAGCGTTGTTCGGAATCATTGGGCGTAAAGCGAGTGTAGGTGGCTATGTAAGTCGGATGTGAAATCCCCGGGCTCAACCTGGGAACTGCATTCGATACTGCATGGCTAGAGTCTGATAGAGGGAAGTGGAATTCCAGGTGTAGCGGTGAAATGCGTAGATATCTGGAAGAACACCAGTGGCGAAGGCGGCTTCCTGGATCAAGACTGACACTGAGGCTCGAAAGCGTGGGGAGCAAACGGGATTAGATACCCTAGTAGTCC</w:t>
      </w:r>
    </w:p>
    <w:p w14:paraId="36385CDF">
      <w:pPr>
        <w:rPr>
          <w:rFonts w:hint="eastAsia"/>
        </w:rPr>
      </w:pPr>
      <w:r>
        <w:rPr>
          <w:rFonts w:hint="eastAsia"/>
        </w:rPr>
        <w:t>&gt;OTU004639</w:t>
      </w:r>
    </w:p>
    <w:p w14:paraId="7CCC0DDE">
      <w:pPr>
        <w:rPr>
          <w:rFonts w:hint="eastAsia"/>
        </w:rPr>
      </w:pPr>
      <w:r>
        <w:rPr>
          <w:rFonts w:hint="eastAsia"/>
        </w:rPr>
        <w:t>CCTACGGGTGGCAGCAGTGGGGAATCTTGCGCAATGGGCGAAAGCCTGATGCAGCGACGCCGCGTGAGGGATGAAGGCCCTAGGGTTGTAAACCTCTTTCAGCAGGGAAGAAGCGAAAGTGACGGTACCTGCAGAAGAAGCGCCGGCTAACTACGTGCCAGCAGCCGCGGTAATACGTAGGGTGCGAGCGTTAATCGGAATTACTGGGCGTAAAGCGTGCGCAGGCGGTTATTTAAGACAGGTGTGAAATCCCCGGGCTTAACCTGGGAATTGCGCTTGTGACTGGATAGCTAGAGTGCGGCAGAGGGGGGTAGAATTCCACGTGTAGCAGTGAAATGCGTAGATATGTGGAGGAACACCGATGGCGAAGGCAGCCCCCTGGGATAACACTGACGCTCATGCACGAAAGCGTGGGGAGCAAACAGGATTAGATACCCTTGTAGTCC</w:t>
      </w:r>
    </w:p>
    <w:p w14:paraId="1BDAC7FB">
      <w:pPr>
        <w:rPr>
          <w:rFonts w:hint="eastAsia"/>
        </w:rPr>
      </w:pPr>
      <w:r>
        <w:rPr>
          <w:rFonts w:hint="eastAsia"/>
        </w:rPr>
        <w:t>&gt;OTU004640</w:t>
      </w:r>
    </w:p>
    <w:p w14:paraId="7F2FA19A">
      <w:pPr>
        <w:rPr>
          <w:rFonts w:hint="eastAsia"/>
        </w:rPr>
      </w:pPr>
      <w:r>
        <w:rPr>
          <w:rFonts w:hint="eastAsia"/>
        </w:rPr>
        <w:t>CCTACGGGGGGCAGCAGTGGGGAATCTTGGACAATGGGCGCAAGCCTGATCCAGCGACGCCGCGTGGGTGATGAAGGCCTTCGGGTTGTAAAGCCCTTTCACCGGGGACGATGATGACGGTACCCAAGGAATAAGTCACGGCTAACTACGTGCCAGCAGCCGCGGTAATACGTAGGTGGCAAGCGTTATCCGGAATTATTGGGCGTAAAGCGCACGCAGGCGGCTTGGTAAGTCTGACGTGAAAACTCCTGGCTTAACCGGGAGAGGTCGTTGGAAACTGCTGAGCTTGAGGCGATGAGAGGGGTGCGGAATTCCCGGTGTAGTGGTGGAATGCGTAGATATCGGGAGGAACACCAGTGGCGAAAGCGGCACCCTGGCATCGGCCTGACGCTCATGTGCGAAGGCGTGGGGAGCGAACGGGATTAGATACCCGAGTAGTCC</w:t>
      </w:r>
    </w:p>
    <w:p w14:paraId="18611829">
      <w:pPr>
        <w:rPr>
          <w:rFonts w:hint="eastAsia"/>
        </w:rPr>
      </w:pPr>
      <w:r>
        <w:rPr>
          <w:rFonts w:hint="eastAsia"/>
        </w:rPr>
        <w:t>&gt;OTU004641</w:t>
      </w:r>
    </w:p>
    <w:p w14:paraId="003454A5">
      <w:pPr>
        <w:rPr>
          <w:rFonts w:hint="eastAsia"/>
        </w:rPr>
      </w:pPr>
      <w:r>
        <w:rPr>
          <w:rFonts w:hint="eastAsia"/>
        </w:rPr>
        <w:t>CCTACGGGTGGCTGCAGTCGAGAATCTTCCGCAATGGGCGCAAGCCTGACGGAGCGACGCCGCGTGTGGGATGAAGGCCTTCGGGTTGTAAACCACTGTCGTAGAGGAGGAAGGACCGGTGCAGAGCCGGTTTTGACCTATTCTAGGAGGAAGGGTGGGCTAACTACGTGCCAGCAGCCGCGGTAATACGTAGGGGGCTAGCGTTGTCCGGAATCACTGGGCGTAAAGGGCGCGTAGGTGGCCCGGTAAGTAGGGGGTGAAATCTTGCGGCTCAACCGCAAGGCTGCCTTCTAAACTGCCAGGCTTGAGCACAGTAGAGGCAGGTGGAATTCCCGGTGTAGCGGTGGAATGCGTAGAGATCAGGAGGAACATCCATGGCGAAGGCAGCTACCTGGACCAACACTGACACTGAGGCACGAAAGCGTGGGGAGCAAACAGGATTAGATACCCTGGTAGTCC</w:t>
      </w:r>
    </w:p>
    <w:p w14:paraId="17C2E7EE">
      <w:pPr>
        <w:rPr>
          <w:rFonts w:hint="eastAsia"/>
        </w:rPr>
      </w:pPr>
      <w:r>
        <w:rPr>
          <w:rFonts w:hint="eastAsia"/>
        </w:rPr>
        <w:t>&gt;OTU004642</w:t>
      </w:r>
    </w:p>
    <w:p w14:paraId="5AF6DAFB">
      <w:pPr>
        <w:rPr>
          <w:rFonts w:hint="eastAsia"/>
        </w:rPr>
      </w:pPr>
      <w:r>
        <w:rPr>
          <w:rFonts w:hint="eastAsia"/>
        </w:rPr>
        <w:t>CCTACGGGCGGCTGCAGTGGGGAATATTGGACAATGGGCGAAAGCCTGATCCAGCGATGCCGCGTGTGTGAAGAAGGCCTGCGGGTTGTAAAGCACTTTCAGTAGGGAAGAAAAGCCGAGTGCCAATACCACTCGGTCTTGACGTTACCTAAAGAAGAAGCACCGGCTAACTCCGTGCCAGCAGCCGCGGTAATACGTAGGGGGCGAGCGTTGTCCGGAATTATTGGGCGTAAAGAGCGTGTAGGCGGTTCGGTAAGTCTGCCGTGAAAACCTGGGGCTCAACCCTGGGCGTGCGGTGGATACTGCCGGGCTAGAGGATGGTAGAGGCGAGCGGAATTCCCGGTGTAGCGGTGAAATGTGTAGATATCGGAAGGAACACCAGTGGCGAAGGCGACTTCCTGGACCAAGACTGACGCTGAGGCGCGAAAGCGTGGGGATCAAACAGGATTAGATACCCCAGTAGTCC</w:t>
      </w:r>
    </w:p>
    <w:p w14:paraId="5C27F6CE">
      <w:pPr>
        <w:rPr>
          <w:rFonts w:hint="eastAsia"/>
        </w:rPr>
      </w:pPr>
      <w:r>
        <w:rPr>
          <w:rFonts w:hint="eastAsia"/>
        </w:rPr>
        <w:t>&gt;OTU004643</w:t>
      </w:r>
    </w:p>
    <w:p w14:paraId="0423D637">
      <w:pPr>
        <w:rPr>
          <w:rFonts w:hint="eastAsia"/>
        </w:rPr>
      </w:pPr>
      <w:r>
        <w:rPr>
          <w:rFonts w:hint="eastAsia"/>
        </w:rPr>
        <w:t>CCTACGGGGGGCTGCAGTAGGGAATCTTGCGCAATGGGCGAAAGCCTGACGCAGCGACGCCGCGTGAGGGATGACGGCCTTCGGGTTGTAAACCCCTGTCGAATGGGACGAATGACTCGCGAATGAATACCTCGCGAGAGTGACGGTACCGTTAAAGGAAGCCACGGCTAACTACGTGCCAGCAGCCGCGGTAATACGTAGGTGGCGAGCGTTGTCCGGATTTATTGGGTTTAAAGGGTGCGTAGGCGGCCAGACAGGTCCGTTGTGAAAACTAGAGGCTCAACCTCTAGACGTCGATGGAAACCGTCTGGCTAGAGTCCGGAAGAGGAGAGTGGAATTCCTGGTGTAGCGGTGAAATGCGCAGATATCAGGAGGAACACCCGTGGCGAAAGCGGCTCTCTGGGACGGTACTGACGCTGAGACGCGAAAGCGTGGGGAGCGAACAGGATTAGATACCCTTGTAGTCC</w:t>
      </w:r>
    </w:p>
    <w:p w14:paraId="5857EC68">
      <w:pPr>
        <w:rPr>
          <w:rFonts w:hint="eastAsia"/>
        </w:rPr>
      </w:pPr>
      <w:r>
        <w:rPr>
          <w:rFonts w:hint="eastAsia"/>
        </w:rPr>
        <w:t>&gt;OTU004644</w:t>
      </w:r>
    </w:p>
    <w:p w14:paraId="64D7F63D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GACGTAGGGCGCGAGCGTTGTCCGGATTTATTGGGTTTAAAGGGTCCGTAGGCGGATGCGTAAGTCAGTGGTGAAATCTCACAGCTCAACTGTGAAACTGCCATTGATACTGCGTGTCTTGAGTGAGGTTGAAGTAGCTGGAATAAGTAGTGTAGCGGTGAAATGCATAGATATTACTTAGAACACCAATTGCGAAGGCAGGTTACTAAGTCTCAACTGACGCTGATGGACGAAAGCGTGGGGAGCGAACAGGATTAGATACCCCAGTAGTCC</w:t>
      </w:r>
    </w:p>
    <w:p w14:paraId="676FCACF">
      <w:pPr>
        <w:rPr>
          <w:rFonts w:hint="eastAsia"/>
        </w:rPr>
      </w:pPr>
      <w:r>
        <w:rPr>
          <w:rFonts w:hint="eastAsia"/>
        </w:rPr>
        <w:t>&gt;OTU004645</w:t>
      </w:r>
    </w:p>
    <w:p w14:paraId="212EA720">
      <w:pPr>
        <w:rPr>
          <w:rFonts w:hint="eastAsia"/>
        </w:rPr>
      </w:pPr>
      <w:r>
        <w:rPr>
          <w:rFonts w:hint="eastAsia"/>
        </w:rPr>
        <w:t>CCTACGGGTGGCTGCAGTGAGGAATATTGCTCAATGGACGAAAGTCTGAAGCAGCAACGCCGCGTGAGGGATGACGGCCTTCGGGTTGTAAACCTCTTTCGCCCAGGACGAAGCGAGAGTGACGGTACTGGGAGAAGAAGGACCGGCCAACTACGTGCCAGCAGCCGCGGTAATACGTAGGGTCCGAGCGTTGTCCGGAATTATTGGGCGTAAAGGGCTCGTAGGCGGTTCGTCACGTCGGGAGTGAAAACTCGGAGCTTAACTCCGGAACGGCACTCGAGACGCCATGGCTGGAGGCCGGAAGAGGAGGGTGGAATACCCAGTGTAGAGGTGAAATTCGTAGATATTGGGTGGAACACCGGTGGCGAAAGCGGCTATCTGGCCCGTAATTGACGCTGAGGCGCGAAAGCGTGGGGAGCAAACAGGATTAGATACCCCAGTAGTCC</w:t>
      </w:r>
    </w:p>
    <w:p w14:paraId="558B52A8">
      <w:pPr>
        <w:rPr>
          <w:rFonts w:hint="eastAsia"/>
        </w:rPr>
      </w:pPr>
      <w:r>
        <w:rPr>
          <w:rFonts w:hint="eastAsia"/>
        </w:rPr>
        <w:t>&gt;OTU004646</w:t>
      </w:r>
    </w:p>
    <w:p w14:paraId="6C0B2841">
      <w:pPr>
        <w:rPr>
          <w:rFonts w:hint="eastAsia"/>
        </w:rPr>
      </w:pPr>
      <w:r>
        <w:rPr>
          <w:rFonts w:hint="eastAsia"/>
        </w:rPr>
        <w:t>CCTACGGGAGGCTGCAGTAGGGAATTTTCCGCAATGGGCGAAAGCCTGACGGAGCAACGCCGCGTGAGTGAGGACGGCCTTCGGGTTGTAAAACTCTGTTCTTGAGGAAGAATTCTAGTCAGGTGAACAGCCTGATTGGTTGACGGTACTCAAGGAGAAAGCCCCGGCTAACTACGTGCCAGCAGCCGCGGTAATACGTAGGGGGCGAGCGTTGTCCGGAATTATTGGGCGTAAAGAGCGTGTAGGCGGCCAAGCAGGTCCGCTGTGAAAACTCGAGGCTTAACCTCGAGACGTCGGTGGAAACCGTTTGGCTAGAGTCCTGGAGAGGGTCGTGGAATTCCCGGTGTAGCGGTGAAATGCGCAGATATCGGGAGGAACACCGGTGGCGAAGGCGGATCTCTGGGCCTGTCCTGACGCTCAGGCGCGAAAGCGTGGGGAGCAAACAGGATTAGATACCCTAGTAGTCC</w:t>
      </w:r>
    </w:p>
    <w:p w14:paraId="2D46B77F">
      <w:pPr>
        <w:rPr>
          <w:rFonts w:hint="eastAsia"/>
        </w:rPr>
      </w:pPr>
      <w:r>
        <w:rPr>
          <w:rFonts w:hint="eastAsia"/>
        </w:rPr>
        <w:t>&gt;OTU004647</w:t>
      </w:r>
    </w:p>
    <w:p w14:paraId="6FB4E074">
      <w:pPr>
        <w:rPr>
          <w:rFonts w:hint="eastAsia"/>
        </w:rPr>
      </w:pPr>
      <w:r>
        <w:rPr>
          <w:rFonts w:hint="eastAsia"/>
        </w:rPr>
        <w:t>CCTACGGGGGGCTGCAGTGGGGAATATTGCACAATGGGCGAAAGCCTGATGCAGCGACGCCGCGTGGAGGATGAAGGTTTTCGGATTGTAAACTCCTGTTAAGAGGGAAGAAAAGCTCATCAGTAATATGGATGAGTGTTGACGGTACTTCTAGAGAAAGCCTCGGCTAACTACGTGCCAGCAGCCGCGGTAAAACGTAGGATCCGAGCGTTATCCGAATTCACTGGGCGTAAAGCGCGTGCAGGCGGCGAGGTAAGTTGGGTGTGAAATCTCCTGGCTCAACTGGGAGAGGCCGCTCAAAACTGCCTGGCTCGAGGACGGTAGAGGAAGGTGGAATTCCCGGTGTAGTGGTGAAATGCGTAGATATCGGGAGGAACACCCGTGGCGAAAGCGGCCTTCTGGACCGTACCTGACGCTCAGACGCGAAAGCTAGGGGAGCAAACGGGATTAGATACCCCTGTAGTCC</w:t>
      </w:r>
    </w:p>
    <w:p w14:paraId="432E8B3C">
      <w:pPr>
        <w:rPr>
          <w:rFonts w:hint="eastAsia"/>
        </w:rPr>
      </w:pPr>
      <w:r>
        <w:rPr>
          <w:rFonts w:hint="eastAsia"/>
        </w:rPr>
        <w:t>&gt;OTU004648</w:t>
      </w:r>
    </w:p>
    <w:p w14:paraId="53746417">
      <w:pPr>
        <w:rPr>
          <w:rFonts w:hint="eastAsia"/>
        </w:rPr>
      </w:pPr>
      <w:r>
        <w:rPr>
          <w:rFonts w:hint="eastAsia"/>
        </w:rPr>
        <w:t>CCTACGGGCGGCTGCAGTGGGGAATATTGGACAATGGGCGCAAGCCTGATCCAGCCACGCCGCGTGAGTGATGAAGGCCTTCGGGTCGTAAAGCTCTGTGGGGAGGGACGAACCGCCGGATGTGCATAGCATCCGGCATGACGGTACCTCCTTAGCAAGCACCGGCTAACTTCGTGCCAGCAGCCGCGGTAAAACGTAGGATCCGAGCGTTATCCGAATTCACTGGGCGTAAAGCGCGTGCAGGCGGCGAGGTAAGTTGGATGTGAAAGCCCCGGGCTCAACCTGGGAACTGCATCCAAAACTGGCGAGCTAGAGTATGGTAGAGGGTGGTGGAATTTCCTGTGTAGCGGTGAAATGCGTAGATATAGGAAGGAACACCAGTGGCGAAGGCGACCACCTGGACTGATACTGACACTGAGGTGCGAAAGCGTGGGGAGCAAACAGGATTAGATACCCGGGTAGTCC</w:t>
      </w:r>
    </w:p>
    <w:p w14:paraId="25B8B8DC">
      <w:pPr>
        <w:rPr>
          <w:rFonts w:hint="eastAsia"/>
        </w:rPr>
      </w:pPr>
      <w:r>
        <w:rPr>
          <w:rFonts w:hint="eastAsia"/>
        </w:rPr>
        <w:t>&gt;OTU004649</w:t>
      </w:r>
    </w:p>
    <w:p w14:paraId="56972933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TGTAAAGCTCTGTTGCCAGGGAAGAACGTCCGTTAGAGTAACTGCTAACGGAGTGACGGTACCTGAGAAGAAAGCCCCGGCTAACTACGTGCCAGCAGCCGCGGTAATACGTAGGGGGCGAGCGTTGTCCGGAATCATTGGGCGTAAAGAGCTCGTAGGCGGTTCAGTAAGTCAGGTGTGAAAGCTCCGAGCTCAACTCGGAGAGGCCACCTGATACTGCTGTGACTAGAATCCAGTAGGGGAGTGTGGAACTCCTGGTGTAGCGGTGAAATGCGCAGATATCAGGAAGAACACCAGCGGCGAAGGCGGCACTCTGGGCTGGTATTGACGCTGAGATGCGAAAGCGTGGGGAGCAAACAGGATTAGATACCCGAGTAGTCC</w:t>
      </w:r>
    </w:p>
    <w:p w14:paraId="6F6475A6">
      <w:pPr>
        <w:rPr>
          <w:rFonts w:hint="eastAsia"/>
        </w:rPr>
      </w:pPr>
      <w:r>
        <w:rPr>
          <w:rFonts w:hint="eastAsia"/>
        </w:rPr>
        <w:t>&gt;OTU004650</w:t>
      </w:r>
    </w:p>
    <w:p w14:paraId="25B408FA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GAGGGGGCAAGCGTTAATCGGATTTACTGGGCGTAAAGGGCGCGTAGGCGGTTAAGTGAGTGTGATGTGAAAGCCCCGGGCTCAACCTGGGAAGTGCATCGCAAACGACTTAACTGGAGTAGGTGAGAGGGTGGCGGAATTTCCGGTGTAGCGGTGAAATGCGTAGAGATCGGAAGGAACGTCAATGGCGAAGGCAGCCACCTGGTACCATACTGACGCTGAGGCGCGAAAGCGTGGGGAGCAAACAGGATTAGATACCCCAGTAGTCC</w:t>
      </w:r>
    </w:p>
    <w:p w14:paraId="427D0797">
      <w:pPr>
        <w:rPr>
          <w:rFonts w:hint="eastAsia"/>
        </w:rPr>
      </w:pPr>
      <w:r>
        <w:rPr>
          <w:rFonts w:hint="eastAsia"/>
        </w:rPr>
        <w:t>&gt;OTU004651</w:t>
      </w:r>
    </w:p>
    <w:p w14:paraId="7E96D77B">
      <w:pPr>
        <w:rPr>
          <w:rFonts w:hint="eastAsia"/>
        </w:rPr>
      </w:pPr>
      <w:r>
        <w:rPr>
          <w:rFonts w:hint="eastAsia"/>
        </w:rPr>
        <w:t>CCTACGGGAGGCTGCAGTGGGGAATCTTGCGCAATGGACGAAAGTCTGACGCAGCCACGCCGCGTGAGTGAAGAAGGCCTTCGGGTTGTAAAGCTCTGTCGGAAGGGACGAAAACTTTTAGGGTTAATAGCCCTAAGAATTGACGGTACCTTTAGAGGAAGCACCGGCTAACTCTGTGCCAGCAGCCGCGGTAATACGTAGGGGGCTAGCGTTGTCCGGAATCATTGGGCGTAAAGAGCGTGTAGGCGGCCCGGTAAGTCCGCTGTGAAAGTCGGGGGCTCAACCCTCGAAAGCCGGTGGATACTGTCGGGCTAGAGTGCGGAAGAGGCGAGTGGAATTCCTGGTGTAGCGGTGAAATGCGCAGATATCAGGAGGAACACCGATTGCGAAGGCAGCTCGCTGGGACGTAACTGACGCTGAGACGCGAAAGCGTGGGGAGCAAACAGGATTAGATACCCTGGTAGTCC</w:t>
      </w:r>
    </w:p>
    <w:p w14:paraId="076B25D7">
      <w:pPr>
        <w:rPr>
          <w:rFonts w:hint="eastAsia"/>
        </w:rPr>
      </w:pPr>
      <w:r>
        <w:rPr>
          <w:rFonts w:hint="eastAsia"/>
        </w:rPr>
        <w:t>&gt;OTU004652</w:t>
      </w:r>
    </w:p>
    <w:p w14:paraId="05C7CE31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GCTCTTTTGCCAGGGACGATGATGACGGTACCTGGAGAATAAGCCCCGGCTAACTTCGTGCCAGCAGCCGCGGTAATACGAAGGGGGCAAGCGTTGTTCGGAATTACTGGGCGTAAAGAGCTCGTAGGCGGCTGGTCGCGTCGACTGTGAAAACCCGCGGCTCAACCGTGTGGTCTGCAGTCGATACGGGCTGGCTGGAGTTCGGTAGGGGAGACTGGAATTCCTGGTGTAGCGGTGAAATGCGCAGATATCAGGAGGAACACCGGTGGCGAAGGCGGGTCTCTGGGCCGATACTGACGCTGAGGAGCGAAAGCGTGGGGAGCGAACAGGATTAGATACCCTGGTAGTCC</w:t>
      </w:r>
    </w:p>
    <w:p w14:paraId="4345F6F9">
      <w:pPr>
        <w:rPr>
          <w:rFonts w:hint="eastAsia"/>
        </w:rPr>
      </w:pPr>
      <w:r>
        <w:rPr>
          <w:rFonts w:hint="eastAsia"/>
        </w:rPr>
        <w:t>&gt;OTU004653</w:t>
      </w:r>
    </w:p>
    <w:p w14:paraId="043298A1">
      <w:pPr>
        <w:rPr>
          <w:rFonts w:hint="eastAsia"/>
        </w:rPr>
      </w:pPr>
      <w:r>
        <w:rPr>
          <w:rFonts w:hint="eastAsia"/>
        </w:rPr>
        <w:t>CCTACGGGAGGCTGCAGTAGGGAATCTTCCGCAATGGACGAAAGTCTGACGGAGCAACGCCGCGTGAACGATGAAGGCCTTCGGGTCGTAAAGTTCTGTTGTTAGGGAAGAACAAGTATCGGAGTAACTGCCGGTACCTTGACGGTACCTAACCAGAAAGCCACGGCTAACTACGTGCCAGCAGCCGCGGTAATACGTAGGTGGCGAGCGTTGTCCGGATTTACTGGGCGTAAAGCGCGCGTAGGTGGCCTGATAAGTGCAGTGTGAAATCTCCCGGCCCAACTGGGAGGGTGCATTGCAAACTGCCGGGCTTGAGGGCAGCAGAGGTCGGTGGAATTCCCGGTGGAGTGGTGAAATGCGTAGATATCGGGAGGAACACCAGTGGCGAAGGCGGCCGACTGGGCTGTCCCTGACACTGAGGCGCGAAAGCGTGGGGAGCGAACCGGATTAGATACCCGAGTAGTCC</w:t>
      </w:r>
    </w:p>
    <w:p w14:paraId="49707119">
      <w:pPr>
        <w:rPr>
          <w:rFonts w:hint="eastAsia"/>
        </w:rPr>
      </w:pPr>
      <w:r>
        <w:rPr>
          <w:rFonts w:hint="eastAsia"/>
        </w:rPr>
        <w:t>&gt;OTU004654</w:t>
      </w:r>
    </w:p>
    <w:p w14:paraId="07EAB2BE">
      <w:pPr>
        <w:rPr>
          <w:rFonts w:hint="eastAsia"/>
        </w:rPr>
      </w:pPr>
      <w:r>
        <w:rPr>
          <w:rFonts w:hint="eastAsia"/>
        </w:rPr>
        <w:t>CCTACGGGCGGCTGCAGTGAGGAATCTTGCACAATGGGGGAAACCCTGATGCAGCAACGCCGCGTGGAGGAAGACGGCCTTCGGGTTGTAAACTCCTTTTATGTAGGACGAACATTGACGGTACTACATGAATAAGAGGTGGCTAACTATGTGCCAGCAGCCGCGGTAATACATAGACCTCAAGCGTTATCCGGATTTACTGGGCGTAAAGAGCGCGCAGGCGGTCGTTCAAGTCGAGTGTGAAAGCCCCCGGCTCAACTGGGGAGGGTGCGCCGAAAACTGCAAGGCTGGAGTGTGGGAGAGGTAGGCGGAATTCCTGGTGTAGCGGTGAAATGCGTAGATATCAGGAGGAACACCTGTGGTGTAGACGGCTTACTGGACCATGACTGACGCTGAGGCACGAAAGCGTGGGGAGCGAACAGGATTAGATACCCGTGTAGTCC</w:t>
      </w:r>
    </w:p>
    <w:p w14:paraId="28D61A30">
      <w:pPr>
        <w:rPr>
          <w:rFonts w:hint="eastAsia"/>
        </w:rPr>
      </w:pPr>
      <w:r>
        <w:rPr>
          <w:rFonts w:hint="eastAsia"/>
        </w:rPr>
        <w:t>&gt;OTU004655</w:t>
      </w:r>
    </w:p>
    <w:p w14:paraId="6FACC556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CGAAATTGACGGTACCTGCAGAAGAAGGTCCGGCCAACTACGTGCCAGCAGCCGCGGTAATACGTAGGGTCCGAGCGTTGTCCGGATTTATTGGGCGTAAAGAGCTCGTAGGTGGCTTCGTAAGTCGGGTGTGAAAACCCCAGGCTCAACCTGGGGACGCCACTCGATACTGCGGTGGCTTGAGTCTGGTAGGGGATCACGGAATTCCTGGTGTAGCGGTGAAATGCGCAGATATCAGGAGGAACACCAGTGGCGAAGGCGGTGATCTGGGCCAGTACTGACACTGAGGAGCGAAAGCGTGGGGAGCGAACAGGATTAGATACCCTTGTAGTCC</w:t>
      </w:r>
    </w:p>
    <w:p w14:paraId="7D7B9F26">
      <w:pPr>
        <w:rPr>
          <w:rFonts w:hint="eastAsia"/>
        </w:rPr>
      </w:pPr>
      <w:r>
        <w:rPr>
          <w:rFonts w:hint="eastAsia"/>
        </w:rPr>
        <w:t>&gt;OTU004656</w:t>
      </w:r>
    </w:p>
    <w:p w14:paraId="41022E65">
      <w:pPr>
        <w:rPr>
          <w:rFonts w:hint="eastAsia"/>
        </w:rPr>
      </w:pPr>
      <w:r>
        <w:rPr>
          <w:rFonts w:hint="eastAsia"/>
        </w:rPr>
        <w:t>CCTACGGGTGGCAGCAGTGGGGAATCTTGGGCAATGGCCGAAAGGCTGACCCAGCGACGCCGCGTGCGGGAGGAAGCCCTTCGGGGTGTAAACCGCTGTCAGAGGGGACGAACCCCCGGGTTCCGAACAGGGCCCGGGCTGACGGTACCATCAGAATAAGCACCGGCTAACTCCGTGCCAGCAGCCGCGGTAATACGGAGGGTGCAAGCGTTATCCGGAATCACTGGGCGTAAAGGGCGCGTAGGTGGCTCGTTAAGTGGTCGGTGAAATCCCGGAGCTCAACTCCGGGGCTGCCGGTCAGACTGGCGGGCTAGAGCACGGTAGGGGCAGATGGAATTCCCGGTGTAGCGGTGAAATGCGTAGATATCACGAGGAACACCGGAGGTGTAGACGGCCAGCTGGACAGGTACTGACGCTGAGGCACGAAAGCGTGGGGAGCGAACAGGATTAGATACCCGAGTAGTCC</w:t>
      </w:r>
    </w:p>
    <w:p w14:paraId="44247D56">
      <w:pPr>
        <w:rPr>
          <w:rFonts w:hint="eastAsia"/>
        </w:rPr>
      </w:pPr>
      <w:r>
        <w:rPr>
          <w:rFonts w:hint="eastAsia"/>
        </w:rPr>
        <w:t>&gt;OTU004657</w:t>
      </w:r>
    </w:p>
    <w:p w14:paraId="0632B51A">
      <w:pPr>
        <w:rPr>
          <w:rFonts w:hint="eastAsia"/>
        </w:rPr>
      </w:pPr>
      <w:r>
        <w:rPr>
          <w:rFonts w:hint="eastAsia"/>
        </w:rPr>
        <w:t>CCTACGGGGGGCAGCAGTAAGGAATATTCCACAATGGGCGAAAGCCTGATGGAGCGACGCCGCGTGCGGGACGAAGCCTTTCGGGGTGTAAACCGCTTTTAGGAGGGATGACACACGGCGCGAGCCGTTACGACAGTACCTCCTGAATAAGCATCGGCTAACTACGTGCCAGCAGCCGCGGTAAGACGGAGGGCGCAAACGTTGTTCGGAATCACTGGGCGTAAAGGGCGCGTAGGCGGATCGGTAAGTCAGACGTGAAATCCCGGGGCTCAACTCCGGAACTGCCTTTAAGACTGCATCGCTAGAACGTCGGAGAGGTAAGTGGAATTCCGAGTGTAGAGGTGAAATTCGTAGATATTCGGAAGAACACCAGTGGCGAAGGCGGCTCACTGGACTGGTATTGACGCTGAGGTGCGAAAGCGTGGGGAGCAAACAGGATTAGATACCCTAGTAGTCC</w:t>
      </w:r>
    </w:p>
    <w:p w14:paraId="19CAA2E4">
      <w:pPr>
        <w:rPr>
          <w:rFonts w:hint="eastAsia"/>
        </w:rPr>
      </w:pPr>
      <w:r>
        <w:rPr>
          <w:rFonts w:hint="eastAsia"/>
        </w:rPr>
        <w:t>&gt;OTU004658</w:t>
      </w:r>
    </w:p>
    <w:p w14:paraId="3EDA57FE">
      <w:pPr>
        <w:rPr>
          <w:rFonts w:hint="eastAsia"/>
        </w:rPr>
      </w:pPr>
      <w:r>
        <w:rPr>
          <w:rFonts w:hint="eastAsia"/>
        </w:rPr>
        <w:t>CCTACGGGGGGCTGCAGTGAGGAATCTTGCGCAATGGGCGAAAGCCTGACGCAGCGACGCCGCGTGAGGGACGAAGGCCTTCGGGTTGTAAACCTCTGTCAGTGGGGAAGAGAACGGACGGTACCCACTGAGGAAGCATCGGCTTACTACGTGCCAGCAGCCGCGGTAATACGTAGGATGCAAGCGTTGTCCGGATTTACTGGGCGTAAAGAGCTCGTAGGCGGGGACGCGCGTCCCGAAGGAAATTCCAGGGCTCAACCCTGGAGCTTTTCGGGATACGGCGTCTCTTGAGGGCAGAAGAGGAGAACGGAATTCCACGTGTAGCGGTGAAATGCGTAGAGATGTGGAGGAACACCAGTGGCGAAGGCGGCTTTCTGGTCTGTAACTGACGCTGAGGCGCGAAAGCGTGGGGAGCAAACAGGATTAGATACCCGAGTAGTCC</w:t>
      </w:r>
    </w:p>
    <w:p w14:paraId="71F1AA9A">
      <w:pPr>
        <w:rPr>
          <w:rFonts w:hint="eastAsia"/>
        </w:rPr>
      </w:pPr>
      <w:r>
        <w:rPr>
          <w:rFonts w:hint="eastAsia"/>
        </w:rPr>
        <w:t>&gt;OTU004659</w:t>
      </w:r>
    </w:p>
    <w:p w14:paraId="7E594577">
      <w:pPr>
        <w:rPr>
          <w:rFonts w:hint="eastAsia"/>
        </w:rPr>
      </w:pPr>
      <w:r>
        <w:rPr>
          <w:rFonts w:hint="eastAsia"/>
        </w:rPr>
        <w:t>CCTACGGGTGGCTGCAGTGGGGAATATTGCACAATGGGCGAAAGCCTGATGCAGCAACGCCGCGTGAGTGATGAAGGCCTTCGGGTTGTAAAGCTCTGTCTTCTGGGACGATAATGACGGTACCAGAGGAGGAAGCCACGGCTAACTACGTGCCAGCAGCCGCGGTAATACGTAGGTGGCAAGCGTTGTCCGGATTTACTGGGCGTAAAGGGTGCGTAGGTGGCATGTTAAGTTTGATGTGAAAGCTCAGGGCTCAACCCTGAAATGGCATTGAATACTAGCGTGCTGGAGGTTTGGAGGGGGGACTGGAATTCTCGGTGTAGCAGTGAAATGCGTAGATATCGAGAGGAACACCAGTGGCGAAGGCGAGTCCCTGGACCAATACTGACGCTCATGTGCGAAAGCGTGGGGAGCAAACAGGATTAGATACCCCAGTAGTCC</w:t>
      </w:r>
    </w:p>
    <w:p w14:paraId="22E8807F">
      <w:pPr>
        <w:rPr>
          <w:rFonts w:hint="eastAsia"/>
        </w:rPr>
      </w:pPr>
      <w:r>
        <w:rPr>
          <w:rFonts w:hint="eastAsia"/>
        </w:rPr>
        <w:t>&gt;OTU004660</w:t>
      </w:r>
    </w:p>
    <w:p w14:paraId="732025C0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TCGTGCCAGCAGCCGCGGTAATACGAAGGGGGCTAGCGTTGTTCGGAATCACTGGGCGTAAAGGGCGCGTAGGTGGCATAGTAAGTCTGTAGTGAAATTGTGTGGCTCAACCATACACCCATTATGGAAACTGCTAAGCTAGAGGATGAGAGAGGTTATTGGAATTCCCAGTGTAGGAGTGAAATCCGTAGATATTGGGAAGAACACCGGTGGCGAAGGCGGCCAACTGGACCACAACTGACGCTGAGGCGCGAAAGCGTGGGGAGCAAACAGGATTAGATACCCCTGTAGTCC</w:t>
      </w:r>
    </w:p>
    <w:p w14:paraId="75DB29F2">
      <w:pPr>
        <w:rPr>
          <w:rFonts w:hint="eastAsia"/>
        </w:rPr>
      </w:pPr>
      <w:r>
        <w:rPr>
          <w:rFonts w:hint="eastAsia"/>
        </w:rPr>
        <w:t>&gt;OTU004661</w:t>
      </w:r>
    </w:p>
    <w:p w14:paraId="3BCD994D">
      <w:pPr>
        <w:rPr>
          <w:rFonts w:hint="eastAsia"/>
        </w:rPr>
      </w:pPr>
      <w:r>
        <w:rPr>
          <w:rFonts w:hint="eastAsia"/>
        </w:rPr>
        <w:t>CCTACGGGGGGCTGCAGTGGGGAATCTTGCGCAATGGGCGAAAGCCTGACGCAGCCATGCCGCGTGAATGATGAAGGTCTTAGGATTGTAAAATTCTTTCACCGGGGACGATAATGACGGTACCCGGAGAAGAAGCCCCGGCTAACTTCGTGCCAGCAGCCGCGGTAATACGAAGGGGGCTAGCGTTGCTCGGAATTACTGGGCGTAAAGGGAGCGTAGGCGGATGACTTAGTCAGAGGTGAAAGCCCAGGGCTCAACCCTGGAATTGCCTTTGATACTGGTCATCTTGAGTATGGGAGAGGTTAGCGGAACTCCGAGTGTAGAGGTGAAATTCGTAGATATTCGGAGGAACACCAGTGGCGAAGGCGGCTCACTGGTCCGGTACTGACGCTGAGGTGCGAAAGCGTGGGTAGCAAACAGGATTAGATACCCCGGTAGTCC</w:t>
      </w:r>
    </w:p>
    <w:p w14:paraId="599D861F">
      <w:pPr>
        <w:rPr>
          <w:rFonts w:hint="eastAsia"/>
        </w:rPr>
      </w:pPr>
      <w:r>
        <w:rPr>
          <w:rFonts w:hint="eastAsia"/>
        </w:rPr>
        <w:t>&gt;OTU004662</w:t>
      </w:r>
    </w:p>
    <w:p w14:paraId="2EBFAFB5">
      <w:pPr>
        <w:rPr>
          <w:rFonts w:hint="eastAsia"/>
        </w:rPr>
      </w:pPr>
      <w:r>
        <w:rPr>
          <w:rFonts w:hint="eastAsia"/>
        </w:rPr>
        <w:t>CCTACGGGTGGCTGCAGTGGGGAATATTGCGCAATGGGCGGAAGCCTGATGCAGCAACGCCGCGTGCTCGATGAAGGCCTTCGGGTTGTAAAGGGCTTTTCGGGGAGATGAGGAAGGACAGTATCCCCGGAAGAAGGATCGGCTAACTACGTGCCAGCAGCCGCGGTAAAACGTAGGGTCCAAGCGTTATCCGGAATTACTGGGCGTAAAGAGTTGCGTAGGTGGCATAGTAAGTAGATAGTGAAAGCGTGTGGCTCAACCATACATCCATTATCTAAACTGCTAAGCTAGAAGGCGAGAGAGGTAGATGGAATTCCTGATGTAGGGGTAATATCCGTAGATATCAGGAGGAACACCGATGGCGTAAGCAGTCTACTGGCTCGTTCTTGACACTAAGGCACGAAAGCGTGGGGATCAAACAGGATTAGATACCCCAGTAGTCC</w:t>
      </w:r>
    </w:p>
    <w:p w14:paraId="09EEF927">
      <w:pPr>
        <w:rPr>
          <w:rFonts w:hint="eastAsia"/>
        </w:rPr>
      </w:pPr>
      <w:r>
        <w:rPr>
          <w:rFonts w:hint="eastAsia"/>
        </w:rPr>
        <w:t>&gt;OTU004663</w:t>
      </w:r>
    </w:p>
    <w:p w14:paraId="186C12E8">
      <w:pPr>
        <w:rPr>
          <w:rFonts w:hint="eastAsia"/>
        </w:rPr>
      </w:pPr>
      <w:r>
        <w:rPr>
          <w:rFonts w:hint="eastAsia"/>
        </w:rPr>
        <w:t>CCTACGGGAGGCTGCAGTGGGGAATATTGGACAATGGGCGAAAGCCTGATCCAGCCATGCCGCGTGAGTGAAGAAGGCCCTAGGGTTGTAAAGCTCTTTCAGCGGGGAAGATAATGACGGTACCCGCAGAAGAAGCCCCGGCCAACTACGTGCCAGCAGCCGCGGTAACACGTAGGGGGCGAGCGTTGTCCGGATTCATTGGGCGTAAAGAGCGTGTAGGCGGCCAGGTAGGTCACTTGTGAAATCTCTGAGCTTAACTCAGAACGGCCAAGTGATACTGCAGTGCTAGAGTGCAGAAGGGGCAATCGGAATTCTTGGTGTAGCGGTGAAATGCGTAGATATCAGGAGGAACACCAGTGGCGAAGGCGGCACTCTGGGCCGGTACTGACGCTGAGGAGCGAAAGCGTGGGGAGCGAACAGGATTAGATACCCCTGTAGTCC</w:t>
      </w:r>
    </w:p>
    <w:p w14:paraId="01D6D1FF">
      <w:pPr>
        <w:rPr>
          <w:rFonts w:hint="eastAsia"/>
        </w:rPr>
      </w:pPr>
      <w:r>
        <w:rPr>
          <w:rFonts w:hint="eastAsia"/>
        </w:rPr>
        <w:t>&gt;OTU004664</w:t>
      </w:r>
    </w:p>
    <w:p w14:paraId="7BB9B0EC">
      <w:pPr>
        <w:rPr>
          <w:rFonts w:hint="eastAsia"/>
        </w:rPr>
      </w:pPr>
      <w:r>
        <w:rPr>
          <w:rFonts w:hint="eastAsia"/>
        </w:rPr>
        <w:t>CCTACGGGTGGCTGCAGTCGAGAATCTTCCGCAATGGGCGAAAGCCTGACGGAGCGACGCCGCGTGGAGGACGAAGGCCTTCGGGTTGTAAACTCCTGTCACGAGTTAAGAAGGTGTCACGACGAACAGTGGTGACATTTGACGTAAGCTCGAGAGGAAGCACTGGCTAACTCTGTGCCAGCAGCCGCGGTAATACGAGGGGTGCAAACGTTACTCGGAATTACTGGGCGTAAAGCGTGCGTAGGTGGTTTGTTAAGTCTGATGTGAAAGCCCTGGGCTCAACCTGGGAACTGCCGTTGATACTGCAGGCCTTGAGTACACTTGAGGTGGGCGGAATACATCATGTAGTGGTGAAATACTTAGATATGATGTAGAACACCGATTGCGAAGGCAGCTCACTAAATTGTAACTGACGCTGAGGCACGAAAGCGTGGGGAGCAAACAGGATTAGATACCCCTGTAGTCC</w:t>
      </w:r>
    </w:p>
    <w:p w14:paraId="1AA97367">
      <w:pPr>
        <w:rPr>
          <w:rFonts w:hint="eastAsia"/>
        </w:rPr>
      </w:pPr>
      <w:r>
        <w:rPr>
          <w:rFonts w:hint="eastAsia"/>
        </w:rPr>
        <w:t>&gt;OTU004665</w:t>
      </w:r>
    </w:p>
    <w:p w14:paraId="175D2EEE">
      <w:pPr>
        <w:rPr>
          <w:rFonts w:hint="eastAsia"/>
        </w:rPr>
      </w:pPr>
      <w:r>
        <w:rPr>
          <w:rFonts w:hint="eastAsia"/>
        </w:rPr>
        <w:t>CCTACGGGCGGCTGCAGTAGGGAATCTTGCGCAATGGGCGAAAGCCTGACGCAGCAACACCGTGTGAGCGACGAAGGCCTTCGGGTCGTAAAGCTCTGTTGTTGGGGACGAAGGGTTAGGGGTTAATAGCCCCAAGCCTGACGGTACCCGCAGAAGAAGCCCCGGCCAACTACGTGCCAGCAGCCGCGGTAAGACGTAGGGGGCGAGCGTTGTCCGGATTCATTGGGCGTAAAGAGCGCGTAGGCGGCCAGATAAGTCCGGTGTGAAAGTCAAAGGCTCAACCTTTGAATGCCGCTGGAAACTGTCTGGCTAGAGTCCGGGAGGGGCGAGTGGAATTCCTGGTGTAGCGGTGAAATGCGCAGATATCAGGAGGAACACCGATGGCGAAGGCAGGTCTCTGGGCTGTAACTGACGCTGAGGAGCGAAAGCATGGGGAGCGAACAGGATTAGATACCCTAGTAGTCC</w:t>
      </w:r>
    </w:p>
    <w:p w14:paraId="33CD4A5B">
      <w:pPr>
        <w:rPr>
          <w:rFonts w:hint="eastAsia"/>
        </w:rPr>
      </w:pPr>
      <w:r>
        <w:rPr>
          <w:rFonts w:hint="eastAsia"/>
        </w:rPr>
        <w:t>&gt;OTU004666</w:t>
      </w:r>
    </w:p>
    <w:p w14:paraId="763E352E">
      <w:pPr>
        <w:rPr>
          <w:rFonts w:hint="eastAsia"/>
        </w:rPr>
      </w:pPr>
      <w:r>
        <w:rPr>
          <w:rFonts w:hint="eastAsia"/>
        </w:rPr>
        <w:t>CCTACGGGCGGCTGCAGTTTCGAATCATTCACAATGGGCGAAAGCCTGATGGTGCGACGCCGCGTGAGGGATGAAGGTCTTCGGATTGTAAACCTCTGTCACCGGGGAAGAAACGCTTTGAGCTAATAGTTCAAAGCCTGACTTAACCCGGAGAGGAAGCAGTGGCTAACTCTGTGCCAGCAGCCGCGGTAATACAGAGACTGCGAGCGTTGTTCGGAATTATTGGGCGTAAAGCGCGTGTAGGCGGTCCGGTAAGTCGGCTGTGAAAGTCCAGGGCTCAACCCTGGGATGCCGGTCGATACTGCCGGACTAGAGTTCGGAAGAGGCGAGTGGAATTCCCGGTGTAGCGGTGAAATGCGCAGATATCGGGAGGAACACCAATGGCGAAGGCAGCTCGCTGGGACGTTACTGACGCTGAGGAGCGAAAGCATGGGGAGCGAACAGGATTAGATACCCCAGTAGTCC</w:t>
      </w:r>
    </w:p>
    <w:p w14:paraId="12D67F25">
      <w:pPr>
        <w:rPr>
          <w:rFonts w:hint="eastAsia"/>
        </w:rPr>
      </w:pPr>
      <w:r>
        <w:rPr>
          <w:rFonts w:hint="eastAsia"/>
        </w:rPr>
        <w:t>&gt;OTU004667</w:t>
      </w:r>
    </w:p>
    <w:p w14:paraId="38D5E341">
      <w:pPr>
        <w:rPr>
          <w:rFonts w:hint="eastAsia"/>
        </w:rPr>
      </w:pPr>
      <w:r>
        <w:rPr>
          <w:rFonts w:hint="eastAsia"/>
        </w:rPr>
        <w:t>CCTACGGGTGGCTGCAGTGGGGAATATTGCACAATGGGCGCAAGCCTGATGCAGCGACGCCGCGTGAGGGACGAAGGCCTTCGGGTTGTAAACCTCTTTCGGCAGGGACGAAGCGCAAGTGACGGTACCTGAAGAAGAAGCGCCGGCCAACTACGTGCCAGCAGCCGCGGTAAGACGTAGGGCGCAAGCGTTGTCCGGAATTATTGGGCGTAAAGCGCGCGCAGGCGGTTTCTTAAGTCTGGTGTGAAAGCCCGCAGCTCAACTGCGGAGGGCCACTGGAAACTGGGAAGCTTGAGTGTAGGAGAGGAGAGCGGAATTCCACGTGTAGCGGTGAAATGCGTAGATATGTGGAGGAACACCCGTGGCGAAAGCGGCTCTCTGGCCTATAACTGACGCTGAGGAGCGAAAGCGTGGGGAGCGAACAGGATTAGATACCCCAGTAGTCC</w:t>
      </w:r>
    </w:p>
    <w:p w14:paraId="5C6E8066">
      <w:pPr>
        <w:rPr>
          <w:rFonts w:hint="eastAsia"/>
        </w:rPr>
      </w:pPr>
      <w:r>
        <w:rPr>
          <w:rFonts w:hint="eastAsia"/>
        </w:rPr>
        <w:t>&gt;OTU004668</w:t>
      </w:r>
    </w:p>
    <w:p w14:paraId="171948C2">
      <w:pPr>
        <w:rPr>
          <w:rFonts w:hint="eastAsia"/>
        </w:rPr>
      </w:pPr>
      <w:r>
        <w:rPr>
          <w:rFonts w:hint="eastAsia"/>
        </w:rPr>
        <w:t>CCTACGGGGGGCTGCAGTGGGGAATCTTCCGCAATGGACGAAAGTCTGACGGAGCAACGCCGCGTGAGTGAAGAAGGTTTTCGGATCGTAAAGCTCTGTCTTCAGGGACGAATGTGATCTGTGTAAATAATGCAGATTAATGACGGTACCTGAGGAGGAAGCCACGGCTAACTACGTGCCAGCAGCCGCGGTAATACGTAGGTGGCAAGCGTTGTCCGGAATTATTGGGCGTAAAGAACGCGTAGGCGGGATAATAAGTCTGTTCTCAAAGTTCGGAGCTCAACTCCGTGATGGAATGGAAACTGTTATTCTTGAGTGCAGGAGAGGAAAGTGGAATTCCCAGTGTAGCGGTGAAATGCGTAGATATTGGGAGGAACACCAGTGGCGAAGGCGACTTTCTGGACTGTGTCTGACGCTGAGGCGCGACAGCGTGGGGAGCAAACAGGATTAGATACCCCAGTAGTCC</w:t>
      </w:r>
    </w:p>
    <w:p w14:paraId="1A7EE50B">
      <w:pPr>
        <w:rPr>
          <w:rFonts w:hint="eastAsia"/>
        </w:rPr>
      </w:pPr>
      <w:r>
        <w:rPr>
          <w:rFonts w:hint="eastAsia"/>
        </w:rPr>
        <w:t>&gt;OTU004669</w:t>
      </w:r>
    </w:p>
    <w:p w14:paraId="7810DF54">
      <w:pPr>
        <w:rPr>
          <w:rFonts w:hint="eastAsia"/>
        </w:rPr>
      </w:pPr>
      <w:r>
        <w:rPr>
          <w:rFonts w:hint="eastAsia"/>
        </w:rPr>
        <w:t>CCTACGGGTGGCTGCAGTAACGAATATTCCGCAATGCGCGAAAGCGTGACGGAGCGATGCCGCGTGCAGGATGAAGCCCCTCGGGGTGTAAACTGCTGTCAGGGTTTACCAATAAATTGAGGATACCCAAAGGAAGAGACGGCTAACTCTGTGCCAGCAGCCGCGGTAATACAGAGGTCTCGAGCGTTAATCGGAATTACTGGGCTTAAAGGGTGCGTAGGTGGTTGCGTAAGTAACGTGTGAAATCCCCCGGCTTACCCGGGGAATTGCGCGTTATACTGCGTGACTTGAGGGCTGTAGGGGAATGGGGAACTCCAGGTGTAGCGGTGAAATGCGCAGATATCAGGAGGAACACCGGTGGCGAAGGCGGCCTTCTGGGCCTGTTCTGACGCTGAGGAGCGAAAGCGTGGGGAGCAAACAGGATTAGATACCCTAGTAGTCC</w:t>
      </w:r>
    </w:p>
    <w:p w14:paraId="64D4D202">
      <w:pPr>
        <w:rPr>
          <w:rFonts w:hint="eastAsia"/>
        </w:rPr>
      </w:pPr>
      <w:r>
        <w:rPr>
          <w:rFonts w:hint="eastAsia"/>
        </w:rPr>
        <w:t>&gt;OTU004670</w:t>
      </w:r>
    </w:p>
    <w:p w14:paraId="10CCC9A2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TCGGGACGAAAAGCCTCGACCTAACACGTCGAGGTCTGACGGTACCGAGTGAGGAAGCCCCGGCTAACTCTGTGCCAGCAGCCGCGGTAATACAGAGGGGGCAAGCGTTGTTCGGAATTACTGGGCGTAAAGGGCGCGTAGGCGGCCCGCTAAGTCGAACGTGAAATCCCCGGGCTTAACCTGGGAATGGCATTTGGGACTGCAAGGCTGGAGTTTGGCAGAGGAGACTGGAATTCCCGGTGTAGCGGTGAAATGCGTAGATATCTGAAGGAACATCAGTGGCGAAGGCGGCTTACTGGCTCGTAACTGACGCTGAGGCGCGAAAGCGTGGGGAGCAAACAGGATTAGATACCCCAGTAGTCC</w:t>
      </w:r>
    </w:p>
    <w:p w14:paraId="14064D7C">
      <w:pPr>
        <w:rPr>
          <w:rFonts w:hint="eastAsia"/>
        </w:rPr>
      </w:pPr>
      <w:r>
        <w:rPr>
          <w:rFonts w:hint="eastAsia"/>
        </w:rPr>
        <w:t>&gt;OTU004671</w:t>
      </w:r>
    </w:p>
    <w:p w14:paraId="69C8CBCB">
      <w:pPr>
        <w:rPr>
          <w:rFonts w:hint="eastAsia"/>
        </w:rPr>
      </w:pPr>
      <w:r>
        <w:rPr>
          <w:rFonts w:hint="eastAsia"/>
        </w:rPr>
        <w:t>CCTACGGGGGGCTGCAGTGGGGAATATTGCGCTAATGCGCGAAAGCGTGACGCAGCGACGCCGCGTGGGGGATGAAGGCCCTCGGGTCGTAAACCCCTTTCGCCAGGGACGAAGCGAGAGTGACGGTACCTGGAGAAGAAGTCCCGGCTAACTACGTGCCAGCAGCCGCGGTAACACGTAGGGGACGAGCGTTGTCCGGATTCATTGGGCGTAAAGCGCGCGTAGGCGGCCCGGAAAGTCGGATGTGAAAACCTGGGGCTCAACCCCGGATCGGCGTGGGCGACTGTCGGGCTGGAGCACGGTAGGGGCAGACGGAATTCCGGGTGTAGCGGTGGAATGCGTAGAGATCCGGAAGAACACCGGTGGCGAAGGCGGGTCTCTGGGCCGATACTGACGCTGAGGAGCGAAAGCGTGGGGAGCGAACAGGATTAGATACCCGTGTAGTCC</w:t>
      </w:r>
    </w:p>
    <w:p w14:paraId="4207CDEF">
      <w:pPr>
        <w:rPr>
          <w:rFonts w:hint="eastAsia"/>
        </w:rPr>
      </w:pPr>
      <w:r>
        <w:rPr>
          <w:rFonts w:hint="eastAsia"/>
        </w:rPr>
        <w:t>&gt;OTU004672</w:t>
      </w:r>
    </w:p>
    <w:p w14:paraId="23A7A35A">
      <w:pPr>
        <w:rPr>
          <w:rFonts w:hint="eastAsia"/>
        </w:rPr>
      </w:pPr>
      <w:r>
        <w:rPr>
          <w:rFonts w:hint="eastAsia"/>
        </w:rPr>
        <w:t>CCTACGGGTGGCAGCAGTCGAGAATTTTTCTCAATGGGCGAAAGCCTGAAGGAGCGACGCCGCGTGGGGGATGAAGGTCTTCGGATTGTAAACCCCTGTCACTTGGGAACAAACCTTTCAACCTAACACGTTGAAAGCTGATTGTACTAGGAGAGGAAGACGTGGCTAACTCTGTGCCAGCAGCCGCGGTAATACAGAGACGTCGAGCGTTGTTCGGATTCATTGGGCGTAAAGCGCGCGCAGGTGGTTTCTTAAGTCTGATGTGAAAGCCCACGGCTCAACCGTGGAGGGTCATTGGAAACTGGGGGACTTGAGTACAGAAGAGAAGAGTGGAATTCCACGTGTAGCGGTGAAATGCGTAGAGATCGGGAGGAACATCCGTGGCGAAGGCGGCCACCTGGGCCAACACTGACACTGAGGCACGAAAGCGTGGGGAGCAAACAGGATTAGATACCCCAGTAGTCC</w:t>
      </w:r>
    </w:p>
    <w:p w14:paraId="6EFDF0AF">
      <w:pPr>
        <w:rPr>
          <w:rFonts w:hint="eastAsia"/>
        </w:rPr>
      </w:pPr>
      <w:r>
        <w:rPr>
          <w:rFonts w:hint="eastAsia"/>
        </w:rPr>
        <w:t>&gt;OTU004673</w:t>
      </w:r>
    </w:p>
    <w:p w14:paraId="12948B0B">
      <w:pPr>
        <w:rPr>
          <w:rFonts w:hint="eastAsia"/>
        </w:rPr>
      </w:pPr>
      <w:r>
        <w:rPr>
          <w:rFonts w:hint="eastAsia"/>
        </w:rPr>
        <w:t>CCTACGGGGGGCTGCAGTGGGGAATATTGGTCAATGGGCGAAAGCCTGAACCAGCAATGCCGCGTGAGTGATGAAGGCCTTCGGGTTGTAAAGCTCTGTCGGAGGGAACGAATAAGTCGGTTAACACCCGATGATGACGGTACTCTCAAAGGAAGCACCGGCTAACTCTGTGCCAGCAGCCGCGGTAATACAGAGGGTGCAAGCGTTGTTCGGAATTACTGGGCGTAAAGCGCGTGTAGGCGGCCCGGTAAGTCTGCGGTGAAAGCCCGGGGCTCAACCCCGGGTCGGCCGTGGGTACTGCGGGGCTCGAGCACTGTAGGGGCAGGCGGAATTCCGGGTGTAGCGGTGGAATGCGTAGAGATCCGGAAGAACACCGGTGGCGAAGGCGGCCTGCTGGGCAGTGGCTGACGCTGAGGCGCGACAGCGTGGGGAGCAAACAGGATTAGATACCCGAGTAGTCC</w:t>
      </w:r>
    </w:p>
    <w:p w14:paraId="6476B3EA">
      <w:pPr>
        <w:rPr>
          <w:rFonts w:hint="eastAsia"/>
        </w:rPr>
      </w:pPr>
      <w:r>
        <w:rPr>
          <w:rFonts w:hint="eastAsia"/>
        </w:rPr>
        <w:t>&gt;OTU004674</w:t>
      </w:r>
    </w:p>
    <w:p w14:paraId="57CCDB5B">
      <w:pPr>
        <w:rPr>
          <w:rFonts w:hint="eastAsia"/>
        </w:rPr>
      </w:pPr>
      <w:r>
        <w:rPr>
          <w:rFonts w:hint="eastAsia"/>
        </w:rPr>
        <w:t>CCTACGGGTGGCTGCAGTAGGGAATCTTGCGCAATGGGCGAAAGCCTGACGCAGCGACGCCGCGTGAGGGATGAATGCCTTCGGGTTGTAAACCTCTTTCAGCAGGGACGAAGCCTCACGGTGACGGTACCTGCAGAAGAAGCCCCGGCCAACTACGTGCCAGCAGCCGCGGTAATACGTAGGGCGCGAGCGTTGTCCGGATTTATTGGGCGTAAAGAGCTCGTAGGCGGCTTGTCGCGTCGACCGTGAAAACTTGGGGCTCAACCCCAAGCCTGCGGTCGATACGGGCAGGCTAGAGTTCGGTAGGGGAGACTGGAATTCCTGGTGTAGCGGTGAAATGCTTAGATATCGGGGGGAACACCAGTGGCGAAGGCGGTGCGCTGGGCCGAAACTGACGCTGAGGAGCGAAAGCGTGGGGAGCAAACAGGATTAGATACCCCGGTAGTCC</w:t>
      </w:r>
    </w:p>
    <w:p w14:paraId="7E66F474">
      <w:pPr>
        <w:rPr>
          <w:rFonts w:hint="eastAsia"/>
        </w:rPr>
      </w:pPr>
      <w:r>
        <w:rPr>
          <w:rFonts w:hint="eastAsia"/>
        </w:rPr>
        <w:t>&gt;OTU004675</w:t>
      </w:r>
    </w:p>
    <w:p w14:paraId="07A13255">
      <w:pPr>
        <w:rPr>
          <w:rFonts w:hint="eastAsia"/>
        </w:rPr>
      </w:pPr>
      <w:r>
        <w:rPr>
          <w:rFonts w:hint="eastAsia"/>
        </w:rPr>
        <w:t>CCTACGGGTGGCTGCAGTCGAGGATCTTTAGCAATGCCCGAAAGGGTGACTATGCGACGCCGCGTGCAGGATGAAGGCCTTCGGGTTGTAAACTGCTGTCAGGGGGGAAGAAACCTTGCAGGTGAATAGCTTGCAAGCTGACATCACCCCCAAAGGAAGCCACGGCTAACTCTGTGCCAGCAGCCGCGGTAAGACAGAGGTGGCGAGCGTTGTTCGGATTCATTGGGTGTAAAGGGCAGGTAGGTGGCCATATAAGTCCGGTGTGAAATCCCAGGGCTCAACCCTGGAACTGCATTGGAAACTATATGGCTTGAGTACCGGAGAGGTGAGGGGAATTCTCGGTGTAAGGGTGAAATCTGTAGATATCGAGAGGAACACCAGTGGCGAAGGCGCCTCACTGGCCGGTTACTGACACTGAGCTGCGAAAGCAAGGGGAGCAAACAGGATTAGATACCCGGGTAGTCC</w:t>
      </w:r>
    </w:p>
    <w:p w14:paraId="7BEE559E">
      <w:pPr>
        <w:rPr>
          <w:rFonts w:hint="eastAsia"/>
        </w:rPr>
      </w:pPr>
      <w:r>
        <w:rPr>
          <w:rFonts w:hint="eastAsia"/>
        </w:rPr>
        <w:t>&gt;OTU004676</w:t>
      </w:r>
    </w:p>
    <w:p w14:paraId="63328840">
      <w:pPr>
        <w:rPr>
          <w:rFonts w:hint="eastAsia"/>
        </w:rPr>
      </w:pPr>
      <w:r>
        <w:rPr>
          <w:rFonts w:hint="eastAsia"/>
        </w:rPr>
        <w:t>CCTACGGGTGGCTGCAGTGGGGAATCTTGCGCAATGGGCGAAAGCCTGACGCAGTAACGCCGCGTGGAGGATGACGGCCTTCGGGTTGTAAACTCCTGTCAGGGGGAAGGACGGCCGGTGGGTGAACAGCCTGCGGGTCAGACAGTACCCCCAGAGGAAGCCCCGGCTAATTCCGTGCCAGCAGCCGCGGTAATACGGAAGGGGCAAGCGTTGTTCGGAATCATTGGGCGTAAAGGGCGCGTAGGCGGTTGTGTCTGTCCGCTGTGAAAGCCCACGGTGAACCCGTGGAGGGTCGGTGGAAACGGCATGACTTGAGGCTGGGAGGGGCTGGTGGAATTCCCCGTGTAGCGGTGAAATGCGTAGAGATGGGGGAGAACACTCGTGGCGAAGGCGGCCAGCTGGCCCAGGCCTGACGCTGAGGCGCGACAGCGTGGGGAGCAAACAGGATTAGATACCCCAGTAGTCC</w:t>
      </w:r>
    </w:p>
    <w:p w14:paraId="60C6544C">
      <w:pPr>
        <w:rPr>
          <w:rFonts w:hint="eastAsia"/>
        </w:rPr>
      </w:pPr>
      <w:r>
        <w:rPr>
          <w:rFonts w:hint="eastAsia"/>
        </w:rPr>
        <w:t>&gt;OTU004677</w:t>
      </w:r>
    </w:p>
    <w:p w14:paraId="1C11CCA8">
      <w:pPr>
        <w:rPr>
          <w:rFonts w:hint="eastAsia"/>
        </w:rPr>
      </w:pPr>
      <w:r>
        <w:rPr>
          <w:rFonts w:hint="eastAsia"/>
        </w:rPr>
        <w:t>CCTACGGGTGGCTGCAGTGGGGAATATTGGACAATGGGCGCAAGCCTGATCCAGCAATGCCGCGTGAGTGATGAAGGCCTTAGGGTTGTAAAGCTCTTTCGCCCGCGAAGATAATGACGGTAGCGGGAGAAGAAGCCCCGGCTAACTCCGTGCCAGCAGCCGCGGTAATACGGAGGGGGCTAGCGTTGTCCGGAGTCACTGGGCGTAAAGCGCGCGTAGGCGGCCTGTTAAGTTGGATGTGAAAGCCCGGGGCTCAACCCCGGATGCGCATCCGAGACTGGCAGGCTGGAGTCCGGGAGAGGGCGGCGGAATTCCCAGTGTAGAGGTGAAATTCGTAGATATTCGGAAGAACACCAGTGGCGAAGGCGGCTCACTGGACCGGTATTGACGCTGAGGTGCGAAAGCGTGGGGAGCAAACAGGATTAGATACCCCAGTAGTCC</w:t>
      </w:r>
    </w:p>
    <w:p w14:paraId="47F661A9">
      <w:pPr>
        <w:rPr>
          <w:rFonts w:hint="eastAsia"/>
        </w:rPr>
      </w:pPr>
      <w:r>
        <w:rPr>
          <w:rFonts w:hint="eastAsia"/>
        </w:rPr>
        <w:t>&gt;OTU004678</w:t>
      </w:r>
    </w:p>
    <w:p w14:paraId="315CF46F">
      <w:pPr>
        <w:rPr>
          <w:rFonts w:hint="eastAsia"/>
        </w:rPr>
      </w:pPr>
      <w:r>
        <w:rPr>
          <w:rFonts w:hint="eastAsia"/>
        </w:rPr>
        <w:t>CCTACGGGTGGCTGCAGTCGAGAATCTTCCGCAATGGACGAAAGTCTGACGGAGCGACGCCGCGTGATTGATGAAGTCCCTCTGGGACGTAAAGATCTTTTATGAGGGAAGAAGTTTATTGACGGTACCTCATGAATAAGAGGCTCCTAATCTCGTGCCAGCAGGAGCGGTAATACGAGAGCCTCGAGCGTTATCCGGAATTATTGGGCGTAAAGGGTGCGTAGGTTGTTCTGTTAGTCTTTTGTTAAATCCCCGAGCTTAACTTGGGAATCGCGAAGGAAACGGCAGAACTTGAAAGTGTGAGAGGCGTACGGAACTCATGGTGTAGGGGTGAAATCCGTTGATATCATGGGGAACACCAAATGCGAAGGCAGTACGCTGGCGCATATTTGACACTGAAGCACGAAAGCGTGGGTAGCGAATGGGATTAGATACCCTAGTAGTCC</w:t>
      </w:r>
    </w:p>
    <w:p w14:paraId="757AAEBE">
      <w:pPr>
        <w:rPr>
          <w:rFonts w:hint="eastAsia"/>
        </w:rPr>
      </w:pPr>
      <w:r>
        <w:rPr>
          <w:rFonts w:hint="eastAsia"/>
        </w:rPr>
        <w:t>&gt;OTU004679</w:t>
      </w:r>
    </w:p>
    <w:p w14:paraId="11A03520">
      <w:pPr>
        <w:rPr>
          <w:rFonts w:hint="eastAsia"/>
        </w:rPr>
      </w:pPr>
      <w:r>
        <w:rPr>
          <w:rFonts w:hint="eastAsia"/>
        </w:rPr>
        <w:t>CCTACGGGAGGCTGCAGTGGGGAATATTGCGCAATGGGCGCAAGCCTGACGACGCAATGCCGCGTGGAGGATGAAGGTCTTCGGATTGTAAACTCCTGTTGCCCGGGACGAACGTCTCCGACCTAACACGTCGGAGAGTGACGGTACCGGGTGAGGAAGCCCCGGCTAACTCCGTGCCAGCAGCCGCGGTAAGACGGAGGGCGCAAGCGTTGTTCGGAATTACTGGGCGTAAAGGGCGCGTAGGCGGATGTTCTTGTCAGAGGTGAAAGCCCCGGGCTCAACCTGGGAATTGCATTCGAGACTGAATAGCTAGGGTACGGTAGAGGGAAGCGGAATTTCCGGTGTAGCGGTGAAATGCGTAGATATCGGAAGGAACATCAGTGGCGAAAGCGGCTTCCTGGACCAGTACCGACGTTCAGGCACGAAAGCGTGGGGAGCAAACAGGATTAGATACCCTAGTAGTCC</w:t>
      </w:r>
    </w:p>
    <w:p w14:paraId="61FDB4FB">
      <w:pPr>
        <w:rPr>
          <w:rFonts w:hint="eastAsia"/>
        </w:rPr>
      </w:pPr>
      <w:r>
        <w:rPr>
          <w:rFonts w:hint="eastAsia"/>
        </w:rPr>
        <w:t>&gt;OTU004680</w:t>
      </w:r>
    </w:p>
    <w:p w14:paraId="0EC9124A">
      <w:pPr>
        <w:rPr>
          <w:rFonts w:hint="eastAsia"/>
        </w:rPr>
      </w:pPr>
      <w:r>
        <w:rPr>
          <w:rFonts w:hint="eastAsia"/>
        </w:rPr>
        <w:t>CCTACGGGGGGCAGCAGTGGGGAATCTTGCGCAATGGGCGAAAGCCTGACGCAGCGACGCCGCGTGGGGGAGGAAGGGCTTCGGCTTGTAAACCCCTGTTGCCCGGGACGAACCGCCGCTTTCGAGCGGCCTGACGGTACCGGGTGAGGAAGCACCGGCTAACTCCGTGCCAGCAGCCGCGGTAATACGGAGGGTGCGAGCGTTGTCCGGAATCACTGGGCGTAAAGGGCGCGTAGGCGGTTCTTCAAGCGTGTGGTGAAAGTCCGGGGCTCAACCCCGGATCGGCCGTGCGAACTGGGGGACTCGAGCACTGTAGAGGCGGGTGGAATTCCGGGTGTAGCGGTGGAATGCGTAGAGATCCGGAAGAACACCAGTGGCGAAGGCGGCCCGCTGGGCAGTGGCTGACGCTGAGGCGCGACAGCGTGGGGAGCAAACAGGATTAGATACCCCAGTAGTCC</w:t>
      </w:r>
    </w:p>
    <w:p w14:paraId="6166281A">
      <w:pPr>
        <w:rPr>
          <w:rFonts w:hint="eastAsia"/>
        </w:rPr>
      </w:pPr>
      <w:r>
        <w:rPr>
          <w:rFonts w:hint="eastAsia"/>
        </w:rPr>
        <w:t>&gt;OTU004681</w:t>
      </w:r>
    </w:p>
    <w:p w14:paraId="219B4763">
      <w:pPr>
        <w:rPr>
          <w:rFonts w:hint="eastAsia"/>
        </w:rPr>
      </w:pPr>
      <w:r>
        <w:rPr>
          <w:rFonts w:hint="eastAsia"/>
        </w:rPr>
        <w:t>CCTACGGGCGGCTGCAGTCGAGAGGCTTCCACAATGGGGGAAACCCTGATGGAGCGACGCCGCGTGGGTGATGAAGGTCTTCGGATCGTAAAGCCCTTTCAGCAAGGAAGAATGGACGGGTGCTAATACCATCATGTCCAAGACGGTACTTGCAGAAGAAGCTCCGGCTAACTCCGTGCCAGCAGCCGCGGTAAGACGGAGGGTGCAAGCGTTATCCGGATTCACTGGGTTTAAAGGGAGCGTAGGTGGGATGGTAAGTCCGTGGTGAAATCCCCAAGCTTAACTTGGGAACTGCCGTGGATACTATCAGTCTTGAATATCGCGTAGGTAAGCGGAATATGTCATGTAGCGGTGAAATGCTTAGATATGACATAGAACACCAATTGCGAAGGCAGCTTACTTCACGATTATTGACACTGAGGCACGAAAGCGTGGGGAGCAAACAGGATTAGATACCCCGGTAGTCC</w:t>
      </w:r>
    </w:p>
    <w:p w14:paraId="5D6CB3F6">
      <w:pPr>
        <w:rPr>
          <w:rFonts w:hint="eastAsia"/>
        </w:rPr>
      </w:pPr>
      <w:r>
        <w:rPr>
          <w:rFonts w:hint="eastAsia"/>
        </w:rPr>
        <w:t>&gt;OTU004682</w:t>
      </w:r>
    </w:p>
    <w:p w14:paraId="35A3CB9A">
      <w:pPr>
        <w:rPr>
          <w:rFonts w:hint="eastAsia"/>
        </w:rPr>
      </w:pPr>
      <w:r>
        <w:rPr>
          <w:rFonts w:hint="eastAsia"/>
        </w:rPr>
        <w:t>CCTACGGGGGGCTGCAGTGGGGAATCTTGGACAATGGGCGCAAGCCTGATCCAGCCATGCCGCGTGGGTGAAGAAGGCCTTCGGGTTGTAAAGCCCTTTCGGCGGGGACGATCGTGACGGTACCCGCAGAAGAAGCCCCGGCTAACTCCGTGCCAGCAGCCGCGGTAATACGTAGGTGGCAAGCGTTGTCCGGATTTACTGGGCGTAAAGCGCACGTAGGCAGTCTGGCAAGTTGGACGTGAAAGCTCCCGGCTTAACTGGGAGAGGCCGTTCAAAACTGCCGGACTTGAGGTTGGAAGAGGAGAGCGGAATTCCCGGTGTAGTGGTGGAATGCGTAGATATCGGGAGGAACACCAGTGGCGAAAGCGGCTCTCTGGTCCAGACCTGACGCTGAGGTGCGAAAGCGTGGGGAGCGAACGGGATTAGATACCCGAGTAGTCC</w:t>
      </w:r>
    </w:p>
    <w:p w14:paraId="4A258731">
      <w:pPr>
        <w:rPr>
          <w:rFonts w:hint="eastAsia"/>
        </w:rPr>
      </w:pPr>
      <w:r>
        <w:rPr>
          <w:rFonts w:hint="eastAsia"/>
        </w:rPr>
        <w:t>&gt;OTU004683</w:t>
      </w:r>
    </w:p>
    <w:p w14:paraId="556BCEE0">
      <w:pPr>
        <w:rPr>
          <w:rFonts w:hint="eastAsia"/>
        </w:rPr>
      </w:pPr>
      <w:r>
        <w:rPr>
          <w:rFonts w:hint="eastAsia"/>
        </w:rPr>
        <w:t>CCTACGGGAGGCAGCAGTGGGGAATTTTTGGCAATGGGGGCAACCCTGACCAAGCAACGCCGCGTGGGTGATGAAGTCTCTTGGGACGTAAAACCCTTTCGACGGGGAAGAAACCGCAAGGTTGACGGTACCCGTAGAAGAAGCCCCGGCTAACTCCGTGCCAGCAGCCGCGGTAATACGGGGGGGGCAAGCGTTGTTCGGAATTACTGGGCGTAAAGGGCGCGTAGGCGGTTCGCTAAGTCAGTTGTGAAATACGGCAGCTCAACTGTCGAGGTGCCATTGATACTGGGATGCTTGAGTACTGATGAGGTAGGCGGAATGGACGGTGTAGCGGTGAAATGCATAGATATGTCTCAGAACACCGATTGCGAAGGCAGCTTACTATGGTCTTATTGACGCTGAGGCACGAAAGCGTGGGGATCAAACAGGATTAGATACCCCGGTAGTCC</w:t>
      </w:r>
    </w:p>
    <w:p w14:paraId="6E496509">
      <w:pPr>
        <w:rPr>
          <w:rFonts w:hint="eastAsia"/>
        </w:rPr>
      </w:pPr>
      <w:r>
        <w:rPr>
          <w:rFonts w:hint="eastAsia"/>
        </w:rPr>
        <w:t>&gt;OTU004684</w:t>
      </w:r>
    </w:p>
    <w:p w14:paraId="1F333C32">
      <w:pPr>
        <w:rPr>
          <w:rFonts w:hint="eastAsia"/>
        </w:rPr>
      </w:pPr>
      <w:r>
        <w:rPr>
          <w:rFonts w:hint="eastAsia"/>
        </w:rPr>
        <w:t>CCTACGGGTGGCAGCAGTAGGGAATCTTCCGCAATGGGCGAAAGCCTGACGGAGCAACGCCGCGTGAGTGATGAAGGTTTTCGGATCGTAAAGCTCTGTTGCCAGGGAAGAATGGCCGGGAGAGGGAATGCTCTCGTTTTGACGGTACCTGAGAAGAAAGCCCCGGCTAACTACGTGCCAGCAGCCGCGGTAATACGTAGGGGGCAAGCGTTGTCCGGAATTATTGGGCGTAAAGCGCGCGCAGGCGGTGATTTAAGTTTGGTGTTTAAGCCCGAGGCTCAACCTCGGTTCGCATCGAAAACTGGGTCACTTGAGTGTAGGAGAGGAAAGTGGAATTCCACGTGTAGCGGTGAAATGCGTAGAGATGTGGAGGAACACCAGTGGCGAAGGCGGATCTCTGGGCCTGTCCTGACGCTCAGGCGCGAAAGCTGGGGGAGCGAACAGGATTAGATACCCCGGTAGTCC</w:t>
      </w:r>
    </w:p>
    <w:p w14:paraId="4F7B4EBB">
      <w:pPr>
        <w:rPr>
          <w:rFonts w:hint="eastAsia"/>
        </w:rPr>
      </w:pPr>
      <w:r>
        <w:rPr>
          <w:rFonts w:hint="eastAsia"/>
        </w:rPr>
        <w:t>&gt;OTU004685</w:t>
      </w:r>
    </w:p>
    <w:p w14:paraId="75340ECA">
      <w:pPr>
        <w:rPr>
          <w:rFonts w:hint="eastAsia"/>
        </w:rPr>
      </w:pPr>
      <w:r>
        <w:rPr>
          <w:rFonts w:hint="eastAsia"/>
        </w:rPr>
        <w:t>CCTACGGGTGGCTGCAGTGGGGAATCTTGCGCAATGGCCGAAAGGCTGACGCAGCGACGCCGCGTGTGGGATGAAGCTCTTCGGGGTGTAAACCACTGTTGCCCGGGACGAACGGGCGGATTTATCCGCCGTGACGGTACCGGGAGAATAAGCCCCGGCTAACTCCGTGCCAGCAGCCGCGGTAATACGTAGGGGGCGAGCGTTGTCCGGATTCATTGGGTTTAAAGGGTGCGTAGGCGGCCTATTAAGTCAGTGCTGAAATATCCCGGCTTAACCGGGAGGGTGGCATTGATACTGATGGGCTAGAGTACAGATGAGGTAGGCGGAATTGACGGTGTAGCGGTGAAATGCTTAGATATCGTCAAGAACACCTATAGCGAAGGCAGCTTACTAGGCTGTAACTGACGCTGAGGCACGAAAGTGTGGGGATCAAACAGGATTAGATACCCCAGTAGTCC</w:t>
      </w:r>
    </w:p>
    <w:p w14:paraId="0785D703">
      <w:pPr>
        <w:rPr>
          <w:rFonts w:hint="eastAsia"/>
        </w:rPr>
      </w:pPr>
      <w:r>
        <w:rPr>
          <w:rFonts w:hint="eastAsia"/>
        </w:rPr>
        <w:t>&gt;OTU004686</w:t>
      </w:r>
    </w:p>
    <w:p w14:paraId="411A2468">
      <w:pPr>
        <w:rPr>
          <w:rFonts w:hint="eastAsia"/>
        </w:rPr>
      </w:pPr>
      <w:r>
        <w:rPr>
          <w:rFonts w:hint="eastAsia"/>
        </w:rPr>
        <w:t>CCTACGGGGGGCTGCAGTGGGGAATTTTGGACAATGGGGGCAACCCTGATCCAGCAATGCCGCGTGAGTGAAGAAGGCCTTCGGGTTGTAAAGCTCTTTTGTCAGGGAAGAAAAGGTCGTGGCTAATATCCACGACTGCTGACGGTACCTGAAGAATAAGCACCGGCTAACTACGTGCCAGCAGCCGCGGTAATACGTAGGGTGCAAGCGTTAATCGGAATTACTGGGCGTAAAGCGTGCGTAGGTGGTCTGTTAAGTCTGATGTGAAAGCCCTGGGCTCAACCTGGGAATGGCATTGGATACTGGCGACCTAGAGTGCGGTAGAGGGGTGTGGAATTCCCGGTGTAGCAGTGAAATGCGTAGAGATGTGGAGGAACACCAGTGGCGAAGGCGGCGATCTGGACGGATACTGACGCTGAGACGCGAAAGCGTGGGTAGCAAACAGGATTAGATACCCCTGTAGTCC</w:t>
      </w:r>
    </w:p>
    <w:p w14:paraId="6D443E71">
      <w:pPr>
        <w:rPr>
          <w:rFonts w:hint="eastAsia"/>
        </w:rPr>
      </w:pPr>
      <w:r>
        <w:rPr>
          <w:rFonts w:hint="eastAsia"/>
        </w:rPr>
        <w:t>&gt;OTU004687</w:t>
      </w:r>
    </w:p>
    <w:p w14:paraId="075A60CA">
      <w:pPr>
        <w:rPr>
          <w:rFonts w:hint="eastAsia"/>
        </w:rPr>
      </w:pPr>
      <w:r>
        <w:rPr>
          <w:rFonts w:hint="eastAsia"/>
        </w:rPr>
        <w:t>CCTACGGGAGGCTGCAGTCGGGAATCTTGCGCAATGGGCGAAAGCCTGACGCAGCAACACCGTGTGGGCGACGAAGGCCTTCGGGTCGTAAAGCCCTGTTGTTGGGGACGAAGGACGAAGGGTTAATAGCCCCTAGTCTGACGGTACCCTTCGAGGAAGCCCCGGCTAACTACGTGCCAGCAGCCGCGGTAATACGGGGGGGGCAAGCGTTGTTCGGAATTACTGGGCGTAAAGGGCTCGTAGGCGGCCAACTAAGTCGGACGTGAAATCCCCAGGCTCAACCTGGGAACTGCGTCCGATACTGGATGGCTTGAATCCGGGAGAGGGATGCAGAATTCCAGGTGTAGCGGTGAAATGCGTAGATATCTGGAGGAATACCGGTGGCGAAGGCGGTGGTCTGGGCCGGCACTGACGCTGAGGAGCGAAAGCGTGGGTAGCAAACAGGATTAGATACCCTGGTAGTCC</w:t>
      </w:r>
    </w:p>
    <w:p w14:paraId="1554E651">
      <w:pPr>
        <w:rPr>
          <w:rFonts w:hint="eastAsia"/>
        </w:rPr>
      </w:pPr>
      <w:r>
        <w:rPr>
          <w:rFonts w:hint="eastAsia"/>
        </w:rPr>
        <w:t>&gt;OTU004688</w:t>
      </w:r>
    </w:p>
    <w:p w14:paraId="6BC7A0E4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TTGTAGATTAATACTCTGCAATTTTGACGTTACCGACAGAATAAGCACCGGCTAACTCTGTGCCAGCAGCCGCGGTAATACAGAGGGTGCAAGCGTTAATCGGAATTACTGGGCGTAAAGCGCGCGTAGGTGGCCTTGTAAGTCAGGAGTGAAAGCCCTGGGCTCAACCCAGGAAGTGCTTTTGATACTGCGAGGCTTGAGTGTGGGAGAGGATAGTGGAATTCCTGGTGTAGTGGTGAAATACGTAGATATCAGGAGGAACACCGGTGGCGAAGGCGGCTATCTGGCCCAACACTGACACTCAGACCCGAAAGCGTGGGGATCAAACAGGATTAGATACCCTGGTAGTCC</w:t>
      </w:r>
    </w:p>
    <w:p w14:paraId="7D1FD38A">
      <w:pPr>
        <w:rPr>
          <w:rFonts w:hint="eastAsia"/>
        </w:rPr>
      </w:pPr>
      <w:r>
        <w:rPr>
          <w:rFonts w:hint="eastAsia"/>
        </w:rPr>
        <w:t>&gt;OTU004689</w:t>
      </w:r>
    </w:p>
    <w:p w14:paraId="0638BBA8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GTAAGCTAATACCTTGCTGTTTTGACGTTACCGACAGAATAAGCACCGGCTAACTCTGTGCCAGCAGCCGCGGTAATACGTAGGGCGCAAGCGTTATCCGGATTCACTGGGTTTAAAGGGTGCGTAGGTGGGTTGGTAAGTCAGTGGTGAAATCCCCGAGCTTAACCTGGGAACTGCATTCGGGACTGCATTGCTAGAGTATGGGAGAGGGAAGTGGAATTTCAGGTGTAGCGGTGAAATGCGTAGATATCTGAAGGAACATCAGTGGCGAAAGCGACTTCCTGGACCAATACTGACGCTCATGTGCGAAAGCGTGGGGAGCAAACAGGATTAGATACCCTAGTAGTCC</w:t>
      </w:r>
    </w:p>
    <w:p w14:paraId="40B3316A">
      <w:pPr>
        <w:rPr>
          <w:rFonts w:hint="eastAsia"/>
        </w:rPr>
      </w:pPr>
      <w:r>
        <w:rPr>
          <w:rFonts w:hint="eastAsia"/>
        </w:rPr>
        <w:t>&gt;OTU004690</w:t>
      </w:r>
    </w:p>
    <w:p w14:paraId="2EAEA30A">
      <w:pPr>
        <w:rPr>
          <w:rFonts w:hint="eastAsia"/>
        </w:rPr>
      </w:pPr>
      <w:r>
        <w:rPr>
          <w:rFonts w:hint="eastAsia"/>
        </w:rPr>
        <w:t>CCTACGGGCGGCAGCAGTAGGGAATATTGCGCAATGGGGGAAACCCTGACGCAGCGACGCCGCGTGAGTGATGAAGGCCTTCGGGTCGTAAAGCTCTGTCGTATGGGAATAACACAATGAATGTACCATGCAAGAAAGGATCGGCTAACTTCGTGCCAGCAGCCGCGGTAAGACGAGGGATCCTAGCGTTGTTCGGAATCATTGGGCGTAAAGCGGGTGTAGGCGGCTTTGCAAGTCGGGTGTGAAAGCCCTCAGCTCAACTGAGGAAGTGCGCCCGAAACTGCAGAGCTTGAGTGCCGGAGAGGGTGGCGGAATTCCCCAAGTAGAGGTGAAATTCGTAGATATCGGGAGGAACACCAGTGGCGAAGGCGGCCACCTGGACGGATACTGACGCTGAGACGCGAAAGCGTGGGTAGCAAACAGGATTAGATACCCTTGTAGTCC</w:t>
      </w:r>
    </w:p>
    <w:p w14:paraId="0BBB1879">
      <w:pPr>
        <w:rPr>
          <w:rFonts w:hint="eastAsia"/>
        </w:rPr>
      </w:pPr>
      <w:r>
        <w:rPr>
          <w:rFonts w:hint="eastAsia"/>
        </w:rPr>
        <w:t>&gt;OTU004691</w:t>
      </w:r>
    </w:p>
    <w:p w14:paraId="73887879">
      <w:pPr>
        <w:rPr>
          <w:rFonts w:hint="eastAsia"/>
        </w:rPr>
      </w:pPr>
      <w:r>
        <w:rPr>
          <w:rFonts w:hint="eastAsia"/>
        </w:rPr>
        <w:t>CCTACGGGAGGCAGCAGTAAGGAATATTGCGCAATGGGCGAAAGCCTGATGGAGCGACGCCGCGTGCGGGATGAAGCCCTTTGGGGTGTAAACCGCTTTTTCAGGGGATGATACGTGTCGTAAGACACTAAGACAGTACCTTGAGAATAAGCATCGGCTAACTACGTGCCAGCAGCCGCGGTAATACGAAGGGGGCTAGCGTTGCTCGGAATTACTGGGCGTAAAGGGCGCGTAGGCGGTTCAGTAAGTCGGGTGTGAAAACTCAGGGCTCAACCCTGAGCGGCCACCCGATACTGCTGTGACTTGAGTCCGGTAGGGGAGTGGGGAATTCCTGGTGTAGCGGTGAAATGCGCAGATATCAGGAGGAACACCGGTGGCGAAGGCGCCACTCTGGGCCGAGACTGACGCTGAGGCGCGAAAGCGTGGGGAGCAAACAGGATTAGATACCCCGGTAGTCC</w:t>
      </w:r>
    </w:p>
    <w:p w14:paraId="39D12B96">
      <w:pPr>
        <w:rPr>
          <w:rFonts w:hint="eastAsia"/>
        </w:rPr>
      </w:pPr>
      <w:r>
        <w:rPr>
          <w:rFonts w:hint="eastAsia"/>
        </w:rPr>
        <w:t>&gt;OTU004692</w:t>
      </w:r>
    </w:p>
    <w:p w14:paraId="5DCDC492">
      <w:pPr>
        <w:rPr>
          <w:rFonts w:hint="eastAsia"/>
        </w:rPr>
      </w:pPr>
      <w:r>
        <w:rPr>
          <w:rFonts w:hint="eastAsia"/>
        </w:rPr>
        <w:t>CCTACGGGCGGCTGCAGTGGGGAATTTTGGACAATGGGGGCAACCCTGATCCAGCCATGCCGCGTGAGTGAAGAAGGCCTTCGGGTTGTAAAGCTCTTTCGGCCGGAACGAAATCGCACAGGTTAATACCTTGTGTGGATGACGGTACCGGAATAAGAAGCACCGGCTAACTACGTGCCAGCAGCCGCGGTAATACGGAGGGTGCAAGCGTTATCCGGATTTATTGGGTTTAAAGGGTGCGTAGGCGGCCTGTTAAGTCAGGGGTGAAAGACGGTGGCTCAACCATCGCAGTGCCCTTGATACTGATGGGCTTGAATAGACTAGAGGTAGGCGGAATGTGACAAGTAGCGGTGAAATGCATAGATATGTCACAGAACACCGATTGCGAAGGCAGCTTACTATGGTCTGATTGACGCTGAGGCACGAAAGCGTGGGGATCGAACAGGATTAGATACCCGAGTAGTCC</w:t>
      </w:r>
    </w:p>
    <w:p w14:paraId="2F2EFC94">
      <w:pPr>
        <w:rPr>
          <w:rFonts w:hint="eastAsia"/>
        </w:rPr>
      </w:pPr>
      <w:r>
        <w:rPr>
          <w:rFonts w:hint="eastAsia"/>
        </w:rPr>
        <w:t>&gt;OTU004693</w:t>
      </w:r>
    </w:p>
    <w:p w14:paraId="29FB13DE">
      <w:pPr>
        <w:rPr>
          <w:rFonts w:hint="eastAsia"/>
        </w:rPr>
      </w:pPr>
      <w:r>
        <w:rPr>
          <w:rFonts w:hint="eastAsia"/>
        </w:rPr>
        <w:t>CCTACGGGAGGCAGCAGTGGGGAATTTTGGACAATGGGCGCAAGCCTGATCCAGCCATGCCGCGTGGGTGAAGAAGGCCTTCGGGTTGTAAAGCCCTTTCGGCTGGGACGAAAAGGTCCGTGCTAACACCACGGATCCATGACGGTACCAGCAGAAGAAGCACCGGCTAACTACGTGCCAGCAGCCGCGGTAATACGTAGGGTGCAGGCGTTGTCCGGATTTATTGGGTTTAAAGGGTGCGTAGGCGGCCTTTTAAGTCAGTGGTGAAAGCCCATAGCTCAACTATGGAACTGCCATTGATACTGAAAGGCTTGAGTACAGACGAGGTTGGCGGAATGGATGGTGTAGCGGTGAAATGCTTAGATATGACATAGAACACCAATTGCGAAGGCAGCTCACTACGCGGTTATTGACACTGAGGCACGAAAGCGTGGGGATCAAACAGGATTAGATACCCCAGTAGTCC</w:t>
      </w:r>
    </w:p>
    <w:p w14:paraId="363C192F">
      <w:pPr>
        <w:rPr>
          <w:rFonts w:hint="eastAsia"/>
        </w:rPr>
      </w:pPr>
      <w:r>
        <w:rPr>
          <w:rFonts w:hint="eastAsia"/>
        </w:rPr>
        <w:t>&gt;OTU004694</w:t>
      </w:r>
    </w:p>
    <w:p w14:paraId="4F3ECB2F">
      <w:pPr>
        <w:rPr>
          <w:rFonts w:hint="eastAsia"/>
        </w:rPr>
      </w:pPr>
      <w:r>
        <w:rPr>
          <w:rFonts w:hint="eastAsia"/>
        </w:rPr>
        <w:t>CCTACGGGAGGCAGCAGTGGGGAATATTGGACAATGGGCGCAAGCCTGATCCAGCAATGCCGCGTGAGTGATGAAGGCCTTAGGGTTGTAAAGCTCTTTCGGCGGGGAAGATGATGACGGTACCCGCAGAAGAAGCCCCGGCTAACTCCGTGCCAGCAGCCGCGGTAATACGGAGGGGGCAAGCGTTGTTCGGAATTATTGGGCGTAAAGGGCTCGTAGGCGGATCTGTAAGTCTGACGTGAAATCTCCACCGCTCACCGGGGAGGGGCCGTTGGATACTGCAGATCTGGAGTTCGGCAGAGGACCATGGAATTTCGGGTGTAGCGGTGGAATGCGTAGATATCCGAAAGAACACCGGTGGCGAAGGCGGTGGTCTGGGCCTGAACTGACGCTCAGGTACGAAAGCTGGGGGAGCGAACGGGATTAGATACCCGGGTAGTCC</w:t>
      </w:r>
    </w:p>
    <w:p w14:paraId="16AF1519">
      <w:pPr>
        <w:rPr>
          <w:rFonts w:hint="eastAsia"/>
        </w:rPr>
      </w:pPr>
      <w:r>
        <w:rPr>
          <w:rFonts w:hint="eastAsia"/>
        </w:rPr>
        <w:t>&gt;OTU004695</w:t>
      </w:r>
    </w:p>
    <w:p w14:paraId="57D9918A">
      <w:pPr>
        <w:rPr>
          <w:rFonts w:hint="eastAsia"/>
        </w:rPr>
      </w:pPr>
      <w:r>
        <w:rPr>
          <w:rFonts w:hint="eastAsia"/>
        </w:rPr>
        <w:t>CCTACGGGGGGCTGCAGTAACGAATCTTCCACAATGGGCGAAAGCCTGATGGAGCAACGCCGCGTGCAGGACGAAGGCCTTCGGGTTGTAAACTGCTTTTATCTGTGACGATAATGACGGTAGCAGATGAATAAGGATCGGCTAACTCCGTGCCAGCAGCCGCGGTCACACGGAGGATCCAAGCGTTATCCGGAATTACTGGGCGTAAAGAGTTGCGTAGGTGGCATAGTAAGTTGGTAGTGAAAGCGTGTGGCTCAACCATACTCACATTACTAAAACTACTAAGCTAGAGTATGAGAGAGGTCGCTGGAATTCCTAGTGTAGGAGTGAAATCCGTAGATATTAGGAGGAACACCGATGGCGTAGGCAGGCGACTGGCTCATTACTGACACTAAGGCACGAAAGCGTGGGGAGCGAACTGGATTAGATACCCCAGTAGTCC</w:t>
      </w:r>
    </w:p>
    <w:p w14:paraId="76CC8595">
      <w:pPr>
        <w:rPr>
          <w:rFonts w:hint="eastAsia"/>
        </w:rPr>
      </w:pPr>
      <w:r>
        <w:rPr>
          <w:rFonts w:hint="eastAsia"/>
        </w:rPr>
        <w:t>&gt;OTU004696</w:t>
      </w:r>
    </w:p>
    <w:p w14:paraId="3E018908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TAGGGGGCGAGCGTTGTCCGGAATTATTGGGCGTAAAGCGCGCGTAGGCGGCCACACACGTCGGTTGTGAAAGCTTAGGGCTCAACCCTGAGAGGCCATTCGATACGGGACGACTAGAGGCAGGTAGGGGAAAGTGGAATTCCTGGTGTAGCGGTGAAATGCGCAGATATCGGGAGGAACACCAGTAGCGAAGGCGGCTCGCTGGGCCACACCTGACGCTGAGACGCGAAAGCGTGGGGAGCAAACAGGATTAGATACCCCAGTAGTCC</w:t>
      </w:r>
    </w:p>
    <w:p w14:paraId="251BE86A">
      <w:pPr>
        <w:rPr>
          <w:rFonts w:hint="eastAsia"/>
        </w:rPr>
      </w:pPr>
      <w:r>
        <w:rPr>
          <w:rFonts w:hint="eastAsia"/>
        </w:rPr>
        <w:t>&gt;OTU004697</w:t>
      </w:r>
    </w:p>
    <w:p w14:paraId="0878A89B">
      <w:pPr>
        <w:rPr>
          <w:rFonts w:hint="eastAsia"/>
        </w:rPr>
      </w:pPr>
      <w:r>
        <w:rPr>
          <w:rFonts w:hint="eastAsia"/>
        </w:rPr>
        <w:t>CCTACGGGAGGCTGCAATCAGGGATCTTGCACAATGAGCGAAAGCTAGATGCAGCGACGCCGCGTGGATGATGAAGTCTTTCTGAGACGTAAAATCCTTTTTGGAGGGAAGATGATGACGGTACCTCCAGAAGAAGCCCCGGCTAACTACGTGCCAGCAGCCGCGGTAATACGTAGGGGGCTAGCGTTGTCCGGATTTATTGGGCGTAAAGCGCGTGTAGGCGGCCAGGTAGGTCCGCTGTGAAAGCCCGAGGCTCAACTTCGAGATGTCGACGGAAACCATCTGGCTAGAGTCCGGAAGAGGAGAGTGGAATTCCTGGTGTAGCGGTGAAATGCGCAGATATCAGGAAGAACACCCGTGGCGAAGGCGGCTCTCTGGGACGGTACTGACGCTGAGACGCGAAAGCGTGGGGAGCGAACAGGATTAGATACCCCAGTAGTCC</w:t>
      </w:r>
    </w:p>
    <w:p w14:paraId="134E12D6">
      <w:pPr>
        <w:rPr>
          <w:rFonts w:hint="eastAsia"/>
        </w:rPr>
      </w:pPr>
      <w:r>
        <w:rPr>
          <w:rFonts w:hint="eastAsia"/>
        </w:rPr>
        <w:t>&gt;OTU004698</w:t>
      </w:r>
    </w:p>
    <w:p w14:paraId="07013F9E">
      <w:pPr>
        <w:rPr>
          <w:rFonts w:hint="eastAsia"/>
        </w:rPr>
      </w:pPr>
      <w:r>
        <w:rPr>
          <w:rFonts w:hint="eastAsia"/>
        </w:rPr>
        <w:t>CCTACGGGGGGCTGCAGTGGGGAATCTTGCACAATGGGGGCAACCCTGATGCAGCGACGCCGCGTGAGCGATGAAGCCCTTCGGGGTGTAAAGCTCTTTCGGCAGGGACGAAACAAGACGGTACCTGCAGAAGCAGCTGCGGCTAACTACGTGCCAGCAGCCGCGGTAATACGTAGGCAGCGAGCGTTGTTCGGAGTTACTGGGCGTAAAGGGTGTGTAGGCGGTTCTCTAAGTTGGATGTGAAAGCTCCCGGCTCAACTGGGAGAGGTCGTACAAGACTGGCGGGCTGGAGTGTGGTAAGGGAAGGTGGAATTCCAGGTGTAGCGGTGAAATGCGTAGATATCAGGAGGAACACCGATGGCGAAGGCAGGTCTCTGGGCCACTACTGACGCTGAGAAGCGAAAGCATGGGGAGCGAACAGGATTAGATACCCGTGTAGTCC</w:t>
      </w:r>
    </w:p>
    <w:p w14:paraId="349B9E17">
      <w:pPr>
        <w:rPr>
          <w:rFonts w:hint="eastAsia"/>
        </w:rPr>
      </w:pPr>
      <w:r>
        <w:rPr>
          <w:rFonts w:hint="eastAsia"/>
        </w:rPr>
        <w:t>&gt;OTU004699</w:t>
      </w:r>
    </w:p>
    <w:p w14:paraId="25BAAD75">
      <w:pPr>
        <w:rPr>
          <w:rFonts w:hint="eastAsia"/>
        </w:rPr>
      </w:pPr>
      <w:r>
        <w:rPr>
          <w:rFonts w:hint="eastAsia"/>
        </w:rPr>
        <w:t>CCTACGGGAGGCAGCAGTGAGGAATATTGCCCAATGGAGGAAACTCTGAGGCAGCAACGCCGCGTGAACGATGACGGCCTTCGGGTTGTAAAGTTCTTTTCTCAGGGAAGAAACCAGACGGTACCTGCAGAAGAAGGTCCGGCTAACTACGTGCCAGCAGCCGCGGTAACACGTAGGGGCCAAGCGTTGTCCGGATTTATTGGGCGTAAAGAGCTCGTAGGCGGCTCGGTAAGTGAGGTGTGAAAACTCCAGGCTCAACCTGGAGACGCCACCTCATACTGCCGTGGCTAGAGTCCGGTAGGGGAGCATGGAATTCCTGGTGTAGCGGTGAAATGCGCAGATATCAGGAGGAACACCAGTGGCGAAGGCGGTGCTCTGGGCCGGAACTGACGCTGAGGAGCGAAAGCGTGGGGAGCAAACAGGATTAGATACCCCAGTAGTCC</w:t>
      </w:r>
    </w:p>
    <w:p w14:paraId="032D7B8D">
      <w:pPr>
        <w:rPr>
          <w:rFonts w:hint="eastAsia"/>
        </w:rPr>
      </w:pPr>
      <w:r>
        <w:rPr>
          <w:rFonts w:hint="eastAsia"/>
        </w:rPr>
        <w:t>&gt;OTU004700</w:t>
      </w:r>
    </w:p>
    <w:p w14:paraId="5D7AECE4">
      <w:pPr>
        <w:rPr>
          <w:rFonts w:hint="eastAsia"/>
        </w:rPr>
      </w:pPr>
      <w:r>
        <w:rPr>
          <w:rFonts w:hint="eastAsia"/>
        </w:rPr>
        <w:t>CCTACGGGAGGCAGCAGTGGGGAATATTGGTCAATGGGCGAAAGCCTGATGGAGCAACGCCGCGTGCAGGATTAAGGCCCTTGGGTTGTAAACTGCTTTTATAAGTGACGATTATGACGGTAACTTATGAATAAGGACCGGCTAACTCCGTGCCAGCAGCCGCGGTCATACGGAGGGTCCAAGCGTTATCCGGAATTACTGGGCGTAAAGAGTTGCGTAGGTGGCATTGTAAGTAGATAGTGAAAGCGTGGGGCTCAACCTCATATCCATTATCTAAACTGCAAAGCTAGAGGGCGAGAGAGGTTACTAGAATTCCTTGTGTAGGAGTGAAATCCGTAGATATAAGGAGGAATACCGATGGCGTAGGCAGGTAACTGGCTCGTCCCTGACACTAAGGCACGAAAGCGTGGGTAGCAAACGGGATTAGATACCCTAGTAGTCC</w:t>
      </w:r>
    </w:p>
    <w:p w14:paraId="1DCABF54">
      <w:pPr>
        <w:rPr>
          <w:rFonts w:hint="eastAsia"/>
        </w:rPr>
      </w:pPr>
      <w:r>
        <w:rPr>
          <w:rFonts w:hint="eastAsia"/>
        </w:rPr>
        <w:t>&gt;OTU004701</w:t>
      </w:r>
    </w:p>
    <w:p w14:paraId="1F991813">
      <w:pPr>
        <w:rPr>
          <w:rFonts w:hint="eastAsia"/>
        </w:rPr>
      </w:pPr>
      <w:r>
        <w:rPr>
          <w:rFonts w:hint="eastAsia"/>
        </w:rPr>
        <w:t>CCTACGGGAGGCTGCAGTGGGGAATCTTGCGCAATGGCCGCAAGGCTGACGCAGCGACGCCGCGTGGGGGAGGAAGGGCTTCGGCTCGTAAACCCCTGTTGCCCGGGGCGAACCTCTGGTTTCGACCAGACTGACGGTACCGGGTGAGGAAGCACCGGCTAACTCCGTGCCAGCAGCCGCGGTAATACGTAGGCAGCGAGCGTTGTTCGGAGTTACTGGGCGTAAAGCGTGCGTAGGCGGTGGTCCAAGTCTGGTGTGAAATCTCCCGGCTTAACTGGGAGGGTGCGCCGGAAACTGGGCCGCTGGAGTGCGGGAGAGGCAAGCGGAATTCCCGGTGTAGCGGTGAAATGCGTAGATATCAAGAGGAACACCTGAGGTGAAGACGGGTTGCTGGGCTGACACTGACGCTGAGGCGCGAAAGCCAGGGGAGCAAACGGGATTAGATACCCGTGTAGTCC</w:t>
      </w:r>
    </w:p>
    <w:p w14:paraId="424928C0">
      <w:pPr>
        <w:rPr>
          <w:rFonts w:hint="eastAsia"/>
        </w:rPr>
      </w:pPr>
      <w:r>
        <w:rPr>
          <w:rFonts w:hint="eastAsia"/>
        </w:rPr>
        <w:t>&gt;OTU004702</w:t>
      </w:r>
    </w:p>
    <w:p w14:paraId="60104792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CAGCTGCAACCTAACACGTTGCAGCCTGACGGTACCGGGTGAGGAAGCCCCGGCTAACTCTGTGCCAGCAGCCGCGGTAATACGTAGGGTGCGAGCGTTAATCGGAATTACTGGGCGTAAAGCGTGCGCAGGCGGTTGTGCAAGACAGGTGTGAAATCCCCGGGCTTAACCTGGGAACTGCGCTTGTGACTGCACAGCTAGAGTACGGCAGAGGGGGGTGGAATTCCTGGTGTAGCAGTGAAATGCGTAGATATCAGGAGGAACATCGATGGCGAAGGCAGCCCCCTGGGCCTGTACTGACGCTCATGCACGAAAGCGTGGGGAGCAAACAGGATTAGATACCCCTGTAGTCC</w:t>
      </w:r>
    </w:p>
    <w:p w14:paraId="3F4C10B4">
      <w:pPr>
        <w:rPr>
          <w:rFonts w:hint="eastAsia"/>
        </w:rPr>
      </w:pPr>
      <w:r>
        <w:rPr>
          <w:rFonts w:hint="eastAsia"/>
        </w:rPr>
        <w:t>&gt;OTU004703</w:t>
      </w:r>
    </w:p>
    <w:p w14:paraId="471DC9F9">
      <w:pPr>
        <w:rPr>
          <w:rFonts w:hint="eastAsia"/>
        </w:rPr>
      </w:pPr>
      <w:r>
        <w:rPr>
          <w:rFonts w:hint="eastAsia"/>
        </w:rPr>
        <w:t>CCTACGGGTGGCAGCAGCAACGAATCTTCCGCAATGGGCGCAAGCCTGACGGAGCAATGCCGCGTGAAGGATGAAGCCCCTCGGGGTGTAAACTTCTGTCAGGGTTTACCAACACAATGAGGAGACCCAGAGGAAGGGCCGGCTAACTCTGTGCCAGCAGCCGCGGTAATACAGAGGGCCCGAGCGTTAATCGGAATCACTGGGCTTAAAGCGTACGTAGGCGGACCTGAAAGTGCTTTGTGAAATCCCACGGCTCAACCGTGGAATTGCTCGGTATACTACAGGTCTTGAGGTAGGTAGAGGTTATCGGAACTCTAGGTGGAGCGGTGAAATGCGTAGATATCTAGAGGAACGCCAAAGGTGAAGACAGGTAACTGGGCCTATCCTGACGCTGAGGTACGAAAGCGTGGGGAGCAAACGGGATTAGATACCCGTGTAGTCC</w:t>
      </w:r>
    </w:p>
    <w:p w14:paraId="3F6FFF2A">
      <w:pPr>
        <w:rPr>
          <w:rFonts w:hint="eastAsia"/>
        </w:rPr>
      </w:pPr>
      <w:r>
        <w:rPr>
          <w:rFonts w:hint="eastAsia"/>
        </w:rPr>
        <w:t>&gt;OTU004704</w:t>
      </w:r>
    </w:p>
    <w:p w14:paraId="3685D25B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TTTCGGGTTGTAAACCCCTTTCAGCAGGGACGATTATGACGGTACCTGCAGAAGAAGGACCGGCCAACTACGTGCCAGCAGCCGCGGTAATACGTAGGGTCCAAGCGTTGTCCGGAATTATTGGGCGTAAAGCGCGTGTAGGCGGCTTTGCAAGTCGGGTGTGAAAGCCCTCAGCTTAACTGAGGAAGTGCGCCCGAAACTGCCGAGCTTGAATACCGGAGAGGGATGTAGAATTCCAGGTGTAGCGGTGAAATGCGTAGATATCTGGAGGAATACCGGTGGCGAAGGCGGCATCCTGGACCATAACTGACGCTGAGGCGCGAAAGCTAGGGGAGCAAACGGGATTAGATACCCCAGTAGTCC</w:t>
      </w:r>
    </w:p>
    <w:p w14:paraId="50F0BD43">
      <w:pPr>
        <w:rPr>
          <w:rFonts w:hint="eastAsia"/>
        </w:rPr>
      </w:pPr>
      <w:r>
        <w:rPr>
          <w:rFonts w:hint="eastAsia"/>
        </w:rPr>
        <w:t>&gt;OTU004705</w:t>
      </w:r>
    </w:p>
    <w:p w14:paraId="586505BE">
      <w:pPr>
        <w:rPr>
          <w:rFonts w:hint="eastAsia"/>
        </w:rPr>
      </w:pPr>
      <w:r>
        <w:rPr>
          <w:rFonts w:hint="eastAsia"/>
        </w:rPr>
        <w:t>CCTACGGGAGGCTGCAGTGGGGAATTGTTCGCAATGGGCGAAAGCCTGACGCAGCAACGCCGCGTGTGTGATGAAGGTCTTCGGATCGTAAAGCCCTGTGGGGAGGGACGAATAACGCTGACCTAATACGTCAGCGGATGACGGTACCTCCTTAGCAAGCACCGGCTAACTCTGTGCCAGCAGCCGCGGTAAGACAGAGGGTGCAAACGTTGTTCGGAATTACTGGGCGTAAAGCGCGTGTAGGCGGTCATGCAAGTCGGGTGTGAAAGCCCGGGGCTCAACCCCGGAAGTGCATTCGATACTGCGTGGCTAGAGTACTGGAGAGGATGGTGGAACTCTCGGTGTAGAGGTGAAATTCGTAGATATCGAGAAGAACACCGGTGGCGAAGGCGGCCATCTGGACAGATACTGACGCTGAGACGCGAAAGCGTGGGGAGCAAACAGGATTAGATACCCCGGTAGTCC</w:t>
      </w:r>
    </w:p>
    <w:p w14:paraId="3E14B14F">
      <w:pPr>
        <w:rPr>
          <w:rFonts w:hint="eastAsia"/>
        </w:rPr>
      </w:pPr>
      <w:r>
        <w:rPr>
          <w:rFonts w:hint="eastAsia"/>
        </w:rPr>
        <w:t>&gt;OTU004706</w:t>
      </w:r>
    </w:p>
    <w:p w14:paraId="37307B32">
      <w:pPr>
        <w:rPr>
          <w:rFonts w:hint="eastAsia"/>
        </w:rPr>
      </w:pPr>
      <w:r>
        <w:rPr>
          <w:rFonts w:hint="eastAsia"/>
        </w:rPr>
        <w:t>CCTACGGGCGGCAGCAGTAGGGAATCTTCCGCAATGGACGAAAGTCTGACGGAGCAACGCCGCGTGAGTGATGAAGGTTTTCGGATCGTAAAGCTCTGTTGTTAGGGAAGAACAAGTACCGGAGTAACTGCCGGTACCTTGACGGTACCGGGTGAGGAAGCACCGGCTAACTCCGTGCCAGCAGCCGCGGTAATACGGAGGGTGCGAGCGTTACTCGGAATTATTGGGCGTAAAGGGCGCGTAGGCGATTTGACAAGTCAACTGTGAAATCCCAGGGCCTAACCCTGGAAGTGCAGCTGAAACTGTTGAATTTGAGTTCCGGAGAGGAAGGCAGAATTCCCGGTGTAGCGGTGAAATGCGTAGATATCGGGAGGAATACCTGCGGCGAAGGCGGGTTGCTGGGCTGACACTGACGCTGACAGCGCGAAAGCTAGGGGAGCGAACGGGATTAGATACCCGTGTAGTCC</w:t>
      </w:r>
    </w:p>
    <w:p w14:paraId="59F92259">
      <w:pPr>
        <w:rPr>
          <w:rFonts w:hint="eastAsia"/>
        </w:rPr>
      </w:pPr>
      <w:r>
        <w:rPr>
          <w:rFonts w:hint="eastAsia"/>
        </w:rPr>
        <w:t>&gt;OTU004707</w:t>
      </w:r>
    </w:p>
    <w:p w14:paraId="6B494FDB">
      <w:pPr>
        <w:rPr>
          <w:rFonts w:hint="eastAsia"/>
        </w:rPr>
      </w:pPr>
      <w:r>
        <w:rPr>
          <w:rFonts w:hint="eastAsia"/>
        </w:rPr>
        <w:t>CCTACGGGCGGCAGCAGTGAGGAATATTCCACAATGGGCGCAAGCCTGATGGAGCGACGCCGCGTGCGGGAAGAAGGCTTTCGAGTTGTAAACCGCTTTTGTTGGGGATGATACGCAGGGAGAGAATATCTCCTTGCTAGGACAGTACCCGACGAATAAGCCTCGGCTAACTACGTGCCAGCAGCCGCGGTAATACGTAGGAGGCGAGCGTTGTCCGGATTTACTGGGCGTAAAGCGCGCGCAGGCGGCACTTCAAGTAAGGTGTGAAATCTCCCTGCTCAACGGGGAGGGTGCACTTTAGACTGAGGAGCTGGAGGACGGTAGAGGGGGGTGGAATTGCTGGTGTAGCGGTGAAATGCGTAGAGATCAGCAGGAACACCCGTGGCGAAGGCGGCCCCCTGGGCCGTACCTGACGCTGAGGCGCGAAGGCTAGGGGAGCGAACGGGATTAGATACCCTTGTAGTCC</w:t>
      </w:r>
    </w:p>
    <w:p w14:paraId="66FDD9DA">
      <w:pPr>
        <w:rPr>
          <w:rFonts w:hint="eastAsia"/>
        </w:rPr>
      </w:pPr>
      <w:r>
        <w:rPr>
          <w:rFonts w:hint="eastAsia"/>
        </w:rPr>
        <w:t>&gt;OTU004708</w:t>
      </w:r>
    </w:p>
    <w:p w14:paraId="4AE83073">
      <w:pPr>
        <w:rPr>
          <w:rFonts w:hint="eastAsia"/>
        </w:rPr>
      </w:pPr>
      <w:r>
        <w:rPr>
          <w:rFonts w:hint="eastAsia"/>
        </w:rPr>
        <w:t>CCTACGGGCGGCTGCAGTGGGGAATATTGCGCAATGGGCGAAAGCCTGACGCAGCAACGCCGCGTGAGGGATGACGGCTTTCGGGTTGTAAACCTCTTTCAGCAGGGACGATTGTGACGGTACCTGCAGAAGAAGCCCCGGCCAACTACGTGCCAGCAGCCGCGGTAACACGTAGGGGGCAAGCGTTGTCCGGAATTATTGGGCGTAAAGCGCGCGCAGGCGGTCCTTTAAGTCTGATGTGAAATCTTGCGGCTCAACCGTAAGCGGTCATTGGAAACTGGGAGACTTGAGTGCAGGAGAGGGAAGCGGAATTCCATGTGTAGCGGTGAAATGCGTAGAGATGTGGAGGAACACCAGTGGCGAAAGCGACTTCTTGGACCAATACTGACGCTCAAGTGCGAAAGCGTGGGGAGCAAACAGGATTAGATACCCTAGTAGTCC</w:t>
      </w:r>
    </w:p>
    <w:p w14:paraId="58CD974B">
      <w:pPr>
        <w:rPr>
          <w:rFonts w:hint="eastAsia"/>
        </w:rPr>
      </w:pPr>
      <w:r>
        <w:rPr>
          <w:rFonts w:hint="eastAsia"/>
        </w:rPr>
        <w:t>&gt;OTU004709</w:t>
      </w:r>
    </w:p>
    <w:p w14:paraId="4EBEF88E">
      <w:pPr>
        <w:rPr>
          <w:rFonts w:hint="eastAsia"/>
        </w:rPr>
      </w:pPr>
      <w:r>
        <w:rPr>
          <w:rFonts w:hint="eastAsia"/>
        </w:rPr>
        <w:t>CCTACGGGTGGCTGCAGTCGAGAATCTTGGGCAATGCACGAAAGTGTGACCCAGCGACGCCGCGTGAAGGATGAAGGCGCTCAGCGTCGTAAACTTCTTTTCGGGGAGAAGAATCAATGACGGTATCCCCGGAATAAGCCACGGCTAACTACGTGCCAGCAGCCGCGGTAATACGTAGGTGGCAAGCGTTGTCCGGATTTACTGGGCGTAAAGGGCGGGCAGGCGGATTGTTAAGTAGGAAGTGAAAGGTTGGAGCTCAACTCTAACACTGCTCCCTATACTGGCAGTCTTGAGTCCCGGAGAGGAAAGCGGAACGACACGTGTAGCGGTGAAATGCGTTGATATGTGTCGGAACACCAATTGCGAAGGCAGCTTTCTGGACGGGAACTGACGCTCATCCGCGAAAGCCAAGGTAGCGAACAGGATTAGATACCCCGGTAGTCC</w:t>
      </w:r>
    </w:p>
    <w:p w14:paraId="41DD8EDD">
      <w:pPr>
        <w:rPr>
          <w:rFonts w:hint="eastAsia"/>
        </w:rPr>
      </w:pPr>
      <w:r>
        <w:rPr>
          <w:rFonts w:hint="eastAsia"/>
        </w:rPr>
        <w:t>&gt;OTU004710</w:t>
      </w:r>
    </w:p>
    <w:p w14:paraId="7267D5BB">
      <w:pPr>
        <w:rPr>
          <w:rFonts w:hint="eastAsia"/>
        </w:rPr>
      </w:pPr>
      <w:r>
        <w:rPr>
          <w:rFonts w:hint="eastAsia"/>
        </w:rPr>
        <w:t>CCTACGGGGGGCAGCAGTAACGAATCTTCCGCAATGCGCGAAAGCGTGACGGGGCAATGCCGCGTGTAGGATGAAGCCCTTCGGGGTGTAAACTACTGTCAGGGTGCAAGAACTCAATGACTATACCCAAAGGAAGCACCGGCTAACTCTGTGCCAGCAGCCGCGGTAATACAGAGGGTGCGAGCGTTAATCGGAATCACTGGGCTTAAAGCGTTCGTAGGCGGGTCTGCAGGCGCGTTGTGAAAGCCCCCGGCTCAACCGGGGAACTGCTTCGCGAACCGCAGATCTTGAGTCAAGTAGGGGCGATCGGAACGATAGGTGGAGCGGTGAAATGCGTAGATATCTATCGGAACGCCGAAGGTGAAGACAGGTCGCTGGGCTTGTACTGACGCTGAGGAACGAAAGCGTGGGGAGCAAACGGGATTAGATACCCCGGTAGTCC</w:t>
      </w:r>
    </w:p>
    <w:p w14:paraId="44C0ED4B">
      <w:pPr>
        <w:rPr>
          <w:rFonts w:hint="eastAsia"/>
        </w:rPr>
      </w:pPr>
      <w:r>
        <w:rPr>
          <w:rFonts w:hint="eastAsia"/>
        </w:rPr>
        <w:t>&gt;OTU004711</w:t>
      </w:r>
    </w:p>
    <w:p w14:paraId="7E4BC4DD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CGTAAACTCCTGTCAGACGGGACGAAGGGATCGAGGTAAATAATCTCGGTTCTTGACGGTACTGTCAGAGGAAGCCCCGGCTAACTTCGTGCCAGCAGCCGCGGTAATACGAAGGGGGCTAGCGTTGCTCGGAATCACTGGGCTTAAAGCGTGTGTAGGCGGAAGCGTAAGTGCCTTGTGAAATCCCGCGGCTCAACCGCGGAACTGCTGGGCATACTGCGTTTCTTGAGCCAATCAGGGGTCGTCGGAACAAACGGTGGAGCGGTGAAATGCGTAGATATCGTTTGGAACGCCAAAGGCGAAAGCAGACGACTGGGATTGAGCTGACGCTGAGACACGAAAGCCAGGGGAGCAAACGGGATTAGATACCCTTGTAGTCC</w:t>
      </w:r>
    </w:p>
    <w:p w14:paraId="617442D9">
      <w:pPr>
        <w:rPr>
          <w:rFonts w:hint="eastAsia"/>
        </w:rPr>
      </w:pPr>
      <w:r>
        <w:rPr>
          <w:rFonts w:hint="eastAsia"/>
        </w:rPr>
        <w:t>&gt;OTU004712</w:t>
      </w:r>
    </w:p>
    <w:p w14:paraId="40E2A828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AGTGGGGAAGAAAAGCCTCGCTCTAATACAGCGGGGTCTTGACGTAACCCATAGAAGAAGCACCGGCTAACTCTGTGCCAGCAGCCGCGGTAATACAGAGGGTGCGAGCGTTAATCGGAATTACTGGGCGTACAGCGCGCGCAGGCGGTGGTCGACGTGCCGTGTGACATGTGCGGGCTCAACCCGCACCGGCCACGGTAGACGCGGCCGCTAGAGGCAGGGAGAGGGAGGTGGAATGCCCGGTGGAGCGGTGAAATGCGTAGAGATCGGGCGGAACACCAGCGGCGAAGGCGGCCTCCTGGCCCTGACCTGACGCTGAGGCGCGAGAGCGTGGGGAGCGAACCGGATTAGATACCCCAGTAGTCC</w:t>
      </w:r>
    </w:p>
    <w:p w14:paraId="51047987">
      <w:pPr>
        <w:rPr>
          <w:rFonts w:hint="eastAsia"/>
        </w:rPr>
      </w:pPr>
      <w:r>
        <w:rPr>
          <w:rFonts w:hint="eastAsia"/>
        </w:rPr>
        <w:t>&gt;OTU004713</w:t>
      </w:r>
    </w:p>
    <w:p w14:paraId="77823BA9">
      <w:pPr>
        <w:rPr>
          <w:rFonts w:hint="eastAsia"/>
        </w:rPr>
      </w:pPr>
      <w:r>
        <w:rPr>
          <w:rFonts w:hint="eastAsia"/>
        </w:rPr>
        <w:t>CCTACGGGTGGCTGCAGTCGAGAATCTTCGGCAATGCGCGAAAGCGTGACCGAGCGACGCCGCGTGCGGGATGAAGGCCTTCGGGTTGTAAACCGCTGTCGTAGGGGAGGAAGGCTCCGTGAAGAACGGGGTTTGACCTATCCTAGGAGGAAGGACGGGCTAAGTTCGTGCCAGCAGCCGCGGTAATACGAACCGTCCAAACGTTATTCGGAATCACTGGGCTTAAAGGGTACGTAGGCGGCGCTGTTAGTCGGGTGTGAAATCTCCAGGGCTCAACCCGGAAACTGCTTCGCATACTGGCAAGCTTGAGGAACGCAGAGGTAGCTGGAATTCCCGGAGTAGCGGTGACATGCATTGATACCGGGAGGAACACCGATGGCGAAGGCGGCTATCTGGACAGTAACTGACGCTCTGGCGCGAAAGCGTGGGTATCAAACAGGATTAGATACCCTGGTAGTCC</w:t>
      </w:r>
    </w:p>
    <w:p w14:paraId="02471707">
      <w:pPr>
        <w:rPr>
          <w:rFonts w:hint="eastAsia"/>
        </w:rPr>
      </w:pPr>
      <w:r>
        <w:rPr>
          <w:rFonts w:hint="eastAsia"/>
        </w:rPr>
        <w:t>&gt;OTU004714</w:t>
      </w:r>
    </w:p>
    <w:p w14:paraId="1BE75927">
      <w:pPr>
        <w:rPr>
          <w:rFonts w:hint="eastAsia"/>
        </w:rPr>
      </w:pPr>
      <w:r>
        <w:rPr>
          <w:rFonts w:hint="eastAsia"/>
        </w:rPr>
        <w:t>CCTACGGGGGGCAGCAGCAGGGAATCTTGCGCAATGGGCGAAAGCCTGACGCAGCAACGCCGCGTGGAGGATGAAGGTCTTCGGATCGTAAACTCCTGTCAGCAGGGAACAATCCCTTCGGGCTAATACCCAGGAGGGTTGAGTGTACCTGCAGAGGAAGCCCCGGCTAACTCTGTGCCAGCAGCCGCGGTAATACAGAGGGGGCAAGCGTTATTCGGAATTATTGGGCGTAAAGGGCGCGTAGGCGGCTTCGCAAGTGGATGGTGAAATCCCTCGGCTCAACCGAGGAACTGCCGTCCAAACTGCATGGCTTGAGTCCGGGAGAGGTGAGTGGAATTCCCAGTGTAGCGGTGAAATGCGTAGATATTGGGAGGAACACCAGTGGCGAAGGCGGCTCACTGGACCGGAACTGACGCTGAGGCGCGAAAGCGTGGGGAGCAAACGGGATTAGATACCCCGGTAGTCC</w:t>
      </w:r>
    </w:p>
    <w:p w14:paraId="09ABDB58">
      <w:pPr>
        <w:rPr>
          <w:rFonts w:hint="eastAsia"/>
        </w:rPr>
      </w:pPr>
      <w:r>
        <w:rPr>
          <w:rFonts w:hint="eastAsia"/>
        </w:rPr>
        <w:t>&gt;OTU004715</w:t>
      </w:r>
    </w:p>
    <w:p w14:paraId="65FD5FB4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CCGGTGTTAACACCACCGGCGATGACGGTACCGTTTGTAAGCTCCGGCTAACTCCGTGCCAGCAGCCGCGGTAATACGGGGGGAGCAAGCGTTGTTCGGATTTACTGGGCGTAAAGGGCGCGTAGGCGGCCACTGCAAGTCAGTTGTGAAATCTCCGGGCTTAACCCGGAAAGGTCAGCCGATACTGCGGGGCTAGAGTGCAGAAGGGGCAACTGGAATTCTCGGTGTAGCGGTGAAATGCGTAGATATCGAGAGGAACACCTGCGGCGAAGGCGGCTATCTGGACAGAGTCTGACGCTGAGGCGCGAAAGCTAGGGGAGCAAACAGGATTAGATACCCCAGTAGTCC</w:t>
      </w:r>
    </w:p>
    <w:p w14:paraId="463E9E2A">
      <w:pPr>
        <w:rPr>
          <w:rFonts w:hint="eastAsia"/>
        </w:rPr>
      </w:pPr>
      <w:r>
        <w:rPr>
          <w:rFonts w:hint="eastAsia"/>
        </w:rPr>
        <w:t>&gt;OTU004716</w:t>
      </w:r>
    </w:p>
    <w:p w14:paraId="5CE1AABC">
      <w:pPr>
        <w:rPr>
          <w:rFonts w:hint="eastAsia"/>
        </w:rPr>
      </w:pPr>
      <w:r>
        <w:rPr>
          <w:rFonts w:hint="eastAsia"/>
        </w:rPr>
        <w:t>CCTACGGGGGGCTGCAGTGGGGAATCTTCGGCAATGCGCGAAAGCGTGACCGAGCAATGCCGCGTGCGGGATGAAGGCCCTCGGGTTGTAAACCGCGAAAGTAAGGCGGAAGGCTCTGTGAAGAGCAGAGTTTGACCAATTTACAGTAAGGACGGGCTAAGTTCGTGCCAGCAGCCGCGGTAAGACGAACCGTCCGAACGTTATTCGGAATCACTGGGCTTAAAGGGTGCGTAGGCGGCCATGTAAGTGAGGTGTGAAATCCCTCGGCTCAACCGAGGAACTGCGCTTCATACTGCATGGCTTGAGGGAGACAGGGGTAAGCGGAACTGATGGTGTAGCGGTGAAATGCATAGATACCACCAAGAACCCCGATTGCGAAGGCAGCTCGCTGGGCCGAAACTGACGCTGAGGCACGAAAGCGTGGGGAGCGAACAGGATTAGATACCCGAGTAGTCC</w:t>
      </w:r>
    </w:p>
    <w:p w14:paraId="7855CF2B">
      <w:pPr>
        <w:rPr>
          <w:rFonts w:hint="eastAsia"/>
        </w:rPr>
      </w:pPr>
      <w:r>
        <w:rPr>
          <w:rFonts w:hint="eastAsia"/>
        </w:rPr>
        <w:t>&gt;OTU004717</w:t>
      </w:r>
    </w:p>
    <w:p w14:paraId="50FCACAF">
      <w:pPr>
        <w:rPr>
          <w:rFonts w:hint="eastAsia"/>
        </w:rPr>
      </w:pPr>
      <w:r>
        <w:rPr>
          <w:rFonts w:hint="eastAsia"/>
        </w:rPr>
        <w:t>CCTACGGGTGGCTGCAGTGGGGAATTTTGGGCAATGGCCGAAAGGCTGACCCAGCGACGCCGCGTGTGGGAGGAAGCCCTTCGGGGTGTAAACCACTGTCGGGAGGGACGAATGAGGGAAGTGGGAATACTGCTTCTCTGTGACGGTACCTTCAAAGGAAGCGCCGGCTAACTCTGTGCCAGCAGCCGCGGTAAGACGTAGGGCGCGAGCGTTGTCCGGATTTATTGGGCGTAAAGAGCTCGTAGGCGGCTTGTTGCGTCGACTGTGAAAACCTGCGGCTTAACCGCATGGTCTGCAGTCGATACGGGCAGGCTAGAGTTCGGTAGGGGAGACTGGAATTCCTGGTGTAGCGGTGAAATGCGCAGATATCAGGAGGAACACCGGTGGCGAAGGCGGGTCTCTGGGCCGATACTGACGCTGAGGAGCGAAAGCGTGGGGAGCGAACAGGATTAGATACCCTGGTAGTCC</w:t>
      </w:r>
    </w:p>
    <w:p w14:paraId="5CCD5AE5">
      <w:pPr>
        <w:rPr>
          <w:rFonts w:hint="eastAsia"/>
        </w:rPr>
      </w:pPr>
      <w:r>
        <w:rPr>
          <w:rFonts w:hint="eastAsia"/>
        </w:rPr>
        <w:t>&gt;OTU004718</w:t>
      </w:r>
    </w:p>
    <w:p w14:paraId="43348565">
      <w:pPr>
        <w:rPr>
          <w:rFonts w:hint="eastAsia"/>
        </w:rPr>
      </w:pPr>
      <w:r>
        <w:rPr>
          <w:rFonts w:hint="eastAsia"/>
        </w:rPr>
        <w:t>CCTACGGGTGGCTGCAGTGGGGAATCTTGGTCAATGGGCGCAAGCCTGAACCAGCCATGCCGCGTGCAGGATGACGGTCCTATGGATTGTAAACTGCTTTTGTACAGGAAGAAACATCTCTACGTGTAGAGACTTGACGGTACTGTAAGAATAAGGGACGGCTAACTTCGTGCCAGCAGCCGCGGTAATACGAAGGTCCCAAGCGTTATCCGGATTTATTGGGTTTAAAGGGTGCGTAGGTGGGTTGGAAAGTCAGTGGTGAAATCCCCGAGCTTAACTTGGGAACTGCCATTGATACTATCAGTCTTGAATACCGTGGAGGTTAGCGGAATATGTCATGTAGCGGTGAAATGCTTAGATATGACATGGAACACCAATTGCGAAGGCAGCTGGCTACACGAATATTGACACTGAGGCACGAAAGCGTGGGGATCAAACAGGATTAGATACCCGAGTAGTCC</w:t>
      </w:r>
    </w:p>
    <w:p w14:paraId="04AECA7D">
      <w:pPr>
        <w:rPr>
          <w:rFonts w:hint="eastAsia"/>
        </w:rPr>
      </w:pPr>
      <w:r>
        <w:rPr>
          <w:rFonts w:hint="eastAsia"/>
        </w:rPr>
        <w:t>&gt;OTU004719</w:t>
      </w:r>
    </w:p>
    <w:p w14:paraId="77BD474C">
      <w:pPr>
        <w:rPr>
          <w:rFonts w:hint="eastAsia"/>
        </w:rPr>
      </w:pPr>
      <w:r>
        <w:rPr>
          <w:rFonts w:hint="eastAsia"/>
        </w:rPr>
        <w:t>CCTACGGGTGGCAGCAGTAGGGAATCTTCCGCAATGGGCGCAAGCCTGACGGAGCAACGCCGCGTGAGTGATGAAGGCCTTCGGGTTGTAAAACTCTGTCTTCTGTGAAGAACAAGCCTATGAAGAGAATGCTTAGGCCCTGACGGTAACAGAGGAGGAAGCCCCGGCTAACTACGTGCCAGCAGCCGCGGTAAGACGTAGGAGGCGAGCGTTATCCGGATTCACTGGGCGTAAAGCGCATGTAGGCGGTTGTCTAAGTCCGCTGTTAAAGCCCCCGGCTCAACTGGGGGAGGTCAGTGGAGACTAGTCGACTTGAGGGCAACAGAGGCACGTGGAACTCCCGGTGTAGCGGTGGAATGCGTAGAGATATGGAGGAACACCAGTGGCGAAGGCGGCTTCCTGGCCTGTAACTGACGCTCAGGCGCGAAAGCGTGGGGAGCAAACAGGATTAGATACCCTTGTAGTCC</w:t>
      </w:r>
    </w:p>
    <w:p w14:paraId="73D490F1">
      <w:pPr>
        <w:rPr>
          <w:rFonts w:hint="eastAsia"/>
        </w:rPr>
      </w:pPr>
      <w:r>
        <w:rPr>
          <w:rFonts w:hint="eastAsia"/>
        </w:rPr>
        <w:t>&gt;OTU004720</w:t>
      </w:r>
    </w:p>
    <w:p w14:paraId="7CDD1C69">
      <w:pPr>
        <w:rPr>
          <w:rFonts w:hint="eastAsia"/>
        </w:rPr>
      </w:pPr>
      <w:r>
        <w:rPr>
          <w:rFonts w:hint="eastAsia"/>
        </w:rPr>
        <w:t>CCTACGGGGGGCTGCAGTGGGGAATATTGCACAATGGGCGCAAGCCTGATGCAGCGACGCCGCGTGGGGGATGAATGGCTTCGGCCCGTAAACCCCTGTCATTTGCGATCAAACCTTACGACCTAACACGTCGTAAGCTGATAGTAGCGGAAGAGGAAGGGACGGCTAACTCTGTGCCAGCAGCCGCGGTAATACGTAGGATGCAAGCGTTGTCCGGATTTACTGGGCGTAAAGCGCGCGCAGGCGGCAGCCTAAGTAAGGTGTGAAATCTCCCTGCTTAACGGGGAGGCTGCACTTTAGACTGGGCAGCTAGAGGACGGTAGAGGGGGGTGGAATTGCTGGTGTAGCGGTGAAATGCGTAGAGATCAGCAGGAACACCCGTGGCGAAGGCGGCCCCCTGGGCCGTACCTGACGCTGAGGCGCGAAGGCTAGGGGAGCGAACGGGATTAGATACCCGTGTAGTCC</w:t>
      </w:r>
    </w:p>
    <w:p w14:paraId="73586399">
      <w:pPr>
        <w:rPr>
          <w:rFonts w:hint="eastAsia"/>
        </w:rPr>
      </w:pPr>
      <w:r>
        <w:rPr>
          <w:rFonts w:hint="eastAsia"/>
        </w:rPr>
        <w:t>&gt;OTU004721</w:t>
      </w:r>
    </w:p>
    <w:p w14:paraId="68EC2C76">
      <w:pPr>
        <w:rPr>
          <w:rFonts w:hint="eastAsia"/>
        </w:rPr>
      </w:pPr>
      <w:r>
        <w:rPr>
          <w:rFonts w:hint="eastAsia"/>
        </w:rPr>
        <w:t>CCTACGGGGGGCTGCAGTAACGAATCTTCCCCAATGCACGAAAGTGTGAGGGAGCGACGCCGCGTGTGGGACGAAGTCCTTCGGGATGTAAACCACTGTCAGGGGGTACCAAGTTCTGAGGACCCCCAGAGGAAGAGGCGGCTAACTCTGTGCCAGCAGCCGCGGTAAGACAGAGGCCTCAAGCGTTAGGCGGAATCACTGGGCTTAAAGCGTGTGTAGGCGGAAGGGTAAGTGCCTTGTGAAATCCCACGGCTCAACCGTGGAACTGCTGGGCATACTGCTCTTCTTGGGCCATTCAGGGGCAACTGGAACAAGCGGTGGAGCGGTGAAATGCGTAGATATCGCTTGGAACGCCGAAGGTGAAAACAGGCTGCTGGGGTTGCGCCGACGCTGAGACACGAAAGCCAGGGGAGCAAACGGGATTAGATACCCCAGTAGTCC</w:t>
      </w:r>
    </w:p>
    <w:p w14:paraId="524C4339">
      <w:pPr>
        <w:rPr>
          <w:rFonts w:hint="eastAsia"/>
        </w:rPr>
      </w:pPr>
      <w:r>
        <w:rPr>
          <w:rFonts w:hint="eastAsia"/>
        </w:rPr>
        <w:t>&gt;OTU004722</w:t>
      </w:r>
    </w:p>
    <w:p w14:paraId="5B29AFE8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TTTTCGGAATGTAAACTTCACAAGAATGGGAAGAATAAGTGGGGGCTAATACCCTCCATGATGACGGTACCATTTGTAAGCTCCGGCTAACTCCGTGCCAGCAGCCGCGGTAATACGTAGGGGGCGAGCGTTGTCCGGATTTACTGGGCGTAAAGAGCGCGTAGGCGGATCGTTAAGCGAGGTGGGAAAGCCCCCGGCTCAACCGGGGAAGGGCGCTTCGAACTGGCGGTCTTGAGGGCGTGAGAGGAGTGTGGAATTCCTGGTGTAGCGGTGAAATGCGCAGATATCAGGAGGAACACCGGTGGCGAAGGCGGCCCTCTGGGGCTGTCCTGACGCTGAGGCGCGAAAGCTGGGGGAGCGAACAGGATTAGATACCCGGGTAGTCC</w:t>
      </w:r>
    </w:p>
    <w:p w14:paraId="5A883EAC">
      <w:pPr>
        <w:rPr>
          <w:rFonts w:hint="eastAsia"/>
        </w:rPr>
      </w:pPr>
      <w:r>
        <w:rPr>
          <w:rFonts w:hint="eastAsia"/>
        </w:rPr>
        <w:t>&gt;OTU004723</w:t>
      </w:r>
    </w:p>
    <w:p w14:paraId="169A689F">
      <w:pPr>
        <w:rPr>
          <w:rFonts w:hint="eastAsia"/>
        </w:rPr>
      </w:pPr>
      <w:r>
        <w:rPr>
          <w:rFonts w:hint="eastAsia"/>
        </w:rPr>
        <w:t>CCTACGGGGGGCTGCAGTGAGGAATATTGGGCAATGGGCGCAAGCCTGACCCAGCAATGCCGCGTGCGGGATGACGGCCTTCGGGTTGTAAACCGCTTTTGTGGGGGAGTAGCAAGGAGAGTACCCCACGAATAAGTCACGGCTAACTACGTGCCAGCAGCCGCGGTAATACGTAGGTGACAAACGTTATCCGGATTTACTGGGCGTACAGGGAGCGTAGGCGGTTAGGTAAGCCTCTCGGGAAATCTCCAGGCTCAACTGGGAGCGGCCATCGGATACTGGCGAGCTAGAGGTGGGCAGAGGAAAGCGGAATTCCCGGTGTAGCGGTGAAATGCGTAGATATCGGGAGGAACACCAGTGGCGAAGGCGGCTTTCTGGGCCTATCCTGACGCTGAGGAGCGAAAGCGTGGGGAGCAAACCGGATTAGATACCCCGGTAGTCC</w:t>
      </w:r>
    </w:p>
    <w:p w14:paraId="02286DB0">
      <w:pPr>
        <w:rPr>
          <w:rFonts w:hint="eastAsia"/>
        </w:rPr>
      </w:pPr>
      <w:r>
        <w:rPr>
          <w:rFonts w:hint="eastAsia"/>
        </w:rPr>
        <w:t>&gt;OTU004724</w:t>
      </w:r>
    </w:p>
    <w:p w14:paraId="02791171">
      <w:pPr>
        <w:rPr>
          <w:rFonts w:hint="eastAsia"/>
        </w:rPr>
      </w:pPr>
      <w:r>
        <w:rPr>
          <w:rFonts w:hint="eastAsia"/>
        </w:rPr>
        <w:t>CCTACGGGGGGCAGCAGCAGGGAATTTTGTGCAATGGGCGAAAGCCTGACACAGCAACGCCGCGTGGGGGATGAAGGCCTTCGGGTTGTAAACCCCTTTAGGGAGGGACGAAATTGACGGTACCTCCAGAATAAGCCCCGGCTAACTCCGTGCCAGCAGCCGCGGTAATACGGGGGGTGCGAGCGTTGTCCGGAATCACTGGGCGTAAAGGGCGCGTAGGCGGTTTGGTAAGGCTGTGGTGAAAGCCCGGGGCTCAACCCCGGGTCTGCCGTGGCGACTGCCAGACTGGAGGGCTCGAGAGGCAGGCGGAATTCCGGGTGTAGCGGTGGAATGCGTAGAGATCCGGAGGAAGACCGGTGGCGAAGGCGGTCTGCTGGGCAGTTTCTGACACTGAGGCGCGACAGCGTGGGGAGCAAACAGGATTAGATACCCCGGTAGTCC</w:t>
      </w:r>
    </w:p>
    <w:p w14:paraId="4DA40719">
      <w:pPr>
        <w:rPr>
          <w:rFonts w:hint="eastAsia"/>
        </w:rPr>
      </w:pPr>
      <w:r>
        <w:rPr>
          <w:rFonts w:hint="eastAsia"/>
        </w:rPr>
        <w:t>&gt;OTU004725</w:t>
      </w:r>
    </w:p>
    <w:p w14:paraId="0872B29B">
      <w:pPr>
        <w:rPr>
          <w:rFonts w:hint="eastAsia"/>
        </w:rPr>
      </w:pPr>
      <w:r>
        <w:rPr>
          <w:rFonts w:hint="eastAsia"/>
        </w:rPr>
        <w:t>CCTACGGGTGGCAGCAGTGGGGAATCTTGCGCAATGGCCGAAAGGCTGACGCAGCGACGCCGCGTGGGGGATGACGGCCTTCGGGTTGTAAACCCCTGTTGCCCGGGACGAACAGTCCGTTTCGACGGACCTGACGGTACCGGGTGAGGAAGCACCGGCTAACTCCGTGCCAGCAGCCGCGGTAATACGGAGGGTCCTAGCGTTGTTCGGAATCATTGGGCGTAAAGCGAGTGCAGGTGGCTTTGAAAGTTAGATGTGAAATCCTTGGGCTTAACCCAAGAAGTGCATTTAAAACTACAGAGCTTGAATATGGAAGAGGGTCGTGGAATTCCGCATGTAGTGGTGAAATACGTAGATATACGGAGGAACACCAGCGGCGAAGGCGGGTAGCTGGGCCAACACTGACGCTGATGCGCGAAAGCTAGGGGAGCAAACGGGATTAGATACCCGGGTAGTCC</w:t>
      </w:r>
    </w:p>
    <w:p w14:paraId="67DC0758">
      <w:pPr>
        <w:rPr>
          <w:rFonts w:hint="eastAsia"/>
        </w:rPr>
      </w:pPr>
      <w:r>
        <w:rPr>
          <w:rFonts w:hint="eastAsia"/>
        </w:rPr>
        <w:t>&gt;OTU004726</w:t>
      </w:r>
    </w:p>
    <w:p w14:paraId="31A73D1F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AGGGACGAAGCGCAAGTGACGGTACCTGCAGAAGAAGCACCGGCTAACTACGTGCCAGCAGCCGCGGTAATACGTAGGTGGCAAGCGTTGTCCGGATTTATTGGGTTTAAAGGGTGCGCAGGCGGTCTGTTAAGCAGGGTGTGAAAGCCCCCGGCTCAACCGGGGAATAGCGCCCTGAACTGACAGGCTTGAGTGGGATAGAGGTGTGGGGAACTTCCGGTGGAGCGGTGAAATGTGTTGATATCGGAAGGAACGCCAGAGGCGAAAGCGCCACACTGGGTCTCAACTGACGCTGAGGCACGAAAGCCAGGGGAGCAAACGGGATTAGATACCCCTGTAGTCC</w:t>
      </w:r>
    </w:p>
    <w:p w14:paraId="5924673B">
      <w:pPr>
        <w:rPr>
          <w:rFonts w:hint="eastAsia"/>
        </w:rPr>
      </w:pPr>
      <w:r>
        <w:rPr>
          <w:rFonts w:hint="eastAsia"/>
        </w:rPr>
        <w:t>&gt;OTU004727</w:t>
      </w:r>
    </w:p>
    <w:p w14:paraId="4F3AD7DC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ACCGATGAAGATAATGACGGTAGTCGGAGAAGAAGCCCCGGCTAACTTCGTGCCAGCAGCCGCGGTAATACGGAGGGGGCAAGCGTTGTTCGGAATTACTGGGCGTAAAGGGCGCGTAGGCGGCGCGGAGAGTCAACGGTGAAAGCTCGGGGCTCAACTCCGGGTCGGCCGTGCGAACTGTCGGGCTCGAGCATGGTAGAGGCGGGTGGAATTTCCTGTGTAGCGGTGAAATGCGTAGATATAGGAAGGAACACCAGTGGCGAAGGCGACCACCTGGACTGATACTGACACTGAGGTGCGAAAGCGTGGGGAGCAAACAGGATTAGATACCCTAGTAGTCC</w:t>
      </w:r>
    </w:p>
    <w:p w14:paraId="4FEF838E">
      <w:pPr>
        <w:rPr>
          <w:rFonts w:hint="eastAsia"/>
        </w:rPr>
      </w:pPr>
      <w:r>
        <w:rPr>
          <w:rFonts w:hint="eastAsia"/>
        </w:rPr>
        <w:t>&gt;OTU004728</w:t>
      </w:r>
    </w:p>
    <w:p w14:paraId="7626457C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TTCGGGATGTAAACTTCGCAAGAACGGGAAGAATAAGTAGGGGACAATACCCTCTACGATGACGGTACTGTTTGTAAGCTCCGGCTAACTCCGTGCCAGCAGCCGCGGTAATACGGGGGGAGCAAGCGTTGTTCGGATTTACTGGGCGTAAAGGGTGCGTAGGCGGTGTCGAAAGTCTGATGTGAAAGCTCGGAGCCTAACTCCGAAATGGCATTGGAAACTGCGACGCTGGAGGCTTGGAGGGGGGACTGGAATTCCTGGTGTAGCGGTGAAATGCGCAGATATCGGGAAGAACACCCGTGGCGAAGGCGGTTCTCTGGGACGGTACTGACGCTGAGACGCGAAAGCGTGGGGAGCGAACAGGATTAGATACCCCAGTAGTCC</w:t>
      </w:r>
    </w:p>
    <w:p w14:paraId="6473EB79">
      <w:pPr>
        <w:rPr>
          <w:rFonts w:hint="eastAsia"/>
        </w:rPr>
      </w:pPr>
      <w:r>
        <w:rPr>
          <w:rFonts w:hint="eastAsia"/>
        </w:rPr>
        <w:t>&gt;OTU004729</w:t>
      </w:r>
    </w:p>
    <w:p w14:paraId="4BD2D04E">
      <w:pPr>
        <w:rPr>
          <w:rFonts w:hint="eastAsia"/>
        </w:rPr>
      </w:pPr>
      <w:r>
        <w:rPr>
          <w:rFonts w:hint="eastAsia"/>
        </w:rPr>
        <w:t>CCTACGGGAGGCTGCAGTAGGGAATCTTGCGCAATGGGCGAAAGCCTGACGCAGCGACGCCGCGTGAGGGATGAAGGCCTTCGGGTTGTAAACCGCTGTTGCCCGGGACGAACAGCTGGCCTCGGCCAGCCTGACGGTACCGGGTGAGGAAGCACCGGCTAACTCTGTGCCAGCAGCCGCGGTAATACAGAGGGTGCGAGCGTTGTCCGGAATCACTGGGCGTAAAGGGCGCGTAGGCGGCCCGGTAAGCGTGCGGTGAAAGCCCGGGGCTCAACCCCGGGTCGGCCGTGCGAACTGCGGGGCTGGAGCGTGGCAGAGGCAGGCGGAATTCCGGGTGTAGCGGTGGAATGCGTAGAGATCCGGAAGAACACCGGTGGCGAAGGCGGCCTGCTGGGCCACGGCTGACGCTGAGGCGCGACAGCGTGGGGAGCAAACAGGATTAGATACCCCGGTAGTCC</w:t>
      </w:r>
    </w:p>
    <w:p w14:paraId="4DD89600">
      <w:pPr>
        <w:rPr>
          <w:rFonts w:hint="eastAsia"/>
        </w:rPr>
      </w:pPr>
      <w:r>
        <w:rPr>
          <w:rFonts w:hint="eastAsia"/>
        </w:rPr>
        <w:t>&gt;OTU004730</w:t>
      </w:r>
    </w:p>
    <w:p w14:paraId="64BD7080">
      <w:pPr>
        <w:rPr>
          <w:rFonts w:hint="eastAsia"/>
        </w:rPr>
      </w:pPr>
      <w:r>
        <w:rPr>
          <w:rFonts w:hint="eastAsia"/>
        </w:rPr>
        <w:t>CCTACGGGTGGCAGCAGTGGGGAATTTTGGACAATGGGGGCAACCCTGATCCAGCAATGCCGCGTGAGTGAAGAAGGCCTTCGGGTTGTAAAGCTCTTTTGTCAGGGAAGAAACGGGAGTGGCTAATATCCATTCCTAATGACGGTACCCGCAGAATAAGCCCCGGCTAACTTCGTGCCAGCAGCCGCGGTAAGACGAAGGGGGCTAGCGTTGTTCGGAATTACTGGGCGTAAAGCGCGTGTAGGCGGTTGTCCAAGTCGGGTGTGAAAGCCTTGAGCTCAACTCAAGAAATGCACTCGATACTGGGTGACTTGAGGACCGGAGAGGATAGTGGAATTCCCAGTGTAGTGGTGAAATACGTAGAGATTGGGAAGAACACCAGTGGCGAAGGCGGCTATCTGGACGGTTTCTGACGCTAAGACGCGAAAGCGTGGGGAGCAAACAGGATTAGATACCCCAGTAGTCC</w:t>
      </w:r>
    </w:p>
    <w:p w14:paraId="59B63D9D">
      <w:pPr>
        <w:rPr>
          <w:rFonts w:hint="eastAsia"/>
        </w:rPr>
      </w:pPr>
      <w:r>
        <w:rPr>
          <w:rFonts w:hint="eastAsia"/>
        </w:rPr>
        <w:t>&gt;OTU004731</w:t>
      </w:r>
    </w:p>
    <w:p w14:paraId="5FBA1BF5">
      <w:pPr>
        <w:rPr>
          <w:rFonts w:hint="eastAsia"/>
        </w:rPr>
      </w:pPr>
      <w:r>
        <w:rPr>
          <w:rFonts w:hint="eastAsia"/>
        </w:rPr>
        <w:t>CCTACGGGTGGCAGCAGTAGGGAATCTTGCGCAATGGGCGAAAGCCTGACGCAGCGACGCCGCGTGCGGGAAGAAGGCCTTCGGGTTGTAAACCGCTTTCAGGAGGGACGAAGCCACTCGGGTTAATAGCCCAGAGGGTGACGGTACCTCCAGAAGAAGCCCCGGCTAACTACGTGCCAGCAGCCGCGGTAATACGTAGGTGGCAAGCGTTATCCGGAATTACTGGGCGTAAAGCGCACGCAGGCGGTCTTTTAAGTTTGACGTGAAAGCTCCCGGCTTAACTGGGAGAGGTCGTTGAAAACTGGGAGACTTGAGGCAATGAGAGGGGTGTAGAATTCCAGGTGTAGCGGTGAAATGCGTAGAGATATGGAGGAACACCAGTGGCGAAGGCGGCTTTCTGGCCTGTAACTGACGCTGAGGCGCGAAAGCGTGGGGAGCAAACAGGATTAGATACCCTGGTAGTCC</w:t>
      </w:r>
    </w:p>
    <w:p w14:paraId="0542883C">
      <w:pPr>
        <w:rPr>
          <w:rFonts w:hint="eastAsia"/>
        </w:rPr>
      </w:pPr>
      <w:r>
        <w:rPr>
          <w:rFonts w:hint="eastAsia"/>
        </w:rPr>
        <w:t>&gt;OTU004732</w:t>
      </w:r>
    </w:p>
    <w:p w14:paraId="2279C9B7">
      <w:pPr>
        <w:rPr>
          <w:rFonts w:hint="eastAsia"/>
        </w:rPr>
      </w:pPr>
      <w:r>
        <w:rPr>
          <w:rFonts w:hint="eastAsia"/>
        </w:rPr>
        <w:t>CCTACGGGGGGCAGCAGTGGGGAATTTTGGACAATGGGGGAAACCCTGATCCAGCGATGCCGCGTGTGTGAAGAAGGCCTTCGGGTTGTAAAGCACTTTAAGCAGGGAAGAATCCAGTTTGACCTAACACGTCAGACCTTGACGGTACCTGCAGAATAAGCACCGGCTAACTCTGTGCCAGCAGCCGCGGTAATACAGAGGGTGCAAGCGTTAATCGGATTTACTGGGCGTAAAGCGTGCGTAGGTGGTTCAGTGTGTCGGTCGTGAAATCCCCGGGCTTAACCTGGGAACTGCGGCCGAAACTGCTGAGCTAGAGTGTGGTAGAGGGTGGTGGAATTCCGGGTGTAGCGGTGAAATGCGCAGATATCGGGAGGAACACCAGTAGCGAAGGCGGCTCGCTGGGCCATACCTGACGCTGAGACGCGAAAGCGTGGGGAGCAAACAGGATTAGATACCCTGGTAGTCC</w:t>
      </w:r>
    </w:p>
    <w:p w14:paraId="04AB6723">
      <w:pPr>
        <w:rPr>
          <w:rFonts w:hint="eastAsia"/>
        </w:rPr>
      </w:pPr>
      <w:r>
        <w:rPr>
          <w:rFonts w:hint="eastAsia"/>
        </w:rPr>
        <w:t>&gt;OTU004733</w:t>
      </w:r>
    </w:p>
    <w:p w14:paraId="0FBCF347">
      <w:pPr>
        <w:rPr>
          <w:rFonts w:hint="eastAsia"/>
        </w:rPr>
      </w:pPr>
      <w:r>
        <w:rPr>
          <w:rFonts w:hint="eastAsia"/>
        </w:rPr>
        <w:t>CCTACGGGGGGCTGCAGTAAGGAATTTTGGACAATGGGCGCAAGCCTGATCCAGCCATGCCGCGTGTGTGAAGAAGGCCTTCGGGTTGTAAAGCACTTTCGGACGGAACGAAATCGCGCGCATGAATATTGCGCGTGGATGACGGTACCGTAAGAAGAAGCACCGGCTAACTACGTGCCAGCAGCCGCGGTAATACGGAGGGTGCGAGCGTTGTTCGGAATTACTGGGCGTAAAGCGCGCGCAGGCGGTCCTTTAAGTCTGATGTGAAAGCCCACGGCTCAACCGTGGAGGGTCATTGATACTGTTAGGCTTGAGTATACTTGAGGTAGGCGGAATTGACAGTGTAGCGGTGAAATGCATAGATATTGTCAAGAACACCGATTGCGAAGGCAGCTTACTAAATTATAACTGACGCTGAGGCACGAAAGTGTGGGTATCAAACAGGATTAGATACCCCGGTAGTCC</w:t>
      </w:r>
    </w:p>
    <w:p w14:paraId="67807D1C">
      <w:pPr>
        <w:rPr>
          <w:rFonts w:hint="eastAsia"/>
        </w:rPr>
      </w:pPr>
      <w:r>
        <w:rPr>
          <w:rFonts w:hint="eastAsia"/>
        </w:rPr>
        <w:t>&gt;OTU004734</w:t>
      </w:r>
    </w:p>
    <w:p w14:paraId="674CA645">
      <w:pPr>
        <w:rPr>
          <w:rFonts w:hint="eastAsia"/>
        </w:rPr>
      </w:pPr>
      <w:r>
        <w:rPr>
          <w:rFonts w:hint="eastAsia"/>
        </w:rPr>
        <w:t>CCTACGGGAGGCAGCAGTGGGGAATTTTGGACAATGGGGGCAACCCTGATCCAGCCATGCCGCGTGAGTGAAGAAGGCCTTCGGGTTGTAAAGCTCTTTCGGCCGGGAAGAAATCGCAGGGGCTAATATCCCCTGTGGATGACGGTACCGGACTAAGAAGCACCGGCTAACTACGTGCCAGCAGCCGCGGTAATACGGAGGGTGCAAGCGTTATCCGGAATTATTGGGCGTAAAGGGCTCGCAGGCGGTTTCTTAAGTCTGATGTGAAAGCCCCCGGCTCAACCGGGGAGGGTCATTGGAAACTGGGGAACTTGAGTGCAGAAGAGGAGAGTGGAATTCCACGTGTAGCGGTGAAATGCGTAGAGATGTGGAGGAACACCAGTGGCGAAGGCGACTCTCTGGTCTGTAACTGACGCTGAGGAGCGAAAGCGTGGGGAGCGAACAGGATTAGATACCCCGGTAGTCC</w:t>
      </w:r>
    </w:p>
    <w:p w14:paraId="718B5F57">
      <w:pPr>
        <w:rPr>
          <w:rFonts w:hint="eastAsia"/>
        </w:rPr>
      </w:pPr>
      <w:r>
        <w:rPr>
          <w:rFonts w:hint="eastAsia"/>
        </w:rPr>
        <w:t>&gt;OTU004735</w:t>
      </w:r>
    </w:p>
    <w:p w14:paraId="6492E377">
      <w:pPr>
        <w:rPr>
          <w:rFonts w:hint="eastAsia"/>
        </w:rPr>
      </w:pPr>
      <w:r>
        <w:rPr>
          <w:rFonts w:hint="eastAsia"/>
        </w:rPr>
        <w:t>CCTACGGGCGGCAGCAGTGGGGAATATTGGACAATGGGCGCAAGCCTGATCCAGCAATGCCGCGTGTGTGAAGAAGGCCTTCGGGTTGTAAAGCACTTTTGTCCGGAACGAAAAGCGGAGGGCTAATACCCATCCGTGCTGACGGTACCGGGTGAATAAGCACCGGCTAACTTCGTGCCAGCAGCCGCGGTAATACGAAGGCACCAAGCGTTGTCCGGATTTATTGGGCGTAAAGCGCACGTAGGTTGTCGTGTGCGTCGATGCTGAAAGCGCCGGGCTTAACCCGGCGAGGTGCAGCGATACGACACGACTGGAGGCAGGGAGAGGGTGGCGGAATTCCGGGTGTAGTGGTGAAATGCGTAGAGATCCGGAGGAACGCCAGTGGTGCAGACGGCCACCTGGCCCTGACCTGACACTGAGGTGCGACAGCGTGGGGAGCGAACCGGATTAGATACCCCTGTAGTCC</w:t>
      </w:r>
    </w:p>
    <w:p w14:paraId="047D4788">
      <w:pPr>
        <w:rPr>
          <w:rFonts w:hint="eastAsia"/>
        </w:rPr>
      </w:pPr>
      <w:r>
        <w:rPr>
          <w:rFonts w:hint="eastAsia"/>
        </w:rPr>
        <w:t>&gt;OTU004736</w:t>
      </w:r>
    </w:p>
    <w:p w14:paraId="005A17EE">
      <w:pPr>
        <w:rPr>
          <w:rFonts w:hint="eastAsia"/>
        </w:rPr>
      </w:pPr>
      <w:r>
        <w:rPr>
          <w:rFonts w:hint="eastAsia"/>
        </w:rPr>
        <w:t>CCTACGGGCGGCTGCAGTAAGGAATATTGGTCAATGGGCGCAAGCCTGAACCAGCCATCCAGCGTGCAGGAAGAAGGCCCTATGGGTTGTAAACTGCTTTTGTCAGGGAATAAACCTTGGGATTCACTCCCGAGCTGAAGGTACCTGAAGAATAAGCACCGGCTAACTCCGTGCCAGCAGCCGCGGTAATACGGAGGGTGCGAGCGTTATCCGGAATTACTGGGTTTAAAGGGTGCGTAGGCGGCGTAGTAAGTCAGGAGTGAAAGTTTGCGGCTTAACTGCAGAATTGCCGTTGATACTGGTAATCTTGAGTACATTTGAAGCGGGCGGAATGTGTCATGTAGCGGTGAAATGCTTAGATATGACACAGAACACCGATTGCGAAGGCAGCTCGCTAAACTGTAACTGACGCTGAGGCACGAAAGCGTGGGGAGCAAACAGGATTAGATACCCGAGTAGTCC</w:t>
      </w:r>
    </w:p>
    <w:p w14:paraId="18F34D61">
      <w:pPr>
        <w:rPr>
          <w:rFonts w:hint="eastAsia"/>
        </w:rPr>
      </w:pPr>
      <w:r>
        <w:rPr>
          <w:rFonts w:hint="eastAsia"/>
        </w:rPr>
        <w:t>&gt;OTU004737</w:t>
      </w:r>
    </w:p>
    <w:p w14:paraId="5EA776FE">
      <w:pPr>
        <w:rPr>
          <w:rFonts w:hint="eastAsia"/>
        </w:rPr>
      </w:pPr>
      <w:r>
        <w:rPr>
          <w:rFonts w:hint="eastAsia"/>
        </w:rPr>
        <w:t>CCTACGGGAGGCTGCAGTCGAGAATCTTCGGCAATGGGCGCAAGCCTGACCGAGCGACGCCGCGTGGAGGATGAAGGCCTTCGGGTTGTAAACTCCTGTCAGGGGGGAGGAAATCCAGGTGGGCTCTCCCATCTGGTTGACCTATCCCCAGAGGAAGCACGGGCTAAGTTCGTGCCAGCAGCCGCGGTAAGACGAACCGTGCAAACGTTGTTCGGAATCACTGGGCTTAAAGGGCGCGTAGGCGGTGCGTTAAGTCGGTGGTGAAATACTTCGGCTCAACCGGAGAATTGCCGCTGAAACTGGCGTGCTGGAGGGAGGTAGAGGTGCATGGAACTTCCGGTGGAGCGGTGAAATGCGTTGATATCGGAAGGAACGCCTGTGGCGAAAGCGATGCACTGGACCTCTTCTGACGCTGAGGCGCGAAAGCTAGGGTAGCGAACGGGATTAGATACCCCAGTAGTCC</w:t>
      </w:r>
    </w:p>
    <w:p w14:paraId="13B74418">
      <w:pPr>
        <w:rPr>
          <w:rFonts w:hint="eastAsia"/>
        </w:rPr>
      </w:pPr>
      <w:r>
        <w:rPr>
          <w:rFonts w:hint="eastAsia"/>
        </w:rPr>
        <w:t>&gt;OTU004738</w:t>
      </w:r>
    </w:p>
    <w:p w14:paraId="73E91BBE">
      <w:pPr>
        <w:rPr>
          <w:rFonts w:hint="eastAsia"/>
        </w:rPr>
      </w:pPr>
      <w:r>
        <w:rPr>
          <w:rFonts w:hint="eastAsia"/>
        </w:rPr>
        <w:t>CCTACGGGGGGCAGCAGTGGGGAATATTGCGCAATGGCCGAAAGGCTGACGCAGCGACGCCGCGTGTGGGATGAAGCCTTTCGGGGTGTAAACCACTGTCAGAAGGGAAGAAACTCGTGCTTTCGAATAGGGAGTGCGATTGACGGTACCTTCAGAGGAAGCACCGGCTAACTCCGTGCCAGCAGCCGCGGTAAGACGAGGGGTCCTAGCGTTGTTCGGAATCACTGGGCGTAAAGGGTTTGTAGGTGGCTTCGCAAGTCGGGTGTGAAAGCCCCCGGCTCAACTGGGGAGGGTCATTCGATACTGTTCGACTCGAAGGCAGGAGAGGGAAGTGGAATTCCGGGTGTAGTGGTGAAATGCGTAGATATCCGGAGGAACACCAGTGGCGAAGGCGACTTTCTGGCCTGTTCTTGACGCTGAGGCGCGAAAGCTAGGGGAGCAAACGGGATTAGATACCCCGGTAGTCC</w:t>
      </w:r>
    </w:p>
    <w:p w14:paraId="2225E94E">
      <w:pPr>
        <w:rPr>
          <w:rFonts w:hint="eastAsia"/>
        </w:rPr>
      </w:pPr>
      <w:r>
        <w:rPr>
          <w:rFonts w:hint="eastAsia"/>
        </w:rPr>
        <w:t>&gt;OTU004739</w:t>
      </w:r>
    </w:p>
    <w:p w14:paraId="7D66AA99">
      <w:pPr>
        <w:rPr>
          <w:rFonts w:hint="eastAsia"/>
        </w:rPr>
      </w:pPr>
      <w:r>
        <w:rPr>
          <w:rFonts w:hint="eastAsia"/>
        </w:rPr>
        <w:t>CCTACGGGGGGCAGCAGTCGAGAATTTTTCTCAATGGGGGAAACCCTGACGGAGCGACACCGCGTGAAGGATGAAGCCCTTTCTGGGTGTAAACTTCTGTTGTGAGGGAAGAAATTTTTGACGGTACCTCACGAGAAAGCACCGGCTAATTCTGTGCCAGCAGCCGCGGTAAGACAGAGGCCTCGAGCGTTAGGCGGAATCACTGGGCTTAAAGCGCGTGTAGGCGGATCGTTAAGTGCCTTGTGAAATCCCACGGCTCAACCGTGGAACCGCTGGGCATACTGGCGGTCTTGGGCCACTCAGGGGTCACTGGAACAAGCGGTGGAGCGGTGAAATGCGTAGATATCGCTTGGAACGCCGAAGGTGAAGACAGGTGACTGGGGGTGTGCCGACGCTGAGACGCGAAAGCCAGGGGAGCAAACGGGATTAGATACCCGTGTAGTCC</w:t>
      </w:r>
    </w:p>
    <w:p w14:paraId="72E732D3">
      <w:pPr>
        <w:rPr>
          <w:rFonts w:hint="eastAsia"/>
        </w:rPr>
      </w:pPr>
      <w:r>
        <w:rPr>
          <w:rFonts w:hint="eastAsia"/>
        </w:rPr>
        <w:t>&gt;OTU004740</w:t>
      </w:r>
    </w:p>
    <w:p w14:paraId="22FAA667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GCCCAGGACGAAGCGAGAGTGACGGTACTGGGAGAAGAAGCACCGGCTGACTACGTGCCAGCAGCCGCGGTAATACGTAGGGCGCGAGCGTTGTCCGGATTTATTGGGCGTAAAGAGCTCGTAGGCGGCTATTCGCGTCGGATGTGAAAGCTCGGGGCTCAACCCTGAGAGGCCATTCGATACGGGATAGCTAGAGGTAGGTAGGGGAAAGTGGAATTCCTGGTGTAGCGGTGAAATGCGCAGATATCAGGAGGAACACCGGTGGCGAAGGCGGTGGTCTGGGCCGGCACTGACGCTGAGGAGCGAAAGCGTGGGGAGCAAACAGGATTAGATACCCCAGTAGTCC</w:t>
      </w:r>
    </w:p>
    <w:p w14:paraId="6D19E86E">
      <w:pPr>
        <w:rPr>
          <w:rFonts w:hint="eastAsia"/>
        </w:rPr>
      </w:pPr>
      <w:r>
        <w:rPr>
          <w:rFonts w:hint="eastAsia"/>
        </w:rPr>
        <w:t>&gt;OTU004741</w:t>
      </w:r>
    </w:p>
    <w:p w14:paraId="14EC0219">
      <w:pPr>
        <w:rPr>
          <w:rFonts w:hint="eastAsia"/>
        </w:rPr>
      </w:pPr>
      <w:r>
        <w:rPr>
          <w:rFonts w:hint="eastAsia"/>
        </w:rPr>
        <w:t>CCTACGGGGGGCAGCAGTGGGGAATCTTGGACAATGGGCGAAAGCCTGATCCAGCAATATCGCGTGAGTGAAGAAGGGCAATGCCGCTTGTAAAGCTCTTTCGTCGAGTGCACGATCATGACAAGACTCGAGGAAGAAGCCCCGGCTAACTCCGTGCCAGCAGCCGCGGTAAGACGGGGGGGGCAAGTGTTCTTCGGAATGACTGGGCGTAAAGGGCGCGTAGGCGGCTTGGCAAGTGGAAGGTGAAATCCCTCGGCTCAACCGAGGAACTGCCTTCCAGACTGCTTTGCTTGAGTCCGGGAGAGGTGAGTGGAATTCCCAGTGTAGCGGTGAAATGCGTAGATATTCGGAAGAACACCAGTGGCGAAGGCGGCTCACTGGCCCGTTACCGACGCTCAGGCGCGACAGCGTGGGGAGCAAACAGGATTAGATACCCCGGTAGTCC</w:t>
      </w:r>
    </w:p>
    <w:p w14:paraId="42B65407">
      <w:pPr>
        <w:rPr>
          <w:rFonts w:hint="eastAsia"/>
        </w:rPr>
      </w:pPr>
      <w:r>
        <w:rPr>
          <w:rFonts w:hint="eastAsia"/>
        </w:rPr>
        <w:t>&gt;OTU004742</w:t>
      </w:r>
    </w:p>
    <w:p w14:paraId="24E85091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GCTCTGTTGCCAGGGAAGAACCCTCATGGGAGGAAATGCCCATGAGCTGACGGTACCTGGGAAGGAAGCCCTGGCTAACTACGTGCCAGCAGCCGCGGTAATACGTAGGTGGCAAGCGTTGTCCGGAATTATTGGGCGTAAAGCGCGCGCAGGCGGTCCTTTAAGTCTGATGTGAAAGCCCACGGCTCAACCGTGGAGGGTCATTGGAAACTGGGGGACTTGAGTACAGAAGAGGAGAGCGGAATTCCACGTGTAGCGGTGAAATGCGTAGAGATGTGGAGGAACACCAGTGGCGAAGGCGGCTCTCTGGTCTGTAACTGACGCTGAGGCGCGAAAGCGTGGGGAGCGAACAGGATTAGATACCCGTGTAGTCC</w:t>
      </w:r>
    </w:p>
    <w:p w14:paraId="7148E462">
      <w:pPr>
        <w:rPr>
          <w:rFonts w:hint="eastAsia"/>
        </w:rPr>
      </w:pPr>
      <w:r>
        <w:rPr>
          <w:rFonts w:hint="eastAsia"/>
        </w:rPr>
        <w:t>&gt;OTU004743</w:t>
      </w:r>
    </w:p>
    <w:p w14:paraId="7EABC4E6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AGAAATCCATCTTTTCTTGGGTGGTTGACGGTACCATAGGAATAAGCACCGGCTAACTCCGTGCCAGCAGCCGCGGTAATACGGAGGGTGCAAGCGTTATCCGGATTCACTGGGTTTAAAGGGTGCGTAGGAGGGCAGGTAAGTCAGTGGTGAAATCTCAGAGCTTAACTCTAGAACTGCCGTGGATACTATCTATCTTGAATGTTGTGGAGGTAAGCGGAATATGTCATGTAGCGGTGAAATGCTTAGATATGACATAGAACACCGATAGCGAAGGCAGCTTGCTACACAATAATTGACACTGAGGCACGAAAGCGTGGGGATCAAACAGGATTAGATACCCGTGTAGTCC</w:t>
      </w:r>
    </w:p>
    <w:p w14:paraId="143C87FB">
      <w:pPr>
        <w:rPr>
          <w:rFonts w:hint="eastAsia"/>
        </w:rPr>
      </w:pPr>
      <w:r>
        <w:rPr>
          <w:rFonts w:hint="eastAsia"/>
        </w:rPr>
        <w:t>&gt;OTU004744</w:t>
      </w:r>
    </w:p>
    <w:p w14:paraId="00D4B19D">
      <w:pPr>
        <w:rPr>
          <w:rFonts w:hint="eastAsia"/>
        </w:rPr>
      </w:pPr>
      <w:r>
        <w:rPr>
          <w:rFonts w:hint="eastAsia"/>
        </w:rPr>
        <w:t>CCTACGGGTGGCTGCAGTGGGGAATCTTGCGCAATGGTCGAAAGACTGACGCAGCGACGCCGCGTGCGGGAGGAAGCTCTTCGGGGTGTAAACCGCTGTTGCCCGGGACGAATGCTGGAATTCATTCCAGTTGACGGTACCGGGTGAGGAAGCGCCGGCTAACTCTGTGCCAGCAGCCGCGGTAATACAGAGGGCGCGAGCGTTGTCCGGAATCACTGGGCGTAAAGGGCGCGTAGGTGGCCACTATAAGGCTGCGGTGAAAGTTCGGGGCTCAACCCCGAATCTGCCGCGGCGACTGTAGGGCTTGGGCACTGTAGAGGCAGATGGAATTCCGGGTGTAGCGGTGGAATGCGTAGAGATCCGGAAGAACACCAGTGGCGAAGGCGGTCTGCTGGGCAGTGGGAGCGCAAGCTCCTCTTAGCCGACACTGAGGCGCGACAGCGTGGGGAGCAAACAGGATTAGATACCCCTGTAGTCC</w:t>
      </w:r>
    </w:p>
    <w:p w14:paraId="658A2D9E">
      <w:pPr>
        <w:rPr>
          <w:rFonts w:hint="eastAsia"/>
        </w:rPr>
      </w:pPr>
      <w:r>
        <w:rPr>
          <w:rFonts w:hint="eastAsia"/>
        </w:rPr>
        <w:t>&gt;OTU004745</w:t>
      </w:r>
    </w:p>
    <w:p w14:paraId="0F9696FC">
      <w:pPr>
        <w:rPr>
          <w:rFonts w:hint="eastAsia"/>
        </w:rPr>
      </w:pPr>
      <w:r>
        <w:rPr>
          <w:rFonts w:hint="eastAsia"/>
        </w:rPr>
        <w:t>CCTACGGGCGGCTGCAGTGGGGAATATTGGACAATGGGCGAAAGCCTGATCCAGCCATGCCGCGTGAGTGATGAAGGCCTTAGGGTTGTAAAGCTCTTTCAGTGGGGAAGATAATGACGGTACCCACAGAAGAAGCCCCGGCTAACTTCGTGCCAGCAGCCGCGGTAACACGTAGGGGGCGAGCGTTGTCCGGAATCATTGGGCGTAAAGAGCTCGTAGGCGGCCTGATAAGTCGGGTGTGAAATCTCCAGGCTCAACCTGGAGAGGTCATTCGATACTGTCATGGCTAGAGTCCGGTAGGGGACCACGGAATTCCTGGTGTAGCGGTGAAATGCGCAGATATCGGGAGGAACACCAATGGCGAAGGCAGCTCGCTGGGACGGTACTGACGCTGAGACGCGAAAGCGTGGGGATCAAACAGGATTAGATACCCCTGTAGTCC</w:t>
      </w:r>
    </w:p>
    <w:p w14:paraId="73F18D4E">
      <w:pPr>
        <w:rPr>
          <w:rFonts w:hint="eastAsia"/>
        </w:rPr>
      </w:pPr>
      <w:r>
        <w:rPr>
          <w:rFonts w:hint="eastAsia"/>
        </w:rPr>
        <w:t>&gt;OTU004746</w:t>
      </w:r>
    </w:p>
    <w:p w14:paraId="42244CA3">
      <w:pPr>
        <w:rPr>
          <w:rFonts w:hint="eastAsia"/>
        </w:rPr>
      </w:pPr>
      <w:r>
        <w:rPr>
          <w:rFonts w:hint="eastAsia"/>
        </w:rPr>
        <w:t>CCTACGGGGGGCAGCAGTTGGGAATTTTGCACACTGGCCGAAAGGCTGATGCAGCAACGCCGCGTGGAGGAAGACGGTCTTCGGATTGTAAACTCCTTTTATTTGGGACGAACATTGACGGTACCAAATGAATAAGAGGTGGCTAACTATGTGCCAGCAGCCGCGGTAATACATAGACCTCGAGCGTTATCCGGATTTACTGGGCGTAAAGCGTGCGTAGGCGTCTTGTTAAGTCTCCGGTGAAATCCCCCGGCTCAACTGGGGAATTGTCGGAGATACTGACAGGATCGAGTGTGACAGAGGCAGACGGAATTCCTGGTGTAGCGGTAAAATGCGTTGATATCAGGAGGAACACCAATGGCGAAGGCAGTCTGCTGGGTCATCACTGACGCTGAGGTACGAAAGCGTGGGTAGCGAACGGGATTAGATACCCCAGTAGTCC</w:t>
      </w:r>
    </w:p>
    <w:p w14:paraId="5E104AF0">
      <w:pPr>
        <w:rPr>
          <w:rFonts w:hint="eastAsia"/>
        </w:rPr>
      </w:pPr>
      <w:r>
        <w:rPr>
          <w:rFonts w:hint="eastAsia"/>
        </w:rPr>
        <w:t>&gt;OTU004747</w:t>
      </w:r>
    </w:p>
    <w:p w14:paraId="1A129DE2">
      <w:pPr>
        <w:rPr>
          <w:rFonts w:hint="eastAsia"/>
        </w:rPr>
      </w:pPr>
      <w:r>
        <w:rPr>
          <w:rFonts w:hint="eastAsia"/>
        </w:rPr>
        <w:t>CCTACGGGTGGCTGCAGCAAGGAATTTTCCACAATGGGCGCAAGCCTGATGGAGCAACGCCGCGTGGGGGATGACGCATCTCGGTGTGTAAACCCCTTTTCCGGGGGACGAAGTACGTGACGGTACCCCGGGAAGAAGGCCCGGCTAACTACGTGCCAGCAGCCGCGGTAAGACGTAGGGGCCGAGCGTTGTCCGGAGTTACTGGGCGTAAAGCGCGCGCAGGCGGAGCGTCGCATCACCGGTGAAAGCCCCCCGCTCAACGGGGGAGGGTCCGGTGAGATGGGCGCTCTGGAGGCAGGGAGAGGCCAGTGGAATTCCGGGTGTAGTGGTGAAATGCGTAGAGATCCGGAGGAACACCGGTGGCGAAGGCGGCTGGCTGGACCTGTCCTGACGCTGAGGCGCGAAGGCGTGGGGAGCGAACGGGATTAGATACCCCAGTAGTCC</w:t>
      </w:r>
    </w:p>
    <w:p w14:paraId="4FD2BE9F">
      <w:pPr>
        <w:rPr>
          <w:rFonts w:hint="eastAsia"/>
        </w:rPr>
      </w:pPr>
      <w:r>
        <w:rPr>
          <w:rFonts w:hint="eastAsia"/>
        </w:rPr>
        <w:t>&gt;OTU004748</w:t>
      </w:r>
    </w:p>
    <w:p w14:paraId="568AC339">
      <w:pPr>
        <w:rPr>
          <w:rFonts w:hint="eastAsia"/>
        </w:rPr>
      </w:pPr>
      <w:r>
        <w:rPr>
          <w:rFonts w:hint="eastAsia"/>
        </w:rPr>
        <w:t>CCTACGGGCGGCTGCAGTAACGAATCTTCCCCAATGGGCGCAAGCCTGAGGGAGCGACGCCGCGTGGAGGACGAAGTCCTTCGGGATGTAAACTCCTGTCAGGGGCTACCAAGTTCTGAGGAGCCCCAGAGGAAGAGGCGGCTAACTCTGTGCCAGCAGCCGCGGTAATACAGAGGCCTCGAGCGTTAGGCGGAATCACTGGGCTTAAAGCGCGTGTAGGCGGATTCCTAAGTGTCTTGTGAAATCCCACCGCTCAACGGTGGAACTGCTGGGCATACTGGGAGTCTTGGGCCACTCAGGGGCAGCCGGAACAAGCGGTGGAGCGGTGAAATGCGTAGATATCGCTTGGAACGCCGAAGGTGAAGACAGGCTGCTGGGGGTGCGCCGACGCTGAGACGCGAAAGCCAGGGGAGCAAACGGGATTAGATACCCCTGTAGTCC</w:t>
      </w:r>
    </w:p>
    <w:p w14:paraId="069B6CAC">
      <w:pPr>
        <w:rPr>
          <w:rFonts w:hint="eastAsia"/>
        </w:rPr>
      </w:pPr>
      <w:r>
        <w:rPr>
          <w:rFonts w:hint="eastAsia"/>
        </w:rPr>
        <w:t>&gt;OTU004749</w:t>
      </w:r>
    </w:p>
    <w:p w14:paraId="688A4257">
      <w:pPr>
        <w:rPr>
          <w:rFonts w:hint="eastAsia"/>
        </w:rPr>
      </w:pPr>
      <w:r>
        <w:rPr>
          <w:rFonts w:hint="eastAsia"/>
        </w:rPr>
        <w:t>CCTACGGGAGGCAGCAGTAGGGAATCTTCCGCAATGGACGAAAGTCTGACGGAGCAACGCCGCGTGAGTGATGAAGGTTTTCGGATCGTAAAACTCTGTTGTCAGGGAAGAACAAGTACCGGAGTAACTGCCGGTACCTTGACGGTACCTGACCAGAAAGCCACGGCTAACTACGTGCCAGCAGCCGCGGTAATACGTAGGGTGCGAGCGTTGTCCGGAATTATTGGGCGTAAAGGGCTCGTAGGCGGTTTGTCGCGTCGGGAGTGAAAACCAGGTGCTTAACACCTGGCTTGCTTTCGATACGGGCAGACTTGAGGGATGCAGGGGAGAACGGAATTCCTGGTGTAGCGGTGAAATGCGCAGATATCAGGAGGAATACCGATGGCGAAGGCAGGTCTCTGGGCTGACACTGACGCTCATGCACGAAAGCGTGGGGAGCAAACAGGATTAGATACCCGTGTAGTCC</w:t>
      </w:r>
    </w:p>
    <w:p w14:paraId="37854AF0">
      <w:pPr>
        <w:rPr>
          <w:rFonts w:hint="eastAsia"/>
        </w:rPr>
      </w:pPr>
      <w:r>
        <w:rPr>
          <w:rFonts w:hint="eastAsia"/>
        </w:rPr>
        <w:t>&gt;OTU004750</w:t>
      </w:r>
    </w:p>
    <w:p w14:paraId="384C429A">
      <w:pPr>
        <w:rPr>
          <w:rFonts w:hint="eastAsia"/>
        </w:rPr>
      </w:pPr>
      <w:r>
        <w:rPr>
          <w:rFonts w:hint="eastAsia"/>
        </w:rPr>
        <w:t>CCTACGGGAGGCTGCAGTCGAGAATCTTTCGCAATGGGCGAAAGCCTGACGAAGCGACGCTGCGTGAGCGATGAAGGCCTTCGGGTTGTAAAGCTCTTTCGCGTGGGAACAAGAAAAGAGCGCAAATAGCGCTGTGATTTGAGTGTACTACGATAAGAAGCACCGGCTAACTCCGTGCCAGCAGCTGCGGTAATACGGAGGGTGCAAGCATTAATCGGAATTATTGGGCGTAAAGGGCGCGTAGGCGGATATATAAGTCAGATGTGAAATTCCGGGACTCAATTTCGGAGCTGCATTTGAAACTATATGACTAGAGGATTGGCGGAGAAAACGGAATTCCACGTGTAGCGGTGAAATGCGTAGATATGTGGAAGAACACCTGTGGCGAAAGCGGTTTTCTAGCTTATACCTGACGCTGAGGCGCGAGAGCAAGGGGAGCAAACAGGATTAGATACCCTTGTAGTCC</w:t>
      </w:r>
    </w:p>
    <w:p w14:paraId="0BBF4FA7">
      <w:pPr>
        <w:rPr>
          <w:rFonts w:hint="eastAsia"/>
        </w:rPr>
      </w:pPr>
      <w:r>
        <w:rPr>
          <w:rFonts w:hint="eastAsia"/>
        </w:rPr>
        <w:t>&gt;OTU004751</w:t>
      </w:r>
    </w:p>
    <w:p w14:paraId="3B63CA81">
      <w:pPr>
        <w:rPr>
          <w:rFonts w:hint="eastAsia"/>
        </w:rPr>
      </w:pPr>
      <w:r>
        <w:rPr>
          <w:rFonts w:hint="eastAsia"/>
        </w:rPr>
        <w:t>CCTACGGGAGGCAGCAGTGGGGAATCTTGCGCAATGGCCGCAAGGCTGACGCAGCGACGCCGCGTGCGGGAGGACGCCCTTCGGGGTGTAAACCGCTGTTGCCCGAGACGAATGGCCTCTTTCGAGGGGCGTGACGGTATCGGGTGAGGAAGCACCGGCTAACTCCGTGCCAGCAGCCGCGGTAATACGGAGGGTGCGAGCGTTGTCCGGAATCACTGGGCGTACAGGGTGTGTAGGCGGTTTGGTAAGCCCTCTGTGAAAGCTTCGGGCCTAACCCGGAAAGCGCAGGGGGGACTGCCAGGCTAGAGGACGGGAGAGGAGCGCGGAATTCCCGGTGTAGCGGTGAAATGCGTAGAGATCGGGAGGAAGGCCGGTGGCGAAGGCGGCGCTCTGGAACGTATCTGACGCTGAGACACGAAAGCGTGGGGAGCAAACAGGATTAGATACCCCGGTAGTCC</w:t>
      </w:r>
    </w:p>
    <w:p w14:paraId="57C03F9C">
      <w:pPr>
        <w:rPr>
          <w:rFonts w:hint="eastAsia"/>
        </w:rPr>
      </w:pPr>
      <w:r>
        <w:rPr>
          <w:rFonts w:hint="eastAsia"/>
        </w:rPr>
        <w:t>&gt;OTU004752</w:t>
      </w:r>
    </w:p>
    <w:p w14:paraId="0349A837">
      <w:pPr>
        <w:rPr>
          <w:rFonts w:hint="eastAsia"/>
        </w:rPr>
      </w:pPr>
      <w:r>
        <w:rPr>
          <w:rFonts w:hint="eastAsia"/>
        </w:rPr>
        <w:t>CCTACGGGAGGCAGCAGTGGGGAATATTGCACAATGGGCGCAAGCCTGATGCAGCGACGCCGCGTGGGGGATGACGGCCTTCGGGTTGTAAACTCCTTTCGCCAGGGACGAAGCCTTTATCGGTGACGGTACCTGGAGAAGAAGCACCGGCTAACTACGTGCCAGCAGCCGCGGTAATACGTAGGGTGCGAGCGTTGTCCGGAATTACTGGGCGTAAAGAGCTCGTAGGTGGTTTGTCGCGTCGTCTGTGAAATTCCGGGGCTTAACTCCGGGCGTGCAGGCGATACGGGCATAACTTGAGTGCTGTAGGGGAGACTGGAATTCCTGGTGTAGCGGTGATATGCGCAGATATCAGGAGGAACACCAATGGCGAAGGCAGGTCTCTGGGCAGTTACTGACGCTGAGGAGCGAAAGCATGGGTAGCGAACAGGATTAGATACCCCAGTAGTCC</w:t>
      </w:r>
    </w:p>
    <w:p w14:paraId="327C5CBE">
      <w:pPr>
        <w:rPr>
          <w:rFonts w:hint="eastAsia"/>
        </w:rPr>
      </w:pPr>
      <w:r>
        <w:rPr>
          <w:rFonts w:hint="eastAsia"/>
        </w:rPr>
        <w:t>&gt;OTU004753</w:t>
      </w:r>
    </w:p>
    <w:p w14:paraId="5A731756">
      <w:pPr>
        <w:rPr>
          <w:rFonts w:hint="eastAsia"/>
        </w:rPr>
      </w:pPr>
      <w:r>
        <w:rPr>
          <w:rFonts w:hint="eastAsia"/>
        </w:rPr>
        <w:t>CCTACGGGGGGCAGCAGTGGGGAATTTTCCGCAATGGGCGAAAGCCTGACGGAGCAATGCCGCGTGGAGGTAGAAGGCCTACGGGTCGTGAACTTCTTTTCCCGGAGAAGAAGCAATGACGGTATCTGGGGAATAAGCATCGGCTAACTCTGTGCCAGCAGCCGCGGTAATACGTAGGGTGCGAGCGTTAATCGGAATTACTGGGCGTAAAGCGTGCGCAGGTGGTTGCGCAAGTGGTGTGTGAAAGCGGCCGGCTTAACTGGCTGAGGCCATGCCAAACTGCGTAACTGGAGCGATGCAGAGGTCGGTGGAATTGCCGGTGTAGTGGTGAAATGCGTAGAGATCGGCAGGAACACCCAGGGGGAAGCCAGCGGACTGGGCATCGGCTGACGCTCAGGTGCGACAGCGTGGGGAGCGAACCGGATTAGATACCCCAGTAGTCC</w:t>
      </w:r>
    </w:p>
    <w:p w14:paraId="307C65BC">
      <w:pPr>
        <w:rPr>
          <w:rFonts w:hint="eastAsia"/>
        </w:rPr>
      </w:pPr>
      <w:r>
        <w:rPr>
          <w:rFonts w:hint="eastAsia"/>
        </w:rPr>
        <w:t>&gt;OTU004754</w:t>
      </w:r>
    </w:p>
    <w:p w14:paraId="7188DFE1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CGCAAGGTGACGGTACCTGCAGAAGAAGCGCCGGCCAACTACGTGCCAGCAGCCGCGGTAATACGTAGGGTGCAAGCGTTAATCGGAATCATTGGGCGTAAAGCGCACGTAGGCGGTCCGGCAAGTCGGGTGTGAAATCCCTCGGCTTAACCGAGGAAGTGCATTCGAAACTACCGGACTTGAATACTGGAGAGGGTCGCGGAATTCCCGGTGTAGAGGTGAAATTCGTAGATATCGGGAGGAACACCAGTGGCGAAGGCGGCGACCTGGACAGATATTGACGCTGAGGTGCGAAAGCGTGGGGAGCAAACAGGATTAGATACCCTAGTAGTCC</w:t>
      </w:r>
    </w:p>
    <w:p w14:paraId="31C364CE">
      <w:pPr>
        <w:rPr>
          <w:rFonts w:hint="eastAsia"/>
        </w:rPr>
      </w:pPr>
      <w:r>
        <w:rPr>
          <w:rFonts w:hint="eastAsia"/>
        </w:rPr>
        <w:t>&gt;OTU004755</w:t>
      </w:r>
    </w:p>
    <w:p w14:paraId="001251B2">
      <w:pPr>
        <w:rPr>
          <w:rFonts w:hint="eastAsia"/>
        </w:rPr>
      </w:pPr>
      <w:r>
        <w:rPr>
          <w:rFonts w:hint="eastAsia"/>
        </w:rPr>
        <w:t>CCTACGGGTGGCTGCAGTGGGGAATCTTGCACAATGGGGGAAACCCTGATGCAGCGACGCCGCGTGAGTGATGAAGCCCTTCGGGGCGTAAAGCTCTTTCGGCAGGGACGAAACATGACGGTACCTGCAGAAGCAGCTGCGGCTAACTACGTGCCAGCAGCCGCGGTAATACGTAGGCAGCGAGCGTTGTTCGGAGTTACTGGGCGTAAAGGGCGCGTAGGCGGCGTGGTAAGTCAGCTGTGAAATCTCCGAGCTTAACTCGGAACGGTCAGCTGATACTGCTGTGCTAGAGTACAGAAAGGGCAATCGGAATTCTTGGTGTAGCGGTGAAATGCGTAGATATCAAGAGGAACACCTGAGGCGAAGGCGGGTTGCTAGGCTGATACTGACGCTGATGCGCGAAAGCTAGGGTAGCAAACGGGATTAGATACCCGGGTAGTCC</w:t>
      </w:r>
    </w:p>
    <w:p w14:paraId="523215C9">
      <w:pPr>
        <w:rPr>
          <w:rFonts w:hint="eastAsia"/>
        </w:rPr>
      </w:pPr>
      <w:r>
        <w:rPr>
          <w:rFonts w:hint="eastAsia"/>
        </w:rPr>
        <w:t>&gt;OTU004756</w:t>
      </w:r>
    </w:p>
    <w:p w14:paraId="46B26FA7">
      <w:pPr>
        <w:rPr>
          <w:rFonts w:hint="eastAsia"/>
        </w:rPr>
      </w:pPr>
      <w:r>
        <w:rPr>
          <w:rFonts w:hint="eastAsia"/>
        </w:rPr>
        <w:t>CCTACGGGGGGCAGCAGTCGAGGATCTTCGGCAATGAGCGCAAGCTTGACCGAGCGACGCCGCGTGAGGGATGAAGGCCTTCGGGTTGTAAACCTCTGTCGAGGGGGAGGAAATTGATCGGGGTACTCCCCGGTCATTGACCTATCCCTGGAGGAAGCATGGGCTAAGTTCGTGCCAGCAGCCGCGGTAAGACGAACCATGCAAACGTTGTTCGGATTCACTGGGCTTAAAGGGCGCGTAGGCGGTCGATCAAGTCCGGGGTGAAATCTTTCGGCTCAACCGGAAAATTGCCTTGGATACTGATTGGCTCGAAGGGGGTAGGGGTTGCGGGAACTTCCAGTGGAGCGGTGAAATGCGTTGATATTGGAAGGAACGCCGGTGGCGAAAGCGCGCAACTGGACCTCTCTTGACGCTGAGGCGCGAAAGCTAGGGTAGCGAACGGGATTAGATACCCGAGTAGTCC</w:t>
      </w:r>
    </w:p>
    <w:p w14:paraId="21C5BBB5">
      <w:pPr>
        <w:rPr>
          <w:rFonts w:hint="eastAsia"/>
        </w:rPr>
      </w:pPr>
      <w:r>
        <w:rPr>
          <w:rFonts w:hint="eastAsia"/>
        </w:rPr>
        <w:t>&gt;OTU004757</w:t>
      </w:r>
    </w:p>
    <w:p w14:paraId="112860DA">
      <w:pPr>
        <w:rPr>
          <w:rFonts w:hint="eastAsia"/>
        </w:rPr>
      </w:pPr>
      <w:r>
        <w:rPr>
          <w:rFonts w:hint="eastAsia"/>
        </w:rPr>
        <w:t>CCTACGGGGGGCTGCAGTGGGGAATATTGGACAATGGGGGAAACCCTGATCCAGCAATGCCGCGTGAGTGATGAAGGCCTTAGGGTTGTAAAGCTCTTTTACCCGGGATGATAATGACAGTACCGGGAGAATAAGCCCCGGCTAACTCCGTGCCAGCAGCCGCGGTAATACGGAGGGGGCTAGCGTTGTTCGGAATTACTGGGCGTAAAGGGCGCGTAGGCGGCCTTTTAAGTCGAACGTGAAATCCCTGGGCTCAACCCAGGAACTGCGTCCGAGACTGAAAGGCTCGAATCCGGGAGAGGGATGTGGAATTCCAGGTGTAGCAGTGAAATGCGTAGATATCTGGAGGAACACCGATGGCGAAGGCAGCCCCCTGGGCTAACACTGACGCTCATGCACGAAAGCGTGGGGAGCAAACAGGATTAGATACCCGAGTAGTCC</w:t>
      </w:r>
    </w:p>
    <w:p w14:paraId="3E272094">
      <w:pPr>
        <w:rPr>
          <w:rFonts w:hint="eastAsia"/>
        </w:rPr>
      </w:pPr>
      <w:r>
        <w:rPr>
          <w:rFonts w:hint="eastAsia"/>
        </w:rPr>
        <w:t>&gt;OTU004758</w:t>
      </w:r>
    </w:p>
    <w:p w14:paraId="00F9071D">
      <w:pPr>
        <w:rPr>
          <w:rFonts w:hint="eastAsia"/>
        </w:rPr>
      </w:pPr>
      <w:r>
        <w:rPr>
          <w:rFonts w:hint="eastAsia"/>
        </w:rPr>
        <w:t>CCTACGGGAGGCAGCAGTGGGGAATCTTGCGCAATGGTCGAAAGACTGACGCAGCGACGCCGCGTGCGGGAGGAAGCTCTTCGGGGTGTAAACCACTGTTGCCCGGGACGAACGACGGCTTTCGAGCCGTGTGACGGTACCGGGTGAGGAAGCACCGGCTAACTACGTGCCAGCAGCCGCGGTAATACGAAGGGGGCGAGCGTTGTTCGGAGTTACTGGGCGTAAAGGGCGCGTAGGCGGCGTCCCAAGTTAGGCGTGAAAGCGTGGGGAGCAAACAGGATTAGATACCCCTGTAGTCC</w:t>
      </w:r>
    </w:p>
    <w:p w14:paraId="11A312E7">
      <w:pPr>
        <w:rPr>
          <w:rFonts w:hint="eastAsia"/>
        </w:rPr>
      </w:pPr>
      <w:r>
        <w:rPr>
          <w:rFonts w:hint="eastAsia"/>
        </w:rPr>
        <w:t>&gt;OTU004759</w:t>
      </w:r>
    </w:p>
    <w:p w14:paraId="29EEC68F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TTCGAATAGGGCGGTACCGTGACGGTACCTAACCAGAAAGCCACGGCTAACTACGTGCCAGCAGCCGCGGTAATACGTAGGTGGCAAGCGTTGTCCGGAATTATTGGGCGTAAAGCGCACGCAGGCGGTCTTTTAAGTTTGACGTGAAAGCTCCCGGCTTAACTGGGAGAGGTCGTTGAAGACTGGAAGACTTGAGGCAATGAGAGGGGTGTAGAATTCCCGGTGTAGTGGTGGAATGCGTAGATATCGGGGGGAATACCAGAGGCGAAGGCGGCTCACTGGCTCGATACTGACGCTGAGGTGCGAAAGCGTGGGGAGCAAACAGGATTAGATACCCCTGTAGTCC</w:t>
      </w:r>
    </w:p>
    <w:p w14:paraId="4FA3FEBC">
      <w:pPr>
        <w:rPr>
          <w:rFonts w:hint="eastAsia"/>
        </w:rPr>
      </w:pPr>
      <w:r>
        <w:rPr>
          <w:rFonts w:hint="eastAsia"/>
        </w:rPr>
        <w:t>&gt;OTU004760</w:t>
      </w:r>
    </w:p>
    <w:p w14:paraId="641EDFA0">
      <w:pPr>
        <w:rPr>
          <w:rFonts w:hint="eastAsia"/>
        </w:rPr>
      </w:pPr>
      <w:r>
        <w:rPr>
          <w:rFonts w:hint="eastAsia"/>
        </w:rPr>
        <w:t>CCTACGGGCGGCTGCAGCAACGAATATTCCGCAATGGGCGCAAGCCTGACGGAGCGACGCCGCGTGAAGGATGAAGTCCTTCGGGATGTAAACTTCAATAGTTTGTCAGAAAGTGAGGCGACCTAATACGTCGCCACTCTGATCAGCAAATGAAAGGGACGGCTAACTCCGTGCCAGCAGCCGCGGTAAGACGGAGGTCCCGAGCGTTGTTCGGAATTATTGGGCGTAAAGCGCGCGCAGGCGGCGTGGTAAGTCAGATGTGAAATCCCGGGGCTCAACCTCGGAACTGCATCCGATACTGCCATGCTAGAGGATTGGAGAGGTAGCTGGAATTCTTGGTGTAGCAGTGAAATGCGTAGAGATCGGGAAGAACACCAGTGGCGAAGGCGGTCTGCTGGGCCGTTGCTGACGCTGAGGCGCGACAGCGTGGGGAGCAAACAGGATTAGATACCCCTGTAGTCC</w:t>
      </w:r>
    </w:p>
    <w:p w14:paraId="75DE276A">
      <w:pPr>
        <w:rPr>
          <w:rFonts w:hint="eastAsia"/>
        </w:rPr>
      </w:pPr>
      <w:r>
        <w:rPr>
          <w:rFonts w:hint="eastAsia"/>
        </w:rPr>
        <w:t>&gt;OTU004761</w:t>
      </w:r>
    </w:p>
    <w:p w14:paraId="296C6640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AGGGTTGTAAAGCTCTTTTGCCAGGGACGATGATGACGGTACCTGGAGAATAAGCACCGGCTAACTACGTGCCAGCAGCCGCGGTAATACGTAGGGTGCAAGCGTTAATCGGAATTACTGGGCGTAAAGCGTGCGCAGGCGGTTTCGTAAGTCTGTCGTGAAATCCCGGGGCTCAACCCCGGAACTGCACTGGATACTGCTTTACTTGAGCACTGGAGAGGGAACTGGAATTTACGGTGTAGCAGTGAAATGCGTAGAGATCGTAAGGAAGACCAGTGGCGAAGGCGAGTTCCTGGGCTTGACCTGACGCTGAGACGCGACAGCACGGGGAGCGAACGGGATTAGATACCCCTGTAGTCC</w:t>
      </w:r>
    </w:p>
    <w:p w14:paraId="3077BC52">
      <w:pPr>
        <w:rPr>
          <w:rFonts w:hint="eastAsia"/>
        </w:rPr>
      </w:pPr>
      <w:r>
        <w:rPr>
          <w:rFonts w:hint="eastAsia"/>
        </w:rPr>
        <w:t>&gt;OTU004762</w:t>
      </w:r>
    </w:p>
    <w:p w14:paraId="696BDCA4">
      <w:pPr>
        <w:rPr>
          <w:rFonts w:hint="eastAsia"/>
        </w:rPr>
      </w:pPr>
      <w:r>
        <w:rPr>
          <w:rFonts w:hint="eastAsia"/>
        </w:rPr>
        <w:t>CCTACGGGAGGCAGCAGTAGGGAATCTTCCGCAATGGACGAAAGTCTGACGGAGCAACGCCGCGTGAGCGATGAAGGCCTTCGGGTCGTAAAGCTCTGTTGTTAGGGAAGAACAAGTACCGGAGTAACTGCCGGTACCTTGACGGTACCTAACCAGAAAGCCACGGCTAACTACGTGCCAGCAGCCGCGGTAATACGTAGGTGGCAAGCGTTATCCGGAATCACTGGGCGTAAAGCGTGTGTAGGTGGGAGTTCGCGTGCAATGCGAAATCGTGTGGCTCAACCATATCGACGGTATTGCATACGGGACACCTAGAGGACGGCAGAGGCAAGTGGAATTGGTAGTGTAGCAGTGAAATGCGTAGATATTACCAGGAACACCAATGGCGAAGGCAGCTTGCTGGGCCGTTTCTGACACTCAGACACGAAAGCGTGGGGAGCGAACAGGATTAGATACCCCGGTAGTCC</w:t>
      </w:r>
    </w:p>
    <w:p w14:paraId="5EC1F918">
      <w:pPr>
        <w:rPr>
          <w:rFonts w:hint="eastAsia"/>
        </w:rPr>
      </w:pPr>
      <w:r>
        <w:rPr>
          <w:rFonts w:hint="eastAsia"/>
        </w:rPr>
        <w:t>&gt;OTU004763</w:t>
      </w:r>
    </w:p>
    <w:p w14:paraId="02222878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CCAGGGACGATGATGACGGTACCTGGAGAATAAGCCCCGGCTAACTTCGTGCCAGCAGCCGCGGTAATACGAAGGGGGCAAGCGTTGTTCGGAATTACTGGGCGTAAAGGGCGCGTAGGCGGTCATGCAAGTCGGGTGTGAAAGCCCGGGGCTCAACCCCGGAAGTGCATTCGATACTGCGTGGCTAGAGTACTGGAGAGGATGGTGGAACTCTCGGTGTAGAGGTGAAATTCGTAGATATCGAGAAGAACACCGGTGGCGAAGGCGGCCATCTGGACAGATACTGACGCTGAGACGCGAAAGCGTGGGGAGCAAACAGGATTAGATACCCCTGTGTCC</w:t>
      </w:r>
    </w:p>
    <w:p w14:paraId="5AB00180">
      <w:pPr>
        <w:rPr>
          <w:rFonts w:hint="eastAsia"/>
        </w:rPr>
      </w:pPr>
      <w:r>
        <w:rPr>
          <w:rFonts w:hint="eastAsia"/>
        </w:rPr>
        <w:t>&gt;OTU004764</w:t>
      </w:r>
    </w:p>
    <w:p w14:paraId="2A466C51">
      <w:pPr>
        <w:rPr>
          <w:rFonts w:hint="eastAsia"/>
        </w:rPr>
      </w:pPr>
      <w:r>
        <w:rPr>
          <w:rFonts w:hint="eastAsia"/>
        </w:rPr>
        <w:t>CCTACGGGCGGCTGCAGTGAGGGATATTGGTCAATGGGGGCAACCCTGAACCAGCGACGCCGCGTGGGTGATGAAGGTCTTCGGATCGTAAAACCCTTTTCAAGGTGACGAGACAAGGACGGTAGCCTTGGAAGAAGTCTCGGCTAACTACGTGCCAGCAGCCGCGGTAAGACGAACCGTGCAAACGTTGTTCGGAATCACTGGGCTTAAAGGGCGCGTAGGCGGGAGACCAAGTCCGGGGTGAAATCCCCGGGCTCAACCTGGGAACTGCATTTGTGACTGCATGGCTAGAGTACGGCAGAGGGGGATGGAATTCCGCGTGTAGCAGTGAAATGCGTAGATATGCGGAGGAACACCAGTGGCGAAGGCGGCTCACTGGCCCGGTACTGACGCTGAGGTGCGAAAGCGTGGGGAGCAAACAGGATTAGATACCCGAGTAGTCC</w:t>
      </w:r>
    </w:p>
    <w:p w14:paraId="569484C9">
      <w:pPr>
        <w:rPr>
          <w:rFonts w:hint="eastAsia"/>
        </w:rPr>
      </w:pPr>
      <w:r>
        <w:rPr>
          <w:rFonts w:hint="eastAsia"/>
        </w:rPr>
        <w:t>&gt;OTU004765</w:t>
      </w:r>
    </w:p>
    <w:p w14:paraId="49C5C73C">
      <w:pPr>
        <w:rPr>
          <w:rFonts w:hint="eastAsia"/>
        </w:rPr>
      </w:pPr>
      <w:r>
        <w:rPr>
          <w:rFonts w:hint="eastAsia"/>
        </w:rPr>
        <w:t>CCTACGGGGGGCAGCAGTGGGGAATCTTGCGCAATGGTCTGACGACTGACGCAGCGACGCCGCGTGTGGGAGGACGCCCTTCGGGGTGTAAACCACTGTCGCCCGGGACGAACAAGGTTATTCGTAACCTCTGACGGTACCGGGCGAGGAAGCGCCGGCTAACTCCGTGCCAGCAGCCGCGGTAATACGGAGGGCGCGAGCGTTGTCCGGAATCACTGGGCGTAAAGGGCGCGTAGGCGGCCCTGGTAAGCCGGCGGTGAAAGCCCGGGGCTCAACCCCGGGTCGGCCGTCGGGACTGCCGGGCTTGGAGCACGGTAGGGGCAGGCGGAATTCCGGGTGTAGCGGTGGAATGCGTAGAGATCCGGAAGAACACCGGTGGCGAAGGCGGCCTGCTGGGCCGGAGGACTTAATCGTCCGTGCTGACGCTGAGGCGCGACAGCGTGGGGAGCAAACAGGATTAGATACCCCAGTAGTCC</w:t>
      </w:r>
    </w:p>
    <w:p w14:paraId="131C0272">
      <w:pPr>
        <w:rPr>
          <w:rFonts w:hint="eastAsia"/>
        </w:rPr>
      </w:pPr>
      <w:r>
        <w:rPr>
          <w:rFonts w:hint="eastAsia"/>
        </w:rPr>
        <w:t>&gt;OTU004766</w:t>
      </w:r>
    </w:p>
    <w:p w14:paraId="41D2E169">
      <w:pPr>
        <w:rPr>
          <w:rFonts w:hint="eastAsia"/>
        </w:rPr>
      </w:pPr>
      <w:r>
        <w:rPr>
          <w:rFonts w:hint="eastAsia"/>
        </w:rPr>
        <w:t>CCTACGGGGGGCTGCAGTAGGGAATATTGCACAATGGAGGAAACTCTGATGCAGCGACGCCGCGTGAGTGATGAAGGACTTCGGTTTGTAAAGCTCTGTTGTTAGGGAATAAAAAAATGAATGTACCTGACGAGAAAGGACCGGCTAACTTCGTGCCAGCAGCCGCGGTAATACGAAGGGTCCTAGCGTTGTTCGGAATCATTGGGCGTAAAGCGAGTGCGGGTGGCTCTTTAAGTCAGGAGTGAAAGCCCAGGGCTCAACCCTGGAAGTGCTTTTGATACTGAAGAGCTTGAATGTGGCAGAGGGTGCTAGAATACCTAGTGTAGTGGTGAAATACGTAGATATTAGGTGGAACACCGGTGGCGAAGGCGGGCACCTGGGCCAACATTGACACTTAGACTCGAAAGCGTGGGGATCAAACAGGATTAGATACCCGTGTAGTCC</w:t>
      </w:r>
    </w:p>
    <w:p w14:paraId="5BEA3E6A">
      <w:pPr>
        <w:rPr>
          <w:rFonts w:hint="eastAsia"/>
        </w:rPr>
      </w:pPr>
      <w:r>
        <w:rPr>
          <w:rFonts w:hint="eastAsia"/>
        </w:rPr>
        <w:t>&gt;OTU004767</w:t>
      </w:r>
    </w:p>
    <w:p w14:paraId="3D7F508A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TTTGGGTCGTAAAACTCTGTCCTTGGGGATGATAATGACAGTACCCAAGGAGGAAGCCCCGGCTAACTACGTGCCAGCAGCCGCGGTAATACGGAGGGGGCTAGCGTTGTTCGGAATTACTGGGCGTAAAGGGCGCGTAGGCGGCCGAGCAAGTCTTGGGTGAAATCCCTCGGCTCAACCGAGGAACTGCCTTGGAAACTGCTTGGCTTGAGGCCGGGAGAGGGTGGTGGAATTCCCAGTGTAGAGGTGAAATGCGTAGAGATCCGGAAGAACACCGGTGGCGAAGGCGGTGTGCTGGGCCGTTGCTGACGCTGAGGCGCGACAGCGTGGGGAGCAAACAGGATTAGATACCCCGGTAGTCC</w:t>
      </w:r>
    </w:p>
    <w:p w14:paraId="6EC6043F">
      <w:pPr>
        <w:rPr>
          <w:rFonts w:hint="eastAsia"/>
        </w:rPr>
      </w:pPr>
      <w:r>
        <w:rPr>
          <w:rFonts w:hint="eastAsia"/>
        </w:rPr>
        <w:t>&gt;OTU004768</w:t>
      </w:r>
    </w:p>
    <w:p w14:paraId="76106562">
      <w:pPr>
        <w:rPr>
          <w:rFonts w:hint="eastAsia"/>
        </w:rPr>
      </w:pPr>
      <w:r>
        <w:rPr>
          <w:rFonts w:hint="eastAsia"/>
        </w:rPr>
        <w:t>CCTACGGGTGGCTGCAATGAGGAATATTGCGCAATGGGCGAAAGCCTGACCCAGCAACGCCGCGTGAAGGATGAAATCCCTCGGGATGTAAACTTCGTAAGAACAGGAAGAATAAGTAGGGGACAATACCCCCTATGATGACGGTACTGTTTGTAAGGTCCGGCTAACTACGTGCCAGCAGCCGCGGTAATACGTAGGGACCAAGCGTTGTTCGGATTTACTGGGCGTAAAGGGCGCGTAGGCGGCGTGTTAAGTCAGCTGTGAAATCTCCAAGCTTAACTTGGAACGGTCAGCTGATACTGATGTGCTAGAGTGCAGAAGGGGCAACCGGAATTCTTGGTGTAGCGGTGAAATGCGTAGATATCAAGAGGAACACCTGAGGTGAAGACGGGTTGCTGGGCTGACACTGACGCTGAGGCGCGAAAGCTAGGGTAGCAAACGGGATTAGATACCCTGGTAGTCC</w:t>
      </w:r>
    </w:p>
    <w:p w14:paraId="1B2858A0">
      <w:pPr>
        <w:rPr>
          <w:rFonts w:hint="eastAsia"/>
        </w:rPr>
      </w:pPr>
      <w:r>
        <w:rPr>
          <w:rFonts w:hint="eastAsia"/>
        </w:rPr>
        <w:t>&gt;OTU004769</w:t>
      </w:r>
    </w:p>
    <w:p w14:paraId="40D45EF2">
      <w:pPr>
        <w:rPr>
          <w:rFonts w:hint="eastAsia"/>
        </w:rPr>
      </w:pPr>
      <w:r>
        <w:rPr>
          <w:rFonts w:hint="eastAsia"/>
        </w:rPr>
        <w:t>CCTACGGGGGCTGCAATCAAGAATCATTCGCAATGGACGAAAGTCTGACGATGCGACGCCGCGTGTAGGATGAAGGCCCACGGGTCGTAAACTACTTAATTTCTCCTTATCGGGAGAAAGGATACAGCCGCTGCTAACTACGTGCCAGAAGCCTCGGTAATACGTAGGCGGCAAGCGTTGTCCGGATTTACTGGGCGTAAAGCGAGCGTAGGCGGTCATATAAGTCGCTTCTTAAAGCGTCCTGCTCAACAGGATTGTTGGCAGCGATACTATATGACTAGAGTTGTCGAGGGGTAGCTAGAACTCTTGGTGTAGGGGTGAAATCCGATGATATCAAGAGGAATACCTAGGGAGAAGTCAGGCTACTGGAGACAAACTGACGCTGAGGTTCGACAGCGTGGGGAGCGAAAGGGATTAGATACCCCAGTAGTCC</w:t>
      </w:r>
    </w:p>
    <w:p w14:paraId="7D4969AB">
      <w:pPr>
        <w:rPr>
          <w:rFonts w:hint="eastAsia"/>
        </w:rPr>
      </w:pPr>
      <w:r>
        <w:rPr>
          <w:rFonts w:hint="eastAsia"/>
        </w:rPr>
        <w:t>&gt;OTU004770</w:t>
      </w:r>
    </w:p>
    <w:p w14:paraId="09E481EA">
      <w:pPr>
        <w:rPr>
          <w:rFonts w:hint="eastAsia"/>
        </w:rPr>
      </w:pPr>
      <w:r>
        <w:rPr>
          <w:rFonts w:hint="eastAsia"/>
        </w:rPr>
        <w:t>CCTACGGGCGGCAGCAGTGGGGAATTTTGGACAATGGGCGCAAGCCTGATCCAGCCATGCCGCGTGAGTGATGAAGGCCCTAGGGTTGTAAAGCTCTTTCACCGGTGATGATAATGACAGTACCGGGAGAATAAGCCCCGGCTAACTCCGTGCCAGCAGCCGCGGTAATACGTAGGGTGCGAGCGTTAATCGGAATTACTGGGCGTAAAGCGTGCGCAGGCGGTTGTGCAAGACAGATGTGAAATCCCCGGGCTTAACTTGGGAACTGCGCTTGTAACTGGCAAGCTAGAGTGTGGCAGAGGGGGGTGGAATTCCACGTGTAGCAGTGAAATGCGTAGATATCAAGAGGAACACCTGAGGTGAAGACGGGTTGCTGGGCTGACACTGACGCTGAGGCGCGAAAGCCAGGGGAGCAAACGGGATTAGATACCCCAGTAGTCC</w:t>
      </w:r>
    </w:p>
    <w:p w14:paraId="7AC3CA0E">
      <w:pPr>
        <w:rPr>
          <w:rFonts w:hint="eastAsia"/>
        </w:rPr>
      </w:pPr>
      <w:r>
        <w:rPr>
          <w:rFonts w:hint="eastAsia"/>
        </w:rPr>
        <w:t>&gt;OTU004771</w:t>
      </w:r>
    </w:p>
    <w:p w14:paraId="19F59108">
      <w:pPr>
        <w:rPr>
          <w:rFonts w:hint="eastAsia"/>
        </w:rPr>
      </w:pPr>
      <w:r>
        <w:rPr>
          <w:rFonts w:hint="eastAsia"/>
        </w:rPr>
        <w:t>CCTACGGGCGGCAGCAGTAAGGAATATTGCGCAATGGGCGAAAGCCTGACGCAGCGACGCCGCGTGGGGGATGAAGGTCTTCGGATTGTAAACCCCTTTCGGGAGGGAAGATGATGACGGTACCATATCAGAAAGGACCGGCTAACTTCGTGCCAGCAGCCGCGGTAATACGAGGGGTCCAAGCGTTGTTCGGAATTACTGGGCGTAAAGCGCACGTAGGCGGCTTTGTAAGTTAGAGGTGAAAGCCCGGAGCTCAACTCCGGAACTGCCTTTAAGACTGCATCGCTCGAACGTCGGAGAGGTAAGTGGAATTCCGAGTGTAGAGGTGAAATTCGTAGATATTCGGAAGAACACCAGTGGCGAAGGCGACTTACTGGACGACTGTTGACGCTGAGGTGCGAAAGCGTGGGGAGCAAACAGGATTAGATACCCCAGTAGTCC</w:t>
      </w:r>
    </w:p>
    <w:p w14:paraId="0920D512">
      <w:pPr>
        <w:rPr>
          <w:rFonts w:hint="eastAsia"/>
        </w:rPr>
      </w:pPr>
      <w:r>
        <w:rPr>
          <w:rFonts w:hint="eastAsia"/>
        </w:rPr>
        <w:t>&gt;OTU004772</w:t>
      </w:r>
    </w:p>
    <w:p w14:paraId="460FECC7">
      <w:pPr>
        <w:rPr>
          <w:rFonts w:hint="eastAsia"/>
        </w:rPr>
      </w:pPr>
      <w:r>
        <w:rPr>
          <w:rFonts w:hint="eastAsia"/>
        </w:rPr>
        <w:t>CCTACGGGGGGCTGCAGTGGGGAATATTGGGCAATGGGCGCAAGCCTGACCCAGCGACGCCGCGTGCGGGAGGAAGCTCTTCGGGGTGTAAACCGCTGTCAGGAGGGACGAAGGTCCCAGCGAGGAAATGCGCTGGGGATGACGGTACCTCCAGAGGAAGCCCGGGCTAAGTACGTGCCAGCAGCCGCGGTAATACGTACTGGGCGAACGTTATTCGGAATCACTGGGCTTAAAGGGTGCGTAGGCGGCTTCTCAGGTCCGGTGTGAAATCTTACGGCTCAACCGTAAAATGGCGCTGGAAACCGGGAGGCTTGAGTAGGCTAGGGGTGTGTGGAACTTCCAGTGGAGCGGTGAAATGTGTTGATATTGGAAGGAACGCCGGCGGCGAAAGCGGTACACTGGGCCTTGTCTGACGCTGAGGCACGAAAGCTAGGGGAGTGAACGGGATTAGATACCCCAGTAGTCC</w:t>
      </w:r>
    </w:p>
    <w:p w14:paraId="46D64794">
      <w:pPr>
        <w:rPr>
          <w:rFonts w:hint="eastAsia"/>
        </w:rPr>
      </w:pPr>
      <w:r>
        <w:rPr>
          <w:rFonts w:hint="eastAsia"/>
        </w:rPr>
        <w:t>&gt;OTU004773</w:t>
      </w:r>
    </w:p>
    <w:p w14:paraId="1759E835">
      <w:pPr>
        <w:rPr>
          <w:rFonts w:hint="eastAsia"/>
        </w:rPr>
      </w:pPr>
      <w:r>
        <w:rPr>
          <w:rFonts w:hint="eastAsia"/>
        </w:rPr>
        <w:t>CCTACGGGCGGCTGCAGTGGGGAATTTTGGACAATGGGCGCAAGCCTGATCCAGCCATTCCGCGTGAGTGAAGAAGGCCTTCGGGTTGTAAAGCTCTTTCGCAAGGGAAGAAAACTTAACCTCTAACATAGGTTGAGGCTGACGGTACCTTGATAAGAAGCACCGGCTAACTACGTGCCAGCAGCCGCGGTAATACGTAGGGTGCGAGCGTTAATCGGAATTACTGGGCGTAAAGCGCACGTAGGTGGCGACGTAAGTCGGGTGTGAAAGCCCCGGGCTCAACCTGGGAATTGCCGTTGATACTACTGCTCTTGAGTCCTGGAGAGGTCATTGGAATTCGTGGTGTAGCGGTGAAATGCGTAGATATCACGAGGAACACCAGAGGTGTAGACGGATGACTGGACAGGTACTGACGCTGAGGCACGAAAGCGTGGGGAGCAAACAGGATTAGATACCCGTGTAGTCC</w:t>
      </w:r>
    </w:p>
    <w:p w14:paraId="732CFAD2">
      <w:pPr>
        <w:rPr>
          <w:rFonts w:hint="eastAsia"/>
        </w:rPr>
      </w:pPr>
      <w:r>
        <w:rPr>
          <w:rFonts w:hint="eastAsia"/>
        </w:rPr>
        <w:t>&gt;OTU004774</w:t>
      </w:r>
    </w:p>
    <w:p w14:paraId="1CB0CD8A">
      <w:pPr>
        <w:rPr>
          <w:rFonts w:hint="eastAsia"/>
        </w:rPr>
      </w:pPr>
      <w:r>
        <w:rPr>
          <w:rFonts w:hint="eastAsia"/>
        </w:rPr>
        <w:t>CCTACGGGAGGCTGCAGTGGGGAATATTGGACAATGGGGGCAACCCTGATCCAGCCATGCCGCGTGAGTGATGAAGGCCTTCGGGTTGTAAAGCTCTTTCGGTGGGGACGATGATGACGGTACCCACAGAAGAAGCCCCGGCTAACTTCGTGCCAGCAGCCGCGGTAAGACAGAGGTGCCGAGCGTTAGGCGGAATCACTGGGCTTAAAGCGTGTGTAGGCGGATTTCTAAGTACCTTGTGAAATCCCACGGCTCAACCGAGGAACTGCGCCCTAAACTACTGTGCTTGAGGAACCTAGAGGTGAGCAGAACTGATGGTGGAGCGGTGAAATGCGTTGATATCATCAGGAATACCGGAGGCGAAGGCGGCTCACTGGGGGTTTTCTGACGCTGAGGGACGAAAGCCAGGGGAGCGAACGGGATTAGATACCCTGGTAGTCC</w:t>
      </w:r>
    </w:p>
    <w:p w14:paraId="7231BBE9">
      <w:pPr>
        <w:rPr>
          <w:rFonts w:hint="eastAsia"/>
        </w:rPr>
      </w:pPr>
      <w:r>
        <w:rPr>
          <w:rFonts w:hint="eastAsia"/>
        </w:rPr>
        <w:t>&gt;OTU004775</w:t>
      </w:r>
    </w:p>
    <w:p w14:paraId="2DD85FC4">
      <w:pPr>
        <w:rPr>
          <w:rFonts w:hint="eastAsia"/>
        </w:rPr>
      </w:pPr>
      <w:r>
        <w:rPr>
          <w:rFonts w:hint="eastAsia"/>
        </w:rPr>
        <w:t>CCTACGGGCGGCTGCAGTAGGGAATCTTCCACAATGGGCGAAAGCCTGATGGAGCAACGCCGCGTGAGCGAAGAAGGTCTTCGGATCGTAAAGCTCTGTTGTAAGGGAAGAACAAGTGCAGTAGTAACTGGCTGCACCTTGACGGTACCTTACTAGAAAGCCACGGCTAACTACGTGCCAGCAGCCGCGGTAATACGAAGGGTGCAAACGTTATTCGGAATCACTGGGCGTAAAGGGTGCGTAGACGGTATGTTAAGTTCGTTGTTAAAGGCTCCGGCCTAACCGGAGTACCGCAATGAAAACTGGCGTGCTAGAGGGTGAGAGAGAGAAGTGGAATTCCCGGAGTAGCGGTGGAATGCGTAGATATCTGGAGGAACACCGGTGGCGAAAGCGGCTTACTGGGCCATCTCTGACGCTGAGGCGCGAGAGCGTGGGGAGCGAACTGGATTAGATACCCGTGTAGTCC</w:t>
      </w:r>
    </w:p>
    <w:p w14:paraId="387E2006">
      <w:pPr>
        <w:rPr>
          <w:rFonts w:hint="eastAsia"/>
        </w:rPr>
      </w:pPr>
      <w:r>
        <w:rPr>
          <w:rFonts w:hint="eastAsia"/>
        </w:rPr>
        <w:t>&gt;OTU004776</w:t>
      </w:r>
    </w:p>
    <w:p w14:paraId="5BCEA7F0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AGATAATGACGGTAACCGGAGAAGAAGCCCCGGCTAACTTCGTGCCAGCAGCCGCGGTAATACGAAGGGGGCTAGCGTTGTTCGGAATTACTGGGCGTAAAGCGCGCGCAGGCGGCTCGTCAAGCCTGACGTGAAAGCCCCCGGCTCAACCGGGGAGGGTCGTCGGGGACTGGCGAGCTTGAGGTCGGCAGGGGCTGGTGGAATTTCCTGTGTAGCGGTGAAATGCGTAGATATCGGGAGGAACACCAGTGGCGAAGGCGACTACCTGGCCTGTTCTTGACGCTGAGGCGCGAAAGCTAGGGGAGCAAACGGGATTAGATACCCCAGTAGTCC</w:t>
      </w:r>
    </w:p>
    <w:p w14:paraId="72B33BE3">
      <w:pPr>
        <w:rPr>
          <w:rFonts w:hint="eastAsia"/>
        </w:rPr>
      </w:pPr>
      <w:r>
        <w:rPr>
          <w:rFonts w:hint="eastAsia"/>
        </w:rPr>
        <w:t>&gt;OTU004777</w:t>
      </w:r>
    </w:p>
    <w:p w14:paraId="30E19B84">
      <w:pPr>
        <w:rPr>
          <w:rFonts w:hint="eastAsia"/>
        </w:rPr>
      </w:pPr>
      <w:r>
        <w:rPr>
          <w:rFonts w:hint="eastAsia"/>
        </w:rPr>
        <w:t>CCTACGGGGGGCTGCAGTAGGGAATATTGGACAATGGGCGAAAGCCTGATCCAGCAACGCCGCGTGAGGGATGACGGCCTTCGGGTTGTAAACCTCTTTCAGCAGGGACGAAGCGAAAGTGACGGTACCTGCAAAGGAAGCACCGGCTAACTCTGTGCCAGCAGCCGCGGTAAGACAGAGGGTGCAAGCGTTGTTCGGAATCATTGGGCGTAAAGGGCGCGTAGGCGGTTTTGTAAGTCGGATGTGAAAGCCCAGGGCTTAACCTTGGAAGTGCATCCGAAACTGCATAACTGGAGTCTCGGAGAGGGTGGTGGAATTCCCAGTGTAGAGGTGAAATTCGTAGATATTGGGAGGAACACCGGTGGCGAAGGCGACCACCTGGACGAAGACTGACGCTGAGGCGCGAGAGCGTGGGGAGCAAACAGGATTAGATACCCCAGTAGTCC</w:t>
      </w:r>
    </w:p>
    <w:p w14:paraId="7252A7FD">
      <w:pPr>
        <w:rPr>
          <w:rFonts w:hint="eastAsia"/>
        </w:rPr>
      </w:pPr>
      <w:r>
        <w:rPr>
          <w:rFonts w:hint="eastAsia"/>
        </w:rPr>
        <w:t>&gt;OTU004778</w:t>
      </w:r>
    </w:p>
    <w:p w14:paraId="100165DB">
      <w:pPr>
        <w:rPr>
          <w:rFonts w:hint="eastAsia"/>
        </w:rPr>
      </w:pPr>
      <w:r>
        <w:rPr>
          <w:rFonts w:hint="eastAsia"/>
        </w:rPr>
        <w:t>CCTACGGGCGGCTGCAGCAAGGAATTTTCGTCAATGGGCGCAAGCCTGAACGAGCAACGCCGCGTGCAGGATGACGGCCTTCGGGTTGTAAACTGCTTTTCTGGGGGACGATGATGACGGTACCCTGGGAATAAGGCTCGGCTAACTCCGTGCCAGCAGCCGCGGTAATACGGAGGGTGCAAGCGTTATTCGGAATTACTGGGCGTAAAGAGCACGTAGGTGGTTAAGTAAGTCTGATGTGAAAGCCCTGGACTCAATCCAGGAAGTGCATTGGATACTGCTAAACTAGAGTACAGGAGGGGTAAGCGGAATTCCAGGTGTAGAGGTGAAATTCGTAGATATCTGGAGGAACAACGGAGGCGAAGGCGGCTTACTGGACTGTAACTGACACTGAGGTGCGAAAGCGTGGGTAGCAAACAGGATTAGATACCCTTGTAGTCC</w:t>
      </w:r>
    </w:p>
    <w:p w14:paraId="5F6DFEB2">
      <w:pPr>
        <w:rPr>
          <w:rFonts w:hint="eastAsia"/>
        </w:rPr>
      </w:pPr>
      <w:r>
        <w:rPr>
          <w:rFonts w:hint="eastAsia"/>
        </w:rPr>
        <w:t>&gt;OTU004779</w:t>
      </w:r>
    </w:p>
    <w:p w14:paraId="1EEF603B">
      <w:pPr>
        <w:rPr>
          <w:rFonts w:hint="eastAsia"/>
        </w:rPr>
      </w:pPr>
      <w:r>
        <w:rPr>
          <w:rFonts w:hint="eastAsia"/>
        </w:rPr>
        <w:t>CCTACGGGTGGCTGCAGTGGGGAATATTGGACAATGGGCGCAAGCCTGATCCAGCAATGCCGCGTGTGTGAAGAAGGCCTTCGGGTTGTAAAGCACTTTTATCAGGAGCGAAACGCTGTCGGCTAATACCCGGCGGAACTGACGGTACCGTAAGAATAAGCACCGGCTAACTACGTGCCAGCAGCCGCGGTAATACGAAGGGGGCTAGCGTTGCTCGGAATCACTGGGCGTAAAGCGCACGTAGGCGGATTGTTAAGTCAGAGGTGAAAGCCCGGGGCTCAACCCCGGAACTGCCTTTGAGACTGGATTGCTTGAACATCGGAGAGGTGAGTGGAATTCCGAGTGTAGAGGTGAAATTCGTAGATATTCGGAAGAACACCAGTGGCGAAGGCGGCTCACTGGACGATTGTTGACGCTGAGGTGCGAAAGCGTGGGGAGCAAACAGGATTAGATACCCGTGTAGTCC</w:t>
      </w:r>
    </w:p>
    <w:p w14:paraId="2218CB7E">
      <w:pPr>
        <w:rPr>
          <w:rFonts w:hint="eastAsia"/>
        </w:rPr>
      </w:pPr>
      <w:r>
        <w:rPr>
          <w:rFonts w:hint="eastAsia"/>
        </w:rPr>
        <w:t>&gt;OTU004780</w:t>
      </w:r>
    </w:p>
    <w:p w14:paraId="76849A2D">
      <w:pPr>
        <w:rPr>
          <w:rFonts w:hint="eastAsia"/>
        </w:rPr>
      </w:pPr>
      <w:r>
        <w:rPr>
          <w:rFonts w:hint="eastAsia"/>
        </w:rPr>
        <w:t>CCTACGGGGGGCAGCAGTGGGGAATATTGGACAATGGGGGCAACCCTGATCCAGCGACGCCGCGTGGGTGAAGAAGGCCTGCGGGTTGTAAAGCCCTTTCGGTTGGGAAGAAAAGTTCTGACCTAACACGTCGGGACCTTGACGTAACCAACTAAAGAAGCACCGGCTAACTCTGTGCCAGCAGCCGCGGTAATACAGAGGGTGCGAGCGTTAATCGGAATTACTGGGCGTAAAGCGCGCGTAGGCGGCTTTTCAAGTCGGATGTGAAATCCCCGGGCTTAACCTGGGAATGGCATTCGAGACTACCTAGCTAGAGTCTGGTAGAGGGAAGTGGAATTTCCGGTGTAGCGGTGAAATGCGCAGATATCAGGAAGAACACCAATGGCGAAGGCAGCTCTCTGGGACGGTACTGACGCTGAGACGCGAAAGCGTGGGGAGCGAACAGGATTAGATACCCCGGTAGTCC</w:t>
      </w:r>
    </w:p>
    <w:p w14:paraId="5C8252D8">
      <w:pPr>
        <w:rPr>
          <w:rFonts w:hint="eastAsia"/>
        </w:rPr>
      </w:pPr>
      <w:r>
        <w:rPr>
          <w:rFonts w:hint="eastAsia"/>
        </w:rPr>
        <w:t>&gt;OTU004781</w:t>
      </w:r>
    </w:p>
    <w:p w14:paraId="0A5122D7">
      <w:pPr>
        <w:rPr>
          <w:rFonts w:hint="eastAsia"/>
        </w:rPr>
      </w:pPr>
      <w:r>
        <w:rPr>
          <w:rFonts w:hint="eastAsia"/>
        </w:rPr>
        <w:t>CCTACGGGTGGCTGCAGTTTCGAATCATTCACAATGGGCGAAAGCCTGATGGTGCGACGCCGCGTGGGGGACGAAGGTCTTCGGATTGTAAACCCCTGTCACCGGGGACAAAACGTCGTTTGTTAATAGCAGACGGCCTGATTTAACCCGGAGAGGAAGCAGTGGCTAACTCTGTGCCAGCAGCCGCGGTAATACAGAGGGGGCAAGCGTTGTTCGGAATTACTGGGCGTAAAGGGCGCGTAGGCGGCCTGCTAAGTCGAACGTGAAATCCCTGGGCTCAACCCAGGAACTGCGTCCGATACTGGTTGGCTTGAATCCGGGAGAGGGATGCGGAATTCCAGGTGTAGCGGTGAAATGCGTAGATATCTGGAGGAACACCGGTGGCGAAGGCGGCATCCTGGACCGGCATTGACGCTGAGGCGCGAAAGCTAGGGGAGCAAACGGGATTAGATACCCCAGTAGTCC</w:t>
      </w:r>
    </w:p>
    <w:p w14:paraId="52D9D7F9">
      <w:pPr>
        <w:rPr>
          <w:rFonts w:hint="eastAsia"/>
        </w:rPr>
      </w:pPr>
      <w:r>
        <w:rPr>
          <w:rFonts w:hint="eastAsia"/>
        </w:rPr>
        <w:t>&gt;OTU004782</w:t>
      </w:r>
    </w:p>
    <w:p w14:paraId="5222A345">
      <w:pPr>
        <w:rPr>
          <w:rFonts w:hint="eastAsia"/>
        </w:rPr>
      </w:pPr>
      <w:r>
        <w:rPr>
          <w:rFonts w:hint="eastAsia"/>
        </w:rPr>
        <w:t>CCTACGGGCGGCTGCAGTGGGGAATATTGCGCAATGGGCGAAAGCCTGACGCAGCGACGCCGCGTGTGGGATGACGGCCTTCGGGTTGTAAACCACTGTCGGGAGGGACGAAGATCTGACGGTACCTCCAAAGGAAGCACCGGCTAACTCCGTGCCAGCAGCCGCGGTAATACGGAGGGGGCTAGCGTTGTTCGGAATTACTGGGCGTAAAGCGCACGCAGGCGGCTTTGTAAGTCGGATGTGAAAGCCCACGGCTCAACCCCGGAACTGCCATCGATACTGTCAGACTTGAGTGTGGTTGAGGGTGGCGGAATGGGCGGTGTAGCGGTGAAATGCATAGATACCGTCCAGAACCCCGATTGCGAAGGCAGCTGCCTAAGCCACAACTGACGCTGAGGAACGAAAGCCAGGGGAGCGAATGGGATTAGATACCCCTGTAGTCC</w:t>
      </w:r>
    </w:p>
    <w:p w14:paraId="13A30466">
      <w:pPr>
        <w:rPr>
          <w:rFonts w:hint="eastAsia"/>
        </w:rPr>
      </w:pPr>
      <w:r>
        <w:rPr>
          <w:rFonts w:hint="eastAsia"/>
        </w:rPr>
        <w:t>&gt;OTU004783</w:t>
      </w:r>
    </w:p>
    <w:p w14:paraId="513DA9D2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AGGGAAGAAACGGCTCCGGCTAATATCCGGGGCTAATGACGGTACCTGAAGAATAAGCACCGGCTAACTACGTGCCAGCAGCCGCGGTCATACGTAGGACCCAAGCGTTATCCGGATTGACTGGGCGTAAAGCGTGCGTAGGTGGTTCGTTAAGTCTGATGTGAAATCCCCGGGCTTAACCTGGGAACTGCATTTGTGACTGCACGGCTAGAGTGCGGCAGAGGGGGATGGAATTCCGCGTGTAGCAGTGAAATGCGTAGATATGCGGAGGAACACCGATGGCGAAGGCAATCCCCTGGGCCTGCACTGACGCTCATGCACGAAAGCGTGGGGAGCAAACAGGATTAGATACCCGAGTAGTCC</w:t>
      </w:r>
    </w:p>
    <w:p w14:paraId="54CF8330">
      <w:pPr>
        <w:rPr>
          <w:rFonts w:hint="eastAsia"/>
        </w:rPr>
      </w:pPr>
      <w:r>
        <w:rPr>
          <w:rFonts w:hint="eastAsia"/>
        </w:rPr>
        <w:t>&gt;OTU004784</w:t>
      </w:r>
    </w:p>
    <w:p w14:paraId="56EC234E">
      <w:pPr>
        <w:rPr>
          <w:rFonts w:hint="eastAsia"/>
        </w:rPr>
      </w:pPr>
      <w:r>
        <w:rPr>
          <w:rFonts w:hint="eastAsia"/>
        </w:rPr>
        <w:t>CCTACGGGGGGCTGCAGTCGGGAATTTTGGGCAATGGGCGCAAGCCTGACCCAGCAACGCCGCGTGAGGGATGAAGGCCTTCGGGTCGTAAACCTCTGTCGGGAGGGACGAAAGGCGCGCGGGTGAACAATCCGCGTACTTGACGGTACCTCCAAAGGAAGCGCCGGCTAACTCCGTGCCAGCAGCCGCGGTAATACGGAGGGCGCAAGCGTTGTTCGGAATCACTGGGCGTAAAGCGCGTGTAGGTGGAGGTTTAAGTCACTTGTGAAAGCTCCCAGGCTCAACCGGGAGAGGTCGTGCGAGACTGCCAGACTAGAAGTAGAGAGAGGCCAGTAGAATTCCGGGTGTAGTGGTGAAATGCGTAGAGATCCGGAGGAATACCAGAAGCGAAGGCGGCTGGCTGGCTCTAACTTGACGCTCAGACGCGAAAGCATGGGGAGCGAACGGGATTAGATACCCTGTAGTCC</w:t>
      </w:r>
    </w:p>
    <w:p w14:paraId="2A635068">
      <w:pPr>
        <w:rPr>
          <w:rFonts w:hint="eastAsia"/>
        </w:rPr>
      </w:pPr>
      <w:r>
        <w:rPr>
          <w:rFonts w:hint="eastAsia"/>
        </w:rPr>
        <w:t>&gt;OTU004785</w:t>
      </w:r>
    </w:p>
    <w:p w14:paraId="7088B2AA">
      <w:pPr>
        <w:rPr>
          <w:rFonts w:hint="eastAsia"/>
        </w:rPr>
      </w:pPr>
      <w:r>
        <w:rPr>
          <w:rFonts w:hint="eastAsia"/>
        </w:rPr>
        <w:t>CCTACGGGAGGCTGCAGTGGGGAATTTTGGACAATGGGGGCAACCCTGATCCAGCCATTCCGCGTGAGTGAAGAAGGCCTTCGGGTTGTAAAGCTCTTTTGTCCGGAACGAAACGGGTAGGCCCAACACGCCTGCCTACTGACGGTACCACCTGAATAAGTCTCGGCTAACTACGTGCCAGCAGCCGCGGTAATACGGGGGGAGCAAGCGTTGTTCGGATTTACTGGGCGTAAAGCGCGCGTAGGCGGCTATCCACGTCGGATGTGAAAGCTCGGAGCTCAACTCTGAGAGGCCATTCGATACGGGATAGCTAGAGGCAGCTAGGGGAGAGTGGAATACCTGGTGTAGCGGTGAAATGCGCAGATATCAGGTGGAACACCGGTGGCGAAGGCGGCTCTCTGGGGCTGTTCTGACGCTGAGGCGCGAAAGCTGGGGTAGCAAACAGGATTAGATACCCGAGTAGTCC</w:t>
      </w:r>
    </w:p>
    <w:p w14:paraId="2F8D1059">
      <w:pPr>
        <w:rPr>
          <w:rFonts w:hint="eastAsia"/>
        </w:rPr>
      </w:pPr>
      <w:r>
        <w:rPr>
          <w:rFonts w:hint="eastAsia"/>
        </w:rPr>
        <w:t>&gt;OTU004786</w:t>
      </w:r>
    </w:p>
    <w:p w14:paraId="77BD6DCD">
      <w:pPr>
        <w:rPr>
          <w:rFonts w:hint="eastAsia"/>
        </w:rPr>
      </w:pPr>
      <w:r>
        <w:rPr>
          <w:rFonts w:hint="eastAsia"/>
        </w:rPr>
        <w:t>CCTACGGGCGGCAGCAGTGGGGAATTGTTCGCAATGGGCGCAAGCCTGACGGAGCAACGCCGCGTGAGGGAAGAAGGTCTTCGGATCGTAAACCTTTGTCATCGAGGACGATAATGACGGTACTCGAGGAGGAAGCCCCGGCTAACTACGTGCCAGCAGCCGCGGTAATACGAAGGGGGCTAGCGTTGTTCGGAATTACTGGGCGTAAAGCGCACGTAGGCGGACATTTAAGTCAGGGGTGAAATCCCGGAGCTCAACTCCGGAACTGCCTTTGATACTGGGTGTCTTGAGTATGGAAGAGGTTAGTGGAATTGCGAGTGTAGAGGTGAAATTCGTAGATATTCGCAGGAACACCAGTGGCGAAGGCGGCTAACTGGTCCATAACTGACGCTGAGGTGCGAAAGCGTGGGGAGCAAACAGGATTAGATACCCCAGTAGTCC</w:t>
      </w:r>
    </w:p>
    <w:p w14:paraId="40609F68">
      <w:pPr>
        <w:rPr>
          <w:rFonts w:hint="eastAsia"/>
        </w:rPr>
      </w:pPr>
      <w:r>
        <w:rPr>
          <w:rFonts w:hint="eastAsia"/>
        </w:rPr>
        <w:t>&gt;OTU004787</w:t>
      </w:r>
    </w:p>
    <w:p w14:paraId="0CD392A9">
      <w:pPr>
        <w:rPr>
          <w:rFonts w:hint="eastAsia"/>
        </w:rPr>
      </w:pPr>
      <w:r>
        <w:rPr>
          <w:rFonts w:hint="eastAsia"/>
        </w:rPr>
        <w:t>CCTACGGGAGGCTGCAGTGGGGAATCTTGCGCAATGGCCGAAAGGCTGACGCAGCGACGCCGCGTGCGGGAGGAAGGCCTTCGGGTCGTAAACCGCTGTCAGTGGGGACGAACCCCGGGGGGAGGCAATGCCCCTCGGCTGACGGTACCCACAGAGGAAGCACCGGCTAACTACGTGCCAGCAGCCGCGGTAATACGTAGGGTGCAAGCGTTAATCGGAATTACTGGGCGTAAAGCGTGCGCAGGCGGTTGTGCAAGACAGATGTGAAATCCCCGGGCTTAACCTGGGAACTGCATTTGTGACTGCACGGCTAGAGTGCGGCAGAGGGGGATGGAATTCCGCGTGTAGCAGTGAAATGCGTAGATATGCGGAGGAACACCGATGGCGAAGGCAATCCCCTGGGCCTGCACTGACGCTCATGCACGAAAGCGTGGGGAGCAAACAGGATTAGATACCCCAGTAGTCC</w:t>
      </w:r>
    </w:p>
    <w:p w14:paraId="2DBB07B9">
      <w:pPr>
        <w:rPr>
          <w:rFonts w:hint="eastAsia"/>
        </w:rPr>
      </w:pPr>
      <w:r>
        <w:rPr>
          <w:rFonts w:hint="eastAsia"/>
        </w:rPr>
        <w:t>&gt;OTU004788</w:t>
      </w:r>
    </w:p>
    <w:p w14:paraId="03AA6D15">
      <w:pPr>
        <w:rPr>
          <w:rFonts w:hint="eastAsia"/>
        </w:rPr>
      </w:pPr>
      <w:r>
        <w:rPr>
          <w:rFonts w:hint="eastAsia"/>
        </w:rPr>
        <w:t>CCTACGGGTGGCAGCAGTAGGGAATATTGCATAATGGGCGAAAGCCTGATGCAGCAACGCCGCGTGTGCGATGAAGGCCTTAGGGTTGTAAAGCTCTTTCGGTGGTGACGATGATGACGGTAACCACAGAAGAAGCCCCGGCTAACTTCGTGCCAGCAGCCGCGGTAATACGGGGGGGGCAAGCGTTGTTCGGAATTACTGGGCGTAAAGCGCACGTAGGCGGCATCGCAAGTCGGATGTGAAATCTTATGGCTTAACCATAAAAGTGCATCCGAAACTGCAGTGCTTGAGTACTTAAGAGGATCGCGGAATTCCCGGTGTAGCGGTGAAATGCGTAGATATTGGGAGGAACACCAGTGGCGAAGGCGGCTCGCTGGACCGGTTCTGACGCTGAGGCGCGAAAGCGTGGGGAGCAAACAGGATTAGATACCCCTGTAGTCC</w:t>
      </w:r>
    </w:p>
    <w:p w14:paraId="369F9E58">
      <w:pPr>
        <w:rPr>
          <w:rFonts w:hint="eastAsia"/>
        </w:rPr>
      </w:pPr>
      <w:r>
        <w:rPr>
          <w:rFonts w:hint="eastAsia"/>
        </w:rPr>
        <w:t>&gt;OTU004789</w:t>
      </w:r>
    </w:p>
    <w:p w14:paraId="360EC164">
      <w:pPr>
        <w:rPr>
          <w:rFonts w:hint="eastAsia"/>
        </w:rPr>
      </w:pPr>
      <w:r>
        <w:rPr>
          <w:rFonts w:hint="eastAsia"/>
        </w:rPr>
        <w:t>CCTACGGGAGGCTGCAGTGGGGAATCTTGGACAATGGGCGAAAGCCTGATCCAGCGACGCCGCGTGGGTGATGAAGGCCTTCGGGTTGTAAAGCCCTGTTGAAGGGAAAGAAAACGTTGGGCGCGAACAGCTCCCGACCTTGACGGTACCCTTCCAGAAAGCACCGGCTAACTCTGTGCCAGCAGCCGCGGTAATACGTAGGTGGCAAGCGTTGTCCGGATTTATTGGGTTTAAAGGGTGCGTAGGCGGCTTTGTAAGTCAGTGGTGAAATATGGCAGCTTAACTGTCAAGGTGCCATTGATACTGCGAGGCTTGAGTACAGATGAGGTAGGCGGAATTGACGGTGTAGCGGTGAAATGCTTAGATATCGTCAAGAACACCTATAGCGAAGGCAGCTTACTAGGCTGTAACTGACGCTGAGGCACGAAAGTGTGGGGATCAAACAGGATTAGATACCCTGGTAGTCC</w:t>
      </w:r>
    </w:p>
    <w:p w14:paraId="2F40D6CF">
      <w:pPr>
        <w:rPr>
          <w:rFonts w:hint="eastAsia"/>
        </w:rPr>
      </w:pPr>
      <w:r>
        <w:rPr>
          <w:rFonts w:hint="eastAsia"/>
        </w:rPr>
        <w:t>&gt;OTU004790</w:t>
      </w:r>
    </w:p>
    <w:p w14:paraId="5A24FC3F">
      <w:pPr>
        <w:rPr>
          <w:rFonts w:hint="eastAsia"/>
        </w:rPr>
      </w:pPr>
      <w:r>
        <w:rPr>
          <w:rFonts w:hint="eastAsia"/>
        </w:rPr>
        <w:t>CCTACGGGTGGCTGCAGTGAGGAATATTGGTCAATGGGCGCAAGCCTGAACCAGCCATGCCGCGTGCAGGATGACGGTCCTATGGATTGTAAACTGCTTTTATACAGGAAGAAACACCCCTTCGTGAAGGGACTTGACGGTACTGTAGGAATAAGGATCGGCTAACTCCGTGCCAGCAGCCGCGGTAATACGGAGGATCCAAGCGTTGTTCGGATTTACTGGGCGTAAAGGGAGCGTAGGTGGTCGGGTAAGCCCCGCGGGAAAGCTCCAGGCTTAACCTGGAAAGGTCGCGGGGGACTGCTCGGCTAGAGGACGGGAGAGGAGCGCGGAATTCCCGGTGTAGCGGTGAAATGCGTAGAGATCGGGAGGAAGGCCGGTGGCGAAGGCGCCGCTCTGGGCCGTAACTGACGCTGAGGAGCGAAAGCATGGGTAGCAAACAGGATTAGATACCCTTGTAGTCC</w:t>
      </w:r>
    </w:p>
    <w:p w14:paraId="250EA44F">
      <w:pPr>
        <w:rPr>
          <w:rFonts w:hint="eastAsia"/>
        </w:rPr>
      </w:pPr>
      <w:r>
        <w:rPr>
          <w:rFonts w:hint="eastAsia"/>
        </w:rPr>
        <w:t>&gt;OTU004791</w:t>
      </w:r>
    </w:p>
    <w:p w14:paraId="657EDC87">
      <w:pPr>
        <w:rPr>
          <w:rFonts w:hint="eastAsia"/>
        </w:rPr>
      </w:pPr>
      <w:r>
        <w:rPr>
          <w:rFonts w:hint="eastAsia"/>
        </w:rPr>
        <w:t>CCTACGGGTGGCTGCAGTGGGGAATATTGGACAATGGGGGCAACCCTGACGGAGCGACGCCGCGTGCGGGATGAAGGCCTTCGGGTTGTAAACCGCTGTCACGCATTAAGAAGGGCCCGGCGTTAACAGCGCTGGGCTTTGACAAAGGTGCGGGAGGAAGCCACGGCTAACTCTGTGCCAGCAGCCGCGGTAAGACAGAGGTGGCGACCGTTGTTCGGAATTATTGGGCGTAAAGCGCGTGTAGGCGGCCTAGCAAGTCGGATGTGAAAGCCCTCGGCTTAACCGAGGAAGTGCGTTCGAAACTACTGGGCTTGAGTACCGGAGAGGGTGGCGGAATTCCCGGTGTAGAGGTGAAATTCGTAGATATCGGGAGGAACACCAGTGGCGAAGGCGGCCACCTGGACGGATACTGACGCTGAGACGCGAAAGCGTGGGTAGCAAACAGGATTAGATACCCTAGTAGTCC</w:t>
      </w:r>
    </w:p>
    <w:p w14:paraId="2F4EC724">
      <w:pPr>
        <w:rPr>
          <w:rFonts w:hint="eastAsia"/>
        </w:rPr>
      </w:pPr>
      <w:r>
        <w:rPr>
          <w:rFonts w:hint="eastAsia"/>
        </w:rPr>
        <w:t>&gt;OTU004792</w:t>
      </w:r>
    </w:p>
    <w:p w14:paraId="7F424FF5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GTTAATACCTTGCTGTTTTGACGTTACCGACAGAATAAGCACCGGCTAACTCTGTGCCAGCAGCCGCGGTAATACAGAGGGTGCAAGCGTTAATCGGAATTACTGGGCGTAAAGCGCGCGCAGGCGGCCTGTTAAGTCGAACGTGAAATCCCCGGGCTCAACCCGGGAACTGCGTCCGAAACTGGCAGGCTCGAATTCGGGAGAGGGATGCGGAATTCCAGGTGTAGCGGTGAAATGCGTAGATATCTGGAGGAACATCGGTGGCGAAGGCGGCATCCTGGACCAGCACTGACACTGAGGCACGAAAGCGTGGGGAGCAAACAGGATTAGATACCCCTGTAGTCC</w:t>
      </w:r>
    </w:p>
    <w:p w14:paraId="447F8C2C">
      <w:pPr>
        <w:rPr>
          <w:rFonts w:hint="eastAsia"/>
        </w:rPr>
      </w:pPr>
      <w:r>
        <w:rPr>
          <w:rFonts w:hint="eastAsia"/>
        </w:rPr>
        <w:t>&gt;OTU004793</w:t>
      </w:r>
    </w:p>
    <w:p w14:paraId="3D944633">
      <w:pPr>
        <w:rPr>
          <w:rFonts w:hint="eastAsia"/>
        </w:rPr>
      </w:pPr>
      <w:r>
        <w:rPr>
          <w:rFonts w:hint="eastAsia"/>
        </w:rPr>
        <w:t>CCTACGGGTGGCTGCAGTAGGGAATTTTGCACAATGGGCGCAAGCCTGATGCAGCAATGCCGCGTGAGTGAAGAAGGCTCTTGGGTTGTAAAGCTCTTTCGGCTGGGAAGATGGGGTTGCCTTCGAACAGGTGGCAACTTTGACGGTACCAGAAGAAGAAGCACCTGCTAACTACGTGCCAGCAGCAGCGGTAATACGGAGGGTGCAAGCGTTGTTCGGAATTACTGGGCGTAAAGCGCACGTAGGCGGCTTTGTAAGTTAGAGGTGAAAGCCCGGAGCTCAACTCCAACATTGCTTCTTATACTGGCCGTCTTGAGTCCCGGAGAGGAAAGCGGAACTGCACGTGTAGCGGTGAAATGCGTTGATATGTGCAGGAACACCAATGGCGAAGGCAGCTTTCTGGACGAGGACTGACGCTCATGTTCGAAAGCCAAGGTAGCGAACAGGATTAGATACCCTAGTAGTCC</w:t>
      </w:r>
    </w:p>
    <w:p w14:paraId="2EE404B2">
      <w:pPr>
        <w:rPr>
          <w:rFonts w:hint="eastAsia"/>
        </w:rPr>
      </w:pPr>
      <w:r>
        <w:rPr>
          <w:rFonts w:hint="eastAsia"/>
        </w:rPr>
        <w:t>&gt;OTU004794</w:t>
      </w:r>
    </w:p>
    <w:p w14:paraId="00055E4C">
      <w:pPr>
        <w:rPr>
          <w:rFonts w:hint="eastAsia"/>
        </w:rPr>
      </w:pPr>
      <w:r>
        <w:rPr>
          <w:rFonts w:hint="eastAsia"/>
        </w:rPr>
        <w:t>CCTACGGGGGGCTGCAGTGGGGAATCTTGCACAATGGGCGCAAGCCTGATGCAGCGACGCCGCGTGCGGGATGACGGCCTTCGGGTTGTAAACCGCTTTCAGCAGGGACGAAGCCACCCTCACCGGTGGTGACGGTACCTGCAGAAGAAGCCCCGGCCAACTACGTGCCAGCAGCCGCGGTAATACGTAGGTGGCAAGCGTTGTCCGGAATTATTGGGCGTAAAGCGCGCGCAGGTGGTTTCTTAAGTCTGATGTGAAAGCCCACGGCTCAACCGTGGAGGGTCATTGGAAACTGGGGAACTTGAGTGCAGAAGAGGAAAGTGGAATTCCACGTGTAGCGGTGAAATGCGTAGAGATGTGGAGGAACACCAGTGGCGAAGGCGACTTTCTGGTCTGTAACTGACGCTGAGACGCGAAAGCGTGGGGAGCGAACAGGATTAGATACCCGGGTAGTCC</w:t>
      </w:r>
    </w:p>
    <w:p w14:paraId="566897CF">
      <w:pPr>
        <w:rPr>
          <w:rFonts w:hint="eastAsia"/>
        </w:rPr>
      </w:pPr>
      <w:r>
        <w:rPr>
          <w:rFonts w:hint="eastAsia"/>
        </w:rPr>
        <w:t>&gt;OTU004795</w:t>
      </w:r>
    </w:p>
    <w:p w14:paraId="3139E919">
      <w:pPr>
        <w:rPr>
          <w:rFonts w:hint="eastAsia"/>
        </w:rPr>
      </w:pPr>
      <w:r>
        <w:rPr>
          <w:rFonts w:hint="eastAsia"/>
        </w:rPr>
        <w:t>CCTACGGGTGGCAGCAGCGAGGAATCTTGGGCAATGGGCGCAAGCCTGACCCAGCGACGCCGCGTGGAGGATGACGGCCTTCGGGTTGTAAACTCCTTTTGCGTGGGACGAAGGTCTGACGGTACCACGCGAATCAGCCACGGCTAACTACGTGCCAGCAGCCGCGGTAATACGTAGGTGGCAAGCGTTGTCCGGATTTACTGGGCGTAAAGCGCGCGCAGGTGGTGCGACGCGTCCGGTGTGAAAGCTCCCGGCTCACCCGGGAGAGGGCACTGGAGACGGTCGTGCTGGAGGGTGGCAGAGGCCGGTGGAATTCCCGGTGTAGTGGTGAAATGCGTAGAGATCGGGAGGAACACCAGTGGCGAAGGCGGCCGGCTGGGCCATACCTGACGCTGAGGCGCGAAAGCGTGGGGAGCGAACCGGATTAGATACCCCAGTAGTCC</w:t>
      </w:r>
    </w:p>
    <w:p w14:paraId="6B71C6EE">
      <w:pPr>
        <w:rPr>
          <w:rFonts w:hint="eastAsia"/>
        </w:rPr>
      </w:pPr>
      <w:r>
        <w:rPr>
          <w:rFonts w:hint="eastAsia"/>
        </w:rPr>
        <w:t>&gt;OTU004796</w:t>
      </w:r>
    </w:p>
    <w:p w14:paraId="19E04051">
      <w:pPr>
        <w:rPr>
          <w:rFonts w:hint="eastAsia"/>
        </w:rPr>
      </w:pPr>
      <w:r>
        <w:rPr>
          <w:rFonts w:hint="eastAsia"/>
        </w:rPr>
        <w:t>CCTACGGGTGGCTGCAGTGGGGAATCTTGCGCAATGGGCGAAAGCCTGACGCAGCAACGCCGCGTGAGGGAAGACGGCCTTAGGGTTGTAAACCTCTTTCAGTAGGGACGAAGCTTCCAGGGTTAATAGCCCTGTGGAGTGACGGTACCTACAGAAGAAGCCCCGGCTAACTACGTGCCAGCAGCCGCGGTAATACGTAGGGGGCAAGCGTTGTCCGGAATCATTGGGCGTAAAGAGCGTGTAGGCGGCTCGGAAAGTCTGGTGTGAAATCTTGAGGCTCAACCTTAAGCGGTCACTGGATACTATCGAGCTTGAGTCCGGAAGAGGAGAGTGGAATTCCTGGTGTAGCGGTGGAATGCGCAGATATCAGGAGGAACACCCATGGCGAAGGCAGCTCTCTGGTACGTGACTGACGCTGAGACGCGAAAGCGTGGGGAGCGAACAGGATTAGATACCCGTGTAGTCC</w:t>
      </w:r>
    </w:p>
    <w:p w14:paraId="0189953E">
      <w:pPr>
        <w:rPr>
          <w:rFonts w:hint="eastAsia"/>
        </w:rPr>
      </w:pPr>
      <w:r>
        <w:rPr>
          <w:rFonts w:hint="eastAsia"/>
        </w:rPr>
        <w:t>&gt;OTU004797</w:t>
      </w:r>
    </w:p>
    <w:p w14:paraId="0D856991">
      <w:pPr>
        <w:rPr>
          <w:rFonts w:hint="eastAsia"/>
        </w:rPr>
      </w:pPr>
      <w:r>
        <w:rPr>
          <w:rFonts w:hint="eastAsia"/>
        </w:rPr>
        <w:t>CCTACGGGCGGCTGCAGTGGGGAATCTTGCGCAATGGGCGAAAGCCTGATGCAGCGACGCCGCGTGAGGGATGAAGGCCCTAGGGTTGTAAACCTCTTTCAGCAGGGACGAAGCGAAAGTGACGGTACCTGCAGAAGAAGCCCCGGCCAACTACGTGCCAGCAGCCGCGGTAATACGTAGGGGGCAAGCGTTGTCCGGATTTACTGGGCGTAAAGCGTGCGCAGGCGGTTTTGTAAGTCTGTCGTGAAAGCCCCGGGCTCAACCTGGGAATTGCATCCGATACTGATTGGCTAGAGTATGAGAGAGGGAGGTAGAATTCCACGTGTAGCGGTGAAATGCGTAGATATGTGGAGGAATACCGGTGGCGAAGGCGGCCTCCTGGCTTAATACTGACGCTGAGGTGCGAAAGCGTGGGGATCAAACAGGATTAGATACCCCGGTAGTCC</w:t>
      </w:r>
    </w:p>
    <w:p w14:paraId="63CFCE18">
      <w:pPr>
        <w:rPr>
          <w:rFonts w:hint="eastAsia"/>
        </w:rPr>
      </w:pPr>
      <w:r>
        <w:rPr>
          <w:rFonts w:hint="eastAsia"/>
        </w:rPr>
        <w:t>&gt;OTU004798</w:t>
      </w:r>
    </w:p>
    <w:p w14:paraId="20B9A8C8">
      <w:pPr>
        <w:rPr>
          <w:rFonts w:hint="eastAsia"/>
        </w:rPr>
      </w:pPr>
      <w:r>
        <w:rPr>
          <w:rFonts w:hint="eastAsia"/>
        </w:rPr>
        <w:t>CCTACGGGTGGCTGCAGTGAGGAATCTTCCACAATGGACGAAAGTCTGATGGAGCAACGCCGCGTGCAGGAAGACGGCTTTCGGGTTGTAAACTGCTTTTAATACCGAAGATTATGACGGTAGGTATTGAATAAGGACCGGCTAACTACGTGCCAGCAGCCGCGGTAATACGTAGGGTCCAAGCGTTATCCGGAATTACTGGGCGTAAAGCGTGCGTAGGCGGCGCGTTAAGTGAGATGCGAAATCCGGTGGCTCAACCATCTGGACTGTATCTCATACTGGCGCGCTTGAGGACGGCAGAGGCAAGTGGAATTACCGGTGTAGCAGTGAAATGCGTAGAGATCGGTAGGAACACCAATGGCGAAGGCAGCTTGCTGGGCCGTTTCTGACGCTGAGGTACGAAAGCGTGGGGAGCGAACAGGATTAGATACCCGTGTAGTCC</w:t>
      </w:r>
    </w:p>
    <w:p w14:paraId="0C6A4C10">
      <w:pPr>
        <w:rPr>
          <w:rFonts w:hint="eastAsia"/>
        </w:rPr>
      </w:pPr>
      <w:r>
        <w:rPr>
          <w:rFonts w:hint="eastAsia"/>
        </w:rPr>
        <w:t>&gt;OTU004799</w:t>
      </w:r>
    </w:p>
    <w:p w14:paraId="78446EB9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CGGGCATTCCTGCCCGATTGACGGTACCAGATGAATAAGCACCGGCTAACTCCGTGCCAGCAGCCGCGGTAATACGGAGGGTGCAAGCGTTATCCGGATTCACTGGGTTTAAAGGGTGTGTAGGCGGGTATTTAAGTCAGTGGTGAAATCTCCAGGCTCAACCTGGAAACTGCCATTGATACTATTTATCTTGAATTCTGTTGAGGTGGGCGGAATATGTCATGTAGCGGTGAAATGCTTAGATATGACATAGAACACCAATTGCGAAGGCAGCTCGCTACACGAATATTGACTCTGAGGCACGAAAGCGTGGGGATCAAACAGGATTAGATACCCTGGTAGTCC</w:t>
      </w:r>
    </w:p>
    <w:p w14:paraId="4BBDC0E0">
      <w:pPr>
        <w:rPr>
          <w:rFonts w:hint="eastAsia"/>
        </w:rPr>
      </w:pPr>
      <w:r>
        <w:rPr>
          <w:rFonts w:hint="eastAsia"/>
        </w:rPr>
        <w:t>&gt;OTU004800</w:t>
      </w:r>
    </w:p>
    <w:p w14:paraId="14390288">
      <w:pPr>
        <w:rPr>
          <w:rFonts w:hint="eastAsia"/>
        </w:rPr>
      </w:pPr>
      <w:r>
        <w:rPr>
          <w:rFonts w:hint="eastAsia"/>
        </w:rPr>
        <w:t>CCTACGGGTGGCAGCAGTGGGGAATCTTGCTCAATGGGCGCAAGCCTGATCCAGCCATGCCGCGTGTGTGAAGAAGGCCTTAGGGTTGTAAAGCACTTTCAGTGGGGAGAAAGGTCATTCACCTAATACGTGAGTGAATTGATGTTACCCACAGAAGAAGCACCGGCTAACTCCGTGCCAGCAGCCGCGGTAATACGGAGGGTGCGAGCGTTGTCCGGAATCACTGGGCGTAAAGGGCGCGTAGGCGGCTTCTCAAGCGTGCGGTGAAAGCTCGGGGCTTAACTCCGAGTCTGCCGTGCGAACTGGGAGGCTTGAGTCTGGTAGAGGTCGATGGAATTCCGGGTGTAGCGGTGGAATGCGTAGATATCTGGAGGAACACCGGTGGCGAAGGCGGCGTTCTGGACTGCAACTGACACTGAGGAACGAAAGCCAGGGTAGCAAACGGGATTAGATACCCCAGTAGTCC</w:t>
      </w:r>
    </w:p>
    <w:p w14:paraId="7641E734">
      <w:pPr>
        <w:rPr>
          <w:rFonts w:hint="eastAsia"/>
        </w:rPr>
      </w:pPr>
      <w:r>
        <w:rPr>
          <w:rFonts w:hint="eastAsia"/>
        </w:rPr>
        <w:t>&gt;OTU004801</w:t>
      </w:r>
    </w:p>
    <w:p w14:paraId="1735BD53">
      <w:pPr>
        <w:rPr>
          <w:rFonts w:hint="eastAsia"/>
        </w:rPr>
      </w:pPr>
      <w:r>
        <w:rPr>
          <w:rFonts w:hint="eastAsia"/>
        </w:rPr>
        <w:t>CCTACGGGGGGCTGCAGTGAGGAATATTGGTCAATGGACGCAAGTCTGAACCAGCAACGCCGCGTGGAGGACGAAGGCCTTCGGGTTGTAAACTCCTTTTCTGCGGGAAAAGAAAGGATGGTACCGCAGGAATAAGTCACGGCTAACTACGTGCCAGCAGCCGCGGTAATACGGAGGGTGCAAGCGTTATCCGGATTCACTGGGCGTAAAGGGCGCGTAGGCGGCCTCTGCAAGTCGACTGTGAAATCTCCGGGCTTAACCCGGAAAGGTCAGCCGATACTGCAGGGCTAGAGTGCAGAAGGGGCAACTGGAATTCTCGGTGTAGCGGTGAAATGCGTAGATATCGAGAGGAACACCTGCGGCGAAGGCGGGTTGCTGGGCTGACACTGACGCTGAGGCGCGAAAGCTAGGGGAGCGAACGGGATTAGATACCCCAGTAGTCC</w:t>
      </w:r>
    </w:p>
    <w:p w14:paraId="724EE651">
      <w:pPr>
        <w:rPr>
          <w:rFonts w:hint="eastAsia"/>
        </w:rPr>
      </w:pPr>
      <w:r>
        <w:rPr>
          <w:rFonts w:hint="eastAsia"/>
        </w:rPr>
        <w:t>&gt;OTU004802</w:t>
      </w:r>
    </w:p>
    <w:p w14:paraId="3BB5FA5A">
      <w:pPr>
        <w:rPr>
          <w:rFonts w:hint="eastAsia"/>
        </w:rPr>
      </w:pPr>
      <w:r>
        <w:rPr>
          <w:rFonts w:hint="eastAsia"/>
        </w:rPr>
        <w:t>CCTACGGGGGGCTGCAGTAGGGAATATTGGACAATGGGCGCAAGCCTGATCCAGCCATCCCGCGTGAAGGATTAAGGCCCTCTGGGTTGTAAACTTCTTTTTTGGGGGAATAAAAACCGGAATTCATTCTGGCTTGAAGGTACCCCAAGAATAAGCACCGGCTAACTCCGTGCCAGCAGCCGCGGTAATACGGAGGGTGCAAGCGTTATCCGGATTTATTGGGTTTAAAGGGTGCGTAGGCGGCCCTGTAAGTCAGTGCTGAAATATCCCAGCTTAACTGGGAGGGTGGCATTGATACTGCGGGGCTAGAGTACAGATGAGGTAGGCGGAATTGACGGTGTAGCGGTGAAATGCTTAGATATCGTCAAGAACACCTATAGCGAAGGCAGCTTACTATGGTTTTATTGACGCTGAGGCACGAAAGCGTGGGGATCAAACAGGATTAGATACCCCGGTAGTCC</w:t>
      </w:r>
    </w:p>
    <w:p w14:paraId="6DA0EB25">
      <w:pPr>
        <w:rPr>
          <w:rFonts w:hint="eastAsia"/>
        </w:rPr>
      </w:pPr>
      <w:r>
        <w:rPr>
          <w:rFonts w:hint="eastAsia"/>
        </w:rPr>
        <w:t>&gt;OTU004803</w:t>
      </w:r>
    </w:p>
    <w:p w14:paraId="44846B7C">
      <w:pPr>
        <w:rPr>
          <w:rFonts w:hint="eastAsia"/>
        </w:rPr>
      </w:pPr>
      <w:r>
        <w:rPr>
          <w:rFonts w:hint="eastAsia"/>
        </w:rPr>
        <w:t>CCTACGGGGGGCTGCAGTGGGGAATTGTTCACAATGGGCGCAAGCCTGATGACGCAATGCCGCGTGGAGGATGAAGGTCTTCGGATTGTAAACTCCTGTCAGGCGGGACGAAGGCGTGGGGGTAAATAATCCTTACGTTTGACGGTACCGTCAGAGGAAGCCCCGGCTAACTACGTGCCAGCAGCCGCGGTAATACGTAGGGGGCTAGCGTTGTTCGGAATTACTGGGCGTAAAGCGCACGTAGGCGGACATTTAAGTCAGGGGTGAAATCCCGGGGCTCAACCTCGGAACTGCCTTCAAAACTATTGGTCTTGAGTTCGAGAGAGGTGAGTGGAATTCCGAGTGTAGAGGTGAAATTCGTAGATATTCGGAGGAACACCAGTGGCGAAGGCGGCTCACTGGCTCGATACTGACGCTGAGGTGCGAAAGCGTGGGGAGCAAACAGGATTAGATACCCCAGTAGTCC</w:t>
      </w:r>
    </w:p>
    <w:p w14:paraId="238CD26D">
      <w:pPr>
        <w:rPr>
          <w:rFonts w:hint="eastAsia"/>
        </w:rPr>
      </w:pPr>
      <w:r>
        <w:rPr>
          <w:rFonts w:hint="eastAsia"/>
        </w:rPr>
        <w:t>&gt;OTU004804</w:t>
      </w:r>
    </w:p>
    <w:p w14:paraId="61DE471C">
      <w:pPr>
        <w:rPr>
          <w:rFonts w:hint="eastAsia"/>
        </w:rPr>
      </w:pPr>
      <w:r>
        <w:rPr>
          <w:rFonts w:hint="eastAsia"/>
        </w:rPr>
        <w:t>CCTACGGGAGGCTGCAGTCGGGAATCTTGCGCAATGGGCGAAAGCCTGACGCAGCCACGCCGCGTGAGCGATGAAGGCCTTCGGGTCGTAAAGCTCTGTGGAGAGAGACGAATAAAGCCGGTGAAGAGCCGGCCTTGACGGTATCTCTTTAGCAAGCACCGGCTAACCTCGTGCCAGCAGCCGCGGTAATACGAGGGGTGCAAACGTTGCTCGGAATCATTGGGCGTAAAGCGCACGTAGGCGGTCTTGTCAGTTGGATGTGAAAGCCCTGGGCTTAACCCAGGAAGTGCATCCAAAACTTCAAGACTTGAGTTCCGGAGGGGGTTGGAGAATTCCCGGTGGAGAGGTGAAATTCGTAGATATCGGGAGGAATACCAGTGGCGAAGGCGCCGACCTGGCCGGACACTGACGCTGAGGTGCGAAAGCGTGGGGAGCAAACAGGATTAGATACCCCAGTAGTCC</w:t>
      </w:r>
    </w:p>
    <w:p w14:paraId="7BFDBA8E">
      <w:pPr>
        <w:rPr>
          <w:rFonts w:hint="eastAsia"/>
        </w:rPr>
      </w:pPr>
      <w:r>
        <w:rPr>
          <w:rFonts w:hint="eastAsia"/>
        </w:rPr>
        <w:t>&gt;OTU004805</w:t>
      </w:r>
    </w:p>
    <w:p w14:paraId="1FC7D09E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TGAAGACGAAACGGTTCGTGCTAACAACGCGAACTAATGACGGTACTCACAGAAGAAGCACCGGCTAACTACGTGCCAGCAGCCGCGGTAATACGTAGGGTGCAGGCGTTAATCGGAATTACTGGGCGTAAAGCGTGCGCAGGCGGTTCGCCAAGTCAGGTGTGAAATCCCCGGGCTTAACCTGGGAACTGCGCTTGTAACTGGCAGGCTTGAGTGTGCTAGGGGTGTGTGGAACTTCCAGTGGAGCGGTGAAATGTGTTGATATTGGAAGGAACACCGGTGGCGAAAGCGACACACTGGGGCACAACTGACGCTGAGGCACGAAAGCCAGGGGAGCGAACGGGATTAGATACCCCAGTAGTCC</w:t>
      </w:r>
    </w:p>
    <w:p w14:paraId="562A2A5E">
      <w:pPr>
        <w:rPr>
          <w:rFonts w:hint="eastAsia"/>
        </w:rPr>
      </w:pPr>
      <w:r>
        <w:rPr>
          <w:rFonts w:hint="eastAsia"/>
        </w:rPr>
        <w:t>&gt;OTU004806</w:t>
      </w:r>
    </w:p>
    <w:p w14:paraId="354B3B83">
      <w:pPr>
        <w:rPr>
          <w:rFonts w:hint="eastAsia"/>
        </w:rPr>
      </w:pPr>
      <w:r>
        <w:rPr>
          <w:rFonts w:hint="eastAsia"/>
        </w:rPr>
        <w:t>CCTACGGGTGGCTGCAGTAGGGAATATTGGGCAATGGAGGCAACTCTGACCCAGCCATCCCGCGTGCAGGATGAAGGACCTATGGTTCGTAAACTGCTTTTATTGGGGAAGAAAAAGCTCTATTCATAGAGCACTGACGGTACCCAATGAATAAGCACCGGCTAACTCCGTGCCAGCAGCCGCGGTAATACGGAGGGTGCAAGCGTTATCCGGATTCACTGGGTTTAAAGGGTGCGTAGGAGGGCAGGTAAGTCAGTGGTGAAATCTCCGGGCTTAACTCGGAAACTGCCGTTGATACTATCTGTCTTGAATCCCGTGGAGATGAGCGGAATATGTCATGTAGCGGTGAAATGCTTAGATATGACATAGAACACCAATTGCGAAGGCAGCTCGTTACACGATCATTGACGCTGAGGCACGAAAGCGTGGGGAGCAAACAGGATTAGATACCCCAGTAGTCC</w:t>
      </w:r>
    </w:p>
    <w:p w14:paraId="153E8788">
      <w:pPr>
        <w:rPr>
          <w:rFonts w:hint="eastAsia"/>
        </w:rPr>
      </w:pPr>
      <w:r>
        <w:rPr>
          <w:rFonts w:hint="eastAsia"/>
        </w:rPr>
        <w:t>&gt;OTU004807</w:t>
      </w:r>
    </w:p>
    <w:p w14:paraId="290AF2FF">
      <w:pPr>
        <w:rPr>
          <w:rFonts w:hint="eastAsia"/>
        </w:rPr>
      </w:pPr>
      <w:r>
        <w:rPr>
          <w:rFonts w:hint="eastAsia"/>
        </w:rPr>
        <w:t>CCTACGGGAGGCTGCAGTGGGGAATTGTTCACAATGGGCGCAAGCCTGATGACGCAACGCCGCGTGGAGGATGAAGGTCCTCTGGATTGTAAACTTCTTTTATCGGAGAAGAAACCCTCACATTCTTGTGAGGTTGACGGTACCCGATGAATAAGCACCGGCTAACTCCGTGCCAGCAGCCGCGGTAATACGGAGGGTGCAAGCGTTATCCGGATTCACTGGGTTTAAAGGGTGCGTAGGTGGGTTGGTAAGTCAGTGGTGAAATCTCCGGGCTTAACTCGGAAACTGCCGTTGATACTATCAATCTTGAATATTGTGGAGGTAAGCGGAATATGTCATGTAGCGGTGAAATGCTTAGATATGACATAGAACACCAATTGCGAAGGCAGCTCGCTACACATATATTGACTCTGAGGCACGAAAGCGTGGGGATCAAACAGGATTAGATACCCCGGTAGTCC</w:t>
      </w:r>
    </w:p>
    <w:p w14:paraId="59EBC64A">
      <w:pPr>
        <w:rPr>
          <w:rFonts w:hint="eastAsia"/>
        </w:rPr>
      </w:pPr>
      <w:r>
        <w:rPr>
          <w:rFonts w:hint="eastAsia"/>
        </w:rPr>
        <w:t>&gt;OTU004808</w:t>
      </w:r>
    </w:p>
    <w:p w14:paraId="090B9EF5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TTTGGGAAGAAATCCATTTTTTCTAAAGTGGTTGACGGTACCAGATGAATAAGCACCGGCTAACTCCGTGCCAGCAGCCGCGGTAATACGGAGGGTGCAAGCGTTGTCCGGATTTACTGGGCGTACAGCGCGCGCAGGCGGACCGCGACGTGCCGTGTGACAAGCCACCGCTCACCGGTGGAGGGCCATGGTACACGAGCGGTCTGGAGGCAGGGAGAGGGATGTGGAATGCCCGGTGGAGCGGTGAAATGCGTAGAGATGTGGAGGAACACCAGTGGCGAAGGCGACTCTTTGGCCTGTAACTGACGCTGAGGCGCGAAAGCGTGGGGAGCAAACAGGATTAGATACCCCGGTAGTCC</w:t>
      </w:r>
    </w:p>
    <w:p w14:paraId="7F2AA330">
      <w:pPr>
        <w:rPr>
          <w:rFonts w:hint="eastAsia"/>
        </w:rPr>
      </w:pPr>
      <w:r>
        <w:rPr>
          <w:rFonts w:hint="eastAsia"/>
        </w:rPr>
        <w:t>&gt;OTU004809</w:t>
      </w:r>
    </w:p>
    <w:p w14:paraId="36D867C6">
      <w:pPr>
        <w:rPr>
          <w:rFonts w:hint="eastAsia"/>
        </w:rPr>
      </w:pPr>
      <w:r>
        <w:rPr>
          <w:rFonts w:hint="eastAsia"/>
        </w:rPr>
        <w:t>CCTACGGGTGGCAGCAGTCGGGAATTTTGCGCAATGGACGAAAGTCTGACGCAGCAACGCCGCGTGAGGGATGAAGGCCTTCGGGTTGTAAACCTCTTTCAGGAGGGAAGAAATTGACGGTACCTCCAGAAGAAGCCCCGGCCAACTACGTGCCAGCAGCCGCGGTAATACGTAGGGTGCAGGCGTTAATCGGAATTACTGGGCGTAAAGCGTGCGCAGGCGGCTTTGCAAGACAGATGTGAAATCCCCGGGCTCAACCTCGGAATTGCCTTCGATACTGGCGGTCTTGAGTGCGGGAGAGGTGAGTGGAATTCCCAGTGTAGAGGTGAAATTCGTAGATATTCGGAGGAACACCAGTGGCGAAGGCGGCTCACTGGCTCGGTACTGACGCTGAGGTGCGAAAGCGTGGGGAGCAAACAGGATTAGATACCCCGGTAGTCC</w:t>
      </w:r>
    </w:p>
    <w:p w14:paraId="0C4E9622">
      <w:pPr>
        <w:rPr>
          <w:rFonts w:hint="eastAsia"/>
        </w:rPr>
      </w:pPr>
      <w:r>
        <w:rPr>
          <w:rFonts w:hint="eastAsia"/>
        </w:rPr>
        <w:t>&gt;OTU004810</w:t>
      </w:r>
    </w:p>
    <w:p w14:paraId="0823C853">
      <w:pPr>
        <w:rPr>
          <w:rFonts w:hint="eastAsia"/>
        </w:rPr>
      </w:pPr>
      <w:r>
        <w:rPr>
          <w:rFonts w:hint="eastAsia"/>
        </w:rPr>
        <w:t>CCTACGGGGGGCTGCAGTGGGGAATTTTGCGCAATGGGCGAAAGCCTGACGCAGCAACGCCGCGTGGAGGATGAAGGTCTTTGGATTGTAAACTCCTGTCAGCAGGGAAAAAGGGACTGCCGCTAATACCGGTGGGACTTGATTGTACCTGCAGAGGAAGCCCCGGCTAACTCTGTGCCAGCAGCCGCGGTAATACAGAGGGGGCAAGCGTTAGGCGGAATCACTGGGCTTAAAGCGTGTGTAGGCGGATTTCTAAGTACCTTGTGAAATCCCACGGCTCAACCGTGGAACTGCTCGGTATACTGGTTATCTTGAGCCACTTAGGGGCGACCGGAACAAATGGGATTAGATACCCCAGTAGTCC</w:t>
      </w:r>
    </w:p>
    <w:p w14:paraId="1A1BBD51">
      <w:pPr>
        <w:rPr>
          <w:rFonts w:hint="eastAsia"/>
        </w:rPr>
      </w:pPr>
      <w:r>
        <w:rPr>
          <w:rFonts w:hint="eastAsia"/>
        </w:rPr>
        <w:t>&gt;OTU004811</w:t>
      </w:r>
    </w:p>
    <w:p w14:paraId="01A80837">
      <w:pPr>
        <w:rPr>
          <w:rFonts w:hint="eastAsia"/>
        </w:rPr>
      </w:pPr>
      <w:r>
        <w:rPr>
          <w:rFonts w:hint="eastAsia"/>
        </w:rPr>
        <w:t>CCTACGGGGGGCTGCAGTGGGGAATCTTGCGCAATGGCCGAAAGGCTGACGCAGCGACGCCGCGTGGAGGATGAAGCCCTTCGGGGCGTAAACTCCTGTTGCCCGGGAAGAATCTCCCTTTTTGAAGGGATTGACGGTACCGGGTGAGGAAGCCCCGGCTAACTACGTGCCAGCAGCCGCGGTAATACGTAGGGGGCTAGCGTTGTCCGGAATCATTGGGCGTAAAGCGCGTGTAGGCGGTTCGGTAAGTCCGCTGTGAAAGTCGGGGGCTCAACCCTCGGATGCCGGTGGATACTGTCGGACTAGAGTACGGAAGAGGCGAGTGGAATTCCTGGTGTAGCGGTGAAATGCGCAGATATCAGGAGGAACACCGATTGCGAAGGCAGCTCGCTGGGACGTTACTGACGCTGAGACGCGAAAGCGTGGGGAGCAAACAGGATTAGATACCCCGGTAGTCC</w:t>
      </w:r>
    </w:p>
    <w:p w14:paraId="5EF27583">
      <w:pPr>
        <w:rPr>
          <w:rFonts w:hint="eastAsia"/>
        </w:rPr>
      </w:pPr>
      <w:r>
        <w:rPr>
          <w:rFonts w:hint="eastAsia"/>
        </w:rPr>
        <w:t>&gt;OTU004812</w:t>
      </w:r>
    </w:p>
    <w:p w14:paraId="158E2FD1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CGGGTTGTAAAGCACTTTCGGACGGAACGAAATCGCGCGCATGAATATTGCGCGTGGATGACGGTACCGTAAGAAGAAGCACCGGCTAACTACGTGCCAGCAGCCGCGGTAATACGTAGGGTGCGAGCGTTAATCGGAATTACTGGGCGTAAAGCGTGCGCAGGCTGTTTTGTAAGTCAGATGTGAAATCCCCGAGCTCAACTTGGGAACTGCGTTTGAAACTACAAGACTAGAATATGTCAGAGGGGGGTAGAATTCCACGTGTAGCAGTGAAATGCGTAGAGATGTGGAGGAATATCAATGGCGAAGGCAGCCCCCTGGGATAATATTGACGCTCATGCACGAAAGCGTGGGGAGCAAACAGGATTAGATACCCGAGTAGTCC</w:t>
      </w:r>
    </w:p>
    <w:p w14:paraId="30C63C6A">
      <w:pPr>
        <w:rPr>
          <w:rFonts w:hint="eastAsia"/>
        </w:rPr>
      </w:pPr>
      <w:r>
        <w:rPr>
          <w:rFonts w:hint="eastAsia"/>
        </w:rPr>
        <w:t>&gt;OTU004813</w:t>
      </w:r>
    </w:p>
    <w:p w14:paraId="1D2DAF5D">
      <w:pPr>
        <w:rPr>
          <w:rFonts w:hint="eastAsia"/>
        </w:rPr>
      </w:pPr>
      <w:r>
        <w:rPr>
          <w:rFonts w:hint="eastAsia"/>
        </w:rPr>
        <w:t>CCTACGGGGGGCTGCAGTGAGGAATATTGGACAATGAACGAAAGTTTGATCCAGCAATATCGCGTGAGTGATGCTAAGAGAACTAAAAAATTTTTAAATTTTTTAGAGAAGGTTAAATCCGTAAAGCTCTTTCAATGAAGATGAAAAAGACAGTATTCATAAAAGAAGTCCCGACTAACTTCGTGCCAGCAGCCGCGGTAATACGGAGGGTGCAAGCGTTATCCGGATTCACTGGGTTTAAAGGGTGCGTAGGCGGGCAGGTAAGTCCGTGGTGAAATCTCCGAGCTTAACTCGGAAACTGCCATGGATACTATTTGTCTTGAATACTGTGGAGGTGAGCGGAATATGTCATGTAGCGGTGAAATGCTTAGATATGACATAGAACACCAATTGCGAAGGCAGCTCGTTACACGAATATTGACTCTGAGGCACGAAAGCGTGGGGATCAAACAGGATTAGATACCCCAGTAGTCC</w:t>
      </w:r>
    </w:p>
    <w:p w14:paraId="314ECA19">
      <w:pPr>
        <w:rPr>
          <w:rFonts w:hint="eastAsia"/>
        </w:rPr>
      </w:pPr>
      <w:r>
        <w:rPr>
          <w:rFonts w:hint="eastAsia"/>
        </w:rPr>
        <w:t>&gt;OTU004814</w:t>
      </w:r>
    </w:p>
    <w:p w14:paraId="21FC0927">
      <w:pPr>
        <w:rPr>
          <w:rFonts w:hint="eastAsia"/>
        </w:rPr>
      </w:pPr>
      <w:r>
        <w:rPr>
          <w:rFonts w:hint="eastAsia"/>
        </w:rPr>
        <w:t>CCTACGGGAGGCAGCAGTGGGGAATTTTGCGCAATGGGCGAAAGCCTGACGCAGCAACGCCGCGTGGAGGATGAAGGTCTTTGGATTGTAAACTCCTGTCAGCAGGGAAAAAGGGAAGGGTGCTAATACCACTCTGACTTGATTGTACCTGCAGAGGAAGCCCCGGCTAACTCTGTGCCAGCAGCCGCGGTAATACAGAGGGGGCGAGCGTTATTCGGATTTATTGGGTTTAAAGGGCGCGTAGGTGGTTTTATCAGTCTGATGTGAAAGCCCCGGGCTTAACCTGGGAATGGCATTGGAGACGGTAAGACTAGAGTCGGGGAGAGGGTAGTAGAATTTCCGGTGTAGCGGTGAAATGCGTAGAGATCGGAAAGAATACCGGTGGCGAAGGCGGCTACCTGGGACCAGACTGACACTGAGGCGCGAAAGCGTGGGGAGCAAACAGGATTAGATACCCCTGTAGTCC</w:t>
      </w:r>
    </w:p>
    <w:p w14:paraId="7A0BC698">
      <w:pPr>
        <w:rPr>
          <w:rFonts w:hint="eastAsia"/>
        </w:rPr>
      </w:pPr>
      <w:r>
        <w:rPr>
          <w:rFonts w:hint="eastAsia"/>
        </w:rPr>
        <w:t>&gt;OTU004815</w:t>
      </w:r>
    </w:p>
    <w:p w14:paraId="46028A59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GCGGGTTGTAAAGCACTTTCAGCGGGGAGGAAAAGCGCGTGGTTAATACCCGCGCGTCTTGACGTTACCTGCAGAAGAAGCACCGGCTAACTCCGTGCCAGCAGCCGCGGTAATACGGAGGGTGCGAGCGTTAATCGGAATTACTGGGCGTAAAGCGCGCGTAGGCGGTTCGGTAAGTCAGATGTGAAAGCCCTGGGCTTAACCTGGGAATGGCATTTGATACTGTCGGACTTGAGTCTGGGAGAGGGAAGGGGAATTCCGGGTGTAGCGGTGAAATGCGTAGATATCCGGAGGAACACCGGTGGCGAAGGCGCCTTCCTGGCCTAAGACTGACGCTGAGGTGCGAAAGCGTGGGGAGCAAACAGGATTAGATACCCCAGTAGTCC</w:t>
      </w:r>
    </w:p>
    <w:p w14:paraId="2F7F7E22">
      <w:pPr>
        <w:rPr>
          <w:rFonts w:hint="eastAsia"/>
        </w:rPr>
      </w:pPr>
      <w:r>
        <w:rPr>
          <w:rFonts w:hint="eastAsia"/>
        </w:rPr>
        <w:t>&gt;OTU004816</w:t>
      </w:r>
    </w:p>
    <w:p w14:paraId="5AC2E30D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GAGGAAAGCCCGCAAGGGCCTGACCTATCCCTGGAGGAAGCACGGGCTAAGTTCGTGCCAGCAGCCGCGGTAAGACGAACCGTGCAAACGTTGTTCGGAATCACTGGGCTTAAAGGGCGCGTAGGCGGCGCAACAAGTCACTTGTGAAATCTCCGGGCTTAACCCGGAGCGGTCAAGTGATACTGTCGTGCTAGAGTGCGGAAGGGGCAACTGGAATTCTCGGTGTAGCGGTGAAATGCGTAGATATCGGGAGGAACACCAGTGGCGAAGGCGGAGACCTGGGCCGATACTGACGCTGAGGTGCGAAAGCGTGGGGAGCGAACAGGATTAGATACCCCTGTAGTCC</w:t>
      </w:r>
    </w:p>
    <w:p w14:paraId="2E857506">
      <w:pPr>
        <w:rPr>
          <w:rFonts w:hint="eastAsia"/>
        </w:rPr>
      </w:pPr>
      <w:r>
        <w:rPr>
          <w:rFonts w:hint="eastAsia"/>
        </w:rPr>
        <w:t>&gt;OTU004817</w:t>
      </w:r>
    </w:p>
    <w:p w14:paraId="00536F15">
      <w:pPr>
        <w:rPr>
          <w:rFonts w:hint="eastAsia"/>
        </w:rPr>
      </w:pPr>
      <w:r>
        <w:rPr>
          <w:rFonts w:hint="eastAsia"/>
        </w:rPr>
        <w:t>CCTACGGGAGGCAGCAATGAGGAATATTGCGCAATGGGGGCAACCCTGACGCAGCGACGCCGCGTGGGTGAGGAAGTCCTTCGGGATGTAAAGCCCTTTTCTCGGGGACGAAACGGACGGTACCCGAGGAAGAAGCCCCGGCTAACTACGTGCCAGCAGCCGCGGTAATACGTAGGTGGCAAGCGTTGTCCGGATTTACTGGGCGTAAAGCGCGCGCAGGCGGCTGGTCAAGTCCGATGTGAAATCTCTGAGCTTAACTCAGAAACTGCCATGGATACTATTTGTCTTGAATATTGTGGAGGTAAGCGGAATATGTCATGTAGCGGTGAAATGCTTAGATATGACATAGAACACCAATTGCGAAGGCAGCTTACTACACAGTTATTGACGCTGAGGCACGAAAGCGTGGGGATCAAACAGGATTAGATACCCCGGTAGTCC</w:t>
      </w:r>
    </w:p>
    <w:p w14:paraId="5B5BB478">
      <w:pPr>
        <w:rPr>
          <w:rFonts w:hint="eastAsia"/>
        </w:rPr>
      </w:pPr>
      <w:r>
        <w:rPr>
          <w:rFonts w:hint="eastAsia"/>
        </w:rPr>
        <w:t>&gt;OTU004818</w:t>
      </w:r>
    </w:p>
    <w:p w14:paraId="3310AC64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TTAGGGTTGTAAAGCTCTTTTGTCAGGGAAGATGATGACGGTACCTGAAGAATAAGCACCGGCTAACTTCGTGCCAGCAGCCGCGGTAATACGAAGGGTGCTAGCGTTGTTCGGAATTACTGGGCGTAAAGCGCGCGTAGGCGGCGACTCAAGTCAGGGGTGAAATCCCAAGGCTCAACCTTGGAATTGCCTTTGAAACTAAGTTGCTAGAATCTCGGAGGGGTTGGCGGAATTCCTAATGTAGCAGTGAAATGCGTAGATATTAGGAGGAACACCGGTGGCGAAGGCGGCCAACTGGACGAGTATTGACGCTGAGGCGCGAAAGCGTGGGGATCAAACAGGATTAGATACCCTGGTAGTCC</w:t>
      </w:r>
    </w:p>
    <w:p w14:paraId="3C32D319">
      <w:pPr>
        <w:rPr>
          <w:rFonts w:hint="eastAsia"/>
        </w:rPr>
      </w:pPr>
      <w:r>
        <w:rPr>
          <w:rFonts w:hint="eastAsia"/>
        </w:rPr>
        <w:t>&gt;OTU004819</w:t>
      </w:r>
    </w:p>
    <w:p w14:paraId="3468733F">
      <w:pPr>
        <w:rPr>
          <w:rFonts w:hint="eastAsia"/>
        </w:rPr>
      </w:pPr>
      <w:r>
        <w:rPr>
          <w:rFonts w:hint="eastAsia"/>
        </w:rPr>
        <w:t>CCTACGGGGGGCTGCAGCAAGGAATCTTCCGCAATGGGGGCAACCCTGACGGAGCAACGCCGCGTGGGGGATGAGGCTCTTCGGAGTGTAAACCCCTTTTCTTCCGGAAGAAGCGGATGTGAGTTCGTTGACGGTACGGGAGGAAGAAGGACCGGCTAACTACGTGCCAGCAGCCGCGGTAATACGTAGGGTCCGAGCGTTGTCCGGAGTTACTGGGCGTAAAGCGCGCGCAGGCGGCGGTGCTGGCCCGGCGTGAAAGCCCCCGGCTCAACCGGGGAGGGTCGTCGGGGACCGCACCGCTTGAGGGCGGTAGGGGCTGGTGGAATGCCTGGTGTAGTGGTGAAATGCGTAGAGATCAGGCGGAACACCTGGGGCGAAGGCGGCCAGCTGGGCCGACCCTGACGCTGAGGCGCGAAGGCGTGGGGAGCGAACGGGATTAGATACCCCAGTAGTCC</w:t>
      </w:r>
    </w:p>
    <w:p w14:paraId="0585FCFD">
      <w:pPr>
        <w:rPr>
          <w:rFonts w:hint="eastAsia"/>
        </w:rPr>
      </w:pPr>
      <w:r>
        <w:rPr>
          <w:rFonts w:hint="eastAsia"/>
        </w:rPr>
        <w:t>&gt;OTU004820</w:t>
      </w:r>
    </w:p>
    <w:p w14:paraId="28438BAF">
      <w:pPr>
        <w:rPr>
          <w:rFonts w:hint="eastAsia"/>
        </w:rPr>
      </w:pPr>
      <w:r>
        <w:rPr>
          <w:rFonts w:hint="eastAsia"/>
        </w:rPr>
        <w:t>CCTACGGGGGGCAGCAGTAAGGAATATTGCGCAATGGAGGAAACTCTGACGCAGCAACGCCGCGTGCAGGAAGAAGGCCCTTTGGGTCGTAAACTGCTGTAGCAGGGGAATAACGGTCTCCCGCGGGGAGACGTGAAGGTACCCTGAAAGTAAGCTCCGGCTAACTACGTGCCAGCAGCCGCGGTAATACGTAGGGAGCAAGCGTTGTCCGGATTCACTGGGTGTAAAGGGTGCGTAGGCGGGAAGGTAAGTCAGTGGTGAAATCTCACAGCTCAACTGTGAAACTGCCGTTGATACTGCTTTTCTTGAGTTCGGGAGAGGTTGATGGAATTCCAGGTGTAGCGGTGAAATGCGTAGATATCTGGAAGAACACCAGTGGCGAAGGCGGTCAACTGGCCCGAAACTGACGCTGAGACGCGAAAGCTAGGGGAGCGAACAGGATTAGATACCCGAGTAGTCC</w:t>
      </w:r>
    </w:p>
    <w:p w14:paraId="5F21EB6D">
      <w:pPr>
        <w:rPr>
          <w:rFonts w:hint="eastAsia"/>
        </w:rPr>
      </w:pPr>
      <w:r>
        <w:rPr>
          <w:rFonts w:hint="eastAsia"/>
        </w:rPr>
        <w:t>&gt;OTU004821</w:t>
      </w:r>
    </w:p>
    <w:p w14:paraId="4A864E2E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AGCAGGGACGAAGCGGAAGTGACGGTACCTGCAGAAGAAGCACCGGCCAACTACGTGCCAGCAGCCGCGGTAATACGTAGGGTGCAAGCGTTGTTCGGATTCATTGGGCGTAAAGGGTGCGTAGGTGGCGCCGTAAGTCAGGTGTGAAATCCCGGAGCTTAACTCCGGAACTGCATTTGATACTGCGGTGCTGGAGTACTGGAGAGGAGACTGGAATTTACGGTGTAGCAGTGAAATGCGTAGATATCGTAAGGAAGACCAGTGGCGAAGGCGAGTCTCTGGACAGTTACTGACACTGAGGCACGAAGGCCAGGGGAGCAAACGGGATTAGATACCCCAGTAGTCC</w:t>
      </w:r>
    </w:p>
    <w:p w14:paraId="1782212F">
      <w:pPr>
        <w:rPr>
          <w:rFonts w:hint="eastAsia"/>
        </w:rPr>
      </w:pPr>
      <w:r>
        <w:rPr>
          <w:rFonts w:hint="eastAsia"/>
        </w:rPr>
        <w:t>&gt;OTU004822</w:t>
      </w:r>
    </w:p>
    <w:p w14:paraId="12C3A91B">
      <w:pPr>
        <w:rPr>
          <w:rFonts w:hint="eastAsia"/>
        </w:rPr>
      </w:pPr>
      <w:r>
        <w:rPr>
          <w:rFonts w:hint="eastAsia"/>
        </w:rPr>
        <w:t>CCTACGGGCGGCTGCAGTGGGGAATCTTGCACAATGGGGGAAACCCTGATGCAGCGACGCCGCGTGATTGATGAAGTGGTTCGCCACGTAAAGATCTTTTATGAGGGAAGAAGTTTATTGACGGTACCTCATGAATAAGGGGCTCCTAACTCTGTGCCAGCAGGAGCGGTAATACAGAGGCCCCGAGCGTTATCCGGAATTATTGGGTGTAAAGCGCGTGTAGGCGGTCATGCAAGTCGGGTGTGAAAGCCCTGGGCTCAACCTGGGAATGGCATTTGTGACTGCATAGCTAGAGTACGGCAGAGGGGGATGGAATTCCGCGTGTAGCAGTGAAATGCGTAGATATGCGGAGGAACACCGATGGCGAAGGCAATCCCCTGGGCCTGTACTGACGCTCATGCACGAAAGCGTGGGGAGCAAACAGGATTAGATACCCCTGTAGTCC</w:t>
      </w:r>
    </w:p>
    <w:p w14:paraId="508D14B8">
      <w:pPr>
        <w:rPr>
          <w:rFonts w:hint="eastAsia"/>
        </w:rPr>
      </w:pPr>
      <w:r>
        <w:rPr>
          <w:rFonts w:hint="eastAsia"/>
        </w:rPr>
        <w:t>&gt;OTU004823</w:t>
      </w:r>
    </w:p>
    <w:p w14:paraId="62144846">
      <w:pPr>
        <w:rPr>
          <w:rFonts w:hint="eastAsia"/>
        </w:rPr>
      </w:pPr>
      <w:r>
        <w:rPr>
          <w:rFonts w:hint="eastAsia"/>
        </w:rPr>
        <w:t>CCTACGGGGGGCTGCAGTAAGGAATATTGGTCAATGGACGCAACTCTGAACCAGCCATGCCGCGTGAAGGATGAAGGTCCTCTGGATTGTAAACTTCTTTTACAGGGGAAGAAACCGCTTTTTTCCAAGAGCGTTGACGGTACCCTGGGAATAAGCACCGGCTAACTCCGTGCCAGCAGCCGCGGTAATACGGAGGGTGCAAGCGTTATCCGGATTCACTGGGTTTAAAGGGTGTGTAGGCGGGTAATTAAGTCAGTGGTGAAATCTCCAGGCTCAACCTGGAAACTGCCATTGATACTATTTATCTTGAATATCGTTGAGGTGGGCGGAATATGTCATGTAGCGGTGAAATGCATAGATATGACATAGAACACCAATTGCGAAGGCAGCTCGCTAAACGATCATTGACGCTGAGGCACGAAAGCGTGGGGATCAAACAGGATTAGATACCCTTGTAGTCC</w:t>
      </w:r>
    </w:p>
    <w:p w14:paraId="28D098F9">
      <w:pPr>
        <w:rPr>
          <w:rFonts w:hint="eastAsia"/>
        </w:rPr>
      </w:pPr>
      <w:r>
        <w:rPr>
          <w:rFonts w:hint="eastAsia"/>
        </w:rPr>
        <w:t>&gt;OTU004824</w:t>
      </w:r>
    </w:p>
    <w:p w14:paraId="21A53F78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AAAGTGACGGTACCTGCAGAAGAAGCGCCGGCTAACTACGTGCCAGCAGCCGCGGTAATACGTAGGGCGCAAGCGTTGTTCGGAATTATTGGGCGTAAAGGGCGTGTAGGCGGTTTGTTAAGTCATGTGTGAAAGCCCTCGGCTCAACCGAGGAAGGACGCATGAAACTGGCAAGCTAGAGTACCGAAGAGGGGGGTGGAATTCCGGGTGTAGCGGTGAAATGTGTAGAGATCCGGAGGAACACCAGTGGTGCAAACGGCGCCCTGGGTCCGAACTGACGCTGAGGCACGAAAGCGTGGGGAGCGAACGGGATTAGATACCCCGGTAGTCC</w:t>
      </w:r>
    </w:p>
    <w:p w14:paraId="0C5DDFE1">
      <w:pPr>
        <w:rPr>
          <w:rFonts w:hint="eastAsia"/>
        </w:rPr>
      </w:pPr>
      <w:r>
        <w:rPr>
          <w:rFonts w:hint="eastAsia"/>
        </w:rPr>
        <w:t>&gt;OTU004825</w:t>
      </w:r>
    </w:p>
    <w:p w14:paraId="285DC579">
      <w:pPr>
        <w:rPr>
          <w:rFonts w:hint="eastAsia"/>
        </w:rPr>
      </w:pPr>
      <w:r>
        <w:rPr>
          <w:rFonts w:hint="eastAsia"/>
        </w:rPr>
        <w:t>CCTACGGGCGGCTGCAGTGGGGAATATTGGACAATGGGGGAAACCCTGATCCAGCGACGCCGCGTGGGTGAAGAAGGCCTGCGGGTTGTAAAGCCCTTTCGGTTGGGAAGAAAAGCTGCGACCTAACACGTCGCGGCCTTGACGTAACCAACTAAAGAAGCACCGGCTAACTCTGTGCCAGCAGCCGCGGTAATACGGAGGGGGCTAGCGTTGTTCGGAATTACTGGGCGTAAAGCGCACGTAGGCGGCGATTTAAGTCAGAGGTGAAAGCCCGGGGCTCAACCCCGGAACTGCCTTTAAGACTGCATCGCTAGAATCCGGGAGAGGTGAGTGGAATTCCGAGTGTAGAGGTGAAATTCGTAGATATCTGGAGGAACACCGGTGGCGAAGGCGGCATCCTGGATTGGCATTGACGCTGAGGAGCGAAAGCCAGGGGAGCAAACGGGATTAGATACCCTGGTAGTCC</w:t>
      </w:r>
    </w:p>
    <w:p w14:paraId="2E8BC456">
      <w:pPr>
        <w:rPr>
          <w:rFonts w:hint="eastAsia"/>
        </w:rPr>
      </w:pPr>
      <w:r>
        <w:rPr>
          <w:rFonts w:hint="eastAsia"/>
        </w:rPr>
        <w:t>&gt;OTU004826</w:t>
      </w:r>
    </w:p>
    <w:p w14:paraId="2B73F02E">
      <w:pPr>
        <w:rPr>
          <w:rFonts w:hint="eastAsia"/>
        </w:rPr>
      </w:pPr>
      <w:r>
        <w:rPr>
          <w:rFonts w:hint="eastAsia"/>
        </w:rPr>
        <w:t>CCTACGGGCGGCTGCAGTCGAGAATTTTTCACAATGGGGGCAACCCTGATGGAGCGACGCCGCGTGAACGATGAAGGCCTTCGGGTCGTAAAGTTCTGTTGTTAGGGAAGAACAAGTACCAGAGTAACTGCTGGTACCTTGACGGTACCTAACCAGAAAGCCACGGCTAACTACGTGCCAGCAGCCGCGGTAATACGTAGGGTGCGAGCGTTGTCCGGAATTATTGGGCGTAAAGAGCTCGTAGGCTGTTGAGTAAGTCAGCTGTTAAAGCTCCAGGCTCAACCTGGAGAGGCCAGTTGATACTGCTCTGACTAGAGTCCGGTAGGGGAGTGCGGAATTCCTGGTGTAGCGGTGGAATGCGCAGATATCAGGAGGAACACCGATGGCGAAGGCAGCACTCTGGGCCGGCACTGACGCTGAGGAGCGAAAGCGTGGGTAGCAAACAGGATTAGATACCCTAGTAGTCC</w:t>
      </w:r>
    </w:p>
    <w:p w14:paraId="1CF8BD88">
      <w:pPr>
        <w:rPr>
          <w:rFonts w:hint="eastAsia"/>
        </w:rPr>
      </w:pPr>
      <w:r>
        <w:rPr>
          <w:rFonts w:hint="eastAsia"/>
        </w:rPr>
        <w:t>&gt;OTU004827</w:t>
      </w:r>
    </w:p>
    <w:p w14:paraId="08B23F68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GTCGAGCGGGACGAACACCATGCGGGTGAATAACTCGTGTGGCTGACGGTACCGCGAGAGGAAGCCCCGGCTAACTTCGTGCCAGCAGCCGCGGTAATACGTAGGGTGCAGGCGTTAATCGGAATTACTGGGCGTAAAGCGAGTGTAGGTGGTTGTCCAAGTTGGATGTGAAAGCTCCCGGCTTAACTGGGAGAGGTCATTCAAAACTGTCAGGCTAGAGGATGGAAGAGGAGAGCGGAATTCCCGGTGTAGTGGTGGAATGCGTAGAGATCGGGAGGAACACCAGTGGCGAAAGCGGCTCTCTGGTTCACACCTGACGCTGAGGGGCGAAAGCGTGGGGAGCGAACGGGATTAGATACCCCAGTAGTCC</w:t>
      </w:r>
    </w:p>
    <w:p w14:paraId="59C760B3">
      <w:pPr>
        <w:rPr>
          <w:rFonts w:hint="eastAsia"/>
        </w:rPr>
      </w:pPr>
      <w:r>
        <w:rPr>
          <w:rFonts w:hint="eastAsia"/>
        </w:rPr>
        <w:t>&gt;OTU004828</w:t>
      </w:r>
    </w:p>
    <w:p w14:paraId="44725846">
      <w:pPr>
        <w:rPr>
          <w:rFonts w:hint="eastAsia"/>
        </w:rPr>
      </w:pPr>
      <w:r>
        <w:rPr>
          <w:rFonts w:hint="eastAsia"/>
        </w:rPr>
        <w:t>CCTACGGGGGGCTGCAGTAGGGAATCTTCCACAATGGACGAAAGTCTGATGGAGCAATGCCGCGTGAGTGAAGAAGGTTTTCGGATCGTAAAACTCTGTTGTGAGGGAAGAACAAGTACGAGAGTAACTGCTCGTACCTTGACGGTACCTCATTAGAAAGCCACGGCTAACTACGTGCCAGCAGCCGCGGTAATACGTAGGGTGCAAGCGTTATCCGGATTTACTGGGCGTAAAGAGTTCTGTAGGCGGTATTGTAAGTCAGTGGTGAAATACTTCGGCCCAACCGAAGGCGCGCCGCTGATACTGCAGTGCTAGAGGTAATTAGGGGGTAGCGGAACATATGGAGGAGCGGTGAAATGCGTTGATCTCATATGGAACACCGAGGGCGTAGGCAGCTACCTGGGATTTACCTGACGCTGAGAGACGAAAGCTAGGGTAGGGAAACGGATTAGATACCCTGGTAGTCC</w:t>
      </w:r>
    </w:p>
    <w:p w14:paraId="162ECEFF">
      <w:pPr>
        <w:rPr>
          <w:rFonts w:hint="eastAsia"/>
        </w:rPr>
      </w:pPr>
      <w:r>
        <w:rPr>
          <w:rFonts w:hint="eastAsia"/>
        </w:rPr>
        <w:t>&gt;OTU004829</w:t>
      </w:r>
    </w:p>
    <w:p w14:paraId="66010BB1">
      <w:pPr>
        <w:rPr>
          <w:rFonts w:hint="eastAsia"/>
        </w:rPr>
      </w:pPr>
      <w:r>
        <w:rPr>
          <w:rFonts w:hint="eastAsia"/>
        </w:rPr>
        <w:t>CCTACGGGTGGCTGCAGTAGGGAATCTTGCACAATGGGCGCAAGCCTGATGCAGCGATGCCGCGTGAGGGATGAAGGCCTTCGGGTTGTAAACCTCTTTCGACAGGGAAGAAGCCACGGGACACCGTGGTGACGGTACCTGTAGAAGAAGCCCCGGCTAACTACGTGCCAGCAGCCGCGGTAAAACGTAGGGGGCAAGCGTTGCCCGGATTCACTGGGCGTAAAGCGGGTGTAGGCGGTTCTCTAAGTCAGATGTGAAAGCCCACGGCTCAACCGTGGAGGGTCATTGGAAACTGGGGGACTTGAGTACAGAAGAGGTAGCTGGAATTCCCGGTGTAGCGGTGAAATGCGTAGATATCGGGAGGAACACCTGAGGCGAAGGCGGGCTACTGGGCTGATACTGACGCTGAGGCGCGAAAGCCAGGGGAGCAAACGGGATTAGATACCCTAGTAGTCC</w:t>
      </w:r>
    </w:p>
    <w:p w14:paraId="46B737AA">
      <w:pPr>
        <w:rPr>
          <w:rFonts w:hint="eastAsia"/>
        </w:rPr>
      </w:pPr>
      <w:r>
        <w:rPr>
          <w:rFonts w:hint="eastAsia"/>
        </w:rPr>
        <w:t>&gt;OTU004830</w:t>
      </w:r>
    </w:p>
    <w:p w14:paraId="04A60D12">
      <w:pPr>
        <w:rPr>
          <w:rFonts w:hint="eastAsia"/>
        </w:rPr>
      </w:pPr>
      <w:r>
        <w:rPr>
          <w:rFonts w:hint="eastAsia"/>
        </w:rPr>
        <w:t>CCTACGGGAGGCTGCAGTGGGGAATATTGCGCAATGGCCGAAAGGCTGACGCAGCGACGCCGCGTGGGGGAGGAAGGCCTTCGGGTTGTAAACCCCTGTTGCCCGGGACGAATCCCGCGTTTCGACGCGGTTGACGGTACCGGGTGAGGAAGCACCGGCTAACTCTGTGCCAGCAGCCGCGGTAATACAGAGGGTGCGAGCGTTGTCCGGAATCACTGGGCGTAAAGGGCGCGTAGGCGGCCTCTTAAGCGTGCGGTGAAAGCTCGGGGCTCAACTCCGAGTCGGCCGTGCGAACTGGGGGGCTGGAGCACACTAGAGGCGGATGGAATTCCGGGTGTAGCGGTGGAATGCGTAGAGATCCGGAAGAACACCGGTGGCGAAGGCGGTCCGCTGGGGTGGTGCTGACGCTGAGGCGCGACAGCGTGGGGAGCAAACAGGATTAGATACCCCTGTAGTCC</w:t>
      </w:r>
    </w:p>
    <w:p w14:paraId="1895A8A0">
      <w:pPr>
        <w:rPr>
          <w:rFonts w:hint="eastAsia"/>
        </w:rPr>
      </w:pPr>
      <w:r>
        <w:rPr>
          <w:rFonts w:hint="eastAsia"/>
        </w:rPr>
        <w:t>&gt;OTU004831</w:t>
      </w:r>
    </w:p>
    <w:p w14:paraId="64E20FAA">
      <w:pPr>
        <w:rPr>
          <w:rFonts w:hint="eastAsia"/>
        </w:rPr>
      </w:pPr>
      <w:r>
        <w:rPr>
          <w:rFonts w:hint="eastAsia"/>
        </w:rPr>
        <w:t>CCTACGGGAGGCTGCAGTGGGGAATTTTGGACAATGGGCGCAAGCCTGATCCAGCCATGCCGCGTGAGTGATGAAGGCCTTAGGGTTGTAAAGCTCTTTCGGCGGGGACGATAATGACGGTACCCGCAGAAGAAGCCCCGGCTAACTTCGTGCCAGCAGCCGCGGTAATACGTAGGGGGCTAGCGTTGTCCGGAATCATTGGGCGTAAAGCGCACGTAGGCGGATCGATCAGTCAGGGGTGAAATCCCAGGGCTCAACCCTGGAACTGCCTTCGATACTGGCGATCTTGAGTCCGGAAGAGGTGAGTGGAACTCCTAGTGTAGAGGTGGAATTCGTAGATATTAGGAAGAACACCAGTGGCGAAGGCGGCTCACTGGTCCGGTACTGACGCTGAGGTGCGAAAGCGTGGGGAGCAAACAGGATTAGATACCCAGGTAGTCC</w:t>
      </w:r>
    </w:p>
    <w:p w14:paraId="50DCF552">
      <w:pPr>
        <w:rPr>
          <w:rFonts w:hint="eastAsia"/>
        </w:rPr>
      </w:pPr>
      <w:r>
        <w:rPr>
          <w:rFonts w:hint="eastAsia"/>
        </w:rPr>
        <w:t>&gt;OTU004832</w:t>
      </w:r>
    </w:p>
    <w:p w14:paraId="77602D61">
      <w:pPr>
        <w:rPr>
          <w:rFonts w:hint="eastAsia"/>
        </w:rPr>
      </w:pPr>
      <w:r>
        <w:rPr>
          <w:rFonts w:hint="eastAsia"/>
        </w:rPr>
        <w:t>CCTACGGGGGGCAGCAGTGGGGAATATTGGACAATGGGCGCAAGCCTGATCCAGCCACGCCGCGTGAGTGATGAAGGCCTTCGGGTCGTAAAGCTCTGTGGGGAGGGACGAACCGCTGCACGTTCATAGCGTGCAGCATGACGGTACCTCCTTAGCAAGCACCGGCTAACTTCGTGCCAGCAGCCGCGGTAATACGAAGGGTGCAAACGTTGCTCGGAATTATTGGGCGTAAAGCGCACGTAGGCGGCTTAGCAAGTCGGATGTGAAATCTCCGGGCTTAACCCGGAGCGGCCAAGTGATACTGACGGGCTGGAGTGCGGAAGGGGCCACCGGAATTCTCGGTGTAGCGGTGAAATGCGCAGATATCGGGAGGAACACCAATGGCGAAGGCAGCTCGCTGGGACGTTACTGACGCTGAGACGCGAAAGCGTGGGGAGCAAACAGGATTAGATACCCCTGTAGTCC</w:t>
      </w:r>
    </w:p>
    <w:p w14:paraId="47D17D14">
      <w:pPr>
        <w:rPr>
          <w:rFonts w:hint="eastAsia"/>
        </w:rPr>
      </w:pPr>
      <w:r>
        <w:rPr>
          <w:rFonts w:hint="eastAsia"/>
        </w:rPr>
        <w:t>&gt;OTU004833</w:t>
      </w:r>
    </w:p>
    <w:p w14:paraId="5E95392B">
      <w:pPr>
        <w:rPr>
          <w:rFonts w:hint="eastAsia"/>
        </w:rPr>
      </w:pPr>
      <w:r>
        <w:rPr>
          <w:rFonts w:hint="eastAsia"/>
        </w:rPr>
        <w:t>CCTACGGGAGGCTGCAGTCGAGAATCTTTCGCAATGGGCGAAAGCCTGACGAAGCGACGCCGTGTGTGCGATGAAGGCCTTAGGGTTGTAAAGCACTTTCGCTTGGGAACAAGAGAGGCCGGCTAACATCCGGCCAATTTGAGGGTACCAGGTAAAGAAGCACCGGCTAACTCCGTGCCAGCAGCTGCGGTAATACGGAGGGTGCAAGCGTTAATCGGATTTATTGGGCGTAAAGGGCGCGTAGGCGGATTGTTAAGTCAGATGTGAAAGCCCGGAGCTCAACTCCGGAACAGCATTTGAAACTAGCAATCTCGAGGGTAGGCGGGGAAAACGGAATTCCACAAGTAGCGGTGAAATGCGTAGATATGTGGAAGAACACCGGTGGCGAAGGCGGTTTTCTAGCTTATACCTGACGCTAATGCGCGAAAGCAAGGGGAGCAAACAGGATTAGATACCCGGGTAGTCC</w:t>
      </w:r>
    </w:p>
    <w:p w14:paraId="12F7D730">
      <w:pPr>
        <w:rPr>
          <w:rFonts w:hint="eastAsia"/>
        </w:rPr>
      </w:pPr>
      <w:r>
        <w:rPr>
          <w:rFonts w:hint="eastAsia"/>
        </w:rPr>
        <w:t>&gt;OTU004834</w:t>
      </w:r>
    </w:p>
    <w:p w14:paraId="52E376A2">
      <w:pPr>
        <w:rPr>
          <w:rFonts w:hint="eastAsia"/>
        </w:rPr>
      </w:pPr>
      <w:r>
        <w:rPr>
          <w:rFonts w:hint="eastAsia"/>
        </w:rPr>
        <w:t>CCTACGGGAGGCAGCAGTAGGGAATATTGGTCAATGGGCGCAAGCCTGAACCAGCCATGCCGCGTGCAGGAAGACTGCCCTATGGGTTGTAAACTGCTTTTGTCAGGGAAGAAACCTCCGTACGTGTACGGAGCTGACGGTACCTGAAGAATAAGGATCGGCTAACTTCGTGCCAGCAGCCGCGGTAAGACGAAGGATCCAAGCGTTGTCCGGATTTACTGGGTTTAAAGGGTGCGTAGGAGGGCAGGGAAGTCCGTGGTGAAATCCTAGAGCTTAACTCTAGAACTGCCGTGGATACTCTCTGTCTTGAATCCCGTGGAGATGAGCGGAATATGTCATGTAGCGGTGAAATGCTTAGATATGACATAGAACACCAATTGCGAAGGCAGCTCGTTACACGAAGATTGACTCTGAGGCACGAAAGCGTGGGGATCAAACAGGATTAGATACCCTTGTAGTCC</w:t>
      </w:r>
    </w:p>
    <w:p w14:paraId="0ABEF4DE">
      <w:pPr>
        <w:rPr>
          <w:rFonts w:hint="eastAsia"/>
        </w:rPr>
      </w:pPr>
      <w:r>
        <w:rPr>
          <w:rFonts w:hint="eastAsia"/>
        </w:rPr>
        <w:t>&gt;OTU004835</w:t>
      </w:r>
    </w:p>
    <w:p w14:paraId="7AB189A6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AGGGTTGTAAAGCTCTTTTACCCGGGATGATAATGACAGTACCGGGAGAATAAGCCCCGGCTAACTCCGTGCCAGCAGCCGCGGTAATACGGAGGGGGCTAGCGTTGTTCGGAATTACTGGGCGTAAAGCGCGCGCAGGCGGATTACCAAGTCATGTGTGAAAGCTCCCGGCTAAACTGGGAGAGGACAGATGATACTGGTAGTCTTGAGGGTGTTAGAGGTGTGTGGAATTCCGCGTGTAGTGGTGAAATGCGTAGAGATGCGGAGGAACACCAGTGGCGAAGGCGGCACACTAGGACCAACCTGACGCTGAGGCGCGAAAGCATGGGTAGCGAACGGGATTAGATACCCGTGTAGTCC</w:t>
      </w:r>
    </w:p>
    <w:p w14:paraId="6C0C9711">
      <w:pPr>
        <w:rPr>
          <w:rFonts w:hint="eastAsia"/>
        </w:rPr>
      </w:pPr>
      <w:r>
        <w:rPr>
          <w:rFonts w:hint="eastAsia"/>
        </w:rPr>
        <w:t>&gt;OTU004836</w:t>
      </w:r>
    </w:p>
    <w:p w14:paraId="6738288B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GGGGAAGAAACCTGGATATTCTTATTCAGTTGACGGTACCCTAGGAATAAGCACCGGCTAACTCCGTGCCAGCAGCCGCGGTAAAACGTAGGAGACAAGCGTTATCCGGAATTATTGGGCGTAAAGAGCTCGTAGGCGGTTTGTCGCGTCTGCTGTGAAAGACCGGGGCTCAACTCCGGTTCTGCAGTGGGTACGGGCAGACTAGAGTGCAGTAGGGGAGACTGGAATTCCTGGTGTAGCGGTGAAATGCGCAGATATCAGGAGGAACACCGATGGCGAAGGCAGGTCTCTGGGCTGTAACTGACGCTGAGGAGCGAAAGCATGGGGAGCGAACAGGATTAGATACCCTGGTAGTCC</w:t>
      </w:r>
    </w:p>
    <w:p w14:paraId="0597B1FE">
      <w:pPr>
        <w:rPr>
          <w:rFonts w:hint="eastAsia"/>
        </w:rPr>
      </w:pPr>
      <w:r>
        <w:rPr>
          <w:rFonts w:hint="eastAsia"/>
        </w:rPr>
        <w:t>&gt;OTU004837</w:t>
      </w:r>
    </w:p>
    <w:p w14:paraId="413BD9F0">
      <w:pPr>
        <w:rPr>
          <w:rFonts w:hint="eastAsia"/>
        </w:rPr>
      </w:pPr>
      <w:r>
        <w:rPr>
          <w:rFonts w:hint="eastAsia"/>
        </w:rPr>
        <w:t>CCTACGGGGGGCTGCAGTGGGGAATTTTGGGCAATGGCCGAAAGGCTGACCCAGCGACGCCGCGTGTGGGAGGAAGCCCTTCGGGGTGTAAACCACTGTCAGGAGGGACGAAAGAGTTCGCGGTGAATAATCGCGAGCAGTGACGGTACCTTCAAAGGAAGCACCGGCTAACTCTGTGCCAGCAGCCGCGGTAATACGGAGGGTGCAAGCGTTATCCGGATTCACTGGGTTTAAAGGGTGCGTAGGTGGGTTGGTAAGTCCGTGGTGAAATCCCCAAGCTTAACTTGGGAACTGCCGTGGATACTATCAATCTTGAATATCGTTGAGGTTAGCGGAATATGTCATGTAGCGGTGAAATGCTTAGATATGACATAGAACACCAATTGCGAAGGCAGCTAGCTATGCGATAATTGACGCTGAGGCACGAAAGCGTGGGTAGCAAACAGGATTAGATACCCGAGTAGTCC</w:t>
      </w:r>
    </w:p>
    <w:p w14:paraId="68FF798A">
      <w:pPr>
        <w:rPr>
          <w:rFonts w:hint="eastAsia"/>
        </w:rPr>
      </w:pPr>
      <w:r>
        <w:rPr>
          <w:rFonts w:hint="eastAsia"/>
        </w:rPr>
        <w:t>&gt;OTU004838</w:t>
      </w:r>
    </w:p>
    <w:p w14:paraId="3727A68C">
      <w:pPr>
        <w:rPr>
          <w:rFonts w:hint="eastAsia"/>
        </w:rPr>
      </w:pPr>
      <w:r>
        <w:rPr>
          <w:rFonts w:hint="eastAsia"/>
        </w:rPr>
        <w:t>CCTACGGGAGGCTGCAGTAAGGAATATTGGGCAATGGAGGCAACTCTGACCCAGCCATGCCGCGTGGAGGATGAAGGCCCTCTGGGTTGTAAACTTCTTTTACCTGGGACGAAACCCGGGCATTCCTGCCCGATTGACGGTACCATAGGAATAAGCACCGGCTAACTCCGTGCCAGCAGCCGCGGTAATACAGAGGTCCCAAGCGTTGTTCGGATTCATTGGGCGTAAAGGGTGCGTAGGCGGTAGGGTAAGTCTGGTGTGAAATCCCGGGGCTCAACCCCGGAACTGCACTGGATACTGGCAGGCTAGAGTGCGGTAGAGGGTAGCGGAATTCCCGGTGTAGAGGTGAAATTCGTAGATATTGGGAAGAACACCAGTGGCGAAGGCGGCCATCTGGCCCGGTACTGACGCTGAGGCGCGAAAGCGTGGGGAGCAAACAGGATTAGATACCCCTGTAGTCC</w:t>
      </w:r>
    </w:p>
    <w:p w14:paraId="31FDEA72">
      <w:pPr>
        <w:rPr>
          <w:rFonts w:hint="eastAsia"/>
        </w:rPr>
      </w:pPr>
      <w:r>
        <w:rPr>
          <w:rFonts w:hint="eastAsia"/>
        </w:rPr>
        <w:t>&gt;OTU004839</w:t>
      </w:r>
    </w:p>
    <w:p w14:paraId="0290A1D3">
      <w:pPr>
        <w:rPr>
          <w:rFonts w:hint="eastAsia"/>
        </w:rPr>
      </w:pPr>
      <w:r>
        <w:rPr>
          <w:rFonts w:hint="eastAsia"/>
        </w:rPr>
        <w:t>CCTACGGGGGGCTGCAGTGGGGAATATTGGGCAATGGCCGAAAGGCTGACCCAGCGACGCCGCGTGCGGGAGGAAGCCCTTCGGGGTGTAAACCGCTGTCGGGAGGGACGAACTGTGTGGGGAGGCAATGCCTCACACTTGACGGTACCTTCAAAGGAAGCACCGGCTAACTCCGTGCCAGCAGCCGCGGTAATACGGAGGGTGCAAGCGTTGTTCGGAATTATTGGGCGTAAAGCGCGCGCAGGCGGCTGGATAAGTCCAGGGGTGAAATGCCGGAGCTCAACTCCGTGCGTGCCCCGGATACTGTCTGGCTGGAGACACGTAGAGGCAAGCGGAATTTCGGGTGTAGCGGTGGAATGCGTAGAGATCCGAAAGAACACCGGAGGCGAAGGCGGCTTGCTGGGCGTGATCTGACGCTGAGGCGCGAAAGCGTGGGGAGCGAACAGGATTAGATACCCTGGTAGTCC</w:t>
      </w:r>
    </w:p>
    <w:p w14:paraId="30415DF0">
      <w:pPr>
        <w:rPr>
          <w:rFonts w:hint="eastAsia"/>
        </w:rPr>
      </w:pPr>
      <w:r>
        <w:rPr>
          <w:rFonts w:hint="eastAsia"/>
        </w:rPr>
        <w:t>&gt;OTU004840</w:t>
      </w:r>
    </w:p>
    <w:p w14:paraId="47AA34EA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CCGGGACGAACGGCTCCAACCTAACACGTTGGAGTGTGACGGTACCGGGTGAGGAAGCCCCGGCTAACTCTGTGCCAGCAGCCGCGGTCATACGTAGGGTCCAAGCGTTATCCGGAATTATTGGGCGTAAAGCGCGCGCAGGCGGGAAAGTAAGTCTACTCTAAAAGTGCGGGGCTCAACCCCGTGAGGGGGTAGAAACTGCTTTTCTTGAGTGCCGGAGAGGAAAGCGGAATTCCCAGTGTAGCGGTGAAATGCGTAGATATTGGGAGGAACACCAGTGGCGAAGGCGGCTTTCTGGACGGTGTCTGACGCTGAGGCGCGAAAGCCAGGGGAGCGAACGGGATTAGATACCCTAGTAGTCC</w:t>
      </w:r>
    </w:p>
    <w:p w14:paraId="125A3E8F">
      <w:pPr>
        <w:rPr>
          <w:rFonts w:hint="eastAsia"/>
        </w:rPr>
      </w:pPr>
      <w:r>
        <w:rPr>
          <w:rFonts w:hint="eastAsia"/>
        </w:rPr>
        <w:t>&gt;OTU004841</w:t>
      </w:r>
    </w:p>
    <w:p w14:paraId="70BB5411">
      <w:pPr>
        <w:rPr>
          <w:rFonts w:hint="eastAsia"/>
        </w:rPr>
      </w:pPr>
      <w:r>
        <w:rPr>
          <w:rFonts w:hint="eastAsia"/>
        </w:rPr>
        <w:t>CCTACGGGTGGCAGCAGCAAGGAATCTTCCGCAATGGGGGCAACCCTGACGGAGCAACGCCGCGTGGGGGATGACGCGCTTCGGCGTGTAAACCCCTTTTCTTCGGGAAGAAGGGCTTCGGTCTTGACGGTACCGGAGGAAGAAGGACCGGCTAACTACGTGCCAGCAGCCGCGGTAATACGTAGGGTCCAAGCGTTGTCCGGAGTTACTGGGCGTAAAGCGCGCGCAGGCGGCGGTGCTGGCCCGGCGTGAAAGCCCCCGGCTCAACCGGGGAGGGTCGTCGGGGACCGCACCGCTTGAGGGCGGTAGGGGCTGGTGGAATGCGTAGATATCGGGAGGAACACCAGTGGCGAAGGCGATCTTCTGGTCTGTTTCTGACACTCAGACGCGACAGCTAGGGTAGTAAACGGGATTAGATACCCGAGTAGTCC</w:t>
      </w:r>
    </w:p>
    <w:p w14:paraId="195672F5">
      <w:pPr>
        <w:rPr>
          <w:rFonts w:hint="eastAsia"/>
        </w:rPr>
      </w:pPr>
      <w:r>
        <w:rPr>
          <w:rFonts w:hint="eastAsia"/>
        </w:rPr>
        <w:t>&gt;OTU004842</w:t>
      </w:r>
    </w:p>
    <w:p w14:paraId="4118BE9C">
      <w:pPr>
        <w:rPr>
          <w:rFonts w:hint="eastAsia"/>
        </w:rPr>
      </w:pPr>
      <w:r>
        <w:rPr>
          <w:rFonts w:hint="eastAsia"/>
        </w:rPr>
        <w:t>CCTACGGGGGGCAGCAGTGGGGAATCTTCCGCAATGGACGAAAGTCTGACGGAGCAACGCCGCGTGAGTGATGAAGGTTTTCGGATCGTAAAGCTCTGTTGCCAGGGAAGAACGCTTACGAGAGTAACTGCTCGTAAGGTGACGGTACCTGAGAAGAAAGCCCCGGCTAACTACGTGCCAGCAGCCGCGGTAATACGTAGGGAGCAAGCGTTGTCCGGATTCACTGGGTGTAAAGGGTGCGTAGGCGGGACAATAAGTCAGTGGTGAAATCTTACGGCTCAACCGTGAAACTGCCATTGATACTATCAGTCTTGAATACCGTGGAGGTCAGCGGAATATGTCATGTAGCGGTGAAATGCGTAGATATCGGGAGGAACACCGGTGGCGAAGGCGGCCTTCTGGACGGATACTGACGCTGAGGCACGAAAGCTAGGGGAGCAAACGGGATTAGATACCCCAGTAGTCC</w:t>
      </w:r>
    </w:p>
    <w:p w14:paraId="023DD63C">
      <w:pPr>
        <w:rPr>
          <w:rFonts w:hint="eastAsia"/>
        </w:rPr>
      </w:pPr>
      <w:r>
        <w:rPr>
          <w:rFonts w:hint="eastAsia"/>
        </w:rPr>
        <w:t>&gt;OTU004843</w:t>
      </w:r>
    </w:p>
    <w:p w14:paraId="2A7A3AFC">
      <w:pPr>
        <w:rPr>
          <w:rFonts w:hint="eastAsia"/>
        </w:rPr>
      </w:pPr>
      <w:r>
        <w:rPr>
          <w:rFonts w:hint="eastAsia"/>
        </w:rPr>
        <w:t>CCTACGGGAGGCTGCAGTGGGGAATCTTGCGCAATGGGCGAAAGCCTGACGCAGCAACACCGTGTGAGCGACGAAGGCCTTCGGGTCGTAAAGCTCTGTTGTTGGGGACGAAGGGTTAGGGGTTAATAGCCCCGAGCCTGACGGTACCCTTCGAGGAAGCCCCGGCTAACTACGTGCCAGCAGCCGCGGTAATACGTAGGGGGCTAGCGTTGTTCGGATTTACTGGGCGTAAAGCGCACGTAGGCGGATCGTTAAGTCAGGGGTGAAATCCTGGAGCTCAACTCTGAAACTGCCATTGATACTATCTGTCTTGAATACTGTGAAGGTGAGCGGAATATGTCATGTAGCGGTGAAATGCTTAGATATGACATAGAACACCAATTGCGAAGGCAGCTCACTGCGCAGTGATTGACGCTGAGGCACGAAAGCGTGGGGATCAAACAGGATTAGATACCCGAGTAGTCC</w:t>
      </w:r>
    </w:p>
    <w:p w14:paraId="27B81F2E">
      <w:pPr>
        <w:rPr>
          <w:rFonts w:hint="eastAsia"/>
        </w:rPr>
      </w:pPr>
      <w:r>
        <w:rPr>
          <w:rFonts w:hint="eastAsia"/>
        </w:rPr>
        <w:t>&gt;OTU004844</w:t>
      </w:r>
    </w:p>
    <w:p w14:paraId="6BEECA8D">
      <w:pPr>
        <w:rPr>
          <w:rFonts w:hint="eastAsia"/>
        </w:rPr>
      </w:pPr>
      <w:r>
        <w:rPr>
          <w:rFonts w:hint="eastAsia"/>
        </w:rPr>
        <w:t>CCTACGGGCGGCTGCAGTGGGGAATTTTGGACAATGGGGGCAACCCTGATCCAGCAACGCCGCGTGAGGGATGAAGGTCTTCGGATTGTAAACCTCTTTTGTGGGGGACGAATCACTGCGTGAATAACGCAGAATGACGGTACTCCATGAATAAGCCACGGCTAACTTCGTGCCAGCAGCCGCGGTAATACGAAGGTGGCAAGCGTTACTCGGAATTACTAGGCGTAAAGCGCAGGTAGGTGGTTTGGTAAGTCTGTTATGAAATCTCTCGGCTTAACCGGGAGGGGTTAATGGATACTGCCAGGCTCGAGTGTGGGAGAGGTAACTGGAATTCCAGGTGTAGCGGTGAAATGCGTAGATATCTGGAGGAACACCAATGGCGAAAGCAGGTTACTGGCCCAATACTGACGCTGAGCTGCGAAAGCTAGGGGAGCAAACAGGATTAGATACCCTTGTAGTCC</w:t>
      </w:r>
    </w:p>
    <w:p w14:paraId="5A699FCD">
      <w:pPr>
        <w:rPr>
          <w:rFonts w:hint="eastAsia"/>
        </w:rPr>
      </w:pPr>
      <w:r>
        <w:rPr>
          <w:rFonts w:hint="eastAsia"/>
        </w:rPr>
        <w:t>&gt;OTU004845</w:t>
      </w:r>
    </w:p>
    <w:p w14:paraId="7B2FFBE3">
      <w:pPr>
        <w:rPr>
          <w:rFonts w:hint="eastAsia"/>
        </w:rPr>
      </w:pPr>
      <w:r>
        <w:rPr>
          <w:rFonts w:hint="eastAsia"/>
        </w:rPr>
        <w:t>CCTACGGGAGGCTGCAGTCGAGAATCTTCGGCAATGGGCGCAAGCCTGACCGAGCGACGTCGCGTGAGGGATGAAGGCCTTCGGGTTGTAAACCTCTGTCAGAGCGGAGGAAATGCATTGGGGTTCTCCCCAGTGTTTGACCTATGCTCAGAGGAAGTACGGGCTAAGTTCGTGCCAGCAGCCGCGGTAAGACGAACCGTACGAACGTTATTCGGAATCACTGGGCTTACAGAGTTCGTAGGCGGTCTGGAAAGTTGGGTGTGAAATCCCTCGGCTCAACCGAGGAACTGCGCTTGAAACTACCAGACTCGAGGGAGATAGAGGAAAGCGGAACTGATGGTGGAGCGGTGAAATGCGTTGATATCATCAGGAACACCGGTGGCGAAGGCGGCTTTCTGGGTCTTACCTGACGCTGAGGAACGAAAGCTAGGGGAGCGAACGGGATTAGATACCCGTGTAGTCC</w:t>
      </w:r>
    </w:p>
    <w:p w14:paraId="57ED39F3">
      <w:pPr>
        <w:rPr>
          <w:rFonts w:hint="eastAsia"/>
        </w:rPr>
      </w:pPr>
      <w:r>
        <w:rPr>
          <w:rFonts w:hint="eastAsia"/>
        </w:rPr>
        <w:t>&gt;OTU004846</w:t>
      </w:r>
    </w:p>
    <w:p w14:paraId="07A791E7">
      <w:pPr>
        <w:rPr>
          <w:rFonts w:hint="eastAsia"/>
        </w:rPr>
      </w:pPr>
      <w:r>
        <w:rPr>
          <w:rFonts w:hint="eastAsia"/>
        </w:rPr>
        <w:t>CCTACGGGAGGCTGCAGTGAGGAATATTGGTCAATGGGCGAGAGCCTGAACCAGCCAAGTCGCGTGAAGGATGAAGGATCTATGGTTTGTAAACTTCTTTTATGCGTGAATAAAGTGCCCCACGTGTGGGGTTTTGTATGTAACGTATGAATAAGCATCGGCTAACTCCGTGCCAGCAGCCGCGGTAATACGGAGGATGCGAGCGTTATCCGGATTTATTGGGTTTAAAGGGTGCGTAGGTGGCTTGTTAAGTCCGCGGTGAAAGTTTGTGGCTCAACCATAAAATTGCCGTAGAAACTGATGGGCTTGAGTATAATTGAGGTAGGCGGAATGCGTGGTGTAGCGGTGAAATGCTTAGATATCACGCCGAACTCCGATTGCGAAGGCAGCTTACTAAGTTGTAACTGACACTGAAGCACGAAAGCGTGGGTATCAAACAGGATTAGATACCCTTGTAGTCC</w:t>
      </w:r>
    </w:p>
    <w:p w14:paraId="1223E95A">
      <w:pPr>
        <w:rPr>
          <w:rFonts w:hint="eastAsia"/>
        </w:rPr>
      </w:pPr>
      <w:r>
        <w:rPr>
          <w:rFonts w:hint="eastAsia"/>
        </w:rPr>
        <w:t>&gt;OTU004847</w:t>
      </w:r>
    </w:p>
    <w:p w14:paraId="741E21AA">
      <w:pPr>
        <w:rPr>
          <w:rFonts w:hint="eastAsia"/>
        </w:rPr>
      </w:pPr>
      <w:r>
        <w:rPr>
          <w:rFonts w:hint="eastAsia"/>
        </w:rPr>
        <w:t>CCTACGGGAGGCTGCAGTGGGGAATATTGGACAATGGGGGAAACCCTGATCCAGCGATGCCGCGTGGGTGAAGAAGGCCTGCGGGTTGTAAAGCCCTTTCAGTGGGGAAGAAAAACGGGGTGTGAACAGCGCTTCGTCTTGACGTTACCCACAGAAGAAGCACCGGCTAACTCCGTGCCAGCAGCCGCGGTAATACGGAGGGTGCGAGCGTTAATCGGAATTACTGGGCGTAAAGGGCGCGTAGGCGGTTGGGTAAGTCGGGTGTGAAAGCCCACTGCTCAACAGTGGAACTGCCCTGGAAACTGGCGAACTTGAGTACAGACGAGGGTGGCGGAATGGATGGTGTAGCGGTGAAATGCATAGATACCATCCAGAACCCCGATTGCGAAGGCAGCTGCCTAGACTGTAACTGACGCTGAGGCACGAAAGCGTGGGGAGCGAACAGGATTAGATACCCCAGTAGTCC</w:t>
      </w:r>
    </w:p>
    <w:p w14:paraId="15AAA9CF">
      <w:pPr>
        <w:rPr>
          <w:rFonts w:hint="eastAsia"/>
        </w:rPr>
      </w:pPr>
      <w:r>
        <w:rPr>
          <w:rFonts w:hint="eastAsia"/>
        </w:rPr>
        <w:t>&gt;OTU004848</w:t>
      </w:r>
    </w:p>
    <w:p w14:paraId="4F40E0C5">
      <w:pPr>
        <w:rPr>
          <w:rFonts w:hint="eastAsia"/>
        </w:rPr>
      </w:pPr>
      <w:r>
        <w:rPr>
          <w:rFonts w:hint="eastAsia"/>
        </w:rPr>
        <w:t>CCTACGGGGGGCTGCAGTAGGGAATATTGCACAATGGGCGAAAGCCTGATGCAGCCATGCCGCGTGGACGATGAAGGCCTTCGGGTCGTAAAGTCCTTTTCTGAGGGAAGAACAACCGGGGTAGGAAATGATCCCGGTATGACGGTACCTTAGGAATAAGCAACGGCTAACTCCGTGCCAGCAGCCGCGGTAATACGGAGGTTGCGAGCGTTGTTCGGATTTACTGGGCGTAAAGGGAGCGCAGGCGGTTTGCTAAGTCGAAAGTGAAAATCCGTGGCTCAACCTCGGACCTGCTTTCGATACTGACAGACTCGAGTACGCGAGAGGAAAGTGGAATTCCAGGTGTAGCGGTGAAATGCGTAGATATCTGGAGGAACACCAGTGGCGAAAGCGACTTTCTGGCGCGTTACTGACGCTGAGGCTCGAAAGCGTGGGGAGCAAACAGGATTAGATACCCCAGTAGTCC</w:t>
      </w:r>
    </w:p>
    <w:p w14:paraId="24DF6B80">
      <w:pPr>
        <w:rPr>
          <w:rFonts w:hint="eastAsia"/>
        </w:rPr>
      </w:pPr>
      <w:r>
        <w:rPr>
          <w:rFonts w:hint="eastAsia"/>
        </w:rPr>
        <w:t>&gt;OTU004849</w:t>
      </w:r>
    </w:p>
    <w:p w14:paraId="79CE0115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TGAGAAGAAACCCCCACGTTCTCGTGGGGCTGACGGTACCAGATGAATAAGCACCGGCTAACTCCGTGCCAGCAGCCGCGGTAATACGGAGGGTGCAAGCGTTATCCGGATTCACTGGGCGTAAAGGGCGCGTAGGCGGCGCGACAAGGCGGCGGTGAAAGTCCGGGGCTCAACCCCGGATCGGCCGTGGCGACTGTCGCGCTGGAGCACAGTAGAGGCGGGTGGAATTCCGGGTGTAGCGGTGGAATGCGTAGAGATCCGGAAGAACACCGGTGGCGAAGGCGGCCCGCTGGGCTGTGGCTGACGCTGAGGCGCGACAGCGTGGGGAGCAAACAGGATTAGATACCCTGGTAGTCC</w:t>
      </w:r>
    </w:p>
    <w:p w14:paraId="6CA5A840">
      <w:pPr>
        <w:rPr>
          <w:rFonts w:hint="eastAsia"/>
        </w:rPr>
      </w:pPr>
      <w:r>
        <w:rPr>
          <w:rFonts w:hint="eastAsia"/>
        </w:rPr>
        <w:t>&gt;OTU004850</w:t>
      </w:r>
    </w:p>
    <w:p w14:paraId="05C50290">
      <w:pPr>
        <w:rPr>
          <w:rFonts w:hint="eastAsia"/>
        </w:rPr>
      </w:pPr>
      <w:r>
        <w:rPr>
          <w:rFonts w:hint="eastAsia"/>
        </w:rPr>
        <w:t>CCTACGGGCGGCAGCAGTGGGGAATATTGGACAATGGGGGCAACCCTGATCCAGCAATGCCGCGTGTGTGAAGAAGGCCTTCGGGTTGTAAAGCACTTTAGGTTGGGAAGAAGGTGTATTGTTTAAGAGATGATACATTTGACTGTACCGACAGAATAAGCACCGGCTAACTCTGTGCCAGCAGCCGCGGTAATACAGAGGGTGCGAGCGTTAATCGGAATTACTGGGCGTAAAGCGTGCGTAGACGGTTATTTAAGTCGGATGTGAAAGCCCCGGGCTCAACCTGGGAATTGCATTCGAGACTGAATAGCTAGGGTACGGTAGAGGGAAGTGGAATTTCCGGTGTAGCGGTGAAATGCGTAGATATCGGAAGGAACATCAGTGGCGAAAGCGACTTCCTGGACCAGTACCGACGTTCAGGCACGAAAGCGTGGGGAGCAAACAGGATTAGATACCCGTGTAGTCC</w:t>
      </w:r>
    </w:p>
    <w:p w14:paraId="1E26BB85">
      <w:pPr>
        <w:rPr>
          <w:rFonts w:hint="eastAsia"/>
        </w:rPr>
      </w:pPr>
      <w:r>
        <w:rPr>
          <w:rFonts w:hint="eastAsia"/>
        </w:rPr>
        <w:t>&gt;OTU004851</w:t>
      </w:r>
    </w:p>
    <w:p w14:paraId="3FC0C0D5">
      <w:pPr>
        <w:rPr>
          <w:rFonts w:hint="eastAsia"/>
        </w:rPr>
      </w:pPr>
      <w:r>
        <w:rPr>
          <w:rFonts w:hint="eastAsia"/>
        </w:rPr>
        <w:t>CCTACGGGCGGCTGCAATTAGGAATCTTGCGCAATGGGGGAAACCCTGATGCAGCAACGCCGCGTGAGCGACGAAGGCCTTCGGGTTGTAAAGCTCTGTCTTCGCTGACGATAATGACGGTAAGCGAGGAGGAAGCCACGGCTAACTACGTGCCAGCAGCCGCGGTAATACGTAGGTGGCGAGCGTTGTCCGGAATTACTGGGCGTAAAGGGCGCGTAGGCGGCTCACTAAGTCGGATGTGAAAACTCTGGGCTCAACCCAGAGCCTGCATCCGAAACTGGTGGGCTAGGGTGCTGGAGGGGAAAGCGGAATTCCTGGTGTAGCGGTGAAATGCGTAGATATCAGGAGGAACATCTGTGGCGAAGGCGGCTAGCTGGGCCATCACTGACGCTGAGACACGAAAGCGTGGGGAGCGAACGGGATTAGATACCCGAGTAGTCC</w:t>
      </w:r>
    </w:p>
    <w:p w14:paraId="6CCDD51B">
      <w:pPr>
        <w:rPr>
          <w:rFonts w:hint="eastAsia"/>
        </w:rPr>
      </w:pPr>
      <w:r>
        <w:rPr>
          <w:rFonts w:hint="eastAsia"/>
        </w:rPr>
        <w:t>&gt;OTU004852</w:t>
      </w:r>
    </w:p>
    <w:p w14:paraId="34C79DAB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CGGGTCGTAAAGCCCTTTTGCAGGGGAAGATGATGACGGTACCCTGCGAATAAGCCACGGCTAACTACGTGCCAGCAGCCGCGGTAATACGGAGGGGGCTAGCGTTGTTCGGAATGACTGGGCGTAAAGCGCGCGTAGGCGGATCGGCAAGTTGGGGGTGAAATCCCGGGGCTCAACCTCGGAATGGCCTTCAAGACTGCTGGTCTTGAGTTCGAGAGAGGTGAGTGGAATTCCGAGTGTAGAGGTGAAATTCGTAGATATTCGGAAGAACACCAGTGGCGAAGGCGGCTCACTGGACCGGTATTGACGCTGAGGTGCGAAAGCGTGGGGAGCAAACAGGATTAGATACCCCGGTAGTCC</w:t>
      </w:r>
    </w:p>
    <w:p w14:paraId="01987D4E">
      <w:pPr>
        <w:rPr>
          <w:rFonts w:hint="eastAsia"/>
        </w:rPr>
      </w:pPr>
      <w:r>
        <w:rPr>
          <w:rFonts w:hint="eastAsia"/>
        </w:rPr>
        <w:t>&gt;OTU004853</w:t>
      </w:r>
    </w:p>
    <w:p w14:paraId="6468AE67">
      <w:pPr>
        <w:rPr>
          <w:rFonts w:hint="eastAsia"/>
        </w:rPr>
      </w:pPr>
      <w:r>
        <w:rPr>
          <w:rFonts w:hint="eastAsia"/>
        </w:rPr>
        <w:t>CCTACGGGTGGCTGCAGTGAGGAATATTGCACAATGGGCGCAAGCCTGATGCAGCGACGCCGCGTGGGTGATGAAGGCTTTCGGGTCGTAAAGCCCTTTTCTAGATGACGAGTAAGGACGGTAGTCTAGGAATAAGTGTCGGCTAACTACGTGCCAGCAGCCGCGGTAAAACGTAGGACACAAGCGTTATCCGGAGTTACTGGGCGTAAAGGGCGTGTAGGCGGACGTGTAAGTCTATTCTGAAAGCTCCTGGCTAAACTGGGAGAGGCGAATGGAGACTGCATATCTAGAGTAGGGAAGAGGAAAGTGGAATTCCGCGTGTAGTGGTGAAATGCGCAGATATCAGGAGGAACACCAATGGCGAAGGCAGCTCACTGGGACGGTACTGACGCTGAGACGCGAAAGCGTGGGGAGCAAACAGGATTAGATACCCGAGTAGTCC</w:t>
      </w:r>
    </w:p>
    <w:p w14:paraId="37B58762">
      <w:pPr>
        <w:rPr>
          <w:rFonts w:hint="eastAsia"/>
        </w:rPr>
      </w:pPr>
      <w:r>
        <w:rPr>
          <w:rFonts w:hint="eastAsia"/>
        </w:rPr>
        <w:t>&gt;OTU004854</w:t>
      </w:r>
    </w:p>
    <w:p w14:paraId="77BBF186">
      <w:pPr>
        <w:rPr>
          <w:rFonts w:hint="eastAsia"/>
        </w:rPr>
      </w:pPr>
      <w:r>
        <w:rPr>
          <w:rFonts w:hint="eastAsia"/>
        </w:rPr>
        <w:t>CCTACGGGTGGCTGCAGTGGGGAATCTTGGGAATGGGCGAAAGCCTGACCCAGCAACGCCGCGTGGGCGATGAAGGCCTTCGGGTCGTAAAGCCCTTTTGTGGGGGAAGATGATGACGGTACCCCACGAATAAGCCACGGCTAACTACGTGCCAGCAGCCGCGGTAATACGTAGGTGGCAAGCGTTGTCCGGATTTACTGGGCGTACAGCGCGCGCAGGCGGTCTCTGACGTGCCGTGTGACAAGCCACTGCTTAACAGTGGAGGGCCACGGTAGACGGGGAGACTGGAGGCAGGGAGAGGGATGTGGAATACCCGGTGGAGCGGTGAAATGCGTAGAGATCGGGTGGAACACCAGCGGCGAAGGCGGCATCCTGGCCCTGAACTGACGCTGAGGCGCGAGAGCGTGGGGAGCGAACCGGATTAGATACCCCTGTAGTCC</w:t>
      </w:r>
    </w:p>
    <w:p w14:paraId="0126A763">
      <w:pPr>
        <w:rPr>
          <w:rFonts w:hint="eastAsia"/>
        </w:rPr>
      </w:pPr>
      <w:r>
        <w:rPr>
          <w:rFonts w:hint="eastAsia"/>
        </w:rPr>
        <w:t>&gt;OTU004855</w:t>
      </w:r>
    </w:p>
    <w:p w14:paraId="32D2F2EF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CGGGTTGTAAACTGCTTTTATTAGTGACGATTATGACGGTAACTAATGAATAAGGACCTGCTAACTACGTGCCAGCAGCCGCGGTCATACGTAGGGTCCAAGCGTTATCCGGAATCACTGGGCGTAAAGCGCGCGCAGGCGGATCCTGCAAGTCGGAAGTGAAATGTCACTGCTCAACGGTGACGCTGCTTCCGATACTGCGGATCTGGGGACCGGTAGAGGCTGGTGGAATTCCCGGTGTAGCGGTGGAATGCGTAGAGATCGGGAAGAACATCAGTGGCGAAGGCGGCCTGCTGGGCTGTTGCTGACGCTGAGGCGCGACAGCGTGGGGAGCAAACAGGATTAGATACCCCGGTAGTCC</w:t>
      </w:r>
    </w:p>
    <w:p w14:paraId="16EEA1AA">
      <w:pPr>
        <w:rPr>
          <w:rFonts w:hint="eastAsia"/>
        </w:rPr>
      </w:pPr>
      <w:r>
        <w:rPr>
          <w:rFonts w:hint="eastAsia"/>
        </w:rPr>
        <w:t>&gt;OTU004856</w:t>
      </w:r>
    </w:p>
    <w:p w14:paraId="75A2AFC9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GCTGTCGTAGGGGAGGAAGGTTCCGTGAAGAACGGAGCTTGACCGATCCTAGGAGGAAGGGCCGGCTAATCTCGTGCCAGCAGCCGCGGTAATACGGGGGGAGCAAGCGTTGTTCGGATTTACTGGGCGTAAAGGGCGCGTAGGCGGTCAGCGACGTGCCGTGTGACAGGCGCCGGCTCAACCGGCGCAGGCCAGGGTACACGAGCTGACTGGAGGCAGAGAGAGGGATGTGGAATACCCGGTGGAGCGGTGAAATGCGTAGAGATCGGGTGGAACACCTACGGCGAAGGCAGCTCGCTGGGACGGTACTGACGCTGAGACGCGAAAGCGTGGGGAGCAAACAGGATTAGATACCCGAGTAGTCC</w:t>
      </w:r>
    </w:p>
    <w:p w14:paraId="248763EB">
      <w:pPr>
        <w:rPr>
          <w:rFonts w:hint="eastAsia"/>
        </w:rPr>
      </w:pPr>
      <w:r>
        <w:rPr>
          <w:rFonts w:hint="eastAsia"/>
        </w:rPr>
        <w:t>&gt;OTU004857</w:t>
      </w:r>
    </w:p>
    <w:p w14:paraId="1EB0239D">
      <w:pPr>
        <w:rPr>
          <w:rFonts w:hint="eastAsia"/>
        </w:rPr>
      </w:pPr>
      <w:r>
        <w:rPr>
          <w:rFonts w:hint="eastAsia"/>
        </w:rPr>
        <w:t>CCTACGGGCGGCTGCAGTGGGGAATCTTGCGCAATGGGCGAAAGCCTGACGCAGCAACGCCGCGTGGGGGATGAAGGCCCTCGGGTTGTAAACCCCTTTCAGCAGGGACGAAACTGACGGTACCTGCAGAAGAAGCCCCGGCCAACTACGTGCCAGCAGCCGCGGTAATACGTAGGGGGCGAGCGTTGTCCGGATTTATTGGGCGTAAAGCGCGCGCAGGCGGCCAGGCAAGTCGGATGTGAAAACCCGCAGCTCAACTGCGGGCCTGCAGCCGATACGGGCAGACTAGAGGTATGCAGGGGAGAACGGAATTCCTGGTGTAGCGGTGAAATGCGCAGATATCAGGAGGAACACCGGTGGCGAAGGCGGTTCTCTGGGCATGATCTGACGCTGAGGAGCGAAAGTGTGGGGAGCGAACAGGATTAGATACCCCAGTAGTCC</w:t>
      </w:r>
    </w:p>
    <w:p w14:paraId="3E225E75">
      <w:pPr>
        <w:rPr>
          <w:rFonts w:hint="eastAsia"/>
        </w:rPr>
      </w:pPr>
      <w:r>
        <w:rPr>
          <w:rFonts w:hint="eastAsia"/>
        </w:rPr>
        <w:t>&gt;OTU004858</w:t>
      </w:r>
    </w:p>
    <w:p w14:paraId="3BA9ED3F">
      <w:pPr>
        <w:rPr>
          <w:rFonts w:hint="eastAsia"/>
        </w:rPr>
      </w:pPr>
      <w:r>
        <w:rPr>
          <w:rFonts w:hint="eastAsia"/>
        </w:rPr>
        <w:t>CCTACGGGGGGCTGCAGTGGGGAATATTGGACAATGGGCGCAAGCCTGATCCAGCCACGCCGCGTGAGTGATGAAGGCCTTCGGGTCGTAAAGCTCTGTGGGGAGAGACGAACCGCCGGTAATTAATACCTATCGGCATGACGGTACCTCCTTAGCAAGCACCGGCTAACTTCGTGCCAGCAGCCGCGGTAATACGAAGGGTGCAAACGTTGCTCGGAATCATTGGGCGTAAAGCGCGCGCAGGCGGCCTTGTAAGTCTGTCGTTTAAACTCGGAGCTCAACTTCGAGTCGCGATGGAAACTGCAAAGCTTGAGTGCAGAAGAGGAAAGTGGAATTCCACGTGTAGCGGTGAAATGCGTAGAGATGTGGAGGAACACCAGTGGCGAAGGCGACTTTCTGGGCTGTAACTGACGCTGAGGCGCGAAAGCGTGGGGAGCAAACAGGATTAGATACCCCAGTAGTCC</w:t>
      </w:r>
    </w:p>
    <w:p w14:paraId="716064F4">
      <w:pPr>
        <w:rPr>
          <w:rFonts w:hint="eastAsia"/>
        </w:rPr>
      </w:pPr>
      <w:r>
        <w:rPr>
          <w:rFonts w:hint="eastAsia"/>
        </w:rPr>
        <w:t>&gt;OTU004859</w:t>
      </w:r>
    </w:p>
    <w:p w14:paraId="4E88D097">
      <w:pPr>
        <w:rPr>
          <w:rFonts w:hint="eastAsia"/>
        </w:rPr>
      </w:pPr>
      <w:r>
        <w:rPr>
          <w:rFonts w:hint="eastAsia"/>
        </w:rPr>
        <w:t>CCTACGGGGGGCTGCAGTAGGGAATCTTCCGCAATGCACGAAAGTGTGACGGAGCGACATCGCGTGCAGGAGGAAGCCCCTCGGGGTGTAAACTGCTTTTCTCTGGGAAGAAACAATGACGGTACCAGAGGAATAAGGGGTTGCTAAACTCGTGCCAGCAGCAGCGGTAATACGAGTACCCCAAGCGTTATCCGGATTTATTGGGCGTAAAGCGTGCGCAGGCGGTTTGTAACATCTCTTGTTAAATCCCAAGGCTCAACCTTGGGGCTGCGGGAGATATGGACAAACTAGAGGCCGGAAGAGGTAAGCGGAATTGCTGGTGTAGGGGTTAAATCCGTTAATATCAGCAGGAACACCAAAAGCGAAGGCAGCTTACTAGAACGGTTCTGACGCTCATGCACGAAAGCGTGGGGAGCGAATGGGATTAGATACCCGGGTAGTCC</w:t>
      </w:r>
    </w:p>
    <w:p w14:paraId="0E516771">
      <w:pPr>
        <w:rPr>
          <w:rFonts w:hint="eastAsia"/>
        </w:rPr>
      </w:pPr>
      <w:r>
        <w:rPr>
          <w:rFonts w:hint="eastAsia"/>
        </w:rPr>
        <w:t>&gt;OTU004860</w:t>
      </w:r>
    </w:p>
    <w:p w14:paraId="6A550BE6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GGGGACGAAGCCACTCGGGTTAATAGCCCAGAGGGTGACGGTACCTTCAGAAGAAGCCCCGGCTAACTACGTGCCAGCAGCCGCGGTAATACGTAGGGGGCGAGCGTTGTCCGGATTTATTGGGCGTAAAGGGCGCGTAGGCGGCCGCGCGCGTCATGCGTGAAATCTCCCGGCTCAACTGGGAGGGGTCGTGTGATACGGCGCGGCTGGAGCGAGGCAGGGGGCAGCGGAATTCCCGGTGTAGTGGTGGAATGCGTAGATATCGGGAGGAACACCAGTGGCGAAGGCGGCTGCCTGGGCCTTGAGCTGACGCTGAGGCGCGAAAGCGTGGGGAGCAAACAGGATTAGATACCCCTGTAGTCC</w:t>
      </w:r>
    </w:p>
    <w:p w14:paraId="3BE2D352">
      <w:pPr>
        <w:rPr>
          <w:rFonts w:hint="eastAsia"/>
        </w:rPr>
      </w:pPr>
      <w:r>
        <w:rPr>
          <w:rFonts w:hint="eastAsia"/>
        </w:rPr>
        <w:t>&gt;OTU004861</w:t>
      </w:r>
    </w:p>
    <w:p w14:paraId="30A8B2A0">
      <w:pPr>
        <w:rPr>
          <w:rFonts w:hint="eastAsia"/>
        </w:rPr>
      </w:pPr>
      <w:r>
        <w:rPr>
          <w:rFonts w:hint="eastAsia"/>
        </w:rPr>
        <w:t>CCTACGGGTGGCAGCAGTGGGGAATCTTGCGCAATGGCCGAAAGGCTGACGCAGCGACGCCGCGTGCGGGAGGAAGCTCTTCGGGGTGTAAACCGCTGTCGGGGGGGACGAAGGTCCCGGGGAGGAAATGCCCTGGGGATGACGGTACCTCCAGAGGAAGCACCGGCTAACTCCGTGCCAGCAGCCGCGGTAATACGGAGGGTGCGAGCGTTGTTCGGAATCACTGGGCGTAAAGGGAGCGTAGGCGGATCAGTCAGTCAGGGGTGAAATCCCGGGGCTCAACCCCGGAACTGCCTTTGATACTGGCAATCTCGAGTCCGAGAGAGGTGAGTGGAATTCCGAGTGTAGAGGTGAAATTCGTAGATATTCGGAGGAACACCAGTGGCGAAGGCGGCTCACTGGCTCGGTACTGACGCTGAGGTGCGAAAGCGTGGGGAGCAAACAGGATTAGATACCCCTGTAGTCC</w:t>
      </w:r>
    </w:p>
    <w:p w14:paraId="3422F297">
      <w:pPr>
        <w:rPr>
          <w:rFonts w:hint="eastAsia"/>
        </w:rPr>
      </w:pPr>
      <w:r>
        <w:rPr>
          <w:rFonts w:hint="eastAsia"/>
        </w:rPr>
        <w:t>&gt;OTU004862</w:t>
      </w:r>
    </w:p>
    <w:p w14:paraId="748CF03E">
      <w:pPr>
        <w:rPr>
          <w:rFonts w:hint="eastAsia"/>
        </w:rPr>
      </w:pPr>
      <w:r>
        <w:rPr>
          <w:rFonts w:hint="eastAsia"/>
        </w:rPr>
        <w:t>CCTACGGGGGGCAGCAGTAAGGAATATTGGTCAATGGACGGAAGTCTGAACCAGCCATGCCGCGTGAAGGATGAAGGTCCTCTGGATTGTAAACTTCTTTTATATGGGAAGAAACCACTTTTTTCTAAAGGTGTTGACGGTACCATAGGAATAAGCACCGGCTAACTCCGTGCCAGCAGCCGCGGTAATACGGAGGGTGCAAGCGTTAATCGGAATTACTGGGCGTAAAGCGCATGTAGGTGGTTTAATAAGTTTGATGTGAAAGCCCCGGGCTTAACCTGGGAATAGCGTTGAAAACTGTAAGACTAGAGTCGGACAGAGGGTGGAGGAATTTCCGGTGTAGCGGTGAAATTCGTAGATATCGGGAGGAACACCAGTGGCGAAGGCGACTTACTGGACTGTAACTGACGCTGAGGCGCGAAAGCGTGGGGAGCAAACAGGATTAGATACCCGAGTAGTCC</w:t>
      </w:r>
    </w:p>
    <w:p w14:paraId="136FB6EF">
      <w:pPr>
        <w:rPr>
          <w:rFonts w:hint="eastAsia"/>
        </w:rPr>
      </w:pPr>
      <w:r>
        <w:rPr>
          <w:rFonts w:hint="eastAsia"/>
        </w:rPr>
        <w:t>&gt;OTU004863</w:t>
      </w:r>
    </w:p>
    <w:p w14:paraId="37201908">
      <w:pPr>
        <w:rPr>
          <w:rFonts w:hint="eastAsia"/>
        </w:rPr>
      </w:pPr>
      <w:r>
        <w:rPr>
          <w:rFonts w:hint="eastAsia"/>
        </w:rPr>
        <w:t>CCTACGGGTGGCTGCAGTGGGGAATATTGGGCAATGGCCGAAAGGCTGACCCAGCGACGCCGCGTGTGGGAGGAAGCCCTTCGGGGTGTAAACCACTGTCAGAGGGGACGAAAGAATCGCGGGTAAACAATCCGCGGAAGTGACGGTACCCTCAAAGGAAGCACCGGCTAACTCTGTGCCAGCAGCCGCGGTAATACAGAGGGTGCAAGCGTTGTTCGGAATTACTGGGCGTAAAGCGCGCGCAGGCGGATCCTGCAAGTCCGAAGTGAAATCTCCTTGCTCAACGAGGGGGCTGCTTTGGATACTGCGGATCTGGAGACCGGTAGAGGCTGGTAGAATTGCAGGTGTAGCGGTGGAATGCGTAGATATAGGAAGGAACACCAGTGGCGAAGGCGACCACCTGGACTGATACTGACACTGAGGTGCGAAAGCGTGGGGAGCAAACAGGATTAGATACCCGTGTAGTCC</w:t>
      </w:r>
    </w:p>
    <w:p w14:paraId="578A890E">
      <w:pPr>
        <w:rPr>
          <w:rFonts w:hint="eastAsia"/>
        </w:rPr>
      </w:pPr>
      <w:r>
        <w:rPr>
          <w:rFonts w:hint="eastAsia"/>
        </w:rPr>
        <w:t>&gt;OTU004864</w:t>
      </w:r>
    </w:p>
    <w:p w14:paraId="009D76FB">
      <w:pPr>
        <w:rPr>
          <w:rFonts w:hint="eastAsia"/>
        </w:rPr>
      </w:pPr>
      <w:r>
        <w:rPr>
          <w:rFonts w:hint="eastAsia"/>
        </w:rPr>
        <w:t>CCTACGGGTGGCAGCAGTGGGGAATATTGGACAATGGGCGAAAGCCTGATGCAGCGACGCCGCGTGAGCGATGAAGCCTTTCGGGGTGTAAAGCTCTTTCGACAGGAACGATAATGACGGTACCTGAAGAAGAAGCTGCGGCTAACTACGTGCCAGCAGCCGCGGTAATACGTAGGCAGCAAGCGTTGTTCGGAATTACTGGGCGTAAAGAGTGTGTAGGCGGTGCTCTAAGTTTGGTGTGAAATCTCCCGGCTCAACTGGGAGGGTGCATCGAAAACTGGAGTGCTCGAGGGTGGGAGAGGTAAGCGGAATTCCTGGTGTAGCGGTGAAATGCGTAGAGATCAGGCGGAACACCCGTGGCGAAGGCGGCCAGCTGGGCCGTCCCTGACGCTGAGGCGCGAAGGCGTGGGGAGCGAACGGGATTAGATACCCTAGTAGTCC</w:t>
      </w:r>
    </w:p>
    <w:p w14:paraId="6BB99C98">
      <w:pPr>
        <w:rPr>
          <w:rFonts w:hint="eastAsia"/>
        </w:rPr>
      </w:pPr>
      <w:r>
        <w:rPr>
          <w:rFonts w:hint="eastAsia"/>
        </w:rPr>
        <w:t>&gt;OTU004865</w:t>
      </w:r>
    </w:p>
    <w:p w14:paraId="6BE16905">
      <w:pPr>
        <w:rPr>
          <w:rFonts w:hint="eastAsia"/>
        </w:rPr>
      </w:pPr>
      <w:r>
        <w:rPr>
          <w:rFonts w:hint="eastAsia"/>
        </w:rPr>
        <w:t>CCTACGGGGGGCTGCAGTAAGGAATATTGGACAATGGCCGCAAGGCTGATCCAGCCATCCAGCGTGCAGGAAGAAGGCCCTATGGGTTGTAAACTGCTTTTGTCAGGGAATAAACCTGTGGATTTACTCCGCAGCTGAAGGTACCTGAAGAATAAGCACCGGCTAACTCCGTGCCAGCAGCCGCGGTAATACGAAGGGGGCTAGCGTTGCTCGGAATTACTGGGCGTAAAGGGCGCGTAGGCGGACAGTTTAGTCAGAGGTGAAAGCCCAGGGCTCAACCTTGGAATTGCCTTTGATACTGGCTGTCTTGAGTACGGGAGAGGTGTGTGGAACTCCGAGTGTAGAGGTGAAATTCGTAGATATTCGGAAGAACACCAGTGGCGAAGGCGACACACTGGCCCGTTACTGACGCTGAGGCGCGAAAGCGTGGGGAGCAAACAGGATTAGATACCCTGGTAGTCC</w:t>
      </w:r>
    </w:p>
    <w:p w14:paraId="079A8FF1">
      <w:pPr>
        <w:rPr>
          <w:rFonts w:hint="eastAsia"/>
        </w:rPr>
      </w:pPr>
      <w:r>
        <w:rPr>
          <w:rFonts w:hint="eastAsia"/>
        </w:rPr>
        <w:t>&gt;OTU004866</w:t>
      </w:r>
    </w:p>
    <w:p w14:paraId="10B3FD9E">
      <w:pPr>
        <w:rPr>
          <w:rFonts w:hint="eastAsia"/>
        </w:rPr>
      </w:pPr>
      <w:r>
        <w:rPr>
          <w:rFonts w:hint="eastAsia"/>
        </w:rPr>
        <w:t>CCTACGGGTGGCTGCAGTGAGGGATATTGCTCAATGGGCGCAAGCCTGAAGCAGCGACGCCGCGTGGGTGATGAAGGTCTTCGGATCGTAAAACCCTTTTGCAGGTGACGAGGAAGGACGGTAGCCTGTGAAGAAGTGTCGGCTAACTACGTGCCAGCAGCCGCGGTAAAACGTAGGACGCAAGCGTTATCCGGAATTACTGGGCGTAAAGCGCGTGTAGGTGGTTGCCTAAGTCACTGTTGAAAGCTCCCGGCTAAACTGGGAGAGGTGCGGTGAGACTGAGTGACTAGAGTATGGGAGAGGGATGCAGAATTCCGGGTGTAGTGGTGAAATGCGTAGAGATCCGGAGGAACACCAGAGGCGAAGGCGGCATCCTGGGACATACCTGACGCTGAGACGCGAAAGCATGGGGAGCGAACGGGATTAGATACCCCAGTAGTCC</w:t>
      </w:r>
    </w:p>
    <w:p w14:paraId="39C659A8">
      <w:pPr>
        <w:rPr>
          <w:rFonts w:hint="eastAsia"/>
        </w:rPr>
      </w:pPr>
      <w:r>
        <w:rPr>
          <w:rFonts w:hint="eastAsia"/>
        </w:rPr>
        <w:t>&gt;OTU004867</w:t>
      </w:r>
    </w:p>
    <w:p w14:paraId="483E1324">
      <w:pPr>
        <w:rPr>
          <w:rFonts w:hint="eastAsia"/>
        </w:rPr>
      </w:pPr>
      <w:r>
        <w:rPr>
          <w:rFonts w:hint="eastAsia"/>
        </w:rPr>
        <w:t>CCTACGGGTGGCAGCAGTGGGGAATTTTGGACAATGGGCGCAAGCCTGATCCAGCCATGCCGCGTGAGTGAAGAAGGCCTTCGGGTTGTAAAGCTCTTTCGGCTGGGACGAAAAGGTCCGTGTTAACACCACGGATCCATGACGGTACCAGCAGAAGAAGCACCGGCTAACTACGTGCCAGCAGCCGCGGTAATACGTAGGTGTCAAGCGTTATCCGGAATTACTGGGCGTAAAGGGCACGCAGGCGGCTTAGGAAGTCCGACGTGAAAGCTCCCGGCTTAACTGGGAGAGGTCGTTGGAAACTCTTGGGCTTGAGAGGGTGAGAGGGAGGCGGAATTCCCGGTGTAGTGGTGGAATGCGTAGATATCGGGAAGAACACCAGTGGCGAAAGCGGCCTCCTGGCACTCGTCTGACGCTGAGGTGCGAAAGCGTGGGGAGCAAACAGGATTAGATACCCCAGTAGTCC</w:t>
      </w:r>
    </w:p>
    <w:p w14:paraId="6DC98E8A">
      <w:pPr>
        <w:rPr>
          <w:rFonts w:hint="eastAsia"/>
        </w:rPr>
      </w:pPr>
      <w:r>
        <w:rPr>
          <w:rFonts w:hint="eastAsia"/>
        </w:rPr>
        <w:t>&gt;OTU004868</w:t>
      </w:r>
    </w:p>
    <w:p w14:paraId="5E371A64">
      <w:pPr>
        <w:rPr>
          <w:rFonts w:hint="eastAsia"/>
        </w:rPr>
      </w:pPr>
      <w:r>
        <w:rPr>
          <w:rFonts w:hint="eastAsia"/>
        </w:rPr>
        <w:t>CCTACGGGTGGCAGCAGCAAGGAATCTTCCACAATGGGCGAAAGCCTGATGGAGCAACGCCGCGTGCAGGATGAAAGCCTTCGGGTCGTAAACTGCTTTTATATGCGAAGACTTCGACGGTAGCATATGAATAAGGATCGGCTAACTCCGTGCCAGCAGCCGCGGTCATACGGAGGATCCAAGCGTTATCCGGAATCATTGGGTTTAAAGGGTCCGTAGGCGGTTTTATAAGTCAGTGGTGAAATCCGGCAGCTCAACTGTCGAACTGCCATTGATACTGTAGTGCTAGAGGGAGACAGAGGTAAGCGGAACTGATGGTGGAGCGGTGAAATGCGTTGATATCAGGAGGAACACCAATTGCGAAGGCAGCTCGCTGGGACGTTACTGACGCTGAGACGCGAAAGCGTGGGGAGCAAACAGGATTAGATACCCCGGTAGTCC</w:t>
      </w:r>
    </w:p>
    <w:p w14:paraId="1FB23B58">
      <w:pPr>
        <w:rPr>
          <w:rFonts w:hint="eastAsia"/>
        </w:rPr>
      </w:pPr>
      <w:r>
        <w:rPr>
          <w:rFonts w:hint="eastAsia"/>
        </w:rPr>
        <w:t>&gt;OTU004869</w:t>
      </w:r>
    </w:p>
    <w:p w14:paraId="2B9365C2">
      <w:pPr>
        <w:rPr>
          <w:rFonts w:hint="eastAsia"/>
        </w:rPr>
      </w:pPr>
      <w:r>
        <w:rPr>
          <w:rFonts w:hint="eastAsia"/>
        </w:rPr>
        <w:t>CCTACGGGGGGCTGCAGTCGAGGATCTTCGGCAATGGGGGCAACCCTGACCGAGCGACGCCGCGTGGGCGACGAAGGCCTTCGGGTTGTAAAGCCCTGTCGAGGGGGAGGAAACCTTAACCGGTTGACCCATCCCTGGAGGAAGCACGGGCTAAGTTCGTGCCAGCAGCCGCGGTAAGACGAACCGTGCGAACGTTGTTCGGAATCACTGGGCTTAAAGGGCGCGTAGGCGGGCTGGCAAGTCCGGGGTGAAATCCGTCGGCTCAACCGGCGGACTGCCTCGGATACTGCCGGCCTGGAGGCGGGTAGGGGCGGGCGGAACTCTGGGTGGAGCGGTGAAATGCGTTGATATCCAGAGGAACTCCGGTGGCGAAGGCGGCCCGCTGGACCCGGTCTGACGCTGAGGCGCGAAAGCCAGGGGAGCGAACGGGATTAGATACCCCGGTAGTCC</w:t>
      </w:r>
    </w:p>
    <w:p w14:paraId="2D4558F3">
      <w:pPr>
        <w:rPr>
          <w:rFonts w:hint="eastAsia"/>
        </w:rPr>
      </w:pPr>
      <w:r>
        <w:rPr>
          <w:rFonts w:hint="eastAsia"/>
        </w:rPr>
        <w:t>&gt;OTU004870</w:t>
      </w:r>
    </w:p>
    <w:p w14:paraId="45F03C1D">
      <w:pPr>
        <w:rPr>
          <w:rFonts w:hint="eastAsia"/>
        </w:rPr>
      </w:pPr>
      <w:r>
        <w:rPr>
          <w:rFonts w:hint="eastAsia"/>
        </w:rPr>
        <w:t>CCTACGGGTGGCTGCAGTGGGGAATCTTGCGCAATGGGCGAAAGCCTGACGCAGCGACGCCGCGTGAGTGATGAAGGCCTTCGGGTTGTAAAGCTCTGTGGAGGGGGACGAATAAGGCATGGCTAACATCCATGTCGATGACGGTACCCCTTTAGCAAGCACCGGCTAACTCTGTGCCAGCAGCCGCGGTAAGACAGAGGGTGCAAACGTTGTCCGGAATTACTGGGCGTACAGCGCGCGCAGGCGGGTCGCGATGTGCCGTGTGACAGGCGGGGGCTCAACCCCCGAGGCGCAGGGTAGACACGCGGTCTGGAGGCAGGGAGAGGGATGTGGAATGCCCGGTGGAGCGGTGAAATGCGCAGATATCAGGAGGAACACCGGTGGCGAAGGCGGCTTTCTGGGCCTTGCCTGACGCTGAGGAGCGAAAGCTGGGGGAGCGAACAGGATTAGATACCCTAGTAGTCC</w:t>
      </w:r>
    </w:p>
    <w:p w14:paraId="569E318A">
      <w:pPr>
        <w:rPr>
          <w:rFonts w:hint="eastAsia"/>
        </w:rPr>
      </w:pPr>
      <w:r>
        <w:rPr>
          <w:rFonts w:hint="eastAsia"/>
        </w:rPr>
        <w:t>&gt;OTU004871</w:t>
      </w:r>
    </w:p>
    <w:p w14:paraId="3F40F986">
      <w:pPr>
        <w:rPr>
          <w:rFonts w:hint="eastAsia"/>
        </w:rPr>
      </w:pPr>
      <w:r>
        <w:rPr>
          <w:rFonts w:hint="eastAsia"/>
        </w:rPr>
        <w:t>CCTACGGGAGGCTGCAGTGGGGAATCTTGCGCAATGGGCGCAAGCCTGATGCAGCGACGCCGCGTGGGGGATGACGGCCTTCGGGTTGTAAACCTCTTTCAGCAGGGAAGAAGCCTCACGGTGACGGTACCTGCAGAAGAAGCGCCGGCTAACTACGTGCCAGCAGCCGCGGTAATACGTAGGGCGCAAGCGTTGTCCGGAATCATTGGGCGTAAAGAGCTCGTAGGCGGCTTAGTAAGTCGGGTGTGAAACCCTCAGGCTCAACCTGGGGACGCCACCCGATACTGCTATAGCTAGAGTCCAGTAGGGGAGTGCGGAATTCCCGGTGTAGCGGTGAAATGCGCAGATATCGGGAGGAACACCAGCGGCGAAGGCGGCACTCTGGGCTGGTACTGACGCTCAGGAGCGAAAGCGTGGGTAGCGAACAGGATTAGATACCCGGGTAGTCC</w:t>
      </w:r>
    </w:p>
    <w:p w14:paraId="46D3132E">
      <w:pPr>
        <w:rPr>
          <w:rFonts w:hint="eastAsia"/>
        </w:rPr>
      </w:pPr>
      <w:r>
        <w:rPr>
          <w:rFonts w:hint="eastAsia"/>
        </w:rPr>
        <w:t>&gt;OTU004872</w:t>
      </w:r>
    </w:p>
    <w:p w14:paraId="7424BCB0">
      <w:pPr>
        <w:rPr>
          <w:rFonts w:hint="eastAsia"/>
        </w:rPr>
      </w:pPr>
      <w:r>
        <w:rPr>
          <w:rFonts w:hint="eastAsia"/>
        </w:rPr>
        <w:t>CCTACGGGTGGCAGCAGTCGGGAATTTTGCACAATGGGCGCAAGCCTGATGCAGCAACGCCGCGTGAGTGAAGAAGGCTCTCGGGTCGTAAAGCTCTTTCGGCCAAGAAGAAGGGACCATCTGCGAACAGTTGGTGGTTTTGACGGTATTGGAAGAAGAAGCACCTGCTAACTTCGTGCCAGCAGCAGCGGTAATACGAAGGGTGCAAGCGTTGTTCGGAATTACTGGGCGTAAAGCGCGCGTAGGCGGGTCTGTAAGTCGATTGTGAAAACCCTGGGCTTAACCTGGGACGTGCAGTCGAAACTGCAGATCTTGAGTGCCTGAGAGGATGGCGGAATTCCCGGTGTAGCGGTGAAATGCGTAGATATCGGGAGGAACATCAGTGGCGAAGGCGACCACCTGGACTGATACTGACACTGAGGTGCGAAAGCGTGGGGAGCAAACAGGATTAGATACCCCAGTAGTCC</w:t>
      </w:r>
    </w:p>
    <w:p w14:paraId="5B70345E">
      <w:pPr>
        <w:rPr>
          <w:rFonts w:hint="eastAsia"/>
        </w:rPr>
      </w:pPr>
      <w:r>
        <w:rPr>
          <w:rFonts w:hint="eastAsia"/>
        </w:rPr>
        <w:t>&gt;OTU004873</w:t>
      </w:r>
    </w:p>
    <w:p w14:paraId="79491E24">
      <w:pPr>
        <w:rPr>
          <w:rFonts w:hint="eastAsia"/>
        </w:rPr>
      </w:pPr>
      <w:r>
        <w:rPr>
          <w:rFonts w:hint="eastAsia"/>
        </w:rPr>
        <w:t>CCTACGGGGGGCAGCAGTAGGGAATATTGCTTAATGGGCGCAAGCCTGACGCAGCAACGCCGCGTGTGTGATGAAGGTCTTCGGATCGTAAAGCACTGTCGCGAGGGACGAATAAGGGACGGGCGAACAGTCCGTTTCGATGACGGTACCTCGAGAGGAAGCACCGGCTAACTCTGTGCCAGCAGCCGCGGTAATACAGAGGGTGCGAGCGTTGTCCGGAATCACTGGGCGTAAAGGGCGCGTAGGTGGCGCGGTAAGCGTGTGGTGAAAGCTCGGGGCTCAACCCCGCGTCGGCCATGCGAACTGCTGCGCTCGAGCACTGTAGAGGCAGACGGAATTCCGGGTGTAGCGGTGGAATGCGCAGATATCAGGAGGAACACCGGTGGCGAAGGCGGGTCTCTGGGCCGATACTGACGCTGAGGAGCGAAAGCGTGGGGAGCGAACAGGATTAGATACCCTTGTAGTCC</w:t>
      </w:r>
    </w:p>
    <w:p w14:paraId="281B81FA">
      <w:pPr>
        <w:rPr>
          <w:rFonts w:hint="eastAsia"/>
        </w:rPr>
      </w:pPr>
      <w:r>
        <w:rPr>
          <w:rFonts w:hint="eastAsia"/>
        </w:rPr>
        <w:t>&gt;OTU004874</w:t>
      </w:r>
    </w:p>
    <w:p w14:paraId="7CAF6F15">
      <w:pPr>
        <w:rPr>
          <w:rFonts w:hint="eastAsia"/>
        </w:rPr>
      </w:pPr>
      <w:r>
        <w:rPr>
          <w:rFonts w:hint="eastAsia"/>
        </w:rPr>
        <w:t>CCTACGGGGGGCTGCAGTGGGGAATCTTCCGCAATGGACGAAAGTCTGATGGAGCAACGCCGCGTGAGCGATGAAGGCCTTCGGGTCGTAAAGCTCTGTTGTTAGGGAAGAACCAGTACCGTTCGAATAGGGCGGTACCTTGACGGTACCTAACCAGAAAGCCACGGCTAACTACGTGCCAGCAGCCGCGGTAATACGTAGGTGGCAAGCGTTGTCCGGAATTATTGGGCGTAAAGCGCGCGCAGGCGGCTTTGTAAGTCTTGTGTTTAAGAACGGGGCTCAACCCCGTATCGCATGGGAAACTGCAAGGCTTGAGTGCAGAAGAGGAAAGTGGAATTCCACGTGTAGCGGTGAAATGCGTAGAGATGTGGAGGAACACCAGTGGCGAAGGCGACTCTTTGGTCTGTAACTGACGCTGAGGCGCGAAAGCGTGGGGAGCAAACAGGATTAGATACCCTAGTAGTCC</w:t>
      </w:r>
    </w:p>
    <w:p w14:paraId="0E70DFC0">
      <w:pPr>
        <w:rPr>
          <w:rFonts w:hint="eastAsia"/>
        </w:rPr>
      </w:pPr>
      <w:r>
        <w:rPr>
          <w:rFonts w:hint="eastAsia"/>
        </w:rPr>
        <w:t>&gt;OTU004875</w:t>
      </w:r>
    </w:p>
    <w:p w14:paraId="631B999B">
      <w:pPr>
        <w:rPr>
          <w:rFonts w:hint="eastAsia"/>
        </w:rPr>
      </w:pPr>
      <w:r>
        <w:rPr>
          <w:rFonts w:hint="eastAsia"/>
        </w:rPr>
        <w:t>CCTACGGGGGGCAGCAGCGGGGAATATTGCGCAATGGGCGAAAGCCTGACGCAGCAACGCCGCGTGAGGGATGAAGGCTCTCGGGTTGTAAACCTCTTTCAGCAGGGACGATTGTGACGGTACCTGCAGAAGAAGCCCCGGCCAACTACGTGCCAGCAGCCGCGGTAACACGTAGGGGGCGAGCGTTGTCCGGATTTATTGGGCGTAAAGAGCTCGTAGGCGGTTCGATAAGTCGGGTGTGAAATCTCCGAGCTTAACTCGGAACGGCCAGCTGATACTGCAGTGCTAGAGTGCAGAAAGGGCAATCGGAATTCTTGGTGTAGCGGTGAAATGCGTAGATATCAAGAGGAACACCTGAGGTGAAGACGGGTTGCTGGGCTGACACTGACGCTGAGGCGCGAAAGCCAGGGGAGCAAACGGGATTAGATACCCCAGTAGTCC</w:t>
      </w:r>
    </w:p>
    <w:p w14:paraId="650C5D94">
      <w:pPr>
        <w:rPr>
          <w:rFonts w:hint="eastAsia"/>
        </w:rPr>
      </w:pPr>
      <w:r>
        <w:rPr>
          <w:rFonts w:hint="eastAsia"/>
        </w:rPr>
        <w:t>&gt;OTU004876</w:t>
      </w:r>
    </w:p>
    <w:p w14:paraId="3C2DE34A">
      <w:pPr>
        <w:rPr>
          <w:rFonts w:hint="eastAsia"/>
        </w:rPr>
      </w:pPr>
      <w:r>
        <w:rPr>
          <w:rFonts w:hint="eastAsia"/>
        </w:rPr>
        <w:t>CCTACGGGGGGCAGCAGTAGGGAATCTTGCGCAATGGGCGAAAGCGTGACGCAGCAACGCCGCGTGGGGGAAGAAGGCCTTCGGGTTGTAAACCCCTTTCAGGAGGGACGAAGCCCGGGCGGTTAATAGCCGACCCGGGTGACGGTACCTGCAGAAGAAGCACCGGCCAACTACGTGCCAGCAGCCGCGGTAATACGTAGGGTGCAAGCGTTACTCGGAATTACTGGGCGTAAAGCGTGCGTAGGTGGTTCGTTAAGTCTGATGTGAAAGCCCTGGGCTCAACCTGGGAATGGCATTGGAAACTGGCGATCTAGGGTACGGTAGAGGGAAGTGGAATTTCCGGTGTAGCGGTGAAATGCGTAGATATCGGAAGGAACACCAGCGGCGAAGGCGGCGCTCTGGGCTGGCACTGACACTGAGGAGCGAAAGCGTGGGGAGCGAACAGGATTAGATACCCGGGTAGTCC</w:t>
      </w:r>
    </w:p>
    <w:p w14:paraId="481A23DB">
      <w:pPr>
        <w:rPr>
          <w:rFonts w:hint="eastAsia"/>
        </w:rPr>
      </w:pPr>
      <w:r>
        <w:rPr>
          <w:rFonts w:hint="eastAsia"/>
        </w:rPr>
        <w:t>&gt;OTU004877</w:t>
      </w:r>
    </w:p>
    <w:p w14:paraId="7F4972DB">
      <w:pPr>
        <w:rPr>
          <w:rFonts w:hint="eastAsia"/>
        </w:rPr>
      </w:pPr>
      <w:r>
        <w:rPr>
          <w:rFonts w:hint="eastAsia"/>
        </w:rPr>
        <w:t>CCTACGGGAGGCAGCAGTGGGGAATCTTGCGCAATGGGCGAAAGCCTGACGCAGCGACGCCGCGTGCGGGAGGACGGCCTTCGGGTCGTAAACCGCTGTTGCCCGGGACGAAAAGCCCTTTCGAGGGCGTTGACGGTACCGGGTGAGGAAGCACCGGCCAACTACGTGCCAGCAGCCGCGGTAATACGTAGGGTGCAAGCGTTGTCCGGACTTACTGGGCGTACAGCGCGCGCAGGCGGAGCTGGACGTGCCGTGTGACAAGCCACCGCTCACCGGTGGAGGGCCACGGTACACGACAGTTCTGGAGGCAGGGAGAGGGATGTGGAATGCCCGGTGGAGCGGTGAAATGCGTAGAGATCGGGCGGAACACCAGCGGCGAAGGCGGCATCCTGGTCCTGTCCTGACGCTGAGGCGCGAGAGCGTGGGGAGCGAACTGGATTAGATACCCTTGTAGTCC</w:t>
      </w:r>
    </w:p>
    <w:p w14:paraId="2EAA38B9">
      <w:pPr>
        <w:rPr>
          <w:rFonts w:hint="eastAsia"/>
        </w:rPr>
      </w:pPr>
      <w:r>
        <w:rPr>
          <w:rFonts w:hint="eastAsia"/>
        </w:rPr>
        <w:t>&gt;OTU004878</w:t>
      </w:r>
    </w:p>
    <w:p w14:paraId="66F50F04">
      <w:pPr>
        <w:rPr>
          <w:rFonts w:hint="eastAsia"/>
        </w:rPr>
      </w:pPr>
      <w:r>
        <w:rPr>
          <w:rFonts w:hint="eastAsia"/>
        </w:rPr>
        <w:t>CCTACGGGCGGCTGCAGTGGGGAATCTTGCGCAATGGGCGAAAGCCTGATGCAGCAACGCCGCGTGGGGGATGAAGGCCTTCGGGTCGTAAACCCCTTTCAGCAGGAACGAAACTGACGGTACCTGCAGAAGAAGGCCCGGCCAACTACGTGCCAGCAGCCGCGGTAACACGTAGGGGCCTAGCGTTGTCCGGATTTATTGGGCGTAAAGAGCTCGTAGGTGGTTCGGTAAGTTGGGTGTGAAAACTCCAGGCTCAACCTGGAGACGCCACCCGATACTGCTGTGACTTGAGTCCGGTAGGGGAGCGTGGAATTCCTGGTGTAGCGGTGAAATGCGCAGATATCAGGAGGAACACCAGCGGCGAAGGCGGCGCTCTGGGCCGGAACTGACGCTGAGGAGCGAAAGCGTGGGTAGCGAACAGGATTAGATACCCTTGTAGTCC</w:t>
      </w:r>
    </w:p>
    <w:p w14:paraId="1949A623">
      <w:pPr>
        <w:rPr>
          <w:rFonts w:hint="eastAsia"/>
        </w:rPr>
      </w:pPr>
      <w:r>
        <w:rPr>
          <w:rFonts w:hint="eastAsia"/>
        </w:rPr>
        <w:t>&gt;OTU004879</w:t>
      </w:r>
    </w:p>
    <w:p w14:paraId="53887D63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TCCTCTGGATTGTAAACTTCTTTTATCTGGGAAGAAACCCATAGATTCTTCTGTGGTTGACGGTACCAGATGAATAAGCACCGGCTAACTCCGTGCCAGCAGCCGCGGTAATACGGAGGGTGCAAGCGTTGTCCGGATTTATTGGGTTTAAAGGGTGCGTAGGCGGCCCTATAAGTCAGTGCTGAAATATCCCGGCTTAACCGGGAGGGTGGCATTGATACTGTAGGGCTTGAGTAGAGTTGAGGTTGGCGGAATTGACGGTGTAGCGGTGAAATGCTTAGATATCGTCAAGAACACCGATAGTGTAGACAGCTAACTAAGCTCTAACTGACGCTGAGGCACGAAAGTGTGGGGATCAAACAGGATTAGATACCCGAGTAGTCC</w:t>
      </w:r>
    </w:p>
    <w:p w14:paraId="322A8A99">
      <w:pPr>
        <w:rPr>
          <w:rFonts w:hint="eastAsia"/>
        </w:rPr>
      </w:pPr>
      <w:r>
        <w:rPr>
          <w:rFonts w:hint="eastAsia"/>
        </w:rPr>
        <w:t>&gt;OTU004880</w:t>
      </w:r>
    </w:p>
    <w:p w14:paraId="645A523A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TCCTCTGGATTGTAAACTTCTTTTATCTGGGAAGAAACCTCCGATTTCTATTGGAGCCGACGGTACCAGATGAATAAGCACCGGCTAACTCCGTGCCAGCAGCCGCGGTAATACGGAGGGCGCAAGCGTTGTCCGGAATTATTGGGCGTAAAGAGCTCGTAGGCGGCTTGTCACGTCGGGTGTGAAAGCCCGGGGCTTAACCCTGGAATTGCTCTCAAAACTACTAGGCTCGGATTCGGGAGAGGATAGCGGAATTGTCAGTGTAGCAGTGAAATGCGTAGATATTGACAGGAACACCAGTGGCGCAAGCGGCTATCTGGACCGACATCGACGCTGAGGCACGAAAGCGTGGGGATCAAACAGGATTAGATACCCCAGTAGTCC</w:t>
      </w:r>
    </w:p>
    <w:p w14:paraId="27F9A410">
      <w:pPr>
        <w:rPr>
          <w:rFonts w:hint="eastAsia"/>
        </w:rPr>
      </w:pPr>
      <w:r>
        <w:rPr>
          <w:rFonts w:hint="eastAsia"/>
        </w:rPr>
        <w:t>&gt;OTU004881</w:t>
      </w:r>
    </w:p>
    <w:p w14:paraId="4FC81F48">
      <w:pPr>
        <w:rPr>
          <w:rFonts w:hint="eastAsia"/>
        </w:rPr>
      </w:pPr>
      <w:r>
        <w:rPr>
          <w:rFonts w:hint="eastAsia"/>
        </w:rPr>
        <w:t>CCTACGGGGGGCTGCAGTCGGGAATTTTGGGCAATGGGCGAAAGCCTGACCCAGCAACGCCGCGTGGGGGACGACGCCCTTCGAGGTGTAAACCCCTTTTCTCGGGGACGACATCCGACGGTACCCGAGGAATAAGGACCGGCTAACTACGTGCCAGCAGCCGCGGTAATACGTGGGGTCCAAGCGTTGTCCGGAATTACTGGGCGTAAAGCGTGCGCAGGCGGCGGTCTAAGTCTGGCGTGAAAGCCCCCGGCTCAACCGGGGAGGGTCGTCGGAGACTGGATCGCTTGAGGTCGGCAGGGGCTGGTGGAATGCCCGGTGTAGTGGTGAAATGCGTAGAGATCGGGCGGAACACCCGTGGCGAAGGCGGCCAGCTGGGCCGTACCTGACGCTGAGGCACGAAGGCGTGGGGAGCGAACGGGATTAGATACCCCGGTAGTCC</w:t>
      </w:r>
    </w:p>
    <w:p w14:paraId="5B8EF49B">
      <w:pPr>
        <w:rPr>
          <w:rFonts w:hint="eastAsia"/>
        </w:rPr>
      </w:pPr>
      <w:r>
        <w:rPr>
          <w:rFonts w:hint="eastAsia"/>
        </w:rPr>
        <w:t>&gt;OTU004882</w:t>
      </w:r>
    </w:p>
    <w:p w14:paraId="08AAABE1">
      <w:pPr>
        <w:rPr>
          <w:rFonts w:hint="eastAsia"/>
        </w:rPr>
      </w:pPr>
      <w:r>
        <w:rPr>
          <w:rFonts w:hint="eastAsia"/>
        </w:rPr>
        <w:t>CCTACGGGTGGCTGCAGTGGGGAATATTGGACAATGGGCGCAAGCCTGATCCAGCAATGCCGCGTGTGTGAAGAAGGCCTGCGGGTTGTAAAGCACTTTTGTCGGGAAAGAAAATCACAGGACTAATACTTCTGTGCCTTGACGGTACCCGAAGAATAAGCACCGGCTAACTCCGTGCCAGCAGCCGCGGTAATACGGAGGGTGCAAGCGTTAATCGGAATTACTGGGCGTAAAGCGCACGTAGGCGGCTTTGTAAGTTAGAGGTGAAAGCCCGGGGCTCAACTCCGGAACTGCCTTTAAGACTGCATCGCTTGAATCCAGGAGAGGTGAGTGGAATTCCGAGTGTAGAGGTGAAATTCGTAGATATTCGGAAGAACACCAGTGGCGAAGGCGGCTCACTGGACTGGTATTGACGCTGAGGTGCGAAAGCGTGGGGAGCAAACAGGATTAGATACCCCAGTAGTCC</w:t>
      </w:r>
    </w:p>
    <w:p w14:paraId="63918479">
      <w:pPr>
        <w:rPr>
          <w:rFonts w:hint="eastAsia"/>
        </w:rPr>
      </w:pPr>
      <w:r>
        <w:rPr>
          <w:rFonts w:hint="eastAsia"/>
        </w:rPr>
        <w:t>&gt;OTU004883</w:t>
      </w:r>
    </w:p>
    <w:p w14:paraId="07AE3B99">
      <w:pPr>
        <w:rPr>
          <w:rFonts w:hint="eastAsia"/>
        </w:rPr>
      </w:pPr>
      <w:r>
        <w:rPr>
          <w:rFonts w:hint="eastAsia"/>
        </w:rPr>
        <w:t>CCTACGGGCGGCTGCAGTCGAGGATCTTCGTCAATGGGCGAAAGCCTGAACGAGCGACGCCGCGTGTGCGATGAAGGCCTTCGGGTTGTAAAGCACGAAAGTGGGGATAAAGGGAAACTTGATTGATCCACAGTAAGCACGGGCTAAGTTCGTGCCAGCAGCCGCGGTAAGACGAACCGTGCGAACGTTGTTCGGAATCACTGGGCTTAAAGGGCGCGTAGGCGGGCGGTCAAGTCTATGGTGAAATCCAACAGCTTAACTGTTGAACTGCCACGGATACTGATTGTCTCGAGGAAGGTAGGGGCGTGCGGAACAAATGGTGGAGCGGTGAAATGCATTGATATCATTTGGAACTCCGGTGGCGAAGGCGGCACGCTGGACCTTTTCTGACGCTGAGGCGCGAAAGCCAGGGGAGCAAACGGGATTAGATACCCTGGTAGTCC</w:t>
      </w:r>
    </w:p>
    <w:p w14:paraId="15CACDA2">
      <w:pPr>
        <w:rPr>
          <w:rFonts w:hint="eastAsia"/>
        </w:rPr>
      </w:pPr>
      <w:r>
        <w:rPr>
          <w:rFonts w:hint="eastAsia"/>
        </w:rPr>
        <w:t>&gt;OTU004884</w:t>
      </w:r>
    </w:p>
    <w:p w14:paraId="0389BBF1">
      <w:pPr>
        <w:rPr>
          <w:rFonts w:hint="eastAsia"/>
        </w:rPr>
      </w:pPr>
      <w:r>
        <w:rPr>
          <w:rFonts w:hint="eastAsia"/>
        </w:rPr>
        <w:t>CCTACGGGGGGCAGCAGTAGGGAATCTTCCACAATGGACGAAAGTCTGATGGAGCAACGCCGCGTGAGCGATGAAGGCCTTCGGGTCGTAAAGCTCTGTTGTTAGGGAAGAACAAGTACCGGAGTAACTGCCGGTACCTTGACGGTACCTAACCAGAAAGCCACGGCTAACTACGTGCCAGCAGCCGCGGTAATACGTAGGTGGCTAGCGTTGTTCGGAATTACTGGGCGTAAAGCGCACGTAGGCGGCGATTTAAGTCAGAGGTGAAAGCCCGGGGCTCAACCCCGGAACTGCCTTTGAGACTGGATTGCTTGAACATCGGAGAGGTGAGTGGAATTCCGAGTGTAGAGGTGAAATTCGTAGATATTCGGAAGAACACCAGTGGCGAAGGCGACACACTGGCCCGTTACTGACGCTGAGGCGCGAAAGCGTGGGGAGCAAACAGGATTAGATACCCCAGTAGTCC</w:t>
      </w:r>
    </w:p>
    <w:p w14:paraId="00F53D4A">
      <w:pPr>
        <w:rPr>
          <w:rFonts w:hint="eastAsia"/>
        </w:rPr>
      </w:pPr>
      <w:r>
        <w:rPr>
          <w:rFonts w:hint="eastAsia"/>
        </w:rPr>
        <w:t>&gt;OTU004885</w:t>
      </w:r>
    </w:p>
    <w:p w14:paraId="2FBD1BC7">
      <w:pPr>
        <w:rPr>
          <w:rFonts w:hint="eastAsia"/>
        </w:rPr>
      </w:pPr>
      <w:r>
        <w:rPr>
          <w:rFonts w:hint="eastAsia"/>
        </w:rPr>
        <w:t>CCTACGGGAGGCTGCAGTGGGGAATCTTGCGCAATGGGCGAAAGCCTGACGCAGCCACGCCGCGTGAGTGAAGAAGGCCTTCGGGTTGTAAAGCTCTGTCGCCCGGGACGAAAAGTCCATAGGCTCATACCCTATGGATCTGACGGTACCGGGAGAGGAAGCACCGGCTAACTTCGTGCCAGCAGCCGCGGTAATACGAGGGGTGCAAGCGTTGCTCGGAATTATTGGGCGTAAAGGGTAGGTAGGTGGTCTCATTTGTCTGTGGTGAAAGCCCAGGGCTTAACCCTGGAAGTGCCGCAGAAACGGTGAGACTGGAGTCCTGGAGAGGGTCGTGGAATTCCCGGTGTAGCGGTGAAATGCGTAGAGATCGGGAGGAACACCAGAGGCGAAGGCGGCGACCTGGACAGGTACTGACACTCAACTACGAAAGCGTGGGGAGCAAACAGGATTAGATACCCTGGTAGTCC</w:t>
      </w:r>
    </w:p>
    <w:p w14:paraId="2E3DFFA3">
      <w:pPr>
        <w:rPr>
          <w:rFonts w:hint="eastAsia"/>
        </w:rPr>
      </w:pPr>
      <w:r>
        <w:rPr>
          <w:rFonts w:hint="eastAsia"/>
        </w:rPr>
        <w:t>&gt;OTU004886</w:t>
      </w:r>
    </w:p>
    <w:p w14:paraId="2C5E02E6">
      <w:pPr>
        <w:rPr>
          <w:rFonts w:hint="eastAsia"/>
        </w:rPr>
      </w:pPr>
      <w:r>
        <w:rPr>
          <w:rFonts w:hint="eastAsia"/>
        </w:rPr>
        <w:t>CCTACGGGTGGCTGCAGTGGGGAATATTGGACAATGGGCGAAAGCCTGATCCAGCGACGCCGCGTGGATGATGAAGGCCTTCGGGTTGTAAAGTCCTTTCGGTAGGGAAGATAATGACGGTACCTACAGAAGAAGCTCCGGCTAACTTCGTGCCAGCAGCCGCGGTAATACGAAGGGAGCTAGCGTTACTCGGAATCATTGGGCGTAAAGCGTGCGTAGGCGGTCTTATAAGTTAGGAGTGAAATCCTGGGGCTTAACCCCAGAACTGCTTTTAATACTGTAAGACTAGAATACCAGAGGGGACAGTAGAATTCCTAGTGTAGGGGTGAAATCCGTAGATATTAGGAGGAATACCAGTGGCGAAAGCGACTGTCTGGCTGGATATTGACGCTGTTGCACGAAAGCGTGGGGAGCAAACAGGATTAGATACCCCGGTAGTCC</w:t>
      </w:r>
    </w:p>
    <w:p w14:paraId="20199ED9">
      <w:pPr>
        <w:rPr>
          <w:rFonts w:hint="eastAsia"/>
        </w:rPr>
      </w:pPr>
      <w:r>
        <w:rPr>
          <w:rFonts w:hint="eastAsia"/>
        </w:rPr>
        <w:t>&gt;OTU004887</w:t>
      </w:r>
    </w:p>
    <w:p w14:paraId="3904665F">
      <w:pPr>
        <w:rPr>
          <w:rFonts w:hint="eastAsia"/>
        </w:rPr>
      </w:pPr>
      <w:r>
        <w:rPr>
          <w:rFonts w:hint="eastAsia"/>
        </w:rPr>
        <w:t>CCTACGGGCGGCTGCAGTGGGGAATATTGGACAATGGGCGCAAGCCTGATCCAGCCATGCCGCGTGGGTGAAGAAGGCCCTAGGGTTGTAAACCCCTTTCAGCGGGGAAGATAATGACGGTACCCGCAGAAGAAGCCCCGGCTAACTCCGTGCCAGCAGCCGCGGTAATACGGAGGGGGCTAGCGTTGTTCGGAATTACTGGGCGTAAAGCGCGCGTAGGCGGTTGAGCAAGTCGGATGTGAAAGCCCTGGGCTTAACCTGGGAATTGCATTCGAGACTGCTCGGCTAGAGTTTGGTAGAGGAAAGCGGAATTCCGGGTGTAGCGGTGAAATGCGCAGATATCAGGAAGAACACCGATGGCGAAAGCAGCTCTCTGGGACGGTACTGACGCTGAGGCGCGAAAGCGTGGGGAGCGAACAGGATTAGATACCCTGGTAGTCC</w:t>
      </w:r>
    </w:p>
    <w:p w14:paraId="084A1441">
      <w:pPr>
        <w:rPr>
          <w:rFonts w:hint="eastAsia"/>
        </w:rPr>
      </w:pPr>
      <w:r>
        <w:rPr>
          <w:rFonts w:hint="eastAsia"/>
        </w:rPr>
        <w:t>&gt;OTU004888</w:t>
      </w:r>
    </w:p>
    <w:p w14:paraId="4BF83515">
      <w:pPr>
        <w:rPr>
          <w:rFonts w:hint="eastAsia"/>
        </w:rPr>
      </w:pPr>
      <w:r>
        <w:rPr>
          <w:rFonts w:hint="eastAsia"/>
        </w:rPr>
        <w:t>CCTACGGGGGGCTGCAATGAGGAATATTGCACAATGGGCGAAAGCCTGATGCAGCGACGCCGCGTGGGTGAGGAAGTTCTTCGGAATGTAAAGCCCTTTTGTCGGGGACGATCCAAGACGGTACCCGACGAATAAGCCCCGGCTAACTACGTGCCAGCAGCCGCGGTAATACGTAGGGGGCAAGCGTTGTCCGGAATTATTGGGCGTAAAGCGCGCGCAGGCGGTCCTTTAAGTCTGATGTGAAAGCCCACGGCTCAACCGTGGAGGGTCATTGGAAACTGGGGAACTTGAGTACTGAAGAGGAAAGCGGAATTCCACGTGTAGCGGTGAAATGCGTAGAGATGTGGAGGAACACCGGTGGCGAAGGCGGCCACCTGGACGGTAACTGACGCTGAGACGCGAAAGCGTGGGGAGCAAACGGGATTAGATACCCTTGTAGTCC</w:t>
      </w:r>
    </w:p>
    <w:p w14:paraId="38EBBA06">
      <w:pPr>
        <w:rPr>
          <w:rFonts w:hint="eastAsia"/>
        </w:rPr>
      </w:pPr>
      <w:r>
        <w:rPr>
          <w:rFonts w:hint="eastAsia"/>
        </w:rPr>
        <w:t>&gt;OTU004889</w:t>
      </w:r>
    </w:p>
    <w:p w14:paraId="31EF1058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AGGGGGGAACAAAACAATGAGTGATCCCCAGAGGAAGCACGGGCTAAGTTCGTGCCAGCAGCCGCGGTAAGACGAACCGTGCGAACGTTGTTCGGAATCACTGGGCTTAAAGGGCGCGCAGGCGGCCTTGGACGTGCCGTGTGACATATGGAGGCTCAACCTCCACGGGCCACGGTAGACGCTGAGGCTGGAGGCAGGGAGAGGGCAGTGGAATACCCGGTGGAGCGGTGAAATGCGTAGAGATCGGGTGGAACACCAGGGGCGTAGGCGGCTGCCTGGCCCTGACCTGACGCTGAGGCGCGAGAGCGTGGGGAGCAAACTGGATTAGATACCCCTGTAGTCC</w:t>
      </w:r>
    </w:p>
    <w:p w14:paraId="750B1A6B">
      <w:pPr>
        <w:rPr>
          <w:rFonts w:hint="eastAsia"/>
        </w:rPr>
      </w:pPr>
      <w:r>
        <w:rPr>
          <w:rFonts w:hint="eastAsia"/>
        </w:rPr>
        <w:t>&gt;OTU004890</w:t>
      </w:r>
    </w:p>
    <w:p w14:paraId="4C730953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GACGGGGACGAAACCGCAAGGTTGACGGTACCCGTAGAAGAAGCCCCGGCTAACTCCGTGCCAGCAGCCGCGGTAAGACGGAGGGCGCAAGCGTTGTTCGGAATTACTGGGCGTAAAGCGCGGGCAGGTGGCCCGTTAAGTCTGCGGTGAAATCCCGGGGCTCAACCTGGGAACTGCCTTCTAGACTGCAAGTCTTGAGATCAGGAGAGGCGAGTGGAATTCCGAGTGTAGAGGTGAAATTCGTAGATATTCGGAGGAACACCAGTGGCGAAGGCGACTCGCTGGACTGATACTGACGCTGAGGTACGAAAGCGTGGGGAGCAAACAGGATTAGATACCCGGGTAGTCC</w:t>
      </w:r>
    </w:p>
    <w:p w14:paraId="33781807">
      <w:pPr>
        <w:rPr>
          <w:rFonts w:hint="eastAsia"/>
        </w:rPr>
      </w:pPr>
      <w:r>
        <w:rPr>
          <w:rFonts w:hint="eastAsia"/>
        </w:rPr>
        <w:t>&gt;OTU004891</w:t>
      </w:r>
    </w:p>
    <w:p w14:paraId="20715490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TAGGGGAGGAAGTTCCGAGGGGTTCTCCCTCCGGATTGACCGATCCTAGGAGGAAGGACGGGCTAAGTTCGTGCCAGCAGCCGCGGTAATACGAACCGTCCAAACGTTATTCGGAATCACTGGGCTTACAGAGTTCGTAGGCGGCGGAGAAAGTAGGGTGTGAAAGCCCTCGGCTCAACCGAGGAATAGCGCCCTAAACTACTTCGCTTGAGGAGGCTAGAGGTGAGCAGAACAGATGGTGGAGCGGTGAAATGCGTTGATATCATCTGGAATACCGGAGGCGAAGGCGGCTCACTGGGACCTTTCTGACGCTGAGGAACGAAAGCTAGGGTAGCGAACGGGATTAGATACCCTAGTAGTCC</w:t>
      </w:r>
    </w:p>
    <w:p w14:paraId="0204FA9D">
      <w:pPr>
        <w:rPr>
          <w:rFonts w:hint="eastAsia"/>
        </w:rPr>
      </w:pPr>
      <w:r>
        <w:rPr>
          <w:rFonts w:hint="eastAsia"/>
        </w:rPr>
        <w:t>&gt;OTU004892</w:t>
      </w:r>
    </w:p>
    <w:p w14:paraId="333598FB">
      <w:pPr>
        <w:rPr>
          <w:rFonts w:hint="eastAsia"/>
        </w:rPr>
      </w:pPr>
      <w:r>
        <w:rPr>
          <w:rFonts w:hint="eastAsia"/>
        </w:rPr>
        <w:t>CCTACGGGTGGCTGCAGTAGGGAATTTTCCACAATGGACGAAAGTCTGATGGAGCAACGCCGCGTGCAGGATGAAGGCCTTCGGGTTGTAAACTCCTGTCATTGGTGAACAAAGCTACCCGGTTAACTGCCGGGGAGTCTGCTAGTAGCCGAAGAGGAAGGGACGGCTAACTCTGTGCCAGCAGCCGCGGTAATACAGAGGTCCCAAGCGTTGTTCGGATTCATTGGGCGTAAAGGGTGCGTAGGCGGCAGGGTAAGTTGGATGTGAAATATTGGGGCTCAACCTCGAAACTGCATTCAATACTGCCTTGCTCGAGTGCTGGATAGGAGACTGGAATTTACGGTGTAGCAGTGAAATGCGTAGATATCGTAAGGAAGACCAGTGGCGAAGGCGAGTCTCTGGACAGCTACTGACGCTGAGGCACGAAGGCCAGGGGAGCAAACGGGATTAGATACCCGTGTAGTCC</w:t>
      </w:r>
    </w:p>
    <w:p w14:paraId="2BBA3A18">
      <w:pPr>
        <w:rPr>
          <w:rFonts w:hint="eastAsia"/>
        </w:rPr>
      </w:pPr>
      <w:r>
        <w:rPr>
          <w:rFonts w:hint="eastAsia"/>
        </w:rPr>
        <w:t>&gt;OTU004893</w:t>
      </w:r>
    </w:p>
    <w:p w14:paraId="162AF8AD">
      <w:pPr>
        <w:rPr>
          <w:rFonts w:hint="eastAsia"/>
        </w:rPr>
      </w:pPr>
      <w:r>
        <w:rPr>
          <w:rFonts w:hint="eastAsia"/>
        </w:rPr>
        <w:t>CCTACGGGAGGCTGCAGTAAGGAATATTGCGCAATGGAGGAAACTCTGACGCAGCAACGCCGCGTGCAGGAAGAAGGCCCTTTGGGTCGTAAACTGCTGTAGCAGGGGAATAACGGTCTCCCACGGGGAGACGTGAAGGTACCCTGAAAGTAAGCTCCGGCTAACTACGTGCCAGCAGCCGCGGTAATACAGAGGTCTCAACCGTTGTTCGGATTCATTGGGCGTAAAGGGTGCGTAGGCGGTCGCGCAAGTCGGATGTGAAATCCCTCGGCTCAACCGAGGAATTGCGTCCGATACTGCAGTGCTTGAGGGAGACAGAGGTAAGCGGAACTGATGGTGGAGCGGTGAAATGCGTTGATATCATCAGGAACACCGGTGGCGAAAGCGGCTTACTGGGTCTCTTCTGACGCTCATGCACGAAAGCGTGGGGAGCAAACAGGATTAGATACCCGGGTAGTCC</w:t>
      </w:r>
    </w:p>
    <w:p w14:paraId="6AABD8E0">
      <w:pPr>
        <w:rPr>
          <w:rFonts w:hint="eastAsia"/>
        </w:rPr>
      </w:pPr>
      <w:r>
        <w:rPr>
          <w:rFonts w:hint="eastAsia"/>
        </w:rPr>
        <w:t>&gt;OTU004894</w:t>
      </w:r>
    </w:p>
    <w:p w14:paraId="38D06377">
      <w:pPr>
        <w:rPr>
          <w:rFonts w:hint="eastAsia"/>
        </w:rPr>
      </w:pPr>
      <w:r>
        <w:rPr>
          <w:rFonts w:hint="eastAsia"/>
        </w:rPr>
        <w:t>CCTACGGGGGGCAGCAGTGGGGAATCTTGCGCAATGGCCGAAAGGCTGACGCAGCGACGCCGCGTGTGGGAGGACGCCCTTCGGGGTGTAAACCACTGTTGCCCGGGACGAAACTCCTTTTTCGAGAGGACTGACGGTACCGGGTGAGGAAGCACCGGCTAACTCCGTGCCAGCAGCCGCGGTAATACGGAGGGTGCGAGCGTTGTCCGGATTTACTGGGCGTAAAGAGCGCGCAGGCGGTCGTTCAAGTCGCGTGTGAAAGCCCCCGGCTCAACTGGGGAGGGTCACGCGATACTGATCGACTCGAAGGCAGGAGAGGGTAGTGGAATTCCCGGTGTAGTGGTGAAATGCGTAGAGATGTGGAGGAACACCAGTGGCGAAGGCGACTCTCTGGTCTGTAACTGACGCTGAGGCGCGAAAGCGTGGGGAGCAAACAGGATTAGATACCCGTGTAGTCC</w:t>
      </w:r>
    </w:p>
    <w:p w14:paraId="68423C3D">
      <w:pPr>
        <w:rPr>
          <w:rFonts w:hint="eastAsia"/>
        </w:rPr>
      </w:pPr>
      <w:r>
        <w:rPr>
          <w:rFonts w:hint="eastAsia"/>
        </w:rPr>
        <w:t>&gt;OTU004895</w:t>
      </w:r>
    </w:p>
    <w:p w14:paraId="5555EE43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GCTGTCGAGGGGGAGGAAGGCCGTAAAATCGGCTTGACCTATCCCTGGAGGAAGCACGGGCTAAGTTCGTGCCAGCAGCCGCGGTAAGACGAACCGTGCAAACGTTGTTCGGAATCACTGGGCTTAAAGGGCGCGTAGGCGGCAGTTCAAGTCTGGGGTGAAATCTTTCGGCTCAACTGGGGAGGGTCATTCGATACTGCTCGACTTGAAGGCAGGAGAGGGAAGCAGAATTCCCGGTGTAGCGGTGAAATGCGCAGATATCGGGAGGAACACCAATGGCGAAAGCAGGTACCTGGACTATTACTGACACTCAGCTGCGAAAGCTAGGGGAGCAAACAGGATTAGATACCCTTGTAGTCC</w:t>
      </w:r>
    </w:p>
    <w:p w14:paraId="00CB8D23">
      <w:pPr>
        <w:rPr>
          <w:rFonts w:hint="eastAsia"/>
        </w:rPr>
      </w:pPr>
      <w:r>
        <w:rPr>
          <w:rFonts w:hint="eastAsia"/>
        </w:rPr>
        <w:t>&gt;OTU004896</w:t>
      </w:r>
    </w:p>
    <w:p w14:paraId="540128B1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CCTTCGGGTCGTAAAGCTCTGTTGTCAGGGAAGAAATCCGTTTAAGGAATATCTAGACGGGATGACGGTACCTGATATAAGCCCCGGCTAACTACGTGCCAGCAGCCGCGGTAATACGTAGGGGGCAAGCGTTGTTCGGAATTACTGGGCTTAAAGGGTGCGTAGGCGGCCTTCCAGGTCCGGTGTGAAATCTCACGGCTCAACCGTGAAATGGCGCTGGAAACCGGAAGGCTTGAGTGTGCTAGGGGTGTGTGGAACTTCCAGTGGAGCGGTGAAATGTGTTGATATTGGAAGGAACGCCGGTGGCGAAAGCGACACACTGGGGCACAACTGACGCTGAGGCACGAAAGCTAGGGTAGCGAACGGGATTAGATACCCCAGTAGTCC</w:t>
      </w:r>
    </w:p>
    <w:p w14:paraId="1C66F4B2">
      <w:pPr>
        <w:rPr>
          <w:rFonts w:hint="eastAsia"/>
        </w:rPr>
      </w:pPr>
      <w:r>
        <w:rPr>
          <w:rFonts w:hint="eastAsia"/>
        </w:rPr>
        <w:t>&gt;OTU004897</w:t>
      </w:r>
    </w:p>
    <w:p w14:paraId="42CAC933">
      <w:pPr>
        <w:rPr>
          <w:rFonts w:hint="eastAsia"/>
        </w:rPr>
      </w:pPr>
      <w:r>
        <w:rPr>
          <w:rFonts w:hint="eastAsia"/>
        </w:rPr>
        <w:t>CCTACGGGGGGCAGCAGTGGGGAATCTTGCGCAATGGCCTAACGGCTGACGCAGCGACGCCGCGTGCGGGAGGAAGGTCCTCGGATCGTAAACCGCTGTCGGGAGGGACGAACTCCACCGGGAGGCAATGCCTGGTGGTTGACGGTACCTCCAGAGGAAGCACCGGCTAACTCCGTGCCAGCAGCCGCGGTAATACGGAGGGTGCGAGCGTTGTTCGGATTCACTGGGCGTAAAGGGTGCGTAGGTGGTGAGGTAAGTCGGATGTGAAATCTCCAGGCTCAACCTGGAAACTGCATTGGAAACTACCTTGCTTGAGGGTTTGAGGGGGGACTGGAATTCTCGGTGTAGCAGTGAAATGCGTAGATATCGAGAGGAACACCAGTGGCGAAGGCGAGTCCCTGGAAAACACCTGACACTGAGGCACGAAAGCTAGGGGAGCAAACAGGATTAGATACCCCAGTAGTCC</w:t>
      </w:r>
    </w:p>
    <w:p w14:paraId="7561F793">
      <w:pPr>
        <w:rPr>
          <w:rFonts w:hint="eastAsia"/>
        </w:rPr>
      </w:pPr>
      <w:r>
        <w:rPr>
          <w:rFonts w:hint="eastAsia"/>
        </w:rPr>
        <w:t>&gt;OTU004898</w:t>
      </w:r>
    </w:p>
    <w:p w14:paraId="07D98FD0">
      <w:pPr>
        <w:rPr>
          <w:rFonts w:hint="eastAsia"/>
        </w:rPr>
      </w:pPr>
      <w:r>
        <w:rPr>
          <w:rFonts w:hint="eastAsia"/>
        </w:rPr>
        <w:t>CCTACGGGTGGCTGCAGTGGGGAATTGTTCGCAATGGGCGAAAGCCTGACGCAGCGACGCCGCGTGGGGGATGACGGCCTTCGGGTTGTAAACCTCTTTCAGCAGGGACGAAGCGCAAGTGACGGTACCTGCAGAAGAAGCACCGGCCAACTACGTGCCAGCAGCCGCGGTAATACGTAGGGTGCGAGCGTTAATCGGAATTACTGGGCGTAAAGGGCGCGTAGGCGGTACTTCAAGTCAGGCGTGAAAGCCCCGGGCTCAACCTGGGAACCGCGCTTGAGACTGGAGAACTAGAGTTCGGGAGAGGATGGTGGAATTCCCAGTGTAGAGGTGAAATTCGTAGATATTGGGAAGAACACCGATGGCGAAGGCAGCCATCTGGACCGACACTGACGCTGAGGCGCGAAAGCGTGGGGAGCAAACAGGATTAGATACCCCGGTAGTCC</w:t>
      </w:r>
    </w:p>
    <w:p w14:paraId="63EFF769">
      <w:pPr>
        <w:rPr>
          <w:rFonts w:hint="eastAsia"/>
        </w:rPr>
      </w:pPr>
      <w:r>
        <w:rPr>
          <w:rFonts w:hint="eastAsia"/>
        </w:rPr>
        <w:t>&gt;OTU004899</w:t>
      </w:r>
    </w:p>
    <w:p w14:paraId="37FD5EF1">
      <w:pPr>
        <w:rPr>
          <w:rFonts w:hint="eastAsia"/>
        </w:rPr>
      </w:pPr>
      <w:r>
        <w:rPr>
          <w:rFonts w:hint="eastAsia"/>
        </w:rPr>
        <w:t>CCTACGGGAGGCTGCAGTGGGGAATCTTGCGCAATGGTCTAACGACTGACGCAGCGACGCCGCGTGCGGGAGGAAGGTCTTCGGATTGTAAACCGCTGTCAGGAGGGACGAACGCCCAGAGGAGGCAATGCCTGTGGGTTGACGGTACCTCCAGAGGAAGCACCGGCTAACTCCGTGCCAGCAGCCGCGGTAAGACGTAGGGGGCGAGCGTTGTCCGGATTTATTGGGCGTAAAGCGCGCGCAGGCGGCCCGGTAAGTCGGATGTGAAAACCCGGGGCTCAACCCCGGGCCTGCATTCGAAACTGTCGGGCTCGAGGCAGGTAGGGGAGATCGGAATTCCCGGTGTAGCGGTGAAATGCGCAGATATCGGGAGGAACACCGGTGGCGAAGGCGGATCTCTGGGCCTGTCCTGACGCTCAGGCGCGAAAGCTGGGGGAGCGAACAGGATTAGATACCCCAGTAGTCC</w:t>
      </w:r>
    </w:p>
    <w:p w14:paraId="36E26E90">
      <w:pPr>
        <w:rPr>
          <w:rFonts w:hint="eastAsia"/>
        </w:rPr>
      </w:pPr>
      <w:r>
        <w:rPr>
          <w:rFonts w:hint="eastAsia"/>
        </w:rPr>
        <w:t>&gt;OTU004900</w:t>
      </w:r>
    </w:p>
    <w:p w14:paraId="0B65CFA4">
      <w:pPr>
        <w:rPr>
          <w:rFonts w:hint="eastAsia"/>
        </w:rPr>
      </w:pPr>
      <w:r>
        <w:rPr>
          <w:rFonts w:hint="eastAsia"/>
        </w:rPr>
        <w:t>CCTACGGGAGGCAGCAGTGAGGAATTTTGGACAATGGGGGAAACCCTGATCCAGCGACGCCGCGTGAGGGATGACGGTCTTCGGATTGTAAACCTCTTTTGCCTGGGAATAAAACCCCTGTGGAAACACGGGGATTGAATGTACCAGGCGAATAAGCCACGGCTAACTTCGTGCCAGCAGCCGCGGTAATACGAAGGTGGCAAGCGTTACTCGGAATTACTAGGCGTAAAGGGCAGGTAGGTGGTTTAGTAAGTCTGTTGTGAAAGCTCCTGGCTTAACCGGGAGAGGTCAACGGATACTACTAGGCTTGAGTATAGGAGAGGGTACTGGAATTCCCGGTGTAGCGGTGAAATGCGCAGATATCGGGAGGAACACCAATGGCGAAAGCAGGTACCTGGACTATTACTGACACTCAGCTGCGAAAGCGTGGGGAGCAAACAGGATTAGATACCCCAGTAGTCC</w:t>
      </w:r>
    </w:p>
    <w:p w14:paraId="30D3C0E4">
      <w:pPr>
        <w:rPr>
          <w:rFonts w:hint="eastAsia"/>
        </w:rPr>
      </w:pPr>
      <w:r>
        <w:rPr>
          <w:rFonts w:hint="eastAsia"/>
        </w:rPr>
        <w:t>&gt;OTU004901</w:t>
      </w:r>
    </w:p>
    <w:p w14:paraId="5C69FD74">
      <w:pPr>
        <w:rPr>
          <w:rFonts w:hint="eastAsia"/>
        </w:rPr>
      </w:pPr>
      <w:r>
        <w:rPr>
          <w:rFonts w:hint="eastAsia"/>
        </w:rPr>
        <w:t>CCTACGGGTGGCTGCAGTGGGGAATATTGGACAATGGGGGCAACCCTGATCCAGCCATGCCGCGTGTGTGAAGAAGGCCTTCGGGTTGTAAAGCACTTTAAGTGGGGAGAAAGGTTCGGCAGTTAATACCTGCCGGAAGTGATGTTACCCACAGAATAAGCACCGGCTAACTCTGTGCCAGCAGCCGCGGTAATACAGAGGGTGCAAGCGTTAATCGGAATTACTGGGCGTAAAGCGCGCGTAGGCGGCTGTCTAAGTCGGGTGTGAAAGCCCCGGGCTCAACCTGGGAACTGCATTCGATACTGGACGGCTAGAGTATGAAAGAGGGAGGTAGAATTCCACGTGTAGCGGTGAAATGCGTAGATATAGGAAGGAACACCAGTGGCGAAGGCGACCACCTGGACTGATACTGACACTGAGGTGCGAAAGCGTGGGGAGCAAACAGGATTAGATACCCCAGTAGTCC</w:t>
      </w:r>
    </w:p>
    <w:p w14:paraId="21969556">
      <w:pPr>
        <w:rPr>
          <w:rFonts w:hint="eastAsia"/>
        </w:rPr>
      </w:pPr>
      <w:r>
        <w:rPr>
          <w:rFonts w:hint="eastAsia"/>
        </w:rPr>
        <w:t>&gt;OTU004902</w:t>
      </w:r>
    </w:p>
    <w:p w14:paraId="4BF8F940">
      <w:pPr>
        <w:rPr>
          <w:rFonts w:hint="eastAsia"/>
        </w:rPr>
      </w:pPr>
      <w:r>
        <w:rPr>
          <w:rFonts w:hint="eastAsia"/>
        </w:rPr>
        <w:t>CCTACGGGCGGCAGCAGTAGGGAATATTGGGCAATGGGCGAAAGCCTGACCCAGCCATGCCGCGTGCAGGAAGAAGGCCTTCTGGGTTGTAAACTGCTTTTATCTGGGAAGAAAAAGCCCCTGCGGGGGAAACTGACGGTACCAGAGGAATAAGCACCGGCTAACTCCGTGCCAGCAGCCGCGGTAATACGGAGGGTGCAAGCGTTGTCCGGATTTATTGGGTTTAAAGGGTGCGTAGGCGGCCCGGTAAGTCAGTGGTGAAAGCCTCCAGCTCAACTGGAGAACTGCCATTGATACTGCCGTGCTTGAGTATGGGAGAGGTGAGTGGAATTCCTGGTGTAGCGGTGAAATGCGTAGATATCAGGAGGAACACCTGTGGCGAAAGCGGCTCACTGGACCATAACTGACGCTGAGGCGCGAAAGCTAGGGGAGCAAACAGGATTAGATACCCCTGTAGTCC</w:t>
      </w:r>
    </w:p>
    <w:p w14:paraId="6F2311E8">
      <w:pPr>
        <w:rPr>
          <w:rFonts w:hint="eastAsia"/>
        </w:rPr>
      </w:pPr>
      <w:r>
        <w:rPr>
          <w:rFonts w:hint="eastAsia"/>
        </w:rPr>
        <w:t>&gt;OTU004903</w:t>
      </w:r>
    </w:p>
    <w:p w14:paraId="3CC96E88">
      <w:pPr>
        <w:rPr>
          <w:rFonts w:hint="eastAsia"/>
        </w:rPr>
      </w:pPr>
      <w:r>
        <w:rPr>
          <w:rFonts w:hint="eastAsia"/>
        </w:rPr>
        <w:t>CCTACGGGTGGCAGCAGTGGGGAATATTGGTCAATGGGCGAAAGCCTGAACCAGCAATGCCGCGTGAGTGATGAAGGCCTTCGGGTTGTAAAGCTCTGTCAGTGGGAACGAATAAGCCGATTAATACTCGGTGGTGACGGTACCCACAAAGGAAGCACCGGCTAACTCTGTGCCAGCAGCCGCGGTAATACAGAGGGTGCGAGCGTTAATCGGAATCACTGGGCTTAAAGCGTGCGCAGGCGGACCGGCAGGCATCCTGTGAAATCCCACGGCTCAACCGTGGAACAGCGGGGTGAACCGCCGGTCTTGAGGCAGGTAGGGGCTGATGGAACTATGGGTGGAGCGGTGAAATGCGTAGATATCCATGGGAACGCCAATGGCGAAGGCAGCCTCCTGGGCTAACACTGACGCTGAGGCACGAAAGCGTGGGGAGCAAACAGGATTAGATACCCGTGTAGTCC</w:t>
      </w:r>
    </w:p>
    <w:p w14:paraId="4A4C9984">
      <w:pPr>
        <w:rPr>
          <w:rFonts w:hint="eastAsia"/>
        </w:rPr>
      </w:pPr>
      <w:r>
        <w:rPr>
          <w:rFonts w:hint="eastAsia"/>
        </w:rPr>
        <w:t>&gt;OTU004904</w:t>
      </w:r>
    </w:p>
    <w:p w14:paraId="5F1E7CC6">
      <w:pPr>
        <w:rPr>
          <w:rFonts w:hint="eastAsia"/>
        </w:rPr>
      </w:pPr>
      <w:r>
        <w:rPr>
          <w:rFonts w:hint="eastAsia"/>
        </w:rPr>
        <w:t>CCTACGGGCGGCTGCAGTGGGGAATCTTGCGCAATGGGCGAAAGCCTGACGCAGCGACGCCGCGTGAGGGAAGAAGGCCTTCGGGTTGTAAACCTCTTTCAGCAGGGACGAAGCCACTCGGGTTAATAGCCCAGAGGGTGACGGTACCTGCAGAAGAAGCCCCGGCTAACTACGTGCCAGCAGCCGCGGTAATACGTAGGGGGCAAGCGTTGTCCGGAATCATTGGGCGTAAAGCGCGTGTAGGCGGTCCGGTAAGTCCGCTGTGAAAGTCGGGGGCTCAACCCTCGAATGCCGGTGGATACTGTCGGGCTAGAGTACGGAAGAGGCGAGTGGAATTCCTGGTGTAGCGGTGAAATGCGCAGATATCAGGAGGAACACCGGTGGCGAAGGCGGCCCTCTGGGGCTGTCCTGACGCTGAGGCGCGAAAGCTGGGGGAGCGAACAGGATTAGATACCCGTGTAGTCC</w:t>
      </w:r>
    </w:p>
    <w:p w14:paraId="1DC5A3DD">
      <w:pPr>
        <w:rPr>
          <w:rFonts w:hint="eastAsia"/>
        </w:rPr>
      </w:pPr>
      <w:r>
        <w:rPr>
          <w:rFonts w:hint="eastAsia"/>
        </w:rPr>
        <w:t>&gt;OTU004905</w:t>
      </w:r>
    </w:p>
    <w:p w14:paraId="206528BA">
      <w:pPr>
        <w:rPr>
          <w:rFonts w:hint="eastAsia"/>
        </w:rPr>
      </w:pPr>
      <w:r>
        <w:rPr>
          <w:rFonts w:hint="eastAsia"/>
        </w:rPr>
        <w:t>CCTACGGGCGGCTGCAGTAGGGAATCTTCCACAATGGACGAAAGTCTGATGGAGCGACGCCGCGTGGAGGATAAGGTCTTCGGATTGTAAACTCCTGTCATGTGTGAACAAGGCTGCAGGGCTAATAACCTTGCAGATTGATGGTAACACAAGAGGAAGAGACGGCTAACTCTGTGCCAGCAGCCGCGGTAATACGTAGGGTGCAAGCGTTAATCGGAATTACTGGGCGTAAAGGGTGCGTAGGCGGTTGCCTAAGTCAGATGTGAAATCCCCGGGCTCAACTCGGGTGGTGCATTTGAAACTGGGTAACTAGAGTGCGGTAGAGGGCAGTGGAATTCCCGGTGTAGCAGTGAAATGCGTAGAGATCGGGAGGAACATCTGTGGCGAAGGCGACTGCCTGGACCAGCACTGACACTGAGGCACGAAAGCGTGGGGAGCAAACAGGATTAGATACCCCGGTAGTCC</w:t>
      </w:r>
    </w:p>
    <w:p w14:paraId="7703A677">
      <w:pPr>
        <w:rPr>
          <w:rFonts w:hint="eastAsia"/>
        </w:rPr>
      </w:pPr>
      <w:r>
        <w:rPr>
          <w:rFonts w:hint="eastAsia"/>
        </w:rPr>
        <w:t>&gt;OTU004906</w:t>
      </w:r>
    </w:p>
    <w:p w14:paraId="1E665784">
      <w:pPr>
        <w:rPr>
          <w:rFonts w:hint="eastAsia"/>
        </w:rPr>
      </w:pPr>
      <w:r>
        <w:rPr>
          <w:rFonts w:hint="eastAsia"/>
        </w:rPr>
        <w:t>CCTACGGGTGGCTGCAGTCGAGAATCTTCCGCAATGGGCGCAAGCCTGACGGAGCGACGCCGCGTGGAGGAAGAAGGCCTTCGGGTTGTAAACTCCTGTCACGACTTATGAACGCCGGGGGGTCAACTACCTCCGGGTGACAAAGGGTCGGAAGGAAGCCACAGCTAACTTCGTGCCAGCAGCTGCGGTAAGACGAAGGTGGCAAGCGTTGTTCGGATTCACTGGGCATAAAGGGCGCGTAGGCGGTTCCGAAAGTGGCGTGTGAAATCCCCCGGCTCAACCGGGGAAGTGCGCGCCAAACTTCGGTTCTAGAGGACGGTAGGGGGGACTGGAACTCTCGGTGGAGCGGTGAAATGCGTAGATATCGAGAGGAACACCGGCGGCGAAGGCGAGTCCCTGGTCCGTTTCTGACGCTGAGGCGCGAAAGCGTGGGTAGCAAACAGGATTAGATACCCGAGTAGTCC</w:t>
      </w:r>
    </w:p>
    <w:p w14:paraId="4B34DEF1">
      <w:pPr>
        <w:rPr>
          <w:rFonts w:hint="eastAsia"/>
        </w:rPr>
      </w:pPr>
      <w:r>
        <w:rPr>
          <w:rFonts w:hint="eastAsia"/>
        </w:rPr>
        <w:t>&gt;OTU004907</w:t>
      </w:r>
    </w:p>
    <w:p w14:paraId="4D445256">
      <w:pPr>
        <w:rPr>
          <w:rFonts w:hint="eastAsia"/>
        </w:rPr>
      </w:pPr>
      <w:r>
        <w:rPr>
          <w:rFonts w:hint="eastAsia"/>
        </w:rPr>
        <w:t>CCTACGGGGGGCTGCAGTGGGGAATATTGGACAATGGGGGCAACCCTGATCCAGCCATGCCGCGTGAGTGATGAAGGCCTTCGGGTTGTAAAGCTCTTTTGGCGGGGACGATGATGACGGTACCCGCAGAATAAGCCCCGGCTAACTTCGTGCCAGCAGCCGCGGTAAGACGAAGGGGGCTAGCGTTGTTCGGAATTACTGGGCGTAAAGCGCGCGTAGGTGGTTCGTTAAGTTGGATGTGAAAGCCCCGGGCTCAACCTGGGAACTGCGTTTGAAACTACAAGGCTAGAGTGTAGCAGAGGGGGGTAGAATTCCACGTGTAGCAGTGAAATGCGCAGATATCAGGAGGAACACCGATGGCGAAGGCAGGTCTCTGGGCATTAACTGACGCTGAGGAGCGAAAGCATGGGGAGCGAACAGGATTAGATACCCCAGTAGTCC</w:t>
      </w:r>
    </w:p>
    <w:p w14:paraId="0C47508D">
      <w:pPr>
        <w:rPr>
          <w:rFonts w:hint="eastAsia"/>
        </w:rPr>
      </w:pPr>
      <w:r>
        <w:rPr>
          <w:rFonts w:hint="eastAsia"/>
        </w:rPr>
        <w:t>&gt;OTU004908</w:t>
      </w:r>
    </w:p>
    <w:p w14:paraId="32DA501D">
      <w:pPr>
        <w:rPr>
          <w:rFonts w:hint="eastAsia"/>
        </w:rPr>
      </w:pPr>
      <w:r>
        <w:rPr>
          <w:rFonts w:hint="eastAsia"/>
        </w:rPr>
        <w:t>CCTACGGGTGGCAGCAGTGAGGAATATTGGTCAATGGACGCAAGTCTGAACCAGCCATGCCGCGTGAAGGATGAAGGCCTTCTGGGTTGTAAACTTCTTTTATTAGGGAAGAAACCTCCGATTTCTATTGGAGCCGACGGTACCTAAGGAATAAGCACCGGCTAACTCCGTGCCAGCAGCCGCGGTAATACGGAGGGGGCTAGCGTTGTTCGGAATCACTGGGCGTAAAGGGCGCGTAGGCGGCTTATCAAGTCAGGCGTGAAATTCCCGGGCTCAACCTGGGGGCTGCATCCAAAACTGGCGAGCTAGAGTATGGTAGAGGGTGGTGGAATTTCCTGTGTAGCGGTGAAATGCGTAGATATAGGAAGGAACACCAGTGGCGAAGGCGACCACCTGGACTGATACTGACACTGAGGTGCGAAAGCGTGGGGAGCAAACAGGATTAGATACCCTAGTAGTCC</w:t>
      </w:r>
    </w:p>
    <w:p w14:paraId="42E99178">
      <w:pPr>
        <w:rPr>
          <w:rFonts w:hint="eastAsia"/>
        </w:rPr>
      </w:pPr>
      <w:r>
        <w:rPr>
          <w:rFonts w:hint="eastAsia"/>
        </w:rPr>
        <w:t>&gt;OTU004909</w:t>
      </w:r>
    </w:p>
    <w:p w14:paraId="03EF41D1">
      <w:pPr>
        <w:rPr>
          <w:rFonts w:hint="eastAsia"/>
        </w:rPr>
      </w:pPr>
      <w:r>
        <w:rPr>
          <w:rFonts w:hint="eastAsia"/>
        </w:rPr>
        <w:t>CCTACGGGGGGCTGCAGTCGAGAATCTTCCGCAATGGGCGAAAGCCTGACGGAGCGACGCCGCGTGCGGGATGAAGGCCCTTGGGTTGTAAACCGCTGTCGGAGGGGATGAAGTGCACGAGGGTACTCCCTTGTGTTTGACAGAGCCTCGGAGGAAGCACGGGCTAAGTTCGTGCCAGCAGCCGCGGTAAGACGAACCGTCCAAACGTTATTCGGAATTACTGGGCTTAAAGGGTGCGTAGGCGGCGCGGAAAGTTGGGTGTGAAATCCCTCGGCTCAACCGAGGAACTGCGTTTGAAACTACCGTGCTCGAGTGAGACAGAGGTAAGCGGAACTTCGGGTGGAGCGGTGAAATGCGTTGATATCGGAAGGAACGTCGATGGCGAAGGCAGCCACCTGGCTTAATACTGACGCTGAGGCGCGAAAGCTGGGGGAGCGAACAGGATTAGATACCCGAGTAGTCC</w:t>
      </w:r>
    </w:p>
    <w:p w14:paraId="6BC2E06E">
      <w:pPr>
        <w:rPr>
          <w:rFonts w:hint="eastAsia"/>
        </w:rPr>
      </w:pPr>
      <w:r>
        <w:rPr>
          <w:rFonts w:hint="eastAsia"/>
        </w:rPr>
        <w:t>&gt;OTU004910</w:t>
      </w:r>
    </w:p>
    <w:p w14:paraId="4B2E0CA6">
      <w:pPr>
        <w:rPr>
          <w:rFonts w:hint="eastAsia"/>
        </w:rPr>
      </w:pPr>
      <w:r>
        <w:rPr>
          <w:rFonts w:hint="eastAsia"/>
        </w:rPr>
        <w:t>CCTACGGGAGGGCAGCAGTAGGGAATCTTGCGCAATGGGCGAAAGCCTGACGCAGCGACGCCGCGTGAGGGATGAAGGCCTTCGGGTCGTAAACCTCTTTTCTCAGGGAAGACACCCGACGGTACCTGAGGAATAAGCAACGGCTAACTACGTGCCAGCAGCCGCGGTAATACGTAGGTTGCGAGCGTTGTCCGGATTTACTGGGCGTAAAGCGCGCGCAGGCGGTCCTGAAAGTCGAGCGTGAAAGCTCCCGGCTCAACTGGGAGAGGTCAAGGGAAACTGCCGGGCTTGAGTGTGGCAGAGGAAGCTGGAATTCCCGGTGTAGCGGTGAAATGCGTAGATATCGGGAGGAACACCTATGGCGAAAGCAGGCTTCTGGGCTATCACTGACGCTGATCTGCGAAAGCTAGGGTAGCGAACGGGATTAGATACCCCTGTAGTCC</w:t>
      </w:r>
    </w:p>
    <w:p w14:paraId="6C72F284">
      <w:pPr>
        <w:rPr>
          <w:rFonts w:hint="eastAsia"/>
        </w:rPr>
      </w:pPr>
      <w:r>
        <w:rPr>
          <w:rFonts w:hint="eastAsia"/>
        </w:rPr>
        <w:t>&gt;OTU004911</w:t>
      </w:r>
    </w:p>
    <w:p w14:paraId="523488F3">
      <w:pPr>
        <w:rPr>
          <w:rFonts w:hint="eastAsia"/>
        </w:rPr>
      </w:pPr>
      <w:r>
        <w:rPr>
          <w:rFonts w:hint="eastAsia"/>
        </w:rPr>
        <w:t>CCTACGGGTGGCTGCAGTCGAGAATCTTCGGCAATGGACGAAAGTCTGACCGAGCGACGCCGCGTGCGGGATGAAGGTCTTCGGATTGTAAACCGCTGTCAGAGGGGATGAAGTATACGAGAGCTATCTCTTGTATTTGACAGAGCCTCAGAGGAAGCACGGGCTAAGTTCGTGCCAGCAGCCGCGGTAATACGTAGGGGTCGAGCGTTGTCCGGACTTACTGGGCGTAAAGCGTGGGTAGGTGGTCGGTGATGTGCCGTGTGAAAGCCCCGCGTTCATCGGGGGGAGGTCGCGGTAGACACATTGACTAGAGGCATGCAGAGGGCAGTGGAATTCCCGGTGTAGTGGTGAAATGCGTAGATATCGGGAGGAACACCGATGGCGAAGGCAGCCTCCTGGGCCAACACTGACGCTCATGCACGAAAGCGTGGGGAGCAAACAGGATTAGATACCCCGGTAGTCC</w:t>
      </w:r>
    </w:p>
    <w:p w14:paraId="7A407F67">
      <w:pPr>
        <w:rPr>
          <w:rFonts w:hint="eastAsia"/>
        </w:rPr>
      </w:pPr>
      <w:r>
        <w:rPr>
          <w:rFonts w:hint="eastAsia"/>
        </w:rPr>
        <w:t>&gt;OTU004912</w:t>
      </w:r>
    </w:p>
    <w:p w14:paraId="441EB8FE">
      <w:pPr>
        <w:rPr>
          <w:rFonts w:hint="eastAsia"/>
        </w:rPr>
      </w:pPr>
      <w:r>
        <w:rPr>
          <w:rFonts w:hint="eastAsia"/>
        </w:rPr>
        <w:t>CCTACGGGGGGCTGCAGTCGAGAATATTTGGCAATGGGCGCAAGCCTGACCATGCGACGCCGCGTGGTTGATGAAGTCCTTCGGGACGTAAAGACCTTTTATGAGGGAGGAAGTAATTGACGTTACCTCATGAATAAGGGGCTCCTAACTCTGTGCCAGCAGGAGCGGTAATACAGAGGCCCCAAGCATTATCCGGAATCACTGGGCGTAAAGGGTGTGCAGGCGGTTGTGTTAGTCCTTCGTGAAAGCTCTCGGACTTAATCCGGGAAACGCGGTGGAAACGGCACAACTCAGAGGACGCGAGAGGTAGAGGGAACTCATGGTGTAGGGGTGAAATCCGTTGATATCATGGGGAACACCAAATGCGAAGGCACTCTACTGGCGCGCTCCTGACGCTCATACACGAAAGCGTGGGAATCGAACGGGATTAGATACCCCTGTAGTCC</w:t>
      </w:r>
    </w:p>
    <w:p w14:paraId="716F2AEB">
      <w:pPr>
        <w:rPr>
          <w:rFonts w:hint="eastAsia"/>
        </w:rPr>
      </w:pPr>
      <w:r>
        <w:rPr>
          <w:rFonts w:hint="eastAsia"/>
        </w:rPr>
        <w:t>&gt;OTU004913</w:t>
      </w:r>
    </w:p>
    <w:p w14:paraId="7C65BA8E">
      <w:pPr>
        <w:rPr>
          <w:rFonts w:hint="eastAsia"/>
        </w:rPr>
      </w:pPr>
      <w:r>
        <w:rPr>
          <w:rFonts w:hint="eastAsia"/>
        </w:rPr>
        <w:t>CCTACGGGTGGCTGCAGTGAGGAATATTGGTCAATGGGCGCAAGCCTGAACCAGCCATGCCGCGTGCAGGAAGACGGTCCTATGGATTGTAAACTGCTTTTATTTGGGAATAAACTCCGGTACGTGTACCGGCCTGAAGGTACCAAATGAATAAGCACCGGCTAACTCCGTGCCAGCAGCCGCGGTAATACGGAGGGTGCGAGCGTTGTCCGGAATCACTGGGCGTAAAGGGCGCGTAGGCGGCGGGATAAGCGTGCGGTGAAAGCTCGGGGCTCAACTCCGAGTCGGCCGTGCGAACTGTCTCGCTCGAGCACAGTAGAGGCAGATGGAATTCCGGGTGTAGCGGTGGAATGCGTAGAGATCCGGAAGAACACCGGTGGCGAAGGCGGTCTGCTGGGCTGTGGCTGACGCTGAGGCGCGACAGCGTGGGGATCAAACAGGATTAGATACCCGGGTAGTCC</w:t>
      </w:r>
    </w:p>
    <w:p w14:paraId="55D82840">
      <w:pPr>
        <w:rPr>
          <w:rFonts w:hint="eastAsia"/>
        </w:rPr>
      </w:pPr>
      <w:r>
        <w:rPr>
          <w:rFonts w:hint="eastAsia"/>
        </w:rPr>
        <w:t>&gt;OTU004914</w:t>
      </w:r>
    </w:p>
    <w:p w14:paraId="0C647DF4">
      <w:pPr>
        <w:rPr>
          <w:rFonts w:hint="eastAsia"/>
        </w:rPr>
      </w:pPr>
      <w:r>
        <w:rPr>
          <w:rFonts w:hint="eastAsia"/>
        </w:rPr>
        <w:t>CCTACGGGGGGCAGCAGTGGGGAATCTTGCGCAATGGGCGAAAGCCTGACGCAGCGACGCCGCGTGAGTGATGAAGGCCTTCGGGTTGTAAAGCTCTGTGGAGGGGGACGAATAAGGGCTGGCGAATACCCAGCCTGATGACGGTACCCCTTTAGCAAGCACCGGCTAACTCTGTGCCAGCAGCCGCGGTAAGACAGAGGGTGCAAACGTTGTTCGGAATTACTGGGCGTAAAGCGCGTGTAGGCGGCTCGGAAAGTCGGATGTGAAAGCCCTGGGCTTAACCTAGGAAGTGCATTCGAAACTCCCGAGCTTGAGTTCTGGAGAGGAAGGCGGAATTCTCGGTGTAGAGGTGAAATTCGTAGATATTCGGAAGAACACCAGTGGCGAAGGCGGCTCACTGGACCGGCATTGACGCTGAGGTACGAAAGCGTGGGGAGCAAACAGGATTAGATACCCTTGTAGTCC</w:t>
      </w:r>
    </w:p>
    <w:p w14:paraId="0882C605">
      <w:pPr>
        <w:rPr>
          <w:rFonts w:hint="eastAsia"/>
        </w:rPr>
      </w:pPr>
      <w:r>
        <w:rPr>
          <w:rFonts w:hint="eastAsia"/>
        </w:rPr>
        <w:t>&gt;OTU004915</w:t>
      </w:r>
    </w:p>
    <w:p w14:paraId="662B2231">
      <w:pPr>
        <w:rPr>
          <w:rFonts w:hint="eastAsia"/>
        </w:rPr>
      </w:pPr>
      <w:r>
        <w:rPr>
          <w:rFonts w:hint="eastAsia"/>
        </w:rPr>
        <w:t>CCTACGGGCGGCAGCAGTGGGGAATCTTAGACAATGGGGGAAACCCTGATCTAGCCATGCCGCGTGAGCGATGAAGGCCTTAGGGTTGTAAAGCTCTTTCGCTGGGGAAGATAATGACGGTACCCAGTAAAGAAGCCCCGGCTAACTCCGTGCCAGCAGCCGCGGTAATACGGAGGGGGCTAGCGTTGTTCGGAATTACTGGGCGTAAAGCGCACGTAGGCGGACCGAAAAGTCAGAGGTGAAATCCCCGGGCTCAACCCGGGAACTGCGTCCGATACTGGCAGGCTTGAATTCGGGAGAGGGATGCGGAATTCCAGGTGTAGAGGTGAAATTCGTAGATATTGGGAAGAACACCAGTAGCGAAGGCGGCTACCTGGTCCGACACTGACGCTGAGGCGCGAAAGCGTGGGGAGCAAACAGGATTAGATACCCTAGTAGTCC</w:t>
      </w:r>
    </w:p>
    <w:p w14:paraId="03094077">
      <w:pPr>
        <w:rPr>
          <w:rFonts w:hint="eastAsia"/>
        </w:rPr>
      </w:pPr>
      <w:r>
        <w:rPr>
          <w:rFonts w:hint="eastAsia"/>
        </w:rPr>
        <w:t>&gt;OTU004916</w:t>
      </w:r>
    </w:p>
    <w:p w14:paraId="065ED147">
      <w:pPr>
        <w:rPr>
          <w:rFonts w:hint="eastAsia"/>
        </w:rPr>
      </w:pPr>
      <w:r>
        <w:rPr>
          <w:rFonts w:hint="eastAsia"/>
        </w:rPr>
        <w:t>CCTACGGGCGGCTGCAGTAAGGAATATTGCTCAATGGGCGAAAGTCTGATGGAGCAACGCCGCGTGAGCGATGAAGGCCTTCGGGTCGTAAAGCTCTGTTGTTAGGGAAGAACAAGTACCGGAGTAACTGTCGGTACCTTGACGGTACCTAACCAGAAAGCCACGGCTAACTACGTGCCAGCAGCCGCGGTAAGACGAACCACACAAACGTTATTCGGAATTACTGGGCGTAAAGCGCACGTAGGCGGGTCTGTAAGTAGGGGGTGAAATCCCGAGGCTCAACCTCGGAACTGCCTTTGATACTGCGGATCTCGAGTCCGAGAGAGGTGAGTGGAATTCCTAGTGTAGAGGTGAAATTCGTAGATATTAGGAAGAACACCAGTGGCGAAGGCGGCTCACTGGCTCGGTACTGACGCTGAGGCGCGAAAGCGTGGGGAGCAAACAGGATTAGATACCCCGGTAGTCC</w:t>
      </w:r>
    </w:p>
    <w:p w14:paraId="522F6568">
      <w:pPr>
        <w:rPr>
          <w:rFonts w:hint="eastAsia"/>
        </w:rPr>
      </w:pPr>
      <w:r>
        <w:rPr>
          <w:rFonts w:hint="eastAsia"/>
        </w:rPr>
        <w:t>&gt;OTU004917</w:t>
      </w:r>
    </w:p>
    <w:p w14:paraId="02F198D3">
      <w:pPr>
        <w:rPr>
          <w:rFonts w:hint="eastAsia"/>
        </w:rPr>
      </w:pPr>
      <w:r>
        <w:rPr>
          <w:rFonts w:hint="eastAsia"/>
        </w:rPr>
        <w:t>CCTACGGGGGGCAGCAGTGGGGAATATTGGACAATGGGCGAAAGCCTGATCCAGCGACGCCGCGTGGGTGAAGAAGGCCTGCGGGTTGTAAAGCACTTTTAGTGGGGATGAAAAGCTCAGGGTTAATACCTCTGGGTCTTGACCTAACCCACAGAAAAAGCACCGGCTAACTCTGTGCCAGCAGCCGCGGTAACACGTAGGGGCCAAGCGTTGTCCGGATTTATTGGGCGTAAAGAGCTCGTAGGCGGTTCAGTCAGTCGGGTGTGAAAACTCCGGGCTCAACTCGGAGACGCCACCCGATACTGCTGTGACTTGAGTCCGGTAGGGGAGCAGGGAATTCCAGGTGTAGCGGTGAAATGCGCAGATATCTGGAGGAACACCGGTGGCGAAGGCGGCTCTCTGGGACGGTACTGACGCTGAGACGCGAAAGCGTGGGGAGCGAACAGGATTAGATACCCTAGTAGTCC</w:t>
      </w:r>
    </w:p>
    <w:p w14:paraId="3652EAF5">
      <w:pPr>
        <w:rPr>
          <w:rFonts w:hint="eastAsia"/>
        </w:rPr>
      </w:pPr>
      <w:r>
        <w:rPr>
          <w:rFonts w:hint="eastAsia"/>
        </w:rPr>
        <w:t>&gt;OTU004918</w:t>
      </w:r>
    </w:p>
    <w:p w14:paraId="5B12E176">
      <w:pPr>
        <w:rPr>
          <w:rFonts w:hint="eastAsia"/>
        </w:rPr>
      </w:pPr>
      <w:r>
        <w:rPr>
          <w:rFonts w:hint="eastAsia"/>
        </w:rPr>
        <w:t>CCTACGGGCGGCTGCAGTCGAGAATCTTCCGCAATGGGCGAAAGCCTGACGGAGCGACGCCGCGTGCAGGATGAAGGCCTTCGGGTTGTAAACTGCTGTCACCCGTTAAGAACGTTCGGTCTAACCAACCGAGCTGACGTTAGCGGGAGAGGAAGCCACGGCTAACTTCGTGCCAGCAGCCGCGGTAAGACGAAGGTGGCAACCGTTGCTCGGATTCACTGGGCATAAAGCGCGCGTAGGTGGCTTGGAAGGTCATCGGTGAAATCCCACGGCTCAACCGTGGAACTGCCGATGAAACCACCTTGCTTGAGGACGGGAGGGGAGAGTGGAACTCTTGGTGTAGCGGTGAAATGCGTAGATATCAAGAGGAACGCCGGTGGCGAAAGCGACTCTCTGGACCGTTCCTGACACTGAGGCGCGAAAGCTAGGGGAGCAAACAGGATTAGATACCCCTGTAGTCC</w:t>
      </w:r>
    </w:p>
    <w:p w14:paraId="44721360">
      <w:pPr>
        <w:rPr>
          <w:rFonts w:hint="eastAsia"/>
        </w:rPr>
      </w:pPr>
      <w:r>
        <w:rPr>
          <w:rFonts w:hint="eastAsia"/>
        </w:rPr>
        <w:t>&gt;OTU004919</w:t>
      </w:r>
    </w:p>
    <w:p w14:paraId="2B56D8BB">
      <w:pPr>
        <w:rPr>
          <w:rFonts w:hint="eastAsia"/>
        </w:rPr>
      </w:pPr>
      <w:r>
        <w:rPr>
          <w:rFonts w:hint="eastAsia"/>
        </w:rPr>
        <w:t>CCTACGGGCGGCAGCAGTCGGGAATATTGGACAATGGGCGCAAGCCTGATCCAGCGATGCCGCGTGTGTGAAGAAGGCCTGCGGGTTGTAAAGCACTTTCAGTGACGAGGAAGCTGTTGAGGTTAAGAGCTGCAATAGTTGACGTTAGTCAAAGAAGAAGCACCGGCTAACTCTGTGCCAGCAGCCGCGGTAATACAGAGGGTGCAAGCGTTAATCGGAATGACTGGGCGTAAAGGGTGCGTAGGTGGCTGATTAAGTCAGATGTAAAAGCCCTGGGCTCAACCCGGGAAAGTCATATGAAACTGATAAGCTAGAGTACGGTAGAGGGGAGTGGAATTTCCGGTGTAGCGGTGAAATGCGTAGATATCGGAAGGAACACCGGTGGCGAAGGCGACTTTCTGGACCGAGACTGACACTGAGGCACGAAAGCGTGGGTAGCGAACAGGATTAGATACCCGAGTAGTCC</w:t>
      </w:r>
    </w:p>
    <w:p w14:paraId="3A474AC2">
      <w:pPr>
        <w:rPr>
          <w:rFonts w:hint="eastAsia"/>
        </w:rPr>
      </w:pPr>
      <w:r>
        <w:rPr>
          <w:rFonts w:hint="eastAsia"/>
        </w:rPr>
        <w:t>&gt;OTU004920</w:t>
      </w:r>
    </w:p>
    <w:p w14:paraId="7B7C875D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TTGGGACGAAGGTCGGGCGGTGAATAGCCGTTCCGGCTGACGGTACCTTCACAAGAAGCCCCGGCTAACTCTGTGCCAGCAGCCGCGGTAATACAGAGGGGGCTAGCGTTGTTCGGAATTACTGGGCGTAAAGGGCGCGTAGGCGGTTTGTTAAGTCAGGTGTGAAATCCCCGGGCTCAACCTGGGAACTGCATTCAAAACTGTCGAGCTAGAGTATGGTAGAGGGTGGTGGAATTTCCTGTGTAGCGGTGAAATGCGTAGAGATCGGAAGGAACACCAGAGGCGAAGGCGGCACCCTGGATCGAAACTGACGCTGAGGCGCGAAAGCATGGGTAGCGAACGGGATTAGATACCCCAGTAGTCC</w:t>
      </w:r>
    </w:p>
    <w:p w14:paraId="0B2C217B">
      <w:pPr>
        <w:rPr>
          <w:rFonts w:hint="eastAsia"/>
        </w:rPr>
      </w:pPr>
      <w:r>
        <w:rPr>
          <w:rFonts w:hint="eastAsia"/>
        </w:rPr>
        <w:t>&gt;OTU004921</w:t>
      </w:r>
    </w:p>
    <w:p w14:paraId="79DF8FCA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GTAAGTTAATACCTTGCTGTTTTGACGTTACCGACAGAATAAGCACCGGCTAACTCTGTGCCAGCAGCCGCGGTAATACGAAGGGGGCTAGCGTTGTTCGGATTTACTGGGCGTAAAGCGCGTGTAGGCGGGTCGTTAAGTTGGGGGTGAAATCCCGAGGCTCAACCTCGGAACTGCCTTCAAAACTGGCGACCTGGAGCAAGATAGAGGCAAGTGGAATTGCGAGTGTAGAGGTGAAATTCGTAGATATTCGCAGGAACACCAGTGGCGAAGGCGACTTGCTGGATCTTTGCTGACGCTGAGACGCGAAAGCGTGGGGAGCAAACAGGATTAGATACCCGTGTAGTCC</w:t>
      </w:r>
    </w:p>
    <w:p w14:paraId="1F81D86F">
      <w:pPr>
        <w:rPr>
          <w:rFonts w:hint="eastAsia"/>
        </w:rPr>
      </w:pPr>
      <w:r>
        <w:rPr>
          <w:rFonts w:hint="eastAsia"/>
        </w:rPr>
        <w:t>&gt;OTU004922</w:t>
      </w:r>
    </w:p>
    <w:p w14:paraId="1DB914FE">
      <w:pPr>
        <w:rPr>
          <w:rFonts w:hint="eastAsia"/>
        </w:rPr>
      </w:pPr>
      <w:r>
        <w:rPr>
          <w:rFonts w:hint="eastAsia"/>
        </w:rPr>
        <w:t>CCTACGGGCGGCTGCAGTGGGGAATCTTGCGCAATGGGCGAAAGCCTGACGCAGCGACGCCGTGTGCGGGAAGAAGGCCTTCGGATTGTAAACTCCTGTTGATCGGGACGAAAGGCTCCTACTTAATACGTTGGAGAGTGACGGTACCGGTTGAGGAAGCCACGGCTAACTCTGTGCCAGCAGCCGCGGTAATACAGAGGTGGCAAGCGTTGTTCGGAATTACTGGGCGTAAAGGGCGCGTAGGCGGCCTACTAAGTCGGACGTGAAAGCCCCAGGCTTAACCTGGGAACTGCGTCCGATACTGGGAGGCTTGGATTCGGGAGAGGGATGTGGAATTCCAGGTGTAGCGGTGAAATGCGTAGATATCTGGAGGAACACCGGTGGCGAAGGCGGCATCCTGGACCGAGATCGACGCTGAGGCGCGAAAGCTAGGGGAGCAAACAGGATTAGATACCCCTGTAGTCC</w:t>
      </w:r>
    </w:p>
    <w:p w14:paraId="4F678730">
      <w:pPr>
        <w:rPr>
          <w:rFonts w:hint="eastAsia"/>
        </w:rPr>
      </w:pPr>
      <w:r>
        <w:rPr>
          <w:rFonts w:hint="eastAsia"/>
        </w:rPr>
        <w:t>&gt;OTU004923</w:t>
      </w:r>
    </w:p>
    <w:p w14:paraId="79A81B46">
      <w:pPr>
        <w:rPr>
          <w:rFonts w:hint="eastAsia"/>
        </w:rPr>
      </w:pPr>
      <w:r>
        <w:rPr>
          <w:rFonts w:hint="eastAsia"/>
        </w:rPr>
        <w:t>CCTACGGGAGGCTGCAGTCGAGGATCTTCGGCAATGGGCGCAAGCCTGACCGAGCGACGCCGCGTGCGCGATGAAGGCCCTCGGGTTGTAAACCGCTGTCGTAGGGGAGGAATGGCCGGAAGGTTCTCCTTCCGGTTTGACCTATCCTAGGAGGAAGGGTGGGCTAAGTTCGTGCCAGCAGCCGCGGTAAGACAGAGGGGGCAAGCGTTGCTCGGAATTACTGGGCGTAAAGGGCGCGTAGGCGGTCAGCACAAGTCAGTTGTGAAATCTCCGGGCTTAACTCGGAGCGGCCAAGTGATACTGTCGTGCTAGAGTGCGGAAGGGGCAACTGGAATTCTCGGTGTAGCGGTGAAATGCGTAGATATCGAGAGGAACACCTGCGGCGAAGGCGGGTTGCTGGGCCGACACTGACGCTGAGGCGCGAAAGCCAGGGGAGCAAACGGGATTAGATACCCCAGTAGTCC</w:t>
      </w:r>
    </w:p>
    <w:p w14:paraId="1106F671">
      <w:pPr>
        <w:rPr>
          <w:rFonts w:hint="eastAsia"/>
        </w:rPr>
      </w:pPr>
      <w:r>
        <w:rPr>
          <w:rFonts w:hint="eastAsia"/>
        </w:rPr>
        <w:t>&gt;OTU004924</w:t>
      </w:r>
    </w:p>
    <w:p w14:paraId="73AE963F">
      <w:pPr>
        <w:rPr>
          <w:rFonts w:hint="eastAsia"/>
        </w:rPr>
      </w:pPr>
      <w:r>
        <w:rPr>
          <w:rFonts w:hint="eastAsia"/>
        </w:rPr>
        <w:t>CCTACGGGGGGCAGCAGTAAGGAATATTGGACAATGGGCGAAAGCCTGATCCAGCAATGCCGCGTGAGTGATGAAGGCCTTAGGGTTGTAAAGCTCTTTTACCAGGGATGATAATGACAGTACCTGGAGAATAAGCTCCGGCTAACTCCGTGCCAGCAGCCGCGGTAATACGGAGGGAGCTAGCGTTGTTCGGAAATACTGGGCGTAAAGCGCACGTAGGCGGCGCAGCAAGTCAGGGGTGAAATCCCGGGCTCAACCTGGGGGCTGCGCTTGATACTGGTAGGCTTGAATACGGGAGAGGATAGTGGAATTCCCAGTGTAGAGGTGAAATTCGTAGATATTGGGAAGAACACCGGTGGCGAAGGCGGCTCACTGGTCCATTACTGACGCTGAGGTGCGAAAGCGTGGGGAGCAAACAGGATTAGATACCCGTGTAGTCC</w:t>
      </w:r>
    </w:p>
    <w:p w14:paraId="4850BC37">
      <w:pPr>
        <w:rPr>
          <w:rFonts w:hint="eastAsia"/>
        </w:rPr>
      </w:pPr>
      <w:r>
        <w:rPr>
          <w:rFonts w:hint="eastAsia"/>
        </w:rPr>
        <w:t>&gt;OTU004925</w:t>
      </w:r>
    </w:p>
    <w:p w14:paraId="6A641F9A">
      <w:pPr>
        <w:rPr>
          <w:rFonts w:hint="eastAsia"/>
        </w:rPr>
      </w:pPr>
      <w:r>
        <w:rPr>
          <w:rFonts w:hint="eastAsia"/>
        </w:rPr>
        <w:t>CCTACGGGCGGCAGCAGTGAGGGATATTGCACAATGGGGGAAACCCTGATGCAGCGACGCCGCGTGGGTGATGAAGGTCTTCGGATCGTAAAACCCTTTTCTGTGTGACGAGCAAGGACGGTAGCACAGGAATAAGTCTCGGCTAACTACGTGCCAGCAGCCGCGGTAAAACGTAGGAGGCAAGCGTTATCCGGAGTTACTGGGCGTAAAGCGCATGTAGGCGGTTGGGCAAGTGGCGTGTGAAAGCTCCCGGCTAAACTGGGAGAGGACACGTCAGACTGCTCGGCTAGAGGGTGTTAGAGGGGCGCAGAATTCGGGGTGTAGCGGTGAAATGTGTAGAGATCCCGAGGAATACCAGTGGTGAAGACGGCGCCCTGGGACATTACTGACGCTGAGATGCGAAAGCGTGGGGAGCGAACGGGATTAGATACCCCGGTAGTCC</w:t>
      </w:r>
    </w:p>
    <w:p w14:paraId="4DEF085D">
      <w:pPr>
        <w:rPr>
          <w:rFonts w:hint="eastAsia"/>
        </w:rPr>
      </w:pPr>
      <w:r>
        <w:rPr>
          <w:rFonts w:hint="eastAsia"/>
        </w:rPr>
        <w:t>&gt;OTU004926</w:t>
      </w:r>
    </w:p>
    <w:p w14:paraId="3B3C7885">
      <w:pPr>
        <w:rPr>
          <w:rFonts w:hint="eastAsia"/>
        </w:rPr>
      </w:pPr>
      <w:r>
        <w:rPr>
          <w:rFonts w:hint="eastAsia"/>
        </w:rPr>
        <w:t>CCTACGGGCGGCTGCAGTAGGGAATTTTCCACAATGGACGAAAGTCTGATGGAGCAACGCCGCGTGCAGGATGAAGGCCTTTGGGTCGTAAACTGCTTTTATATGTGACGAATATGACGGTAGCATATGAATAAGGATCGGCTAACTCCGTGCCAGCAGCCGCGGTCATACGGAGGATCCAAGCGTTATCCGGAATTACTGGGCGTAAAGAGTTGCGTAGGTGGCATTGTAAGTCTGTAGTGAAAGCGTCCCGCTCAACGGGATAAACATTACGGAAACTGCAAAGCTAGAGGGCGAGAGAGGTTACTAGAATTCCTTGTGTAGGAGTGAAATCCGTAGATATAAGGAGGAATACCGATGGCGTAGGCAGGTAACTGGCTCGTCCCTGACACTAAGGCACGAAAGCGTAGGTAGCAAACGGGATTAGATACCCCTGTAGTCC</w:t>
      </w:r>
    </w:p>
    <w:p w14:paraId="5BF96C9E">
      <w:pPr>
        <w:rPr>
          <w:rFonts w:hint="eastAsia"/>
        </w:rPr>
      </w:pPr>
      <w:r>
        <w:rPr>
          <w:rFonts w:hint="eastAsia"/>
        </w:rPr>
        <w:t>&gt;OTU004927</w:t>
      </w:r>
    </w:p>
    <w:p w14:paraId="1CD93C0D">
      <w:pPr>
        <w:rPr>
          <w:rFonts w:hint="eastAsia"/>
        </w:rPr>
      </w:pPr>
      <w:r>
        <w:rPr>
          <w:rFonts w:hint="eastAsia"/>
        </w:rPr>
        <w:t>CCTACGGGGGGCTGCAGTGAGGAATATTGGTCAATGGGCGCAAGCCTGAACCAGCAACGCCGCGTGGAGGACGAAGGCCTTCGGGTTGTAAACTCCTGTCATGCGGGAACAAGCAAGTGATAGTACCGCAAGAGGAAGAGACGGCTAACTCTGTGCCAGCAGCCGCGGTAATACGTAGGGACCGAGCGTTGTCCGGAATCATTGGGCGTAAAGAGCTCGTAGGCGGCTGGTCACGTCGGATGTGAAAGCTCAGGGCTCAACCCTGAGAGGCCATTCGATACGGATCAGCTAGAGGTAGGTAGGGGAAAGTGGAATTCCTGGTGTAGCGGTGAAATGCGCAGATATCAGGAGGAACACCGGTGGCGAAGGCGGCTTTCTGGGCCTTACCTGACGCTGAGGAGCGAAAGCTGGGGGAGCGAACAGGATTAGATACCCCAGTAGTCA</w:t>
      </w:r>
    </w:p>
    <w:p w14:paraId="47AA1FD9">
      <w:pPr>
        <w:rPr>
          <w:rFonts w:hint="eastAsia"/>
        </w:rPr>
      </w:pPr>
      <w:r>
        <w:rPr>
          <w:rFonts w:hint="eastAsia"/>
        </w:rPr>
        <w:t>&gt;OTU004928</w:t>
      </w:r>
    </w:p>
    <w:p w14:paraId="2D3BB4B2">
      <w:pPr>
        <w:rPr>
          <w:rFonts w:hint="eastAsia"/>
        </w:rPr>
      </w:pPr>
      <w:r>
        <w:rPr>
          <w:rFonts w:hint="eastAsia"/>
        </w:rPr>
        <w:t>CCTACGGGGGGCTGCAGCAAGGAATTTTCCACAATGGGCGCAAGCCTGATGGAGCAACGCCGCGTGGGGGATGACGCACTTCGGTGTGTAAACCCCTTTTCGAGGGGACGAAGGCAATGACGGTACCCTCGGAATAAGGATCGGCTAACTACGTGCCAGCAGCCGCGGTAAGACGTAGGATCCGAGCGTTGTCCGGAGTTACTGGGCGTAAAGCGCACGTAGGCGGCCTTTCAAGTCAGATGTGAAAGCCCCGGGCTTAACTCGGAACTGTCAGCTGATACTGATGTGCTAGAGTGCAGAAGGGGCAATCGGAATTCTTGGTGTAGCGGTGAAATGCGTAGATATCAAGAGGAACACCTGAGGTGAAGACGGGTTGCTGGGCTGACACTGACGCTGAGGCGCGAAAGCCAGGGGAGCAAACAGGATTAGATACCCTAGTAGTCC</w:t>
      </w:r>
    </w:p>
    <w:p w14:paraId="761AA9BC">
      <w:pPr>
        <w:rPr>
          <w:rFonts w:hint="eastAsia"/>
        </w:rPr>
      </w:pPr>
      <w:r>
        <w:rPr>
          <w:rFonts w:hint="eastAsia"/>
        </w:rPr>
        <w:t>&gt;OTU004929</w:t>
      </w:r>
    </w:p>
    <w:p w14:paraId="652CC512">
      <w:pPr>
        <w:rPr>
          <w:rFonts w:hint="eastAsia"/>
        </w:rPr>
      </w:pPr>
      <w:r>
        <w:rPr>
          <w:rFonts w:hint="eastAsia"/>
        </w:rPr>
        <w:t>CCTACGGGCGGCAGCAGTGGGGAATCTTGCGCAATGCGCGAAAGCGTGACGCAGCAACGCCGCGTGGGTGAAGAAGGCCTTCGGGTTGTAAAGCCCTTTTAAGCGGGAAGATGGTGACGGTACCGCTTGAATAAGCCCCGGCTAACTACGTGCCAGCAGCCGCGGTAATACGTAGGGGGCGAGCGTTGTCCGGAATTACTGGGCGTAAAGGGCGCGTAGGCGGCCCGGCAAGCCCGCTGTGAAAGACCGGGGCCCAACCCCGGGGTGTCAGCGGGGACTGCCGGGCTCGAGCGCCGGAGGGGGGTGCGGAATTCCTGGTGTAGCGGTGGAATGCGTAGAGATCAGCAGGAACACCCGTGGCGAAGGCGGCCACCTGGGCCGTACCTGACGCTGAGGCGCGAAGGCTAGGGGAGCGAACGGGATTAGATACCCCAGTAGTCC</w:t>
      </w:r>
    </w:p>
    <w:p w14:paraId="398C53DB">
      <w:pPr>
        <w:rPr>
          <w:rFonts w:hint="eastAsia"/>
        </w:rPr>
      </w:pPr>
      <w:r>
        <w:rPr>
          <w:rFonts w:hint="eastAsia"/>
        </w:rPr>
        <w:t>&gt;OTU004930</w:t>
      </w:r>
    </w:p>
    <w:p w14:paraId="189C2E2B">
      <w:pPr>
        <w:rPr>
          <w:rFonts w:hint="eastAsia"/>
        </w:rPr>
      </w:pPr>
      <w:r>
        <w:rPr>
          <w:rFonts w:hint="eastAsia"/>
        </w:rPr>
        <w:t>CCTACGGGGGGCTGCAGTGGGGAATATTGGACAATGGGCGAAAGCCTGACGCAGCGACGCCGCGTGCGGGAAGAAGGCCTTCGGGTTGTAAACCGCTTTCAGGAGGGACGAAGCCACTCGGGTTAATACCCCAGAGGGTGACGGTACCTGCAGAAGAAGCACCGGCCAACTACGTGCCAGCAGCCGCGGTAATACGTAGGGTGCAAGCGTTGTCCGGAATTATTGGGCGTAAAGAGCTCGTAGGCGGTTTGTCGCGTCGACTGTGAAAACCCGAGGCTTAACCTCGGGCCTGCAGTCGATACGGGCAGACTTGAGGTATGCAGGGGAGAATGGAATTCCTGGTGTAGCGGTGAAATGCGCAGATATCGGGAGGAACACCAATGGCGAAAGCAGGTACCTGGACTATTACTGACACTAAGCTGCGAAAGCTAGGGGAGCAAACAGGATTAGATACCCGTGTAGTCC</w:t>
      </w:r>
    </w:p>
    <w:p w14:paraId="51F256BA">
      <w:pPr>
        <w:rPr>
          <w:rFonts w:hint="eastAsia"/>
        </w:rPr>
      </w:pPr>
      <w:r>
        <w:rPr>
          <w:rFonts w:hint="eastAsia"/>
        </w:rPr>
        <w:t>&gt;OTU004931</w:t>
      </w:r>
    </w:p>
    <w:p w14:paraId="6C059012">
      <w:pPr>
        <w:rPr>
          <w:rFonts w:hint="eastAsia"/>
        </w:rPr>
      </w:pPr>
      <w:r>
        <w:rPr>
          <w:rFonts w:hint="eastAsia"/>
        </w:rPr>
        <w:t>CCTACGGGTGGCTGCAGTAAGGGATATTGCGCAATGGGCGAAAGCCTGACGCAGCAACGCCGCGTGGAGGATGACGGCCTTCGGGTTGTAAACTCCTTTGGATCGGGACGAGTAAGGACGGTACCGGTCAAACAAGTCACGGCTAACTACGTGCCAGCAGCCGCGGTAATACGTAGGGTCCAAGCGTTAATCGGAATTACTGGGCGTAAAGGGCGTGTAGGCGGCTTCGTGTGTCTGACGTGAAAGCCCCGGGCTTACCCCGGGAAGTGCGTTGGAAACTGCGGAGCTAGAGTCCCGGAGAGGGAGGTGGAATTCCAGGTGTAGCGGTGAAATGCGTAGATATCTGGAAGAACACCGGTGGCGAAGGCGGCCTCCTGGACGGTGACTGACGCTGAGACGCGAAAGCGTGGGGAGCAAACAGGATTAGATACCCTAGTAGTCC</w:t>
      </w:r>
    </w:p>
    <w:p w14:paraId="28819532">
      <w:pPr>
        <w:rPr>
          <w:rFonts w:hint="eastAsia"/>
        </w:rPr>
      </w:pPr>
      <w:r>
        <w:rPr>
          <w:rFonts w:hint="eastAsia"/>
        </w:rPr>
        <w:t>&gt;OTU004932</w:t>
      </w:r>
    </w:p>
    <w:p w14:paraId="3B7757AB">
      <w:pPr>
        <w:rPr>
          <w:rFonts w:hint="eastAsia"/>
        </w:rPr>
      </w:pPr>
      <w:r>
        <w:rPr>
          <w:rFonts w:hint="eastAsia"/>
        </w:rPr>
        <w:t>CCTACGGGGGGCAGCAGTTAGGAATTTTGGGCAATGGGCGAAAGCCTGACCCAGCAACGCCGCGTGGGTGATGAAGGCCTTCGGGTCGTAAAGCCCTTTTTCAGGGGAAGATGATGACGGTACCGAAGGAATAAGTCACGGCAAACTACGTGCCAGCAGCCGCGGTAATACGTAGGTGGCAAGCGTTGTCCGGATTTACTGGGCGTAAAGAGCGCGTAGGCGGCTTTCTAAGTCTATGGTGAAATCTCCTGGCTTAACTAGGAGGGGTCTGTAGATACTGGAAGGCTTGAGTACCGCAGAGGAAGATGGAATTCCCGGTGGAGTGGTGAAATGCGTAGATATCGGGAGGAACACCAGAGGCGTAGGCAGCTCGCTGGGACGTTACTGACGCTGAGACGCGAAAGCGTGGGGAGCAAACAGGATTAGATACCCCGGTAGTCC</w:t>
      </w:r>
    </w:p>
    <w:p w14:paraId="5C683745">
      <w:pPr>
        <w:rPr>
          <w:rFonts w:hint="eastAsia"/>
        </w:rPr>
      </w:pPr>
      <w:r>
        <w:rPr>
          <w:rFonts w:hint="eastAsia"/>
        </w:rPr>
        <w:t>&gt;OTU004933</w:t>
      </w:r>
    </w:p>
    <w:p w14:paraId="1453CF0F">
      <w:pPr>
        <w:rPr>
          <w:rFonts w:hint="eastAsia"/>
        </w:rPr>
      </w:pPr>
      <w:r>
        <w:rPr>
          <w:rFonts w:hint="eastAsia"/>
        </w:rPr>
        <w:t>CCTACGGGAGGCAGCAGTGGGGAATATTGGACAATGGGGGAAACCCTGATCCAGCGATGCCGCGTGCGGGATGAAGGCCTTCGGGTTGTAAACCGCTGTCGGAGGGGATGAATGTCCTGAGGGTAATCTCTCAGGATTGACAGATCCTAGGAGGAAGTACGGGCTAAGTTCGTGCCAGCAGCCGCGGTAAGACGAACCGTACGAACGTTATTCGGAATTACTGGGCTTAAAGGGTGCGTAGGCTGTGCAGAAAGTTGGGTGTGAAATCCCTCGGCTCAACCGAGGAACTGCGCCCAAAACTACTGTGCTTGAGGGAGACAGAGGTGAGCGGAACTTAGGGTGGAGCGGTGAAATGCGTTGATATCCTAAGGAACACCGGTGGCGAAGGCGGCTCACTGGGTCTCTTCTGACGCTGAGGCACGAAAGCTAGGGTAGCGAACGGGATTAGATACCCCAGTAGTCC</w:t>
      </w:r>
    </w:p>
    <w:p w14:paraId="374BF8E6">
      <w:pPr>
        <w:rPr>
          <w:rFonts w:hint="eastAsia"/>
        </w:rPr>
      </w:pPr>
      <w:r>
        <w:rPr>
          <w:rFonts w:hint="eastAsia"/>
        </w:rPr>
        <w:t>&gt;OTU004934</w:t>
      </w:r>
    </w:p>
    <w:p w14:paraId="45E784B4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GCACTTTTGTTCGGGAAGAAATCTTTCGACCTAATACGTCGGGAGGATGACGGTACCGAAAGAATAAGCACCGGCTAACTTCGTGCCAGCAGCCGCGGTAATACAGAGGGTGCGAGCGTTAATCGGAATTACTGGGCGTAAAGCGTGCGCAGGCGGTAATGTAAGACAGTTGTGAAATCCCCGGGCTCAACCTGGGAACTGCATTCGATACTGGACGGCTAGAGTATGAAAGAGGGAGGTAGAATTCCACGTGTAGCGGTGAAATGCGTAGATATGTGGAGGAACACCAGAGGCGAAGGCGGCTCACTGGGTCTCAACTGACGCTGATGCACGAAAGCTAGGGTAGCGAACGGGATTAGATACCCCTGTAGTCC</w:t>
      </w:r>
    </w:p>
    <w:p w14:paraId="525769B7">
      <w:pPr>
        <w:rPr>
          <w:rFonts w:hint="eastAsia"/>
        </w:rPr>
      </w:pPr>
      <w:r>
        <w:rPr>
          <w:rFonts w:hint="eastAsia"/>
        </w:rPr>
        <w:t>&gt;OTU004935</w:t>
      </w:r>
    </w:p>
    <w:p w14:paraId="7044B4C4">
      <w:pPr>
        <w:rPr>
          <w:rFonts w:hint="eastAsia"/>
        </w:rPr>
      </w:pPr>
      <w:r>
        <w:rPr>
          <w:rFonts w:hint="eastAsia"/>
        </w:rPr>
        <w:t>CCTACGGGCGGCTGCAGTCGGGAATTTTGGGCAATGGGCGAAAGCCTGATCCAGCAATGCCGCGTGAGTGATGAAGGCCTTAGGGTTGTAAAGCTCTTTTACCCGGGATGATAATGACAGTACCGGGAGAATAAGCTCCGGCTAACTCCGTGCCAGCAGCCGCGGTAATACGTAGGTGGCGAGCGTTGTCCGGATTTATTGGGCGTAAAGAGCTCGTAGGCGGCCTTCCACGTCGGATGTGAAAGCTCACGGCTCAACCGTGAGATGCCATTCGATATGGGAAGGCTAGAGGTAGGTAGGGGAGACTGGAATTCCTGGTGTAGCGGTGAAATGCGCAGATATCAGGAGGAACACCAGTGGCGAAGGCGACTCTCTGGTCTGTAACTGACGCTGAGGCGCGAAAGCGTGGGGAGCAAACAGGATTAGATACCCTGGTAGTCC</w:t>
      </w:r>
    </w:p>
    <w:p w14:paraId="6457E65F">
      <w:pPr>
        <w:rPr>
          <w:rFonts w:hint="eastAsia"/>
        </w:rPr>
      </w:pPr>
      <w:r>
        <w:rPr>
          <w:rFonts w:hint="eastAsia"/>
        </w:rPr>
        <w:t>&gt;OTU004936</w:t>
      </w:r>
    </w:p>
    <w:p w14:paraId="7914AAC0">
      <w:pPr>
        <w:rPr>
          <w:rFonts w:hint="eastAsia"/>
        </w:rPr>
      </w:pPr>
      <w:r>
        <w:rPr>
          <w:rFonts w:hint="eastAsia"/>
        </w:rPr>
        <w:t>CCTACGGGTGGCAGCAGTGGGGAATCTTGGACAATGGGCGCAAGCCTGATCCAGCCATGCCGCGTGTGTGAAGAAGGCCTTCGGGTTGTAAAGCACTTTTGTCCGGAAAGAAAAGTTCTCGGTTAATACCCGGGGATCCTGACGGTACCGGAAGAATAAGCACCGGCTAACTTCGTGCCAGCAGCCGCGGTAATACGTAGGGAGCAAGCGTTGTCCGGAATCATTGGGCGTAAAGCGCGTGTAGGCGGTTTCGTAAGTCTGCTGTGAAAGTCGGAGGCTCAACCTTCGAATGCCAGTGGATACTGTGAGACTTGAGTACGGAAGAGGAGAGTGGAATTCCTGGTGTAGCGGTGGAATGCGCAGATATCAGGAGGAACACCAACGGCGAAGGCAGCTCTCTGGGACGTTACTGACGCTCATGCACGAAAGCGTGGGGAGCAAACAGGATTAGATACCCCAGTAGTCC</w:t>
      </w:r>
    </w:p>
    <w:p w14:paraId="21BE32A4">
      <w:pPr>
        <w:rPr>
          <w:rFonts w:hint="eastAsia"/>
        </w:rPr>
      </w:pPr>
      <w:r>
        <w:rPr>
          <w:rFonts w:hint="eastAsia"/>
        </w:rPr>
        <w:t>&gt;OTU004937</w:t>
      </w:r>
    </w:p>
    <w:p w14:paraId="41E29FD7">
      <w:pPr>
        <w:rPr>
          <w:rFonts w:hint="eastAsia"/>
        </w:rPr>
      </w:pPr>
      <w:r>
        <w:rPr>
          <w:rFonts w:hint="eastAsia"/>
        </w:rPr>
        <w:t>CCACGGGCGGCTGCAGTGGGGAATTTTGGACAATGGGCGCAAGCCTGATCCAGCCATTCCGCGTGCAGGATGAAGGCCCTCGGGTTGTAAACTGCTTTTGTACGGAACGAAACGCGATGGGTTAATACCTCGTCGTAATGACGGTACCGTAAGAATAAGCACCGGCTAACTACGTGCCAGCAGCCGCGGTAATACGGGGGGTGCAAGCGTTGTTCGGAATCATTGGGCGTAAAGGGCGTGTAGGCGGCTAGATAAGTCAGATGTGAAATCCCTGGGCTTAACCCAGGAAGTGCATTTGAAACTGTTTGGCTTGAGTAGGGGAGAGGAAAGTGGAATTCCTGGTGTAGAGGTGAAATTCGTAGATATCAGGAGGAACACCGGTGGCGAAGGCGACTTTCTGGCCCTATACTGACGCTGAGACGCGAAAGCGTGGGTAGCAAACAGGATTAGATACCCCAGTAGTCC</w:t>
      </w:r>
    </w:p>
    <w:p w14:paraId="5B56EA1D">
      <w:pPr>
        <w:rPr>
          <w:rFonts w:hint="eastAsia"/>
        </w:rPr>
      </w:pPr>
      <w:r>
        <w:rPr>
          <w:rFonts w:hint="eastAsia"/>
        </w:rPr>
        <w:t>&gt;OTU004938</w:t>
      </w:r>
    </w:p>
    <w:p w14:paraId="55CA386A">
      <w:pPr>
        <w:rPr>
          <w:rFonts w:hint="eastAsia"/>
        </w:rPr>
      </w:pPr>
      <w:r>
        <w:rPr>
          <w:rFonts w:hint="eastAsia"/>
        </w:rPr>
        <w:t>CCTACGGGGGGCTGCAGTGGGGAATCTTGCGCAATGGGCGAAAGCCTGACGCAGCGACGCCGCGTGCGGGATGAAGGCCTTCGGGTTGTAAACCGCTTTCAGCAGGGACGAAATTGACGGTACCTGCAGAAGAAGCCCCGGCCAACTACGTGCCAGCAGCCGCGGTAAGACAGAGGGCGCGAGCGTTGTCCGGAATCACTGGGCGTAAAGGGCGCGTAGGTGGCGGCATAAGGCCGCGGTGAAAGTTCGGGGCTCAACCCTGAATCGGCCGCGGCGACTGTGTCGCTTGGGCACTGTAGAGGCAGACGGAATTCCGGGTGTAGCAGTGAAATGCGTAGAGATGTGGAGGAACACCGATGGCGAAGGCAGCCCCCTGGGATGACACTGACGCTCAGGCACGAAAGCGTGGGGAGCAAACAGGATTAGATACCCCAGTAGTCC</w:t>
      </w:r>
    </w:p>
    <w:p w14:paraId="08B5C21F">
      <w:pPr>
        <w:rPr>
          <w:rFonts w:hint="eastAsia"/>
        </w:rPr>
      </w:pPr>
      <w:r>
        <w:rPr>
          <w:rFonts w:hint="eastAsia"/>
        </w:rPr>
        <w:t>&gt;OTU004939</w:t>
      </w:r>
    </w:p>
    <w:p w14:paraId="609F952B">
      <w:pPr>
        <w:rPr>
          <w:rFonts w:hint="eastAsia"/>
        </w:rPr>
      </w:pPr>
      <w:r>
        <w:rPr>
          <w:rFonts w:hint="eastAsia"/>
        </w:rPr>
        <w:t>CCTACGGGTGGCTGCAGTCGAGAATCTTGGGCAATGCACGAAAGTGTGACCCAGCGACGCCGCGTGCAGGATGAATGCCTTCGGGTTGTAAACTGCTTTTAGTCGTGACGATTATGACGGTAGCGACTGAATAAGGATCGGCTAACTCCGTGCCAGCAGCCGCGGTCACACGGAGGATCCAAGCGTTATCCGGAATTACTGGGCGTAAAGAGTTGCGTAGGTGGCATAGTAAGCAGGTAGTGAAATCGTGTGGCTCAACCATACTCACATTATCTGAACTGCTAAGCTAGAGTATGAGAGAGGTAGCTGGAATTCCTAGTGTAGGAGTGAAATCCGTAGATATTAGGAGGAACACCGATGGCGTAGGCAGGCTACTGGCTCATTACTGACACTAAGGCACGAAAGCGTGGGGAGCGAACGGGATTAGATACCCGAGTAGTCC</w:t>
      </w:r>
    </w:p>
    <w:p w14:paraId="5A1C4475">
      <w:pPr>
        <w:rPr>
          <w:rFonts w:hint="eastAsia"/>
        </w:rPr>
      </w:pPr>
      <w:r>
        <w:rPr>
          <w:rFonts w:hint="eastAsia"/>
        </w:rPr>
        <w:t>&gt;OTU004940</w:t>
      </w:r>
    </w:p>
    <w:p w14:paraId="248C5DBC">
      <w:pPr>
        <w:rPr>
          <w:rFonts w:hint="eastAsia"/>
        </w:rPr>
      </w:pPr>
      <w:r>
        <w:rPr>
          <w:rFonts w:hint="eastAsia"/>
        </w:rPr>
        <w:t>CCTACGGGTGGCTGCAGTGGGGAATATTGGACAATGGGGGCAACCCTGATCCAGCCATGCCGCGTGTGTGAAGAAGGCCTTCGGGTTGTAAAGCACTTTCGGACGGAACGAAATCGCGCGGGTGAATATCCCTCGTGGATGACGGTACCGTAAGAAGAAGCACCGGCTAACTACGTGCCAGCAGCCGCGGTAATACGTAGGGTGCGAGCGTTAATCGGAATTACTGGGCGTAAAGTGTGCGCAGGTGGCCTCGCAAGTCGAGTGTGAAATCCCTGGGCTCAACCCAGGAACTGCGTCCGATACTGGTTGGCTTGAATCCGGGAGAGGGATGTGGAATTCCAGGTGTAGCGGTGAAATGCGTAGAGATGTGGAGGAACACCAGTGGCGAAGGCGACTGCCTGGACCAGCACTGACACTGAGGCACGAAAGCGTGGGGAGCAAACAGGATTAGATACCCTGTAGTCC</w:t>
      </w:r>
    </w:p>
    <w:p w14:paraId="7798F151">
      <w:pPr>
        <w:rPr>
          <w:rFonts w:hint="eastAsia"/>
        </w:rPr>
      </w:pPr>
      <w:r>
        <w:rPr>
          <w:rFonts w:hint="eastAsia"/>
        </w:rPr>
        <w:t>&gt;OTU004941</w:t>
      </w:r>
    </w:p>
    <w:p w14:paraId="29BC9FEC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TCCGGCTAACTCCGTGCCAGCAGCCGCGGTAATACGGAGGGAGCTAGCGTTGTTCGGAATTACTGGGCGTAAAGCGCACGTAGGCGGCTTTGTAAGTCCCTTGTGAAATCCCCCGGCTCAACTGGGGAACTGCAAGGGAAACAGCAGGGCTTGAGTTCGGGAGAGGGAAGCGGAATTCCGGGTGTAGCGGTGAAATGCGTAGATATCTGGAGGAACACCGGTGGCGAAGGCGGCATCCTGGACCGGAACTGACGCTGAGGCGCGAAAGCTAGGGGAGCAAACGGGATTAGATACCCGTGTAGTCC</w:t>
      </w:r>
    </w:p>
    <w:p w14:paraId="0E496B09">
      <w:pPr>
        <w:rPr>
          <w:rFonts w:hint="eastAsia"/>
        </w:rPr>
      </w:pPr>
      <w:r>
        <w:rPr>
          <w:rFonts w:hint="eastAsia"/>
        </w:rPr>
        <w:t>&gt;OTU004942</w:t>
      </w:r>
    </w:p>
    <w:p w14:paraId="76C9BA84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TCCGGCTAACTCCGTGCCAGCAGCCGCGGTAATACAGAGGTCCCGAGCGTTGTTCGGATTCACTGGGCGTAAAGGGTGCGTAGGTGGTGAGGTAAGTCGGATGTGAAATCTCCGGGCTCAACCCGGAAATGGCATTGGAAACTACCTTGCTGGAGGATTTGAGGGGGGATTGGAATACTTGGTGTAGCAGTGAAATGCGTAGATATCAAGTGGAACACCAGTGGCGAAGGCGGATCTCTGGACAGTTACTGACACTGAGGCACGAAGGCCAGGGGAGCAAACGGGATTAGATACCCTAGTAGTCC</w:t>
      </w:r>
    </w:p>
    <w:p w14:paraId="241564A6">
      <w:pPr>
        <w:rPr>
          <w:rFonts w:hint="eastAsia"/>
        </w:rPr>
      </w:pPr>
      <w:r>
        <w:rPr>
          <w:rFonts w:hint="eastAsia"/>
        </w:rPr>
        <w:t>&gt;OTU004943</w:t>
      </w:r>
    </w:p>
    <w:p w14:paraId="0436D504">
      <w:pPr>
        <w:rPr>
          <w:rFonts w:hint="eastAsia"/>
        </w:rPr>
      </w:pPr>
      <w:r>
        <w:rPr>
          <w:rFonts w:hint="eastAsia"/>
        </w:rPr>
        <w:t>CCTACGGGTGGCAGCAGTGGGGAATATTGCGCAATGGGGGAAACCCTGACGCAGCGACGCCGCGTGGGTGATGAAGGCCTTCGGGTCGTAAAGCCCTGTCGGAGGGGAAGAAGGACTTCGGTGCGAATAGTTCCGAGGTCTGACGGTACCCTAGGAATAAGCACCGGCTAACTCCGTGCCAGCAGCCGCGGTAATACGGAGGGTGCAAGCGTTATCCGGATTCACTGGGTTTAAAGGGTGCGTAGGCGGTAAATTAAGTCAGAGGTGAAAGCCTGCAGCTCAACTGTAGAACTGCCTTTGATACTGGTTTACTTGAGTACAGATGAAGTGGGCGGAATGTGACAAGTAGCGGTGAAATGCATAGATATGTCACAGAACACCGATTGCGAAGGCAGCTCACTAAAGTGTAACTGACGCTGAGGCACGAAAGCGTGGGGATCAAACAGGATTAGATACCCCTGTAGTCC</w:t>
      </w:r>
    </w:p>
    <w:p w14:paraId="10B025E1">
      <w:pPr>
        <w:rPr>
          <w:rFonts w:hint="eastAsia"/>
        </w:rPr>
      </w:pPr>
      <w:r>
        <w:rPr>
          <w:rFonts w:hint="eastAsia"/>
        </w:rPr>
        <w:t>&gt;OTU004944</w:t>
      </w:r>
    </w:p>
    <w:p w14:paraId="52A2ABC2">
      <w:pPr>
        <w:rPr>
          <w:rFonts w:hint="eastAsia"/>
        </w:rPr>
      </w:pPr>
      <w:r>
        <w:rPr>
          <w:rFonts w:hint="eastAsia"/>
        </w:rPr>
        <w:t>CCTACGGGCGGCAGCAGTAGGGAATCTTCCGCAATGGGCGAAAGCCTGACGGAGCAACGCCGCGTGAGTGATGAAGGTTTTCGGATCGTAAAGCTCTGTTGCCAGGGAAGAACGTCCGGTAGAGTAACTGCTGCCGGAGTGACGGTACCTGAGAAGAAAGCCCCGGCTAACTACGTGCCAGCAGCCGCGGTAATACGTAGGTGGCAAGCGTTGTTCGGATTTACTGGGCGTAAAGCGCACGTAGGCGGGTCGTTAAGTCAGGGGTGAAATCCCAGAGCTCAACTCTGGAACTGCCTTTGATACTGGCGACCTAGAGTCCGGAAGAGGTTAGTGGAATTCCCAGTGTAGAGGTGAAATTCGTAGATATTCGGAGGAACACCAGTGGCGAAGGCGGCTCACTGGCTCGGTACTGACGCTGAGGTGCGAAAGCGTGGGGAGCAAACAGGATTAGATACCCCAGTAGTCC</w:t>
      </w:r>
    </w:p>
    <w:p w14:paraId="4C8383BE">
      <w:pPr>
        <w:rPr>
          <w:rFonts w:hint="eastAsia"/>
        </w:rPr>
      </w:pPr>
      <w:r>
        <w:rPr>
          <w:rFonts w:hint="eastAsia"/>
        </w:rPr>
        <w:t>&gt;OTU004945</w:t>
      </w:r>
    </w:p>
    <w:p w14:paraId="5F4559CB">
      <w:pPr>
        <w:rPr>
          <w:rFonts w:hint="eastAsia"/>
        </w:rPr>
      </w:pPr>
      <w:r>
        <w:rPr>
          <w:rFonts w:hint="eastAsia"/>
        </w:rPr>
        <w:t>CCTACGGGGGGCTGCAGTGGGGAATCTTGCGCAATGGGCGAAAGCCTGACGCAGCGACGCCGCGTGAGGGAAGAAGGCCTTCGGGTTGTAAACCTCTTTCAGGAGGGACGAAGCCACTCGGGTTAATACCCCAGAGGGTGACGGTACCTCCAGAAGAAGCCCCGGCTAACTACGTGCCAGCAGCCGCGGTAAGACAGAGGCCACGAACGTTGTTCGGAATCACTGGGCATAAAGCGCACGTAGGCGGCTTTTCAAGCGTGCGGTGAAAGCTCGGGGCTTAACTCCGAGTCTGCCGTGCGAACTGGGAGGCTTGAGTCTGGTAGAGGTCGATGGAATTCCGGGTGTAGCGGTGGAATGCGTAGAGATCCGGAAGAACACCGGTGGCGAAGGCGGTCGACTGGGCCAGAACTGACGCTGAGGCGCGACAGCGTGGGGAGCAAACAGGATTAGATACCCGAGTAGTCC</w:t>
      </w:r>
    </w:p>
    <w:p w14:paraId="19220349">
      <w:pPr>
        <w:rPr>
          <w:rFonts w:hint="eastAsia"/>
        </w:rPr>
      </w:pPr>
      <w:r>
        <w:rPr>
          <w:rFonts w:hint="eastAsia"/>
        </w:rPr>
        <w:t>&gt;OTU004946</w:t>
      </w:r>
    </w:p>
    <w:p w14:paraId="5DD7B9F1">
      <w:pPr>
        <w:rPr>
          <w:rFonts w:hint="eastAsia"/>
        </w:rPr>
      </w:pPr>
      <w:r>
        <w:rPr>
          <w:rFonts w:hint="eastAsia"/>
        </w:rPr>
        <w:t>CCTACGGGTGGCTGCAGTGGGGAATATTGGACAATGGGCGAAAGCCTGACCCAGCAACGCCGCGTGAAGGATGAAATCCCTCGGGATGTAAACTTCGCAAGAACAGGAAGAATAAGTAAGAGTTAATATCTCTTACGATGACGGTACTCGCAGAAGAAGCACCGGCTAACTACGTGCCAGCAGCCGCGGTAATACGTAGGGTGCAAGCGTTATCCGGATTCACTGGGTTTAAAGGGTGCGTAGGAGGGTAGGTAAGTCAGTGGTGAAATCTTCGAGCTTAACTCGGAAACTGCCGTTGATACTATCTATCTTGAATACCGTGGAGGTGAGCGGAATATGTCATGTAGCGGTGAAATGCTTAGATATGACATAGAACACCAATTGCGAAGGCAGCTCGCTACACGAATATTGACTCTGAGGCACGAAAGCGTGGGGATCAAACAGGATTAGATACCCTGGTAGTCC</w:t>
      </w:r>
    </w:p>
    <w:p w14:paraId="3BEEADAA">
      <w:pPr>
        <w:rPr>
          <w:rFonts w:hint="eastAsia"/>
        </w:rPr>
      </w:pPr>
      <w:r>
        <w:rPr>
          <w:rFonts w:hint="eastAsia"/>
        </w:rPr>
        <w:t>&gt;OTU004947</w:t>
      </w:r>
    </w:p>
    <w:p w14:paraId="20279C9D">
      <w:pPr>
        <w:rPr>
          <w:rFonts w:hint="eastAsia"/>
        </w:rPr>
      </w:pPr>
      <w:r>
        <w:rPr>
          <w:rFonts w:hint="eastAsia"/>
        </w:rPr>
        <w:t>CCTACGGGCGGCTGCAGTGGGGAATATTGGACAATGGGGGCAACCCTGATCCAGCAATGCCGCGTGAGTGATGAAGGCCTTCGGGTTGTAAAGCTCTTTTGCCAGGGACGATGATGACGGTACCGGGAGAATAAGCCCCGGCTAACTCCGTGCCAGCAGCCGCGGTAATACGGAGGGATCCTAGCGTTGCTCGGAATTATTGGGCGTAAAGCGGGTGTAGGTGGCTTGGTAAGTCGGGTGTGAAAGCCCAGGGCTCAACCCTGGAAGTGCATTCGATACTGCTGAGCTTGAGTGCGAGAGAGGTTAATAGAATACCTGGTGTAGTGGTGAAATACGTAGATATCAGGTGGAACACCGGAGGCGAAGGCGGTTAACTGGCTCGACACTGACACTGAGACCCGAAAGTGCGGGGATCAAACAGGATTAGATACCCCTGTAGTCC</w:t>
      </w:r>
    </w:p>
    <w:p w14:paraId="1AD6EFD5">
      <w:pPr>
        <w:rPr>
          <w:rFonts w:hint="eastAsia"/>
        </w:rPr>
      </w:pPr>
      <w:r>
        <w:rPr>
          <w:rFonts w:hint="eastAsia"/>
        </w:rPr>
        <w:t>&gt;OTU004948</w:t>
      </w:r>
    </w:p>
    <w:p w14:paraId="375CB7CF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TTCGGGTTGTAAAGCTCTTTTGGCGGGGACGATGATGACGGTACCCGCAGAATAAGCCCCGGCTAACTTCGTGCCAGCAGCCGCGGTAAGACGAAGGGGGCAAGCGTTGTCCGGAATTATTGGGCGTAAAGGGCGCGCAGGCGGCCTGTTAAGTCTGTTGTGAAAGACCGCGGCTCAACCGCGGGGTGGCATCAGAAACTGGCAGGCTTGAGTGCAGGAGAGGCGAGTGGAATTCCGAGTGTAGAGGTGAAATTCGTAGATATTCGGAAGAACACCAGTGGCGAAGGCGACTCGCTGGACAAGTATTGACGCTGAGGTGCGAAAGCGTGGGGAGCAAACAGGATTAGATACCCTAGTAGTCC</w:t>
      </w:r>
    </w:p>
    <w:p w14:paraId="3B3E20A2">
      <w:pPr>
        <w:rPr>
          <w:rFonts w:hint="eastAsia"/>
        </w:rPr>
      </w:pPr>
      <w:r>
        <w:rPr>
          <w:rFonts w:hint="eastAsia"/>
        </w:rPr>
        <w:t>&gt;OTU004949</w:t>
      </w:r>
    </w:p>
    <w:p w14:paraId="471B220E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CTTTCGGGTTGTAAACTCCTGTCATTTGGGAACAAGGTGCACCGGTTGACTGCCGGTGCATTGATAGTACCAGAAGAGGAAGAGACGGCTAACTCTGTGCCAGCAGCCGCGGTAATACAGAGGTCTCAAGCGTTGTTCGGATTCATTGGGCGTAAAGAGCTCGTAGGCGGCTATTCGCGTCGGATGTGAAAGCTCGGGGCTCAACCCCGGAAGGCGGGTGGATACTGTCAGACTAGAGTGCGGAAGAGGCGAGTGGAATTCCCGGTGTAGCGGTGAAATGCGCAGATATCGGGAGGAACACCAATTGCGAAGGCAGCTCGCTGGGACGTAACTGACGCTGAGACGCGAAAGCGTGGGGAGCAAACAGGATTAGATACCCCTGTAGTCC</w:t>
      </w:r>
    </w:p>
    <w:p w14:paraId="7975D34B">
      <w:pPr>
        <w:rPr>
          <w:rFonts w:hint="eastAsia"/>
        </w:rPr>
      </w:pPr>
      <w:r>
        <w:rPr>
          <w:rFonts w:hint="eastAsia"/>
        </w:rPr>
        <w:t>&gt;OTU004950</w:t>
      </w:r>
    </w:p>
    <w:p w14:paraId="35097D53">
      <w:pPr>
        <w:rPr>
          <w:rFonts w:hint="eastAsia"/>
        </w:rPr>
      </w:pPr>
      <w:r>
        <w:rPr>
          <w:rFonts w:hint="eastAsia"/>
        </w:rPr>
        <w:t>CCTACGGGGGGCAGCAGCAGGGAATCTTGCGCAATGGACGAAAGTCTGACGCAGTGACGCCGCGTGAGGGATGAATGCCTTCGGGTTGTAAACCTCTTTCAGCAGGGACGAAGCGAAAGTGACGGTACCTGCAGAAGAAGCCCCGGCCAACTACGTGCCAGCAGCCGCGGTAACACGTAGGGGGCGAGCGTTGTCCGGATTTATTGGGCGTAAAGCGCGCGCAGGCGGTTCTCAGAGCCCGGCGTGAAAGCCCCCGGCTCAACCGGGGGAGGCCGTCGGGGACCTGGGGGCTGGAGGCCGGTAGGGGAGAGCGGAATTCCCGGTGTAGTGGTGGAATGCGTAGAGATCCGGAGGAACACCAGCGGCGAAGGCGGCATCCTGGACTGGTCCTGACACTCAGGAGCGAAAGCGTGGGGAGCGATCCGGATTAGATACCCTTGTAGTCC</w:t>
      </w:r>
    </w:p>
    <w:p w14:paraId="036C0E41">
      <w:pPr>
        <w:rPr>
          <w:rFonts w:hint="eastAsia"/>
        </w:rPr>
      </w:pPr>
      <w:r>
        <w:rPr>
          <w:rFonts w:hint="eastAsia"/>
        </w:rPr>
        <w:t>&gt;OTU004951</w:t>
      </w:r>
    </w:p>
    <w:p w14:paraId="469F2CC8">
      <w:pPr>
        <w:rPr>
          <w:rFonts w:hint="eastAsia"/>
        </w:rPr>
      </w:pPr>
      <w:r>
        <w:rPr>
          <w:rFonts w:hint="eastAsia"/>
        </w:rPr>
        <w:t>CCTACGGGTGGCTGCAGTAGGGAATATTGCACAATGGAGGAAACTCTGATGCAGCAACGCCGCGTGAGTGACGAAGGCCTTCGGGTCGTAAAGCTCTGTTGCAGGGGAAGAAAAAAATGACGGTACCCTGCGAGAAAGGACCGGCCAACTTCGTGCCAGCAGCCGCGGTAAGACGAGGGGTCCTAGCGTTGTTCGGAATCACTGGGCGTAAAGCGCATGTAGGCGGCTTAGCAAGTCAGTTGTGAAAGCCCTGGGCTTAACCCAGGAAGTGCAGCTGATACTGCTGAGCTTGAATATGGGAGAGGGTAGTAGAATTCCTGGTGTAGTGGTGAAATACGTAGATATCAGGAGGAATACCGGTGGCGAAGGCAATCCCCTGGGCCTGTACTGACGCTCATGCACGAAAGCGTGGGGAGCAAACAGGATTAGATACCCGGGTAGTCC</w:t>
      </w:r>
    </w:p>
    <w:p w14:paraId="0875DC8A">
      <w:pPr>
        <w:rPr>
          <w:rFonts w:hint="eastAsia"/>
        </w:rPr>
      </w:pPr>
      <w:r>
        <w:rPr>
          <w:rFonts w:hint="eastAsia"/>
        </w:rPr>
        <w:t>&gt;OTU004952</w:t>
      </w:r>
    </w:p>
    <w:p w14:paraId="153F7607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GGAGAAGAAACCCTAGCATTCCTGCTGGGTTGACGGTACCCGATGAATAAGCACCGGCTAACTCCGTGCCAGCAGCCGCGGTAATACGGAGGGTGCAAGCGTTATCCGGATTCACTGGGTTTAAAGGGAGCGTAGGTGGGATGGTAAGTCAGTGGTGAAATCTCCGAGCTCAACTTGGGAATGGCGCTTGTGACTGTCAGGCTAGAGTATGTCAGAGGGGGGTAGAATTCCACGTGTAGCAGTGAAATGCGTAGAGATGTGGAGGAATACCGATGGCGAAGGCAGCCCCCTGGGACGTCACTGACGCTCATGCACGAAAGCGTGGGGAGCAAACAGGATTAGATACCCTTGTAGTCC</w:t>
      </w:r>
    </w:p>
    <w:p w14:paraId="450313ED">
      <w:pPr>
        <w:rPr>
          <w:rFonts w:hint="eastAsia"/>
        </w:rPr>
      </w:pPr>
      <w:r>
        <w:rPr>
          <w:rFonts w:hint="eastAsia"/>
        </w:rPr>
        <w:t>&gt;OTU004953</w:t>
      </w:r>
    </w:p>
    <w:p w14:paraId="71D09B92">
      <w:pPr>
        <w:rPr>
          <w:rFonts w:hint="eastAsia"/>
        </w:rPr>
      </w:pPr>
      <w:r>
        <w:rPr>
          <w:rFonts w:hint="eastAsia"/>
        </w:rPr>
        <w:t>CCTACGGGAGGCTGCAGTGGGGAATATTGGGCAATGGGCGCAAGCCTGACCCAGCCATGCCGCGTGAGTGACGAAGGCCTTCGGGTTGTAAAGCACTTTAAGTGGGGAGAAAGGTTCGCTGTCTAATACGCAGCGGAATTGATGCTACCCACAGAATAAGCACCGGCTAACTCTGTGCCAGCAGCCGCGGTAATACAGAGGGTGCAAGCGTTAATCGGAATTATTGGGCTTAAAGCGTGTGCAGGCGGCTTCGTAAGTACCTTGTGAAATCCCACGGCTCAACCGTGGAACCGCTGGGTATACTGCGAAGCTTGAGTCACCTAGGGGCAAGCGGAACAGATGGTGGAGCGGTGAAATGCGTAGATATCATCTGGAACGCCAATGGCGAAGGCAGCTTGCTGGGGGTGAACTGACGCTCAGACACGAAAGCCAGGGTAGCGAACGGGATTAGATACCCCGGTAGTCC</w:t>
      </w:r>
    </w:p>
    <w:p w14:paraId="68D80846">
      <w:pPr>
        <w:rPr>
          <w:rFonts w:hint="eastAsia"/>
        </w:rPr>
      </w:pPr>
      <w:r>
        <w:rPr>
          <w:rFonts w:hint="eastAsia"/>
        </w:rPr>
        <w:t>&gt;OTU004954</w:t>
      </w:r>
    </w:p>
    <w:p w14:paraId="3EA78D71">
      <w:pPr>
        <w:rPr>
          <w:rFonts w:hint="eastAsia"/>
        </w:rPr>
      </w:pPr>
      <w:r>
        <w:rPr>
          <w:rFonts w:hint="eastAsia"/>
        </w:rPr>
        <w:t>CCTACGGGAGGCTGCAGCAAGGAATCTTCCCCAATGGGCGTAAGCCTGAGGGAGCAACGCCGCGTGGAGGATGACGGCCTTCGGGTTGTAAACTCCTTTTTCGAGGGACGAAACGGACGGTACCTCGAGAATCAGCCCCGGCTAACTCTGTGCCAGCAGCCGCGGTAATACGGGGGGAGCAAGCGTTGTTCGGATTTACTGGGCGTAAAGCGTGCGTAGGCGGTGGTGCAAGTCTGGTGTGAAATCTCCCGGCTTAACTGGGAGGGTGCGCCGGAAACTGTGCTGCTGGAGTGCGGGAGAGGTAAGCGGAATTCCCGGTGTAGCGGTGAAATGCGTAGATATCGGGAGGAACACCTGTGGTGTAGACGGCTTACTGGACCGTGACTGACGCTGAGGCACGAAAGCGTGGGTAGCAAACAGGATTAGATACCCCAGTAGTCC</w:t>
      </w:r>
    </w:p>
    <w:p w14:paraId="0E1226AA">
      <w:pPr>
        <w:rPr>
          <w:rFonts w:hint="eastAsia"/>
        </w:rPr>
      </w:pPr>
      <w:r>
        <w:rPr>
          <w:rFonts w:hint="eastAsia"/>
        </w:rPr>
        <w:t>&gt;OTU004955</w:t>
      </w:r>
    </w:p>
    <w:p w14:paraId="2A55D616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CCTTCGGGTCGTAAAGCTCTGTTGTTAGGGAAGAACAAGTACGAGAGTAACTGCTCGTACCTTGACGGTACCTAACCAGAAAGCCACGGCTAACTACGTGCCAGCAGCCGCGGTAATACGTAGGGTGCAGGCGTTAATCGGAATTATTGGGTTTAAAGGGTGCGTAGGCGGCTTATTAAGTCAGGGGTGAAATCCCGGGGCTCAACCTCGGAACTGCCCTTGAAACTGCTAAGCTTGAATCCTGGAGAGGCGAGTGGAATTCCGAGTGTAGAGGTGAAATTCGTAGATATTCGGAAGAACACCAGTGGCGAAGGCGACTCGCTGGACAGGTATTGACGCTGAGGTGCGAAAGCGTGGGGAGCAAACAGGATTAGATACCCTTGTGTCC</w:t>
      </w:r>
    </w:p>
    <w:p w14:paraId="0925A1D4">
      <w:pPr>
        <w:rPr>
          <w:rFonts w:hint="eastAsia"/>
        </w:rPr>
      </w:pPr>
      <w:r>
        <w:rPr>
          <w:rFonts w:hint="eastAsia"/>
        </w:rPr>
        <w:t>&gt;OTU004956</w:t>
      </w:r>
    </w:p>
    <w:p w14:paraId="5E9DF238">
      <w:pPr>
        <w:rPr>
          <w:rFonts w:hint="eastAsia"/>
        </w:rPr>
      </w:pPr>
      <w:r>
        <w:rPr>
          <w:rFonts w:hint="eastAsia"/>
        </w:rPr>
        <w:t>CCTACGGGTGGCAGCAGTGGGGAATTTTGGACAATGGGCGCAAGCCTGATCCAGCCATTCCGCGTGAGTGAAGAAGGCCTTCGGGTTGTAAAGCTCTTTCGCAAGGGAAGAAAACTTACCCTCTAACATAGGGTGAGGCTGACGGTACCTTGATAAGAAGCACCGGCTAACTACGTGCCAGCAGCCGCGGTAATACGTAGGGTGCGAGCGTTAATCGGAATTACTGGGCGTAAAGCGTGCGCAGGCGGTTCTGTAAGTCAGATGTGAAATCCCCGGGCTCAACCTGGGAACTGCGTTTGAAACTACAGGACTAGAGTATGGCAGAGGGGGGTAGAATTCCACGTGTAGCAGTGAAATGCGTAGAGATGTGGAGGAATACCAATGGCGAAGGCAGCCCCCTGGGTCAATACTGACGCTCATGCACGAAAGCGTGGGGAGCAAACAGGATTAGATACCCTAGTAGTCC</w:t>
      </w:r>
    </w:p>
    <w:p w14:paraId="7CCB5841">
      <w:pPr>
        <w:rPr>
          <w:rFonts w:hint="eastAsia"/>
        </w:rPr>
      </w:pPr>
      <w:r>
        <w:rPr>
          <w:rFonts w:hint="eastAsia"/>
        </w:rPr>
        <w:t>&gt;OTU004957</w:t>
      </w:r>
    </w:p>
    <w:p w14:paraId="47120F9A">
      <w:pPr>
        <w:rPr>
          <w:rFonts w:hint="eastAsia"/>
        </w:rPr>
      </w:pPr>
      <w:r>
        <w:rPr>
          <w:rFonts w:hint="eastAsia"/>
        </w:rPr>
        <w:t>CCTACGGGTGGCAGCAGTGGGGAATCTTGCGCAATGGGCGAAAGCCTGACGCAGCGACGCCGCGTGCGGGAGGACGGCCTTCGGGTCGTAAACCGCTGTTGCCCGGGACGAAACGGTCTTTGGAGACCATTGACGGTACCGGGTGAGGAAGCACCGGCTAACTCCGTGCCAGCAGCCGCGGTAATACGGAGGGTGCGAGCGTTGTCCGGAATCACTGGGCGTAAAGCGCGCGCAGGCGGCCCGTTAAGTCGGTTGTGAAAACCTGGGGCTCAACCCTGGGCGTGCGGTGGATACTGCCGGGCTAGAGGATGGTAGAGGCGAGCGGAATTCCCGGTGTAGCGGTGAAATGCGCAGATATCGGGAGGAACACCAGTAGCGAAGGCGGCTCGCTGGGCCATTCCTGACGCTGAGACGCGAAAGCTAGGGGAGCGAACAGGATTAGATACCCTAGTAGTCC</w:t>
      </w:r>
    </w:p>
    <w:p w14:paraId="20EAAE08">
      <w:pPr>
        <w:rPr>
          <w:rFonts w:hint="eastAsia"/>
        </w:rPr>
      </w:pPr>
      <w:r>
        <w:rPr>
          <w:rFonts w:hint="eastAsia"/>
        </w:rPr>
        <w:t>&gt;OTU004958</w:t>
      </w:r>
    </w:p>
    <w:p w14:paraId="24D1F616">
      <w:pPr>
        <w:rPr>
          <w:rFonts w:hint="eastAsia"/>
        </w:rPr>
      </w:pPr>
      <w:r>
        <w:rPr>
          <w:rFonts w:hint="eastAsia"/>
        </w:rPr>
        <w:t>CCTACGGGGGGCTGCAGTAGGGAATCTTGCGCAATGGGCGAAAGCCTGACGCAGCAATGCCGCGTGCGGGACGAAGGCCCTAGGGTCGTAAACCGCTTTCAGTAGGGACGAAAATGACGGTACCTGCAGAAGAAGCTCCGGCCAACTACGTGCCAGCAGCCGCGGTGATACGTAGGGAGCAAGCGTTGTCCGGAATTACTGGGCGTAAAGGGCTCGTAGGTGGTTGAGTAAGTCAGATGTGAAATCTCAGGGCCCAACCCTGAGCCTGCATTTGATACTGCTCTGACTAGAGTCCGGTAGGGGAGTGCGGAACTCCTGGTGTAGCGGTGAAATGCGCAGATATCAGGAAGAACACCGACAGCGAAGGCAGCACTCTGGGCCGGTACTGACACTGAGGAGCGAAAGCATGGGTAGCAAACAGGATTAGATACCCGTGTAGTCC</w:t>
      </w:r>
    </w:p>
    <w:p w14:paraId="6A513D2C">
      <w:pPr>
        <w:rPr>
          <w:rFonts w:hint="eastAsia"/>
        </w:rPr>
      </w:pPr>
      <w:r>
        <w:rPr>
          <w:rFonts w:hint="eastAsia"/>
        </w:rPr>
        <w:t>&gt;OTU004959</w:t>
      </w:r>
    </w:p>
    <w:p w14:paraId="132955E8">
      <w:pPr>
        <w:rPr>
          <w:rFonts w:hint="eastAsia"/>
        </w:rPr>
      </w:pPr>
      <w:r>
        <w:rPr>
          <w:rFonts w:hint="eastAsia"/>
        </w:rPr>
        <w:t>CCTACGGGAGGCAGCAGTGGGGAATATTGCACAATGGGCGGAAGCCTGATGCAGCGACGCCGCGTGAGGGATGACGGCCTTCGGGTTGTAAACCTCTTTCAGCAGGGACGAAGCGCAAGTGACGGTACCTGCAGAAGAAGCGCCGGCCAACTACGTGCCAGCAGCCGCGGTAAGACGTAGGGCGCGAGCGTTGTCCGGATTTATTGGGCGTAAAGAGCTCGTAGGCGGCTTGTCGCGTCGAATGTGAAAGCCCGGGGCTTAACCCCGGGTCTGCAGTCGATACGGGCAGGCTAGAGTGTGTCAGAGGATGGTGGAATTCCACGTGTAGCAGTGAAATGCGTAGAGATGTGGAGGAACACCGATGGCGAAGGCAGCCCCCTGGGCCTGCACTGACGCTCATGCACGAAAGCGTGGGGAGCAAACAGGATTAGATACCCCTGTAGTCC</w:t>
      </w:r>
    </w:p>
    <w:p w14:paraId="1B52AFD6">
      <w:pPr>
        <w:rPr>
          <w:rFonts w:hint="eastAsia"/>
        </w:rPr>
      </w:pPr>
      <w:r>
        <w:rPr>
          <w:rFonts w:hint="eastAsia"/>
        </w:rPr>
        <w:t>&gt;OTU004960</w:t>
      </w:r>
    </w:p>
    <w:p w14:paraId="54AE7C9E">
      <w:pPr>
        <w:rPr>
          <w:rFonts w:hint="eastAsia"/>
        </w:rPr>
      </w:pPr>
      <w:r>
        <w:rPr>
          <w:rFonts w:hint="eastAsia"/>
        </w:rPr>
        <w:t>CCTACGGGGGGCAGCAGTAGGGAATCTTGCGCAATGGGCGAAAGCCTGACGCAGCGACGCCGCGTGAGGGATGAAGGCCTTCGGGTTGTAAACCTCTTTCAGCAGGGACGAAGCCTTACGGTGACGGTACCTGCGGAAGAAGCTGCGGCTAACTACGTGCCAGCAGCCGCGGTAATACGTAGGCAGCAAGCGTTGTTCGGAGTTACTGGGCGTAAAGGGTGTGTAGGCGGCTTCGTAAGTTCGGTGTGAAATCTCCTGGCTCAACTGGGAGGGTGCGCCGGAAACTGCGGAGCTGGAGCGCAGGAGAGGAAAGCAGAATTCCTGGTGTAGCGGTGAAATGCGTAGATATCAGGAGGAATACCGGTGGTGAAGGCGGCTTTCTGGACTGCTGCTGACGCTGATACACGAAAGCGTGGGGAGCAAACAGGATTAGATACCCCAGTAGTCC</w:t>
      </w:r>
    </w:p>
    <w:p w14:paraId="3FA1E97F">
      <w:pPr>
        <w:rPr>
          <w:rFonts w:hint="eastAsia"/>
        </w:rPr>
      </w:pPr>
      <w:r>
        <w:rPr>
          <w:rFonts w:hint="eastAsia"/>
        </w:rPr>
        <w:t>&gt;OTU004961</w:t>
      </w:r>
    </w:p>
    <w:p w14:paraId="6213C2B3">
      <w:pPr>
        <w:rPr>
          <w:rFonts w:hint="eastAsia"/>
        </w:rPr>
      </w:pPr>
      <w:r>
        <w:rPr>
          <w:rFonts w:hint="eastAsia"/>
        </w:rPr>
        <w:t>CCTACGGGGGGCTGCAGTGGGGAATATTGCACAATGGGCGGAAGCCTGATGCAGCGACGCCGCGTGGGGGATGAAGGGCTTCGGTCCGTAAACCCCTGTCATTTGCGAACAAACCTTGTTATTTAATAGATGACGAGCTGATTGTAGCGAAAGAGGAAGGGACGGCTAACTCTGTGCCAGCAGCCGCGGTAATACAGAGGTCCCAAGCGTTGTTCGGATTCACTGGGCGTAAAGGGTGCGTAGGCGGTAGGATAAGTCTGGTGTGAAAGCTCAGGGCTCAACCCTGAAATTGCATTGGAAACTATCTTACTAGAGGATTGGAGGGGAGACTGGAATTCTCAGTGTAGCAGTGAAATGCGTAGATATTGAGAGGAACACCAGTGGCGAAGGCGAGTCTCTGGACAATTCCTGACGCTGAGGCACGAAAGCCGGGGGAGCAAACAGGATTAGATACCCCTGTAGTCC</w:t>
      </w:r>
    </w:p>
    <w:p w14:paraId="24A62CA3">
      <w:pPr>
        <w:rPr>
          <w:rFonts w:hint="eastAsia"/>
        </w:rPr>
      </w:pPr>
      <w:r>
        <w:rPr>
          <w:rFonts w:hint="eastAsia"/>
        </w:rPr>
        <w:t>&gt;OTU004962</w:t>
      </w:r>
    </w:p>
    <w:p w14:paraId="5CE296F3">
      <w:pPr>
        <w:rPr>
          <w:rFonts w:hint="eastAsia"/>
        </w:rPr>
      </w:pPr>
      <w:r>
        <w:rPr>
          <w:rFonts w:hint="eastAsia"/>
        </w:rPr>
        <w:t>CCTACGGGTGGCAGCAGTGGGGAATATTGGACAATGGGCGAAAGCCTGATCCAGCGACGCCGCGTGGGTGATGAAGGCCTTAGGGTTGTAAAGCTCTTTCAGTGGGGAAGATAATGACGGTACCCACAGAAGAAGCCCCGGCTAACTTCGTGCCAGCAGCCGCGGTAATACGAAGGGGGCTAGCGTTGTTCGGATTTACTGGGCGTAAAGCGCGCGCAGGCGGCCCGGCAAGTCGGATGTGAAAACCCGGGGCTCAACCCCGGGCGTGCATTCGAAACTGTCGGGCTCGAGGCAGGTAGGGGAGATCGGAATTCCCGGTGTAGCGGTGAAATGCGTTGATATGTGTCGGAACACCAATGGCGAAAGCAATCTCCTGGACGCAAACTGACGCTGAGATACGAAAGCCAAGGTAGCAAACAGGATTAGATACCCGAGTAGTCC</w:t>
      </w:r>
    </w:p>
    <w:p w14:paraId="57E02560">
      <w:pPr>
        <w:rPr>
          <w:rFonts w:hint="eastAsia"/>
        </w:rPr>
      </w:pPr>
      <w:r>
        <w:rPr>
          <w:rFonts w:hint="eastAsia"/>
        </w:rPr>
        <w:t>&gt;OTU004963</w:t>
      </w:r>
    </w:p>
    <w:p w14:paraId="548C664F">
      <w:pPr>
        <w:rPr>
          <w:rFonts w:hint="eastAsia"/>
        </w:rPr>
      </w:pPr>
      <w:r>
        <w:rPr>
          <w:rFonts w:hint="eastAsia"/>
        </w:rPr>
        <w:t>CCTACGGGGGGCTGCAGCAAGGAATTTTCGTCAATGGGGGCAACCCTGAACGAGCAACGCCGCGTGGAGGATGACGGCCTTCGGGTTGTAAACTCCTTTTGCGGGGGATGACATCGACCGTACCCCGCGAATCAGGCTCGGCTAACTCTGTGCCAGCAGCCGCGGTAAGACAGAGGAGCCAAGCGTTGTCCGGATTGACTGGGCGTAAAGCGCACGCAGGCGGTCGCGCACGTGGGGTGTGAAAGCTGGCGGCTTAACTGCCAGAGGCCATCCCATACGGCGCGGCTCGAGCCCTGCAGAGGTCCACGGAATTGCCGGTGTAGTGGTGAAATGCGTTGATATGTGTCGGAACACCAATGGCGAAAGCAATCTCCTGGACGCAAACTGACGCTGAGATACGAAAGCCAAGGTAGCAAACAGGATTAGATACCCCGGTAGTCC</w:t>
      </w:r>
    </w:p>
    <w:p w14:paraId="61F9E57D">
      <w:pPr>
        <w:rPr>
          <w:rFonts w:hint="eastAsia"/>
        </w:rPr>
      </w:pPr>
      <w:r>
        <w:rPr>
          <w:rFonts w:hint="eastAsia"/>
        </w:rPr>
        <w:t>&gt;OTU004964</w:t>
      </w:r>
    </w:p>
    <w:p w14:paraId="0B46505D">
      <w:pPr>
        <w:rPr>
          <w:rFonts w:hint="eastAsia"/>
        </w:rPr>
      </w:pPr>
      <w:r>
        <w:rPr>
          <w:rFonts w:hint="eastAsia"/>
        </w:rPr>
        <w:t>CCTACGGGGGGCAGCAGTGGGGAATATTGCGCAATGGGCGAAAGCCTGACGCAGCAACGCCGCGTGAGTGATGAAGGCCTTCGGGTTGTAAAGCTCTGTCGGGTGGAACGAAAGGGCGGGGCGTGAATAATGCCTCGTATTGACGGTACCACCAAAGGAAGCACCGGCTAACTCCGTGCCAGCAGCCGCGGTAATACGGAGGGTGCAAGCGTTGCTCGGAATTATTGGGCGTAAAGCGCACGCAGGCGGTAGGGTAAGTCAGTTGTGAAACTCCCGGGCTTAACTTGGGAACTGCATCTGATACTGCTCTACTTGAGTACGGAAGAGGGGAGCGGAATTCCCAGTGTAGAGGTGAAATTCGTAGATATTGGGAGGAACACCGGTGGCGAAAGCGGCTCCCTGGTCCGATACTGACGCTCATGTGCGAAAGCGTGGGGAGCAAACAGGATTAGATACCCGGGTAGTCC</w:t>
      </w:r>
    </w:p>
    <w:p w14:paraId="70331F1A">
      <w:pPr>
        <w:rPr>
          <w:rFonts w:hint="eastAsia"/>
        </w:rPr>
      </w:pPr>
      <w:r>
        <w:rPr>
          <w:rFonts w:hint="eastAsia"/>
        </w:rPr>
        <w:t>&gt;OTU004965</w:t>
      </w:r>
    </w:p>
    <w:p w14:paraId="6282B455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ACGTGCCAGCAGCCGCGGTAAGACGAGGGATCCTAGCGTTGTTCGGAATCACTGGGCGTAAAGGGCGCGTAGGTGGCGCTGCAAGTCGGTGGTGAAAGCTCGATGCTTAACATCGAGTCGGCCATCGAAACTGCAGGGCTTGAGCACTGTAGGGGCAGATGGAATTCCGGGTGTAGCGGTGGAATGCGTAGAGATCCGGAAGAACACCAGTGGCGAAGGCGGTCTGCTGGGCAGTAGCTGACACTGATGCGCGACAGCGTGGGGAGCAAACAGGATTAGATACCCCAGTAGTCC</w:t>
      </w:r>
    </w:p>
    <w:p w14:paraId="6A2D1780">
      <w:pPr>
        <w:rPr>
          <w:rFonts w:hint="eastAsia"/>
        </w:rPr>
      </w:pPr>
      <w:r>
        <w:rPr>
          <w:rFonts w:hint="eastAsia"/>
        </w:rPr>
        <w:t>&gt;OTU004966</w:t>
      </w:r>
    </w:p>
    <w:p w14:paraId="118A3AC8">
      <w:pPr>
        <w:rPr>
          <w:rFonts w:hint="eastAsia"/>
        </w:rPr>
      </w:pPr>
      <w:r>
        <w:rPr>
          <w:rFonts w:hint="eastAsia"/>
        </w:rPr>
        <w:t>CCTACGGGTGGCTGCAGCAAGGAATTTTCCGCAATGGGCGCAAGCCTGACGGAGCGACGCCGCGTGGAGGAGGACCCCCTTCGGGGCGTAAACTCCTTTTGCGGGGGACGAAGACAGTGACGGTACCCCGCGAAGAAGCACCGGCTAACTACGTGCCAGCAGCCGCGGTAAGACGTAGGGTGCAAGCGTTGTCCGGAGTTACTGGGCGTAAAGGGCGCGTAGGCGGCGGCCCGCGTCGCACGTGAAAGCCCCCGGCTCAACCGGGGAGGGTCGTGCGAGACGGGGTGGCTGGAGGCAGGGAGAGGCTGGTGGAATTCCCGGTGTAGTGGTGAAATGCGTAGATATCGGGAGGAACACCCGAGGCGAAGGCGGCCAGCTGGCCCTGACCTGACGCTGAGGCGCGAAGGCTCGGGGAGCGAACGGGATTAGATACCCCAGTAGTCC</w:t>
      </w:r>
    </w:p>
    <w:p w14:paraId="5FFE80C6">
      <w:pPr>
        <w:rPr>
          <w:rFonts w:hint="eastAsia"/>
        </w:rPr>
      </w:pPr>
      <w:r>
        <w:rPr>
          <w:rFonts w:hint="eastAsia"/>
        </w:rPr>
        <w:t>&gt;OTU004967</w:t>
      </w:r>
    </w:p>
    <w:p w14:paraId="6D029181">
      <w:pPr>
        <w:rPr>
          <w:rFonts w:hint="eastAsia"/>
        </w:rPr>
      </w:pPr>
      <w:r>
        <w:rPr>
          <w:rFonts w:hint="eastAsia"/>
        </w:rPr>
        <w:t>CCTACGGGAGGCTGCAGTAGGGAATATTGGGCAATGGCGGAAACGCTGACCCAGCCATGCCGCGTGCAGGAAGAAGGCGCTCAGCGTTGTAAACTGCTTTTGCCGGGGAAGAATGGGGGTTACGTGTAACCTCATCGACGGTACCCGGTGAATAAGCACCGGCTAACTCCGTGCCAGCAGCCGCGGTAATACGGAGGGTGCAAGCGTTGTCCGGATTTATTGGGTTTAAAGGGTGCGTAGGTGGCTGGTTAAGTCCGGGGTGAAAGGCAGTGGCTCAACCACTCGCAGGGCCCCGGATACTGACTGGCTCGAGTGTAGGTGAGGCCGGTGGAACGGGTGGTGTAGCGGTGAAATGCATAGATACCATCCAGAACACCGATTGCGGAGGCAGCCGGCTAACCTACTACTGACACTGAGGCACGAAAGCGTGGGGAGCAAACAGGATTAGATACCCGAGTAGTCC</w:t>
      </w:r>
    </w:p>
    <w:p w14:paraId="1D6D15B0">
      <w:pPr>
        <w:rPr>
          <w:rFonts w:hint="eastAsia"/>
        </w:rPr>
      </w:pPr>
      <w:r>
        <w:rPr>
          <w:rFonts w:hint="eastAsia"/>
        </w:rPr>
        <w:t>&gt;OTU004968</w:t>
      </w:r>
    </w:p>
    <w:p w14:paraId="148C83E0">
      <w:pPr>
        <w:rPr>
          <w:rFonts w:hint="eastAsia"/>
        </w:rPr>
      </w:pPr>
      <w:r>
        <w:rPr>
          <w:rFonts w:hint="eastAsia"/>
        </w:rPr>
        <w:t>CCTACGGGTGGCTGCAGTAGGGAATCTTCCGCAATGGGCGAAAGCCTGACGGAGCGACGCCGCGTGTGGGATGAAGGCCTTCGGGTTGTAAACCACTGTCAGTGGGGAGCAAATGCATCAGGGTTCTCCCTGGTGTTTGAGCGATCCGCAGAGGAAGCACAGGCTAATTCCGTGCCAGCAGCCGCGGTAATACGGAATGTGCAAACGTTATTCGGAATCACTGGGCGTAAAGGGCGCGTAGGTGGCGGCATAAGGCTGTGGTGAAAGTCTGGGGCTCAACTCCAGATCGGCCGCGGCGACTGTGTCGCTTGGGCACCGTAGAGGCAGATGGAATTCCGGGTGTAGCGGTGAAATGCGTAGATATCCGAAGGAACATCAGTGGCGAAAGCGGCTTCCTGGACCAGAACTGACGATCAGGCACGAAAGCGTGGGGAGCAAACAGGATTAGATACCCGAGTAGTCC</w:t>
      </w:r>
    </w:p>
    <w:p w14:paraId="125CDC42">
      <w:pPr>
        <w:rPr>
          <w:rFonts w:hint="eastAsia"/>
        </w:rPr>
      </w:pPr>
      <w:r>
        <w:rPr>
          <w:rFonts w:hint="eastAsia"/>
        </w:rPr>
        <w:t>&gt;OTU004969</w:t>
      </w:r>
    </w:p>
    <w:p w14:paraId="4D9B83A3">
      <w:pPr>
        <w:rPr>
          <w:rFonts w:hint="eastAsia"/>
        </w:rPr>
      </w:pPr>
      <w:r>
        <w:rPr>
          <w:rFonts w:hint="eastAsia"/>
        </w:rPr>
        <w:t>CCTACGGGGGGCTGCAGTGGGGAATCTTGCGCAATGGGCGAAAGCCTGACGCAGCGACGCCGCGTGTGTGAAGAAGGCCTTCGGGTTGTAAAGCACTTTCGGACGGAACGAAATCGCGCGGGTGAATATCCCGCGTGGATGACGGTACCGGAAGAATAAGCACCGGCTAACTACGTGCCAGCAGCCGCGGTAATACGTACTGTGCGAACGTTATTCGGAATCACTGGGCTTAAAGGGTGTGTAGGCGGCCCGATCAGTAGGGTGTGAAAGGCTTCGGCTCAACCGGAGCACTGCGCTCTAGACTTTCGGGCTCGAGCAAGACAGGGGTGTGCGGAACTTCCGGTGGAGCGGTGAAATGTGTTGATATCGGAAGGAACACCGGTGGCGAAAGCGGCGTACTGGGGCTTAACTGACGCTGAGGCACGAAAGCCAGGGGAGCGAACGGGATTAGATACCCTAGTAGTCC</w:t>
      </w:r>
    </w:p>
    <w:p w14:paraId="1A01BEB0">
      <w:pPr>
        <w:rPr>
          <w:rFonts w:hint="eastAsia"/>
        </w:rPr>
      </w:pPr>
      <w:r>
        <w:rPr>
          <w:rFonts w:hint="eastAsia"/>
        </w:rPr>
        <w:t>&gt;OTU004970</w:t>
      </w:r>
    </w:p>
    <w:p w14:paraId="4D5FEAC4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CTTCGGGTCGTAAACTCCTGTCGACCGGGACGAAATTCACGGGGGCCAATACCCCTCGTGATTGACGGTACCGGTGGAGGAAGCCCCGGCTAACTCCGTGCCAGCAGCCGCGGTAATACGGGGGGGGCAAGCGTTGTTCGGAATTACTGGGCGTAAAGCGTGCGTAGGTGGTGGTTTAAGTCTGCTGTGAAAGCCCTGGGCTCAACCTGGGAATTGCAGTGGATACTGGGTCACTAGAGTGTGGTAGAGGGATGCGGAATTTCCGGTGTAGCAGTGAAATGCGTAGAGATCGGAAGGAACATCCGTGGCGAAGGCGGCATCCTGGGCCAACACTGACACTGAGGCACGAAAGCGTGGGGAGCAAACAGGATTAGATACCCGAGTAGTCC</w:t>
      </w:r>
    </w:p>
    <w:p w14:paraId="1B6A21CB">
      <w:pPr>
        <w:rPr>
          <w:rFonts w:hint="eastAsia"/>
        </w:rPr>
      </w:pPr>
      <w:r>
        <w:rPr>
          <w:rFonts w:hint="eastAsia"/>
        </w:rPr>
        <w:t>&gt;OTU004971</w:t>
      </w:r>
    </w:p>
    <w:p w14:paraId="4C0C31BC">
      <w:pPr>
        <w:rPr>
          <w:rFonts w:hint="eastAsia"/>
        </w:rPr>
      </w:pPr>
      <w:r>
        <w:rPr>
          <w:rFonts w:hint="eastAsia"/>
        </w:rPr>
        <w:t>CCTACGGGGGGCTGCAATGAGGAATCTTGCACAATGGGGGCAACCCTGATGCAGCGACGCCGCGTGGGTGAGGAAGTTCTTCGGAATGTAAAGCCCTTTTGACCGGGACGAACCAAATGACGGTACCGGTCGAATAAGCTCCGGCTAACTTCGTGCCAGCAGCCGCGGTAAGACGAGGGATCCTAGCGTTGTTCGGAATCATTGGGCGTAAAGCGGGTGTAGGCGGGCTTCTAAGTCAGATGTGAAATCCCCGGGCTCAACCTGGGAACTGCATTTGTGACTGCACGGCTGGAGTGCGGCAGAGGGGGATGGAATTCCGCGTGTAGCAGTGAAATGCGTAGATATGCGGAGGAACACCGATGGCGAAGGCAATCCCCTGGGCCTGCACTGACGCTCATGCACGAAAGCGTGGGGAGCAAACAGGATTAGATACCCGGGTAGTCC</w:t>
      </w:r>
    </w:p>
    <w:p w14:paraId="6F7CEE54">
      <w:pPr>
        <w:rPr>
          <w:rFonts w:hint="eastAsia"/>
        </w:rPr>
      </w:pPr>
      <w:r>
        <w:rPr>
          <w:rFonts w:hint="eastAsia"/>
        </w:rPr>
        <w:t>&gt;OTU004972</w:t>
      </w:r>
    </w:p>
    <w:p w14:paraId="6C4ED1D6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TCTTCGGATTGTAAAGCACTTTAAGTTGGGAGGAAGGGCATTAACCTAATACGTTAGTGTTTTGACGTTACCGACAGAATAAGCACCGGCTAACTCTGTGCCAGCAGCCGCGGTAATACAGAGGTCTCAAGCGTTGTTCGGAATTACTGGGCGTAAAGGGTGCGCAGGCCGCGCGGGCAGTCAAATGTGTAATCCAGGGGCTCAACCCCTGAACTGCGCTTGATACTTCCGCGCTCGAGCTTTGGAGAGGAGTCTGGAATTCTCGGTGTAGAGGTGAAATTCGTAGATATCGGGAGGAACACCAGTGGCGAAGGCGGTCACCTGGACGATAACTGACGCTGAGGCTCGAAAGCGTGGGGAGCAAACAGGATTAGATACCCCGGTAGTCC</w:t>
      </w:r>
    </w:p>
    <w:p w14:paraId="57C833FD">
      <w:pPr>
        <w:rPr>
          <w:rFonts w:hint="eastAsia"/>
        </w:rPr>
      </w:pPr>
      <w:r>
        <w:rPr>
          <w:rFonts w:hint="eastAsia"/>
        </w:rPr>
        <w:t>&gt;OTU004973</w:t>
      </w:r>
    </w:p>
    <w:p w14:paraId="41462C9E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ATTTCGGTTCGTAAAACTCTGTTGCAAGGGAAGAACAAGTAGCGTAGTAACTGGCGCTACCTTGACGGTACCTTGTTAGAAAGCCACGGCTAACTACGTGCCAGCAGCCGCGGTAATACGTAGGTGGCAAGCGTTGTCCGGATTTATTGGGTTTAAAGGGTGCGTAGGCGGCCTATTAAGTCAGTGCTGAAATATCCCGGCTTAACCGGGAGGGTGGCATTGATACTGATGGGCTTGAGTAGAGTCGAGGTGGGCGGAATTGACGGTGTAGCGGTGAAATGCTTAGATATCGGAAGGAACGCCGGTGGCGAAAGCGGCGCACTGGATCTCTTCTGACGCTGAGGAGCGAAAGCTGGGGGAGCAAACAGGATTAGATACCCGGGTAGTCC</w:t>
      </w:r>
    </w:p>
    <w:p w14:paraId="48B4D1BF">
      <w:pPr>
        <w:rPr>
          <w:rFonts w:hint="eastAsia"/>
        </w:rPr>
      </w:pPr>
      <w:r>
        <w:rPr>
          <w:rFonts w:hint="eastAsia"/>
        </w:rPr>
        <w:t>&gt;OTU004974</w:t>
      </w:r>
    </w:p>
    <w:p w14:paraId="42DAC9A5">
      <w:pPr>
        <w:rPr>
          <w:rFonts w:hint="eastAsia"/>
        </w:rPr>
      </w:pPr>
      <w:r>
        <w:rPr>
          <w:rFonts w:hint="eastAsia"/>
        </w:rPr>
        <w:t>CCTACGGGTGGCAGCAGTGGGGAATTTTGGACAATGGGCGCAACCCTGATCCAGCAATGCCGCGTGTGTGAAGAAGGCCTTCGGGTTGTAAAGCACTTTAGTTGGGGAGGAAGGTATGGAGTTTAAGAGATACCATATTTGACTGTACCCAAAGAATAAGCACCGGCTAACTCTGTGCCAGCAGCCGCGGTAATACAGAGGGTGCAAGCGTTAATCGGAATTACTGGGCGTAAAGGGCGCGTAGGCGGATAATTAAGTTAGATGTGAAATCCCTGGGCTTAACCTAGGAACTGCATTTAATACTGATTATCTAGAGTGCGGTAGAGGATAGTGGAATTTCCGGTGTAGCGGTGAAATGCGTAGATATCGGAAGGAACACCAGTGGCGAAGGCGGCTATCTGGACTGACACTGACGCTGAGGCGCGAGAGCGTGGGGAGCAAACAGGATTAGATACCCGAGTAGTCC</w:t>
      </w:r>
    </w:p>
    <w:p w14:paraId="62F4D4E6">
      <w:pPr>
        <w:rPr>
          <w:rFonts w:hint="eastAsia"/>
        </w:rPr>
      </w:pPr>
      <w:r>
        <w:rPr>
          <w:rFonts w:hint="eastAsia"/>
        </w:rPr>
        <w:t>&gt;OTU004975</w:t>
      </w:r>
    </w:p>
    <w:p w14:paraId="3069562B">
      <w:pPr>
        <w:rPr>
          <w:rFonts w:hint="eastAsia"/>
        </w:rPr>
      </w:pPr>
      <w:r>
        <w:rPr>
          <w:rFonts w:hint="eastAsia"/>
        </w:rPr>
        <w:t>CCTACGGGCGGCAGCAGCGGGGAATATTGCGCAATGGGCGAAAGCCTGACGCAGCAACGCCGCGTGGGGGATGACGGCCTTCGGGTTGTAAACCCCTTTCAGCAGGGACGAAATTGACGGTACCTGCAGAAGAAGCACCGGCCAACTACGTGCCAGCAGCCGCGGTAACACGTAGGGTGCAAGCGTTGTCCGGATTCATTGGGCGTAAAGGGCTAGTAGGCGGCTTGGCAAGTCGGGTGTGAAATTTCCAGGCTCAACCTGGAGCGGCCATTCGATACTGCCGGGCTAGAGGGTGGTAGAGGCGAGTGGAATTCCCGGTGTAGCGGTGAAATGCGCAGATATCAGGAGGAACACCAATAGCGAAGGCAGCTCGCTGGGACGGTACTGACGCTGAGGCGCGAAAGCGTGGGGAGCGAACAGGATTAGATACCCCTGTAGTCC</w:t>
      </w:r>
    </w:p>
    <w:p w14:paraId="0F1100F3">
      <w:pPr>
        <w:rPr>
          <w:rFonts w:hint="eastAsia"/>
        </w:rPr>
      </w:pPr>
      <w:r>
        <w:rPr>
          <w:rFonts w:hint="eastAsia"/>
        </w:rPr>
        <w:t>&gt;OTU004976</w:t>
      </w:r>
    </w:p>
    <w:p w14:paraId="35B11007">
      <w:pPr>
        <w:rPr>
          <w:rFonts w:hint="eastAsia"/>
        </w:rPr>
      </w:pPr>
      <w:r>
        <w:rPr>
          <w:rFonts w:hint="eastAsia"/>
        </w:rPr>
        <w:t>CCTACGGGGGGCTGCAGTGGGGAATTTTCCGCAATGGGCGAAAGCCTGACGGAGCAATACCGCGTGAGGGAGGAAGGCTCTTGGGTCGTAAACCTCTTTTCTCAGGGAAGAACACAATGACGGTACCCCAGGAAGAAGCACCGGCTAACTACGTGCCAGCAGCCGCGGTAATACGTAGGGTGCGAGCGTTGCCCGGATTTATTGGGCGTAAAGGGCGCGTAGGCGGCCGAGCGCGTCATGCGTGAAATCTCCCGGCTCAACTGGGAGGGGTCGTGTGATACGGCTCGGCTGGAGCAAGGTAGGGGGCAGTGGAATTCCCGGTGTAGTGGTGGAATGCGTAGATATCGGTCGGAACACCAGTGGCGAAGGCGGTTTCCTGGGGCATTCTTGACGCTGAGGCGCGAAAGCTGGGGGAGCGAACGGGATTAGATACCCTAGTAGTCC</w:t>
      </w:r>
    </w:p>
    <w:p w14:paraId="03814DEC">
      <w:pPr>
        <w:rPr>
          <w:rFonts w:hint="eastAsia"/>
        </w:rPr>
      </w:pPr>
      <w:r>
        <w:rPr>
          <w:rFonts w:hint="eastAsia"/>
        </w:rPr>
        <w:t>&gt;OTU004977</w:t>
      </w:r>
    </w:p>
    <w:p w14:paraId="6BB78834">
      <w:pPr>
        <w:rPr>
          <w:rFonts w:hint="eastAsia"/>
        </w:rPr>
      </w:pPr>
      <w:r>
        <w:rPr>
          <w:rFonts w:hint="eastAsia"/>
        </w:rPr>
        <w:t>CCTACGGGGGGCAGCAGTGAGGAATATTGGTCAATGGGCGCAAGCCTGAACCAGCCATGCCGCGTGCAGGATGACGCATCTATGGTGTGTAAACTGCTTTTGTACGGGAAGAAACAGCTCTACGTGTAGAGCCTTGACGGTACCGTAAGAATAAGGATCGGCTAACTCCGTGCCAGCAGCCGCGGTAAGACGTAGGAGACAAACGTTATCCGGAGTTACTGGGCGTAAAGGGCGTGCAGGCGGTGGCTTAAGTTCGGCGTGAAAGCTCCTGGCTAAACCGGGAGAGGTCGTCGGAAACTGGGCTACTAGAGGGTGATAGAGGCGGGTGGAATTCCAGGTGTAGCGGTGAAATGCGTAGATATGTGGAGGAACACCAATGGCGAAGGCAGCCCCCTGGGTCAACACTGACGCTCATGCACGAAAGCGTGGGGAGCAAACAGGATTAGATACCCCGGTAGTCC</w:t>
      </w:r>
    </w:p>
    <w:p w14:paraId="360D36BB">
      <w:pPr>
        <w:rPr>
          <w:rFonts w:hint="eastAsia"/>
        </w:rPr>
      </w:pPr>
      <w:r>
        <w:rPr>
          <w:rFonts w:hint="eastAsia"/>
        </w:rPr>
        <w:t>&gt;OTU004978</w:t>
      </w:r>
    </w:p>
    <w:p w14:paraId="41E77C95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TGCGAGCGTTGTCCGGAATCACTGGGCGTAAAGGGCGCGCAGGTGGTTCCTTAAGTTGGATGTGAAATCCCCGGGCTCAACCTGGGAACTGCATTCAAAACTGTCGAGCTAGAGTATGGTAGAGGGTGGTGGAATTCCGGGTGTAGCGGTGGAATGCGTAGAGATCCGGAAGAACACCGGTGGCGAAGGCGGCCTGCTGGGACGTGGCTGACGCTGAGGCGCGACAGCGTGGGGAGCAAACAGGATTAGATACCCCGGTAGTCC</w:t>
      </w:r>
    </w:p>
    <w:p w14:paraId="5C83BA6A">
      <w:pPr>
        <w:rPr>
          <w:rFonts w:hint="eastAsia"/>
        </w:rPr>
      </w:pPr>
      <w:r>
        <w:rPr>
          <w:rFonts w:hint="eastAsia"/>
        </w:rPr>
        <w:t>&gt;OTU004979</w:t>
      </w:r>
    </w:p>
    <w:p w14:paraId="28A54E4E">
      <w:pPr>
        <w:rPr>
          <w:rFonts w:hint="eastAsia"/>
        </w:rPr>
      </w:pPr>
      <w:r>
        <w:rPr>
          <w:rFonts w:hint="eastAsia"/>
        </w:rPr>
        <w:t>CCTACGGGGGGCAGCAGTGGGGAATATTGGACAATGGGCGAAAGCCTGATCCAGCAATGCCGCGTGAGTGAAGAAGGCCTTCGGGTTGTAAAGCCCTGTGGGGAGGGACGAACACTTTCGGGGTGAACAATCCCGGGAGCTGACGGTACCTCCTTAGCAAGCATCGGCTAACTCTGTGCCAGCAGCCGCGGTAATACAGAGGGTGCAAGCGTTAATCGGAATTACTGGGCGTAAAGCGCGCGTAGGTGGTTCGTTAAGTTGGATGTGAAAGCCCCGGGCTCAACCTGGGAACTGCATCCAAAACTGGCGAGCTAGAGTATGGTAGAGGGTGGTGGAATTTCCTGTGTAGCGGTGAAATGCGTAGATATAGGAAGGAACACCAGTGGCGAAGGCGACCACCTGGACTGATACTGACACTGAGGTGCGAAAGCGTGGGGAGCAAACAGGATTAGATACCCTAGTAGTCC</w:t>
      </w:r>
    </w:p>
    <w:p w14:paraId="34FA14DF">
      <w:pPr>
        <w:rPr>
          <w:rFonts w:hint="eastAsia"/>
        </w:rPr>
      </w:pPr>
      <w:r>
        <w:rPr>
          <w:rFonts w:hint="eastAsia"/>
        </w:rPr>
        <w:t>&gt;OTU004980</w:t>
      </w:r>
    </w:p>
    <w:p w14:paraId="58B22E87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AAGGGGGCTAGCGTTGTTCGGAATTACTGGGCGTAAAGCGCGCGTAGGCGGACATTTAAGTCAGGGGTGAAATCCCAGGGCTCAACCCTGGAACTGCCTTTGATACTGAATGTCTGGAGTTCGGGAGAGGTGAGTGGAATTCCGAGTGTAGAGGTGAAATTCGTAGATATTCGGAAGAACACCAGTGGCGAAGGCGGCTCACTGGACTGGTATTGACGCTGAGGTGCGAAAGCGTGGGGAGCAAACAGGATTAGATACCCGAGTAGTCC</w:t>
      </w:r>
    </w:p>
    <w:p w14:paraId="2B82337E">
      <w:pPr>
        <w:rPr>
          <w:rFonts w:hint="eastAsia"/>
        </w:rPr>
      </w:pPr>
      <w:r>
        <w:rPr>
          <w:rFonts w:hint="eastAsia"/>
        </w:rPr>
        <w:t>&gt;OTU004981</w:t>
      </w:r>
    </w:p>
    <w:p w14:paraId="7148A324">
      <w:pPr>
        <w:rPr>
          <w:rFonts w:hint="eastAsia"/>
        </w:rPr>
      </w:pPr>
      <w:r>
        <w:rPr>
          <w:rFonts w:hint="eastAsia"/>
        </w:rPr>
        <w:t>CCTACGGGAGGCTGCAGTTTCGAATCATTCACAATGGGCGAAAGCCTGATGGTGCGACGCCGCGTGAGGGACGAAGGCCTTCGGGTTGTAAACCTCTGTCACCGGGGAAGAAACCTTGTAGTTTAACAGACTGCGAGCTGACTTAACCCGGAGAGGAAGCAGTGGCTAACTCTGTGCCAGCAGCCGCGGTAATACAGAGGTCCCAAGCGTTGTTCGGATTCACTGGGCGTAAAGCGCGCGTAGGTGGCCCGATAAGTCCGCTGTGAAAGTCAAAGGCTCAACCTTTGAAAGCCGGTGGATACTGTCGGGCTAGAGTCCGGAAGAGGCGAGTGGAATTCCCGGTGTAGCGGTGAAATGCGCAGATATCGGGAGGAACACCAGTAGCGAAGGCGGCTCGCTGGGCCGTTCCTGACGCTGAGACGCGAAAGCTAGGGGAGCGAACAGGATTAGATACCAGTGTAGTCC</w:t>
      </w:r>
    </w:p>
    <w:p w14:paraId="24872F69">
      <w:pPr>
        <w:rPr>
          <w:rFonts w:hint="eastAsia"/>
        </w:rPr>
      </w:pPr>
      <w:r>
        <w:rPr>
          <w:rFonts w:hint="eastAsia"/>
        </w:rPr>
        <w:t>&gt;OTU004982</w:t>
      </w:r>
    </w:p>
    <w:p w14:paraId="6841B12A">
      <w:pPr>
        <w:rPr>
          <w:rFonts w:hint="eastAsia"/>
        </w:rPr>
      </w:pPr>
      <w:r>
        <w:rPr>
          <w:rFonts w:hint="eastAsia"/>
        </w:rPr>
        <w:t>CCTACGGGTGGCAGCAGTCGAGGATCTTCGGCAATGGACGCAAGTCTGACCGAGCGACGTCGCGTGCGGGTTAAGGCCTTCGGGTTGTAAACCGCTGTCAGAGGGGAGGAAATCGCCGGGAGCTATCTCCCGGTGTTGACCGAGCCTCAGAGGAAGCACGGGCTAAGTTCGTGCCAGCAGCCGCGGTAATACGAACTGTGCGAACGTTATTCGGAATCACTGGGCTTAAAGGGTGCGTAGGCGGCCTATTAAGTCAGTGCTGAAATATTCCGGCTTAACCGGGAGGGTGGCATTGATACTGATGGGCTTGAGTAGAGTCGAGGTAGGCGGAATTGACGGTGTAGCGGTGAAATGCTTAGATATCGTCAAGAACACCGATTGCGTAGGCAGCTTACTAGGCTGTAACTGACGCTGAGGCACGAAAGCGTGGGGAGCGAACAGGATTAGATACCCCAGTAGTCC</w:t>
      </w:r>
    </w:p>
    <w:p w14:paraId="21D4C525">
      <w:pPr>
        <w:rPr>
          <w:rFonts w:hint="eastAsia"/>
        </w:rPr>
      </w:pPr>
      <w:r>
        <w:rPr>
          <w:rFonts w:hint="eastAsia"/>
        </w:rPr>
        <w:t>&gt;OTU004983</w:t>
      </w:r>
    </w:p>
    <w:p w14:paraId="617DB815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ACGTAGGCGGCTTGTCGCGTCGACTGTGAAAACCCGCAGCTCAACTGCGGGCCTGCAGTCGATACGGGCAGGCTAGAGTTCGGTAGGGGAGACTGGAATTCCTGGTGTAGCGGTGAAATGCGCAGATATCAGGAGGAACACCGGTGGCGAAGGCGGCACCCTAAGCCGTACCTGACACTGAGACGCGACAGCACGGGGAGCGAACGGGATTAGATACCCTTGTAGTCC</w:t>
      </w:r>
    </w:p>
    <w:p w14:paraId="21EEB0E3">
      <w:pPr>
        <w:rPr>
          <w:rFonts w:hint="eastAsia"/>
        </w:rPr>
      </w:pPr>
      <w:r>
        <w:rPr>
          <w:rFonts w:hint="eastAsia"/>
        </w:rPr>
        <w:t>&gt;OTU004984</w:t>
      </w:r>
    </w:p>
    <w:p w14:paraId="1C1DF3F4">
      <w:pPr>
        <w:rPr>
          <w:rFonts w:hint="eastAsia"/>
        </w:rPr>
      </w:pPr>
      <w:r>
        <w:rPr>
          <w:rFonts w:hint="eastAsia"/>
        </w:rPr>
        <w:t>CCTACGGGGGGCAGCAGTCGGGAATTTTGGGCAATGGGCGAAAGCCTGACCCAGCAACGCCGCGTGGAGGATGAAGGCCCTAGTGGTCGTAAACTCCTGTCTAGTGGGACGAAGCTGATCAAAGCGAATAGCTTTGGTCATTGACTGTACCGCTGGAGGAAGCTCCGGCCAACTCCGTGCCAGCAGCCGCGGTAATACGTAGGTGGCGAACGTTATCCGGAATCACTGGGCGTAAAGGGCGCGTAGGCGGCAAATCAAGTCAGCTGTGAAATCTCAGGGCTTAACCCTGAACGGTCAGCTGATACTGTTTTGCTAGAGTGCAGAAGGGGCAATCGGAATTCTTGGTGTAGCGGTGAAATGCGTAGAGATGTGGAGGAACACCAGTGGCGAAGGCGGCTCTTTGGTCTGTAACTGACGCTGAGGCGCGAAAGCGTGGGGAGCAAACAGGATTAGATACCCCAGTAGTCC</w:t>
      </w:r>
    </w:p>
    <w:p w14:paraId="19F7C2B5">
      <w:pPr>
        <w:rPr>
          <w:rFonts w:hint="eastAsia"/>
        </w:rPr>
      </w:pPr>
      <w:r>
        <w:rPr>
          <w:rFonts w:hint="eastAsia"/>
        </w:rPr>
        <w:t>&gt;OTU004985</w:t>
      </w:r>
    </w:p>
    <w:p w14:paraId="683C3DC5">
      <w:pPr>
        <w:rPr>
          <w:rFonts w:hint="eastAsia"/>
        </w:rPr>
      </w:pPr>
      <w:r>
        <w:rPr>
          <w:rFonts w:hint="eastAsia"/>
        </w:rPr>
        <w:t>CCTACGGGTGGCAGCAGTGGGGAATCTTGCGCAATGGGCGAAAGCCTGACGCAGCGACGCCGCGTGGAGGATGAAGGTCTTAGGATTGTAAACTCCTGTCAGATGGAAAGAAAAGTTCATGTTTAATAGACGTGAAATATGACGGTACCATCAGAGGAAGCACCGGCTAACTTCGTGCCAGCAGCCGCGGTAATACGAAGGGTGCAAACGTTATTCGGAATCACTGGGCGTAAAGGGTGCGTAGGTGGTTGTTTAAGTCTGTCGTGAAAGCCCTGGGCTCAACCGGGGAACAGCGCTTGAAACTGGCAGACTGGAGTGAGGCAGGGGTGTGCGGAACTTCCAGTGGAGCGGTGAAATGTGTAGATATTGGAAGGAACGCCGGCGGCGAAAGCGGCACACTGGGCCTTGTCTGACGCTGAGGCACGAAAGCTAGGGGAGTGAACGGGATTAGATACCCCGGTAGTCC</w:t>
      </w:r>
    </w:p>
    <w:p w14:paraId="7B8255BB">
      <w:pPr>
        <w:rPr>
          <w:rFonts w:hint="eastAsia"/>
        </w:rPr>
      </w:pPr>
      <w:r>
        <w:rPr>
          <w:rFonts w:hint="eastAsia"/>
        </w:rPr>
        <w:t>&gt;OTU004986</w:t>
      </w:r>
    </w:p>
    <w:p w14:paraId="4FBB0D66">
      <w:pPr>
        <w:rPr>
          <w:rFonts w:hint="eastAsia"/>
        </w:rPr>
      </w:pPr>
      <w:r>
        <w:rPr>
          <w:rFonts w:hint="eastAsia"/>
        </w:rPr>
        <w:t>CCTACGGGAGGCAGCAGTCGAGAATCTTCGGCAATGGACGCAAGTCTGACCGAGCGACGCCGCGTGCGGGATGAAGGCCTTCGGGTTGTAAACCGCTGTCAGTGAGGAGGAAGGCCCTGTGAAGAGCAGGGTTTGACCTATTCGCAGAGGAAGTGAGGGCTAAGCTCGTGCCAGCAGCCGCGGTAAGACGAGCCTCACAAACGTTATTCGGAATTACTGGGCTTAAAGGGTGCGTAGGCGGCTTGTTAAGTCAGGAGTGAAAGGCCATGGCTCAACTATGGGATTGCTTTTGATACTGACGAGCTTGGATTAGGACGAGGTTGGCGGAATGTGGCAAGTAGCGGTGAAATGCATAGATATAGGAAGGAACACCAGTGGCGAAGGCGACCACCTGGACTGATACTGACACTGAGGTGCGAAAGCGTGGGGAGCAAACAGGATTAGATACCCGTGTAGTCC</w:t>
      </w:r>
    </w:p>
    <w:p w14:paraId="3B2F9447">
      <w:pPr>
        <w:rPr>
          <w:rFonts w:hint="eastAsia"/>
        </w:rPr>
      </w:pPr>
      <w:r>
        <w:rPr>
          <w:rFonts w:hint="eastAsia"/>
        </w:rPr>
        <w:t>&gt;OTU004987</w:t>
      </w:r>
    </w:p>
    <w:p w14:paraId="52391006">
      <w:pPr>
        <w:rPr>
          <w:rFonts w:hint="eastAsia"/>
        </w:rPr>
      </w:pPr>
      <w:r>
        <w:rPr>
          <w:rFonts w:hint="eastAsia"/>
        </w:rPr>
        <w:t>CCTACGGGTGGCTGCAGTGGGGAATTTTCCGCAATGGGCGAAAGCCTGACGGAGCAATGCCGCGTGGAGGTGGAAGGCCTACGGGTCGTCAACTTCTTTTCTCGGAGAAGAAACAATGACGGTATCTGAGGAATAAGCATCGGCTAACTCTGTGCCAGCAGCCGCGGTAATACGAAGGGGGCAAGCGTTGTCCGGACTTACTGGGCGTAAAGCGCGCGCAGGCGGACGTGTATGTGCCGTGTGAAAGCGCCGTCCTTACGATGGCGAGGTCATGGTAGACAGCACGTCTGGAGGCTCGAAGAGGTCGGTGGAATTCCGGGTGGAGCGGTGAAATGCGCAGATATCGGGAAGAACACCCGTGGCTAAGGCGGCTCTCTGGGACGGTACTGACGCTGAGACGCGAAAGCGTGGGGAGCAAACAGGATTAGATACCCTAGTAGTCC</w:t>
      </w:r>
    </w:p>
    <w:p w14:paraId="70EE2511">
      <w:pPr>
        <w:rPr>
          <w:rFonts w:hint="eastAsia"/>
        </w:rPr>
      </w:pPr>
      <w:r>
        <w:rPr>
          <w:rFonts w:hint="eastAsia"/>
        </w:rPr>
        <w:t>&gt;OTU004988</w:t>
      </w:r>
    </w:p>
    <w:p w14:paraId="0800A0FA">
      <w:pPr>
        <w:rPr>
          <w:rFonts w:hint="eastAsia"/>
        </w:rPr>
      </w:pPr>
      <w:r>
        <w:rPr>
          <w:rFonts w:hint="eastAsia"/>
        </w:rPr>
        <w:t>CCTACGGGAGGCTGCAGTGGAGGATCTTGCGCAATGGGCGAAAGCCTGACGCAGCGACGCCGCGTGCGGGAAGAAGGCCCTCGGGTTGTAAACCGCTTTCAGGAGGGAAGAAGCCGCAAGGTGACGGTACCTCCAGAAGAAGCCCCGGCCAACTACGTGCCAGCAGCCGCGGTAATACGTAGGGGGCGAGCGTTGTCCGGATTCATTGGGCGTAAAGAGCTCGTAGGCGGTCCCGCAAGTCGGGTGTGAAATCCCAAGGCTCAACCTTGGAACTGCATCCGATACTGCTGGACTTGAGGCAGGTAGGGGAAGGTGGAATTCCCGGTGTAGCGGTGGAATGCGCAGATATCAGGAGGAACACCGGTGGCGAAGGCGGGATCCTGGGCCAGTACTGACGCTGAGGAGCGAAAGCGTGGGGAGCAAACAGGATTAGATACCCCAGTAGTCC</w:t>
      </w:r>
    </w:p>
    <w:p w14:paraId="637FF734">
      <w:pPr>
        <w:rPr>
          <w:rFonts w:hint="eastAsia"/>
        </w:rPr>
      </w:pPr>
      <w:r>
        <w:rPr>
          <w:rFonts w:hint="eastAsia"/>
        </w:rPr>
        <w:t>&gt;OTU004989</w:t>
      </w:r>
    </w:p>
    <w:p w14:paraId="4EB9C5A8">
      <w:pPr>
        <w:rPr>
          <w:rFonts w:hint="eastAsia"/>
        </w:rPr>
      </w:pPr>
      <w:r>
        <w:rPr>
          <w:rFonts w:hint="eastAsia"/>
        </w:rPr>
        <w:t>CCTACGGGCGGCTGCAGTGGGGAATATTGGACAATGGGGGAAACCCTGATCCAGCAATGCCGCGTGCGTGAAGAAGGCCTGCGGGTTGTAAAGCCCTTTCGGTGGGGAAGAAAAGTTCTGACCTAACACGTCGGGACCTTGACGTAACCCACTAAAGAAGCACCGGCTAACTCTGTGCCAGCAGCCGCGGTAATACAGAGGGTGCGAGCGTTAATCGGAATTACTGGGCGTAAAGCGCGCGTAGGCGGCTTTGCAAGTCGGGTGTGAAAGTCCAGGGCTCAACCCTGGGATGCCGGTCGATACTGCCGGACTAGAGTTCGGAAGAGGCGAGTGGAATTCCCGGTGTAGTGGTGAAATGCGTAGATATCGGGAGGAACACCAGTGGCGAAGGCGACTACCTGGCCCATTCTTGACGCTGAGGCGCGAAAGCTAGGGGAGCGAACGGGATTAGATACCCCTGTAGTCC</w:t>
      </w:r>
    </w:p>
    <w:p w14:paraId="31BD23DE">
      <w:pPr>
        <w:rPr>
          <w:rFonts w:hint="eastAsia"/>
        </w:rPr>
      </w:pPr>
      <w:r>
        <w:rPr>
          <w:rFonts w:hint="eastAsia"/>
        </w:rPr>
        <w:t>&gt;OTU004990</w:t>
      </w:r>
    </w:p>
    <w:p w14:paraId="0A60D6E4">
      <w:pPr>
        <w:rPr>
          <w:rFonts w:hint="eastAsia"/>
        </w:rPr>
      </w:pPr>
      <w:r>
        <w:rPr>
          <w:rFonts w:hint="eastAsia"/>
        </w:rPr>
        <w:t>CCTACGGGTGGCTGCAGTAACGAATCTTCCGCAATGCACGAAAGTCTGACGCAGCCACGCCGCGTGAGTGAAGAAGGCCTTCGGGTTGTAAAGCTCTGTCGAGCGGGACGAAAATTCTAGGAGTGAATAGCTCTTAGAACTGACGGTACCGCTAAAGGAAGCACCGGCTAACTCTGTGCCAGCAGCCGCGGTAATACAGAGGGTGCAAGCGTTAATCGGAATTACTGGGCGTAAAGCGTGCGTAGGTGGTTTTTTAAGTCAGGTGTGAAATCCCTGGGCTCAACCTGGGAACTGCATTTGATACTGAAGAGCTAGAGTGTGGTAGAGGATAGTGGAATTCCCGGTGTAGCGGTGAAATGCGTAGATATCGGGAGGAACATCAGTGGCGAAGGCGGCTATCTGGACCAACACTGACACTGAGGCACGAAAGCGTGGGTAGCAAACAGGATTAGATACCCGTGTAGTCC</w:t>
      </w:r>
    </w:p>
    <w:p w14:paraId="30E79E0B">
      <w:pPr>
        <w:rPr>
          <w:rFonts w:hint="eastAsia"/>
        </w:rPr>
      </w:pPr>
      <w:r>
        <w:rPr>
          <w:rFonts w:hint="eastAsia"/>
        </w:rPr>
        <w:t>&gt;OTU004991</w:t>
      </w:r>
    </w:p>
    <w:p w14:paraId="4AF3F6AD">
      <w:pPr>
        <w:rPr>
          <w:rFonts w:hint="eastAsia"/>
        </w:rPr>
      </w:pPr>
      <w:r>
        <w:rPr>
          <w:rFonts w:hint="eastAsia"/>
        </w:rPr>
        <w:t>CCTACGGGTGGCTGCAGGCGCGAAAACTTCGCAATGGGGGCAACCCCGACGAGGGAAAGCCAAGTGCCAGCACAATGTGCTGGCTGTTTTCTTGTCTAAAAAACAAGGAGAGTAAGGGCTGGGTAAGACGGGTGCCAGCCGCCGCGGTAATACCTGCAGCCCGAGTGGTGCTCGTTATTATTGGGTCTAAATCGTCCGTAGTCGGTTGCGTAGATGCCTGGGTAAATCGAGGCGCTCAACGTCTCGAATTCCAGGTAGACCGCGCGACTAGGGATCGGGAGAGGTGCAAAGTACTCCGGGGGTAGGGGTAAAATCCTGTAATCCTCGGGGGACTACCAGTGGCGAAGGCGTTGCACTAGAACGAGTCCGACGATCAGGGACGAAGCCCTGGGGCGCAAACGGGATTAGATACCCTTGTAGTCC</w:t>
      </w:r>
    </w:p>
    <w:p w14:paraId="506208C2">
      <w:pPr>
        <w:rPr>
          <w:rFonts w:hint="eastAsia"/>
        </w:rPr>
      </w:pPr>
      <w:r>
        <w:rPr>
          <w:rFonts w:hint="eastAsia"/>
        </w:rPr>
        <w:t>&gt;OTU004992</w:t>
      </w:r>
    </w:p>
    <w:p w14:paraId="0D4BF268">
      <w:pPr>
        <w:rPr>
          <w:rFonts w:hint="eastAsia"/>
        </w:rPr>
      </w:pPr>
      <w:r>
        <w:rPr>
          <w:rFonts w:hint="eastAsia"/>
        </w:rPr>
        <w:t>CCTACGGGGGGCTGCAGTGGGGAATATTGCGCAATGGGCGGAAGCCTGACGCAGCGACGCCGCGTGGGGGATGACGGCCTTCGGGTTGTAAACCTCTTTCAGCACCGACGAACTTGACGGTAGGTGCAGAAGAAGCCCCGGCTAACTACGTGCCAGCAGCCGCGGTAATACGTAGGGGGCAAGCGTTGTCCGGAATCATTGGGCGTAAAGAGCGTGTAGGCGGCCCGATAAGTCCGCTGTGAAAGTCCAGGGCTCAACCCTGGAATGCCGGTGGATACTGTCGGGCTCGAGTTCGGAAGAGGTGAGTGGAATTCCTGGTGTAGCGGTGAAATGCGCAGATATCAGGAGGAACACCAATGGCGAAGGCAGCTCACTGGGACGATACTGACGCTGAGACGCGAAAGCGTGGGGAGCAAACAGGATTAGATACCCCAGTAGTCC</w:t>
      </w:r>
    </w:p>
    <w:p w14:paraId="5D5EC9F9">
      <w:pPr>
        <w:rPr>
          <w:rFonts w:hint="eastAsia"/>
        </w:rPr>
      </w:pPr>
      <w:r>
        <w:rPr>
          <w:rFonts w:hint="eastAsia"/>
        </w:rPr>
        <w:t>&gt;OTU004993</w:t>
      </w:r>
    </w:p>
    <w:p w14:paraId="2EA34421">
      <w:pPr>
        <w:rPr>
          <w:rFonts w:hint="eastAsia"/>
        </w:rPr>
      </w:pPr>
      <w:r>
        <w:rPr>
          <w:rFonts w:hint="eastAsia"/>
        </w:rPr>
        <w:t>CCTACGGGTGGCAGCAGCAAGGAATTTTCCACAATGGGCGCAAGCCTGATGGAGCAACGCCGCGTGCGGGATGACGCCCTTCGGGGTGTAAACCGCTTTTCGAGGGGACGAAGGCAATGACGGTACCCTCGGAATAAGGATCGGCTAACTACGTGCCAGCAGCCGCGGTAAGACGTAGGATCCGAGCGTTGTCCGGAGTTACTGGGCGTAAAGCGCGCGCAGGCGGATACGCGCATCGGCGGTGAAAGCCCCCCGCTCAACGGGGGAGGGTCCGTCGAGATGGCGTGTCTGGAGGCAGGGAGAGGCCAGTGGAATTCCGGGTGTAGTGGTGAAATGCGTAGATATCGGGAGGAACGCCAGTGGCGAAGGCGGTCACCTGGGCCATCCCTAACACTGATTCGCGAAAGCTGGGGGAGCGAACGGGATTAGATACCCGAGTAGTCC</w:t>
      </w:r>
    </w:p>
    <w:p w14:paraId="4F76D064">
      <w:pPr>
        <w:rPr>
          <w:rFonts w:hint="eastAsia"/>
        </w:rPr>
      </w:pPr>
      <w:r>
        <w:rPr>
          <w:rFonts w:hint="eastAsia"/>
        </w:rPr>
        <w:t>&gt;OTU004994</w:t>
      </w:r>
    </w:p>
    <w:p w14:paraId="31410A16">
      <w:pPr>
        <w:rPr>
          <w:rFonts w:hint="eastAsia"/>
        </w:rPr>
      </w:pPr>
      <w:r>
        <w:rPr>
          <w:rFonts w:hint="eastAsia"/>
        </w:rPr>
        <w:t>CCTACGGGAGGCAGCAGTGGGGAATATTGCACAATGGGCGCAAGCCTGATGCAGCGACGCCGCGTGAGGGATGACGGCCTTCGGGTTGTAAACCTCTTTCAGTGGGGAAGAAGCCTTGTTCCTTGTGGGCGGGGTGACGGTACCTGCAAAAGAAGCACCGGCTAACTACGTGCCAGCAGCCGCGGTAATACGTAGGGTGCGAGCATTGTCCGGAATTATTGGGCGTAAAGAGCTCGTAGGCGGCTTGTCGCGTCGGATGTGAAAGCCCGGGGCTTAACCTCGGGTCTGCATTCGATACGGGCAGGCTAGAGTTCGGTAGGGGAGATCGGAATTCCTGGTGTAGCGGTGAAATGCGCAGATATCAGGAGGAACACCGGTGGCGAAGGCGGATCTCTGGGCCGATACTGACGCTGAGGAGCGAAAGCGTGGGGAGCGAACAGGATTAGATACCCCAGTAGTCC</w:t>
      </w:r>
    </w:p>
    <w:p w14:paraId="69F0C54B">
      <w:pPr>
        <w:rPr>
          <w:rFonts w:hint="eastAsia"/>
        </w:rPr>
      </w:pPr>
      <w:r>
        <w:rPr>
          <w:rFonts w:hint="eastAsia"/>
        </w:rPr>
        <w:t>&gt;OTU004995</w:t>
      </w:r>
    </w:p>
    <w:p w14:paraId="086A2C15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CAGGGAAGAAGCGCAAGTGACGGTACCTGCAGAAGAAGCGCCGGCTAACTACGTGCCAGCAGCCGCGGTAAAACGTAGGAGGCAAGCGTTATCCGGAATTACTGGGCGTAAAGGGCGTCTAGGCGGAGGGGTAAGCGGGATGTGAAAGCTCCTGGCTCAACTGGGAGAGTGCGTTCCGAACTGCCTGTCTAGAGGCCAGGCGATGGGGGTGGAATTCCTAGTGTAGCGGTGAAATGCGTAGAGATTAGGAAGAACCCCAGTGGCGAAGGCGACTTTCTGGACTGTAACTGACACTGAGGCTCGAAAGCGTGGGGAGCAAACAGGATTAGATACCCGGGTAGTCC</w:t>
      </w:r>
    </w:p>
    <w:p w14:paraId="7FF73A39">
      <w:pPr>
        <w:rPr>
          <w:rFonts w:hint="eastAsia"/>
        </w:rPr>
      </w:pPr>
      <w:r>
        <w:rPr>
          <w:rFonts w:hint="eastAsia"/>
        </w:rPr>
        <w:t>&gt;OTU004996</w:t>
      </w:r>
    </w:p>
    <w:p w14:paraId="535B6439">
      <w:pPr>
        <w:rPr>
          <w:rFonts w:hint="eastAsia"/>
        </w:rPr>
      </w:pPr>
      <w:r>
        <w:rPr>
          <w:rFonts w:hint="eastAsia"/>
        </w:rPr>
        <w:t>CCTACGGGTGGCTGCAGTAACGAATCTTCCGCAATGCACGAAAGTGTGACGGAGCGACGCCGCGTGTAGGACGAAGCCCTTCGGGGTGTAAACTACTGTCAGGGGAAAGAAAGTTCTGATCTACCCCAGAGGAAGGCACGGCTAACTCTGTGCCAGCAGCCGCGGTAAGACAGAGGTGCCGAGCGTTAGGCGGAATCACTGGGCGTAAAGGGCGCGTAGGCGGCGGGGTAAGCGTGCGGTGAAAGCTCGGGGCTCAACTCCGAGTCGGCCGTGCGAACTGCTCCGCTCGAGCACTGTAGAGGCAGGTGGAATTCCGGGTGTAGCGGTGGAATGCGTAGAGATCCGGAAGAACACCGGTGGCGAAGGCGGCCTGCTGGGCAGTAGCTGACGCTGAGGCGCGACAGCGTGGGGAGCGAACGGGATTAGATACCCTTGTAGTCC</w:t>
      </w:r>
    </w:p>
    <w:p w14:paraId="65CE082F">
      <w:pPr>
        <w:rPr>
          <w:rFonts w:hint="eastAsia"/>
        </w:rPr>
      </w:pPr>
      <w:r>
        <w:rPr>
          <w:rFonts w:hint="eastAsia"/>
        </w:rPr>
        <w:t>&gt;OTU004997</w:t>
      </w:r>
    </w:p>
    <w:p w14:paraId="1B439F27">
      <w:pPr>
        <w:rPr>
          <w:rFonts w:hint="eastAsia"/>
        </w:rPr>
      </w:pPr>
      <w:r>
        <w:rPr>
          <w:rFonts w:hint="eastAsia"/>
        </w:rPr>
        <w:t>CCTACGGGGGGCTGCAGTGGGGAATTTTTCACAATGGGCGCAAGCCTGATGGAGCGACGCCGCGTGGGGGATGAATGGCTTCGGCCCGTAAACCCCTGTCATTCGCGATCAAACCTTGCTATTTAAAAGATGGCGAGCTGATAGTAGCGGAAGAGGAAGGGACGGCTAACTCTGTGCCAGCAGCCGCGGTAATACAGAGGTCCCGAGCGTTGTTCGGATTCATTGGGCGTAAAGGGCGCGTAGGTGGCCCGGTTAGTCCGTGGTGAAAGCGCGGGGCTCAACCCTGCGTCGGCCATGGATACTGCCGCGGCTGGAGCACTGTAGAGGCAGGCGGAATTCCGGGTGTAGCGGTGGAATGCGTAGAGATCCGGAAGAACACCGGTGGCGAAGGCGGCCTGCTGGGCAGTGGCTGACACTGAGGCGCGACAGCGTGGGGAGCAAACAGGATTAGATACCCGGGTAGTCC</w:t>
      </w:r>
    </w:p>
    <w:p w14:paraId="5E6ED790">
      <w:pPr>
        <w:rPr>
          <w:rFonts w:hint="eastAsia"/>
        </w:rPr>
      </w:pPr>
      <w:r>
        <w:rPr>
          <w:rFonts w:hint="eastAsia"/>
        </w:rPr>
        <w:t>&gt;OTU004998</w:t>
      </w:r>
    </w:p>
    <w:p w14:paraId="6C8BA641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CCTTCGGGTCGTAAAGCTCTGTTGTTAGGGAAGAACAAGTATCGGAGTAACTGCCGGTACCTTGACGGTACCTAACCAGAAAGCCACGGCTAACTACGTGCCAGCAGCCGCGGTAATACGTAGGTGGCAAGCGTTGTCCGGAATTATTGGGCGTAAAGAGCTCGTAGGCGGTTTGTCACGTCTGGTGTGAAATCCCATGGCTCAACTGTGGGCTTGCATTTGTGACTGCACGGCTAGAGTGTGTCAGAGGGGGGTAGAATTCCACGTGTAGCGGTGAAATGCGTAGAGATATGGAGGAACACCAGTGGCGAAGGCGGCTTTCTGGCCTGTAACTGACGCTGAGGCGCGAAAGCGTGGGGAGCAAACAGGATTAGATACCCGTGTAGTCC</w:t>
      </w:r>
    </w:p>
    <w:p w14:paraId="43A1229A">
      <w:pPr>
        <w:rPr>
          <w:rFonts w:hint="eastAsia"/>
        </w:rPr>
      </w:pPr>
      <w:r>
        <w:rPr>
          <w:rFonts w:hint="eastAsia"/>
        </w:rPr>
        <w:t>&gt;OTU004999</w:t>
      </w:r>
    </w:p>
    <w:p w14:paraId="39FCBB1D">
      <w:pPr>
        <w:rPr>
          <w:rFonts w:hint="eastAsia"/>
        </w:rPr>
      </w:pPr>
      <w:r>
        <w:rPr>
          <w:rFonts w:hint="eastAsia"/>
        </w:rPr>
        <w:t>CCTACGGGGGGCTGCAGTGGGGAATATTGGACAATGGGCGAAAGCCTGATCCAGCCACGCCGCGTGAGTGATGAAGGCCTTCGGGTTGTAAAGCTCTGTGGGGAGGGACGAAAAAGGTGGAGAAGACAACGCTCCGCCCTTGACGGTACCTCCTTAGCAAGCACCGGCTAACTCTGTGCCAGCAGCCGCGGTAAGACAGAGGGTGCGAACGTTGCTCGGAATTACTGGGCGTAAAGCGCGTGTAGGCGGGTGATCAAGTCAGGTGTGAAATCCCTGGGCTCAACCCAGGAACTGCACTTGAAACTGGTCGCCTCGAGTGTTGGAGAGGGAAGCGGAATTCCTGGTGTAGAGGTGAAATTCGTAGATATCAGGAGGAACACCGGTGGCGAAGGCGGCTTCCTGGACCAATACTGACGCTCATGTGCGAAAGCGTGGGGAGCAAACAGGATTAGATACCCCGGTAGTCC</w:t>
      </w:r>
    </w:p>
    <w:p w14:paraId="5EA956BB">
      <w:pPr>
        <w:rPr>
          <w:rFonts w:hint="eastAsia"/>
        </w:rPr>
      </w:pPr>
      <w:r>
        <w:rPr>
          <w:rFonts w:hint="eastAsia"/>
        </w:rPr>
        <w:t>&gt;OTU005000</w:t>
      </w:r>
    </w:p>
    <w:p w14:paraId="626D914C">
      <w:pPr>
        <w:rPr>
          <w:rFonts w:hint="eastAsia"/>
        </w:rPr>
      </w:pPr>
      <w:r>
        <w:rPr>
          <w:rFonts w:hint="eastAsia"/>
        </w:rPr>
        <w:t>CCTACGGGCGGCTGCAGTCTAGAGGCTTCGGCAATGGACGAAAGTCTGACCGAGCGACGCCGCGTGCGGGATGAAGGTCTTCGGATTGTAAACCGCTTTTCTTTGGGAAGAATGCCCGTTTCGTGAAATCGGGATTGACGGTACCAGAGGAATAAGCCCCGGCTAACTCCGTGCCAGCAGCCGCGGTAATACAGAGGGTGCGAGCGTTGTCCGGAATCACTGGGCGTAAAGGGCGCGTAGGTGGCTGTGTAAGTCGGGGGTGAAATGCTGCGGCTCAACCGCAGCGCTGCCTCCGAGACTGCACGGCTTGAGCACGGTAGAGGCCGATGGAATTCCCGGTGTAGCGGTGGAATGCGTAGAGATCGGGAAGAACACCGATGGCGAAGGCAGTCGGCTGGGCCGTTGCTGACACTGAGGCGCGACAGCGTGGGGAGCAAACAGGATTAGATACCCCGGTAGTCC</w:t>
      </w:r>
    </w:p>
    <w:p w14:paraId="262DFE9C">
      <w:pPr>
        <w:rPr>
          <w:rFonts w:hint="eastAsia"/>
        </w:rPr>
      </w:pPr>
      <w:r>
        <w:rPr>
          <w:rFonts w:hint="eastAsia"/>
        </w:rPr>
        <w:t>&gt;OTU005001</w:t>
      </w:r>
    </w:p>
    <w:p w14:paraId="2C368D27">
      <w:pPr>
        <w:rPr>
          <w:rFonts w:hint="eastAsia"/>
        </w:rPr>
      </w:pPr>
      <w:r>
        <w:rPr>
          <w:rFonts w:hint="eastAsia"/>
        </w:rPr>
        <w:t>CCTACGGGTGGCAGCAGTGGGGAATATTGGACAATGGGCGAAAGCCTGATCCAGCCATGCCGCGTGAGTGATGAAGGCCTTAGGGTTGTAAAGCTCTTTCAGTGGGGAAGATAATGACGGTACCCACAGAAGAAGCCCCGGCTAACTTCGTGCCAGCAGCCGCGGTAATACGAAGGGGGCTAGCGTTGTTCGGATTTACTGGGCGTAAAGCGCACGTAGGCGGTCTTGCAAGTCGGATGTGAAAGCCCCGGGCTTAACCTGGGAATTGCGTTTGAAACTGCAGGGCTAGAGTGCAGCAGAGGGGAGTGGAATTCCACGTGTAGCAGTGAAATGCGTAGAGATCAGAAGGAACATCCGTGGCGAAGGCGGCATCCTGGGCCAACACTGACACTGAGGCACGAAAGCGTGGGGAGCAAACAGGATTAGATACCCCTGTAGTCC</w:t>
      </w:r>
    </w:p>
    <w:p w14:paraId="1177B10E">
      <w:pPr>
        <w:rPr>
          <w:rFonts w:hint="eastAsia"/>
        </w:rPr>
      </w:pPr>
      <w:r>
        <w:rPr>
          <w:rFonts w:hint="eastAsia"/>
        </w:rPr>
        <w:t>&gt;OTU005002</w:t>
      </w:r>
    </w:p>
    <w:p w14:paraId="55BBAB7B">
      <w:pPr>
        <w:rPr>
          <w:rFonts w:hint="eastAsia"/>
        </w:rPr>
      </w:pPr>
      <w:r>
        <w:rPr>
          <w:rFonts w:hint="eastAsia"/>
        </w:rPr>
        <w:t>CCTACGGGGGGCTGCAGTCGAGAATCTTCGGCAATGGGCGCAAGCCTGACCGAGCGACGCCGCGTGTGGGATGAAGGCCTTCGGGTTGTAAACCACTGTCGAGGGGGAGGAAATCTACCGGGGCACTCTCCGGTAGTTGACCTATCCCTGGAGGAAGCTTGGGCTAAGTTCGTGCCAGCAGCCGCGGTAAGACGAACCAAGCAAACGTTGTTCGGATTCACTGGGCTTAAAGGGCGCGTAGGCGGCCGATCAAGTCCGGGGTGAAATCTTTCGGCTCAACCGGAAAACTGCCTTGGATACTGGTCGGCTCGAAGAGGGTAGGGGTTGCGGGAACTACCAGTGGAGCGGTGAAATGCGTTGATATTGGTAGGAACGCCGGTGGCGAAAGCGCGCAACTGGATCCTCCTTGACGCTGAGGCGCGAAAGCTAGGGTAGCGAACGGGATTAGATACCCCAGTAGTCC</w:t>
      </w:r>
    </w:p>
    <w:p w14:paraId="46C982D6">
      <w:pPr>
        <w:rPr>
          <w:rFonts w:hint="eastAsia"/>
        </w:rPr>
      </w:pPr>
      <w:r>
        <w:rPr>
          <w:rFonts w:hint="eastAsia"/>
        </w:rPr>
        <w:t>&gt;OTU005003</w:t>
      </w:r>
    </w:p>
    <w:p w14:paraId="7F97C7B8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ACCGGGAAGAATGGACCCTGGGTAAATACCCCGGGGTAATGACGGTACCGGTTGAGGAAGCCACGGCTAACTCTGTGCCAGCAGCCGCGGTAATACGTAGGTGGCAAGCGTTGTCCGGAATTATTGGGCGTAAAGCGCGCGCAGGTGGTCTCTTAAGTCTGATGTGAAAGCCCCCGGCTCAACCGGGGAGGGTCATTGGAAACTGGGAGACTTGAGTGCAGGAGAGAAGAGTGGAATTCCACGTGTAGCGGTGAAATGCGTAGAGATGTGGAGGAACACCAGTGGCGAAGGCGACTCTTTGGCCTGTAACTGACACTGAGGCGCGAAAGCGTGGGGAGCAAACAGGATTAGATACCCGTGTAGTCC</w:t>
      </w:r>
    </w:p>
    <w:p w14:paraId="789D666A">
      <w:pPr>
        <w:rPr>
          <w:rFonts w:hint="eastAsia"/>
        </w:rPr>
      </w:pPr>
      <w:r>
        <w:rPr>
          <w:rFonts w:hint="eastAsia"/>
        </w:rPr>
        <w:t>&gt;OTU005004</w:t>
      </w:r>
    </w:p>
    <w:p w14:paraId="4B26D85D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CTGGGTTGTAAACTCCTTTTACGGGAGAAGAATCAATGACGGTATCCCGTGAATAAGCCACGGCTAACTACGTGCCAGCAGCCGCGGTAATACGTAGGTGGCAAGCGTTGTCCGGATTTACTGGGCGTAAAGGGAGCGTAGGCTGTGAGGTAAGTCGGGTGTGAAATCCCGGGGCTCAACCCCGGAACTGCACTCGATACTGCTTTACTAGAGGACTGGAGAGGAGATTGGAATTCTCGGTGTAGCAGTGAAATGCGTAGATATCGAGAGGAACACCTGTGGCGAAAGCGAATCTCTGGACAGTTCCTGACGCTGAGGCTCGAAGGCTAGGGGAGCGAAAGGGATTAGATACCCCAGTAGTCC</w:t>
      </w:r>
    </w:p>
    <w:p w14:paraId="090311E9">
      <w:pPr>
        <w:rPr>
          <w:rFonts w:hint="eastAsia"/>
        </w:rPr>
      </w:pPr>
      <w:r>
        <w:rPr>
          <w:rFonts w:hint="eastAsia"/>
        </w:rPr>
        <w:t>&gt;OTU005005</w:t>
      </w:r>
    </w:p>
    <w:p w14:paraId="7DC6B26A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TCCGGCTAACTCCGTGCCAGCAGCCGCGGTAATACGGGGGGGGCAAGCGTTATCCGGAGTTACTGGGCGTAAAGCGCGCGCAGGCGGTGGGGTAAGTGGCTTGTGAAAGCGCCCGGCTAAACCGGGCGAGGTCAGGTCAGACTGCTCGACTGGAGTGAGGTAGAGGAGCGTGGAATTCGGGGTGGAGCGGTGAAATGTGTAGATATCAGGAGGAACACCTGCGGTGTAGACGGCTTACTGGACCATAACTGACGCTGAGGCACGAAAGCGTGGGTAGCAAACAGGATTAGATACCCCAGTAGTCC</w:t>
      </w:r>
    </w:p>
    <w:p w14:paraId="1D82703D">
      <w:pPr>
        <w:rPr>
          <w:rFonts w:hint="eastAsia"/>
        </w:rPr>
      </w:pPr>
      <w:r>
        <w:rPr>
          <w:rFonts w:hint="eastAsia"/>
        </w:rPr>
        <w:t>&gt;OTU005006</w:t>
      </w:r>
    </w:p>
    <w:p w14:paraId="25AF9421">
      <w:pPr>
        <w:rPr>
          <w:rFonts w:hint="eastAsia"/>
        </w:rPr>
      </w:pPr>
      <w:r>
        <w:rPr>
          <w:rFonts w:hint="eastAsia"/>
        </w:rPr>
        <w:t>CCTACGGGCGGCTGCAGTGGGGAATCTTGCGCAATGGCCGAAAGGCTGACGCAGCGACGCCGCGTGTGGGAGGAAGCCCTTCGGGGTGTAAACCACTGTTGCCCGGGACGAACGGGAGGAGTTTCTCCTCCGTGACGGTACCGGGTGAGGAAGCACCGGCTAACTCCGTGCCAGCAGCCGCGGTAATACGGAGGGTGCAAGCGTTATCCGGATTCACTGGGTTTAAAGGGTGTGTAGGCGGATATTTAAGTCAGTGGTGAAATCTCTGGGCTCAACCCAGAAACTGCCATTGATACTATTTATCTTGAATTCTGTTGAGGTGGGCGGAATACATCATGTAGCGGTGAAATGCTTAGATATGATGTAGAACACCGATTGCGAAGGCAGCTCACTAAACAGATATTGACGCTGAGGCACGAAAGCGTGGGGATCAAACAGGATTAGATACCCCAGTAGTCC</w:t>
      </w:r>
    </w:p>
    <w:p w14:paraId="56E3DFE1">
      <w:pPr>
        <w:rPr>
          <w:rFonts w:hint="eastAsia"/>
        </w:rPr>
      </w:pPr>
      <w:r>
        <w:rPr>
          <w:rFonts w:hint="eastAsia"/>
        </w:rPr>
        <w:t>&gt;OTU005007</w:t>
      </w:r>
    </w:p>
    <w:p w14:paraId="16D5632F">
      <w:pPr>
        <w:rPr>
          <w:rFonts w:hint="eastAsia"/>
        </w:rPr>
      </w:pPr>
      <w:r>
        <w:rPr>
          <w:rFonts w:hint="eastAsia"/>
        </w:rPr>
        <w:t>CCTACGGGAGGCTGCAGTGGGGAATTTTGGGCAATGGGCGCAAGCCTGACCCAGCAACGCCGCGTGAGGGACGAAATCCCTTCGGGATGTAAACCTCGAAAGTTGGGGAAGAAATCTCCTCGGATAACACCCGGGGAGGATGACGGTACCCAACGTAAGCCCCGGCTAACTACGTGCCAGCAGCCGCGGTAATACGTAGGGACCGAGCGTTGTCCGGATTCATTGGGCGTAAAGGGCGCGTAGGCGGCTTGATAAGTCGGGGGTGAAAGCCTGTGGCTCAACCACAGAATTGCCTTCGATACTGTCTGGCTTGAGACCGGAAGAGGTAAGTGGAACTGCGAGTGTAGAGGTGAAATTCGTAGATATTCGCAAGAACACCAGTGGCGAAGGCGGCTTACTGGTCCGGTTCTGACGCTGAGGCGCGAAAGCGTGGGGAGCAAACAGGATTAGATACCCGAGTAGTCC</w:t>
      </w:r>
    </w:p>
    <w:p w14:paraId="60AECBAE">
      <w:pPr>
        <w:rPr>
          <w:rFonts w:hint="eastAsia"/>
        </w:rPr>
      </w:pPr>
      <w:r>
        <w:rPr>
          <w:rFonts w:hint="eastAsia"/>
        </w:rPr>
        <w:t>&gt;OTU005008</w:t>
      </w:r>
    </w:p>
    <w:p w14:paraId="65620942">
      <w:pPr>
        <w:rPr>
          <w:rFonts w:hint="eastAsia"/>
        </w:rPr>
      </w:pPr>
      <w:r>
        <w:rPr>
          <w:rFonts w:hint="eastAsia"/>
        </w:rPr>
        <w:t>CCTACGGGAGGCAGCAGTGGGGAATATTGCGCAATGGGCGAAAGCCTGACGCAGCGACGCCGCGTGAGGGACGACGGCCTTCGGGTTGTAAACCTCTTTCAGCAGGGACGAAGCGAAAGTGACGGTACCTGCAGAAGAAGCACCGGCCAACTACGTGCCAGCAGCCGCGGTAACACGAACCGGGCAAACGTTATTCGGAATTACTGGGCTTAAAGGGTGCGTAGGCTGCGCTATAAGTCGGGTGTGAAATCCCTCAGCTCAACTGAGGAACTGCACAGGAGACTGCTTGGCTTGAGTTCGGGAGAGGGAAGCGGAATTCCGGGTGTAGCGGTGGAATGCGTAGAGATCCGGAGGAAGACCGGTGGCGAAGGCGGCCTGCTGGGCAGTTACTGACACTGAGGCGCGACAGCGTGGGGAGCAAACAGGATTAGATACCCCTGTAGTCC</w:t>
      </w:r>
    </w:p>
    <w:p w14:paraId="4140D64A">
      <w:pPr>
        <w:rPr>
          <w:rFonts w:hint="eastAsia"/>
        </w:rPr>
      </w:pPr>
      <w:r>
        <w:rPr>
          <w:rFonts w:hint="eastAsia"/>
        </w:rPr>
        <w:t>&gt;OTU005009</w:t>
      </w:r>
    </w:p>
    <w:p w14:paraId="58687DE8">
      <w:pPr>
        <w:rPr>
          <w:rFonts w:hint="eastAsia"/>
        </w:rPr>
      </w:pPr>
      <w:r>
        <w:rPr>
          <w:rFonts w:hint="eastAsia"/>
        </w:rPr>
        <w:t>CCTACGGGGGGCAGCAGTAGGGAATTTTGGGCAATGGGCGCAAGCCTGACCCAGCAACGCCGCGTGAAGGATGAAGTTTTTCGGAATGTAAACTTCACAAGAATGGGAAGAATAAGGAAGGGTTAATACCCCTTTCGATGACGGTACCATTTGTAAGCTCCGGCTAACTCCGTGCCAGCAGCCGCGGTAATACGAAGGGGGCTAGCGTTGTTCGGAATCACTGGGCGTAAAGCGCACGCAGGCGGATCGTTAAGTCAGGGGTGAAATCCCGAGGCTCAACCTCGGAACTGCCTTTGATACTGGCGATCTTTGAGTCCGGGAGAGGTGAGTGGAACTCCGAGTGTAGAGGTGAAATTCGTAGATATTCGGAAGAACACCAGTGGCGAAGGCGGCTCACTGGCCCGGTACTGACGCTCATGTGCGAAAGCGTGGGGAGCAAACAGGATTAGATACCCTGGTAGTCC</w:t>
      </w:r>
    </w:p>
    <w:p w14:paraId="6B7ECA97">
      <w:pPr>
        <w:rPr>
          <w:rFonts w:hint="eastAsia"/>
        </w:rPr>
      </w:pPr>
      <w:r>
        <w:rPr>
          <w:rFonts w:hint="eastAsia"/>
        </w:rPr>
        <w:t>&gt;OTU005010</w:t>
      </w:r>
    </w:p>
    <w:p w14:paraId="608A490F">
      <w:pPr>
        <w:rPr>
          <w:rFonts w:hint="eastAsia"/>
        </w:rPr>
      </w:pPr>
      <w:r>
        <w:rPr>
          <w:rFonts w:hint="eastAsia"/>
        </w:rPr>
        <w:t>CCTACGGGGGGCAGCAGTCGAGAATTTTTCTCAATGGGGGCAACCCTGAAGGAGCGACGCCGCGTGGAGGATGAAGGTCTTCGGATTGTAAACTCCTGTCATTGGTGAACAAAGCTGCCGGAGTAACTGCCGAGCAGACTGATAGTAGCCGAAGAGGAAGGGACGGCTAACTCTGTGCCAGCAGCCGCGGTAATACGTAGGGGGCAAGCGTTGTCCGGAATTATTGGGCGTAAAGCGCGTGTAGGCGGTCAGATAGGTCTGCTGTGAAAACTCGAGGCTCAACCTCGAGCTGTCGGTGGAAACCATCTGGCTAGAGTCCGGAAGAGGAGAGTAGAATTCCTGGTGTAGCGGTGAAATGCGCAGATATCGGGAAGAACACCCATGGCGAAGGCGGCTCGCTGGGCCATTCCTGACGCTGAGACGCGAAAGCGTGGGGAGCAAACAGGATTAGATACCCTAGTAGTCC</w:t>
      </w:r>
    </w:p>
    <w:p w14:paraId="7BD13B71">
      <w:pPr>
        <w:rPr>
          <w:rFonts w:hint="eastAsia"/>
        </w:rPr>
      </w:pPr>
      <w:r>
        <w:rPr>
          <w:rFonts w:hint="eastAsia"/>
        </w:rPr>
        <w:t>&gt;OTU005011</w:t>
      </w:r>
    </w:p>
    <w:p w14:paraId="76A3FC38">
      <w:pPr>
        <w:rPr>
          <w:rFonts w:hint="eastAsia"/>
        </w:rPr>
      </w:pPr>
      <w:r>
        <w:rPr>
          <w:rFonts w:hint="eastAsia"/>
        </w:rPr>
        <w:t>CCTACGGGTGGCTGCAGTAGGGAATATTGGGCAATGGGCGCAAGCCTGACCCAGCCATCCCGCGTGCAGGAAGAAGGTCCTACGGATTGTAAACTGCTTTTGTCTGGGAAGAAAATTCGATATTCATATCGAGCTGACGGTACCAGACGAATAAGCACCGGCTAACTCCGTGCCAGCAGCCGCGGTAATACGGAGGGTGCAAGCGTTATCCGGATTCACTGGGTTTAAAGGGTGCGTAGGCGGTTATATAAGTCAGTGGTGAAAGCCCGTGGCTCAACCATGGAATTGCCATTGAAACTGCATAACTTGAGTATAGTTGAAGTGGGCGGAATATATCATGTAGCGGTGAAATGCTTAGATATGATGTAGAACACCAATTGCGAAGGCAGCTCGCTAAACTATCACTGACGCTGAGGCACGAAAGCGTGGGGAGCGAACAGGATTAGATACCCTTGTAGTCC</w:t>
      </w:r>
    </w:p>
    <w:p w14:paraId="47B270BC">
      <w:pPr>
        <w:rPr>
          <w:rFonts w:hint="eastAsia"/>
        </w:rPr>
      </w:pPr>
      <w:r>
        <w:rPr>
          <w:rFonts w:hint="eastAsia"/>
        </w:rPr>
        <w:t>&gt;OTU005012</w:t>
      </w:r>
    </w:p>
    <w:p w14:paraId="4E2965B7">
      <w:pPr>
        <w:rPr>
          <w:rFonts w:hint="eastAsia"/>
        </w:rPr>
      </w:pPr>
      <w:r>
        <w:rPr>
          <w:rFonts w:hint="eastAsia"/>
        </w:rPr>
        <w:t>CCTACGGGGGGCTGCAGTGGGGAATATTGGACAATGGGCGAAAGCCTGATCCAGCAACGCCGCGTGGAGGATGAAGGCCTTCGGGTTGTAAACTCCTGTCAGTTGGGACGAAAAGCGTGCGGCAAACAGTCGTACGTCTTGACGGTACCAGCAGAGGAAGCCCCGGCTAACTCCGTGCCAGCAGCCGCGGTAATACGGAGGGGGCAAGCGTTATTCGGAATCATTGGGCGTAAAGGGCGCGTAGGCGGCTGTGTAAGTCAGGGGTGAAATCCCTCGGCTCAACCGAGGAATTGCCTCTGAAACTACACGGCTTGAGTCCGGGAGAGGGTGGTGGAATTCCCAGTGTAGCGGTGATATGCGTAGAGATCGGAAGGAACACCAGTGGCGAAGGCGGCTACCTGGACAAATACTGACGCTGAGGCGCGAGAGCGTGGGGAGCAAACAGGATTAGATACCCGTGTAGTCC</w:t>
      </w:r>
    </w:p>
    <w:p w14:paraId="7B728D4B">
      <w:pPr>
        <w:rPr>
          <w:rFonts w:hint="eastAsia"/>
        </w:rPr>
      </w:pPr>
      <w:r>
        <w:rPr>
          <w:rFonts w:hint="eastAsia"/>
        </w:rPr>
        <w:t>&gt;OTU005013</w:t>
      </w:r>
    </w:p>
    <w:p w14:paraId="4A04C0F2">
      <w:pPr>
        <w:rPr>
          <w:rFonts w:hint="eastAsia"/>
        </w:rPr>
      </w:pPr>
      <w:r>
        <w:rPr>
          <w:rFonts w:hint="eastAsia"/>
        </w:rPr>
        <w:t>CCTACGGGCGGCAGCAGTGGGGAATCTTGGACAATGGGGGCAACCCTGATCCAGCGACGCCGCGTGGGTGATGAAGGCCTTCGGGTTGTAAAGCGCTGTCGAGGGGGAGGAAAGCCCGCAAGGGCCTGACCTATCCCTGGAGGAAGCACGGGCTAAGTTCGTGCCAGCAGCCGCGGTAAGACGAACCGTGCGAACGTTGTTCGGAATCACTGGGCTTAAAGGGCGCGTAGGCGGCTTACAAAGTCAGGGGTGAAATCTTGCGGCTTAACCGTAATCAGCCTCTGATACTGGTAGGCTCGAGGGAGGTAGGGGTATGTGGAACTTCTGGTGGAGCGGTGAAATGCGTTGATATCAGAAGGAACGCCGGTGGCGAAAGCGACGTACTGGACCTCTTCTGACGCTGAGGCGCGAAAGCTAGGGGAGCAAACGGGATTAGATACCCTAGTAGTCC</w:t>
      </w:r>
    </w:p>
    <w:p w14:paraId="69215505">
      <w:pPr>
        <w:rPr>
          <w:rFonts w:hint="eastAsia"/>
        </w:rPr>
      </w:pPr>
      <w:r>
        <w:rPr>
          <w:rFonts w:hint="eastAsia"/>
        </w:rPr>
        <w:t>&gt;OTU005014</w:t>
      </w:r>
    </w:p>
    <w:p w14:paraId="6320D617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CGTAAACTCCTGTCAGGTGGGACGAAGGTCTGGGGGCAAACAGTCTCCAGGCTTGACGGTACCATCAGAGGAAGCCCCGGCTAACTCCGTGCCAGCAGCCGCGGTAATACGGAGGGGGCGAGCGTTATTCGGAATTATTGGGCGTAAAGGGCGCGTAGGCGGCCCGGTGTGTCAAAGGTGAAATCCCTCGGCTCAACTGAGGAACTGCCTTTGAAACTGCCGGGCTTGAGTCCGGGAGGGGGTAGCGGAATTCCCAGTGTAGCGGTGAAATGCGTAGATATTGGGAGGAACACCAGTGGCGAAGGCGGCTACCTGGACCGGAACTGACGCTGATGCGCGAAAGCGTGGGTAGCAAACAGGATTAGATACCCCAGTAGTCC</w:t>
      </w:r>
    </w:p>
    <w:p w14:paraId="0A27283E">
      <w:pPr>
        <w:rPr>
          <w:rFonts w:hint="eastAsia"/>
        </w:rPr>
      </w:pPr>
      <w:r>
        <w:rPr>
          <w:rFonts w:hint="eastAsia"/>
        </w:rPr>
        <w:t>&gt;OTU005015</w:t>
      </w:r>
    </w:p>
    <w:p w14:paraId="56FD8581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TCCGGAAAGAAATCGCACTGGTTAATACCTGGTGTGGATGACGGTACCGGAAGAATAAGGACCGGCTAACTACGTGCCAGCAGCCGCGGTAAAACGTAGGGTGCGAGCGTTACTCGGAATTACTGGGCGTAAAGCGTGCGTAGGTGGTTCGTTAAGTCTGATGTGAAAGCCCTGGGCTCAACCTGGGAATGGCATTGGATACTGGCGACCTAGAGTGCGGTAGAGGGGTGCGGAATTCCCGGTGTAGCAGTGAAATGCGTAGAGATGTGGAGGAATACCGATGGCGAAGGCAATCCCCTGGGCCTGTACTGACGCTCATGCACGAAAGCGTGGGGAGCAAACAGGATTAGATACCCCAGTAGTCC</w:t>
      </w:r>
    </w:p>
    <w:p w14:paraId="7587486A">
      <w:pPr>
        <w:rPr>
          <w:rFonts w:hint="eastAsia"/>
        </w:rPr>
      </w:pPr>
      <w:r>
        <w:rPr>
          <w:rFonts w:hint="eastAsia"/>
        </w:rPr>
        <w:t>&gt;OTU005016</w:t>
      </w:r>
    </w:p>
    <w:p w14:paraId="4C0D243B">
      <w:pPr>
        <w:rPr>
          <w:rFonts w:hint="eastAsia"/>
        </w:rPr>
      </w:pPr>
      <w:r>
        <w:rPr>
          <w:rFonts w:hint="eastAsia"/>
        </w:rPr>
        <w:t>CCTACGGGCGGCTGCAGCGAGGAATCTTCCACAATGGGCGCAAGCCCGATGGAGCAACGCCGCGTGGAGGACGACGGCCTTCGGGTCGTAAACTCCTGTCGAGCGGGACGAACGCTTCGCGGATGAATAATCCGCGGAATTGACGGTACCGCTAAAGGAAGCCCCGGCTAACTCCGTGCCAGCAGCCGCGGTAATACGTAGGGGGCGAGCGTTGTCCGGATTCATTGGGCGTAAAGCGCGGGCAGGCGGTGCCGTAAGTCGGCCGTGAAAGCGCCGGGCTCAACTCGGCGAGGTCGGGCGAGACTGCGGGACTAGAGGCTGGCAGAGGGCGGTGGAATTCCGGGTGTAGTGGTGGAATGCGTAGAGCTCCGGAGGAACACCAGTGGCGAAGGCGGCCGCCTGGGCCAGACCTGACGCTGAGCCGCGAAAGCGTGGGGAGCGATCCGGATTAGATACCCTAGTAGTCC</w:t>
      </w:r>
    </w:p>
    <w:p w14:paraId="79B36050">
      <w:pPr>
        <w:rPr>
          <w:rFonts w:hint="eastAsia"/>
        </w:rPr>
      </w:pPr>
      <w:r>
        <w:rPr>
          <w:rFonts w:hint="eastAsia"/>
        </w:rPr>
        <w:t>&gt;OTU005017</w:t>
      </w:r>
    </w:p>
    <w:p w14:paraId="5038D41A">
      <w:pPr>
        <w:rPr>
          <w:rFonts w:hint="eastAsia"/>
        </w:rPr>
      </w:pPr>
      <w:r>
        <w:rPr>
          <w:rFonts w:hint="eastAsia"/>
        </w:rPr>
        <w:t>CCTACGGGAGGCAGCAGTGGGGAATCTTGCGCAATGGGCGAAAGCCTGACGCAGCGACACCGCGTGGGGGACGAAGGCCTTTCAGGTCGTAAACCCCTTTCGGCAGGGACGAAGCGATACCGTGACGGTACCCGCAGAATAAGCCCCGGCTAACTCCGTGCCAGCAGCCGCGGTAATACGGAGGGGGCTAGCGTTATTCGGAATTACTGGGCGTAAAGCGCACGTAGGCGGATCGGAAAGTCAGAGGTGAAATCCCAGGGCTCAACCTTGGAACTGCCTTTGAAACTCCCGGTCTTGAGGTCGAGAGAGGTGAGTGGAATTCCGAGTGTAGAGGTGAAATTCGTAGATATTCGGAGGAACACCAGTGGCGAAGGCGGCTCACTGGCTCGATACTGACGCTGAGGTGCGAAAGCGTGGGGAGCAAACAGGATTAGATACCCCGGTAGTCC</w:t>
      </w:r>
    </w:p>
    <w:p w14:paraId="5BEE9D83">
      <w:pPr>
        <w:rPr>
          <w:rFonts w:hint="eastAsia"/>
        </w:rPr>
      </w:pPr>
      <w:r>
        <w:rPr>
          <w:rFonts w:hint="eastAsia"/>
        </w:rPr>
        <w:t>&gt;OTU005018</w:t>
      </w:r>
    </w:p>
    <w:p w14:paraId="3300B1F2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GAGGGGGCTAGCGTTGTCCGGACTTACTGGGCGTAAAGGGTGCGTAGGCGGTCTTGTGCGTCGGTGCTGAAAGCGCCCGGCTTAACCGGGCGAGGCGTGCCGATACGACGAGACTAGAGGGGCAGCGAGGGTGGCGGAACTCCTGGTGTAGTGGTGAAATGCGTAGATATCGGGAGGAACACCAGTGGCGAAGGCGGCTTTCTGGGCCTTACCTGACGCTGAGACGCGAAAGCGTGGGGAGCGAACCGGATTAGATACCCTAGTAGTCC</w:t>
      </w:r>
    </w:p>
    <w:p w14:paraId="52CAA3A5">
      <w:pPr>
        <w:rPr>
          <w:rFonts w:hint="eastAsia"/>
        </w:rPr>
      </w:pPr>
      <w:r>
        <w:rPr>
          <w:rFonts w:hint="eastAsia"/>
        </w:rPr>
        <w:t>&gt;OTU005019</w:t>
      </w:r>
    </w:p>
    <w:p w14:paraId="3F2F69B9">
      <w:pPr>
        <w:rPr>
          <w:rFonts w:hint="eastAsia"/>
        </w:rPr>
      </w:pPr>
      <w:r>
        <w:rPr>
          <w:rFonts w:hint="eastAsia"/>
        </w:rPr>
        <w:t>CCTACGGGAGGCTGCAGTGGGGAATCTTGCGCAATGCGCGAAAGCGTGACGCAGCAACGCCGCGTGCGGGAAGACGGCCTTCGGGTTGTAAACCCCTTTCGGCAGGGACGAAGCGATACCGTGACGGTACCTGCAGAAGAAGCCTCGGCTAACTACGTGCCAGCAGCCGCGGTAACACGTAGGAGGCAAGCGTTGTCCGGATTTATTGGGCGTAAAGAGCTCGTAGGCGGCTCGGTAAGTCGGGTGTGAAAACTCGGGGCTCAACCCCGAGACGCCACTCGATACTGCCATGGCTTGAGTCCGGTAGGGGAGCAGGGAATTCCTGGTGTAGCGGTGAAATGCGCAGATATCAGGAGGAACACCTGTGGTGTAGACGGCTTTCTGGACCGTAACTGACGCTGAGACACGAAAGCGTGGGGAGCAAACAGGATTAGATACCCGGGTAGTCC</w:t>
      </w:r>
    </w:p>
    <w:p w14:paraId="5EBB50C2">
      <w:pPr>
        <w:rPr>
          <w:rFonts w:hint="eastAsia"/>
        </w:rPr>
      </w:pPr>
      <w:r>
        <w:rPr>
          <w:rFonts w:hint="eastAsia"/>
        </w:rPr>
        <w:t>&gt;OTU005020</w:t>
      </w:r>
    </w:p>
    <w:p w14:paraId="60CDDB86">
      <w:pPr>
        <w:rPr>
          <w:rFonts w:hint="eastAsia"/>
        </w:rPr>
      </w:pPr>
      <w:r>
        <w:rPr>
          <w:rFonts w:hint="eastAsia"/>
        </w:rPr>
        <w:t>CCTACGGGTGGCAGCAATTAGGAATCTTGCGCAATGGGGGCAACCCTGACGCAGCGACGCCGCGTGGAGGATGAAGGCTTTCGGGTCGTAAACTCCTTTTGGCAGGGAAGAGAACGGACGGTACCTGCCGAATAAGCCCCGGCTAACTACGTGCCAGCAGCCGCGGTAATACGGAGGGTGCAAGCGTTGTCCGGATTTATTGGGTTTAAAGGGTGCGTAGGCGGCCATGTAAGTCAGGGGTGAAAGACTGCAGCTTAACTGTAGCAGTGCCTTTGATACTGTGTGGCTTGAGTGTAGCTGAGGCAGATGGAATGGGTGGTGTAGCGGTGAAATGCATAGATACCATCCAGAACACCGATTGCGAAGGCAGTCTGCTAAACTACAACTGACGCTGAGGCACGAAAGCGTGGGGATCGAACAGGATTAGATACCCTGGTAGTCC</w:t>
      </w:r>
    </w:p>
    <w:p w14:paraId="732E413E">
      <w:pPr>
        <w:rPr>
          <w:rFonts w:hint="eastAsia"/>
        </w:rPr>
      </w:pPr>
      <w:r>
        <w:rPr>
          <w:rFonts w:hint="eastAsia"/>
        </w:rPr>
        <w:t>&gt;OTU005021</w:t>
      </w:r>
    </w:p>
    <w:p w14:paraId="14A16C2E">
      <w:pPr>
        <w:rPr>
          <w:rFonts w:hint="eastAsia"/>
        </w:rPr>
      </w:pPr>
      <w:r>
        <w:rPr>
          <w:rFonts w:hint="eastAsia"/>
        </w:rPr>
        <w:t>CCTACGGGGGGCTGCAGTGAGGAATCTTGGACAATAGGGGCAACCCTGATCCAGCGACGCCGCGTGAAGGATGAAGGTCTTCGGATTGTAAACTTCTTTTGTTTGGGAATAAGAGGCCTGTGGAAACACGGGACGTGAATGTACCAAGCGAATAAGCCACGGCTAACTTCGTGCCAGCAGCCGCGGTAATACGAAGGTGGCAAGCGTTACTCGGAATTACTAGGCGTAAAGGGCAGGTAGGTGGTCTGATAAGTCTGTTGTGTAAGCTCCCGGCTTAACTGGGAGAGGTCAACGGAAACTATCAGGCTTGAGTATGGGAGAGGGTACTGGAATTCCTGGTGTAGCGGTGAAATGCGCAGATATCAGGAGGAACACCAATGGCGAAAGCAGGTGCCTGGACCATTACTGACACTCAGCTGCGAAAGCTAGGGGAGCAAACAGGATTAGATACCCCAGTAGTCC</w:t>
      </w:r>
    </w:p>
    <w:p w14:paraId="286DBA4E">
      <w:pPr>
        <w:rPr>
          <w:rFonts w:hint="eastAsia"/>
        </w:rPr>
      </w:pPr>
      <w:r>
        <w:rPr>
          <w:rFonts w:hint="eastAsia"/>
        </w:rPr>
        <w:t>&gt;OTU005022</w:t>
      </w:r>
    </w:p>
    <w:p w14:paraId="00C51A01">
      <w:pPr>
        <w:rPr>
          <w:rFonts w:hint="eastAsia"/>
        </w:rPr>
      </w:pPr>
      <w:r>
        <w:rPr>
          <w:rFonts w:hint="eastAsia"/>
        </w:rPr>
        <w:t>CCTACGGGTGGCAGCAGTGGGGAATATTGGTCAATGGGCGCAAGCCTGAACCAGCCATGCCGCGTGAGTGAAGAAGGCCTTCGGGTTGTAAACTCCTGTCGAGGGGGAGGAAGGCGCAAGCTTGACCGATCCCTGGAGGAAGCACGGGCTAAGTTCGTGCCAGCAGCCGCGGTAAGACGAACCGTGCGAACGTTATTCGGAATCACTGGGCTTAAAGCGCGTGTAGGCGGGCCGGCACGTCCGACGCTGAAATCCCCCGGCTCAACCGGGGAAGTGGCGGGGATACGGCCGGCCTCGAGGGGGGTAGGGGGACCTGGAACTTCCGGTGGAGCGGTGAAATGCGTTGAGATCGGAAGGAACGCCCGTGGCGAAAGCGAGGTCCTGGACCCTTTCTGACGCTGAGACGCGAAAGCCAGGGGAGCGAACGGGATTAGATACCCTAGTAGTCC</w:t>
      </w:r>
    </w:p>
    <w:p w14:paraId="28CA0E73">
      <w:pPr>
        <w:rPr>
          <w:rFonts w:hint="eastAsia"/>
        </w:rPr>
      </w:pPr>
      <w:r>
        <w:rPr>
          <w:rFonts w:hint="eastAsia"/>
        </w:rPr>
        <w:t>&gt;OTU005023</w:t>
      </w:r>
    </w:p>
    <w:p w14:paraId="01F9B282">
      <w:pPr>
        <w:rPr>
          <w:rFonts w:hint="eastAsia"/>
        </w:rPr>
      </w:pPr>
      <w:r>
        <w:rPr>
          <w:rFonts w:hint="eastAsia"/>
        </w:rPr>
        <w:t>CCTACGGGGGGCTGCAGTCGCGAATCATTCACAATGGGCGCAAGCCTGATGATGCCACGCCGCGTGCGGGATGAAGGCCCTTTGGGTTGTAAACCGCTGTCAAGGAAGGGGAACCGTACGTCGTGAACAGCGACGTGCCTGACTGCTTTCTAAAGGAAGCCCCGGCAAAACATGTGCCAGCAGCCGCGGTAATACATGTGGGGCAAGCGTTGTTCGGAATTACTGGGCATAAAGGGTGCGTAGGCGGCTTGTTAAGTCACTGGTGAAAGTTTTCGGCCCAACCGGAAAATTGCCTGTGATACTGGCGAGCTTGAGTGCGTGAGGGGTTGGGGGAACGAGCAGTGTAGCGGTGAAATGCGTAGATATTGCTCGGAAGGCCGGAGCCGAAGGGGCCCAACTGGTACGCAACTGACGCTGAGGCACGAAAGCGTGGGGAGCAAACAGGATTAGATACCCTAGTAGTCC</w:t>
      </w:r>
    </w:p>
    <w:p w14:paraId="738D887B">
      <w:pPr>
        <w:rPr>
          <w:rFonts w:hint="eastAsia"/>
        </w:rPr>
      </w:pPr>
      <w:r>
        <w:rPr>
          <w:rFonts w:hint="eastAsia"/>
        </w:rPr>
        <w:t>&gt;OTU005024</w:t>
      </w:r>
    </w:p>
    <w:p w14:paraId="5EDD9597">
      <w:pPr>
        <w:rPr>
          <w:rFonts w:hint="eastAsia"/>
        </w:rPr>
      </w:pPr>
      <w:r>
        <w:rPr>
          <w:rFonts w:hint="eastAsia"/>
        </w:rPr>
        <w:t>CCTACGGGTGGCTGCAGTAGGGAATATTGCACAATGGGGGAAACCCTGATGCAGCGACGCCGCGTGAGTGATGAAGGCCTTCGGGTCGTAAAGCTCTGTTGTACGGGAAGAAATGTTCATAGCTAACATCTATGAACTTTGACGGTACCGTATAAGAAAGGACCGGCTAACTTCGTGCCAGCAGCCGCGGTAAGACGAGGGGTCCTAGCGTTGTTCGGAATCATTGGGCGTAAAGCGTATGTAGGCGGCCTGCTAAGTCAGTTGTGAAATCCCATGGCTCAACCATGGAATTGCAATTGAAACTGGCGAGCTTGAGTGCAGGAGAGGTTGGTAGAATACCTGGTGTAGTGGTGAAATACGTAGATATCAGGTGGAATACCGGTGGCGAAGGCGGCCAACTGGCCTAGCACTGACGCTGAGATACGAAAGCGTGGGGATCAAACAGGATTAGATACCCCAGTAGTCC</w:t>
      </w:r>
    </w:p>
    <w:p w14:paraId="2C22D3B4">
      <w:pPr>
        <w:rPr>
          <w:rFonts w:hint="eastAsia"/>
        </w:rPr>
      </w:pPr>
      <w:r>
        <w:rPr>
          <w:rFonts w:hint="eastAsia"/>
        </w:rPr>
        <w:t>&gt;OTU005025</w:t>
      </w:r>
    </w:p>
    <w:p w14:paraId="32777D5B">
      <w:pPr>
        <w:rPr>
          <w:rFonts w:hint="eastAsia"/>
        </w:rPr>
      </w:pPr>
      <w:r>
        <w:rPr>
          <w:rFonts w:hint="eastAsia"/>
        </w:rPr>
        <w:t>CCTACGGGGGGCTGCAGTGGGGAATCTTGCCCAATGGCCGAAAGGCTGACCCAGCGACGCCGCGTGCGGGAGGACGCCCTTCGGGGTGTAAACCGCTGTCAGGGGGGACGAATGGCGGGGGAGGGAAGATTTCTCCCGCGTGACGGTACCCCCAAAGGAAGCGCCGGCTAACTCTGTGCCAGCAGCCGCGGTAAGACAGAGGGTGCGAGCGTTGTTCGGAATTACTGGGCGTAAAGCGCGCGCAGGCGGAAGTGCAAGTCTGGTGTGAAATCCCGCCGCTCAACGGCGGGGCTGCTTCGGATACTACTGTGCTGGAGGTTTGGAGGGGGGACTGGAATTCTTGGTGTAGCAGTGAAATGCGTAGATATCAAGAGGAACACCAGTGGCGAAGGCGAGTCCCTGGACAACACCTGACACTGAGGCACGAAAGCCGGGGGAGCAAACAGGATTAGATACCCTGGTAGTCC</w:t>
      </w:r>
    </w:p>
    <w:p w14:paraId="4C816BC8">
      <w:pPr>
        <w:rPr>
          <w:rFonts w:hint="eastAsia"/>
        </w:rPr>
      </w:pPr>
      <w:r>
        <w:rPr>
          <w:rFonts w:hint="eastAsia"/>
        </w:rPr>
        <w:t>&gt;OTU005026</w:t>
      </w:r>
    </w:p>
    <w:p w14:paraId="627254F8">
      <w:pPr>
        <w:rPr>
          <w:rFonts w:hint="eastAsia"/>
        </w:rPr>
      </w:pPr>
      <w:r>
        <w:rPr>
          <w:rFonts w:hint="eastAsia"/>
        </w:rPr>
        <w:t>CCTACGGGGGGCAGCAGTGAGGGATCTTGGTCAATGGGCGCAAGCCTGAACCAGCGACGCCGCGTGGAGGACGAAGGGCTTCGGCTCGTAAACTCCTTTTAGCAGGGACGAGACAAGGACGGTACCTGCTGAATAAGTCTCGGCTAACTACGTGCCAGCAGCCGCGGTAAAACGTAGGAGGCGAGCGTTATCCGGAATCACTGGGCGTAAAGGGCGTCTAGGCGGAAGGGCAAGCGGGGTGTGAAAGCTCTCGGCTCAACTGAGAGAGTGCGCTCCGAACTGCCGTTCTCGAGGGCGGGCGAAGGGGGTGGAATTCCCGGTGGAGTGGTGAAATGCGCAGATATCAGGAGGAACACCCGTGGTGTAGACGGCCTGCTGGACAGTCACTGACGCTGAGGCACGAAAGCGTGGGGAGCAAACAGGATTAGATACCCCGGTAGTCC</w:t>
      </w:r>
    </w:p>
    <w:p w14:paraId="3A4C29CB">
      <w:pPr>
        <w:rPr>
          <w:rFonts w:hint="eastAsia"/>
        </w:rPr>
      </w:pPr>
      <w:r>
        <w:rPr>
          <w:rFonts w:hint="eastAsia"/>
        </w:rPr>
        <w:t>&gt;OTU005027</w:t>
      </w:r>
    </w:p>
    <w:p w14:paraId="4E05D86C">
      <w:pPr>
        <w:rPr>
          <w:rFonts w:hint="eastAsia"/>
        </w:rPr>
      </w:pPr>
      <w:r>
        <w:rPr>
          <w:rFonts w:hint="eastAsia"/>
        </w:rPr>
        <w:t>CCTACGGGGGGCAGCAGTGGGGAATCTTCCGCAATGGGCGAAAGCCTGACGGAGCAATGCCGCGTGCGGGATGAAGCGGCTACGCCGTGTAAACCGCTGTCAGGGGGCAGAAACACTGATCGCCCCCAGAGGAAGAGACGGCTAACTCTGTGCCAGCAGCCGCGGTAAGACAGAGGTCTCGAGCGTTAATCGGAATTATTGGGCTTAAAGCGTGCGTAGGCGGGCCGCTAAGCACTCCGTGAAAGCCCCCGGCTCAACCGGGGAACAGCGGGGTGGACTGGCGGCCTTGAGGCAGGTATGAGCGGACGGAACTGTCGGTGGAGCGGTGAAATGCGTAGAGATCGACAGGAACGCCTATGGTGAAGACGGTCCGCTGGGCCTGTCCTGACGCTCAGGCACGAAAGCGTGGGGAGCAAACAGGATTAGATACCCGTGTAGTCC</w:t>
      </w:r>
    </w:p>
    <w:p w14:paraId="1B5CAC51">
      <w:pPr>
        <w:rPr>
          <w:rFonts w:hint="eastAsia"/>
        </w:rPr>
      </w:pPr>
      <w:r>
        <w:rPr>
          <w:rFonts w:hint="eastAsia"/>
        </w:rPr>
        <w:t>&gt;OTU005028</w:t>
      </w:r>
    </w:p>
    <w:p w14:paraId="433C5713">
      <w:pPr>
        <w:rPr>
          <w:rFonts w:hint="eastAsia"/>
        </w:rPr>
      </w:pPr>
      <w:r>
        <w:rPr>
          <w:rFonts w:hint="eastAsia"/>
        </w:rPr>
        <w:t>CCTACGGGCGGCTGCAGTGGGGAATATTGGACAATGGGCGCAAGCCTGATCCAGCCATGCCGCGTGAGTGAAGAAGGCCTTAGGGTTGTAAATCTCTTTCGGCGGGGAAGATAATGACGGTACCCGCAGAAGAAGCCCCGGCTAACTCCGTGCCAGCAGCCGCGGTAATACGGAGGGGGCTAGCGTTGTTCGGAATTACTGGGCGTAAAGGGCACGTAGGCTGGCTGTTAAGTCGGGGGTGAAATCCTGAGGCTCAACCTCAGAATTGCCTTCGATACTGGCGGTCTCGAGTGCGGGAGAGGTGAGTGGAATTCCCAGTGTAGAGGTGAAATTCGTAGATATTGGGAAGAACACCTGCGGCGAAGGCGGGTTGCTGGGCTGACACTGACGCTGAGGCGCGAAAGCTAGGGGAGCGAACGGGATTAGATACCCCGGTAGTCC</w:t>
      </w:r>
    </w:p>
    <w:p w14:paraId="08783C11">
      <w:pPr>
        <w:rPr>
          <w:rFonts w:hint="eastAsia"/>
        </w:rPr>
      </w:pPr>
      <w:r>
        <w:rPr>
          <w:rFonts w:hint="eastAsia"/>
        </w:rPr>
        <w:t>&gt;OTU005029</w:t>
      </w:r>
    </w:p>
    <w:p w14:paraId="08492CCE">
      <w:pPr>
        <w:rPr>
          <w:rFonts w:hint="eastAsia"/>
        </w:rPr>
      </w:pPr>
      <w:r>
        <w:rPr>
          <w:rFonts w:hint="eastAsia"/>
        </w:rPr>
        <w:t>CCTACGGGCGGCTGCAGTAGGGAATATTGGGCAATGGACGCAAGTCTGACCCAGCCATGCCGCGTGCAGGAAGAAGGCTTTCTGAGTCGTAAACTGCTTTTGAATGGGAACAAATACCCCTTGCGAGGGATGCTGAGTGTACCATTAGAATAAGCACCGGCTAACTCCGTGCCAGCAGCCGCGGTAATACGGAGGGTGCAAGCGTTGTCCGGATTTATTGGGTTTAAAGGGTGCGTAGGCGGGCCTTTAAGTCAGTGGTGAAAGCCGACAGCTTAACTGTCGAAATGCCATTGATACTGGGGGTCTTGAGTACAGTAGAGGTAGGCGGAATTAATGGTGTAGCGGTGAAATGCATAGATACCATTAAGAACACCGATTGCGAAGGCAGCTTACTATAGTGTAACTGACGCTGAGGCACGAAAGTGTGGGGATCAAACAGGATTAGATACCCCAGTAGTCC</w:t>
      </w:r>
    </w:p>
    <w:p w14:paraId="0B7CCBA9">
      <w:pPr>
        <w:rPr>
          <w:rFonts w:hint="eastAsia"/>
        </w:rPr>
      </w:pPr>
      <w:r>
        <w:rPr>
          <w:rFonts w:hint="eastAsia"/>
        </w:rPr>
        <w:t>&gt;OTU005030</w:t>
      </w:r>
    </w:p>
    <w:p w14:paraId="7E197C6F">
      <w:pPr>
        <w:rPr>
          <w:rFonts w:hint="eastAsia"/>
        </w:rPr>
      </w:pPr>
      <w:r>
        <w:rPr>
          <w:rFonts w:hint="eastAsia"/>
        </w:rPr>
        <w:t>CCTACGGGAGGCAGCAGTGGGGAATCTTGCCCAATGGGCGAAAGCCTGAGGCAGCAACGCCGCGTGTGGGATGACGGCCCTTGGGTTGTAAACCACTTTCAGCAGGGACGAAAATGACGGTACCTGCAGAAGAAGCTCCGGCCAACTACGTGCCAGCAGCCGCGGTAAGACGTAGGGAGCAAGCGTTGTTCGGATTTACTGGGCGTAAAGGGCGCGTAGGCGGCCACCGCAAGTCAATTGTGAAATCTCCGGGCTTAACTCGGAAAGGTCAACTGATACTGCGGGGCTAGAGTGCGGAAGGGGCAACTGGAATTCTCGGTGTAGCGGTGAAATGCGTAGATATCGAGAGGAACACCTGCGGCGAAGGCGGCACTCTGGGCTGGAACTGACGCTCAGGAGCGAAAGCGTGGGTAGCGAACAGGATTAGATACCCCAGTAGTCC</w:t>
      </w:r>
    </w:p>
    <w:p w14:paraId="23EEF071">
      <w:pPr>
        <w:rPr>
          <w:rFonts w:hint="eastAsia"/>
        </w:rPr>
      </w:pPr>
      <w:r>
        <w:rPr>
          <w:rFonts w:hint="eastAsia"/>
        </w:rPr>
        <w:t>&gt;OTU005031</w:t>
      </w:r>
    </w:p>
    <w:p w14:paraId="12948836">
      <w:pPr>
        <w:rPr>
          <w:rFonts w:hint="eastAsia"/>
        </w:rPr>
      </w:pPr>
      <w:r>
        <w:rPr>
          <w:rFonts w:hint="eastAsia"/>
        </w:rPr>
        <w:t>CCTACGGGCGGCTGCAGTGGGGAATTTTGGGCAATGGGCGAAAGCCTGACCCAGCAACGCCGCGTGAAGGAGGAAATCCTTCGGGATGTAAACTTCACAAGCAAGGGAAGAGCGCCCCTCTCATAATACGGGAGGGGTCCGACGGTACCTTGCGTAAGCCACGGCTAACTACGTGCCAGCAGCCGCGGTAATACGGGGGGGGCAAGCGTTGTTCGGAATTACTGGGCGTAAAGGGCGCGTAGGCGGGCCGGTAAGTCAGTGGTGAAATCCCCGGGCTTAACCTGGGAACTGCATTTGTGACTGCATCGCTGGAGTGCGGCAGAGGGGGATGGAATTCCGCGTGTAGCAGTGAAATGCGTAGATATGCGGAGGAACACCGATGGCGAAGGCAATCCCCTGGGCCTGCACTGACGCTCATGCACGAAAGCGTGGGGAGCAAACAGGATTAGATACCCTGGTAGTCC</w:t>
      </w:r>
    </w:p>
    <w:p w14:paraId="5D5947C2">
      <w:pPr>
        <w:rPr>
          <w:rFonts w:hint="eastAsia"/>
        </w:rPr>
      </w:pPr>
      <w:r>
        <w:rPr>
          <w:rFonts w:hint="eastAsia"/>
        </w:rPr>
        <w:t>&gt;OTU005032</w:t>
      </w:r>
    </w:p>
    <w:p w14:paraId="58970726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CGCTCTGCGTTGTAAACTCCTTTTAGGGGAGAAGAATGAGGTTTATACCTCTTGACGGTATCCCCTGAATAAGCCACGGCTAACTACGTGCCAGCAGCCGCGGTAATACGTAGGTGGCAAGCGTTGTCCGGATTTACTGGGCGTAAAGAGCGCGCAGGCGGTCGAGTAAGTCGAATGTGAAAGCCCCCGGCTCAACTGGGGAGGGTCATTCGATACTGTTCGACTCGAAGGCAGGAGAGAGAAGTGGAATTCCCGGTGTAGTGGTGAAATGCGTAGATATCGTGAGGAAGACCAGTGGCGAAGGCGGGTCTCTGGACAGTTCCTGACACTGAGGCACGAAGGCCAGGGGAGCAAACGGGATTAGATACCCGTGTAGTCC</w:t>
      </w:r>
    </w:p>
    <w:p w14:paraId="31AE3B56">
      <w:pPr>
        <w:rPr>
          <w:rFonts w:hint="eastAsia"/>
        </w:rPr>
      </w:pPr>
      <w:r>
        <w:rPr>
          <w:rFonts w:hint="eastAsia"/>
        </w:rPr>
        <w:t>&gt;OTU005033</w:t>
      </w:r>
    </w:p>
    <w:p w14:paraId="7E60A88B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ACCTGACGGTACCCTTCGAGGAAGCCCCGGCTAACTACGTGCCAGCAGCCGCGGTAAGACGTAGGGTGCAAGCGTTGTCCGGATTTATTGGGCGTAAAGAGCTCGTAGGCGGCTCGTCGCGTCGACCGTGAAAACCCGCGGCTTAACCGCGGGCTTGCGGTTGATACGGGCGGGCTAGAGTTCGGTAGGGGAGACTGGAATTCCTGGTGTAGCGGTGAAATGCGCAGATATCAGGAGGAACACCGGTGGCGAAGGCAGGTCTCTGGGCATTAACTGACGCTGAGGAGCGAAAGCATGGGGAGCGAACAGGATTAGATACCCCTGTAGTCC</w:t>
      </w:r>
    </w:p>
    <w:p w14:paraId="5B8CB65A">
      <w:pPr>
        <w:rPr>
          <w:rFonts w:hint="eastAsia"/>
        </w:rPr>
      </w:pPr>
      <w:r>
        <w:rPr>
          <w:rFonts w:hint="eastAsia"/>
        </w:rPr>
        <w:t>&gt;OTU005034</w:t>
      </w:r>
    </w:p>
    <w:p w14:paraId="25FD4710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TGTTGGGGAAGAAACCGGCCGGATTAATACTTCGGCTGAATGACGGTACCCAAAGAATAAGCACCGGCTAACTTCGTGCCAGCAGCCGCGGTAATACGAAGGGTGCAAGCGTTGTCCGGATTTATTGGGCGTAAAGAGCTCGTAGGCGGCTTGGTAAGTCGGGTGTGAAACCTCCAGGCTCAACCTGGAGACGCCACTCGATACTGCCATGGCTAGAGTCCGGTAGGGGAGCGTGGAATTCCTGGTGTAGCGGTGAAATGCGCAGATATCTGGAGGAACACCGGTGGCGAAGGCGGCATCCTGGACCGGTATTGACGCTGAGGCGCGAAAGCCAGGGGAGCAAACGGGATTAGATACCCTGGTAGTCC</w:t>
      </w:r>
    </w:p>
    <w:p w14:paraId="374B9148">
      <w:pPr>
        <w:rPr>
          <w:rFonts w:hint="eastAsia"/>
        </w:rPr>
      </w:pPr>
      <w:r>
        <w:rPr>
          <w:rFonts w:hint="eastAsia"/>
        </w:rPr>
        <w:t>&gt;OTU005035</w:t>
      </w:r>
    </w:p>
    <w:p w14:paraId="09E9822F">
      <w:pPr>
        <w:rPr>
          <w:rFonts w:hint="eastAsia"/>
        </w:rPr>
      </w:pPr>
      <w:r>
        <w:rPr>
          <w:rFonts w:hint="eastAsia"/>
        </w:rPr>
        <w:t>CCTACGGGAGGCTGCAGTAGGGAATATTGGTCAATGGAGGGAACTCTGAACCAGCCATGCCGCGTGCAGGAAGACGGCCCTCTGGGTTGTAAACTGCTTTTATTCGGGAATAAACCACATTACGTGTAATGTGCTGAATGTACCGAAGGAATAAGGATCGGCTAACTCCGTGCCAGCAGCCGCGGTAATACGGAGGATCCAAGCGTTATCCGGATTTATTGGGTTTAAAGGGTGCGTAGGCGGACTAATAAGTCAGTGGTGAAAGCCTGATGCTTAACATCAGAATTGCCATTGATACTGTTAGTCTTGAGTATGGTTGAGGTGGGCGGAATGTGTCATGTAGCGGTGAAATGCTTAGATATGACACAGAACACCAATTGCGAAGGCAGCTCGCTAAACCATAACTGACGCTGAGGCACGAAAGCGTGGGGAGCAAACAGGATTAGATACCCTAGTAGTCC</w:t>
      </w:r>
    </w:p>
    <w:p w14:paraId="43CB9718">
      <w:pPr>
        <w:rPr>
          <w:rFonts w:hint="eastAsia"/>
        </w:rPr>
      </w:pPr>
      <w:r>
        <w:rPr>
          <w:rFonts w:hint="eastAsia"/>
        </w:rPr>
        <w:t>&gt;OTU005036</w:t>
      </w:r>
    </w:p>
    <w:p w14:paraId="4546F976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TGTAAACTGCTTTTGCCGGGGGATAAAATTCCCATGCGTGGGACATTGAAGGTACCCGGTGAATAAGCCACGGCTAACTACGTGCCAGCAGCCGCGGTAATACGTAGGGTGCGAGCGTTAATCGGAATTACTGGGCGTAAAGCGCGCGTAGGTGGTTCAGCAAGTTGGAGGTGAAATCCCCGGGCTCAACCTGGGAACTGCATCTGTGACTGCATCGCTGGAGTGCGGCAGAGGGGGATGGAATTCCGCGTGTAGCAGTGAAATGCGTAGATATGCGGAGGAACACCGATGGCGAAGGCAATCCCCTGGGCCTGCACTGACGCTCATGCACGAAAGCGTGGGGAGCAAACAGGATTAGATACCCGAGTAGTCC</w:t>
      </w:r>
    </w:p>
    <w:p w14:paraId="132BDCB7">
      <w:pPr>
        <w:rPr>
          <w:rFonts w:hint="eastAsia"/>
        </w:rPr>
      </w:pPr>
      <w:r>
        <w:rPr>
          <w:rFonts w:hint="eastAsia"/>
        </w:rPr>
        <w:t>&gt;OTU005037</w:t>
      </w:r>
    </w:p>
    <w:p w14:paraId="12C91CA9">
      <w:pPr>
        <w:rPr>
          <w:rFonts w:hint="eastAsia"/>
        </w:rPr>
      </w:pPr>
      <w:r>
        <w:rPr>
          <w:rFonts w:hint="eastAsia"/>
        </w:rPr>
        <w:t>CCTACGGGAGGCTGCAGTAGGGAATATTGGACAATGGACGAAAGTCTGATCCAGCGACGCCGCGTGAGGGATGAAGGCCTTCGGGTTGTAAACCTCTGTTGTCAGGAAAGAAGCCGGGTGCATAACCCGGTGACGGTACCTGACGAGGAAGCCCCGGCTAACTACGTGCCAGCAGCCGCGGTGATACGTAGGGGGCAAGCGTTGTCCGGATTCACTGGGCGTAAAGGGCGCGTAGGCGGTTACGAAAGTCAGGCGTGAAAGTTCACGGCTCAACTGTGGCAGTGCGTCTGATACTTCGTTGACTTGAGGTCGGTAGAGGTAGATGGAACAAGCGGTGTAGCGGTGAAATGCACAGATATCGCTTGGAACGCCGGTGGCGAAGGCGATCTACTGGGCCGTACCTGACGCTGATGCGCGAAAGCTAGGGGAGCGAACCGGATTAGATACCCTAGTAGTCC</w:t>
      </w:r>
    </w:p>
    <w:p w14:paraId="1523460C">
      <w:pPr>
        <w:rPr>
          <w:rFonts w:hint="eastAsia"/>
        </w:rPr>
      </w:pPr>
      <w:r>
        <w:rPr>
          <w:rFonts w:hint="eastAsia"/>
        </w:rPr>
        <w:t>&gt;OTU005038</w:t>
      </w:r>
    </w:p>
    <w:p w14:paraId="759B6F08">
      <w:pPr>
        <w:rPr>
          <w:rFonts w:hint="eastAsia"/>
        </w:rPr>
      </w:pPr>
      <w:r>
        <w:rPr>
          <w:rFonts w:hint="eastAsia"/>
        </w:rPr>
        <w:t>CCTACGGGGGGCTGCAGTGGGGAATTTTGCGCAATGGGCGAAAGCCTGACGCAGCAACGCCGCGTGGAGGATGAAGGTCTTCGGATCGTAAACTCCTGTCAGCAGGGACGAAATACGCCGGGCTCATACCCCGGCGGGTTGACGGTACCTGCAGAGGAAGCCCCGGCTAACTCTGTGCCAGCAGCCGCGGTAATACAGAGGGGGCGAGCGTTATTCGGAATTATTGGGCGTAAAGGGCGCGTAGGCGGCTTCGCAAGTGGATGGTGAAATCCCTCGGCTCAACCGAGGAACTGCCGTCCAAACTGCGTGGCTTGAGTCCGGGAGAGGTGAGTGGAATTCCCAGTGTAGCGGTGAAATGCGTAGATATTGGGAGGAACACCAGTGGCGAAGGCGGCTCACTGGACCGGAACTGACGCTGAGGCGCGAAAGCGTGGGGAGCAAACGGGATTAGATACCCCAGTAGTCC</w:t>
      </w:r>
    </w:p>
    <w:p w14:paraId="2CFDD44D">
      <w:pPr>
        <w:rPr>
          <w:rFonts w:hint="eastAsia"/>
        </w:rPr>
      </w:pPr>
      <w:r>
        <w:rPr>
          <w:rFonts w:hint="eastAsia"/>
        </w:rPr>
        <w:t>&gt;OTU005039</w:t>
      </w:r>
    </w:p>
    <w:p w14:paraId="4010A6E1">
      <w:pPr>
        <w:rPr>
          <w:rFonts w:hint="eastAsia"/>
        </w:rPr>
      </w:pPr>
      <w:r>
        <w:rPr>
          <w:rFonts w:hint="eastAsia"/>
        </w:rPr>
        <w:t>CCTACGGGTGGCTGCAGTTCGGAATATTCGGCAATGGACGAAAGTCTGACCGAGCGACGCCGCGTGCGGGATGAAGGCCCTTTGGGTTGTAAACCGCTGTCACAGGTGAGCAAATCATATTGGGTGAACAATCCAGTATGTTGAGTTAAGCTTGAGAGGAAGCCCCCGCTAATCACGTGCCAGCAGCGGCGGTAATACGTGAGGGGCGAACGTTGTTCGGTGTCACTGGGCTTAAAGGGCGCGTAGGTGGCTGCGTAAGTAAGGTGTGAAAGCCCTCGGCTTACCCGGGGAATTGCGCCTTATACTGCGTGGCTTGAGGATCTCAGGGGAAGGGGGAACTCCAGGTGTAGCGGTGAAATGCGCAGATATCTGGGGGAAGGCCGGCGGCGAAGGCGCCCTTCTGGGAGATTCCTGACACTGAGGCGCGAAAGCGTGGGGAGCAAACAGGATTAGATACCCGGGTAGTCC</w:t>
      </w:r>
    </w:p>
    <w:p w14:paraId="53AC3019">
      <w:pPr>
        <w:rPr>
          <w:rFonts w:hint="eastAsia"/>
        </w:rPr>
      </w:pPr>
      <w:r>
        <w:rPr>
          <w:rFonts w:hint="eastAsia"/>
        </w:rPr>
        <w:t>&gt;OTU005040</w:t>
      </w:r>
    </w:p>
    <w:p w14:paraId="5B2FFB7E">
      <w:pPr>
        <w:rPr>
          <w:rFonts w:hint="eastAsia"/>
        </w:rPr>
      </w:pPr>
      <w:r>
        <w:rPr>
          <w:rFonts w:hint="eastAsia"/>
        </w:rPr>
        <w:t>CCTACGGGTGGCAGCAGTGGGGAATCTTGCGCAATGGCCGAAAGGCTGACGCAGCGACGCCGCGTGCGGGAGGACGCTTTTCGGAGTGTAAACCGCTGTCGGGTGGGACGAAGGTCCCGGGCAGGAAATGGCCTGGGGATGACGGTACCACCAGAGGAAGCACCGGCTAACTTCGTGCCAGCAGCCGCGGTAATACGAAGGGTGCGAGCGTTGTTCGGAATTATTGGGCGTAAAGCGTACGCAGGCGGCGGCATTGGCCCGGCGTGAAAGCCCCCGGCTCAACCGGGGAGGGTCGTCGGGGACCGTGCCGCTTGAGGGCAGCAGGGGTTGGTGGAATGCCCGGTGTAGTGGTGAAATGCGTAGAGATCGGGCGGAACACCCGTGGCGAAGGCGGCCAACTGGGCTGACCCTGACGCTGAGGTACGAAGGCGTGGGGAGCGAACGGGATTAGATACCCCTGTAGTCC</w:t>
      </w:r>
    </w:p>
    <w:p w14:paraId="6FD4C602">
      <w:pPr>
        <w:rPr>
          <w:rFonts w:hint="eastAsia"/>
        </w:rPr>
      </w:pPr>
      <w:r>
        <w:rPr>
          <w:rFonts w:hint="eastAsia"/>
        </w:rPr>
        <w:t>&gt;OTU005041</w:t>
      </w:r>
    </w:p>
    <w:p w14:paraId="10BB2378">
      <w:pPr>
        <w:rPr>
          <w:rFonts w:hint="eastAsia"/>
        </w:rPr>
      </w:pPr>
      <w:r>
        <w:rPr>
          <w:rFonts w:hint="eastAsia"/>
        </w:rPr>
        <w:t>CCTACGGGAGGCTGCAGTGGGGAATTTTGGACAATGGGCGCAAGCCTGATCCAGCAATGCCGCGTGAGTGAAGAAGGCCTTCGGGTCGTAAAGCTCTGTGGGGAGGGACGAACCGCCGGATGTGCATAGCATCCGGCATGACGGTACCTCCTTAGCAAGCACCGGCTAACTTCGTGCCAGCAGCCGCGGTAATACGAAGGGTGCAAACGTTGCTCGGAATTATTGGGCGTAAAGCGCACGTAGGCGGCTTCGCAAGTCCCATGTGAAAGCCCACGGCTCAACCGTGGAAGTGCATGGGAAACTGCAGAGCTTGAGTACTTAAGAGGATCGCGGAATTCCCGGTGTAGAGGTGAAATTCGTAGATATCCGGAGGAACACCAGTGGCGAAAGCGGCCTTCTAGACCACAACTGACGCTCAGACGCGAAAGCTAGGGTAGCAAACGGGATTAGATACCCGAGTAGTCC</w:t>
      </w:r>
    </w:p>
    <w:p w14:paraId="412C8E73">
      <w:pPr>
        <w:rPr>
          <w:rFonts w:hint="eastAsia"/>
        </w:rPr>
      </w:pPr>
      <w:r>
        <w:rPr>
          <w:rFonts w:hint="eastAsia"/>
        </w:rPr>
        <w:t>&gt;OTU005042</w:t>
      </w:r>
    </w:p>
    <w:p w14:paraId="4A9A2FEC">
      <w:pPr>
        <w:rPr>
          <w:rFonts w:hint="eastAsia"/>
        </w:rPr>
      </w:pPr>
      <w:r>
        <w:rPr>
          <w:rFonts w:hint="eastAsia"/>
        </w:rPr>
        <w:t>CCTACGGGGGGCAGCAGTGAGGAATCTTGCACAATGGGCGAAAGCCTGATGCAGCGATGCCGCGTGAGGGATGAAGGCCTTCGGGTTGTAAACCTCTTTCGACAGGGAAGAAGCCTCGGGTCACCGGGGTGACGGTACCTGTAGAAGAAGCCCCGGCTAACTACGTGCCAGCAGCCGCGGTAATACGTAGGGGGCAAGCGTTGTCCGGATTTATTGGGCGTAAAGCGCTCGCAGGTGGTCCGTTGCGTCGTGCGTGAAAGACCCCGGCTCAACTGGGGGGTGTCGTGCGATACGGGCGGACTGGAGGCCAGTAGGGGGATGCGGAATTCCGGGTGTAGTGGTGGAATGCGTAGATACCAGGAGGAACACCGGTGGCGAAGGCGGCTTTCTGGCCGAGTACTGACGCTGAGGCACGAAAGCGTGGGGAGCAAACGGGATTAGATACCCCGGTAGTCC</w:t>
      </w:r>
    </w:p>
    <w:p w14:paraId="3EC3F5B9">
      <w:pPr>
        <w:rPr>
          <w:rFonts w:hint="eastAsia"/>
        </w:rPr>
      </w:pPr>
      <w:r>
        <w:rPr>
          <w:rFonts w:hint="eastAsia"/>
        </w:rPr>
        <w:t>&gt;OTU005043</w:t>
      </w:r>
    </w:p>
    <w:p w14:paraId="6A0CFAC0">
      <w:pPr>
        <w:rPr>
          <w:rFonts w:hint="eastAsia"/>
        </w:rPr>
      </w:pPr>
      <w:r>
        <w:rPr>
          <w:rFonts w:hint="eastAsia"/>
        </w:rPr>
        <w:t>CCTACGGGCGGCTGCAGTCGGGAATTTTGCGCAATGGGCGAAAGCCTGACCCAGCAATGCCGCGTGCGGGAGGAAGCCCTTCGGGGTGTAAACCGCTTTTGGGAGGGAGGAGCAAGGACAGTACCTCCCGAATCAGTCACGGCTAACTACGTGCCAGCAGCCGCGGTAATACGTAGGTGGCGAACGTTATCCGGAGTGACTGGGCGTAAAGGGTCCGTAGGCGGGCGGGTCAGCCGGCTGTGAAATCTTAAGGCTTAACCTTAAGCGGTCAGCTGATACTGTCGTGCTAGAGTGCAGAAGGGGCAATCGGAATTCTTGGTGTAGCGGTGAAATGCGTAGATATCAAGAGGAACACCTGAGGTGAAGACGGGTTGCTGGGCTGACACTGACGCTGAGGCACGAAAGCTAGGGTAGCAAACGGGATTAGATACCCCTGTAGTCC</w:t>
      </w:r>
    </w:p>
    <w:p w14:paraId="2F0B0B9A">
      <w:pPr>
        <w:rPr>
          <w:rFonts w:hint="eastAsia"/>
        </w:rPr>
      </w:pPr>
      <w:r>
        <w:rPr>
          <w:rFonts w:hint="eastAsia"/>
        </w:rPr>
        <w:t>&gt;OTU005044</w:t>
      </w:r>
    </w:p>
    <w:p w14:paraId="0387D0B5">
      <w:pPr>
        <w:rPr>
          <w:rFonts w:hint="eastAsia"/>
        </w:rPr>
      </w:pPr>
      <w:r>
        <w:rPr>
          <w:rFonts w:hint="eastAsia"/>
        </w:rPr>
        <w:t>CCTACGGGGGGCTGCAGCAAGGAATTTTCGTCAATGGGGGCAACCCTGAACGAGCAACGCCGCGTGGAGGATGACGGCCTTCGGGTTGTAAACTCCTTTTGTGGGGGATGATTAGGACAGTACCCCGCGAATAAGGCTCGGCTAACTCTGTGCCAGCAGCCGCGGTAAGACAGAGGAGCCAAGCGTTGTCCGGATTGACTGGGCGTAAAGCGCACGCAGGCGGCTCTGCGCGTGGGGTGTGAAAGCTCTTGGCTTAACTAAGAGAGGCCATCCCATACGGCAGAGCTCGAGCCATGCAGAGGTCCGCGGAATTGCCGGTGTAGTGGTGAAATGCGCAGATATCAGGAGGAACACCAATTGCGAAGGCAGCTCGCTGGGACGTTACTGACGCTGAGACGCGAAAGCGTGGGGAGCAAACAGGATTAGATACCCGGGTAGTCC</w:t>
      </w:r>
    </w:p>
    <w:p w14:paraId="0D084570">
      <w:pPr>
        <w:rPr>
          <w:rFonts w:hint="eastAsia"/>
        </w:rPr>
      </w:pPr>
      <w:r>
        <w:rPr>
          <w:rFonts w:hint="eastAsia"/>
        </w:rPr>
        <w:t>&gt;OTU005045</w:t>
      </w:r>
    </w:p>
    <w:p w14:paraId="6280AE67">
      <w:pPr>
        <w:rPr>
          <w:rFonts w:hint="eastAsia"/>
        </w:rPr>
      </w:pPr>
      <w:r>
        <w:rPr>
          <w:rFonts w:hint="eastAsia"/>
        </w:rPr>
        <w:t>CCTACGGGGGGCTGCAGTGGGGAATCTTGCTCAATGGGCGAAAGCCTGAAGCAGCAACGCCGCGTGCGGGATGAAGGCCCTCGGGTTGTAAACCGCTTTCAGCAGGGAAGAAACCAGACGGTACCTGCAGAAGAAGGTCCGGCTAACTACGTGCCAGCAGCCGCGGTAACACGTAGGGGCCAAGCGTTGTCCGGATTCATTGGGCGTAAAGAGCTCGTAGGCGGTTCAGTAAGTCGGGTGTGAAATCTCCGGGCTCAACTCGGAGGGGCCACCCGATACTGCTGTGACTAGAGTCCGGTAGGGGAGTGGGGAATTCCTGGTGTAGCGGTGAAATGCGCAGATATCAGGAGGAACACCGGTGGCGAAGGCGCCACTCTGGGCCGGTACTGACGCTGAGGAGCGAAAGCGTGGGTAGCAAACAGGATTAGATACCCCAGTAGTCC</w:t>
      </w:r>
    </w:p>
    <w:p w14:paraId="4C58A29F">
      <w:pPr>
        <w:rPr>
          <w:rFonts w:hint="eastAsia"/>
        </w:rPr>
      </w:pPr>
      <w:r>
        <w:rPr>
          <w:rFonts w:hint="eastAsia"/>
        </w:rPr>
        <w:t>&gt;OTU005046</w:t>
      </w:r>
    </w:p>
    <w:p w14:paraId="3F9DC57D">
      <w:pPr>
        <w:rPr>
          <w:rFonts w:hint="eastAsia"/>
        </w:rPr>
      </w:pPr>
      <w:r>
        <w:rPr>
          <w:rFonts w:hint="eastAsia"/>
        </w:rPr>
        <w:t>CCTACGGGGGGCTGCAGTAGGGAATCTTCCACAATGGACGAAAGTCTGATGGAGCAACGCCGCGTGCAGGAAGACGGTCTTCGGATTGTAAACTGCTTTTAATATCGAAGATTATGACGGTAGGTATTGAATAAGGACCGGCTAACTACGTGCCAGCAGCCGCGGTAATACGTAGGGTCCAAGCGTTATCCGGAATCACTGGGCGTAAAGCGTACGTAGGCGGCGCGTTAAGTGAGATGCGAAATCTTGCGGCTCAACCGTATAGACTGTGTCTCATACTGGCGTGCTAGAGGATGGCAGAGGCAAGTGGAATTACCGGTGTAGCAGTGATATGCGTAGATATCGGTAGGAACACCAATGGCGAAGGCAGCTTGCTGGGCCATTTCTGACGCTGAGGTACGAAAGCGTGGGGAGCGAACAGGATTAGATACCCTAGTAGTCC</w:t>
      </w:r>
    </w:p>
    <w:p w14:paraId="4DDE8EDE">
      <w:pPr>
        <w:rPr>
          <w:rFonts w:hint="eastAsia"/>
        </w:rPr>
      </w:pPr>
      <w:r>
        <w:rPr>
          <w:rFonts w:hint="eastAsia"/>
        </w:rPr>
        <w:t>&gt;OTU005047</w:t>
      </w:r>
    </w:p>
    <w:p w14:paraId="6E317BA0">
      <w:pPr>
        <w:rPr>
          <w:rFonts w:hint="eastAsia"/>
        </w:rPr>
      </w:pPr>
      <w:r>
        <w:rPr>
          <w:rFonts w:hint="eastAsia"/>
        </w:rPr>
        <w:t>CCTACGGGGGGCTGCAGTCGAGGATCTTCGGCAATGGGCGCAAGCCTGACCGAGCGACGCCGCGTGTGCGATTGAAGGCCTTCGGGTTGTAAAGCACTGTCGAGGGGGAGAAAAGCCCGCAAGGGTCTGATCTATCCCTGGAGGAAGCACGGGCTAAGTTCGTGCCAGCAGCCGCGGTAAGACGAACCGTGCGAACGTTGTTCGGAATCACTGGGCTTAAAGGGCGCGTAGGCGGGCACTCAAGTCGGTGGTGAAAGCCTCCAGCCTAACTGGAGAAGAGCTGTCGATACTGGGTGCCTCGAGTGGTGCAGGGGTCTGCGGAACTTCGGGTGGAGCGGTGAAATGCGTAGAGATCCGAAGGAACGCCGGTGGCGAAAGCGGCGGACTGGGCACCTTCTGACGCTGAGGCGCGAAAGCCAGGGGAGCAAACGGGATTAGATACCCTGGTAGTCC</w:t>
      </w:r>
    </w:p>
    <w:p w14:paraId="2CEE576C">
      <w:pPr>
        <w:rPr>
          <w:rFonts w:hint="eastAsia"/>
        </w:rPr>
      </w:pPr>
      <w:r>
        <w:rPr>
          <w:rFonts w:hint="eastAsia"/>
        </w:rPr>
        <w:t>&gt;OTU005048</w:t>
      </w:r>
    </w:p>
    <w:p w14:paraId="5348F3D9">
      <w:pPr>
        <w:rPr>
          <w:rFonts w:hint="eastAsia"/>
        </w:rPr>
      </w:pPr>
      <w:r>
        <w:rPr>
          <w:rFonts w:hint="eastAsia"/>
        </w:rPr>
        <w:t>CCTACGGGGGGCTGCAGTGGGGAATATTGCGCAATGGGCGAAAGCCTGACGCAGCCACGCCGCGTGAGCGATGAAGGTCTTCGGATCGTAAAGCTCTGTGGGGGGAGAAGAAGAAAGCCGGTGAAGAGCCGGCCTTGACGGTATCCCCTTAGCAAGCACCGGCTAACTCCGTGCCAGCAGCCGCGGTAATACGGAGGGTGCAAACGTTGCTCGGAATCATTGGGCGTAAAGCGCGCGTAGGCTGCCGGACAAGTTGGATGTGAAAGCCCACGGCTCAACCGTGGAGGGTCATTGGAAACTGGAGGACTTGAGTGCAGAAGAGGAAAGTGGAATTCCAAGTGTAGCGGTGAAATGCGTAGAGATTTGGAGGAACACCAGTGGCGAAGGCGACTTTCTGGTCTGTAACTGACGCTGAGGCGCGAAAGCGTGGGGAGCAAACAGGATTAGATACCCCTGTAGTCC</w:t>
      </w:r>
    </w:p>
    <w:p w14:paraId="3BF84028">
      <w:pPr>
        <w:rPr>
          <w:rFonts w:hint="eastAsia"/>
        </w:rPr>
      </w:pPr>
      <w:r>
        <w:rPr>
          <w:rFonts w:hint="eastAsia"/>
        </w:rPr>
        <w:t>&gt;OTU005049</w:t>
      </w:r>
    </w:p>
    <w:p w14:paraId="2E0B8FFA">
      <w:pPr>
        <w:rPr>
          <w:rFonts w:hint="eastAsia"/>
        </w:rPr>
      </w:pPr>
      <w:r>
        <w:rPr>
          <w:rFonts w:hint="eastAsia"/>
        </w:rPr>
        <w:t>CCTACGGGCGGCTGCAGTCGAGAATCATTCGCAATGGGCGAAAGCCTGACGATGCGACGCCGTGTGTGTGATGAAGGCCTTCGGGTCGTAAAGCACTTTCGCTTGGGAACAAGAAAGGCTGGATAATACCCAGCTAATTTGAGGGTACCAGGTAAAGAAGCACCGGCTAACTACGTGCCAGCAGCTGCGGTAATACGTAGGGTGCAAGCATTAATCGGAATTATTGGGCGTATAGGGCGCGTAGGCGGACTTTCAAGTCGGATGTGAAATCCTAGGGCTCAACCTTAGAACAGCATCCGAAACTGATGGTCTAGAGGGTAGGCGGAGAAAACGGAATTCCACAAGTAGCGGTGAAATGCGTAGATATGTGGAAGAACACCGGTGGCGAAGGCGGTTTTCTAGCTTATTCCTGACGCTGAGGCGCGAAAGCAAGGGGATCAAACAGGATTAGATACCCTTGTAGTCC</w:t>
      </w:r>
    </w:p>
    <w:p w14:paraId="60815381">
      <w:pPr>
        <w:rPr>
          <w:rFonts w:hint="eastAsia"/>
        </w:rPr>
      </w:pPr>
      <w:r>
        <w:rPr>
          <w:rFonts w:hint="eastAsia"/>
        </w:rPr>
        <w:t>&gt;OTU005050</w:t>
      </w:r>
    </w:p>
    <w:p w14:paraId="247E8160">
      <w:pPr>
        <w:rPr>
          <w:rFonts w:hint="eastAsia"/>
        </w:rPr>
      </w:pPr>
      <w:r>
        <w:rPr>
          <w:rFonts w:hint="eastAsia"/>
        </w:rPr>
        <w:t>CCTACGGGTGGCTGCAGTGGGGAATCTTGCGCAATGGTCTAACGACTGACGCAGCGACGCCGCGTGCGGGAGGAAGGTCTTCGGATCGTAAACCGCTGTCAGGAGGGACGAACGGCTCGGGGAGGCAATGCCCCGGGTATGACGGTACCTCCAGAGGAAGCACCGGCTAACTCCGTGCCAGCAGCCGCGGTAATACGGAGGGTGCAAGCGTTGTTCGGAATTATTGGGCGTAAAGCGCGCGCAGGCGGTTTCGTAAGTCTCGAGGTGAAATGCCGGAGCTCAACTCCGTGCCCGCCTCAGATACTGCGGAACTGGAGACACGTAGAGGCTGGCGGAATTCCGGGTGTAGCGGTGAAATGCGCAGATATCAGGAGGAACACCAGTGGCGAAGGCGGCACTCTGGGCCGGTACTGACGCTGAGGAGCGAAAGCGTGGGGAGCGAACAGGATTAGATACCCCAGTAGTCC</w:t>
      </w:r>
    </w:p>
    <w:p w14:paraId="78942413">
      <w:pPr>
        <w:rPr>
          <w:rFonts w:hint="eastAsia"/>
        </w:rPr>
      </w:pPr>
      <w:r>
        <w:rPr>
          <w:rFonts w:hint="eastAsia"/>
        </w:rPr>
        <w:t>&gt;OTU005051</w:t>
      </w:r>
    </w:p>
    <w:p w14:paraId="7F73BFE7">
      <w:pPr>
        <w:rPr>
          <w:rFonts w:hint="eastAsia"/>
        </w:rPr>
      </w:pPr>
      <w:r>
        <w:rPr>
          <w:rFonts w:hint="eastAsia"/>
        </w:rPr>
        <w:t>CCTACGGGGGGCAGCAGTAACGAATCTTCCGCAATGCACGAAAGTGTGACGGAGCAATGCCGCGTGCAGGATGAAGCCCCTCGGGGTGTAAACTGCTGTCAGGGTTTAGGAACACAATGACCAGACCCAAAGGAAGAGGCGACTAACTCTGTGCCAGCAGTCGCGGTAATACAGAGGCCTCGAGCGTTAATCGGAATCACTGGGCTTAAAGCGTACGTAGGCGGGCGCGCAGGCATCTTGTGAAATCCCACGGCTCAACCGTGGAATGGCTTGGTGAACCGCGCGTCTTGAGTCAGGTAGGGGCCGCCGGAACGATAGGTGGAGCGGTGAAATGCGTAGATATCGGAAAGAACACTCGTGGCGAAGGCGACTTCCTGGACTCATACTGACGCTGAGGCGCGAAAGCGTGGGGAGCAAACAGGATTAGATACCCCAGTAGTCC</w:t>
      </w:r>
    </w:p>
    <w:p w14:paraId="2EAFE70B">
      <w:pPr>
        <w:rPr>
          <w:rFonts w:hint="eastAsia"/>
        </w:rPr>
      </w:pPr>
      <w:r>
        <w:rPr>
          <w:rFonts w:hint="eastAsia"/>
        </w:rPr>
        <w:t>&gt;OTU005052</w:t>
      </w:r>
    </w:p>
    <w:p w14:paraId="4BDC47B4">
      <w:pPr>
        <w:rPr>
          <w:rFonts w:hint="eastAsia"/>
        </w:rPr>
      </w:pPr>
      <w:r>
        <w:rPr>
          <w:rFonts w:hint="eastAsia"/>
        </w:rPr>
        <w:t>CCTACGGGGGGCTGCAGTGGGGAATCTTGCGCAATGGGCGAAAGCCTGACGCAGCGACGCCGCGTGTGCGATGAAGGTCTTCGGATCGTAAAGCACTGTCGCGAGGGAAGAAACCTGACGGTACCTCGAGAGGAAGCACCGGCTAACTCTGTGCCAGCAGCCGCGGTAATACAGAGGGTGCGAGCGTTAATCGGAATTACTGGGCGTAAAGCGTGCGCAGGCGGTTATGTAAGACAGATGTGAAATCCCCGGGCTCAACCTGGGAACTGCATTTGTGACTGCATAGCTAGAGTACGGCAGAGGGGGATGGAATTCCGCGTGTAGCAGTGAAATGCGTAGATATGCGGAGGAACACCGATGGCGAAGGCAATCCCCTGGGTCAAGATTGACGCTCATGCACGAAAGCGTGGGGAGCAAACAGGATTAGATACCCCAGTAGTCC</w:t>
      </w:r>
    </w:p>
    <w:p w14:paraId="20204734">
      <w:pPr>
        <w:rPr>
          <w:rFonts w:hint="eastAsia"/>
        </w:rPr>
      </w:pPr>
      <w:r>
        <w:rPr>
          <w:rFonts w:hint="eastAsia"/>
        </w:rPr>
        <w:t>&gt;OTU005053</w:t>
      </w:r>
    </w:p>
    <w:p w14:paraId="3B54DC85">
      <w:pPr>
        <w:rPr>
          <w:rFonts w:hint="eastAsia"/>
        </w:rPr>
      </w:pPr>
      <w:r>
        <w:rPr>
          <w:rFonts w:hint="eastAsia"/>
        </w:rPr>
        <w:t>CCTACGGGCGGCTGCAGTGAGGGATCTTGCACAATGGGGGAAACCCTGATGCAGCGACGCCGCGTGAGTGACGAAGGCCTTCGGGTCGTAAAGTCCTTTTCTGTGTGACGAGGAAGGACGGTAGCACAGGAATAAGTGTCGGCTAACTACGTGCCAGCAGCCGCGGTAATACGTAGGGTGCGAGCGTTATCCGGATTTACTGGGCGTAAAGGGCGCGTAGGCGGTCTGTTTAGTGTGAAGTGAAATCTCCAGGGCTCAACCCGGAAACTGCTTTGCAAACTGGCAGACTAGAGGAAGGTAGAGGTAAGTGGAATTCCCGGTGTAGCGGTGACATGCATTGATACCGGGAGGAACACCCGTGGCGAAGGCGGCTTACTGGACCTTATCTGACGCTGAGGCGCGAAAGCGTGGGTAGCAAACAGGATTAGATACCCCAGTAGTCC</w:t>
      </w:r>
    </w:p>
    <w:p w14:paraId="6AB6D5FE">
      <w:pPr>
        <w:rPr>
          <w:rFonts w:hint="eastAsia"/>
        </w:rPr>
      </w:pPr>
      <w:r>
        <w:rPr>
          <w:rFonts w:hint="eastAsia"/>
        </w:rPr>
        <w:t>&gt;OTU005054</w:t>
      </w:r>
    </w:p>
    <w:p w14:paraId="271DB538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CCGGAGTAACTGCCGGTACCTTGACGGTACCTAACCAGAAAGCCACGGCTAACTACGTGCCAGCAGCCGCGGTAATACGAAGGTGGCAAGCGTTGTTCGGATTCACTGGGCGTACAGGGAGCGTAGGCGGTTGGGTAAGCCCTCCGTGAAATCTCCGGGCCTAACCCGGAAAGTGCAGAGGGGACTGCTCGGCTTGAGGACGGGAGAGGAGCGCGGAATTCCCGGTGTAGCGGTGAAATGCGTAGAGATCGGGAGGAAGGCCGGTGGCGAAGGCAATCCCCTGGGCCTGTACTGACGCTCATGCACGAAAGCGTGGGGAGCAAACAGGATTAGATACCCCTGTAGTCC</w:t>
      </w:r>
    </w:p>
    <w:p w14:paraId="705ABD00">
      <w:pPr>
        <w:rPr>
          <w:rFonts w:hint="eastAsia"/>
        </w:rPr>
      </w:pPr>
      <w:r>
        <w:rPr>
          <w:rFonts w:hint="eastAsia"/>
        </w:rPr>
        <w:t>&gt;OTU005055</w:t>
      </w:r>
    </w:p>
    <w:p w14:paraId="6B17FD4F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ATCGGGAAGAATGTCTTTGGGGCCAACACCCCCGAAGAGTGACGGTACCGGTTGAGGAAGCCCCGGCTAACTCTGTGCCAGCAGCCGCGGTAATACAGAGGGGGCAAGCGTTGTTCGGAATTACTGGGCGTAAAGGGCGCGTAGGCGGCCAACTAAGTCAGACGTGAAATCCCCAGGCTCAACCTGGGAACTGCGTCTGATACTGGATGGCTCGAGTTCGGGAGAGGGAAGCGGAATTCCAGGTGTAGCGGTGAAATGCGTAGATATCTGGAGGAACACCGGTGGCGAAGGCGGCTTCCTGGACCGACACTGACGCTGAGGCGCGAAAGCCAGGGGAGCAAACGGGATTAGATACCCCAGTAGTCC</w:t>
      </w:r>
    </w:p>
    <w:p w14:paraId="2E089C1E">
      <w:pPr>
        <w:rPr>
          <w:rFonts w:hint="eastAsia"/>
        </w:rPr>
      </w:pPr>
      <w:r>
        <w:rPr>
          <w:rFonts w:hint="eastAsia"/>
        </w:rPr>
        <w:t>&gt;OTU005056</w:t>
      </w:r>
    </w:p>
    <w:p w14:paraId="530E177D">
      <w:pPr>
        <w:rPr>
          <w:rFonts w:hint="eastAsia"/>
        </w:rPr>
      </w:pPr>
      <w:r>
        <w:rPr>
          <w:rFonts w:hint="eastAsia"/>
        </w:rPr>
        <w:t>CCTACGGGGGGCTGCAGTCGGGAATTTTGCCCAATGAGCGAAAGCTTGAGGCAGCAACTCCGCGTGAGGGACGAAGGCCTTCGGGTTGTAAACCTCTTTCAGCGGGGACGAAGCCTCACGGTGACGGTACCCGCAGAAGAAGGTCCGGCCAACTACGTGCCAGCAGCCGCGGTAATACGAAGGGGGCTAGCGTTGCTCGGAATCACTGGGCGTAAAGCGCACGTAGGCGGATTCTTAAGTCGGTGGTGAAATCCTGGAGCTCAACTCCAGAACTGCCTTCGATACTGAGAGTCTTGGAGTCCGGGAGAGGTGAGTGGAACTGCGAGTGTAGAGGTGAAATTCGTAGATATTCGCAAGAACACCAGTGGCGAAGGCGGCTCACTGGCCCGGTACTGACGCTGAGGTGCGAAAGCGTGGGGAGCAAACAGGATTAGATACCCGTGTAGTCC</w:t>
      </w:r>
    </w:p>
    <w:p w14:paraId="7B47FB84">
      <w:pPr>
        <w:rPr>
          <w:rFonts w:hint="eastAsia"/>
        </w:rPr>
      </w:pPr>
      <w:r>
        <w:rPr>
          <w:rFonts w:hint="eastAsia"/>
        </w:rPr>
        <w:t>&gt;OTU005057</w:t>
      </w:r>
    </w:p>
    <w:p w14:paraId="6615A732">
      <w:pPr>
        <w:rPr>
          <w:rFonts w:hint="eastAsia"/>
        </w:rPr>
      </w:pPr>
      <w:r>
        <w:rPr>
          <w:rFonts w:hint="eastAsia"/>
        </w:rPr>
        <w:t>CCTACGGGTGGCAGCAGTGGGGAATATTGGACAATGGGGGAAACCCTGATCCAGCGACGCCGCGTGTGTGAAGAAGGCCTGCGGGTTGTAAAGCACTTTTAGTGGGGATGAAAAGCTCAGGGCGAATACCTCTGGGTCTTGACCTAACCCACAGAAAAAGCACCGGCTAACTCTGTGCCAGCAGCCGCGGTAAGACGTAGGGGGCGAGCGTTGTCCGGATTTATTGGGCGTAAAGCGCGCGCAGGCGGCCCGTTAAGTCGGTTGTGAAAACCCGAGGCTCAACCTCGGGTCTGCAGTCGATACGGGCAAACTAGAGTATTGCAGGGGAGACTGGAATTCCTGGTGTAGCGGTGAAATGCGCAGATATCAGGAGGAACACCGGTGGCGAAGGCGGGTCTCTGGGCAATAACTGACGCTGAGGAGCGAAAGCGTGGGGAGCGAACAGGATTAGATACCCCTGTAGTCC</w:t>
      </w:r>
    </w:p>
    <w:p w14:paraId="4C50A196">
      <w:pPr>
        <w:rPr>
          <w:rFonts w:hint="eastAsia"/>
        </w:rPr>
      </w:pPr>
      <w:r>
        <w:rPr>
          <w:rFonts w:hint="eastAsia"/>
        </w:rPr>
        <w:t>&gt;OTU005058</w:t>
      </w:r>
    </w:p>
    <w:p w14:paraId="3EAE5BFC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GCCTTCGGGTGGACGGTACCTGCAGAAGAAGCGCCGGCTAACTACGTGCCAGCAGCCGCGGTAATACGTAGGTGGCAAGCGTTGTCCGGATTTATTGGGTTTAAAGGGTGCGTAGGCGGCCTATTAAGTCAGTGCTGAAATTTCCCGGCTTAACCGGGAGGGTGGCATTGATACTGCGGGGCTAGAGTACAGATGAGGTAGGCGGAATTGACGGTGTAGCGGTGAAATGCTTAGATATCGTCAAGAACACCTATAGCGAAGGCAGCTTACTAGGCTGTAACTGACGCTGAGGCACGAAAGTGTGGGGATCAAACAGGATTAGATACCCGTGTAGTCC</w:t>
      </w:r>
    </w:p>
    <w:p w14:paraId="1E19F6AA">
      <w:pPr>
        <w:rPr>
          <w:rFonts w:hint="eastAsia"/>
        </w:rPr>
      </w:pPr>
      <w:r>
        <w:rPr>
          <w:rFonts w:hint="eastAsia"/>
        </w:rPr>
        <w:t>&gt;OTU005059</w:t>
      </w:r>
    </w:p>
    <w:p w14:paraId="1BAFA2DC">
      <w:pPr>
        <w:rPr>
          <w:rFonts w:hint="eastAsia"/>
        </w:rPr>
      </w:pPr>
      <w:r>
        <w:rPr>
          <w:rFonts w:hint="eastAsia"/>
        </w:rPr>
        <w:t>CCTACGGGAGGCAGCAGTAGGGAATATTGCACAATGGAGGAAACTCTGATGCAGCAACGCCGCGTGTGTGATGAAGGCTCTCGGGTCGTAAAGCACTGTCGTATGGGAAGAACAAAATGACGGTACCATACAAGAAAGGACCGGCTAACTTCGTGCCAGCAGCCGCGGTAATACGAGGGGTCCTAGCGTTGTTCGGAATTATTGGGCGTAAAGCGGGTGTAGGCGGCTTAGTAAGTCAGGTGTGAAATCCCAGGGCTCAACCCTGGACGTGCATTTGAAACTGCTTTGCTTGAGTGTTGGAGAGGTTCGTGGAATTCCAGGTGTAGTGGTGAAATACGTAGATATCTGGAGGAACATCGGTGGGGAAGCCGGCGAACTGGCCAAACACTGACGCTCAGACCCGAAAGCGTGGGGATCAAACAGGATTAGATACCCGGGTAGTCC</w:t>
      </w:r>
    </w:p>
    <w:p w14:paraId="37CFFCBC">
      <w:pPr>
        <w:rPr>
          <w:rFonts w:hint="eastAsia"/>
        </w:rPr>
      </w:pPr>
      <w:r>
        <w:rPr>
          <w:rFonts w:hint="eastAsia"/>
        </w:rPr>
        <w:t>&gt;OTU005060</w:t>
      </w:r>
    </w:p>
    <w:p w14:paraId="29EF378D">
      <w:pPr>
        <w:rPr>
          <w:rFonts w:hint="eastAsia"/>
        </w:rPr>
      </w:pPr>
      <w:r>
        <w:rPr>
          <w:rFonts w:hint="eastAsia"/>
        </w:rPr>
        <w:t>CCTACGGGAGGCTGCAATTAGGAATCTTGCGCAATGGGCGAAAGCCTGACGCAGCGACGCCGCGTGTGTGAAGAAGGCCTTCGGGTTGTAAAGCACTTTCGGACGGAACGAAATCGCGCGGGCGAATATCCCGCGTGGATGACGGTACCGTAAGAAGAAGCACCGGCTAACTACGTGCCAGCAGCCGCGGTAATACGTAGGGTGCGAGCGTTAATCGGAATTACTGGGCGTAAAGCGTGCGCAGGCGGTTTGCTAAGACAGGTGTGAAATCCCCGGGCTTAACCTGGGAACTGCGCTTGTAACTGGCAAGCTGGAGTGTGGCAGAGGGATGTAGAATTCACGGTGTAGTGGTGGAATGCGTAGATATCGTGAGGAATACCAGTGGCGAAAGCGGCATCCTGGCATTAGCCTGACGCTCATGTGCGAAAGCGTGGGGAGCGAACGGGATTAGATACCCCAGTAGTCC</w:t>
      </w:r>
    </w:p>
    <w:p w14:paraId="0B6560D3">
      <w:pPr>
        <w:rPr>
          <w:rFonts w:hint="eastAsia"/>
        </w:rPr>
      </w:pPr>
      <w:r>
        <w:rPr>
          <w:rFonts w:hint="eastAsia"/>
        </w:rPr>
        <w:t>&gt;OTU005061</w:t>
      </w:r>
    </w:p>
    <w:p w14:paraId="7C87662F">
      <w:pPr>
        <w:rPr>
          <w:rFonts w:hint="eastAsia"/>
        </w:rPr>
      </w:pPr>
      <w:r>
        <w:rPr>
          <w:rFonts w:hint="eastAsia"/>
        </w:rPr>
        <w:t>CCTACGGGGGGCTGCAGTGGGGAATATTGCGCAATGGGCGAAAGCCTGACGCAGCGACGCCGCGTGTGGGATGACGGCCTTCGGGTTGTAAACCACTGTCGGGAGGGACGAATGCGCCGCAAGGCGAGTGACGGTACCTCCAAAGGAAGCACCGGCTAACTCCGTGCCAGCAGCCGCGGTAATACGTAGGGGGCAAACGTTGTCCGGATTTACTGGGTGTAAAGGGTGCTCAGGCGGTCTTGTAAGTTAGAAGTGAAATCCTAGGGCTCAACTCTGGAACTGCTTTTAATACTGCAAGGCTTGAATATGGAAGAGGAGGGTGGAATTTCTGGTGTAGCAGTGAAATGCGTAGATATCAGAAAGAACACCAGTGGCGAAGGCGGCCCTCTGGTCCATTATTGACGCTAAAGCACGAAAGCGTGGGGAGCAAACAGGATTAGATACCCGAGTAGTCC</w:t>
      </w:r>
    </w:p>
    <w:p w14:paraId="6189B56F">
      <w:pPr>
        <w:rPr>
          <w:rFonts w:hint="eastAsia"/>
        </w:rPr>
      </w:pPr>
      <w:r>
        <w:rPr>
          <w:rFonts w:hint="eastAsia"/>
        </w:rPr>
        <w:t>&gt;OTU005062</w:t>
      </w:r>
    </w:p>
    <w:p w14:paraId="7A4C8213">
      <w:pPr>
        <w:rPr>
          <w:rFonts w:hint="eastAsia"/>
        </w:rPr>
      </w:pPr>
      <w:r>
        <w:rPr>
          <w:rFonts w:hint="eastAsia"/>
        </w:rPr>
        <w:t>CCTACGGGAGGCTGCAGTCGAGGATCTTCGGCAATGGGCGCAAGCCTGACCGAGCGACGCCGCGTGCGGGATGAAGGCCTTCGGGTTGTAAACCGCTGTCAGGGGGGATGAAGGGCACCGGGGCTCACCCCGGTGTCACGCTTGACACACCCCCAGAGGAAGCACGGGCTAAGTTCGTGCCAGCAGCCGCGGTAAGACGAACCGTGCGAACGTTGTTCGGATTCACTGGGCTTAAAGGGCGCGTAGGCGGCTTGCCAAGTCCGGGGTGAAATCTTTCGGCTCAACCGGAAAATGGCCTTGGATACTGGTAGGCTCGAGGGAGGTAGGGGCAGCTGGAACTTCCAGTGGAGCGGTGAAATGCGTTGATATTGGAAGGAACGCCGGTGGCGAAAGCGAGCTGCTGGACCCCCCCTGACGCTGAGGCGCGAAAGCTAAGGGAGCGAACGGGATTAGATACCCCAGTAGTCC</w:t>
      </w:r>
    </w:p>
    <w:p w14:paraId="4035C282">
      <w:pPr>
        <w:rPr>
          <w:rFonts w:hint="eastAsia"/>
        </w:rPr>
      </w:pPr>
      <w:r>
        <w:rPr>
          <w:rFonts w:hint="eastAsia"/>
        </w:rPr>
        <w:t>&gt;OTU005063</w:t>
      </w:r>
    </w:p>
    <w:p w14:paraId="74761F24">
      <w:pPr>
        <w:rPr>
          <w:rFonts w:hint="eastAsia"/>
        </w:rPr>
      </w:pPr>
      <w:r>
        <w:rPr>
          <w:rFonts w:hint="eastAsia"/>
        </w:rPr>
        <w:t>CCTACGGGCGGCTGCAGTAGGGAATCTTGGACAATGGGCGAAAGCCTGATCCAGCCATGCCGCGTGAGTGAAGAAGGCCTTAGGGTTGTAAACCCCTTTCAGCGGGGAAGATAATGACGGTACCCGCAGAATAAGCCCCGGCTAACTTCGTGCCAGCAGCCGCGGTAATACGAAGGGGGCTAGCGTTGTTCGGAATTACTGGGCGTAAAGCGCGCGCAGGCGGTCCTTTAAGTCTGATGTGAAAGCCCACGGCTCAACCGTGGAGGGTCATTGGAAACTGGGGAACTTGAGTACAGAAGAGGAGAGTGGAATTCCACGTGTAGCGGTGAAATGCGTAGAGATCCGGAAGAATACCGGTGGCGAAGGCGGCCTGCTGGGCAGTTACTGACACTGAGGCGCGACAGCGTGGGGAGCAAACAGGATTAGATACCCGGGTAGTCC</w:t>
      </w:r>
    </w:p>
    <w:p w14:paraId="7FA21CF0">
      <w:pPr>
        <w:rPr>
          <w:rFonts w:hint="eastAsia"/>
        </w:rPr>
      </w:pPr>
      <w:r>
        <w:rPr>
          <w:rFonts w:hint="eastAsia"/>
        </w:rPr>
        <w:t>&gt;OTU005064</w:t>
      </w:r>
    </w:p>
    <w:p w14:paraId="6B59F42C">
      <w:pPr>
        <w:rPr>
          <w:rFonts w:hint="eastAsia"/>
        </w:rPr>
      </w:pPr>
      <w:r>
        <w:rPr>
          <w:rFonts w:hint="eastAsia"/>
        </w:rPr>
        <w:t>CCTACGGGGGGCAGCAGTAGGGAATTTTCCACAATGGACGAAAGTCTGATGGAGCAACGCCGCGTGCAGGATGAATGCCTTCGGGTTGTAAACTGCTTTTATTAGTGACGATTATGACGGTAACTAATGAATAAGGACCTGCTAACTACGTGCCAGCAGCCGCGGTCATACGTAGGGTCCAAGCGTTATCCGGAATTACTGGGCGTAAAGGGCGCGTAGGCGGCAAATTAAGTCATCTGTGAAATCTCCGAGCTTAACTCGGAACGGTCAGGTGATACTGATCTGCTAGAGTGCGGAAGGGGCAATCGGAATTCTTGGTGTAGCGGTGAAATGCGTAGATATCAAGAGGAACACCTGAGGTGAAGACGGGTTGCTGGGCCGACACTGACGCTGAGGCGCGAAAGCGTGGGGAGCAAACAGGATTAGATACCCTAGTAGTCC</w:t>
      </w:r>
    </w:p>
    <w:p w14:paraId="6D8BD14D">
      <w:pPr>
        <w:rPr>
          <w:rFonts w:hint="eastAsia"/>
        </w:rPr>
      </w:pPr>
      <w:r>
        <w:rPr>
          <w:rFonts w:hint="eastAsia"/>
        </w:rPr>
        <w:t>&gt;OTU005065</w:t>
      </w:r>
    </w:p>
    <w:p w14:paraId="05696778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TCGGGTTGTAAAGCCCTTTAGGTTAGGAAGAAGTTCTGATGTTGAATAGACATTAGGATTGACGGTACTAACAGAATAAGCACCGGCAAACTCTGTGCCAGCAGCCGCGGTAATACAGAGGGTGCGAGCGTTAATCGGAATTACTGGGCGTAAAGGGCGCGTAGGCGGTGAGATGTGTGTGATGTGAAAGCCCTGGGCTTAACCTAGGAAGTGCATCGCAAACTATCTGACTGGAGTATAAGAGAGGGTGGCGGAATTTCCGGTGTAGCGGTGAAATGCGTAGAGATCGGAAGGAACGTCAATGGCGAAGGCAGCCACCTGGCTTAATACTGACGCTGAGGCGCGAAAGCGTGGGTAGCGAACAGGATTAGATACCCCAGTAGTCC</w:t>
      </w:r>
    </w:p>
    <w:p w14:paraId="3859D156">
      <w:pPr>
        <w:rPr>
          <w:rFonts w:hint="eastAsia"/>
        </w:rPr>
      </w:pPr>
      <w:r>
        <w:rPr>
          <w:rFonts w:hint="eastAsia"/>
        </w:rPr>
        <w:t>&gt;OTU005066</w:t>
      </w:r>
    </w:p>
    <w:p w14:paraId="1815A5C3">
      <w:pPr>
        <w:rPr>
          <w:rFonts w:hint="eastAsia"/>
        </w:rPr>
      </w:pPr>
      <w:r>
        <w:rPr>
          <w:rFonts w:hint="eastAsia"/>
        </w:rPr>
        <w:t>CCTACGGGTGGCTGCAGTGGGGAATCTTGCGCAATGGGCGAAAGCCTGACGCAGCGACGCCGCGTGAGGGAAGAAGGCCTTCGGGTTGTAAACCACTTTTCTCAGGGAAGAAGCACTGACGGTACCTGAGGAATAAGGACCGGCTAACTACGTGCCAGCAGCCGCGGTAATACGTAGGGTCCGAGCGTTGTCCGGATTTACTGGGCGTAAAGCGCGCGCAGGCGGCACACCAAGTATCGGCTGAAATCTCCTTGCTCAACGAGGAGGGTGGTGGATAGACTGGTGAGCTAGAGGAGGGTAGAGGGGGGTAGAATTGCTGGTGTAGCGGTGAAATGCGTAGAGATCAGCAGGAATACCCGTGGCGAAGGCGGCCCCCTGGGCCCTACCTGACGCTGAGGCGCGAAGGCTAGGGGAGCGAACGGGATTAGATACCCCTGTAGTCC</w:t>
      </w:r>
    </w:p>
    <w:p w14:paraId="3FDDFF98">
      <w:pPr>
        <w:rPr>
          <w:rFonts w:hint="eastAsia"/>
        </w:rPr>
      </w:pPr>
      <w:r>
        <w:rPr>
          <w:rFonts w:hint="eastAsia"/>
        </w:rPr>
        <w:t>&gt;OTU005067</w:t>
      </w:r>
    </w:p>
    <w:p w14:paraId="5C7CF824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GACCCTGACGAAGCGCAAGTGACGGTAGGGGGAGAAGAAGCACCGGCCAACTACGTGCCAGCAGCCGCGGTAAGACGTAGGGTGCGAGCGTTGTCCGGATTTATTGGGCGTAAAAGGCTTGTAGGTGGCCACGCCAAGTCGGATGTGAAATCTCCCGGCTCAACTGGGAGGGGTCATTCGATACTGGCGGGCTCGAGGCCGGTAGGGGGAAGTGGAATTCCCGGTGTAGTGGTGGAATGCGTAGATATCGGGAGGAACACCAGTGGCGAAGGCGGCTTCCTGGACCGGTTCTGACACTGAGGAGCGAAAGCGTGGGGAGCGATCCGGATTAGATACCCCAGTAGTCC</w:t>
      </w:r>
    </w:p>
    <w:p w14:paraId="18DB6F61">
      <w:pPr>
        <w:rPr>
          <w:rFonts w:hint="eastAsia"/>
        </w:rPr>
      </w:pPr>
      <w:r>
        <w:rPr>
          <w:rFonts w:hint="eastAsia"/>
        </w:rPr>
        <w:t>&gt;OTU005068</w:t>
      </w:r>
    </w:p>
    <w:p w14:paraId="596F0BF5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TAGGGGAGGAAGGGACCGTGAAGAACGGAACTTGACCGATCCTAGGAGGAAGGGCCGGCTAATCTCGTGCCAGCAGCCGCGGTAATACGAGAGGCCCAAACGTTATTCGGAATTACTGGGCTTAAAGAGTTCGTAGGCGGCATTACAAGTAGGGTGTGAAAGCCCTCGGCTCAACCGAGGAATTGCGCTCTAAACTGTCGTGCTAGAGGAATCTAGAGGTGAGCGGAACTGATGGTGGAGCGGTGAAATGCGTTGATATCATCAGGAACACCGGAGGCGAAGGCGGCTCACTGGGGATTTTCTGACGCTGAGGAACGAAAGCCAGGGGAGCGAACGGGATTAGATACCCCAGTAGTCC</w:t>
      </w:r>
    </w:p>
    <w:p w14:paraId="06E70146">
      <w:pPr>
        <w:rPr>
          <w:rFonts w:hint="eastAsia"/>
        </w:rPr>
      </w:pPr>
      <w:r>
        <w:rPr>
          <w:rFonts w:hint="eastAsia"/>
        </w:rPr>
        <w:t>&gt;OTU005069</w:t>
      </w:r>
    </w:p>
    <w:p w14:paraId="191A6BE3">
      <w:pPr>
        <w:rPr>
          <w:rFonts w:hint="eastAsia"/>
        </w:rPr>
      </w:pPr>
      <w:r>
        <w:rPr>
          <w:rFonts w:hint="eastAsia"/>
        </w:rPr>
        <w:t>CCTACGGGTGGCAGCAGCAGGGAATCTTGCGCAATGGGGGCAACCCTGACGCAGCGACGCCGCGTGGGCGATGAAGGCCTTCGGGTCGTAAAGCCCTGTGACCAGGGAGGAGAAAGGACAGTACCTGGTCAGCAAGCCTCGGCTAACTCCGTGCCAGCAGCCGCGGTAAGACGGAGGAGGCAAGCGTTATCCGGATTTACTGGGCGTAAAGGGCGCGTAGGTGGTCTTATGTGTCTACTGTGAAAGCACACGGCTCAACCGTGTCGGGTCGGTAGAAACTGTAGGACTTGAGGCTGGGAGGGGCTGGTGGAATTCCCTGTGTAGCGGTGAAATGCGTAGATATCGAGAGGAACACCTGTGGCGAAGGCGGGTCGCTGGGCTGACACTGACGCTGAGGCGCGAAAGCTAGGGGAGCGAACGGGATTAGATACCCTGGTAGTCC</w:t>
      </w:r>
    </w:p>
    <w:p w14:paraId="66346963">
      <w:pPr>
        <w:rPr>
          <w:rFonts w:hint="eastAsia"/>
        </w:rPr>
      </w:pPr>
      <w:r>
        <w:rPr>
          <w:rFonts w:hint="eastAsia"/>
        </w:rPr>
        <w:t>&gt;OTU005070</w:t>
      </w:r>
    </w:p>
    <w:p w14:paraId="7D132698">
      <w:pPr>
        <w:rPr>
          <w:rFonts w:hint="eastAsia"/>
        </w:rPr>
      </w:pPr>
      <w:r>
        <w:rPr>
          <w:rFonts w:hint="eastAsia"/>
        </w:rPr>
        <w:t>CCTACGGGGGGCTGCAGTGGGGAATATTGGACAATGGGGGCAACCCTGATGCAGCGACGCCGCGTGAGCGATGAAGCCCTTCGGGGTGTAAAGCTCTTTCGGCCAGAACGATAATGACGGTACTGGAAGAAGAAGCTGCGGCTAACTACGTGCCAGCAGCCGCGGTAATACGTAGGCAGCGAGCGTTGTTCGGAGTTACTGGGCGTAAAGCGTGCGTAGGCGGTTTTCTAAGTTTGGTGTGAAATCTCCCGGCTCAACCGGGAGGGTGCGCCGAAGACTGGGAGGCTGGAGTATGGGAGAGGTAGGCGGAATTCCTGGTGTAGCGGTGAAATGCGTAGATATTCGGAAGAACACCAGTGGCGAAGGCGACACACTGGCTCATTACTGACGCTGAGGCGCGAAAGCGTGGGGAGCAAACAGGATTAGATACCCCAGTAGTCC</w:t>
      </w:r>
    </w:p>
    <w:p w14:paraId="5B046A44">
      <w:pPr>
        <w:rPr>
          <w:rFonts w:hint="eastAsia"/>
        </w:rPr>
      </w:pPr>
      <w:r>
        <w:rPr>
          <w:rFonts w:hint="eastAsia"/>
        </w:rPr>
        <w:t>&gt;OTU005071</w:t>
      </w:r>
    </w:p>
    <w:p w14:paraId="4F2EB9A1">
      <w:pPr>
        <w:rPr>
          <w:rFonts w:hint="eastAsia"/>
        </w:rPr>
      </w:pPr>
      <w:r>
        <w:rPr>
          <w:rFonts w:hint="eastAsia"/>
        </w:rPr>
        <w:t>CCTACGGGGGGCTGCAGTAGGGAATCTTGCGCAATGGGCGAAAGCCTGACGCAGCGACGCCGCGTGCGGGAAGAAGGCCTTCGGGTTGTAAACCGCTTTCAGGAGGGACGAAGCCACTCGGGTTAATACCCCAGAGGGTGACGGTACCTCCAGAAGAAGCCCCGGCTAACTTCGTGCCAGCAGCCGCGGTAATACGAAGGGGGCTAGCGTTGCTCGGAATTACTGGGCGTAAAGCGCACGTAGGCGGCTTGTTAAGTCGGGGGTGAAATCCTGGAGCTCAACTCCAGAACTGCCTTCGATACTGGCGAGCTTGAGTTCGGGAGAGGTGAGTGGAACTGCGAGTGTAGAGGTGAAATTCGTAGATATTCGCAAGAACACCAGTGGCGAAGGCGGCTTACTGGTCCGGTTCTGACGCTGAGGCGCGAAAGCGTGGGGAGCAAACAGGATTAGATACCCTAGTAGTCC</w:t>
      </w:r>
    </w:p>
    <w:p w14:paraId="6636074A">
      <w:pPr>
        <w:rPr>
          <w:rFonts w:hint="eastAsia"/>
        </w:rPr>
      </w:pPr>
      <w:r>
        <w:rPr>
          <w:rFonts w:hint="eastAsia"/>
        </w:rPr>
        <w:t>&gt;OTU005072</w:t>
      </w:r>
    </w:p>
    <w:p w14:paraId="0C3525B3">
      <w:pPr>
        <w:rPr>
          <w:rFonts w:hint="eastAsia"/>
        </w:rPr>
      </w:pPr>
      <w:r>
        <w:rPr>
          <w:rFonts w:hint="eastAsia"/>
        </w:rPr>
        <w:t>CCTACGGGGGGCTGCAGTGGGGAATCTTGCGCAATGCACGAAAGTGTGACGCAGCAACGCCGCGTGGGGGAAGACGGCCTTCGGGTTGTAAACCTCTTTCAGCGGGGACGAATATGACGGTACCCGCAGAAGAAGGTCCGGCTAACTACGTGCCAGCAGCCGCGGTGATACGGAGGGTGCGAGCGTTGTCCGGAATCACTGGGCGTAAAGGGCGCGTAGGCGGCGCGAGGAGTCGGGGGTGAAAGTCCGGGGCTCAACCCCGGATCGGCCTTCGATACTCTCGCGCTGGAGCACAGTAGAGGCGGGTGGAATTCCCGGTGTAGTGGTGAAATGCGTAGATATCGGGAGGAACACCAGTGGCGAAAGCGCTCTGCTGGACTGCAACTGACACTGAGGGACGAAAGCTAGGGGAGCGAAAGGGATTAGATACCCTTGTAGTCC</w:t>
      </w:r>
    </w:p>
    <w:p w14:paraId="5C8B4CB4">
      <w:pPr>
        <w:rPr>
          <w:rFonts w:hint="eastAsia"/>
        </w:rPr>
      </w:pPr>
      <w:r>
        <w:rPr>
          <w:rFonts w:hint="eastAsia"/>
        </w:rPr>
        <w:t>&gt;OTU005073</w:t>
      </w:r>
    </w:p>
    <w:p w14:paraId="0A30C0F2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GTCAGCTAATACCTGGTTGTTTTGACGTTACCAACAGAATAAGCACCGGCTAACTCCGTGCCAGCAGCCGCGGTAATACGGAGGGTGCAAGCGTTGTCCGGATTTATTGGGTTTAAAGGGTGCGTAGGCGGTTTAATAAGTCAGTGTTTAAAGTCTTCAGCTTAACTGGAGGAAAGGCATTGATACTGTTAAACTTGAGTAAAGTTGAGGTAGGCGGAATTGATGGTGTAGCGGTGAAATGCATAGATATCATCAAGAACATCGATTGCGAAGGCAGCTTACTAAGCTTTAACTGACGCTGAGGCACGAAAGCGTGGGGATCAAACAGGATTAGATACCCTTGTAGTCC</w:t>
      </w:r>
    </w:p>
    <w:p w14:paraId="7B273C46">
      <w:pPr>
        <w:rPr>
          <w:rFonts w:hint="eastAsia"/>
        </w:rPr>
      </w:pPr>
      <w:r>
        <w:rPr>
          <w:rFonts w:hint="eastAsia"/>
        </w:rPr>
        <w:t>&gt;OTU005074</w:t>
      </w:r>
    </w:p>
    <w:p w14:paraId="67A4C67A">
      <w:pPr>
        <w:rPr>
          <w:rFonts w:hint="eastAsia"/>
        </w:rPr>
      </w:pPr>
      <w:r>
        <w:rPr>
          <w:rFonts w:hint="eastAsia"/>
        </w:rPr>
        <w:t>CCTACGGGGGGCTGCAGTGGGGAATTTTGGGCAATGGCCGCAAGGCTGACCCAGCGACGCCGCGTGCGGGAGGAAGCCTTTCGGGGTGTAAACCGCTGTCAGGGGGGACGAACCCTCATACTTCGAACAGGGGTGTGAGCTGACGGTACCTCCAGAGGAAGCGCCGGCTAACTCCGTGCCAGCAGCCGCGGTAAGACGGAGGGCGCGAGCGTTGTTCGGAATCACTGGGCGTAAAGCGCGCGCAGGCGGGACCAGCAAGTCGGAAGTGAAATCCCGGGGCTCAACCTGGGAACTGCATTTGTGACTGCATAGCTAGAGTGCGGCAGAGGGGGATGGAATTCCGCGTGTAGCAGTGAAATGCGTAGATATGCGGAGGAACACCGATGGCGAAGGCAATCCCCTGGGCCTGCACTGACGCTCATGCACGAAAGCGTGGGGAGCAAACAGGATTAGATACCCCTGTAGTCC</w:t>
      </w:r>
    </w:p>
    <w:p w14:paraId="6798096F">
      <w:pPr>
        <w:rPr>
          <w:rFonts w:hint="eastAsia"/>
        </w:rPr>
      </w:pPr>
      <w:r>
        <w:rPr>
          <w:rFonts w:hint="eastAsia"/>
        </w:rPr>
        <w:t>&gt;OTU005075</w:t>
      </w:r>
    </w:p>
    <w:p w14:paraId="7D45D054">
      <w:pPr>
        <w:rPr>
          <w:rFonts w:hint="eastAsia"/>
        </w:rPr>
      </w:pPr>
      <w:r>
        <w:rPr>
          <w:rFonts w:hint="eastAsia"/>
        </w:rPr>
        <w:t>CCTACGGGGGGCTGCAGTGGGGAATCTTGCGCAATGGGCGAAAGCCTGATGCAGCAACGCCGCGTGCGGGAGGAAGGCCTTCGGGTCGTAAACCGCTTTTCAGGGGGACGAGTGAGGACGGTACCCCTGGAATAAGTCTCGGCTAACTACGTGCCAGCAGCCGCGGTAAAACGTAGGAGGCAAGCGTTATCCGGATTTACTGGGCGTAAAGAGCGTGTAGGTGGCTCGCCAAGTCGAATGTGAAAGCCCCTGGCTTAACTGGGAGAGGTCGTTGAAGACTGCAAGACTTGAGGCAATGAGGGGGGTGTAGAATTCCTGGTGTAGTGGTGGAATGCGTAGATATCAGGGGGAATACCAGTGGCGAAAGCGGCACCCTAGCGTTAGCCTGACGCTCATGTGCGAAAGCGTGGGGAGCAAACGGGATTAGATACCCTAGTAGTCC</w:t>
      </w:r>
    </w:p>
    <w:p w14:paraId="3902A188">
      <w:pPr>
        <w:rPr>
          <w:rFonts w:hint="eastAsia"/>
        </w:rPr>
      </w:pPr>
      <w:r>
        <w:rPr>
          <w:rFonts w:hint="eastAsia"/>
        </w:rPr>
        <w:t>&gt;OTU005076</w:t>
      </w:r>
    </w:p>
    <w:p w14:paraId="7ADF08DE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CTGGGAAGAAACCCAAGTATTCTTACTTGGCCGACGGTACCAGAGGAATAAGCACCGGCTAACTCCGTGCCAGCAGCCGCGGTAATACGGAGGGTGCAAGCGTTATCCGGATTTACTGGGTTTAAAGGGTGTGTAGGCGGCCAGGTAGGTCTGGTGTGAAAACTCGAGGCTCAACCTCGAGAGGTCATCGGAAACCATCTGGCTAGAGTCCGGAAGAGGAGAGTGGAATTCCCGGTGTAGCGGTGAAATGCGCAGATATCGGGAAGAACACCTATGGCGAAGGCAGCTCTCTGGGACGGTACTGACGCTGAGACGCGAAAGCGTGGGGAGCGAACAGGATTAGATACCCCAGTAGTCC</w:t>
      </w:r>
    </w:p>
    <w:p w14:paraId="02EA6690">
      <w:pPr>
        <w:rPr>
          <w:rFonts w:hint="eastAsia"/>
        </w:rPr>
      </w:pPr>
      <w:r>
        <w:rPr>
          <w:rFonts w:hint="eastAsia"/>
        </w:rPr>
        <w:t>&gt;OTU005077</w:t>
      </w:r>
    </w:p>
    <w:p w14:paraId="3F6BCA96">
      <w:pPr>
        <w:rPr>
          <w:rFonts w:hint="eastAsia"/>
        </w:rPr>
      </w:pPr>
      <w:r>
        <w:rPr>
          <w:rFonts w:hint="eastAsia"/>
        </w:rPr>
        <w:t>CCTACGGGAGGCAGCAGTGGGGAATATTGGACAATGGGCGCAAGCCTGACGACGCAACGCCGCGTGGAGGACGAAGATCTTCGGGTCGTAAACTCCTTTCGATCGGGAAGAACGGCTCCGGGGCTAACATCCCTGGGGAGTGACGGTACCCTGAGAATAAGCCCCGGCTAACTACGTGCCAGCAGCCGCGGTAATACGTAGGGGGCAAGCGTTGTCCGGATTTATTGGGCGTAAAGCGCGCGTAGGCGGCGCGGTATGTCGTGCGTGAAATCTCCCGGCTTAACTGGGAGGGGCCGTGCGAAACTGCCGGGCTTGAGGTCAGAAGGGGAAAGTGGAATTCCGGGTGTAGTGGTGAAATGTGCAGAGATCCGGAGGAACACCAGCGCCGAAAGGGGCGTCCTGGACGATAATTGACGCTGAGACGCGACAGCGTGGGGAGCGAACGGGATTAGATACCCCAGTAGTCC</w:t>
      </w:r>
    </w:p>
    <w:p w14:paraId="6C669522">
      <w:pPr>
        <w:rPr>
          <w:rFonts w:hint="eastAsia"/>
        </w:rPr>
      </w:pPr>
      <w:r>
        <w:rPr>
          <w:rFonts w:hint="eastAsia"/>
        </w:rPr>
        <w:t>&gt;OTU005078</w:t>
      </w:r>
    </w:p>
    <w:p w14:paraId="04266565">
      <w:pPr>
        <w:rPr>
          <w:rFonts w:hint="eastAsia"/>
        </w:rPr>
      </w:pPr>
      <w:r>
        <w:rPr>
          <w:rFonts w:hint="eastAsia"/>
        </w:rPr>
        <w:t>CCTACGGGCGGCTGCAGTGAGGAATTTTGCGCAATGGGCGAAAGCCTGACGCAGCGACGCCGCGTGGGCGACGAAGCTCTTTGGAGTGTAAAGCCCTGTCAGGTGGGACGAACCGGCGCTGGTGAACATCCGGCGCTCTGACGGTACCACCAGAGGAAGCCCCGGCTAACTCCGTGCCAGCAGCCGCGGTAATACGGAGGGGGCAAGCGTTGTTCGGAATCACTGGGTGTAAAGGGTGCGTAGGCGGTCCGTTAAGTTCGATGTGAAAGCCCTCGGCTCAACTGAGGAATGGCATCTGGATACTGGCGGGCTGGAGTACCGGAGAGGGAAGCGGAATTCCTGGTGTAGCGGTGAAATGCGTAGATACCAGGAGGAACACCCGTGGCGAAAGCGGCTCTCTAGGACGGTACTGACGCTGAGACGCGAAAGCGTGGGGAGCGAACAGGATTAGATACCCTTGTAGTCC</w:t>
      </w:r>
    </w:p>
    <w:p w14:paraId="20FCD4D8">
      <w:pPr>
        <w:rPr>
          <w:rFonts w:hint="eastAsia"/>
        </w:rPr>
      </w:pPr>
      <w:r>
        <w:rPr>
          <w:rFonts w:hint="eastAsia"/>
        </w:rPr>
        <w:t>&gt;OTU005079</w:t>
      </w:r>
    </w:p>
    <w:p w14:paraId="4335C73F">
      <w:pPr>
        <w:rPr>
          <w:rFonts w:hint="eastAsia"/>
        </w:rPr>
      </w:pPr>
      <w:r>
        <w:rPr>
          <w:rFonts w:hint="eastAsia"/>
        </w:rPr>
        <w:t>CCTACGGGGGGCTGCAGTGGGGAATCTTGCGCAATGCGCGACAGCGTGACGCAGCAACGCCGCGTGGGGGAAGACGGCCTTCGGGTTGTAAACCTCTTTCAGTTGGGACGAAGGTTCGATCGTTAATAGCGGTCCGGACTGACGGTACCTTCAGAAGAAGCCCCGGCTAACTACGTGCCAGCAGCCGCGGTAATACGTAGGGGGCAAGCGTTGTCCGGAATCATTGGGCGTAAAGAGCGTGTAGGCGGCCCGACAAGTCCGCCGTGAAAGTCCGAGGCTCAACCTCGGGATGCGGATGGATACTGCTTGGCTCGAGTCCGGAAGAGGCGAGTGGAATTCCCGGTGTAGCGGTGAAATGCGCAGATATCGGGAGGAACACCAATGGCGAAGGCAGCTCGCTGGGACGGTACTGACGCTGAGACGCGAAAGCGTGGGGAGCAAACAGGATTAGATACCCCAGTAGTCC</w:t>
      </w:r>
    </w:p>
    <w:p w14:paraId="1BE99C37">
      <w:pPr>
        <w:rPr>
          <w:rFonts w:hint="eastAsia"/>
        </w:rPr>
      </w:pPr>
      <w:r>
        <w:rPr>
          <w:rFonts w:hint="eastAsia"/>
        </w:rPr>
        <w:t>&gt;OTU005080</w:t>
      </w:r>
    </w:p>
    <w:p w14:paraId="4E5DDD83">
      <w:pPr>
        <w:rPr>
          <w:rFonts w:hint="eastAsia"/>
        </w:rPr>
      </w:pPr>
      <w:r>
        <w:rPr>
          <w:rFonts w:hint="eastAsia"/>
        </w:rPr>
        <w:t>CCTACGGGGGGCTGCAGCGACGAATCTTCCGCAATGGGCGAAAGCCTGACGGAGCAATGCCGCGTGCAGGATGAAGCGGCTACGCCGTGTAAACTGCTGTCAGGGGGTAGAAACACTGATCACCCCCAAAGGAAGAGCCGGCTAACCCTGTGCCAGCAGCCGCGGTAAGACAGGGGGCTCGAGCGTTAATCGGAATCATTGGGCTTAAAGGGTGCGTAGGCGGGTCGCTAAGTGTCCTGTGAAATCCCTTGGCTCAACCAAGGAATCGCAAGGCATACTGGCGGCCTTGAGGCATGTAGGGGCGGACGGAACTGTAGGTGGAGCGGTGAAATGCGTAGATATCTACAGGAACGCCGATGGTGAAGACGGTCCGCTGGGCATGTCCTGACGCTGAGGCACGAAAGCGTGGGGAGCAAACAGGATTAGATACCCCAGTAGTCC</w:t>
      </w:r>
    </w:p>
    <w:p w14:paraId="5E257A1C">
      <w:pPr>
        <w:rPr>
          <w:rFonts w:hint="eastAsia"/>
        </w:rPr>
      </w:pPr>
      <w:r>
        <w:rPr>
          <w:rFonts w:hint="eastAsia"/>
        </w:rPr>
        <w:t>&gt;OTU005081</w:t>
      </w:r>
    </w:p>
    <w:p w14:paraId="15DD529B">
      <w:pPr>
        <w:rPr>
          <w:rFonts w:hint="eastAsia"/>
        </w:rPr>
      </w:pPr>
      <w:r>
        <w:rPr>
          <w:rFonts w:hint="eastAsia"/>
        </w:rPr>
        <w:t>CCTACGGGAGGCTGCAGTGGGGAATATTGGACAATGGGCGCAAGCCTGATCCAGCCATGCCGCGTGGGTGATGAAGGCCCTAGGGTTGTAAAGCCCTTTCGGCGGGGAAGATAATGACGGTACCCGCAGAAGAAGCCCCGGCTAACTTCGTGCCAGCAGCCGCGGTAATACGAAGGGGGCTAGCGTTGCTCGGAATCACTGGGCGTAAAGCGCACGTAGGCGGCCCTGCGAGTTAGGTGTGAAAGTCCGGGGCTCAACCCTGGGAATGCATCTAATACTGCGGGGCTTGAGAGCAGCAGAGGTTGGCGGAATTCCCGGTGTAGCGGTGAAATGCGTAGATATCGGGAGGAACACCAGTGGCGAAGGCGGCCAACTGGGCTGCCTCTGACGCTGAGGGACGAAAGCGTGGGTAGCAAACCGGATTAGATACCCCTGTAGTCC</w:t>
      </w:r>
    </w:p>
    <w:p w14:paraId="2EF2B204">
      <w:pPr>
        <w:rPr>
          <w:rFonts w:hint="eastAsia"/>
        </w:rPr>
      </w:pPr>
      <w:r>
        <w:rPr>
          <w:rFonts w:hint="eastAsia"/>
        </w:rPr>
        <w:t>&gt;OTU005082</w:t>
      </w:r>
    </w:p>
    <w:p w14:paraId="6A0D0D64">
      <w:pPr>
        <w:rPr>
          <w:rFonts w:hint="eastAsia"/>
        </w:rPr>
      </w:pPr>
      <w:r>
        <w:rPr>
          <w:rFonts w:hint="eastAsia"/>
        </w:rPr>
        <w:t>CCTACGGGGGGCAGCAGTAGGGAATCTTGCTTAATGGGCGCAAGCCTGAAGCAGCGACGCCGCGTGAGGGATGAAGGCCTTCGGGTTGTAAACCTCTTTCAGCGGGGACGAAGCCTCACGGTGACGGTACCCGCAGAAGAAGGTCCGGCCAACTACGTGCCAGCAGCCGCGGTAATACGTAGGGACCGAGCGTTATCCGGATTTATTGGGCGTAAAGAGCGCGTAGGCGGCTATCCACGTCGGATGTGAAAGCTCAGGGCTCAACCCTGAGAGGCCATTCGATACGGGATAGCTAGAGGTAGCTAGGGGAAAGCGGAATTCCTGGTGTAGCGGTGAAATGCGCAGATATCAGGAGGAACACCGGTGGCGAAGGCGGATCTCTGGGCCATTACTGACGCTGAGGAGCGAAAGCGTGGGGAGCGAACAGGATTAGATACCCCGGTAGTCC</w:t>
      </w:r>
    </w:p>
    <w:p w14:paraId="16C53DB0">
      <w:pPr>
        <w:rPr>
          <w:rFonts w:hint="eastAsia"/>
        </w:rPr>
      </w:pPr>
      <w:r>
        <w:rPr>
          <w:rFonts w:hint="eastAsia"/>
        </w:rPr>
        <w:t>&gt;OTU005083</w:t>
      </w:r>
    </w:p>
    <w:p w14:paraId="5D4F7CBD">
      <w:pPr>
        <w:rPr>
          <w:rFonts w:hint="eastAsia"/>
        </w:rPr>
      </w:pPr>
      <w:r>
        <w:rPr>
          <w:rFonts w:hint="eastAsia"/>
        </w:rPr>
        <w:t>CCTACGGGCGGCTGCAGTGGGGAATATTGGACAATGGGGGCAACCCTGATCCAGCCACGCCGCGTGAGTGATGAAGGCCTTCGGGTCGTAAAGCTCTGTGGGGAGGGACGAACGTCCGGCATGACCTGTCGGGGTGACGGTACCTCCTTAGCAAGCACCGGCTAACTCCGTGCCAGCAGCCGCGGTAATACGAAGGGGGCTAGCGTTGTTCGGAATTACTGGGCGTAAAGCGCACGTAGGCGGACATTTAAGTCAGGGGTGAAATCCCGGGGCTCAACCCCGGGTCGGCCGTGGCAACTACTTGGCTTGAGCACTGTAGGGGCGGGTGGAATTCCGGGTGTAGCGGTGAAATGCGTAGATATCAGGAGGAACACCTGCGGTGTAGACGGCTTTCTGGACCATAACTGACGCTGAGATACGAAAGCGTGGGTAGCAAACAGGATTAGATACCCCTGTAGTCC</w:t>
      </w:r>
    </w:p>
    <w:p w14:paraId="1D35980F">
      <w:pPr>
        <w:rPr>
          <w:rFonts w:hint="eastAsia"/>
        </w:rPr>
      </w:pPr>
      <w:r>
        <w:rPr>
          <w:rFonts w:hint="eastAsia"/>
        </w:rPr>
        <w:t>&gt;OTU005084</w:t>
      </w:r>
    </w:p>
    <w:p w14:paraId="423319C0">
      <w:pPr>
        <w:rPr>
          <w:rFonts w:hint="eastAsia"/>
        </w:rPr>
      </w:pPr>
      <w:r>
        <w:rPr>
          <w:rFonts w:hint="eastAsia"/>
        </w:rPr>
        <w:t>CCTACGGGGGGCTGCAGTGGGGAATATTGCGCAATGGCCGCAAGGCTGACGCAGCGACGCCGCGTGTGGGATGACGGCCTTCGGGTTGTAAACCACTGTCAGGGGGAACGAATACAGGGCTTCGATAAGGGGACCCTGGGTGACGGTACCTCCAAAGGAAGCACCGGCTAACTCCGTGCCAGCAGCCGCGGTAATACGGAGGGTGCGAGCGTTGTCCGGAATCACTGGGCGTAAAGGGCGCGTAGGCGGCCCGTTAAGTTGCCGGTGAAACCCCGGGGCTCAACTCCGGGAAGTCTGGTAAGACTGGCGGGCTCGAGCACGGTAGAGGCAGATGGAATTCCCGGTGTAGCGGTGAAATGCGTAGATATCAAGAGGAACACCTGAGGTGAAGACGGGTTGCTGGGCTGATACTGACGCTGAGGCGCGAAAGCTAGGGTAGCAAACGGGATTAGATACCCCGGTAGTCC</w:t>
      </w:r>
    </w:p>
    <w:p w14:paraId="05EF125E">
      <w:pPr>
        <w:rPr>
          <w:rFonts w:hint="eastAsia"/>
        </w:rPr>
      </w:pPr>
      <w:r>
        <w:rPr>
          <w:rFonts w:hint="eastAsia"/>
        </w:rPr>
        <w:t>&gt;OTU005085</w:t>
      </w:r>
    </w:p>
    <w:p w14:paraId="3EF764C2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TCCTCTGGATTGTAAACTTCTTTTATCTGGGAAGAAACCCACGGTTTCCACTGTGGTTGACGGTACCAGGTGAATAAGCACCGGCTAACTCCGTGCCAGCAGCCGCGGTAATACGGAGGGTGCAAGCGTTATCCGGATTCACTGGGTTTAAAGGGTGCGTAGGCGGCCCTGTAAGTCAAAGGTGAAATCCCTCGGCTCAACTGAGGAACTGCCTTTGAAACTGCAGGGCTTGAGTCCGGGAGGGGGTAGCGGAATTCCCAGTGTAGCGGTGAAATGCGTAGATATTGGGAGGAACACCGGTGGCGAAGGCGGCTCTCTGGGCCTGTCCTGACGCTGAGGCGCGAAAGCTGGGGGAGCGAACAGGATTAGATACCCCGGTAGTCC</w:t>
      </w:r>
    </w:p>
    <w:p w14:paraId="7A11D067">
      <w:pPr>
        <w:rPr>
          <w:rFonts w:hint="eastAsia"/>
        </w:rPr>
      </w:pPr>
      <w:r>
        <w:rPr>
          <w:rFonts w:hint="eastAsia"/>
        </w:rPr>
        <w:t>&gt;OTU005086</w:t>
      </w:r>
    </w:p>
    <w:p w14:paraId="273CEE78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ACCGGGAAGAATGTCTCCGGGGTAAACACCCCCGGGGGGTGACGGTACCGGTTGAGGAAGCCCCGGCTAACTCTGTGCCAGCAGCCGCGGTAATACAGAGGGGGCGAGCGTTGTTCGGAATTACTGGGCGTAAAGGGCGCGTAGGCGGCCGACTAAGTCAGACGTGAAATCCCCGGGCTCAACCCGGGAACTGCGTCTGATACTGGACGGCTCGAATCCGGGAGAGGGATGTGGAATTCCAGGTGTAGCGGTGAAATGCGTAGATATCTGGAGGAACACCGGTGGCGAAGGCGGCATCCTGGACCGGTATTGACGCTGAGGCGCGAAAGCCAGGGGAGCAAACGGGATTAGATACCCCAGTAGTCC</w:t>
      </w:r>
    </w:p>
    <w:p w14:paraId="121B7317">
      <w:pPr>
        <w:rPr>
          <w:rFonts w:hint="eastAsia"/>
        </w:rPr>
      </w:pPr>
      <w:r>
        <w:rPr>
          <w:rFonts w:hint="eastAsia"/>
        </w:rPr>
        <w:t>&gt;OTU005087</w:t>
      </w:r>
    </w:p>
    <w:p w14:paraId="77D67E1F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TCTTCGGATCGTAAAGCTCTGTTGTTAGGGAAGAACAAGTACCGGAGTAACTGTCGGTACCTTGACGGTACCTAACCAGAAAGCCACGGCTAACTACGTGCCAGCAGCCGCGGTAATACGAAGGTCCCAAGCGTTGTTCGGAATCACTGGGCGTAAAGGGCGCGTAGGCGGCGCGGTAAGTCACTTGTGAAATCTCTGAGCTTAACTCAGAACGGCCAAGTGATACTGCAGTGCTAGAGTACAGAAGAGGAAAGCGGAATTCCACGTGTAGCGGTGAAATGCGTAGAGATGTGGAGGAACACCAGTGGCGAAGGCGGCTTTCTGGTCTGTAACTGACGCTGAGGCGCGAAAGCGTGGGGAGCAAACAGGATTAGATACCCTGGTAGTCC</w:t>
      </w:r>
    </w:p>
    <w:p w14:paraId="7FA74542">
      <w:pPr>
        <w:rPr>
          <w:rFonts w:hint="eastAsia"/>
        </w:rPr>
      </w:pPr>
      <w:r>
        <w:rPr>
          <w:rFonts w:hint="eastAsia"/>
        </w:rPr>
        <w:t>&gt;OTU005088</w:t>
      </w:r>
    </w:p>
    <w:p w14:paraId="4EB5B1CF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TGAAGACGAAACGGTTCGTGCTAACAACGCGAACTAATGACGGTACTCACAGAAGAAGCACCGGCTAACTTCGTGCCAGCAGCCGCGGTAATACGAACTGTGCAAACGTTATTCGGAATCACTGGGCTTAAAGGGTGCGTAGGCGGCCATTTAAGTAGGGTGTGAAAGCCTGGAGCTCAACTCCAGAATTGCGCCCTAAACTGGATGGCTCGAGTGAGATAGGGGTGTGTGGAACTTCCGGTGGAGCGGTGAAATGTGTTGATATCGGAGGGAACACCATTGGCGAAAGCGGCACACTGGGTCTCAACTGACGCTGAGGCACGAAAGCCAGGGGAGCAAACGGGATTAGATACCCTAGTAGTCC</w:t>
      </w:r>
    </w:p>
    <w:p w14:paraId="60F7DA3A">
      <w:pPr>
        <w:rPr>
          <w:rFonts w:hint="eastAsia"/>
        </w:rPr>
      </w:pPr>
      <w:r>
        <w:rPr>
          <w:rFonts w:hint="eastAsia"/>
        </w:rPr>
        <w:t>&gt;OTU005089</w:t>
      </w:r>
    </w:p>
    <w:p w14:paraId="450DC7F2">
      <w:pPr>
        <w:rPr>
          <w:rFonts w:hint="eastAsia"/>
        </w:rPr>
      </w:pPr>
      <w:r>
        <w:rPr>
          <w:rFonts w:hint="eastAsia"/>
        </w:rPr>
        <w:t>CCTACGGGGGGCAGCAGTGGGGAATCTTGGACAATGGGCGAAAGCCCGATCCAGCAATGCCGCGTGTGTGAAGAAGGCCTTCGGGTTGTAAAGCACTTTTGTCCGGAAAGAAATCGCACTGGTTAATACCTGGTGTGGATGACGGTACCGGAAGAATAAGCACCGGCTAACTACGTGCCAGCAGCCGCGGTAATACGTAGGCAGCGAGCGTTGTTCGGAGTTACTGGGCGTAAAGAGTGCGTAGGCGGTGTTCCAAGTCTGGTGTGAAATCTCCCGGCTCAACTGGGAGGGTGCGCCGGAAACTGGGATGCTGGAGTATGGGAGAGGTAAGCGGAATTCCTGGTGTAGCGGTGAAATGCGTAGATATCAGGAGGAACACCTGCGGTGTAGACGGCTTACTGGACCATGACTGACGCTGAGGCACGAAAGCGTGGGGAGCAAACAGGATTAGATACCCGAGTAGTCC</w:t>
      </w:r>
    </w:p>
    <w:p w14:paraId="5ABFBFE8">
      <w:pPr>
        <w:rPr>
          <w:rFonts w:hint="eastAsia"/>
        </w:rPr>
      </w:pPr>
      <w:r>
        <w:rPr>
          <w:rFonts w:hint="eastAsia"/>
        </w:rPr>
        <w:t>&gt;OTU005090</w:t>
      </w:r>
    </w:p>
    <w:p w14:paraId="6E1252AD">
      <w:pPr>
        <w:rPr>
          <w:rFonts w:hint="eastAsia"/>
        </w:rPr>
      </w:pPr>
      <w:r>
        <w:rPr>
          <w:rFonts w:hint="eastAsia"/>
        </w:rPr>
        <w:t>CCTACGGGTGGCTGCAGTGAGGGATCTTGCACAATGGGGGAAACCCTGATGCAGCGACGCCGCGTGAGTGACGAAGGCCTTCGGGTCGTAAAGCTCTGTTGTTAGGGAAGAACAAGTATCGGAGTAACTGCCGGTACCTTGACGGTACCTAACCAGAAAGCCACGGCTAACTACGTGCCAGCAGCCGCGGTAATACGTAGGTGGCAAGCGTTGTCCGGAATTATTGGGCGTAAAGCGCGCGCAGGCGGCCGGTTAAGTCAGGTGTGAAAGGCTGCGGCTCAACCGCAGAGCTGCATCTGAAACTGGTCGGCTTGAGTGCAGGAGAGGGGAGCGGAATTCCCGGTGTAGCGGTGAAATGCGTAGAGATTTGGAGGAACACCAGTGGCGAAGGCGACTGTCTGGTCTGTAACTGACACTGAGGCGCGAAAGCGTGGGGAGCAAACAGGATTAGATACCCCAGTAGTCC</w:t>
      </w:r>
    </w:p>
    <w:p w14:paraId="5E085649">
      <w:pPr>
        <w:rPr>
          <w:rFonts w:hint="eastAsia"/>
        </w:rPr>
      </w:pPr>
      <w:r>
        <w:rPr>
          <w:rFonts w:hint="eastAsia"/>
        </w:rPr>
        <w:t>&gt;OTU005091</w:t>
      </w:r>
    </w:p>
    <w:p w14:paraId="78CEEAF6">
      <w:pPr>
        <w:rPr>
          <w:rFonts w:hint="eastAsia"/>
        </w:rPr>
      </w:pPr>
      <w:r>
        <w:rPr>
          <w:rFonts w:hint="eastAsia"/>
        </w:rPr>
        <w:t>CCTACGGGAGGCAGCAGTGGGGAATCTTGCGCAATGGACGAAAGTCTGACGCAGCCACGCCGCGTGAGTGAAGAAGGCCTTCGGGTTGTAAAGCTCTGTCGGAGGGGACGAACATCGAGTCGGTGAATAGCCGATTCGACTGACGGTACCCTTAAAGGAAGCACCGGCTAACTTCGTGCCAGCAGCCGCGGTAATACGAGGGGTGCGAGCGTTGCTCGGAATTATTGGGCGTAAAGGGTAGGTAGGTGGTCTCGTTTGTCAGGGGTGAAAGCCTTGGGCTTAACTCAAGAAGTGCCCCTGAAACGGCGAGACTCGAGTCCTGGAGAGGGTCGTGGAATTCCCGGTGTAGCGGTGAAATGCGTAGAGATCGGGAGGAACACCAGAGGCGAAGGCGGCGACCTGGACAGGTACTGACACTCAACTACGAAAGCGTGGGGAGCAAACAGGATTAGATACCCTGGTAGTCC</w:t>
      </w:r>
    </w:p>
    <w:p w14:paraId="0685A5DF">
      <w:pPr>
        <w:rPr>
          <w:rFonts w:hint="eastAsia"/>
        </w:rPr>
      </w:pPr>
      <w:r>
        <w:rPr>
          <w:rFonts w:hint="eastAsia"/>
        </w:rPr>
        <w:t>&gt;OTU005092</w:t>
      </w:r>
    </w:p>
    <w:p w14:paraId="086E3A2F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TCTTCGGATCGTAAAGCTCTGTTGTTAGGGAAGAACAAGTACCGTTCGAATAGGGCGGTACCGTGACGGTACCTAACCAGAAAGCCACGGCTAACTACGTGCCAGCAGCCGCGGTAATACGTAGGGCGCAAGCGTTGTCCGGAATTATTGGGCGTAAAGAGCTCGTAGGCGGCTTGTCACGTCGGGTGTGAAAGCCCGGGGCTTAACCCCGGGTCTGCATTCGATACGGGCTAGCTAGAGTGTGGTAGGGGAGATCGGAATTCCTGGTGTAGCGGTGAAATGCGCAGATATCGTAAGGAAGACCAGTGGCGAAGGCGAATCTCTGGACAGTTACTGACACTGAGGCACGAAGGCCAGGGGAGCAAACGGGATTAGATACCCCAGTAGTCC</w:t>
      </w:r>
    </w:p>
    <w:p w14:paraId="10688390">
      <w:pPr>
        <w:rPr>
          <w:rFonts w:hint="eastAsia"/>
        </w:rPr>
      </w:pPr>
      <w:r>
        <w:rPr>
          <w:rFonts w:hint="eastAsia"/>
        </w:rPr>
        <w:t>&gt;OTU005093</w:t>
      </w:r>
    </w:p>
    <w:p w14:paraId="218943E2">
      <w:pPr>
        <w:rPr>
          <w:rFonts w:hint="eastAsia"/>
        </w:rPr>
      </w:pPr>
      <w:r>
        <w:rPr>
          <w:rFonts w:hint="eastAsia"/>
        </w:rPr>
        <w:t>CCTACGGGCGGCTGCAGTGGGGAATTTTGGACAATGGGGGCAACCCTGATCCAGCAATGCCGCGTGAGTGAAGAAGGCCTTCGGGTTGTAAAGCTCTTTCGCACGCGACGATGATGACGGTAGCGTGAGAAGAAGCCCCGGCTAACTCCGTGCCAGCAGCCGCGGTAATACGGAGGGTGCAAGCGTTATCCGGATTCACTGGGTTTAAAGGGTGCGTAGGAGGGTAGGTAAGTCAGTGGTGAAATCTCCGGGCTCAACTCGGAAACTGCCGTTGATACTATCAATCTTGAATCTCGTGGAGGTAAGCGGAATATGTCATGTAGCGGTGAAATGCTTAGATATGACATAGAACACCGATTGCGAAGGCAGCTCACTACACGAATATTGACTCTGAGGCACGAAAGCGTGGGGATCAAACAGGATTAGATACCCCGGTAGTCC</w:t>
      </w:r>
    </w:p>
    <w:p w14:paraId="70C4940B">
      <w:pPr>
        <w:rPr>
          <w:rFonts w:hint="eastAsia"/>
        </w:rPr>
      </w:pPr>
      <w:r>
        <w:rPr>
          <w:rFonts w:hint="eastAsia"/>
        </w:rPr>
        <w:t>&gt;OTU005094</w:t>
      </w:r>
    </w:p>
    <w:p w14:paraId="43B4723C">
      <w:pPr>
        <w:rPr>
          <w:rFonts w:hint="eastAsia"/>
        </w:rPr>
      </w:pPr>
      <w:r>
        <w:rPr>
          <w:rFonts w:hint="eastAsia"/>
        </w:rPr>
        <w:t>CCTACGGGGGGCTGCAGTAGGGAATATTGGACAATGGGCGGAAGCCTGACGGAGCAACGCCGCGTGCAGGATGACGGCTTTCGGGTTGTAAACTGCTTTTAAACGGGAAGATTATGACGGTACCGTTTGAATAAGGATCGGCTAACTACGTGCCAGCAGCCGCGGTAATACGTAGGATCCAAGCGTTATCCGGAATCACTGGGCGTAAAGCGTGCGTAGGTGGGAGTTTGCGTGAGATGCGAAATCTTGTGGCTCAACCATAGGACTGTATCTCATACGGGACACCTAGAGGACGGCAGAGGCAAGTGGAATTAGTAGTGTAGCAGTGAAATGCGTAGAGATTACTAGGAACACCAATGGCGAAGGCAGCTTGCTGGGCCGTTTCTGACGCTGAGGCACGAAAGCGTGGGGAGCGAACAGGATTAGATACCCCGGTAGTCC</w:t>
      </w:r>
    </w:p>
    <w:p w14:paraId="7E858B27">
      <w:pPr>
        <w:rPr>
          <w:rFonts w:hint="eastAsia"/>
        </w:rPr>
      </w:pPr>
      <w:r>
        <w:rPr>
          <w:rFonts w:hint="eastAsia"/>
        </w:rPr>
        <w:t>&gt;OTU005095</w:t>
      </w:r>
    </w:p>
    <w:p w14:paraId="45D783D6">
      <w:pPr>
        <w:rPr>
          <w:rFonts w:hint="eastAsia"/>
        </w:rPr>
      </w:pPr>
      <w:r>
        <w:rPr>
          <w:rFonts w:hint="eastAsia"/>
        </w:rPr>
        <w:t>CCTACGGGTGGCTGCAGTCGAGGATCTTCGTCAATGGGCGCAAGCCTGAACGAGCGACGCCGCGTGCGGGATGAAGGCCTTCGGGTTGTAAACCGCTGTCGAGGGGGAGAAAGGCCCCAAAAGGGCTTGATCGATCCCTGGAGGAAGGACGGGCTAAGTTCGTGCCAGCAGCCGCGGTAAGACGAACCGTCCTAACGTTGTTCGGAATCACTGGGCTTAAAGGGCGCGTAGGCGGCCCGCGAGGTCGGGGGTGAAATCCCGCGGCTCAACCGCGGAAGGGCCTCCGATACCGGCGGGCTCGAGGGAGGTAGGGGCAGGGGGAACTTCCGGTGGAGCGGTGAAATGCGTAGATATCGCCTGGAACGCCGGCGGCGAAAGCGACTGACTGGGGGCCTTCTGACGCTGAGACGCGAAAGCCAGGGGAGCGAACGGGATTAGATACCCTAGTAGTCC</w:t>
      </w:r>
    </w:p>
    <w:p w14:paraId="257B47C0">
      <w:pPr>
        <w:rPr>
          <w:rFonts w:hint="eastAsia"/>
        </w:rPr>
      </w:pPr>
      <w:r>
        <w:rPr>
          <w:rFonts w:hint="eastAsia"/>
        </w:rPr>
        <w:t>&gt;OTU005096</w:t>
      </w:r>
    </w:p>
    <w:p w14:paraId="75CAF246">
      <w:pPr>
        <w:rPr>
          <w:rFonts w:hint="eastAsia"/>
        </w:rPr>
      </w:pPr>
      <w:r>
        <w:rPr>
          <w:rFonts w:hint="eastAsia"/>
        </w:rPr>
        <w:t>CCTACGGGGGGCAGCAGTGGGGAATATTTCACAATGGGCGCAAGCCTGATGCAGCGACGCCGCGTGAGGGATGACGGCCTTCGGGTTGTAAACCTCTTTCAGCAGGGAAGAAGCGGAAGTGACGGTACCTGCAGAAGAAGCGCCGGCTAACTACGTGCCAGCAGCCGCGGTAATACAGAGGGGGCAAGCGTTGTTCGGAATCACTGGGCTTAAAGGGCGCGTAGGCGGATTCTTAAGTCGGGGGTGAAATCCTGGAGCTCAACTCCAGAACTGCCTCCGATACTGAGGATCTCGAGTCTGGGAGAGGTGAGTGGAACTCCGAGTGTAGAGGTGAAATTCGTAGATATTCGCAAGAACACCAGTGGCGAAGGCGGCTTACTGGTCCGGTTCTGACGCTGAGGCGCGAAAGCGTGGGGAGCAAACAGGATTAGATACCCCTGTAGTCC</w:t>
      </w:r>
    </w:p>
    <w:p w14:paraId="0CFC4E1A">
      <w:pPr>
        <w:rPr>
          <w:rFonts w:hint="eastAsia"/>
        </w:rPr>
      </w:pPr>
      <w:r>
        <w:rPr>
          <w:rFonts w:hint="eastAsia"/>
        </w:rPr>
        <w:t>&gt;OTU005097</w:t>
      </w:r>
    </w:p>
    <w:p w14:paraId="2D567573">
      <w:pPr>
        <w:rPr>
          <w:rFonts w:hint="eastAsia"/>
        </w:rPr>
      </w:pPr>
      <w:r>
        <w:rPr>
          <w:rFonts w:hint="eastAsia"/>
        </w:rPr>
        <w:t>CCTACGGGTGGCTGCAGTAGGGAATCTTCCACAATGGGCGAAAGCCTGATGGAGCAACGCCGCGTGAGTGATGAAGGTTTTCGGATCGTAAAACTCTGTTGTTAGGGAAGAACACCCGGGAGAGGATCCCGGTTTGACGGTACCTAACGAGGAAGCCCCGGCTAACTACGTGCCAGCAGCCGCGGTAATACGTAGGGGGCAAGCGTTGTCCGGAATTATTGGGCGTAAAGCGCGCGCAGGCGGTTCGTCGCGTCCGGTGTGAAAGTCCATCGCTTAACGGTGGATCTGCGCCGGGTACGGGCGGGCTGGAGTGCGGTAGGGGAGACTGGAATTCCCGGTGTAACGGTGGAATGTGTAGATATCGGGAAGAACACCAATGGCGAAGGCAGGTCTCTGGGCCGTTACTGACGCTGAGGCTCGAAAGCGTGGGGAGCAAACAGGATTAGATACCCTTGTAGTCC</w:t>
      </w:r>
    </w:p>
    <w:p w14:paraId="0D027E2C">
      <w:pPr>
        <w:rPr>
          <w:rFonts w:hint="eastAsia"/>
        </w:rPr>
      </w:pPr>
      <w:r>
        <w:rPr>
          <w:rFonts w:hint="eastAsia"/>
        </w:rPr>
        <w:t>&gt;OTU005098</w:t>
      </w:r>
    </w:p>
    <w:p w14:paraId="6C94A0F9">
      <w:pPr>
        <w:rPr>
          <w:rFonts w:hint="eastAsia"/>
        </w:rPr>
      </w:pPr>
      <w:r>
        <w:rPr>
          <w:rFonts w:hint="eastAsia"/>
        </w:rPr>
        <w:t>CCTACGGGAGGCTGCAGTGGGGAATCTTGGGCAATGGGGGCAACCCTGACCCAGCGACGCCGTGTGGGGGATGAAGGCCTTCGGGTTGTAAACCCCTGTTTGGTGGGACGAACATCCCTCTGCGAATAGCGGGGGGATCTGACGGTACCACCAGAGGAAGCCCCGGCTAACTCCGTGCCAGCAGCCGCGGTAAGACGGAGGGGGCTAGCGTTGTTCGGAATTACTGGGCGTAAAGAGCGCGTAGGCGGCCTAGCAAGTTGGAAGTGAAATCCCGGAGCTTAACTTCGGAATTGCTTTCAAAACTACTGGGCTAGAGTATGGTAGGGGGTGATGGAATTCCTAGTGTAGAGGTGAAATTCTTAGATATTAGGAGGAACACCGGTGGCGAAGGCGGCCCGCTGGGCTGTGGCTGACGCTGAGGCGCGACAGCGTGGGGAGCAAACAGGATTAGATACCCCAGTAGTCC</w:t>
      </w:r>
    </w:p>
    <w:p w14:paraId="37872C6E">
      <w:pPr>
        <w:rPr>
          <w:rFonts w:hint="eastAsia"/>
        </w:rPr>
      </w:pPr>
      <w:r>
        <w:rPr>
          <w:rFonts w:hint="eastAsia"/>
        </w:rPr>
        <w:t>&gt;OTU005099</w:t>
      </w:r>
    </w:p>
    <w:p w14:paraId="0B8B1323">
      <w:pPr>
        <w:rPr>
          <w:rFonts w:hint="eastAsia"/>
        </w:rPr>
      </w:pPr>
      <w:r>
        <w:rPr>
          <w:rFonts w:hint="eastAsia"/>
        </w:rPr>
        <w:t>CCTACGGGTGGCAGCAGTCGAGAATCTTCCGCAATGGGCGCAAGCCTGACGGAGCGACGCCGCGTGATCGATGAAGTTCTTCGGAATGTAAAGATCTTTTATAAGGGAGAAAGTTTATTGATAGTACCTTATGAATAAGGGGTTGCTAAACTCGTGCCAGCAGCAGCGGTAATACGAGTGCCCCAAGCGTTATCCGGAATCACTGGGCGTAAAGGGTGTGTAGGTGGGCATTTAAGTCAGTGGTGAAATCTCCGGGCTTAACCCGGAAACTGCCATTGATACTATATGTCTTGAATACCGTGGAGGTGAGCGGAATATGTCATGTAGCGGTGAAATGCTTAGATATGACATAGAACACCAATTGCGAAGGCAGCTCACTACACGTACTATTGACACTGAGGCACGAAAGCGTGGGGATCAAACAGGATTAGATACCCCGGTAGTCC</w:t>
      </w:r>
    </w:p>
    <w:p w14:paraId="2D46B8FE">
      <w:pPr>
        <w:rPr>
          <w:rFonts w:hint="eastAsia"/>
        </w:rPr>
      </w:pPr>
      <w:r>
        <w:rPr>
          <w:rFonts w:hint="eastAsia"/>
        </w:rPr>
        <w:t>&gt;OTU005100</w:t>
      </w:r>
    </w:p>
    <w:p w14:paraId="3680E0C2">
      <w:pPr>
        <w:rPr>
          <w:rFonts w:hint="eastAsia"/>
        </w:rPr>
      </w:pPr>
      <w:r>
        <w:rPr>
          <w:rFonts w:hint="eastAsia"/>
        </w:rPr>
        <w:t>CCTACGGGGGGCAGCAGCGAGGAATCTTGCGCAATGGGCGAAAGCCTGACGCAGCAACGCCGCGTGGGGGATGAAGGCCTTCGGGTTGTAAACCCCTTTTGCGAGGGAAGAAGTTCTGACGGTACCTCGCGAATAAGCCACGGCTAACTACGTGCCAGCAGCCGCGGTAATACGTAGGTGGCAAGCGTTGTTCGGATTTACTGGGCGTAAAGCGCGCGCAGGCGGCTGGCTAAGTCCGGTGTGAAATCTCCCGGCTCAACTGGGAGCGGTCATTGGATACTGGTCAGCTTGAGGGAGGTAGAGGAGAGTGGAATTCCCGGTGTAGTGGTGGAATGCGTAGATATCGGGAGGAACACCAGCGGCGAAAGCGGCTCTCTGGGCCTTTCCTGACGCTGAGGTGCGAAAGCGTGGGGAGCAAACCGGATTAGATACCCCAGTAGTCC</w:t>
      </w:r>
    </w:p>
    <w:p w14:paraId="50E3ABD3">
      <w:pPr>
        <w:rPr>
          <w:rFonts w:hint="eastAsia"/>
        </w:rPr>
      </w:pPr>
      <w:r>
        <w:rPr>
          <w:rFonts w:hint="eastAsia"/>
        </w:rPr>
        <w:t>&gt;OTU005101</w:t>
      </w:r>
    </w:p>
    <w:p w14:paraId="2D35B465">
      <w:pPr>
        <w:rPr>
          <w:rFonts w:hint="eastAsia"/>
        </w:rPr>
      </w:pPr>
      <w:r>
        <w:rPr>
          <w:rFonts w:hint="eastAsia"/>
        </w:rPr>
        <w:t>CCTACGGGGGGCAGCAGTTTCGAATCATTCACAATGGGCGAAAGCCTGAAGGAGCGACGCCGCGTGGGGGATGAAGGGTTTCGATCCGTAAACCCCTGTCATTTGCGAACAATGGTCACTATTTAAAAGATGGTGGCTTGATAGTAGCGGAAGAGGAAGGGACGGCTAACTCTGTGCCAGCAGCCGCGGTAATACAGAGGTCCCGAGCGTTGTTCGGATTCACTGGGCGTAAAGGGTGCGTAGGTGGTGAAGTAAGTCGGATGTGAAAGCTCCGGGCTCAACCCGGAAATGGCATTGGAAACTACTTTGCTCGAGGTTTGGAGGGGGGACTGGAATTCTCGGTGTAGCAGTGAAATGCGTAGATATCGAGAGGAACACCAGTGGCGAAGGCGGGTCCCTGGACAACACCTGACACTGAGGCACGAAAGCTAGGGGAGCAAACAGGATTAGATACCCCTGTAGTCC</w:t>
      </w:r>
    </w:p>
    <w:p w14:paraId="1DFB4FF8">
      <w:pPr>
        <w:rPr>
          <w:rFonts w:hint="eastAsia"/>
        </w:rPr>
      </w:pPr>
      <w:r>
        <w:rPr>
          <w:rFonts w:hint="eastAsia"/>
        </w:rPr>
        <w:t>&gt;OTU005102</w:t>
      </w:r>
    </w:p>
    <w:p w14:paraId="5BA67780">
      <w:pPr>
        <w:rPr>
          <w:rFonts w:hint="eastAsia"/>
        </w:rPr>
      </w:pPr>
      <w:r>
        <w:rPr>
          <w:rFonts w:hint="eastAsia"/>
        </w:rPr>
        <w:t>CCTACGGGGGGCTGCAGTAGGGAATATTGGTCAATGGGTGAGAGCCTGAACCAGCCATGCCGCGTGCAGGAAGACGGCCTTCTGGGTTGTAAACTGCTTTTGTCAGGGGATAAAATTTCCTTGCGAGGAAAATTGAAGGTACCCGGTGAATAAGCCACGGCTAACTACGTGCCAGCAGCCGCGGTAATACGTAGGTGGCAAGCGTTGTCCGGATTTATTGGGTTTAAAGGGTGCGTAGGCGGCCTTTCAAGTCAGACGTGAAATCCCCCGGCTTAACCTGGGAACTGCGTCTGATACTGGGAGGCTTGAGTATGGGAGAGGGATGTAGAATTCCATGTGTAGCGGTGAAATGCTTAGATATCGTCAAGAACACCGATAGTGAAGACAGCTTACTAGGCTTCTACTGACGCTGAGGCACGAAAGTGTGGGGATCAAACAGGATTAGATACCCCGGTAGTCC</w:t>
      </w:r>
    </w:p>
    <w:p w14:paraId="041DD48B">
      <w:pPr>
        <w:rPr>
          <w:rFonts w:hint="eastAsia"/>
        </w:rPr>
      </w:pPr>
      <w:r>
        <w:rPr>
          <w:rFonts w:hint="eastAsia"/>
        </w:rPr>
        <w:t>&gt;OTU005103</w:t>
      </w:r>
    </w:p>
    <w:p w14:paraId="7768D586">
      <w:pPr>
        <w:rPr>
          <w:rFonts w:hint="eastAsia"/>
        </w:rPr>
      </w:pPr>
      <w:r>
        <w:rPr>
          <w:rFonts w:hint="eastAsia"/>
        </w:rPr>
        <w:t>CCTACGGGTGGCTGCAGTAGGGAATATTGCGCAATGGGGGCAACCCTGACGCAGCGACGCCGCGTGAGTGATGAAGGCCTTCGGGTCGTAAAGCTCTGTTATATGGGAATAAGTTCTGAATGTACCATGTGAGAAAGGATCGGCTAACTTCGTGCCAGCAGCCGCGGTAAGACGAGGGATCCTAGCGTTGCTCGGAATTATTGGGCGTAAAGCGCGTGTAGGCGGCTTTGCAAGTCGGGTGTGAAAGCCCTCAGCTCAACTGAGGAAGTGCGCCCGAAACTGCAGAGCTAGAGTGCTGGAGAGGTCCGCAGAATTCCCGGTGTAGCGGTGAAATGCGTAGAGATCGGGAGGAATACCAGAGGCGAAGGCGGCGGACTGGACAGTCACTGACACTCAACTACGAAAGCGTGGGTAGCAAACAGGATTAGATACCCCGGTAGTCC</w:t>
      </w:r>
    </w:p>
    <w:p w14:paraId="66200345">
      <w:pPr>
        <w:rPr>
          <w:rFonts w:hint="eastAsia"/>
        </w:rPr>
      </w:pPr>
      <w:r>
        <w:rPr>
          <w:rFonts w:hint="eastAsia"/>
        </w:rPr>
        <w:t>&gt;OTU005104</w:t>
      </w:r>
    </w:p>
    <w:p w14:paraId="4E307566">
      <w:pPr>
        <w:rPr>
          <w:rFonts w:hint="eastAsia"/>
        </w:rPr>
      </w:pPr>
      <w:r>
        <w:rPr>
          <w:rFonts w:hint="eastAsia"/>
        </w:rPr>
        <w:t>CCTACGGGGGGCTGCAGTTAGGAATCTTGCGCAATGGGCGAAAGCCTGACGCAGCAACGCCGCGTGGGGGATGAAGGCTCTCGGGTCGTAAACCCCTTTCAGCGGGGACGATTGTGACGGTACCCTCTAAGGAAGCCACGGCTAATTACGTGCCAGCAGCCGCGGTAATACGTAAGTGGCGAGCGTTATCCGGAATTACTGGGCGTAAAGCGCGTGTAGGCGGTTATGCAAGTCGGGTGTGAAATCCCCAGGCTTAACCTGGGAACTGCATCCGAGACTGCATAGCTAGAGTATGGGAGAGGGAAGTGGAATTTCAGGTGTAGCGGTGAAATGCGTAGATATCTGAAGGAACATCAGTGGCGAAAGCGACTTCCTGGACCAATACTGACGCTCATGTGCGAAAGCGTGGGGAGCAAACAGGATTAGATACCCTAGTAGTCC</w:t>
      </w:r>
    </w:p>
    <w:p w14:paraId="1FEE2E85">
      <w:pPr>
        <w:rPr>
          <w:rFonts w:hint="eastAsia"/>
        </w:rPr>
      </w:pPr>
      <w:r>
        <w:rPr>
          <w:rFonts w:hint="eastAsia"/>
        </w:rPr>
        <w:t>&gt;OTU005105</w:t>
      </w:r>
    </w:p>
    <w:p w14:paraId="032CDB9D">
      <w:pPr>
        <w:rPr>
          <w:rFonts w:hint="eastAsia"/>
        </w:rPr>
      </w:pPr>
      <w:r>
        <w:rPr>
          <w:rFonts w:hint="eastAsia"/>
        </w:rPr>
        <w:t>CCTACGGGCGGCAGCAGTGGGGAATCTTGCGCAATGGCCGCAAGGCTGACGCAGCGACGCCGCGTGGGGGAGGAAGGGCTTCGGCTCGTAAACCCCTGTCGCCCGGGGCGAACATCCCGTTTCGACGGGACTGACGGTACCGGGTGAGGAAGCACCGGCTAACTACGTGCCAGCAGCCGCGGTAAGACGTAGGGTGCAAGCGTTGTCCGGAGTTACTGGGCGTAAAGCGCGCGCAGGCGGATACGCGCATCGGCGGTGAAAGCCCCCCGCTCAACGGGGGAGGGTCCGTCGAGATGGCGTGTCTGGAGGCAGGGAGAGGCCAGTGGAATTCCGGGTGTAGTGGTGAAATGCGTAGAGATCGGAAGGAACACCAGTGGCGAAGGCGGCGACCTGGACTGAAACTGACACTGAGGCGCGAAGGCGTGGGGAGCAAACAGGATTAGATACCCCGGTAGTCC</w:t>
      </w:r>
    </w:p>
    <w:p w14:paraId="04390242">
      <w:pPr>
        <w:rPr>
          <w:rFonts w:hint="eastAsia"/>
        </w:rPr>
      </w:pPr>
      <w:r>
        <w:rPr>
          <w:rFonts w:hint="eastAsia"/>
        </w:rPr>
        <w:t>&gt;OTU005106</w:t>
      </w:r>
    </w:p>
    <w:p w14:paraId="6CB857FF">
      <w:pPr>
        <w:rPr>
          <w:rFonts w:hint="eastAsia"/>
        </w:rPr>
      </w:pPr>
      <w:r>
        <w:rPr>
          <w:rFonts w:hint="eastAsia"/>
        </w:rPr>
        <w:t>CCTACGGGTGGCTGCAGTCGGGAATTTTGGGCAATGGGCGAAAGCCTGACCCAGCAACGCCGCGTGAGGGATGAAGGCCCTCGGGTCGTAAACCTCTGTCGGGAGGGGAGAACGGTCGCGATTCGAACAGGGTCGCGGCCTGACGGTACCTCCAAAGGAAGCACCGGCTAACTCCGTGCCAGCAGCCGCGGTAATACGGAGGGTGCAAGCGTTATCCGGATTTATTGGGTTTAAAGGGTGCGTAGGCGGCTTATTAAGTCAGGGGTGAAAGCCTTCAGCTTAACTGGAGAATTGCCATTGATACTGATGTTCTTGAGTATGATTGAGGTGGGCGGAATGTGTCATGTAGCGGTGAAATGCTTAGATATGACACAGAACACCGATTGCGAAGGCAGCTCACTAAGCCAATACTGACGCTGATGCACGAAAGCGTGGGGAGCAAACAGGATTAGATACCCTAGTAGTCC</w:t>
      </w:r>
    </w:p>
    <w:p w14:paraId="15713115">
      <w:pPr>
        <w:rPr>
          <w:rFonts w:hint="eastAsia"/>
        </w:rPr>
      </w:pPr>
      <w:r>
        <w:rPr>
          <w:rFonts w:hint="eastAsia"/>
        </w:rPr>
        <w:t>&gt;OTU005107</w:t>
      </w:r>
    </w:p>
    <w:p w14:paraId="0DF839F3">
      <w:pPr>
        <w:rPr>
          <w:rFonts w:hint="eastAsia"/>
        </w:rPr>
      </w:pPr>
      <w:r>
        <w:rPr>
          <w:rFonts w:hint="eastAsia"/>
        </w:rPr>
        <w:t>CCTACGGGAGGCTGCAGTGGGGAATATTGGTCAATGGATGCAAGTCTGAACCAGCCATGCCGCGTGCAGGAAGAAGGCCTTCGGGTTGTAAAGCTCTTTCGGCGGGGACGAAACGGTCCGTGCTAACACCACGGACTACTGACGGTACCCGAAGAAGAAGCACCGGCTAACTACGTGCCAGCAGCCGCGGTAATACGTAGGTGGCAAGCGTTGTCCGGATTTATTGGGTTTAAAGGGTGCGTAGGCGGCCTTATAAGTCAGTGCTGAAATATCCCGGCTTAACCGGGAGGGTGGCATTGATACTGTAGGGCTTGAGTAAAGTTGAGGTAGGCGGAATTGACGGTGTAGCGGTGAAATGCTTAGATATCGTCAAGAACACCGATAGTGAAGACAGCTTACTAAACTTTAACTGACGCTGAGGCACGAAAGTGTGGGGATCAAACAGGATTAGATACCCCGGTAGTCC</w:t>
      </w:r>
    </w:p>
    <w:p w14:paraId="1AF253B6">
      <w:pPr>
        <w:rPr>
          <w:rFonts w:hint="eastAsia"/>
        </w:rPr>
      </w:pPr>
      <w:r>
        <w:rPr>
          <w:rFonts w:hint="eastAsia"/>
        </w:rPr>
        <w:t>&gt;OTU005108</w:t>
      </w:r>
    </w:p>
    <w:p w14:paraId="69575593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CTAGGGTTGTAAAGCTCTTTCACCGGTGAAGATAATGACGGTAACCGGAGAAGAAGCCCCGGCTAACTTCGTGCCAGCAGCCGCGGTAATACGAAGGGGGCTAGCGTTGCTCGGAATCACTGGGCGTAAAGCGCGCGTAGGTGGTTCAGTAAGTTGGATGTGAAATCCCCGGGCTCAACCTGGGAACTGCATCCAAAACTGCTGAGCTAGAGTACGGTAGAGGGTGGTGGAATTCCAGGTGTAGCGGTGAAATGCGTAGATATCTGGAGGAACACCGGTGGCGAAGGCGCCCACCTGGCCTGCTACTGACGCTGAAGCTCGAAAGTGTGGGGATCAAACAGGATTAGATACCCGAGTAGTCC</w:t>
      </w:r>
    </w:p>
    <w:p w14:paraId="4D1C64BA">
      <w:pPr>
        <w:rPr>
          <w:rFonts w:hint="eastAsia"/>
        </w:rPr>
      </w:pPr>
      <w:r>
        <w:rPr>
          <w:rFonts w:hint="eastAsia"/>
        </w:rPr>
        <w:t>&gt;OTU005109</w:t>
      </w:r>
    </w:p>
    <w:p w14:paraId="26AD53BE">
      <w:pPr>
        <w:rPr>
          <w:rFonts w:hint="eastAsia"/>
        </w:rPr>
      </w:pPr>
      <w:r>
        <w:rPr>
          <w:rFonts w:hint="eastAsia"/>
        </w:rPr>
        <w:t>CCTACGGGGGGCAGCAGTGGGGAATTTTGGACAATGGGCGCAAGCCTGATCCAGCCATGCCGCGTGCGGGAAGAAGGCCTTCGGGTTGTAAACCGCTTTTGTCAGGGAAGAAAAGACTCCTGCTAATACCGGGGGTTCATGACGGTACCTGAAGAATAAGCACCGGCTAACTACGTGCCAGCAGCCGCGGTAATACGTAGGGTGCAAGCGTTAATCGGAATCACTGGGCGTAAAGGGCGCGTAGGCGGCCTGATAAGTAGGGGGTGAAATCCTGCGGCTTAACCGCAGGGCTGCCTTCTAGACTGTCAGGCTTGAGCACAGTAGAGGCAGGTGGAATTCCCGGTGTAGCGGTGGAATGCGTAGAGATCGGGAAGAACCCCAGTGGCGAAGGCGACTTTCTGGACCATAACTGACGCTGAGGCATGAAAGCGTGGGGAGCAAACAGGATTAGATACCCCTGTAGTCC</w:t>
      </w:r>
    </w:p>
    <w:p w14:paraId="6ECBF8B5">
      <w:pPr>
        <w:rPr>
          <w:rFonts w:hint="eastAsia"/>
        </w:rPr>
      </w:pPr>
      <w:r>
        <w:rPr>
          <w:rFonts w:hint="eastAsia"/>
        </w:rPr>
        <w:t>&gt;OTU005110</w:t>
      </w:r>
    </w:p>
    <w:p w14:paraId="7DA32FAB">
      <w:pPr>
        <w:rPr>
          <w:rFonts w:hint="eastAsia"/>
        </w:rPr>
      </w:pPr>
      <w:r>
        <w:rPr>
          <w:rFonts w:hint="eastAsia"/>
        </w:rPr>
        <w:t>CCTACGGGTGGCTGCAGCAAGGAATTTTCGTCAATGGGCGCAAGCCTGAACGAGCAACGCCGCGTGGAGGATGACGGCCTTCGGGTTGTAAACTCCTTTTTCAGGGGACGATGATGACGGTACCCTGGGAATAAGGCTCGGCTAACTCTGTGCCAGCAGCCGCGGTAATACGTAGGACGCAAGCGTTATCCGGATTCATTGGGTTTAAAGGGTGCGTAGGCGGGCCTTTAAGTCAGTGGTGAAAGACTGTCGCTCAACGATAGCATTGCCATTGATACTGGAGGTCTTGAGTGCAGATGAGGTAGGCGGAATGTGTAGTGTAGTGGTGAAATACTTAGATATTACACAGAACACCGATTGCGAAGGCAGCTTACTAAATTGCAACTGACGCTGAGGCACGAAAGCATGGGGAGCGAACAGGATTAGATACCCGTGTAGTCC</w:t>
      </w:r>
    </w:p>
    <w:p w14:paraId="0D1847FD">
      <w:pPr>
        <w:rPr>
          <w:rFonts w:hint="eastAsia"/>
        </w:rPr>
      </w:pPr>
      <w:r>
        <w:rPr>
          <w:rFonts w:hint="eastAsia"/>
        </w:rPr>
        <w:t>&gt;OTU005111</w:t>
      </w:r>
    </w:p>
    <w:p w14:paraId="2E50395B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TAGGGAAGAAGCGAAAGTGACGGTACCTGCAGAAGAAGCGCCGGCTAACTACGTGCCAGCAGCCGCGGTAATACGTAGGGTGCGAGCGTTGTCCGGAATTATTGGGCGTAAAGGGCGCGTAGGCGGCGTGACAAGTCAGTTGTGAAATCTCTGAGCTTAACTCAGAACGGTCAACTGATACTGTTGTGCTAGAGTGCAGAAGGGGCAACCGGAATTCTTGGTGTAGCGGTGAAATGCGTAGATATCAAGAGGAACACCTGAGGTGAAGACGGGTTGCTGGGCTGATACTGACGCTGAGGCGCGAAAGCGTGGGGAGCGATCCGGATTAGATACCCGTGTAGTCC</w:t>
      </w:r>
    </w:p>
    <w:p w14:paraId="5115EEFE">
      <w:pPr>
        <w:rPr>
          <w:rFonts w:hint="eastAsia"/>
        </w:rPr>
      </w:pPr>
      <w:r>
        <w:rPr>
          <w:rFonts w:hint="eastAsia"/>
        </w:rPr>
        <w:t>&gt;OTU005112</w:t>
      </w:r>
    </w:p>
    <w:p w14:paraId="3B446232">
      <w:pPr>
        <w:rPr>
          <w:rFonts w:hint="eastAsia"/>
        </w:rPr>
      </w:pPr>
      <w:r>
        <w:rPr>
          <w:rFonts w:hint="eastAsia"/>
        </w:rPr>
        <w:t>CCTACGGGCGGCTGCAGTGGGGAATATTGGACAATGGGGGCAACCCTGATCCAGCGACGCCGCGTGTGTGAAGAAGGCCTGCGGGTTGTAAAGCACTTTTAGTGGGGATGAAAAGCCGAGGGCTAATACCTTTCGGTCTTGACCTAACCCAAAGAAAAAGCACCGGCTAACTCTGTGCCAGCAGCCGCGGTAATACAGAGGGTGCAAGCGTTAATCGGAATTACTGGGCGTAAAGCGTGCGCAGGCGGTGCGCCAAGCTCGATGTGAAAGCCCCGGGCTTAACCTGGGAATTGCATTGAGGACTGGCGTGCTCGAGTGCGGCAGAGGGGGGTGGAATTCCACGTGTAGCAGTGAAATGCGTAGAGATGTGGAGGAACACCGATGGCGAAGGCAGCCCCCTGGGTCGACACTGACGCTCATGCACGAAAGCGTGGGGAGCAAACAGGATTAGATACCCCTGTAGTCC</w:t>
      </w:r>
    </w:p>
    <w:p w14:paraId="6099130A">
      <w:pPr>
        <w:rPr>
          <w:rFonts w:hint="eastAsia"/>
        </w:rPr>
      </w:pPr>
      <w:r>
        <w:rPr>
          <w:rFonts w:hint="eastAsia"/>
        </w:rPr>
        <w:t>&gt;OTU005113</w:t>
      </w:r>
    </w:p>
    <w:p w14:paraId="0234CEF9">
      <w:pPr>
        <w:rPr>
          <w:rFonts w:hint="eastAsia"/>
        </w:rPr>
      </w:pPr>
      <w:r>
        <w:rPr>
          <w:rFonts w:hint="eastAsia"/>
        </w:rPr>
        <w:t>CCTACGGGAGGCTGCAGTTTCGAATCATTCACAATGGGCGCAAGCCTGATGGTGCGACGCCGCGTGAGGGATGAAGGCCTTCGGGTTGTAAACCTCTGTCACCGGGGAAGAAACGCTTTAAGTTAATAGTTTGAAGCCTGACTTAACCCGGAGAGGAAGCAGTGGCTAACTCTGTGCCAGCAGCCGCGGTAATACGTAGGTGGCAAGCGTTATCCGGAATTATTGGGCGTAAAGCGCGCGCAGGCGGATACGCGCATCGGCGGTGAAAGCCCCCCGCTCAACGGGGGAGGGTCCGTCGAGATGGCGTGTCTGGAGGCAGGGAGAGGCGAGTGGAATTCCGGGTGTAGTGGTGAAATTCGTAGATATTCGGAGGAACACCAGTGGCGAAGGCGACTCGCTGGACTGATACTGACGCTGAGGTACGAAAGCGTGGGGAGCAAACAGGATTAGATACCCTAGTAGTCC</w:t>
      </w:r>
    </w:p>
    <w:p w14:paraId="5A3D1E09">
      <w:pPr>
        <w:rPr>
          <w:rFonts w:hint="eastAsia"/>
        </w:rPr>
      </w:pPr>
      <w:r>
        <w:rPr>
          <w:rFonts w:hint="eastAsia"/>
        </w:rPr>
        <w:t>&gt;OTU005114</w:t>
      </w:r>
    </w:p>
    <w:p w14:paraId="38E88953">
      <w:pPr>
        <w:rPr>
          <w:rFonts w:hint="eastAsia"/>
        </w:rPr>
      </w:pPr>
      <w:r>
        <w:rPr>
          <w:rFonts w:hint="eastAsia"/>
        </w:rPr>
        <w:t>CCTACGGGGGGCAGCAGTGGGGAATTTTGCGCAATGGGGGAAACCCTGACGCAGCAACGCCGCGTGAGTGATGAAGGCCTTCGGGTCGTAAAGCTCTGTCAGAGGGGAAGAAACCCCTGTCGATTAATACTCGGCAGGATTGACGGTACCCTCAAAGGAAGCACCGGCTAACTCCGTGCCAGCAGCCGCGGTAATACGGAGGGTGCGAGCGTTGTTCGGAATTATTGGGCGTAAAGCGCGTGTAGGCGGCTGTTTAAGTCCGATGTGAAAGCCCTGGGCTCAACCCGGGAAGTGCATTGGAAACTGGACAGCTTGAGTACGGGAGAGGGTAGTGGAATTCCGAGTGTAGGGGTGAAATCCGTAGATATTCGGAGGAACACCGGTGGCGAAGGCGGCTACCTGGACCGATACTGACGCTGAGACGCGAAAGCGTGGGGAGCAAACAGGATTAGATACCCCGGTAGTCC</w:t>
      </w:r>
    </w:p>
    <w:p w14:paraId="372EE4C4">
      <w:pPr>
        <w:rPr>
          <w:rFonts w:hint="eastAsia"/>
        </w:rPr>
      </w:pPr>
      <w:r>
        <w:rPr>
          <w:rFonts w:hint="eastAsia"/>
        </w:rPr>
        <w:t>&gt;OTU005115</w:t>
      </w:r>
    </w:p>
    <w:p w14:paraId="6A6D03D5">
      <w:pPr>
        <w:rPr>
          <w:rFonts w:hint="eastAsia"/>
        </w:rPr>
      </w:pPr>
      <w:r>
        <w:rPr>
          <w:rFonts w:hint="eastAsia"/>
        </w:rPr>
        <w:t>CCTACGGGTGGCAGCAGTAGGGAATTTTCCACAATGGGCGAAAGCCTGATGGAGCAACGCCGCGTGCAGGATGAATGCCTTCGGGTTGTAAACTGCTTTTATATGTGACGATTATGACGGTAGCATATGAATAAGGATCGGCTAACTCCGTGCCAGCAGCCGCGGTCATACGGAGGATCCAAGCGTTATCCGGAATTACTGGGCGTAAAGAGTTGCGTAGGTGGCATAGTAAGTCGGCGGTGAAATACCGAGGCTCAACCTCGGCACTGCCGTCGATACTGCTATGGCTAGAGTTTGGTAGAGGAGAACGGAATTCCCGGTGTAGCGGTGAAATGCGTAGATATCAGGAGGAACACCGGTGGCGAAGGCGGCCCTCTGGACGGATACTGACGCTGAGACGCGAAAGCGTGGGGAGCAAACAGGATTAGATACCCCTGTAGTCC</w:t>
      </w:r>
    </w:p>
    <w:p w14:paraId="4FFD04AE">
      <w:pPr>
        <w:rPr>
          <w:rFonts w:hint="eastAsia"/>
        </w:rPr>
      </w:pPr>
      <w:r>
        <w:rPr>
          <w:rFonts w:hint="eastAsia"/>
        </w:rPr>
        <w:t>&gt;OTU005116</w:t>
      </w:r>
    </w:p>
    <w:p w14:paraId="4AE76713">
      <w:pPr>
        <w:rPr>
          <w:rFonts w:hint="eastAsia"/>
        </w:rPr>
      </w:pPr>
      <w:r>
        <w:rPr>
          <w:rFonts w:hint="eastAsia"/>
        </w:rPr>
        <w:t>CCTACGGGCGGCAGCAGTAGGGAGTATTGCGCAATGGGCGAAAGCCTGACGCAGCCACGCCGCGTGGATGATGAAGGCCTTCGGGTCGTAAAGTCCTTTTATGAGGGAAGAACGGTCCGGTGAGGAAATGCACTGGGCGTGACGGTACCTCAGGAATAAGCCACGGCTAACTCTGTGCCAGCAGCAGCGGTAATACAGAGACCTCGAGCGTTGACCGGATTTATTGGGCGTAAAGCGTGCGCAGGTGGTTTTGTAAGTCATTTGTTAAATCTTCAGGCTCAACCTGGAGGCAGCGGGTGATACTGCAAGACTAGAGGACGGGAGAGGTCGGCGGAATGCCCAGTGTAGGGGTAAAATCCGTTAAGATTGGGTAGAACACCAAATGCGAAAGCAGCCGACTGGAACGTTCCTGACACTGAAGCACGAAAGCGTGGGTAGCGAATGGGATTAGATACCCTTGTAGTCC</w:t>
      </w:r>
    </w:p>
    <w:p w14:paraId="5FD1FAEF">
      <w:pPr>
        <w:rPr>
          <w:rFonts w:hint="eastAsia"/>
        </w:rPr>
      </w:pPr>
      <w:r>
        <w:rPr>
          <w:rFonts w:hint="eastAsia"/>
        </w:rPr>
        <w:t>&gt;OTU005117</w:t>
      </w:r>
    </w:p>
    <w:p w14:paraId="6E35B337">
      <w:pPr>
        <w:rPr>
          <w:rFonts w:hint="eastAsia"/>
        </w:rPr>
      </w:pPr>
      <w:r>
        <w:rPr>
          <w:rFonts w:hint="eastAsia"/>
        </w:rPr>
        <w:t>CCTACGGGCGGCAGCAGTGGGGGATCTTGCGCTAATGCGCGAAAGCGTGACGCAGCGACGCCGCGTGGGGGATGAAGGCCCTCGGGTTGTAAACCCCTTTCGGCAGGGACGAAGCGAAAGTGACGGTACCTGCAGAAGAAGTCCCGGCTAACTACGTGCCAGCAGCCGCGGTAACACGTAGGGGACGAGCGTTGTTCGGAATCACTGGGCGTAAAGGGCGCGTAGGCGGCTTTGTAAGTCGGGGGTGAAAGCCTGTGGCTCAACCTGGGAACTGCATTTGTGACTGCATAGCTAGAGTACGGCAGAGGGGGATGGAATTCCGCGTGTAGCAGTGAAATGCGTAGATATGCGGAGGAACACCGATGGCGAAGGCAATCCCCTGGGCCTGCACTGACGCTCATGCACGAAGGCCAGGGGAGCAAACGGGATTAGATACCCGAGTAGTCC</w:t>
      </w:r>
    </w:p>
    <w:p w14:paraId="56B25CEE">
      <w:pPr>
        <w:rPr>
          <w:rFonts w:hint="eastAsia"/>
        </w:rPr>
      </w:pPr>
      <w:r>
        <w:rPr>
          <w:rFonts w:hint="eastAsia"/>
        </w:rPr>
        <w:t>&gt;OTU005118</w:t>
      </w:r>
    </w:p>
    <w:p w14:paraId="5A312F7F">
      <w:pPr>
        <w:rPr>
          <w:rFonts w:hint="eastAsia"/>
        </w:rPr>
      </w:pPr>
      <w:r>
        <w:rPr>
          <w:rFonts w:hint="eastAsia"/>
        </w:rPr>
        <w:t>CCTACGGGCGGCTGCAGCGACGAATCTTCCGCAATGGGCGCAAGCCTGACGGAGCAATGCCGCGTGCGGGATGAAGCGCCTTCGGCGTGTAAACCGCTGTCAGGTCCCAGGAACACTGACCGGGACCAGAGGAAGGGCCGGCTAACCCTGTGCCAGCAGCCGCGGTAAGACAGGGGGCCCGAGCGTTAATCGGAATCACTGGGCTTAAAGGGTGCGCAGGCGGACCAGAAAGCATCTTGTGAAAGCCCCCGGCTCAACCGGGGAATTGCGGGGTGAACTCCTGGTCTTGAGGCAGGTAGGGGCAGACGGAACTGTCGGTGGAGCGGTGAAATGCATAGATATCGACAGGAACGCCAATGGCGAAGGCAGTCTGCTGGGCCTGTCCTGACGCTCAGGCACGAAAGCGTGGGGAGCAAACAGGATTAGATACCCCAGTAGTCC</w:t>
      </w:r>
    </w:p>
    <w:p w14:paraId="147A8C03">
      <w:pPr>
        <w:rPr>
          <w:rFonts w:hint="eastAsia"/>
        </w:rPr>
      </w:pPr>
      <w:r>
        <w:rPr>
          <w:rFonts w:hint="eastAsia"/>
        </w:rPr>
        <w:t>&gt;OTU005119</w:t>
      </w:r>
    </w:p>
    <w:p w14:paraId="78BF1B67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CCTTCGGGTCGTAAAGCTCTGTTGTTAGGGAAGAACAAGCAGTATTCGAATAGGGTATTGCCGTGACGGTACCTAACGAGGAAGCCACGGCTAACTACGTGCCAGCAGCCGCGGTAATACGTAGGTGGCAAGCGTTGTCCGGAATTATTGGGCGTAAAGCGCGCGCAGGCGGTCTTTTAAGTCTGATGTGAAAGCCCCCGGCTCAACCGGGGAGTGTCATTGGAAACTGGGAGACTTGAGTACAGAAGAGGAGAGCGGAATTCCACGTGTAGCGGTGAAATGCGTAGAGATGTGGAGGAACACCAGTGGCGAAGGCGACTTTCTGGGCCGATACTGACGCTGAGGAGCGAAAGCGTGGGGAGCGAACAGGATTAGATACCCCTGTAGTCC</w:t>
      </w:r>
    </w:p>
    <w:p w14:paraId="7BE52092">
      <w:pPr>
        <w:rPr>
          <w:rFonts w:hint="eastAsia"/>
        </w:rPr>
      </w:pPr>
      <w:r>
        <w:rPr>
          <w:rFonts w:hint="eastAsia"/>
        </w:rPr>
        <w:t>&gt;OTU005120</w:t>
      </w:r>
    </w:p>
    <w:p w14:paraId="38542F1C">
      <w:pPr>
        <w:rPr>
          <w:rFonts w:hint="eastAsia"/>
        </w:rPr>
      </w:pPr>
      <w:r>
        <w:rPr>
          <w:rFonts w:hint="eastAsia"/>
        </w:rPr>
        <w:t>CCTACGGGCGGCTGCAGTGGGGAATTGTTCACAATGGGCGCAAGCCTGATGACGCAACGCCGCGTGGGGGATGAAGGTCTTCGGATCGTAAACCCTTGTCGAACGGAAAGAATGACTCGCGCACTAACACTGCGCGGGACTGACGGTACCGTTAAAGGAAGCCACGGCTAACTCTGTGCCAGCAGCCGCGGTAATACGAAGGGGGCTAGCGTTGCTCGGAATCACTGGGCGTAAAGGGCGCGTAGGCGGCCATTCAAGTCAGAGGTGAAAGCCCAAGGCTCAACCTTGGAATTGCCTTTGATACTGTTCGGCTCGAGACCGGAAGAGGTTGGTGGAACTGCGAGTGTAGAGGTGAAATTCGTAGATATTCGCAAGAACACCGGTGGCGAAGGCGGTTCTCTGGGCCAGTACTGACGCTGAGGAGCGAAAGCGTGGGTAGCAAACAGGATTAGATACCCCGGTAGTCC</w:t>
      </w:r>
    </w:p>
    <w:p w14:paraId="71BC0F89">
      <w:pPr>
        <w:rPr>
          <w:rFonts w:hint="eastAsia"/>
        </w:rPr>
      </w:pPr>
      <w:r>
        <w:rPr>
          <w:rFonts w:hint="eastAsia"/>
        </w:rPr>
        <w:t>&gt;OTU005121</w:t>
      </w:r>
    </w:p>
    <w:p w14:paraId="193D53B2">
      <w:pPr>
        <w:rPr>
          <w:rFonts w:hint="eastAsia"/>
        </w:rPr>
      </w:pPr>
      <w:r>
        <w:rPr>
          <w:rFonts w:hint="eastAsia"/>
        </w:rPr>
        <w:t>CCTACGGGCGGCTGCAGTGGGGAATCTTGCGCAATGGCCGAAAGGCTGACGCAGCGACGCCGCGTGGGGGAGGAAGGCCTTCGGGTTGTAAACCCCTGTTGCCCGGGACGAACTCCTGGTTTCGACCAGGTTGACGGTACCGGGTGAGGAAGCACCGGCTAACTCCGTGCCAGCAGCCGCGGTAATACGAAGGGGGCTAGCGTTGCTCGGAATCACTGGGCGTAAAGGGTGCGTAGGCGGGGAATTAAGTCAGTGGTGAAAGCTGGTAGCTTAACTATCAAATTGCCATTGAAACTGATTTTCTCGAGTGCGGTTGAGGTAGCTGGAATGTATCATGTAGCGGTGAAATGCTTAGATATGATACAGAACACCAGTGGCGAAGGCGGCTTACTGGTCCATTACTGACGCTGAGGTGCGAAAGCGTGGGGAGCAAACAGGATTAGATACCCGAGTAGTCC</w:t>
      </w:r>
    </w:p>
    <w:p w14:paraId="190DDC5D">
      <w:pPr>
        <w:rPr>
          <w:rFonts w:hint="eastAsia"/>
        </w:rPr>
      </w:pPr>
      <w:r>
        <w:rPr>
          <w:rFonts w:hint="eastAsia"/>
        </w:rPr>
        <w:t>&gt;OTU005122</w:t>
      </w:r>
    </w:p>
    <w:p w14:paraId="025B87FF">
      <w:pPr>
        <w:rPr>
          <w:rFonts w:hint="eastAsia"/>
        </w:rPr>
      </w:pPr>
      <w:r>
        <w:rPr>
          <w:rFonts w:hint="eastAsia"/>
        </w:rPr>
        <w:t>CCTACGGGGGGCTGCAGTCGAGAATCTTCCGCAATGGGCGAAAGCCTGACGGAGCGACACCGCGTGCAGGATGAAGGCCTTCGGGTTGTAAACCACTGTCGGGGGGGACGAAAAAAATGACGGTACCCCCAAAGGAAGCCACGGCTAACTCTGTGCCAGCAGCCGCGGTAATACAGAGGTGGCAAGCGTTGTTCGGAATTACTGGGCGTAAAGGGCGCGTAGGCGGCCTTTCAAGTCAGACGTGAAATCCCCCGGCTTAACCTGGGAACTGCGTCTGATACTGGGAGGCTCGAGTATGGGAGAGGGATGTAGAATTCCAGGTGTAGCGGTGAAATGCGTAGATATCTGGAGGAATACCGGTGGCGAAGGCGGCATCCTGGACCATAACTGACGCTGAGGCGCGAAAGCTAGGGTAGCAAACGGGATTAGATACCCCGGTAGTCC</w:t>
      </w:r>
    </w:p>
    <w:p w14:paraId="2A74B217">
      <w:pPr>
        <w:rPr>
          <w:rFonts w:hint="eastAsia"/>
        </w:rPr>
      </w:pPr>
      <w:r>
        <w:rPr>
          <w:rFonts w:hint="eastAsia"/>
        </w:rPr>
        <w:t>&gt;OTU005123</w:t>
      </w:r>
    </w:p>
    <w:p w14:paraId="56674723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CGTTCCTGGGGTTAACAGCCCCGGGAAGTGACGGTACCCTCAAAGGAAGCACCGGCTAACTCCGTGCCAGCAGCCGCGGTAATACGGAGGGTGCAAGCGTTGCTCGGAATTATTGGGCGTAAAGGGCAGGTAGGTGGTCTCGTTTGTCTGGGGTGAAAGCCTTGAGCTTAACTCAAGAAGGGCCCCAGAAACGGCGAGACTAGAGTACTGGAGAGGGTCGTGGAATTCCCGGTGTAGCGGTGAAATGCGTAGAGATCGGCAGGAACACCCAGGGGGAAACCAGCGGACTGGCTCGAAGCTGACACTGAGGTGCGACAGCGTGGGGAGCGAACGGGATTAGATACCCCAGTAGTCC</w:t>
      </w:r>
    </w:p>
    <w:p w14:paraId="6C497288">
      <w:pPr>
        <w:rPr>
          <w:rFonts w:hint="eastAsia"/>
        </w:rPr>
      </w:pPr>
      <w:r>
        <w:rPr>
          <w:rFonts w:hint="eastAsia"/>
        </w:rPr>
        <w:t>&gt;OTU005124</w:t>
      </w:r>
    </w:p>
    <w:p w14:paraId="54E4779D">
      <w:pPr>
        <w:rPr>
          <w:rFonts w:hint="eastAsia"/>
        </w:rPr>
      </w:pPr>
      <w:r>
        <w:rPr>
          <w:rFonts w:hint="eastAsia"/>
        </w:rPr>
        <w:t>CCTACGGGGGGCAGCAGTGGGGAATATTGCGCAATGGCCGAAAGGCTGACGCAGCGACGCCGCGTGGGGGATGAAGCATTTCGGTGTGTAAACCCCTGTTGCTCGGGACGAACAACCTGTTTAGACAGGTCTGACGGTACCGGGTGAGGAAGCACCGGCTAACTCCGTGCCAGCAGCCGCGGTAATACGGAGGGTGCGAGCGTTGTCCGGAATTACTGGGCGTAAAGGGCTCGTAGGCGGCCAACTAAGTCATACGTGAAATCCCTCAGCTTAACTGGGGAACTGCGTGTGATACTGGATGGCTTGGATTTGGGAGAGGGATGCGGAATTCCAGGTGTAGCGGTGAAATGCGTAGATATTGGGAGGAACACCGGTGGCGAAGGCGGCTACCTGGACCGGTTCTGACGCTGAGGCGCGAAAGCGTGGGTAGCAAACAGGATTAGATACCCTAGTAGTCC</w:t>
      </w:r>
    </w:p>
    <w:p w14:paraId="41EB4425">
      <w:pPr>
        <w:rPr>
          <w:rFonts w:hint="eastAsia"/>
        </w:rPr>
      </w:pPr>
      <w:r>
        <w:rPr>
          <w:rFonts w:hint="eastAsia"/>
        </w:rPr>
        <w:t>&gt;OTU005125</w:t>
      </w:r>
    </w:p>
    <w:p w14:paraId="3AC26F34">
      <w:pPr>
        <w:rPr>
          <w:rFonts w:hint="eastAsia"/>
        </w:rPr>
      </w:pPr>
      <w:r>
        <w:rPr>
          <w:rFonts w:hint="eastAsia"/>
        </w:rPr>
        <w:t>CCTACGGGCGGCTGCAGTGGGGAATTTTGCGCAATGGACGAAAGTCTGACGCAGCGACGCCGCGTGTGCGATGAAGGCCTTTGGGTCGTAAAGCACTGTCGATCGGAACGAAAGCCTATCTACTAATACTAGGTAGGGTTGACGGTACCGGTAAAGGAAGCACCGGCTAACTACGTGCCAGCAGCCGCGGTAATACGTAGGGTGCAAGCGTTAATCGGAATTACTGGGCGTAAAGCGTGCGCAGGCGGTGATGTAAGACAGATGTGAAATCCCCAGGCTCAACCTGGGAACTGCATCCGATACTGGATGGCTTGAATTCGGGAGAGGGATGCAGAATTCCAGGTGTAGCGGTGAAATGCGTAGATATCTGGAGGAACATCGGTGGCGAAGGCGGCATCCTGGACCGGTATTGACGCTGAGGCGCGAAAGCCAGGGGAGCAAACGGGATTAGATACCCCTGTAGTCC</w:t>
      </w:r>
    </w:p>
    <w:p w14:paraId="6175985B">
      <w:pPr>
        <w:rPr>
          <w:rFonts w:hint="eastAsia"/>
        </w:rPr>
      </w:pPr>
      <w:r>
        <w:rPr>
          <w:rFonts w:hint="eastAsia"/>
        </w:rPr>
        <w:t>&gt;OTU005126</w:t>
      </w:r>
    </w:p>
    <w:p w14:paraId="46E36FF6">
      <w:pPr>
        <w:rPr>
          <w:rFonts w:hint="eastAsia"/>
        </w:rPr>
      </w:pPr>
      <w:r>
        <w:rPr>
          <w:rFonts w:hint="eastAsia"/>
        </w:rPr>
        <w:t>CCTACGGGAGGCAGCAGTGAGGAATTTTCCACAATGGGGGCAACCCTGATGGAGCAACGCCGCGTGCAGGATGAATGCCTTCGGGTTGTAAACCGCTTTTAGTAGGGAAGAAGCCTTCGGGTGACGGTACCTGCAGAAAAAGGACCGGCTAACTACGTGCCAGCAGCCGCGGTAATACGTAGGGTGCAAGCGTTAATCGGAATTACTGGGCGTAAAGCGTGCGCAGGCGGTTATGCAAGACAGATGTGAAATCCCCGGGCTCAACCTGGGAACTGCATTTGTGACTGCATGGCTAGAGTACGGCAGAGGGGGATGGAATTCCGCGTGTAGCAGTGAAATGCGTAGATATGCGGAGGAACACCGATGGCGAAGGCAATCCCCTGGGCCTGTACTGACGCTCATGCACGAAAGCGTGGGGAGCAAACAGGATTAGATACCCTTGTAGTCC</w:t>
      </w:r>
    </w:p>
    <w:p w14:paraId="7465AB86">
      <w:pPr>
        <w:rPr>
          <w:rFonts w:hint="eastAsia"/>
        </w:rPr>
      </w:pPr>
      <w:r>
        <w:rPr>
          <w:rFonts w:hint="eastAsia"/>
        </w:rPr>
        <w:t>&gt;OTU005127</w:t>
      </w:r>
    </w:p>
    <w:p w14:paraId="598DA06E">
      <w:pPr>
        <w:rPr>
          <w:rFonts w:hint="eastAsia"/>
        </w:rPr>
      </w:pPr>
      <w:r>
        <w:rPr>
          <w:rFonts w:hint="eastAsia"/>
        </w:rPr>
        <w:t>CCTACGGGGGGCAGCAGTAGGGAATATTGGTCAATGGGCGCAAGCCTGAACCAGCCATGCCGCGTGCAGGATGACGGTCCTATGGATTGTAAACTGCTTTTGTACGGGAAGAAACAACTCTTCGTGAAGAGTCTTGACGGTACCGTAAGAATAAGGATCGGCTAACTCCGTGCCAGCAGCCGCGGTCATACGGAGGATCCAAGCGTTGTTCGGATTCACTGGGCGTAAAGGGCGCGTAGGCGGCGCACCAAGTCAGGCGTGAAAGCCCTGGGCTTAACCCAGGAACTGCGTTTGAGACTGGTGTGCTGGAGTGCAGGAGAGGTCGGCGGAATTCCCAGTGTAGAGGTGAAATTCGTAGAGATTGGGAAGAACACCGGTGGCGTAGGCGGCCGACTGGACTGTAACTGACGCTGAGGCGCGAAAGCGTGGGGAGCAAACAGGATTAGATACCCCTGTAGTCC</w:t>
      </w:r>
    </w:p>
    <w:p w14:paraId="1889E3CF">
      <w:pPr>
        <w:rPr>
          <w:rFonts w:hint="eastAsia"/>
        </w:rPr>
      </w:pPr>
      <w:r>
        <w:rPr>
          <w:rFonts w:hint="eastAsia"/>
        </w:rPr>
        <w:t>&gt;OTU005128</w:t>
      </w:r>
    </w:p>
    <w:p w14:paraId="036B9533">
      <w:pPr>
        <w:rPr>
          <w:rFonts w:hint="eastAsia"/>
        </w:rPr>
      </w:pPr>
      <w:r>
        <w:rPr>
          <w:rFonts w:hint="eastAsia"/>
        </w:rPr>
        <w:t>CCTACGGGCGGCTGCAGCCGCGGTAATACGTAGGTGGCAAGCGTTGTCCGGATTTATTGGGCGTAAAGCGCGCGCAGGCGGTCCTTTAAGTCTGATGTGAAAGCCCACGGCTCAACCGTGGAGGGTCATTGGAAACTGGATCACTTGAGTGCAGGAGAGGAAAGTGGAATTCCACGTGTAGCGGTGAAATGCGTAGAGATGTGGAGGAACACCAGTGGCGAAGGCGACTTTCTGGCCTGTAACTGACACTGAGGCGCGAAAGCGTGGGGAGCAAACAGGATTAGATACCCCTGTAGTCC</w:t>
      </w:r>
    </w:p>
    <w:p w14:paraId="5529AADB">
      <w:pPr>
        <w:rPr>
          <w:rFonts w:hint="eastAsia"/>
        </w:rPr>
      </w:pPr>
      <w:r>
        <w:rPr>
          <w:rFonts w:hint="eastAsia"/>
        </w:rPr>
        <w:t>&gt;OTU005129</w:t>
      </w:r>
    </w:p>
    <w:p w14:paraId="54D22A8F">
      <w:pPr>
        <w:rPr>
          <w:rFonts w:hint="eastAsia"/>
        </w:rPr>
      </w:pPr>
      <w:r>
        <w:rPr>
          <w:rFonts w:hint="eastAsia"/>
        </w:rPr>
        <w:t>CCTACGGGTGGCAGCAGTAGGGAATATTGGGCAATGGAGGAAACTCTGACCCAGCCATCCCGCGTGCAGGACGAAGGACCTATGGTTCGTAAACTGCTTTTATCAGGGAAGAAAAACTCCGATTCATCGGAGACTGACGGTACCTGATGAATAAGCACCGGCTAACTCCGTGCCAGCAGCCGCGGTAATACGGAGGGTGCAAACGTTGTTCGGAATTACTGGGCGTAAAGCGCGTGTAGGCGGCTAAGCAAGTCGGATGTGAAAGCCCTGGGCTCAACCTAGGAAGTGCATTCGAAACTGCATAGCTTGAGTTCTGGAGAGGAAGGCGGAATTCTCGGTGTAGAGGTGAAATTCGTAGATATCGAGAGGAACACCTGTGGCGAAGGCGGCCTTCTGGACAGTGACTGACGCTGAGACGCGAAAGCGTGGGGAGCAAACAGGATTAGATACCCCTGTAGTCC</w:t>
      </w:r>
    </w:p>
    <w:p w14:paraId="1240FD11">
      <w:pPr>
        <w:rPr>
          <w:rFonts w:hint="eastAsia"/>
        </w:rPr>
      </w:pPr>
      <w:r>
        <w:rPr>
          <w:rFonts w:hint="eastAsia"/>
        </w:rPr>
        <w:t>&gt;OTU005130</w:t>
      </w:r>
    </w:p>
    <w:p w14:paraId="7E346F8E">
      <w:pPr>
        <w:rPr>
          <w:rFonts w:hint="eastAsia"/>
        </w:rPr>
      </w:pPr>
      <w:r>
        <w:rPr>
          <w:rFonts w:hint="eastAsia"/>
        </w:rPr>
        <w:t>CCTACGGGGGGCTGCAGTCGAGAATCATTCGCAATGGGCGCAAGCCTGACGATGCGACGCCGTGTGAGCGAAGAAGGCCTTCGGGTCGTAAAGCTCTTTCGCCTGGGAACAAGAGAGGCTGGATAATACCCAGCTCATTTGAGCGTACCAGGTAAAGAAGCACCGGCTAACTCCGTGCCAGCAGCTGCGGTAATACGGAGGGTGCAAGCATTAATCGGATTTATTGGGCGTAAAGGGCGCGCAGGCGGAAATGTAAGTCAGACGTGAAATCCCGAGGCTCAACCTCGGAACCGCATTTGAAACTGCATTTCTAGAGGATAGGCGGAGAAAACGGAATTCCACAAGTAGCGGTGAAATGCGTAGAGATGTGGAAGAACACCGGTGGCGAAGGCGGCTCCCTGGCCTAAGACTGACGCTGAGGTGCGAAAGCGTGGGGAGCAAACAGGATTAGATACCCCAGTAGTCC</w:t>
      </w:r>
    </w:p>
    <w:p w14:paraId="5BAABAAC">
      <w:pPr>
        <w:rPr>
          <w:rFonts w:hint="eastAsia"/>
        </w:rPr>
      </w:pPr>
      <w:r>
        <w:rPr>
          <w:rFonts w:hint="eastAsia"/>
        </w:rPr>
        <w:t>&gt;OTU005131</w:t>
      </w:r>
    </w:p>
    <w:p w14:paraId="1B784B0B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TTTCGGATCGTAAACTCCTTTCGACCGAGATGAATTCCCGCCGACCTAATACGTCGGCGGGGTGACAGTATCGAGGGAAGCAGCCCCGGCTAACTCCGTGCCAGCAGCCGCGGTAATACGGAGGGTGCAAGCGTTATCCGGATTCACTGGGTTTAAAGGGTGCGTAGGCGGCTGATTAAGTCCGGGGTGAAAGCCCGTTGCTCAACAACGGAACTGCCCTGGAAACTGGTTAGCTTGAGTACAGACGAGGGTGGCGGAATGGATGGTGTAGCGGTGAAATGCATAGATACCATCCAGAACCCCGATTGCGAAGGCAGCTGCCTAGACTGTAACTGACGCTGAGGCACGAAAGCGTGGGGAGCGAACAGGATTAGATACCCCAGTAGTCC</w:t>
      </w:r>
    </w:p>
    <w:p w14:paraId="48C9327D">
      <w:pPr>
        <w:rPr>
          <w:rFonts w:hint="eastAsia"/>
        </w:rPr>
      </w:pPr>
      <w:r>
        <w:rPr>
          <w:rFonts w:hint="eastAsia"/>
        </w:rPr>
        <w:t>&gt;OTU005132</w:t>
      </w:r>
    </w:p>
    <w:p w14:paraId="0BFDF6AF">
      <w:pPr>
        <w:rPr>
          <w:rFonts w:hint="eastAsia"/>
        </w:rPr>
      </w:pPr>
      <w:r>
        <w:rPr>
          <w:rFonts w:hint="eastAsia"/>
        </w:rPr>
        <w:t>CCTACGGGTGGCTGCAGTGGGGAATATTGGACAATGGGCGAAAGCCTGATCCAGCAATATCGCGTGAGTGAAGAAGGGCAATGCCGCTTGTAAAGCTCTTTCGTCGAGTGCACGATCATGACAAGACTCGAGGAAGAAGCCCCGGCTAACTCCGTGCCAGCAGCCGCGGTAATACGTAGGGGGCGAGCGTTGTCCGGATTCATTGGGCGTAAAGCGCCCGCAGGCGGCCAACCAAGCCGCGCGTGAAATCCCTCGGCTCAACTGGGGGCGGTCGCGCGGGACTGGTCGGCTCGAGGCCGGTAGGGGGGAGCGGAATTCCGGGTGTAGTGGTGGAATGCGTAGAGATCCGGAGGAACACCAGTGGCGAAGGCGGCTCCCTGGACCGGTCCTGACGCTCAGGGGCGAAAGCGTGGGTAGCGATCCGGATTAGATACCCCAGTAGTCC</w:t>
      </w:r>
    </w:p>
    <w:p w14:paraId="028C4B68">
      <w:pPr>
        <w:rPr>
          <w:rFonts w:hint="eastAsia"/>
        </w:rPr>
      </w:pPr>
      <w:r>
        <w:rPr>
          <w:rFonts w:hint="eastAsia"/>
        </w:rPr>
        <w:t>&gt;OTU005133</w:t>
      </w:r>
    </w:p>
    <w:p w14:paraId="1C35597A">
      <w:pPr>
        <w:rPr>
          <w:rFonts w:hint="eastAsia"/>
        </w:rPr>
      </w:pPr>
      <w:r>
        <w:rPr>
          <w:rFonts w:hint="eastAsia"/>
        </w:rPr>
        <w:t>CCTACGGGCGGCTGCAGTCGAGAATTTTTCACAATGGGCGCAAGCCTGATGGAGCGACGCCGCGTGGGGGATGAATGGCTTCGGCCCGTAAACCCCTGTCATTTGCGAACAAACCTCGCTATTTAAAAGATGGCGAGTTGATAGTAGCGAAAGAGGAAGGGACGGCTAACTCTGTGCCAGCAGCCGCGGTAATACAGAGGTCCCAAGCGTTAGGCGGAATCACTGGGCTTAAAGCGCGTGTAGGCGGATCGTTAAGTGCCTTGTGAAATCCTGCGGCTCAACCGCAGAACTGCTGGGCATACTGGCGATCTTGGGCCACTCAGGGGTCACTGGAACAAGCGGTGGAGCGGTGAAATGCGTAGATATCGCTTGGAACGCCAAAGGTGAAGACAGGTGACTGGGGGTGTGCCGACGCTGAGACGCGAAAGCCAGGGGAGCAAACGGGATTAGATACCCCAGTAGTCC</w:t>
      </w:r>
    </w:p>
    <w:p w14:paraId="44716532">
      <w:pPr>
        <w:rPr>
          <w:rFonts w:hint="eastAsia"/>
        </w:rPr>
      </w:pPr>
      <w:r>
        <w:rPr>
          <w:rFonts w:hint="eastAsia"/>
        </w:rPr>
        <w:t>&gt;OTU005134</w:t>
      </w:r>
    </w:p>
    <w:p w14:paraId="58CFA6D3">
      <w:pPr>
        <w:rPr>
          <w:rFonts w:hint="eastAsia"/>
        </w:rPr>
      </w:pPr>
      <w:r>
        <w:rPr>
          <w:rFonts w:hint="eastAsia"/>
        </w:rPr>
        <w:t>CCTACGGGGGGCAGCAGTGGGGAATATTGCGCAATGGTCTAGCGACTGACGCAGCGACGCCGCGTGTGGGAGGACGCCCTTCGGGGTGTAAACCACTGTTGCCCGGGACGAATGTCTCGCTTCGGCGGGATTGACGGTACCGGGTGAGGAAGCGCCGGCTAACTCCGTGCCAGCAGCCGCGGTAATACAGAGGGTGCGAGCGTTGTTCGGAATCATTGGGCGTAAAGGGCGTGTAGGCGGTTTGTTAAGTCATGTGTGAAATCCCTCGGCTCAACCGGGGAACGACGCATGAAACTGATAAGCTAGAGTACCAAAGAGGGGGGTGGAATTCCCGGTGTAGCGGTGAAATGCGTAGATATCGGGAGGAACACCTGTGGCGAAGGCGACCCCCTGGTTGGATACTGACGCTGATACGCGAAAGCGTGGGGAGCAAACAGGATTAGATACCCGAGTAGTCC</w:t>
      </w:r>
    </w:p>
    <w:p w14:paraId="78DB92B4">
      <w:pPr>
        <w:rPr>
          <w:rFonts w:hint="eastAsia"/>
        </w:rPr>
      </w:pPr>
      <w:r>
        <w:rPr>
          <w:rFonts w:hint="eastAsia"/>
        </w:rPr>
        <w:t>&gt;OTU005135</w:t>
      </w:r>
    </w:p>
    <w:p w14:paraId="1919D215">
      <w:pPr>
        <w:rPr>
          <w:rFonts w:hint="eastAsia"/>
        </w:rPr>
      </w:pPr>
      <w:r>
        <w:rPr>
          <w:rFonts w:hint="eastAsia"/>
        </w:rPr>
        <w:t>CCTACGGGAGGCTGCAGTGAGGAATTTTGGACAATGGGGGCAACCCTGAAGGAGCGACGCCGCGTGGAGGATGAAGGTCTTCGGATTGTAAACTCCTGTCATTGGTGAACAAAGCTGGGCGAGTAACTGCGCTCCAGACTGATAGTAGCCGAAGAGGAAGAGACGGCTAACTCTGTGCCAGCAGCCGCGGTAATACAGAGGTCTCAAGCGTTGTTCGGATTCATTGGGCGTAAAGGGCGCGTAGGCGGATCTGTAAGTCGGGAGTGAAATCTCGGGGCTCAACCCCGAGCCTGCTTCCGAAACTGCAAGTCTTGAGGACTGGAGAGGAAAGTGGAATTCCCGGTGTAGCGGTGGAATGCGTAGATATCGGGAGGAACATCGGTGGCGAAGGCGACTTTCTGGACAGTTCCTGACGCTGAGGCGCGAAAGCCAGGGGAGCAAACGGGATTAGATACCCGAGTAGTCC</w:t>
      </w:r>
    </w:p>
    <w:p w14:paraId="6DF53D4E">
      <w:pPr>
        <w:rPr>
          <w:rFonts w:hint="eastAsia"/>
        </w:rPr>
      </w:pPr>
      <w:r>
        <w:rPr>
          <w:rFonts w:hint="eastAsia"/>
        </w:rPr>
        <w:t>&gt;OTU005136</w:t>
      </w:r>
    </w:p>
    <w:p w14:paraId="65BE50C3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GGGTGTGAAAAGCGCTTCGTCTTGACGTTACCCACAGAAGAAGCACCGGCTAACTCCGTGCCAGCAGCCGCGGTAATACGGAGGGAGCTAGCGTTGTTCGGAATTACTGGGCGTAAAGGGAATGTAGGTGGTGACGTAAGTCAGATGTGAAAGCCCCGGGCTTAACCCGGGAAGGGCATTTGATACTGCGTTGCTGGAGTGCGAGAGAGGAAAGTGGAATTCCAAGTGTAGGGGTGAAATCCGTAGATATTTGGAGGAATACCGATGGCGAAGGCAGCTTTCTGGCTCGTAACTGACACTGAGATTCGAAAGCGTGGGTAGCAAACAGGATTAGATACCCCAGTAGTCC</w:t>
      </w:r>
    </w:p>
    <w:p w14:paraId="60931793">
      <w:pPr>
        <w:rPr>
          <w:rFonts w:hint="eastAsia"/>
        </w:rPr>
      </w:pPr>
      <w:r>
        <w:rPr>
          <w:rFonts w:hint="eastAsia"/>
        </w:rPr>
        <w:t>&gt;OTU005137</w:t>
      </w:r>
    </w:p>
    <w:p w14:paraId="50ABDC04">
      <w:pPr>
        <w:rPr>
          <w:rFonts w:hint="eastAsia"/>
        </w:rPr>
      </w:pPr>
      <w:r>
        <w:rPr>
          <w:rFonts w:hint="eastAsia"/>
        </w:rPr>
        <w:t>CCTACGGGAGGCAGCAGTGGGGAATCTTGCGCAATGGCCGCAAGGCTGACGCAGCGACGCCGCGTGGGGGAGGAAGGGCTTCGGCTCGTAAACCCCTGTTGCCCGGGACGAATTGCCAGATTTATCTGGCTTGACGGTACCGGGTGAATAAGCACCGGCTAACTACGTGCCAGCAGCCGCGGTAATACGGAGGGTGCAAGCGTTATCCGGATTCACTGGGTTTAAAGGGAGCGTAGGTGGGCTTTTAAGTCAGTGGTGAAATCTTTGGGCTTAACCCGAAAACTGCCATTGATACTATTAGTCTTGAATTCTCTGGAGGTAAGCGGAATATGTCATGTAGCGGTGAAATGCTTAGATATGACATAGAACACCCATTGCGAAGGCAGCTTACTACGGAGACATTGACACTGAGGCTCGAAAGCGTGGGGATCAAACAGGATTAGATACCCGAGTAGTCC</w:t>
      </w:r>
    </w:p>
    <w:p w14:paraId="04707F9C">
      <w:pPr>
        <w:rPr>
          <w:rFonts w:hint="eastAsia"/>
        </w:rPr>
      </w:pPr>
      <w:r>
        <w:rPr>
          <w:rFonts w:hint="eastAsia"/>
        </w:rPr>
        <w:t>&gt;OTU005138</w:t>
      </w:r>
    </w:p>
    <w:p w14:paraId="254642F8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TGTGCCAGCAGCCGCGGTAATACAGAGGTCCCAAGCGTTGTTCGGATTCACTGGGCGTAAAGGGTGCGTAGGTGGCCGGGAAAGTTCGGTGTGAAAGCTCCAAGCTCAACTTGGAAATGTCATCGAAAACTTCCCGGCTTGAGGATTGAAAGGGAGACTGGAATTCTCGGTGTAGCAGTGAAATGCGTAGATATCGAGAGGAACACCGGTGGCGAAGGCGAGTCTCTGGGCAATTCCTGACACTGAGGCACGAAAGCTGGGGGAGCAAACAGGATTAGATACCCTAGTAGTCC</w:t>
      </w:r>
    </w:p>
    <w:p w14:paraId="3FFB7C17">
      <w:pPr>
        <w:rPr>
          <w:rFonts w:hint="eastAsia"/>
        </w:rPr>
      </w:pPr>
      <w:r>
        <w:rPr>
          <w:rFonts w:hint="eastAsia"/>
        </w:rPr>
        <w:t>&gt;OTU005139</w:t>
      </w:r>
    </w:p>
    <w:p w14:paraId="19C948DB">
      <w:pPr>
        <w:rPr>
          <w:rFonts w:hint="eastAsia"/>
        </w:rPr>
      </w:pPr>
      <w:r>
        <w:rPr>
          <w:rFonts w:hint="eastAsia"/>
        </w:rPr>
        <w:t>CCTACGGGAGGCAGCAGTAAGGGATATTGCACAATGGGCGCAAGCCTGATGCAGCAACGCCGCGTGCCCGATGAAGGCCTTCGGGTCGTAAAGGGCTTTTCTGGCTGAAGAGGAAGGACAGTAAGCCAGGAATAAGTGTCGGCTAACTACGTGCCAGCAGCCGCGGTAAAACGTAGGACGCAAGCGTTATCCGGAGTTACTGGGCGTAAAGCGAGTGTAGGCGGGATCGTATGTCGGGCGTGAAAGCCCTCGGCTCAACCGAGGAAGTGCGCACGAAACTGCGGTTCTTGAGTGTCGGAGAGGGTGACGGAATTCCCGGTGTAGAGGTGAAATTCGTAGATATCGGGAGGAACACCAGTGGCGAAGGCGGTCACCTGGACGAACACTGACGCTGAGACTCGAAAGCGTGGGTAGCAAACAGGATTAGATACCCGAGTAGTCC</w:t>
      </w:r>
    </w:p>
    <w:p w14:paraId="4219B93E">
      <w:pPr>
        <w:rPr>
          <w:rFonts w:hint="eastAsia"/>
        </w:rPr>
      </w:pPr>
      <w:r>
        <w:rPr>
          <w:rFonts w:hint="eastAsia"/>
        </w:rPr>
        <w:t>&gt;OTU005140</w:t>
      </w:r>
    </w:p>
    <w:p w14:paraId="4D935411">
      <w:pPr>
        <w:rPr>
          <w:rFonts w:hint="eastAsia"/>
        </w:rPr>
      </w:pPr>
      <w:r>
        <w:rPr>
          <w:rFonts w:hint="eastAsia"/>
        </w:rPr>
        <w:t>CCTACGGGGGGCAGCAGCGAGGAATATTGCACAATGGAGGCAACTCTGATGCAGTAACGCCGCGTGCGGGACGAAGACCTTCGGGTTGTAAACCGCTTTTTGTAGAGACGAGTGAGGACGGTATCTATAGAATCAGTCTCGGCTAACTACGTGCCAGCAGCCGCGGTAAGACGTAGGAGGCGAGCGTTATCCGGATTCACTGGGCGTAAAGGGCATGTAGGCGGTTGGTCAAGTCATGTGTTAAAGCCCCTGGCTCAACTGGGGGAGGCCAGCCATGACTGGCCGTCTGGAGGGCGGGAGAGGGGTGTGGAATTCCGGGTGTAGTGGTGAAATGCGTAGAGATCCGGAGGAACACCAGAGGCGAAGGCGGCACCCTAAGCCGTACCTGACACTGAGACGCGACAGCACGGGGAGCGAACGGGATTAGATACCCGTGTAGTCC</w:t>
      </w:r>
    </w:p>
    <w:p w14:paraId="53002060">
      <w:pPr>
        <w:rPr>
          <w:rFonts w:hint="eastAsia"/>
        </w:rPr>
      </w:pPr>
      <w:r>
        <w:rPr>
          <w:rFonts w:hint="eastAsia"/>
        </w:rPr>
        <w:t>&gt;OTU005141</w:t>
      </w:r>
    </w:p>
    <w:p w14:paraId="277AD08C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AGCTACCCGGTTAACTGCCGGGGAGTCTGCTAGTAGCCGAAGAGGAAGGGACGGCTAACTCTGTGCCAGCAGCCGCGGTAATACAGAGGTCCCAAGCGTTAATCGGAATCACTGGGCTTAAAGAGCACGTAGGCGGCATCGTAAGTGTCTGGTGAAATCCCACGGCTCACCCGTGGAACTGCCCGGCATACTGCGGTGCTAGAGTGTGGTAGGGGAGAGCGGAACTCCAGGTGGAGCGGTGAAATGCGTAGATATCAGGAGGAATACCGATGGCGAAGGCAGGTCTCTGGGCTGACACTGACGCTCATGCACGAAAGCGTGGGGAGCAAACAGGATTAGATACCCTAGTAGTCC</w:t>
      </w:r>
    </w:p>
    <w:p w14:paraId="6E3F17D7">
      <w:pPr>
        <w:rPr>
          <w:rFonts w:hint="eastAsia"/>
        </w:rPr>
      </w:pPr>
      <w:r>
        <w:rPr>
          <w:rFonts w:hint="eastAsia"/>
        </w:rPr>
        <w:t>&gt;OTU005142</w:t>
      </w:r>
    </w:p>
    <w:p w14:paraId="6FA779EF">
      <w:pPr>
        <w:rPr>
          <w:rFonts w:hint="eastAsia"/>
        </w:rPr>
      </w:pPr>
      <w:r>
        <w:rPr>
          <w:rFonts w:hint="eastAsia"/>
        </w:rPr>
        <w:t>CCTACGGGTGGCTGCAGTCGAGAATCATTCGCAATGGGCGCAAGCCTGACGATGCGACGCCGCGTGAGCGATGAAGGCCCTCGGGTCGTAAAGCTCTTTCGCCTGGGAACAAGGGCCACGGACGAATACCCCGTGGTCTTGAGGGTACCAGGTAAAGAAGCACCGGCTAACTACGTGCCAGCAGCCGCGGTAATACGTAGGTGGCAAGCGTTGTCCGGAATCATTGGGCGTAAAGCGCGCGCAGGCGGCCGAGCAAGTCTTGGGTGAAATCCCTCGGCTCAACCGAGGAACTGCCTTGGATACTGCTTGGCTTGAGGCCGGGAGAGGATAGCGGAATTCCCAGTGTAGAGGTGAAATTCGTAGATATTGGGAAGAACACCGGTGGCGAAGGCGGCTATCTGGACCGACATTGACGCTGAGGCGCGAAAGCGTGGGGAGCAAACAGGATTAGATACCCCAGTAGTCC</w:t>
      </w:r>
    </w:p>
    <w:p w14:paraId="58B85982">
      <w:pPr>
        <w:rPr>
          <w:rFonts w:hint="eastAsia"/>
        </w:rPr>
      </w:pPr>
      <w:r>
        <w:rPr>
          <w:rFonts w:hint="eastAsia"/>
        </w:rPr>
        <w:t>&gt;OTU005143</w:t>
      </w:r>
    </w:p>
    <w:p w14:paraId="0925F857">
      <w:pPr>
        <w:rPr>
          <w:rFonts w:hint="eastAsia"/>
        </w:rPr>
      </w:pPr>
      <w:r>
        <w:rPr>
          <w:rFonts w:hint="eastAsia"/>
        </w:rPr>
        <w:t>CCTACGGGTGGCAGCAGTAGGGAATCTTGCGCAATGGGCGAAAGCCTGACGCAGCGACGCCGCGTGAGGGATGACGGCTTTCGGGTTGTAAACCTCTTTCAGCGGGGACGAAGCCTCACGGTGACGGTACCCGCAGAAGAAGGTCCGGCCAACTACGTGCCAGCAGCCGCGGTAATACGTAGGGGGCAAGCGTTGTCCGGATTTATTGGGCGTAAAGGGCGCGTAGGCGGCGCGGGAAGTCGGGGGTGAAAGTCCGAGGCTCAACCTCGGATCGGCCTTCGAGACTCCCGCGCTGGAGCACAGTAGAGGCGGGTGGAATTCCGGGTGTAGCGGTGGAATGCGTAGAGATCCGGAAGAACACCGGTGGCGAAGGCGGTCTGCTGGGCAGTGGCTGACGCTGAGGCGCGACAGCGTGGGGAGCAAACAGGATTAGATACCCTAGTAGTCC</w:t>
      </w:r>
    </w:p>
    <w:p w14:paraId="16AED85F">
      <w:pPr>
        <w:rPr>
          <w:rFonts w:hint="eastAsia"/>
        </w:rPr>
      </w:pPr>
      <w:r>
        <w:rPr>
          <w:rFonts w:hint="eastAsia"/>
        </w:rPr>
        <w:t>&gt;OTU005144</w:t>
      </w:r>
    </w:p>
    <w:p w14:paraId="62CCBA2D">
      <w:pPr>
        <w:rPr>
          <w:rFonts w:hint="eastAsia"/>
        </w:rPr>
      </w:pPr>
      <w:r>
        <w:rPr>
          <w:rFonts w:hint="eastAsia"/>
        </w:rPr>
        <w:t>CCTACGGGGGGCTGCAGTCGAGAATCTTCGGCAATGGACGCAAGTCTGACCGAGCGACGTCGCGTGCGGGTTAAGGCCTTCGGGTTGTAAACCGCTGTCAGAGGGGAGGAAATCGCCGGGAGCTATCTCCCGGTGTTGACCGAGCCTCAAAGGAAGCACGGGCTAAGTTCGTGCCAGCAGCCGCGGTAATACGAACTGTGCGAACGTTATTCGGAATCACTGGGCTTAAAGGGTGCGTAGGCGGATTATTAAGTCAGTGGTGAAAGCCTGCAGCTTAACTGCAGAATTGCCGTTGATACTGGTAATCTTGAGTACATTTGAAGCGGGCGGAATGTGTCATGTAGCGGTGAAATGCGTAGAGATGTGGAGGAACACCAGTGGCGAAGGCGACTTTCTGGCCTATAACTGACGCTGAGGCGCGAAAGCGTGGGGAGCAAACAGGATTAGATACCCCAGTAGTCC</w:t>
      </w:r>
    </w:p>
    <w:p w14:paraId="2C2EA762">
      <w:pPr>
        <w:rPr>
          <w:rFonts w:hint="eastAsia"/>
        </w:rPr>
      </w:pPr>
      <w:r>
        <w:rPr>
          <w:rFonts w:hint="eastAsia"/>
        </w:rPr>
        <w:t>&gt;OTU005145</w:t>
      </w:r>
    </w:p>
    <w:p w14:paraId="0D6271B9">
      <w:pPr>
        <w:rPr>
          <w:rFonts w:hint="eastAsia"/>
        </w:rPr>
      </w:pPr>
      <w:r>
        <w:rPr>
          <w:rFonts w:hint="eastAsia"/>
        </w:rPr>
        <w:t>CCTACGGGGGGCTGCAGTGAGGAATATTGCGCAATGGGCGAAAGCCTGACGCAGCGACGCCGCGTGAAGGATGAAGGTCTTAGGGCTGTAAACTTCTGTTAAGTGGGAAGAAAAATTGGCTCTTAATACGAGTCAGGTATGACGGTACCGCTAAAGAAAGCACCGGCTAACTTCGTGCCAGCAGCCGCGGTAATACGAGGGGTGCAAGCGTTACTCGGAATTACTGGGCGTAAAGCGTGCGTAGGCGGCTGGTTAAGTCCTGTGTGAAAGACCACGGCTCAACCGTGGGGGTGCACGGGAAACTGGCCGGCTTGAGTGCAGGAGAGGGGAGCGGAATTCCCGGTGTAGCGGTGGAATGCGTAGAGATGTGGAGGAACACCAGTGGCGAAGGCGACTTTCTGGTCTGTAACTGACGCTGAGGCGCGAAAGCGTGGGGAGCAAACAGGATTAGATACCCCGGTAGTCC</w:t>
      </w:r>
    </w:p>
    <w:p w14:paraId="7427DBDB">
      <w:pPr>
        <w:rPr>
          <w:rFonts w:hint="eastAsia"/>
        </w:rPr>
      </w:pPr>
      <w:r>
        <w:rPr>
          <w:rFonts w:hint="eastAsia"/>
        </w:rPr>
        <w:t>&gt;OTU005146</w:t>
      </w:r>
    </w:p>
    <w:p w14:paraId="79D4DFF9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AGAGGAAGGCCCCACAAGGGCTTGACCGACCCCTGGAGGAAGCACGGGCTAAGTTCGTGCCAGCAGCCGCGGTAAGACGAACCGTGCGAACGTTGTTCGGATTCACTGGGCTTAAAGGGCGCGTAGGCGGGGGATCACGTCCGGGGTGAAAGCGTTCGGCTCAACCGGACCAGGGCCTTGGATACGGGTCCCCTCGAGGCAGGCAGGGGCATGTGGAACTTCCGGTGGAGCGGTGAAATGCGTTGAGATCGGAAGGAACTCCGGTGGCGAAAGCGACGTGCTGGACCTCGCCTGACGCTGAGGCGCGAAAGCCAGGGGAGCAAACGGGATTAGATACCCGAGTAGTCC</w:t>
      </w:r>
    </w:p>
    <w:p w14:paraId="32533908">
      <w:pPr>
        <w:rPr>
          <w:rFonts w:hint="eastAsia"/>
        </w:rPr>
      </w:pPr>
      <w:r>
        <w:rPr>
          <w:rFonts w:hint="eastAsia"/>
        </w:rPr>
        <w:t>&gt;OTU005147</w:t>
      </w:r>
    </w:p>
    <w:p w14:paraId="4C76D41A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TCTTCGGATTGTAAACCGCTGTCGGGAGGGATGAAGTATATGGGGGCTATCCCCTGTATTTGACAGAGCTCCAGAGGAAGCACGGGCTAAGTTCGTGCCAGCAGCCGCGGTAATACGAACTGTGCGAACGTTATTCGGAATCACTGGGCTTAAAGGGTGCGTAGGCGGCTTGCCAAGTCAGGTGTGAAATCTCCCGGCTCAACCGGGAAACAGCGCTTGAAACTGGCAGGCTTGAGTGAGGTAAGGGTGTGCGGAACTTCCAGTGGAGCGGTGAAATGTGTAGATATTGGAAGGAACGCCGGTGGCGAAAGCGGCACACTGGGCCTTGTCTGACGCTGAGGCACGAAAGCTAGGGGAGTGAACGGGATTAGATACCCGGGTAGTCC</w:t>
      </w:r>
    </w:p>
    <w:p w14:paraId="66FF67E3">
      <w:pPr>
        <w:rPr>
          <w:rFonts w:hint="eastAsia"/>
        </w:rPr>
      </w:pPr>
      <w:r>
        <w:rPr>
          <w:rFonts w:hint="eastAsia"/>
        </w:rPr>
        <w:t>&gt;OTU005148</w:t>
      </w:r>
    </w:p>
    <w:p w14:paraId="4FB9DE0C">
      <w:pPr>
        <w:rPr>
          <w:rFonts w:hint="eastAsia"/>
        </w:rPr>
      </w:pPr>
      <w:r>
        <w:rPr>
          <w:rFonts w:hint="eastAsia"/>
        </w:rPr>
        <w:t>CCTACGGGCGGCAGCAGTGGGGAATCTTGCGCAATGGCCGAAAGGCTGACGCAGCGACGCCGCGTGTGGGAGGACGCCCTTCGGGGTGTAAACCACTGTCACCCGGGACGAATGCCCTTTTTCAGAAGGGTTGACGGTACCGGGTGAGGAAGCGCCGGCTAACTTCGTGCCAGCAGCCGCGGTAATACGAAGGGTGCAAGCGTTACTCGGAATTACTGGGCGTAAAGCGTGCGTAGGCGGTCTGTTGTGTCGGATGTGAAAGCCCTGGGCTCAACCTGGGAATGGCATTCGAAACTGGCAGGCTAGAGTTCGATAGAGGGTCGCGGAATTCCCGGTGTAGCGGTGAAATGCGTAGAGATCGGGAGGAACATCAGTGGCGAAGGCGGCGACCTGGATCAGAACTGACGCTGAGGCACGAAAGCGTGGGGAGCAAACAGGATTAGATACCCTGGTAGTCC</w:t>
      </w:r>
    </w:p>
    <w:p w14:paraId="14DE0343">
      <w:pPr>
        <w:rPr>
          <w:rFonts w:hint="eastAsia"/>
        </w:rPr>
      </w:pPr>
      <w:r>
        <w:rPr>
          <w:rFonts w:hint="eastAsia"/>
        </w:rPr>
        <w:t>&gt;OTU005149</w:t>
      </w:r>
    </w:p>
    <w:p w14:paraId="2FAFFDC8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TGGGAAGAATTAGTAGGGGTTAATACCCCCTATGATGACGGTACCATTTGTAAGCTCCGGCTAACTCCGTGCCAGCAGCCGCGGTAATACGGAGGGAGCTAGCGTTGTTCGGAATTACTGGGCGTAAAGCGCACGTAGGCGGCTTTGTAAGTTAGAGGTGAAAGCCTGGGGCTCAACCCCAGAATTGCCTTTAAGACTGCATCGCTCGAATCCAGGAGAGGTGAGTGGAATTCCGAGTGTAGAGGTGAAATTCGTAGATATTCGCAAGAACACCAGTGGCGAAGGCGGCTCACTGGCCCGGTACTGACGCTGAGGTGCGAAAGCGTGGGGAGCAAACAGGATTAGATACCCCTGTAGTCC</w:t>
      </w:r>
    </w:p>
    <w:p w14:paraId="30B27BD0">
      <w:pPr>
        <w:rPr>
          <w:rFonts w:hint="eastAsia"/>
        </w:rPr>
      </w:pPr>
      <w:r>
        <w:rPr>
          <w:rFonts w:hint="eastAsia"/>
        </w:rPr>
        <w:t>&gt;OTU005150</w:t>
      </w:r>
    </w:p>
    <w:p w14:paraId="539E34F8">
      <w:pPr>
        <w:rPr>
          <w:rFonts w:hint="eastAsia"/>
        </w:rPr>
      </w:pPr>
      <w:r>
        <w:rPr>
          <w:rFonts w:hint="eastAsia"/>
        </w:rPr>
        <w:t>CCTACGGGCGGCAGCAGTGGGGAATCTTGCGCAATGCGCGAAAGCGTGACGCAGCAACGCCGCGTGGAGGAAGACGGCCTTCGGGTTGTAAACTCCTTTCAGTTGGGACGAAGCTCTGCCGGTGAATAGCCGGTTGGAGTGACGGTACCTTCACAAGAAGCCCCGGCTAACTACGTGCCAGCAGCCGCGGTAATACGTAGGGGGCAAGCGTTGTCCGGAATCATTGGGCGTAAAGAGCGTGTAGGCGGTTTGGTAAGTCCGCTGTGAAAGTCCAGGGCTCAACCCTGGAAAGCCGGTGGATACTGTCAAACTCGAGTGCGGGAGAGGCGAGTGGAATTCCTGGTGTAGCGGTGAAATGCGCAGATATCAGGAGGAACACCAATTGCGAAGGCAGCTCGCTGGAACGTAACTGACGCTGAGACGCGAAAGCGTGGGGAGCAAACAGGATTAGATACCCTAGTAGTCC</w:t>
      </w:r>
    </w:p>
    <w:p w14:paraId="05D48EA7">
      <w:pPr>
        <w:rPr>
          <w:rFonts w:hint="eastAsia"/>
        </w:rPr>
      </w:pPr>
      <w:r>
        <w:rPr>
          <w:rFonts w:hint="eastAsia"/>
        </w:rPr>
        <w:t>&gt;OTU005151</w:t>
      </w:r>
    </w:p>
    <w:p w14:paraId="45394497">
      <w:pPr>
        <w:rPr>
          <w:rFonts w:hint="eastAsia"/>
        </w:rPr>
      </w:pPr>
      <w:r>
        <w:rPr>
          <w:rFonts w:hint="eastAsia"/>
        </w:rPr>
        <w:t>CCTACGGGGGGCAGCAGTGGGGAATTTTGGACAATGGGGGCAACCCTGATCCAGCAATGCCGCGTGAAGGACGAAATCCCTTCGGGATGTAAACTTCAAAAGTTGGGGAAGAAATGCCTGAGGCGAATACCCTTGGGAGATGACGGTACCTGGAGAATAAGCCCCGGCTAACTTCGTGCCAGCAGCCGCGGTAATACGAAGGGGGCAAGCGTTGTTCGGAATTACTGGGCGTAAAGGGCGCGTAGGCGGCTTATCAAGTCAGGCGTGAAATTCCCGGGCTCAACCTGGGGGCTGCGCTTGATACTGATGGGCTTGAATGCGGGAGAGGATAGTGGAATTCCCAGTGTAGAGGTGAAATTCGTAGATATTGGGAAGAACACCAGTGGCGAAGGCGGCACCCTGGACCAGCACTGACACTGAGGCACGAAAGCGTGGGGAGCAAACAGGATTAGATACCCCGGTAGTCC</w:t>
      </w:r>
    </w:p>
    <w:p w14:paraId="0F1245F9">
      <w:pPr>
        <w:rPr>
          <w:rFonts w:hint="eastAsia"/>
        </w:rPr>
      </w:pPr>
      <w:r>
        <w:rPr>
          <w:rFonts w:hint="eastAsia"/>
        </w:rPr>
        <w:t>&gt;OTU005152</w:t>
      </w:r>
    </w:p>
    <w:p w14:paraId="716AC1B5">
      <w:pPr>
        <w:rPr>
          <w:rFonts w:hint="eastAsia"/>
        </w:rPr>
      </w:pPr>
      <w:r>
        <w:rPr>
          <w:rFonts w:hint="eastAsia"/>
        </w:rPr>
        <w:t>CCTACGGGCGGCTGCAGTAGGGAATCTTCCACAATGGACGAAAGTCTGATGGAGCAACGCCGCGTGAGTGAAGAAGGATTTCGGTTCGTAAAACTCTGTTGCAAGGGAAGAACAAGTAGCGTAGTAACTGCCGGTACCTTGACGGTACCTAACCAGAAAGCCACGGCTAACTACGTGCCAGCAGCCGCGGTAATACGTAGGTGGCAAGCGTTATCCGGATTTATTGGGCGTAAAGCGCGCGCAGGCGGTTCCTTAAGTCTGATGTGAAAGCCCGCAGCTCAACTGCGGAGGGTCATTGGAAACTGGGAAGCTTGAGTGCAGAAGAGGAGAGTGGAATTCCACGTGTAGCGGTGAAATGCGTAGAGATGTGGAGGAACACCAGTGGCGAAGGCGACTCTCTGGTCTGTAACTGACGCTGAGGAGCGAAAGCGTGGGGAGCGAACAGGATTAGATACCCTTGAGTCC</w:t>
      </w:r>
    </w:p>
    <w:p w14:paraId="00113E59">
      <w:pPr>
        <w:rPr>
          <w:rFonts w:hint="eastAsia"/>
        </w:rPr>
      </w:pPr>
      <w:r>
        <w:rPr>
          <w:rFonts w:hint="eastAsia"/>
        </w:rPr>
        <w:t>&gt;OTU005153</w:t>
      </w:r>
    </w:p>
    <w:p w14:paraId="0CC72363">
      <w:pPr>
        <w:rPr>
          <w:rFonts w:hint="eastAsia"/>
        </w:rPr>
      </w:pPr>
      <w:r>
        <w:rPr>
          <w:rFonts w:hint="eastAsia"/>
        </w:rPr>
        <w:t>CCTACGGGGGGCTGCAGTGGGGAATATTGGACAATGGGCGCAAGCCTGATCCAGCAATGCCGCGTGTGTGAAGAAGGCCTGCGGGTTGTAAAGCACTTTTATCGGGAAAGAAAAGCTTGGGGCTAATATCTCCAAGCCTTGACGGTACCCGTTGAATAAGCACCGGCTAACTCCGTGCCAGCAGCCGCGGTAATACGGAGGGTGCAAGCGTTAATCGGAATTACTGGGCGTAAAGCGAGTGTAGGTGGCCGCATAAGTCGGATGTGAAAGCCCTGGGCTCAACCTAGGCATTGCATATGATACTGTTTAGCTAGAGTGCAGTAGAGGAATGTGGAATTTCCGGTGTAGCGGTGAAATGCGTAGATATCGGAAGGAACATCAGTGGCGAAGGCGACATTCTGGACTGTAACTGACACTGAGGCACGAAAGCGTGGGGAGCGAACAGGATTAGATACCCGGTAGTCC</w:t>
      </w:r>
    </w:p>
    <w:p w14:paraId="76AD8953">
      <w:pPr>
        <w:rPr>
          <w:rFonts w:hint="eastAsia"/>
        </w:rPr>
      </w:pPr>
      <w:r>
        <w:rPr>
          <w:rFonts w:hint="eastAsia"/>
        </w:rPr>
        <w:t>&gt;OTU005154</w:t>
      </w:r>
    </w:p>
    <w:p w14:paraId="0392ADE8">
      <w:pPr>
        <w:rPr>
          <w:rFonts w:hint="eastAsia"/>
        </w:rPr>
      </w:pPr>
      <w:r>
        <w:rPr>
          <w:rFonts w:hint="eastAsia"/>
        </w:rPr>
        <w:t>CCTACGGGCGGCTGCAGTAAGGAATATTGCGCAATGGGCGAAAGCCTGACGCAGCGACGCCGCGTGGGGGAGGAAGGGCTTCGGCTTGTAAACCCCTGTTGCCCGGGACGAACCGGTCTATTCGTAGACCCTGACGGTACCGGGTGAGGAAGCACCGGCTAACTACGTGCCAGCAGCCGCGGTCATACGTAGGGTCCAAGCGTTATCCGGAATTACTGGGCGTAAAGAGTTGCGTAGGTGGCAGAGTAAGTAGATAGTGAAAGCGTGTGGCTCAACCATACATCCATTATCTAAACTGCTCAGCTAGAGGACGAGAGAGGTAGATGGAATTTCTGATGTAGGGGTAATATCCGTAGATATCAGGAGGAACACCGATGGCGTAAGCAGTCTACTGGCTCGTTCCTGACACTAAGGCACGAAAGCGTGGGGAGCAAACAGGATTAGATACCCTTGTAGTCC</w:t>
      </w:r>
    </w:p>
    <w:p w14:paraId="17B525D6">
      <w:pPr>
        <w:rPr>
          <w:rFonts w:hint="eastAsia"/>
        </w:rPr>
      </w:pPr>
      <w:r>
        <w:rPr>
          <w:rFonts w:hint="eastAsia"/>
        </w:rPr>
        <w:t>&gt;OTU005155</w:t>
      </w:r>
    </w:p>
    <w:p w14:paraId="418BD5E4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TTAATACCTTGCTGTTTTGACGTTACCGACAGAATAAGCACCGGCTAACTCTGTGCCAGCAGCCGCGGTAATACAGAGGGGGCAAGCGTTGTCCGGAGTTACTGGGCGTAAAGGGTCCGCAGGCGGCTTGGCAAGTGTTGTGTGAAAGCCCCGTGCTTAACACGGGGAGGCCACAGCAGACTGCCTGGCTCGAGCCATGCAGAGGGTGGTGGAATTGCCGGTGTAGTGGTGAAATGCGTAGAGATCGGCAGGAACACCCAGGGCGAAAGCAGCCACCTGGGCATGCGCTGACGCTGAGGGACGAAAGCGTGGGGAGCGAACCGGATTAGATACCCGGGTAGTCC</w:t>
      </w:r>
    </w:p>
    <w:p w14:paraId="53AAA012">
      <w:pPr>
        <w:rPr>
          <w:rFonts w:hint="eastAsia"/>
        </w:rPr>
      </w:pPr>
      <w:r>
        <w:rPr>
          <w:rFonts w:hint="eastAsia"/>
        </w:rPr>
        <w:t>&gt;OTU005156</w:t>
      </w:r>
    </w:p>
    <w:p w14:paraId="3BEF7353">
      <w:pPr>
        <w:rPr>
          <w:rFonts w:hint="eastAsia"/>
        </w:rPr>
      </w:pPr>
      <w:r>
        <w:rPr>
          <w:rFonts w:hint="eastAsia"/>
        </w:rPr>
        <w:t>CCTACGGGTGGCAGCAGTGGGGAATCTTGCGCAATGGCCGCAAGGCTGACGCAGCGACGCCGCGTGGGGGAGGAAGGGCTTCGGCTCGTAAACCCCTGTTGCCCGGGGCGAACAGCAGGTTTCGACCTGCCTGACGGTACCGGGTGAGGAAGCACCGGCTAACTCTGTGCCAGCAGCCGTGGTAATACAGAGGATGCAAGCGTTATCCGGAATAATTGGGCGTAAAGCGTCTGTAGGTGGCTTTTTAAGTCCGCCGTCAAATCCCAGGGCTCAACCCTGGACAGGCGGTGGAAACTACCAAGCTGGAGTACGGTAGGGGCAGAGGGAATTTCCGGTAGAGCGGTGAAATGCGTAGAGATCGGAAAGAACACCAACGGTGAAAGCACTCTACTGGGTCGACACTGACACTGAGAGACGAAAGCTAGGGGAGCGAATGGGATTAGATACCCCTGTAGTCC</w:t>
      </w:r>
    </w:p>
    <w:p w14:paraId="6866C0EA">
      <w:pPr>
        <w:rPr>
          <w:rFonts w:hint="eastAsia"/>
        </w:rPr>
      </w:pPr>
      <w:r>
        <w:rPr>
          <w:rFonts w:hint="eastAsia"/>
        </w:rPr>
        <w:t>&gt;OTU005157</w:t>
      </w:r>
    </w:p>
    <w:p w14:paraId="4C494CD0">
      <w:pPr>
        <w:rPr>
          <w:rFonts w:hint="eastAsia"/>
        </w:rPr>
      </w:pPr>
      <w:r>
        <w:rPr>
          <w:rFonts w:hint="eastAsia"/>
        </w:rPr>
        <w:t>CCTACGGGTGGCTGCAGTGGGGAATCTTGCGCAATGGGCGAAAGTCTGACGCAGCGACGCCGCGTGTGGGATGACGGTCTTCGGATTGTAAACCACTGTCGGGAGGGACGAATACGCCGCAAGGCGGGTGACGGTACCTCCAAAGGAAGCACCGGCTAACTCCGTGCCAGCAGCCGCGGTAATACAGAGGGGGCAAGCGTTGTCCGGACTTACTGGGCGTACAGCGCGCGCAGGCGGCCACGTATGTGCTTGGTGACATCCTCCCGCTTAACGGGAGGCGGCCCAGGTAGACAGCGTAGCTAGAGGTAGGGAGAGGGATGTGGAATGCCCGGTGGAGCGGTGAAATGCGTAGAGATCGGGCGGAACACCAGCGGCGAAGGCGGCATCCTGGCCCTAAACTGACGCTGAGGCGCGATAGCGTGGGGAGCAAACGGGATTAGATACCCTGGTAGTCC</w:t>
      </w:r>
    </w:p>
    <w:p w14:paraId="327BF37B">
      <w:pPr>
        <w:rPr>
          <w:rFonts w:hint="eastAsia"/>
        </w:rPr>
      </w:pPr>
      <w:r>
        <w:rPr>
          <w:rFonts w:hint="eastAsia"/>
        </w:rPr>
        <w:t>&gt;OTU005158</w:t>
      </w:r>
    </w:p>
    <w:p w14:paraId="31742EB5">
      <w:pPr>
        <w:rPr>
          <w:rFonts w:hint="eastAsia"/>
        </w:rPr>
      </w:pPr>
      <w:r>
        <w:rPr>
          <w:rFonts w:hint="eastAsia"/>
        </w:rPr>
        <w:t>CCTACGGGAGGCAGCAGTGGGGAATCTTGCACAATGGGGGAAACCCTGATGCAGCGACGCCGCGTGAGCGATGAAGCCCTTCGGGGTGTAAAGCTCTTTCGGCAGGAACGATAATGACGGTACCTGCAGAAGAAGCTGCGGCTAACTACGTGCCAGCAGCCGCGGTAATACGTAGGCAGCGAGCGTTGTTCGGAATTACTGGGCGTAAAGCGTGCGCAGGCGGTTCGCCGTGTCCTGTGTGAAAGCCCCGGGCTCAACCTGGGAATGGCATGGGAAACTGGCGGGCTGGAGTGTGGCAGAGGGGGGTGGAATTCCGCGTGTAGCAGTGAAATGCGCAGATATCAGGAGGAACACCGGTGGCGAAGGCGGCTTTCTGGGCCTTACCTGACGCTGAGGAGCGAAAGCTGGGGGAGCGAACAGGATTAGATACCCCTGTAGTCC</w:t>
      </w:r>
    </w:p>
    <w:p w14:paraId="1319B805">
      <w:pPr>
        <w:rPr>
          <w:rFonts w:hint="eastAsia"/>
        </w:rPr>
      </w:pPr>
      <w:r>
        <w:rPr>
          <w:rFonts w:hint="eastAsia"/>
        </w:rPr>
        <w:t>&gt;OTU005159</w:t>
      </w:r>
    </w:p>
    <w:p w14:paraId="3765986F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AGGGTTGTAAACTGCTTTTAATAGTGACGATTATGACGGTAACTATTGAATAAGGACCTGCTAACTACGTGCCAGCAGCCGCGGTCATACGTAGGGTCCAAGCGTTATCCGGAATTACTGGGCGTAAAGAGTTGCGTAGGTGGCATGTAAAGCGGATAGTGAAAGCGTGTGGCTCAACCATACATCCATTATCTGAACTCACAAGCTAGAAGACGAGAGAGGTAGATGGAATTCCTGATGTAGGGGTAATATCCGTAGATATCAGGAGGAACACCGATGGCGTAGGCAGTCTACTGGCTCGTTCTTGACACTAAGGCACGAAAGCGTGGGGAGCAAACAGGATTAGATACCCCGGTAGTCC</w:t>
      </w:r>
    </w:p>
    <w:p w14:paraId="36F85493">
      <w:pPr>
        <w:rPr>
          <w:rFonts w:hint="eastAsia"/>
        </w:rPr>
      </w:pPr>
      <w:r>
        <w:rPr>
          <w:rFonts w:hint="eastAsia"/>
        </w:rPr>
        <w:t>&gt;OTU005160</w:t>
      </w:r>
    </w:p>
    <w:p w14:paraId="222E5BED">
      <w:pPr>
        <w:rPr>
          <w:rFonts w:hint="eastAsia"/>
        </w:rPr>
      </w:pPr>
      <w:r>
        <w:rPr>
          <w:rFonts w:hint="eastAsia"/>
        </w:rPr>
        <w:t>CCTACGGGGGGCAGCAGTGGGGAATATTGGACAATGGGGGCAACCCTGATCCAGCGATGCCGCGTGAGTGAAGAAGGCCTTCGGGTCGTAAAGCTCTTTAGGTTGGGAAGAAGAGTGTAGGAGGAAATGCTTACACTTTGACGGTACCGACAGAATAAGCCACGGCTAACTACGTGCCAGCAGCCGCGGTAATACGTAGGTGGCAAGCGTTGTCCGGATTTATTGGGTTTAAAGGGTGCGTAGGCGGCTTTGTAAGTCAGTGGTGAAATATGGCAGCTCAACTGTCAAGGTGCCATTGATACTGCAGAGCTTGAGTACAGATGAGGTAGGCGGAATTGACGGTGTAGCGGTGAAATGCTTAGATATCGTCAAGAACACCGATAGCGAAGGCAGCTTACTAGGCTGTAACTGACGCTGATGCACGAAAGTGTGGGGATCAAACAGGATTAGATACCCCTGTAGTCC</w:t>
      </w:r>
    </w:p>
    <w:p w14:paraId="42E8C3A5">
      <w:pPr>
        <w:rPr>
          <w:rFonts w:hint="eastAsia"/>
        </w:rPr>
      </w:pPr>
      <w:r>
        <w:rPr>
          <w:rFonts w:hint="eastAsia"/>
        </w:rPr>
        <w:t>&gt;OTU005161</w:t>
      </w:r>
    </w:p>
    <w:p w14:paraId="42C6C6DC">
      <w:pPr>
        <w:rPr>
          <w:rFonts w:hint="eastAsia"/>
        </w:rPr>
      </w:pPr>
      <w:r>
        <w:rPr>
          <w:rFonts w:hint="eastAsia"/>
        </w:rPr>
        <w:t>CCTACGGGGGGCTGCAGTCGGGAATTTTGGGCAATGAGCGAAAGCTTGACGCAGCCACGCCGCGTGGATGATGAAGGCCTTCGGGTCGTAAAGTCCTTTTCTGAAGGAAGAACAGCCTCACGAGGAAATGCTTGAGGTTTGACGGTACTTCAGGAATAAGCCACGGCTAACTCCGTGCCAGCAGCCGCGGTAATACGGAGGGTGCAAGCGTTATCCGGATTCACTGGGCTTAAAGCGTGTGTAGGCGGGCCGTTAAGTACCTTGTGAAATCCCCCGGCTCAACCGGGGAACGGCTGGGTATCCTGGCGGTCTTGAGAGGCCTAGGGGCGGGCGGAACAAGCGGTGGAGCGGTGAAATGCGTAGATATCGGAAGGAACACCAGTGGCGAAGGCGACTTCCTAGACCAAGACTGACGCTGAGGCGCGAAAGCGTGGGGATCAAACAGGATTAGATACCCCAGTAGTCC</w:t>
      </w:r>
    </w:p>
    <w:p w14:paraId="5CA26ABF">
      <w:pPr>
        <w:rPr>
          <w:rFonts w:hint="eastAsia"/>
        </w:rPr>
      </w:pPr>
      <w:r>
        <w:rPr>
          <w:rFonts w:hint="eastAsia"/>
        </w:rPr>
        <w:t>&gt;OTU005162</w:t>
      </w:r>
    </w:p>
    <w:p w14:paraId="6DFC11B5">
      <w:pPr>
        <w:rPr>
          <w:rFonts w:hint="eastAsia"/>
        </w:rPr>
      </w:pPr>
      <w:r>
        <w:rPr>
          <w:rFonts w:hint="eastAsia"/>
        </w:rPr>
        <w:t>CCTACGGGTGGCAGCAGTAGGGAATCTTCCGCAATGGACGCAAGTCTGACGGAGCAACGCCGCGTGAGTGATGAAGGTTTTCGGATCGTAAAGCTCTGTTGCCCTAGACGAACAGCATCAGGAGTAACTGCCTGGTGTGTGACGGTATAGGAGAAGAAAGCACCGGCAAACTCTGTGCCAGCAGCCGCGGTAATACGTAGGTGGCAAGCGTTGTCCGGAATTATTGGGCGTAAAGCGCGCGCAGGCGGTTTCTTAAGTCTGATGTGAAAGCCCACGGCTCAACCGGGGAGGGTCATTGGAAACTGGGGAACTTGAGTGCAGAAGAGGAGAGTGGAATTCCACGTGTAGCGGTGAAATGCGTAGAGATGTGGAGGAACACCAGTGGCGAAGGCGGCTTCCTGGCCTGTAACTGACGCTGAGGCGCGAAAGCGTGGGGAGCAAACAGGATTAGATACCCGTGTAGTCC</w:t>
      </w:r>
    </w:p>
    <w:p w14:paraId="24742A23">
      <w:pPr>
        <w:rPr>
          <w:rFonts w:hint="eastAsia"/>
        </w:rPr>
      </w:pPr>
      <w:r>
        <w:rPr>
          <w:rFonts w:hint="eastAsia"/>
        </w:rPr>
        <w:t>&gt;OTU005163</w:t>
      </w:r>
    </w:p>
    <w:p w14:paraId="31FC4970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TGTGCCAGCAGCCGCGGTAATACAGAGGATGCAAGCGTTATCCGGAATGATTGGGCGTAAAGCGTCTGTAGGTGGCTTGATAAGTAGGAGGTGAAATTCCATGGCTCAACCATGGATCGGCCTTCTAGACTGTCAGGCTTGAGCACGGTAGAGGCAGGTGGAATTCCCGGTGTAGCGGTGGAATGCGTAGAGATCGGGAAGAACATCGGTGGCGAAGGCGGCCTGCTGGGCTGTTGCTGACGCTGAGGCGCGACAGCGTGGGGAGCAAACAGGATTAGATACCCCGGTAGTCC</w:t>
      </w:r>
    </w:p>
    <w:p w14:paraId="56CDFE60">
      <w:pPr>
        <w:rPr>
          <w:rFonts w:hint="eastAsia"/>
        </w:rPr>
      </w:pPr>
      <w:r>
        <w:rPr>
          <w:rFonts w:hint="eastAsia"/>
        </w:rPr>
        <w:t>&gt;OTU005164</w:t>
      </w:r>
    </w:p>
    <w:p w14:paraId="6737DF95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AGGGTTGTAAACCCCTTTCAGGAGGGACGAAGGTCGGCGCGTTAATAGCGTGTCCGACTGACGGTACCTCCACAAGAAGCCCCGGCTAACTACGTGCCAGCAGCCGCGGTAATACGTAGGGGGCTAGCGTTGTCCGGAATCATTGGGCGTAAAGCGCGCGCAGGCGGCTCGGTCAGTCGGATGTGAAAACCTGTGGCTCAACCACAGGCTGTCATTCGAAACTGCCGGGCTCGAGGCAGGTAGGGGAGATTGGAATTCCCGGTGTAGCGGTGAAATGCGCAGATATCGGGAGGAACACCGGTGGCGAAGGCGGATCTCTGGGCCTGTCCTGACGCTCAGGCGCGAAAGCTGGGGGAGCGAACAGGATTAGATACCCGTGTAGTCC</w:t>
      </w:r>
    </w:p>
    <w:p w14:paraId="5A74F928">
      <w:pPr>
        <w:rPr>
          <w:rFonts w:hint="eastAsia"/>
        </w:rPr>
      </w:pPr>
      <w:r>
        <w:rPr>
          <w:rFonts w:hint="eastAsia"/>
        </w:rPr>
        <w:t>&gt;OTU005165</w:t>
      </w:r>
    </w:p>
    <w:p w14:paraId="589E2197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CCTCTTTCGGTAGGGACGAAGGTGTGGCGGCGAACAGCCGTCCACACTGACGGTACCTCCAGAAGAAGCCCCGGCTAACTACGTGCCAGCAGCCGCGGTAATACGTAGGGGGCTAGCGTTGTTCGGATTCACTGGGCGTAAAGCGCACGTAGGCGGATTTGTCAGTCAGGGGTGAAATCCCGGGGCTCAACCTCGGAACTGCCTTTGATACAGCAAATCTCGAGTCCGGAAGAGGTGGGTGGAATTCCTAGTGTAGAGGTGAAATGCGTAGATATCGGGAGGAACACCAGTGGCGAAGGCGACTACCTGGCCTGTTCTTGACGCTGAGGCGCGAAAGCTAGGGGAGCAAACGGGATTAGATACCCGTGTAGTCC</w:t>
      </w:r>
    </w:p>
    <w:p w14:paraId="54AA3ADB">
      <w:pPr>
        <w:rPr>
          <w:rFonts w:hint="eastAsia"/>
        </w:rPr>
      </w:pPr>
      <w:r>
        <w:rPr>
          <w:rFonts w:hint="eastAsia"/>
        </w:rPr>
        <w:t>&gt;OTU005166</w:t>
      </w:r>
    </w:p>
    <w:p w14:paraId="127DE1CE">
      <w:pPr>
        <w:rPr>
          <w:rFonts w:hint="eastAsia"/>
        </w:rPr>
      </w:pPr>
      <w:r>
        <w:rPr>
          <w:rFonts w:hint="eastAsia"/>
        </w:rPr>
        <w:t>CCTACGGGGGGCTGCAGTGAGGAATATTGGTCAATGGGCGCAAGCCTGAACCAGCCATGCCGCGTGCAGGATGACGCATCTATGGTGTGTAAACTGCTTTTGTACAGGAAGAAACATCCCGACGAGTCGGGACTTGACGGTACTGTAAGAATAAGGATCGGCTAACTCCGTGCCAGCAGCCGCGGTAATACGGAGGATCCAAGCGTTATCCGGAATCATTGGGTTTAAAGGGTCCGTAGGCGGCCTTATAAGTCAGCGGTGAAAGTTTTTGGCTTAACCAAAAAATTGCCATTGATACTGTAGGGCTTGAATGTTTGTGAAGTAACTAGAATATGTAGTGTAGCGGTGAAATGCTTAGATATTACATGGAATACCAATTGCGAAGGCAGGTTACTAACAAATGATTGACGCTGATGGACGAAAGCGTGGGTAGCGAACAGGATTAGATACCCTTGTAGTCC</w:t>
      </w:r>
    </w:p>
    <w:p w14:paraId="074F583F">
      <w:pPr>
        <w:rPr>
          <w:rFonts w:hint="eastAsia"/>
        </w:rPr>
      </w:pPr>
      <w:r>
        <w:rPr>
          <w:rFonts w:hint="eastAsia"/>
        </w:rPr>
        <w:t>&gt;OTU005167</w:t>
      </w:r>
    </w:p>
    <w:p w14:paraId="743C8933">
      <w:pPr>
        <w:rPr>
          <w:rFonts w:hint="eastAsia"/>
        </w:rPr>
      </w:pPr>
      <w:r>
        <w:rPr>
          <w:rFonts w:hint="eastAsia"/>
        </w:rPr>
        <w:t>CCTACGGGGGGCAGCAGTGGGGAATTGTTCACAATGGGCGCAAGCCTGATGACGCAATGCCGCGTGGAGGATGAAGGTCTTCGGATTGTAAACTCCTGTTGCCAGGGACGAATGGCTCCGACCTAACACGTCGGGGCCTTGACGGTACCCCTAAAGGAAGCACCGGCTAACTCCGTGCCAGCAGCCGCGGTAATACGAAGGGGGCTAGCGTTGTTCGGATTTACTGGGCGTAAAGGGCGCGTAGGCGGCACAGTAAGCGGGCGGTGAAAGCCCGGGGCTCAACCCCGGGTCGGCCGTGCGAACTGCTGGGCTAGAGCACTGTAGAGGCAGGTGGAATTCCGGGTGTAGCGGTGGAATGCGTAGAGATCCGGAGGAACATCGGTGGCGAAGGCGGCCTGCTGGGCAGTGGCTGACGCTGAGGCGCGACAGCGTGGGGAGCAAACAGGATTAGATACCCGTGTAGTCC</w:t>
      </w:r>
    </w:p>
    <w:p w14:paraId="73EB3B7D">
      <w:pPr>
        <w:rPr>
          <w:rFonts w:hint="eastAsia"/>
        </w:rPr>
      </w:pPr>
      <w:r>
        <w:rPr>
          <w:rFonts w:hint="eastAsia"/>
        </w:rPr>
        <w:t>&gt;OTU005168</w:t>
      </w:r>
    </w:p>
    <w:p w14:paraId="5D78E464">
      <w:pPr>
        <w:rPr>
          <w:rFonts w:hint="eastAsia"/>
        </w:rPr>
      </w:pPr>
      <w:r>
        <w:rPr>
          <w:rFonts w:hint="eastAsia"/>
        </w:rPr>
        <w:t>CCTACGGGTGGCAGCAGTAGGGAATCTTCCACAATGGGCGAAAGCCTGATGGAGCAACGCCGCGTGAGTGATGAAGGTTTTCGGATCGTAAAACTCTGTTGTTAGGGAAGAACACCCGGGAGAGGATCCCGGTTTGACGGTACCTAACGAGGAAGCCCCGGCTAACTACGTGCCAGCAGCCGCGGTAATACGTAGGGGGCAAGCGTTGTCCGGAATTATTGGGCGTAAAGCGTGCGCAGGCGGTTTTGTAAGTCAGATGTGAAATCCCCGGGCTCAACCTGGGAACTGCGTTTGAAACTACAAGGCTAGAGTGTGGCAGAGGGGGGTGGAATTCCACGTGTAGCAGTGAAATGCGTAGAGATGTGGAGGAACACCAGTGGCGAAGGCGACTCGCTGGACTGATACTGACGCTGAGGTGCGAAAGCGTGGGGAGCAAACAGGATTAGATACCCCTGTAGTCC</w:t>
      </w:r>
    </w:p>
    <w:p w14:paraId="1A3ED3EE">
      <w:pPr>
        <w:rPr>
          <w:rFonts w:hint="eastAsia"/>
        </w:rPr>
      </w:pPr>
      <w:r>
        <w:rPr>
          <w:rFonts w:hint="eastAsia"/>
        </w:rPr>
        <w:t>&gt;OTU005169</w:t>
      </w:r>
    </w:p>
    <w:p w14:paraId="283DCCCE">
      <w:pPr>
        <w:rPr>
          <w:rFonts w:hint="eastAsia"/>
        </w:rPr>
      </w:pPr>
      <w:r>
        <w:rPr>
          <w:rFonts w:hint="eastAsia"/>
        </w:rPr>
        <w:t>CCTACGGGTGGCTGCAGTGAGGAATTTTGCGCAATGGGCGAAAGCCTGACGCAGCGACGCCGCGTGGGCGACGAAGCTCTTTGGAGTGTAAAGCCCTGTCAGGTGGGACGAATCCGGGTGGGCAAATAGCCCTTCCCGCTGACGGTACCACCAGAGGAAGCCCCGGCTAACTCCGTGCCAGCAGCCGCGGTAATACGGAGGGGGCGAGCGTTGTTCGGAATTACTGGGTGTAAAGGGTGCGTAGGCGGTCAGTTAAGTCTGATGTGAAAGCCCTGGGCTCAACTCAGGAATTGCATTGGAAACTGGCTGGCTGGAGTACCGGAGAGGGAAGCGGAATTCCTGGTGTAGCGGTGAAATGCGTAGATACCAGGAGGAACACCGGTGGCGAAGGCGGCTTCCTGGCCGAGTACTGACGCTGAGGCACGAAAGCGTGGGGAGCAAACGGGATTAGATACCCCAGTAGTCC</w:t>
      </w:r>
    </w:p>
    <w:p w14:paraId="15CF0D91">
      <w:pPr>
        <w:rPr>
          <w:rFonts w:hint="eastAsia"/>
        </w:rPr>
      </w:pPr>
      <w:r>
        <w:rPr>
          <w:rFonts w:hint="eastAsia"/>
        </w:rPr>
        <w:t>&gt;OTU005170</w:t>
      </w:r>
    </w:p>
    <w:p w14:paraId="7960A6BD">
      <w:pPr>
        <w:rPr>
          <w:rFonts w:hint="eastAsia"/>
        </w:rPr>
      </w:pPr>
      <w:r>
        <w:rPr>
          <w:rFonts w:hint="eastAsia"/>
        </w:rPr>
        <w:t>CCTACGGGAGGCTGCAGTCGGGAATTTTGGGCAATGGGCGAAAGCCTGACCCAGCAACGCCGCGTGGAGGATGAAGTTTCTCGGAATGTAAACTCCGTAAGAATAGGAAGAATAAGGGAGGGTTAATACCCCTTCCGATGACGGTACTATTCGTAAGCTCCGGCTAACTCCGTGCCAGCAGCCGCGGTAATACGGGGGGAGCAAGCGTTGTTCGGATTTACTGGGCGTAAAGGGCGCGTAGGCGGCGCGACAAGTCACTTGTGAAATCTCCCGGCTCAACCGGGAGCGGCCAAGTGATACTGTCGCGCTGGAGTGCAGAAGGGGCGACCGGAATTCTCGGTGTAGCGGTGAAATGCGCAGATATTAGGAGGAACACCGGTGGCGAAGGCGCCGCTCTGGGCCGATACTGACGCTGAGGAGCGAAAGCGTGGGTAGCAAACAGGATTAGATACCCCAGTAGTCC</w:t>
      </w:r>
    </w:p>
    <w:p w14:paraId="4ED6190A">
      <w:pPr>
        <w:rPr>
          <w:rFonts w:hint="eastAsia"/>
        </w:rPr>
      </w:pPr>
      <w:r>
        <w:rPr>
          <w:rFonts w:hint="eastAsia"/>
        </w:rPr>
        <w:t>&gt;OTU005171</w:t>
      </w:r>
    </w:p>
    <w:p w14:paraId="1EF0D127">
      <w:pPr>
        <w:rPr>
          <w:rFonts w:hint="eastAsia"/>
        </w:rPr>
      </w:pPr>
      <w:r>
        <w:rPr>
          <w:rFonts w:hint="eastAsia"/>
        </w:rPr>
        <w:t>CCTACGGGCGGCAGCAGTGGGGAATCTTGCCCAATGGGCGCAAGCCTGAGGCAGCAACGCCGCGTGGGGGATGAAGGCTCTCGGGTCGTAAACCCCTTTCAGCAGGGACGATGATGACGGTACCTGCAGAAGAAGCCCCGGCCAACTACGTGCCAGCAGCCGCGGTAACACGTAGGGGGCAAGCGTTGTCCGGATTTATTGGGCGTAAAGCGTGTGTAGGCGGATGCTTAAGTAGAAAGTGAAAGGTTGGTGCTCAACACTAACATTGCTCTCTATACTGGGTATCTTGAGTGCCGGAGAGGAAGATGGAACGACACGTGTAGCGGTGAAATGCGTAGATATCGGGAGGAACACCAGTGGCGAAGGCGGCTACCTGGGCCAGTTCTGACGCTGAGGCGCGAAAGCGTGGGGAGCAAACAGGATTAGATACCCCAGTAGTCC</w:t>
      </w:r>
    </w:p>
    <w:p w14:paraId="34B71DDF">
      <w:pPr>
        <w:rPr>
          <w:rFonts w:hint="eastAsia"/>
        </w:rPr>
      </w:pPr>
      <w:r>
        <w:rPr>
          <w:rFonts w:hint="eastAsia"/>
        </w:rPr>
        <w:t>&gt;OTU005172</w:t>
      </w:r>
    </w:p>
    <w:p w14:paraId="27879DA2">
      <w:pPr>
        <w:rPr>
          <w:rFonts w:hint="eastAsia"/>
        </w:rPr>
      </w:pPr>
      <w:r>
        <w:rPr>
          <w:rFonts w:hint="eastAsia"/>
        </w:rPr>
        <w:t>CCTACGGGTGGCAGCAGTGGGGAATATTGGACAATGGGCGCAAGCCTGATCCAGCCATGCCGCGTGGGTGATGAAGGCCCTAGGGTTGTAAAGCCCTTTCGGCGGGGAAGATAATGACGGTACCCGCAGAAGAAGCCCCGGCTAACTTCGTGCCAGCAGCCGCGGTAATACGAAGGGGGCTAGCGTTGCTCGGAATCACTGGGCGTAAAGAGCTCGTAGGCGGCTGGCTGCGCTGGTCATGTAATCCCGGGGCTTAACTTTGGGGTTGTGGCTGGTACGGGTTGGCTTGAGTCTGGTTGGGGAGACTGGAATTCCTGGTGTAGCGGTGAAATGCGCAGATATCAGGAGGAACACCGGTGGCGAAGGCGGGTCTCTGGGCCAGTTCTGACGCTGAGGAGCGAGAGCGTGGGGAGCGAACAGGATTAGATACCCCTGTAGTCC</w:t>
      </w:r>
    </w:p>
    <w:p w14:paraId="3D832D5D">
      <w:pPr>
        <w:rPr>
          <w:rFonts w:hint="eastAsia"/>
        </w:rPr>
      </w:pPr>
      <w:r>
        <w:rPr>
          <w:rFonts w:hint="eastAsia"/>
        </w:rPr>
        <w:t>&gt;OTU005173</w:t>
      </w:r>
    </w:p>
    <w:p w14:paraId="558DAC7E">
      <w:pPr>
        <w:rPr>
          <w:rFonts w:hint="eastAsia"/>
        </w:rPr>
      </w:pPr>
      <w:r>
        <w:rPr>
          <w:rFonts w:hint="eastAsia"/>
        </w:rPr>
        <w:t>CCTACGGGAGGCTGCAGACGAGAATATTCCACAATGGACGCAAGTCTGATGGAGCGACGTCGCGTGATTGATGAAGTCCTTCGGGATGTAAAGGTCTTTTATGAGGGAGAAAGTTATTGATAGTACCTCATGAATAAGGACCTGCTAACTACGTGCCAGCAGCCGCGGTCATACGTAGGGTCCAAGCGTTATCCGGAATTACTGGGCGTAAAGAGTTGCGTAGGTGGCATAGTAAGTAGATAGTGAAAGCGTGTGGCTCAACCATACATCCATTATCTAAACTGCTAAGCTAGAAGGCGAGAGAGGTAGATGGAATTCCTGATGTAGGGGTAATATCCGTAGATATCAGGAGGAACACCGATGGCGTAAGCAGTCTACTGGCTCGTTCTTGACACTAAGGCACGAAAGCGTGGGGAGCAAACAGGATTAGATACCCCAGTAGTCC</w:t>
      </w:r>
    </w:p>
    <w:p w14:paraId="269864CD">
      <w:pPr>
        <w:rPr>
          <w:rFonts w:hint="eastAsia"/>
        </w:rPr>
      </w:pPr>
      <w:r>
        <w:rPr>
          <w:rFonts w:hint="eastAsia"/>
        </w:rPr>
        <w:t>&gt;OTU005174</w:t>
      </w:r>
    </w:p>
    <w:p w14:paraId="24373C0E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TCTGGCTAATATCCGGAGTGGATGACGGTACCTGCAGAAGAAGTCCCGGCTAACTACGTGCCAGCAGCCGCGGTAACACGTAGGGGACGAGCGTTGTCCGGATTCATTGGGCGTAAAGCGCGCGTAGGCGGCTCGGAAAGTCGGTCGTGAAAGGCTGGGGCTCAACCCCAGGACTGCGTCCGATACTTCCGGGCTGGAGGTAGGTAGGGGAGATCGGAATTCCTGGTGTAGCGGTGAAATGCGCAGATATCAGGAGGAACACCGGTGGCGAAGGCGGATCTCTGGGCCTTACCTGACGCTGAGGCGCGAAAGCTAGGGGAGCGAACGGGATTAGATACCCTGGTAGTCC</w:t>
      </w:r>
    </w:p>
    <w:p w14:paraId="73DB4532">
      <w:pPr>
        <w:rPr>
          <w:rFonts w:hint="eastAsia"/>
        </w:rPr>
      </w:pPr>
      <w:r>
        <w:rPr>
          <w:rFonts w:hint="eastAsia"/>
        </w:rPr>
        <w:t>&gt;OTU005175</w:t>
      </w:r>
    </w:p>
    <w:p w14:paraId="54CF99A1">
      <w:pPr>
        <w:rPr>
          <w:rFonts w:hint="eastAsia"/>
        </w:rPr>
      </w:pPr>
      <w:r>
        <w:rPr>
          <w:rFonts w:hint="eastAsia"/>
        </w:rPr>
        <w:t>CCTACGGGAGGCTGCAGTCGGGAATTTTGGGCAATGGGCGAAAGCCTGACCCAGCAACGCCGCGTGAAGGATGAAGCTTTTCGGAGTGTAAACTTCATAAGAATGGGACGAATAAGTGGGGGATAATACCCCCCATGATGACGGTACCATTTGTAAGCTCCGGCTAACTCCGTGCCAGCAGCCGCGGTAATACGGGGGGAGCAAGCGTTAATCGGAATTACTGGGCGTAAAGCGCACGCAGGCGGACTGATTAGTCAGGGGTGAAATCCCGGGGCTCAACCCCGGAACTGCCATGGATACTATATGTCTTGAATGTTGTGGAGGTAAGCGGAATATGTCATGTAGCGGTGAAATGCATAGAGATGACATAGAACACCAATTGCGAAGGCAGCTTGCTACACGGTAATTGACACTGAGGCACGAAAGCGTGGGGAGCAAACAGGATTAGATACCCCAGTAGTCC</w:t>
      </w:r>
    </w:p>
    <w:p w14:paraId="1A7B452D">
      <w:pPr>
        <w:rPr>
          <w:rFonts w:hint="eastAsia"/>
        </w:rPr>
      </w:pPr>
      <w:r>
        <w:rPr>
          <w:rFonts w:hint="eastAsia"/>
        </w:rPr>
        <w:t>&gt;OTU005176</w:t>
      </w:r>
    </w:p>
    <w:p w14:paraId="52CDF960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AAAGGCCCGCAAGGGCTTGATCGATCCCTGGAGGAAGCACGGGCTAAGTTCGTGCCAGCAGCCGCGGTAAGACGAACCGTGCGAACGTTGTTCGGATTCACTGGGCTTAAAGGGCGCGTAGGCGGCGTGTCGAGTCGGGGGTGAAAGCCCACAGCTTAACTGGGGAACTGCGTGTGATACTGGATGGCTTGGATTCGGGAGAGGGATGCGGAATTCCAGGTGTAGCGGTGAAATGCGTAGATATCTGGAGGAACACCGGTGGCGAAGGCGAGTTCCTGGACAAGTCCTGACACTGAGGCACGAAAGCCGGGGGAGCAAACAGGATTAGATACCCGTGTAGTCC</w:t>
      </w:r>
    </w:p>
    <w:p w14:paraId="33E0019D">
      <w:pPr>
        <w:rPr>
          <w:rFonts w:hint="eastAsia"/>
        </w:rPr>
      </w:pPr>
      <w:r>
        <w:rPr>
          <w:rFonts w:hint="eastAsia"/>
        </w:rPr>
        <w:t>&gt;OTU005177</w:t>
      </w:r>
    </w:p>
    <w:p w14:paraId="54F1E928">
      <w:pPr>
        <w:rPr>
          <w:rFonts w:hint="eastAsia"/>
        </w:rPr>
      </w:pPr>
      <w:r>
        <w:rPr>
          <w:rFonts w:hint="eastAsia"/>
        </w:rPr>
        <w:t>CCTACGGGTGGCTGCAGTGGGGAATCTTGCGCAATGGTCGAAAGACTGACGCAGCGACGCCGCGTGCGGGAGGAAGCTCTTCGGGGTGTAAACCGCTGTTGCCCGGGACGAAAGCTGGAGTTCACTTCAGTTGACTGTACCGGGTGAGGAAGCACCGGCTAACTCTGTGCCAGCAGCCGCGGTAATACAGAGGGTGCGAGCGTTGTCCGGAATCACTGGGCGTAAAGGGCGCGTAGGCGGCCTTCGAAGCGTGCGGTGAAAGCCTGGAGCTCAACTCCGGGTCGGCCGTGCGAACTGGTTGGCTAGAGCTCGGTAGAGGCAGGTGGAATTCCGGGTGTAGCGGTGGAATGCGTAGAGATCCGGAAGAACACCGGTGGCGCAGGCGGCCTGCTGGGCCGATGCTGACGCTGATGCGCGACAGCGTGGGGAGCAAACAGGATTAGATACCCGTGTAGTCC</w:t>
      </w:r>
    </w:p>
    <w:p w14:paraId="79E1FF16">
      <w:pPr>
        <w:rPr>
          <w:rFonts w:hint="eastAsia"/>
        </w:rPr>
      </w:pPr>
      <w:r>
        <w:rPr>
          <w:rFonts w:hint="eastAsia"/>
        </w:rPr>
        <w:t>&gt;OTU005178</w:t>
      </w:r>
    </w:p>
    <w:p w14:paraId="354B16C9">
      <w:pPr>
        <w:rPr>
          <w:rFonts w:hint="eastAsia"/>
        </w:rPr>
      </w:pPr>
      <w:r>
        <w:rPr>
          <w:rFonts w:hint="eastAsia"/>
        </w:rPr>
        <w:t>CCTACGGGTGGCAGCAGTGGGGAATATTGGTCAATGGACGCAAGTCTGAACCAGCCATGCCGCGTGAAGGATGAAGGCCTTCTGGGTTGTAAACTTCTTTTATCTGGGAAGAAAATTACGGTTTCTACTGTAACCGACGGTACCAGAGGAATAAGCACCGGCTAACTCCGTGCCAGCAGCCGCGGTAATACGGAGGGTGCAAGCGTTATCCGGATTTACTGGGTTTAAAGGGTGCGTAGGAGGGCAGGTAAGTCAGTGGTGAAATCTTCGAGCTTAACTCGGAAACTGCCGTTGATACTATCTGTCTTGAATATTGTGGAGGTGAGCGGAATATGTCATGTAGCGGTGAAATGCTTAGATATGACATAGAACACCAATTGCGAAGGCAGCTCGCTACACATATATTGACTCTGAGGCACGAAAGCGTGGGGAGCAAACAGGATTAGATACCCTTGTAGTCC</w:t>
      </w:r>
    </w:p>
    <w:p w14:paraId="1FD7E095">
      <w:pPr>
        <w:rPr>
          <w:rFonts w:hint="eastAsia"/>
        </w:rPr>
      </w:pPr>
      <w:r>
        <w:rPr>
          <w:rFonts w:hint="eastAsia"/>
        </w:rPr>
        <w:t>&gt;OTU005179</w:t>
      </w:r>
    </w:p>
    <w:p w14:paraId="194C9AD2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CCTTCGGGTCGTAAAGCTCTGTTGTTAGGGAAGAACAAGTACGAGAGTAACTGCTCGTACCTTGACGGTACCTAACCAGAAAGCCACGGCTAACTACGTGCCAGCAGCCGCGGTAATACGTAGGTGGCAAGCGTTGTCCGGAATTATTGGGCGTAAAGCGCGCGCAGGCGGTCCTTTAAGTCTGATGTGAAAGCCCACGGCTCAACCGCAGAGCGGCATCTGAAACTGGTCGGCTTGAGTGCAGGAGAGGGGAGCGGAATTCCCGGTGTAGCGGTGGAATGCGTAGAGATCGGGAGGAACACCGGTGGCGAAGGCGGTGTGCTGGGCCGTTGCTGACGCTGAGGCGCGACAGCGTGGGGAGCAAACAGGATTAGATACCCCTGTAGTCC</w:t>
      </w:r>
    </w:p>
    <w:p w14:paraId="5A125631">
      <w:pPr>
        <w:rPr>
          <w:rFonts w:hint="eastAsia"/>
        </w:rPr>
      </w:pPr>
      <w:r>
        <w:rPr>
          <w:rFonts w:hint="eastAsia"/>
        </w:rPr>
        <w:t>&gt;OTU005180</w:t>
      </w:r>
    </w:p>
    <w:p w14:paraId="379880E0">
      <w:pPr>
        <w:rPr>
          <w:rFonts w:hint="eastAsia"/>
        </w:rPr>
      </w:pPr>
      <w:r>
        <w:rPr>
          <w:rFonts w:hint="eastAsia"/>
        </w:rPr>
        <w:t>CCTACGGGGGGCTGCAGTCGAGGATCTTCGGCAATGGGCGCAAGCCTGACCGAGCGACGCCGCGTGTGGGATGAAGGCCTTCGGGTTGTAAACCACTGTCGAGGGGGAGGAAGCCGAAAGGTTGACCTATCCCTGGAGGAAGCACGGGCTAAGTTCGTGCCAGCAGCCGCGGTAAGACGAACCGTGCGAACGTTGTTCGGATTCACTGGGCTTAAAGGGCGCGTAGGCGGTACGCCAAGTCTGGGGTGAAATCTTTCGGCTCAACCGGAAAATTGCCTGGGATACTGGCGTGCTCGAGGGAGGTAGGGGCAGCGGGAACTGCCGGTGGAGCGGTGAAATGCGTTGATATCGGCAGGAACGCCGGTGGCGAAAGCGCGTTGCTGGACCTCTTCTGACGCTGAGGCGCGAAAGCCAGGGTAGCGAACGGGATTAGATACCCGTGTAGTCC</w:t>
      </w:r>
    </w:p>
    <w:p w14:paraId="01AF5830">
      <w:pPr>
        <w:rPr>
          <w:rFonts w:hint="eastAsia"/>
        </w:rPr>
      </w:pPr>
      <w:r>
        <w:rPr>
          <w:rFonts w:hint="eastAsia"/>
        </w:rPr>
        <w:t>&gt;OTU005181</w:t>
      </w:r>
    </w:p>
    <w:p w14:paraId="6B8C6618">
      <w:pPr>
        <w:rPr>
          <w:rFonts w:hint="eastAsia"/>
        </w:rPr>
      </w:pPr>
      <w:r>
        <w:rPr>
          <w:rFonts w:hint="eastAsia"/>
        </w:rPr>
        <w:t>CCTACGGGGGGCTGCAGTGGGGAATTTTGGACAATGGGGGCAACCCTGATCCAGCCATGCCGCGTGTGTGAAGAAGGCCTTCGGGTTGTAAAGCACTTTCGGCCGGAACGAAATCGCGCGGGCTAACACCCCGCGTGGATGACGGTACCGGAAGAAGAAGCACCGGCTAACTTCGTGCCAGCAGCCGCGGTAATACGAAGGGTGCAAGCGTTACTCGGATTTATTGGGCGTAAAGCGCTCGCAGGTGGTCCGATGCGTCGTGCGTGAAAGACCCCGGCTCAACTGGGGGGTGTCGTGCGATACGGTCGGACTGGAGGCCAGTAGGGGGATGCGGAATTCCGGGTGTAGTGGTGGAATGCGTAGAGATCCGGAGGAACACCAGCGGCGAAGGCGGCATCCTGGACTGGTCCTGACACTCAGGAGCGAAAGCGTGGGGAGCGAACAGGATTAGATACCCTGGTAGTCC</w:t>
      </w:r>
    </w:p>
    <w:p w14:paraId="634FD1AA">
      <w:pPr>
        <w:rPr>
          <w:rFonts w:hint="eastAsia"/>
        </w:rPr>
      </w:pPr>
      <w:r>
        <w:rPr>
          <w:rFonts w:hint="eastAsia"/>
        </w:rPr>
        <w:t>&gt;OTU005182</w:t>
      </w:r>
    </w:p>
    <w:p w14:paraId="480C2B2D">
      <w:pPr>
        <w:rPr>
          <w:rFonts w:hint="eastAsia"/>
        </w:rPr>
      </w:pPr>
      <w:r>
        <w:rPr>
          <w:rFonts w:hint="eastAsia"/>
        </w:rPr>
        <w:t>CCTACGGGGGGCTGCAGTAACGAATCTTCCACAATGCACGAAAGTGTGAACCAGCGACGCCGCGTGGAGGATGAAGGCCCTTGGGTTGTAAACTCCTTTTATGTGGGAAGAACGCGCCTTCGGGCGCCTGACGGTACCGCATGAATAAGCCACGGCTAACTACGTGCCAGCAGCCGCGGTAATACGAAGGGGGCTAGCGTTGCTCGGAATCATTGGGCGTAAAGAGCGCGTAGGCGGCCCGGTAAGTCCGCTGTGAAAGTCGGGGGCTCAACCTCCAGACGTCGACAGAAACCGTGTGGCTAGAGTCCGGAAGAGGAGAGTGGAATTCCTGGTGTAGCGGTGAAATGCGCAGATATCAGGAAGAACACCGGTGGCGAAGGCGGTTCTCTGGGCATGTCCTGACGCTGAGGAGCGAAAGTGTGGGGAGCGAACAGGATTAGATACCCGAGTAGTCC</w:t>
      </w:r>
    </w:p>
    <w:p w14:paraId="4C2A2495">
      <w:pPr>
        <w:rPr>
          <w:rFonts w:hint="eastAsia"/>
        </w:rPr>
      </w:pPr>
      <w:r>
        <w:rPr>
          <w:rFonts w:hint="eastAsia"/>
        </w:rPr>
        <w:t>&gt;OTU005183</w:t>
      </w:r>
    </w:p>
    <w:p w14:paraId="23536447">
      <w:pPr>
        <w:rPr>
          <w:rFonts w:hint="eastAsia"/>
        </w:rPr>
      </w:pPr>
      <w:r>
        <w:rPr>
          <w:rFonts w:hint="eastAsia"/>
        </w:rPr>
        <w:t>CCTACGGGAGGCTGCAGTCGAGAATCTTCGGCAATGAGCGCAAGCTTGACCGAGCGACGCCGCGTGCGGGATGAAGGCCTTCGGGTTGTAAACCGCTGTCAGTGGGGAGGAAATTCGGGGGGGTTCTCCCCCTCGATTGACCGATCCGCAGAGGAAGGACGGGCTAAGTTCGTGCCAGCAGCCGCGGTAAAACGTAGGTGGCAAGCGTTATCCGGATTTACTGGGCGTAAAGCGTGTGCAGACGGGTGTTCAAGTGGTGTATGAAATCGCTCGGCTCAACCGGGCGCGGTTATGCCAGACTGGATACCTGGAGACAGAGAGAGGGACGTGGAATTCCGGGTGTAGTGGTGAAATGCGTAGAGATCCGGAGGAACCCCTGAGGCGAAGGCGGCGTCCTGGCTCTGGTCTGACGTTCAGACACGACAGCATGGGGAGCGAACGGGATTAGATACCCCAGTAGTCC</w:t>
      </w:r>
    </w:p>
    <w:p w14:paraId="4174D028">
      <w:pPr>
        <w:rPr>
          <w:rFonts w:hint="eastAsia"/>
        </w:rPr>
      </w:pPr>
      <w:r>
        <w:rPr>
          <w:rFonts w:hint="eastAsia"/>
        </w:rPr>
        <w:t>&gt;OTU005184</w:t>
      </w:r>
    </w:p>
    <w:p w14:paraId="55F4D4D9">
      <w:pPr>
        <w:rPr>
          <w:rFonts w:hint="eastAsia"/>
        </w:rPr>
      </w:pPr>
      <w:r>
        <w:rPr>
          <w:rFonts w:hint="eastAsia"/>
        </w:rPr>
        <w:t>CCTACGGGAGGCTGCAGTGGGGAATATTGCGCAATGGGCGAAAGCCTGACGCAGCGACGCCGCGTGCGGGAGGAAGCCCCTCGGGGTGTAAACCGCTGTCAGAGGGGAAGAATGGGCACCCGAGGAAATGCGGGTGTTTTGACGGTACCCGCAGAATAAGCCCCGGCTAACTTCGTGCCAGCAGCCGCGGTAATACGAAGGGGGCAAGCGTTGTTCGGAATTACTGGGCGTAAAGGGCGCGTAGGCGGTTCGGTCAGTCGGAGGTGAAAGCCCTGGGCTCAACCTAGGAGGTGCCTTCGATACGGCCGGACTTGAGAGCGGGAGAGGATGACGGAATTCCCAGTGTAGAGGTGAAATTCGTAGATATTGGGAAGAACACCAGTGGCGAAGGCGGTCATCTGGCCCGTTTCTGACGCTGAGGCGCGAAAGCGTGGGGAGCAAACAGGATTAGATACCCTGGTAGTCC</w:t>
      </w:r>
    </w:p>
    <w:p w14:paraId="26FD945B">
      <w:pPr>
        <w:rPr>
          <w:rFonts w:hint="eastAsia"/>
        </w:rPr>
      </w:pPr>
      <w:r>
        <w:rPr>
          <w:rFonts w:hint="eastAsia"/>
        </w:rPr>
        <w:t>&gt;OTU005185</w:t>
      </w:r>
    </w:p>
    <w:p w14:paraId="580C4F8A">
      <w:pPr>
        <w:rPr>
          <w:rFonts w:hint="eastAsia"/>
        </w:rPr>
      </w:pPr>
      <w:r>
        <w:rPr>
          <w:rFonts w:hint="eastAsia"/>
        </w:rPr>
        <w:t>CCTACGGGGGGCAGCAGTCGGGAATCTTGGGCAATGGGCGCAAGCCTGACCCAGCGACGCCGCGTGAGGGATGAAGGCCTTCGGGTCGTAAACCTCTGTCAGGAGGGAAGAACGGCCGCGAGGTGAACAATCTCGCAGTCTGACGGTACCTCCGAAGGAAGCGCCGGCTAACTCCGTGCCAGCAGCCGCGGTAATACGGGGGGGGCAAGCGTTGTTCGGAATTACTGGGCGTAAAGCGCGTGTAGGCGGCTCTTCAAGTCGAGTGTGAAAGCTCCAGGCTTAACCTGGGAATTGCGCTCGATACTGTTGAGCTAGAGTGTGGAAGGGGCTACTGGAATTCCGTGTGTAGCGGTGAAATGCGTAGATATACGGAGGAACACCTGCGGCGAAGGCGGGTAGCTGGGCCAACACTGACGCTGAGACGCGAAAGCTAGGGGAGCAAACGGGATTAGATACCCGAGTAGTCC</w:t>
      </w:r>
    </w:p>
    <w:p w14:paraId="5DDE899C">
      <w:pPr>
        <w:rPr>
          <w:rFonts w:hint="eastAsia"/>
        </w:rPr>
      </w:pPr>
      <w:r>
        <w:rPr>
          <w:rFonts w:hint="eastAsia"/>
        </w:rPr>
        <w:t>&gt;OTU005186</w:t>
      </w:r>
    </w:p>
    <w:p w14:paraId="557BB3E6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GGCCACTCGGGTTAATACCCCAGAGGGTGACGGTACCTCCAGAAGAAGCCCCGGCTAACTACGTGCCAGCAGCCGCGGTAATACGTAGGGGGCAAGCGTTGTCCGGAATCATTGGGCGTAAAGAGCGTGTAGGCGGGAAGGTAAGTCGGGCGTGAAATCCCCAAGCTCAACTTGGGAACTGCACTCGAAACTACTTTTCTTGAGTGTCGGAGAGGAAAGCGGAATACCTGGTGTAGAGGTGAAATTCGTAGATATCAGGTGGAACACCAGTGGCGAAGGCGGCTTTCTGGACGACTACTGACGCTGAGACGCGAAAGCGTGGGGAGCAAACAGGATTAGATACCCGTGTAGTCC</w:t>
      </w:r>
    </w:p>
    <w:p w14:paraId="175EAA8C">
      <w:pPr>
        <w:rPr>
          <w:rFonts w:hint="eastAsia"/>
        </w:rPr>
      </w:pPr>
      <w:r>
        <w:rPr>
          <w:rFonts w:hint="eastAsia"/>
        </w:rPr>
        <w:t>&gt;OTU005187</w:t>
      </w:r>
    </w:p>
    <w:p w14:paraId="4DCA2822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CCTTCGGGTCGTAAAGCTCTGTTGTTAGGGAAGAACAAGTACGAGAGTAACTGCTCGTACCTTGACGGTACCTAACCAGAAAGCCACGGCTAACTACGTGCCAGCAGCCGCGGTAATACGTAGGTGGCAAGCGTTGTCCGGAATTATTGGGCGTAAAGCGCGCGCAGGCGGCTGTCTACGTCCGGGGTGAAAGCCCAGAGCTCAACTCTGGGATTGCCTTGGATACGGGACAGCTTGAGGATCGGAGAGGCAAGGGGAATTCCACGTGTAGCGGTGAAATGCGTAGAGATGTGGAGGAACACCAATGGCGAAGGCAGCCTCCTGGGCCAACACTGACGCTCATGCACGAAAGCGTGGGGAGCAAACAGGATTAGATACCCCGTAGTCC</w:t>
      </w:r>
    </w:p>
    <w:p w14:paraId="634B298D">
      <w:pPr>
        <w:rPr>
          <w:rFonts w:hint="eastAsia"/>
        </w:rPr>
      </w:pPr>
      <w:r>
        <w:rPr>
          <w:rFonts w:hint="eastAsia"/>
        </w:rPr>
        <w:t>&gt;OTU005188</w:t>
      </w:r>
    </w:p>
    <w:p w14:paraId="5EF0C11E">
      <w:pPr>
        <w:rPr>
          <w:rFonts w:hint="eastAsia"/>
        </w:rPr>
      </w:pPr>
      <w:r>
        <w:rPr>
          <w:rFonts w:hint="eastAsia"/>
        </w:rPr>
        <w:t>CCTACGGGAGGCAGCAGTCGAGGATCTTCGGCAATGGGCGCAAGCCTGACCGAGCGACGCCGCGTGCGCGACGAAGGCCTTCGGGTTGTAAAGCGCTGTCGGGGGGGAGGAAAGCCCCACAAGGGCCTGACCGACCCCCGGAGGAAGCACGGGCTAAGTTCGTGCCAGCAGCCGCGGTAAGACGAACCGTGCGAACGTTGTTCGGAATCACTGGGCTTAAAGGGCGCGTAGGCGGGCGTGCGAGTCAGGGGTGAAATCCCCCGGCCCAACCGGGGCAGGGCCTCTGATACCGCACGCCTCGAGGGAGGTAGGGGCGGCTGGAACTTCCGGTGGAGCGGTGAAATGCGTTGATATCATTAGGAACACCGGTGGCGAAGGCGGCTTACTGGGTCTTTTCTGACGCTGAGGCGCGAAAGCCAGGGGAGCGAACGGGATTAGATACCCTGGTAGTCC</w:t>
      </w:r>
    </w:p>
    <w:p w14:paraId="21077B7F">
      <w:pPr>
        <w:rPr>
          <w:rFonts w:hint="eastAsia"/>
        </w:rPr>
      </w:pPr>
      <w:r>
        <w:rPr>
          <w:rFonts w:hint="eastAsia"/>
        </w:rPr>
        <w:t>&gt;OTU005189</w:t>
      </w:r>
    </w:p>
    <w:p w14:paraId="096AC067">
      <w:pPr>
        <w:rPr>
          <w:rFonts w:hint="eastAsia"/>
        </w:rPr>
      </w:pPr>
      <w:r>
        <w:rPr>
          <w:rFonts w:hint="eastAsia"/>
        </w:rPr>
        <w:t>CCTACGGGTGGCTGCAGTAACGAATCTTCCCCAATGCACGAAAGTGTGAGGGAGCGACGCCGCGTGTGGGACGAAGTCCTTCGGGATGTAAACCACTGTCAGGGGTTACCAAGTTCTGAGGAGCCCCAGAGGAAGTGGCGGCTAACTCTGTGCCAGCAGCCGCGGTAAGACAGAGGCCACGAGCGTTAGGCGGAATCACTGGGCGTAAAGGGCGCGTAGGCGGCCTGCTAAGTCGAACGTGAAATCCCTGGGCTCAACCCAGGAACTGCGTTCGATACTGGCTGGCTTGAATTCGGGAGAGGGATGCGGAATTCCAGGTGTAGCGGTGAAATGCGCAGATATCTGGAGGAACACCAGCGGCGAAGGCGGCGATCTGGGCCAGCACTGACACTGAGGAGCGAAAGCGTGGGGAGCGAACAGGATTAGATACCCCAGTAGTCC</w:t>
      </w:r>
    </w:p>
    <w:p w14:paraId="7E55CB5F">
      <w:pPr>
        <w:rPr>
          <w:rFonts w:hint="eastAsia"/>
        </w:rPr>
      </w:pPr>
      <w:r>
        <w:rPr>
          <w:rFonts w:hint="eastAsia"/>
        </w:rPr>
        <w:t>&gt;OTU005190</w:t>
      </w:r>
    </w:p>
    <w:p w14:paraId="5D33F3A5">
      <w:pPr>
        <w:rPr>
          <w:rFonts w:hint="eastAsia"/>
        </w:rPr>
      </w:pPr>
      <w:r>
        <w:rPr>
          <w:rFonts w:hint="eastAsia"/>
        </w:rPr>
        <w:t>CCTACGGGTGGCTGCAGTAAGGAATCTTCCGCAATGGGCGCAAGCCTGACGGAGCAACGCCGCGTGCGGGATGACGCCTTTCGGGGTGTAAACCGCTTTTCGGGGGGAAGAAGGTTGGTCCGCGAGGATCGACTTGACGGTACCCCCGGAAGAAGGTCCGGCCAACTACGTGCCAGCAGCCGCGGTAATACGTAGGGTGCAAGCGTTAATCGGAATTACTGGGCGTAAAGGGCGCGTAGGCGGCCTGCTAAGTCGAACGTGAAATCCCTGGGCTCAACCCAGGAACTGCGTCCGATACTGGTTGGCTTGAATCCGGGAGAGGGATGTGGAATTCCAGGTGTAGCGGTGAAATGCGTAGATATCTGGAGGAATACCAGTGGCGAAAGCGGCACCCTAGCGTTGTTCTGACGCTCATGTGCGAAAGCGTGGGGAGCGAACGGGATTAGATACCCGTGTAGTCC</w:t>
      </w:r>
    </w:p>
    <w:p w14:paraId="6BE7A142">
      <w:pPr>
        <w:rPr>
          <w:rFonts w:hint="eastAsia"/>
        </w:rPr>
      </w:pPr>
      <w:r>
        <w:rPr>
          <w:rFonts w:hint="eastAsia"/>
        </w:rPr>
        <w:t>&gt;OTU005191</w:t>
      </w:r>
    </w:p>
    <w:p w14:paraId="6C7962D0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TGTAAACCCCTTTCAGGAGGGACGAAGCCCGGGCGGTGAACAGCCGACTCGGGTGACGGTACCTCCACAAGAAGCCCCGGCTAACTACGTGCCAGCAGCCGCGGTAATACGTAGGGGGCAAGCGTTGTCCGGAATCATTGGGCGTAAAGGGCGTGTAGGCGGTTTCGCAAGTCAGATGTGAAAGCCCGGGGCTTAACTCCGGAAGTGCATTTGAAACTGCGAGGCTTGAGTGCTGTAGAGGATGGCGGAATACCCAGTGGAGAGGTGAAATTCGTAGATATCGGGAGGAACACCAGAGGCGAAGGCGGCCACCTGGACGGACACTGACGCTGAGACGCGAAAGCGTGGGGAGCAAACAGGATTAGATACCCCTGTAGTCC</w:t>
      </w:r>
    </w:p>
    <w:p w14:paraId="3B4FDC51">
      <w:pPr>
        <w:rPr>
          <w:rFonts w:hint="eastAsia"/>
        </w:rPr>
      </w:pPr>
      <w:r>
        <w:rPr>
          <w:rFonts w:hint="eastAsia"/>
        </w:rPr>
        <w:t>&gt;OTU005192</w:t>
      </w:r>
    </w:p>
    <w:p w14:paraId="4BB64E7F">
      <w:pPr>
        <w:rPr>
          <w:rFonts w:hint="eastAsia"/>
        </w:rPr>
      </w:pPr>
      <w:r>
        <w:rPr>
          <w:rFonts w:hint="eastAsia"/>
        </w:rPr>
        <w:t>CCTACGGGTGGCTGCAGTGGGGAATCTTGCGCAATGGACGAAAGTCTGACGCAGCGACGCCGCGTGGGGGATGAAGGCTTTCGGGTTGTAAACCCCTGTTGCCCGGGACGAACTTCTCTATTCGTAGAGATTGACGGTACCGGGTGAGGAAGCACCGGCTAACTCTGTGCCAGCAGCCGCGGTAATACAGAGGGTGCGAGCGTTGTCCGGAATCACTGGGCGTAAAGGGCGCGTAGGTGGCGCGACAAGTCAGTGGTGAAAGCTCGACGCTTAACGTCGAGTCGGCCACTGATACTGTTGGGCTTGAGCACTGTAGAGGCTAATGGAATTCCGGGTGTAGCGGTGGAATGCGTAGAGATCCGGAAGAACACCGGTGGCGAAGGCGGTTAGCTGGGCAGTTGCTGACACTGAGGCGCGACAGCGTGGGGAGCAAACAGGATTAGATACCCCAGTAGTCC</w:t>
      </w:r>
    </w:p>
    <w:p w14:paraId="3A8C39E0">
      <w:pPr>
        <w:rPr>
          <w:rFonts w:hint="eastAsia"/>
        </w:rPr>
      </w:pPr>
      <w:r>
        <w:rPr>
          <w:rFonts w:hint="eastAsia"/>
        </w:rPr>
        <w:t>&gt;OTU005193</w:t>
      </w:r>
    </w:p>
    <w:p w14:paraId="3430B40F">
      <w:pPr>
        <w:rPr>
          <w:rFonts w:hint="eastAsia"/>
        </w:rPr>
      </w:pPr>
      <w:r>
        <w:rPr>
          <w:rFonts w:hint="eastAsia"/>
        </w:rPr>
        <w:t>CCTACGGGGGGCAGCAGTGGGGAATATTGGTCAATGGGCGAAAGCCTGAACCAGCAATGCCGCGTGAGTGATGAAGGCCTTCGGGTTGTAAAGCTCTGTCAGTGGGAACGAATAAGCCGTTTAATACACGGTGGTGACGGTACCCACAAAGGAAGCACCGGCTAACTCTGTGCCAGCAGCCGCGGTAATACAGAGGGTGCAAGCGTTGTCCGGAATTATTGGGCGTAAAGCGCGCGCAGGCGGTCAATTAAGTCTGGTGTTTAAGGCTGTGGCTCAACCACAGTTCGCACTGGAAACTGGTTGACTTGAGTACAGAAGAGGAAAGTGGAATTCCACGTGTAGCGGTGAAATGCGTAGAGATGTGGAGGAACACCAGTGGCGAAGGCGACTTTCTGGGCTGTAACTGACGCTGAGGCGCGAAAGCGTGGGGAGCAAACAGGATTAGATACCCCGGTAGTCC</w:t>
      </w:r>
    </w:p>
    <w:p w14:paraId="541F6C3C">
      <w:pPr>
        <w:rPr>
          <w:rFonts w:hint="eastAsia"/>
        </w:rPr>
      </w:pPr>
      <w:r>
        <w:rPr>
          <w:rFonts w:hint="eastAsia"/>
        </w:rPr>
        <w:t>&gt;OTU005194</w:t>
      </w:r>
    </w:p>
    <w:p w14:paraId="63E794DF">
      <w:pPr>
        <w:rPr>
          <w:rFonts w:hint="eastAsia"/>
        </w:rPr>
      </w:pPr>
      <w:r>
        <w:rPr>
          <w:rFonts w:hint="eastAsia"/>
        </w:rPr>
        <w:t>CCTACGGGTGGCTGCAGTAAGGAATATTGGACAATGGGCGCAAGCCTGATCCAGCCATGCCGCGTGAGTGAAGAAGGCCTTCGGGTTGTAAAGCTCTTTCAGGTGCGAAGATAATGACGGTAACACCAGAAGAAGCCCCGGCTAAATTCGTGCCAGCAGCCGCGGTAATACGAATGGGGCAAGCGTTGTTCGGAATCACTGGGCTTAAAGCGTGCGCAGGCGGCTATGAAAGTCAGGAGTGAAATCCCCGGGCTCAACCCGGGAATTGCTTTTGAAACTCCATAGCTAGAATCCTGGAGAGGTTAGCAGAATTCCGAGTGTAGAGGTGAAATTCGCAGATATTCGGAGGAATACCAATGGCGTAGGCAGCTAACTGGACAGGCATTGACGCTCAGGCACGAAAGCGTGGGGAGCAAACAGGATTAGATACCCCAGTAGTCC</w:t>
      </w:r>
    </w:p>
    <w:p w14:paraId="41127327">
      <w:pPr>
        <w:rPr>
          <w:rFonts w:hint="eastAsia"/>
        </w:rPr>
      </w:pPr>
      <w:r>
        <w:rPr>
          <w:rFonts w:hint="eastAsia"/>
        </w:rPr>
        <w:t>&gt;OTU005195</w:t>
      </w:r>
    </w:p>
    <w:p w14:paraId="1C914030">
      <w:pPr>
        <w:rPr>
          <w:rFonts w:hint="eastAsia"/>
        </w:rPr>
      </w:pPr>
      <w:r>
        <w:rPr>
          <w:rFonts w:hint="eastAsia"/>
        </w:rPr>
        <w:t>CCTACGGGGGGCTGCAGTGAGGAATATTGCGCAATGGGCGAAAGCCTGACGCAGCGACGCCGCGTGCGGGATGACGGCCTTCGGGTTGTAAACCGCTGTCAGTAGGGAAGAGAATGGACGGTACCTACTGAGGAAGCTTCGGCTAACTACGTGCCAGCAGCCGCGGTAAGACGTAGGGAGCAAGCGTTGTTCGGAATTACTGGGCGTAAAGGGTGCGCAGGCCGCGCGGGCAGTCAAATGTGTAATCCAGGGGCTCAACCCCTGAACTGCGCTTGATACTTCCGCGCTCGAGCTTTGGAGAGGAGTCTGGAATTCTCGGTGTAGCAGTGAAATGCGTGGATATCGAGAGGAACACCAGTAGCGAAGGCGGTTCTCTGGGCCGGCACTGACGCTGAGGAGCGAAAGCGTGGGGAGCAAACAGGATTAGATACCCTAGTAGTCC</w:t>
      </w:r>
    </w:p>
    <w:p w14:paraId="21D8D776">
      <w:pPr>
        <w:rPr>
          <w:rFonts w:hint="eastAsia"/>
        </w:rPr>
      </w:pPr>
      <w:r>
        <w:rPr>
          <w:rFonts w:hint="eastAsia"/>
        </w:rPr>
        <w:t>&gt;OTU005196</w:t>
      </w:r>
    </w:p>
    <w:p w14:paraId="7182D44A">
      <w:pPr>
        <w:rPr>
          <w:rFonts w:hint="eastAsia"/>
        </w:rPr>
      </w:pPr>
      <w:r>
        <w:rPr>
          <w:rFonts w:hint="eastAsia"/>
        </w:rPr>
        <w:t>CCTACGGGAGGCTGCAGTAACGAATCTTCCACAATGGGCGAAAGCCTGATGGAGCAATGCCGCGTGCGGGATGAAGCCCTTCGGGGTGTAAACCGCTGTCAGGGGTCACCAACACAATGAGGAGCCCCAAAGGAAGGGCCGGCTAACTCTGTGCCAGCAGCCGCGGTAATACGGGGGGAGCAAGCGTTGTTCGGATTTACTGGGCGTAAAGGGCGCGTAGGCGGCGCAACAAGTCACTTGTGAAATCTCCGGGCTTAACCCGGAGCGGTCAAGTGATACTGTCGTGCTAGAGTGCGGAAGGGGCAACTGGAATTCTCGGTGTAGCGGTGAAATGCGTAGATATCGAGAGGAACACCTGCGGCGAAGGCGGGTGGCTGGGCCGACACTGACGCTGAGGCGCGAAAGCCAGGGGAGCGAACGGGATTAGATACCCCGGTAGTCC</w:t>
      </w:r>
    </w:p>
    <w:p w14:paraId="3B72176E">
      <w:pPr>
        <w:rPr>
          <w:rFonts w:hint="eastAsia"/>
        </w:rPr>
      </w:pPr>
      <w:r>
        <w:rPr>
          <w:rFonts w:hint="eastAsia"/>
        </w:rPr>
        <w:t>&gt;OTU005197</w:t>
      </w:r>
    </w:p>
    <w:p w14:paraId="3EDFDDF2">
      <w:pPr>
        <w:rPr>
          <w:rFonts w:hint="eastAsia"/>
        </w:rPr>
      </w:pPr>
      <w:r>
        <w:rPr>
          <w:rFonts w:hint="eastAsia"/>
        </w:rPr>
        <w:t>CCTACGGGGGGCTGCAGTAAGGAATATTGGTCAATGGACGCAAGTCTGAACCAGCCATGCCGCGTGAGGGAAGAAGGTTTTCGGATTGTAAACCTCTGTCCTTGGGGACGAAAAAAATGACGGTACCCGAGGAGGAAGCCCCGGCTAACTACGTGCCAGCAGCCGCGGTAATACGTAGGTGGCAAGCGTTGTCCGGAATTATTGGGCGTAAAGCGCGCGCAGGCGGTCTATTAAGTCTGATGTGAAAGCCCCCGGCTCAACCGGGGAGGGTCATTGGAAACTGGGAGACTTGAGTGCAGAAGAGAAGAGCGGAATTCCACGTGTAGCGGTGAAATGCGTAGAGATGTGGAGGAACACCAGTGGCGAAGGCGGCTCTTTGGTCTGTAACTGACGCTGAGGCGCGAAAGCGTGGGGAGCAAACAGGATTAGATACCCGTGTAGTCC</w:t>
      </w:r>
    </w:p>
    <w:p w14:paraId="2B4848CE">
      <w:pPr>
        <w:rPr>
          <w:rFonts w:hint="eastAsia"/>
        </w:rPr>
      </w:pPr>
      <w:r>
        <w:rPr>
          <w:rFonts w:hint="eastAsia"/>
        </w:rPr>
        <w:t>&gt;OTU005198</w:t>
      </w:r>
    </w:p>
    <w:p w14:paraId="68FA02C0">
      <w:pPr>
        <w:rPr>
          <w:rFonts w:hint="eastAsia"/>
        </w:rPr>
      </w:pPr>
      <w:r>
        <w:rPr>
          <w:rFonts w:hint="eastAsia"/>
        </w:rPr>
        <w:t>CCTACGGGGGGCTGCAGTGGGGAATCTTGCGCAATGGGCGAAAGCCTGACGCAGCGACGCCGCGTGAGCGATGAAGGCCTTCGGGTTGTAAAGCTCTGTGGGGAGAGACGAATAAGGTGCAGCTAATACCTGCATCGATGACGGTATCTCCTTAGCAAGCACCGGCTAACTCTGTGCCAGCAGCCGCGGTAAGACGTAGGGCGCGAGCGTTGTCCGGAATTATTGGGCGTAAAGCGCGCGCAGGCGGTTATGTAAGTCTGATGTTAAAGCCCGGGGCTCAACCTCGGTCCGCATTGGAAACTGCGTAGCTTGAGTGCAGAAGAGGTAGGCGGAATGGACGGTGTAGCGGTGAAATGCGTAGATATCGGAAGGAACACCAGTGGCGAAAGCGGCTTCCTGGTCCAGCACCGACGTTCAGGCACGAAAGCGTGGGGAGCAAACAGGATTAGATACCCGGGTAGTCC</w:t>
      </w:r>
    </w:p>
    <w:p w14:paraId="675AC94D">
      <w:pPr>
        <w:rPr>
          <w:rFonts w:hint="eastAsia"/>
        </w:rPr>
      </w:pPr>
      <w:r>
        <w:rPr>
          <w:rFonts w:hint="eastAsia"/>
        </w:rPr>
        <w:t>&gt;OTU005199</w:t>
      </w:r>
    </w:p>
    <w:p w14:paraId="33C9BE86">
      <w:pPr>
        <w:rPr>
          <w:rFonts w:hint="eastAsia"/>
        </w:rPr>
      </w:pPr>
      <w:r>
        <w:rPr>
          <w:rFonts w:hint="eastAsia"/>
        </w:rPr>
        <w:t>CCTACGGGAGGCTGCAGTAACGAATATTGGGCAATGGGCGAAAGCCTGACCCAGCGACGCCGCGTGTGGGAAGAAGTTCTTCGGAATGTAAACCACTGTCAGGGATTACCAAGCGAGTCTGTCTAATAAGCAGATGAGTTGAGGAGTCCCAGAGGAAGCCACGGCTAACTTCGTGCCAGCAGCCGCGGTAATACGAAGGGGGCTAGCGTTGCTCGGAATTACTGGGCGTAAAGCGCGCGTAGGCGGCTTTGCAAGCCGGATGTGAAATCCCCGGGCTTAACCTGGGAACTGCATTCGGGACTGCATTGCTAGAGTATGGGAGAGGGAAGTGGAATTTCAGGTGTAGCGGTGAAATGCGTAGATATCTGAAGGAACATCAGTGGCGAAAGCGACTTCCTGGACCAATACTGACGCTCATGTGCGAAAGCGTGGGGAGCAAACAGGATTAGATACCCCGGTAGTCC</w:t>
      </w:r>
    </w:p>
    <w:p w14:paraId="7A8D12F2">
      <w:pPr>
        <w:rPr>
          <w:rFonts w:hint="eastAsia"/>
        </w:rPr>
      </w:pPr>
      <w:r>
        <w:rPr>
          <w:rFonts w:hint="eastAsia"/>
        </w:rPr>
        <w:t>&gt;OTU005200</w:t>
      </w:r>
    </w:p>
    <w:p w14:paraId="5E34EE17">
      <w:pPr>
        <w:rPr>
          <w:rFonts w:hint="eastAsia"/>
        </w:rPr>
      </w:pPr>
      <w:r>
        <w:rPr>
          <w:rFonts w:hint="eastAsia"/>
        </w:rPr>
        <w:t>CCTACGGGGGGCTGCAGCAAGGAATCTTCCGCAATGGGCGCAAGCCTGACGGAGCAACGCCGCGTGGAGGACGACGGCCTTCGGGTTGTAAACCCCTTTCAGCAGGGACGAAACTGACGGTACCTGCAGAAGAAGCCCCGGCTAACTACGTGCCAGCAGCCGCGGTAATACGTAGGGGGCAAGCGTTGTCCGGATTTATTGGGCGTAAAGAGCGTGTAGGCGGCCAGACAGGTCCGTTGTGAAAACTAGAGGCTTAACCTCTAGACGTCGATGGAAACCGTTTGGCTAGAGTCCGGAAGAGGAGAATGGAATTCCTGGTGTAGCGGTGAAATGCGCAGATATCAGGAAGAACACCCGTGGCTAAGGCGGTTCTCTAGTACGGTACTGACGCTGAGACGCGAAAGCGTGGGGAGCGAACAGGATTAGATACCCCAGTAGTCC</w:t>
      </w:r>
    </w:p>
    <w:p w14:paraId="65D71B01">
      <w:pPr>
        <w:rPr>
          <w:rFonts w:hint="eastAsia"/>
        </w:rPr>
      </w:pPr>
      <w:r>
        <w:rPr>
          <w:rFonts w:hint="eastAsia"/>
        </w:rPr>
        <w:t>&gt;OTU005201</w:t>
      </w:r>
    </w:p>
    <w:p w14:paraId="7ED7BFB9">
      <w:pPr>
        <w:rPr>
          <w:rFonts w:hint="eastAsia"/>
        </w:rPr>
      </w:pPr>
      <w:r>
        <w:rPr>
          <w:rFonts w:hint="eastAsia"/>
        </w:rPr>
        <w:t>CCTACGGGGGGCTGCAGCTAGGAATCTTGCGCAATGGGCGAAAGCCTGACGCAGCAACGCCGCGTGGGGGATGACTGCCTTCGGGTTGTAAACCCCTTTCAGCAGGGACGAAAACAGACGGTACCTGCAGAAGAAGCGCCGGCCAACTACGTGCCAGCAGCCGCGGTAAGACGTAGGGCGCGAGCGTTGTCCGGATTTATTGGGCGTAAAGAGCGTGTAGGCGGCCAGGTAGGTCCGCTGTGAAAACTCGAGGCTCAACCTCGAGAGGTCGGTGGAAACCATCTGGCTAGAGTCCGGAAGAGGAGAGTGGAATTCCCGGTGTAGCGGTGAAATGCGCAGATATCGGGAAGAACACCCGTGGCGAAGGCGGCTCTCTGGGACGGTACTGACGCTGAGACGCGAAAGCGTGGGGAGCGAACAGGATTAGATACCCCTGTAGTCC</w:t>
      </w:r>
    </w:p>
    <w:p w14:paraId="442A2B08">
      <w:pPr>
        <w:rPr>
          <w:rFonts w:hint="eastAsia"/>
        </w:rPr>
      </w:pPr>
      <w:r>
        <w:rPr>
          <w:rFonts w:hint="eastAsia"/>
        </w:rPr>
        <w:t>&gt;OTU005202</w:t>
      </w:r>
    </w:p>
    <w:p w14:paraId="4C3727D7">
      <w:pPr>
        <w:rPr>
          <w:rFonts w:hint="eastAsia"/>
        </w:rPr>
      </w:pPr>
      <w:r>
        <w:rPr>
          <w:rFonts w:hint="eastAsia"/>
        </w:rPr>
        <w:t>CCTACGGGAGGCTGCAGTCGAGAATTTTTCTCAATGGGCGAAAGCCTGAAGGAGCGACGCCGCGTGGGGGATGAAGGGCTTCGGTCCGTAAACCCCTGTCATTTGCGAACAAACCTTATGATTGAACATTTCATGAGCTGATTGTAGCGAAAGAGGAAGGGACGGCTAACTCTGTGCCAGCAGCCGCGGTAATACAGAGGTCCCGAGCGTTGTTCGGATTCACTGGGCGTAAAGGGTGCGCAGGTGGCATGGCAAGTTTGATGTGAAAGCTTCGGGCTTAACCCGGAAATGGCATTGAATACTGCTGTGCTGGAGGATTGGAGGGGGGACTGGAATTCTTGGTGTAGCAGTGAAATGCGTAGAGATCAGAAGGAACATCCGTGGCGAAGGCGGCATCCTGGGCCAACACTGACACTGAGGCACGAAAGCGTGGGGAGCAAACAGGATTAGATACCCGGGTAGTCC</w:t>
      </w:r>
    </w:p>
    <w:p w14:paraId="7C2D5E89">
      <w:pPr>
        <w:rPr>
          <w:rFonts w:hint="eastAsia"/>
        </w:rPr>
      </w:pPr>
      <w:r>
        <w:rPr>
          <w:rFonts w:hint="eastAsia"/>
        </w:rPr>
        <w:t>&gt;OTU005203</w:t>
      </w:r>
    </w:p>
    <w:p w14:paraId="38176E05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ACCGGGACGAAAACCCGTTGGCTAACATCCAACGGCTTGACGGTACCGGGAGAAGAAGCACCGGCTAACTCTGTGCCAGCAGCCGCGGTAATACGTAGGGTGCGAGCGTTAATCGGAATTACTGGGCGTAAAGGGCGCGTAGGCGGCTTGGCAAGTCGCATGTGAAGGACCAGGGCTCAACCCTGGGGGGTCATGCGAAACTGTCTGGCTTGAGTGCAGTAGAGGTAAGCGGAATTCCTGGTGTAGCGGTAAAATGCGTAGAGATCAGGAGGAACACCGGTGGCGAAGGCGGCCACCTGGACGGATACTGACGCTGAGACGCGAAAGCGTGGGTAGCAAACAGGATTAGATACCCGTGTAGTCC</w:t>
      </w:r>
    </w:p>
    <w:p w14:paraId="4867B571">
      <w:pPr>
        <w:rPr>
          <w:rFonts w:hint="eastAsia"/>
        </w:rPr>
      </w:pPr>
      <w:r>
        <w:rPr>
          <w:rFonts w:hint="eastAsia"/>
        </w:rPr>
        <w:t>&gt;OTU005204</w:t>
      </w:r>
    </w:p>
    <w:p w14:paraId="5A521C27">
      <w:pPr>
        <w:rPr>
          <w:rFonts w:hint="eastAsia"/>
        </w:rPr>
      </w:pPr>
      <w:r>
        <w:rPr>
          <w:rFonts w:hint="eastAsia"/>
        </w:rPr>
        <w:t>CCTACGGGCGGCTGCAGTAGGGAATATTGCACAATGGGCGGAAGCCTGATGCAGCGACGCCGCGTGAGGGATGACGGCCTTCGGGTTGTAAACCTCTTTCAGCAGGGACGAAGCGCAAGTGACGGTACCTGCAGAAGAAGCGCCGGCCAACTACGTGCCAGCAGCCGCGGTAATACGAATCGTCCAAACGTTACTCGGAATCACTGGGCTTAAAGGGTGCGTAGGCCGCTCGGAGGGTGGGATGTGAAATCCCCCAGCTCAACTGGGGAATAGCGTCCCAAACCGCCGGGCTTGAGGGAGACAGAGGTGAGCGGAACTGATGGTGGAGCGGTGAAATGCGTAGAGATGGGGGAGAACACTCGTGGCGAAGGCGGCCAGCTGGACCAGTTCTGACGCTGAGACGCGAAAGCGTGGGGAGCAAACAGGATTAGATACCCGGGTAGTCC</w:t>
      </w:r>
    </w:p>
    <w:p w14:paraId="06B910AE">
      <w:pPr>
        <w:rPr>
          <w:rFonts w:hint="eastAsia"/>
        </w:rPr>
      </w:pPr>
      <w:r>
        <w:rPr>
          <w:rFonts w:hint="eastAsia"/>
        </w:rPr>
        <w:t>&gt;OTU005205</w:t>
      </w:r>
    </w:p>
    <w:p w14:paraId="6CA3350E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CTCGACCTAACACGTCGAGGTGTGACGGTACCGGGTGAGGAAGCCCCGGCTAACTCTGTGCCAGCAGCCGCGGTAATACAGAGGGTGCAAGCGTTGTTCGGAATTATTGGGCGTAAAGCGCGTGTAGGCGGCTTTGCAAGTCTGGTGTGAAAGCCCAGGGCTCAGCTCTGGAAGTGCACTAGAAACTGGGGAGCTTGAGTACCGGAGGGGAGAGTGGAATTCCAGGTGTAGCGGTGAAATGCGTAGATATCGAGAGGAACACCTGCGGCGAAGGCGGCTCGCTGGGCCGTTCCTGACGCTGAGACGCGAAAGCTAGGGGAGCGAACAGGATTAGATACCCGTGTAGTCC</w:t>
      </w:r>
    </w:p>
    <w:p w14:paraId="6936622C">
      <w:pPr>
        <w:rPr>
          <w:rFonts w:hint="eastAsia"/>
        </w:rPr>
      </w:pPr>
      <w:r>
        <w:rPr>
          <w:rFonts w:hint="eastAsia"/>
        </w:rPr>
        <w:t>&gt;OTU005206</w:t>
      </w:r>
    </w:p>
    <w:p w14:paraId="188D5936">
      <w:pPr>
        <w:rPr>
          <w:rFonts w:hint="eastAsia"/>
        </w:rPr>
      </w:pPr>
      <w:r>
        <w:rPr>
          <w:rFonts w:hint="eastAsia"/>
        </w:rPr>
        <w:t>CCTACGGGAGGCAGCAGGCGCGAAAACTTTACAATGCGGGAAACCGTGATAAGGGGACACCGAGTGCCAGCATCATATGTTGGCTGTCCAGATGTGTAAAATACATCTGTTAGCAAGGGCCGGGCAAGACCGGTGCCAGCCGCCGCGGTAACACCGGCGGCCCGAGTGGTGATCGTGATTATTGGGTCTAAAGGGTCCGTAGCCGGTTTGGTCAGTCCTCCGGGAAATCTGACGGCTCAACCGTTAGGCTTTCGGTGGATACTGCCAGACTTGGAACCGGGAGAGGTAAGAGGTACTACAGGGGTAGGAGTGAAATCTTGTAATCCCTGTGAGACCACCTGTGGCGAAGGCGTCTTACCAGAACGGGTTCGACGGTGAGGGACGAAAGCTGGGGGCACGAACCGGATTAGATACCCCTGTAGTCC</w:t>
      </w:r>
    </w:p>
    <w:p w14:paraId="4AFA392F">
      <w:pPr>
        <w:rPr>
          <w:rFonts w:hint="eastAsia"/>
        </w:rPr>
      </w:pPr>
      <w:r>
        <w:rPr>
          <w:rFonts w:hint="eastAsia"/>
        </w:rPr>
        <w:t>&gt;OTU005207</w:t>
      </w:r>
    </w:p>
    <w:p w14:paraId="65EF6B6D">
      <w:pPr>
        <w:rPr>
          <w:rFonts w:hint="eastAsia"/>
        </w:rPr>
      </w:pPr>
      <w:r>
        <w:rPr>
          <w:rFonts w:hint="eastAsia"/>
        </w:rPr>
        <w:t>CCTACGGGGGGCAGCAGTAGGGAATCTTCCGCAATGGGCGAAAGCCTGACGGAGCAACGCCGCGTGAGTGATGAAGGTTTTCGGATCGTAAAGCTCTGTTGCCAGGGAAGAACGGTTGGGAGAGTAACTGCTCCTGATATGACGGTACCTGAGAAGAAAGCCCCGGCTAACTACGTGCCAGCAGCCGCGGTAATACGTAGGGGGCAAGCGTTGCTCGGAATCACTGGGCGTAAAGGGCGCGTAGGCGGCCAATCAAGTCGGGGGTGAAAGCCTGTGGCTCAACCACAGAATTGCCTTCGATACTGTTTGGCTCGAGACCGGAAGAGGTAAGTGGAACTGCGAGTGTAGAGGTGAAATTCGTAGATATCGGGAGGAACACCAGTGGCGAAGGCGCTGACCTGGACGATGATTGACGCTGAGGCGCGAAAGCGTGGGGAGCAAACAGGATTAGATACCCGGGTAGTCC</w:t>
      </w:r>
    </w:p>
    <w:p w14:paraId="40557054">
      <w:pPr>
        <w:rPr>
          <w:rFonts w:hint="eastAsia"/>
        </w:rPr>
      </w:pPr>
      <w:r>
        <w:rPr>
          <w:rFonts w:hint="eastAsia"/>
        </w:rPr>
        <w:t>&gt;OTU005208</w:t>
      </w:r>
    </w:p>
    <w:p w14:paraId="250E9AA2">
      <w:pPr>
        <w:rPr>
          <w:rFonts w:hint="eastAsia"/>
        </w:rPr>
      </w:pPr>
      <w:r>
        <w:rPr>
          <w:rFonts w:hint="eastAsia"/>
        </w:rPr>
        <w:t>CCTACGGGAGGCTGCAGCAAGGAATCTTCCGCAATGGGCGCAAGCCTGACGGAGCAACGCCGCGTGGAGGACGACGGCCTTCGGGTCGTAAAGCCCTTTTGCACGGGAAGATAATGACGGTACCGTGCGAATAAGCCCCGGCCAACTACGTGCCAGCAGCCGCGGTAATACGTAGGGGGCGAGCGTTGTCCGGATTTATTGGGCGTAAAGAGCGCGTAGGCGGCTATCCACGTCGGATGTGAAAGCTCGGGGCTCAACCCTGAGAGGCCATTCGATACGGGGTAGCTAGAGGCAGCTAGGGGAGAATGGAATTCCTGGTGTAGCGGTGAAATGCGCAGATATCAGGAGGAACACCGGTGGCGAAGGCAGCTCGCTAGGACGGTACTGACGCTGAGGCGCGAAAGCGTGGGGAGCGAACAGGATTAGATACCCCTGTAGTCC</w:t>
      </w:r>
    </w:p>
    <w:p w14:paraId="55410806">
      <w:pPr>
        <w:rPr>
          <w:rFonts w:hint="eastAsia"/>
        </w:rPr>
      </w:pPr>
      <w:r>
        <w:rPr>
          <w:rFonts w:hint="eastAsia"/>
        </w:rPr>
        <w:t>&gt;OTU005209</w:t>
      </w:r>
    </w:p>
    <w:p w14:paraId="655B7174">
      <w:pPr>
        <w:rPr>
          <w:rFonts w:hint="eastAsia"/>
        </w:rPr>
      </w:pPr>
      <w:r>
        <w:rPr>
          <w:rFonts w:hint="eastAsia"/>
        </w:rPr>
        <w:t>CCTACGGGCGGCTGCAGTGGGGAATTTTGGACAATGGGGGCAACCCTGATCCAGCAATGCCGCGTGTGTGAAGAAGGCCTTCGGGTTGTAAAGCACTTTTGTCCGGAAAGAAATCGCACTGGTTAATACCTGGTGTGGATGACGGTACCGGAAGAATAAGGACCGGCTAACTACGTGCCAGCAGCCGCGGTAATACGTAGGGTGCAAGCGTTAATCGGAATTACTGGGCGTAAAGCGTGCGCAGGCGGTGATGTAAGACAGGTGTGAAATCCCCGGGCTTAACCTGGGAACTGCATTTGTGACTGCATCGCTGGAGTGCGGCAGAGGGGGATGGAATTCCGCGTGTAGCAGTGAAATGCGTAGATATTCGGAAGAACACCAGTGGCGAAGGCGACTTACTGGACGATTGTTGACGCTGAGGTGCGAAAGCGTGGGGAGCAAACAGGATTAGATACCCCAGTAGTCC</w:t>
      </w:r>
    </w:p>
    <w:p w14:paraId="6A091219">
      <w:pPr>
        <w:rPr>
          <w:rFonts w:hint="eastAsia"/>
        </w:rPr>
      </w:pPr>
      <w:r>
        <w:rPr>
          <w:rFonts w:hint="eastAsia"/>
        </w:rPr>
        <w:t>&gt;OTU005210</w:t>
      </w:r>
    </w:p>
    <w:p w14:paraId="5DEB2B7B">
      <w:pPr>
        <w:rPr>
          <w:rFonts w:hint="eastAsia"/>
        </w:rPr>
      </w:pPr>
      <w:r>
        <w:rPr>
          <w:rFonts w:hint="eastAsia"/>
        </w:rPr>
        <w:t>CCTACGGGCGGCTGCAGTAACGAATCTTCCGCAATGCACGAAAGTGTGACGGAGCGACGCCGCGTGTGGGACGAAGTCCTTCGGGATGTAAACCACTGTCAGGGGAAAGAAAGTTCTGATCTACCCCAGAGGAAGGGGCGGCTAACTCTGTGCCAGCAGCCGCGGTAATACAGAGGCCCCAAGCGTTAGGCGGAATCACTGGGCTTAAAGCGTGTGTAGGCGGGTCGTTAAGTACCTTGTGAAATCCCACGGCTCACCCGTGGAACTGCTGGGCATACTGGCGATCTTGGGCCGTTCAGGGGCGACTGGAACAAGCGGTGGAGCGGTGAAATGCGTAGATATCGCTTGGAACGCCGAAGGTGAAAACAGGTCGCTGGGGACGCGCCGACGCTGAGACACGAAAGCCAGGGGAGCAAACGGGATTAGATACCCGGGTAGTCC</w:t>
      </w:r>
    </w:p>
    <w:p w14:paraId="5B99DA8D">
      <w:pPr>
        <w:rPr>
          <w:rFonts w:hint="eastAsia"/>
        </w:rPr>
      </w:pPr>
      <w:r>
        <w:rPr>
          <w:rFonts w:hint="eastAsia"/>
        </w:rPr>
        <w:t>&gt;OTU005211</w:t>
      </w:r>
    </w:p>
    <w:p w14:paraId="6D46E75B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AGAAACCCATATTTTCTAGTGTGGTTGACGGTACCAGATGAATAAGCACCGGCTAACTCTGTGCCAGCAGCCGCGGTAATACAGAGGTCCCAAGCGTTACTGAGAATCACTGGGTTTAAAGGGTGCGTAGGTGGCGCGTTAAGTCCATTGTGAAATCCCCGGGCTCAACCCGGGAACGGCTTTGGATACTGGCGTGCTTGAGGCGAGTAGAGGTCACTGGAACTGACGGTGGAGCGGTGAAATGCGTAGATATCATCAGGAACGCCAATGGTGAAGACAGGTGACTGGGCTCGATCTGACGCTGAGGCACGAAGGCCAGGGGAGCAAACGGGATTAGATACCCCTGTAGTCC</w:t>
      </w:r>
    </w:p>
    <w:p w14:paraId="64915709">
      <w:pPr>
        <w:rPr>
          <w:rFonts w:hint="eastAsia"/>
        </w:rPr>
      </w:pPr>
      <w:r>
        <w:rPr>
          <w:rFonts w:hint="eastAsia"/>
        </w:rPr>
        <w:t>&gt;OTU005212</w:t>
      </w:r>
    </w:p>
    <w:p w14:paraId="03065ACE">
      <w:pPr>
        <w:rPr>
          <w:rFonts w:hint="eastAsia"/>
        </w:rPr>
      </w:pPr>
      <w:r>
        <w:rPr>
          <w:rFonts w:hint="eastAsia"/>
        </w:rPr>
        <w:t>CCTACGGGTGGCTGCAGTAACGAATCTTGGGCAATGCGCGAAAGCGTGACCCAGCGACGCCGCGTGCGGGATGAAGTCCTTCGGGATGTAAACCGCTGTCAGGGGTTACCAAGTTCTGAGGAACCCCAGAGGAAGTGGCGGCTAACTCTGTGCCAGCAGCCGCGGTAAGACAGAGGCCACAAGCGTTAGGCGGAATCACTGGGCTTAAAGCGTGTGTAGGCGGATCGTTAAGTGCCTTGTGAAATCCCACGGCTCACCCGTGGAACTGCTGGGCATACTGGCGATCTTGAGCCATCTAGGGGCGACTGGAACAGACGGTGGAGCGGTGAAATGCGTAGAGATGTGGAGGAACACCAGTGGCGAAAGCGGCCTTCTAGACCACAACTGACGCTCAGACGCGAAAGCTAGGGTAGCAAACGGGATTAGATACCCCAGTAGTCC</w:t>
      </w:r>
    </w:p>
    <w:p w14:paraId="54EB6F59">
      <w:pPr>
        <w:rPr>
          <w:rFonts w:hint="eastAsia"/>
        </w:rPr>
      </w:pPr>
      <w:r>
        <w:rPr>
          <w:rFonts w:hint="eastAsia"/>
        </w:rPr>
        <w:t>&gt;OTU005213</w:t>
      </w:r>
    </w:p>
    <w:p w14:paraId="38269670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GAGTAACTGTCGGTACCTTGACGGTACCTAACCAGAAAGCCACGGCTAACTACGTGCCAGCAGCCGCGGTAATACAGAGGGTGCGAGCGTTAATCGGAATTACTGGGCGTAAAGCGCACGTAGGTGGCGACGTAAGTCGGGTGTGAAAGCCCCGGGCTCAACCTGGGAATTGCATTCGAGACTGTGTTGCTGGAGTACGGAAGAGGAGGGCGGAATTCCACGTGTAGCGGTGAAATGCGTAGATATCCGTCGGAACACCGGTGGCGAAGGCGGCTTCTTGGGCCGTACCTGACGCTGAGGCGCGAAAGCTGGGGGAGCGAACGGGATTAGATACCCTTGTAGTCC</w:t>
      </w:r>
    </w:p>
    <w:p w14:paraId="3B78E4BC">
      <w:pPr>
        <w:rPr>
          <w:rFonts w:hint="eastAsia"/>
        </w:rPr>
      </w:pPr>
      <w:r>
        <w:rPr>
          <w:rFonts w:hint="eastAsia"/>
        </w:rPr>
        <w:t>&gt;OTU005214</w:t>
      </w:r>
    </w:p>
    <w:p w14:paraId="0867B7A6">
      <w:pPr>
        <w:rPr>
          <w:rFonts w:hint="eastAsia"/>
        </w:rPr>
      </w:pPr>
      <w:r>
        <w:rPr>
          <w:rFonts w:hint="eastAsia"/>
        </w:rPr>
        <w:t>CCTACGGGGGGCTGCAGTGGGGAATATTGGACAATGGGCGAAAGCCTGATCCAGCGACGCCGCGTGTGTGAAGAAGGCCTGCTGGTTGTAAAGCACTTTTAGTGGGGATGAAAAGCTCAGGGCTAATACCTCTGGGTCTTGACCTAACCCACAGAAAAAGCACCGGCTAACTCTGTGCCAGCAGCCGCGGTAATACAGAGGGTGCGAGCGTTGTTCGGAGTTACTGGGCGTAAAGGGCGTGTAGGCGGATCGCTAAGCTGGGTGTGAAAGCCTCTGGCTCAACCGGGGGAGGCCAGCCATGACTGGCCGTCTGGAGGGCGGGAGAGGGGTGTGGAATTCCGGGTGTAGTGGTGAAATGCGTAGAGATCCGGAGGAACACCAGCGGCGAAGGCGGCACCCTAGCCCGCACCTGACGCTGAGACGCGACAGCACGGGGAGCGAACGGGATTAGATACCCTGGTAGTCC</w:t>
      </w:r>
    </w:p>
    <w:p w14:paraId="56A0AB7E">
      <w:pPr>
        <w:rPr>
          <w:rFonts w:hint="eastAsia"/>
        </w:rPr>
      </w:pPr>
      <w:r>
        <w:rPr>
          <w:rFonts w:hint="eastAsia"/>
        </w:rPr>
        <w:t>&gt;OTU005215</w:t>
      </w:r>
    </w:p>
    <w:p w14:paraId="5AE37716">
      <w:pPr>
        <w:rPr>
          <w:rFonts w:hint="eastAsia"/>
        </w:rPr>
      </w:pPr>
      <w:r>
        <w:rPr>
          <w:rFonts w:hint="eastAsia"/>
        </w:rPr>
        <w:t>CCTACGGGTGGCTGCAGTGGGGAATATTGGGCAATGGGCGCAAGCCTGACCCAGCGACGCCGCGTGCGGGAGGACGCCTTTCGGGGTGTAAACCGCTGTCAGAGGGGACGAACGGCCCGGGTGGGAATACTGCCCGGGATTGACGGTACCCTCAAAGGAAGCGCCGGCTAACTCCGTGCCAGCAGCCGCGGTAATACGTAGGTGGCAAGCGTTGTCCGGAATTATTGGGCGTAAAGCGCGCGCAGGCGGTCCTTTAAGTCTGATGTGAAAGCCCACGGCTCAACCGTGGAGGGTCATTGGAAACTGGAGGACTTGAGTGCAGAAGAGGAAAGTGGAATTCCAAGTGTAGCGGTGAAATGCGTAGAGATTTGGAGGAACACCAGTTGCGAAGGCGGCTCTCTGGACTGTAACTGACACTGAGACGCGAAAGCGTGGGGAGCGAACAGGATTAGATACCCCTGTAGTCC</w:t>
      </w:r>
    </w:p>
    <w:p w14:paraId="05367E83">
      <w:pPr>
        <w:rPr>
          <w:rFonts w:hint="eastAsia"/>
        </w:rPr>
      </w:pPr>
      <w:r>
        <w:rPr>
          <w:rFonts w:hint="eastAsia"/>
        </w:rPr>
        <w:t>&gt;OTU005216</w:t>
      </w:r>
    </w:p>
    <w:p w14:paraId="0288C117">
      <w:pPr>
        <w:rPr>
          <w:rFonts w:hint="eastAsia"/>
        </w:rPr>
      </w:pPr>
      <w:r>
        <w:rPr>
          <w:rFonts w:hint="eastAsia"/>
        </w:rPr>
        <w:t>CCTACGGGTGGCTGCAGTGAGGAATATTGCGCAATGGGCGAAAGCCTGACGCAGCGACGCCGCGTGGGTGAGGAAGGCCTTCGGGTCGTAAAGCCCTTTTCTGCGTGACGAGAGAGGACGGTAGCGCAGGAACAAGTCTCGGCTAACTACGTGCCAGCAGCCGCGGTAAAACGTAGGAGGCGAGCGTTATCCGGAGTTACTGGGCGTAAAGGGCGCGTAGGTGGCAGTGCACGCGTGGGGTGAAAGTCCGGGGCTCAACCCCGGATCGGCCTTGCGGACGGCACTGCTCGAGCATGGTAGAGGCAGGTGGAATTCCGGGTGTAGCGGTGGAATGCGTAGAGATCCGGAAGAACACCGGTGGCGAAGGCGGCCTGCTGGGCCATTGCTGACACTGAGGCGCGACAGCGTGGGGAGCAAACAGGATTAGATACCCGGGTAGTCC</w:t>
      </w:r>
    </w:p>
    <w:p w14:paraId="66D305CA">
      <w:pPr>
        <w:rPr>
          <w:rFonts w:hint="eastAsia"/>
        </w:rPr>
      </w:pPr>
      <w:r>
        <w:rPr>
          <w:rFonts w:hint="eastAsia"/>
        </w:rPr>
        <w:t>&gt;OTU005217</w:t>
      </w:r>
    </w:p>
    <w:p w14:paraId="00E3E607">
      <w:pPr>
        <w:rPr>
          <w:rFonts w:hint="eastAsia"/>
        </w:rPr>
      </w:pPr>
      <w:r>
        <w:rPr>
          <w:rFonts w:hint="eastAsia"/>
        </w:rPr>
        <w:t>CCTACGGGAGGCTGCAGTAAGGAATATTGCGCAATGGGCGACAGCCTGACGCAGCGACGCCGCGTGGGGGATGAAGGTCTTCGGATTGTAAACCCCTTTCGGCAGGGAAGATGGAACGGGAAACCGTTCGGACGGTACCTGCAGAAGCAGCCACGGCTAACTTCGTGCCAGCAGCCGCGGTAATACGAAGGTGGCAAGCGTTGTTCGGATTTATTGGGCGTAAAGAGCTCGTAGGCGGCTTGTCGCGTCGACTGTGAAAACCCGCAGCTCAACTGCGGGCCTGCAGTCGATACGGGCAGGCTAGAGTTCGGTAGGGGAGACTGGAATTCCTGGTGTAGCGGTGAAATACGTAGATATCAGGAGGAATACCGGTGGCGAAGGCGGCTACCTGGCCCAATATTGACGCTGAGATGCGAAAGCGTGGGGATCAAACAGGATTAGATACCCTTGTAGTCC</w:t>
      </w:r>
    </w:p>
    <w:p w14:paraId="252D80A2">
      <w:pPr>
        <w:rPr>
          <w:rFonts w:hint="eastAsia"/>
        </w:rPr>
      </w:pPr>
      <w:r>
        <w:rPr>
          <w:rFonts w:hint="eastAsia"/>
        </w:rPr>
        <w:t>&gt;OTU005218</w:t>
      </w:r>
    </w:p>
    <w:p w14:paraId="242D910D">
      <w:pPr>
        <w:rPr>
          <w:rFonts w:hint="eastAsia"/>
        </w:rPr>
      </w:pPr>
      <w:r>
        <w:rPr>
          <w:rFonts w:hint="eastAsia"/>
        </w:rPr>
        <w:t>CCTACGGGAGGCTGCAGTGGGGAATTTTCCGCAATGGGCGAAAGCCTGACGGAGCAATACCGCGTGAGGGAGGAAGGCCTGTGGGTTGTAAACCTCTTTTCTCAAGGAAGAAGACAGTGACGGTACTTGAGGAATCAGCATCGGCTAACTCCGTGCCAGCAGCCGCGGTAAGACGGAGGAGGCGAGCGTTATCCGGATTCACTGGGCGTAAAGCGCATGTAGGCGGTTTGAAAAGTCCGCGGTTAAAGCCCCCGGCTCAACTGGGGGAGGTCCGTGGAGACTTTTAGACTTGAGGGCAACAGAGGCACGTGGAACTCCCGGTGTAGCGGTGGAATGCGTAGAGATCGGGAAGAACACCAGTGGCGAAGGCGACGTGCTGGGTTGCGACTGACGCTGAGATGCGAAAGTGTGGGGAGCAAACGGGATTAGATACCCGTGTAGTCC</w:t>
      </w:r>
    </w:p>
    <w:p w14:paraId="237394E3">
      <w:pPr>
        <w:rPr>
          <w:rFonts w:hint="eastAsia"/>
        </w:rPr>
      </w:pPr>
      <w:r>
        <w:rPr>
          <w:rFonts w:hint="eastAsia"/>
        </w:rPr>
        <w:t>&gt;OTU005219</w:t>
      </w:r>
    </w:p>
    <w:p w14:paraId="2DC5B3B4">
      <w:pPr>
        <w:rPr>
          <w:rFonts w:hint="eastAsia"/>
        </w:rPr>
      </w:pPr>
      <w:r>
        <w:rPr>
          <w:rFonts w:hint="eastAsia"/>
        </w:rPr>
        <w:t>CCTACGGGTGGCTGCAGTGGGGAATTTTTCGCAATGGGCGCAAGCCTGACGAAGCAACGCCGCGTGGAGGATGAAGGCCCTCGTGGTCGTAAACTCCTGTCTAGCGGGACGAAAATATTCAATATGAATAAGATTGGATATTGACTGTACTGCTGGAGGAAGCTCCGGCCAACTCCGTGCCAGCAGCCGCGGTAATACGGAGGGAGCAAGCGTTACTCGGAATTATTGGGCGTAAAGGGCGCGTAGGCGATCTGACAAGTCCTGTGTGAAAGCCCAGAGCTTAACTCTGGAAGTGCACAGGAGACTGTTGTGAATTGAGTTCAGGAGAGGAAAGCAGAATTCCCGGTGTAGCGGTGAAATGCGTAGAGATCGGGAGGAATACCAGTGGCGAAGGCGGCTTTCTGGACTGACACTGACGCTGAGGCGCGAAAGCCAGGGGAGCAAACGGGATTAGATACCCCGGTAGTCC</w:t>
      </w:r>
    </w:p>
    <w:p w14:paraId="7C940403">
      <w:pPr>
        <w:rPr>
          <w:rFonts w:hint="eastAsia"/>
        </w:rPr>
      </w:pPr>
      <w:r>
        <w:rPr>
          <w:rFonts w:hint="eastAsia"/>
        </w:rPr>
        <w:t>&gt;OTU005220</w:t>
      </w:r>
    </w:p>
    <w:p w14:paraId="6D8CC14E">
      <w:pPr>
        <w:rPr>
          <w:rFonts w:hint="eastAsia"/>
        </w:rPr>
      </w:pPr>
      <w:r>
        <w:rPr>
          <w:rFonts w:hint="eastAsia"/>
        </w:rPr>
        <w:t>CCTACGGGAGGCAGCAGTGGGGAATATTGCGCAATGGGCGGAAGCCTGACGCAGCGACGCCGCGTGGGGGATGACGGCCTTCGGGTTGTAAACCTCTTTCAGCAGGGACGAAGCCTTTTGGTGACGGTACCTGCAGAAGAAGCACCGGCCAACTACGTGCCAGCAGCCGCGGTAATACGTAGGATGCAAGCGTTGTCCGGATTTACTGGGCGTAAAGCGCGCGCAGGCGGCGCCGTAAGTCGGGTGTGAAATTTCGGAGCTTAACTCCGAAACTGCATTCGATACTGCGGTGCTTGAGGACTGGAGAGGAGACTGGAATTCATGGTGTAGCAGTGAAATGCGTAGAGATCATGAGGAAGACCAGTGGCGAAGGCGGGTCTCTGGGCCATTACTGACGCTGAGGAGCGAAAGCGTGGGGAGCGAACAGGATTAGATACCCCAGTAGTCC</w:t>
      </w:r>
    </w:p>
    <w:p w14:paraId="73F39DA0">
      <w:pPr>
        <w:rPr>
          <w:rFonts w:hint="eastAsia"/>
        </w:rPr>
      </w:pPr>
      <w:r>
        <w:rPr>
          <w:rFonts w:hint="eastAsia"/>
        </w:rPr>
        <w:t>&gt;OTU005221</w:t>
      </w:r>
    </w:p>
    <w:p w14:paraId="63055C00">
      <w:pPr>
        <w:rPr>
          <w:rFonts w:hint="eastAsia"/>
        </w:rPr>
      </w:pPr>
      <w:r>
        <w:rPr>
          <w:rFonts w:hint="eastAsia"/>
        </w:rPr>
        <w:t>CCTACGGGAGGCAGCAGTGGGGAATCTTGGTCAATGGGCGCAAGCCTGAACCAGCGATGCCGCGTGAGTGATGAAGGCCTTCGGGTTGTAAAGCTCTGTGGGGCGGGACGAAAGAGTCGGTTCTAACAGGACCGACGTTGACGGTACCGCCTTAGCAAGCACCGGCTAACTCTGTGCCAGCAGCCGCGGTAAGACAGAGGGTGCAAACGTTGCTCGGAATCACTGGGCGTAAAGGGCGTGTAGGCGGCCAGGTAGGTCCGCTGTGAAAACTCGAGGCTCAACCTCGAGAGGTCGGTGGAAACCATCTGGCTAGAGTCCGGAAGAGGAGAGTGGAATTCCCGGTGTAGCGGTGAAATGCGCAGATATCATGAGGAATACCAGAGGCGAAGGCGGCTACCTGGACAATTGCTGACGCTCATGTGCGAAAGCGTGGGGAGCAAACAGGATTAGATACCCCAGTAGTCC</w:t>
      </w:r>
    </w:p>
    <w:p w14:paraId="2A1B5570">
      <w:pPr>
        <w:rPr>
          <w:rFonts w:hint="eastAsia"/>
        </w:rPr>
      </w:pPr>
      <w:r>
        <w:rPr>
          <w:rFonts w:hint="eastAsia"/>
        </w:rPr>
        <w:t>&gt;OTU005222</w:t>
      </w:r>
    </w:p>
    <w:p w14:paraId="0471D956">
      <w:pPr>
        <w:rPr>
          <w:rFonts w:hint="eastAsia"/>
        </w:rPr>
      </w:pPr>
      <w:r>
        <w:rPr>
          <w:rFonts w:hint="eastAsia"/>
        </w:rPr>
        <w:t>CCTACGGGAGGCTGCAGTGGGGAATCTTGCGCAATGGGCGAAAGCCTGACGCAGCGACGCCGCGTGAGGGAAGAAGGCCTTCGGGTTGTAAACCTCTTTCGGCAGGGACGAAGCCTTTCGGGGTGACGGTACCTGTAGAAGAAGCGCCGGCCAACTACGTGCCAGCAGCCGCGGTAAGACGTAGGGCGCGAGCGTTGTTCGGAATTATTGGGCGTAAAGCGCGTGTAGGCGGCCTAGCAAGTCGGATGTGAAAGCCCTCGGCTTAACCGAGGAAGTGCGTTCGAAACTACTGGGCTTGAGTACCGGAGAGGGTGGCGGAATTCCCGGTGTAGAGGTGAAATTCGTAGATATCAGGAGGAACACCGGTGGCGAAAGCGGCTTCCTGGCCCGACATTGACGCTCATGTACGAGAGCGTGGGGAGCAAACAGGATTAGATACCCCAGTAGTCC</w:t>
      </w:r>
    </w:p>
    <w:p w14:paraId="22CBF7D8">
      <w:pPr>
        <w:rPr>
          <w:rFonts w:hint="eastAsia"/>
        </w:rPr>
      </w:pPr>
      <w:r>
        <w:rPr>
          <w:rFonts w:hint="eastAsia"/>
        </w:rPr>
        <w:t>&gt;OTU005223</w:t>
      </w:r>
    </w:p>
    <w:p w14:paraId="3E0E5431">
      <w:pPr>
        <w:rPr>
          <w:rFonts w:hint="eastAsia"/>
        </w:rPr>
      </w:pPr>
      <w:r>
        <w:rPr>
          <w:rFonts w:hint="eastAsia"/>
        </w:rPr>
        <w:t>CCTACGGGCGGCTGCAGTAGGGAATCTTGCGCAATGGGCGAAAGCCTGACGCAGCGACGCCGCGTGCGGGAAGAAGGCCTTCGGGTTGTAAACCGCTTTCAGGAGGGACGAAGCCACTCGGGTTAATACCCCAGAGGGTGACGGTACCTCCAGAAGAAGCCCCGGCTAACTACGTGCCAGCAGCCGCGGTAAGACGTAGGGGCCGAGCGTTGTCCGGAGTTACTGGGCGTAAAGCGCGCGCAGGCGGTCGTCCGCATCGGCGGTGAAAGCCCCCCGCTCAACGGGGGAGGGTCCGTCGAGATGGGGCGACTGGAGACCGGGAGAGGTGAGTGGAATTCCCAGTGTAGCGGTGAAATGCGTAGATATTGGGAGGAACACCAGTGGCGAAGGCGGCTCACTGGACCGGTACTGACGCTGAGGCGCGAAAGCGTGGGGAGCAAACAGGATTAGATACCCGTGTAGTCC</w:t>
      </w:r>
    </w:p>
    <w:p w14:paraId="6E832BEE">
      <w:pPr>
        <w:rPr>
          <w:rFonts w:hint="eastAsia"/>
        </w:rPr>
      </w:pPr>
      <w:r>
        <w:rPr>
          <w:rFonts w:hint="eastAsia"/>
        </w:rPr>
        <w:t>&gt;OTU005224</w:t>
      </w:r>
    </w:p>
    <w:p w14:paraId="18A63DB3">
      <w:pPr>
        <w:rPr>
          <w:rFonts w:hint="eastAsia"/>
        </w:rPr>
      </w:pPr>
      <w:r>
        <w:rPr>
          <w:rFonts w:hint="eastAsia"/>
        </w:rPr>
        <w:t>CCTACGGGCGGCTGCAGTGAGGAATCTTCCACAATGGGGGCAACCCTGATCCAGCAATGCCGCGTGAGTGATGAAGGCCTTAGGGTTGTAAAGCTCTTTTACCCGGGATGATAATGACAGTACCGGGAGAATAAGCCCCGGCTAACTCCGTGCCAGCAGCCGCGGTAATACGTAGGGTGCAAGCGTTAATCGGAATTACTGGGCGTAAAGCGTGCGTAGGTGGTTCGTTAAGTCTGATGTGAAAGCCCTGGGCTCAACCTGGGAATGGCATTGGATACTGGCGACCTAGAGTGCGGTAGAGGGGGGTAGAATTCCACGTGTAGCAGTGAAATGCGTAGAGATGTGGAGGAATACCGATGGCGAAGGCAGCCCCCTGGGCCAATACTGACGCTCATGCACGAAAGCGTGGGGAGCAAACAGGATTAGATACCCGAGTAGTCC</w:t>
      </w:r>
    </w:p>
    <w:p w14:paraId="32EBBA1E">
      <w:pPr>
        <w:rPr>
          <w:rFonts w:hint="eastAsia"/>
        </w:rPr>
      </w:pPr>
      <w:r>
        <w:rPr>
          <w:rFonts w:hint="eastAsia"/>
        </w:rPr>
        <w:t>&gt;OTU005225</w:t>
      </w:r>
    </w:p>
    <w:p w14:paraId="44489E4F">
      <w:pPr>
        <w:rPr>
          <w:rFonts w:hint="eastAsia"/>
        </w:rPr>
      </w:pPr>
      <w:r>
        <w:rPr>
          <w:rFonts w:hint="eastAsia"/>
        </w:rPr>
        <w:t>CCTACGGGCGGCTGCAGTGGGGAATATTGCACAATGGGGGAAACCCTGATGCAGCAACGCCGCGTGAGTGATGACGGTCTTCGGATTGTAAAGCTCTGTCTTTAGGGACGATAATGACGGTACCTAAGGAGGAAGCCACGGCTAACTACGTGCCAGCAGCCGCGGTAATACGAAGGGGGCTAGCGTTGTTCGGAATCACTGGGCGTAAAGCGCACGTAGGCGGCTTGGTAAGTTGGACGTGAAAGCTCCCGGCTTAACTGGGAGAGGTCGTACAGGACTGCCAGGCTAGAGGCTGGAAGAGGAGCGTGGAATTCCCGGTGTAGTGGTGGAATGCGTAGATATCGGGAGGAACACCAGTGGCGAAAGCGACGCTCTGGTTCAGCACTGACGCTCATGTGCGAAAGCGTGGGGAGCGAACGGGATTAGATACCCCTGTAGTCC</w:t>
      </w:r>
    </w:p>
    <w:p w14:paraId="4D3E0D74">
      <w:pPr>
        <w:rPr>
          <w:rFonts w:hint="eastAsia"/>
        </w:rPr>
      </w:pPr>
      <w:r>
        <w:rPr>
          <w:rFonts w:hint="eastAsia"/>
        </w:rPr>
        <w:t>&gt;OTU005226</w:t>
      </w:r>
    </w:p>
    <w:p w14:paraId="49BC9013">
      <w:pPr>
        <w:rPr>
          <w:rFonts w:hint="eastAsia"/>
        </w:rPr>
      </w:pPr>
      <w:r>
        <w:rPr>
          <w:rFonts w:hint="eastAsia"/>
        </w:rPr>
        <w:t>CCTACGGGAGGCTGCAGTCGAGAATCTTCCGCAATGGGCGCAAGCCTGACGGAGCGACGCCGCGTGCGGGATGAAGGCCTTCGGGTTGTAAACCGCTGTCAGTGGGGAGCAAATGCATAGGGGTTCTCCCCTATGCTTGAGCGATCCGCAGAGGAAGCACAGGCTAATTCCGTGCCAGCAGCCGCGGTAATACGGAATGTGCAAACGTTATTCGGAATCACTGGGCGTAAAGGGCGCGTAGGCGGCCAGCGCAAGTCAGTTGTGAAATCTCCGGGCTTAACTCGGAACGGTCAACTGATACTGCGCGGCTAGAGTGCAGAAGGGGCAACTGGAATTCTCGGTGTAGCGGTGAAATGCGTAGATATCAAGAGGAACACCTGAGGTGAAGACGGGTTGCTGGGCTGACACTGACGCTGAGGCGCGAAAGCTAGGGGAGCAAACGGGATTAGATACCCCGGTAGTCC</w:t>
      </w:r>
    </w:p>
    <w:p w14:paraId="3C83D5E5">
      <w:pPr>
        <w:rPr>
          <w:rFonts w:hint="eastAsia"/>
        </w:rPr>
      </w:pPr>
      <w:r>
        <w:rPr>
          <w:rFonts w:hint="eastAsia"/>
        </w:rPr>
        <w:t>&gt;OTU005227</w:t>
      </w:r>
    </w:p>
    <w:p w14:paraId="4562F633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TTAACCTAATACGTTAGTGTTTTGACGTTACCGACAGAATAAGCACCGGCTAACTCTGTGCCAGCAGCCGCGGTAATACAGAGGGTGCAAGCGTTAATCGGAATTACTGGGCGTAAAGCGAGTGTAGGCGGCTACGTAAGTCGGATGTGAAATCCCCGGGCTTAACCCGGAAAGGTCAGCCGATACTGCGGGGCTAGAGTGCAGAAGGGGCAACTGGAATTCTCGGTGTAGCAGTGAAATGCGTAGAGATCGAGAGGAACACTCGTGGCGAAAGCGAGCTACTGGACAATATCTGACGCTGAGGCTCGAAGGCCAGGGTAGCGAAAGGGATTAGATACCCTGGTAGTCC</w:t>
      </w:r>
    </w:p>
    <w:p w14:paraId="2FA197CD">
      <w:pPr>
        <w:rPr>
          <w:rFonts w:hint="eastAsia"/>
        </w:rPr>
      </w:pPr>
      <w:r>
        <w:rPr>
          <w:rFonts w:hint="eastAsia"/>
        </w:rPr>
        <w:t>&gt;OTU005228</w:t>
      </w:r>
    </w:p>
    <w:p w14:paraId="769AFB2C">
      <w:pPr>
        <w:rPr>
          <w:rFonts w:hint="eastAsia"/>
        </w:rPr>
      </w:pPr>
      <w:r>
        <w:rPr>
          <w:rFonts w:hint="eastAsia"/>
        </w:rPr>
        <w:t>CCTACGGGAGGCTGCAGTGGGGAATCTTGCGCAATGGGAGCAATCCTGACGCAGCGACGCCGCGTGCGGGAGGACGGTCTTCGGATCGTAAACCGCTGTTGCCCGAGACGAAATGGTCTTTCGAGATCACTGACGGTATCGGGTGAGGAAGCACCGGCTAACTCCGTGCCAGCAGCCGCGGTAATACGGAGGGTGCGAGCGTTGTCCGGAATCACTGGGCGTACAGCGCGCGCAGGCGGTCGTGTAGGTACCTGGTGACAGTCTCGGGCTCAACTCGAGGGGGTCTGGGTAGACCGTACGACTGGAGGCAGGGAGAGGGATGTGGAATACCCGGTGGAGCGGTGAAATGCGTAGAGATCGGGCGGAACACCAGCGGCGAAGGCGGCATCCTGGTCCTGTACTGACGCTGAGGCGCGAGAGCGTGGGGAGCGAACTGGATTAGATACCCCAGTAGTCC</w:t>
      </w:r>
    </w:p>
    <w:p w14:paraId="52701D41">
      <w:pPr>
        <w:rPr>
          <w:rFonts w:hint="eastAsia"/>
        </w:rPr>
      </w:pPr>
      <w:r>
        <w:rPr>
          <w:rFonts w:hint="eastAsia"/>
        </w:rPr>
        <w:t>&gt;OTU005229</w:t>
      </w:r>
    </w:p>
    <w:p w14:paraId="7FDE4748">
      <w:pPr>
        <w:rPr>
          <w:rFonts w:hint="eastAsia"/>
        </w:rPr>
      </w:pPr>
      <w:r>
        <w:rPr>
          <w:rFonts w:hint="eastAsia"/>
        </w:rPr>
        <w:t>CCTACGGGCGGCTGCAGTAAGGGATATTGCACAATGGGCGCAAGCCTGATGCAGCAACGCCGCGTGCGCGATGAAGGCCTTCGGGTCGTAAAGCGCTTTTCTGGCTGAAGAGGAAGGACAGTAAGCCAGGAATAAGTGTCGGCTAACTACGTGCCAGCAGCCGCGGTAAAACGTAGGACGCAAGCGTTATCCGGAGTTACTGGGCGTAAAGCGCGGGCAGGCGGTTCCTTAAGTCTGATGTGAAAGCGCATGGCTCAACCAAGCGATGCCATTGGAAACTAAGGGACTGGAGTCTGGCAGAGGTAGGCGGAATTCCGGGTGGAGTGGTGAAATGCGTAGAGATCCGGAGGAACACCAGAGGCGAAGGCGGCCTACTGGGCCAGTACTGACGCTGAGCCGCGAAAGCCAGGGGAGCGAACGGGATTAGATACCCTTGTAGTCC</w:t>
      </w:r>
    </w:p>
    <w:p w14:paraId="12A33A39">
      <w:pPr>
        <w:rPr>
          <w:rFonts w:hint="eastAsia"/>
        </w:rPr>
      </w:pPr>
      <w:r>
        <w:rPr>
          <w:rFonts w:hint="eastAsia"/>
        </w:rPr>
        <w:t>&gt;OTU005230</w:t>
      </w:r>
    </w:p>
    <w:p w14:paraId="285BE3F7">
      <w:pPr>
        <w:rPr>
          <w:rFonts w:hint="eastAsia"/>
        </w:rPr>
      </w:pPr>
      <w:r>
        <w:rPr>
          <w:rFonts w:hint="eastAsia"/>
        </w:rPr>
        <w:t>CCTACGGGTGGCTGCAGTGAGGAATATTGGACAATGGCCGCAAGGCTGATCCAGCCATCCAGCGTGCAGGAAGAAGGCCCTATGGGTTGTAAACTGCTTTTGTCAGGGAAGAAACCTCTGGATTTACTCCGGAGCTGACGGTACCTGAAGAAGAAGCTGCGGCTAACTACGTGCCAGCAGCCGCGGTAATACGTAGGCAGCGAGCGTTGTTCGGAGTTACTGGGCGTAAAGAGTGCGTAGGCGGCTTATCAAGTCGGGCGTGAAATCTCCGGGCTTAACCTGGGAATTGCATTCGAGACTGCATTGCTGGAGTACGGAAGAGGAGGGCGGAATTCCCGGTGTAGCGGTGAAATGCGTAGATATCGGGAGGAACATCAGTGGCGAAGGCGGCCCTCTGGTCCAGTACTGACACTCAAGTGCGAAAGCGTGGGGAGCGAACAGGATTAGATACCCCAGTAGTCC</w:t>
      </w:r>
    </w:p>
    <w:p w14:paraId="7A3264EF">
      <w:pPr>
        <w:rPr>
          <w:rFonts w:hint="eastAsia"/>
        </w:rPr>
      </w:pPr>
      <w:r>
        <w:rPr>
          <w:rFonts w:hint="eastAsia"/>
        </w:rPr>
        <w:t>&gt;OTU005231</w:t>
      </w:r>
    </w:p>
    <w:p w14:paraId="5C4E7B3F">
      <w:pPr>
        <w:rPr>
          <w:rFonts w:hint="eastAsia"/>
        </w:rPr>
      </w:pPr>
      <w:r>
        <w:rPr>
          <w:rFonts w:hint="eastAsia"/>
        </w:rPr>
        <w:t>CCTACGGGTGGCAGCAGTAACGAATCTTCCGCAATGCACGAAAGTGTGACGGAGCGACGCCGCGTGTAGGATGAAGCCCTTCGGGGTGTAAACTACTGTCAGGGGTTAGAAAGTTCTGATCAACCCCAGAGGAAGGCACGGCTAACTCTGTGCCAGCAGCCGCGGTAAGACAGAGGTGCCAAGCGTTAGGCGGAATCACTGGGCTTAAAGCGTGTGTAGGCGGAATGGTAAGTACCTCGTGAAATCCCCCGGCTCAACCGGGGAACTGCCGGGCATACTGGCGGTCTTGAGCGACCTAGGGGCGAGCGGAACAAGCGGTGGAGCGGTGAAATGCGTAGATATCGCTTGGAACGCCGACGGTGAAAACAGCTCGCTGGGGGTCTGCTGACGCTGAGACGCGAAAGCCAGGGGAGCGAACGGGATTAGATACCCCTGTAGTCC</w:t>
      </w:r>
    </w:p>
    <w:p w14:paraId="0D352CD5">
      <w:pPr>
        <w:rPr>
          <w:rFonts w:hint="eastAsia"/>
        </w:rPr>
      </w:pPr>
      <w:r>
        <w:rPr>
          <w:rFonts w:hint="eastAsia"/>
        </w:rPr>
        <w:t>&gt;OTU005232</w:t>
      </w:r>
    </w:p>
    <w:p w14:paraId="1F1D3541">
      <w:pPr>
        <w:rPr>
          <w:rFonts w:hint="eastAsia"/>
        </w:rPr>
      </w:pPr>
      <w:r>
        <w:rPr>
          <w:rFonts w:hint="eastAsia"/>
        </w:rPr>
        <w:t>CCTACGGGAGGCAGCAGTGGGGAATCTTGCGCAATGGCCGAAAGGCTGACGCAGCGACGCCGCGTGTGGGAGGAAGCCCTTCGGGGTGTAAACCACTGTTGCCCGGGACGAACGGGAGGATTTATCCTCCGTGACGGTACCGGGTGAGGAAGCACCGGCTAACTCTGTGCCAGCAGCCGCGGTAATACAGAGGGTGCGAGCGTTGTCCGGAATCACTGGGCGTAAAGCGCACGCAGGTGGTCGCGGGCGTCGGTGCTGACAGCTCACCGCTTAACGGTGAAGGGCGTGCCGATACGCCGCGACTTGAGGCCGCGAGAGGTCCGTGGAATTGCCGGTGTAGTGGTGAAATGCGTAGATATCTGGAGGAACACCGGTGGCGAAGGCGGCATTCTGGACCGAAACTGACGCTGAGGCGCGAAAGCCAGGGGAGCAAACGGGATTAGATACCCTGGTAGTCC</w:t>
      </w:r>
    </w:p>
    <w:p w14:paraId="64FA7048">
      <w:pPr>
        <w:rPr>
          <w:rFonts w:hint="eastAsia"/>
        </w:rPr>
      </w:pPr>
      <w:r>
        <w:rPr>
          <w:rFonts w:hint="eastAsia"/>
        </w:rPr>
        <w:t>&gt;OTU005233</w:t>
      </w:r>
    </w:p>
    <w:p w14:paraId="69123405">
      <w:pPr>
        <w:rPr>
          <w:rFonts w:hint="eastAsia"/>
        </w:rPr>
      </w:pPr>
      <w:r>
        <w:rPr>
          <w:rFonts w:hint="eastAsia"/>
        </w:rPr>
        <w:t>CCTCGGGGGGCTGCAGTGGGGAATATTGGACAATGGGCGCAAGCCTGATCCAGCCATGCCGCGTGAGTGAAGAAGGCCTTCGGGTTGTAAAGCTCTTTCGGCGGGAACGAAAAGGTCCGTGTTAACACCACGGATCCATGACGGTACCCGCAGAAGAAGCACCGGCTAACTACGTGCCAGCAGCCGCGGTAATACGTAGGGTGCAGGCGTTAATCGGAATTACTGGGCGTAAAGCGCGTGTAGGCGGTCTTGTAAGTCGGTCGTGAAAGCCCTTGGCTTAACCAAGGAACTGCGATCGAAACTGCTCGACTAGAGTATCGGAGGGGATGGCGGAATTCCTGGTGTAGCGGTGAAATGCGCAGATATCAGGAGGAACACCAATGGCGAAGGCAGCTCGCTGGAACGGTACTGACGCTGAGGCGCGAAAGCGTGGGGAGCAAACAGGATTAGATACCCTTGTAGTCC</w:t>
      </w:r>
    </w:p>
    <w:p w14:paraId="1CD692B3">
      <w:pPr>
        <w:rPr>
          <w:rFonts w:hint="eastAsia"/>
        </w:rPr>
      </w:pPr>
      <w:r>
        <w:rPr>
          <w:rFonts w:hint="eastAsia"/>
        </w:rPr>
        <w:t>&gt;OTU005234</w:t>
      </w:r>
    </w:p>
    <w:p w14:paraId="5F46A710">
      <w:pPr>
        <w:rPr>
          <w:rFonts w:hint="eastAsia"/>
        </w:rPr>
      </w:pPr>
      <w:r>
        <w:rPr>
          <w:rFonts w:hint="eastAsia"/>
        </w:rPr>
        <w:t>CCTACGGGGGGCTGCAGCAAGGAATTTTCCACAATGGGCGCAAGCCTGATGGAGCAACGCCGCGTGGGGGATGACGCATTTCGGTGTGTAAACCCCTTTTCGAGAGGACGAAGGCAATGACGGTACTCTCGGAAGAAGCCCCGGCTAACTACGTGCCAGCAGCCGCGGTAATACGTAGGGGGCAAGCGTTGTCCGGATTTATTGGGCGTAAAGCGTCCGCAGGCGGTCATTCAAGTCCGGTGTGAAAGCCCCCCGCTCAACGGGGGGAGGTCATCGGAGACTGGGTGACTGGAGGATAGCAGAGGGGGATGGAATTCCCGGAGTAGTGGTGATATGCGTAGAGACCGGGAGGAACACCGGTGGCGAAGGCGATCCCCTGGGCTACTCCTGACGCTCATGGACGAAAGCGTGGGGAGCGAACCGGATTAGATACCCCTGTAGTCC</w:t>
      </w:r>
    </w:p>
    <w:p w14:paraId="1FF25161">
      <w:pPr>
        <w:rPr>
          <w:rFonts w:hint="eastAsia"/>
        </w:rPr>
      </w:pPr>
      <w:r>
        <w:rPr>
          <w:rFonts w:hint="eastAsia"/>
        </w:rPr>
        <w:t>&gt;OTU005235</w:t>
      </w:r>
    </w:p>
    <w:p w14:paraId="6529D7FF">
      <w:pPr>
        <w:rPr>
          <w:rFonts w:hint="eastAsia"/>
        </w:rPr>
      </w:pPr>
      <w:r>
        <w:rPr>
          <w:rFonts w:hint="eastAsia"/>
        </w:rPr>
        <w:t>CCTACGGGGGGCTGCAGTAGGGAATCTTCGGCAATGGGCGAAAGCCTGACCGAGCGACGCCGCGTGGTGGAAGACGGCCTTCGGGTTGTAAACACCTTTTTTACGGGACGAATTTTGACGGTACCGTAAGAATAAGAGGTTGCTAACTCTGTGCCAGCAGCAGCGGTAATACAGAGACCTCAAGCGTTATCCGGAATCACTGGGCGTAAAGCGTTCCGATAGGTGGTTTTGTAAGTCTTTGGTGAAAGCCCCGAGCTCAACTCGGGAATTGCCAAGGAAACTATAAGACTAGAGGTGCAAAGAGGGAGCTGGAACTTTGGGTGTAGCGGTGAAATGCGTTGATATCCAAAGGAACACTAAAAGCGAAGGCAGGCTCCTGGGTGCCACCTGACACTGCTAGGACGAAAGCGTGGGGAGCGAATGGGATTAGATACCCGAGTAGTCC</w:t>
      </w:r>
    </w:p>
    <w:p w14:paraId="1BF91D75">
      <w:pPr>
        <w:rPr>
          <w:rFonts w:hint="eastAsia"/>
        </w:rPr>
      </w:pPr>
      <w:r>
        <w:rPr>
          <w:rFonts w:hint="eastAsia"/>
        </w:rPr>
        <w:t>&gt;OTU005236</w:t>
      </w:r>
    </w:p>
    <w:p w14:paraId="32BDDEC5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TCGGGAAGAAATCCTTCTGGCTAATATCCGGAAGGGATGACGGTACCGGAAGAATAAGCACCGGCTAACTACGTGCCAGCAGCCGCGGTAAGACAGAGGCCTCGAGCGTTAATCGGAATCACTGGGCTTAAAGGGTGCGTAGGCGGCTCAGAAAGTGTCCTGTGAAATCCCACGGCTCAACCGTGGAACCGCGGGGCAAACTACTGAGCTTGAGGAAGGTAGAGGCGGGTGGAACGATAGGTGGAGCGGTGGAATGCGTAGAGATCTATCGGAACGCCGAAGGTGAAGACAGCCCGCTGGGCCTTTCCTGACGCTGAGGCGCGAAAGCCAGGGGAGCAAACGGGATTAGATACCCCAGTAGTCC</w:t>
      </w:r>
    </w:p>
    <w:p w14:paraId="260542E4">
      <w:pPr>
        <w:rPr>
          <w:rFonts w:hint="eastAsia"/>
        </w:rPr>
      </w:pPr>
      <w:r>
        <w:rPr>
          <w:rFonts w:hint="eastAsia"/>
        </w:rPr>
        <w:t>&gt;OTU005237</w:t>
      </w:r>
    </w:p>
    <w:p w14:paraId="5E985600">
      <w:pPr>
        <w:rPr>
          <w:rFonts w:hint="eastAsia"/>
        </w:rPr>
      </w:pPr>
      <w:r>
        <w:rPr>
          <w:rFonts w:hint="eastAsia"/>
        </w:rPr>
        <w:t>CCTACGGGAGGCAGCAGTGGGGAATATTGGACAATGGGGGCAACCCTGATCCAGCGACGCCGCGTGTGTGAAGAAGGCCTGCGGGTTGTAAAGCACTTTTAGTGGGGATGAAAAGCCAAGGGCTAATACCCTTTGGTCTTGACCTAACCCAAAGAAAAAGCACCGGCTAACTCTGTGCCAGCAGCCGCGGTAATACAGAGGGTGCAAGCGTTAATCGGAATTACTGGGCGTAAAGCGTGCGTAGGCGGTTATCTAAGTCGGGTGTGAAATCCCCGGGCTTAACCTGGGAACTGCGTTTGAAACTGGAAGGCTAGAGTGTGGCAGAGGGGGGTGGAATTCCACGTGTAGCAGTGAAATGCGTAGATATGTGGAGGAACACCGATGGCGAAGGCAGCCCCCTGGGCTAACACTGACGCTCATGCACGAAAGCGTGGGGAGCAAACAGGATTAGATACCCTGGTAGTCC</w:t>
      </w:r>
    </w:p>
    <w:p w14:paraId="087782E1">
      <w:pPr>
        <w:rPr>
          <w:rFonts w:hint="eastAsia"/>
        </w:rPr>
      </w:pPr>
      <w:r>
        <w:rPr>
          <w:rFonts w:hint="eastAsia"/>
        </w:rPr>
        <w:t>&gt;OTU005238</w:t>
      </w:r>
    </w:p>
    <w:p w14:paraId="6804AD5E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CTCGGGTTGTAAAGCACTGTCGAGGGGGAGAAAGCCGCAAGGTTGATCGACCCCTGGAGGAAGCACCGGCTAACTCTGTGCCAGCAGCCGCGGTAATACAGAGGGTGCGAGCGTTGTCCGGAATCACTGGGCGTAAAGGGCGCGTAGGTGGCCACCATAAGGCCGCGGTGAAAGTCTGGGGCTCAACCCCAGATCGGCCGCGGCGACTGTGGGGCTTGGGCACTGTAGAGGCAGATGGAATTCCGGGTGTAGCGGTGGAATGCGTAGAGATCCGGAAGAACACCAGTGGCGAAGGCGGTCTGCTGGGCAGTGGAGTCGCAAGACTCCAGTAGCCGACACTGAGGCGCGACAGCGTGGGGAGCAAACAGGATTAGATACCCGAGTAGTCC</w:t>
      </w:r>
    </w:p>
    <w:p w14:paraId="22C47385">
      <w:pPr>
        <w:rPr>
          <w:rFonts w:hint="eastAsia"/>
        </w:rPr>
      </w:pPr>
      <w:r>
        <w:rPr>
          <w:rFonts w:hint="eastAsia"/>
        </w:rPr>
        <w:t>&gt;OTU005239</w:t>
      </w:r>
    </w:p>
    <w:p w14:paraId="1A2CAA4A">
      <w:pPr>
        <w:rPr>
          <w:rFonts w:hint="eastAsia"/>
        </w:rPr>
      </w:pPr>
      <w:r>
        <w:rPr>
          <w:rFonts w:hint="eastAsia"/>
        </w:rPr>
        <w:t>CCTACGGGCGGCTGCAGTGGGGAATATTGCGCAATGGGCGAAAGCCTGACGCAGCAACGCCGCGTGAGTGATGAAGGCCTTCGGGTCGTAAAGCTCTGTCGGAGGGAACGAATGTTCCTGAGGTTAATAGCCTCGGGAAGTGACGGTACCCTCAAAGGAAGCACCGGCTAACTCTGTGCCAGCAGCCGCGGTAATACAGAGGGTGCAAGCGTTGTTCGGAATCATTGGGCGTAAAGGGCGTGTAGGCGGTTTGTTAAGTCATGTGTGAAATCCCTCGGCTCAACCGAGGAACGACGCATGAAACTGGCAAGCTAGAGTACCGAAGAGGGGGGTGGAATTCCCGGTGTAGCGGTGAAATGCGTAGATATCGGGAGGAACACCGGTGGCGAAGGCGGCCAATTGGCCCAACACTGACGCTGAGATACGAAAGCGTGGGGATCAAACAGGATTAGATACCCGAGTAGTCC</w:t>
      </w:r>
    </w:p>
    <w:p w14:paraId="7F63BB62">
      <w:pPr>
        <w:rPr>
          <w:rFonts w:hint="eastAsia"/>
        </w:rPr>
      </w:pPr>
      <w:r>
        <w:rPr>
          <w:rFonts w:hint="eastAsia"/>
        </w:rPr>
        <w:t>&gt;OTU005240</w:t>
      </w:r>
    </w:p>
    <w:p w14:paraId="55BF44E3">
      <w:pPr>
        <w:rPr>
          <w:rFonts w:hint="eastAsia"/>
        </w:rPr>
      </w:pPr>
      <w:r>
        <w:rPr>
          <w:rFonts w:hint="eastAsia"/>
        </w:rPr>
        <w:t>CCTACGGGTGGCTGCAGTGAGGGATATTGCACAATGGGCGAAAGCCTGATGCAGCGACGCCGCGTGGGTGATGAAGGTCTTCGGATCGTAAAGCCCTTTTCTGCATGACGAGCAAGGACGGTAGTGCAGGAATAAGTCTCGGCTAACTACGTGCCAGCAGCCGCGGTAAAACGTAGGAGGCAAGCGTTATCCGGAGTTACTGGGCGTAAAGCGTGGGTAGGTGGTTGAACAAGTTCGGTGTGAAAGCGCCCGGCTTAACTGGGCGAGGACATTGAAGACTGTTCGGCTAGAGGGTGGTAGAGGGGCGTAGAATTCCGGGTGTAGCGGTGAAATGTGTAGAGATCCCGAGGAATACCAGTGGGGAAGCCGGCGCCCTGGGTCATATCTGACGCTGAGATGCGAAAGCGTGGGGAGCGAACGGGATTAGATACCCGAGTAGTCC</w:t>
      </w:r>
    </w:p>
    <w:p w14:paraId="0D01A771">
      <w:pPr>
        <w:rPr>
          <w:rFonts w:hint="eastAsia"/>
        </w:rPr>
      </w:pPr>
      <w:r>
        <w:rPr>
          <w:rFonts w:hint="eastAsia"/>
        </w:rPr>
        <w:t>&gt;OTU005241</w:t>
      </w:r>
    </w:p>
    <w:p w14:paraId="7961F381">
      <w:pPr>
        <w:rPr>
          <w:rFonts w:hint="eastAsia"/>
        </w:rPr>
      </w:pPr>
      <w:r>
        <w:rPr>
          <w:rFonts w:hint="eastAsia"/>
        </w:rPr>
        <w:t>CCTACGGGTGGCTGCAGTGGGGAATATTGGACAATGGGCGCAAGCCTGATCCAGCCATGCCGCGTGAGTGATGACGGCCTTAGGGTTGTAAAGCTCTTTCGGCGGGGACGATAATGACGGTACCCGCAGAAGAAGCCCCGGCTAACTTCGTGCCAGCAGCCGCGGTAATACAGAGGGGGCAAGCGTTGTCCGGACTTACTGGGCGTAAAGGGTGCGCAGGCGGTGTGATGCGTCGTCGCTGAAAGCTCTCGGCTCAACTGAGAGAGGCGTGGCGATACGATCATACTCGAGTCTCTGAGAGGGTGGCGGAACTCCTGGTGTAGTGGTGAAATGCGTAGAGATCAGGAAGAACACCCGTGGCGCAAGCGGCCACCTGGCAGAGCACTGACGCTGAGGCACGAAAGCGTGGGTAGCGAACCGGATTAGATACCCCTGTAGTCC</w:t>
      </w:r>
    </w:p>
    <w:p w14:paraId="1005776B">
      <w:pPr>
        <w:rPr>
          <w:rFonts w:hint="eastAsia"/>
        </w:rPr>
      </w:pPr>
      <w:r>
        <w:rPr>
          <w:rFonts w:hint="eastAsia"/>
        </w:rPr>
        <w:t>&gt;OTU005242</w:t>
      </w:r>
    </w:p>
    <w:p w14:paraId="2F1D142B">
      <w:pPr>
        <w:rPr>
          <w:rFonts w:hint="eastAsia"/>
        </w:rPr>
      </w:pPr>
      <w:r>
        <w:rPr>
          <w:rFonts w:hint="eastAsia"/>
        </w:rPr>
        <w:t>CCTACGGGCGGCTGCAGTGGGGAATCTTGCGCAATGGGCGAAAGCCTGACGCAGCGACGCCGCGTGTGGGATGACGGCCTTCGGGTTGTAAACCACTGTCGGGAGGGACGAAGCTCTGACGGTACCGTAAGAATAAGCACCGGCTAACTACGTGCCAGCAGCCGCGGTAATACGTAGGGTGCGAGCGTTATCCGGATTTACTGGGTGTAAAGCGCGTGCAGGCGGACAGTTAAGTTGGGGGTGAAAGCCCGGGGCTCAACCTCGGAACTGCCTTCAATACTGGCTGTCTTGAGTACGGCAGAGGGGGATGGAATTCCGCGTGTAGCAGTGAAATGCGTAGATATGCGGAGGAACACCGATGGCGAAGGCAATCCCCTGGGCCTGTACTGACGCTCATGCACGAAAGCGTGGGGAGCAAACAGGATTAGATACCCTTGTAGTCC</w:t>
      </w:r>
    </w:p>
    <w:p w14:paraId="49F63F3A">
      <w:pPr>
        <w:rPr>
          <w:rFonts w:hint="eastAsia"/>
        </w:rPr>
      </w:pPr>
      <w:r>
        <w:rPr>
          <w:rFonts w:hint="eastAsia"/>
        </w:rPr>
        <w:t>&gt;OTU005243</w:t>
      </w:r>
    </w:p>
    <w:p w14:paraId="193FBC0B">
      <w:pPr>
        <w:rPr>
          <w:rFonts w:hint="eastAsia"/>
        </w:rPr>
      </w:pPr>
      <w:r>
        <w:rPr>
          <w:rFonts w:hint="eastAsia"/>
        </w:rPr>
        <w:t>CCTACGGGAGCTGCAGTAACGAATCTTCCGCAATGCACGAAAGTGTGACGGAGCGACGCCGCGTGTGGGACGAAGCCCTTCGGGGTGTAAACCACTGTCAGGGGTTACCAAGTTCTGAGGAGCCCCAGAGGAAGGCACGGCTAACTCTGTGCCAGCAGCCGCGGTAAGACAGAGGTGCCGAGCGTTAGGCGGAATCACTGGGCGTAAAGCGCGCGCAGGCGGCGATCTACGTCTGGGGTGAAAGCCCGGAGCTCAACTCCGGGACTGCCTTGGATACGGGATCGCTTGAGGATTGGAGAGGCAAGGGGAATTCCACGTGTAGCGGTGAAATGCGTAGATATGTGGAGGAACACCTGTGGCGAAGGCGCCTTGCTGGCCAATTTCTGACGCTGAGGCGCGAAAGCGTGGGGAGCAAACAGGATTAGATACCCCTGTAGTCC</w:t>
      </w:r>
    </w:p>
    <w:p w14:paraId="34521B37">
      <w:pPr>
        <w:rPr>
          <w:rFonts w:hint="eastAsia"/>
        </w:rPr>
      </w:pPr>
      <w:r>
        <w:rPr>
          <w:rFonts w:hint="eastAsia"/>
        </w:rPr>
        <w:t>&gt;OTU005244</w:t>
      </w:r>
    </w:p>
    <w:p w14:paraId="3DDA4EB0">
      <w:pPr>
        <w:rPr>
          <w:rFonts w:hint="eastAsia"/>
        </w:rPr>
      </w:pPr>
      <w:r>
        <w:rPr>
          <w:rFonts w:hint="eastAsia"/>
        </w:rPr>
        <w:t>CCTACGGGTGGCTGCAGTGGGGAATATTGCGCAATGGACGAAACCCTGATGCAGCGACGCCGCGTGAGCGATGAAGCCCTTCGGGGTGTAAAGCTCTTTCGGCAGGGAAGATAGTGACGGTACCTGCAGAAGCAGCTGCGGCTAACTACGTGCCAGCAGCCGCGGTAATACGTAGGCAGCGAGCGTTGTTCGGAGTTACTGGGCGTAAAGGGTGCGCAGGCGGCCCCGCATGTCAGGCGTGAAATCCCCGAGCTCAACTTGGGAATGGCGCTTGAAACTACGGGGCTGGAGTGTGGCAGAGGGGGGTGGAATTCCCGGTGTAGCGGTGAAATGCGTTGATATCATCAGGAACACCAGTGGCGAAAGCGGCTTACTGGGTCTCTTCTGACGCTGAGATACGAAAGCTAGGGGAGCGAACGGGATTAGATACCCCTGTAGTCC</w:t>
      </w:r>
    </w:p>
    <w:p w14:paraId="73A427FA">
      <w:pPr>
        <w:rPr>
          <w:rFonts w:hint="eastAsia"/>
        </w:rPr>
      </w:pPr>
      <w:r>
        <w:rPr>
          <w:rFonts w:hint="eastAsia"/>
        </w:rPr>
        <w:t>&gt;OTU005245</w:t>
      </w:r>
    </w:p>
    <w:p w14:paraId="3AFC5FF1">
      <w:pPr>
        <w:rPr>
          <w:rFonts w:hint="eastAsia"/>
        </w:rPr>
      </w:pPr>
      <w:r>
        <w:rPr>
          <w:rFonts w:hint="eastAsia"/>
        </w:rPr>
        <w:t>CCTACGGGAGGCAGCAGTCGGGAATCTTGCGCAATGGGCGAAAGCCTGACGCAGCAACGCCGTGTGGGTGACGAAGGCCTTCGGGTCGTAAAGCCCTGTTGTTGGGGACGAAGGGTAAGGGGTTAATAGCCCCTAGCCTGACGGTACCCTTCGAGGAAGCCCCGGCTAACTACGTGCCAGCAGCCGCGGTAATACGTAGGGGGCGAGCGTTGTCCGGAATTATTGGGCGTAAAGAGCGTGTAGGCGGTTCGGTAAGTCTGCCGTGAAAACCCAGGGCTCAACCCTGGGCGTGCGGTGGAAACTGCCAGGCTAGAGGATGGTAGAGGCGAGTGGAATTCCGAGTGTAGCGGTGAAATGCGCAGATATTCGGAGGAACACCAGTAGCGAAGGCGGCTCGCTGGGCCATTCCTGACGCTGAGACGCGAAAGCGTGGGGAGCGAACAGGATTAGATACCCTAGTAGTCC</w:t>
      </w:r>
    </w:p>
    <w:p w14:paraId="2C4DC3C5">
      <w:pPr>
        <w:rPr>
          <w:rFonts w:hint="eastAsia"/>
        </w:rPr>
      </w:pPr>
      <w:r>
        <w:rPr>
          <w:rFonts w:hint="eastAsia"/>
        </w:rPr>
        <w:t>&gt;OTU005246</w:t>
      </w:r>
    </w:p>
    <w:p w14:paraId="4939C935">
      <w:pPr>
        <w:rPr>
          <w:rFonts w:hint="eastAsia"/>
        </w:rPr>
      </w:pPr>
      <w:r>
        <w:rPr>
          <w:rFonts w:hint="eastAsia"/>
        </w:rPr>
        <w:t>CCTACGGGTGGCTGCAGTCGAGAATAATTCACAATGGGGGCAACCCTGATGCAGCGACGCCGTGTGAGCGATGAAGGCCTTCGGGTTGTAAAGCTCAGTCATCGGGGATGATATGGACAGTACCCGAAGAGGAAGCCCCGGCTAACTACGTGCCAGCAGCCGCGGTAACACGTAGGGGGCGAGCGTTGTCCGGAATTACTGGGTGTAAAGGGCATGTAGGCGGGGATGCAAGTCGTCGGTAAAAACCCACAGCTCAACTGCGGGCTTGCCGGCGAAACTGTATCTCTTGAGTTCAGGAGAGGGAAGTGGAATTTCCGGAGTAGCGGTGAAATGCGTAGATACCGGAAAGAACACCAGTGGCGAAGGCGGCTTCCTATTCTGCAACTGACGCTCAGATGCGAAAGCTAGGGTAGCGAACGGGATTAGATACCCCAGTAGTCC</w:t>
      </w:r>
    </w:p>
    <w:p w14:paraId="52BACF66">
      <w:pPr>
        <w:rPr>
          <w:rFonts w:hint="eastAsia"/>
        </w:rPr>
      </w:pPr>
      <w:r>
        <w:rPr>
          <w:rFonts w:hint="eastAsia"/>
        </w:rPr>
        <w:t>&gt;OTU005247</w:t>
      </w:r>
    </w:p>
    <w:p w14:paraId="1B0A78F2">
      <w:pPr>
        <w:rPr>
          <w:rFonts w:hint="eastAsia"/>
        </w:rPr>
      </w:pPr>
      <w:r>
        <w:rPr>
          <w:rFonts w:hint="eastAsia"/>
        </w:rPr>
        <w:t>CCTACGGGTGGCTGCAGTGGGGAATATTGCACAATGGGCGAAAGCCTGATGCAGCGACGCCACGTGAGGGACGACGGCCTTCGGGTTGTAAACCTCTTTCAGCAGGGAAGAAGCGAAAGTGACGGTACCTGCAGAAGAAGCGCCGGCTAACTACGTGCCAGCAGCCGCGGTAATACGTAGGGTGCGAGCGTTAATCGGAATTACTGGGCGTAAAGCGTGCGCAGGCTGTTTTGTAAGTCAGATGTGAAATCCCCGAGCTCAACTTGGGAACTGCGTTTGAAACTACAAGACTAGAATATGTCAGAGGGGGGTAGAATTCCACGTGTAGCAGTGAAATGCGTAGATATCTGGAGGAACATCGGTGGCGAAGGCGGCATCCTGGACCGGTATTGACGCTGAGGCGCGAAAGCCAGGGGAGCAAACGGGATTAGATACCCGTGTAGTCC</w:t>
      </w:r>
    </w:p>
    <w:p w14:paraId="352738F6">
      <w:pPr>
        <w:rPr>
          <w:rFonts w:hint="eastAsia"/>
        </w:rPr>
      </w:pPr>
      <w:r>
        <w:rPr>
          <w:rFonts w:hint="eastAsia"/>
        </w:rPr>
        <w:t>&gt;OTU005248</w:t>
      </w:r>
    </w:p>
    <w:p w14:paraId="7751007E">
      <w:pPr>
        <w:rPr>
          <w:rFonts w:hint="eastAsia"/>
        </w:rPr>
      </w:pPr>
      <w:r>
        <w:rPr>
          <w:rFonts w:hint="eastAsia"/>
        </w:rPr>
        <w:t>CCTACGGGGGGCTGCAGTGGGGAATCTTGCGCAATGGGCGAAAGCCTGATGCAGCGACGCCGCGTGAGGGATGACGGCCTTCGGGTTGTAAACCTCTTTCAGCAGGGACGAAGCGCAAGTGACGGTACCTGCAGAAGAAGCGCCGGCCAACTACGTGCCAGCAGCCGCGGTAAGACGTAGGGCGCGAGCGTTGTCCGGATTTACTGGGCGTAAAGGGCGCGTAGGCGGCCACCGCAAGTCGACTGTGAAATCTCCGGGCTTAACCCGGAACGGTCAGCCGATACTGCAGGGCTAGAGTGCAGAAGGGGCAACTGGAATTCTCGGTGTAGCGGTGAAATGCGTAGATATTGGGAGGAACACCAGTGGCGAAGGCGACTTTCTGGACTGTGTCTGACGCTGAGGCGTGAAAGCTAGGGTAGTAAACGGGATTAGATACCCCAGTAGTCC</w:t>
      </w:r>
    </w:p>
    <w:p w14:paraId="00C7376E">
      <w:pPr>
        <w:rPr>
          <w:rFonts w:hint="eastAsia"/>
        </w:rPr>
      </w:pPr>
      <w:r>
        <w:rPr>
          <w:rFonts w:hint="eastAsia"/>
        </w:rPr>
        <w:t>&gt;OTU005249</w:t>
      </w:r>
    </w:p>
    <w:p w14:paraId="1EE241B8">
      <w:pPr>
        <w:rPr>
          <w:rFonts w:hint="eastAsia"/>
        </w:rPr>
      </w:pPr>
      <w:r>
        <w:rPr>
          <w:rFonts w:hint="eastAsia"/>
        </w:rPr>
        <w:t>CCTACGGGAGGCTGCAGTGGGGAATATTGGTCAATGGGTGAGAGCCTGAACCAGCCATGCCGCGTGCAGGAAGAAGGCGTTATGCGTTGTAAACTGCTTTTGCCAGGGGATAAAATAACTGTGCGCAGTTGATTGAAGGTACCTGGTGAATAAGCCACGGCTAACTACGTGCCAGCAGCCGCGGTAAGACGAAGGTGACAACCGTTGCTCGGAATCACTGGGCATAAAGCGCGCGTAGGTGGCTGGGTAAGTCCATGGTGAAATCCCTCGGCTCAACCGAGGAATGGCCGTGGATACTGCCTGGCTTGAGGTCGGGAGGGGTGAGTGGAACTCTCGGTGTAGCGGTGAAATGCGTAGATATCGAGAGGAACGCCGGTGGCGAAAGCGACTCACTGGACCGCACCTGACACTGAGGCGCGAAAGCTAGGGGAGCAAACAGGATTAGATACCCCTGTAGTCC</w:t>
      </w:r>
    </w:p>
    <w:p w14:paraId="56410D47">
      <w:pPr>
        <w:rPr>
          <w:rFonts w:hint="eastAsia"/>
        </w:rPr>
      </w:pPr>
      <w:r>
        <w:rPr>
          <w:rFonts w:hint="eastAsia"/>
        </w:rPr>
        <w:t>&gt;OTU005250</w:t>
      </w:r>
    </w:p>
    <w:p w14:paraId="01D62A48">
      <w:pPr>
        <w:rPr>
          <w:rFonts w:hint="eastAsia"/>
        </w:rPr>
      </w:pPr>
      <w:r>
        <w:rPr>
          <w:rFonts w:hint="eastAsia"/>
        </w:rPr>
        <w:t>CCTACGGGAGGCTGCAGTGGGGAATCTTGGACAATGGGCGCAAGCCTGATCCAGCCATGCCGCGTGAGTGATGAAGGCCTTAGGGTTGTAAAGCTCTTTCAGTGGGGAAGATAATGACGGTACCCCCAGAAGAAGGACCGGCCAACTACGTGCCAGCAGCCGCGGTAATACGTAGGGTCCAAGCGTTGTCCGGAATTATTGGGCGTAAAGAGCTCGTAGGCGGTCCGTTAAGTCGGAAGTGAAATCTCAAGGCTCAACCTTGAAATCGCTCTCGATACTGTCGTGACTAGAGTCCAGTAGGGGAGCGTGGAATTCCTGGTGTAGCGGTGAAATGCGCAGATATCAGGAGGAACACCGATGGCGAAGGCAGGTCTCTGGGCATTAACTGACGCTGAGGCGCGAAAGCTAGGGTAGCAAACGGGATTAGATACCCGGGTAGTCC</w:t>
      </w:r>
    </w:p>
    <w:p w14:paraId="0396A187">
      <w:pPr>
        <w:rPr>
          <w:rFonts w:hint="eastAsia"/>
        </w:rPr>
      </w:pPr>
      <w:r>
        <w:rPr>
          <w:rFonts w:hint="eastAsia"/>
        </w:rPr>
        <w:t>&gt;OTU005251</w:t>
      </w:r>
    </w:p>
    <w:p w14:paraId="30793F57">
      <w:pPr>
        <w:rPr>
          <w:rFonts w:hint="eastAsia"/>
        </w:rPr>
      </w:pPr>
      <w:r>
        <w:rPr>
          <w:rFonts w:hint="eastAsia"/>
        </w:rPr>
        <w:t>CCTACGGGTGGCTGCAGCAGGGAATCTTGCACAATGGACGAAAGTCTGATGCAGCGACGCCGCGTGGGGGATGAAGGCCCTAGGGTCGTAAACCCCTTTCAGTAGGGACGAAACTGACGGTACCTACAGAAGAAGCTCCGGCCAACTACGTGCCAGCAGCCGCGGTAAGACGTAGGGAGCAAGCGTTGTCCGGATTTATTGGGCGTAAAGAGCTCGTAGGCGGTTGCGTAAGTCGGATGTGAAAACTCAGGGCTCAACCCTGAGACGCCATCCGATACTGCGCTGACTTGAATCCAGTAGGGGAGTGTGGAATTCCTGGTGTAGCGGTGAAATGCGCAGATATCAGGAGGAACACCTATGGCGAAGGCAGCACTCTGGGCTGGTATTGACGCTGAGGAGCGAAAGCATGGGTAGCAAACAGGATTAGATACCCGGGTAGTCC</w:t>
      </w:r>
    </w:p>
    <w:p w14:paraId="6F9F10D4">
      <w:pPr>
        <w:rPr>
          <w:rFonts w:hint="eastAsia"/>
        </w:rPr>
      </w:pPr>
      <w:r>
        <w:rPr>
          <w:rFonts w:hint="eastAsia"/>
        </w:rPr>
        <w:t>&gt;OTU005252</w:t>
      </w:r>
    </w:p>
    <w:p w14:paraId="04C8A0F3">
      <w:pPr>
        <w:rPr>
          <w:rFonts w:hint="eastAsia"/>
        </w:rPr>
      </w:pPr>
      <w:r>
        <w:rPr>
          <w:rFonts w:hint="eastAsia"/>
        </w:rPr>
        <w:t>CCTACGGGTGGCTGCAGTGGGGAATCTTGCGCAATGGGCGAAAGCCTGACGCAGCGACGCCGCGTGAGTGATGAAGGCCTTCGGGTTGTAAACTCCTTTTGGGGGGGAAGAGTTTGACGGTACCCCCCGAATCAGGCTCGGCTAACTCTGTGCCAGCAGCCGCGGTAAGACGAAGGATCCAAGCGTTATCCGGATTCATTGGGTTTAAAGGGAGCGTAGGCGGATTTATAAGTCAGTGGTGAAAGCCGATAGCTTAACTATCGAATTGCCATTGATACTGTAGATCTAGAGTACAGATGATGTTGGCGGAATATGACATGTAGCGGTGAAATGCATAGATATGTCATAGAACACCGATTGCGAAGGCAGGCTACTAAACCGTAACTGACGCTGAGGCACGAAAGCGTGGGGATCAAACAGGATTAGATACCCCAGTAGTCC</w:t>
      </w:r>
    </w:p>
    <w:p w14:paraId="409BBF30">
      <w:pPr>
        <w:rPr>
          <w:rFonts w:hint="eastAsia"/>
        </w:rPr>
      </w:pPr>
      <w:r>
        <w:rPr>
          <w:rFonts w:hint="eastAsia"/>
        </w:rPr>
        <w:t>&gt;OTU005253</w:t>
      </w:r>
    </w:p>
    <w:p w14:paraId="1FE556B8">
      <w:pPr>
        <w:rPr>
          <w:rFonts w:hint="eastAsia"/>
        </w:rPr>
      </w:pPr>
      <w:r>
        <w:rPr>
          <w:rFonts w:hint="eastAsia"/>
        </w:rPr>
        <w:t>CCTACGGGCGGCTGCAGTGGGGAATCTTGGGCAATGGGCGAAAGCCTGACCCAGCAACACCGTGTGGGTGATGAAGGCCTTCGGGTCGTAAAGCCCTGTTGATAGGGACGAAGGGCGAAGGGTTAATAGCCCGGAGCTTGACGGTACCTTTCGAGGAAGCCCCGGCCAACTACGTGCCAGCAGCCGCGGTAACACGTAGGGGGCGAGCGTTGTCCGGATTTATTGGGCGTAAAGAGCTCGTAGGCGGCCGTGCAAGTCGGACGTGAAAACCCAGGGCTCAACCCTGGGCGTGCGGTGGATACTGCCGGGCTAGAGGGTGGTAGAGGCGAGTGGAATTCCCGGTGTAGCGGTGAAATGCGCAGATATCGGGAGGAACACCAGTAGCGAAGGCGGCTCGCTGGGCCATACCTGACGCTGAGACGCGAAAGCGTGGGGAGCAAACAGGATTAGATACCCTGGTAGTCC</w:t>
      </w:r>
    </w:p>
    <w:p w14:paraId="4A5C3DBC">
      <w:pPr>
        <w:rPr>
          <w:rFonts w:hint="eastAsia"/>
        </w:rPr>
      </w:pPr>
      <w:r>
        <w:rPr>
          <w:rFonts w:hint="eastAsia"/>
        </w:rPr>
        <w:t>&gt;OTU005254</w:t>
      </w:r>
    </w:p>
    <w:p w14:paraId="55D074C2">
      <w:pPr>
        <w:rPr>
          <w:rFonts w:hint="eastAsia"/>
        </w:rPr>
      </w:pPr>
      <w:r>
        <w:rPr>
          <w:rFonts w:hint="eastAsia"/>
        </w:rPr>
        <w:t>CCTACGGGTGGCAGCAGTGGGGAATATTGCGCAATGGGCGGAAGCCTGACGCAGCGACGCCGCGTGGGGGATGACGGCCTTCGGGTTGTAAACCTCTTTCAGTGGGGACGAAGCCGTGAGGTGACGGTACCTACAGAAGAAGCACCGGCCAACTACGTGCCAGCAGCCGCGGTAATACGAGGGGTGCAAGCGTTGCTCGGAATTATTGGGCGTAAAGGGTAGGTAGGTGGTCTCATTTGTCTGGGGTGAAATCCTTGAGCTTAACTCAAGAAGTGCCCCAGAAACGGTGGGACTAGAGTTCTGGAGAGGTGAGTGGAATTCCCGGTGTAGCGGTGAAATGCGTAGAGATGTGGAGGAACACCGATGGCGAAGGCAGCCTTCTGGGCCAACACTGACGCTCATGCACGAAAGCGTGGGGAGCAAACGGGATTAGATACCCTGGTAGTCC</w:t>
      </w:r>
    </w:p>
    <w:p w14:paraId="1DFA85F0">
      <w:pPr>
        <w:rPr>
          <w:rFonts w:hint="eastAsia"/>
        </w:rPr>
      </w:pPr>
      <w:r>
        <w:rPr>
          <w:rFonts w:hint="eastAsia"/>
        </w:rPr>
        <w:t>&gt;OTU005255</w:t>
      </w:r>
    </w:p>
    <w:p w14:paraId="3B1B6340">
      <w:pPr>
        <w:rPr>
          <w:rFonts w:hint="eastAsia"/>
        </w:rPr>
      </w:pPr>
      <w:r>
        <w:rPr>
          <w:rFonts w:hint="eastAsia"/>
        </w:rPr>
        <w:t>CCTACGGGAGGCTGCAGTAAGGAATATTGGTCAATGGACGAAAGTCTGAACCAGCCATGCCGCGTGGAGGATGAAGGCCCTCTGGGTTGTAAACTTCTTTTATATGGGACGAAAAAGGGCCTTTCTAGGTCAACTGACGGTACCATTTGAATAAGCACCGGCTAACTCCGTGCCAGCAGCCGCGGTAATACGGAGGGTGCAAGCGTTATCCGGAATTATTGGGCGTAAAGCGCACGTAGGTGGTTTGTTAAGCTAGCTGTGAAAGGCCCGGGCTCAACCTGGGAATTGCAGTTGGAACTGGCAGGCTCGAGTGCAGTAGAGGGGTGTGGAATTTCCTGTGTAGCGGTGAAATGCGTAGATATAGGAAGGAACATCAGTGGCGAAGGCGACACCCTGGACTGACACTGACGCTGAGGTGCGAAAGCGTGGGGAGCAAACAGGATTAGATACCCTAGTAGTCC</w:t>
      </w:r>
    </w:p>
    <w:p w14:paraId="606F0731">
      <w:pPr>
        <w:rPr>
          <w:rFonts w:hint="eastAsia"/>
        </w:rPr>
      </w:pPr>
      <w:r>
        <w:rPr>
          <w:rFonts w:hint="eastAsia"/>
        </w:rPr>
        <w:t>&gt;OTU005256</w:t>
      </w:r>
    </w:p>
    <w:p w14:paraId="637A071F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TCGGGACGAAAAGCTTCGACCTAACACGTCGAAGTCTGACGGTACCGAGTGAGGAAGCCCCGGCTAACTCTGTGCCAGCAGCCGCGGTAATACAGAGGGGGCAAGCGTTAATCGGAATTACTGGGCGTAAAGCGCGCGTAGGCGGCTTTGCAAGTCGGGTGTGAAATCCCCAGGCTTAACCTGGGAACTGCATCTTATACTGGGCAACTGGAGTGCGATAGAGGGTAGTGGAATTTCCGGTGTAGCGGTGAAATGCGTAGATATCGGAAGGAACGCCGGTGGCGAAAGCGACAGACTGGACCTCTTCTAACGCTGAGGCGCGAAAGCTAGGGGAGCAAACGGGATTAGATACCCCAGTAGTCC</w:t>
      </w:r>
    </w:p>
    <w:p w14:paraId="02D8BC57">
      <w:pPr>
        <w:rPr>
          <w:rFonts w:hint="eastAsia"/>
        </w:rPr>
      </w:pPr>
      <w:r>
        <w:rPr>
          <w:rFonts w:hint="eastAsia"/>
        </w:rPr>
        <w:t>&gt;OTU005257</w:t>
      </w:r>
    </w:p>
    <w:p w14:paraId="6E4A92B9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TGTAAACCTCTTTCAGCAGGGAAGAAGCGAAACTGACGGTACCTGCAGAAGAAGGTGCGGCCAACTACGTGCCAGCAGCCGCGGTGACACGTAGGCACCAAGCGTTGTCCGGATTTATTGGGCGTAAAGAGCTCGTAGGCGGTTCAGTAAGTCGGGTGTGAAAACTCTGGGCTCAACCCAGAGAGGCCACCCGATACTGCTGTGACTTGAGTACGGTAGGGGAGTGGGGAATTCCTGGTGTAGCGGTGAAATGCGCAGATATCAGGAGGAACACCAGTGGCGAAGGCGCCACTCTGGGCCGTAACTGACGCTGAGGAGCGAAAGCGTGGGTAGCAAACAGGATTAGATACCCGTGTAGTCC</w:t>
      </w:r>
    </w:p>
    <w:p w14:paraId="553C4820">
      <w:pPr>
        <w:rPr>
          <w:rFonts w:hint="eastAsia"/>
        </w:rPr>
      </w:pPr>
      <w:r>
        <w:rPr>
          <w:rFonts w:hint="eastAsia"/>
        </w:rPr>
        <w:t>&gt;OTU005258</w:t>
      </w:r>
    </w:p>
    <w:p w14:paraId="1EE67704">
      <w:pPr>
        <w:rPr>
          <w:rFonts w:hint="eastAsia"/>
        </w:rPr>
      </w:pPr>
      <w:r>
        <w:rPr>
          <w:rFonts w:hint="eastAsia"/>
        </w:rPr>
        <w:t>CCTACGGGAGGCTGCAGTGGGGAATTGTTCGCAATGGGCGCAAGCCTGACGACGCAACGCCGCGTGGAGGATGACGGCTTTCGGGTCGTAAACTCCTGTCGTGCGGGACGAATGCCTTTGCAGGGAATATCTGCGAAGGGTGACGGTACCGCGAAAGGAAGCCCCGGCTAACTCCGTGCCAGCAGCCGCGGTAATACGGGGGGGGCAAGCGTTGTTCGGAATTACTGGGCGTAAAGGGCTCGTAGGCGGCCCGCTAAGTCAGACGTGAAAGCCCTCGGCTCAACCGGGGAACGGCGTCTGAGACTGGCGGGCTGGAGTCCGGGAGAGGGATGCGGAATTCCAGGTGTAGCGGTGAAATGCGTAGATATCTGGAGGAACACCGGTGGCGAAGGCGGCATCCTGGACCGGCACTGACGCTGAGGAGCGAAAGCCAGGGGAGCAAACGGGATTAGATACCCTAGTAGTCC</w:t>
      </w:r>
    </w:p>
    <w:p w14:paraId="16F64300">
      <w:pPr>
        <w:rPr>
          <w:rFonts w:hint="eastAsia"/>
        </w:rPr>
      </w:pPr>
      <w:r>
        <w:rPr>
          <w:rFonts w:hint="eastAsia"/>
        </w:rPr>
        <w:t>&gt;OTU005259</w:t>
      </w:r>
    </w:p>
    <w:p w14:paraId="1E1FFDCF">
      <w:pPr>
        <w:rPr>
          <w:rFonts w:hint="eastAsia"/>
        </w:rPr>
      </w:pPr>
      <w:r>
        <w:rPr>
          <w:rFonts w:hint="eastAsia"/>
        </w:rPr>
        <w:t>CCTACGGGGGGCTGCAGTGGGGAATATTGGACAATGGGCGAAAGCCTGATCCAGCAATGCCGCGTGAGTGACGAAGGCCTTAGGGTTGTAAAGCTCTTTCGATGGTGAAGATAATGACCGTAACCATAGAAGAAGCCCCGGCTAAACTCGTGCCAGCAGCCGCGGTAATACGAGTGGGGCGAGCGTTGTTCGGAATCACTGGGCGTAAAGCGTACGCAGGCGGCCATGCAAGTCAGGAGTGAAATCCCAGGGCTTAACCCTGGAATTGCTTTTGAAACTGCACGGCTAGAGGCCCGGAGAGGTTGGCGGAATTCCCAGTGTAGAGGTGAAATTCGCAGATATTGGGAGGAACACCAGTGGCGTAAGCGGCCAACTGGACGGGTACTGACGCTCATGTACGAAAGCGTGGGGATCAAACAGGATTAGATACCCGAGTAGTCC</w:t>
      </w:r>
    </w:p>
    <w:p w14:paraId="33F6F89F">
      <w:pPr>
        <w:rPr>
          <w:rFonts w:hint="eastAsia"/>
        </w:rPr>
      </w:pPr>
      <w:r>
        <w:rPr>
          <w:rFonts w:hint="eastAsia"/>
        </w:rPr>
        <w:t>&gt;OTU005260</w:t>
      </w:r>
    </w:p>
    <w:p w14:paraId="6DFBCC8F">
      <w:pPr>
        <w:rPr>
          <w:rFonts w:hint="eastAsia"/>
        </w:rPr>
      </w:pPr>
      <w:r>
        <w:rPr>
          <w:rFonts w:hint="eastAsia"/>
        </w:rPr>
        <w:t>CCTACGGGCGGCTGCAGTCGGGAATTTTGGGCAATGGGCGAAAGCCTGACCCAGCAACGCCGCGTGGAGGATGAAGTTTTTCGGAATGTAAACTCCATAAGAATAGGAAGAATAAGTAGAAGCGAACACCTTCTACGATGACGGTACTATTTGTAAGCTCCGGCTAACTCCGTGCCAGCAGCCGCGGTAATACGGGGGGAGCAAGCGTTGTCCGGATTCACTGGGTGTAAAGGGTGCGTAGGCGGGACAGTAAGTCAGTGGTGAAATCTCACGGCTCAACCGTGAAACTGCCGTTGATACTGCTGTTCTTGAGTTCGGGAGAGGTTGATGGAATTCCAGGTGTAGCGGTGAAATGCGTAGATATCTGGAAGAACACCAATGGCGAAGGCAGCTCTCTGGGACGGTACTGACGCTGAGACGCGAAAGCGTGGGTAGCGAACAGGATTAGATACCCGGGTAGTCC</w:t>
      </w:r>
    </w:p>
    <w:p w14:paraId="575D409F">
      <w:pPr>
        <w:rPr>
          <w:rFonts w:hint="eastAsia"/>
        </w:rPr>
      </w:pPr>
      <w:r>
        <w:rPr>
          <w:rFonts w:hint="eastAsia"/>
        </w:rPr>
        <w:t>&gt;OTU005261</w:t>
      </w:r>
    </w:p>
    <w:p w14:paraId="55A3AF1C">
      <w:pPr>
        <w:rPr>
          <w:rFonts w:hint="eastAsia"/>
        </w:rPr>
      </w:pPr>
      <w:r>
        <w:rPr>
          <w:rFonts w:hint="eastAsia"/>
        </w:rPr>
        <w:t>CCTACGGGTGGCTGCAGTGGGGAATATTGGACAATGGGCGCAAGCCTGATCCAGCCATGCCGCGTGAGTGATGACGGCCTTAGGGTTGTAAAGCTCTTTCGCACGCGACGATAATGACGGTAGCGTGAGAAGAAGCCCCGGCTAACTTCGTGCCAGCAGCCGCGGTAATACGAAGGGGGCTAGCGTTAATCGGAATTACTGGGCGTAAAGCGCACGTAGGCGGATTCTTAAGTCGGGGGTGAAATCCCGGAGCTCAACTCCGGAACTGCCTTCGATACTGAGAATCTCGAGTCCGGGAGAGGTGAGTGGAACTCCGAGTGTAGAGGTGAAATTCGTAGATATTCGCAAGAACACCAGTGGCGAAGGCGGCTGACTGGTCCGGTTCTGACGCTGAGGCGCGAAAGCGTGGGGAGCAAACAGGATTAGATACCCTTGTAGTCC</w:t>
      </w:r>
    </w:p>
    <w:p w14:paraId="61D32B9C">
      <w:pPr>
        <w:rPr>
          <w:rFonts w:hint="eastAsia"/>
        </w:rPr>
      </w:pPr>
      <w:r>
        <w:rPr>
          <w:rFonts w:hint="eastAsia"/>
        </w:rPr>
        <w:t>&gt;OTU005262</w:t>
      </w:r>
    </w:p>
    <w:p w14:paraId="6119079B">
      <w:pPr>
        <w:rPr>
          <w:rFonts w:hint="eastAsia"/>
        </w:rPr>
      </w:pPr>
      <w:r>
        <w:rPr>
          <w:rFonts w:hint="eastAsia"/>
        </w:rPr>
        <w:t>CCTACGGGCGGCAGCAGTGGGGAATCTTGCGCAATGGACGAAAGTCTGACGCAGCGACGCCGCGTGCGGGAGGAAGCTCTTCGGGGTGTAAACCGCTGTTGCCCGGAACGAAACGCCTTTTTCGAGAGGCTTGACGGTACCGGGTGAGGAAGCACCGGCTAACTCTGTGCCAGCAGCCGCGGTAATACAGAGGGTGCGAGCGTTGTCCGGAATCACTGGGCGTAAAGGGCGCGTAGGTGGCGGCATAAGGCTGTGGTGAAATATGGCAGCTCAACTGTCAAGGTGCCATTGATACTGCAGAGCTTGAGTACAGATGAGGTAGGCGGAATTGACGGTGTAGCGGTGAAATGCTTAGATATCGTCAAGAACACCTATAGCGAAGGCAGGTTACTATCACTATATTGACGCTGATGGACGAAAGCGTGGGGAGCGAACAGGATTAGATACCCCAGTAGTCC</w:t>
      </w:r>
    </w:p>
    <w:p w14:paraId="126E20AD">
      <w:pPr>
        <w:rPr>
          <w:rFonts w:hint="eastAsia"/>
        </w:rPr>
      </w:pPr>
      <w:r>
        <w:rPr>
          <w:rFonts w:hint="eastAsia"/>
        </w:rPr>
        <w:t>&gt;OTU005263</w:t>
      </w:r>
    </w:p>
    <w:p w14:paraId="0F6C2471">
      <w:pPr>
        <w:rPr>
          <w:rFonts w:hint="eastAsia"/>
        </w:rPr>
      </w:pPr>
      <w:r>
        <w:rPr>
          <w:rFonts w:hint="eastAsia"/>
        </w:rPr>
        <w:t>CCTACGGGGGGCTGCAGTCGAGAATCTTCGGCAATGCGCGCAAGCGTGACCGAGCGACGCCGCGTGCGGGATGAAGGCCTTCGGGTTGTAAACCGCGAAAGTAGGGAGGAAGGCCCCGTGAAGAACGGGATTTGACCGATCTACAGTAAGGACGGGCTAAGTACGTGCCAGCAGCCGCGGTAATACGTACCGTCCAAACGTTATTCGGAATTACTGGGCTTAAAGGGTACGTAGGCGGCGCTGTCAGTCGGGTGTGAAATCCCCGGGCTTAACCTGGGAATTGCGCTTGAAACTAGCGGGCTTGAGTGCGGCAGAGGGGGGTGGAATTCCACGTGTAGCAGTGAAATGCGTAGAGATGTGGAGGAACACCGATGGCGAAGGCGGCATCCTGGACCGGTATTGACGCTGAGGCGCGAAAGCCAGGGGAGCAAACGGGATTAGATACCCCGGTAGTCC</w:t>
      </w:r>
    </w:p>
    <w:p w14:paraId="2D35C17D">
      <w:pPr>
        <w:rPr>
          <w:rFonts w:hint="eastAsia"/>
        </w:rPr>
      </w:pPr>
      <w:r>
        <w:rPr>
          <w:rFonts w:hint="eastAsia"/>
        </w:rPr>
        <w:t>&gt;OTU005264</w:t>
      </w:r>
    </w:p>
    <w:p w14:paraId="25470017">
      <w:pPr>
        <w:rPr>
          <w:rFonts w:hint="eastAsia"/>
        </w:rPr>
      </w:pPr>
      <w:r>
        <w:rPr>
          <w:rFonts w:hint="eastAsia"/>
        </w:rPr>
        <w:t>CCTACGGGGGGCAGCAGTAGGGAATCTTTCGCAATGGGCGCAAGCCTGACGAAGCGACGCCGTGTGAGCGAAGAAGGCCTTCGGGTTGTAAAGCTCTTTCGCTAGGGAACAAGAGAGTCCGGCTAACAGTCGGATGATTTGATGGTACTTGGTAAAGAAGCACCGGCTAACTCCGTGCCAGCAGCTGCGGTAATACGGAGGGTGCAAGCATTGATCGGAATTACTGGGCGTAAAGGGCGCGTAGGCGGGTTGGTAAGTCCGTGGTGAAATCCCCAAGCTTAACTTGGGAACTGCCGTGGATACTATCAATCTTGAATATCGTTGAGGTTAGCGGAATATGTCATGTAGCGGTGAAATGCTTAGATATGACATAGAACACCAATTGCGAAGGCAGCTCACTGCGCAGTGATTGACGCTGAGGCACGAAAGCGTGGGGATCAAACAGGATTAGATACCCCAGTAGTCC</w:t>
      </w:r>
    </w:p>
    <w:p w14:paraId="4CCEF7CC">
      <w:pPr>
        <w:rPr>
          <w:rFonts w:hint="eastAsia"/>
        </w:rPr>
      </w:pPr>
      <w:r>
        <w:rPr>
          <w:rFonts w:hint="eastAsia"/>
        </w:rPr>
        <w:t>&gt;OTU005265</w:t>
      </w:r>
    </w:p>
    <w:p w14:paraId="2841C9B6">
      <w:pPr>
        <w:rPr>
          <w:rFonts w:hint="eastAsia"/>
        </w:rPr>
      </w:pPr>
      <w:r>
        <w:rPr>
          <w:rFonts w:hint="eastAsia"/>
        </w:rPr>
        <w:t>CCTACGGGTGGCTGCAGTGGGGAATCTTCCACAATGGGCGAAAGCCTGATGGAGCAACGCCGCGTGCAGGACGAAGGCTTTCGAGTCGTAAACTGCTTTTATCTGTGACGATTATGACGGTAGCAGATGAATAAGGATCGGCTAACTCCGTGCCAGCAGCCGCGGTCATACGGAGGATCCGAGCGTTATCCGGAATAACTGGGCGTAAAGAGTTGCGTAGGTGGTATTGTAAGTCGCTTCTTAAAGGCCGGGGCTCAACCCCGGAAATGGAAGTGATACTGCAAAACTAGAGCATGAGAGAGGTGGCTGGAATTCCCGGTGTAGGAGTGAAATCCGTAGATATCGGGAGGAACACCAATGGCGTAGGCAGGCCACTGGCTCATTGCTGACACTGAGGCACGAAAGCGTGGGGAGCGAACGGGATTAGATACCCTGGTAGTCC</w:t>
      </w:r>
    </w:p>
    <w:p w14:paraId="6E36C738">
      <w:pPr>
        <w:rPr>
          <w:rFonts w:hint="eastAsia"/>
        </w:rPr>
      </w:pPr>
      <w:r>
        <w:rPr>
          <w:rFonts w:hint="eastAsia"/>
        </w:rPr>
        <w:t>&gt;OTU005266</w:t>
      </w:r>
    </w:p>
    <w:p w14:paraId="0EB2E0FD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TAATGACGGTACCTGACTAAGAAGCCCCGGCTAACTACGTGCCAGCAGCCGCGGTAATACGTAGGGGGCAAGCGTTATCCGGATTTACTGGGTGTAAAGGGAGCGTAGGTGGTAGTGCAAGTCAGATGTGAAAGCCCGTTGCTTAACAGCGGGATTGCATCAGAAACTGCATTACTAGAGTACAGGAGAGGTAAGTGGAATTCCTAGTGTAGCGGTGAAATGCGTAGATATTAGGAGGAACATCAGTGGCGAAGGCGGCTTACTGGACTGTAACTGACACTAAGGCTCGAAAGCGTGGGGAGCAAACAGGATTAGATACCCCTGTAGTCC</w:t>
      </w:r>
    </w:p>
    <w:p w14:paraId="6913F955">
      <w:pPr>
        <w:rPr>
          <w:rFonts w:hint="eastAsia"/>
        </w:rPr>
      </w:pPr>
      <w:r>
        <w:rPr>
          <w:rFonts w:hint="eastAsia"/>
        </w:rPr>
        <w:t>&gt;OTU005267</w:t>
      </w:r>
    </w:p>
    <w:p w14:paraId="49E4CCB6">
      <w:pPr>
        <w:rPr>
          <w:rFonts w:hint="eastAsia"/>
        </w:rPr>
      </w:pPr>
      <w:r>
        <w:rPr>
          <w:rFonts w:hint="eastAsia"/>
        </w:rPr>
        <w:t>CCTACGGGAGGCAGCAGTGGGGAATATTGCACAATGGGCGCAAGCCTGATGCAGCGACGCCGCGTGAGGGATGACGGCCTTCGGGTTGTAAACCTCTTTCAGTAGGGAAGAAGCGAAAGTGACGGTACCTGCAGAAGAAGCGCCGGCTAACTACGTGCCAGCAGCCGCGGTAATACGTAGGGCGCAAGCGTTATCCGGAATTATTGGGCGTAAAGGGCGTGTAGGTGGCTTGCCAAGTCTGGTGTGAAAGCCCACGGCTCAACCGTGGAACTGCATTGGAAACTGGCGAGCTCGAGGGTTGGAGGGGGTCGCGGAATTCCCGGTGTAGCGGTGAAATGCGCAGATATCGGGAGGAACACCAGTAGCGAAGGCGGCTCGCTGGGCCACACCTGACGCTGAGACGCGAAAGCGTGGGGAGCAAACAGGATTAGATACCCCTGTAGTCC</w:t>
      </w:r>
    </w:p>
    <w:p w14:paraId="14531ED1">
      <w:pPr>
        <w:rPr>
          <w:rFonts w:hint="eastAsia"/>
        </w:rPr>
      </w:pPr>
      <w:r>
        <w:rPr>
          <w:rFonts w:hint="eastAsia"/>
        </w:rPr>
        <w:t>&gt;OTU005268</w:t>
      </w:r>
    </w:p>
    <w:p w14:paraId="30F7A51B">
      <w:pPr>
        <w:rPr>
          <w:rFonts w:hint="eastAsia"/>
        </w:rPr>
      </w:pPr>
      <w:r>
        <w:rPr>
          <w:rFonts w:hint="eastAsia"/>
        </w:rPr>
        <w:t>CCTACGGGTGGCTGCAGCAAGGAATTTTGCGCAATGGGCGAAAGCCTGACGCAGCGACGCCGCGTGAGCGATGAAGGCCTTCGGGTTGTAAAGCTCTGTGGGGAGGGAAGAATAAGGTATGGCTAATATCCATACTGATGACGGTACCTCCTTAGCAAGCACCGGCTAACTCTGTGCCAGCAGCCGCGGTAATACAGAGGGGGCAAGCGTTGTCCGGACTGACTGGGCGTAAAGCGCACGCAGGCGGTCGCGGGCGTCGGTGCTGAAAGTCCACTGCTTAACAGTGGAACGCGTGCCGATACGCCGTGACTGGAGCGATGCAGAGGCCAGTGGAATTGCCGGTGTAGTGGTGAAATGCGTAGAGATCGGCAGGAACACCCAAGGGGAAGCCAGCTGGCTGGGCATCTGCTGACGCTGAGGTGCGACAGCGTGGGGAGCGAACTGGATTAGATACCCCAGTAGTCC</w:t>
      </w:r>
    </w:p>
    <w:p w14:paraId="37BBDE9B">
      <w:pPr>
        <w:rPr>
          <w:rFonts w:hint="eastAsia"/>
        </w:rPr>
      </w:pPr>
      <w:r>
        <w:rPr>
          <w:rFonts w:hint="eastAsia"/>
        </w:rPr>
        <w:t>&gt;OTU005269</w:t>
      </w:r>
    </w:p>
    <w:p w14:paraId="59321552">
      <w:pPr>
        <w:rPr>
          <w:rFonts w:hint="eastAsia"/>
        </w:rPr>
      </w:pPr>
      <w:r>
        <w:rPr>
          <w:rFonts w:hint="eastAsia"/>
        </w:rPr>
        <w:t>CCTACGGGAGGCAGCAGTCGAGAATTTTTCTCAATGGGCGAAAGCCTGAAGGAGCGACGCCGCGTGGGGGATGAAGGGTTTCGATCCGTAAACCCCTGTCATTTGTGAACAATGCCTGCCTGATAACACCGGGCAGGTTGATAGTAATGAAAGAGGAAGGGACGGCTAACTCTGTGCCAGCAGCCGCGGTAATACAGAGGTCCCGAGCGTTGTTCGGATTCACTGGGCGTAAAGGGTGCGCAGGTGGCGAGGCAAGTCGGATGTGAAAGCTCCGGGCTCAACCCGGAAATGGCATTGGAAACTGCCTTGCTCGAGGTTTGGAGGGGGGACTGGAATTCTCGGTGTAGCAGTGAAATGCGTAGATATCGAGAGGAACACCAGTGGCGAAGGCGAGTCCCTGGACAAATCCTGACACTGAGGCACGAAAGCTAGGGGAGCAAACAGGATTAGATACCCTAGTAGTCC</w:t>
      </w:r>
    </w:p>
    <w:p w14:paraId="63AD8918">
      <w:pPr>
        <w:rPr>
          <w:rFonts w:hint="eastAsia"/>
        </w:rPr>
      </w:pPr>
      <w:r>
        <w:rPr>
          <w:rFonts w:hint="eastAsia"/>
        </w:rPr>
        <w:t>&gt;OTU005270</w:t>
      </w:r>
    </w:p>
    <w:p w14:paraId="41816015">
      <w:pPr>
        <w:rPr>
          <w:rFonts w:hint="eastAsia"/>
        </w:rPr>
      </w:pPr>
      <w:r>
        <w:rPr>
          <w:rFonts w:hint="eastAsia"/>
        </w:rPr>
        <w:t>CCTACGGGGGGCTGCAGTAACGAATATTCCACAATGCGCGAAAGCGTGATGGAGCGATGCCGCGTGCAGGACGAAGCCCCTCGGGGTGTAAACTGCTGTCAGGGGTTACCAATAACTTGAGGAGCCCCAGAGGAAGAGGCGGCTAACTCTGTGCCAGCAGCCGCGGTAATACGTAGGGGGCAAGCGTTGTCCGGATTTATTGGGCGTAAAGAGCGTGTAGGCGGCCGAGTAAGTCTGACGTGAAATCTGGAGGCTCAACCTCCAGCTGTCGTTGGAAACTATTCGGCTAGAGTCCGGAAGAGGAGAGTGGAATTCCCGGTGTAGCGGTGAAATGCGCAGATATCGGGAAGAACACCTATGGCGAAGGCAGCTCTCTGGGACGGTACTGACGCTGAGACGCGAAAGCGTGGGGAGCGAACAGGATTAGATACCCCTGTAGTCC</w:t>
      </w:r>
    </w:p>
    <w:p w14:paraId="2B7A88E7">
      <w:pPr>
        <w:rPr>
          <w:rFonts w:hint="eastAsia"/>
        </w:rPr>
      </w:pPr>
      <w:r>
        <w:rPr>
          <w:rFonts w:hint="eastAsia"/>
        </w:rPr>
        <w:t>&gt;OTU005271</w:t>
      </w:r>
    </w:p>
    <w:p w14:paraId="20F90078">
      <w:pPr>
        <w:rPr>
          <w:rFonts w:hint="eastAsia"/>
        </w:rPr>
      </w:pPr>
      <w:r>
        <w:rPr>
          <w:rFonts w:hint="eastAsia"/>
        </w:rPr>
        <w:t>CCTACGGGGGGCTGCAGTGAGGAATCTTGCGCAATGGGCGAAAGCCTGACGCAGCAACGCCGCGTGCGGGAAGACGGCCTTCGGGTTGTAAACCGCTTTTATTTGGGAAGATTATGACGGTACCAAATGAATAAGGACCGGCTAACTACGTGCCAGCAGCCGCGGTAATACGTAGGGTCCAAGCGTTATCCGGATTAACTGGGCGTAAAGAGAGGCGTAGGCGGGGATTTAAGTGAGATGCGAAATCTAGCGGCTCAACCGTTCAGACTGTATCTCATACTGGATTCCTAGAGGATAGTAGAGGCAAGTGGAACTTGCGGTGTAGCAGTGAAATGCGTAGATATCGCAAAGAACACCAATGGCGAAGGCAGCTTGCTGGGCTATTCCTGACGCTGAGGCTCGAAAGCGTGGGGATCAAACAGGATTAGATACCCCAGTAGTCC</w:t>
      </w:r>
    </w:p>
    <w:p w14:paraId="4D00F8C3">
      <w:pPr>
        <w:rPr>
          <w:rFonts w:hint="eastAsia"/>
        </w:rPr>
      </w:pPr>
      <w:r>
        <w:rPr>
          <w:rFonts w:hint="eastAsia"/>
        </w:rPr>
        <w:t>&gt;OTU005272</w:t>
      </w:r>
    </w:p>
    <w:p w14:paraId="4DE08517">
      <w:pPr>
        <w:rPr>
          <w:rFonts w:hint="eastAsia"/>
        </w:rPr>
      </w:pPr>
      <w:r>
        <w:rPr>
          <w:rFonts w:hint="eastAsia"/>
        </w:rPr>
        <w:t>CCTACGGGGGGCTGCAGTAAGGAATATTGCGCAATGGGCGACAGCCTGACGCAGCGACGCCGCGTGGGGGATGAAGGTCTTCGGATTGTAAACCCCTTTCGGGAGGGAAGATGGGACGGGCAACCGTTCGGACGGTACCTCCAGAAGCAGCCACGGCCAACTTCGTGCCAGCAGCCGCGGTAATACGAAGGGGGCTAGCGTTGTTCGGAGTTACTGGGCGTAAAGCGTGCGTAGGCGGTGGTCCAAGTCTGGTGTGAAATCCCCGGGCTCAACCTGGGAACTGCATTTGTGACTGCATAGCTAGAGTACGGCAGAGGGGGATGGAATTCCGCGTGTAGCAGTGAAATGCGTAGATATGCGGAGGAACACCGATGGCGAAGGCAATCCCCTGGGCCTGTACTGACGCTGATGCACGAAAGCGTGGGGAGCAAACGGGATTAGATACCCCTGTAGTCC</w:t>
      </w:r>
    </w:p>
    <w:p w14:paraId="7DFCBABA">
      <w:pPr>
        <w:rPr>
          <w:rFonts w:hint="eastAsia"/>
        </w:rPr>
      </w:pPr>
      <w:r>
        <w:rPr>
          <w:rFonts w:hint="eastAsia"/>
        </w:rPr>
        <w:t>&gt;OTU005273</w:t>
      </w:r>
    </w:p>
    <w:p w14:paraId="7E0B6993">
      <w:pPr>
        <w:rPr>
          <w:rFonts w:hint="eastAsia"/>
        </w:rPr>
      </w:pPr>
      <w:r>
        <w:rPr>
          <w:rFonts w:hint="eastAsia"/>
        </w:rPr>
        <w:t>CCTACGGGGGGCAGCAGTGGGGAATCTTGGACAATGGGGGCAACCCTGATCCAGCGATGCCGCGTGGGTGAAGAAGGCCTTCGGGTTGTAAAGCCCTTTAGGCTGGGAAGAAGAGTTAGGGATGAATAATCCTTAACTTTGACGGTACCAGCAGAATAAGCACCGGCAAACTCTGTGCCAGCAGCCGCGGTAATACGTAGGGGGCAAGCGTTAATCGGAATTACTGGGCGTAAAGGGCGCGTAGGCGGCTCGCTAAGTCGGATGTGAAAACTCTGGGCTCAACCCAGAGCCTGCATTCGAAACTGGAGGACTTGAGTGCAGAAGAGGAAAGTGGAATTCCAAGTGTAGCGGTGAAATGCGTAGAGATTTGGAGGAACACCAGTGGCGAAGGCGACTTTCTGGTCTGTAACTGACGCTGAGGCGCGAAAGCGTGGGGAGCAAACAGGATTAGATACCCTTGTAGTCC</w:t>
      </w:r>
    </w:p>
    <w:p w14:paraId="1E00C3C6">
      <w:pPr>
        <w:rPr>
          <w:rFonts w:hint="eastAsia"/>
        </w:rPr>
      </w:pPr>
      <w:r>
        <w:rPr>
          <w:rFonts w:hint="eastAsia"/>
        </w:rPr>
        <w:t>&gt;OTU005274</w:t>
      </w:r>
    </w:p>
    <w:p w14:paraId="13007BD2">
      <w:pPr>
        <w:rPr>
          <w:rFonts w:hint="eastAsia"/>
        </w:rPr>
      </w:pPr>
      <w:r>
        <w:rPr>
          <w:rFonts w:hint="eastAsia"/>
        </w:rPr>
        <w:t>CCTACGGGTGGCAGCAGTGGGGAATATTGGACAATGGGGGCAACCCTGATCCAGCAATGCCGCGTGTGTGAAGAAGGCCTGCGGGTTGTAAAGCACTTTCAGAGGGGAAGAAAAAATCGGAGCTAACACCTCCGGTCTTGACGTTACCCTTAGAAGAAGCACCGGCTAACTCCGTGCCAGCAGCCGCGGTAAGACGAAGGGGGCTAGCGTTGTTCGGAATTACTGGGCGTAAAGCGCACGTAGGCGGCCTTTCAAGTCAGATGTGAAAGCCCCGGGCTTAACTCGGGAACTGCATTTGATACTGTTGGGCTAGAGACCGGGAGAGGATAGCGGAATTCCCAGTGTAGAGGTGAAATTCGTAGATATGTGGAGGAATACCGGTGGCGAAGGCGGCCTCCTGGCTTAATACTGACGCTGAGGTGCGAAAGCGTGGGGAGCAAACAGGATTAGATACCCCAGTAGTCC</w:t>
      </w:r>
    </w:p>
    <w:p w14:paraId="1AC0A28F">
      <w:pPr>
        <w:rPr>
          <w:rFonts w:hint="eastAsia"/>
        </w:rPr>
      </w:pPr>
      <w:r>
        <w:rPr>
          <w:rFonts w:hint="eastAsia"/>
        </w:rPr>
        <w:t>&gt;OTU005275</w:t>
      </w:r>
    </w:p>
    <w:p w14:paraId="69189F4E">
      <w:pPr>
        <w:rPr>
          <w:rFonts w:hint="eastAsia"/>
        </w:rPr>
      </w:pPr>
      <w:r>
        <w:rPr>
          <w:rFonts w:hint="eastAsia"/>
        </w:rPr>
        <w:t>CCTACGGGAGGCTGCAGTTAGGAATCTTGGGCAATGGGCGCAAGCCTGATCCAGCCATGCCGCGTGAGTGATGAAGGCCTTAGGGTTGTAAAGCTCTTTTACCAGGGAAGATAATGACGGTACCTGGAGAATAAGCCCCGGCTAACTTCGTGCCAGCAGCCGCGGTAATACGAAGGGGGCTAGCGTTGCTCGGAATCACTGGGCGTAAAGCGCACGTAGGTGGATTTTTAAGTCAGATGTGAAATCCCCGGGCTTAACCTGGGAACTGCGTTTGAAACTGGGGAGCTAGAGTGTGGCAGAGGGGGGTGGAATTCCACGTGTAGCAGTGAAATGCGTAGAGATGTGGAGGAACACCGATGGCGAAGGCAGCCCCCTGGGTCGACACTGACGCTCATGCACGAAAGCGTGGGGAGCAAACAGGATTAGATACCCCGGTAGTCC</w:t>
      </w:r>
    </w:p>
    <w:p w14:paraId="1EA17C94">
      <w:pPr>
        <w:rPr>
          <w:rFonts w:hint="eastAsia"/>
        </w:rPr>
      </w:pPr>
      <w:r>
        <w:rPr>
          <w:rFonts w:hint="eastAsia"/>
        </w:rPr>
        <w:t>&gt;OTU005276</w:t>
      </w:r>
    </w:p>
    <w:p w14:paraId="31290E8C">
      <w:pPr>
        <w:rPr>
          <w:rFonts w:hint="eastAsia"/>
        </w:rPr>
      </w:pPr>
      <w:r>
        <w:rPr>
          <w:rFonts w:hint="eastAsia"/>
        </w:rPr>
        <w:t>CCTACGGGTGGCTGCAGTGGGGAATATTGGACAATGGGCGCAAGCCTGATCCAGCAATGCCGCGTGGGTGAAGAAGGTCTTCGGATTGTAAAGCCCTTTCGACAGGGACGATGATGACGGTACCTGTAGAAGAAGCCCCGGCTAACTTCGTGCCAGCAGCCGCGGTAATACGAAGGGGGCTAGCGTTGCTCGGAATTACTGGGCGTAAAGGGCGCGTAGGCGGTTCATACAGTCAGGCGTGAAATTCCTGGGCTTAACCTGGGGGCTGCGCTTGATACGTATGGGCTAGAGGACGGAAGAGGGTCGTGGAATTCCCAGTGTAGAGGTGAAATTCGTAGATATTGGGAAGAACACCGGTGGCGAAGGCGGCGACCTGGTCCGTTACTGACGCTGAGGCGCGACAGCGTGGGGAGCAAACAGGATTAGATACCCGTGTAGTCC</w:t>
      </w:r>
    </w:p>
    <w:p w14:paraId="63143718">
      <w:pPr>
        <w:rPr>
          <w:rFonts w:hint="eastAsia"/>
        </w:rPr>
      </w:pPr>
      <w:r>
        <w:rPr>
          <w:rFonts w:hint="eastAsia"/>
        </w:rPr>
        <w:t>&gt;OTU005277</w:t>
      </w:r>
    </w:p>
    <w:p w14:paraId="11ED97FB">
      <w:pPr>
        <w:rPr>
          <w:rFonts w:hint="eastAsia"/>
        </w:rPr>
      </w:pPr>
      <w:r>
        <w:rPr>
          <w:rFonts w:hint="eastAsia"/>
        </w:rPr>
        <w:t>CCTACGGGTGGCTGCAGTGGGGAATATTGGACAATGGGCGCAAGCCTGATCCAGCAATGCCGCGTGTGTGAAGAAGGCCTTCGGGTTGTAAAGCACTTTTGTCCGGAACGAAAAGCGGAGGGCTAATACCCATCCGTGCTGACGGTACCGGGTGAATAAGCACCGGCTAACTTCGTGCCAGCAGCCGCGGTAATACAGAGGGGGCGAGCGTTATTCGGAATTATTGGGCGTAAAGGGCGCGTAGGCGGCCGTGTAAGTCTCGGGTGAAATCCCTCGGCTCAACCGAGGAACTGCCTTGGATACTGCATGGCTTGAGGCCGGGAGAGGGTAGTGGAATTCCCAGTGTAGCGGTGAAATGCGTAGATATCGTCAAGAACACCGATAGCGAAGGCAGCTTACTAGGCTGTAACTGACGCTGATGCACGAAAGTGTGGGGATCAAACAGGATTAGATACCCGTGTAGTCC</w:t>
      </w:r>
    </w:p>
    <w:p w14:paraId="0E49EA72">
      <w:pPr>
        <w:rPr>
          <w:rFonts w:hint="eastAsia"/>
        </w:rPr>
      </w:pPr>
      <w:r>
        <w:rPr>
          <w:rFonts w:hint="eastAsia"/>
        </w:rPr>
        <w:t>&gt;OTU005278</w:t>
      </w:r>
    </w:p>
    <w:p w14:paraId="5A82D8A3">
      <w:pPr>
        <w:rPr>
          <w:rFonts w:hint="eastAsia"/>
        </w:rPr>
      </w:pPr>
      <w:r>
        <w:rPr>
          <w:rFonts w:hint="eastAsia"/>
        </w:rPr>
        <w:t>CCTACGGGTGGCAGCAGTGGGGAATTTTCCGCAATGGGCGAAAGCCTGACGGAGCAAGACCGCGTGGGGGAAGAAGGCTCTTGGGTTGTAAACCCCTTTTCTCTGGGAAGAAAGGCATTTTTTCTAAAGTGTTTGACGGTACCAGATGAATAAGCACCGGCTAACTCCGTGCCAGCAGCCGCGGTAAGACGGAGGGGGCAAGCGTTGTTCGGAATTATTGGGCGTAAAGGGCTCGTAGGCGGACGGGTAAGTCCGGCGTGAAATCTCCACCACTCAACGGGGAGGGGCCGTCGGATACTGCTCGTCTGGAGTGCGGTAGAGGACCATGGAATTCCAGGTGTAGCGGTGGAATGCGTAGATATCTGGAAGAACACCGGTGGCGAAGGCGGTGGTCTGGGCCGTAACTGACGCTGAGGAGCGAAAGCATGGGTAGCGAACGGGATTAGATACCCGTGTAGTCC</w:t>
      </w:r>
    </w:p>
    <w:p w14:paraId="2772E67D">
      <w:pPr>
        <w:rPr>
          <w:rFonts w:hint="eastAsia"/>
        </w:rPr>
      </w:pPr>
      <w:r>
        <w:rPr>
          <w:rFonts w:hint="eastAsia"/>
        </w:rPr>
        <w:t>&gt;OTU005279</w:t>
      </w:r>
    </w:p>
    <w:p w14:paraId="5858A76D">
      <w:pPr>
        <w:rPr>
          <w:rFonts w:hint="eastAsia"/>
        </w:rPr>
      </w:pPr>
      <w:r>
        <w:rPr>
          <w:rFonts w:hint="eastAsia"/>
        </w:rPr>
        <w:t>CCTACGGGAGGCTGCAGTCGAGGATCTTCGGCAATGGGCGCAAGCCTGATGCAGCAACGCCGCGTGAAGGATGAAGGCTTTCGGGTTGTAAACTTCTTTTCTGGGGGACGAGCAAGGACGGTACCCCAGGAATAAGTCTCGGCTAACTACGTGCCAGCAGCCGCGGTAAAACGTAGGAGGCGAGCGTTATCCGGATTTACTGGGCGTAAAGCGCGGGTAGGCGGTGACTTAAGTCATGCGTGAAAGCTCCTGGCTCAACTGGGAGAGGTCGTGTGAAACTGGGTCACTAGAGGCAGGTAGAGGCAAACGGAATTCCGGGTGGAGTGGTGAAATGCGTAGAGATCCGGAGGAACACCAGTGGCGAAGGCGGTTTGCTGGCCCTGACCTGACGCTCAGACGCGAAAGCATGGGGAGCGAACGGGATTAGATACCCCGGTAGTCC</w:t>
      </w:r>
    </w:p>
    <w:p w14:paraId="7175D38E">
      <w:pPr>
        <w:rPr>
          <w:rFonts w:hint="eastAsia"/>
        </w:rPr>
      </w:pPr>
      <w:r>
        <w:rPr>
          <w:rFonts w:hint="eastAsia"/>
        </w:rPr>
        <w:t>&gt;OTU005280</w:t>
      </w:r>
    </w:p>
    <w:p w14:paraId="08B92476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GCGGGACGAACACCTGCCGGCTGAAGACGCCGGCGGGCTGACGGTACCGCTAAAGGAAGCCCCGGCTAACTCCGTGCCAGCAGCCGCGGTAATACGGGGGGGGCAAGCGTTGTTCGGAATTACTGGGCGTAAAGGGCTCGTAGGTGGCCTGTTAAGTCAGACGTGAAATCCCTCGGCTCAACCGGGGAACTGCGTCTGAGACTGAGAGGCTTGAATCCGGGAGAGGGATGCGGAATTCCAGGTGTAGCGGTGAAATGCGTAGATATCTGGAGGAACACCGGTGGCGAAGGCGGCATCCTGGACCGGGATTGACACTGAGGAGCGAAAGCGTGGGGAGCAAACAGGATTAGATACCCGTGTAGTCC</w:t>
      </w:r>
    </w:p>
    <w:p w14:paraId="4756EA70">
      <w:pPr>
        <w:rPr>
          <w:rFonts w:hint="eastAsia"/>
        </w:rPr>
      </w:pPr>
      <w:r>
        <w:rPr>
          <w:rFonts w:hint="eastAsia"/>
        </w:rPr>
        <w:t>&gt;OTU005281</w:t>
      </w:r>
    </w:p>
    <w:p w14:paraId="0E14E68E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TCCTCTGGATTGTAAACTTCTTTTATCGGAGAAGAAACCCTTAGATTCTTCTGAGGTTGACGGTACCCGATGAATAAGCACCGGCTAACTCCGTGCCAGCAGCCGCGGTAATACGGAGGGTGCAAGCGTTATCCGGATTCACTGGGCGTAAAGGGCGCGTAGGCGGCCCGGTAAGCAGGGGGTGAAATCTTGCGGCTCAACCGCAAGGCTGCCTTCTGAACTGCCGGGCTGGAGCACGGTAGAGGCAGATGGAATTCCCGGTGTAGCGGTGGAATGCGTAGAGATCGGGAGGAACACCAGTGGCGAAAGCGGCCGGCTGGGCCTGTCCTGACGCTGAGGCGCGAAAGCGTGGGGAGCGAACCGGATTAGATACCCTTGTAGTCC</w:t>
      </w:r>
    </w:p>
    <w:p w14:paraId="5F5C53F2">
      <w:pPr>
        <w:rPr>
          <w:rFonts w:hint="eastAsia"/>
        </w:rPr>
      </w:pPr>
      <w:r>
        <w:rPr>
          <w:rFonts w:hint="eastAsia"/>
        </w:rPr>
        <w:t>&gt;OTU005282</w:t>
      </w:r>
    </w:p>
    <w:p w14:paraId="05ADFE02">
      <w:pPr>
        <w:rPr>
          <w:rFonts w:hint="eastAsia"/>
        </w:rPr>
      </w:pPr>
      <w:r>
        <w:rPr>
          <w:rFonts w:hint="eastAsia"/>
        </w:rPr>
        <w:t>CCTACGGGAGGCTGCAGTTGGGAATCTTGCACAATGGGGGAAACCCTGATGCAGCGACGCCGCGTGGAGGATGACGGGTCTAGGCCTGTAAACTCCTTTTGTCGGGAAAGACTTAGGACGGTACCCGATGAATAAGCACCGGCTAACTACGTGCCAGCAGCCGCGGTAAGACGTAGGGTGCGAGCGTTGTCCGGATTTACTGGGCGTAAAGAGCGCGTAGGCGGATCGGTAAGTGTGAAGTGAAATCTCCAGGGCTCAACCCGGAAACTGCTTCGCATACTGTCGATCTGGAGGAACGGAGAGGTGAGTGGAATTCCTGGTGTACCGGTGAAATGGGTAGATATCGGGAGGAACACCAGTAGCGAAGGCGGCTCGCTGGGCCATACCTGACGCTGAGACGCGAAAGCGTGGGGAGCGAACAGGATTAGATACCCTTGTAGTCC</w:t>
      </w:r>
    </w:p>
    <w:p w14:paraId="56EB0AFC">
      <w:pPr>
        <w:rPr>
          <w:rFonts w:hint="eastAsia"/>
        </w:rPr>
      </w:pPr>
      <w:r>
        <w:rPr>
          <w:rFonts w:hint="eastAsia"/>
        </w:rPr>
        <w:t>&gt;OTU005283</w:t>
      </w:r>
    </w:p>
    <w:p w14:paraId="376C4320">
      <w:pPr>
        <w:rPr>
          <w:rFonts w:hint="eastAsia"/>
        </w:rPr>
      </w:pPr>
      <w:r>
        <w:rPr>
          <w:rFonts w:hint="eastAsia"/>
        </w:rPr>
        <w:t>CCTACGGGAGGCAGCAGTGGGGAATTTTGGGCAATGGCCGAAAGGCTGACCCAGCGACGCCGCGTGTGGGAGGAAGCCCTTCGGGGTGTAAACCACTGTCAGGAGGGACGAAAGAGGGGGACGGGAATACCGTCTCCCAGTGACGGTACCTCCAAAGGAAGCACCGGCTAACTCTGTGCCAGCAGCCGCGGTAATACAGAGGGTGCGAGCGTTGTTCGGAATCACTGGGCGTAAAGCGCGCGCAGGCGGAGCATCAAGTCGGAAGTGAAATCTCGCCGCTCAACGGCGAGGCTGCTTTCGATACTGGCGCTCTAGGGACCGGTAGAGGCTGGTAGAATTGCAGGTGTAGCGGTGGAATGCGTAGAGATCCGGAAGAACACCGGGGGCGAAGGCGGCTCGCTGGGCATGGTCCGACGCTGAGGCGCGAAAGCGTGGGGAGCGAACAGGATTAGATACCCCGGTAGTCC</w:t>
      </w:r>
    </w:p>
    <w:p w14:paraId="6F2F60C0">
      <w:pPr>
        <w:rPr>
          <w:rFonts w:hint="eastAsia"/>
        </w:rPr>
      </w:pPr>
      <w:r>
        <w:rPr>
          <w:rFonts w:hint="eastAsia"/>
        </w:rPr>
        <w:t>&gt;OTU005284</w:t>
      </w:r>
    </w:p>
    <w:p w14:paraId="6F37CD1B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CCCGGGACGAATGGCTCCAACCTAATACGTTGGAGTGTGACGGTACCGGGTGAGGAAGCCCCGGCTAACTCTGTGCCAGCAGCCGCGGTAATACAGAGGGGGCAAGCGTTGTCCGGACTTACTGGGCGTAGAGCGCGCGCAGGCGGTGGGTGACGTGCCGTGTGACAGGCGGGGGCTCAACCCCCGACGGGCACGGTAGACGCGCCGACTGGAGGCCGAGAGAGGGATGTGGAATGCCCGGTGGAGCGGTGAAATGCGTAGAGATCGGGCGGAACACCAGCGGCGAAGGCGGCATCCTGGCTCGGACCTGACGCTGAGGCGCGAGAGCGTGGGGAGCAAACCGGATTAGATACCCTAGTAGTCC</w:t>
      </w:r>
    </w:p>
    <w:p w14:paraId="6215B32D">
      <w:pPr>
        <w:rPr>
          <w:rFonts w:hint="eastAsia"/>
        </w:rPr>
      </w:pPr>
      <w:r>
        <w:rPr>
          <w:rFonts w:hint="eastAsia"/>
        </w:rPr>
        <w:t>&gt;OTU005285</w:t>
      </w:r>
    </w:p>
    <w:p w14:paraId="104DA8AE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TCTTCGGATCGTAAAGCACTTTCGACAGGGACGATGATGACGGTACCTGTAGAAGAAGCCCCGGCTAACTTCGTGCCAGCAGCCGCGGTAATACGAAGGGGGCTAGCGTTGCTCGGAATTACTGGGCGTAAAGGGCGCGTAGGCGGCTTGGCCAGTCAGGCGTGAAATTCCTGGGCTTAACCTGGGGACTGCGCTTGATACTGCCAGGCTTGAGGCCGAGAGAGGGTGGTGGAATTCCCAGTGTAGAGGTGAAATGCGTAGAGATATGGAGGAACACCAGTGGCGAAGGCGGCTTTCTGGCCTGTAACTGACGCTGAGGCGCGAAAGCGTGGGGAGCAAACAGGATTAGATACCCTGGTAGTCC</w:t>
      </w:r>
    </w:p>
    <w:p w14:paraId="3673617F">
      <w:pPr>
        <w:rPr>
          <w:rFonts w:hint="eastAsia"/>
        </w:rPr>
      </w:pPr>
      <w:r>
        <w:rPr>
          <w:rFonts w:hint="eastAsia"/>
        </w:rPr>
        <w:t>&gt;OTU005286</w:t>
      </w:r>
    </w:p>
    <w:p w14:paraId="78A76619">
      <w:pPr>
        <w:rPr>
          <w:rFonts w:hint="eastAsia"/>
        </w:rPr>
      </w:pPr>
      <w:r>
        <w:rPr>
          <w:rFonts w:hint="eastAsia"/>
        </w:rPr>
        <w:t>CCTACGGGGGGCTGCAGTGGGGAATATTGGACAATGGGGGCAACCCTGATCCAGCCATGCCGCGTGTGTGAAGAAGGCCTTCGGGTTGTAAAGCACTTTAAGTAGGGAGGAAGGCTCTGTGGCTAATATCCACGGGGATTGACGTTACCTACAGAATAAGCACCGGCTAACTCCGTGCCAGCAGCCGCGGTAATACGGAGGGTGCAAGCGTTAATCGGAATTACTGGGCGTAAAGCGCGCGTAGGCGGCTGTCTAAGTCGGGTGTGAAAGCCCCGGGCTCAACCTGGGAACTGCATCCGATACTGGTCAGCTAGAGTATGGGAGAGGGAGGTAGAATTCCACGTGTAGCGGTGAAATGCGTAGATATGTGGAGGAATACCGGTGGCGAAGGCGGCCTCCTGGCCCAATACTGACGCTGAGGTGCGAAAGCGTGGGGATCAAACAGGATTAGATACCCCGGTAGTCC</w:t>
      </w:r>
    </w:p>
    <w:p w14:paraId="12CD025F">
      <w:pPr>
        <w:rPr>
          <w:rFonts w:hint="eastAsia"/>
        </w:rPr>
      </w:pPr>
      <w:r>
        <w:rPr>
          <w:rFonts w:hint="eastAsia"/>
        </w:rPr>
        <w:t>&gt;OTU005287</w:t>
      </w:r>
    </w:p>
    <w:p w14:paraId="1441A3EF">
      <w:pPr>
        <w:rPr>
          <w:rFonts w:hint="eastAsia"/>
        </w:rPr>
      </w:pPr>
      <w:r>
        <w:rPr>
          <w:rFonts w:hint="eastAsia"/>
        </w:rPr>
        <w:t>CCTACGGGGGGCTGCAGCAAGGAATCTTCGGCACTGGGCGCAAGCCTGACCGAGCAACGCCGCGTGGAGGATGACGGCCTTCGGGTTGTAAACTCCTTTGAGGTGGGATGATACGGACCGTACCACCAGAACAAGCCCCGGCTAACTCTGTGCCAGCAGCCGCGGTAAGACAGAGGGGGCCAGCGTTGTCCGGAATGACTGGGCGTACAGCGCGCGCAGGCGGTGCGGAACGTGCCGTGTCACAGCCCTGAGCTCAACTCAGGGTGGCCACGGTAGACGTCCGCACTGGAGGCAGGGAGAGGGATGTGGAATACCCGGTGGAGCGGTGAAATGCGTAGAGATAGGGTGGAACACCAGTGGCGTAGGCGGCATCCTGGCCCTGACCTGACGCTGAGGCGCGAGAGCGTGGGGAGCAAACGGGATTAGATACCCCAGTAGTCC</w:t>
      </w:r>
    </w:p>
    <w:p w14:paraId="367D8CB8">
      <w:pPr>
        <w:rPr>
          <w:rFonts w:hint="eastAsia"/>
        </w:rPr>
      </w:pPr>
      <w:r>
        <w:rPr>
          <w:rFonts w:hint="eastAsia"/>
        </w:rPr>
        <w:t>&gt;OTU005288</w:t>
      </w:r>
    </w:p>
    <w:p w14:paraId="34BAEC84">
      <w:pPr>
        <w:rPr>
          <w:rFonts w:hint="eastAsia"/>
        </w:rPr>
      </w:pPr>
      <w:r>
        <w:rPr>
          <w:rFonts w:hint="eastAsia"/>
        </w:rPr>
        <w:t>CCTACGGGTGGCTGCAGTCGAGAATTTTTCACAATGGGCGAAAGCCTGATGGAGCGACGCCGCGTGGGGGATGAATGGCTTCGGCCCGTAAACCCCTGTCATTTGCGAACAAACCTCGCTATTTAAAAGATGGCGAGCTGATTGTAGCGAAAGAGGAAGGGACGGCTAACTCTGTGCCAGCAGCCGCGGTAATACGTAGGGCGCGAGCGTTGTCCGGATTTATTGGGCGTAAAGAGCTCGTAGGTGGTTTGTTGCGTCTGCCGTGAAAGCTTGTGGCTTAACTGCGGGTTTGCGGTGGATACGGGCGGACTTGAGGCAGGTAGGGGAGAATGGAATTCCCGGTGTAGCGGTGAAATGCGCAGATATCGGGAGGAACACCGGTGGCGAAGGCGGTTCTCTGGGCCTGTTCTGACACTGAGGAGCGAAAGCGTGGGGAGCGAACAGGATTAGATACCCCGGTAGTCC</w:t>
      </w:r>
    </w:p>
    <w:p w14:paraId="0C698140">
      <w:pPr>
        <w:rPr>
          <w:rFonts w:hint="eastAsia"/>
        </w:rPr>
      </w:pPr>
      <w:r>
        <w:rPr>
          <w:rFonts w:hint="eastAsia"/>
        </w:rPr>
        <w:t>&gt;OTU005289</w:t>
      </w:r>
    </w:p>
    <w:p w14:paraId="57F8A93D">
      <w:pPr>
        <w:rPr>
          <w:rFonts w:hint="eastAsia"/>
        </w:rPr>
      </w:pPr>
      <w:r>
        <w:rPr>
          <w:rFonts w:hint="eastAsia"/>
        </w:rPr>
        <w:t>CCTACGGGCGGCAGCAGTAGGGAATTTTCCACAATGGGCGAAAGCCTGATGGAGCAACGCCGCGTGCAGGATGAATGCCTTCGGGTTGTAAACTGCTTTTATCTGTGACGATTTTGACGGTAGCAGAGGAATAAGGATCGGCTAACTCCGTGCCAGCAGCCGCGGTCATACGGAGGATCCAAGCGTTATCCGGAATTACTGGGCGTAAAGAGTTGCGTAGGTGGCTAAGTAAGCAGGGCATGAAAGCGTGTGGCTCAACCATACATCCATTACTTGAACTGCTAAGCTAGAAGACGAGAGAGGTAGATGGAATTCCCAGTGTAGGAGTGAAATCCGTAGATCTACGAAGGAACGCCAAAAGCGAAGGCAGCTCTCTGGGTCCCTACCGACGCTGGGGTGCGAAAGCATGGGGAGCGAACAGGATTAGATACCCTGGTAGTCC</w:t>
      </w:r>
    </w:p>
    <w:p w14:paraId="6442D679">
      <w:pPr>
        <w:rPr>
          <w:rFonts w:hint="eastAsia"/>
        </w:rPr>
      </w:pPr>
      <w:r>
        <w:rPr>
          <w:rFonts w:hint="eastAsia"/>
        </w:rPr>
        <w:t>&gt;OTU005290</w:t>
      </w:r>
    </w:p>
    <w:p w14:paraId="47218729">
      <w:pPr>
        <w:rPr>
          <w:rFonts w:hint="eastAsia"/>
        </w:rPr>
      </w:pPr>
      <w:r>
        <w:rPr>
          <w:rFonts w:hint="eastAsia"/>
        </w:rPr>
        <w:t>CCTACGGGTGGCAGCAGTAGGGAATCTTGCGCAATGGGCGAAAGCCTGACGCAGCGACGCCGCGTGAGGGATGAAGGCCTTCGGGTTGTAAACCTCTTTCAGCGGGGACGAAATTGACGGTACCCGCAGAAGAAGGTCCGGCCAACTACGTGCCAGCAGCCGCGGTAATACGTAGGGACCGAGCGTTGTCCGGAATCATTGGGCGTAAAGGGCTCGTAGGTGGCCAACTAAGTCAGACGTGAAATCCCCAGGCTCAACTTGGGAACTGCGTCTGATACTGGATGGCTTGAATTCGGGAGAGGGATGCAGAATTCCAGGTGTAGCGGTGAAATGCGTAGATATCCGGAGGAACATCAGTGGCGAAGGCGGCCTTCTGGACCGCTCCTGACACTCCAACGCGAAAGCTAGGGGAGCAAACGGGATTAGATACCCTTGTAGTCC</w:t>
      </w:r>
    </w:p>
    <w:p w14:paraId="5D557BDA">
      <w:pPr>
        <w:rPr>
          <w:rFonts w:hint="eastAsia"/>
        </w:rPr>
      </w:pPr>
      <w:r>
        <w:rPr>
          <w:rFonts w:hint="eastAsia"/>
        </w:rPr>
        <w:t>&gt;OTU005291</w:t>
      </w:r>
    </w:p>
    <w:p w14:paraId="1634AC4E">
      <w:pPr>
        <w:rPr>
          <w:rFonts w:hint="eastAsia"/>
        </w:rPr>
      </w:pPr>
      <w:r>
        <w:rPr>
          <w:rFonts w:hint="eastAsia"/>
        </w:rPr>
        <w:t>CCTACGGGCGGCTGCAGTGGGGAATTTTGCGCAATGGGCGAAAGCCTGACGCAGTAACGCCGCGTGGAGGATGAAGGCCTTCGGGTCGTAAACTCCTGTCAGGGGGAAAGACAAATATTTGTCAAATAAACAGATATTTAGACGGTACCCCCAAAGGAAGCCCCGGCTAATTCCGTGCCAGCAGCCGCGGTAATACGGAGGGGGCCAGTGTTGTTCGGAATTACTGGGCGTAAAGGGCGCGCAGGCGGCTTGGCAAGTCGAGTGTGAAATCCCGGGGCTTAACCCCGGGTCTGCAGTCGATACGGGCAGGCTAGAGTGTGGTAGGGGAGATCGGAATTCCTGGTGTAGCGGTGAAATGCGCAGATATCAGGAGGAACACCGGTGGCGAAGGCGGATCTCTGGGCCATTACTGACGCTGAGGAGCGAAAGCGTGGGGAGCGAACAGGATTAGATACCCCAGTAGTCC</w:t>
      </w:r>
    </w:p>
    <w:p w14:paraId="6BCE0092">
      <w:pPr>
        <w:rPr>
          <w:rFonts w:hint="eastAsia"/>
        </w:rPr>
      </w:pPr>
      <w:r>
        <w:rPr>
          <w:rFonts w:hint="eastAsia"/>
        </w:rPr>
        <w:t>&gt;OTU005292</w:t>
      </w:r>
    </w:p>
    <w:p w14:paraId="2496A8CB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CAAGTGACGGTACCTGCAGAAGAAGCGCCGGCCAACTACGTGCCAGCAGCCGCGGTAAGACGTAGGGCGCGAGCGTTGTCCGGATTTATTGGGTTTAAAGGGTGCGTAGGCGGCCTATTAAGTCAGTTCTGAAATATCCCGGCTTAACCGGGAGGGTGGCATTGATACTGATGGGCTAGAGTTTGGGAGAGGGATGTAGAATTCCAGGTGTAGCGGTGAAATGCGTAGATATCTGGAGGAATACCGATGGCGAAGGCAGCCTCCTGGGATAACACTGACGCTGAGGCGCGAAAGCGTGGGGATCAAACAGGATTAGATACCCCAGTAGTCC</w:t>
      </w:r>
    </w:p>
    <w:p w14:paraId="28F8116A">
      <w:pPr>
        <w:rPr>
          <w:rFonts w:hint="eastAsia"/>
        </w:rPr>
      </w:pPr>
      <w:r>
        <w:rPr>
          <w:rFonts w:hint="eastAsia"/>
        </w:rPr>
        <w:t>&gt;OTU005293</w:t>
      </w:r>
    </w:p>
    <w:p w14:paraId="124A00E0">
      <w:pPr>
        <w:rPr>
          <w:rFonts w:hint="eastAsia"/>
        </w:rPr>
      </w:pPr>
      <w:r>
        <w:rPr>
          <w:rFonts w:hint="eastAsia"/>
        </w:rPr>
        <w:t>CCTACGGGTGGCTGCAGCTAGGAATCTTGTGCAATGGGGGAAACCCTGACACAGCTACGCCGCGTGGGTGAGGAAGGCCTTCGGGTTGTAAAGCCCTTTTAGTTGGGAAGAAACAAATGACGGTACCAACAGAAGAAGCACCGGCTAACTCCGTGCCAGCAGCCGCGGTAATACGGAGGGTGCAAGCGTTATTCGGATTTATTGGGCGTAAAGCGCACGTAGGCGGTTTTGTAAGTCTGATGTGAAAGCCCGTGACTCAATCACGGAAGTGCATTGGATACTGCAAGACTAGAGTATTGGAGGGGAGAACGGAATTCCTGGTGTAGAGGTGAAATTCGTAGATATCAGGAGGAACAACGGTGGCGAAGGCGGTTCTCTGGACAATAACTGACGCTCAGGTGCGAAAGCGTGGGGAGCAAACAGGATTAGATACCCCAGTAGTCC</w:t>
      </w:r>
    </w:p>
    <w:p w14:paraId="0C5F1F6F">
      <w:pPr>
        <w:rPr>
          <w:rFonts w:hint="eastAsia"/>
        </w:rPr>
      </w:pPr>
      <w:r>
        <w:rPr>
          <w:rFonts w:hint="eastAsia"/>
        </w:rPr>
        <w:t>&gt;OTU005294</w:t>
      </w:r>
    </w:p>
    <w:p w14:paraId="49D5C080">
      <w:pPr>
        <w:rPr>
          <w:rFonts w:hint="eastAsia"/>
        </w:rPr>
      </w:pPr>
      <w:r>
        <w:rPr>
          <w:rFonts w:hint="eastAsia"/>
        </w:rPr>
        <w:t>CCTACGGGCGGCTGCAGTTAGGAATTTTGCGCAATGGGGGAAACCCTGACGCAGCAACGCCGCGTGGAGGATGAAGGCCTTCGGGTTGTAAACTCCTTTTAGCAGGGAAGAAAAAAATGACGGTATCTGCAGAAAAAGCACCGGCTAACTCTGTGCCAGCAGCCGCGGTAATACAGAGGGTGCAAGCGTTATTCGGAATCACTGGGCGTAAAGAGCTCGTAGGCGGTTAATTAAGTCATATGTGAAATCCCTGGGCTCAATCCAGGAAGTGCATCTGATACTGATTGACTGGAGTGCAGGAGAGGAAAGCGGAATTCCAGGTGTAGAGGTGAAATTCGTAGATATCTGGAGGAACAACAGAAGCGAAGGCGGCTTTCTGGACTGTCACTGACGCTGAGGAGCGAAAGCGTGGGGAGCAAACAGGATTAGATACCCCAGTAGTCC</w:t>
      </w:r>
    </w:p>
    <w:p w14:paraId="10BB4B06">
      <w:pPr>
        <w:rPr>
          <w:rFonts w:hint="eastAsia"/>
        </w:rPr>
      </w:pPr>
      <w:r>
        <w:rPr>
          <w:rFonts w:hint="eastAsia"/>
        </w:rPr>
        <w:t>&gt;OTU005295</w:t>
      </w:r>
    </w:p>
    <w:p w14:paraId="49DB9039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CGGGTCGTAAAGCCCTTTTGCGGGGGACGATGATGACGGTACCCCGCGAATAAGCCACGGCTAACTACGTGCCAGCAGCCGCGGTAAGACGAACCGTGCGAACGTTGTTCGGATTCACTGGGCTTAAAGGGCGCGTAGGCGGTCTGCCAAGTCAGGGGTGAAATCTTTCGGCTCAACCGGAAAATTGCCTTTGATACTGGCGGGCTCGAAGAGGGTAGGGGTTGCGGGAACAGCCAGTGGAGCGGTGAAATGCGTTGATATTGGCTGGAACGCCGGTGCCGAAAGGGCGCAACTGGACCCTCCTTGACGCTGAGGCGCGAAAGCTAGGGTAGCGAACGGGATTAGATACCCGGGTAGTCC</w:t>
      </w:r>
    </w:p>
    <w:p w14:paraId="41DEE3C0">
      <w:pPr>
        <w:rPr>
          <w:rFonts w:hint="eastAsia"/>
        </w:rPr>
      </w:pPr>
      <w:r>
        <w:rPr>
          <w:rFonts w:hint="eastAsia"/>
        </w:rPr>
        <w:t>&gt;OTU005296</w:t>
      </w:r>
    </w:p>
    <w:p w14:paraId="7A6D627F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TTAGGGGTTAATAGCCCCGAGCCTGACGGTACCCTTCGAGGAAGCCCCGGCTAACTACGTGCCAGCAGCCGCGGTAATACAGAGACTGCAAGCGTTATTCGGATTCACTGGGCGTAAAGGGTGCGCAGGCGGCCATGTGTGTCAGGTGTGAAAGCCCGGAGCTCAACTCCGGAACTGCCTTTGATACTGGCAATCTTGAGGCTGGAAGAGGTTAGTGGAATTCCCAGTGTAGAGGTGAAATTCGTAGATATTGGGAAGAACACCAGTAGCGAAGGCGGCTCGCTGGGCCACACCTGACGCTGAGACGCGAAAGCGTGGGGAGCGAACAGGATTAGATACCCGAGTAGTCC</w:t>
      </w:r>
    </w:p>
    <w:p w14:paraId="358B7348">
      <w:pPr>
        <w:rPr>
          <w:rFonts w:hint="eastAsia"/>
        </w:rPr>
      </w:pPr>
      <w:r>
        <w:rPr>
          <w:rFonts w:hint="eastAsia"/>
        </w:rPr>
        <w:t>&gt;OTU005297</w:t>
      </w:r>
    </w:p>
    <w:p w14:paraId="5ED27377">
      <w:pPr>
        <w:rPr>
          <w:rFonts w:hint="eastAsia"/>
        </w:rPr>
      </w:pPr>
      <w:r>
        <w:rPr>
          <w:rFonts w:hint="eastAsia"/>
        </w:rPr>
        <w:t>CCTACGGGTGGCTGCAGTCGAGAATCTTGGTCAATGCACGAAAGTGTGAACCAGCGACGCCGCGTGAAGGATGAAGGCCCTCTGGGTCGTAAACTTCTTTTACGGGAGAAGAATCAATGACGGTATCCCGTGAATAAGCCACGGCTAACTACGTGCCAGCAGCCGCGGTAATACGTAGGCAGCGAGCGTTGTTCGGAGTTACTGGGCGTAAAGCGTGTGTAGGCGGACCCGTAAGTACCTTGTGAAATCCCACGGCTCAACCGTGGAACTGCTCGGTATACTGCGGGTCTTGAGCGGTTTAGGGGCTGTCGGAACAGACGGTGGAGCGGTGAAATGCGTAGATATCGTCTGGAACGCCAATGGTGAAAACAGACAGCTGGGAACCTGCTGACGCTGAGACACGAAAGCGTGGGGAGCAAACAGGATTAGATACCCCAGTAGTCC</w:t>
      </w:r>
    </w:p>
    <w:p w14:paraId="2BA63F2D">
      <w:pPr>
        <w:rPr>
          <w:rFonts w:hint="eastAsia"/>
        </w:rPr>
      </w:pPr>
      <w:r>
        <w:rPr>
          <w:rFonts w:hint="eastAsia"/>
        </w:rPr>
        <w:t>&gt;OTU005298</w:t>
      </w:r>
    </w:p>
    <w:p w14:paraId="00B52B97">
      <w:pPr>
        <w:rPr>
          <w:rFonts w:hint="eastAsia"/>
        </w:rPr>
      </w:pPr>
      <w:r>
        <w:rPr>
          <w:rFonts w:hint="eastAsia"/>
        </w:rPr>
        <w:t>CCTACGGGCGGCTGCAGTGGGGAATCTTGCGCAATGGGCGCAAGCCTGACGACGCAACGCCGCGTGGAGGATGAAGGTCTTCGGATTGTAAACTCCTGTTGATCGGGAAGAATGGGCCCCGAATTAATACTTCGGGGCAATGACGGTACCGATTGAGGAAGCCACGGCTAACTCTGTGCCAGCAGCCGCGGTAATACGAAGGGGGCTAGCGTTGTTCGGATTTACTGGGCGTAAAGCGCACGTAGGCGGATTGTTAAGTCAGGGGTGAAATCCTGGAGCTCAACTCCAGAACTGCCTTTGATACTGTATGGCTTGAGACCGGAAGAGGTTAGTGGAACTGCGAGTGTAGAGGTGAAATTCGTAGATATTCGCAAGAACACCAGTGGCGAAGGCGGCTGACTGGTCCGGTTCTGACGCTGAGGCGCGAAAGCGTGGGGAGCAAACAGGATTAGATACCCCAGTAGTCC</w:t>
      </w:r>
    </w:p>
    <w:p w14:paraId="388AAE8B">
      <w:pPr>
        <w:rPr>
          <w:rFonts w:hint="eastAsia"/>
        </w:rPr>
      </w:pPr>
      <w:r>
        <w:rPr>
          <w:rFonts w:hint="eastAsia"/>
        </w:rPr>
        <w:t>&gt;OTU005299</w:t>
      </w:r>
    </w:p>
    <w:p w14:paraId="1F48D2F6">
      <w:pPr>
        <w:rPr>
          <w:rFonts w:hint="eastAsia"/>
        </w:rPr>
      </w:pPr>
      <w:r>
        <w:rPr>
          <w:rFonts w:hint="eastAsia"/>
        </w:rPr>
        <w:t>CCTACGGGAGGCAGCAGTGGGGAATATTGGACAATGGGGGAAACCCTGATCCAGCGATGCCGCGTGGGTGAAGAAGGCCTGCGGGTTGTAAAGCCCTTTCAGTGGGGAAGAAAAACGGGGTGTGAACAGCGCTTCGTCTTGACGTTACCCACAGAAGAAGCACCGGCTAACTCCGTGCCAGCAGCCGCGGTAATACGGAGGGTGCGAGCGTTGTCCGGATTTATTGGGCGTAAAGAGCTCGTAGGCGGCTATTCGCGTCGGATGTGAAAGCTCGGGGCTCAACCCTGAGAGGCCATTCGATACGGGAAGGCTTGAGGCAGCTAGGGGAGATTGGAATTCCTGGTGTAGCGGTGAAATGCGCAGATATCAGGAGGAACACCGGTGGCGAAGGCGGTTCTCTGGGCATGTCCTGACGCTGAGGAGCGAAAGTGTGGGGAGCGAACAGGATTAGATACCCCGGTAGTCC</w:t>
      </w:r>
    </w:p>
    <w:p w14:paraId="6B8B99D5">
      <w:pPr>
        <w:rPr>
          <w:rFonts w:hint="eastAsia"/>
        </w:rPr>
      </w:pPr>
      <w:r>
        <w:rPr>
          <w:rFonts w:hint="eastAsia"/>
        </w:rPr>
        <w:t>&gt;OTU005300</w:t>
      </w:r>
    </w:p>
    <w:p w14:paraId="6A49D5A3">
      <w:pPr>
        <w:rPr>
          <w:rFonts w:hint="eastAsia"/>
        </w:rPr>
      </w:pPr>
      <w:r>
        <w:rPr>
          <w:rFonts w:hint="eastAsia"/>
        </w:rPr>
        <w:t>CCTACGGGGGGCAGCAGCAAGGAATTTTCCGCAATGGGCGAAAGCCTGACGGAGCAACGCCGCGTGCGGGATGACGCTTTTCGGAGTGTAAACCGCTGTTCGTGGGGACGAAGCACTGACGGTACCCACGGAGGAAGCTCGGGCTAAGTTCGTGCCAGCAGCCGCGGTAAGACGAACCGAGCGAACGTTGTTCGGAATCACTGGGCTTAAAGGGCGCGTAGGCGGGCTGCCGCGTCCGGGGTGAAAGCCTCCCGCTCAACGGGAGAACGGCCTCGGATACGGGCGGCCTGGAGGGGGGTAGGGGCGTGCGGAACTGTGGGTGGAGCGGTGAAATGCGTTGATATCCACAGGAACACCAGTGGCGAAGGCGGCTACCTGGACCGGTTCTGACGCTGATGCGCGAAAGCGTGGGTAGCAAACAGGATTAGATACCCGTGTAGTCC</w:t>
      </w:r>
    </w:p>
    <w:p w14:paraId="446F5748">
      <w:pPr>
        <w:rPr>
          <w:rFonts w:hint="eastAsia"/>
        </w:rPr>
      </w:pPr>
      <w:r>
        <w:rPr>
          <w:rFonts w:hint="eastAsia"/>
        </w:rPr>
        <w:t>&gt;OTU005301</w:t>
      </w:r>
    </w:p>
    <w:p w14:paraId="1402B821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TTCGGGATGTAAACTTCGCAAGAACGGGAAGAATAAGTAGGGGACAATACCCTCTACGATGACGGTACTGTTTGTAAGCTCCGGCTAACTCCGTGCCAGCAGCCGCGGTAATACGGGGGGAGCAAGCGTTATCCGGATTCACTGGGTTTAAAGGGTGCGTAGGAGGGCAGGAAAGTCAGTGGTGAAATCTTCGAGCTTAACTCGGAAACTGCCGTTGATACTTCTTGTCTTGAATATCGTGGAGGTGAGCGGAATATGTCATGTAGCGGTGAAATGCGTAGAGATCGGGAGGAAGGCCGGTGGCGAAGGCGGCGCTCTGGAACATTTCTGACGCTGAGGCTCGAAAGCGTGGGGAGCAAACAGGATTAGATACCCCTGTAGTCC</w:t>
      </w:r>
    </w:p>
    <w:p w14:paraId="3D2BE787">
      <w:pPr>
        <w:rPr>
          <w:rFonts w:hint="eastAsia"/>
        </w:rPr>
      </w:pPr>
      <w:r>
        <w:rPr>
          <w:rFonts w:hint="eastAsia"/>
        </w:rPr>
        <w:t>&gt;OTU005302</w:t>
      </w:r>
    </w:p>
    <w:p w14:paraId="081C500B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TTAATACCTTGCTGTTTTGACGTTACCGACAGAATAAGCGCCGGCTAACTCCGTGCCAGCAGCCGCGGTAATACGGAGGGCGCAAGCGTTGTCCGGAATTATTGGGCGTAAAGCGCGTGTAGGCGGCTGAGTAAGTTGGGTGTGAAAGCCCTCGGCTTAACCGAGGAAGTGCGCCCAAAACTGCTTGGCTTGAGTGCCGGAGAGGGTGGCGGAATTCCCGGTGTAGAGGTGAAATTCGTAGATATGCGGAGGAACACCAGTGGCGAAAGCGGCCTTCTGGACCATTTCTGACGCTCAGACGCGAAAGCTAGGGTAGCAAACGGGATTAGATACCCCAGTAGTCC</w:t>
      </w:r>
    </w:p>
    <w:p w14:paraId="5C5891B2">
      <w:pPr>
        <w:rPr>
          <w:rFonts w:hint="eastAsia"/>
        </w:rPr>
      </w:pPr>
      <w:r>
        <w:rPr>
          <w:rFonts w:hint="eastAsia"/>
        </w:rPr>
        <w:t>&gt;OTU005303</w:t>
      </w:r>
    </w:p>
    <w:p w14:paraId="2B69DB6B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CGGGGACGAAACGGTCCGCGTTAACACCGCGGATCAATGACGGTACTCGCAGAAGAAGCACCGGCTAACTACGTGCCAGCAGCCGCGGTAATACGTAGGGTGCAGGCGTTAATCGGAATTACTGGGCGTAAAGCGTGCGCAGGCGGCTCCTTAAGTCAGATGTGAAATCCCCGGGCTTAACCTGGGAACTGCGTTTGTGACTGCATCGCTGGAGTGCGGCAGAGGGGGATGGAATTCCGCGTGTAGCAGTGAAATGCGTAGATATGCGGAGGAACACCGATGGCGAAGGCGGCATCCTGGACCGACATTGACGCTGAGGCGCGAAAGCTAGGGGAGCAAACGGGATTAGATACCCCAGTAGTCC</w:t>
      </w:r>
    </w:p>
    <w:p w14:paraId="6CB92DCB">
      <w:pPr>
        <w:rPr>
          <w:rFonts w:hint="eastAsia"/>
        </w:rPr>
      </w:pPr>
      <w:r>
        <w:rPr>
          <w:rFonts w:hint="eastAsia"/>
        </w:rPr>
        <w:t>&gt;OTU005304</w:t>
      </w:r>
    </w:p>
    <w:p w14:paraId="3528CEAD">
      <w:pPr>
        <w:rPr>
          <w:rFonts w:hint="eastAsia"/>
        </w:rPr>
      </w:pPr>
      <w:r>
        <w:rPr>
          <w:rFonts w:hint="eastAsia"/>
        </w:rPr>
        <w:t>CCTACGGGCGGCTGCAGTGGGGAATATTGCGCAATGGGCGAAAGCCTGACGCAGTAACGCCGCGTGGAGGATGAAGGCTCTCGAGTCGTAAACTCCTGCCTGGGGGAAAGATGATGACGGTACCCCCAAAGAAAGCCCCGGCTAATTCCGTGCCAGCAGCCGCGGTAATACGTAGGGACCAAGCGTTGTTCGGATTTACTGGGCGTAAAGGGCGCGTAGGCGGCAACTCAAGTCAGCTGTGAAATCTCCGGGCTCAACTCGGAGACGCCACTCGATACTGCCATGACTTGAGTCCGGTAGGGGAGTGCGGAATTCCTGGTGTAGCGGTGAAATGCGCAGATATCAGGAGGAACACCGGTGGCGAAGGCGGCACTCTGGGCCGGTACTGACGCTGAGGAGCGAAAGCGTGGGGAGCAAACAGGATTAGATACCCGAGTAGTCC</w:t>
      </w:r>
    </w:p>
    <w:p w14:paraId="2F73081E">
      <w:pPr>
        <w:rPr>
          <w:rFonts w:hint="eastAsia"/>
        </w:rPr>
      </w:pPr>
      <w:r>
        <w:rPr>
          <w:rFonts w:hint="eastAsia"/>
        </w:rPr>
        <w:t>&gt;OTU005305</w:t>
      </w:r>
    </w:p>
    <w:p w14:paraId="28AA915A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TGGGTTGTAAACTGCTTTTGCCAGGGGCTAAAACGCCCATGCGTGGGAAATTGAAAGTACCTGGTGAATAAGCCACGGCTAACTACGTGCCAGCAGCCGCGGTAATACGTAGGGGGCGAGCGTTGTCCGGATTTATTGGGCGTAAAGCGCACGTAGGCGGATTGTTAAGTCGGGGGTGAAATCCTGGAGCTCAACTCCAGAATTGCCTTCGATACTGGCTTTCTAGAGGCTGGAAGAGGTTAGTGGAATTCCCAGTGTAGAGGTGAAATTCGTAGATATTGGGAAGAACACCTGCGGCGAAGGCGGGTTGCTGGGCTGACACTGACGCTGAGGCGCGAAAGCCAGGGGAGCGAACGGGATTAGATACCCCGGTAGTCC</w:t>
      </w:r>
    </w:p>
    <w:p w14:paraId="36C8A0EF">
      <w:pPr>
        <w:rPr>
          <w:rFonts w:hint="eastAsia"/>
        </w:rPr>
      </w:pPr>
      <w:r>
        <w:rPr>
          <w:rFonts w:hint="eastAsia"/>
        </w:rPr>
        <w:t>&gt;OTU005306</w:t>
      </w:r>
    </w:p>
    <w:p w14:paraId="057A6693">
      <w:pPr>
        <w:rPr>
          <w:rFonts w:hint="eastAsia"/>
        </w:rPr>
      </w:pPr>
      <w:r>
        <w:rPr>
          <w:rFonts w:hint="eastAsia"/>
        </w:rPr>
        <w:t>CCTACGGGAGGCTGCAGTGGGGAATCTTGCACAATGGGGGAAACCCTGATGCAGCGACGCCGCGTGAGCGATGAAGCCCTTCGGGGTGTAAAGCTCTTTCGGCAGGGACGATAATGACGGTACCTGAAGAAGAAGCTGCGGCTAACTACGTGCCAGCAGCCGCGGTAATACGTAGGCAGCGAGCGTTGTTCGGAGTTACTGGGCGTAAAGCGTGCGTAGGTGGTTCGTTAAGTCTGATGTGAAAGCCCTGGGCTCAACCTGGGAATGGCATTGGATACTGGCGACCTAGAGTGCGGTAGAGGGGTGCGGAATTCCCGGTGTAGCAGTGAAATGCGTAGAGATGTGGAGGAACACCAGTGGCGAAGGCGGCTTTCTGGTCTGTAACTGACGCTGAGGCGCGAAAGCGTGGGGAGCAAACAGGATTAGATACCCGAGTAGTCC</w:t>
      </w:r>
    </w:p>
    <w:p w14:paraId="3E2A2F8B">
      <w:pPr>
        <w:rPr>
          <w:rFonts w:hint="eastAsia"/>
        </w:rPr>
      </w:pPr>
      <w:r>
        <w:rPr>
          <w:rFonts w:hint="eastAsia"/>
        </w:rPr>
        <w:t>&gt;OTU005307</w:t>
      </w:r>
    </w:p>
    <w:p w14:paraId="63656E98">
      <w:pPr>
        <w:rPr>
          <w:rFonts w:hint="eastAsia"/>
        </w:rPr>
      </w:pPr>
      <w:r>
        <w:rPr>
          <w:rFonts w:hint="eastAsia"/>
        </w:rPr>
        <w:t>CCTACGGGTGGCAGCAGTAGGGAATCTTGCGCAATGGGCGAAAGCCTGACGCAGCAACGCCGCGTGCGGGATGAAGGCTCTCGGGTCGTAAACTCCTTTTGTGGGGGAACAAGTTCTGAGTGTACCCCACGAATAAGCACCTTCTAACTACGTGCCAGAAGAATCGGTGATGCGTAGGGTGCGAGCGTTATCCGGATTTACTGGGCGTAAAGAGACGCGTAGGCGTTTCGGTAAGTCTATAGTGCAATCTTGCAGCTTAACTGTAAGTCCGTTATAGAAACTACTGAAATTGAGTCAGACAGAGGAAAAGGGAATTCCTGGTGGAGCGGTGAAATGCGTTGATATCAGGAGGAACACCAATGGCGAAGGCACTTTTCTGGGTCTTGACTGACGCTAAGGCTCGAAAGCGTGGGGAGCAAAACGGATTAGATACCCCAGTAGTCC</w:t>
      </w:r>
    </w:p>
    <w:p w14:paraId="71F574BB">
      <w:pPr>
        <w:rPr>
          <w:rFonts w:hint="eastAsia"/>
        </w:rPr>
      </w:pPr>
      <w:r>
        <w:rPr>
          <w:rFonts w:hint="eastAsia"/>
        </w:rPr>
        <w:t>&gt;OTU005308</w:t>
      </w:r>
    </w:p>
    <w:p w14:paraId="0E2E8923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TAGGGGAGGAAGGTCTGGTGAAGAGCCAGGCTTGACCGATCCTAGGAGGAAGGGCCGGCTAATCTCGTGCCAGCAGCCGCGGTAATACGTAGGGTGCAAGCGTTAATCGGAATTACTGGGCGTAAAGCGTGCGCAGGCGGTTTTGTAAGTCTGTCGTGAAAGCCCCGGGCTCAACCTGGGAATTGCGCTCGAAACTACTTGGCTGGAGTGTGGCAGAGGAAGGTGGAATTCCACGTGTAGCGGTGAAATGCGTAGAGATGTGGAGGAACACCAGTGGCGAAGGCGACTTTCTGGTCTGTAACTGACACTGAGGCGCGAAAGCGTGGGGAGCAAACAGGATTAGATACCCCGGTAGTCC</w:t>
      </w:r>
    </w:p>
    <w:p w14:paraId="10A8756E">
      <w:pPr>
        <w:rPr>
          <w:rFonts w:hint="eastAsia"/>
        </w:rPr>
      </w:pPr>
      <w:r>
        <w:rPr>
          <w:rFonts w:hint="eastAsia"/>
        </w:rPr>
        <w:t>&gt;OTU005309</w:t>
      </w:r>
    </w:p>
    <w:p w14:paraId="68036205">
      <w:pPr>
        <w:rPr>
          <w:rFonts w:hint="eastAsia"/>
        </w:rPr>
      </w:pPr>
      <w:r>
        <w:rPr>
          <w:rFonts w:hint="eastAsia"/>
        </w:rPr>
        <w:t>CCTACGGGCGGCAGCAGTCGGGAATCTTGCGCAATGGGCGAAAGCCTGACGCAGCAACACCGTGTGAGCGACGAAGGCCTTCGGGTCGTAAAGCTCTGTTGTTGGGGACGAAGGGTTAGGGGTTAATAGCCCCGAGCCTGACGGTACCCTTCGAGGAAGCCCCGGCTAACTACGTGCCAGCAGCCGCGGTAATACGTAGGGGGCAAGCGTTGTCCGGAATTATTGGGCGTAAAGGGCGCGTAGGCGGCTTGGCAAGTGGAAGGTGAAATCCCTCGGCTTAACCGAGGAACTGCCTTCCAGACTGCTTTGCTTGAGGCCGGGAGAGGTGAGTGGAATTCCCAGTGTAGCGGTGAAATGCGTAGATATCGGGAGGAACATCAGTGGCGAAGGCGGCCCTCTGGTCCAGTACTGACACTCAAGTGCGAAAGCGTGGGGAGCAAACAGGATTAGATACCCTAGTAGTCC</w:t>
      </w:r>
    </w:p>
    <w:p w14:paraId="727249D3">
      <w:pPr>
        <w:rPr>
          <w:rFonts w:hint="eastAsia"/>
        </w:rPr>
      </w:pPr>
      <w:r>
        <w:rPr>
          <w:rFonts w:hint="eastAsia"/>
        </w:rPr>
        <w:t>&gt;OTU005310</w:t>
      </w:r>
    </w:p>
    <w:p w14:paraId="32C1C72E">
      <w:pPr>
        <w:rPr>
          <w:rFonts w:hint="eastAsia"/>
        </w:rPr>
      </w:pPr>
      <w:r>
        <w:rPr>
          <w:rFonts w:hint="eastAsia"/>
        </w:rPr>
        <w:t>CCTACGGGTGGCTGCAGTGGGGAATCTTGCGCAATGGACGAAAGTCTGACGCAGCCACGCCGCGTGAGTGAAGAAGGCCTTCGGGTTGTAAAGCTCTGTCACCTGGGACGAAACCCGGGCATTCCTGCCCGATTGACGGTACCATAGGAATAAGCCACGGCTAACTACGTGCCAGCAGCCGCGGTAATACGTAGGTGGCAAGCGTTGTCCGGATTTATTGGGTTTAAAGGGTGCGTAGGCGGTCCTCTAAGTCAGTTGTGAAATACGGCAGCTTAACTGTCGAGGTGCAATTGATACTGGAGGACTTGAGTACTGATGAGGTAGGCGGAATGGACGGTGTAGCGGTGAAATGCTTAGATATCGTCCAGAACACCGATAGCGAAGGCAGCTTACTAAGGAGTAACTGACGCTGAGGCACGAAAGTGTGGGGATCAAACAGGATTAGATACCCCAGTAGTCC</w:t>
      </w:r>
    </w:p>
    <w:p w14:paraId="27A5359E">
      <w:pPr>
        <w:rPr>
          <w:rFonts w:hint="eastAsia"/>
        </w:rPr>
      </w:pPr>
      <w:r>
        <w:rPr>
          <w:rFonts w:hint="eastAsia"/>
        </w:rPr>
        <w:t>&gt;OTU005311</w:t>
      </w:r>
    </w:p>
    <w:p w14:paraId="3236ECD5">
      <w:pPr>
        <w:rPr>
          <w:rFonts w:hint="eastAsia"/>
        </w:rPr>
      </w:pPr>
      <w:r>
        <w:rPr>
          <w:rFonts w:hint="eastAsia"/>
        </w:rPr>
        <w:t>CCTACGGGGGGCTGCAGGGAGGAATATTGGGCAATGGGGGAAACCCTGACCCAGCAACGCCGCGTGAAGGAAGAAGGCCTTCGGGTTGTAAACTTCTGTGACAGGGGACGAAAGAAATGACGGTACCCTGAGAGGAAGCCACGGCAAACTACGTGCCAGCAGCCGCGGTAATACGTAGGTGGCGAGCGTTGTCCGGAATCACTGGGCGTAAAGGGCGCGTAGGCGGCTTTGTAAGTCGGGGGTGAAAGCCTGTGGCTCAACCACAGAATTGCCTTCGATACTGCGAGGCTTGAGACCGGAAGAGGTTAGTGGAACTGCGAGTGTAGAGGTGAAATTCGTAGATATTCGCAAGAACACCAGTGGCGAAGGCGGCTGACTGGTCCGGATCTGACGCTCATGCACGAAAGCGTGGGGAGCAAACAGGATTAGATACCCCGGTAGTCC</w:t>
      </w:r>
    </w:p>
    <w:p w14:paraId="4726A1A2">
      <w:pPr>
        <w:rPr>
          <w:rFonts w:hint="eastAsia"/>
        </w:rPr>
      </w:pPr>
      <w:r>
        <w:rPr>
          <w:rFonts w:hint="eastAsia"/>
        </w:rPr>
        <w:t>&gt;OTU005312</w:t>
      </w:r>
    </w:p>
    <w:p w14:paraId="5AC911DA">
      <w:pPr>
        <w:rPr>
          <w:rFonts w:hint="eastAsia"/>
        </w:rPr>
      </w:pPr>
      <w:r>
        <w:rPr>
          <w:rFonts w:hint="eastAsia"/>
        </w:rPr>
        <w:t>CCTACGGGGGGCTGCAGTGGGGAATTTTGGACAATGGGCGCAAGCCTGATCCAGCCATTCCGCGTGAGTGAAGAAGGCCTTCGGGTCGTAAAGCTCTGTCGCAGGGGAATAACACAATGAAGGTACCCTGTAAGAAAGGATCGGCTAACTTCGTGCCAGCAGCCGCGGTAAGACGAGGGATCCTAGCGTTGTTCGGAATCATTGGGCGTAAAGCGGGTGTAGGTGGCTTTGCAAGTCGATTGTGAAATCCCCGGGCTCAACCTGGGAACTGCATTCGAGACTGCATTGCTAGAGTATGGGAGAGGGAAGTGGAATTTCAGGTGTAGCGGTGAAATGCGTAGATATCTGAAGGAACATCAGTGGCGAAAGCGACTTCCTGGACGGTAACTGACGCTGAGACGCGAAAGCGTGGGGAGCAAACAGGATTAGATACCCTGGTAGTCC</w:t>
      </w:r>
    </w:p>
    <w:p w14:paraId="786B935F">
      <w:pPr>
        <w:rPr>
          <w:rFonts w:hint="eastAsia"/>
        </w:rPr>
      </w:pPr>
      <w:r>
        <w:rPr>
          <w:rFonts w:hint="eastAsia"/>
        </w:rPr>
        <w:t>&gt;OTU005313</w:t>
      </w:r>
    </w:p>
    <w:p w14:paraId="27D5372D">
      <w:pPr>
        <w:rPr>
          <w:rFonts w:hint="eastAsia"/>
        </w:rPr>
      </w:pPr>
      <w:r>
        <w:rPr>
          <w:rFonts w:hint="eastAsia"/>
        </w:rPr>
        <w:t>CCTACGGGGGGCAGCAGTGGGGAATATTGGACAATGGGCGCAAGCCTGATCCAGCCATGCCGCGTGGGTGATGAAGGCCCTAGGGTTGTAAAGCCCTTTCGGCGGGGAAGATAATGACGGTACCCGCAGAAGAAGCCCCGGCTAACTTCGTGCCAGCAGCCGCGGTAATACGAAGGGGGCTAGCGTTGCTCGGAATCACTGGGCGTAAAGCGCACGTAGGCGGCTGTGCAAGTATGCTGTGAAAGCCCCGTGCTTAACACGGGGAGGCCAGTATAGACTGCACGGCTCGAGGACTGCAGAGGGTAGGGGAATTGCTGGTGTAGTGGTGAAATGCGTAGAGATCAGCAGGAACACCAAGGCCGAAGGGACCTACCTGGGCAGTATCTGACACTCAAGTGCGACAGCGTGGGGAGCGAACCGGATTAGATACCCGAGTAGTCC</w:t>
      </w:r>
    </w:p>
    <w:p w14:paraId="47BB894B">
      <w:pPr>
        <w:rPr>
          <w:rFonts w:hint="eastAsia"/>
        </w:rPr>
      </w:pPr>
      <w:r>
        <w:rPr>
          <w:rFonts w:hint="eastAsia"/>
        </w:rPr>
        <w:t>&gt;OTU005314</w:t>
      </w:r>
    </w:p>
    <w:p w14:paraId="3216045D">
      <w:pPr>
        <w:rPr>
          <w:rFonts w:hint="eastAsia"/>
        </w:rPr>
      </w:pPr>
      <w:r>
        <w:rPr>
          <w:rFonts w:hint="eastAsia"/>
        </w:rPr>
        <w:t>CCTACGGGAGGCTGCAGTGGGGAATATTGGACAATGGGCGCAAGCCTGATCCAGCCATGCCGCGTGGATGATGAAGGCCTTCGGGTCGTAAAGTCCTTTTCTGAGGGAAGAACAAGCTGGGGAGTGGAAAGCCCCGGCCCTGACGGTACCTCAGGAATAAGCACCGGCTAACTCCGTGCCAGCAGCCGCGGTAATACGGAGGGTGCGAGCGTTATCCGGAATTACTGGGTTTAAAGGGTGCGTAGGCGGCGTATTAAGTCAGGCGTGAAAGCCCTGGGCTCAACCTAGGAACTGCCTTTGATACTGGTAGTCTCGAGTCCGAGAGAGGTGAGTGGAATTCCGAGTGTAGAGGTGAAATGCGTAGATATCGGGAGGAATACCGATGGCGAAGGCAGGTCTCTGGGCTGACACTGACGCTCATGCACGAAAGCGTGGGGAGCAAACAGGATTAGATACCCCAGTAGTCC</w:t>
      </w:r>
    </w:p>
    <w:p w14:paraId="3347BEB5">
      <w:pPr>
        <w:rPr>
          <w:rFonts w:hint="eastAsia"/>
        </w:rPr>
      </w:pPr>
      <w:r>
        <w:rPr>
          <w:rFonts w:hint="eastAsia"/>
        </w:rPr>
        <w:t>&gt;OTU005315</w:t>
      </w:r>
    </w:p>
    <w:p w14:paraId="4BEFFACD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CTCATTTTCTCGCTGACGAGGAAGGACGGTAGGCGAGGAATAAGTCACGGCTAACTACGTGCCAGCAGCCGCGGTAAAACGTAGGTGGCAAGCGTTATCCGGATTTACTGGGCGTAAAGGGTGTGCAGGCGGGACGACAAGTGGTGTATGAAATCGCTTGGCTTAACTGAGCGAGGTTATGCCAGACTGTCGGCCTAGAACGTGAGAGAGGGAGGTGGAATTCCGGGTGTAGTGGTGAAATGCGTAGAGATCCGGAGGAACACCAGAGGCGAAAGCGGCCTCCTGGCTCACTGTTGACGCTGAGACACGAAAGCATGGGGAGCGAACGGGATTAGATACCCCAGTAGTCC</w:t>
      </w:r>
    </w:p>
    <w:p w14:paraId="7EBAC60A">
      <w:pPr>
        <w:rPr>
          <w:rFonts w:hint="eastAsia"/>
        </w:rPr>
      </w:pPr>
      <w:r>
        <w:rPr>
          <w:rFonts w:hint="eastAsia"/>
        </w:rPr>
        <w:t>&gt;OTU005316</w:t>
      </w:r>
    </w:p>
    <w:p w14:paraId="5859BF24">
      <w:pPr>
        <w:rPr>
          <w:rFonts w:hint="eastAsia"/>
        </w:rPr>
      </w:pPr>
      <w:r>
        <w:rPr>
          <w:rFonts w:hint="eastAsia"/>
        </w:rPr>
        <w:t>CCTACGGGTGGCAGCAGTCGGGAATTTTGGGCAATGGGCGAAAGCCTGACCCAGCAACGCCGCGTGAAGGATGAAGCTTTTCGGAGTGTAAACTTCATAAGAATGGGACGAATAAGGAAGGGCTAATACCCCTTTTGATGACGGTACCATTTGTAAGCTCCGGCTAACTCCGTGCCAGCAGCCGCGGTAATACGGGGGGAGCAAGCGTTGTTCGGAATTACTGGGCGTAAAGGGCGCGTAGGCGGCCTTGTCAGTCAGACGTGAAATCCCCCGGCTTAACCGGGGAACTGCGTCTGATACTACAAGGCTGGAGTGCGGGAGAGGGATGTGGAATTCCAGGTGTAGCGGTGAAATGCGTAGAGATCGGGTGGAACACCAGTGGCGAAGGCGGCATCCTGGCCCTGACCTGACGCTGAGGCGCGAGAGCGTGGGGAGCAAACAGGATTAGATACCCCTGTAGTCC</w:t>
      </w:r>
    </w:p>
    <w:p w14:paraId="270A0BE5">
      <w:pPr>
        <w:rPr>
          <w:rFonts w:hint="eastAsia"/>
        </w:rPr>
      </w:pPr>
      <w:r>
        <w:rPr>
          <w:rFonts w:hint="eastAsia"/>
        </w:rPr>
        <w:t>&gt;OTU005317</w:t>
      </w:r>
    </w:p>
    <w:p w14:paraId="7C6DCE7C">
      <w:pPr>
        <w:rPr>
          <w:rFonts w:hint="eastAsia"/>
        </w:rPr>
      </w:pPr>
      <w:r>
        <w:rPr>
          <w:rFonts w:hint="eastAsia"/>
        </w:rPr>
        <w:t>CCTACGGGTGGCTGCAGTGGGGAATCTTGGGCAATGGCCGAAAGGCTGACCCAGCGACGCCGCGTGCGGGAGGAAGCCCTTCGGGGTGTAAACCGCTGTCAGAGGGGACGAACCCCCGGGTTCCGAACAGGGCCCGGGCTGACGGTACCCTCAGAGGAAGCGCCGGCTAACTCCGTGCCAGCAGCCGCGGTAAGACGGAGGGCGCGAGCGTTGTCCGGAATTATTGGGCGTAAAGAGCTCGTAGGCGGCTTGTCACGTCGGTTGTGAAAGCCCGGGGCTTAACCCCGGGTCTGCAGTCGATACGGGCAGGCTAGAGTGCAGAAGGGGCAATCGGAATTCTTGGTGTAGCGGTGAAATGCGTAGATATCAAGAGGAACACCTGAGGTGAAGACGGGTTGCTGGGCTGACACTGACGCTGAGGCGCGAAAGCCAGGGGAGCAAACGGGATTAGATACCCGAGTAGTCC</w:t>
      </w:r>
    </w:p>
    <w:p w14:paraId="3F3B00CA">
      <w:pPr>
        <w:rPr>
          <w:rFonts w:hint="eastAsia"/>
        </w:rPr>
      </w:pPr>
      <w:r>
        <w:rPr>
          <w:rFonts w:hint="eastAsia"/>
        </w:rPr>
        <w:t>&gt;OTU005318</w:t>
      </w:r>
    </w:p>
    <w:p w14:paraId="2F35BB76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CGAGAGTAACTGCTCGTACCTTGACGGTACCTAACCAGAAAGCCACGGCTAACTACGTGCCAGCAGCCGCGGTAATACGTAGGTGGCAAGCGTTGTCCGGATTTATTGGGCGTAAAGGATGCGTAGGCGGATATTTAAGTGAGATGTGAAATACCCGAGCTTAACTTGGGTGCTGCATTTCAAACTGGATATCTAGAGTGCGGGAGAGGAGAATGGAATTCCTAGTGTAGCGGTGAAATGCGTAGAGATTAGGAGGAACACCAGTGGCGAAGGCGGCTCACTGGACCGGAACTGACGCTGAGGCGCGAAAGCGTGGGGAGCAAACAGGATTAGATACCCGAGTAGTCC</w:t>
      </w:r>
    </w:p>
    <w:p w14:paraId="5795365C">
      <w:pPr>
        <w:rPr>
          <w:rFonts w:hint="eastAsia"/>
        </w:rPr>
      </w:pPr>
      <w:r>
        <w:rPr>
          <w:rFonts w:hint="eastAsia"/>
        </w:rPr>
        <w:t>&gt;OTU005319</w:t>
      </w:r>
    </w:p>
    <w:p w14:paraId="60752E29">
      <w:pPr>
        <w:rPr>
          <w:rFonts w:hint="eastAsia"/>
        </w:rPr>
      </w:pPr>
      <w:r>
        <w:rPr>
          <w:rFonts w:hint="eastAsia"/>
        </w:rPr>
        <w:t>CCTACGGGTGGCAGCAGCCAGGAATCTTGGGCAATGGGCGAAAGCCTGACCCAGCAACACCGTGTGGGCGATGAAGGCCTTCGGGTCGTAAAGCCCTGTTGATAGGGACGAAGGGCGAAGGGTTAATAGCCCCTAGCCTGACGGTACCCTTCGAGGAAGCCCCGGCTAACTACGTGCCAGCAGCCGCGGTAATACGTAGGTGGCAAGCGTTGTCCGGATTTACTGGGCGTAAAGGGCGCGTAGGCGGCCACCGCAAGTCGACTGTGAAATCTCCGGGCTTAACCCGGAAAGGTCAGCCGATACTGCGGGGCTAGAGTGCAGAAGAGGAGAGTGGAATTCCACGTGTAGCGGTGAAATGCGTAGATATCTGGAGGAACACCGGAGGCGAAGGCGAATCACTGGACCGCATCTGACGCTGAGGCGCGAAAGCTAGGGGAGCAAACAGGATTAGATACCCGTGTAGTCC</w:t>
      </w:r>
    </w:p>
    <w:p w14:paraId="36075581">
      <w:pPr>
        <w:rPr>
          <w:rFonts w:hint="eastAsia"/>
        </w:rPr>
      </w:pPr>
      <w:r>
        <w:rPr>
          <w:rFonts w:hint="eastAsia"/>
        </w:rPr>
        <w:t>&gt;OTU005320</w:t>
      </w:r>
    </w:p>
    <w:p w14:paraId="302017BA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CAGGGAAGAACAAGTACCGGAGTCACTGCCGGTACCTTGACGGTACCTGACCAGAAAGCCACGGCTAACTACGTGCCAGCAGCCGCGGTAATACGTAGGTGGCAAGCGTTGTCCGGAATTATTGGGCGTAAAGCGCGCGCAGGCGGCCTTTTAAGTCTGATGTGAAAGCCCACGGCTCAACCGGGAATCTGCTTCCGATACTGGACGACTTGAGTGCGGGAGGGGAGCGTGGAATTCCTGGTGTAGCGGTGAAATGCGTAGATATCAGGAGGAACACCTGTGGCGAAGGCGACGCTCTGGCCCGTAACTGACGCTCATGCACGAAAGCCAGGGGAGCGAACGGGATTAGATACCCGTGTAGTCC</w:t>
      </w:r>
    </w:p>
    <w:p w14:paraId="27879BDC">
      <w:pPr>
        <w:rPr>
          <w:rFonts w:hint="eastAsia"/>
        </w:rPr>
      </w:pPr>
      <w:r>
        <w:rPr>
          <w:rFonts w:hint="eastAsia"/>
        </w:rPr>
        <w:t>&gt;OTU005321</w:t>
      </w:r>
    </w:p>
    <w:p w14:paraId="2F43DAF9">
      <w:pPr>
        <w:rPr>
          <w:rFonts w:hint="eastAsia"/>
        </w:rPr>
      </w:pPr>
      <w:r>
        <w:rPr>
          <w:rFonts w:hint="eastAsia"/>
        </w:rPr>
        <w:t>CCTACGGGGGGCAGCAGTAGGGAATCTTCCGCAATGGACGAAAGTCTGACGGAGCAACGCCGCGTGAACGATGAAGGCCTTCGGGTCGTAAAGTTCTGTTGTTAGGGAAGAACAAGTGCTAGTTAAATAAGCTGGCACCTTGACGGTACCTAACCAGAAAGCCACGGCTAACTACGTGCCAGCAGCCGCGGTAATACAGAGGGGGCAAGCGTTGTTCGGAATTACTGGGCGTAAAGCGTGCGCAGGCGGTGATGTAAGACAGGTGTGAAATCCCCGGGCTTAACCTGGGAACTGCGCTCGATACTGTTGAGCTAGAGTGTGGAAGGGGCTACTGGAATTCCGTGTGTAGCGGTGAAATGCGTAGATATACGGAGGAACACCAGCGGCGAAGGCGGGTAGCTGGGCCAACACTGACGCTGATGTGCGAAAGCTAGGGGAGCGAACGGGATTAGATACCCTGTAGTCC</w:t>
      </w:r>
    </w:p>
    <w:p w14:paraId="458EC12C">
      <w:pPr>
        <w:rPr>
          <w:rFonts w:hint="eastAsia"/>
        </w:rPr>
      </w:pPr>
      <w:r>
        <w:rPr>
          <w:rFonts w:hint="eastAsia"/>
        </w:rPr>
        <w:t>&gt;OTU005322</w:t>
      </w:r>
    </w:p>
    <w:p w14:paraId="32277844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TGTCAGGGAAGAAACGGTTCGGATTAATACTCTGGGCTAATGACGGTACCTGAAGAATAAGCACCGGCTAACTACGTGCCAGCAGCCGCGGTAATACGTAGGGTGCAGGCGTTAATCGGAATTACTGGGCGTAAAGCGTGCGCAGGCGGGCTTTTAAGCCAGACGTGAAATCCCCGAGCTTAACTTGGGAATGGCGTTTGGGACTGGGAGCCTGGAGTGCGGCAGAGGGGGGTGGAATTCCACGTGTAGCAGTGAAATGCGTAGAGATGTGGAGGAACACCGATGGCGAAGGCAGCCCCCTGGGCCGACACTGACGCTCAGGCACGAAAGCGTGGGGAGCAAACAGGATTAGATACCCCAGTAGTCC</w:t>
      </w:r>
    </w:p>
    <w:p w14:paraId="056ABCA0">
      <w:pPr>
        <w:rPr>
          <w:rFonts w:hint="eastAsia"/>
        </w:rPr>
      </w:pPr>
      <w:r>
        <w:rPr>
          <w:rFonts w:hint="eastAsia"/>
        </w:rPr>
        <w:t>&gt;OTU005323</w:t>
      </w:r>
    </w:p>
    <w:p w14:paraId="64AEE66E">
      <w:pPr>
        <w:rPr>
          <w:rFonts w:hint="eastAsia"/>
        </w:rPr>
      </w:pPr>
      <w:r>
        <w:rPr>
          <w:rFonts w:hint="eastAsia"/>
        </w:rPr>
        <w:t>CCTACGGGAGGCTGCAGTGGGGAATATTGCGCAATGGGCGAAAGCCTGACGCAGCGACGCCGCGTGAGGGATGACGGCCTTCGGGTTGTAAACCACTGTCGGGAGGGACGAATACGCCGCAAGGCGGGTGACGGTACCTCCAAAGGAAGCACCGGCTAACTCCGTGCCAGCAGCCGCGGTAATACGGAGGGTGCGAGCGTTGTCCGGATTTACTGGGCGTAAAGGGCGCGTAGGCGGCCACCGCAAGTCAATTGTGAAATCTCCGGGCTTAACTCGGAGCGGCCAAGTGATACTGTCTGGCTAGAGTACAGAAGGGGCAATCGGAATTCTTGGTGTAGCGGTGAAATGCGTAGATATCAAGAGGAACACCTGAGGTGAAGACGGGTTGCTGGACAGCAACTGACGCTGAGACGCGAAAGCGTGGGGAGCAAACAGGATTAGATACCCGTGTAGTCC</w:t>
      </w:r>
    </w:p>
    <w:p w14:paraId="14C79219">
      <w:pPr>
        <w:rPr>
          <w:rFonts w:hint="eastAsia"/>
        </w:rPr>
      </w:pPr>
      <w:r>
        <w:rPr>
          <w:rFonts w:hint="eastAsia"/>
        </w:rPr>
        <w:t>&gt;OTU005324</w:t>
      </w:r>
    </w:p>
    <w:p w14:paraId="55C9773D">
      <w:pPr>
        <w:rPr>
          <w:rFonts w:hint="eastAsia"/>
        </w:rPr>
      </w:pPr>
      <w:r>
        <w:rPr>
          <w:rFonts w:hint="eastAsia"/>
        </w:rPr>
        <w:t>CCTACGGGTGGCAGCAGTGGGGAATCTTGCGCAATGGGCGAAAGCCTGACGCAGCGACGCCGCGTGCGGGAAGAAGGCCTTCGGGTTGTAAACCGCTTTCAGGAGGGACGAAGCCACTCGGGTTAATACCCCAGAGGGTGACGGTACCTCCAGAAGAAGCCCCGGCTAACTACGTGCCAGCAGCCGCGGTAATACGGGGGGGGCAAGCGTTGTTCGGATTTACTGGGCGTAAAGGGCGCGTAGGCGGCCCGCCAAGTCACTTGTGAAATCTCCGAGCTTAACTCGGAAAGGTCAACTGATACTGTGCGACTAGAGTGCAGAAGGGGCAACTGGAATTCTCGGTGTAGCGGTGAAATGCGTAGATATCGAGAGGAACACCTGCGGCGAAGGCGGGTTGCTGGGCTGACACTGACGCTGAGGCGCGAAAGTGTGGGGATCAAACAGGATTAGATACCCGAGTAGTCC</w:t>
      </w:r>
    </w:p>
    <w:p w14:paraId="70FCE471">
      <w:pPr>
        <w:rPr>
          <w:rFonts w:hint="eastAsia"/>
        </w:rPr>
      </w:pPr>
      <w:r>
        <w:rPr>
          <w:rFonts w:hint="eastAsia"/>
        </w:rPr>
        <w:t>&gt;OTU005325</w:t>
      </w:r>
    </w:p>
    <w:p w14:paraId="7FEE1CDE">
      <w:pPr>
        <w:rPr>
          <w:rFonts w:hint="eastAsia"/>
        </w:rPr>
      </w:pPr>
      <w:r>
        <w:rPr>
          <w:rFonts w:hint="eastAsia"/>
        </w:rPr>
        <w:t>CCTACGGGGGGCTGCAGTGGGGAATTTTCCGCAATGGGCGGAAGCCTGATGCAGCGACGCCGCGTGAGGGATGACGGCCTTCGGGTTGTAAACCTCTTTCGACCCTGACGAAGCGTGAGTGACGGTAGGGGGAGAAGAAGCACCGGCCAACTACGTGCCAGCAGCCGCGGTAATACAGAGGGTGCGAGCGTTGTCCGGAATCACTGGGCGTAAAGAGCTCGTAGGCGGCTTGGCAAGTCGGGTGTGAAAACTCCAGGCTCAACCTGGAGACGCCACTCGAGACTGCTATGGCTAGAGTCCGGTAGGGGACCACGGAATTCCTGGTGTAGCGGTGAAATGCGCAGATATCAGGAGGAACACCGGTGGCGAAGGCGGTGGTCTGGGCCGGCACTGACGCTGAGGAGCGAAAGCGTGGGTAGCAAACAGGATTAGATACCCTTGTAGTCC</w:t>
      </w:r>
    </w:p>
    <w:p w14:paraId="0970948E">
      <w:pPr>
        <w:rPr>
          <w:rFonts w:hint="eastAsia"/>
        </w:rPr>
      </w:pPr>
      <w:r>
        <w:rPr>
          <w:rFonts w:hint="eastAsia"/>
        </w:rPr>
        <w:t>&gt;OTU005326</w:t>
      </w:r>
    </w:p>
    <w:p w14:paraId="5597E911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CCTTCGGGTCGTAAAGCTCTGTTGTTAGGGAAGAACAAGTATCGGAGTAACTGCCGGTACCTTGACGGTACCTAACCAGAAAGCCACGGCTAACTACGTGCCAGCAGCCGCGGTAATACGTAGGTGGCAAGCGTTGTCCGGAATTACTGGGCGTAAAGCGCACGCAGGTGGCATGTTAAGTCTGACGTGAAAGCTCCTGGCTTAACTGGGAGAGGTCGTTGGAGACTGGCAGGCTTGAGGTAAGGAGAGGGGTGCAGAATTCCCGGTGTAGTGGTGGAATGCGTAGATATCGGGAGGAACATCTGTGGCGAAAGCGGCACCCTAGCATTAGCCTGACGCTCATGTGCGAAAGCGTGGGGAGCGAACGGGATTAGATACCCCAGTAGTCC</w:t>
      </w:r>
    </w:p>
    <w:p w14:paraId="5D289542">
      <w:pPr>
        <w:rPr>
          <w:rFonts w:hint="eastAsia"/>
        </w:rPr>
      </w:pPr>
      <w:r>
        <w:rPr>
          <w:rFonts w:hint="eastAsia"/>
        </w:rPr>
        <w:t>&gt;OTU005327</w:t>
      </w:r>
    </w:p>
    <w:p w14:paraId="79E6A6BD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TGGGAAGAATAAGTAGGGGACAATACCCCCTATGATGACGGTACCGTTTGTAAGCTCCGGCTAACTCCGTGCCAGCAGCCGCGGTAATACGTAGGGGGCAAGCGTTGTCCGGATTTATTGGGCGTAAAGAGCTCGTAGGCGGTTTGGCAAGTCGGATGTGAAAACTCCAGGCTCAACCTGGAGACGCCATTCGATACTGCTATGACTTGAGTCCGGTAGGGGCGCATGGAATTCCCGGTGTAGCGGTGAAATGCTTAGATATCGGGAGGAACACCAGTAGCGAAGGCGGCTCGCTGGGCCACACCTGACGCTGAGACGCGAAAGCGTGGGGAGCAAACAGGATTAGATACCCTAGTAGTCC</w:t>
      </w:r>
    </w:p>
    <w:p w14:paraId="5A0FD5E0">
      <w:pPr>
        <w:rPr>
          <w:rFonts w:hint="eastAsia"/>
        </w:rPr>
      </w:pPr>
      <w:r>
        <w:rPr>
          <w:rFonts w:hint="eastAsia"/>
        </w:rPr>
        <w:t>&gt;OTU005328</w:t>
      </w:r>
    </w:p>
    <w:p w14:paraId="61C6BB6A">
      <w:pPr>
        <w:rPr>
          <w:rFonts w:hint="eastAsia"/>
        </w:rPr>
      </w:pPr>
      <w:r>
        <w:rPr>
          <w:rFonts w:hint="eastAsia"/>
        </w:rPr>
        <w:t>CCTACGGGCGGCAGCAGTGGGGAATATTGCACAATGGGCGCAAGCCTGATGCAGCGACGCCGCGTGAGGGATGACGGCCTTCGGGTTGTAAACCTCTTTCAGTAGGGAAGAAGCGAAAGTGACGGTACCTGCAGAAGAAGCGCCGGCTAACTACGTGCCAGCAGCCGCGGTAATACGTAGGGCGCAAGCGTTATCCGGAATTATTGGGCGTAAAGAGCTCGTAGGCGGCCTGATAAGTAGGGGGTGAAATCCTGCGGCTTAACCGCAGGGCTGCCTTCTAAACTGTTAGGCTAGAGCACGGTAGAGGCAGATGGAATTCCCGGTGTAGCGGTGAAATGCGTAGAGATCGGGTGGAACACCAGGGGCGAAGGCGGTCAACTGGCTTTTAACTGACGCTCAGGCACGAAAGCGTGGGTAGCGAACAGGATTAGATACCCGAGTAGTCC</w:t>
      </w:r>
    </w:p>
    <w:p w14:paraId="4A42CD2C">
      <w:pPr>
        <w:rPr>
          <w:rFonts w:hint="eastAsia"/>
        </w:rPr>
      </w:pPr>
      <w:r>
        <w:rPr>
          <w:rFonts w:hint="eastAsia"/>
        </w:rPr>
        <w:t>&gt;OTU005329</w:t>
      </w:r>
    </w:p>
    <w:p w14:paraId="0B14104F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GCGTAGGCGGATATTTAAGTTGGGGGTGAAAGCCCGGGGCTCAACCTCGGAAGTGCCTTCAATACTGGATATCTTGAGTTCGGGAGAGGTGAGTGGAATGCCGAGTGTAGAGGTGAAATTCGTAGATATTCGGAAGAACACCAGTGGCGAAGGCGACTTACTGGACACATATTGACGCTGAGGTGCGAAAGCGTGGGGAGCAAACAGGATTAGATACCCCAGTAGTCC</w:t>
      </w:r>
    </w:p>
    <w:p w14:paraId="43B5A02C">
      <w:pPr>
        <w:rPr>
          <w:rFonts w:hint="eastAsia"/>
        </w:rPr>
      </w:pPr>
      <w:r>
        <w:rPr>
          <w:rFonts w:hint="eastAsia"/>
        </w:rPr>
        <w:t>&gt;OTU005330</w:t>
      </w:r>
    </w:p>
    <w:p w14:paraId="521D1016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ATGGGACGAACGGATTGCGGGTGAACAACCCGCGATCGTGACGGTACTGTTAAAGGAAACCCCGGCTAACTCCGTGCCAGCAGCCGCGGTAATACGGAGGGGGCTAGCGTTGTTCGGAATTACTGGGCGTAAAGGGCGCGTAGGCGGCCACCGCAAGTCGACTGTGAAATCTCCGAGCTTAACTCGGAACGGTCAGGTGATACTGATGTGCTAGAGTGCAGAAGGGGCAATCGGAATTCTTGGTGTAGCGGTGAAATGCGTAGATATCAAGAGGAACACCTGAGGTGAAGACGGGTTGCTGGGCTGTTGCTGACGCTGAGGCGCGACAGCGTGGGGAGCAAACAGGATTAGATACCCTTGTAGTCC</w:t>
      </w:r>
    </w:p>
    <w:p w14:paraId="4A1CC0F7">
      <w:pPr>
        <w:rPr>
          <w:rFonts w:hint="eastAsia"/>
        </w:rPr>
      </w:pPr>
      <w:r>
        <w:rPr>
          <w:rFonts w:hint="eastAsia"/>
        </w:rPr>
        <w:t>&gt;OTU005331</w:t>
      </w:r>
    </w:p>
    <w:p w14:paraId="3CDC3799">
      <w:pPr>
        <w:rPr>
          <w:rFonts w:hint="eastAsia"/>
        </w:rPr>
      </w:pPr>
      <w:r>
        <w:rPr>
          <w:rFonts w:hint="eastAsia"/>
        </w:rPr>
        <w:t>CCTACGGGTGGCAGCAGTGGGGAATCTTGCACAATGGGGGCAACCCTGACGCAGCGACGCCGCGTGGAGGATGAAGGTCTTAGGATTGTAAACTCCTGTCAGATGGAAAGAAAAGTTCATGTTTAATAGACGTGAAATATGACGGTACCATCAGAGGAAGCACCGGCTAACTTCGTGCCAGCAGCCGCGGTAATACGGAGGGTGCGAGCGTTGTCCGGAATCACTGGGCGTAAAGGGCGCGTAGGCGGCCTGATAAGTCCGTTGTGAAAGTCAAAGGCTCAACCTTTGAAAGCCGATGGATACTGTGGAGCTTGAGTCCGGAAGAGGCCAGTGGAATTCCTGGTGTAGCGGTGGAATGCGCAGATATCAGGAGGAACACCGGTGGCGAAGGCGGGTCTCTGGGCCGATACTGACGCTGAGGAGCGAAAGCGTGGGGAGCGAACAGGATTAGATACCCCTGTAGTCC</w:t>
      </w:r>
    </w:p>
    <w:p w14:paraId="658CE705">
      <w:pPr>
        <w:rPr>
          <w:rFonts w:hint="eastAsia"/>
        </w:rPr>
      </w:pPr>
      <w:r>
        <w:rPr>
          <w:rFonts w:hint="eastAsia"/>
        </w:rPr>
        <w:t>&gt;OTU005332</w:t>
      </w:r>
    </w:p>
    <w:p w14:paraId="5AF284CF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TTCGGGATGTAAACTTCGCAAGAACGGGAAGAATAAACCGGTGTTAACACCACCGGCGATGACGGTACTGTTTGTAAGCCCCGGCTAACTCCGTGCCAGCAGCCGCGGTAATACGGAGGGGGCTAGCGTTGTCCGGATTTATTGGGTTTAAAGGGTGCGTAGGCGGTCTTTTAAGTCAGTGGTGAAATACGTCAGCTTAACTGGCGAGGTGCCATTGATACTGGGAGACTTGAGTACTGATGAGGTAGGCGGAATGGACGGTGTAGCGGTGAAATGCTTAGATATCGTCCAGAACACCGATAGCGAAGGCAGCTTACTAAGGAGTAACTGACGCTGAGGCACGAAAGTGTGGGGATCAAACAGGATTAGATACCCCAGTAGTCC</w:t>
      </w:r>
    </w:p>
    <w:p w14:paraId="0C4430D2">
      <w:pPr>
        <w:rPr>
          <w:rFonts w:hint="eastAsia"/>
        </w:rPr>
      </w:pPr>
      <w:r>
        <w:rPr>
          <w:rFonts w:hint="eastAsia"/>
        </w:rPr>
        <w:t>&gt;OTU005333</w:t>
      </w:r>
    </w:p>
    <w:p w14:paraId="7D50FD85">
      <w:pPr>
        <w:rPr>
          <w:rFonts w:hint="eastAsia"/>
        </w:rPr>
      </w:pPr>
      <w:r>
        <w:rPr>
          <w:rFonts w:hint="eastAsia"/>
        </w:rPr>
        <w:t>CCTACGGGCGGCTGCAGTGGGGAATCTTGCGCAATGCGCGAAAGCGTGACGCAGCAACGCCGCGTGAGGGAAGACGGCCTTCGGGTTGTAAACCCCTTTCGGGAGGGAAGAGGGAATGGGGCAACCCATTCGGACGGTACCTCCAGAAGCAGCCACGGCTAACTACGTGCCAGCAGCCGCGGTAAGACGTAGGGGGCGAGCGTTATCCGGATTTATTGGGCGTAAAGCGCGCGCAGGCGGCCGTGCAAGTCGGATGTGAAAACACGAGGCTCAACCTCGTGCCTGCATTCGATACTGCTCGGCTCGAGGCAGGTAGGGGAGATCGGAATTCCCGGTGTAGCGGTGAAATGCGTAGATATCGAGAGGAACACCTGCGGCGAAGGCGGGTAGCTGGGCCGACACTGACGCTGAGGCGCGAAAGCCAGGGGAGCGAACGGGATTAGATACCCTTGTAGTCC</w:t>
      </w:r>
    </w:p>
    <w:p w14:paraId="23666B70">
      <w:pPr>
        <w:rPr>
          <w:rFonts w:hint="eastAsia"/>
        </w:rPr>
      </w:pPr>
      <w:r>
        <w:rPr>
          <w:rFonts w:hint="eastAsia"/>
        </w:rPr>
        <w:t>&gt;OTU005334</w:t>
      </w:r>
    </w:p>
    <w:p w14:paraId="5D448707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TACCAGGGAAGATAATGACAGTACCGGGAGAATAAGCCCCGGCTAACTCCGTGCCAGCAGCCGCGGTAATACGGAGGGGGCTAGCGTTGTTCGGAATTACTGGGCGTAAAGCGCGCGCAGGCGGGACCTGCAAGTCGGGAGTGAAAGGCCGGGGCTCAACCCCGGAGCTGCTTTCGAGACTGCGGACCTGGAGACCAGTAGGGGTTGGTGGAATTCCCGGTGTAGCGGTGGAATGCGTAGATATCGGGAAGAACACCCGTGGCGAAGGCGACCAACTGGGCTGGATCTGACGCTGAGGCGCGAAAGCGTGGGGAGCAAACAGGATTAGATACCCCAGTAGTCC</w:t>
      </w:r>
    </w:p>
    <w:p w14:paraId="5D0DB0D1">
      <w:pPr>
        <w:rPr>
          <w:rFonts w:hint="eastAsia"/>
        </w:rPr>
      </w:pPr>
      <w:r>
        <w:rPr>
          <w:rFonts w:hint="eastAsia"/>
        </w:rPr>
        <w:t>&gt;OTU005335</w:t>
      </w:r>
    </w:p>
    <w:p w14:paraId="32E954DD">
      <w:pPr>
        <w:rPr>
          <w:rFonts w:hint="eastAsia"/>
        </w:rPr>
      </w:pPr>
      <w:r>
        <w:rPr>
          <w:rFonts w:hint="eastAsia"/>
        </w:rPr>
        <w:t>CCTACGGGAGGCTGCAGTAGGGAATATTGCACAATGGAGGAAACTCTGATGCAGCGACGCCGCGTGAGTGACGAAGGCCTTCGGGTTGTAAAGCTCTGTTCTCAGGGAAAAAGAAAGTGATTGTACCTGAGAAGAAAGGACCGGCTAACTTCGTGCCAGCAGCCGCGGTAAGACGAGGGGTCCAAGCGTTGTTCGGAATTACTGGGCGTAAAGCGTGCGTAGGTGGTTCGTTAAGTCTGCCGTGAAAGCCCCGGGCTCAACCTGGGAATGGCGGTGGATACTGGCGGACTAGAGTGCGGTAGAGGGTGGTGGAATTCCCGGTGTAGCAGTGAAATGCGTAGATATCGGAAGGAACATCAGTGGCGAAAGCGACTTCCTGGACCAGTACCGACGTTCAGGCACGAAAGCGTGGGGAGCAAACAGGATTAGATACCCCAGTAGTCC</w:t>
      </w:r>
    </w:p>
    <w:p w14:paraId="14FE10E7">
      <w:pPr>
        <w:rPr>
          <w:rFonts w:hint="eastAsia"/>
        </w:rPr>
      </w:pPr>
      <w:r>
        <w:rPr>
          <w:rFonts w:hint="eastAsia"/>
        </w:rPr>
        <w:t>&gt;OTU005336</w:t>
      </w:r>
    </w:p>
    <w:p w14:paraId="579C9422">
      <w:pPr>
        <w:rPr>
          <w:rFonts w:hint="eastAsia"/>
        </w:rPr>
      </w:pPr>
      <w:r>
        <w:rPr>
          <w:rFonts w:hint="eastAsia"/>
        </w:rPr>
        <w:t>CCTACGGGCGGCTGCAGTGGGGAATATTGGACAATGGGGGAAACCCTGATCCAGCGATGCCGCGTGGGTGAAGAAGGCCTGCGGGTTGTAAAGCCCTTTCAGTGGGGAAGAAAAACGGGGTGTGAACAGCGCCTCGTCTTGACGTTACCCACAGAAGAAGCACCGGCTAACTCCGTGCCAGCAGCCGCGGTAATACGTAGGGAGCAAGCGTTGTTCGGATTTACTGGGCGTAAAGGGCGCGTAGGCGGCGTGTTAAGTCAGCTGTGAAATCTCCAAGCTCAACTTGGAACGGCCAGCTGATACTGATGTGCTAGAGTGCAGAAGGGGCAATCGGAATTCTTGGTGTAGCGGTGAAATGCGTAGATATCAAGAGGAACACCGGTGGCGAAGGCGGGTCTCTGGGCCGATACTGACGCTGAGGAGCGAAAGCGTGGGGAGCGAACAGGATTAGATACCCTTGTAGTCC</w:t>
      </w:r>
    </w:p>
    <w:p w14:paraId="1FB5F861">
      <w:pPr>
        <w:rPr>
          <w:rFonts w:hint="eastAsia"/>
        </w:rPr>
      </w:pPr>
      <w:r>
        <w:rPr>
          <w:rFonts w:hint="eastAsia"/>
        </w:rPr>
        <w:t>&gt;OTU005337</w:t>
      </w:r>
    </w:p>
    <w:p w14:paraId="371DE554">
      <w:pPr>
        <w:rPr>
          <w:rFonts w:hint="eastAsia"/>
        </w:rPr>
      </w:pPr>
      <w:r>
        <w:rPr>
          <w:rFonts w:hint="eastAsia"/>
        </w:rPr>
        <w:t>CCTACGGGAGGCTGCAGTCGAGAATCTTCCGCAATGGGCGCAAGCCTGACGGAGCGACGCCGCGTGGAGGACGAAGGTCGTTAGATTGTAAACTCCTGTCACGGGTTTTGAATGTGCAGTAGCGAATAGTTGCTGCATTGACGTATGCCCGAGAGGAAGCACCGGCTAACTCTGTGCCAGCAGCCGCGGTAATACAGAGGGTGCAAACGTTGTTCGGAATTACTGGGCATAAAGCGCACGTAGGCGGCGTTGTAAGTGCGGTGTGAAAGCCCACGGCTTACCCGTGGAACAGCACCGTAGACTGCAATGCTAGAGGATGGTAGAGGTGAGTGGAACTCCTAGTGTAGAGGTGGAATTCGTAGATATTAGGAAGAACACCAGTGGCGAAGGCGGCTCACTGGTCCGGTACTGACGCTGAGGTGCGAAAGCGTGGGGAGCAAACAGGATTAGATACCCCTGTAGTCC</w:t>
      </w:r>
    </w:p>
    <w:p w14:paraId="474974D1">
      <w:pPr>
        <w:rPr>
          <w:rFonts w:hint="eastAsia"/>
        </w:rPr>
      </w:pPr>
      <w:r>
        <w:rPr>
          <w:rFonts w:hint="eastAsia"/>
        </w:rPr>
        <w:t>&gt;OTU005338</w:t>
      </w:r>
    </w:p>
    <w:p w14:paraId="30ACC756">
      <w:pPr>
        <w:rPr>
          <w:rFonts w:hint="eastAsia"/>
        </w:rPr>
      </w:pPr>
      <w:r>
        <w:rPr>
          <w:rFonts w:hint="eastAsia"/>
        </w:rPr>
        <w:t>CCTACGGGCGGCAGCAGTCGAGAATCTTCCGCAATGGACGCAAGTCTGACGGAGCGACGCCGCGTGGTGGATGAAGTCCTTAGGGACGTAAACACCTTTTATGAGGGAAGAAGTTTATTGACGGTACCTCATGAATAAGGGGCTCCCAATTCTGTGCCAGCAGGAGCGGTAATACAGAGACCTCAAGTGTTATCCGGATTTATTGGGTGTAAAGGGTGTGTAGGTGGCGTTGTTAGTCGTTTGTGAAAGCTCGGGGCTTAACCTCGAAAACGCGAACGAAACGGCAATGCTTGAGTATGTGAGAGGTAAGCGGAACTCATAGTGTAGGGGTGAAATCCGTTGATATTATGGGGAACACCAAAAGCGAAGGCAGCTTACTGGCACATTACTGACACTGAAACACGAAAGCGTGGGTAGCGAATGGGATTAGATACCCGGGTAGTCC</w:t>
      </w:r>
    </w:p>
    <w:p w14:paraId="08E87A59">
      <w:pPr>
        <w:rPr>
          <w:rFonts w:hint="eastAsia"/>
        </w:rPr>
      </w:pPr>
      <w:r>
        <w:rPr>
          <w:rFonts w:hint="eastAsia"/>
        </w:rPr>
        <w:t>&gt;OTU005339</w:t>
      </w:r>
    </w:p>
    <w:p w14:paraId="3B557B20">
      <w:pPr>
        <w:rPr>
          <w:rFonts w:hint="eastAsia"/>
        </w:rPr>
      </w:pPr>
      <w:r>
        <w:rPr>
          <w:rFonts w:hint="eastAsia"/>
        </w:rPr>
        <w:t>CCTACGGGCGGCTGCAGTCGAGAATTTTTCACAATGGGGGAAACCCTGAAGGAGCGACGCCGCGTGGGGGATGAAGGGCTTCGGCTCGTAAACCCCTGTCATTTGCGAACAAAGCGGATTCATTAATAGTGGATCCGTTGATAGTAGCGAAAGAGGAAGGGACGGCTAACTCTGTGCCAGCAGCCGCGGTAATACAGAGGTCCCAAGCGTTGTTCGGATTCACTGGGCGTAAAGGGTGCGTAGGTGGCTACTTTAAGTTTGATGTGAAAGCTCCGGGCTCAACCCGGAAATGGCATTGAAGACTATTGAGCTAGAGGTTTGGAGGGGAGACTGGAATACTTGGTGTAGCAGTGAAATGCGTAGATATCAAGTGGAACACCGGTGGCGAAGGCGAGTCTCTGGACAACACCTGACACTGAGGCACGAAAGCTAGGGGAGCAAACAGGATTAGATACCCTTGTAGTCC</w:t>
      </w:r>
    </w:p>
    <w:p w14:paraId="275C7E44">
      <w:pPr>
        <w:rPr>
          <w:rFonts w:hint="eastAsia"/>
        </w:rPr>
      </w:pPr>
      <w:r>
        <w:rPr>
          <w:rFonts w:hint="eastAsia"/>
        </w:rPr>
        <w:t>&gt;OTU005340</w:t>
      </w:r>
    </w:p>
    <w:p w14:paraId="6FB57BD8">
      <w:pPr>
        <w:rPr>
          <w:rFonts w:hint="eastAsia"/>
        </w:rPr>
      </w:pPr>
      <w:r>
        <w:rPr>
          <w:rFonts w:hint="eastAsia"/>
        </w:rPr>
        <w:t>CCTACGGGTGGCTGCAGTGGGGAATTTTACACAATGGGCGAAAGCCTGATGTAGCGACACCGCGTGAGCGAAGAAGCCTTTTGGGGTGTAAAGCTCTGTCAGCAGGGACGAAAAAAATGACGGTACCTGCAGAGGAAGCATCGGCTAACTACGTGCCAGCAGCCGCGGTAAGACGTAGGATGCAAGCGTTGTCCGGATTTATTGGGCGTAAAGAGTTCGTAGGCGGTTCGTTAAGTCTGATGTTAAAGACTGGGGCTCAACCCTGGGAGTGCATTGGATACTGGCGGACTGGAGTGCAGTAGAGGCAAGCGGAATTCCCAGTGTAGCGGTGAAATGCGTAGATATTGGGAAGAACACCGGTGGCGCAAGCGGCTTGCTGGGCTGTAACTGACGCTGAGGAACGAAAGCTAGGGGAGCGAATGGGATTAGATACCCCGGTAGTCC</w:t>
      </w:r>
    </w:p>
    <w:p w14:paraId="1B362D06">
      <w:pPr>
        <w:rPr>
          <w:rFonts w:hint="eastAsia"/>
        </w:rPr>
      </w:pPr>
      <w:r>
        <w:rPr>
          <w:rFonts w:hint="eastAsia"/>
        </w:rPr>
        <w:t>&gt;OTU005341</w:t>
      </w:r>
    </w:p>
    <w:p w14:paraId="6693EF6D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TAGGTGGCAAGCGTTGTTCGGAATTATTGGGCGTAAAGGGCGCGTAGGCGGTTCGCTAAGTCGGCTGTGAAAGCCCGGGGCTCAACCCCGGAGGGTCGGCCGATACTGGTGAACTAGAGTACGGAAGAGGTAGCTGGAATTCCCGGTGTAGCGGTGAAATGCGTAGATATTGGGAAGAACACCTGAGGCGAAGGCGGCCATCTGGCCCGTGATTGACGCTGAGGCGCGAAAGCGTGGGGAGCAAACAGGATTAGATACCCTTGTAGTCC</w:t>
      </w:r>
    </w:p>
    <w:p w14:paraId="4959175B">
      <w:pPr>
        <w:rPr>
          <w:rFonts w:hint="eastAsia"/>
        </w:rPr>
      </w:pPr>
      <w:r>
        <w:rPr>
          <w:rFonts w:hint="eastAsia"/>
        </w:rPr>
        <w:t>&gt;OTU005342</w:t>
      </w:r>
    </w:p>
    <w:p w14:paraId="29D5B100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TTCGGGTTGTAAACCGCTTTCAGTAGGGACGAAACAAGACGGTACCTACAGAAGAAGCCCCGGCCAACTACGTGCCAGCAGCCGCGGTAAGACGTAGGGGGCAAGCGTTGTCCGGATTTATTGGGCGTAAAGAGCTTGTAGGCGGTTTGGCAAGTCGGATGTGAAAACTCCAGGCTCAACCTGGAGACGCCATTCGATACTGCTATGACTTGAGTCCGGTAGGGGCGCATGGAATACCCGGTGTAGCGGTGAAATGCTTAGATATCGGGAGGAACACCAGTGGCGAAGGCGACTACCTGGCCCATTCTTGACGCTGAGGCGCGAAAGCTAGGGGAGCAAACGGGATTAGATACCCCAGTAGTCC</w:t>
      </w:r>
    </w:p>
    <w:p w14:paraId="35868F13">
      <w:pPr>
        <w:rPr>
          <w:rFonts w:hint="eastAsia"/>
        </w:rPr>
      </w:pPr>
      <w:r>
        <w:rPr>
          <w:rFonts w:hint="eastAsia"/>
        </w:rPr>
        <w:t>&gt;OTU005343</w:t>
      </w:r>
    </w:p>
    <w:p w14:paraId="4CBCED48">
      <w:pPr>
        <w:rPr>
          <w:rFonts w:hint="eastAsia"/>
        </w:rPr>
      </w:pPr>
      <w:r>
        <w:rPr>
          <w:rFonts w:hint="eastAsia"/>
        </w:rPr>
        <w:t>CCTACGGGAGGCAGCAGGCGCGAAAACTGCACAATGTGGGCAACCACGATGCGGGAAACCCAAGTGCCAGCGCTATGCGTTGGCTGTCCTCAAGTGTTCGTAACTTGGGAAGAAAGAGCTGGGTAAGACGGGTGCCAGCCGCCGCGGTAATACCCGCAGCTCAAGTGGTGGTCATTATTATTGGGCCTAAAGCGTCCGTAGCTGGCTTGTTAGATGCCTGGGTAAATCGATGCGCTCAACGTATCGAATTCCGGGTAGACCGGCAAGCTTGGGACCGGGAGAGGCGTGGGCTACTCGCGGGGTAGGGGTAAAATCCTGTAATCCTGCGGGGAGGACCAGTGGCGAAGGCGCCACGCTAGAACGGCTCCGACAGTGAGGGACGAAGCCCTGGGGCGCAAACCGGATTAGATACCCTAGTAGTCC</w:t>
      </w:r>
    </w:p>
    <w:p w14:paraId="0F159136">
      <w:pPr>
        <w:rPr>
          <w:rFonts w:hint="eastAsia"/>
        </w:rPr>
      </w:pPr>
      <w:r>
        <w:rPr>
          <w:rFonts w:hint="eastAsia"/>
        </w:rPr>
        <w:t>&gt;OTU005344</w:t>
      </w:r>
    </w:p>
    <w:p w14:paraId="01FBDE5A">
      <w:pPr>
        <w:rPr>
          <w:rFonts w:hint="eastAsia"/>
        </w:rPr>
      </w:pPr>
      <w:r>
        <w:rPr>
          <w:rFonts w:hint="eastAsia"/>
        </w:rPr>
        <w:t>CCTACGGGGGGCAGCAGTAGGGAATATTGGGCAATGGAGGCAACTCTGACCCAGCCATGCCGCGTGCAGGATGAAGGCCTTCTGGGTTGTAAACTGCTTTTACCAGGGAAGAAAAAACTCTTGCGAGAGGAACTGACGGTACCTGGTGAATAAGCACCGGCTAACTCCGTGCCAGCAGCCGCGGTAATACGGGGGGGGCAAGCGTTGTTCGGAATTACTGGGCGTAAAGGGTTCGTAGGTGGCCCGCTAAGTCAGACGTGAAATCCCTCAGCTCAACTGGGGAACTGCGTCTGAGACTGGAGGGCTCGAGTCCGGGAGGGGCGAGTGGAATTCCTGGTGTAGCGGTGAAATGCGCAGATATCAGGAGGAACACCAATGGCGAAGGCAGCTCGCTGGAACGGTACTGACGCTGAGGCGCGAAAGCGTGGGGAGCGAACAGGATTAGATACCCTGGTAGTCC</w:t>
      </w:r>
    </w:p>
    <w:p w14:paraId="688A10E4">
      <w:pPr>
        <w:rPr>
          <w:rFonts w:hint="eastAsia"/>
        </w:rPr>
      </w:pPr>
      <w:r>
        <w:rPr>
          <w:rFonts w:hint="eastAsia"/>
        </w:rPr>
        <w:t>&gt;OTU005345</w:t>
      </w:r>
    </w:p>
    <w:p w14:paraId="4A5ADE36">
      <w:pPr>
        <w:rPr>
          <w:rFonts w:hint="eastAsia"/>
        </w:rPr>
      </w:pPr>
      <w:r>
        <w:rPr>
          <w:rFonts w:hint="eastAsia"/>
        </w:rPr>
        <w:t>CCTACGGGCGGCTGCAATTAGGAATCTTGCACAATGGGGGAAACCCTGATGCAGCGACGCCGCGTGCGGGACGAAGGCCTTCGGGTCGTAAACCGCTTTTTTAGGGGAAGAAGAATGTGACGGTACCCTAAGAATAAGCCCCGGCTAACTACGTGCCAGCAGCCGCGGTAATACGTAGGGGGCGAGCGTTGTCCGAAGTTACTGGGCGTAAAGCGCGCGTAGGCGGCTATTTAAGTCTGAGGTGAAAGGTTCAGCGCTCAACGTGAACAGTGCCTTGGATACTGGGTAGCTTGAGTTCGGGAGGGGGCTGTGGAATTCCAGGTGTAGCGGTGAAATGCGTAGATATCTGGAGGAACACCGATGGCGAAGGCAGCAGCCTGGCCCAGAACTGACGCTGAGGTGCGAAAGCGTGGGGAGCGAACGGGATTAGATACCCCGGTAGTCC</w:t>
      </w:r>
    </w:p>
    <w:p w14:paraId="798848BA">
      <w:pPr>
        <w:rPr>
          <w:rFonts w:hint="eastAsia"/>
        </w:rPr>
      </w:pPr>
      <w:r>
        <w:rPr>
          <w:rFonts w:hint="eastAsia"/>
        </w:rPr>
        <w:t>&gt;OTU005346</w:t>
      </w:r>
    </w:p>
    <w:p w14:paraId="0D3D7422">
      <w:pPr>
        <w:rPr>
          <w:rFonts w:hint="eastAsia"/>
        </w:rPr>
      </w:pPr>
      <w:r>
        <w:rPr>
          <w:rFonts w:hint="eastAsia"/>
        </w:rPr>
        <w:t>CCTACGGGTGGCAGCAGTGGGGAATTTTGCGCAATGGGCGCAAGCCTGACCCAGCGACGCCGCGTGGGTGATGAAGGCCTTCGGGTCGTAAAGCCCTGTCGGGCGGAAAGAACGCCTCGTGGGGGAAAACCCTGCGGGGGTGACGGTACCGCCGAAGGAAGCACCGGCCAACTCCGTGCCAGCAGCCGCGGTAAGACGGAGGGTGCAAGCGTTGCTCGGAATCATTGGGCGTAAAGGGCGCGTAGGCGGCCTCTGCAAGTCGACTGTGAAATCTCCGGGCTTAACCCGGAAAGGTCAGCCGATACTGCAGGGCTAGAGTGCAGAAGGGGCAACTGGAATTCTCGGTGTAGCGGTGAAATGCGTAGATATCGAGAGGAACACCGGTGGCGAAGGCGGCTTGCTGGGCCTTACCTGACGCTGAGGAGCGAAAGCGTGGGGAGCGAACAGGATTAGATACCCGTGTAGTCC</w:t>
      </w:r>
    </w:p>
    <w:p w14:paraId="6AAE3856">
      <w:pPr>
        <w:rPr>
          <w:rFonts w:hint="eastAsia"/>
        </w:rPr>
      </w:pPr>
      <w:r>
        <w:rPr>
          <w:rFonts w:hint="eastAsia"/>
        </w:rPr>
        <w:t>&gt;OTU005347</w:t>
      </w:r>
    </w:p>
    <w:p w14:paraId="3EBA5220">
      <w:pPr>
        <w:rPr>
          <w:rFonts w:hint="eastAsia"/>
        </w:rPr>
      </w:pPr>
      <w:r>
        <w:rPr>
          <w:rFonts w:hint="eastAsia"/>
        </w:rPr>
        <w:t>CCTACGGGTGGCAGCAGTCGAGAATCTTCGGCAATGAGCGCAAGCTTGACCGAGCGATGCCGCGTGCGGGATGAAGGCCCTCGGGTTGTAAACCGCTGTCAGGGGGGAAGAATGGTCACGGGAGGAAATGCCCGGGATTTGACGGTACCTCCAGAGGAAGCACCGGCTAACTACGTGCCAGCAGCCGCGGTAATACGTAGGCAGCTAGCGTTGTTCGGAATTACTGGGCGTAAAGCGAGTGTAGGCGGTTTGCCAAGTCCGTTGTGAAATCTCCCGGCTCAACTGGGAGGGTGCGGCGGAAACTGGCAGGCTAGAGTACGGAATGGGAGAGTGGAATTCCTGGTGTAGCGGTGAAATGCGTAGATATCAGGAGGAACACCGGTGGTGAAGACGGCTCTCTGGACCGTTACTGACGCTGAGACTCGAAAGCGTGGGGAGCAAACAGGATTAGATACCCCAGTAGTCC</w:t>
      </w:r>
    </w:p>
    <w:p w14:paraId="3F48231D">
      <w:pPr>
        <w:rPr>
          <w:rFonts w:hint="eastAsia"/>
        </w:rPr>
      </w:pPr>
      <w:r>
        <w:rPr>
          <w:rFonts w:hint="eastAsia"/>
        </w:rPr>
        <w:t>&gt;OTU005348</w:t>
      </w:r>
    </w:p>
    <w:p w14:paraId="0E39313C">
      <w:pPr>
        <w:rPr>
          <w:rFonts w:hint="eastAsia"/>
        </w:rPr>
      </w:pPr>
      <w:r>
        <w:rPr>
          <w:rFonts w:hint="eastAsia"/>
        </w:rPr>
        <w:t>CCTACGGGTGGCTGCAGTGGGGAATATTGCTTAATGGGCGCAAGCCTGAAGCAGCAACGCCGCGTGTGCGATGAAGGCCTTCGGGTTGTAAAGCACTTTTGGCAGGGACGAGGAAGGACGGTACCTGCAGAATAAGCCTCGGCTAACTACGTGCCAGCAGCCGCGGTAATACGAAGGGGGCAAGCGTTGTTCGGATTTATTGGGTTTAAAGGGTGCGTAGGCGGCCCCATAAGTCAGTGCTGAAATACTCTAGCTTAACTAGAGGGGTGGCATTGATACTGCGGGGCTTGAGTGGAGTCGAGGTAGGCGGAATTGACGGTGTAGCGGTGAAATGCTTAGATATCGTCAAGAACACCGATAGTGTAGACAGCTTACTAGGCTTCAACTGACGCTGAGGCACGAAAGTGTGGGGATCAAACAGGATTAGATACCCCTGTAGTCC</w:t>
      </w:r>
    </w:p>
    <w:p w14:paraId="448F3C03">
      <w:pPr>
        <w:rPr>
          <w:rFonts w:hint="eastAsia"/>
        </w:rPr>
      </w:pPr>
      <w:r>
        <w:rPr>
          <w:rFonts w:hint="eastAsia"/>
        </w:rPr>
        <w:t>&gt;OTU005349</w:t>
      </w:r>
    </w:p>
    <w:p w14:paraId="101E91ED">
      <w:pPr>
        <w:rPr>
          <w:rFonts w:hint="eastAsia"/>
        </w:rPr>
      </w:pPr>
      <w:r>
        <w:rPr>
          <w:rFonts w:hint="eastAsia"/>
        </w:rPr>
        <w:t>CCTACGGGGGGCTGCAGTCGAGAATCTTCGGCAATGCGCGAAAGCGTGACCGAGCGACGCCGCGTGGAGGATGAAGGCTTTCGGGTTGTAAACTCCTGTCATTTGGGAACAAGCTGCACCGGTTAACTGCCGGGGCATTGATAGTACCAGAAGAGGAAGAGACGGCTAACTCTGTGCCAGCAGCCGCGGTAATACAGAGGTCTCAAGCGTTGTTCGGATTCATTGGGCGTAAAGTGTGCGCAGGCGGCCTCGCAAGTCGAGTGTGAAATCCCCGGGCTTAACTTGGGAATTGCGCTCGAAACTACGGGGCTTGAGTGTGGCAGAGGGGGGTGGAATTCCACGTGTAGCGGTGAAATGCGTAGAGATGTGGAGGAACACCAATGGCGAAGGCAGCCCCCTGGGCCAACACTGACGCTCATGCACGAAAGCGTGGGGAGCAAACAGGATTAGATACCCGAGTAGTCC</w:t>
      </w:r>
    </w:p>
    <w:p w14:paraId="2C72D61C">
      <w:pPr>
        <w:rPr>
          <w:rFonts w:hint="eastAsia"/>
        </w:rPr>
      </w:pPr>
      <w:r>
        <w:rPr>
          <w:rFonts w:hint="eastAsia"/>
        </w:rPr>
        <w:t>&gt;OTU005350</w:t>
      </w:r>
    </w:p>
    <w:p w14:paraId="1909139B">
      <w:pPr>
        <w:rPr>
          <w:rFonts w:hint="eastAsia"/>
        </w:rPr>
      </w:pPr>
      <w:r>
        <w:rPr>
          <w:rFonts w:hint="eastAsia"/>
        </w:rPr>
        <w:t>CCTACGGGGGGCAGCAGTGGGGAATCTTGGGCAATGGGGGAAACCCTGACCCAGCGACGCCGTGTGGGGGATGAAGGCCTTCGGGTTGTAAACCCCTGTTGGGTGGGACGAATGCCTGTTCGCCAATAGCGAACAGGTTTGACGGTACCACCAGAGAAAGCCCCGGCTAACTCCGTGCCAGCAGCCGCGGTAATACGGAGGGGGCGAGTGTTGTTCGGAATTACTGGGCGTAAAGGGCGCGCAGGCGGCTTGGCAAGTCGGGTGTGAAACCTCCAGGCTCAACCTGGAGACGCCACCCGATACTGCCATGGCTAGAGTCCGGTAGGGGAGATCGGAATTCCTGGTGTAGCGGTGAAATGCGCAGATATCAGGAGGAACACCGGTGGCGAAGGCGGATCTCTGGGCCATTACTGACGCTGAGGAGCGAAAGCGTGGGGAGCGAACAGGATTAGATACCCGTGTAGTCC</w:t>
      </w:r>
    </w:p>
    <w:p w14:paraId="03C19EB4">
      <w:pPr>
        <w:rPr>
          <w:rFonts w:hint="eastAsia"/>
        </w:rPr>
      </w:pPr>
      <w:r>
        <w:rPr>
          <w:rFonts w:hint="eastAsia"/>
        </w:rPr>
        <w:t>&gt;OTU005351</w:t>
      </w:r>
    </w:p>
    <w:p w14:paraId="687A848B">
      <w:pPr>
        <w:rPr>
          <w:rFonts w:hint="eastAsia"/>
        </w:rPr>
      </w:pPr>
      <w:r>
        <w:rPr>
          <w:rFonts w:hint="eastAsia"/>
        </w:rPr>
        <w:t>CCTACGGGTGGCAGCAGTAGGGAATCTTCCACAATGGACGAAAGTCTGATGGAGCAACGCCGCGTGAGTGAAGAAGGTTTTCGGATCGTAAAACTCTGTTGTGAGGGAAGAACAAGTACGAGAGTAACTGCTCGTACCTTGACGGTACCTCATTAGAAAGCCACGGCTAACTACGTGCCAGCAGCCGCGGTAATACGTAGGTGGCAAGCGTTGTCCGGAATTATTGGGCGTAAAGCGCGCGCAGGCGGTCCTTTAAGTCTGATGTGAAAGCCCCAGGCTTAACCTGGGAACTGCGTCCGATACTGGTGGGCTTGAATTCGGGAGAGGGATGCGGAATTCCAGGTGTAGCGGTGAAATGCGTAGATATCAGGAGGAACACCGGTGGCGAAGGCGGATCTCTGGGCCTTACCTGACGCTCAGGCGCGAAAGCTAGGGGAGCGAACAGGATTAGATACCCTTGTAGTCC</w:t>
      </w:r>
    </w:p>
    <w:p w14:paraId="3119B7D4">
      <w:pPr>
        <w:rPr>
          <w:rFonts w:hint="eastAsia"/>
        </w:rPr>
      </w:pPr>
      <w:r>
        <w:rPr>
          <w:rFonts w:hint="eastAsia"/>
        </w:rPr>
        <w:t>&gt;OTU005352</w:t>
      </w:r>
    </w:p>
    <w:p w14:paraId="180CA5DE">
      <w:pPr>
        <w:rPr>
          <w:rFonts w:hint="eastAsia"/>
        </w:rPr>
      </w:pPr>
      <w:r>
        <w:rPr>
          <w:rFonts w:hint="eastAsia"/>
        </w:rPr>
        <w:t>CCTACGGGAGGCTGCAGTAACGAATCTTCCCCAATGCACGAAAGTGTGAGGGAGCGACGCCGCGTGTGGGACGAAGTCCTTCGGGATGTAAACCACTGTCAGGGGTTACCAAGTTCTGAGGAGCCCCAGAGGAAGTGGCGGCTAACTCTGTGCCAGCAGCCGCGGTAAGACAGAGGCCACGAGCGTTAGGCGGAATCACTGGGCTTAAAGCGTGTGTAGGCGGATGCCTAAGTGCCTTGTGAAATCCCACCGCTCAACGGTGGAACTGCTTGGCATACTGGGCGTCTTGAGCCACCTAGGGGCGAGCGGAACAAGCGGTGGAGCGGTGAAATGCGTAGATATCGCTTGGAACGCCAACGGTGAAAACAGCTCGCTGGGGGTGTGCTGACGCTGAGACACGAAAGCCAGGGGAGCGAACGGGATTAGATACCCTGGTAGTCC</w:t>
      </w:r>
    </w:p>
    <w:p w14:paraId="239063CA">
      <w:pPr>
        <w:rPr>
          <w:rFonts w:hint="eastAsia"/>
        </w:rPr>
      </w:pPr>
      <w:r>
        <w:rPr>
          <w:rFonts w:hint="eastAsia"/>
        </w:rPr>
        <w:t>&gt;OTU005353</w:t>
      </w:r>
    </w:p>
    <w:p w14:paraId="67E8E5C2">
      <w:pPr>
        <w:rPr>
          <w:rFonts w:hint="eastAsia"/>
        </w:rPr>
      </w:pPr>
      <w:r>
        <w:rPr>
          <w:rFonts w:hint="eastAsia"/>
        </w:rPr>
        <w:t>CCTACGGGAGGCTGCAGTTGGGAATCTTGCACAATGGGGGAAACCCTGATGCAGCGACGCCGCGTGGAGGATGAAGGGTCTAGGCTCGTAAACTCCTTTTATCGGGAAAGACTTAGGACGGTACCCGATGAATAAGCACCGGCTAACTACGTGCCAGCAGCCGCGGTAAGACGTAGGGGGCAAGCGTTGTCCGGATTTACTGGGCGTAAAGAGCGCGTAGGCGGACGTTTAAGTGTGGCCTGAAAGCCCCCGGCTCAACCGGGGATCCGGGTTGCAAACTGGACGTCTTGAGGGGGATAGGGGAAGGTGGAATTCCTGGTGTAGCGGTGAAATGCGTAGAGATCAGGAGGAACACCCGTGGCGAAGGCGGCCTTCTGGGTCCGCCCTGACGCTGAGGCGCGAAAGCGTGGGGAGCGAACGGGATTAGATACCCCGGTAGTCC</w:t>
      </w:r>
    </w:p>
    <w:p w14:paraId="4FC348B6">
      <w:pPr>
        <w:rPr>
          <w:rFonts w:hint="eastAsia"/>
        </w:rPr>
      </w:pPr>
      <w:r>
        <w:rPr>
          <w:rFonts w:hint="eastAsia"/>
        </w:rPr>
        <w:t>&gt;OTU005354</w:t>
      </w:r>
    </w:p>
    <w:p w14:paraId="561F2BF9">
      <w:pPr>
        <w:rPr>
          <w:rFonts w:hint="eastAsia"/>
        </w:rPr>
      </w:pPr>
      <w:r>
        <w:rPr>
          <w:rFonts w:hint="eastAsia"/>
        </w:rPr>
        <w:t>CCTACGGGTGGCTGCAGTCGAGAATCTTGGGCAATGCCCGCAAGGGTGACCCAGCGACGCCGCGTGGAGGATGAAGGCCCTTGGGTTGTAAACTCCTTTTCTGTGGGAAGAAGGTCTTGAGGGTAACACCTTGAGACTTGACGGTACCACAGGAATAAGCCACGGCTAACTACGTGCCAGCAGCCGCGGTAATACGTAGGTGGCAAGCGTTGTCCGGATTTACTGGGCGTAAAGCGTGTGTAGGCGGAGGCTTAAGTAGAAAGTGAAAGGTGGCAGCTTAACTCCCACAGTGCTTTCTATACTGGGCTTCTGGAGTGCCGGAGAGGAAGATGGAACGACCCGTGTAGCGGTGAAATGCGTTGATATGGGTCGGAACACCAATGGCGAAGGCAGTCTTCTGGACGGTAACTGACGCTGAGACACGAAAGCCAAGGGAGCGAACAGGATTAGATACCCGGGTAGTCC</w:t>
      </w:r>
    </w:p>
    <w:p w14:paraId="2D29FE7B">
      <w:pPr>
        <w:rPr>
          <w:rFonts w:hint="eastAsia"/>
        </w:rPr>
      </w:pPr>
      <w:r>
        <w:rPr>
          <w:rFonts w:hint="eastAsia"/>
        </w:rPr>
        <w:t>&gt;OTU005355</w:t>
      </w:r>
    </w:p>
    <w:p w14:paraId="1EFB9A9F">
      <w:pPr>
        <w:rPr>
          <w:rFonts w:hint="eastAsia"/>
        </w:rPr>
      </w:pPr>
      <w:r>
        <w:rPr>
          <w:rFonts w:hint="eastAsia"/>
        </w:rPr>
        <w:t>CCTACGGGTGGCTGCAGTAGGGAATTTTCCACAATGGGGGCAACCCTGATGGAGCAACGCCGCGTGCAGGATGAATGCCTTCGGGTTGTAAACTGCTTTTATCTGTGACGATTATGACGGTAGCAGATGAATAAGGACCTGCTAACTACGTGCCAGCAGCCGCGGTCATACGTAGGGTCCAAGCGTTATCCGGAATTACTGGGCGTAAAGAGTTGCGTAGGTGGCATAGTAAGTAGATAGTGAAATCCTGGGGCTCAACCCTTTAAACATTATCTAAACTGCTAAGCTAGAGGGCGAGAGAGGTAGCTGGAATTCCTAGTGTAGGAGTGAAATCCGTAGATATTAGGAGGAACACCGATGGCGTAGGCAGGTGACTGGCTTGTTCCTGACACTAAGGCACGAAAGCGTGGGTAGCAAACGGGATTAGATACCCCTGTAGTCC</w:t>
      </w:r>
    </w:p>
    <w:p w14:paraId="14AAFAF5">
      <w:pPr>
        <w:rPr>
          <w:rFonts w:hint="eastAsia"/>
        </w:rPr>
      </w:pPr>
      <w:r>
        <w:rPr>
          <w:rFonts w:hint="eastAsia"/>
        </w:rPr>
        <w:t>&gt;OTU005356</w:t>
      </w:r>
    </w:p>
    <w:p w14:paraId="3BDF08A8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CCCGGCTAACTACGTGCCAGCAGCCGCGGTAAGACGTAGGGGGCAAGCGTTGTCCGGAATCATTGGGCTTAAAGGGCGCGTAGGCGGGCGACCAAGTCCGGGGTGAAATCCTCCAGCTCAACTGGAGAAGTGCCTCGGATACTGGTGGCCTCGAGGAGGGTAGGGGCATCTGGAACTAGCGGTGGAGCGGTGAAATGCGTTGATATCCAGCGGAACTCCGGTGGCGAAGGCGAGGTGCTGGACCCTTTCTGACGCTGAGGCGCGAAAGCCAGGGGAGCAAACGGGATTAGATACCCCGGTAGTCC</w:t>
      </w:r>
    </w:p>
    <w:p w14:paraId="5D95C9F0">
      <w:pPr>
        <w:rPr>
          <w:rFonts w:hint="eastAsia"/>
        </w:rPr>
      </w:pPr>
      <w:r>
        <w:rPr>
          <w:rFonts w:hint="eastAsia"/>
        </w:rPr>
        <w:t>&gt;OTU005357</w:t>
      </w:r>
    </w:p>
    <w:p w14:paraId="2E40DA6F">
      <w:pPr>
        <w:rPr>
          <w:rFonts w:hint="eastAsia"/>
        </w:rPr>
      </w:pPr>
      <w:r>
        <w:rPr>
          <w:rFonts w:hint="eastAsia"/>
        </w:rPr>
        <w:t>CCTACGGGTGGCTGCAGCAGGGAATCTTGCGCAATGGGCGAAAGCCTGACGCAGCAACGCCGCGTGGGGGATGAAGGCTCTCGGGTTGTAAACCCCTTTCAGCAGGGACGATTGTGACGGTACCGGAAGAAGAAGCACCGGCTAACTACGTGCCAGCAGCCGCGGTAATACGTAGGGTGCGAGCGTTAATCGGAATTATTGGGCGTAAAGCGCGCGCAGGTGGTCCTTTAAGTCTGATGTGAAAGCCCACGGCTCAACCCTGAGAGGCCATTCGATACGGGACGGCTAGAGGTAGGTAGGGGAAAGTGGAATTCCTGGTGTAGCGGTGAAATGCGCAGATATCAGGAGGAACACCGGTGGCGAAGGCGGCTCGCTGGGCCACACCTGACGCTGAGACGCGAAAGCGTGGGGAGCGAACCGGATTAGATACCCGTGTAGTCC</w:t>
      </w:r>
    </w:p>
    <w:p w14:paraId="45F6B282">
      <w:pPr>
        <w:rPr>
          <w:rFonts w:hint="eastAsia"/>
        </w:rPr>
      </w:pPr>
      <w:r>
        <w:rPr>
          <w:rFonts w:hint="eastAsia"/>
        </w:rPr>
        <w:t>&gt;OTU005358</w:t>
      </w:r>
    </w:p>
    <w:p w14:paraId="318183EE">
      <w:pPr>
        <w:rPr>
          <w:rFonts w:hint="eastAsia"/>
        </w:rPr>
      </w:pPr>
      <w:r>
        <w:rPr>
          <w:rFonts w:hint="eastAsia"/>
        </w:rPr>
        <w:t>CCTACGGGGGGCTGCAGTAAGGAATATTGGGCAATGGAGGCAACTCTGACCCAGCCATGCCGCGTGGAGGATGAAGGCCCTCTGGGTTGTAAACTTCTTTTACCTGGGACGAAACCTTCCCATTCCTGGGGAGTTGACGGTACCAGGGGAATCAGCACCGGCTAACTCCGTGCCAGCAGCCGCGGTAATACGGAGGGTGCAAGCGTTATCCGGATTTATTGGGTTTAAAGGGTCCGTAGGCGGGCCCATAAGTCAGTGGTGAAATCCTGCAGCTCAACTGTAGAACTGCCATTGATACTGTGGGCCTTGAATTTGGTTGAAGTGGGCGGAATATGACATGTAGCGGTGAAATGCTTAGATATGTCATAGAACACCGATTGCGAAGGCAGCTCACTAAGCCTGGATTGACGCTGATGGACGAAAGCGTGGGTAGCGAACAGGATTAGATACCCCTGTAGTCC</w:t>
      </w:r>
    </w:p>
    <w:p w14:paraId="208D29D3">
      <w:pPr>
        <w:rPr>
          <w:rFonts w:hint="eastAsia"/>
        </w:rPr>
      </w:pPr>
      <w:r>
        <w:rPr>
          <w:rFonts w:hint="eastAsia"/>
        </w:rPr>
        <w:t>&gt;OTU005359</w:t>
      </w:r>
    </w:p>
    <w:p w14:paraId="53CEEAC5">
      <w:pPr>
        <w:rPr>
          <w:rFonts w:hint="eastAsia"/>
        </w:rPr>
      </w:pPr>
      <w:r>
        <w:rPr>
          <w:rFonts w:hint="eastAsia"/>
        </w:rPr>
        <w:t>CCTACGGGGGGCAGCAGTGGGGAATTTTGGACAATGGGGGCAACCCTGATCCAGCAATGCCGAGTGAGTGAAGAAGGCCTGCGGGTTGTAAAGCCCTTTCGGTTGGGAAGAAAAGCTGCGGTTTAATACATCGCGGCCTTGACGTAACCAACTAAAGAAGCACCGGCTAACTCTGTGCCAGCAGCCGCGGTAATACAGAGGGTGCGAGCGTTAATCGGAATTACTGGGCGTAAAGCGCGCGTAGGCGGCTTTGCAAGTCGGGTGTGAAATCCCCAGGCTTAACCGAGGAAGTGCGTTCGAAACTACTGGGCTTGAGTACCGGAGAGGGTGGCGGAATTCCCGGTGTAGAGGTGAAATTCGTAGATATCGGGAGGAACACCAGTGGCGAAGGCGGCTCACTGGACGATTGTTGACGCTGAGGTGCGAAAGCGTGGGGAGCAAACAGGATTAGATACCCTGTAGTCC</w:t>
      </w:r>
    </w:p>
    <w:p w14:paraId="19AD53F7">
      <w:pPr>
        <w:rPr>
          <w:rFonts w:hint="eastAsia"/>
        </w:rPr>
      </w:pPr>
      <w:r>
        <w:rPr>
          <w:rFonts w:hint="eastAsia"/>
        </w:rPr>
        <w:t>&gt;OTU005360</w:t>
      </w:r>
    </w:p>
    <w:p w14:paraId="513FC1D9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TGGGGAAGAAATCGTACGGGTGAATATCCTGTGCGGATGACGGTACCCAAAGAATAAGCACCGGCTAACTTCGTGCCAGCAGCCGCGGTAATACGAAGGGTGCAAGCGTTACTCGGAATTACTGGGCGTAAAGCGTGCGTAGGCGGTTTGTTAAGTCTGTCGTGAAAGCCCTGGGCTCAACCTGGGAATTGCGATGGATACTGGCAAGCTAGAGTGTGATAGAGGATGGCGGAATTCCCGGTGTAGCGGTGAAATGCGTAGAGATCGGGAGGAACATCCGTGGCGAAGGCGGCCATCTGGGCTAACACTGACGCTGATGCACGAAAGCGTGGGGAGCAAACAGGATTAGATACCCCAGTAGTCC</w:t>
      </w:r>
    </w:p>
    <w:p w14:paraId="52D82208">
      <w:pPr>
        <w:rPr>
          <w:rFonts w:hint="eastAsia"/>
        </w:rPr>
      </w:pPr>
      <w:r>
        <w:rPr>
          <w:rFonts w:hint="eastAsia"/>
        </w:rPr>
        <w:t>&gt;OTU005361</w:t>
      </w:r>
    </w:p>
    <w:p w14:paraId="78FFC5CB">
      <w:pPr>
        <w:rPr>
          <w:rFonts w:hint="eastAsia"/>
        </w:rPr>
      </w:pPr>
      <w:r>
        <w:rPr>
          <w:rFonts w:hint="eastAsia"/>
        </w:rPr>
        <w:t>CCTACGGGTGGCAGCAGTGGGGGATTGTTCGCAATGGGCGCAAGCCTGACGACGCAACGCCGCGTGGAGGACGAAGATCTTCGGGTCGTAAACTCCTGTCGAGCGGGACGAACACCATGCGGGTGAATAACCCGCGTGGCTGACGGTACCGCGAGAGGAAGCCCCGGCTAACTCCGTGCCAGCAGCCGCGGTAATACGGGGGGGGCAAGCGTTGTTCGGAATTACTGGGCGTAAAGGGCTCGTAGGCGGCCCACTAAGTCAGACGTGAAATCCCTCAGCTTAACTGAGGAACTGCGTCTGATACTGGTGGGCTTGAATCCGGGAGAGGGATGCGGAATTCCAGGTGTAGCGGTGAAATGCGTAGAGATGTGGAGGAACACCGATGGCGAAGGCAGCCTTCTGGGCCAATACTGACGCTCATGCACGAAAGCGTGGGGAGCAAACAGGATTAGATACCCCAGTAGTCC</w:t>
      </w:r>
    </w:p>
    <w:p w14:paraId="54AAFF84">
      <w:pPr>
        <w:rPr>
          <w:rFonts w:hint="eastAsia"/>
        </w:rPr>
      </w:pPr>
      <w:r>
        <w:rPr>
          <w:rFonts w:hint="eastAsia"/>
        </w:rPr>
        <w:t>&gt;OTU005362</w:t>
      </w:r>
    </w:p>
    <w:p w14:paraId="0D32FEB9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CAACTTCGTGCCAGCAGCCGCGGTAATACGAAGGGGGCAAGCGTTGCCCGGATTCACTGGGCGTAAAGCGCGCGTAGGCGGCTTTGTAAGTTAGAGGTGAAAGCCCGGGGCTCAACTCCGGAATTGCCTTTAAGACTGCATCGCTTGAACATCGGAGAGGTAAGTGGAATTCCGAGTGTAGAGGTGAAATTCGTAGATATTCGGAAGAACACCAGTGGCGAAGGCGACTTACTGGACGATTGTTGACGCTGAGGTGCGAAAGCGTGGGGAGCAAACAGGATTAGATACCCCTGTAGTCC</w:t>
      </w:r>
    </w:p>
    <w:p w14:paraId="71B1E5FB">
      <w:pPr>
        <w:rPr>
          <w:rFonts w:hint="eastAsia"/>
        </w:rPr>
      </w:pPr>
      <w:r>
        <w:rPr>
          <w:rFonts w:hint="eastAsia"/>
        </w:rPr>
        <w:t>&gt;OTU005363</w:t>
      </w:r>
    </w:p>
    <w:p w14:paraId="678A811F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CCGTGCCAGCAGCCGCGGTAATACGGAGGGGGCTAGCGTTGTTCGGAATTACTGGGCTTAAAGCGTGCGTAGGCGGCCTGGAGGGTGGGGTGTGAAATCCCTCGGCTCAACCGAGGAATTGCGCTCCAAACCGCCAGGCTGGAGGGAGATAGAGGTGGGCGGAACTGATGGTGGAGCGGTGAAATGCGTTGATATCATCAGGAACACCGGTGGCGAAGGCGGCTTTCTGGGCCTTGCCTGACGCTGAGGAGCGAAAGCTGGGGGAGCGAACAGGATTAGATACCCTAGTAGTCC</w:t>
      </w:r>
    </w:p>
    <w:p w14:paraId="6B7721F7">
      <w:pPr>
        <w:rPr>
          <w:rFonts w:hint="eastAsia"/>
        </w:rPr>
      </w:pPr>
      <w:r>
        <w:rPr>
          <w:rFonts w:hint="eastAsia"/>
        </w:rPr>
        <w:t>&gt;OTU005364</w:t>
      </w:r>
    </w:p>
    <w:p w14:paraId="42CCDE6F">
      <w:pPr>
        <w:rPr>
          <w:rFonts w:hint="eastAsia"/>
        </w:rPr>
      </w:pPr>
      <w:r>
        <w:rPr>
          <w:rFonts w:hint="eastAsia"/>
        </w:rPr>
        <w:t>CCTACGGGGGGCTGCAGTGGGGAATATTGCACAATGGGCGAAAGCCTGATGCAGCGACGCCGCGTGCGGGATGACGGCCTTCGGGTTGTAAACCGCTGTCGGGAGGGAAGAAGCGACCCGGGGGGAAATACCCGGGTTCTGACGGTACCTCCAAAGGAAGCACCGGCTAACTCTGTGCCAGCAGCCGCGGTAATACAGAGGGTGCAAGCGTTAATCGGAATTACTGGGCGTAAAGCGTGCGTAGTCGGCTTTTCAAGTCGGGTGTGAAAGCCCCGGGCTCAACCTGGGAATTGCATTCGATACTGGATGGCTAGAGTTCGGCAGAGGGAAGCGGAATTTCCGGTGTAGCGGTGAAATGCGTAGATATCGGAAGGAACATCAGTGGCGAAAGCGGCTTCCTGGACCAGAACTGACGATCAGGCACGAAAGCGTGGGGAGCAAACAGGATTAGATACCCTTGTAGTCC</w:t>
      </w:r>
    </w:p>
    <w:p w14:paraId="55A13B5D">
      <w:pPr>
        <w:rPr>
          <w:rFonts w:hint="eastAsia"/>
        </w:rPr>
      </w:pPr>
      <w:r>
        <w:rPr>
          <w:rFonts w:hint="eastAsia"/>
        </w:rPr>
        <w:t>&gt;OTU005365</w:t>
      </w:r>
    </w:p>
    <w:p w14:paraId="589A4593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GGGGGGAGAAAGGCCGCAAGGCTTGATCGACCCCCGGAGGAAGCACGGGCTAAGTTCGTGCCAGCAGCCGCGGTAAGACGAACCGTGCGAACGTTGTTCGGAATCACTGGGCTTAAAGGGCGCGTAGGCGGGCGGGCAAGTCAGGGGTGAAAGCCCGGGGCTCAACCCCGGAATTGCCTTTGAAACTAGGTAGCTAGAATCTTGGAGAGGTCAGTGGAATTCCGAGTGTAGAGGTGAAATTCGTAGAGATGTGGAGGAACACCAGTGGCGAAGGCGACTCTCTGGTCTGAAACTGACGCTGAGGCGCGAAAGCGTGGGGAGCAAACAGGATTAGATACCCTGGTAGTCC</w:t>
      </w:r>
    </w:p>
    <w:p w14:paraId="11A717FA">
      <w:pPr>
        <w:rPr>
          <w:rFonts w:hint="eastAsia"/>
        </w:rPr>
      </w:pPr>
      <w:r>
        <w:rPr>
          <w:rFonts w:hint="eastAsia"/>
        </w:rPr>
        <w:t>&gt;OTU005366</w:t>
      </w:r>
    </w:p>
    <w:p w14:paraId="635A11B9">
      <w:pPr>
        <w:rPr>
          <w:rFonts w:hint="eastAsia"/>
        </w:rPr>
      </w:pPr>
      <w:r>
        <w:rPr>
          <w:rFonts w:hint="eastAsia"/>
        </w:rPr>
        <w:t>CCTACGGGTGGCTGCAGTCGGGAATTTTGGGCAATGGGCGCAAGCCTGATCCAGCAACGCCGCGTGGGTGACGAAGGCCTTCGGGTTGTAAAGCCCTTTTCTGGGGGAAGATGATGACGGTACCCTCAGAAGCAGCCCCGGCTAACTCTGTGCCAGCAGCCGCGGTAAGACAGAGGGGGCAAGCGTTGTCCGGATTTACTGGGCGTACAGCGCGCGTAGGCGGCCGGTGACGTGCCGTGTGACAGGCGGGGGCTCAACCCCCGACGGCCATGGTAGACGCACGGGCTAGAGGCAGGGAGAGGGATGTGGAATACCCGGTGGAGCGGTGAAATGCGTAGAGATCGGGTGGAACACCAGGGGCGCAGGCGGCATCCTGGCCCTGTACTGACGCTGAGGCGCGAGAGCGTGGGGAGCGAACTGGATTAGATACCCCAGTAGTCC</w:t>
      </w:r>
    </w:p>
    <w:p w14:paraId="040068B0">
      <w:pPr>
        <w:rPr>
          <w:rFonts w:hint="eastAsia"/>
        </w:rPr>
      </w:pPr>
      <w:r>
        <w:rPr>
          <w:rFonts w:hint="eastAsia"/>
        </w:rPr>
        <w:t>&gt;OTU005367</w:t>
      </w:r>
    </w:p>
    <w:p w14:paraId="5CC3DC55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AGCAGGGACGAAGCGAGAGTGACGGTACCTGCAGAAGAAGCACCGGCTAACTCTGTGCCAGCAGCCGCGGTAAGACGTAGGGTCCGAGCGTTGTCCGGAATTACTGGGCGTAAAGGGTGCGCAGGCGGTCCGGCGCATCGGCGGTGAAAGCCCCCCGCTCAACGGGGGAGGGTCCGTCGAGATGGCCGGACTGGAGGCAGGGAGAGGCCGGTGGAATTCCGGGTGTAGTGGTGGAATGCGTAGATATCGGGAGGAACACCAGTGGCGAAGGCGGCTTCCTGGACCGGTTCTGACACTGAGGAGCGAAAGCGTGGGGAGCGATCCGGATTAGATACCCTAGTAGTCC</w:t>
      </w:r>
    </w:p>
    <w:p w14:paraId="429F2E04">
      <w:pPr>
        <w:rPr>
          <w:rFonts w:hint="eastAsia"/>
        </w:rPr>
      </w:pPr>
      <w:r>
        <w:rPr>
          <w:rFonts w:hint="eastAsia"/>
        </w:rPr>
        <w:t>&gt;OTU005368</w:t>
      </w:r>
    </w:p>
    <w:p w14:paraId="701F2A66">
      <w:pPr>
        <w:rPr>
          <w:rFonts w:hint="eastAsia"/>
        </w:rPr>
      </w:pPr>
      <w:r>
        <w:rPr>
          <w:rFonts w:hint="eastAsia"/>
        </w:rPr>
        <w:t>CCTACGGGGGGCTGCAGTGGGGAATCTTGCGCAATGGCCGAAAGGCTGACGCAGCGACGCCGCGTGCGGGAGGACGCTTTTCGGAGTGTAAACCGCTGTCAGGAGGGAAGAAGGTCCCGGGGAGGAAATGCCTCGGGGATGACGGTACCTCCAGAGGAAGCACCGGCTAACTCCGTGCCAGCAGCCGCGGTAATACGGAGGGTGCGAGCGTTGTTCGGAATTATTGGGCGTAAAGGGTGCGTAGGTTGTTCTGTTAGTCTTTTGTTAAAACCCGGGGCTTAACTTCGGGATCGCGGAAGAAACGGCAGAACTTGAAAGTGCGAGAGGTGTACGGAACTCATGGTGTAGCGGTGAAATGCGTTGATATCAAGAGGAACACCTGAGGTGAAGACGGGTTGCTGGGCTGACACTGACGCTGAGGCGCGAAAGCCAGGGGAGCAAACGGGATTAGATACCCCTGTAGTCC</w:t>
      </w:r>
    </w:p>
    <w:p w14:paraId="10CE1B73">
      <w:pPr>
        <w:rPr>
          <w:rFonts w:hint="eastAsia"/>
        </w:rPr>
      </w:pPr>
      <w:r>
        <w:rPr>
          <w:rFonts w:hint="eastAsia"/>
        </w:rPr>
        <w:t>&gt;OTU005369</w:t>
      </w:r>
    </w:p>
    <w:p w14:paraId="5C3C221D">
      <w:pPr>
        <w:rPr>
          <w:rFonts w:hint="eastAsia"/>
        </w:rPr>
      </w:pPr>
      <w:r>
        <w:rPr>
          <w:rFonts w:hint="eastAsia"/>
        </w:rPr>
        <w:t>CCTACGGGAGGCTGCAGTGGGGAATCTTGCGCAATGGCCGAAAGGCTGACGCAGCGACGCCGCGTGTGGGAGGAAGCCTTTCGGGGTGTAAACCACTGTTGCCCGGGACGAACAGCTCCTTCATGGAGCCTGACGGTACCGGGTGAGGAAGCACCGGCTAACTCCGTGCCAGCAGCCGCGGTAATACGGGGGGTGCGAGCGTTAATCGGAATTACTGGGCGTAAAGCGCGCGTAGGTGGCTTGATAAGCCGGTTGTGAAAGCCCCGGGCTCAACCTGGGAACGGCATCCGGAACTGTCAGGCTAGAGTGCAGGAGAGGAAGGTAGAATTCCCGGTGTAGCGGTGAAATGCGTAGAGATCGGGAGGAATACCAGTGGCGAAGGCGGCCTTCTGGACTGACACTGACACTGAGGTGCGAAAGCGTGGGTAGCAAACAGGATTAGATACCCCAGTAGTCC</w:t>
      </w:r>
    </w:p>
    <w:p w14:paraId="16F4848E">
      <w:pPr>
        <w:rPr>
          <w:rFonts w:hint="eastAsia"/>
        </w:rPr>
      </w:pPr>
      <w:r>
        <w:rPr>
          <w:rFonts w:hint="eastAsia"/>
        </w:rPr>
        <w:t>&gt;OTU005370</w:t>
      </w:r>
    </w:p>
    <w:p w14:paraId="036CE7A6">
      <w:pPr>
        <w:rPr>
          <w:rFonts w:hint="eastAsia"/>
        </w:rPr>
      </w:pPr>
      <w:r>
        <w:rPr>
          <w:rFonts w:hint="eastAsia"/>
        </w:rPr>
        <w:t>CCTACGGGGGGCTGCAGTCGAGAATTTTTCTCAATGGGGGCAACCCTGAAGGAGCGACGCCGCGTGAAGGATGAAGGTCTTCGGATTGTAAACTTCTGTCATTGGTGAACAAGGTCCACGGAGTAACTGCCGTTGGGATTGATAGTAGCCGAAGAGGAAGAGACGGCTAACTCTGTGCCAGCAGCCGCGGTAATACAGAGGGTGCGAGCGTTGTCCGGAATCACTGGGCGTAAAGCGTGCGTAGGTGGCAGGGCAAGCGTGCGGTGAAAGCCCGGGGCTCAACTCCGGGTCGGCCGTGCGAACTGCTGTGCTCGAGCATGGTAGAGGCAGGTGGAATTCCGGGTGTAGCGGTGGAATGCGTAGAGATCCGGAAGAACATCGGTGGCGAAGGCGGCCTGCTGGGCAGTGTCTGACGCTGAGGCGCGACAGCGTGGGGAGCAAACAGGATTAGATACCCGTGTAGTCC</w:t>
      </w:r>
    </w:p>
    <w:p w14:paraId="7AD7B86E">
      <w:pPr>
        <w:rPr>
          <w:rFonts w:hint="eastAsia"/>
        </w:rPr>
      </w:pPr>
      <w:r>
        <w:rPr>
          <w:rFonts w:hint="eastAsia"/>
        </w:rPr>
        <w:t>&gt;OTU005371</w:t>
      </w:r>
    </w:p>
    <w:p w14:paraId="56ECD2EE">
      <w:pPr>
        <w:rPr>
          <w:rFonts w:hint="eastAsia"/>
        </w:rPr>
      </w:pPr>
      <w:r>
        <w:rPr>
          <w:rFonts w:hint="eastAsia"/>
        </w:rPr>
        <w:t>CCTACGGGGGGCTGCAGTGGGGAATATTGGGCAATGGCCGAAAGGCTGACCCAGCGACGCCGCGTGTGGGAGGAAGCCCTTCGGGGTGTAAACCACTGTCAGGAGGGACGAAAGAGTCGGGGGTGAATAATCCCCGGCAGTGACGGTACCTTCAAAGGAAGCACCGGCTAACTCCGTGCCAGCAGCCGCGGTAATACGAAGGGTGCAAGCGTTACTCGGAATTACTGGGCGTAAAGCGCACGCAAGCGGTTGTTCAAGTCTGACGTGAAATCTCTTGGCTTAACCGGGAGGGGTCGTTGGAAACTGAATGGCTTGAGGCGATGAGAGGGGTGCAGAATTCCCGGTGTAGTGGTGGAATGCGTAGATATCGGGGGGAATACCTGTGGCGAAAGCGGCACCCTGGCGTCGTACTGACGCTCATGTGCGAAAGCGTGGGGAGTGAACGGGATTAGATACCCTTGTAGTCC</w:t>
      </w:r>
    </w:p>
    <w:p w14:paraId="71EDCA97">
      <w:pPr>
        <w:rPr>
          <w:rFonts w:hint="eastAsia"/>
        </w:rPr>
      </w:pPr>
      <w:r>
        <w:rPr>
          <w:rFonts w:hint="eastAsia"/>
        </w:rPr>
        <w:t>&gt;OTU005372</w:t>
      </w:r>
    </w:p>
    <w:p w14:paraId="1C70B062">
      <w:pPr>
        <w:rPr>
          <w:rFonts w:hint="eastAsia"/>
        </w:rPr>
      </w:pPr>
      <w:r>
        <w:rPr>
          <w:rFonts w:hint="eastAsia"/>
        </w:rPr>
        <w:t>CCTACGGGGGGCTGCAGTCGAGAATCTTCGGCAATGGGCGAAAGCCTGACCGAGCGACGCCGCGTGGAGGAAGAAGGCCTTCGGGTTGTAAACTCCTGTTGGGGGGGAACAATCAATGAGTGAACCCCTGAGGAAGCACGGGCTAAGTTCGTGCCAGCAGCCGCGGTAAGACGAACCGTGCAAACGTTATTCGGAATCATTGGGCTTAAAGAGTGCGTAGGCGGCAGGATAAGTTGGAGGTGAAATCCCATCGGCTCAACCGTGGAATTGCCTCCAATACTGTCTTGCTTGAGAGAGGTAGGGGCGTGTGGAACTTCCGGTGGAGCGGTGAAATGTGTTGAGATCGGAGGGAACGCCGGTGGCGAAAGCGGCACGCTGGATCTCTACTGACGCTGAGGCACGAAAGCTAGGGTAGCGAACGGGATTAGATACCCCAGTAGTCC</w:t>
      </w:r>
    </w:p>
    <w:p w14:paraId="512B0833">
      <w:pPr>
        <w:rPr>
          <w:rFonts w:hint="eastAsia"/>
        </w:rPr>
      </w:pPr>
      <w:r>
        <w:rPr>
          <w:rFonts w:hint="eastAsia"/>
        </w:rPr>
        <w:t>&gt;OTU005373</w:t>
      </w:r>
    </w:p>
    <w:p w14:paraId="78EEB98F">
      <w:pPr>
        <w:rPr>
          <w:rFonts w:hint="eastAsia"/>
        </w:rPr>
      </w:pPr>
      <w:r>
        <w:rPr>
          <w:rFonts w:hint="eastAsia"/>
        </w:rPr>
        <w:t>CCTACGGGGGGCAGCAGTAGGGAATATTGCGCAATGGGCGAAAGCCTGACCCAGCAACGCCGCGTGAAGGATGAAATCCCTCGGGATGTAAACTTCGCAAGAACGGGAAGAATAAGTTTGCGTGAATATCGCAGACGATGACGGTACCGTTTGTAAGCTCCGGCTAACTCCGTGCCAGCAGCCGCGGTAATACGGGGGGAGCAAGCGTTGTTCGGATTTACTGGGCGTAAAGGGCGCGTAGGCGGCGCAACAAGTCGATTGTGAAATCTCCGGGCTTAACTCGGAGCGGTCAATCGATACTGTCGTGCTAGAGTGCGGAAGGGGCAATCGGAATTCTTGGTGTAGCGGTGAAATGCGTAGATATCAAGAGGAACACCTGAGGTGAAGACGGGTTGCTGGGCTGATACTGACGCTGAGGCGCGAAAGCTAGGGTAGCAAACGGGATTAGATACCCTAGTAGTCC</w:t>
      </w:r>
    </w:p>
    <w:p w14:paraId="7F197B4F">
      <w:pPr>
        <w:rPr>
          <w:rFonts w:hint="eastAsia"/>
        </w:rPr>
      </w:pPr>
      <w:r>
        <w:rPr>
          <w:rFonts w:hint="eastAsia"/>
        </w:rPr>
        <w:t>&gt;OTU005374</w:t>
      </w:r>
    </w:p>
    <w:p w14:paraId="3D778373">
      <w:pPr>
        <w:rPr>
          <w:rFonts w:hint="eastAsia"/>
        </w:rPr>
      </w:pPr>
      <w:r>
        <w:rPr>
          <w:rFonts w:hint="eastAsia"/>
        </w:rPr>
        <w:t>CCTACGGGGGGCTGCAATGAGGAATATTGCGCAATGGGGGAAACCCTGATCCAGCGATGCCGCGTGGGTGAAGAAGGCCTGCGGGTTGTAAAGCCCTTTCAGTGGGGAAGAAAAACGGGGTGTGAACAGCGCTTCGTCTTGACGTTACCCACAGAAGAAGCACCGGCTAACTCCGTGCCAGCAGCCGCGGTAATACGGAGGGTGCGAGCGTTAATCGGAATTACTGGGCGTAAAGGGCGCGTAGGCGGATTCGCAGGTCAGGTGTGAAATCCCACGGCTCAACCGTGGAACTGCATTTGAAACCGTGAGTCTTGAGCAAACTAGGGGTGTGCGGAACTTCCAGTGGAGCGGTGAAATGTGTTGATATTGGAAGGAACACCGGTAGCGAAAGCGGCACACTGGGGTTTGTCTGACGCTGAGGCACGAAAGCTAGGGTAGCGAACGGGATTAGATACCCGAGTAGTCC</w:t>
      </w:r>
    </w:p>
    <w:p w14:paraId="5E7156BA">
      <w:pPr>
        <w:rPr>
          <w:rFonts w:hint="eastAsia"/>
        </w:rPr>
      </w:pPr>
      <w:r>
        <w:rPr>
          <w:rFonts w:hint="eastAsia"/>
        </w:rPr>
        <w:t>&gt;OTU005375</w:t>
      </w:r>
    </w:p>
    <w:p w14:paraId="7B5275FE">
      <w:pPr>
        <w:rPr>
          <w:rFonts w:hint="eastAsia"/>
        </w:rPr>
      </w:pPr>
      <w:r>
        <w:rPr>
          <w:rFonts w:hint="eastAsia"/>
        </w:rPr>
        <w:t>CCTACGGGGGGCAGCAGTGGGGAATATTGCGCAATGGGGGCAACCCTGACGCAGCAACGCCGCGTGTGTGATGAAGGCCTTCGGGTCGTAAAGCACTGTCGGGTGGAACGAGCCGGCGGTGGTGAACAGCCACCGCCCCGACGGTACCACCCAAGGAAGCACCGGCTAACTCCGTGCCAGCAGCCGCGGTAATACGGAGGGTGCAAGCGTTGTTCGGAATTATTGGGCGTAAAGCGCGTGTAGGCGGGTAGTTAAGTCCGATGTGAAATCCCTCGGCTCAACTGAGGACGTGCATTGGATACTGGCAACCTTGAGTCCTGGAGAGGGTAGCGGAATTCCCAGTGTAGAGGTGAAATTCGTAGATATTGGGAGGAACACCGGTGGCGAAGGCGGCTACCTGGACAGTGACTGACGCTGAGACGCGAAAGCATGGGTAGCAAACAGGATTAGATACCCGAGTAGTCC</w:t>
      </w:r>
    </w:p>
    <w:p w14:paraId="002CD3C7">
      <w:pPr>
        <w:rPr>
          <w:rFonts w:hint="eastAsia"/>
        </w:rPr>
      </w:pPr>
      <w:r>
        <w:rPr>
          <w:rFonts w:hint="eastAsia"/>
        </w:rPr>
        <w:t>&gt;OTU005376</w:t>
      </w:r>
    </w:p>
    <w:p w14:paraId="1F3D667F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CGGCTTCAACCTAACACGTTGGAGTGTGACGGTACCGGGTGAGGAAGCCCCGGCTAACTCTGTGCCAGCAGCCGCGGTAATACAGAGGGGGCTAGCGTTGTTCGGAATTACTGGGCGTAAAGCGCACGTAGGCGGATTGTTAAGTGAGGGGTGAAATCCCAGGGCTCAACCCTGGAACTGCCTCCAAAACTACTGAGCTAGAGTACGGTAGAGGGTGGTGGAATTTCCTGTGTAGCGGTGAAATGCGTAGATATGCGGAGGAACACCGATGGCGAAGGCAATCCCCTGGGCCTGCACTGACGCTCATGCACGAAAGCGTGGGGAGCAAACAGGATTAGATACCCGAGTAGTCC</w:t>
      </w:r>
    </w:p>
    <w:p w14:paraId="258A8A63">
      <w:pPr>
        <w:rPr>
          <w:rFonts w:hint="eastAsia"/>
        </w:rPr>
      </w:pPr>
      <w:r>
        <w:rPr>
          <w:rFonts w:hint="eastAsia"/>
        </w:rPr>
        <w:t>&gt;OTU005377</w:t>
      </w:r>
    </w:p>
    <w:p w14:paraId="3B0AADB7">
      <w:pPr>
        <w:rPr>
          <w:rFonts w:hint="eastAsia"/>
        </w:rPr>
      </w:pPr>
      <w:r>
        <w:rPr>
          <w:rFonts w:hint="eastAsia"/>
        </w:rPr>
        <w:t>CCTACGGGAGGCTGCAGTGGGGAATCTTGCGCAATGGGCGAAAGCCTGACGCAGCGACGCCGCGTGAGTGATGAAGGCCTTCGGGTTGTAAAGCTCTGTGGGGAGAGACGAATAAGTAGAAGCTAATACCTTCTATGATGACGGTATCTCCTTAGCAAGCACCGGCTAACTCTGTGCCAGCAGCCGCGGTAAGACAGAGGGTGCAAACGTTGTTCGGAATTACTGGGCGTAAAGAGCTCGTAGGCGGCTATTCGCGTCGGATGTGAAAGCTCAGGGCTCAACCCTGAGAGGCCATTCGATACGGGATAGCTAGAGGTAGGTAGGGGAGATCGGAATTCCTGGTGTAGCGGTGAAATGCGCAGATATCAGGAGGAACACCGGTGGCGAAGGCGGCTCTCTGGGCCTGTCCTGACGCTGAGGCGCGAAAGCTGGGGGAGCGAACAGGATTAGATACCCTAGTAGTCC</w:t>
      </w:r>
    </w:p>
    <w:p w14:paraId="517BCA1B">
      <w:pPr>
        <w:rPr>
          <w:rFonts w:hint="eastAsia"/>
        </w:rPr>
      </w:pPr>
      <w:r>
        <w:rPr>
          <w:rFonts w:hint="eastAsia"/>
        </w:rPr>
        <w:t>&gt;OTU005378</w:t>
      </w:r>
    </w:p>
    <w:p w14:paraId="4D5AE443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CGCCCGGGACGAACATCCTGCTTCGGCGGGACTGACGGTACCGGGCGAGGAAGCGCCGGCTAACTCCGTGCCAGCAGCCGCGGTAATACGGAGGGCGCGAGCGTTGTCCGGAATCACTGGGCGTAAAGGGCGCGTAGGCGGCCCTGGTAAGCCGGCGGTGAAAGCCCGGGGCTCAACCCCGGGTCGGCCGTCGGGACTGCCGGGCTTGAGCGCGGTAGGGGCAGACGGAATTCCGGGTGTAGCGGTGGAATGCGTAGAGATCCGGAAGAACACCGGTGGCGAAGGCGGTCTGCTGGGCCGTGGCTGACGCTGAGGCGCGACAGCGTGGGGAGCAAACAGGATTAGATACCCCAGTAGTCC</w:t>
      </w:r>
    </w:p>
    <w:p w14:paraId="19B17CED">
      <w:pPr>
        <w:rPr>
          <w:rFonts w:hint="eastAsia"/>
        </w:rPr>
      </w:pPr>
      <w:r>
        <w:rPr>
          <w:rFonts w:hint="eastAsia"/>
        </w:rPr>
        <w:t>&gt;OTU005379</w:t>
      </w:r>
    </w:p>
    <w:p w14:paraId="4D8E2102">
      <w:pPr>
        <w:rPr>
          <w:rFonts w:hint="eastAsia"/>
        </w:rPr>
      </w:pPr>
      <w:r>
        <w:rPr>
          <w:rFonts w:hint="eastAsia"/>
        </w:rPr>
        <w:t>CCTACGGGGGGCTGCAGTGGGGAATCTTCCGCAATGGACGAAAGTCTGACGGAGCAACGCCGCGTGAGTGAAGAAGGTTTTCGGATCGTAAAGCTCTGTCTTCAGGGACGAATGTGATCTGTGTAAATAATGCAGATTAATGACGGTACCTGAGGAGGAAGCCACGGCTAACTACGTGCCAGCAGCCGCGGTAATACAGAGGGTGCGAGCGTTGTTCGGAATTATTGGGCGTAAAGCGCGTGTAGGCGGCCTAGCAAGTCGGATGTGAAAGCCCTCGGCTTAACCGAGGAAGTGCGTTCGAAACTACTGGGCTTGAGTACCGGAGAGGGTGGCGGAATTCTCGGTGTAGAGGTGAAATTCGTAGATATCGAGAGGAACACCGGTGGCGAAGGCGGCTATCTGGACAGTGACTGACGCTGAGACGCGACAGCGTGGGGAGCAAACAGGATTAGATACCCTTGTAGTCC</w:t>
      </w:r>
    </w:p>
    <w:p w14:paraId="00C9F84D">
      <w:pPr>
        <w:rPr>
          <w:rFonts w:hint="eastAsia"/>
        </w:rPr>
      </w:pPr>
      <w:r>
        <w:rPr>
          <w:rFonts w:hint="eastAsia"/>
        </w:rPr>
        <w:t>&gt;OTU005380</w:t>
      </w:r>
    </w:p>
    <w:p w14:paraId="3EB08D4C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TTTTCGGAATGTAAACTTCGTAAGAATAGGAAGAATAAATGACGGTACTATTTGTAAGGTCCGGCTAACTACGTGCCAGCAGCCGCGGTAATACGTAGGGACCAAGCGTTGTTCGGATTTACTGGGCGTAAAGAGCTCGTAGGCGGCTTGTCGCGTCGGCTGTGAAAACCCATGGCTTAACTCCGGGTCGGCAGTCGATACGGGCAGGCTAGAGTGCGGTAGGGGAGACTGGAATTCCTGGTGTAGCGGTGAAATGCGCAGATATCAGGAGGAACACCGGTGGCGAAGGCGGTGGTCTGGGCCGGCACTGACGCTGAGGAGCGAAAGCGTGGGTAGCAAACAGGATTAGATACCCGTGTAGTCC</w:t>
      </w:r>
    </w:p>
    <w:p w14:paraId="476BDF04">
      <w:pPr>
        <w:rPr>
          <w:rFonts w:hint="eastAsia"/>
        </w:rPr>
      </w:pPr>
      <w:r>
        <w:rPr>
          <w:rFonts w:hint="eastAsia"/>
        </w:rPr>
        <w:t>&gt;OTU005381</w:t>
      </w:r>
    </w:p>
    <w:p w14:paraId="5265E465">
      <w:pPr>
        <w:rPr>
          <w:rFonts w:hint="eastAsia"/>
        </w:rPr>
      </w:pPr>
      <w:r>
        <w:rPr>
          <w:rFonts w:hint="eastAsia"/>
        </w:rPr>
        <w:t>CCTACGGGTGGCAGCAGTGGGGAATCTTGCGCAATGGCCGCAAGGCTGACGCAGCGACGCCGCGTGAGCGATGAAGGCCTTCGGGTCGTAAAGCTCTGTTGTTAGGGAAGAACAAGTATCGGAGTAACTGCCGGTACCTTGACGGTACCTAACCAGAAAGCCACGGCTAACTACGTGCCAGCAGCCGCGGTAATACAGAGGATGCAAGCGTTAATCGGAATTACTGGGCGTAAAGCGTGCGCAGGCGGCGGACAAAGCGAATAGTGAAACCTGATGGCTCAACCATCAGACTATTATTCGAACTCGTCTGCTCGAGAGTAAGAGAGGTACCTGGAATTTCTTGTGTAGGAGTGAAATCCGTAGATATAAGAAGGAACACCAATGGCGTAAGCAGGGTACTGGCTTATTTCTGACGCTAAGGCACGAAAGCGTGGGGAGCGAACCGGATTAGATACCCTAGTAGTCC</w:t>
      </w:r>
    </w:p>
    <w:p w14:paraId="0BD1FCEF">
      <w:pPr>
        <w:rPr>
          <w:rFonts w:hint="eastAsia"/>
        </w:rPr>
      </w:pPr>
      <w:r>
        <w:rPr>
          <w:rFonts w:hint="eastAsia"/>
        </w:rPr>
        <w:t>&gt;OTU005382</w:t>
      </w:r>
    </w:p>
    <w:p w14:paraId="2FF2AAB8">
      <w:pPr>
        <w:rPr>
          <w:rFonts w:hint="eastAsia"/>
        </w:rPr>
      </w:pPr>
      <w:r>
        <w:rPr>
          <w:rFonts w:hint="eastAsia"/>
        </w:rPr>
        <w:t>CCTACGGGTGGCTGCAGTCGGGAATATTGCCCAATGGACGAAAGTCTGAGGCAGCAACGCCGCGTGCGCGATGAAGGCCTTCGGGTCGTAAAGCGCTTTTCGGTGGGAGGAAGGCGTGGGGCAACTCACGCTTGACCGTACCACCGGAATAAGGTACGGCTAACTACGTGCCAGCAGCCGCGGTAAAACGTAGGTACCGAGCGTTATCCGGATTTACTGGGCGTAAAGGGCGTTCAGGCGGCCTGGCAAGTCGGGCATGAAATCTCTCGGCTCAACCGGGAGGGGTTGTCCGATACTGCTGGGCTTGAGGGCAGTAGAGGGTGGTGGAATTCCGGGTGTAGTGGTGAAATGCGTAGAGATCAGCAGGAACACCCGTGGCGAAGGCGGCCTTCTGGGTCGCCCCTGACGCTGAGACGCGAAAGCGTGGGGAGCGAACGGGATTAGATACCCCGGTAGTCC</w:t>
      </w:r>
    </w:p>
    <w:p w14:paraId="2341CF16">
      <w:pPr>
        <w:rPr>
          <w:rFonts w:hint="eastAsia"/>
        </w:rPr>
      </w:pPr>
      <w:r>
        <w:rPr>
          <w:rFonts w:hint="eastAsia"/>
        </w:rPr>
        <w:t>&gt;OTU005383</w:t>
      </w:r>
    </w:p>
    <w:p w14:paraId="2302701F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CCTCTTTCAGTAGGGAAGAAGCGAAAGTGACGGTACCTGCAGAAGAAGCGCCGGCTAACTACGTGCCAGCAGCCGCGGTAATACGAAGGGTGCAAGCGTTACTCGGAATTACTGGGCGTAAAGCGTGCGTAGGTGGTTCGTTAAGTCTGATGTGAAAGCCCTGGGCTCAACCTGGGAATGGCATTCGAGACTGCATTGCTAGAGTGTGGCAGAGGGGGGTGGAATTCCACGTGTAGCGGTGAAATGCGTAGAGATGTGGAGGAACACCAATGGCGAAGGCAGCCCCCTGGGCCAACACTGACGCTCATGCACGAAAGCGTGGGGAGCAAACAGGATTAGATACCCTTGTAGTCC</w:t>
      </w:r>
    </w:p>
    <w:p w14:paraId="4ED2074D">
      <w:pPr>
        <w:rPr>
          <w:rFonts w:hint="eastAsia"/>
        </w:rPr>
      </w:pPr>
      <w:r>
        <w:rPr>
          <w:rFonts w:hint="eastAsia"/>
        </w:rPr>
        <w:t>&gt;OTU005384</w:t>
      </w:r>
    </w:p>
    <w:p w14:paraId="4004EB16">
      <w:pPr>
        <w:rPr>
          <w:rFonts w:hint="eastAsia"/>
        </w:rPr>
      </w:pPr>
      <w:r>
        <w:rPr>
          <w:rFonts w:hint="eastAsia"/>
        </w:rPr>
        <w:t>CCTACGGGAGGCTGCAGTGGGGAATATTGGACAATGGGGGCAACCCTGATCCAGCAATGCCGCGTGAGTGATGAAGGCCTTAGGGTTGTAAAGCTCTTTTGGCGGGGACGATAATGACGGTACCCGCAGAATAAGCCCCGGCTAACTTCGTGCCAGCAGCCGCGGTAATACGAAGGGGGCTAGCGTTATTCGGAATAACTGGGCGTAAAGGGCGTGTAGGCGGCCAAGCAAGTCAGTCGTTAAAGACCATCGCATACCGATGGAAAGGCGATTGAAACTGCTAGGCTAGTGGGTAGGAGAGAGTAGTGGAATTCTTGGAGTAGCGGTAAAATGCGTAGATCTCAAGAGGAACACCGATGGCGAAGGCAGCTACTTGGCCTATACCAGACGCTGAGGCGCGAAAGCGTGGGGAGCAAACAGGATTAGATACCCCTGTAGTCC</w:t>
      </w:r>
    </w:p>
    <w:p w14:paraId="4AC6169A">
      <w:pPr>
        <w:rPr>
          <w:rFonts w:hint="eastAsia"/>
        </w:rPr>
      </w:pPr>
      <w:r>
        <w:rPr>
          <w:rFonts w:hint="eastAsia"/>
        </w:rPr>
        <w:t>&gt;OTU005385</w:t>
      </w:r>
    </w:p>
    <w:p w14:paraId="06E05F6D">
      <w:pPr>
        <w:rPr>
          <w:rFonts w:hint="eastAsia"/>
        </w:rPr>
      </w:pPr>
      <w:r>
        <w:rPr>
          <w:rFonts w:hint="eastAsia"/>
        </w:rPr>
        <w:t>CCTACGGGTGGCTGCAGTAGGGAATTTTCCACAATGGGCGAAAGCCTGATGGAGCAACGCCGCGTGCAGGATGAATGCCTTCGGGTTGTAAACTGCTTTTATATGTGAAGATTTTGACGGTAGCATATGAATAAGGATCGGCTAACTCCGTGCCAGCAGCCGCGGTCATACGGAGGATCCAAGCGTTATCCGGAATTACTGGGCGTAAAGAGTTGCGTAGGTGGCATAGCAAGTCTCGATTTAAAGACGACGGCTCAACCGTCGGATTCATCGGGAAACTGCTAAGCTAGAGTATGAGAGAGGTAGCTGGAATTGCTAGTGTAGGAGTGAAATCCGTAGATATTAGCAGGAACACCGATGGCGTAGGCAGGCTACTGGCTTATTACTGACACTAAGGCACGAAAGCGCGGGGAGCGAACGGGATTAGATACCCCAGTAGTCC</w:t>
      </w:r>
    </w:p>
    <w:p w14:paraId="7E0FE59F">
      <w:pPr>
        <w:rPr>
          <w:rFonts w:hint="eastAsia"/>
        </w:rPr>
      </w:pPr>
      <w:r>
        <w:rPr>
          <w:rFonts w:hint="eastAsia"/>
        </w:rPr>
        <w:t>&gt;OTU005386</w:t>
      </w:r>
    </w:p>
    <w:p w14:paraId="5C7FF023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CGGGTATTCCTACCCGATTGACGGTACCATAGGAATAAGCACCGGCTAACTCCGTGCCAGCAGCCGCGGTAATACGGAGGGTGCAAGCGTTATCCGAATTCACTGGGCGTAAAGCGCGTGCAGGCGGCCCAGTAAGTTAGGTGTGAAATCTCCCGGCTCAACTGGGAGAGGACGCCTAAGACTGCTGGGCTAGAGGGTGGTAGAGGGAGGTGGAATTCCCGGTGTAGTGGTGAAATGCGTAGATATCGGGAGGAACACCTGTGGCGAAGGCGACTTTCTGGACTGTAACTGACACTGAGGCTCGAAAGCGTGGGGAGCAAACAGGATTAGATACCCCTGTAGTCC</w:t>
      </w:r>
    </w:p>
    <w:p w14:paraId="593C7817">
      <w:pPr>
        <w:rPr>
          <w:rFonts w:hint="eastAsia"/>
        </w:rPr>
      </w:pPr>
      <w:r>
        <w:rPr>
          <w:rFonts w:hint="eastAsia"/>
        </w:rPr>
        <w:t>&gt;OTU005387</w:t>
      </w:r>
    </w:p>
    <w:p w14:paraId="44F83E48">
      <w:pPr>
        <w:rPr>
          <w:rFonts w:hint="eastAsia"/>
        </w:rPr>
      </w:pPr>
      <w:r>
        <w:rPr>
          <w:rFonts w:hint="eastAsia"/>
        </w:rPr>
        <w:t>CCTACGGGGGGCTGCAGTAACGAATCTTCCGCAATGCACGAAAGTGTGACGGAGCGACGCCGCGTGTAGGACGAAGCCCTTCGGGGTGTAAACTACTGTCAGGGGTTAGAAAGTTCTGATCAACCCCAGAGGAAGGCACGGCTAACTCTGTGCCAGCAGCCGCGGTAAGACAGAGGAGCCAAGCGTTGTCCGGACTGACTGGGCGTAAAGCGCACGCAGGCGGCCTAGCACGTGGGGTGTGAAAGCGGCAGGCTTAACTTGCCGAGGCCATCCCATACGGCTGGGCTCGAGCCATGCAGAGGTCCGCGGAATTGCCGGTGTAGTGGTGAAATGCGTAGAGATCGGCAGGAACACCCAGGGGGAAACCAGCGGACTGGGCATGAGCTGACGCTCAGGTGCGAAAGCGTGGGGAGCGAACCGGATTAGATACCCCTGTAGTCC</w:t>
      </w:r>
    </w:p>
    <w:p w14:paraId="4C4DA225">
      <w:pPr>
        <w:rPr>
          <w:rFonts w:hint="eastAsia"/>
        </w:rPr>
      </w:pPr>
      <w:r>
        <w:rPr>
          <w:rFonts w:hint="eastAsia"/>
        </w:rPr>
        <w:t>&gt;OTU005388</w:t>
      </w:r>
    </w:p>
    <w:p w14:paraId="68738416">
      <w:pPr>
        <w:rPr>
          <w:rFonts w:hint="eastAsia"/>
        </w:rPr>
      </w:pPr>
      <w:r>
        <w:rPr>
          <w:rFonts w:hint="eastAsia"/>
        </w:rPr>
        <w:t>CCTACGGGAGGCTGCAGTTGGGAATCTTGCACAATGGGGGAAACCCTGATGCAGCGACGCCGCGTGGAGGATGAAGGATCTAGGTCTGTAAACTCCTTTTATCGGGAAAGACTTAGGACGGTACCCGATGAATAAGCACCGGCTAACTACGTGCCAGCAGCCGCGGTAAGACGTAGGGTGCAAGCGTTGTCCGGATTTACTGGGCGTAAAGAGCGCGTAGGCGGTCTGTTAAGTGAGAAGTGAAATCTCCAGGGCTCAACCCGGAAACTGCTTTTCATACTGACAGACTGGAGGGATGCAGAGGTGAGTGGAATTCCTGGTGTACCGGTGAAATGGGTAGATATCAGGAGGAACACCTGTGGTGTAGACAGCTTACTGGACCACTTCTGACGCTGAGACACGAAAGCGTGGGTAGCAAACAGGATTAGATACCCGAGTAGTCC</w:t>
      </w:r>
    </w:p>
    <w:p w14:paraId="61759E18">
      <w:pPr>
        <w:rPr>
          <w:rFonts w:hint="eastAsia"/>
        </w:rPr>
      </w:pPr>
      <w:r>
        <w:rPr>
          <w:rFonts w:hint="eastAsia"/>
        </w:rPr>
        <w:t>&gt;OTU005389</w:t>
      </w:r>
    </w:p>
    <w:p w14:paraId="4698142E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CTAGGGTTGTAAAGCTCTTTCAACGGTGAAGATAATGACGGTAACCGTAGAAGAAGCCCCGGCTAACTTCGTGCCAGCAGCCGCGGTAATACGAAGGGGGCTAGCGTTGTTCGGAATTACTGGGCGTAAAGCGCACGTAGGTGGCGACGTAAGTCGGGTGTGAAAGCCCCGGGCTCAACCTGGGAATTGCATTCGAGACTGTGTTGCTGGAGTACGGAAGAGGAAGGCGGAATTCCCGGTGTAGCGGTGAAATGCGTAGAGATTTGGAGGAACACCAGTGGCGAAGGCGACTTTCTGGTCTGTAACTGACGCTGAGGCGCGAAAGCGTGGGGAGCAAACAGGATTAGATACCCGAGTAGTCC</w:t>
      </w:r>
    </w:p>
    <w:p w14:paraId="44BC3803">
      <w:pPr>
        <w:rPr>
          <w:rFonts w:hint="eastAsia"/>
        </w:rPr>
      </w:pPr>
      <w:r>
        <w:rPr>
          <w:rFonts w:hint="eastAsia"/>
        </w:rPr>
        <w:t>&gt;OTU005390</w:t>
      </w:r>
    </w:p>
    <w:p w14:paraId="3839206B">
      <w:pPr>
        <w:rPr>
          <w:rFonts w:hint="eastAsia"/>
        </w:rPr>
      </w:pPr>
      <w:r>
        <w:rPr>
          <w:rFonts w:hint="eastAsia"/>
        </w:rPr>
        <w:t>CCTACGGGAGGCAGCAGTAAGGAATATTGGGCAATGGACGAGAGTCTGACCCAGCCATGCCGCGTGCAGGAAGACGGCGTTCTGCGTTGTAAACTGCTTTTATCTGGGAAGAAAAGGCCCGTGCGCGGGACATTGCCGGTACCAGATGAATAAGCACCGGCTAACTCCGTGCCAGCAGCCGCGGTAATACGGAGGGTGCAAGCGTTGTTCGGATTTACTGGGCGTAAAGGGCGCGTAGGCGGCCTGTTAAGTCGAACGTGAAATCCCCGGGCTCAACCCGGGAACTGCGTCCGATACTGGCAGGCTTGAATCCGGGAGAGGGATGTGGAATTCCAGGTGTAGCGGTGAAATGCGTAGATATCTGGAGGAACACCGGTGGCGAAGGCGGCATCCTGGACCGGTATTGACGCTGAGGCGCGAAAGCCAGGGGAGCAAACGGGATTAGATACCCTTGTAGTCC</w:t>
      </w:r>
    </w:p>
    <w:p w14:paraId="35631C98">
      <w:pPr>
        <w:rPr>
          <w:rFonts w:hint="eastAsia"/>
        </w:rPr>
      </w:pPr>
      <w:r>
        <w:rPr>
          <w:rFonts w:hint="eastAsia"/>
        </w:rPr>
        <w:t>&gt;OTU005391</w:t>
      </w:r>
    </w:p>
    <w:p w14:paraId="59C05AC6">
      <w:pPr>
        <w:rPr>
          <w:rFonts w:hint="eastAsia"/>
        </w:rPr>
      </w:pPr>
      <w:r>
        <w:rPr>
          <w:rFonts w:hint="eastAsia"/>
        </w:rPr>
        <w:t>CCTACGGGGGGCAGCAGTAGGGAATCTTGCGCAATGGGCGAAAGCCTGACGCAGCCATGCCGCGTGAATGATGAAGGTCTTCGGGTCGTAAAGCCCTTTTGTGAGGGACGATGATGACGGTACCCGGAGAAGAAGCCCCGGCTAACTTCGTGCCAGCAGCCGCGGTAATACGTAGGTGGCAAGCGTTGTCCGGATTTACTGGGCGTAAAGGATGCGTAGGCGGATATTTAAGTGAGATGTGAAATTCCCGGGCTTAACTTGGGAGCTGCATTTCAAACTGGGTATCTAGAGTGTGGGAGAGGAAAGTGGAATTCCTAGTGTAGCGGTGAAATGCGTAGAGATTAGGAAGAACCCCAGTGGCGAAGGCGACTTTCTGGACCATAACTGACGCTGAGGCATGAAAGCGTGGGGAGCAAACAGGATTAGATACCCGAGTAGTCC</w:t>
      </w:r>
    </w:p>
    <w:p w14:paraId="0B5ACA02">
      <w:pPr>
        <w:rPr>
          <w:rFonts w:hint="eastAsia"/>
        </w:rPr>
      </w:pPr>
      <w:r>
        <w:rPr>
          <w:rFonts w:hint="eastAsia"/>
        </w:rPr>
        <w:t>&gt;OTU005392</w:t>
      </w:r>
    </w:p>
    <w:p w14:paraId="740F7BE1">
      <w:pPr>
        <w:rPr>
          <w:rFonts w:hint="eastAsia"/>
        </w:rPr>
      </w:pPr>
      <w:r>
        <w:rPr>
          <w:rFonts w:hint="eastAsia"/>
        </w:rPr>
        <w:t>CCTACGGGGGGCTGCAGTAGGGAATCTTCCACAATGGACGAAAGTCTGATGGAGCAACGCCGCGTGAGCGATGAAGGCCTTCGGGTCGTAAAGCTCTGTTGTTAGGGAAGAACAAGTACCGGAGTAACTGCCGGTACCTTGACGGTACCTAACCAGAAAGCCACGGCTAACTACGTGCCAGCAGCCGCGGTAATACGTAGGTGGCAAGCGTTGTCCGGATTCACTGGGTTTAAAGGGTGCGTAGGAGGGCTGGTAAGTCAGTGGTGAAATCCCCGGGCTCAACCTGGGAACTGCATTTGTGACTGCATAGCTAGAGTACGGCAGAGGGGGATGGAATTCCGCGTGTAGCAGTGAAATGCGTAGATATGCGGAGGAACACCGATGGCGAAGGCAATCCCCTGGGCCTGTACTGACGCTCATGCACGAAAGCGTGGGGAGCAAACAGGATTAGATACCCGAGTAGTCC</w:t>
      </w:r>
    </w:p>
    <w:p w14:paraId="7C2C4BB8">
      <w:pPr>
        <w:rPr>
          <w:rFonts w:hint="eastAsia"/>
        </w:rPr>
      </w:pPr>
      <w:r>
        <w:rPr>
          <w:rFonts w:hint="eastAsia"/>
        </w:rPr>
        <w:t>&gt;OTU005393</w:t>
      </w:r>
    </w:p>
    <w:p w14:paraId="2F81E5FE">
      <w:pPr>
        <w:rPr>
          <w:rFonts w:hint="eastAsia"/>
        </w:rPr>
      </w:pPr>
      <w:r>
        <w:rPr>
          <w:rFonts w:hint="eastAsia"/>
        </w:rPr>
        <w:t>CCTACGGGTGGCAGCAGTGGGGAATTTTGGACAATGGGCGCAAGCCTGATCCAGCCATGCCGCGTGCAGGAAGAAGGCCTTCTGGGTTGTAAACTGCTTTTGCCGGGGGATAAAATTCCCATGCGTGGGACATTGAAGGTACCCGGTGAATAAGCCACGGCTAACTACGTGCCAGCAGCCGCGGTAATACGTAGGATGCGAGCGTTGTCCGGATTTATTGGGCGTAAAGCGAACGTAGGTGGTTTCGTAAGTCTGTCGTGAAATCCCCGGGCTTAACCTGGGAATGGCGATGGAGACTGCGAGGCTAGAGTGCGGTAGAGGGGTGCGGAATTCCCGGTGTAGCAGTGAAATGCGTAGATATCGGGAGGAACATCCGTGGCGAAGGCGGCACCCTGGACCAGCACTGACACTGAGGCACGAAAGCGTGGGGAGCAAACAGGATTAGATACCCTAGTAGTCC</w:t>
      </w:r>
    </w:p>
    <w:p w14:paraId="4449C1EC">
      <w:pPr>
        <w:rPr>
          <w:rFonts w:hint="eastAsia"/>
        </w:rPr>
      </w:pPr>
      <w:r>
        <w:rPr>
          <w:rFonts w:hint="eastAsia"/>
        </w:rPr>
        <w:t>&gt;OTU005394</w:t>
      </w:r>
    </w:p>
    <w:p w14:paraId="79D766C8">
      <w:pPr>
        <w:rPr>
          <w:rFonts w:hint="eastAsia"/>
        </w:rPr>
      </w:pPr>
      <w:r>
        <w:rPr>
          <w:rFonts w:hint="eastAsia"/>
        </w:rPr>
        <w:t>CCTACGGGTGGCTGCAGTGGGGAATATTGGACAATGGGGGAAACCCTGATCCAGCGACGCCGCGTGAAGGAAGAAGGCCTTCGGGTTGTAAACTTCTGTCGTAAGTGACGAAGGTCATGCAGTGAACAATTGCATGGCTTGACGGTAGCTTAGGAGGAAGCACCGGCTAACTACGTGCCAGCAGCCGCGGTAATACGTAGGGTGCAAGCGTTAATCGGAATTACTGGGCGTAAAGCGTGCGCAGGCGGTGATGTAAGACAGGTGTGAAATCCCCGGGCTTAACCTGGGAACTGCATTTGTGACTGCATCGCTGGAGTGCGGCAGAGGGGGATGGAATTCCGCGTGTAGCAGTGAAATGCGTAGATATGCGGAGGAACACCGATGGCGAAGGCAATCCCCTGGGCCTGTACTGACGCTCATGCACGAAAGCGTGGGGAGCAAACAGGATTAGATACCCCAGTAGTCC</w:t>
      </w:r>
    </w:p>
    <w:p w14:paraId="1960A560">
      <w:pPr>
        <w:rPr>
          <w:rFonts w:hint="eastAsia"/>
        </w:rPr>
      </w:pPr>
      <w:r>
        <w:rPr>
          <w:rFonts w:hint="eastAsia"/>
        </w:rPr>
        <w:t>&gt;OTU005395</w:t>
      </w:r>
    </w:p>
    <w:p w14:paraId="090449FE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TAGGGAAGAAGCCCTCTTTGGGGGTGACGGTACTTGCAGAAGAAGCGCCGGCTAACTACGTGCCAGCAGCCGCGGTAATACGGAGGGTGCGAGCGTTGTCCGGAATCACTGGGCGTAAAGGGCGCGTAGGCGGCACGTCAAGCGTGTGGTGAAAGCCCGGGGCTCAACCCCGGGTCGGCCGTGCGGACTGGCGTGCTCGAGCACTGTAGGGGCGGGTGGAATTCCGGGTGTAGCGGTGGAATGCGTAGAGATCCGGAAGAACACCGGTGGCGAAGGCGGCCCGCTGGGCAGGAAGACGTCGCAAGACGTCGGCTGACGCTGAGGCGCGACAGCGTGGGGAGCAAACAGGATTAGATACCCGTGTAGTCC</w:t>
      </w:r>
    </w:p>
    <w:p w14:paraId="1F0C93E6">
      <w:pPr>
        <w:rPr>
          <w:rFonts w:hint="eastAsia"/>
        </w:rPr>
      </w:pPr>
      <w:r>
        <w:rPr>
          <w:rFonts w:hint="eastAsia"/>
        </w:rPr>
        <w:t>&gt;OTU005396</w:t>
      </w:r>
    </w:p>
    <w:p w14:paraId="742B463F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TAGGGGGCGAGCGTTGTTCGGATTTACTGGGCGTAAAGCGCACGTAGGCGGATCGTTAAGTGAGGGGTGAAATCCCAGGGCTCAACCCTGGAACTGCCTTTCATACTGGCGATCTCGAGTCCGGAAGAGGTGAGTGGAACTCCTAGTGTAGCGGTGAAATGCGCAGATATCAGGAGGAACACCAATGGCGAAGGCAGCTCACTGGGACGGTACTGACGCTGAGACGCGAAAGCGTGGGGAGCAAACAGGATTAGATACCCCTGTAGTCC</w:t>
      </w:r>
    </w:p>
    <w:p w14:paraId="7C9EA0DD">
      <w:pPr>
        <w:rPr>
          <w:rFonts w:hint="eastAsia"/>
        </w:rPr>
      </w:pPr>
      <w:r>
        <w:rPr>
          <w:rFonts w:hint="eastAsia"/>
        </w:rPr>
        <w:t>&gt;OTU005397</w:t>
      </w:r>
    </w:p>
    <w:p w14:paraId="4043EA56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CTTTCGGGTTGTAAACTCCTGTCATTTGGGAACAAGGCGGACGTGTTAACTGCACGTCCGTTGATAGTACCAGAAGAGGAAGAGACGGCTAACTCTGTGCCAGCAGCCGCGGTAATACAGAGGTCTCAAGCGTTGTTCGGATTTACTGGGCGTAAAGGGCGCGTAGGCGGTCGGCCAAGTCACTTGTGAAATCTCCGGGCTTAACCCGGAGCGGCCAAGTGATACTGTTCGACTGGAGTGCGGAAGGGGCAACTGGAATTCTCGGTGTAGCGGTGAAATGCGTAGATATCGAGAGGAACACCTGCGGCGAAGGCGGGTTGCTGGGCCGACACTGACGCTGAGGCGCGAAAGCTAGGGGAGCGAACGGGATTAGATACCCCAGTAGTCC</w:t>
      </w:r>
    </w:p>
    <w:p w14:paraId="4C89E053">
      <w:pPr>
        <w:rPr>
          <w:rFonts w:hint="eastAsia"/>
        </w:rPr>
      </w:pPr>
      <w:r>
        <w:rPr>
          <w:rFonts w:hint="eastAsia"/>
        </w:rPr>
        <w:t>&gt;OTU005398</w:t>
      </w:r>
    </w:p>
    <w:p w14:paraId="6A5E1FCF">
      <w:pPr>
        <w:rPr>
          <w:rFonts w:hint="eastAsia"/>
        </w:rPr>
      </w:pPr>
      <w:r>
        <w:rPr>
          <w:rFonts w:hint="eastAsia"/>
        </w:rPr>
        <w:t>CCTACGGGAGGCAGCAGTCGAGAATCTTCCGCAATGGGCGAAAGCCTGACGGAGCGACGCCGCGTGGTTGATGAAGTCTTTCGGGACGTAAAGACCTTTTATGAGATAGAAAGTTTATTGATCGTCTCATGAATAAGAGGCTCCTAACTCTGTGCCAGCAGGAGCGGTAATACAGAGGCCTCAAGCGTTATCCGGAATCACTGGGCGTAAAGGGTGTGTAGGTGGTGTGTTTAGTCTTTTGTTAAAGCTCGGGGCTCAACCCCGAAAAAGCGAAAGAAACGGGCACACTTGAGAGTGCGAGAGGTTTATAGAACTCATGGAGTAGGGGTGAAATCCGTTGATATCATGGGGAATACCAAAAGCGAAGGCAATAAACTGGCGCATTTCTGACACTGAAACACGAAAGCGTGGGTAGCGAATGGGATTAGATACCCCAGTAGTCC</w:t>
      </w:r>
    </w:p>
    <w:p w14:paraId="2C6EFCAB">
      <w:pPr>
        <w:rPr>
          <w:rFonts w:hint="eastAsia"/>
        </w:rPr>
      </w:pPr>
      <w:r>
        <w:rPr>
          <w:rFonts w:hint="eastAsia"/>
        </w:rPr>
        <w:t>&gt;OTU005399</w:t>
      </w:r>
    </w:p>
    <w:p w14:paraId="365507D0">
      <w:pPr>
        <w:rPr>
          <w:rFonts w:hint="eastAsia"/>
        </w:rPr>
      </w:pPr>
      <w:r>
        <w:rPr>
          <w:rFonts w:hint="eastAsia"/>
        </w:rPr>
        <w:t>CCTACGGGGGGCAGCAGTGGGGAATTTTGGGCAATGGCCGCAAGGCTGACCCAGCGACGCCGCGTGTGGGAGGAAGCCCTTCGGGGTGTAAACCACTGTCACCTGGGACGAATGTCCCGGCGCTGAATAGGCGTCGGGAGTGACGGTACCTGCAGAAGAAGCGCCGGCTAACTACGTGCCAGCAGCCGCGGTAATACGTAGGGGGCTAGCGTTGTCCGGATTTATTGGGCGTAAAGCGCGTGTAGGCGGCCGGCTAGGTCTGGTGTGAAAACTCGAGGCTCAACCTCGAGATGTCGCCGGAAACCAGTCGGCTAGAGTCCGGAAGAGGAGAGTGGAATTCCTGGTGTAGCGGTGAAATGCGCAGATATCAGGAAGAACACCTATGGCGAAAGCAGCTCTCTGGGACGGTACTGACGCTGAGACGCGAAAGCGTGGGGAGCGAACAGGATTAGATACCCGTGTAGTCC</w:t>
      </w:r>
    </w:p>
    <w:p w14:paraId="396F135F">
      <w:pPr>
        <w:rPr>
          <w:rFonts w:hint="eastAsia"/>
        </w:rPr>
      </w:pPr>
      <w:r>
        <w:rPr>
          <w:rFonts w:hint="eastAsia"/>
        </w:rPr>
        <w:t>&gt;OTU005400</w:t>
      </w:r>
    </w:p>
    <w:p w14:paraId="3D82480C">
      <w:pPr>
        <w:rPr>
          <w:rFonts w:hint="eastAsia"/>
        </w:rPr>
      </w:pPr>
      <w:r>
        <w:rPr>
          <w:rFonts w:hint="eastAsia"/>
        </w:rPr>
        <w:t>CCTACGGGGGGCTGCAGCAAGGAATTTTCCACAATGGGCGCAAGCCTGATGGAGCAACGCCGCGTGCAGGACGACGGCCTTCGGGTTGTAAACTGCTTTTTGGGGGGAAGAAGATGACGGTACCCCCGGAATAAGCCTCGGCTAACTCTGTGCCAGCAGCCGCGGTAATACGTAGGGGGCAAGCGTTGTCCGGATTTATTGGGCGTAAAGAGCTCGTAGGCGGTTATTCACGTCGGGTGTGAAAGCTCAGTGCTCAACACTGAGATGCCATTCGATACGGGATGACTAGAGGTAGGTAGGGGAGATTGGAATTCCTGGTGTAGCGGTGAAATGCGCAGATATCAGGAGGAACACCGGTGGCGAAGGCGGATCTCTGGGCCTTACCTGACGCTGAGGAGCGAAAGCTGGGGGAGCGAACAGGATTAGATACCCTTGTAGTCC</w:t>
      </w:r>
    </w:p>
    <w:p w14:paraId="6B52A07C">
      <w:pPr>
        <w:rPr>
          <w:rFonts w:hint="eastAsia"/>
        </w:rPr>
      </w:pPr>
      <w:r>
        <w:rPr>
          <w:rFonts w:hint="eastAsia"/>
        </w:rPr>
        <w:t>&gt;OTU005401</w:t>
      </w:r>
    </w:p>
    <w:p w14:paraId="25367816">
      <w:pPr>
        <w:rPr>
          <w:rFonts w:hint="eastAsia"/>
        </w:rPr>
      </w:pPr>
      <w:r>
        <w:rPr>
          <w:rFonts w:hint="eastAsia"/>
        </w:rPr>
        <w:t>CCTACGGGAGGCAGCAGTAAGGAATATTGGGCAATGGACGCAAGTCTGAACCAGCCATGCCGCGTGAAGGATGAAGGTCCTCTGGATTGTAAACTTCTTTTATAGGGGACGAAATCTTTTATTCTTAAAAGTCTGACGGTACCCTAGGAATAAGCATCGGCTAACTCCGTGCCAGCAGCCGCGGTAATACGGAGGATGCAAGCGTTATCCGGAATGATTGGGCGTAAAGAGTCCGTAGGTGGCTCGTCAAGTCGATTGTCAAAGAGCGAGGCTTAACTTCGCTAAGGCCGTCGAAACTGAGGAGCTTGAGAGCAGTAGGGGCAGAAGGAATTCCTGGTGTAGCGGTGAAATGCGTAGAGATCAGGAAGAACACCGGTGGCGAAAGCGTTCTGCTGGGCTGCGACTGACACTGAGGGACGAAAGCTAGGGGAGCGAATGGGATTAGATACCCCAGTAGTCC</w:t>
      </w:r>
    </w:p>
    <w:p w14:paraId="7136445E">
      <w:pPr>
        <w:rPr>
          <w:rFonts w:hint="eastAsia"/>
        </w:rPr>
      </w:pPr>
      <w:r>
        <w:rPr>
          <w:rFonts w:hint="eastAsia"/>
        </w:rPr>
        <w:t>&gt;OTU005402</w:t>
      </w:r>
    </w:p>
    <w:p w14:paraId="2A2F6D19">
      <w:pPr>
        <w:rPr>
          <w:rFonts w:hint="eastAsia"/>
        </w:rPr>
      </w:pPr>
      <w:r>
        <w:rPr>
          <w:rFonts w:hint="eastAsia"/>
        </w:rPr>
        <w:t>CCTACGGGGGGCTGCAGTGGGGAATCTTGCGCAATGGACGAAAGTCTGACGCAGCCACGCCGCGTGAGTGAAGAAGGCCTTCGGGTTGTAAAGCTCTGTCGAGCGGGACGAAAATACTTTGGGTTAACAGCCCATTGTACTGACGGTACCGCTAAAGGAAGCACCGGCTAACTTCGTGCCAGCAGCCGCGGTAATACGAGGGGTGCAAGCGTTGCTCGGAATTATTGGGCGTAAAGGGTAGGTAGGTGGTCTTATTTGTCTGGGGTGAAAGCCTTGAGCTTAACTCAAGAAGTGCCTCAGAAACGGTGAGACTAGAGTACTGGAGAGGGTCGTGGAATTCCCGGTGTAGCGGTGAAATGCGTAGAGATCGGGAGGAACACCAGAGGCGAAGGCGGCGACCTGGACAGTAACTGACACTCAACTACGAAAGCGTGGGGAGCAAACAGGATTAGATACCCTTGTAGTCC</w:t>
      </w:r>
    </w:p>
    <w:p w14:paraId="1CE3FFE7">
      <w:pPr>
        <w:rPr>
          <w:rFonts w:hint="eastAsia"/>
        </w:rPr>
      </w:pPr>
      <w:r>
        <w:rPr>
          <w:rFonts w:hint="eastAsia"/>
        </w:rPr>
        <w:t>&gt;OTU005403</w:t>
      </w:r>
    </w:p>
    <w:p w14:paraId="4F638CB3">
      <w:pPr>
        <w:rPr>
          <w:rFonts w:hint="eastAsia"/>
        </w:rPr>
      </w:pPr>
      <w:r>
        <w:rPr>
          <w:rFonts w:hint="eastAsia"/>
        </w:rPr>
        <w:t>CCTACGGGGGGCTGCAGTCGAGAATCTTTCACAATGGGGGAAACCCTGATGGAGTGACGCCGCGTGGAGGTTAAGGTCTTCGGATTGTAAACTCCTGTCATGCGAGAACAAAGCCCGCAAGGGTGTGATAGTACCGCAAGAGGAAGAGACGGCTAACTCTGTGCCAGCAGCCGCGGTAATACGGAGGGTGCAAGCGTTGTCCGGATTTATTGGGTTTAAAGGGTGCGTAGGCGGCCCTGTAAGTCAGCGGTGAAATCCCAGGGCTCAACCCTGGAACTGCCGTTGATACTGCAGGGCTTGAGTTCGGTTAAGGCGGGCGGAACTGGTGGTGTAGCGGTGAAATGCTTAGATATGACATAGAACACCAATTGCGAAGGCAGCTCACTGCGCAGTGATTGACGCTGAGGCACGAAAGCGTGGGGATCAAACAGGATTAGATACCCCGGTAGTCC</w:t>
      </w:r>
    </w:p>
    <w:p w14:paraId="1525B077">
      <w:pPr>
        <w:rPr>
          <w:rFonts w:hint="eastAsia"/>
        </w:rPr>
      </w:pPr>
      <w:r>
        <w:rPr>
          <w:rFonts w:hint="eastAsia"/>
        </w:rPr>
        <w:t>&gt;OTU005404</w:t>
      </w:r>
    </w:p>
    <w:p w14:paraId="61CD36F3">
      <w:pPr>
        <w:rPr>
          <w:rFonts w:hint="eastAsia"/>
        </w:rPr>
      </w:pPr>
      <w:r>
        <w:rPr>
          <w:rFonts w:hint="eastAsia"/>
        </w:rPr>
        <w:t>CCTACGGGGGGCAGCAGTGGGGAATATTGCACAATGGGCGCAAGCCTGATGCAGCAACGCCGCGTGCGGGAAGAAGGCCTTAGGGTTGTAAACCGCTTTCAGCAGGGAAGAAAATGACGGTACCTGCAGAAGAAGGAGCGGCCAACTACGTGCCAGCAGCCGCGGTGACACGTAGGCTCCAAGCGTTGTCCGGAATTATTGGGCGTAAAGAGCTCGTAGGCGGCTCAGCAAGTCGGCGGTGAAATCCCGAGGCTCAACCTCGGAACTGCCGTCGATACTGCTGTGGCTAGAGTCTGGTAGAGGAGAATGGAATTCCCGGTGTAGCGGTGAAATGCGTTGATATCATCAGGAACACCAGTGGCGAAAGCGGCTTACTGGGTCTCTTCTGACGCTGAGATACGAAAGCTAGGGGAGCGAACGGGATTAGATACCCCAGTAGTCC</w:t>
      </w:r>
    </w:p>
    <w:p w14:paraId="0D5A8D79">
      <w:pPr>
        <w:rPr>
          <w:rFonts w:hint="eastAsia"/>
        </w:rPr>
      </w:pPr>
      <w:r>
        <w:rPr>
          <w:rFonts w:hint="eastAsia"/>
        </w:rPr>
        <w:t>&gt;OTU005405</w:t>
      </w:r>
    </w:p>
    <w:p w14:paraId="6C9D1781">
      <w:pPr>
        <w:rPr>
          <w:rFonts w:hint="eastAsia"/>
        </w:rPr>
      </w:pPr>
      <w:r>
        <w:rPr>
          <w:rFonts w:hint="eastAsia"/>
        </w:rPr>
        <w:t>CCTACGGGCGGCAGCAGTGGGGAATCTTGCGCAATGGGCGAAAGCCTGACGCAGCGACGCCGCGTGCGGGAAGAAGGCCTTCGGGTTGTAAACCGCTTTCAGGAGGGACGAAGCCACTCGGGTTAATAGCCCAGAGGGTGACGGTACCTCCAGAAGAAGCCCCGGCTAACTACGTGCCAGCAGCCGCGGTAATACGTAGGGGGCAAGCGTTGTCCGGATTTATTGGGCGTAAAGCGCGCGTAGGTGGCCTCATAAGTCCGTTGTGAAAGTCAAAGGCTCAACCTTTGAAAGCCGATGGATACTGTGAGGCTAGAGTACGGAAGAGGCGAGTGGAATTCCTGGTGTAGCGGTGGAATGCGCAGATATCAGGAGGAACACCCGTGGCGAAGGCGGCTCTCTGGTACGCAACTGACGCTGAGACGCGAAAGCGTGGGGAGCGAACAGGATTAGATACCCGTGTAGTCC</w:t>
      </w:r>
    </w:p>
    <w:p w14:paraId="2F210772">
      <w:pPr>
        <w:rPr>
          <w:rFonts w:hint="eastAsia"/>
        </w:rPr>
      </w:pPr>
      <w:r>
        <w:rPr>
          <w:rFonts w:hint="eastAsia"/>
        </w:rPr>
        <w:t>&gt;OTU005406</w:t>
      </w:r>
    </w:p>
    <w:p w14:paraId="15282D5D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CGTTCCCGGGGTTAACAGCCCCGGGAAGTGACGGTACCCTCAAAGGAAGCCCCGGCTAACTCCGTGCCAGCAGCCGCGGTAATACGGAGGGGGCTAGCGTTGTTCGGAATTACTGGGCGTAAAGCGCACGTAGGCGGCCTGACAAGTCGGATGTGAAAGCCCTGGGCTTAACCCAGGAAGTGCATTCGAAACTGCCAGGCTCGAGTACGGGAGAGGGAGGTGGAATTCCCAGTGTAGAGGTGAAATTCGTAGATATTGGGAGGAACACCGGTGGCGAAAGCGACCTCCTGGACCGATACTGACGCTGAGACGCGAAAGCGTGGGGAGCAAACGGGATTAGATACCCCGGTAGTCC</w:t>
      </w:r>
    </w:p>
    <w:p w14:paraId="728A7239">
      <w:pPr>
        <w:rPr>
          <w:rFonts w:hint="eastAsia"/>
        </w:rPr>
      </w:pPr>
      <w:r>
        <w:rPr>
          <w:rFonts w:hint="eastAsia"/>
        </w:rPr>
        <w:t>&gt;OTU005407</w:t>
      </w:r>
    </w:p>
    <w:p w14:paraId="3985B414">
      <w:pPr>
        <w:rPr>
          <w:rFonts w:hint="eastAsia"/>
        </w:rPr>
      </w:pPr>
      <w:r>
        <w:rPr>
          <w:rFonts w:hint="eastAsia"/>
        </w:rPr>
        <w:t>CCTACGGGGGGCAGCAGTGGGGAATCTTGCACAATGGGGGAAACCCTGATGCAGCGACGCCGCGTGAGTGATGAAGCCCTTCGGGGTGTAAAGCTCTTTCGGCAGGGACGATAATGACGGTACCTGAAGAAGAAGCTGCGGCTAACTACGTGCCAGCAGCCGCGGTAATACGTAGGCAGCGAGCGTTGTTCGGAGTTACTGGGCGTAAAGAGCTCGTAGGCGGTTCGGTAAGTCGGGTGTGAAAACTCTGGGCTCAACCCAGAGACGCCACCCGATACTGCTGTGACTAGAGTGCGGTAGGGGAGCGGGGAATTCCTGGTGTAGCGGTGAAATGCGCAGATATCAGGAGGAACACCAATGGCGAAGGCAGCTCTCTGGTACGTGACTGACGCTGAGACGCGAAAGCGTGGGGAGCGAACCGGATTAGATACCCGAGTAGTCC</w:t>
      </w:r>
    </w:p>
    <w:p w14:paraId="5AFDC202">
      <w:pPr>
        <w:rPr>
          <w:rFonts w:hint="eastAsia"/>
        </w:rPr>
      </w:pPr>
      <w:r>
        <w:rPr>
          <w:rFonts w:hint="eastAsia"/>
        </w:rPr>
        <w:t>&gt;OTU005408</w:t>
      </w:r>
    </w:p>
    <w:p w14:paraId="4D0F7806">
      <w:pPr>
        <w:rPr>
          <w:rFonts w:hint="eastAsia"/>
        </w:rPr>
      </w:pPr>
      <w:r>
        <w:rPr>
          <w:rFonts w:hint="eastAsia"/>
        </w:rPr>
        <w:t>CCTACGGGGGCTGCAGTCGGGAATTTTGGGCAATGGCCGAAAGGGCTGACCCAGCAACACCGCGTGAGTGAAGAAGGCCTTCGGGTTGTAAAGCTCTGTTGCCCGTGAAGAACGGTGCTGTCAGGAAATGGGCAGCACTTGACGGTAGCGGGTGAGGAAGCTCCGGCTAACTACGTGCCAGCAGCCGCGGTAATACGGAGGGTGCAAGCGTTATCCGGAATCATTGGGTTTAAAGGGTCCGCAGGCGGTCTTATAAGTCAGTGGTGAAAGCCTACAGCTCAACTGTAGAACTGCCATTGATACTGTAGGACTTGAATGTGGTCGAAGTGGGCGGAATGTGTAGTGTAGCGGTGAAATGCTTAGATATGACATAGAACACCAATTGCGTAGGCAGCTTACTACACGATCATTGACGCTGAGGCACGAAAGCGTGGGGAGCAAACAGGATTAGATACCCCTGTAGTCC</w:t>
      </w:r>
    </w:p>
    <w:p w14:paraId="13D82210">
      <w:pPr>
        <w:rPr>
          <w:rFonts w:hint="eastAsia"/>
        </w:rPr>
      </w:pPr>
      <w:r>
        <w:rPr>
          <w:rFonts w:hint="eastAsia"/>
        </w:rPr>
        <w:t>&gt;OTU005409</w:t>
      </w:r>
    </w:p>
    <w:p w14:paraId="39BF149F">
      <w:pPr>
        <w:rPr>
          <w:rFonts w:hint="eastAsia"/>
        </w:rPr>
      </w:pPr>
      <w:r>
        <w:rPr>
          <w:rFonts w:hint="eastAsia"/>
        </w:rPr>
        <w:t>CCTACGGGTGGCTGCAGTGGGGAATTTTGGGCAATGGGCGAAAGCCTGACCCAGCAACGCCGCGTGAAGGATGAAATCCCTCGGGATGTAAACTTCGCAAGAACGGGAAGAATAAGTCGGTGTTAACACCACCGGCGATGACGGTACTGTTTGTAAGCTCCGGCTAACTCCGTGCCAGCAGCCGCGGTAAAACGTAGGTGGCAAGCGTTGTCCGGAATTACTGGGCGTAAAGGGCGCGCAGGTGGCCTGTTAAGTCAGATGTGAAATCCCCGGGCTTAACCCGGGAACGGCATTTGAAACTGACGGGCTTGAGGGCAGGAGAGGAAAGCGGAACTCCCAGTGTAGCGGTGAAATGCGTAGATATTGGGAGGAACCCCAGTGGCGAAGGCGACTTTCTGGACCATAACTGACGCTGAGGCATGAAAGCGTGGGGAGCAAACAGGATTAGATACCCCTGTAGTCC</w:t>
      </w:r>
    </w:p>
    <w:p w14:paraId="06269D45">
      <w:pPr>
        <w:rPr>
          <w:rFonts w:hint="eastAsia"/>
        </w:rPr>
      </w:pPr>
      <w:r>
        <w:rPr>
          <w:rFonts w:hint="eastAsia"/>
        </w:rPr>
        <w:t>&gt;OTU005410</w:t>
      </w:r>
    </w:p>
    <w:p w14:paraId="46712298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CTGCGGCGGCGAATAGCTTGCCGTACTGACGGTACCTCCAGAAGAAGCCCCGGCTAACTACGTGCCAGCAGCCGCGGTAATACAGAGGGTGCAAGCGTTGTTCGGAATTATTGGGCGTAAAGCGCGTGTAGGCGGGATGGCAAGTCGGGTGTGAAAGCCCTCAGCTCAACTGAGGAAGTGCGCTCGAAACTACCGTTCTTGAGTGTCGGAGAGGGTGGCGGAATTCCCGGTGTAGAGGTGAAATTCGTAGATATCGGGAGGAACGCCAGTGGCGAAGGCGAGTCCCTGGACAACACCTGACACTGAGGCACGAAAGCGTGGGGAGCAAACAGGATTAGATACCCTAGTAGTCC</w:t>
      </w:r>
    </w:p>
    <w:p w14:paraId="527C152F">
      <w:pPr>
        <w:rPr>
          <w:rFonts w:hint="eastAsia"/>
        </w:rPr>
      </w:pPr>
      <w:r>
        <w:rPr>
          <w:rFonts w:hint="eastAsia"/>
        </w:rPr>
        <w:t>&gt;OTU005411</w:t>
      </w:r>
    </w:p>
    <w:p w14:paraId="6E532254">
      <w:pPr>
        <w:rPr>
          <w:rFonts w:hint="eastAsia"/>
        </w:rPr>
      </w:pPr>
      <w:r>
        <w:rPr>
          <w:rFonts w:hint="eastAsia"/>
        </w:rPr>
        <w:t>CCTACGGGGGGCTGCAGTGGGGAATTTTGGACAATGGGCGCAAGCCTGATCCAGCAATGCCGCGTGCAGGAAGAAGGCCTTCGGGTTGTAAACTGCTTTTGTACGGAACGAAACGGTCTGGGTTAATACCCTGGGCTAATGACGGTACCCTCCGAACAAGCCCCGGCTAACTCTGTGCCAGCAGCCGCGGTAAGACAGAGGGGGCAAGCGTTGTCCGGATTGACTGGGCGTAAAGCGCCCGCAGGTGGTCGGACTGCAAGTGCGCTGTGAAAGCCCGCGGCTTAACCGCGGGAGGCCAGTGCAGACTGCCCGACTGGAGCGATGCAGAGGTCGGTGGAATTGCCGGTGTAGTGGTGAAATGCGTAGAGATCGGCAGGAACACCAAGGGGGAAACCAGCCGACTGGGCATAGGCTGACACTCAGGTGCGACAGCGTGGGGAGCGAACAGGATTAGATACCCGTGTAGTCC</w:t>
      </w:r>
    </w:p>
    <w:p w14:paraId="19F7551B">
      <w:pPr>
        <w:rPr>
          <w:rFonts w:hint="eastAsia"/>
        </w:rPr>
      </w:pPr>
      <w:r>
        <w:rPr>
          <w:rFonts w:hint="eastAsia"/>
        </w:rPr>
        <w:t>&gt;OTU005412</w:t>
      </w:r>
    </w:p>
    <w:p w14:paraId="616E3420">
      <w:pPr>
        <w:rPr>
          <w:rFonts w:hint="eastAsia"/>
        </w:rPr>
      </w:pPr>
      <w:r>
        <w:rPr>
          <w:rFonts w:hint="eastAsia"/>
        </w:rPr>
        <w:t>CCTACGGGGGGCAGCAGTGGGGAATATTGGACAATGGGCGCAAGCCTGATCCAGCCATGCCGCGTGGATGATGAAGGCCCTAGGGTTGTAAAGTCCTTTCGGCGGGGAAGATAATGACGGTACCCGCAGAAGAAGCCCCGGCTAACTTCGTGCCAGCAGCCGCGGTAATACGAAGGGGGCTAGCGTTGTTCGGAATTACTGGGCGTAAAGAGCGCGCAGGCGGCCTGGTAAGTCGGGTGTGAAATCCCGGGGCTCAACCCCGGGACTGCATTCGATACTGTCAGGCTAGAGGTAGGTAGGGGAGATCGGAATTCCTGGTGTAGCGGTGAAATGCGCAGATATCAGGAGGAACACCGGTGGCGAAGGCGCTCATCTGGCCCAATACTGACGCTGAGGCGCGAAAGCTAGGGGAGCAAACGGGATTAGATACCCAGTAGTCC</w:t>
      </w:r>
    </w:p>
    <w:p w14:paraId="3E189DDB">
      <w:pPr>
        <w:rPr>
          <w:rFonts w:hint="eastAsia"/>
        </w:rPr>
      </w:pPr>
      <w:r>
        <w:rPr>
          <w:rFonts w:hint="eastAsia"/>
        </w:rPr>
        <w:t>&gt;OTU005413</w:t>
      </w:r>
    </w:p>
    <w:p w14:paraId="6294A7B8">
      <w:pPr>
        <w:rPr>
          <w:rFonts w:hint="eastAsia"/>
        </w:rPr>
      </w:pPr>
      <w:r>
        <w:rPr>
          <w:rFonts w:hint="eastAsia"/>
        </w:rPr>
        <w:t>CCTACGGGAGGCTGCAGTAGGGAATATTGGGCAATGGAGGCAACTCTGACCCAGCCATCCCGCGTGCAGGATGAAGGCGCTATGCGTCGTAAACTGCTTTTCTCAGGGAAGAAAAAGTGTTATTTATAACGCTCTGACGGTACCTGAGGAATAAGCACCGGCTAACTCCGTGCCAGCAGCCGCGGTAATACGGAGGGTGCAAGCGTTATCCGGATTTACTGGGTTTAAAGGGTGCGTAGGCGGTTTTGTAAGTCAGTGGTGAAAGCCCGGAGCTTAACTTCGGAATTGCCATTGAAACTGCGAGGCTTGAATATAGTTGAAGTGGGCGGAATACAACATGTAGCGGTGAAATGCTTAGATATGTTGTAGAACACCAATTGCGTAGGCAGCTCACTAAGCTATCATTGACGCTGAGGCACGAAAGCGTGGGGATCGAACAGGATTAGATACCCCTGTAGTCC</w:t>
      </w:r>
    </w:p>
    <w:p w14:paraId="575BE83E">
      <w:pPr>
        <w:rPr>
          <w:rFonts w:hint="eastAsia"/>
        </w:rPr>
      </w:pPr>
      <w:r>
        <w:rPr>
          <w:rFonts w:hint="eastAsia"/>
        </w:rPr>
        <w:t>&gt;OTU005414</w:t>
      </w:r>
    </w:p>
    <w:p w14:paraId="51A1EC12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GACCTAACACGTCGGAGATTGACGGTACCGGGTGAGGAAGCCCCGGCTAACTCTGTGCCAGCAGCCGCGGTAATACAGAGGGGGCAAGCGTTGTTCGGAATTACTGGGCGTAAAGGGCGCGTAGGCGGCCTGCTAAGTCGAACGTGAAATCCCCGGGCTCAACCCGGGAACTGCGTCCGATACTGGTGGGCTTGAATCCGGGAGAGGGATGCGGAATTCCTAGTGTAGCGGTGAAATGCGTAGATATTAGGAAGAACACCAGTGGCGAAGGCGGCTTTCTGGACTGTAACTGACGCTGAGGCACGAAAGCGTGGGGAGCAAACAGGATTAGATACCCCAGTAGTCC</w:t>
      </w:r>
    </w:p>
    <w:p w14:paraId="2100111D">
      <w:pPr>
        <w:rPr>
          <w:rFonts w:hint="eastAsia"/>
        </w:rPr>
      </w:pPr>
      <w:r>
        <w:rPr>
          <w:rFonts w:hint="eastAsia"/>
        </w:rPr>
        <w:t>&gt;OTU005415</w:t>
      </w:r>
    </w:p>
    <w:p w14:paraId="43A0961A">
      <w:pPr>
        <w:rPr>
          <w:rFonts w:hint="eastAsia"/>
        </w:rPr>
      </w:pPr>
      <w:r>
        <w:rPr>
          <w:rFonts w:hint="eastAsia"/>
        </w:rPr>
        <w:t>CCTACGGGTGGCAGCAGTAGGGAATCTTGCGCAATGGGCGAAAGCCTGACGCAGCGACGCCGCGTGAGGGATGAAGGCCTTCGGGTTGTAAACCACTTTCAGCAGGGACGAAAATGACGGTACCTGCAGAAGAAGCCCCGGCCAACTACGTGCCAGCAGCCGCGGTAATACGGAGGGTGCAAGCGTTATCCGGAATTACTGGGCGTAAAGCGCACGCAGGCGGCTTTGCAAGTTCGACGTGAAAGCTCTCGGCTTAACTGGGAGGGGCCGTGCGAAACTGCCGGGCTTGAGGCAATGAGGGGGGTGTAGAATTCCCGGTGTAGTGGTGGAATGCGTAGATATCGAGAGGAACACCGGTGGCGAAGGCGGCTTCCTGGCCCGTACCTGACGCTGAGGCGCGAAAGCGTGGGGAGCAAACAGGATTAGATACCCCAGTAGTCC</w:t>
      </w:r>
    </w:p>
    <w:p w14:paraId="6204443F">
      <w:pPr>
        <w:rPr>
          <w:rFonts w:hint="eastAsia"/>
        </w:rPr>
      </w:pPr>
      <w:r>
        <w:rPr>
          <w:rFonts w:hint="eastAsia"/>
        </w:rPr>
        <w:t>&gt;OTU005416</w:t>
      </w:r>
    </w:p>
    <w:p w14:paraId="337824D6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CGGGAAGAATAAGTAAGAGCTAACATCTCTTACGATGACGGTACTGTTTGTAAGCTCCGGCTAACTCCGTGCCAGCAGCCGCGGTAATACGGGGGGAGCAAGCGTTGTTCGGATTTACTGGGCGTAAAGGGCGCGTAGGCGGCCTCTGCAAGTCGACTGTGAAAGCCCTGGGCTCAACCCAGGAAGTGCACTCGAAACTGCGAGGCTTGAGACCGGAAGAGGTTAGTGGAACTGCGAGTGTAGAGGTGAAATTCGTAGATATTCGCAAGAACACCAGTGGCGAAGGCGGCTGACTGGTCCGGATCTGACGCTGAGGCGCGAAAGCGTGGGGAGCAAACAGGATTAGATACCCTTGTAGTCC</w:t>
      </w:r>
    </w:p>
    <w:p w14:paraId="5A697EAF">
      <w:pPr>
        <w:rPr>
          <w:rFonts w:hint="eastAsia"/>
        </w:rPr>
      </w:pPr>
      <w:r>
        <w:rPr>
          <w:rFonts w:hint="eastAsia"/>
        </w:rPr>
        <w:t>&gt;OTU005417</w:t>
      </w:r>
    </w:p>
    <w:p w14:paraId="6FE488F9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TCAGTTAACTGCTGGTACCTTGACGGTACCTAACGAGAAAGCCACGGCTAACTACGTGCCAGCAGCCGCGGTAATACGTAGGTGGCAAGCGTTGTCCGGATTTACTGGGTGTAAAGCGCGTGCAGGCGGTTCGTTAAGTTGGATGTGAAAGCTCCCGGCTCAACTGGGAGAGGTCGTACAAGACTGGCGGGCTGGAGTGTGGTAAGGGAAGGTGGAATTCCGGGTGTAGTGGTGAAATGCGTAGATATCCGGAGGAACACCAGTGGCGAAGGCGGCACCCTAAGCCGTACCTGACACTGAGACGCGACAGCACGGGGAGCGAACGGGATTAGATACCCCAGTAGTCC</w:t>
      </w:r>
    </w:p>
    <w:p w14:paraId="5C3215EA">
      <w:pPr>
        <w:rPr>
          <w:rFonts w:hint="eastAsia"/>
        </w:rPr>
      </w:pPr>
      <w:r>
        <w:rPr>
          <w:rFonts w:hint="eastAsia"/>
        </w:rPr>
        <w:t>&gt;OTU005418</w:t>
      </w:r>
    </w:p>
    <w:p w14:paraId="75A725C2">
      <w:pPr>
        <w:rPr>
          <w:rFonts w:hint="eastAsia"/>
        </w:rPr>
      </w:pPr>
      <w:r>
        <w:rPr>
          <w:rFonts w:hint="eastAsia"/>
        </w:rPr>
        <w:t>CCTACGGGAGGCTGCAGTTTGGAATTTTGGACAATGGGCGAAAGCCTGATCCAGCGACGCCGCGTGCACGAAGAAGGCCTTCGGGTTGTAAAGTGCTTTTGCTTGGGAAAAATTTTGATTGTACCAAGAGAATAAGAGGTTGCTAACTCTGTGCCAGCAGCAGCGGTAATACAGAGACCTCAAGCGTTATCCGGAATCATTGGGCGTAAAGCGTACCGATAGGTGGTTTATTAAGTCTTGGGTAAAAGCCCGAAGCTCAACTTCGGCGTTTGCTTAAGATACTAATAGACTTGAGGGGCAAAGAGGTCACTGGAACGAACGGTGTAGTAGTGAAATGCGTTGATATCGTTCGGAACACCGAAAGCGAAGGCAGGTGACTGGGTGCCTCCTGACACTGCTAGGACGAAAGCGTGGGGAGCGAATGGGATTAGATACCCGGGTAGTCC</w:t>
      </w:r>
    </w:p>
    <w:p w14:paraId="4E55DA4B">
      <w:pPr>
        <w:rPr>
          <w:rFonts w:hint="eastAsia"/>
        </w:rPr>
      </w:pPr>
      <w:r>
        <w:rPr>
          <w:rFonts w:hint="eastAsia"/>
        </w:rPr>
        <w:t>&gt;OTU005419</w:t>
      </w:r>
    </w:p>
    <w:p w14:paraId="6381865C">
      <w:pPr>
        <w:rPr>
          <w:rFonts w:hint="eastAsia"/>
        </w:rPr>
      </w:pPr>
      <w:r>
        <w:rPr>
          <w:rFonts w:hint="eastAsia"/>
        </w:rPr>
        <w:t>CCTACGGGCGGCTGCAGTAGGGAATCTTCCGCAATGGACGCAAGTCTGACGGAGCAACGCCGCGTGAGTGATGAAGGTTTTCGGATCGTAAAGCTCTGTTGCCCTAGACGAACAGCAGGGGGAGTAACTGCCCCTTGTGTGACGGTATAGGAGAAGAAAGCCCCGGCTAACTACGTGCCAGCAGCCGCGGTAATACGTAGGGGGCAAGCGTTGTCCGGAATTATTGGGCGTAAAGCGCGCGCAGGCGGTTCGTTAAGTCTGATGGTAAAGCCCGGGGCTCAACCCCGGTATTCATTGGAAACTGGCGATACTTAGAGTGCAGGAGAGGGAAGCGGAATTCCACGTGTAGCGGTGAAATGCGTAGAGATGTGGAGGAACACCAGTGGCGAAGGCGACTGCCTGGACCAGCACTGACACTGAGGCACGAAAGCGTGGGGAGCAAACAGGATTAGATACCCTAGTAGTCC</w:t>
      </w:r>
    </w:p>
    <w:p w14:paraId="2C8CC44D">
      <w:pPr>
        <w:rPr>
          <w:rFonts w:hint="eastAsia"/>
        </w:rPr>
      </w:pPr>
      <w:r>
        <w:rPr>
          <w:rFonts w:hint="eastAsia"/>
        </w:rPr>
        <w:t>&gt;OTU005420</w:t>
      </w:r>
    </w:p>
    <w:p w14:paraId="2F9281EA">
      <w:pPr>
        <w:rPr>
          <w:rFonts w:hint="eastAsia"/>
        </w:rPr>
      </w:pPr>
      <w:r>
        <w:rPr>
          <w:rFonts w:hint="eastAsia"/>
        </w:rPr>
        <w:t>CCTACGGGCGGCTGCAGTGGGGAATTGTTCACAATGGGCGCAAGCCTGATGACGCAACGCCGCGTGGAGGACGAAGATCTTCGGGTCGTAAACTCCTGTCGAGCGGGACGAACGGCCCGCGACCTAATACGTCGCGGGAGTGACGGTACCGCGAGAGGAAGCCCCGGCTAACTCCGTGCCAGCAGCCGCGGTAATACGGGGGGGGCTAGCGTTGTCCGGATTTATTGGGCGTAAAGCGCGTGTAGGCGGCCAGGTAGGTCAGCTGTGAAAACTCGAGGCTCAACCTCGAGATGTCGGCTGAAACCATTTGGCTAGAGTCCGGAAGAGGAGAATGGAATTCCCGGTGTAGCGGTGAAATGCGCAGATATCGGGAGGAACACCTATGGCGAAGGCAGCTCGCTAGGACGTTACTGACGCTGAGACGCGAAAGCGTGGGGAGCAAACAGGATTAGATACCCCGGTAGTCC</w:t>
      </w:r>
    </w:p>
    <w:p w14:paraId="621CC811">
      <w:pPr>
        <w:rPr>
          <w:rFonts w:hint="eastAsia"/>
        </w:rPr>
      </w:pPr>
      <w:r>
        <w:rPr>
          <w:rFonts w:hint="eastAsia"/>
        </w:rPr>
        <w:t>&gt;OTU005421</w:t>
      </w:r>
    </w:p>
    <w:p w14:paraId="314EF7E1">
      <w:pPr>
        <w:rPr>
          <w:rFonts w:hint="eastAsia"/>
        </w:rPr>
      </w:pPr>
      <w:r>
        <w:rPr>
          <w:rFonts w:hint="eastAsia"/>
        </w:rPr>
        <w:t>CCTACGGGAGGCAGCAGTAAGGAATATTGGACAATGGGGGCAACCCTGATCCAGCCATGCCGCGTGAGTGATGACGGCCTTCGGGTTGTAAAGCTCTTTCGGGTGTGAAGATAATGACGGTAACACCAGAAGAAGCCCCGGCTAAACTCGTGCCAGCAGCCGCGGTAATACGAGTGGGGCGAGCGTTGTTCGGAATCACTGGGCGTAAAGCGTACGCAGGCTGTTATGAAAGTCAGGAGTGAAATCCCGGGGCTTAACCCCGGAATTGCTTTTGAAACTCCATAACTCGAGTCCCGGAGAGGTTGGCGGAATTCTCAGTGTAGAGGTAAAATTCGCAGATATTGAGAGGAACACCAGTGGCGTAAGCGGCCAACTGGACGGGTACTGACGCTCATGTACGAAAGCGTGGGGATCAAACAGGATTAGATACCCGAGTAGTCC</w:t>
      </w:r>
    </w:p>
    <w:p w14:paraId="0F26364F">
      <w:pPr>
        <w:rPr>
          <w:rFonts w:hint="eastAsia"/>
        </w:rPr>
      </w:pPr>
      <w:r>
        <w:rPr>
          <w:rFonts w:hint="eastAsia"/>
        </w:rPr>
        <w:t>&gt;OTU005422</w:t>
      </w:r>
    </w:p>
    <w:p w14:paraId="10190DA7">
      <w:pPr>
        <w:rPr>
          <w:rFonts w:hint="eastAsia"/>
        </w:rPr>
      </w:pPr>
      <w:r>
        <w:rPr>
          <w:rFonts w:hint="eastAsia"/>
        </w:rPr>
        <w:t>CCTACGGGAGGCAGCAGTGGGGAATATTGGACAATGGGGGAAACCCTGATCCAGCAATGCCGCGTGTGTGAAGAAGGCCTGAGGGTTGTAAAGCACTTTCAGTGGGGAGGAGGATTGACTGGTTAAGAGCTGGTTGATTGGACGTTACCCACAGAAGAAGCCCCGGCTAACTCTGTGCCAGCAGCCGCGGTAAGACAGAGGGGGCAAGCGTTAATCGGAATTACTGGGCGTAAAGCGCGCGTAGGCGGCTTTGCAAGTCGGGTGTGAAATCCCCAGGCTTAACCTGGGAACTGCATTCGAGACTGCATTGCTAGAGTATGGGAGAGGGAAGTGGAATTTCAGGTGTAGCGGTGAAATGCGTAGATATCTGAAGGAACATCAGTGGCGAAAGCGACTTCCTGGACCAATACTGACGCTCATGTGCGAAAGCGTGGGGAGCAAACAGGATTAGATACCCCTGTAGTCC</w:t>
      </w:r>
    </w:p>
    <w:p w14:paraId="7B5348BA">
      <w:pPr>
        <w:rPr>
          <w:rFonts w:hint="eastAsia"/>
        </w:rPr>
      </w:pPr>
      <w:r>
        <w:rPr>
          <w:rFonts w:hint="eastAsia"/>
        </w:rPr>
        <w:t>&gt;OTU005423</w:t>
      </w:r>
    </w:p>
    <w:p w14:paraId="6DAA455E">
      <w:pPr>
        <w:rPr>
          <w:rFonts w:hint="eastAsia"/>
        </w:rPr>
      </w:pPr>
      <w:r>
        <w:rPr>
          <w:rFonts w:hint="eastAsia"/>
        </w:rPr>
        <w:t>CCTACGGGTGGCTGCAGTCGAGAATATTTCGCAATGGACGAAAGTCTGACGGAGCGACACTGCGTGATGGATGAAGTGCTTCGGTACGTAAACATCTTTTATGAGGGACGAAATCATTGACGGTACCTCATGAATAAGGGGCTCCTAACTCTGTGCCAGCAGGAGCGGTAATACAGAGGCCCCAAGCATTATCCGGAATTACTGGGCGTAAAGGGTGTCAAGGCGGTCGTATTAGTCGTTTGTAAAATCCGTGGGCTCAACCTACGGACGGCAGGCGAAACGGTACGGCTAGAGGTTGGGAGAGGTGCATGGAACTCACGGTGTAGGGGTGAAATCCGTTGATATCGTGGGGAACACCAAAGGCGAAGGCAGTGCACTGGCCCAAATCTGACGCTCACACACGAAAGCCAGGGTAGCGAACGGGATTAGATACCCGTGTAGTCC</w:t>
      </w:r>
    </w:p>
    <w:p w14:paraId="1AC23C65">
      <w:pPr>
        <w:rPr>
          <w:rFonts w:hint="eastAsia"/>
        </w:rPr>
      </w:pPr>
      <w:r>
        <w:rPr>
          <w:rFonts w:hint="eastAsia"/>
        </w:rPr>
        <w:t>&gt;OTU005424</w:t>
      </w:r>
    </w:p>
    <w:p w14:paraId="324EE036">
      <w:pPr>
        <w:rPr>
          <w:rFonts w:hint="eastAsia"/>
        </w:rPr>
      </w:pPr>
      <w:r>
        <w:rPr>
          <w:rFonts w:hint="eastAsia"/>
        </w:rPr>
        <w:t>CCTACGGGCGGCTGCAGTGAGGAATATTGGACAATGGGCGCAAGCCTGATCCAGCCATGCCGCGTGAGTGATGAAGGCCTTAGGGTTGTAAAACTCTTTTACCAGGGACGATAATGACGGTACCTGGAGAATAAGCACCGGCTAACTTCGTGCCAGCAGCCGCGGTAATACGAAGGGTGCTAGCGTTGTTCGGAATTACTGGGCGTAAAGCGCATGTAGGTGGACTCTCAAGCCAGAGGTGAAATCCCAAAGCTTAACTTTGGAACTGCCTTTGGAACTGTGAGTCTGGAGTCTTGGAGGGGATAGCGGAATTCCTAGTGTAGAGGTGAAATTCGTAGATATTAGGAGGAACACCGGCGGCGAAGGCGGCTATCTGGACAAGTACTGACACTGAGATGCGAAAGCGTGGGGATCAAACAGGATTAGATACCCGTGTAGTCC</w:t>
      </w:r>
    </w:p>
    <w:p w14:paraId="3CE5111D">
      <w:pPr>
        <w:rPr>
          <w:rFonts w:hint="eastAsia"/>
        </w:rPr>
      </w:pPr>
      <w:r>
        <w:rPr>
          <w:rFonts w:hint="eastAsia"/>
        </w:rPr>
        <w:t>&gt;OTU005425</w:t>
      </w:r>
    </w:p>
    <w:p w14:paraId="480E99F3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CGGGCCGTTAACAGCGGTTCCGGCTGACGGTACCTTCAGAAGAAGCCCCGGCTAACTACGTGCCAGCAGCCGCGGTAATACGGAATGTGCAAACGTTATTCGGAATCACTGGGCTTAAAGAGTCCGTAGGCGGCATGTTAGGTGAGGTGTGAAATCCCACGGCTCAACCGTGGAACTGCTGGGTATACTGGCGGTCTTGAGCCACCTAGGGGCGAGCGGAACAAGCGGTGGAGCGGTGAAATGCGTAGATATCGCTTGGAACGCCGACGGTGAAAACAGCTCGCTGGGGGTGTGCTGACGCTGAGGCACGAAAGTGTGGGGATCAAACAGGATTAGATACCCGTGTAGTCC</w:t>
      </w:r>
    </w:p>
    <w:p w14:paraId="51DCBFF4">
      <w:pPr>
        <w:rPr>
          <w:rFonts w:hint="eastAsia"/>
        </w:rPr>
      </w:pPr>
      <w:r>
        <w:rPr>
          <w:rFonts w:hint="eastAsia"/>
        </w:rPr>
        <w:t>&gt;OTU005426</w:t>
      </w:r>
    </w:p>
    <w:p w14:paraId="3E27DE8B">
      <w:pPr>
        <w:rPr>
          <w:rFonts w:hint="eastAsia"/>
        </w:rPr>
      </w:pPr>
      <w:r>
        <w:rPr>
          <w:rFonts w:hint="eastAsia"/>
        </w:rPr>
        <w:t>CCTACGGGTGGCTGCAGTGGGGAATATTGGACAATGCGCGCAAGCGTGACCGAGCGACGCCGCGTGCGGGATGAAGGCCTTCGGGTTGTAAACCGCTGTCAGTTGGGAGGAAGGTCCGCCGAAGAGGCGGATTTGACCTATCTTCAGAGGAAGTCCGGGCTAAGTTCGTGCCAGCAGCCGCGGTAAGACGAACCGGACAAACGTTATTCGGAATTATTGGGCTTAAAGGGTGCGTAGGCGGTGCAGTAAGTCGGGTGTGAAATCCCTCGGCTCAACCGAGGAACTGCGCCCGATACTGCTGTGCTGGAGGAAGACAGAGGCGAGCGGAACTGATGGTGGAGCGGTGAAATGCGTTGATATCATCAGGAACACCGGTGGCGAAAGCGGCTCGCTGGGTCTTTTCTGACGCTGAGGCACGAAAGCTAGGGTAGCGAACGGGATTAGATACCCGTGTAGTCC</w:t>
      </w:r>
    </w:p>
    <w:p w14:paraId="3AA024EC">
      <w:pPr>
        <w:rPr>
          <w:rFonts w:hint="eastAsia"/>
        </w:rPr>
      </w:pPr>
      <w:r>
        <w:rPr>
          <w:rFonts w:hint="eastAsia"/>
        </w:rPr>
        <w:t>&gt;OTU005427</w:t>
      </w:r>
    </w:p>
    <w:p w14:paraId="50061B58">
      <w:pPr>
        <w:rPr>
          <w:rFonts w:hint="eastAsia"/>
        </w:rPr>
      </w:pPr>
      <w:r>
        <w:rPr>
          <w:rFonts w:hint="eastAsia"/>
        </w:rPr>
        <w:t>CCTACGGGTGGCTGCAGTGGGGAATATTGCACAATGGCCGAAAGGTTGATGCAGCGACGCCGCGTGGGGGATGACGGCCTTCGGGTTGTAAACCTCTTTCAGCAGGGAAGAAGCGAAAGTGACGGTACCTGCAGAAGAAGCGCCGGCTAACTACGTGCCAGCAGCCGCGGTAATACGTAGGGCGCAAGCGTTGTCCGGAATTATTGGGCGTAAAGAGCTCGTAGGCGGCTTGTCACGTCTGCTGTGAAAACTCGGGGCTCAACTCCGAGCCTGCAGTGGATACGGGCTAGCTAGAGTGCGGTAGGGGAGACTGGAATTCCTGGTGTAGCGGTGAAATGCGCAGATATCAGGAGGAACACCGGTGGCGAAGGCGGGTCTCTGGACCGATACTGACGCTGAGGAGCGAAAGCGTGGGGAGCGAACAGGATTAGATACCCTAGTAGTCC</w:t>
      </w:r>
    </w:p>
    <w:p w14:paraId="0B9D7496">
      <w:pPr>
        <w:rPr>
          <w:rFonts w:hint="eastAsia"/>
        </w:rPr>
      </w:pPr>
      <w:r>
        <w:rPr>
          <w:rFonts w:hint="eastAsia"/>
        </w:rPr>
        <w:t>&gt;OTU005428</w:t>
      </w:r>
    </w:p>
    <w:p w14:paraId="4D08BD83">
      <w:pPr>
        <w:rPr>
          <w:rFonts w:hint="eastAsia"/>
        </w:rPr>
      </w:pPr>
      <w:r>
        <w:rPr>
          <w:rFonts w:hint="eastAsia"/>
        </w:rPr>
        <w:t>CCTACGGGCGGCTGCAGTGAGGAATATTGCACAATGGGGGCAACCCTGATGCAGCAACGCCGCGTGGAGGAAGAAGGCCCTTGGGTCGTAAACTCCTTTTCTATGGGACGAGAGAGGACGGTACCATAGGAATAAGTCACGGCTAACTACGTGCCAGCAGCCGCGGTAATACGTAGGTGGCGAGCGTTATCCGGAATTACTGGGCGTAAAGCGCGAGCAGGCGGTCTCTTAAGTTTGACGTAAAATCTCCTGGCTTAACTGGGAGGGGTCGTTGAAGACTGGGAGGCTTGAGGCGATGAGAGGGGTGTGGAATTCCCGGTGTAGTGGTGGAATGCGTAGATATCGGGAGGAACACCAGAGGCGAAAGCGGCACCCTGGCATTGGCCTGACGCTGAGATGCGAAAGCGTGGGGAGCGAACGGGATTAGATACCCCAGTAGTCC</w:t>
      </w:r>
    </w:p>
    <w:p w14:paraId="733A0F3C">
      <w:pPr>
        <w:rPr>
          <w:rFonts w:hint="eastAsia"/>
        </w:rPr>
      </w:pPr>
      <w:r>
        <w:rPr>
          <w:rFonts w:hint="eastAsia"/>
        </w:rPr>
        <w:t>&gt;OTU005429</w:t>
      </w:r>
    </w:p>
    <w:p w14:paraId="3D37BF80">
      <w:pPr>
        <w:rPr>
          <w:rFonts w:hint="eastAsia"/>
        </w:rPr>
      </w:pPr>
      <w:r>
        <w:rPr>
          <w:rFonts w:hint="eastAsia"/>
        </w:rPr>
        <w:t>CCTACGGGCGGCTGCAGTGGGGAATATTGGACAATGGGCGAAAGCCTGATCCAGCGACGCCGCGTGGGTGAAGAAGGCCTGCGGGTTGTAAAGCCCTTTCGGTGGGGAAGAAAAGCCTCGACCTAACACGTCGGGGTCTTGACGTAACCCAAGAAAGAAGCACCGGCTAACTCTGTGCCAGCAGCCGCGGTAATACAGAGGGGGCAAGCGTTGTCCGGATTGACTGGGCGTAAAGCGCACGTAGGTGGTTGGTTACGTGGTGTGTGAAAGCTCAGGGCTTAACCCTGATAGGCCATGCCAAACGAATCAACTCGAGGCTGAGCAGAGGCGGGTGGAATTGCCGGTGTAGCGGTGAAATGCGCAGATATCGGGAGGAACACCTATGGCGAAGGCAGCTCGCTGGGACGTTACTGACGCTGAGACGCGAAAGCGTGGGGAGCAAACAGGATTAGATACCCCTGTAGTCC</w:t>
      </w:r>
    </w:p>
    <w:p w14:paraId="51802A6C">
      <w:pPr>
        <w:rPr>
          <w:rFonts w:hint="eastAsia"/>
        </w:rPr>
      </w:pPr>
      <w:r>
        <w:rPr>
          <w:rFonts w:hint="eastAsia"/>
        </w:rPr>
        <w:t>&gt;OTU005430</w:t>
      </w:r>
    </w:p>
    <w:p w14:paraId="2BC0D652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CTTCGGGTCGTAAACTCCTTTCGATCGAGACGAACGGCCATCGGGATAACACCCTGATGGAGTGACGGTACCGAGAGAAGAAGCCCCGGCTAACTCCGTGCCAGCAGCCGCGGTAATACGGAGGGGGCTAGCGTTGTTCGGAATTACTGGGCGTAAAGCGCGCGTAGGCGGCTTTGTAAGTTAGAGGTGAAAGCCCGGAGCTCAACTCCGGAACTGCCTTTAAGACTGCATCGCTAGAATCGTGGAGAGGTGAGTGGAATTCCGAGTGTAGAGGTGAAATTCGTAGATATTCGGAAGAACACCAGTGGCGAAGGCGACTTACTGGACAACTGTTGACGCTGAGGTGCGAAAGCGTGGGGAGCAAACAGGATTAGATACCCCTGTAGTCC</w:t>
      </w:r>
    </w:p>
    <w:p w14:paraId="0A4D29C6">
      <w:pPr>
        <w:rPr>
          <w:rFonts w:hint="eastAsia"/>
        </w:rPr>
      </w:pPr>
      <w:r>
        <w:rPr>
          <w:rFonts w:hint="eastAsia"/>
        </w:rPr>
        <w:t>&gt;OTU005431</w:t>
      </w:r>
    </w:p>
    <w:p w14:paraId="64A1791C">
      <w:pPr>
        <w:rPr>
          <w:rFonts w:hint="eastAsia"/>
        </w:rPr>
      </w:pPr>
      <w:r>
        <w:rPr>
          <w:rFonts w:hint="eastAsia"/>
        </w:rPr>
        <w:t>CCTACGGGTGGCTGCAGTGGGGAATTTTGCGCAATGGGCGAAAGCCTGACGCAGCAACGCCGCGTGGAGGATGAAGGTCTTTGGATTGTAAACTCCTGTCAGCAGGGAAAAAGGGACTCGACCTCATACGTCGGGAACTTGATTGTACCTGCAGAGGAAGCCCCGGCTAACTCTGTGCCAGCAGCCGCGGTAATACGGGGGGAGCAAGCGTTGTTCGGATTTACTGGGCGTAAAGGGCGCGTAGGCGGCATGACAAGTCACTTGTGAAATCTTGAGGCTCAACCTCAAGCGGCCAAGTGATACTGTCGAGCTAGAGTGCAGAAGGGGCAACTGGAATTCCTGGTGTAGCGGTGAAATGCGCAGATATCAGGAGGAACACCAATGGCGAAGGCAGCTCTCTGGGACGGTACTGACGCTGAGACGCGAAAGCGTGGGGAGCGAACAGGATTAGATACCCGAGTAGTCC</w:t>
      </w:r>
    </w:p>
    <w:p w14:paraId="7C8AD26E">
      <w:pPr>
        <w:rPr>
          <w:rFonts w:hint="eastAsia"/>
        </w:rPr>
      </w:pPr>
      <w:r>
        <w:rPr>
          <w:rFonts w:hint="eastAsia"/>
        </w:rPr>
        <w:t>&gt;OTU005432</w:t>
      </w:r>
    </w:p>
    <w:p w14:paraId="279DAAD9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GTAAGTTAATACCTTGCTGTTTTGACGTTACCGACAGAATAAGCACCGGCTAACTCTGTGCCAGCAGCCGCGGTAATACAGAGGGTGCAAGCGTTAATCGGAATCACTGGGCGTAAAGCGTACGCAGGCGGACCGTTAAGTCGGGTGTGAAATCCCAGGGCTCAACCCTGGACGTGCATTCGATACTGGCGGTCTCGAGTACGGGAGAGGTGAGTGGAATTCCTGGTGTAGAGGTGAAATTCGTAGATATCAGGAGGAACACCGGTGGCGAAAGCGGCTCACTGGCCCGATACTGACGCTCATGTACGAAAGCGTGGGGAGCAAACAGGATTAGATACCCCGGTAGTCC</w:t>
      </w:r>
    </w:p>
    <w:p w14:paraId="0A0EB9F0">
      <w:pPr>
        <w:rPr>
          <w:rFonts w:hint="eastAsia"/>
        </w:rPr>
      </w:pPr>
      <w:r>
        <w:rPr>
          <w:rFonts w:hint="eastAsia"/>
        </w:rPr>
        <w:t>&gt;OTU005433</w:t>
      </w:r>
    </w:p>
    <w:p w14:paraId="496E7755">
      <w:pPr>
        <w:rPr>
          <w:rFonts w:hint="eastAsia"/>
        </w:rPr>
      </w:pPr>
      <w:r>
        <w:rPr>
          <w:rFonts w:hint="eastAsia"/>
        </w:rPr>
        <w:t>CCTACGGGAGGCAGCAGTGGGGAATATTGCGCAATGGGCGAAAGCCTGACGCAGCGACGCCGCGTGCGGGATGAAGGTCTTCGGATTGTAAACCGCTGTCGGGAGGGACGAAGCTCTGACGGTACCTCCAAAGGAAGCACCGGCTAACTCTGTGCCAGCAGCCGCGGTAATACAGAGGGTGCGAGCGTTGTCCGGAATCACTGGGCGTAAAGGGCGCGTAGGCGGCTGGGTAAGTAAGGGGTGAAATCTCACGGCTCAACCGTGGGGCTGCCTCTTCGACTGCCCGGCTCGAGCATGACAGAGGTCGGTGGAATTCCCGGTGTAGCGGTGGAATGCGTAGAGATCGGGAAGAATATCGGTGGCGAAGGCGGCCGACTGGGTCATTGCTGACGCTGAGGCGCGACAGCGTGGGGAGCAAACAGGATTAGATACCCTAGTAGTCC</w:t>
      </w:r>
    </w:p>
    <w:p w14:paraId="03C2C7AA">
      <w:pPr>
        <w:rPr>
          <w:rFonts w:hint="eastAsia"/>
        </w:rPr>
      </w:pPr>
      <w:r>
        <w:rPr>
          <w:rFonts w:hint="eastAsia"/>
        </w:rPr>
        <w:t>&gt;OTU005434</w:t>
      </w:r>
    </w:p>
    <w:p w14:paraId="63E2B4ED">
      <w:pPr>
        <w:rPr>
          <w:rFonts w:hint="eastAsia"/>
        </w:rPr>
      </w:pPr>
      <w:r>
        <w:rPr>
          <w:rFonts w:hint="eastAsia"/>
        </w:rPr>
        <w:t>CCTACGGGTGGCAGCAGTGGGGAATATTGCACAATGGGCGCAAGCCTGATGCAGCGACGCCGCGTGAGGGAAGAAGGCCTTCGGGTTGTAAACCTCTTTCAGGAGGGACGAAGGTTCAGGGGCGAATAGCCGCCTGGACTGACGGTACCTCCAGAAGAAGCCCCGGCCAACTACGTGCCAGCAGCCGCGGTAATACGTAGGGGGCGAGCGTTGTCCGGAATTATTGGGCGTAAAGAGCGTGTAGGCGGTTCGGTAAGTCTGCCGTGAAAACCCAGGGCTCAACCCTGGGCGTGCGGTGGATACTGCCGGGCTAGAGGGTGGTAGAGGCGAGTGGAATGCCGAGTGTAGAGGTGAAATTCGTAGATATTCGGCGGAACACCAGTGGCGAAGGCGACTCACTGGCCCGATACTGACGCTGAGGCGCGAAAGCGTGGGGAGCAAACAGGATTAGATACCCCTGTAGTCC</w:t>
      </w:r>
    </w:p>
    <w:p w14:paraId="2D051765">
      <w:pPr>
        <w:rPr>
          <w:rFonts w:hint="eastAsia"/>
        </w:rPr>
      </w:pPr>
      <w:r>
        <w:rPr>
          <w:rFonts w:hint="eastAsia"/>
        </w:rPr>
        <w:t>&gt;OTU005435</w:t>
      </w:r>
    </w:p>
    <w:p w14:paraId="66A74817">
      <w:pPr>
        <w:rPr>
          <w:rFonts w:hint="eastAsia"/>
        </w:rPr>
      </w:pPr>
      <w:r>
        <w:rPr>
          <w:rFonts w:hint="eastAsia"/>
        </w:rPr>
        <w:t>CCTACGGGAGGCTGCAGTGGGGAATCTTGCGCAATGGGCGAAAGCCTGACGCAGCAACGCCGCGTGAAGGATGAAGGTTTTCGGATTGTAAACCTCTGTCCTTGGGGACGAAGGAAGTGACGGTACCCAAGGAGGAAGCTCCGGCTAACTACGTGCCAGCAGCCGCGGTAATACAGAGGGTGCGAGCGTTGTCCGGAATCACTGGGCGTAAAGGGCGCGTAGGCGGTGACTTAAGCGTGTGGTGAAAGCTCGGGGCTCAACCCCGAGTCGGCCGTGCGAACTGGGTCACTGGAGCATGTCAGAGGCAGGTGGAATTCCGGGTGTAGTGGTGAAATGCGTAGAGATCCGGAGGAACACCAGCGGCGAAGGCGGCACTCTAGGCCGCACCTGACGCTGAGACGCGACAGCACGGGGAGCGAACGGGATTAGATACCCGTGTAGTCC</w:t>
      </w:r>
    </w:p>
    <w:p w14:paraId="3EB3E75F">
      <w:pPr>
        <w:rPr>
          <w:rFonts w:hint="eastAsia"/>
        </w:rPr>
      </w:pPr>
      <w:r>
        <w:rPr>
          <w:rFonts w:hint="eastAsia"/>
        </w:rPr>
        <w:t>&gt;OTU005436</w:t>
      </w:r>
    </w:p>
    <w:p w14:paraId="292D6094">
      <w:pPr>
        <w:rPr>
          <w:rFonts w:hint="eastAsia"/>
        </w:rPr>
      </w:pPr>
      <w:r>
        <w:rPr>
          <w:rFonts w:hint="eastAsia"/>
        </w:rPr>
        <w:t>CCTACGGGCGGCTGCAGTAACGAATCTTCCGCAATGCACGAAAGTGTGACGGAGCGACGCCGCGTGTGGGACGAAGTTCTTCGGAATGTAAACCACTGTCAGGGGTTAGAAAGTTCTGATCAACCCCAGAGGAAGGCACGGCTAACTCTGTGCCAGCAGCCGCGGTAAGACAGAGGTGCCAAGCGTTAGGCGGAATCACTGGGCTTAAAGCGTGCGTAGGCGGATTTGCAGGCGTCTTGTGAAATCCCACGGCTCAACCGTGGAATGGCTTGGTGAACCGCGCGTCTTGAGTCAGGTAGGGGCCGCCGGAACGATAGGTGGAGCGGTGAAATGCGTTGATATCCTAAGGAACACCGGTGGCGAAAGCGGCTCACTGGATCTTTTCTGACGCTGAGGCACGAAAGCTAGGGTAGCGAACGGGATTAGATACCCGGGTAGTCC</w:t>
      </w:r>
    </w:p>
    <w:p w14:paraId="2E18EA72">
      <w:pPr>
        <w:rPr>
          <w:rFonts w:hint="eastAsia"/>
        </w:rPr>
      </w:pPr>
      <w:r>
        <w:rPr>
          <w:rFonts w:hint="eastAsia"/>
        </w:rPr>
        <w:t>&gt;OTU005437</w:t>
      </w:r>
    </w:p>
    <w:p w14:paraId="5A3B2C99">
      <w:pPr>
        <w:rPr>
          <w:rFonts w:hint="eastAsia"/>
        </w:rPr>
      </w:pPr>
      <w:r>
        <w:rPr>
          <w:rFonts w:hint="eastAsia"/>
        </w:rPr>
        <w:t>CCTACGGGTGGCTGCAGTCGAGAATCTTCCGCAATGGGCGCAAGCCTGACGGAGCGACGCCGCGTGTGGGATGAAGGCCTTCGGGTTGTAAACCACTGTCGTAGGGGAGGAAGGACCGGTGAAGAGCCGGTTTTGACCTATCCTAGGAGGAAGGGTGGGCTAAGTTCGTGCCAGCAGCCGCGGTAAGACGAACCACCCAAACGTTATTCGGAATTACTGGGCTTAAAGGGTGCGTAGGCGGCGTGGAAAGTTGGGTGTGAAATCCCTCGGCTCAACCGAGGAACTGCGCTCAAAACTACCATGCTCGAGGAAGACAGAGGTAAGCGGAACTTCGGGTGGAGCGGTGAAATGCGTTGATATCCGAAGGAACACCGGTGGCGAAAGCGGCTTACTGGGTCTGACCTGACGCTGAGACGCGACAGCATGGGGAGCGAACGGGATTAGATACCCCGGTAGTCC</w:t>
      </w:r>
    </w:p>
    <w:p w14:paraId="1FB2600C">
      <w:pPr>
        <w:rPr>
          <w:rFonts w:hint="eastAsia"/>
        </w:rPr>
      </w:pPr>
      <w:r>
        <w:rPr>
          <w:rFonts w:hint="eastAsia"/>
        </w:rPr>
        <w:t>&gt;OTU005438</w:t>
      </w:r>
    </w:p>
    <w:p w14:paraId="462A31C6">
      <w:pPr>
        <w:rPr>
          <w:rFonts w:hint="eastAsia"/>
        </w:rPr>
      </w:pPr>
      <w:r>
        <w:rPr>
          <w:rFonts w:hint="eastAsia"/>
        </w:rPr>
        <w:t>CCTACGGGCGGCTGCAGTCGGGAATCTTGCGCAATGGGCGAAAGCCTGACGCAGCAACACCGTGTGGGCGACGAAGGCCTTCGGGTCGTAAAGCCCTGTTGTTGGGGACGAAGGGCGAAGGGTTAATAGCCCCTAGCTTGACGGTACCCTTCGAGGAAGCCCCGGCTAACTACGTGCCAGCAGCCGCGGTAATACAGAGGGTGCGAGCGTTAATCGGAATTACTGGGCGTAAAGGGCGCGTAGGCGGTGAGGAGGGTGCGATGTGAAAGCCCCGGGCTTAACCTGGGAAGTGCATCGTAAACTAACTAGCTGGAGTAGATGAGAGGGTGGCGGAATTTCCGGTGTAGCGGTGAAATGCGTAGAGATCGGAAGGAACGTCGATGGCGAAGGCAGCCACCTGGCATCATACTGACGCTGAGGCGCGAAAGCGTGGGTAGCGAACAGGATTAGATACCCCAGTAGTCC</w:t>
      </w:r>
    </w:p>
    <w:p w14:paraId="4660721D">
      <w:pPr>
        <w:rPr>
          <w:rFonts w:hint="eastAsia"/>
        </w:rPr>
      </w:pPr>
      <w:r>
        <w:rPr>
          <w:rFonts w:hint="eastAsia"/>
        </w:rPr>
        <w:t>&gt;OTU005439</w:t>
      </w:r>
    </w:p>
    <w:p w14:paraId="7D424496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TGTAAACTGCTTTTGCCAGGGGATAAAAAAGGCGTGCGCGCTTAATTGAAGGTACCTGGTGAATAAGCCACGGCTAACTACGTGCCAGCAGCCGCGGTAATACGTAGGGTGCGAGCGTTGTTCGGAATTACTGGGCGTAAAGCGCGCGTAGGCGGCGATACAAGTCAGGGGTGAAATCCCGGGGCTCAACCCTGGAATTGCCTTTGAAACTGTATTGCTAGAATATCGGAGGGGAGTGCGGAATTGCTAATGTAGCGGTGAAATGCGTAGATATTAGCAGGAACACCGGTGGCGAAGGCGGCACTCTGGACGATTATTGACGCTGAGGCGCGAAAGCGTGGGGATCAAACAGGATTAGATACCCCTGTAGTCC</w:t>
      </w:r>
    </w:p>
    <w:p w14:paraId="0967A5E0">
      <w:pPr>
        <w:rPr>
          <w:rFonts w:hint="eastAsia"/>
        </w:rPr>
      </w:pPr>
      <w:r>
        <w:rPr>
          <w:rFonts w:hint="eastAsia"/>
        </w:rPr>
        <w:t>&gt;OTU005440</w:t>
      </w:r>
    </w:p>
    <w:p w14:paraId="2EFC3463">
      <w:pPr>
        <w:rPr>
          <w:rFonts w:hint="eastAsia"/>
        </w:rPr>
      </w:pPr>
      <w:r>
        <w:rPr>
          <w:rFonts w:hint="eastAsia"/>
        </w:rPr>
        <w:t>CCTACGGGTGGCTGCAGTGGGGAATCTTGCACAATGGGCGAAAGCCTGATGCAGCGACGCCGCGTGGGGGATGAAGCATTTCGGTGTGTAAACCCCTTTCGATCCGGACGAAACCCCGCAAGGGATTGACGGTACGGATATAAGAAGCCCCGGCTAACTACGTGCCAGCAGCCGCGGTAAGACGTAGGGGGCCAGCGTTGTTCGGAATTACTGGGTGTAAAGGGTTCGTAGGCGGTGTAGCAAGTCGGGAGTGAAATCTTTGGGCTTAACCCAGAGGCTGCTTCCGAAACTGCTGTGCTTGAGTGTGGGAGAGGCGCGTGGAATTGCAGGTGTAGCGGTGAAATGCGTAGATATCTGCAGGAACACCCGTGGCGAAAGCGGCGCGCTGGACCACTACTGACGCTGAGGAACGAAAGCTAGGGGAGCAAACAGGATTAGATACCCCTGTAGTCC</w:t>
      </w:r>
    </w:p>
    <w:p w14:paraId="6936FE21">
      <w:pPr>
        <w:rPr>
          <w:rFonts w:hint="eastAsia"/>
        </w:rPr>
      </w:pPr>
      <w:r>
        <w:rPr>
          <w:rFonts w:hint="eastAsia"/>
        </w:rPr>
        <w:t>&gt;OTU005441</w:t>
      </w:r>
    </w:p>
    <w:p w14:paraId="00B159F6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CCCCTGTTGCCCGGGACGAACCCCTGGTTTCGACCAGGTTGACGGTACCGGGTGAGGAAGCCCCGGCTAACTACGTGCCAGCAGCCGCGGTAATACGTAGGGGGCAAGCGTTGTCCGGAATCATTGGGCGTAAAGCGCGTGTAGGCGGCCTTGTAAGTCCGTTCTGAAAGCCCGGGGCTCAACCCCGGGAGGCGGATGGATACTGCAAGGCTCGAGTCCGGAAGAGGCGAGTGGAATTCCCGGTGTAGCGGTGAAATGCGCAGATATCGGGAGGAACACCAATGGCGAAGGCAGCTCGCTGGGACGGTACTGACGCTGAGACGCGAAAGCGTGGGGAGCAAACAGGATTAGATACCCCGGTAGTCC</w:t>
      </w:r>
    </w:p>
    <w:p w14:paraId="331409DB">
      <w:pPr>
        <w:rPr>
          <w:rFonts w:hint="eastAsia"/>
        </w:rPr>
      </w:pPr>
      <w:r>
        <w:rPr>
          <w:rFonts w:hint="eastAsia"/>
        </w:rPr>
        <w:t>&gt;OTU005442</w:t>
      </w:r>
    </w:p>
    <w:p w14:paraId="61D5ABAD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TAGGGAAGAAGCGAAAGTGACGGTACCTGCAGAAGAAGCGCCGGCTAACTACGTGCCAGCAGCCGCGGTAATACGGAGGGTGCGAGCGTTGTCCGGAATCATTGGGCGTAAAGGGCGCGTAGGTGGGCAGGTAAGTCCGTGGTGAAATCTCCGAGCTTAACTCGGAAACTGCCGTTGATACTATCATTCTTGAATATTGTGGAGGTAAGCGGAATATGTCATGTAGCGGTGAAATGCTTAGATATGACATAGAACACCGATAGCGAAGGCAGCTTGCTACACAATTATTGACACTGAGGCTCGAAAGCGTGGGGATCAAACAGGATTAGATACCCGGGTAGTCC</w:t>
      </w:r>
    </w:p>
    <w:p w14:paraId="6E1159F6">
      <w:pPr>
        <w:rPr>
          <w:rFonts w:hint="eastAsia"/>
        </w:rPr>
      </w:pPr>
      <w:r>
        <w:rPr>
          <w:rFonts w:hint="eastAsia"/>
        </w:rPr>
        <w:t>&gt;OTU005443</w:t>
      </w:r>
    </w:p>
    <w:p w14:paraId="052171AD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CGCTGACGAAGCCTTCGGGTGACGGTAGGCGCAGAAGAAGCACCGGCTAACTACGTGCCAGCAGCCGCGGTAATACGTAGGGTCCAAGCGTTATCCGGAATTACTGGGCGTAAAGAGTTGCGTAGGTGGCATGGTAAGCAGACAGTGAAATGACGAGGCTCAACCTCGTGTCCATTGTTTGAACTGCCAAGCTAGAGAATGTGAGAGGTCACTGGAATTCCCTGTGTAGGAGTGAAATCCGTAGATATAGGGAGGAACACCGATGGCGTAGGCAGGTGACTGGCACATTTCTGACACTAAGGCACGAAAGCGTGGGGAGCAAACGGGATTAGATACCCGTGTAGTCC</w:t>
      </w:r>
    </w:p>
    <w:p w14:paraId="526DFDF7">
      <w:pPr>
        <w:rPr>
          <w:rFonts w:hint="eastAsia"/>
        </w:rPr>
      </w:pPr>
      <w:r>
        <w:rPr>
          <w:rFonts w:hint="eastAsia"/>
        </w:rPr>
        <w:t>&gt;OTU005444</w:t>
      </w:r>
    </w:p>
    <w:p w14:paraId="020853C2">
      <w:pPr>
        <w:rPr>
          <w:rFonts w:hint="eastAsia"/>
        </w:rPr>
      </w:pPr>
      <w:r>
        <w:rPr>
          <w:rFonts w:hint="eastAsia"/>
        </w:rPr>
        <w:t>CCTACGGGTGGCAGCAGTGGGGAATTGTTCGCAATGGGCGCAAGCCTGACGACGCAACGCCGCGTGGAGGACGAAGATCTTCGGGTCGTAAACTCCTGTCGAGCGGGACGAATGTTCCGCGAGCTAATATCTCGCGGAAGTGACGGTACCGCTAAAGGAAGCCCCGGCTAACTCCGTGCCAGCAGCCGCGGTAATACGGGGGGGGCAAGCGTTGTTCGGAATTACTGGGCGTAAAGGGCTCGTAGGCGGCCAACTAAGTCGGATGTGAAATCCCCAGGCTCAACTTGGGAACTGCATCCGATACTGGATGGCTTGAATTCGGGAGAGGGATGCAGAATTCCAGGTGTAGCGGTGAAATGCGTAGATATCTGGAGGAACACCGGTGGCGAAGGCGGCCGCCTGGACAGTTACTGACGCTGAGACGCGAAAGCGTGGGGAGCAAACAGGATTAGATACCCTGGTAGTCC</w:t>
      </w:r>
    </w:p>
    <w:p w14:paraId="4C80E435">
      <w:pPr>
        <w:rPr>
          <w:rFonts w:hint="eastAsia"/>
        </w:rPr>
      </w:pPr>
      <w:r>
        <w:rPr>
          <w:rFonts w:hint="eastAsia"/>
        </w:rPr>
        <w:t>&gt;OTU005445</w:t>
      </w:r>
    </w:p>
    <w:p w14:paraId="4EEA264F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TCTTCGGATCGTAAAACTCTGTTGTTAGGGAAGAACAAGTGCTAGTTGAATAAGCTGGCACCTTGACGGTACCTAACCAGAAAGCCACGGCTAACTACGTGCCAGCAGCCGCGGTAATACAGAGGGTGCAAGCGTTACTCGGAATTACTGGGCGTAAAGCGTGCGTAGGTGGTTGTTTAAGTCTGTCGTGAAAGCCCTGGGCTCAACCTGGGAACTGCATCCAAAACTGGCAAGCTAGAGTACGGTAGAGGGTGGTGGAATTTCCTGTGTAGCGGTGAAATGCGCAGATATCGGAAGGAACACCAGTGGCGAAGGCGGCACTCTGGGCCAGTACTGACACTGAGGAGCGAAAGCGTGGGTAGCGAACAGGATTAGATACCCGAGTAGTCC</w:t>
      </w:r>
    </w:p>
    <w:p w14:paraId="2E79187C">
      <w:pPr>
        <w:rPr>
          <w:rFonts w:hint="eastAsia"/>
        </w:rPr>
      </w:pPr>
      <w:r>
        <w:rPr>
          <w:rFonts w:hint="eastAsia"/>
        </w:rPr>
        <w:t>&gt;OTU005446</w:t>
      </w:r>
    </w:p>
    <w:p w14:paraId="1BA20F5E">
      <w:pPr>
        <w:rPr>
          <w:rFonts w:hint="eastAsia"/>
        </w:rPr>
      </w:pPr>
      <w:r>
        <w:rPr>
          <w:rFonts w:hint="eastAsia"/>
        </w:rPr>
        <w:t>CCTACGGGTGGCAGCAGTCGAGAGGCTTCGGCAATGGGGGAAACCCTGACCGAGCGACGCCGCGTGGGCGATGAAGGCCGTAAGGTTGTAAAGCCCTGTCAGGAGGGAAGAAACGCTGGTGGGTAAACAATCCATCAGTTTGACGGTACCTCCAGAGGAAGCTCCGGCTAACTCCGTGCCAGCAGCCGCGGTAATACGGGGGGAGCAAACGTTGTTCGGAATTACTGGGCGTAAAGCGTGCGTAGACGGTTATTTAAGTCGGGTGTGAAAGCCCCGGGCTCAACCTGGGAATTGCATTCGAGACTGAATAGCTAGGGTACGGTAGAGGGAAGTGGAATTTCCGGTGTAGCGGTGAAATGCGTAGATATCGGAAGGAACATCAGTGGCGAAAGCGACTTCCTGGACCAGTACCGACGTTCAGGCACGAAAGCGTGGGGAGCAAACAGGATTAGATACCCTGGTAGTCC</w:t>
      </w:r>
    </w:p>
    <w:p w14:paraId="193896D7">
      <w:pPr>
        <w:rPr>
          <w:rFonts w:hint="eastAsia"/>
        </w:rPr>
      </w:pPr>
      <w:r>
        <w:rPr>
          <w:rFonts w:hint="eastAsia"/>
        </w:rPr>
        <w:t>&gt;OTU005447</w:t>
      </w:r>
    </w:p>
    <w:p w14:paraId="0648E7F0">
      <w:pPr>
        <w:rPr>
          <w:rFonts w:hint="eastAsia"/>
        </w:rPr>
      </w:pPr>
      <w:r>
        <w:rPr>
          <w:rFonts w:hint="eastAsia"/>
        </w:rPr>
        <w:t>CCTACGGGGGGCAGCAGTCGGGAATTTTGGGCAATGGGCGCAAGCCTGACCCAGCAACGCCGCGTGAAGGATGAAATCCCTCGGGATGTAAACTTCGCAAGAACGGGAAGAATAAGTGCAGGCTAATATTCTGCACGATGACGGTACCGTTTGTAAGCTCCGGCTAACTTCGTGCCAGCAGCCGCGGTAATACGAGGGGAGCAAGCGTTGTTCGGATTTACTGGGCGTAAAGGGCGCGTAGGCGGCCACTGCAAGTCACTTGTGAAATCTCGGGGCTTAACTCCGAGCGGTCAAGTGATACTGTGCGACTAGAGTGCAGAAGGGGCAACTGGAATTCTCGGTGTAGCGGTGAAATGCGTAGATATCGAGAGGAACACCTGCGGCGAAGGCGGGTTGCTGGGCTGACACTGACGCTGAGGCGCGAAAGCCAGGGGAGCGAACGGGATTAGATACCCGAGTAGTCC</w:t>
      </w:r>
    </w:p>
    <w:p w14:paraId="4696B4FC">
      <w:pPr>
        <w:rPr>
          <w:rFonts w:hint="eastAsia"/>
        </w:rPr>
      </w:pPr>
      <w:r>
        <w:rPr>
          <w:rFonts w:hint="eastAsia"/>
        </w:rPr>
        <w:t>&gt;OTU005448</w:t>
      </w:r>
    </w:p>
    <w:p w14:paraId="33012996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CTTCGGGTCGTAAACTCCTGTCGAGCGGGACGAACACCTGCCGGCCTAATACGCTGGCAGGCTGACGGTACCGCTAAAGGAAGCCCCGGCTAACTCCGTGCCAGCAGCCGCGGTAATACGGGGGGGGCAAGCGTTGCTCGGAATTACTGGGCGTAAAGCGCGCGCAGGCGGCCGTGCAAGTCGGATGTGAAAACACGAGGCTCAACCTCGTGCCTGCATTCGATACTGCTCGGCTCGAGGCAGGTAGGGGAGATCGGAATTCCCGGTGTAGCGGTGAAATGCGCAGATATCGGGAGGAACACCGGTGGCGAAGGCGGATCTCTGGGCCTGTCCTGACGCTCAGGCGCGAAAGCTGGGGGAGCGAACAGGATTAGATACCCGTGTAGTCC</w:t>
      </w:r>
    </w:p>
    <w:p w14:paraId="6FEC7E6E">
      <w:pPr>
        <w:rPr>
          <w:rFonts w:hint="eastAsia"/>
        </w:rPr>
      </w:pPr>
      <w:r>
        <w:rPr>
          <w:rFonts w:hint="eastAsia"/>
        </w:rPr>
        <w:t>&gt;OTU005449</w:t>
      </w:r>
    </w:p>
    <w:p w14:paraId="2EF543F3">
      <w:pPr>
        <w:rPr>
          <w:rFonts w:hint="eastAsia"/>
        </w:rPr>
      </w:pPr>
      <w:r>
        <w:rPr>
          <w:rFonts w:hint="eastAsia"/>
        </w:rPr>
        <w:t>CCTACGGGTGGCTGCAACTGGGAATCTTGCGCAATGGACGAAAGTCTGACGCAGCGACGCCGCGTGTGGGAAGAAGGCCTTCGGGTCGTAAACCACTGTGGTAGGGGAATAACAAATGAAGGTACCCTACTAGAAAGCACCTGCTAACCACGTGCCAGAAGCCTCGGTAATACGTGGGGTGCAAGCGTTATCCGGATTTACTGGGCGTAAAGCGTTCTGTAGGCGGTTTTGTAAGTATATGGTTAAAGGCTGCGGCTCAACCGTAGACATGCTGTATAAACTACAAGACTAGATGGTTGTCGGGAGTATCGGAATTCTCGGTGGAGGGGTGAAATCCGTTGATATCGAGAGGAACACCAAAGGCGAAGGCAGATACTTAGGCAATTTATGACGCTGATAGACGACAGCTAGGGGAGCGAAAGGGATTAGATACCCCTGTAGTCC</w:t>
      </w:r>
    </w:p>
    <w:p w14:paraId="09A5743D">
      <w:pPr>
        <w:rPr>
          <w:rFonts w:hint="eastAsia"/>
        </w:rPr>
      </w:pPr>
      <w:r>
        <w:rPr>
          <w:rFonts w:hint="eastAsia"/>
        </w:rPr>
        <w:t>&gt;OTU005450</w:t>
      </w:r>
    </w:p>
    <w:p w14:paraId="107A0FA3">
      <w:pPr>
        <w:rPr>
          <w:rFonts w:hint="eastAsia"/>
        </w:rPr>
      </w:pPr>
      <w:r>
        <w:rPr>
          <w:rFonts w:hint="eastAsia"/>
        </w:rPr>
        <w:t>CCTACGGGGGGCTGCAGTGAGGAATTTTGCGCAATGGGGGAAACCCTGAAGGAGCGACGCCGCGTGGAGGATGAAGGTCTTCGGATTGTAAACTCCTGTCATTTGGGAACAATGTGCACTGATTAACTGTCGGTGTATTGATAGTACCAGAAGAGGAAGGGACGGCTAACTCTGTGCCAGCAGCCGCGGTAATACGTAGGTGACAAATGTTATCCGGAATCACTGGGCGTAAAGGGTCTGTAGGCGGTTACTTAGGTCTGATGTGACACCTCGCGGCTTAACTGCGAGTATGCATTGGAAACCGGGTGACTGGAATCACGTTGAGGTCGGTGGAATTCCCGGTGTAGTGGTGGAATGCGTAGAGATCGGGAGGAACCTCGAAAGCGAAGGCAACCGGCTAAACGATGATTGACGCTGAGGGACGAGAGCGTGGGTAGCAAACAGGATTAGATACCCCGGTAGTCC</w:t>
      </w:r>
    </w:p>
    <w:p w14:paraId="5FD085E5">
      <w:pPr>
        <w:rPr>
          <w:rFonts w:hint="eastAsia"/>
        </w:rPr>
      </w:pPr>
      <w:r>
        <w:rPr>
          <w:rFonts w:hint="eastAsia"/>
        </w:rPr>
        <w:t>&gt;OTU005451</w:t>
      </w:r>
    </w:p>
    <w:p w14:paraId="7E1A1289">
      <w:pPr>
        <w:rPr>
          <w:rFonts w:hint="eastAsia"/>
        </w:rPr>
      </w:pPr>
      <w:r>
        <w:rPr>
          <w:rFonts w:hint="eastAsia"/>
        </w:rPr>
        <w:t>CCTACGGGTGGCTGCAGTGGGGAATTTTGGACAATGGGCGCAAGCCTGATCCAGCCATGCCGCGTGGGTGAAGAAGGCCTTCGGGTTGTAAAGCCCTTTCGGCTGGGACGAAAAGGCCCGTGCTAACACCACGGGTCCATGACGGTACCAGCAGAAGAAGCACCGGCTAACTACGTGCCAGCAGCCGCGGTAATACGTAGGGTGCAGGCGTTGTCCGGATTTATTGGGCGTAAAAGGCTTGTAGGTGGCCACGTCAAGTCGGATGTGAAAGTCAAGGGCTCAACCCTGGGATGCCGGTTGATACTGCTGGGCTAGAGTGCGGAAGAGGCGAGTGGAATTCCTGGTGTAGCGGTGAAATGCGCAGATATCAGGAGGAACACCAATTGCGAAGGCAGCTCGCTGGGACGTTACTGACGCTGAGACGCGAAAGCGTGGGGAGCAAACAGGATTAGATACCCTAGTAGTCC</w:t>
      </w:r>
    </w:p>
    <w:p w14:paraId="2AF6FAF7">
      <w:pPr>
        <w:rPr>
          <w:rFonts w:hint="eastAsia"/>
        </w:rPr>
      </w:pPr>
      <w:r>
        <w:rPr>
          <w:rFonts w:hint="eastAsia"/>
        </w:rPr>
        <w:t>&gt;OTU005452</w:t>
      </w:r>
    </w:p>
    <w:p w14:paraId="7001CC81">
      <w:pPr>
        <w:rPr>
          <w:rFonts w:hint="eastAsia"/>
        </w:rPr>
      </w:pPr>
      <w:r>
        <w:rPr>
          <w:rFonts w:hint="eastAsia"/>
        </w:rPr>
        <w:t>CCTACGGGGGGCAGCAGTAGGGAATCTTCCGCAATGGGCGAAAGCCTGACGGAGCAACGCCGCGTGAGTGAAGAAGGTTTTCGGATCGTAAAGCTCTGTTGCCAGGGAAGAACGCTTGGGAGAGTAACTGCTCCCAAGGTGACGGTACCTGAGAAGAAAGCCCCGGCTAACTACGTGCCAGCAGCCGCGGTAATACGTAGGGGCCGAGCGTTGTCCGGAATTACTGGGCGTAAAGCGCGCGCAGGCGGCTCGTCAAGCCTGACGTGAAAGCCCCCGGCTCAACCGGGGAGGGTCGTCGGGGACTGGCGAGCTTGAGTGCCGGAGAGGGTGGCGGAATTCCCCAAGTAGAGGTGAAATTCGTAGATATGGGGAGGAACACCGGTGGCGAAGGCGGCCACCTGGACGGTAACTGACGCTGAGACGCGAAAGCGTGGGGAGCAAACAGGATTAGATACCCTAGTAGTCC</w:t>
      </w:r>
    </w:p>
    <w:p w14:paraId="4B2B111E">
      <w:pPr>
        <w:rPr>
          <w:rFonts w:hint="eastAsia"/>
        </w:rPr>
      </w:pPr>
      <w:r>
        <w:rPr>
          <w:rFonts w:hint="eastAsia"/>
        </w:rPr>
        <w:t>&gt;OTU005453</w:t>
      </w:r>
    </w:p>
    <w:p w14:paraId="0CC57F99">
      <w:pPr>
        <w:rPr>
          <w:rFonts w:hint="eastAsia"/>
        </w:rPr>
      </w:pPr>
      <w:r>
        <w:rPr>
          <w:rFonts w:hint="eastAsia"/>
        </w:rPr>
        <w:t>CCTACGGGAGGCTGCAGTGGGGAATATTGGACAATGGGGGAAACCCTGATCCAGCGATGCCGCGTGGGTGAAGAAGGCCTGCGGGTTGTAAAGCCCTTTCAGTGGGGAAGAAAAACGGGGTGTGAACAGCGCTTCGTCTTGACGTTACCCACAGAAGAAGCACCGGCTAACTCCGTGCCAGCAGCCGCGGTAATACGGAGGGTGCGAGCGTTAATCGGAATTACTGGGCTTAAAGGGTGCGTAGGCGGCCGTTTAAGTAGGGTGTGAAATGCCTCGGCTCAACCGAGGAATTGCGCTCTAAACTGGACGGCTTGAGTGAGATAGGGGTGTGCGGAACTTCCAGTGGAGCGGTGAAATGTGTTGATATTGGAAGGAACGCCGGTGGCGAAAGCGGCACACTGGGTCTTAACTGACGCTGAGGCACGAAAGCCAGGGTAGCGAACGGGATTAGATACCCGTGTAGTCC</w:t>
      </w:r>
    </w:p>
    <w:p w14:paraId="04DFA785">
      <w:pPr>
        <w:rPr>
          <w:rFonts w:hint="eastAsia"/>
        </w:rPr>
      </w:pPr>
      <w:r>
        <w:rPr>
          <w:rFonts w:hint="eastAsia"/>
        </w:rPr>
        <w:t>&gt;OTU005454</w:t>
      </w:r>
    </w:p>
    <w:p w14:paraId="0AA03FDA">
      <w:pPr>
        <w:rPr>
          <w:rFonts w:hint="eastAsia"/>
        </w:rPr>
      </w:pPr>
      <w:r>
        <w:rPr>
          <w:rFonts w:hint="eastAsia"/>
        </w:rPr>
        <w:t>CCTACGGGGGGCAGCAGTGGGGAATTGTTCGCAATGGGCGCAAGCCTGATCCAGCCATGCCGCGTGCAGGATGAAGGCCTTCGGGTTGTAAACTGCTTTTGTACGGAACGAAAAGACTCTGGTTAATACCTGGGGTCCATGACGGTACCGTAAGAATAAGCACCGGCTAACTTCGTGCCAGCAGCCGCGGTAATACGAAGGATCCAAGCGTTGTCCGGATTTACTGGGTTTAAAGGGTGCGTAGGCGGATGATTAAGTCAGTGGTGAAAGCCTGCAGCTTAACTGTAGAATTGCCATTGAAACTGATCGTCTCGAATGTGGTTGAGGTGGTTGGAATGTTGCATGTAGCGGTGAAATGCTTAGATATGCAACAGAACACCGATTGCGAAGGCAGATCACTAAACCATTATTGACGCTGAGGCACGAAAGCGTGGGGATCAAACAGGATTAGATACCCCAGTAGTCC</w:t>
      </w:r>
    </w:p>
    <w:p w14:paraId="6FA46BCB">
      <w:pPr>
        <w:rPr>
          <w:rFonts w:hint="eastAsia"/>
        </w:rPr>
      </w:pPr>
      <w:r>
        <w:rPr>
          <w:rFonts w:hint="eastAsia"/>
        </w:rPr>
        <w:t>&gt;OTU005455</w:t>
      </w:r>
    </w:p>
    <w:p w14:paraId="691C6800">
      <w:pPr>
        <w:rPr>
          <w:rFonts w:hint="eastAsia"/>
        </w:rPr>
      </w:pPr>
      <w:r>
        <w:rPr>
          <w:rFonts w:hint="eastAsia"/>
        </w:rPr>
        <w:t>CCTACGGGTGGCAGCAGTGGGGAATATTGGACAATGGGCGAAAGCCTGATCCAGCAACGCCGCGTGAGGGATGACGGCCTTCGGGTTGTAAACCTCTTTCGCCCATGACGAAGCGTGAGTGACGGTAGTGGGAGAAGAAGCACCGGCCAACTACGTGCCAGCAGCCGCGGTAATACGTAGGGTGCGAGCGTTGTCCGGAATTATTGGGCGTAAAGGGCTCGTAGGCGGTTCGTCGCGTCGGGAGTGAAATCTCAGGGCTTAACCCTGAGTCTGCTTTCGATACGGGCGGACTAGAGGTAGGTAGGGGAGAACGGAATTCCTGGTGTAGCGGTGGAATGCGCAGATATCAGGAGGAACACCGATGGCGAAGGCAGTTCTCTGGGCCTTACCTGACGCTGAGGAGCGAAAGCGTGGGGAGCGAACAGGATTAGATACCCCAGTAGTCC</w:t>
      </w:r>
    </w:p>
    <w:p w14:paraId="49B22669">
      <w:pPr>
        <w:rPr>
          <w:rFonts w:hint="eastAsia"/>
        </w:rPr>
      </w:pPr>
      <w:r>
        <w:rPr>
          <w:rFonts w:hint="eastAsia"/>
        </w:rPr>
        <w:t>&gt;OTU005456</w:t>
      </w:r>
    </w:p>
    <w:p w14:paraId="1DD8A7E7">
      <w:pPr>
        <w:rPr>
          <w:rFonts w:hint="eastAsia"/>
        </w:rPr>
      </w:pPr>
      <w:r>
        <w:rPr>
          <w:rFonts w:hint="eastAsia"/>
        </w:rPr>
        <w:t>CCTACGGGGGGCAGCAGTAGGGAATATTGGGCAATGGAGGCAACTCTGACCCAGCCATCCCGCGTGCAGGATGAAGGCCCTCTGGGTCGTAAACTGCTTTTGTTAGGGAAGAAAAGCTTTTATTTATAGAAGTCTGACGGTACCTAACGAATAAGCACCGGCTAACTCCGTGCCAGCAGCCGCGGTAATACGGAGGGTGCAAGCGTTATCCGGATTCACTGGGTTTAAAGGGTGCGTAGGCGGCCTGATAAGTCAGTGGTGAAAGCTCTCAGCTTAACTGGGAAACTGCCATTGAAACTGTCAGGCTTGAGTACAATTGAAGTGGGCGGAATACATCATGTAGCGGTGAAATGCTTAGATATGATGTAGAACACCGATTGCGAAGGCAGCTCACTAAATTGTCACTGACGCTGAGGCACGAAAGCGTGGGTAGCGAACAGGATTAGATACCCCGGTAGTCC</w:t>
      </w:r>
    </w:p>
    <w:p w14:paraId="4E3B7D57">
      <w:pPr>
        <w:rPr>
          <w:rFonts w:hint="eastAsia"/>
        </w:rPr>
      </w:pPr>
      <w:r>
        <w:rPr>
          <w:rFonts w:hint="eastAsia"/>
        </w:rPr>
        <w:t>&gt;OTU005457</w:t>
      </w:r>
    </w:p>
    <w:p w14:paraId="11A6B523">
      <w:pPr>
        <w:rPr>
          <w:rFonts w:hint="eastAsia"/>
        </w:rPr>
      </w:pPr>
      <w:r>
        <w:rPr>
          <w:rFonts w:hint="eastAsia"/>
        </w:rPr>
        <w:t>CCTACGGGAGGCTGCAGTAGGGAATATTGGGCAATGGTGGCAACACTGACCCAGCCATGCCGCGTGCAGGAAGAAGGCGCTCAGCGTTGTAAACTGCTTTTGCCGGGGAAGAAAAGGGGTTACGTGTAACCCAATCGACGGTACCTGGTGAATAAGCACCGGCTAACTCCGTGCCAGCAGCCGCGGTAATACGTAGGGGGCAAGCGTTGTCCGGAATTATTGGGCGTAAAGTGTGCGCAGGCGGCGTCGCAAGTCGAGTGTGAAAGCCCCGGGCTTAACTTGGGAATTGCGCTCGAAACTACGGTGCTGGAGTATGGCAGAGGAAGGTGGAATTCCACGTGTAGCGGTGAAATGCGTAGATATCTGGAGGAACATCGGTGGCGAAGGCGGCATCCTGGACCGATATTGACGCTGAGGCGCGAAAGCCAGGGGAGCAAACGGGATTAGATACCCGTGTAGTCC</w:t>
      </w:r>
    </w:p>
    <w:p w14:paraId="212D1ABC">
      <w:pPr>
        <w:rPr>
          <w:rFonts w:hint="eastAsia"/>
        </w:rPr>
      </w:pPr>
      <w:r>
        <w:rPr>
          <w:rFonts w:hint="eastAsia"/>
        </w:rPr>
        <w:t>&gt;OTU005458</w:t>
      </w:r>
    </w:p>
    <w:p w14:paraId="47CF5698">
      <w:pPr>
        <w:rPr>
          <w:rFonts w:hint="eastAsia"/>
        </w:rPr>
      </w:pPr>
      <w:r>
        <w:rPr>
          <w:rFonts w:hint="eastAsia"/>
        </w:rPr>
        <w:t>CCTACGGGAGGCTGCAGTGAGGAATATTGGTCAATGGGCGCAAGCCTGAACCAGCAACGCCGCGTGGAGGATGACGGCCTTCGGGTTGTAAACCTCTTTTAAGAGAGAAGAAGCCACTCGGGTTAATAGCCCAGAGGGTGACGGTATCTCTTGAATAAGCCCCGGCTAACTACGTGCCAGCAGCCGCGGTAATACGTAGGGGGCAAGCGTTGTCCGGATTGACTGGGCGTAAAGCGTATGTAGGTGGTACGGCAGGTGGGGTGTTACATCTCCAGGCTTAACCTGGAGCCGCCGCTCCAAACCGCCGCACTCGAGTCGTGCAGAGGTTGGTGGAATTGCCGGTGTAGTGGTGAAATGCGTAGATATCTGGAGGAACACCGGTGGCGAAGGCGGCATCCTGGACCGGGATTGACACTGAGGAGCGAAAGCCAGGGGAGCAAACGGGATTAGATACCCTTGTAGTCC</w:t>
      </w:r>
    </w:p>
    <w:p w14:paraId="736FC483">
      <w:pPr>
        <w:rPr>
          <w:rFonts w:hint="eastAsia"/>
        </w:rPr>
      </w:pPr>
      <w:r>
        <w:rPr>
          <w:rFonts w:hint="eastAsia"/>
        </w:rPr>
        <w:t>&gt;OTU005459</w:t>
      </w:r>
    </w:p>
    <w:p w14:paraId="7FB5117E">
      <w:pPr>
        <w:rPr>
          <w:rFonts w:hint="eastAsia"/>
        </w:rPr>
      </w:pPr>
      <w:r>
        <w:rPr>
          <w:rFonts w:hint="eastAsia"/>
        </w:rPr>
        <w:t>CCTACGGGTGGCTGCAGTGGGGAATCTTGGACAATGGGGGCAACCCTGATCCAGCCATGCCGCGTGAGCGATGAAGGCCCTAGGGTTGTAAAGCTCTTTCAGCGGGGAAGATAATGACGGTACCCGCAGAAGAAGCCCCGGCTAACTCCGTGCCAGCAGCCGCGGTAATACGGAGGGGGCTAGCGTTGTTCGGAATTACTGGGCGTAAAGCGCACGTAGGCGGACCTGCAAGTTGGGGGTGAAATCCCGGGGCTCAACCCCGGAACGGCCTCCAAAACTGCCGGTCTGGAGGTCGGGAGAGGCGAGTGGAATTCCGAGTGTAGAGGTGAAATTCGTAGATATTCGGAGGAACACCAGTGGCGAAGGCGGCTCGCTGGCCCGATACTGACGCTGAGGTGCGAAAGCGTGGGGAGCGAACGGGATTAGATACCCCAGTAGTCC</w:t>
      </w:r>
    </w:p>
    <w:p w14:paraId="5E8FB829">
      <w:pPr>
        <w:rPr>
          <w:rFonts w:hint="eastAsia"/>
        </w:rPr>
      </w:pPr>
      <w:r>
        <w:rPr>
          <w:rFonts w:hint="eastAsia"/>
        </w:rPr>
        <w:t>&gt;OTU005460</w:t>
      </w:r>
    </w:p>
    <w:p w14:paraId="1110212E">
      <w:pPr>
        <w:rPr>
          <w:rFonts w:hint="eastAsia"/>
        </w:rPr>
      </w:pPr>
      <w:r>
        <w:rPr>
          <w:rFonts w:hint="eastAsia"/>
        </w:rPr>
        <w:t>CCTACGGGAGGCTGCAGTGGGGAATTTTGGACAATGGGCGAAAGCCTGATCCAGCCATGCCGCGTGAGTGAAGAAGGCCTTCGGGTTGTAAAGCTCTTTCGGCGGGGACGAAACGGTCTGAGTTAATACCTCGGACTAATGACGGTACCTGAAGAATAAGCACCGGCTAACTACGTGCCAGCAGCCGCGGTAATACGTAGGGTGCAAGCGTTAATCGGAATTACTGGGCGTAAAGCGTGCGCAGGCGGCTTTGCAAGACAGATGTGAAATCCCCGGGCTTAACCTGGGAACTGCATTTGTGACTGCATAGCTAGAGTACGGTAGAGGGGGATGGAATTCCGCGTGTAGCAGTGAAATGCGTAGATATGCGGAGGAACACCGATGGCGAAGGCAATCCCCTGGACCTGTACTGACGCTCATGCACGAAAGCGTGGGGAGCAAACAGGATTAGATACCCCTGTAGTCC</w:t>
      </w:r>
    </w:p>
    <w:p w14:paraId="166E6DD3">
      <w:pPr>
        <w:rPr>
          <w:rFonts w:hint="eastAsia"/>
        </w:rPr>
      </w:pPr>
      <w:r>
        <w:rPr>
          <w:rFonts w:hint="eastAsia"/>
        </w:rPr>
        <w:t>&gt;OTU005461</w:t>
      </w:r>
    </w:p>
    <w:p w14:paraId="48FDF43C">
      <w:pPr>
        <w:rPr>
          <w:rFonts w:hint="eastAsia"/>
        </w:rPr>
      </w:pPr>
      <w:r>
        <w:rPr>
          <w:rFonts w:hint="eastAsia"/>
        </w:rPr>
        <w:t>CCTACGGGAGGCTGCAGTGGGGAATTTTGCGCAATGGGCGAAAGCCTGACGCAGCAACGCCGCGTGTGTGATGAAGGTCTTCGGATTGTAAAGCACTTTCGACCGGGACGAAACCCTCAAACTTAATACGTTTGAGTCTGACGGTACCGGGAGAAGAAGCACCGGCTAACTCTGTGCCAGCAGCCGCGGTAATACGTAGGGTGCGAGCGTTAATCGGATTCACTGGGCGTAAAGCGTGCGCAGGCGGTTGTGCAAGACCGATGTGAAATCCCCGGGCTCAACCTGGGAATTGCATTGGAGACTGCGAGGCTAGAATCTGGCAGAGGGGGGTAGAATTCCACGTGTAGCAGTGAAATGCGTAGAGATGTGGAGGAACACCGATGGCGAAGGCAGCCCCCTGGGTCAAAACTGACGCTCATGCACGAAAGCGTGGGGAGCAAACAGGATTAGATACCCCGGTAGTCC</w:t>
      </w:r>
    </w:p>
    <w:p w14:paraId="690B66BB">
      <w:pPr>
        <w:rPr>
          <w:rFonts w:hint="eastAsia"/>
        </w:rPr>
      </w:pPr>
      <w:r>
        <w:rPr>
          <w:rFonts w:hint="eastAsia"/>
        </w:rPr>
        <w:t>&gt;OTU005462</w:t>
      </w:r>
    </w:p>
    <w:p w14:paraId="595C980A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TCCGGCTAACTCCGTGCCAGCAGCCGCGGTAATACGGGGGGGGCAAGCGTTGTTCGGAATTATTGGGCGTAAAGAGCTCGTAGGCGGTCTGTCGCGTCTGGTGTGAAATCCCATGGCTCAACTGTGGGCTTGCATCGGGTACGGGCAGACTAGAGTGCTGTAGGGGAGACTGGAATTCCTGGTGTAGCGGTGGAATGCGCAGATATCAGGAGGAACACCGATGGCGAAGGCAGGTCTCTGGGCAGTTACTGACGCTGAGGCGCGAAAGCGTGGGGAGCAAACAGGATTAGATACCCTAGTAGTCC</w:t>
      </w:r>
    </w:p>
    <w:p w14:paraId="4EB51F54">
      <w:pPr>
        <w:rPr>
          <w:rFonts w:hint="eastAsia"/>
        </w:rPr>
      </w:pPr>
      <w:r>
        <w:rPr>
          <w:rFonts w:hint="eastAsia"/>
        </w:rPr>
        <w:t>&gt;OTU005463</w:t>
      </w:r>
    </w:p>
    <w:p w14:paraId="7F3C56D3">
      <w:pPr>
        <w:rPr>
          <w:rFonts w:hint="eastAsia"/>
        </w:rPr>
      </w:pPr>
      <w:r>
        <w:rPr>
          <w:rFonts w:hint="eastAsia"/>
        </w:rPr>
        <w:t>CCTACGGGGGGCTGCAGTGGGGAATTGTTCGCAATGGGCGCAAGCCTGATGACGCAACGCCGCGTGGGGGATGAAGGTCTTCGGATTGTAAACCCCTGTCGAATGGGACGAATGATTCGCGCACTAACACCGCGCGGAAATGACGGTACCGTTAAAGGAAGCCACGGCTAACTCTGTGCCAGCAGCCGCGGTAATACGAGTGGTCCAAGCGTTAATCGGAATCACTGGGCTTAAAGGGTGCGTAGGCGGCTCTCTAAGTCGGATGTGAAAACTCTGGGCTCAACCCAGAGCCTGCATCCGAAACTGGAGGGCTAGGGTTCTGGAGGGGAAAGCGGAATTCCTGGTGTAGCGGTGAAATGCGTAGATATCAGGAGGAACACCTGCGGTGTAGACGGCTTACTGGACCATAACTGACGCTGAGGCACGAAAGCGTGGGTAGCAAACAGGATTAGATACCCGGTAGTCC</w:t>
      </w:r>
    </w:p>
    <w:p w14:paraId="7E6CE403">
      <w:pPr>
        <w:rPr>
          <w:rFonts w:hint="eastAsia"/>
        </w:rPr>
      </w:pPr>
      <w:r>
        <w:rPr>
          <w:rFonts w:hint="eastAsia"/>
        </w:rPr>
        <w:t>&gt;OTU005464</w:t>
      </w:r>
    </w:p>
    <w:p w14:paraId="0B38B504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CTTTCGGGTCGTAAAACTCTGTTGTCAGGGAAGAACATCCGGGATGACCTCCCGGTCTGACGGTACCTGATCAGAAAGCCCCGGCTAACTACGTGCCAGCAGCCGCGGTAAAACGTAGGAGGCGAGCGTTATCCGGATTTACTGGGTGTAAAGCGCGTGCAGGCGGTTTGTTAAGTTGGATGTGAAAGCTCCTGGCTCAACTGGGAGAGGTCGTTCAAGACTGGCAGACTGGAGAGCAGTAGGGGAAGGTGGAATTCCGGGTGTAGTGGTGAAATGCGTAGATATCCGGAGGAACACCAGTGGCGAAAGCGGCCTTCTGGACTGCATCTGACGCTCAGACGCGAAAGCTAGGGGAGCAAACGGGATTAGATACCCTTGTAGTCC</w:t>
      </w:r>
    </w:p>
    <w:p w14:paraId="52B41A97">
      <w:pPr>
        <w:rPr>
          <w:rFonts w:hint="eastAsia"/>
        </w:rPr>
      </w:pPr>
      <w:r>
        <w:rPr>
          <w:rFonts w:hint="eastAsia"/>
        </w:rPr>
        <w:t>&gt;OTU005465</w:t>
      </w:r>
    </w:p>
    <w:p w14:paraId="58EDEF38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AGCAGGGACGAAGCGTTTGTGACGGTACCTGCAGAAGAAGCGCCGGCCAACTACGTGCCAGCAGCCGCGGTAAGACGTAGGGCGCGAGCGTTGTCCGGAATTACTGGGCGTAAAGGGCGCGTAGGCGGACATTTAAGTGGGATGTGAAATACTCGGGCTTAACCTGGGAACTGCATCCAAAACTGGCGAGCTAGAGTATGGTAGAGGGTGGTGGAATTTCCTGTGTAGCGGTGAAATGCGTAGATATGGGAAGGAACACCAGTGGCGAAGGCGACCACCTGGACTGATACTGACACTGAGGTGCGAAAGCGTGGGGAGCAAACAGGATTAGATACCCCGGTAGTCC</w:t>
      </w:r>
    </w:p>
    <w:p w14:paraId="3FE7E358">
      <w:pPr>
        <w:rPr>
          <w:rFonts w:hint="eastAsia"/>
        </w:rPr>
      </w:pPr>
      <w:r>
        <w:rPr>
          <w:rFonts w:hint="eastAsia"/>
        </w:rPr>
        <w:t>&gt;OTU005466</w:t>
      </w:r>
    </w:p>
    <w:p w14:paraId="27870995">
      <w:pPr>
        <w:rPr>
          <w:rFonts w:hint="eastAsia"/>
        </w:rPr>
      </w:pPr>
      <w:r>
        <w:rPr>
          <w:rFonts w:hint="eastAsia"/>
        </w:rPr>
        <w:t>CCTACGGGTGGCTGCAGTGGGGAATTTTCCGCAATGGGCGAAAGCCTGACGGAGCAATGCCGCGTGGAGGTAGAAGGCCTACGGGTCGTGAACTTCTTTTCCCGGAGAAGAAGCAATGACGGTATCTGGGGAATAAGCATCGGCTAACTCTGTGCCAGCAGCCGCGGTAATACAGAGGATGCAAGCGTTATCCGGAATGATTGGGCGTAAAGCGTGCGCAGGCGGTTGTGCAAGACAGGTGTGAAATCCCCGGGCTTAACCTCGGGCCTGCAGTGGGTACGGGCAGACTTGAGTGCGGTAGGGGAGAATGGAATTCCTGGTGTAGCGGTGGAATGCGCAGATATCAGGAGGAACACCGGTGGCGAAGGCGGGTCTCTGGGCCGATACTGACGCTGAGGAGCGAAAGCGTGGGGAGCGAACAGGATTAGATACCCCGGTAGTCC</w:t>
      </w:r>
    </w:p>
    <w:p w14:paraId="145E8ADA">
      <w:pPr>
        <w:rPr>
          <w:rFonts w:hint="eastAsia"/>
        </w:rPr>
      </w:pPr>
      <w:r>
        <w:rPr>
          <w:rFonts w:hint="eastAsia"/>
        </w:rPr>
        <w:t>&gt;OTU005467</w:t>
      </w:r>
    </w:p>
    <w:p w14:paraId="45EE7B04">
      <w:pPr>
        <w:rPr>
          <w:rFonts w:hint="eastAsia"/>
        </w:rPr>
      </w:pPr>
      <w:r>
        <w:rPr>
          <w:rFonts w:hint="eastAsia"/>
        </w:rPr>
        <w:t>CCTACGGGGGGCAGCAGTGGGGAATTGTTCACAATGGGCGCAAGCCTGATGACGCAACGCCGCGTGGAGGATGAAGGTCTTCGGATTGTAAACTCCTGTTGCTCGGGAAGAATGGCTCCGACCTAATACGTCGGAGTGTGACGGTACCGGGTGAGGAAGCTCCGGCTAACCCTGTGCCAGCAGCCGCGGTAATACAGGGGGAGCGAACGTTACTCGGAATCACTGGGCATAAAGGGCGCGTAGGCGGTTCTGTAAGTCGGATGTGAAAGACCTTGGCTCAACCAAGGAAAGGCATCCGATACTGCGGAGCTTGAGGCCAAGAGGGGCAAGCGGAACTCCTGGTGGAGCGGTGAAATGCGTAGATATCAGGAGGAACACCGGTGGCGAAGGCGGCTTGCTGGATTGGTTCTGACGCTGAGGCGCGAAAGCTAGGGGAGCAAACGGGATTAGATACCCTAGTAGTCC</w:t>
      </w:r>
    </w:p>
    <w:p w14:paraId="482839EA">
      <w:pPr>
        <w:rPr>
          <w:rFonts w:hint="eastAsia"/>
        </w:rPr>
      </w:pPr>
      <w:r>
        <w:rPr>
          <w:rFonts w:hint="eastAsia"/>
        </w:rPr>
        <w:t>&gt;OTU005468</w:t>
      </w:r>
    </w:p>
    <w:p w14:paraId="1994DFD9">
      <w:pPr>
        <w:rPr>
          <w:rFonts w:hint="eastAsia"/>
        </w:rPr>
      </w:pPr>
      <w:r>
        <w:rPr>
          <w:rFonts w:hint="eastAsia"/>
        </w:rPr>
        <w:t>CCTACGGGGGGCAGCAGTGGGGAATCTTGCGCAATGGGCGAAAGCCTGACGCAGCAACGCCGCGTGAAGGATGAAGGCCTTCGGGTCGTAAACTTCTGTCGGGCGGAACGAATCTCCCTGGGGTGAACAATCCCGGGGACTGACGGTACCGCCAAAGGAAGCACCGGCCAACTCTGTGCCAGCAGCCGCGGTAATACAGAGGGTGCGAGCGTTGTCCGGAATCACTGGGCGTAAAGGGCGCGTAGGCGGCCTGATAAGTAGGGGGTGAAATCCTGCGGCTTAACCGCAGGGCTGCCTTCTAGACTGTCAGGCTTGAGCACAGTAGAGGCAGGTGGAATTCCCGGTGTAGCGGTGGAATGCGTAGAGATCGGGAAGAACATCGGTGGCGAAGGCGGCCTGCTGGGCTGTTGCTGACGCTGAGGCGCGACAGCGTGGGGAGCAAACAGGATTAGATACCCCGGTAGTCC</w:t>
      </w:r>
    </w:p>
    <w:p w14:paraId="3C5CE299">
      <w:pPr>
        <w:rPr>
          <w:rFonts w:hint="eastAsia"/>
        </w:rPr>
      </w:pPr>
      <w:r>
        <w:rPr>
          <w:rFonts w:hint="eastAsia"/>
        </w:rPr>
        <w:t>&gt;OTU005469</w:t>
      </w:r>
    </w:p>
    <w:p w14:paraId="69D7A796">
      <w:pPr>
        <w:rPr>
          <w:rFonts w:hint="eastAsia"/>
        </w:rPr>
      </w:pPr>
      <w:r>
        <w:rPr>
          <w:rFonts w:hint="eastAsia"/>
        </w:rPr>
        <w:t>CCTACGGGGGGCTGCAGTGGGGAATCTTGCACAATGCGCGAAAGCGTGATGCAGCAACGCCGCGTGAGGGAAGACGGCCTTCGGGTTGTAAACCTCTTTCAGTTGGGACGAAGGTCGGGCGGTGAATAGCCGTTCCGACTGACGGTACCTTCACAAGAAGTCCCGGCTAACTACGTGCCAGCAGCCGCGGTAAGACGTAGGGGACGAGCGTTGTCCGGATTTATTGGGCGTAAAGCGCGCGCAGGCGGCTCGGAAAGTCGGGTGTGAAAACCCGGGGCTCAACCCCGGGCCTGCATCCGATACTGTCGAGCTAGAGGCAGGTAGGGGAGATCGGAATTCCTGGTGTAGCGGTGAAATGCGCAGATATCAGGAGGAACACCGGTGGCGAAGGCGGATCTCTGGGCCTGTCCTGACGCTCAGGCGCGAAAGCTAGGGGAGCGAACAGGATTAGATACCCTGGTAGTCC</w:t>
      </w:r>
    </w:p>
    <w:p w14:paraId="0C50C302">
      <w:pPr>
        <w:rPr>
          <w:rFonts w:hint="eastAsia"/>
        </w:rPr>
      </w:pPr>
      <w:r>
        <w:rPr>
          <w:rFonts w:hint="eastAsia"/>
        </w:rPr>
        <w:t>&gt;OTU005470</w:t>
      </w:r>
    </w:p>
    <w:p w14:paraId="4E61EC0D">
      <w:pPr>
        <w:rPr>
          <w:rFonts w:hint="eastAsia"/>
        </w:rPr>
      </w:pPr>
      <w:r>
        <w:rPr>
          <w:rFonts w:hint="eastAsia"/>
        </w:rPr>
        <w:t>CCTACGGGGGGCTGCAGTCGAGAATCTTCGGCAATGGACGAAAGTCTGACCGAGCGACGCCGCGTGCGGGATGAAGGCCCTTGGGTTGTAAACCGCTGTCGTAGAGGAGCAAATGCTGGTGGGTTCTCCCATCGGTTTGAGCGATTCTAGGAGGAAGGGGAGGCTAAGCTCGTGCCAGCAGCCGCGGTAAGACGAGCTCCCCAAACGTTATTCGGTATCACTGGGCTTAAAGAGTTCGTAGGCGGCTTTGTAGGTGAGGTGTGAAAGCCCACGGCCTAACCGTGGAATTGCGCTTCAAACCGCAGGGCTAGAGGGATACAGGGGTAAGCGGAACAGATGGTGGAGCGGTGAAATGCGTTGATATCATTTGGAACACCGGTGGCGAAAGCGGCTTACTGGGTATTTTCTGACGCTGAGGAACGAAAGCTAGGGTAGCGAACGGGATTAGATACCCGAGTAGTCC</w:t>
      </w:r>
    </w:p>
    <w:p w14:paraId="72320A81">
      <w:pPr>
        <w:rPr>
          <w:rFonts w:hint="eastAsia"/>
        </w:rPr>
      </w:pPr>
      <w:r>
        <w:rPr>
          <w:rFonts w:hint="eastAsia"/>
        </w:rPr>
        <w:t>&gt;OTU005471</w:t>
      </w:r>
    </w:p>
    <w:p w14:paraId="220F361A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TTCGGGATGTAAACTTCGCAAGAACGGGAAGAATAAGTAAGGGTTAATATCTCTTACGATGACGGTACTGTTTGTAAGCTCCGGCTAACTCCGTGCCAGCAGCCGCGGTAATACGGGGGGAGCAAGCGTTGTTCGGAATTATTGGGCGTAAAGCGCGTGTAGGCGGCTTTGCAAGTCGGGTGTGAAATCCCTCGGCTCAACCGAGGAAGTGCGCCCGAAACTGCAGAGCTTGAGTACCGGAGAGGATGGTGGAATTCCCCAAGTAGAGGTGAAATTCGTAGATATGGGGAGGAACACCGGTGGCGAAGGCGACCATCTGGACGGATACTGACGCTGAGACGCGAAAGCGTGGGGAGCAAACAGGATTAGATACCCCTGTAGTCC</w:t>
      </w:r>
    </w:p>
    <w:p w14:paraId="46AA036C">
      <w:pPr>
        <w:rPr>
          <w:rFonts w:hint="eastAsia"/>
        </w:rPr>
      </w:pPr>
      <w:r>
        <w:rPr>
          <w:rFonts w:hint="eastAsia"/>
        </w:rPr>
        <w:t>&gt;OTU005472</w:t>
      </w:r>
    </w:p>
    <w:p w14:paraId="1789F187">
      <w:pPr>
        <w:rPr>
          <w:rFonts w:hint="eastAsia"/>
        </w:rPr>
      </w:pPr>
      <w:r>
        <w:rPr>
          <w:rFonts w:hint="eastAsia"/>
        </w:rPr>
        <w:t>CCTACGGGCGGCAGCAGTGGGGAATATTGGACAATGGGCGCAAGCCTGATCCAGCCATGCCGCGTGAGTGATGAAGGCCTTAGGGTTGTAAAGCTCTTTCGGCGGGGACGATAATGACGGTACCCGCAGAAGAAGCCCCGGCTAACTTCGTGCCAGCAGCCGCGGTAATACGTAGGGTCCGAGCGTTGTCCGGAATTATTGGGCGTAAAGAGCTCGTAGGCGGTCTGTCGCGTCGGCTGTGAAAACACGGGGCTCAACTCCGTGCCTGCAGTCGATACGGGCAGACTAGAGTTCGGTAGGGGAGACTGGAATTCCTGGTGTAGCGGTGAAATGCGTAGAGATGTGGAGGAACACCGATGGCGAAGGCAGCCCCCTGGGCTAACACTGACGCTCATGCACGAAAGCGTGGGGAGCAAACAGGATTAGATACCCCTGTAGTCC</w:t>
      </w:r>
    </w:p>
    <w:p w14:paraId="726E1B6B">
      <w:pPr>
        <w:rPr>
          <w:rFonts w:hint="eastAsia"/>
        </w:rPr>
      </w:pPr>
      <w:r>
        <w:rPr>
          <w:rFonts w:hint="eastAsia"/>
        </w:rPr>
        <w:t>&gt;OTU005473</w:t>
      </w:r>
    </w:p>
    <w:p w14:paraId="479E1529">
      <w:pPr>
        <w:rPr>
          <w:rFonts w:hint="eastAsia"/>
        </w:rPr>
      </w:pPr>
      <w:r>
        <w:rPr>
          <w:rFonts w:hint="eastAsia"/>
        </w:rPr>
        <w:t>CCTACGGGGGGCAGCAGTCGAGGATCTTCGGCAATGGGCGAAAGCCTGACCGAGCGACGCCGCGTGTGCGATGAAGGCCTTCGGGTTGTAAAGCACTGTCGTGGGGGAGAAAGCCCGCAAGGGTTGATCGACCCCAGGAGGAAGCTCGGGCTAAGTTCGTGCCAGCAGCCGCGGTAAGACGAACCGAGCGAACGTTATTCGGAATCACTGGGCTTAAAGGGCGCGTAGGCGGACCGACAAGTCAGGGGTGAAAGCCCGCGGCTCAACCGCGGAAGTGCCTTTGAAACTGCCAGGCTCGAGGCCGGGAGGGGGTAGCGGAATTCCCAGTGTAGCGGTGAAATGCGTAGATACTGGGAGGAACACCGGTGGCGAAGGCGGCATCCTGGACCGAAACTGACACTGAGGCGCGAAAGCCAGGGGAGCAAACGGGATTAGATACCCCAGTAGTCC</w:t>
      </w:r>
    </w:p>
    <w:p w14:paraId="324650E2">
      <w:pPr>
        <w:rPr>
          <w:rFonts w:hint="eastAsia"/>
        </w:rPr>
      </w:pPr>
      <w:r>
        <w:rPr>
          <w:rFonts w:hint="eastAsia"/>
        </w:rPr>
        <w:t>&gt;OTU005474</w:t>
      </w:r>
    </w:p>
    <w:p w14:paraId="577B011D">
      <w:pPr>
        <w:rPr>
          <w:rFonts w:hint="eastAsia"/>
        </w:rPr>
      </w:pPr>
      <w:r>
        <w:rPr>
          <w:rFonts w:hint="eastAsia"/>
        </w:rPr>
        <w:t>CCTACGGGTGGCTGCAGTCGAGAATTTTTCTCAATGGGCGAAAGCCTGAAGGAGCGACGCCGCGTGGGGGATGAAGGCCTTCGGGTTGTAAACCGCTGTCAGAGGGGATGAAATGCGCATGGGTTCTCCCATACGCTTGACAGAGCCTCAGAGGAAGCACGGGCTAAGTACGTGCCAGCAGCCGCGGTGATACGTACTGTGCGAACGTTATTCGGAATTACTGGGCTTAAAGGGTGTGTAGGCGGCTGATTAAGTAGGGTGTGAAAGGCTCCGGCCTAACCGGAGCATTGCGCTCTAAACTGATCGGCTTGAGTGAGATAGGGGTGTGCGGAACTTCCAGTGGAGCGGTGAAATGTGTTGATATTGGAAGGAACGCCGGTGGCGAAAGCGGCACACTGGGTCTTAACTGACGCTGAGACACGAAAGCCAGGGGAGCGAACGGGATTAGATACCCCGGTAGTCC</w:t>
      </w:r>
    </w:p>
    <w:p w14:paraId="10188C9C">
      <w:pPr>
        <w:rPr>
          <w:rFonts w:hint="eastAsia"/>
        </w:rPr>
      </w:pPr>
      <w:r>
        <w:rPr>
          <w:rFonts w:hint="eastAsia"/>
        </w:rPr>
        <w:t>&gt;OTU005475</w:t>
      </w:r>
    </w:p>
    <w:p w14:paraId="7A53F1C9">
      <w:pPr>
        <w:rPr>
          <w:rFonts w:hint="eastAsia"/>
        </w:rPr>
      </w:pPr>
      <w:r>
        <w:rPr>
          <w:rFonts w:hint="eastAsia"/>
        </w:rPr>
        <w:t>CCTACGGGCGGCTGCAGTAGGGAATCTTCCACAATGGACGAAAGTCTGATGGAGCAACGCCGCGTGAGTGAAGAAGGATTTCGGTTCGTAAAACTCTGTTGCAAGGGAAGAACAAGTAGCGTAGTAACTGGCGCTACCTTGACGGTACCTTGTTAGAAAGCCACGGCTAACTACGTGCCAGCAGCCGCGGTAATACGAAGGGGGCTAGCGTTGTTCGGATTTACTGGGCGTACAGGGAGCGTAGGCGGTTAGGTAAGCCCTTCGTGAAATCTCCGGGCCTAACCCGGAAAGGGCGGAGGGGACTGCTTGGCTAGAGGATGGGAGAGGAGCGCGGAATTCCCGGTGTAGCGGTGAAATGCGTAGATATCAAGAGGAACACCTGAGGTGAAGACGGGTTGCTGGGCTGACACTGACGCTGAGGCGCGAAAGCCAGGGGAGCAAACGGGATTAGATACCCCAGTAGTCC</w:t>
      </w:r>
    </w:p>
    <w:p w14:paraId="18CFD113">
      <w:pPr>
        <w:rPr>
          <w:rFonts w:hint="eastAsia"/>
        </w:rPr>
      </w:pPr>
      <w:r>
        <w:rPr>
          <w:rFonts w:hint="eastAsia"/>
        </w:rPr>
        <w:t>&gt;OTU005476</w:t>
      </w:r>
    </w:p>
    <w:p w14:paraId="1AFF21BF">
      <w:pPr>
        <w:rPr>
          <w:rFonts w:hint="eastAsia"/>
        </w:rPr>
      </w:pPr>
      <w:r>
        <w:rPr>
          <w:rFonts w:hint="eastAsia"/>
        </w:rPr>
        <w:t>CCTACGGGAGGCTGCAGTGAGGGATATTGCACAATGGGCGCAAGCCTGATGCAGCGACGCCGCGTGAGGGATGACGGCCTTCGGGTTGTAAACCTCTTTCAGTAGGGAAGAAGCGAAAGTGACGGTACCTGCAGAAGAAGCGCCGGCTAACTACGTGCCAGCAGCCGCGGTAACACGTAGGGGGCAAGCGTTGTCCGGAATTATTGGGCGTAAAGCGCGTGTAGGCGGTTTCATAAGTCGTGCGTGAAAGCTCCCTGGCTCAACCGGGAGAGGTCGTGCGATACTGCGAAACTTGAGTCAGACAGAGGCAAGCGGAACTGATGGTGGAGCGGTGAAATGCGTTGATATCATCAGGAACACCGGTGGCGAAAGCGGCTTACTGGGTCTCTTCTGACGCTGAGGTACGAAAGCTAGGGGAGCGAACGGGATTAGATACCCCAGTAGTCC</w:t>
      </w:r>
    </w:p>
    <w:p w14:paraId="25F67F3E">
      <w:pPr>
        <w:rPr>
          <w:rFonts w:hint="eastAsia"/>
        </w:rPr>
      </w:pPr>
      <w:r>
        <w:rPr>
          <w:rFonts w:hint="eastAsia"/>
        </w:rPr>
        <w:t>&gt;OTU005477</w:t>
      </w:r>
    </w:p>
    <w:p w14:paraId="4CD0C9F6">
      <w:pPr>
        <w:rPr>
          <w:rFonts w:hint="eastAsia"/>
        </w:rPr>
      </w:pPr>
      <w:r>
        <w:rPr>
          <w:rFonts w:hint="eastAsia"/>
        </w:rPr>
        <w:t>CCTACGGGAGGCAGCAGTGGGGAATTGTTCGCAATGGGCGCAAGCCTGACGACGCAATGCCGCGTGGAGGATGAAGGTCTTCGGATTGTAAACTCCTGTTGCTCGGGACGAAAAGCCTCGACCTAATACGTCGAGGTCTGACGGTACCGAGTGAGGAAGCCCCGGCTAACTCTGTGCCAGCAGCCGCGGTAATACGAACTGTGCGAACGTTATTCGGAATCACTGGGCTTAAAGGGTGCGTAGGCGGCTCGCAAAGTCAGGTGTGAAATCCCCCGGCTCAACCGGGGAACAGCGCTTGAAACTAACGGGCTTGAGTGAGGAAGAGGAGAGTGGAATTCCTGGTGTAGCGGTGAAATGCGCAGATATCAGGAAGAACACCAATGGCGAAGGCAGCTCTCTGGGACGGTACTGACGCTGAGACGCGAAAGCGTGGGGAGCGAACAGGATTAGATACCCCTGTAGTCC</w:t>
      </w:r>
    </w:p>
    <w:p w14:paraId="6806A359">
      <w:pPr>
        <w:rPr>
          <w:rFonts w:hint="eastAsia"/>
        </w:rPr>
      </w:pPr>
      <w:r>
        <w:rPr>
          <w:rFonts w:hint="eastAsia"/>
        </w:rPr>
        <w:t>&gt;OTU005478</w:t>
      </w:r>
    </w:p>
    <w:p w14:paraId="7E7667A6">
      <w:pPr>
        <w:rPr>
          <w:rFonts w:hint="eastAsia"/>
        </w:rPr>
      </w:pPr>
      <w:r>
        <w:rPr>
          <w:rFonts w:hint="eastAsia"/>
        </w:rPr>
        <w:t>CCTACGGGAGGCTGCAGTGAGGGATATTGGTCAATGGGCGAAAGCCTGATGGTGCGACGCCGCGTGAGGGATGAAGGTCTTCGGATTGTAAACCTCTGTCACCGGGGAAGAAACGCTTTATATTAATCGTATAAAGCCTGACTTAACCCGGAGAGGAAGCAGTGGCTAACTCTGTGCCAGCAGCCGCGGTAATACAGAGACTGCGAGCGTTATTCGGATTCACTGGGCGTAAAGGGTGCGCAGGCGGCCGGGTGTGTGGGGCGTGAAAGCCTGGAGCTCAACTCCAGAACTGCCATTGAAACTGTTAGACTTGAGTACGAGAGAGGTGAGTGGAATTCCCAGTGTAGAGGTGAAATTCGTAGATATTGGGAAGAACACCGGTGGCGAAGGCGGCTCACTGGCTCGTAACTGACGCTCAGGCGCGACAGCGTGGGGATCAAACAGGATTAGATACCCCTGTAGTCC</w:t>
      </w:r>
    </w:p>
    <w:p w14:paraId="0F0D5BBD">
      <w:pPr>
        <w:rPr>
          <w:rFonts w:hint="eastAsia"/>
        </w:rPr>
      </w:pPr>
      <w:r>
        <w:rPr>
          <w:rFonts w:hint="eastAsia"/>
        </w:rPr>
        <w:t>&gt;OTU005479</w:t>
      </w:r>
    </w:p>
    <w:p w14:paraId="6937890F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TAGGGGGCGAGCGTTGTCCGGAATTATTGGGCGTAAAGAGCGTGTAGGCGGTTCGGTAAGTCAGGTGTGAAATCCCGAGGCTCAACCTCGGAATTGCGCCTGAAACTGCTGGTCTTGAGTACGGGAGGGGGCAGCGGAATTCTTGGTGTAGGGGTGAAATCCGTAGATATCAGGAGGAACACCGATGGCGAAGGCAGCTGCCTGGACCAGTACTGACGCTGAGACGCGAAAGCGTGGGGAGCAAACAGGATTAGATACCCCTGTAGTCC</w:t>
      </w:r>
    </w:p>
    <w:p w14:paraId="34FB3807">
      <w:pPr>
        <w:rPr>
          <w:rFonts w:hint="eastAsia"/>
        </w:rPr>
      </w:pPr>
      <w:r>
        <w:rPr>
          <w:rFonts w:hint="eastAsia"/>
        </w:rPr>
        <w:t>&gt;OTU005480</w:t>
      </w:r>
    </w:p>
    <w:p w14:paraId="77615F5C">
      <w:pPr>
        <w:rPr>
          <w:rFonts w:hint="eastAsia"/>
        </w:rPr>
      </w:pPr>
      <w:r>
        <w:rPr>
          <w:rFonts w:hint="eastAsia"/>
        </w:rPr>
        <w:t>CCTACGGGGGGCTGCAGTGGGGAATCTTGCGCAATGGCCGAAAGGCTGACGCAGCGACGCCGCGTGCGGGAGGACGCCCTTCGGGGTGTAAACCGCTGTCAGCGGGGACGAATCCCTGGGGGAGGCAATGCCCTCAGGTTGACGGTACCCGCAGAGGAAGCACCGGCTAACTCCGTGCCAGCAGCCGCGGTAATACAGAGGGTGCAAGCGTTGTTCGGATTTACTGGGCGTAAAGCGCGCGTAGGTGGTTCGTTAAGTTGGATGTGAAATCCCCCGGCTTAACCTGGGAATTGCAGTCGATACTACTCAGCTAGAGTATGGGAGAGGGTAGTGGAATTCCCGGTGTAGCGGTGAAATGCGTAGATATCGGGAGGAACATCAGTGGCGAAGGCGGCTACCTGGCCCAATACTGACACTCAGGTGCGACAGCGTGGGGAGCAAACAGGATTAGATACCCCGGTAGTCC</w:t>
      </w:r>
    </w:p>
    <w:p w14:paraId="6DF2F728">
      <w:pPr>
        <w:rPr>
          <w:rFonts w:hint="eastAsia"/>
        </w:rPr>
      </w:pPr>
      <w:r>
        <w:rPr>
          <w:rFonts w:hint="eastAsia"/>
        </w:rPr>
        <w:t>&gt;OTU005481</w:t>
      </w:r>
    </w:p>
    <w:p w14:paraId="6DCE54A7">
      <w:pPr>
        <w:rPr>
          <w:rFonts w:hint="eastAsia"/>
        </w:rPr>
      </w:pPr>
      <w:r>
        <w:rPr>
          <w:rFonts w:hint="eastAsia"/>
        </w:rPr>
        <w:t>CCTACGGGAGGCAGCAGTGGGGAATTTTGGACAATGGGGGCAACCCTGATCCAGCCATGCCGCGTGAGTGAAGAAGGCCTTCGGGTTGTAAAGCTCTTTCGGCCGGAACGAAATGGCGTGGACGAATAATCCACGTGGATGACGGTACTGGAAGAAGAAGCACCGGCTAACTACGTGCCAGCAGCCGCGGTAATACGTAGGGTGCAAGCGTTAATCGGAATTACTGGGCGTAAAGCGTGCGCAGGCGGTTTCGTAAGTCTGTCGTGAAATCCCCGGGCTTAACCTGGGAACTGCAGTCGAGACTGTCTAGCTAGAGTATGGGAGAGGGAAGTGGAATTTCAGGTGTAGCGGTGAAATGCGTAGATATCGGAAGGAACATCAGTGGCGAAAGCGACTTCCTGGACCAATACTGACGCTCAAGTGCGAAAGCGTGGGGAGCAAACAGGATTAGATACCCCGGTAGTCC</w:t>
      </w:r>
    </w:p>
    <w:p w14:paraId="7BACE839">
      <w:pPr>
        <w:rPr>
          <w:rFonts w:hint="eastAsia"/>
        </w:rPr>
      </w:pPr>
      <w:r>
        <w:rPr>
          <w:rFonts w:hint="eastAsia"/>
        </w:rPr>
        <w:t>&gt;OTU005482</w:t>
      </w:r>
    </w:p>
    <w:p w14:paraId="051C2B63">
      <w:pPr>
        <w:rPr>
          <w:rFonts w:hint="eastAsia"/>
        </w:rPr>
      </w:pPr>
      <w:r>
        <w:rPr>
          <w:rFonts w:hint="eastAsia"/>
        </w:rPr>
        <w:t>CCTACGGGAGGCTGCAGTAACGAATCTTCCCCAATGCGCGAAAGCGTGAGGGAGCGACGCCGCGTGGAGGACGAAGCCCTTCGGGGTGTAAACTCCTGTCAGGGGTTAGAAAGCTCTGATCAACCCCAGAGGAAGGCACGGCTAACTCTGTGCCAGCAGCCGCGGTAAGACAGAGGTGCCAAGCGTTAGGCGGAATCACTGGGCTTAAAGCGCGTGTAGGCGGACGGATAAGTGCCCGCGTGAAATCCCCCGGCTCAACCGGGGAACCGCCGGGCAGACTGCCCGTCTTGGGTCGCCCAGGGGTCAGCGGAACAAACGGTGGAGCGGTGAAATGCGTAGATATCGTTTGGAACGCCGACGGCGAAAGCAGCTGACTGGGGGCGCACCGACGCTGAGACGCGAAAGCCAGGGGAGCGAACGGGATTAGATACCCTGGTAGTCC</w:t>
      </w:r>
    </w:p>
    <w:p w14:paraId="368FD726">
      <w:pPr>
        <w:rPr>
          <w:rFonts w:hint="eastAsia"/>
        </w:rPr>
      </w:pPr>
      <w:r>
        <w:rPr>
          <w:rFonts w:hint="eastAsia"/>
        </w:rPr>
        <w:t>&gt;OTU005483</w:t>
      </w:r>
    </w:p>
    <w:p w14:paraId="43280748">
      <w:pPr>
        <w:rPr>
          <w:rFonts w:hint="eastAsia"/>
        </w:rPr>
      </w:pPr>
      <w:r>
        <w:rPr>
          <w:rFonts w:hint="eastAsia"/>
        </w:rPr>
        <w:t>CCTACGGGAGGCTGCAGTAGGGAATCTTCCACAATGGACGAAAGTCTGATGGAGCAACGCCGCGTGAGCGATGAAGGCCTTCGGGTCGTAAAGCTCTGTTGTTAGGGAAGAACAAGTACCGGAGTAACTGCCGGTACCTTGACGGTACCCGCAGAATAAGCACCGGCTAACTCCGTGCCAGCAGCCGCGGTAATACGGAGGGTGCAAGCGTTGCTCGGAATTATTGGGCGTAAAGCGCGTGTAGGCGGCCGGGCAAGTCGGATGTGAAATCCCGAGGCTCAACCTCGGAACTGCATTCGAAACTGCTCGGCTCGAGTCCCGGAGAGGATGGCGGAATTCCCGGTGTAGCGGTGAAATGCGTAGATATCGGAAGGAACATCAGTGGCGAAAGCGGCTGCCTGGCCAAATACTGACGCTCATGTGCGAAAGCGTGGGGAGCAAACAGGATTAGATACCCCTGTAGTCC</w:t>
      </w:r>
    </w:p>
    <w:p w14:paraId="61A49AF9">
      <w:pPr>
        <w:rPr>
          <w:rFonts w:hint="eastAsia"/>
        </w:rPr>
      </w:pPr>
      <w:r>
        <w:rPr>
          <w:rFonts w:hint="eastAsia"/>
        </w:rPr>
        <w:t>&gt;OTU005484</w:t>
      </w:r>
    </w:p>
    <w:p w14:paraId="70A9C8A8">
      <w:pPr>
        <w:rPr>
          <w:rFonts w:hint="eastAsia"/>
        </w:rPr>
      </w:pPr>
      <w:r>
        <w:rPr>
          <w:rFonts w:hint="eastAsia"/>
        </w:rPr>
        <w:t>CCTACGGGGGGCTGCAGTGGGGAATATTGGGCAATGGCCGAAAGGCTGACCCAGCGACGCCGCGTGTGGGAGGAAGCCCTTCGGGGTGTAAACCACTGTCAGGAGGGACGAAAGAGCGGGGAGTGAATAATTCTTCGCAGTGACGGTACCTTCAAAGGAAGCACCGGCTAACTCTGTGCCAGCAGCCGCGGTAAAACGTAGGAGACAAGCGTTATCCGGAGTTACTGGGCGTAAAGGGCGTGCAGGCGGCCTCTTAAGTCTGTTGTGAAAGCGCCTGGCTTAACCGGGCGAGGCCAATGGAGACTGGGAGGCTGGAGGACGGCGGAGGGGTGTGGAATTCCGGGTGTAGTGGTGAAATGCGTAGAGATCCGGAGGAACACCAGAGGCGAAGGCGGCACCCTAAGCCGTACCTGACGCTGAGACGCGACAGCACGGGGAGCAAACGGGATTAGATACCCGGGTAGTCC</w:t>
      </w:r>
    </w:p>
    <w:p w14:paraId="4BC7A22C">
      <w:pPr>
        <w:rPr>
          <w:rFonts w:hint="eastAsia"/>
        </w:rPr>
      </w:pPr>
      <w:r>
        <w:rPr>
          <w:rFonts w:hint="eastAsia"/>
        </w:rPr>
        <w:t>&gt;OTU005485</w:t>
      </w:r>
    </w:p>
    <w:p w14:paraId="17503433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CCTTCGGGTCGTAAAACTCTGTTGTTAGGGAAGAACAAGTATCGTTCGAATAGGGCGGTACCTTGACGGTACCTAACCAGAAAGCCACGGCTAATTCCGTGCCAGCAGCCGCGGTAATACGGAAGGTGCGAGCGTTAATCGGAATTACTGGGCGTAAAGCGCACGTAGGTGGTTTTATAAGTCGGATGTGAAAGCCCCGGGCTTAACCTGGGAATTGCATCTGATACTGTCTGACTAGAGTATGCTAGAGGGAAGTGGAATTCCAGGTGTAGCGGTGAAATGCGTAGATATCTGGAGGAACACCAATGGCGAAGGCAACTTCCTGGGGCAATACTGACACTGATGTGCGAAAGCGTGGGGAGCAAACAGGATTAGATACCCCAGTAGTCC</w:t>
      </w:r>
    </w:p>
    <w:p w14:paraId="1A0252E3">
      <w:pPr>
        <w:rPr>
          <w:rFonts w:hint="eastAsia"/>
        </w:rPr>
      </w:pPr>
      <w:r>
        <w:rPr>
          <w:rFonts w:hint="eastAsia"/>
        </w:rPr>
        <w:t>&gt;OTU005486</w:t>
      </w:r>
    </w:p>
    <w:p w14:paraId="6A2207E2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AGGGAGTAAGCCCGCAAGGGTTGAACGACCTCTGGAGGAAGCACGGGCTAAGTTCGTGCCAGCAGCCGCGGTAAGACGAACCGTGCGAACGTTGTTCGGAATCACTGGGCTTAAAGGGCGCGTAGGCGGTCTGGTTGGTCGTGGGTGAAAGCCCCCAGCTCAACTGGGGAAGTGCCCACGAAACGGCCGGACTCGAGGGAGGTAGGGGCGCGTGGAACTTCCGGTGGAGCGGTGAAATGCGTTGATATCGGAAGGAACGCCGGCGGCGAAAGCGACGCGCTGGGCCTCTCCTGACGCTGAGGCGCGAAAGCCAGGGGAGCGAACGGGATTAGATACCCCTGTAGTCC</w:t>
      </w:r>
    </w:p>
    <w:p w14:paraId="0FD1ED26">
      <w:pPr>
        <w:rPr>
          <w:rFonts w:hint="eastAsia"/>
        </w:rPr>
      </w:pPr>
      <w:r>
        <w:rPr>
          <w:rFonts w:hint="eastAsia"/>
        </w:rPr>
        <w:t>&gt;OTU005487</w:t>
      </w:r>
    </w:p>
    <w:p w14:paraId="1CED4DB4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GTCCGGAATTATTGGGCGTAAAGCGCGCGCAGGCGGTCCTTTAAGTCTGATGTGAAAGCCCACGGCTCAACCGTGGAGGGTCATTGGAAACTGGGGGACTTGAGTGCAGAAGAGGAGAGTGGAATTCCACGTGTAGCGGTGAAATGCGTAGATATGTGGAGGAATACCGGTGGCGAAGGCGGCCTCCTGGTTCAATACTGACGCTGAGGTGCGAAAGCGTGGGGAGCAAACAGGATTAGATACCCGAGTAGTCC</w:t>
      </w:r>
    </w:p>
    <w:p w14:paraId="2DBF8BD6">
      <w:pPr>
        <w:rPr>
          <w:rFonts w:hint="eastAsia"/>
        </w:rPr>
      </w:pPr>
      <w:r>
        <w:rPr>
          <w:rFonts w:hint="eastAsia"/>
        </w:rPr>
        <w:t>&gt;OTU005488</w:t>
      </w:r>
    </w:p>
    <w:p w14:paraId="7580367F">
      <w:pPr>
        <w:rPr>
          <w:rFonts w:hint="eastAsia"/>
        </w:rPr>
      </w:pPr>
      <w:r>
        <w:rPr>
          <w:rFonts w:hint="eastAsia"/>
        </w:rPr>
        <w:t>CCTACGGGTGGCAGCAGTGGGGAATATTGGACAATGGGGGCAACCCTGATCCAGCAATGCCGCGTGAGTGATGAAGGCCTTCGGGTTGTAAAGCTCTTTTGCCAGGGACGATTATGACGGTACCGGTGGAAGAAGCACCGGCTAACTCTGTGCCAGCAGCCGCGGTAATACAGAGGGTGCAAGCGTTGTTCGGAATTACTGGGCGTAAAGCGCGCGTAGGCGGATCTGTATGTCCGTAAGTGAAATCCCGCCGCTCAACGGCGGGGCTGCTTGGGAAACGGCAGGTCTGGGGACCGGTAGAGGTCGGTAGAATTCCCGGTGTAGCGGTGGAATGCGTAGAGATCGGGAAGAATACCCGTGGCGAAGGCGGCCGACTGGGCCGGGTCCGACGCTGCAGCGCGAAAGCGTGGGGAGCAAACAGGATTAGATACCCCAGTAGTCC</w:t>
      </w:r>
    </w:p>
    <w:p w14:paraId="3E6C7DA9">
      <w:pPr>
        <w:rPr>
          <w:rFonts w:hint="eastAsia"/>
        </w:rPr>
      </w:pPr>
      <w:r>
        <w:rPr>
          <w:rFonts w:hint="eastAsia"/>
        </w:rPr>
        <w:t>&gt;OTU005489</w:t>
      </w:r>
    </w:p>
    <w:p w14:paraId="48FC3A6E">
      <w:pPr>
        <w:rPr>
          <w:rFonts w:hint="eastAsia"/>
        </w:rPr>
      </w:pPr>
      <w:r>
        <w:rPr>
          <w:rFonts w:hint="eastAsia"/>
        </w:rPr>
        <w:t>CCTACGGGGGGCTGCAATTAGGAATCTTGCGCAATGGGCGAAAGCCTGACGCAGCGACGCCGCGTGGGGGAGGAAGGCCTTCGGGTTGTAAACCCCTGTCATTTGTGAACAAGGTTCACTCGATAACACCGGGTGAATTGATAGTAATGAAAGAGGAAGGGACGGCTAACTCTGTGCCAGCAGCCGCGGTAATACGTAGGGTGCAGGCGTTAATCGGAATTACTGGGCGTAAAGTGTGCGCAGGCGGCGTCGCAAGTCGAGTGTGAAAGCCCCGGGCTTAACTTGGGAATTGCGCTCGAAACTACGGTGCTGGAGTGTGGCAGAGGAAGGTGGAATTCCACGTGTAGCGGTGAAATGCGTAGAGATGTGGAGGAACACCGATGGCGAAGGCAGCCTTCTGGGCCAACACTGACGCTCATGCACGAAAGCGTGGGGAGCAAACAGGATTAGATACCCTAGTAGTCC</w:t>
      </w:r>
    </w:p>
    <w:p w14:paraId="35776C5B">
      <w:pPr>
        <w:rPr>
          <w:rFonts w:hint="eastAsia"/>
        </w:rPr>
      </w:pPr>
      <w:r>
        <w:rPr>
          <w:rFonts w:hint="eastAsia"/>
        </w:rPr>
        <w:t>&gt;OTU005490</w:t>
      </w:r>
    </w:p>
    <w:p w14:paraId="33843E57">
      <w:pPr>
        <w:rPr>
          <w:rFonts w:hint="eastAsia"/>
        </w:rPr>
      </w:pPr>
      <w:r>
        <w:rPr>
          <w:rFonts w:hint="eastAsia"/>
        </w:rPr>
        <w:t>CCTACGGGGGGCAGCAACTGGGAATCTTGCGCAATGGAGGAAACTCTGACGCAGCGACGCCGCGTGCAGGATGACGGCCTTCGGGTTGTAAACTGCTTTTATGTGGGAAGATTATGACGGTACCACATGAATAAGGATTGGCTAACTCCGTGCCAGCAGCCGCGGTCATACGGAGGATCCAAGCGTTACCCGGAATTATTGGGCGTAAAGAGTAGCGTAGGCGGTTTGTTAAGTGAGATGCGAAACCGCAGGGCTCAACCCTGCGCTGGTATTTCATACTGGCAAACTAGAGGATGGTAGAGGTGAGTGGAATTGCTGGTGTAGGAGTGATATCTGTAGATATCAGCAGGAACACCGATGGCGAAGGCAGCTCACTGGGCCACTCCTGACGCTAAGGCACGAAAGCGTAGGTAGCGAACGGGATTAGATACCCTGGTAGTCC</w:t>
      </w:r>
    </w:p>
    <w:p w14:paraId="361AC0DC">
      <w:pPr>
        <w:rPr>
          <w:rFonts w:hint="eastAsia"/>
        </w:rPr>
      </w:pPr>
      <w:r>
        <w:rPr>
          <w:rFonts w:hint="eastAsia"/>
        </w:rPr>
        <w:t>&gt;OTU005491</w:t>
      </w:r>
    </w:p>
    <w:p w14:paraId="0F308FEF">
      <w:pPr>
        <w:rPr>
          <w:rFonts w:hint="eastAsia"/>
        </w:rPr>
      </w:pPr>
      <w:r>
        <w:rPr>
          <w:rFonts w:hint="eastAsia"/>
        </w:rPr>
        <w:t>CCTACGGGGGGCTGCAGTAGGGAATCTTGCGCAATGGGCGAAAGCCTGACGCAGCGACGCCGCGTGCGGGAAGAAGGCCTTCGGGTTGTAAACCGCTTTCAGGAGGGACGAAGCCACTCGGGTTAATAGCCCAGAGGGTGACGGTACCTTCAAAGGAAGCACCGGCTAACTCTGTGCCAGCAGCCGCGGTAAGACGAAGGGGGCTAGCGTTGTTCGGAATTACTGGGCGTAAAGGGCGCGTAGGCGGTCTTGTTAGTCAGGCGTGAAAGCCCTGGGCTTAACCTGGGAGGTGCGCTTGATACTGCAAGGCTTGAGTACAGATGAGGTAGGCGGAATTGACGGTGTAGCGGTGAAATGCATAGATATCGTCAAGAACACCGATAGCGAAGGCAGCTCTCTGGGACGGTACTGACGCTGAGACGCGAAAGCGTGGGGAGCGAACAGGATTAGATACCCCAGTAGTCC</w:t>
      </w:r>
    </w:p>
    <w:p w14:paraId="785592B7">
      <w:pPr>
        <w:rPr>
          <w:rFonts w:hint="eastAsia"/>
        </w:rPr>
      </w:pPr>
      <w:r>
        <w:rPr>
          <w:rFonts w:hint="eastAsia"/>
        </w:rPr>
        <w:t>&gt;OTU005492</w:t>
      </w:r>
    </w:p>
    <w:p w14:paraId="1C4EFA48">
      <w:pPr>
        <w:rPr>
          <w:rFonts w:hint="eastAsia"/>
        </w:rPr>
      </w:pPr>
      <w:r>
        <w:rPr>
          <w:rFonts w:hint="eastAsia"/>
        </w:rPr>
        <w:t>CCTACGGGCGGCAGCAGTGGGGAATATTGCACAATGGGCGAAAGCCTGATGCAGCAACGCCGCGTGTACGATGAAGGCCTTCGGGTTGTAAAGTACTTTTATGAGGGAAGAGCAAGGACTGTACCTCATGAATAAGGATCGGCTAACTACGTGCCAGCAGCCGCGGTAACACGTAGGATCCAAGCGTTATCCGGATTTACTGGGCGTAAAGGGCGCGTAGGCGGCTTTGTAAGTCGGGGGTGAAAGCCTGTGGCTCAACCACAGAATTGCCTTCGATACTGACGGTCTTGAGTGCGGGAGAGGTGAGTGGAATTCCCAGTGTAGAGGTGAAATTCGTAGATATTGGGAAGAACACCAGTGGCGAAGGCGGCTCACTGGCCCGCAACTGACGCTGAGGTGCGAAAGCGTGGGGAGCAAACAGGATTAGATACCCTTGTAGTCC</w:t>
      </w:r>
    </w:p>
    <w:p w14:paraId="2EF524D9">
      <w:pPr>
        <w:rPr>
          <w:rFonts w:hint="eastAsia"/>
        </w:rPr>
      </w:pPr>
      <w:r>
        <w:rPr>
          <w:rFonts w:hint="eastAsia"/>
        </w:rPr>
        <w:t>&gt;OTU005493</w:t>
      </w:r>
    </w:p>
    <w:p w14:paraId="18D32D4C">
      <w:pPr>
        <w:rPr>
          <w:rFonts w:hint="eastAsia"/>
        </w:rPr>
      </w:pPr>
      <w:r>
        <w:rPr>
          <w:rFonts w:hint="eastAsia"/>
        </w:rPr>
        <w:t>CCTACGGGGGGCAGCAGCAAGGAATTTTCCACAATGGGCGCAAGCCTGATGGAGCAACGCCGCGTGGGGGATGACGCCTTTCGGGGTGTAAACCCCTTTTCTGTGGGACGAAGAGAGTGACGGTACCGCAGGAAGAAGGCCCGGCTAACTACGTGCCAGCAGCCGCGGTAAGACGTAGGGGCCGAGCGTTGTTCGGATTTATTGGGCGTAAAGGGCTCGTAGGTGGTTTGTCGCGTTGGTCGTGTAATCCTGGGGCTTAACTTCGGGGCTGCGGCTGATACGGGCAGGCTTGAGTTCGGTTGGGGAGACTGGAATACCTGGTGTAGCGGTGAAATGCGCAGATATCAGGGAGAACACCGGTGGCGAAGGCGGGTCTCTGGGCCGATACTGACGCTGAGGAGCGAAAGCGTGGGGAGCGAACAGGATTAGATACCCGTGTAGTCC</w:t>
      </w:r>
    </w:p>
    <w:p w14:paraId="3D1B2B46">
      <w:pPr>
        <w:rPr>
          <w:rFonts w:hint="eastAsia"/>
        </w:rPr>
      </w:pPr>
      <w:r>
        <w:rPr>
          <w:rFonts w:hint="eastAsia"/>
        </w:rPr>
        <w:t>&gt;OTU005494</w:t>
      </w:r>
    </w:p>
    <w:p w14:paraId="17CCD339">
      <w:pPr>
        <w:rPr>
          <w:rFonts w:hint="eastAsia"/>
        </w:rPr>
      </w:pPr>
      <w:r>
        <w:rPr>
          <w:rFonts w:hint="eastAsia"/>
        </w:rPr>
        <w:t>CCTACGGGGGGCAGCAGTCTAGAAGCATCGACAATGGAGGAAACTCTGATCGTGCGACGCCGCGTGCAGGACGAAGGTCTTCGGATCGTAAACTGCTTTCGCCAGGGGAGAAAGGCGCATAGGTGAATAGCCTGAGCGTCAGACGGTACCTGGTAAAGAAGCTCCGGCTAAGTCCGTGCCAGCAGCCGCGGTAATACGGGCGGAGCGAGCGTTGTTCGGAATTATTGGGCGTAAAGCGCGCGCAGGCGGCTGTCTACGTCCGGGGTGAAAGCCCAGAGCTCAACTCTGGGATTGCCTTGGATACGGGATAGCTTGAGGATCGGAGAGGCAAGGGGAATTCCACGTGTAGCGGTGAAATGCGTAGAGATGTGGAGGAACACCAGTGGCGAAGGCGGCTTTCTGGTCTGTAACTGACGCTGAGGCGCGAAAGCGTGGGGAGCAAACAGGATTAGATACCCTAGTAGTCC</w:t>
      </w:r>
    </w:p>
    <w:p w14:paraId="0549D7CA">
      <w:pPr>
        <w:rPr>
          <w:rFonts w:hint="eastAsia"/>
        </w:rPr>
      </w:pPr>
      <w:r>
        <w:rPr>
          <w:rFonts w:hint="eastAsia"/>
        </w:rPr>
        <w:t>&gt;OTU005495</w:t>
      </w:r>
    </w:p>
    <w:p w14:paraId="1D6AED50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TCTTCGGATCGTAAAGCTCTGTTGTCAGGGAAGAACAAGTACGAGAGTAACTGCTCGTACCTTGACGGTACCTGACCAGAAAGCCACGGCTAACTACGTGCCAGCAGCCGCGGTAATACAGAGGCCTCGAGCGTTGTTCGGAATTACTGGGCGTAAAGGGAATGTAGGTGGTGACGTAAGTCAGATGTGAAAGCCCTAGGCTTAACCTGGGAAGTGCATTTGATACTGCGTTGCTGGAGTACGAGAGAGGAAAGCGGAATTCCAAGTGTAGGAGTGAAATCCGTAGATATTTGGAGGAATACCGATGGCGAAGGCAGCTTTCTGGCTCGTAACTGACACTGAGATTCGAAAGCGTGGGTAGCAAACAGGATTAGATACCCGAGTAGTCC</w:t>
      </w:r>
    </w:p>
    <w:p w14:paraId="1686D8E1">
      <w:pPr>
        <w:rPr>
          <w:rFonts w:hint="eastAsia"/>
        </w:rPr>
      </w:pPr>
      <w:r>
        <w:rPr>
          <w:rFonts w:hint="eastAsia"/>
        </w:rPr>
        <w:t>&gt;OTU005496</w:t>
      </w:r>
    </w:p>
    <w:p w14:paraId="4CACE013">
      <w:pPr>
        <w:rPr>
          <w:rFonts w:hint="eastAsia"/>
        </w:rPr>
      </w:pPr>
      <w:r>
        <w:rPr>
          <w:rFonts w:hint="eastAsia"/>
        </w:rPr>
        <w:t>CCTACGGGTGGCTGCAGCGAGGAATTTTCCACAATGGACCGAGATAAGGTCTGATGGAGCAACGCCGCGTGGAGGAGGAAGCACTTCGGTGTGTAAACTTCTTTTGGGTGGGAAGATGATGACGGTACCACCCGAATAAGCCCCGGCTAACTACGTGCCAGCAGCCGCGGTAATACGTAGGGTGCAAACGTTGCTCGGAATCATTGGGCGTAAAGCGCACGTAGGCGGTCTGTTAAGTCGGGTGTGAAAGCCCTCGGCTCAACCGAGGAAGTGCATTCGAAACTGAAAGGCTAGAGTACGGAAGAGGGTCTCGGAATTCCCGGTGTAGAGGTGAAATTCGTAGATATCGGGAGGAACACCAGTGGCGAAGGCGGAGACCTGGGCCGATACTGACGCTGAGGTGCGAAAGCGTGGGGAGCAAACAGGATTAGATACCCCAGTAGTCC</w:t>
      </w:r>
    </w:p>
    <w:p w14:paraId="009E3137">
      <w:pPr>
        <w:rPr>
          <w:rFonts w:hint="eastAsia"/>
        </w:rPr>
      </w:pPr>
      <w:r>
        <w:rPr>
          <w:rFonts w:hint="eastAsia"/>
        </w:rPr>
        <w:t>&gt;OTU005497</w:t>
      </w:r>
    </w:p>
    <w:p w14:paraId="46153F25">
      <w:pPr>
        <w:rPr>
          <w:rFonts w:hint="eastAsia"/>
        </w:rPr>
      </w:pPr>
      <w:r>
        <w:rPr>
          <w:rFonts w:hint="eastAsia"/>
        </w:rPr>
        <w:t>CCTACGGGTGGCAGCAGTGGGGAATCTTGCACAATGGGGGAAACCCTGATGCAGCGACGCCGCGTGAGTGATGAAGCCCTTCGGGGTGTAAAGCTCTTTCGGCAGGGACGATAATGACGGTACCTGAAGAAGAAGCTGCGGCTAACTACGTGCCAGCAGCCGCGGTAATACGTAGGCAGCGAGCGTTGTTCGGAGTTACTGGGCGTAAAGAGTGCGTAGGTGGCCCGTTAAGTCCGGGGTGAAAGCCCACAGCTCAACTGTGGAACTGCCCTGGATACTGGCGGGCTTGAGAGTAGTCGAGGGTGGCGGAATTCCGGGTGTAGCGGTGAAATGCGTAGATATCCGGAGGAACACCAGTGGCGAAGGCGGCTTCCTGGACTAATACTGACGCTGAGGCGCGAAAGCGTGGGGATCAAACAGGATTAGATACCCTAGTAGTCC</w:t>
      </w:r>
    </w:p>
    <w:p w14:paraId="271A336D">
      <w:pPr>
        <w:rPr>
          <w:rFonts w:hint="eastAsia"/>
        </w:rPr>
      </w:pPr>
      <w:r>
        <w:rPr>
          <w:rFonts w:hint="eastAsia"/>
        </w:rPr>
        <w:t>&gt;OTU005498</w:t>
      </w:r>
    </w:p>
    <w:p w14:paraId="1828A25A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ACGCTCCGACCTAACACGTCGGAGTCTGACGGTACCGGGTGAGGAAGCCCCGGCTAACTCTGTGCCAGCAGCCGCGGTAATACGGAGGGTGCAAGCGTTATCCGGATTCACTGGGTTTAAAGGGAGCGTAGGTGGACTGGTAAGTCAGTGGTGAAATCTCCGGGCTTAACTCGGAAACTGCCGTGGATACTCTCTGTCTTGAATACTGTGAAGGTGAGCGGAATATGTCATGTAGCGGTGAAATGCTTAGATATGACATAGAACACCAATTGCGAAGGCAGCTCACTGCGCAGTTTATTGACGCTGAGGCACGAAAGCGTGGGGATCAAACAGGATTAGATACCCTGGTAGTCC</w:t>
      </w:r>
    </w:p>
    <w:p w14:paraId="5C000A15">
      <w:pPr>
        <w:rPr>
          <w:rFonts w:hint="eastAsia"/>
        </w:rPr>
      </w:pPr>
      <w:r>
        <w:rPr>
          <w:rFonts w:hint="eastAsia"/>
        </w:rPr>
        <w:t>&gt;OTU005499</w:t>
      </w:r>
    </w:p>
    <w:p w14:paraId="20CB350B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TCCAGAAGAAGCCCCGGCTAACTACGTGCCAGCAGCCGCGGTAATACGTAGGGGGCAAGCGTTGTCCGGATTTATTGGGCGTAAAGAGCGTGTAGGCGGCTTGGCAAGTCCGCTGTGAAAACTCGAGGCTCAACCTCGAGCTGTCGGTGGAAACTGCCTGGCTAGAGTCCGGAAGAGGAGTGTGGAATTCCTGGTGTAGCGGTGAAATGCGCAGATATCAGGAAGAACACCTATGGCGAAGGCAGCACTCTGGGACGGTACTGACGCTGAGACGCGAAAGCGTGGGGAGCGAACAGGATTAGATACCCCGGTAGTCC</w:t>
      </w:r>
    </w:p>
    <w:p w14:paraId="3C091646">
      <w:pPr>
        <w:rPr>
          <w:rFonts w:hint="eastAsia"/>
        </w:rPr>
      </w:pPr>
      <w:r>
        <w:rPr>
          <w:rFonts w:hint="eastAsia"/>
        </w:rPr>
        <w:t>&gt;OTU005500</w:t>
      </w:r>
    </w:p>
    <w:p w14:paraId="417E52CD">
      <w:pPr>
        <w:rPr>
          <w:rFonts w:hint="eastAsia"/>
        </w:rPr>
      </w:pPr>
      <w:r>
        <w:rPr>
          <w:rFonts w:hint="eastAsia"/>
        </w:rPr>
        <w:t>CCTACGGGTGGCTGCAGCAAGGAATCTTCCGCAATGGGCGCAAGCCTGACGGAGCGACGCCGCGTGGGGGAGGACGCCCTTCGGGGTGTAAACCCCTTTTCCCGGGGGAGAACGCCCCTTCGGGGGCCTGACGGTACCTGGGGAATAAGGCCCGGCAAACTACGTGCCAGCAGCCGCGGTAACACGTAGGGGCCGAGCGTTGTCCGGAGTTACTGGGCGTAAAGCGCGCGCAGGCGGCCGCGTTGGCCCGGCGTGAAATCCTTCGGCTCAACCGTAAGCGGTCATTGGAAACTGGGGGACTTGAGTGCAGGAGAGGAAAGCGGAATTCCATGTGTAGCGGTGAAATGCGTAGATATCGGGAGGAACACCCGTGGCGAAGGCGGCTCTCTGGCCTGTAACTGACGCTGAGGCGCGAAAGCGTGGGGAGCAAACAGGATTAGATACCCCTGTAGTCC</w:t>
      </w:r>
    </w:p>
    <w:p w14:paraId="5ADC6052">
      <w:pPr>
        <w:rPr>
          <w:rFonts w:hint="eastAsia"/>
        </w:rPr>
      </w:pPr>
      <w:r>
        <w:rPr>
          <w:rFonts w:hint="eastAsia"/>
        </w:rPr>
        <w:t>&gt;OTU005501</w:t>
      </w:r>
    </w:p>
    <w:p w14:paraId="7C955E0B">
      <w:pPr>
        <w:rPr>
          <w:rFonts w:hint="eastAsia"/>
        </w:rPr>
      </w:pPr>
      <w:r>
        <w:rPr>
          <w:rFonts w:hint="eastAsia"/>
        </w:rPr>
        <w:t>CCTACGGGAGGCTGCAGCAAGGAATTTTCGTCAATGGGCGCAAGCCTGAACGAGCAACGCCGCGTGGAGGATGACGGCCTTCGGGTTGTAAACTCCTTTTGGGGGGGAAGACAACGACGGTACCCGGCGAATAAGCCCCGGCTAACTACGTGCCAGCAGCCGCGGTAATACGTAGGGGGCAAGCGTTGTCCGGATTTACTGGGCGTAAAGCGCGCGTAGGCGGACGCTTAAGTGTGGCCTGAAAGCCCCCGGCTCAACCGGGGAGGGCGGCTGCAAACTGGGCGTCTTGAGGGACCGAGAGGCGTGTGGAATTCCGGGAGTAGCGGTGAAATGCGTAGAGATCCGGAGGAACACCCGTGGCGAAGGCGGCACGCTGGCGGTACTCTGACGCTGAGGTGCGAAAGCGTGGGGAGCGAACGGGATTAGATACCCCAGTAGTCC</w:t>
      </w:r>
    </w:p>
    <w:p w14:paraId="2CCD377F">
      <w:pPr>
        <w:rPr>
          <w:rFonts w:hint="eastAsia"/>
        </w:rPr>
      </w:pPr>
      <w:r>
        <w:rPr>
          <w:rFonts w:hint="eastAsia"/>
        </w:rPr>
        <w:t>&gt;OTU005502</w:t>
      </w:r>
    </w:p>
    <w:p w14:paraId="6B9DED34">
      <w:pPr>
        <w:rPr>
          <w:rFonts w:hint="eastAsia"/>
        </w:rPr>
      </w:pPr>
      <w:r>
        <w:rPr>
          <w:rFonts w:hint="eastAsia"/>
        </w:rPr>
        <w:t>CCTACGGGCGGCTGCAGTGGGGAATATTGGGCAATGGCCGAAAGGCTGACCCAGCGACGCCGCGTGCGGGAGGAAGCCCTTCGGGGTGTAAACCGCTGTCGGGGGGGACGAAAGAGTTCATGGTGAATAATCATGAGCAGTGACGGTACCCCCAAAGGAAGCACCGGCTAACTCTGTGCCAGCAGCCGCGGTAATACAGAGGGTGCAAGCGTTGTTCGGAATTACTGGGCGTAAAGCGCGCGCAGGCGGGTCTGTAAGTCGAAAGTGAAATTGCACTGCTCAACGGTGTAGCTGCTTTTGATACTGCAGATCTTGAGACCGGTAGAGGTTGGTGGAATTGCAGGTGTAGCGGTGGAATGCGTAGAGATCTGCAAGAACACCCGTGGCGAAGGCGGCCAACTGGGCCGGTTCTGACGCTGAGGCGCGAAAGCGTGGGGAGCAAACAGGATTAGATACCCGTGTAGTCC</w:t>
      </w:r>
    </w:p>
    <w:p w14:paraId="01BDB1A9">
      <w:pPr>
        <w:rPr>
          <w:rFonts w:hint="eastAsia"/>
        </w:rPr>
      </w:pPr>
      <w:r>
        <w:rPr>
          <w:rFonts w:hint="eastAsia"/>
        </w:rPr>
        <w:t>&gt;OTU005503</w:t>
      </w:r>
    </w:p>
    <w:p w14:paraId="4CA668A3">
      <w:pPr>
        <w:rPr>
          <w:rFonts w:hint="eastAsia"/>
        </w:rPr>
      </w:pPr>
      <w:r>
        <w:rPr>
          <w:rFonts w:hint="eastAsia"/>
        </w:rPr>
        <w:t>CCTACGGGGGGCTGCAGTGGGGAATATTGGACAATGGGGGCAACCCTGATCCAGCAATGCCGCGTGGGTGAAGAAGGCCTGCGGGTTGTAAAGCCCTTTCAGTGGGGAAGAAAAACGGGGTGTGAACAGCGCTTCGTCTTGACGTTACCCACAGAAGAAGCACCGGCTAACTCCGTGCCAGCAGCCGCGGTAATACGGAGGGGGCGAGCGTTGTCCGAAGTTACTGGGCGTAAAGCGCGCGTAGGCGGGGAGGAAAGTCCGCTGTGAAAGCCCGAGGCTTAACCTCGGCGGGTCGGTGGATACTTCCTCTCTTGAAGGTGCTAGGGGGAGATGGAATTACCGGTGTAGCGGTGAAATGCGCAGATATCGGGAGGAACACCAATGGCGAAGGCAGCTTGCTGGGACGGCACTGACGCTGAGACGCGAAAGCGTGGGGAGCAAACAGGATTAGATACCCGTGTAGTCC</w:t>
      </w:r>
    </w:p>
    <w:p w14:paraId="17E3BFF3">
      <w:pPr>
        <w:rPr>
          <w:rFonts w:hint="eastAsia"/>
        </w:rPr>
      </w:pPr>
      <w:r>
        <w:rPr>
          <w:rFonts w:hint="eastAsia"/>
        </w:rPr>
        <w:t>&gt;OTU005504</w:t>
      </w:r>
    </w:p>
    <w:p w14:paraId="35448306">
      <w:pPr>
        <w:rPr>
          <w:rFonts w:hint="eastAsia"/>
        </w:rPr>
      </w:pPr>
      <w:r>
        <w:rPr>
          <w:rFonts w:hint="eastAsia"/>
        </w:rPr>
        <w:t>CCTACGGGGGGCTGCAGTGGGGAATTTTGGACAATGGGGGCAACCCTGATCCAGCCATGCCGCGTGAGTGAAGAAGGCCTTCGGGTTGTAAAGCTCTTTCGGTGGGAACGAAATGGCCGCGGATAACACCCGCGGTCGATGACGGTACTCACAGAAGAAGCACCGGCTAACTTCGTGCCAGCAGCCGCGGTAATACGAAGGGGGCTAGCGTTGCTCGGAATTACTGGGCGTAAAGGGCGCGTAGGCGGACAGTTAAGTCAGAGGTGAAAGCCCAGGGCTCAACCCTGGAATTGCCTTTGATACTGGCTGTCTTGAGTACGGGAGAGGTGAGTGGAACTCCGAGTGTAGAGGTGAAATTCGTAGATATCGGGAGGAACACCTGTGGCGAAAGCGGCTCACTGGACCATAACTGACGCTGAGGCGCGAAAGCTAGGGGAGCAAACAGGATTAGATACCCTTGTAGTCC</w:t>
      </w:r>
    </w:p>
    <w:p w14:paraId="2FF3E931">
      <w:pPr>
        <w:rPr>
          <w:rFonts w:hint="eastAsia"/>
        </w:rPr>
      </w:pPr>
      <w:r>
        <w:rPr>
          <w:rFonts w:hint="eastAsia"/>
        </w:rPr>
        <w:t>&gt;OTU005505</w:t>
      </w:r>
    </w:p>
    <w:p w14:paraId="03D98935">
      <w:pPr>
        <w:rPr>
          <w:rFonts w:hint="eastAsia"/>
        </w:rPr>
      </w:pPr>
      <w:r>
        <w:rPr>
          <w:rFonts w:hint="eastAsia"/>
        </w:rPr>
        <w:t>CCTACGGGCGGCAGCAGTCGAGAATCTTCGGCAATGCGCGCAAGCGTGACCGAGCGACGCCGTGTGTGGGATGAAGGCCTTCGGGTTGTAAACCACTGTCGTAGAGGAGGAAGGCTCCGTGAAGAACGGGGCTTGACCTATTCTAGGAGGAAGGACGGGCTAAGTACGTGCCAGCAGCCGCGGTAATACGTACCGTCCAAACGTTATTCGGAATTACTGGGCTTAAAGGGTACGTAGGCGGCCATGTAAGTGGGGTGTGAAATCCCTCGGCTCAACCGAGGAATAGCGCTCCAAACTACACGGCTTGAGGGAGATAGAGGTGAGCGGAACTGATGGTGGAGCGGTGAAATGCGTAGATATCAGGAGGAACACCTGCGGTGTAGACGGCTTACTGGACCATAACTGACGCTGAGGCACGAAAGCGTGGGTAGCAAACAGGATTAGATACCCCAGTAGTCC</w:t>
      </w:r>
    </w:p>
    <w:p w14:paraId="57F27E79">
      <w:pPr>
        <w:rPr>
          <w:rFonts w:hint="eastAsia"/>
        </w:rPr>
      </w:pPr>
      <w:r>
        <w:rPr>
          <w:rFonts w:hint="eastAsia"/>
        </w:rPr>
        <w:t>&gt;OTU005506</w:t>
      </w:r>
    </w:p>
    <w:p w14:paraId="3FC5BD1A">
      <w:pPr>
        <w:rPr>
          <w:rFonts w:hint="eastAsia"/>
        </w:rPr>
      </w:pPr>
      <w:r>
        <w:rPr>
          <w:rFonts w:hint="eastAsia"/>
        </w:rPr>
        <w:t>CCTACGGGTGGCTGCAGTGGGGAATTTTGGACAATGGGGGCAACCCTGATCCAGCAATGCCGCGTGAGTGAAGAAGGCCTTCGGGTTGTAAAGCTCTTTTGTCAGGGAAGAAACGGTTCTGGCTAATATCCGGAGCTAATGACGGTACCTGAAGAATAAGCACCGGCTAACTACGTGCCAGCAGCCGCGGTAATACGTAGGGTGCGAGCGTTAATCGGAATTACTGGGCGTAAAGCGTGCGCAGGCGGTTGTGCAAGACAGATGTGAAATCCCCGGGCTCAACTGGGAGAGGTCGTACAAGACTGGCGGGCTGGAGTGTGGTAAGGGAAGGTGGAATTCCGGGTGTAGTGGTGAAATGCGTAGATATCCGGAGGAACACCAGTGGCGAAGGCGGCCTTCTGGACCACGACTGACGCTCAGACGCGAAAGCTAGGGTAGCAAACGGGATTAGATACCCCAGTAGTCC</w:t>
      </w:r>
    </w:p>
    <w:p w14:paraId="406ED40C">
      <w:pPr>
        <w:rPr>
          <w:rFonts w:hint="eastAsia"/>
        </w:rPr>
      </w:pPr>
      <w:r>
        <w:rPr>
          <w:rFonts w:hint="eastAsia"/>
        </w:rPr>
        <w:t>&gt;OTU005507</w:t>
      </w:r>
    </w:p>
    <w:p w14:paraId="6BA65B42">
      <w:pPr>
        <w:rPr>
          <w:rFonts w:hint="eastAsia"/>
        </w:rPr>
      </w:pPr>
      <w:r>
        <w:rPr>
          <w:rFonts w:hint="eastAsia"/>
        </w:rPr>
        <w:t>CCTACGGGTGGCAGCAGTAGGGAATCTTGCGCAATGAGCGAAAGCTTGACGCAGCGACGCCGCGTGAGGGATGAAGGCCTTCGGGTTGTAAACCTCTTTCAGCAGGGACGAAGCCTCACGGTGACGGTACCTGCAGAAGAAGCCCCGGCCAACTACGTGCCAGCAGCCGCGGTAATACGTAGGGGGCAAGCGTTGTCCGGATTTATTGGGCGTAAAGCGCGTGTAGGCGGCTCGGCAAGTCGGGTGTGAAAGCCCTGGGCTCAACCCAGGAAGTGCACTCGAAACTGCCGAGCTGGAGTCCCGGAGAGGAAGGCGGAATTCTCGGTGTAGAGGTGAAATTCGTAGAGATCGGGAGGAAGGCCGGTGGCGAAGGCGGCGCTCTGGAACGTTCCTGACACTGAGGCTCGAAAGCGTGGGGAGCAAACAGGATTAGATACCCCGGTAGTCC</w:t>
      </w:r>
    </w:p>
    <w:p w14:paraId="6EF7D535">
      <w:pPr>
        <w:rPr>
          <w:rFonts w:hint="eastAsia"/>
        </w:rPr>
      </w:pPr>
      <w:r>
        <w:rPr>
          <w:rFonts w:hint="eastAsia"/>
        </w:rPr>
        <w:t>&gt;OTU005508</w:t>
      </w:r>
    </w:p>
    <w:p w14:paraId="6ED49F91">
      <w:pPr>
        <w:rPr>
          <w:rFonts w:hint="eastAsia"/>
        </w:rPr>
      </w:pPr>
      <w:r>
        <w:rPr>
          <w:rFonts w:hint="eastAsia"/>
        </w:rPr>
        <w:t>CCTACGGGGGCTGCAGTGGGGAATTGTTCGCAATGGGCGCAAGCCTGACGACGCAACGCCGCGTGGAGGATGAAGGTCTTCGGGGTGTAAACCACTGTTGCCCGGGACGAAAAGCCCTTTCGAGGGAATTGACGGTACCGGGTGAGGAAGCACCGGCTAACTCTGTGCCAGCAGCCGCGGTAATACAGAGGGTGCGAGCGTTGTCCGGAATCACTGGGCGTAAAGGGCGCGTAGGTGGCTTGTTAAGTCTGATGTGAAAGCCCTGGGCTCAACCTGGGAATGGCATTGGATACTGGCGACCTGGAGCAAGATAGAGGCGAGTGGAATTGCGAGTGTAGAGGTGAAATTCGTAGATATTCGGAGGAACACCAGTGGCGAAGGCGGCTCACTGGCTCGATACTGACGCTGAGGTGCGAAAGCGTGGGGAGCAAACAGGATTAGATACCCCGGTAGTCC</w:t>
      </w:r>
    </w:p>
    <w:p w14:paraId="5CAF752E">
      <w:pPr>
        <w:rPr>
          <w:rFonts w:hint="eastAsia"/>
        </w:rPr>
      </w:pPr>
      <w:r>
        <w:rPr>
          <w:rFonts w:hint="eastAsia"/>
        </w:rPr>
        <w:t>&gt;OTU005509</w:t>
      </w:r>
    </w:p>
    <w:p w14:paraId="46B60BA8">
      <w:pPr>
        <w:rPr>
          <w:rFonts w:hint="eastAsia"/>
        </w:rPr>
      </w:pPr>
      <w:r>
        <w:rPr>
          <w:rFonts w:hint="eastAsia"/>
        </w:rPr>
        <w:t>CCTACGGGGGGCTGCAGTGAGGAATATTGCGCAATGGGCGAAAGCCTGACGCAGCGACGCCGCGTGGGGGATGAAGGTCTTCGGATTGTAAACCCCTTTCGGGAGGGAAGATGGTCCTAGACAACTAGGACGGACGGTACCTCCAGAAGCAGCCACGGCTAACTTCGTGCCAGCAGCCGCGGTAATACGAAGGTGGCAAGCGTTGTTCGGATTTACTGGGCGTAAAGGGCGCGTAGGCGGCCTGCTAAGTCGAACGTGAAATCCCCGGGCTCAACCCGGGAACTGCGTCCGAGACTGACAGGCTTGAATCCGGGAGAGGGATGTGGAATTCCAGGTGTAGCGGTGAAATGCGTAGATATCGAGAGGAACACCTGCGGCGAAGGCGGGTTGCTGGGCCGACACTGACGCTGAGGCGCGAAAGCTAGGGGAGCGAACGGGATTAGATACCCCGGTAGTCC</w:t>
      </w:r>
    </w:p>
    <w:p w14:paraId="1BA1AEA2">
      <w:pPr>
        <w:rPr>
          <w:rFonts w:hint="eastAsia"/>
        </w:rPr>
      </w:pPr>
      <w:r>
        <w:rPr>
          <w:rFonts w:hint="eastAsia"/>
        </w:rPr>
        <w:t>&gt;OTU005510</w:t>
      </w:r>
    </w:p>
    <w:p w14:paraId="668B2542">
      <w:pPr>
        <w:rPr>
          <w:rFonts w:hint="eastAsia"/>
        </w:rPr>
      </w:pPr>
      <w:r>
        <w:rPr>
          <w:rFonts w:hint="eastAsia"/>
        </w:rPr>
        <w:t>CCTACGGGAGGCTGCAGTAACGAATCTTCCCCAATGGGCGCAAGCCTGAGGGAGCGACGCCGCGTGGAGGATGAAGTCCTTCGGGATGTAAACTCCTGTCAGGGGTTACCAAGTTCTGAGGAGCCCCAGAGGAAGAGGCGGCTAACTCTGTGCCAGCAGCCGCGGTAAGACAGAGGCCTCGAGCGTTAGGCGGAATCACTGGGCTTAAAGCGTGTGTAGGCGGATCGTTAAGTACCTTGTGAAATCCCACGGCTCAACCGTGGAACGGCTGGGTATACTGGCGGTCTTGGGCCACTCAGGGGCTGTCGGAACAGACGGTGGAGCGGTGAAATGCGTAGATATCGTCTGGAACGCCAACGGCGAAAGCAGACAGCTGGGAGTGCGCCGACGCTGAGACACGAAAGCCAGGGGAGCGAACGGGATTAGATACCCCAGTAGTCC</w:t>
      </w:r>
    </w:p>
    <w:p w14:paraId="0758BBBC">
      <w:pPr>
        <w:rPr>
          <w:rFonts w:hint="eastAsia"/>
        </w:rPr>
      </w:pPr>
      <w:r>
        <w:rPr>
          <w:rFonts w:hint="eastAsia"/>
        </w:rPr>
        <w:t>&gt;OTU005511</w:t>
      </w:r>
    </w:p>
    <w:p w14:paraId="2F461548">
      <w:pPr>
        <w:rPr>
          <w:rFonts w:hint="eastAsia"/>
        </w:rPr>
      </w:pPr>
      <w:r>
        <w:rPr>
          <w:rFonts w:hint="eastAsia"/>
        </w:rPr>
        <w:t>CCTACGGGGGGCAGCAGTAGGGAATCTTCCGCAATGGACGCAAGTCTGACGGAGCAACGCCGCGTGAGCGAAGAAGGCCTTCGGGTCGTAAAGCTCTGTTGTCAGGGAAGAACAAGTACCGGAGTAACTGCCGGTACCTTGACGGTACCTGACCAGAAAGCCCCGGCTAACTACGTGCCAGCAGCCGCGGTAATACGTAGGTGGCAAGCGTTGTCCGGATTTATTGGGTTTAAAGGGTGCGTAGGTGGCTATCTAAGTCAGTGGTGAAATATCTCAGCTTAACTGAGAGGGTGCCATTGATACTATCAGTCTTGAATACCGTGGAGGTCAGCGGAATATGTCATGTAGCGGTGAAATGCTTAGATATGACATAGAACACCAATTGCGAAGGCAGCTGGCTACACGAATATTGACACTGAGGCACGAAAGCGTGGGGATCAAACAGGATTAGATACCCCTGTAGTCC</w:t>
      </w:r>
    </w:p>
    <w:p w14:paraId="59332836">
      <w:pPr>
        <w:rPr>
          <w:rFonts w:hint="eastAsia"/>
        </w:rPr>
      </w:pPr>
      <w:r>
        <w:rPr>
          <w:rFonts w:hint="eastAsia"/>
        </w:rPr>
        <w:t>&gt;OTU005512</w:t>
      </w:r>
    </w:p>
    <w:p w14:paraId="74C2108E">
      <w:pPr>
        <w:rPr>
          <w:rFonts w:hint="eastAsia"/>
        </w:rPr>
      </w:pPr>
      <w:r>
        <w:rPr>
          <w:rFonts w:hint="eastAsia"/>
        </w:rPr>
        <w:t>CCTACGGGCGGCAGCAGTAGGGAATATTGGTCAATGGATGGAAGTCTGAACCAGCCATGCCGCGTGCAGGAAGAAGGCCTTCTGGGTTGTAAACTGCTTTTGCCAGGGGCTAAAACGCCCATGCGTGGGAAATTGAAAGTACCTGGTGAATAAGCCACGGCTAACTACGTGCCAGCAGCCGCGGTAATACGTAGGTGGCAAGCGTTGTCCGGATTTATTGGGTTTAAAGGGTGCGTAGGTGGTTCGTTAAGTCTGCCGTGAAAGCCCCGGGCTCAACCTGGGAATGGCGGTGGATACTGGCGGACTAGAGTGCGGTAGAGGGTGGTGGAATTCCCGGTGTAGCAGTGAAATGCGTAGAGATCGGGAGGAACACCAGTGGCGAAGGCGGCTACCTGGACCGGTTCTGACGCTGATGCGCGAAAGCGTGGGTAGCAAACAGGATTAGATACCCGAGTAGTCC</w:t>
      </w:r>
    </w:p>
    <w:p w14:paraId="26C92C2F">
      <w:pPr>
        <w:rPr>
          <w:rFonts w:hint="eastAsia"/>
        </w:rPr>
      </w:pPr>
      <w:r>
        <w:rPr>
          <w:rFonts w:hint="eastAsia"/>
        </w:rPr>
        <w:t>&gt;OTU005513</w:t>
      </w:r>
    </w:p>
    <w:p w14:paraId="26C6200C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ATTTCGGTATGTAAACTTCGAAAGAATGGGAAGAATCAATGACGGTACCATTTATAAGCTCCGGCTAACTACGTGCCAGCAGCCGCGGTAATACAGGGGGTGCAAACGTTGCTCGGAATTACTGGGCGTAAAGGGCGCGTAGGCGGCTCTGATCGTCGGATGTGAAATCTCGGGGCTCAACTCCGAAACTGCGTCTAAAACTGCTTGACTAGAGTATTGGAGGGGTAAGCGGAATTTCAGGTGTAGCAGTGAAATGCGTAGATATCTGAAAGAACACCAAAGGCGAAGGCAGCTTACTAGACAAATACTGACGCTGAGGCACGAAAGCGTGGGGAGCAAAAGGGATTAGATACCCCAGTAGTCC</w:t>
      </w:r>
    </w:p>
    <w:p w14:paraId="5AF3B09E">
      <w:pPr>
        <w:rPr>
          <w:rFonts w:hint="eastAsia"/>
        </w:rPr>
      </w:pPr>
      <w:r>
        <w:rPr>
          <w:rFonts w:hint="eastAsia"/>
        </w:rPr>
        <w:t>&gt;OTU005514</w:t>
      </w:r>
    </w:p>
    <w:p w14:paraId="75EE500D">
      <w:pPr>
        <w:rPr>
          <w:rFonts w:hint="eastAsia"/>
        </w:rPr>
      </w:pPr>
      <w:r>
        <w:rPr>
          <w:rFonts w:hint="eastAsia"/>
        </w:rPr>
        <w:t>CCTACGGGCGGCAGCAGTGGGGAATATTGCGCAATGGGCGGAAGCCTGACGCAGCGACGCCGCGTGGGGGATGACGGCCTTCGGGTTGTAAACCTCTTTCGACCGGGACGAAGTGGGACGGTACCGGTAGAATAAGGACCGGCCAACTACGTGCCAGCAGCCGCGGTAATACGTAGGGTCCGAGCGTTGTCCGGAATTACTGGGCGTAAAGAGCTTGTAGGCGGTTCGTCGCGTCGTTTGTGAAAACTTGGGGCTCAACCTTAAGCTTGCAGGCGATACGGGCGGACTAGAGTACTTCAGGGGAGACTGGAATTCCTGGTGTAGCGGTGAAATGCGCAGATATCAGGAGGAACACCGGTGGCGAAGGCGGGTCTCTGGGAAGTAACTGACGCTGAGAAGCGAAAGCATGGGGAGCGAACAGGATTAGATACCCCGGTAGTCC</w:t>
      </w:r>
    </w:p>
    <w:p w14:paraId="3867108E">
      <w:pPr>
        <w:rPr>
          <w:rFonts w:hint="eastAsia"/>
        </w:rPr>
      </w:pPr>
      <w:r>
        <w:rPr>
          <w:rFonts w:hint="eastAsia"/>
        </w:rPr>
        <w:t>&gt;OTU005515</w:t>
      </w:r>
    </w:p>
    <w:p w14:paraId="669A0BC2">
      <w:pPr>
        <w:rPr>
          <w:rFonts w:hint="eastAsia"/>
        </w:rPr>
      </w:pPr>
      <w:r>
        <w:rPr>
          <w:rFonts w:hint="eastAsia"/>
        </w:rPr>
        <w:t>CCTACGGGCGGCTGCAGTGGGGAATCTTGCGCAATGGCCGAAAGGCTGACGCAGCGACGCCGCGTGTGGGAGGACGCCCTTCGGGGTGTAAACCACTGTTGCCCGGGACGAATGCCCTTTTCGAGGGGAGTGACGGTACCGGGTGAGGAAGCACCGGCTAACTCCGTGCCAGCAGCCGCGGTAATACGGAGGGTGCGAGCGTTGTCCGGAATCACTGGGCGTAAAGGGCGCGTAGGTGGCGACCCAAGTCCGTGGTGAAAGCTCGCCGCTTAACGGCGAGTCGGCCACGGAGACTGGGTGGCTCGAGCACTGTAGGGGCAGATGGAATTCCGGGTGTAGCGGTGGAATGCGTAGAGATCCGGAAGAACACCGGTGGCGAAGGCGGTCTGCTGGGCTGTGGCTGACGCTGAGGCGCGACAGCGTGGGGAGCAAACAGGATTAGATACCCTGGTAGTCC</w:t>
      </w:r>
    </w:p>
    <w:p w14:paraId="477B2DDB">
      <w:pPr>
        <w:rPr>
          <w:rFonts w:hint="eastAsia"/>
        </w:rPr>
      </w:pPr>
      <w:r>
        <w:rPr>
          <w:rFonts w:hint="eastAsia"/>
        </w:rPr>
        <w:t>&gt;OTU005516</w:t>
      </w:r>
    </w:p>
    <w:p w14:paraId="28A12937">
      <w:pPr>
        <w:rPr>
          <w:rFonts w:hint="eastAsia"/>
        </w:rPr>
      </w:pPr>
      <w:r>
        <w:rPr>
          <w:rFonts w:hint="eastAsia"/>
        </w:rPr>
        <w:t>CCTACGGGGGGCAGCAGTAGGGAATCTTCCGCAATGGATGGAAGTCTGAACCAGCCATGCCGCGTGCAGGAAGAAGGCCTTCTGGGTTGTAAACTGCTTTTGCCAGGGGATAAAAAGGGCGTGCGCGCCACATTGAAGGTACCTGGTGAATAAGCCACGGCTAACTACGTGCCAGCAGCCGCGGTAATACGAAGGGGGCAAGCGTTGTCCGGATTTATTGGGTTTAAAGGGTGCGTAGGCGGTTCTTTAAGTCAGTTGTGAAATACGGCAGCTCAACTGTCGAGGTGCAATTGATACTGGGGAACTAGAGTACTGATGAGGTATGCGGAATGGACGGTGTAGCGGTGAAATGCTTAGATATCGTCCAGAACACCGATAGCGAAGGCAGCATACTAAGGAGTAACTGACGCTGAGGCACGAAAGTGTGGGGATCAAACAGGATTAGATACCCCGGTAGTCC</w:t>
      </w:r>
    </w:p>
    <w:p w14:paraId="64682B57">
      <w:pPr>
        <w:rPr>
          <w:rFonts w:hint="eastAsia"/>
        </w:rPr>
      </w:pPr>
      <w:r>
        <w:rPr>
          <w:rFonts w:hint="eastAsia"/>
        </w:rPr>
        <w:t>&gt;OTU005517</w:t>
      </w:r>
    </w:p>
    <w:p w14:paraId="53C956CF">
      <w:pPr>
        <w:rPr>
          <w:rFonts w:hint="eastAsia"/>
        </w:rPr>
      </w:pPr>
      <w:r>
        <w:rPr>
          <w:rFonts w:hint="eastAsia"/>
        </w:rPr>
        <w:t>CCTACGGGAGGCTGCAGTGGGGAATCTTGCGCAATGCACGAAAGTGTGACGCAGCAACGCCGCGTGAGGGAAGACGGCCTTCGGGTTGTAAACCCCTTTCAGCAGCGACGAAACCAGACGGTACCTGCAGAAGAAGCCCCGGCTAACTCCGTGCCAGCAGCCGCGGTAATACGGAGGGGGCAAGCGTTGTTCGGATTTACTGGGCGTAAAGGGCGCGTAGGCGGCGTGACAAGTCACTTGTGAAATCTCCGGGCTTAACTCGGAACTGCCAAGTGATACTGTCGTGCTAGAGTGCAGAAGGGGCAACTGGAATTCTTGGTGTAGCGGTGAAATGCGTAGATATCAAGAGGAACACCTGAGGCGAAGGCGGGTTGCTGGGCTGACACTGACGCTGAGGCGCGAAAGCTAGGGTAGCAAACGGGATTAGATACCCCGGTAGTCC</w:t>
      </w:r>
    </w:p>
    <w:p w14:paraId="39CDDBA5">
      <w:pPr>
        <w:rPr>
          <w:rFonts w:hint="eastAsia"/>
        </w:rPr>
      </w:pPr>
      <w:r>
        <w:rPr>
          <w:rFonts w:hint="eastAsia"/>
        </w:rPr>
        <w:t>&gt;OTU005518</w:t>
      </w:r>
    </w:p>
    <w:p w14:paraId="634EEB38">
      <w:pPr>
        <w:rPr>
          <w:rFonts w:hint="eastAsia"/>
        </w:rPr>
      </w:pPr>
      <w:r>
        <w:rPr>
          <w:rFonts w:hint="eastAsia"/>
        </w:rPr>
        <w:t>CCTACGGGTGGCTGCAGTAGGGAATATTGGTCAATGGGCGGAAGCCTGAACCAGCCATGCCGCGTGCAGGAAGAAGGCCCTCTGGGTTGTAAACTGCTTTTGACAGGGAACAAGAAGGCCATGCGTGGCAAAGTGAGTGTACCTGTAGAATAAGCCACGGCTAACTACGTGCCAGCAGCCGCGGTAATACGTAGGTGGCAAGCGTTGTCCGGATTTATTGGGTTTAAAGGGTGCGTAGGCGGCCGCTTAAGTCAGTTGTGAAATACCCCGGCTCAACCGGGGGGGTGCGATTGATACTGGGCGGCTCGAGTAACAGCGAGGTTGGCGGAATTGACGGTGTAGCGGTGAAATGCATAGATATCGTCAAGAACACCGATAGCGAAGGCAGCCAACTAGGGGTTAACTGACGCTGAGGCACGAAAGTGCGGGGATCAAACAGGATTAGATACCCGGGTAGTCC</w:t>
      </w:r>
    </w:p>
    <w:p w14:paraId="34C3AD20">
      <w:pPr>
        <w:rPr>
          <w:rFonts w:hint="eastAsia"/>
        </w:rPr>
      </w:pPr>
      <w:r>
        <w:rPr>
          <w:rFonts w:hint="eastAsia"/>
        </w:rPr>
        <w:t>&gt;OTU005519</w:t>
      </w:r>
    </w:p>
    <w:p w14:paraId="246EF59D">
      <w:pPr>
        <w:rPr>
          <w:rFonts w:hint="eastAsia"/>
        </w:rPr>
      </w:pPr>
      <w:r>
        <w:rPr>
          <w:rFonts w:hint="eastAsia"/>
        </w:rPr>
        <w:t>CCTACGGGAGGCTGCAGTTAGGAATCTTGGGCAATGGGCGAAAGCCTGACCCAGCAACGCCGCGTGAAGGATGAAATTTTTCGGAATGTAAACTTCGCAAGAACGGGAAGAATAAGTAGAAGATAATACCTTCTATGATGACGGTACTGTTTGTAAGCTCCGGCTAACTCCGTGCCAGCAGCCGCGGTAATACGTAGGGTGCGAGCGTTGTCCGGAATTATTGGGCGTAAAGAGCTCGTAGGCGGTTACGGAAGTCGAATGTGAAATACCGAGGCTCAACCTCGGCACTGCCGTCGATACTGCTATGGCTAGAGTTTGGTAGAGGAGAACGGAATTCCCGGTGTAGCGGTGGAATGCTTAGATATCGTCAAGAACACCGATAGTGTAGACAGCTTACTAGACTTCAACTGACGCTGAGGCACGAAAGTGTGGGGATCAAACAGGATTAGATACCCTTGTAGTCC</w:t>
      </w:r>
    </w:p>
    <w:p w14:paraId="31E04EDA">
      <w:pPr>
        <w:rPr>
          <w:rFonts w:hint="eastAsia"/>
        </w:rPr>
      </w:pPr>
      <w:r>
        <w:rPr>
          <w:rFonts w:hint="eastAsia"/>
        </w:rPr>
        <w:t>&gt;OTU005520</w:t>
      </w:r>
    </w:p>
    <w:p w14:paraId="37D6934E">
      <w:pPr>
        <w:rPr>
          <w:rFonts w:hint="eastAsia"/>
        </w:rPr>
      </w:pPr>
      <w:r>
        <w:rPr>
          <w:rFonts w:hint="eastAsia"/>
        </w:rPr>
        <w:t>CCTACGGGGGGCAGCAATCAGGAATCTTGCACAATGAGCGAAAGCTAGATGCAGCGACGCCGCGTGGACGATGAAGTCTTTCGGGATGTAAAGTCCTTTTAAACGGGAAGATAATGACGGTACCGTTTGAATAAGCCCCGGCTAACTACGTGCCAGCAGCCGCGGTAATACGTAGGGGGCGAGCGTTGTCCGGAATTAATGGGCGTAAAGGGCGCGTAGGCGGTCCTTTAAGTCCGCTGTGAAAGACCGAGGCTCAACCTCGGGGTGTCAGCGGAGACTGAGGGACTGGAGGCCTGGAGAGGAGTGCGGAATTCCTGGTGTAGCGGTGGAATGCGTAGATATCAGGAGGAACACCGATGGCGAAGGCAGCACTCTGGCCAGGTACTGACGCTGAGGCGCGAAAGCTGGGGGAGCGAACAGGATTAGATACCCGAGTAGTCC</w:t>
      </w:r>
    </w:p>
    <w:p w14:paraId="0DCA7DFC">
      <w:pPr>
        <w:rPr>
          <w:rFonts w:hint="eastAsia"/>
        </w:rPr>
      </w:pPr>
      <w:r>
        <w:rPr>
          <w:rFonts w:hint="eastAsia"/>
        </w:rPr>
        <w:t>&gt;OTU005521</w:t>
      </w:r>
    </w:p>
    <w:p w14:paraId="46E42712">
      <w:pPr>
        <w:rPr>
          <w:rFonts w:hint="eastAsia"/>
        </w:rPr>
      </w:pPr>
      <w:r>
        <w:rPr>
          <w:rFonts w:hint="eastAsia"/>
        </w:rPr>
        <w:t>CCTACGGGGGGCTGCAGTGGGGAATTTTCCGCAATGGGCGAAAGCCTGACGGAGCAATACCGCGTGAGGGAGGAAGGCCTGTGGGTTGTAAACCTCTTTTCTCAAGGAAGAAGACAGTGACGGTACTTGAGGAATCAGCATCGGCTAACTCCGTGCCAGCAGCCGCGGTAAGACGGAGGATGCAAGCGTTATCCGGAATTATTGGGCGTAAAGCGTCCGCAGGTGGTTTGACAAGTCTGCTGTTAAAGTGCAGAGCTTAACTCTGTAAAGGCGGTGGAAACTGTCAAGCTTGAGTATGGTAGGGGTAGAGGGAATTCCCGGTGTAGCGGTGAAATGCGTAGATATCGGGAAGAACACCAGTGGCGAAAGCGCTCTACTGGGCCATAACTGACACTGAGGGACGAAAGCTAGGGGAGCGAAAGGGATTAGATACCCCGGTAGTCC</w:t>
      </w:r>
    </w:p>
    <w:p w14:paraId="08086486">
      <w:pPr>
        <w:rPr>
          <w:rFonts w:hint="eastAsia"/>
        </w:rPr>
      </w:pPr>
      <w:r>
        <w:rPr>
          <w:rFonts w:hint="eastAsia"/>
        </w:rPr>
        <w:t>&gt;OTU005522</w:t>
      </w:r>
    </w:p>
    <w:p w14:paraId="4B06F871">
      <w:pPr>
        <w:rPr>
          <w:rFonts w:hint="eastAsia"/>
        </w:rPr>
      </w:pPr>
      <w:r>
        <w:rPr>
          <w:rFonts w:hint="eastAsia"/>
        </w:rPr>
        <w:t>CCTACGGTGGCAGCAGTGGGGAATCTTGCGCAATGGGCGCAAGCCTGACCGAGCGACGCCGCGTGCGGGATGAAGGCCCTTGGGTTGTAAACCGCTGTCAGAGGGGATGAAATGCGTAAGGGCAATCTCTTACGTTTGACAAAGCCTCAGAGGAAGCACGGGCTAAGTACGTGCCAGCAGCCGCGGTAATACGTACTGTGCGAACGTTATTCGGAATCACTGGGCTTAAAGGGTGCGTAGGCGGCCATTTAAGTAGGGTGTGAAAGGCTTCGGCTCAACCGGAGCATTGCGCTCTAGACTGATTGGCTCGAGTGAGATAGGGGTGTGCGGAACTTCCAGTGGAGCGGTGAAATGTGTTGATATTGGAAGGAACGCCGGTGGCGAAAGCGGCACACTGGGTCTTAACTGACGCTGAGGCGCGAAAGCGTGGGGAGCAAACAGGATTAGATACCCCTGTAGTCC</w:t>
      </w:r>
    </w:p>
    <w:p w14:paraId="3918E417">
      <w:pPr>
        <w:rPr>
          <w:rFonts w:hint="eastAsia"/>
        </w:rPr>
      </w:pPr>
      <w:r>
        <w:rPr>
          <w:rFonts w:hint="eastAsia"/>
        </w:rPr>
        <w:t>&gt;OTU005523</w:t>
      </w:r>
    </w:p>
    <w:p w14:paraId="59C3BE64">
      <w:pPr>
        <w:rPr>
          <w:rFonts w:hint="eastAsia"/>
        </w:rPr>
      </w:pPr>
      <w:r>
        <w:rPr>
          <w:rFonts w:hint="eastAsia"/>
        </w:rPr>
        <w:t>CCTACGGGGGGCTGCAGTGGGGAATTTTTCACAATGGGCGAAAGCCTGATGGAGCGACGCCGCGTGGGGGATGAATGGCTTCGGCCCGTAAACCCCTGTCATTTGCGAACAAACCTCGCTATTTAAAAGATGGCGAGTTGATTGTAGCGAAAGAGGAAGGGACGGCTAACTCTGTGCCAGCAGCCGCGGTAATACAGAGGTCCCAAGCGTTGTTCGGATTCACTGGGCGTAAAGGGTGCGTAGGCGGCGCGGTAAGTCGGGTGTGAAATTTCGAGGCTTAACTTCGAAACTGCATTCGATACTGCCGTGCTTGAGGACTGGAGAGGAGACTGGAATTTACGGTGTAGCGGTGAAATGCGTAGATATCGTAAGGAAGACCAGTGGCGAAGGCGGGTCTCTGGACAGTTCCTGACGCTGAGGCACGAAGGCCAGGGGAGCAAACGGGATTAGATACCCGGGTAGTCC</w:t>
      </w:r>
    </w:p>
    <w:p w14:paraId="6E568978">
      <w:pPr>
        <w:rPr>
          <w:rFonts w:hint="eastAsia"/>
        </w:rPr>
      </w:pPr>
      <w:r>
        <w:rPr>
          <w:rFonts w:hint="eastAsia"/>
        </w:rPr>
        <w:t>&gt;OTU005524</w:t>
      </w:r>
    </w:p>
    <w:p w14:paraId="344A69B0">
      <w:pPr>
        <w:rPr>
          <w:rFonts w:hint="eastAsia"/>
        </w:rPr>
      </w:pPr>
      <w:r>
        <w:rPr>
          <w:rFonts w:hint="eastAsia"/>
        </w:rPr>
        <w:t>CCTACGGGAGGCTGCAGTGGGGAATATTGGACAATGGGGGCAACCCTGATCCAGCGATGCCGCGTGAGTGAAGAAGGCCTTCGGGTCGTAAAGCTCTTTAGGTTGGGAAGAAGGGTATTCGGTGAATAGCCGAGTATTTTGACGGTACCGACAGAATAAGCACCGGCAAACTCTGTGCCAGCAGCCGCGGTAATACAGAGGGTGCAAGCGTTGTTCGGAATCATTGGGCGTAAAGGGCGTGTAGGCGGTTTGCTAAGTCATGTGTGAAAGCCCTCGGCTCAACCGAGGAACGACGCATGAAACTGGCAAGCTAGAGTACCAAAGAGGGGGGTGGAATTCCCGGTGTAGCGGTGAAATGCGTAGATATCGGGAGGAACACCGGTGGCGAAGGCGGCCCCCTGGTCGGATACTGACGCTGAGACGCGAAAGCGTGGGGAGCAAACAGGATTAGATACCCCTGTAGTCC</w:t>
      </w:r>
    </w:p>
    <w:p w14:paraId="2DCE0B22">
      <w:pPr>
        <w:rPr>
          <w:rFonts w:hint="eastAsia"/>
        </w:rPr>
      </w:pPr>
      <w:r>
        <w:rPr>
          <w:rFonts w:hint="eastAsia"/>
        </w:rPr>
        <w:t>&gt;OTU005525</w:t>
      </w:r>
    </w:p>
    <w:p w14:paraId="014DA5EB">
      <w:pPr>
        <w:rPr>
          <w:rFonts w:hint="eastAsia"/>
        </w:rPr>
      </w:pPr>
      <w:r>
        <w:rPr>
          <w:rFonts w:hint="eastAsia"/>
        </w:rPr>
        <w:t>CCTACGGGAGGCTGCAGTGGGGAATATTGGACAATGGGCGAAAGCCTGATCCAGCAACGCCGCGTGAGGGATGACGGCCTTCGGGTTGTAAACCTCTTTCAGCAGGGACGAAGCGAAAGTGACGGTACCTGCAGAAGAAGCACCGGCCAACTACGTGCCAGCAGCCGCGGTAATACGTAGGGTGCAAGCGTTGTCCGGAATTATTGGGCGTAAAGGGCTCGTAGGCGGTCTATCACGTCGGGAGTGAAAAGCTGGGGCTTAACCCCAGTCCTGCTTCCGATACGGGTGGACTAGAGGTAGGCAGGGGAGAACGGAATTCCTGGTGTAGCGGTGAAATGCGCAGATATCAGGAGGAACACCGGTGGCGAAGGCGGTTCTCTGGGCCTTACCTGACGCTGAGGAGCGAAAGCGTGGGGAGCAAACAGGATTAGATACCCCTGTAGTCC</w:t>
      </w:r>
    </w:p>
    <w:p w14:paraId="58F2DAC2">
      <w:pPr>
        <w:rPr>
          <w:rFonts w:hint="eastAsia"/>
        </w:rPr>
      </w:pPr>
      <w:r>
        <w:rPr>
          <w:rFonts w:hint="eastAsia"/>
        </w:rPr>
        <w:t>&gt;OTU005526</w:t>
      </w:r>
    </w:p>
    <w:p w14:paraId="3E3C11D9">
      <w:pPr>
        <w:rPr>
          <w:rFonts w:hint="eastAsia"/>
        </w:rPr>
      </w:pPr>
      <w:r>
        <w:rPr>
          <w:rFonts w:hint="eastAsia"/>
        </w:rPr>
        <w:t>CCTACGGGGGGCTGCAGTCGAGAATCTTCGGCAATGGGCGCAAGCCTGATGCAGCGACGCCGCGTGAGGGATGACGGCCTTCGGGTTGTAAACCTCTTTCAGCAGGGAAGAAGCGCAAGTGACGGTACCTGCAGAAGAAGCGCCGGCTAACTACGTGCCAGCAGCCGCGGTAATACGTAGGGCGCAAGCGTTGTCCGGAATTATTGGGCGTAAAGCGAGTGTAGGCGGGATCGTATGTCGGGCGTGAAAGCCCTCGGCTCAACCGAGGAAGTGCGCACGAAACTGCGGTTCTTGAGTGTCGGAGAGGGTGACGGAATTCCCGGTGTAGAGGTGAAATGCGTAGATATCGGAAGGAACATCAGTGGCGAAAGCGACTTCCTGGACCAGTACCGACGTTCAGGCACGAAAGCGTGGGGAGCAAACAGGATTAGATACCCCAGTAGTCC</w:t>
      </w:r>
    </w:p>
    <w:p w14:paraId="3813F2FE">
      <w:pPr>
        <w:rPr>
          <w:rFonts w:hint="eastAsia"/>
        </w:rPr>
      </w:pPr>
      <w:r>
        <w:rPr>
          <w:rFonts w:hint="eastAsia"/>
        </w:rPr>
        <w:t>&gt;OTU005527</w:t>
      </w:r>
    </w:p>
    <w:p w14:paraId="22A8303D">
      <w:pPr>
        <w:rPr>
          <w:rFonts w:hint="eastAsia"/>
        </w:rPr>
      </w:pPr>
      <w:r>
        <w:rPr>
          <w:rFonts w:hint="eastAsia"/>
        </w:rPr>
        <w:t>CCTACGGGAGGCAGCAGTAGGGAATTTTGGGCAATGGGCGAAAGCCTGACCCAGCAACGCCGCGTGTGGGATGAAGGCCCTCGGGTCGTAAACCACTGTCAGGAGGAAAGAAAAGCCGGACGGATAATACCCGGACGGCCTGACGGTACCTCCAAAGGAAGCACCGGCTAACTCCGTGCCAGCAGCCGCGGTAATACGGAGGGTGCAAGCGTTGTTCGGAATTACTGGGCGTAAAGCGCGTGTAGGTGGTTGGGTAAGTCGAATGTGAAAGCCCCGGGCTCAACCCGGGAAGTGCATCCGAAACTACCCGACTAGAGTCCCGGAGAGGAAGGCAGAATTCCCAATGTAGGGGTGAAATCCGTAGATATTGGGAGGAATACCGGTGGCGAAGGCGGCCTTCTGGACGGTGACTGACACTCAGACGCGAAAGCGTGGGGAGCAAACAGGATTAGATACCCTAGTAGTCC</w:t>
      </w:r>
    </w:p>
    <w:p w14:paraId="262D6416">
      <w:pPr>
        <w:rPr>
          <w:rFonts w:hint="eastAsia"/>
        </w:rPr>
      </w:pPr>
      <w:r>
        <w:rPr>
          <w:rFonts w:hint="eastAsia"/>
        </w:rPr>
        <w:t>&gt;OTU005528</w:t>
      </w:r>
    </w:p>
    <w:p w14:paraId="5AEA29CC">
      <w:pPr>
        <w:rPr>
          <w:rFonts w:hint="eastAsia"/>
        </w:rPr>
      </w:pPr>
      <w:r>
        <w:rPr>
          <w:rFonts w:hint="eastAsia"/>
        </w:rPr>
        <w:t>CCTACGGGGGGCTGCAGTGGGGAATCTTGGACAATGGGCGCAAGCCTGATCCAGCCATGCCGCGTGAGTGAAGAAGGCCTTAGGGTTGTAAAACTCTTTCGCCGGAGAAGATAATGACGGTATCCGGAGAAGAAGCCCCGGCTAACTTCGTGCCAGCAGCCGCGGTGACACGTAGGGTGCAAGCGTTGTCCGGATTTATTGGGCGTAAAGGGCTCGTAGGCGGTTCGACAAGTCGGGTGTGAAACCTCCAGGCTCAACCTGGAGTCGCCACTCGAAACTGTTGTGACTGGAGTCCGGTAGGGGAGCATGGAATTCCTGGTGTAGCGGTGAAATGCGCAGATATCAGGAGGAACACCAGCGGCGAAGGCGGCGCTCTGGGCTGGCACTGACACTGAGGAGCGAAAGCGTGGGGAGCAAACAGGATTAGATACCCCTGTAGTCC</w:t>
      </w:r>
    </w:p>
    <w:p w14:paraId="71B96D6B">
      <w:pPr>
        <w:rPr>
          <w:rFonts w:hint="eastAsia"/>
        </w:rPr>
      </w:pPr>
      <w:r>
        <w:rPr>
          <w:rFonts w:hint="eastAsia"/>
        </w:rPr>
        <w:t>&gt;OTU005529</w:t>
      </w:r>
    </w:p>
    <w:p w14:paraId="01F34508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TCTTCGGATCGTAAAGCTCTGTTGTTAGGGAAGAACAAGTACCGGAGTAACTGTCGGTACCTTGACGGTACCTAACCAGAAAGCCACGGCTAACTACGTGCCAGCAGCCGCGGTAATACGTAGGTGGCAAGCGTTGTCCGGATTTATTGGGTTTAAAGGGCGCGTAGGCGGTGAAGTATGTGTGGTGTGAAAGCCCCGGGCTTAACCTGGGAAGTGCATCGCAAACTACTTGACTGGAGTATATGAGAGGGTGGCGGAATTTCCGGTGTAGCGGTGAAATGCGTAGAGATCGGAAGGAACGTCGATGGCGAAGGCAGCCACCTGGCATAATACTGACGCTGAGGCGCGAAAGCGTGGGGAGCGAACAGGATTAGATACCCCGGTAGTCC</w:t>
      </w:r>
    </w:p>
    <w:p w14:paraId="5B90C570">
      <w:pPr>
        <w:rPr>
          <w:rFonts w:hint="eastAsia"/>
        </w:rPr>
      </w:pPr>
      <w:r>
        <w:rPr>
          <w:rFonts w:hint="eastAsia"/>
        </w:rPr>
        <w:t>&gt;OTU005530</w:t>
      </w:r>
    </w:p>
    <w:p w14:paraId="6D3D12F5">
      <w:pPr>
        <w:rPr>
          <w:rFonts w:hint="eastAsia"/>
        </w:rPr>
      </w:pPr>
      <w:r>
        <w:rPr>
          <w:rFonts w:hint="eastAsia"/>
        </w:rPr>
        <w:t>CCTACGGGGGGCTGCAGTGGGGAATATTGCACAATGGGCGAAAGCCTGATGCAGCAACGCCGCGTGCGGGATGACGGCCTTCGGGTTGTAAACCGCTTTCAGTAGGGACGAAGCTAACGTGACGGTACCTACAGAAGAAGCACCGGCCAACTACGTGCCAGCAGCCGCGGTGATACGTAGGGTGCGAGCGTTGTCCGGAATTATTGGGCGTAAAGGGATTGTAGGCGGTCCGTCGCGTCGAAAGTGAAAACTCAGGGCTCAACCCTGAGCCTGCTTTCGATACGGGCGGACTAGAGGTATGCAGGGGAGAACGGAATTCCTGGTGGAGCGGTGGAATGCGCAGATATCAGGAGGAACACCGGTGGCGAAGGCGGTTCTCTGGGCATTACCTGACGCTGAGAATCGAAAGCGTGGGGAGCAAACAGGATTAGATACCCGAGTAGTCC</w:t>
      </w:r>
    </w:p>
    <w:p w14:paraId="7E8709D6">
      <w:pPr>
        <w:rPr>
          <w:rFonts w:hint="eastAsia"/>
        </w:rPr>
      </w:pPr>
      <w:r>
        <w:rPr>
          <w:rFonts w:hint="eastAsia"/>
        </w:rPr>
        <w:t>&gt;OTU005531</w:t>
      </w:r>
    </w:p>
    <w:p w14:paraId="1CE92F2B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CTTCGGGTCGTAAACTCCTGTCGAGCGGGACGAACACCTTCCGGGTGAATAGCCTGGGGGGCTGACGGTACCGCTAAAGGAAGCCCCGGCTAACTCCGTGCCAGCAGCCGCGGTAATACGTAGGGGGCCAGCGTTGTCCGGATTTATTGGGCGTAAAGCGCGCGCAGGCGGTTCATTAAGTCTGGTGTTTAAGGCAATGGCTCAACCATTGTTCGCACCGGAAACTGGTGGACTTGAGTGTAGGAGAGGAAAGTGGAATTCCACGTGTAGCGGTGAAATGCGTAGAGATGTGGAGGAACACCAGTGGCGAAGGCGACTTTCTGGCCTATAACTGACGCTGAGGCGCGAAAGCGTGGGGAGCAAACAGGATTAGATACCCCTGTAGTCC</w:t>
      </w:r>
    </w:p>
    <w:p w14:paraId="4DB5B42C">
      <w:pPr>
        <w:rPr>
          <w:rFonts w:hint="eastAsia"/>
        </w:rPr>
      </w:pPr>
      <w:r>
        <w:rPr>
          <w:rFonts w:hint="eastAsia"/>
        </w:rPr>
        <w:t>&gt;OTU005532</w:t>
      </w:r>
    </w:p>
    <w:p w14:paraId="17C41B46">
      <w:pPr>
        <w:rPr>
          <w:rFonts w:hint="eastAsia"/>
        </w:rPr>
      </w:pPr>
      <w:r>
        <w:rPr>
          <w:rFonts w:hint="eastAsia"/>
        </w:rPr>
        <w:t>CCTACGGGGGGCAGCAGTGAGGAATATTGGTCAATGGAGGCAACTCTGAACCAGCCATGCCGCGTGAAGGAAGAAGGCCATAAGGGTTGTAAACTTCTTTTGTACGGGGGTAATTTACGGATCGTGATCTGTATTGAAAGTACTGTACGAATAAGCGTCGGCTAACTACGTGCCAGCAGCCGCGGTAATACGTAGGACGCAAGCGTTATCCGGATTCACTGGGTTTAAAGGGTGCGTAGGCGGACGGGTAAGTCCGTGGTGAAATCTCCGAGCTTAACTCGGAAACTGCCATGGATACTATTGGTCTTGAATACTGTGAAGGTGAGCGGAATATGTCATGTAGCGGTGAAATGCTTAGATATGACATAGAACACCGATTGCGAAGGCAGCTCACTACACGAATATTGACTCTGAGGCACGAAAGCGTGGGGATCAAACAGGATTAGATACCCTTGTAGTCC</w:t>
      </w:r>
    </w:p>
    <w:p w14:paraId="3ED6B520">
      <w:pPr>
        <w:rPr>
          <w:rFonts w:hint="eastAsia"/>
        </w:rPr>
      </w:pPr>
      <w:r>
        <w:rPr>
          <w:rFonts w:hint="eastAsia"/>
        </w:rPr>
        <w:t>&gt;OTU005533</w:t>
      </w:r>
    </w:p>
    <w:p w14:paraId="3395100B">
      <w:pPr>
        <w:rPr>
          <w:rFonts w:hint="eastAsia"/>
        </w:rPr>
      </w:pPr>
      <w:r>
        <w:rPr>
          <w:rFonts w:hint="eastAsia"/>
        </w:rPr>
        <w:t>CCTACGGGAGGCTGCAGTGGGGAATTTTGGACAATGGGGGCAACCCTGATCCAGCCATGCCGCGTGAGTGAAGAAGGCCTTCGGGTTGTAAAGCTCTTTCGGTGGGAACGAAACGGTGGATGCTAAAACCATCCACTCCTGACGGTACCTACAGAAGAAGCACCGGCTAACTACGTGCCAGCAGCCGCGGTAATACGTAGGGTGCAAGCGTTAATCGGAATTACTGGGCGTAAAGCGTGCGCAGGCGGCTTGCTAAGACAGGTGTGAAAGCCCCGGGCTTAACCTGGGAATTGCGCTTGTGACTGGCAGGCTGGAGTGTGGCAGAGGGAGGTGGAATTCCACGTGTAGCAGTGAAATGCGTAGATATCAAGAGGAACACCTGAGGCGAAGGCGGGTTGCTAGGCTGACACTGACGCTGAGGCGCGAAAGCCAGGGGAGCAAACGGGATTAGATACCCGGGTAGTCC</w:t>
      </w:r>
    </w:p>
    <w:p w14:paraId="6F705B38">
      <w:pPr>
        <w:rPr>
          <w:rFonts w:hint="eastAsia"/>
        </w:rPr>
      </w:pPr>
      <w:r>
        <w:rPr>
          <w:rFonts w:hint="eastAsia"/>
        </w:rPr>
        <w:t>&gt;OTU005534</w:t>
      </w:r>
    </w:p>
    <w:p w14:paraId="3CCAA45C">
      <w:pPr>
        <w:rPr>
          <w:rFonts w:hint="eastAsia"/>
        </w:rPr>
      </w:pPr>
      <w:r>
        <w:rPr>
          <w:rFonts w:hint="eastAsia"/>
        </w:rPr>
        <w:t>CCTACGGGCGGCAGCAGTGGGGAATCTTGGACAATGGGGGCAACCCTGATCCAGCCATGCCGCGTGCGGGAAGAAGGCCTTCGGGTTGTAAACCGCTTTCGGCCGGAACGAAATCGGCAGGGTAAATAATCCTGCTGGATGACGGTACCGGAAGAAGAAGCACCGGCTAACTACGTGCCAGCAGCCGCGGTAATACGTAGGGTGCAAGCGTTATCCGGATTCACTGGGTTTAAAGGGAGCGTAGGTGGGCTTTTAAGTCAGTGGTGAAATCTTTGGGCTTAACCCGAAAACTGCCATTGATACTATTAGTCTTGAATTCTCTGGAGGTAAGCGGAATATGTCATGTAGCGGTGAAATGCTTAGATATGACATAGAACACCCATTGCGAAGGCAGCTTACTACGGAGACATTGACACTGAGGCTCGAAAGCGTGGGGATCAAACAGGATTAGATACCCCTGTAGTCC</w:t>
      </w:r>
    </w:p>
    <w:p w14:paraId="6E619887">
      <w:pPr>
        <w:rPr>
          <w:rFonts w:hint="eastAsia"/>
        </w:rPr>
      </w:pPr>
      <w:r>
        <w:rPr>
          <w:rFonts w:hint="eastAsia"/>
        </w:rPr>
        <w:t>&gt;OTU005535</w:t>
      </w:r>
    </w:p>
    <w:p w14:paraId="033BD460">
      <w:pPr>
        <w:rPr>
          <w:rFonts w:hint="eastAsia"/>
        </w:rPr>
      </w:pPr>
      <w:r>
        <w:rPr>
          <w:rFonts w:hint="eastAsia"/>
        </w:rPr>
        <w:t>CCTACGGGTGGCAGCAGTGGGGAATATTGGACAATGGGCGCAAGCCTGATCCAGCCATGCCGCGTGAGTGACGAAGGTCTTCGGATTGTAAAGCTCTTTTGGCGGGGACGATAATGACGGTACCCGCAGAATAAGCCCCGGCTAACTTCGTGCCAGCAGCCGCGGTAATACGAAGGGGGCTAGCGTTGTTCGGATTCACTGGGCGTAAAGCGCACGTAGGCGGATTTGTCAGTCAGGGGTGAAATCCCGGGGCTCAACTCCGGAACTGCCTTTAAGACTGCATCGCTTGAATCCAGGAGAGGTGAGTGGAATTCCGAGTGTAGAGGTGAAATGCGTAGATATCGGGAGGAACACCAGTGGCGAAGGCGACTACCTGGCCTGTTCTTGACGCTGAGGCGCGAAAGCTAGGGGAGCAAACGGGATTAGATACCCTAGTAGTCC</w:t>
      </w:r>
    </w:p>
    <w:p w14:paraId="34658387">
      <w:pPr>
        <w:rPr>
          <w:rFonts w:hint="eastAsia"/>
        </w:rPr>
      </w:pPr>
      <w:r>
        <w:rPr>
          <w:rFonts w:hint="eastAsia"/>
        </w:rPr>
        <w:t>&gt;OTU005536</w:t>
      </w:r>
    </w:p>
    <w:p w14:paraId="6F259C0A">
      <w:pPr>
        <w:rPr>
          <w:rFonts w:hint="eastAsia"/>
        </w:rPr>
      </w:pPr>
      <w:r>
        <w:rPr>
          <w:rFonts w:hint="eastAsia"/>
        </w:rPr>
        <w:t>CCTACGGGCGGCAGCAGTGGGGAATCTTGCGCAATGGGCGAAAGCCTGACGCAGCCATGCCGCGTGAATGATGAAGGTCTTAGGATTGTAAAATTCTTTCACCGGGGACGATAATGACGGTACCCGGAGAAGAAGCCCCGGCTAACTTCGTGCCAGCAGCCGCGGTAATACAGAGGGTGCAAGCGTTAATCGGAATTACTGGGCGTAAAGCGTGCGTAGTCGGTCATTTAAGTCGGGTGTGAAATCCCCGGGCTCAACCTGGGAATTGCATTCGAGACTGCATGGCTAGGATGCGGAAGAGGGAAGCGGAATGCTTGGTGTAGAGGTGAAATTCGTAGATATCAAGCGGAACACCGGTGGCGAAGGCGGCCTTCTGGACAGTGACTGACGCTGAGACGCGAAAGCGTGGGGAGCAAACAGGATTAGATACCCGGGTAGTCC</w:t>
      </w:r>
    </w:p>
    <w:p w14:paraId="18E56FC8">
      <w:pPr>
        <w:rPr>
          <w:rFonts w:hint="eastAsia"/>
        </w:rPr>
      </w:pPr>
      <w:r>
        <w:rPr>
          <w:rFonts w:hint="eastAsia"/>
        </w:rPr>
        <w:t>&gt;OTU005537</w:t>
      </w:r>
    </w:p>
    <w:p w14:paraId="25D50A23">
      <w:pPr>
        <w:rPr>
          <w:rFonts w:hint="eastAsia"/>
        </w:rPr>
      </w:pPr>
      <w:r>
        <w:rPr>
          <w:rFonts w:hint="eastAsia"/>
        </w:rPr>
        <w:t>CCTACGGGAGGCAGCAGTAGGGAATATTGGTCAATGGATGCAAGTCTGAACCAGCCATGCCGCGTGCAGGAAGAAGGCCTTCTGGGTCGTAAACTGCTTTTGCCAGGGGATAAAAAGACCGTGCGCGGTTAATTGAAGGTACCTGGTGAATAAGCCACGGCTAACTACGTGCCAGCAGCCGCGGTAATACGGAGGGTGCAAGCGTTGTCCGGATTCACTGGGTTTAAAGGGTGCGTAGGAGGGCAGGTAAGTCAGTGGTGAAATCCTGGGGCTTAACCCCAGAACTGCCGTGGATACTCTCTGTCTTGAATCCCGTGGAGATGAGCGGAATATGTCATGTAGCGGTGAAATGCTTAGATATGACATAGAACACCAATTGCGAAGGCAGCTCGTTACACGAAGATTGACTCTGAGGCACGAAAGCGTGGGGATCAAACAGGATTAGATACCCCTGTAGTCC</w:t>
      </w:r>
    </w:p>
    <w:p w14:paraId="15C00AEE">
      <w:pPr>
        <w:rPr>
          <w:rFonts w:hint="eastAsia"/>
        </w:rPr>
      </w:pPr>
      <w:r>
        <w:rPr>
          <w:rFonts w:hint="eastAsia"/>
        </w:rPr>
        <w:t>&gt;OTU005538</w:t>
      </w:r>
    </w:p>
    <w:p w14:paraId="4A682A78">
      <w:pPr>
        <w:rPr>
          <w:rFonts w:hint="eastAsia"/>
        </w:rPr>
      </w:pPr>
      <w:r>
        <w:rPr>
          <w:rFonts w:hint="eastAsia"/>
        </w:rPr>
        <w:t>CCTACGGGGGGCTGCAGTAAGGAATCTTCCACAATGGGCGAAAGCCTGATGGAGCAACGCCGCGTGCAGGATGAAGGCCCTCGGGTCGTAAACTGCTTTTATGTGCGAAGAATTTGACGGTAACACATGAATAAGGATCGGCTAACTCCGTGCCAGCAGCCGCGGTCATACGGAGGATCCAAGCGTTATCCGGAGTAACTGGGCGTAAAGAGTTGCGTAGGTGGTAGTGTAAGCGAATAGTGAAATCTTGTGGCTCAACCATGAGGCTATTATTCGAACTGCATTACTTGAGAGCGGGAGAGGTAGATGGAATTCCCAGTGTAGGAGTGAAATCCGTAGATATTGGGAGGAACACCAATGGCGTAGGCAGTCTACTGGCCCGTTTCTGACACTAAGGCACGAAAGCGTGGGGAGCGAACCGGATTAGATACCCCAGTAGTCC</w:t>
      </w:r>
    </w:p>
    <w:p w14:paraId="1DA11FEF">
      <w:pPr>
        <w:rPr>
          <w:rFonts w:hint="eastAsia"/>
        </w:rPr>
      </w:pPr>
      <w:r>
        <w:rPr>
          <w:rFonts w:hint="eastAsia"/>
        </w:rPr>
        <w:t>&gt;OTU005539</w:t>
      </w:r>
    </w:p>
    <w:p w14:paraId="0231AFA1">
      <w:pPr>
        <w:rPr>
          <w:rFonts w:hint="eastAsia"/>
        </w:rPr>
      </w:pPr>
      <w:r>
        <w:rPr>
          <w:rFonts w:hint="eastAsia"/>
        </w:rPr>
        <w:t>CCTACGGGAGGCTGCAGTCGAGGATCTTCGGCAATGGGCGCAAGCCTGACCGAGCGACGCCGCGTGCGCGATGAAGGCCTTCGGGTTGTAAAGCGCTGTCGGGGGGGAGGAAGCCCCTTTAAGGGGTTGACCTATCCCCGGAGGAAGCACGGGCTAAGTTCGTGCCAGCAGCCGCGGTAAGACGAACCGTGCGAACGTTGTTCGGAATCACTGGGCTTAAAGGGCGCGTAGGCGGCGCGGCGAGTCCGGGGTGAAATCCTCCGGCCCAACCGGAGACGGGCCTCGGAGACCGTCGCGCTCGAGGGGGGCAGGGGCAGGTGGAACTTCCGGTGGAGCGGTGAAATGCGTTGAGATCGGAAGGAACGCCGGCGGCGAAAGCGACCTGCTGGGCCCTCTCTGACGCTGAGGCGCGAAAGCCAGGGGAGCGAACGGGATTAGATACCCCAGTAGTCC</w:t>
      </w:r>
    </w:p>
    <w:p w14:paraId="1DFC2E35">
      <w:pPr>
        <w:rPr>
          <w:rFonts w:hint="eastAsia"/>
        </w:rPr>
      </w:pPr>
      <w:r>
        <w:rPr>
          <w:rFonts w:hint="eastAsia"/>
        </w:rPr>
        <w:t>&gt;OTU005540</w:t>
      </w:r>
    </w:p>
    <w:p w14:paraId="6F29058D">
      <w:pPr>
        <w:rPr>
          <w:rFonts w:hint="eastAsia"/>
        </w:rPr>
      </w:pPr>
      <w:r>
        <w:rPr>
          <w:rFonts w:hint="eastAsia"/>
        </w:rPr>
        <w:t>CCTACGGGGGGCAGCAGTAGGGAATATTGCGCAATGGAGGAAACTCTGACGCAGCGACGCCGCGTGGGTGACGAAGGTTTTCGGATCGTAAAGCCCTGTCGGAAGGAAAGAAAAACGGTTTGGCTAACATCCAAGCCGCTTGACGGTACCTTCAGAGGAAGCACCGGCTAACTACGTGCCAGCAGCCGCGGTAATACGTAGGGGGCAAGCGTTGTCCGGATTCACTGGGTTTAAAGGGTGCGTAGGAGGGTAGGTAAGTCAGTGGTGAAATCTCCGGGCTCAACTCGGAAACTGCCGTTGATACTATCTGTCTTGAATACCGTGGAGGTGAGCGGAATATGTCATGTAGCGGTGAAATGCTTAGATATGACATAGAACACCGATTGCGAAGGCAGCTCACTACACGAATATTGACTCTGAGGCACGAAAGCGTGGGGATCAAACAGGATTAGATACCCCTGTAGTCC</w:t>
      </w:r>
    </w:p>
    <w:p w14:paraId="4ADFFF3E">
      <w:pPr>
        <w:rPr>
          <w:rFonts w:hint="eastAsia"/>
        </w:rPr>
      </w:pPr>
      <w:r>
        <w:rPr>
          <w:rFonts w:hint="eastAsia"/>
        </w:rPr>
        <w:t>&gt;OTU005541</w:t>
      </w:r>
    </w:p>
    <w:p w14:paraId="40ADC53E">
      <w:pPr>
        <w:rPr>
          <w:rFonts w:hint="eastAsia"/>
        </w:rPr>
      </w:pPr>
      <w:r>
        <w:rPr>
          <w:rFonts w:hint="eastAsia"/>
        </w:rPr>
        <w:t>CCTACGGGGGGCAGCAGTGGGGAATCTTCGGCACTGGGCGCAAGCCTGACCGAGCAACGCCGCGTGGAGGACGACGGCCTTCGGGTTGTAAACTCCTTTCGCGGGGGACGACACGGACGGTACCCCGAGAAGCAGCCCCGGCTAACTCTGTGCCAGCAGCCGCGGTAAGACAGAGGGGGCAAGCGTTGTCCGAAGTTACTGGGCGTAAAGCGCGCGTAGGCGGTCAGGTAAGTGTAGAGTGAAATCCCACGGCTCACCCGTGGAACTGCTTTGCATACTGCCTGACTCGAGGAAGGTAGGGGAGAGCAGAACTCTTGGAGGAGCGGTGAAATGCGTAGATATCGGGAGGAACACCAGTGGCGAAGGCGACTACCTGGCCTGTTCTTGACGCTGAGGCGCGAAAGCTAGGGGAGCAAACGGGATTAGATACCCGTGTAGTCC</w:t>
      </w:r>
    </w:p>
    <w:p w14:paraId="6F23D0FE">
      <w:pPr>
        <w:rPr>
          <w:rFonts w:hint="eastAsia"/>
        </w:rPr>
      </w:pPr>
      <w:r>
        <w:rPr>
          <w:rFonts w:hint="eastAsia"/>
        </w:rPr>
        <w:t>&gt;OTU005542</w:t>
      </w:r>
    </w:p>
    <w:p w14:paraId="39E2FA2B">
      <w:pPr>
        <w:rPr>
          <w:rFonts w:hint="eastAsia"/>
        </w:rPr>
      </w:pPr>
      <w:r>
        <w:rPr>
          <w:rFonts w:hint="eastAsia"/>
        </w:rPr>
        <w:t>CCTACGGGTGGCAGCAGTGGGGAATATTGGACAATGGGCGAAAGCCTGATCCAGCCACGCCGCGTGAGTGATGAAGGCCTTCGGGTCGTAAAGCTCTGTGGGGAGGGACGAAACCTGACTGGTGAATAGCCAGGCAGTTGACGGTACCTCCTTAGCAAGCACCGGCTAACTCCGTGCCAGCAGCCGCGGTAATACGGAGGGTGCAAACGTTGCTCGGAATCACTGGGCGTAAAGCGCGCGTAGGCGGCTCGGAAAGTCGGTCGTGAAATGCCGGGGCTCAACCCCGGGACTGCGTCCGATACTCCCGAGCTGGAGGCAGGTAGGGGAGATCGGAATTCCTGGTGTAGCGGTGAAATGCGCAGATATCAGGAGGAACACCGGTGGCGAAGGCGGATCTCTGGGCCTTGCCTGACGCTGAGGCGCGAAAGCTAGGGGAGCGAACAGGATTAGATACCCTGGTAGTCC</w:t>
      </w:r>
    </w:p>
    <w:p w14:paraId="7F653720">
      <w:pPr>
        <w:rPr>
          <w:rFonts w:hint="eastAsia"/>
        </w:rPr>
      </w:pPr>
      <w:r>
        <w:rPr>
          <w:rFonts w:hint="eastAsia"/>
        </w:rPr>
        <w:t>&gt;OTU005543</w:t>
      </w:r>
    </w:p>
    <w:p w14:paraId="4EA04E98">
      <w:pPr>
        <w:rPr>
          <w:rFonts w:hint="eastAsia"/>
        </w:rPr>
      </w:pPr>
      <w:r>
        <w:rPr>
          <w:rFonts w:hint="eastAsia"/>
        </w:rPr>
        <w:t>CCTACGGGGGGCAGCAGTGGGGAATCTTGCGCAATGCGCGACAGCGTGACGCAGCAACGCCGCGTGGGGGAAGAAGGCTTTCGGGTCGTAAACCCCTTTCAGGAGGGACGAAGCTTCGGGAGTGAATAGCTCTCCGGAGTGACGGTACCTCCACAAGAAGCCCCGGCTAACTACGTGCCAGCAGCCGCGGTAATACGTAGGGGGCTAGCGTTGTCCGGAATCATTGGGCGTAAAGCGTGCGCAGGCGGTCTCTTAAGACAGGTGTGAAATCCCCGGGCTTAACCTGGGAACTGCGCTTGTAACTGAGAGGCTTGAGTGCGGCAGAGGGGGGTGGAATTCCACGTGTAGCAGTGAAATGCGTAGAGATGTGGAGGAACACCGATGGCGAAGGCAGCCCCCTGGGTCGACACTGACGCTCATGCACGAAAGCGTGGGGAGCAAACAGGATTAGATACCCCAGTAGTCC</w:t>
      </w:r>
    </w:p>
    <w:p w14:paraId="37046C60">
      <w:pPr>
        <w:rPr>
          <w:rFonts w:hint="eastAsia"/>
        </w:rPr>
      </w:pPr>
      <w:r>
        <w:rPr>
          <w:rFonts w:hint="eastAsia"/>
        </w:rPr>
        <w:t>&gt;OTU005544</w:t>
      </w:r>
    </w:p>
    <w:p w14:paraId="641F5F1D">
      <w:pPr>
        <w:rPr>
          <w:rFonts w:hint="eastAsia"/>
        </w:rPr>
      </w:pPr>
      <w:r>
        <w:rPr>
          <w:rFonts w:hint="eastAsia"/>
        </w:rPr>
        <w:t>CCTACGGGGGGCTGCAGTGGGGAATCTTGCGCAATGGGCGAAAGCCTGACGCAGCAATGCCGCGTGAGGGAAGACGGCCTTAGGGTTGTAAACCTCTTTCAGCAGGGACGAACACAGACGGTACCTGCAGAAGAAGCACCGGCTAACTTCGTGCCAGCAGCCGCGGTAACACGTAGGTGGCAAGCGTTGTCCGGAATTATTGGGCGTAAAGGGCTCGTAGGCGGATCCGCCAGTCTGACGTGAAATCTCCACCGCTCACCGGGGAGGGGCCGTTGGATACTACGGATCTGGAGTTCGGCAGAGGACCATGGAATTTCGGGTGTAGCGGTGGAATGCGTAGATATCAGGAGGAATACCGATTGCGAAGGCAGCTTTCTGGATCTTGACTGACGCTAAGGCTCGAAAGCGTGGGTAGCAAAACGGATTAGATACCCCGGTAGTCC</w:t>
      </w:r>
    </w:p>
    <w:p w14:paraId="29B12639">
      <w:pPr>
        <w:rPr>
          <w:rFonts w:hint="eastAsia"/>
        </w:rPr>
      </w:pPr>
      <w:r>
        <w:rPr>
          <w:rFonts w:hint="eastAsia"/>
        </w:rPr>
        <w:t>&gt;OTU005545</w:t>
      </w:r>
    </w:p>
    <w:p w14:paraId="76E3FFB5">
      <w:pPr>
        <w:rPr>
          <w:rFonts w:hint="eastAsia"/>
        </w:rPr>
      </w:pPr>
      <w:r>
        <w:rPr>
          <w:rFonts w:hint="eastAsia"/>
        </w:rPr>
        <w:t>CCTACGGGAGGCTGCAGTAGGGAATCTTGCGCAATGGGCGAAAGCCTGACGCAGCGACGCCGCGTGGGGGATGAAGGCTTTCGGGCTGTAAACCCCTTTTCCAAGGGAAGAGAAAGGACGGTACCTTGGGAATAAGCCCCGGCTAACTACGTGCCAGCAGCCGCGGTAATACAGAGGATGCAAGCGTTATCCGGAATGATTGGGCGTAAAGCGTCTGTAGGTGGCTTTTTAAGTCCGCCGTCAAATCCCAGGGCTCAACCCTGGACAGGCGGTGGAAACTACCAAGCTGGAGTACGGTAGGGGCAGAGGGAATTTCCGGTGGAGCGGTGAAATGCGTAGAGATCGGAAAGAACACCAACGGCGAAAGCACTCTGCTGGGCCGACACTGACACTGAGAGACGAAAGCTAGGGGAGCGAATGGGATTAGATACCCCAGTAGTCC</w:t>
      </w:r>
    </w:p>
    <w:p w14:paraId="7AC0C922">
      <w:pPr>
        <w:rPr>
          <w:rFonts w:hint="eastAsia"/>
        </w:rPr>
      </w:pPr>
      <w:r>
        <w:rPr>
          <w:rFonts w:hint="eastAsia"/>
        </w:rPr>
        <w:t>&gt;OTU005546</w:t>
      </w:r>
    </w:p>
    <w:p w14:paraId="50B92084">
      <w:pPr>
        <w:rPr>
          <w:rFonts w:hint="eastAsia"/>
        </w:rPr>
      </w:pPr>
      <w:r>
        <w:rPr>
          <w:rFonts w:hint="eastAsia"/>
        </w:rPr>
        <w:t>CCTACGGGGGGCAGCAGTAACGAATCTTCCGCAATGCACGCAAGTGTGACGGAGCGACGCCGCGTGGAGGACGAAGTCCTTCGGGATGTAAACTCCTGTCAGGGGCTACCAAGTTCTGAGGAGCCCCAGAGGAAGGCACGGCTAACTCTGTGCCAGCAGCCGCGGTAAGACGAACCGTGCGAACGTTGTTCGGAATCACTGGGCTTAAAGGGCGCGTAGGCGGGCCATCAAGTCTGGGGTGAAATCCTCCAGCTCAACTGGAGAACAGCCCCGGATACTGATGGCCTCGAGTGAGGTAGGGGAGTGCGGAATTCCCGGTGTAGCGGTGAAATGCGTAGAGATCGGGAGGAAGGCCGGTGGCGAAGGCGGCGCTCTGGAACGTATCTGACGCTGAGACACGAAAGCGTGGGGAGCAAACAGGATTAGATACCCCAGTAGTCC</w:t>
      </w:r>
    </w:p>
    <w:p w14:paraId="0B083857">
      <w:pPr>
        <w:rPr>
          <w:rFonts w:hint="eastAsia"/>
        </w:rPr>
      </w:pPr>
      <w:r>
        <w:rPr>
          <w:rFonts w:hint="eastAsia"/>
        </w:rPr>
        <w:t>&gt;OTU005547</w:t>
      </w:r>
    </w:p>
    <w:p w14:paraId="2C25744B">
      <w:pPr>
        <w:rPr>
          <w:rFonts w:hint="eastAsia"/>
        </w:rPr>
      </w:pPr>
      <w:r>
        <w:rPr>
          <w:rFonts w:hint="eastAsia"/>
        </w:rPr>
        <w:t>CCTACGGGGGGCTGCAGTGGGGAATCTTGCGCAATGGCCGAAAGGCTGACCCAGCGACGCCGCGTGTGGGAGGAAGCCCTTCGGGGTGTAAACCACTGTCAGGAGGGACGAAAGAGCGGGGAGTTAATAATTCTCCGCAGTGACGGTACCTTCAGAGGAAGCACCGGCTAACTCCGTGCCAGCAGCCGCGGTAAGACGGAGGGTGCAAGCGTTGTTCGGAATTACTGGGCGTAAAGCGCGCGCAGGCGGTCTTTTAAGTCCTTTGTGAAATCCCGGAGCTCAACTCCGGATATGCAGTGGATACTGGAAGACTAGAGACCGGTAGAGGCTAGCGGAATTCCTGGTGTAGCGGTGGAATGCGTAGATATCAGGAGGAACATCAGTGGCGAAGGCGGCTAGCTGGGCCGGGTCTGACGCTCATGTGCGAAAGCGTGGGGAGCAAACAGGATTAGATACCCCAGTAGTCC</w:t>
      </w:r>
    </w:p>
    <w:p w14:paraId="16D20A34">
      <w:pPr>
        <w:rPr>
          <w:rFonts w:hint="eastAsia"/>
        </w:rPr>
      </w:pPr>
      <w:r>
        <w:rPr>
          <w:rFonts w:hint="eastAsia"/>
        </w:rPr>
        <w:t>&gt;OTU005548</w:t>
      </w:r>
    </w:p>
    <w:p w14:paraId="16F83672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TTGGGACGAAGCTCCGCCGGTGAATAGCCGGCTGGAGTGACGGTACCTTCACAAGAAGCCCCGGCTAACTACGTGCCAGCAGCCGCGGTAATACAGAGGGTGCAAGCGTTGTTCGGAATTATTGGGCGTAAAGGGCGTGTAGGCGGTCTGCTAAGTCATGTGTGAAATCCCTCGGCTTAACCGAGGAACGACGCATGAAACTGGCAAGCTAGAGTATGGGAGAGGGAAGTGGAATTTCAGGTGTAGCGGTGAAATGCGTAGATATCTGAAGGAACATCAGTGGCGAAAGCGACTTCCTGGACCAATACTGACGCTCATGTGCGAAAGCGTGGGGAGCAAACAGGATTAGATACCCGGGTAGTCC</w:t>
      </w:r>
    </w:p>
    <w:p w14:paraId="6838D0EB">
      <w:pPr>
        <w:rPr>
          <w:rFonts w:hint="eastAsia"/>
        </w:rPr>
      </w:pPr>
      <w:r>
        <w:rPr>
          <w:rFonts w:hint="eastAsia"/>
        </w:rPr>
        <w:t>&gt;OTU005549</w:t>
      </w:r>
    </w:p>
    <w:p w14:paraId="649F7A61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TAAGTGACGGTACCTGCAGAAGAAGCGCCGGCCAACTACGTGCCAGCAGCCGCGGTGATACGTAGGGGGCGAGCGTTGTCCGGATTCATTGGGCGTAAAGAGCTCGTAGGCGGTTCGGTTAGTCAGATGTGAAAACTCCGGGCTCAACTCGGAGAGGCCATCTGATACTGCCGTGACTGGAGTTCGGTAGAGGAGTGTGGAATTCCCGGTGTAGCGGTGAAATGCGCAGATATCAGGAGGAACACCGGTGGCGAAGGCGGATCTCTGGGCCTGTCCTGACGCTCAGGCGCGAAAGCTAGGGGAGCGAACAGGATTAGATACCCCAGTAGTCC</w:t>
      </w:r>
    </w:p>
    <w:p w14:paraId="7DCC2D5E">
      <w:pPr>
        <w:rPr>
          <w:rFonts w:hint="eastAsia"/>
        </w:rPr>
      </w:pPr>
      <w:r>
        <w:rPr>
          <w:rFonts w:hint="eastAsia"/>
        </w:rPr>
        <w:t>&gt;OTU005550</w:t>
      </w:r>
    </w:p>
    <w:p w14:paraId="05E657B1">
      <w:pPr>
        <w:rPr>
          <w:rFonts w:hint="eastAsia"/>
        </w:rPr>
      </w:pPr>
      <w:r>
        <w:rPr>
          <w:rFonts w:hint="eastAsia"/>
        </w:rPr>
        <w:t>CCTACGGGAGGCTGCAGTGGGGAATATTGCGCAATGGGCGGAAGCCTGACGCAGCGACGCCGCGTGGGGGATGACGGCCTTCGGGTTGTAAACCTCTTTCAGCAGGGACGAAGCGGAAGTGACGGTACCTGCAGAAGAAGCCCCGGCTAACTACGTGCCAGCAGCCGCGGTAATACGTAGGGGGCAAGCGTTGTCCGGAATTATTGGGCGTAAAGAGCTCGTAGGCGGCGTGTCACGTCGGATGTGAAAGCCCGGGGCTCAACTCCGGATCCGGATCCCAAACTGCTAGACTTGAGCGTATCAGAGGAGAGCGGAATTCCCGGTGTAGCGGTAATATGCGCAGATATCGGGAGGAACACCAGTAGCGAAGGCGGCTCGCTGGGCCACACCTGACGCTGAGACGCGAAAGCGTGGGGAGCAAACAGGATTAGATACCCCTGTAGTCC</w:t>
      </w:r>
    </w:p>
    <w:p w14:paraId="74D6F777">
      <w:pPr>
        <w:rPr>
          <w:rFonts w:hint="eastAsia"/>
        </w:rPr>
      </w:pPr>
      <w:r>
        <w:rPr>
          <w:rFonts w:hint="eastAsia"/>
        </w:rPr>
        <w:t>&gt;OTU005551</w:t>
      </w:r>
    </w:p>
    <w:p w14:paraId="3BB2C02F">
      <w:pPr>
        <w:rPr>
          <w:rFonts w:hint="eastAsia"/>
        </w:rPr>
      </w:pPr>
      <w:r>
        <w:rPr>
          <w:rFonts w:hint="eastAsia"/>
        </w:rPr>
        <w:t>CCTACGGGTGGCTGCAGTGGGGAATATTGCACAATGGGCGCAAGCCTGATGCAGCGACGCCGCGTGGGGGATGAAGGCCTTCGGGTTGTAAACCCCTTTCAGCAGGGAAGAAGCGAAAGTGACGGTACCTGCAGAAGAAGCGCCGGCTAACTACGTGCCAGCAGCCGCGGTAATACGTAGGGCGCAAGCGTTGTCCGGAATTACTGGGCGTAAAGCGTGCGTAGACGGTTACATAAGTCGGGTGTGAAAGCCCCGGGCTCAACCTGGGAATTGCATTCGAGACTGCGTAGCTAGGGTGCGGAAGAGGGAAGCGGAATTTCGGGTGTAGCGGTGGAATGCGTAGAGATCCGGAAGAACACCGGAGGCGAAGGCGGCTGGCTGGGCCTGATCTGACGCTGAGGTGCGAAAGCGTGGGGAGCGAACAGGATTAGATACCCGAGTAGTCC</w:t>
      </w:r>
    </w:p>
    <w:p w14:paraId="30CA7100">
      <w:pPr>
        <w:rPr>
          <w:rFonts w:hint="eastAsia"/>
        </w:rPr>
      </w:pPr>
      <w:r>
        <w:rPr>
          <w:rFonts w:hint="eastAsia"/>
        </w:rPr>
        <w:t>&gt;OTU005552</w:t>
      </w:r>
    </w:p>
    <w:p w14:paraId="1467EF8D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CAGGGGAAGAAATCACTTTTTTTCAAGAGTGTTGACGGTACCCTGGGAATAAGCACCGGCTAACTCCGTGCCAGCAGCCGCGGTAATACGGAGGGTGCAAGCGTTATCCGGATTCACTGGGTTTAAAGGGTGCGTAGGCGGCCAGATAAGTCAGAGGTGAAAGACGGTAGCTTAACTATCGCAGTGCCTTTGATACTGTTTGGCTTGAATAAGGATGAGGTAAGCGGAATGTGACATGTAGCGGTGAAATGCATAGATATGTCATAGAACACCTATTGCGAAGGCAGCTTACTAGACCTATATTGACGCTGAGGCACGAAAGCGTGGGTATCGAACAGGATTAGATACCCCGGTAGTCC</w:t>
      </w:r>
    </w:p>
    <w:p w14:paraId="52D800F6">
      <w:pPr>
        <w:rPr>
          <w:rFonts w:hint="eastAsia"/>
        </w:rPr>
      </w:pPr>
      <w:r>
        <w:rPr>
          <w:rFonts w:hint="eastAsia"/>
        </w:rPr>
        <w:t>&gt;OTU005553</w:t>
      </w:r>
    </w:p>
    <w:p w14:paraId="41CAA592">
      <w:pPr>
        <w:rPr>
          <w:rFonts w:hint="eastAsia"/>
        </w:rPr>
      </w:pPr>
      <w:r>
        <w:rPr>
          <w:rFonts w:hint="eastAsia"/>
        </w:rPr>
        <w:t>CCTACGGGGGGCAGCAATTAGGAATCTTGCGCAATGGGGGAAACCCTGACGCAGCGACGCCGCGTGAAGGATGAAGGCCTTCGGGTCGTAAACTTCTTTTAAGAGGGAAGAAGAAAGTGACGGTACCTCTTGAATAAGCCCCGGCTAACTACGTGCCAGCAGCCGCGGTAATACGTAGGGGGCGAGCGTTGTCCGAAGTTACTGGGCGTAAAGCGCGCGTAGGCGGGCTTTTAAGTCGGATGTGAAATCTCCACGGCTCAACCGGGAAACCGCATCCGAAACTGGGAGCCTTGAGGTATGGAGAGGGAAGTGGAATTCCTGGTGTAGCGGTGAAATGCGTAGATATCAGGAGGAACACCCGTGGCGAAGGCGGCTTCCTGGCCATATCCTGACGCTGAGGTGCGAAAGCCAGGGGAGCGAACGGGATTAGATACCCGGGTAGTCC</w:t>
      </w:r>
    </w:p>
    <w:p w14:paraId="4914F3FA">
      <w:pPr>
        <w:rPr>
          <w:rFonts w:hint="eastAsia"/>
        </w:rPr>
      </w:pPr>
      <w:r>
        <w:rPr>
          <w:rFonts w:hint="eastAsia"/>
        </w:rPr>
        <w:t>&gt;OTU005554</w:t>
      </w:r>
    </w:p>
    <w:p w14:paraId="3E8051F3">
      <w:pPr>
        <w:rPr>
          <w:rFonts w:hint="eastAsia"/>
        </w:rPr>
      </w:pPr>
      <w:r>
        <w:rPr>
          <w:rFonts w:hint="eastAsia"/>
        </w:rPr>
        <w:t>CCTACGGGGGGCTGCAGTGGGGAATATTGCGCAATGGGCGGAAGCCTGACGCAGCGACGCCGCGTGGGGGATGACGGCCTTCGGGTTGTAAACCTCTTTCGGCAGGGACGAAGTTGACGTGTACCTGCAGAAGAAGCGCCGGCTAACTACGTGCCAGCAGCCGCGGTAATACGGAGGATCCAAGCGTTATCCGGAATCATTGGGTTTAAAGGGTCCGTAGGCGGGCCTGTAAGTCAGCGGTGAAATCCGGTCGCTTAACGATCGAACTGCCATTGATACTGCAGGCCTTGAATTACTGGGAAGTAACTAGAATATGTAGTGTAGCGGTGAAATGCTTAGAGATTACATGGAATACCAATTGCGAAGGCAGGTTACTACCAGTGGATTGACGCTGATGGACGAAAGCGTGGGTAGCGAACAGGATTAGATACCCTTGTAGTCC</w:t>
      </w:r>
    </w:p>
    <w:p w14:paraId="5A162186">
      <w:pPr>
        <w:rPr>
          <w:rFonts w:hint="eastAsia"/>
        </w:rPr>
      </w:pPr>
      <w:r>
        <w:rPr>
          <w:rFonts w:hint="eastAsia"/>
        </w:rPr>
        <w:t>&gt;OTU005555</w:t>
      </w:r>
    </w:p>
    <w:p w14:paraId="0921A01C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GGGGGATAAAATTCCCATGCGTGGGAAATTGAAGGTACCCGGTGAATAAGCCACGGCTAACTACGTGCCAGCAGCCGCGGTAATACGTAGGTGGCAAGCGTTGTCCGGATTTATTGGGCGTAAAGAGCTCGTAGGCGGCTTGGCAAGTCAGGTGTGAAAACTCCGGGCTCAACTCGGAGACGCCACTCGATACTGCTATGACTCGAGTCCGGTAGGGGAGTGCGGAATTCCTGGTGTAGCGGTGAAATGCGCAGATATCAGGAGGAACACCGGTGGCGAAGGCGGGTCTCTGGGCCGATACTGACGCTGAGGAGCGAAAGCGTGGGGAGCGAACAGGATTAGATACCCCAGTAGTCC</w:t>
      </w:r>
    </w:p>
    <w:p w14:paraId="0A85AB25">
      <w:pPr>
        <w:rPr>
          <w:rFonts w:hint="eastAsia"/>
        </w:rPr>
      </w:pPr>
      <w:r>
        <w:rPr>
          <w:rFonts w:hint="eastAsia"/>
        </w:rPr>
        <w:t>&gt;OTU005556</w:t>
      </w:r>
    </w:p>
    <w:p w14:paraId="75D75E63">
      <w:pPr>
        <w:rPr>
          <w:rFonts w:hint="eastAsia"/>
        </w:rPr>
      </w:pPr>
      <w:r>
        <w:rPr>
          <w:rFonts w:hint="eastAsia"/>
        </w:rPr>
        <w:t>CCTACGGGTGGCTGCAGTAGGGAATATTGGTCAATGGGTGAGAGCCTGAACCAGCCATGCCGCGTGCAGGAAGACGGCCTTCTGGGTTGTAAACTGCTTTTACCAGGGGATAAAACGACCTTGCGAGGTTAATTGAAGGTACCTGGGGAATAAGCACCGGCTAACTACGTGCCAGCAGCCGCGGTAATACGGAGGGTGCAAACGTTGCTCGGAATCACTGGGCGTAAAGCGCACGTAGGCGGCCTTGTAAGTTGGGTGTGAAAGCCCTGGGCTCAACCCAGGAAGTGCATCCAAAACTGCATGGCTTGAGTACCGGAGGGGTTCAGAGAATTCCTGGTGTAGAGGTGAAATTCGTAGATATCAGGAGGAATACCAGTGGCGAAGGCGCTGAACTGGACGGTAACTGACGCTGAGGTGCGAAAGCGTGGGTAGCAAACAGGATTAGATACCCCAGTAGTCC</w:t>
      </w:r>
    </w:p>
    <w:p w14:paraId="4F478008">
      <w:pPr>
        <w:rPr>
          <w:rFonts w:hint="eastAsia"/>
        </w:rPr>
      </w:pPr>
      <w:r>
        <w:rPr>
          <w:rFonts w:hint="eastAsia"/>
        </w:rPr>
        <w:t>&gt;OTU005557</w:t>
      </w:r>
    </w:p>
    <w:p w14:paraId="61FE59CC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GCTTTCAGCAGGGACGAAGCGAAAGTGACGGTACCTGCAGAAGAAGGTCCGGCCAACTACGTGCCAGCAGCCGCGGTAATACGTAGGGACCGAGCGTTGTCCGGATTCATTGGGCGTAAAGAGCGTGTAGGCGGTTCGGTAAGTCTGCCGTGAAAACCCAGGGCTCAACCATCGAGCTGCGCTCCATACTGCAGGGCTTGAGTGAGCTAGGGGTCCACGGAACTTCCAGTGGAGCGGTGAAATGTGTTGATATTGGAAGGAACACCGGAGCCGAAAGGGGTGGACTGGGGCTCAACTGACGCTGAGGCACGAAAGCCAGGGTAGCGAACGGGATTAGATACCCGTGTAGTCC</w:t>
      </w:r>
    </w:p>
    <w:p w14:paraId="14497032">
      <w:pPr>
        <w:rPr>
          <w:rFonts w:hint="eastAsia"/>
        </w:rPr>
      </w:pPr>
      <w:r>
        <w:rPr>
          <w:rFonts w:hint="eastAsia"/>
        </w:rPr>
        <w:t>&gt;OTU005558</w:t>
      </w:r>
    </w:p>
    <w:p w14:paraId="343013B9">
      <w:pPr>
        <w:rPr>
          <w:rFonts w:hint="eastAsia"/>
        </w:rPr>
      </w:pPr>
      <w:r>
        <w:rPr>
          <w:rFonts w:hint="eastAsia"/>
        </w:rPr>
        <w:t>CCTACGGGTGGCAGCAGTGAGGAATATTGCACAATGGGGGCAACCCTGATGCAGCAACGCCGCGTGGAGGAAGAAGGCCCTTGGGTCGTAAACTCCTTTTCTATGGGACGAGAGAGGACGGTACCATAGGAATAAGTCACGGCTAACTACGTGCCAGCAGCCGCGGTAATACGTAGGTGGCGAGCGTTATCCGGAATTACTGGGCGTAAAGGGCGCGTAGGCGGTCTTGTCAGTCAGGCGTGAAAGCCCTGGGCTCAACCTGGGAGGTGCGCTTGATACTGCAAGGCTTGAGTGCAGGAGAGGATGGTGGAATTCCCAGTGTAGAGGTGAAATTCGTAGATATTCGGAAGAACACCAGTGGCGAAGGCGACTTACTGGACGACTGTTGACGCTGAGGTGCGAAAGCGTGGGGAGCAAACAGGATTAGATACCCCAGTAGTCC</w:t>
      </w:r>
    </w:p>
    <w:p w14:paraId="795F2925">
      <w:pPr>
        <w:rPr>
          <w:rFonts w:hint="eastAsia"/>
        </w:rPr>
      </w:pPr>
      <w:r>
        <w:rPr>
          <w:rFonts w:hint="eastAsia"/>
        </w:rPr>
        <w:t>&gt;OTU005559</w:t>
      </w:r>
    </w:p>
    <w:p w14:paraId="0C84C569">
      <w:pPr>
        <w:rPr>
          <w:rFonts w:hint="eastAsia"/>
        </w:rPr>
      </w:pPr>
      <w:r>
        <w:rPr>
          <w:rFonts w:hint="eastAsia"/>
        </w:rPr>
        <w:t>CCTACGGGGGGCTGCAGTGAGGAATTTTGCGCAATGGGCGAAAGCCTGACCCAGCAACGCCGCGTGAAGGATGAAATCCCTCGGGATGTAAACTTCGCAAGATTGGGAAGAATTAGTAGGGGCTAATACCCCCTATGATGACGGTACCATTTGTAAGCTCCGGCTAACTCCGTGCCAGCAGCCGCGGTAATACGGGGGGAGCAAGCGTTGTTCGGATTTACTGGGCGTAAAGGGCGCGTAGGCGGCCAGCGCAAGTCAGTTGTGAAATCTCACGGCTCAACCGTGAAACTGCCGTTGATACTGCTGTTCTTGAGTTCGGGAGAGGTTGATGGAATTCCAGGTGTAGCGGTGAAATGCGTAGATATCTGGAAGAACACCAGTGGCGAAGGCGGTCAACTGGCCCGACACTGACGCTGAGGCACGAAAGCGTGGGGAGCGAACAGGATTAGATACCCGAGTAGTCC</w:t>
      </w:r>
    </w:p>
    <w:p w14:paraId="2773B4C2">
      <w:pPr>
        <w:rPr>
          <w:rFonts w:hint="eastAsia"/>
        </w:rPr>
      </w:pPr>
      <w:r>
        <w:rPr>
          <w:rFonts w:hint="eastAsia"/>
        </w:rPr>
        <w:t>&gt;OTU005560</w:t>
      </w:r>
    </w:p>
    <w:p w14:paraId="5C964021">
      <w:pPr>
        <w:rPr>
          <w:rFonts w:hint="eastAsia"/>
        </w:rPr>
      </w:pPr>
      <w:r>
        <w:rPr>
          <w:rFonts w:hint="eastAsia"/>
        </w:rPr>
        <w:t>CCTACGGGGGGCAGCAACCGGGAATTTTGCGCAATGGGCGAAAGCCTGACGCAGCGACACCGCGTGTGGGATGACGCTCTTCGGAGTGTAAACCACTGTGGCAGGGGAGGAATTTTTGACAGTACCCTGCTAGAAAGCACCTGCTAACCACGTGCCAGAAGCCTCGGTAATACGTGGGGTGCAAGCGTTATCCGGATTTACTGGGCGTAAAGCGTACCGTCGGCGGTTTACCAAGTCTGATGTTTAAACCCAAGGCTCAACTTTGGAACAGCATCAGAAACTGGTAGACTTGAGTATGTTGGAGGTAGTTGGAATTCTCGGTGGAGGGGTGAAATCCGTAGATATCGAGAGGAACGCCGCGCGCGAAGGCAGGCTACTACGACATTACTGACGCTCATGGACGAAAGCTAGGGGAGCAAACGGGATTAGATACCCGTGTAGTCC</w:t>
      </w:r>
    </w:p>
    <w:p w14:paraId="421A42FB">
      <w:pPr>
        <w:rPr>
          <w:rFonts w:hint="eastAsia"/>
        </w:rPr>
      </w:pPr>
      <w:r>
        <w:rPr>
          <w:rFonts w:hint="eastAsia"/>
        </w:rPr>
        <w:t>&gt;OTU005561</w:t>
      </w:r>
    </w:p>
    <w:p w14:paraId="1FB845BB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TAGGGCGCGAGCGTTGTCCGGATTTATTGGGCGTAAAGAGCTCGTAGGTGGTTCGTTGCGTCTGCCGTGAAAGCCCATGGCTTAACTGTGGGTCTGCGGTGGATACGGGCGGACTTGAGGCAGGTAGGGGAGAATGGAATTCCCGGTGTAGCGGTGAAATGCGTAGATATCGGGAGGAACACCCATGGCGAAGGCAGCTTACTGGGCCATTCCTGACACTGAGGCACGAAAGCGTGGGGAGCGAACGGGATTAGATACCCGAGTAGTCC</w:t>
      </w:r>
    </w:p>
    <w:p w14:paraId="59D1BC7B">
      <w:pPr>
        <w:rPr>
          <w:rFonts w:hint="eastAsia"/>
        </w:rPr>
      </w:pPr>
      <w:r>
        <w:rPr>
          <w:rFonts w:hint="eastAsia"/>
        </w:rPr>
        <w:t>&gt;OTU005562</w:t>
      </w:r>
    </w:p>
    <w:p w14:paraId="4F5D1795">
      <w:pPr>
        <w:rPr>
          <w:rFonts w:hint="eastAsia"/>
        </w:rPr>
      </w:pPr>
      <w:r>
        <w:rPr>
          <w:rFonts w:hint="eastAsia"/>
        </w:rPr>
        <w:t>CCTACGGGGGGCTGCAGCAAGGAATTTTCCACAATGGGCGCAAGCCTGATGGAGCAACGCCGCGTGGGGGATGACGCTTTTCGGAGTGTAAACCCCTTTTCGAGAGGACGAAGCAAATGACGGTACTCTCGGAATAAGGACCGGCTAACTACGTGCCAGCAGCCGCGGTAATACGTAGGGTCCGAGCGTTGTCCGGAGTTACTGGGCGTAAAGCGCACGCAGGCGGCGGCATTGGCCCGGCGTGAAAGCCCCCGGCTCAACCGGGGAGGGTCGTCGGGGACCGTGCCGCTTGAGGGCAGCAGGGGTTGGTGGAATGCCCGGTGTAGTGGTGAAATGCGTAGAGATCGGGCGGAACACCCGTGGCGAAGGCGACTTCCTGGCCTGTTCTTGACGCTGAGGCGCGAAAGCTAGGGTAGCAAACGGGATTAGATACCCGAGTAGTCC</w:t>
      </w:r>
    </w:p>
    <w:p w14:paraId="28C77059">
      <w:pPr>
        <w:rPr>
          <w:rFonts w:hint="eastAsia"/>
        </w:rPr>
      </w:pPr>
      <w:r>
        <w:rPr>
          <w:rFonts w:hint="eastAsia"/>
        </w:rPr>
        <w:t>&gt;OTU005563</w:t>
      </w:r>
    </w:p>
    <w:p w14:paraId="183A47FA">
      <w:pPr>
        <w:rPr>
          <w:rFonts w:hint="eastAsia"/>
        </w:rPr>
      </w:pPr>
      <w:r>
        <w:rPr>
          <w:rFonts w:hint="eastAsia"/>
        </w:rPr>
        <w:t>CCTACGGGGGGCTGCAGTGGGGAATATTGGACAATGGGCGAAAGCCTGATGCAGCAACGCCGCGTGTGCGATGAAGGCCTTCGGGTCGTAAAGCTCTGTTGTTAGGGAAGAACAAGTATCGGAGTAACTGCCGGTACCTTGACGGTACCTAACCAGAAAGCCACGGCTAACTACGTGCCAGCAGCCGCGGTAATACGTAGGTGGCAAGCGTTGTCCGGAATTATTGGGCGTAAAGCGCGCGCAGGCGGTTCATTAAGTTTGGTGTTTAAGGCCAGGGCTCAACCCTGGTTCGCACTGAAAACTGGTGGACTTGAGTGCAGAAGAGGAAAGTGGAATTCCACGTGTAGCGGTGAAATGCGTAGATATGTGGAGGAACACCAGTGGCGAAGGCGACTCTCTGGGCTGTAACTGACGCTGAGGCGCGAAAGCGTGGGGAGCAAACAGGATTAGATACCCCTGTAGTCC</w:t>
      </w:r>
    </w:p>
    <w:p w14:paraId="2E15452B">
      <w:pPr>
        <w:rPr>
          <w:rFonts w:hint="eastAsia"/>
        </w:rPr>
      </w:pPr>
      <w:r>
        <w:rPr>
          <w:rFonts w:hint="eastAsia"/>
        </w:rPr>
        <w:t>&gt;OTU005564</w:t>
      </w:r>
    </w:p>
    <w:p w14:paraId="2FBBF542">
      <w:pPr>
        <w:rPr>
          <w:rFonts w:hint="eastAsia"/>
        </w:rPr>
      </w:pPr>
      <w:r>
        <w:rPr>
          <w:rFonts w:hint="eastAsia"/>
        </w:rPr>
        <w:t>CCTACGGGGGGCTGCAGTGGGGAATCTTGCGCAATGGGCGAAAGCCTGACGCAGCAACGCCGCGTGGGGGATGACGCATCTCGGTGTGTAAACCCCTTTTCCGAGGGACGAAGTCCATGACGGTACCTCGGGAAGAAGGCCCGGCTAACTACGTGCCAGCAGCCGCGGTAAGACGTAGGGGCCGAGCGTTGTCCGGAGTTACTGGGCGTAAAGCGCGCGCAGGCGGTCTGCAGAGCCCGGCGTGAAAGCCCCCGGCTCAACCGGGGGAGGCCGTCGGGGACCTGTGGGCTGGAGGCCGGTAGGGGAGAGCGGAATTCCCGGTGTAGTGGTGAAATGCGTAGATATCGGGAGGAACACCAGTGGCGAAGGCGGCTACCTGGCCCACTCTTGACGCTGAGGCGCGAAAGCTAGGGGAGCGAACGGGATTAGATACCCCAGTAGTCC</w:t>
      </w:r>
    </w:p>
    <w:p w14:paraId="55B8B22F">
      <w:pPr>
        <w:rPr>
          <w:rFonts w:hint="eastAsia"/>
        </w:rPr>
      </w:pPr>
      <w:r>
        <w:rPr>
          <w:rFonts w:hint="eastAsia"/>
        </w:rPr>
        <w:t>&gt;OTU005565</w:t>
      </w:r>
    </w:p>
    <w:p w14:paraId="68216C4E">
      <w:pPr>
        <w:rPr>
          <w:rFonts w:hint="eastAsia"/>
        </w:rPr>
      </w:pPr>
      <w:r>
        <w:rPr>
          <w:rFonts w:hint="eastAsia"/>
        </w:rPr>
        <w:t>CCTACGGGAGGCTGCAGTGGGGAATTTTCCGCAATGGGCGAAAGCCTGACGGAGCAACGCCGCGTGGATGATGAAGTCTTTCGGGACGTAAAATCCTTTCAGCAGGGACGAAGCGAGTGACGGTACCTGCAGAAGAAGCATCGGCTAACTACGTGCCAGCAGCCGCGGTAATACGTAGGTGGCAAGCGTTGTCCGGATTTACTGGGCGTAAAGGATGCGTAGGTGGATATTTAAGTGGGATGTGAAATACCCGGGCTCAACTTGGGTGCTGCATTCCAAACTGGATATCTAGAGTGCAGGAGAGGAAAGCGGAATTCCTAGTGTAGCAGTGAAATGCGTAGATATCGGAAGGAACATCAGTGGCGAAAGCGACTGCCTGGACCAATACTGACGCTCATGTGCGAAAGCGTGGGGAGCAAACAGGATTAGATACCCTGGTAGTCC</w:t>
      </w:r>
    </w:p>
    <w:p w14:paraId="2F1AC467">
      <w:pPr>
        <w:rPr>
          <w:rFonts w:hint="eastAsia"/>
        </w:rPr>
      </w:pPr>
      <w:r>
        <w:rPr>
          <w:rFonts w:hint="eastAsia"/>
        </w:rPr>
        <w:t>&gt;OTU005566</w:t>
      </w:r>
    </w:p>
    <w:p w14:paraId="4D1638E6">
      <w:pPr>
        <w:rPr>
          <w:rFonts w:hint="eastAsia"/>
        </w:rPr>
      </w:pPr>
      <w:r>
        <w:rPr>
          <w:rFonts w:hint="eastAsia"/>
        </w:rPr>
        <w:t>CCTACGGGCGGCTGCAGTCGAGAATCTTCCTCAATGGGCGAAAGCCTGAAGGAGCGACGCCGCGTGCGGGATGAAGGGCTTCGGCCTGTAAACCGCTTTTATTTGGGAAGAAGCGCAAGCTGACGGTACCAAATGAATAAGAGGTTGCTAACTCTGTGCCAGCAGCAGCGGTAATACAGAGACCTCAAGCGTTATCCGGATTTATTGGGCGTAAAGCGTCCGCAGGTGGTTTATTAAGTCATAGGTCAAATCCCGGGGCTCAACCCCGTAACTGCCCATGATACTGATGAACTCGAGGCCAGTAGAGGCAAGCGGAATTACAGGTGTAGCGGTAAAATGCGTTTATATCTGTAAGAACACCAAAGGCGAAAGCAGCTTGCTGGAATGGTCCTGACACTCATGGACGAAAGCGTGGGGAGCGAAAAGGATTAGATACCCGTGTAGTCC</w:t>
      </w:r>
    </w:p>
    <w:p w14:paraId="5F92F3D3">
      <w:pPr>
        <w:rPr>
          <w:rFonts w:hint="eastAsia"/>
        </w:rPr>
      </w:pPr>
      <w:r>
        <w:rPr>
          <w:rFonts w:hint="eastAsia"/>
        </w:rPr>
        <w:t>&gt;OTU005567</w:t>
      </w:r>
    </w:p>
    <w:p w14:paraId="70DAE241">
      <w:pPr>
        <w:rPr>
          <w:rFonts w:hint="eastAsia"/>
        </w:rPr>
      </w:pPr>
      <w:r>
        <w:rPr>
          <w:rFonts w:hint="eastAsia"/>
        </w:rPr>
        <w:t>CCTACGGGGGGCTGCAGTGGGGAATCTTGCGCAATGGACGAAAGTCTGACGCAGCGACGCCGCGTGCGGGAGGAAGCTCTTCGGGGTGTAAACCGCTGTTGCCCGGAACGAAACGCCTTTTTCGAGAGGCTTGACGGTACCGGGTGAGGAAGCACCGGCTAACTCTGTGCCAGCAGCCGCGGTAATACAGAGGGTGCGAGCGTTGTCCGGAATCACTGGGCGTAAAGGGTGCGCAGGCGGTCGGGTGTGTCAGATGTGAAATCCCGAGGCTCAACATCGGAATTGCACCTCAAACTACATGGCTAGAGCATTGGAGAGGGTAGCGGAATTCACGGTGTAGCAGTGAAATGCGTAGATATCGTGAGGAACACCAGAGGCGAAGGCGGCTACCTGGTCCAACACTGACGCTGAGGCGCGAAAGCGTGGGGAGCGAACAGGATTAGATACCCCAGTAGTCC</w:t>
      </w:r>
    </w:p>
    <w:p w14:paraId="4AE0A993">
      <w:pPr>
        <w:rPr>
          <w:rFonts w:hint="eastAsia"/>
        </w:rPr>
      </w:pPr>
      <w:r>
        <w:rPr>
          <w:rFonts w:hint="eastAsia"/>
        </w:rPr>
        <w:t>&gt;OTU005568</w:t>
      </w:r>
    </w:p>
    <w:p w14:paraId="654CD468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CCGGAACGAAATCGTCCGGGCTAATACCCCGGATGGATGACGGTACCGGAAGAAGAAGCACCGGCCAACTACGTGCCAGCAGCCGCGGTAATACGTAGGGTGCAAGCGTTAATCGGAATTACTGGGCGTAAAGCGTACGCAGGCGGCTTTGCAAGACAGGTGTGAAATCCCCGGGCCTAACCTGGGAACTGCATTTGTGACTGCATGGCTAGAGTTTGTCAGAGGGGGGTGGAATTCCACGTGTAGCAGTGAAATGCGTAGATATGTGGAGGAACACCGATGGCGAAGGCAGCCCCCTGGGATGTGACTGACGCTCATGTACGAAAGCGTGGGGAGCAAACAGGATTAGATACCCTGGTAGTCC</w:t>
      </w:r>
    </w:p>
    <w:p w14:paraId="11DA256B">
      <w:pPr>
        <w:rPr>
          <w:rFonts w:hint="eastAsia"/>
        </w:rPr>
      </w:pPr>
      <w:r>
        <w:rPr>
          <w:rFonts w:hint="eastAsia"/>
        </w:rPr>
        <w:t>&gt;OTU005569</w:t>
      </w:r>
    </w:p>
    <w:p w14:paraId="1D4701CE">
      <w:pPr>
        <w:rPr>
          <w:rFonts w:hint="eastAsia"/>
        </w:rPr>
      </w:pPr>
      <w:r>
        <w:rPr>
          <w:rFonts w:hint="eastAsia"/>
        </w:rPr>
        <w:t>CCTACGGGTGGCTGCAGTGGGGAATATTGGACAATGGGCGCAAGCCTGATCCAGCCATGCCGCGTGAGTGATGACGGCCTTAGGGTTGTAAAGCTCTTTCGGCGGGGACGATAATGACGGTACCCGCAGAAGAAGCCCCGGCTAACTTCGTGCCAGCAGCCGCGGTAATACGAAGGGGGCTAGCGTTGTTCGGAATTACTGGGCGTAAAGCGCGTGTAGGCGGTTCGTAAAGTCAGGTGTGAAAGCCCTGGGCTTAACCGGGGGAGGACAGCCGTGACTGGCCGTCTGGAGGGCGGGAGAGGGGTGTGGAATTCCGGGTGTAGTGGTGAAATGCGTAGAGATCCGGAGGAACACCAGCGGCGAAGGCGGCACCCTAGCCCGCACCTGACGCTGAGACGCGACAGCACGGGGAGCGAACGGGATTAGATACCCTGGTAGTCC</w:t>
      </w:r>
    </w:p>
    <w:p w14:paraId="159B94AF">
      <w:pPr>
        <w:rPr>
          <w:rFonts w:hint="eastAsia"/>
        </w:rPr>
      </w:pPr>
      <w:r>
        <w:rPr>
          <w:rFonts w:hint="eastAsia"/>
        </w:rPr>
        <w:t>&gt;OTU005570</w:t>
      </w:r>
    </w:p>
    <w:p w14:paraId="79F5D3FE">
      <w:pPr>
        <w:rPr>
          <w:rFonts w:hint="eastAsia"/>
        </w:rPr>
      </w:pPr>
      <w:r>
        <w:rPr>
          <w:rFonts w:hint="eastAsia"/>
        </w:rPr>
        <w:t>CCTACGGGTGGCTGCAGTGAGGAATATTGGACAATGGGCGCAAGCCTGATCCAGCCATGCCGCGTGAGTGAAGAAGGCCTTCGGGTTGTAAAGCTCTTTCAATTGTGAAGATAATGACGGTAGCAATAGAAGAAGCTCCGGCTAAATTCGTGCCAGCAGCCGCGGTAATACGAATGGAGCAAGCGTTGTTCGGAATCACTGGGCTTAAAGCGTACGCAGGCGGCCATGCAAGTCAGAAGTGAAATCCCTGGGCTCAACCCAGGAATTGCTTTTGAAACTGCATGGCTAGAATATGGGAGAGGTTGGCGGAATTCCGAGTGTAGAGGTGAAATTCGCAGATATTCGGAGGAACACCAGTGGCGAAGGCGGCCAACTGGACCATTATTGACGCTCATGTACGAAAGCGTGGGGATCAAACAGGATTAGATACCCCAGTAGTCC</w:t>
      </w:r>
    </w:p>
    <w:p w14:paraId="5E35056A">
      <w:pPr>
        <w:rPr>
          <w:rFonts w:hint="eastAsia"/>
        </w:rPr>
      </w:pPr>
      <w:r>
        <w:rPr>
          <w:rFonts w:hint="eastAsia"/>
        </w:rPr>
        <w:t>&gt;OTU005571</w:t>
      </w:r>
    </w:p>
    <w:p w14:paraId="2F727772">
      <w:pPr>
        <w:rPr>
          <w:rFonts w:hint="eastAsia"/>
        </w:rPr>
      </w:pPr>
      <w:r>
        <w:rPr>
          <w:rFonts w:hint="eastAsia"/>
        </w:rPr>
        <w:t>CCTACGGGGGGCTGCAGTAGGGAATATTGGGCAATGGACGAAAGTCTGACCCAGCCATGCCGCGTGCAGGATGAAGGCTTTCTGAGTTGTAAACTGCTTTTGATCGGGAACAAAAGGCCCATGCGTGGGAAATTGAGTGTACCGATAGAATAAGCACCGGCTAACTCCGTGCCAGCAGCCGCGGTAATACGGAGGGTGCAAGCGTTGTCCGGATTTATTGGGTTTAAAGGGTGCGTAGGCGGCCTTATAAGTCAGTGGTGAAATACTTCGGCTCAACCGAAGAGGTGCCATTGATACTGTAGGGCTTGAGTACAGACGAGGTAGGCGGAATTTATGGTGTAGCGGTGAAATGCATAGATAGCATCCAGAACCCCGATTGCGTAGGCAGCTTACTAGGCTGTAACTGACGCTGAGGCACGAAAGCGTGGGGAGCGAACAGGATTAGATACCCCTGTAGTCC</w:t>
      </w:r>
    </w:p>
    <w:p w14:paraId="345208A8">
      <w:pPr>
        <w:rPr>
          <w:rFonts w:hint="eastAsia"/>
        </w:rPr>
      </w:pPr>
      <w:r>
        <w:rPr>
          <w:rFonts w:hint="eastAsia"/>
        </w:rPr>
        <w:t>&gt;OTU005572</w:t>
      </w:r>
    </w:p>
    <w:p w14:paraId="62515611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ATTTCGGTATGTAAACTTCGAAAGAATGGGAAGAATAAATGACGGTACCCGAGGAATAAGGACCGGCTAACTACGTGCCAGCAGCCGCGGTAATACGTAGGGTCCAAGCGTTGTCCGGAGTTACTGGGCGTAAAGCGCGCGCAGGCGGTGGCGTGTGCCCGGCGTGAAAGCCCCCGGCTCAACCGGGGAGGGTCGTCGGGGACTGCGTCACTTGAGGTCGGCAGGGGCTGGTGGAATGCCCGGTGTAGTGGTGATATGCGTAGATATCGGGAGGAACACCAGTGGCGAAGGCGGCTTTCTGGGCCTTACCTGACGCTGAGACGCGAAAGCGTGGGGAGCGAACCGGATTAGATACCCGTGTAGTCC</w:t>
      </w:r>
    </w:p>
    <w:p w14:paraId="12D5AD5D">
      <w:pPr>
        <w:rPr>
          <w:rFonts w:hint="eastAsia"/>
        </w:rPr>
      </w:pPr>
      <w:r>
        <w:rPr>
          <w:rFonts w:hint="eastAsia"/>
        </w:rPr>
        <w:t>&gt;OTU005573</w:t>
      </w:r>
    </w:p>
    <w:p w14:paraId="427AD1BC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GCTTTCGCCTGTGACGAAGCGTGAGTGACGGTAATGGGTAAAGAAGCACCGGCTAACTACGTGCCAGCAGCCGCGGTGATACGTAGGGTGCGAGCGTTGTCCGGATTTATTGGGCGTAAAGGGCTCGTAGGTGGTTGATCGCGTCGGAAGTGTAATCTTGGGGCTTAACCCTGAGCGTGCTTTCGATACGGGTTGACTTGAGGAAGGTAGGGGAGAATGGAATTCCTGGTGGAGCGGTGGAATGCGCAGATATCAGGAGGAACACCAGTGGCGAAGGCGGTTCTCTGGGCCTTTCCTGACGCTGAGGAGCGAAAGCGTGGGGAGCGAACAGGATTAGATACCCCTGTAGTCC</w:t>
      </w:r>
    </w:p>
    <w:p w14:paraId="515BBE31">
      <w:pPr>
        <w:rPr>
          <w:rFonts w:hint="eastAsia"/>
        </w:rPr>
      </w:pPr>
      <w:r>
        <w:rPr>
          <w:rFonts w:hint="eastAsia"/>
        </w:rPr>
        <w:t>&gt;OTU005574</w:t>
      </w:r>
    </w:p>
    <w:p w14:paraId="623E12C2">
      <w:pPr>
        <w:rPr>
          <w:rFonts w:hint="eastAsia"/>
        </w:rPr>
      </w:pPr>
      <w:r>
        <w:rPr>
          <w:rFonts w:hint="eastAsia"/>
        </w:rPr>
        <w:t>CCTACGGGTGGCTGCAGTGGGGAATCTTGCGCAATGCGCGAAAGCGTGACGCAGCAACACCGTGTGAGCGACGAAGGCCTTCGGGTCGTAAAGCTCTGTTGTTGGGGACGAAGGGTTAGGGGTTAATAGCCCCGAGCCTGACGGTACCCTTCGAGGAAGCCCCGGCCAACTACGTGCCAGCAGCCGCGGTAATACGTAGGGGGCGAGCGTTGTCCGGATTCACTGGGCGTAAAGGGTGCGTAGGTGGCATGGCAAGTCACTTGTGAAATCTCCGGGCTTAACTCGGAACGGTCAAGTGATACTGTTGTGCTAGAGTGCAGAAGGGGCAACTGGAATTCTCGGTGTAGCGGTGAAATGCGTAGATATCGAGAGGAACACCTGCGGCGAAGGCGGGTTGCTGGGCTGATACTGACGCTGAGGCGCGAAAGCCAGGGGAGCGAACGGGATTAGATACCCCGGTAGTCC</w:t>
      </w:r>
    </w:p>
    <w:p w14:paraId="370678C1">
      <w:pPr>
        <w:rPr>
          <w:rFonts w:hint="eastAsia"/>
        </w:rPr>
      </w:pPr>
      <w:r>
        <w:rPr>
          <w:rFonts w:hint="eastAsia"/>
        </w:rPr>
        <w:t>&gt;OTU005575</w:t>
      </w:r>
    </w:p>
    <w:p w14:paraId="0B14C161">
      <w:pPr>
        <w:rPr>
          <w:rFonts w:hint="eastAsia"/>
        </w:rPr>
      </w:pPr>
      <w:r>
        <w:rPr>
          <w:rFonts w:hint="eastAsia"/>
        </w:rPr>
        <w:t>CCTACGGGGGGCTGCAGTGAGGAATCTTGCGCAATGGGCGAAAGCCTGACGCAGCGACGCCGCGTGAGGGATGAAGGCCTTCGGGTTGTAAACCTCTGTCAGGGGGGAAGAATCCGGTGCCGGTGAATACCCGGCACCATTGACGGTACCCCCAGAGGAAGCACCGGCTAACTCCGTGCCAGCAGCCGCGGTAAGACGGAGGGTGCAAACGTTGTTCGGAATCACTGGGCGTAAAGGGCGCGTAGGCGGACTTGTAAGTCGGGAGTGAAAACTCGGGGCTCAACCCCGAGCCTGCTTCCGAAACTGCGAGTCTTGAGGACCGGAGAGGAAAGTGGAATTCCTAGTGTAGCGGTGGAATGCGTAGATATGTGGAGGAACACCGATGGCGAAGGCAGCCCCCTGGGCCAGCACTGACGCTCATGCACGAAAGCGTGGGGAGCAAACAGGATTAGATACCCTAGTAGTCC</w:t>
      </w:r>
    </w:p>
    <w:p w14:paraId="28DF01D0">
      <w:pPr>
        <w:rPr>
          <w:rFonts w:hint="eastAsia"/>
        </w:rPr>
      </w:pPr>
      <w:r>
        <w:rPr>
          <w:rFonts w:hint="eastAsia"/>
        </w:rPr>
        <w:t>&gt;OTU005576</w:t>
      </w:r>
    </w:p>
    <w:p w14:paraId="50B4A3B1">
      <w:pPr>
        <w:rPr>
          <w:rFonts w:hint="eastAsia"/>
        </w:rPr>
      </w:pPr>
      <w:r>
        <w:rPr>
          <w:rFonts w:hint="eastAsia"/>
        </w:rPr>
        <w:t>CCTACGGGGGGCAGCAGTGGGGAATATTGCACAATGGGCGCAAGCCTGATGCAGCAACGCCGCGTGAGTGAAGAAGGCCTTTGGGTCGTAAAGCTCTTTCGGCCGGGAAGAAGGGCTTGCCTGCGAACAGTTGGCAAGTCTGACGGTACTGGAAGAAGAAGCACCTGCTAACTACGTGCCAGCAGCAGCGGTAATACGTAGGGTGCAAGCGTTGTTCGGAATTACTGGGCGTAAAGCGTACGTAGGCGGCTTTGTAAGTTAGAGGTGAAAGCCCAGAGCTCAACTCTGGAATTGCCTTTAAGACTGCATCGCTTGAATCGTGGAGAGGTTAGTGGAATTCCGAGTGTAGAGGTGAAATTCGTAGATATTCGGAAGAACACCAGTGGCGAAGGCGACTAACTGGACACGTATTGACGCTGAGGTACGAAAGCGTGGGGAGCAAACAGGATTAGATACCCGAGTAGTCC</w:t>
      </w:r>
    </w:p>
    <w:p w14:paraId="3E6BF612">
      <w:pPr>
        <w:rPr>
          <w:rFonts w:hint="eastAsia"/>
        </w:rPr>
      </w:pPr>
      <w:r>
        <w:rPr>
          <w:rFonts w:hint="eastAsia"/>
        </w:rPr>
        <w:t>&gt;OTU005577</w:t>
      </w:r>
    </w:p>
    <w:p w14:paraId="617AC2AD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AGTGGGGAAGAAAAGCCTCGCTCTAATACAGCGGGGTCTTGACGTAACCCATAGAAGAAGCACCGGCTAACTCTGTGCCAGCAGCCGCGGTAATACGGAGGGAGCTAGCGTTGTTCGGAATTACTGGGCGTAAAGCGCACGTAGGCGGCTTTGTAAGTTAGAGGTGAAAGCCCGGAGCTCAACTCCGGAACTGCCTTTAAGACTGCATCGCTTGAATCCAGGAGAGGTGAGTGGAATTCCGAGTGTAGAGGTGAAATGCGTAGATATCCGGAGGAACACCAGTGGCGAAGGCGGCTTCCTGGACCAATACTGACGCTGAGGCGCGAAAGCGTGGGGATCAAACAGGATTAGATACCCCAGTAGTCC</w:t>
      </w:r>
    </w:p>
    <w:p w14:paraId="79A906C1">
      <w:pPr>
        <w:rPr>
          <w:rFonts w:hint="eastAsia"/>
        </w:rPr>
      </w:pPr>
      <w:r>
        <w:rPr>
          <w:rFonts w:hint="eastAsia"/>
        </w:rPr>
        <w:t>&gt;OTU005578</w:t>
      </w:r>
    </w:p>
    <w:p w14:paraId="48395FC7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AGGGGGGATGAAATCATCCGGGGTTCTCCCCGGATGTTGACAGAGCCCCAGAGGAAGCACGGGCTAAGTTCGTGCCAGCAGCCGCGGTAATACGAACTGTGCGAACGTTATTCGGAATCACTGGGCTTAAAGGGTGCGTAGGCGGCCGTTTAAGTAGGGTGTGAAATGCCCCGGCCCAACCGGGGAATGGCGCTCTAAACTGAATGGCTTGAGTGAGCTAGGGGTTTGCGGAACTTCCGGTGGAGCGGTGAAATGTGTTGATATCGGAAGGAACACCGTTGGCGAAGGCGGCATCCTGGACCAACACTGACGCTGAGGCGCGAAAGCTAGGGGAGCAAACGGGATTAGATACCCCAGTAGTCC</w:t>
      </w:r>
    </w:p>
    <w:p w14:paraId="5694351C">
      <w:pPr>
        <w:rPr>
          <w:rFonts w:hint="eastAsia"/>
        </w:rPr>
      </w:pPr>
      <w:r>
        <w:rPr>
          <w:rFonts w:hint="eastAsia"/>
        </w:rPr>
        <w:t>&gt;OTU005579</w:t>
      </w:r>
    </w:p>
    <w:p w14:paraId="5ACD7D67">
      <w:pPr>
        <w:rPr>
          <w:rFonts w:hint="eastAsia"/>
        </w:rPr>
      </w:pPr>
      <w:r>
        <w:rPr>
          <w:rFonts w:hint="eastAsia"/>
        </w:rPr>
        <w:t>CCTACGGGGGGCTGCAGTAGGGAATTTTCCACAATGGGCGAAAGCCTGATGGAGCAACGCCGCGTGCAGGATGAAGGCTTTCGGGTCGTAAACTGCTTTTATATGTGAAGATTTTGACGGTAGCATATGAATAAGGATCGGCTAACTCCGTGCCAGCAGCCGCGGTCATACGGAGGATCCAAGCGTTATCCGGAATTACTGGGCGTAAAGAGTTGCGTAGGTGGCATTGTAAGTTAGTAGTGAAAGCGTGTGGCTCAACCATACTCACATTATTAAAACTGCAAAGCTAGAGTATATGAGAGGTAGCTGGAATTTCTAGTGTAGGAGTGAAATCCGTAGATATTAGAAGGAACACCGATGGCGTAGGCAGGCTACTGGCATATTACTGACACTAAGGCACGAAAGCGTGGGGAGCGAACAGGATTAGATACCCGTGTAGTCC</w:t>
      </w:r>
    </w:p>
    <w:p w14:paraId="46B3D0A4">
      <w:pPr>
        <w:rPr>
          <w:rFonts w:hint="eastAsia"/>
        </w:rPr>
      </w:pPr>
      <w:r>
        <w:rPr>
          <w:rFonts w:hint="eastAsia"/>
        </w:rPr>
        <w:t>&gt;OTU005580</w:t>
      </w:r>
    </w:p>
    <w:p w14:paraId="215AE242">
      <w:pPr>
        <w:rPr>
          <w:rFonts w:hint="eastAsia"/>
        </w:rPr>
      </w:pPr>
      <w:r>
        <w:rPr>
          <w:rFonts w:hint="eastAsia"/>
        </w:rPr>
        <w:t>CCTACGGGAGGCTGCAGTAGGGAATATTGCGCAATGGGCGAAAGCCTGACGCAGCGACGCCGCGTGAGTGATGAAGGCCTTCGGGTCGTAAAGCTCTGTTGTACGGGAAGAAGTTTGCAGTGCTAATACCATTGCAGATTGACGGTACCGTATAAGAAAGGACCGGCTAACTTCGTGCCAGCAGCCGCGGTAAGACGAGGGGTCCTAGCGTTGTTCGGAATCACTGGGCGTAAAGCGTTTGTAGGCGGCTCTATAAGTCGGGTGTGAAATCCCATGGCTCAACCATGGAAGTGCATTCGAAACTGCAGAGCTTGAATATGGAAGAGGAGAGTAGAATTCCTGGTGTAGTGGTGAAATACGTAGATATCAGGAGGAATACCGGTGGCGAAGGCGGCTCTCTGGTCCAATATTGACGCTGAGAAACGAAAGTGCGGGGATCAAACAGGATTAGATACCCCTGTAGTCC</w:t>
      </w:r>
    </w:p>
    <w:p w14:paraId="2D123306">
      <w:pPr>
        <w:rPr>
          <w:rFonts w:hint="eastAsia"/>
        </w:rPr>
      </w:pPr>
      <w:r>
        <w:rPr>
          <w:rFonts w:hint="eastAsia"/>
        </w:rPr>
        <w:t>&gt;OTU005581</w:t>
      </w:r>
    </w:p>
    <w:p w14:paraId="79A6DC7B">
      <w:pPr>
        <w:rPr>
          <w:rFonts w:hint="eastAsia"/>
        </w:rPr>
      </w:pPr>
      <w:r>
        <w:rPr>
          <w:rFonts w:hint="eastAsia"/>
        </w:rPr>
        <w:t>CCTACGGGAGGCTGCAGTGGGGAATCTTGCGCAATGGGCGAAAGCCTGACGCAGCGACGCCGCGTGAGTGATGAAGGCCTTCGGGTTGTAAAGCTCTGTGGAGAGGGACGAATAAGGATCCGTGAATATCGGATTCGATGACGGTACCTCTTTAGCAAGCACCGGCTAACTCTGTGCCAGCAGCCGCGGTAAGACAGAGGGTGCAAACGTTGTTCGGAATTACTGGGCGTAAAGCGCGTGTAGGCGGCCAGCACAAGTCGGGTGTGAAAGCCCTGGGCTCAACCTAGGAAGTGCACTCGAAACTGTGCGGCTTGAAGTCTGGAGAGGAAGGCGGAATTCTCGGTGTAGAGGTGAAATTCGTAGATATCGAGAGGAACACCGGTGGCGAAGGCGGCCTTCTGGACAGCACTTGACGCTGAGACGCGAAAGCGTGGGGAGCAAACAGGATTAGATACCCCGGTAGTCC</w:t>
      </w:r>
    </w:p>
    <w:p w14:paraId="06D71521">
      <w:pPr>
        <w:rPr>
          <w:rFonts w:hint="eastAsia"/>
        </w:rPr>
      </w:pPr>
      <w:r>
        <w:rPr>
          <w:rFonts w:hint="eastAsia"/>
        </w:rPr>
        <w:t>&gt;OTU005582</w:t>
      </w:r>
    </w:p>
    <w:p w14:paraId="5930DB86">
      <w:pPr>
        <w:rPr>
          <w:rFonts w:hint="eastAsia"/>
        </w:rPr>
      </w:pPr>
      <w:r>
        <w:rPr>
          <w:rFonts w:hint="eastAsia"/>
        </w:rPr>
        <w:t>CCTACGGGTGGCTGCAGTGGGGAATTTTGGACAATGGGCGCAAGCCTGATCCAGCCATGCCGCGTGGGTGAAGAAGGCCTTCGGGTTGTAAAGCCCTTTCGGCTGGGACGAAAAGGCCCGTGTTAACACCACGGGTCCATGACGGTACCAGCAGAAGAAGCACCGGCTAACTACGTGCCAGCAGCCGCGGTAATACGTAGGGTGCAGGCGTTAATCGGAATTACTGGGCGTACAGCGCGCGCAGGCGGAGACGGACGTGCCGTGTGACAGCTCACCGCTCACCGGTGAAAGGCCACGGTACACGACCGGTCTGGAGGCAGGGAGAGGGATGTGGAATGCCCGGTGGAGCGGTGAAATGCGTAGATATCTGAAGGAACATCAGTGGCGAAAGCGACTTCCTGGACCAATACTGACGCTGAGACGCGAAAGCGTGGGGAGCGAACAGGATTAGATACCCCAGTAGTCC</w:t>
      </w:r>
    </w:p>
    <w:p w14:paraId="7E1F5197">
      <w:pPr>
        <w:rPr>
          <w:rFonts w:hint="eastAsia"/>
        </w:rPr>
      </w:pPr>
      <w:r>
        <w:rPr>
          <w:rFonts w:hint="eastAsia"/>
        </w:rPr>
        <w:t>&gt;OTU005583</w:t>
      </w:r>
    </w:p>
    <w:p w14:paraId="5CAC18D7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CGTAAAGCCCTGTTGATAGGGACGAAGGGCGAAGGGTTAATAGCCCCTAGCCTGACGGTACCTTTCGAGGAAGCCCCGGCTAACTACGTGCCAGCAGCCGCGGTAAGACAGAGGTGCCGAGCGTTAGGCGGAATCACTGGGCTTAAAGCGTGTGTAGGCGGACCGTTAAGTGCCTTGTGAAATCCCACGGCTCAACCGTGGAACTGCTGGGCATACTGGCGGTCTTGGGCCACCCAGGGGCGGCCGGAACAAGCGGTGGAGCGGTGAAATGCGTAGATATCGCTTGGAACGCCGACGGCGAAAGCAGGCCGCTGGGGGTGAGCCGACGCTGAGACACGAAAGCCAGGGGAGCGAACGGGATTAGATACCCCTGTAGTCC</w:t>
      </w:r>
    </w:p>
    <w:p w14:paraId="630B12A4">
      <w:pPr>
        <w:rPr>
          <w:rFonts w:hint="eastAsia"/>
        </w:rPr>
      </w:pPr>
      <w:r>
        <w:rPr>
          <w:rFonts w:hint="eastAsia"/>
        </w:rPr>
        <w:t>&gt;OTU005584</w:t>
      </w:r>
    </w:p>
    <w:p w14:paraId="47FCADF8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ACTCTGTTGTTAGGGAAGAACAAGTACGAGAGTAACTGCTCGTACCTTGACGGTACCTAACCAGAAAGCCACGGCTAACTACGTGCCAGCAGCCGCGGTAATACGTAGGTGGCAAGCGTTGTCCGGAATCATTGGGCGTAAAGCGCGTGTAGGCGGTTCGATAAGTCCGCTGTGAAAGTCGGGGGCTCAACCCTCGAAAGCCGGTGGATACTGTCGGGCTAGAGTGCGGAAGAGGCGAGTGGAATTCCAGGTGTAGCGGTGAAATGCGTAGATATCTGGAGGAACACCGGTGGCGAAGGCGGCATCCTGGACCGAAACTGACACTGAGGCGCGAAAGCCAGGGGAGCAAACGGGATTAGATACCCTAGTAGTCC</w:t>
      </w:r>
    </w:p>
    <w:p w14:paraId="26EC6244">
      <w:pPr>
        <w:rPr>
          <w:rFonts w:hint="eastAsia"/>
        </w:rPr>
      </w:pPr>
      <w:r>
        <w:rPr>
          <w:rFonts w:hint="eastAsia"/>
        </w:rPr>
        <w:t>&gt;OTU005585</w:t>
      </w:r>
    </w:p>
    <w:p w14:paraId="6015364B">
      <w:pPr>
        <w:rPr>
          <w:rFonts w:hint="eastAsia"/>
        </w:rPr>
      </w:pPr>
      <w:r>
        <w:rPr>
          <w:rFonts w:hint="eastAsia"/>
        </w:rPr>
        <w:t>CCTACGGGTGGCTGCAGTGGGGAATTTTGGACAATGGGCGCAAGCCTGATGGAGCGACGCCGCGTGAGGGACGAAGCCCTTTGGGGTGTAAACCTCTTTTTCAGGGGATGAAACGCAAGGGTAACCTTGCTAAGACAGTACCCTGAGAATAAGCCTCGGCTAACTACGTGCCAGCAGCCGCGGTAATACGTAGGAGGCGAGCGTTGTCCGGATTTACTGGGCGTAAAGCGCGCGCAGGCGGCAGTGCAAGTAAGGTGTGAAATCTCCCTGCTCAACGGGGAGGGTGCACTTTAGACTGCACAGCTCGAGGTCGGTAGAGGGGGGTGGAATTGCTGGTGTAGCGGTGAAATGCGTAGAGATCAGCAGGAACACCCGTGGCGAAGGCGACCACCTGGACTGATACTGACACTGAGGTGCGAAAGCGTGGGGAGCAAACAGGATTAGATACCCGAGTAGTCC</w:t>
      </w:r>
    </w:p>
    <w:p w14:paraId="7A63EA36">
      <w:pPr>
        <w:rPr>
          <w:rFonts w:hint="eastAsia"/>
        </w:rPr>
      </w:pPr>
      <w:r>
        <w:rPr>
          <w:rFonts w:hint="eastAsia"/>
        </w:rPr>
        <w:t>&gt;OTU005586</w:t>
      </w:r>
    </w:p>
    <w:p w14:paraId="66B42D1D">
      <w:pPr>
        <w:rPr>
          <w:rFonts w:hint="eastAsia"/>
        </w:rPr>
      </w:pPr>
      <w:r>
        <w:rPr>
          <w:rFonts w:hint="eastAsia"/>
        </w:rPr>
        <w:t>CCTACGGGTGGCAGCAGTGGGGAATCTTGCGCAATGGGCGAAAGCCTGACGCAGCGACGCCGCGTGTGGGATGACGGCCTTCGGGTTGTAAACCACTGTCGGGAGGGACGAAGCTCTGACGGTACCTCCAAAGGAAGCACCGGCTAACTCTGTGCCAGCAGCCGCGGTAATACAGAGGGTGCAAGCGTTATCCGGATTCACTGGGTTTAAAGGGTGCGTAGGCGGAATTGTAAGTCCGTGGTGAAATCTCCGAGCTTAACTCGGAAACTGCCGTGGATACTATAGTTCTTGAATGTTGTGGAGGTTTGCGGAATATGTCATGTAGCGGTGAAATGCTTAGATATGACATAGAACACCGATTGCGAAGGCAGCAGGCTACACAAATATTGACGCTGAGGCACGAAAGCGTGGGGATCAAACAGGATTAGATACCCTGGTAGTCC</w:t>
      </w:r>
    </w:p>
    <w:p w14:paraId="50A3689E">
      <w:pPr>
        <w:rPr>
          <w:rFonts w:hint="eastAsia"/>
        </w:rPr>
      </w:pPr>
      <w:r>
        <w:rPr>
          <w:rFonts w:hint="eastAsia"/>
        </w:rPr>
        <w:t>&gt;OTU005587</w:t>
      </w:r>
    </w:p>
    <w:p w14:paraId="469F77FC">
      <w:pPr>
        <w:rPr>
          <w:rFonts w:hint="eastAsia"/>
        </w:rPr>
      </w:pPr>
      <w:r>
        <w:rPr>
          <w:rFonts w:hint="eastAsia"/>
        </w:rPr>
        <w:t>CCTACGGGGGGCAGCAGTGGGGAATATTGCGCAATGGGCGAAAGCCTGACGCAGCGACGCCGCGTGAGGGATGAAGGCCTTCGGGTTGTAAACCTCTTTCAGCAGGGACGAAGCGCAAGTGACGGTACCTGCAGAAGAAGCACCGGCCAACTACGTGCCAGCAGCCGCGGTAATACGGAGGGGGCTAGCGTTGTTCGGAATTACTGGGCGTAAAGCGTATGCAGGCGGTTGTGCAAGACAGATGTGAAATCCCCGGGCTTAACCTGGGAACTGCATTTGTGACTGCACGGCTAGAGTCCGGAAGAGGAGAGTGGAATTCCTGGTGTAGCGGTGAAATGCGCAGATATCAGGAGGAACACCCGTGGCGAAAGCGGCTCTCTGGGACGGTACTGACGCTGAGACGCGAAAGCGTGGGGAGCGAACAGGATTAGATACCCCTGTAGTCC</w:t>
      </w:r>
    </w:p>
    <w:p w14:paraId="79B39BFB">
      <w:pPr>
        <w:rPr>
          <w:rFonts w:hint="eastAsia"/>
        </w:rPr>
      </w:pPr>
      <w:r>
        <w:rPr>
          <w:rFonts w:hint="eastAsia"/>
        </w:rPr>
        <w:t>&gt;OTU005588</w:t>
      </w:r>
    </w:p>
    <w:p w14:paraId="57DCDE77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GCGGGTTGTAAAGCACTTTAGGTGGGGAGAAAGGTCATTGTTTTAATAAAGCAGTGAATTGATGTTACCCACAGAATAAGCACCGGCTAACTCTGTGCCAGCAGCCGCGGTAATACAGAGGGTGCGAGCGTTAATCGGAATTACTGGGCGTAAAGCGTGCGCAGGCGGTGATGTAAGACAGGTGTGAAATCCCCGGGCTTAACCTGGGAACTGCATTTGTGACTGCATCGCTGGAGTGCGGCAGAGGGGGATGGAATTCCGCGTGTAGCAGTGAAATGCGTAGATATGCGGAGGAACACCGATGGCGAAGGCAATCCCCTGGGCCTGTACTGACGCTCATGCACGAAAGCGTGGGGAGCAAACAGGATTAGATACCCTAGTAGTCC</w:t>
      </w:r>
    </w:p>
    <w:p w14:paraId="6DAC49CB">
      <w:pPr>
        <w:rPr>
          <w:rFonts w:hint="eastAsia"/>
        </w:rPr>
      </w:pPr>
      <w:r>
        <w:rPr>
          <w:rFonts w:hint="eastAsia"/>
        </w:rPr>
        <w:t>&gt;OTU005589</w:t>
      </w:r>
    </w:p>
    <w:p w14:paraId="72FCD35C">
      <w:pPr>
        <w:rPr>
          <w:rFonts w:hint="eastAsia"/>
        </w:rPr>
      </w:pPr>
      <w:r>
        <w:rPr>
          <w:rFonts w:hint="eastAsia"/>
        </w:rPr>
        <w:t>CCTACGGGAGGCAGCAGTGAGGAATCTTCCACAATGGACGAAAGTCTGATGGAGCAACGCCGCGTGCAGGAAGACGGCCTTCGGGTTGTAAACTGCTTTTATTTGGGAAGATTATGACGGTACCAAATGAATAAGGACCGGCTAACTACGTGCCAGCAGCCGCGGTAATACGGGGGGAGCAAGCGTTGTTCGGATTTACTGGGCGTACAGCGCGCGCAGGCGGTCGAGCAGGTACCTGGTGACACCCTCGCGCTCAACGCGAGGCGGTCTGGGTAAACCGCACGACTGGAGGCAGGGAGAGGGATGTGGAATACCCGGTGGAGCGGTGAAATGCGTAGAGATCGGGTGGAACACCAGTGGCGAAGGCGTCACGCTAGAACGGCTCCGACAGTGAGGGACGAAGCCCTGGGGCGCAAACCGGATTAGATACCCCTGTAGTCC</w:t>
      </w:r>
    </w:p>
    <w:p w14:paraId="6294C523">
      <w:pPr>
        <w:rPr>
          <w:rFonts w:hint="eastAsia"/>
        </w:rPr>
      </w:pPr>
      <w:r>
        <w:rPr>
          <w:rFonts w:hint="eastAsia"/>
        </w:rPr>
        <w:t>&gt;OTU005590</w:t>
      </w:r>
    </w:p>
    <w:p w14:paraId="15DA04EE">
      <w:pPr>
        <w:rPr>
          <w:rFonts w:hint="eastAsia"/>
        </w:rPr>
      </w:pPr>
      <w:r>
        <w:rPr>
          <w:rFonts w:hint="eastAsia"/>
        </w:rPr>
        <w:t>CCTACGGGAGGCAGCAGTGGGGAATCTTGCGCAATGGCCGAAAGGCTGACGCAGCGACGCCGCGTGGGGGATGAAGGTTTTCGGATCGTAAACCCCTGTTGCCCGGGACGAACGAGCGCTTTCGAGCGCTGTGACGGTACCGGGTGAGGAAGCACCGGCTAACTCTGTGCCAGCAGCCGCGGTAATACAGAGGGTGCGAGCGTTGTCCGGAATCACTGGGCGTAAAGGGCGCGTAGGCGGTTTGGCAAGTCTATGGTGAAAGCTCGTCGCTCAACGACGAGTCGGCCACGGATACTGCTGAACTGGAGCACTGTAGAGGCAGGTGGAATTCCGGGTGTAGCGGTGGAATTCGTAGATATTCGGAAGAACACCAGTGGCGAAGGCGACTTACTGGACGATTGTTGACGCTGAGGTGCGAAAGCGTGGGGAGCAAACAGGATTAGATACCCCAGTAGTCC</w:t>
      </w:r>
    </w:p>
    <w:p w14:paraId="232BFE66">
      <w:pPr>
        <w:rPr>
          <w:rFonts w:hint="eastAsia"/>
        </w:rPr>
      </w:pPr>
      <w:r>
        <w:rPr>
          <w:rFonts w:hint="eastAsia"/>
        </w:rPr>
        <w:t>&gt;OTU005591</w:t>
      </w:r>
    </w:p>
    <w:p w14:paraId="067CE3FB">
      <w:pPr>
        <w:rPr>
          <w:rFonts w:hint="eastAsia"/>
        </w:rPr>
      </w:pPr>
      <w:r>
        <w:rPr>
          <w:rFonts w:hint="eastAsia"/>
        </w:rPr>
        <w:t>CCTACGGGGGGCTGCAGTAACGAATCTTCCACAATGCACGAAAGTGTGATGGAGCGACGCCGCGTGTAGGATGAAGTCCTTCGGGATGTAAACTACTGTCAGGGGAAAGAAAGTTCTGATCTACCCCAGAGGAAGAGGCGGCTAACTCTGTGCCAGCAGCCGCGGTAAGACAGAGGCCTCGAGCGTTAGGCGGAATCACTGGGCTTAAAGCGTGTGTAGGCGGAAGCGTAAGTACCTTGTGAAATCCCACCGCTCAACGGTGGAACTGCTTGGTATACTGGACGTCTTGAGGTGCTCAGGGGCGAGCGGAACAGACGGTGGAGCGGTGAAATGCGTAGATATCGTCTGGAACGCCAATGGTGAAGACAGCTCGCTGGGGGCATACTGACGCTGAGACGCGAAAGCCAGGGGATCAAAGGGGATTAGATACCCGTGTAGTCC</w:t>
      </w:r>
    </w:p>
    <w:p w14:paraId="6CCB8389">
      <w:pPr>
        <w:rPr>
          <w:rFonts w:hint="eastAsia"/>
        </w:rPr>
      </w:pPr>
      <w:r>
        <w:rPr>
          <w:rFonts w:hint="eastAsia"/>
        </w:rPr>
        <w:t>&gt;OTU005592</w:t>
      </w:r>
    </w:p>
    <w:p w14:paraId="6E92CDBB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GCTGAGTTTTCTCAATCGTGACGGTACCTGCAGAAGAAGCGCCGGCCAACTACGTGCCAGCAGCCGCGGTAAGACGTAGGGTCCGAGCGTTATCCGGAATCATTGGGCGTAAAGAGCTCGTAGGCGGTTCAGCAAGTCGGCTGTGAAAGTCCGAGGCTCAACCTCGGAATAGCAGTCGATACTGCTGTGACTCGAGTCCGGTAGAGGAGAATGGAATTCTCGGTGTAGCGGTGAAATGCGCAGATATCGAGAGGAACACCAGTAGCGAAGGCGGTTCTCTGGGCCGGCACTGACGCTGAGGAGCGAAAGCGTGGGGAGCAAACAGGATTAGATACCCTGGTAGTCC</w:t>
      </w:r>
    </w:p>
    <w:p w14:paraId="1296FCB6">
      <w:pPr>
        <w:rPr>
          <w:rFonts w:hint="eastAsia"/>
        </w:rPr>
      </w:pPr>
      <w:r>
        <w:rPr>
          <w:rFonts w:hint="eastAsia"/>
        </w:rPr>
        <w:t>&gt;OTU005593</w:t>
      </w:r>
    </w:p>
    <w:p w14:paraId="11663AAF">
      <w:pPr>
        <w:rPr>
          <w:rFonts w:hint="eastAsia"/>
        </w:rPr>
      </w:pPr>
      <w:r>
        <w:rPr>
          <w:rFonts w:hint="eastAsia"/>
        </w:rPr>
        <w:t>CCTACGGGAGGCAGCAGTAAGGAATATTGGTCAATGGGGGAAACCCTGAACCAGCCATGCCGCGTGCAGGAAGACGGCCCTACGGGTTGTAAACTGCTTTTGCACGGGAATAACCCTCATTATGTATAATGAGCTGAATGTACCGTGAGAATAAGGATCGGCTAACTCCGTGCCAGCAGCCGCGGTAATACGGAGGATCCGAGCGTTATCCGGAATTATTGGGTTTAAAGGGTGCGCAGGCGGGCAGGTAAGTCAGTGGTGAAATCTCCGGGCTTAACCCGGAAACTGCCGTTGATACTATCTGTCTTGAATATCGTGGAGGTAAGCGGAATATGTCATGTAGCGGTGAAATGCGTAGAGATATGGAGGAACACCAGTGGCGAAGGCGGCTTTCTGGCCTGTAACTGACGCTGAGGCGCGAAAGCGTGGGGAGCAAACAGGATTAGATACCCCAGTAGTCC</w:t>
      </w:r>
    </w:p>
    <w:p w14:paraId="38BF25DC">
      <w:pPr>
        <w:rPr>
          <w:rFonts w:hint="eastAsia"/>
        </w:rPr>
      </w:pPr>
      <w:r>
        <w:rPr>
          <w:rFonts w:hint="eastAsia"/>
        </w:rPr>
        <w:t>&gt;OTU005594</w:t>
      </w:r>
    </w:p>
    <w:p w14:paraId="0CC61FC0">
      <w:pPr>
        <w:rPr>
          <w:rFonts w:hint="eastAsia"/>
        </w:rPr>
      </w:pPr>
      <w:r>
        <w:rPr>
          <w:rFonts w:hint="eastAsia"/>
        </w:rPr>
        <w:t>CCTACGGGTGGCAGCAGTAGGGAATATTGGTCAATGGATGCAAGTCTGAACCAGCCATGCCGCGTGCAGGAAGAAGGCCTTCTGGGTTGTAAACTGCTTTTGCCGGGGGATAAAATTCCCATGCGTGGGACATTGAAGGTACCCGGTGAATAAGCCACGGCTAACTACGTGCCAGCAGCCGCGGTAATACGTAGGTGGCAAGCGTTGTCCGGATTTATTGGGCGTAAAGAGCTCGTAGGCGGTTCCTTAAGTCAGATGTGAAATCCAGCGGCCCAACCGCTGAATTGCATCTGATACTGGGGAACTTGAGGACGGTAGAGGTCGGTGGAATTCCCGGTGTACCGGTGAAATGCGCAGATATCGGGAGGAACACCGGTGGCGAAGGCGGCTCTCTGGGCCTGCACTGACGCTCATGCACGAAAGCGTGGGGAGCAAACAGGATTAGATACCCCGGTAGTCC</w:t>
      </w:r>
    </w:p>
    <w:p w14:paraId="24485890">
      <w:pPr>
        <w:rPr>
          <w:rFonts w:hint="eastAsia"/>
        </w:rPr>
      </w:pPr>
      <w:r>
        <w:rPr>
          <w:rFonts w:hint="eastAsia"/>
        </w:rPr>
        <w:t>&gt;OTU005595</w:t>
      </w:r>
    </w:p>
    <w:p w14:paraId="177A932C">
      <w:pPr>
        <w:rPr>
          <w:rFonts w:hint="eastAsia"/>
        </w:rPr>
      </w:pPr>
      <w:r>
        <w:rPr>
          <w:rFonts w:hint="eastAsia"/>
        </w:rPr>
        <w:t>CCTACGGGTGGCAGCAGTGGGGAATATTGGACAATGGGCGAAACTCTGACGCAGCGACGCCGCGTGGGTGATGAAGGCCTTCGGGTCGTAAAGCCCTGTCGGAAGGGAAGAAAAATGATGTGGCTAATATCCACGACTGCTGACGGTACCTGAAGAATAAGCACCGGCTAACTTCGTGCCAGCAGCCGCGGTAATACGAAGGGTGCAAACGTTGCTCGGAATTATTGGGCGTAAAGCGCACGTAGGCGGCTTAGCAAGTCGGAAGTGAAATCCCACGGCTCAACTGGGGGAGGTCATGTGAGACTGTTTGACTTGAGGGCAGCAGAGGCACGTGGAACTCCCGGTGTAGCGGTGGAATGCGTAGAGATCGGGAAGAACACCCGTGGCGAAGGCGACGTGCTGGGCTGCGACTGACGCTGAGATGCGAAAGTGTGGGGAGCAAACGGGATTAGATACCCCGGTAGTCC</w:t>
      </w:r>
    </w:p>
    <w:p w14:paraId="3A47EC53">
      <w:pPr>
        <w:rPr>
          <w:rFonts w:hint="eastAsia"/>
        </w:rPr>
      </w:pPr>
      <w:r>
        <w:rPr>
          <w:rFonts w:hint="eastAsia"/>
        </w:rPr>
        <w:t>&gt;OTU005596</w:t>
      </w:r>
    </w:p>
    <w:p w14:paraId="0E68BC50">
      <w:pPr>
        <w:rPr>
          <w:rFonts w:hint="eastAsia"/>
        </w:rPr>
      </w:pPr>
      <w:r>
        <w:rPr>
          <w:rFonts w:hint="eastAsia"/>
        </w:rPr>
        <w:t>CCTACGGGGGGCAGCAGCCAGGAATCTTGGGCAATGGGCGAAAGCCTGACCCAGCAACACCGTGTGGGCGATGAAGGCCTTCGGGTCGTAAAGCCCTGTTGATAGGGACGAAGGGCGAAGGGTTAATAGCCCCTAGCCTGACGGTACCTTTCGAGGAAGCCCCGGCTAACTACGTGCCAGCAGCCGCGGTAATACGTAGGGGGCGAGCGTTGTCCGGAATGACTGGGCGTAAAGAGTTGAGTAGGTGGTTTGTTAAGCAAATAGTGAAATCGAGTGGCTCAACCATTCGGCTATTATTTGAACTGGCAAACTTGAGAACATGAGAGGTAGATGGAATTCCCAGTGTAGGAGTGAAATGCGCAGATATCAGGAGGAACACCAATGGCGAAGGCAGCTCACTGGGACGGTACTGACGCTGAGACGCGAAAGCGTGGGGAGCAAACAGGATTAGATACCCGGGTAGTCC</w:t>
      </w:r>
    </w:p>
    <w:p w14:paraId="12EE04F2">
      <w:pPr>
        <w:rPr>
          <w:rFonts w:hint="eastAsia"/>
        </w:rPr>
      </w:pPr>
      <w:r>
        <w:rPr>
          <w:rFonts w:hint="eastAsia"/>
        </w:rPr>
        <w:t>&gt;OTU005597</w:t>
      </w:r>
    </w:p>
    <w:p w14:paraId="00E9C020">
      <w:pPr>
        <w:rPr>
          <w:rFonts w:hint="eastAsia"/>
        </w:rPr>
      </w:pPr>
      <w:r>
        <w:rPr>
          <w:rFonts w:hint="eastAsia"/>
        </w:rPr>
        <w:t>CCTACGGGAGGCTGCAGTCGAGAATCTTCCGCAATGGACGAAAGTCTGACGGAGCGACGCCGCGTGCGGGATGAAGGCCTTCGGGTTGTAAACCGCTGTCGGAGGGGAGCAAATTTTGAGCGATCCTCGGAGGAAGCACAGGCTAAATTCGTGCCAGCAGCCGCGGTAATACGAATTGTGCGAACGTTATTCGGAATCACTGGGCTTAAAGGGTGCGTAGGCGGCCATGAAGGTCAGGTGTGAAATCCCACGGCTCAACCGTGGAACTGCGCTTGAAACCGCATGGCTTGAGGGAGACAGAGGTAAGCGGAACTGATGGTGGAGCGGTGAAATGCGTTGATATCATCAGGAACACCGGTGGCGAAAGCGGCTTACTGGGTCTTTTCTGACGCTGATGCACGAAAGCCAGGGGAGTGAACGGGATTAGATACCCCAGTAGTCC</w:t>
      </w:r>
    </w:p>
    <w:p w14:paraId="5AFA5C9B">
      <w:pPr>
        <w:rPr>
          <w:rFonts w:hint="eastAsia"/>
        </w:rPr>
      </w:pPr>
      <w:r>
        <w:rPr>
          <w:rFonts w:hint="eastAsia"/>
        </w:rPr>
        <w:t>&gt;OTU005598</w:t>
      </w:r>
    </w:p>
    <w:p w14:paraId="0BAF20B7">
      <w:pPr>
        <w:rPr>
          <w:rFonts w:hint="eastAsia"/>
        </w:rPr>
      </w:pPr>
      <w:r>
        <w:rPr>
          <w:rFonts w:hint="eastAsia"/>
        </w:rPr>
        <w:t>CCTACGGGAGGCAGCAGTAACGAATCTTCCGCAATGCGCGAAAGCGTGACGGAGCAATGCCGCGTGCAGGATGAAGCCCTTCGGGGTGTAAACTGCTGTCAGGGATTAGGAACACAATGACCAATCCCAAAGGAAGAGACGACTAACTCTGTGCCAGCAGTCGCGGTAAGACGAGGGATCCTAGCGTTGCTCGGAATTATTGGGCGTAAAGCGCACGTAGGTGGCGACGTAAGTCGGGTGTGAAATCCCGGGGCTCAACCCCGGAACTGCCTTTGATACTGGGTGTCTTGAGTACGGGAGAGGTGTGTGGAACTCCGAGTGTAGAGGTGAAATTCGTAGATATTCGCAGGAACACCAGTGGCGAAGGCGGCTAACTGGTCCATAACTGACGCTGAGGTGCGAAAGCGTGGGGAGCAAACAGGATTAGATACCCCAGTAGTCC</w:t>
      </w:r>
    </w:p>
    <w:p w14:paraId="13DED400">
      <w:pPr>
        <w:rPr>
          <w:rFonts w:hint="eastAsia"/>
        </w:rPr>
      </w:pPr>
      <w:r>
        <w:rPr>
          <w:rFonts w:hint="eastAsia"/>
        </w:rPr>
        <w:t>&gt;OTU005599</w:t>
      </w:r>
    </w:p>
    <w:p w14:paraId="7FD9F19E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CTGGGTTGTAAACTTCTTTTATCTGGGAAGAAATCCATATTTTCTAATGTGGTTGACGGTACCAGATGAATAAGCACCGGCTAACTCTGTGCCAGCAGCCGCGGTAATACAGAGGGTGCAAGCGTTGTTCGGAATTACTGGGCGTAAAGCGCGCGCAGGCGGCCGTTTAAGTCTCACCGTTCAAGCCCGGAGCTCAACTCCGGTCCGCGGGGGATACTGGACGGCTAGGGACATGTAGGGGCGAGCGGAATTCCGGGTGTAGCGGTGGAATGCGTAGAGATCCGGAAGAACACCGGGGGCGAAGGCGGCTCGCTGGGCATGGTCCGACGCTGAGGCGCGAAAGCGTGGGGAGCGAACAGGATTAGATACCCTTGTAGTCC</w:t>
      </w:r>
    </w:p>
    <w:p w14:paraId="0861AC05">
      <w:pPr>
        <w:rPr>
          <w:rFonts w:hint="eastAsia"/>
        </w:rPr>
      </w:pPr>
      <w:r>
        <w:rPr>
          <w:rFonts w:hint="eastAsia"/>
        </w:rPr>
        <w:t>&gt;OTU005600</w:t>
      </w:r>
    </w:p>
    <w:p w14:paraId="23C607B2">
      <w:pPr>
        <w:rPr>
          <w:rFonts w:hint="eastAsia"/>
        </w:rPr>
      </w:pPr>
      <w:r>
        <w:rPr>
          <w:rFonts w:hint="eastAsia"/>
        </w:rPr>
        <w:t>CCTACGGGGGGCAGCAGTGGGGAATCTTCCACAATGGGCGAAAGCCTGATGGAGCAACGCCGCGTGCAGGATGAATGCCTTCGGGTTGTAAACTGCTTTTATCTGTGACGATTATGACGGTAGCAGATGAATAAGGATCGGCTAACTCCGTGCCAGCAGCCGCGGTCATACGGAGGGTGCAAGCGTTATCCGGATTCACTGGGTTTAAAGGGTGCGTAGGCGGCGCTTTAAGTCAGTGCTGAAATACTCTAGCTTAACTAGAGGGGTGGCATTGATACTGGGAGACTTGAGTACTGATGAGGTAGGCGGAATGGACGGTGTAGCGGTGAAATGCTTAGATATCGTCCAGAACACCGATAGCGAAGGCAGCTTACTAAGGAGTAACTGACGCTGAGGCACGAAAGTGTGGGGATCAAACAGGATTAGATACCCGTGTAGTCC</w:t>
      </w:r>
    </w:p>
    <w:p w14:paraId="0826298F">
      <w:pPr>
        <w:rPr>
          <w:rFonts w:hint="eastAsia"/>
        </w:rPr>
      </w:pPr>
      <w:r>
        <w:rPr>
          <w:rFonts w:hint="eastAsia"/>
        </w:rPr>
        <w:t>&gt;OTU005601</w:t>
      </w:r>
    </w:p>
    <w:p w14:paraId="7E753301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CGGGAAGAATAAGCCGGTGTAAATATCACTGGCGATGACGGTACCGTTTGTAAGCTCCGGCTAACTCCGTGCCAGCAGCCGCGGTAATACGAAGGGGGCTAGCGTTGTTCGGAATCACTGGGCGTAAAGGGCGCGTAGGCGGCTTGATAAGTCGGGGGTGAAAGCCTGTGGCTCAACCCCGGAACTGCCTTCGATACTGGTAGTCTAGAGTTCGAGAGAGGTGAGTGGAATTCCGAGTGTAGAGGTGAAATTCGTAGATATTCGGAGGAACACCAGTGGCGAAGGCGGCTCACTGGCTCGATACTGACGCTGAGGTGCGAAAGCGTGGGGAGCAAACAGGATTAGATACCCGAGTAGTCC</w:t>
      </w:r>
    </w:p>
    <w:p w14:paraId="5E2D5EFA">
      <w:pPr>
        <w:rPr>
          <w:rFonts w:hint="eastAsia"/>
        </w:rPr>
      </w:pPr>
      <w:r>
        <w:rPr>
          <w:rFonts w:hint="eastAsia"/>
        </w:rPr>
        <w:t>&gt;OTU005602</w:t>
      </w:r>
    </w:p>
    <w:p w14:paraId="6E99B6F3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CCCTCTGGGTTGTAAACTTCTTTTCTTTGGGACGAAACCCCTGTTTCTACGGGGACTGACGGTACCAGAGGAATAAGCACCGGCTAACTCCGTGCCAGCAGCCGCGGTAATACGGAGGGTGCAAGCGTTATCCGGATTCACTGGGTTTAAAGGGTGCGTAGGTGGCTTTATAAGTCAGTGGTGAAAGCCTGGAGCTTAACTCCAGAACTGCCATTGATACTATCTGTCTTGAATACCGTGGAGGTAAGCGGAATATGTCATGTAGCGGTGAAATGCTTAGATATGACATAGAACACCGATAGCGGAGGCAGCTTGCTACACAGTGATTGACACTGAGGCACGAAAGCGTGGGGAGCAAACAGGATTAGATACCCGTGTAGTCC</w:t>
      </w:r>
    </w:p>
    <w:p w14:paraId="21DDE2B1">
      <w:pPr>
        <w:rPr>
          <w:rFonts w:hint="eastAsia"/>
        </w:rPr>
      </w:pPr>
      <w:r>
        <w:rPr>
          <w:rFonts w:hint="eastAsia"/>
        </w:rPr>
        <w:t>&gt;OTU005603</w:t>
      </w:r>
    </w:p>
    <w:p w14:paraId="1FD37F19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GTCTAGGCCTGTAAACTCCTTTTATGGGGAAAGACTTAGGACGGTACCCCATGAATAAGGACCGGCTAACTACGTGCCAGCAGCCGCGGTAAGACGTAGGGTCCAAGCGTTGTCCGGATTTACTGGGCGTAAAGAGCGCGTAGGCGGCTCGTTAAGTGTGAAGTGAAAGCTCTGGGCTCAACCCGGAAACTGCTTCGCATACTGGCGAGCTAGAGGGATGGAGAGGTTTGTGGAATTCCTGGTGTAACGGTGAAATGTGTTGATATCAGGAGGAACACCCATGGCGAAGGCAGCAAACTGGCCATCTCCTGACGCTGAGGCGCGAAAGCGTGGGTAGCAAACAGGATTAGATACCCGAGTAGTCC</w:t>
      </w:r>
    </w:p>
    <w:p w14:paraId="29AE8046">
      <w:pPr>
        <w:rPr>
          <w:rFonts w:hint="eastAsia"/>
        </w:rPr>
      </w:pPr>
      <w:r>
        <w:rPr>
          <w:rFonts w:hint="eastAsia"/>
        </w:rPr>
        <w:t>&gt;OTU005604</w:t>
      </w:r>
    </w:p>
    <w:p w14:paraId="6C6648F2">
      <w:pPr>
        <w:rPr>
          <w:rFonts w:hint="eastAsia"/>
        </w:rPr>
      </w:pPr>
      <w:r>
        <w:rPr>
          <w:rFonts w:hint="eastAsia"/>
        </w:rPr>
        <w:t>CCTACGGGGGGCAGCAGTGGGGAATATTGCGCAATGGGCGGAAGCCTGACGCAGCCACGCCGCGTGGGTGATGAAGGCCTTCGGGTTGTAAAGCCCTGTCGTGAGGGAAGAACACAATGACGGTACCTCACAAGAAAGCACCGGCCAACTCCGTGCCAGCAGCCGCGGTAATACGGAGGGTGCGAGCGTTGCTCGGAATCACTGGGCGTAAAGCGTACGCAGGCGGATCGTTAAGTCGGGTGTGAAAGCCCGGGGCTCAACCCCGGAACTGCATTCGAAACTGGCGGTCTTGAGTACGGGAGAGGGAGGTGGAATTCCTGGTGTAGAGGTGAAATTCGTAGATATCAGGAGGAACACCGGTGGCGAAAGCGGCCTCCTGGCCCGATACTGACGCTCATGTACGAGAGCGTGGGGAGCAAACAGGATTAGATACCCTTGTAGTCC</w:t>
      </w:r>
    </w:p>
    <w:p w14:paraId="54692B44">
      <w:pPr>
        <w:rPr>
          <w:rFonts w:hint="eastAsia"/>
        </w:rPr>
      </w:pPr>
      <w:r>
        <w:rPr>
          <w:rFonts w:hint="eastAsia"/>
        </w:rPr>
        <w:t>&gt;OTU005605</w:t>
      </w:r>
    </w:p>
    <w:p w14:paraId="536E453B">
      <w:pPr>
        <w:rPr>
          <w:rFonts w:hint="eastAsia"/>
        </w:rPr>
      </w:pPr>
      <w:r>
        <w:rPr>
          <w:rFonts w:hint="eastAsia"/>
        </w:rPr>
        <w:t>CCTACGGGGGGCAGCAGTGGGGAATCTTGCGCAATGGCCGAAAGGCTGACGCAGCGACGCCGCGTGAGGGATGACGGTCTTCGGATTGTAAACCTCTGTTGCCCGGGACGAACCGGCGGTTTCGACCGCCTTGACGGTACCGGGTGAGGAAGCACCGGCTAACTCTGTGCCAGCAGCCGCGGTAATACAGAGACTGCAAGCGTTATTCGGATTCACTGGGCGTAAAGGGTGCGCAGGCGGCCGTGTGTGTGAGGCGTGAAAGCCTGGAGCTTAACTCCAGAATTGCACCTCAAACTACACGGCTAGAGCATTGGAGAGGGTAGCGGAATTCACGGTGTAGCAGTGAAATGCGTAGATATCGTGAGGAACACCAGAGGCGAAGGCGGCTACCTGGACAATTGCTGACGCTCAGGCACGAAAGCGTGGGGAGCAAACAGGATTAGATACCCCAGTAGTCC</w:t>
      </w:r>
    </w:p>
    <w:p w14:paraId="509B5D80">
      <w:pPr>
        <w:rPr>
          <w:rFonts w:hint="eastAsia"/>
        </w:rPr>
      </w:pPr>
      <w:r>
        <w:rPr>
          <w:rFonts w:hint="eastAsia"/>
        </w:rPr>
        <w:t>&gt;OTU005606</w:t>
      </w:r>
    </w:p>
    <w:p w14:paraId="512066B3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GGGGAAGAAACCCTCGCTTTCCAGCGGGGTTGACGGTACCCTAGGAATAAGCACCGGCTAACTCCGTGCCAGCAGCCGCGGTAATACGGAGGGTGCGAACGTTGCTCGGAATCATTGGGCGTAAAGCGCACGTAGGCGGCGGCGTAAGCGGGATGTGAAAGCCCAGGGCTCAACCCTGGAAGTGCATCCCGAACTGTGTCGCTTGAATCTCGGAGGGGGACAGAGAATTCCCGGTGTAGAGGTGAAATTCGTAGATATCGGGAGGAATACCAGTGGCGAAGGCGCTGTCCTGGACGAAGATTGACGCTGAGGTGCGAAAGCGTGGGGAGCAAACAGGATTAGATACCCGAGTAGTCC</w:t>
      </w:r>
    </w:p>
    <w:p w14:paraId="53E6315A">
      <w:pPr>
        <w:rPr>
          <w:rFonts w:hint="eastAsia"/>
        </w:rPr>
      </w:pPr>
      <w:r>
        <w:rPr>
          <w:rFonts w:hint="eastAsia"/>
        </w:rPr>
        <w:t>&gt;OTU005607</w:t>
      </w:r>
    </w:p>
    <w:p w14:paraId="556CCC92">
      <w:pPr>
        <w:rPr>
          <w:rFonts w:hint="eastAsia"/>
        </w:rPr>
      </w:pPr>
      <w:r>
        <w:rPr>
          <w:rFonts w:hint="eastAsia"/>
        </w:rPr>
        <w:t>CCTACGGGGGGCAGCAGTCGAGAATTTTTCACAATGGGCGCAAGCCTGATGGAGCGACGCCGCGTGGGGGATGAAGGGCTTCGGCTCGTAAACCCCTGTCAGTCGCGAACAACGTGTACCGGTGAACATCCGGTGCATTGATAGTAGCGACAGAGGAAGGGACGGCTAACTCTGTGCCAGCAGCCGCGGTAAGACAGAGGGGGCAAGCGTTGCTCGGAATCACTGGGCGTAAAGGGCGCGTAGGCGGGATGGCAAGTCGGTCGTGAAATCTCTCGGCTCAACCGAGAAACGTCGGCCGATACTGCCGTTCTTGAGGGATGCAGAGGAGACTGGAATTCCCGGTGTAGCGGTGAAATGCGCAGATATCAGGAGGAACACCAATGGCGAAGGCAGCTCACTGGGACGGTACTGACGCTGAGACGCGAAAGCGTGGGGAGCAAACAGGATTAGATACCCGAGTAGTCC</w:t>
      </w:r>
    </w:p>
    <w:p w14:paraId="4C346453">
      <w:pPr>
        <w:rPr>
          <w:rFonts w:hint="eastAsia"/>
        </w:rPr>
      </w:pPr>
      <w:r>
        <w:rPr>
          <w:rFonts w:hint="eastAsia"/>
        </w:rPr>
        <w:t>&gt;OTU005608</w:t>
      </w:r>
    </w:p>
    <w:p w14:paraId="3A9F08C1">
      <w:pPr>
        <w:rPr>
          <w:rFonts w:hint="eastAsia"/>
        </w:rPr>
      </w:pPr>
      <w:r>
        <w:rPr>
          <w:rFonts w:hint="eastAsia"/>
        </w:rPr>
        <w:t>CCTACGGGCGGCTGCAGTGGGGAATCTTGCGCAATGGCCGAAAGGCTGACGCAGCGACGCCGCGTGTGGGAGGAAGCCCTTCGGGGTGTAAACCACTGTTGCCCGGGACGAACGGGAGGACTTTGTCCTCCGTGACGGTACCGGGTGAGGAAGCACCGGCTAACTCCGTGCCAGCAGCCGCGGTAATACAGAGGTCTCAAGCGTTGTTCGGATTCATTGGGCGTAAAGGGTGCGTAGGTGGCGGGGTAAGTCAGGTGTGAAATCTCGGGGCTCAACCCTGAGAGGCCATTCGATACGGGATAGCTAGAGGTAGGTAGGGGAGATCGGAATTCCTGGTGTAGCGGTGAAATGCGCAGATATCAGGAGGAAGACCGGTGGCGAAGGCGGCCTGCTGGGCAGATACTGACACTGAGGCGCGACAGCGTGGGGAGCGAACAGGATTAGATACCCCTGTAGTCC</w:t>
      </w:r>
    </w:p>
    <w:p w14:paraId="0ADB0F3B">
      <w:pPr>
        <w:rPr>
          <w:rFonts w:hint="eastAsia"/>
        </w:rPr>
      </w:pPr>
      <w:r>
        <w:rPr>
          <w:rFonts w:hint="eastAsia"/>
        </w:rPr>
        <w:t>&gt;OTU005609</w:t>
      </w:r>
    </w:p>
    <w:p w14:paraId="0CAF61B2">
      <w:pPr>
        <w:rPr>
          <w:rFonts w:hint="eastAsia"/>
        </w:rPr>
      </w:pPr>
      <w:r>
        <w:rPr>
          <w:rFonts w:hint="eastAsia"/>
        </w:rPr>
        <w:t>CCTACGGGGGGCTGCAGTGGGGAATCTTGGGCAATGGTCGCAAGACTGACCCAGCCATGCCGCGTGCAGGACGAAGGCCCTCTGGGTTGTAAACTGCTTTTGCAGGAGAAGAAAAGTCAGTTTGCGAACTGATCTGACGGTATTCTGCGAATCAGCCACGGCTAACTACGTGCCAGCAGCCGCGGTAATACGTAGGTGGCAAGCGTTGTCCGGATTTATTGGGTTTAAAGGGTGCGTAGGCGGATGATTAAGTCAGGGGTGAAAGACGGCCGCTCAACGGTCGCAGTGCCTTTGATACTGGTTATCTTGAGTGCAGACGAGGTCTGTGGAATGGATGGTGTAGCGGTGAAATGCTTAGATACCATCCAGAACACCAATTGCGAAGGCAGCAGACTAGGGTGCAACTGACGCTGAGGCACGAAAGTGCGGGGATCAAACAGGATTAGATACCCGGGTAGTCC</w:t>
      </w:r>
    </w:p>
    <w:p w14:paraId="73CAD5B3">
      <w:pPr>
        <w:rPr>
          <w:rFonts w:hint="eastAsia"/>
        </w:rPr>
      </w:pPr>
      <w:r>
        <w:rPr>
          <w:rFonts w:hint="eastAsia"/>
        </w:rPr>
        <w:t>&gt;OTU005610</w:t>
      </w:r>
    </w:p>
    <w:p w14:paraId="201563EB">
      <w:pPr>
        <w:rPr>
          <w:rFonts w:hint="eastAsia"/>
        </w:rPr>
      </w:pPr>
      <w:r>
        <w:rPr>
          <w:rFonts w:hint="eastAsia"/>
        </w:rPr>
        <w:t>CCTACGGGTGGCTGCAGTAAGGGATATTGCACAATGGGCGCAAGCCTGACGGAGCAATGCCGCGTGGAGGTAGAAGGCCTACGGGTCGTGAACTTCTTTTCCCGGAGAAGAAGCAATGACGGTATCTGGGGAATAAGCATCGGCTAACTCTGTGCCAGCAGCCGCGGTAATACAGAGGATGCAAGCGTTATCCGGAATTACTGGGCGTAAAGCGCGTGTAGGTGGAGGTTTAAGTCACTTGTGAAAGCTCCCGGCTAAACTGGGAGAGGTCAGGTGAGACTGGGCATCTAGAGGATGTCAGAGGGATGCAGAATTCCGGGTGTAGTGGTGAAATGCGTAGAGATCCGGAGGAATACCAGAGGCGAAGGCGGCATCCTGGGACATACCTGACACTGAGACGCGAAAGCACGGGGAGCAAACAGGATTAGATACCCTGGTAGTCC</w:t>
      </w:r>
    </w:p>
    <w:p w14:paraId="6F0A4B83">
      <w:pPr>
        <w:rPr>
          <w:rFonts w:hint="eastAsia"/>
        </w:rPr>
      </w:pPr>
      <w:r>
        <w:rPr>
          <w:rFonts w:hint="eastAsia"/>
        </w:rPr>
        <w:t>&gt;OTU005611</w:t>
      </w:r>
    </w:p>
    <w:p w14:paraId="0D790F68">
      <w:pPr>
        <w:rPr>
          <w:rFonts w:hint="eastAsia"/>
        </w:rPr>
      </w:pPr>
      <w:r>
        <w:rPr>
          <w:rFonts w:hint="eastAsia"/>
        </w:rPr>
        <w:t>CCTACGGGCGGCTGCAGTAGGGAATATTGGGCAATGGATGCAAGTCTGACCCAGCCATGCCGCGTGCCGGATGAAGGCCCTCAGGGTTGTAAACGGCTTTTATTCGGGAAGAAGAGCAGGGATGCGTCCTTGTGTGACGGTACCGAATGAATAAGCACCGGCTAACTCCGTGCCAGCAGCCGCGGTAATACGTAGGGAGCAAGCGTTGTTCGGATTCACTGGGCGTAAAGGGTGCGTAGGCGGCTTTGCAAGTCTGATGTGAAATCTCCGGGCTCAACCCGGAAATGGCATTAGAAACTGTGAGGCTGGAGGCTTGGAGGGGGAACTGGAATACTTGGTGTAGCAGTGAAATGCGTAGATATCAAGTGGAACACCGGTGGCGAAGGCGAGTTCCTGGACAAGACCTGACGCTGAGGCACGAAAGCTAGGGGAGCAAACAGGATTAGATACCCCAGTAGTCC</w:t>
      </w:r>
    </w:p>
    <w:p w14:paraId="38DF54DA">
      <w:pPr>
        <w:rPr>
          <w:rFonts w:hint="eastAsia"/>
        </w:rPr>
      </w:pPr>
      <w:r>
        <w:rPr>
          <w:rFonts w:hint="eastAsia"/>
        </w:rPr>
        <w:t>&gt;OTU005612</w:t>
      </w:r>
    </w:p>
    <w:p w14:paraId="28C0B569">
      <w:pPr>
        <w:rPr>
          <w:rFonts w:hint="eastAsia"/>
        </w:rPr>
      </w:pPr>
      <w:r>
        <w:rPr>
          <w:rFonts w:hint="eastAsia"/>
        </w:rPr>
        <w:t>CCTACGGGGGGCAGCAGTGGGGAATATTGGTCAATGGATGCAAGTCTGAACCAGCCATGCCGCGTGCAGGAAGAAGGCCTTCTGGGTTGTAAACTGCTTTTGCCAGGGGATAAAATTTCCTTGCGAGGAAAATTGAAGGTACCTGGTGAATAAGCCACGGCTAACTACGTGCCAGCAGCCGCGGTAATACGTAGGGACCGAGCGTTGTCCGGATTTATTGGGCGTAAAGCGCGCGTAGGCGGCTATCCGCGTCGGATGTGAAAGCTCGGGGCTCAACCCTGAGAGGCCATTCGATACGGGATAGCTAGAGGCAGGTAGGGGAGATTGGAATTCCTGGTGTAGCGGTGAAATGCGCAGATATCAGGAGGAACACCGGTGGCGAAGGCGGATCTCTGGGCCTGTTCTGACGCTGAGGCGCGAAAGCTGGGGGAGCGAACAGGATTAGATACCCTGGTAGTCC</w:t>
      </w:r>
    </w:p>
    <w:p w14:paraId="00D46779">
      <w:pPr>
        <w:rPr>
          <w:rFonts w:hint="eastAsia"/>
        </w:rPr>
      </w:pPr>
      <w:r>
        <w:rPr>
          <w:rFonts w:hint="eastAsia"/>
        </w:rPr>
        <w:t>&gt;OTU005613</w:t>
      </w:r>
    </w:p>
    <w:p w14:paraId="717BE7E1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GGGGGATAAAATTCCCATGCGTGGGACATTGAAGGTACCCGGTGAATAAGCCACGGCTAACTACGTGCCAGCAGCCGCGGTAATACGTAGGTGGCAAGCGTTGTCCGGATTTATTGGGTGTAAAGGGTGTGTAGGCGGACTTGTAAGTCAGGGGTGAAAGACCGCGGCTTAACCGTGGAATTGCCTTTGATACTGCAGGTCTTGAGTACCGGAGAGGCCATTAGAATTCGTGGTGTAGCGGTGAAATGCGTAGATATCAAGAGGAACACCTGAGGTGAAGACGGGTTGCTGGGCTGACACTGACGCTGAGGCGCGAAAGCCAGGGGAGCAAACGGGATTAGATACCCCTGTAGTCC</w:t>
      </w:r>
    </w:p>
    <w:p w14:paraId="2F97680D">
      <w:pPr>
        <w:rPr>
          <w:rFonts w:hint="eastAsia"/>
        </w:rPr>
      </w:pPr>
      <w:r>
        <w:rPr>
          <w:rFonts w:hint="eastAsia"/>
        </w:rPr>
        <w:t>&gt;OTU005614</w:t>
      </w:r>
    </w:p>
    <w:p w14:paraId="1AE8C82C">
      <w:pPr>
        <w:rPr>
          <w:rFonts w:hint="eastAsia"/>
        </w:rPr>
      </w:pPr>
      <w:r>
        <w:rPr>
          <w:rFonts w:hint="eastAsia"/>
        </w:rPr>
        <w:t>CCTACGGGGGGCTGCAGTTTGGAATTTTGGACAATGGACGAAAGTCTGATCCAGCGACGCCGCGTGCACGATGAAGGCCTTCGGGTCGTAAAGTGCTTTTGATGGGGAAAAATTTTTGATTGTACCCATAGAATAAGAGGTTGCTAACTCTGTGCCAGCAGCAGCGGTAATACAGAGACCTCAAGCGTTATCCGGAATCATTGGGCGTAAAGCGTACCGATAGGTGGTTTAGATAGTCTTGGGTAAAAGCCCGGAGCTCAACTCCGGTGTTTGCTTAAGATACTGCTAGACTAGAGGGGCAAAGAGGTGATTGGAACGAATGGTGTAGTAGTGAAATGCGTTGATATCATTCGGAACACCGAAAGCGAAGGCAGATCACTGGGTGCCTCCTGACACTGCTAGGACGAGAGCGTGGGTAGCGAATGGGATTAGATACCCCTGTAGTCC</w:t>
      </w:r>
    </w:p>
    <w:p w14:paraId="4E5D759A">
      <w:pPr>
        <w:rPr>
          <w:rFonts w:hint="eastAsia"/>
        </w:rPr>
      </w:pPr>
      <w:r>
        <w:rPr>
          <w:rFonts w:hint="eastAsia"/>
        </w:rPr>
        <w:t>&gt;OTU005615</w:t>
      </w:r>
    </w:p>
    <w:p w14:paraId="7DC38423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TGCGAGCGTTGTCCGGAATCACTGGGCGTAAAGGGTGTGTAGGCGGGCCCGTAAGTCAGATGTGAAAGGCCACGGCTTAACCGTGGAATGGCCTCTGATACTGCGGGTCTTGAGTCTCGGAGAGGTCGCTGGAATTCGTGGTGTAGCGGTGAAATGCGTAGATATCACGAGGAACACCAGAAGCGAAGGCGGCTCACTGGTCCGATACTGACGCTGAGGCGCGAAAGCGTGGGGAGCAAACAGGATTAGATACCCGAGTAGTCC</w:t>
      </w:r>
    </w:p>
    <w:p w14:paraId="797DFB11">
      <w:pPr>
        <w:rPr>
          <w:rFonts w:hint="eastAsia"/>
        </w:rPr>
      </w:pPr>
      <w:r>
        <w:rPr>
          <w:rFonts w:hint="eastAsia"/>
        </w:rPr>
        <w:t>&gt;OTU005616</w:t>
      </w:r>
    </w:p>
    <w:p w14:paraId="5656B002">
      <w:pPr>
        <w:rPr>
          <w:rFonts w:hint="eastAsia"/>
        </w:rPr>
      </w:pPr>
      <w:r>
        <w:rPr>
          <w:rFonts w:hint="eastAsia"/>
        </w:rPr>
        <w:t>CCTACGGGTGGCTGCAGTAACGAATATTCCGCAATGGGCGAAAGCCTGACGGAGCGACGCCTCGTGGAGGACGAATTCCCTCGGGATGTAAACTCCTTTTAGGGTTAGGCAAGCAAAGGCGGTTAATACCCGTCTGCGTTGAGCCATCCCAGAAAAAGCCTCGGCTAACTCCGTGCCAGCAGCCGCGGTAATACGGAGGAGGCAAGCGTTGTTCGGAATCACTGGGCTTAAAGCGCGTGTAGGCGGCCGATCAAGTACTTTGTGAAAGCCCCGGGCTTAACCTGGGAACTGCTTGGTATACTGATTGGCTTGAGTCGGATAGGGGTGCCTGGAACTCTAGGTGGAGCGGTGAAATGCGTAGATATCTAGAGGAACGCCTGAGGCGAAAGCGGGGCACTGGGTCCGCACTGACGCTGAGACGCGAAAGCGTAGGGAGCGAACGGGATTAGATACCCTTGTAGTCC</w:t>
      </w:r>
    </w:p>
    <w:p w14:paraId="1B1FFE08">
      <w:pPr>
        <w:rPr>
          <w:rFonts w:hint="eastAsia"/>
        </w:rPr>
      </w:pPr>
      <w:r>
        <w:rPr>
          <w:rFonts w:hint="eastAsia"/>
        </w:rPr>
        <w:t>&gt;OTU005617</w:t>
      </w:r>
    </w:p>
    <w:p w14:paraId="43A1189B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TCGGGTTGTAAAGCCCTTTCACCGGGGACGATGATGACGGTACCGGGTGAGGAAGCACCGGCTAACTCCGTGCCAGCAGCCGCGGTAATACGGAGGGTGCGAGCGTTGTCCGGAATCACTGGGCGTAAAGGGCGCGTAGGCGGCGCGGGAAGGCGGCGGTGAAAGTCCGGGGCTCAACCCCGGATCGGCCGTGGCGACTCCCGCGCTGGAGCACAGTAGAGGCGGGTGGAATTCCGGGTGTAGCGGTGGAATGCGTAGAGATCCGGAAGAACACCGGTGGCGAAGGCGGCCCGCTGGGCTGTGGCTGACGCTGAGGCGCGACAGCGTGGGGAGCAAACAGGATTAGATACCCCAGTAGTCC</w:t>
      </w:r>
    </w:p>
    <w:p w14:paraId="0C65DD54">
      <w:pPr>
        <w:rPr>
          <w:rFonts w:hint="eastAsia"/>
        </w:rPr>
      </w:pPr>
      <w:r>
        <w:rPr>
          <w:rFonts w:hint="eastAsia"/>
        </w:rPr>
        <w:t>&gt;OTU005618</w:t>
      </w:r>
    </w:p>
    <w:p w14:paraId="727879EF">
      <w:pPr>
        <w:rPr>
          <w:rFonts w:hint="eastAsia"/>
        </w:rPr>
      </w:pPr>
      <w:r>
        <w:rPr>
          <w:rFonts w:hint="eastAsia"/>
        </w:rPr>
        <w:t>CCTACGGGTGGCTGCAGTGGGGAATCTTGCGCAATGGTCTAACGACTGACGCAGCGACGCCGCGTGCGGGAGGAAGGTCTTCGGATCGTAAACCGCTGTCGGGAGGGACGAACTGCTCCGGGAGGCAATGCCTGGAGCTTGACGGTACCTCCAGAGGAAGCACCGGCTAACTCCGTGCCAGCAGCCGCGGTAAGACAGAGGGGGCAAGCGTTGTCCGGATTTACTGGGCGTACAGCGCGCGCAGGCGGTGGCATATGTGCCCGGTGACAGCCTCCCGCTCAACGGGAGGTGGCCCGGGTAGACAGTGTCGCTGGAGGCACGGAGAGGGAGGTGGAATACCCGGTGGAGCGGTGAAATGCGTAGAGATCGGGTGGAACACCAGTGGCGAAGGCGGCCTCCTGGCCGTGACCTGACGCTGAGGCGCGATAGCGTGGGGATCGAACAGGATTAGATACCCTTGTAGTCC</w:t>
      </w:r>
    </w:p>
    <w:p w14:paraId="2A27E20F">
      <w:pPr>
        <w:rPr>
          <w:rFonts w:hint="eastAsia"/>
        </w:rPr>
      </w:pPr>
      <w:r>
        <w:rPr>
          <w:rFonts w:hint="eastAsia"/>
        </w:rPr>
        <w:t>&gt;OTU005619</w:t>
      </w:r>
    </w:p>
    <w:p w14:paraId="27BFF96C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TTTCGGGTTGTAAACCGCTTTCGGTGGGGAGGAAGTCTATGAGGGTTCTCTCTCATAGTTGACCGATCCGCAAAAGAAGCAAGGGCTAAGTTCGTGCCAGCAGCCGCGGTAAGACGAACCTTGCAAACGTTATTCGGAATTACTGGGCTTAAAGGGTGCGTAGGCGGTGCGGAAAGTCGGGTGTGAAATCCCTCAGCTCAACTGAGGAATTGCGCCCGAAACTACCGTACTGGAGGAAGATAGAGGTGAGCGGAACTCAGGGTGGAGCGGTGAAATGCGTTGATATCCTGAGGAACACCGGTGGCGAAAGCGGCTCACTGGGTCTTTTCTGACGCTGAGGCACGAAAGCTAGGGTAGCGAACGGGATTAGATACCCTGGTAGTCC</w:t>
      </w:r>
    </w:p>
    <w:p w14:paraId="3714D732">
      <w:pPr>
        <w:rPr>
          <w:rFonts w:hint="eastAsia"/>
        </w:rPr>
      </w:pPr>
      <w:r>
        <w:rPr>
          <w:rFonts w:hint="eastAsia"/>
        </w:rPr>
        <w:t>&gt;OTU005620</w:t>
      </w:r>
    </w:p>
    <w:p w14:paraId="1D78A7B0">
      <w:pPr>
        <w:rPr>
          <w:rFonts w:hint="eastAsia"/>
        </w:rPr>
      </w:pPr>
      <w:r>
        <w:rPr>
          <w:rFonts w:hint="eastAsia"/>
        </w:rPr>
        <w:t>CCTACGGGTGGCAGCAGTGGGGAATCTTGCGCAATGGGCGAAAGCCTGACGCAGCGACGCCGCGTGCGGGAAGAAGGCCTTCGGGTTGTAAACCCCTTTCGGGAGGGACGAAGCTCCGGGGGTGAATAGCCTTCCGGAGTGACGGTACCTGCAGAAGAAGCCCCGGCCAACTACGTGCCAGCAGCCGCGGTAATACGTAGGGGGCGAGCGTTGTCCGGATTTATTGGGCGTAAAGCGCGCGTAGGCGGCCGTTCGCGTCGGATGTGAAAGCTCGGAGCTCAACTCTGAGAGGCCATTCGATACGGGACGGCTAGAGGCAGGTAGGGGAGAGTGGAATTCCTGGTGTAGCGGTGAAATGCGCAGATATCAGGAGGAACACCGGTGGCGAAGGCGGCTTCCTGGACAATAACTGACGCTGAGGCGCGAAAGCTAGGGGAGCAAACAGGATTAGATACCCCTGTAGTCC</w:t>
      </w:r>
    </w:p>
    <w:p w14:paraId="0F1F25B9">
      <w:pPr>
        <w:rPr>
          <w:rFonts w:hint="eastAsia"/>
        </w:rPr>
      </w:pPr>
      <w:r>
        <w:rPr>
          <w:rFonts w:hint="eastAsia"/>
        </w:rPr>
        <w:t>&gt;OTU005621</w:t>
      </w:r>
    </w:p>
    <w:p w14:paraId="243C2B53">
      <w:pPr>
        <w:rPr>
          <w:rFonts w:hint="eastAsia"/>
        </w:rPr>
      </w:pPr>
      <w:r>
        <w:rPr>
          <w:rFonts w:hint="eastAsia"/>
        </w:rPr>
        <w:t>CCTACGGGTGGCTGCAGTAGGGAATCTTGCGCAATGGGCGAAAGCCTGACGCAGCGACGCCGCGTGCGGGAAGAAGGCCTTCGGGTTGTAAACCGCTTTCAGGAGGGACGAAGCCACTCGGGTTAATAGCCCAGAGGGTGACGGTACCTCCAGAAGAAGCCCCGGCTAACTACGTGCCAGCAGCCGCGGTAATACGTAGGGGGCAAGCGTTGTCCGGATTTACTGGGCGTAAAGCGCGCGCAGGCGGCAGGTTAAGTAAGGTGTGAAATCTCCCTGCTCAACGGGGAGGGTGCACTTTAGACTGACCAGCTAGAGGGCGGTAGAGGGTGGTGGAATTGCTGGTGTAGCGGTGAAATGCGTAGAGATCGGCAGGAACACCCAGGGGGAAACCAGCGGACTGGGCATGTGCTGACGCTCAGGTGCGACAGCGTGGGGAGCGAACCGGATTAGATACCCGAGTAGTCC</w:t>
      </w:r>
    </w:p>
    <w:p w14:paraId="7BC52739">
      <w:pPr>
        <w:rPr>
          <w:rFonts w:hint="eastAsia"/>
        </w:rPr>
      </w:pPr>
      <w:r>
        <w:rPr>
          <w:rFonts w:hint="eastAsia"/>
        </w:rPr>
        <w:t>&gt;OTU005622</w:t>
      </w:r>
    </w:p>
    <w:p w14:paraId="23C81786">
      <w:pPr>
        <w:rPr>
          <w:rFonts w:hint="eastAsia"/>
        </w:rPr>
      </w:pPr>
      <w:r>
        <w:rPr>
          <w:rFonts w:hint="eastAsia"/>
        </w:rPr>
        <w:t>CCTACGGGTGGCTGCAGCAGGGAATCTTGCGCAATGGGCGGAAGCCTGACGCAGCGACGCCGCGTGGGGGATGACGGCCTTCGGGTTGTAAACCTCTTTCGGCCCCGGCGAAGCCCTGTGGGGTGACGGTAGGGGTAGAAGAAGCACCGGCCAACTACGTGCCAGCAGCCGCGGTAACACGTAGGGTGCGAGCGTTGTTCGGAATTATTGGGCGTAAAGCGCATGTAGGCGGTGACGTATGTCGGGTGTGAAAGCCCTCGGCTCAACCGAGGAAGTGCGCTCGAAACTGCGTCGCTAGAGTGTCGGAGAGGGTGGCGGAATTCCCGGTGTAGAGGTGAAATTCGTAGATATCGGGAGGAACACCAGTGGCGAAGGCGGCCACCTGGACGAACACTGACGCTGAGATGCGAAAGCGTGGGTAGCAAACAGGATTAGATACCCCAGTAGTCC</w:t>
      </w:r>
    </w:p>
    <w:p w14:paraId="12ABCEB2">
      <w:pPr>
        <w:rPr>
          <w:rFonts w:hint="eastAsia"/>
        </w:rPr>
      </w:pPr>
      <w:r>
        <w:rPr>
          <w:rFonts w:hint="eastAsia"/>
        </w:rPr>
        <w:t>&gt;OTU005623</w:t>
      </w:r>
    </w:p>
    <w:p w14:paraId="4A654CE8">
      <w:pPr>
        <w:rPr>
          <w:rFonts w:hint="eastAsia"/>
        </w:rPr>
      </w:pPr>
      <w:r>
        <w:rPr>
          <w:rFonts w:hint="eastAsia"/>
        </w:rPr>
        <w:t>CCTACGGGTGGCTGCAGTGGGGAATTTTGGACAATGGGGGCAACCCTGATCCAGCAACGCCGCGTGAATGAAGAAGGCCTTCGGGTTGTAAAGTTCTTTTATCTGGGAGCAAAAGTCTGTGTTAATAGCATAAGATGTTGAGAGTACCAGAAGAATAAGCACCGGCTAACTACGTGCCAGCAGCCGCGGTAATACGGGGGGAGCAAGCGTTGTTCGGATTTACTGGGCGTAAAGGGCGCGTAGGCGGCCAGCACAAGTCAGTTGTGAAATCTCCGAGCTTAACTCGGAAAGGTCAACTGATACTGTGCGGCTAGAGTGCAGAAGGGGCAACTGGAATTCTTGGTGTAGCGGTGAAATGCGTAGATATCAAGAGGAACACCTGCGGCGAAGGCGGGTTGCTGGGCTGACACTGACGCTGAGGCGCGAAAGCTAGGGGAGCGAACGGGATTAGATACCCCAGTAGTCC</w:t>
      </w:r>
    </w:p>
    <w:p w14:paraId="0560B0EF">
      <w:pPr>
        <w:rPr>
          <w:rFonts w:hint="eastAsia"/>
        </w:rPr>
      </w:pPr>
      <w:r>
        <w:rPr>
          <w:rFonts w:hint="eastAsia"/>
        </w:rPr>
        <w:t>&gt;OTU005624</w:t>
      </w:r>
    </w:p>
    <w:p w14:paraId="24F07C3A">
      <w:pPr>
        <w:rPr>
          <w:rFonts w:hint="eastAsia"/>
        </w:rPr>
      </w:pPr>
      <w:r>
        <w:rPr>
          <w:rFonts w:hint="eastAsia"/>
        </w:rPr>
        <w:t>CCTACGGGGGGCTGCAGTAGGGAATATTGGGCAATGGCGGAAACGCTGACCCAGCCATGCCGCGTGCAGGAAGAAGGCGCTCAGCGTTGTAAACTGCTTTTGCCGGGGAAGAATGAGTGGTACGTGTACCACCAGTGACGGTACCTGGTGAATAAGCACCGGCTAACTCCGTGCCAGCAGCCGCGGTAATACGGAGGGTGCAAGCGTTGTCCGGATTTATTGGGTTTAAAGGGTGCGTAGGTGGCTTTTTAAGTCCGGGGTGAAAGGCAGTGGCTCAACCACTCGCAGTGCCCTGGATACTGGAAGGCTCGAGTGCGCGTGAGGCCGGTGGAACGGGTGGTGTAGCGGTGAAATGCGTAGATATCGCCTGGAACGCCGACGGTGAAAACAGCTCGCTGGGGGTCTTCTGACGCTGAGACGCGAAAGCCAGGGGAGCGAACGGGATTAGATACCCCGGTAGTCC</w:t>
      </w:r>
    </w:p>
    <w:p w14:paraId="5CEA849A">
      <w:pPr>
        <w:rPr>
          <w:rFonts w:hint="eastAsia"/>
        </w:rPr>
      </w:pPr>
      <w:r>
        <w:rPr>
          <w:rFonts w:hint="eastAsia"/>
        </w:rPr>
        <w:t>&gt;OTU005625</w:t>
      </w:r>
    </w:p>
    <w:p w14:paraId="25155B43">
      <w:pPr>
        <w:rPr>
          <w:rFonts w:hint="eastAsia"/>
        </w:rPr>
      </w:pPr>
      <w:r>
        <w:rPr>
          <w:rFonts w:hint="eastAsia"/>
        </w:rPr>
        <w:t>CCTACGGGCGGCTGCAGTGGGGAATTTTGGGCAATGGCCGCAAGGCTGACCCAGCGACGCCGCGTGCGGGAGGAAGCCTTTCGGGGTGTAAACCACTGTCGCGAGGGACGAATAAATTGACGGTACCTCCAAAGGAAGCACCGGCTAACTCCGTGCCAGCAGCCGCGGTAATACGGAGGGTGCGAGCGTTGTCCGGAATCACTGGGCGTAAAGGGCGCGTAGGCGGCCTGATAAGTAGGGGGTGAAATCCTGCGGCTTAACCGCAGGGCTGCCTTCTAAACTGTCAGGCTCGAGCACAGTAGAGGCAGGTGGAATTCCCGGTGTAGCGGTGGAATGCGTAGAGATCGGGAAGAACATCAGTGGCGAAGGCGGCCTGCTGGGCTGTTGCTGACGCTGAGGCGCGACAGCGTGGGGAGCAAACAGGATTAGATACCCCAGTAGTCC</w:t>
      </w:r>
    </w:p>
    <w:p w14:paraId="6B62CCD7">
      <w:pPr>
        <w:rPr>
          <w:rFonts w:hint="eastAsia"/>
        </w:rPr>
      </w:pPr>
      <w:r>
        <w:rPr>
          <w:rFonts w:hint="eastAsia"/>
        </w:rPr>
        <w:t>&gt;OTU005626</w:t>
      </w:r>
    </w:p>
    <w:p w14:paraId="720F06F0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AGGCGTGAACAGCGCTTCGTGTTGACGTTACCCACAGAAGAAGCACCGGCTAACTCCGTGCCAGCAGCCGCGGTAATACGGAGGGTGCGAGCGTTAATCGGAATTACTGGGCGTAAAGCGTGCGTAGGCGGCGGCTTGTGTCAGGTGTGAAATCCCCGGGCTTAACCTGGGAATTGCGCTTGAAACTAGGTCGCTAGAGTTCATTAGAGGGGGGTGGAATTCCAGGTGTAGCGGTGAAATGCGTAGATATCGGGAGGAACACCCGTGGCGAAGGCGGCCCCCTGGTTGGATACTGACGCTGAGACGCGAAAGCGTGGGGAGCGAACGGGATTAGATACCCGTGTAGTCC</w:t>
      </w:r>
    </w:p>
    <w:p w14:paraId="4A1002D9">
      <w:pPr>
        <w:rPr>
          <w:rFonts w:hint="eastAsia"/>
        </w:rPr>
      </w:pPr>
      <w:r>
        <w:rPr>
          <w:rFonts w:hint="eastAsia"/>
        </w:rPr>
        <w:t>&gt;OTU005627</w:t>
      </w:r>
    </w:p>
    <w:p w14:paraId="0EB0886A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AAAGAATGGGAAGAATAAATGACGGTACCATTTATAAGGTCCGGCTAACTACGTGCCAGCAGCCGCGGTAATACGTAGGGACCAAGCGTTGTTCGGATTTACTGGGCGTAAAGGGCGCGTAGGCGGTCTGACAGGTCACTTGTGAAATCTCCGAGCTTAACTCGGAACGGCCAAGTGAAACCAACAGACTAGAGTGCAGAAGGGGCAATCGGAATTCTCGGTGTAGCGGTGAAATGCGTAGATATCGAGAGGAACACCAGTGGCGAAGGCGACTTCCTGGCCTGTAACTGACGCTGAGGCGCGAAAGCGTGGGGAGCAAACAGGATTAGATACCCTGGTAGTCC</w:t>
      </w:r>
    </w:p>
    <w:p w14:paraId="6D09BACE">
      <w:pPr>
        <w:rPr>
          <w:rFonts w:hint="eastAsia"/>
        </w:rPr>
      </w:pPr>
      <w:r>
        <w:rPr>
          <w:rFonts w:hint="eastAsia"/>
        </w:rPr>
        <w:t>&gt;OTU005628</w:t>
      </w:r>
    </w:p>
    <w:p w14:paraId="5718B77E">
      <w:pPr>
        <w:rPr>
          <w:rFonts w:hint="eastAsia"/>
        </w:rPr>
      </w:pPr>
      <w:r>
        <w:rPr>
          <w:rFonts w:hint="eastAsia"/>
        </w:rPr>
        <w:t>CCTACGGGAGGCTGCAGCAACGAATCTTCCGCAATGCACGAAAGTGTGACGGAGCAATGCCGCGTGCGGGATGAAGCGGCTCTGCCGTGTAAACCGCTGTCAGGACCAAGGAATACTGACCTGGTCCAAAGGAAGGGCCGGCTAATCTCGTGCCAGCAGCCGCGGTAATACGAGAGGCCCGAGCGTTATTCGGAATCACTGGGCTTAAAGGGTGCGTAGGCGGCCACGTAGGCGTCCTGTGAAATCCCACGGCTCAACCGTGGAATTGCGGGGCGAACCACATGGCTTGAACCTGGTAGGGGCTGTCGGAACGATCGGTGGAGCGGTGAAATGCGTAGATATCTGGAGGAACACCGGTGGCGAAGGCGGCGTTCTGGACTGCAACTGACACTGAGGAACGAAAGCCAGGGTAGCAAACGGGATTAGATACCCTAGTAGTCC</w:t>
      </w:r>
    </w:p>
    <w:p w14:paraId="75609512">
      <w:pPr>
        <w:rPr>
          <w:rFonts w:hint="eastAsia"/>
        </w:rPr>
      </w:pPr>
      <w:r>
        <w:rPr>
          <w:rFonts w:hint="eastAsia"/>
        </w:rPr>
        <w:t>&gt;OTU005629</w:t>
      </w:r>
    </w:p>
    <w:p w14:paraId="79784ED5">
      <w:pPr>
        <w:rPr>
          <w:rFonts w:hint="eastAsia"/>
        </w:rPr>
      </w:pPr>
      <w:r>
        <w:rPr>
          <w:rFonts w:hint="eastAsia"/>
        </w:rPr>
        <w:t>CCTACGGGTGGCAGCAGTGGGGAATATTGGACAATGGGCGCAAGCCTGATCCAGCCATACCGCGTGGGTGAAGAAGGCCTTCGGGTTGTAAAGCCCTTTTGTTGGGAAAGAAATCCTGTTGATTAATACTCGACAGGGATGACGGTACCCAAAGAATAAGCACCGGCTAACTTCGTGCCAGCAGCCGCGGTAATACGAAGGGTGCAAGCGTTACTCGGAATTACTGGGCGTAAAGCGTGCGTAGGTGGTGGTTTAAGTCTGTTGTGAAAGCCCTGGGCTCAACCTGGGAATTGCATTTGAAACTGGTTGGCTAGAGATCGGTAGAGGACAGTGGAATTCTTGGTGTAGAGGTGAAATTCGTAGATATCAAGAGGAACACCGGCGGCGAAAGCGACTGTCTGGGCCGATTCTGACGCTGTGGCGCGAAAGCGTGGGGAGCAAACAGGATTAGATACCCCGGTAGTCC</w:t>
      </w:r>
    </w:p>
    <w:p w14:paraId="073482DA">
      <w:pPr>
        <w:rPr>
          <w:rFonts w:hint="eastAsia"/>
        </w:rPr>
      </w:pPr>
      <w:r>
        <w:rPr>
          <w:rFonts w:hint="eastAsia"/>
        </w:rPr>
        <w:t>&gt;OTU005630</w:t>
      </w:r>
    </w:p>
    <w:p w14:paraId="3DE47257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TACGGAGGGGGCTAGCGTTGTTCGGAGTTACTGGGCGTAAAGAGTGCGTAGGCGGTTTTCTAAGTTTGGTGTGAAATCTCCCGGCTTAACTGGGAGGGTGCGCCGAAGACTGGAAGGCTTGAGTATGGGAGAGGTGAGTGGAATTCCGAGTGTAGAGGTGAAATTCGTAGATATTCGGAAGAACACCAGTGGCGAAGGCGGCTCACTGGACTGGTATTGACGCTGAGGTGCGAAAGCGTGGGGAGCAAACAGGATTAGATACCCTAGTAGTCC</w:t>
      </w:r>
    </w:p>
    <w:p w14:paraId="0205FF4E">
      <w:pPr>
        <w:rPr>
          <w:rFonts w:hint="eastAsia"/>
        </w:rPr>
      </w:pPr>
      <w:r>
        <w:rPr>
          <w:rFonts w:hint="eastAsia"/>
        </w:rPr>
        <w:t>&gt;OTU005631</w:t>
      </w:r>
    </w:p>
    <w:p w14:paraId="773498E6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ATTGTAAACCTCTGTCACCGGGGAAGAAACGCTTCAGGTTAATAGTCTGAAGCCTGACTTAACCCGGAGAGGAAGCAGTGGCTAACTCTGTGCCAGCAGCCGCGGTAATACAGAGACTGCAAGCGTTATTCGGATTCACTGGGCGTAAAGCGCCCGTAGGCGGCCTTGTAAGTTGGCTGTGAAAGCTCCCGGCTTAACTGGGAGAGGTCAGTCAAAACTGTGAGGCTGGAGGCTGAAATAGGAGAGTGGAATTCCTGGTGTAGCGGTGAAATGCGCAGATATCAGGAAGAACACCTATGGCGAAAGCAGCTCTCTGGGACGGTACTGACGCTGAGACGCGAAAGCGTGGGGAGCGAACAGGATTAGATACCCTTGTAGTCC</w:t>
      </w:r>
    </w:p>
    <w:p w14:paraId="17CE557C">
      <w:pPr>
        <w:rPr>
          <w:rFonts w:hint="eastAsia"/>
        </w:rPr>
      </w:pPr>
      <w:r>
        <w:rPr>
          <w:rFonts w:hint="eastAsia"/>
        </w:rPr>
        <w:t>&gt;OTU005632</w:t>
      </w:r>
    </w:p>
    <w:p w14:paraId="51487337">
      <w:pPr>
        <w:rPr>
          <w:rFonts w:hint="eastAsia"/>
        </w:rPr>
      </w:pPr>
      <w:r>
        <w:rPr>
          <w:rFonts w:hint="eastAsia"/>
        </w:rPr>
        <w:t>CCTACGGGAGGCTGCAGTGGGGAATATTGGACAATGGGGGCAACCCTGATCCAGCGACGCCGCGTGGGTGAAGAAGGCCTGCGGGTTGTAAAGCCCTTTCGGTTGGGAAGAAAAGCTGCGACCTAACACGTTGCGGCCTTGACGTAACCAACTAAAGAAGCACCGGCTAACTCTGTGCCAGCAGCCGCGGTAATACAGAGGGTGCGAGCGTTGTCCGGATTTATTGGGCGTAAAGAGCGCGTAGGTGGTTTGTAAAGTCGGCTGTGAAAGTCAAGGGCTCAACCCTTGAATGCCGGCCGATACTGTCGGGCTAGAGTCCGGAAGAGGTGAGTGGAATTCCTGGTGTAGCGGTGAAATGCGCAGATATCAGGAGGAACACCGGTGGCGAAGGCAGCTCGCTGGGACGGTACTGACGCTGAGGCGCGAAAGCGTGGGGAGCAAACAGGATTAGATACCCCTGTAGTCC</w:t>
      </w:r>
    </w:p>
    <w:p w14:paraId="02BF6ABA">
      <w:pPr>
        <w:rPr>
          <w:rFonts w:hint="eastAsia"/>
        </w:rPr>
      </w:pPr>
      <w:r>
        <w:rPr>
          <w:rFonts w:hint="eastAsia"/>
        </w:rPr>
        <w:t>&gt;OTU005633</w:t>
      </w:r>
    </w:p>
    <w:p w14:paraId="29DB95FE">
      <w:pPr>
        <w:rPr>
          <w:rFonts w:hint="eastAsia"/>
        </w:rPr>
      </w:pPr>
      <w:r>
        <w:rPr>
          <w:rFonts w:hint="eastAsia"/>
        </w:rPr>
        <w:t>CCTACGGGGGGCTGCAGTGGGGAATATTGGACAATGGGCGAAAGCCTGATCCAGCCATGCCGCGTGAATGATGAAGGCCTTAGGGTTGTAAAGTTCTTTTGCCAGGGAAGATGATGACGGTACCTGGAGAATAAGCACCGGCTAACTTCGTGCCAGCAGCCGCGGTAATACGAAGGGTGCTAGCGTTGTTCGGAATCACTGGGCGTAAAGCGCGCGTAGGCGGCTTTTCAAGTCAGGGGTGAAATCCCACGGCTCAACCGTGGAATTGCCTCTGAAACTGGGAAGCTAGAGTGTCGGAGGGGATAGCGGAATTGCTAATGTAGAGGTGAAATTCGTAGATATTAGCAGGAACACCGGTGGCGAAGGCGGCTATCTGGACGACAACTGACGCTGAAGTGCGAAAGCGCGGGGATCAAACAGGATTAGATACCCGAGTAGTCC</w:t>
      </w:r>
    </w:p>
    <w:p w14:paraId="61757EA1">
      <w:pPr>
        <w:rPr>
          <w:rFonts w:hint="eastAsia"/>
        </w:rPr>
      </w:pPr>
      <w:r>
        <w:rPr>
          <w:rFonts w:hint="eastAsia"/>
        </w:rPr>
        <w:t>&gt;OTU005634</w:t>
      </w:r>
    </w:p>
    <w:p w14:paraId="1E34E1AC">
      <w:pPr>
        <w:rPr>
          <w:rFonts w:hint="eastAsia"/>
        </w:rPr>
      </w:pPr>
      <w:r>
        <w:rPr>
          <w:rFonts w:hint="eastAsia"/>
        </w:rPr>
        <w:t>CCTACGGGGGGCTGCAGTGGGGAATATTGCGCAATGGGCGAAAGCCTGATGGAGCAACGCCGCGTGAGCGAAGAAGGTCTTCGGATCGTAAAGCTCTGTTGTAAGGGAAGAACAAGTGCAGTAGTAACTGGCTGCACCTTGACGGTACCTTACTAGAAAGCCACGGCTAACTACGTGCCAGCAGCCGCGGTAATACGTAGGTGGCAAGCGTTGTCCGGAATTATTGGGCGTAAAGCGCGCGCAGGCGGTCCTTTAAGTCTGATGTGAAAGCCCTCGGCTCAACCTGGGAATGGCATTGGAAACTGGCGACCTAGAGTGCGGTAGAGGGTAGTGGAATTCCCGGTGTAGCAGTGAAATGCGTAGAGATATGGAGGAACACCAGTGGCGAAGGCGGCTTCCTGGCCTGTAACTGACGCTGAGGCGCGAAAGCGTGGGGAGCAAACGGGATTAGATACCCCAGTAGTCC</w:t>
      </w:r>
    </w:p>
    <w:p w14:paraId="17CA3996">
      <w:pPr>
        <w:rPr>
          <w:rFonts w:hint="eastAsia"/>
        </w:rPr>
      </w:pPr>
      <w:r>
        <w:rPr>
          <w:rFonts w:hint="eastAsia"/>
        </w:rPr>
        <w:t>&gt;OTU005635</w:t>
      </w:r>
    </w:p>
    <w:p w14:paraId="2AE5753C">
      <w:pPr>
        <w:rPr>
          <w:rFonts w:hint="eastAsia"/>
        </w:rPr>
      </w:pPr>
      <w:r>
        <w:rPr>
          <w:rFonts w:hint="eastAsia"/>
        </w:rPr>
        <w:t>CCTACGGGTGGCAGCAGTGGGGAATATTGCGCAATGGCCGAAAGGCTGACGCAGCGACGCCGTGTGTGGGAGGAAGCCCTTCGGGGTGTAAACTACTGTCAGGGGTTAGAAAGTTCTGATCAACCCCAGAGGAAGGCACGGCTAACTCTGTGCCAGCAGCCGCGGTAATACGGAGGGGGCAAGCGTTGTCCGGATTTATTGGGCGTAAAGCGCGCGTAGGCGGCTTTGTAAGTTAGAGGTGAAAGCCCGGGGCTCAACTCCGGAATTGCCACTCGATACTGCCATGGCTTGAGTCTGGTAGGGGAGCACGGAATTCCTGGTGTAGCGGTGAAATGCGCAGATATCAGGAGGAACACCAGTAGCGAAGGCGGCTCGCTGGGCCACACCTGACGCTGAGACGCGAAAGCGTGGGGAGCAAACAGGATTAGATACCCGAGTAGTCC</w:t>
      </w:r>
    </w:p>
    <w:p w14:paraId="11E16B63">
      <w:pPr>
        <w:rPr>
          <w:rFonts w:hint="eastAsia"/>
        </w:rPr>
      </w:pPr>
      <w:r>
        <w:rPr>
          <w:rFonts w:hint="eastAsia"/>
        </w:rPr>
        <w:t>&gt;OTU005636</w:t>
      </w:r>
    </w:p>
    <w:p w14:paraId="06885530">
      <w:pPr>
        <w:rPr>
          <w:rFonts w:hint="eastAsia"/>
        </w:rPr>
      </w:pPr>
      <w:r>
        <w:rPr>
          <w:rFonts w:hint="eastAsia"/>
        </w:rPr>
        <w:t>CCTACGGGTGGCTGCAGTGGGGAATATTGGACAATGGGCGCAAGCCTGATCCAGCTATTCCGCGTGTGGGATGAAGGCCCTCGGGTTGTAAACCACTTTTGTAGAGAACGAAAAGACACCTTCGAATAAAGGGTGTTGCTGACGGTACTCTAAGAATAAGCACCGGCTAACTACGTGCCAGCAGCCGCGGTAATACGTAGGGTGCGAGCGTTAATCGGAATTACTGGGCGTAAAGGGTGCGCAGGCGGTTGAGTAAGACAGATGTGAAATCCCCGAGCTTAACTCGGGAATGGCATATGTGACTGCTCGACTAGAGTGTGTCAGAGGGAGGTGGAATTCCACGTGTAGCAGTGAAATGCGTAGATATGTGGAAGAACACCGATGGCGAAGGCAGCCTCCTGGGACATAACTGACGCTCAGGCACGAAAGCGTGGGGAGCGAACAGGATTAGATACCCGGGTAGTCC</w:t>
      </w:r>
    </w:p>
    <w:p w14:paraId="432170A9">
      <w:pPr>
        <w:rPr>
          <w:rFonts w:hint="eastAsia"/>
        </w:rPr>
      </w:pPr>
      <w:r>
        <w:rPr>
          <w:rFonts w:hint="eastAsia"/>
        </w:rPr>
        <w:t>&gt;OTU005637</w:t>
      </w:r>
    </w:p>
    <w:p w14:paraId="6A0C37EC">
      <w:pPr>
        <w:rPr>
          <w:rFonts w:hint="eastAsia"/>
        </w:rPr>
      </w:pPr>
      <w:r>
        <w:rPr>
          <w:rFonts w:hint="eastAsia"/>
        </w:rPr>
        <w:t>CCTACGGGTGGCTGCAGTGGGGAATCTTGCGCAATGGGCGACAGCCTGACGCAGCGACGCCGCGTGCGGGAAGAAGGCCTTCGGGTCGTAAAGCTCTGTTGTTGGGGACGAAGGGTTAGGGGTTAATAGCCCCGAGCCTGACGGTACCCTTCGAGGAAGCCCCGGCTAACTACGTGCCAGCAGCCGCGGTAATACGTAGGGGGCGAGCGTTGTTCGGATTTACTGGGCGTACAGCGCGTGCAGGCGGGCGCGTATGTGACTGGTGACAGCCTCCCGCTCAACGGGAGAAGGCCCGGTTACACAGCGTGTCTGGAGGCAGGGAGAGGGATGTGGAATACCCGGTGGAGCGGTGAAATGCGTAGAGATCGGGTGGAACACCAGTGGCGAAGGCGGGTCTCTGGGCCGATACTGACGCTGAGGAGCGAAAGCGTGGGGAGCGAACAGGATTAGATACCCTAGTAGTCC</w:t>
      </w:r>
    </w:p>
    <w:p w14:paraId="6E862860">
      <w:pPr>
        <w:rPr>
          <w:rFonts w:hint="eastAsia"/>
        </w:rPr>
      </w:pPr>
      <w:r>
        <w:rPr>
          <w:rFonts w:hint="eastAsia"/>
        </w:rPr>
        <w:t>&gt;OTU005638</w:t>
      </w:r>
    </w:p>
    <w:p w14:paraId="47FAACD6">
      <w:pPr>
        <w:rPr>
          <w:rFonts w:hint="eastAsia"/>
        </w:rPr>
      </w:pPr>
      <w:r>
        <w:rPr>
          <w:rFonts w:hint="eastAsia"/>
        </w:rPr>
        <w:t>CCTACGGGTGGCTGCAGTAGGGAATCTTCCACAATGGGCGAAAGCCTGATGGAGCAACGCCGCGTGAGCGAAGAAGGTCTTCGGATCGTAAAGCTCTGTTGTAAGGGAAGAACAAGTGCAGTAGTAACTGGCTGCACCTTGACGGTACCTTACTAGAAAGCCACGGCTAACTACGTGCCAGCAGCCGCGGTAATACGTAGGTGGCAAGCGTTGTCCGGAATTATTGGGCGTAAAGCGCGCGTAGGTGGTTTGTTAAGTTGGATGTGAAAGCCCCGGGCTCAACCTGGGAACTGCATTCAAAACTGACAAGCTAGAGTATGGTAGAGGGTGGTGGAATTTCCTGTGTAGCGGTGAAATGCGTAGATATCTGAAGGAACATCAGTGGCGAAAGCGACTTCCTGGACCAATACTGACGCTCATGTGCGAAAGCGTGGGGAGCAAACAGGATTAGATACCCCTGTAGTCC</w:t>
      </w:r>
    </w:p>
    <w:p w14:paraId="2DA30081">
      <w:pPr>
        <w:rPr>
          <w:rFonts w:hint="eastAsia"/>
        </w:rPr>
      </w:pPr>
      <w:r>
        <w:rPr>
          <w:rFonts w:hint="eastAsia"/>
        </w:rPr>
        <w:t>&gt;OTU005639</w:t>
      </w:r>
    </w:p>
    <w:p w14:paraId="63F3602C">
      <w:pPr>
        <w:rPr>
          <w:rFonts w:hint="eastAsia"/>
        </w:rPr>
      </w:pPr>
      <w:r>
        <w:rPr>
          <w:rFonts w:hint="eastAsia"/>
        </w:rPr>
        <w:t>CCTACGGGCGGCTGCAGTGGGGAATATTGCACAATGGGCGAAAGCCTGATGCAGCAACGCCGCGTGAGGGATGACGGCCTTCGGGTTGTAAACCTCTTTTAGTAGGGAAGAAGGGCTTCGGCTTGACGGTACCTAACCAGAAAGCCACGGCTAACTACGTGCCAGCAGCCGCGGTAATACGGAAGGGGCAAGCGTTGTTCGGAATCATTGGGCGTAAAGGGCGCGTAGGCGGTCTCGTGTGTCTGCTGTGAAAGCACACGGCTTAACTGTGTGAAGTCGGTAGAAACTGCGAGACTTGAGGCTGGGAGAGGTTGGTGGAATTCCCTGTGTAGCGGTGAAATGCGTAGATATAGGGGAGAACACTCGTGGCGAAGGCGGCCAGCTGGACCAGCCCTGACGCTGAGGCGCGACAGCGTGGGGAGCAAACAGGATTAGATACCCTTGTAGTCC</w:t>
      </w:r>
    </w:p>
    <w:p w14:paraId="78CD1B4B">
      <w:pPr>
        <w:rPr>
          <w:rFonts w:hint="eastAsia"/>
        </w:rPr>
      </w:pPr>
      <w:r>
        <w:rPr>
          <w:rFonts w:hint="eastAsia"/>
        </w:rPr>
        <w:t>&gt;OTU005640</w:t>
      </w:r>
    </w:p>
    <w:p w14:paraId="71ADC0E1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TCTTCGGATTGTAAACTCCTGTCATTGGTGAACAAAGCTTTTCGGTTAACTGCCGGGGGGTCTGCTAGTAGCCAAAGAGGAAGGGACGGCTAACTCTGTGCCAGCAGCCGCGGTAATACGTAGGGGGCAAGCGTTGTCCGGATTCATTGGGCGTAAAGAGCTCGTAGGCGGTTCAGTAAGTCGGGTGTGAAAGCTCCGAGCTCAACTCGGAGAGGCCACCCGATACTGCTGTGACTTGAGTCCAGTAGAGGAGCGTGGAACTCCTGGTGTAGCGGTGAAATGCGCAGATATCAGGAAGAACACCTGCAGCGAAGGCGGCGCTCTGGGCTGGAACTGACGCTGAGGAGCGAAAGCGTGGGGAGCAAACAGGATTAGATACCCCTGTAGTCC</w:t>
      </w:r>
    </w:p>
    <w:p w14:paraId="50DFD3A5">
      <w:pPr>
        <w:rPr>
          <w:rFonts w:hint="eastAsia"/>
        </w:rPr>
      </w:pPr>
      <w:r>
        <w:rPr>
          <w:rFonts w:hint="eastAsia"/>
        </w:rPr>
        <w:t>&gt;OTU005641</w:t>
      </w:r>
    </w:p>
    <w:p w14:paraId="0CED27C3">
      <w:pPr>
        <w:rPr>
          <w:rFonts w:hint="eastAsia"/>
        </w:rPr>
      </w:pPr>
      <w:r>
        <w:rPr>
          <w:rFonts w:hint="eastAsia"/>
        </w:rPr>
        <w:t>CCTACGGGTGGCAGCAGCAGGGAATCTTGCGCAATGGGCGAAAGCCTGACGCAGCAACGCCGCGTGGGGGATGAAGGCCTTCGGGTTGTAAACCCCTTTAGGGAGGGACGAAATTGACGGTACCTCCAGAATAAGCCCCGGCCAACTACGTGCCAGCAGCCGCGGTGATACGAAGGGGGCTAGCGTTGCTCGGAATTACTGGGCGTAAAGGGCGCGTAGGCGGACAGTTTAGTCAGAGGTGAAAGCCCAGGGCTCAACCTTGGAATTGCACTAGAAACTGGGAAGCTTGAGTACCGGAGGGGAGAGTGGAATTCCTGGTGTAGCGGTGAAATGCGTAGATATTCGCAAGAATACCCGTGGCGAAGGCGGCCAGCTGGGCCGGATCCGACGCTGAGGCGCGAAAGCGTGGGGAGCAAACAGGATTAGATACCCCTGTAGTCC</w:t>
      </w:r>
    </w:p>
    <w:p w14:paraId="33479826">
      <w:pPr>
        <w:rPr>
          <w:rFonts w:hint="eastAsia"/>
        </w:rPr>
      </w:pPr>
      <w:r>
        <w:rPr>
          <w:rFonts w:hint="eastAsia"/>
        </w:rPr>
        <w:t>&gt;OTU005642</w:t>
      </w:r>
    </w:p>
    <w:p w14:paraId="338600DA">
      <w:pPr>
        <w:rPr>
          <w:rFonts w:hint="eastAsia"/>
        </w:rPr>
      </w:pPr>
      <w:r>
        <w:rPr>
          <w:rFonts w:hint="eastAsia"/>
        </w:rPr>
        <w:t>CCTACGGGCGGCTGCAGCCGAGAATATTCGACAATGGGCGAAAGCCTGATCGAGCGACACCGCGTGGTTGATGAAATCCTTCGGGATGTAAAAACCTTTTGTAGACTAGAAAGTTATTGATCGGTCTAAGAATAAGGGGTTGCTAAACTCGTGCCAGCAGCAGCGGTAATACGAGTGCCCCGAGCGTTATCCGGAATTATTGGGCGTAAAGGGTGTGTAGGTGGTTGTGTTAGTCTTCTGTTAAATTCTTCGGCTTAACCGGGGTCCAGCAGGGGAAACGGCACAACTAGAGGATGCGAGAGGTGAATGGAACTCATGGAGTAGGGGTGAAATCCGTTGATATCATGGGGAACACCAAATGCGAAGGCAATTCACTGGCGCACTCCTGACACTGAGACACGAAAGCGTAGGTAGCGAATGGGATTAGATACCCCAGTAGTCC</w:t>
      </w:r>
    </w:p>
    <w:p w14:paraId="44DB53FF">
      <w:pPr>
        <w:rPr>
          <w:rFonts w:hint="eastAsia"/>
        </w:rPr>
      </w:pPr>
      <w:r>
        <w:rPr>
          <w:rFonts w:hint="eastAsia"/>
        </w:rPr>
        <w:t>&gt;OTU005643</w:t>
      </w:r>
    </w:p>
    <w:p w14:paraId="7CC19EAB">
      <w:pPr>
        <w:rPr>
          <w:rFonts w:hint="eastAsia"/>
        </w:rPr>
      </w:pPr>
      <w:r>
        <w:rPr>
          <w:rFonts w:hint="eastAsia"/>
        </w:rPr>
        <w:t>CCTACGGGAGGCTGCAGTGGGGAATTTTGGACAATGGGCGCAAGCCTGATCCAGCCATGCCGCGTGCAGGATGAAGGCCTTCGGGTTGTAAACTGCTTTTGTACGGAACGAAAAGACTCTGGTTAATACCTGGGGTCCATGACGGTACCTGAAGAATAAGCACCGGCTAACTACGTGCCAGCAGCCGCGGTAATACGTAGGGTGCAAGCGTTAATCGGAATTACTGGGCGTAAAGCGTGCGCAGGCGGTTATGCAAGACAGATGTGAAATCCCGGGGCTCAACTCCGGAACTGCCTCCGAGACGGCTGGGCTTGAGCGAAGGAGAGGAGAGCGGAATTCCCAGTGTAGAGGTGAAATTCGTAGATATTGGGAAGAACACCGGTGGCGAAGGCGGCTCTCTGGCCTTTTGCTGACGCTCAGGCACGAAAGCGTGGGGAGCAAACAGGATTAGATACCCTAGTAGTCC</w:t>
      </w:r>
    </w:p>
    <w:p w14:paraId="6B18680C">
      <w:pPr>
        <w:rPr>
          <w:rFonts w:hint="eastAsia"/>
        </w:rPr>
      </w:pPr>
      <w:r>
        <w:rPr>
          <w:rFonts w:hint="eastAsia"/>
        </w:rPr>
        <w:t>&gt;OTU005644</w:t>
      </w:r>
    </w:p>
    <w:p w14:paraId="1ADC4512">
      <w:pPr>
        <w:rPr>
          <w:rFonts w:hint="eastAsia"/>
        </w:rPr>
      </w:pPr>
      <w:r>
        <w:rPr>
          <w:rFonts w:hint="eastAsia"/>
        </w:rPr>
        <w:t>CCTACGGGTGGCTGCAGTGAGGAATCTTGCACAATGGGGGAAACCCTGATGCAGCAACGCCGCGTGGAGGAAGACGGCCTTCGGGTTGTAAACTCCTTTTATCTGGGACGAACATTGACGGTACCAGATGAATAAGAGGTGGCTAACTATGTGCCAGCAGCCGCGGTAATACATAGACCTCAAGCGTTATCCGGATTTACTGGGCGTAAAGCGTCCGCAGGTGTCCAATCAAGTCTCCAGTGAAAGCCCTTGGCCCAACTGAGGAACTGTTGGAGAAACTGATTGGATTGAGTGTGGCAGAGGCCGACGGAATTCCCGGTGTAGCGGTAAAATGCGTTGATATCGGGAAGAACACCAGTGGCGAAGGCGGTCGGCTGGGCCACTACTGACACTCAGGGACGAAAGCGTGGGGAGCGAACGGGATTAGATACCCGAGTAGTCC</w:t>
      </w:r>
    </w:p>
    <w:p w14:paraId="5B7B0FFB">
      <w:pPr>
        <w:rPr>
          <w:rFonts w:hint="eastAsia"/>
        </w:rPr>
      </w:pPr>
      <w:r>
        <w:rPr>
          <w:rFonts w:hint="eastAsia"/>
        </w:rPr>
        <w:t>&gt;OTU005645</w:t>
      </w:r>
    </w:p>
    <w:p w14:paraId="40FE9DFD">
      <w:pPr>
        <w:rPr>
          <w:rFonts w:hint="eastAsia"/>
        </w:rPr>
      </w:pPr>
      <w:r>
        <w:rPr>
          <w:rFonts w:hint="eastAsia"/>
        </w:rPr>
        <w:t>CCTACGGGTGGCTGCAGTGGGGAATCTTGCGCAATGCGCGAAAGCGTGACGCAGCAACGCCGCGTGAGGGAAGAAGGCCTTAGGGTTGTAAACCTCTTTCAGGAGGGACGAAGGTCGGGCGGTGAATAGCTGCTCCGACTGACGGTACCTCCAGAAGAAGCCCCGGCTAACTACGTGCCAGCAGCCGCGGTAATACGTAGGGGGCTAGCGTTGCTCGGAATCACTGGGCGTAAAGGGCGCGTAGGCGGACTCTTAAGTCAGAGGTGAAAGCCCAAGGCTCAACCTTGGAATTGCCTTTGATACTGAGAGTCTCGAGACCGGAAGAGGTGAGTGGAACTGCGAGTGTAGAGGTGAAATTCGTAGATATTCGCAAGAACACCAGTGGCGAAGGCGGCTCACTGGTCCGGTTCTGACGCTGAGGCGCGAAAGCGTGGGGAGCAAACAGGATTAGATACCCGTGTAGTCC</w:t>
      </w:r>
    </w:p>
    <w:p w14:paraId="3905C30E">
      <w:pPr>
        <w:rPr>
          <w:rFonts w:hint="eastAsia"/>
        </w:rPr>
      </w:pPr>
      <w:r>
        <w:rPr>
          <w:rFonts w:hint="eastAsia"/>
        </w:rPr>
        <w:t>&gt;OTU005646</w:t>
      </w:r>
    </w:p>
    <w:p w14:paraId="04B2E50B">
      <w:pPr>
        <w:rPr>
          <w:rFonts w:hint="eastAsia"/>
        </w:rPr>
      </w:pPr>
      <w:r>
        <w:rPr>
          <w:rFonts w:hint="eastAsia"/>
        </w:rPr>
        <w:t>CCTACGGGGGGCTGCAGTGGGGAATCTTAGACAATGGGGGAAACCCTGATCTAGCCATGCCGCGTGAGTGACGAAGGCCCTAGGGTCGTAAAGCTCTTTCGCCGGGGAAGATAATGACGGTACCCGGTAAAGAAGTCCCGGCTAACTCCGTGCCAGCAGCCGCGGTAATACGGAGGGGACTAGCGTTGTTCGGAATTACTGGGCGTAAAGCGCGCGTAGGCGGATCAGCAAGTTAGGGGTGAAATCCCGGGGCTCAACCCCGGAACTGCCCTTAAAACTGCTGGTCTTGAGTTCGAGAGAGGTGAGTGGAATTCCGAGTGTAGAGGTGAAATTCGTAGATATTCGGAGGAACACCAGTGGCGAAGGCGGCTCACTGGCTCGATACTGACGCTGAGGTGCGAAAGCGTGGGGAGCAAACAGGATTAGATACCCCTGTAGTCC</w:t>
      </w:r>
    </w:p>
    <w:p w14:paraId="48FEE1CF">
      <w:pPr>
        <w:rPr>
          <w:rFonts w:hint="eastAsia"/>
        </w:rPr>
      </w:pPr>
      <w:r>
        <w:rPr>
          <w:rFonts w:hint="eastAsia"/>
        </w:rPr>
        <w:t>&gt;OTU005647</w:t>
      </w:r>
    </w:p>
    <w:p w14:paraId="038DC637">
      <w:pPr>
        <w:rPr>
          <w:rFonts w:hint="eastAsia"/>
        </w:rPr>
      </w:pPr>
      <w:r>
        <w:rPr>
          <w:rFonts w:hint="eastAsia"/>
        </w:rPr>
        <w:t>CCTACGGGTGGCTGCAGCAAGGAATCTTCCGCAATGGGCGAAAGCCTGACGGAGCAACGCCGCGTGCGGGATGACGCCTTTCGGGGTGTAAACCGCTTTTCTTCGGGAAGAACGTGGGGGTGACCTCACTTGACGGTACCGGAGGAAGAAGGACCGGCTAACTACGTGCCAGCAGCCGCGGTAATACGTAGGGTCCGAGCGTTGTCCGGAGTTACTGGGCGTAAAGAGCGCGCAGGCGGTCGTTCAAGTCGCGTGTGAAAGCCCCCGGCTCAACTGGGGAGGGTCACGCGATACTGATCGACTCGAAGGCAGGAGAGGGTAGTGGAATTCCCGGTGTAGTGGTGAAATGCGTAGATATCGGGAGGAACACCAGTGGCGAAGGCGACTACCTGGCCTGTTCTTGACGCTGAGGCGCGAAAGCTAGGGGAGCAAACGGGATTAGATACCCCGGTAGTCC</w:t>
      </w:r>
    </w:p>
    <w:p w14:paraId="00BF23B0">
      <w:pPr>
        <w:rPr>
          <w:rFonts w:hint="eastAsia"/>
        </w:rPr>
      </w:pPr>
      <w:r>
        <w:rPr>
          <w:rFonts w:hint="eastAsia"/>
        </w:rPr>
        <w:t>&gt;OTU005648</w:t>
      </w:r>
    </w:p>
    <w:p w14:paraId="19FDD2E8">
      <w:pPr>
        <w:rPr>
          <w:rFonts w:hint="eastAsia"/>
        </w:rPr>
      </w:pPr>
      <w:r>
        <w:rPr>
          <w:rFonts w:hint="eastAsia"/>
        </w:rPr>
        <w:t>CCTACGGGCGGCTGCAGTGGGGAATATTGCACAATGGGCGCAAGCCTGATGCAGCGACGCCGCGTGAGGGATGACGGCCTTCGGGTTGTAAACCTCTTTCGACAGGGACGAAGCGAGAGTGACGGTACCTGTAGAAGAAGCTGCGGCTAACTACGTGCCAGCAGCCGCGGTAATACGTAGGCAGCGAGCGTTGTTCGGAGTTACTGGGCGTAAAGGGTGCGTAGGCGGCCGGACGGGTCTGCCGTGAAAGCCCAGGGCTCAGCCCTGGAAGGGCGGTAGAAACTGTTCGGCTTGAGTGCCGGAGGGGAGAGTGGAATTCCGGGTGTAGTGGTGAAATGCGTAGAGATCCGGAGGAACCCCTGAGGCGAAGGCGGCGTCCTGGCTCTGGTCTGACGTTCAGACACGACAGCATGGGGAGCGAACGGGATTAGATACCCCAGTAGTCC</w:t>
      </w:r>
    </w:p>
    <w:p w14:paraId="1B0EEEC9">
      <w:pPr>
        <w:rPr>
          <w:rFonts w:hint="eastAsia"/>
        </w:rPr>
      </w:pPr>
      <w:r>
        <w:rPr>
          <w:rFonts w:hint="eastAsia"/>
        </w:rPr>
        <w:t>&gt;OTU005649</w:t>
      </w:r>
    </w:p>
    <w:p w14:paraId="2014200C">
      <w:pPr>
        <w:rPr>
          <w:rFonts w:hint="eastAsia"/>
        </w:rPr>
      </w:pPr>
      <w:r>
        <w:rPr>
          <w:rFonts w:hint="eastAsia"/>
        </w:rPr>
        <w:t>CCTACGGGGGGCTGCAGCAAGGAATTTTCCCCAATGGGCGAAAGCCTGACGCAGCGACGCCGCGTGCGGGAAGAAGGCCTTCGGGTTGTAAACCGCTTTCAGGAGGGACGAAGCCACTCGGGTTAATAGCCCAGAGGGTGACGGTACCTCCAGAAGAAGCCCCGGCTAACTACGTGCCAGCAGCCGCGGTAATACGTAGGGGGCAAGCGTTGTCCGGATTTATTGGGCGTAAAGCGCGCGTAGGCGGCCAGGTAAGTCCGGTGTGAAAGTCAAAGGCTCAACCTTTGAATGCCGCTGGAAACTGTCTGGCTAGAGTCCGGGAGGGGCGAGTGGAATTCCTGGTGTAGCGGTGAAATGCGCAGATATCAGGAGGAACACCAATGGCGAAGGCAGCTCGCTGGAACGGTACTGACGCTGAGGCGCGAAAGCGTGGGGAGCGAACAGGATTAGATACCCTGGTAGTCC</w:t>
      </w:r>
    </w:p>
    <w:p w14:paraId="775F7A05">
      <w:pPr>
        <w:rPr>
          <w:rFonts w:hint="eastAsia"/>
        </w:rPr>
      </w:pPr>
      <w:r>
        <w:rPr>
          <w:rFonts w:hint="eastAsia"/>
        </w:rPr>
        <w:t>&gt;OTU005650</w:t>
      </w:r>
    </w:p>
    <w:p w14:paraId="000B6E14">
      <w:pPr>
        <w:rPr>
          <w:rFonts w:hint="eastAsia"/>
        </w:rPr>
      </w:pPr>
      <w:r>
        <w:rPr>
          <w:rFonts w:hint="eastAsia"/>
        </w:rPr>
        <w:t>CCTACGGGTGGCAGCAGTAAGGAATATTGCGCAATGGGCGACAGCCTGACGCAGCGACGCCGCGTGGGGGATGAAGGTCTTCGGATTGTAAACCCCTTTCGGGAGGGAAGATGGAACGGGTAACCGTTCGGACGGTACCTCCAGAAGCAGCCACGGCTAACTTCGTGCCAGCAGCCGCGGTAATACGGAGGGTGCAAGCGTTAATCGGAATTACTGGGCGTAAAGCGTGCGCAGGCGGTTTCGTAAGTCTGTCGTGAAATCCCCGGGCTTAACCTGGGAATGGCGATGGAGACTGCGAGGCTAGAGTTTGGCAGAGGGGGGTAGAATTCCACGTGTAGCAGTGAAATGCGTAGATATGCGGAGGAACACCGATGGCGAAGGCAATCCCCTGGGCCTGTACTGACGCTCATGCACGAAAGCGTGGGGAGCAAACAGGATTAGATACCCTTGTAGTCC</w:t>
      </w:r>
    </w:p>
    <w:p w14:paraId="471B4BC9">
      <w:pPr>
        <w:rPr>
          <w:rFonts w:hint="eastAsia"/>
        </w:rPr>
      </w:pPr>
      <w:r>
        <w:rPr>
          <w:rFonts w:hint="eastAsia"/>
        </w:rPr>
        <w:t>&gt;OTU005651</w:t>
      </w:r>
    </w:p>
    <w:p w14:paraId="6AA46380">
      <w:pPr>
        <w:rPr>
          <w:rFonts w:hint="eastAsia"/>
        </w:rPr>
      </w:pPr>
      <w:r>
        <w:rPr>
          <w:rFonts w:hint="eastAsia"/>
        </w:rPr>
        <w:t>CCTACGGGAGGCAGCAGTGAGGAATATTGGTCAATGGGCGCAAGCCTGAACCAGCAACGCCGCGTGGAGGATGACGGCCTTCGGGTTGTAAACTCCTTTTGCAGGGGAAAAGGAAGGATGGTACCCTGCGAATAAGTCACGGCTAACTACGTGCCAGCAGCCGCGGTAATACGTAGGTGACAAGCGTTATCCGGATTGACTGGGCGTAAAGAGTTGCGTAGGTGGTTTGTTAAGCGAATAGTGAAATCTTGTGGCTCAACCATAAGGCTATTATTCGAACTGGCAAACTCGAGAATGGGAGAGGTAATTGGAATTCCTAATGTAGGGGTAATATCCGTAGATATTAGGAGGAACACCGATGGCGTAGGCAGGCTACTGGCCTATTATTGACGCTAAGGCACGAAAGCGTGGGGAGCAAACGGGATTAGATACCCCAGTAGTCC</w:t>
      </w:r>
    </w:p>
    <w:p w14:paraId="652B2F02">
      <w:pPr>
        <w:rPr>
          <w:rFonts w:hint="eastAsia"/>
        </w:rPr>
      </w:pPr>
      <w:r>
        <w:rPr>
          <w:rFonts w:hint="eastAsia"/>
        </w:rPr>
        <w:t>&gt;OTU005652</w:t>
      </w:r>
    </w:p>
    <w:p w14:paraId="75596E4E">
      <w:pPr>
        <w:rPr>
          <w:rFonts w:hint="eastAsia"/>
        </w:rPr>
      </w:pPr>
      <w:r>
        <w:rPr>
          <w:rFonts w:hint="eastAsia"/>
        </w:rPr>
        <w:t>CCTACGGGCGGCAGCAGTGGGGAATTTTCCGCAATGGGCGCAAGCCTGACGGAGCAAGACCGCGTGAGGGAGGAAGGCTCTTGGGTTGTAAACCTCTTTTCTCAGGGAAGAACAAAATGACGGTACCTGAGGAATAAGCCTCGGCTAACTCCGTGCCAGCAGCCGCGGTAATACGGAGGAGGCAAGCGTTATCCGGAATTATTGGGCGTAAAGCGTCCGCAGGTGGCTTGTCAAGTCTGCTGTCAAAGGTCAAGGCTTAACCTTGAAAAGGCAGTGGAAACTGACAAGCTAGAGGGCTCTAGGGGTAGAGGGAATTCCCGGTGTAGCGGTGAAATGCGTAGAGATCGGGAAGAACATCGGTGGCGAAAGCGCTCTACTGGAGAGCAACTGACACTCAGGGACGAAAGCTAGGGGAGCGAATGGGATTAGATACCCCGGTAGTCC</w:t>
      </w:r>
    </w:p>
    <w:p w14:paraId="1BC25728">
      <w:pPr>
        <w:rPr>
          <w:rFonts w:hint="eastAsia"/>
        </w:rPr>
      </w:pPr>
      <w:r>
        <w:rPr>
          <w:rFonts w:hint="eastAsia"/>
        </w:rPr>
        <w:t>&gt;OTU005653</w:t>
      </w:r>
    </w:p>
    <w:p w14:paraId="50DBCE51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TCCTCTGGATTGTAAACTTCTTTTATCTGGGAAGAAATGCTTTTTTTCAAAAAGGTTTGACGGTACCAGATGAATAAGCACCGGCTAACTCCGTGCCAGCAGCCGCGGTAATACGGAGGGTGCAAGCGTTATCCGGATTCACTGGGTTTAAAGGGTGCGTAGGTGGACTTGTAAGTCCGTTGTGAAATCTCCGAGCTTAACTCGGAAATTGCGGTGGATACTATAAGTCTTGAATACTGTGGAGGTTAGCGGAATATGTCATGTAGCGGTGAAATGCTTAGATATGACATAGAACACCTATTGCGAAGGCAGCTTACTACGCATATATTGACGCTGAGGCACGAAAGCGTGGGGATCAAACAGGATTAGATACCCTAGTAGTCC</w:t>
      </w:r>
    </w:p>
    <w:p w14:paraId="3FFA2EFB">
      <w:pPr>
        <w:rPr>
          <w:rFonts w:hint="eastAsia"/>
        </w:rPr>
      </w:pPr>
      <w:r>
        <w:rPr>
          <w:rFonts w:hint="eastAsia"/>
        </w:rPr>
        <w:t>&gt;OTU005654</w:t>
      </w:r>
    </w:p>
    <w:p w14:paraId="63C74CCC">
      <w:pPr>
        <w:rPr>
          <w:rFonts w:hint="eastAsia"/>
        </w:rPr>
      </w:pPr>
      <w:r>
        <w:rPr>
          <w:rFonts w:hint="eastAsia"/>
        </w:rPr>
        <w:t>CCTACGGGCGGCTGCAGTAAGGAATATTCCACAATGGGCGAAAGCCTGATGGAGCGACGCCGCGTGAGGGAAGAAGCCTTTCGGGGTGTAAACCTCTTTTCTATCGGATGAAACGGTGGGTGATCCCCACCTAAGACAGTACGGTAGGAATAAGCCTCGGCTAACTACGTGCCAGCAGCCGCGGTAATACGTAGGAGGCAAGCGTTGTCCGGATTTACTGGGCGTAAAGCGCGCGCAGGTGGCATGGCAAGTCGGGTGTGAAAACTCCGAGCTCAACTCGGAGACGCCACTCGATACTGCCATGACTCGAGTCCGGTAGGGGAGTGCGGAATTCCTGGTGTAGCGGTGAAATGCGCAGATATCAGGAGGAACACCAGTGGCGAAGGCGGCACTCTGGGCCGGAACTGACGCTGAGGAGCGAAAGCGTGGGGAGCGAACAGGATTAGATACCCTAGTAGTCC</w:t>
      </w:r>
    </w:p>
    <w:p w14:paraId="66E3431E">
      <w:pPr>
        <w:rPr>
          <w:rFonts w:hint="eastAsia"/>
        </w:rPr>
      </w:pPr>
      <w:r>
        <w:rPr>
          <w:rFonts w:hint="eastAsia"/>
        </w:rPr>
        <w:t>&gt;OTU005655</w:t>
      </w:r>
    </w:p>
    <w:p w14:paraId="003AF7B1">
      <w:pPr>
        <w:rPr>
          <w:rFonts w:hint="eastAsia"/>
        </w:rPr>
      </w:pPr>
      <w:r>
        <w:rPr>
          <w:rFonts w:hint="eastAsia"/>
        </w:rPr>
        <w:t>CCTACGGGAGGCTGCAGTCGAGAATTTTTCACAATGGGCGCAAGCCTGATGGAGCGACGCCGCGTGGGGGATGAAGGGTTTCGATCCGTAAACCCCTGTCATTTGCGAACAAACCTTATGGAATAACACTCCATGAGCTGATTGTAGCGGAAGAGGAAGGGACGGCTAACTCTGTGCCAGCAGCCGCGGTAATACAGAGGTCCCAAGCGTTAGGCGGAATCACTGGGCTTAAAGCGTGTGTAGGCGGATGTCTAAGTACCTTGTGAAATCCCACGGCTCAACCGTGGAGGGTCATTGGAAACTGGGGGACTTGAGTACAGAAGAGGAAAGCGGAATTCCACGTGTAGCGGTGAAATGCGTAGAGATGTGGAGGAACACCAGTGGCGAAGGCGGCTTTCTGGTCTGTAACTGACGCTGAGGCGCGAAAGCGTGGGGAGCAAACAGGATTAGATACCCTTGTAGTCC</w:t>
      </w:r>
    </w:p>
    <w:p w14:paraId="6EA6BC90">
      <w:pPr>
        <w:rPr>
          <w:rFonts w:hint="eastAsia"/>
        </w:rPr>
      </w:pPr>
      <w:r>
        <w:rPr>
          <w:rFonts w:hint="eastAsia"/>
        </w:rPr>
        <w:t>&gt;OTU005656</w:t>
      </w:r>
    </w:p>
    <w:p w14:paraId="697DC7B8">
      <w:pPr>
        <w:rPr>
          <w:rFonts w:hint="eastAsia"/>
        </w:rPr>
      </w:pPr>
      <w:r>
        <w:rPr>
          <w:rFonts w:hint="eastAsia"/>
        </w:rPr>
        <w:t>CCTACGGGGGGCAGCAGTGGGGAATATTGGACAATGGGCGCAAGCCTGATCCAGCCATGCCGCGTGGGTGAAGAAGGCCTGCGGGTTGTAAAGCCCTTTCGGTGGGGAAGAAATGTCGTCATCTAATACATGACGGCCTTGACGTAACCCACAGAAGAAGCACCGGCTAACTCCGTGCCAGCAGCCGCGGTAATACAGAGGGTGCAAGCGTTAATCGGAATTACTGGGCGTAAAGCGCGCGTAGGCGGCTTTGTAAGTCGGGTGTGAAATCCCTAGGCTCAACCTGGGAACTGCATTCGAGACTGCATGACTGGAGCACGGTAGAGGCAGATGGAATTCCCGGTGTAGCGGTGGAATGCGTAGATATCCGAAAGAACACCAGTGGCGAAGGCGGCCTGCTGGGCAGTTGCTGACACTGAGGCGCGACAGCGTGGGGAGCAAACAGGATTAGATACCCGGGTAGTCC</w:t>
      </w:r>
    </w:p>
    <w:p w14:paraId="0E7F53B8">
      <w:pPr>
        <w:rPr>
          <w:rFonts w:hint="eastAsia"/>
        </w:rPr>
      </w:pPr>
      <w:r>
        <w:rPr>
          <w:rFonts w:hint="eastAsia"/>
        </w:rPr>
        <w:t>&gt;OTU005657</w:t>
      </w:r>
    </w:p>
    <w:p w14:paraId="60A4ADDD">
      <w:pPr>
        <w:rPr>
          <w:rFonts w:hint="eastAsia"/>
        </w:rPr>
      </w:pPr>
      <w:r>
        <w:rPr>
          <w:rFonts w:hint="eastAsia"/>
        </w:rPr>
        <w:t>CCTACGGGCGGCTGCAGCAAGGAATCTTCCCCAATGGGCTCACGCCTGAGGGAGCAACGCCGCGTGGAGGATGACGGCTTTCGGGTTGTAAACTCCTTTTCGGGGGGATGATATGGACAGTACCCCCACAATAAGCCCCGGCTAACTCTGTGCCAGCAGCCGCGGTAAGACAGAGGGGGCAAGCGTTGTCCGGATTGACTGGGCGTACAGCGCGCGCAGGCGGCAGGGTATGTGCCCGGTGACATCCCACGGCTCAACCGTGGGCGGCCCGAGTACACAGCCGTGCTGGAGAGCGAGAGAGGGTCGTGGAATGCCCGGTGGAGCGGTGAAATGCGTAGAGATCGGGCGGAACACCAGCGGCGAAGGCGGCGACCTGGCTCGTATCTGACGCTGAGGCGCGAGAGCGTGGGGAGCGAACGGGATTAGATACCCTGGTAGTCC</w:t>
      </w:r>
    </w:p>
    <w:p w14:paraId="5CD9B149">
      <w:pPr>
        <w:rPr>
          <w:rFonts w:hint="eastAsia"/>
        </w:rPr>
      </w:pPr>
      <w:r>
        <w:rPr>
          <w:rFonts w:hint="eastAsia"/>
        </w:rPr>
        <w:t>&gt;OTU005658</w:t>
      </w:r>
    </w:p>
    <w:p w14:paraId="59234382">
      <w:pPr>
        <w:rPr>
          <w:rFonts w:hint="eastAsia"/>
        </w:rPr>
      </w:pPr>
      <w:r>
        <w:rPr>
          <w:rFonts w:hint="eastAsia"/>
        </w:rPr>
        <w:t>CCTACGGGGGGCTGCAGTGGGGAATCTTGCGCAATGGACGAAAGTCTGACGCAGCCACGCCGCGTGAGTGAAGAAGGCCTTCGGGTTGTAAAGCTCTGTCGAACGGGACGAACATCGCTTAGGTGAATAGCCTAGGCGACTGACGGTACCGTGAGAGGAAGCACCGGCTAACTCCGTGCCAGCAGCCGCGGTAATACGTAGGTGGCAAGCGTTGTCCGGAATTATTGGGCGTAAAGCGCGCGCAGGCGGTTCCTTAAGTCTGATGTGAAAGCCCCCGGCTCAACCGGGGAACTGCAGTCGATACTGGGTGGCTCGAGAATGGTTGGGGTGAGTGGAACTCCAGGTGGAGCGGTGAAATGCGTAGATATCTGGAGGAACACCGGTGGCGAAAGCGGCTCACTGGACCATCACTGACGCTGAGGTGCGAAAGCTAGGGGAGCAAACGGGATTAGATACCCCGGTAGTCC</w:t>
      </w:r>
    </w:p>
    <w:p w14:paraId="55101728">
      <w:pPr>
        <w:rPr>
          <w:rFonts w:hint="eastAsia"/>
        </w:rPr>
      </w:pPr>
      <w:r>
        <w:rPr>
          <w:rFonts w:hint="eastAsia"/>
        </w:rPr>
        <w:t>&gt;OTU005659</w:t>
      </w:r>
    </w:p>
    <w:p w14:paraId="484B321D">
      <w:pPr>
        <w:rPr>
          <w:rFonts w:hint="eastAsia"/>
        </w:rPr>
      </w:pPr>
      <w:r>
        <w:rPr>
          <w:rFonts w:hint="eastAsia"/>
        </w:rPr>
        <w:t>CCTACGGGGGGCAGCAGTGGGGAATATTGCGCAATGGACGAAAGTCTGACGCAGCGACGCCGCGTGTGGGATGACGGTCTTCGGATTGTAAACCACTGTCGGGAGGGACGAATACGCCGCAAGGCGGGTGACGGTACCTCCAAAGGAAGCACCGGCTAACTCCGTGCCAGCAGCCGCGGTAATACGGAGGGTGCGAGCGTTGTCCGGAATCACTGGGCGTAAAGGGCGCGTAGGCGGTTGGGTAAGTCGGGTGTGAAAGCCCTGGGCTTAACCTGGGAATGGCATTCGAGACTACCTAGCTAGAGTCTGGTAGAGGGAAGTGGAATTTCCGGTGTAGCGGTGAAATGTGTAGAGATGTGGAGGAACACCGATGGCGAAGGCAGCCTTCTGGGCCAACACTGACGCTCATGCACGAAAGCGTGGGGAGCAAACAGGATTAGATACCCTGGTAGTCC</w:t>
      </w:r>
    </w:p>
    <w:p w14:paraId="5A776462">
      <w:pPr>
        <w:rPr>
          <w:rFonts w:hint="eastAsia"/>
        </w:rPr>
      </w:pPr>
      <w:r>
        <w:rPr>
          <w:rFonts w:hint="eastAsia"/>
        </w:rPr>
        <w:t>&gt;OTU005660</w:t>
      </w:r>
    </w:p>
    <w:p w14:paraId="48C7B877">
      <w:pPr>
        <w:rPr>
          <w:rFonts w:hint="eastAsia"/>
        </w:rPr>
      </w:pPr>
      <w:r>
        <w:rPr>
          <w:rFonts w:hint="eastAsia"/>
        </w:rPr>
        <w:t>CCTACGGGTGGCAGCAGCTAGGAATCTTGGGAATGGGCGAAAGCCTGATGCAGCGATACCGCGTGGGTGAAGAAGGCCCTCGGGTCGTAAAGCCCTGTCAGAGGGAAAGATAATGACGGTACCCTCTAAGGAAGCCACGGCTAACTTCGTGCCAGCAGCCGCGGTAATACGAAGGTCCCAAGCGTTGTTCGGAATCACTGGGCGTAAAGGGAGCGTAGGCGGCGTGGTAAGTCAGATGTGAAATCCCGGGGCTCAACCCCGGAACTGCATCCGATACTGCCATGCTTGAGGGTTGGAGAGGTAGCTGGAATTCTCGGTGTAGCAGTGAAATGCGTGGATATCGAGAGGAACACTCGTGGCGAAGGCGAGCTACTGGACAACATCTGACGCTGAGGCTCGAAGGCCAGGGGAGCAAAAGGGATTAGATACCCGTGTAGTCC</w:t>
      </w:r>
    </w:p>
    <w:p w14:paraId="14EC133E">
      <w:pPr>
        <w:rPr>
          <w:rFonts w:hint="eastAsia"/>
        </w:rPr>
      </w:pPr>
      <w:r>
        <w:rPr>
          <w:rFonts w:hint="eastAsia"/>
        </w:rPr>
        <w:t>&gt;OTU005661</w:t>
      </w:r>
    </w:p>
    <w:p w14:paraId="5D767F6D">
      <w:pPr>
        <w:rPr>
          <w:rFonts w:hint="eastAsia"/>
        </w:rPr>
      </w:pPr>
      <w:r>
        <w:rPr>
          <w:rFonts w:hint="eastAsia"/>
        </w:rPr>
        <w:t>CCTACGGGGGGCAGCAGTCGAGAATTTTTCACAATGGGGGAAACCCTGATGGAGCGACGCCGCGTGGGGGATGAAGGGCTTCGGCTCGTAAACCCCTGTCAGCCGCGAACAATGCTTACGACCTAATACGTCGTAAGTTGATTGTAGTGGCAGAGGAAGGGACGGCTAACTCTGTGCCAGCAGCCGCGGTAATACAGAGGTCCCAAGCGTTGTTCGGATTCATTGGGCGTAAAGGGTGCGTAGGTGGCGGGGTAAGTCAGGTGTGAAATTTCGGAGCTTAACTCCGAAACTGCATTTGATACTGCCTTGCTTGAGGACTGGAGAGGAGACTGGAATTCACGGTGTAGCAGTGAAATGCGTAGAGATCGTGAGGAAGACCAGTGGCGAAGGCGGGTCTCTGGGATGATACTGACGCTCAGGCACGAAAGCGTGGGGAGCAAACAGGATTAGATACCCCAGTAGTCC</w:t>
      </w:r>
    </w:p>
    <w:p w14:paraId="441F626B">
      <w:pPr>
        <w:rPr>
          <w:rFonts w:hint="eastAsia"/>
        </w:rPr>
      </w:pPr>
      <w:r>
        <w:rPr>
          <w:rFonts w:hint="eastAsia"/>
        </w:rPr>
        <w:t>&gt;OTU005662</w:t>
      </w:r>
    </w:p>
    <w:p w14:paraId="4DF251B7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CCGGAGTAACTGCCGGCACCTTGACGGTACCTAACCAGAAAGCCACGGCTAACTACGTGCCAGCAGCCGCGGTAATACGTAGGGGGCTAGCGTTGTCCGGATTTATTGGGCGTAAAGAGCGCGTAGGCGGCTAGGTAAGTCCGACGTGAAATCTGGAGGCTCAACCTCCAGCGGTCGTTGGAAACTACTTGGCTAGAGTCCGGAAGAGGAGAGTGGAATTCCTGGTGTAGCGGTGAAATGCGCAGATATCAGGAAGAACACCGATGGCGAAAGCAGCTCTCTGGGACGGTAGTGACGCTGAGGCGCGAAAGCGTGGGGAGCGAACAGGATTAGATACCCTAGTAGTCC</w:t>
      </w:r>
    </w:p>
    <w:p w14:paraId="32906713">
      <w:pPr>
        <w:rPr>
          <w:rFonts w:hint="eastAsia"/>
        </w:rPr>
      </w:pPr>
      <w:r>
        <w:rPr>
          <w:rFonts w:hint="eastAsia"/>
        </w:rPr>
        <w:t>&gt;OTU005663</w:t>
      </w:r>
    </w:p>
    <w:p w14:paraId="2F4FD652">
      <w:pPr>
        <w:rPr>
          <w:rFonts w:hint="eastAsia"/>
        </w:rPr>
      </w:pPr>
      <w:r>
        <w:rPr>
          <w:rFonts w:hint="eastAsia"/>
        </w:rPr>
        <w:t>CCTACGGGTGGCTGCAGTCGAGAATCTTCGGCAATGGGCGAAAGCCTGACCGAGCGATGCCGCGTGCGGGATGAAGGCCCTCGGGTTGTAAACCGCTGTCAGAGGGGAGGAAATATTGGGGGGTTCTCCCCCCAGTTTGACCTAGCCTCGAAGGAAGGACGGGCTAAGTTCGTGCCAGCAGCCGCGGTAAGACGAACCGTCCAAACGTTATTCGGAATCACTGGGCTTAAAGGGTGCGTAGGCGGCGCGGAAAGTTGGGTGTGAAATCCCTCGGCTCAACCGAGGAATTGCGCCCAAAACTTCCGTGCTCGAGGAAGATAGAGGTGAGCGGAACTTAGGGTGGAGCGGTGAAATGCGTTGATATCCTAAGGAACACCGGTGGCGAAAGCGGCTCACTGGATCTTTTCTGACGCTGAGGCACGAAAGCTAGGGTAGCGAACGGGATTAGATACCCTTGTAGTCC</w:t>
      </w:r>
    </w:p>
    <w:p w14:paraId="3804E544">
      <w:pPr>
        <w:rPr>
          <w:rFonts w:hint="eastAsia"/>
        </w:rPr>
      </w:pPr>
      <w:r>
        <w:rPr>
          <w:rFonts w:hint="eastAsia"/>
        </w:rPr>
        <w:t>&gt;OTU005664</w:t>
      </w:r>
    </w:p>
    <w:p w14:paraId="79EDDBEF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GTGCCGAGTAATCGGCATTGACCTATCCCTGGAGGAAGCACGGGCTAAGTTCGTGCCAGCAGCCGCGGTAAGACGAACCGTGCGAACGTTGTTCGGAATCACTGGGCTTAAAGGGCGCGTAGGCGGGTGAGCAAGTCTAGGGTGAAATCCTCCGGCTTAACCGGAGAAGTGCCTTAGATACTGCTCGTCTCGAGGGAGGTAGGGGTTATCGGAACTTCTGGTGGAGCGGTGAAATGCGTTGATATCAGAAGGAACGCCGGTGGCGAAAGCGGATAACTGGACCTCTTCTAACGCTGAGGCGCGAAAGCCAGGGGAGCGAACGGGATTAGATACCCTAGTAGTCC</w:t>
      </w:r>
    </w:p>
    <w:p w14:paraId="7921296F">
      <w:pPr>
        <w:rPr>
          <w:rFonts w:hint="eastAsia"/>
        </w:rPr>
      </w:pPr>
      <w:r>
        <w:rPr>
          <w:rFonts w:hint="eastAsia"/>
        </w:rPr>
        <w:t>&gt;OTU005665</w:t>
      </w:r>
    </w:p>
    <w:p w14:paraId="396E8726">
      <w:pPr>
        <w:rPr>
          <w:rFonts w:hint="eastAsia"/>
        </w:rPr>
      </w:pPr>
      <w:r>
        <w:rPr>
          <w:rFonts w:hint="eastAsia"/>
        </w:rPr>
        <w:t>CCTACGGGGGGCTGCAGTCGAGAATCTTGGGCAATGCCCGCAAGGGTGACCCAGCGACGCCGCGTGGAGGATGAAGGCCCTTGGGTTGTAAACTCCTTTTAGGGGAGAAGAACGGCGGGGCAACCCGCCTTGACGGTATCCCCTGAATAAGCCACGGCTAACTACGTGCCAGCAGCCGCGGTAATACGTAGGTGGCAAGCGTTGTCCGGATTTACTGGGCGTAAAGCGTATGCAGGCGGACCTTTAAGTAGAAAGTGAAAGGTTGGGGCTCAACTCCGACACGGCTTTCTATACTGAAGGTCTTGAGTGCCGGAGAGGACGAGGGAACTGCACGTGTAGCGGTGAAATGCGTTGAGATGTGCAGGAACACCAATGGCGAAAGCACTCGTCTGGACGGAAACTGACGCTGAGATACGAAAGCCAAGGGAGCAAACAGGATTAGATACCCCAGTAGTCC</w:t>
      </w:r>
    </w:p>
    <w:p w14:paraId="090D12CE">
      <w:pPr>
        <w:rPr>
          <w:rFonts w:hint="eastAsia"/>
        </w:rPr>
      </w:pPr>
      <w:r>
        <w:rPr>
          <w:rFonts w:hint="eastAsia"/>
        </w:rPr>
        <w:t>&gt;OTU005666</w:t>
      </w:r>
    </w:p>
    <w:p w14:paraId="158FA2A1">
      <w:pPr>
        <w:rPr>
          <w:rFonts w:hint="eastAsia"/>
        </w:rPr>
      </w:pPr>
      <w:r>
        <w:rPr>
          <w:rFonts w:hint="eastAsia"/>
        </w:rPr>
        <w:t>CCTACGGGGGGCTGCAGTGGGGAATATTGCGCAATGGCCGCAAGGCTGACGCAGCGACGCCGCGTGTGGGATGAAGGCCTTCGGGTTGTAAACCACTGTCGGGGGGGGCGAATACTCGGCTTCGAATAGGAGACCGAGGGTGACGGTACCCCCAAAGGAAGCACCGGCTAACTCCGTGCCAGCAGCCGCGGTAATACGGAGGGTGCGAGCGTTGTCCGGAATCACTGGGCGTAAAGGGCGCGTAGGCGGCCGTGTAAGTCACTTGTGAAATCCCGGGGCTCAACTCCGGGGCCGCAGGTGAGACTGCGTGGCTAGAGCACGGTAGAGGCGAGTGGAATTCCCGGTGTAGCGGTGAAATGCGCAGATATCGGGAGGAACACCGGTGGCGAAGGCGGTTCTCTGGGCCTGTTCTGACGCTGAGGAGCGAAAGCGTGGGGAGCGAACAGGATTAGATACCCGTGTAGTCC</w:t>
      </w:r>
    </w:p>
    <w:p w14:paraId="2C274A5E">
      <w:pPr>
        <w:rPr>
          <w:rFonts w:hint="eastAsia"/>
        </w:rPr>
      </w:pPr>
      <w:r>
        <w:rPr>
          <w:rFonts w:hint="eastAsia"/>
        </w:rPr>
        <w:t>&gt;OTU005667</w:t>
      </w:r>
    </w:p>
    <w:p w14:paraId="60D06699">
      <w:pPr>
        <w:rPr>
          <w:rFonts w:hint="eastAsia"/>
        </w:rPr>
      </w:pPr>
      <w:r>
        <w:rPr>
          <w:rFonts w:hint="eastAsia"/>
        </w:rPr>
        <w:t>CCTACGGGTGGCAGCAGTGGGGAATCTTGCGCAATGGGCGAAAGCCTGACGCAGCGACGCCGCGTGCAGGATGAATGCCTTCGGGTTGTAAACTGCTTTTATAGGTGAAGATTATGACGGTAACCTATGAATAAGGATCGGCTAACTCCGTGCCAGCAGCCGCGGTCATACGGAGGATCCAAGCGTTATCCGGAATTACTGGGCGTAAAGGGTAGGTAGGTGGTCTCATTTGTCAGGGGTGAAAGCCTTGAGCTTAACTCAAGAAGTGCCTTTGAAACGGTGAGACTAGAGTCTTGGAGAGGGTCGTGGAATTCCCGGTGTAGCGGTGAAATGCGTAGAGATCGGGAGGAACACCGGTGGCGAAGGCGGCTTTCTGGGCCTTACCTGACGCTGAGGAGCGAAAGCTGGGGGAGCGAACAGGATTAGATACCCGTGTAGTCC</w:t>
      </w:r>
    </w:p>
    <w:p w14:paraId="3135054A">
      <w:pPr>
        <w:rPr>
          <w:rFonts w:hint="eastAsia"/>
        </w:rPr>
      </w:pPr>
      <w:r>
        <w:rPr>
          <w:rFonts w:hint="eastAsia"/>
        </w:rPr>
        <w:t>&gt;OTU005668</w:t>
      </w:r>
    </w:p>
    <w:p w14:paraId="2CF70D5D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AGCCGGGGCAACCCGGCCTGACCTATCCCTGGAGGAAGCACGGGCTAAGTTCGTGCCAGCAGCCGCGGTAAGACGAACCGTGCGAACGTTGTTCGGAATCACTGGGCTTAAAGGGCGCGTAGGCGGGCGGTCAAGTCAGGGGTGAAATCTTTCGGCCCAACCGGAAAAGGGCCTCTGATACTGGTCGCCTCGAGGGGGGTAGGGGCATGCGGAACTTCCGGTGGAGCGGTGAAATGCGTAGATATCGGAAGGAACGCCGGTGGCGAAAGCGGCGTGCTGGACCCTCACTGACGCTGAGGCGCGAAAGCCAGGGGAGCGAACAGGATTAGATACCCGAGTAGTCC</w:t>
      </w:r>
    </w:p>
    <w:p w14:paraId="0EAEDF56">
      <w:pPr>
        <w:rPr>
          <w:rFonts w:hint="eastAsia"/>
        </w:rPr>
      </w:pPr>
      <w:r>
        <w:rPr>
          <w:rFonts w:hint="eastAsia"/>
        </w:rPr>
        <w:t>&gt;OTU005669</w:t>
      </w:r>
    </w:p>
    <w:p w14:paraId="35C4E0B0">
      <w:pPr>
        <w:rPr>
          <w:rFonts w:hint="eastAsia"/>
        </w:rPr>
      </w:pPr>
      <w:r>
        <w:rPr>
          <w:rFonts w:hint="eastAsia"/>
        </w:rPr>
        <w:t>CCTACGGGCGGCTGCAGTGGGGAATATTGCACAATGGGCGGAAGCCTGATGCAGCGACGCCGCGTGAGGGATGACGGCCTTCGGGTTGTAAAGCCCTTTTCTCGGGGACGATGGTGACGGTACCCGAGGAATCAGCCCCGGCTAACTACGTGCCAGCAGCCGCGGTAATACGTAGGGGGCGAGCGTTGTCCGGATTCATTGGGCGTAAAGCGCCCGCAGGCGGCCGCCCACGTCGGGCGTGAAATCTCTCGGCTCAACCGAGAGGGGTCGTGCGATACGGGGCGGCTCGAGGCCGGTAGGGGAGAGCGGAATTCCCGGTGTAGTGGTGGAATGCGTAGAGATCGGGAGGAACACCAGTGGCGAAGGCGGCTCTCTGGCCCGGTGCTGACGCTCAGGGGCGAAAGCGTGGGGAGCGATCCGGATTAGATACCCCAGTAGTCC</w:t>
      </w:r>
    </w:p>
    <w:p w14:paraId="553A4993">
      <w:pPr>
        <w:rPr>
          <w:rFonts w:hint="eastAsia"/>
        </w:rPr>
      </w:pPr>
      <w:r>
        <w:rPr>
          <w:rFonts w:hint="eastAsia"/>
        </w:rPr>
        <w:t>&gt;OTU005670</w:t>
      </w:r>
    </w:p>
    <w:p w14:paraId="5D97D774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TCGGGACGAATAGCTCCGACCTAATACGTCGGAGTCTGACGGTACCGGGTGAGGAAGCCCCGGCTAACTACGTGCCAGCAGCCGCGGTAATACGGAGGGTGCAAGCGTTATCCGGATTCACTGGGTTTAAAGGGTGCGTAGGAGGGCAGGTAAGTCAGTGGTGAAATCTTCGAGCTTAACTCGGAAACTGCCGTTGATACTATCTGTCTTGAATATCGTTGAGGTTTGCGGAATATGTCATGTAGCGGTGAAATGCTTAGAGATGACATAGAACACCTATTGCGAAGGCAGCAGGCTAAACGAACATTGACGCTGAGGCACGAAAGCGTGGGGATCAAACAGGATTAGATACCCTTGTAGTCC</w:t>
      </w:r>
    </w:p>
    <w:p w14:paraId="4C3BB642">
      <w:pPr>
        <w:rPr>
          <w:rFonts w:hint="eastAsia"/>
        </w:rPr>
      </w:pPr>
      <w:r>
        <w:rPr>
          <w:rFonts w:hint="eastAsia"/>
        </w:rPr>
        <w:t>&gt;OTU005671</w:t>
      </w:r>
    </w:p>
    <w:p w14:paraId="48134874">
      <w:pPr>
        <w:rPr>
          <w:rFonts w:hint="eastAsia"/>
        </w:rPr>
      </w:pPr>
      <w:r>
        <w:rPr>
          <w:rFonts w:hint="eastAsia"/>
        </w:rPr>
        <w:t>CCTACGGGTGGCAGCAGTAGGGAATATTGGTCAATGGATGCAAGTCTGAACCAGCCATGCCGCGTGCAGGAAGAAGGCCTTCTGGGTTGTAAACTGCTTTTGCCGGGGGATAAAATTCCCATGCGTGGGACATTGAAGGTACCCGGTGAATAAGCCACGGCTAACTACGTGCCAGCAGCCGCGGTAATACGTAGGTGGCAAGCGTTGTCCGGAATTATTGGGCGTAAAGAGCTCGTAGGCGGGACCGTAAGTCCGAGAGGAAATCTCAAGGCTCAACTTTGGGGCTTTCTTGGATACTGCGGTTCTTGAGGATGAGAGAGGTAAGTAGAATTCCCGGTGTAGCGGTGAAATGCGTAGATATCGGGAGGAATACCAGTGGCGAAGGCGGCTTACTGGCTCATTCCTGACGCTGAGGAGCGAAAGCGTGGGGAGCAAACGGGATTAGATACCCTTGTAGTCC</w:t>
      </w:r>
    </w:p>
    <w:p w14:paraId="62DAD3C6">
      <w:pPr>
        <w:rPr>
          <w:rFonts w:hint="eastAsia"/>
        </w:rPr>
      </w:pPr>
      <w:r>
        <w:rPr>
          <w:rFonts w:hint="eastAsia"/>
        </w:rPr>
        <w:t>&gt;OTU005672</w:t>
      </w:r>
    </w:p>
    <w:p w14:paraId="45AEBF30">
      <w:pPr>
        <w:rPr>
          <w:rFonts w:hint="eastAsia"/>
        </w:rPr>
      </w:pPr>
      <w:r>
        <w:rPr>
          <w:rFonts w:hint="eastAsia"/>
        </w:rPr>
        <w:t>CCTACGGGTGGCTGCAGTGGGGAATATTGGACAATGGCCGCAAGGCTGACCCAGCAACGCCGCGTGTGGGAGGACGCTCTTCGGGGTGTAAACCACTGTTGCCCGGGACGAACCTGGAGCTTTGGCTCCACTGACGGTACCGGGTGAGGAAGCACCGGCTAACTCTGTGCCAGCAGCCGCGGTAATACAGAGGGGGCAAGCGTTGTTCGGAATTACTGGGCGTAAAGGGCTCGTAGGCGGCCAACTAAGTCAGACGTGAAATCCCTCGGCTCAACCGGGGAACTGCGTCTGAGACTGGCGGGCTTGAATCCGGGAGAGGGATGCGGAATTCCAGGTGTAGCGGTGAAATGCGTAGATATCTGGAGGAACACCGGTGGCGAAGGCGGCATCCTGGACCGGGATTGACACTGAGGAGCGAAAGCCAGGGGAGCAAACGGGATTAGATACCCGTGTAGTCC</w:t>
      </w:r>
    </w:p>
    <w:p w14:paraId="1019CBC1">
      <w:pPr>
        <w:rPr>
          <w:rFonts w:hint="eastAsia"/>
        </w:rPr>
      </w:pPr>
      <w:r>
        <w:rPr>
          <w:rFonts w:hint="eastAsia"/>
        </w:rPr>
        <w:t>&gt;OTU005673</w:t>
      </w:r>
    </w:p>
    <w:p w14:paraId="0C6B46EB">
      <w:pPr>
        <w:rPr>
          <w:rFonts w:hint="eastAsia"/>
        </w:rPr>
      </w:pPr>
      <w:r>
        <w:rPr>
          <w:rFonts w:hint="eastAsia"/>
        </w:rPr>
        <w:t>CCTACGGGCGGCTGCAGCAGGGAATTTTGTGCAATGGGCGAAAGCCTGACACAGCAACGCCGCGTGGGGGATGAAGGCCTTCGGGTTGTAAACCCCTTTAGGGAGGGACGAAATTGACGGTACCTCCAGAATAAGCCCCGGCTAACTCCGTGCCAGCAGCCGCGGTAATACGGAGGGGGCTAGCGTTGTTCGGAATTACTGGGCGTAAAGCGTACGTAGGCGGCTTTGTAAGTCAGGGGTGAAATCCCGGGGCTCAACCCCGGAACTGCCTCTGATACTGGCGGTCTTGAGTTCGAGAGAGGTGAGTGGAATTCCGAGTGTAGAGGTGAAATTCGTAGATATTCGGAGGAACACCAGTGGCGAAGGCGGCTCACTGGCTCGATACTGACGCTGAGGTGCGAAAGTGTGGGGAGCAAACAGGATTAGATACCCGTGTAGTCC</w:t>
      </w:r>
    </w:p>
    <w:p w14:paraId="2B70780E">
      <w:pPr>
        <w:rPr>
          <w:rFonts w:hint="eastAsia"/>
        </w:rPr>
      </w:pPr>
      <w:r>
        <w:rPr>
          <w:rFonts w:hint="eastAsia"/>
        </w:rPr>
        <w:t>&gt;OTU005674</w:t>
      </w:r>
    </w:p>
    <w:p w14:paraId="4707D884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ACGGCTCCGGCTAATATCCGGGGCTAATGACGGTACCTGAAGAATAAGCACCGGCTAACTACGTGCCAGCAGCCGCGGTAATACGTAGGGTGCGAGCGTTAATCGGAATTACTGGGCGTAAAGCGCACGTAGGCGGCTTTGTAAGTTAGAGGTGAAAGCCCGGAGCTCAACTCCGGAATTGCCTTTAAGACTGCATCGCTAGAACGTTGGAGAGGTAAGTGGAATTTCAGGTGTAGCGGTGAAATGCGTAGATATCTGAAGGAACACCTGTGGCGAAAGCGGCCTTCTGGACCACAACTGACGCTCAGACGCGAAAGCTAGGGTAGCAAACGGGATTAGATACCCTTGTAGTCC</w:t>
      </w:r>
    </w:p>
    <w:p w14:paraId="61C0B43F">
      <w:pPr>
        <w:rPr>
          <w:rFonts w:hint="eastAsia"/>
        </w:rPr>
      </w:pPr>
      <w:r>
        <w:rPr>
          <w:rFonts w:hint="eastAsia"/>
        </w:rPr>
        <w:t>&gt;OTU005675</w:t>
      </w:r>
    </w:p>
    <w:p w14:paraId="1B278FFA">
      <w:pPr>
        <w:rPr>
          <w:rFonts w:hint="eastAsia"/>
        </w:rPr>
      </w:pPr>
      <w:r>
        <w:rPr>
          <w:rFonts w:hint="eastAsia"/>
        </w:rPr>
        <w:t>CCTACGGGAGGCTGCAGTGGGGAATCTTGGTCAATGGGCGCAAGCCTGAACCAGCGATGCCGCGTGAGTGATGAAGGCCTTCGGGTTGTAAAGCTCTGTGGGGCGGGACGAAAACCTTAGTGTTAATAGCGCTAAGTTTGACGGTACCGCCTTAGCAAGCACCGGCTAACTCTGTGCCAGCAGCCGCGGTAAGACAGAGGGTGCAAACGTTGCTCGGAATCACTGGGCGTAAAGGGCGTGTAGGCGGGAAGGAAAGTCAGATGTGAAATCCCTGGGCTCAACCCAGGAACTGCATTTGAAACTCCCTTTCTTGAGTGTCGGAGAGGAAAGCGGAATTCCTGGTGTAGAGGTGAAATTCGTAGATATCAGGAGGAACACCTGTGGTGTAGACAGCTTACTGGACCACTTCTGACGCTGAGACACGAAAGCGTGGGTAGCAAACAGGATTAGATACCCGAGTAGTCC</w:t>
      </w:r>
    </w:p>
    <w:p w14:paraId="3CC5DC2B">
      <w:pPr>
        <w:rPr>
          <w:rFonts w:hint="eastAsia"/>
        </w:rPr>
      </w:pPr>
      <w:r>
        <w:rPr>
          <w:rFonts w:hint="eastAsia"/>
        </w:rPr>
        <w:t>&gt;OTU005676</w:t>
      </w:r>
    </w:p>
    <w:p w14:paraId="3DF24549">
      <w:pPr>
        <w:rPr>
          <w:rFonts w:hint="eastAsia"/>
        </w:rPr>
      </w:pPr>
      <w:r>
        <w:rPr>
          <w:rFonts w:hint="eastAsia"/>
        </w:rPr>
        <w:t>CCTACGGGGGGCTGCAGTAGGGAATCTTCCACAATGGGCGAAAGCCTGATGGAGCAACGCCGCGTGAGCGAAGAAGGTCTTCGGATCGTAAAGCTCTGTTGTAAGGGAAGAATAAGTGCAGTAGTAACTGGCTGCACCTTGACGGTACCTTACTAGAAAGCCACGGCTAACTACGTGCCAGCAGCCGCGGTAATACGTAGGGTGCGAGCGTTAATCGGAATTACTGGGCGTAAAGCGTGCGCAGGCGGTTTTGTAAGCCAGATGTGAAAGCCCCGGGCTCAACCTGGGAATGGCATTTGGGACTGCAAGGCTTGAGTGCGGCAGAGGAGACTGGAATTCCTGGTGTAGCAGTGAAATGCGTAGATATCGGGAAGAACACCTGTGGCGAAGGCGGCCAACTGGGCTGGATCTGACGCTGAGGCGCGAAAGCGTGGGGAGCAAACAGGATTAGATACCCCAGTAGTCC</w:t>
      </w:r>
    </w:p>
    <w:p w14:paraId="04411944">
      <w:pPr>
        <w:rPr>
          <w:rFonts w:hint="eastAsia"/>
        </w:rPr>
      </w:pPr>
      <w:r>
        <w:rPr>
          <w:rFonts w:hint="eastAsia"/>
        </w:rPr>
        <w:t>&gt;OTU005677</w:t>
      </w:r>
    </w:p>
    <w:p w14:paraId="6112E7B1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CTCGGGTTGTAAACTGCTTTTGTACGGAACGAAACGGTGCTGGTTAATACCCGGCGCTAATGACGGTACCAAAGGAGGAAGCCACGGCTAACTACGTGCCAGCAGCCGCGGTAATACGTAGGTGGCAAGCGTTGTCCGGATTTACTGGGCGTAAAGGATGCGTAGGCGGATTTTTAAGTCTGATGTGAAAGCCCCCGGCTCAACCGGGGAGGGTCATTGGAAACTGGGGAACTTGAGTGCAGAAGAGGAGAGTGGAATTCCACGTGTAGCGGTGAAATGCGCAGATATCAGGAAGAACACCCGTGGCGAAGGCGGCTCTCTGGGACGGTACTGACGCTGAGACGCGAAAGCGTGGGGAGCGAACAGGATTAGATACCCGTGTAGTCC</w:t>
      </w:r>
    </w:p>
    <w:p w14:paraId="434D428D">
      <w:pPr>
        <w:rPr>
          <w:rFonts w:hint="eastAsia"/>
        </w:rPr>
      </w:pPr>
      <w:r>
        <w:rPr>
          <w:rFonts w:hint="eastAsia"/>
        </w:rPr>
        <w:t>&gt;OTU005678</w:t>
      </w:r>
    </w:p>
    <w:p w14:paraId="0E5772E5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CGCACGCGACGATGATGACGGTAGCGTGAGAAGAAGCCCCGGCTAACTTCGTGCCAGCAGCCGCGGTAATACGAAGGGAGCTAGCGTTACTCGGAATTACTGGGCGTAAAGAGCTCGTAGGCGGCTTGTCGCGTCGAATGTGAAATCTCGGGGCTCAACTCCGAGCTTGCATTCGATACGGGCAGGCTAGAGTTCGGTAGGGGCAATCGGAATTCTTGGTGTAGCGGTGAAATGCGTAGATATCAAGAGGAACACCTGAGGTGAAGACGGGTTGCTGGGCTGACACTGACGCTGAGGCGCGAAAGCCAGGGGAGCAAACGGGATTAGATACCCCAGTAGTCC</w:t>
      </w:r>
    </w:p>
    <w:p w14:paraId="0F771024">
      <w:pPr>
        <w:rPr>
          <w:rFonts w:hint="eastAsia"/>
        </w:rPr>
      </w:pPr>
      <w:r>
        <w:rPr>
          <w:rFonts w:hint="eastAsia"/>
        </w:rPr>
        <w:t>&gt;OTU005679</w:t>
      </w:r>
    </w:p>
    <w:p w14:paraId="3BCEC9FF">
      <w:pPr>
        <w:rPr>
          <w:rFonts w:hint="eastAsia"/>
        </w:rPr>
      </w:pPr>
      <w:r>
        <w:rPr>
          <w:rFonts w:hint="eastAsia"/>
        </w:rPr>
        <w:t>CCTACGGGAGGCTGCAGTAAGGAATATTGGTCAATGGACGAAAGTCTGAACCAGCCATGCCGCGTGAAGGATTAAGGCCCTCTGGGTTGTAAACTTCTTTTATCTGGGACGAAAAAAGGGTATTCTTACTCACTTGACGGTACCAGAGGAATAAGCACCGGCTAACTCCGTGCCAGCAGCCGCGGTAATACGGAGGGTGCAAGCGTTATCCGGATTTACTGGGTTTAAAGGGTGCGTAGGTGGATTTGTAAGTCAGTGGTGAAATCTCCGAGCTTAACTCGGAAACTGCCATTGATACTACAAGTCTTGAATTATATGGAGGTAAGCGGAATATGTCATGTAGCGGTGAAATGCTTAGATATGACATAGAACACCAATTGCGAAGGCAGCTTACTACGTATATATTGACACTGAGGCACGAAAGCGTGGGGATCAAACAGGATTAGATACCCGAGTAGTCC</w:t>
      </w:r>
    </w:p>
    <w:p w14:paraId="25159631">
      <w:pPr>
        <w:rPr>
          <w:rFonts w:hint="eastAsia"/>
        </w:rPr>
      </w:pPr>
      <w:r>
        <w:rPr>
          <w:rFonts w:hint="eastAsia"/>
        </w:rPr>
        <w:t>&gt;OTU005680</w:t>
      </w:r>
    </w:p>
    <w:p w14:paraId="0CA029AF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CTTTCGGGTCGTAAAACTCTGTTGTTAGGGAAGAACAAGTGCTAGTTGAATAAGCTGGCACCTTGACGGTACCTAACCAGAAAGCCACGGCTAACTACGTGCCAGCAGCCGCGGTAATACGTAGGTGGCAAGCGTTGTCCGGAATTATTGGGCGTAAAGCGCGCGTAGGCGGTTTGTTAAGTCAGCTGTGAAAGCCCCGGGCTTAACCTGGGAACTGCATTCGGGACTGCATTGCTAGAGTATGGGAGAGGGAAGTGGAATTTCAGGTGTAGCGGTGAAATGCGTAGATATAGGAAGGAACACCAGTGGCGAAGGCGACCACCTGGGCTCATACTGACGCTCATGCACGAAAGCGTGGGGAGCAAACAGGATTAGATACCCCGGTAGTCC</w:t>
      </w:r>
    </w:p>
    <w:p w14:paraId="77201C34">
      <w:pPr>
        <w:rPr>
          <w:rFonts w:hint="eastAsia"/>
        </w:rPr>
      </w:pPr>
      <w:r>
        <w:rPr>
          <w:rFonts w:hint="eastAsia"/>
        </w:rPr>
        <w:t>&gt;OTU005681</w:t>
      </w:r>
    </w:p>
    <w:p w14:paraId="0F7F4B11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GCGGGTTGTAAAGCACTTTAGGTGGGGAGAAAGGCTCGGTGGTGAATAGCCACTGGGATTGATGTTACCCACAGAATAAGCACCGGCTAACTCTGTGCCAGCAGCCGCGGTAATACAGAGGGTGCAAGCGTTAATCGGAATTATTGGGCGTAAAGCGCATGTAGGTGGTTTGTTAAGTTTGATGTGAAAGCCCTGGGCTTAACCTGGGAATGGCATTGGATACTGACAGACTGGAGTCGGACAGAGGGTCGTGGAATTTCCGGTGTAGCGGTGAAATGCGTAGAGATCGGAAAGAACATCGATGGCGAAGGCAGCGACCTGGGTCCAGACTGACACTGAGGTGCGAAAGCGTGGGGAGCAAACAGGATTAGATACCCGAGTAGTCC</w:t>
      </w:r>
    </w:p>
    <w:p w14:paraId="586B6F73">
      <w:pPr>
        <w:rPr>
          <w:rFonts w:hint="eastAsia"/>
        </w:rPr>
      </w:pPr>
      <w:r>
        <w:rPr>
          <w:rFonts w:hint="eastAsia"/>
        </w:rPr>
        <w:t>&gt;OTU005682</w:t>
      </w:r>
    </w:p>
    <w:p w14:paraId="32BE5654">
      <w:pPr>
        <w:rPr>
          <w:rFonts w:hint="eastAsia"/>
        </w:rPr>
      </w:pPr>
      <w:r>
        <w:rPr>
          <w:rFonts w:hint="eastAsia"/>
        </w:rPr>
        <w:t>CCTACGGGCGGCAGCAGTGGGGAATCTTGCGCAATGGACGAAAGTCTGACGCAGCCACGCCGCGTGAGTGAAGAAGGCCTTCGGGTTGTAAAGCTCTGTCGCCCGGGACGAAAACGTTTAGAGTTAACAGCTCTAAGCCTTGACGGTACCGGGAGAGGAAGCACCGGCTAACTCCGTGCCAGCAGCCGCGGTAATACGGAGGGTGCAAGCGTTGCTCGGAATTATTGGGCGTAAAGGGCAGGTAGGTGGTCTCGTTTGTCTGGGGTGAAATCCCTGAGCTTAACTCAGGAAGTGCCTCAGAAACGGCGAGACTGGAGTCCTAGAGAGGGTCGCGGAATTCCCGGTGTAGCGGTGAAATGCGTAGAGATCGGGAGGAATACCAGAGGCGAAGGCGGCGACCTGGATAGGCACTGACACTCAACTGCGAAAGCGTGGGGAGCAAACAGGATTAGATACCCCAGTAGTCC</w:t>
      </w:r>
    </w:p>
    <w:p w14:paraId="25BE6D9D">
      <w:pPr>
        <w:rPr>
          <w:rFonts w:hint="eastAsia"/>
        </w:rPr>
      </w:pPr>
      <w:r>
        <w:rPr>
          <w:rFonts w:hint="eastAsia"/>
        </w:rPr>
        <w:t>&gt;OTU005683</w:t>
      </w:r>
    </w:p>
    <w:p w14:paraId="236F163A">
      <w:pPr>
        <w:rPr>
          <w:rFonts w:hint="eastAsia"/>
        </w:rPr>
      </w:pPr>
      <w:r>
        <w:rPr>
          <w:rFonts w:hint="eastAsia"/>
        </w:rPr>
        <w:t>CCTACGGGCGGCTGCAGTGGGGAATATTGCACAATGGGCGAAAGCCTGACGCAGCGACGCCGCGTGGGGGAGGAAGGCCTTCGGGTTGTAAACCCCTGTTGCCCGGGACGAATCGCCCTTTTCGAGGGGCTTGACGGTACCGGGTGAGGAAGCACCGGCTAACTACGTGCCAGCAGCCGCGGTAACACGTAGGAGGCGAGCGTTGTCCGGAATCATTGGGCGTAAAGAGCGCGCAGGCGGCTTGGCAAGTCGGGTGTGAAATCCCGGGGCTCAACTCCGGGCCTGCGTTTGAAACTGCCGTCCTAGAGTGCAGGAGAGGAAGGCGGAATTCCAGGTGTAGCGGTGGAATGCGTAGATATCTGGAAGAACACCAGTGGCGAAGGCGGCCTTCTGGACTGACACTGACGCTGAGGCGCGAAAGCTAGGGGAGCAAACAGGATTAGATACCCTTGTAGTCC</w:t>
      </w:r>
    </w:p>
    <w:p w14:paraId="6E1E1673">
      <w:pPr>
        <w:rPr>
          <w:rFonts w:hint="eastAsia"/>
        </w:rPr>
      </w:pPr>
      <w:r>
        <w:rPr>
          <w:rFonts w:hint="eastAsia"/>
        </w:rPr>
        <w:t>&gt;OTU005684</w:t>
      </w:r>
    </w:p>
    <w:p w14:paraId="498F904C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CCGTTCGAATAGGGCGGCACCTTGACGGTACCTAACCAGAAAGCCACGGCTAACTACGTGCCAGCAGCCGCGGTAATACGGAGGGTGCGAGCGTTGTCCGGAATTATTGGGCGTAAAGCGTACGCAGGCGGTTTCTTAAGTCTGATGTGAAAGCCCACGGCTCAACCGTGGAGGGTCATTGGAAACTGGCTGACTAGAGTGCGGTAGAGGGGTGTGGAATTCCCGGTGTAGCAGTGAAATGCGTAGATATCGGGAGGAACATCTGTGGCGAAGGCGACACCCTGGACCAGCACTGACACTGAGGCACGAAAGCGTGGGGAGCAAACAGGATTAGATACCCTGGTAGTCC</w:t>
      </w:r>
    </w:p>
    <w:p w14:paraId="01C7C79A">
      <w:pPr>
        <w:rPr>
          <w:rFonts w:hint="eastAsia"/>
        </w:rPr>
      </w:pPr>
      <w:r>
        <w:rPr>
          <w:rFonts w:hint="eastAsia"/>
        </w:rPr>
        <w:t>&gt;OTU005685</w:t>
      </w:r>
    </w:p>
    <w:p w14:paraId="314E4D81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CTCGGGTTGTAAACCGCTTTCAGTGGGGACGAACCAAGACGGTACCCACAGAAGAAGCCCCGGCCAACTACGTGCCAGCAGCCGCGGTAACACGTAGGGGGCAAGCGTTGTCCGGATTTATTGGGCGTAAAGGGTGCGTAGGTGGTGGACTAAGTCGGGTGTGAAATCTCCGGGCTCAACCCGGAGGGTGCGCCCGAAACTGGTCTGCTAGAGGATGGGAGGGGAGACTGGAATTCTCGGTGTAGCGGTGGAATGCGTAGAGATCGGGAGGAACACCAGTGGCGAAGGCGGCTCTCTGGCCTGTAACTGACGCTGAGGCGCGAAAGCGTGGGGAGCGAACAGGATTAGATACCCCTGTAGTCC</w:t>
      </w:r>
    </w:p>
    <w:p w14:paraId="1D8A910B">
      <w:pPr>
        <w:rPr>
          <w:rFonts w:hint="eastAsia"/>
        </w:rPr>
      </w:pPr>
      <w:r>
        <w:rPr>
          <w:rFonts w:hint="eastAsia"/>
        </w:rPr>
        <w:t>&gt;OTU005686</w:t>
      </w:r>
    </w:p>
    <w:p w14:paraId="30646E18">
      <w:pPr>
        <w:rPr>
          <w:rFonts w:hint="eastAsia"/>
        </w:rPr>
      </w:pPr>
      <w:r>
        <w:rPr>
          <w:rFonts w:hint="eastAsia"/>
        </w:rPr>
        <w:t>CCTACGGGCGGCTGCAGTGGGGAATATTGGACAATGGGCGAAAGCCTGATCCAGCAATGCCGCGTGAGTGAAGAAGGCCTTCGGGTTGTAAAGCTCTTTTCTGCGAGAAGAGAGAGGACGGTATCGCAGGAATAAGTCCCGGCTAACTACGTGCCAGCAGCCGCGGTAAGACGTAGGGTGCGAGCGTTAATCGGAATTACTGGGCGTAAAGGGCGCGTAGGCGGTTGGGTAAGTCGGGTGTGAAAGCCCTGGGCTTAACCTGGGAATGGCATTCGAGACTACCTACCTAGAGTCTGGTAGAGGGAAGTGGAATTTCCGGTGTAGCGGTGAAATGCGCAGATATCGGGAGGAACACCGGTGGCGAAGGCGGCTCTCTGGGCCTGTCCTGACGCTCAGGCGCGAAAGCTGGGGGAGCGAACAGGATTAGATACCCCGGTAGTCC</w:t>
      </w:r>
    </w:p>
    <w:p w14:paraId="4F9C5F3C">
      <w:pPr>
        <w:rPr>
          <w:rFonts w:hint="eastAsia"/>
        </w:rPr>
      </w:pPr>
      <w:r>
        <w:rPr>
          <w:rFonts w:hint="eastAsia"/>
        </w:rPr>
        <w:t>&gt;OTU005687</w:t>
      </w:r>
    </w:p>
    <w:p w14:paraId="2F0988F6">
      <w:pPr>
        <w:rPr>
          <w:rFonts w:hint="eastAsia"/>
        </w:rPr>
      </w:pPr>
      <w:r>
        <w:rPr>
          <w:rFonts w:hint="eastAsia"/>
        </w:rPr>
        <w:t>CCTACGGGGGGCAGCAGTGGGGAATATTGCACAATGGGCGCAAGCCTGATCCAGCCATGCCGCGTGAGTGATGAAGGCCTTAGGGTTGTAAACTTCTTTTGTACGGGGGTAATTTTCGGATCGTGATCTGAATTGAAAGTACTGTACGAATAAGCGTCGGCTAACTACGTGCCAGCAGCCGCGGTAATACGTAGGTGGCAAGCGTTGTCCGGATTTACTGGGCGTAAAGGATGCGTAGGCGGATATTTAAGTGAGATGTGAAATTCCCGGGCTTAACTTGGGAGCTGCATTTCAAACTGGGTATCTAGAGTGCGGGAGAGGAGAGTGGAATTCCTAGTGTAGCGGTGAAATGCGTAGAGATTAGGAAGAACACCAGTGGCGAAGGCGACTCTCTGGACCGTAACTGACGCTGAGGCATGAAAGCGTGGGGAGCAAACAGGATTAGATACCCGGGTAGTCC</w:t>
      </w:r>
    </w:p>
    <w:p w14:paraId="5B6D9670">
      <w:pPr>
        <w:rPr>
          <w:rFonts w:hint="eastAsia"/>
        </w:rPr>
      </w:pPr>
      <w:r>
        <w:rPr>
          <w:rFonts w:hint="eastAsia"/>
        </w:rPr>
        <w:t>&gt;OTU005688</w:t>
      </w:r>
    </w:p>
    <w:p w14:paraId="1CA9EDB2">
      <w:pPr>
        <w:rPr>
          <w:rFonts w:hint="eastAsia"/>
        </w:rPr>
      </w:pPr>
      <w:r>
        <w:rPr>
          <w:rFonts w:hint="eastAsia"/>
        </w:rPr>
        <w:t>CCTACGGGTGGCTGCAGTGGGGGATATTGCGCAATGGGCGAAAGCCTGACGCAGCGACGCCGCGTGGGTGATGAAGGCCTTCGGGTCGTAAAGCCCTGTCGAGGGGGACGAATCAGTTTGGTCCTAACACGACCAGACCCTGACGGTACCCCTAAAGGAAGCACCGGCTAACTCCGTGCCAGCAGCCGCGGTAATACAGAGGGCGCGAGCGTTGTCCGGAATCACTGGGCGTAAAGGGCGCGTAGGTGGCCATCATAAGGCCGCGGTGAAAGTTTGGAGCTCAACTCCAGATCGGCCGCGGCGACTGTGAGGCTGGGGCACGGTAGAGGCAGATGGAATTCCGGGTGTAGCGGTGGAATGCGTAGAGATCCGGAAGAACACCGGAGGCGAAGGCGGCTTGCTGGGCGTGATCTGACGCTGAGGCGCGAAAGCGTGGGGAGCAAACAGGATTAGATACCCTGGTAGTCC</w:t>
      </w:r>
    </w:p>
    <w:p w14:paraId="50F4DE47">
      <w:pPr>
        <w:rPr>
          <w:rFonts w:hint="eastAsia"/>
        </w:rPr>
      </w:pPr>
      <w:r>
        <w:rPr>
          <w:rFonts w:hint="eastAsia"/>
        </w:rPr>
        <w:t>&gt;OTU005689</w:t>
      </w:r>
    </w:p>
    <w:p w14:paraId="74E0D48D">
      <w:pPr>
        <w:rPr>
          <w:rFonts w:hint="eastAsia"/>
        </w:rPr>
      </w:pPr>
      <w:r>
        <w:rPr>
          <w:rFonts w:hint="eastAsia"/>
        </w:rPr>
        <w:t>CCTACGGGGGGCTGCAGTGGGGAATTTTGGACAATGGGCGCAAGCCTGATCCAGCCATGCCGCGTGGGTGAAGAAGGCCTTCGGGTTGTAAAGCCCTTTCGGCTGGGACGAAAAGGTCCGTGTTAACACCACGGATCCATGACGGTACCAGCAGAAGAAGCACCGGCTAACTACGTGCCAGCAGCCGCGGTAATACGTAGGGGGCAAGCGTTGTCCGGATTTATTGGGCGTAAAGAGCTCGTAGGCGGCTGGTCACGTCGGATGTGAAAGCTCAGTGCTCAACACTGAGAGGCCATTCGATACGGATCAGCTAGAGGTAGGTAGGGGAAAGTGGAATTCCTGGTGTAGCGGTGAAATGCGCAGATATCAGGAGGAACACCGGTGGCGAAGGCGGCATCCTGGACCGACATTGACGCTGAGGAGCGAAAGCTAGGGGAGCAAACGGGATTAGATACCCTAGTAGTCC</w:t>
      </w:r>
    </w:p>
    <w:p w14:paraId="69E0BE11">
      <w:pPr>
        <w:rPr>
          <w:rFonts w:hint="eastAsia"/>
        </w:rPr>
      </w:pPr>
      <w:r>
        <w:rPr>
          <w:rFonts w:hint="eastAsia"/>
        </w:rPr>
        <w:t>&gt;OTU005690</w:t>
      </w:r>
    </w:p>
    <w:p w14:paraId="018BA13B">
      <w:pPr>
        <w:rPr>
          <w:rFonts w:hint="eastAsia"/>
        </w:rPr>
      </w:pPr>
      <w:r>
        <w:rPr>
          <w:rFonts w:hint="eastAsia"/>
        </w:rPr>
        <w:t>CCTACGGGGGGCTGCAGTCGGGAATCTTGCGCAATGGGCGAAAGCCTGACGCAGCAACGCCGTGTGGGCGACGAAGGCCTTCGGGTCGTAAAGCCCTGTTGTTGGGGACGAAGGGCGAAGGGTTAATAGCCCCTAGCCTGACGGTACCCTTCGAGGAAGCCCCGGCTAACTACGTGCCAGCAGCCGCGGTAATACGTAGGGTGCGAGCGTTGTCCGGAATTATTGGGCGTAAAGAGCGTGTAGGCGGCCGGCTAGGTCTGGTGTGAAAACTCGAGGCTCAACCTCGAGATGTCGCCGGAAACCAGTCGGCTAGAGTCCGGAAGAGGAGAGTGGAATTCCACGTGTAGCGGTGAAATGCGTAGAGATGTGGAGGAACACCAGTGGCGAAGGCGACTCTTTGGTCTGTAACTGACGCTGAGGCGCGAAAGCGTGGGGAGCAAACAGGATTAGATACCCGAGTAGTCC</w:t>
      </w:r>
    </w:p>
    <w:p w14:paraId="0A21E4BC">
      <w:pPr>
        <w:rPr>
          <w:rFonts w:hint="eastAsia"/>
        </w:rPr>
      </w:pPr>
      <w:r>
        <w:rPr>
          <w:rFonts w:hint="eastAsia"/>
        </w:rPr>
        <w:t>&gt;OTU005691</w:t>
      </w:r>
    </w:p>
    <w:p w14:paraId="3D7C62A3">
      <w:pPr>
        <w:rPr>
          <w:rFonts w:hint="eastAsia"/>
        </w:rPr>
      </w:pPr>
      <w:r>
        <w:rPr>
          <w:rFonts w:hint="eastAsia"/>
        </w:rPr>
        <w:t>CCTACGGGGGGCAGCAGTCGGGAATTTTGGGCAATGGCCGAAAGGGCTGACCCAGCAACGCCGCGTGAGTGAAGAAGGCCTTCGGGTTGTAAAGCTCTGTTGCCCGTGAAGAACGGTACTCTCAGGAAATGGGGAGTGCTTGACGGTAGCGGGAGAGGAAGCCCCGGCTAACTACGTGCCAGCAGCCGCGGTAATACGTAGGGGGCAAGCGTTGTCCGGATTTATTGGGCGTAAAGGGCGTGTAGGCGGCCTGTTAAGTCTGAAGTGAAACTCCAGGGCTCAACCCTGGAACTGCTTCGGATACTGGGAGGCTTGAGTACTCTAGAGGGCAGTGGAATTGCCGGTGTAGCAGTGAAATGCGTAGAGATCGGCAGGAACACCAGTGGCGAAGGCGACTGCCTGGGGAGAAACTGACGCTGAGGCGCGAAAGCTGGGGGAGCAAACGGGATTAGATACCCCAGTAGTCC</w:t>
      </w:r>
    </w:p>
    <w:p w14:paraId="4474EA71">
      <w:pPr>
        <w:rPr>
          <w:rFonts w:hint="eastAsia"/>
        </w:rPr>
      </w:pPr>
      <w:r>
        <w:rPr>
          <w:rFonts w:hint="eastAsia"/>
        </w:rPr>
        <w:t>&gt;OTU005692</w:t>
      </w:r>
    </w:p>
    <w:p w14:paraId="69F9C259">
      <w:pPr>
        <w:rPr>
          <w:rFonts w:hint="eastAsia"/>
        </w:rPr>
      </w:pPr>
      <w:r>
        <w:rPr>
          <w:rFonts w:hint="eastAsia"/>
        </w:rPr>
        <w:t>CCTACGGGGGGCAGCAGTCGAGAATCTTCCGCAATGGACGCAAGTCTGACGGAGCGACGCCGCGTGTGGGATGAAGGTCTTTGGATTGTAAACCACTGTCACGCGTTATGAAGTCGACGGAGTCAATACCTCCGTCGTTGACAAAGGCGCGAGAGGAAGTCACGGCTAACTCTGTGCCAGCAGCCGCGGTAATACAGAGGTGGCAAGCGTTGCTCGGTATCACTGGGCTTAAAGGGCGCGTAGGCGGTGCGGTACGGTTCGGGTGAAATCCCTCGGCTCAACCGAGGAACAGCTCGGGCTACGGCCGTGCTAGACGGCATCAGGGGATGGTGGAACTCCAGGTGGAGCGGTGAAATGCGTAGATATCTGGAGGAACGCCGGTGGCGAAAGCGACCATCTGGGGTGCCCGTGACGCTGAGGCGCGAAAGCTAGGGGAGCAAACGGGATTAGATACCCTTGTAGTCC</w:t>
      </w:r>
    </w:p>
    <w:p w14:paraId="7DA49903">
      <w:pPr>
        <w:rPr>
          <w:rFonts w:hint="eastAsia"/>
        </w:rPr>
      </w:pPr>
      <w:r>
        <w:rPr>
          <w:rFonts w:hint="eastAsia"/>
        </w:rPr>
        <w:t>&gt;OTU005693</w:t>
      </w:r>
    </w:p>
    <w:p w14:paraId="2685E7EE">
      <w:pPr>
        <w:rPr>
          <w:rFonts w:hint="eastAsia"/>
        </w:rPr>
      </w:pPr>
      <w:r>
        <w:rPr>
          <w:rFonts w:hint="eastAsia"/>
        </w:rPr>
        <w:t>CCTACGGGAGGCTGCAGTCGGGAATTTTGGGCAATGGGCGAAAGCCTGACCCAGCAACGCCGCGTGGAGGATGAAGTTTTTCGGAATGTAAACTCCGTAAGAATGGGAAGAATAAGAGAGGGCTAACACCCCTTTCGATGACGGTACCATTCGTAAGCTCCGGCTAACTCCGTGCCAGCAGCCGCGGTAATACGGGGGGAGCAAGCGTTGTTCGGATTTACTGGGCGTAAAGGGCGCGTAGGCGGCGCAACAAGTCACTTGTGAAATCTCCGGGCTTAACTCGGAGACGCCACTCGATACTGCTATGACTCGAGTCCGGTAGGGGAGTGCGGAATTCCTGGTGTAGCGGTGAAATGCGCAGATATCAGGAGGAACACCGGTGGCGAAGGCAGCTCGCTGGGACGGTACTGACGCTGAGGCGCGAAAGCGTGGGGAGCAAACAGGATTAGATACCCTTGTAGTCC</w:t>
      </w:r>
    </w:p>
    <w:p w14:paraId="3A5938A2">
      <w:pPr>
        <w:rPr>
          <w:rFonts w:hint="eastAsia"/>
        </w:rPr>
      </w:pPr>
      <w:r>
        <w:rPr>
          <w:rFonts w:hint="eastAsia"/>
        </w:rPr>
        <w:t>&gt;OTU005694</w:t>
      </w:r>
    </w:p>
    <w:p w14:paraId="6CFD3308">
      <w:pPr>
        <w:rPr>
          <w:rFonts w:hint="eastAsia"/>
        </w:rPr>
      </w:pPr>
      <w:r>
        <w:rPr>
          <w:rFonts w:hint="eastAsia"/>
        </w:rPr>
        <w:t>CCTACGGGAGGCTGCAGTGGGGAATATTGGACAATGGGGGAAACCCTGATCCAGCGACGCCGCGTGGGTGAAGAAGGCCTGCGGGTTGTAAAGCCCTTTCGGTAGGGACGAAAGCCTCCGACCTAACACGTCGGGGGGTTGACTTAACCTACAGAAGAAGCACCGGCTAACTACGTGCCAGCAGCCGCGGTAATACGTAGGGTGCGAGCGTTAATCGGAATTACTGGGCGTAAAGCGTGCGCAGGCGGTTGTGCAAGACAGATGTGAAATCCCCGGGCTTAACCTGGGAATGGCATTTGTGACTGCACGGCTAGAGTGTGTCAGAGGGGGGTAGAATTCCACGTGTAGCAGTGAAATGCGTAGATATGTGGAGGAATACCGATGGCGAAGGCAGCCCCCTGGGATAACACTGACGCTCATGCACGAAAGCGTGGGGAGCAAACAGGATTAGATACCCCAGTAGTCC</w:t>
      </w:r>
    </w:p>
    <w:p w14:paraId="64C21AFE">
      <w:pPr>
        <w:rPr>
          <w:rFonts w:hint="eastAsia"/>
        </w:rPr>
      </w:pPr>
      <w:r>
        <w:rPr>
          <w:rFonts w:hint="eastAsia"/>
        </w:rPr>
        <w:t>&gt;OTU005695</w:t>
      </w:r>
    </w:p>
    <w:p w14:paraId="6DE4504D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CGTAAACTCCTGTCAGTGGGGACGACGCCTGGGGGGTCAACAGCCCACCAGTGCAGACGGTACCCGCGAAGGAAGCCCCGGCTAATTCCGTGCCAGCAGCCGCGGTAATACGGAAGGGGCAAGCGTTGTTCGGATTTATTGGGCGTAAAGCGCGCGCAGGCGGCCGGCAAAGTCGGATGTGAAAATCCGGGGCTCAACCCCGGACCTGCATCCGATACTGGTCGGCTCGAGGCAGGTAGGGGAGATCGGAATTCCTGGTGTAGCGGTGAAATGCGCAGATATCAGGAGGAACACCGGTGGCGAAGGCGGATCTCTGGGCCTGTCCTGACGCTGAGGCGCGAAAGCTAGGGGAGCGAACAGGATTAGATACCCTTGTAGTCC</w:t>
      </w:r>
    </w:p>
    <w:p w14:paraId="30AEB903">
      <w:pPr>
        <w:rPr>
          <w:rFonts w:hint="eastAsia"/>
        </w:rPr>
      </w:pPr>
      <w:r>
        <w:rPr>
          <w:rFonts w:hint="eastAsia"/>
        </w:rPr>
        <w:t>&gt;OTU005696</w:t>
      </w:r>
    </w:p>
    <w:p w14:paraId="2066522E">
      <w:pPr>
        <w:rPr>
          <w:rFonts w:hint="eastAsia"/>
        </w:rPr>
      </w:pPr>
      <w:r>
        <w:rPr>
          <w:rFonts w:hint="eastAsia"/>
        </w:rPr>
        <w:t>CCTACGGGAGGCTGCAGTAGGGAATATTGCCCAATGGACGAAAGTCTGAGGCAGCAACGCCGCGTGCGCGATGAAGGCCTTCGGGTCGTAAAGCGCTTTTCTGCGGGAAGAAGGGCGGGGGCAACCTCGCCTTGACGGTACCGCAGGAAGAAGGACCGGCTAACTACGTGCCAGCAGCCGCGGTAATACGAATGGGGCAAGCGTTGTTCGGAATCACTGGGCTTAAAGCGTGCGCAGGCGGCTTGTCGCGCCCGGCGTGAAAGCCCCCGGCTCAACCGGGGAGGGTCGTCGGGGACGGGCAGGCTTGAGGACAGCAGGGGTTGGTGGAATTCCCGGTGTAGCGGTGGAATGCGTAGATATCGGGAAGAACACCTGTGGCGAAGGCGGCCAACTGGGCTGGATCTGACGCTGAGGCGCGAAAGCGTGGGGAGCAAACAGGATTAGATACCCGAGTAGTCC</w:t>
      </w:r>
    </w:p>
    <w:p w14:paraId="7B9F77F0">
      <w:pPr>
        <w:rPr>
          <w:rFonts w:hint="eastAsia"/>
        </w:rPr>
      </w:pPr>
      <w:r>
        <w:rPr>
          <w:rFonts w:hint="eastAsia"/>
        </w:rPr>
        <w:t>&gt;OTU005697</w:t>
      </w:r>
    </w:p>
    <w:p w14:paraId="72D94358">
      <w:pPr>
        <w:rPr>
          <w:rFonts w:hint="eastAsia"/>
        </w:rPr>
      </w:pPr>
      <w:r>
        <w:rPr>
          <w:rFonts w:hint="eastAsia"/>
        </w:rPr>
        <w:t>CCTACGGGGGGCAGCAGTGGGGAATCTTGCGCAATGGGCGAAAGCCTGACGCAGCAACGCCGCGTGCGGGATGAAGGCCTTCGGGTTGTAAACCGCTTTCAGCAGGGACGAAATTGACGGTACCTGCAGAAGAAGCACCGGCCAACTACGTGCCAGCAGCCGCGGTAAGACGTAGGGTGCAAGCGTTGTCCGGATTTACTGGGCGTAAAGGGTGCGTAGGCCGCACGGGCAGTCAAATGTGAAATTCTGGGGCTCAACCTCAGAATTGCGCTTGATACTTCCGTGCTCGAACCTTGGAGAGGAGTCTGGAATTCTCGGTGTAGCAGTGAAATGCGTGGATATCGAGAAGAACACTAAGGGCGAAGGCAAGACTCTAGACAAGTGTTGACGCTGATGCACGAAGGCTAGGGTAGCGAACGGGATTAGATACCCCAGTAGTCC</w:t>
      </w:r>
    </w:p>
    <w:p w14:paraId="28C2E9D7">
      <w:pPr>
        <w:rPr>
          <w:rFonts w:hint="eastAsia"/>
        </w:rPr>
      </w:pPr>
      <w:r>
        <w:rPr>
          <w:rFonts w:hint="eastAsia"/>
        </w:rPr>
        <w:t>&gt;OTU005698</w:t>
      </w:r>
    </w:p>
    <w:p w14:paraId="5E3F09C3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TGTAAACTCCTTTTGAGGGGGAAGAAGGCTGTGAGCGAAAGCTTGCGGCTTGACGGTACCCTTCGAATAAGCCACGGCTAACTACGTGCCAGCAGCCGCGGTAATACGAGGGGTCCTAGCGTTGTTCGGAATCATTGGGCGTAAAGAGTCTGTAGGCGGCCATGTAAGTCAGGTGTGAAAGCCCCGGGCTCAACCCGGGAAGTGCATTTGATACTGCATGGCTTGAATGTTGGAGAGGATAGTAGAATTCCTGGTGTAGTGGTGAAATACGTAGATATCAGGAGGAATACCGGTGGCGAAGGCGGCTATCTGGCCAAACATTGACGCTGAGAGACGAAAGCGTGGGTAGCAAACAGGATTAGATACCCGGGTAGTCC</w:t>
      </w:r>
    </w:p>
    <w:p w14:paraId="4F4D74DD">
      <w:pPr>
        <w:rPr>
          <w:rFonts w:hint="eastAsia"/>
        </w:rPr>
      </w:pPr>
      <w:r>
        <w:rPr>
          <w:rFonts w:hint="eastAsia"/>
        </w:rPr>
        <w:t>&gt;OTU005699</w:t>
      </w:r>
    </w:p>
    <w:p w14:paraId="13845DF5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CTTCGGGGTGTAAAGCTCTTTCGGCAGGGACGATGATGACGGTACCTGCAGAAGCAGCTGCGGCTAACTACGTGCCAGCAGCCGCGGTAATACGTAGGTGGCGAGCGTTGTCCGGAATTATTGGGCGTAAAGCGCGCGCAGGCGGCTTTGCAAGTCGGGTGTGAAATCCCCAGGCTTAACCTGGGAACTGCATTCGAGACTGCATTGCTAGAGTATGGGAGAGGGAAGTGGAATTTCCGGTGTAGCGGTGAAATGCGTAGATATTCGGAAGAACACCAGTGGCGAAGGCGACTCACTGGACACGTATTGACGCTGAGGTGCGAAAGCGTGGGGAGCAAACAGGATTAGATACCCCAGTAGTCC</w:t>
      </w:r>
    </w:p>
    <w:p w14:paraId="3CBC0FBE">
      <w:pPr>
        <w:rPr>
          <w:rFonts w:hint="eastAsia"/>
        </w:rPr>
      </w:pPr>
      <w:r>
        <w:rPr>
          <w:rFonts w:hint="eastAsia"/>
        </w:rPr>
        <w:t>&gt;OTU005700</w:t>
      </w:r>
    </w:p>
    <w:p w14:paraId="00954FFD">
      <w:pPr>
        <w:rPr>
          <w:rFonts w:hint="eastAsia"/>
        </w:rPr>
      </w:pPr>
      <w:r>
        <w:rPr>
          <w:rFonts w:hint="eastAsia"/>
        </w:rPr>
        <w:t>CCTACGGGTGGCTGCAGTTAGGAATTTTGGGCAATGGGCGCAAGCCTGACCCAGCAACGCCGCGTGGGTGATGAAGGCCCTCGGGTCGTAAAGCCCTTTTCCCAGGGAAGATAGTGACGGTACCTGGGGAATCAGCACCGGCTAACTCTGTGCCAGCAGCCGCGGTAATACAGAGGGTGCAAGCGTTAATCGGAATTACTGGGCGTAAAGCGTGCGTAGTCGGCTTTTCAAGTCGGGTGTGAAAGCCCCGGGCTCAACCTGGGAATTGCATTCGATACTGGATGGCTAGAGTTCGGCAGAGGGAAGTGGAATTTCCGGTGTAGCGGTGAAATGCGTAGATATCGGAAGGAACATCAGTGGCGAAAGCGACTTCCTGGACCAGAACTGACGATCAGGCACGAAAGCGTGGGGAGCAAACAGGATTAGATACCCCGTAGTCC</w:t>
      </w:r>
    </w:p>
    <w:p w14:paraId="3F3BEAFC">
      <w:pPr>
        <w:rPr>
          <w:rFonts w:hint="eastAsia"/>
        </w:rPr>
      </w:pPr>
      <w:r>
        <w:rPr>
          <w:rFonts w:hint="eastAsia"/>
        </w:rPr>
        <w:t>&gt;OTU005701</w:t>
      </w:r>
    </w:p>
    <w:p w14:paraId="1BC78E47">
      <w:pPr>
        <w:rPr>
          <w:rFonts w:hint="eastAsia"/>
        </w:rPr>
      </w:pPr>
      <w:r>
        <w:rPr>
          <w:rFonts w:hint="eastAsia"/>
        </w:rPr>
        <w:t>CCTACGGGCGGCAGCAGTGGGGAATCTTGCGCAATGGGCGAAAGCCTGACGGAGCGACGCCGCGTGGGGGATGAAGGTTTTCGGATTGTAAACCCCTTTCGGCAGGGACGATAATGACGGTACCTGCAAAAGAAGCATCGGCTAACTACGTGCCAGCAGCCGCGGTAAGACGTAGGATGCGAGCGTTAATCGGAATTACTGGGCGTAAAGCGCGCGTAGGCGGCGTCGCAAGTCGAGTGTGAAAGCCCCGGGCTTAACTTGGGAATTGCGCTCGAAACTACGGTGCTGGAGTATGGCAGAGGAAGGTGGAATTCCACGTGTAGCGGTGAAATGCGTAGAGATGTGGAGGAACACCGATGGCGAAGGCAGCCTTCTGGGCCAATACTGACGCTCATGCACGAAAGCGTGGGGAGCAAACAGGATTAGATACCCGAGTAGTCC</w:t>
      </w:r>
    </w:p>
    <w:p w14:paraId="6FAE1A53">
      <w:pPr>
        <w:rPr>
          <w:rFonts w:hint="eastAsia"/>
        </w:rPr>
      </w:pPr>
      <w:r>
        <w:rPr>
          <w:rFonts w:hint="eastAsia"/>
        </w:rPr>
        <w:t>&gt;OTU005702</w:t>
      </w:r>
    </w:p>
    <w:p w14:paraId="1AA9D0DF">
      <w:pPr>
        <w:rPr>
          <w:rFonts w:hint="eastAsia"/>
        </w:rPr>
      </w:pPr>
      <w:r>
        <w:rPr>
          <w:rFonts w:hint="eastAsia"/>
        </w:rPr>
        <w:t>CCTACGGGTGGCTGCAGTGGGGAATCTTGCACAATGGGGGAAACCCTGATGCAGCGACACCGCGTGGAGGATGAAGGCGAAAGTCGTAAACTCCTTTTGTATGGGAATAAATTGAAGGTACCATACGAATAAGCTCCTGCTAACTTCGTGCCAGCAGCAGCGGTTATACGGGGGGAGCGAACGTTATCCGGAATTACTGGGCGTAAAGAGATGCGTAGGCGTCTCGTTAAGTCTTGAGTGAAATCCTATGGCTCAACCATAGAATTGCTCCAGATACTGGCGGGATTGAGAAAAGCAGAGGAAGATAGAATTACTCGAGGAACGGTAAAATGTGTTGATACGAGTAGGAATACCAATGGCGAAGGCAATCTTCTGGGCTTTTTCTGACGCTAAGGCTCGAAAGCGTGGGGATCAAAACGGATTAGATACCCTGGTAGTCC</w:t>
      </w:r>
    </w:p>
    <w:p w14:paraId="727FC051">
      <w:pPr>
        <w:rPr>
          <w:rFonts w:hint="eastAsia"/>
        </w:rPr>
      </w:pPr>
      <w:r>
        <w:rPr>
          <w:rFonts w:hint="eastAsia"/>
        </w:rPr>
        <w:t>&gt;OTU005703</w:t>
      </w:r>
    </w:p>
    <w:p w14:paraId="736668EB">
      <w:pPr>
        <w:rPr>
          <w:rFonts w:hint="eastAsia"/>
        </w:rPr>
      </w:pPr>
      <w:r>
        <w:rPr>
          <w:rFonts w:hint="eastAsia"/>
        </w:rPr>
        <w:t>CCTACGGGGGGCTGCAGTGGGGAATATTGGACAATGGGGGAAACCCTGATCCAGCAACGCCGCGTGGGTGAAGAAGGCCTGCGGGTTGTAAAGCACTTTTAGTGGGGATGAAAAGCCGAGGGCTAATACCTTTCGGTCTTGACCTAACCCAAAGAAAAAGCACCGGCTAACTCTGTGCCAGCAGCCGCGGTAATACAGAGGGTGCAAGCGTTAATCGGAATTACTGGGCGTAAAGCGTGCGTAGTCGGCTTTTCAAGTCGGGTGTGAAAGCCCCGGGCTCAACCTGGGAATTGCATTCGATACTGGATGGCTAGAGTTCGGCAGAGGGAAGCGGAATTTCCGGTGTAGCGGTGAAATGCGTAGATATTCGGAAGAACACCAGTGGCGAAGGCGACTTACTGGACGATTGTTGACGCTGAGGTGCGAAAGCGTGGGGAGCAAACAGGATTAGATACCCGAGTAGTCC</w:t>
      </w:r>
    </w:p>
    <w:p w14:paraId="521E364A">
      <w:pPr>
        <w:rPr>
          <w:rFonts w:hint="eastAsia"/>
        </w:rPr>
      </w:pPr>
      <w:r>
        <w:rPr>
          <w:rFonts w:hint="eastAsia"/>
        </w:rPr>
        <w:t>&gt;OTU005704</w:t>
      </w:r>
    </w:p>
    <w:p w14:paraId="75556792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CGGGTTGTAAAGCTCTTTCGGCGGGGACGAAACGGTCCGTGCTAACACCACGGACTACTGACGGTACCCGCAGAAGAAGCACCGGCTAACTACGTGCCAGCAGCCGCGGTAATACGTAGGGTGCAGGCGTTAATCGGAATTACTGGGCGTAAAGCGTGCGTAGGCGGTTTGTTAAGACAGGTGTGAAATCCCCGGGCTTAACCTGGGAACTGCGCTTGTTACTGGCAGACTTGAGTGTGGCAGAGGGGGGTGGAATTCCACGTGTAGCAGTGAAATGCGTAGAGATGTGGAGGAACACCGATGGCGAAGGCAGCCCCCTGGGCTAACACTGACGCTGAGACGCGAAAGCGTGGGGAGCAAACAGGATTAGATACCCTAGTAGTCC</w:t>
      </w:r>
    </w:p>
    <w:p w14:paraId="21F98297">
      <w:pPr>
        <w:rPr>
          <w:rFonts w:hint="eastAsia"/>
        </w:rPr>
      </w:pPr>
      <w:r>
        <w:rPr>
          <w:rFonts w:hint="eastAsia"/>
        </w:rPr>
        <w:t>&gt;OTU005705</w:t>
      </w:r>
    </w:p>
    <w:p w14:paraId="615E243A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TCTTCGGATCGTAAAGCTCTGTTGTTAGGGAAGAACAAGTACCGGAGTAACTGTCGGTACCTTGACGGTACCTAACCAGAAAGCCACGGCTAACTACGTGCCAGCAGCCGCGGTAATACGTAGGTGGCAAGCGTTGTCCGGAATCATTGGGCGTAAAGCGCGCGCAGGCGGCTCTAGGAAGGCGGCGGTGAAAGCCCGGGGCTCAACCCCGGGTCGCACTGGAAACTGGTTGGCTTGAGTACAGAAGAGGAAAGTGGAATTCCACGTGTAGCGGTGAAATGCGTAGAGATGTGGAGGAACACCAGTGGCGAAGGCGACTTTCTGGGCTGTAACTGACGCTGAGGCGCGAAAGCGTGGGGAGCAAACAGGATTAGATACCCCAGTAGTCC</w:t>
      </w:r>
    </w:p>
    <w:p w14:paraId="0E9BC4A8">
      <w:pPr>
        <w:rPr>
          <w:rFonts w:hint="eastAsia"/>
        </w:rPr>
      </w:pPr>
      <w:r>
        <w:rPr>
          <w:rFonts w:hint="eastAsia"/>
        </w:rPr>
        <w:t>&gt;OTU005706</w:t>
      </w:r>
    </w:p>
    <w:p w14:paraId="02E6B4BC">
      <w:pPr>
        <w:rPr>
          <w:rFonts w:hint="eastAsia"/>
        </w:rPr>
      </w:pPr>
      <w:r>
        <w:rPr>
          <w:rFonts w:hint="eastAsia"/>
        </w:rPr>
        <w:t>CCTACGGGGGGCTGCAGTGAGGAATATTGGTCAATGGGCGAAAGCCTGAACCAGCAATGCCGCGTGCAGGATGACGGCCTTCGGGTTGTAAACTGCTTTTAGGTGGGAGTAGCAAGGAGAGTACCACCTGAATAAGTCACGGCTAACTACGTGCCAGCAGCCGCGGTAATACGTAGGTGGCGAACGTTATCCGGAATTACTGGGCGTAAAGGGTCTGTAGGCGGTTTTACAGGTCTGGCGTGACAATTCTCGGCTTAACTGAGAGAGTGCGTTGGAAACCGGAAGACTAGAATCACGTCGAGGTCGGTGGAATTCCCGGTGTAGTGGTGGAATGCGTAGAGATCGGGAGGAACCCCTAAAGCGAAGGCAGCCGGCTAGACGATGATTGACGCTGAGGGACGATAGCGTGGGGAGCGAACAGGATTAGATACCCCAGTAGTCC</w:t>
      </w:r>
    </w:p>
    <w:p w14:paraId="7BEBF049">
      <w:pPr>
        <w:rPr>
          <w:rFonts w:hint="eastAsia"/>
        </w:rPr>
      </w:pPr>
      <w:r>
        <w:rPr>
          <w:rFonts w:hint="eastAsia"/>
        </w:rPr>
        <w:t>&gt;OTU005707</w:t>
      </w:r>
    </w:p>
    <w:p w14:paraId="547D53F1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CTGGGTTGTAAACTGCTTTTATCTAGGAAGAAAAAACTCTTGCGAGAGGAACTGACGGTACTAGATGAATAAGCACCGGCTAACTCCGTGCCAGCAGCCGCGGTAATACGGAGGGTGCAAGCGTTGTCCGGATTCACTGGGTTTAAAGGGTGCGCAGGCGGCCAAGTGTGTCAGGTGTGAAATCCCGGGGCTTAACTCCGGAACTGCGCCTGAAACTACTTGGCTAGAGCATTGGAGAGGGAAGTGGAATTCACGGTGTAGCAGTGAAATGCGTAGATATCGTGAGGAACACCAGAGGCGAAGGCGACTTCCTGGACAATTGCTGACGCTCAGGCACGAAAGCGTGGGGAGCCAAAGGGATTAGATACCCGTGTAGTCC</w:t>
      </w:r>
    </w:p>
    <w:p w14:paraId="78314E46">
      <w:pPr>
        <w:rPr>
          <w:rFonts w:hint="eastAsia"/>
        </w:rPr>
      </w:pPr>
      <w:r>
        <w:rPr>
          <w:rFonts w:hint="eastAsia"/>
        </w:rPr>
        <w:t>&gt;OTU005708</w:t>
      </w:r>
    </w:p>
    <w:p w14:paraId="6CD1C3AA">
      <w:pPr>
        <w:rPr>
          <w:rFonts w:hint="eastAsia"/>
        </w:rPr>
      </w:pPr>
      <w:r>
        <w:rPr>
          <w:rFonts w:hint="eastAsia"/>
        </w:rPr>
        <w:t>CCTACGGGCGGCTGCAGTGGGGAATCTTGCACAATGGGCGAAAGCCTGATGCAGCGACGCCGCGTGAGGGATGACGGCCTTCGGGTTGTAAACCTCTTTCAGCAGGGAAGAAGCGAAAGTGACGGTACCTGCAGAAGAAGCGCCGGCTAACTACGTGCCAGCAGCCGCGGTAATACGTAGGGACCGAGCGTTGTCCGGATTCATTGGGCGTAAAGAGCTCGTAGGCGGCCACTCAAGTCGACTGTGAAATCTCTGGGCTTAACCCAGAACGGTCAGCCGATACTGCGGGGCTAGAGTGCAGAAGGGGCAACTGGAATTCTCGGTGTAGCGGTGAAATGCGTAGATATGCGGAGGAACACCGATGGCGAAGGCAATCCCCTGGGCCTGCACTGACGCTCATGCACGAAAGCGTGGGGAGCAAACAGGATTAGATACCCTTGTAGTCC</w:t>
      </w:r>
    </w:p>
    <w:p w14:paraId="7E912681">
      <w:pPr>
        <w:rPr>
          <w:rFonts w:hint="eastAsia"/>
        </w:rPr>
      </w:pPr>
      <w:r>
        <w:rPr>
          <w:rFonts w:hint="eastAsia"/>
        </w:rPr>
        <w:t>&gt;OTU005709</w:t>
      </w:r>
    </w:p>
    <w:p w14:paraId="128B7740">
      <w:pPr>
        <w:rPr>
          <w:rFonts w:hint="eastAsia"/>
        </w:rPr>
      </w:pPr>
      <w:r>
        <w:rPr>
          <w:rFonts w:hint="eastAsia"/>
        </w:rPr>
        <w:t>CCTACGGGCGGCAGCAGTGGGGAATATTGGACAATGGGGGAAACCCTGATCCAGCGATGCCGCGTGGGTGAAGAAGGCCTGCGGGTTGTAAAGCCCTTTCAGTGGGGAAGAAAAACGGGGTGTGAACAGCGCTTCGTCTTGACGTTACCCACAGAAGAAGCACCGGCTAACTCCGTGCCAGCAGCCGCGGTAATACGTAGGGGGCAAGCGTTGTCCGGAATCATTGGGCGTAAAGCGCGTGTAGGCGGCCAGATAAGTCCGCTGTGAAAACTCGAGGCTCAACTTCGAGCTGTCGGTGGAAACCATCTGGCTAGAGTCCGGAAGAGGAGAGTGGAATTCCCGGTGTAGCGGTGAAATGCGCAGATATCGGGAAGAATATCCGTGGCGAAGGCGGCTCTCTGGGACGGTACTGACGCTGAGACGCGAAAGCGTGGGGAGCGAACAGGATTAGATACCCTTGTAGTCC</w:t>
      </w:r>
    </w:p>
    <w:p w14:paraId="310122DD">
      <w:pPr>
        <w:rPr>
          <w:rFonts w:hint="eastAsia"/>
        </w:rPr>
      </w:pPr>
      <w:r>
        <w:rPr>
          <w:rFonts w:hint="eastAsia"/>
        </w:rPr>
        <w:t>&gt;OTU005710</w:t>
      </w:r>
    </w:p>
    <w:p w14:paraId="131EA07B">
      <w:pPr>
        <w:rPr>
          <w:rFonts w:hint="eastAsia"/>
        </w:rPr>
      </w:pPr>
      <w:r>
        <w:rPr>
          <w:rFonts w:hint="eastAsia"/>
        </w:rPr>
        <w:t>CCTACGGGTGGCTGCAGTCGAGAATCTTCGGCAATGGACGAAAGTCTGACCGAGCGACGCCGCGTGCGGGATGAAGGCCTTCGGGTTGTAAACCGCTGTCAGTTGGGAGGAAATATTAAGGGGTTCTCCCCTTAGTTTGACCGATCTTCAGAGGAAGGACGGGCTAAGTTCGTGCCAGCAGCCGCGGTAAGACGAACCGTCCAAACGTTATTCGGTATCACTGGGCTTAAAGCGTTCGTAGGCGGCCTAGTAGGTGAGATGTGAAAGCCCACGGCTCAACCGTGGAACAGCGTTTCAAACCACTAGGCTCGAGGATGGCAGGGGTAATGGGAACTGATGGTGGAGCGGTGAAATGCGTTGATATCATCAGGAACACCGGTGGCGAAAGCGCATTACTGGGCCATTTCTGACGCTGAGGAACGAAAGCTAGGGTAGCGAACGGGATTAGATACCCTTGTAGTCC</w:t>
      </w:r>
    </w:p>
    <w:p w14:paraId="7AE75572">
      <w:pPr>
        <w:rPr>
          <w:rFonts w:hint="eastAsia"/>
        </w:rPr>
      </w:pPr>
      <w:r>
        <w:rPr>
          <w:rFonts w:hint="eastAsia"/>
        </w:rPr>
        <w:t>&gt;OTU005711</w:t>
      </w:r>
    </w:p>
    <w:p w14:paraId="00A607EB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AGGGTTGTAAAGCTCTTTTACCCGGGAAGATAATGACTGTACCGGGAGAATAAGCCCCGGCTAACTCCGTGCCAGCAGCCGCGGTAATACGGAGGGGGCTAGCGTTGTTCGGAATTACTGGGCGTAAAGCGCGTGTAGGCGGCTTGGCAAGTCGGGTGTGAAAGCCCTGGGCTCAACCTAGGAAGTGCACTCGAAACTGCTTCGCTTGAATGTCGGAGAGGAAAGCGGAATTCTCGGTGTAGAGGTGAAATTCGTAGATATCGAGAGGAACACCGGTGGCGAAGGCGGCACTCTGGGCCAGTACTGACACTGAGGAGCGAAAGCGTGGGTAGCGAACAGGATTAGATACCCGAGTAGTCC</w:t>
      </w:r>
    </w:p>
    <w:p w14:paraId="4B66F03A">
      <w:pPr>
        <w:rPr>
          <w:rFonts w:hint="eastAsia"/>
        </w:rPr>
      </w:pPr>
      <w:r>
        <w:rPr>
          <w:rFonts w:hint="eastAsia"/>
        </w:rPr>
        <w:t>&gt;OTU005712</w:t>
      </w:r>
    </w:p>
    <w:p w14:paraId="7C6E4347">
      <w:pPr>
        <w:rPr>
          <w:rFonts w:hint="eastAsia"/>
        </w:rPr>
      </w:pPr>
      <w:r>
        <w:rPr>
          <w:rFonts w:hint="eastAsia"/>
        </w:rPr>
        <w:t>CCTACGGGGGGCAGCAGCAAGGAATTTTCCCCAATGGGCGCAAGCCTGAGGGAGCAACGCCGCGTGCGGGAGGACGCCCTTCGGGGTGTAAACCGCTTTTGGTGGGGACGAAGTCCATGACGGTACCCGCCGAAGAAGGCCCGGCTAACTACGTGCCAGCAGCCGCGGTAAGACGTAGGGGCCGAGCGTTGTCCGGAGTTACTGGGCGTAAAGGGCGCGCAGGCGGTTACTCGCATCGGTGGTGAAAGCCCCGGGCTTAACCCGGGAGGGTCCATCGAGATGGGGTGACTGGAGGCAGGGCGAGGCCGGTGGAATTCCGGGTGTAGTGGTGAAATGCGTAGAGATCCGGAGGAACACCAGTGGCGCAGGCGGCCGGCTGGACCTGTCCTGACGCTGAGGCGCGAAGGCGTGGGGAGCGAACGGGATTAGATACCCTTGTAGTCC</w:t>
      </w:r>
    </w:p>
    <w:p w14:paraId="3BB8F459">
      <w:pPr>
        <w:rPr>
          <w:rFonts w:hint="eastAsia"/>
        </w:rPr>
      </w:pPr>
      <w:r>
        <w:rPr>
          <w:rFonts w:hint="eastAsia"/>
        </w:rPr>
        <w:t>&gt;OTU005713</w:t>
      </w:r>
    </w:p>
    <w:p w14:paraId="7F15AC57">
      <w:pPr>
        <w:rPr>
          <w:rFonts w:hint="eastAsia"/>
        </w:rPr>
      </w:pPr>
      <w:r>
        <w:rPr>
          <w:rFonts w:hint="eastAsia"/>
        </w:rPr>
        <w:t>CCTACGGGAGGCTGCAGCAACGAATCTTCCCCAATGCCGGAAACGGTGAGGGAGCGACGCCGCGTGAAGGACGAAGTTCTTCGGGATGTAAACTTCTAAAGGGGTTATGAAAGGCGAGCGCCTAATACGCGCAAAGCTTGATCTAATCCTGATAAGGGGCGGCTAACTCTGTGCCAGCAGCCGCGGTAATACAGAGGCCCCAAGCGTTACTGAGAATCACTGGGTTTAAAGGGTGCGTAGGTGGTCCGTTAAGTTCGTTGTGAAATCCCTGGGCTCAACCCAGGAACTGCTTCGAATACTGGCGGACTTGAGGCTAGTAGGGGTCACTGGAACTGACGGTGGAGCGGTGAAATGCGTAGATATCGTCAGGAACGCCAATGGTGAAGACAGGTGACTGGGCTAGATCTGACACTGAGGCACGAAAGCGTGGGGAGCGAACGGGATTAGATACCCTAGTAGTCC</w:t>
      </w:r>
    </w:p>
    <w:p w14:paraId="1EDEF4DA">
      <w:pPr>
        <w:rPr>
          <w:rFonts w:hint="eastAsia"/>
        </w:rPr>
      </w:pPr>
      <w:r>
        <w:rPr>
          <w:rFonts w:hint="eastAsia"/>
        </w:rPr>
        <w:t>&gt;OTU005714</w:t>
      </w:r>
    </w:p>
    <w:p w14:paraId="163EB0FA">
      <w:pPr>
        <w:rPr>
          <w:rFonts w:hint="eastAsia"/>
        </w:rPr>
      </w:pPr>
      <w:r>
        <w:rPr>
          <w:rFonts w:hint="eastAsia"/>
        </w:rPr>
        <w:t>CCTACGGGCGGCTGCAGTAGGGAATATTGGGCAATGGAGGCAACTCTGACCCAGCCATCCCGCGTGCAGGATGAAGGATCTATGGTTCGTAAACTGCTTTTGTTAGGGAAGAAAAAGACTCATTTATGAGTAACTGACGGTACCTAACGAATAAGCACCGGCTAACTCCGTGCCAGCAGCCGCGGTAATACGGAGGGTGCAAGCGTTATCCGGATTCACTGGGTTTAAAGGGTGCGTAGGAGGGCAGGTAAGTCAGTGGTGAAATCTCCGGGCTTAACTCGGAAACTGCCGTTGATACTATCTGTCTTGAATATTGTGGAGGTGAGCGGAATATGTCATGTAGCGGTGAAATGCTTAGAGATGACATAGAACACCAATTGCGAAGGCAGCTGGCTACGCATATATTGACACTGAGGCTCGAAAGCGTGGGGATCAAACAGGATTAGATACCCCTGTAGTCC</w:t>
      </w:r>
    </w:p>
    <w:p w14:paraId="79B0F787">
      <w:pPr>
        <w:rPr>
          <w:rFonts w:hint="eastAsia"/>
        </w:rPr>
      </w:pPr>
      <w:r>
        <w:rPr>
          <w:rFonts w:hint="eastAsia"/>
        </w:rPr>
        <w:t>&gt;OTU005715</w:t>
      </w:r>
    </w:p>
    <w:p w14:paraId="4EE962F1">
      <w:pPr>
        <w:rPr>
          <w:rFonts w:hint="eastAsia"/>
        </w:rPr>
      </w:pPr>
      <w:r>
        <w:rPr>
          <w:rFonts w:hint="eastAsia"/>
        </w:rPr>
        <w:t>CCTACGGGGGGCTGCAGTGGGGAATATTCCACAATGCGCGAAAGCGTGATGGAGCAATGCCGCGTGCGGGATGAAGCATCTCTGGTGTGTAAACCGCTGTCAGGGGATACAAACACTGATGATCCCCAGAGGAAGTGGCGACTAACTCTGTGCCAGCAGTCGCGGTAATACAGAGGCCACAAGTGTTAATCGGAATTACTGGGCGTAAAGCGCGCGTAGGCGGCTTTGTAAGTCGGTTGTGAAATCCCCGGGCTTAACCTGGGAACTGCATCCGAGACTGCATGGCTAGAGTATGGGAGAGGGAAGTGGAATTTCAGGTGTAGCGGTGAAATGCGTAGATATCTGAAGGAACATCAGTGGCGAAAGCGACTTCCTGGACCAATACTGACGCTCATGTGCGAAAGCGTGGGGAGCAAACAGGATTAGATACCCTGGTAGTCC</w:t>
      </w:r>
    </w:p>
    <w:p w14:paraId="7EAFD9CC">
      <w:pPr>
        <w:rPr>
          <w:rFonts w:hint="eastAsia"/>
        </w:rPr>
      </w:pPr>
      <w:r>
        <w:rPr>
          <w:rFonts w:hint="eastAsia"/>
        </w:rPr>
        <w:t>&gt;OTU005716</w:t>
      </w:r>
    </w:p>
    <w:p w14:paraId="492B5676">
      <w:pPr>
        <w:rPr>
          <w:rFonts w:hint="eastAsia"/>
        </w:rPr>
      </w:pPr>
      <w:r>
        <w:rPr>
          <w:rFonts w:hint="eastAsia"/>
        </w:rPr>
        <w:t>CCTACGGGGGGCTGCAGCGAGGAATCTTCCACAATGGGCGAAAGCCCGATGGAGCAACGCCGCGTGGAGGACGACGGCCTTCGGGTTGTAAACTCCTTTCGGGAGGGATGATACGGACAGTACCTCCAAAAGAAGCCCCGGCTAACTCTGTGCCAGCAGCCGCGGTAATACAGGGGGGGCAAGCGTTGTCCGGAATTACTGGGCGTACAGCGCGCGCAGGCGGTCCACTACGTGCCGTGTGACAGGCGGAGGCTCAACCTCCGACGGTCACGGTAGACGCGGCGGCTGGAGGCCGAGAGAGGGCAGTGGAATACCCGGTGGAGCGGTGAAATGCGTAGAGATCGGGTGGAACACCAGGGGCGCAGGCGGCTGCCTGGCTCGGTGCTGACGCTGAGGCGCGAGAGCGTGGGGAGCAAACTGGATTAGATACCCGAGTAGTCC</w:t>
      </w:r>
    </w:p>
    <w:p w14:paraId="1AA262E0">
      <w:pPr>
        <w:rPr>
          <w:rFonts w:hint="eastAsia"/>
        </w:rPr>
      </w:pPr>
      <w:r>
        <w:rPr>
          <w:rFonts w:hint="eastAsia"/>
        </w:rPr>
        <w:t>&gt;OTU005717</w:t>
      </w:r>
    </w:p>
    <w:p w14:paraId="3416DA97">
      <w:pPr>
        <w:rPr>
          <w:rFonts w:hint="eastAsia"/>
        </w:rPr>
      </w:pPr>
      <w:r>
        <w:rPr>
          <w:rFonts w:hint="eastAsia"/>
        </w:rPr>
        <w:t>CCTACGGGAGGCTGCAGTGGGGAATATTGCGCAATGGAGGAAACTCTGACGCAGCGACGCCGCGTGGGTGATGAAGGCCTTCGGGTTGTAAAGCCCTGTCGGCTGGGAAAAAGGTGATTGCACTAACACTGCAGTTGCTTGATGGTACCAGCAAAGGAAGCACCGGCTAACTCTGTGCCAGCAGCCGCGGTAATACAGAGGGTGCAAGCGTTGTTCGGAATTACTGGGCGTAAAGGGCGCGTAGGCGGTTTAGCAAGTCAGATGTGAAATCCCGGGGCTTAACTCCGGAAGTGCATTTGAAACTGCTAGGCTAGAGTGCTGTAGAGGATGGCGGAATTCCCAGTGGAGAGGTGAAATTCGTAGATATTGGGAGGAACACCGGCGGCGAAGGCGGCCATCTGGGCAGTAACTGACGCTGAGGAGCGAAAGCGTGGGGAGCGAACAGGATTAGATACCCGAGTAGTCC</w:t>
      </w:r>
    </w:p>
    <w:p w14:paraId="12EA0144">
      <w:pPr>
        <w:rPr>
          <w:rFonts w:hint="eastAsia"/>
        </w:rPr>
      </w:pPr>
      <w:r>
        <w:rPr>
          <w:rFonts w:hint="eastAsia"/>
        </w:rPr>
        <w:t>&gt;OTU005718</w:t>
      </w:r>
    </w:p>
    <w:p w14:paraId="261D29BD">
      <w:pPr>
        <w:rPr>
          <w:rFonts w:hint="eastAsia"/>
        </w:rPr>
      </w:pPr>
      <w:r>
        <w:rPr>
          <w:rFonts w:hint="eastAsia"/>
        </w:rPr>
        <w:t>CCTACGGGAGGCAGCAGTTGGGAATCTTGCACAATGGGGGAAACCCTGATGCAGCGACGCCGCGTGGAGGACGAAGGGTCTAGGCCTGTAAACTCCTTTTCTCGGGAAAGACTTAGGACGGTACCCGAGGAATAAGCACCGGCTAACTACGTGCCAGCAGCCGCGGTAATACGTAGGTGGCAAGCGTTGTCCGGATTTATTGGGTTTAAAGGGTGCGTAGGCGGCCTATTAAGTCAGTTCTGAAATATCCCGGCTTAACTGTGGCGCTGCATCTGAAACTGTATATCTTGAGTGCTGGAGAGGAAAGCGGAATTCCTAGTGTAGCGGTGAAATGCGTAGATATTAGGAGGAACACCAGTGGCGAAGGCGGCTTTCTGGACAGTAACTGACGCTGAGGCGCGAAAGCGTGGGGAGCAAACAGGATTAGATACCCCGGTAGTCC</w:t>
      </w:r>
    </w:p>
    <w:p w14:paraId="35058078">
      <w:pPr>
        <w:rPr>
          <w:rFonts w:hint="eastAsia"/>
        </w:rPr>
      </w:pPr>
      <w:r>
        <w:rPr>
          <w:rFonts w:hint="eastAsia"/>
        </w:rPr>
        <w:t>&gt;OTU005719</w:t>
      </w:r>
    </w:p>
    <w:p w14:paraId="054CBD63">
      <w:pPr>
        <w:rPr>
          <w:rFonts w:hint="eastAsia"/>
        </w:rPr>
      </w:pPr>
      <w:r>
        <w:rPr>
          <w:rFonts w:hint="eastAsia"/>
        </w:rPr>
        <w:t>CCTACGGGGGGCTGCAGTCGAGGATCTTCGGCAATGGGCGCAAGCCTGACCGAGCGACGCCGCGTGCGCGACGAAGGCCTTCGGGTTGTAAAGCGCTGTCGGGGGGGAGGAAAGCCCGCAAGGGCCTGACCGACCCCCGGAGGAAGCACGGGCTAAGTTCGTGCCAGCAGCCGCGGTAAGACGAACCGTGCGAACGTTGTTCGGAATCACTGGGCTTAAAGGGCGCGTAGGCGGGCGACCGAGTCCGGGGTGAAAGCCCCCGGCCCAACCGGGGAAGGGCCTCGGATACCGGTCGCCTCGAGGGGGGTAGGGGCACGCGGAACTTCCGGTGGAGCGGTGAAATGCGTAGATATCAAGAGGAACACCTGAGGCGAAGGCGGGTTGCTAGGCTGACACTGACGCTGAAGCGCGAAAGCTAGGGTAGCAAACGGGATTAGATACCCGGGTAGTCC</w:t>
      </w:r>
    </w:p>
    <w:p w14:paraId="735E2A14">
      <w:pPr>
        <w:rPr>
          <w:rFonts w:hint="eastAsia"/>
        </w:rPr>
      </w:pPr>
      <w:r>
        <w:rPr>
          <w:rFonts w:hint="eastAsia"/>
        </w:rPr>
        <w:t>&gt;OTU005720</w:t>
      </w:r>
    </w:p>
    <w:p w14:paraId="4605C3A3">
      <w:pPr>
        <w:rPr>
          <w:rFonts w:hint="eastAsia"/>
        </w:rPr>
      </w:pPr>
      <w:r>
        <w:rPr>
          <w:rFonts w:hint="eastAsia"/>
        </w:rPr>
        <w:t>CCTACGGGAGGCTGCAGTGGGGAATATTGCGCAATGGGCGAAAGCCTGACGCAGCGACGCCGCGTGGGTGATGAAGGCCTTCGGGTTGTAAACCGCTGTCAGTGGGGAGGAAATTCCTAGGGGTTATCCCCTAGGATTGACTAATCCGCAGAGGAAGTGTGGGCTAAGCTCGTGCCAGCAGCCGCGGTAAGACGAGCCACACAAACGTTATTCGGAATTACTGGGCTTAAAGGGTGCGTAGGCGGTGCGGCAAGTCGGGAGTGAAATACCTCAGCTCAACTGAGGAACTGCTTTCGATACTGCCGTGCTTGAGTGAGACAGAGGTAAGCGGAACTTAGGGTGGAGCGGTGAAATGCGTTGATATCCTAAGGAACACCGGTGGCGAAGGCGGCTTACTGGGTCTCAACTGACGCTGAGGCACGAAAGCTAGGGTAGCAAACGGGATTAGATACCCCGGTAGTCC</w:t>
      </w:r>
    </w:p>
    <w:p w14:paraId="3C754123">
      <w:pPr>
        <w:rPr>
          <w:rFonts w:hint="eastAsia"/>
        </w:rPr>
      </w:pPr>
      <w:r>
        <w:rPr>
          <w:rFonts w:hint="eastAsia"/>
        </w:rPr>
        <w:t>&gt;OTU005721</w:t>
      </w:r>
    </w:p>
    <w:p w14:paraId="5E59561D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CTTCGGATTGTAAACTCCTGTCATTGGTGAACAAGGCCCACTCAGTAACTGGTGTTGGGTTTGATAGTAGCCGAAGAGGAAGAGACGGCTAACTCTGTGCCAGCAGCCGCGGTAATACAGAGGGTGCGAGCGTTGTTCGGAATTATTGGGCGTAAAGCGCGTGTAGGCGGCTTGGCAAGTCGGATGTGAAAGCCCTCGGCTTAACCGAGGAAGTGCGTTCGAAACTGCCTGGCTTGAGTACCGGAGAGGGTGGCGGAATTCCCGGTGTAGAGGTGAAATTCGTAGATATCGGGAGGAACACCAGTGGCGAAGGCGGCCACCTGGACGGATACTGACGCTGAGACGCGAAAGCGTGGGTAGCAAACAGGATTAGATACCCGGGTAGTCC</w:t>
      </w:r>
    </w:p>
    <w:p w14:paraId="4E502B44">
      <w:pPr>
        <w:rPr>
          <w:rFonts w:hint="eastAsia"/>
        </w:rPr>
      </w:pPr>
      <w:r>
        <w:rPr>
          <w:rFonts w:hint="eastAsia"/>
        </w:rPr>
        <w:t>&gt;OTU005722</w:t>
      </w:r>
    </w:p>
    <w:p w14:paraId="1FEF6676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TCTTTCAGTTGGGACGAAGCCTTGCGGGTTAATAGCCCGTGGAGGTGACGGTACCTTCAGAAGAAGCCCCGGCTAACTACGTGCCAGCAGCCGCGGTAAGACGTAGGGGGCGAGCGTTGTCCGGATTTATTGGGCGTAAAGAGCTCGTAGGCGGTTACGGAAGTCGGGTGTGAAATATCGGGGCTCAACCCCGGGACGCCATTCGATACTCCGTTGACTCGAGTCCGGTAGGGGAAGGTGGAATACCTGGTGTAGCGGTGAAATGCACAGATATCAGGTGGAACACCGGTGGCGAAGGCGGCCTTCTGGGCCGGTACTGACGCTGAGGAGCGAAAGCTAGGGGAGCGAACAGGATTAGATACCCGTGTAGTCC</w:t>
      </w:r>
    </w:p>
    <w:p w14:paraId="552B62E9">
      <w:pPr>
        <w:rPr>
          <w:rFonts w:hint="eastAsia"/>
        </w:rPr>
      </w:pPr>
      <w:r>
        <w:rPr>
          <w:rFonts w:hint="eastAsia"/>
        </w:rPr>
        <w:t>&gt;OTU005723</w:t>
      </w:r>
    </w:p>
    <w:p w14:paraId="7095C914">
      <w:pPr>
        <w:rPr>
          <w:rFonts w:hint="eastAsia"/>
        </w:rPr>
      </w:pPr>
      <w:r>
        <w:rPr>
          <w:rFonts w:hint="eastAsia"/>
        </w:rPr>
        <w:t>CCTACGGGTGGCTGCAGTCGAGAATCTTGGTCAATGGGCGAAAGCCTGAACCTGCGACGCCGCGTGCGCGATGAAGGCCTTCGGGTTGTAAAGCGCTGTCGAGGGGGAGGAAAGCCCGCAAGGGTCTGACCTATCCCTGGAGGAAGCACGGGCTAAGTTCGTGCCAGCAGCCGCGGTAAGACGAACCGTGCAAACGTTGTTCGGAATCACTGGGCTTAAAGGGCGCGTAGGCGGCCTTGCGCGTCGGGTGTGAAAGACCTGGGCTCAACCCGGGAATGGCGCCCGATACGGCAGGGCTCGAGTGTGGGAGAGGATGGTGGAATTCCCAGTGTAGAGGTGAAATGCGTAGATATCGGAAGGAACATCAGTGGCGAAAGCGACTTCCTGGACCAATACTGACGCTCATGTGCGAAAGCGTGGGGAGCAAACAGGATTAGATACCCCAGTAGTCC</w:t>
      </w:r>
    </w:p>
    <w:p w14:paraId="5B5AED30">
      <w:pPr>
        <w:rPr>
          <w:rFonts w:hint="eastAsia"/>
        </w:rPr>
      </w:pPr>
      <w:r>
        <w:rPr>
          <w:rFonts w:hint="eastAsia"/>
        </w:rPr>
        <w:t>&gt;OTU005724</w:t>
      </w:r>
    </w:p>
    <w:p w14:paraId="41B8E586">
      <w:pPr>
        <w:rPr>
          <w:rFonts w:hint="eastAsia"/>
        </w:rPr>
      </w:pPr>
      <w:r>
        <w:rPr>
          <w:rFonts w:hint="eastAsia"/>
        </w:rPr>
        <w:t>CCTACGGGCGGCAGCAGTGGGGAATTTTGGACAATGGGCGCAAGCCTGATCCAGCAATGCCGCGTGAGTGAAGAAGGCCTTCGGGTTGTAAAGCTCTTTTGTCAGGGAAGAAACGGCTGTGGCTAATATCCACGGCTAATGACGGTACCTGAAGAATAAGCCTCGGCTAACTACGTGCCAGCAGCCGCGGTAAAACGTAGGAGGCGAGCGTTATCCGGATTTACTGGGTGTAAAGCGCGTGCAGGCGGTTGGCTAAGTTGGGTGTGAAAGCTCCTGGCTCAACTAGGAGAGGTCGCTCAAGACTGGTCGACTGGAGAATGGTAGAGGAAGGTGGAATTCCGGGTGTAGTGGTGAAATGCGTAGATATCCGGAGGAACACCAGTGGCGAAAGCGGCCTTCTGGACCATTTCTGACGCTCAGACGCGAAAGCTAGGGTAGCAAACGGGATTAGATACCCCTGTAGTCC</w:t>
      </w:r>
    </w:p>
    <w:p w14:paraId="6CCA4FFD">
      <w:pPr>
        <w:rPr>
          <w:rFonts w:hint="eastAsia"/>
        </w:rPr>
      </w:pPr>
      <w:r>
        <w:rPr>
          <w:rFonts w:hint="eastAsia"/>
        </w:rPr>
        <w:t>&gt;OTU005725</w:t>
      </w:r>
    </w:p>
    <w:p w14:paraId="121D5E9D">
      <w:pPr>
        <w:rPr>
          <w:rFonts w:hint="eastAsia"/>
        </w:rPr>
      </w:pPr>
      <w:r>
        <w:rPr>
          <w:rFonts w:hint="eastAsia"/>
        </w:rPr>
        <w:t>CCTACGGGAGGCAGCAGTCGGGAATCTTGCGCAATGCGCGACAGCGTGACGGAGCAACGCCGCGTGAATGATGAAGGCCTTCGGGTCGTAAAGTTTTGTCCTCAGGGAAGAACCATCAGTGTAGGTAATGACACTGGTCTGACGGTACCTGAGGAGGAAGCCCTGGCTAACTACGTGCCAGCAGCCGCGGTAATACGTAGAGGGCAAGCGTTGTCCGGAATCACTGGGCGTAAAGCGTGCGTAGGTGGTCGTTTAAGTCTGTTGTGAAAGCCCTGGGCTCAACCTGGGAACTGCAGTGGAAACTGGACGACTAGAGTGTGGTAGAGGGTAGCGGAATTCCTGGTGTAGCAGTGAAATGCGTAGATATCTGGAGGAACACCGGTGGCGAAGGCGGCATCCTGGACCGGTATTGACGCTGAGGCGCGAAAGCCAGGGGAGCAAACGGGATTAGATACCCCGGTAGTCC</w:t>
      </w:r>
    </w:p>
    <w:p w14:paraId="1856DD68">
      <w:pPr>
        <w:rPr>
          <w:rFonts w:hint="eastAsia"/>
        </w:rPr>
      </w:pPr>
      <w:r>
        <w:rPr>
          <w:rFonts w:hint="eastAsia"/>
        </w:rPr>
        <w:t>&gt;OTU005726</w:t>
      </w:r>
    </w:p>
    <w:p w14:paraId="71F46977">
      <w:pPr>
        <w:rPr>
          <w:rFonts w:hint="eastAsia"/>
        </w:rPr>
      </w:pPr>
      <w:r>
        <w:rPr>
          <w:rFonts w:hint="eastAsia"/>
        </w:rPr>
        <w:t>CCTACGGGCGGCTGCAGTCGAGGATCTTCGGCAATGGGCGCAAGCCTGACCGAGCGACGCCGCGTGGGCGATGAAGGCCTTCGGGTTGTAAAGCCCTGTCGGGAGGGAGAAAGGGGGGCAACCCCTTGATCGACCTCCGGAGGAAGCACGGGCTAAGTTCGTGCCAGCAGCCGCGGTAAGACGAACCGTGCTAACGTTGTTCGGAATCACTGGGCTTAAAGGGCGCGTAGGCGGGCCGCCCAGTCCGGGGTGAAATCCCCCAGCTCAACTGGGGAAGTGCCATTGATACTGCAGGGCTTGAGTACAGACGAGGTTGGCGGAATTGATGGTGTAGCGGTGAAATGCATAGATACCATCAAGAACTCCGATTGCGTAGGCAGCTCACTAAGCAGACATTGACGCTGAGGCACGAAAGCGTGGGGATCAAACAGGATTAGATACCCCGGTAGTCC</w:t>
      </w:r>
    </w:p>
    <w:p w14:paraId="062A35DB">
      <w:pPr>
        <w:rPr>
          <w:rFonts w:hint="eastAsia"/>
        </w:rPr>
      </w:pPr>
      <w:r>
        <w:rPr>
          <w:rFonts w:hint="eastAsia"/>
        </w:rPr>
        <w:t>&gt;OTU005727</w:t>
      </w:r>
    </w:p>
    <w:p w14:paraId="61E1857B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GGTAGGGACGAAGCGTGAGTGACGGTACCTCCAGAGGAAGCACCGGCTAACTCTGTGCCAGCAGCCGCGGTAATACAGAGGGTGCGAGCGTTGTTCGGAATTACTGGGCGTAAAGCGCGCGCAGGCGGCTTCCTAAGTCTGTCGGTCAAACGCCGGGGCTCAACCCCGAGCTCGCCGGAGATACTGGGAGGCTGGAGACAGGTAGAGGCAAGCGGAATTCCGGGTGTAGCGGTGGAATGCGTAGAGATCCGGAAGAACACCGGAGGCGAAGGCGGCTTGCTGGACCTGGTCTGACGCTGAGGCGCGAAAGCGTGGGGAGCGAACAGGATTAGATACCCCGGTAGTCC</w:t>
      </w:r>
    </w:p>
    <w:p w14:paraId="74EC2B76">
      <w:pPr>
        <w:rPr>
          <w:rFonts w:hint="eastAsia"/>
        </w:rPr>
      </w:pPr>
      <w:r>
        <w:rPr>
          <w:rFonts w:hint="eastAsia"/>
        </w:rPr>
        <w:t>&gt;OTU005728</w:t>
      </w:r>
    </w:p>
    <w:p w14:paraId="216A7731">
      <w:pPr>
        <w:rPr>
          <w:rFonts w:hint="eastAsia"/>
        </w:rPr>
      </w:pPr>
      <w:r>
        <w:rPr>
          <w:rFonts w:hint="eastAsia"/>
        </w:rPr>
        <w:t>CCTACGGGGGGCAGCAGTGGGGAATATTGGACAATGGGCGCAAGCCTGATCCAGCAATGCCGCGTGTGTGAAGAAGGCCTTCGGGTTGTAAAGCACTTTTGTCCGGAACGAAAAGCGGAGGGCTAATACCCATCCGTGCTGACGGTATCTGGGGAATAAGCATCGGCTAACTCTGTGCCAGCAGCCGCGGTAATACGTAGGGCGCAAGCGTTAATCGGAATTACTGGGCGTAAAGCGCGCGTAGGTGGTTCAGCAAGTTGGATGTGAAAGCCCCCGGCTCAACCGGGGAGGGTCGCGCGAAACGGGCTGACTGGAGGCAAGGCGAGGTCGGTGGAATTCCCGGTGTAGTGGTGAAATGCGTAGAGATCGGGAGGAACACCAGAGGCGAAGGCGGCTACCTGGACCAACACTGACACTGAGGCACGAAAGCGTGGGGAGCAAACAGGATTAGATACCCGAGTAGTCC</w:t>
      </w:r>
    </w:p>
    <w:p w14:paraId="4F3D2F73">
      <w:pPr>
        <w:rPr>
          <w:rFonts w:hint="eastAsia"/>
        </w:rPr>
      </w:pPr>
      <w:r>
        <w:rPr>
          <w:rFonts w:hint="eastAsia"/>
        </w:rPr>
        <w:t>&gt;OTU005729</w:t>
      </w:r>
    </w:p>
    <w:p w14:paraId="1A85C418">
      <w:pPr>
        <w:rPr>
          <w:rFonts w:hint="eastAsia"/>
        </w:rPr>
      </w:pPr>
      <w:r>
        <w:rPr>
          <w:rFonts w:hint="eastAsia"/>
        </w:rPr>
        <w:t>CCTACGGGGGGCAGCAGTAAGGAATATTGGACAATGGCCGCAAGGCTGATCCAGCCATCCAGCGTGCAGGAAGAAGGCCCTATGGGTTGTAAACTGCTTTTGTCAGGGAATAAACCTGTGGATTTACTCCGCAGCTGAAGGTACCTGAAGAATAAGCACCTGCTAACTGCGTGCCAGAAGCATCGGTGATACGTAGGGTGCAAGCGTTGTCCGGATTTATTGGGCGTAAAGTGACTGTAGGTGGTCTAGTAAGTTTTGTTTCAAAGACTCAGGCTTAACTTGAGATGGGATGAAATACTACTAGACTAGAGTAAGGTAGGGGAATACGGAATATGTAGTGTAGCGGTAAAATGCGTTGATATTACATAGAACGCCAAGGGCGAAGGCAGTATTCTGGGCCTTTACTGACACTGAGAGTCGAAAGCTAGGGGAGCGAAACGGATTAGATACCCCAGTAGTCC</w:t>
      </w:r>
    </w:p>
    <w:p w14:paraId="11A4726B">
      <w:pPr>
        <w:rPr>
          <w:rFonts w:hint="eastAsia"/>
        </w:rPr>
      </w:pPr>
      <w:r>
        <w:rPr>
          <w:rFonts w:hint="eastAsia"/>
        </w:rPr>
        <w:t>&gt;OTU005730</w:t>
      </w:r>
    </w:p>
    <w:p w14:paraId="1D2312FC">
      <w:pPr>
        <w:rPr>
          <w:rFonts w:hint="eastAsia"/>
        </w:rPr>
      </w:pPr>
      <w:r>
        <w:rPr>
          <w:rFonts w:hint="eastAsia"/>
        </w:rPr>
        <w:t>CCTACGGGTGGCTGCAGTAGGGAATTTTCCACAATGGGCGAAAGCCTGATGGAGCAACGCCGCGTGCAGGATGAAGGCTTTCGGGTCGTAAACTGCTTTTATATGTGAAGAATTTGACGGTAGCATATGAATAAGGATCGGCTAACTCCGTGCCAGCAGCCGCGGTCATACGGAGGATCCAAGCGTTATCCGGAATTACTGGGCGTAAAGAGTTGCGTAGGTGGTTATGAAAGCAAATAGTGAAAGCGTGGGGCTCAACCTGGGATGTGCGCTTGATACTGGCAAGCTTGAGTACAGATGAGGTAGGCGGAATTGACGGTGTAGCGGTGAAATGCTTAGATATCGTCAAGAACACCTATAGCGAAGGCAGCTTACTAGGCTGTAACTGACGCTGAGGCACGAAAGTGTGGGGATCAAACAGGATTAGATACCCCGGTAGTCC</w:t>
      </w:r>
    </w:p>
    <w:p w14:paraId="367A5200">
      <w:pPr>
        <w:rPr>
          <w:rFonts w:hint="eastAsia"/>
        </w:rPr>
      </w:pPr>
      <w:r>
        <w:rPr>
          <w:rFonts w:hint="eastAsia"/>
        </w:rPr>
        <w:t>&gt;OTU005731</w:t>
      </w:r>
    </w:p>
    <w:p w14:paraId="582313F4">
      <w:pPr>
        <w:rPr>
          <w:rFonts w:hint="eastAsia"/>
        </w:rPr>
      </w:pPr>
      <w:r>
        <w:rPr>
          <w:rFonts w:hint="eastAsia"/>
        </w:rPr>
        <w:t>CCTACGGGAGGCTGCAGTAGGGAATCTTGCGCAATGGACGCAAGTCTGACGGAGCAACGCCGCGTGAGCGATGAAGGTCTTCGGATCGTAAAGCTCTGTTGTCAGGGAAGAACACGTGTGAGAGTAACTGCTCACACCTTGACGGTACCTGACCAGAAAGCCACGGCTAACTACGTGCCAGCAGCCGCGGTAATACGTAGGTGGCAAGCGTTGTCCGGAATTATTGGGCGTAAAGGGCTCGCAGGCGGTCCCTTAAGTCTGATGTGAAATCTTGCGGCTTAACCGCAAGCGGTCATTGGAAACTGGGGGACTTGAGTACAGAAGAGGAGAGTGGAATTCCACGTGTAGCGGTGAAATGCGTAGAGATGTGGAGGAACACCAGTGGCGAAGGCGGCTCTCTGGTCTGTAACTGACGCTGAGGAGCGAAAGCGTGGGGAGCAAACAGGATTAGATACCCCTGTAGTCC</w:t>
      </w:r>
    </w:p>
    <w:p w14:paraId="2C55F68F">
      <w:pPr>
        <w:rPr>
          <w:rFonts w:hint="eastAsia"/>
        </w:rPr>
      </w:pPr>
      <w:r>
        <w:rPr>
          <w:rFonts w:hint="eastAsia"/>
        </w:rPr>
        <w:t>&gt;OTU005732</w:t>
      </w:r>
    </w:p>
    <w:p w14:paraId="1B23F148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ATCGGGACGAACAACCACCGGACTAATACTCCGGAGGTCTGACGGTACCGATTGAGGAAGCCCCGGCTAACTCTGTGCCAGCAGCCGCGGTAATACAGAGGTGGCAAGCGTTGTTCGGAATTACTGGGCGTAAAGGGCGCGTAGGCGGCCTGGTAAGTTTGATGTGAAAGCTCGGAGCTCAACTCCGAAATGGCATTGAATACTACTGGGCTTGAGGGTCGGAGGGGAGACTGGAATTCTCGGTGTAGTGGTGAAATGCGTAGAGATCCGGAGGAACACCAGTGGCGAAGGCGACCCGCTGGGTCACACCTGACGCTGAGACGCGACAGCATGGGGAGCGAACGGGATTAGATACCCGTGTAGTCC</w:t>
      </w:r>
    </w:p>
    <w:p w14:paraId="586CBC3A">
      <w:pPr>
        <w:rPr>
          <w:rFonts w:hint="eastAsia"/>
        </w:rPr>
      </w:pPr>
      <w:r>
        <w:rPr>
          <w:rFonts w:hint="eastAsia"/>
        </w:rPr>
        <w:t>&gt;OTU005733</w:t>
      </w:r>
    </w:p>
    <w:p w14:paraId="11C8E960">
      <w:pPr>
        <w:rPr>
          <w:rFonts w:hint="eastAsia"/>
        </w:rPr>
      </w:pPr>
      <w:r>
        <w:rPr>
          <w:rFonts w:hint="eastAsia"/>
        </w:rPr>
        <w:t>CCTACGGGCGGCAGCAGTGGGGAATTTTGCACAATGGACGAAAGTCTGATGCAGTGACGCCGCGTGGGGGATGACGGCCTTCGGGTTGTAAACCTCTTTCGCCATCGACGAAGCCGCCTTTGGGGTGGTGACGGTAGGTGGAGAAGAAGCACCGGCCAACTACGTGCCAGCAGCCGCGGTAATACGTAGGGTGCGAGCGTTGTCCGGATTTATTGGGCGTAAAGAGCTCGTAGGCGGTTTGTCGCGTCTGCCGTGAAAGTCCGGGGCTCAACTCCGGATCTGCGGTGGGTACGGGCAGGCTAGAGTGATGTAGGGGAGACTGGAATTCCTGGTGTAGCGGTGAAATGCGCAGATATCAGGAGGAACACCGATGGCGAAGGCAGGTCTCTGGGCATTAACTGACGCTGAGGAGCGAAAGCATGGGGAGCGAACAGGATTAGATACCCGAGTAGTCC</w:t>
      </w:r>
    </w:p>
    <w:p w14:paraId="3CCCC147">
      <w:pPr>
        <w:rPr>
          <w:rFonts w:hint="eastAsia"/>
        </w:rPr>
      </w:pPr>
      <w:r>
        <w:rPr>
          <w:rFonts w:hint="eastAsia"/>
        </w:rPr>
        <w:t>&gt;OTU005734</w:t>
      </w:r>
    </w:p>
    <w:p w14:paraId="04173B36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GCGGGAAGAAACCCGCGGGGGTGAATAATCCCTGCGGCTGACGGTACCGCTAAAGGAAGCCCCGGCTAACTCCGTGCCAGCAGCCGCGGTAATACGGGGGGGGCAAGCGTTGTTCGGAATTACTGGGCGTAAAGCGCACGTAGGCGGCTTTGTAAGTTAGAGGTGAAAGCCCGGAGCTCAACTCCGGAATTGCCTTTAAGACTGCATCGCTTGAATCATGGAGAGGTGAGTGGAATTCCGAGTGTAGAGGTGAAATTCGTAGATATGCGGAGGAACACCGATGGCGAAGGCAATCCCCTGGGCCTGTACTGACGCTCATGCACGAAAGCGTGGGGAGCAAACAGGATTAGATACCCCGGTAGTCC</w:t>
      </w:r>
    </w:p>
    <w:p w14:paraId="0F91748B">
      <w:pPr>
        <w:rPr>
          <w:rFonts w:hint="eastAsia"/>
        </w:rPr>
      </w:pPr>
      <w:r>
        <w:rPr>
          <w:rFonts w:hint="eastAsia"/>
        </w:rPr>
        <w:t>&gt;OTU005735</w:t>
      </w:r>
    </w:p>
    <w:p w14:paraId="47725CF8">
      <w:pPr>
        <w:rPr>
          <w:rFonts w:hint="eastAsia"/>
        </w:rPr>
      </w:pPr>
      <w:r>
        <w:rPr>
          <w:rFonts w:hint="eastAsia"/>
        </w:rPr>
        <w:t>CCTACGGGCGGCTGCAGTAAGGAATATTGGTCAATGGACGAAAGTCTGAACCAGCCATGCCGCGTGGAGGATGAAGGCCCTCTGGGTTGTAAACTTCTTTTATCTGGGACGAAAAAAGGCCATTCTTGGTCGTCTGACGGTACCAGAGGAATAAGCACCGGCTAACTTCGTGCCAGCAGCCGCGGTAATACGAAGGGTGCAAGCGTTGCTCGGAATCACTGGGCGTAAAGGGCGCGTAGGCGGCGTTTTAAGTCGGGGGTGAAAGCCTGTGGCTCAACCACAGAATGGCCTTCGATACTGGGACGCTTGAGTATGGTAGAGGTTGGTGGAACTGCGAGTGTAGAGGTGAAATGCGTAGATATAGGAAGGAACACCAGTGGCGAAGGCGACCACCTGGACTGATACTGACACTGAGGTGCGAAAGCGTGGGGAGCGAACAGGATTAGATACCCGAGTAGTCC</w:t>
      </w:r>
    </w:p>
    <w:p w14:paraId="293E1D5A">
      <w:pPr>
        <w:rPr>
          <w:rFonts w:hint="eastAsia"/>
        </w:rPr>
      </w:pPr>
      <w:r>
        <w:rPr>
          <w:rFonts w:hint="eastAsia"/>
        </w:rPr>
        <w:t>&gt;OTU005736</w:t>
      </w:r>
    </w:p>
    <w:p w14:paraId="29E112F3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TAGGGTGCAAGCGTTAATCGGAATTACTGGGCGTAAAGCGTGCGCAGGCGGTTATGTAAGACAGGTGTGAAATCCCAGGGCTTAACCTTGGAACTGCATTTGTGACTGCATAGCTAGAGTACCGAAGAGGGGGGTGGAATTCCCGGTGTAGCGGTGAAATGCGTAGATATCGGGAGGAACACCGGTGGCGAAGGCGGCCCCCTGGTCGGATACTGACGCTGAGACGCGAAAGCGTGGGGAGCAAACAGGATTAGATACCCCTGTAGTCC</w:t>
      </w:r>
    </w:p>
    <w:p w14:paraId="27569B46">
      <w:pPr>
        <w:rPr>
          <w:rFonts w:hint="eastAsia"/>
        </w:rPr>
      </w:pPr>
      <w:r>
        <w:rPr>
          <w:rFonts w:hint="eastAsia"/>
        </w:rPr>
        <w:t>&gt;OTU005737</w:t>
      </w:r>
    </w:p>
    <w:p w14:paraId="60BFEA9D">
      <w:pPr>
        <w:rPr>
          <w:rFonts w:hint="eastAsia"/>
        </w:rPr>
      </w:pPr>
      <w:r>
        <w:rPr>
          <w:rFonts w:hint="eastAsia"/>
        </w:rPr>
        <w:t>CCTACGGGTGGCAGCAGTGGGGAATATTGGACAATGGGGGAAACCCTGATCCAGCGATGCCGCGTGGGTGAAGAAGGCCTGCGGGTTGTAAAGCCCTTTCAGTGGGGAAGAAAGACGGGGTGTGAACAGCGCTTCGTCTTGACGTTACCCACAGAAGAAGCACCGGCTAACTCCGTGCCAGCAGCCGCGGTAATACGGAGGGGACAAGCGTTATCCGGATTTACTGGGCGTAAAGCGCCCGTAGGCGGCTAGCCAAGTTGGCTGTGAAAGCTCCCGGCTTAACTGGGAGAGGTCAGTCAAAACTGGCTAGCTAGAGGCTGGAAGAGGCGAGCGGAATTCCCGGTGTAGTGGTGGAATGCGTAGAGATCGGGAGGAATACCCGTGGCGAAGGCGGCCTGCTGGGATACACCTGACGCTGAGACACGAAGGCGTGGGGAGCGAACGGGATTAGATACCCCAGTAGTCC</w:t>
      </w:r>
    </w:p>
    <w:p w14:paraId="1449DA92">
      <w:pPr>
        <w:rPr>
          <w:rFonts w:hint="eastAsia"/>
        </w:rPr>
      </w:pPr>
      <w:r>
        <w:rPr>
          <w:rFonts w:hint="eastAsia"/>
        </w:rPr>
        <w:t>&gt;OTU005738</w:t>
      </w:r>
    </w:p>
    <w:p w14:paraId="2D18384B">
      <w:pPr>
        <w:rPr>
          <w:rFonts w:hint="eastAsia"/>
        </w:rPr>
      </w:pPr>
      <w:r>
        <w:rPr>
          <w:rFonts w:hint="eastAsia"/>
        </w:rPr>
        <w:t>CCTACGGGTGGCTGCAGTGGGGAATATTGCACAATGGGCGCAAGCCTGATGCAGCAACGCCGCGTGCCCGATGAAGGCCTTCGGGTTGTAAAGGGCTTTTCTGGAGGAAGAGCAAGGACGGTACTTCAGGAAGAAGGATCGGCTAACTACGTGCCAGCAGCCGCGGTAAAACGTAGGATCCGAGCGTTATCCGAATTCACTGGGCGTAAAGCGCGCGCAGGCGGTTTCTTAAGTCTGATGTGAAAGCCCACGGCTCAACCGTGGAGGGTCATTGGAAACTGGGAAACTTGAGTGCAGAAGAGAAGAGTGGAATTCCACGTGTAGCGGTGAAATGCGCAGATATCAGGAGGAACACCGGTGGCGAAGGCGGCTTGCTGGGCCAGTTCTGACGCTGAGGAGCGAAAGCGTGGGGAGCGAACAGGATTAGATACCCCTGTAGTCC</w:t>
      </w:r>
    </w:p>
    <w:p w14:paraId="1A1B0F49">
      <w:pPr>
        <w:rPr>
          <w:rFonts w:hint="eastAsia"/>
        </w:rPr>
      </w:pPr>
      <w:r>
        <w:rPr>
          <w:rFonts w:hint="eastAsia"/>
        </w:rPr>
        <w:t>&gt;OTU005739</w:t>
      </w:r>
    </w:p>
    <w:p w14:paraId="03F3E50F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TGCCCGGGACGAACGGTCAGCATCGGCTGACGTGACGGTACCGGGTGAGGAAGCACCGGCTAACTCCGTGCCAGCAGCCGCGGTAATACGTAGGGGGCAAGCGTTGTCCGGAATCATTGGGCGTAAAGAGCGTGTAGGCGGCCAGGTAGGTCCGTTGTGAAATCTCGAGGCTCAACTTCGAGCGGTCGACGGAAACCATCTGGCTAGAGTCCGGAAGAGGCGAGTAGAATTCCTGGTGTAGCGGTGGAATGCGCAGATATCAGGAGGAATACCCATAGCGAAGGCAGCTCGCTGGGACGGTACTGACGCTGAGGCGCGAAAGCGTGGGGAGCGAACAGGATTAGATACCCCTGTAGTCC</w:t>
      </w:r>
    </w:p>
    <w:p w14:paraId="526BD540">
      <w:pPr>
        <w:rPr>
          <w:rFonts w:hint="eastAsia"/>
        </w:rPr>
      </w:pPr>
      <w:r>
        <w:rPr>
          <w:rFonts w:hint="eastAsia"/>
        </w:rPr>
        <w:t>&gt;OTU005740</w:t>
      </w:r>
    </w:p>
    <w:p w14:paraId="2120C92B">
      <w:pPr>
        <w:rPr>
          <w:rFonts w:hint="eastAsia"/>
        </w:rPr>
      </w:pPr>
      <w:r>
        <w:rPr>
          <w:rFonts w:hint="eastAsia"/>
        </w:rPr>
        <w:t>CCTACGGGAGGCAGCAGTAGGGAATCTTGTCCAATGGGCGCAAGCCTGAGACAGCGACGCCGCGTGCGGGACGAAGGCCTTCGGGTTGTAAACCGCTTTCAGTAGGGACGAAGCGAAAGTGACGGTACCTACAGAAGAAGGTCCGGCCAACTACGTGCCAGCAGCCGCGGTAATACGTAGGGACCGAGCGTTGTCCGGATTCATTGGGCGTAAAGAGCTCGTAGGCGGCTTAGAAAGTCAGATGTGAAATTTCCAGGCTCAACCTGGAGCGGCCATTCGATACTGCCATGGCTTGAGTCCGGTAGGGGACCACGGAATTCCTGGTGTAGCGGTGAAATGCGCAGATATCAGGAGGAACACCGGTGGCGAAGGCGGGTCTCTGGGCCGATACTGACGCTGAGGAGCGAAAGCGTGGGGAGCGAACAGGATTAGATACCCCAGTAGTCC</w:t>
      </w:r>
    </w:p>
    <w:p w14:paraId="6C16594F">
      <w:pPr>
        <w:rPr>
          <w:rFonts w:hint="eastAsia"/>
        </w:rPr>
      </w:pPr>
      <w:r>
        <w:rPr>
          <w:rFonts w:hint="eastAsia"/>
        </w:rPr>
        <w:t>&gt;OTU005741</w:t>
      </w:r>
    </w:p>
    <w:p w14:paraId="2F470FE1">
      <w:pPr>
        <w:rPr>
          <w:rFonts w:hint="eastAsia"/>
        </w:rPr>
      </w:pPr>
      <w:r>
        <w:rPr>
          <w:rFonts w:hint="eastAsia"/>
        </w:rPr>
        <w:t>CCTACGGGGGGCTGCAGTAGGGAGTATTGCGCAATGGGCGAAAGCCTGACGCAGCCACGCCGCGTGGATGATGAAGGCCTTCGGGTCGTAAAGTCCTTTTATGAGGGAAGAACGGTTCGATGAGGAAATGCATCGGACGTGAAGGTACCTGGTGAATAAGCCACGGCTAACTACGTGCCAGCAGCCGCGGTAATACGTAGGTGGCAAGCGTTGTCCGGATTTATTGGGTTTAAAGGGTGCGTAGGCGTCCCTGCAAGTTTTAGGTGAAATGCCCAAGCTCAACTTGGGAGCTGCCTGAAAAACTGCCGGGATTGAGTACAGATGAGGTAGGCGGAATTGACGGTGTAGCGGTGAAATGCATAGATATCGTCAAGAACACCGATAGCGAAGGCAGCTTACTAGGCTGTAACTGACGCTGATGCACGAAAGTGTGGGGATCAAACAGGATTAGATACCCCGGTAGTCC</w:t>
      </w:r>
    </w:p>
    <w:p w14:paraId="2AE64AEB">
      <w:pPr>
        <w:rPr>
          <w:rFonts w:hint="eastAsia"/>
        </w:rPr>
      </w:pPr>
      <w:r>
        <w:rPr>
          <w:rFonts w:hint="eastAsia"/>
        </w:rPr>
        <w:t>&gt;OTU005742</w:t>
      </w:r>
    </w:p>
    <w:p w14:paraId="121D8EAB">
      <w:pPr>
        <w:rPr>
          <w:rFonts w:hint="eastAsia"/>
        </w:rPr>
      </w:pPr>
      <w:r>
        <w:rPr>
          <w:rFonts w:hint="eastAsia"/>
        </w:rPr>
        <w:t>CCTACGGGTGGCAGCAGTCGAGAATTTTTCACAATGGGCGAAAGCCTGATGGAGCGACGCCGCGTGGGGGATGAATGGCTTCGGCCCGTAAACCCCTGTCATTTGCGAACAAACCTTACCGGTTAATACCCGGTGAGCTGATTGTAGCGGAAGAGGAAGGGACGGCTAACTCTGTGCCAGCAGCCGCGGTAATACAGAGGTCCCGAGCGTTGTTCGGAATTACTGGGCGTAAAGCGCACGTAGGCGGCTTTGTAAGTTAGGGGTGAAATCCCGGGGCTCAACTCCGGAACTGCCTCTAAGACTGCATCGCTCGAATCCGGGAGAGGTGAGTGGAATTCCGAGTGTAGAGGTGAAATTCGTAGATATTCGGAAGAACACCAGTGGCGAAGGCGACTTACTGGACACATATTGACGCTGAGGTGCGAAAGCGTGGGGAGCGAACAGGATTAGATACCCCTGTAGTCC</w:t>
      </w:r>
    </w:p>
    <w:p w14:paraId="0DA2F13E">
      <w:pPr>
        <w:rPr>
          <w:rFonts w:hint="eastAsia"/>
        </w:rPr>
      </w:pPr>
      <w:r>
        <w:rPr>
          <w:rFonts w:hint="eastAsia"/>
        </w:rPr>
        <w:t>&gt;OTU005743</w:t>
      </w:r>
    </w:p>
    <w:p w14:paraId="06CCF98D">
      <w:pPr>
        <w:rPr>
          <w:rFonts w:hint="eastAsia"/>
        </w:rPr>
      </w:pPr>
      <w:r>
        <w:rPr>
          <w:rFonts w:hint="eastAsia"/>
        </w:rPr>
        <w:t>CCTACGGGAGGCTGCAGCAAGGAATTTTCGGCAATGGGCGCAAGCCTGACCGAGCAACGCCGCGTGCAGGATGACGGCCTTCGGGTTGTAAACTGCTTTTCTGGGGGATGATACAGACAGTACCCCAGGAATAAGCCCCGGCTAACTCTGTGCCAGCAGCCGCGGTAAGACAGAGGGGGCAAGCGTTGTCCGGAGTTACTGGGCGTAAAGCGCGCGTAGGCGGTACGGTAAGTAAGGTGTGAAAGCCCCAGGCTTAACCTGGGGAGGTCATCTTCGACTGCCGCACTCGAGTCGTGCAGAGGGTGGTGGAATTGCCGGTGTAGTGGTGAAATGCGTAGAGATCGGCAGGAACACCAAGGGCGAAAGCAGCCACCTGGGCACGTACTGACGCTGAGGTGCGAAAGCGTGGGGAGCGAACCGGATTAGATACCCGAGTAGTCC</w:t>
      </w:r>
    </w:p>
    <w:p w14:paraId="3DA33CA4">
      <w:pPr>
        <w:rPr>
          <w:rFonts w:hint="eastAsia"/>
        </w:rPr>
      </w:pPr>
      <w:r>
        <w:rPr>
          <w:rFonts w:hint="eastAsia"/>
        </w:rPr>
        <w:t>&gt;OTU005744</w:t>
      </w:r>
    </w:p>
    <w:p w14:paraId="603920A5">
      <w:pPr>
        <w:rPr>
          <w:rFonts w:hint="eastAsia"/>
        </w:rPr>
      </w:pPr>
      <w:r>
        <w:rPr>
          <w:rFonts w:hint="eastAsia"/>
        </w:rPr>
        <w:t>CCTACGGGTGGCAGCAGTGGGGAATCTTGCGCAATGGCCGAGAGGCTGACGCAGCGACGCCGCGTGGGGGAGGAAGGGCTTCGGCTCGTAAACCCCTGTTGCCCGGGACGAACAGCCTGTTTCGACAGGCCTGACGGTACCGGGTGAGGAAGCACCGGCTAACTCTGTGCCAGCAGCCGCGGTAATACGAAGGGTGCAAGCGTTAATCGGAATTATTGGGCGTAAAGCGCGCGCAGGTGGTTCCTTAAGTCTGATGTGAAAGCCCACGGCTCAACCCAGAGCCTGCATCCGAAACTGACGGGCTAGAGTTCTGGAGGGGGTAGCGGAATTCCTGGTGTAGCGGTGAAATGCGTAGATATCAGGAGGAACACCGGTGGCGAAGGCGGCTACCTGGACAGAAACTGACGCTGAGGCGCGAAAGCTAGGGGAGCAAACAGGATTAGATACCCGTGTAGTCC</w:t>
      </w:r>
    </w:p>
    <w:p w14:paraId="4A708A82">
      <w:pPr>
        <w:rPr>
          <w:rFonts w:hint="eastAsia"/>
        </w:rPr>
      </w:pPr>
      <w:r>
        <w:rPr>
          <w:rFonts w:hint="eastAsia"/>
        </w:rPr>
        <w:t>&gt;OTU005745</w:t>
      </w:r>
    </w:p>
    <w:p w14:paraId="00355020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TCTTTCAGCAGGGACGAAGCCCTTTGGGTGACGGTACCTCCAGAAGAAGCCCCGGCTAACTACGTGCCAGCAGCCGCGGTAATACGTAGGGGGCAAGCGTTGTCCGGAATCATTGGGCGTAAAGAGCGTGTAGGCGGTCCGGTAAGTCGGCTGTGAAAGTCCAGGGCTCAACCCTGGGATGCCGGTCGATACTGCCGGACTAGAGTTCGGAAGAGGCGAGTGGAATTCCCGGTGTAGCGGTGAAATGCGCAGATATCGGGAGGAACACCTATGGCGAAGGCAGCTCGCTGGGACGTTACTGACGCTGAGACGCGAAAGCGTGGGGAGCAAACAGGATTAGATACCCGAGTAGTCC</w:t>
      </w:r>
    </w:p>
    <w:p w14:paraId="6A710E94">
      <w:pPr>
        <w:rPr>
          <w:rFonts w:hint="eastAsia"/>
        </w:rPr>
      </w:pPr>
      <w:r>
        <w:rPr>
          <w:rFonts w:hint="eastAsia"/>
        </w:rPr>
        <w:t>&gt;OTU005746</w:t>
      </w:r>
    </w:p>
    <w:p w14:paraId="0E070C8D">
      <w:pPr>
        <w:rPr>
          <w:rFonts w:hint="eastAsia"/>
        </w:rPr>
      </w:pPr>
      <w:r>
        <w:rPr>
          <w:rFonts w:hint="eastAsia"/>
        </w:rPr>
        <w:t>CCTACGGGTGGCAGCAGTGGGGAATATTGGACAATGGGGGCAACCCTGATCCAGCCATGCCGCGTGAGTGAAGAAGGCCTTCGGGTTGTAAAGCTCTTTCGGCGGGGACGATGATGACGGTACCCGCATAAGAAGCCCCGGCAAACTTCGTGCCAGCAGCCGCGGTAATACGTAGGTGGCAAGCGTTGTCCGGATTTATTGGGTTTAAAGGGTGCGTAGGCGGTCTTGTAAGTCAGTGGTGAAATATGGCAGCTCAACTGTCAAGGTGCCATTGATACTGCAGAGCTTGAGTACAGATGAGGTAGGCGGAATTGACGGTGTAGCGGTGAAATGCTTAGATATCGTCAAGAACACCTATAGCGAAGGCAGCTTACTAGGCTGTAACTGACGCTGAGGCGCGATAGCGTGGGGATCAAACAGGATTAGATACCCGAGTAGTCC</w:t>
      </w:r>
    </w:p>
    <w:p w14:paraId="0F8062B1">
      <w:pPr>
        <w:rPr>
          <w:rFonts w:hint="eastAsia"/>
        </w:rPr>
      </w:pPr>
      <w:r>
        <w:rPr>
          <w:rFonts w:hint="eastAsia"/>
        </w:rPr>
        <w:t>&gt;OTU005747</w:t>
      </w:r>
    </w:p>
    <w:p w14:paraId="0FD6EC6B">
      <w:pPr>
        <w:rPr>
          <w:rFonts w:hint="eastAsia"/>
        </w:rPr>
      </w:pPr>
      <w:r>
        <w:rPr>
          <w:rFonts w:hint="eastAsia"/>
        </w:rPr>
        <w:t>CCTACGGGTGGCTGCAGTCGAGGATCTTCGGCAATGGGCGCAAGCCTGACCGAGCGACGCCGCGTGGGCGATGAAGGCCTTCGGGTTGTAAAGCCCTGTCGGGAGGGAGAAAGGCCGGGTAACCGGCTTGATCGACCTCCGGAGGAAGCACGGGCTAAGTTCGTGCCAGCAGCCGCGGTAAGACGAACCGTGCGAACGTTGTTCGGAATCACTGGGCTTAAAGGGCGCGTAGGCGGGCCGCCGAGTCTGGGGTGAAAGCCCACCGCTCAACGGTGGAAGGGCCCCGGAGACTGGCGGCCTCGAGGGAGGTAGGGGCGTGTGGAACTTCCGGTGGAGCGGTGAAATGCGTAGAGATCGGAAGGAACGCCGGTGGCGAAAGCGGCACGCTGGACCTCTTCTGACGCTGAGGCGCGAAAGCCAGGGGAGCAAACGGGATTAGATACCCCGGTAGTCC</w:t>
      </w:r>
    </w:p>
    <w:p w14:paraId="5CFF0A98">
      <w:pPr>
        <w:rPr>
          <w:rFonts w:hint="eastAsia"/>
        </w:rPr>
      </w:pPr>
      <w:r>
        <w:rPr>
          <w:rFonts w:hint="eastAsia"/>
        </w:rPr>
        <w:t>&gt;OTU005748</w:t>
      </w:r>
    </w:p>
    <w:p w14:paraId="360E6200">
      <w:pPr>
        <w:rPr>
          <w:rFonts w:hint="eastAsia"/>
        </w:rPr>
      </w:pPr>
      <w:r>
        <w:rPr>
          <w:rFonts w:hint="eastAsia"/>
        </w:rPr>
        <w:t>CCTACGGGGGGCTGCAGTCGGGAATTTTGGGCAATGGGCGAAAGCCTGACCCAGCAACGCCGCGTGAAGGATGAAGCTTTTCGGAGTGTAAACTTCATAAGAATGGGAAGAAAACCTCTTATTCATAAGAGACTGACGGTACCAGAGGAATAAGCACCGGCTAACTCCGTGCCAGCAGCCGCGGTAATACGGAGGGTGCAAGCGTTATCCGGATTCACTGGGTTTAAAGGGTGCGTAGGTGGGTTTGTAAGTCAGTGGTGAAAGCCCGGAGCTTAACTCCGGAACTGCCATTGATACTGCAGATCTTGAGTACACTTGAGGTGGGCGGAATACATCATGTAGTGGTGAAATACTTAGATATGATGTAGAACACCGATTGCGAAGGCAGCTCACTAAATTGTAACTGACACTGAGGCACGAAAGCGTGGGGATCAAACAGGATTAGATACCCCTGTAGTCC</w:t>
      </w:r>
    </w:p>
    <w:p w14:paraId="6B556C1A">
      <w:pPr>
        <w:rPr>
          <w:rFonts w:hint="eastAsia"/>
        </w:rPr>
      </w:pPr>
      <w:r>
        <w:rPr>
          <w:rFonts w:hint="eastAsia"/>
        </w:rPr>
        <w:t>&gt;OTU005749</w:t>
      </w:r>
    </w:p>
    <w:p w14:paraId="2E53EF75">
      <w:pPr>
        <w:rPr>
          <w:rFonts w:hint="eastAsia"/>
        </w:rPr>
      </w:pPr>
      <w:r>
        <w:rPr>
          <w:rFonts w:hint="eastAsia"/>
        </w:rPr>
        <w:t>CCTACGGGTGGCTGCAGTGGGGAATTTTGGACAATGGGCGCAAGCCTGATCCAGCCATGCCGCGTGTGTGAAGAAGGCCTTCGGGTTGTAAAGCACTTTCGGACGGAACGAAATCGCGCGCATGAACATTGCGCGTGGATGACGGTACCGTAAGAAGAAGCACCGGCTAACTACGTGCCAGCAGCCGCGGTAATACGTAGGGTGCAAGCGTTAATCGGAATTACTGGGCGTAAAGCGCACGTAGGCGGCTCTTTAAGTCGGGGGTGAAATCCTGGAGCTCAACTCCAGAACTGCCTTCGATACTGGAGAGCTCGAGTCCGGGAGAGGTGAGTGGAACTGCGAGTGTAGAGGTGAAATGCGTAGATATCTGGAGGAACACCGGTGGCGAAGGCGACATCCTGGACCGGTATTGACGCTGAGGCGCGAAAGCCAGGGGAGCAAACGGGATTAGATACCCTTGTAGTCC</w:t>
      </w:r>
    </w:p>
    <w:p w14:paraId="0898B093">
      <w:pPr>
        <w:rPr>
          <w:rFonts w:hint="eastAsia"/>
        </w:rPr>
      </w:pPr>
      <w:r>
        <w:rPr>
          <w:rFonts w:hint="eastAsia"/>
        </w:rPr>
        <w:t>&gt;OTU005750</w:t>
      </w:r>
    </w:p>
    <w:p w14:paraId="60569231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GAGGAAAGCCCGTAAGGGCCTGACCTATCCCTGGAGGAAGCACGGGCTAAGTTCGTGCCAGCAGCCGCGGTAAGACGAACCGTGCGAACGTTGTTCGGATTCACTGGGCTTAAAGGGCGCGTAGGCGGCCGGCCGAGTCGGGGGTGAAATCGTTCCGCTTAACGGGACAATTGCCTCCGATACTGGCCGGCTGGAGGGGGATAGGGGTGCGCGGAACTTCCGGTGGAGCGGTGAAATGCGTAGATATCGGAAGGAACACCGGTGGCGAAGGCGGGTCTCTGGGCCGAAACTGACGCTGAGGAGCGAAAGCGTGGGGAGCGAACAGGATTAGATACCCTTGTAGTCC</w:t>
      </w:r>
    </w:p>
    <w:p w14:paraId="647B3F82">
      <w:pPr>
        <w:rPr>
          <w:rFonts w:hint="eastAsia"/>
        </w:rPr>
      </w:pPr>
      <w:r>
        <w:rPr>
          <w:rFonts w:hint="eastAsia"/>
        </w:rPr>
        <w:t>&gt;OTU005751</w:t>
      </w:r>
    </w:p>
    <w:p w14:paraId="6626B3DC">
      <w:pPr>
        <w:rPr>
          <w:rFonts w:hint="eastAsia"/>
        </w:rPr>
      </w:pPr>
      <w:r>
        <w:rPr>
          <w:rFonts w:hint="eastAsia"/>
        </w:rPr>
        <w:t>CCTACGGGTGGCTGCAGTAACGAATCTTCCACAATGCGCGAAAGCGTGATGGAGCAATGCCGCGTGCAGGATGAAGCCCTTCGGGGTGTAAACTGCTGTCAGGGTTTAGGAACACAATGACCAGACCCAAAGGAAGAGACGACTAACTCTGTGCCAGCAGTCGCGGTAATACAGAGGTCTCGAGCGTTAATCGGAATCACTGGGCTTAAAGCGTACGTAGGCGGAGATGCAGGCGTCATGTGAAATCCCTCGGCTCAACCGAGGAACTGCATGGCGAACCGCACCTCTTGAGACAAGTAGGGGCTGTCGGAACGATAGGTGGAGTGGTGAAATGCGTTGATATCTATCGGAACGCCAAAGGTGAAGACAGGCAGCTGGGCTTGTTCTGACGCTGAGGTACGAAAGCGTGGGGAGCGAACGGGATTAGATACCCGAGTAGTCC</w:t>
      </w:r>
    </w:p>
    <w:p w14:paraId="38C108CD">
      <w:pPr>
        <w:rPr>
          <w:rFonts w:hint="eastAsia"/>
        </w:rPr>
      </w:pPr>
      <w:r>
        <w:rPr>
          <w:rFonts w:hint="eastAsia"/>
        </w:rPr>
        <w:t>&gt;OTU005752</w:t>
      </w:r>
    </w:p>
    <w:p w14:paraId="47AA5E3B">
      <w:pPr>
        <w:rPr>
          <w:rFonts w:hint="eastAsia"/>
        </w:rPr>
      </w:pPr>
      <w:r>
        <w:rPr>
          <w:rFonts w:hint="eastAsia"/>
        </w:rPr>
        <w:t>CCTACGGGGGGCTGCAGTGGGGAATTTTGCGCAATGGGCGAAAGCCTGACGCAGCGACGCCGCGTGTGCGATGAAGGCCTTTGGGTCGTAAAGCACTGTCGACCGGGACGAAAACTCGCGTGCTAATACCGCGCGAGGCTGACGGTACCGGTAAAGGAAGCACCGGCCAACTCTGTGCCAGCAGCCGCGGTAATACAGAGGGTGCAAACGTTGCTCGGAATGATTGGGCGTAAAGCGCGTGTAGGCGGCCCACCAAGCCGGCTGTGAAAGCCCATGGCTCAACCATGGAAGTGCATTCGAAACTTCTGAGCTGGAGTTCTGGAGAGGAAGGCGGAATTCTCGGTGTAGCGGTGAAATGCATAGATACCGTCCAGAACCCCAATTGCGTAGGCAGCTGCCTAGGCTACATCTGACACTGAGGCACGAAAGCGTGGGGAGCGAACAGGATTAGATACCCTAGTAGTCC</w:t>
      </w:r>
    </w:p>
    <w:p w14:paraId="7A365935">
      <w:pPr>
        <w:rPr>
          <w:rFonts w:hint="eastAsia"/>
        </w:rPr>
      </w:pPr>
      <w:r>
        <w:rPr>
          <w:rFonts w:hint="eastAsia"/>
        </w:rPr>
        <w:t>&gt;OTU005753</w:t>
      </w:r>
    </w:p>
    <w:p w14:paraId="212A1C7C">
      <w:pPr>
        <w:rPr>
          <w:rFonts w:hint="eastAsia"/>
        </w:rPr>
      </w:pPr>
      <w:r>
        <w:rPr>
          <w:rFonts w:hint="eastAsia"/>
        </w:rPr>
        <w:t>CCTACGGGTGGCTGCAGTGGGGAATATTGCGCAATGGGCGAAAGCCTGACGCAGCGACGCCGCGTGGGTGATGAAGGCCTTCGGGTCGTAAAGCCCTGTCAGGGGGGACGAAACCTCGACGAGTTAATATCTCGTCGACTTGACGGTACCTCCAAAGGAAGCACCGGCTAACTCCGTGCCAGCAGCCGCGGTAATACGGAGGGTGCGAGCGTTGTTCGGAATTACTGGGCGTAAAGCGCGTGTAGGCGGCTTTGTAAGTTAGAGGTGAAAGCCCGGAGCTCAACTCCGGAACTGCCTTTAAGACTGCATCGCTTGAACGTCGGAGAGGTAAGTGGAATTCCGAGTGTAGAGGTGAAATTCGTAGATATTCGGTGGAACACCAGTGGCGAAGGCGACTTGCTGGACTTGTGGTGACGCTGAGACGCGAAAGCGTGGGGAGCAAACAGGATTAGATACCCCGGTAGTCC</w:t>
      </w:r>
    </w:p>
    <w:p w14:paraId="3342FDF2">
      <w:pPr>
        <w:rPr>
          <w:rFonts w:hint="eastAsia"/>
        </w:rPr>
      </w:pPr>
      <w:r>
        <w:rPr>
          <w:rFonts w:hint="eastAsia"/>
        </w:rPr>
        <w:t>&gt;OTU005754</w:t>
      </w:r>
    </w:p>
    <w:p w14:paraId="184749CC">
      <w:pPr>
        <w:rPr>
          <w:rFonts w:hint="eastAsia"/>
        </w:rPr>
      </w:pPr>
      <w:r>
        <w:rPr>
          <w:rFonts w:hint="eastAsia"/>
        </w:rPr>
        <w:t>CCTACGGGGGGCTGCAGTGGGGAATATTGGACAATGGGCGAAAGCCTGATCCAGCAATGCCGCGTGAGTGAAGAAGGCCTTCGGGTTGTAAAGCTCTTTTGTCAGGGAAGAAACGGCTGCAGCTAATATCTGCGGCTAATGACGGTACCAAACGAATAAGCCCCGGCTAACTCCGTGCCAGCAGCCGCGGTAAGACGGAGGGTGCAAGCGTTATCCGGATTCACTGGGTTTAAAGGGTGCGTAGGAGGGTAGGTAAGTCAGTGGTGAAATCTTCGAGCTTAACTCGGAAACTGCCGTTGATACTATCTATCTTGAATACCGTGGAGGTGAGCGGAATATGTCATGTAGCGGTGAAATGCTTAGATATGACATAGAACACCGATAGCGAAGGCAGCTTGCTACACGATCATTGACACTGAGGCACGAAAGCGTGGGGATCAAACAGGATTAGATACCCCAGTAGTCC</w:t>
      </w:r>
    </w:p>
    <w:p w14:paraId="104E339D">
      <w:pPr>
        <w:rPr>
          <w:rFonts w:hint="eastAsia"/>
        </w:rPr>
      </w:pPr>
      <w:r>
        <w:rPr>
          <w:rFonts w:hint="eastAsia"/>
        </w:rPr>
        <w:t>&gt;OTU005755</w:t>
      </w:r>
    </w:p>
    <w:p w14:paraId="6C90DCE8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TAGGTGGCGAGCGTTGTCCGGATTTACTGGGCGTAAAGCGCGCGTAGGTGGCTTCTTAAGTCCTGTCGTGAAAGGTCGCGGCCCAACTGCGACAGTGCGCGGGATACTGAGGAGCTTGAGGGCAGCAGAGGTCGGTGGAATTCCCGGTGGAGTGGTGAAATGCGTAGATATCGGGAGGAACACCAGAGGCGAAGGCGGCCGACTGGGCTGTACCTGACGCTGAGGCGCGAAAGCGTGGGGAGCGAACCGGATTAGATACCCCGGTAGTCC</w:t>
      </w:r>
    </w:p>
    <w:p w14:paraId="3B3D3920">
      <w:pPr>
        <w:rPr>
          <w:rFonts w:hint="eastAsia"/>
        </w:rPr>
      </w:pPr>
      <w:r>
        <w:rPr>
          <w:rFonts w:hint="eastAsia"/>
        </w:rPr>
        <w:t>&gt;OTU005756</w:t>
      </w:r>
    </w:p>
    <w:p w14:paraId="036F04F7">
      <w:pPr>
        <w:rPr>
          <w:rFonts w:hint="eastAsia"/>
        </w:rPr>
      </w:pPr>
      <w:r>
        <w:rPr>
          <w:rFonts w:hint="eastAsia"/>
        </w:rPr>
        <w:t>CCTACGGGGGGCAGCAGTCGAGAATCTTCCGCAATGGACGCAAGTCTGACGGAGCGACGCCGCGTGGAGGACGAAGGCATTAGTGTTGTAAACTCCTGTCACGAACTATGAATGTGCGTACGTTAATAGCGTGCGAATTGACGTAAGTTCGAGAGGAAGCACCGGCTAACTCCGTGCCAGCAGCCGCGGTAATACGGAGGGTGCGAGCGTTGTTCGGAATTACTGGGCGTAAAGCGCGTGTAGGCGGTCGCGCAAGTCGGATGTGAAATCTTAGGGCTCAACCCTGAAACTGCATTCGATACTGCGTGGCTAGAGTACTGGAGAGGAGACTGGAATTTACGGTGTAGCAGTGAAATGCGTAGATATCGTAAGGAAGACCAGTGGCGAAGGCGAGTCTCTGGACAGTTACTGACGCTGAGGCACGAAGGCCAGGGGAGCAAACGGGATTAGATACCCTTGTAGTCC</w:t>
      </w:r>
    </w:p>
    <w:p w14:paraId="3413A277">
      <w:pPr>
        <w:rPr>
          <w:rFonts w:hint="eastAsia"/>
        </w:rPr>
      </w:pPr>
      <w:r>
        <w:rPr>
          <w:rFonts w:hint="eastAsia"/>
        </w:rPr>
        <w:t>&gt;OTU005757</w:t>
      </w:r>
    </w:p>
    <w:p w14:paraId="32252549">
      <w:pPr>
        <w:rPr>
          <w:rFonts w:hint="eastAsia"/>
        </w:rPr>
      </w:pPr>
      <w:r>
        <w:rPr>
          <w:rFonts w:hint="eastAsia"/>
        </w:rPr>
        <w:t>CCTACGGGGGGCAGCAGTAGGGAATTTTCCACAATGGACGAAAGTCTGATGGAGCAACGCCGCGTGCAGGATGAAGGCTTTCGGGTCGTAAACTGCTTTTGTCTGTGACGAATTTGACGGTAGCAGACGAATAAGGATCGGCTAACTCCGTGCCAGCAGCCGCGGTCATACGGGGGATCCGAGCGTTATCCGGATTGACTGGGCGTAAAGAGTTGCGTAGGTGGTATGGTAAGTCGGTTCTTAAAGACCGGGGCTCAACCCCGGGCATGGAACCGAAACTGCCGCACTAGAGTATGAGAGAGGTGGCTGGAATTCCCGGTGTAGGAGTGAAATCCGTAGATATCGGGAGGAACACCAATGGCGTAGGCAGGCCACTGGCTCATTACTGACACTGAGGCACGAAAGCGTGGGGAGCGAACGGGATTAGATACCCCGGTAGTCC</w:t>
      </w:r>
    </w:p>
    <w:p w14:paraId="14C50C11">
      <w:pPr>
        <w:rPr>
          <w:rFonts w:hint="eastAsia"/>
        </w:rPr>
      </w:pPr>
      <w:r>
        <w:rPr>
          <w:rFonts w:hint="eastAsia"/>
        </w:rPr>
        <w:t>&gt;OTU005758</w:t>
      </w:r>
    </w:p>
    <w:p w14:paraId="1264A7EE">
      <w:pPr>
        <w:rPr>
          <w:rFonts w:hint="eastAsia"/>
        </w:rPr>
      </w:pPr>
      <w:r>
        <w:rPr>
          <w:rFonts w:hint="eastAsia"/>
        </w:rPr>
        <w:t>CCTACGGGGGGCAGCAGTGGGGAATATTGGGCAATGGCCGAAAGGCTGACCCAGCGACGCCGCGTGTGGGAGGAAGCCCTTCGGGGTGTAAACCACTGTCAGGAGGGACGAAAGAGCTCATGGTGAATAATCATGGGCAGTGACGGTACCTTCAAAGGAAGCACCGGCTAACTCTGTGCCAGCAGCCGCGGTAATACAGAGGGTGCAAGCGTTAATCGGAATTACTGGGCGTAAAGCGTGCGCAGGCGGTTGTGTAAGACAGATGTGAAATCCCCGGGCTCAACCTGGGAACTGCATTTGTGACTGCACGGCTGGAGTGCGGCAGAGGGGGATGGAATTCCACGTGTAGCAGTGAAATGCGTAGAGATGTGGAGGAACACCGATGGCGAAGGCAGCCCCCTGGGTCAAGATTGACGCTCATGCACGAAAGCGTGGGGAGCAAACAGGATTAGATACCCTGGTAGTCC</w:t>
      </w:r>
    </w:p>
    <w:p w14:paraId="64881924">
      <w:pPr>
        <w:rPr>
          <w:rFonts w:hint="eastAsia"/>
        </w:rPr>
      </w:pPr>
      <w:r>
        <w:rPr>
          <w:rFonts w:hint="eastAsia"/>
        </w:rPr>
        <w:t>&gt;OTU005759</w:t>
      </w:r>
    </w:p>
    <w:p w14:paraId="723E2474">
      <w:pPr>
        <w:rPr>
          <w:rFonts w:hint="eastAsia"/>
        </w:rPr>
      </w:pPr>
      <w:r>
        <w:rPr>
          <w:rFonts w:hint="eastAsia"/>
        </w:rPr>
        <w:t>CCTACGGGTGGCTGCAGTGGGGAATCTTCGGCAATGGGCGAAAGCCTGACCGAGCGATGCCGCGTGCGGGATGAAGGCCCTCGGGTTGTAAACCGCTGTCGTAGGGGAGGAAGTCTATCGGGGTTCTCCCCGGTAGTTGACCTATCCTAGGAGGAAGTACGGGCTAAGTTCGTGCCAGCAGCCGCGGTAACACGAACCGTACGAACGTTATTCGGAATTACTGGGCGTAAAGCGCGCGTAGGCGGCTTTGTAAGTCAGAGGTGAAATCCCGGGGCTCAACCCCGGAACTGCCTTTGAAACTGCATCGCTTGAATCCGGGAGAGGTGAGTGGAATTCCGAGTGTAGAGGTGAAATTCGTAGATATTCGGAAGAACACCAGTGGCGAAGGCGGCTCACTGGACCGGCATTGACGCTGAGGTGCGAAAGCGTGGGGAGCGAACGGGATTAGATACCCCAGTAGTCC</w:t>
      </w:r>
    </w:p>
    <w:p w14:paraId="690AF597">
      <w:pPr>
        <w:rPr>
          <w:rFonts w:hint="eastAsia"/>
        </w:rPr>
      </w:pPr>
      <w:r>
        <w:rPr>
          <w:rFonts w:hint="eastAsia"/>
        </w:rPr>
        <w:t>&gt;OTU005760</w:t>
      </w:r>
    </w:p>
    <w:p w14:paraId="0C50B42F">
      <w:pPr>
        <w:rPr>
          <w:rFonts w:hint="eastAsia"/>
        </w:rPr>
      </w:pPr>
      <w:r>
        <w:rPr>
          <w:rFonts w:hint="eastAsia"/>
        </w:rPr>
        <w:t>CCTACGGGCGGCTGCAGTGAGGAATTTTCGGCAATGGGGGCAACCCTGACCGAGCAATACTACGTGAAGGAGGAAGGTCTATGGATTGTAAACTTCTGTTAGTGCAGAAAAAGACTGAACACAAGTTCAGTTTGATGTTATGCACAGAGAAAGCCACGACTAACTATGTGCCAGCAGTCGCGGTAAGACATAGGTGGCGAACGTTATCCGGAATTATTGGGCGTAAAGCGCGCGCAGGCGGTCGGGTAAGTCTGATGTTAAAGCCCGGGGCTCAACCCCGGTTCGCATTGGAAACTGCTCGACTTGAGTGCAGAAGAGGAAAGCGGAATTCCACGTGTAGCGGTGAAATGCGTAGAGATGTGGAGGAACACCAGTGGCGAAGGCGGCTAACTGGTCCAGATCTGACGCTGAGGTGCGAAAGCGTGGGGAGCAAACAGGATTAGATACCCCTGTAGTCC</w:t>
      </w:r>
    </w:p>
    <w:p w14:paraId="6A22C7A2">
      <w:pPr>
        <w:rPr>
          <w:rFonts w:hint="eastAsia"/>
        </w:rPr>
      </w:pPr>
      <w:r>
        <w:rPr>
          <w:rFonts w:hint="eastAsia"/>
        </w:rPr>
        <w:t>&gt;OTU005761</w:t>
      </w:r>
    </w:p>
    <w:p w14:paraId="592584F4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CGAAGCGAAAGTGACGGTACCTGCAGAAGAAGCGCCGGCCAACTACGTGCCAGCAGCCGCGGTAAGACGGAGGGTGCAAGCGTTATCCGGATTTATTGGGTTTAAAGGGTCCGCAGGCGGACTATTAAGTCAGTGGTGAAAGCCCACAGCTCAACTGTGGAATTGCCATTGATACTGGTAGTCTTGAGTGCGTATGAAGTTGGCGGAATGTGTGGTGTAGCGGTGAAATGCTTAGATATCGTCAAGAACACCGATAGTGAAGACAGCTAACTAAGCTTTAACTGACGCTGAGGCACGAAAGTGTGGGGATCAAACAGGATTAGATACCCCAGTAGTCC</w:t>
      </w:r>
    </w:p>
    <w:p w14:paraId="512E9174">
      <w:pPr>
        <w:rPr>
          <w:rFonts w:hint="eastAsia"/>
        </w:rPr>
      </w:pPr>
      <w:r>
        <w:rPr>
          <w:rFonts w:hint="eastAsia"/>
        </w:rPr>
        <w:t>&gt;OTU005762</w:t>
      </w:r>
    </w:p>
    <w:p w14:paraId="773EF3C2">
      <w:pPr>
        <w:rPr>
          <w:rFonts w:hint="eastAsia"/>
        </w:rPr>
      </w:pPr>
      <w:r>
        <w:rPr>
          <w:rFonts w:hint="eastAsia"/>
        </w:rPr>
        <w:t>CCTACGGGGGGCTGCAGTGGGGAATATTGCGCAATGGGCGGAAGCCTGACGCAGCGACGCCGCGTGGGGGATGACGGCCTTCGGGTTGTAAACCTCTTTCAGCAGGGACGAAGTTGACGTGTACCTGCAGAAGAAGCGCCGGCTAACTACGTGCCAGCAGCCGCGGTAATACGTAGGGTCCAAGCGTTATCCGGAATTACTGGGCGTAAAGAGTTGCGTAGGTGGCATAGTAAGTAGATAGTGAAAGCGTGTGGCTCAACCATACATCCATTATCTAAACTGCTAAGCTAGAGGGCGAGAGAGGTAGCTAGAATTCCTAGTGTAGGAGTGAAATCCGTAGATATTAGGAGGAATACCGATGGCGTAGGCAGGCTACTGGCTCGTCCCTGACACTAAGGCACGAAAGCGTGGGGAGCGACCGGGATTAGATACCCTTGTAGTCC</w:t>
      </w:r>
    </w:p>
    <w:p w14:paraId="4BA60BBE">
      <w:pPr>
        <w:rPr>
          <w:rFonts w:hint="eastAsia"/>
        </w:rPr>
      </w:pPr>
      <w:r>
        <w:rPr>
          <w:rFonts w:hint="eastAsia"/>
        </w:rPr>
        <w:t>&gt;OTU005763</w:t>
      </w:r>
    </w:p>
    <w:p w14:paraId="11D2B745">
      <w:pPr>
        <w:rPr>
          <w:rFonts w:hint="eastAsia"/>
        </w:rPr>
      </w:pPr>
      <w:r>
        <w:rPr>
          <w:rFonts w:hint="eastAsia"/>
        </w:rPr>
        <w:t>CCTACGGGGGGCTGCAGTGGGGAATATTGGACAATGGGCGCAAGCCTGATCCAGCCATGCCGCGTGGGTGATGAAGGCCCTAGGGTTGTAAAGCCCTTTCGGCGGGGAAGATAATGACGGTACCCGCAGAAGAAGCCCCGGCTAACTTCGTGCCAGCAGCCGCGGTAATACGTAGGGCGCAAGCGTTGTCCGGAATTATTGGGCGTAAAGAGCTCGTAGGCGGTGTGTCACGTCGGTCGTGAAAACTTGGGGCTTAACCCTGAGCTTGCATCGGGTACGGGCAGACTAGAGTGCGGTAGGGGAGACTGGAATTCCTGGTGTAGCGGTGGAATGCGCAGATATCAGGAGGAACACCGATGGCGAAGGCAGGTCTCTGGGCCGCAACTGACGCTGAGGAGCGAAAGCATGGGGAGCGAACAGGATTAGATACCCTAGTAGTCC</w:t>
      </w:r>
    </w:p>
    <w:p w14:paraId="6CA444F3">
      <w:pPr>
        <w:rPr>
          <w:rFonts w:hint="eastAsia"/>
        </w:rPr>
      </w:pPr>
      <w:r>
        <w:rPr>
          <w:rFonts w:hint="eastAsia"/>
        </w:rPr>
        <w:t>&gt;OTU005764</w:t>
      </w:r>
    </w:p>
    <w:p w14:paraId="11E2E1B7">
      <w:pPr>
        <w:rPr>
          <w:rFonts w:hint="eastAsia"/>
        </w:rPr>
      </w:pPr>
      <w:r>
        <w:rPr>
          <w:rFonts w:hint="eastAsia"/>
        </w:rPr>
        <w:t>CCTACGGGGGGCAGCAGTAAGGAATATTGGTCAATGGAGGCAACTCTGAACCAGCCATGCCGCGTGAAGGATGAAGGTCCTCTGGATTGTAAACTTCTTTTACAGGGGAAGAAACCGCTTTTTTCCAAGAGCGTTGACGGTACCCTGGGAATAAGCATCGGCTAACTCTGTGCCAGCAGCCGCGGTAATACGGAGGGTGCAAGCGTTATCCGGATTCACTGGGCGTAAAGGGCGCGTAGGCGGCGCGACAAGTCAACGGTGAAAGCTCGGGGCTCAACCCCGAGTCGGCCGTCGATACTGTTGGGCTGGAGCACTGTAGAGGCAGGTGGAATTCCGGGTGTAGCGGTGGAATGCGTAGAGATTAGGAAGAACACCAGTGGCGAAGGCGACTCTCTGGACCGTAACTGACGCTGAGGCATGAAAGCGTGGGGAGCAAACAGGATTAGATACCCTTGTAGTCC</w:t>
      </w:r>
    </w:p>
    <w:p w14:paraId="4842ECDE">
      <w:pPr>
        <w:rPr>
          <w:rFonts w:hint="eastAsia"/>
        </w:rPr>
      </w:pPr>
      <w:r>
        <w:rPr>
          <w:rFonts w:hint="eastAsia"/>
        </w:rPr>
        <w:t>&gt;OTU005765</w:t>
      </w:r>
    </w:p>
    <w:p w14:paraId="34BD9759">
      <w:pPr>
        <w:rPr>
          <w:rFonts w:hint="eastAsia"/>
        </w:rPr>
      </w:pPr>
      <w:r>
        <w:rPr>
          <w:rFonts w:hint="eastAsia"/>
        </w:rPr>
        <w:t>CCTACGGGTGGCTGCAGTCGAGAATCTTCCGCAATGGGCGCAAGCCTGACGGAGCGACGCCGCGTGGAGGAAGAAGGCCTTCGGGTTGTAAACTCCTGTCAGGGTTTAAGAAAGCGGCCCGGGTGAACAATCCGGCCGTTGACGAAGGACCCAAAGGAAGCCACAGCTAACTTCGTGCCAGCAGCTGCGGTAATACGAAGGTGGCGAGCGTTGTTCGGATTCACTGGGCATAAAGGGCGCGTAGGCGGCTCCGCAAGCGGCGTGTGAAATCCCACAGCTCAACTGTGGAATCGCGCGCCGAACTGCGGTTCTAGAGGACGGGAGGGGGGTGTGGAACTCTAGGTGTAGCGGTGAAATGCGTAGATATCTAGAGGAACGCCGGTGGCGAAAGCGACACCCTGGCCCGTAACTGACGCTGAGGCGCGAAAGCGTGGGTAGCAAACAGGATTAGATACCCCAGTAGTCC</w:t>
      </w:r>
    </w:p>
    <w:p w14:paraId="58DCEE5B">
      <w:pPr>
        <w:rPr>
          <w:rFonts w:hint="eastAsia"/>
        </w:rPr>
      </w:pPr>
      <w:r>
        <w:rPr>
          <w:rFonts w:hint="eastAsia"/>
        </w:rPr>
        <w:t>&gt;OTU005766</w:t>
      </w:r>
    </w:p>
    <w:p w14:paraId="69C3A3FC">
      <w:pPr>
        <w:rPr>
          <w:rFonts w:hint="eastAsia"/>
        </w:rPr>
      </w:pPr>
      <w:r>
        <w:rPr>
          <w:rFonts w:hint="eastAsia"/>
        </w:rPr>
        <w:t>CCTACGGGAGGCTGCAGTCGAGAATCTTCGGCAATGGGCGCAAGCCTGACCGAGCGACGCCGCGTGGAGGACGAAGGCCTTCGGGTTGTAAACTCCTGTCGAGGGGAAGGAAGGGGCCCGCGAGGGCCCTTGACCGCTCCCTGGAGGAAGCACCGGCTAACTACGTGCCAGCAGCCGCGGTAATACGGAGGGTGCAAGCGTTGTCCGGATTTACTGGGCGTAAAGAGCGCGCAGGCGGCTGGTCAAGTCCGATGTGAAATCTCCCGGCTCAACTGGGAAACTGCATCGGAAACTGATCGGCTTGAAGGTGGGAGAGGGTAGTGGAATTCCCGGTGTAGTGGTGAAATGCGTAGATATCGGAAGGAACATCAGTGGCGAAAGCGGCCTCCTGGACCAATACTGACGCTCATGTGCGAAAGCGTGGGGAGCAAACAGGATTAGATACCCCGGTAGTCC</w:t>
      </w:r>
    </w:p>
    <w:p w14:paraId="4593CD0F">
      <w:pPr>
        <w:rPr>
          <w:rFonts w:hint="eastAsia"/>
        </w:rPr>
      </w:pPr>
      <w:r>
        <w:rPr>
          <w:rFonts w:hint="eastAsia"/>
        </w:rPr>
        <w:t>&gt;OTU005767</w:t>
      </w:r>
    </w:p>
    <w:p w14:paraId="579B9F72">
      <w:pPr>
        <w:rPr>
          <w:rFonts w:hint="eastAsia"/>
        </w:rPr>
      </w:pPr>
      <w:r>
        <w:rPr>
          <w:rFonts w:hint="eastAsia"/>
        </w:rPr>
        <w:t>CCTACGGGCGGCAGCAACCGGGAATATTGGGCAATGGACGAAAGTCTGACCCAGCGACACCGCGTGGAGGATGAAGGCTTTAGGGTCGTAAACTCCTTTTGATAGTCCCTTCACAGACTATAGAATAAGCTCTTACTAACTACGTGCCAGAAGTCTCGGTAATACGTAGGGAGCAAGCGTTATCCGGATTTATTGGGCGTAAAGAGTGTGTAGGCGTCTTTTCAAGTTCTTATTGAAAGACTGAGGCTCAACCTCAGCATGTGTAAGAATACTGTTAAGATAGAGGATTATTCGGGGTGCCGGAACAGATGGTGTAGTAGTGAAATACGTTGATATCATCTGGAACACCGAAGGCGAAGGCAGGCACCTGGGATTATCCTGACGCTGAGACACGAAAGCTAGGGGAGCGAAAAGGATTAGATACCCGAGTAGTCC</w:t>
      </w:r>
    </w:p>
    <w:p w14:paraId="0487DE95">
      <w:pPr>
        <w:rPr>
          <w:rFonts w:hint="eastAsia"/>
        </w:rPr>
      </w:pPr>
      <w:r>
        <w:rPr>
          <w:rFonts w:hint="eastAsia"/>
        </w:rPr>
        <w:t>&gt;OTU005768</w:t>
      </w:r>
    </w:p>
    <w:p w14:paraId="59FAB513">
      <w:pPr>
        <w:rPr>
          <w:rFonts w:hint="eastAsia"/>
        </w:rPr>
      </w:pPr>
      <w:r>
        <w:rPr>
          <w:rFonts w:hint="eastAsia"/>
        </w:rPr>
        <w:t>CCTACGGGTGGCTGCAGTCGAGAATCTTCTGCAATGGGCGCAAGCCTGACAGAGCGACGCCGCGTGCGGGATGAAGGCCTTCGGGTTGTAAACCGCTGTCAGTGGGGAGCAAATTCTAGGGGGTTCTCCCCCTAGATTGAGCGATCCGCAGAAAAAGCACCGGCTAACTCTGTGCCAGCAGCCGCGGTAATACAGAGGGTGCGAGCGTTAATCGGAATTACTGGGCGTAAAGCGTATGCAGGCGGACCTTTAAGTAGAAAGTGAAAGGTTGGGGCTCAACTCCGACACGGCTTTCTATACTGAAGGTCTTGAGTGCCGGAGAGGACGAGGGAACTGCACGTGTAGCGGTGAAATGCGTTGAGATGTGCAGGAACACCAATGGCGAAGGCAGGTCTCTGGGCATTAACTGACGCTGAGGAGCGAAAGCATGGGGAGCGAACAGGATTAGATACCCGGGTAGTCC</w:t>
      </w:r>
    </w:p>
    <w:p w14:paraId="32F67E88">
      <w:pPr>
        <w:rPr>
          <w:rFonts w:hint="eastAsia"/>
        </w:rPr>
      </w:pPr>
      <w:r>
        <w:rPr>
          <w:rFonts w:hint="eastAsia"/>
        </w:rPr>
        <w:t>&gt;OTU005769</w:t>
      </w:r>
    </w:p>
    <w:p w14:paraId="41B752CA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AAGCACTTCGTCTTGACGTTACCCACAGAAGAAGCACCGGCTAACTCCGTGCCAGCAGCCGCGGTAATACGGAGGGTGCGAGCGTTAATCGGAATTACTGGGCGTAAAGGGCGCGTAGGCGGCCGCCTAAGTCAGACGTGAAATCCCCCGGCTTAACCTGGGAACTGCGTCTGATACTGGGTGGCTTGAGTCCGGGAGAGGGATGCGGAATTCCAGGTGTAGCGGTGAAATGCGTAGATATCTGGAGGAACACCGGTGGCGAAGGCGGCTATCTGGACAGAAACTGACGCTGAGGCGCGAAAGCTAGGGGAGCAAACAGGATTAGATACCCGGGTAGTCC</w:t>
      </w:r>
    </w:p>
    <w:p w14:paraId="745CB9CC">
      <w:pPr>
        <w:rPr>
          <w:rFonts w:hint="eastAsia"/>
        </w:rPr>
      </w:pPr>
      <w:r>
        <w:rPr>
          <w:rFonts w:hint="eastAsia"/>
        </w:rPr>
        <w:t>&gt;OTU005770</w:t>
      </w:r>
    </w:p>
    <w:p w14:paraId="2840129B">
      <w:pPr>
        <w:rPr>
          <w:rFonts w:hint="eastAsia"/>
        </w:rPr>
      </w:pPr>
      <w:r>
        <w:rPr>
          <w:rFonts w:hint="eastAsia"/>
        </w:rPr>
        <w:t>CCTACGGGAGGCAGCAGCAGGGAATCTTGCACAATGGGCGAAAGCCTGATGCAGCAACGCCGCGTGGGGGAAGAAGGCTCTTGGGTCGTAAACCCCTTTTGCCGGGGAAGATCGTGACGGTACCCGGCGAATAAGCCACGGCTAACTACGTGCCAGCAGCCGCGGTAATACGAAGGGGGCTAGCGTTGTTCGGAATTACTGGGCGTAAAGCGCACGTAGGCGGATTGTTAAGTGAGGGGTGAAATCCCGGGGCTCAACCCCGGAACTGCATCCGATACTGCTTTGCTAGAGTAGCGGAGGGGCATATGGAATTCACGGTGTAGCAGTGAAATGCGTAGATATCGTGAGGAACACTAGTGGCGAAGGCGATATGCTGGACGCTTACTGACGCTCAAACACGAAGGCCAGGGTAGCGAAAGGGATTAGATACCCCTGTAGTCC</w:t>
      </w:r>
    </w:p>
    <w:p w14:paraId="2BC41DA1">
      <w:pPr>
        <w:rPr>
          <w:rFonts w:hint="eastAsia"/>
        </w:rPr>
      </w:pPr>
      <w:r>
        <w:rPr>
          <w:rFonts w:hint="eastAsia"/>
        </w:rPr>
        <w:t>&gt;OTU005771</w:t>
      </w:r>
    </w:p>
    <w:p w14:paraId="36B5F306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CTTCGGGTCGTAAACTCCTGTCGAGCGGGAAGAAACCCGCGGGGGTGAATAATCCCTGCGGCTGACGGTACCGCTAAAGGAAGCCCCGGCTAACTCCGTGCCAGCAGCCGCGGTAATACGGGGGGGGCAAGCGTTAATCGGAATTACTGGGCGTAAAGCGCGCGTAGGCGGGTATTTAAGTCAGGGGTGAAATCCCCGGGCTTAACCTGGGAATGGCGATGGAGACTGCAAGGCTGGAGTCTGGCAGAGGGGGGTAGAATTCCACGTGTAGCAGTGAAATGCGTAGAGATGTGGAGGAACACCGATGGCGAAGGCAGCCCCCTGGGTCAAGACTGACGCTCATGCACGAAAGCGTGGGGAGCAAACAGGATTAGATACCCGGGTAGTCC</w:t>
      </w:r>
    </w:p>
    <w:p w14:paraId="14241B34">
      <w:pPr>
        <w:rPr>
          <w:rFonts w:hint="eastAsia"/>
        </w:rPr>
      </w:pPr>
      <w:r>
        <w:rPr>
          <w:rFonts w:hint="eastAsia"/>
        </w:rPr>
        <w:t>&gt;OTU005772</w:t>
      </w:r>
    </w:p>
    <w:p w14:paraId="45E24041">
      <w:pPr>
        <w:rPr>
          <w:rFonts w:hint="eastAsia"/>
        </w:rPr>
      </w:pPr>
      <w:r>
        <w:rPr>
          <w:rFonts w:hint="eastAsia"/>
        </w:rPr>
        <w:t>CCTACGGGGGGCTGCAGTAACGAATCTTCCGCAATGGGCGAAAGCCTGACGGAGCGACGCCTCGTGGAGGACGAATTCCTTCGGGATGTAAACTCCTTTTAGGTTTACGAAAGCGAGGGTGGCTAATACCCATCCGAGTTGATCTAGACCAGAAAAAGCCTCGGCTAACTCTGTGCCAGCAGCCGCGGTAATACAGAGGAGGCGAGCGTTATCCGGAGTTACTGGGCGTAAAGGGCGCGTAGGCGGCTTGACAAGTCAAAGGTGAAATCCCTCGGCTCAACTGAGGAACTGCCTTTGAAACTGTCTGGCTTGAGGCCGGGAGGGGGTAGCGGAATTCCCAGTGTAGCGGTGAAATTCGTAGATATTGGGAAGAACACCGGTGGCGAAGGCGGCTATCTGGCCCGTTATTGACGCTGAGGCGCGAAAGCGTGGGGAGCAAACAGGATTAGATACCCTTGTAGTCC</w:t>
      </w:r>
    </w:p>
    <w:p w14:paraId="4823B4D6">
      <w:pPr>
        <w:rPr>
          <w:rFonts w:hint="eastAsia"/>
        </w:rPr>
      </w:pPr>
      <w:r>
        <w:rPr>
          <w:rFonts w:hint="eastAsia"/>
        </w:rPr>
        <w:t>&gt;OTU005773</w:t>
      </w:r>
    </w:p>
    <w:p w14:paraId="6A7CC2AB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CAGGGAAGAACAAGTGCGAGAGTAACTGCTCGCGCCTTGACGGTACCTGACCAGAAAGCCACGGCTAACTACGTGCCAGCAGCCGCGGTAAGACGAACCGTGCGAACGTTGTTCGGAATCACTGGGCTTAAAGGGCGCGTAGGCGGACGTCAAAGTCAGGGGTGAAATCCTCCAGCTTAACTGGAGAACTGCCTTTGATACTGGATGTCTCGAGTGAGGTAGGGGCGTGCGGAACTGATGGTGGAGCGGTGAAATGTGTTGATATCATCAGGAACTCCGGTGGCGAAAGCGGCACGCTGGACCTTTACTGACGCTGAGGCGCGAAAGCCAGGGGAGCGAACGGGATTAGATACCCGAGTAGTCC</w:t>
      </w:r>
    </w:p>
    <w:p w14:paraId="1CD9E8BD">
      <w:pPr>
        <w:rPr>
          <w:rFonts w:hint="eastAsia"/>
        </w:rPr>
      </w:pPr>
      <w:r>
        <w:rPr>
          <w:rFonts w:hint="eastAsia"/>
        </w:rPr>
        <w:t>&gt;OTU005774</w:t>
      </w:r>
    </w:p>
    <w:p w14:paraId="042556E3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CTGCTTTTGTCCGGAACGAAACGGTGAGCGTGAATATCGCTCGCTACTGACGGTACCGGAAGAATAAGCACCGGCTAACTACGTGCCAGCAGCCGCGGTAATACGTAGGGCGCAAGCGTTATCCGGAATTATTGGGCGTAAAGAGCTCGTAGGCGGTTTGTCGCGTCTGCCGTGAAAGCCCCGGGCTCAACCTGGGAACTGCATTCAAAACTGACAAGCTAGAGTATGGTAGAGGGTGGTGGAATTTCCTGTGTAGCGGTGAAATGCGTAGATATAGGAAGGAACACCAGTGGCGAAGGCGACCACCTGGACTGATACTGACACTGAGGTGCGAAAGCGTGGGGAGCAAACAGGATTAGATACCCGAGTAGTCC</w:t>
      </w:r>
    </w:p>
    <w:p w14:paraId="01129628">
      <w:pPr>
        <w:rPr>
          <w:rFonts w:hint="eastAsia"/>
        </w:rPr>
      </w:pPr>
      <w:r>
        <w:rPr>
          <w:rFonts w:hint="eastAsia"/>
        </w:rPr>
        <w:t>&gt;OTU005775</w:t>
      </w:r>
    </w:p>
    <w:p w14:paraId="4EC7E54A">
      <w:pPr>
        <w:rPr>
          <w:rFonts w:hint="eastAsia"/>
        </w:rPr>
      </w:pPr>
      <w:r>
        <w:rPr>
          <w:rFonts w:hint="eastAsia"/>
        </w:rPr>
        <w:t>CCTACGGGTGGCAGCAGTGGGGAATATTGCACAATGGGCGCAAGCCTGATGCAGCCATGCCGCGTGTATGAAGAAGGCCTTCGGGTTGTAAAGTACTTTCAGCGAGGAGGAAGGCATTGTGGTTAATAACCGCAGTGATTGACGTTACTCGCAGAAGCAGCCCCGGCTAACTCTGTGCCAGCAGCCGCGGTAATACAGAGGGGGCAAGCGTTGTCCGGATTTACTGGGCGTACAGCGCGCGCAGGCGGATGGTGACGTGCCGTGTGACAAGCCACAGCTCAACTGTGGAGGGCCATGGTAGACGCACCGTCTGGAGGCAGGGAGAGGGATGTGGAATACCCGGTGGAGCGGTGAAATGCATAGATATCGTCAAGAACACCGATAGCGAAGGCAGCTTACTAGGCTGTAACTGACGCTGATGCACGAAAGTGTGGGGATCAAACAGGATTAGATACCCCAGTAGTCC</w:t>
      </w:r>
    </w:p>
    <w:p w14:paraId="2F74D13C">
      <w:pPr>
        <w:rPr>
          <w:rFonts w:hint="eastAsia"/>
        </w:rPr>
      </w:pPr>
      <w:r>
        <w:rPr>
          <w:rFonts w:hint="eastAsia"/>
        </w:rPr>
        <w:t>&gt;OTU005776</w:t>
      </w:r>
    </w:p>
    <w:p w14:paraId="0F2D337C">
      <w:pPr>
        <w:rPr>
          <w:rFonts w:hint="eastAsia"/>
        </w:rPr>
      </w:pPr>
      <w:r>
        <w:rPr>
          <w:rFonts w:hint="eastAsia"/>
        </w:rPr>
        <w:t>CCTACGGGTGGCTGCAGTTGGGAATCTTGCGCAATGGGGGAAACCCTGACGCAGCGACGCCGCGTGGGCGATGAAGGCCTTCGGGTTGTAAAGCCCTGTTGGTAGGAAAGATGATGACGGTACCTACTGAGGAAGCCCCGGCTAACTCCGTGCCAGCAGCCGCGGTAATACGGAGGGGGCGAGCGTTAATCGGAATTACTGGGCGTAAAGCGTGCGCAGGCGGTTTCGTAAGTCTGACGTGAAATCCCCGGGCTTAACCTGGGAATGGCGATGGAGACTGCGAGGCTAGAGTTTGGCAGAGGGGGGTAGAATTCCACGTGTAGCAGTGAAATGCGTAGATATGCGGAGGAACACCGATGGCGAAGGCAATCCCCTGGGCCTGCACTGACGCTCATGCACGAAAGCGTGGGGAGCAAACAGGATTAGATACCCTGGTAGTCC</w:t>
      </w:r>
    </w:p>
    <w:p w14:paraId="44469DD7">
      <w:pPr>
        <w:rPr>
          <w:rFonts w:hint="eastAsia"/>
        </w:rPr>
      </w:pPr>
      <w:r>
        <w:rPr>
          <w:rFonts w:hint="eastAsia"/>
        </w:rPr>
        <w:t>&gt;OTU005777</w:t>
      </w:r>
    </w:p>
    <w:p w14:paraId="69CF8D79">
      <w:pPr>
        <w:rPr>
          <w:rFonts w:hint="eastAsia"/>
        </w:rPr>
      </w:pPr>
      <w:r>
        <w:rPr>
          <w:rFonts w:hint="eastAsia"/>
        </w:rPr>
        <w:t>ACCTACGGGTGGCTGCAGTGGGGAATCTTGGACAATGGGGGAAACCCTGATCCAGCGACGCCGCGTGACCGATGAAGGCCCTCGGGTCGTAAAGGTCTTTCGACGGGGACAATAATGATGGTACCCGTATAAGAAGGAGCGGCTAACTACGTGCCAGCAGCCGCGGTAATACGTAGGCTCCAAGCGTTGTTCGGAATTACTGGGCGTAAAGCGAGTGTAGGCGGTCTGTCAAGTCGGCTGTGAAATCTCCGGGCTTAACCCGGAAGGGTCGTTCGATACTGTTGAGCTAGAGTGTGGAAGAGGCAACTAGAATTCCGTGTGTAGCGGTGAAATGCGTAGATATACGGAGGAATACCTGAGGCGAAGGCGGGTTGCTGGGCCAACACTGACGCTGAGGCGCGAAAGCCAGGGGAGCAAACGGGATTAGATACCCCTGTAGTCC</w:t>
      </w:r>
    </w:p>
    <w:p w14:paraId="70B7F20E">
      <w:pPr>
        <w:rPr>
          <w:rFonts w:hint="eastAsia"/>
        </w:rPr>
      </w:pPr>
      <w:r>
        <w:rPr>
          <w:rFonts w:hint="eastAsia"/>
        </w:rPr>
        <w:t>&gt;OTU005778</w:t>
      </w:r>
    </w:p>
    <w:p w14:paraId="1172373D">
      <w:pPr>
        <w:rPr>
          <w:rFonts w:hint="eastAsia"/>
        </w:rPr>
      </w:pPr>
      <w:r>
        <w:rPr>
          <w:rFonts w:hint="eastAsia"/>
        </w:rPr>
        <w:t>CCTACGGGTGGCTGCAGTGGGGAATATTGGACAATGGGGGCAACCCTGATCCAGCGACGCCGCGTGGGTGAAGAAGGCCTGCGGGTTGTAAAGCCCTTTCGGTTGGGAAGAAAAGCTGCGACCTAACACGTTGCGGCCTTGACGTAACCAACTAAAGAAGCACCGGCTAACTCTGTGCCAGCAGCCGCGGTAATACAGAGGGTGCAAGCGTTGTTCGGAATCACTGGGCGTAAAGCGCGCGCAGGCGGGCGAGTAAGTCAGAAGTGAAATTCCGGGGCTCAACCCCGGCGCTGCTTCTGATACTGCACGTCTGGAGACCGGTAGAGGCTGGTGGAATTCCCGGTGTAGCGGTGGAATGCGTAGAGATCGGGAAGAACACCCGTGGCGAAGGCGGCCAGCTGGGCCGGTTCTGACGCTGAGACGCGAAAGCGTGGGGAGCAAACAGGATTAGATACCCGAGTAGTCC</w:t>
      </w:r>
    </w:p>
    <w:p w14:paraId="2DC523A7">
      <w:pPr>
        <w:rPr>
          <w:rFonts w:hint="eastAsia"/>
        </w:rPr>
      </w:pPr>
      <w:r>
        <w:rPr>
          <w:rFonts w:hint="eastAsia"/>
        </w:rPr>
        <w:t>&gt;OTU005779</w:t>
      </w:r>
    </w:p>
    <w:p w14:paraId="15251988">
      <w:pPr>
        <w:rPr>
          <w:rFonts w:hint="eastAsia"/>
        </w:rPr>
      </w:pPr>
      <w:r>
        <w:rPr>
          <w:rFonts w:hint="eastAsia"/>
        </w:rPr>
        <w:t>CCTACGGGCGGCAGCAGTGGGGAATCTTGCGCAATGGCCGAAAGGCTGACGCAGCGACGCCGCGTGTGGGAGGAAGCCCTTCGGGGTGTAAACCACTGTTGCCCGGGACGAACGGGAGGAGTTGCTCCTCCGTGACGGTACCGGGTGAGGAAGCACCGGCTAACTCCGTGCCAGCAGCCGCGGTAATACGTAGGGGGCAAGCGTTGTCCGGATTTATTGGGCGTAAAGCGCGTGTAGGCGGCCAGGTAGGTCGGCTGTGAAAACTCGAGGCTCAACCTCGAGATGTCGGCCGAAACCATCTGGCTAGAGTCCGGAAGAGGAGAGTGGAATTCCCGGTGTAGCGGTGAAATGCGCAGATATCGGGAGGAACACCAGTAGCGAAGGCGGCTCGCTGGGCCATACCTGACGCTGAGACGCGAAAGCGTGGGGAGCAAACAGGATTAGATACCCGAGTAGTCC</w:t>
      </w:r>
    </w:p>
    <w:p w14:paraId="624A0C14">
      <w:pPr>
        <w:rPr>
          <w:rFonts w:hint="eastAsia"/>
        </w:rPr>
      </w:pPr>
      <w:r>
        <w:rPr>
          <w:rFonts w:hint="eastAsia"/>
        </w:rPr>
        <w:t>&gt;OTU005780</w:t>
      </w:r>
    </w:p>
    <w:p w14:paraId="1BC86D11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ATTTCGGTATGTAAACTTCGTAAGAATAGGAAGAATAAATGACGGTACTATTTGTAAGGTCCGGCTAACTACGTGCCAGCAGCCGCGGTAATACGTAGGGACCAAGCGTTGTTCGGATTTACTGGGCGTAAAGGGCGCGTAGGCGGCATGACAAGTCACTTGTGAAATCTCCGAGCTTAACTCGGAAAGGTCAACTGATACTGCGCGGCTAGAGTGCGGAAGGGGCAACTGGAATTCTTGGTGTAGCGGTGAAATTCGTAGATATTGGGAAGAACACCAGTGGCGAAGGCGGCTATCTGGCCCGTGATTGACGCTGAGGCGCGAAAGCGTGGGGAGCAAACAGGATTAGATACCCCGGTAGTCC</w:t>
      </w:r>
    </w:p>
    <w:p w14:paraId="0E7D8199">
      <w:pPr>
        <w:rPr>
          <w:rFonts w:hint="eastAsia"/>
        </w:rPr>
      </w:pPr>
      <w:r>
        <w:rPr>
          <w:rFonts w:hint="eastAsia"/>
        </w:rPr>
        <w:t>&gt;OTU005781</w:t>
      </w:r>
    </w:p>
    <w:p w14:paraId="2B5520BB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GGGGGGAGAAACGGGCCGCAAGGCCCCTGATCGACCCCCGGAGGAAGCACGGGCTAAGTTCGTGCCAGCAGCCGCGGTAAGACGAACCGTGCGAACGTTGTTCGGAATCACTGGGCTTAAAGGGCGCGTAGGCGGGCCGGAAAGTCAGGGGTGAAAGCCCGCGGCTCAACCGCGGAAGTGCCCCTGATACTGCCGGCCTCGAGGGGGGTAGGGGTGCGCGGAACTTCCGGTGGAGCGGTGAAATGCGTAGATATCGGAAGGAACGCCGGTGGCGAAAGCGGCGCACTGGGCCCCATCTGACGCTGAGGCGCGAAAGCCAGGGGAGCGAACGGGATTAGATACCCCTGTAGTCC</w:t>
      </w:r>
    </w:p>
    <w:p w14:paraId="5C2F79C1">
      <w:pPr>
        <w:rPr>
          <w:rFonts w:hint="eastAsia"/>
        </w:rPr>
      </w:pPr>
      <w:r>
        <w:rPr>
          <w:rFonts w:hint="eastAsia"/>
        </w:rPr>
        <w:t>&gt;OTU005782</w:t>
      </w:r>
    </w:p>
    <w:p w14:paraId="4D11A013">
      <w:pPr>
        <w:rPr>
          <w:rFonts w:hint="eastAsia"/>
        </w:rPr>
      </w:pPr>
      <w:r>
        <w:rPr>
          <w:rFonts w:hint="eastAsia"/>
        </w:rPr>
        <w:t>CCTACGGGTGGCTGCAGTAGGGAATCTTCCGCAATGGACGAAAGTCTGACGGAGCAACGCCGCGTGAGGGATGAAGGTCTTCGGATCGTAAACCTCTGTCACTGGGGAAGAAACGCTATGCGTAAACAGCGCGTAGCCTGACTTAACCCGGAGAGGAAGCAGTGGCTAACTCTGTGCCAGCAGCCGCGGTAATACAGAGACTGCAAGCGTTATTCGGATTCACTGGGCGTAAAGGGTGCGCAGGCCGCCATGTGTGTGAGGTGTGAAATCCCGGAGCTTAACTCCGGAACTGCGCCTCAAACTACATGGCTAGAGCATTGGAGAGGGAAGTGGAATTCACGGTGTAGCAGTGAAATGCGTAGATATCGTGAGGAACACCAGAGGCGAAGGCGACTTCCTGGACAATTGCTGACGCTCAGGCACGAAAGCGTGGGGAGCAAAAGGGATTAGATACCCCGGTAGTCC</w:t>
      </w:r>
    </w:p>
    <w:p w14:paraId="4BF5EA7D">
      <w:pPr>
        <w:rPr>
          <w:rFonts w:hint="eastAsia"/>
        </w:rPr>
      </w:pPr>
      <w:r>
        <w:rPr>
          <w:rFonts w:hint="eastAsia"/>
        </w:rPr>
        <w:t>&gt;OTU005783</w:t>
      </w:r>
    </w:p>
    <w:p w14:paraId="6A8F15F9">
      <w:pPr>
        <w:rPr>
          <w:rFonts w:hint="eastAsia"/>
        </w:rPr>
      </w:pPr>
      <w:r>
        <w:rPr>
          <w:rFonts w:hint="eastAsia"/>
        </w:rPr>
        <w:t>CCTACGGGTGGCTGCAGTTTCGAATCATTCACAATGGGCGAAAGCCTGATGGTGCGACGCCGCGTGAGGGACGAAGGCCTTCGGGTCGTAAACCTCTGTCACCGGGGAAGAAACGCTGCATTTTAACAGAATGCAGCCTGACTTAACCCGGAGAGGAAGCAGTGGCTAACTCTGTGCCAGCAGCCGCGGTAATACAGAGACTGCGAGCGTTATTCGGATTCACTGGGCGTAAAGGGTGCGCAGGCGGCCGTGTGTGTCAGGTGTGAAATCTCGAGGCTCAACCTGGAAACTGCCTTTGATACTATATATCTTGAATATCGTTGAGGTAGGCGGAATATGTCATGTAGCGGTGAAATGCTTAGATATGACATAGAACACCGATTGCGAAGGCAGCTTACTAAACGATCATTGACGCTGAGGCACGAAAGCGTGGGGATCAAACAGGATTAGATACCCCAGTAGTCC</w:t>
      </w:r>
    </w:p>
    <w:p w14:paraId="6605E457">
      <w:pPr>
        <w:rPr>
          <w:rFonts w:hint="eastAsia"/>
        </w:rPr>
      </w:pPr>
      <w:r>
        <w:rPr>
          <w:rFonts w:hint="eastAsia"/>
        </w:rPr>
        <w:t>&gt;OTU005784</w:t>
      </w:r>
    </w:p>
    <w:p w14:paraId="4FD6D828">
      <w:pPr>
        <w:rPr>
          <w:rFonts w:hint="eastAsia"/>
        </w:rPr>
      </w:pPr>
      <w:r>
        <w:rPr>
          <w:rFonts w:hint="eastAsia"/>
        </w:rPr>
        <w:t>CCTACGGGGGGCTGCAGTGGGGAATTTTCCGCAATGGGCGAAAGCCTGACGCAGCGACGCCGCGTGAGGGATGAATGCCTTCGGGTTGTAAACCTCTTTCAGCAGGGACGAAGCCTCACGGTGACGGTACCTGCAGAAGAAGCCCCGGCCAACTACGTGCCAGCAGCCGCGGTAATACAGAGGGGGCAAGCGTTGTCCGGACTTACTGGGCGTACAGCGCGCGCAGGCGGAGGCGGACGTGCCGTGTGACAGACCAGTGCTCACCACTGGAGGGCCACGGTACACGACGTCTCTGGAGGCAGGGAGAGGGATGTGGAATGCCCGGTGGAGCGGTGAAATGCGTAGAGATCGGGCGGAACACCAGCGGCGAAGGCGGCATCCTGGTCCTGTACTGACGCTGAGGCGCGAGAGCGTGGGGAGCGAACTGGATTAGATACCCGTGTAGTCC</w:t>
      </w:r>
    </w:p>
    <w:p w14:paraId="746137D0">
      <w:pPr>
        <w:rPr>
          <w:rFonts w:hint="eastAsia"/>
        </w:rPr>
      </w:pPr>
      <w:r>
        <w:rPr>
          <w:rFonts w:hint="eastAsia"/>
        </w:rPr>
        <w:t>&gt;OTU005785</w:t>
      </w:r>
    </w:p>
    <w:p w14:paraId="31DF2D99">
      <w:pPr>
        <w:rPr>
          <w:rFonts w:hint="eastAsia"/>
        </w:rPr>
      </w:pPr>
      <w:r>
        <w:rPr>
          <w:rFonts w:hint="eastAsia"/>
        </w:rPr>
        <w:t>CCTACGGGGGGCTGCAGTGGGGAATCTTGCGCAATGGGCGAAAGCCTGACGCAGCAACGCCGCGTGGGGGATGAATGCCTTCGGGTTGTAAACCCCTTTCAGCGGGGACGATAATGACGGTACCCGCAGAAGAAGCCCCGGCTAACTTCGTGCCAGCAGCCGCGGTAATACGAAGGGGGCTAGCGTTGTTCGGAATCACTGGGCGTAAAGGGCGCGTAGGCTGCTGCGCAAGTCGGATGTGAAATCCCACGGCTCAACCATGGAAGTGCATTCGAAACTGCGTAGCTAGAGTTTTGGAGAGGAGACTGGAATTTACGGTGTAGCAGTGAAATGCGTAGATATCTGGAGGAACACCGGTGGCGAAGGCGGCATCCTGGACCGACATTGACGCTGAGGCGCGAAAGCCAGGGGAGCAAACGGGATTAGATACCCTTGTAGTCC</w:t>
      </w:r>
    </w:p>
    <w:p w14:paraId="4D5A9240">
      <w:pPr>
        <w:rPr>
          <w:rFonts w:hint="eastAsia"/>
        </w:rPr>
      </w:pPr>
      <w:r>
        <w:rPr>
          <w:rFonts w:hint="eastAsia"/>
        </w:rPr>
        <w:t>&gt;OTU005786</w:t>
      </w:r>
    </w:p>
    <w:p w14:paraId="59C86284">
      <w:pPr>
        <w:rPr>
          <w:rFonts w:hint="eastAsia"/>
        </w:rPr>
      </w:pPr>
      <w:r>
        <w:rPr>
          <w:rFonts w:hint="eastAsia"/>
        </w:rPr>
        <w:t>CCTACGGGGGGCTGCAGTGGGGAATCTTGCGCAATGGGCGAAAGCCTGACGCAGCGACGCCGCGTGCGGGATGAAGGCCTTCGGGTTGTAAACCGCTTTCAGCAGGGACGATTGTGACGGTACCTGCAGAAGAAGCCCCGGCCAACTACGTGCCAGCAGCCGCGGTAATACGAAGGGGGCTAGCGTTGCTCGGAATTACTGGGCGTAAAGGGAGCGTAGGCGGGTTATCAAGTTGGGGGTGAAAGCCCGGGGCTCAACCTGGGAACTGCATTTGTGACTGCATAGCTAGAGTACGGCAGAGGGGGATGGAATTCCGCGTGTAGCAGTGAAATGCGTAGATATGCGGAGGAACACCGATGGCGAAGGCAATCCCCTGGGCCTGTACTGACGCTCATGCACGAAAGCGTGGGGAGCAAACAGGATTAGATACCCCTGTAGTCC</w:t>
      </w:r>
    </w:p>
    <w:p w14:paraId="55A4F56D">
      <w:pPr>
        <w:rPr>
          <w:rFonts w:hint="eastAsia"/>
        </w:rPr>
      </w:pPr>
      <w:r>
        <w:rPr>
          <w:rFonts w:hint="eastAsia"/>
        </w:rPr>
        <w:t>&gt;OTU005787</w:t>
      </w:r>
    </w:p>
    <w:p w14:paraId="4E3786A2">
      <w:pPr>
        <w:rPr>
          <w:rFonts w:hint="eastAsia"/>
        </w:rPr>
      </w:pPr>
      <w:r>
        <w:rPr>
          <w:rFonts w:hint="eastAsia"/>
        </w:rPr>
        <w:t>CCTACGGGGGGCTGCAGTAGGGAATATTGGTCAATGGACGCAAGTCTGAACCAGCCATGCCGCGTGAAGGATGAAGGTCCTCTGGATTGTAAACTTCTTTTATATGGGACGAAACCTCTTATTCTTAAGAGACTGACGGTACCATAGGAATAAGCACCGGCTAACTCCGTGCCAGCAGCCGCGGTAATACGAGAGGCCCAAACGTTATTCGGAATCACTGGGCTTAAAGAGTCCGTAGGCGGCTTGTTAGGTGAGGTGTGAAATCCCTCGGCCCAACCGAGGAATTGCGCTTCAAACCGGCAAGCTAGAGGAGGATAGAGGTGGGCGGAACTGATGGTGGAGCGGTGAAATGCGCAGATATCAGGAGGAACACCGATGGCGAAGGCAGGTCTCTGGGCATTAACTGACGCTGAGGAGCGAAAGCATGGGGAGCGAACAGGATTAGATACCCCTGTAGTCC</w:t>
      </w:r>
    </w:p>
    <w:p w14:paraId="1BFF6356">
      <w:pPr>
        <w:rPr>
          <w:rFonts w:hint="eastAsia"/>
        </w:rPr>
      </w:pPr>
      <w:r>
        <w:rPr>
          <w:rFonts w:hint="eastAsia"/>
        </w:rPr>
        <w:t>&gt;OTU005788</w:t>
      </w:r>
    </w:p>
    <w:p w14:paraId="07A309F1">
      <w:pPr>
        <w:rPr>
          <w:rFonts w:hint="eastAsia"/>
        </w:rPr>
      </w:pPr>
      <w:r>
        <w:rPr>
          <w:rFonts w:hint="eastAsia"/>
        </w:rPr>
        <w:t>CCTACGGGCGGCTGCAGTGGGGAATCTTGCGCAATGGGGGCAACCCTGATGGAGCAACGCCGCGTGATGGATGAAGGCCCTAGGGTCGTAAACATCTTTTCTCTGTGACGAATATGACGGTAGCAGAGGAATAAGGGTCGGCTAACTACGTGCCAGCAGCCGCGGTCATACGTAGGACCCAAGCGTTATCCGGATTTACTGGGCGTAAAGCGCGGGTCGGTGGGGTCTTAAGTCATGCGTGAAAGCTCTCGGCTTAACCGGGAGAGGTCGTGTGAAACTGGGGCTCTCAGAGGTAGGTAGAGGCAGATGGAATTCCGCGTGTAGCAGTGAAATGCGTAGATATGCGGAGGAACACCAGTGGCGAAGGCGACTCACTGGACACATATTGACGCTGAGGTGCGAAAGCGTGGGGAGCAAACAGGATTAGATACCCCAGTAGTCC</w:t>
      </w:r>
    </w:p>
    <w:p w14:paraId="6B080B7A">
      <w:pPr>
        <w:rPr>
          <w:rFonts w:hint="eastAsia"/>
        </w:rPr>
      </w:pPr>
      <w:r>
        <w:rPr>
          <w:rFonts w:hint="eastAsia"/>
        </w:rPr>
        <w:t>&gt;OTU005789</w:t>
      </w:r>
    </w:p>
    <w:p w14:paraId="060CEAB6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ACCGGAGAAGATAATGACGGTATCCGGAGAAGAAGCCCCGGCTAACTTCGTGCCAGCAGCCGCGGTAATACGAAGGGGGCTAGCGTTGTTCGGAATTACTGGGCGTAAAGCGCACGTAGGCGGATCGATCAGTCAGGGGTGAAATCCCGCAGCTCAACTGCGGAACTGCCTTTGATACTGTCGATCTAGAGTATGGAAGAGGTGAGTGGAATTCCGAGTGTAGAGGTGAAATTCGTAGATATTCGCAGGAACACCAGTGGCGAAGGCGACTCGCTGGACTTGTGGTGACGCTGAGACGCGAAAGCGTGGGGAGCAAACAGGATTAGATACCCGTGTAGTCC</w:t>
      </w:r>
    </w:p>
    <w:p w14:paraId="4096E77F">
      <w:pPr>
        <w:rPr>
          <w:rFonts w:hint="eastAsia"/>
        </w:rPr>
      </w:pPr>
      <w:r>
        <w:rPr>
          <w:rFonts w:hint="eastAsia"/>
        </w:rPr>
        <w:t>&gt;OTU005790</w:t>
      </w:r>
    </w:p>
    <w:p w14:paraId="220F5C0D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CAGGGAAGAAGCGAAAGTGACGGTACCTGCAGAAGAAGCGCCGGCTAACTACGTGCCAGCAGCCGCGGTAATACGTAGGGCGCAAGCGTTGTCCGGAATTATTGGGCGTAAAGCGCGCGTAGGCGGCTGGTTAAGTCCTGTGTGAAAGACCACGGCTCAACCGTGGGGGTGCACGGGAAACTGGCCGGCTTGAGTGCAGGAGAGGGGAGCGGAATTCCCGGTGTAGCGGTGGAATGCGTAGATATCGGGAGGAACACCTGTGGCGAAGGCGGCCCCCTGGTCCGATACTGACGCTGAAACGCGAAAGCGTGGGGAGCAAACAGGATTAGATACCCGAGTAGTCC</w:t>
      </w:r>
    </w:p>
    <w:p w14:paraId="6D553B78">
      <w:pPr>
        <w:rPr>
          <w:rFonts w:hint="eastAsia"/>
        </w:rPr>
      </w:pPr>
      <w:r>
        <w:rPr>
          <w:rFonts w:hint="eastAsia"/>
        </w:rPr>
        <w:t>&gt;OTU005791</w:t>
      </w:r>
    </w:p>
    <w:p w14:paraId="61DA5CBA">
      <w:pPr>
        <w:rPr>
          <w:rFonts w:hint="eastAsia"/>
        </w:rPr>
      </w:pPr>
      <w:r>
        <w:rPr>
          <w:rFonts w:hint="eastAsia"/>
        </w:rPr>
        <w:t>CCTACGGGGGGCTGCAGTGGGGAATATTGGACAATGGGGGCAACCCTGATCCAGCCATGCCGCGTGAGTGATGAAGGCCTTCGGGTTGTAAAGCTCTTTTGGCGGGGACGATGATGACGGTACCCGCAGAATAAGCCCCGGCTAACTTCGTGCCAGCAGCCGCGGTAAGACGAAGGGGGCTAGCGTTGTTCGGATATACTGGGCGTAAAGCGCACGTAGGCGGCGCCGTAAGTCAGGGGTGAAATCCCGGAGCTCAACTCCGGAACTGCCCTTGAAACTGCAGTGCTAGAATCTTGGAGAGGCGAGTGGAATTCCGAGTGTAGAGGTGAAATTCGTAGATATTCGGAAGAACACCAGTGGCGAAGGCGACTCACTGGACATGTATTGACGCTGAGGTGCGAAAGCGTGGGGAGCAAACAGGATTAGATACCCGTGTAGTCC</w:t>
      </w:r>
    </w:p>
    <w:p w14:paraId="70356AF9">
      <w:pPr>
        <w:rPr>
          <w:rFonts w:hint="eastAsia"/>
        </w:rPr>
      </w:pPr>
      <w:r>
        <w:rPr>
          <w:rFonts w:hint="eastAsia"/>
        </w:rPr>
        <w:t>&gt;OTU005792</w:t>
      </w:r>
    </w:p>
    <w:p w14:paraId="686BE597">
      <w:pPr>
        <w:rPr>
          <w:rFonts w:hint="eastAsia"/>
        </w:rPr>
      </w:pPr>
      <w:r>
        <w:rPr>
          <w:rFonts w:hint="eastAsia"/>
        </w:rPr>
        <w:t>CCTACGGGAGGCAGCAGTGGGGAATATTGCGCAATGGACGAAAGTCTGACGCAGCGACGCCGCGTGAGTGATGAAGGCCTTCGGGTTGTAAAGCTCTGTGGAGAGGGACGAAAACGGCCTAGGCGAATAGGCTAGGTCCTTGACGGTACCTCTTTAGCAAGCACCGGCTAACTCTGTGCCAGCAGCCGCGGTAATACGTAGGGGGCAAGCGTTGTCCGGAATCATTGGGCGTAAAGAGCGTGTAGGCGGTCCGGTAAGTCGGCTGTGAAAGTCCAGAGCTCAACCCTGGGCGTGCGGTGGATACTGCCGGGCTAGAGGGTGGTAGAGGCGAGTGGAATTCCCGGTGTAGCGGTGAAATGCGCAGATATCGGGAGGAACACCAGTAGCGAAGGCGGCTCGCTGGGCCACACCTGACGCTGAGACGCGAAAGCGTGGGGAGCAAACAGGATTAGATACCCTTGTAGTCC</w:t>
      </w:r>
    </w:p>
    <w:p w14:paraId="431DDD6D">
      <w:pPr>
        <w:rPr>
          <w:rFonts w:hint="eastAsia"/>
        </w:rPr>
      </w:pPr>
      <w:r>
        <w:rPr>
          <w:rFonts w:hint="eastAsia"/>
        </w:rPr>
        <w:t>&gt;OTU005793</w:t>
      </w:r>
    </w:p>
    <w:p w14:paraId="631B5D65">
      <w:pPr>
        <w:rPr>
          <w:rFonts w:hint="eastAsia"/>
        </w:rPr>
      </w:pPr>
      <w:r>
        <w:rPr>
          <w:rFonts w:hint="eastAsia"/>
        </w:rPr>
        <w:t>CCTACGGGTGGCTGCAGTAGGGAATATTGGTCAATGGGCGCAAGCCTGATCCAGCCATGCCGCGTGAGTGATGAAGGCCTTAGGGTTGTAAAGCTCTTTCGCACGCGACGATAATGACGGTAGCGTGAGAAGAAGCCCCGGCTAACTTCGTGCCAGCAGCCGCGGTAATACGAAGGGGGCTAGCGTTGCTCGGAATCATTGGGCGTAAAGGGCGCGTAGGCGGCTGTGTAAGTCAGGGGTGAAATCCCTCGGCTCAACCGAGGAATTGCCTCTGAAACTACACGGCTTGAGTCCGGGAGAGGGTGGTGGAATTCCCAGTGTAGCGGTGATATGCGTAGATACTGGGAGGAACACCGGTGGCGAAGGCGGCCACCTGGGCCATTGCTGACGCTGAGGCGCGACAGCGTGGGGAGCAAACAGGATTAGATACCCCGGTAGTCC</w:t>
      </w:r>
    </w:p>
    <w:p w14:paraId="730BFDE1">
      <w:pPr>
        <w:rPr>
          <w:rFonts w:hint="eastAsia"/>
        </w:rPr>
      </w:pPr>
      <w:r>
        <w:rPr>
          <w:rFonts w:hint="eastAsia"/>
        </w:rPr>
        <w:t>&gt;OTU005794</w:t>
      </w:r>
    </w:p>
    <w:p w14:paraId="52EA3584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AGTGGGGAAGAAAAGCCTCGCTCTAATACAGCGGGGTCTTGACGTAACCCATAGAAGAAGCACCGGCTAACTCTGTGCCAGCAGCCGCGGTAATACAGAGGGTGCGAGCGTTAATCGGAATTACTGGGCGTAAAGCGCGCGTAGGCGGCTTTGCAAGTCGGATGTGAAATCCCCAGGCTTAACCTGGGAACTGCATTCGATACTGGGCGGCTAGAGTCTGGTAGGGGGATCTGGAATTCCTGGTGTAGCGGTGGAATGCGCAGATATCAGGAGGAACACCGGTGGCGAAGGCAGCTCGCTGGGACGGTACTGACGCTGAGACGCGAAAGCGTGGGGAGCAAACAGGATTAGATACCCCTGTAGTCC</w:t>
      </w:r>
    </w:p>
    <w:p w14:paraId="68348157">
      <w:pPr>
        <w:rPr>
          <w:rFonts w:hint="eastAsia"/>
        </w:rPr>
      </w:pPr>
      <w:r>
        <w:rPr>
          <w:rFonts w:hint="eastAsia"/>
        </w:rPr>
        <w:t>&gt;OTU005795</w:t>
      </w:r>
    </w:p>
    <w:p w14:paraId="13D1538D">
      <w:pPr>
        <w:rPr>
          <w:rFonts w:hint="eastAsia"/>
        </w:rPr>
      </w:pPr>
      <w:r>
        <w:rPr>
          <w:rFonts w:hint="eastAsia"/>
        </w:rPr>
        <w:t>CCTACGGGGGGCAGCAGTAAGGAATATTGCGCAATGGGCGAAAGCCTGACGCAGCGACGCCGCGTGGGGGATGAAGGTCTTCGGATTGTAAACCCCTTTCGGGAGGGAAGATGGAACGGGCAACCGTTCGGACGGTACCTCCAGAAGCAGCCACGGCTAACTTCGTGCCAGCAGCCGCGGTAATACGAAGGTGGCAAGCGTTGTTCGGATTTACTGGGCGTACAGGGAGCGTAGGCGGTTTGGTAAGCCCCTCGGGAAAGCTTCGGGCTTAACCCGGAAAGGTCGGGGGGGACTGCCAGGCTAGAGGATGGGAGAGGAGCGCGGAATTCCCGGTGTAGCGGTGAAATGCGTAGATATGCGGAGGAACACCGATGGCGAAGGCAATCCCCTGGGCCTGCACTGACGCTCATGCACGAAAGCGTGGGGAGCAAACAGGATTAGATACCCTAGTAGTCC</w:t>
      </w:r>
    </w:p>
    <w:p w14:paraId="046A0820">
      <w:pPr>
        <w:rPr>
          <w:rFonts w:hint="eastAsia"/>
        </w:rPr>
      </w:pPr>
      <w:r>
        <w:rPr>
          <w:rFonts w:hint="eastAsia"/>
        </w:rPr>
        <w:t>&gt;OTU005796</w:t>
      </w:r>
    </w:p>
    <w:p w14:paraId="4A2752B1">
      <w:pPr>
        <w:rPr>
          <w:rFonts w:hint="eastAsia"/>
        </w:rPr>
      </w:pPr>
      <w:r>
        <w:rPr>
          <w:rFonts w:hint="eastAsia"/>
        </w:rPr>
        <w:t>CCTACGGGAGGCTGCAGTGGGGAATCTTGCGCAATGGGCGAAAGCCTGACGCAGCGACGCCGCGTGGGGGAGGAAGGTTTTCGGATCGTAAACCCCTGTTGCCCGGGACGAATCCCTGGTTTCGACCAGGTTGACGGTACCGGGTGAGGAAGCACCGGCTAACTCCGTGCCAGCAGCCGCGGTAATACGGAGGTGGCAAGCGTTGTCCGGAATTACTGGGCGTAAAGGGCGTGTAGGCGGCAGAGTAAGTAGATAGTGAAAGCGTGTGGCTCAACCTTGGAACTGCCTTTGATACTGGCTGTCTTGAGTTCGGGAGAGGTGAGTGGAATGCCGAGTGTAGAGGTGAAATTCGTAGATATTCGGAAGAACACCAGTGGCGAAGGCGACTCACTGGCCCGTTACTGACGCTGAGGCGCGAAAGCGTGGGGAGCAAACAGGATTAGATACCCCTGTAGTCC</w:t>
      </w:r>
    </w:p>
    <w:p w14:paraId="340DD63C">
      <w:pPr>
        <w:rPr>
          <w:rFonts w:hint="eastAsia"/>
        </w:rPr>
      </w:pPr>
      <w:r>
        <w:rPr>
          <w:rFonts w:hint="eastAsia"/>
        </w:rPr>
        <w:t>&gt;OTU005797</w:t>
      </w:r>
    </w:p>
    <w:p w14:paraId="656AA5E0">
      <w:pPr>
        <w:rPr>
          <w:rFonts w:hint="eastAsia"/>
        </w:rPr>
      </w:pPr>
      <w:r>
        <w:rPr>
          <w:rFonts w:hint="eastAsia"/>
        </w:rPr>
        <w:t>CCTACGGGGGGCAGCAGTGAGGAATATTGCACAATGGACGCAAGTCTGATGCAGCAACGCCGCGTGGAGGATGAAGGTTCTTGGATCGTAAACTCCTTTTCTCAGGGAAGAGAATGGACGGTACCTGAGGAATAAGCCACGGCTAACTACGTGCCAGCAGCCGCGGTAATACGGAGGGTGCAAACGTTGCTCGGAATTACTGGGCGTAAAGCGCACGTAGGCGGTCCGACAAGTCGGATGTGAAAGCCCTGGGCTCAACCTAGGAAGTGCATTCGAAACTGTCGGACTTGAGTACGGGAGAGGGATGCGGAATTCCAGGTGTAGCGGTGAAATGCGTAGATATCTGGAGGAACACCGGTGGCGAAGGCGGCATCCTGGACCAACATTGACGCTGAGGAGCGAAAGCCAGGGGAGCAAACGGGATTAGATACCCGTGTAGTCC</w:t>
      </w:r>
    </w:p>
    <w:p w14:paraId="529FA058">
      <w:pPr>
        <w:rPr>
          <w:rFonts w:hint="eastAsia"/>
        </w:rPr>
      </w:pPr>
      <w:r>
        <w:rPr>
          <w:rFonts w:hint="eastAsia"/>
        </w:rPr>
        <w:t>&gt;OTU005798</w:t>
      </w:r>
    </w:p>
    <w:p w14:paraId="2FAEDCD8">
      <w:pPr>
        <w:rPr>
          <w:rFonts w:hint="eastAsia"/>
        </w:rPr>
      </w:pPr>
      <w:r>
        <w:rPr>
          <w:rFonts w:hint="eastAsia"/>
        </w:rPr>
        <w:t>CCTACGGGAGGCAGCAGTGGGGAATATTGGACAATGGGCGCAAGCCTGATCCAGCAATGCCGCGTGTGTGAAGAAGGCCTTCGGGTTGTAAAGCACTTTTATCAGGAAAGAAATCCGCTGGGTTAATACCTTGGCGGGATGACGGTACCTCCAGAAGAAGGACCGGCCAACTACGTGCCAGCAGCCGCGGTAATACGTAGGGACCAAGCGTTGTTCGGATTTACTGGGCGTAAAGGGCGCGTAGGCGGCGCGGTAAGTCACTTGTGAAATCTCTGAGCTTAACTCAGAACGGCCAAGTGATACTGCAGTGCTAGAGTGTGGAAGGGGCAATCGGAATTCTTGGTGTAGCGGTGAAATGCGTAGATATCAAGAGGAACACCTGAGGTGAAGACGGGTTGCTGGGCCAACACTGACGCTGAGGCGCGAAAGCCAGGGGAGCAAACGGGATTAGATACCCCGGTAGTCC</w:t>
      </w:r>
    </w:p>
    <w:p w14:paraId="1FA5A2BE">
      <w:pPr>
        <w:rPr>
          <w:rFonts w:hint="eastAsia"/>
        </w:rPr>
      </w:pPr>
      <w:r>
        <w:rPr>
          <w:rFonts w:hint="eastAsia"/>
        </w:rPr>
        <w:t>&gt;OTU005799</w:t>
      </w:r>
    </w:p>
    <w:p w14:paraId="53C188FC">
      <w:pPr>
        <w:rPr>
          <w:rFonts w:hint="eastAsia"/>
        </w:rPr>
      </w:pPr>
      <w:r>
        <w:rPr>
          <w:rFonts w:hint="eastAsia"/>
        </w:rPr>
        <w:t>CCTACGGGGGGCAGCAGTGGGGAATATTGCGCAATGGGGGCAACCCTGACGCAGCCATGCCGCGTGTGTGAAGAAGGCCTTCGGGTTGTAAAGCACTTTCAGCAGGGACGAAGCGCAAGTGACGGTACCTGCAGAAGAAGCACCGGCCAACTACGTGCCAGCAGCCGCGGTAATACGTAGGGTGCGAGCGTTGTCCGGAATTATTGGGCGTAAAGAGCTCGTAGGCGGTTCAGTAAGTCGGCTGTGAAATTCCGAGGCTCAACCTCGGAACTGCAGTCGAAACTACTGTGACTCGAGTCCGGTAGAGGAGAATGGAATTCCCGGTGTAGCGGTGAAATGCGCAGATATCGTGAGGAAGACCAGTGGCGAAGGCGGGTCTCTGGACAGATCCTGACACTGAGGCACGAAGGCCAGGGGAGCAAACGGGATTAGATACCCGGGTAGTCC</w:t>
      </w:r>
    </w:p>
    <w:p w14:paraId="22863648">
      <w:pPr>
        <w:rPr>
          <w:rFonts w:hint="eastAsia"/>
        </w:rPr>
      </w:pPr>
      <w:r>
        <w:rPr>
          <w:rFonts w:hint="eastAsia"/>
        </w:rPr>
        <w:t>&gt;OTU005800</w:t>
      </w:r>
    </w:p>
    <w:p w14:paraId="2382776C">
      <w:pPr>
        <w:rPr>
          <w:rFonts w:hint="eastAsia"/>
        </w:rPr>
      </w:pPr>
      <w:r>
        <w:rPr>
          <w:rFonts w:hint="eastAsia"/>
        </w:rPr>
        <w:t>CCTACGGGGGGCTGCAGTGGGGAATCTTGCGCAATGGCCGCAAGGCTGACGCAGCGACGCCGCGTGGGGGAGGAAGGGCTTCGGCTCGTAAACCCCTGTTGCCCGGGGCGAACATCCCGTTTCGACGGGACTGACGGTACCGGGTGAGGAAGCACCGGCTAACTCCGTGCCAGCAGCCGCGGTAATACAGAGGGTGCGAGCGTTAATCGGAATTACTGGGCGTAAAGCGCGCGTAGGCGGCTTTGCAAGTCGGGTGTGAAATCCCCAGGCTTAACCTGGGAATTGCACTTGTGACTGTAGAGCTGGAGTACGGCAGAGGGGGATGGAATTCCGCGTGTAGCAGTGAAATGCGTAGATATGCGGAGGAACACCGATGGCGAAGGCAGTCCCCTGGGCCTGTACTGACGCTCATGCACGAAAGCGTGGGGAGCAAACAGGATTAGATACCCGAGTAGTCC</w:t>
      </w:r>
    </w:p>
    <w:p w14:paraId="2B7E37E8">
      <w:pPr>
        <w:rPr>
          <w:rFonts w:hint="eastAsia"/>
        </w:rPr>
      </w:pPr>
      <w:r>
        <w:rPr>
          <w:rFonts w:hint="eastAsia"/>
        </w:rPr>
        <w:t>&gt;OTU005801</w:t>
      </w:r>
    </w:p>
    <w:p w14:paraId="3B1ED985">
      <w:pPr>
        <w:rPr>
          <w:rFonts w:hint="eastAsia"/>
        </w:rPr>
      </w:pPr>
      <w:r>
        <w:rPr>
          <w:rFonts w:hint="eastAsia"/>
        </w:rPr>
        <w:t>CCTACGGGAGGCAGCAGCAAGGAATTTTCGGCAATGGGCGCAAGCCTGACCGAGCAACGCCGCGTGGTGGATGACGGCCTTCGGGTTGTAAACACCTTTTGGGTGGGACGATGATGACGGTACCATCCGAATAAGCCCCGGCTAACTCCGTGCCAGCAGCCGCGGTAAGACGGAGGGGGCAAGCGTTGTCCGGACTCACTGGGCGTAAAGGGTGCGTAGGCGGCGCCGTGCGTCCGCGCTGAAATCGTCTGGCTTAACTAGGCGGCGCGTGCGGATACGATGGCGCTAGAGACTCTGAGAGGGTGGCGGAACTCCTGGTGTAGTGGTGAAATGCGTAGAGATCAGGAAGAACACCCGTGGCGCAAGCGGCCACCTGGCAGAGTTCTGACGCTGAGGCACGAAAGCGTGGGGAGCGAACCGGATTAGATACCCGAGTAGTCC</w:t>
      </w:r>
    </w:p>
    <w:p w14:paraId="16072E27">
      <w:pPr>
        <w:rPr>
          <w:rFonts w:hint="eastAsia"/>
        </w:rPr>
      </w:pPr>
      <w:r>
        <w:rPr>
          <w:rFonts w:hint="eastAsia"/>
        </w:rPr>
        <w:t>&gt;OTU005802</w:t>
      </w:r>
    </w:p>
    <w:p w14:paraId="1E712AF4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AGCTCCGACCTAACACGTTGGAGTCTGACGGTACCGGGTGAGGAAGCCCCGGCTAACTCTGTGCCAGCAGCCGCGGTAATACAGAGGGGGCGAGCGTTGTCCGGAATCACTGGGCGTAAAGGGCGCGTAGGCGGCCTGGCAAGTCGGTGGTGAAAGCTCGCGGCTCAACTGCGAGTCGGCCAACGATACTGCGAGGCTCGAGTCGACTAGAGGCAGATGGAATTCCGGGTGTAGCGGTGGAATGCGTAGAGATCCGGAAGAACACCGGTGGCGAAGGCGGTCTGCTGGGGTCGGACTGACGCTGAGGCGCGACAGCGTGGGGAGCAAACAGGATTAGATACCCCGGTAGTCC</w:t>
      </w:r>
    </w:p>
    <w:p w14:paraId="4FE140A7">
      <w:pPr>
        <w:rPr>
          <w:rFonts w:hint="eastAsia"/>
        </w:rPr>
      </w:pPr>
      <w:r>
        <w:rPr>
          <w:rFonts w:hint="eastAsia"/>
        </w:rPr>
        <w:t>&gt;OTU005803</w:t>
      </w:r>
    </w:p>
    <w:p w14:paraId="5559B70E">
      <w:pPr>
        <w:rPr>
          <w:rFonts w:hint="eastAsia"/>
        </w:rPr>
      </w:pPr>
      <w:r>
        <w:rPr>
          <w:rFonts w:hint="eastAsia"/>
        </w:rPr>
        <w:t>CCTACGGGTGGCAGCAGTGGGGAATCTTGCGCAATGGCCGAAAGGCTGACGCAGCGACGCCGCGTGTGGGATGAAGCATTTCGGTGTGTAAACCACTGTTGCCCGGGACGAACAGCTCTTTTCGAGGAGCCTGACGTTACCGACAGAATAAGCACCGGCTAACTCTGTGCCAGCAGCCGCGGTAATACAGAGGGTGCAAGCGTTAATCGGAATTACTGGGCGTAAAGCGTGCGCAGGCGGTTCGCCAAGTCAGGTGTGAAATCCCCGGGCTCAACCTGGGAACTGCATTTGTGACTGCATCGCTGGAGTGCGGCAGAGGGGGATGGAATTCCACGTGTAGCGGTGAAATGCGTAGAGATGTGGAGGAACACCAGTGGCGAAGGCGACTACCTGGCCTGTTCTTGACGCTGAGGCGCGAAAGCTAGGGGAGCAAACGGGATTAGATACCCTTGTAGTCC</w:t>
      </w:r>
    </w:p>
    <w:p w14:paraId="50FB761E">
      <w:pPr>
        <w:rPr>
          <w:rFonts w:hint="eastAsia"/>
        </w:rPr>
      </w:pPr>
      <w:r>
        <w:rPr>
          <w:rFonts w:hint="eastAsia"/>
        </w:rPr>
        <w:t>&gt;OTU005804</w:t>
      </w:r>
    </w:p>
    <w:p w14:paraId="207B2A62">
      <w:pPr>
        <w:rPr>
          <w:rFonts w:hint="eastAsia"/>
        </w:rPr>
      </w:pPr>
      <w:r>
        <w:rPr>
          <w:rFonts w:hint="eastAsia"/>
        </w:rPr>
        <w:t>CCTACGGGTGGCTGCAGTGGGGAATCTTGCGCAATGGCCGAGAGGCTGACGCAGCGACGCCGCGTGGGGGAGGAAGGGCTTCGGCTCGTAAACCCCTGTTGCCCGGGACGAACAGCCTGTTTCGACAGGCCTGACGGTACCGGGTGAGGAAGCACCGGCTAACTCCGTGCCAGCAGCCGCGGTAATACGGAGGGTGCGAGCGTTGTCCGGAATCACTGGGCGTAAAGGGTCCGTAGGCGGAACGACAAGTCGGACGTGACAAGGCGCGGCTCACCCGCGCGAGGTCGTTCGAAACTGTCGCTCTAGAATCGGTGCGAGGTCGGTGGAATTCCCGGTGTAGTGGTGGAATGCGTAGAGATCGGGAAGAACCTCAACGGCGCAGGCAGCCGGCTAGTGCCAGATTGACGCTGAGGGACGAAAGCGTGGGGAGCGAACAGGATTAGATACCCTTGTAGTCC</w:t>
      </w:r>
    </w:p>
    <w:p w14:paraId="7E876FB6">
      <w:pPr>
        <w:rPr>
          <w:rFonts w:hint="eastAsia"/>
        </w:rPr>
      </w:pPr>
      <w:r>
        <w:rPr>
          <w:rFonts w:hint="eastAsia"/>
        </w:rPr>
        <w:t>&gt;OTU005805</w:t>
      </w:r>
    </w:p>
    <w:p w14:paraId="6ADA398A">
      <w:pPr>
        <w:rPr>
          <w:rFonts w:hint="eastAsia"/>
        </w:rPr>
      </w:pPr>
      <w:r>
        <w:rPr>
          <w:rFonts w:hint="eastAsia"/>
        </w:rPr>
        <w:t>CCTACGGGTGGCTGCAGTGGGGAATCTTGCGCAATGGGGGAAACCCTGACGCAGCGACGCCGCGTGCGGGATGAAGGCCTTCGGGTTGTAAAGCACTTTTGTCCGGAACGAAAAGCGGAGGGCTAATACCCATCCGTGCTGACGGTACCGGGTGAATAAGCACCGGCTAACTACGTGCCAGCAGCCGCGGTAAGACGTAGGAGGCGAGCGTTGTCCGGATTCATTGGGCGTAAAGAGCGTGTAGGCGGCCCGGCAAGTCCGCTGTGAAAGTCAAGGGCTTAACCCTTGAATGCCGGTGGATACTGCCGGGCTAGAGTCCGGAAGAGGCGGGTGGAATTCCGGGTGTAGCGGTGGAATGCGTAGAGATCCGGAAGAACACCGGTGGCGAAGGCGGCCCGCTGGGCTGTGGCTGACGCTGAGGCGCGACAGCGTGGGGAGCAAACAGGATTAGATACCCCAGTAGTCC</w:t>
      </w:r>
    </w:p>
    <w:p w14:paraId="26CB2D2B">
      <w:pPr>
        <w:rPr>
          <w:rFonts w:hint="eastAsia"/>
        </w:rPr>
      </w:pPr>
      <w:r>
        <w:rPr>
          <w:rFonts w:hint="eastAsia"/>
        </w:rPr>
        <w:t>&gt;OTU005806</w:t>
      </w:r>
    </w:p>
    <w:p w14:paraId="36561739">
      <w:pPr>
        <w:rPr>
          <w:rFonts w:hint="eastAsia"/>
        </w:rPr>
      </w:pPr>
      <w:r>
        <w:rPr>
          <w:rFonts w:hint="eastAsia"/>
        </w:rPr>
        <w:t>CCTACGGGAGGCTGCAGTCGAGAATCTTCCACAATGGACGCAAGTCTGATGGAGCGACGCCACGTGCGGGATGAAGGCCCTTGGGTTGTAAACCGCTGTCAGAGGGGATGAAAGCCGAAAGGCTTGACAGAGCCTCAGAGGAAGCGCGGGCTAAGTACGTGCCAGCAGCCGCGGTAATACGTACTGCGCGAACGTTATTCGGAATCACTGGGCTTAAAGGGTGCGTAGGCGGTTCTTCAAGTCAGGTGTGAAATCTCTCGGCTCAACCGGGAAATGGCGCTTGAAACTGAGGGACTGGAGTATGCTAGGGGTGTGCGGAACTGCCAGTGGAGCGGTGAAATGTGTTGAGATTGGCAGGAACGCCGGTGGCGAAAGCGGCACACTGGGGCATAACTGACGCTGAGGCACGAAAGCCAGGGTAGCGAACGGGATTAGATACCCCAGTAGTCC</w:t>
      </w:r>
    </w:p>
    <w:p w14:paraId="7EF4C4A1">
      <w:pPr>
        <w:rPr>
          <w:rFonts w:hint="eastAsia"/>
        </w:rPr>
      </w:pPr>
      <w:r>
        <w:rPr>
          <w:rFonts w:hint="eastAsia"/>
        </w:rPr>
        <w:t>&gt;OTU005807</w:t>
      </w:r>
    </w:p>
    <w:p w14:paraId="0D321F4F">
      <w:pPr>
        <w:rPr>
          <w:rFonts w:hint="eastAsia"/>
        </w:rPr>
      </w:pPr>
      <w:r>
        <w:rPr>
          <w:rFonts w:hint="eastAsia"/>
        </w:rPr>
        <w:t>CCTACGGGGGGCTGCAGTGGGGAATCTTGCGCAATGGGCGAAAGCCTGACGCAGCAACGCCGCGTGAGTGATGAAGGTCTTCGGATCGTAAAGCTCTTTCGGCTGGGAAGAACAGCCGGGTGGCTAATATCCACTCGGCCTGACGGTACCAGCAGAAGAAGCACCGGCTAACTCTGTGCCAGCAGCCGCGGTAATACAGAGGGTGCAAGCGTTGTTCGGAATTATTGGGCGTAAAGCGCGTGTAGGCGGGATGGCAAGTCGGGTGTGAAAGCCCTCAGCTCAACTGAGGAAGTGCGCCCGAAACTACCGTTCTTGAGTGTCGGAGAGGGTGGCGGAATTCCCGGTGTAGAGGTGAAATTCGTAGATATCGAGAGGAACACCGGTGGCGAAGGCGGCCAACTGGACAGATACTGACGCTGAGACACGAAAGCGTGGGTAGCAAACAGGATTAGATACCCTAGTAGTCC</w:t>
      </w:r>
    </w:p>
    <w:p w14:paraId="420EE7D9">
      <w:pPr>
        <w:rPr>
          <w:rFonts w:hint="eastAsia"/>
        </w:rPr>
      </w:pPr>
      <w:r>
        <w:rPr>
          <w:rFonts w:hint="eastAsia"/>
        </w:rPr>
        <w:t>&gt;OTU005808</w:t>
      </w:r>
    </w:p>
    <w:p w14:paraId="09B23A6B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GGAGGGTGCAAGCGTTAATCGGAATTACTGGGCGTAAAGCGTGCGTAGACGGTTATGTAAGTCGGGTGTGAAAGCCCCGGGCTCAACCTGGGAATTGCATTCGAGACTGCATAGCTAGGGTGCGGAAGAGGGAAGCGGAATTTCCGGTGTAGCGGTGAAATGCGTAGATATCAGGAGGAACACCAGTGGCGAAGGCGGTGTTCTGGGCCAGTACTGACGCTGAGGCGCGAAAGCGTGGGGAGCAAACAGGATTAGATACCCCTGTAGTCC</w:t>
      </w:r>
    </w:p>
    <w:p w14:paraId="2A673E84">
      <w:pPr>
        <w:rPr>
          <w:rFonts w:hint="eastAsia"/>
        </w:rPr>
      </w:pPr>
      <w:r>
        <w:rPr>
          <w:rFonts w:hint="eastAsia"/>
        </w:rPr>
        <w:t>&gt;OTU005809</w:t>
      </w:r>
    </w:p>
    <w:p w14:paraId="6B5FA173">
      <w:pPr>
        <w:rPr>
          <w:rFonts w:hint="eastAsia"/>
        </w:rPr>
      </w:pPr>
      <w:r>
        <w:rPr>
          <w:rFonts w:hint="eastAsia"/>
        </w:rPr>
        <w:t>CCTACGGGCGGCTGCAGTGGGGAATATTGGACAATGGGCGAAAGCCTGACCCAGCAACGCCGCGTGAAGGACGAAGTCTTTCGGGATGTAAACTTCGTAAGAATAGGAAGAATAAATGACGGTACTATTTGTAAGGTCCGGCTAACTACGTGCCAGCAGCCGCGGTAATACGTAGGGACCAAGCGTTGTCCGGATTTATTGGGCGTAAAGAGCTCGTAGGCGGCTATTCGCGTCGGATGTGAAAGCTCGGGGCTCAACCCTGAGAGGCCATTCGATACGGGATAGCTAGAGGCAGGTAGGGGAAAGTGGAATTCCTGGTGTAGCGGTGAAATGCGCAGATATCTGGAGGAACACCGGTGGCGAAGGCGGCATCCTGGACCGGAACTGACGCTGAGGCGCGAAAGCTAGGGGAGCAAACGGGATTAGATACCCGTGTAGTCC</w:t>
      </w:r>
    </w:p>
    <w:p w14:paraId="05A24359">
      <w:pPr>
        <w:rPr>
          <w:rFonts w:hint="eastAsia"/>
        </w:rPr>
      </w:pPr>
      <w:r>
        <w:rPr>
          <w:rFonts w:hint="eastAsia"/>
        </w:rPr>
        <w:t>&gt;OTU005810</w:t>
      </w:r>
    </w:p>
    <w:p w14:paraId="617A805A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TAGGGAAGAACAAGTACCGTTCGAATAGGGCGGTACCGTGACGGTACCTAACCAGAAAGCCACGGCTAACTACGTGCCAGCAGCCGCGGTAATACGTAGGTGGCAAGCGTTGTCCGGATTTATTGGGCGTAAAGCGCGCGCAGGCGGCTTCGCGCGCCCGACGTGAAAGCCCCCGGCTTAACCGGGGAGAGTCGTTGGGGACGGCGGGGCTTGAGGGCGGGAGAGGACGGTGGAATTCCACGTGTAGCGGTGAAATGCGTAGAGATGTGGAGGAACACCAGTGGCGAAGGCGACTCTTTGGTCTGTAACTGACGCTGAGGCGCGAAAGCGTGGGGAGCAAACAGGATTAGATACCCCGGTAGTCC</w:t>
      </w:r>
    </w:p>
    <w:p w14:paraId="0610AAC3">
      <w:pPr>
        <w:rPr>
          <w:rFonts w:hint="eastAsia"/>
        </w:rPr>
      </w:pPr>
      <w:r>
        <w:rPr>
          <w:rFonts w:hint="eastAsia"/>
        </w:rPr>
        <w:t>&gt;OTU005811</w:t>
      </w:r>
    </w:p>
    <w:p w14:paraId="1A11779F">
      <w:pPr>
        <w:rPr>
          <w:rFonts w:hint="eastAsia"/>
        </w:rPr>
      </w:pPr>
      <w:r>
        <w:rPr>
          <w:rFonts w:hint="eastAsia"/>
        </w:rPr>
        <w:t>CCTACGGGAGGCTGCAGTAAGGAATATTGGTCAATGGGCGCAAGCCTGAACCAGCCATGCCGCGTGCAGGATGACTGCCCTACGGGTTGTAAACTGCTTTTGTACCGGAATAAACCCCTTTACGAGTAAAGGGTTGAATGTACGGTAAGAATAAGGATCGGCTAACTCCGTGCCAGCAGCCGCGGTAATACGGAGGATCCAAGCGTTGTTCGGATTTACTGGGCGTAAAGGGCGCGTAGGCGGCGTGACAAGTCACTTGTGAAATCTCCGGGCTTAACTCGGAGCGGTCAAGTGATACTGTCGGACTAGAGTACAGAAGGGGCAACTGGAATTCTCGGTGTAGCGGTGAAATGCGTAGATATCGAGAGGAACACCTGCGGCGAAGGCGGGTTGCTGGGCTGATACTGACGCTGAGGCGCGAAAGCCAGGGGAGCGAACGGGATTAGATACCCCTGTAGTCC</w:t>
      </w:r>
    </w:p>
    <w:p w14:paraId="34330BEF">
      <w:pPr>
        <w:rPr>
          <w:rFonts w:hint="eastAsia"/>
        </w:rPr>
      </w:pPr>
      <w:r>
        <w:rPr>
          <w:rFonts w:hint="eastAsia"/>
        </w:rPr>
        <w:t>&gt;OTU005812</w:t>
      </w:r>
    </w:p>
    <w:p w14:paraId="0B3F57AB">
      <w:pPr>
        <w:rPr>
          <w:rFonts w:hint="eastAsia"/>
        </w:rPr>
      </w:pPr>
      <w:r>
        <w:rPr>
          <w:rFonts w:hint="eastAsia"/>
        </w:rPr>
        <w:t>CCTACGGGTGGCAGCAGTCGGGAATTTTGGGCAATGGGCGAAAGCCTGACCCAGCAACGCCGCGTGGAGGATGAAGGTCTTTGGATTGTAAACTCCTTTCGATCGGGACGATAATGACAGTACCGGGAGAATAAGCCCCGGCTAACTCTGTGCCAGCAGCCGCGGTAATACAGAGGGGGCAAGCGTTGTTCGGAATTACTGGGCGTAAAGGGCGCGTAGGTGGCCTGCTAAGTCGAACGTGAAATCCCCGGGCTCAACCCGGGAACTGCGTCCGAGACTGGCAGGCTCGAATCCGGGAGAGGGATGTGGAATTCCAGGTGTAGCGGTGAAATGCGTAGATATCTGGAGGAACACCGGTGGCGAAGGCGGCATCCTGGGCAGTAGCTGACACTGAGGCGCGACAGCGTGGGGAGCAAACAGGATTAGATACCCGAGTAGTCC</w:t>
      </w:r>
    </w:p>
    <w:p w14:paraId="3BF1D914">
      <w:pPr>
        <w:rPr>
          <w:rFonts w:hint="eastAsia"/>
        </w:rPr>
      </w:pPr>
      <w:r>
        <w:rPr>
          <w:rFonts w:hint="eastAsia"/>
        </w:rPr>
        <w:t>&gt;OTU005813</w:t>
      </w:r>
    </w:p>
    <w:p w14:paraId="4D0854C9">
      <w:pPr>
        <w:rPr>
          <w:rFonts w:hint="eastAsia"/>
        </w:rPr>
      </w:pPr>
      <w:r>
        <w:rPr>
          <w:rFonts w:hint="eastAsia"/>
        </w:rPr>
        <w:t>CCTACGGGGGGCAGCAGTGGGGAATATTGGACAATGGGGGCAACCCTGATCCAGCCATGCCGCGTGAGTGAAGAAGGCCTTAGGGTTGTAAATCTCTTTCGGCGGGGAAGATAATGACGGTACCCGCAGAAGAAGCCCCGGCTAACTCCGTGCCAGCAGCCGCGGTAATACGGAGGGGGCTAGCGTTGTTCGGAATTACTGGGCGTAAAGGGCACGTAGGCTGGCTGTTAAGTCGGGGGTGAAATCCTGAGGCTCAACCGTGGAACTGCGCCCGATACTGCAGTGCTCGAGGGAGACAGAGGTAAGCGGAACTGATGGTGGAGCGGTGAAATGCGTTGATATCAGAAGGAACATCAGTGGCGAAAGCGACTTCCTGGACCAGAACTGACGATCAGGCACGAAAGCGTGGGGAGCAAACAGGATTAGATACCCCGGTAGTCC</w:t>
      </w:r>
    </w:p>
    <w:p w14:paraId="7DE2D5B1">
      <w:pPr>
        <w:rPr>
          <w:rFonts w:hint="eastAsia"/>
        </w:rPr>
      </w:pPr>
      <w:r>
        <w:rPr>
          <w:rFonts w:hint="eastAsia"/>
        </w:rPr>
        <w:t>&gt;OTU005814</w:t>
      </w:r>
    </w:p>
    <w:p w14:paraId="3CACFEDA">
      <w:pPr>
        <w:rPr>
          <w:rFonts w:hint="eastAsia"/>
        </w:rPr>
      </w:pPr>
      <w:r>
        <w:rPr>
          <w:rFonts w:hint="eastAsia"/>
        </w:rPr>
        <w:t>CCTACGGGCGGCTGCAGTGGGGAATCTTGCGCAATGGCCGAAAGGCTGACGCAGCGACGCCGCGTGTGGGAGGAAGCTCTTCGGGGTGTAAACCACTGTTGCCCGGGACGAACACACCTATTCGTGGGTGCTGACGGTACCGGGTGAGGAAGCACCGGCTAACTCTGTGCCAGCAGCCGCGGTAATACAGAGGGTGCGAGCGTTGTCCGGAATCACTGGGCGTAAAGGGCGCGTAGGCGGCCGATCAAGTCAGGCGTGAAATTCCCGGGCTCAACCTGGGGGCTGCGCTTGATACTGGTTGGCTTGAATGCGGGAGAGGATAGTGGAATTCCCAGTGTAGAGGTGAAATGCGTAGAGATGTGGAGGAACACCAGTGGCGAAGGCGGCTCTTTGGTCTGTAACTGACGCTGAGGCGCGAAAGCGTGGGGAGCAAACAGGATTAGATACCCCGGTAGTCC</w:t>
      </w:r>
    </w:p>
    <w:p w14:paraId="277C5BA1">
      <w:pPr>
        <w:rPr>
          <w:rFonts w:hint="eastAsia"/>
        </w:rPr>
      </w:pPr>
      <w:r>
        <w:rPr>
          <w:rFonts w:hint="eastAsia"/>
        </w:rPr>
        <w:t>&gt;OTU005815</w:t>
      </w:r>
    </w:p>
    <w:p w14:paraId="30395BC0">
      <w:pPr>
        <w:rPr>
          <w:rFonts w:hint="eastAsia"/>
        </w:rPr>
      </w:pPr>
      <w:r>
        <w:rPr>
          <w:rFonts w:hint="eastAsia"/>
        </w:rPr>
        <w:t>CCTACGGGAGGCTGCAGCAGGGAATCTTGCACAATGGGCGAAAGCCTGATGCAGCGACGCCGCGTGAGGGATGAAGGCCTTCGGGTCGTAAACCTCTTTCAGTAGGGAAGAAGCCACGGGTCACCGTGGTGACGGTACCTGCAGAAGAAGCCCCGGCTAACTACGTGCCAGCAGCCGCGGTAAAACGTAGGGGGCGAGCGTTGCCCGGATTCACTGGGCGTAAAGCGCGTGTAGGCGGTCCGTTAAGTCGGATGTGAAATCTCCGAGCTCAACTCGGAAACTGCTTCCGATACTGGCGGACTTGAGGATGGTAGAGGTCGGTGGAATACCAGGTGTACCGGTGAAATGGACAGATATCTGGTGGAACACCAGTGGCGAAGGCGGCCGACTGGGCCATTCCTGACGCTGAGACGCGAAAGCCAGGGGAGCGAACCGGATTAGATACCCCAGTAGTCC</w:t>
      </w:r>
    </w:p>
    <w:p w14:paraId="546B010D">
      <w:pPr>
        <w:rPr>
          <w:rFonts w:hint="eastAsia"/>
        </w:rPr>
      </w:pPr>
      <w:r>
        <w:rPr>
          <w:rFonts w:hint="eastAsia"/>
        </w:rPr>
        <w:t>&gt;OTU005816</w:t>
      </w:r>
    </w:p>
    <w:p w14:paraId="02048EFC">
      <w:pPr>
        <w:rPr>
          <w:rFonts w:hint="eastAsia"/>
        </w:rPr>
      </w:pPr>
      <w:r>
        <w:rPr>
          <w:rFonts w:hint="eastAsia"/>
        </w:rPr>
        <w:t>CCTACGGGTGGCTGCAGTAGGGAATATTGCTTAATGGGCGCAAGCCTGATGCAGCAACGCCGCGTGCCCGATGAAGGCCTTCGGGTTGTAAAGGGCTTTTCTGGAGGAAGAGCAAGGACGGTACTTCAGGAAGAAGGATCGGCTAACTCTGTGCCAGCAGCCGCGGTAATACAGAGGGGGCGAGCGTTGTTCGGAATTACTGGGCGTAAAGGGCGCGTAGGCGGCCATCGCAAGTCAATTGTGAAATCTCCGGGCTTAACTCGGAAAGGTCAACTGATACTGCGAGGCTAGAGTGCGGAAGGGGCAATCGGAATTCTTGGTGTAGCGGTGAAATGCGTAGATATCAAGAGGAACACCTGAGGTGAAGACGGGTTGCTGGGCTGACACTGACGCTGAGGCGCGAAAGCCAGGGGAGCAAACGGGATTAGATACCCGTGTAGTCC</w:t>
      </w:r>
    </w:p>
    <w:p w14:paraId="22B6599D">
      <w:pPr>
        <w:rPr>
          <w:rFonts w:hint="eastAsia"/>
        </w:rPr>
      </w:pPr>
      <w:r>
        <w:rPr>
          <w:rFonts w:hint="eastAsia"/>
        </w:rPr>
        <w:t>&gt;OTU005817</w:t>
      </w:r>
    </w:p>
    <w:p w14:paraId="1A062F19">
      <w:pPr>
        <w:rPr>
          <w:rFonts w:hint="eastAsia"/>
        </w:rPr>
      </w:pPr>
      <w:r>
        <w:rPr>
          <w:rFonts w:hint="eastAsia"/>
        </w:rPr>
        <w:t>CCTACGGGTGGCAGCAGTAGGGAATATTGCTCAATGGGCGAAAGCCTGAAGCAGCAACGCCGCGTGTGTGATGAAGGCCTTCGGGTCGTAAAGCACTTTTCTGGGAGATGAGAAAGGACAGTATCCCAGGAATAAGTCTCGGCTAACTACGTGCCAGCAGCCGCGGTAATACGTAGGGGGCCAGCGTTGTCCGGATTCATTGGGCGTAAAGCGCGTGTAGGCGGCCAGGTAGGTCCGACGTGAAAACTGGAGGCTCAACCTCCAGCTGTCGTCGGAAACCCTCTGGCTAGAGTCCGGAAGAGGAGAGTGGAATTCCTGGTGTAGCGGTGAAATGCGCAGATATCAGGAAGAACACCGATGGCGAAGGCAGCTCTCTGGGACGGTACTGACGCTGAGACGCGAAAGCGTGGGGAGCGAACAGGATTAGATACCCTTGTAGTCC</w:t>
      </w:r>
    </w:p>
    <w:p w14:paraId="23BF9389">
      <w:pPr>
        <w:rPr>
          <w:rFonts w:hint="eastAsia"/>
        </w:rPr>
      </w:pPr>
      <w:r>
        <w:rPr>
          <w:rFonts w:hint="eastAsia"/>
        </w:rPr>
        <w:t>&gt;OTU005818</w:t>
      </w:r>
    </w:p>
    <w:p w14:paraId="7B004179">
      <w:pPr>
        <w:rPr>
          <w:rFonts w:hint="eastAsia"/>
        </w:rPr>
      </w:pPr>
      <w:r>
        <w:rPr>
          <w:rFonts w:hint="eastAsia"/>
        </w:rPr>
        <w:t>CCTACGGGCGGCTGCAGTGGGGAATCTTGGGCAATGGGGGAAACCCTGACCCAGCGACGCCGTGTGGGGGATGAAGGCCTTCGGGTTGTAAACCCCTGTTAGGTGGGACGAATGCTTCTCTATGAATAGTGGAGAAGCTTGACGGTACCACCAGAGAAAGCCCCGGCTAACTCCGTGCCAGCAGCCGCGGTAATACGGAGGGGGCTAGTGTTGTTCGGAATTACTGGGCGTAAAGGGCGCGCAGGCGGCTTGGCAAGTCGAGTGTGAAATCCCTTGGCTTAACTAAGGAAGTGCGCCCGAAACTGCATGGCTTGAGTACCGGAGAGGATGGCGGAATTCCCCAAGTAGAGGTGAAATTCGTAGATATGGGGAGGAACACCGGTGGCGAAGGCGGCCATCTGGACGGATACTGACGCTGAGACGCGAAAGCGTGGGTAGCAAACAGGATTAGATACCCCTGTAGTCC</w:t>
      </w:r>
    </w:p>
    <w:p w14:paraId="6D6DEE03">
      <w:pPr>
        <w:rPr>
          <w:rFonts w:hint="eastAsia"/>
        </w:rPr>
      </w:pPr>
      <w:r>
        <w:rPr>
          <w:rFonts w:hint="eastAsia"/>
        </w:rPr>
        <w:t>&gt;OTU005819</w:t>
      </w:r>
    </w:p>
    <w:p w14:paraId="37720F87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TGTAAACTGCTTTTGCCGGGGGATAAAATTCCCATGCGTGGGACATTGAAGGTACCCGGTGAATAAGCCACGGCTAACTACGTGCCAGCAGCCGCGGTAATACGTAGGTGGCAAGCGTTGTCCGGATTCATTGGGTTTAAAGGGTGCGTAGGCGGGTTTGTAAGTCAGTGGTGAAAGCCGGCAGCTCAACTGTCGAATTGCCATTGATACTGCAGATCTTGAGTACAGTTGATGTTGGCGGAATATGACATGTAGCGGTGAAATGCATAGATATGTCATAGAACACCGATTGCGAAGGCAGCTGACAAAACTGTAACTGACGCTGAGGCACGAAAGTGTGGGGATCAAACAGGATTAGATACCCGTGTAGTCC</w:t>
      </w:r>
    </w:p>
    <w:p w14:paraId="75DD8AD9">
      <w:pPr>
        <w:rPr>
          <w:rFonts w:hint="eastAsia"/>
        </w:rPr>
      </w:pPr>
      <w:r>
        <w:rPr>
          <w:rFonts w:hint="eastAsia"/>
        </w:rPr>
        <w:t>&gt;OTU005820</w:t>
      </w:r>
    </w:p>
    <w:p w14:paraId="53425E4D">
      <w:pPr>
        <w:rPr>
          <w:rFonts w:hint="eastAsia"/>
        </w:rPr>
      </w:pPr>
      <w:r>
        <w:rPr>
          <w:rFonts w:hint="eastAsia"/>
        </w:rPr>
        <w:t>CCTACGGGAGGCAGCAGTAGGGAATTTTCCACAATGGGCGAAAGCCTGATGGAGCAACGCCGCGTGCAGGATGAATGCCTTCGGGTTGTAAACTGCTTTTATATGTGAAGATTATGACGGTAGCATATGAATAAGGATCGGCTAACTCCGTGCCAGCAGCCGCGGTCATACGGAGGATCCAAGCGTTATCCGGAATTACTGGGCGTAAAGAGTTGCGTAGGCGGCTTAGTAAGCAGGTAGTAAAATCCTGGGGCTCAACCCCTTAAATATTATCTGAACTGCTAAGCTAGAATATGAGAGAGGTCGCTGGAATTCCTAGTGTAGGAGTGAAATCCGTAGATATTAGGAGGAACACCGATGGCGTAGGCAGGCGACTGGCTCATTATTGACGCTAAGGCACGAAAGCGTGGGGAGCAAACGGGATTAGATACCCGTGTAGTCC</w:t>
      </w:r>
    </w:p>
    <w:p w14:paraId="19EA0FF2">
      <w:pPr>
        <w:rPr>
          <w:rFonts w:hint="eastAsia"/>
        </w:rPr>
      </w:pPr>
      <w:r>
        <w:rPr>
          <w:rFonts w:hint="eastAsia"/>
        </w:rPr>
        <w:t>&gt;OTU005821</w:t>
      </w:r>
    </w:p>
    <w:p w14:paraId="220E0A02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GTGGGAAGAAATGCATTTAATCTTAAATGTTTGACGGTACCATAGGAATAAGCACCGGCTAACTCCGTGCCAGCAGCCGCGGTAATACGGAAGATCCAAGCGTTATCCGGAATTACTGGGCGTAAAGAGTTGCGTAGGTGGCATAGTAAGCAGATAGTGAAATTGTGTGGCTCAACCATACACCCATTATCTGAACTGCTAAGCTAGAGGACGAGAGAGGTAGTTGGAATTCCTAATGTAGGGGTAAAATCCGTTGATATTAGGAGGAACACCGATGGCGTAGGCAGGTGACTGGCTCATTCTTGACACTAAGGCACGAAAGCGTGGGGAGCAAACGGGATTAGATACCCCAGTAGTCC</w:t>
      </w:r>
    </w:p>
    <w:p w14:paraId="3A7A9952">
      <w:pPr>
        <w:rPr>
          <w:rFonts w:hint="eastAsia"/>
        </w:rPr>
      </w:pPr>
      <w:r>
        <w:rPr>
          <w:rFonts w:hint="eastAsia"/>
        </w:rPr>
        <w:t>&gt;OTU005822</w:t>
      </w:r>
    </w:p>
    <w:p w14:paraId="3AC3C379">
      <w:pPr>
        <w:rPr>
          <w:rFonts w:hint="eastAsia"/>
        </w:rPr>
      </w:pPr>
      <w:r>
        <w:rPr>
          <w:rFonts w:hint="eastAsia"/>
        </w:rPr>
        <w:t>CCTACGGGTGGCAGCAGTAGGGAATCTTCGGCAATGGGCGAAAGCCTGACCGAGCAACGCCGCGTGAAGGATGAAATCCCTCGGGATGTAAACTTCGCAAGAACGGGAAGAATAAGTAAGGGTTAATATCCCTTACGATGACGGTACTGTTTGTAAGCTCCGGCTAACTCCGTGCCAGCAGCCGCGGTAATACGGAGGGTGCAAGCGTTAATCGGAATTACTGGGCGTAAAGCGAGTGTAGGTGGCTATGTAAGTCGGATGTGAAATCCCCGGGCTCAACCTGGGAACTGCATTCGATACTGCATGGCTAGAGTCTGATAGAGGGAAGTGGAATTCCAGGTGTAGCGGTGAAATGCGTAGATATCTGGAAGAACACCAGTGGCGAAGGCGGGTCTCTGGGCAGTAACTGACGCTGAGGAGCGAAAGCGTGGGGAGCGAACAGGATTAGATACCCCTGTAGTCC</w:t>
      </w:r>
    </w:p>
    <w:p w14:paraId="2D2F8D33">
      <w:pPr>
        <w:rPr>
          <w:rFonts w:hint="eastAsia"/>
        </w:rPr>
      </w:pPr>
      <w:r>
        <w:rPr>
          <w:rFonts w:hint="eastAsia"/>
        </w:rPr>
        <w:t>&gt;OTU005823</w:t>
      </w:r>
    </w:p>
    <w:p w14:paraId="35D49A09">
      <w:pPr>
        <w:rPr>
          <w:rFonts w:hint="eastAsia"/>
        </w:rPr>
      </w:pPr>
      <w:r>
        <w:rPr>
          <w:rFonts w:hint="eastAsia"/>
        </w:rPr>
        <w:t>CCTACGGGGGGCAGCAGTGAGGAATATTGCACAATGGACGCAAGTCTGATGCAGCAACGCCGCGTGGAGGATGACGGCCCTTGGGTTGTAAACTCCTTTTTTCAGGGAAGAGCGAGGACGGTACCTGAAGAATAAGTCACGGCTAACTACGTGCCAGCAGCCGCGGTAATACGTAGGTGGCAAGCGTTATCCGGAATTACTGGGCGTAAAGCGTGCGCAGGCGGCTCCTTAAGTCAGATGTGAAATCCCCGGGCTTAACCTGGGAACTGCGTTTGAAACTGGGGAGCTCGAGTGTGGAAGAGGGGGGTGGAATTCCAGGTGTAGCAGTGAAATGCGTAGAGATCGGGAGGAACACCAGTGGCGAAGGCGGCCATCTGGGACAACACTGACGCTGAGGCACGAAAGCGTGGGGAGCAAACAGGATTAGATACCCCAGTAGTCC</w:t>
      </w:r>
    </w:p>
    <w:p w14:paraId="208ED751">
      <w:pPr>
        <w:rPr>
          <w:rFonts w:hint="eastAsia"/>
        </w:rPr>
      </w:pPr>
      <w:r>
        <w:rPr>
          <w:rFonts w:hint="eastAsia"/>
        </w:rPr>
        <w:t>&gt;OTU005824</w:t>
      </w:r>
    </w:p>
    <w:p w14:paraId="40AB0001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TACGCCGCAAGGCGGGTGACGGTACCTCCAAAGGAAGCACCGGCTAACTCCGTGCCAGCAGCCGCGGTAATACGGAGGGTGCAAGCGTTATCCGGATTCACTGGGTTTAAAGGGTGCGTAGGTGGGCAGGTAAGTCAGTGGTGAAATCCCCGAGCTTAACCTGGGAACTGCGCTTGTAACTGAGAGGCTTGAGTGCGGCAGAGGGGGGTGGAATTCCACGTGTAGCAGTGAAATGCGTAGATATCTGGAGGAACACCGGTGGCGAAGGCGACATCCTGGACCGGCATTGACGCTGAGGCGCGAAAGCCAGGGGAGCAAACGGGATTAGATACCCTAGTAGTCC</w:t>
      </w:r>
    </w:p>
    <w:p w14:paraId="3121F417">
      <w:pPr>
        <w:rPr>
          <w:rFonts w:hint="eastAsia"/>
        </w:rPr>
      </w:pPr>
      <w:r>
        <w:rPr>
          <w:rFonts w:hint="eastAsia"/>
        </w:rPr>
        <w:t>&gt;OTU005825</w:t>
      </w:r>
    </w:p>
    <w:p w14:paraId="365DC9E7">
      <w:pPr>
        <w:rPr>
          <w:rFonts w:hint="eastAsia"/>
        </w:rPr>
      </w:pPr>
      <w:r>
        <w:rPr>
          <w:rFonts w:hint="eastAsia"/>
        </w:rPr>
        <w:t>CCTACGGGTGGCTGCAGTGGGGAATCTTGCGCAATGGGCGAAAGCCTGACGGAGCAATGCCGCGTGGAGGTAGAAGGCCTACGGGTCGTGAACTTCTTTTCCCGGAGAAGAAGCAATGACGGTATCTGGGGAATAAGCATCGGCTAACTCTGTGCCAGCAGCCGCGGTAATACAGAGGATGCAAGCGTTATCCGGAATGATTGGGCGTAAAGAGCTCGTAGGCGGTCTGTCACGTCGGCTGTGAAAACCCGAGGCTCAACCTCGGGCCTGCAGTCGATACGGGCAAACTAGAGTGTTGCAGGGGAGACTGGAATTCCTGGTGTAGCGGTGAAATGCGCAGATATCAGGAGGAACACCGGTGGCGAAGGCGGCACTCTGGGCCGGTACTGACGCTGAGGAGCGAAAGCGTGGGGAGCGAACAGGATTAGATACCCGAGTAGTCC</w:t>
      </w:r>
    </w:p>
    <w:p w14:paraId="5C14DDBF">
      <w:pPr>
        <w:rPr>
          <w:rFonts w:hint="eastAsia"/>
        </w:rPr>
      </w:pPr>
      <w:r>
        <w:rPr>
          <w:rFonts w:hint="eastAsia"/>
        </w:rPr>
        <w:t>&gt;OTU005826</w:t>
      </w:r>
    </w:p>
    <w:p w14:paraId="51E69D2F">
      <w:pPr>
        <w:rPr>
          <w:rFonts w:hint="eastAsia"/>
        </w:rPr>
      </w:pPr>
      <w:r>
        <w:rPr>
          <w:rFonts w:hint="eastAsia"/>
        </w:rPr>
        <w:t>CCTACGGGCGGCTGCAGTGGGGAATCTTGCACAATGGGGGAAACCCTGATGCAGCGACGCCGCGTGAGTGATGAAGCCCTTCGGGGTGTAAAGCTCTTTCGGCAGGGACGATAATGACGGTACCTGAAGAAGAAGCTGCGGCTAACTATGTGCCAGCAGTCGCGGTAATACATAGGGGGCGAGCGTTGTCCGGATTTATTGGGCGTAAAGCGCGTGTAGGCGGCCTAGCAAGTCGGATGTGAAAGCCCTCGGCTTAACCGAGGAAGTGCGTTCGAAACTACTGGGCTTGAGTACCGGAGAGGGTGGCGGAATTCCCGGTGTAGAGGTGAAATGCGCAGATATCAGGAGGAACACCTGCGGTGTAGACGGCTTACTGGACCATCACTGACGCTGAGGCACGAAAGCGTGGGGAGCAAACAGGATTAGATACCCCGGTAGTCC</w:t>
      </w:r>
    </w:p>
    <w:p w14:paraId="07D84CBF">
      <w:pPr>
        <w:rPr>
          <w:rFonts w:hint="eastAsia"/>
        </w:rPr>
      </w:pPr>
      <w:r>
        <w:rPr>
          <w:rFonts w:hint="eastAsia"/>
        </w:rPr>
        <w:t>&gt;OTU005827</w:t>
      </w:r>
    </w:p>
    <w:p w14:paraId="5B6F1706">
      <w:pPr>
        <w:rPr>
          <w:rFonts w:hint="eastAsia"/>
        </w:rPr>
      </w:pPr>
      <w:r>
        <w:rPr>
          <w:rFonts w:hint="eastAsia"/>
        </w:rPr>
        <w:t>CCTACGGGTGGCTGCAACTGGGAATCTTGCGCAATGGACGAAAGTCTGACGCAGCGACACCGCGTGTGGGATGACGGCCTTCGGGTTGTAAACCACTGTGATAAAGGAATAAAAAAATGAAGGTACTTTATTAGAAAGCACCTGCTAATCACGTGCCAGAAGCCTCGGTAATACGTGAGGTGCAAGCGTTATCCGGATTTATTGGGCGTAAAGAGTGTCGTAGGCCGATGTGCGCGTGGCGGGTTTAAGCCTGGGGCTCAACTCCAGAACAGCTCGTCATACGGCATGTCTTGAGTCTGCTAGAGGGAACTGGAATTCTCTGTGGAGGGGTGAAATCCGTAGATATAGAGAAGAACGCCAATGGTGAAGACAGGTTCCTGGGGCAGTACTGACGCTGATGAACGACAGCTAGGGGAGCGAAAGGGATTAGATACCCCTGTAGTCC</w:t>
      </w:r>
    </w:p>
    <w:p w14:paraId="4AE88DEE">
      <w:pPr>
        <w:rPr>
          <w:rFonts w:hint="eastAsia"/>
        </w:rPr>
      </w:pPr>
      <w:r>
        <w:rPr>
          <w:rFonts w:hint="eastAsia"/>
        </w:rPr>
        <w:t>&gt;OTU005828</w:t>
      </w:r>
    </w:p>
    <w:p w14:paraId="19DDED66">
      <w:pPr>
        <w:rPr>
          <w:rFonts w:hint="eastAsia"/>
        </w:rPr>
      </w:pPr>
      <w:r>
        <w:rPr>
          <w:rFonts w:hint="eastAsia"/>
        </w:rPr>
        <w:t>CCTACGGGCGGCTGCAGTGGGGAATATTGGACAATGGGCGAAAGCCTGATCCAGCGACGCCGCGTGGGTGATGAAGGCCTTCGGGTCGTAAAGCCCTGTGGGAAGGAAAGAAAACGGTGGGTTCAAATAGGTCCCATCCTTGACGGTACCTTCTCAGAAAGCACCGGCTAACTCTGTGCCAGCAGCCGCGGTAAGACAGAGGGTGCAAACGTTGTCCGGATTTATTGGGTTTAAAGGGTGCGTAGGCGGCGTAGTAAGTCCGTGGTGAAAGCCAACAGCTCAACTGTTGAACTGCCATGGATACTGCTAGGCTTGAGTACAGACGAGGTAGGCGGAATGGATAGTGTAGCGGTGAAATGCATAGATACTATCCAGAACACCGATTGCGAAGGCAGCTTACTAGACTGTAACTGACGCTGAGGCACGAAAGCGTGGGGAGCGAACAGGATTAGATACCCGAGTAGTCC</w:t>
      </w:r>
    </w:p>
    <w:p w14:paraId="6D3BB673">
      <w:pPr>
        <w:rPr>
          <w:rFonts w:hint="eastAsia"/>
        </w:rPr>
      </w:pPr>
      <w:r>
        <w:rPr>
          <w:rFonts w:hint="eastAsia"/>
        </w:rPr>
        <w:t>&gt;OTU005829</w:t>
      </w:r>
    </w:p>
    <w:p w14:paraId="27971360">
      <w:pPr>
        <w:rPr>
          <w:rFonts w:hint="eastAsia"/>
        </w:rPr>
      </w:pPr>
      <w:r>
        <w:rPr>
          <w:rFonts w:hint="eastAsia"/>
        </w:rPr>
        <w:t>CCTACGGGAGGCTGCAGTGGGGAATTTTGGACAATGGGGGCAACCCTGATCCAGCGATGCCGCGTGAGTGAAGAAGGCCCTCGGGTCGTAAAGCTCTTTAGGTTGGGACGAAGTGTAGTGGAGGATAATGCTATTACATTGACGGTACCGTAAGAATAAGCACCGGCTAACTACGTGCCAGCAGCCGCGGTAATACGTAGGGTGCGAGCGTTAATCGGAATTACTGGGCGTAAAGCGTGCGCAGGCGGTTTGCTAAGTTGAATGTGAAAACTCTGGGCTTAACCCAGAGCCTGCATTCAATACTGGCAGGCTAGAGTTCTGGAGGGGATAGCGGAATTCCTGGTGTAGCGGTGAAATGCGTAGATATCAGGAGGAACACCGGTGGCGAAGGCGGCCTTCTGGACTGCATCTGACGCTCAGACGCGAAAGCTAGGGTAGCAAACGGGATTAGATACCCTTGTAGTCC</w:t>
      </w:r>
    </w:p>
    <w:p w14:paraId="1E30324F">
      <w:pPr>
        <w:rPr>
          <w:rFonts w:hint="eastAsia"/>
        </w:rPr>
      </w:pPr>
      <w:r>
        <w:rPr>
          <w:rFonts w:hint="eastAsia"/>
        </w:rPr>
        <w:t>&gt;OTU005830</w:t>
      </w:r>
    </w:p>
    <w:p w14:paraId="5E1DCA29">
      <w:pPr>
        <w:rPr>
          <w:rFonts w:hint="eastAsia"/>
        </w:rPr>
      </w:pPr>
      <w:r>
        <w:rPr>
          <w:rFonts w:hint="eastAsia"/>
        </w:rPr>
        <w:t>CCTACGGGTGGCAGCAGTAGGGAATTTTCCGCAATGGGCGCAAGCCTGACGGAGCAATGCCGCGTGAGGGAAGAAGGCCTTCGGGTCGTAAACCTCTTTCGTTTGGGAAGAATGTGGGTGGCAAGAAACGGCCATTCATTGACGGTACCGAAGGAAGAAGCCCCGGCTAATTACGTGCCAGCAGCCGCGGTAATACGTAAGGGGCTAGCGTTGTTCGGAATTACTGGGCGTAAAGCGCTCGTAGGCGGATCGATCAGTCAGGGGTGAAATCCCAGGGCTCAACCCTGGAACTGCCTTTGATACTGTCGATCTAGAGTCCGGAAGAGGTGAGTGGAATTGCGAGTGTAGAGGTGAAATTCGTAGATATTCGCAAGAACACCAGTGGCGAAGGCGGCTCACTGGCCCGATACTGACGCTGAGGTGCGAAAGCGTGGGGAGCAAACAGGATTAGATACCCGAGTAGTCC</w:t>
      </w:r>
    </w:p>
    <w:p w14:paraId="3FDFA461">
      <w:pPr>
        <w:rPr>
          <w:rFonts w:hint="eastAsia"/>
        </w:rPr>
      </w:pPr>
      <w:r>
        <w:rPr>
          <w:rFonts w:hint="eastAsia"/>
        </w:rPr>
        <w:t>&gt;OTU005831</w:t>
      </w:r>
    </w:p>
    <w:p w14:paraId="51855784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CAGGGACGAAGCGAAAGTGACGGTACCTGCAGAAGAAGCACCGGCCAACTACGTGCCAGCAGCCGCGGTAATACGTAGGGTGCGAGCGTTGTCCGGAATTACTGGGCGTAAAGCGTGCGTAGGTGGTTGTTTAAGTCTGTCGTGAAAGCCCTGGGCTCAACCTGGGAATTGCGATGGATACTGGGCAACTAGAGTGTGGTAGAGGGTGGCGGAATTCCCGGTGTAGCAGTGAAATGCGTAGAGATCGGGAGGAACACCTGTGGCGAAGGCGCCTTGCTGGCCGATTTCTGACGCTGAGGCGCGAAAGCGTGGGGAGCAAACAGGATTAGATACCCTAGTAGTCC</w:t>
      </w:r>
    </w:p>
    <w:p w14:paraId="69982CF3">
      <w:pPr>
        <w:rPr>
          <w:rFonts w:hint="eastAsia"/>
        </w:rPr>
      </w:pPr>
      <w:r>
        <w:rPr>
          <w:rFonts w:hint="eastAsia"/>
        </w:rPr>
        <w:t>&gt;OTU005832</w:t>
      </w:r>
    </w:p>
    <w:p w14:paraId="3689B628">
      <w:pPr>
        <w:rPr>
          <w:rFonts w:hint="eastAsia"/>
        </w:rPr>
      </w:pPr>
      <w:r>
        <w:rPr>
          <w:rFonts w:hint="eastAsia"/>
        </w:rPr>
        <w:t>CCTACGGGCGGCTGCAGTAACGAATCTTCCGCAATGCACGAAAGTGTGACGGAGCGACGCCGCGTGGAGGTTAAGTCCTTCGGGATGTAAACTCCTGTCAGGGGTTACCAAGTTCTGAGGAGCCCCAGAGGAAGGCACGGCTAACTCTGTGCCAGCAGCCGCGGTAATACAGAGGTGCCAAGCGTTAGGCGGAATCACTGGGCTTAAAGCGCGTGTAGGCGGGTCGTTAAGTGTCTTGTGAAATCCCACGGCTCAACCGTGGAACTGCTGGGCATACTGACGATCTTGAGGCACTCAGGGGCCGTCGGAACAAATGGTGGAGCGGTGAAATGCGTAGATATCATTTGGAACGCCAACGGCGAAAGCAGACGGCTGGGGGTGTCCTGACGCTGAGACGCGAAAGCCAGGGGAGCGAACGGGATTAGATACCCTTGTAGTCC</w:t>
      </w:r>
    </w:p>
    <w:p w14:paraId="1EAD8D25">
      <w:pPr>
        <w:rPr>
          <w:rFonts w:hint="eastAsia"/>
        </w:rPr>
      </w:pPr>
      <w:r>
        <w:rPr>
          <w:rFonts w:hint="eastAsia"/>
        </w:rPr>
        <w:t>&gt;OTU005833</w:t>
      </w:r>
    </w:p>
    <w:p w14:paraId="1491A44C">
      <w:pPr>
        <w:rPr>
          <w:rFonts w:hint="eastAsia"/>
        </w:rPr>
      </w:pPr>
      <w:r>
        <w:rPr>
          <w:rFonts w:hint="eastAsia"/>
        </w:rPr>
        <w:t>CCTACGGGTGGCTGCAGTAGGGAATATTGGTCAATGGGTGAGAGCCTGAACCAGCCATGCCGCGTGCAGGAAGAAGGCGTTATGCGTTGTAAACTGCTTTTGCCAGGGGATAAAATAACTGTGCGCAGTTGATTGAAGGTACCTGGTGAATAAGCCCCGGCTAACTACGTGCCAGCAGCCGCGGTAATACGTAGGGGGCAAGCGTTGTCCGGAATGACTGGGCGTAAAGGGTACGTAGGCGGTTATGTAAGTCAGGTGTGAAAGGCTAGGGCTCAACCCTAGTAAGCACTTGAAACTGCGTAACTTGAGTCGAGGAGAGGAAAGTGGAATTCCTGGTGTAGCGGTGAAATGCGTAGATATCAGGAGGAATACCAGTGGCGAAGGCGACTTTCTGGCCTTGGACTGACGCTGAGGTACGAAAGCGTGGGGAGCAAACAGGATTAGATACCCCAGTAGTCC</w:t>
      </w:r>
    </w:p>
    <w:p w14:paraId="2D02A2AE">
      <w:pPr>
        <w:rPr>
          <w:rFonts w:hint="eastAsia"/>
        </w:rPr>
      </w:pPr>
      <w:r>
        <w:rPr>
          <w:rFonts w:hint="eastAsia"/>
        </w:rPr>
        <w:t>&gt;OTU005834</w:t>
      </w:r>
    </w:p>
    <w:p w14:paraId="042A33FE">
      <w:pPr>
        <w:rPr>
          <w:rFonts w:hint="eastAsia"/>
        </w:rPr>
      </w:pPr>
      <w:r>
        <w:rPr>
          <w:rFonts w:hint="eastAsia"/>
        </w:rPr>
        <w:t>CCTACGGGGGGCTGCAGTGGGGAATATTGCGCAATGGGCGGAAGCCTGACGCAGCGACGCCGCGTGGGGGATGACGGCCTTCGGGTTGTAAACCTCTTTCGCCAGGGACGAAGCGTGAGTGACGGTACCTGGATAAGAAGCACCGGCCAACTACGTGCCAGCAGCCGCGGTAACACGTAGGGTGCGAGCGTTGTCCGGAATTATTGGGCGTAAAGCGCGCGTAGGCGGCTGTTCAAGTCGGTAGTGAAAACTCGAGGCTCAACCTCGGGCTTGCTGTCGAGACTGGGCGGCTGGAGTCTGGTAGGGGGGTCTGGAATTCCCGGTGTAGCGGTGAAATGCGCAGATATCGGGAGGAACACCAGTAGCGAAGGCGGCTCGCTGGGCCATACCTGACGCTGAGACGCGAAAGCGTGGGGAGCAAACAGGATTAGATACCCTAGTAGTCC</w:t>
      </w:r>
    </w:p>
    <w:p w14:paraId="42856489">
      <w:pPr>
        <w:rPr>
          <w:rFonts w:hint="eastAsia"/>
        </w:rPr>
      </w:pPr>
      <w:r>
        <w:rPr>
          <w:rFonts w:hint="eastAsia"/>
        </w:rPr>
        <w:t>&gt;OTU005835</w:t>
      </w:r>
    </w:p>
    <w:p w14:paraId="017210FD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GATCGGCTAACTACGTGCCAGCAGCCGCGGTCATACGTAGGATCCAAGCGTTATCCGGAATTACTGGGCGTAAAGGGCGCGTAGGCGGCTTTGTAAGTCGGATGTGAAATTCCGGGGCTCAACCCCGGAGCTGCATTTGAAACTACAAAACTTGAGTATAGTTAGGGTAAACGGAATTCCACGTGTAGCGGTGAAATGCGTAGATATGTGGAAGAACACCAGTGGTGAAGACGGTTTACTGGGCTATAACTGACGCTGAGGCGCGAAAGCATGGGGAGCAAACAGGATTAGATACCCCAGTAGTCC</w:t>
      </w:r>
    </w:p>
    <w:p w14:paraId="0B39B33D">
      <w:pPr>
        <w:rPr>
          <w:rFonts w:hint="eastAsia"/>
        </w:rPr>
      </w:pPr>
      <w:r>
        <w:rPr>
          <w:rFonts w:hint="eastAsia"/>
        </w:rPr>
        <w:t>&gt;OTU005836</w:t>
      </w:r>
    </w:p>
    <w:p w14:paraId="63A85271">
      <w:pPr>
        <w:rPr>
          <w:rFonts w:hint="eastAsia"/>
        </w:rPr>
      </w:pPr>
      <w:r>
        <w:rPr>
          <w:rFonts w:hint="eastAsia"/>
        </w:rPr>
        <w:t>CCTACGGGTGGCAGCAGTGGGGAATATTGGACAATGGGCGCAAGCCTGATCCAGCCATGCCGCGTGTGTGAAGAAGGCCTTCGGGTTGTAAAGCACTTTTGTCCGGAAAGAAAAGCTTCCGATTAATACTCGGGAGTCATGACGGTACCGGAAGAATAAGCACCGGCTAACTTCGTGCCAGCAGCCGCGGTAATACGGGGGGGGCAAGCGTTGTTCGGAATTACTGGGCGTAAAGGGCGCGTAGGCGGTTCGCTAAGTTGGATGTGAAAACTCTGGGCTCAACCCAGAGCCTGCATCCAAAACTGGCGGGCTAGAGTTCTGGAGGGGGTAGCGGAATTCCTGGTGTAGCGGTGAAATGCGTAGATATCAGGAGGAACACCGGTGGCGAAGGCGGCCTTCTAGACCACAACTGACGCTCATGCACGAAAGCGTGGGGAGCAAACAGGATTAGATACCCCAGTAGTCC</w:t>
      </w:r>
    </w:p>
    <w:p w14:paraId="266371BA">
      <w:pPr>
        <w:rPr>
          <w:rFonts w:hint="eastAsia"/>
        </w:rPr>
      </w:pPr>
      <w:r>
        <w:rPr>
          <w:rFonts w:hint="eastAsia"/>
        </w:rPr>
        <w:t>&gt;OTU005837</w:t>
      </w:r>
    </w:p>
    <w:p w14:paraId="7C6ECF04">
      <w:pPr>
        <w:rPr>
          <w:rFonts w:hint="eastAsia"/>
        </w:rPr>
      </w:pPr>
      <w:r>
        <w:rPr>
          <w:rFonts w:hint="eastAsia"/>
        </w:rPr>
        <w:t>CCTACGGGCGGCTGCAGTCGGGAATTTTGGGCAATGGGGGAAACCCTGACCCAGCAACGCCGCGTGAAGGATGAAGTATTTCGGTATGTAAACTTCGAAAGAATGGGAAGAATAAATGACGGTACCTCCAAAGGAAGCACCGGCTAACTCTGTGCCAGCAGCCGCGGTAATACAGAGGGTGCGAGCGTTGTCCGGAATTACTGGGCGTAAAGGGCGCGTAGGCGGCTTGGTAAGTCGGGGGTGAAAGTCAGCGGCTCAACCGCTGGACTGCCTTCGAGACTGCCTGGCTTGAGCATGGTAGAGGCTGGCGGAATTCCCGGTGTAGCGGTGAAATGCGTAGATATCGAGAGGAACACCTGCGGCGAAGGCGGGTAGCTGGGCCGACACTGACGCTGAGGCGCGAAAGCCAGGGGAGCGAACGGGATTAGATACCCGGGTAGTCC</w:t>
      </w:r>
    </w:p>
    <w:p w14:paraId="1609D888">
      <w:pPr>
        <w:rPr>
          <w:rFonts w:hint="eastAsia"/>
        </w:rPr>
      </w:pPr>
      <w:r>
        <w:rPr>
          <w:rFonts w:hint="eastAsia"/>
        </w:rPr>
        <w:t>&gt;OTU005838</w:t>
      </w:r>
    </w:p>
    <w:p w14:paraId="7C54C59D">
      <w:pPr>
        <w:rPr>
          <w:rFonts w:hint="eastAsia"/>
        </w:rPr>
      </w:pPr>
      <w:r>
        <w:rPr>
          <w:rFonts w:hint="eastAsia"/>
        </w:rPr>
        <w:t>CCTACGGGGGGCTGCAGTAGGGAATCTTGCGCAATGGGCGAAAGCCTGACGCAGCGACGCCGCGTGAGGGATGAAGGCCTTCGGGTTGTAAACCTCTTTCAGCGGGGACGAAATTGACGGTACCCGCAGAAGAAGGTCCGGCCAACTACGTGCCAGCAGCCGCGGTAATACGTAGGGACCGAGCGTTGTCCGGAATCATTGGGCGTAAAGCGCGCGCAGGCGGCTTACTAAGTCTGGTGTGAAAGCCCACGGCTCAACCGTGGAGGGCCATTGGAAACTGGTAGGCTTGAGTGCAGGAGAGGAGAGCGGAATTCCCGGTGTAGCGGTGAAATGCGTAGATATCGGGAGGAACACCCGTGGCGAAGGCGAGTTGCTGGGCTGACACTGACGCTGAGGCGCGAAAGCTAGGGGAGCGAACGGGATTAGATACCCCTGTAGTCC</w:t>
      </w:r>
    </w:p>
    <w:p w14:paraId="293594C5">
      <w:pPr>
        <w:rPr>
          <w:rFonts w:hint="eastAsia"/>
        </w:rPr>
      </w:pPr>
      <w:r>
        <w:rPr>
          <w:rFonts w:hint="eastAsia"/>
        </w:rPr>
        <w:t>&gt;OTU005839</w:t>
      </w:r>
    </w:p>
    <w:p w14:paraId="0A0F8D81">
      <w:pPr>
        <w:rPr>
          <w:rFonts w:hint="eastAsia"/>
        </w:rPr>
      </w:pPr>
      <w:r>
        <w:rPr>
          <w:rFonts w:hint="eastAsia"/>
        </w:rPr>
        <w:t>CCTACGGGTGGCTGCAGTAGGGAATATTGCACAATGGGCGCAAGCCTGATGCAGCAACGCCGCGTGCCCGATGAAGGCCTTCGGGTTGTAAAGGGCTTTTCTGGAGGAAGAGCAAGGACGGTACTTCAGGAAGAAGGATCGGCTAACTACGTGCCAGCAGCCGCGGTAAAACGTAGGGTGCGAGCGTTAATCGGAATTACTGGGCGTAAAGCGTGCGCAGGCGGTTCGACAAGTCTGATGTGAAATCCCCGGGCTCAACCTGGGAACTGCGTTGGAAACTGTCGGGCTAGAGTGTAGAAGAGGGGGGTAGAATTCCACGTGTAGCAGTGAAATGCGTAGATATGTGGAGGAATACCGATGGCGAAGGCAGCCCCCTGGGATAACACTGACGCTCATGCACGAAAGCGTGGGGAGCAAACAGGATTAGATACCCTTGTAGTCC</w:t>
      </w:r>
    </w:p>
    <w:p w14:paraId="56AC6C6C">
      <w:pPr>
        <w:rPr>
          <w:rFonts w:hint="eastAsia"/>
        </w:rPr>
      </w:pPr>
      <w:r>
        <w:rPr>
          <w:rFonts w:hint="eastAsia"/>
        </w:rPr>
        <w:t>&gt;OTU005840</w:t>
      </w:r>
    </w:p>
    <w:p w14:paraId="26F53ADD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ATCGGGACGAAAAGCTTCGACCTAACACGTCGAAGACTGACGGTACCGGTTGAGGAAGCCACGGCTAACTCTGTGCCAGCAGCCGCGGTAATACGGAGGGGGCTAGCGTTGTTCGGAATTACTGGGCGTAAAGGGCGTGTAGGCGGTTTGCCGAGTCAGATGTGAAAGCCCCGGGCTTAACCTGGGAACTGCATTTGAGACTGGCAGGCTAGAGGTTGGAAGAGGGCGGCGGAATTCCCAGTGTAGAGGTGAAATTCGTAGATATGTGGAGGAACACCAATGGCGAAGGCAGCCCCCTGGGATGACACTGACGCTCATGTACGAAAGCGTGGGTAGCAAACAGGATTAGATACCCCAGTAGTCC</w:t>
      </w:r>
    </w:p>
    <w:p w14:paraId="7A49271D">
      <w:pPr>
        <w:rPr>
          <w:rFonts w:hint="eastAsia"/>
        </w:rPr>
      </w:pPr>
      <w:r>
        <w:rPr>
          <w:rFonts w:hint="eastAsia"/>
        </w:rPr>
        <w:t>&gt;OTU005841</w:t>
      </w:r>
    </w:p>
    <w:p w14:paraId="1CB02465">
      <w:pPr>
        <w:rPr>
          <w:rFonts w:hint="eastAsia"/>
        </w:rPr>
      </w:pPr>
      <w:r>
        <w:rPr>
          <w:rFonts w:hint="eastAsia"/>
        </w:rPr>
        <w:t>CCTACGGGTGGCTGCAGTAGGGAATTTTCCACAATGGGCGAAAGCCTGATGGAGCAACGCCGCGTGAGTGATGAAGGTTTTCGGATCGTAAAACTCTGTTGTTAGGGAAGAACAAGTACGAGAGTAACTGCTCGTACCTTGACGGTACCTAACCAGAAAGCCACGGCTAACTACGTGCCAGCAGCCGCGGTAATACGGAGGGGGCTAGCGTTGTTCGGAATTACTGGGCGTAAAGCGCACGTAGGCGGCGCGGTAAGTCAGGGGTGAAATCCCGGAGCTCAACTCCGGAACTGCCTTTGAAACTGCTGCGCTAGAATCGTGGAGAGGTGAGTGGAATTCCGAGTGTAGAGGTGAAATGCGTAGATATCGGGAGGAACACCTGTGGCGAAAGCGGCTCACTGGACCATAACTGACGCTGAGGCGCGAAAGCTAGGGGAGCAAACAGGATTAGATACCCCTGTAGTCC</w:t>
      </w:r>
    </w:p>
    <w:p w14:paraId="74B1797C">
      <w:pPr>
        <w:rPr>
          <w:rFonts w:hint="eastAsia"/>
        </w:rPr>
      </w:pPr>
      <w:r>
        <w:rPr>
          <w:rFonts w:hint="eastAsia"/>
        </w:rPr>
        <w:t>&gt;OTU005842</w:t>
      </w:r>
    </w:p>
    <w:p w14:paraId="70C6A186">
      <w:pPr>
        <w:rPr>
          <w:rFonts w:hint="eastAsia"/>
        </w:rPr>
      </w:pPr>
      <w:r>
        <w:rPr>
          <w:rFonts w:hint="eastAsia"/>
        </w:rPr>
        <w:t>CCTACGGGGGGCTGCAGTAGGGAATCTTCCGCAATGGACGCAAGTCTGACGGAGCAACGCCGCGTGAGCGAAGAAGGTCTTCGGATCGTAAAGCTCTGTTGTTAGGGAAGAACAAGTACCGGAGTAACTGACGGTACCTTGACGGTACCTAACCAGAAAGCCACGGCTAACTACGTGCCAGCAGCCGCGGTAATACGAAGGGGGCTAGCGTTGTTCGGATTTACTGGGCGTAAAGCGCACGTAGGCGGATCGTTAAGTCGGGGGTGAAATCCTGGAGCTCAACTCCAGAACTGCCTTCGATACTGGCGATCTTGAGTCCGGAAGAGGTGAGTGGAACTCCTGGTGTAGTGGTGAAATACGTAGATATCAGGAGGAACTCCGGTGGCGAAGGCGGCCATCTGGCCCAACATTGACACTGAGACCCGAAAGCGTGGGGATCAAACAGGATTAGATACCCCAGTAGTCC</w:t>
      </w:r>
    </w:p>
    <w:p w14:paraId="17912396">
      <w:pPr>
        <w:rPr>
          <w:rFonts w:hint="eastAsia"/>
        </w:rPr>
      </w:pPr>
      <w:r>
        <w:rPr>
          <w:rFonts w:hint="eastAsia"/>
        </w:rPr>
        <w:t>&gt;OTU005843</w:t>
      </w:r>
    </w:p>
    <w:p w14:paraId="57BE603F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AGGGAAGAAGCGAAAGTGACGGTACCTGCAGAAGAAGCGCCGGCTAACTACGTGCCAGCAGCCGCGGTAATACGTAGGGCGCAAGCGTTGTCCGGAATTATTGGGCGTAAAGAGAACGTAGGCGGTTTGTTAAGTCTGTTCTTAAAGACCAGGGCTCAACCCTGGGAATGGAATGGAAACTGGCAGACTCGAGGACGTCAGAGGAAGGTGGAATTCCCAGTGTAGCGGTGAAATGCGTAGATATTGGGAGGAACACCAGTGGCGAAAGCGACCTTCTGGGACGATCCTGACGCTGAGGTTCGAAAGCTCGGGGAGCAAACAGGATTAGATACCCGAGTAGTCC</w:t>
      </w:r>
    </w:p>
    <w:p w14:paraId="18693C93">
      <w:pPr>
        <w:rPr>
          <w:rFonts w:hint="eastAsia"/>
        </w:rPr>
      </w:pPr>
      <w:r>
        <w:rPr>
          <w:rFonts w:hint="eastAsia"/>
        </w:rPr>
        <w:t>&gt;OTU005844</w:t>
      </w:r>
    </w:p>
    <w:p w14:paraId="2E2CC486">
      <w:pPr>
        <w:rPr>
          <w:rFonts w:hint="eastAsia"/>
        </w:rPr>
      </w:pPr>
      <w:r>
        <w:rPr>
          <w:rFonts w:hint="eastAsia"/>
        </w:rPr>
        <w:t>CCTACGGGAGGCTGCAGTAGGGAATCTTGGACAATGGGCGCAAGCCTGATCCAGCCATGCCGCGTGAGTGATGAAGGCCTTAGGGTTGTAAAACTCTTTCGCAGGTGACGATAATGACGGTAACCTGAGAAGAAGCTCCGGCTAACTTCGTGCCAGCAGCCGCGGTAATACGAAGGGGGCTAGCGTTGTTCGGATTTACTGGGCGTAAAGCGCGTGTAGGCGGATCGATAAGTTGGGGGTGAAAGCCCAGAGCTCAACTCTGGAACTGCGTCCGATACTGGTTGGCTTGAATCCGGGAGAGGGATGTGGAATTCCAGGTGTAGCGGTGAAATGCGTAGATATCTGGAGGAACATCGGTGGCGAAGGCGGCCAGCTGGGCCATTGCTGACACTGAGGCGCGAAAGCGTGGGGAGCAAACAGGATTAGATACCCCGGTAGTCC</w:t>
      </w:r>
    </w:p>
    <w:p w14:paraId="38882E66">
      <w:pPr>
        <w:rPr>
          <w:rFonts w:hint="eastAsia"/>
        </w:rPr>
      </w:pPr>
      <w:r>
        <w:rPr>
          <w:rFonts w:hint="eastAsia"/>
        </w:rPr>
        <w:t>&gt;OTU005845</w:t>
      </w:r>
    </w:p>
    <w:p w14:paraId="5BF5E30C">
      <w:pPr>
        <w:rPr>
          <w:rFonts w:hint="eastAsia"/>
        </w:rPr>
      </w:pPr>
      <w:r>
        <w:rPr>
          <w:rFonts w:hint="eastAsia"/>
        </w:rPr>
        <w:t>CCTACGGGAGGCAGCAGTGGGGAATCTTGGACAATGGGCGAAAGCCTGATCCAGCGACGCCGCGTGGGGGATGAAGGCCCTCGGGTTGTAAACCCCTTTCAGCGGGGACGAAGCGAGAGTGACGGTACCCGCAGAAGAAGCCCCGGCTAACTACGTGCCAGCAGCCGCGGTAAGACGTAGGGGGCGAGCGTTGTCCGGATTTATTGGGCGTAAAGCGCGCGCAGGCGGCCCGATAAGTCGGATGTGAAAACCCGGGGCTCAACCCCGGGCCGTCATTCGATACTGTCGGGCTAGAGTCCGGAAGAGGCGAGTGGAATTCCTGGTGTAGCGGTGAAATGCGCAGATATCAGGAAGAACACCTATGGCGAAGGCAGCTCGCTGGGACGGAACTGACGCTGAGGCGCGAAAGCGTGGGGAGCAAACAGGATTAGATACCCGAGTAGTCC</w:t>
      </w:r>
    </w:p>
    <w:p w14:paraId="6A342BAD">
      <w:pPr>
        <w:rPr>
          <w:rFonts w:hint="eastAsia"/>
        </w:rPr>
      </w:pPr>
      <w:r>
        <w:rPr>
          <w:rFonts w:hint="eastAsia"/>
        </w:rPr>
        <w:t>&gt;OTU005846</w:t>
      </w:r>
    </w:p>
    <w:p w14:paraId="421200F8">
      <w:pPr>
        <w:rPr>
          <w:rFonts w:hint="eastAsia"/>
        </w:rPr>
      </w:pPr>
      <w:r>
        <w:rPr>
          <w:rFonts w:hint="eastAsia"/>
        </w:rPr>
        <w:t>CCTACGGGCGGCTGCAGTAAGGAATATTGCACAATGGGCGCAAGCCTGATGCAGCAACGCCGCGTGCCCGAGGAAGGCCTTCGGGTTGTAAAGGGCTTTTCTGGCTGAAGAGCAAGGACGGTAGGCCAGGAATAAGCGTCGGCTAACTACGTGCCAGCAGCCGCGGTAAAACGTAGGACGCGAGCGTTATCCGGATTTACTGGGCGTAAAGCGCGGGCAGGCGGCACAGCAAGTCGGGAGTGAAAGCCCGGGGCTCAACCCCGGAATGGCTTTCGAAACTGCTGAGCTAGAGTGCGGAAGGGGCAACCGGAATTCCCAGTGTAGCGGTGAAATGCGTAGATATTGGGAAGAACACCTGAGGCGAAGGCGGGTTGCTGGGCCGACACTGACGCTGAGGCGCGAAAGCCAGGGGAGCAAACGGGATTAGATACCCCAGTAGTCC</w:t>
      </w:r>
    </w:p>
    <w:p w14:paraId="2E873B86">
      <w:pPr>
        <w:rPr>
          <w:rFonts w:hint="eastAsia"/>
        </w:rPr>
      </w:pPr>
      <w:r>
        <w:rPr>
          <w:rFonts w:hint="eastAsia"/>
        </w:rPr>
        <w:t>&gt;OTU005847</w:t>
      </w:r>
    </w:p>
    <w:p w14:paraId="20FA6BD5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TGCCCGGGACGAATGGCGGCTTTTGCCGACGTGACGGTACCGAGTGAGGAAGCACCGGCTAACTCCGTGCCAGCAGCCGCGGTAATACGTAGGGGGCGAGCGTTGTCCGGATTCACTGGGCGTAAAGCGCGCGCAGGCGGCCATCTGCGTCCGGGGTGAAAACCCAGAGCTCAACTCTGGGACTGCCTTGGATACGGGGTGGCTTGAGGATCGGAGAGGCAAGGGGAATTCCACGTGTAGCGGTGGAATGCGTAGATATCGGGAAGAACACCGGAGGCGAAGGCGGCTCACTGGGCCGGATCCGACACTGAGGCGCGAAAGCGTGGGGAGCAAACAGGATTAGATACCCTTGTAGTCC</w:t>
      </w:r>
    </w:p>
    <w:p w14:paraId="098A2679">
      <w:pPr>
        <w:rPr>
          <w:rFonts w:hint="eastAsia"/>
        </w:rPr>
      </w:pPr>
      <w:r>
        <w:rPr>
          <w:rFonts w:hint="eastAsia"/>
        </w:rPr>
        <w:t>&gt;OTU005848</w:t>
      </w:r>
    </w:p>
    <w:p w14:paraId="73DCC402">
      <w:pPr>
        <w:rPr>
          <w:rFonts w:hint="eastAsia"/>
        </w:rPr>
      </w:pPr>
      <w:r>
        <w:rPr>
          <w:rFonts w:hint="eastAsia"/>
        </w:rPr>
        <w:t>CCTACGGGAGGCTGCAGCAAGGAATCTTCCGCAATGGGCGCAAGCCTGACGGAGCAACGCCGCGTGGAGGACGACGGCCTTCGGGTTGTAAACTCCTTTTCTCAGGGACGAAACGGACGGTACCTGGGGAAGAAGCCCCGGCTAACTCTGTGCCAGCAGCCGCGGTAAGACAGAGGGGGCAAGCGTTGTCCGGATTTACTGGGCGTACAGCGCGCGCAGGCGGCCGCGTAGGTACCTGGTGACAGGCTCGCGCTTAACGCGAGCTGGTCTGGGTAGACCGCGGGGCTGGAGGCAGGGAGAGGGATGTGGAATACCCGGTGGAGCGGTGAAATGCGTAGAGATCGGGTGGAACACCAGTGGCGAAGGCGGCATCCTGGCCCTGACCTGACGCTGAGGCGCGAGAGCGTGGGGAGCAAACGGGATTAGATACCCCAGTAGTCC</w:t>
      </w:r>
    </w:p>
    <w:p w14:paraId="32CDCF1E">
      <w:pPr>
        <w:rPr>
          <w:rFonts w:hint="eastAsia"/>
        </w:rPr>
      </w:pPr>
      <w:r>
        <w:rPr>
          <w:rFonts w:hint="eastAsia"/>
        </w:rPr>
        <w:t>&gt;OTU005849</w:t>
      </w:r>
    </w:p>
    <w:p w14:paraId="15681748">
      <w:pPr>
        <w:rPr>
          <w:rFonts w:hint="eastAsia"/>
        </w:rPr>
      </w:pPr>
      <w:r>
        <w:rPr>
          <w:rFonts w:hint="eastAsia"/>
        </w:rPr>
        <w:t>CCTACGGGTGGCTGCAGTGGGGAATATTGCGCAATGGCCGAAAGGCTGACGCAGCGACGCCGCGTGTGGGAGGAAGCCCTTCGGGGTGTAAACCACTGTCAGGGGGGAAGAAACCCGGGCGGGCGAATAGCCCGTTCGGTTGACGGTACCTCCAGAGGAAGCGCCGGCTAACTCCGTGCCAGCAGCCGCGGTAAGACGGAGGGCGCAAGCGTTGTTCGGAATTACTGGGCGTAAAGCGCGGGCAGGCGGTTCATTAAGTCTGCTGTGAAATCCCGGGGCTCAACTCCGGATGTGCAGCGGATACTGGTGGACTAGAGACCGGTAGAGGCGAGTGGAATTCCTGGTGTAGCGGTGGAATGCGTAGATATCAGGAAGAACACCGGTGGCGAAGGCGGCTCGCTGGGCCGGTTCTGACGCTCAGCCGCGAAAGCGTGGGGAGCAAACAGGATTAGATACCCCAGTAGTCC</w:t>
      </w:r>
    </w:p>
    <w:p w14:paraId="072F8D3B">
      <w:pPr>
        <w:rPr>
          <w:rFonts w:hint="eastAsia"/>
        </w:rPr>
      </w:pPr>
      <w:r>
        <w:rPr>
          <w:rFonts w:hint="eastAsia"/>
        </w:rPr>
        <w:t>&gt;OTU005850</w:t>
      </w:r>
    </w:p>
    <w:p w14:paraId="01AFCB0F">
      <w:pPr>
        <w:rPr>
          <w:rFonts w:hint="eastAsia"/>
        </w:rPr>
      </w:pPr>
      <w:r>
        <w:rPr>
          <w:rFonts w:hint="eastAsia"/>
        </w:rPr>
        <w:t>CCTACGGGTGGCAGCAGTGGGGAATTTTGGGCAATGGGCGCAAGCCTGACCCAGCAACGCCGCGTGAGGGAGGAAATCCTTCGGGATGTAAACCTCACAAGCAAGGGAAGAGCGCGACGGGGTGAATATCCTCGTCGTCCGACGGTACCTTGCGTAAGCCACGGCTAACTACGTGCCAGCAGCCGCGGTAATACGTAGGTGGCAAGCGTTGTTCGGAATTATTGGGCGTAAAGGGCGCGTAGGCGGTTTGTTAAGTCAGCTGTGAAAGCCCGGGGCTCAACTCCGGTTCGCATCGGAAACTGTGTAGCTTGAGTGCAGAAGAGGAAAGCGGTATTCCACGTGTAGCGGTGAAATGCGTAGAGATGTGGAGGAACACCAGTGGCGAAGGCGGCTTTCTGGGCCTTACCTGACGCTGAGACGCGAAAGCGTGGGGAGCGAACCGGATTAGATACCCGGGTAGTCC</w:t>
      </w:r>
    </w:p>
    <w:p w14:paraId="49B3BBC4">
      <w:pPr>
        <w:rPr>
          <w:rFonts w:hint="eastAsia"/>
        </w:rPr>
      </w:pPr>
      <w:r>
        <w:rPr>
          <w:rFonts w:hint="eastAsia"/>
        </w:rPr>
        <w:t>&gt;OTU005851</w:t>
      </w:r>
    </w:p>
    <w:p w14:paraId="5271E111">
      <w:pPr>
        <w:rPr>
          <w:rFonts w:hint="eastAsia"/>
        </w:rPr>
      </w:pPr>
      <w:r>
        <w:rPr>
          <w:rFonts w:hint="eastAsia"/>
        </w:rPr>
        <w:t>CCTACGGGAGGCAGCAGTGGGGAATTGTTCGCAATGGGCGCAAGCCTGACGACGCAACGCCGCGTGGAGGACGAAGGCTTTCGGGTCGTAAACTCCTGTCGTGCGGGACGAATGGCCTCCGGGTGAATAGCCTGGGGGTGTGACGGTACCGCGAAAGGAAGCCCCGGCTAACTCCGTGCCAGCAGCCGCGGTAATACGGGGGGGGCAAGCGTTGTTCGGAATTACTGGGCGTAAAGGGCTCGTAGGCGGCCGCTTAAGTCAGACGTGAAAGCCCTCGGCTCAACCGGGGAACGGCGTCTGAGACTGAATGGCTTGAAGCCGGGAGAGGGATGCGGAATTCCAGGTGTAGCGGTGAAATGCGTAGATATCTGGAGGAACACCGGTGGCGAAGGCGGCATCCTGGACCGGTCTTGACGCTGAGGAGCGAAAGCCAGGGGAGCAAACGGGATTAGATACCCCAGTAGTCC</w:t>
      </w:r>
    </w:p>
    <w:p w14:paraId="33FD9787">
      <w:pPr>
        <w:rPr>
          <w:rFonts w:hint="eastAsia"/>
        </w:rPr>
      </w:pPr>
      <w:r>
        <w:rPr>
          <w:rFonts w:hint="eastAsia"/>
        </w:rPr>
        <w:t>&gt;OTU005852</w:t>
      </w:r>
    </w:p>
    <w:p w14:paraId="754A6AA1">
      <w:pPr>
        <w:rPr>
          <w:rFonts w:hint="eastAsia"/>
        </w:rPr>
      </w:pPr>
      <w:r>
        <w:rPr>
          <w:rFonts w:hint="eastAsia"/>
        </w:rPr>
        <w:t>CCTACGGGGGGCAGCAGTGGGGAATCTTGCGCAATGGGCGAAAGCCTGACGCAGCGACGCCGCGTGAGCGATGAAGGCCTTCGGGTTGTAAAGCTCTGTGGAGGGGGACGAATAAGGGCAAGCGAATAGGTTGTCCGATGACGGTACCCCTTTAGCAAGCCCCGGCTAACTCTGTGCCAGCAGCCGCGGTAATACAGAGGGGGCAAGCGTTGTTCGGAATTACTGGGCGTAAAGGGCGCGTAGGCGGCCCGCTAAGTCGAACGTGAAATCCCCGAGCTCAACTCGGGAACTGCGTCCGATACTGGCGGGCTTGAATCCGGGAGAGGGATGCGGAATTCCAGGTGTAGCGGTGAAATGCGTAGATATCTGGAGGAACACCGGTGGCGAAGGCGGCATCCTGGACCGGTATTGACGCTGAGGCGCGAAAGCCAGGGGAGCAAACGGGATTAGATACCCCTGTAGTCC</w:t>
      </w:r>
    </w:p>
    <w:p w14:paraId="370EA1DE">
      <w:pPr>
        <w:rPr>
          <w:rFonts w:hint="eastAsia"/>
        </w:rPr>
      </w:pPr>
      <w:r>
        <w:rPr>
          <w:rFonts w:hint="eastAsia"/>
        </w:rPr>
        <w:t>&gt;OTU005853</w:t>
      </w:r>
    </w:p>
    <w:p w14:paraId="5FB58062">
      <w:pPr>
        <w:rPr>
          <w:rFonts w:hint="eastAsia"/>
        </w:rPr>
      </w:pPr>
      <w:r>
        <w:rPr>
          <w:rFonts w:hint="eastAsia"/>
        </w:rPr>
        <w:t>CCTACGGGGGGCAGCAGTGGGGAATATTGCGCAATGGCCGAAAGGCTGACGCAGCGACGCCGCGTGTGGGATGAAGCCCTTCGGGGTGTAAACCACTGTTGCCCGGGACGAACGGCGGGATTTATCCCGATTGACGGTACCGGGTGAGGAAGCACCGGCTAACTCCGTGCCAGCAGCCGCGGTAATACGGAGGGTGCGAGCGTTGTCCGGAATCACTGGGCGTAAAGGGCGCGTAGGTGGCTCAGCAAGTGTGTGGTGAAAGTCCGGAGCTTAACTCCGGATCTGCCGTGCAAACTGCTGTGGCTAGAGGACTGTAGAGGCAGATAGAATTCCGGGTGTAGCGGTGGAATGCGTAGAGATCCGGAAGAATACCGGTGGCGAAGGCGGTCTGCTGGGCAGTTTCTGACACTGAGGCGCGACAGCGTGGGGAGCAAACAGGATTAGATACCCGGGTAGTCC</w:t>
      </w:r>
    </w:p>
    <w:p w14:paraId="709073DA">
      <w:pPr>
        <w:rPr>
          <w:rFonts w:hint="eastAsia"/>
        </w:rPr>
      </w:pPr>
      <w:r>
        <w:rPr>
          <w:rFonts w:hint="eastAsia"/>
        </w:rPr>
        <w:t>&gt;OTU005854</w:t>
      </w:r>
    </w:p>
    <w:p w14:paraId="3A982E03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GAGGGGGCTAGCGTTGTTCGGAATTACTGGGCGTAAAGCGCACGTAGGCGGTGGTCCAAGTCTGGTGTGAAATCTCCCGGCTCAACTGGGAGGGTGCGCTAGAAACTGGGCTGCTGGAGTGTGGGAGAGGTAAGCGGAATTCCTGGTGTAGCGGTGAAATGCGTAGATATCGGGAGGAACACCTGTGGCGAAAGCGGCTCACTGGACCACAACTGACGCTGAGGCGCGAAAGCTAGGGGAGCAAACAGGATTAGATACCCTAGTAGTCC</w:t>
      </w:r>
    </w:p>
    <w:p w14:paraId="7B56577E">
      <w:pPr>
        <w:rPr>
          <w:rFonts w:hint="eastAsia"/>
        </w:rPr>
      </w:pPr>
      <w:r>
        <w:rPr>
          <w:rFonts w:hint="eastAsia"/>
        </w:rPr>
        <w:t>&gt;OTU005855</w:t>
      </w:r>
    </w:p>
    <w:p w14:paraId="0B7F77D0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ATTTCGGTATGTAAACTTCGAAAGAATGGGAAGAATAAATGACGGTACCATTTATAAGCTCCGGCTAACTCCGTGCCAGCAGCCGCGGTAATACGGGGGGGGCAAGCGTTGTTCGGAATTACTGGGCGTAAAGGGTGCGTAGGTGGTTTCTTAAGTCAGAGGTGAAAGGCTACGGCTCAACCGTAGTAAGCCTTTGAAACTGAGAAACTTGAGTGCAGAAGAGGAAAGTGGAATTCCAAGTGTAGCGGTGAAATGCGTAGAGATTTGGAGGAACACCAGTGGCGAAGGCGACTTTCTGGTCTGTAACTGACGCTGAGGCGCGAAAGCGTGGGGAGCAAACAGGATTAGATACCCCAGTAGTCC</w:t>
      </w:r>
    </w:p>
    <w:p w14:paraId="179DE383">
      <w:pPr>
        <w:rPr>
          <w:rFonts w:hint="eastAsia"/>
        </w:rPr>
      </w:pPr>
      <w:r>
        <w:rPr>
          <w:rFonts w:hint="eastAsia"/>
        </w:rPr>
        <w:t>&gt;OTU005856</w:t>
      </w:r>
    </w:p>
    <w:p w14:paraId="3C153D5B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AAAAGCCCGCAAGGGTTTGATCTATCCCTGGAGGAAGCACGGGCTAAGTTCGTGCCAGCAGCCGCGGTAAGACGAACCGTGCGAACGTTGTTCGGAATCACTGGGCTTAAAGGGCGCGTAGGCGGGCCACCAAGTCCGTGGTGAAATCCCCCGGCTCAACCGGGGAAGTGCCGCGGATACTGGGGGCCTCGAGGGAGGTAGGGGCGTGCGGAACACTGGGTGGAGCGGTGAAATGCGTTGATATCCAGTGGAACTCCGGTGGCGAAGGCGGCACGCTGGACCTCATCTGACGCTGAGGCGCGAAAGCCAGGGGAGCGAACGGGATTAGATACCCCGGTAGTCC</w:t>
      </w:r>
    </w:p>
    <w:p w14:paraId="48E8390A">
      <w:pPr>
        <w:rPr>
          <w:rFonts w:hint="eastAsia"/>
        </w:rPr>
      </w:pPr>
      <w:r>
        <w:rPr>
          <w:rFonts w:hint="eastAsia"/>
        </w:rPr>
        <w:t>&gt;OTU005857</w:t>
      </w:r>
    </w:p>
    <w:p w14:paraId="7983E73F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TTCGGGTTGTAAACCGCTTTCAGGAGGGACGAAGCCACTCGGGTTAATACCCCAGAGGGTGACGGTACCTCCAGAAGAAGCCCCGGCTAACTACGTGCCAGCAGCCGCGGTAATACGTAGGGGGCTAGCGTTGTCCGGATTCATTGGGCGTAAAGAGCTCGTAGGCGGCCACTCAAGTCGAACGTGAAATCTCTCGGCTTAACCGGGAGCGGTCGTGCGAGACTGGCCGGCTCGAGGCCGGTAGGGGGAAGCGGAATTCCGGGTGTAGTGGTGGAATGCGTAGATATCCGGAGGAACACCAGTGGCGAAGGCGGCTTCCTGGACCGGTCCTGACGCTCAGGAGCGAAAGCGTGGGTAGCGATCCGGATTAGATACCCTAGTAGTCC</w:t>
      </w:r>
    </w:p>
    <w:p w14:paraId="44F46539">
      <w:pPr>
        <w:rPr>
          <w:rFonts w:hint="eastAsia"/>
        </w:rPr>
      </w:pPr>
      <w:r>
        <w:rPr>
          <w:rFonts w:hint="eastAsia"/>
        </w:rPr>
        <w:t>&gt;OTU005858</w:t>
      </w:r>
    </w:p>
    <w:p w14:paraId="4988360D">
      <w:pPr>
        <w:rPr>
          <w:rFonts w:hint="eastAsia"/>
        </w:rPr>
      </w:pPr>
      <w:r>
        <w:rPr>
          <w:rFonts w:hint="eastAsia"/>
        </w:rPr>
        <w:t>CCTACGGGGGGCTGCAGTGGGGAATCTTGCGCAATGGGGGCAACCCTGACGCAGCGACGCCGCGTGCGGGATGAAGGCCTTCGGGTTGTAAACCGCTTTCAGCAGGGACGAAGCGAAAGTGACGGTACCTGCAGAAGAAGCCCCGGCCAACTACGTGCCAGCAGCCGCGGTAATACGGAGGGTGCAAGCGTTATCCGGATTCACTGGGTTTAAAGGGTGCGTAGGCGGTCTTGTAAGTCAGTTCTGAAATATCCCGGCTTAACCGGGAGGGTGGGATTGATACTGCAGGACTTGAGTAGAGTCGAGGTAGGCGGAATTGACGGTGTAGCGGTGAAATGCGTAGATATCAGGAGGAACACCAGTGGTGTAGACGGCTTACTGGACCATGACTGACGCTGAGGCACGAAAGCGTGGGGAGCAAACAGGATTAGATACCCGGGTAGTCC</w:t>
      </w:r>
    </w:p>
    <w:p w14:paraId="5D8151B6">
      <w:pPr>
        <w:rPr>
          <w:rFonts w:hint="eastAsia"/>
        </w:rPr>
      </w:pPr>
      <w:r>
        <w:rPr>
          <w:rFonts w:hint="eastAsia"/>
        </w:rPr>
        <w:t>&gt;OTU005859</w:t>
      </w:r>
    </w:p>
    <w:p w14:paraId="34438399">
      <w:pPr>
        <w:rPr>
          <w:rFonts w:hint="eastAsia"/>
        </w:rPr>
      </w:pPr>
      <w:r>
        <w:rPr>
          <w:rFonts w:hint="eastAsia"/>
        </w:rPr>
        <w:t>CCTACGGGAGGCTGCAGTGGGGAATCTTGCGCAATGGGCGAAAGCCTGACGCAGCGACGCCGCGTGGGTGACGAAGGCCTTCGGGTTGTAAAGCCCTGTGGGGGGAGACGAACCGGCATCGGGCGAACACCCCGGTGCCCTGACGGTATCCCCTTAGCAAGCATCGGCTAACTCTGTGCCAGCAGCCGCGGTAAGACAGAGGATGCGAACGTTGCTCGGAGTTACTGGGCGTAAAGCGCGCGTAGGCGGTGCCGTGAGTCGGGTGTGAAAGCCCGGGGCTCAACCCCGGAAGTGCACACGATACTGCGGGACTGGAGTACTGGAGAGGAGAGCGGAATTCCCGGTGTAGAGGTGAAATTCGTAGATATCGGGAGGAACACCAGTGGCGAAGGCGGCTCTCTGGACAGATACTGACGCTGAGGCGCGAAAGCGTGGGAAGCAAACAGGATTAGATACCCCAGTAGTCC</w:t>
      </w:r>
    </w:p>
    <w:p w14:paraId="6553FE11">
      <w:pPr>
        <w:rPr>
          <w:rFonts w:hint="eastAsia"/>
        </w:rPr>
      </w:pPr>
      <w:r>
        <w:rPr>
          <w:rFonts w:hint="eastAsia"/>
        </w:rPr>
        <w:t>&gt;OTU005860</w:t>
      </w:r>
    </w:p>
    <w:p w14:paraId="1AA37411">
      <w:pPr>
        <w:rPr>
          <w:rFonts w:hint="eastAsia"/>
        </w:rPr>
      </w:pPr>
      <w:r>
        <w:rPr>
          <w:rFonts w:hint="eastAsia"/>
        </w:rPr>
        <w:t>CCTACGGGTGGCAGCAGTCGAGAATTTTTCTCAATGGGGGAAACCCTGAAGGAGCGACGCCGCGTGGGGGATGAATGGCTTCGGCCCGTAAACCCCTGTCATTTGCGAACAAACCTTTTCAGATAACACCTGAAGAGCTGATTGTAGCGAAAGAGGAAGGGACGGCTAACTCTGTGCCAGCAGCCGCGGTAATACGTAGGTGGCGAGCGTTGTCCGGAATTATTGGGCGTAAAGGGCGCGTAGGCGGTCATTTAAGTCAGATGTGAAATCCCGAGGCTTAACTTCGGGCGTGCATTTGAAACTGCTATGCTTGAGTACTAAAGAGGATCGCGGAATTCCCGGTGTAGAGGTGAAATTCGTAGATATCGGGAGGAACACCAGTGGCGAAAGCGGCATACTGGACCACAACTGACGCTGAGGCGCGAAAGCTAGGGGAGCAAACAGGATTAGATACCCTAGTAGTCC</w:t>
      </w:r>
    </w:p>
    <w:p w14:paraId="544DB10A">
      <w:pPr>
        <w:rPr>
          <w:rFonts w:hint="eastAsia"/>
        </w:rPr>
      </w:pPr>
      <w:r>
        <w:rPr>
          <w:rFonts w:hint="eastAsia"/>
        </w:rPr>
        <w:t>&gt;OTU005861</w:t>
      </w:r>
    </w:p>
    <w:p w14:paraId="6C9E43F2">
      <w:pPr>
        <w:rPr>
          <w:rFonts w:hint="eastAsia"/>
        </w:rPr>
      </w:pPr>
      <w:r>
        <w:rPr>
          <w:rFonts w:hint="eastAsia"/>
        </w:rPr>
        <w:t>CCTACGGGCGGCTGCAGTAGGGAATATTGCGCAATGGGGGAAACCCTGACGCAGCGACGCCGCGTGGGTGATGAAGGCCTTCGGGTCGTAAAGCCCTGTCGAACGGGACGAATGACGTCATGGCTAATATCCATGACGAGTGACGGTACCGTTAAAGGAAGCACCGGCTAACTACGTGCCAGCAGCCGCGGTAATACGTAGGGGGCAAGCGTTGTCCGGAATCATTGGGCGTAAAGAGCGCGTAGGCGGTCCGATAAGTCTGCCGTGAAAGCCAGGGGCTCAACCCTTGGATGCCGGTGGATACTGTCGGGCTAGAGTCCGGAAGAGGCGAGTGGAATTCCTGGTGTAGCGGTGAAATGCGCAGATATCAGGAAGAACACCAATGGCGAAGGCAGCTCGCTGGGACGGAACTGACGCTGAGGCGCGAAAGCGTGGGGAGCAAACAGGATTAGATACCCTTGTAGTCC</w:t>
      </w:r>
    </w:p>
    <w:p w14:paraId="603E7D06">
      <w:pPr>
        <w:rPr>
          <w:rFonts w:hint="eastAsia"/>
        </w:rPr>
      </w:pPr>
      <w:r>
        <w:rPr>
          <w:rFonts w:hint="eastAsia"/>
        </w:rPr>
        <w:t>&gt;OTU005862</w:t>
      </w:r>
    </w:p>
    <w:p w14:paraId="3F9F8459">
      <w:pPr>
        <w:rPr>
          <w:rFonts w:hint="eastAsia"/>
        </w:rPr>
      </w:pPr>
      <w:r>
        <w:rPr>
          <w:rFonts w:hint="eastAsia"/>
        </w:rPr>
        <w:t>CCTACGGGTGGCAGCAGTTGGGAATCTTGCACAATGGGGGAAACCCTGATGCAGCGACACCGCGTGGAGGATGAAGGTTTTCGGATTGTAAACTCCTTTTTTCAGGAAAGACTTAGGACGGTACCTGAAGAATAAGCACCGGCTAACTACGTGCCAGCAGCCGCGGTAAGACGTAGGGTGCAAGCGTTATCCGGATTTACTGGGCGTAAAGAGCGCGTAGGCGGATCGTTAAGTGTGAAGTGAAATCTTCGGGCTCAACCCGAAAACTGCTTCGCATACTGGCGATCTTGAGGGGCACAGAGGCAACTGGAATTCCTGGTGAAGCGGTGAAATGCGTAGATATCAGGAGGAACTCCCATGGCGAAGGCAGGTTGCTGGGTGCCATCTGACGCTGAGGCGCGAAAGCGTGGGTAGCAAACAGGATTAGATACCCGAGTAGTCC</w:t>
      </w:r>
    </w:p>
    <w:p w14:paraId="76C80D3E">
      <w:pPr>
        <w:rPr>
          <w:rFonts w:hint="eastAsia"/>
        </w:rPr>
      </w:pPr>
      <w:r>
        <w:rPr>
          <w:rFonts w:hint="eastAsia"/>
        </w:rPr>
        <w:t>&gt;OTU005863</w:t>
      </w:r>
    </w:p>
    <w:p w14:paraId="4E56C477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GCCAGGGACGATGATGACGGTACCTGGAGAATAAGCCCCGGCTAACTTCGTGCCAGCAGCCGCGGTAATACGAAGGGGGCGAGCGTTGTTCGGAATTACTGGGCGTAAAGGGCGCGTAGGCGGCCGGTCTCGTCAGGCGTGAAAATCCCGGGCTTAACCTGGGGACTGCGCTTGAGACTGACTGGCTTGAATTCGGGAGAGGATGGCGGAATTCCCAGTGTAGAGGTGAAATTCGTAGATATTGGGAAGAACACCGGTGGCGAAGGCGGCCATCTGGCCCGTGATTGACGCTGAGGCGCGAAAGCGTGGGGAGCAAACAGGATTAGATACCCGTGTAGTCC</w:t>
      </w:r>
    </w:p>
    <w:p w14:paraId="7DA40473">
      <w:pPr>
        <w:rPr>
          <w:rFonts w:hint="eastAsia"/>
        </w:rPr>
      </w:pPr>
      <w:r>
        <w:rPr>
          <w:rFonts w:hint="eastAsia"/>
        </w:rPr>
        <w:t>&gt;OTU005864</w:t>
      </w:r>
    </w:p>
    <w:p w14:paraId="07565FF1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AACCTAATACGTTGGAGTGTGACGGTACCGGGTGAGGAAGCCCCGGCTAACTCTGTGCCAGCAGCCGCGGTAATACAGAGGGGGCAAGCGTTATTCGGAATTATTGGGCGTAAAGGGCGCGTAGGCGGCCCTGTAAGTCTTGGGTGAAATCCCTCAGCTCAACTGAGGAACTGCCTCGGATACTGCAGGGCTTGAGGCCGGGAGAGGGTAGTGGAATTCCCAGTGTAGCGGTGAAATGCGTAGATATTGGGAGGAACACCGGTGGCGAAGGCGGCTACCTGGACCGGTTCTGACGCTGATGCGCGAAAGCGTGGGGAGCAAACAGGATTAGATACCCTTGTAGTCC</w:t>
      </w:r>
    </w:p>
    <w:p w14:paraId="0C15DC69">
      <w:pPr>
        <w:rPr>
          <w:rFonts w:hint="eastAsia"/>
        </w:rPr>
      </w:pPr>
      <w:r>
        <w:rPr>
          <w:rFonts w:hint="eastAsia"/>
        </w:rPr>
        <w:t>&gt;OTU005865</w:t>
      </w:r>
    </w:p>
    <w:p w14:paraId="3C175CC8">
      <w:pPr>
        <w:rPr>
          <w:rFonts w:hint="eastAsia"/>
        </w:rPr>
      </w:pPr>
      <w:r>
        <w:rPr>
          <w:rFonts w:hint="eastAsia"/>
        </w:rPr>
        <w:t>CCTACGGGGGGCTGCAGTGGGGAATCTTGCGCAATGGCCTAACGGCTGACGCAGCGACGCCGCGTGGGGGAGGAAGGGCTTCGGCTCGTAAACCCCTGTTGCCCGGGGCGAACCTCTGGTTTCGACCAGACTGACGGTACCGGGTGAGGAAGCACCGGCTAACTCCGTGCCAGCAGCCGCGGTAATACGGAGGGTGCGAGCGTTGTCCGGAATCACTGGGCGTAAAGGGCGCGTAGGCGGCCGAGCAAGGTCGCGGTGAAAGCCCGGGGCTCAACCCCGGGTCGGCCGTGGCAACTACTTGGCTGGAGCACTGTAGGGGCGGGTGGAATTCCTGGTGTAGCGGTGAAATGCGTAGAGATGTGGAGGAATACCGATGGCGAAGGCAGCCCCCTGGGACGTCACTGACGCTCATGCACGAAAGCGTGGGGAGCAAACAGGATTAGATACCCTTGTAGTCC</w:t>
      </w:r>
    </w:p>
    <w:p w14:paraId="3AD3F651">
      <w:pPr>
        <w:rPr>
          <w:rFonts w:hint="eastAsia"/>
        </w:rPr>
      </w:pPr>
      <w:r>
        <w:rPr>
          <w:rFonts w:hint="eastAsia"/>
        </w:rPr>
        <w:t>&gt;OTU005866</w:t>
      </w:r>
    </w:p>
    <w:p w14:paraId="5A579064">
      <w:pPr>
        <w:rPr>
          <w:rFonts w:hint="eastAsia"/>
        </w:rPr>
      </w:pPr>
      <w:r>
        <w:rPr>
          <w:rFonts w:hint="eastAsia"/>
        </w:rPr>
        <w:t>CCTACGGGTGGCAGCAGTCGAGAATTTTTCACAATGGGCGAAAGCCTGATGGAGCGACGCCGCGTGGGGGATGAAGGGCTTCGGCTCGTAAACCCCTGTCATTTGCGAACAATGGCGCCAACCTAATACGTTGTCGTCTGATAGTAGCAGAAGAGGAAGGGACGGCTAACTCTGTGCCAGCAGCCGCGGTAATACAGAGGTCCCAAGCGTTGTTCGGATTCACTGGGCGTAAAGGGTGCGTAGGTGGCATGGTAAGTTTGATGTGAAAGCTCAGGGCTCAACCCTGAAATGGCATTGAATACTATCTGGCTAGAGGGTCGGAGGGGAGACTGGAATTCTCGGTGTAGCAGTGAAATGCGTAGATATCGAGAGGAACACCAGTGGCGAAGGCGAGTCTCTGGACGACTCCTGACACTGAGGCACGAAAGCCAGGGGAGCAAACAGGATTAGATACCCGGGTAGTCC</w:t>
      </w:r>
    </w:p>
    <w:p w14:paraId="328FBA94">
      <w:pPr>
        <w:rPr>
          <w:rFonts w:hint="eastAsia"/>
        </w:rPr>
      </w:pPr>
      <w:r>
        <w:rPr>
          <w:rFonts w:hint="eastAsia"/>
        </w:rPr>
        <w:t>&gt;OTU005867</w:t>
      </w:r>
    </w:p>
    <w:p w14:paraId="0D7D0126">
      <w:pPr>
        <w:rPr>
          <w:rFonts w:hint="eastAsia"/>
        </w:rPr>
      </w:pPr>
      <w:r>
        <w:rPr>
          <w:rFonts w:hint="eastAsia"/>
        </w:rPr>
        <w:t>CCTACGGGCGGCAGCAGTAGGGAATATTGGGCAATGGACGGAAGTCTGACCCAGCCATGCCGCGTGCAGGAAGACGGCCTTCTGGGTTGTAAACTGCTTTTATATAGGAAGAAAACACTCTTGCGAGAGGAACTGACGGTACTATATGAATAAGCACCGGCTAACTCCGTGCCAGCAGCCGCGGTCATACGGAGGATCCAAGCGTTATCCGGAATTACTGGGCGTAAAGAGTTGCGTAGGCGGTTAAGTAAGTAAACAGTGAAATCGTGTGGCTCAACCATACACACATTGTTTAAACTGCTTTGACTAGATCATGAGAGAGGTACCTGGAATTGCTAGTGTAGGAGTGAAATCCGTAGATATTAGCAGGAACACCGATGGCGTAGGCAGGGTACTGGCTCATTGATGACGCTCAGGCACGAAAGCGTGGGTAGCAAACGGGATTAGATACCCCTGTAGTCC</w:t>
      </w:r>
    </w:p>
    <w:p w14:paraId="777220E3">
      <w:pPr>
        <w:rPr>
          <w:rFonts w:hint="eastAsia"/>
        </w:rPr>
      </w:pPr>
      <w:r>
        <w:rPr>
          <w:rFonts w:hint="eastAsia"/>
        </w:rPr>
        <w:t>&gt;OTU005868</w:t>
      </w:r>
    </w:p>
    <w:p w14:paraId="305A08E2">
      <w:pPr>
        <w:rPr>
          <w:rFonts w:hint="eastAsia"/>
        </w:rPr>
      </w:pPr>
      <w:r>
        <w:rPr>
          <w:rFonts w:hint="eastAsia"/>
        </w:rPr>
        <w:t>CCTACGGGTGGCTGCAGTGGGGAATTTTGGACAATGGGGGCAACCCTGATCCAGCCATGCCGCGTGTGTGAAGAAGGCCTTCGGGGTGTAAAGCTCTTTCGACGGGAAAGATAATGACGGTACCCGAAGAAGAAGCTGCGGCTAACTACGTGCCAGCAGCCGCGGTAATACGTAGGCAGCAAGCGTTGTTCGGAATTACTGGGCGTAAAGAGTGTGTAGGCGGTGTTCTAAGTCTGTCGTGAAATCTCCCGGCTTAACCGGGAGGGTGCGGCGGAAACTGGAATGCTTGAGGGTGGGAGAGGTAAGCGGAATTCCTGGTGTAGCGGTGAAATGCGTAGATATCAGGAGGAACACCTGTGGTGTAGACAGCTTACTGGACCACTTCTGACGCTGAGACACGAAAGCGTGGGTAGCAAACAGGATTAGATACCCGGGTAGTCC</w:t>
      </w:r>
    </w:p>
    <w:p w14:paraId="44223D8F">
      <w:pPr>
        <w:rPr>
          <w:rFonts w:hint="eastAsia"/>
        </w:rPr>
      </w:pPr>
      <w:r>
        <w:rPr>
          <w:rFonts w:hint="eastAsia"/>
        </w:rPr>
        <w:t>&gt;OTU005869</w:t>
      </w:r>
    </w:p>
    <w:p w14:paraId="437B9DCD">
      <w:pPr>
        <w:rPr>
          <w:rFonts w:hint="eastAsia"/>
        </w:rPr>
      </w:pPr>
      <w:r>
        <w:rPr>
          <w:rFonts w:hint="eastAsia"/>
        </w:rPr>
        <w:t>CCTACGGGCGGCAGCAGTGGGGAATATTGGACAATGGGGGAAACCCTGATCCAGCAATGCCGCGTGTGTGAAGAAGGCCTGCGGGTTGTAAAGCACTTTCAGTGGGAAAGAAGGGCTTGGGGCTAATACCTCCGAGCTTTGACGTTACCCAAAGAAGAAGCACCGGCTAACTCCGTGCCAGCAGCCGCGGTAATACGGAGGGTGCAAGCGTTAATCGGAATTACTGGGCGTAAAGCGCGCGTAGGTGGTTGGATAAGTCGATTGTGAAAGCCCTGGGCTTAACCTGGGAATTGCAGTCGATACTGTTCAGCTAGAGTGTGGTAGAGGGAAGCGGAATTCCGGGTGTAGCGGTGAAATGCGTAGATATCCGGAGGAACACCAGTGGCGAAGGCGGCTTCCTGGACCAACACTGACACTGAGGCGCGAAAGCGTGGGGAGCAAACAGGATTAGATACCCGTGTAGTCC</w:t>
      </w:r>
    </w:p>
    <w:p w14:paraId="72FE318F">
      <w:pPr>
        <w:rPr>
          <w:rFonts w:hint="eastAsia"/>
        </w:rPr>
      </w:pPr>
      <w:r>
        <w:rPr>
          <w:rFonts w:hint="eastAsia"/>
        </w:rPr>
        <w:t>&gt;OTU005870</w:t>
      </w:r>
    </w:p>
    <w:p w14:paraId="76F1090E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AGCACCGACGAAGCCTTTCGGGGTGACGGTAGGTGCAGAAGAAGCGCCGGCTAACTCTGTGCCAGCAGCCGCGGTAAAACGTAGGACGCAAACGTTATCCGGAATTACTGGGCGTAAAGAGCGTGTAGGCGGGTAAGTAAGTTGTCCGTGAAAGCTCCCGGCTAAACTGGGAGAGGTCGGATAAGACTGCTTGCCTAGAGGGTGTTAGAGGGATGCGGAATTCCACGTGTAGCAGTGAAATGCGTAGAGATTTGGAGGAACACCAGTGGCGAAGGCGGCTTTCTGGCCCAATACTGACACTCATGTGCGAAAGCGTGGGGAGCAAACAGGATTAGATACCCTAGTAGTCC</w:t>
      </w:r>
    </w:p>
    <w:p w14:paraId="40B0183E">
      <w:pPr>
        <w:rPr>
          <w:rFonts w:hint="eastAsia"/>
        </w:rPr>
      </w:pPr>
      <w:r>
        <w:rPr>
          <w:rFonts w:hint="eastAsia"/>
        </w:rPr>
        <w:t>&gt;OTU005871</w:t>
      </w:r>
    </w:p>
    <w:p w14:paraId="32047653">
      <w:pPr>
        <w:rPr>
          <w:rFonts w:hint="eastAsia"/>
        </w:rPr>
      </w:pPr>
      <w:r>
        <w:rPr>
          <w:rFonts w:hint="eastAsia"/>
        </w:rPr>
        <w:t>CCTACGGGTGGCTGCAGTCGGGAATATTGCCCAATGGACGAAAGTCTGAGGCAGCAACGCCGCGTGCGCGATGAAGGCCTTCGGGTTGTAAAGCGCTTTTCGGGAGGATGAGGAAGGACAGTACTCCCGGAATAAGGTACGGCTAACTACGTGCCAGCAGCCGCGGTAAAACGTAGGTACCGAGCGTTATCCGGATTTACTGGGCGTAAAGCGTGTTCAGGCGGCCTGGCAAGTCGGGCATGAAATCTCTCGGCTCAACCGAGAGAGGCTGTCCGATACTGCTGGGCTTGAGGACGGTAGAGGGTGGTGGAATTCCTGGTGTAGCGGTGAAATGCGCAGATATCAGGAAGAACACCCATGGCGAAGGCAGCTCTCTGGGACGGTACTGACGCTGAGACGCGAAAGCGTGGGGAGCGAACAGGATTAGATACCCTTGTAGTCC</w:t>
      </w:r>
    </w:p>
    <w:p w14:paraId="105B66DB">
      <w:pPr>
        <w:rPr>
          <w:rFonts w:hint="eastAsia"/>
        </w:rPr>
      </w:pPr>
      <w:r>
        <w:rPr>
          <w:rFonts w:hint="eastAsia"/>
        </w:rPr>
        <w:t>&gt;OTU005872</w:t>
      </w:r>
    </w:p>
    <w:p w14:paraId="5A7DCCDB">
      <w:pPr>
        <w:rPr>
          <w:rFonts w:hint="eastAsia"/>
        </w:rPr>
      </w:pPr>
      <w:r>
        <w:rPr>
          <w:rFonts w:hint="eastAsia"/>
        </w:rPr>
        <w:t>CCTACGGGGGGCTGCAGTGGGGAATATTGCACAATGGGGGAAACCCTGATGCAGCAACGCCGCGTGAGTGATGAAGGCCTTCGGGTTGTAAAGCTCTTTTGCCAGGGACGATGATGACGGTACCTGGAGAATAAGCCCCGGCTAACTCCGTGCCAGCAGCCGCGGTAATACGGAGGGGGCTAGCGTTGTTCGGAATTACTGGGCGTAAAGCGCACGTAGGCGGCTTTGTAAGTTAGAGGTGAAAGCCCGGAGCTCAACTCCGGAATTGCCTTTAAGACTGCATCGCTAGAACGTTGGAGAGGTAAGTGGAATTCCGAGTGTAGAGGTGAAATTCGTAGATATTTGGAGGAATACCGGTGGCGAAGGCGGCCTTCTGGACCAGTCCTGACACTGAGACGCGAAAGCGTGGGGAGCAAACAGGATTAGATACCCTGGTAGTCC</w:t>
      </w:r>
    </w:p>
    <w:p w14:paraId="42619AC4">
      <w:pPr>
        <w:rPr>
          <w:rFonts w:hint="eastAsia"/>
        </w:rPr>
      </w:pPr>
      <w:r>
        <w:rPr>
          <w:rFonts w:hint="eastAsia"/>
        </w:rPr>
        <w:t>&gt;OTU005873</w:t>
      </w:r>
    </w:p>
    <w:p w14:paraId="041CBB36">
      <w:pPr>
        <w:rPr>
          <w:rFonts w:hint="eastAsia"/>
        </w:rPr>
      </w:pPr>
      <w:r>
        <w:rPr>
          <w:rFonts w:hint="eastAsia"/>
        </w:rPr>
        <w:t>CCTACGGGTGGCAGCAGCAAGGAATTTTGCGCAATGGGCGAAAGCCTGATCCAGCCATGCCGCGTGAGTGATGAAGGCCCTAGGGTTGTAAAGCTCTTTCGGCGGGGACGATAATGACGGTACCCGCAGAAGAAGCCCCGGCTAACTTCGTGCCAGCAGCCGCGGTAATACGAAGGGGGCTAGCGTTGCTCGGAATCACTGGGCGTAAAGCGCACGTAGGCGGCTTTCTAAGTCAGGGGTGAAATCCTGGAGCTCAACTCCAGAACTGCCTTTGATACTGGAGAGCTTGAGTTCGGGAGAGGTGAGTGGAACTGCGAGTGTAGAGGTGAAATTCGTAGATATTCGCAAGAACACCAGTGGCGAAAGCGGTTCTCTGGACTACAACTGACACTGAGGTGCGAAAGCGTGGGGAGCAAACAGGATTAGATACCCCGGTAGTCC</w:t>
      </w:r>
    </w:p>
    <w:p w14:paraId="1D8DCE6A">
      <w:pPr>
        <w:rPr>
          <w:rFonts w:hint="eastAsia"/>
        </w:rPr>
      </w:pPr>
      <w:r>
        <w:rPr>
          <w:rFonts w:hint="eastAsia"/>
        </w:rPr>
        <w:t>&gt;OTU005874</w:t>
      </w:r>
    </w:p>
    <w:p w14:paraId="5D8B3E7E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CTGGTATTCCTACCAGATTGACGGTACCATTTGTAAGCTCCGGCTAACTCCGTGCCAGCAGCCGCGGTAATACGGGGGGAGCAAGCGTTGTTCGGATTTACTGGGCGTAAAGGGCGCGTAGGCGGCGCCGCAAGTCACTTGTGAAATCTCCGGGCTCAACTCGGAACGGCCAAGTGATACTGCGGTGCTAGAGTGCGGAAGGGGCAACTGGAATTCTTGGTGTAGCGGTGAAATGCGTAGATATCAAGAGGAACACCTGCGGCGAAGGCGGGTTGCTGGGCCGACACTGACGCTGAGGCGCGAAAGCTAGGGGAGCGAACGGGATTAGATACCCTGGTAGTCC</w:t>
      </w:r>
    </w:p>
    <w:p w14:paraId="166B73A0">
      <w:pPr>
        <w:rPr>
          <w:rFonts w:hint="eastAsia"/>
        </w:rPr>
      </w:pPr>
      <w:r>
        <w:rPr>
          <w:rFonts w:hint="eastAsia"/>
        </w:rPr>
        <w:t>&gt;OTU005875</w:t>
      </w:r>
    </w:p>
    <w:p w14:paraId="1B1869A2">
      <w:pPr>
        <w:rPr>
          <w:rFonts w:hint="eastAsia"/>
        </w:rPr>
      </w:pPr>
      <w:r>
        <w:rPr>
          <w:rFonts w:hint="eastAsia"/>
        </w:rPr>
        <w:t>CCTACGGGGGGCAGCAGTGAGGAATATTGCGCAATGGACGAAAGTCTGACGCAGCGACGCCGCGTGGGGGATGAAGGCCTTCGGGTTGTAAACCCCTTTCAGGAGGGAAGATGGTTCTCGTAAGAGAGCGGACGGTACCTCCAGAAGCAGCCACGGCTAACTCTGTGCCAGCAGCCGCGGTAAGACAGAGGTGGCAAGCGTTATCCGGAATTACTGGGCGTAAAGCGCACGCAGGCGGTTCTTTAAGTTTGACGTGAAAGCTCCTGGCTTAACTGGGAGAGGTCGTTGAAGACTGGGGAACTTGAGGCAATGAGAGGGATGTAGAATTCACGGTGTAGTGGTGGAATGCGTAGATATCGTGAGGAATACCAGTGGCGAAAGCGGCATCCTGGCATTAGCCTGACGCTCATGGGCGAAAGCGTGGGGAGCGAACGGGATTAGATACCCCTGTAGTCC</w:t>
      </w:r>
    </w:p>
    <w:p w14:paraId="1A8E8C71">
      <w:pPr>
        <w:rPr>
          <w:rFonts w:hint="eastAsia"/>
        </w:rPr>
      </w:pPr>
      <w:r>
        <w:rPr>
          <w:rFonts w:hint="eastAsia"/>
        </w:rPr>
        <w:t>&gt;OTU005876</w:t>
      </w:r>
    </w:p>
    <w:p w14:paraId="7BDD6913">
      <w:pPr>
        <w:rPr>
          <w:rFonts w:hint="eastAsia"/>
        </w:rPr>
      </w:pPr>
      <w:r>
        <w:rPr>
          <w:rFonts w:hint="eastAsia"/>
        </w:rPr>
        <w:t>CCTACGGGGGGCAGCAGTGGGGAATCTTGCGCAATGGGCGAAAGCCTGACGCAGCCATGCCGCGTGAATGATGAAGGTCTTAGGATTGTAAAGTTCTTTCGCTCGTGACGATGATGACGGTAACGAGAGAATAAGCACCGGCTAACTCTGTGCCAGCAGCCGCGGTAATACAGAGGGTGCAAGCGTTAATCGGAATTACTGGGCGTAAAGCGCACGTAGGTGGCGACGTAAGTCGGGTGTGAAAGCCCCGGGCTCAACCTGGGAATTGCATTCGAGACTGCATTGCTGGAGTACGGAAGAGGAGGGCGGAATTCCCGGTGTAGCGGTGAAATGCGTAGAGATATGGAGGAACACCAGTGGCGAAGGCGACTTTCTGGTCTGTAACTGACACTGAGGCGCGAAAGCGTGGGGAGCAAACAGGATTAGATACCCCTGTAGTCC</w:t>
      </w:r>
    </w:p>
    <w:p w14:paraId="1E096003">
      <w:pPr>
        <w:rPr>
          <w:rFonts w:hint="eastAsia"/>
        </w:rPr>
      </w:pPr>
      <w:r>
        <w:rPr>
          <w:rFonts w:hint="eastAsia"/>
        </w:rPr>
        <w:t>&gt;OTU005877</w:t>
      </w:r>
    </w:p>
    <w:p w14:paraId="571BA054">
      <w:pPr>
        <w:rPr>
          <w:rFonts w:hint="eastAsia"/>
        </w:rPr>
      </w:pPr>
      <w:r>
        <w:rPr>
          <w:rFonts w:hint="eastAsia"/>
        </w:rPr>
        <w:t>CCTACGGGGGGCAGCAGCAAGGAATCTTCGGCAATGGGCGCAAGCCTGACCGAGCAACGCCGCGTGGAGGATGACGGCTTTCGGGTTGTAAACTCCTTTTGCCAGGGACGAAACGGACGGTACCTGGCGAATCAGCCCCGGCTAACTCTGTGCCAGCAGCCGCGGTAAGACAGAGGGGGCAAGCGTTGTCCGGACTTACTGGGCGTACAGCGCGCGCAGGCGGTCGGCAAGGTATTTGGTGACAGGCTCCCGCTCAACGGGAGACGTGCTGAATAAACCGGCGGACTGGAGGCCAAGAGAGGGAAGTGGAATGCCCGGTGGAGCGGTGAAATGCGTAGAGATCGGGCGGAACACCAGCGGCGAAGGCGGCTTCCTGGCTTGGACCTGACGCTGAGGCGCGATAGCGTGGGGAGCAAACGGGATTAGATACCCGAGTAGTCC</w:t>
      </w:r>
    </w:p>
    <w:p w14:paraId="131CC372">
      <w:pPr>
        <w:rPr>
          <w:rFonts w:hint="eastAsia"/>
        </w:rPr>
      </w:pPr>
      <w:r>
        <w:rPr>
          <w:rFonts w:hint="eastAsia"/>
        </w:rPr>
        <w:t>&gt;OTU005878</w:t>
      </w:r>
    </w:p>
    <w:p w14:paraId="0CFE6FD2">
      <w:pPr>
        <w:rPr>
          <w:rFonts w:hint="eastAsia"/>
        </w:rPr>
      </w:pPr>
      <w:r>
        <w:rPr>
          <w:rFonts w:hint="eastAsia"/>
        </w:rPr>
        <w:t>CCTACGGGCGGCAGCAGTGGGGAATTTTGCGCAATGGGCGGAAGCCTGACGCAGCGACGCCGCGTGGGGGATGACGGCCTTCGGGTTGTAAACCTCTTTCGACTCTGACGAAGTCACTGATGTTTGTTGGTGGTGACGGTAGGGGTGGAAGAAGCGCCGGCCAACTACGTGCCAGCAGCCGCGGTAAGACGTAGGGCGCGAGCGTTGTCCGGATTTATTGGGCGTAAAGAGCTCGTAGGCGGCTTGTTGCGTCTGCCATGTAATCCTGCGGCTTAACTGTGGGGTTGTGGTTGATACGGGCAGGCTTGAGTGCGGTAGGGGAGACTGGAATTCCTGGTGTAGCGGTGAAATGCGCAGATATTAGGAGGAACACCGGTGGCGAAGGCGGCTTTCTGGGCCTTACCTGACGCTGAGGAGCGAAAGCTGGGGGAGCGAACAGGATTAGATACCCGAGTAGTCC</w:t>
      </w:r>
    </w:p>
    <w:p w14:paraId="33363EAD">
      <w:pPr>
        <w:rPr>
          <w:rFonts w:hint="eastAsia"/>
        </w:rPr>
      </w:pPr>
      <w:r>
        <w:rPr>
          <w:rFonts w:hint="eastAsia"/>
        </w:rPr>
        <w:t>&gt;OTU005879</w:t>
      </w:r>
    </w:p>
    <w:p w14:paraId="3683D847">
      <w:pPr>
        <w:rPr>
          <w:rFonts w:hint="eastAsia"/>
        </w:rPr>
      </w:pPr>
      <w:r>
        <w:rPr>
          <w:rFonts w:hint="eastAsia"/>
        </w:rPr>
        <w:t>CCTACGGGAGGCTGCAGTGAGGAATATTGCTCAATGGGCGCAAGCCTGAAGCAGCAACGCCGCGTGGAGGACGAAGGCCTTCGGGTCGTAAACTCCTTTTGTCGGGGAAGAGGAAGGACGGTACCCGGCGAATCAGTCACGGCTAACTACGTGCCAGCAGCCGCGGTAAAACGTAGGTGGCAAGCGTTATCCGGATTCACTGGGCGTAAAGCGCTCGCGGGCGGTCTGGTAGGTCGGTTGTGAAATCTCCCGGCTCAACTGGGAGGGGGCGACCGAAACCCCTGGACTTGAGGGCCAGAGAGGGACACGGAATTCCCGGAGTAGCGGTAAAATGCGTTGATCTCGGGAGGAACACCAGTGGCGAAAGCGGTGTCCTGGCTGGCGTCTGACGCTTAGGAGCGAAAGCGTGGGGAGCGAACGGGATTAGATACCCCAGTAGTCC</w:t>
      </w:r>
    </w:p>
    <w:p w14:paraId="2D4A41F6">
      <w:pPr>
        <w:rPr>
          <w:rFonts w:hint="eastAsia"/>
        </w:rPr>
      </w:pPr>
      <w:r>
        <w:rPr>
          <w:rFonts w:hint="eastAsia"/>
        </w:rPr>
        <w:t>&gt;OTU005880</w:t>
      </w:r>
    </w:p>
    <w:p w14:paraId="5D224BC5">
      <w:pPr>
        <w:rPr>
          <w:rFonts w:hint="eastAsia"/>
        </w:rPr>
      </w:pPr>
      <w:r>
        <w:rPr>
          <w:rFonts w:hint="eastAsia"/>
        </w:rPr>
        <w:t>CCTACGGGGGGCAGCAGTGAGGAATATTGCACAATGGGCGCAAGCCTGATGCAGCGACGCCGCGTGGGCGAAGAAGGTTTTCGGATCGTAAAGCCCTTTTCTCAGGGACGAGAAAGGACGGTACCTGAGGAATAAGTGTCGGCTAACTACGTGCCAGCAGCCGCGGTAATACAGAGGGGGCAAGCGTTGTCCGGATTTACTGGGCGTACAGCGCGCGCAGGCGGCCGATGATGTGCCGGGTGACAGCCCACCGCTCAACGGCGGGTGGTCCCGGTAGACACGTCGGCTAGAGGCAGGGAGAGGGCGGTGGAATACCCGGTGGAGCGGTGATATGCGTAGAGATCGGGTGGAACACCAGCGGCGAAGGCGGCCGCCTGGCCCTGGCCTGACGCTGAGGCGCGAGAGCGTGGGGAGCGAACCGGATTAGATACCCCAGTAGTCC</w:t>
      </w:r>
    </w:p>
    <w:p w14:paraId="22027E5D">
      <w:pPr>
        <w:rPr>
          <w:rFonts w:hint="eastAsia"/>
        </w:rPr>
      </w:pPr>
      <w:r>
        <w:rPr>
          <w:rFonts w:hint="eastAsia"/>
        </w:rPr>
        <w:t>&gt;OTU005881</w:t>
      </w:r>
    </w:p>
    <w:p w14:paraId="72E47C9E">
      <w:pPr>
        <w:rPr>
          <w:rFonts w:hint="eastAsia"/>
        </w:rPr>
      </w:pPr>
      <w:r>
        <w:rPr>
          <w:rFonts w:hint="eastAsia"/>
        </w:rPr>
        <w:t>CCTACGGGGGGCTGCAGTGGGGAATTTTGCGCAATGGGCGACAGCCTGACGCAGCGACGCCGCGTGGGGGATGAAGGTCTTCGGATTGTAAACCCCTTTCGGGAGGGAAGAGGGAATGGGGCAACTCATTCGGACGGTACCTCCAGAAGCAGCCACGGCTAACTTCGTGCCAGCAGCCGCGGTAAGACGAACCGTCCTAACGTTGTTCGGATTCACTGGGCTTAAAGGGCGCGTAGGCGGCTCGCCAAGTCAGGGGTGAAATTTTGCGGCTTAACCGTAACAGTGCCTTTGATACTGGCGGGCTCGAGGGAGGTAGGGGTCTGTGGAACTTCTGGTGGAGCGGTGAAATGCGTAGATATCGGGAGGAACACCAGTGGCGAAAGCGGCTTTCTGGGCTGTACCTGACGCTGAGGCGCGAGAGCGTGGGGAGCAAACTGGATTAGATACCCCTGTAGTCC</w:t>
      </w:r>
    </w:p>
    <w:p w14:paraId="60A9867F">
      <w:pPr>
        <w:rPr>
          <w:rFonts w:hint="eastAsia"/>
        </w:rPr>
      </w:pPr>
      <w:r>
        <w:rPr>
          <w:rFonts w:hint="eastAsia"/>
        </w:rPr>
        <w:t>&gt;OTU005882</w:t>
      </w:r>
    </w:p>
    <w:p w14:paraId="6742E55E">
      <w:pPr>
        <w:rPr>
          <w:rFonts w:hint="eastAsia"/>
        </w:rPr>
      </w:pPr>
      <w:r>
        <w:rPr>
          <w:rFonts w:hint="eastAsia"/>
        </w:rPr>
        <w:t>CCTACGGGAGGCTGCAGTAACGAATCTTCCGCAATGCGCGAAAGCGTGACGGGGCAATGCCGCGTGCAGGATGAAGCCCTTCGGGGTGTAAACTGCTGTCAGGGTTTAGAAACACAATGATCAAACCCAAAGGAAGAGGCGACTAACTCTGTGCCAGCAGTCGCGGTAATACAGAGGCCTCGAGCGTTAATCGGAATCACTGGGCTTAAAGCGTGCGTAGGCGGAGATGTAGGCATGTTGTGAAATCCCTCGGCTCAACCGGGGAATTGCTTCGTGAACCACATCTCTCGAGACTGGTAGGGGCGGTCGGAACGATAGGTGGAGCGGTGAAATGCGTAGATATCTATCGGAACGCCGACGGTGAAGACAGGCCGCTGGGCCAGTTCTGACGCTGAGGCACGAAAGCGTGGGGAGCAAACGGGATTAGATACCCTGGTAGTCC</w:t>
      </w:r>
    </w:p>
    <w:p w14:paraId="515415FA">
      <w:pPr>
        <w:rPr>
          <w:rFonts w:hint="eastAsia"/>
        </w:rPr>
      </w:pPr>
      <w:r>
        <w:rPr>
          <w:rFonts w:hint="eastAsia"/>
        </w:rPr>
        <w:t>&gt;OTU005883</w:t>
      </w:r>
    </w:p>
    <w:p w14:paraId="60F4D6A9">
      <w:pPr>
        <w:rPr>
          <w:rFonts w:hint="eastAsia"/>
        </w:rPr>
      </w:pPr>
      <w:r>
        <w:rPr>
          <w:rFonts w:hint="eastAsia"/>
        </w:rPr>
        <w:t>CCTACGGGAGGCAGCAGTGAGGAATATTGGTCAATGGGCGCAAGCCTGAACCAGCCATGCCGCGTGCAGGATGAAGCATCTATGGTGTGTAAACTGCTTTTGTACGGGAAGAAACACCTCTACGTGTAGAGGCTTGACGGTACCGTAAGAATAAGGATCGGCTAACTCCGTGCCAGCAGCCGCGGTAATACGGAGGATCCAAGCGTTGTCCGGAGTTACTGGGCGTAAAGCGCGCGCAGGCGGTTGGTCGCATCGGTGGTGAAAGCCCCCCGCTTAACGGGGGAGGGTCCATCGAGATGGGCCGACTGGAGGCAGGGAGAGGCGAGTGGAATTCCGGGTGTAGTGGTGGAATGCGTAGAGATCCGGAGGAATACCTGAGGCGAAGGCGGCCAGCTGGGCTTGATCTGACGCTGAGGTGCGAAAGCGTGGGGAGCGAACAGGATTAGATACCCCTGTAGTCC</w:t>
      </w:r>
    </w:p>
    <w:p w14:paraId="3323AD02">
      <w:pPr>
        <w:rPr>
          <w:rFonts w:hint="eastAsia"/>
        </w:rPr>
      </w:pPr>
      <w:r>
        <w:rPr>
          <w:rFonts w:hint="eastAsia"/>
        </w:rPr>
        <w:t>&gt;OTU005884</w:t>
      </w:r>
    </w:p>
    <w:p w14:paraId="41E17A0D">
      <w:pPr>
        <w:rPr>
          <w:rFonts w:hint="eastAsia"/>
        </w:rPr>
      </w:pPr>
      <w:r>
        <w:rPr>
          <w:rFonts w:hint="eastAsia"/>
        </w:rPr>
        <w:t>CCTACGGGAGGCTGCAGTGGGGAATCTTGCGCAATGCGCGAAAGCGTGACGCAGCAACGCCGCGTGCGGGAAGAAGGCCTTCGGGTTGTAAACCGCTTTCAGGAGGGACGAAGGGCCGGCGGCGAACAGCCGTCCGGTCTGACGGTACCTCCAGAAGAAGCCCCGGCTAACTACGTGCCAGCAGCCGCGGTAATACGTAGGGGGCCAGCGTTGTCCGGAATCATTGGGCGTAAAGGGCGCGTAGGCGGCCCGGTAAGTCTGCTCTGAAAGTCAAAGGCTCAACCTTTGAATGCGGGCAGATACTGCCGGGCTAGAGTCCGGAAGAGGCGAGTGGAATTCCTGGTGTAGCGGTGGAATGCGCAGATATCAGGAGGAACACCGACGGCGAAGGCAGCTCGCTGGGACGGTACTGACGCTGAGGCGCGAAAGCGTGGGGAGCGAACAGGATTAGATACCCGAGTAGTCC</w:t>
      </w:r>
    </w:p>
    <w:p w14:paraId="0048C387">
      <w:pPr>
        <w:rPr>
          <w:rFonts w:hint="eastAsia"/>
        </w:rPr>
      </w:pPr>
      <w:r>
        <w:rPr>
          <w:rFonts w:hint="eastAsia"/>
        </w:rPr>
        <w:t>&gt;OTU005885</w:t>
      </w:r>
    </w:p>
    <w:p w14:paraId="660D91A1">
      <w:pPr>
        <w:rPr>
          <w:rFonts w:hint="eastAsia"/>
        </w:rPr>
      </w:pPr>
      <w:r>
        <w:rPr>
          <w:rFonts w:hint="eastAsia"/>
        </w:rPr>
        <w:t>CCTACGGGAGGCTGCAGTCGAGAATCTTCGGCAATGGGCGCAAGCCTGACCGAGCGACGCCGCGTGGAGGATGAAGGCCCTCGGGTTGTAAACTCCTGTCAGGGGGGATGAAATCCAGGCGGGTTCTCCCGCTTGGTTGACATATCCCCAGAGGAAGCACGGGCTAAGTTCGTGCCAGCAGCCGCGGTAAGACGAACCGTGCGAACGTTGTTCGGAATCACTGGGCTTAAAGGGCGCGTAGGCGGTGTGTTAAGTCGGCGGTGAAATACTTCGGCTCAACCGGAGAATGGCCGCTGAAACTGGCACGCTCGAGGGAGGTAGAGGTGCGTGGAACTTCCGGTGGAGCGGTGAAATGCGTTGATATCGGAAGGAACACCTGTGGCGAAAGCGACGCACTGGACCTTTTCTGACGCTGAGGCGCGAAAGCTAGGGTAGCGAACGGGATTAGATACCCCAGTAGTCC</w:t>
      </w:r>
    </w:p>
    <w:p w14:paraId="46F448B6">
      <w:pPr>
        <w:rPr>
          <w:rFonts w:hint="eastAsia"/>
        </w:rPr>
      </w:pPr>
      <w:r>
        <w:rPr>
          <w:rFonts w:hint="eastAsia"/>
        </w:rPr>
        <w:t>&gt;OTU005886</w:t>
      </w:r>
    </w:p>
    <w:p w14:paraId="340D16F0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GGCGGGGACGATGATGACGGTACCCGCAGAATAAGCCCCGGCTAACTTCGTGCCAGCAGCCGCGGTAAGACGAAGGTGGCTAGCGTTATTCGGATTTACTGGGCATAAAGCGCGCGTAGGCGGCTCGATCAGTCGGGGGTGAAAGCCCGCAGCTCAACTGCGGAATTGCCTTCGATACTGTCGAGCTTGAGGGCGGGAGGGGTGATTGGAACTCCAGGTGTAGCGGTGAAATGCGTAGATATCTGGAGGAACATCGGTGGCGAAGGCGGCATCCTGGACCGGTATTGACGCTGAGGCGCGAAAGCCAGGGGAGCAAACGGGATTAGATACCCGGGTAGTCC</w:t>
      </w:r>
    </w:p>
    <w:p w14:paraId="0AA6E084">
      <w:pPr>
        <w:rPr>
          <w:rFonts w:hint="eastAsia"/>
        </w:rPr>
      </w:pPr>
      <w:r>
        <w:rPr>
          <w:rFonts w:hint="eastAsia"/>
        </w:rPr>
        <w:t>&gt;OTU005887</w:t>
      </w:r>
    </w:p>
    <w:p w14:paraId="359D30A1">
      <w:pPr>
        <w:rPr>
          <w:rFonts w:hint="eastAsia"/>
        </w:rPr>
      </w:pPr>
      <w:r>
        <w:rPr>
          <w:rFonts w:hint="eastAsia"/>
        </w:rPr>
        <w:t>CCTACGGGTGGCAGCAGTAGGGAATATTGGTCAATGGGTGAGAGCCTGAACCAGCCATGCCGCGTGCAGGAAGAAGGCCTTCTGGGTTGTAAACTGCTGTCAGGACCCAGCAAGCAACGGAGGTTAACAGCCTTCGAAGTTGAGCAGGTCCAAAGGAAGCCTCGGCTAACTCTGTGCCAGCAGCCGCGGTAAGACGGAGGGGGCGAGCGTTATTCGGATTCACTGGGCGTAAAGGGTGCGCAGGCGGCCAGATGTGTCAGGTGTGAAAGCCCGGGGCTTAACCCCGGAATTGCGCCTGAAACTGTCTGGCTAGAGTACTGGAGAGGGTAGCGGAATTCACGGTGTAGCAGTGAAATGCGTAGATATCGTGAGGAACACCAGAGGCGAAGGCGGCTACCTGGACAGTAACTGACGCTCAGGCACGAAAGCGTGGGGAGCAAAAGGGATTAGATACCCTTGTAGTCC</w:t>
      </w:r>
    </w:p>
    <w:p w14:paraId="624C6286">
      <w:pPr>
        <w:rPr>
          <w:rFonts w:hint="eastAsia"/>
        </w:rPr>
      </w:pPr>
      <w:r>
        <w:rPr>
          <w:rFonts w:hint="eastAsia"/>
        </w:rPr>
        <w:t>&gt;OTU005888</w:t>
      </w:r>
    </w:p>
    <w:p w14:paraId="70640AEB">
      <w:pPr>
        <w:rPr>
          <w:rFonts w:hint="eastAsia"/>
        </w:rPr>
      </w:pPr>
      <w:r>
        <w:rPr>
          <w:rFonts w:hint="eastAsia"/>
        </w:rPr>
        <w:t>CCTACGGGTGGCAGCAGTGGGGAATTTTGCGCAATGGGGGAAACCCTGACGCAGCGACGCCGCGTGGACGATGAAGGCCTTAGGGTTGTAAAGTCCTTTTTTCAGGAAAGACTTAGGACGGTACCTGAAGAATAAGCTCCGGCTAACTACGTGCCAGCAGCCGCGGTAATACAGAGGGTGCGAGCGTTAATCGGAATTACTGGGCGTAAAGCGTGCGTAGACGGTTATGTAAGTTAGGTGTGAAAGCCCCGGGCTCAACCTGGGAATTGCATTTAAGACTGCATAGCTAGGGTGCGGAAGAGGGAAGCGGAATTTCCGGTGTAGCGGTGAAATGCGTAGATATCGGAAGGAACACCAGTGGCGAAAGCGGCTTCCTGGTCCAGCACCGACGTTCAGGCACGAAAGCGTGGGGAGCAAACAGGATTAGATACCCCATAGTCC</w:t>
      </w:r>
    </w:p>
    <w:p w14:paraId="0B60E6E8">
      <w:pPr>
        <w:rPr>
          <w:rFonts w:hint="eastAsia"/>
        </w:rPr>
      </w:pPr>
      <w:r>
        <w:rPr>
          <w:rFonts w:hint="eastAsia"/>
        </w:rPr>
        <w:t>&gt;OTU005889</w:t>
      </w:r>
    </w:p>
    <w:p w14:paraId="49FBCA8D">
      <w:pPr>
        <w:rPr>
          <w:rFonts w:hint="eastAsia"/>
        </w:rPr>
      </w:pPr>
      <w:r>
        <w:rPr>
          <w:rFonts w:hint="eastAsia"/>
        </w:rPr>
        <w:t>CCTACGGGAGGCTGCAGTGGGGAATCTTGCGCAATGCCCGCAAGGGTGACGGAGCGACGCCGCGTGTGGGACGAAGTCCTTCGGGATGTAAACCACTGTCAGGGGTTACCAAGATCTGAGGAGCCCCAGAGGAAGGCACGGCTAACTCTGTGCCAGCAGCCGCGGTAAGACAGAGGTGCCGAGCGTTAGGCGGAATCACTGGGCTTAAAGCGCGCGTAGGCGGATGTTTAAGTGTCTTGTGAAATCCCACGGCTCAACCGTGGAACTGCTGGGCATACTGGACATCTCGAGGCACTCAGGGGCGAGCGGAACAAGTGGTGGAGCGGTGAAATGCGTAGATATCACTTGGAACGCCAATGGTGAAGACAGCTCGCTGGGGGTGTCCTGACGCTGAGGCGCGAAAGCCAGGGGAGCGAACGGGATTAGATACCCCAGTAGTCC</w:t>
      </w:r>
    </w:p>
    <w:p w14:paraId="3D6EF80F">
      <w:pPr>
        <w:rPr>
          <w:rFonts w:hint="eastAsia"/>
        </w:rPr>
      </w:pPr>
      <w:r>
        <w:rPr>
          <w:rFonts w:hint="eastAsia"/>
        </w:rPr>
        <w:t>&gt;OTU005890</w:t>
      </w:r>
    </w:p>
    <w:p w14:paraId="2FC2178E">
      <w:pPr>
        <w:rPr>
          <w:rFonts w:hint="eastAsia"/>
        </w:rPr>
      </w:pPr>
      <w:r>
        <w:rPr>
          <w:rFonts w:hint="eastAsia"/>
        </w:rPr>
        <w:t>CCTACGGGGGGCTGCAGTGAGGAATATTGGACAATGGGCGCAAGCCTGATCCAGCCATGCCGCGTGCAGGATGAAGCATCTATGGTGTGTAAACTGCTTTTATACAGGAAGAAACCCCTTTTCGTGAAAAGGATTGACGGTACTGTAGGAATAAGGACCGGCTAACTCCGTGCCAGCAGCCGCGGTAATACGGAGGGTCCGAGCGTTATCCGGAATCATTGGGTTTAAAGGGTCCGTAGGCGGTTTTATAAGTCAGTGGTGAAATCCGGCAGCTCAACTGTCGAACTGCCATTGATACTGTAAGACTTGAATTACTGTGAAGTAACTAGAATATGTAGTGTAGCGGTGAAATGCTTAGATATTACATGGAATACCAATTGCGAAGGCAGGTTACTAACATTATATTGACGCTGATGGACGAAAGCGTGGGTAGCGAACAGGATTAGATACCCCGGTAGTCC</w:t>
      </w:r>
    </w:p>
    <w:p w14:paraId="7DC2D40E">
      <w:pPr>
        <w:rPr>
          <w:rFonts w:hint="eastAsia"/>
        </w:rPr>
      </w:pPr>
      <w:r>
        <w:rPr>
          <w:rFonts w:hint="eastAsia"/>
        </w:rPr>
        <w:t>&gt;OTU005891</w:t>
      </w:r>
    </w:p>
    <w:p w14:paraId="7CBC708D">
      <w:pPr>
        <w:rPr>
          <w:rFonts w:hint="eastAsia"/>
        </w:rPr>
      </w:pPr>
      <w:r>
        <w:rPr>
          <w:rFonts w:hint="eastAsia"/>
        </w:rPr>
        <w:t>CCTACGGGTGGCAGCAGTGGGGAATTTTGGACAATGGGCGCAAGCCTGATCCAGCAATGCCGCGTGAGTGAAGAAGGCCTTCGGGTTGTAAAGCTCTTTTGTCAGGGAAGAAACGGCTGGGGCTAATATCCCCGGCTAATGACGGTACCTGAAGAATAAGCACCGGCTAACTACGTGCCAGCAGCCGCGGTAATACAGGGGGTGCAAACGTTGCTCGGAATCATTGGGCGTAAAGCGCACGTAGGCGGTCTGTTATGTCGGATGTGAAAGCCCTTGGCTTAACTGAGGAAGTGCATCCGAAACTGGCAGGCTAGAGTACTAAAGAGGGTCGCGGAATTCCCGGTGTAGAGGTGAAATTCGTAGATATCGGGAGGAACACCAGTGGCGAAGGCGGCGATCTGGGAAGATACTGACGCTGAGGTGCGAAAGCGTGGGGAGCAAACAGGATTAGATACCCCAGTAGTCC</w:t>
      </w:r>
    </w:p>
    <w:p w14:paraId="0FEDAD53">
      <w:pPr>
        <w:rPr>
          <w:rFonts w:hint="eastAsia"/>
        </w:rPr>
      </w:pPr>
      <w:r>
        <w:rPr>
          <w:rFonts w:hint="eastAsia"/>
        </w:rPr>
        <w:t>&gt;OTU005892</w:t>
      </w:r>
    </w:p>
    <w:p w14:paraId="59507195">
      <w:pPr>
        <w:rPr>
          <w:rFonts w:hint="eastAsia"/>
        </w:rPr>
      </w:pPr>
      <w:r>
        <w:rPr>
          <w:rFonts w:hint="eastAsia"/>
        </w:rPr>
        <w:t>CCTACGGGGGGCAGCAGTGAGGAATATTGGGCAATGGGGGCAACCCTGACCCAGCAATGCCGCGTGCGGGAGGACGTCCTTCGGGATGTAAACCGCTTTTGTGCGTGAGGAGCAAGGACCGTAGCGCACGAATAAGTCACGGCTAACTACGTGCCAGCAGCCGCGGTAATACGTAGGTGGCGAACGTTATCCGGAATTACTGGGCGTAAAGGGTCCGCAGGCGGGCCCGCAGGTCGGATGTGACAGCGCACGGCTTAACTGTGCGCGGCCGTTCGAAACCGCGGGTCTAGAATGGGGGCGGGGTCGGTGGAATTCCCGGTGTAGTGGTGGAATGCGTAGAGATCGGGAGGAACCTCGAACGCGAAGGCAGCCGGCTAGCCCCAGATTGACGCTGAGGGACGAAGGCGTGGGGAGCAAACAGGATTAGATACCCTGGTAGTCC</w:t>
      </w:r>
    </w:p>
    <w:p w14:paraId="7E6C9CF1">
      <w:pPr>
        <w:rPr>
          <w:rFonts w:hint="eastAsia"/>
        </w:rPr>
      </w:pPr>
      <w:r>
        <w:rPr>
          <w:rFonts w:hint="eastAsia"/>
        </w:rPr>
        <w:t>&gt;OTU005893</w:t>
      </w:r>
    </w:p>
    <w:p w14:paraId="414952A7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TTCGATCGAGACGAACGGCCTCTGGGTGAACAGCCCAGGGGAGTGACGGTACCGAGAGAAGAAGCGCCGGCTAACTCCGTGCCAGCAGCCGCGGTAATACGGAGGGCGCAAGCGTTGTTCGGAATCACTGGGCGTAAAGCGCGTGTAGGCGGCCGGGCAAGTCGGATGTGAAATCCCGAGGCTCAACCTCGGAACTGCATTCGAAACTGCTCGGCTCGAGTCCCGGAGAGGATGGCAGAATTCCCGGTGTAGGGGTGAAATCCGTAGATATCGGGAGGAATACCAGTGGCGAAGGCGGCCATCTGGACGGTGACTGACGCTGAGACGCGAAAGCGTGGGGAGCAAACAGGATTAGATACCCGAGTAGTCC</w:t>
      </w:r>
    </w:p>
    <w:p w14:paraId="0079615A">
      <w:pPr>
        <w:rPr>
          <w:rFonts w:hint="eastAsia"/>
        </w:rPr>
      </w:pPr>
      <w:r>
        <w:rPr>
          <w:rFonts w:hint="eastAsia"/>
        </w:rPr>
        <w:t>&gt;OTU005894</w:t>
      </w:r>
    </w:p>
    <w:p w14:paraId="709D3247">
      <w:pPr>
        <w:rPr>
          <w:rFonts w:hint="eastAsia"/>
        </w:rPr>
      </w:pPr>
      <w:r>
        <w:rPr>
          <w:rFonts w:hint="eastAsia"/>
        </w:rPr>
        <w:t>CCTACGGGCGGCTGCAGTGGGGAATTTTGGACAATGGGGGCAACCCTGATCCAGCCATGCCGCGTGTGGGATGACGGCCTTCGGGTTGTAAACCACTGTCGGGGGGGACGAAAAAAATGACGGTACCCCCAAAGGAAGCACCGGCTAACTCTGTGCCAGCAGTCGCGGTAATACAGAGGTCTCGAGCGTTAGTCGGAATCACTGGGCTTAAAGCGTACGTAGGCGGGCATGCAGGCGTCGTGTGAAATACCTCAGCTCAACTGAGGAACTGCACGGCGAACCGCATGTCTTGAGACAAGTAGGGGCGGTCGGAACGATAGGTGGAGTGGTGAAATGCGTTGATATCTATCGGAACGCCGAAGGTGAAGACAGGCCGCTGGGCTTGTTCTGACGCTGAGGTACGAAAGCGTGGGTAGCGAACGGGATTAGATACCCGGGTAGTCC</w:t>
      </w:r>
    </w:p>
    <w:p w14:paraId="1F642CAB">
      <w:pPr>
        <w:rPr>
          <w:rFonts w:hint="eastAsia"/>
        </w:rPr>
      </w:pPr>
      <w:r>
        <w:rPr>
          <w:rFonts w:hint="eastAsia"/>
        </w:rPr>
        <w:t>&gt;OTU005895</w:t>
      </w:r>
    </w:p>
    <w:p w14:paraId="73075F8C">
      <w:pPr>
        <w:rPr>
          <w:rFonts w:hint="eastAsia"/>
        </w:rPr>
      </w:pPr>
      <w:r>
        <w:rPr>
          <w:rFonts w:hint="eastAsia"/>
        </w:rPr>
        <w:t>CCTACGGGCGGCTGCAGTAAGGAATATTGGTCAATGGACGAAAGTCTGAACCAGCCATGCCGCGTGGAGGATGAAGGTCCTCTGGATTGTAAACTTCTTTTATATGGGACGAAAAAAGGGTTTTCTAACTCGTCTGACGGTACCATATGAATAAGCACCGGCTAACTCCGTGCCAGCAGCCGCGGTAATACGGAGGGTGCAAGCGTTATCCGGATTCACTGGGTTTAAAGGGTGCGTAGGTGGGTTGGTAAGTCAGTGGTGAAATCTCCGAGCTTAACTTGGAAACTGCCGTTGATACTATCTGTCTTGAATATTGTGGAGGTGAGCGGAATATGTCATGTAGCGGTGAAATGCTTAGATATGACATAGAACACCAATTGCGAAGGCAGCCCGCCAGAGCTCTATTGACGCTGAGGCACGAAAGCGTGGGGAGCGAACAGGATTAGATACCCCGGTAGTCC</w:t>
      </w:r>
    </w:p>
    <w:p w14:paraId="603B5E1B">
      <w:pPr>
        <w:rPr>
          <w:rFonts w:hint="eastAsia"/>
        </w:rPr>
      </w:pPr>
      <w:r>
        <w:rPr>
          <w:rFonts w:hint="eastAsia"/>
        </w:rPr>
        <w:t>&gt;OTU005896</w:t>
      </w:r>
    </w:p>
    <w:p w14:paraId="3B158B41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CTTTCGGGATGTAAACTTCGTAAGAATGGGAAGAATCAATGACGGTACCATTTGTAAGGTCCGGCTAACTACGTGCCAGCAGCCGCGGTAATACGTAGGGACCGAGCGTTGTCCGGATTTATTGGGCGTAAAGAGCTCGTAGGCGGTCGTCCACGTCGGATGTGAAAGCTCAGGGCTCAACCCTGAGATGCCATTCGATACGGGACGGCTAGAGGTAGCTAGGGGAGAGTGGAATTCCTGGTGTAGCGGTGAAATGCGCAGATATCGGGAAGAACACCTATGGCGAAGGCAGCTCTCTGGGACGGTACTGACGCTGAGACGCGAAAGCGTGGGGAGCGAACAGGATTAGATACCCGAGTAGTCC</w:t>
      </w:r>
    </w:p>
    <w:p w14:paraId="3962AAC3">
      <w:pPr>
        <w:rPr>
          <w:rFonts w:hint="eastAsia"/>
        </w:rPr>
      </w:pPr>
      <w:r>
        <w:rPr>
          <w:rFonts w:hint="eastAsia"/>
        </w:rPr>
        <w:t>&gt;OTU005897</w:t>
      </w:r>
    </w:p>
    <w:p w14:paraId="542A3419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GTGTAAACCCCTTTCAGCAGGGACGAATCTGACGGTACCTGCAGAAGAAGGACCGGCCAACTACGTGCCAGCAGCCGCGGTAATACGTAGGGTCCGAGCGTTGTCCGGATTTATTGGGCGTAAAGAGCTCGTAGGCGGCTCAGTAAGTCGGATGTGAAAACTCAGGGCTCAACCCTGAGACGCCATCCGATACTGCTGTGGCTTGAGTCTGGTAGGGGAGAACGGAATTCCAGGTGTAGCGGTGAAATGCGCAGATATCTGGAGGAACACCGATGGCGAAGGCAGTTCTCTGGGCCAGTACTGACGCTGAGGAGCGAAAGCGTGGGGAGCAAACAGGATTAGATACCCTAGTAGTCC</w:t>
      </w:r>
    </w:p>
    <w:p w14:paraId="4F150C53">
      <w:pPr>
        <w:rPr>
          <w:rFonts w:hint="eastAsia"/>
        </w:rPr>
      </w:pPr>
      <w:r>
        <w:rPr>
          <w:rFonts w:hint="eastAsia"/>
        </w:rPr>
        <w:t>&gt;OTU005898</w:t>
      </w:r>
    </w:p>
    <w:p w14:paraId="0913265F">
      <w:pPr>
        <w:rPr>
          <w:rFonts w:hint="eastAsia"/>
        </w:rPr>
      </w:pPr>
      <w:r>
        <w:rPr>
          <w:rFonts w:hint="eastAsia"/>
        </w:rPr>
        <w:t>CCTACGGGTGGCTGCAGTCGAGAATCTTCGGCAATGGACGCAAGTCTGACCGAGCGACGCCGCGTGCGGGATGAAGGCCTTCGGGTTGTAAACCGCTGTCGTAGGGGAGGAAGCGACCGTGAAGAACGGAAGTTGACCGATCCTAGGAGGAAGCGCCGGCTAATCTCGTGCCAGCAGCCGCGGTAATACGAGAGGCGCAAACGTTATTCGGATTTACTGGGCTTAAAGAGTTCGTAGGCGGCTTGGCAAGTCGGGTGTGAAAACTCCAGGCTCAACCTGGAGATGCCACCCGAGACTGCTATGGCTAGAGTCCGGTAGGGGACCACGGAATTCCTGGTGTAGCGGTGAAATGCGCAGATATCAGGAGGAACACCGGTGGCGAAGGCGGCATCCTGGACCGGTATTGACGCTGAGGAGCGAAAGCCAGGGGAGCAAACGGGATTAGATACCCTTGTAGTCC</w:t>
      </w:r>
    </w:p>
    <w:p w14:paraId="50B35C07">
      <w:pPr>
        <w:rPr>
          <w:rFonts w:hint="eastAsia"/>
        </w:rPr>
      </w:pPr>
      <w:r>
        <w:rPr>
          <w:rFonts w:hint="eastAsia"/>
        </w:rPr>
        <w:t>&gt;OTU005899</w:t>
      </w:r>
    </w:p>
    <w:p w14:paraId="6D54D2A3">
      <w:pPr>
        <w:rPr>
          <w:rFonts w:hint="eastAsia"/>
        </w:rPr>
      </w:pPr>
      <w:r>
        <w:rPr>
          <w:rFonts w:hint="eastAsia"/>
        </w:rPr>
        <w:t>CCTACGGGAGGCAGCAGTCGAGAATCTTCGGCAATGCGCGCAAGCGTGACCGAGCGACGCCGCGTGCGGGATGAAGGCCTTCGGGTTGTAAACCGCTGTCGTAGGGGATGAAAGGCTGGAGGGTACACCCTCCAGCTCTGACTGAACCTAGGAGGAAGGGCCGGCTAATCTCGTGCCAGCAGCCGCGGTAATACGTAGGGGGCGAGCGTTGTCCGGAATTATTGGGCGTAAAGAGCGTGTAGGCGGCCAGCGCAAGTCAGTTGTGAAATCTCCGGGCTTAACTCGGAACGGTCAACTGATACTGCGCGGCTTGAGAGCAGTAGGGGCAGAAGGAATTCCTGGTGTAGCGGTGAAATGCGTAGAGATCAGGAAGAACACCGGTGGCGAAAGCGTTCTGCTGGGCTGCGACTGACACTGAGGGACGAAAGCTAGGGGAGCGAATGGGATTAGATACCCGAGTAGTCC</w:t>
      </w:r>
    </w:p>
    <w:p w14:paraId="2355CA5C">
      <w:pPr>
        <w:rPr>
          <w:rFonts w:hint="eastAsia"/>
        </w:rPr>
      </w:pPr>
      <w:r>
        <w:rPr>
          <w:rFonts w:hint="eastAsia"/>
        </w:rPr>
        <w:t>&gt;OTU005900</w:t>
      </w:r>
    </w:p>
    <w:p w14:paraId="19BB18C3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GTCGAGCGGGACGAACACCTATCCAGCTAACATCTGGACTGGCTGACGGTACCGCTAAAGGAAGCCCCGGCTAATTCCGTGCCAGCAGCCGCGGTAATACGGAAGGGGCAAGCGTTGTTCGGAATCATTGGGCGTAAAGGGCGCGTAGGCGGTCTCGTATGTCCGCTGTGAAAGCACACGGCTCAACCGTGTTGGGTCGGTGGAAACTGCGAGACTTGAGGCTGGAAGGGGCTGGTGGAATTCCCCATGTAGCGGTGAAATGCGTAGAGATGGGGGAGAACACTCGTGGCGAAGGCGGCCAGCTGGACCAGTTCTGACGCTGAGGCGCGAAAGCGTGGGGAGCAAACAGGATTAGATACCCCTGTAGTCC</w:t>
      </w:r>
    </w:p>
    <w:p w14:paraId="3D35E6E8">
      <w:pPr>
        <w:rPr>
          <w:rFonts w:hint="eastAsia"/>
        </w:rPr>
      </w:pPr>
      <w:r>
        <w:rPr>
          <w:rFonts w:hint="eastAsia"/>
        </w:rPr>
        <w:t>&gt;OTU005901</w:t>
      </w:r>
    </w:p>
    <w:p w14:paraId="5F683E4D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CCTCTTTCGGCAGGGACGAAGCGCAAGTGACGGTACCTGAAGAAGAAGCGCCGGCTAACTACGTGCCAGCAGCCGCGGTAATACGTAGGCAGCGAGCGTTGTTCGGAGTTACTGGGCGTAAAGCGTGCGTAGGCGGCAGTCCAAGTCTGGTGTGAAATCTCCCGGCTCAACCGGGAGGGTGCGCCGGAAACTGGGCTGCTGGAGTACGGGAGAGGCAAGCGGAATTCCCGGTGTAGCGGTGAAATGCGTAGATATCGGGAGGAACACCCGCGGTGTAGACGGCTTGCTGGACCGCAACTGACGCTGAGGCACGAAAGCGTGGGGAGCAAACAGGATTAGATACCCGTGTAGTCC</w:t>
      </w:r>
    </w:p>
    <w:p w14:paraId="2BD8D977">
      <w:pPr>
        <w:rPr>
          <w:rFonts w:hint="eastAsia"/>
        </w:rPr>
      </w:pPr>
      <w:r>
        <w:rPr>
          <w:rFonts w:hint="eastAsia"/>
        </w:rPr>
        <w:t>&gt;OTU005902</w:t>
      </w:r>
    </w:p>
    <w:p w14:paraId="013D8E24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CCTCTTTCAGCAGGGAAGAAGCGAAAGTGACGGTACCTGCAGAAGAAGCGCCGGCTAACTACGTGCCAGCAGCCGCGGTAATACGTAGGGCGCAAGCGTTGTCCGGAATCACTGGGCGTAAAGGGTGCGCAGGCGGCCGTGTGTGTGAGGCGTGAAAGCCCGATGCTTAACATCGGAATTGCACCTCAAACTACATGGCTAGAGCATTGGAGAGGGTAGCAGAATTCATGGTGTAGCAGTGAAATGCGTAGATATCATGAGGAACACCGATGGCGAAGGCAGCTCGCTGGGACGGTACTGACGCTGAGACGCGAAAGCGTGGGGAGCAAACAGGATTAGATACCCCGGTAGTCC</w:t>
      </w:r>
    </w:p>
    <w:p w14:paraId="2F4BA9E8">
      <w:pPr>
        <w:rPr>
          <w:rFonts w:hint="eastAsia"/>
        </w:rPr>
      </w:pPr>
      <w:r>
        <w:rPr>
          <w:rFonts w:hint="eastAsia"/>
        </w:rPr>
        <w:t>&gt;OTU005903</w:t>
      </w:r>
    </w:p>
    <w:p w14:paraId="3FDFB2A2">
      <w:pPr>
        <w:rPr>
          <w:rFonts w:hint="eastAsia"/>
        </w:rPr>
      </w:pPr>
      <w:r>
        <w:rPr>
          <w:rFonts w:hint="eastAsia"/>
        </w:rPr>
        <w:t>CCTACGGGGGGCTGCAGTAGGGAATTTTCCACAATGGGCGAAAGCCTGATGGAGCAACGCCGCGTGCAGGATGAAGGCTTTCGGGTCGTAAACTGCTTTTATATGTGACGATTTTGACGGTAACATATGAATAAGGATCGGCTAACTCCGTGCCAGCAGCCGCGGTCATACGGAGGATCCAAGCGTTATCCGGAATTACTGGGCGTAAAGAGTTGCGTAGGTGGCTTGTTAAGCAGATAGTGAAACTGTGTGGCTCAACCATGCACCCATTGTCTGAACTGACATGGCTAGAGAGCGAGAGAGGTAGATGGAATTGCTAGTGTAGGAGTGAAATCCGTAGATATTAGCAGGAACACCGATGGCGTAGGCAGTCTACTGGCTCGTCTCTGACACTAAGGCACGAAAGCGTGGGGAGCGAACGGGATTAGATACCCGTGTAGTCC</w:t>
      </w:r>
    </w:p>
    <w:p w14:paraId="76D2854B">
      <w:pPr>
        <w:rPr>
          <w:rFonts w:hint="eastAsia"/>
        </w:rPr>
      </w:pPr>
      <w:r>
        <w:rPr>
          <w:rFonts w:hint="eastAsia"/>
        </w:rPr>
        <w:t>&gt;OTU005904</w:t>
      </w:r>
    </w:p>
    <w:p w14:paraId="10058CF8">
      <w:pPr>
        <w:rPr>
          <w:rFonts w:hint="eastAsia"/>
        </w:rPr>
      </w:pPr>
      <w:r>
        <w:rPr>
          <w:rFonts w:hint="eastAsia"/>
        </w:rPr>
        <w:t>CCTACGGGAGGCTGCAGTCGAGAATCTTCGGCAATGGGCGAAAGCCTGACCGAGCGACGCCGCGTGGTGGATGAAGGCCTTCGGGTTGTAAACACCTGTTGGGGGGGAACAACACTGAGTGAACCCCTGAGGAAGCACGGGCTAAGTTCGTGCCAGCAGCCGCGGTAAGACGAACCGTGCGAACGTTATTCGGAATCACTGGGCGTAAAGGGCGCGTAGGTGGCTGGGTAAGCGTGCGGTGAAAGCTCGGGGCTCAACCCCGAGTCGGCCGTGCGAACTGCCGAGCTTGAGCACTGTAGAGGCGGGTGGAATTCCGGGTGTAGCGGTGGAATGCGTAGAGATCCGGAAGAACACCGGTGGCGAAGGCGGCCCGCTGGGCAGTGGCTGACACTGAGGCGCGACAGCGTGGGGAGCAAACAGGATTAGATACCCTGGTAGTCC</w:t>
      </w:r>
    </w:p>
    <w:p w14:paraId="213926DF">
      <w:pPr>
        <w:rPr>
          <w:rFonts w:hint="eastAsia"/>
        </w:rPr>
      </w:pPr>
      <w:r>
        <w:rPr>
          <w:rFonts w:hint="eastAsia"/>
        </w:rPr>
        <w:t>&gt;OTU005905</w:t>
      </w:r>
    </w:p>
    <w:p w14:paraId="3F78F8BE">
      <w:pPr>
        <w:rPr>
          <w:rFonts w:hint="eastAsia"/>
        </w:rPr>
      </w:pPr>
      <w:r>
        <w:rPr>
          <w:rFonts w:hint="eastAsia"/>
        </w:rPr>
        <w:t>CCTACGGGGGGCAGCAGTGGGGAATATTGGACAATGGGGGCAACCCTGATCCAGCCATGCCGCGTGAGTGATGAAGGCCCTAGGGTTGTAAAGCTCTTTTGTGCGGGAAGATAATGACGGTACCGAAGGAGGAAGCCCCGGCTAACTTCGTGCCAGCAGCCGCGGTAATACGAAGGGGGCTAGCGTTGTCCGGAATTACTGGGCGTAAAGGGCGCGTAGGCGGCTTATCAAGTCAGGCGTGAAATTCCCGGGCTCAACCTGGGAACTGCATTGGAAACTGGCTTACTAGAGTGCGGTAGAGGGGTGTGGAATTCCCGGTGTAGCAGTGAAATGCGTAGATATCGGGAGGAACATCTGTGGCGAAGGCGACCACCTGGACTGATACTGACACTGAGGTGCGAAAGCGTGGGGAGCAAACAGGATTAGATACCCTGGTAGTCC</w:t>
      </w:r>
    </w:p>
    <w:p w14:paraId="73334335">
      <w:pPr>
        <w:rPr>
          <w:rFonts w:hint="eastAsia"/>
        </w:rPr>
      </w:pPr>
      <w:r>
        <w:rPr>
          <w:rFonts w:hint="eastAsia"/>
        </w:rPr>
        <w:t>&gt;OTU005906</w:t>
      </w:r>
    </w:p>
    <w:p w14:paraId="6185C25B">
      <w:pPr>
        <w:rPr>
          <w:rFonts w:hint="eastAsia"/>
        </w:rPr>
      </w:pPr>
      <w:r>
        <w:rPr>
          <w:rFonts w:hint="eastAsia"/>
        </w:rPr>
        <w:t>CCTACGGGGGGCAGCAATGAGGAATATTGCACAATGGGCGCAAGCCTGATGCAGCGACGCCGCGTGGGTGAGGAAGTCCTTCGGGATGTAAAGCCCTTTTCTCGGGGACGAAACCTGACGGTACCCGAGGAAGAAGCCCCGGCTAACTACGTGCCAGCAGCCGCGGTAATACGTAGGGGGCAAGCGTTGTCCGGATTTACTGGGCGTAAAGCGCGTGTAGGCGGACGGTTAAGTGCGGTCTGAAAGCCCCCGGCTCAACCGGGGAGGGTGGCTGCAAACTGGCCGTCTGGAGGGTGCGAGGGGAGAGTGGAATTCCTGGTGTAGCGGTGAAATGCGTAGAGATCAGGAGGAACACCCGTGGCGAAGGCGGCTCTCTGGCGCAACCCTGACGCTGAGACGCGAAAGCGTGGGGAGCGAACGGGATTAGATACCCCGGTAGTCC</w:t>
      </w:r>
    </w:p>
    <w:p w14:paraId="72CEB466">
      <w:pPr>
        <w:rPr>
          <w:rFonts w:hint="eastAsia"/>
        </w:rPr>
      </w:pPr>
      <w:r>
        <w:rPr>
          <w:rFonts w:hint="eastAsia"/>
        </w:rPr>
        <w:t>&gt;OTU005907</w:t>
      </w:r>
    </w:p>
    <w:p w14:paraId="65C68DFF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CCTTCGGGTCGTAAAGCTCTGTTGTTAGGGAAGAACAAGTACGAGAGTAACTGCTCGTACCTTGACGGTACCTAACCAGAAAGCCACGGCTAACTACGTGCCAGCAGCCGCGGTAATACGTAGGTGGCAAGCGTTGTCCGGAATTATTGGGCGTAAAGAGCTCGTAGGTGGTTCGGTAAGTCGGGTGTGAAAACTCTGGGCTCAACTCAGAGACGCCACCTGATACTGCCGTGACTGGAGTCTGGTAGGGGAGTGTGGAATTTCCGGTGTAGCGGTGAAATGCGCAGATATCGGAAGGAACACCAGTGGCGAAGGCGGCACTCTGGGCCAGTACTGACACTGAGGAGCGAAAGCGTGGGTAGCGAACAGGATTAGATACCCGTGTAGTC</w:t>
      </w:r>
    </w:p>
    <w:p w14:paraId="746F64AB">
      <w:pPr>
        <w:rPr>
          <w:rFonts w:hint="eastAsia"/>
        </w:rPr>
      </w:pPr>
      <w:r>
        <w:rPr>
          <w:rFonts w:hint="eastAsia"/>
        </w:rPr>
        <w:t>&gt;OTU005908</w:t>
      </w:r>
    </w:p>
    <w:p w14:paraId="6C1610A0">
      <w:pPr>
        <w:rPr>
          <w:rFonts w:hint="eastAsia"/>
        </w:rPr>
      </w:pPr>
      <w:r>
        <w:rPr>
          <w:rFonts w:hint="eastAsia"/>
        </w:rPr>
        <w:t>CCTAGGGGGGCTGCAGTGGGGAATCTTGCGCAATGGGCGAAAGCCTGACGCAGCGACGCCGCGTGCGGGAGGAAGCCCTTCGGGGTGTAAACCGCTGTCAGAGGGGACGAACGGCCCGGGTAGGAAATGACCCGGGAATGACGGTACCCTCAGAGGAAGCACCGGCTAACTCTGTGCCAGCAGCCGCGGTAATACAGAGGGTGCGAGCGTTGTTCGGAATTACTGGGCGTAAAGCGCGCGCAGGCGGCCGTTTAAGTCTGCAGGTGAAATGCCGGGGCTCAACCCCGTGCATGCCTCGGATACTGGGGGGCTGGAGAGACGTAGAGGCAAGCGGAATTCCGGGTGTAGCGGTGGAATGCGTAGAGATCCGGAAGAACACCGGAGGCGAAGGCGGCTTGCTGGGCGTTGTCTGACGCTGAGGCGCGAAAGCGTGGGGAGCGAACAGGATTAGATACCCTTGTAGTCC</w:t>
      </w:r>
    </w:p>
    <w:p w14:paraId="4B373506">
      <w:pPr>
        <w:rPr>
          <w:rFonts w:hint="eastAsia"/>
        </w:rPr>
      </w:pPr>
      <w:r>
        <w:rPr>
          <w:rFonts w:hint="eastAsia"/>
        </w:rPr>
        <w:t>&gt;OTU005909</w:t>
      </w:r>
    </w:p>
    <w:p w14:paraId="2218D542">
      <w:pPr>
        <w:rPr>
          <w:rFonts w:hint="eastAsia"/>
        </w:rPr>
      </w:pPr>
      <w:r>
        <w:rPr>
          <w:rFonts w:hint="eastAsia"/>
        </w:rPr>
        <w:t>CCTACGGGCGGCTGCAGTGAGGAATATTGCACAATGGGCGCAAGCCTGATGCAGCGACGCCGCGTGGGTGATGAAGGCTTTCGGGTCGTAAAGCCCTTTTCTAGATGACGAGGAAGGACGGTAGTCTAGGAATAAGTGTCGGCTAACTACGTGCCAGCAGCCGCGGTAAAACGTAGGACACAAGCGTTGTCCGGATTTACTGGGTTTAAAGGGTGCGTAGGCGGGGAATTAAGTCAGTGGTGAAAGCTGGTAGCTTAACTATCAAATTGCCATTGAAACTGATTTCCTCGAGTGCGGTTGAGGTCACTGGAATGTATCATGTAGCGGTGAAATGCTTAGATATGACATAGAACACCGATTGCGAAGGCAGCTAACTACAGGGGCATTGACACTGAGGCACGAAAGCGTGGGGATCAAACAGGATTAGATACCCGAGTAGTCC</w:t>
      </w:r>
    </w:p>
    <w:p w14:paraId="3DF1AF3C">
      <w:pPr>
        <w:rPr>
          <w:rFonts w:hint="eastAsia"/>
        </w:rPr>
      </w:pPr>
      <w:r>
        <w:rPr>
          <w:rFonts w:hint="eastAsia"/>
        </w:rPr>
        <w:t>&gt;OTU005910</w:t>
      </w:r>
    </w:p>
    <w:p w14:paraId="1C0F1EBB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CGGGAAGAATAAGCCGGTGCAAATATCGCCGGCGATGACGGTACCGTTTGTAAGCTCCGGCTAACTCCGTGCCAGCAGCCGCGGTAATACGGGGGGAGCAAGCGTTGTTCGGATTTACTGGGCGTAAAGAGCGTGTAGGCGGCCAAGTAAGTCCGCTGTGAAAACTCGAGGCTTAACCTCGAGATGTCATCGGAAACTATTTGGCTAGAGTCCGGAAGAGGAGAGTGGAATTCCTGGTGTAGCGGTGAAATGCGTAGATATCTGGAGGAACACCGGTGGCGAAGGCGGCATCCTGGACCGATATTGACGCTGATGCGCGAAAGCCAGGGGAGCAAACGGGATTAGATACCCTAGTAGTCC</w:t>
      </w:r>
    </w:p>
    <w:p w14:paraId="41710732">
      <w:pPr>
        <w:rPr>
          <w:rFonts w:hint="eastAsia"/>
        </w:rPr>
      </w:pPr>
      <w:r>
        <w:rPr>
          <w:rFonts w:hint="eastAsia"/>
        </w:rPr>
        <w:t>&gt;OTU005911</w:t>
      </w:r>
    </w:p>
    <w:p w14:paraId="1804AE0F">
      <w:pPr>
        <w:rPr>
          <w:rFonts w:hint="eastAsia"/>
        </w:rPr>
      </w:pPr>
      <w:r>
        <w:rPr>
          <w:rFonts w:hint="eastAsia"/>
        </w:rPr>
        <w:t>CCTACGGGGGGCTGCAGTGGGGAATTTTGGACAATGGGGGCAACCCTGATCCAGCCATTCCGCGTGCAGGATGAAGGCCCTCGGGTTGTAAACTGCTTTTGTACGGAACGAAACGGCCTTTTCTAATACAAGAGGCTAATGACGGTACCGTAAGAATAAGCACCGGCTAACTACGTGCCAGCAGCCGCGGTAATACGTAGGGTGCAAGCGTTAATCGGAATTACTGGGCGTAAAGTGTGCGCAGGCGGCCGCGCAAGTCGAGTGTGAAAGCCCCGGGCTTAACTTGGGAATTGCGCTCGAAACTACGTGGCTGGAGTGTGGCAGAGGAAGGTGGAATTCCACGTGTAGCGGTGAAATGCGTAGAGATGTGGAGGAACACCGATGGCGAAGGCAGCCTTCTGGGCCAACACTGACGCTCATGCACGAAAGCGTGGGGAGCAAACAGGATTAGATACCCCGGTAGTCC</w:t>
      </w:r>
    </w:p>
    <w:p w14:paraId="646AD025">
      <w:pPr>
        <w:rPr>
          <w:rFonts w:hint="eastAsia"/>
        </w:rPr>
      </w:pPr>
      <w:r>
        <w:rPr>
          <w:rFonts w:hint="eastAsia"/>
        </w:rPr>
        <w:t>&gt;OTU005912</w:t>
      </w:r>
    </w:p>
    <w:p w14:paraId="331BAA55">
      <w:pPr>
        <w:rPr>
          <w:rFonts w:hint="eastAsia"/>
        </w:rPr>
      </w:pPr>
      <w:r>
        <w:rPr>
          <w:rFonts w:hint="eastAsia"/>
        </w:rPr>
        <w:t>CCTACGGGGGGCTGCAGTCGAGAATCTTCGGCAATGGACGCAAGTCTGACCGAGCGACGCCGCGTGTGGGATGAAGGCCTTCGGGTTGTAAACCACTGTCGGGGGGGAGGAAGGGCCGGCGCAGAGCCGGCCTTGACCGAGCCCCGGAGGAAGCACGGGCTAAGTTCGTGCCAGCAGCCGCGGTAAGACGAACCGTGCAAACGTTATTCGGAATCACTGGGCTTAAAGCGCGTGTAGGCGGATGGCCCCGTCGGTCGCTGAAAGCCCCCGGCTCAACCGGGGAAGCGGCGCCGAGACGAGCCGTCTGGAGGGGCGTAGGGGGAGCCGGAACGGCCGGTGGAGCGGTGAAATGCGTTGAGATCGGCCGGAACGCCCGTGGCGAAAGCGGGCTCCTGGACGCCTACTGACGCTGAGACGCGAAAGCCAGGGGAGCGAACGGGATTAGATACCCCGGTAGTCC</w:t>
      </w:r>
    </w:p>
    <w:p w14:paraId="47989BAA">
      <w:pPr>
        <w:rPr>
          <w:rFonts w:hint="eastAsia"/>
        </w:rPr>
      </w:pPr>
      <w:r>
        <w:rPr>
          <w:rFonts w:hint="eastAsia"/>
        </w:rPr>
        <w:t>&gt;OTU005913</w:t>
      </w:r>
    </w:p>
    <w:p w14:paraId="26866C5C">
      <w:pPr>
        <w:rPr>
          <w:rFonts w:hint="eastAsia"/>
        </w:rPr>
      </w:pPr>
      <w:r>
        <w:rPr>
          <w:rFonts w:hint="eastAsia"/>
        </w:rPr>
        <w:t>CCTACGGGCGGCTGCAGTGGGGAATATTGCACAATGGGCGAAAGCCTGATGCAGCGACGCCACGTGAGGGATGACGGCCTTCGGGTTGTAAACCTCTTTCAGCAGGGAAGAAGCGTAAGTGACGGTACCTGCAGAAGAAGCGCCGGCTAACTACGTGCCAGCAGCCGCGGTAATACGTAGGTGGCAAGCGTTATCCGGAATTACTGGGCGTACAGCGCGCGCAGGCGGTCCACTACGTGCCGTGTGACAGACGTCGGCTTAACCGACGTAGGCCAGGGTACACGGGTGAACTTGAGGCAGAGAGAGGGATGTGGAATACCCGGTGGAGCGGTGAAATGCGTAGAGATCGGGTGGAACACCAGGGGCGAAGGCGGCATCCTGGCTCTGTACTGACGCTGAGGCGCGAGAGCGTGGGGAGCAAACCGGATTAGATACCCGTGTAGTCC</w:t>
      </w:r>
    </w:p>
    <w:p w14:paraId="5C879068">
      <w:pPr>
        <w:rPr>
          <w:rFonts w:hint="eastAsia"/>
        </w:rPr>
      </w:pPr>
      <w:r>
        <w:rPr>
          <w:rFonts w:hint="eastAsia"/>
        </w:rPr>
        <w:t>&gt;OTU005914</w:t>
      </w:r>
    </w:p>
    <w:p w14:paraId="5CD3A507">
      <w:pPr>
        <w:rPr>
          <w:rFonts w:hint="eastAsia"/>
        </w:rPr>
      </w:pPr>
      <w:r>
        <w:rPr>
          <w:rFonts w:hint="eastAsia"/>
        </w:rPr>
        <w:t>CCTACGGGTGGCTGCAGTGGGGAATTGTTCACAATGGGCGCAAGCCTGATGACGCAACGCCGCGTGGGGGATGAAGGTCTTCGGATCGTAAACCCCTGTCGAATGGGACGAAAGACTCGCGAGTTAATACGTCGCGAGAGTGACGGTACCGTTAAAGGAAGCCCCGGCTAACTCCGTGCCAGCAGCCGCGGTAATACGGAGGGGGCTAGCGTTGTTCGGAATTACTGGGCGTAAAGGGCGCGTAGGCGGCACAGCAAGTCGGGAGTGAAAGCCCGGGGCTCAACCGAGGAATTGCGCTTCAAACCGGCGTGCTTGAGGAAGATAGAGGTGGGCGGAACTGATGGTGGAGCGGTGAAATGCGTAGATATCAAGAGGAACACCTGAGGTGAAGACGGGTTGCTGGGCTGACACTGACGCTGAGGCGCGAAAGCTAGGGTAGCAAACAGGATTAGATACCCTGGTAGTCC</w:t>
      </w:r>
    </w:p>
    <w:p w14:paraId="6BFFBDA9">
      <w:pPr>
        <w:rPr>
          <w:rFonts w:hint="eastAsia"/>
        </w:rPr>
      </w:pPr>
      <w:r>
        <w:rPr>
          <w:rFonts w:hint="eastAsia"/>
        </w:rPr>
        <w:t>&gt;OTU005915</w:t>
      </w:r>
    </w:p>
    <w:p w14:paraId="755B1884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CGGGTTGTAAACCCCTTTCAGTTGGGACGAAGCTCCGTCCGTTAACAGCGGGCCGGAGTGACGGTACCTTCAGAAGAAGCCCCGGCTAACTACGTGCCAGCAGCCGCGGTAAGACGTAGGATGCAAGCGTTGTCCGGAATTATTGGGCGTAAAGAGTTCGTAGGCGGTTTGTTAAGTCTGGTGTTAAAGACGGGAGCTCAACTCCCGCATGGCATTGGATACTGGCAGGCTAGAGTGTGGTAGAGGTCTCGGGAATTCCAGGTGTAGCGGTGAAATGCGTAGATATCTGGAGGAACACCGGTGGCGAAAGCGCGAGACTGGGCCATAACTGACGCTGAGGAACGAAAGCCAGGGGAGCGAAAGGGATTAGATACCCCTGTAGTCC</w:t>
      </w:r>
    </w:p>
    <w:p w14:paraId="4C5561A0">
      <w:pPr>
        <w:rPr>
          <w:rFonts w:hint="eastAsia"/>
        </w:rPr>
      </w:pPr>
      <w:r>
        <w:rPr>
          <w:rFonts w:hint="eastAsia"/>
        </w:rPr>
        <w:t>&gt;OTU005916</w:t>
      </w:r>
    </w:p>
    <w:p w14:paraId="3235C4D3">
      <w:pPr>
        <w:rPr>
          <w:rFonts w:hint="eastAsia"/>
        </w:rPr>
      </w:pPr>
      <w:r>
        <w:rPr>
          <w:rFonts w:hint="eastAsia"/>
        </w:rPr>
        <w:t>CCTACGGGTGGCTGCAGTAAGGAATATTGGGCAATGGAGGCAACTCTGACCCAGCCATGCCGCGTGGAGGATGAAGGCCCTCTGGGTTGTAAACTTCTTTTACAGGGGACGAAACCGCTCCATTCCTGGAGCGTTGACGGTACCCTGGGAATAAGCACCGGCTAACTCCGTGCCAGCAGCCGCGGTAATACGGAGGGTGCAAGCGTTATCCGGAATTACTGGGCGTAAAGCGCGCGTAGGCGGCTTTGCAAGTCGAGTGTGAAATCCCCGGGCTTAACCCGGGAACTGCATTCGAGACTGCATAGCTAGAGTATGGGAGAGGGAAGTGGAATTTCAGGTGTAGCGGTGGAATGCGTAGAGATCCGGAAGAACACCGGTGGCGAAGGCGGCCCGCTGGGCTGTGGCTGACGCTGAGGCGCGACAGCGTGGGGAGCAAACAGGATTAGATACCCTTGTAGTCC</w:t>
      </w:r>
    </w:p>
    <w:p w14:paraId="13041C2D">
      <w:pPr>
        <w:rPr>
          <w:rFonts w:hint="eastAsia"/>
        </w:rPr>
      </w:pPr>
      <w:r>
        <w:rPr>
          <w:rFonts w:hint="eastAsia"/>
        </w:rPr>
        <w:t>&gt;OTU005917</w:t>
      </w:r>
    </w:p>
    <w:p w14:paraId="41BD9AAD">
      <w:pPr>
        <w:rPr>
          <w:rFonts w:hint="eastAsia"/>
        </w:rPr>
      </w:pPr>
      <w:r>
        <w:rPr>
          <w:rFonts w:hint="eastAsia"/>
        </w:rPr>
        <w:t>CCTACGGGAGGCAGCAGTGGGGAATCTTGCACAATGGGGGAAACCCTGATGCAGCGACGCCGCGTGAGTGATGAAGCCCTTCGGGGTGTAAAGCTCTTTCGGCAGGGACGATAATGACGGTACCTCCTTAGCAAGCACCGGCTAACTCTGTGCCAGCAGCCGCGGTAAGACAGAGGGTGCAAACGTTGTTCGGATTTATTGGGTTTAAAGGGTGCGTAGGCGGCCTATTAAGTCAGTGCTGAAATATTCCGGCTTAACCGGGAGGGTGGGATTGATACTGATGGGCTTGAGTGGAGTCGAGGTAGGCGGAATTGACGGTGTAGCGGTGAAATGCTTAGATATCGTCAAGAACACCTATAGCGAAGGCAGCTTACTAGGCTTATATTGACGCTGAGGCACGAAAGCATGGGTAGCGAACAGGATTAGATACCCGAGTAGTCC</w:t>
      </w:r>
    </w:p>
    <w:p w14:paraId="3EE43569">
      <w:pPr>
        <w:rPr>
          <w:rFonts w:hint="eastAsia"/>
        </w:rPr>
      </w:pPr>
      <w:r>
        <w:rPr>
          <w:rFonts w:hint="eastAsia"/>
        </w:rPr>
        <w:t>&gt;OTU005918</w:t>
      </w:r>
    </w:p>
    <w:p w14:paraId="1F671C70">
      <w:pPr>
        <w:rPr>
          <w:rFonts w:hint="eastAsia"/>
        </w:rPr>
      </w:pPr>
      <w:r>
        <w:rPr>
          <w:rFonts w:hint="eastAsia"/>
        </w:rPr>
        <w:t>CCTACGGGGGGCAGCAGTGGGGAATCTTGGACAATGGGCGAAAGCCTGATCCAGCGACGCCGCGTGACTGATGAAGCCTTTCGGGGTGTAAAAGTCTTTCGGCAGGGACAATAATGATGGTACCTGCAGAAGCAGCTGCGGCTAACTACGTGCCAGCAGCCGCGGTAATACGTAGGCAGCTAGCGTTGTTCGGAATTACTGGGCGTAAAGCGAGTGTAGGCGGTTTGCCAAGTCCGTTGTGAAATCTCCCGGCTCAACTGGGAGGGTGCGGCGGAAACTGGCAGGCTAGAGTGCGGAATGGGAGAGTGGAATTCCTGGTGTAGCGGTGAAATGCGTAGATATTCGGAAGAACACCAGTGGCGAAGGCGACTCGCTGGACAGGTATTGACGCTGAGGTGCGAAAGCGTGGGGAGCAAACAGGATTAGATACCCCTGTAGTCC</w:t>
      </w:r>
    </w:p>
    <w:p w14:paraId="7416A970">
      <w:pPr>
        <w:rPr>
          <w:rFonts w:hint="eastAsia"/>
        </w:rPr>
      </w:pPr>
      <w:r>
        <w:rPr>
          <w:rFonts w:hint="eastAsia"/>
        </w:rPr>
        <w:t>&gt;OTU005919</w:t>
      </w:r>
    </w:p>
    <w:p w14:paraId="5E022E02">
      <w:pPr>
        <w:rPr>
          <w:rFonts w:hint="eastAsia"/>
        </w:rPr>
      </w:pPr>
      <w:r>
        <w:rPr>
          <w:rFonts w:hint="eastAsia"/>
        </w:rPr>
        <w:t>CCTACGGGGGGCAGCAGCAAGGAATTTTCCGCAATGGGCGAAAGCCTGACGGAGCAACGCCGCGTGTGGGAGGACGCCCTTCGGGGTGTAAACCACTTTTCTTGGGGACGACGAACGACGGTACCCGAGGAAGAAGGACCGGCTAACTTCGTGCCAGCAGCCGCGGTAATACGAAGGGGGCTAGCGTTGTTCGGATTTACTGGGCGTAAAGGGTGTGTAGGCGGTTGCGTCAGTCTGGTGTGAAATCTCTGGGCTCAACTCAGAGTCTGCTATAGAAACTGCCGTGCTTGAGTGTGGGAGAGGTATGTGGAATTCCCGGTGTAGCGGTGAAATGCGTAGATATCGGGAGGAACACCTGTGGCGAAAGCGGCATACTGGACCACAACTGACGCTGATGCGCGAAAGCTAGGGGAGCAAACAGGATTAGATACCCCAGTAGTCC</w:t>
      </w:r>
    </w:p>
    <w:p w14:paraId="24804C1C">
      <w:pPr>
        <w:rPr>
          <w:rFonts w:hint="eastAsia"/>
        </w:rPr>
      </w:pPr>
      <w:r>
        <w:rPr>
          <w:rFonts w:hint="eastAsia"/>
        </w:rPr>
        <w:t>&gt;OTU005920</w:t>
      </w:r>
    </w:p>
    <w:p w14:paraId="1EF34640">
      <w:pPr>
        <w:rPr>
          <w:rFonts w:hint="eastAsia"/>
        </w:rPr>
      </w:pPr>
      <w:r>
        <w:rPr>
          <w:rFonts w:hint="eastAsia"/>
        </w:rPr>
        <w:t>CCTACGGGCGGCTGCAGTAGGGAATATTGGACAATGGGCGAAAGCCTGATCCAGCAATGCCGCGTGAGTGATGAAGGCCTTAGGGTTGTAAAGCTCTTTTACCCGGGATGATAATGACAGTACCGGGAGAATAAGCCCCGGCTAACTCCGTGCCAGCAGCCGCGGTAAGACGTAGGGCGCGAGCGTTGTCCGGATTTATTGGGCGTAAAGAGCTCGTAGGCGGCTCGTCGCGTCAACCGTGAAAACTCTGGGCTCAACCCAGAGCCTGCATCCAAAACTGGCGGGCTAGAGTTCTGGAGGGGGTAGCGGAATTCCTGGTGTAGCGGTGAAATGCGTAGATATCTGAAGGAACATCAGTGGCGAAAGCGACTTCCTGGACCAATACTGACGCTCATGTGCGAAAGCGTGGGGAGCAAACAGGATTAGATACCCCTGTAGTCC</w:t>
      </w:r>
    </w:p>
    <w:p w14:paraId="0448832F">
      <w:pPr>
        <w:rPr>
          <w:rFonts w:hint="eastAsia"/>
        </w:rPr>
      </w:pPr>
      <w:r>
        <w:rPr>
          <w:rFonts w:hint="eastAsia"/>
        </w:rPr>
        <w:t>&gt;OTU005921</w:t>
      </w:r>
    </w:p>
    <w:p w14:paraId="527405B7">
      <w:pPr>
        <w:rPr>
          <w:rFonts w:hint="eastAsia"/>
        </w:rPr>
      </w:pPr>
      <w:r>
        <w:rPr>
          <w:rFonts w:hint="eastAsia"/>
        </w:rPr>
        <w:t>CCTACGGGTGGCTGCAGTCGAGAATTTTTCTCAATGGGCGCAAGCCTGAAGGAGCGACGCCGCGTGCAGGATGAAGGCCTTTGGGTTGTAAACTGCTTTTATGATTGAAGATTTTGACGGTAAATCATGAATAAGGATCGGCTAACTCCGTGCCAGCAGCCGCGGTAATACGGAGGGTGCAAGCGTTATCCGGATTCACTGGGTTTAAAGGGTGCGTAGGAGGGTAGGTAAGTCAGTGGTGAAATCTCCGGGCTCAACTCGGAAACTGCCGTTGATACTATCTGTCTTGAATACCGTGGAGGTGAGCGGAATATGTCATGTAGCGGTGAAATGCTTAGATATGACATAGAACACCGATTGCGAAGGCAGCTCACTACACGAATATTGACTCTGAGGCACGAAAGCGTGGGGATCAAACAGGATTAGATACCCTTGTAGTCC</w:t>
      </w:r>
    </w:p>
    <w:p w14:paraId="3989675D">
      <w:pPr>
        <w:rPr>
          <w:rFonts w:hint="eastAsia"/>
        </w:rPr>
      </w:pPr>
      <w:r>
        <w:rPr>
          <w:rFonts w:hint="eastAsia"/>
        </w:rPr>
        <w:t>&gt;OTU005922</w:t>
      </w:r>
    </w:p>
    <w:p w14:paraId="27251727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TTTTCGGATCGTAAAACTCTGTTGTAAGGGAAGAACAAGTGCAGTAGTAACTGGCTGCACCTTGACGGTACCTTACTAGAAAGCCACGGCTAACTACGTGCCAGCAGCCGCGGTAATACGTAGGTGGCAAGCGTTGTCCGGAATTATTGGGCGTAAAGCGCGCGCAGGCGGTTCGAGGCGTCGGTGCTGAAAGTCCACCGCTTAACGGTGGGAAGCGCGCCGATACGCTCGAACTGGAGGGTGGGCGAGGGTGGTGGAATTGCCGGTGTAGTGGTGAAATGCGTAGAGATGTGGAGGAACACCAGTGGCGAAGGCGGCTTTCTGGTCTGTAACTGACGCTGAGGCGCGAAAGCGTGGGGAGCAAACAGGATTAGATACCCTTGTAGTCC</w:t>
      </w:r>
    </w:p>
    <w:p w14:paraId="235ECF9B">
      <w:pPr>
        <w:rPr>
          <w:rFonts w:hint="eastAsia"/>
        </w:rPr>
      </w:pPr>
      <w:r>
        <w:rPr>
          <w:rFonts w:hint="eastAsia"/>
        </w:rPr>
        <w:t>&gt;OTU005923</w:t>
      </w:r>
    </w:p>
    <w:p w14:paraId="02D095F7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CAGGGAAGAACAAGTACCGGAGTAACTGCCGGTACCTTGACGGTACCTGACCAGAAAGCCACGGCTAACTACGTGCCAGCAGCCGCGGTAATACGTAGGTGGCAAGCGTTGTCCGGAATTATTGGGCGTAAAGCGCGGGCAGGCGGTCTGCCAAGTCTGATGTGAAATCACCCGGCTTAACCGGGCGAGGCCATTGGAAACTGACAGGCTGGAGGGCAGTAGAGGTAGGCGGAATTCCGGGTGGAGTGGTGAAATGCGTAGAGATGTGGAGGAACACCAGTGGCGAAGGCGGCTTTCTGGTCTGTAACTGACGCTGAGGCGCGAAAGCGTGGGGAGCAAACAGGATTAGATACCCTAGTAGTCC</w:t>
      </w:r>
    </w:p>
    <w:p w14:paraId="116AFB56">
      <w:pPr>
        <w:rPr>
          <w:rFonts w:hint="eastAsia"/>
        </w:rPr>
      </w:pPr>
      <w:r>
        <w:rPr>
          <w:rFonts w:hint="eastAsia"/>
        </w:rPr>
        <w:t>&gt;OTU005924</w:t>
      </w:r>
    </w:p>
    <w:p w14:paraId="7FFC04C1">
      <w:pPr>
        <w:rPr>
          <w:rFonts w:hint="eastAsia"/>
        </w:rPr>
      </w:pPr>
      <w:r>
        <w:rPr>
          <w:rFonts w:hint="eastAsia"/>
        </w:rPr>
        <w:t>CCTACGGGAGGCTGCAGCCGAGAATATTCGACAATGGGCGAAAGCCTGATCGAGCGATACCGCGTGGTGGATGAAGCGCTTCGGCGCGTAAACATCTTTTATGGAGGAGGAAGTTATTGACGTTACTCCATGAATAAGGGCCTCCTAACTCTGTGCCAGCAGGAGCGGTAATACAGAGGGCCCGAGCATTACCCGGAATTACTGGGCGTAAAGGGTGCGTAGGTGGTCGTGTTAGTCGCCTGTTAAAACCCCGGGCTCAACCCGGGAGCGGCGGGCGAAACGGCACGACTTGAGAGCGTGAGAGGTACATGGAACTCTGGGTGTAGGGGTGAAATCCGTTGATATCCAGGGGAACACCGAAAGCGAAGGCAATGTACTGGCGCGTTTCTGACACTCAAGCACGAAAGCGTGGGTAGCGAACGGGATTAGATACCCGTGTAGTCC</w:t>
      </w:r>
    </w:p>
    <w:p w14:paraId="5C6C857A">
      <w:pPr>
        <w:rPr>
          <w:rFonts w:hint="eastAsia"/>
        </w:rPr>
      </w:pPr>
      <w:r>
        <w:rPr>
          <w:rFonts w:hint="eastAsia"/>
        </w:rPr>
        <w:t>&gt;OTU005925</w:t>
      </w:r>
    </w:p>
    <w:p w14:paraId="15490941">
      <w:pPr>
        <w:rPr>
          <w:rFonts w:hint="eastAsia"/>
        </w:rPr>
      </w:pPr>
      <w:r>
        <w:rPr>
          <w:rFonts w:hint="eastAsia"/>
        </w:rPr>
        <w:t>CCTACGGGGGGCTGCAGTAGGGAATCTTCGGCAATGGGCGAAAGCCTGACCGAGCAACGCCGCGTGAGCGATGAAGGCCCTCGGGTCGTAAAGCTCTGTTGTTAAGGAAGAACAAGTACGAGAGTAACTGCTCGTACCTTGACGGTACTTAACGAGAAAGCCACGGCTAACTACGTGCCAGCAGCCGCGGTAATACGTAGGGTGCAAGCGTTAATCGGAATTACTGGGCGTAAAGCGTGCGCAGGCGGTTTTGTAAGTCTGACGTGAAATCCCCGGGCTCAACCTGGGAATTGCGTTGGAGACTGCAAGGCTAGAATCTGGCAGAGGGGGATGGAATTCCGCGTGTAGCAGTGAAATGCGTAGATATGCGGAGGAACACCGATGGCGAAGGCAATCCCCTGGGCCTGTACTGACGCTCATGCACGAAAGCGTGGGGAGCAAACAGGATTAGAACCCCTGTAGTCC</w:t>
      </w:r>
    </w:p>
    <w:p w14:paraId="431D318C">
      <w:pPr>
        <w:rPr>
          <w:rFonts w:hint="eastAsia"/>
        </w:rPr>
      </w:pPr>
      <w:r>
        <w:rPr>
          <w:rFonts w:hint="eastAsia"/>
        </w:rPr>
        <w:t>&gt;OTU005926</w:t>
      </w:r>
    </w:p>
    <w:p w14:paraId="6606E540">
      <w:pPr>
        <w:rPr>
          <w:rFonts w:hint="eastAsia"/>
        </w:rPr>
      </w:pPr>
      <w:r>
        <w:rPr>
          <w:rFonts w:hint="eastAsia"/>
        </w:rPr>
        <w:t>CCTACGGGGGGCTGCAGTGGGGAATCTTGCGCAATGGACGAAAGTCTGACGCAGCCACGCCGCGTGAGTGAAGAAGGCCTTCGGGTTGTAAAGCTCTGTCGGAAGGGACGAAAACTCTGGTGGTTAATAGCCATCAGAACTGACGGTACCTTCAAAGGAAGCACCGGCTAACTCTGTGCCAGCAGCCGCGGTAATACAGAGGGTGCAAGCGTTGCTCGGAATTATTGGGCGTAAAGGGCAGGTAGGTGGTCTTATTTGTCTGTCGGTGAAATCCTGGGGCTTAACCCCAGAAGTGCCGCGGAAACGGTAAGACTTAGAGTACTGGAGAGGCTAGCGGAATTCCCGGTGTAGCGGTGAAATGCGTAGAGATCGGGAGGAACACCAGAGGCGAAGGCGGCTAGCTGGACAGTGACTGACACTCAACTGCGAAAGCGTGGGGAGCAAACAGGATTAGATACCCCTGTAGTCC</w:t>
      </w:r>
    </w:p>
    <w:p w14:paraId="41BD33F1">
      <w:pPr>
        <w:rPr>
          <w:rFonts w:hint="eastAsia"/>
        </w:rPr>
      </w:pPr>
      <w:r>
        <w:rPr>
          <w:rFonts w:hint="eastAsia"/>
        </w:rPr>
        <w:t>&gt;OTU005927</w:t>
      </w:r>
    </w:p>
    <w:p w14:paraId="6881FCF3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GTCGTAAACTCCTGTCGAGCGGGACGAACGCTTCGCGGATGAACACTCCGCGGATTTGACGGTACCACCAGAGAAAGCCCCGGCTAACTCCGTGCCAGCAGCCGCGGTAAGACAGAGGTCCCGAGCGTTAGGCGGAATCACTGGGCTTAAAGCGTGTGTAGGCGGATGCCTAAGTACCTTGTGAAATCCCACGGCTCACCCGTGGAACTGCTCGGTATACTGGGTGTCTTGAGCCACTTAGGGGCTACCGGAACAAATGGTGGAGCGGTGAAATGCGTAGATATCTGGAAGAACACCAGTGGCGAAGGCGACTGACTGGTCCTCAACTGACGCTGAAGCGCGAAAGCATGGGGAGCGAACGGGATTAGATACCCCTGTAGTCC</w:t>
      </w:r>
    </w:p>
    <w:p w14:paraId="74CD54B9">
      <w:pPr>
        <w:rPr>
          <w:rFonts w:hint="eastAsia"/>
        </w:rPr>
      </w:pPr>
      <w:r>
        <w:rPr>
          <w:rFonts w:hint="eastAsia"/>
        </w:rPr>
        <w:t>&gt;OTU005928</w:t>
      </w:r>
    </w:p>
    <w:p w14:paraId="0782F91A">
      <w:pPr>
        <w:rPr>
          <w:rFonts w:hint="eastAsia"/>
        </w:rPr>
      </w:pPr>
      <w:r>
        <w:rPr>
          <w:rFonts w:hint="eastAsia"/>
        </w:rPr>
        <w:t>CCTACGGGCGGCTGCAGCAGGGAATCTTGGGCAATGGGCGAAAGCCTGACCCAGCGACGTCGCGTGGAGGAAGAAGGCCTTCGGGCTGTAAACTCCTTTTCCAAGGGAAGAGTAAGGACGGTACCTTGGGAATAAGCTCCGGCTAACTACGTGCCAGCAGCCGCGGTAATACGTAGGGGGCGAGCGTTGTCCGAAGTTACTGGGCGTAAAGCGCGCGTAGGCGGTCCGTTTAGTCTGGGGTGAAAGGTTCAGCGCTCAACGTGAACAGTGCCTTGGATACTGGCGGACTTGAGTATCGGAGAGGGAAGCGGAATTCCGGGTGTAGCGGTGAAATGCGTAGATATCAGGAGGAACACCGGTGGCGAAGGCGGTGGTCTGGGCCGGCACTGACGCTGAGGAGCGAAAGCGTGGGTAGCAAACAGGATTAGATACCCCAGTAGTCC</w:t>
      </w:r>
    </w:p>
    <w:p w14:paraId="43FCDDA5">
      <w:pPr>
        <w:rPr>
          <w:rFonts w:hint="eastAsia"/>
        </w:rPr>
      </w:pPr>
      <w:r>
        <w:rPr>
          <w:rFonts w:hint="eastAsia"/>
        </w:rPr>
        <w:t>&gt;OTU005929</w:t>
      </w:r>
    </w:p>
    <w:p w14:paraId="26C7A5BA">
      <w:pPr>
        <w:rPr>
          <w:rFonts w:hint="eastAsia"/>
        </w:rPr>
      </w:pPr>
      <w:r>
        <w:rPr>
          <w:rFonts w:hint="eastAsia"/>
        </w:rPr>
        <w:t>CCTACGGGAGGCTGCAGCTAGGAATCTTGGAAATGCGCGAAAGCGTGATCTAGCAACGCCGCGTGAGCGATGAAGGCCTTCGGGTTGTAAAGCTCTTTTGCCCGGGAAGATAATGACGGTACCGGGAGAATAAGCCCCGGCAAACTTCGTGCCAGCAGCCGCGGTAATACGAAGGGGGCTAGCGTTGTTCGGAATCATTGGGCGTAAAGGGCGCGTAGGTGGTTGGGCATGTCCGCTGTGAAAGTACACAGCTCAACTGTGTCCCGTCGGTGGAAACTGCTCAACTTGAGGCTGGAAGGGGCTGGTGGAATTCCCGGTGGAGCGGTGAAATGCGTAGAGATCGGGTGGAACACCAGCGGCGAAGGCGGCATCCTGGCCCTGAACTGACGCTGAGGCGCGATAGCGTGGGGAGCAAACGGGATTAGATACCCGAGTAGTCC</w:t>
      </w:r>
    </w:p>
    <w:p w14:paraId="3184C103">
      <w:pPr>
        <w:rPr>
          <w:rFonts w:hint="eastAsia"/>
        </w:rPr>
      </w:pPr>
      <w:r>
        <w:rPr>
          <w:rFonts w:hint="eastAsia"/>
        </w:rPr>
        <w:t>&gt;OTU005930</w:t>
      </w:r>
    </w:p>
    <w:p w14:paraId="0192251D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TTGGGAAGAAATCCATTTTTTCTAAAGTGGTTGACGGTACCAGATGAATAAGCACCGGCTAACTCCGTGCCAGCAGCCGCGGTAATACGGAGGGTGCAAGCGTTATCCGGAATTACTGGGCGTAAAGCGCACGCAGGCGGCTTTTCAAGTTCGACGTGAAAGCTCCCGGCTCAACTGGGAGAGGTCGTTGAAGACTGAGAGGCTTGAGGCAATGAGAGGGGTGTAGAATTCCCGGTGTAGTGGTGGAATGCGTAGATATCGGGGGGAATACCAGTGGCGAAAGCGGCACCCTAGCGTTGTACTGACGCTCATGTGCGAAAGCGTGGGGATCAAACAGGATTAGATACCCGAGTAGTCC</w:t>
      </w:r>
    </w:p>
    <w:p w14:paraId="49A25E60">
      <w:pPr>
        <w:rPr>
          <w:rFonts w:hint="eastAsia"/>
        </w:rPr>
      </w:pPr>
      <w:r>
        <w:rPr>
          <w:rFonts w:hint="eastAsia"/>
        </w:rPr>
        <w:t>&gt;OTU005931</w:t>
      </w:r>
    </w:p>
    <w:p w14:paraId="76195189">
      <w:pPr>
        <w:rPr>
          <w:rFonts w:hint="eastAsia"/>
        </w:rPr>
      </w:pPr>
      <w:r>
        <w:rPr>
          <w:rFonts w:hint="eastAsia"/>
        </w:rPr>
        <w:t>CCTACGGGCGGCAGCAGTGGGGAATCTTGCGCAATGGCCGGAAGGCTGACGCAGCGACGCCGCGTGTGGGAGGACGCCCTTCGGGGTGTAAACCACTGTTGCCCGGGACGAATGCCCCTTTCGAGGGGAGTGACGGTACCGGGTGAGGAAGCACCGGCTAACTCCGTGCCAGCAGCCGCGGTAATACGGGGGGGGCAAGCGTTGTTCGGAATTACTGGGCGTAAAGGGCGCGTAGGCGGTTCGCTAAGTTGGATGTGAAATCCCCAGGCTCAACCTGGGAACTGCATCCGATACTGGATGGCTTGAATCCGGGAGAGGGATGCAGAATTCCAGGTGTAGCGGTGAAATGCGTAGATATCTGGAGGAATACCGGTGGCGAAGGCGGCATCCTGGACCGGCATTGACGCTGATGAGCGAAAGCCAGGGGAGCAAACGGGATTAGATACCCTAGTAGTCC</w:t>
      </w:r>
    </w:p>
    <w:p w14:paraId="24BEEDBB">
      <w:pPr>
        <w:rPr>
          <w:rFonts w:hint="eastAsia"/>
        </w:rPr>
      </w:pPr>
      <w:r>
        <w:rPr>
          <w:rFonts w:hint="eastAsia"/>
        </w:rPr>
        <w:t>&gt;OTU005932</w:t>
      </w:r>
    </w:p>
    <w:p w14:paraId="438E50FF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TTTTCGGAATGTAAACTTCACAAGAATGGGAAGAATAAGGAGGGGTTAATACCCCCTTCGATGACGGTACCATTTGTAAGCTCCGGCTAACTCCGTGCCAGCAGCCGCGGTAATACGGAGGGGGTTAGCGTTGTTCGGAATGACTGGGCGTAAAGCGCGCGTAGGCGGATCATCAAGTCGGGGGTGAAATCCCGGGGCTCAACCCCGGGCCTGCCTCCGATACTGCCGGACTGGAGGCAGGTAGGGGAGAGTGGAATTCCCGGTGTAGCGGTGAAATGCGCAGATATCGGGAGGAACACCGGTGGCGAAGGCGGCCACCTGGACGGTAACTGACGCTGAGACGCGAAAGCGTGGGGAGCAAACAGGATTAGATACCCTAGTAGTCC</w:t>
      </w:r>
    </w:p>
    <w:p w14:paraId="33FD6D6B">
      <w:pPr>
        <w:rPr>
          <w:rFonts w:hint="eastAsia"/>
        </w:rPr>
      </w:pPr>
      <w:r>
        <w:rPr>
          <w:rFonts w:hint="eastAsia"/>
        </w:rPr>
        <w:t>&gt;OTU005933</w:t>
      </w:r>
    </w:p>
    <w:p w14:paraId="37E288ED">
      <w:pPr>
        <w:rPr>
          <w:rFonts w:hint="eastAsia"/>
        </w:rPr>
      </w:pPr>
      <w:r>
        <w:rPr>
          <w:rFonts w:hint="eastAsia"/>
        </w:rPr>
        <w:t>CCTACGGGAGGCTGCAGTAGGGAATCTTGCGCAATGGGCGAAAGCCTGACGCAGCGACGCCGCGTGAGTGATGAAGGCCTTCGGGTTGTAAAGCTCTGTGGGGAGAGAAGAATAAGTGCAAGCTAATACCTTGCACGATGACGGTATCTCCTTAGCAAGCACCGGCTAACTCTGTGCCAGCAGCCGCGGTAAGACAGAGGGTGCAAACGTTGTTCGGAATTATTGGGCGTAAAGGGCGCGTAGGCGGCCACGCGTGTCTTCCGTGAAATCCCTCGGCTCAACCGAGGACGTGCGGAAGAAACTGCGAGGCTCGAGTCCAGAAGAGGGGGGCGGAATTCCCAGTGTAGCGGTGAAATGCGTAGATATTGGGAGGAACACCGGTGGCGAAGGCGGCTCCCTGGGCTGGTACTGACGCTGATGCGCGAAAGCGTGGGTAGCAAACGGGATTAGATACCCTAGTAGTCC</w:t>
      </w:r>
    </w:p>
    <w:p w14:paraId="15AD4A2B">
      <w:pPr>
        <w:rPr>
          <w:rFonts w:hint="eastAsia"/>
        </w:rPr>
      </w:pPr>
      <w:r>
        <w:rPr>
          <w:rFonts w:hint="eastAsia"/>
        </w:rPr>
        <w:t>&gt;OTU005934</w:t>
      </w:r>
    </w:p>
    <w:p w14:paraId="514071EC">
      <w:pPr>
        <w:rPr>
          <w:rFonts w:hint="eastAsia"/>
        </w:rPr>
      </w:pPr>
      <w:r>
        <w:rPr>
          <w:rFonts w:hint="eastAsia"/>
        </w:rPr>
        <w:t>CCTACGGGCGGCAGCAGTGGGGAATATTGCGCAATGGGCGGAAGCCTGACGCAGCGACGCCGCGTGGGGGATGACGGCCTTCGGGTTGTAAACCTCTTTCAGCATCGGCGAAGCTCTGCCACGTGTGGTGGGGTGACGGTAGGTGCAGAAGAAGCGCCGGCTAACTACGTGCCAGCAGCCGCGGTAATACGTAGGGCGCAAGCGTTGTCCGGAATTATTGGGCGTAAAGGGCGCGTAGGCGGCTTGGTAAGTCAGGGGTGAAAGCCCGGGGCTCAACCTCGGAACTGCCTTCGATACTGGCGACCTAGAGTCCGGGAGAGGTGTATGGAACTCCTAGTGTAGAGGTGGAATTCGTAGATATTAGGAAGAACACCGGTGGCGAAGGCGATACACTGGCCCGGTACTGACGCTGAGGCGCGAAAGCGTGGGGAGCAAACAGGATTAGATACCCCTGTAGTCC</w:t>
      </w:r>
    </w:p>
    <w:p w14:paraId="4CF0D28C">
      <w:pPr>
        <w:rPr>
          <w:rFonts w:hint="eastAsia"/>
        </w:rPr>
      </w:pPr>
      <w:r>
        <w:rPr>
          <w:rFonts w:hint="eastAsia"/>
        </w:rPr>
        <w:t>&gt;OTU005935</w:t>
      </w:r>
    </w:p>
    <w:p w14:paraId="5CD92622">
      <w:pPr>
        <w:rPr>
          <w:rFonts w:hint="eastAsia"/>
        </w:rPr>
      </w:pPr>
      <w:r>
        <w:rPr>
          <w:rFonts w:hint="eastAsia"/>
        </w:rPr>
        <w:t>CCTACGGGAGGCAGCAGTGGGGAATCTTGCACAATGGGGGAAACCCTGATGCAGCGACGCCGCGTGAGCGATGAAGCCCTTCGGGGTGTAAAGCTCTTTCGGCAGGAACGATTATGACGGTACCTGAAGAAGAAGCTGCGGCTAACTACGTGCCAGCAGCCGCGGTAAGACAGAGGATGCAAACGTTGCTCGGAATTACTGGGCGTAAAGCGCGTGTAGGCGGTCGCGTAAGTCGGGTGTGAAAGCCCGGGGCTCAACCCCGGAAGCGCACTCGATACTGCGGGACTGGGGTCCTGAAGAGGAGAGCGGAATTCCCGGTGTAGAGGTGAAATTCGTAGATATCAGGAGGAACACCAGCGGCGAAGGCGGCGCTCTGGGCTGGAACTGACGCTGAGGAGCGAAAGCGTGGGGAGCGAACAGGATTAGATACCCGTGTAGTCC</w:t>
      </w:r>
    </w:p>
    <w:p w14:paraId="793EDA52">
      <w:pPr>
        <w:rPr>
          <w:rFonts w:hint="eastAsia"/>
        </w:rPr>
      </w:pPr>
      <w:r>
        <w:rPr>
          <w:rFonts w:hint="eastAsia"/>
        </w:rPr>
        <w:t>&gt;OTU005936</w:t>
      </w:r>
    </w:p>
    <w:p w14:paraId="57CE5C4E">
      <w:pPr>
        <w:rPr>
          <w:rFonts w:hint="eastAsia"/>
        </w:rPr>
      </w:pPr>
      <w:r>
        <w:rPr>
          <w:rFonts w:hint="eastAsia"/>
        </w:rPr>
        <w:t>CCTACGGGGGGCTGCAGTAACGAATCTTCCGCAATGCACGCAAGTGTGATGGAGCGACGCCGCGTGTGGGATCAAGTCCTTCGGGATGTAAACCACTGTCAGGGGAAAGAAAGAACTGATCTACCCCAGAGGAAGGCACGGCTAACTCTGTGCCAGCAGCCGCGGTAAGACAGAGGTGCCAAGCGTTAGGCGGAATCACTGGGCTTAAAGCGTGTGTAGGCGGAGGCCTAAGTACCTTGTGAAATCCCCCGGCTCAACCGGGGAATGGCTGGGTAGACTGGGTCTCTTGAGCCACCGAAGGGCAGCCGGAACAGACGGTGGAGCGGTGAAATGCGTAGATATCGTCTGGAACGCCGATGGTGAAAACAGGCTGCTGGGGGTGTGCTGACGCTGAGACACGAAAGCCAGGGGAGCAAACGGGATTAGATACCCGAGTAGTCC</w:t>
      </w:r>
    </w:p>
    <w:p w14:paraId="30EA5375">
      <w:pPr>
        <w:rPr>
          <w:rFonts w:hint="eastAsia"/>
        </w:rPr>
      </w:pPr>
      <w:r>
        <w:rPr>
          <w:rFonts w:hint="eastAsia"/>
        </w:rPr>
        <w:t>&gt;OTU005937</w:t>
      </w:r>
    </w:p>
    <w:p w14:paraId="7B0FD12F">
      <w:pPr>
        <w:rPr>
          <w:rFonts w:hint="eastAsia"/>
        </w:rPr>
      </w:pPr>
      <w:r>
        <w:rPr>
          <w:rFonts w:hint="eastAsia"/>
        </w:rPr>
        <w:t>CCTACGGGGGGCTGCAGTGGGGAATCTTGCGCAATGGTCGAAAGACTGACGCAGCGACGCCGCGTGCGGGAGGAAGCTCTTCGGGGTGTAAACCGCTGTTGCCCGGGACGAAAGTCTGGAATGATCCAGATTGACTGTACTGGGTGAGGAAGCTCCGGCTAACTACGTGCCAGCAGCCGCGGTAATACGTAGGGAGCAAGCGTTGTTCGGATTTACTGGGCGTAAAGCGCACGTAGGCGGTCTGTTAAGTCGGATGTGAAAACTCTGGGCTCAACCCAGAGCCTGCATCCGAAACTGGCAGGCTAGAGTTCTGGAGGGGGTAGCGGAATTCCTGGTGTAGCGGTGAAATGCGTAGAGATGTGGAGGAACACCGATGGCGAAGGCAGCCTTCTGGGCCAACACTGACGCTCATGCACGAAAGCGTGGGGAGCAAACAGGATTAGATACCCTTGTAGTCC</w:t>
      </w:r>
    </w:p>
    <w:p w14:paraId="2E51B152">
      <w:pPr>
        <w:rPr>
          <w:rFonts w:hint="eastAsia"/>
        </w:rPr>
      </w:pPr>
      <w:r>
        <w:rPr>
          <w:rFonts w:hint="eastAsia"/>
        </w:rPr>
        <w:t>&gt;OTU005938</w:t>
      </w:r>
    </w:p>
    <w:p w14:paraId="7A199786">
      <w:pPr>
        <w:rPr>
          <w:rFonts w:hint="eastAsia"/>
        </w:rPr>
      </w:pPr>
      <w:r>
        <w:rPr>
          <w:rFonts w:hint="eastAsia"/>
        </w:rPr>
        <w:t>CCTACGGGGGGCTGCAGTGGGGAATTTTGGGCAATGGCCGAAAGGCTGACCCAGCGACGCCGCGTGTGGGAGGAAGCCCTTCGGGGTGTAAACCACTGTCGGGAGGGACGAACGAGGGGGGCGGGAATACTGCTCTCCTGTGACGGTACCTTCAAAGGAAGCGCCGGCTAACTCTGTGCCAGCAGCCGCGGTAAGACAGAGGGCGCGAGCGTTGTTCGGAATTACTGGGCGTAAAGCGCGCGTAGGCGGATCTGTTTGTCCGTAAGTGAAATCCCGCCGCTCAACGGCGGGGCTGCTTGGGAAACGGCAGGTCTGGGGACCGGTAGAGGTCGGTAGAATTCCCGGTGTAGCGGTGGAATGCGTAGAGATCGGGAGGAACACCGGTGGCGAAGGCGGCCACCTGGACGGATACTGACGCTGAGACGCGAAAGCGTGGGTAGCAAACAGGATTAGATACCCGTGTAGTCC</w:t>
      </w:r>
    </w:p>
    <w:p w14:paraId="42530B37">
      <w:pPr>
        <w:rPr>
          <w:rFonts w:hint="eastAsia"/>
        </w:rPr>
      </w:pPr>
      <w:r>
        <w:rPr>
          <w:rFonts w:hint="eastAsia"/>
        </w:rPr>
        <w:t>&gt;OTU005939</w:t>
      </w:r>
    </w:p>
    <w:p w14:paraId="1E97D7B3">
      <w:pPr>
        <w:rPr>
          <w:rFonts w:hint="eastAsia"/>
        </w:rPr>
      </w:pPr>
      <w:r>
        <w:rPr>
          <w:rFonts w:hint="eastAsia"/>
        </w:rPr>
        <w:t>CCTACGGGTGGCTGCAGTTGGGAATTGTTCACAATGCGCGAAAGCGTGATGACGCAATGCCGCGTGGAGGAAGAAGGCCTTCGGGTCGTAAACTTCTTTTTTCTGGGATGATTATGACAGTACCAGACGAATAAGGGCCTGCTAACTACGTGCCAGCAGCCGCGGTAATACGTAGGGTGCAAGCGTTAATCGGAATTACTGGGCGTAAAGCGTGCGCAGGCGGGCTGGAAAGTTGGGGGTGAAATCCCGAGGCTCAACCTCGGAACTGCCTTCGATACTGGCGATCTCGAGTCCGGAAGAGGTGAGTGGAACTCCTAGTGTAGAGGTGGAATTCGTAGATATTAGGAAGAACACCAGTGGCGAAGGCGGCCATCTGGGACAACACTGACGCTGAGGCACGAAAGCGTGGGGAGCAAACAGGATTAGATACCCTTGTAGTCC</w:t>
      </w:r>
    </w:p>
    <w:p w14:paraId="48FA36FA">
      <w:pPr>
        <w:rPr>
          <w:rFonts w:hint="eastAsia"/>
        </w:rPr>
      </w:pPr>
      <w:r>
        <w:rPr>
          <w:rFonts w:hint="eastAsia"/>
        </w:rPr>
        <w:t>&gt;OTU005940</w:t>
      </w:r>
    </w:p>
    <w:p w14:paraId="4EB1F0D3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TAGGGGGCGAGCGTTGTCCGGAATTATTGGGCGTAAAGAGCTCGTAGGCGGTCTGTCGCGTCGGCTGTGAAAACTTGGGGCTCAACTCCGAGCTTGCAGTCGATACGGGCAGGCTAGAGTTCGGCAGGGGAGACTGGAATTCCTGGTGTAGCGGTGAAATGCGCAGATATCGGGAGGAACACCAGTAGCGAAGGCGGCTCGCTGGGCCGTTCCTGACGCTGAGACGCGAAAGCTAGGGGAGCGAACAGGATTAGATACCCGTGTAGTCC</w:t>
      </w:r>
    </w:p>
    <w:p w14:paraId="52C882FB">
      <w:pPr>
        <w:rPr>
          <w:rFonts w:hint="eastAsia"/>
        </w:rPr>
      </w:pPr>
      <w:r>
        <w:rPr>
          <w:rFonts w:hint="eastAsia"/>
        </w:rPr>
        <w:t>&gt;OTU005941</w:t>
      </w:r>
    </w:p>
    <w:p w14:paraId="6AB5CFBF">
      <w:pPr>
        <w:rPr>
          <w:rFonts w:hint="eastAsia"/>
        </w:rPr>
      </w:pPr>
      <w:r>
        <w:rPr>
          <w:rFonts w:hint="eastAsia"/>
        </w:rPr>
        <w:t>CCTACGGGGGGCAGCAGTCGGGAATCTTGCACAATGGGCGAAAGCCTGATGCAGCAACACCGTGTGAGCGACGAAGGCCTTCGGGTCGTAAAGCTCTGTTGTTGGGGACGAAGGGTTAGGGGTTAATAGCCCCGAGCCTGACGGTACCCTTCGAGGAAGCCCCGGCTAACTACGTGCCAGCAGCCGCGGTAATACGTAGGGGGCGAGCGTTGTCCGGAATTACTGGGCGTAAAGCGCACGCAGGTGGTTTCTTAAGTTTGACGTGAAAGCTCTTGGCTCAACCGGGAGAGGTCGTTGAAGACTGGGAGACTTGAGGCAATGAGAGGGATGCAGAATTCACGGTGTAGTGGTGGAATGCGTAGATATCGTGAGGAACACCAGTGGCGAAGGCGACTTCCTGGCCTGTTCTTGACGCTGAGGCGCGAAAGCTAGGGGAGCAAACGGGATTAGATACCCCAGTAGTCC</w:t>
      </w:r>
    </w:p>
    <w:p w14:paraId="5EB613D6">
      <w:pPr>
        <w:rPr>
          <w:rFonts w:hint="eastAsia"/>
        </w:rPr>
      </w:pPr>
      <w:r>
        <w:rPr>
          <w:rFonts w:hint="eastAsia"/>
        </w:rPr>
        <w:t>&gt;OTU005942</w:t>
      </w:r>
    </w:p>
    <w:p w14:paraId="4B2FFEBE">
      <w:pPr>
        <w:rPr>
          <w:rFonts w:hint="eastAsia"/>
        </w:rPr>
      </w:pPr>
      <w:r>
        <w:rPr>
          <w:rFonts w:hint="eastAsia"/>
        </w:rPr>
        <w:t>CCTACGGGCGGCAGCAGTGGGGAATATTGCACAATGGGCGAAAGCCTGATGCAGCGACGCCGCGTGCAGGACGAAGGCCCTATGGGTCGTAAACTGCTTTTGTCAGGGAAGAAACCACGGGATTTGTCCCGTGCTGACGGTACCTGTCGAATAAGCACCGGCTAACTCCGTGCCAGCAGCCGCGGTAATACGGAGGGTGCAAGCGTTGTCCGGAATCATTGGGTGTAAAGGGTGCGCAGGCGGACTGTTAAGTCTGGGGTGAAAGGCTACGGCTCAACCGTAGAATGTCCCTGGATACTGGCAGTCTTGAGTGTGAGACAGGTCGGTGGAATTCGTGGTGTAGCGGTGAAATGCATAGATATCACGAAGAACACCAGTGGTGAAGACGGCCGGCTGGATCACAACTGACGCTCAGGCACGAGAGCGTGGGGAGCAAACAGGATTAGATACCCCGGAGTCC</w:t>
      </w:r>
    </w:p>
    <w:p w14:paraId="7FDB2057">
      <w:pPr>
        <w:rPr>
          <w:rFonts w:hint="eastAsia"/>
        </w:rPr>
      </w:pPr>
      <w:r>
        <w:rPr>
          <w:rFonts w:hint="eastAsia"/>
        </w:rPr>
        <w:t>&gt;OTU005943</w:t>
      </w:r>
    </w:p>
    <w:p w14:paraId="20E1A497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ACCGGGACGAAAACCCGTTGGCTAACATCCAACGGCTTGACGGTACCGGGAGAAGAAGCACCGGCTAACTCTGTGCCAGCAGCCGCGGTAATACGGAGGGTGCGAGCGTTGTCCGGATTTATTGGGTTTAAAGGGTGCGTAGGTGGCTGTTTAAGTCCCGTGTGAAAGCCCCCGGCTCAACTGGGGAGGGTCATTGGAAACTGGGGGACTTGAGTGCAGAAGAGAAGAGCGGAATTCCATGTGTAGCGGTGAAATGCGCAGATATCAGGAGGAACACCAATGGCGAAGGCAGCTCTCTGGGACGGTACTGACGCTGAGACGCGAAAGCGTGGGGAGCGAACAGGATTAGATACCCGTGTAGTCC</w:t>
      </w:r>
    </w:p>
    <w:p w14:paraId="424D23B8">
      <w:pPr>
        <w:rPr>
          <w:rFonts w:hint="eastAsia"/>
        </w:rPr>
      </w:pPr>
      <w:r>
        <w:rPr>
          <w:rFonts w:hint="eastAsia"/>
        </w:rPr>
        <w:t>&gt;OTU005944</w:t>
      </w:r>
    </w:p>
    <w:p w14:paraId="25BB61BA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GTGGCGGCGAATAGCCGTCCACACTGACGGTACCTCCAGAAGAAGCACCGGCTAACTACGTGCCAGCAGCCGCGGTAATACGTAGGGTGCGAGCGTTGTCCGGAATTATTGGGCGTAAAGGGCTCGTAGGCGGTCTGTTGCGTCGGGAGTGAAATCTTACAGCTTAACTGTGAACTTGCTTTCGATACGGGCAGACTTGAGGCATTCAGGGGAGAACGGAATTCCTGGTGTAGCGGTGAAATGCGCAGATATCAGGAGGAACACCGGTGGCGAAGGCGGCTCTCTGGGCCTGTCCTGACGCTGAGGCGCGAAAGCTGGGGGAGCGAACAGGATTAGATACCCGTGTAGTCC</w:t>
      </w:r>
    </w:p>
    <w:p w14:paraId="0B0BD898">
      <w:pPr>
        <w:rPr>
          <w:rFonts w:hint="eastAsia"/>
        </w:rPr>
      </w:pPr>
      <w:r>
        <w:rPr>
          <w:rFonts w:hint="eastAsia"/>
        </w:rPr>
        <w:t>&gt;OTU005945</w:t>
      </w:r>
    </w:p>
    <w:p w14:paraId="2CE1DD7E">
      <w:pPr>
        <w:rPr>
          <w:rFonts w:hint="eastAsia"/>
        </w:rPr>
      </w:pPr>
      <w:r>
        <w:rPr>
          <w:rFonts w:hint="eastAsia"/>
        </w:rPr>
        <w:t>CCTACGGGTGGCAGCAGTGGGGAATCTTGCGCAATGGGCGAAAGCCTGACGGAGCGACGCCGCGTGGGGGACGAAGGCCTTCGGGTCGTAAACCCCTGTCAGAGGGAAAGATGGGTGCCGGCGTGAACAGCGCCGGCACTTGACGGTACCCTCAGAGGAAGCCACGGCCAACTCCGTGCCAGCAGCCGCGGTAATACGGAGGGGGCTAGCGTTGTTCGGAATTACTGGGCGTAAAGAGCTCGTAGGCGGCTTGTTGCGTCAGCTGTGAAAACCCGCAGCTCAACTGTGGGCTTGCAGCTGATACGGGCAGGCTTGAGTTCGGTAGGGGAGACTGGAATTCCTGGTGTAGCGGTGAAATGCGCAGATATCAGGAGGAACACCGGTGGCGAAGGCGGGTCTCTGGGCCGATACTGACGCTGAGGAGCGAAAGCGTGGGGAGCGAACAGGATTAGATACCCTTGTAGTCC</w:t>
      </w:r>
    </w:p>
    <w:p w14:paraId="3152C8C4">
      <w:pPr>
        <w:rPr>
          <w:rFonts w:hint="eastAsia"/>
        </w:rPr>
      </w:pPr>
      <w:r>
        <w:rPr>
          <w:rFonts w:hint="eastAsia"/>
        </w:rPr>
        <w:t>&gt;OTU005946</w:t>
      </w:r>
    </w:p>
    <w:p w14:paraId="18991287">
      <w:pPr>
        <w:rPr>
          <w:rFonts w:hint="eastAsia"/>
        </w:rPr>
      </w:pPr>
      <w:r>
        <w:rPr>
          <w:rFonts w:hint="eastAsia"/>
        </w:rPr>
        <w:t>CCTACGGGGGGCTGCAGTGGGGAATCTTGCGCAATGGCCGAAAGGCTGACGCAGCGACGCCGCGTGGGGGAGGAAGGTCTTCGGATCGTAAACCCCTGTCAGGAGGGACGAATCCCTGAGGGAGGAAATGCCTTCAGGTTGACGGTACCTCCAGAGGAAGCACCGGCTAACTCCGTGCCAGCAGCCGCGGTAATACGGAGGGTGCGAGCGTTATCCGGAATTACTGGGTTTAAAGGGTGCGTAGGCGGCTTTGTAAGTCAGGAGTGAAAGTTTGCGGCTCAACCGTAAAATTGCTTCTGATACTGCATGGCTAGAATTAGGATGAGGTCAGCGGAATGTGGCATGTAGCGGTGAAATGCATAGATATGCCATAGAACACCAATTGCGAAGGCAGCTGGCTAGACCTGGATTGACGCTGAGGCACGAAAGCGTGGGGAGCGAACAGGATTAGATACCCCGGTAGTCC</w:t>
      </w:r>
    </w:p>
    <w:p w14:paraId="1400CCF4">
      <w:pPr>
        <w:rPr>
          <w:rFonts w:hint="eastAsia"/>
        </w:rPr>
      </w:pPr>
      <w:r>
        <w:rPr>
          <w:rFonts w:hint="eastAsia"/>
        </w:rPr>
        <w:t>&gt;OTU005947</w:t>
      </w:r>
    </w:p>
    <w:p w14:paraId="7E7F37DC">
      <w:pPr>
        <w:rPr>
          <w:rFonts w:hint="eastAsia"/>
        </w:rPr>
      </w:pPr>
      <w:r>
        <w:rPr>
          <w:rFonts w:hint="eastAsia"/>
        </w:rPr>
        <w:t>CCTACGGGGGGCAGCAGTGGGGAATCTTGCGCAATGGACGAAAGTCTGACGCAGCCACGCCGCGTGAGTGAAGAAGGCCTTCGGGTTGTAAAGCTCTGTCGAGCGAGACGAACATCTTTGGGGTTAACAGCCCCAGAGACTGACGGTACCGCTAAAGGAAGCACCGGCTAACTTCGTGCCAGCAGCCGCGGTAATACGTAGGGCGCAAGCGTTGTCCGGATTCACTGGGTGTAAAGGGTGCGCAGGCGGGAAGGTAAGTTAGAGGTGAAATCTCACGGCTCAACCGTGAAACTGCCTTTGATACTATTAGTCTTGAATTCTGTTGAGGTGGGCGGAATACATCATGTAGCGGTGAAATGCTTAGATATGATGTAGAACACCGATTGCGAAGGCAGCTCACTAAGCAGCGATTGACGCTGAGGCACGAAAGCGTGGGGATCAAACAGGATTAGATACCCGGGTAGTCC</w:t>
      </w:r>
    </w:p>
    <w:p w14:paraId="25947E30">
      <w:pPr>
        <w:rPr>
          <w:rFonts w:hint="eastAsia"/>
        </w:rPr>
      </w:pPr>
      <w:r>
        <w:rPr>
          <w:rFonts w:hint="eastAsia"/>
        </w:rPr>
        <w:t>&gt;OTU005948</w:t>
      </w:r>
    </w:p>
    <w:p w14:paraId="083280D2">
      <w:pPr>
        <w:rPr>
          <w:rFonts w:hint="eastAsia"/>
        </w:rPr>
      </w:pPr>
      <w:r>
        <w:rPr>
          <w:rFonts w:hint="eastAsia"/>
        </w:rPr>
        <w:t>CCTACGGGCGGCTGCAGCAAGGAATCTTCCGCAATGGGCGCAAGCCTGACGGAGCAACGCCGCGTGGAGGACGACGGCTTTCGGGCTGTAAACTCCTTTTCCAAGGGAAGAGTAAGGACGGTACCTTGGGAATAAGCTCCGGCTAACTACGTGCCAGCAGCCGCGGTAATACGGGGGGGGCAAGCGTTGTTCGGAATTACTGGGCGTAAAGGGCTCGTAGGCGGCCAACTAAGTCGGACGTGAAATCTCCCGGCTCAACTGGGAGGGTGCGCCGGAAACTGAGGGACTAGAGTGCGGGAGAGGAGAGTGGAATTCCCGGTGTAGCGGTGAAATGCGTAGATATCGGGAGGAACACCTGCGGTGCAGACGGCTCTCTGGACCGCCACTGACGCTGAGGCACGAAAGCGTGGGGAGCAAACAGGATTAGATACCCGTGTAGTCC</w:t>
      </w:r>
    </w:p>
    <w:p w14:paraId="04989828">
      <w:pPr>
        <w:rPr>
          <w:rFonts w:hint="eastAsia"/>
        </w:rPr>
      </w:pPr>
      <w:r>
        <w:rPr>
          <w:rFonts w:hint="eastAsia"/>
        </w:rPr>
        <w:t>&gt;OTU005949</w:t>
      </w:r>
    </w:p>
    <w:p w14:paraId="1DD1FF3F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TACCCGGGACGAATTGCCAGTTTTCACTGGCTTGACGGTACCGGGTGAATAAGCACCGGCTAACTCCGTGCCAGCAGCCGCGGTAATACGGGGGGTGCGAGCGTTGTCCGGAATTACTGGGCGTAAAGGGCGCGTAGGCGGCTTGATAAGTAGGAGGTGAAATTCCATGGCTCAACCATGGATCGGCCTTCTAGACTGTCAGGCTTGAGCACGGTAGAGGCAGATGGAATTCCCGGTGTAGCGGTGAAATGCGTAGATATCGGAAGGAACATCAGTGGCGAAAGCGACTTCCTGGACCAGTACCGACGTTCAGGCACGAAAGCGTGGGGAGCAAACAGGATTAGATACCCTAGTAGTCC</w:t>
      </w:r>
    </w:p>
    <w:p w14:paraId="11C31F94">
      <w:pPr>
        <w:rPr>
          <w:rFonts w:hint="eastAsia"/>
        </w:rPr>
      </w:pPr>
      <w:r>
        <w:rPr>
          <w:rFonts w:hint="eastAsia"/>
        </w:rPr>
        <w:t>&gt;OTU005950</w:t>
      </w:r>
    </w:p>
    <w:p w14:paraId="1D457BF4">
      <w:pPr>
        <w:rPr>
          <w:rFonts w:hint="eastAsia"/>
        </w:rPr>
      </w:pPr>
      <w:r>
        <w:rPr>
          <w:rFonts w:hint="eastAsia"/>
        </w:rPr>
        <w:t>CTACGGGTGGCAGCAGTAGGGAATCTTGCGCAATGGGCGAAAGCCTGACGCAGCGACGCCGCGTGAGGGACGACGGCCTTCGGGTTGTAAACCTCTTTCAGCAGGGACGAAGCCTTTCGGTGACGGTACCTGCAGAAGAAGGTCCGGCCAACTACGTGCCAGCAGCCGCGGTAATACGTAGGGAGCAAGCGTTGTCCGGATTTATTGGGCGTAAAGGGTGCGCAGGCGGCCGTGTGTGTGAGGCGTGAAAGCCCGATGCTTAACATCGGAATTGCACCTCAAACTACATGGCTAGAGCATTGGAGAGGGTAGCAGAATTCCTGGTGTAGCGGTGAAATGCGCAGATATTGGGAGGAACACCAGTGGCGAAGGCGGCACTCTGGGCCAGTACTGACACTGAGGAGCGAAAGCGTGGGGAGCGAACAGGATTAGATACCCTAGTAGTCC</w:t>
      </w:r>
    </w:p>
    <w:p w14:paraId="559EAF0E">
      <w:pPr>
        <w:rPr>
          <w:rFonts w:hint="eastAsia"/>
        </w:rPr>
      </w:pPr>
      <w:r>
        <w:rPr>
          <w:rFonts w:hint="eastAsia"/>
        </w:rPr>
        <w:t>&gt;OTU005951</w:t>
      </w:r>
    </w:p>
    <w:p w14:paraId="50E4952D">
      <w:pPr>
        <w:rPr>
          <w:rFonts w:hint="eastAsia"/>
        </w:rPr>
      </w:pPr>
      <w:r>
        <w:rPr>
          <w:rFonts w:hint="eastAsia"/>
        </w:rPr>
        <w:t>CCTACGGGAGGCAGCAGTGGGGAATCTTGCGCAATGCGCGAAAGCGTGACGCAGCAACGCCGCGTGGGGGATGAAGGCCCTCGGGTTGTAAACCCCTTTCAGCAGGGACGAAATTGACGGTACCTGCAGAAGAAGCCCCGGCCAACTATGTGCCAGCAGCCGCGGTAATACATAGGGGGCAAGCGTTGTCCGGATTCATTGGGCGTAAAGAGCTCGTAGGCGGTTTAACAAGTCGGAAGTTAAAACAAAAGGCTTAACCTTTTGGTGCTTTCGATACTGTTATGACTTGAGTCTGGTAGGGGATGATGGAATTCCTGGTGTAGCGGTGAAATGCGCAGATATCAGGAGGAACACCGATGGCGAAGGCAGTCATCTGGGCCAGAACTGACGCTGAGGAGCGAAAGCGTGGGTAGCGAATGGGATTAGATACCCCTGTAGTCC</w:t>
      </w:r>
    </w:p>
    <w:p w14:paraId="661EE545">
      <w:pPr>
        <w:rPr>
          <w:rFonts w:hint="eastAsia"/>
        </w:rPr>
      </w:pPr>
      <w:r>
        <w:rPr>
          <w:rFonts w:hint="eastAsia"/>
        </w:rPr>
        <w:t>&gt;OTU005952</w:t>
      </w:r>
    </w:p>
    <w:p w14:paraId="77E9E2BD">
      <w:pPr>
        <w:rPr>
          <w:rFonts w:hint="eastAsia"/>
        </w:rPr>
      </w:pPr>
      <w:r>
        <w:rPr>
          <w:rFonts w:hint="eastAsia"/>
        </w:rPr>
        <w:t>CCTACGGGAGGCTGCAGTGGGGAATATTGGACAATGGGGGCAACCCTGATCCAGCCATGCCGCGTGAGTGATGAAGGCCTTAGGGTTGTAAAGCTCTTTTACCCGGGATGATAATGACAGTACCTGGAGAATAAGCTCCGGCTAACTCCGTGCCAGCAGCCGCGGTAATACGGAGGGAGCTAGCGTTGTTCGGAATTACTGGGCGTAAAGCGCGCGTAGGCGGCTTAGTAAGTCGGCGGTGAAATACCGAGGCTCAACCTCGGCACTGCCGTCGATACTGCTATGGCTAGAGTTTGGTAGAGGAGAACGGAATTCCCGGTGTAGCGGTGAAATGCGTAGATATCGGGAGGAACACCTATGGCGAAAGCAGGTTTCTGGGCCATCACTGACGCTGAGCTGCGAAAGCTAGGGGAGCAAACAGGATTAGATACCCTTGTAGTCC</w:t>
      </w:r>
    </w:p>
    <w:p w14:paraId="0F05C0FE">
      <w:pPr>
        <w:rPr>
          <w:rFonts w:hint="eastAsia"/>
        </w:rPr>
      </w:pPr>
      <w:r>
        <w:rPr>
          <w:rFonts w:hint="eastAsia"/>
        </w:rPr>
        <w:t>&gt;OTU005953</w:t>
      </w:r>
    </w:p>
    <w:p w14:paraId="690F0FA2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GGCCATCGGAGTAACTGCCGTTTGGTTTGATAGTAGCCGAAGAGGAAGGGACGGCTAACTCTGTGCCAGCAGCCGCGGTAATACAGAGGTCCCGAGCGTTGTTCGGATTCATTGGGCGTAAAGGGTGCGTAGGCGGCGAGGCAAGTCTGGTGTGAAATCCCGGGGCTCAACCCCGGAACTGCCTTTAAGACTGCATCGCTTGAACGTCGGAGAGGTAAGTGGAATTCCTGGTGTAGCGGTGAAATGCGTAGATATCAGGAGGAACACCTGCGGTGTAGACGGCTTACTGGACCATAACTGACGCTGAGGCACGAAAGCGTGGGTAGCAAACAGGATTAGATACCCCGGTAGTCC</w:t>
      </w:r>
    </w:p>
    <w:p w14:paraId="5B085A70">
      <w:pPr>
        <w:rPr>
          <w:rFonts w:hint="eastAsia"/>
        </w:rPr>
      </w:pPr>
      <w:r>
        <w:rPr>
          <w:rFonts w:hint="eastAsia"/>
        </w:rPr>
        <w:t>&gt;OTU005954</w:t>
      </w:r>
    </w:p>
    <w:p w14:paraId="6E6DDD2D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ACCGGCTAACTCTGTGCCAGCAGCCGCGGTAATACAGAGGGTGCGAGCGTTAATCGGAATTACTGGGCGTAAAGCGCGCGTAGGTGGTTTGTTAAGTTGGATGTGAAAGCCCCGGGCTCAACCTGGGAATTGCATTCGAGACTGTGTTGCTGGAGTACGGAAGAGGAAGGCGGAATTCCCGGTGTAGCGGTGAAATGCGTAGATATTAGGAGGAACACCGGTGGCGAAGGCGGCTATCTGGACGACAACTGACGCTGAGGCGCGAAAGTGTGGGGATCAAACAGGATTAGATACCCGGGTAGTCC</w:t>
      </w:r>
    </w:p>
    <w:p w14:paraId="588385B2">
      <w:pPr>
        <w:rPr>
          <w:rFonts w:hint="eastAsia"/>
        </w:rPr>
      </w:pPr>
      <w:r>
        <w:rPr>
          <w:rFonts w:hint="eastAsia"/>
        </w:rPr>
        <w:t>&gt;OTU005955</w:t>
      </w:r>
    </w:p>
    <w:p w14:paraId="3763C114">
      <w:pPr>
        <w:rPr>
          <w:rFonts w:hint="eastAsia"/>
        </w:rPr>
      </w:pPr>
      <w:r>
        <w:rPr>
          <w:rFonts w:hint="eastAsia"/>
        </w:rPr>
        <w:t>CCTACGGGGGGCTGCAGTGGGGAATCTTGCGCAATGGCCGAGAGGCTGACGCAGCGACGCCGCGTGTGGGAGGACGCCCTTCGGGGTGTAAACCACTGTTGCCCGGGACGAACATGAGGTTTCGACCTTACTGACGGTACCGGGTGAGGAAGCACCGGCTAACTCCGTGCCAGCAGCCGCGGTAATACGGAGGGTGCGAGCGTTGTCCGGAATCACTGGGCGTAAAGCGCACGTAGGTGGTTTGTTAAGCTAGCTGTGAAATCCCCGGGCTCAACCTGGGCACTGCAGTTAGAACTGGCAAGCTAGAGTAGGGTAGAGGGGTGTGGAATTCCAGGTGTAGCGGTGAAATGCGTAGATATGCGGAGGAACACCGATGGCGAAGGCAATCCCCTGGGCCTGTACTGACGCTCATGCACGAAAGCGTGGGGAGCAAACAGGATTAGATACCCCAGTAGTCC</w:t>
      </w:r>
    </w:p>
    <w:p w14:paraId="0229A504">
      <w:pPr>
        <w:rPr>
          <w:rFonts w:hint="eastAsia"/>
        </w:rPr>
      </w:pPr>
      <w:r>
        <w:rPr>
          <w:rFonts w:hint="eastAsia"/>
        </w:rPr>
        <w:t>&gt;OTU005956</w:t>
      </w:r>
    </w:p>
    <w:p w14:paraId="0644293F">
      <w:pPr>
        <w:rPr>
          <w:rFonts w:hint="eastAsia"/>
        </w:rPr>
      </w:pPr>
      <w:r>
        <w:rPr>
          <w:rFonts w:hint="eastAsia"/>
        </w:rPr>
        <w:t>CCTACGGGGGGCAGCAGTGGGGAATATTGCGCAATGGGCGAAAGCCTGACGCAGCGACGCCGCGTGGGGGATGACGGCCTTCGGGTTGTAAACCTCTTTCGACCTTGACGAAGCCTTCGGGTGACGGTAGGGGTAGAAGAAGCACCGGCCAACTACGTGCCAGCAGCCGCGGTAATACGGGGGGTGCGAACGTTGTTCGGAATCACTGGGCGTAAAGAGCGCGTAGGCGGTCGGGTAAGTGAGGTGTGAAATCCATCGGCTCAACCGATGAACTGCACTTCATACTGTCCGGCTTGAGGGCAGCAGAGGAGACGGGAATTCTCGGTGTAGCGGTGAAATGCGTAGAGATGGGGGAGAACACTTGTGGCGAAGGCGGCCAGCTGGACCAGTTCTGACGCTGAGGCGCGAAAGCGTGGGGAGCAAACAGGATTAGATACCCCGGTAGTCC</w:t>
      </w:r>
    </w:p>
    <w:p w14:paraId="52573A7E">
      <w:pPr>
        <w:rPr>
          <w:rFonts w:hint="eastAsia"/>
        </w:rPr>
      </w:pPr>
      <w:r>
        <w:rPr>
          <w:rFonts w:hint="eastAsia"/>
        </w:rPr>
        <w:t>&gt;OTU005957</w:t>
      </w:r>
    </w:p>
    <w:p w14:paraId="18136D9D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TAACTCCGTGCCAGCAGCCGCGGTAAGACAGAGGTGCCAAGCGTTAGGCGGAATCACTGGGCGTAAAGCGTACGTAGGCGGCGCGTTAAGTGAGATGCGAAATCTTGTGGCTCAACCATATAGACTGTATCTCATACTGGCGTGCTTGAGGTCGGCAGAGGCAAGTGGAATTACCGGTGTAGCAGTGAAATGCGTAGATATTCGGAGGAACACCAGTGGCGAAGGCGGCTCACTGGCTCGGTACTGACGCTGAGGTGCGAAAGCGTGGGGAGCAAACAGGATTAGATACCCTAGTAGTCC</w:t>
      </w:r>
    </w:p>
    <w:p w14:paraId="392ADF1E">
      <w:pPr>
        <w:rPr>
          <w:rFonts w:hint="eastAsia"/>
        </w:rPr>
      </w:pPr>
      <w:r>
        <w:rPr>
          <w:rFonts w:hint="eastAsia"/>
        </w:rPr>
        <w:t>&gt;OTU005958</w:t>
      </w:r>
    </w:p>
    <w:p w14:paraId="54533CC5">
      <w:pPr>
        <w:rPr>
          <w:rFonts w:hint="eastAsia"/>
        </w:rPr>
      </w:pPr>
      <w:r>
        <w:rPr>
          <w:rFonts w:hint="eastAsia"/>
        </w:rPr>
        <w:t>CCTACGGGGGGCTGCAGTGGGGAATTTTCCGCAATGGGCGCAAGCCTGACGGAGTGACGCCGCGTGGGGGACGAAGGCCTTCGGGTCGTAAACCCCTGTCAGAGGGAAAGAAGGGTGCTTCGGTGAATAGCCGGAGCGCTTGACGGTACCTTCAGAGGAAGCCCCGGCCAACTCTGTGCCAGCAGCCGCGGTAAGACAGAGGGGGCAAGCGTTGCTCGGAATCACTGGGCGTAAAGCGTGCGTAGGTGGTGGTTTAAGTCTGATGTGAAAGCCCACGGCTCAACCGTGGAGGGTCATTGGAAACTGGGGGACTTGAGTGCAGAAGAGGAGAGTGGAATTCCACGTGTAGCGGTGAAATGCGTAGAGATTTGGAGGAACACCAGTGGCGAAGGCGACTGTCTGGTCTGTAACTGACACTGAGGCGCGAAAGCGTGGGGAGCAAACAGGATTAGATACCCGGGTAGTCC</w:t>
      </w:r>
    </w:p>
    <w:p w14:paraId="279E4510">
      <w:pPr>
        <w:rPr>
          <w:rFonts w:hint="eastAsia"/>
        </w:rPr>
      </w:pPr>
      <w:r>
        <w:rPr>
          <w:rFonts w:hint="eastAsia"/>
        </w:rPr>
        <w:t>&gt;OTU005959</w:t>
      </w:r>
    </w:p>
    <w:p w14:paraId="7C8FC8A2">
      <w:pPr>
        <w:rPr>
          <w:rFonts w:hint="eastAsia"/>
        </w:rPr>
      </w:pPr>
      <w:r>
        <w:rPr>
          <w:rFonts w:hint="eastAsia"/>
        </w:rPr>
        <w:t>CCTACGGGGGGCTGCAGTGGGGAATCTTGCGCAATGGGAGCAATCCTGACGCAGCGACGCCGCGTGGGGGAGGAAGGGCTTCGGCTCGTAAACCCCTGTTGCCCGGGGCGAACCTCGGCTTTCGAGCCGACTGACGGTACCGGGTGAGGAAGCACCGGCTAACTCCGTGCCAGCAGCCGCGGTAATACGGAGGGTGCAAGCGTTATCCGGATTCACTGGGCGTAAAGGGCGCGTAGGTGGCCGAGCAAGGTCGCGGTGAAAGCCCGGGGCTCAACCCCGGGTCGGCCGTGGCAACTACTTGGCTGGAGCACTGTAGGGGCGGGTGGAATTCCGGGTGTAGCGGTGGAATGCGTAGAGATCGGGAAGAACATCAGTGGCGAAGGCGGCCTGCTGGGCTGTTGCTGACGCTGAGGCGCGACAGCGTGGGGAGCAAACAGGATTAGATACCCCGGTAGTCC</w:t>
      </w:r>
    </w:p>
    <w:p w14:paraId="12A4DDF8">
      <w:pPr>
        <w:rPr>
          <w:rFonts w:hint="eastAsia"/>
        </w:rPr>
      </w:pPr>
      <w:r>
        <w:rPr>
          <w:rFonts w:hint="eastAsia"/>
        </w:rPr>
        <w:t>&gt;OTU005960</w:t>
      </w:r>
    </w:p>
    <w:p w14:paraId="523B1361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TTTCGGGGTGTAAAGCTCTTACGCCAGGGACGATAATGACGGTACCTGGAGAAGCAGCTGCGGCTAACTACGTGCCAGCAGCCGCGGTAATACGTAGGCAGCAAGCGTTGTCCGGAATTATTGGGCGTAAAGCGCGCGTAGGCGGCTTTGTAAGTCGGTTGTGAAATCCCCGGGCTCAACTTGGGAATGGCGCTTGAAACTACGGGGCTTGAGTGTGGCAGAGGGAGGTGGAATTCCCGGAGTAGCGGTAAAATGCGTGGATCTCGGGAGGAACACCAATGGCGAAGGCAGCTTCTTGGCTCATTCCTGACGTTGAGGCACGAAAGCGTGGGGAGCAAACAGGATTAGATACCCGTGTAGTCC</w:t>
      </w:r>
    </w:p>
    <w:p w14:paraId="52EBECF8">
      <w:pPr>
        <w:rPr>
          <w:rFonts w:hint="eastAsia"/>
        </w:rPr>
      </w:pPr>
      <w:r>
        <w:rPr>
          <w:rFonts w:hint="eastAsia"/>
        </w:rPr>
        <w:t>&gt;OTU005961</w:t>
      </w:r>
    </w:p>
    <w:p w14:paraId="51D30A12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AAGCTCCGACCTAATACGTCGGGGTCTGACGGTACCGGGTGAGGAAGCCCCGGCTAACTCTGTGCCAGCAGCCGCGGTAATACAGAGGGGGCAAGCGTTGTTCGGAATTACTGGGCGTAAAGAGCGTGTAGGCGGTTCGGTAAGTCTGCCGTGAAAACCCAGGGCTCAACCCTGGGCGTGCGGTGGATACTGCCGGGCTAGAGTCCGGAAGAGGAGAGTGGAATTCCCGGTGTAGCGGTGAAATGCGCAGATATCTGGAAGAACACCAGTAGCGAAGGCGGTCAACTGGGACATAACTGACGCTGAGGAGCGAAAGCATGGGTAGCGAATCGGATTAGATACCCCAGTAGTCC</w:t>
      </w:r>
    </w:p>
    <w:p w14:paraId="46CE643E">
      <w:pPr>
        <w:rPr>
          <w:rFonts w:hint="eastAsia"/>
        </w:rPr>
      </w:pPr>
      <w:r>
        <w:rPr>
          <w:rFonts w:hint="eastAsia"/>
        </w:rPr>
        <w:t>&gt;OTU005962</w:t>
      </w:r>
    </w:p>
    <w:p w14:paraId="6646F606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TCTTTGGGATGACACTCCCCTCCGGGGGATACGACAGTACCAGAGGAATAAGCATCGGCTAACTACGTGCCAGCAGCCGCGGTAATACGTAGACCTCGAGCGTTATCCGGATTTACTGGGCGTAAAGCGTGCGTAGGCGTCCCGTTAAGTCTCCGGTGAAATCCCCCGGCCCAACTGGGAGGGTGCGCCGGAAACTGCGGGGCTGGAGTGTGGGAGAGGTAAGCGGAATTCCTGGTGTAGCGGTGAAATGCGTAGATATCAGGAGGAACACCTGTGGTGTAGACAGCTTGCTGGACCATAACTGACGCTGAGGCACGAAAGCGTGGGTAGCAAACAGGATTAGATACCCCTGTAGTCC</w:t>
      </w:r>
    </w:p>
    <w:p w14:paraId="735EE428">
      <w:pPr>
        <w:rPr>
          <w:rFonts w:hint="eastAsia"/>
        </w:rPr>
      </w:pPr>
      <w:r>
        <w:rPr>
          <w:rFonts w:hint="eastAsia"/>
        </w:rPr>
        <w:t>&gt;OTU005963</w:t>
      </w:r>
    </w:p>
    <w:p w14:paraId="26666E46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TCTTTCAGTTGGGACGAAGCCTCGACGGTGAATAGCCGTACGAGGTGACGGTACCTTCAGAAGAAGCCCCGGCTAACTACGTGCCAGCAGCCGCGGTAATACGTAGGGTGCGAGCGTTAATCGGAATTACTGGGCGTAAAGTGTGCGCAGGCGGCGTCGCAAGTCGAGTGTGAAAGCCCCGGGCTTAACTTGGGAATTGCGCTCGAAACTATGGTGCTGGAGTGTGGCAGAGGAAGGTGGAATTCCTGGTGTAGCGGTGAAATGCGCAGATATCAGGAAGAACACCCATGGCGAAGGCAGCTCTCTGGGACGGTACTGACGCTGAGACGCGAAAGCGTGGGGAGCGAACAGGATTAGATACCCTTGTAGTCC</w:t>
      </w:r>
    </w:p>
    <w:p w14:paraId="088A2F43">
      <w:pPr>
        <w:rPr>
          <w:rFonts w:hint="eastAsia"/>
        </w:rPr>
      </w:pPr>
      <w:r>
        <w:rPr>
          <w:rFonts w:hint="eastAsia"/>
        </w:rPr>
        <w:t>&gt;OTU005964</w:t>
      </w:r>
    </w:p>
    <w:p w14:paraId="65D69501">
      <w:pPr>
        <w:rPr>
          <w:rFonts w:hint="eastAsia"/>
        </w:rPr>
      </w:pPr>
      <w:r>
        <w:rPr>
          <w:rFonts w:hint="eastAsia"/>
        </w:rPr>
        <w:t>CCTACGGGGGGCAGCAGTGGGGAATCTTGCGCAATGGGCGAAAGCCTGACGCAGCGACGCCGCGTGGGGGATGAAGGCCTTAGGGTCGTAAACCCCTTTCAGCAGGGACGAAGATGACGGTACCTGCAGAAGAAGCCCCGGCCAACTACGTGCCAGCAGCCGCGGTAAGACGTAGGGGGCGAGCGTTAATCGGAATTACTGGGCGTAAAGAGCGCGTAGGCGGTCTCGTAAGTCGGATGTGAAAGCCCCGGGCTTAACCTGGGAATTGCATTCGATACTGCGGGACTAGAGTATGGTAGAGGGAAGCGGAATTCCGGGTGTAGCGGTGAAATGCGTAGAGATGTGGAGGAACACCAGTGGCGAAGGCGACTCTCTGGGCTGTAACTGACGCTGAGGCGCGAAAGCGTGGGGAGCAAACAGGATTAGATACCCCAGTAGTCC</w:t>
      </w:r>
    </w:p>
    <w:p w14:paraId="6571EA6C">
      <w:pPr>
        <w:rPr>
          <w:rFonts w:hint="eastAsia"/>
        </w:rPr>
      </w:pPr>
      <w:r>
        <w:rPr>
          <w:rFonts w:hint="eastAsia"/>
        </w:rPr>
        <w:t>&gt;OTU005965</w:t>
      </w:r>
    </w:p>
    <w:p w14:paraId="53151145">
      <w:pPr>
        <w:rPr>
          <w:rFonts w:hint="eastAsia"/>
        </w:rPr>
      </w:pPr>
      <w:r>
        <w:rPr>
          <w:rFonts w:hint="eastAsia"/>
        </w:rPr>
        <w:t>CCTACGGGTGGCAGCAGTGGGGAATCTTGGACAATGGGCGCAAGCCTGATCCAGCCATGCCGCGTGAGTGATGAAGGCCTTAGGGTTGTAAAACTCTTTCGTCGGGGACGATAATGACGGTACCCGAAGAAGAAGCCCCGGCTAACTTCGTGCCAGCAGCCGCGGTAATACGAAGGGGGCTAGCGTTGTTCGGATTTACTGGGCGTAAAGCGCGTGTAGGCGGGCTGGTAAGTTGGGGGTGAAATCCCGAGGCTCAACCTCGGAACTGCCTTTGAAACTGTGAAGCTAGAGTGCGGGAGAGGTGAGTGGAATTCCCAGTGTAGAGGTGAAATTCGTAGATATTGGGAAGAACACCGGTGGCGAAGGCGGCTCACTGGCCCGTAATTGACGCTGAGGTACGAAAGCGTGGGGAGCAAACAGGATTAGATACCCTAGTAGTCC</w:t>
      </w:r>
    </w:p>
    <w:p w14:paraId="1870B9C5">
      <w:pPr>
        <w:rPr>
          <w:rFonts w:hint="eastAsia"/>
        </w:rPr>
      </w:pPr>
      <w:r>
        <w:rPr>
          <w:rFonts w:hint="eastAsia"/>
        </w:rPr>
        <w:t>&gt;OTU005966</w:t>
      </w:r>
    </w:p>
    <w:p w14:paraId="301C49E5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CCTTCGGGTCGTAAAGCTCTGTCGGAGGGAACGAACGTCTCCGAGGTTAACAGCCTCGGAAATTGACGGTACCCTCAAAGGAAGCACCGGCTAACTACGTGCCAGCAGCCGCGGTAATACGTAGGTGGCAAGCGTTGTCCGGAATTATTGGGCGTAAAGCGCGCGCAGGCGGTCCCTTAAGTCTGATGTGAAAGCCCCCGGCTTAACCGGGGAGGGTCATTGGAAACTGGGGGACTTGAGTGCAGAAGAGAAGAGCGGAATTCCATGTGTAGCGGTGAAATGCGCAGAGATATGGAGGAACACCAGTGGCGAAGGCGGCTCTTTGGTCTGTAACTGACGCTGAGGCGCGAAAGCGTGGGGAGCAAACAGGATTAGATACCCTGGTAGTCC</w:t>
      </w:r>
    </w:p>
    <w:p w14:paraId="3D750009">
      <w:pPr>
        <w:rPr>
          <w:rFonts w:hint="eastAsia"/>
        </w:rPr>
      </w:pPr>
      <w:r>
        <w:rPr>
          <w:rFonts w:hint="eastAsia"/>
        </w:rPr>
        <w:t>&gt;OTU005967</w:t>
      </w:r>
    </w:p>
    <w:p w14:paraId="2300EFE6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GCCGAAAGGTTGACCTATCCCTGGAGGAAGGACGGGCTAAGTTCGTGCCAGCAGCCGCGGTAAGACGAACCGTGCGAACGTTGTTCGGAATCACTGGGCTTAAAGAGTCCGTAGGCGGCATGTTAGGTGAGGTGTGAAATCCCCCGGCTCAACCGAGGAATTGCGCTTCAAACCGGCGTGCTTGAGGAAGATAGAGGTGGGCGGAACTGATGGTGGAGCGGTGAAATGCGTTGATATCGGGAGGAACACCGGTGGCGAAGGCGGATCTCTGGGCCTGTCCTGACGCTCAGGCGCGAAAGCTGGGGGAGCGAACAGGATTAGATACCCCGGTAGTCC</w:t>
      </w:r>
    </w:p>
    <w:p w14:paraId="1618026F">
      <w:pPr>
        <w:rPr>
          <w:rFonts w:hint="eastAsia"/>
        </w:rPr>
      </w:pPr>
      <w:r>
        <w:rPr>
          <w:rFonts w:hint="eastAsia"/>
        </w:rPr>
        <w:t>&gt;OTU005968</w:t>
      </w:r>
    </w:p>
    <w:p w14:paraId="45233DA1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GAAGCCCCGGCTAACTCCGTGCCAGCAGCCGCGGTAACACGTAGGGGGCAAGCGTTGTCCGGATTTATTGGGCGTAAAGAGCTCGTAGGCGGTTCGGTAAGTCGGGTGTGAAAACTCTGGGCTCAACTCAGAGACGCCACCCGATACTGCTGTGACTTGAGTCTGGTAGGGGAGTGTGGAATTCCCGGTGTAGCGGTGAAATGCGCAGATATCGGGAGGAACACCAGTGGCGAAGGCGGCTCACTGGCCCGGTACTGACGCTCATGTGCGAAAGCGTGGGGAGCAAACAGGATTAGATACCCGAGTAGTCC</w:t>
      </w:r>
    </w:p>
    <w:p w14:paraId="2ABD9DD0">
      <w:pPr>
        <w:rPr>
          <w:rFonts w:hint="eastAsia"/>
        </w:rPr>
      </w:pPr>
      <w:r>
        <w:rPr>
          <w:rFonts w:hint="eastAsia"/>
        </w:rPr>
        <w:t>&gt;OTU005969</w:t>
      </w:r>
    </w:p>
    <w:p w14:paraId="61496617">
      <w:pPr>
        <w:rPr>
          <w:rFonts w:hint="eastAsia"/>
        </w:rPr>
      </w:pPr>
      <w:r>
        <w:rPr>
          <w:rFonts w:hint="eastAsia"/>
        </w:rPr>
        <w:t>CCTACGGGGGGCAGCAGTGAGGAATATTCCACAATGGGCGAAAGCCTGACGCAGCAACGCCGCGTGAGTGATGAAGGTCTTCGGATCGTAAAGCTCTGTCGGCAGGGAAGAATACTCGGATGGCTAATACCCATTCGGGCTGACGGTACCTGCAAAGGAAGCCCCGGCCAACTCTGTGCCAGCAGCCGCGGTAAGACAGAGGGGGCAAGCGTTGCTCGGAATCACTGGGCGTAAAGCGTGCGCAGGCGGTGATGTAAGACAGGTGTGAAATCCCCGGGCTTAACCTGGGAACTGCATTTGTGACTGCATCGCTGGAGTGCGGCAGAGGGGGATGGAATTCCGCGTGTAGCAGTGAAATGCGTAGATATGCGGAGGAACACCGATGGCGAAGGCAATCCCCTGGGCCTGCACTGACGCTCATGCACGAAAGCGTGGGGAGCAAACAGGATTAGATACCCCAGTAGTCC</w:t>
      </w:r>
    </w:p>
    <w:p w14:paraId="58B1E6B2">
      <w:pPr>
        <w:rPr>
          <w:rFonts w:hint="eastAsia"/>
        </w:rPr>
      </w:pPr>
      <w:r>
        <w:rPr>
          <w:rFonts w:hint="eastAsia"/>
        </w:rPr>
        <w:t>&gt;OTU005970</w:t>
      </w:r>
    </w:p>
    <w:p w14:paraId="0920A493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CCGGAGTAACTGCCGGTACCTTGACGGTACCTAACCAGAAAGCCACGGCTAACTACGTGCCAGCAGCCGCGGTAATACGTAGGATCCGAGCGTTGTCCGGAGTTACTGGGCGTAAAGCGCGCGCAGGCGGATACGCGCATCGGCGGTGAAAGCCCCCCGCTCAACGGGGGAGGGTCCGTCGAGATGGCGTGTCTGGAGGCAGGGAGAGGCCAGTGGAATTCCGGGTGTAGTGGTGAAATGCGTAGAGATCCGGAGGAACACCAGTGGCGAAGGCGACCCGCTGGGTCACACCTGACGCTGAGACGCGACAGCATGGGGAGCGAACGGGATTAGATACCCGAGTAGTCC</w:t>
      </w:r>
    </w:p>
    <w:p w14:paraId="2F4BEF89">
      <w:pPr>
        <w:rPr>
          <w:rFonts w:hint="eastAsia"/>
        </w:rPr>
      </w:pPr>
      <w:r>
        <w:rPr>
          <w:rFonts w:hint="eastAsia"/>
        </w:rPr>
        <w:t>&gt;OTU005971</w:t>
      </w:r>
    </w:p>
    <w:p w14:paraId="587E1AB0">
      <w:pPr>
        <w:rPr>
          <w:rFonts w:hint="eastAsia"/>
        </w:rPr>
      </w:pPr>
      <w:r>
        <w:rPr>
          <w:rFonts w:hint="eastAsia"/>
        </w:rPr>
        <w:t>CCTACGGGGGGCTGCAGTCGAGAATCTTCGGCAATGAGCGCAAGCTTGACCGAGCGACGCCGCGTGGAGGATGAAGGCCTTCGGGTTGTAAACTCCTGTCAGAGGGGAGGAAAGTGAGGCGGGCTCTCCCGCTTCATTGACCTAGCCTCAGAGGAAGGACGGGCTAAATTCGTGCCAGCAGCCGCGGTAATACGAATCGTCCTAACGTTGTTCGGATTCACTGGGTTTAAAGGGCGCGTAGGCGGTGCGTTAAGTCGGTGGTGAAATCTTTCGGCTCAACCGGAAAAGTGCCTCGGATACTGGCGGTCTTGAGGGAGGTAGGGGTATGTGGAACTTCCGGTGGAGCGGTGAAATGCGTTGATATCGGAAGGAACGCCGGTGGCGAAAGCGACGTACTGGACCTCTTCTGACGCTGAGGCGCGAAAGCTAGGGGAGCGAACGGGATTAGATACCCCTGTAGTCC</w:t>
      </w:r>
    </w:p>
    <w:p w14:paraId="3E89F4D5">
      <w:pPr>
        <w:rPr>
          <w:rFonts w:hint="eastAsia"/>
        </w:rPr>
      </w:pPr>
      <w:r>
        <w:rPr>
          <w:rFonts w:hint="eastAsia"/>
        </w:rPr>
        <w:t>&gt;OTU005972</w:t>
      </w:r>
    </w:p>
    <w:p w14:paraId="1359E4B0">
      <w:pPr>
        <w:rPr>
          <w:rFonts w:hint="eastAsia"/>
        </w:rPr>
      </w:pPr>
      <w:r>
        <w:rPr>
          <w:rFonts w:hint="eastAsia"/>
        </w:rPr>
        <w:t>CCTACGGGTGGCAGCAGTAGGGAATCTTCCACAATGGGCGAAAGCCTGATGGAGCAACGCCGCGTGAGTGAGGAAGGCTTTCGGGTCGTAAAGCTCTGTTGCCAGGGAAGAATAAGAGCCATTTAACTGATGGCTCGATGACGGTACCTGAGAAGAAAGCCCCGGCTAACTACGTGCCAGCAGCCGCGGTAATACGTAGGGGGCAAGCGTTGTCCGGAATTATTGGGCGTAAAGCGCGCGCAGGCGGCTCTTTAAGTCTGGTGTTTAAGTGCGGGGCTCAACCGTGGGGGTGCATGGGAAACTGGCCGGCTTGAGTGCAGGAGAGGGGAGCGGAATTCCCGGTGTAGCGGTGGAATGCGTAGAGATCGGGAGGAACACCAGTGGCGAAGGCGCTCTGCTAGGCCGTAACTGACACTGAGGGACGAAAGCTAGGGGAGCGAATGGGATTAGATACCCTAGTAGTCC</w:t>
      </w:r>
    </w:p>
    <w:p w14:paraId="056FF6F6">
      <w:pPr>
        <w:rPr>
          <w:rFonts w:hint="eastAsia"/>
        </w:rPr>
      </w:pPr>
      <w:r>
        <w:rPr>
          <w:rFonts w:hint="eastAsia"/>
        </w:rPr>
        <w:t>&gt;OTU005973</w:t>
      </w:r>
    </w:p>
    <w:p w14:paraId="3B1130D8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CCAAGGCCCCGCAAGGGGCTTGAGGGATCCCTGGAGGAAGCACGGGCTAAGTTCGTGCCAGCAGCCGCGGTAAGACGAACCGTGCGAACGTTGTTCGGAATCACTGGGCTTAAAGGGCGCGTAGGCGGCCGTCCAAGTCCGGGGTGAAATCCTCCCGCCCAACGGGAGAAGTGCCTTGGATACTGGGCGGCTCGAGCGGGGTAGGGGCATGTGGAACTTCCGGTGGAGCGGTGAAATGCGTAGATATCGGAAGGAACGCCGGTGGCGAAAGCGACGTGCTGGACCCCCCCTGACGCTGAGGCGCGAAAGCCAGGGGAGCGAACGGGATTAGATACCCCAGTAGTC</w:t>
      </w:r>
    </w:p>
    <w:p w14:paraId="4599F988">
      <w:pPr>
        <w:rPr>
          <w:rFonts w:hint="eastAsia"/>
        </w:rPr>
      </w:pPr>
      <w:r>
        <w:rPr>
          <w:rFonts w:hint="eastAsia"/>
        </w:rPr>
        <w:t>&gt;OTU005974</w:t>
      </w:r>
    </w:p>
    <w:p w14:paraId="07DDB63C">
      <w:pPr>
        <w:rPr>
          <w:rFonts w:hint="eastAsia"/>
        </w:rPr>
      </w:pPr>
      <w:r>
        <w:rPr>
          <w:rFonts w:hint="eastAsia"/>
        </w:rPr>
        <w:t>CCTACGGGTGGCAGCAGCAAGGAATTTTCCCCAATGGGCTCACGCCTGAGGGAGCAACGCCGCGTGCAGGACGACGGCCTTCGGGTTGTAAACTGCTTTTGGGGGGGAAGATACTGACGGTACCCCCTGAATAAGCCCCGGCTAACTCCGTGCCAGCAGCCGCGGTAAGACGGAGGGGGCAAGCGTTGTCCGGAATCACTGGGCGTAAAGCGCGCGTAGGTGGCACAGAAAGTAGGGTGTGAAATCCCTCGGCTCAACCGAGGAATTGCGCCCTAAACTACTGTGCTCGAGGAACCTAGAGGTGAGCAGAACTGATGGTGGAGCGGTGAAATGCGTTGATATCATCAGGAATACCGGAGGCGAAGGCGGTGGTCTGGGCCGGAACTGACGCTGAGGAGCGAAAGCGTGGGGAGCAAACAGGATTAGATACCCGAGTAGTCC</w:t>
      </w:r>
    </w:p>
    <w:p w14:paraId="444C8011">
      <w:pPr>
        <w:rPr>
          <w:rFonts w:hint="eastAsia"/>
        </w:rPr>
      </w:pPr>
      <w:r>
        <w:rPr>
          <w:rFonts w:hint="eastAsia"/>
        </w:rPr>
        <w:t>&gt;OTU005975</w:t>
      </w:r>
    </w:p>
    <w:p w14:paraId="446E6A0A">
      <w:pPr>
        <w:rPr>
          <w:rFonts w:hint="eastAsia"/>
        </w:rPr>
      </w:pPr>
      <w:r>
        <w:rPr>
          <w:rFonts w:hint="eastAsia"/>
        </w:rPr>
        <w:t>CCTACGGGAGGCAGCAGTGGGGAATATTGGACAATGGGCGAAAGCCTGATCCAGCGACGCCGCGTGGGTGAAGAAGGCCTGCGGGTTGTAAAGCCCTTTCGGTGGGGAAGAAAAGCCTCGACCTAACACGTCGGGGTATTGACGTAACCTACTAAAGAAGCACCGGCTAACTCTGTGCCAGCAGCCGCGGTAATACAGAGGGTGCGAGCGTTAATCGGAATCACTGGGCGTAAAGCGCGCGCAGGCGGCTGTTTAAGTCTGGTGTTTAATCCTGGGGCTCAACCCCGGGTCGCACTGGAAACTGGACAGCTTGAGTGCAGAAGAGGAGAGTGGAATTCCACGTGTAGCGGTGAAATGCGTAGAGATGTGGAGGAACACCAGTGGCGAAGGCGGCTTTCTGGTCTGTAACTGACGCTGAGGCGCGAAAGCGTGGGGAGCAAACAGGATTAGTACCCGAGTAGTCC</w:t>
      </w:r>
    </w:p>
    <w:p w14:paraId="5A5F780B">
      <w:pPr>
        <w:rPr>
          <w:rFonts w:hint="eastAsia"/>
        </w:rPr>
      </w:pPr>
      <w:r>
        <w:rPr>
          <w:rFonts w:hint="eastAsia"/>
        </w:rPr>
        <w:t>&gt;OTU005976</w:t>
      </w:r>
    </w:p>
    <w:p w14:paraId="547CC7F1">
      <w:pPr>
        <w:rPr>
          <w:rFonts w:hint="eastAsia"/>
        </w:rPr>
      </w:pPr>
      <w:r>
        <w:rPr>
          <w:rFonts w:hint="eastAsia"/>
        </w:rPr>
        <w:t>CCTACGGGTGGCTGCAGTGGGGAATATTGGACAATGGGCGAAAGCCTGATCCAGCGACGCCGCGTGTGTGAAGAAGGCCTGCGGGTTGTAAAGCACTTTCGATGGGAACGAAATGTGCCGGGCTAATACCCCGGCAAGCTGACGTTACTCAATGAAGAAGCACCGGCTAACTCTGTGCCAGCAGCCGCGGTAATACGTAGGTGGCAAGCGTTGTCCGGATTTATTGGGTTTAAAGGGTGCGTAGGCGGCTTTGTAAGTCAGTGGTGAAATATGGCAGCTCAACTGTCAAGGTGCCATTGATACTGCAGAGCTTGAGTACAGATGAGGTAGGCGGAATTGACGGTGTAGCGGTGAAATGCGTAGAGATCCGGAAGAACACCGGAGGCGAAGGCGGCTGGCTGGGCCTGATCTGACGCTGAGGTGCGAAAGCGTGGGGAGCGAACAGGATTAGATACCCCGGTAGTCC</w:t>
      </w:r>
    </w:p>
    <w:p w14:paraId="22974CB9">
      <w:pPr>
        <w:rPr>
          <w:rFonts w:hint="eastAsia"/>
        </w:rPr>
      </w:pPr>
      <w:r>
        <w:rPr>
          <w:rFonts w:hint="eastAsia"/>
        </w:rPr>
        <w:t>&gt;OTU005977</w:t>
      </w:r>
    </w:p>
    <w:p w14:paraId="18D535D1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TTCGGGATGTAAACTTCGCAAGAACGGGAAGAATAAGCCGGTGTTAACACCACCGGCGATGACGGTACTGTTTGTAAGCTCCGGCTAACTCCGTGCCAGCAGCCGCGGTAATACGAAGGGGGCTAGCGTTGTTCGGAATCACTGGGCGTAAAGGGCGCGTAGGCGGCCGTTCAAGGGCGCGGTGAAAGCCCGGGGCTCAACCCCGGGTCGGCCGTGTCGACTGGAGGGCTCGAGCTCTGTAGGGGCGGGTGGAATTCCGGGTGTAGCGGTGAAATGCTTAGATATGACATAGAACACCGATAGCGAAGGCAGCTTGCTACACGATCATTGACACTGAGGCACGAAAGCGTGGGGATCAAACAGGATTAGATACCCCAGTAGTCC</w:t>
      </w:r>
    </w:p>
    <w:p w14:paraId="4F08F2EE">
      <w:pPr>
        <w:rPr>
          <w:rFonts w:hint="eastAsia"/>
        </w:rPr>
      </w:pPr>
      <w:r>
        <w:rPr>
          <w:rFonts w:hint="eastAsia"/>
        </w:rPr>
        <w:t>&gt;OTU005978</w:t>
      </w:r>
    </w:p>
    <w:p w14:paraId="6C65D266">
      <w:pPr>
        <w:rPr>
          <w:rFonts w:hint="eastAsia"/>
        </w:rPr>
      </w:pPr>
      <w:r>
        <w:rPr>
          <w:rFonts w:hint="eastAsia"/>
        </w:rPr>
        <w:t>CCTACGGGGGGCTGCAGTCGAGGATCTTCGGCAATGGGCGCAAGCCTGACCGAGCGACGCCGCGTGGACGACGAAGGCCTTCGGGTTGTAAAGTCCTTTAGCGGGGGAGGAAGGCGCAAGCTTGACCGACCCCGAGAATAAGCACGGGCTAAGTTCGTGCCAGCAGCCGCGGTAAGACGAACCGTGCGAACGTTGTTCGGAATCACTGGGCTTAAAGGGCGCGTAGGCGGCTTCGCAAGTCCGGGGTGAAAGCCCCCAGCTCAACTGGGGAAGTGCCTTGGAAACTGCGGGGCTCGAGCGAGGTAGGGGTCGTGGGAACTTCCGGTGGAGCGGTGAAATGCGTTGATATCGGAAGGAACGCCGGTGGCGAAAGCGCACGACTGGACCTCTCCTGACGCTGAGGCGCGAAAGCCAGGGGAGCAAACGGGATTAGATACCCCAGTAGTCC</w:t>
      </w:r>
    </w:p>
    <w:p w14:paraId="0A36DEBF">
      <w:pPr>
        <w:rPr>
          <w:rFonts w:hint="eastAsia"/>
        </w:rPr>
      </w:pPr>
      <w:r>
        <w:rPr>
          <w:rFonts w:hint="eastAsia"/>
        </w:rPr>
        <w:t>&gt;OTU005979</w:t>
      </w:r>
    </w:p>
    <w:p w14:paraId="380BD8B9">
      <w:pPr>
        <w:rPr>
          <w:rFonts w:hint="eastAsia"/>
        </w:rPr>
      </w:pPr>
      <w:r>
        <w:rPr>
          <w:rFonts w:hint="eastAsia"/>
        </w:rPr>
        <w:t>CCTACGGGGGGCTGCAGTAGGGAATATTGGTCAATGGGTGCGAGCCTGAACCAGCCATGCCGCGTGCAGGAAGAAGGCCTTCTGGGTTGTAAACTGCTTTTGTCAGGGGATAAAATGACCTTGCGAGGTTAATTGAAGGTACCTGGCGAATAAGCCACGGCTAACTACGTGCCAGCAGCCGCGGTAATACGTAGGTGGCAAGCGTTGTCCGGATTTATTGGGCGTAAAGCGCGCGCAGGCGGTCCTTTAAGTCTACCCGTGAAATGCCGGAGCTCAACTCCGTGCACGCCGGGGGATACTGGAGGACTGGAGACGAGTAGAGGCAAGCGGAATTCCGGGTGTAGCGGTGGAATGCGTAGAGATCCGGAAGAACACCAGAGGCGAAGGCGGCTCGCTGGTTGGATACTGACGCTGAGACGCGAAAGCGTGGGGAGCAAACAGGATTAGATACCCCTGTAGTCC</w:t>
      </w:r>
    </w:p>
    <w:p w14:paraId="13323AA7">
      <w:pPr>
        <w:rPr>
          <w:rFonts w:hint="eastAsia"/>
        </w:rPr>
      </w:pPr>
      <w:r>
        <w:rPr>
          <w:rFonts w:hint="eastAsia"/>
        </w:rPr>
        <w:t>&gt;OTU005980</w:t>
      </w:r>
    </w:p>
    <w:p w14:paraId="33D7529D">
      <w:pPr>
        <w:rPr>
          <w:rFonts w:hint="eastAsia"/>
        </w:rPr>
      </w:pPr>
      <w:r>
        <w:rPr>
          <w:rFonts w:hint="eastAsia"/>
        </w:rPr>
        <w:t>CCTACGGGGGGCTGCAGTAGGGAATATTGCACAATGGGGGAAACCCTGATGCAGCGACGCCGCGTGAGTGATGAAGGCCTTCGGGTCGTAAAGCTCTGTTGTACGGGAAGAAATGCTCATAGCTAATATCTATGAGTTTTGACGGTACCGTATCAGAAAGGACCGGCTAACTTCGTGCCAGCAGCCGCGGTAATACGGAGGGGGCAAGCGTTGTTCGGAATTACTGGGCGTAAAGGGCGCGTAGGCGGCCGGTCGCGTCAGGTGTGAAAGCCCCGGGCTCAACCTGGGAGGTGCACTTGATACGGGCTGGCTGGAGGCCGAGAGAGGTGAGTGGAATTCCCAGTGTAGAGGTGAAATTCGTAGATATTCGGAGGAACACCAGTGGCGAAGGCGGCTCACTGGCCAGATACTGACGCTGAGGTGCGAAAGCGTGGGGAGCAAACAGGATTAGATACCCTGGTAGTCC</w:t>
      </w:r>
    </w:p>
    <w:p w14:paraId="062CC7D4">
      <w:pPr>
        <w:rPr>
          <w:rFonts w:hint="eastAsia"/>
        </w:rPr>
      </w:pPr>
      <w:r>
        <w:rPr>
          <w:rFonts w:hint="eastAsia"/>
        </w:rPr>
        <w:t>&gt;OTU005981</w:t>
      </w:r>
    </w:p>
    <w:p w14:paraId="29F162AB">
      <w:pPr>
        <w:rPr>
          <w:rFonts w:hint="eastAsia"/>
        </w:rPr>
      </w:pPr>
      <w:r>
        <w:rPr>
          <w:rFonts w:hint="eastAsia"/>
        </w:rPr>
        <w:t>CCTACGGGGGGCTGCAGTGAGGAATATTGCGCAATGGGCGAAAGCCTGACGCAGCCACGCCGCGTGCAGGAAGACACCCCTCAGGGGCGTAAACTGCTTTTGTACGAGAAGAACACCCCGCCCGGCGGGGCCTGACGGTATCGTACGAATAAGGACCGGCTAACTCCGTGCCAGCAGCCGCGGTAATACGTAGGGGGCAAGCGTTGTCCGGATTTATTGGGCGTAAAGGGCGCGTAGGCGGCTCGGCACGTCCGTTGTGAAATCGCCCGGCTCAACTGGGCGGGGTCAGCGGATACGGTCGAGCTTGAGCAAGCTAGGGGGCAATGGAATTCCCGGTGTAGTGGTGGAATGCGTAGATATCGGGAGGAACACCAGTGGCGAAGGCGGTTGCCTGGGGCTTTGCTGACGCTGAGGCGCGAAAGCGTGGGGAGCGATCCGGATTAGATACCCGAGTAGTCC</w:t>
      </w:r>
    </w:p>
    <w:p w14:paraId="487FA429">
      <w:pPr>
        <w:rPr>
          <w:rFonts w:hint="eastAsia"/>
        </w:rPr>
      </w:pPr>
      <w:r>
        <w:rPr>
          <w:rFonts w:hint="eastAsia"/>
        </w:rPr>
        <w:t>&gt;OTU005982</w:t>
      </w:r>
    </w:p>
    <w:p w14:paraId="3B182F3C">
      <w:pPr>
        <w:rPr>
          <w:rFonts w:hint="eastAsia"/>
        </w:rPr>
      </w:pPr>
      <w:r>
        <w:rPr>
          <w:rFonts w:hint="eastAsia"/>
        </w:rPr>
        <w:t>CCTACGGGTGGCTGCAGTCGAGAATTTTTGACAATGGGGGAAACCCTGATCGAGCGACGCCGCGTGGAGGATGAAGGTCTTCGGGTTGTAAACTCCTGTCATTTGAGAACAAGGTGCACACGTTTACTGCGTGTGCATTGATAGTATCAGAAGAGGAAGAGACGGCTAACTCTGTGCCAGCAGCCGCGGTAATACGTAGGGGGCAAGCGTTGTCCGGATTTATTGGGCGTAAAGCGCTCGCAGGTGGTTCGCGGCGTCGTGCGTGAAAGCCCCCGGCTCAACTGGGGAGGGTCGTGCGATACGGGCGAACTGGAGGCCAGTAGGGGGATGCGGAATTCCCCAAGTAGAGGTGAAATTCGTAGATATGGGGAGGAACACCGGTGGCGAAGGCGGCCACCTGGACGGTAACTGACGCTGAGACGCGAAAGCGTGGGTAGCAAACAGGATTAGATACCCCGGTAGTCC</w:t>
      </w:r>
    </w:p>
    <w:p w14:paraId="0A5475E2">
      <w:pPr>
        <w:rPr>
          <w:rFonts w:hint="eastAsia"/>
        </w:rPr>
      </w:pPr>
      <w:r>
        <w:rPr>
          <w:rFonts w:hint="eastAsia"/>
        </w:rPr>
        <w:t>&gt;OTU005983</w:t>
      </w:r>
    </w:p>
    <w:p w14:paraId="2DFFE608">
      <w:pPr>
        <w:rPr>
          <w:rFonts w:hint="eastAsia"/>
        </w:rPr>
      </w:pPr>
      <w:r>
        <w:rPr>
          <w:rFonts w:hint="eastAsia"/>
        </w:rPr>
        <w:t>CCTACGGGCGGCTGCAGCAAGGGATTTTCCGCAATGGGCGCAAGCCTGACCGAGCGACGCCGCGTGCGCGATGAAGGCCTTCGGGTTGTAAAGCGCTGTCGAGGGGGAGGAAAGCCGCAAGGCCTGACCGACCCCTGGAGGAAGCACGGGCTAAGTTCGTGCCAGCAGCCGCGGTAAGACGAACCGTGCGAACGTTGTTCGGATTCACTGGGCTTAAAGGGCGCGTAGGCGGGCGTCCGCGTCCGGGGTGAAATCCTCCGGCTCAACCGCGGAACTGCTGGGCATACTGGGAGTCTTGAGCCGTCTAGGGGCGACCGGGACAAACGGTGGAGCGGTGAAATGCGTAGATATCGTTTGGAACGCCGAAGGTGAAAACAGGTCGCTGGGGACGCGCTGACGCTGAGACACGAAAGCCAGGGGAGCGAACAGGATTAGATACCCTTGTAGTCC</w:t>
      </w:r>
    </w:p>
    <w:p w14:paraId="157560D3">
      <w:pPr>
        <w:rPr>
          <w:rFonts w:hint="eastAsia"/>
        </w:rPr>
      </w:pPr>
      <w:r>
        <w:rPr>
          <w:rFonts w:hint="eastAsia"/>
        </w:rPr>
        <w:t>&gt;OTU005984</w:t>
      </w:r>
    </w:p>
    <w:p w14:paraId="44BDF4EF">
      <w:pPr>
        <w:rPr>
          <w:rFonts w:hint="eastAsia"/>
        </w:rPr>
      </w:pPr>
      <w:r>
        <w:rPr>
          <w:rFonts w:hint="eastAsia"/>
        </w:rPr>
        <w:t>CCTACGGGTGGCAGCAGTAAGGAATATTGCGCAATGGGCGACAGCCTGACGCAGCGACGCCGCGTGGGGGATGAAGGTCTTCGGATTGTAAACCCCTTTCGGGAGGGAAGAGGGAATGGGGCAACCCATTCGGACGGTACCTCCAGAAGCAGCCACGGCTAACTTCGTGCCAGCAGCCGCGGTAATACGAAGGTGGCAAGCGTTGTTCGGATTCACTGGGCGTACAGGGAGCGTAGGCGGCGGGGCAAGTCTGATGTGAAATCCCGGGGCTCAACCCCGGAACTGCATTGGATACTGCCTTGCTTGAGTACTGGAGAGGGAACTGGAATTTACGGTGTAGCAGTGAAATGCGTAGAGATCGTAAGGAAGGCCAGTGGCGAAGGCGACTCACTGGACACATATTGACGCTGAGGTGCGAAAGCGTGGGGAGCAAACAGGATTAGATACCCGTGTAGTCC</w:t>
      </w:r>
    </w:p>
    <w:p w14:paraId="32CFF21F">
      <w:pPr>
        <w:rPr>
          <w:rFonts w:hint="eastAsia"/>
        </w:rPr>
      </w:pPr>
      <w:r>
        <w:rPr>
          <w:rFonts w:hint="eastAsia"/>
        </w:rPr>
        <w:t>&gt;OTU005985</w:t>
      </w:r>
    </w:p>
    <w:p w14:paraId="008C6154">
      <w:pPr>
        <w:rPr>
          <w:rFonts w:hint="eastAsia"/>
        </w:rPr>
      </w:pPr>
      <w:r>
        <w:rPr>
          <w:rFonts w:hint="eastAsia"/>
        </w:rPr>
        <w:t>CCTACGGGGGGCTGCAGTCGGGAATTTTGCTCAATGGGCGCAAGCCTGAAGCAGCAACGCCGCGTGAGGGATGAAGGCCTTCGGGTTGTAAACCTCTTTCGACAGGGACGAAGCGTGAGTGACGGTACCTGGAGAAGAAGCGCCGGCCAACTACGTGCCAGCAGCCGCGGTAAGACGTAGGGCGCGAGCGTTGTCCGGATTTACTGGGCGTAAAGCGTCCGCAGGTGGCGTGGCAAGTACGGTGTGAAATCAGGCGGCTCAACCGCCTGCGGTCATCGTCGACTGCCGAGCTGGAGGACTGGAGAGGTCGGTGGAATTGCCGGTGTAGTGGTGAAATGCGTAGAGATCGGCAGGAACACCAGTGGCGAAGGCGGCTTTCTGGACACTAACTGACGCTGAGGCGCGAAAGCGTGGGGAGCAAACAGGATTAGATACCCGAGTAGTCC</w:t>
      </w:r>
    </w:p>
    <w:p w14:paraId="7447641D">
      <w:pPr>
        <w:rPr>
          <w:rFonts w:hint="eastAsia"/>
        </w:rPr>
      </w:pPr>
      <w:r>
        <w:rPr>
          <w:rFonts w:hint="eastAsia"/>
        </w:rPr>
        <w:t>&gt;OTU005986</w:t>
      </w:r>
    </w:p>
    <w:p w14:paraId="4C4A0606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CCAGGGCGGTTAATAGCCGACCCGGGTGACGGTACCTCCAGAAGAAGCCCCGGCTAACTTCGTGCCAGCAGCCGCGGTAATACGAAGGGGGCTAGCGTTGTTCGGAATTACTGGGCGTAAAGCGCACGTAGGCGGATTTGCCAGTCAGGGGTGAAATCCCGGGGCTCAACCTCGGAACTGCCTTTGATACAGCAAGTCTTGAGTCCGGAAGAGGTGGGTGGAATTCCTAGTGTAGAGGTGAAATTCGTAGATATTAGGAAGAACACCAGTGGCGAAGGCGGCCCACTGGTCCGGCACTGACGCTGAGGTGCGAAAGCGTGGGGAGCAAACAGGATTAGATACCCCAGTAGTCC</w:t>
      </w:r>
    </w:p>
    <w:p w14:paraId="4FBCDEE8">
      <w:pPr>
        <w:rPr>
          <w:rFonts w:hint="eastAsia"/>
        </w:rPr>
      </w:pPr>
      <w:r>
        <w:rPr>
          <w:rFonts w:hint="eastAsia"/>
        </w:rPr>
        <w:t>&gt;OTU005987</w:t>
      </w:r>
    </w:p>
    <w:p w14:paraId="3AA81D8D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TTAACCTAATACGTTAGTGTTTTGACGTTACCGACAGAATAAGCACCGGCTAACTCTGTGCCAGCAGCCGCGGTAATACGAAGGGTGCAAGCGTTACTCGGAATTACTGGGCGTAAAGCGTGCGTAGGTGGTTTGTTAAGTCTGATGTGAAAGCCCCGGGCTCAACTGGGGAGGGTCACGGGATACTGATCGACTCGAAGGCAGGAGAGGGTAGTGGAATTCCCGGTGTAGTGGTGAAATGCGTAGATATCGTGAGGAAGACCAGTGGCGAAGGCGAATCTCTGGACAGTTCCTGACGCTGAGGCACGAAGGCTAGGGGAGCAAACGGGATTAGATACCCGTGTAGTCC</w:t>
      </w:r>
    </w:p>
    <w:p w14:paraId="07EBDCE4">
      <w:pPr>
        <w:rPr>
          <w:rFonts w:hint="eastAsia"/>
        </w:rPr>
      </w:pPr>
      <w:r>
        <w:rPr>
          <w:rFonts w:hint="eastAsia"/>
        </w:rPr>
        <w:t>&gt;OTU005988</w:t>
      </w:r>
    </w:p>
    <w:p w14:paraId="455C948B">
      <w:pPr>
        <w:rPr>
          <w:rFonts w:hint="eastAsia"/>
        </w:rPr>
      </w:pPr>
      <w:r>
        <w:rPr>
          <w:rFonts w:hint="eastAsia"/>
        </w:rPr>
        <w:t>CCTACGGGAGGCTGCAGTCGAGGATCTTCGGCAATGGGCGCAAGCCTGACCGAGCGACGCCGCGTGAGGGATGAAGGCCTTCGGGTTGTAAACCGCTGTTGCCCGGGACGAATGCCCCTTTCGAGGGGAGTGACGGTACCGGGTGAGGAAGCACCGGCTAACTCCGTGCCAGCAGCCGCGGTAATACGGAGGGTGCGAGCGTTGTTCGGAATCACTGGGCGTAAAGCGTGCGCAGGCGGTTTTGTAAGACAGGCGTGAAATCCCCGGGCTCAACCTGGGAATGGCATTGGAAACTGGCGACCTAGAGTGCGGTAGAGGGTAGTGGAATTCCCGGTGTAGCAGTGAAATGCGTAGAGATCGGGAGGAACATCTGTGGCGAAGGCGACTGCCTGGACCAGCACTGACACTGAGGCACGAAAGCGTGGGGAGCAAACAGGATTAGATACCCTGGTAGTCC</w:t>
      </w:r>
    </w:p>
    <w:p w14:paraId="22C0BB57">
      <w:pPr>
        <w:rPr>
          <w:rFonts w:hint="eastAsia"/>
        </w:rPr>
      </w:pPr>
      <w:r>
        <w:rPr>
          <w:rFonts w:hint="eastAsia"/>
        </w:rPr>
        <w:t>&gt;OTU005989</w:t>
      </w:r>
    </w:p>
    <w:p w14:paraId="1907113A">
      <w:pPr>
        <w:rPr>
          <w:rFonts w:hint="eastAsia"/>
        </w:rPr>
      </w:pPr>
      <w:r>
        <w:rPr>
          <w:rFonts w:hint="eastAsia"/>
        </w:rPr>
        <w:t>CCTACGGGTGGCTGCAGTAGGGAATATTGCGCAATGGAGGCAACTCTGACGCAGCGACGCCGCGTGGGTGATGAAGGCTTTCGGGTCGTAAAGCCCTGTCGGCAGGGAAGAAAAATTTAGAGGCTAATATCCTCTAGACTTGACGGTACCTGCAGAGGAAGCACCGGCTAACTACGTGCCAGCAGCCGCGGTAATACGTAGGGTGCTAGCGTTGTTCGGAATCATTGGGCGTAAAGCGCGTGTAGGCGGTTAGGTAAGTCGGGTGTGAAATCCCTGGGCTCAACCGAGGAAGTGCATTCGAAACTACCTAGCTGGAAGACGGTAGAGGGAGGTGGAATTCCAAGTGTAGAGGTGAAATTCGTAGATATTTGGAGGAATACCGGTGGCGAAGGCGGCCTCCTGGACCAATACTGACGCTCATGTGCGAAAGCGTGGGGAGCAAACAGGATTAGATACCCCTGTAGTCC</w:t>
      </w:r>
    </w:p>
    <w:p w14:paraId="7B7BA3F4">
      <w:pPr>
        <w:rPr>
          <w:rFonts w:hint="eastAsia"/>
        </w:rPr>
      </w:pPr>
      <w:r>
        <w:rPr>
          <w:rFonts w:hint="eastAsia"/>
        </w:rPr>
        <w:t>&gt;OTU005990</w:t>
      </w:r>
    </w:p>
    <w:p w14:paraId="13A81373">
      <w:pPr>
        <w:rPr>
          <w:rFonts w:hint="eastAsia"/>
        </w:rPr>
      </w:pPr>
      <w:r>
        <w:rPr>
          <w:rFonts w:hint="eastAsia"/>
        </w:rPr>
        <w:t>CCTACGGGGGGCTGCAGTAGGGAATATTGCACAATGGGCGCAAGCCTGACCCAGCCACGCCGCGTGAGTGATGAAGGCCTTCGGGTTGTAAAGCTCTTTCGGTGGGAACGAAACGGGCAGTGCTAACACCGCTGCTCAATGACGGTACTCACAGAAGAAGCACCGGCTAACTCTGTGCCAGCAGCCGCGGTAATACAGAGGGTGCAAGCGTTGTTCGGAATCATTGGGCGTAAAGCGCGTGTAGGCGGCTTTGCAAGTCGGGTGTGAAAGCCCTCGGCTCAACCGAGGAAGTGCGCCCGAAACTGCAGAGCTTGAGTACCGGAGAGGGTGTCGGAATTCCCCAAGTAGAGGTGAAATTCGTAGATATGCGGAGGAACACCGATGGCGAAGGCAATCCCCTGGGCCTGCACTGACGCTCATGCACGAAAGCGTGGGGAGCAAACAGGATTAGATACCCCGGTAGTCC</w:t>
      </w:r>
    </w:p>
    <w:p w14:paraId="4DF78AE2">
      <w:pPr>
        <w:rPr>
          <w:rFonts w:hint="eastAsia"/>
        </w:rPr>
      </w:pPr>
      <w:r>
        <w:rPr>
          <w:rFonts w:hint="eastAsia"/>
        </w:rPr>
        <w:t>&gt;OTU005991</w:t>
      </w:r>
    </w:p>
    <w:p w14:paraId="74C061F1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GCTTTTCTGGAGGACGAGGAAGGACGGTACTCCAGGAAGAAGGATCGGCTAACTACGTGCCAGCAGCCGCGGTAATACGGAGGGGGCTAGCGTTGTTCGGAATTACTGGGCGTAAAGCGCACGTAGGCGGCTTTGTAAGTTAGAGGTGAAAGCCCGGAGCTCAACTCCGGAACTGCCTTTAAGACTGCATCGCTAGAACGTTGGAGAGGTGAGTGGAATTCCGAGTGTAGAGGTGAAATTCGTAGATATTCGGAAGAACACCAGTGGCGAAGGCGACTCACTGGACATGTATTGACGCTGAGGTGCGAAAGCGTGGGGAGCAAACAGGATTAGATACCCTTGTAGTCC</w:t>
      </w:r>
    </w:p>
    <w:p w14:paraId="6798DC30">
      <w:pPr>
        <w:rPr>
          <w:rFonts w:hint="eastAsia"/>
        </w:rPr>
      </w:pPr>
      <w:r>
        <w:rPr>
          <w:rFonts w:hint="eastAsia"/>
        </w:rPr>
        <w:t>&gt;OTU005992</w:t>
      </w:r>
    </w:p>
    <w:p w14:paraId="4BFCB99F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CGTAAACCACTGTCGGAGGGGACGAACGGCTTTGCGGTTAATACCCGCGAAGCGTGACGGTACCCTCAAAGGAAGCGCCGGCTAACTACGTGCCAGCAGCCGCGGTAATACGTAGGGCGCAAGCGTTATCCGGAATTATTGGGCGTAAAGAGCTCGTAGGCGGTTTGTCGCGTCTGCCGTGAAAGTCCGGGGCTTAACTCCGGATCTGCGGTGGGTACGGGCAGACTTGAGTGATGTAGGGGAGACTGGAATTCCTGGTGTAGCGGTGAAATGCGTAGATATCAGGAGGAACACCAATGGCGAAGGCAGCTCGCTGGGACGGTACTGACGCTGAGACGCGAAAGCGTGGGGAGCGAACAGGATTAGATACCCGGGTAGTCC</w:t>
      </w:r>
    </w:p>
    <w:p w14:paraId="2871653F">
      <w:pPr>
        <w:rPr>
          <w:rFonts w:hint="eastAsia"/>
        </w:rPr>
      </w:pPr>
      <w:r>
        <w:rPr>
          <w:rFonts w:hint="eastAsia"/>
        </w:rPr>
        <w:t>&gt;OTU005993</w:t>
      </w:r>
    </w:p>
    <w:p w14:paraId="50DD5AD0">
      <w:pPr>
        <w:rPr>
          <w:rFonts w:hint="eastAsia"/>
        </w:rPr>
      </w:pPr>
      <w:r>
        <w:rPr>
          <w:rFonts w:hint="eastAsia"/>
        </w:rPr>
        <w:t>CCTACGGGGGGCTGCAATGAGGGATATTGCACAATGGGGGAAACCCTGATGCAGCGACGCCGCGTGGGTGATGAAGTCCTTCGGGATGTAAAGCCCTTTTCTCGGAGACGATCAGGACGGTACCCGAGGAATAAGCCCCGGCTAACTACGTGCCAGCAGCCGCGGTAATACGTAGGGGGCGAGCGTTGTCCGGATTTACTGGGCGTAAAGCGCGTGTAGGCGGTACTCTAAGTCCGGGGTGAAATCCGGGGGCTTAACCCCCGAACGGCGCCGGAAACTGGAGCGCTTGAGTGTCGGAGAGGGGAGTGGAATTCTCGGTGTAGCGGTGAAATGCGTAGAGATCGAGAGGAACACCCGTGGCGAAGGCGGCTCCCTGGCCGAACACTGACGCTGAGACGCGAAAGCGTGGGGAGCGAACGGGATTAGATACCCCAGTAGTCC</w:t>
      </w:r>
    </w:p>
    <w:p w14:paraId="0CBEFFE5">
      <w:pPr>
        <w:rPr>
          <w:rFonts w:hint="eastAsia"/>
        </w:rPr>
      </w:pPr>
      <w:r>
        <w:rPr>
          <w:rFonts w:hint="eastAsia"/>
        </w:rPr>
        <w:t>&gt;OTU005994</w:t>
      </w:r>
    </w:p>
    <w:p w14:paraId="469DEA3A">
      <w:pPr>
        <w:rPr>
          <w:rFonts w:hint="eastAsia"/>
        </w:rPr>
      </w:pPr>
      <w:r>
        <w:rPr>
          <w:rFonts w:hint="eastAsia"/>
        </w:rPr>
        <w:t>CCTACGGGGGGCTGCAGTGGGGAATATTGGACAATGGGGGCAACCCTGATCCAGCCATGCCGCGTGAGTGATGAAGGCCCTAGGGTTGTAAAGCTCTTTTATCGGGGAAGAAAAAGCTGACTTGTCAGCAACTGACGGTACCCGATGAATAAGCACCGGCTAACTCCGTGCCAGCAGCCGCGGTAATACAGAGGTCTCAAGCGTTGTTCGGATTCATTGGGCGTAAAGGGTGCGTAGGTGGCGCTGTAAGTCGGGTGTGAAATTTCGGAGCTTAACTCCGAAACTGCATTCGATACTGCGGTGCTTGAGGACTGGAGAGGAGACTGGAATTCATGGTGTAGCAGTGAAATGCGTAGAGATCATGAGGAAGACCAGTGGCGAAGGCGGGTCTCTGGACAGTTCCTGACACTGAGGCACGAAGGCCAGGGGAGCAAACGGGATTAGATACCCCAGTAGTCC</w:t>
      </w:r>
    </w:p>
    <w:p w14:paraId="42E42EFB">
      <w:pPr>
        <w:rPr>
          <w:rFonts w:hint="eastAsia"/>
        </w:rPr>
      </w:pPr>
      <w:r>
        <w:rPr>
          <w:rFonts w:hint="eastAsia"/>
        </w:rPr>
        <w:t>&gt;OTU005995</w:t>
      </w:r>
    </w:p>
    <w:p w14:paraId="23F55A20">
      <w:pPr>
        <w:rPr>
          <w:rFonts w:hint="eastAsia"/>
        </w:rPr>
      </w:pPr>
      <w:r>
        <w:rPr>
          <w:rFonts w:hint="eastAsia"/>
        </w:rPr>
        <w:t>CCTACGGGCGGCAGCAGTGGGGAATATTGGACAATGGGCGAAAGCCTGATCCAGCAATGCCGCGTGTGTGAAGAAGGCCTGCGGGTTGTAAAGCACTTTCAGCAGGGAAGAAAAGCTTAGGGCTAATACCTCTAAGTCTTGACGTTACCTGCAGAAGAAGCACCGGCTAACTCCGTGCCAGCAGCCGCGGTAATACGGAGGGTGCGAGCGTTAATCGGAATTACTGGGCGTAAAGGGCGCGTAGGCGGTTGGGTAAGTCGGGTGTGAAAGCCCTGGGCTTAACCTGGGAATGGCATTCGAGACTACCTAGCTAGAGTCTGGTAGAGGGAAGTGGAATTTCCGGTGTAGCGGTGAAATGCGCAGATATCAGGAGGAACACCGATTGCGAAGGCAGCTCGCTGGGACGTAACTGACGCTGAGACGCGAAAGCGTGGGGAGCAAACAGGATTAGATACCCGAGTAGTCC</w:t>
      </w:r>
    </w:p>
    <w:p w14:paraId="361DE26E">
      <w:pPr>
        <w:rPr>
          <w:rFonts w:hint="eastAsia"/>
        </w:rPr>
      </w:pPr>
      <w:r>
        <w:rPr>
          <w:rFonts w:hint="eastAsia"/>
        </w:rPr>
        <w:t>&gt;OTU005996</w:t>
      </w:r>
    </w:p>
    <w:p w14:paraId="1928F6D7">
      <w:pPr>
        <w:rPr>
          <w:rFonts w:hint="eastAsia"/>
        </w:rPr>
      </w:pPr>
      <w:r>
        <w:rPr>
          <w:rFonts w:hint="eastAsia"/>
        </w:rPr>
        <w:t>CCTACGGGAGGCTGCAGTCGAGAATCTTGGGCAATGCACGAAAGTGTGACCCAGCGACGCCGCGTGGAGGATGAAGGCCCTTGGGTTGTAAACTCCTTTTGAGGGGGAAGAAGGCTGTGAGCGAAAGCTTGCGGCTTGACGGTACCCTTCGAATAAGCCACGGCTAACTCCGTGCCAGCAGCCGCGGTAAGACGGAGGGCGCAAACGTTGTTCGGAATCACTGGGCGTAAAGGGCGCGTAGGCGGGACTGTAAGTCCGAGGTGAAAGCCCGGGGCTCAACCCCGGGACTGCCTTGGAAACTGCAGTCCTCGAGTGCAGGAGAGGAAGGCGGAATTCCAGGTGTAGCGGTGGAATGCGTAGATATTGGGAAGAACACCGGTGGCGAAGGCGGCCAACTGGACCACAACTGACGCTGAGGCGCGAAAGCGTGGGGAGCAAACAGGATTAGATACCCGGGTAGTCC</w:t>
      </w:r>
    </w:p>
    <w:p w14:paraId="445EB2E9">
      <w:pPr>
        <w:rPr>
          <w:rFonts w:hint="eastAsia"/>
        </w:rPr>
      </w:pPr>
      <w:r>
        <w:rPr>
          <w:rFonts w:hint="eastAsia"/>
        </w:rPr>
        <w:t>&gt;OTU005997</w:t>
      </w:r>
    </w:p>
    <w:p w14:paraId="7BDE8692">
      <w:pPr>
        <w:rPr>
          <w:rFonts w:hint="eastAsia"/>
        </w:rPr>
      </w:pPr>
      <w:r>
        <w:rPr>
          <w:rFonts w:hint="eastAsia"/>
        </w:rPr>
        <w:t>CCTACGGGGGGCAGCAGTCGAGAATCTTCCGCAATGGGCGAAAGCCTGACGGAGCGACGCCGCGTGTAGGATGAAGGCCTTCGGGTTGTAAACTACTGTCACGGGTTATGAATGTACTGATGTTAACAGCGTGAGTATTGACGTAAGCCCGGAAGGAAGCACCGGCTAACTCTGTGCCAGCAGCCGCGGTAATACAGAGGGTGCGAACGTTGTTCGGAATTACTGGGCATAAAGCGCGCGTAGGCGGCGACGTAAGTGTAGGGTGAAATCCCACGGCCCACCCGTGTGAATCGCCCCGCATACTGCGTTGCTTGAGTGTGGTAGGGGAGAGCGGAACTCCTGGTGGAGCGGTGAAATGCGTAGATATCAGGAGGAACACCGGTGGCGTAGGCGGCTCTCTGGTCCACAACTGACGCTGAAGTGCGAAAGCTAGGGTAGCGAACGGGATTAGATACCCTGGTAGTCC</w:t>
      </w:r>
    </w:p>
    <w:p w14:paraId="33818C5D">
      <w:pPr>
        <w:rPr>
          <w:rFonts w:hint="eastAsia"/>
        </w:rPr>
      </w:pPr>
      <w:r>
        <w:rPr>
          <w:rFonts w:hint="eastAsia"/>
        </w:rPr>
        <w:t>&gt;OTU005998</w:t>
      </w:r>
    </w:p>
    <w:p w14:paraId="46D9CE5E">
      <w:pPr>
        <w:rPr>
          <w:rFonts w:hint="eastAsia"/>
        </w:rPr>
      </w:pPr>
      <w:r>
        <w:rPr>
          <w:rFonts w:hint="eastAsia"/>
        </w:rPr>
        <w:t>CCTACGGGCGGCAGCAGTAGGGAATCTTGCGCAATGGGCGAAAGCCTGACGCAGCGACGCCGCGTGAGGGATGAAGGCCTTCGGGTTGTAAACCTCTTTCAGCAGGGACGAAAATGACGGTACCTGCAGAAGAAGGTCCGGCCAACTACGTGCCAGCAGCCGCGGTAATACGTAGGGGGCGAGCGTTGTCCGGATTTATTGGGCGTAAAGCGCGCGTAGGCGGCCCGGTAAGTCCGTTGTGAAAGTCAAAGGCTCAACCTTTGAATGCCGCCGGAAACTGTCTGGCTAGAGTCCGGGAGGGGCGAGTGGAATTCCTGGTGTAGCGGTGAAATGCGCAGATATCAGGAGGAACACCGGTGGCGAAGGCGGGTCTCTGGGCAACAACTGACGCTGAGGCGCGAAAGCCAGGGGAGCGAACGGGATTAGATACCCCTGTAGTCC</w:t>
      </w:r>
    </w:p>
    <w:p w14:paraId="71BAC2B2">
      <w:pPr>
        <w:rPr>
          <w:rFonts w:hint="eastAsia"/>
        </w:rPr>
      </w:pPr>
      <w:r>
        <w:rPr>
          <w:rFonts w:hint="eastAsia"/>
        </w:rPr>
        <w:t>&gt;OTU005999</w:t>
      </w:r>
    </w:p>
    <w:p w14:paraId="4BAE77BB">
      <w:pPr>
        <w:rPr>
          <w:rFonts w:hint="eastAsia"/>
        </w:rPr>
      </w:pPr>
      <w:r>
        <w:rPr>
          <w:rFonts w:hint="eastAsia"/>
        </w:rPr>
        <w:t>CCTACGGGTGGCAGCAGTGGGGAATATTGGACAATGGGGGAAACCCTGATCCAGCAATGCCGCGTGAGTGAAGAAGGCCTTAGGGTTGTAAAGCTCTTTCACCCGTGAAGATGATGACGGTAGCGGGAGAAGAAGCCCCGGCTAACTCCGTGCCAGCAGCCGCGGTAATACGGAGGGGGCTAGCGTTGTTCGGAATTACTGGGCGTAAAGCGCACGTAGGCGGCGCGACAAGTCAGAGGTGAAAGGCCTGGGCTCAACCTGGGAATGGCACTTGATACTGCCTGGCTAGAGTATGGTAGAGGGAGGCGGAATTTCCGGTGTAGCGGTGAAATGCGTAGATATCGGGAGGAACACCAGTGGCGAAGGCGGCTTTCTGGCCCGTTCTTGACGCTGAGGCGCGAAAGCTAGGGTAGCAAACGGGATTAGATACCCTAGTAGTCC</w:t>
      </w:r>
    </w:p>
    <w:p w14:paraId="5CCA8981">
      <w:pPr>
        <w:rPr>
          <w:rFonts w:hint="eastAsia"/>
        </w:rPr>
      </w:pPr>
      <w:r>
        <w:rPr>
          <w:rFonts w:hint="eastAsia"/>
        </w:rPr>
        <w:t>&gt;OTU006000</w:t>
      </w:r>
    </w:p>
    <w:p w14:paraId="01D182F4">
      <w:pPr>
        <w:rPr>
          <w:rFonts w:hint="eastAsia"/>
        </w:rPr>
      </w:pPr>
      <w:r>
        <w:rPr>
          <w:rFonts w:hint="eastAsia"/>
        </w:rPr>
        <w:t>CCTACGGGAGGCTGCAGTGGGGAATCTTGCGCAATGGGCGAAAGCCTGACGCAGCGACGCCGCGTGGGGGAAGAAGGCCTTCGGGTTGTAAACCTCTTTCAGCAGGGACGAAGCCCCTCGGGTGAATAGCCCAGAGGGTGACGGTACCTGCAGAAGAAGCCCCGGCTAACTACGTGCCAGCAGCCGCGGTAATACGTAGGTGGCAAGCGTTATCCGGAATTACTGGGCGTAAAGGGTATGTAGGCGGATATTTAAGTAGAAAGTGAAAGGTTGGAGCTCAACTCCGACATTGCTTTCTATACTGGATGTCTTGAGTTTCGGAGAGGAAGATGGAACGACACGTGTAGCGGTGAAATGCGTTGATATGTGTCGGAACACCAATAGCGAAGGCAATCTTCTGGACGAATACTGACGCTGAGATACGAAAGCATGGGTAGCGAACAGGATTAGATACCCCAGTAGTCC</w:t>
      </w:r>
    </w:p>
    <w:p w14:paraId="727CB70B">
      <w:pPr>
        <w:rPr>
          <w:rFonts w:hint="eastAsia"/>
        </w:rPr>
      </w:pPr>
      <w:r>
        <w:rPr>
          <w:rFonts w:hint="eastAsia"/>
        </w:rPr>
        <w:t>&gt;OTU006001</w:t>
      </w:r>
    </w:p>
    <w:p w14:paraId="0F708691">
      <w:pPr>
        <w:rPr>
          <w:rFonts w:hint="eastAsia"/>
        </w:rPr>
      </w:pPr>
      <w:r>
        <w:rPr>
          <w:rFonts w:hint="eastAsia"/>
        </w:rPr>
        <w:t>CCTACGGGCGGCTGCAGTGGGGAATATTGGACAATGGGGGCAACCCTGATCCAGCAATGCCGCGTGTGTGAAGAAGGCCTTCGGGTTGTAAAGCACTTTAGTTGGGGAAGAAGGTTAGTAGTTTAAGAGATGACTAACTTGACGGTACCCAAAGAATAAGCACCGGCTAACTCTGTGCCAGCAGCCGCGGTAATACAGAGGGTGCAAGCGTTAATCGGAGTTACTGGGCGTAAAGGGCGCGTAGGCGGTTATTTAAGTTGGATGTGAAATCCCTGGGCTTAACCTAGGAACTGCATACAAGACTGGATAGCTGGAGTACTGTAGAGGGTAGTGGAATTTCCGGTGTAGCGGTGAAATGCGTAGAGATCGGAAGGAACACCAGTGGCGAAGGCGGCTACCTGGACAGATACTGACGCTGAGGCGCGAGAGCGTGGGGAGCAAACAGGATTAGATACCCCTGTAGTCC</w:t>
      </w:r>
    </w:p>
    <w:p w14:paraId="2449621E">
      <w:pPr>
        <w:rPr>
          <w:rFonts w:hint="eastAsia"/>
        </w:rPr>
      </w:pPr>
      <w:r>
        <w:rPr>
          <w:rFonts w:hint="eastAsia"/>
        </w:rPr>
        <w:t>&gt;OTU006002</w:t>
      </w:r>
    </w:p>
    <w:p w14:paraId="7BF2A814">
      <w:pPr>
        <w:rPr>
          <w:rFonts w:hint="eastAsia"/>
        </w:rPr>
      </w:pPr>
      <w:r>
        <w:rPr>
          <w:rFonts w:hint="eastAsia"/>
        </w:rPr>
        <w:t>CCTACGGGGGGCTGCAGTCGAGAATCTTCCACAATGGACGAAAGTCTGATGGAGCGACGCCGCGTGAATGATGAAGTCCTTCGGGATGTAAAATTCTTTTATAGAGGAGAAAGTTTATTGATCTCTCTGTGAATAAGAGGTGGCTAAACTCGTGCCAGCAGCAGCGGTAATACGAGTGCCTCAAGCGTTATCCGGAATTATTGGGCGTAAAGGGTGCGCAGACGGCTCTGTTAGTCTCATGTTAAAGCCTACGGCTCAACCGTAGAATCGCATGGGAAACGGCAGAGCTCGAGTATGTGAGGGGTCTATGGAACTCTAGGTGTAGGGGTGAAATCCGTTGATATCTAGGGGAACACCAAAAGCGAAGGCAATAGACTGGCACATTACTGACGTTCATGCACGAAAGCGTGGGTAGCGAATGGGATTAGATACCCCAGTAGTCC</w:t>
      </w:r>
    </w:p>
    <w:p w14:paraId="12182464">
      <w:pPr>
        <w:rPr>
          <w:rFonts w:hint="eastAsia"/>
        </w:rPr>
      </w:pPr>
      <w:r>
        <w:rPr>
          <w:rFonts w:hint="eastAsia"/>
        </w:rPr>
        <w:t>&gt;OTU006003</w:t>
      </w:r>
    </w:p>
    <w:p w14:paraId="722E7D0F">
      <w:pPr>
        <w:rPr>
          <w:rFonts w:hint="eastAsia"/>
        </w:rPr>
      </w:pPr>
      <w:r>
        <w:rPr>
          <w:rFonts w:hint="eastAsia"/>
        </w:rPr>
        <w:t>CCTACGGGTGGCTGCAGTCGAGAATCTTCGGCAATGGGCGCAAGCCTGACCGAGCGACGCCGCGTGGAGGACGAAGGCCTTCGGGTTGTAAACTCCTGTCGAGGGGGACCAAGGGCCGGCGCAGAGCCGGCCTTGAGGTAGCCCTGGAGGAAGCACGGGCTAAGTTCGTGCCAGCAGCCGCGGTAAGACGAACCGTGCGAACGTTATTCGGAATCACTGGGCTTAAAGCGCGTGTAGGCGGGCCGCCGCGTCGGTCGCTGAAAGCCCCCGGCTCAACCGGGGAACGGGCACCGATACGGGCGGCCTGGAGGGGAGTAGGGGGACCTGGAACTTCCGGTGGAGCGGTGAAATGCGTTGAGATCGGAAGGAACGCCCGTGGCGAAAGCGGCCTTCTGGACGATGACTGACGCTGAGACGCGAAAGCGTGGGGAGCAAACAGGATTAGATACCCCTGTAGTCC</w:t>
      </w:r>
    </w:p>
    <w:p w14:paraId="1B0CDE8C">
      <w:pPr>
        <w:rPr>
          <w:rFonts w:hint="eastAsia"/>
        </w:rPr>
      </w:pPr>
      <w:r>
        <w:rPr>
          <w:rFonts w:hint="eastAsia"/>
        </w:rPr>
        <w:t>&gt;OTU006004</w:t>
      </w:r>
    </w:p>
    <w:p w14:paraId="32E2E246">
      <w:pPr>
        <w:rPr>
          <w:rFonts w:hint="eastAsia"/>
        </w:rPr>
      </w:pPr>
      <w:r>
        <w:rPr>
          <w:rFonts w:hint="eastAsia"/>
        </w:rPr>
        <w:t>CCTACGGGGGGCTGCAGTAGGGAATTTTCCACAATGGGGGCAACCCTGATGCAGCGACGCCGCGTGAGTGATGAAGGACTTCGGTTCGTAAAGCTCTGTCGTATGGGAATAATAAAGTGAAGGTACCATGCAAGAAAGGATCGGCTAACTTCGTGCCAGCAGCCGCGGTAAGACGAGGGATCCTAGCGTTGTCCGGATTTATTGGGCGTAAAGGGCGTGTAGGCGGTCTGCTAAGTCGGGGGTGAAAATCCAGGGCTCAACCCTGGGACTGCCTCCGATACTGGCGGACTTGAGTACTCTAGAGGGCAGTGGAATTCCCGGTGTAGCAGTGAAATGCGTAGAGATCGGGAGGAACACCAGTGGCGAAGGCGACTGCCTGGGGAGAAACTGACGCTGAGGCGCGAAAGCTGGGGGAGCAAACGGGATTAGATACCCGAGTAGTCC</w:t>
      </w:r>
    </w:p>
    <w:p w14:paraId="49514102">
      <w:pPr>
        <w:rPr>
          <w:rFonts w:hint="eastAsia"/>
        </w:rPr>
      </w:pPr>
      <w:r>
        <w:rPr>
          <w:rFonts w:hint="eastAsia"/>
        </w:rPr>
        <w:t>&gt;OTU006005</w:t>
      </w:r>
    </w:p>
    <w:p w14:paraId="29291974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AGCCACTCGGGTTAATAGCCCAGAGGGTGACGGTACCTCCAGAAGAAGCCCCGGCTAACTACGTGCCAGCAGCCGCGGTAATACGTAGGGGGCGAGCGTTATCCGGATTCATTGGGCGTAAAGCGCGCGCAGGCGGCCCGGCAAGTCGGATGTGAAAACCCGGGGCTCAACCCCGGGCGTGCATTCGAAACTGTCGGGCTCGAGGCAGGTAGGGGAGATCGGAATTCCCGGTGTAGCGGTGGAATGCGTAGATATCAGGAGGAACACCGGTGGCGAAGGCGCTCATCTGGCCCGATACTGACGCTGAGGCGCGAAAGCTAGGGGAGCAAACGGGATTAGATACCCGAGTAGTCC</w:t>
      </w:r>
    </w:p>
    <w:p w14:paraId="45E684D7">
      <w:pPr>
        <w:rPr>
          <w:rFonts w:hint="eastAsia"/>
        </w:rPr>
      </w:pPr>
      <w:r>
        <w:rPr>
          <w:rFonts w:hint="eastAsia"/>
        </w:rPr>
        <w:t>&gt;OTU006006</w:t>
      </w:r>
    </w:p>
    <w:p w14:paraId="78F4C83E">
      <w:pPr>
        <w:rPr>
          <w:rFonts w:hint="eastAsia"/>
        </w:rPr>
      </w:pPr>
      <w:r>
        <w:rPr>
          <w:rFonts w:hint="eastAsia"/>
        </w:rPr>
        <w:t>CCTACGGGAGGCTGCAGTGAGGGATATTGGTCAATGGGGGCAACCCTGAACCAGCGACGCCGCGTGGGTGATGAAGGTCTTCGGATCGTAAAACCCTTTTCAAGGTGACGAGACAAGGACGGTAGCCTTGGAAGAAGTCTCGGCTAACTACGTGCCAGCAGCCGCGGTAAAACGTAGGAGGCAAGCGTTATCCGGAGTGACTGGGCGTAAAGCGCGCGTAGGCGGCTTTTCAAGTCGAGTGTGAAATCTCCAGGCTTAACCTGGAAGGGTCGCTCGATACTGTTGAGCTAGAGTGTGGAAGGGGCTACTGGAATTCCGTGTGTAGCGGTGAAATGCGTAGATATACGGAGGAACACCAGCGGCGAAGGCGGGTAGCTGGGCCAACACTGACGCTGATGCGCGAAAGCTAGGGGAGCAAACGGGATTAGATACCCTTGTAGTCC</w:t>
      </w:r>
    </w:p>
    <w:p w14:paraId="2FB9AFAD">
      <w:pPr>
        <w:rPr>
          <w:rFonts w:hint="eastAsia"/>
        </w:rPr>
      </w:pPr>
      <w:r>
        <w:rPr>
          <w:rFonts w:hint="eastAsia"/>
        </w:rPr>
        <w:t>&gt;OTU006007</w:t>
      </w:r>
    </w:p>
    <w:p w14:paraId="1969C812">
      <w:pPr>
        <w:rPr>
          <w:rFonts w:hint="eastAsia"/>
        </w:rPr>
      </w:pPr>
      <w:r>
        <w:rPr>
          <w:rFonts w:hint="eastAsia"/>
        </w:rPr>
        <w:t>CCTACGGGAGGCAGCAGTGGGGAATATTGCACAATGGGCGCAAGCCTGATGCAGCGACGCCGCGTGAGGGATGACGGCCTTCGGGTTGTAAACCCCTTTCGGCAGGGACGAAGCGATCGTGACGGTACCTGCAGAAGAAGCCTCGGCTAACTACGTGCCAGCAGCCGCGGTAACACGAACCGTGCGAACGTTATTCGGAATTACTGGGCTTAAAGAGTTCGTAGGCGGCGTGTTAAGTTGGGTGTGAAATCCCTTGGCTCAACCAAGGAATTGCGCTCAAAACTAGCATGCTTGAGGAAGACAGGGGTAAGCGGAACTGATGGTGTAGCGGTGAAATGCGTAGATATCAAGAGGAACACCTGCGGCGAAGGCGGGTTGCTGGGCCGACACTGACGCTGAGGCGCGAAAGCTAGGGGAGCGAACGGGATTAGATACCCGAGTAGTCC</w:t>
      </w:r>
    </w:p>
    <w:p w14:paraId="1D1A17E0">
      <w:pPr>
        <w:rPr>
          <w:rFonts w:hint="eastAsia"/>
        </w:rPr>
      </w:pPr>
      <w:r>
        <w:rPr>
          <w:rFonts w:hint="eastAsia"/>
        </w:rPr>
        <w:t>&gt;OTU006008</w:t>
      </w:r>
    </w:p>
    <w:p w14:paraId="7B846739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CTTCGGGTCGTAAACTCCTTTCGATCGAGACGAATGGCCTTCGGGTGAACAATCCGGAGGAATGACGGTACCGAGAGAAGAAGCCCCGGCTAACTCCGTGCCAGCAGCCGCGGTAATACGGGGGGGGCAAGCGTTGTTCGGAATTACTGGGCGTAAAGGGCTCGTAGGCGGCCAACTAAGTCACACGTGAAATCCCTCGGCTCAACCGGGGAACTGCGTGTGATACTGGATGGCTTGAGTCCGGGAGAGGGATGCGGAATTCCCAGTGTAGCGGTGAAATGCGTAGATATTGGGAGGAACACCAGTGGCGAAGGCGGCTACCTGGACCGGAACTGACGCTGAGGCGCGAAAGCGTGGGTAGCAAACAGGATTAGATACCCCAGTAGTCC</w:t>
      </w:r>
    </w:p>
    <w:p w14:paraId="38268A30">
      <w:pPr>
        <w:rPr>
          <w:rFonts w:hint="eastAsia"/>
        </w:rPr>
      </w:pPr>
      <w:r>
        <w:rPr>
          <w:rFonts w:hint="eastAsia"/>
        </w:rPr>
        <w:t>&gt;OTU006009</w:t>
      </w:r>
    </w:p>
    <w:p w14:paraId="434043E4">
      <w:pPr>
        <w:rPr>
          <w:rFonts w:hint="eastAsia"/>
        </w:rPr>
      </w:pPr>
      <w:r>
        <w:rPr>
          <w:rFonts w:hint="eastAsia"/>
        </w:rPr>
        <w:t>CCTACGGGGGGCAGCAGTGGGGAATATTGGGCAATGGGCGCAAGCCTGACCCAGCAATGCCGCGTGGGTGAAGAAGGCCCTCGGGTCGTAAACCTCTTTCGACCGGGACGAAGCGGAAGTGACGGTACCGGTAGAAGAAGCACCGGCCAACTACGTGCCAGCAGCCGCGGTAATACGTAGGTGGCAAGCGTTGTTCGGAATTATTGGGCGTAAAGGGCGCGTAGGCGGCTTTGCAAGTGACGGGTGAAATCCCTCGGCTTAACCGAGGAACTGCCTGTCAAACTGCATGGCTTGAGACCAGGAGAGGTGAGTGGAATTCCCAGTGTAGCGGTGAAATGCGTAGATATTGGGAGGAACACCAGTGGCGAAGGCGGCTCACTGGACTGGTACTGACGCTGAGGCGCGAAAGCGTGGGGAGCAAACAGGATTAGATACCCGGGTAGTCC</w:t>
      </w:r>
    </w:p>
    <w:p w14:paraId="027AD868">
      <w:pPr>
        <w:rPr>
          <w:rFonts w:hint="eastAsia"/>
        </w:rPr>
      </w:pPr>
      <w:r>
        <w:rPr>
          <w:rFonts w:hint="eastAsia"/>
        </w:rPr>
        <w:t>&gt;OTU006010</w:t>
      </w:r>
    </w:p>
    <w:p w14:paraId="41220771">
      <w:pPr>
        <w:rPr>
          <w:rFonts w:hint="eastAsia"/>
        </w:rPr>
      </w:pPr>
      <w:r>
        <w:rPr>
          <w:rFonts w:hint="eastAsia"/>
        </w:rPr>
        <w:t>CCTACGGGGGGCTGCAGTGAGGAATCTTGCGCAATGGGCGAAAGCCTGACGCAGCGACGCCGCGTGAGGGATGAAGGCCTTCGGGTTGTAAACCTCTGTCAGGGGGGAAGAATCCGGAGTCGGTGAATAACCGGCTCCATTGACGGTACCCCCAGAGGAAGGACCGGCTAACTTCGTGCCAGCAGCCGCGGTAATACGAAGGGTCCAAGCGTAGCGCGGAATCACTGGGCTTAAAGGGTGCGTAGGCGGGCATGCAAGTGCCTTGTGAAAGCCCTCGGCTTAACCGAGGAATTGCTTGGTAGACTGCATGTCTTGAGGTCGAAAGAGGCTGCCGGAACTGTAGGTGTAGCGGTGAAATGCGTAGATATCTACAGGAACGCCAAAGGAGTAATCAGGCAGCTGGTTCGAATCTGACGCTGAGGCACGAAAGCGTGGGTAGCGAACGGGATTAGATACCCCGGTAGTCC</w:t>
      </w:r>
    </w:p>
    <w:p w14:paraId="018A4A52">
      <w:pPr>
        <w:rPr>
          <w:rFonts w:hint="eastAsia"/>
        </w:rPr>
      </w:pPr>
      <w:r>
        <w:rPr>
          <w:rFonts w:hint="eastAsia"/>
        </w:rPr>
        <w:t>&gt;OTU006011</w:t>
      </w:r>
    </w:p>
    <w:p w14:paraId="40863CAB">
      <w:pPr>
        <w:rPr>
          <w:rFonts w:hint="eastAsia"/>
        </w:rPr>
      </w:pPr>
      <w:r>
        <w:rPr>
          <w:rFonts w:hint="eastAsia"/>
        </w:rPr>
        <w:t>CCTACGGGTGGCAGCAGTGGGGAATATTGCACAATGGGCGCAAGCCTGATGCAGCGACGCCGCGTGGGGGATGACGGCCTTCGGGTTGTAAACCTCTTTCACTAGGGACGAAGCGTGAGTGACGGTACCTAGAGAAGAAGCGCCGGCCAACTACGTGCCAGCAGCAGCGGTAATACAGAGACCTCAAGCGTTATCCGGAATCATTGGGCGTAAAGCGTACCGATCGGTGGTTGACAAAGTCAGAAGTGAAATCTCTCAGCTTAACTGGGAGACTGTCTTTTGATACTTGTCAGCTCGAGGGGCAAAGAGGAAGCTGGAACGAACGGTGTAGTAGTGAAATGCGTTGATATCGTTCGGAACACCAATAGCGAAGGCAGGCTTCTGGGTGCCACCTGACACTGCTAGGACGAAAGCGTGGGGAGCGAATGGGATTAGATACCCCAGTAGTCC</w:t>
      </w:r>
    </w:p>
    <w:p w14:paraId="619DAD01">
      <w:pPr>
        <w:rPr>
          <w:rFonts w:hint="eastAsia"/>
        </w:rPr>
      </w:pPr>
      <w:r>
        <w:rPr>
          <w:rFonts w:hint="eastAsia"/>
        </w:rPr>
        <w:t>&gt;OTU006012</w:t>
      </w:r>
    </w:p>
    <w:p w14:paraId="4ABBD4E1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CAGCAGGGAAGAAGCGAAAGTGACGGTACCTGCAGAAGAAGCACCGGCTAACTACGTGCCAGCAGCCGCGGTAATACGTAGGCCCCGAGCATTATCCGGAATTACTGGGCGTAAAGAGCGTGTAGGTGTTCGTACAAGTTGGTCGTTAAATCTCACCGCCTAACGGTGAGGCCGCGAGCAAAACTGTACGAATTGAGGTTTGCAGGGGCTAGCAGAATTTCTGGAGTAGGGGTGAAATCCGTTGATACCAGAAGGAATACCAATGGCGAAGGCAGCTAGCTGGGCAAAACCTGACACTGAGACGCGAAAGCGTGGGGAGCAAACGGGATTAGATACCCCAGTAGTCC</w:t>
      </w:r>
    </w:p>
    <w:p w14:paraId="67D02E5A">
      <w:pPr>
        <w:rPr>
          <w:rFonts w:hint="eastAsia"/>
        </w:rPr>
      </w:pPr>
      <w:r>
        <w:rPr>
          <w:rFonts w:hint="eastAsia"/>
        </w:rPr>
        <w:t>&gt;OTU006013</w:t>
      </w:r>
    </w:p>
    <w:p w14:paraId="42EE6727">
      <w:pPr>
        <w:rPr>
          <w:rFonts w:hint="eastAsia"/>
        </w:rPr>
      </w:pPr>
      <w:r>
        <w:rPr>
          <w:rFonts w:hint="eastAsia"/>
        </w:rPr>
        <w:t>CCTACGGGGGGCTGCAGTAGGGAATTTTCCACAATGGGCGCAAGCCTGATGGAGCAACGCCGCGTGCAGGATGAATGCCTTAGGGTTGTAAACTGCTTTTATATGTGACGATTTTGACGGTAGCATATGAATAAGGATCGGCTAACTACGTGCCAGCAGCCGCGGTAAGACAGAGGTGCCGAGCGTTAGGCGGAATCACTGGGCTTAAAGCGTGTGTAGGCGGGTCGTTAAGTACCTTGTGAAATCCCACGGCTCAACCGTGGAACTGCTCGGTATACTGGCGGCCTTGGGCCACTTAGGGGTCACCGGAACAAGCGGTGGAGCGGTGAAATGCGTAGATATCGCTTGGAACGCCGACGGCGAAAGCAGGTGACTGGGAGTGCGGGCGAAAGCCCTTTGCCGACGCTGAGACACGAAAGCCAGGGGAGCGAACGGGATTAGATACCCGAGTAGTCC</w:t>
      </w:r>
    </w:p>
    <w:p w14:paraId="2750C88D">
      <w:pPr>
        <w:rPr>
          <w:rFonts w:hint="eastAsia"/>
        </w:rPr>
      </w:pPr>
      <w:r>
        <w:rPr>
          <w:rFonts w:hint="eastAsia"/>
        </w:rPr>
        <w:t>&gt;OTU006014</w:t>
      </w:r>
    </w:p>
    <w:p w14:paraId="149EAF81">
      <w:pPr>
        <w:rPr>
          <w:rFonts w:hint="eastAsia"/>
        </w:rPr>
      </w:pPr>
      <w:r>
        <w:rPr>
          <w:rFonts w:hint="eastAsia"/>
        </w:rPr>
        <w:t>CCTACGGGTGGCAGCAGTGGGGAATCTTCCGCAATGGACGAAAGTCTGACGGAGCAACGCCGCGTGAGTGAAGAAGGTTTTCGGATTGTAAAGCTCTGTCTTCTGGGACGAATGTCATCTATGTGAATAATGTAGGTGAATGACGGTACTAGAGGAGGAAGCCACGGCTAACTACGTGCCAGCAGCCGCGGTAATACCAGCTCTCCGAGTGGTGTGGACGTTTATTGGGCCTAAAGCATCCGTAGCTGGCTGAACAAGTCCCCTGTTAAACCCACCGATTTAATCGTTGGATCGCGGGGGATACTGCTTGGCTAGGGGACGAGAGAGGCAGACGGTATTTTCGGGGTAGGGGTGAAATCCTATAATCCCGGGAAGACCACCAGTGGCGAAGGCTGTCTGCTAGAACGCGCCCGACGGTGAGGGATGAAAGCTGGGGGAGCGAACCGGATTAGATACCCCTGTAGTCC</w:t>
      </w:r>
    </w:p>
    <w:p w14:paraId="527C4B0D">
      <w:pPr>
        <w:rPr>
          <w:rFonts w:hint="eastAsia"/>
        </w:rPr>
      </w:pPr>
      <w:r>
        <w:rPr>
          <w:rFonts w:hint="eastAsia"/>
        </w:rPr>
        <w:t>&gt;OTU006015</w:t>
      </w:r>
    </w:p>
    <w:p w14:paraId="34DCC026">
      <w:pPr>
        <w:rPr>
          <w:rFonts w:hint="eastAsia"/>
        </w:rPr>
      </w:pPr>
      <w:r>
        <w:rPr>
          <w:rFonts w:hint="eastAsia"/>
        </w:rPr>
        <w:t>CCTACGGGGGGCTGCAGTGGGGAATATTGCAAAATGGGCGCAAGCCCGATGCAGCAACGCCGCGTGCGCGATGAAGGCCTTCGGGTCGTAAAGCGCTTTTCGAAGGGATGAGGAAGGACAGTACCTTCGGAATAAGTCTCGGCTAACTACGTGCCAGCAGCCGCGGTAAAACGTAGGAGGCAAGCGTTATCCGGATTTACTGGGCGTAAAGCGCGTGCAGGCGGCCCCATAAGTGGGATGTGAAAGCTCCTGGCTCAACTGGGAGAGGTCGTTCCAGACTGTGGGGCTGGAGGATGGGAGAGGGAGGTGGAATTCCGGGTGTAGTGGTGAAATGCGTAGATATCCGGAGGAACACCAGTGGCGAAAGCGGCCTCCTGGCCCATTTCTGACGCTCAGACGCGAAAGCTAGGGTAGCAAACGGGATTAGATACCCCTGTAGTCC</w:t>
      </w:r>
    </w:p>
    <w:p w14:paraId="6F67F98C">
      <w:pPr>
        <w:rPr>
          <w:rFonts w:hint="eastAsia"/>
        </w:rPr>
      </w:pPr>
      <w:r>
        <w:rPr>
          <w:rFonts w:hint="eastAsia"/>
        </w:rPr>
        <w:t>&gt;OTU006016</w:t>
      </w:r>
    </w:p>
    <w:p w14:paraId="06C0A2D0">
      <w:pPr>
        <w:rPr>
          <w:rFonts w:hint="eastAsia"/>
        </w:rPr>
      </w:pPr>
      <w:r>
        <w:rPr>
          <w:rFonts w:hint="eastAsia"/>
        </w:rPr>
        <w:t>CCTACGGGGGGCTGCAGTGGGGAATATTGCACAATGGAGGAAACTCTGATGCAGCGACGCCGCGTGAGTGATGAAGGCCTTCGGGTCGTAAAGCTCTGTCGCAGGGGAATAACACAATGAATGTACCCTGTAAGAAAGGATCGGCTAACTTCGTGCCAGCAGCCGCGGTAATACGTAGGTGGCAAGCGTTGTCCGGATTTATTGGGCGTAAAGCGCGCGCAGGCGGACATTTAAGTCAGAGGTGAAAGCCCAGGGCTCAACCTTGGAATTGCCTTTGATACTGGATGTCTTGAGTTCGGGAGAGGTGAGTGGAATATGTCATGTAGCGGTGAAATGCTTAGATATGACATAGAACACCGATTGCGAAGGCAGCTCACTACACGAATATTGACTCTGAGGCACGAAAGCGTGGGGATCAAACAGGATTAGATACCCGGGTAGTCC</w:t>
      </w:r>
    </w:p>
    <w:p w14:paraId="7F989506">
      <w:pPr>
        <w:rPr>
          <w:rFonts w:hint="eastAsia"/>
        </w:rPr>
      </w:pPr>
      <w:r>
        <w:rPr>
          <w:rFonts w:hint="eastAsia"/>
        </w:rPr>
        <w:t>&gt;OTU006017</w:t>
      </w:r>
    </w:p>
    <w:p w14:paraId="3ED8D87B">
      <w:pPr>
        <w:rPr>
          <w:rFonts w:hint="eastAsia"/>
        </w:rPr>
      </w:pPr>
      <w:r>
        <w:rPr>
          <w:rFonts w:hint="eastAsia"/>
        </w:rPr>
        <w:t>CCTACGGGGGGCAGCAGTCGGGAATTTTGGGCAATGGGCGAAAGCCTGACCCAGCAACGCCGCGTGAGGGATGAAGTATTTCGGTATGTAAACCTCGAAAGAATGGGAAGAATAAATGACGGTACCATTTATAAGCCCCGGCTAACTACGTGCCAGCAGCCGCGGTAATACGGGGGGAGCAAGCGTTGTTCGGATTTACTGGGCGTAAAGGGCGCGTAGGCGGCCACCGCAAGTCAGTTGTGAAATCTCTGGGCTTAACCCAGAAAGGTCAACTGATACTGCGGGGCTAGAGTGCAGAAGGGGCAACTGGAATTCTCGGTGTAGCAGTGAAATGCGTAGAGATCGAGAGGAACACCAGTGGCGAAGGCGAGTTCCTGGACAAGTCCTGACGCTGAGGCACGAAAGCCAGGGGAGCAAACAGGATTAGATACCCCAGTAGTCC</w:t>
      </w:r>
    </w:p>
    <w:p w14:paraId="6AF0285C">
      <w:pPr>
        <w:rPr>
          <w:rFonts w:hint="eastAsia"/>
        </w:rPr>
      </w:pPr>
      <w:r>
        <w:rPr>
          <w:rFonts w:hint="eastAsia"/>
        </w:rPr>
        <w:t>&gt;OTU006018</w:t>
      </w:r>
    </w:p>
    <w:p w14:paraId="30E33785">
      <w:pPr>
        <w:rPr>
          <w:rFonts w:hint="eastAsia"/>
        </w:rPr>
      </w:pPr>
      <w:r>
        <w:rPr>
          <w:rFonts w:hint="eastAsia"/>
        </w:rPr>
        <w:t>CCTACGGGTGGCAGCAGCAGGGAATCTTGGGCAATGGGCGAAAGCCTGACCCAGCAACGCCGCGTGAAGGATGAAGTATTTCGGTATGTAAACTTCGAAAGAATGGGAAGAATCAATGACGGTACCATTTATAAGCTCCGGCTAACTACGTGCCAGCAGCCGCGGTAATACGTAGGGAGCAAGCGTTGTTCGGATTTACTGGGCGTAAAGGGCGCGTAGGCGGCCTGTCAAGTCAATTGTGAAATCTCCGAGCTTAACTCGGAACGGTCAATTGATACTGTCAGGCTAGAGTGCAGAAAGGGCAATCGGAATTCTTGGTGTAGCGGTGAAATGCGTAGATATTGGGAAGAACACCTGAGGCGAAGGCGGGTTGCTGGGCTGATACTGACGCTGAGGCGCGAAAGCTGGGGAAGCAAACGGGATTAGATACCCGTGTAGTCC</w:t>
      </w:r>
    </w:p>
    <w:p w14:paraId="4F25119E">
      <w:pPr>
        <w:rPr>
          <w:rFonts w:hint="eastAsia"/>
        </w:rPr>
      </w:pPr>
      <w:r>
        <w:rPr>
          <w:rFonts w:hint="eastAsia"/>
        </w:rPr>
        <w:t>&gt;OTU006019</w:t>
      </w:r>
    </w:p>
    <w:p w14:paraId="679994D3">
      <w:pPr>
        <w:rPr>
          <w:rFonts w:hint="eastAsia"/>
        </w:rPr>
      </w:pPr>
      <w:r>
        <w:rPr>
          <w:rFonts w:hint="eastAsia"/>
        </w:rPr>
        <w:t>CCTACGGGAGGCTGCAGTGGGGAATTTTGGACAATGGGGGCAACCCTGATCCAGCCATGCCGCGTGCGGGAAGAAGGCCTTCGGGTTGTAAACCGCTTTTGGTCGGGAAGAAAGGGTCATTCCTAATAGGGGTGACTGTTGACGGTACCGGCAGAATAAGCACCGGCTAACTACGTGCCAGCAGCCGCGGTAATACGTAGGGTGCGAGCGTTAATCGGAATTACTGGGCGTAAAGCGCACGTAGGCGGCTTTGCAAGTCGGATGTGAAATCCCCGGGCTTAACCTGGGAACTGCATTCGAGACTGCATTGCTCGAGTATGGGAGAGGGAGGTGGAATTCCGCGTGTAGCAGTGAAATGCGTAGATATCAGGAGGAACACCTGTGGTGTAGACGGCTTTCTGGACCGCAACTGACGCTGAGACACGAAAGCGTGGGTAGCAAACAGGATTAGATACCCTTGTAGTCC</w:t>
      </w:r>
    </w:p>
    <w:p w14:paraId="77D53D6E">
      <w:pPr>
        <w:rPr>
          <w:rFonts w:hint="eastAsia"/>
        </w:rPr>
      </w:pPr>
      <w:r>
        <w:rPr>
          <w:rFonts w:hint="eastAsia"/>
        </w:rPr>
        <w:t>&gt;OTU006020</w:t>
      </w:r>
    </w:p>
    <w:p w14:paraId="1716D048">
      <w:pPr>
        <w:rPr>
          <w:rFonts w:hint="eastAsia"/>
        </w:rPr>
      </w:pPr>
      <w:r>
        <w:rPr>
          <w:rFonts w:hint="eastAsia"/>
        </w:rPr>
        <w:t>CCTACGGGTGGCTGCAGTCGAGAATCTTTCGCAATGGGCGAAAGCCTGACGAAGCGACGCCGTGTGTGCGATGAAGGCCTTCGGGTTGTAAAGCACTTTCGCTTGGGAACAAGGGAGCTTAGCTAATATCTAGGCGACTTGAGAGTACCAGGTAAAGAAGCACCGGCTAACTACGTGCCAGCAGCTGCGGTAATACGTAGGGTGCAAGCATTAATCGGATTTATTGGGCGTAAAGGGCGTGTAGGCGGGATAGTAAGTCAGATGTGAAATCCTGGGGCTCAACCCCGGAACGGCATTTGAAACTGCTATTCTCGAGGGTAGGCGGAGAAAACGGAATTCCACAAGTAGCGGTGAAATGCGTAGATATGTGGAAGAACACCTGTGGCGAAGGCGGTTTTCTAGCTTATTCCTGACGCTGAGGCGCGAAAGCAAGGGGAGCAAACAGGATTAGATACCCCAGTAGTCC</w:t>
      </w:r>
    </w:p>
    <w:p w14:paraId="79804F92">
      <w:pPr>
        <w:rPr>
          <w:rFonts w:hint="eastAsia"/>
        </w:rPr>
      </w:pPr>
      <w:r>
        <w:rPr>
          <w:rFonts w:hint="eastAsia"/>
        </w:rPr>
        <w:t>&gt;OTU006021</w:t>
      </w:r>
    </w:p>
    <w:p w14:paraId="1897680C">
      <w:pPr>
        <w:rPr>
          <w:rFonts w:hint="eastAsia"/>
        </w:rPr>
      </w:pPr>
      <w:r>
        <w:rPr>
          <w:rFonts w:hint="eastAsia"/>
        </w:rPr>
        <w:t>CCTACGGGTGGCTGCAGCGACGAATCTTCCGCAATGCGCGAAAGCGTGACGGAGCAATGCCGCGTGCAGGATGAAGCGGCTTCGCCGTGTAAACTGCTGTCGGGTCCTCGAAACACTGATCAGGACCAAAGGAAGGGCCGGCTAAACTCGTGCCAGCAGCCGCGGTAATACGAGTGGCCCAAGCGTTAATCGGAATTACTGGGCGTAAAGGGCGCGTAGGCGGTTGATTAAGCTGTGTGTGAAAGAATTGGGCTTAACCTAATAAAGCAAACAGAACTGATTGACTAGAGTGAAGTAGAGGTGATAGGAATTTCCGGAGTAGCGGTGAAATGCGTAGATACCGGAAAGAACACCAGAGGCGAAGGCGAGTCACTGGACTTTAACTGACGCTGAGGCGCGAAAGCGTGGGGAGCAAACAGGATTAGATACCCCAGTAGTCC</w:t>
      </w:r>
    </w:p>
    <w:p w14:paraId="2A284316">
      <w:pPr>
        <w:rPr>
          <w:rFonts w:hint="eastAsia"/>
        </w:rPr>
      </w:pPr>
      <w:r>
        <w:rPr>
          <w:rFonts w:hint="eastAsia"/>
        </w:rPr>
        <w:t>&gt;OTU006022</w:t>
      </w:r>
    </w:p>
    <w:p w14:paraId="67393866">
      <w:pPr>
        <w:rPr>
          <w:rFonts w:hint="eastAsia"/>
        </w:rPr>
      </w:pPr>
      <w:r>
        <w:rPr>
          <w:rFonts w:hint="eastAsia"/>
        </w:rPr>
        <w:t>CCTACGGGGGGCAGCAGTGGGGAATATTGCACAATGGAGGGAACTCTGATGCAGCGACGCCGCGTGAGTGAAGAAGGTCTTCGGATCGTAAAACTCTGTCCTTGGTGAAGATAATGACGGTAGCCAAGGAGGAAGCCCCGGCTAACTACGTGCCAGCAGCCGCGGTAATACGTAGGTGGCTAGCGTTGTCCGGATTTACTGGGCGTAAAGAGCGCGCAGGCGGTCGTTCAAGTCGAGTGTGAAAGCCCCCGGCTCAACTGGGGAGGGTCACTCGATACGGGAAGGCTTGAGGCAGCTAGGGGAGACTGGAATTCCTGGTGTAGCGGTGAAATGCGCAGATATCAGGAGGAACACCAATGGCGAAGGCAGCTCGCTGGAACGGTACTGACGCTGAGGCGCGAAAGCGTGGGGAGCGAACAGGATTAGATACCCTAGTAGTCC</w:t>
      </w:r>
    </w:p>
    <w:p w14:paraId="23CA924F">
      <w:pPr>
        <w:rPr>
          <w:rFonts w:hint="eastAsia"/>
        </w:rPr>
      </w:pPr>
      <w:r>
        <w:rPr>
          <w:rFonts w:hint="eastAsia"/>
        </w:rPr>
        <w:t>&gt;OTU006023</w:t>
      </w:r>
    </w:p>
    <w:p w14:paraId="37DD91D2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TGTAAACCTCTTTCAGCAGGGACGAAGCGCAAGTGACGGTACCTGCAGAAGAAGCGCCGGCCAACTACGTGCCAGCAGCCGCGGTAATACGTAGGGGGCAAGCGTTGTCCGGAATCACTGGGCGTAAAGCGCGCGCAGGCGGCTGTCTACGTCCGGGGTGAAAGCCCAGAGCTCAACTCTGGGATTGCCTTGGATACGGGATGGCTTGAGGATCGGAGAGGCAAGGGGAATTCCACGTGTAGCGGTGAAATGCGTAGATATTCGGAAGAACACCAGTGGCGAAGGCGACTTACTGGACACATATTGACGCTGAGGTGCGAAAGCGTGGGGAGCAAACAGGATTAGATACCCGTGTAGTCC</w:t>
      </w:r>
    </w:p>
    <w:p w14:paraId="1D1F7767">
      <w:pPr>
        <w:rPr>
          <w:rFonts w:hint="eastAsia"/>
        </w:rPr>
      </w:pPr>
      <w:r>
        <w:rPr>
          <w:rFonts w:hint="eastAsia"/>
        </w:rPr>
        <w:t>&gt;OTU006024</w:t>
      </w:r>
    </w:p>
    <w:p w14:paraId="2BF045D2">
      <w:pPr>
        <w:rPr>
          <w:rFonts w:hint="eastAsia"/>
        </w:rPr>
      </w:pPr>
      <w:r>
        <w:rPr>
          <w:rFonts w:hint="eastAsia"/>
        </w:rPr>
        <w:t>CCTACGGGAGGCTGCAGTGGGGAATATTGGACAATGGGCGAAAGCCTGATCCAGCGACGCCGCGTGGGGGATGAAGGCCTTTCAGGTCGTAAACCCCTTTCGGCAGGGACGAAGCGATCTCGTGACGGTACCTGCAGAAGCAGCCCCGGCTAACTCTGTGCCAGCAGCCGCGGTAATACAGAGGGGGCAAGCGTTGTCCGGATTTACTGGGCGTACAGCGCGCGCAGGCGGCTGGGAACGTGCCGTGTGACAGGCCACCGCTCACCGGTGGCAGGCCAGGGTAGACGACCCGGCTGGAGGCAGGGAGAGGGATGTGGAATGCCCGGTGGAGCGGTGAAATGCGTAGAGCTCGGGCGGAACACCAGCGGCGAAGGCGGCATCCTGGTCCTGTACTGACGCTGAGGCGCGAGAGCGTGGGGAGCGAACTGGATTAGATACCCCTGTAGTCC</w:t>
      </w:r>
    </w:p>
    <w:p w14:paraId="3C108C61">
      <w:pPr>
        <w:rPr>
          <w:rFonts w:hint="eastAsia"/>
        </w:rPr>
      </w:pPr>
      <w:r>
        <w:rPr>
          <w:rFonts w:hint="eastAsia"/>
        </w:rPr>
        <w:t>&gt;OTU006025</w:t>
      </w:r>
    </w:p>
    <w:p w14:paraId="1B04BC78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CTTCGGGTCGTAAACTCCTGTCGACCGGGACGAAATTCACGTGGGCTAATATCCCGCGTGATTGACGGTACCGGTGGAGGAAGCCCCGGCTAACTCCGTGCCAGCAGCCGCGGTAATACGGAGGGGGCTAGCGTTGTTCGGAATTACTGGGCGTAAAGGGCGCGTAGGCGGTTCGCTAAGTTGGATGTGAAAACTCTGGGCTCAACCCAGAGCCTGCATCCAAAACTGGCGGGCTAGAGTTCTGGAGGGGGTAGCGGAATTCCTGGTGTAGCGGTGAAATGTGTAGAGATCCGGAGGAACACCAGTGGTGCAAACGGCGCCCTGGGTCCGAACTGACGCTGATGCACGAAAGCGTGGGGAGCGAACGGGATTAGATACCCTAGTAGTCC</w:t>
      </w:r>
    </w:p>
    <w:p w14:paraId="6A1C5741">
      <w:pPr>
        <w:rPr>
          <w:rFonts w:hint="eastAsia"/>
        </w:rPr>
      </w:pPr>
      <w:r>
        <w:rPr>
          <w:rFonts w:hint="eastAsia"/>
        </w:rPr>
        <w:t>&gt;OTU006026</w:t>
      </w:r>
    </w:p>
    <w:p w14:paraId="471E0B59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TCAGTTAACTGCTGGTACCTTGACGGTACCTAACGAGAAAGCCACGGCTAACTACGTGCCAGCAGCCGCGGTAATACAGAGACTGCAAGCGTTACTCGGATTCACTGGGCGTAAAGGGAGCGCAGGTGGGCAGGTGTGTCGGGCGTGAAATCCCCGGGCTCAACTCGGGTTCTGCATTTGAAACTACATTGCTTGAGTGCAGGAGAGGAAAGCGGAATTCCTAGTGTAGCGGTGAAATGCGTAGATATTAGGAAGAACACCAGTGGCGAAGGCGGCTTTCTGGACTGCAACTGACGCTGAGGCACGAAAGCGTGGGGAGCAAACAGGATTAGATACCCCAGTAGTCC</w:t>
      </w:r>
    </w:p>
    <w:p w14:paraId="5C9AF01E">
      <w:pPr>
        <w:rPr>
          <w:rFonts w:hint="eastAsia"/>
        </w:rPr>
      </w:pPr>
      <w:r>
        <w:rPr>
          <w:rFonts w:hint="eastAsia"/>
        </w:rPr>
        <w:t>&gt;OTU006027</w:t>
      </w:r>
    </w:p>
    <w:p w14:paraId="44C1A1F6">
      <w:pPr>
        <w:rPr>
          <w:rFonts w:hint="eastAsia"/>
        </w:rPr>
      </w:pPr>
      <w:r>
        <w:rPr>
          <w:rFonts w:hint="eastAsia"/>
        </w:rPr>
        <w:t>CCTACGGGTGGCTGCAGCTAGGAATCTTGGGAATGGGCGAAAGCCTGACCCAGCAACGCCGCGTGGGCGATGAAGGCCTTCGGGTCGTAAAGCCCTTTTGCGGGGGACGATGATGACGGTACCCCGCGAATAAGCCACGGCTAACTACGTGCCAGCAGCCGCGGTAATACGTAGGTGGCAAGCGTTGTCCGGATTTACTGGGCGTAAAGGGCGTGCAGGCGGTCTGTTAAGTGAGGGGTGAAAGGCTGAGGCTCAACCTCATGTTTGTCCTCTCATACTGATAGTCTTGAGTGAGGCAGGGAGAAGTGGAATGGCTGGTGTAGCGGTGAAATGCGTAGATATCAGTCGGAACACCGGTGGCGAAGGCGGCTTCTTGGCATTAACTGACGCTGAGGAGCGAAAGCATGGGGAGCGAACAGGATTAGATACCCCAGTAGTCC</w:t>
      </w:r>
    </w:p>
    <w:p w14:paraId="05B82DFF">
      <w:pPr>
        <w:rPr>
          <w:rFonts w:hint="eastAsia"/>
        </w:rPr>
      </w:pPr>
      <w:r>
        <w:rPr>
          <w:rFonts w:hint="eastAsia"/>
        </w:rPr>
        <w:t>&gt;OTU006028</w:t>
      </w:r>
    </w:p>
    <w:p w14:paraId="456CD272">
      <w:pPr>
        <w:rPr>
          <w:rFonts w:hint="eastAsia"/>
        </w:rPr>
      </w:pPr>
      <w:r>
        <w:rPr>
          <w:rFonts w:hint="eastAsia"/>
        </w:rPr>
        <w:t>CCTACGGGTGGCAGCAGTAGGGAATCTTCCGCAATGGACGCAAGTCTGACGGAGCAACGCCGCGTGAGTGATGAAGGTTTTCGGATCGTAAAGCTCTGTTGCCCTAGACGAACAGCAAGGGGAGTAACTGCCCCTTGTGTGACGGTATAGGAGAAGAAAGCCCCGGCTAACTACGTGCCAGCAGCCGCGGTAATACGTAGGGGGCAAGCGTTGTCCGGAATTATTGGGCGTACAGGGAGCGTAGGCGGTTGGATAAGCCCTCCGTGAAATCTCCAGGCTTAACCTGGAAAGTGCAGAGGGGACTGTTCAGCTAGAGGATGGGAGAGGAGCGCGGAATTCCCGGTGTAGCGGTGAAATGCGTAGATATCGGGAGGAACACCCGTGGCGAAGGCGGCTCTCTGGCCTGTAACTGACGCTGAGGCGCGAAAGCGTGGGGAGCAAACAGGATTAGATACCCGTGTAGTCC</w:t>
      </w:r>
    </w:p>
    <w:p w14:paraId="75628524">
      <w:pPr>
        <w:rPr>
          <w:rFonts w:hint="eastAsia"/>
        </w:rPr>
      </w:pPr>
      <w:r>
        <w:rPr>
          <w:rFonts w:hint="eastAsia"/>
        </w:rPr>
        <w:t>&gt;OTU006029</w:t>
      </w:r>
    </w:p>
    <w:p w14:paraId="528ADECA">
      <w:pPr>
        <w:rPr>
          <w:rFonts w:hint="eastAsia"/>
        </w:rPr>
      </w:pPr>
      <w:r>
        <w:rPr>
          <w:rFonts w:hint="eastAsia"/>
        </w:rPr>
        <w:t>CCTACGGGTGGCTGCAGTGGGGAATCTTGGACAATGGGGGAAACCCTGATCCAGCGACGCCGCGTGACCGATGAAGCCTCTCGGGGTGTAAAGGTCTTTCAGCGGGGACTATCATGAAGGTACCCGCAGAAGCAGCTGCGGCTAACTACGTGCCAGCAGCCGCGGTAATACGTAGGCAGCGAGCGTTGTTCGGAATTACTGGGCGTAAAGCGCACGTAGGCGGATTGTTAAGTTAGGGGTGAAATCCCAGGGCTCAACCCTGGAACTGCCTTTAATACTGGCAATCTAGAGTCCGAGAGAGGTGAGTGGAATTCTCGGTGTAGCGGTGAAATGCGTAGATATCGAGAGGAACACCTGCGGCGAAGGCGGGTTGCTGGGCTGACACTGACGCTGAGGCGCGAAAGCCAGGGGAGCAAACGGGATTAGATACCCTAGTAGTCC</w:t>
      </w:r>
    </w:p>
    <w:p w14:paraId="67BE2F30">
      <w:pPr>
        <w:rPr>
          <w:rFonts w:hint="eastAsia"/>
        </w:rPr>
      </w:pPr>
      <w:r>
        <w:rPr>
          <w:rFonts w:hint="eastAsia"/>
        </w:rPr>
        <w:t>&gt;OTU006030</w:t>
      </w:r>
    </w:p>
    <w:p w14:paraId="54291514">
      <w:pPr>
        <w:rPr>
          <w:rFonts w:hint="eastAsia"/>
        </w:rPr>
      </w:pPr>
      <w:r>
        <w:rPr>
          <w:rFonts w:hint="eastAsia"/>
        </w:rPr>
        <w:t>CCTACGGGTGGCTGCAGTGGGGAATCTTGCGCAATGGGCGAAAGCCTGACGCAGCAACGCCGCGTGGGGGACGAAGGCCTTCGGGTTGTAAACCCCTTTCAGCAGGGACGAAAATGACGGTACCTGCAGAAGAAGCCCCGGCCAACTACGTGCCAGCAGCCGCGGTAATACGTAGGGGGCAAGCGTTGTCCGGATTTACTGGGCGTAAAGCGTGTGTAGGCGGCCACCGCAAGTCGACTGTGAAATCTCCGGGCTTAACCCGGAAAGGTCAGCCGATACTGCGGGGCTAGAGTGCGGGAGAGGGAAGTGGAACTCTCGGTGTAGGGGTGAAATCTGTAGATATCGAGAGGAACACCGGTGGCGAAGGCGGCTTCCTGGCCCGTACCTGACGCTGAGGCGCGAAAGCGTGGGGAGCAAACAGGATTAGATACCCTAGTAGTCC</w:t>
      </w:r>
    </w:p>
    <w:p w14:paraId="5CFA087B">
      <w:pPr>
        <w:rPr>
          <w:rFonts w:hint="eastAsia"/>
        </w:rPr>
      </w:pPr>
      <w:r>
        <w:rPr>
          <w:rFonts w:hint="eastAsia"/>
        </w:rPr>
        <w:t>&gt;OTU006031</w:t>
      </w:r>
    </w:p>
    <w:p w14:paraId="71FB0F92">
      <w:pPr>
        <w:rPr>
          <w:rFonts w:hint="eastAsia"/>
        </w:rPr>
      </w:pPr>
      <w:r>
        <w:rPr>
          <w:rFonts w:hint="eastAsia"/>
        </w:rPr>
        <w:t>CCTACGGGCGGCTGCAGTGGGGAATATTGCGCAATGGACGAAAGTCTGACGCAGCGACGCCGCGTGTGGGATGACGGTCTTCGGATTGTAAACCACTGTCGGGAGGGACGAATACGCCGCAAGGCGGGTGACGGTACCTCCAAAGGAAGCACCGGCTAACTCCGTGCCAGCAGCCGCGGTAATACGGAGGGTGCGAGCGTTGTCCGGAATCACTGGGCGTAAAGCGCATGTAGGCGGTTGTCCAAGTGGCGCGTGAAAGCTCCCGGCTAAACTGGGAGAGGTCGCGTCAGACTGGGGAACTCGAGGCGGAGAGAGGGGCGTAGAATTCCGGGTGTAGCGGTGAAATGTGTAGAGATCCGGAGGAATACCTGCGGCGAAGGCGGGTTGCTGGGCCGACACTGACGCTGAGGCGCGAAAGCTAGGGGAGCGAACGGGATTAGATACCCGGGTAGTCC</w:t>
      </w:r>
    </w:p>
    <w:p w14:paraId="4C842CD6">
      <w:pPr>
        <w:rPr>
          <w:rFonts w:hint="eastAsia"/>
        </w:rPr>
      </w:pPr>
      <w:r>
        <w:rPr>
          <w:rFonts w:hint="eastAsia"/>
        </w:rPr>
        <w:t>&gt;OTU006032</w:t>
      </w:r>
    </w:p>
    <w:p w14:paraId="14890404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CCGGGACGAATGGCCACCGACTGAATACGTCGGTGGAATGACGGTACCGGTTGAGGAAGCCACGGCTAACTCCGTGCCAGCAGCCGCGGTCATACGGAGGATCCAAGCGTTATCCGGAATTACTGGGCGTAAAGAGTTGCGTAGGTGGCATAGTAAGCGAATAGTGAAAGCGTGTGGCTCAACCATACATCCATTATTTGAACTGCTAAGCTAGAAGATGAGAGAGGTTATTGGAATTCCCAGTGTAGGAGTGAAATCCGTAGATATTGGGAGGAACACCGATGGCGTAGGCAGATAACTGGCTCATTCTTGACACTAAGGCACGAAAGCGTGGGGAGCAAACAGGATTAGATACCCTTGTAGTCC</w:t>
      </w:r>
    </w:p>
    <w:p w14:paraId="0C37C7C2">
      <w:pPr>
        <w:rPr>
          <w:rFonts w:hint="eastAsia"/>
        </w:rPr>
      </w:pPr>
      <w:r>
        <w:rPr>
          <w:rFonts w:hint="eastAsia"/>
        </w:rPr>
        <w:t>&gt;OTU006033</w:t>
      </w:r>
    </w:p>
    <w:p w14:paraId="037C0327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GTGTAAAGCTCTTTCGGCAGGAACGATAATGACGGTACCTGAAGAAGAAGCCCCGGCTAACTACGTGCCAGCAGCCGCGGTAAGACAGAGGGGGCAAGCGTTGTCCGGAATTACTGGGCGTACAGCGCGCGCAGGCGGCTGACGACGTGCCGTGTGACAGGCGGAGGCTCAACCTCCGAGGGTCACGGTAGACGCGTCGGCTGGAGGCAGGGAGAGGACAGTGGAATACCCGGTGGAGCGGTGAAATGCGTAGAGATGTGCAGGAACACCAATGGCGAAAGCAGTCTTCTGGACGGATACTGACGCTGAGATACGAAAGCCAAGGTAGCAAACAGGATTAGATACCCCGGTAGTCC</w:t>
      </w:r>
    </w:p>
    <w:p w14:paraId="41293472">
      <w:pPr>
        <w:rPr>
          <w:rFonts w:hint="eastAsia"/>
        </w:rPr>
      </w:pPr>
      <w:r>
        <w:rPr>
          <w:rFonts w:hint="eastAsia"/>
        </w:rPr>
        <w:t>&gt;OTU006034</w:t>
      </w:r>
    </w:p>
    <w:p w14:paraId="37CC84C0">
      <w:pPr>
        <w:rPr>
          <w:rFonts w:hint="eastAsia"/>
        </w:rPr>
      </w:pPr>
      <w:r>
        <w:rPr>
          <w:rFonts w:hint="eastAsia"/>
        </w:rPr>
        <w:t>CCTACGGGCGGCTGCAGTGGGGAATATTGCGCAATGGGCGGAAGCCTGACGCAGCGACGCCGCGTGGGGGATGACGGCCTTCGGGTTGTAAACCTCTTTCAGCAGGGACGAAGCCTTCGGGTGACGGTACCTGCAGAAGAAGCACCGGCCAACTACGTGCCAGCAGCCGCGGTAAGACGGAAGGTGCAAGCGTTGCTCGGAATCACTGGGCGTAAAGGGTGCGTAGGCGGGTATTTAAGTGCAACGCGAAATCCTGGGGCTCAACCCCATGGACTGTATTGCATACTGGATACCTGGAGGAATGCAGAGGCAAGTGGAATTACCGGTGTAGCAGTGAAATGCGTAGAGATCGGTAGGAACACCAATGGCGAAGGCAGCTTGCTGGGCATTATCTGACGCTAAGGCACGAAAGCGTGGGGAGCGAACAGGATTAGATACCCCAGTAGTCC</w:t>
      </w:r>
    </w:p>
    <w:p w14:paraId="727AF4F4">
      <w:pPr>
        <w:rPr>
          <w:rFonts w:hint="eastAsia"/>
        </w:rPr>
      </w:pPr>
      <w:r>
        <w:rPr>
          <w:rFonts w:hint="eastAsia"/>
        </w:rPr>
        <w:t>&gt;OTU006035</w:t>
      </w:r>
    </w:p>
    <w:p w14:paraId="73FEA868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GTTCGGCGGTGAATAGCCGACCGGACTGACGGTACCTCCACAAGAAGCCCCGGCTAACTACGTGCCAGCAGCAGCGGTAATACGAGTGCCCCAAGCGTTATCCGGAATCATTGGGCGTAAAGGGTGTGTAGGCGGATCGTTAAGTGTCTTGTGAAATCCCACGGCTCAACCGTGGAACTGCTGGGCATACTGGCGATCTTGGGCCATTCAGGGGCGACTGGAACAAGCGGTGGAGCGGTGAAATGCGTAGATATCGCTTGGAACGCCGAAGGTGAAAACAGGTCGCTGGGGATGTGCCGACGCTGAGACACGAAAGCCAGGGGAGCAAACGGGATTAGATACCCGGGTAGTCC</w:t>
      </w:r>
    </w:p>
    <w:p w14:paraId="7247DA4D">
      <w:pPr>
        <w:rPr>
          <w:rFonts w:hint="eastAsia"/>
        </w:rPr>
      </w:pPr>
      <w:r>
        <w:rPr>
          <w:rFonts w:hint="eastAsia"/>
        </w:rPr>
        <w:t>&gt;OTU006036</w:t>
      </w:r>
    </w:p>
    <w:p w14:paraId="177C5381">
      <w:pPr>
        <w:rPr>
          <w:rFonts w:hint="eastAsia"/>
        </w:rPr>
      </w:pPr>
      <w:r>
        <w:rPr>
          <w:rFonts w:hint="eastAsia"/>
        </w:rPr>
        <w:t>CCTACGGGGGGCAGCAGTGGGGAATATTGCGCAATGGGCGAAAGCCTGACGCAGCGACGCCGCGTGAGGGATGACGGCCTTCGGGTTGTAAACCTCTTTCGGTAGGGATGAAGCCTTCGGGTGACAGTACCTGCAGAAGAAGCACCGGCTAACTACGTGCCAGCAGCCGCGGTAACACGTAGGGTGCGAGCGTTGTCCGGACTGACTGGGCGTAAAGCGCACGCAGGCGGCTCTGTGCGTGGGGTGTGAAAGCGGCAGGCTTAACTTGCCGAGGCCACCGCAAACGGCAGAGCTCGAGCGGTGCAGAGGTCCGCGGAATTGCCGGTGTAGTGGTGAAATGCGTAGAGATCGGCAGGAACACCCAGGGGGAAACCAGCGGACTGGGCATGAGCTGACGCTCAGGTGCGAAAGCGTGGGGAGCGAACCGGATTAGATACCCCAGTAGTCC</w:t>
      </w:r>
    </w:p>
    <w:p w14:paraId="762F25B1">
      <w:pPr>
        <w:rPr>
          <w:rFonts w:hint="eastAsia"/>
        </w:rPr>
      </w:pPr>
      <w:r>
        <w:rPr>
          <w:rFonts w:hint="eastAsia"/>
        </w:rPr>
        <w:t>&gt;OTU006037</w:t>
      </w:r>
    </w:p>
    <w:p w14:paraId="58621447">
      <w:pPr>
        <w:rPr>
          <w:rFonts w:hint="eastAsia"/>
        </w:rPr>
      </w:pPr>
      <w:r>
        <w:rPr>
          <w:rFonts w:hint="eastAsia"/>
        </w:rPr>
        <w:t>CCTACGGGTGGCTGCAGTAGGGAATATTGGTCAATGGATGGAAGTCTGAACCAGCCATGCCGCGTGCAGGAAGAAGGCCTTCGGGTTGTAAAGCACTTTAGGCCGGGAAGAAAAAGCGTTACCTAATACGTAACGCCTTGACGGTACCGGCGGAATAAGCACCGGCTAACTCTGTGCCAGCAGCCGCGGTAATACAGAGGGGGCGAGCGTTGTTCGGATTTACTGGGCGTAAAGGGCGCGTAGGCGGCCAGCGCAAGTCAGTTGTGAAAACCTGAGGCTCAACCTCGGGCGTGCGGTGGATACTGCCGGGCTAGAGGACGGTAGAGGCGAGTGGAATTCCCAGTGTAGAGGTGAAATTCGTAGATATTGGGAAGAACACCGGTGGCGAAGGCGGCTCACTGGCCCGTTTCTGACGCTCATGCACGACAGCGTGGGGATCAAACAGGATTAGATACCCCAGTAGTCC</w:t>
      </w:r>
    </w:p>
    <w:p w14:paraId="4A3ACF2E">
      <w:pPr>
        <w:rPr>
          <w:rFonts w:hint="eastAsia"/>
        </w:rPr>
      </w:pPr>
      <w:r>
        <w:rPr>
          <w:rFonts w:hint="eastAsia"/>
        </w:rPr>
        <w:t>&gt;OTU006038</w:t>
      </w:r>
    </w:p>
    <w:p w14:paraId="13035BB4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CTCGGGTTGTAAAGCACTTTCAGTGAGGAAGAACGCCTGGCGGTTAATACCCGCCAGGGAAGACATCACTCACAGAAGAAGCACCGGCTAACTCCGTGCCAGCAGCCGCGGTAATACGAAGGTCCCGAGCGTTGTTCGGAATCACTGGGCGTAAAGGGAGCGTAGGCGGTCTGTTTAGTGTGAAGTGAAATCTCCAGGGCTCAACCCGGAAACTGCTTTGCAAACTGGCAGACTAGAGGAAGGTAGAGGTAAGTGGAATTCCCGGTGTAGCGGTGGAATGCGTAGATATCGGGAAGAACACCTGTGGCGAAGGCGGCCAACTGGGCTGGATCTGACGCTGAGGCGCGAAAGCGTGGGGAGCAAACAGGATTAGATACCCCTGTAGTCC</w:t>
      </w:r>
    </w:p>
    <w:p w14:paraId="481B8582">
      <w:pPr>
        <w:rPr>
          <w:rFonts w:hint="eastAsia"/>
        </w:rPr>
      </w:pPr>
      <w:r>
        <w:rPr>
          <w:rFonts w:hint="eastAsia"/>
        </w:rPr>
        <w:t>&gt;OTU006039</w:t>
      </w:r>
    </w:p>
    <w:p w14:paraId="05035E57">
      <w:pPr>
        <w:rPr>
          <w:rFonts w:hint="eastAsia"/>
        </w:rPr>
      </w:pPr>
      <w:r>
        <w:rPr>
          <w:rFonts w:hint="eastAsia"/>
        </w:rPr>
        <w:t>CCTACGGGAGGCTGCAGTGGGGAATCTTGCGCAATGCGCGACAGCGTGACGCAGCAACGCCGCGTGGGGGAAGAAGGCCTTCGGGTTGTAAACCCCTTTCGACCGAGATGAATACCCACCGACCCAACACGTCGGTGGGCTGACAGTATCGAGGGAAGAAGCCCCGGCTAACTCTGTGCCAGCAGCCGCGGTAATACAGAGGGTGCAAGCGTTAATCGGAATTACTGGGCGTAAAGCGTGCGTAGACGGTTATGTAAGTTAGGTGTGAAAGCCCCGGGCTCAACCTGGGAATTGCATTTAAGACTGCATAGCTAGGGTGCGGAAGAGGGAAGCGGAATTTCCGGTGTAGCGGTGAAATGCGTAGATATCGGAAGGAACACCAGTGGCGAAAGCGGCTTCCTGGTCCAGCACCGACGTTCAGGCACGAAAGCGTGGGGAGCAAACAGGATTAGATACCCGAGTAGTCC</w:t>
      </w:r>
    </w:p>
    <w:p w14:paraId="5401F74E">
      <w:pPr>
        <w:rPr>
          <w:rFonts w:hint="eastAsia"/>
        </w:rPr>
      </w:pPr>
      <w:r>
        <w:rPr>
          <w:rFonts w:hint="eastAsia"/>
        </w:rPr>
        <w:t>&gt;OTU006040</w:t>
      </w:r>
    </w:p>
    <w:p w14:paraId="35575D64">
      <w:pPr>
        <w:rPr>
          <w:rFonts w:hint="eastAsia"/>
        </w:rPr>
      </w:pPr>
      <w:r>
        <w:rPr>
          <w:rFonts w:hint="eastAsia"/>
        </w:rPr>
        <w:t>CCTACGGGAGGCTGCAGTGGGGAATATTGCGCAATGGGCGAAAGCCTGACGCAGCCACGCCGCGTGGGTGATGAAGGCCTTCGGGTTGTAAAGCCCTGTCGGGAGGGAAGAAGTTCTGACGGTACCTCGCAAGAAAGCACCGGCTAACTCCGTGCCAGCAGCCGCGGTAATACGGAGGGTGCAAGCGTTGCTCGGAATTACTGGGCGTAAAGCGCGCGCAGGCGGCCAGGCAGGTCCGTTGTGAAAACTGGAGGCTTAACCTTCAGACGTCGATGGAAACCGTCTGGCTAGAGTCCGGAAGAGGAGAGTGGAATTCCTGGTGTAGCGGTGAAATGCGCAGATATCAGGAAGAACACCCGTGGCTAAGGCGGCTCTCTAGTACGGTACTGACGCTGAGACGCGAAAGCGTGGGGAGCGAACAGGATTAGATACCCGAGTAGTCC</w:t>
      </w:r>
    </w:p>
    <w:p w14:paraId="43913681">
      <w:pPr>
        <w:rPr>
          <w:rFonts w:hint="eastAsia"/>
        </w:rPr>
      </w:pPr>
      <w:r>
        <w:rPr>
          <w:rFonts w:hint="eastAsia"/>
        </w:rPr>
        <w:t>&gt;OTU006041</w:t>
      </w:r>
    </w:p>
    <w:p w14:paraId="67E79BFC">
      <w:pPr>
        <w:rPr>
          <w:rFonts w:hint="eastAsia"/>
        </w:rPr>
      </w:pPr>
      <w:r>
        <w:rPr>
          <w:rFonts w:hint="eastAsia"/>
        </w:rPr>
        <w:t>CCTACGGGGGGCTGCAGTAAGGAATATTGGTCAATGGACGAAAGTCTGAACCAGCCATGCCGCGTGGAGGATGAAGGTCCTCTGGATTGTAAACTTCTTTTATATGGGACGAAAAAGGGACTTTCTAGTCCAACTGACGGTACCATGTGAATAAGCACCGGCTAACTCCGTGCCAGCAGCCGCGGTAATACGGAGGGTGCAAGCGTTATCCGGAATTACTGGGTTTAAAGGGTGCGTAGGCGGTTAGATAAGTCAGTGGTGAAAGGTTGCCGCTTAACGGTAGAATGGCCATTGATACTGTTTAACTTGAATCAGGATGAGGTTAGCGGAATGAGACATGTAGCGGTGAAATGCATAGATATGTCACAGAACACCGATTGCGAAGGCAGCTCACTAAGGTGTAACTGACGCTGAGGCACGAAAGCGTGGGGATCAAACAGGATTAGATACCCTTGTAGTCC</w:t>
      </w:r>
    </w:p>
    <w:p w14:paraId="374C4127">
      <w:pPr>
        <w:rPr>
          <w:rFonts w:hint="eastAsia"/>
        </w:rPr>
      </w:pPr>
      <w:r>
        <w:rPr>
          <w:rFonts w:hint="eastAsia"/>
        </w:rPr>
        <w:t>&gt;OTU006042</w:t>
      </w:r>
    </w:p>
    <w:p w14:paraId="0EF4BCF5">
      <w:pPr>
        <w:rPr>
          <w:rFonts w:hint="eastAsia"/>
        </w:rPr>
      </w:pPr>
      <w:r>
        <w:rPr>
          <w:rFonts w:hint="eastAsia"/>
        </w:rPr>
        <w:t>CCTACGGGGGGCTGCAGTGGGGAATCTTGCGCAATGGGCGAAAGCCTGACGCAGCGACGCCGCGTGGGGGAAGAAGCCCTTCGGGGTGTAAAGCTCTTTCGGCAGGAACGATAATGACGGTACCTGAAGAAGAAGCTGCGGCTAACTACGTGCCAGCAGCCGCGGTAATACGAAGGGGGCAAGCGTTGTTCGGAATTACTGGGCGTAAAGGGCGCGCAGGCGGACCTTCAAGTCGGATGTGAAAGCCCCGGGCTCAACCTGGGAATTGCATTCGAGACTGGAGGACTAGAGGACGGGAGAGGAGAGTGGAATTCCCAGTGTAGAGGTGAAATTCGTAGATATTGGGAAGAACACCAATGGCGAAGGCAGCTCTCTGGACCGTACCTGACGCTGAGGCGCGAAAGCGTGGGGAGCAAACAGGATTAGATACCCTGGTAGTCC</w:t>
      </w:r>
    </w:p>
    <w:p w14:paraId="78F34C8E">
      <w:pPr>
        <w:rPr>
          <w:rFonts w:hint="eastAsia"/>
        </w:rPr>
      </w:pPr>
      <w:r>
        <w:rPr>
          <w:rFonts w:hint="eastAsia"/>
        </w:rPr>
        <w:t>&gt;OTU006043</w:t>
      </w:r>
    </w:p>
    <w:p w14:paraId="7F74C656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AGGGTTGTAAACCCCTTTCAGGAGGGACGAAGGTCGGCGCGTTAATAGCGTGTCCGACTGACGGTACCTCCACAAGAAGCCCCGGCTAACTACGTGCCAGCAGCCGCGGTAATACGTAGGGGGCGAGCGTTGTCCGGAATTACTGGGCGTAAAGGGCGCGCAGGCGGCCTGTTAAGTCGGACGTGAAATCCCCTGGCTCAACTGGGGGAGGTCGTTCGAAACTGGCGGGCTTGAGTGCGGGAGAGGGTAGCGGAATTCCCAGTGTAGCGGTGAAATGCGTAGATATTGGGAGGAACACCGGTGGCGAAGGCGGCTACCTGGACCGGTTCTGACGCTGATGCGCGAAAGCGTGGGTAGCAAACAGGATTAGATACCCCGGTAGTCC</w:t>
      </w:r>
    </w:p>
    <w:p w14:paraId="6DCFA72B">
      <w:pPr>
        <w:rPr>
          <w:rFonts w:hint="eastAsia"/>
        </w:rPr>
      </w:pPr>
      <w:r>
        <w:rPr>
          <w:rFonts w:hint="eastAsia"/>
        </w:rPr>
        <w:t>&gt;OTU006044</w:t>
      </w:r>
    </w:p>
    <w:p w14:paraId="7E1A143A">
      <w:pPr>
        <w:rPr>
          <w:rFonts w:hint="eastAsia"/>
        </w:rPr>
      </w:pPr>
      <w:r>
        <w:rPr>
          <w:rFonts w:hint="eastAsia"/>
        </w:rPr>
        <w:t>CCTACGGGGGGCTGCAGTGGGGAATATTGGACAATGGGCGCAAGCCTGATCCAGCCACGCCGCGTGAGTGATGAAGGCCTTCGGGTCGTAAAGCTCTGTGGGGAGGGACGAACCGCTGCTGGTGCATAGCCAGCAGCATGACGGTACCTCCTTAGCAAGCACCGGCTAACTTCGTGCCAGCAGCCGCGGTAATACGAAGGGTGCAAACGTTGCTCGGAATTATTGGGCGTAAAGAGCTCGTAGGCGGTTCTCCAAGTCAGGGGTGAAATCCTGCGGCTTAACCGTAGAAGTGCCTTTGATACTGGAGATCTTGAGGGAGGTAGGGGTCCGTGGAACTTCTGGTGGAGCGGTGAAATGCGCAGATATCAGGAGGAACACCGGTGGCGAAGGCGGTTCTCTGGGCATTACCTGACGCTGAGGAGCGAAAGTGTGGGGAGCGAACAGGATTAGATACCCCTGTAGTCC</w:t>
      </w:r>
    </w:p>
    <w:p w14:paraId="65C12264">
      <w:pPr>
        <w:rPr>
          <w:rFonts w:hint="eastAsia"/>
        </w:rPr>
      </w:pPr>
      <w:r>
        <w:rPr>
          <w:rFonts w:hint="eastAsia"/>
        </w:rPr>
        <w:t>&gt;OTU006045</w:t>
      </w:r>
    </w:p>
    <w:p w14:paraId="4158F9C8">
      <w:pPr>
        <w:rPr>
          <w:rFonts w:hint="eastAsia"/>
        </w:rPr>
      </w:pPr>
      <w:r>
        <w:rPr>
          <w:rFonts w:hint="eastAsia"/>
        </w:rPr>
        <w:t>CCTACGGGTGGCTGCAGTGAGGAATTTTGCGCAATGGGGGAAACCCTGACGCAGCGACGCCGCGTGGAGGATGACGTCCTTCGGGATGTAAACTCCTGTCAGAGGGGATGATGATGACAGTACCCTCAGAGGAAGCACCGGCTAACTCCGTGCCAGCAGCCGCGGTAAGACGGAGGTCCCAAGCGTTGTTCGGATTCACTGGGCGTAAAGGGTGCGTAGGCGGAGCGTTAAGTCAGTGGTGAAATCCCGCAGCTCAACTGTGGAATTGCCATTGATACTGGCGCTCTTGAGTGCGCTTGAAGTAGGCGGAATGTGCCGTGTAGCGGTGAAATGCTTAGATATGGCACAGAACACCAATTGCGAAGGCAGCTGGCTAGACCTGGATTGACGCTGAGGCACGAAAGCGTGGGGAGCGAACAGGATTAGATACCCCAGTAGTCC</w:t>
      </w:r>
    </w:p>
    <w:p w14:paraId="353A7837">
      <w:pPr>
        <w:rPr>
          <w:rFonts w:hint="eastAsia"/>
        </w:rPr>
      </w:pPr>
      <w:r>
        <w:rPr>
          <w:rFonts w:hint="eastAsia"/>
        </w:rPr>
        <w:t>&gt;OTU006046</w:t>
      </w:r>
    </w:p>
    <w:p w14:paraId="678D82BA">
      <w:pPr>
        <w:rPr>
          <w:rFonts w:hint="eastAsia"/>
        </w:rPr>
      </w:pPr>
      <w:r>
        <w:rPr>
          <w:rFonts w:hint="eastAsia"/>
        </w:rPr>
        <w:t>CCTACGGGGGGCTGCAGCCAGGAATCTTGGGCAATGGGCGAAAGCCTGACCCAGCAACACCGTGTGGGCGATGAAGGCCTTCGGGTCGTAAAGCCCTGTTGATAGGGACGAAGGGCGAAGGGTTAATAGCCCCTAGCCTGACGGTACCTTTCGAGGAAGCCCCGGCTAACTTCGTGCCAGCAGCCGCGGTAATACGAAGGGGGCTAGCGTTGTTCGGAATTACTGGGCGTAAAGCGCGCGCAGGCGGATCCTGCAAGTCGGAAGTGAAATTTCACCGCTCAACGGTGAAGCTGCTTCGGATACTGTGGATCTGGAGACCGGTAGAGGTTGGTGGAATTGCAGGTGTAGCGGTGGAATGCGTAGAGATCTGCAAGAACACCCGTGGCGAAGGCGGCCAACTGGGCCGGTTCTGACGCTGAGGCGCGAAAGCGTGGGGAGCAAACAGGATTAGATACCCGAGTAGTCC</w:t>
      </w:r>
    </w:p>
    <w:p w14:paraId="71EB9D6D">
      <w:pPr>
        <w:rPr>
          <w:rFonts w:hint="eastAsia"/>
        </w:rPr>
      </w:pPr>
      <w:r>
        <w:rPr>
          <w:rFonts w:hint="eastAsia"/>
        </w:rPr>
        <w:t>&gt;OTU006047</w:t>
      </w:r>
    </w:p>
    <w:p w14:paraId="684532D4">
      <w:pPr>
        <w:rPr>
          <w:rFonts w:hint="eastAsia"/>
        </w:rPr>
      </w:pPr>
      <w:r>
        <w:rPr>
          <w:rFonts w:hint="eastAsia"/>
        </w:rPr>
        <w:t>CCTACGGGTGGCAGCAGTAGGGAATCTTCCACAATGGACGAAAGTCTGATGGAGCAACGCCGCGTGAGTGATGAAGGTTTTCGGATCGTAAAACTCTGTTGTCAGGGAAGAACACCCGGGAGAGGATCCCGGATTGACGGTACCTGACGAGAAAGCCCCGGCTAACTACGTGCCAGCAGCCGCGGTAATACGAAGGGGGCTAGCGTTGTCCGGAATCACTGGGCGTAAAGGGCGCGTAGGCGGCTCTAGGAAGGCGGCGGTGAAAGCCCGGGGCTCAACCCCGGGTCGGCCGTGGCGACTCCTGAGCTGGAGCACGGTAGAGGCGGGTGGAATTCCAGGTGTAGCGGTGAAATGCGTAGATATCTGGAGGAACATCGGTGGCGAAGGCGGCATCCTGGACCGGTATTGACGCTGAGGCGCGAAAGCCAGGGGAGCAAACGGGATTAGATACCCCAGTAGTCC</w:t>
      </w:r>
    </w:p>
    <w:p w14:paraId="6D3753AA">
      <w:pPr>
        <w:rPr>
          <w:rFonts w:hint="eastAsia"/>
        </w:rPr>
      </w:pPr>
      <w:r>
        <w:rPr>
          <w:rFonts w:hint="eastAsia"/>
        </w:rPr>
        <w:t>&gt;OTU006048</w:t>
      </w:r>
    </w:p>
    <w:p w14:paraId="76D4318F">
      <w:pPr>
        <w:rPr>
          <w:rFonts w:hint="eastAsia"/>
        </w:rPr>
      </w:pPr>
      <w:r>
        <w:rPr>
          <w:rFonts w:hint="eastAsia"/>
        </w:rPr>
        <w:t>CCTACGGGCGGCTGCAGTGAGGAATTTTGGACAATGGGGGCAACCCTGATCCAGCGACGCCGCGTGGAGGACGAAGGTCTTCGGATTGTAAACTCCTTTTCTCCAAGAATAAGAAACCTGCCGAAAGGCGGGGAGTGAATGTACTGGAGGAATAAGCCACGGCTAACTTCGTGCCAGCAGCCGCGGTAATACGGAGGGGGCTAGCGTTGTTCGGAATTACTGGGCGTAAAGCGCACGTAGGCGGCTTTGTAAGTTAGAGGTGAAAGCCCAGGGCTCAACCCTGGAATTGCCTTTAAGACTGCATCGCTTGAACATCGGAGAGGTAAGTGGAATTCCGAGTGTAGAGGTGAAATTCGTAGATATTCGGAAGAACACCAGTGGCGAAGGCGACTCGCTGGGCCGTACCTGACGCTAAGACGCGACAGCATGGGGAGCGAACGGGATTAGATACCCTAGTAGTCC</w:t>
      </w:r>
    </w:p>
    <w:p w14:paraId="7D17E123">
      <w:pPr>
        <w:rPr>
          <w:rFonts w:hint="eastAsia"/>
        </w:rPr>
      </w:pPr>
      <w:r>
        <w:rPr>
          <w:rFonts w:hint="eastAsia"/>
        </w:rPr>
        <w:t>&gt;OTU006049</w:t>
      </w:r>
    </w:p>
    <w:p w14:paraId="70AF8B99">
      <w:pPr>
        <w:rPr>
          <w:rFonts w:hint="eastAsia"/>
        </w:rPr>
      </w:pPr>
      <w:r>
        <w:rPr>
          <w:rFonts w:hint="eastAsia"/>
        </w:rPr>
        <w:t>CCTACGGGCGGCTGCAGTCGAGAATCATTGTCAATGAGCGCAAGCTTGAACGTGCGACGCCGCGTGTGGGATGAAGGCCTTCGGGTTGTAAACCACTGTCAGGGGCTAACAATAAGTGTGTAACCCACATGATGAGTTAAACCCCAGAGGAAGTGACAGCTAACTACGTGCCAGCAGCCGCGGTAATACGTAGGGTGCAAGCGTTAATCGGAATTACTGGGCGTAAAGGGCGCGTAGGCGGTTGATTAAGCTGTGTGTGAAAGAATTGGGCTTAACTTGGGAATTGCGCTCGAAACTACGGGGCTGGAGTGTGGCAGAGGGGGGTGGAATTCCACGTGTAGCAGTGAAATGCGTAGAGATGTGGAGGAACACCGATGGCGAAGGCAGCCCCCTGGGCCAGCACTGACGCTCATGCACGAAAGCGTGGGGAGCAAACAGGATTAGATACCCGAGTAGTCC</w:t>
      </w:r>
    </w:p>
    <w:p w14:paraId="56068FD6">
      <w:pPr>
        <w:rPr>
          <w:rFonts w:hint="eastAsia"/>
        </w:rPr>
      </w:pPr>
      <w:r>
        <w:rPr>
          <w:rFonts w:hint="eastAsia"/>
        </w:rPr>
        <w:t>&gt;OTU006050</w:t>
      </w:r>
    </w:p>
    <w:p w14:paraId="00A1E2CA">
      <w:pPr>
        <w:rPr>
          <w:rFonts w:hint="eastAsia"/>
        </w:rPr>
      </w:pPr>
      <w:r>
        <w:rPr>
          <w:rFonts w:hint="eastAsia"/>
        </w:rPr>
        <w:t>CCTACGGGGGGCTGCAGTGGGGAATATTGCGCAATGGGCGAAAGCCTGACGCAGCAACACCGTGTGGGCGACGAAGGCCTTCGGGTCGTAAAGCCCTGTTGTTGGGGACGAAGGGCGAAGGGTTAATAGCCCCTAGCTTGACGGTACCCTTCGAGGAAGCCCCGGCTAACTACGTGCCAGCAGCCGCGGTAATACGTAGGGGGCAAGCGTTGTCCGGATTTATTGGGCGTAAAGAGCGTGTAGGCGGCCATGCAGGTCCGTTGTGAAAACTCGAGGCTCAACCTCGAGCTGTCGATGGAAACCGCATGGCTAGAGTCCGGAAGAGGAGAGTGGAATTCCTGGTGTAGCGGTGAAATGCGCAGATATCAAGAGGAACACCTGAGGCGAAGGCGGGTTGCTAGGCTGACACTGACGCTGAGGCGCGAAAGCCAGGGGAGCAAACGGGATTAGATACCCGAGTAGTCC</w:t>
      </w:r>
    </w:p>
    <w:p w14:paraId="6D5EA050">
      <w:pPr>
        <w:rPr>
          <w:rFonts w:hint="eastAsia"/>
        </w:rPr>
      </w:pPr>
      <w:r>
        <w:rPr>
          <w:rFonts w:hint="eastAsia"/>
        </w:rPr>
        <w:t>&gt;OTU006051</w:t>
      </w:r>
    </w:p>
    <w:p w14:paraId="1AFDCF75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TGTACCGGGAGAATAAGCTCCGGCTAACTCCGTGCCAGCAGCCGCGGTAATACGGAGGGAGCTAGCGTTGTCCGGAATCATTGGGCGTAAAGAGCGCGTAGGCGGCTATCCACGTCGGATGTGAAAGCTCAAGGCTCAACCTTGAGAGGCCATTCGATACGGGATAGCTAGAGGCAGCTAGGGGAGGGTGGAATTCCTGGTGTAGCGGTGAAATGCGCAGATATCAGGAGGAACACCTGCGGCGAAGGCGGGTTGCTGGGCCGACACTGACGCTGAGGCGCGAAAGCTAGGGGAGCGAACGGGATTAGATACCCCGGTAGTCC</w:t>
      </w:r>
    </w:p>
    <w:p w14:paraId="1D432E88">
      <w:pPr>
        <w:rPr>
          <w:rFonts w:hint="eastAsia"/>
        </w:rPr>
      </w:pPr>
      <w:r>
        <w:rPr>
          <w:rFonts w:hint="eastAsia"/>
        </w:rPr>
        <w:t>&gt;OTU006052</w:t>
      </w:r>
    </w:p>
    <w:p w14:paraId="10AC4A69">
      <w:pPr>
        <w:rPr>
          <w:rFonts w:hint="eastAsia"/>
        </w:rPr>
      </w:pPr>
      <w:r>
        <w:rPr>
          <w:rFonts w:hint="eastAsia"/>
        </w:rPr>
        <w:t>CCTACGGGAGGCAGCAGTGGGGAATATTGGTCAATGGATGGAAGTCTGAACCAGCCATGCCGCGTGCAGGAAGAAGGCCTTCTGGGTTGTAAACTGCTTTTGCCAGGGGATAAAAAGACGGTGCGCCGTTTATTGAAGGTACCTGGTGAATAAGCCACGGCTAACTACGTGCCAGCAGCCGCGGTAATACGTAGGTGGCAAGCGTTGTCCGGATTTATTGGGTTTAAAGGGTGCGTAGGCGGACTCGTAAGTCAGGGGTGAAAGCCCGCGGCTCAACCGCGGAACTGCCTTTGATACTGGCGATCTCGAGTCCGGAAGAGGTGAGTGGAACTCCTAGTGTAGAGGTGAAATTCGTAGATATTCGCAAGAACACCAGTGGCGAAGGCGACCACCTGGACTGATACTGACACTGAGGTGCGAAAGCGTGGGGAGCAAACAGGATTAGATACCCCAGTAGTCC</w:t>
      </w:r>
    </w:p>
    <w:p w14:paraId="754DAFD9">
      <w:pPr>
        <w:rPr>
          <w:rFonts w:hint="eastAsia"/>
        </w:rPr>
      </w:pPr>
      <w:r>
        <w:rPr>
          <w:rFonts w:hint="eastAsia"/>
        </w:rPr>
        <w:t>&gt;OTU006053</w:t>
      </w:r>
    </w:p>
    <w:p w14:paraId="51A83AE5">
      <w:pPr>
        <w:rPr>
          <w:rFonts w:hint="eastAsia"/>
        </w:rPr>
      </w:pPr>
      <w:r>
        <w:rPr>
          <w:rFonts w:hint="eastAsia"/>
        </w:rPr>
        <w:t>CTACGGGGGGCTGCAGTGGGGAATATTGCACAATGGGCGAAAGCCTGATGCAGCAACGCCGCGTGAGTGATGAAGGCCTTCGGGTTGTAAAGCACTGTCGAGGGGGAGTAAGCCCGCAAGGGTGTGACCTATCCCTGGAGGAAGGACGGGCTAAGTTCGTGCCAGCAGCCGCGGTAATACGAACCGTCCAAACGTTATTCGGAATTACTGGGCTTAAAGGGTACGTAGGCGGCGCTGTTAGTCGGGTGTGAAATCCCTCGGCTCAACCGAGGAACTGCGCTCGAAACTACCCGACTCGAGGGAGATAGAGGAAAGCGGAACTGATGGTGGAGCGGTGAAATGCGTTGATATCATCAGGAACACCGGTGGCGAAGGCGGCTTTCTGGGTCTTACCTGACGCTGAGGAACGAAAGCTAGGGGAGCGAACGGGATTAGATACCCGTGTAGTCC</w:t>
      </w:r>
    </w:p>
    <w:p w14:paraId="027D162A">
      <w:pPr>
        <w:rPr>
          <w:rFonts w:hint="eastAsia"/>
        </w:rPr>
      </w:pPr>
      <w:r>
        <w:rPr>
          <w:rFonts w:hint="eastAsia"/>
        </w:rPr>
        <w:t>&gt;OTU006054</w:t>
      </w:r>
    </w:p>
    <w:p w14:paraId="0D4F4086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TTAGGGGTTAATAGCCCCGAGCCTGACGGTACCCTTCGAGGAAGCCCCGGCTAACTACGTGCCAGCAGCCGCGGTAATACGTAGGGAGCTAGCGTTGTTCGGAAATACTGGGCGTAAAGCGCACGTAGGCGGCGCAGCAAGTCAGGGGTGAAATCCCGGGGCTCAACCCCGGAACTGCCTCTGAAACTGCAGTGCTAGAATCTTGGAGAGGCGAGTGGAATTCCAGGTGTAGCGGTGAAATGCGCAGATATCTGGAGGAACACCAATGGCGAAGGCAGCTCGCTGGGACGGTACTGACGCTGAGACGCGAAAGCGTGGGGAGCAAACAGGATTAGATACCCTAGTAGTCC</w:t>
      </w:r>
    </w:p>
    <w:p w14:paraId="41D9B519">
      <w:pPr>
        <w:rPr>
          <w:rFonts w:hint="eastAsia"/>
        </w:rPr>
      </w:pPr>
      <w:r>
        <w:rPr>
          <w:rFonts w:hint="eastAsia"/>
        </w:rPr>
        <w:t>&gt;OTU006055</w:t>
      </w:r>
    </w:p>
    <w:p w14:paraId="698B3BA6">
      <w:pPr>
        <w:rPr>
          <w:rFonts w:hint="eastAsia"/>
        </w:rPr>
      </w:pPr>
      <w:r>
        <w:rPr>
          <w:rFonts w:hint="eastAsia"/>
        </w:rPr>
        <w:t>CCTACGGGTGGCAGCAGTGGGGAATATTGGACAATGGGGGAAACCCTGATCCAGCAATGCCGCGTGAGTGATGAAGGCCTTAGGGTTGTAAAGCTCTTTTACCCGGGATGATAATGACAGTACCGGGAGAATAAGCCCCGGCTAACTCCGTGCCAGCAGCCGCGGTAATACGGAGGGGGCTAGCGTTGTTCGGAGTTACTGGGCGTAAAGGGCTCGTAGGCGGTTCGTCACGTCGGGAGTGAAAACTCGGAGCTCAACTCCGAGCCTGCTTCCGATACGGGCAGACTAGAGGTAGGCAGGGGAGAGCGGAACTCCTGGTGTAGCGGTGGAATGCGCAGATATCAGGAAGAACACCGGTGGCGAAGGCGGTTCTCTGGGCATATCCTGACGCTGAGGAGCGAAAGTGTGGGGAGCGAACAGGATTAGATACCCTAGTAGTCC</w:t>
      </w:r>
    </w:p>
    <w:p w14:paraId="5DBCEFD0">
      <w:pPr>
        <w:rPr>
          <w:rFonts w:hint="eastAsia"/>
        </w:rPr>
      </w:pPr>
      <w:r>
        <w:rPr>
          <w:rFonts w:hint="eastAsia"/>
        </w:rPr>
        <w:t>&gt;OTU006056</w:t>
      </w:r>
    </w:p>
    <w:p w14:paraId="5D22462B">
      <w:pPr>
        <w:rPr>
          <w:rFonts w:hint="eastAsia"/>
        </w:rPr>
      </w:pPr>
      <w:r>
        <w:rPr>
          <w:rFonts w:hint="eastAsia"/>
        </w:rPr>
        <w:t>CCTACGGGGGGCAGCAGTGGGGAATTGTTCACAATGGGCGCAAGCCTGATGACGCAACGCCGCGTGGAGGATGAAGGTCTTCGGATTGTAAACTCCTGTTGCCCGGGACGAATGGCCTCGACCTAATACGTCGAGGTGTGACGGTACCGGGTGAGGAAGCCCCGGCTAACTCTGTGCCAGCAGCCGCGGTAATACGTAGGCAGCAAGCGTTGTTCGGAGTTACTGGGCGTAAAGGGTGCGTAGGCGGCCGTGTAAGTGTGGTGTGAAATCTCCCGGCTTAACTGGGAGGGTGCGCTACAGACTGCATGGCTAGAGTGTGGGAGAGGAAAGTGGAATTCCTGGTGTAGCGGTGAAATGCGTAGATATCAGGAGGAACACCGGTGGTGTAAACGGCTTTCTGGACCATAACTGACGCTGATGCACGAAAGCGTGGGTAGCAAACAGGATTAGATACCCGAGTAGTCC</w:t>
      </w:r>
    </w:p>
    <w:p w14:paraId="73367236">
      <w:pPr>
        <w:rPr>
          <w:rFonts w:hint="eastAsia"/>
        </w:rPr>
      </w:pPr>
      <w:r>
        <w:rPr>
          <w:rFonts w:hint="eastAsia"/>
        </w:rPr>
        <w:t>&gt;OTU006057</w:t>
      </w:r>
    </w:p>
    <w:p w14:paraId="2AE7FDE4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TTTTCGGATCGTAAAACTCTGTTGTAAGGGAAGAACAAGTACAGTAGTAACTGGCTGTACCTTGACGGTACCTTATTAGAAAGCCACGGCTAACTACGTGCCAGCAGCCGCGGTAATACGTAGGTGGCAAGCGTTGTCCGGAATCATTGGGCGTAAAGGGCGCGTAGGCGGCTTTGCAAGTCGAAGGTGAAATCCCCCGGCTCAACTGGGGAACTGCCTTCGAAACTGCCAGGCTAGAGTCCGGGAGAGGGTAGTGGAATTCCCAGTGTAGCGGTGAAATGCGTAGATACTGGGAGGAACACCAGTGGCGAAGGCGGCTACCTGGACCGGAACTGACGCTGAGGTGCGAAAGCGTGGGGAGCAAACAGGATTAGATACCCTTGTAGTCC</w:t>
      </w:r>
    </w:p>
    <w:p w14:paraId="14C197EC">
      <w:pPr>
        <w:rPr>
          <w:rFonts w:hint="eastAsia"/>
        </w:rPr>
      </w:pPr>
      <w:r>
        <w:rPr>
          <w:rFonts w:hint="eastAsia"/>
        </w:rPr>
        <w:t>&gt;OTU006058</w:t>
      </w:r>
    </w:p>
    <w:p w14:paraId="1064A075">
      <w:pPr>
        <w:rPr>
          <w:rFonts w:hint="eastAsia"/>
        </w:rPr>
      </w:pPr>
      <w:r>
        <w:rPr>
          <w:rFonts w:hint="eastAsia"/>
        </w:rPr>
        <w:t>CCTACGGGGGGCTGCAGTCGGGAATTTTGGGCAATGGGCGCAAGCCTGACCCAGCAACGCCGCGTGAAGGATGAAGTTTTTCGGAATGTAAACTTCACAAGAATGGGAAGAAGAGAGAAGGGATAAGACCCCTTTGATTTGACGGTACCCGGGGAATAAGCCTCGGCTAACTACGTGCCAGCAGCCGCGGTAAGACGTAGGAGGCGAGCGTTGTCCGGAGTTACTGGGCGTAAAGCGCGCGCAGGCGGCCCTGTACGCTGCCGGTGAAAGCTCCCGGCTCACCTGGGAGAGGTTCGGCAGTACGGCAGGGCTGGAGGGCGGTAGAGGGTGGTGGAATTCCCGGTGTAGTGGTGAAATGCGTAGAGATCGGGAGGAACACCCGTAGCGAAGGCGGCCACCTGGGCCGACCCTGACGCTGAGGCGCGAAGGCCAGGGGAGCGAACGGGATTAGATACCCCAGTAGTCC</w:t>
      </w:r>
    </w:p>
    <w:p w14:paraId="75A192BE">
      <w:pPr>
        <w:rPr>
          <w:rFonts w:hint="eastAsia"/>
        </w:rPr>
      </w:pPr>
      <w:r>
        <w:rPr>
          <w:rFonts w:hint="eastAsia"/>
        </w:rPr>
        <w:t>&gt;OTU006059</w:t>
      </w:r>
    </w:p>
    <w:p w14:paraId="3DCD934D">
      <w:pPr>
        <w:rPr>
          <w:rFonts w:hint="eastAsia"/>
        </w:rPr>
      </w:pPr>
      <w:r>
        <w:rPr>
          <w:rFonts w:hint="eastAsia"/>
        </w:rPr>
        <w:t>CCTACGGGGGGCAGCAGTCGAGAATCTTGGGCAATGCACGAAAGTGTGACGGAGCGACGCCGCGTGTGGGACGAAGCCCTTCGGGGTGTAAACCACTGTCAGGGGGTACCAAGTTCTGAGGACCCCCAGAGGAAGGCACGGCTAACTCTGTGCCAGCAGCCGCGGTAAGACAGAGGTGCCGAGCGTTAGGCGGAATCACTGGGCTTACAGGGTGCGTAGGCGGCTATTCAGGTCAGGTGTGAAAGCCCCCGGCTCAACCGGGGAACTGCGCTTGAAACCGAGTGGCTCGAGTCAGCTAGAGGTACACGGAACTTCCAGTGGAGCGGTGAAATGCGCAGATATCAGGAGGAACACCGGTGGCGAAGGCGGTTCTCTGGGGCTGTCCTGACGCTGAGGCGCGAAAGCTGGGGGAGCGAACAGGATTAGATACCCCAGTAGTCC</w:t>
      </w:r>
    </w:p>
    <w:p w14:paraId="0787B889">
      <w:pPr>
        <w:rPr>
          <w:rFonts w:hint="eastAsia"/>
        </w:rPr>
      </w:pPr>
      <w:r>
        <w:rPr>
          <w:rFonts w:hint="eastAsia"/>
        </w:rPr>
        <w:t>&gt;OTU006060</w:t>
      </w:r>
    </w:p>
    <w:p w14:paraId="6C3D49E3">
      <w:pPr>
        <w:rPr>
          <w:rFonts w:hint="eastAsia"/>
        </w:rPr>
      </w:pPr>
      <w:r>
        <w:rPr>
          <w:rFonts w:hint="eastAsia"/>
        </w:rPr>
        <w:t>CCTACGGGGGGCTGCAGTGGGGAATATTGGACAATGGGCGAAAGCCTGATCCAGCAATGCCGCGTGTGTGAAGAAGGCCTTCGGGTTGTAAAGCACTTTAAGCAGGGAAGAAAAAGCACGACCTAACACGTCGAGCCTTGACGGTACCTGCAGAATAAGCACCGGCTAACTCTGTGCCAGCAGCCGCGGTAAGACAGAGGAGGCGAGCGTTGTTCGGAATCATTGGGCTTAAAGCGCGTGTAGGCGGTCCCGTAAGTGTCTTGTGAAATCCGGTGGCTCAACCTGGGAATGGCCTTCGAGACTGGTGGTCTTGAGTTCGAGAGAGGTGAGTGGAATTCCGAGTGTAGAGGTGAAATTCGTAGATATTCGGAGGAACACCAGTGGCGAAGGCGGCTCACTGGCTCGACACTGACGCTGAGGTGCGAAAGCGTGGGGAGCAAACAGGATTAGATACCCCTGTAGTCC</w:t>
      </w:r>
    </w:p>
    <w:p w14:paraId="4F6E87A4">
      <w:pPr>
        <w:rPr>
          <w:rFonts w:hint="eastAsia"/>
        </w:rPr>
      </w:pPr>
      <w:r>
        <w:rPr>
          <w:rFonts w:hint="eastAsia"/>
        </w:rPr>
        <w:t>&gt;OTU006061</w:t>
      </w:r>
    </w:p>
    <w:p w14:paraId="1675C5FA">
      <w:pPr>
        <w:rPr>
          <w:rFonts w:hint="eastAsia"/>
        </w:rPr>
      </w:pPr>
      <w:r>
        <w:rPr>
          <w:rFonts w:hint="eastAsia"/>
        </w:rPr>
        <w:t>CCTACGGGCGGCTGCAGTCGAGAATCTTCCGCAATGGGCGAAAGCCTGACGGAGCGACGCCGCGTGATGGATGAAGTCCTTCGGGACGTAAACATCTTTTATGCGCTAGAAAGTTTATTGATCAACGCATGAATAAGGGGCTCCTAACTCTGTGCCAGCAGGAGCGGTAATACGAGAGCCTCGAGCGTTATCCGGAATTATTGGGCGTAAAGGGTGCGTAGGTTGTTCTGTTAGTCTTTTGTTAAAACCCGGGGCTTAACTTCGGGATCGCGGAAGAAACGGCAGAACTTGAAAGTGCGAGAGGTGTACGGAACTCATGGTGTAGCGGTGAAATGCGTTGATATCATGGGGAACACCAAAAGCGAAAGCAGTACACTGGCGCATATTTGACACTGAAGCACGAAAGCGTGGGTAGCGAATGGGATTAGATACCCGGGTAGTCC</w:t>
      </w:r>
    </w:p>
    <w:p w14:paraId="7CD90C81">
      <w:pPr>
        <w:rPr>
          <w:rFonts w:hint="eastAsia"/>
        </w:rPr>
      </w:pPr>
      <w:r>
        <w:rPr>
          <w:rFonts w:hint="eastAsia"/>
        </w:rPr>
        <w:t>&gt;OTU006062</w:t>
      </w:r>
    </w:p>
    <w:p w14:paraId="38F43785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AAAGTGACGGTACCTGCAGAAGAAGCCCCGGCCAACTACGTGCCAGCAGCCGCGGTAACACGTAGGGGGCGAGCGTTGTCCGGATTTATTGGGCGTAAAGAGCTCGTAGGCGGTCTGTCGCGTCGGCTGTGAAAACTTGGGGCTCAACTCCGAGCTTGCAGTCGATACGGGCAGGCTAGAGTTCGGCAGGGGAGACTGGAATTCCTGGTGTAGCGGTGAAATGCGCAGATATCAGGAGGAACACCGGTGGCGAAGGCGGCTATCTGGACCAACACTGACACTGAGGCACGAAAGCGTGGGTAGCAAACAGGATTAGATACCCCAGTAGTCC</w:t>
      </w:r>
    </w:p>
    <w:p w14:paraId="4017C236">
      <w:pPr>
        <w:rPr>
          <w:rFonts w:hint="eastAsia"/>
        </w:rPr>
      </w:pPr>
      <w:r>
        <w:rPr>
          <w:rFonts w:hint="eastAsia"/>
        </w:rPr>
        <w:t>&gt;OTU006063</w:t>
      </w:r>
    </w:p>
    <w:p w14:paraId="0607EB48">
      <w:pPr>
        <w:rPr>
          <w:rFonts w:hint="eastAsia"/>
        </w:rPr>
      </w:pPr>
      <w:r>
        <w:rPr>
          <w:rFonts w:hint="eastAsia"/>
        </w:rPr>
        <w:t>CCTACGGGTGGCTGCAGTGGGGAATCTTGCGCAATGGGCGAAAGCCTGACGCAGCGACGCCGCGTGCGGGAGGACGGCCTTCGGGTCGTAAACCGCTGTTGCCCGGGACGAAAAGCCCTTTCGAGGGCGTTGACGGTACCGGGTGAGGAAGCACCGGCTAACTCCGTGCCAGCAGCCGCGGTAATACGGAGGGTGCGAGCGTTGTCCGGAATCACTGGGCGTAAAGGGCGCGTAGGCGGCGCGGGAAGGCGGCGGTGAAAGTCCGGGGCTCAACTCCGGAACGGCACTCGAGACGCCACGGCTGGAGGCCGGAAGAGGAGGGTGGAATACCCAGTGTAGAGGTGAAATTCGTAGATATTCGGAAGAACACCAGTGGCGAAGGCGGCCCACTGGGACGGTACTGACGCTGAGACGCGAAAGCGTGGGGAGCGAACAGGATTAGATACCCCGGTAGTCC</w:t>
      </w:r>
    </w:p>
    <w:p w14:paraId="0B575EFE">
      <w:pPr>
        <w:rPr>
          <w:rFonts w:hint="eastAsia"/>
        </w:rPr>
      </w:pPr>
      <w:r>
        <w:rPr>
          <w:rFonts w:hint="eastAsia"/>
        </w:rPr>
        <w:t>&gt;OTU006064</w:t>
      </w:r>
    </w:p>
    <w:p w14:paraId="67C20A86">
      <w:pPr>
        <w:rPr>
          <w:rFonts w:hint="eastAsia"/>
        </w:rPr>
      </w:pPr>
      <w:r>
        <w:rPr>
          <w:rFonts w:hint="eastAsia"/>
        </w:rPr>
        <w:t>CCTACGGGGGGCAGCAGTAGGGAATATTGCACAATGGGGGAAACCCTGATGCAGCAACGCCGCGTGGAGGAAGACGGTCTTCGGATTGTAAACTCCTTTTGTTTGGGACGAACATTGACGGTACCAAACGAATAAGAGGTGGCTAACTACGTGCCAGCAGCCGCGGTAATACGTAGACCTCAAGCGTTATCCGGAATTACTGGGCGTAAAGCGCACGTAGGCGGCTTGGTATGTCGGGTGTGAAATCCCCGGGCTCAACCTGGGAACTGCATCCGAAACTGCCTTGCTCGAGTATGGGAGAGGGAAGTGGAATTTCCGGTGTAGCGGTGAAATGCGTAGAGATCGGAAGGAACACCAGTGGCGAAGGCGGCTACCTGGCCTAATACTGACACTGAGGCACGAAAGCGTGGGGAGCAAACAGGATTAGATACCCCGGTAGTCC</w:t>
      </w:r>
    </w:p>
    <w:p w14:paraId="49ABF324">
      <w:pPr>
        <w:rPr>
          <w:rFonts w:hint="eastAsia"/>
        </w:rPr>
      </w:pPr>
      <w:r>
        <w:rPr>
          <w:rFonts w:hint="eastAsia"/>
        </w:rPr>
        <w:t>&gt;OTU006065</w:t>
      </w:r>
    </w:p>
    <w:p w14:paraId="63E360C8">
      <w:pPr>
        <w:rPr>
          <w:rFonts w:hint="eastAsia"/>
        </w:rPr>
      </w:pPr>
      <w:r>
        <w:rPr>
          <w:rFonts w:hint="eastAsia"/>
        </w:rPr>
        <w:t>CCTACGGGGGGCTGCAGTAGGGAATATTGGGCAATGGACGAGAGTCTGACCCAGCCATGCCGCGTGCGGGATGAAGGCCTTCGGGTTGTAAACCGCTTTCAGCAGGGACGAAATTGACGGTACCTGCAGAAGAAGCACCGGCCAACTACGTGCCAGCAGCCGCGGTAATACGTAGGGTGCAAGCGTTATCCGGAGTGACTGGGCGTAAAGAGTTGCGTAGGTGGTTTGTTAAGCAATCAGTGAAATCGTGTGGCTCAACCATACGGCTATTGTTTGAACTGGCAAACTTGAGAGCGAGAGAGGTAGCTGGAATTCCCAGTGTAGGAGTGAAATCCGTAGATATTGGGAGGAACACCAATGGCGTAGGCAGGCTACTGGCTCGTTTCTGACACTAAGGCACGAAAGCGTGGGGAGCGAACCGGATTAGATACCCCTGTAGTCC</w:t>
      </w:r>
    </w:p>
    <w:p w14:paraId="2D5A4A59">
      <w:pPr>
        <w:rPr>
          <w:rFonts w:hint="eastAsia"/>
        </w:rPr>
      </w:pPr>
      <w:r>
        <w:rPr>
          <w:rFonts w:hint="eastAsia"/>
        </w:rPr>
        <w:t>&gt;OTU006066</w:t>
      </w:r>
    </w:p>
    <w:p w14:paraId="1EA37C07">
      <w:pPr>
        <w:rPr>
          <w:rFonts w:hint="eastAsia"/>
        </w:rPr>
      </w:pPr>
      <w:r>
        <w:rPr>
          <w:rFonts w:hint="eastAsia"/>
        </w:rPr>
        <w:t>CCTACGGGGGGCTGCAGTGGGGAATTTTGGGCAATGGCCGCAAGGCTGACCCAGCGACGCCGCGTGTGGGATGACGCCTCTCGGGGTGTAAACCACTGTCAGAGGGGAAGAATGAGTCAGGTGTGAATAATGCCTGGCTGTGACGGTACCCTCAAAGGAAGCACCGGCTAACTCCGTGCCAGCAGCCGCGGTAATACGGAGGGGGCTAGCGTTGTTCGGAATTACTGGGCGTAAAGGGCACGTAGGCTGGCTGTTAAGTCGGGGGTGAAATCCCGAGGCTCAACCCTGAAACTGCATTCGATACTGCGTGGCTAGAGTGCTGGAGGGGAGACTGGAATTTACGGTGTAGCAGTGAAATGCGTAGAGATCCGGAGGAACATCCGTGGCGAAGGCGACTACCTGGACCAGCACTGACACTGAGGCACGAAAGCGTGGGGAGCAAACAGGATTAGATACCCGAGTAGTCC</w:t>
      </w:r>
    </w:p>
    <w:p w14:paraId="68FB56CC">
      <w:pPr>
        <w:rPr>
          <w:rFonts w:hint="eastAsia"/>
        </w:rPr>
      </w:pPr>
      <w:r>
        <w:rPr>
          <w:rFonts w:hint="eastAsia"/>
        </w:rPr>
        <w:t>&gt;OTU006067</w:t>
      </w:r>
    </w:p>
    <w:p w14:paraId="78DF0247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CCGCTGTCAGTGGGGAGCAAATTACCAGGGGTTCTCCCCTGGTATTGAGCAATCCGCAGAGGAAGCTCGGGCTAAGTTCGTGCCAGCAGCCGCGGTAAGACGAACCGAGCAAGCGTTATTCGGAATCACTGGGCTTAAAGGGTGCGTAGGCGGCGCTGTAAGTTGGGTGTGAAATCCCTCGGCTCAACCGAGGAACTGCGCCCAAAACTACAGTGCTTGAGGGAGATAGAGGTGAGCGGAACTTAGGGTGGAGCGGTGAAATGCGTTGATATCCTAAGGAACGCCAGGGGCGAAAGCGGCTCACTGGGTCTCTTCTGACGCTGAGGCACGAAAGCTAGGGTAGCGAACGGGATTAGATACCCGTGTAGTCC</w:t>
      </w:r>
    </w:p>
    <w:p w14:paraId="7BAF88A6">
      <w:pPr>
        <w:rPr>
          <w:rFonts w:hint="eastAsia"/>
        </w:rPr>
      </w:pPr>
      <w:r>
        <w:rPr>
          <w:rFonts w:hint="eastAsia"/>
        </w:rPr>
        <w:t>&gt;OTU006068</w:t>
      </w:r>
    </w:p>
    <w:p w14:paraId="1BECBB4E">
      <w:pPr>
        <w:rPr>
          <w:rFonts w:hint="eastAsia"/>
        </w:rPr>
      </w:pPr>
      <w:r>
        <w:rPr>
          <w:rFonts w:hint="eastAsia"/>
        </w:rPr>
        <w:t>CCTACGGGGGGCTGCAGTGGGGAATATTGCGCAATGGGGGAAACCCTGACGCAGCAACGCCGCGTGAGCGAAGAAGGCCTTCGGGTCGTAAAGCTCTGTCTAGAGGGATGAATAAATGACAGTACCTCTGGAGGAAGCCCCGGCTAACTACGTGCCAGCAGCCGCGGTAATACGTAGGGGGCAAGCGTTGTCCGGATTTACTGGGCGTAAAGGGCGCGTAGGCGGTCTAATAAGTCAGATGTGAAAGTCCAGGGCTCAACCCTGGAATTGCATTTGAAACTGTAAGACTTGAGTGCAGGAGAGGAGAGCGGAATTCCTAGTGTAGCGGTGAAATGCGTAGAGATCAGGAGGAACACCCGTGGCGAAGGCGGCCCTCTGGCTCGACCCTGACGCTGAGAGGCGAAAGCGTGGGGAGCGAACGGGATTAGATACCCCAGTAGTCC</w:t>
      </w:r>
    </w:p>
    <w:p w14:paraId="4D7F8F17">
      <w:pPr>
        <w:rPr>
          <w:rFonts w:hint="eastAsia"/>
        </w:rPr>
      </w:pPr>
      <w:r>
        <w:rPr>
          <w:rFonts w:hint="eastAsia"/>
        </w:rPr>
        <w:t>&gt;OTU006069</w:t>
      </w:r>
    </w:p>
    <w:p w14:paraId="2CB1EBB1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TACGCCGCAAGGCGGGTGACGGTACCTCCAAAGGAAGCACCGGCTAACTCCGTGCCAGCAGCCGCGGTAATACGGAGGGTGCGAGCGTTGTCCGGAATCACTGGGCGTAAAGGGCGCGTAGGCGGCCTGATAAGTAGGGGGTGAAATCCCCGGGCTTAACTTGGGAATTGCGCTCGAAACTACGTGGCTAGAGTGTGGCAGAGGAAGGTGGAATTCCCGGTGTAGCAGTGAAATGCGTAGAGATCGGGAGGAACATCTGTGGCGAAGGCGGCCATCTGGACCAGCACTGACACTGAGGCACGAAAGCGTGGGGAGCAAACAGGATTAGATACCCTGGTAGTCC</w:t>
      </w:r>
    </w:p>
    <w:p w14:paraId="1C4C83C9">
      <w:pPr>
        <w:rPr>
          <w:rFonts w:hint="eastAsia"/>
        </w:rPr>
      </w:pPr>
      <w:r>
        <w:rPr>
          <w:rFonts w:hint="eastAsia"/>
        </w:rPr>
        <w:t>&gt;OTU006070</w:t>
      </w:r>
    </w:p>
    <w:p w14:paraId="5F6DC2B1">
      <w:pPr>
        <w:rPr>
          <w:rFonts w:hint="eastAsia"/>
        </w:rPr>
      </w:pPr>
      <w:r>
        <w:rPr>
          <w:rFonts w:hint="eastAsia"/>
        </w:rPr>
        <w:t>CCTACGGGCGGCAGCAGTGGGGAATTTTGGACAATGGGGGCAACCCTGATCCAGCAATGCCGCGTGTGTGAAGAAGGCCTTCGGGTTGTAAAGCACTTTTGTCCGGAAAGAAATCGCACTTACTAATATTAGGTGTGGATGACGGTACCGGAAGAATAAGGACCGGCTAACTACGTGCCAGCAGCCGCGGTAATACGTAGGGTCCAAGCGTTGTTCGGAATCACTGGGCTTAAAGAGCGTGTAGGTGGGGTGTCAGGCGTCGGGTGAAATCCCTCGGCTCAACCGAGGAACTGCCTGGCGAACCGGCATTCTTGAGGCAGGTAGAGGTGGCTGGAACGACGGGTGGAGCGGTGAAATGCGTAGAGATATGGAGGAACACCAGTGGCGAAGGCGGCTTCCTGGTCTGTAACTGACACTGAGGCGCGAAAGCGTGGGGAGCAAACAGGATTAGATACCCCGGTAGTCC</w:t>
      </w:r>
    </w:p>
    <w:p w14:paraId="3CB0B136">
      <w:pPr>
        <w:rPr>
          <w:rFonts w:hint="eastAsia"/>
        </w:rPr>
      </w:pPr>
      <w:r>
        <w:rPr>
          <w:rFonts w:hint="eastAsia"/>
        </w:rPr>
        <w:t>&gt;OTU006071</w:t>
      </w:r>
    </w:p>
    <w:p w14:paraId="68289346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GCTCTTTTGTCCGGAAAGAAAAGCCTTCGGTTAATACCCGGGGGTGATGACGGTACCGGAAGAATAAGCACCGGCTAACTTCGTGCCAGCAGCCGCGGTAATACGAAGGGTGCAAGCGTTACTCGGAATTACTGGGCGTAAAGCGCGCGTAGGTGGTTCGTTAAGTTGGATGTGAAAGCCCTGGGCTCAACCTGGGAACTGCATCCAAAACTGGCGAGCTAGAGTATGGTAGAGGGTGGTGGAATTTCCTGTGTAGCGGTGAAATGCGTAGATATTGGGAAGAACACCGGTGGCGAAGGCGGCCATCTGGACGGACACTGACGCTGAGGCGCGAAAGCGTGGGGAGCAAACAGGATTAGATACCCCTGTAGTCC</w:t>
      </w:r>
    </w:p>
    <w:p w14:paraId="4114FC84">
      <w:pPr>
        <w:rPr>
          <w:rFonts w:hint="eastAsia"/>
        </w:rPr>
      </w:pPr>
      <w:r>
        <w:rPr>
          <w:rFonts w:hint="eastAsia"/>
        </w:rPr>
        <w:t>&gt;OTU006072</w:t>
      </w:r>
    </w:p>
    <w:p w14:paraId="6AF7560F">
      <w:pPr>
        <w:rPr>
          <w:rFonts w:hint="eastAsia"/>
        </w:rPr>
      </w:pPr>
      <w:r>
        <w:rPr>
          <w:rFonts w:hint="eastAsia"/>
        </w:rPr>
        <w:t>CCTACGGGAGGCTGCAGTAGGGAATCTTCGGCAATGGGCGAAAGCCTGACCGAGCAACGCCGCGTGAGCGATGACGGCCTTCGGGTTGTAAACTGCTTTTGTGGGGGAGTAATCTGTGAAAGTACCCCAAGAATAAGGACCGGCAAACTCCGTGCCAGCAGCCGCGGTAATACGGAGGGTCCAAACGTTGTCCGGAATCACTGGGCGTAAAGAGCTCGTAGGTGGCTGGTCGCGTCTGCCGTGAAAGCCCGCAGCTTAACTGCGGGTCTGCGGTGGATACGGGCCGGCTAGAGGTAGGTAGGGGCAAGTGGAATTCCTGGTGTAGCGGTGAAATGCGCAGATATCAGGAGGAACACCGGTGGCGAAGGCGGGTCTCTGGGCCGATACTGACGCTGAGGAGCGAAAGCGTGGGGAGCGAACAGGATTAGATACCCTAGTAGTCC</w:t>
      </w:r>
    </w:p>
    <w:p w14:paraId="049C0749">
      <w:pPr>
        <w:rPr>
          <w:rFonts w:hint="eastAsia"/>
        </w:rPr>
      </w:pPr>
      <w:r>
        <w:rPr>
          <w:rFonts w:hint="eastAsia"/>
        </w:rPr>
        <w:t>&gt;OTU006073</w:t>
      </w:r>
    </w:p>
    <w:p w14:paraId="0DB9C813">
      <w:pPr>
        <w:rPr>
          <w:rFonts w:hint="eastAsia"/>
        </w:rPr>
      </w:pPr>
      <w:r>
        <w:rPr>
          <w:rFonts w:hint="eastAsia"/>
        </w:rPr>
        <w:t>CCTACGGGCGGCAGCAGTGGGGAATCTTGCGCAATGGCCTAACGGCTGACGCAGCGACGCCGCGTGCGGGAGGACGCTTTTCGGAGTGTAAACCGCTGTCGGGTGGGACGAAGGTCCCGGGCAGGAAATGGCCTGGGGATGACGGTACCACCAAAGGAAGCACCGGCTAACTTCGTGCCAGCAGCCGCGGTAATACGAAGGGTGCGAGCGTTGTTCGGAATCACTGGGCTTAAAGGGCGCGTAGGCGGGGGACCAAGTCCGGGGTGAAATCTTTCGGCTCAACTGGGAGGGTGCGCCGGAAACTGCAAGGCTGGAGTATGGGAGAGGTAGGCGGAATTCCTGGTGTAGCGGTGAAATGCGTAGATATCTGGAGGAACACCGGTGGCGAAGGCGGCATTCTGGACCGAAACTGACGCTGAGGCGCGAAAGCCAGGGGAGCAAACGGGATTAGATACCCCAGTAGTCC</w:t>
      </w:r>
    </w:p>
    <w:p w14:paraId="20F1DED9">
      <w:pPr>
        <w:rPr>
          <w:rFonts w:hint="eastAsia"/>
        </w:rPr>
      </w:pPr>
      <w:r>
        <w:rPr>
          <w:rFonts w:hint="eastAsia"/>
        </w:rPr>
        <w:t>&gt;OTU006074</w:t>
      </w:r>
    </w:p>
    <w:p w14:paraId="00A1A1A8">
      <w:pPr>
        <w:rPr>
          <w:rFonts w:hint="eastAsia"/>
        </w:rPr>
      </w:pPr>
      <w:r>
        <w:rPr>
          <w:rFonts w:hint="eastAsia"/>
        </w:rPr>
        <w:t>CCTACGGGCGGCTGCAGTAGGGAATCTTGCGCAATGGGCGCAAGCCTGATGGAGCGACGCCGCGTGAGGGATGAAGCTTTTCGGAGTGTAAACCTCTTTTCTTTGGGATGACACTCCCCTCCGGGGGATACGACAGTACCAGAGGAATAAGCATCGGCTAACTACGTGCCAGCAGCCGCGGTAATACGTAGGGTCCGAGCGTTGTCCGGAGTTACTGGGCGTAAAGCGCGCGCAGGCGGCGGTGCTGGCCCGGCGTGAAAGCCCCCGGCTCAACCGGGGAGGGTCGTCGGGGACCGCACCGCTTGAGGGCGGTAGGGGCTGGTGGAATGCCTGGTGTAGTGGTGAAATGCGTAGAGATCAGCAGGAACACCCGTGGCGAAGGCGGCCCCCTGGGCCGTACCTGACGCTGAGGCGCGAAGGCTAGGGGAGCGAACGGGATTAGATACCCCTGTAGTCC</w:t>
      </w:r>
    </w:p>
    <w:p w14:paraId="381C34E0">
      <w:pPr>
        <w:rPr>
          <w:rFonts w:hint="eastAsia"/>
        </w:rPr>
      </w:pPr>
      <w:r>
        <w:rPr>
          <w:rFonts w:hint="eastAsia"/>
        </w:rPr>
        <w:t>&gt;OTU006075</w:t>
      </w:r>
    </w:p>
    <w:p w14:paraId="0681E253">
      <w:pPr>
        <w:rPr>
          <w:rFonts w:hint="eastAsia"/>
        </w:rPr>
      </w:pPr>
      <w:r>
        <w:rPr>
          <w:rFonts w:hint="eastAsia"/>
        </w:rPr>
        <w:t>CCTACGGGTGGCAGCAGTGGGGAATATTGGTCAATGGACGCAAGTCTGAACCAGCCATGCCGCGTGGAGGATGAAGGTCCTCTGGATTGTAAACTTCTTTTATTTGGGAAGAAATGCATTTTTTCTAAAGTGCTTGACGGTACCAGATGAATAAGCACCGGCTAACTCCGTGCCAGCAGCCGCGGTAATACGGAGGGTGCAAGCGTTATCCGGATTCACTGGGTTTAAAGGGTGCGTAGGTGGGCATGTAAGTCAGTGGTGAAATCTCCGGGCTTAACCCGGAAACTGCCATTGATACTATAGGTCTTGAATACCGTGGAGGTAAGCGGAATATGTCATGTAGCGGTGAAATGCTTAGATATGACATAGAACACCAATTGCGAAGGCAGCTTACTACCCGAATATTGACACTGAGGCACGAAAGCGTGGGGATCAAACAGGATTAGATACCCGAGTAGTCC</w:t>
      </w:r>
    </w:p>
    <w:p w14:paraId="0C3517B7">
      <w:pPr>
        <w:rPr>
          <w:rFonts w:hint="eastAsia"/>
        </w:rPr>
      </w:pPr>
      <w:r>
        <w:rPr>
          <w:rFonts w:hint="eastAsia"/>
        </w:rPr>
        <w:t>&gt;OTU006076</w:t>
      </w:r>
    </w:p>
    <w:p w14:paraId="18CDAAE1">
      <w:pPr>
        <w:rPr>
          <w:rFonts w:hint="eastAsia"/>
        </w:rPr>
      </w:pPr>
      <w:r>
        <w:rPr>
          <w:rFonts w:hint="eastAsia"/>
        </w:rPr>
        <w:t>CCTACGGGCGGCTGCAGTTAGGAATATTCCACAATGGGGGCAACCCTGATGGAGCAACTCCGCGTGCAGGATGAAGGCCTTCGGGTTGTAAACTGCTTTTATTTGTGAAGAATATGACGGTAACAAATGAATAAGGGTCGGCTAACTACGTGCCAGCAGCCGCGGTCATACGTAGGACCCAAGCGTTATCCGGAGTGACTGGGCGTAAAGAGTTGCGTAGGTGGTCAGTAAAGCGAATAGTGAAATCTGGGGGCTCAACCTCACAGGCTACTATTTGAACTCACTGACTCGAGAATGGTAGAGGTAACTGGAATTTCTAGTGTAGGAGTGAAATGCGTAGATATCAAGAGGAACACCTGAGGTGAAGACGGGTTGCTGGGCTGACACTGACGCTGAGGCGCGAAAGCCAGGGGAGCAAACGGGATTAGATACCCGTGTAGTCC</w:t>
      </w:r>
    </w:p>
    <w:p w14:paraId="256F0836">
      <w:pPr>
        <w:rPr>
          <w:rFonts w:hint="eastAsia"/>
        </w:rPr>
      </w:pPr>
      <w:r>
        <w:rPr>
          <w:rFonts w:hint="eastAsia"/>
        </w:rPr>
        <w:t>&gt;OTU006077</w:t>
      </w:r>
    </w:p>
    <w:p w14:paraId="5CF06F45">
      <w:pPr>
        <w:rPr>
          <w:rFonts w:hint="eastAsia"/>
        </w:rPr>
      </w:pPr>
      <w:r>
        <w:rPr>
          <w:rFonts w:hint="eastAsia"/>
        </w:rPr>
        <w:t>CCTACGGGCGGCTGCAGTCGAGAATCTTCGGCAATGGGCGCAAGCCTGACCGAGCGACGCCGCGTGTGGGATGAAGGCCCTTGGGTTGTAAACCACTGTCAGAGGGGATGAAATGCACGAGAGCTATCTCTCGTGTTTGACATAGCCTCAGAGGAAGCACCGGCTAACTCTGTGCCAGCAGCCGCGGTAATACAGAGGGTGCGAGCGTTAATCGGAATTACTGGGCGTAAAGCGCGCGTAGGCGGCTTTTCAAGTCGATTGTGAAATCCCCGGGCTTAACCTGGGAACTGCAGTCGAGACTGTCTAGCTAGAGTATGGGAGAGGGAAGTGGAATTTCAGGTGTAGCGGTGAAATGCGTAGATATCAAGAGGAACACCTGAGGTGAAGACGGGTTGCTGGGCTGACACTGACGCTGAGGCGCGAGAGCGTGGGGAGCAAACAGGATTAGATACCCCAGTAGTCC</w:t>
      </w:r>
    </w:p>
    <w:p w14:paraId="7172A2FF">
      <w:pPr>
        <w:rPr>
          <w:rFonts w:hint="eastAsia"/>
        </w:rPr>
      </w:pPr>
      <w:r>
        <w:rPr>
          <w:rFonts w:hint="eastAsia"/>
        </w:rPr>
        <w:t>&gt;OTU006078</w:t>
      </w:r>
    </w:p>
    <w:p w14:paraId="61E48102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CCTTTTGCCATTGACGAGAACGGACGGTAGATGGCGAATAAGCCTCGGCTAACTACGTGCCAGCAGCCGCGGTAAAACGTAGGAGGCGAGCGTTATCCGGAGTTACTGGGCGTAAAGCGTGCGCAGGCGGTTCGACAAGTCTGATGTGAAATCCCCGGGCTCAACCTGGGAACTGCGTTGGAAACTGTCGGGCTAGAGTGTAGAAGAGGGGGGTAGAATTCCACGTGTAGCAGTGAAATGCGTAGAGATGTGGAGGAATACCGATGGCGAAGGCAGCCCCCTGGGCTAACACTGACGCTCATGCACGAAAGCGTGGGGAGCAAACAGGATTAGATACCCCAGTAGTCC</w:t>
      </w:r>
    </w:p>
    <w:p w14:paraId="435502B0">
      <w:pPr>
        <w:rPr>
          <w:rFonts w:hint="eastAsia"/>
        </w:rPr>
      </w:pPr>
      <w:r>
        <w:rPr>
          <w:rFonts w:hint="eastAsia"/>
        </w:rPr>
        <w:t>&gt;OTU006079</w:t>
      </w:r>
    </w:p>
    <w:p w14:paraId="72D01B9C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CTAGGGTTGTAAAGCTCTTTCGCACGCGACGATAATGACGGTAGCGTGAGAAGAAGCCCCGGCTAACTTCGTGCCAGCAGCCGCGGTAATACGTAGGTGGCAAGCGTTGTCCGGATTTACTGGGCGTAAAGCGCGCGTAGGCGGTCTGTTAAGTCTGAGGTGAAATCTATCGGCTCAACCGGGAGAGGCCCTCAGATACTGGCAGGCTTGAGGATAGTAGAGGAAGATGGAATTCCCGGTGTAGCGGTGAAATGCGTAGATATCGGGAGGAACACCAGTGGCGAAAGCGATCTTCTGGACTATTCCTGACGCTGAGGCGCAAAAGCGTGGGGAGCAAACCGGATTAGATACCCCTGTAGTCC</w:t>
      </w:r>
    </w:p>
    <w:p w14:paraId="51248034">
      <w:pPr>
        <w:rPr>
          <w:rFonts w:hint="eastAsia"/>
        </w:rPr>
      </w:pPr>
      <w:r>
        <w:rPr>
          <w:rFonts w:hint="eastAsia"/>
        </w:rPr>
        <w:t>&gt;OTU006080</w:t>
      </w:r>
    </w:p>
    <w:p w14:paraId="7AAAF0CB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CGAAGCGAGAGTGACGGTACCTGCAGAAGAAGGACCGGCCAACTACGTGCCAGCAGCCGCGGTGACACGTAGGGGGCAAGCGTTGTCCGGATTTACTGGGCGTAAAGCGCACGTAGGCGGGTCGTTAAGTCCGACGTGAAATCCCTCGGCTCAACTGAGGAAGTGCATCGGATACTGGCGGTCTTGAGTCCTGGAGAGGGTAGCGGAATTCCCAGTGTAGAGGTGAAATTCGTAGATATTCGCAAGAACACCAGTGGCGAAGGCGGCTCACTGGCCCGATACTGACGCTGAGGTGCGAAAGCGTGGGGAGCAAACAGGATTAGATACCCTTGTAGTCC</w:t>
      </w:r>
    </w:p>
    <w:p w14:paraId="680E261B">
      <w:pPr>
        <w:rPr>
          <w:rFonts w:hint="eastAsia"/>
        </w:rPr>
      </w:pPr>
      <w:r>
        <w:rPr>
          <w:rFonts w:hint="eastAsia"/>
        </w:rPr>
        <w:t>&gt;OTU006081</w:t>
      </w:r>
    </w:p>
    <w:p w14:paraId="78785011">
      <w:pPr>
        <w:rPr>
          <w:rFonts w:hint="eastAsia"/>
        </w:rPr>
      </w:pPr>
      <w:r>
        <w:rPr>
          <w:rFonts w:hint="eastAsia"/>
        </w:rPr>
        <w:t>CCTACGGGGGGCAGCAGTAGGGAATATTGGACAATGGGCGCAAGCCTGATCCAGCCATCCCGCGTGAAGGATTAAGGCCCTATGGGTTGTAAACTTCTTTTCTCTGGGAATAAAAACTGGGATTCTTCTTAGCTTGAAGGTACCAGAGGAATAAGCACCGGCTAACTCCGTGCCAGCAGCCGCGGTAATACGGAGGGTGCAAGCGTTATCCGGATTCACTGGGTTTAAAGGGAGCGTAGGTGGGGTGGTAAGTCAGTGGTGAAATCTCCGGGCTCAACCCGGGAACTGCGTCCGATACTGGCAGGCTTGAATCCGGGAGAGGGATGCGGAATTCCAGGTGTAGCGGTGAAATGCGTAGATATCTGGAGGAACACCGGTGGCGAAGGCGGCATCCTGGACCGGCATTGACGCTCAGACGCGAAAGCTAGGGTAGCAAACGGGATTAGATACCCCGGTAGTCC</w:t>
      </w:r>
    </w:p>
    <w:p w14:paraId="7BCBF113">
      <w:pPr>
        <w:rPr>
          <w:rFonts w:hint="eastAsia"/>
        </w:rPr>
      </w:pPr>
      <w:r>
        <w:rPr>
          <w:rFonts w:hint="eastAsia"/>
        </w:rPr>
        <w:t>&gt;OTU006082</w:t>
      </w:r>
    </w:p>
    <w:p w14:paraId="63F19BDE">
      <w:pPr>
        <w:rPr>
          <w:rFonts w:hint="eastAsia"/>
        </w:rPr>
      </w:pPr>
      <w:r>
        <w:rPr>
          <w:rFonts w:hint="eastAsia"/>
        </w:rPr>
        <w:t>CCTACGGGTGGCAGCAGTGGGGAATATTGGACAATGGGCGCAAGCCTGATCCAGCCATACCGCGTGGGTGAAGAAGGCCTTCGGGTTGTAAAGCCCTTTTGTTGGGAAAGAAATCCTATCGGTTAATAACCGATGGGGATGACGGTACCCAAAGAATAAGCACCGGCTAACTTCGTGCCAGCAGCCGCGGTAATACAGAGGGTGCAAGCGTTAATCGGAATTACTGGGCGTAAAGCGTGCGTAGTCGGCCATTCAAGTCGGGTGTGAAAGCCCCGGGCTCAACCTGGGAATTGCATTCGATACTGTGTGGCTAGAGTTCGGCAGAGGGAAGTGGAATTTCCGGTGTAGCGGTGAAATGCGTAGATATCGGAAGGAACATCAGTGGCGAAAGCGACTTCCTGGACCAGTACCGACGTTCAGGCACGAAAGCGTGGGGAGCAAACAGGATTAGATACCCTTGTAGTCC</w:t>
      </w:r>
    </w:p>
    <w:p w14:paraId="556C238C">
      <w:pPr>
        <w:rPr>
          <w:rFonts w:hint="eastAsia"/>
        </w:rPr>
      </w:pPr>
      <w:r>
        <w:rPr>
          <w:rFonts w:hint="eastAsia"/>
        </w:rPr>
        <w:t>&gt;OTU006083</w:t>
      </w:r>
    </w:p>
    <w:p w14:paraId="23ED92FD">
      <w:pPr>
        <w:rPr>
          <w:rFonts w:hint="eastAsia"/>
        </w:rPr>
      </w:pPr>
      <w:r>
        <w:rPr>
          <w:rFonts w:hint="eastAsia"/>
        </w:rPr>
        <w:t>CCTACGGGAGGCAGCAGCAAGGAATCTTCCGCAATGGGCGCAAGCCTGACGGAGCAACGCCGCGTGGGGGATGACGCCCTTCGGGGTGTAAACCGCTGTCAGAGGGGAAGAACGGCAGGGCGGGGAATACTCGTTCTGCGTGACGGTACCCTCAGAGGAAGCGCCGGCTAACTCTGTGCCAGCAGCCGCGGTAAGACAGAGGGCGCAAGCGTTGTTCGGAATTATTGGGCGTAAAGGGCGCGTAGGCGGTGCGGTAAGTCTGTTGTGAAATCTCTGGGCTCAACTCAGAGTCTGCAACGGAAACTGCCGTGCTTGAGTATGGGAGAGGTGAGTGGAATTCCTGGTGTAGCGGTGAAATGCGTAGATATCAGGAGGAACACCTGTGGCGAAAGCGGCTCACTGGACCATAACTGACGCTGAGGCGCGAAAGCTAGGGGAGCAAACAGGATTAGATACCCTTGTAGTCC</w:t>
      </w:r>
    </w:p>
    <w:p w14:paraId="12357E16">
      <w:pPr>
        <w:rPr>
          <w:rFonts w:hint="eastAsia"/>
        </w:rPr>
      </w:pPr>
      <w:r>
        <w:rPr>
          <w:rFonts w:hint="eastAsia"/>
        </w:rPr>
        <w:t>&gt;OTU006084</w:t>
      </w:r>
    </w:p>
    <w:p w14:paraId="00056F4A">
      <w:pPr>
        <w:rPr>
          <w:rFonts w:hint="eastAsia"/>
        </w:rPr>
      </w:pPr>
      <w:r>
        <w:rPr>
          <w:rFonts w:hint="eastAsia"/>
        </w:rPr>
        <w:t>CCTACGGGAGGCTGCAGTAGGGAATCTTGGACAATGGGGGCAACCCTGATCCAGCCATGCCGCGTGAGTGATGAAGGCCTTCGGGTTGTAAAACTCTTTCGCGCACGACGATAATGACGGTAGTGCGAGAAGAAGCTCCGGCTAACTTCGTGCCAGCAGCCGCGGTAATACGAAGGGGGCGAGCGTTGTTCGGAATTACTGGGCGTAAAGGGCGCGTAGGCGGCCCGATCAGTCAGATGTGAAAGCCCCGGGCTCAACCTGGGAACTGCATTTGATACTGTCGGGCTTGAGTTCCGGAGAGGATGGTGGAATTCCTAGTGTAGAGGTGAAATTCGTAGATATTAGGAAGAACACCGGTGGCGAAGGCGGCCCACTGGCTCGATACTGACGCTCATGCACGAAAGCGTGGGGAGCAAACAGGATTAGATACCCCTGTAGTCC</w:t>
      </w:r>
    </w:p>
    <w:p w14:paraId="13FA899E">
      <w:pPr>
        <w:rPr>
          <w:rFonts w:hint="eastAsia"/>
        </w:rPr>
      </w:pPr>
      <w:r>
        <w:rPr>
          <w:rFonts w:hint="eastAsia"/>
        </w:rPr>
        <w:t>&gt;OTU006085</w:t>
      </w:r>
    </w:p>
    <w:p w14:paraId="36500C93">
      <w:pPr>
        <w:rPr>
          <w:rFonts w:hint="eastAsia"/>
        </w:rPr>
      </w:pPr>
      <w:r>
        <w:rPr>
          <w:rFonts w:hint="eastAsia"/>
        </w:rPr>
        <w:t>CCTACGGGTGGCTGCAGTCGGGAATTTTGCGCAATGGGCGAAAGCCTGACGCAGCAACGCCGCGTGAGGGATGAAGGCCTTCGGGTTGTAAACCTCTTTCAGCAGGGACGAAGCGAAAGTGACGGTACCTGCAGAAGAAGCCCCGGCCAACTACGTGCCAGCAGCCGCGGTAATACGTAGGGGGCAAGCGTTGTCCGGAATCATTGGGCGTAAAGCGCGCGTAGGCGGTTCAGCAAGTCGGATGTGAAAGCCCTGGGCTTAACCTGGGAATTGCATTCGAGACTGCTTGGCTAGAGTTTGGTAGAGGAAGGCGGAATTCCGGGTGTAGCGGTGGAATGCGTAGAGATCCGGAAGAACACCGGTGGCGAAGGCGGCCTGCTGGGCCATTGCTGACACTGAGGCGCGACAGCGTGGGGAGCAAACAGGATTAGATACCCCGGTAGTCC</w:t>
      </w:r>
    </w:p>
    <w:p w14:paraId="03555A63">
      <w:pPr>
        <w:rPr>
          <w:rFonts w:hint="eastAsia"/>
        </w:rPr>
      </w:pPr>
      <w:r>
        <w:rPr>
          <w:rFonts w:hint="eastAsia"/>
        </w:rPr>
        <w:t>&gt;OTU006086</w:t>
      </w:r>
    </w:p>
    <w:p w14:paraId="11DDA892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CCCTCTGGGTTGTAAACTTCTTTTACAGGGGACGAAATGCATTTATTCTTAGATGTTTGACGGTACCCTGGGAATAAGCACCGGCTAACTCCGTGCCAGCAGCCGCGGTAATACGGAGGGTGCAAGCGTTATCCGGATTCACTGGGTTTAAAGGGTGCGTAGGTGGGCAGGTAAGTCAGTGGTGAAATCCCCGAGCTTAACTTGGGAACTGCCGTTGATACTATCTGCCTTGAATATCGTGGAGGTAAGCGGAATATGTCATGTAGCGGTGAAATGCTTAGATATGACATAGAACACCAATTGCGAAGGCAGCTCACTACACAAATATTGACACTGAGGCGCGAGAGCGTGGGGAGCAAACGGGATTAGATACCCGAGTAGTCC</w:t>
      </w:r>
    </w:p>
    <w:p w14:paraId="0F9F1CB9">
      <w:pPr>
        <w:rPr>
          <w:rFonts w:hint="eastAsia"/>
        </w:rPr>
      </w:pPr>
      <w:r>
        <w:rPr>
          <w:rFonts w:hint="eastAsia"/>
        </w:rPr>
        <w:t>&gt;OTU006087</w:t>
      </w:r>
    </w:p>
    <w:p w14:paraId="225902B5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AGGGGGAGGAAAGCCCGCAAGGGTCTGACCTATCCCTGGAGGAAGCACGGGCTAAGTTCGTGCCAGCAGCCGCGGTAAGACGAACCGTGCAAACGTTGTTCGGAATCACTGGGCTTAAAGGGCGCGTAGGCGGCTCAGCAAGTCTATGGTGAAATCTCCCGGCCTAACTGGGAGGGGTCTGTAGATACTGTTGAGCTTGAGTACTGTAGAAGAAAGCGGAATTCCCGGTGTAGCGGTGAAATGCGTAGATATCGGGAGGAACACCAGTGGCGAAAGCGGCTTTCTAGGCAGTAACTGACGCTGAGGCGCGAAAGCGTGGGGAGCAAACCGGATTAGATACCCCTGTAGTCC</w:t>
      </w:r>
    </w:p>
    <w:p w14:paraId="00533FDC">
      <w:pPr>
        <w:rPr>
          <w:rFonts w:hint="eastAsia"/>
        </w:rPr>
      </w:pPr>
      <w:r>
        <w:rPr>
          <w:rFonts w:hint="eastAsia"/>
        </w:rPr>
        <w:t>&gt;OTU006088</w:t>
      </w:r>
    </w:p>
    <w:p w14:paraId="18AD2A1A">
      <w:pPr>
        <w:rPr>
          <w:rFonts w:hint="eastAsia"/>
        </w:rPr>
      </w:pPr>
      <w:r>
        <w:rPr>
          <w:rFonts w:hint="eastAsia"/>
        </w:rPr>
        <w:t>CCTACGGGGGGCTGCAGCGAGGAATCTTGGTCAATGGGCGCAAGCCTGAACCAGCGACGCCGCGTGGAGGATGAAGGCCCTCGGGTCGTAAACTCCTTTTGTGTGGGACGAAGATCTGACGGTACCACACGAATAAGCCCCGGCTAACTACGTGCCAGCAGCCGCGGTAATACGTAGGGGGCGAGCGTTGTCCGGATTTACTGGGCGTAAAGCGCGCGCAGGCGGTCTGTCGCGTCCGTTGTGAAAGCTCCCGGCTCAACTGGGAGAGGTCTTCGGATACGGGCAGACTCGAGGGAGGCAGAGGAAGGTGGAATCCCCGGTGTAGTGGTGAAATGCGTAGAGATCGGGGAGAACACTCGTGGCGAAGGCGGCCAGCTGGACCAGTCCTGACACTGAGGCGCGACAGCGTGGGGAGCAAACAGGATTAGATACCCTGGTAGTCC</w:t>
      </w:r>
    </w:p>
    <w:p w14:paraId="7F0C95C9">
      <w:pPr>
        <w:rPr>
          <w:rFonts w:hint="eastAsia"/>
        </w:rPr>
      </w:pPr>
      <w:r>
        <w:rPr>
          <w:rFonts w:hint="eastAsia"/>
        </w:rPr>
        <w:t>&gt;OTU006089</w:t>
      </w:r>
    </w:p>
    <w:p w14:paraId="4F9AFCD0">
      <w:pPr>
        <w:rPr>
          <w:rFonts w:hint="eastAsia"/>
        </w:rPr>
      </w:pPr>
      <w:r>
        <w:rPr>
          <w:rFonts w:hint="eastAsia"/>
        </w:rPr>
        <w:t>CCTACGGGTGGCTGCAGTAGGGAATATTGGTCAATGGGTGAGAGCCTGACCCAGCCATGCCGCGTGCAGGAAGAAGGCGCTCAGCGTTGTAAACTGCTTTTGCCGGGGAAGAACGATCACCACGTGTGGTGAGCATGACGGTACCTGGTGAATAAGCACCGGCTAACTCCGTGCCAGCAGCCGCGGTAATACGGAGGGTGCAAGCGTTGTCCGGATTTATTGGGTTTAAAGGGTGCGTAGGCGGCTCTTTAAGTCAGGGGTGAAAGACGGTGGCTTAACCATCGCAGTGCCTTTGATACTGAAGAGCTTGAATAGACCTGAGGTAGGCGGAATGTGACAAGTAGCGGTGAAATGCATAGATATGTCACAGAACACCAATTGCGAAGGCAGCTTACTAAAGTCTTATTGACGCTGAGGCACGAAAGCGTGGGGATCAAACAGGATTAGATACCCCAGTAGTCC</w:t>
      </w:r>
    </w:p>
    <w:p w14:paraId="38B0B64B">
      <w:pPr>
        <w:rPr>
          <w:rFonts w:hint="eastAsia"/>
        </w:rPr>
      </w:pPr>
      <w:r>
        <w:rPr>
          <w:rFonts w:hint="eastAsia"/>
        </w:rPr>
        <w:t>&gt;OTU006090</w:t>
      </w:r>
    </w:p>
    <w:p w14:paraId="1B2560FF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CTCGAATTCTTTCGGGATTGACGGTACCATAGGAAGAAGCACCGGCTAACTCCGTGCCAGCAGCCGCGGTAATACGGAGGGTGCGAGCGTTGTTCGGATTGATTGGGCGTAAAGCGCATGTAGGCGGTGACTTAAGCGTGTGGTGAAAGCTCGGGGCTCAACCCCGAGTCGGCCGTGCGAACTGGGTCACTGGAGCATGTCAGAGGCAGGTGGAATTCCGGGTGTAGCGGTGGAATGCGTAGAGATCCGGAAGAACACCGGTGGCGAAGGCGGCCTGCTGGGACATGGCTGACGCTGAGGCGCGACAGCGTGGGGAGCAAACAGGATTAGATACCCGTGTAGTCC</w:t>
      </w:r>
    </w:p>
    <w:p w14:paraId="3980DE73">
      <w:pPr>
        <w:rPr>
          <w:rFonts w:hint="eastAsia"/>
        </w:rPr>
      </w:pPr>
      <w:r>
        <w:rPr>
          <w:rFonts w:hint="eastAsia"/>
        </w:rPr>
        <w:t>&gt;OTU006091</w:t>
      </w:r>
    </w:p>
    <w:p w14:paraId="1FD3FA9B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TTCGACCGAGATGAATTTCCATCGACCTAACACGTCGATGGGGTGACAGTATCGGGAGAAGCAGCCCCGGCTAACTCTGTGCCAGCAGCCGCGGTAATACGAAGGTGGCAAGCGTTACTCGGAATTACTAGGCGTAAAGGGCAGGTAGGTGGTTTGGTAAGTCTATTGTGAAAGCTCCTGGCTTAACCGGGAGAGGTCAATAGAAACTACCAGGCTTGAGTATGGGAGAGGGTACTGGAATTCCCGGTGTAGCGGTGAAATGCGCAGAGATCGGGAGGAACACCAATGGCGAAAGCAGGTACCTGGACCATTACTGACACTCAGCTGCGAAAGCTAGGGGAGCAAACAGGATTAGATACCCTTGTAGTCC</w:t>
      </w:r>
    </w:p>
    <w:p w14:paraId="528D3D23">
      <w:pPr>
        <w:rPr>
          <w:rFonts w:hint="eastAsia"/>
        </w:rPr>
      </w:pPr>
      <w:r>
        <w:rPr>
          <w:rFonts w:hint="eastAsia"/>
        </w:rPr>
        <w:t>&gt;OTU006092</w:t>
      </w:r>
    </w:p>
    <w:p w14:paraId="38F0B4C9">
      <w:pPr>
        <w:rPr>
          <w:rFonts w:hint="eastAsia"/>
        </w:rPr>
      </w:pPr>
      <w:r>
        <w:rPr>
          <w:rFonts w:hint="eastAsia"/>
        </w:rPr>
        <w:t>CCTACGGGTGGCTGCAGTGGGGAATCTTGCGCAATGGCCTAACGGCTGACGCAGCGACGCCGCGTGGGGGAGGAAGGGCTTCGGCTCGTAAACCCCTGTTGCCCGGGGCGAACAGCTTCTTTCGAGGAGCCTGACGGTACCGGGTGAGGAAGCACCGGCTAACTCCGTGCCAGCAGCCGCGGTAAAACGTAGGAGACAAGCGTTATCCGGAGTTACTGGGCGTAAAGGGCGTGCAGGCGGATGGTTAAGACGGCTGTGAAAGCCTCTGGCTCAACCGGGGGAGGACAGCCGTGACTGGCCGTCTAGAGGGCGGACGAGGGGTGTGGAATTCCGGGTGTAGTGGTGAAATGCGTAGAGATGTGGAGGAACACCAGTGGCGAAGGCGACTCTTTGGTCTGTAACTGACGCTGAGGCGCGAAAGCGTGGGGAGCAAACAGGATTAGATACCCCGGTAGTCC</w:t>
      </w:r>
    </w:p>
    <w:p w14:paraId="4A3966AA">
      <w:pPr>
        <w:rPr>
          <w:rFonts w:hint="eastAsia"/>
        </w:rPr>
      </w:pPr>
      <w:r>
        <w:rPr>
          <w:rFonts w:hint="eastAsia"/>
        </w:rPr>
        <w:t>&gt;OTU006093</w:t>
      </w:r>
    </w:p>
    <w:p w14:paraId="495DE022">
      <w:pPr>
        <w:rPr>
          <w:rFonts w:hint="eastAsia"/>
        </w:rPr>
      </w:pPr>
      <w:r>
        <w:rPr>
          <w:rFonts w:hint="eastAsia"/>
        </w:rPr>
        <w:t>CCTACGGGAGGCTGCAGTGGGGAATCTTGCGCAATGGCCGAGAGGCTGACGCAGCGACGCCGCGTGGGGGAGGAAGGGCTTCGGCTCGTAAACCCCTGTTGCCCGGGACGAACAGCCTGTTTCGACAGGCCTGACGGTACCGGGTGAGGAAGCACCGGCTAACTCCGTGCCAGCAGCCGCGGTAATACGGAGGGTGCGAGCGTTGTCCGGAATCACTGGGCGTAAAGGGCGCGTAGGTGGCCCGACAAGTCAATGGTGAAAGCTCGACGCTTAACGTCGAGTCGGCCACTGATACTGTTGGGCTGGAGCACTGTAGAGGCTCATGGAATTTCCGGTGTAGCGGTGAAATGCGTAGATATCGGAAGGAACATCAGTGGCGAAAGCGACTTCCTGGACCAGTACCGACGTTCAGGCACGAAAGCGTGGGGAGCAAACAGGATTAGATACCCGTGTAGTCC</w:t>
      </w:r>
    </w:p>
    <w:p w14:paraId="3F8A4002">
      <w:pPr>
        <w:rPr>
          <w:rFonts w:hint="eastAsia"/>
        </w:rPr>
      </w:pPr>
      <w:r>
        <w:rPr>
          <w:rFonts w:hint="eastAsia"/>
        </w:rPr>
        <w:t>&gt;OTU006094</w:t>
      </w:r>
    </w:p>
    <w:p w14:paraId="2416009B">
      <w:pPr>
        <w:rPr>
          <w:rFonts w:hint="eastAsia"/>
        </w:rPr>
      </w:pPr>
      <w:r>
        <w:rPr>
          <w:rFonts w:hint="eastAsia"/>
        </w:rPr>
        <w:t>CCTACGGGTGGCTGCAGTGGGGAATCTTGCGCAATGGGCGAAAGCCTGACGCAGCAACGCCGCGTGGGGGATGAAGGCTCTCGGGTTGTAAACCCCTTTCAGTAGGGACGAATTCAGACGGTACCTACAGAAGAAGCACCGGCCAACTACGTGCCAGCAGCCGCGGTAATACAGAGGTCTCAAGCGTTGTTCGGATTCATTGGGCGTAAAGGGTGCGTAGGTGGCGGGGCAAGTCAGGTGTGAAATCCCGGGGCTCAACCCTGGAACTGCATTTGATACTGCCTTGCTGGAGTACTGGAGAGGAGACTGGAATTTACGGTGTAGCAGTGAAATGCGTAGAGATCGTAAGGAAGACCAGTGGCGAAGGCGAGTCTCTGGACAGTTACTGACACTGAGGCACGAAGGCCAGGGGAGCAAACGGGATTAGATACCCTGGTAGTCC</w:t>
      </w:r>
    </w:p>
    <w:p w14:paraId="7F4C4AF6">
      <w:pPr>
        <w:rPr>
          <w:rFonts w:hint="eastAsia"/>
        </w:rPr>
      </w:pPr>
      <w:r>
        <w:rPr>
          <w:rFonts w:hint="eastAsia"/>
        </w:rPr>
        <w:t>&gt;OTU006095</w:t>
      </w:r>
    </w:p>
    <w:p w14:paraId="3D080CC3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AACCTAATACGTTGGAGTGTGACGGTACCGGGTGAGGAAGCACCGGCTAACTCCGTGCCAGCAGCCGCGGTAATACGGAGGGTGCAAGCGTTGTCCGGATTTATTGGGCGTAAAGCGCACGTAGGTGGCGACGTAAGTCGGGTGTGAAAGCCCCGGGCTCAACCTGGGAATTGCATTCGAGACTGCATTGCTGGAGTACGGAAGAGGAGGGCGGAATTCCCGGTGTAGCGGTGAAATGCGTAGATATCAGGAGGAACACCGGTGGCGAAGGCGGCTTTCTGGGCCTTACCTGACGCTGAGGAGCGAAAGCTGGGGGAGCGAACAGGATTAGATACCCCAGTAGTCC</w:t>
      </w:r>
    </w:p>
    <w:p w14:paraId="4BA230F5">
      <w:pPr>
        <w:rPr>
          <w:rFonts w:hint="eastAsia"/>
        </w:rPr>
      </w:pPr>
      <w:r>
        <w:rPr>
          <w:rFonts w:hint="eastAsia"/>
        </w:rPr>
        <w:t>&gt;OTU006096</w:t>
      </w:r>
    </w:p>
    <w:p w14:paraId="6F19B978">
      <w:pPr>
        <w:rPr>
          <w:rFonts w:hint="eastAsia"/>
        </w:rPr>
      </w:pPr>
      <w:r>
        <w:rPr>
          <w:rFonts w:hint="eastAsia"/>
        </w:rPr>
        <w:t>CCTACGGGCGGCTGCAGTAGGGAATATTGGACAATGGGTGAGAGCCTGATCCAGCCATGCCGCGTGCAGGAAGAAGGCGTTATGCGTTGTAAACTGCTTTTGCCAGGGGATAAAAAGGGCGTGCGCGCCACATTGAAGGTACCTGGTGAATAAGCCACGGCTAACTACGTGCCAGCAGCCGCGGTAATACGTAGGTGGCAAGCGTTGTCCGGAATTACTGGGCGTAAAGCGCACGCAGGCGGCTAGTCAAGTTCGACGTGAAAGCTCCCGGCTTAACTGGGAGAGGTCGTTGAAAACTGGTTAGCTTGAGGCAATGAGAGGGGTGTAGAATTCCCGGTGTAGTGGTGGAATGCGTAGAGATGTGGAGGAACACCAGTGGCGAAGGCGGATCTCTGGGCCATTACTGACGCTGAGGAGCGAAAGCGTGGGGAGCGAACAGGATTAGATACCCGAGTAGTCC</w:t>
      </w:r>
    </w:p>
    <w:p w14:paraId="6089307C">
      <w:pPr>
        <w:rPr>
          <w:rFonts w:hint="eastAsia"/>
        </w:rPr>
      </w:pPr>
      <w:r>
        <w:rPr>
          <w:rFonts w:hint="eastAsia"/>
        </w:rPr>
        <w:t>&gt;OTU006097</w:t>
      </w:r>
    </w:p>
    <w:p w14:paraId="4E8F0D85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TGTAAACCTCTTTCAGCAGGGACGAAGCGCAAGTGACGGTACCTGCAGAAGAAGCGCCGGCCAACTACGTGCCAGCAGCCGCGGTAAGACGTAGGGCGCGAGCGTTGTCCGGATTTATTGGGCGTAAAGAGCTCGTAGGCGGCTGGTCACGTCGGATGTGAAAGCTCAAAGCTCAACTTTGAGAGGCCATTCGATACGGATCAGCTAGAGGTAGGTAGGGGAAAGTGGAATTCCTGGTGTAGCGGTGAAATGCGCAGATATCAGGAGGAACACCAATGGCGAAGGCAGCTCACTGGGACGGTACTGACGCTGAGACGCGAAAGCGTGGGGAGCAAACAGGATTAGATACCCTAGTAGTCC</w:t>
      </w:r>
    </w:p>
    <w:p w14:paraId="1A890E0B">
      <w:pPr>
        <w:rPr>
          <w:rFonts w:hint="eastAsia"/>
        </w:rPr>
      </w:pPr>
      <w:r>
        <w:rPr>
          <w:rFonts w:hint="eastAsia"/>
        </w:rPr>
        <w:t>&gt;OTU006098</w:t>
      </w:r>
    </w:p>
    <w:p w14:paraId="332740A8">
      <w:pPr>
        <w:rPr>
          <w:rFonts w:hint="eastAsia"/>
        </w:rPr>
      </w:pPr>
      <w:r>
        <w:rPr>
          <w:rFonts w:hint="eastAsia"/>
        </w:rPr>
        <w:t>CCTACGGGTGGCTGCAGTAGGGAATCTTCCGCAATGGACGCAAGTCTGACGGAGCAACGCCGCGTGAGTGAGGAAGGCCTTCGGGTCGTAAAGCTCTGTTGCCAGGGAAGAACGGGTGGGAGAGTAACTGCTCCCGCCATGACGGTACCTGAGAAGAAAGCCCCGGCTAACTACGTGCCAGCAGCCGCGGTAATACGTAGGGGGCAAGCGTTGTCCGGAATTATTGGGCGTAAAGCGCGCGCAGGCGGTTAATTAAGTTGGGTGTTTAAGCCCTGGGCTCAACCTGGGAATGGCATTGGAAACTGGGGAACTTGAGTGCAGAAGAGGAAAGCGGAATTCCACGTGTAGCGGTGAAATGCGTAGAGATGTGGAGGAACACCAGTGGCGAAGGCGGCTTTCTGGTCTGTAACTGACGCTGAGGCGCGAAAGCGTGGGGAGCAAACAGGATTAGATACCCTGGTAGTCC</w:t>
      </w:r>
    </w:p>
    <w:p w14:paraId="5FBAE32F">
      <w:pPr>
        <w:rPr>
          <w:rFonts w:hint="eastAsia"/>
        </w:rPr>
      </w:pPr>
      <w:r>
        <w:rPr>
          <w:rFonts w:hint="eastAsia"/>
        </w:rPr>
        <w:t>&gt;OTU006099</w:t>
      </w:r>
    </w:p>
    <w:p w14:paraId="2BE15290">
      <w:pPr>
        <w:rPr>
          <w:rFonts w:hint="eastAsia"/>
        </w:rPr>
      </w:pPr>
      <w:r>
        <w:rPr>
          <w:rFonts w:hint="eastAsia"/>
        </w:rPr>
        <w:t>CCTACGGGAGGCAGCAGTGGGGAATATTGGACAATGGGGGCAACCCTGATCCAGCGATGCCGCGTGTGTGAAGAAGGCCTGCGGGTTGTAAAGCACTTTAGTTGGGGAGGAGAGGCAGTAGGTTAAGAGCTGACTGCTGAGACGTTACCCAAAGAATAAGCACCGGCTAACTCTGTGCCAGCAGCCGCGGTAATACAGAGGGTGCGAGCGTTAATCGGAATTACTGGGCGTAAAGGGCGCGTAGGCGGATTGATAAGTCATATGTGAAAGCCCTGGGCTTAACCTAGGAACGGCGTATGATACTGTTAGTCTAGAGTAGGGTAGAGGGAAGTGGAATTTCCGGTGTAGCGGTGAAATGCGTAGATATCGGAAGGAACACCAGTGGCGAAGGCGGCTTCCTGGACTCATACTGACGCTGAGGCGCGAGAGCGTGGGTAGCAAACAGGATTAGATACCCCAGTAGTCC</w:t>
      </w:r>
    </w:p>
    <w:p w14:paraId="07F184F3">
      <w:pPr>
        <w:rPr>
          <w:rFonts w:hint="eastAsia"/>
        </w:rPr>
      </w:pPr>
      <w:r>
        <w:rPr>
          <w:rFonts w:hint="eastAsia"/>
        </w:rPr>
        <w:t>&gt;OTU006100</w:t>
      </w:r>
    </w:p>
    <w:p w14:paraId="35539801">
      <w:pPr>
        <w:rPr>
          <w:rFonts w:hint="eastAsia"/>
        </w:rPr>
      </w:pPr>
      <w:r>
        <w:rPr>
          <w:rFonts w:hint="eastAsia"/>
        </w:rPr>
        <w:t>CCTACGGGCGGCTGCAGTGGGGAATTTTGGGCAATGGGGGAAACCCTGACCCAGCAACGCCGCGTGAAGGACGAAATCCCTTCGGGATGTAAACTTCAAAAGTTGGGGAAGAAATCCGGGCGGAGAAGACCCGCACGGGATGACGGTACCCAACGTAAGCCCCGGCTAACTACGTGCCAGCAGCCGCGGTAATACGTAGGGGGCAAGCGTTGTTCGGAATTACTGGGCGTAAAGGGCGCGTAGGCGGCTCGCCAAGTCAGGTGTGAAAGCCCAGGGCTCAACTCAGGAACTGCATTGGAAACTGGCGGGCTGGAGTACCGGAGAGGGAAGCGGAATTCCTGGTGTAGCGGTGAAATGCGTAGATACCAGGAGGAACACCGGTGGCGAAGGCGACGTGCTGGACCCCTCCTGACGCTGAGGCGCGAAAGCCAGGGGAGCGAACGGGATTAGATACCCCGGTAGTCC</w:t>
      </w:r>
    </w:p>
    <w:p w14:paraId="3BDF5BF7">
      <w:pPr>
        <w:rPr>
          <w:rFonts w:hint="eastAsia"/>
        </w:rPr>
      </w:pPr>
      <w:r>
        <w:rPr>
          <w:rFonts w:hint="eastAsia"/>
        </w:rPr>
        <w:t>&gt;OTU006101</w:t>
      </w:r>
    </w:p>
    <w:p w14:paraId="1A6B1A79">
      <w:pPr>
        <w:rPr>
          <w:rFonts w:hint="eastAsia"/>
        </w:rPr>
      </w:pPr>
      <w:r>
        <w:rPr>
          <w:rFonts w:hint="eastAsia"/>
        </w:rPr>
        <w:t>CCTACGGGAGGCAGCAGTAGGGAATCTTCCACAATGGGCGAAAGCCTGATGGAGCAACGCCGCGTGAGCGAAGAAGGTCTTCGGATCGTAAAGCTCTGTTGTAAGGGAAGAACAAGTACCGGAGTAACTGCCGGTACCTTGACGGTACCTAACCAGAAAGCCACGGCTAACTACGTGCCAGCAGCCGCGGTAATACGTAGGTGGCAAGCGTTGTCCGGAATTATTGGGCGTAAAGCGCGCGCAGGCGGTTCTTTAAGTCTTGTGTTTAAGCTCGGGGCTCAACCTCGGGACGCATGGGAAACTGGGGGACTGGAGTGCAGGAGAGGAAAGTGGAATTCCACGTGTAGCGGTGAAATGCGTAGAGATGTGGAGGAACACCAGTGGCGAAGGCGACTTTCTGGCCTGTAACTGACGCTGAGGCGCGAAAGCGTGGGGAGCAAACAGGATTAGATACCCCTGTAGTCC</w:t>
      </w:r>
    </w:p>
    <w:p w14:paraId="2039F3C3">
      <w:pPr>
        <w:rPr>
          <w:rFonts w:hint="eastAsia"/>
        </w:rPr>
      </w:pPr>
      <w:r>
        <w:rPr>
          <w:rFonts w:hint="eastAsia"/>
        </w:rPr>
        <w:t>&gt;OTU006102</w:t>
      </w:r>
    </w:p>
    <w:p w14:paraId="41E44523">
      <w:pPr>
        <w:rPr>
          <w:rFonts w:hint="eastAsia"/>
        </w:rPr>
      </w:pPr>
      <w:r>
        <w:rPr>
          <w:rFonts w:hint="eastAsia"/>
        </w:rPr>
        <w:t>CCTACGGGGGGCTGCAGTGGGGAATCTTGCGCAATGCGCGAAAGCGTGACGCAGCAACGCCGCGTGAGGGAAGACGGCCTTCGGGTTGTAAACCTCTTTCAGGAGGGACGAAGGTTCAGGCGCGAATAGCGGCCTGGACTGACGGTACCTCCAGAAGAAGCCCCGGCTAACTACGTGCCAGCAGCCGCGGTAATACGTAGGGGGCTAGCGTTGTCCGGATTTATTGGGCGTAAAGAGCTCGTAGGCGGCTTGTCGCGTCGACTGTGAAATCTCAGGGCTTAACCCTGAGCGTGCGGTCGATACGGGCAGACTAGAGTTCGGTAGGGGAGACTGGAATTCCTGGTGTAGCGGTGAAATGCGCAGATATCGGGAGGAACACCAATGGCGAAGGCAGCTTGCTGGGACGGTACTGACGCTGAGACGCGAAAGCGTGGGGAGCAAACAGGATTAGATACCCTTGTAGTCC</w:t>
      </w:r>
    </w:p>
    <w:p w14:paraId="66131BA3">
      <w:pPr>
        <w:rPr>
          <w:rFonts w:hint="eastAsia"/>
        </w:rPr>
      </w:pPr>
      <w:r>
        <w:rPr>
          <w:rFonts w:hint="eastAsia"/>
        </w:rPr>
        <w:t>&gt;OTU006103</w:t>
      </w:r>
    </w:p>
    <w:p w14:paraId="496CB13F">
      <w:pPr>
        <w:rPr>
          <w:rFonts w:hint="eastAsia"/>
        </w:rPr>
      </w:pPr>
      <w:r>
        <w:rPr>
          <w:rFonts w:hint="eastAsia"/>
        </w:rPr>
        <w:t>CCTACGGGAGGCTGCAGTGGGGAATCTTGGTCAATGGGCGCAAGCCTGAACCAGCGACGCCGCGTGAGTGATGAAGGCCTTCGGGTTGTAAAGCTCTGTGGGGAGGGAAGAAAAAAGCTTAGGCGAATAGGCTAGGCTCTTGACGGTACCTCCTTAGCAAGCACCGGCTAACTCTGTGCCAGCAGCCGCGGTAATACAGAGACTGCAAGCGTTATTCGGATTCACTGGGCGTAAAGAGTTGCGTAGGTGGCATAGTAAGCGAATAGTGAAAGCGTGCGGCTCAACCGCATATACATTGTTCGAACTGCTAAGCTAGAGGACGAGAGAGGTTACTGGAATTTCTAGTGTAGGAGTGAAATCCGTAGATATTAGAAGGAACACCGATGGCGTAGGCAGGTAACTGGCTCGTTCCTGACACTAAGGCACGAAAGCGTGGGGAGCGAACGGGATTAGATACCCCAGTAGTCC</w:t>
      </w:r>
    </w:p>
    <w:p w14:paraId="67B9B2F7">
      <w:pPr>
        <w:rPr>
          <w:rFonts w:hint="eastAsia"/>
        </w:rPr>
      </w:pPr>
      <w:r>
        <w:rPr>
          <w:rFonts w:hint="eastAsia"/>
        </w:rPr>
        <w:t>&gt;OTU006104</w:t>
      </w:r>
    </w:p>
    <w:p w14:paraId="0A9C4C7A">
      <w:pPr>
        <w:rPr>
          <w:rFonts w:hint="eastAsia"/>
        </w:rPr>
      </w:pPr>
      <w:r>
        <w:rPr>
          <w:rFonts w:hint="eastAsia"/>
        </w:rPr>
        <w:t>CCTACGGGAGGCAGCAGTGAGGAATATTGCGCAATGGGCGAAAGCCTGACGCAGCCACGCCGCGTGCAGGAAGACACCCCTCTGGGGCGTAAACTGCTTTTGTGTGAGAAGAAGGTCCCGCTCGGCGGGAATTGACGGTATCGCACGAATAAGCCACGGCTAACTACGTGCCAGCAGCCGCGGTAATACGTAGGGTGCAAGCGTTGTCCGGAATTACTGGGCGTAAAGAGCTCGTAGGCGGTTTGTCGCGTCGTCTGTGAAAACTCGAGGCTCAACCTCGAGCTTGCAGGCGATACGGGCAGACTTGAGTACTGCAGGGGAGACTGGAATTCTCGGTGTAGCAGTGAAATGCGTAGATATCGAGAGGAACACCGGTGGCGAAGGCGAGTCTCTGGACCATTCCTGACACTGAGGCACGAAAGCCGGGGGAGCAAACAGGATTAGATACCCGAGTAGTCC</w:t>
      </w:r>
    </w:p>
    <w:p w14:paraId="79B19B0C">
      <w:pPr>
        <w:rPr>
          <w:rFonts w:hint="eastAsia"/>
        </w:rPr>
      </w:pPr>
      <w:r>
        <w:rPr>
          <w:rFonts w:hint="eastAsia"/>
        </w:rPr>
        <w:t>&gt;OTU006105</w:t>
      </w:r>
    </w:p>
    <w:p w14:paraId="5D198205">
      <w:pPr>
        <w:rPr>
          <w:rFonts w:hint="eastAsia"/>
        </w:rPr>
      </w:pPr>
      <w:r>
        <w:rPr>
          <w:rFonts w:hint="eastAsia"/>
        </w:rPr>
        <w:t>CCTACGGGGGGCTGCAGTGGGGAATTTTGCGCAATGGGCTCACGCCTGACGCAGTAACGCCGCGTGGAGGATGACGGCCTTCGGGTTGTAAACTCCTGTCGGGTGGAACGACGGAGCGCGGGGGATAAGCCCGCTGCTTCAGACGGTACCGCCAAAGGAAGCCCCGGCTAATTCCGTGCCAGCAGCCGCGGTAATACGTAGGGGGCGAGCGTTGTCCGGATTTATTGGGCGTAAAGCGCCCGCAGGCGGCCGTGCATGCCGTGCGTGAAATCTCTCGGCTCAACCGGGAGGGGTCGTGCGGGACGGTGCGGCTGGAGGCCGGTAGGGGGGAGTGGAATTCCCGGTGTAGCGGTGAAATGCGCAGATATCGAGAGGAACACCTGCGGCGAAGGCGGGTTGCTGGGCCGACACTGACGCTGAGGCGCGAAAGCCAGGGGAGCGAACGGGATTAGATACCCCTGTAGTCC</w:t>
      </w:r>
    </w:p>
    <w:p w14:paraId="479C600A">
      <w:pPr>
        <w:rPr>
          <w:rFonts w:hint="eastAsia"/>
        </w:rPr>
      </w:pPr>
      <w:r>
        <w:rPr>
          <w:rFonts w:hint="eastAsia"/>
        </w:rPr>
        <w:t>&gt;OTU006106</w:t>
      </w:r>
    </w:p>
    <w:p w14:paraId="1DB8028A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TGTAAACTCCTTTTCGGGGAGAAGAACGCTCCTTCGGGAGCTTGACGGTATCCCCGGAATAAGCCACGGCTAACTACGTGCCAGCAGCCGCGGTAATACGTAGGTGGCAAGCGTTGTCCGGATTTACTGGGCGTAAAGCGTGTGTAGGCGGCGCGTCAAGTCACTTGTGAAATCTCGGGGCTCAACCCCGAGCGGCCAAGTGATACTGACGTGCTTCGAGTGCGGAAGGGGCAACTGGAATTCTTGGTGTAGCGGTGAAATGCGTAGATATCAAGAGGAACACCTGCGGCGAAGGCGGGTTGCTGGGCCGACACTGACGCTGAGGCGCGAAAGCTAGGGGAGCGAACGGGATTAGATACCCCTGTAGTCC</w:t>
      </w:r>
    </w:p>
    <w:p w14:paraId="1B664A91">
      <w:pPr>
        <w:rPr>
          <w:rFonts w:hint="eastAsia"/>
        </w:rPr>
      </w:pPr>
      <w:r>
        <w:rPr>
          <w:rFonts w:hint="eastAsia"/>
        </w:rPr>
        <w:t>&gt;OTU006107</w:t>
      </w:r>
    </w:p>
    <w:p w14:paraId="3B184F3B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CGGGTTGTAAACCCCTTTCAGTTGGGACGAAGCTCCGTCCGTTAATAGCGGGCCGGAGTGACGGTACCTTCAGAAGAAGCCCCGGCTAACTACGTGCCAGCAGCCGCGGTAATACGTAGGGGGCAAGCGTTGTCCGGAATCATTGGGCGTAAAGAGCGTGTAGGCGGCTTGGCAAGTCAAGTGTGAAATCCCTCAGCTTAACTGAGGAATGGCGCTTGAAACTACCTCGCTAGAGGGTGGGAGAGGGAAGTGGAACTCTCGGTGTAGGGGTGAAATGCGCAGAGATCGGGAGGAACACCCGTAGCGAAGGCGGCACTCTGGGCCGTGACTGACGCTGAGGAGCGAAAGCGTGGGTAGCAAACAGGATTAGATACCCTAGTAGTCC</w:t>
      </w:r>
    </w:p>
    <w:p w14:paraId="053122A2">
      <w:pPr>
        <w:rPr>
          <w:rFonts w:hint="eastAsia"/>
        </w:rPr>
      </w:pPr>
      <w:r>
        <w:rPr>
          <w:rFonts w:hint="eastAsia"/>
        </w:rPr>
        <w:t>&gt;OTU006108</w:t>
      </w:r>
    </w:p>
    <w:p w14:paraId="5FB3EC0C">
      <w:pPr>
        <w:rPr>
          <w:rFonts w:hint="eastAsia"/>
        </w:rPr>
      </w:pPr>
      <w:r>
        <w:rPr>
          <w:rFonts w:hint="eastAsia"/>
        </w:rPr>
        <w:t>CCTACGGGTGGCTGCAGTAGGGAATATTGGTCAATGGGTGAGAGCCTGAACCAGCCATGCCGCGTGCAGGAAGACGGCCTTCTGGGTTGTAAACTGCTTTTGTCAGGGGATAAAATTTCCTTGCGAGGAAAATTGAAGGTACCTGGCGAATAAGCCACGGCTAACTCTGTGCCAGCAGCCGCGGTAATACAGAGGGTGCGAGCGTTGTTCGGAATCACTGGGCGTAAAGGGCGCGTAGGTGGCTGTGTAAGTCGGGGGTGAAATTCTGCGGCTTAACCGCAGAGCTGCCTTCTAAACTGTCAGGCTTGAGCACGGTAGAGGCTGGTGGAATTCCCGGTGTAGCGGTGGAATGCGTAGAGATCGGGAAGAACATCGGTGGCGAAGGCGGCCAGCTGGGCCGTTGCTGACGCTGAGGCGCGAAAGCGTGGGGAGCAAACAGGATTAGATACCCTGGTAGTCC</w:t>
      </w:r>
    </w:p>
    <w:p w14:paraId="5BD09451">
      <w:pPr>
        <w:rPr>
          <w:rFonts w:hint="eastAsia"/>
        </w:rPr>
      </w:pPr>
      <w:r>
        <w:rPr>
          <w:rFonts w:hint="eastAsia"/>
        </w:rPr>
        <w:t>&gt;OTU006109</w:t>
      </w:r>
    </w:p>
    <w:p w14:paraId="4C69F178">
      <w:pPr>
        <w:rPr>
          <w:rFonts w:hint="eastAsia"/>
        </w:rPr>
      </w:pPr>
      <w:r>
        <w:rPr>
          <w:rFonts w:hint="eastAsia"/>
        </w:rPr>
        <w:t>CCTACGGGGGGCAGCAGTGGGGAATCTTGCGCAATGGGAGCAATCCTGACGCAGCGACGCCGCGTGAGTGATGAAGGCCTTCGGGTTGTAAAGCTCTGTTGCCCGTGACGAAAGGCTCGCTCAGGAAATGGGGCGAGTTTGACGGTAGCGGGAGAGGAAGCCCCGGCTAACTCCGTGCCAGCAGCCGCGGTAATACGGAGGGTGCAAGCGTTAATCGGAATTACTGGGCGTAAAGCGCGCGTAGGTGGTTGGGTAAGTTGAATGTGAAAGCCCCGGGCTCAACCTGGGAACTGCATCCAAAACTGCCCGACTAGAGTACGGTAGAGGGTGGTGGAATTTCCTGTGTAGCGGTGAAATGCGTAGATATCGCTTGGAACGCCGAAGGTGAAAACAGGTTGCTGGGGATGTGCCGACGCTGAGACACGAAAGCCAGGGGAGCAAACGGGATTAGATACCCGTGTAGTCC</w:t>
      </w:r>
    </w:p>
    <w:p w14:paraId="4A1EB4BE">
      <w:pPr>
        <w:rPr>
          <w:rFonts w:hint="eastAsia"/>
        </w:rPr>
      </w:pPr>
      <w:r>
        <w:rPr>
          <w:rFonts w:hint="eastAsia"/>
        </w:rPr>
        <w:t>&gt;OTU006110</w:t>
      </w:r>
    </w:p>
    <w:p w14:paraId="772C5B79">
      <w:pPr>
        <w:rPr>
          <w:rFonts w:hint="eastAsia"/>
        </w:rPr>
      </w:pPr>
      <w:r>
        <w:rPr>
          <w:rFonts w:hint="eastAsia"/>
        </w:rPr>
        <w:t>CCTACGGGTGGCAGCAGTGGGGAATCTTGCGCAATGGGCGAAAGCCTGACGCAGCAACGCCGCGTGCGGGATGAAGGCCTTCGGGTTGTAAACCGCTTTCAGCAGGGACGAAATTGACGGTACCTGCAGAAGAAGCCCCGGCCAACTACGTGCCAGCAGCCGCGGTAACACGTAGGGCGCAAGCGTTGTCCGGAATTATTGGGCGTAAAGAGCTCGTAGGCGGCTTGTCACGTCAGATGTGAAATCCCGGGGCTCAACCCCGGAACTGCATCCGATACTGCCGTGCTTGAGGGTTGGAGAGGTAGCTGGAATTCTCGGTGTAGTGGTGAAATGCGTAGAGATCGGGAGGAACACCTGTGGCGAAGGCGGCCGTCTGGGCCGACCCTGACGCTGAGGCGCGAAGGCGTGGGGAGCGAACGGGATTAGATACCCGGGTAGTCC</w:t>
      </w:r>
    </w:p>
    <w:p w14:paraId="3D0CF98C">
      <w:pPr>
        <w:rPr>
          <w:rFonts w:hint="eastAsia"/>
        </w:rPr>
      </w:pPr>
      <w:r>
        <w:rPr>
          <w:rFonts w:hint="eastAsia"/>
        </w:rPr>
        <w:t>&gt;OTU006111</w:t>
      </w:r>
    </w:p>
    <w:p w14:paraId="190BD9EB">
      <w:pPr>
        <w:rPr>
          <w:rFonts w:hint="eastAsia"/>
        </w:rPr>
      </w:pPr>
      <w:r>
        <w:rPr>
          <w:rFonts w:hint="eastAsia"/>
        </w:rPr>
        <w:t>CCTACGGGAGGCAGCAGTGGGGAATATTGCGCAATGGGCGAAAGCCTGACGCAGCGACGCCGCGTGAGGGATGACGGCCTTCGGGTTGTAAACCTCTTTCGCACGGGACGAAGCTTTTGGGTGACGGTACCGTGAGAAGAAGCACCGGCTGACTACGTGCCAGCAGCCGCGGTAATACGTAGGGTGCGAGCGTTGTTCGGAATTATTGGGCGTAAAGCGCGTGTAGGCGGCTTTCCAGGTCCGGTGTGAAATCTTACGGCTCAACCGTAAAATTGCGCTGGAAACCGGAAGGCTTGAGTGTGCTAGGGGTGTGTGGAACTTCCAGTGGAGCGGTGAAATGTGTTGATATTGGAAGGAACGCCGGTGGCGAAAGCGACACACTGGGGCATAACTGACGCTGAGGCACGAAAGCTAGGGTAGCGAACGGGATTAGATACCCGAGTAGCC</w:t>
      </w:r>
    </w:p>
    <w:p w14:paraId="2A3A1DBA">
      <w:pPr>
        <w:rPr>
          <w:rFonts w:hint="eastAsia"/>
        </w:rPr>
      </w:pPr>
      <w:r>
        <w:rPr>
          <w:rFonts w:hint="eastAsia"/>
        </w:rPr>
        <w:t>&gt;OTU006112</w:t>
      </w:r>
    </w:p>
    <w:p w14:paraId="03D3389C">
      <w:pPr>
        <w:rPr>
          <w:rFonts w:hint="eastAsia"/>
        </w:rPr>
      </w:pPr>
      <w:r>
        <w:rPr>
          <w:rFonts w:hint="eastAsia"/>
        </w:rPr>
        <w:t>CCTACGGGAGGCTGCAGTCGGGAATTTTGGGCAATGGGCGAAAGCCTGACCCAGCAACGCCGCGTGAAGGATGAAGCTTTTCGGAGTGTAAACTTCATAAGAATGGGACGAATAAGGAGGGGTTAACACCCCCTTTGATGACGGTACCGGGAGAATAAGCCCCGGCAAACTTCGTGCCAGCAGCCGCGGTAATACGAAGGGGGCTAGCGTTGTTCGGAATCACTGGGCGTAAAGGGCGCGTAGGCGGCCTGGCCAGTCAGATGTGAAAGCCCGGGGCTCAACTCCGGAATTGCATTTGATACTGCCAGGCTGGAGGTCGGAAGAGGAGGGTGGAATATCCAGTGTAGAGGTGAAATTCGTAGATATTGGATGGAACACCGGTGGCGAAGGCGACTCACTGGACACATATTGACGCTGAGGTGCGAAAGCGTGGGGAGCAAACAGGATTAGATACCCTAGTAGTCC</w:t>
      </w:r>
    </w:p>
    <w:p w14:paraId="74AC1AD1">
      <w:pPr>
        <w:rPr>
          <w:rFonts w:hint="eastAsia"/>
        </w:rPr>
      </w:pPr>
      <w:r>
        <w:rPr>
          <w:rFonts w:hint="eastAsia"/>
        </w:rPr>
        <w:t>&gt;OTU006113</w:t>
      </w:r>
    </w:p>
    <w:p w14:paraId="1BC0713B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ATGGGACGAACGGATCGCGTGTGAACAACACGTGGTCGTGACGGTACCGTTAAAGGAAGCCCCGGCCAACTACGTGCCAGCAGCCGCGGTAATACGTAGGGGGCGAGCGTTGTCCGGATTCATTGGGCGTAAAGAGCTCGTAGGCGGCTGTCCACGTCGGATGTGAAAGCTCAGGGCTCAACCTTGAGAGGCCATTCGATACGGGACAGCTAGAGGTAGGTAGGGGAAAGCGGAATTCCTGGTGTAGCGGTGAAATGCGCAGATATCAGGAGGAACACCGATGGCGAAGGCAGCTTTCTGGGCCTTACCTGACGCTGAGGAGCGAAAGCTGGGGGAGCAAACAGGATTAGATACCCGAGTAGTCC</w:t>
      </w:r>
    </w:p>
    <w:p w14:paraId="44C909F1">
      <w:pPr>
        <w:rPr>
          <w:rFonts w:hint="eastAsia"/>
        </w:rPr>
      </w:pPr>
      <w:r>
        <w:rPr>
          <w:rFonts w:hint="eastAsia"/>
        </w:rPr>
        <w:t>&gt;OTU006114</w:t>
      </w:r>
    </w:p>
    <w:p w14:paraId="06B35DD7">
      <w:pPr>
        <w:rPr>
          <w:rFonts w:hint="eastAsia"/>
        </w:rPr>
      </w:pPr>
      <w:r>
        <w:rPr>
          <w:rFonts w:hint="eastAsia"/>
        </w:rPr>
        <w:t>CCTACGGGCGGCAGCAGTAAGGAATATTGGTCAATGGACGAAAGTCTGAACCAGCCATGCCGCGTGGAGGATGAAGGTCCTCTGGATTGTAAACTTCTTTTATCTGAGAAGAAACCCAGGAATTCTTTCCTGGTTGACGGTACCAGATGAATAAGCACCGGCTAACTCCGTGCCAGCAGCCGCGGTAATACGGAGGGTGCAAGCGTTATCCGGATTGACTGGGCGTAAAGCGCACGCAGGCGGTTCGGCGCGTGGGGTGTGAAAGCTGGCGGCTTAACTGCCAGATGCCATCCCATACGGCCGGACTCGAGCCCTGCAGAGGTCCATGGAATTGCCGGTGTAGTGGTGAAATGCGTAGAGATCGGCAGGAACACCCAGGGGGAAACCAGTGGACTGGGCAGGAGCTGACGCTCAGGTGCGAAAGCGTGGGGAGCGAACCGGATTAGATACCCTAGTAGTCC</w:t>
      </w:r>
    </w:p>
    <w:p w14:paraId="52FEF82D">
      <w:pPr>
        <w:rPr>
          <w:rFonts w:hint="eastAsia"/>
        </w:rPr>
      </w:pPr>
      <w:r>
        <w:rPr>
          <w:rFonts w:hint="eastAsia"/>
        </w:rPr>
        <w:t>&gt;OTU006115</w:t>
      </w:r>
    </w:p>
    <w:p w14:paraId="4FFD8C06">
      <w:pPr>
        <w:rPr>
          <w:rFonts w:hint="eastAsia"/>
        </w:rPr>
      </w:pPr>
      <w:r>
        <w:rPr>
          <w:rFonts w:hint="eastAsia"/>
        </w:rPr>
        <w:t>CCTACGGGAGGCAGCAGTTAGGAATTTTGGGCAATGGGCGCAAGCCTGACCCAGCAACGCCGCGTGGGCGACGAAGCCCTTCGGGGTGTAAAGCCCTTTTCCCGGGGACGAATCTGACGGTACCCGGGGAAGAAGCCCCGGCTAACTTCGTGCCAGCAGCCGCGGTAATACGTAGGTGGCAAGCGTTGTCCGGAATTATTGGGCGTAAAGGGCTCGCAGGCGGTTTCTTAAGTCTGATGTGAAAGCCCCCGGCTCAACCGGGGAGGGTCATTGGAAACTGGGAGACTTGAGTGCAGAAGAGAAGAGCGGAATTCCACGTGTAGCGGTGAAATGCGTAGAGATGTGGAGGAACACCAGTGGCGAAGGCGACTCTCTGGTCTGTAACTGACGCTGAGGAGCGAAAGCGTGGGGAGCGAACAGGATTAGATACCCGAGTAGTCC</w:t>
      </w:r>
    </w:p>
    <w:p w14:paraId="18316500">
      <w:pPr>
        <w:rPr>
          <w:rFonts w:hint="eastAsia"/>
        </w:rPr>
      </w:pPr>
      <w:r>
        <w:rPr>
          <w:rFonts w:hint="eastAsia"/>
        </w:rPr>
        <w:t>&gt;OTU006116</w:t>
      </w:r>
    </w:p>
    <w:p w14:paraId="50C3037B">
      <w:pPr>
        <w:rPr>
          <w:rFonts w:hint="eastAsia"/>
        </w:rPr>
      </w:pPr>
      <w:r>
        <w:rPr>
          <w:rFonts w:hint="eastAsia"/>
        </w:rPr>
        <w:t>CCTACGGGAGGCAGCAGTAGGGAATTTTCCACAATGGGGGCAACCCTGATGGAGCAACGCCGCGTGCAGGATGAATGCCTTCGGGTTGTAAACTGCTTTTATTAGTGACGATTATGACGGTAACTAATGAATAAGGACCTGCTAACTACGTGCCAGCAGCCGCGGTCATACGTAGGGTCCAAGCGTTATCCGGAATTACTGGGTGTAAAGCGCGTGCAGGCGGTGGGTTAAGTTGGGTGTGAAATCTCCTGGCTCAACTGGGAGAGGCCGCTCAAAACTGCCTGGCTCGAGGACGGTAGAGGAAGGTGGAATTCCCGGTGTAGCAGTGAAATGCGTAGATATCGTAAGGAAGACCAGTGGCGAAGGCGAGTTCCTGGACAGTTGCTGACACTGAGGCACGAAGGCCAGGGGAGCAAACGGGATTAGATACCCGTGTAGTCC</w:t>
      </w:r>
    </w:p>
    <w:p w14:paraId="35843718">
      <w:pPr>
        <w:rPr>
          <w:rFonts w:hint="eastAsia"/>
        </w:rPr>
      </w:pPr>
      <w:r>
        <w:rPr>
          <w:rFonts w:hint="eastAsia"/>
        </w:rPr>
        <w:t>&gt;OTU006117</w:t>
      </w:r>
    </w:p>
    <w:p w14:paraId="2E608247">
      <w:pPr>
        <w:rPr>
          <w:rFonts w:hint="eastAsia"/>
        </w:rPr>
      </w:pPr>
      <w:r>
        <w:rPr>
          <w:rFonts w:hint="eastAsia"/>
        </w:rPr>
        <w:t>CCTACGGGGGGCTGCAGTGGGGAATATTGGACAATGGGGGCAACCCTGATCCAGCCATGCCGCGTGAGTGAAGAAGGCCTTCGGGTTGTAAAGCTCTTTTGGCGGGGACGATGATGACGGTACCCGCAGAATAAGCCCCGGCTAACTTCGTGCCAGCAGCCGCGGTAAGACAGAGGCCACGAGCGTTAGGCGGAATCACTGGGCTTAAAGCGTGTGTAGGCGGGTCCGTAAGTGTCTTGTGAAATCCCACGGCTCAACCGTGGAACTGCTGGGCATACTGCGGGCCTTGAGCCGGCCAGGGGTCACCGGAACAAGCGGTGGAGCGGTGAAATGCGTAGATATCAGGAAGAACACCAATGGCGAAGGCAGCTCTCTGGGACGGTACTGACGCTGAGACGCGAAAGCGTGGGTAGCGAACAGGATTAGATACCCCTGTAGTCC</w:t>
      </w:r>
    </w:p>
    <w:p w14:paraId="37BD03D6">
      <w:pPr>
        <w:rPr>
          <w:rFonts w:hint="eastAsia"/>
        </w:rPr>
      </w:pPr>
      <w:r>
        <w:rPr>
          <w:rFonts w:hint="eastAsia"/>
        </w:rPr>
        <w:t>&gt;OTU006118</w:t>
      </w:r>
    </w:p>
    <w:p w14:paraId="45D0AC1C">
      <w:pPr>
        <w:rPr>
          <w:rFonts w:hint="eastAsia"/>
        </w:rPr>
      </w:pPr>
      <w:r>
        <w:rPr>
          <w:rFonts w:hint="eastAsia"/>
        </w:rPr>
        <w:t>CCTACGGGCGGCTGCAGTCGAGGATCTTCGGCAATGGGCGCAAGCCTGACCGAGCGACGCCGCGTGCGCGATGAAGGCCTTCGGGTTGTAAAGCGCTGTCGAGGGGGAGGAAAGCCGCAAGGCCTGACCCACCCCTGGAGGAAGCACGGGCTAAGTTCGTGCCAGCAGCCGCGGTAAGACGAACCGTGCGAACGTTGTTCGGATTCACTGGGCTTAAAGGGCGCGTAGGCGGCCTGCCAAGTCAGGGGTGAAATCTTTCGGCTTAACCAAGGAAGTGCATCCGAAACTGCAGTGCTTGAGTACTTAAGAGGATCGCGGAATTCCCGGTGTAGAGGTGAAATTCGTAGATATCGGGAGGAACACCAGTGGCGAAGGCGACTTCCTGGACCAAGACTGACGCTGAGGCGCGAAAGCGTGGGGATCAAACAGGATTAGATACCCGTGTAGTCC</w:t>
      </w:r>
    </w:p>
    <w:p w14:paraId="52F42570">
      <w:pPr>
        <w:rPr>
          <w:rFonts w:hint="eastAsia"/>
        </w:rPr>
      </w:pPr>
      <w:r>
        <w:rPr>
          <w:rFonts w:hint="eastAsia"/>
        </w:rPr>
        <w:t>&gt;OTU006119</w:t>
      </w:r>
    </w:p>
    <w:p w14:paraId="5FF4F222">
      <w:pPr>
        <w:rPr>
          <w:rFonts w:hint="eastAsia"/>
        </w:rPr>
      </w:pPr>
      <w:r>
        <w:rPr>
          <w:rFonts w:hint="eastAsia"/>
        </w:rPr>
        <w:t>CCTACGGGCGGCTGCAGTAACGAATCTTCCGCAATGCACGAAAGTGTGACGGAGCGACGCCGCGTGTAGGACGAAGCCCTTCGGGGTGTAAACTACTGTCAGGGGAAAGAAAGTTCTGATCTACCCCAGAGGAAGGGACGGCTAACTCTGTGCCAGCAGCCGCGGTAAGACAGAGGTCCCGAGCGTTAGGCGGAATCACTGGGCGTAAAGGGAGCGTAGGCGGCGTGGTAAGTCAGATGTGAAATCCCGGGGCTCAACCCCGGAACTGCATCCGATACTGCCGTGCTAGAGGATTGGAGAGGTAGCTGGAATTCTTGGTGTAGCGGTGAAATGCGTAGATATCTGGAGGAACACCGGTGGCGAAGGCGACATCCTGGACCGGTATTGACGCTGAGGCGCGAAAGCCAGGGGAGCAAACGGGATTAGATACCCGAGTAGTCC</w:t>
      </w:r>
    </w:p>
    <w:p w14:paraId="0D42F55B">
      <w:pPr>
        <w:rPr>
          <w:rFonts w:hint="eastAsia"/>
        </w:rPr>
      </w:pPr>
      <w:r>
        <w:rPr>
          <w:rFonts w:hint="eastAsia"/>
        </w:rPr>
        <w:t>&gt;OTU006120</w:t>
      </w:r>
    </w:p>
    <w:p w14:paraId="5FF535D5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ACCGGGACGAATGGCCACCGACTGAATACGTCGGTGGAATGACGGTACCGGTTGAGGAAGCCACGGCTAACTCTGTGCCAGCAGCCGCGGTAATACAGAGGTGGCAAGCGTTGTCCGGATTTATTGGGTTTAAAGGGTGCGTAGGCGGCCACTCAAGTCGAACGTGAAAACTCGGGGCTCAACCCCGAGCCCGCGTTCGATACTGGGCGGCTAGAGTCTGGTAGGGGGATCTGGAATTCCTGGTGTAGCGGTGAAATGCGCAGATATCAGGAGGAACACCGGTGGCGAAGGCGGGTCTCTGGGCCGTTACTGACGCTGAGGAGCGAAAGCGTGGGGAGCGAACAGGATTAGATACCCCAGTAGTCC</w:t>
      </w:r>
    </w:p>
    <w:p w14:paraId="7F761219">
      <w:pPr>
        <w:rPr>
          <w:rFonts w:hint="eastAsia"/>
        </w:rPr>
      </w:pPr>
      <w:r>
        <w:rPr>
          <w:rFonts w:hint="eastAsia"/>
        </w:rPr>
        <w:t>&gt;OTU006121</w:t>
      </w:r>
    </w:p>
    <w:p w14:paraId="1FD9EA87">
      <w:pPr>
        <w:rPr>
          <w:rFonts w:hint="eastAsia"/>
        </w:rPr>
      </w:pPr>
      <w:r>
        <w:rPr>
          <w:rFonts w:hint="eastAsia"/>
        </w:rPr>
        <w:t>CCTACGGGTGGCTGCAGTAGGGAATCTTCCGCAATGGGCGAAAGCCTGACGGAGCAATGCCGCGTGAACGATGAAGGCCTTCGGGTCGTAAAGTTCTGTTGTGGGGGAAGAAGGTCTATTCGGTTAATACCCGAGTAGGTTTGACGGTACTCCACGAGGAAGCCCCGGCTAATTACGTGCCAGCAGCCGCGGTAATACGTAAGGGGCAAGCGTTGTCCGGAATCACTGGGCGTAAAGCGCACGTAGGCGGTGCAGCAAGTTGGGGGTGCAAGCTCCGGGCTTAACCCTGGAACTGCCTTCTAGACTGCAGGCCTGGAGGTCAGGAGAGGCGAGTGGAATTCCGAGTGTAGAGGTGAAATTCGTAGATATTCGGAGGAACACCAGTGGCGAAGGCGGCTCACTGGTCCATTACTGACGCTGAGGTGCGAAAGCGTGGGGAGCAAACAGGATTAGATACCCCAGTAGTCC</w:t>
      </w:r>
    </w:p>
    <w:p w14:paraId="59C2090F">
      <w:pPr>
        <w:rPr>
          <w:rFonts w:hint="eastAsia"/>
        </w:rPr>
      </w:pPr>
      <w:r>
        <w:rPr>
          <w:rFonts w:hint="eastAsia"/>
        </w:rPr>
        <w:t>&gt;OTU006122</w:t>
      </w:r>
    </w:p>
    <w:p w14:paraId="7E675E3F">
      <w:pPr>
        <w:rPr>
          <w:rFonts w:hint="eastAsia"/>
        </w:rPr>
      </w:pPr>
      <w:r>
        <w:rPr>
          <w:rFonts w:hint="eastAsia"/>
        </w:rPr>
        <w:t>CCTACGGGAGGCTGCAGTCGGGAATTTTGCTCAATGGGGGAAACCCTGAAGCAGCAACGCCGCGTGAGGGATGAAGGCCTTCGGGTTGTAAACCTCTGTCAGGGGGGAAGAATCCGGAGTCGGTGAATAACCGGCTCCATTGACGGTACCCCCAGAAGCAGCCCCGGCTAACTCTGTGCCAGCAGCCGCGGTAAGACAGAGGGGGCAAGCGTTGTCCGGATTTACTGGGCGTACAGCGCGCGCAGGCGGCCGATGATGTGCCGGGTGACAGCCCACCGCTCAACGGCGGGTGGTCCCGGTAGACACGTCGGCTAGAGGCAGGGAGAGGGCGGTGGAATACCCGGTGGAGCGGTGATATGCGTAGAGATCGGGTGGAACACCAGCGGCGAAGGCGGCCGCCTGGCCCTGGCCTGACGCTGAGGCGCGAGAGCGTGGGGAGCGAACCGGATTAGATACCCGTGTAGTCC</w:t>
      </w:r>
    </w:p>
    <w:p w14:paraId="477E382B">
      <w:pPr>
        <w:rPr>
          <w:rFonts w:hint="eastAsia"/>
        </w:rPr>
      </w:pPr>
      <w:r>
        <w:rPr>
          <w:rFonts w:hint="eastAsia"/>
        </w:rPr>
        <w:t>&gt;OTU006123</w:t>
      </w:r>
    </w:p>
    <w:p w14:paraId="39004E9B">
      <w:pPr>
        <w:rPr>
          <w:rFonts w:hint="eastAsia"/>
        </w:rPr>
      </w:pPr>
      <w:r>
        <w:rPr>
          <w:rFonts w:hint="eastAsia"/>
        </w:rPr>
        <w:t>CCTACGGGGGGCAGCAGTGAGGAATATTGAGCAATGGGCGCAAGCCTGACTCAGCAACGCCGCGTGGATGAAGACGGCCTTCGGGTTGTAAAATCCTTTTCTGCGGGACGATAATGACTGTACCGCAGGAATAAGTTCCGGCTAACTACGTGCCAGCAGCCGCGGTAAAACGTAGGGGACAAGCGTTATCCGGATTTACTGGGCGTAAAGCGCCCGTAGGCGGCCTGACAAGTTGGATGTGAAAGCTCCCGGCTTAACTGGGAGAGGTCATTCAAAACTGTCGAGCTAGAGTATGGTAGAGGGTGGTGGAATTTCCTGTGTAGCGGTGAAATGCGTAGATATCAAGAGGAACACCAGTGGCGAAGGCGACTACCTGGACGACAACTGACGCTGAGGCACGAAAGCTAGGGGAGCAAACAGGATTAGATACCCTTGTAGTCC</w:t>
      </w:r>
    </w:p>
    <w:p w14:paraId="3AA46294">
      <w:pPr>
        <w:rPr>
          <w:rFonts w:hint="eastAsia"/>
        </w:rPr>
      </w:pPr>
      <w:r>
        <w:rPr>
          <w:rFonts w:hint="eastAsia"/>
        </w:rPr>
        <w:t>&gt;OTU006124</w:t>
      </w:r>
    </w:p>
    <w:p w14:paraId="74F6C062">
      <w:pPr>
        <w:rPr>
          <w:rFonts w:hint="eastAsia"/>
        </w:rPr>
      </w:pPr>
      <w:r>
        <w:rPr>
          <w:rFonts w:hint="eastAsia"/>
        </w:rPr>
        <w:t>CCTACGGGAGGCAGCAGTCGAGAATCTTCGGCAATGGGCGCAAGCCTGACCGAGCGACGCCGCGTGTGCGATGAAGGCCTTCGGGTTGTAAAGCACTGTCAGGGGGGATAAATCAATGATAGATCCCCAGAGGAAGCACGGGCTAAGTTCGTGCCAGCAGCCGCGGTAAGACGAACCGTGCGAACGTTGTTCGGAATCACTGGGCTTAAAGGGCGCGTAGGCGATCTGACAAGTCTGGTGTGAAAGCCCACATGTTAACTGTGGAAGTGCATTAGAAACTGTTGGATTTGAGTTCAGGAGAGGAAGGCAGAATTCCCGGTGTAGCGGTGAAATGCGTAGATATCAGGAGGAACACCTGTGGTGTAGACAGCTTACTGGACCATGACTGACGCTGAGGCACGAAAGCGTGGGGAGCAAACAGGATTAGATACCCGAGTAGTCC</w:t>
      </w:r>
    </w:p>
    <w:p w14:paraId="137B4142">
      <w:pPr>
        <w:rPr>
          <w:rFonts w:hint="eastAsia"/>
        </w:rPr>
      </w:pPr>
      <w:r>
        <w:rPr>
          <w:rFonts w:hint="eastAsia"/>
        </w:rPr>
        <w:t>&gt;OTU006125</w:t>
      </w:r>
    </w:p>
    <w:p w14:paraId="69C5EAB5">
      <w:pPr>
        <w:rPr>
          <w:rFonts w:hint="eastAsia"/>
        </w:rPr>
      </w:pPr>
      <w:r>
        <w:rPr>
          <w:rFonts w:hint="eastAsia"/>
        </w:rPr>
        <w:t>CCTACGGGTGGCTGCAGTCGGGAATTTTGGGCAATGGGCGAAAGCCTGACCCAGCAACGCCGCGTGGGTGACGAAGGCCTTCGGGTCGTAAAGCCCTTTTCCACGGGAAGATAATGACGGTACCGTGGGAATAAGCCCCGGCTAACTACGTGCCAGCAGCCGCGGTAATACGTAGGGGGCGAGCGTTGTCCGGATTTACTGGGCGTAAAGAGCGCGCAGGCGGCTGGTTAAGTCCGATGTGAAATCTCCCGGCTCAACTGGGAAATGGCATCGGAAACTGATCGGCTTGAAGGTGGGAGAGGGATGTGGAATTCCAGGTGTAGCGGTGAAATGCGTAGATATCTGGAGGAACACCGGTGGCGAAGGCGGCATCCTGGACCGGTATTGACGCTGAGGCGCGAAAGCCAGGGGAGCAAACGGGATTAGATACCCGAGTAGTCC</w:t>
      </w:r>
    </w:p>
    <w:p w14:paraId="35BCC9CA">
      <w:pPr>
        <w:rPr>
          <w:rFonts w:hint="eastAsia"/>
        </w:rPr>
      </w:pPr>
      <w:r>
        <w:rPr>
          <w:rFonts w:hint="eastAsia"/>
        </w:rPr>
        <w:t>&gt;OTU006126</w:t>
      </w:r>
    </w:p>
    <w:p w14:paraId="26239052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CGAAGCCACTCGGGTTAATAGCCCAGAGGGTGACGGTACCTCCAGAAGAAGCCCCGGCTAACTACGTGCCAGCAGCCGCGGTAATACGTAGGGGGCAAGCGTTGTTCGGAATTACTGGGCGTAAAGCGCACGTAGGCGGCTTTGTAAGTTAGAGGTGAAAGCCCGGGGCTCAACCTCAGGAGTGCTTCTCATACTGTAGGTCTTGAGTGAGGCAGGGAGAAGTGGAATGGCTGGTGTAGCGGTGAAATGCGCAGATATCAGGAGGAACACCGGTGGCGAAGGCGGCACTCTGGGCCGGTACTGACGCTGAGGAGCGAAAGCGTGGGGAGCGAACAGGATTAGATACCCCGGTAGTCC</w:t>
      </w:r>
    </w:p>
    <w:p w14:paraId="5E286641">
      <w:pPr>
        <w:rPr>
          <w:rFonts w:hint="eastAsia"/>
        </w:rPr>
      </w:pPr>
      <w:r>
        <w:rPr>
          <w:rFonts w:hint="eastAsia"/>
        </w:rPr>
        <w:t>&gt;OTU006127</w:t>
      </w:r>
    </w:p>
    <w:p w14:paraId="6C5CD869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TAGGGGGCAAGCGTTGTCCGGAATTATTGGGCGTAAAGCGCGCGCAGGCGGTGAGATGAGTGTGATGTGAAAGCCCCGGGCTTAACCTGGGAAGTGCATCGCAAACGATCTGACTGGAGTTTGGGAGAGGGTGGCGGAATTTCCGGTGTAGCGGTGAAATGCGTAGAGATCGGAAGGAACGTCGATGGCGAAGGCAGCCACCTGGCCCAAAACTGACGCTGAGGCGCGAAAGCGTGGGGAGCGAACAGGATTAGATACCCCAGTAGTCC</w:t>
      </w:r>
    </w:p>
    <w:p w14:paraId="12B8DACD">
      <w:pPr>
        <w:rPr>
          <w:rFonts w:hint="eastAsia"/>
        </w:rPr>
      </w:pPr>
      <w:r>
        <w:rPr>
          <w:rFonts w:hint="eastAsia"/>
        </w:rPr>
        <w:t>&gt;OTU006128</w:t>
      </w:r>
    </w:p>
    <w:p w14:paraId="061E6050">
      <w:pPr>
        <w:rPr>
          <w:rFonts w:hint="eastAsia"/>
        </w:rPr>
      </w:pPr>
      <w:r>
        <w:rPr>
          <w:rFonts w:hint="eastAsia"/>
        </w:rPr>
        <w:t>CCTACGGGGGGCTGCAGTGGGGAATCTTGCGCAATGGCCGAAAGGCTGACGCAGCGACGCCGCGTGTGGGAGGAAGCCCTTCGGGGTGTAAACCACTGTTGCCCGGGACGAATGCCCCTTTCGAGGGGAGTGACGGTACCGGGTGAGGAAGCACCGGCTAACTCCGTGCCAGCAGCCGCGGTAATACGTAGGTGGCAAGCGTTGTCCGGATTTACTGGGCGTAAAGAATGCGTAGGCGGATATTTAAGTGAGATGTGAAATTCCCGGGCTTAACTTGGGAGCTGCATTTCAAACTGGATATCTAGAGTGCGGGAGAGGAAAGTGGAATTCCTAGTGTAGCGGTGAAATGCGTAGATATCTGGAGGAACACCCGTGGTGCAGACGGCTTGCTGGACCGTGACTGACGCTGAGGCACGAAAGCGTGGGGAGCAAACAGGATTAGATACCCGTGTAGTCC</w:t>
      </w:r>
    </w:p>
    <w:p w14:paraId="5BF28458">
      <w:pPr>
        <w:rPr>
          <w:rFonts w:hint="eastAsia"/>
        </w:rPr>
      </w:pPr>
      <w:r>
        <w:rPr>
          <w:rFonts w:hint="eastAsia"/>
        </w:rPr>
        <w:t>&gt;OTU006129</w:t>
      </w:r>
    </w:p>
    <w:p w14:paraId="5FC41BF8">
      <w:pPr>
        <w:rPr>
          <w:rFonts w:hint="eastAsia"/>
        </w:rPr>
      </w:pPr>
      <w:r>
        <w:rPr>
          <w:rFonts w:hint="eastAsia"/>
        </w:rPr>
        <w:t>CCTACGGGGGGCTGCAGTGGGGAATCTTGCGCAATGGCCGGAAGGCTGACGCAGCGACGCCGCGTGTGGGAGGACGCCCTTCGGGGTGTAAACCACTGTTGCCCGGGACGAATGCCCTTTTCGAAGGGAGTGACGGTACCGGGTGAGGAAGCACCGGCTAACTCCGTGCCAGCAGCCGCGGTAATACGGAGGGTGCAAACGTTGCTCGGAATCATTGGGCGTAAAGCGCACGTAGGCGGTTCGGTAAGTCGGATGTGAAAGCCCTCGGCTCAACCGAGGAAGTGCATCCGAAACTGTCGAGCTTGAGTACGGAAGAGGGTCTCGGAATTCCCGGTGTAGAGGTGAAATTCGTAGAGATCGGCAGGAACACCCAGGGGGAAACCAGTGGACTGGGCAGGAGCTGACGCTCAGGTGCGAAAGCGTGGGGAGCAAACAGGATTAGATACCCCTGTAGTCC</w:t>
      </w:r>
    </w:p>
    <w:p w14:paraId="495BD266">
      <w:pPr>
        <w:rPr>
          <w:rFonts w:hint="eastAsia"/>
        </w:rPr>
      </w:pPr>
      <w:r>
        <w:rPr>
          <w:rFonts w:hint="eastAsia"/>
        </w:rPr>
        <w:t>&gt;OTU006130</w:t>
      </w:r>
    </w:p>
    <w:p w14:paraId="32682109">
      <w:pPr>
        <w:rPr>
          <w:rFonts w:hint="eastAsia"/>
        </w:rPr>
      </w:pPr>
      <w:r>
        <w:rPr>
          <w:rFonts w:hint="eastAsia"/>
        </w:rPr>
        <w:t>CCTACGGGCGGCTGCAGTGGGGAATATTGGACAATGGGCGCAAGCCTGATCCAGCAATGCCGCGTGAGTGATGAAGGCCTTCGGGTTGTAAAGCTCTTTTGTCCGGAAAGAAAAGCTCTCGGTTAATACCCGGGGGTTCTGACGGTACCGGAAGAATAAGCACCGGCTAACTTCGTGCCAGCAGCCGCGGTAATACGAAGGGTGCAAGCGTTACTCGGAATTACTGGGCGTAAAGGGCGTGTAGGCGGTTTGTTAAGTCATGTGTGAAATCCCTCGGCTCAACCGGGGAAGGACAGCCGTGACTGGCCGTCTAGAGGGCGGACGAGGGGTGTGGAATTCCGGGTGTAGTGGTGAAATGCGTAGAGATCCGGAGGAACACCAGCGGCGAAGGCGGCACTCTAGGCCGCACCTGACGCTGAGACGCGACAGCACGGGGAGCGAACGGGATTAGATACCCGTGTAGTCC</w:t>
      </w:r>
    </w:p>
    <w:p w14:paraId="0390EEAE">
      <w:pPr>
        <w:rPr>
          <w:rFonts w:hint="eastAsia"/>
        </w:rPr>
      </w:pPr>
      <w:r>
        <w:rPr>
          <w:rFonts w:hint="eastAsia"/>
        </w:rPr>
        <w:t>&gt;OTU006131</w:t>
      </w:r>
    </w:p>
    <w:p w14:paraId="3671F08F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TCGGGAAGAATAGCTCCAACCTAATACGTTGGAGTCTGACGGTACCGGGTGAGGAAGCCCCGGCTAACTCTGTGCCAGCAGCCGCGGTAATACAGAGGGTGCAAGCGTTAATCGGAATTACTGGGCGTAAAGCGCGCGTAGGCGGCTTGTCGCGTCGAATGTGAAATCTCAGAGCTCAACTCTGACATTGCATTCGATACGGGCAGGCTAGAGTTCGGTAGGGGAGACTGGAATTCCTGGTGTAGCGGTGAAATGCGCAGATATCAGGAGGAACACCGATGGCGAAGGCAGGTCTCTGGGCCGATACTGACGCTGAGGAGCGAAAGCGTGGGGAGCGAACAGGATTAGATACCCTAGTAGTCC</w:t>
      </w:r>
    </w:p>
    <w:p w14:paraId="7753CCB5">
      <w:pPr>
        <w:rPr>
          <w:rFonts w:hint="eastAsia"/>
        </w:rPr>
      </w:pPr>
      <w:r>
        <w:rPr>
          <w:rFonts w:hint="eastAsia"/>
        </w:rPr>
        <w:t>&gt;OTU006132</w:t>
      </w:r>
    </w:p>
    <w:p w14:paraId="4EA9FCA2">
      <w:pPr>
        <w:rPr>
          <w:rFonts w:hint="eastAsia"/>
        </w:rPr>
      </w:pPr>
      <w:r>
        <w:rPr>
          <w:rFonts w:hint="eastAsia"/>
        </w:rPr>
        <w:t>CCTACGGGAGGCTGCAGTGGGGAATCTTGCGCAATGGGCGAAAGCCTGACGCAGCGACGCCGCGTGAGCGATGAAGGCCTTCGGGTTGTAAAGCTCTGTGGGGAGGGAAGAATAAGGGCTGGCTAATATCCAGCTCGATGACGGTACCTCCTTAGCAAGCACCGGCTAACTCTGTGCCAGCAGCCGCGGTAATACAGAGGGTGCAAACGTTGTCCGGATTTATTGGGCGTAAAGCGCGTGTAGGCGGCCAGATAAGTCTGCTGTGAAAACTCGAAGCTCAACTTCGAGCTGTCGGTGGAAACCGTTTGGCTAGAGTCCGGAAGAGGAGAGTGGAATTCCCGGTGTAGCGGTGAAATGCGCAGATATCGGGAAGAACACCCGTGGCGAAGGCGGCTCTCTGGGACGGTACTGACGCTGAGACGCGAAAGCGTGGGGAGCGAACAGGATTAGATACCCGTGTAGTCC</w:t>
      </w:r>
    </w:p>
    <w:p w14:paraId="532F4AF5">
      <w:pPr>
        <w:rPr>
          <w:rFonts w:hint="eastAsia"/>
        </w:rPr>
      </w:pPr>
      <w:r>
        <w:rPr>
          <w:rFonts w:hint="eastAsia"/>
        </w:rPr>
        <w:t>&gt;OTU006133</w:t>
      </w:r>
    </w:p>
    <w:p w14:paraId="3AF7D9A7">
      <w:pPr>
        <w:rPr>
          <w:rFonts w:hint="eastAsia"/>
        </w:rPr>
      </w:pPr>
      <w:r>
        <w:rPr>
          <w:rFonts w:hint="eastAsia"/>
        </w:rPr>
        <w:t>CCTACGGGCGGCAGCAGTGGGGAATATTGCGCAATGGCCGAAAGGCTGACGCAGCGACGCCGCGTGTGGGATGAAGCCTTTCGGGGTGTAAACCACTGTCAGAAGGGAAGAAACTCGTGCTTTCGAATAGGGAGTGCGATTGACGGTACCTTCAGAGGAAGCACCGGCTAACTCCGTGCCAGCAGCCGCGGTAAGACGGAGGGTGCAAGCGTTGTTCGGAATTACTGGGCGTAAAGCGCGCGCAGGCGGTCTTTTAAGTCCATTGTGAAATCCCGGAGCTCAACTCCGGAAGTGCATTGGATACTGCAAGGCTCGAGTACCGGAGAGGAGGGTGGAATTCCTGGTGTAGCGGTGAAATGCGTAGATATCAGGAGGAACACCGGTGGCGAAGGCGGCCCTCTGGACTGCAACTGACACTGAGGAACGAAAGCCAGGGGAGCAAACGGGATTAGATACCCTGGTAGTCC</w:t>
      </w:r>
    </w:p>
    <w:p w14:paraId="1F2E0439">
      <w:pPr>
        <w:rPr>
          <w:rFonts w:hint="eastAsia"/>
        </w:rPr>
      </w:pPr>
      <w:r>
        <w:rPr>
          <w:rFonts w:hint="eastAsia"/>
        </w:rPr>
        <w:t>&gt;OTU006134</w:t>
      </w:r>
    </w:p>
    <w:p w14:paraId="56257C6C">
      <w:pPr>
        <w:rPr>
          <w:rFonts w:hint="eastAsia"/>
        </w:rPr>
      </w:pPr>
      <w:r>
        <w:rPr>
          <w:rFonts w:hint="eastAsia"/>
        </w:rPr>
        <w:t>CCTACGGGCGGCTGCAGTGGGGAATATTGCACAATGGGCGCAAGCCTGATGACGCAACGCCGCGTGGGGGATGAAGGTCTTCGGATTGTAAACCCCTGTCGAATGGGACGAAAGACCCGGGAGCTAATCATCCTGGGAGTGACGGTACCGCTAAAGGAAGCCCCGGCTAACTCCGTGCCAGCAGCCGCGGTAATACGGGGGGGGCAAGCGTTGTCCGGACTCACTGGGCGTAAAGGGCGCGCAGGCGGTGCTGTGCGTCGGCGCTGAAAGCGCCCGGCTTAACCGGGCGAGGTGCGGCGATACGACGGCACTGGAGGCAGGGAGAGGCTGGCGGAATTCCGGGTGTAGCGGTGGAATGCGTAGAGATCCGGAAGAACACCGGAGGCGAAGGCGGCCAGCTGGGCGTGGTCTGACGCTGAGGCGCGAAGGCGTGGGGAGCGAACAGGATTAGATACCCCTGTAGTCC</w:t>
      </w:r>
    </w:p>
    <w:p w14:paraId="1A2A0250">
      <w:pPr>
        <w:rPr>
          <w:rFonts w:hint="eastAsia"/>
        </w:rPr>
      </w:pPr>
      <w:r>
        <w:rPr>
          <w:rFonts w:hint="eastAsia"/>
        </w:rPr>
        <w:t>&gt;OTU006135</w:t>
      </w:r>
    </w:p>
    <w:p w14:paraId="12927648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CTGCTGTCACGCCATAGGAACGACGCGTTGCGAATACCAACGCGTTTGACTAAAGCGAGAGGAAGCACCGGCTAACTCTGTGCCAGCAGCCGCGGTAAGACAGAGGGTGCAAACGTTGTTCGGAATTACTGGGCATAAAGAGCACGTAGGCGGTTCGCCAAGTCGTGCGTGAAATCCCCCGGCTCAACCGGGGAATTGCGCGTGATACTGGCGGACTTGAGATCGGTAGGGGTGAGTGGAACTCCAGGTGGAGCGGTGAAATGCGTAGATATCTGGAGGAACACCGGTGGCGAAAGCGACTCACTGGACCGACACTGACGCTGAGGTGCGAAAGCTAGGGTAGCAAACGGGATTAGATACCCGGGTAGTCC</w:t>
      </w:r>
    </w:p>
    <w:p w14:paraId="39A82BA1">
      <w:pPr>
        <w:rPr>
          <w:rFonts w:hint="eastAsia"/>
        </w:rPr>
      </w:pPr>
      <w:r>
        <w:rPr>
          <w:rFonts w:hint="eastAsia"/>
        </w:rPr>
        <w:t>&gt;OTU006136</w:t>
      </w:r>
    </w:p>
    <w:p w14:paraId="76739438">
      <w:pPr>
        <w:rPr>
          <w:rFonts w:hint="eastAsia"/>
        </w:rPr>
      </w:pPr>
      <w:r>
        <w:rPr>
          <w:rFonts w:hint="eastAsia"/>
        </w:rPr>
        <w:t>CCTACGGGTGGCAGCAGTAAGGAATATTGCGCAATGGACGAAAGTCTGACGCAGCAACGCCGCGTGCAGGATGAAGGCCCTTTGGGTTGTAAACTGCTGTAGCAGGGGAATAAGAGCCCACTCGGTGGGTGTGAAGGTACCCTGAAAGTAAGCTCCGGCTAACTACGTGCCAGCAGCCGCGGTAATACGTAGGGAGCAAGCGTTGTCCGGATTCACTGGGTGTAAAGGGTGCGCAGGCGGACTTTCAAGTCAGAGGTGAAATCTCACGGCTCAACTGGGAGAGGTCGTACAAGACTGGCGGGCTGGAGAATGGTAGGGGAAGGTGGAATTCCGGGTGTAGTGGTGAAATGCGTAGATATCCGGAGGAACACCAGTGGCGAAGGCGACTCACTGGCCCGATACTGACGCTGAGGCGCGAAAGCGTGGGGAGCAAACAGGATTAGATACCCCGGTAGTCC</w:t>
      </w:r>
    </w:p>
    <w:p w14:paraId="5AFD73C7">
      <w:pPr>
        <w:rPr>
          <w:rFonts w:hint="eastAsia"/>
        </w:rPr>
      </w:pPr>
      <w:r>
        <w:rPr>
          <w:rFonts w:hint="eastAsia"/>
        </w:rPr>
        <w:t>&gt;OTU006137</w:t>
      </w:r>
    </w:p>
    <w:p w14:paraId="0E540AD5">
      <w:pPr>
        <w:rPr>
          <w:rFonts w:hint="eastAsia"/>
        </w:rPr>
      </w:pPr>
      <w:r>
        <w:rPr>
          <w:rFonts w:hint="eastAsia"/>
        </w:rPr>
        <w:t>CCTACGGGAGGCTGCAGTGGGGAATCTTGCGCAATGGCCGAAAGGCTGACGCAGCGACGCCGCGTGCGGGAGGAAGCTCTTCGGGGTGTAAACCGCTGTCGGGGGGGACGAAGGTCCCGGGGAGGAAATGCCCTGGGGATGACGGTACCTGCAGAAGAAGCGCCGGCTAACTACGTGCCAGCAGCCGCGGTAATACGTAGGGCGCAAGCGTTGTCCGGAATTATTGGGCGTAAAGAGCTCGTAGGCGGTTTGTCGCGTCTATCGTGAAAACTGGAGGCTTAACTTTCAGCGTGCGGTGGATACGGGCAGACTTGAGTTCGGTAGGGGAGTCTGGAATTCCTGGTGTAGCGGTGAAATGCGCAGATATCAGGAGGAACACCGGTGGCGAAGGCGGGACTCTGGGCCGATACTGACGCTGAGGAGCGAAAGCGTGGGGAGCGAACAGGATTAGATACCCCTGTAGTCC</w:t>
      </w:r>
    </w:p>
    <w:p w14:paraId="0E3F823B">
      <w:pPr>
        <w:rPr>
          <w:rFonts w:hint="eastAsia"/>
        </w:rPr>
      </w:pPr>
      <w:r>
        <w:rPr>
          <w:rFonts w:hint="eastAsia"/>
        </w:rPr>
        <w:t>&gt;OTU006138</w:t>
      </w:r>
    </w:p>
    <w:p w14:paraId="011E1236">
      <w:pPr>
        <w:rPr>
          <w:rFonts w:hint="eastAsia"/>
        </w:rPr>
      </w:pPr>
      <w:r>
        <w:rPr>
          <w:rFonts w:hint="eastAsia"/>
        </w:rPr>
        <w:t>CCTACGGGGGGCTGCAGTGGGGAATCTTGCACAATGGGCGAAAGCCTGATGCAGCAACGCCGCGTGCGGGACGAAGGCCCTAGGGTTGTAAACCGCTTTCAGCAGGGACGAAACTGACGGTACCTGTAGAAGAAGGTGCGGCCAACTACGTGCCAGCAGCCGCGGTGACACGTAGGCACCAAGCGTTGTCCGGATTTATTGGGTTTAAAGGGTGCGTAGGCGGTCGTGACAAGTCACTTGTGAAATCTCCGGGCTTAACTCGGAAACTGCCGTTGATACTCTCTGTCTTGAATCCCGTGGAGATGAGCGGAATATGTCATGTAGCGGTGAAATGCTTAGATATGACATAGAACACCGATTGCGAAGGCAGCTCGTTACACGACGATTGACTCTGAGGCACGAAAGCGTGGGGATCAAACAGGATTAGATACCCGTGTAGTCC</w:t>
      </w:r>
    </w:p>
    <w:p w14:paraId="52DCE042">
      <w:pPr>
        <w:rPr>
          <w:rFonts w:hint="eastAsia"/>
        </w:rPr>
      </w:pPr>
      <w:r>
        <w:rPr>
          <w:rFonts w:hint="eastAsia"/>
        </w:rPr>
        <w:t>&gt;OTU006139</w:t>
      </w:r>
    </w:p>
    <w:p w14:paraId="7C30ACD7">
      <w:pPr>
        <w:rPr>
          <w:rFonts w:hint="eastAsia"/>
        </w:rPr>
      </w:pPr>
      <w:r>
        <w:rPr>
          <w:rFonts w:hint="eastAsia"/>
        </w:rPr>
        <w:t>CCTACGGGGGGCTGCAGTGGGGAATCTTGCGCAATGGGCGAAAGCCTGACGCAGCGACGCCGCGTGCGGGAGGACGGCCTTCGGGTCGTAAACCGCTGTTGCCCGGGACGAATGCCCCTTTCGAGGGGAGTGACGGTACCGGGTGAGGAAGCACCGGCTAACTCCGTGCCAGCAGCCGCGGTAATACGGAGGGTGCGAGCGTTAATCGGAATCACTGGGCGTAAAGGGTGCGTAGGTGGTTCGTTAAGTCTGATGTGAAAGCCCTGGGCTCAACCCCAGGTCTGCCGTGCGAACTGCCAAGCTTGAGCGTAGTAGAGGCAGGTGGAATTTCGGGTGTAGCGGTGGAATGCGTAGATATCCGAAAGAACACCGGTGGCGAAGGCGGCCTGCTGGGCTACTGCTGACACTGAGGCGCGACAGCGTGGGGAGCAAACAGGATTAGATACCCCAGTAGTCC</w:t>
      </w:r>
    </w:p>
    <w:p w14:paraId="22953888">
      <w:pPr>
        <w:rPr>
          <w:rFonts w:hint="eastAsia"/>
        </w:rPr>
      </w:pPr>
      <w:r>
        <w:rPr>
          <w:rFonts w:hint="eastAsia"/>
        </w:rPr>
        <w:t>&gt;OTU006140</w:t>
      </w:r>
    </w:p>
    <w:p w14:paraId="6E4CA026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ACGTAGGCGGCTTTGTAAGTTAGATGTGAAAACCCAGGGCTTAACTTTGGGAGTGCATTTAAAACTGAAGGGCTTGAGTGCAGGAGAGGTAAGTGGAATTCCTAGTGTAGCGGTGAAATGCGTAGAGATGTGGAGGAACACCAGCGGCGAAGGCGGCCACCTGGACGGATACTGACGCTGAGACGCGAAAGCGTGGGGAGCAAACAGGATTAGATACCCGGGTAGTCC</w:t>
      </w:r>
    </w:p>
    <w:p w14:paraId="01FDD655">
      <w:pPr>
        <w:rPr>
          <w:rFonts w:hint="eastAsia"/>
        </w:rPr>
      </w:pPr>
      <w:r>
        <w:rPr>
          <w:rFonts w:hint="eastAsia"/>
        </w:rPr>
        <w:t>&gt;OTU006141</w:t>
      </w:r>
    </w:p>
    <w:p w14:paraId="04411C74">
      <w:pPr>
        <w:rPr>
          <w:rFonts w:hint="eastAsia"/>
        </w:rPr>
      </w:pPr>
      <w:r>
        <w:rPr>
          <w:rFonts w:hint="eastAsia"/>
        </w:rPr>
        <w:t>CCTACGGGTGGCAGCAGTGAGGAATATTGGGCAATGGACGCAAGTCTGACCCAGCCATGCCGCGTGAAGGATGAAGGCGTTCTGCGTTGTAAACTTCTTTTATCTGGGAAGAAACCTGAGTTTTCTAATTCAGCCGACGGTACCAGATGAATAAGCACCGGCTAACTCCGTGCCAGCAGCCGCGGTAATACGGAGGGTGCAAGCGTTATCCGGATTCACTGGGTTTAAAGGGTGCGTAGGCGGCGCTTTAAGTCAGTGCTGAAATACTCTAGCTTAACTAGAGGGGTGGCATTGATACTGAAGTGCTTGAGTGGAGTCGAGGTAGGCGGAATTGACGGTGTAGCGGTGAAATGCTTAGATATCGTCAAGAACACCGATAGTGTAGACAGCTTACTAGGCTTCAACTGACGCTGAGGCACGAAAGCGTGGGGAGCAAACAGGATTAGATACCCTGGTAGTCC</w:t>
      </w:r>
    </w:p>
    <w:p w14:paraId="0611391C">
      <w:pPr>
        <w:rPr>
          <w:rFonts w:hint="eastAsia"/>
        </w:rPr>
      </w:pPr>
      <w:r>
        <w:rPr>
          <w:rFonts w:hint="eastAsia"/>
        </w:rPr>
        <w:t>&gt;OTU006142</w:t>
      </w:r>
    </w:p>
    <w:p w14:paraId="78D901C2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CTTCTGTGACAGGGGAAGAAAGAAATGACGGTACCCTGAGAGGAAGCCACGGCAAACTACGTGCCAGCAGCCGCGGTAATACGTAGGTGGCGAGCGTTGTCCGGAATCACTGGGCGTAAAGGGCGCGTAGGCGGTGTATCAAGTCGCATGTGAAATACCAGGGCTCAACCCTGGGGGGTCATGCGAAACTGGTATACTTGAGTGCAGTAGAGGGAAGCGGAATTCCTGGTGTAGCGGTAAAATGCGTAGAGATCAGGAGGAACACCGGTGGCGAAGGCGGCTTCCTGGGCTGTAACTGACGCTGAGGCGCGAAAGCGTGGGGAGCAAACAGGATTAGATACCCTGGTAGTCC</w:t>
      </w:r>
    </w:p>
    <w:p w14:paraId="0A639DB4">
      <w:pPr>
        <w:rPr>
          <w:rFonts w:hint="eastAsia"/>
        </w:rPr>
      </w:pPr>
      <w:r>
        <w:rPr>
          <w:rFonts w:hint="eastAsia"/>
        </w:rPr>
        <w:t>&gt;OTU006143</w:t>
      </w:r>
    </w:p>
    <w:p w14:paraId="49FB5146">
      <w:pPr>
        <w:rPr>
          <w:rFonts w:hint="eastAsia"/>
        </w:rPr>
      </w:pPr>
      <w:r>
        <w:rPr>
          <w:rFonts w:hint="eastAsia"/>
        </w:rPr>
        <w:t>CCTACGGGTGGCTGCAGTGGGGAATATTGCACAATGGAGGAAACTCTGATGCAGCAACGCCGCGTGAAGGATGAAGGCTTTCGGGTTGTAAACTTCTTTGATTGGGGAAGAAGATGACGGTACCCAAGGAACAAGCCACGGCTAACTACGTGCCAGCAGCCGCGGTAATACGTAGGTGGCAAGCGTTGTCCGGAATTACTGGGTGTAAAGGGCGTGTAGGCGGGGAGACAAGTCAGATGTGAAATCCCGAAGCTTAACTTCGGAGCTGCATCTGAAACTGTTTTTCTTGAGTGTCGGAGAGGAAAGTGGAATTCCCAGTGTAGCGGTGAAATGCGTAGAGATTGGGAGGAACACCAGTGGCGAAGGCGGGTAACTGGCCTAACACTGACACTCAGACCCGAAAGCGTGGGGATCAAACAGGATTAGATACCCCAGTAGTCC</w:t>
      </w:r>
    </w:p>
    <w:p w14:paraId="2A3F7ADA">
      <w:pPr>
        <w:rPr>
          <w:rFonts w:hint="eastAsia"/>
        </w:rPr>
      </w:pPr>
      <w:r>
        <w:rPr>
          <w:rFonts w:hint="eastAsia"/>
        </w:rPr>
        <w:t>&gt;OTU006144</w:t>
      </w:r>
    </w:p>
    <w:p w14:paraId="3FB4C917">
      <w:pPr>
        <w:rPr>
          <w:rFonts w:hint="eastAsia"/>
        </w:rPr>
      </w:pPr>
      <w:r>
        <w:rPr>
          <w:rFonts w:hint="eastAsia"/>
        </w:rPr>
        <w:t>CCTACGGGTGGCAGCAGTGGGGAATCTTGCGCAATGGGGGCAACCCTGACGCAGCGACGCCGCGTGCGGGATGAAGGCCTTCGGGTCGTAAACCGCTTTCAGCAGGGACGAAATTGACGGTACCTGCAGAAGAAGCCCCGGCCAACTCCGTGCCAGCAGCCGCGGTAATACGGAGGGTGCAAGCGTTGCTCGGAATTATTGGGCGTAAAGGGTTGGTAGGTGGTCTCGTTTGTCAGGGGTGAAAGCCTTGGGCTTAACCCAAGAAGTGCCTCTGAAACGGCGAGACTCGAGTACTGGAGAGGTGAGTGGAATTCCCGGTGTAGCGGTGAAATGCGTAGAGATGTGGAGGAACACCGATGGCGAAGGCAGCCTTCTGGGCCAACACTGACGCTCATGCACGAAAGCGTGGGGAGCAAACAGGATTAGATACCCCAGTAGTCC</w:t>
      </w:r>
    </w:p>
    <w:p w14:paraId="547DFAA9">
      <w:pPr>
        <w:rPr>
          <w:rFonts w:hint="eastAsia"/>
        </w:rPr>
      </w:pPr>
      <w:r>
        <w:rPr>
          <w:rFonts w:hint="eastAsia"/>
        </w:rPr>
        <w:t>&gt;OTU006145</w:t>
      </w:r>
    </w:p>
    <w:p w14:paraId="67F4C9E7">
      <w:pPr>
        <w:rPr>
          <w:rFonts w:hint="eastAsia"/>
        </w:rPr>
      </w:pPr>
      <w:r>
        <w:rPr>
          <w:rFonts w:hint="eastAsia"/>
        </w:rPr>
        <w:t>CCTACGGGCGGCAGCAGTGAGGAATATTGGGCAATGGGCGCAAGCCTGACCCAGCAATGCCGCGTGAAGGATGACGCCCCTCGGGGTGTAAACTTCTTTTAGGTGGGAGGAGCAAGGACCGTACCACCTGAATCAGTCACGGCTAACTACGTGCCAGCAGCCGCGGTAATACGTAGGTGGCGAACGTTATCCGGAATTACTGGGCGTAAAGGGTCCGCAGGCGGGTCGCCAAGTCCGGCGTGAAAGCTCCCGGCTCAACTGGGAGAGGGCGTTGGAAACTGGTGGACTTGAGTACAGAAGAGGAAAGCGGAATTCCACGTGTAGCGGTGAAATGCGTAGAGATGTGGAGGAACACCAGTGGCGAAGGCGGCTTTCTGGTCTGTAACTGACGCTGAGGCGCGAAAGCGTGGGGAGCAAACAGGATTAGATACCCCGGTAGTCC</w:t>
      </w:r>
    </w:p>
    <w:p w14:paraId="3E0B8657">
      <w:pPr>
        <w:rPr>
          <w:rFonts w:hint="eastAsia"/>
        </w:rPr>
      </w:pPr>
      <w:r>
        <w:rPr>
          <w:rFonts w:hint="eastAsia"/>
        </w:rPr>
        <w:t>&gt;OTU006146</w:t>
      </w:r>
    </w:p>
    <w:p w14:paraId="34E8C740">
      <w:pPr>
        <w:rPr>
          <w:rFonts w:hint="eastAsia"/>
        </w:rPr>
      </w:pPr>
      <w:r>
        <w:rPr>
          <w:rFonts w:hint="eastAsia"/>
        </w:rPr>
        <w:t>CCTACGGGGGGCTGCAGTCTAGAGGCTTCGACAATGCCCGAAAGGGTGATCGAGCGACGCCGCGTGCGGGATGAAGGTCTTCGGATTGTAAACCGCTTTTGTTTGGGAAGAAGGCCTGTGTCGTGAACATGGGATTGACGGTACCAGACGAATAAGCCCCGGCTAACTCCGTGCCAGCAGCCGCGGTAAGACGGAGGGGGCAAGCGTTGTTCGGAATCATTGGGCGTAAAGCGCACGTAGGCGGTCCGGCAAGTCGGGTGTGAAAGCCCTCGGCTTAACCGAGGAAGTGCATTCGAAACTACCGGACTTGAATACTGGAGAGGGTGGCGGAATTCCCGGTGTAGAGGTGAAATTCGTAGATATCAGGAGGAACACCGGTGGCGAAGGCGGCTTGCTGGGCCTTACCTGACGCTGAGGAGCGAAAGCGTGGGGAGCGAACAGGATTAGATACCCCAGTAGTCC</w:t>
      </w:r>
    </w:p>
    <w:p w14:paraId="71540D82">
      <w:pPr>
        <w:rPr>
          <w:rFonts w:hint="eastAsia"/>
        </w:rPr>
      </w:pPr>
      <w:r>
        <w:rPr>
          <w:rFonts w:hint="eastAsia"/>
        </w:rPr>
        <w:t>&gt;OTU006147</w:t>
      </w:r>
    </w:p>
    <w:p w14:paraId="43BA5922">
      <w:pPr>
        <w:rPr>
          <w:rFonts w:hint="eastAsia"/>
        </w:rPr>
      </w:pPr>
      <w:r>
        <w:rPr>
          <w:rFonts w:hint="eastAsia"/>
        </w:rPr>
        <w:t>CCTACGGGAGGCTGCAGTGGGGAATCTTCCGCAATGGGCGAAAGCCTGATCCAGCAATGCCGCGTGTGTGATGAAGGCCTTCGGGTTGTAAAGCACTTTTGGCGGGAACGAAAAGGACTGTGCCAATACCACGGTTCGATGACGGTACCCGCAGAATAAGCACCGGCTAACTACGTGCCAGCAGCCGCGGTAATACGGAAGGTTCGGGCGTTATCCGGATTTATTGGGTTTAAAGGGAGCGTAGGCCGTAGATTAAGCGTGTTGTGAAATGTAGATGCTCAACATCTGACTTGCAGCGCGAACTGGTTTACTTGAGTGTGCACAACGTAGGCGGAATTCGTCGTGTAGCGGTGAAATGCTTAGATATGACGAAGAACTCCGATTGCGAAGGCAGCTTACGGGAGCACAACTGACGCTGAAGCTCGAAGGTGCGGGTATCAAACAGGATTAGATACCCCGGTAGTCC</w:t>
      </w:r>
    </w:p>
    <w:p w14:paraId="1516445C">
      <w:pPr>
        <w:rPr>
          <w:rFonts w:hint="eastAsia"/>
        </w:rPr>
      </w:pPr>
      <w:r>
        <w:rPr>
          <w:rFonts w:hint="eastAsia"/>
        </w:rPr>
        <w:t>&gt;OTU006148</w:t>
      </w:r>
    </w:p>
    <w:p w14:paraId="61E6A45B">
      <w:pPr>
        <w:rPr>
          <w:rFonts w:hint="eastAsia"/>
        </w:rPr>
      </w:pPr>
      <w:r>
        <w:rPr>
          <w:rFonts w:hint="eastAsia"/>
        </w:rPr>
        <w:t>CCTACGGGAGGCTGCAGTTAGGAATCTTGCGCAATGGGCGAAAGCCTGACGCAGCAACGCCGCGTGGGGGATGAAGGCTCTCGGGTTGTAAACCCCTTTCAGCAGGGACGAAGCGTAAGTGACGGTACCTGCAGAAGAAGCGCCGGCCAACTACGTGCCAGCAGCCGCGGTAAGACGTAGGGGGCAAGCGTTGTCCGGAATTATTGGGCGTAAAGGGCGCGTAGGCGGCGATGCAAGTCGCATGTGAAATTCCAGGGCTCAACCCTGGGGGGTCATGCGAAACTGCATGGCTTGAGTGCAGTAGAGGAAAGCGGAATTCCTGGTGTAGCGGTAAAATGCGTAGAGATCAGGAGGAACACCGGTGGCGAAGGCGGCTTTCTGGGCTGCAACTGACGCTGAGGCGCGAAAGCGTGGGGAGCAAACAGGATTAGATACCCCTGTAGTCC</w:t>
      </w:r>
    </w:p>
    <w:p w14:paraId="0FD49235">
      <w:pPr>
        <w:rPr>
          <w:rFonts w:hint="eastAsia"/>
        </w:rPr>
      </w:pPr>
      <w:r>
        <w:rPr>
          <w:rFonts w:hint="eastAsia"/>
        </w:rPr>
        <w:t>&gt;OTU006149</w:t>
      </w:r>
    </w:p>
    <w:p w14:paraId="647CB17C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GCTCTTTCGGTGGGGACGATGATGACGGTACCCACAGAAGAAGCCCCGGCTAACTTCGTGCCAGCAGCCGCGGTAATACGAAGGGGGCGAGCGTTGTTCGGAATTATTGGGCGTAAAGAGCTCGTAGGCGGCTTGGCAAGTCGGGTGTGAAAACTCCAGGCTCAACCTGGAGATGCCACTCGATACTGCCATGGCTAGAGTCCGGTAGGGGAGCACGGAATTCCTGGTGTAGCGGTGAAATGCACAGAGATCGGGTGGAACACCAGCGGCGAAGGCGGCATCCTGGCCCTGAACTGACGCTCATGTGCGAAAGCGTGGGGAGCGAACGGGATTAGATACCCGTGTAGTCC</w:t>
      </w:r>
    </w:p>
    <w:p w14:paraId="64AA9D63">
      <w:pPr>
        <w:rPr>
          <w:rFonts w:hint="eastAsia"/>
        </w:rPr>
      </w:pPr>
      <w:r>
        <w:rPr>
          <w:rFonts w:hint="eastAsia"/>
        </w:rPr>
        <w:t>&gt;OTU006150</w:t>
      </w:r>
    </w:p>
    <w:p w14:paraId="7F0DB061">
      <w:pPr>
        <w:rPr>
          <w:rFonts w:hint="eastAsia"/>
        </w:rPr>
      </w:pPr>
      <w:r>
        <w:rPr>
          <w:rFonts w:hint="eastAsia"/>
        </w:rPr>
        <w:t>CCTACGGGAGGCAGCAGTGGGGAATATTGGACAATGGGCGCAAGCCTGATCCAGCCATGCCGCGTGGAGGATGAAGGTCTTCGGATTGTAAACTCCTGTTGCCCGGGACGAAATGCTTCAACCTAATACGTTGAAGTTTGACGGTACCGGGTGAGGAAGCCCCGGCTAACTCTGTGCCAGCAGCCGCGGTAAGACAGAGGTGCCAAGCGTTAGGCGGAATCACTGGGCTTAAAGCGTGTGTAGGCGGATCGTTAAGTGCCCCGTGAAATCCCACGGCTCAACCGTGGAACCGCGGGACATACTGGCGGTCTTGAGAGACCTAGGGGCGAGCGGAACAAGCGGTGGAGCGGTGAAATGCGTAGATATCGCTTGGAACGCCGACGGTGAAAACAGCTCGCTGGGGGTCTTCTGACGCTGAGACACGAAAGCCAGGGGAGCGAACGGGATTAGATACCCGAGTAGTCC</w:t>
      </w:r>
    </w:p>
    <w:p w14:paraId="62B59B86">
      <w:pPr>
        <w:rPr>
          <w:rFonts w:hint="eastAsia"/>
        </w:rPr>
      </w:pPr>
      <w:r>
        <w:rPr>
          <w:rFonts w:hint="eastAsia"/>
        </w:rPr>
        <w:t>&gt;OTU006151</w:t>
      </w:r>
    </w:p>
    <w:p w14:paraId="2494D872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TAGGGGGCGAGCGTTGTTCGGAATCACTGGGTGTAAAGGGTGCGTAGGCGGTCCGTTAAGTCTGATGTGAAAGCCCTGGGCTCAACTCAGGAACTGCATTGGAGACTGGCGGGCTAGAGTACCGGAGAGGGAAGCGGAATTCCTAATGTAGCGGTGAAATGCGTAGATATTAGGAGGAACACCGGTGGCGAAGGCGGCTTCCTGGCCGAGTACTGACGCTGAGGCACGAAAGCGTGGGGAGCGAACGGGATTAGATACCCCAGTAGTCC</w:t>
      </w:r>
    </w:p>
    <w:p w14:paraId="6ED170E6">
      <w:pPr>
        <w:rPr>
          <w:rFonts w:hint="eastAsia"/>
        </w:rPr>
      </w:pPr>
      <w:r>
        <w:rPr>
          <w:rFonts w:hint="eastAsia"/>
        </w:rPr>
        <w:t>&gt;OTU006152</w:t>
      </w:r>
    </w:p>
    <w:p w14:paraId="659978C5">
      <w:pPr>
        <w:rPr>
          <w:rFonts w:hint="eastAsia"/>
        </w:rPr>
      </w:pPr>
      <w:r>
        <w:rPr>
          <w:rFonts w:hint="eastAsia"/>
        </w:rPr>
        <w:t>CCTACGGGTGGCAGCAGTAGGGAATATTGGGCAATGGATGCAAGTCTGACCCAGCCATGCCGCGTGCCGGATGAAGGCCCTCAGGGTTGTAAACGGCTTTTATTCGGGAAGAAGAGCAGGGATGCGTCCTTGTGTGACGGTACCGAATGAATAAGCACCGGCTAACTCCGTGCCAGCAGCCGCGGTAATACGAAGGGAGCTAGCGTTGTTCGGAATCACTGGGCGTAAAGCGCACGTAGACGGTTTATCAAGTTGGGAGTGAAATCCCGGGGCTTAACCTCGGAATTGCTTCCAAAACTGGTTAACTAGAGGTCGGTAGGGGATAGTGGAATTCCTAGTGTAGAGGTGAAATTCGTAGATATTCGGAAGAACACCAGTGGCGAAGGCGACTCGCTGGACAGGTATTGACGCTGAGGTGCGAAAGCGTGGGGAGCAAACAGGATTAGATACCCCTGTAGTCC</w:t>
      </w:r>
    </w:p>
    <w:p w14:paraId="6CA40B23">
      <w:pPr>
        <w:rPr>
          <w:rFonts w:hint="eastAsia"/>
        </w:rPr>
      </w:pPr>
      <w:r>
        <w:rPr>
          <w:rFonts w:hint="eastAsia"/>
        </w:rPr>
        <w:t>&gt;OTU006153</w:t>
      </w:r>
    </w:p>
    <w:p w14:paraId="33302434">
      <w:pPr>
        <w:rPr>
          <w:rFonts w:hint="eastAsia"/>
        </w:rPr>
      </w:pPr>
      <w:r>
        <w:rPr>
          <w:rFonts w:hint="eastAsia"/>
        </w:rPr>
        <w:t>CCTACGGGTGGCAGCAGTGGGGAATTGTTCACAATGGGCGCAAGCCTGATGACGCAACGCCGCGTGGGGGATGAAGGTCTTCGGATTGTAAACCCCTGTCGAATGGGACGAAAGACCCGGGAGCTAATCATCCCGGGAGTGACGGTACCGTTAAAGGAAGCCACGGCTAACTCTGTGCCAGCAGCCGCGGTAATACAGAGGTGGCAAGCGTTGTTCGGAATTATTGGGCGTAAAGAGCTCGTAGGCGGCTCTGTAAGTCGGGGGTGAAAGACCACGGCTCAACCGTGGAAACGCCTTCGATACTGTGGAGCTTGAGGCCGGGAGAGGAAAGCGGAATTCCTGGTGTAGCGGTGAAATGCGTAGATATCAGGAGGAACACCAGTGGCGAAGGCGGCTTTCTGGACCGGTTCTGACGCTGAGGAGCGAAAGCCAGGGGAGCAAACAGGATTAGATACCCTAGTAGTCC</w:t>
      </w:r>
    </w:p>
    <w:p w14:paraId="18E867DF">
      <w:pPr>
        <w:rPr>
          <w:rFonts w:hint="eastAsia"/>
        </w:rPr>
      </w:pPr>
      <w:r>
        <w:rPr>
          <w:rFonts w:hint="eastAsia"/>
        </w:rPr>
        <w:t>&gt;OTU006154</w:t>
      </w:r>
    </w:p>
    <w:p w14:paraId="7F01DFD6">
      <w:pPr>
        <w:rPr>
          <w:rFonts w:hint="eastAsia"/>
        </w:rPr>
      </w:pPr>
      <w:r>
        <w:rPr>
          <w:rFonts w:hint="eastAsia"/>
        </w:rPr>
        <w:t>CCTACGGGGGGCTGCAGTGGGGAATCTTGCGCAATGGGCGAAAGTCTGACGGAGCAACGCCGCGTGAGCGATGAAGGCCTTCGGGTCGTAAACCTCTGTTGCTCGGGACGAATGGCGGATTTTTCCGACGTGACGGTACCGAGTGAGGAAGCACCGGCTAACTCTGTGCCAGCAGCCGCGGTAATACAGAGGGGGCAAGCGTTGTTCGGAATTACTGGGCGTAAAGGGCTCGTAGGCGGCCAACTAAGTCATACGTGAAATCCCTCAGCTTAACTGGGGAACTGCGTGTGATACTGGATGGCTTGGATTCGGGAGAGGGATGCGGAATTCCAGGTGTAGCGGTGAAATGCGTAGATATCTGGAGGAACACCGGTGGCGAAGGCGGCATCCTGGACCGATATTGACGCTGAGGAGCGAAAGCCAGGGGAGCAAACGGGATTAGATACCCTAGTAGTCC</w:t>
      </w:r>
    </w:p>
    <w:p w14:paraId="3F00E4FB">
      <w:pPr>
        <w:rPr>
          <w:rFonts w:hint="eastAsia"/>
        </w:rPr>
      </w:pPr>
      <w:r>
        <w:rPr>
          <w:rFonts w:hint="eastAsia"/>
        </w:rPr>
        <w:t>&gt;OTU006155</w:t>
      </w:r>
    </w:p>
    <w:p w14:paraId="7A676A58">
      <w:pPr>
        <w:rPr>
          <w:rFonts w:hint="eastAsia"/>
        </w:rPr>
      </w:pPr>
      <w:r>
        <w:rPr>
          <w:rFonts w:hint="eastAsia"/>
        </w:rPr>
        <w:t>CCTACGGGCGGCTGCAGCCAGGAATCTTGGGCAATGGGCGAAAGCCTGACCCAGCAACACCGTGTGGGCGATGAAGGCCTTCGGGTCGTAAAGCCCTGTTGATGGGGACGAAGGGCGAAGGGTTAATAGCCCCTAGCCTGACGGTACCTTTCGAGGAAGCCCCGGCTAACTACGTGCCAGCAGCCGCGGTAAGACGAACCGAGCGAACGTTGTTCGGAATCACTGGGCTTAAAGCGTGTGTAGGCGGATCGTTAAGTACCTTGTGAAATCCCACGGCTCAACCGTGGAACTGCTGGGTATACTGGCGATCTTGAGCCACTTAGGGGCTGTCGGAACAGACGGTGGAGCGGTGAAATGCGTAGATATCGAGAGGAACACCAGTGGCGAAAGCGAGTCCCTGGACAGCTCCTGACGCTGAGGCACGAAAGCTAGGGGAGCAAACAGGATTAGATACCCCAGTAGTCC</w:t>
      </w:r>
    </w:p>
    <w:p w14:paraId="0B1724B0">
      <w:pPr>
        <w:rPr>
          <w:rFonts w:hint="eastAsia"/>
        </w:rPr>
      </w:pPr>
      <w:r>
        <w:rPr>
          <w:rFonts w:hint="eastAsia"/>
        </w:rPr>
        <w:t>&gt;OTU006156</w:t>
      </w:r>
    </w:p>
    <w:p w14:paraId="7CCC0375">
      <w:pPr>
        <w:rPr>
          <w:rFonts w:hint="eastAsia"/>
        </w:rPr>
      </w:pPr>
      <w:r>
        <w:rPr>
          <w:rFonts w:hint="eastAsia"/>
        </w:rPr>
        <w:t>CCTACGGGCGGCTGCAGTAAGGAATATTGGTCAATGGACGCAAGTCTGAACCAGCCATGCCGCGTGGAGGATGAAGGTCCTCTGGATTGTAAACTTCTTTTATCTGGGAAGAAACCCATATTTTCTAGTGTGGTTGACGGTACCAGATGAATAAGCACCGGCTAACTACGTGCCAGCAGCCGCGGTAATACGTAGGGTGCAAGCATTAATCGGATTTATTGGGCGTAAAGGGCGCGTAGGCGGGAAAGAAAGTTAGTTGTGAAATCCCGGGGCTTAACCTCGGAACTGCAACTAAAACTCCTTTTCTAGAGGATGGACGGAGAAAATGGAATTCCACGTGTAGCGGTGAAATGCTTAGATATGACATAGAACACCAATTGCGAAGGCAGCTCACTGCGCAGTTTATTGACGCTGAGGCACGAAAGCGTGGGGATCAAACAGGATTAGATACCCCAGTAGTCC</w:t>
      </w:r>
    </w:p>
    <w:p w14:paraId="119092C6">
      <w:pPr>
        <w:rPr>
          <w:rFonts w:hint="eastAsia"/>
        </w:rPr>
      </w:pPr>
      <w:r>
        <w:rPr>
          <w:rFonts w:hint="eastAsia"/>
        </w:rPr>
        <w:t>&gt;OTU006157</w:t>
      </w:r>
    </w:p>
    <w:p w14:paraId="19827F4F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TAGGGAAGAAGCGAAAGTGACGGTACCTGCAGAAGAAGCGCCGGCTAACTACGTGCCAGCAGCCGCGGTAATACGTAGGGCGCAAGCGTTATCCGGAATTATTGGGCGTAAAGAGCTCGTAGGCGGCCGTTTAAGTTAGATGTGAAAGTCCTGGGCTCAACCTGGGGACTGCATTTAATACTGGATGGCTTGAATTCGGGAGAGGATAGCGGAATTCCCAGTGTAGAGGTGAAATTCGTAGATATTCGGAAGAACACCAGTGGCGAAGGCGACTTACTGGACGACTGTTGACGCTGAGGTGCGAAAGCGTGGGGAGCAAACAGGATTAGATACCCTGGTAGTCC</w:t>
      </w:r>
    </w:p>
    <w:p w14:paraId="4249FA69">
      <w:pPr>
        <w:rPr>
          <w:rFonts w:hint="eastAsia"/>
        </w:rPr>
      </w:pPr>
      <w:r>
        <w:rPr>
          <w:rFonts w:hint="eastAsia"/>
        </w:rPr>
        <w:t>&gt;OTU006158</w:t>
      </w:r>
    </w:p>
    <w:p w14:paraId="5784F53E">
      <w:pPr>
        <w:rPr>
          <w:rFonts w:hint="eastAsia"/>
        </w:rPr>
      </w:pPr>
      <w:r>
        <w:rPr>
          <w:rFonts w:hint="eastAsia"/>
        </w:rPr>
        <w:t>CCTACGGGTGGCAGCAGTAGGGAATATTGCACAATGGGGGAAACCCTGATGCAGCGACGCCGCGTGAGTGATGAAGGCCTTCGGGTCGTAAAGCTCTGTTGTAAGAGACTAAAAAAATGAATGTATCTTATAAGAAAGGACCGGCTAACTTCGTGCCAGCAGCCGCGGTAAGACGAGGGGTCCTAGCGTTGTTCGGAATCATTGGGCGTAAAGCGCAGGTAGGCGGCCATCTAAGTCAGGTGTGAAATCCCCGGGCTCAACCCGGGAAGTGCATTTGATACTGGATGGCTTGAGTATTGGAGAGGATAGTGGAATTCCTGGTGTAGTGGTGAAATACGTAGATATCAGGAGGAACACCGGTGGCGAAGGCGGCTATCTGGCCATATACTGACGCTGAGCTGCGAAAGCGTGGGGAGCAAACAGGATTAGATACCCCTGTAGTCC</w:t>
      </w:r>
    </w:p>
    <w:p w14:paraId="32F8F4A4">
      <w:pPr>
        <w:rPr>
          <w:rFonts w:hint="eastAsia"/>
        </w:rPr>
      </w:pPr>
      <w:r>
        <w:rPr>
          <w:rFonts w:hint="eastAsia"/>
        </w:rPr>
        <w:t>&gt;OTU006159</w:t>
      </w:r>
    </w:p>
    <w:p w14:paraId="48946508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CAGGGAAGAACAAGTACCGGAGTCACTGCCGGTACCTTGACGGTACCTGACCAGAAAGCCACGGCTAACTACGTGCCAGCAGCCGCGGTAATACAGAGGGTGCGAGCGTTGTCCGGAATCACTGGGCGTAAAGGGCGCGTAGGCGGCCTGGTAAGTCGGGGGTGAAACGCTGCGGCTCAACCGCAGCACTGCCTTCGAGACTGTCAGGCTTGAGCACGGTAGAGGCTGGTGGAATTCCCGGTGTAGCGGTGGAATGCGTAGAGATCGGGAAGAACATCAGTGGCGAAGGCGGCCTGCTGGGCTGTTGCTGACGCTGAGGCGCGACAGCGTGGGGAGCAAACAGGATTAGATACCCCTGTAGTCC</w:t>
      </w:r>
    </w:p>
    <w:p w14:paraId="1A22E6D9">
      <w:pPr>
        <w:rPr>
          <w:rFonts w:hint="eastAsia"/>
        </w:rPr>
      </w:pPr>
      <w:r>
        <w:rPr>
          <w:rFonts w:hint="eastAsia"/>
        </w:rPr>
        <w:t>&gt;OTU006160</w:t>
      </w:r>
    </w:p>
    <w:p w14:paraId="6C2C244B">
      <w:pPr>
        <w:rPr>
          <w:rFonts w:hint="eastAsia"/>
        </w:rPr>
      </w:pPr>
      <w:r>
        <w:rPr>
          <w:rFonts w:hint="eastAsia"/>
        </w:rPr>
        <w:t>CCTACGGGAGGCTGCAGTCGAGAATCTTTCGCAATGGGCGCAAGCCTGACGAAGCGACGCCGTGTGAGTGAAGAAGGCCTTCGGGTCGTAAAGCTCTTTCGCATGGGAACAAGAGAAGGGAGTTAATAGCTCTCTGATTTGAGGGTACCTTGTAAAGAAGCACCGGCTAACTCCGTGCCAGCAGCTGCGGTAATACGAAGGGTGCAAGCGTTACTCGGAATTACTGGGCGTAAAGCGTGCGTAGGCGGTTCGTTAAGTCTGTCGTGAAAGCCCCGGGCTCAACCTGGGAACTGCGTTTGATACTGGATCGCTTGAGTGCAGGAGAGGAACGCGGAATTCCAGGTGTAGCGGTGAAATGCGTAGATATCTGGAGGAACACCGGTGGCGAAGGCGGCGTTCTGGACTGCAACTGACACTGAGGAACGAAAGCCAGGGGAGCAAACGGGATTAGATACCCCTGTAGTCC</w:t>
      </w:r>
    </w:p>
    <w:p w14:paraId="6DAB999D">
      <w:pPr>
        <w:rPr>
          <w:rFonts w:hint="eastAsia"/>
        </w:rPr>
      </w:pPr>
      <w:r>
        <w:rPr>
          <w:rFonts w:hint="eastAsia"/>
        </w:rPr>
        <w:t>&gt;OTU006161</w:t>
      </w:r>
    </w:p>
    <w:p w14:paraId="18B8AAD7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GAGGGACGAAGCCCGGGCGGTGAATAGCCGACTCGGGTGACGGTACCTCCACAAGAAGCCCCGGCTAACTACGTGCCAGCAGCCGCGGTAATACGTAGGGGGCAAGCGTTGTCCGGAATCACTGGGCGTACAGCGCGCGCAGGCGGCCACGTATGTGACCGGTGACATTTTCCCGCTCAACGGGGAACGGCCCGGTTACACAGCGCGGCTGGAGTGAGGGAGAGGGATGTGGAATTCCAGGTGTAGCGGTGAAATGCGTAGATATCTGGAGGAACACCGGTGGCGAAGGCGGCCTGCTGGGCTGTTGCTGACGCTGAGGCGCGACAGCGTGGGGAGCAAACAGGATTAGATACCCCAGTAGTCC</w:t>
      </w:r>
    </w:p>
    <w:p w14:paraId="50152D07">
      <w:pPr>
        <w:rPr>
          <w:rFonts w:hint="eastAsia"/>
        </w:rPr>
      </w:pPr>
      <w:r>
        <w:rPr>
          <w:rFonts w:hint="eastAsia"/>
        </w:rPr>
        <w:t>&gt;OTU006162</w:t>
      </w:r>
    </w:p>
    <w:p w14:paraId="12BFE980">
      <w:pPr>
        <w:rPr>
          <w:rFonts w:hint="eastAsia"/>
        </w:rPr>
      </w:pPr>
      <w:r>
        <w:rPr>
          <w:rFonts w:hint="eastAsia"/>
        </w:rPr>
        <w:t>CCTACGGGGGGCTGCAGTGGGGAATCTTGCACAATGGGGGAAACCCTGAAGGAGCGACGCCGCGTGGAGGATGAAGGTCTTCGGATTGTAAACTCCTGTCATTGGTGAACAAAGCCCTGGGAGTAACTGCCCTTGGGTTTGATAGTAGCCGAAGAGGAAGAGACGGCTAACTCTGTGCCAGCAGCCGCGGTAATACAGAGGATGCAAGCGTTGTCCGGACTGACTGGGCGTAAAGCGCGCGCAGGCGGTCTGAGGCGTCGGTGCTGAAAGTCCACCGCTTAACGGTGGGAAGCGCGCCGATACGCTCAGACTGGAGGGCGGGCGAGGGTGGTGGAATTGCCGGTGTAGTGGTGAAATGCGTAGAGATCGGCAGGAACACCAGTGGCGAAGGCGGCCACCTAGCCCGCACCTGACGCTGAGGCGCGACAGCGTGGGGAGCGAACTGGATTAGATACCCGAGTAGTCC</w:t>
      </w:r>
    </w:p>
    <w:p w14:paraId="6F2DD9E2">
      <w:pPr>
        <w:rPr>
          <w:rFonts w:hint="eastAsia"/>
        </w:rPr>
      </w:pPr>
      <w:r>
        <w:rPr>
          <w:rFonts w:hint="eastAsia"/>
        </w:rPr>
        <w:t>&gt;OTU006163</w:t>
      </w:r>
    </w:p>
    <w:p w14:paraId="551CFDE3">
      <w:pPr>
        <w:rPr>
          <w:rFonts w:hint="eastAsia"/>
        </w:rPr>
      </w:pPr>
      <w:r>
        <w:rPr>
          <w:rFonts w:hint="eastAsia"/>
        </w:rPr>
        <w:t>CCTACGGGGGGCTGCAGTCGAGAATCTTCGGCAATGAGCGCAAGCTTGACCGAGCGACGCCGCGTGCGGGATGAAGGCCTTCGGGTTGTAAACCGCTGTCAGTAGGGAGGAAATTCGGGGGGGTTCTCCCCCTCGATTGACCGATCTGCAGAGGAAGGACGGGCTAAGTTCGTGCCAGCAGCCGCGGTAAGACGAACCGTCCGAACGTTATTCGGAATCACTGGGCTTAAAGAGTGCGTAGGCGGCTTGCCAGGCGGGGTGTGAAATCCTTCGGCCCAACCGAAGAATTGCGCTCCAAACCCTCAGACTTGAGGAAGACAGGGGTGAGTGGAACTGTTGGTGGAGCGGTGAAATGCGTTGATATCAACAGGAACACCGGTGGCGAAAGCGACTCACTGGGTCTTATCTGACGCTGAGGCACGAAAGCGTGGGGATCAAACAGGATTAGATACCCCAGTAGTCC</w:t>
      </w:r>
    </w:p>
    <w:p w14:paraId="0011E0EC">
      <w:pPr>
        <w:rPr>
          <w:rFonts w:hint="eastAsia"/>
        </w:rPr>
      </w:pPr>
      <w:r>
        <w:rPr>
          <w:rFonts w:hint="eastAsia"/>
        </w:rPr>
        <w:t>&gt;OTU006164</w:t>
      </w:r>
    </w:p>
    <w:p w14:paraId="37BDB59A">
      <w:pPr>
        <w:rPr>
          <w:rFonts w:hint="eastAsia"/>
        </w:rPr>
      </w:pPr>
      <w:r>
        <w:rPr>
          <w:rFonts w:hint="eastAsia"/>
        </w:rPr>
        <w:t>CCTACGGGCGGCAGCAGTGGGGAATCTTGCGCAATGGGCGAAAGCCTGACGCAGCGACGCCGCGTGCGGGAGGACGGCCTTCGGGTCGTAAACCGCTGTTGCCCGGGACGAATGCCCCTTTCGAGGGGATTGACGGTACCGGGTGAGGAAGCACCGGCTAACTCCGTGCCAGCAGCCGCGGTAATACGGAGGGTGCGAGCGTTGTCCGGAATCACTGGGCGTAAAGCGCACGTAGGCGGGTTTGTAAGTAGGGGGTGAAATCCCAGGGCTCAACCCTGGAACTGCCTTCTAGACTGCAAGCCTGGAGGTCAGGAGAGGCGAGTGGAATACCGAGTGTAGAGGTGAAATTCGTAGATATTCGGCGGAACACCAGTGGCGAAGGCGACTCACTGGCCCGATACTGACGCTGAGGCGCGAAAGCGTGGGGAGCAAACAGGATTAGATACCCCTGTAGTCC</w:t>
      </w:r>
    </w:p>
    <w:p w14:paraId="257325CB">
      <w:pPr>
        <w:rPr>
          <w:rFonts w:hint="eastAsia"/>
        </w:rPr>
      </w:pPr>
      <w:r>
        <w:rPr>
          <w:rFonts w:hint="eastAsia"/>
        </w:rPr>
        <w:t>&gt;OTU006165</w:t>
      </w:r>
    </w:p>
    <w:p w14:paraId="0E87471D">
      <w:pPr>
        <w:rPr>
          <w:rFonts w:hint="eastAsia"/>
        </w:rPr>
      </w:pPr>
      <w:r>
        <w:rPr>
          <w:rFonts w:hint="eastAsia"/>
        </w:rPr>
        <w:t>CCTACGGGTGGCAGCAGTCGAGAATATTTGTCAATGGGCGAAAGCCTGAACAAGCGACGCCGCGTGCAGGATGAAGGCCTTCGGGTCGTAAACTGCGGTAGCTAGGGAAGAATATGGCGCAAGTCATTATGACCGTACCTAGCGGAAAGAGGTGGGTAACTACGTGCCAGCACCAGCGGTAATACGTAGACCTCAAGCGTTATCCGGATTTATTGGGCGTAAAGCGTGTGTAGGAGGTCTGGTGCGTCTTTGGTTAAATCCCACTGCCTAACAGTGGAGCTGCCAGAGATACGATCAGACTGGAGGAGGTTAGAGGTGAGCGGAGCGCACGGTGTAGGGGTGACATCCGTTGATATCGTGCGAAACACCAAAGGCGAAGGCAGCTCACTGGGACCTTCCTGACTCTGAGACACGAAAGCGTGGGGAGCAAAAAGGATTAGATACCCTAGTAGTCC</w:t>
      </w:r>
    </w:p>
    <w:p w14:paraId="058B2E6C">
      <w:pPr>
        <w:rPr>
          <w:rFonts w:hint="eastAsia"/>
        </w:rPr>
      </w:pPr>
      <w:r>
        <w:rPr>
          <w:rFonts w:hint="eastAsia"/>
        </w:rPr>
        <w:t>&gt;OTU006166</w:t>
      </w:r>
    </w:p>
    <w:p w14:paraId="29173268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CGGGTTGTAAAGCACTTTTGTTGGGGAAGAAACCGGCCGGATTAATACTTCGGTTGAATGACGGTACCCAAAGAATAAGCACCGGCTAACTCCGTGCCAGCAGCCGCGGTAATACGGAGGGTGCAAGCGTTATCCGGATTCACTGGGTTTAAAGGGTGCGTAGGTGGGTTGGTAAGTCAGTGGTGAAATCTCCGAGCTTAACTTGGAAACTGCCATTGATACTATCAGTCTTGAATATTGTGGAGGTTAGCGGAATATGTCATGTAGCGGTGAAATGCTTAGATATGACATAGAACACCAATTGCGAAGGCAGCTGGCTACGCATATATTGACACTGAGGCACGAAAGCGTGGGGATCAAACAGGATTAGATACCCTTGTAGTCC</w:t>
      </w:r>
    </w:p>
    <w:p w14:paraId="3E570041">
      <w:pPr>
        <w:rPr>
          <w:rFonts w:hint="eastAsia"/>
        </w:rPr>
      </w:pPr>
      <w:r>
        <w:rPr>
          <w:rFonts w:hint="eastAsia"/>
        </w:rPr>
        <w:t>&gt;OTU006167</w:t>
      </w:r>
    </w:p>
    <w:p w14:paraId="6944EA68">
      <w:pPr>
        <w:rPr>
          <w:rFonts w:hint="eastAsia"/>
        </w:rPr>
      </w:pPr>
      <w:r>
        <w:rPr>
          <w:rFonts w:hint="eastAsia"/>
        </w:rPr>
        <w:t>CCTACGGGGGGCTGCAGTGGGGAATATTGGACAATGGGCGAAAGCCTGATCCAGCCACGCCGCGTGAAGGATGAAATCCTTCGGGATGTAAACTTCGCAAGAATAGGAAGAATTAGTAGGGGTTAATACCCCCTATGATGACGGTACTATTTGTAAGCTCCGGCTAACTCCGTGCCAGCAGCCGCGGTAATACGGGGGGAGCAAGCGTTGTTCGGATTTACTGGGCGTAAAGGGCGCGTAGGCGGCCAGCGCAAGTCAGTTGTGAAATCTCCAAGCTTAACTTGGAAAGGTCAGCTGATACTGATGTGCTAGAGTGCAGAAGGGGCAACCGGAATTCTTGGTGTAGCGGTGAAATGCGTAGATATCGGAAGGAACATCAGTGGCGAAAGCGACTTCCTGGACCAATACTGACGCTCATGTGCGAAAGCGTGGGGAGCAAACAGGATTAGATACCCTTGTAGTCC</w:t>
      </w:r>
    </w:p>
    <w:p w14:paraId="5F83ADAF">
      <w:pPr>
        <w:rPr>
          <w:rFonts w:hint="eastAsia"/>
        </w:rPr>
      </w:pPr>
      <w:r>
        <w:rPr>
          <w:rFonts w:hint="eastAsia"/>
        </w:rPr>
        <w:t>&gt;OTU006168</w:t>
      </w:r>
    </w:p>
    <w:p w14:paraId="393B148F">
      <w:pPr>
        <w:rPr>
          <w:rFonts w:hint="eastAsia"/>
        </w:rPr>
      </w:pPr>
      <w:r>
        <w:rPr>
          <w:rFonts w:hint="eastAsia"/>
        </w:rPr>
        <w:t>CCTACGGGCGGCTGCAGCAAGGAATTTTCCGCAATGGGCGCAAGCCTGACGGAGCAACGCCGCGTGCGGGATGACGCGTTTCGGCGTGTAAACCGCTGTTCGGGGGGACGAAGCACTGACGGTACCCCCGGAGGAAGGCCCGGCTAACTACGTGCCAGCAGCCGCGGTAATACGTAGGGAGCAAGCGTTGTTCGGATTTACTGGGCGTAAAGGGCGCGTAGGCGGCGTGTCAAGTCGATTGTGAAATCTCCGGGCTTAACTCGGAACGGCCAATCGATACTGACGTGCTAGAGTGCAGAAGGGGCAACTGGAATTCTCGGTGTAGCGGTGAAATGCGTAGAGATGTGGAGGAATACCGATGGCGAAGGCAGCCCCCTGGGCTAACACTGACGCTCATGCACGAAAGCGTGGGGAGCAAACAGGATTAGATACCCTGGTAGTCC</w:t>
      </w:r>
    </w:p>
    <w:p w14:paraId="642108D9">
      <w:pPr>
        <w:rPr>
          <w:rFonts w:hint="eastAsia"/>
        </w:rPr>
      </w:pPr>
      <w:r>
        <w:rPr>
          <w:rFonts w:hint="eastAsia"/>
        </w:rPr>
        <w:t>&gt;OTU006169</w:t>
      </w:r>
    </w:p>
    <w:p w14:paraId="70D67E22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TCTTCGGATCGTAAAGCTCTGTTGTTAGGGAAGAACAAGTACCGGAGTAACTGTCGGTACCTTGACGGTACCTAACCAGAAAGCCACGGCTAACTACGTGCCAGCAGCCGCGGTAATACGTAGGGCGCGAGCGTTGTCCGGATTTACTGGGCGTAAAGGGCTCGTAGGCGGTCCGTCGCGTCGGCTGTGAAAGACCGCAGCTCAACTGCGGAAACGCAGTCGATACGGGCGGACTAGAGGACGGTAGAGGCAAGCGGAATTCCTGGTGTAGCGGTGAAATGCGCAGATATCAGGAGGAACACCGATGGCGAAGGCAGCTTGCTGGGCCGTTCCTGACGCTGAGGAGCGAAAGCGTGGGGAGCGAACAGGATTAGATACCCCTGTAGTCC</w:t>
      </w:r>
    </w:p>
    <w:p w14:paraId="385D0360">
      <w:pPr>
        <w:rPr>
          <w:rFonts w:hint="eastAsia"/>
        </w:rPr>
      </w:pPr>
      <w:r>
        <w:rPr>
          <w:rFonts w:hint="eastAsia"/>
        </w:rPr>
        <w:t>&gt;OTU006170</w:t>
      </w:r>
    </w:p>
    <w:p w14:paraId="571C78F8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CCTTCGGGTTGTAAACCCCTTTCAGGAGGGGCGAAGCTTCGGCGGTGAATAGCCGTCCGGAGTGACGGTACCTCCAGAAGAAGCCCCGGCTAACTACGTGCCAGCAGCCGCGGTAATACGTAGGGGGCTAGCGTTGTCCGGAATCATTGGGCGTAAAGCGCGCGTAGGCGGCCAGGTAAGTCCGGTGTGAAAGTCAGAGGCTCAACCTCTGAATGCCGCTGTAAACTGTCTGGCTAGAGTCCGGGAGGGGCGAGTGGAATTCCTGGTGTAGCGGTGAAATGCGCAGATATCAGGAAGAACACCAATGGCGAAGGCAGCTCGCTGGAACGGTACTGACGCTGAGGCGCGACAGCGTGGGGAGCAAACAGGATTAGATACCCCTGTAGTCC</w:t>
      </w:r>
    </w:p>
    <w:p w14:paraId="358D7648">
      <w:pPr>
        <w:rPr>
          <w:rFonts w:hint="eastAsia"/>
        </w:rPr>
      </w:pPr>
      <w:r>
        <w:rPr>
          <w:rFonts w:hint="eastAsia"/>
        </w:rPr>
        <w:t>&gt;OTU006171</w:t>
      </w:r>
    </w:p>
    <w:p w14:paraId="0F0040AF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TCCGGAACGAAACGGTCTGGGTTAATATCCCTTGCGATGACGGTACTGTTTGTAAGCTCCGGCTAACTACGTGCCAGCAGCCGCGGTAATACGTAGGGTGCGAGCGTTATCCGGATTCACTGGGTTTAAAGGGTGTGTAGGCGGGCATTTAAGTCAGTGGTGAAATCTCCAGGCTCAACCTGGAAACTGCCATTGATACTATTTGTCTTGAATATCGTTGAGGTAGGCGGAATATATCATGTAGCGGTGAAATGCTTAGATATGATATAGAACACCGATTGCGAAGGCAGCTCGCTACACGAATATTGACTCTGAGGCACGAAAGCGTGGGGATCAAACAGGATTAGATACCCGAGTAGTCC</w:t>
      </w:r>
    </w:p>
    <w:p w14:paraId="3B16C769">
      <w:pPr>
        <w:rPr>
          <w:rFonts w:hint="eastAsia"/>
        </w:rPr>
      </w:pPr>
      <w:r>
        <w:rPr>
          <w:rFonts w:hint="eastAsia"/>
        </w:rPr>
        <w:t>&gt;OTU006172</w:t>
      </w:r>
    </w:p>
    <w:p w14:paraId="06B6A62F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AGTTAACTGCTGGTACCTTGACGGTACCTAACGAGAAAGCCACGGCTAACTACGTGCCAGCAGCCGCGGTAATACGTAGGTGGCAAGCGTTGTCCGGAATTATTGGGCGTAAAGAGCTCGTAGGTGGCTGGTCGCGTCTGCCGTGAAAGCCCGCAGCTTAACTGCGGGTCTGCGGTGGATACGGGCCGGCTAGAGGTAGGTAGGGGCAAGTGGAATTCCCGGTGTAGCAGTGAAATTCGTAGATATTCGGAAGAACACCAGTGGCGAAGGCGACTCGCTGGACAGGTATTGACGCTGAGGTGCGAAAGCGTGGGGAGCAAACAGGATTAGATACCCGAGTAGTCC</w:t>
      </w:r>
    </w:p>
    <w:p w14:paraId="0A9494D2">
      <w:pPr>
        <w:rPr>
          <w:rFonts w:hint="eastAsia"/>
        </w:rPr>
      </w:pPr>
      <w:r>
        <w:rPr>
          <w:rFonts w:hint="eastAsia"/>
        </w:rPr>
        <w:t>&gt;OTU006173</w:t>
      </w:r>
    </w:p>
    <w:p w14:paraId="4144EF69">
      <w:pPr>
        <w:rPr>
          <w:rFonts w:hint="eastAsia"/>
        </w:rPr>
      </w:pPr>
      <w:r>
        <w:rPr>
          <w:rFonts w:hint="eastAsia"/>
        </w:rPr>
        <w:t>CCTACGGGTGGCTGCAGTGAGGGATATTGGTCAATGGGGGCAACCCTGAACCAGCGACGCCGCGTGGGTGATGAAGGTCTTCGGATCGTAAAGCCCTTTTTGAGGTGACGAGCAAGGACGGTAGCCTCAGAATAAGTCTCGGCTAACTACGTGCCAGCAGCCGCGGTAATACGGAGGGGGCGAGCGTTATTCGGAATTATTGGGCGTAAAGGGCGCGTAGGCGGCTTGATAAGTCAAAGGTGAAATCCCTCGGCTCAACTGAGGAACTGCCTTTGAAACTGTCTGGCTTGAGGCCGGTAGGGGGAAGCGGAATTCCGGGTGTAGTGGTGGAATGCGTAGATATCCGGAGGAACACCAGTGGCGAAGGCGGCTTCCTGGACCGGTCCTGACGCTCAGGAGCGAAAGCGTGGGTAGCGATCCGGATTAGATACCCTTGTAGTCC</w:t>
      </w:r>
    </w:p>
    <w:p w14:paraId="1B14A6C3">
      <w:pPr>
        <w:rPr>
          <w:rFonts w:hint="eastAsia"/>
        </w:rPr>
      </w:pPr>
      <w:r>
        <w:rPr>
          <w:rFonts w:hint="eastAsia"/>
        </w:rPr>
        <w:t>&gt;OTU006174</w:t>
      </w:r>
    </w:p>
    <w:p w14:paraId="163E09A6">
      <w:pPr>
        <w:rPr>
          <w:rFonts w:hint="eastAsia"/>
        </w:rPr>
      </w:pPr>
      <w:r>
        <w:rPr>
          <w:rFonts w:hint="eastAsia"/>
        </w:rPr>
        <w:t>CCTACGGGGGGCTGCAGTGGGGAATATTGCACAATGGGCGCAAGCCTGATGCAGCGACGCCGCGTGAGGGATGAAGGCCTTCGGGTTGTAAACCTCTTTCAGCAGGGAAGAAGCTCTTGAGTGACGGTACCTGCAGAAGAAGCGCCGGCTAACTACGTGCCAGCAGCCGCGGTAATACGTAGGGCGCGAGCGTTGTCCGGAATTATTGGGCGTAAAGAGCTCGTAGGCGGCTTGTCGCGTCGGTTGTGAAAGCCCGGGGCTTAACTCCGGGTCTGCAGTCGATACGGGCAGGCTAGAGTTCGGTAGGGGAGATCGGAATTCCTGGTGTAGCGGTGAAATGCGCAGATATCAGGAGGAACACCGGTGGCGAAGGCGTCCCTCTGGCCGGATACTGACGCTGAGACGCGAAAGCGTGGGGAGCAAACAGGATTAGATACCCCGGTAGTCC</w:t>
      </w:r>
    </w:p>
    <w:p w14:paraId="31ED1A52">
      <w:pPr>
        <w:rPr>
          <w:rFonts w:hint="eastAsia"/>
        </w:rPr>
      </w:pPr>
      <w:r>
        <w:rPr>
          <w:rFonts w:hint="eastAsia"/>
        </w:rPr>
        <w:t>&gt;OTU006175</w:t>
      </w:r>
    </w:p>
    <w:p w14:paraId="1103917B">
      <w:pPr>
        <w:rPr>
          <w:rFonts w:hint="eastAsia"/>
        </w:rPr>
      </w:pPr>
      <w:r>
        <w:rPr>
          <w:rFonts w:hint="eastAsia"/>
        </w:rPr>
        <w:t>CCTACGGGTGGCAGCAGTAGGGAATATTGGGCAATGGACGCAAGTCTGACCCAGCCATGCCGCGTGCGGGATGACGGCCTTCGGGTTGTAAACCGCTGTTGCCCGGGACGAACGAGCGGTTTCGACCGCTGTGACGGTACCGGGTGAGGAAGGGACGGCTAACTCTGTGCCAGCAGCCGCGGTAATACAGAGGTCCCAAGCGTTGTTCGGATTCACTGGGCGTAAAGCGCGCGTAGGCGGGCATCTAAGTCAGGGGTGAAATGCCAGGGCTCAACCTTGGAATTGCCTTTGATACTGGATGCCTGGAGTTCGGGAGAGGTGAGTGGAATTCCGAGTGTAGAGGTGAAATTCGTAGATATTCGGAGGAACACCAGTAGCGAAGGCGGCTCGCTGGGCCACACCTGACGCTGAGACGCGAAAGCGTGGGGAGCAAACAGGATTAGATACCCGGGTAGTCC</w:t>
      </w:r>
    </w:p>
    <w:p w14:paraId="42311BDC">
      <w:pPr>
        <w:rPr>
          <w:rFonts w:hint="eastAsia"/>
        </w:rPr>
      </w:pPr>
      <w:r>
        <w:rPr>
          <w:rFonts w:hint="eastAsia"/>
        </w:rPr>
        <w:t>&gt;OTU006176</w:t>
      </w:r>
    </w:p>
    <w:p w14:paraId="6D261ADA">
      <w:pPr>
        <w:rPr>
          <w:rFonts w:hint="eastAsia"/>
        </w:rPr>
      </w:pPr>
      <w:r>
        <w:rPr>
          <w:rFonts w:hint="eastAsia"/>
        </w:rPr>
        <w:t>CCTACGGGTGGCAGCAGTGGGGAATCTTGCGCAATGGGCGAAAGCCTGACGCAGCGACGCCGCGTGAGGGATGACGGCCTTCGGGTTGTAAACCTCTTTCAGCTCCGACGAAGCCGTGAGGTGACGGTAGGGGCAGAAGAAGCACCGGCCAACTACGTGCCAGCAGCCGCGGTAATACGTAGGGTGCAAGCGTTAATCGGAATTACTGGGCGTAAAGCGTGCGCAGGCGGTGATGTAAGACAGGTGTGAAATCCCCGGGCTTAACCTGGGAACTGCATTCGGGACTGCATTGCTAGAGTATGGGAGAGGGAAGTGGAATTTCAGGTGTAGCGGTGAAATGCGTAGAGATGTGGAGGAACACCAGTGGCGAAGGCGGCTTTCTGGACCGGTACTGACGCTGAGGCGCGAAAGCGTGGGGAGCAAACGGGATTAGATACCCGAGTAGTCC</w:t>
      </w:r>
    </w:p>
    <w:p w14:paraId="002C42F2">
      <w:pPr>
        <w:rPr>
          <w:rFonts w:hint="eastAsia"/>
        </w:rPr>
      </w:pPr>
      <w:r>
        <w:rPr>
          <w:rFonts w:hint="eastAsia"/>
        </w:rPr>
        <w:t>&gt;OTU006177</w:t>
      </w:r>
    </w:p>
    <w:p w14:paraId="3F7B1B24">
      <w:pPr>
        <w:rPr>
          <w:rFonts w:hint="eastAsia"/>
        </w:rPr>
      </w:pPr>
      <w:r>
        <w:rPr>
          <w:rFonts w:hint="eastAsia"/>
        </w:rPr>
        <w:t>CCTACGGGGGGCAGCAGTGGGGAATTTTGCGCAATGGGCTAACGCCTGACGCAGCAACGCCGCGTGGAGGATGAAGGTCTTTGGATTGTAAACTCCTGTCAGCAGGGAAAAAGCGACTCGTGCTCATACCACGGGGAGTTGATTGTACCTGCAGAGGAAGCCCCGGCTAACTCTGTGCCAGCAGCCGCGGTAATACAGAGGGTGCGAGCGTTGTCCGGAATCACTGGGCGTAAAGGGCGCGTAGGCGGCCTGATAAGTCGGGGGTGAAATCCTGTGGCTCAACCGCAGGGCTGCCTCCGAGACTGTCGGGCTCGAGCACAGTAGAGGCAGGTGGAATTCCCGGTGTAGCGGTGGAATGCGTAGAGATCGGGAAGAACATCGGTGGCGAAGGCGGCCTGCTGGGCTGTTGCTGACGCTGAGGAGCGAAAGCGTGGGTAGCAAACAGGATTAGATACCCCTGTAGTCC</w:t>
      </w:r>
    </w:p>
    <w:p w14:paraId="732A4DAC">
      <w:pPr>
        <w:rPr>
          <w:rFonts w:hint="eastAsia"/>
        </w:rPr>
      </w:pPr>
      <w:r>
        <w:rPr>
          <w:rFonts w:hint="eastAsia"/>
        </w:rPr>
        <w:t>&gt;OTU006178</w:t>
      </w:r>
    </w:p>
    <w:p w14:paraId="17BFE7C0">
      <w:pPr>
        <w:rPr>
          <w:rFonts w:hint="eastAsia"/>
        </w:rPr>
      </w:pPr>
      <w:r>
        <w:rPr>
          <w:rFonts w:hint="eastAsia"/>
        </w:rPr>
        <w:t>CCTACGGGCGGCTGCAGTTAGGAATCTTCCGCAATGGGCGAAAGCCTGACGGAGCGACGCCGCGTGGAGGACGAAGCCCTTTCCGGGTGTAAACTCCTGTTGTGAGGGACGAAATTTTTGACGGTACCTCACGAGAAAGCACCGGCTAATTCTGTGCCAGCAGCCGCGGTAAGACAGAAGGTGCAAGCGTTACTCGGAATTACTGGGCGTAAAGCGTCTGTAGGTGTCTTGTCACGTCTGAGGACAAATCGCAGGGCTCAACCCTGCGCCCTTCTTGGATACGAGCAAGATCGAGTCACTCAGAGGCATCTGGAATGTCGTGTGTAGGGGTAAAATCCGTAGATACACGATGGAACGCCAAAAGCGAAAGCAGGATGCTAGGGGTGTACTGACACTCAGAGACGAAAGCGTGGGGAGCAAAGGGGATTAGATACCCCTGTAGTCC</w:t>
      </w:r>
    </w:p>
    <w:p w14:paraId="3DCF7CDC">
      <w:pPr>
        <w:rPr>
          <w:rFonts w:hint="eastAsia"/>
        </w:rPr>
      </w:pPr>
      <w:r>
        <w:rPr>
          <w:rFonts w:hint="eastAsia"/>
        </w:rPr>
        <w:t>&gt;OTU006179</w:t>
      </w:r>
    </w:p>
    <w:p w14:paraId="2D3D7BD8">
      <w:pPr>
        <w:rPr>
          <w:rFonts w:hint="eastAsia"/>
        </w:rPr>
      </w:pPr>
      <w:r>
        <w:rPr>
          <w:rFonts w:hint="eastAsia"/>
        </w:rPr>
        <w:t>CCTACGGGAGGCAGCAGTCGAGAATTTTTCACAATGGGCGAAAGCCTGATGGAGCGACGCCGCGTGGGGGATGAATGGCTTCGGCCCGTAAACCCCTGTCATTCGCGAACAATGCCTACAATCTAATACATCGTAGGTTGATAGTAGCGGAAGAGGAAGGGACGGCTAACTCTGTGCCAGCAGCCGCGGTAATACAGAGGTCCCAAGCGTTGTTCGGATTCACTGGGCGTAAAGGGTGCGCAGGTGGTGGGGTAAGTCTGATGTGAAATCTCTGAGCTTAACCTGGGAACTGCGTTTCTAACTGGCAGGCTTGAGTGTGGCAGAGGGGGGTGGAATTCCACGTGTAGCAGTGAAATGCGTAGAGATGTGGAGGAACACCGATGGCGAAGGCAGCCCCCTGGGCTAACACTGACGCTCATGCACGAAAGCGTGGGGAGCAAACAGGATTAGATACCCGTGTAGTCC</w:t>
      </w:r>
    </w:p>
    <w:p w14:paraId="011B9342">
      <w:pPr>
        <w:rPr>
          <w:rFonts w:hint="eastAsia"/>
        </w:rPr>
      </w:pPr>
      <w:r>
        <w:rPr>
          <w:rFonts w:hint="eastAsia"/>
        </w:rPr>
        <w:t>&gt;OTU006180</w:t>
      </w:r>
    </w:p>
    <w:p w14:paraId="5F2B4E7C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TGGGACGAATGGCTCCAACCTAATACGTTGGAGTGTGACGGTACCAGGTGAGGAAGCCCCGGCTAACTCTGTGCCAGCAGCCGCGGTAAGACGTAGGGGCCGAGCGTTGTCCGGAGTTACTGGGCGTAAAGCGCGCGCAGGCGGATCAGCGCATCATCGGTGAAAGCCCCCCGCTCAACGGGGGAGGGTCCGGTGAGATGGCTGGTCTGGAGGCAGGGAGAGGCGAGTGGAATTCCGGGTGTAGTGGTGAAATGCGTAGAGATCCGGAGGAACACCAGTGGCGAAGGCGGGTAGCTGGGCCAACACTGACGCTGAGTCTCGAAAGCTAGGGGAGCAAACGGGATTAGATACCCGTGTAGTCC</w:t>
      </w:r>
    </w:p>
    <w:p w14:paraId="4F44FF1E">
      <w:pPr>
        <w:rPr>
          <w:rFonts w:hint="eastAsia"/>
        </w:rPr>
      </w:pPr>
      <w:r>
        <w:rPr>
          <w:rFonts w:hint="eastAsia"/>
        </w:rPr>
        <w:t>&gt;OTU006181</w:t>
      </w:r>
    </w:p>
    <w:p w14:paraId="5D1F13A2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ACAGGAACGATAATGACGGTACCTGGAGAAGAAGCTGCGGCTAACTACGTGCCAGCAGCCGCGGTAATACGTAGGCAGCGAGCGTTGTTCGGAGTTACTGGGCGTAAAGAGTGCGTAGGCGGTTCTCTAAGTCTGGTGTGAAATCTCCCGGCTCAACTGGGAGGGTGCGCCGGAGACTGGAGGGCTTGAGTGTGGGAGAGGAAAGCGGAATTCCTGGTGTAGCGGTGAAATGCGTAGATATCGGGGAGAACACCCGTGGCGAAGGCGGCCTCCTGGGGTGCACCTGACGCTGAGGCGCGAAAGCGTGGGGAGCGAACCGGATTAGATACCCCTGTAGTCC</w:t>
      </w:r>
    </w:p>
    <w:p w14:paraId="2EFBFE3F">
      <w:pPr>
        <w:rPr>
          <w:rFonts w:hint="eastAsia"/>
        </w:rPr>
      </w:pPr>
      <w:r>
        <w:rPr>
          <w:rFonts w:hint="eastAsia"/>
        </w:rPr>
        <w:t>&gt;OTU006182</w:t>
      </w:r>
    </w:p>
    <w:p w14:paraId="6C415F1C">
      <w:pPr>
        <w:rPr>
          <w:rFonts w:hint="eastAsia"/>
        </w:rPr>
      </w:pPr>
      <w:r>
        <w:rPr>
          <w:rFonts w:hint="eastAsia"/>
        </w:rPr>
        <w:t>CCTACGGGCGGCTGCAGTGGGGAATATTGGACAATGGGGGAAACCCTGATCCAGCGATGCCGCGTGGGTGAAGAAGGCCTGCGGGTTGTAAAGCCCTTTCAGTGGGGAAGAAAAACGAGGCGTGAACAGCGCTTCGTGTTGACGTTACCCACAGAAGAAGCACCGGCTAACTCCGTGCCAGCAGCCGCGGTAATACGGAGGGGGCAAGCGTTGTCCGGATTTATTGGGCGTAAAGAGCGCGTAGGCGGCCAAGTATGTCGTGCGTAAAATCTCCCGGCTCAACTGGGAGGGGCCGCGCGAAACTGCTTGGCTTGAGTTCGGTAGGGGGAAGTGGAATTCCGGGTGTAGTGGTGGAATGCGCAGATATCCGAAAGAACACCAGTGGCGAAGGCGGCCTGCTGGGCATTTGCTGACACTGAGGCACGACAGCGTGGGGAGCAAACAGGATTAGATACCCGGTAGTCC</w:t>
      </w:r>
    </w:p>
    <w:p w14:paraId="308FFDC7">
      <w:pPr>
        <w:rPr>
          <w:rFonts w:hint="eastAsia"/>
        </w:rPr>
      </w:pPr>
      <w:r>
        <w:rPr>
          <w:rFonts w:hint="eastAsia"/>
        </w:rPr>
        <w:t>&gt;OTU006183</w:t>
      </w:r>
    </w:p>
    <w:p w14:paraId="3EDD8011">
      <w:pPr>
        <w:rPr>
          <w:rFonts w:hint="eastAsia"/>
        </w:rPr>
      </w:pPr>
      <w:r>
        <w:rPr>
          <w:rFonts w:hint="eastAsia"/>
        </w:rPr>
        <w:t>CCTACGGGCGGCTGCAGTGGGGAATATTGGACAATGGGCGCAAGCCTGATCCAGCCATGCCGCGTGGGTGATGAAGGCCTTAGGGTTGTAAAGCCCTTTCGGCGGGGAAGATAATGACGGTACCCACAGAAGAAGCCCCGGCTAACTTCGTGCCAGCAGCCGCGGTAATACGTAGGTGGCAAGCGTTGTCCGGATTTACTGGGCGTAAAGAGCGCGTAGGCGGCTCAACAAGTCTATGGTGAAATCTCCCGGCCTAACTGGGAGGGGTCTGTGGATACTGTTGAGCTTGAGTACTGTAGAAGAAAGCGGAATTCCCGGTGTAGCGGTGAAATGCGTAGATATCGGGAGGAACACCTACGGCGAAGGCAGCTCGCTGGGACGGTACTGACGCTGAGACGCGAAAGCGTGGGGAGCAAACAGGATTAGATACCCCGGTAGTCC</w:t>
      </w:r>
    </w:p>
    <w:p w14:paraId="13DA0EC3">
      <w:pPr>
        <w:rPr>
          <w:rFonts w:hint="eastAsia"/>
        </w:rPr>
      </w:pPr>
      <w:r>
        <w:rPr>
          <w:rFonts w:hint="eastAsia"/>
        </w:rPr>
        <w:t>&gt;OTU006184</w:t>
      </w:r>
    </w:p>
    <w:p w14:paraId="7E79190F">
      <w:pPr>
        <w:rPr>
          <w:rFonts w:hint="eastAsia"/>
        </w:rPr>
      </w:pPr>
      <w:r>
        <w:rPr>
          <w:rFonts w:hint="eastAsia"/>
        </w:rPr>
        <w:t>CCTACGGGGGGCAGCAGTAGGGAATCTTGGTCAATGGGGGAAACCCTGACCCAGCGACGCCGCGTGCGCGATGAAGGCCTTCGGGTTGTAAAGCGCTGTCTTCAGGGACGAATAGCAGGTCGAGTAACTGCGATCTGTGTGACGGTACCTGAGGAGGAAGCCACGGCTAACTACGTGCCAGCAGCCGCGGTAAGACGTAGGTGGCGAGCGTTGTCCGGAATTACTGGGCGTAAAGGATGAGTAGGCGGTCTTTTAAGTCGAATGTGAAATTCCAGGGCTCAACTCTGGGCTTGCATTCGATACTGGGAGACTTGAGGGCAGGAGAGGAAAGCGGAATTCCCGGTGTAGCGGTGAAATGCGTAGAGATCCGGAAGAACACCGGTGGCGAAGGCGGCCTGCTGGGACATGGCTGACGCTGAGGCGCGACAGCGTGGGGAGCAAACAGGATTAGATACCCCTGTAGTCC</w:t>
      </w:r>
    </w:p>
    <w:p w14:paraId="252DB50C">
      <w:pPr>
        <w:rPr>
          <w:rFonts w:hint="eastAsia"/>
        </w:rPr>
      </w:pPr>
      <w:r>
        <w:rPr>
          <w:rFonts w:hint="eastAsia"/>
        </w:rPr>
        <w:t>&gt;OTU006185</w:t>
      </w:r>
    </w:p>
    <w:p w14:paraId="38404B34">
      <w:pPr>
        <w:rPr>
          <w:rFonts w:hint="eastAsia"/>
        </w:rPr>
      </w:pPr>
      <w:r>
        <w:rPr>
          <w:rFonts w:hint="eastAsia"/>
        </w:rPr>
        <w:t>CCTACGGGTGGCTGCAGTGAGGAATATTGCCCAATGGACGAAAGTCTGAGGCAGCGACGCCGCGTGGGTGATGAAGGCCTTCGGGTCGTAAAGTCCTTTTCTGTGTGACGAGGAAGGACGGTAGCCTAGGAAAAAGTCTCGGCTAACTACGTGCCAGCAGCCGCGGTAAAACGTAGGAGGCAAGCGTTATCCGGAGTTACTGGGCGTAAAGCGTGTGCAGGCGGATGGGTAAGTGCGTCGTGAAAGCCCTTGGCTAAACTGGGGGAGGACGATGCAGACTGCTTGTCTAGAGGCGGATAGAGGGGTGCGGAATTCCGGGTGTAGCGGTGAAATGTGTAGAGATCCGGAGGAACACCAGTGGTGCAAACGGCGCCCTGGGTCCGACCTGACGCTGAGGCACGAAAGCGTGGGGAGCGAACGGGATTAGATACCCTTGTAGTCC</w:t>
      </w:r>
    </w:p>
    <w:p w14:paraId="551E6469">
      <w:pPr>
        <w:rPr>
          <w:rFonts w:hint="eastAsia"/>
        </w:rPr>
      </w:pPr>
      <w:r>
        <w:rPr>
          <w:rFonts w:hint="eastAsia"/>
        </w:rPr>
        <w:t>&gt;OTU006186</w:t>
      </w:r>
    </w:p>
    <w:p w14:paraId="39720BB4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GGAGGGGGCAAGCGTTGTCCGGACTGACTGGGCGTAAAGCGCGCGCAGGCGGTCTCGGGCGTCGGTGCTGAAAGTCCACCGCTTAACGGTGGGATGCGTGCCGATACGCCGAGACTGGAGGGTGGGCGAGGGTGGTGGAATTGCCGGTGTAGCGGTGAAATGCGCAGATATCGGGAGGAACACCAGTAGCGAAGGCGGCTCGCTGGGCCACACCTGACGCTGAGACGCGAAAGCTAGGGGAGCGAACAGGATTAGATACCCCAGTAGTCC</w:t>
      </w:r>
    </w:p>
    <w:p w14:paraId="41FB6CE9">
      <w:pPr>
        <w:rPr>
          <w:rFonts w:hint="eastAsia"/>
        </w:rPr>
      </w:pPr>
      <w:r>
        <w:rPr>
          <w:rFonts w:hint="eastAsia"/>
        </w:rPr>
        <w:t>&gt;OTU006187</w:t>
      </w:r>
    </w:p>
    <w:p w14:paraId="3DB4524F">
      <w:pPr>
        <w:rPr>
          <w:rFonts w:hint="eastAsia"/>
        </w:rPr>
      </w:pPr>
      <w:r>
        <w:rPr>
          <w:rFonts w:hint="eastAsia"/>
        </w:rPr>
        <w:t>CCTACGGGTGGCTGCAGTCGAGAATCTTCGGCAATGAGCGCAAGCTTGACCGAGCGACGCCGCGTGCGGGATGAAGGCCCTCGGGTTGTAAACCCCTTTCGGCAGGGACGAAGCGAAAGTGACGGTACCTGCAGAAGAAGTCCCGGCTAACTACGTGCCAGCAGCCGCGGTAAGACGTAGGGGACGAGCGTTGTCCGGATTTATTGGGCGTAAAGCGCGCGCAGGCGGCCACGTAAGTCGGATGTGAAATCCCGGGGCTCAACCCCGGGTCTGCCGTGCAAACTGACGGACTTGAGGACTGTAGAGGCAGGTGGAATTCCGGGTGTAGCGGTGGAATGCGTAGAGATCCGGAAGAAGACCGGTGGCGAAGGCGACCTGCTGGGCAGTCACTGACACTGAGGCGCGACAGCGTGGGGAGCAAACAGGATTAGATACCCTAGTAGTCC</w:t>
      </w:r>
    </w:p>
    <w:p w14:paraId="5BFD2F22">
      <w:pPr>
        <w:rPr>
          <w:rFonts w:hint="eastAsia"/>
        </w:rPr>
      </w:pPr>
      <w:r>
        <w:rPr>
          <w:rFonts w:hint="eastAsia"/>
        </w:rPr>
        <w:t>&gt;OTU006188</w:t>
      </w:r>
    </w:p>
    <w:p w14:paraId="32ED6FF1">
      <w:pPr>
        <w:rPr>
          <w:rFonts w:hint="eastAsia"/>
        </w:rPr>
      </w:pPr>
      <w:r>
        <w:rPr>
          <w:rFonts w:hint="eastAsia"/>
        </w:rPr>
        <w:t>CCTACGGGTGGCAGCAGTGGGGAATCTTGGTCAATGGGCGCAAGCCTGAACCAGCGATGCCGCGTGAGTGATGAAGGCCTTCGGGTTGTAAAGCTCTGTGGGGAGGGACGAAAGAATCGGTTCTAACAGGACCGACGTTGACGGTACCTCCTTAGCAAGCACCGGCTAACTCTGTGCCAGCAGCCGCGGTAAGACAGAGGGTGCAAACGTTGCTCGGAATTACTGGGCGTAAAGGGCGTGTAGGCGGGAAGGCAAGTCGGGCGTGAAATCCCCAGGCTCAACCTGGGAACTGCACTCGAAACTGCCTTTCTTGAGTGCCGGAGAGGAAAGCGGAATTCCTGGTGTAGCGGTGAAATGCGCAGATATCAGGAAGAACACCAATGGCGAAGGCAGCTCTCTGGGACGGTACTGACGCTGAGACGCGAAAGCGTGGGGAGCGAACAGGATTAGATACCCTTGTAGTCC</w:t>
      </w:r>
    </w:p>
    <w:p w14:paraId="54D88349">
      <w:pPr>
        <w:rPr>
          <w:rFonts w:hint="eastAsia"/>
        </w:rPr>
      </w:pPr>
      <w:r>
        <w:rPr>
          <w:rFonts w:hint="eastAsia"/>
        </w:rPr>
        <w:t>&gt;OTU006189</w:t>
      </w:r>
    </w:p>
    <w:p w14:paraId="7DF97C4C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TAGGGAAGAAGCGAAAGTGACGGTACCTCCAGAAGAAGCCCCGGCTAACTACGTGCCAGCAGCCGCGGTAATACGTAGGGGGCAAGCGTTGTCCGGATTTATTGGGCGTAAAGCGCGTGTAGGCGGCCGAGTAAGTCTGACGTGAAATCTGGAGGCTCAACCTCCAGCTGTCGTTGGAAACTATTCGGCTAGAGTCCGGAAGAGGAGAGTGGAATTCCCGGTGTAGCGGTGAAATGCGTAGAGATCGGGAGGAAGGCCGGTGGCGAAGGCGGCGCTCTGGAACATTTCTGACGCTGAGGCTCGAAAGCGTGGGGAGCAAACAGGATTAGATACCCCGGTAGTCC</w:t>
      </w:r>
    </w:p>
    <w:p w14:paraId="5C5F0E76">
      <w:pPr>
        <w:rPr>
          <w:rFonts w:hint="eastAsia"/>
        </w:rPr>
      </w:pPr>
      <w:r>
        <w:rPr>
          <w:rFonts w:hint="eastAsia"/>
        </w:rPr>
        <w:t>&gt;OTU006190</w:t>
      </w:r>
    </w:p>
    <w:p w14:paraId="71881EBB">
      <w:pPr>
        <w:rPr>
          <w:rFonts w:hint="eastAsia"/>
        </w:rPr>
      </w:pPr>
      <w:r>
        <w:rPr>
          <w:rFonts w:hint="eastAsia"/>
        </w:rPr>
        <w:t>CCTACGGGGGGCTGCAGTCGAGAATTTTTCTCAATGGGCGAAAGCCTGAAGGAGCGACGCCGCGTGGGGGATGAAGGGTTTCGATCCGTAAACCCCTGTCATTTGTGAACAATGTTCATCTATGAACAATAGGTGAATTGATAGTAGCGAAAGAGGAAGGGACGGCTAACTCTGTGCCAGCAGCCGCGGTAATACAGAGGTCCCAAGCGTTGTTCGGATTCACTGGGCGTAAAGGGTGCGTAGGCGGTCCGGTCAGTCCGCTGTGAAAGTCAGGGGCTTAACCCTTGAATGCCGGCGGAAACTGCCGGACTAGAGTCCGGAAGAGGCGAGTGGAATTCCTGGTGTAGCGGTGAAATGCGCAGATATCAGGAGGAACACCGACGGCGAAGGCAGCTCGCTGGGACGGTACTGACGCTGAGACGCGAAAGCGTGGGGAGCAAACAGGATTAGATACCCCAGTAGTCC</w:t>
      </w:r>
    </w:p>
    <w:p w14:paraId="4C9D4548">
      <w:pPr>
        <w:rPr>
          <w:rFonts w:hint="eastAsia"/>
        </w:rPr>
      </w:pPr>
      <w:r>
        <w:rPr>
          <w:rFonts w:hint="eastAsia"/>
        </w:rPr>
        <w:t>&gt;OTU006191</w:t>
      </w:r>
    </w:p>
    <w:p w14:paraId="4522E16F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CCTTCGGGTTGTAAAGCACTTTAAGTTGGGAGGAAAAGTTGTACGTGAATATCGTGCGACCGTGACGTTACCAACAGAATAAGCACCGGCTAACTCCGTGCCAGCAGCCGCGGTAATACGGAGGGTGCAAGCGTTATCCGGATTCACTGGGTTTAAAGGGTGCGCAGGCGGCCGAGTGTGTGAGGCGTGAAAGCCCGGGGCTTAACCCCGGAATTGCACCTCAAACTACACGGCTAGAGCATTGGAGAGGGTAGCAGAATTCATGGTGTAGCAGTGAAATGCGTAGATATCATGAGGAATACCAGAGGCGAAGGCGGCTACCTGGACAATTGCTGACGCTCAGGCACGAAAGCGTGGGGAGCAAACAGGATTAGATACCCCAGTAGTCC</w:t>
      </w:r>
    </w:p>
    <w:p w14:paraId="2BD08EF8">
      <w:pPr>
        <w:rPr>
          <w:rFonts w:hint="eastAsia"/>
        </w:rPr>
      </w:pPr>
      <w:r>
        <w:rPr>
          <w:rFonts w:hint="eastAsia"/>
        </w:rPr>
        <w:t>&gt;OTU006192</w:t>
      </w:r>
    </w:p>
    <w:p w14:paraId="78EF1BD8">
      <w:pPr>
        <w:rPr>
          <w:rFonts w:hint="eastAsia"/>
        </w:rPr>
      </w:pPr>
      <w:r>
        <w:rPr>
          <w:rFonts w:hint="eastAsia"/>
        </w:rPr>
        <w:t>CCTACGGGGGGCAGCAGTAAGGAATATTGGTCAATGGAGGCAACTCTGAACCAGCCATGCCGCGTGAAGGATGAAGGTCCTCTGGATTGTAAACTTCTTTTACAGGGGAAGAAACCACTTTTTTTCAAGAGTGTTGACGGTACCCTGGGAATAAGCCACGGCTAACTCCGTGCCAGCAGCCGCGGTAATACGTAGGTGGCAAGCGTTGTCCGGAATTACTGGGCGTAAAGGGCGTGTAGGCGGCCTTTTAAGTCAGATGTGAAATCCCAAGGCTTAACCTTGGAACTGCATCCAAAACTGGCGAGCTAGAGTATGGTAGAGGGTGGTGGAATTTCCTGTGTAGCGGTGAAATGCGTAGATATGGGAAGGAACACCAGTGGCGAAGGCGACCACCTGGACTGATACTGACACTGAGGTGCGAAAGCGTGGGGAGCAAACAGGATTAGATACCCCAGTAGTCC</w:t>
      </w:r>
    </w:p>
    <w:p w14:paraId="101C6D60">
      <w:pPr>
        <w:rPr>
          <w:rFonts w:hint="eastAsia"/>
        </w:rPr>
      </w:pPr>
      <w:r>
        <w:rPr>
          <w:rFonts w:hint="eastAsia"/>
        </w:rPr>
        <w:t>&gt;OTU006193</w:t>
      </w:r>
    </w:p>
    <w:p w14:paraId="7F4A41B9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TAGGGCGCAAGCGTTATCCGGAATTATTGGGCGTAAAGGGCGTGTAGGCGGCTTTTTAAGTCTGAAGTGAAACGCCAGGGCTCAACCCTGGAACTGCTTCGGATACTGGGAAGCTTGAGTACTCTAGAGGGCAGTGGAATTCCGGGTGTAGCAGTGAAATGCGTAGATATTCGGAAGAACACCAGTGGCGAAGGCGACTTACTGGACATGTATTGACGCTGAGGTGCGAAAGCGTGGGGAGCAAACAGGATTAGATACCCCAGTAGTCC</w:t>
      </w:r>
    </w:p>
    <w:p w14:paraId="26F0FAC9">
      <w:pPr>
        <w:rPr>
          <w:rFonts w:hint="eastAsia"/>
        </w:rPr>
      </w:pPr>
      <w:r>
        <w:rPr>
          <w:rFonts w:hint="eastAsia"/>
        </w:rPr>
        <w:t>&gt;OTU006194</w:t>
      </w:r>
    </w:p>
    <w:p w14:paraId="48B96442">
      <w:pPr>
        <w:rPr>
          <w:rFonts w:hint="eastAsia"/>
        </w:rPr>
      </w:pPr>
      <w:r>
        <w:rPr>
          <w:rFonts w:hint="eastAsia"/>
        </w:rPr>
        <w:t>CCTACGGGAGGCAGCAGTGGGGAATCTTGCGCAATGCACGAAAGTGTGACGCAGCAACGCCGCGTGGGGGAAGAAGGCTTTCGGGTCGTAAACCCCTTTCAGTTGGGACGAAGCTCTTCCGGTTAATAGCCGGTGAGAGTGACGGTACCTTCACAAGAAGCCCCGGCTAACTACGTGCCAGCAGCCGCGGTAATACGTAGGGGGCTAGCGTTGTCCGGAATTATTGGGCGTAAAGAGCGTGTAGGCGGTTCGATAAGTCTGCTGTGAAAGTCGAGGGCTCAACCCTCGAATGCCGGTTGATACTGTCGGGCTAGAGTACGGAAGAGGCGAGTGGAATTCCTGGTGTAGCGGTGAAATGCGCAGATATCAGGAGGAACACCAATTGCGAAGGCAGCTCGCTGGGACGTAACTGACGCTAAGACGCGAAAGCGTGGGGAGCAAACAGGATTAGATACCCCGGTAGTCC</w:t>
      </w:r>
    </w:p>
    <w:p w14:paraId="2A4D5713">
      <w:pPr>
        <w:rPr>
          <w:rFonts w:hint="eastAsia"/>
        </w:rPr>
      </w:pPr>
      <w:r>
        <w:rPr>
          <w:rFonts w:hint="eastAsia"/>
        </w:rPr>
        <w:t>&gt;OTU006195</w:t>
      </w:r>
    </w:p>
    <w:p w14:paraId="4D8371A8">
      <w:pPr>
        <w:rPr>
          <w:rFonts w:hint="eastAsia"/>
        </w:rPr>
      </w:pPr>
      <w:r>
        <w:rPr>
          <w:rFonts w:hint="eastAsia"/>
        </w:rPr>
        <w:t>CCTACGGGAGGCAGCAGTTGGGAATCGTGCGCAATGGACGCAAGTCTGACGCCGCGACGCCGCGTGCAGGAAGAAGGCCCTTGGGTTGTAAACTGCTTTTATCTGGGACGATTATGACGGTACCAGATGAATAAGTGCCTGCTAACTACGTGCCAGCAGCAGCGGTAATACGTAGGGCACAAGCGTTATCCGGAATTATTGGGCGTAAAGGGTTTGTAGGTGGTAAAGCGGGTCTTTAGTAAAAGCCACAAGCTTAACTTGTGTTTCGCTAAAGAAACTACTTTGCTCGAGGGTAGCAGGGGCAGATGGAATTCCCGGTGTAGCAGTGAAATGCGTTGATATCGGGAAGAACACCAATGGCGCAGGCAATCTGCTAGGCTACTCCTGACACTGAAAAACGAAAGCGTGGGGAGCGAACGGGATTAGATACCCGAGTAGTCC</w:t>
      </w:r>
    </w:p>
    <w:p w14:paraId="034F5CDF">
      <w:pPr>
        <w:rPr>
          <w:rFonts w:hint="eastAsia"/>
        </w:rPr>
      </w:pPr>
      <w:r>
        <w:rPr>
          <w:rFonts w:hint="eastAsia"/>
        </w:rPr>
        <w:t>&gt;OTU006196</w:t>
      </w:r>
    </w:p>
    <w:p w14:paraId="17C5D385">
      <w:pPr>
        <w:rPr>
          <w:rFonts w:hint="eastAsia"/>
        </w:rPr>
      </w:pPr>
      <w:r>
        <w:rPr>
          <w:rFonts w:hint="eastAsia"/>
        </w:rPr>
        <w:t>CCTACGGGGGGCTGCAGTGGGGAATTTTGGACAATGGGGGCAACCCTGATCCAGCCATGCCGCGTGAGTGAAGAAGGCCTTCGGGTTGTAAAGCCCTTTCGGCGGGGACGATGATGACGGTACCCGCAGAAGAAGCCCCGGCTAACTACGTGCCAGCAGCCGCGGTAATACGTAGGATCCAAGCGTTATCCGGAATTACTGGGCGTAAAGCGTACGTAGGTGGGCGTTTAAGTGAGATGCGAAATCTGGCGGCTCAACCGTCTAGACTGTGTCTCATACTGGGCGTCTGGAGGTTGGCAGAGGCAAGTGGAATTTCCGGTGTAGCAGTGAAATGCGTAGAGATCGGAAGGAACACCAATGGCGAAGGCAGCTTGCTGGGCCACACCTGACACTGAGGTACGAAAGCGTGGGGAGCGAACAGGATTAGATACCCCAGTAGTCC</w:t>
      </w:r>
    </w:p>
    <w:p w14:paraId="66F66C8D">
      <w:pPr>
        <w:rPr>
          <w:rFonts w:hint="eastAsia"/>
        </w:rPr>
      </w:pPr>
      <w:r>
        <w:rPr>
          <w:rFonts w:hint="eastAsia"/>
        </w:rPr>
        <w:t>&gt;OTU006197</w:t>
      </w:r>
    </w:p>
    <w:p w14:paraId="3A20C79F">
      <w:pPr>
        <w:rPr>
          <w:rFonts w:hint="eastAsia"/>
        </w:rPr>
      </w:pPr>
      <w:r>
        <w:rPr>
          <w:rFonts w:hint="eastAsia"/>
        </w:rPr>
        <w:t>CCTACGGGTGGCAGCAGTGGGGAATATTGGACAATGGGGGCAACCCTGATCCAGCAATGCCGCGTGAGTGATGAAGGCCTTAGGGTTGTAAAGCTCTTTTGCCAGGGAAGATGATGACTGTACCTGGAGAATAAGCCCCGGCTAACTTCGTGCCAGCAGCCGCGGTAATACGAAGGGGGCTAGCGTTGTTCGGATTCACTGGGCATAAAGGGCGCGTAGGCGGTGCCGTAAGCGGCGTGTGAAAACCCACGGCTCAACCGTGGAATTGCGCGCCGGACTGCGGCGCTAGAGTGCGGGAGGGGGGTGTGGAACTCCAGGTGGAGCGGTGAAATGCGTAGAGATGTGGAGGAACACCAGTGGCGAAGGCGGCTTTCTGGTCTGTAACTGACGCTGAGGCGCGAAAGCGTGGGGAGCAAACAGGATTAGATACCCGTGTAGTCC</w:t>
      </w:r>
    </w:p>
    <w:p w14:paraId="76DEA6A0">
      <w:pPr>
        <w:rPr>
          <w:rFonts w:hint="eastAsia"/>
        </w:rPr>
      </w:pPr>
      <w:r>
        <w:rPr>
          <w:rFonts w:hint="eastAsia"/>
        </w:rPr>
        <w:t>&gt;OTU006198</w:t>
      </w:r>
    </w:p>
    <w:p w14:paraId="69ADED38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CTCGGGTTGTAAACCGCTTTCAGTGGGGACGAATCAAGACGGTACCCACAGAAGAAGCCCCGGCCAACTACGTGCCAGCAGCCGCGGTAACACGTAGGGGGCAAGCGTTGTCCGGATTTACTGGGCGTAAAGCGCGCGCAGGCGGCTGGTCAAGTCCGATGTGAAATCTCCCGGCTCAACTGGGGAACTGCATTGGAAACTGATCGGCTTGAAGGTGGGAGAGGGTAGTGGAATTCCCGGTGTAGTGGTGAAATGCGCAGATATCAGGAGGAACACCGGTGGCGAAGGCGGCTCACTGGTCTGGAACTGACGCTGAGGTGCGAAAGCGTGGGGAGCAAACAGGATTAGATACCCCAGTAGTCC</w:t>
      </w:r>
    </w:p>
    <w:p w14:paraId="1CD7E96A">
      <w:pPr>
        <w:rPr>
          <w:rFonts w:hint="eastAsia"/>
        </w:rPr>
      </w:pPr>
      <w:r>
        <w:rPr>
          <w:rFonts w:hint="eastAsia"/>
        </w:rPr>
        <w:t>&gt;OTU006199</w:t>
      </w:r>
    </w:p>
    <w:p w14:paraId="42149CF5">
      <w:pPr>
        <w:rPr>
          <w:rFonts w:hint="eastAsia"/>
        </w:rPr>
      </w:pPr>
      <w:r>
        <w:rPr>
          <w:rFonts w:hint="eastAsia"/>
        </w:rPr>
        <w:t>CCTACGGGAGGCTGCAGTGAGGGATCTTCGGCAATGGGGGCAACCCTGACCGAGCAACGCCGCGTGCGGGACGACGCCTTTCGGGGTGTAAACCGCTTTTCTGGGGGACGAGGGAGTACGGACGGTACCCCAGGAAGAAGTCTCGGCTAACTACGTGCCAGCAGCCGCGGTAATACGGGGGGGGCAAGCGTTGTTCGGAATTACTGGGCGTAAAGGGCTCGTAGGCGGCCAACTAAGTCGGATGTGAAATCCCCAGGCTCAACCTGGGAACTGCATCCGATACTGGATGGCTTGAATTCGGGAGAGGGATGCAGAATTCCAGGTGTAGCGGTGAAATGCGTAGATATCTGGAGGAATACCGGTGGCGAAGGCGGCATCCTGGACCGACATTGACGCTGAGGAGCGAAAGCTAGGGGAGCAAACGGGATTAGATACCCCAGTAGTCC</w:t>
      </w:r>
    </w:p>
    <w:p w14:paraId="51BBAD74">
      <w:pPr>
        <w:rPr>
          <w:rFonts w:hint="eastAsia"/>
        </w:rPr>
      </w:pPr>
      <w:r>
        <w:rPr>
          <w:rFonts w:hint="eastAsia"/>
        </w:rPr>
        <w:t>&gt;OTU006200</w:t>
      </w:r>
    </w:p>
    <w:p w14:paraId="4EA9399F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TTAGGGGTTAATAGCCCCGAGCCTGACGGTACCCTTCGAGGAAGCCCCGGCTAACTACGTGCCAGCAGCCGCGGTAATACGGAGGGGGCTAGCGTTGTTCGGAATTACTGGGCGTAAAGCGCACGTAGGCGGCTTTGTAAGTCGGGGGTGAAAGCCTGTGGCTCAACCACAGAATTGCCTTCGATACTGTAGAGCTTGAGACCGGAAGAGGTAAGTGGAACTCCTAGTGTAGAGGTGGAATTCGTAGATATTAGGAAGAACACCAGTGGCGAAGGCGGCTCACTGGTCCGGTACTGACGCTGAGGTGCGAAAGCGTGGGGAGCAAACAGGATTAGATACCCCTGTAGTCC</w:t>
      </w:r>
    </w:p>
    <w:p w14:paraId="723F9332">
      <w:pPr>
        <w:rPr>
          <w:rFonts w:hint="eastAsia"/>
        </w:rPr>
      </w:pPr>
      <w:r>
        <w:rPr>
          <w:rFonts w:hint="eastAsia"/>
        </w:rPr>
        <w:t>&gt;OTU006201</w:t>
      </w:r>
    </w:p>
    <w:p w14:paraId="2CB99A9E">
      <w:pPr>
        <w:rPr>
          <w:rFonts w:hint="eastAsia"/>
        </w:rPr>
      </w:pPr>
      <w:r>
        <w:rPr>
          <w:rFonts w:hint="eastAsia"/>
        </w:rPr>
        <w:t>CCTACGGGCGGCTGCAGTGGGGAATATTGGACAATGGGCGCAAGCCTGATCCAGCAATGCCGCGTGAGTGAAGAAGGCCTTCGGGTTGTAAAGCTCTTTTGTCAGGGAAGAAAAGGTCGTGGCTAATATCCACGACTGCTGACGGTACCATGAGAATAAGGACCGGCTAACTACGTGCCAGCAGCCGCGGTAAGACGTAGGGTCCAAGCGTTGTCCGGATTTACTGGGCGTAAAGGATGCGTAGGCGGATATTTAAGTGAGATGTGAAATTCCCGGGCTTAACTTGGGAGCTGCATTTGTGACTGCATGGCTAGAGTACGGCAGAGGGGGATGGAATTCCGCGTGTAGCAGTGAAATGCGTAGATATGCGGAGGAACACCGATGGCGAAGGCAATCCCCTGGGCCTGTACTGACGCTCATGCACGAAAGCGTGGGGAGCAAACAGGATTAGATACCCTTGTAGTCC</w:t>
      </w:r>
    </w:p>
    <w:p w14:paraId="6CF75FE5">
      <w:pPr>
        <w:rPr>
          <w:rFonts w:hint="eastAsia"/>
        </w:rPr>
      </w:pPr>
      <w:r>
        <w:rPr>
          <w:rFonts w:hint="eastAsia"/>
        </w:rPr>
        <w:t>&gt;OTU006202</w:t>
      </w:r>
    </w:p>
    <w:p w14:paraId="17811386">
      <w:pPr>
        <w:rPr>
          <w:rFonts w:hint="eastAsia"/>
        </w:rPr>
      </w:pPr>
      <w:r>
        <w:rPr>
          <w:rFonts w:hint="eastAsia"/>
        </w:rPr>
        <w:t>CCTACGGGGGGCAGCAGTGGGGAATCTTGCGCAATGGTCGAAAGACTGACGCAGCGACGCCGCGTGCGGGACGAAGCCGGGACGGTGAACAGCCGTTTCGGTTGACGGTACCGCTAAAGGAAGCCCCGGCTAACTCCGTGCCAGCAGCCGCGGTAATACGTAGGTGGCAAGCGTTGTCCGGATTTATTGGGCGTAAAGCGCGCGCAGGCGGTTCTTTAAGTCTGATGTGAAAGCCCCCGGCTCAACCGGGGAGGGTCATTGGAAACTGGGGAACTTGAGTGCAGAAGAGAAGAGCGGAATTCCACGTGTAGCGGTGAAATGCGTAGAGATGTGGAGGAACACCAGTGGCGAAGGCGGCTCTTTGGTCTGTAACTGACGCTGAGGCGCGAAAGCGTGGGGAGCAAACAGGATTAGATACCCTGGTAGTCC</w:t>
      </w:r>
    </w:p>
    <w:p w14:paraId="5527D3CB">
      <w:pPr>
        <w:rPr>
          <w:rFonts w:hint="eastAsia"/>
        </w:rPr>
      </w:pPr>
      <w:r>
        <w:rPr>
          <w:rFonts w:hint="eastAsia"/>
        </w:rPr>
        <w:t>&gt;OTU006203</w:t>
      </w:r>
    </w:p>
    <w:p w14:paraId="1F257B9B">
      <w:pPr>
        <w:rPr>
          <w:rFonts w:hint="eastAsia"/>
        </w:rPr>
      </w:pPr>
      <w:r>
        <w:rPr>
          <w:rFonts w:hint="eastAsia"/>
        </w:rPr>
        <w:t>CCTACGGGGGGCTGCAGTGAGGAATCTTCCGCAATGGGGGCAACCCTGACGGAGCAACGCCGCGTGGAGGAAGACGGCCTTCGGGTTGTAAACTCCTTTTATTTGGGACGAACATTGACGGTACCATTTGAATAAGGGCCGGCTAACCACGTGCCAGCAGCCGCGGTAATACGTGGGGACCAAGCGTTGTCCGGATTTATTGGGCGTAAAGAGCTCGTAGGCGGCCCTCCACGTCGGATGTGAAAGCTCAGGGCTCAACCCTGAGATGCCATTCGATACGGGAAGGCTAGAGGTAGGTAGGGGAAAGTGGAATTCCTGGTGTAGCGGTGAAATGCGCAGATATCAGGAGGAACACCAGTAGCGAAGGCGGCTCGCTGGGCCACACCTGACGCTGAGACGCGAAAGCTAGGGGAGCGAACAGGATTAGATACCCCTGTAGTCC</w:t>
      </w:r>
    </w:p>
    <w:p w14:paraId="746E537A">
      <w:pPr>
        <w:rPr>
          <w:rFonts w:hint="eastAsia"/>
        </w:rPr>
      </w:pPr>
      <w:r>
        <w:rPr>
          <w:rFonts w:hint="eastAsia"/>
        </w:rPr>
        <w:t>&gt;OTU006204</w:t>
      </w:r>
    </w:p>
    <w:p w14:paraId="799CFD6B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GGGGGGGCAAGCGTTATTCGGAATTATTGGGCGTAAAGGGCGCGTAGGCGGCTCGGCAAGTCTGGTGTGAAAGCCCGGGGCTCAACCCCGGAGGGTCGACTGATACTGATTGACTAGAGTACGGAAGAGGTAGCTGGAATTCCCGGTGTAGCGGTGAAATGCGTAGATATCGGGAGGAACACCAGTGGCGAAGGCGACTACCTGGCCCATTCTTGACGCTGAGGCGCGAAAGCTAGGGGAGCGAACGGGATTAGATACCCGAGTAGTCC</w:t>
      </w:r>
    </w:p>
    <w:p w14:paraId="67559833">
      <w:pPr>
        <w:rPr>
          <w:rFonts w:hint="eastAsia"/>
        </w:rPr>
      </w:pPr>
      <w:r>
        <w:rPr>
          <w:rFonts w:hint="eastAsia"/>
        </w:rPr>
        <w:t>&gt;OTU006205</w:t>
      </w:r>
    </w:p>
    <w:p w14:paraId="571F0C28">
      <w:pPr>
        <w:rPr>
          <w:rFonts w:hint="eastAsia"/>
        </w:rPr>
      </w:pPr>
      <w:r>
        <w:rPr>
          <w:rFonts w:hint="eastAsia"/>
        </w:rPr>
        <w:t>CCTACGGGGGGCAGCAGTCGGGAATTTTGGGCAATGGGCGCAAGCCTGACCCAGCAACGCCGCGTGAAGGATGAAGTATTTCGGTATGTAAACTTCGTAAGAATAGGAAGAATAAATGACGGTACTATTTGTAAGGTCCGGCTAACTACGTGCCAGCAGCCGCGGTAACACGGAGGGTGCAAGCGTTATCCGGATTCACTGGGTTTAAAGGGTGCGCAGGCGGGGCCTTAAGTCAGTGGTGAAATCCCGTAGCTCAACTACGGAACTGCCATTGATACTGGGTGTCTTGAGTGTGAGAGAGGTATGTGGAACTCCGAGTGTAGAGGTGAAATTCGTAGATATTCGGAAGAACACCAGTGGCGAAGGCGACTCACTGGACATGTATTGACGCTGAGGTGCGAAAGCGTGGGGAGCAAACAGGATTAGATACCCTTGTAGTCC</w:t>
      </w:r>
    </w:p>
    <w:p w14:paraId="069F14D8">
      <w:pPr>
        <w:rPr>
          <w:rFonts w:hint="eastAsia"/>
        </w:rPr>
      </w:pPr>
      <w:r>
        <w:rPr>
          <w:rFonts w:hint="eastAsia"/>
        </w:rPr>
        <w:t>&gt;OTU006206</w:t>
      </w:r>
    </w:p>
    <w:p w14:paraId="74E399DB">
      <w:pPr>
        <w:rPr>
          <w:rFonts w:hint="eastAsia"/>
        </w:rPr>
      </w:pPr>
      <w:r>
        <w:rPr>
          <w:rFonts w:hint="eastAsia"/>
        </w:rPr>
        <w:t>CCTACGGGGGGCTGCAGTCGGGAATCTTGGGCAATGGGCGCAAGCCTGACCCAGCAACACCGTGTGGGCGATGAAGGCCTTCGGGTCGTAAAGCCCTGTTGATAGGGACGAAGGGCGAAGGGTTAATAGCCCCTAGCCTGACGGTACCTTTCGAGGAAGCCCCGGCTAACTACGTGCCAGCAGCCGCGGTAATACGTAGGGGGCGAGCGTTGTCCGGAATTACTGGGCGTAAAGCGTGCGCAGGCGGTTCGCCAAGTCAGGTGTGAAATCCCCGGGCTTAACCTGGGAATTGCGCTTGAAACTAGCGGGCTTGAGTGCGGCAGAGGGGGGTGGAATTCCACGTGTAGCAGTGAAATGCGTAGAGATCGGGAGGAACATCCGTGGCGAAGGCGGCCACCTGGGCCAACACTGACACTGAGGCACGAAAGCGTGGGGAGCAAACAGGATTAGATACCCTAGTAGTCC</w:t>
      </w:r>
    </w:p>
    <w:p w14:paraId="4FE176D7">
      <w:pPr>
        <w:rPr>
          <w:rFonts w:hint="eastAsia"/>
        </w:rPr>
      </w:pPr>
      <w:r>
        <w:rPr>
          <w:rFonts w:hint="eastAsia"/>
        </w:rPr>
        <w:t>&gt;OTU006207</w:t>
      </w:r>
    </w:p>
    <w:p w14:paraId="7EB9DE4D">
      <w:pPr>
        <w:rPr>
          <w:rFonts w:hint="eastAsia"/>
        </w:rPr>
      </w:pPr>
      <w:r>
        <w:rPr>
          <w:rFonts w:hint="eastAsia"/>
        </w:rPr>
        <w:t>CCTACGGGAGGCTGCAGTAGGGAATCTTGCGCAATGAGCGAAAGCTTGACGCAGCGACGCCGCGTGTGGGATGACGGCCCTCGGGTTGTAAACCACTTTCAGCAGGGACGAAGCCTCACGGTGACGGTACCTGCAGAAGAAGGTCCGGCCAACTACGTGCCAGCAGCCGCGGTAATACGTAGGGACCAAGCGTTGTCCGGATTTATTGGGCGTAAAGCGCGCGCAGGCGGCCCGTTAAGTCGGTTGTGAAAACCCGAGGCTCAACCTCGGGCCTGCATCCGATACTGGCGGGCTTGAGGCAGGTAGGGGAGAGTGGAATTCCCGGTGTAGCGGTGAAATGCGCAGATATCAGGAGGAACACCAGTGGCGAAGGCGGTGCTCTGGGCCGGAACTGACGCTGAGGAGCGAAAGCGTGGGGAGCAAACAGGATTAGATACCCGTGTAGTCC</w:t>
      </w:r>
    </w:p>
    <w:p w14:paraId="16626DAC">
      <w:pPr>
        <w:rPr>
          <w:rFonts w:hint="eastAsia"/>
        </w:rPr>
      </w:pPr>
      <w:r>
        <w:rPr>
          <w:rFonts w:hint="eastAsia"/>
        </w:rPr>
        <w:t>&gt;OTU006208</w:t>
      </w:r>
    </w:p>
    <w:p w14:paraId="06FAB3D2">
      <w:pPr>
        <w:rPr>
          <w:rFonts w:hint="eastAsia"/>
        </w:rPr>
      </w:pPr>
      <w:r>
        <w:rPr>
          <w:rFonts w:hint="eastAsia"/>
        </w:rPr>
        <w:t>CCTACGGGGGGCTGCAGTAACGAATATTGGGCAATGGGCGCAAGCCTGACCCAGCGACGCCGCGTGCAGGAGGAAGCCCTTCGGGGTGTAAACTGCTTTTAGGGGTAGACAAGCAATGCGGTTAACTGCCGCAAAGTTGAGTTGCCCCAGAATAAGCCTCGGCTAACTCTGTGCCAGCAGCCGCGGTAAGACAGAGGAGGCAAGCGTTGTTCGGAATTACTGGGCTTAAAGCGCGCGTAGGCGGCTTCGCAAGTGTCTTGTGAAATCCCCCGGCTCAACCGGGGAACTGCTGGGCAAACTGCGGAGCTTGAGGTCGGTAGAGGTGCCTGGAACTCTAGGTGGAGCGGTGAAATGCGTAGATATCTAGAGGAACGCCTGAGGCGAAAGCGGGGCACTGGGCCGATTCTGACGCTGAGGCGCGAAAGCGTGGGGAGCAAACAGGATTAGATACCCCGGTAGTCC</w:t>
      </w:r>
    </w:p>
    <w:p w14:paraId="3ACEEA51">
      <w:pPr>
        <w:rPr>
          <w:rFonts w:hint="eastAsia"/>
        </w:rPr>
      </w:pPr>
      <w:r>
        <w:rPr>
          <w:rFonts w:hint="eastAsia"/>
        </w:rPr>
        <w:t>&gt;OTU006209</w:t>
      </w:r>
    </w:p>
    <w:p w14:paraId="52449309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TGTAAACTGCTTTTGTCAGGGGATAAAAAAGCTATGCGTAGCGAATTGAAGGTACCTGGCGAATAAGCCACGGCTAACTACGTGCCAGCAGCCGCGGTAATACGTAGGGGGCAAGCGTTGTCCGGATTTATTGGGTTTAAAGGGTGCGTAGGCGGCTTATTAAGTCAGGGGTGAAAGACGGTGGCTCAACCATCGCAGTGCCTTTGATACTGATGAGCTTGAATGTACTAGAGGTAGGCGGAATGTGACAAGTAGCGGTGAAATGCATAGATATGTCACAGAACACCGATTGCGAAGGCAGCTAACTACACGATCATTGACACTGAGGCACGAAAGCGTGGGGAGCAAACAGGATTAGATACCCCGGTAGTCC</w:t>
      </w:r>
    </w:p>
    <w:p w14:paraId="0D1F2E2B">
      <w:pPr>
        <w:rPr>
          <w:rFonts w:hint="eastAsia"/>
        </w:rPr>
      </w:pPr>
      <w:r>
        <w:rPr>
          <w:rFonts w:hint="eastAsia"/>
        </w:rPr>
        <w:t>&gt;OTU006210</w:t>
      </w:r>
    </w:p>
    <w:p w14:paraId="1F4B02A1">
      <w:pPr>
        <w:rPr>
          <w:rFonts w:hint="eastAsia"/>
        </w:rPr>
      </w:pPr>
      <w:r>
        <w:rPr>
          <w:rFonts w:hint="eastAsia"/>
        </w:rPr>
        <w:t>CCTACGGGGGGCTGCAGTAACGAATATTCCGCAATGGGCGAAAGCCTGACGGAGCAATGCCGCGTGTGGGATGAAGCGGTTTCGCCGTGTAAACCACTGTCAGGGGATAGAAACATTGATCATCTCCAGAGGAAGGGGCGACTAACTCTGTGCCAGCAGTCGCGGTAATACAGAGGCCCCGAGCGTTAGTCGGAATCACTGGGCTTAAAGGGTGCGTAGGCGGGCTCGTAAGTGTTTCGTGAAAGCCCCCGGCTCAACCGGGGAACCGCGAAGCATACTGCGAGTCTTGAGGAAGCTAGAGGCCGGTGGAACGATCGGTGGAGCGGTGGAATGCGTAGAGATCGATCGGAACGCCAATGGTGAAGACAGCCGGCTGGGGCTTTCCTGACGCTGAGGCACGAAAGCGTGGGGATCAAACAGGATTAGATACCCCTGTAGTCC</w:t>
      </w:r>
    </w:p>
    <w:p w14:paraId="7CE83B44">
      <w:pPr>
        <w:rPr>
          <w:rFonts w:hint="eastAsia"/>
        </w:rPr>
      </w:pPr>
      <w:r>
        <w:rPr>
          <w:rFonts w:hint="eastAsia"/>
        </w:rPr>
        <w:t>&gt;OTU006211</w:t>
      </w:r>
    </w:p>
    <w:p w14:paraId="657BEEA1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GTTAATACCTTGCTGTTTTGACGTTACCGACAGAATAAGCACCGGCTAACTCTGTGCCAGCAGCCGCGGTAATACGAAGGGAGCAAGCGTTGTTCGGATTTACTGGGCGTAAAGGGTGTGTAGGCGGTTTTGCAAGTTGGATGTGAAAGCCCCGGGCTCAACCTGGGAACTGCATTCGGGACTGCTTTGCTAGAGTATGGGAGAGGGAAGTGGAATTTCAGGTGTAGCGGTGAAATGCGTAGATATCTGAAGGAACATCAGTGGCGAAAGCGACTTCCTGGACCAATACTGACGCTCATGTGCGAAAGCGTGGGGAGCAAACAGGATTAGATACCCGTGTAGTCC</w:t>
      </w:r>
    </w:p>
    <w:p w14:paraId="7EEC48F5">
      <w:pPr>
        <w:rPr>
          <w:rFonts w:hint="eastAsia"/>
        </w:rPr>
      </w:pPr>
      <w:r>
        <w:rPr>
          <w:rFonts w:hint="eastAsia"/>
        </w:rPr>
        <w:t>&gt;OTU006212</w:t>
      </w:r>
    </w:p>
    <w:p w14:paraId="0931EEEC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GAGAGTAACTGCTCGTACCTTGACGGTACCTAACCAGAAAGCCACGGCTAACTACGTGCCAGCAGCCGCGGTAATACGTAGGTGGCAAGCGTTGTCCGGAATTACTGGGCGTAAAGGGCGCGTAGGCGGCCTTCTAAGTCGAACGTGAAATCCCCGGGCTCAACCCGGGAACTGCGTCCGATACTGGAAGGCTTGAATCCGGGAGAGGGATGTGGAATTCCGGGTGTAGCGGTGGAATGCGTAGAGATCCGGAGGAACACCGGAGGCGAAGGCGGCCAGCTGGGCCTGACCTGACGCTGAGACGCGACAGCACGGGGAGCGAACGGGATTAGATACCCCGGTAGTCC</w:t>
      </w:r>
    </w:p>
    <w:p w14:paraId="48A973C7">
      <w:pPr>
        <w:rPr>
          <w:rFonts w:hint="eastAsia"/>
        </w:rPr>
      </w:pPr>
      <w:r>
        <w:rPr>
          <w:rFonts w:hint="eastAsia"/>
        </w:rPr>
        <w:t>&gt;OTU006213</w:t>
      </w:r>
    </w:p>
    <w:p w14:paraId="44D848AB">
      <w:pPr>
        <w:rPr>
          <w:rFonts w:hint="eastAsia"/>
        </w:rPr>
      </w:pPr>
      <w:r>
        <w:rPr>
          <w:rFonts w:hint="eastAsia"/>
        </w:rPr>
        <w:t>CCTACGGGTGGCTGCAGCAAGGAATTTTCCGCAATGGGCGCAAGCCTGACGGAGCAACGCCGCGTGCGGGAGGACGCTTTTCGGAGTGTAAACCGCTTTTCCGGGGGACGAAGCTAATGACGGTACCCTGGGAAGAAGGTCCGGCTAACTACGTGCCAGCAGCCGCGGTAATACGGGGGGGGTAAGCGTTATCCGGATTCACTGGGTTTAAAGGGTGCGTAGGAGGGTAGGTAAGTCAGTGGTGAAATCTCCGGGCTCAACTCGGAAACTGCCGTTGATACTATCTGTCTTGAATACCGTGGAGGTGAGCGGAATATGTCATGTAGCGGTGAAATGCTTAGATATGACATAGAACACCGATTGCGAAGGCAGCTCACTACACGAATATTGACTCTGAGGCACGAAAGCGTGGGGATCAAACAGGATTAGATACCCGTGTAGTCC</w:t>
      </w:r>
    </w:p>
    <w:p w14:paraId="5D01BAD8">
      <w:pPr>
        <w:rPr>
          <w:rFonts w:hint="eastAsia"/>
        </w:rPr>
      </w:pPr>
      <w:r>
        <w:rPr>
          <w:rFonts w:hint="eastAsia"/>
        </w:rPr>
        <w:t>&gt;OTU006214</w:t>
      </w:r>
    </w:p>
    <w:p w14:paraId="0707F375">
      <w:pPr>
        <w:rPr>
          <w:rFonts w:hint="eastAsia"/>
        </w:rPr>
      </w:pPr>
      <w:r>
        <w:rPr>
          <w:rFonts w:hint="eastAsia"/>
        </w:rPr>
        <w:t>CCTACGGGAGGCAGCAGTCGAGAATTTTTCACAATGGGGGAAACCCTGATGGAGCGACGCCGCGTGGGGGATGAAGGGCTTCGGCTCGTAAACCCCTGTCAGCCACGAACAATGCTTACGACCTAACACGTCGTGAGTTGATTGTAGTGGCAGAGGAAGGGACGGCTAACTCTGTGCCAGCAGCCGCGGTAATACGGAGGGTGCGAGCGTTGTCCGGAATCACTGGGCTTAAAGCGTGCGTAGGCGGCGCAGAAAGTTGGGTGTGAAATGCCTCGGCTCAACCGAGGAATTGCGCCCAAAACTACTGTGCTTGAGGGAGTTAGAGGTGAGCGGAACTCACGGTGGAGCGGTGAAATGCGTTGATATCGTGAGGAACACCGGAGGCGAAAGCAGCTTCCTGGACAGTTACTGACGCTCAGGCACGAAAGCGTGGGGAGCAAAAGGGATTAGATACCCGTGTAGTCC</w:t>
      </w:r>
    </w:p>
    <w:p w14:paraId="4FAE6EEF">
      <w:pPr>
        <w:rPr>
          <w:rFonts w:hint="eastAsia"/>
        </w:rPr>
      </w:pPr>
      <w:r>
        <w:rPr>
          <w:rFonts w:hint="eastAsia"/>
        </w:rPr>
        <w:t>&gt;OTU006215</w:t>
      </w:r>
    </w:p>
    <w:p w14:paraId="7D7617C1">
      <w:pPr>
        <w:rPr>
          <w:rFonts w:hint="eastAsia"/>
        </w:rPr>
      </w:pPr>
      <w:r>
        <w:rPr>
          <w:rFonts w:hint="eastAsia"/>
        </w:rPr>
        <w:t>CCTACGGGGGGCTGCAGTCGGGAATTTTGGGCAATGGGCGCAAGCCTGACCCAGCAACGCCGCGTGAAGGATGAAATCCCTCGGGATGTAAACTTCACAAGATCGGGAAGAATAAGGCGCGGGTAAATAACCAGCGCCGATGACGGTACTGATTGTAAGCTCCGGCTAACTCCGTGCCAGCAGCCGCGGTAATACGGGGGGAGCAAGCGTTGTTCGGATTTACTGGGCGTAAAGGGCGCGTAGGCGGCCCTACAAGTCACTTGTGAAATCTCCGGGCTTAACTCGGAACGGCCAAGTGAAACTGTAGAGCTAGAGTGTGGAAGGGGCAATCGGAATTCTCGGTGTAGCGGTGAAATGCGTAGATATCGAGAGGAACACCTGCGGCGAAGGCGGGTTGCTGGGCCGACACTGACGCTGAGGCGCGAAAGCCAGGGGAGCGAACAGGATTAGATACCCGAGTAGTCC</w:t>
      </w:r>
    </w:p>
    <w:p w14:paraId="26D99A9F">
      <w:pPr>
        <w:rPr>
          <w:rFonts w:hint="eastAsia"/>
        </w:rPr>
      </w:pPr>
      <w:r>
        <w:rPr>
          <w:rFonts w:hint="eastAsia"/>
        </w:rPr>
        <w:t>&gt;OTU006216</w:t>
      </w:r>
    </w:p>
    <w:p w14:paraId="693D5916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AGATAATGACTGTACCGGGAGAATAAGCCCCGGCTAACTTCGTGCCAGCAGCCGCGGTAATACGAAGGGGGCTAGCGTTGCTCGGAATTACTGGGCGTAAAGGGCGTGTAGGCGGTTTCGTATGTCTGGCGTGAAAGCCCCGGGCTCACCTCGGGAAGTGCGTCGGAAACTGCGAGACTAGAGTCCCGGAGAGGGAGGTGGAATTCCAGGTGTAGTGGTGAAATGCGTAGATATCGGGAGGAACACCTGTGGCGAAAGCGACCTCCTGGACCATCTCTGACGCTCAGACGCGAAAGCTAGGGGAGCAAACGGGATTAGATACCCCGGTAGTCC</w:t>
      </w:r>
    </w:p>
    <w:p w14:paraId="3B7A7F22">
      <w:pPr>
        <w:rPr>
          <w:rFonts w:hint="eastAsia"/>
        </w:rPr>
      </w:pPr>
      <w:r>
        <w:rPr>
          <w:rFonts w:hint="eastAsia"/>
        </w:rPr>
        <w:t>&gt;OTU006217</w:t>
      </w:r>
    </w:p>
    <w:p w14:paraId="2D89312F">
      <w:pPr>
        <w:rPr>
          <w:rFonts w:hint="eastAsia"/>
        </w:rPr>
      </w:pPr>
      <w:r>
        <w:rPr>
          <w:rFonts w:hint="eastAsia"/>
        </w:rPr>
        <w:t>CCTACGGGGGGCAGCAGTCGGGAATCTTGCGCAATGGGCGAAAGCCTGACGCAGCAACACCGTGTGGGCGACGAAGGCCTTCGGGTCGTAAAGCCCTGTTGTTGGGGACGAAGGACGAAGGGTTAATAGCCCCTAGTCTGACGGTACCCTTCGAGGAAGCCCCGGCTAACTACGTGCCAGCAGCCGCGGTAATACGTAGGGGGCAAGCGTTGTCCGGAATTATTGGGCGTAAAGAGTTGCGTAGGCGGATGTACAAGCGAATAGTGAAATCTGATGGCTCAACCATCAACACATTATTCGAACTGTGCGTCTCGAGAGTAGTAGAGGTACCTGGAATTCCCAGTGTAGGAGTGAAATCCGTAGATATCAAGAGGAACACCTGAGGTGAAGACGGGTTGCTGGGCTGATACTGACGCTGAGGCGCGAAAGCTAGGGTAGCAAACGGGATTAGATACCCGTGTAGTCC</w:t>
      </w:r>
    </w:p>
    <w:p w14:paraId="1831A1D4">
      <w:pPr>
        <w:rPr>
          <w:rFonts w:hint="eastAsia"/>
        </w:rPr>
      </w:pPr>
      <w:r>
        <w:rPr>
          <w:rFonts w:hint="eastAsia"/>
        </w:rPr>
        <w:t>&gt;OTU006218</w:t>
      </w:r>
    </w:p>
    <w:p w14:paraId="7C826875">
      <w:pPr>
        <w:rPr>
          <w:rFonts w:hint="eastAsia"/>
        </w:rPr>
      </w:pPr>
      <w:r>
        <w:rPr>
          <w:rFonts w:hint="eastAsia"/>
        </w:rPr>
        <w:t>CCTACGGGAGGCAGCAGTGAGGAATATTCCACAATGGGCGAAAGCCTGATGGAGCGACGCCGCGTGGAGGATGAAGCCCTTTGGGGTGTAAACTCCTTTTTTCGGGGATGATACGCCACTGTAAAGTGGCTAGGACAGTACCCGAAGAATAAGCATCGGCTAACTACGTGCCAGCAGCCGCGGTAATACGGGGGGAGCAAGCGTTGTTCGGATTTACTGGGCGTAAAGGGCGCGTAGGCGGCCACCGCAAGTCGACTGTGAAATCTCCGGGCTTAACCCGGAACGGTCAGCCGATACTGCGGGGCTAGAGTGCAGAAGGGGCAACTGGAATTCTCGGTGTAGCGGTGAAATGCGTAGATATCGAGAGGAACACCTGCGGCGAAGGCGGGTTGCTGGGCTGACACTGACGCTGAGGCGCGAAAGCTAGGGGAGCAAACAGGATTAGATACCCTGGTAGTCC</w:t>
      </w:r>
    </w:p>
    <w:p w14:paraId="002CD25E">
      <w:pPr>
        <w:rPr>
          <w:rFonts w:hint="eastAsia"/>
        </w:rPr>
      </w:pPr>
      <w:r>
        <w:rPr>
          <w:rFonts w:hint="eastAsia"/>
        </w:rPr>
        <w:t>&gt;OTU006219</w:t>
      </w:r>
    </w:p>
    <w:p w14:paraId="3B2D20CB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GTCGTGACGATGATGACGGTAGCGACAGAAAAAGCCCCGGCTAACTTCGTGCCAGCAGCCGCGGTAATACGAGTGCCTCAAGCGTTATCCGGAATCATTGGGCGTAAAGGGTGTGTAGGTGGCTTTGTTAGTCTTCTGCTAAATTCTTCGGCTTAACCGGGGGCGTGTGGAAGAAACGGCAAAGCTTGAGAGTGCGAGGGGTGAATGGAACTCATGGAGTAGGGGTGAAATCCGTTGATATCATGGGGAACACCAAAAGCGAAGGCAATTCACTGGCGCATTTCTGACACTGAGACACGAAAGCGTGGGTAGCGAATGGGATTAGATACCCCTGTAGTCC</w:t>
      </w:r>
    </w:p>
    <w:p w14:paraId="051F3672">
      <w:pPr>
        <w:rPr>
          <w:rFonts w:hint="eastAsia"/>
        </w:rPr>
      </w:pPr>
      <w:r>
        <w:rPr>
          <w:rFonts w:hint="eastAsia"/>
        </w:rPr>
        <w:t>&gt;OTU006220</w:t>
      </w:r>
    </w:p>
    <w:p w14:paraId="0E0FE371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TTTCGGATCGTAAACTCCTTTCGATCGGGACGAATCGTCTCCGACCTAATACGTCGGGGGACTGACGGTACCGAGAGAAGAAGCCCCGGCTAACTCCGTGCCAGCAGCCGCGGTAATACGGGGGGGGCAAGCGTTGTTCGGAATTACTGGGCGTAAAGGGCGCGCAGGCGGCTTGGCAAGTCGAGTGTGAAATCCCGTGGCTCAACTGCGGGTCTGCAGCCGATACGGGCAGGCTGGAGTTCGGTAGGGGAGACTGGAATTCCTGGTGTAGCGGTGAAATGCATAGATATGACCCGGAACACCGATTGCGAAGGCAGCCCACTAAGCAATGATTGACGCTGAGGCACGAAAGCGTGGGGATCAAACAGGATTAGATACCCGAGTAGTCC</w:t>
      </w:r>
    </w:p>
    <w:p w14:paraId="45464C3C">
      <w:pPr>
        <w:rPr>
          <w:rFonts w:hint="eastAsia"/>
        </w:rPr>
      </w:pPr>
      <w:r>
        <w:rPr>
          <w:rFonts w:hint="eastAsia"/>
        </w:rPr>
        <w:t>&gt;OTU006221</w:t>
      </w:r>
    </w:p>
    <w:p w14:paraId="316282AA">
      <w:pPr>
        <w:rPr>
          <w:rFonts w:hint="eastAsia"/>
        </w:rPr>
      </w:pPr>
      <w:r>
        <w:rPr>
          <w:rFonts w:hint="eastAsia"/>
        </w:rPr>
        <w:t>CCTACGGGAGGCTGCAGTGGGGAATCTTGCGCAATGGGCGAAAGCCTGACGCAGCGACGCCGCGTGGGGGAAGAAGGCCTTCGGGTTGTAAACCTCTTTCAGCAGGGACGAAGCGCAAGTGACGGTACCTGCAGAAGAAGCACCGGCTAACTACGTGCCAGCAGCCGCGGTAATACGTAGGGTGCGAGCGTTGTCCGGAATTATTGGGCGTAAAGGGCGCGTAGGTGGCCTGGTAAGTAGGGGGTGAAATCTCGCGGCTCAACTGCGAGGCTGCCTCCTAAACTGTCAGGCTCGAGCAGAGTAGAGGCAGGTGGAATTCCCGGTGTAGCGGTGAAATGCGCAGATATCGGGAGGAACACCAGTAGCGAAGGCGGCTCGCTGGGCCACACCTGACGCTGAGACGCGAAAGCGTGGGGAGCAAACAGGATTAGATACCCGTGTAGTCC</w:t>
      </w:r>
    </w:p>
    <w:p w14:paraId="5BCEEBC5">
      <w:pPr>
        <w:rPr>
          <w:rFonts w:hint="eastAsia"/>
        </w:rPr>
      </w:pPr>
      <w:r>
        <w:rPr>
          <w:rFonts w:hint="eastAsia"/>
        </w:rPr>
        <w:t>&gt;OTU006222</w:t>
      </w:r>
    </w:p>
    <w:p w14:paraId="3B7E2EE7">
      <w:pPr>
        <w:rPr>
          <w:rFonts w:hint="eastAsia"/>
        </w:rPr>
      </w:pPr>
      <w:r>
        <w:rPr>
          <w:rFonts w:hint="eastAsia"/>
        </w:rPr>
        <w:t>CCTACGGGAGGCTGCAGTAGGGAATTTTGCACAATGGACGCAAGTCTGATGCAGCAACGCCGCGTGAGTGAAGAAGGCCTTTGGGTTGTAAAGCTCTTTCGGCTGGGAAGATGGGTTCCTTTGCGAATAGCACTGGGATTTGACGGTACCAGAAGAAGAAGCACCTGCTAACTACGTGCCAGCAGCAGCGGTAATACGTAGGGTGCAAGCGTTGTTCGGAATTATTGGGCGTAAAGCGCGCGTAGGCGGGTTTGTAAGTCGATTGTGAAAGCCCTGGGCTCAACCTGGGAATGGCAGTCGAAACTGCAAATCTTGAATACCTAAGAGGATGGCGGAATTCCCGGTGTAGTAGTGAAATACGTAGATATCGGGAGGAACACCTGAGGCGAAGGCGGCTGTCTGGTGGTGTATTGACGCTGAGGCGCGAAAGCGTGGGGAGCAAACAGGATTAGATACCCCTGTAGTCC</w:t>
      </w:r>
    </w:p>
    <w:p w14:paraId="2509AB92">
      <w:pPr>
        <w:rPr>
          <w:rFonts w:hint="eastAsia"/>
        </w:rPr>
      </w:pPr>
      <w:r>
        <w:rPr>
          <w:rFonts w:hint="eastAsia"/>
        </w:rPr>
        <w:t>&gt;OTU006223</w:t>
      </w:r>
    </w:p>
    <w:p w14:paraId="5BB36BA8">
      <w:pPr>
        <w:rPr>
          <w:rFonts w:hint="eastAsia"/>
        </w:rPr>
      </w:pPr>
      <w:r>
        <w:rPr>
          <w:rFonts w:hint="eastAsia"/>
        </w:rPr>
        <w:t>CCTACGGGAGGCTGCAGTGGGGAATCTTGGACAATGGGGGAAACCCTGATCCAGCGACGCCGCGTGACCGATGAAGCCTTTCGGGGTGTAAAGGTCTTTCAGCGGGGACTATCCTGAAGGTACCCGCAGAAGCAGCTGCGGCTAACTACGTGCCAGCAGCCGCGGTAATACGTAGGCAGCGAGCGTTGTTCGGAATTACTGGGCGTAAAGCGCCCGTAGGCGGGTCGTTAAGTCAGGGGTGAAATCCCAGAGCTCAACTCTGGAACTGCCTTTGATACTGGCGACCTAGAGTCCGGAAGAGGTTAGTGGAATTCCCAGTGTAGAGGTGAAATTCGTAGATATTGGGAAGAACACCGATGGCGAAGGCAGCCATCTGGGCCAACACTGACACTGAGGCACGAAAGCGTGGGGAGCAAACAGGATTAGATACCCCAGTAGTCC</w:t>
      </w:r>
    </w:p>
    <w:p w14:paraId="27301A62">
      <w:pPr>
        <w:rPr>
          <w:rFonts w:hint="eastAsia"/>
        </w:rPr>
      </w:pPr>
      <w:r>
        <w:rPr>
          <w:rFonts w:hint="eastAsia"/>
        </w:rPr>
        <w:t>&gt;OTU006224</w:t>
      </w:r>
    </w:p>
    <w:p w14:paraId="08654E88">
      <w:pPr>
        <w:rPr>
          <w:rFonts w:hint="eastAsia"/>
        </w:rPr>
      </w:pPr>
      <w:r>
        <w:rPr>
          <w:rFonts w:hint="eastAsia"/>
        </w:rPr>
        <w:t>CCTACGGGGGGCTGCAGTCGAGAATCTTCGGCAATGCGCGCAAGCGTGACCGAGCGACGCCGCGTGCGGGATGAAGGCCTTCGGGTTGTAAACCGCTGTCGTAGGGGAGGAAGGCTCCGTGAAGAACGGGGTTTGACCTATCCTAGGAGGAAGGACGGGCTAAGTTCGTGCCAGCAGCCGCGGTAATACGAACCGTCCAAACGTTATTCGGAATCACTGGGCTTAAAGGGTACGTAGGCGGCGCTGTTAGTCGGGTGTGAAATCCCCCGGCTCAACCTGGGAACTGCGTCTGATACTGGTTGGCTTGAATCCGGGAGAGGGATGCAGAATTCCAGGTGTAGCGGTGAAATGCGTAGATATCTGGAGGAACACCAGTGGCAAAGGCGGTCTTCTGGGCTGTACCTGACGCTGAGGCGCGAAAGCGTGGGGAGCAAACCGGATTAGATACCCCTGTAGTCC</w:t>
      </w:r>
    </w:p>
    <w:p w14:paraId="4FCCB905">
      <w:pPr>
        <w:rPr>
          <w:rFonts w:hint="eastAsia"/>
        </w:rPr>
      </w:pPr>
      <w:r>
        <w:rPr>
          <w:rFonts w:hint="eastAsia"/>
        </w:rPr>
        <w:t>&gt;OTU006225</w:t>
      </w:r>
    </w:p>
    <w:p w14:paraId="0F5DF82E">
      <w:pPr>
        <w:rPr>
          <w:rFonts w:hint="eastAsia"/>
        </w:rPr>
      </w:pPr>
      <w:r>
        <w:rPr>
          <w:rFonts w:hint="eastAsia"/>
        </w:rPr>
        <w:t>CCTACGGGCGGCTGCAGTGGGGAATTGTTCACAATGGGCGCAAGCCTGATGACGCAACGCCGCGTGGAGGATGAAGGTCTTCGGATTGTAAACTCCTGTTGCCCGGGACGAACGGCTCCAACCTAACACGTTGGAGTGTGACGGTACCGGGTGAGGAAGCCCCGGCTAACTCTGTGCCAGCAGCCGCGGTAATACGAAGGACCCAAGCGTTATCCGGATTCATTGGGTTTAAAGGGTGCGTAGGCGGAATGATAAGTCAGTGGTGAAAGCCTGTTGCTTAACAACAGAACTGCCATTGATACTGTCGATCTTGAATATGTTTGATGTGGGCGGAATATGACATGTAGCGGTGAAATGCTTAGATATGACATAGAACACCAATTGCGAAGGCAGCTCGTTACACGAATATTGACTCTGAGGCACGAAAGCGTGGGGATCAAACAGGATTAGATACCCCTGTAGTCC</w:t>
      </w:r>
    </w:p>
    <w:p w14:paraId="2ABB227D">
      <w:pPr>
        <w:rPr>
          <w:rFonts w:hint="eastAsia"/>
        </w:rPr>
      </w:pPr>
      <w:r>
        <w:rPr>
          <w:rFonts w:hint="eastAsia"/>
        </w:rPr>
        <w:t>&gt;OTU006226</w:t>
      </w:r>
    </w:p>
    <w:p w14:paraId="199FD823">
      <w:pPr>
        <w:rPr>
          <w:rFonts w:hint="eastAsia"/>
        </w:rPr>
      </w:pPr>
      <w:r>
        <w:rPr>
          <w:rFonts w:hint="eastAsia"/>
        </w:rPr>
        <w:t>CCTACGGGAGGCAGCAGTCGAGAATCTTCCGCAATGGGCGCAAGCCTGACGGAGCGACGCCGCGTGATGGATGAAGTGGTTCGCCATGTAAACATCTTTTATAAGCGAGAAAGTTATTGATCAGCTTATGAATAAGGAGTTGCTAAACTCGTGCCAGCAGCAGCGGTAATACGAGTGCTCCAAGCGTTATCCGGAATTATTGGGTGTAAAGGGTGTGTAGGCGGTTGTGTTAGTCTTCTGTTAAATTCTTCGGCTTAACCGGGGGCCTGCAGAGGAAACGGCACAACTAGAGGATGCGAGAGGTGAATAGAACTCATGGAGTAGGGGTGAAATCCGTTGATATCATGGGGAACACCAAATGCGAAGGCAGTACGCTGGCGCATATTTGACACTGAAGCACGAAAGCGTGGGTAGCGAATGGGATTAGATACCCCTGTAGTCC</w:t>
      </w:r>
    </w:p>
    <w:p w14:paraId="15C228B8">
      <w:pPr>
        <w:rPr>
          <w:rFonts w:hint="eastAsia"/>
        </w:rPr>
      </w:pPr>
      <w:r>
        <w:rPr>
          <w:rFonts w:hint="eastAsia"/>
        </w:rPr>
        <w:t>&gt;OTU006227</w:t>
      </w:r>
    </w:p>
    <w:p w14:paraId="3E130B81">
      <w:pPr>
        <w:rPr>
          <w:rFonts w:hint="eastAsia"/>
        </w:rPr>
      </w:pPr>
      <w:r>
        <w:rPr>
          <w:rFonts w:hint="eastAsia"/>
        </w:rPr>
        <w:t>CCTACGGGTGGCTGCAGTCGAGAATCTTGGGCAATGCACGAAAGTGTGACCCAGCGACGCCGCGTGCAGGATGACTGCCCTCTGGGTTGTAAACTGCTTTTACGGGAGAAGAATTAATGACGGTACCCCGTGAATAAGCCACGGCTAACTACGTGCCAGCAGCCGCGGTAATACGGAGGGTGCAAGCGTTGTTCGGAATTATTGGGCGTAAAGCGCACGTAGGCGGGGTCGTATGTCGATTGTGAAAGCCCCAGGCTCAACCTGGGAACTGCAGCCGAAACTGCGACTCTTGAATATCTGAGAGGGTGGGGGAATTGCTGGTGGAGTAGTGAAATACGTAGAGATCAGCAGGAACACCTGAGGCGAAGGCGCCTGCCTGGCAGAATATTGACGCTGAGGTGCGAAAGCGTGGGGAGCAAACAGGATTAGATACCCCAGTAGTCC</w:t>
      </w:r>
    </w:p>
    <w:p w14:paraId="6CD43206">
      <w:pPr>
        <w:rPr>
          <w:rFonts w:hint="eastAsia"/>
        </w:rPr>
      </w:pPr>
      <w:r>
        <w:rPr>
          <w:rFonts w:hint="eastAsia"/>
        </w:rPr>
        <w:t>&gt;OTU006228</w:t>
      </w:r>
    </w:p>
    <w:p w14:paraId="71E685CE">
      <w:pPr>
        <w:rPr>
          <w:rFonts w:hint="eastAsia"/>
        </w:rPr>
      </w:pPr>
      <w:r>
        <w:rPr>
          <w:rFonts w:hint="eastAsia"/>
        </w:rPr>
        <w:t>CCTACGGGTGGCAGCAGCAAGGAATTTTCCACAATGGGCGCAAGCCTGATGGAGCAACGCCGCGTGCAGGACGACGGCCTTCGGGTTGTAAACTGCTTTTTGGGGGGAAGACACAGGACGGTACCCCCAGAATAAGCCTCGGCTAACTCTGTGCCAGCAGCCGCGGTAAGACAGAGGAGGCAAGCGTTGTCCGGACTTACTGGGCGTAAAGCGTCCGCAGGTGGTCGTGCAAGTGCGGTGTGAAAGCGCTCGGCTTAACTGGGAGACGTCAACAGAAACTATCGGGCTCGAGTGTGGTAGAGGAGGCTGGAATTCCCGGTGTAGCGGTGAAATGCGTAGATATCGGGAGGAACACCTATGGCGAAAGCAGGCCTCTGGGCCATCACTGACACTGAGCTGCGAAAGCTAGGGGAGCAAACAGGATTAGATACCCTGGTAGTCC</w:t>
      </w:r>
    </w:p>
    <w:p w14:paraId="55156198">
      <w:pPr>
        <w:rPr>
          <w:rFonts w:hint="eastAsia"/>
        </w:rPr>
      </w:pPr>
      <w:r>
        <w:rPr>
          <w:rFonts w:hint="eastAsia"/>
        </w:rPr>
        <w:t>&gt;OTU006229</w:t>
      </w:r>
    </w:p>
    <w:p w14:paraId="52FDCB6A">
      <w:pPr>
        <w:rPr>
          <w:rFonts w:hint="eastAsia"/>
        </w:rPr>
      </w:pPr>
      <w:r>
        <w:rPr>
          <w:rFonts w:hint="eastAsia"/>
        </w:rPr>
        <w:t>CCTACGGGGGGCTGCAACTGGGAATATTGCGCAATGGGCGAAAGCCTGACGCAGCGACACCGCGTGTGGGAAGAAGTATTTCGGTACGTAAACCACTGTGGCGAGGGAATAATCAATGAAGGTACCTCGCTAGAAAGTACCTGCTAACTACGTGCCAGAAGCCTCGGTAATACGTAGGGTACAAGCGTTATCCGGATTTATTGGGCGTAAAGTGTTTCGTCGGCGACTGAATAAGTCTCTTGTTCAAGCCTAGGGCTCAACTCTAGATCGGCAGGGGAAACTATTCGGATTGAATCTGTTTGGGGGAACTGGAACACTTGGTGGAGGGGTGAAATCCGTAGATATCAAGCGGAACACCGGTGGCGAAGGCGGCCTTCTGGACGAGTACTGACGCTGAGACGCGAAAGCGTGGGTAGCAAACAGGATTAGATACCCCTGTAGTCC</w:t>
      </w:r>
    </w:p>
    <w:p w14:paraId="342F2F3F">
      <w:pPr>
        <w:rPr>
          <w:rFonts w:hint="eastAsia"/>
        </w:rPr>
      </w:pPr>
      <w:r>
        <w:rPr>
          <w:rFonts w:hint="eastAsia"/>
        </w:rPr>
        <w:t>&gt;OTU006230</w:t>
      </w:r>
    </w:p>
    <w:p w14:paraId="510E9B9F">
      <w:pPr>
        <w:rPr>
          <w:rFonts w:hint="eastAsia"/>
        </w:rPr>
      </w:pPr>
      <w:r>
        <w:rPr>
          <w:rFonts w:hint="eastAsia"/>
        </w:rPr>
        <w:t>CCTACGGGCGGCTGCAGTAGGGAATCTTCCACAATGGACGAAAGTCTGATGGAGCAACGCCGCGTGAGTGAAGAAGGATTTCGGTTCGTAAAACTCTGTTGCAAGGGAAGAACAAGTAGCGTAGTAACTGGCGCTACCTTGACGGTACCTTGTTAGAAAGCCACGGCTAACTACGTGCCAGCAGCCGCGGTAATACGTAGGTGGCGAGCGTTATCCGGAATTATTGGGCGTAAAGCGCGCGCAGGCGGTTTCTTAAGTCTGATGTGAAAGCTCGGGGCTTAACTCCGAGTCTGCCGTGCGAACTGGGAGGCTTGAGTCTGGTAGAGGTCGATGGAATTCCAAGTGTAGCGGTGAAATGCGTAGAGATTTGGAGGAACACCAGTGGCGAAGGCGACTGTCTGGTCTGTAACTGACACTGAGGCGCGAAAGCGTGGGGAGCAAACAGGATTAGATACCCCGGTAGTCC</w:t>
      </w:r>
    </w:p>
    <w:p w14:paraId="3DC68E2F">
      <w:pPr>
        <w:rPr>
          <w:rFonts w:hint="eastAsia"/>
        </w:rPr>
      </w:pPr>
      <w:r>
        <w:rPr>
          <w:rFonts w:hint="eastAsia"/>
        </w:rPr>
        <w:t>&gt;OTU006231</w:t>
      </w:r>
    </w:p>
    <w:p w14:paraId="4617BB70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TGTGCCAGCAGCCGCGGTAATACAGAGGATGCAAGCGTTATCCGGATTTATTGGGTTTAAAGGGTGCGTAGGCGGATTATTAAGTCAGTGGTGAAAGCCTGCAGCTTAACTGCAGAATTGCCGTTGATACTGGTAATCTTGAGTACATTTGAAGCGGGCGGAATGTGTCATGTAGCGGTGAAATGCTTAGATATGACATAGAACACCAATTGCGAAGGCAGCTGGCTACGCATATATTGACACTGAGGCACGAAAGCGTGGGGATCAAACAGGATTAGATACCCCAGTAGTCC</w:t>
      </w:r>
    </w:p>
    <w:p w14:paraId="5E7E2CAD">
      <w:pPr>
        <w:rPr>
          <w:rFonts w:hint="eastAsia"/>
        </w:rPr>
      </w:pPr>
      <w:r>
        <w:rPr>
          <w:rFonts w:hint="eastAsia"/>
        </w:rPr>
        <w:t>&gt;OTU006232</w:t>
      </w:r>
    </w:p>
    <w:p w14:paraId="41E402EE">
      <w:pPr>
        <w:rPr>
          <w:rFonts w:hint="eastAsia"/>
        </w:rPr>
      </w:pPr>
      <w:r>
        <w:rPr>
          <w:rFonts w:hint="eastAsia"/>
        </w:rPr>
        <w:t>CCTACGGGTGGCTGCAGTGGGGAATCTTGCGCAATGGACGAAAGTCTGACGCAGCCACGCCGCGTGAGTGAAGAAGGCCTTCGGGTTGTAAAGCTCTGTCGTTTGGGACGAAAATGGAGTGAGTGAATAGCTCATTTCACTGACGGTACCAAAAAAGGAAGCACCGGCTAACTCCGTGCCAGCAGTCGCGGTAATACAGAGGCCCCAAGCGTTAGGCGGAATCACTGGGCTTAAAGCGTGCGTAGGCGGCCCTTCAAGTGCTTTGTGAAATCCCACGGCTCACCCGTGGAACTGCTTGGTATACTGGTCGTCTTGAGCCACTTAGGGGTTGCTGGAACAAACGGTGGAGCGGTGAAATGCGTAGATATCGTTTGGAACGCCAATGGTGAAAACAGGCAACTGGGAGTGTGCTGACGCTGAGACACGAAAGCTAGGGGAGCAAACGGGATTAGATACCCCAGTAGTCC</w:t>
      </w:r>
    </w:p>
    <w:p w14:paraId="0A8EA039">
      <w:pPr>
        <w:rPr>
          <w:rFonts w:hint="eastAsia"/>
        </w:rPr>
      </w:pPr>
      <w:r>
        <w:rPr>
          <w:rFonts w:hint="eastAsia"/>
        </w:rPr>
        <w:t>&gt;OTU006233</w:t>
      </w:r>
    </w:p>
    <w:p w14:paraId="2537D279">
      <w:pPr>
        <w:rPr>
          <w:rFonts w:hint="eastAsia"/>
        </w:rPr>
      </w:pPr>
      <w:r>
        <w:rPr>
          <w:rFonts w:hint="eastAsia"/>
        </w:rPr>
        <w:t>CCTACGGGAGGCTGCAGTAGGGAATTTTCCGCAATGGGCGAAAGCCTGACGGAGCAACGCCGCGTGAGCGAGGACGGCCTTCGGGTTGTAAAGCTCTGTTCTTCGGGAAGAACGGCGGGAGGGTGAACAGCTCTCTCGTTTGACGGTACCGATTGAGGAAGCCACGGCTAACTCTGTGCCAGCAGCCGCGGTAATACGGAGGGTGCTAGCGTTATCCGGAATCACTGGGCGTAAAGCGCGCGCAGGCGGCCCGGTAAGTCGGATGTGAAATCTCGAGGCTCAACCTCGAGCGGTCGTTGGAAACTATTCGGCTAGAGTCCGGAAGAGGAGAGTGGAATTCCCGGTGTAGCGGTGAAATGCGCAGATATCGGGAAGAACACCCATGGCGAAGGCAGCTCTCTGGGACGGTACTGACGCTGAGGCGCGAAAGCGTGGGGAGCGAACAGGATTAGATACCCGAGTAGTCC</w:t>
      </w:r>
    </w:p>
    <w:p w14:paraId="28292B2F">
      <w:pPr>
        <w:rPr>
          <w:rFonts w:hint="eastAsia"/>
        </w:rPr>
      </w:pPr>
      <w:r>
        <w:rPr>
          <w:rFonts w:hint="eastAsia"/>
        </w:rPr>
        <w:t>&gt;OTU006234</w:t>
      </w:r>
    </w:p>
    <w:p w14:paraId="445A1B64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ATCGGGAAGAATGGCCCTTGGGTTAATACCTTGAGGGAATGACGGTACCGATTGAGGAAGCCCCGGCTAACTACGTGCCAGCAGCCGCGGTAATACGGAGGGTGCGAGCGTTGTCCGGAATCACTGGGCGTAAAGGGCGCGTAGGCGGCTCATGCAGTCGGGGGTGAAAGTCCGGGGCTCAACCCTGGATCGGCCTTACGAGACGCGTGGGCTTGGAGCACAGTAGAGGAGAGTGGAATTCCCGGTGTAGCGGTGAAATGCGCAGATATCGGGAAGAACACCCATGGCGAAGGCGACTTCCTGGACCAAGACTGACGCTGAGGCGCGAAAGCGTGGGGATCAAACAGGATTAGATACCCTTGTAGTCC</w:t>
      </w:r>
    </w:p>
    <w:p w14:paraId="0D81E681">
      <w:pPr>
        <w:rPr>
          <w:rFonts w:hint="eastAsia"/>
        </w:rPr>
      </w:pPr>
      <w:r>
        <w:rPr>
          <w:rFonts w:hint="eastAsia"/>
        </w:rPr>
        <w:t>&gt;OTU006235</w:t>
      </w:r>
    </w:p>
    <w:p w14:paraId="0087785B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GGCCACTCGGGTTAATAGCCCAGAGGGTGACGGTACCTCCAGAAGAAGCCCCGGCTAACTACGTGCCAGCAGCCGCGGTAATACGTAGGGGGCGAGCGTTGTCCGGATTTATTGGGCGTAAAGCGCGCGTAGGCGGCGCGACAAGTCGGCCGTGAAAGCGCCAGGCTTAACCTGGCGAGGTCGGGCGAGACTGTCGGGCTTGAGGCAGGCAGAGGGCGGTGGAATTCCGGGTGTAGCGGTGAAATGCGCAGATATCAGGAGGAACACCGGTGGCGAAGGCGGGTCTCTGGGCCGATACTGACGCTGAGGAGCGAAAGCGTGGGGAGCGAACAGGATTAGATACCCCAGTAGTCC</w:t>
      </w:r>
    </w:p>
    <w:p w14:paraId="311358D4">
      <w:pPr>
        <w:rPr>
          <w:rFonts w:hint="eastAsia"/>
        </w:rPr>
      </w:pPr>
      <w:r>
        <w:rPr>
          <w:rFonts w:hint="eastAsia"/>
        </w:rPr>
        <w:t>&gt;OTU006236</w:t>
      </w:r>
    </w:p>
    <w:p w14:paraId="1D98C1F4">
      <w:pPr>
        <w:rPr>
          <w:rFonts w:hint="eastAsia"/>
        </w:rPr>
      </w:pPr>
      <w:r>
        <w:rPr>
          <w:rFonts w:hint="eastAsia"/>
        </w:rPr>
        <w:t>CCTACGGGAGGCTGCAGTGGGGAATTTTGGACAATGGGGGCAACCCTGATCCAGCCATGCCGCGTGGGTGAAGAAGGCCTTCGGGTTGTAAAGCCCTTTCGGTGGGGACGAAACGGTGCGTGCTAACACCACGCACTACTGACGGTACCCACAGAAGAAGCACCGGCTAACTACGTGCCAGCAGCCGCGGTAATACGTAGGGTGCAAGCGTTATCCGGATTCACTGGGTTTAAAGGGTGCGTAGGCGGGCAGGTAAGTCCGTGGTGAAATCTCCGAGCTTAACTCGGAAACTGCCATGGATACTATTAGTCTTGAATTCTCTGGAGGTAAGCGGAATATGTCATGTAGCGGTGAAATGCTTAGATATGACATAGAACACCCATTGCGAAGGCAGCTGGCTACACGAATATTGACACTGAGGCACGAAAGCGTGGGGATCAAACAGGATTAGATACCCGTGTAGTCC</w:t>
      </w:r>
    </w:p>
    <w:p w14:paraId="74B6F4FD">
      <w:pPr>
        <w:rPr>
          <w:rFonts w:hint="eastAsia"/>
        </w:rPr>
      </w:pPr>
      <w:r>
        <w:rPr>
          <w:rFonts w:hint="eastAsia"/>
        </w:rPr>
        <w:t>&gt;OTU006237</w:t>
      </w:r>
    </w:p>
    <w:p w14:paraId="5979EE07">
      <w:pPr>
        <w:rPr>
          <w:rFonts w:hint="eastAsia"/>
        </w:rPr>
      </w:pPr>
      <w:r>
        <w:rPr>
          <w:rFonts w:hint="eastAsia"/>
        </w:rPr>
        <w:t>CCTACGGGAGGCAGCAGTAAGGAATATTGCGCAATGGGCGACAGCCTGACGCAGCGACGCCGCGTGGGGGATGAAGGTCTTCGGATTGTAAACCCCTTTCGGGAGGGAAGATGGAACGGGCAACCGTTCGGACGGTACCTCCAGAAGCAGCCACGGCCAACTTCGTGCCAGCAGCCGCGGTAAGACGTAGGGGGCTAGCGTTGTCCGGATTTATTGGGCGTAAAGCGCGTGTAGGCGGCCAGGTAGGTCTGCTGTGAAAACTCGAGGCTCAACTTCGAGATGTCGGCGGAAACCATCTGGCTAGAGTCCGGAAGAGGAGAGTAGAATTCCTGGTGTAGCGGTGAAATGCGCAGATATCAGGAGGAATACCCGTGGCGAAGGCGGCATTCTGGACCGAAACTGACGCTGAGGCGCGAAAGCCAGGGGAGCAAACGGGATTAGATACCCTTGTAGTCC</w:t>
      </w:r>
    </w:p>
    <w:p w14:paraId="0D0A0913">
      <w:pPr>
        <w:rPr>
          <w:rFonts w:hint="eastAsia"/>
        </w:rPr>
      </w:pPr>
      <w:r>
        <w:rPr>
          <w:rFonts w:hint="eastAsia"/>
        </w:rPr>
        <w:t>&gt;OTU006238</w:t>
      </w:r>
    </w:p>
    <w:p w14:paraId="6DD34F27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CCTTCGGGTTGTAAACCTCTTTTCTCAGGGAAGATGATGACGGTACCTGAGGAATAAGCCACGGCTAACTACGTGCCAGCAGCCGCGGTAATACGTAGGTGGCGAGCGTTGTCCGGATTTACTGGGCGTAAAGAGCGCGCAGGCGGTTTAGAAAGTCGGAAGTTAAAACGTAAGGCTTAACCTTGCGGTGCTTTCGATACTTCTATGACTTGAGTGTTGCAGGGGATGATGGAATTCCAGGTGTAGCGGTGAAATGCGCAGATATCTGGAAGAACACCAACAGCGAAGGCAGTCATCTGGGCAACAACTGACGCTGAGGAGCGAAAGCGTGGGTAGCAAACAGGATTAGATACCCGGGTAGTCC</w:t>
      </w:r>
    </w:p>
    <w:p w14:paraId="27F4C18B">
      <w:pPr>
        <w:rPr>
          <w:rFonts w:hint="eastAsia"/>
        </w:rPr>
      </w:pPr>
      <w:r>
        <w:rPr>
          <w:rFonts w:hint="eastAsia"/>
        </w:rPr>
        <w:t>&gt;OTU006239</w:t>
      </w:r>
    </w:p>
    <w:p w14:paraId="77128887">
      <w:pPr>
        <w:rPr>
          <w:rFonts w:hint="eastAsia"/>
        </w:rPr>
      </w:pPr>
      <w:r>
        <w:rPr>
          <w:rFonts w:hint="eastAsia"/>
        </w:rPr>
        <w:t>CCTACGGGCGGCTGCAGTAGGGAATCTTGGACAATGGGGGCAACCCTGATCCAGCCATGCCGCGTGAGTGAAGAAGGCCTTCGGGTTGTAAAGCTCTTTCGGACGGAACGAAAAGGTCAGCGTGAATAACGCTGGCTCATGACGGTACCGTAAGAAGAAGCACCGGCTAACTACGTGCCAGCAGCCGCGGTAATACGTAGGGTGCGAGCGTTAATCGGAATTACTGGGCGTAAAGCGCGCGCAGGCGGTCCATTAAGTCTGGTGTTTAACCTCGGGGCTCAACCCCGAGTCGCACTGGAAACTGGTTGACTTGAGTGCAGAAGAGGAAAGTGGAATTCCACGTGTAGCGGTGAAATGCGTAGAGATGTGGAGGAACACCAGTGGCGAAGGCGACTTTCTGGGCTGTAACTGACGCTGAGGCGCGAAAGCGTGGGGAGCAAACAGGATTAGATACCCTTGTAGTCC</w:t>
      </w:r>
    </w:p>
    <w:p w14:paraId="2139CA35">
      <w:pPr>
        <w:rPr>
          <w:rFonts w:hint="eastAsia"/>
        </w:rPr>
      </w:pPr>
      <w:r>
        <w:rPr>
          <w:rFonts w:hint="eastAsia"/>
        </w:rPr>
        <w:t>&gt;OTU006240</w:t>
      </w:r>
    </w:p>
    <w:p w14:paraId="12D1B018">
      <w:pPr>
        <w:rPr>
          <w:rFonts w:hint="eastAsia"/>
        </w:rPr>
      </w:pPr>
      <w:r>
        <w:rPr>
          <w:rFonts w:hint="eastAsia"/>
        </w:rPr>
        <w:t>CCTACGGGTGGCTGCAGTGGGGAATTTTGGACAATGGGCGCAAGCCTGATCCAGCCATTCCGCGTGAGTGAAGAAGGCCTTCGGGTTGTAAAGCTCTTTCGCAAGGGAAGAAACGTTACGAGCGAATAACTCGTGATAATGACGGTACCTTGATAAGAAGCACCGGCTAACTACGTGCCAGCAGCCGCGGTAATACGTAGGGTGCGAGCGTTAATCGGAATTACTGGGCGTAAAGCGTGCGTAGGCGGTTCGTTAAGTCTGTCGTGAAAGCCCCGGGCTCAACCTGGGGGCTGCGCTTGATACTGGTGAGCTTGAATGCGGGAGAGGATAGTGGAATTCCCAGTGTAGAGGTGAAATTCGTAGATATTGGGAAGAACACCGGTGGCGAAGGCGGCTATCTGGCCCGTTATTGACGCTGAGGCGCGAAAGCGTGGGGAGCAAACAGGATTAGATACCCGGGTAGTCC</w:t>
      </w:r>
    </w:p>
    <w:p w14:paraId="7BDCEE36">
      <w:pPr>
        <w:rPr>
          <w:rFonts w:hint="eastAsia"/>
        </w:rPr>
      </w:pPr>
      <w:r>
        <w:rPr>
          <w:rFonts w:hint="eastAsia"/>
        </w:rPr>
        <w:t>&gt;OTU006241</w:t>
      </w:r>
    </w:p>
    <w:p w14:paraId="2A5F47DE">
      <w:pPr>
        <w:rPr>
          <w:rFonts w:hint="eastAsia"/>
        </w:rPr>
      </w:pPr>
      <w:r>
        <w:rPr>
          <w:rFonts w:hint="eastAsia"/>
        </w:rPr>
        <w:t>CCTACGGGTGGCAGCAGTAGGGAATATTGGACAATGGGTGAGAGCCTGATCCAGCCATGCCGCGTGCAGGAAGAAGGCGTTATGCGTTGTAAACTGCTTTTGCCAGGGGATAAAATGAGCGTGCGCGCTTAATTGAAGGTACCTGGTGAATAAGCCACGGCTAACTACGTGCCAGCAGCCGCGGTAATACGTAGGTGGCAAGCGTTGTCCGGATTTATTGGGTTTAAAGGGTGCGTAGGAGGGCAGGTAAGTCAGTGGTGAAATCTTCGAGCTTAACTCGGAAACTGCCGTTGATACTATATGTCTTGAATACCATGGAGGTGAGCGGAATATGTCATGTAGCGGTGAAATGCTTAGATATGACATAGAACACCAATTGCGAAGGCAGCTCACTACGCGGTTATTGACACTGAGGCACGAAAGCGTGGGGATCAAACAGGATTAGATACCCCTGTAGTCC</w:t>
      </w:r>
    </w:p>
    <w:p w14:paraId="082A9314">
      <w:pPr>
        <w:rPr>
          <w:rFonts w:hint="eastAsia"/>
        </w:rPr>
      </w:pPr>
      <w:r>
        <w:rPr>
          <w:rFonts w:hint="eastAsia"/>
        </w:rPr>
        <w:t>&gt;OTU006242</w:t>
      </w:r>
    </w:p>
    <w:p w14:paraId="4CD1A9BC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CTAGGGTTGTAAAGCTCTTTTACCAGGGATGATAATGACAGTACCTGGAGAATAAGCTCCGGCTAACTCCGTGCCAGCAGCCGCGGTAATACGGAGGGAGCTAGCGTTGTTCGGATATACTGGGCGTAAAGTGTGCGCAGGTGGCCTCGCCAGTCGAGTGTGAAATCCCCGAGCTTAACTTGGGAATTGCGCTCGAAACTACGGGGCTTGAGTGTGGCAGAGGGAGGTGGAATTCCACGTGTAGCGGTGAAATGCGTAGAGATGTGGAGGAACACCAGTGGCGAAGGCGACTCTTTGGTCTGTAACTGACGCTGAGGCGCGAAAGCGTGGGGAGCGAACAGGATTAGATACCCCTGTAGTCC</w:t>
      </w:r>
    </w:p>
    <w:p w14:paraId="5402548B">
      <w:pPr>
        <w:rPr>
          <w:rFonts w:hint="eastAsia"/>
        </w:rPr>
      </w:pPr>
      <w:r>
        <w:rPr>
          <w:rFonts w:hint="eastAsia"/>
        </w:rPr>
        <w:t>&gt;OTU006243</w:t>
      </w:r>
    </w:p>
    <w:p w14:paraId="0B1A637E">
      <w:pPr>
        <w:rPr>
          <w:rFonts w:hint="eastAsia"/>
        </w:rPr>
      </w:pPr>
      <w:r>
        <w:rPr>
          <w:rFonts w:hint="eastAsia"/>
        </w:rPr>
        <w:t>CCTACGGGCGGCTGCAGTGGGGAATTTTGGACAATGGGCGCAAGCCTGATCCAGCCATGCCGCGTGCGGGAAGAAGGCCTTCGGGTTGTAAACCGCTTTTGTCAGGGAAGAAACGCTCTGGGCTAATACCTCGGGGTAATGACGGTACCTGAGGAGGAAGCCACGGCTAACTACGTGCCAGCAGCCGCGGTAATACGTAGGTGGCAAGCGTTGTCCGGAATTATTGGGCGTAAAGAGCTCGTAGGCGGTTTGTCACGTCTGCTGTGAAATCCCGAGGCTCAACCTCGGGCCTGCAGTGGGTACGGGCAGACTGGAGTGCGGCAGAGGGGGGTGGAATTCCAGGTGTAGCAGTGAAATGCGTAGAGATCTGGAGGAACACCGATGGCGAAGGCAGCCCCCTGGGCTAACACTGACGCTCATGCACGAAAGCGTGGGGAGCAAACAGGATTAGATACCCTGGTAGTCC</w:t>
      </w:r>
    </w:p>
    <w:p w14:paraId="62859E4C">
      <w:pPr>
        <w:rPr>
          <w:rFonts w:hint="eastAsia"/>
        </w:rPr>
      </w:pPr>
      <w:r>
        <w:rPr>
          <w:rFonts w:hint="eastAsia"/>
        </w:rPr>
        <w:t>&gt;OTU006244</w:t>
      </w:r>
    </w:p>
    <w:p w14:paraId="3B630322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TGTAAACTCCTGTCAGGGGGAACGACGGGGAAAGGGCGATAAATCCTTTCCTCCAGACGGTACCTCCAAAGGAAGCCCCGGCTAATTCCGTGCCAGCAGCCGCGGTAATACGGAAGGGGGCTAGCGTTGTTCGGAATCACTGGGCGTAAAGGGCGCGTAGGCGGCCTGATAAGTCGGGGGTGAAAGCCTGTGGCTCAACCACAGAATTGCCTTCGATACTGTCGGGCTTGAGACCGGAAGAGGTAAGTGGAATTCCCGGTGTAGCGGTGAAATGCGCAGATATCGGGAGGAACACCTATGGCGAAGGCAGCTCGCTGGGACGTTACTGACGCTGAGACGCGAAAGCGTGGGGAGCAAACAGGATTAGATACCCCTGTAGTCC</w:t>
      </w:r>
    </w:p>
    <w:p w14:paraId="423C5847">
      <w:pPr>
        <w:rPr>
          <w:rFonts w:hint="eastAsia"/>
        </w:rPr>
      </w:pPr>
      <w:r>
        <w:rPr>
          <w:rFonts w:hint="eastAsia"/>
        </w:rPr>
        <w:t>&gt;OTU006245</w:t>
      </w:r>
    </w:p>
    <w:p w14:paraId="7024BAA9">
      <w:pPr>
        <w:rPr>
          <w:rFonts w:hint="eastAsia"/>
        </w:rPr>
      </w:pPr>
      <w:r>
        <w:rPr>
          <w:rFonts w:hint="eastAsia"/>
        </w:rPr>
        <w:t>CCTACGGGAGGCAGCAGTTAGGAATTTTGGGCAATGGGCGCAAGCCTGACCCAGCAACGCCGCGTGGGTGACGAAGGCCTTCGGGTCGTAAAGCCCTTTTCTGGGGGACGATGATGACGGTACCCCAGGAAGAAGCACCGGCTAACTACGTGCCAGCAGCCGCGGTAATACGTAGGGTGCAAGCGTTGCCCGGATTTATTGGGCGTAAAGGGCGCGTAGGCGGTGCCGCGCGTCGCGCGTGAAATCTCCCGGCTTACCCGGGAGGGGTCGTGCGATACGGCGGCACTCGAGCGCGGGAGAGGGAAGCGGAATTCCCGGTGTAGTGGTGGAATGCGTAGAGATCGGGAGGAACACCAGTGGCGAAGGCGGCTTCCTGGACCGTGGCTGACGCTGAGGCGCGAAAGCGTGGGGAGCGATCCGGATTAGATACCCCTGTAGTCC</w:t>
      </w:r>
    </w:p>
    <w:p w14:paraId="72BAAD45">
      <w:pPr>
        <w:rPr>
          <w:rFonts w:hint="eastAsia"/>
        </w:rPr>
      </w:pPr>
      <w:r>
        <w:rPr>
          <w:rFonts w:hint="eastAsia"/>
        </w:rPr>
        <w:t>&gt;OTU006246</w:t>
      </w:r>
    </w:p>
    <w:p w14:paraId="3BE92603">
      <w:pPr>
        <w:rPr>
          <w:rFonts w:hint="eastAsia"/>
        </w:rPr>
      </w:pPr>
      <w:r>
        <w:rPr>
          <w:rFonts w:hint="eastAsia"/>
        </w:rPr>
        <w:t>CCTACGGGGGGCTGCAGTGGGGAATCTTGCGCAATGGGAGCAATCCTGACGCAGCGACGCCGCGTGGGGGAGGAAGGGCTTCGGCTCGTAAACCCCTGTTGCCCGGGGCGAACCTCTGGTTTCGACCAGACTGACGGTACCGGGTGAGGAAGCACCGGCTAACTCTGTGCCAGCAGCCGCGGTAAGACAGAGGAGCCAAGCGTTGTCCGGATTGACTGGGCGTAAAGCGCACGTAGGCGGCTTTGTAAGTTAGAGGTGAAAGCCCGGAGCTCAACTCCGGAATTGCCTTTAAGACTGCATCGCTAGAACGTTGGAGAGGTAAGTGGAATTCCGAGTGTAGAGGTGAAATGCGTAGATATTGGGAGGAACACCAGTGGCGAAGGCGGCTCACTGGACCGGTACTGACGCTGAGGCGCGAAAGCGTGGGGAGCAAACCGGATTAGATACCCCTGTAGTCC</w:t>
      </w:r>
    </w:p>
    <w:p w14:paraId="5E4CCA93">
      <w:pPr>
        <w:rPr>
          <w:rFonts w:hint="eastAsia"/>
        </w:rPr>
      </w:pPr>
      <w:r>
        <w:rPr>
          <w:rFonts w:hint="eastAsia"/>
        </w:rPr>
        <w:t>&gt;OTU006247</w:t>
      </w:r>
    </w:p>
    <w:p w14:paraId="025CD4E3">
      <w:pPr>
        <w:rPr>
          <w:rFonts w:hint="eastAsia"/>
        </w:rPr>
      </w:pPr>
      <w:r>
        <w:rPr>
          <w:rFonts w:hint="eastAsia"/>
        </w:rPr>
        <w:t>CCTACGGGTGGCAGCAGTGGGGAATCTTGCGCAATGGCCGAAAGGCTGACGCAGCGACGCCGCGTGTGGGAGGACGCCCTTCGGGGTGTAAACCACTGTCACCCGGGACGAAACTCCTGAGTTTGTCAGGATTGACGGTACTGGGTGAGGAAGCGCCGGCTAACTCCGTGCCAGCAGCCGCGGTAATACGTAGGGGGCGAGCGTTGTCCGGAATTATTGGGCGTAAAGAGCGTGTAGGCGGTTCGGTAAGTCTGCCGTGAAAACCCAGGGCTCAACCCTGGGCGTGCGGTGGATACTGCCGGGCTAGAGGGTGGTAGAGGATGGCGGAATTCCCGGTGTAGCGGTGAAATGCGCAGATATCTGGAGGAACATCGGTGGCGAAGGCGGCATCCTGGACCGGTATTGACGCTGAGGAGCGAAAGCCAGGGGAGCGAACAGGATTAGATACCCGAGTAGTCC</w:t>
      </w:r>
    </w:p>
    <w:p w14:paraId="29F8C4F3">
      <w:pPr>
        <w:rPr>
          <w:rFonts w:hint="eastAsia"/>
        </w:rPr>
      </w:pPr>
      <w:r>
        <w:rPr>
          <w:rFonts w:hint="eastAsia"/>
        </w:rPr>
        <w:t>&gt;OTU006248</w:t>
      </w:r>
    </w:p>
    <w:p w14:paraId="5A7E8D4C">
      <w:pPr>
        <w:rPr>
          <w:rFonts w:hint="eastAsia"/>
        </w:rPr>
      </w:pPr>
      <w:r>
        <w:rPr>
          <w:rFonts w:hint="eastAsia"/>
        </w:rPr>
        <w:t>CCTACGGGCGGCTGCAGTAGGGAATATTGGGCAATGGACGAGAGTCTGACCCAGCCATGCCGCGTGCAGGAAGACGGCGTTCTGCGTTGTAAACTGCTTTTATCTGGGAAGAAAAGGCCCGTGCGCGGGACATTGCCGGTACCAGATGAATAAGCACCGGCTAACTCCGTGCCAGCAGCCGCGGTAATACGGAGGGTGCAAGCGTTGTCCGGATTTATTGGGTTTAAAGGGTGCGTAGGCGGCCTAATAAGTCAGTGGTGAAAGCCTCCCGCTTAACGGGAGAACTGCCATTGATACTATCTGTCTTGAATATTGTGGAGGTGAGCGGAATATGTCATGTAGCGGTGAAATGCTTAGATATGACATAGAACACCAATTGCGAAGGCAGCTCGCTACACATATATTGACTCTGAGGCACGAAAGCGTGGGGATCAAACAGGATTAGATACCCCGGTAGTCC</w:t>
      </w:r>
    </w:p>
    <w:p w14:paraId="1D164DC5">
      <w:pPr>
        <w:rPr>
          <w:rFonts w:hint="eastAsia"/>
        </w:rPr>
      </w:pPr>
      <w:r>
        <w:rPr>
          <w:rFonts w:hint="eastAsia"/>
        </w:rPr>
        <w:t>&gt;OTU006249</w:t>
      </w:r>
    </w:p>
    <w:p w14:paraId="139F7075">
      <w:pPr>
        <w:rPr>
          <w:rFonts w:hint="eastAsia"/>
        </w:rPr>
      </w:pPr>
      <w:r>
        <w:rPr>
          <w:rFonts w:hint="eastAsia"/>
        </w:rPr>
        <w:t>CCTACGGGCGGCTGCAGTGGGGAATTTTGGACAATGGGCGAAAGCCTGATCCAGCCATGCCGCGTGCAGGATGAAGGCCTTCGGGTTGTAAACTCCTGTCGGAGGGGAAGAAATTTTGACTACCCCCTCGGAGGAAGCCCGGGCTAAGTTCGTGCCAGCAGCCGCGGTAACACGAACCGGGCAAACGTTATTCGGATTTACTGGGCATAAAGCGCACGTAGGCGGCTCGGTAAGTCGGGGGTGAAAGCCCGCAGCTCAACTGCGGAATTGCCTCCGATACTGCCGGGCTTGAGTGCAGGAGGGGTGACTGGAACTCCAGGTGTAGCGGTGAAATGCGTAGATATCTGGAGGAACACCAGAGGCGAAGGCGGGTCACTGGACTGCAACTGACGCTGAGGTGCGAAAGCTAGGGGAGCGAACAGGATTAGATACCCTAGTAGTCC</w:t>
      </w:r>
    </w:p>
    <w:p w14:paraId="0EC07A22">
      <w:pPr>
        <w:rPr>
          <w:rFonts w:hint="eastAsia"/>
        </w:rPr>
      </w:pPr>
      <w:r>
        <w:rPr>
          <w:rFonts w:hint="eastAsia"/>
        </w:rPr>
        <w:t>&gt;OTU006250</w:t>
      </w:r>
    </w:p>
    <w:p w14:paraId="4BD027A5">
      <w:pPr>
        <w:rPr>
          <w:rFonts w:hint="eastAsia"/>
        </w:rPr>
      </w:pPr>
      <w:r>
        <w:rPr>
          <w:rFonts w:hint="eastAsia"/>
        </w:rPr>
        <w:t>CCTACGGGTGGCAGCAGTGGGGAATATTGGACAATGGGCGAAAGCCTGATCCAGCAATGCCGCGTGTGTGAAGAAGGCCTGCGGGTTGTAAAGCACTTTTGTCGGGAAAGAAAATCACAGGACTAATACTTCTGTGCCTTGACGGTACCCGAAGAATAAGCACCGGCTAACTCCGTGCCAGCAGCCGCGGTAATACGGAGGGTGCAAGCGTTAATCGGAATTACTGGGCGTAAAGGGTGCGTAGGTGGTTAATTAAGTCAGATGTGAAATCCCTAGGCTTAACCTAGGAATTGCATTTGAAACTAATTTACTAGAGTACGGGAGAGGGAAGTGGAATTTCCGGTGTAGCGGTGAAATGCGTAGATATCGGAAGGAACACCAGTGGCGAAGGCGACTTCCTGGCCCGTTACTGACACTGAGGCACGAAAGCGTGGGGAGCAAACAGGATTAGATACCCCGGTAGTCC</w:t>
      </w:r>
    </w:p>
    <w:p w14:paraId="024F6778">
      <w:pPr>
        <w:rPr>
          <w:rFonts w:hint="eastAsia"/>
        </w:rPr>
      </w:pPr>
      <w:r>
        <w:rPr>
          <w:rFonts w:hint="eastAsia"/>
        </w:rPr>
        <w:t>&gt;OTU006251</w:t>
      </w:r>
    </w:p>
    <w:p w14:paraId="0E6569CF">
      <w:pPr>
        <w:rPr>
          <w:rFonts w:hint="eastAsia"/>
        </w:rPr>
      </w:pPr>
      <w:r>
        <w:rPr>
          <w:rFonts w:hint="eastAsia"/>
        </w:rPr>
        <w:t>CCTACGGGAGGCTGCAGTGGGGAATATTGGACAATGGGCGAAAGCCTGATCCAGCGACGCCGCGTGGGTGAAGAAGGCCTGCGGGTTGTAAAGCCCTTTCGGTGGGGAAGAAAAGCCTCGAGCTAATATCTCGGGGTCTTGACGTAACCCATAGAAGAAGCACCGGCTAACTCTGTGCCAGCAGCCGCGGTAATACAGAGGGTGCGAGCGTTGTTCGGAATTATTGGGCGTAAAGCGCGTGTAGGCGGCTTTGCAAGTCGGGTGTGAAATCCCTCAGCTTAACTGAGGAAGTGCGCCCGAAACTGCAGAGCTTGAGTACCGGAGAGGGTGGCGGAATTCCCCAAGTAGAGGTGAAATTCGTAGATATCGGGAGGAACACCAGTGGCGAAGGCGGCAGCCTGGACCGATACTGACGCTGAGGTGCGAAAGCGTGGGGAGCAAACAGGATTAGATACCCTTGTAGTCC</w:t>
      </w:r>
    </w:p>
    <w:p w14:paraId="2191CB12">
      <w:pPr>
        <w:rPr>
          <w:rFonts w:hint="eastAsia"/>
        </w:rPr>
      </w:pPr>
      <w:r>
        <w:rPr>
          <w:rFonts w:hint="eastAsia"/>
        </w:rPr>
        <w:t>&gt;OTU006252</w:t>
      </w:r>
    </w:p>
    <w:p w14:paraId="577EDAFA">
      <w:pPr>
        <w:rPr>
          <w:rFonts w:hint="eastAsia"/>
        </w:rPr>
      </w:pPr>
      <w:r>
        <w:rPr>
          <w:rFonts w:hint="eastAsia"/>
        </w:rPr>
        <w:t>CCTACGGGGGGCTGCAGTGAGGAGTCTTGCACAATGGGCGAAAGCCTGATGCAGCGACGCCGCGTGGAGGATGAAGGTCTTCGGATTGTAAACTTCTGTTAAGTGGGACGAAAGACGCAGCTTTAATACAGTTGCGGGATGACGGTACCATTAGAGAAAGCACCGGCTAACTCCGTGCCAGCAGCCGCGGTAAGACGGAGGGTGCAAACGTTGTTCGGAATCACTGGGCGTAAAGGGCGCGTAGGCGGACTTGTAAGTCGGGAGTGAAAACTCGGGGCTCAACCCCGAGCCTGCTTCCGAAACTGCGAGTCTTGAGGACCGGAGAGGAAAGTGGAATTCCTAGTGTAGCGGTGGAATGCGTAGATATTAGGAAGAACACCAGTGGCGAAGGCGACTTTCTGGACGGTTCCTGACGCTGAGGCGCGAAAGCTAGGGGAGCAAACAGGATTAGATACCCGAGTAGTCC</w:t>
      </w:r>
    </w:p>
    <w:p w14:paraId="58EE726D">
      <w:pPr>
        <w:rPr>
          <w:rFonts w:hint="eastAsia"/>
        </w:rPr>
      </w:pPr>
      <w:r>
        <w:rPr>
          <w:rFonts w:hint="eastAsia"/>
        </w:rPr>
        <w:t>&gt;OTU006253</w:t>
      </w:r>
    </w:p>
    <w:p w14:paraId="5B18776A">
      <w:pPr>
        <w:rPr>
          <w:rFonts w:hint="eastAsia"/>
        </w:rPr>
      </w:pPr>
      <w:r>
        <w:rPr>
          <w:rFonts w:hint="eastAsia"/>
        </w:rPr>
        <w:t>CCTACGGGGGGCTGCAGTGGGGAATCTTGCACAATGGGCGAAAGCCTGATGCAGCAACGCCGCGTGCGGGAAGAAGGCCTTAGGGTTGTAAACCGCTTTCAGCAGGGAAGAAACTGACGGTACCTGCAGAAGAAGGTGCGGCCAACTACGTGCCAGCAGCCGCGGTGACACGTAGGCACCAAGCGTTGTCCGGATTTATTGGGCGTAAAGCGCGCGTAGGTGGCCTCATAAGTCCGCTGTGAAAGTCAAAGGCTCAACCTTTGAAAGCCGGTGGATACTGTGAGGCTAGAGTACGGAAGAGGCGAGTGGAATTCCTGGTGTAGCGGTGGAATGCGCAGATATCTGGAGGAACACCGGTGGCGAAGGCGGCATCCTGGACCAACACTGACACTGATGAGCGAAAGCCAGGGGAGCAAACGGGATTAGATACCCCTGTAGTCC</w:t>
      </w:r>
    </w:p>
    <w:p w14:paraId="4D8BC01B">
      <w:pPr>
        <w:rPr>
          <w:rFonts w:hint="eastAsia"/>
        </w:rPr>
      </w:pPr>
      <w:r>
        <w:rPr>
          <w:rFonts w:hint="eastAsia"/>
        </w:rPr>
        <w:t>&gt;OTU006254</w:t>
      </w:r>
    </w:p>
    <w:p w14:paraId="4FC34C02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AAACTCTGTGCCAGCAGCCGCGGTAATACGTAGGGTCCGAGCGTTGTCCGGAGTTACTGGGCGTAAAGGGCGCGTAGGCGGCGCAACAAGTCACTTGTGAAATCTCCGGGCTTAACCCGGAGCGGCCAAGTGATACTGTCGTGCTAGAGTGCGGAAGGGGCTACTGGAATTCTCGGTGTAGCGGTGGAATGCGCAGATATCAGGAAGAACACCGGTGGCGAAGGCGGCTCTCTGGGCCTTACCTGACGCTGAGGAGCGAAAGCGTGGGTAGCGAACAGGATTAGATACCCTAGTAGTCC</w:t>
      </w:r>
    </w:p>
    <w:p w14:paraId="4507A971">
      <w:pPr>
        <w:rPr>
          <w:rFonts w:hint="eastAsia"/>
        </w:rPr>
      </w:pPr>
      <w:r>
        <w:rPr>
          <w:rFonts w:hint="eastAsia"/>
        </w:rPr>
        <w:t>&gt;OTU006255</w:t>
      </w:r>
    </w:p>
    <w:p w14:paraId="6B8C5AA3">
      <w:pPr>
        <w:rPr>
          <w:rFonts w:hint="eastAsia"/>
        </w:rPr>
      </w:pPr>
      <w:r>
        <w:rPr>
          <w:rFonts w:hint="eastAsia"/>
        </w:rPr>
        <w:t>CCTACGGGAGGCTGCAGTGGGGAATATTGCACAATGGGGGAAACCCTGATGCAGCAACGCCGCGTGAGTGATGACGGTCTTCGGATTGTAAAGCACTGTCGCGAGGGACGAATAAGGGGCGGGCGAACAGTCCGCAACGATGACGGTACCTCGAGAGGAAGCACCGGCTAACTCCGTGCCAGCAGCCGCGGTAATACGGAGGGTGCAAGCGTTATCCGGATTCACTGGGTTTAAAGGGTGCGTAGGAGGGCAGGGAAGTCAGTGGTGAAATCTCCGGGCTTAACTCGGAAACTGCCGTTGATACTCTCTGTCTTGAATCCCGTGGAGGTGAGCGGAATATGTCATGTAGCGGTGAAATGCTTAGATATGACATAGAACACCAATTGCGAAGGCAGCTCGCTACACGAAGATTGACTCTGAGGCACGAAAGCGTGGGGATCAAACAGGATTAGATACCCCAGTAGTCC</w:t>
      </w:r>
    </w:p>
    <w:p w14:paraId="0E159D0F">
      <w:pPr>
        <w:rPr>
          <w:rFonts w:hint="eastAsia"/>
        </w:rPr>
      </w:pPr>
      <w:r>
        <w:rPr>
          <w:rFonts w:hint="eastAsia"/>
        </w:rPr>
        <w:t>&gt;OTU006256</w:t>
      </w:r>
    </w:p>
    <w:p w14:paraId="45E55859">
      <w:pPr>
        <w:rPr>
          <w:rFonts w:hint="eastAsia"/>
        </w:rPr>
      </w:pPr>
      <w:r>
        <w:rPr>
          <w:rFonts w:hint="eastAsia"/>
        </w:rPr>
        <w:t>CCTACGGGAGGCTGCAGTTAGGAATTTTGCACAATGGGAGAAATCCTGATGCAGCAACGCCGCGTGAATGATGAAGGCCTTCGGGTTGTAAAGTTCTTTTAATCGGGACGAAAAAAATGACGGTACCGATAGAAACAGCACCGGCTAACTTCGTGCCAGCAGCCGCGGTAATACGAAGGGTGCAAGCGTTACTCGGAATTACTGGGCGTAAAGCGTGCGTAGGTGGTCGTTTAAGTCTGGTGTCTAAGTGCGGGGCTCAACCCCGTGATGCACTGGAAACTGGGGAACTTGAGTGCAGAAGAGGAAAGCGGAATTCCACGTGTAGCGGTGAAATGCGTAGAGATGTGGAGGAACACCAGTGGCGAAGGCAGATCTCTGGGACGGTACTGACGCTGAGACGCGAAAGCGTGGGGAGCAAACAGGATTAGATACCCCGGTAGTCC</w:t>
      </w:r>
    </w:p>
    <w:p w14:paraId="13AE3D94">
      <w:pPr>
        <w:rPr>
          <w:rFonts w:hint="eastAsia"/>
        </w:rPr>
      </w:pPr>
      <w:r>
        <w:rPr>
          <w:rFonts w:hint="eastAsia"/>
        </w:rPr>
        <w:t>&gt;OTU006257</w:t>
      </w:r>
    </w:p>
    <w:p w14:paraId="0EEA6584">
      <w:pPr>
        <w:rPr>
          <w:rFonts w:hint="eastAsia"/>
        </w:rPr>
      </w:pPr>
      <w:r>
        <w:rPr>
          <w:rFonts w:hint="eastAsia"/>
        </w:rPr>
        <w:t>CCTACGGGGGGCTGCAGTCGGGAATTTTGCGCAATGGGCGCAAGCCTGATCCAGCAATGCCGCGTGGGTGAAGAAGGCCTTCGGGTTGTAAAGCCCTTTTGTACGGGAAGAAATCCTGTCGGTTAATACCCGGCGGGGATGACGGTACCGTAAGAATAAGCACCGGCTAACTTCGTGCCAGCAGCCGCGGTAATACGTAGGGTGCAAGCGTTAATCGGAATTACTGGGCGTAAAGCGCGCGTAGGCGGCTCTTCAAGTCGAGTGTGAAAGCTCCAGGCTTAACCTGGGAATTGCGCTCGATACTGTTGAGCTAGAGTGTGGAAGGGGCTACTGGAATTCCGTGTGTAGCGGTGAAATGCGTAGATATACGGAGGAACACCAGCGGCGAAGGCGGGTAGCTGGGCCAACACTGACGCTGATGCGCGAAAGCTAGGGGAGCAAACGGGATTAGATACCCCTGTAGTCC</w:t>
      </w:r>
    </w:p>
    <w:p w14:paraId="240ED4D4">
      <w:pPr>
        <w:rPr>
          <w:rFonts w:hint="eastAsia"/>
        </w:rPr>
      </w:pPr>
      <w:r>
        <w:rPr>
          <w:rFonts w:hint="eastAsia"/>
        </w:rPr>
        <w:t>&gt;OTU006258</w:t>
      </w:r>
    </w:p>
    <w:p w14:paraId="02C282D9">
      <w:pPr>
        <w:rPr>
          <w:rFonts w:hint="eastAsia"/>
        </w:rPr>
      </w:pPr>
      <w:r>
        <w:rPr>
          <w:rFonts w:hint="eastAsia"/>
        </w:rPr>
        <w:t>CCTACGGGCGGCTGCAGTGGGGAATATTGCACAATGGGCGAAAGCCTGATGCAGCGACGCCGCGTGAGTGATGAAGGCCTTAGGGTTGTAAAGCTCTTTTGGCGGGGACGATAATGACGGTACCCGCAGAATAAGCCCCGGCTAACTTCGTGCCAGCAGCCGCGGTAATACGGAGGGGGCAAGCGTTATTCGGATTTACTGGGCGTAAAGGGTGCGTAGGCGGTTATGCAAGTCTGGTGTGAAATCTCCACCGCTCACCGGGGAGAGGTCGCTGGATACTACTAGTCTTGAGTTCGGTAGAGGATTGTTGAATTTCGGGTGTAGCGGTGGAATGCGCAGATATCAGGAGGAACACCGGTGGCGAAGGCGGGTCTCTGGGCCGTAACTGACGCTGAGGAGCGAAAGCATGGGGAGCGAACAGGATTAGATACCCGGGTAGTCC</w:t>
      </w:r>
    </w:p>
    <w:p w14:paraId="0FAAC020">
      <w:pPr>
        <w:rPr>
          <w:rFonts w:hint="eastAsia"/>
        </w:rPr>
      </w:pPr>
      <w:r>
        <w:rPr>
          <w:rFonts w:hint="eastAsia"/>
        </w:rPr>
        <w:t>&gt;OTU006259</w:t>
      </w:r>
    </w:p>
    <w:p w14:paraId="2EBB2F9D">
      <w:pPr>
        <w:rPr>
          <w:rFonts w:hint="eastAsia"/>
        </w:rPr>
      </w:pPr>
      <w:r>
        <w:rPr>
          <w:rFonts w:hint="eastAsia"/>
        </w:rPr>
        <w:t>CCTACGGGTGGCTGCAGTGGGGAATATTGCACAATGGGCGAAACCCTGATGCAGCGACGCCGCGTGAGCGATGAAGCCCTTCGGGGTGTAAAGCTCTTTCGGCCGGAACGATAATGACGGTACCGGCAGAAGAAGCTGCGGCTAACTACGTGCCAGCAGCCGCGGTAATACGTAGGCAGCGAGCGTTAATCGGAATTACTGGGCGTAAAGCGCGCGCAGGCGGTCCCTTAAGTCTGATGTGAAAGCCCCCGGCTTAACCGGGGAGGGTCATTGGAAACTGGGGGACTTGAGTGCAGAAGAGAAGAGCGGAATTCCATGTGTAGCGGTGAAATGCGCAGAGATATGGAGGAACACCGGTGGCGAAGGCGGCTCTCTGGTCCACAACTGACGCTGAGGTGCGAAAGCTAGGGGAGCAAACGGGATTAGATACCCGTTAGTCC</w:t>
      </w:r>
    </w:p>
    <w:p w14:paraId="4D01A5E8">
      <w:pPr>
        <w:rPr>
          <w:rFonts w:hint="eastAsia"/>
        </w:rPr>
      </w:pPr>
      <w:r>
        <w:rPr>
          <w:rFonts w:hint="eastAsia"/>
        </w:rPr>
        <w:t>&gt;OTU006260</w:t>
      </w:r>
    </w:p>
    <w:p w14:paraId="0804C054">
      <w:pPr>
        <w:rPr>
          <w:rFonts w:hint="eastAsia"/>
        </w:rPr>
      </w:pPr>
      <w:r>
        <w:rPr>
          <w:rFonts w:hint="eastAsia"/>
        </w:rPr>
        <w:t>CCTACGGGAGGCTGCAGTCGAGAATCTTTCGCAATGGGCGAAAGCCTGACGAAGCGACGCCGTGTGTGTGATGAAGGCCTTCGGGTCGTAAAGCACTTTCGCCTGGGAACAAGAAATTCCGGCTAACATCCGGGAAATTTGAGAGTACTAGGTAAAGAAGTACCGGCTAACTACGTGCCAGCAGCTGCGGTAATACGTAGGGTACGAGCATTAATCGGATTTATTGGGCGTAAAGGGCGCGTAGGCGGGAGAGCAAGTCAGATGTGAAAGCCCGGGGCTCAACTCCGGAATTGCCTTCAAGACTGGCGGCCTGGACCCAAGGAGAGGCGAGTGGAATTGCGAGTGTAGAGGTGAAATTCGTAGATATTCGCAAGAACACCAGTGGCGAAGGCGGCTCACTGGCCCGATACTGACGCTGAGGTGCGAAAGCGTGGGGAGCAAACAGGATTAGATACCCCAGTAGTCC</w:t>
      </w:r>
    </w:p>
    <w:p w14:paraId="2227009A">
      <w:pPr>
        <w:rPr>
          <w:rFonts w:hint="eastAsia"/>
        </w:rPr>
      </w:pPr>
      <w:r>
        <w:rPr>
          <w:rFonts w:hint="eastAsia"/>
        </w:rPr>
        <w:t>&gt;OTU006261</w:t>
      </w:r>
    </w:p>
    <w:p w14:paraId="181D97C1">
      <w:pPr>
        <w:rPr>
          <w:rFonts w:hint="eastAsia"/>
        </w:rPr>
      </w:pPr>
      <w:r>
        <w:rPr>
          <w:rFonts w:hint="eastAsia"/>
        </w:rPr>
        <w:t>CCTACGGGCGGCTGCAGTCGAGAATCTTCGGCAATGGGCGAAAGCCTGACCGAGCGACGCCGCGTGCGGGATGACGGCCCTTGGGTTGTAAACCGCTGTCAGAGGGGATGAAATTCCAGGAGGCTATCCTCCTGGATTGACAAAGCCTCAGAGGAAGCCCGGGCTAAGTACGTGCCAGCAGCCGCGGTAATACGTACTGGGCGAACGTTATTCGGAATCACTGGGCTTAAAGGGTGCGTAGGAGGACAGGTAAGTCAGTGGTGAAATCTCCGAGCTTAACTCGGAAACTGCCGTTGATACTATCTGTCTTGAATATTGTGGAGGTGAGCGGAATATGTCATGTAGCGGTGAAATGCTTAGATATGACATAGAACACCAATTGCGAAGGCAGCTCGCTACACATATATTGACTCTGAGGCACGAAAGCGTGGGGATCAAACAGGATTAGATACCCCTGTAGTCC</w:t>
      </w:r>
    </w:p>
    <w:p w14:paraId="22B15F56">
      <w:pPr>
        <w:rPr>
          <w:rFonts w:hint="eastAsia"/>
        </w:rPr>
      </w:pPr>
      <w:r>
        <w:rPr>
          <w:rFonts w:hint="eastAsia"/>
        </w:rPr>
        <w:t>&gt;OTU006262</w:t>
      </w:r>
    </w:p>
    <w:p w14:paraId="38D8D660">
      <w:pPr>
        <w:rPr>
          <w:rFonts w:hint="eastAsia"/>
        </w:rPr>
      </w:pPr>
      <w:r>
        <w:rPr>
          <w:rFonts w:hint="eastAsia"/>
        </w:rPr>
        <w:t>CCTACGGGGGGCAGCAGTGGGGAATATTGCACAATGGGCGAAAGCCTGATGCAGCAACGCCGCGTGAGTGAAGAAGGCCTTCGGGTTGTAAAGCTCTGTCGGAAGGGACAAAAACCATCTAGGTTAATAGCCTAGGTGCTTGATGGTACCTTTAAAGGAAGCACCGGCTAACTCCGTGCCAGCAGCCGCGGTAATACGGAGGGTGCAAGCGTTATCCGGATTCACTGGGTTTAAAGGGTGCGTAGGAGGGCAGGTAAGTCAGTGGTGAAATCTCCAAGCTTAACTTGGAAACTGCCGTTGATACTATCTGTCTTGAATACCGTGGAGGTGAGCGGAATATGTCATGTAGCGGTGAAATGCTTAGATATGACATAGAACACCAATTGCGAAGGCAGCTCGCTACACGAATATTGACTCTGAGGCACGAAAGCGTGGGGATCAAACAGGATTAGATACCCTAGTAGTCC</w:t>
      </w:r>
    </w:p>
    <w:p w14:paraId="6EB550E0">
      <w:pPr>
        <w:rPr>
          <w:rFonts w:hint="eastAsia"/>
        </w:rPr>
      </w:pPr>
      <w:r>
        <w:rPr>
          <w:rFonts w:hint="eastAsia"/>
        </w:rPr>
        <w:t>&gt;OTU006263</w:t>
      </w:r>
    </w:p>
    <w:p w14:paraId="335CAE20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CTAGGGTTGTAAAGCTCTTTCGCCAGGGACGATAATGACGGTACCTGGATAAGAAGCCCCGGCTAACTTCGTGCCAGCAGCCGCGGTAATACGAAGGGGGCTAGCGTTGTTCGGAATCACTGGGCGTAAAGCGCGTGTAGGCGGACTGTTAAGTCGGGGGTGAAATCCCGAGGCTCAACCTCGAGTCTGCCGTGCGAACTGCCGAGCTGGAGCACGGTAGAGGCACATGGAATTCCGGGTGTAGCGGTGGAATGCGTAGAGATCCGGAAGAACACCAGTGGCGAAGGCGGCTTGCTGGGTCTAAGCTGACACTCAGACGCGAAAGCATGGGGAGCGAACGGGATTAGATACCCTGGTAGTCC</w:t>
      </w:r>
    </w:p>
    <w:p w14:paraId="214858CB">
      <w:pPr>
        <w:rPr>
          <w:rFonts w:hint="eastAsia"/>
        </w:rPr>
      </w:pPr>
      <w:r>
        <w:rPr>
          <w:rFonts w:hint="eastAsia"/>
        </w:rPr>
        <w:t>&gt;OTU006264</w:t>
      </w:r>
    </w:p>
    <w:p w14:paraId="51FF981A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TCGGGACGAAAAGCTTCGACCTAATACGTCGAAGTCTGACGGTACCGAGTGAGGAAGCCCCGGCTAACTCTGTGCCAGCAGCCGCGGTAATACGGAGGGTGCGAGCGTTGTCCGGAATCACTGGGCGTAAAGGGCGCGTAGGCGGCGCGGGAAGTCGGGGGTGAAAGTCCGAGGCTCAACCTCGGATCGGCCTTCGAGACTTTCGCGCTGGAGCACAGTAGAGGCGGGTGGAATTCCGGGTGTAGCGGTGGAATGCGTAGAGATCCGGAAGAACACCGGAGGCGAAGGCGGCTTGCTGGGCATGGTCTGACGCTGAGGCGCGAAAGCGTGGGGAGCGAACAGGATTAGATACCCTTGTAGTCC</w:t>
      </w:r>
    </w:p>
    <w:p w14:paraId="6FBF59F9">
      <w:pPr>
        <w:rPr>
          <w:rFonts w:hint="eastAsia"/>
        </w:rPr>
      </w:pPr>
      <w:r>
        <w:rPr>
          <w:rFonts w:hint="eastAsia"/>
        </w:rPr>
        <w:t>&gt;OTU006265</w:t>
      </w:r>
    </w:p>
    <w:p w14:paraId="7578E075">
      <w:pPr>
        <w:rPr>
          <w:rFonts w:hint="eastAsia"/>
        </w:rPr>
      </w:pPr>
      <w:r>
        <w:rPr>
          <w:rFonts w:hint="eastAsia"/>
        </w:rPr>
        <w:t>CCTACGGGGGGCTGCAGTGGGGAATATTGGACAATGGGGGCAACCCTGATCCAGCGACGCCGCGTGTGTGAAGAAGGCCTGCGGGTTGTAAAGCACTTTTAGTGGGGATGAAAAGCTTAGGGCTAATACCTCTAAGTCTTGACGTTACCTGCAGAAGAAGCACCGGCTAACTCCGTGCCAGCAGCCGCGGTAATACGGAGGGTGCGAGCGTTAATCGGAATCATTGGGCGTAAAGCGCACGTAGGCGGACCAGAAAGTTGGGGGTGAAATCCCGGGGCTCAACCTCGGAACTGCCTTCAAAACTATTGGTCTTGAGTTCGAGAGAGGTGAGTGGAATTCCGAGTGTAGAGGTGAAATTCGTAGATATTCGGAGGAACACCAGCGGCGAAGGCGGCTTTCTGGACCAATACTGACGCTGAGACGCGAAAGCGTGGGGAGCAAACAGGATTAGATACCCCAGTAGTCC</w:t>
      </w:r>
    </w:p>
    <w:p w14:paraId="46D3E9F7">
      <w:pPr>
        <w:rPr>
          <w:rFonts w:hint="eastAsia"/>
        </w:rPr>
      </w:pPr>
      <w:r>
        <w:rPr>
          <w:rFonts w:hint="eastAsia"/>
        </w:rPr>
        <w:t>&gt;OTU006266</w:t>
      </w:r>
    </w:p>
    <w:p w14:paraId="63A7E017">
      <w:pPr>
        <w:rPr>
          <w:rFonts w:hint="eastAsia"/>
        </w:rPr>
      </w:pPr>
      <w:r>
        <w:rPr>
          <w:rFonts w:hint="eastAsia"/>
        </w:rPr>
        <w:t>CCTACGGGAGGCTGCAGTCGAGAATATTCCACAATGGACGAAAGTCTGATGGAGCGACGCCGCGTGTGGGAAGAAGGTTTTCGGATCGTAAACCACTTTTATTAGGGAGCAATTTAGATGAGAGTACCTAATGAATAAGAGGTTACTAACTCTGTGCCAGCAGTAGCGGTAATACAGAGACCTCAAGCGTTATCCGGATTTATTGGGCGTAAAGCGTGTGTAGGCGGTTTGATTAGTCAGATGTCAAAGACCGGGGCTCAACCCCGGGAAGGCATTTGAAACGGTCAAACTAGAGAATGTGAGAGATTGCTGGAATTCATGGTGTAGTAGTGAAATGCGTTGATATCATGAGGAACACCGATGGCGAAGGCGGTTCTCTGGGAATGACCTGACGCTGAGGAGCGAAAGTGTGGGGAGCGAACAGGATTAGATACCCCGGTAGTCC</w:t>
      </w:r>
    </w:p>
    <w:p w14:paraId="79CF77D1">
      <w:pPr>
        <w:rPr>
          <w:rFonts w:hint="eastAsia"/>
        </w:rPr>
      </w:pPr>
      <w:r>
        <w:rPr>
          <w:rFonts w:hint="eastAsia"/>
        </w:rPr>
        <w:t>&gt;OTU006267</w:t>
      </w:r>
    </w:p>
    <w:p w14:paraId="2CC1AFF1">
      <w:pPr>
        <w:rPr>
          <w:rFonts w:hint="eastAsia"/>
        </w:rPr>
      </w:pPr>
      <w:r>
        <w:rPr>
          <w:rFonts w:hint="eastAsia"/>
        </w:rPr>
        <w:t>CCTACGGGCGGCTGCAGTGGGGAATTTTGGACAATGGGGGCAACCCTGATCCAGCAATGCCGCGTGTGTGAAGAAGGCCTTCGGGTTGTAAAGCACTTTTGTCCGGAAAGAAATCGCACTGGTTAATACCTGGTGTGGATGACGGTACCGGAAGAATAAGCCCCGGCTAACTTCGTGCCAGCAGCCGCGGTAATACGAAGGGGGCAAGCGTTGTCCGGAATTATTGGGCGTAAAGGATGCGTAGGTGGTCCTTTAAGTGGGATGTGAAATCCCTGGGCTTAACCCAGGAATAGCATTCCAAACTGGAGGACTAGAGTGCAGGAGAGGAAAGTGGAATTCCCAGTGTAGCGGTGAAATGCGTAGAGATTGGGAGGAACACCAGTGGCGAAGGCGGCTTTCTGGACTGTAACTGACACTGAGGCATGAAAGCGTGGGGAGCAAACAGGATTAGATACCCCGGTAGTCC</w:t>
      </w:r>
    </w:p>
    <w:p w14:paraId="16588036">
      <w:pPr>
        <w:rPr>
          <w:rFonts w:hint="eastAsia"/>
        </w:rPr>
      </w:pPr>
      <w:r>
        <w:rPr>
          <w:rFonts w:hint="eastAsia"/>
        </w:rPr>
        <w:t>&gt;OTU006268</w:t>
      </w:r>
    </w:p>
    <w:p w14:paraId="5DAFA283">
      <w:pPr>
        <w:rPr>
          <w:rFonts w:hint="eastAsia"/>
        </w:rPr>
      </w:pPr>
      <w:r>
        <w:rPr>
          <w:rFonts w:hint="eastAsia"/>
        </w:rPr>
        <w:t>CCTACGGGCGGCTGCAGCCAGGAATCTTGGGCAATGGGCGAAAGCCTGACCCAGCAACACCGTGTGGGCGATGAAGGCCTTAGGGTCGTAAAGCCCTGTTGATAGGGACGAAGGGCGAAGGGTTAATAGCCCCTAGCCTGACGGTACCCTTCGAGGAAGCCCCGGCTAACTACGTGCCAGCAGCCGCGGTAATACGGGGGGAGCAAGCGTTGTTCGGATTTACTGGGCGTAAAGGGCGCGTAGGCGGCCCGGTAAGTCCGCCGTGAAAGCTTAGGGCTCAACCCTAAGTTTGCGGTGGATACTGTCGGGCTAGAGGGTGGTAGAGGCGAGTGGAATTCCCGGTGTAGCGGTGAAATGCGTAGATATCTGGAGGAATACCGGTGGCGAAGGCGGCATCCTGGACCGACATTGACGCTGAGGAGCGAAAGCTAGGGGAGCAAACGGGATTAGATACCCCGGTAGTCC</w:t>
      </w:r>
    </w:p>
    <w:p w14:paraId="44B20173">
      <w:pPr>
        <w:rPr>
          <w:rFonts w:hint="eastAsia"/>
        </w:rPr>
      </w:pPr>
      <w:r>
        <w:rPr>
          <w:rFonts w:hint="eastAsia"/>
        </w:rPr>
        <w:t>&gt;OTU006269</w:t>
      </w:r>
    </w:p>
    <w:p w14:paraId="53CF7F72">
      <w:pPr>
        <w:rPr>
          <w:rFonts w:hint="eastAsia"/>
        </w:rPr>
      </w:pPr>
      <w:r>
        <w:rPr>
          <w:rFonts w:hint="eastAsia"/>
        </w:rPr>
        <w:t>CCTACGGGTGGCTGCAGTAGGGAATTTTGCACAATGGGCGCAAGCCTGATGCAGCAACGCCGCGTGAGTGAAGAAGGCTCTTGGGTTGTAAAGCTCTTTCGGCTGGGAAGAAGGGTTTTTAGTCGAACAGGCTAGAAATCTGACGGTACCAGAAGAAGAAGCACCTGCTAACTACGTGCCAGCAGCAGCGGTAATACGTAGGGTGCAAGCGTTGTTCGGAATTACTGGGCGTAAAGGGCGCGTAGGCGGGCCCGTATGTCGATTGTGAAAGCCCTGGGCTCAACCCGGGAATGGCAGTCGAAACTGCGGGTCTTGAGTGCCTAAGAGGATGGCGGAATTCCCGGTGTAGAAGTGAAATTCGTAGATATCGGGAAGAACACCTGAGGCGAAGGCGGCTGTCTGGTGGTGCACTGACGCTGAGGCGCGAAAGCGTGGGGAGCAAACAGGATTAGATACCCTTGTAGTCC</w:t>
      </w:r>
    </w:p>
    <w:p w14:paraId="656DC92A">
      <w:pPr>
        <w:rPr>
          <w:rFonts w:hint="eastAsia"/>
        </w:rPr>
      </w:pPr>
      <w:r>
        <w:rPr>
          <w:rFonts w:hint="eastAsia"/>
        </w:rPr>
        <w:t>&gt;OTU006270</w:t>
      </w:r>
    </w:p>
    <w:p w14:paraId="188BA055">
      <w:pPr>
        <w:rPr>
          <w:rFonts w:hint="eastAsia"/>
        </w:rPr>
      </w:pPr>
      <w:r>
        <w:rPr>
          <w:rFonts w:hint="eastAsia"/>
        </w:rPr>
        <w:t>CCTACGGGAGGCTGCAGTGGGGAATCTTGCGCAATGCGCGAAAGCGTGACGCAGCAACGCCGCGTGGAGGAAGACGGCCTTCGGGTTGTAAACTCCTTTCAGTTGGGACGAAGCTTCACTGGTTAAGAGCTGGTTGGAGTGACGGTACCTTCAGAAGAAGCCCCGGCTAACTACGTGCCAGCAGCCGCGGTAATACGTAGGGGGCAAGCGTTGTCCGGAATCATTGGGCGTAAAGCGCGTGTAGGCGGCTTGGTAAGTCCGTTCTGAAAGCCCGGGTAGCGAACCGGATTAGATACCCCAGTAGTCC</w:t>
      </w:r>
    </w:p>
    <w:p w14:paraId="246ABBD6">
      <w:pPr>
        <w:rPr>
          <w:rFonts w:hint="eastAsia"/>
        </w:rPr>
      </w:pPr>
      <w:r>
        <w:rPr>
          <w:rFonts w:hint="eastAsia"/>
        </w:rPr>
        <w:t>&gt;OTU006271</w:t>
      </w:r>
    </w:p>
    <w:p w14:paraId="5331F12C">
      <w:pPr>
        <w:rPr>
          <w:rFonts w:hint="eastAsia"/>
        </w:rPr>
      </w:pPr>
      <w:r>
        <w:rPr>
          <w:rFonts w:hint="eastAsia"/>
        </w:rPr>
        <w:t>CCTACGGGCGGCAGCAGTCGAGAATCTTTCACAATGGGGGAAACCCTGATGGAGTGACGCCGCGTGGAGGTTAAGGTCTTCGGATTGTAAACTCCTGTCATGCGAGAACAAAGCCCGCAAGGGTGTGATAGTACCGCAAGAGGAAGAGACGGCTAACTCTGTGCCAGCAGCCGCGGTAATACGGAGGATCCAAGCGTTATCCGGATTTATTGGGTTTAAAGGGTGCGTAGGCGGCCTGCTAAGTCGAACGTGAAATCCCTGGGCTCAACTGAGGAACTGCCTTTGAAACTGTCGGGCTTGAGGCCGGGAGGGGGTAGCGGAATTCCCAGTGTAGCGGTGAAATCCGTAGATATCGGGAGGAATACCAGCGGCGAAGGCGGCCTTCTGGACGGTGACTGACGCTGAGACGCGAAAGCGTGGGGAGCAAACAGGATTAGATACCCTTGTAGTCC</w:t>
      </w:r>
    </w:p>
    <w:p w14:paraId="2E3A29CB">
      <w:pPr>
        <w:rPr>
          <w:rFonts w:hint="eastAsia"/>
        </w:rPr>
      </w:pPr>
      <w:r>
        <w:rPr>
          <w:rFonts w:hint="eastAsia"/>
        </w:rPr>
        <w:t>&gt;OTU006272</w:t>
      </w:r>
    </w:p>
    <w:p w14:paraId="753683C3">
      <w:pPr>
        <w:rPr>
          <w:rFonts w:hint="eastAsia"/>
        </w:rPr>
      </w:pPr>
      <w:r>
        <w:rPr>
          <w:rFonts w:hint="eastAsia"/>
        </w:rPr>
        <w:t>CCTACGGGTGGCAGCAGTGGGGAATTTTGGACAATGGGGGCAACCCTGATCCAGCAATGCCGCGTGTGTGAAGAAGGCCCATGGGTTGTAAAGCACTTTCAGTGGGGAGGAGGATTTGGAGATTAAGAGTCATCAAATTGGACGTTACCCACAGAAGAAGCACCGGCTAACTCCGTGCCAGCAGCCGCGGTAATACGGAGGGTGCGAGCGTTGTCCGGAATCACTGGGCGTAAAGGGCGCGTAGGTGGCTTGGCACGCGTGCGGTGAAAGCCCGGGGCTCAACCCCGGGTCTGCCGTGCGGACGGCTATGGCTAGAGCACTGTAGAGGCAGGTAGAATTCCGGGTGTAGCGGTGGAATGCGTAGATATGTGGAGGAACACCAGTGGCGAAGGCGACTCTCTGGTCTGTAACTGACGCTGAGGCGCGAAAGCGTGGGGAGCAAACAGGATTAGATACCCCAGTAGTCC</w:t>
      </w:r>
    </w:p>
    <w:p w14:paraId="69E7F036">
      <w:pPr>
        <w:rPr>
          <w:rFonts w:hint="eastAsia"/>
        </w:rPr>
      </w:pPr>
      <w:r>
        <w:rPr>
          <w:rFonts w:hint="eastAsia"/>
        </w:rPr>
        <w:t>&gt;OTU006273</w:t>
      </w:r>
    </w:p>
    <w:p w14:paraId="00A0A2BA">
      <w:pPr>
        <w:rPr>
          <w:rFonts w:hint="eastAsia"/>
        </w:rPr>
      </w:pPr>
      <w:r>
        <w:rPr>
          <w:rFonts w:hint="eastAsia"/>
        </w:rPr>
        <w:t>CCTACGGGCGGCTGCAGTAACGAATCTTCCGCAATGCACGAAAGTGTGACGGAGCGACGCCGCGTGTGGGACGAAGTCCTTCGGGATGTAAACCACTGTCAGGGGCTACCAAGTTCTGAGGAGCCCCAGAGGAAGGCACGGCTAACTCTGTGCCAGCAGCCGCGGTAAGACAGAGGTGCCAAGCGTTAGGCGGAATCACTGGGCGTAAAGCGTGCGTAGGCGGTGGTCCAAGTCTGGTGTGAAATCTCCCGGCTCAACCGGGAGGGTGCGCCGGAAACTGGGCCGCTGGAGTGCGGGAGAGGCAAGCGGAATTCCCGGTGTAGCGGTGAAATGCGTAGATATCGGGAGGAACACCTGCGGTGTAGACGGCTTGCTGGACCGCGACTGACGCTGAGGCACGAAAGCGTGGGGAGCAAACAGGATTAGATACCCTTGTAGTCC</w:t>
      </w:r>
    </w:p>
    <w:p w14:paraId="5EEB9E1F">
      <w:pPr>
        <w:rPr>
          <w:rFonts w:hint="eastAsia"/>
        </w:rPr>
      </w:pPr>
      <w:r>
        <w:rPr>
          <w:rFonts w:hint="eastAsia"/>
        </w:rPr>
        <w:t>&gt;OTU006274</w:t>
      </w:r>
    </w:p>
    <w:p w14:paraId="4C9ABF1A">
      <w:pPr>
        <w:rPr>
          <w:rFonts w:hint="eastAsia"/>
        </w:rPr>
      </w:pPr>
      <w:r>
        <w:rPr>
          <w:rFonts w:hint="eastAsia"/>
        </w:rPr>
        <w:t>CCTACGGGGGGCTGCAGTTGGGAATATTGGACAATGGGCGAAAGCCTGATCCAGCAATGCCGCGTGCTAGAGGAAGCCCTTCGGGGTGTAAATAGCTTTTCTGTGGGATGAATTTCTGACAGTACCACAGGAATAAGAGGTTGCTAACTCTGTGCCAGCAGCAGCGGTAATACAGAGACCTCAAACGTTATCCGGATTTATTGGGCGTAAAGCGTTCCGACATGCGGTTTGGAAAGTTGGGTGTGAAATCCTCGGACTCAATCCGAGAATGGCATTCAAAACTACCAGACTAGAAGAATGCAGAGAGTATTGGAACTTTAGGTGTAGCAGTGAAATGCGTTGATATCTAAGGGAACACCAATGGCGAAGGCGGCTTTCTGGGCCTTACCTGACGCTGAGGAGCGAAAGCTGGGGGAGCGAACAGGATTAGATACCCTAGTAGTCC</w:t>
      </w:r>
    </w:p>
    <w:p w14:paraId="4259B16A">
      <w:pPr>
        <w:rPr>
          <w:rFonts w:hint="eastAsia"/>
        </w:rPr>
      </w:pPr>
      <w:r>
        <w:rPr>
          <w:rFonts w:hint="eastAsia"/>
        </w:rPr>
        <w:t>&gt;OTU006275</w:t>
      </w:r>
    </w:p>
    <w:p w14:paraId="3D8D0E1A">
      <w:pPr>
        <w:rPr>
          <w:rFonts w:hint="eastAsia"/>
        </w:rPr>
      </w:pPr>
      <w:r>
        <w:rPr>
          <w:rFonts w:hint="eastAsia"/>
        </w:rPr>
        <w:t>CCTACGGGAGGCTGCAGTGGGGAATTTTGGACAATGGGGGCAACCCTGATCCAGCCATGCCGCGTGAGTGAAGAAGGCCTTCGGGTTGTAAAGCTCTTTCGGCGGGGACGAAACGGTCCGTGCTAACACCACGGACTACTGACGGTACCCGCAGAAGAAGCACCGGCTAACTACGTGCCAGCAGCCGCGGTAATACGTAGGGTGCAGGCGTTAATCGGAATCATTGGGCGTAAAGGGTGCGTAGGCGGCCGGACGGGTCTGCCGTGAAAGCCCAGGGCTCAGCCCTGGAAGGGCGGTAGAAACTGTTCGGCTTGAGTGCCGGAGGGGAGAGTGGAATTCCCGGTGTAGCGGTGAAATGCGTAGATATCGGGAGGAATACCGGTGGCGAAGGCGGGTTGCTGGGCTGACACTGACGCTGATGCGCGAAAGCTAGGGGAGCGAACGGGATTAGATACCCCAGTAGTCC</w:t>
      </w:r>
    </w:p>
    <w:p w14:paraId="66CD7B51">
      <w:pPr>
        <w:rPr>
          <w:rFonts w:hint="eastAsia"/>
        </w:rPr>
      </w:pPr>
      <w:r>
        <w:rPr>
          <w:rFonts w:hint="eastAsia"/>
        </w:rPr>
        <w:t>&gt;OTU006276</w:t>
      </w:r>
    </w:p>
    <w:p w14:paraId="163BB7B4">
      <w:pPr>
        <w:rPr>
          <w:rFonts w:hint="eastAsia"/>
        </w:rPr>
      </w:pPr>
      <w:r>
        <w:rPr>
          <w:rFonts w:hint="eastAsia"/>
        </w:rPr>
        <w:t>CCTACGGGTGGCAGCAGCAAGGAATTTTCCCCACTGGGCGCAAGCCTGAGGGAGCAACGCCGCGTGGAGGACGACGGCCTTCGGGTTGTAAACTCCTTTTCGGGGGGAAGATACAGACGGTACCCCCGGAATAAGCCCCGGCTAACTCCGTGCCAGCAGCCGCGGTAATACGTAGGTGGCAAGCGTTGTCCGGATTTATTGGGCGTAAAGGGCGCGTAGGCGGGATGGCAAGTCGGTCGTGAAATCCTTCGGCTCAACCGAAGAACGTCGATCGATACTGCTGTCCTAGAGGATTGCAGAGGAGACTGGAATTCCCGGTGTAGCGGTGAAATGTGTAGAGATCGGGAGGAACACCGGTGGCGAAGGCGGTGGTCTGGGCCGGCACTGACGCTGGGGTGCGAAAGCGTGGGGAGCAAACAGGATTAGATACCCCAGTAGTCC</w:t>
      </w:r>
    </w:p>
    <w:p w14:paraId="6DB7A50F">
      <w:pPr>
        <w:rPr>
          <w:rFonts w:hint="eastAsia"/>
        </w:rPr>
      </w:pPr>
      <w:r>
        <w:rPr>
          <w:rFonts w:hint="eastAsia"/>
        </w:rPr>
        <w:t>&gt;OTU006277</w:t>
      </w:r>
    </w:p>
    <w:p w14:paraId="6B4937D6">
      <w:pPr>
        <w:rPr>
          <w:rFonts w:hint="eastAsia"/>
        </w:rPr>
      </w:pPr>
      <w:r>
        <w:rPr>
          <w:rFonts w:hint="eastAsia"/>
        </w:rPr>
        <w:t>CCTACGGGCGGCAGCAGTGGGGAATATTGCGCAATGGGCGAAAGCCTGACGCAGCGACGCCGCGTGGGGGATGACGGCCTTCGGGTTGTAAACCTCTTTCAGCAGGGACGAAGTTGACGTGTACCTGCAGAAGAAGCGCCGGCCAACTACGTGCCAGCAGCCGCGGTAATACGAAGGGGGCTAGCGTTGTTCGGATTTACTGGGCGTAAAGGGCACGCAGGCGGCCTATCAAGTCAGAGGTGAAATCCCAGGGCTCAACCCTGGAACTGCCTTTGAAACTGATAGGCTAGAGATCGAGAGAGGTGAGTGGAATTCCTAGTGTAGAGGTGAAATTCGTAGATATTAGGAGGAACACCAGTGGCGAAGGCGGCTCACTGGCTCGAATCTGACGCTCAGGTGCGAAAGCGTGGGGAGCAAACAGGATTAGATACCCGAGTAGTCC</w:t>
      </w:r>
    </w:p>
    <w:p w14:paraId="3AC31D15">
      <w:pPr>
        <w:rPr>
          <w:rFonts w:hint="eastAsia"/>
        </w:rPr>
      </w:pPr>
      <w:r>
        <w:rPr>
          <w:rFonts w:hint="eastAsia"/>
        </w:rPr>
        <w:t>&gt;OTU006278</w:t>
      </w:r>
    </w:p>
    <w:p w14:paraId="32AAF6A8">
      <w:pPr>
        <w:rPr>
          <w:rFonts w:hint="eastAsia"/>
        </w:rPr>
      </w:pPr>
      <w:r>
        <w:rPr>
          <w:rFonts w:hint="eastAsia"/>
        </w:rPr>
        <w:t>CCTACGGGAGGCTGCAGTGGGGAATCTTGCACAATGCGCGAAAGCGTGATGCAGCAACGCCGCGTGAGGGAAGACGGCCTTCGGGTTGTAAACCTCTTTCAGTTGGGACGAAGGTCGGGCGGTTAATAGCCGTTCCGACTGACGGTACCTTCACAAGAAGCCCCGGCTAACTACGTGCCAGCAGCCGCGGTAATACGTAGGGGGCAAGCGTTGTCCGGAATCATTGGGCGTAAAGAGCGTGTAGGCGGCACGGCAAGTCGGGAGTGAAAGCCCGGGGCTCAACCCCGGAACGTCTTTCGAGACTGCCGAGCTAGAGTACGGAAGGGGCAACCGGAATTCCCAGTGTAGCGGTGAAATGCGTAGATATCGAGAGGAACACCTGCGGCGAAGGCGGGTTGCTGGGCTGACACTGACGCTGAGGCGCGAAAGCTAGGGGAGCGAACGGGATTAGATACCCCAGTAGTCC</w:t>
      </w:r>
    </w:p>
    <w:p w14:paraId="6984CA13">
      <w:pPr>
        <w:rPr>
          <w:rFonts w:hint="eastAsia"/>
        </w:rPr>
      </w:pPr>
      <w:r>
        <w:rPr>
          <w:rFonts w:hint="eastAsia"/>
        </w:rPr>
        <w:t>&gt;OTU006279</w:t>
      </w:r>
    </w:p>
    <w:p w14:paraId="350B1C64">
      <w:pPr>
        <w:rPr>
          <w:rFonts w:hint="eastAsia"/>
        </w:rPr>
      </w:pPr>
      <w:r>
        <w:rPr>
          <w:rFonts w:hint="eastAsia"/>
        </w:rPr>
        <w:t>CCTACGGGCGGCTGCAGTCGGGAATCTTGCGCAATGGGCGAAAGCCTGACGCAGCAACACCGTGTGGGCGACGAAGGCCTTCGGGTCGTAAAGCCCTGTTGTTGGGGACGAAGGGCGAAGGGTTAATAGCCCCCAGCCTGACGGTACCCTTCGAGGAAGCCCCGGCTAACTACGTGCCAGCAGCCGCGGTAATACGTAGGTGACAAGCGTTATCCGGAATTACTGGGCGTAAAGCGCACGCAAGCGGTGGTTCAAGTCCGACGTGAAATCTTCTGGCTTAACCAGGAGCGGTCGTTGGAAACTGAGCGGCTTGAGGCGATGAGAGGGGTGCAGAATTCCAGGTGTAGCGGTGAAATGCGTAGATATCAAGAGGAACACCTGAGGTGAAGACGGGTTGCTGGGCTGACACTGACGCTGAGGCGCGAAAGCTAGGGTAGCAAACGGGATTAGATACCCCTGTAGTCC</w:t>
      </w:r>
    </w:p>
    <w:p w14:paraId="3C13792C">
      <w:pPr>
        <w:rPr>
          <w:rFonts w:hint="eastAsia"/>
        </w:rPr>
      </w:pPr>
      <w:r>
        <w:rPr>
          <w:rFonts w:hint="eastAsia"/>
        </w:rPr>
        <w:t>&gt;OTU006280</w:t>
      </w:r>
    </w:p>
    <w:p w14:paraId="32545F99">
      <w:pPr>
        <w:rPr>
          <w:rFonts w:hint="eastAsia"/>
        </w:rPr>
      </w:pPr>
      <w:r>
        <w:rPr>
          <w:rFonts w:hint="eastAsia"/>
        </w:rPr>
        <w:t>CCTACGGGAGGCAGCAGTAGGGAATCTTCCACAATGGACGAAAGTCTGATGGAGCAACGCCGCGTGAGTGAAGAAGGTTTTCGGATCGTAAAACTCTGTTGTAAGGGAAGAACAAGTACAGTAGTAACTGGCTGTACCTTGACGGTACCTTATTAGAAAGCCACGGCTAACTACGTGCCAGCAGCCGCGGTAATACGTAGGTGGCAAGCGTTGTCCGGATTTATTGGGCGTAAAGCGCGCGCAGGCGGCCAGGTAGGTCAGCTGTGAAAACTCGAGGCTCAACCTCGAGATGTCGGCTGAAACCATCTGGCTAGAGTCCGGAAGAGGAGAATGGAATTCCCGGTGTAGTGGTGGAATGCGTAGAGATCCGGAGGAACACCAGCGGCGAAGGCGGCATCCTGGACTGGTCCTGACACTCAGGAGCGAAAGCGTGGGGAGCAAACAGGATTAGATACCCGTGTAGTCC</w:t>
      </w:r>
    </w:p>
    <w:p w14:paraId="73C198C1">
      <w:pPr>
        <w:rPr>
          <w:rFonts w:hint="eastAsia"/>
        </w:rPr>
      </w:pPr>
      <w:r>
        <w:rPr>
          <w:rFonts w:hint="eastAsia"/>
        </w:rPr>
        <w:t>&gt;OTU006281</w:t>
      </w:r>
    </w:p>
    <w:p w14:paraId="43640D93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CTGGGTTGTAAACTTCTTTTCTTTGGGACGAAACCCCTGTTTCTACGGGGACTGACGGTACCAGAGGAATAAGCACCGGCTAACTCCGTGCCAGCAGCCGCGGTAATACGGGGGGGGCAAGCGTTGTCCGGATTTACTGGGCGTAAAGGATGCGTAGGCGGCCAACTCAGTCGGACGTGAAATCCCTCGGCTTAACCGGGGAATGGCGTCCGATACTGGATGGCTTGAGTTCGGGAGAGGGATGCGGAATTCCAGGTGTAGCGGTGAAATGCGTAGAGATCGGCAGGAACACCAGTGGCGAAGGCGACTGCCTGGGGAGTAACTGACGCTGAGGCGCGAAAGCTGGGGGAGCAAACGGGATTAGATACCCTAGTAGTCC</w:t>
      </w:r>
    </w:p>
    <w:p w14:paraId="01A22040">
      <w:pPr>
        <w:rPr>
          <w:rFonts w:hint="eastAsia"/>
        </w:rPr>
      </w:pPr>
      <w:r>
        <w:rPr>
          <w:rFonts w:hint="eastAsia"/>
        </w:rPr>
        <w:t>&gt;OTU006282</w:t>
      </w:r>
    </w:p>
    <w:p w14:paraId="21D2CD8B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CGGCGCCCTCTAATACAGGGCGCTAATGACGGTACCGTAAGAATAAGCACCGGCTAACTACGTGCCAGCAGCCGCGGTAATACGTAGGGTGCGAGCGTTGTTCGGAATTACTGGGCGTAAAGCGCACGTAGGCGGCGATTTAAGTCAGAGGTGAAAGCCCGGGGCTCAACCCCGGAACTGCCTTTAAGACTGCATCGCTTGAACATCGGAGAGGTAAGTGGAATTCCGAGTGTAGAGGTGAAATTCGTAGATATCTGGAGGAACACCAGAGGCGAAGGCGGCACCCTAAGCCGTACCTGACACTGAGACGCGACAGCACGGGGAGCGAACGGGATTAGATACCCCTGTAGTCC</w:t>
      </w:r>
    </w:p>
    <w:p w14:paraId="4B120765">
      <w:pPr>
        <w:rPr>
          <w:rFonts w:hint="eastAsia"/>
        </w:rPr>
      </w:pPr>
      <w:r>
        <w:rPr>
          <w:rFonts w:hint="eastAsia"/>
        </w:rPr>
        <w:t>&gt;OTU006283</w:t>
      </w:r>
    </w:p>
    <w:p w14:paraId="5A8319F7">
      <w:pPr>
        <w:rPr>
          <w:rFonts w:hint="eastAsia"/>
        </w:rPr>
      </w:pPr>
      <w:r>
        <w:rPr>
          <w:rFonts w:hint="eastAsia"/>
        </w:rPr>
        <w:t>CCTACGGGTGGCTGCAGTAGGGAATCTTCCACAATGGGCGAAAGCCTGATGGAGCAACGCCGCGTGAGTGAAGAAGGTTTTCGGATCGTAAAACTCTGTTGTAAGGGAAGAACAAGTACAGTAGTAACTGGCTGTACCTTGACGGTACCTTATTAGAAAGCCACGGCTAACTACGTGCCAGCAGCCGCGGTAATACGTAGGTGGCAAGCGTTGTCCGGAATTACTGGGCGTAAAGCGTGCGCAGGCGGTTATTTAAGACAGGTGTGAAATCCCCGAGCTTAACTTGGGAATTGCGCTTGTAACTGGCAAGCTAGAGTGTGGCAGAGGGGGGTGGAATTCCACGTGTAGCGGTGAAATGCGTAGAGATGTGGAGGAACACCAGTGGCGAAGGCGGCTTTTTGGCCTGTAACTGACGCTGAGGCGCGAAAGCGTGGGGAGCAAACAGGATTAGATACCCCGGTAGTCC</w:t>
      </w:r>
    </w:p>
    <w:p w14:paraId="09DEFCC4">
      <w:pPr>
        <w:rPr>
          <w:rFonts w:hint="eastAsia"/>
        </w:rPr>
      </w:pPr>
      <w:r>
        <w:rPr>
          <w:rFonts w:hint="eastAsia"/>
        </w:rPr>
        <w:t>&gt;OTU006284</w:t>
      </w:r>
    </w:p>
    <w:p w14:paraId="3586FE12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ACCGGAGAAGATAATGACGGTATCCGGAGAAGAAGCCCCGGCTAACTTCGTGCCAGCAGCCGCGGTAATACGAAGGGGGCTAGCGTTGTTCGGAATTACTGGGCGTAAAGCGCACGTAGGTGGTTTGTTAAGTTGGATGTGAAAGCCCCGGGCTCAACCTGGGAACTGCATTCAAAACTGGCAAGCTAGAGTACGGTAGAGGGTGGTGGAATTCCTGGTGTAGCGGTGGAATGCGCAGATATCAGGAGGAACACCGATGGCGAAGGCAGATCTCTGGGCCGTAACTGACGCTGAGGAGCGAAAGCGTGGGGAGCAAACAGGATTAGATACCCGGGTAGTCC</w:t>
      </w:r>
    </w:p>
    <w:p w14:paraId="65F59CD7">
      <w:pPr>
        <w:rPr>
          <w:rFonts w:hint="eastAsia"/>
        </w:rPr>
      </w:pPr>
      <w:r>
        <w:rPr>
          <w:rFonts w:hint="eastAsia"/>
        </w:rPr>
        <w:t>&gt;OTU006285</w:t>
      </w:r>
    </w:p>
    <w:p w14:paraId="3BD2719E">
      <w:pPr>
        <w:rPr>
          <w:rFonts w:hint="eastAsia"/>
        </w:rPr>
      </w:pPr>
      <w:r>
        <w:rPr>
          <w:rFonts w:hint="eastAsia"/>
        </w:rPr>
        <w:t>CCTACGGGTGGCTGCAGTAGGGAATTTTCCACAATGGGCGAAAGCCTGATGGAGCAACGCCGCGTGCAGGATGAAGGCTCTCGGGTCGTAAACTGCTTTTACGAGTGACGATTATGACGGTAGCTCGTGAATAAGGATCGGCTAACTCCGTGCCAGCAGCCGCGGTCATACGGAGGATCCAAGCGTTGTTCGGATTTATTGGGCGTAAAGGGTGCGTAGGCGGTGGGGTAAGTTGGGTGTGAAATGCCGTGGCTCAACTACGGCCAGCACTCAATACTGCCCCACTAGAGCACTAGAGAGGGGGCTGGAATTTACGGTGTAGCAGTGAAATGCGTAGATATCGTAAGGAACACCAGTTGCGAAAGCGAGCCTCTGGATAGTCTGCTGACGCTGAGGCACGAAAGCTGGGGGAGCAAACGGGATTAGATACCCCTGTAGTCC</w:t>
      </w:r>
    </w:p>
    <w:p w14:paraId="3398A4E6">
      <w:pPr>
        <w:rPr>
          <w:rFonts w:hint="eastAsia"/>
        </w:rPr>
      </w:pPr>
      <w:r>
        <w:rPr>
          <w:rFonts w:hint="eastAsia"/>
        </w:rPr>
        <w:t>&gt;OTU006286</w:t>
      </w:r>
    </w:p>
    <w:p w14:paraId="7476442D">
      <w:pPr>
        <w:rPr>
          <w:rFonts w:hint="eastAsia"/>
        </w:rPr>
      </w:pPr>
      <w:r>
        <w:rPr>
          <w:rFonts w:hint="eastAsia"/>
        </w:rPr>
        <w:t>CCTACGGGGGGCTGCAGTGAGGAATCTTGCACAATGGGGGAAACCCTGATGCAGCGACGCCGCGTGGAGGAAGACGGCCTTCGGGTTGTAAACTCCTTTTAATTGGGACGAACATTGACGGTACCGTCAGAGGAAGCCCCGGCTAACTCCGTGCCAGCAGCCGCGGTAATACGGAGGGGGCGAGCGTTACTCGGAATTACTGGGCGTAAAGCGTCTGCAGGTGTCCTGCCACGTCTGAGGTCAAATGGCGACGCTCAACGTCGTCAACGTCTCGGAAACGAGCGGGATTGAGTCACTCAGAGGCATCTGGAATGTCGTGTGTAGGGGTAAAATCCGTAGATCCACGATGGAACGCCAAAAGCGAAAGCAGGATGCTGGGGGTGTACTGACACTCAGAGACGAAAGCGTGGGGAGCAAAGGGGATTAGATACCCCTGTAGTCC</w:t>
      </w:r>
    </w:p>
    <w:p w14:paraId="2A463F76">
      <w:pPr>
        <w:rPr>
          <w:rFonts w:hint="eastAsia"/>
        </w:rPr>
      </w:pPr>
      <w:r>
        <w:rPr>
          <w:rFonts w:hint="eastAsia"/>
        </w:rPr>
        <w:t>&gt;OTU006287</w:t>
      </w:r>
    </w:p>
    <w:p w14:paraId="1F1D81A7">
      <w:pPr>
        <w:rPr>
          <w:rFonts w:hint="eastAsia"/>
        </w:rPr>
      </w:pPr>
      <w:r>
        <w:rPr>
          <w:rFonts w:hint="eastAsia"/>
        </w:rPr>
        <w:t>CCTACGGGCGGCTGCAGCAAGGAATTTTCGGCAATGGGGGCAACCCTGACCGAGCAACGCCGCGTGCAGGATGACGGCCTTCGGGTTGTAAACTGCTTTTTCGGGGGACGATAATGACGGTACCCCGCGAATAAGGCTCGGCTAACTCTGTGCCAGCAGCCGCGGTAAGACAGAGGAGCCAAGCGTTGTCCGGATTGACTGGGCGTAAAGCGCGTGTAGGTGGCGCGTTAAGTGGGGTGTGAAAGCCCGGGGCTCAACCCCGGGATGCCGCTCCAGACTGGCGCGCTTGAGGACGGAAGAGGGGCGTGGAATTCCTGGTGTAGCGGTGAAATGCGTAGAGATCAGGAGGAACACCCGTGGCGAAGGCGGCGCCCTGGTCCGTTACTGACGCTGAGACGCGAAAGCGCGGGGAGCGAACGGGATTAGATACCCGAGTAGTCC</w:t>
      </w:r>
    </w:p>
    <w:p w14:paraId="360C4834">
      <w:pPr>
        <w:rPr>
          <w:rFonts w:hint="eastAsia"/>
        </w:rPr>
      </w:pPr>
      <w:r>
        <w:rPr>
          <w:rFonts w:hint="eastAsia"/>
        </w:rPr>
        <w:t>&gt;OTU006288</w:t>
      </w:r>
    </w:p>
    <w:p w14:paraId="22FF9A76">
      <w:pPr>
        <w:rPr>
          <w:rFonts w:hint="eastAsia"/>
        </w:rPr>
      </w:pPr>
      <w:r>
        <w:rPr>
          <w:rFonts w:hint="eastAsia"/>
        </w:rPr>
        <w:t>CCTACGGGGGGCTGCAGTTAGGAATTTTGGGCAATGGGGGAAACCCTGACCCAGCAACGCCGCGTGGGTGATGAAGGCCTTCGGGTTGTAAAGCCCTTTTCCGGGGGAAGATAGTGACGGTACCCCGGGAATAAGCCCCGGCTAACTACGTGCCAGCAGCCGCGGTAATACGTAGGGGGCAAGCGTTGTCCGGATTTATTGGGCGTAAAGGGCTCGTAGGCGGCCTACTGAGTCAGACGTGAAATCCCTCGGCTCAACCGGGGAACTGCGTCTGATACTGGTTGGCTTGAATCCGGGAGAGGGATGTGGAATTCCAGGTGTAGCGGTGAAATGCGTAGATATCTGGAGGAACACCGGTGGCGAAGGCGGCATCCTGGACCGGTATTGACGCTGAGGCGCGAAAGCCAGGGGAGCAAACGGGATTAGATACCCCTGTAGTCC</w:t>
      </w:r>
    </w:p>
    <w:p w14:paraId="1271487C">
      <w:pPr>
        <w:rPr>
          <w:rFonts w:hint="eastAsia"/>
        </w:rPr>
      </w:pPr>
      <w:r>
        <w:rPr>
          <w:rFonts w:hint="eastAsia"/>
        </w:rPr>
        <w:t>&gt;OTU006289</w:t>
      </w:r>
    </w:p>
    <w:p w14:paraId="3F10DBAC">
      <w:pPr>
        <w:rPr>
          <w:rFonts w:hint="eastAsia"/>
        </w:rPr>
      </w:pPr>
      <w:r>
        <w:rPr>
          <w:rFonts w:hint="eastAsia"/>
        </w:rPr>
        <w:t>CCTACGGGTGGCAGCAGTGGGGAATATTGCACAATGGGCGGAAGCCTGACGCAGCGACGCCGCGTGCGGGAAGAAGGCCTTCGGGTTGTAAACCGCTTTCAGGAGGGACGAAGCGAAAGTGACGGTACCTGCAGAAGAAGGTCCGGCCAACTACGTGCCAGCAGCCGCGGTAATACGGAGGGGGCTAGCGTTGTTCGGAATTACTGGGCGTAAAGAGTTGCGTAGGCGGTGAAGTATGTGTGGTGTGAAAGCCCCGGGCTTAACCTGGGAAGTGCATCGCAAACTACTTGACTGGAGTATATGAGAGGGTGGCGGAATTTCCGGTGTAGCGGTGAAATGCTTAGATATCGTCAAGAACACCTATAGCGAAGGCAGCTTACTAGGCTGTAACTGACGCTGAGGCACGAAAGTGTGGGGATCAAACAGGATTAGATACCCGAGTAGTCC</w:t>
      </w:r>
    </w:p>
    <w:p w14:paraId="12BE3813">
      <w:pPr>
        <w:rPr>
          <w:rFonts w:hint="eastAsia"/>
        </w:rPr>
      </w:pPr>
      <w:r>
        <w:rPr>
          <w:rFonts w:hint="eastAsia"/>
        </w:rPr>
        <w:t>&gt;OTU006290</w:t>
      </w:r>
    </w:p>
    <w:p w14:paraId="5594EED4">
      <w:pPr>
        <w:rPr>
          <w:rFonts w:hint="eastAsia"/>
        </w:rPr>
      </w:pPr>
      <w:r>
        <w:rPr>
          <w:rFonts w:hint="eastAsia"/>
        </w:rPr>
        <w:t>CCTACGGGTGGCTGCAGTAGGGAATATTGCACAATGGACGAAAGTCTGATGCAGCAACGCCGCGTGTGCGATGAAGGCCTTCGGGTCGTAAAGCACTTTTCTGAGGGAAGAGAAAGGACTGTACCTCAGGAATAAGTCTCGGCTAACTACGTGCCAGCAGCCGCGGTAATACAGAGGGTGCGAGCGTTAATCGGAATTACTGGGCGTAAAGCGCGCGTAGGTGGCTTTGCAAGTCGATTGTGAAATCCCCGGGCTTAACCTGGGAACTGCAGTCGAGACTGCTTTGCTTGAGTATGGTAGAGGGCGGTGGAATTCCGGGTGTAGCGGTGAAATGCGTAGAGATCCGGAGGAACATCAATGGCGAAGGCAGCCGCCTGGGCCACAACTGACGCTGAGGTACGAAAGCGTGGGGAGCAAACAGGATTAGATACCCTAGTAGTCC</w:t>
      </w:r>
    </w:p>
    <w:p w14:paraId="6D1A1981">
      <w:pPr>
        <w:rPr>
          <w:rFonts w:hint="eastAsia"/>
        </w:rPr>
      </w:pPr>
      <w:r>
        <w:rPr>
          <w:rFonts w:hint="eastAsia"/>
        </w:rPr>
        <w:t>&gt;OTU006291</w:t>
      </w:r>
    </w:p>
    <w:p w14:paraId="60069573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CGGGTTGTAAAGCACTTTTGTCCGGAAAGAAAAGCTTCGGGTTAATACCCCGAGGTCATGACGGTACCGGAAGAATAAGCACCGGCTAACTTCGTGCCAGCAGCCGCGGTAATACGAAGGGTGCAAGCGTTACTCGGAATTACTGGGCGTAAAGGGCGCGTAGGTGGCTTAGCAAGCGTGTGGTGAAAGCCCGGGGCTTAACCCCGGGTCTGCCGTGCGAACTACTATGGCTAGAGTACTGTAGAGGCAGGTTGAATTCCGGGTGTAGCGGTGGAATGCTTAGATATCGTCAAGAACACCGATAGCGAAGGCAGCTTACTATGGTGTGATTGACGCTGAGGCACGAAAGCGTGGGGATCAAACAGGATTAGATACCCCTGTAGTCC</w:t>
      </w:r>
    </w:p>
    <w:p w14:paraId="620307D0">
      <w:pPr>
        <w:rPr>
          <w:rFonts w:hint="eastAsia"/>
        </w:rPr>
      </w:pPr>
      <w:r>
        <w:rPr>
          <w:rFonts w:hint="eastAsia"/>
        </w:rPr>
        <w:t>&gt;OTU006292</w:t>
      </w:r>
    </w:p>
    <w:p w14:paraId="56D8F6F0">
      <w:pPr>
        <w:rPr>
          <w:rFonts w:hint="eastAsia"/>
        </w:rPr>
      </w:pPr>
      <w:r>
        <w:rPr>
          <w:rFonts w:hint="eastAsia"/>
        </w:rPr>
        <w:t>CCTACGGGGGGCAGCAGTAGGGAATCTTCCACAATGGACGAAAGTCTGATGGAGCAACGCCGCGTGAGTGAAGAAGGATTTCGGTTCGTAAAACTCTGTTGCAAGGGAAGAACAAGTAGCGTAGTAACTGGCGCTACCTTGACGGTACCTTGTTAGAAAGCCACGGCTAACTACGTGCCAGCAGCCGCGGTAATACGTAGGTGGCAAGCGTTGTCCGGAATTATTGGGCGTAAAGAGCTCGTAGGCGGTTTGTCGCGTCGGCCGTGAAAGTCCGGGGCTTAACTCTGGGCCTGCAGTCGATACGGGCAGACTTGAGTTCGGTAGGGGAGACTGGAATTCCTGGTGTAGCGGTGAAATGCGCAGATATCAGGAGGAACACCAGTGGCGAAGGCGCCGCTCTGGGCCGTGACTGACGCTGAGGAGCGAAAGCGTGGGTAGCAAACAGGATTAGATACCCCTGTAGTCC</w:t>
      </w:r>
    </w:p>
    <w:p w14:paraId="4267DFE5">
      <w:pPr>
        <w:rPr>
          <w:rFonts w:hint="eastAsia"/>
        </w:rPr>
      </w:pPr>
      <w:r>
        <w:rPr>
          <w:rFonts w:hint="eastAsia"/>
        </w:rPr>
        <w:t>&gt;OTU006293</w:t>
      </w:r>
    </w:p>
    <w:p w14:paraId="32BA2FF0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TAGGGAAGAACAAGTACCGTTCGAATAGGGCGGTACCTTGACGGTACCTAACCAGAAAGCCACGGCTAACTACGTGCCAGCAGCCGCGGTAATACGGAGGGTGCAAGCGTTATCCGGATTTACTGGGTTTAAAGGGTGCGTAGGCGGGCTAGTAAGTCAGAGGTGAAATCTCCAAGCTTAACTTGGAAACTGCCCCTGATACTATTAGTCTTGAATATCGATGAGGTGGGCGGAATACATCATGTAGCGGTGAAATGCTTAGATATCTGGAAGAACACCGGTGGCGAAGGCGGTCAACTGGCCCTGAACTGACGCTCAGGCACGAAAGCGTGGGGATCAAACAGGATTAGATACCCTTGTAGTCC</w:t>
      </w:r>
    </w:p>
    <w:p w14:paraId="39F6C94E">
      <w:pPr>
        <w:rPr>
          <w:rFonts w:hint="eastAsia"/>
        </w:rPr>
      </w:pPr>
      <w:r>
        <w:rPr>
          <w:rFonts w:hint="eastAsia"/>
        </w:rPr>
        <w:t>&gt;OTU006294</w:t>
      </w:r>
    </w:p>
    <w:p w14:paraId="469BB5D1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CTTTCGGGATGTAAACTTCGTAAGAATGGGAAGAATAAATGACGGTACCATTTGTAAGGTCCGGCTAACTACGTGCCAGCAGCCGCGGTAATACGTAGGTGACAAGCGTTATCCGGATTTACTGGGCGTAAAGGGTCCGTAGGTGGCTTCGTAGGTCTGCTGTGAAATCTCTCGGCTCAACTGAGAGGGGCCAGTGGAAACCACGGGGCTTGAGTCGCGCAGAGGGCACCAGGGGATGGTGGAACTCCAGGTGGAGCGGTGAAATGCGTAGATATCTGGAGGAACGCCGGTGGCGAAAGCGACCATCTGGGGTGCCCGTGACGCTGAGGCGCGAAAGCTAGGGGAGCAAACGGGATTAGATACCCCTGTAGTCC</w:t>
      </w:r>
    </w:p>
    <w:p w14:paraId="11DA56A0">
      <w:pPr>
        <w:rPr>
          <w:rFonts w:hint="eastAsia"/>
        </w:rPr>
      </w:pPr>
      <w:r>
        <w:rPr>
          <w:rFonts w:hint="eastAsia"/>
        </w:rPr>
        <w:t>&gt;OTU006295</w:t>
      </w:r>
    </w:p>
    <w:p w14:paraId="06E735BA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TTTCGGGGTGTAAAGCTCTTACGCCAGGGACGATAATGACGGTACCTGGAGAAGCAGCTGCGGCTAACTACGTGCCAGCAGCCGCGGTAATACGTAGGGTGCGAGCGTTAATCGGAATTACTGGGCGTAAAGCGCGCGTAGGCGGTTTGGTAAGTCGGATGTGAAAGCCCTGGGCTCAACCTGGGAATTGCATTCGATACTGCCTGACTAGAGTATGGTAGAGGGATGTGGAATTCCAGGTGTAGCAGTGAAATGCGTAGAGATCGGGAGGAACATCTGTGGCGAAGGCGACCACCTGGACTGATACTGACACTGAGGTGCGAAAGCGTGGGGAGCAAACAGGATTAGATACCCCAGTAGTCC</w:t>
      </w:r>
    </w:p>
    <w:p w14:paraId="184CBFDE">
      <w:pPr>
        <w:rPr>
          <w:rFonts w:hint="eastAsia"/>
        </w:rPr>
      </w:pPr>
      <w:r>
        <w:rPr>
          <w:rFonts w:hint="eastAsia"/>
        </w:rPr>
        <w:t>&gt;OTU006296</w:t>
      </w:r>
    </w:p>
    <w:p w14:paraId="05C335DE">
      <w:pPr>
        <w:rPr>
          <w:rFonts w:hint="eastAsia"/>
        </w:rPr>
      </w:pPr>
      <w:r>
        <w:rPr>
          <w:rFonts w:hint="eastAsia"/>
        </w:rPr>
        <w:t>CCTACGGGCGGCAGCAGTCGGGAATCTTGCGCAATGGGCGAAAGCCTGACGCAGCAACACCGTGTGAGCGACGAAGGCCTTCGGGTCGTAAAGCTCTGTTGTTGGGGACGAAGGGTTAGGGGTTAATAGCCCCGAGCCTGACGGTACCCTTCGAGGAAGCACCGGCTAACTACGTGCCAGCAGCCGCGGTAATACGTAGGGTGCAGGCGTTAATCGGAATTACTGGGCGTAAAGCGTGCGCAGGCGGTCTATTAAGACAGGTGTGAAATCCCCGGGCTTAACCTGGGAACTGCGCTTGTAACTGATAGGCTGGAGTGTGGCAGAGGGGGGTGGAATTCCACGTGTAGCAGTGAAATGCGTAGAGATGTGGAGGAACACCGGTGGCGAAGGCGGCCCGCTGGGCTGTGGCTGACGCTGAGGCGCGACAGCGTGGGGAGCAAACAGGATTAGATACCCCAGTAGTCC</w:t>
      </w:r>
    </w:p>
    <w:p w14:paraId="5D3B18F0">
      <w:pPr>
        <w:rPr>
          <w:rFonts w:hint="eastAsia"/>
        </w:rPr>
      </w:pPr>
      <w:r>
        <w:rPr>
          <w:rFonts w:hint="eastAsia"/>
        </w:rPr>
        <w:t>&gt;OTU006297</w:t>
      </w:r>
    </w:p>
    <w:p w14:paraId="7F1F8A5B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GCACTTTTGTTCGGGAAGAAATCTTCCGACCTAATACGTCGGGAGGATGACGGTACCGAAAGAATAAGCACCGGCTAACTTCGTGCCAGCAGCCGCGGTAATACGAAGGGTGCAAGCGTTACTCGGAATTACTGGGCGTAAAGCGCACGTAGGCGGTGCGGCAAGTCAGAGGTGAAATCCCCAGGCTCAACCTGGGAATTGCCTTTGATACTGCCGGACTAGAGGCCGGGAGAGGGTAGTGGAATTCCCAGTGTAGAGGTGAAATTCGTAGATATTGGGAAGAACACCGGTGGCGAAGGCGGCTACCTGGACCGGTACTGACGCTGAGGTGCGAAAGCGTGGGGAGCAAACGGGATTAGATACCCGTGTAGTCC</w:t>
      </w:r>
    </w:p>
    <w:p w14:paraId="43E04F89">
      <w:pPr>
        <w:rPr>
          <w:rFonts w:hint="eastAsia"/>
        </w:rPr>
      </w:pPr>
      <w:r>
        <w:rPr>
          <w:rFonts w:hint="eastAsia"/>
        </w:rPr>
        <w:t>&gt;OTU006298</w:t>
      </w:r>
    </w:p>
    <w:p w14:paraId="4B5C63EA">
      <w:pPr>
        <w:rPr>
          <w:rFonts w:hint="eastAsia"/>
        </w:rPr>
      </w:pPr>
      <w:r>
        <w:rPr>
          <w:rFonts w:hint="eastAsia"/>
        </w:rPr>
        <w:t>CCTACGGGGGGCTGCAGTGAGGAATCTTGCGCAATGGGCGAAAGCCTGACGCAGCGACGCCGCGTGAGGGATGAAGGCCTTCGGGTCGTAAACCTCTGTCAGGGGGGAAGAACCCGCATCCGGTGAATAACCGGGAGCGCTGACGGTACCCCCAGAGGAAGCACCGGCTAACTCCGTGCCAGCAGCCGCGGTAAGACGGAGGGTGCGAACGTTGTTCGGAATCACTGGGCGTAAAGGGCGCGTAGGCGGATCTGTAAGTCGACTGTGAAATCTCTGGGCTTAACCCAGAACGGTCAGCCGATACTGCGGGGCTAGAGTGCAGAAGGGGCAACTGGAATTCTCGGTGTAGCGGTGAAATGCGTAGATATCGAGAGGAACACCGGTGGCGAAGGCGGTTCTCTGGGCATTACCTGACGCTGAGGAGCGAAAGTGTGGGGAGCGAACAGGATTAGATACCCGGGTAGTCC</w:t>
      </w:r>
    </w:p>
    <w:p w14:paraId="431AFA93">
      <w:pPr>
        <w:rPr>
          <w:rFonts w:hint="eastAsia"/>
        </w:rPr>
      </w:pPr>
      <w:r>
        <w:rPr>
          <w:rFonts w:hint="eastAsia"/>
        </w:rPr>
        <w:t>&gt;OTU006299</w:t>
      </w:r>
    </w:p>
    <w:p w14:paraId="4AF4E1BC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AGTCACAAGTTAACTGCTTTGTGATCTGCTAGTAGCCGAAGAGGAAGGGACGGCTAACTCTGTGCCAGCAGCCGCGGTAATACAGAGGTCCCAAGCGTTGTTCGGATTCATTGGGCGTAAAGGGTGCGTAGGCGGCCTTATAAGTCAGTGCTGAAATATCCCGGCTTAACCGGGAGGGTGGCATTGATACTGTAGGGCTTGAGTAAAGTTGAGGTTGGCGGAATTGACGGTGTAGCGGTGAAATGCTTAGATATCGTCAAGAACACCGATAGTGAAGACAGCTAACTAAGCTTTAACTGACGCTGAGGCACGAAAGTGTGGGGATCAAACAGGATTAGATACCCCTGTAGTCC</w:t>
      </w:r>
    </w:p>
    <w:p w14:paraId="390FBC6B">
      <w:pPr>
        <w:rPr>
          <w:rFonts w:hint="eastAsia"/>
        </w:rPr>
      </w:pPr>
      <w:r>
        <w:rPr>
          <w:rFonts w:hint="eastAsia"/>
        </w:rPr>
        <w:t>&gt;OTU006300</w:t>
      </w:r>
    </w:p>
    <w:p w14:paraId="3D8D4752">
      <w:pPr>
        <w:rPr>
          <w:rFonts w:hint="eastAsia"/>
        </w:rPr>
      </w:pPr>
      <w:r>
        <w:rPr>
          <w:rFonts w:hint="eastAsia"/>
        </w:rPr>
        <w:t>CCTACGGGTGGCTGCAGTCGGGAATTTTGCCCAATGGACGAAAGTCTGAGGCAGCAACGCCGCGTGAGGGATGAAGGCCTTCGGGTCGTAAACCTCTTTTCTCAGGGACGATGATGACGGTACCTGAGGAAGAAGCCACGGCTTACTACGTGCCAGCAGCCGCGGTAATACGTAGGTGGCAAGCGTTGTCCGGATTTACTGGGCGTAAAGAGCGCGCAGGCGGTCGAGCAAGTCGGATGTGAAAGCCCCCGGCTCAACTGGGGAGGGACATTCGATACTTGCGAACTAGAGCACGGTAGGGGGATCTGGAATTCCTGGTGTAGCGGTGAAATGCGCAGATATCAGGAGGAACACCGGTGGCGAAGGCGGTGGTCTGGGCCGGCACTGACGCTGAGGAGCGAAAGCGTGGGTAGCAAACAGGATTAGATACCCCGGTAGTCC</w:t>
      </w:r>
    </w:p>
    <w:p w14:paraId="004108B8">
      <w:pPr>
        <w:rPr>
          <w:rFonts w:hint="eastAsia"/>
        </w:rPr>
      </w:pPr>
      <w:r>
        <w:rPr>
          <w:rFonts w:hint="eastAsia"/>
        </w:rPr>
        <w:t>&gt;OTU006301</w:t>
      </w:r>
    </w:p>
    <w:p w14:paraId="7FFCA6CA">
      <w:pPr>
        <w:rPr>
          <w:rFonts w:hint="eastAsia"/>
        </w:rPr>
      </w:pPr>
      <w:r>
        <w:rPr>
          <w:rFonts w:hint="eastAsia"/>
        </w:rPr>
        <w:t>CCTACGGGGGGCTGCAGTCGAGAATCTTCCGCAATGGGCGCAAGCCTGACGGAGCGACACCGCGTGCAGGATGAAGGCCTTCGGGTTGTAAACTGCTGTCACGTTTTAGGAATGGTACGGCGCAAACAGCTCCGTACTTGACCAAGGCGAAAGGAAGCACCGGCTAACTCTGTGCCAGCAGCCGCGGTAATACGGGGGGAGCAAGCGTTGTTCGGATTTACTGGGCGTAAAGGGCGCGTAGGCGGTCGTGACAAGTCACTTGTGAAATCTCCGGGCTTAACTCGGAACGGTCAAGTGATACTGTCGGACTAGAGTACAGAAGGGGCAACTGGAATTCTCGGTGTAGCGGTGAAATGCGTAGATATCGAGAGGAACACCTGCGGCGAAGGCGGGTTGCTGGGCTGATACTGACGCTGAGGCGCGAAAGCCAGGGGAGCGAACGGGATTAGATACCCCTGTAGTCC</w:t>
      </w:r>
    </w:p>
    <w:p w14:paraId="412879F4">
      <w:pPr>
        <w:rPr>
          <w:rFonts w:hint="eastAsia"/>
        </w:rPr>
      </w:pPr>
      <w:r>
        <w:rPr>
          <w:rFonts w:hint="eastAsia"/>
        </w:rPr>
        <w:t>&gt;OTU006302</w:t>
      </w:r>
    </w:p>
    <w:p w14:paraId="1D9F3580">
      <w:pPr>
        <w:rPr>
          <w:rFonts w:hint="eastAsia"/>
        </w:rPr>
      </w:pPr>
      <w:r>
        <w:rPr>
          <w:rFonts w:hint="eastAsia"/>
        </w:rPr>
        <w:t>CCTACGGGTGGCTGCAGTGGGGAATTTTTCGCAATGGGGGAAACCCTGACGAAGCAACGCCGCGTGGAGGATGAAGGCCTTCGGGTCGTAAACTCCTGTCATCCGGGAGTAAGACCTGGCTGTGAATAGCAGACAGGGTTGATAGTACCGGAAGAGGAAGGGACGGCTAACTTCGTGCCAGCAGCCGCGGTAATACGAAGGTCCCGAGCGTTGTTCGGAATCACTGGGCGTAAAGGGAGCGTAGGCGGCGTGGTAAGTCAGATGTGAAATCCCCGGGCTTAACCTGGGAATGGCATTTGGGACTGCAAGGCTTGAGTGCGGCAGAGGAGACTGGAATTCCTGGTGTAGCAGTGAAATGCGTAGATATCAGGAGGAATACCGATGGCGAAGGCGACATCCTGGACCGGTATTGACGCTGAGGCGCGAAAGCCAGGGGAGCAAACGGGATTAGATACCCGTGTAGTCC</w:t>
      </w:r>
    </w:p>
    <w:p w14:paraId="16E1935C">
      <w:pPr>
        <w:rPr>
          <w:rFonts w:hint="eastAsia"/>
        </w:rPr>
      </w:pPr>
      <w:r>
        <w:rPr>
          <w:rFonts w:hint="eastAsia"/>
        </w:rPr>
        <w:t>&gt;OTU006303</w:t>
      </w:r>
    </w:p>
    <w:p w14:paraId="118B6CA3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CCCTTGGGTTGTAAACTCCTTTTCTGTGGGAAGAAGGTAGGTTAACACCTACTTGACGGTACCACAGGAATAAGCCACGGCTAACTACGTGCCAGCAGCCGCGGTAATACGTAGGTGGCAAGCGTTGTCCGGATTTACTGGGCGTAAAGCGTGTGTAGGCGGATGCTTAAGTAGAAAGTGAAAGGTGGCAGCTTAACTTCCACAGGGCTTTCTATACTGGGCGTCTGGAGTGCCGGAGAGGAAGATGGAACGACCCGTGTAGCGGTGAAATGCGTTGATATGGGTCGGAACACCAATGGCGAAGGCAGTCTTCTGGACGGTAACTGACGCTGAGACACGAAAGCCAAGGGAGCGAACAGGATTAGATACCCCTGTAGTCC</w:t>
      </w:r>
    </w:p>
    <w:p w14:paraId="5B82DFB8">
      <w:pPr>
        <w:rPr>
          <w:rFonts w:hint="eastAsia"/>
        </w:rPr>
      </w:pPr>
      <w:r>
        <w:rPr>
          <w:rFonts w:hint="eastAsia"/>
        </w:rPr>
        <w:t>&gt;OTU006304</w:t>
      </w:r>
    </w:p>
    <w:p w14:paraId="3ECE4435">
      <w:pPr>
        <w:rPr>
          <w:rFonts w:hint="eastAsia"/>
        </w:rPr>
      </w:pPr>
      <w:r>
        <w:rPr>
          <w:rFonts w:hint="eastAsia"/>
        </w:rPr>
        <w:t>CCTACGGGAGGCTGCAGTGGGGAATTTTGGACAATGGGGGCAACCCTGATCCAGCCATGCCGCGTGAGTGAAGAAGGCCTTCGGGTTGTAAAGCTCTTTCGGTGGGAACGAAACGGGCGCGGTGAATATCCGCGTTCAATGACGGTACTCACAGAAGAAGCACCGGCTAACTACGTGCCAGCAGCCGCGGTAATACGTAGGGTGCGAGCGTTAATCGGAATTACTGGGCGTAAAGCGTGCGCAGGCGGTTTCACAAGCTAGATGTGAAAGCCCCGGGCTTAACCTGGGAACTGCATTCAAAACTGACAAGCTAGAGTATGGTAGAGGGTGGTGGAATTTCCTGTGTAGCGGTGAAATGCGTAGATATCAGGAGGAACGCCTGTGGTGTAGACGGCTCTCTGGACCATTATTGACACTGAGGTACGAAAGCGTGGGTAGCAAACAGGATTAGATACCCTAGTAGTCC</w:t>
      </w:r>
    </w:p>
    <w:p w14:paraId="69759A9D">
      <w:pPr>
        <w:rPr>
          <w:rFonts w:hint="eastAsia"/>
        </w:rPr>
      </w:pPr>
      <w:r>
        <w:rPr>
          <w:rFonts w:hint="eastAsia"/>
        </w:rPr>
        <w:t>&gt;OTU006305</w:t>
      </w:r>
    </w:p>
    <w:p w14:paraId="2A9C01E9">
      <w:pPr>
        <w:rPr>
          <w:rFonts w:hint="eastAsia"/>
        </w:rPr>
      </w:pPr>
      <w:r>
        <w:rPr>
          <w:rFonts w:hint="eastAsia"/>
        </w:rPr>
        <w:t>CCTACGGGGGGCTGCAATCAGGAATTGTGCGCAATGGGCGAAAGCCTGACGCCGCGACGTTGCGTGGAGGATGAAGGTTCTAGGATCGTAAACTCCTTTTCCCATCGAACAAGTTCTGAGTGTAGATGGGGAATAAGCCCCGGCTAACTACGTGCCAGCAGCCGCGGTAATACGTAGGGGGCAAGCGTTGTCCGGAATCACTGGGCGTAAAGTGTGCGCAGGCGGCTCCTTAAGTCAGATGTGAAATCCCCGGGCTTAACCTGGGAACTGCGTTTGAAACTGAGGAGCTCGAGTGTGGAAGAGGGGGGTGGAATTCCAGGTGTAGCAGTGAAATGCGTAGAGATCTGGAGGAACACCGATGGCGAAGGCAGCCCCCTGGGCTAACACTGACGCTCATGCACGAAAGCGTGGGGAGCAAACAGGATTAGATACCCCAGTAGTCC</w:t>
      </w:r>
    </w:p>
    <w:p w14:paraId="10C0869A">
      <w:pPr>
        <w:rPr>
          <w:rFonts w:hint="eastAsia"/>
        </w:rPr>
      </w:pPr>
      <w:r>
        <w:rPr>
          <w:rFonts w:hint="eastAsia"/>
        </w:rPr>
        <w:t>&gt;OTU006306</w:t>
      </w:r>
    </w:p>
    <w:p w14:paraId="46337C05">
      <w:pPr>
        <w:rPr>
          <w:rFonts w:hint="eastAsia"/>
        </w:rPr>
      </w:pPr>
      <w:r>
        <w:rPr>
          <w:rFonts w:hint="eastAsia"/>
        </w:rPr>
        <w:t>CCTACGGGCGGCAGCAGTAGGGAATCTTGCGCAATGGGCGAAAGCCTGACGCAGCGACGCCGCGTGCGGGAAGAAGGCCCTCGGGTTGTAAACCGCTTTCAGAAGGAACGAAACTGACGGTACTTTCAGAAGAAGGTGCGGCCAACTACGTGCCAGCAGCCGCGGTGACACGTAGGCACCAAGCGTTGTCCGGAATCATTGGGCGTAAAGAGCGTGTAGGCGGCCCGGTAAGTCGGTTGTGAAAGTCAAGGGCTTAACCCTTGAATGCCGACCGATACTGTCGGGCTAGAGTCCGGAAGAGGCGAGTGGAATTCCTGGTGTAGCGGTGAAATGCGCAGATATCAGGAGGAACACCGGTGGCGAAGGCGGCTCACTGGTCCGGAACTGACGCTGAGGTGCGAAAGCGTGGGGAGCAAACAGGATTAGATACCCCGGTAGTCC</w:t>
      </w:r>
    </w:p>
    <w:p w14:paraId="1F683D39">
      <w:pPr>
        <w:rPr>
          <w:rFonts w:hint="eastAsia"/>
        </w:rPr>
      </w:pPr>
      <w:r>
        <w:rPr>
          <w:rFonts w:hint="eastAsia"/>
        </w:rPr>
        <w:t>&gt;OTU006307</w:t>
      </w:r>
    </w:p>
    <w:p w14:paraId="3A2C7E7C">
      <w:pPr>
        <w:rPr>
          <w:rFonts w:hint="eastAsia"/>
        </w:rPr>
      </w:pPr>
      <w:r>
        <w:rPr>
          <w:rFonts w:hint="eastAsia"/>
        </w:rPr>
        <w:t>CCTACGGGGGGCTGCAGTGAGGAATATTGGTCAATGGGCGCAAGCCTGAACCAGCCATGCCGCGTGCAGGATGACGGTCCTATGGATTGTAAACTGCTTTTATACAGGAAGAAACACCCCTTCGTGAAGGGACTTGACGGTACTGTAGGAATAAGGATCGGCTAACTCCGTGCCAGCAGCCGCGGTAATACAGAGGATGCAAGCGTTATCCGGAATGATTGGGCGTAAAGCGTCTGTAGGTGGCTTGTCACGTCGGGTGTGAAAGCCCGGGGCTTAACCCCGGGTCTGCATCCGATACGGGCAGGCTAGAGTGTGGTAGGGGAGATCGGAATTCCTGGTGTAGCGGTGAAATGCGCAGATATCAGGAGGAACACCGGTGGCGAAGGCGGATCTCTGGACGGATACTGACGCTGAGACGCGAAAGCGTGGGGAGCAAACAGGATTAGATACCCGTGTAGTCC</w:t>
      </w:r>
    </w:p>
    <w:p w14:paraId="2695F9FE">
      <w:pPr>
        <w:rPr>
          <w:rFonts w:hint="eastAsia"/>
        </w:rPr>
      </w:pPr>
      <w:r>
        <w:rPr>
          <w:rFonts w:hint="eastAsia"/>
        </w:rPr>
        <w:t>&gt;OTU006308</w:t>
      </w:r>
    </w:p>
    <w:p w14:paraId="5EFD9F2D">
      <w:pPr>
        <w:rPr>
          <w:rFonts w:hint="eastAsia"/>
        </w:rPr>
      </w:pPr>
      <w:r>
        <w:rPr>
          <w:rFonts w:hint="eastAsia"/>
        </w:rPr>
        <w:t>CCTACGGGAGGCTGCAGCGAGGAATCTTGGTCAATGGGCGCAAGCCTGAACCAGCGACGCCGCGTGCAGGATGAAGGCCCTCGGGTCGTAAACTGCTTTTGCGTGGGACGAAAATCCTATGAGTGAATAGCTCATAGGACTGACAGTACCGGGAGAATAAGCTCCGGCTAACTCCGTGCCAGCAGCCGCGGTAATACGGAGGGAGCTAGCGTTGTTCGGAATTACTGGGCGTAAAGCGCGCGTAGGCGGCTTTGTAAGTTAGAGGTGAAAGCCCGGGGCTCAACCCCGGAATTGCCTTTAAGACTGCATCGCTAGAATCCGGGAGAGGTGAGTGGAATTCCGAGTGTAGAGGTGAAATTCGTAGATATTCGGAAGAACACCAGTGGCGAAGGCGGCTCACTGGACCGGTATTGACGCTGAGGTGCGAAAGCGTGGGGAGCAAACAGGATTAGATACCCGGGTAGTCC</w:t>
      </w:r>
    </w:p>
    <w:p w14:paraId="4FFDAED5">
      <w:pPr>
        <w:rPr>
          <w:rFonts w:hint="eastAsia"/>
        </w:rPr>
      </w:pPr>
      <w:r>
        <w:rPr>
          <w:rFonts w:hint="eastAsia"/>
        </w:rPr>
        <w:t>&gt;OTU006309</w:t>
      </w:r>
    </w:p>
    <w:p w14:paraId="1A336F7A">
      <w:pPr>
        <w:rPr>
          <w:rFonts w:hint="eastAsia"/>
        </w:rPr>
      </w:pPr>
      <w:r>
        <w:rPr>
          <w:rFonts w:hint="eastAsia"/>
        </w:rPr>
        <w:t>CCTACGGGGGGCAGCAGTGGGGAATATTGCGCAATGGGCGAAAGCCTGACGCAGCGACGCCGCGTGAGGGACGAAGGCCTTCGGGTTGTAAACCTCTTTCAGCAGGGACGAAGCGAAAGTGACGGTACCTGCAGAAGAAGCACCGGCCAACTACGTGCCAGCAGCCGCGGTAATACGAAGGGTGCAAGCGTTACTCGGAATTACTGGGCGTAAAGCGTGCGTAGGTGGTTTGTTAAGTCAGTGGTGAAATCTCCGGGCTTAACCCGGAAACTGCCATTGATACTGGTGTGCTTGAGGACTGGAGAGGAGACTGGAATTCATGGTGTAGCAGTGAAATGCGTAGAGATCATGAGGAAGACCAGTGGCGAAGGCGGGTCTCTGGACAGTTCCTGACACTGAGGCACGAAGGCCAGGGGAGCAAACGGGATTAGATACCCCAGTAGTCC</w:t>
      </w:r>
    </w:p>
    <w:p w14:paraId="7BE18CA5">
      <w:pPr>
        <w:rPr>
          <w:rFonts w:hint="eastAsia"/>
        </w:rPr>
      </w:pPr>
      <w:r>
        <w:rPr>
          <w:rFonts w:hint="eastAsia"/>
        </w:rPr>
        <w:t>&gt;OTU006310</w:t>
      </w:r>
    </w:p>
    <w:p w14:paraId="24ABBF00">
      <w:pPr>
        <w:rPr>
          <w:rFonts w:hint="eastAsia"/>
        </w:rPr>
      </w:pPr>
      <w:r>
        <w:rPr>
          <w:rFonts w:hint="eastAsia"/>
        </w:rPr>
        <w:t>CCTACGGGTGGCAGCAGTGAGGAATATTGGTCAATGGACGCAAGTCTGAACCAGCCATGCCGCGTGAAGGATGAAGGCGTTCTGCGTTGTAAACTTCTTTTATTGGGGAAGAAACCTGAGATTTCTATTTCAGCCGACGGTACCCAAGGAATAAGCACCGGCTAACTCCGTGCCAGCAGCCGCGGTAATACGGAGGGTGCAAGCGTTGTTCGGAATCATTGGGCGTAAAGGGCGCGTAGGTGGCGGCGTATGTCTGCCGTGAAAGCGCACGGCTCAACCGTGCTGGGTCGGCGGAAACTGCGCCGCTTGAGGCTGGGAGGGGCTGGTGGAATTCCCCGTGTAGCGGTGAAATGCGTAGATATCTGGAGGAACACCAGTGGCGAAGGCGGCATCCTGGACCGGTATTGACGCTGAGGCGCGAAAGCCAGGGGAGCAAACGGGATTAGATACCCTAGTAGTCC</w:t>
      </w:r>
    </w:p>
    <w:p w14:paraId="30249277">
      <w:pPr>
        <w:rPr>
          <w:rFonts w:hint="eastAsia"/>
        </w:rPr>
      </w:pPr>
      <w:r>
        <w:rPr>
          <w:rFonts w:hint="eastAsia"/>
        </w:rPr>
        <w:t>&gt;OTU006311</w:t>
      </w:r>
    </w:p>
    <w:p w14:paraId="4BFFE559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CTTTCGGGTCGTAAACTCCTGTCGAGCGGGACGAACACTCTTGAGGTGAATAGCCTTGAGAGCTGACGGTACCGCGAGAGGAAGCCCCGGCTAACTCCGTGCCAGCAGCCGCGGTAATACGGAGGGTGCAAGCGTTGTCCGGATTTATTGGGTTTAAAGGGTGCGTAGGCGGCCCTGTAAGTCAGTGGTGAAATACTGCAGCTTAACTGTAGCATTGCCATTGATACTGTAGGGCTTGAGTACAGATGAGGTAGGCGGAATTGATGGTGTAGCGGTGAAATGCATAGATACCATCAAGAACACCGATTGCGAAGGCAGCTTACTAAGCTGTAACTGACGCTGAGGCACGAAAGTGTGGGGATCGAACAGGATTAGATACCCTTGTAGTCC</w:t>
      </w:r>
    </w:p>
    <w:p w14:paraId="3936C3D7">
      <w:pPr>
        <w:rPr>
          <w:rFonts w:hint="eastAsia"/>
        </w:rPr>
      </w:pPr>
      <w:r>
        <w:rPr>
          <w:rFonts w:hint="eastAsia"/>
        </w:rPr>
        <w:t>&gt;OTU006312</w:t>
      </w:r>
    </w:p>
    <w:p w14:paraId="39377495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AGCAGGGACGAAGCGTAAGTGACGGTACCTGCAGAAGAAGCGCCGGCCAACTACGTGCCAGCAGCCGCGGTAAGACGTAGGGCGCGAGCGTTGTCCGGATTTATTGGGTTTAAAGGGTGCGTAGGCGGCCTGTTAAGTCAGGGGTGAAAGACGGTAGCTCAACTATCGCAGTGCCCTTGATACTGATGGGCTTGAATGGACTAGAGGTAGGCGGAATGAGACAAGTAGCGGTGAAATGCTTAGATATGATACAGAACACCAATTGCGAAGGCAGCTTACTAAGCCATTATTGACACTGAGGCACGAAAGCATGGGGATCAAACAGGATTAGATACCCCGGTAGTCC</w:t>
      </w:r>
    </w:p>
    <w:p w14:paraId="5DFB10D9">
      <w:pPr>
        <w:rPr>
          <w:rFonts w:hint="eastAsia"/>
        </w:rPr>
      </w:pPr>
      <w:r>
        <w:rPr>
          <w:rFonts w:hint="eastAsia"/>
        </w:rPr>
        <w:t>&gt;OTU006313</w:t>
      </w:r>
    </w:p>
    <w:p w14:paraId="5B9AE7E0">
      <w:pPr>
        <w:rPr>
          <w:rFonts w:hint="eastAsia"/>
        </w:rPr>
      </w:pPr>
      <w:r>
        <w:rPr>
          <w:rFonts w:hint="eastAsia"/>
        </w:rPr>
        <w:t>CCTACGGGAGGCAGCAGTCGAGAATTTTTCTCAATGGGGGAAACCCTGAAGGAGCGACGCCGCGTGGAGGATGAAGGCTTTCGGGTTGTAAACTCCTGTCATTTGGGAACAAGGTGCATCGGTTAACTGCCGATGCATTGATAGTACCAGAAGAGGAAGAGACGGCTAACTCTGTGCCAGCAGCCGCGGTAATACAGAGGTCTCAAGCGTTGTTCGGATTTACTGGGCGTAAAGGGCGCGTAGGCGGCCACCGCAAGTCGACTGTGAAATCTCCGGGCTTAACCCGGAGCGGCCAGCTGATACTGTCGTGCTAGAGTGCGGAAGGGGCTACTGGAATTCTCGGTGTAGCGGTGAAATGCGTAGATATCGAGAGGAACACCTGTGGCGAAGGCAGGTTCTTGGACAGAAGGTGACGCTGAGGCGCGAAAGTGTGGGGAGCGAACCGGATTAGATACCCCAGTAGTCC</w:t>
      </w:r>
    </w:p>
    <w:p w14:paraId="738DBD84">
      <w:pPr>
        <w:rPr>
          <w:rFonts w:hint="eastAsia"/>
        </w:rPr>
      </w:pPr>
      <w:r>
        <w:rPr>
          <w:rFonts w:hint="eastAsia"/>
        </w:rPr>
        <w:t>&gt;OTU006314</w:t>
      </w:r>
    </w:p>
    <w:p w14:paraId="6BA38E7F">
      <w:pPr>
        <w:rPr>
          <w:rFonts w:hint="eastAsia"/>
        </w:rPr>
      </w:pPr>
      <w:r>
        <w:rPr>
          <w:rFonts w:hint="eastAsia"/>
        </w:rPr>
        <w:t>CCTACGGGTGGCAGCAGTGGGGAATATTGCACAATGGGCGAAAGCCTGATGCAGCAACGCCGCGTGAGTGATGAAGGCCTTCGGGTTGTAAACCTCTTTCAGCAGGGACGAAGTTGACGTGTACCTGTAGAAGAAGCCCCGGCTAACTTCGTGCCAGCAGCCGCGGTAATACGAAGGGGGCTAGCGTTATCCGGATTCACTGGGTTTAAAGGGTGCGTAGGTGGGTTGGTAAGTCCGTGGTGAAATCTCCGAGCTTAACTCGGAAACTGCCGTGGATACTATCAATCTTGAATATCGTGGAGGTAAGCGGAATATGTCATGTAGCGGTGAAATGCTTAGATATGACATAGAACACCGATAGCGGAGGCAGCTTACTACGCGATTATTGACACTGAGGCACGAAAGCGTGGGGATCAAACAGGATTAGATACCCCAGTAGTCC</w:t>
      </w:r>
    </w:p>
    <w:p w14:paraId="53BB7298">
      <w:pPr>
        <w:rPr>
          <w:rFonts w:hint="eastAsia"/>
        </w:rPr>
      </w:pPr>
      <w:r>
        <w:rPr>
          <w:rFonts w:hint="eastAsia"/>
        </w:rPr>
        <w:t>&gt;OTU006315</w:t>
      </w:r>
    </w:p>
    <w:p w14:paraId="3B4A5BA6">
      <w:pPr>
        <w:rPr>
          <w:rFonts w:hint="eastAsia"/>
        </w:rPr>
      </w:pPr>
      <w:r>
        <w:rPr>
          <w:rFonts w:hint="eastAsia"/>
        </w:rPr>
        <w:t>CCACGGGTGGCTGCAGTAGGGAATATTGGGCAATGGGCGAGAGCCTGACCCAGCCATGCCGCGTGCAGGAAGAAGGCCTTCTGGGTTGTAAACTGCTTTTGATCGGGAACAAAGAGGCCATGCGTGGCAAGTTGAGTGTACCGATAGAATAAGCACCGGCTAACTCCGTGCCAGCAGCCGCGGTAATACGTAGGGACCGAGCGTTGTCCGGATTTATTGGGCGTAAAGCGCGCGTAGGCGGTCATTCACGTCGGGTGTGAAAGCTCGGGGCTCAACCCCGAGATGCCATTCGATACGGGATGACTAGAGGTAGGTAGGGGAGATTGGAATTCCTGGTGTAGCGGTGAAATGCGCAGATATCAGGAGGAACACCGGTGGCGAAGGCGGCTTTCTGGGGCTGTCCTGACGCTGAGGCGCGAAAGCTGGGGGAGCGAACAGGATTAGATACCCTAGTAGTCC</w:t>
      </w:r>
    </w:p>
    <w:p w14:paraId="0660F9B4">
      <w:pPr>
        <w:rPr>
          <w:rFonts w:hint="eastAsia"/>
        </w:rPr>
      </w:pPr>
      <w:r>
        <w:rPr>
          <w:rFonts w:hint="eastAsia"/>
        </w:rPr>
        <w:t>&gt;OTU006316</w:t>
      </w:r>
    </w:p>
    <w:p w14:paraId="708BDB97">
      <w:pPr>
        <w:rPr>
          <w:rFonts w:hint="eastAsia"/>
        </w:rPr>
      </w:pPr>
      <w:r>
        <w:rPr>
          <w:rFonts w:hint="eastAsia"/>
        </w:rPr>
        <w:t>CCTACGGGAGGCAGCAGCAAGGAATTTTCCCCAATGGGCGCAAGCCTGAGGGAGCAACGCCGCGTGCGGGACGACGGCCTTCGGGTTGTAAACCGCTTTTGGTGGGGACGATTGTGACGGTACCCGCCGAATAAGCACCGGCTAACTCCGTGCCAGCAGCCGCGGTAATACGGAGGGTGCAAGCGTTGTCCGGATTTATTGGGTTTAAAGGGTGCGTAGGCGGCCTTATAAGTCAGTGGTGAAAGCCCATCGCTCAACGATGGAACTGCCATTGATACTGTAAGGCTTGAGTACAGACGAGGTAGGCGGAATTGATGGTGTAGCGGTGAAATGCATAGATACCATCAAGAACACCGATTGCGTAGGCAGCTTACTAGGCTGTAACTGACGCTGAGGCACGAAAGCGTGGGGAGCGAACAGGATTAGATACCCTTGTAGTCC</w:t>
      </w:r>
    </w:p>
    <w:p w14:paraId="537A8B83">
      <w:pPr>
        <w:rPr>
          <w:rFonts w:hint="eastAsia"/>
        </w:rPr>
      </w:pPr>
      <w:r>
        <w:rPr>
          <w:rFonts w:hint="eastAsia"/>
        </w:rPr>
        <w:t>&gt;OTU006317</w:t>
      </w:r>
    </w:p>
    <w:p w14:paraId="6E984FC4">
      <w:pPr>
        <w:rPr>
          <w:rFonts w:hint="eastAsia"/>
        </w:rPr>
      </w:pPr>
      <w:r>
        <w:rPr>
          <w:rFonts w:hint="eastAsia"/>
        </w:rPr>
        <w:t>CCTACGGGTGGCAGCAGTGGGGAATATTGCACAATGGACGCAAGTCTGATGCAGCGACGCCGCGTGAGGGATGACGGCCTTCGGGTTGTAAACCTCTTTCGCCAAGGACGAAGCGAAAGTGACGGTACTTGGAGAAGAAGCGCCGGCCAACTACGTGCCAGCAGCCGCGGTAATACGAAGGGTGCAAGCGTTACTCGGAATTACTGGGCGTAAAGCGTGCGTAGGCGGATGTGCAGGCGTCGTGTGAAAGCCCTCGGCTCAACCGGGGAATTGCACGGCGAACCGCATGTCTTGAGGGAGACAGAGGTGAGCGGAACTGATGGTGGAGCGGTGAAATGCGTTGATATCATCAGGAACACCCGTGGCGAAGGCGGCTCACTGGGTCTCTTCTGACGCTGAGGCACGAAAGCTAGGGGAGCGAACGGGATTAGATACCCTTGTAGTCC</w:t>
      </w:r>
    </w:p>
    <w:p w14:paraId="62E09868">
      <w:pPr>
        <w:rPr>
          <w:rFonts w:hint="eastAsia"/>
        </w:rPr>
      </w:pPr>
      <w:r>
        <w:rPr>
          <w:rFonts w:hint="eastAsia"/>
        </w:rPr>
        <w:t>&gt;OTU006318</w:t>
      </w:r>
    </w:p>
    <w:p w14:paraId="13FC28E0">
      <w:pPr>
        <w:rPr>
          <w:rFonts w:hint="eastAsia"/>
        </w:rPr>
      </w:pPr>
      <w:r>
        <w:rPr>
          <w:rFonts w:hint="eastAsia"/>
        </w:rPr>
        <w:t>CCTACGGGGGGCAGCAATTAGGAATCTTGCGCAATGGGCGAAAGCCTGACGCAGCGACGCCGCGTGGGGGAGGAAGGCCTTCGGGTTGTAAACCCCTTTTATCCGGGAAGAACAAAATGACGGTACCGGATGAATAAGCCACGGCTAACTCCGTGCCAGCAGCCGCGGTAATACGGAGGTGGCGAGCGTTGTCCGAAGTTACTGGGCGTAAAGCGCGCGCAGGCGGCCATGTAAGTCGGTTGTGAAATCCCAGGGCTCAACCCTGGGACTGCGTCCGATACTGCATGGCTCGAGGCAGGTAGGGGAGAGCGGAATTCCCGGTGTAGCGGTGAAATGCGCAGATATCGGGAGGAACACCGGTGGCGAAGGCGGCTCTCTGGGCCTGTTCTGACGCTGAGGTACGAAAGCTAGGGGAGCGAAGGGGATTAGATACCCCGGTAGTCC</w:t>
      </w:r>
    </w:p>
    <w:p w14:paraId="40D1CBA9">
      <w:pPr>
        <w:rPr>
          <w:rFonts w:hint="eastAsia"/>
        </w:rPr>
      </w:pPr>
      <w:r>
        <w:rPr>
          <w:rFonts w:hint="eastAsia"/>
        </w:rPr>
        <w:t>&gt;OTU006319</w:t>
      </w:r>
    </w:p>
    <w:p w14:paraId="17ED312D">
      <w:pPr>
        <w:rPr>
          <w:rFonts w:hint="eastAsia"/>
        </w:rPr>
      </w:pPr>
      <w:r>
        <w:rPr>
          <w:rFonts w:hint="eastAsia"/>
        </w:rPr>
        <w:t>CCTACGGGCGGCTGCAGTTTGGAATTTTGGACAATGGGCGCAAGCCTGATCCAGCCATGCCGCGTGAGTGAAGAAGGCCTTCGGGTTGTAAAGCTCTTTCAGCCGGAACGAAACGGTCACGGCTAATATCCGTGACAACTGACGGTACCGGAAGAAGAAGCCCCGGCTAACTTCGTGCCAGCAGCCGCGGTAATACGAAGGGGGCTAGCGTTGTTCGGAATTACTGGGCGTAAAGCGCACGTAGGCGGATTGTTAAGTGAGGGGTGAAATCCCAGGGCTCAACCCTGGAACTGCCTTTCATACTGGCAATCTCGAGTCCGAGAGAGGTGAGTGGAATTCCGAGTGTAGAGGTGAAATTCGTAGATATTCGGAGGAACACCAGTGGCGAAGGCGGCTCACTGGCTCGGTACTGACGCTGAGGTGCGAAAGCGTGGGGAGCAAACAGGATTAGATACCCGTGTAGTCC</w:t>
      </w:r>
    </w:p>
    <w:p w14:paraId="42F84BC3">
      <w:pPr>
        <w:rPr>
          <w:rFonts w:hint="eastAsia"/>
        </w:rPr>
      </w:pPr>
      <w:r>
        <w:rPr>
          <w:rFonts w:hint="eastAsia"/>
        </w:rPr>
        <w:t>&gt;OTU006320</w:t>
      </w:r>
    </w:p>
    <w:p w14:paraId="0158CD81">
      <w:pPr>
        <w:rPr>
          <w:rFonts w:hint="eastAsia"/>
        </w:rPr>
      </w:pPr>
      <w:r>
        <w:rPr>
          <w:rFonts w:hint="eastAsia"/>
        </w:rPr>
        <w:t>CCTACGGGCGGCTGCAGTGGGGAATCTTGCGCAATGGCCGAGAGGCTGACGCAGCGACGCCGCGTGCGGGAGGAAGGTCTTCGGATCGTAAACCGCTGTCGGGAGGGACGAACTGTTGGGGGAGGTAATGCCCCCAACTTGACGGTACCTTCAAAGGAAGCACCGGCTAACTCCGTGCCAGCAGCCGCGGTAAGACGAGCCACCCAAACGTTATTCGGAATTACTGGGCTTAAAGGGTGCGTAGGCGGTGCAGCAAGTCGGGAGTGAAATACCTCAGCTTAACTGAGGAACTGCTTTCGATACTGCTGTGCTTGAGTGAGACAGAGGTAAGCGGAACTTAGGGTGGAGCGGTGAAATGCGTTGATATCCTAAGGAACACCGGTGGCGAAGGCGGCTATCTGGACAGAAACTGACGCTCAGACACGAAAGCGTGGGGAGCGAATGGGATTAGATACCCCAGTAGTCC</w:t>
      </w:r>
    </w:p>
    <w:p w14:paraId="391AC175">
      <w:pPr>
        <w:rPr>
          <w:rFonts w:hint="eastAsia"/>
        </w:rPr>
      </w:pPr>
      <w:r>
        <w:rPr>
          <w:rFonts w:hint="eastAsia"/>
        </w:rPr>
        <w:t>&gt;OTU006321</w:t>
      </w:r>
    </w:p>
    <w:p w14:paraId="6988C5F9">
      <w:pPr>
        <w:rPr>
          <w:rFonts w:hint="eastAsia"/>
        </w:rPr>
      </w:pPr>
      <w:r>
        <w:rPr>
          <w:rFonts w:hint="eastAsia"/>
        </w:rPr>
        <w:t>CCTACGGGTGGCTGCAGTGGGGAATTTTGGGCAATGGACGAAAGTCTGACGGAGCAACGCCGCGTGAGCGAAGAAGGTCTTCGGGTCGTAAAGCTCTGTTGTTAGGGAAGAACAAGTACGAGAGTAACTGCTCGTACCTTGACGGTACCTAACCAGAAAGCCACGGCTAACTACGTGCCAGCAGCCGCGGTAATACGGAGGGGGCTAGCGTTGTTCGGATATACTGGGCGTAAAGCGCACGTAGGCGGCGTCGTAAGTCAGGGGTGAAATCCCGGAGCTCAACTCCGGAACTGCCTTTAAGACTGCATCGCTTGAACGTCGGAGAGGTAAGTGGAATTCCGAGTGTAGAGGTGAAATTCGTAGATATTCGGAAGAACACCAGTGGCGAAGGCGACTTTCTGGTCTGTAACTGACGCTGAGGCGCGAAAGCGTGGGGAGCAAACAGGATTAGATACCCCAGTAGTCC</w:t>
      </w:r>
    </w:p>
    <w:p w14:paraId="6960864B">
      <w:pPr>
        <w:rPr>
          <w:rFonts w:hint="eastAsia"/>
        </w:rPr>
      </w:pPr>
      <w:r>
        <w:rPr>
          <w:rFonts w:hint="eastAsia"/>
        </w:rPr>
        <w:t>&gt;OTU006322</w:t>
      </w:r>
    </w:p>
    <w:p w14:paraId="3C173269">
      <w:pPr>
        <w:rPr>
          <w:rFonts w:hint="eastAsia"/>
        </w:rPr>
      </w:pPr>
      <w:r>
        <w:rPr>
          <w:rFonts w:hint="eastAsia"/>
        </w:rPr>
        <w:t>CCTACGGGGGGCTGCAGTGGGGAATATTGGACAATGGGCGCAAGCCTGATCCAGCCATGCCGCGTGGGTGAAGAAGGCCTTCGGGTTGTAAAGCCCTTTTGTTGGGAAAGAAAACTTTCCGGTCAATACCCGGAGAGAATGACGGTACCCAAAGAATAAGCACCGGCTAACTTCGTGCCAGCAGCCGCGGTAATACGGAGGGAGCTAGCGTTGTTCGGAATTACTGGGCGTAAAGCGCACGTAGGCGGCTTTGTAAGTTAGAGGTGAAAGCCCAGGGCTCAACCCTGGAATTGCCTTTAAGACTGCATCGCTTGAATCATGGAGAGGTGAGTGGAATTCCGAGTGTAGAGGTGAAATTCGTAGATATTCGGAAGAACACCAGTGGCGAAGGCGACTTACTGGACGACTGTTGACGCTGAGGTGCGAAAGCGTGGGGAGCAAACAGGATTAGATACCCCAGTAGTCC</w:t>
      </w:r>
    </w:p>
    <w:p w14:paraId="0387E9F7">
      <w:pPr>
        <w:rPr>
          <w:rFonts w:hint="eastAsia"/>
        </w:rPr>
      </w:pPr>
      <w:r>
        <w:rPr>
          <w:rFonts w:hint="eastAsia"/>
        </w:rPr>
        <w:t>&gt;OTU006323</w:t>
      </w:r>
    </w:p>
    <w:p w14:paraId="2686AACC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CCTTTCAGGAGGGACGAAGGCCGGGCGGTTAATAGCCGTCCCGGCTGACGGTACCTCCACAAGAAGCCCCGGCTAACTACGTGCCAGCAGCCGCGGTAAGACGTAGGGCGCGAGCGTTGTCCGGATTTATTGGGCGTAAAGAGCTCGTAGGCGGCTGGCTGCGCTGGTCATGTAATCCCGGGGCTCAACCCAGGAACTGCGTCCGATACTGGTTGGCTTGAATCCGGGAGAGGGATGCGGAATTCCAGGTGTAGCGGTGAAATGCGTAGATATCTGGAGGAACACCGGTGGCGAAGGCGGCATCCTGGACCGGCATTGACGCTGAGGCGCGAAAGCCAGGGGAGCAAACGGGATTAGATACCCCAGTAGTCC</w:t>
      </w:r>
    </w:p>
    <w:p w14:paraId="38C83D9B">
      <w:pPr>
        <w:rPr>
          <w:rFonts w:hint="eastAsia"/>
        </w:rPr>
      </w:pPr>
      <w:r>
        <w:rPr>
          <w:rFonts w:hint="eastAsia"/>
        </w:rPr>
        <w:t>&gt;OTU006324</w:t>
      </w:r>
    </w:p>
    <w:p w14:paraId="0144CCC4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GCTCTTTCGGCCGGAACGAAATCGCGTGGGTAAATAGCCTGCGTGGATGACGGTACTGGAAGAAGAAGCACCGGCTAACTACGTGCCAGCAGCCGCGGTAATACGTAGGTGGCAAGCGTTGTCCGGATTTATTGGGCGTAAAGCGCTCGCAGGTGGCAAGGCAAGCGTGCGGTGAAAGCCCGGGGCTCAACTCCGGGTCGGCCGTGCGAACTGCCGTGCTCGAGCATGGTAGAGGCAGGTGGAATTCCGGGTGTAGCGGTGGAATGCGTAGAGATCCGGAAGAACACCGGTGGCGAAGGCGGCCTGCTGGGCCATGGCTGACACTGAGGCGCGACAGCGTGGGGAGCAAACAGGATTAGATACCCCTGTAGTCC</w:t>
      </w:r>
    </w:p>
    <w:p w14:paraId="3C09EC0C">
      <w:pPr>
        <w:rPr>
          <w:rFonts w:hint="eastAsia"/>
        </w:rPr>
      </w:pPr>
      <w:r>
        <w:rPr>
          <w:rFonts w:hint="eastAsia"/>
        </w:rPr>
        <w:t>&gt;OTU006325</w:t>
      </w:r>
    </w:p>
    <w:p w14:paraId="5D199E22">
      <w:pPr>
        <w:rPr>
          <w:rFonts w:hint="eastAsia"/>
        </w:rPr>
      </w:pPr>
      <w:r>
        <w:rPr>
          <w:rFonts w:hint="eastAsia"/>
        </w:rPr>
        <w:t>CCTACGGGAGGCTGCAGTCGGGAATCTTCCGCAATGGGCGAAAGCCTGACGGAGCGACGCCGCGTGAGCGATGAAGGCCTTCGGGTTGTAAAGCTCTGTGGGGAGGAAAGAATAAGGGCAGGCGAATACCCTGTCTGATGACGGTACCTCCTTAGCAAGCACCGGCTAACTCCGTGCCAGCAGCCGCGGTAATACGGAGGGTGCAAGCGTTATCCGGATTCACTGGGTTTAAAGGGTGCGTAGGTGGGCTAGTAAGTCCGTGGTGAAATCTCTGAGCTTAACTCGGAAACTGCCGTGGATACTATTAGTCTTGAATCTCGTGGAGGTAAGCGGAATATGTCATGTAGCGGTGAAATGCTTAGATATGACATAGAACACCGATAGCGAAGGCAGCTTGCTACACGAGTATTGACACTGAGGCACGAAAGCGTGGGGATCAAACAGGATTAGATACCCGGGTAGTCC</w:t>
      </w:r>
    </w:p>
    <w:p w14:paraId="3AC014DB">
      <w:pPr>
        <w:rPr>
          <w:rFonts w:hint="eastAsia"/>
        </w:rPr>
      </w:pPr>
      <w:r>
        <w:rPr>
          <w:rFonts w:hint="eastAsia"/>
        </w:rPr>
        <w:t>&gt;OTU006326</w:t>
      </w:r>
    </w:p>
    <w:p w14:paraId="73DDE80B">
      <w:pPr>
        <w:rPr>
          <w:rFonts w:hint="eastAsia"/>
        </w:rPr>
      </w:pPr>
      <w:r>
        <w:rPr>
          <w:rFonts w:hint="eastAsia"/>
        </w:rPr>
        <w:t>CCTACGGGTGGCTGCAGCAAGGAATCTTGCGCAATGGGGGCAACCCTGACGCAGCGACGCCGCGTGGGCGATGAAGGCCTTCGGGTCGTAAAGCCCTGTGACCAGGGAGGAGAAAGGACAGTACCTGGTCAGCAAGCACCGGCTAACTCCGTGCCAGCAGCCGCGGTAATACGGAGGGTGCAAGCGTTATCCGGATTCACTGGGTTTAAAGGGTGCGTAGGTGGGTCTGTAAGTCAGTGGTGAAATCTCCAAGCTTAACTTGGAAACTGCCGTTGATACTATAGATCTTGAATGCTGTGGAGGTGAGCGGAATATGTCATGTAGCGGTGAAATGCTTAGATATGACATAGAACACCAATTGCGAAGGCAGCTAACTACAGGGATATTGACACTGAGGCACGAAAGCGTGGGGATCAAACAGGATTAGATACCCGAGTAGTCC</w:t>
      </w:r>
    </w:p>
    <w:p w14:paraId="5F648388">
      <w:pPr>
        <w:rPr>
          <w:rFonts w:hint="eastAsia"/>
        </w:rPr>
      </w:pPr>
      <w:r>
        <w:rPr>
          <w:rFonts w:hint="eastAsia"/>
        </w:rPr>
        <w:t>&gt;OTU006327</w:t>
      </w:r>
    </w:p>
    <w:p w14:paraId="7EAFB3AB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CCTTCGGGTTGTAAACCCCTGTTAGGTGGGACGAATGCCCTTTCACGAATAGTGAAAGGGCTTGACGGTACCACCAGAGAAAGCCCCGGCTAACTCCGTGCCAGCAGCCGCGGTAATACGGAGGGGGCGAGTGTTGTTCGGAGTTACTGGGCGTAAAGCGCGCGCAGGCGGCCACGCGCATCCATGGTGAAAGCCCCGGGCTCAACCCGGGAGGGTCCGTGGAGATGGCGTGGCTGGAGGCAGGGCGAGGCCGGTGGAATTCCGGGTGTAGTGGTGAAATGCGTAGAGATCCGGAGGAACACCAGTGGCGCAGGCGGCCGGCTGGACCTGTCCTGACGCTGAGGCGCGAAGGCGTGGGGAGCGAACGGGATTAGATACCCGGGTAGTCC</w:t>
      </w:r>
    </w:p>
    <w:p w14:paraId="54C7D3DB">
      <w:pPr>
        <w:rPr>
          <w:rFonts w:hint="eastAsia"/>
        </w:rPr>
      </w:pPr>
      <w:r>
        <w:rPr>
          <w:rFonts w:hint="eastAsia"/>
        </w:rPr>
        <w:t>&gt;OTU006328</w:t>
      </w:r>
    </w:p>
    <w:p w14:paraId="4F08BB6F">
      <w:pPr>
        <w:rPr>
          <w:rFonts w:hint="eastAsia"/>
        </w:rPr>
      </w:pPr>
      <w:r>
        <w:rPr>
          <w:rFonts w:hint="eastAsia"/>
        </w:rPr>
        <w:t>CCTACGGGCGGCAGCAGTGGGGAATCTTGCGCAATGGGCGAAAGCCTGACGCAGCCATGCCGCGTGAATGATGAAGGTCTTAGGATTGTAAAATTCTTTCAGCGGGGACGATAATGACGGTACCCGCAGAAGAAGCCCCGGCTAACTTCGTGCCAGCAGCCGCGGTAATACGAAGGGGGCTAGCGTTGCTCGGATTTACTGGGCGTAAAGGGCGCGTAGGCGGATGACCAAGTTGGGGGTGAAAGCCCGGAGCTCAACTCCGGAATTGCCTTCAAAACTGGCAGCCTGGAGCAAGATAGAGGCGAGTGGAATTCCGAGTGTAGAGGTGAAATTCGTAGATATTCGGAAGAACACCAGTGGCGAAGGCGACTTACTGGACAACTGTTGACGCTGAGGTGCGAAAGCGTGGGGAGCAAACAGGATTAGATACCCTGGTAGTCC</w:t>
      </w:r>
    </w:p>
    <w:p w14:paraId="43D936E4">
      <w:pPr>
        <w:rPr>
          <w:rFonts w:hint="eastAsia"/>
        </w:rPr>
      </w:pPr>
      <w:r>
        <w:rPr>
          <w:rFonts w:hint="eastAsia"/>
        </w:rPr>
        <w:t>&gt;OTU006329</w:t>
      </w:r>
    </w:p>
    <w:p w14:paraId="4A235FDA">
      <w:pPr>
        <w:rPr>
          <w:rFonts w:hint="eastAsia"/>
        </w:rPr>
      </w:pPr>
      <w:r>
        <w:rPr>
          <w:rFonts w:hint="eastAsia"/>
        </w:rPr>
        <w:t>CCTACGGGTGGCTGCAGTGAGGAATCTTCCACAATGGGGGCAACCCTGATGGAGCAACGCCGCGTGCAGGATGAAGGCCTTCGGGTCGTAAACTGCTTTTAAGAGTGAAGAATATGACGGTAACTCTTGAATAAGGATCGGCTAACTACGTGCCAGCAGCCGCGGTCATACGTAGGATCCGAGCGTTATCCGGAGTGACTGGGCGTAAAGCGCACGCAGGTGGTCGTGCAAGTGTCGTGTGAAAGCGGCCCGCTTAACGGGTCGAGGACATGGCAGACTGCGCGACTAGAGGTCGTGAGAGGTCCGTGGAATTGCCGGTGTAGTGGTGAAATGCGTAGAGATCGGCAGGAACACCCAAGGGGAAGCCAACGGACTGGCACGATGCTGACACTGAGGTGCGACAGCGTGGGGAGCGAACCGGATTAGATACCCCAGTAGTCC</w:t>
      </w:r>
    </w:p>
    <w:p w14:paraId="513C0D7A">
      <w:pPr>
        <w:rPr>
          <w:rFonts w:hint="eastAsia"/>
        </w:rPr>
      </w:pPr>
      <w:r>
        <w:rPr>
          <w:rFonts w:hint="eastAsia"/>
        </w:rPr>
        <w:t>&gt;OTU006330</w:t>
      </w:r>
    </w:p>
    <w:p w14:paraId="23678BC2">
      <w:pPr>
        <w:rPr>
          <w:rFonts w:hint="eastAsia"/>
        </w:rPr>
      </w:pPr>
      <w:r>
        <w:rPr>
          <w:rFonts w:hint="eastAsia"/>
        </w:rPr>
        <w:t>CCTACGGGAGGCTGCAGTGGGGAATTTTGGGCAATGGGGGAAACCCTGACCCAGCAACGCCGCGTGAAGGACGAAATCCCTCTGGGATGTAAACTTCGAAAGTTGGGGAAGAAATCCGTATGGGGAATATCCATACGGGATGACGGTACCCAACGTAAGCCCCGGCTAACTACGTGCCAGCAGCCGCGGTAATACGTAGGGTGCGAGCGTTGTCCGGAATTATTGGGCGTAAAGGGCGCGTAGGCGGTCCGCTAAGTGTGTGGTGAAAGCCCGGGGCTCAACCCCGGGTCTGCCGTGCAAACTGTCGGACTTGAGGACTGTAGAGGCAGGTGGAATTCCGGGTGTACCGGTGAAATGGGCAGATATCGGGGGGAACACCAGTGGCGAAGGCGGCCGACTGGGCCGATCCTGACGCTGAGACCCGAAAGCCAGGGTAGCGAACCGGATTAGATACCCCGGTAGTCC</w:t>
      </w:r>
    </w:p>
    <w:p w14:paraId="40AD9E0B">
      <w:pPr>
        <w:rPr>
          <w:rFonts w:hint="eastAsia"/>
        </w:rPr>
      </w:pPr>
      <w:r>
        <w:rPr>
          <w:rFonts w:hint="eastAsia"/>
        </w:rPr>
        <w:t>&gt;OTU006331</w:t>
      </w:r>
    </w:p>
    <w:p w14:paraId="02258537">
      <w:pPr>
        <w:rPr>
          <w:rFonts w:hint="eastAsia"/>
        </w:rPr>
      </w:pPr>
      <w:r>
        <w:rPr>
          <w:rFonts w:hint="eastAsia"/>
        </w:rPr>
        <w:t>CCTACGGGTGGCTGCAGTAGGGAATCTTCCGCAATGGACGAAAGTCTGATGGAGCAACGCCGCGTGAGTGAAGAAGGATTTCGGTTCGTAAAACTCTGTTGCAAGGGAAGAACAAGTACCGGAGTAACTGCCGGTACCTTGACGGTACCTGACCAGAAAGCCACGGCTAACTACGTGCCAGCAGCCGCGGTAATACGGAGGGTGCAAGCGTTATCCGGATTCACTGGGTTTAAAGGGTGCGTAGGTGGGTTGGAAAGTCAGTGCTGAAATATCCCGGCTTAACCGGGAGGGTGGCATTGATACTGCGGGGCTTGAGTACAGATGAGGTAGGCGGAATTGACGGTGTAGCGGTGAAATGCATAGATATCGTCAAGAACACCGATAGCGAAGGCAGCTTACTAAGTTGTAACTGACGCTGATGCACGAAAGTGTGGGGATCAAACAGGATTAGATACCCGGGTAGTCC</w:t>
      </w:r>
    </w:p>
    <w:p w14:paraId="202216C2">
      <w:pPr>
        <w:rPr>
          <w:rFonts w:hint="eastAsia"/>
        </w:rPr>
      </w:pPr>
      <w:r>
        <w:rPr>
          <w:rFonts w:hint="eastAsia"/>
        </w:rPr>
        <w:t>&gt;OTU006332</w:t>
      </w:r>
    </w:p>
    <w:p w14:paraId="0570050C">
      <w:pPr>
        <w:rPr>
          <w:rFonts w:hint="eastAsia"/>
        </w:rPr>
      </w:pPr>
      <w:r>
        <w:rPr>
          <w:rFonts w:hint="eastAsia"/>
        </w:rPr>
        <w:t>CCTACGGGAGGCTGCAGTGGGGAATCTTGCGCAATGGCCGAAAGGCTGACGCAGCGACGCCGCGTGTGGGATGAAGCTCTTCGGGGTGTAAACCACTGTTGCCCGGGACGAACGGGCGGATTTATCCGCCGTGACGGTACCGGGTGAGGAAGCACCGGCTAACTCCGTGCCAGCAGCCGCGGTAATACGTAGGGTGCAGGCGTTAATCGGAATTACTGGGCGTAAAGCGTGCGCAGGCGGCTCCTTAAGTCAGATGTGAAATCCCCGGGCTTAACCTGGGAACTGCGTCCGATACTGGTTGGCTTGAATTCGGGAGAGGGATGCGGAATTCCAGGTGTAGCGGTGAAATGCGTAGAGATCGGGAGGAACATCCGTGGCGAAGGCGGCCACCTGGGCCAACACTGACACTGAGGCACGAAAGCGTGGGGAGCAAACAGGATTAGATACCCTAGTAGTCC</w:t>
      </w:r>
    </w:p>
    <w:p w14:paraId="17A466D2">
      <w:pPr>
        <w:rPr>
          <w:rFonts w:hint="eastAsia"/>
        </w:rPr>
      </w:pPr>
      <w:r>
        <w:rPr>
          <w:rFonts w:hint="eastAsia"/>
        </w:rPr>
        <w:t>&gt;OTU006333</w:t>
      </w:r>
    </w:p>
    <w:p w14:paraId="03230A44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ACCGGTGAAGATAATGACGGTAACCGGAGAAGAAGCCCCGGCCAACTCCGTGCCAGCAGCCGCGGTAAGACGGAGGGTGCAAGCGTTGCTCGGAATCATTGGGCGTAAAGAGCTCGTAGGTGGCTTGTCGCGTCTGCCGTGAAAGCCTGCGGCTTAACCGTGGGTCTGCGGTGGATACGGGCTGGCTTGAGGTAGGTAGGGGCAAGCGGAATTCCTGGTGTAGCGGTGAAATGCGCAGATATCAGGAGGAACACCGGTGGCGAAGGCGGCGACCTGGGCAGATACTGACGCTGAGGTGCGAAAGCGTGGGGAGCAAACAGGATTAGATACCCTTGTAGTCC</w:t>
      </w:r>
    </w:p>
    <w:p w14:paraId="51FBFF64">
      <w:pPr>
        <w:rPr>
          <w:rFonts w:hint="eastAsia"/>
        </w:rPr>
      </w:pPr>
      <w:r>
        <w:rPr>
          <w:rFonts w:hint="eastAsia"/>
        </w:rPr>
        <w:t>&gt;OTU006334</w:t>
      </w:r>
    </w:p>
    <w:p w14:paraId="51E99197">
      <w:pPr>
        <w:rPr>
          <w:rFonts w:hint="eastAsia"/>
        </w:rPr>
      </w:pPr>
      <w:r>
        <w:rPr>
          <w:rFonts w:hint="eastAsia"/>
        </w:rPr>
        <w:t>CCTACGGGCGGCTGCAGTGGGGAATATTGCGCAATGGCCGAAAGGCTGACGCAGCGACGCCGCGTGTGGGATGAAGCCCTTCGGGGTGTAAACTCCTGTTGCCCGGGACGAATGGCGCCGACCTAACACGTCGGCGTGTGACGGTACCGGGTGAGGAAGCCCCGGCTAACTCTGTGCCAGCAGCCGCGGTAATACAGAGGGGGCAAGCGTTGTTCGGAATTACTGGGCGTAAAGGGCGCGTAGGCGGACCCGCAAGTGCTTCGTGAAATCCCACGGCTCAACCGTGGAATTGCTTGGCAGACTGCGGGTCTTGAGGTCGGTAGGGGCCGCCGGAACTCTAGGTGGAGCGGTGAAATGCGTAGATATCTAGAGGAACGCCGAAGGTGAAGACAGGCGGCTGGGCCGAATCTGACGCTGAGGCACGAAAGCGTGGGGAGCGAACGGGATTAGATACCCCTGTAGTCC</w:t>
      </w:r>
    </w:p>
    <w:p w14:paraId="5F80C460">
      <w:pPr>
        <w:rPr>
          <w:rFonts w:hint="eastAsia"/>
        </w:rPr>
      </w:pPr>
      <w:r>
        <w:rPr>
          <w:rFonts w:hint="eastAsia"/>
        </w:rPr>
        <w:t>&gt;OTU006335</w:t>
      </w:r>
    </w:p>
    <w:p w14:paraId="26F56931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AGGGAAGAAGCGAAAGTGACGGTACCTGCAGAAGAAGCGCCGGCTAACTACGTGCCAGCAGCCGCGGTAATACGTAGGGGGCAAGCGTTGTCCGGAATTATTGGGCGTAAAGCGCGCGCAGGCGGTTCTTTAAGTCTGGTGTCTAAGTGCGGGGCTCAACCCCGTGATGCACTGGAAACTGGGGAACTTGAGTGCAGAAGAGGAGAGCGGAATTCCACGTGTAGCGGTGAAATGCGTAGAGATGTGGAGGAACACCAGTGGCGAAAGCGACTTCCTGGACCAATACTGACGCTCATGTGCGAAAGCGTGGGGAGCAAACAGGATTAGATACCCCTGTAGTCC</w:t>
      </w:r>
    </w:p>
    <w:p w14:paraId="347A510A">
      <w:pPr>
        <w:rPr>
          <w:rFonts w:hint="eastAsia"/>
        </w:rPr>
      </w:pPr>
      <w:r>
        <w:rPr>
          <w:rFonts w:hint="eastAsia"/>
        </w:rPr>
        <w:t>&gt;OTU006336</w:t>
      </w:r>
    </w:p>
    <w:p w14:paraId="25479A8E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CCGCTTTCAGTTGGGACGAAGCCTCGTCCGTTAATAGCGGCTCGAGGTGACGGTACCCTCAAAGGAAGCACCGGCTAACTCTGTGCCAGCAGCCGCGGTAATACAGAGGTGCCGAGCGTTAGGCGGAATCACTGGGCTTAAAGCGCGTGTAGGTGGACGGGTAAGTACCTTGTGAAATCCCACGGCTCAACCGTGGAACTGCTGGGTATACTGCCCGCCTTGAGGCACTCAGGGGCGAGCGGAACAAATGGTGGAGCGGTGAAATGCGTAGATATCAAGAGGAACACCTGAGGCGAAGGCGGGTTGCTAGGCTGACACTGACGCTGAGTGCGCGAAAGCCAGGGGAGCAAACGGGATTAGATACCCCGGTAGTCC</w:t>
      </w:r>
    </w:p>
    <w:p w14:paraId="4ADA94A0">
      <w:pPr>
        <w:rPr>
          <w:rFonts w:hint="eastAsia"/>
        </w:rPr>
      </w:pPr>
      <w:r>
        <w:rPr>
          <w:rFonts w:hint="eastAsia"/>
        </w:rPr>
        <w:t>&gt;OTU006337</w:t>
      </w:r>
    </w:p>
    <w:p w14:paraId="78F1CC94">
      <w:pPr>
        <w:rPr>
          <w:rFonts w:hint="eastAsia"/>
        </w:rPr>
      </w:pPr>
      <w:r>
        <w:rPr>
          <w:rFonts w:hint="eastAsia"/>
        </w:rPr>
        <w:t>CCTACGGGGGGCAGCAGTGGGGAATCTTGCGCAATGGTCGAAAGACTGACGCAGCGACGCCGCGTGCGGGAGGAAGCTCTTCGGGGTGTAAACCGCTGTTGCCCGGAACGAAACTCAGCTTTCGAGCTGATTGACGGTACCGGGTGAGGAAGCGCCGGCTAACTCTGTGCCAGCAGCCGCGGTAACACGTAGGGAGCAAGCGTTGTCCGGATTTATTGGGCGTAAAGAGCTCGTAGGCGGTTCGATAAGTCAGGTGTGAAAACTCTGGGCTCAACTCAGAGACGCCACTTGATACTGTCGTGACTGGAGTCTGGTAGGGGAGTGTGGAATTCCCGGTGTAGCGGTGAAATGCGCAGATATCGGGAGGAACACCAGTGGCGAAGGCGGCCACCTGGGCCGTACCTGACGCTGAGGCGCGAAGGCTAGGGGAGCGAACGGGATTAGATACCCCTGTAGTCC</w:t>
      </w:r>
    </w:p>
    <w:p w14:paraId="7C23CEA3">
      <w:pPr>
        <w:rPr>
          <w:rFonts w:hint="eastAsia"/>
        </w:rPr>
      </w:pPr>
      <w:r>
        <w:rPr>
          <w:rFonts w:hint="eastAsia"/>
        </w:rPr>
        <w:t>&gt;OTU006338</w:t>
      </w:r>
    </w:p>
    <w:p w14:paraId="70E8E50A">
      <w:pPr>
        <w:rPr>
          <w:rFonts w:hint="eastAsia"/>
        </w:rPr>
      </w:pPr>
      <w:r>
        <w:rPr>
          <w:rFonts w:hint="eastAsia"/>
        </w:rPr>
        <w:t>CCTACGGGGGGCTGCAGTAGGGAATATTGCGCAATGGGGGAAACCCTGACGCAGCGACGCCGCGTGAGTGATGAAGGCCTTAGGGTCGTAAAGCTCTGTTGAATGGGAAGAAACAAATGACGGTACCATTCGAGAAAGGACCGGCTAACTTCGTGCCAGCAGCCGCGGTAAGACGAGGGGTCCTAGCGTTGTTCGGAATCATTGGGCGTAAAGCGTATGTAGGCGGCTATCCAAGTCAGTTGTGAAAGCCCTGGGCTCAACCTGGGAATGGCATTGGATACTGGCGGGCTAGAGTGCGGTAGAGGGTAGTGGAATTCCCGGTGTAGCAGTGAAATGCGTAGAGATCGGGAGGAACATCTGTGGCGAAGGCGACTGCCTGGACCAGCACTGACACTGATGCACGAAAGCGTGGGGAGCAAACAGGATTAGATACCCCAGTAGTCC</w:t>
      </w:r>
    </w:p>
    <w:p w14:paraId="2E6DB16E">
      <w:pPr>
        <w:rPr>
          <w:rFonts w:hint="eastAsia"/>
        </w:rPr>
      </w:pPr>
      <w:r>
        <w:rPr>
          <w:rFonts w:hint="eastAsia"/>
        </w:rPr>
        <w:t>&gt;OTU006339</w:t>
      </w:r>
    </w:p>
    <w:p w14:paraId="456B34E3">
      <w:pPr>
        <w:rPr>
          <w:rFonts w:hint="eastAsia"/>
        </w:rPr>
      </w:pPr>
      <w:r>
        <w:rPr>
          <w:rFonts w:hint="eastAsia"/>
        </w:rPr>
        <w:t>CCTACGGGTGGCTGCAGTCGAGGATCTTTGGCAATGGGCGCAAGCCTGACCAAGCGACGCCGCGTGGACGATGAAGGCCTTCGGGTTGTAAAGTCCTGTCGAGGGGGATCAAGGGGCAACCTTGAGTGATCCCTGGAGGAAGCTCGGGCTAAGTTCGTGCCAGCAGCCGCGGTAAGACGAACCGAGCGAACGTTGTTCGGAATCACTGGGCTTAAAGGGCGCGTAGGCGGCTTACCAAGTCAGGGGTGAAATCTTTCGGCTTAACCGGAAAAGTGCCTCTGATACTGGGCGGCTCGAGGGGGGTAGGGGCAGGCGGAACTTCCGGTGGAGCGGTGAAATGCGTTGATATCAGAAGGAACGCCGGTGGCGAAAGCGACGGACTGGACCTCTTCTGACGCTGAGGCGCGACAGCGTGGGGAGCAAACAGGATTAGATACCCCAGTAGTCC</w:t>
      </w:r>
    </w:p>
    <w:p w14:paraId="01CC0713">
      <w:pPr>
        <w:rPr>
          <w:rFonts w:hint="eastAsia"/>
        </w:rPr>
      </w:pPr>
      <w:r>
        <w:rPr>
          <w:rFonts w:hint="eastAsia"/>
        </w:rPr>
        <w:t>&gt;OTU006340</w:t>
      </w:r>
    </w:p>
    <w:p w14:paraId="13386D8B">
      <w:pPr>
        <w:rPr>
          <w:rFonts w:hint="eastAsia"/>
        </w:rPr>
      </w:pPr>
      <w:r>
        <w:rPr>
          <w:rFonts w:hint="eastAsia"/>
        </w:rPr>
        <w:t>CCTACGGGGGGCTGCAGTCGAGAATCTTTCGCAATGGGCGCAAGCCTGACGAAGCGACGCCGTGTGAGCGAAGAAGGCCTTCGGGTTGTAAAGCTCTTTCGCTAGGGAACAAGAGATATAGGATAACACCCTATAAATTTGATGGTACTTGGTAAAGAAGCACCGGCTAACTCCGTGCCAGCAGCTGCGGTAATACGGAGGGTGCAAGCATTGATCGGAATTACTGGGCGTAAAGGGCGCGTAGGCGGCCAGACCAAGTCGAATGTGAAATTGCAGGGCTTAACTTTGCAGGGTCGTTCGATACTGGTCGGCTAGAGTGTGGAAGAGGGTACTGGAATTCCCGGTGTAGCGGTGAAATGCGTAGATATCGGGAGGAACACCTGAGGTGAAGACGGGTTGCTGGGCCAACACTGACGCTGAGGCGCGAAAGCCAGGGGAGCAAACGGGATTAGATACCCTGGTAGTCC</w:t>
      </w:r>
    </w:p>
    <w:p w14:paraId="7E80FF36">
      <w:pPr>
        <w:rPr>
          <w:rFonts w:hint="eastAsia"/>
        </w:rPr>
      </w:pPr>
      <w:r>
        <w:rPr>
          <w:rFonts w:hint="eastAsia"/>
        </w:rPr>
        <w:t>&gt;OTU006341</w:t>
      </w:r>
    </w:p>
    <w:p w14:paraId="1F499082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CTTTCGGGATGTAAACTTCGTAAGAATAGGAAGAATAAATGACGGTACTATTTGTAAGGTCCGGCTAACTACGTGCCAGCAGCCGCGGTAATACGTAGGGACCAAGCGTTGTTCGGATTCATTGGGCGTAAAGGGTGCGTAGGCGGTGCCGTAAGTCGGGTGTGAAATCCCTCGGCTCAACCGAGGAACTGCGCCCGATACTGCGTGGCTAGAGTACTGGAGAGGAGACTGGAATTTACGGTGTAGCAGTGAAATGCGTAGAGATCGGGAGGAACATCTGTGGCGAAGGCGGCCATCTGGACCAGCACTGACACTGAGGCACGAAAGCGTGGGGAGCAAACAGGATTAGATACCCCGGTAGTCC</w:t>
      </w:r>
    </w:p>
    <w:p w14:paraId="2FDFD419">
      <w:pPr>
        <w:rPr>
          <w:rFonts w:hint="eastAsia"/>
        </w:rPr>
      </w:pPr>
      <w:r>
        <w:rPr>
          <w:rFonts w:hint="eastAsia"/>
        </w:rPr>
        <w:t>&gt;OTU006342</w:t>
      </w:r>
    </w:p>
    <w:p w14:paraId="10D1E1B5">
      <w:pPr>
        <w:rPr>
          <w:rFonts w:hint="eastAsia"/>
        </w:rPr>
      </w:pPr>
      <w:r>
        <w:rPr>
          <w:rFonts w:hint="eastAsia"/>
        </w:rPr>
        <w:t>CCTACGGGAGGCTGCAGTGGGGAATATTGCACAATGGGCGAAAGCCTGATGGAGCAACGCCGCGTGAGGGATGAAGGCATTCGTGTCGTAAACCTCTTTTAAGGGAGACGAGAAAGGACGGTATCCCTGGAATAAGTCACGGCTAACTACGTGCCAGCAGCCGCGGTAATACGGAGGGTGCGAGCGTTGTTCGGAATTACTGGGCGTAAAGCGCGTGTAGGCGGCCTTGTAAGTCTGGTGTGAAAGCCCGGGGCTCACCCCCGGAAGTGCATTGGATACTGCAAGACTAGAGTATTGGAGGGGAGAACGGAATTCCTGGTGTAGAGGTGAAATTCGTAGATATCAGGAGGAACAACGGTGGCGAAGGCGGTTCTCTGGACAATAACTGACGCTCAGGTGCGAAAGCGTGGGGAGCAAACAGGATTAGATACCCCTGTAGTCC</w:t>
      </w:r>
    </w:p>
    <w:p w14:paraId="4235E88B">
      <w:pPr>
        <w:rPr>
          <w:rFonts w:hint="eastAsia"/>
        </w:rPr>
      </w:pPr>
      <w:r>
        <w:rPr>
          <w:rFonts w:hint="eastAsia"/>
        </w:rPr>
        <w:t>&gt;OTU006343</w:t>
      </w:r>
    </w:p>
    <w:p w14:paraId="1C3F18DD">
      <w:pPr>
        <w:rPr>
          <w:rFonts w:hint="eastAsia"/>
        </w:rPr>
      </w:pPr>
      <w:r>
        <w:rPr>
          <w:rFonts w:hint="eastAsia"/>
        </w:rPr>
        <w:t>CCTACGGGAGGCAGCAGTGGGGAATATTGCGCAATGGGCGGAAGCCTGACGCAGCGACGCCGCGTGAGGGATGACGGCCTTCGGGTTGTAAACCTCTTTCAGCAGGGACGAAGCGCAAGTGACGGTACCTGCAGAAGAAGCACCGGCCAACTACGTGCCAGCAGCCGCGGTAATACGTAGGTGGCAAGCGTTGTCCGGATTTACTGGGCGTAAAGAGCGCGCAGGCGGCTGGTCAAGTCCGATGTGAAATCTCCCGGCTCAACTGGGAAACTGCATCGGAAACTGATCGGCTTGAAGGTGGGAGAGGGCAGTGGAATTCCCGGTGTAGTGGTGAAATGCGCAGATATCAGGAGGAATACCCGTGGCGAAAGCGGCTCTCTGGGACGGTACTGACGCTGAGACGCGAAAGCGTGGGGAGCAAACAGGATTAGATACCCCAGTAGTCC</w:t>
      </w:r>
    </w:p>
    <w:p w14:paraId="3934FFD7">
      <w:pPr>
        <w:rPr>
          <w:rFonts w:hint="eastAsia"/>
        </w:rPr>
      </w:pPr>
      <w:r>
        <w:rPr>
          <w:rFonts w:hint="eastAsia"/>
        </w:rPr>
        <w:t>&gt;OTU006344</w:t>
      </w:r>
    </w:p>
    <w:p w14:paraId="1105AD80">
      <w:pPr>
        <w:rPr>
          <w:rFonts w:hint="eastAsia"/>
        </w:rPr>
      </w:pPr>
      <w:r>
        <w:rPr>
          <w:rFonts w:hint="eastAsia"/>
        </w:rPr>
        <w:t>CCTACGGGTGGCTGCAGTGGGGAATCTTGCGCAATGGTCGAAAGACTGACGCAGCGACGCCGCGTGCGGGAGGAAGCTCTTCGGGGTGTAAACCGCTGTTGCCCGGAACGAAACTCCAGATTCGTCTGGATTGACGGTACCGGGTGAGGAAGCGCCGGCTAACTCTGTGCCAGCAGCCGCGGTAATACAGAGGGCGCGAGCGTTGTCCGGAATCACTGGGCGTAAAGGGCGCGTAGGTGGCGACATAAGGCTGTGGTGAAAGTCTGGGGCTCAACCTGGGAAGTGCACTCGAAACTGCTTGGCTTGAGTACTGGAGAGGGAAGCGGAATTCTCGGTGTAGAGGTGAAATTCGTAGATATCGGGAGGAACACCGGTGGCGAAGGCGGCCTTCTGGACGGATACTGACGCTGAGACGCGAAAGCGTGGGGAGCAAACAGGATTAGATACCCGGGTAGTCC</w:t>
      </w:r>
    </w:p>
    <w:p w14:paraId="5689DE63">
      <w:pPr>
        <w:rPr>
          <w:rFonts w:hint="eastAsia"/>
        </w:rPr>
      </w:pPr>
      <w:r>
        <w:rPr>
          <w:rFonts w:hint="eastAsia"/>
        </w:rPr>
        <w:t>&gt;OTU006345</w:t>
      </w:r>
    </w:p>
    <w:p w14:paraId="4061E8C9">
      <w:pPr>
        <w:rPr>
          <w:rFonts w:hint="eastAsia"/>
        </w:rPr>
      </w:pPr>
      <w:r>
        <w:rPr>
          <w:rFonts w:hint="eastAsia"/>
        </w:rPr>
        <w:t>CCTACGGGTGGCTGCAGTAGGGAATCTTGCGCAATGGGGGAAACCCTGACGCAGCGACGCCGCGTGAGTGATGAAGGACTTCGGTTCGTAAAGCTCTGTTGCAAGGGAAAAAGTTCTGATTGTACCTTGTGAGGAAGGGTCGGCTAACTCCGTGCCAGCAGCCGCGGTAATACGGAGGGTGCGAGCGTTGTCCGGAGTTACTGGGCGTAAAGCGCGCGCAGGCGGACACGCGCATCGGCGGTGAAAGCCCCCCGCTCAACGGGGGAGGGTCCGTCGAGATGGCGTGTCTGGAGGCAGGGAGAGGCCAGTGGAATTCCGGGTGTAGTGGTGAAATGCGTAGAGATCCGGAGGAACACCAGTGGCGAAGGCGGCTGGCTGGACCTGACCTGACGCTGAGGCGCGAAGGCGTGGGGAGCGAACGGGATTAGATACCCTTGTAGTCC</w:t>
      </w:r>
    </w:p>
    <w:p w14:paraId="0DB1DEBD">
      <w:pPr>
        <w:rPr>
          <w:rFonts w:hint="eastAsia"/>
        </w:rPr>
      </w:pPr>
      <w:r>
        <w:rPr>
          <w:rFonts w:hint="eastAsia"/>
        </w:rPr>
        <w:t>&gt;OTU006346</w:t>
      </w:r>
    </w:p>
    <w:p w14:paraId="13091D5C">
      <w:pPr>
        <w:rPr>
          <w:rFonts w:hint="eastAsia"/>
        </w:rPr>
      </w:pPr>
      <w:r>
        <w:rPr>
          <w:rFonts w:hint="eastAsia"/>
        </w:rPr>
        <w:t>CCTACGGGTGGCTGCAGTGGGGAATATTGGGCAATGGGCGCAAGCCTGACCCAGCGACGCCGCGTGGGTGATGAAGGCCTTCGGGTCGTAAAGCCCTGTCGAGGGGGAAGAATTCTGACGGTACCCCTCAAGAAAGCGCCGGCTAACCCTGTGCCAGCAGCCGCGGTAATACAGGGGGCGCGAGCGTTGCTCGGAATCACTGGGCGTAAAGCGTACGCAGGCGGACCGTTAAGTCGGGTGTGAAATCCCAGGGCTCAACCCTGGACGTGCATTCGATACTGGCGGTCTCGAGTACGGGAGAGGTGAGTGGAATTCCTGGTGTAGAGGTGAAATTCGTAGATATCAGGAGGAACACCGGTGGCGAAAGCGGCATCCTGGACCGGCATTGACGCTGAGGCGCGAAAGCTAGGGGAGCAAACGGGATTAGATACCCGAGTAGTCC</w:t>
      </w:r>
    </w:p>
    <w:p w14:paraId="1F31F112">
      <w:pPr>
        <w:rPr>
          <w:rFonts w:hint="eastAsia"/>
        </w:rPr>
      </w:pPr>
      <w:r>
        <w:rPr>
          <w:rFonts w:hint="eastAsia"/>
        </w:rPr>
        <w:t>&gt;OTU006347</w:t>
      </w:r>
    </w:p>
    <w:p w14:paraId="4B8F0052">
      <w:pPr>
        <w:rPr>
          <w:rFonts w:hint="eastAsia"/>
        </w:rPr>
      </w:pPr>
      <w:r>
        <w:rPr>
          <w:rFonts w:hint="eastAsia"/>
        </w:rPr>
        <w:t>CCTACGGGTGGCTGCAGTGGGGAATATTGGACAATGGCCGAAAGGCTGACGCAGCGACGCCGCGTGTGGGAGGAAGCCCTTCGGGTTGTAAACCGCTTTCAGGAGGGACGAAGCTACTCGGGTTAATAGCCCAGAGGGTGACGGTACCTCCAGAAGAAGCCCCGGCTAACTACGTGCCAGCAGCCGCGGTAATACGTAGGTGGCAAGCGTTACTCGGAATCACTAGGCGTAAAGCGCAGGTAGGCGGTTCGATAAGTCTTTTGTGAAAGCTCCCGGCTTAACTGGGAGAGGCCAAGGGAAACTGTCGAGCTAGAATGTGGCAGAGGAAGCTGGAATTCCCGGTGTAGCGGTGAAATGCGCAGATATCGGGAGGAACACCAATGGCGAAGGCAGCTCGCTGGGACGTTACTGACGCTGAGACGCGAAAGCGTGGGGAGCAAACAGGATTAGATACCCCTGTAGTCC</w:t>
      </w:r>
    </w:p>
    <w:p w14:paraId="6478EBD2">
      <w:pPr>
        <w:rPr>
          <w:rFonts w:hint="eastAsia"/>
        </w:rPr>
      </w:pPr>
      <w:r>
        <w:rPr>
          <w:rFonts w:hint="eastAsia"/>
        </w:rPr>
        <w:t>&gt;OTU006348</w:t>
      </w:r>
    </w:p>
    <w:p w14:paraId="71627E5C">
      <w:pPr>
        <w:rPr>
          <w:rFonts w:hint="eastAsia"/>
        </w:rPr>
      </w:pPr>
      <w:r>
        <w:rPr>
          <w:rFonts w:hint="eastAsia"/>
        </w:rPr>
        <w:t>CCTACGGGTGGCAGCAGTAAGGAATATTGGACAATGGCCGCAAGGCTGATCCAGCCATCCAGCGTGCAGGAAGAAGGCCCTATGGGTTGTAAACTGCTTTTATCAGGGAATAAACCTCTGGATTCACTCCGGAGCTGAAGGTACCTGAAGAATAAGCACCGGCTAACTCCGTGCCAGCAGCCGCGGTAATACGGAGGGTGCGAGCGTTGTTCGGAATTACTGGGCGTAAAGCGCACGTAGGCGGCTCAGCAAGTCAGGGGTGAAATCCCGGGGCTCAACCCCGGAACTGCCCTTGAAACTGCTAAGCTAGAATCCTGGAGAGGCGAGTGGAATTCCGAGTGTAGAGGTGAAATGCGTAGATATCAGGAGGAACACCTGTGGTGTAGACGGCTTACTGGACCATGACTGACGCTGAGGCACGAAAGCGTGGGGAGCAAACAGGATTAGATACCCCAGTAGTCC</w:t>
      </w:r>
    </w:p>
    <w:p w14:paraId="5E550849">
      <w:pPr>
        <w:rPr>
          <w:rFonts w:hint="eastAsia"/>
        </w:rPr>
      </w:pPr>
      <w:r>
        <w:rPr>
          <w:rFonts w:hint="eastAsia"/>
        </w:rPr>
        <w:t>&gt;OTU006349</w:t>
      </w:r>
    </w:p>
    <w:p w14:paraId="4BD6C0DC">
      <w:pPr>
        <w:rPr>
          <w:rFonts w:hint="eastAsia"/>
        </w:rPr>
      </w:pPr>
      <w:r>
        <w:rPr>
          <w:rFonts w:hint="eastAsia"/>
        </w:rPr>
        <w:t>CCTACGGGAGGCTGCAGTAGGGAATCTTCCGCAATGGACGAAAGCCTGACGCAGCGACGCCGCGTGCGGGAGGAAGCTCTTCGGGGTGTAAACCGCTGTCAGGAGGGAAGAACTGTCACACGAGGAAATGCGTGTGATTTGACGGTACCTCCAGAGGAAGCACCGGCTAACTCTGTGCCAGCAGCCGCGGTAATACAGAGGGTGCGAGCGTTGTTCGGAATTACTGGGCGTAAAGCGCGCGCAGGCGGCCACTTAAGTCCGTAGGTGAAAGACCGGGGCTCAACCCCGTGTCAGCCATGGATACTGGGAGGCTGGAGACAGGTAGAGGCAAGCGGAATTCCGGGTGTAGCGGTGGAATGCGTAGATATGCGGAGGAACACCGATGGCGAAGGCAATCCCCTGGGCCTGTACTGACGCTCATGCACGAAAGCGTGGGGAGCAAACAGGATTAGATACCCCTGTAGTCC</w:t>
      </w:r>
    </w:p>
    <w:p w14:paraId="65052139">
      <w:pPr>
        <w:rPr>
          <w:rFonts w:hint="eastAsia"/>
        </w:rPr>
      </w:pPr>
      <w:r>
        <w:rPr>
          <w:rFonts w:hint="eastAsia"/>
        </w:rPr>
        <w:t>&gt;OTU006350</w:t>
      </w:r>
    </w:p>
    <w:p w14:paraId="50D5EFC3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AGGGTTGTAAACCCCTTTCAGGAGGGACGAAGGTCGGCGCGTTAATAGCGTGTCCGACTGACGGTACCTCCACAAGAAGCCCCGGCTAACTACGTGCCAGCAGCCGCGGTAATACGTAGGGGGCAAGCGTTGTCCGGAATTATTGGGTTTAAAGGGTGCGTAGGCGGTCTATTAAGTCAGTGCTGAAATATCCCGGCTTAACCGGGAGGGTGGCATTGATACTGATGGACTTGAGTGCAGTCGAGGTAGGCGGAATTGACGGTGTAGCGGTGAAATGCGCAGATATCGGGAGGAACACCAGTAGCGAAGGCGGCTCGCTGGGCCATACCTGACGCTGAGACGCGAAAGCGTGGGGAGCAAACAGGATTAGATACCCCAGTAGTCC</w:t>
      </w:r>
    </w:p>
    <w:p w14:paraId="6552F6F7">
      <w:pPr>
        <w:rPr>
          <w:rFonts w:hint="eastAsia"/>
        </w:rPr>
      </w:pPr>
      <w:r>
        <w:rPr>
          <w:rFonts w:hint="eastAsia"/>
        </w:rPr>
        <w:t>&gt;OTU006351</w:t>
      </w:r>
    </w:p>
    <w:p w14:paraId="1EAE2D90">
      <w:pPr>
        <w:rPr>
          <w:rFonts w:hint="eastAsia"/>
        </w:rPr>
      </w:pPr>
      <w:r>
        <w:rPr>
          <w:rFonts w:hint="eastAsia"/>
        </w:rPr>
        <w:t>CCTACGGGGGGCTGCAGTAAGGAATATTGGTCAATGGACGCAAGTCTGAACCAGCCATGCCGCGTGGAGGATTAAGGCCCTCTGGGTTGTAAACTCCTTTTATCTGGGAAGAAATGCTACTTTTCTAAGTAGTTTGACGGTACCAGAGGAATAAGCACCGGCTAACTCCGTGCCAGCAGCCGCGGTAATACGGAGGGTGCAAGCGTTATCCGGATTCACTGGGCGTAAAGGGCACGTAGGCGGCTCAGCAAATCAGTCGTGGAATCCCGACGCTTACCGTCGGAACGGCGGCTGAAAATACTGGGCTTGAGGGCGTGAGGGGTCACTGGAACTCCCGGTGAAGCGGTGAAATGCGTAGATATCGGGAGGAACGCCGGAGGCGAAAGCGAGTGACTGGCGCGTTCCTGACGCTGAGGTGCGAAAGCTAGGGGAGCAAACGGGATTAGATACCCGTGTAGTCC</w:t>
      </w:r>
    </w:p>
    <w:p w14:paraId="62FC0548">
      <w:pPr>
        <w:rPr>
          <w:rFonts w:hint="eastAsia"/>
        </w:rPr>
      </w:pPr>
      <w:r>
        <w:rPr>
          <w:rFonts w:hint="eastAsia"/>
        </w:rPr>
        <w:t>&gt;OTU006352</w:t>
      </w:r>
    </w:p>
    <w:p w14:paraId="04D1AEF8">
      <w:pPr>
        <w:rPr>
          <w:rFonts w:hint="eastAsia"/>
        </w:rPr>
      </w:pPr>
      <w:r>
        <w:rPr>
          <w:rFonts w:hint="eastAsia"/>
        </w:rPr>
        <w:t>CCTACGGGGGGCTGCAGTGGGGAATCTTGCGCAATGGGCGAAACCCTGATCCAGCGATGCCGCGTGGGTGAAGAAGGCCTGCGGGTTGTAAAGCCCTTTCAGTGGGGAAGAAAAACGAGGCGTGAACAGCGCTTCGTGTTGACGTTACCCACAGAAGAAGCACCGGCTAACTCCGTGCCAGCAGCCGCGGTAATACGGGGGGGGCAAGCGTTGTTCGGATTTATTGGGCGTAAAGCGCGCGCAGGCGGCCCGGTAAGTCGGATGTGAAAACCTGCGGCTCAACCGCAGGCTGTCATTCGATACTGCCGGGCTTGAGGCAGGTAGGGGTGTGCGGAACTTCCGGTGGAGCGGTGAAATGCGTTGATATCGGAAGGAACGCCGGTGGCGAAAGCGGCGCACTGGGACGGTACTGACGCTAAGGCGCGAAAGCGTGGGGAGCGAACAGGATTAGATACCCCAGTAGTCC</w:t>
      </w:r>
    </w:p>
    <w:p w14:paraId="2AEBA623">
      <w:pPr>
        <w:rPr>
          <w:rFonts w:hint="eastAsia"/>
        </w:rPr>
      </w:pPr>
      <w:r>
        <w:rPr>
          <w:rFonts w:hint="eastAsia"/>
        </w:rPr>
        <w:t>&gt;OTU006353</w:t>
      </w:r>
    </w:p>
    <w:p w14:paraId="060ADE6B">
      <w:pPr>
        <w:rPr>
          <w:rFonts w:hint="eastAsia"/>
        </w:rPr>
      </w:pPr>
      <w:r>
        <w:rPr>
          <w:rFonts w:hint="eastAsia"/>
        </w:rPr>
        <w:t>CCTACGGGAGGCTGCAGCAAGGAATTTTCCGCAATGGGCGCAAGCCTGACGGAGCAACGCCGCGTGCAGGACGACGGCCTTCGGGTTGTAAACTGCTTTTGGGGGGGAAGAAATGGACGGTACCCCCCGAACAAGCCCCGGCTAACTCTGTGCCAGCAGCCGCGGTAAGACAGAGGGGGCAAGCGTTGTCCGGACTGACTGGGCGTAAAGCGCCCGCAGGTGGTGCGGCAAGTGAGGTGTGAAAGCGCTCGGCTTAACTGAGCGAGGCCATCTCAGACTGCCGCACTGGAGCCGTGCAGAGGCCCGTGGAATTGCCGGTGTAGTGGTGAAATGCGTAGAGATCGGCAGGAACACCTAGGGGGAAACCAGCGGGCTGGGCACGTGCTGACACTCAGGGGCGAAAGCGTGGGGAGCGAACCGGATTAGATACCCCAGTAGTCC</w:t>
      </w:r>
    </w:p>
    <w:p w14:paraId="205D5EB7">
      <w:pPr>
        <w:rPr>
          <w:rFonts w:hint="eastAsia"/>
        </w:rPr>
      </w:pPr>
      <w:r>
        <w:rPr>
          <w:rFonts w:hint="eastAsia"/>
        </w:rPr>
        <w:t>&gt;OTU006354</w:t>
      </w:r>
    </w:p>
    <w:p w14:paraId="0909FD27">
      <w:pPr>
        <w:rPr>
          <w:rFonts w:hint="eastAsia"/>
        </w:rPr>
      </w:pPr>
      <w:r>
        <w:rPr>
          <w:rFonts w:hint="eastAsia"/>
        </w:rPr>
        <w:t>CCTACGGGTGGCTGCAGCTAGGAATCTTGGGAATGGGCGAAAGCCTGACCCAGCAACGCCGCGTGGGCGATGAAGGCCTTCGGGTCGTAAAGCCCTTTTGCGAGGGAAGATGATGACGGTACCTCGCGAATAAGCCACGGCTAACTCCGTGCCAGCAGCCGCGGTAAGACGAAGGGGGCTAGCGTTGTTCGGAATTACTGGGCGTAAAGGGCGCGTAGGCGGTTTTGTCAGTCAGGCGTGAAAGCTAGGGGAGCGAACGGGATTAGATACCCTTGTAGTCC</w:t>
      </w:r>
    </w:p>
    <w:p w14:paraId="6BC8CF44">
      <w:pPr>
        <w:rPr>
          <w:rFonts w:hint="eastAsia"/>
        </w:rPr>
      </w:pPr>
      <w:r>
        <w:rPr>
          <w:rFonts w:hint="eastAsia"/>
        </w:rPr>
        <w:t>&gt;OTU006355</w:t>
      </w:r>
    </w:p>
    <w:p w14:paraId="2D7A5AFF">
      <w:pPr>
        <w:rPr>
          <w:rFonts w:hint="eastAsia"/>
        </w:rPr>
      </w:pPr>
      <w:r>
        <w:rPr>
          <w:rFonts w:hint="eastAsia"/>
        </w:rPr>
        <w:t>CCTACGGGGGGCAGCAGTAGGGAATCTTGCGCAATGGGCGAAAGCCTGACGCAGCCATGCCGCGTGAATGATGAAGGTCTTAGGATTGTAAAATTCTTTCACCGGGGAAGATAATGACGGTACCCGGAGAAGAAGCCCCGGCTAACTTCGTGCCAGCAGCCGCGGTAATACGGAGGGTGCAAGCGTTAATCGGAATTACTGGGCGTAAAGCGCACGCAGGTGGCTAAGTCAGTCGATTGTGAAAGCCCTGGGCTTAACCTGGGAATTGCAGTCGATACTACTTGGCTAGAGTATGGGAGAGGGCAGTGGAATTCCCGGTGTAGCAGTGAAATGCGTAGAGATCGGGAGGAACATCTGTGGCGAAGGCGACTGCCTGGACCAGCACTGACACTGAGGCACGAAAGCGTGGGGAGCAAACAGGATTAGATACCCCAGTAGTCC</w:t>
      </w:r>
    </w:p>
    <w:p w14:paraId="0B665E48">
      <w:pPr>
        <w:rPr>
          <w:rFonts w:hint="eastAsia"/>
        </w:rPr>
      </w:pPr>
      <w:r>
        <w:rPr>
          <w:rFonts w:hint="eastAsia"/>
        </w:rPr>
        <w:t>&gt;OTU006356</w:t>
      </w:r>
    </w:p>
    <w:p w14:paraId="4BED005F">
      <w:pPr>
        <w:rPr>
          <w:rFonts w:hint="eastAsia"/>
        </w:rPr>
      </w:pPr>
      <w:r>
        <w:rPr>
          <w:rFonts w:hint="eastAsia"/>
        </w:rPr>
        <w:t>CCTACGGGTGGCAGCAGCAAGGAATTTTCCCCAATGGGCGCAAGTCTGAACCAGCCATGCCGCGTGCAGGAAGAAGGCCTTCTGGGTTGTAAACTGCTTTTGCCGGGGGATAAAATTCCCATGCGTGGGACATTGAAGGTACCTGGTGAATAAGCCACGGCTAACTCTGTGCCAGCAGCCGCGGTAATACAGAGGGTGCAAGCGTTAATCGGAATTACTGGGCGTAAAGCGTGCGTAGTCGGCTTTTCAAGTCGGGTGTGAAAGCCCCGGGCTCAACCTGGGAATTGCATTCGATACTGGATGGCTAGAGTTCGGCAGAGGGAAGCGGAATTCCCAGTGTAGAGGTGAAATTCGTAGATATTCGCAGGAACACCAGTGGCGAAGGCGGCTAACTGGTCCATAACTGACGCTGAGGTGCGAAAGCGTGGGGAGCAAACAGGATTAGATACCCGAGTAGTCC</w:t>
      </w:r>
    </w:p>
    <w:p w14:paraId="1259DFA9">
      <w:pPr>
        <w:rPr>
          <w:rFonts w:hint="eastAsia"/>
        </w:rPr>
      </w:pPr>
      <w:r>
        <w:rPr>
          <w:rFonts w:hint="eastAsia"/>
        </w:rPr>
        <w:t>&gt;OTU006357</w:t>
      </w:r>
    </w:p>
    <w:p w14:paraId="7251A28F">
      <w:pPr>
        <w:rPr>
          <w:rFonts w:hint="eastAsia"/>
        </w:rPr>
      </w:pPr>
      <w:r>
        <w:rPr>
          <w:rFonts w:hint="eastAsia"/>
        </w:rPr>
        <w:t>CCTACGGGGGGCTGCAGTGAGGAATATTGGACAATGGGGGCAACCCTGATCCAGCCATGCCGCGTGAGTGAAGAAGGCCTTAGGGTTGTAAAGCTCTTTCAATAGTGAAGATAATGACGGTAGCTATAGAAGAAGCTCCGGCTAAATTCGTGCCAGCAGCCGCGGTAATACGAATGGAGCAAGCGTTGTTCGGAATCACTGGGCTTAAAGCGTATGTAGGCTGACTCGCAAGTCAGGAGTGAAATCCCGGGGCTCAACCCCGGAACTGCTCTTGAAACTGCAAGTCTAGAATCCTGGAGAGGTTGGGAGAATTCCTAGTGTAGAGGTGAAATTCGCAGATATTAGGAGGAATACCAGTGGCGTAGGCGCCCAACTGGACAGGTATTGACGCTCAGATACGAAAGCGTGGGGAGCAAACAGGATTAGATACCCCTGTAGTCC</w:t>
      </w:r>
    </w:p>
    <w:p w14:paraId="7BF31EBE">
      <w:pPr>
        <w:rPr>
          <w:rFonts w:hint="eastAsia"/>
        </w:rPr>
      </w:pPr>
      <w:r>
        <w:rPr>
          <w:rFonts w:hint="eastAsia"/>
        </w:rPr>
        <w:t>&gt;OTU006358</w:t>
      </w:r>
    </w:p>
    <w:p w14:paraId="60E8B68E">
      <w:pPr>
        <w:rPr>
          <w:rFonts w:hint="eastAsia"/>
        </w:rPr>
      </w:pPr>
      <w:r>
        <w:rPr>
          <w:rFonts w:hint="eastAsia"/>
        </w:rPr>
        <w:t>CTACGGGAGGCTGCAGCAACGAATATTCCGCAATGGACGCAAGTCTGACGGAGCGACGCCGCGTGTAGGATGAAGTCCTTCGGGATGTAAACTACTGTCAGGGGTGAGGAAACAAATGACCAGCCCCAAAGGAAGCACCGGCTAACTCTGTGCCAGCAGCCGCGGTAATACAGAGGGTGCAAGCGTTAATCGGAATTACTGGGCGTAAAGGGTGCGCAGGCGGTCCCGCAAGTCAGGCGTGAAATCCCCGGGCTTAACCTGGGAATGGCACTTGAAACTACGGGACTTGAGTGTGGCAGAGGGAGGTGGAATTCCACGTGTAGCGGTGAAATGCGTAGATATGTGGAGGAACACCAATGGCGAAGGCAGCCTCCTGGGTCAACACTGACGCTCATGCACGAAAGCGTGGGGAGCAAACAGGATTAGATACCCTGGTAGTCC</w:t>
      </w:r>
    </w:p>
    <w:p w14:paraId="6D6EA6DF">
      <w:pPr>
        <w:rPr>
          <w:rFonts w:hint="eastAsia"/>
        </w:rPr>
      </w:pPr>
      <w:r>
        <w:rPr>
          <w:rFonts w:hint="eastAsia"/>
        </w:rPr>
        <w:t>&gt;OTU006359</w:t>
      </w:r>
    </w:p>
    <w:p w14:paraId="44360F18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GAGGGGGCTAGCGTTGTTCGGAATTACTGGGCGTAAAGCGCGCGTAGGCGGCTTTGCAAGTCGGGTGTGAAAGCCCGGGGCTCAACCCCGGAAGTGCATTCGATACTGCGTGGCTAGAGTACTGGAGAGGATGGTGGAACTCTCGGTGTAGAGGTGAAATTCGTAGATATTCGCAAGAACACCAGTGGCGAAGGCGGCTCACTGGCCCGATACTGACGCTGAGGTGCGAAAGCTAGGGGAGCAAACGGGATTAGATACCCTGGTAGTCC</w:t>
      </w:r>
    </w:p>
    <w:p w14:paraId="437C53B8">
      <w:pPr>
        <w:rPr>
          <w:rFonts w:hint="eastAsia"/>
        </w:rPr>
      </w:pPr>
      <w:r>
        <w:rPr>
          <w:rFonts w:hint="eastAsia"/>
        </w:rPr>
        <w:t>&gt;OTU006360</w:t>
      </w:r>
    </w:p>
    <w:p w14:paraId="022D6338">
      <w:pPr>
        <w:rPr>
          <w:rFonts w:hint="eastAsia"/>
        </w:rPr>
      </w:pPr>
      <w:r>
        <w:rPr>
          <w:rFonts w:hint="eastAsia"/>
        </w:rPr>
        <w:t>CCTACGGGTGGCTGCAGTCTAGAAGCATCGACAATGGGGGAAACCCTGATCGTGCGACGCCGCGTGCAGGACGAAGGTCTTCGGATCGTAAACTGCTTTCGCCAGGGAAGAAGGGTCCATGGGTTAATAGCCCGAGGATTTGACGGTACCTGGTAAAGAAGCTCCGGCTAAGTCCGTGCCAGCAGCCGCGGTAATACGTAGGGTGCAAGCGTTAATCGGAATTACTGGGCGTAAAGCGTGCGCAGGCGGTCGTGCAAGACAGATGTGAAATCCCCGGGCTCAACCTGGGAACTGCATTTGTGACTGCACGGCTGGAGTGCGGCAGAGGGGGATGGAATTCCGCGTGTAGCGGTGAAATGCATAGATACCATCAGGAACACCGATAGCGAAGGCATTGTACTGGCCAACAACTGACGCTGAGGCACGAAAGCATGGGTAGCGAACAGGATTAGATACCCCTGTAGTCC</w:t>
      </w:r>
    </w:p>
    <w:p w14:paraId="5586ACF0">
      <w:pPr>
        <w:rPr>
          <w:rFonts w:hint="eastAsia"/>
        </w:rPr>
      </w:pPr>
      <w:r>
        <w:rPr>
          <w:rFonts w:hint="eastAsia"/>
        </w:rPr>
        <w:t>&gt;OTU006361</w:t>
      </w:r>
    </w:p>
    <w:p w14:paraId="30ABC295">
      <w:pPr>
        <w:rPr>
          <w:rFonts w:hint="eastAsia"/>
        </w:rPr>
      </w:pPr>
      <w:r>
        <w:rPr>
          <w:rFonts w:hint="eastAsia"/>
        </w:rPr>
        <w:t>CCTACGGGAGGCTGCAGCAAGGAATTTTCCGCAATGGGCGCAAGCCTGACGGAGCAACGCCGCGTGGGGGATGACGCCTTTCGGGGTGTAAACCCCTTTTCTGCGGGAGGACAACCGACAGTACCGCAGGAAGAAGCACCGGCTAACTACGTGCCAGCAGCCGCGGTAATACGTAGGGTGCGAGCGTTAATCGGAATTACTGGGCTTAAAGGGTGCGTAGGCTGCGTTGTAAGTCAGGTGTGAAATCCCTCAGCTTAACTGAGGAATAGCGCTTGATACTGCAGTGCTTGAGGGAGATAGGGGTAAGCGGAATTGACGGTGTAGCGGTGAAATGCTTAGATATCGTCAAGAACACCTATAGCGAAGGCAGCTTACTAGGCTGTAACTGACGCTGAGGCACGAAAGTGTGGGGATCAAACAGGATTAGATACCCGTGTAGTCC</w:t>
      </w:r>
    </w:p>
    <w:p w14:paraId="0B980534">
      <w:pPr>
        <w:rPr>
          <w:rFonts w:hint="eastAsia"/>
        </w:rPr>
      </w:pPr>
      <w:r>
        <w:rPr>
          <w:rFonts w:hint="eastAsia"/>
        </w:rPr>
        <w:t>&gt;OTU006362</w:t>
      </w:r>
    </w:p>
    <w:p w14:paraId="2995FEEB">
      <w:pPr>
        <w:rPr>
          <w:rFonts w:hint="eastAsia"/>
        </w:rPr>
      </w:pPr>
      <w:r>
        <w:rPr>
          <w:rFonts w:hint="eastAsia"/>
        </w:rPr>
        <w:t>CCTACGGGCGGCTGCAGTGGGGAATATTGCACAATGGGCGCAAGCCTGATGCAGCGACGCCGCGTGGGGGATGACGGCCTTCGGGTTGTAAACCTCTTTCAGGAGGGACGAAGCGAAAGTGACGGTACCTCCAGAAGAAGCCCCGGCCAACTACGTGCCAGCAGCCGCGGTAACACGTAGGGGGCGAGCGTTGTCCGGATTTATTGGGCGTAAAGAGCGTGTAGGCGGATAGGTAAGTCGGGCGTGAAATCCCTGGGCTCAACCCAGGAACTGCACTCGAAACTACTTGTCTTGAGTGCCGGAGAGGAAAGCGGAATTCCTGGTGTAGCGGTGAAATGCGTAGATATCGGGAGGAACACCAGTGGCGAAAGCGGCTTTCTGGGCTGTACCTGACGCTGAGGCGCGAGAGCGTGGGGAGCAAACTGGATTAGATACCCTGGTAGTCC</w:t>
      </w:r>
    </w:p>
    <w:p w14:paraId="47C174E1">
      <w:pPr>
        <w:rPr>
          <w:rFonts w:hint="eastAsia"/>
        </w:rPr>
      </w:pPr>
      <w:r>
        <w:rPr>
          <w:rFonts w:hint="eastAsia"/>
        </w:rPr>
        <w:t>&gt;OTU006363</w:t>
      </w:r>
    </w:p>
    <w:p w14:paraId="3E970AE0">
      <w:pPr>
        <w:rPr>
          <w:rFonts w:hint="eastAsia"/>
        </w:rPr>
      </w:pPr>
      <w:r>
        <w:rPr>
          <w:rFonts w:hint="eastAsia"/>
        </w:rPr>
        <w:t>CCTACGGGAGGCTGCAGTGGGGAATCTTGCGCAATGCGCGACAGCGTGACGCAGCAACGCCGCGTGGGGGAAGAAGGCCTTCGGGTTGTAAACCCCTTTCAGGAGGGACGAAGGTTCGGCGGTGAACAGCCGTCCGGACTGACGGTACCTCCAGAAGAAGCCCCGGCTAACTACGTGCCAGCAGCCGCGGTAATACGTAGGGAGCTAGCGTTGTCCGGAATCATTGGGCGTAAAGCGCGTGTAGGCGGCCAGGCAGGTCTGGTGTGAAATCTCGAGGCTCAACCTCGAGCTGTCATCGGAAACCGCTTGGCTAGAGTCCGGAAGAGGAGAGTGGAATTCCCGGTGTAGCGGTGAAATGCGCAGATATCGGGAAGAACACCCATGGCGAAGGCAGCTCTCTGGGACGGTACTGACGCTGAGACGCGAAAGCGTGGGGAGCGAACAGGATTAGATACCCCGGTAGTCC</w:t>
      </w:r>
    </w:p>
    <w:p w14:paraId="3AC1F14F">
      <w:pPr>
        <w:rPr>
          <w:rFonts w:hint="eastAsia"/>
        </w:rPr>
      </w:pPr>
      <w:r>
        <w:rPr>
          <w:rFonts w:hint="eastAsia"/>
        </w:rPr>
        <w:t>&gt;OTU006364</w:t>
      </w:r>
    </w:p>
    <w:p w14:paraId="1A506363">
      <w:pPr>
        <w:rPr>
          <w:rFonts w:hint="eastAsia"/>
        </w:rPr>
      </w:pPr>
      <w:r>
        <w:rPr>
          <w:rFonts w:hint="eastAsia"/>
        </w:rPr>
        <w:t>CCTACGGGCGGCTGCAGTGGGGAATCTTGCGCAATGGCCGAAAGGCTGACGCAGCGACGCCGCGTGTGGGAGGAAGCCCTTCGGGGTGTAAACCACTGTTGCCCGGGACGAACGGGAGGAGTTGCTCCTCCGTGACGGTACCGGGTGAGGAAGCACCGGCTAACTCCGTGCCAGCAGCCGCGGTAATACGGAGGGTGCGAGCGTTGTCCGGAATTACTGGGCGTAAAGGGCACGTAGGCTGGCTGTTAAGTCGGGGGTGAAATCCCGAGGCTCAACCTCGGAATTGCCTTCGATACTGACGGTCTTGAGTGCGGGAGAGGTGAGTGGAATTCCCAGTGTAGCGGTGAAATGCGTAGAGATATGGAGGAACACCAGTGGCGAAGGCGGCTTTCTGGCCTGTAACTGACGCTGAGGCGCGAAAGCGTGGGGAGCAAACAGGATTAGATACCCCAGTAGTCC</w:t>
      </w:r>
    </w:p>
    <w:p w14:paraId="1F7EDA48">
      <w:pPr>
        <w:rPr>
          <w:rFonts w:hint="eastAsia"/>
        </w:rPr>
      </w:pPr>
      <w:r>
        <w:rPr>
          <w:rFonts w:hint="eastAsia"/>
        </w:rPr>
        <w:t>&gt;OTU006365</w:t>
      </w:r>
    </w:p>
    <w:p w14:paraId="02C5B9BD">
      <w:pPr>
        <w:rPr>
          <w:rFonts w:hint="eastAsia"/>
        </w:rPr>
      </w:pPr>
      <w:r>
        <w:rPr>
          <w:rFonts w:hint="eastAsia"/>
        </w:rPr>
        <w:t>CCTACGGGTGGCTGCAGTGGGGAATCTTGCACAATGCGCGAAAGCGTGATGCAGCAACGCCGCGTGAGGGAAGACGGCCTTCGGGTTGTAAACCTCTTTCAGTTGGGACGAAGGTCGGGCGGTTAATAGCCGTTCCGACTGACGGTACCTTCACAAGAAGCCCCGGCTAACTACGTGCCAGCAGCCGCGGTAATACGTAGGGAGCTAGCGTTGTTCGGAATTACTGGGCGTAAAGCGCGCGTAGGCGGCTTTGTAAGTTAGAGGTGAAAGCCCGGGGCTCAACCCCGGAATTGCCTTTAAGACTGCATCGCTAGAATCCGGGAGAGGTGAGTGGAATTCCGAGTGTAGAGGTGAAATTCGTAGATATTCGGAGGAACACCAGAAGCGAAGGCGGCTCACTGGCCCGATACTGACGCTGAGGCGCGAAAGCGTGGGGAGCAAACAGGATTAGATACCCTGGTAGTCC</w:t>
      </w:r>
    </w:p>
    <w:p w14:paraId="2E018287">
      <w:pPr>
        <w:rPr>
          <w:rFonts w:hint="eastAsia"/>
        </w:rPr>
      </w:pPr>
      <w:r>
        <w:rPr>
          <w:rFonts w:hint="eastAsia"/>
        </w:rPr>
        <w:t>&gt;OTU006366</w:t>
      </w:r>
    </w:p>
    <w:p w14:paraId="1B385A52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GGGGAAGAAACCTCTTGATTCTTCGAGAGTTGACGGTACCCTAGGAATAAGCACCGGCTAACTCCGTGCCAGCAGCCGCGGTAAGACGGAGGTGGCGAGCGTTACTCGGATTCACTGGGCTTAGAGCGGGTGCAGGCGGCTGCGCAAGTCTGGAGTGAAAGCCCTCGGCTCAACCGAGGAATTGCTTTGGATACTGCGTGGCTTGAGGCAGGTAGGGGCAAGTGGAACGTTTGGTGTAGCGGTGAAATGCGTAGAGATTAGGAAGAACCCCAGTGGCGAAGGCGACTTTCTGGACCATAACTGACGCTGAGGCATGAAAGCGTGGGGAGCAAACAGGATTAGATACCCCAGTAGTCC</w:t>
      </w:r>
    </w:p>
    <w:p w14:paraId="5643CBC1">
      <w:pPr>
        <w:rPr>
          <w:rFonts w:hint="eastAsia"/>
        </w:rPr>
      </w:pPr>
      <w:r>
        <w:rPr>
          <w:rFonts w:hint="eastAsia"/>
        </w:rPr>
        <w:t>&gt;OTU006367</w:t>
      </w:r>
    </w:p>
    <w:p w14:paraId="537CCA69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CTTCGGGTCGTAAACTCCTTTCGACCGAGATGAATTCCCATCGACCTAACACGTCGATGGGGTGACAGTATCGGGAGAAGCAGCCCCGGCTAACTCCGTGCCAGCAGCCGCGGTAAGACGGAGGGCGCAAGCGTTGTTCGGAATCACTGGGCGTAAAGCGCGCGCAGGCGGGCCCGTAAGTCAGTAGTGAAATTCCGCTGCTCAACGGCGGAGCGGCTACTGATACTGCGGGTCTGGGGACCGGTAGAGGCCGGTGGAATTGCTGGTGTAGCGGTGGAATGCGTAGAGATGTGGAGGAACACCGATGGCGAAGGCAGCCCCCTGGGTCAAGATTGACGCTCATGCACGAAAGCGTGGGGAGCAAACAGGATTAGATACCCCGGTAGTCC</w:t>
      </w:r>
    </w:p>
    <w:p w14:paraId="3B81F622">
      <w:pPr>
        <w:rPr>
          <w:rFonts w:hint="eastAsia"/>
        </w:rPr>
      </w:pPr>
      <w:r>
        <w:rPr>
          <w:rFonts w:hint="eastAsia"/>
        </w:rPr>
        <w:t>&gt;OTU006368</w:t>
      </w:r>
    </w:p>
    <w:p w14:paraId="253266CC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AGGGATGATAATGACAGTACCTGGAGAATAAGCTCCGGCTAACTCCGTGCCAGCAGCCGCGGTAATACGTAGGGGGCAAGCGTTGTCCGGAATTACTGGGTGTAAAGAGTTGCGTAGGCGGTTTGTTAAGCGAGTAGTGAAATCACGTGGCTCAACCATTGTGGCTATTACTCGAACTGGCAAACTCGAGAACAGTAGAGGTATCTGGAATTCCCAGTGTAGGAGTGAAATCCGTAGATATTGGGAGGAACACCAATGGCGTAGGCAGGATACTGGACTGTTTCTGACACTGAGGCACGAAAGCGTGGGGAGCGAACCGGATTAGATACCCCTGTAGTCC</w:t>
      </w:r>
    </w:p>
    <w:p w14:paraId="1C0C02AD">
      <w:pPr>
        <w:rPr>
          <w:rFonts w:hint="eastAsia"/>
        </w:rPr>
      </w:pPr>
      <w:r>
        <w:rPr>
          <w:rFonts w:hint="eastAsia"/>
        </w:rPr>
        <w:t>&gt;OTU006369</w:t>
      </w:r>
    </w:p>
    <w:p w14:paraId="68CD0B79">
      <w:pPr>
        <w:rPr>
          <w:rFonts w:hint="eastAsia"/>
        </w:rPr>
      </w:pPr>
      <w:r>
        <w:rPr>
          <w:rFonts w:hint="eastAsia"/>
        </w:rPr>
        <w:t>CCTACGGGAGGCAGCAGTGGGGAATATTGGACAATGGGCGCAAGCCTGATCCAGCCATGCCGCGTGAGTGAAGAAGGCCTTCGGGTTGTAAAGCTCTTTTGTCCGGAAAGAAAAGCCTTCGGTTAATACCTGGGGCTGATGACGGTACCGTAAGAATAAGCACCGGCTAACTACGTGCCAGCAGCCGCGGTAATACGTAGGGTGCAAGCGTTATTCGGAATCACTGGGCTTAAAGGGTGCGTAGGCGGTTTTCTAAGTCACGTGTGAAATCTTCCGGCTCAACCGGAAAACTGCGCGTGATACTGGATAACTTGAGTGAGGTAGGGGTGTGTGGAACTTCCGGTGGAGCGGTGAAATGTGTAGAGATGTGGAGGAATACCGATGGCGAAGGCAGCCTCCTGGGATAACACTGACGCTCATGCACGAAAGCGTGGGGAGCAAACAGGATTAGATACCCTTGTAGTCC</w:t>
      </w:r>
    </w:p>
    <w:p w14:paraId="1DFA632E">
      <w:pPr>
        <w:rPr>
          <w:rFonts w:hint="eastAsia"/>
        </w:rPr>
      </w:pPr>
      <w:r>
        <w:rPr>
          <w:rFonts w:hint="eastAsia"/>
        </w:rPr>
        <w:t>&gt;OTU006370</w:t>
      </w:r>
    </w:p>
    <w:p w14:paraId="363EB3E0">
      <w:pPr>
        <w:rPr>
          <w:rFonts w:hint="eastAsia"/>
        </w:rPr>
      </w:pPr>
      <w:r>
        <w:rPr>
          <w:rFonts w:hint="eastAsia"/>
        </w:rPr>
        <w:t>CCTACGGGTGGCTGCAGCCGAGAATATTCGACAATGGGCGAAAGCCTGATCGAGCGATACCGCGTGGTGGATGAAGTGCTTCGGCACGTAAACATCTTTTATGGAGGAGGAAGTTATTGACGTTACTCCATGAATAAGGGGCTCCTAACTCTGTGCCAGCAGGAGCGGTAATACAGAGGCCCCGAGCGTTACCCGGAATCACTGGGCGTACAGGGTGTGTAGGCGGTTTGGTAAGCCTTCTGTTAAAGCTTCGGGCCCAACCCGGAAAGCGCAGAGGGTACTGCCAGGCTAGAGTGCGGCAGAGGGGGATGGAATTCCGCGTGTAGCAGTGAAATGCGTAGAGATGTGGAGGAACACCGATGGCGAAGGCAGCCCCCTGGGCCGACACTGACGCTCATGCACGAAAGCGTGGGGAGCAAACAGGATTAGATACCCTAGTAGTCC</w:t>
      </w:r>
    </w:p>
    <w:p w14:paraId="3572FE02">
      <w:pPr>
        <w:rPr>
          <w:rFonts w:hint="eastAsia"/>
        </w:rPr>
      </w:pPr>
      <w:r>
        <w:rPr>
          <w:rFonts w:hint="eastAsia"/>
        </w:rPr>
        <w:t>&gt;OTU006371</w:t>
      </w:r>
    </w:p>
    <w:p w14:paraId="0550E0D8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CCTTTTGTTGGGAAAGAAAACTTTCCGATTAATACTCGGAGAGAATGACGGTACCCAAAGAATAAGTCACGGCTAACTACGTGCCAGCAGCCGCGGTAATACGTAGGTGACAAATGTTATCCGGAATTACTGGGCGTAAAGGGCGCGTAGGCGGACAGTTTAGTCAGAGGTGAAAGCCCAGGGCTCAACCTTGGAATGGCTTGGTGAACCGCGCGTCTTGAGTCAGGTAGGGGCCGCCGGAACGATAGGTGGAGCGGTGAAATGCGTTGATATCTATCGGAACGCCAAAGGTGAAGACAGGCGGCTGGGCCTGCACTGACGCTGAGGTACGAAAGCGTGGGGAGCAAACAGGATTAGATACCCGAGTAGTCC</w:t>
      </w:r>
    </w:p>
    <w:p w14:paraId="54A20133">
      <w:pPr>
        <w:rPr>
          <w:rFonts w:hint="eastAsia"/>
        </w:rPr>
      </w:pPr>
      <w:r>
        <w:rPr>
          <w:rFonts w:hint="eastAsia"/>
        </w:rPr>
        <w:t>&gt;OTU006372</w:t>
      </w:r>
    </w:p>
    <w:p w14:paraId="1074CFA1">
      <w:pPr>
        <w:rPr>
          <w:rFonts w:hint="eastAsia"/>
        </w:rPr>
      </w:pPr>
      <w:r>
        <w:rPr>
          <w:rFonts w:hint="eastAsia"/>
        </w:rPr>
        <w:t>CCTACGGGTGGCAGCAGTCGAGGATCTTCGGCAATGGGCGCAAGCCTGACCGAGCGACGCCGCGTGTGGGATGAAGGCCTTCGGGTTGTAAACCACTGTCAGAGGGGATGAAATACCCTGGGGTTCTCCCCAGGGCCTGACATATCCTCAGAGGAAGTGTGGGCTAAGTTCGTGCCAGCAGCCGCGGTAAGACGAACCACACAAACGTTATTCGGAATTACTGGGCTTAAAGGGTGCGTAGGCTGTGCAGAAAGTTGGGTGTGAAATCCCACGGCTCAACCCCGGGTCTGCCGTGCGAACTGCTATGGCTTGAGCACTGTAGAGGCAGGTAGAATTCCGGGTGTAGCGGTGGAATGCGTAGAGATCCGGAAGAATACCGGTGGCGAAGGCGGATCTCTGGGCCGATACTGACGCTGAGGAGCGAAAGCGTGGGGAGCGAACAGGATTAGATACCCCAGTAGTCC</w:t>
      </w:r>
    </w:p>
    <w:p w14:paraId="44897090">
      <w:pPr>
        <w:rPr>
          <w:rFonts w:hint="eastAsia"/>
        </w:rPr>
      </w:pPr>
      <w:r>
        <w:rPr>
          <w:rFonts w:hint="eastAsia"/>
        </w:rPr>
        <w:t>&gt;OTU006373</w:t>
      </w:r>
    </w:p>
    <w:p w14:paraId="252E986D">
      <w:pPr>
        <w:rPr>
          <w:rFonts w:hint="eastAsia"/>
        </w:rPr>
      </w:pPr>
      <w:r>
        <w:rPr>
          <w:rFonts w:hint="eastAsia"/>
        </w:rPr>
        <w:t>CCTACGGGGGGCTGCAGTCGAGAATCTTCGGCAATGAGCGCAAGCTTGACCGAGCGATGCCGCGTGCGGGATGAAGGCCTTCGGGTTGTAAACCGCTGTCGTAGGGGAATAAAGGTCAGGGGGTTCTCCCTCTGATTTGAATGATCCTAGGAGGAAGGACGGGCTAAGTTCGTGCCAGCAGCCGCGGTAAGACGAACCGTCCAAACGTTATTCGGAATCACTGGGCTTAAAGGGCGCGTAGGCGGCTTCGCAAGTCCGGGGTGAAAGCCCCCAGCTCAACTGGGGAAGTGCCTCGGATACTGCGGAGCTCGAGGGAGGTAGGGGCGGATGGAACTTCCGGTGGAGCGGTGAAATGCGTTGATATCGGAAGGAACGCCGGTGGCGAAAGCGATCCGCTGGCCCTCTACTGACGCTGAGGAGCGAAAGCTGGGGGAGCGAACAGGATTAGATACCCTAGTAGTCC</w:t>
      </w:r>
    </w:p>
    <w:p w14:paraId="1EC1CD4C">
      <w:pPr>
        <w:rPr>
          <w:rFonts w:hint="eastAsia"/>
        </w:rPr>
      </w:pPr>
      <w:r>
        <w:rPr>
          <w:rFonts w:hint="eastAsia"/>
        </w:rPr>
        <w:t>&gt;OTU006374</w:t>
      </w:r>
    </w:p>
    <w:p w14:paraId="3B91986F">
      <w:pPr>
        <w:rPr>
          <w:rFonts w:hint="eastAsia"/>
        </w:rPr>
      </w:pPr>
      <w:r>
        <w:rPr>
          <w:rFonts w:hint="eastAsia"/>
        </w:rPr>
        <w:t>CCTACGGGAGGCTGCAGCAGGGAATTTTGCTCAATGGGCGAAACCCTGAAGGAGCGACGCCGCGTGGAGGATGAAGGCTTTCGGGTTGTAAACCGCTGTCAGTGGGGAGCAAATGGATAGGGGTTCTCCCCTATTCTTGAGCGATCCGCAGAGGAAGCACAGGCTAATTCCGTGCCAGCAGCCGCGGTAATACGGAATGTGCGAACGTTATCCGGAGTGACTGGGCGTAAAGGGTCCGTAGGCGGGGGGGTTAGCTGGCTGTGAAAACGCCTGGCTCAACTAGGCGCGGTCGGTCAGAACTGCCCCTCTGGAATCCGTGCGAGGTCGGTGGAATTCCCGGTGTAGTGGTGGAATGCGTAGAGATCGGGAGGAACGCCCAAGGCGCAGGCAACTGGCTAGCACGAGATTGACGCTGAGGGACGACGGCGTGGGGAGCGAACAGGATTAGATACCCGAGTAGTCC</w:t>
      </w:r>
    </w:p>
    <w:p w14:paraId="4DC9FE5D">
      <w:pPr>
        <w:rPr>
          <w:rFonts w:hint="eastAsia"/>
        </w:rPr>
      </w:pPr>
      <w:r>
        <w:rPr>
          <w:rFonts w:hint="eastAsia"/>
        </w:rPr>
        <w:t>&gt;OTU006375</w:t>
      </w:r>
    </w:p>
    <w:p w14:paraId="030A5317">
      <w:pPr>
        <w:rPr>
          <w:rFonts w:hint="eastAsia"/>
        </w:rPr>
      </w:pPr>
      <w:r>
        <w:rPr>
          <w:rFonts w:hint="eastAsia"/>
        </w:rPr>
        <w:t>CCTACGGGAGGCTGCAGTGGGGAATATTGCGCAATGGGCGAAAGCCTGACGCAGCGACGCCGCGTGGGTGATGAAGGCCTTCGGGTCGTAAAGCCCTGTCGCAGGGGAAGAACAAGTGCCGGGATAATACCCCGGTGCCCTGACGGTACCCTGCAAGAAAGCACCGGCTAACTCCGTGCCAGCAGCCGCGGTAATACGGAGGGGGCGAGCGTTGTCCGGATTTATTGGGCGTAAAGAGCTCGTAGGCGGCCTTGTAAGTCGGATGTGAAATCCCTCAGCTCAACTGAGGACGTGCATCCGAAACTGTGAGGCTCGAGTATGGAAGAGGGTCGCAGAATTCCCGGTGTAGAGGTGAAATTCGTAGATATCGGGAGGAATACCAGTGGCGAAGGCGGCGACCTGGGCCAATACTGACGCTGAGGTGCGAAAGCGTGGGGAGCAAACAGGATTAGATACCCCAGTAGTCC</w:t>
      </w:r>
    </w:p>
    <w:p w14:paraId="603E02D8">
      <w:pPr>
        <w:rPr>
          <w:rFonts w:hint="eastAsia"/>
        </w:rPr>
      </w:pPr>
      <w:r>
        <w:rPr>
          <w:rFonts w:hint="eastAsia"/>
        </w:rPr>
        <w:t>&gt;OTU006376</w:t>
      </w:r>
    </w:p>
    <w:p w14:paraId="52CCC88B">
      <w:pPr>
        <w:rPr>
          <w:rFonts w:hint="eastAsia"/>
        </w:rPr>
      </w:pPr>
      <w:r>
        <w:rPr>
          <w:rFonts w:hint="eastAsia"/>
        </w:rPr>
        <w:t>CCTACGGGGGGCTGCAGTGGGGAATCTTGCGCAATGGGCGAAAGCCTGACGCAGCGACGCCGCGTGCGGGAGGAAGCTCTTCGGGGTGTAAACCGCTGTCAGGGGGGAAGAAATCCGTGGGGAGGAAATGCCCTTCGGTTGACGGTACCTCCAGAGGAAGCACCGGCTAACTCTGTGCCAGCAGCCGCGGTAATACGGAGGGTGCAAGCGTTATCCGGATTCACTGGGTTTAAAGGGTGCGTAGGAGGGCAGGTAAGTCAGTGGTGAAATCTCCAAGCTTAACTTGGAAACTGCCGTTGATACTATCTTTCTTGAATACCGTGGAGGTGAGCGGAATATGTCATGTAGCGGTGAAATGCTTAGATATGACATAGAACACCAATTGCGAAGGCAGCTCGCTACACGAATATTGACTCTGAGGCACGAAAGCGTGGGGATCAAACAGGATTAGATACCCTAGTAGTCC</w:t>
      </w:r>
    </w:p>
    <w:p w14:paraId="01CFB9C4">
      <w:pPr>
        <w:rPr>
          <w:rFonts w:hint="eastAsia"/>
        </w:rPr>
      </w:pPr>
      <w:r>
        <w:rPr>
          <w:rFonts w:hint="eastAsia"/>
        </w:rPr>
        <w:t>&gt;OTU006377</w:t>
      </w:r>
    </w:p>
    <w:p w14:paraId="0706646E">
      <w:pPr>
        <w:rPr>
          <w:rFonts w:hint="eastAsia"/>
        </w:rPr>
      </w:pPr>
      <w:r>
        <w:rPr>
          <w:rFonts w:hint="eastAsia"/>
        </w:rPr>
        <w:t>CCTACGGGGGGCTGCAGTGGGGAATCTTGCGCAATGCGCGAAAGCGTGACGCAGCAACGCCGCGTGGGTGAAGAAGGCCTTCGGGTTGTAAAGCCCTTTCAGTTGGGACGAAGCCTTGGCCGTTAATAGCGGACTGAGGTGACGGTACCTTCAGAAGAAGCCCCGGCTAACTACGTGCCAGCAGCCGCGGTAATACGTAGGGGGCAAGCGTTGTCCGGAATCATTGGGCGTAAAGCGTCCGCAGGTGGCAATGTAAGTCTGCTGTGAAAGCCCTGGGCTCAACCTGGGAATTGCAGTGGATACTGGATCACTAGAGTGTGGTAGAGGGATGCGGAATTTCTGGTGTAGCAGTGAAATGCGTAGAGATCAGAAGGAACATCCGTGGCGAAGGCGGCATCCTGGGCCAACACTGACACTGAGGCACGAAAGCGTGGGGAGCAAACAGGATTAGATACCCTAGTAGTCC</w:t>
      </w:r>
    </w:p>
    <w:p w14:paraId="51C8FDBD">
      <w:pPr>
        <w:rPr>
          <w:rFonts w:hint="eastAsia"/>
        </w:rPr>
      </w:pPr>
      <w:r>
        <w:rPr>
          <w:rFonts w:hint="eastAsia"/>
        </w:rPr>
        <w:t>&gt;OTU006378</w:t>
      </w:r>
    </w:p>
    <w:p w14:paraId="39D0974D">
      <w:pPr>
        <w:rPr>
          <w:rFonts w:hint="eastAsia"/>
        </w:rPr>
      </w:pPr>
      <w:r>
        <w:rPr>
          <w:rFonts w:hint="eastAsia"/>
        </w:rPr>
        <w:t>CCTACGGGAGGCTGCAGTGGGGAATATTGGACAATGGGCGCAAGCCTGATCCAGCAATGCCGCGTGAGTGAAGAAGGCCTTCGGGTTGTAAAGCTCTTTCACCCGCGACGATGATGACGGTAGCGGGAGAAGAAGCCCCGGCTAACTCCGTGCCAGCAGCCGCGGTAATACGGAGGGGGCTAGCGTTGTTCGGAATCACTGGGCGTAAAGGGCGCGTAGGCGGCTTTGCCAGTCGGGCGTGAAAGGCCTGGGCTCAACCCGGGAATTGCGCTCGATACTGCGAAGCTGGAGTCCGGGAGAGGATGGCGGAATTCCCAGTGTAGAGGTGAAATGCGCAGATATCGGGAGGAACACCAGTAGCGAAGGCGGCTCGCTGGGCCATTCCTGACGCTGAGACGCGAAAGCGTGGGGAGCGAACAGGATTAGATACCCTGGTAGTCC</w:t>
      </w:r>
    </w:p>
    <w:p w14:paraId="52E25F90">
      <w:pPr>
        <w:rPr>
          <w:rFonts w:hint="eastAsia"/>
        </w:rPr>
      </w:pPr>
      <w:r>
        <w:rPr>
          <w:rFonts w:hint="eastAsia"/>
        </w:rPr>
        <w:t>&gt;OTU006379</w:t>
      </w:r>
    </w:p>
    <w:p w14:paraId="04EA9BD2">
      <w:pPr>
        <w:rPr>
          <w:rFonts w:hint="eastAsia"/>
        </w:rPr>
      </w:pPr>
      <w:r>
        <w:rPr>
          <w:rFonts w:hint="eastAsia"/>
        </w:rPr>
        <w:t>CCTACGGGGGGCTGCAGCAAGGAATCTTCGGCACTGGGCGCAAGCCTGACCGAGCAACGCCGCGTGGAGGATGACGGCTCTCGGGTTGTAAACTCCTTTCGGCGGGGATGAAACGGACAGTACCCGCAGAAGAAGCCCCGGCTAACTACGTGCCAGCAGCCGCGGTAATACGTAGGGGGCAAGCGTTGTCCGGATTTATTGGGCGTAAAGAGCTCGTAGGCGGCTATCCACGTCGGGTGTGAAAGCTCGGGGCTCAACTCCGAGATGCCATTCGATACGGGATGACTAGAGGTAGGTAGGGGAGATTGGAATTCCTGGTGTAGCGGTGAAATGCGTAGATACGGGGGAGAACACTCGTGGCGAAGGCGGCCAGCTGGCCCAGTCCTGACGCTGAGGCGCGACAGCGTGGGGAGCAAACAGGATTAGATACCCCTGTAGTCC</w:t>
      </w:r>
    </w:p>
    <w:p w14:paraId="6B3BE788">
      <w:pPr>
        <w:rPr>
          <w:rFonts w:hint="eastAsia"/>
        </w:rPr>
      </w:pPr>
      <w:r>
        <w:rPr>
          <w:rFonts w:hint="eastAsia"/>
        </w:rPr>
        <w:t>&gt;OTU006380</w:t>
      </w:r>
    </w:p>
    <w:p w14:paraId="356C67B8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TTTTCGGAATGTAAACTTCACAAGAATGGGAAGAATAAGGAGGGGTTAATACCCCCTTCGATGACGGTACCATTTGTAAGCTCCGGCTAACTCCGTGCCAGCAGCCGCGGTAAAACGTAGGAGGCAAGCGTTATCCGGAGTTACTGGGCGTAAAGCGTGCGTAGGCGGATGGGTAAGTGGGTGGTGAAAGCGCTCGGCTAAACCGGGCGAGTGCCATTCAGACTGCTCGTCTAGAGGCGGATAGAGGGGTGCGGAATTCCCGGTGTAGTGGTGGAATGCGTAGATATCGGGAGGAATACCAGTGGCGAAAGCGGCACCCTAGCCTTAGACTGACGCTCATGTGCGAAAGCGTGGGGAGCAAACGGGATTAGATACCCTTGTAGTCC</w:t>
      </w:r>
    </w:p>
    <w:p w14:paraId="162E2C59">
      <w:pPr>
        <w:rPr>
          <w:rFonts w:hint="eastAsia"/>
        </w:rPr>
      </w:pPr>
      <w:r>
        <w:rPr>
          <w:rFonts w:hint="eastAsia"/>
        </w:rPr>
        <w:t>&gt;OTU006381</w:t>
      </w:r>
    </w:p>
    <w:p w14:paraId="649D3734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GCAGGGAAGATGATGACGGTACCTGCAGAAGCAGCTGCGGCTAACTACGTGCCAGCAGCCGCGGTAATACGGAGGATCCAAGCGTTGTCCGGATTTATTGGGTTTAAAGGGTGCGTAGGCGGTAAATTAAGTCAGAGGTGAAAGCCTGCAGCTCAACTGTAGAACTGCCTTTGATACTGCATCGCTAGAATCGTGGAGAGGTGAGTGGAATTCCGAGTGTAGAGGTGAAATGCGTAGATATTAGGAAGAACACCAGTGGCGAAGGCGGCTTTCTGGACTGCAACTGACGCTGATGCACGAAAGCGTGGGGAGCAAACAGGATTAGATACCCCGTAGTCC</w:t>
      </w:r>
    </w:p>
    <w:p w14:paraId="59FD9F0D">
      <w:pPr>
        <w:rPr>
          <w:rFonts w:hint="eastAsia"/>
        </w:rPr>
      </w:pPr>
      <w:r>
        <w:rPr>
          <w:rFonts w:hint="eastAsia"/>
        </w:rPr>
        <w:t>&gt;OTU006382</w:t>
      </w:r>
    </w:p>
    <w:p w14:paraId="72F637F5">
      <w:pPr>
        <w:rPr>
          <w:rFonts w:hint="eastAsia"/>
        </w:rPr>
      </w:pPr>
      <w:r>
        <w:rPr>
          <w:rFonts w:hint="eastAsia"/>
        </w:rPr>
        <w:t>CCTACGGGTGGCTGCAGTGGGGAATATTGCGCAATGGGCGAAAGCCTGACGCAGCGACGCCGCGTGTGGGATGACGGCCTTCGGGTTGTAAACCACTGTCGGGAGGGACGAAGATCTGACGGTACCTCCAAAGGAAGCACCGGCTAACTCCGTGCCAGCAGCCGCGGTAATACGGAGGGTGCGAGCGTTGTCCGGAATCACTGGGCGTAAAGGGCGCGTAGGCGGCCGAGCAAGGTCGCGGTGAAAGCCCGGGGCTCAACCCCGGGTCGGCCGTGGCAACTACTCGGCTCGAGCACTGTAGGGGCGGGTGGAATTCCGGGTGTAGCGGTGAAATGCGTAGAGATCGGGAGGAACACCAGTGGCGAAGGCGGCCATCTGGGACAACACTGACGCTGAGGCACGAAAGCGTGGGGAGCAAACAGGATTAGATACCCCTGTAGTCC</w:t>
      </w:r>
    </w:p>
    <w:p w14:paraId="3B13395E">
      <w:pPr>
        <w:rPr>
          <w:rFonts w:hint="eastAsia"/>
        </w:rPr>
      </w:pPr>
      <w:r>
        <w:rPr>
          <w:rFonts w:hint="eastAsia"/>
        </w:rPr>
        <w:t>&gt;OTU006383</w:t>
      </w:r>
    </w:p>
    <w:p w14:paraId="062F5652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CTTCGGGGTGTAAAGCTCTTTCGGCAGGAACGATAATGACGGTACCTGAAGAAGAAGCTGCGGCTAACTACGTGCCAGCAGCCGCGGTAATACGTAGGCAGCGAGCGTTGTTCGGAGTTACTGGGCGTAAAGCGCGCGTAGGTGGTCTGTTAAGTCTCTGGTGAAAGCCTTCGGCTCAACCGGAGAACTGTCAGAGATACTGGCAGACTAGAGTATGGCAGAGGCAGGTGGAATTGATGGTGTAGCGGTAAAATGCGTAGAGATGTGGAGGAACACCAGTGGCGAAGGCGACTTTCTGGTCTGTAACTGACACTGAGGCGCGAAAGCCAGGGGAGCAAACGGGATTAGATACCCCTGTAGTCC</w:t>
      </w:r>
    </w:p>
    <w:p w14:paraId="7DDFAD45">
      <w:pPr>
        <w:rPr>
          <w:rFonts w:hint="eastAsia"/>
        </w:rPr>
      </w:pPr>
      <w:r>
        <w:rPr>
          <w:rFonts w:hint="eastAsia"/>
        </w:rPr>
        <w:t>&gt;OTU006384</w:t>
      </w:r>
    </w:p>
    <w:p w14:paraId="55D54553">
      <w:pPr>
        <w:rPr>
          <w:rFonts w:hint="eastAsia"/>
        </w:rPr>
      </w:pPr>
      <w:r>
        <w:rPr>
          <w:rFonts w:hint="eastAsia"/>
        </w:rPr>
        <w:t>CCTACGGGTGGCTGCAGTGGGGAATATTGCACAATGGGCGGAAGCCTGATGCAGCGACGCCGCGTGAGGGATGAAGGCCTTCGGGTTGTAAACCTCTTTCGACAGGGACGAAGCGCGAGTGACGGTACCTGGAGAAGAAGCGCCGGCCAACTACGTGCCAGCAGCCGCGGTAAGACGTAGGGCGCGAGCGTTGTCCGGATTTATTGGGCGTAAAGAGCTCGTAGGCGGTCGATTAAGTCTGATGTTAAAGCCCGGGGCTCAACCTCGGTTCGCATTGGAAACTGGGGAACTTGAGTGCAGAAGAGAAGAGCGGAATTCCACGTGTAGCGGTGAAATGCGTAGAGATGTGGAGGAACACCAGTGGCGAAGGCGGCTCTTTGGTCTGTAACTGACGCTGAGGCGCGAAAGCGTGGGGAGCAAACAGGATTAGATACCCGTGTAGTCC</w:t>
      </w:r>
    </w:p>
    <w:p w14:paraId="5D9901CB">
      <w:pPr>
        <w:rPr>
          <w:rFonts w:hint="eastAsia"/>
        </w:rPr>
      </w:pPr>
      <w:r>
        <w:rPr>
          <w:rFonts w:hint="eastAsia"/>
        </w:rPr>
        <w:t>&gt;OTU006385</w:t>
      </w:r>
    </w:p>
    <w:p w14:paraId="334D8674">
      <w:pPr>
        <w:rPr>
          <w:rFonts w:hint="eastAsia"/>
        </w:rPr>
      </w:pPr>
      <w:r>
        <w:rPr>
          <w:rFonts w:hint="eastAsia"/>
        </w:rPr>
        <w:t>CCTACGGGAGGCAGCAGTGGGGAATTTTGCGCAATGGGCGAAAGCCTGACGCAGCAACGCCGCGTGGAGGATGAAGGCCCTTGGGTTGTAAACTCCTGTCAGCAGGGAAAAAGGAGGTCGGGTTAATACCCTGGCCGCTTGATTGTACCTGCAGAGGAAGCCCCGGCTAACTCTGTGCCAGCAGCCGCGGTAATACAGAGGGTGCAAGCGTTAATCGGAATTACTGGGCGTAAAGCGCGCGTAGGTGGTTTGTTAAGTTGGATGTGAAAGCCCCGGGCTCAACCTGGGAACTGCATCCAAAACTGGCGAGCTAGAGTACGGTAGAGGGTGGTGGAATTTCCTGTGTAGCGGTGAAATGCGTAGATATAGGAAGGAACACCAGTGGCGAAGGCGACCACCTGGGCTCATACTGACACTGAGGTGCGAAAGCGTGGGGAGCAAACAGGATTAGATACCCGGGTAGTCC</w:t>
      </w:r>
    </w:p>
    <w:p w14:paraId="5DC2A5F0">
      <w:pPr>
        <w:rPr>
          <w:rFonts w:hint="eastAsia"/>
        </w:rPr>
      </w:pPr>
      <w:r>
        <w:rPr>
          <w:rFonts w:hint="eastAsia"/>
        </w:rPr>
        <w:t>&gt;OTU006386</w:t>
      </w:r>
    </w:p>
    <w:p w14:paraId="60ADCECD">
      <w:pPr>
        <w:rPr>
          <w:rFonts w:hint="eastAsia"/>
        </w:rPr>
      </w:pPr>
      <w:r>
        <w:rPr>
          <w:rFonts w:hint="eastAsia"/>
        </w:rPr>
        <w:t>CCTACGGGTGGCTGCAGTAAGGAATATTCCACAATGGGCGCAAGCCTGATGGAGCGACGCCGCGTGAGGGATGAAGCTTTTCGGAGTGTAAACCTCTTTTCTTTGGGATGACACTCCCCTCCGGGGGATACGACAGTACCAGAGGAATAAGCATCGGCTAACTACGTGCCAGCAGCCGCGGTAATACGTAGGATGCAAGCGTTACCCGGATTTACTGGGCGTAAAGGGTGTGTAGGTGGTGTGATTAGTCTTGTGTTAAACCTTCGGGCTCAACCCGAAGCGCGCGCGAGATACGGTCACACTAGAGGAAGTAAGAGGTGTGTGGAACTCAAGGTGTAGGGGTGAAATCCGTTGATATCTTGGGGAACACCAAAAGCGAAGGCAACACACTGGTACTTTCCTGACACTGAAACACGAAAGCGTGGGTAGCGAATCGGATTAGATACCCCTGTAGTCC</w:t>
      </w:r>
    </w:p>
    <w:p w14:paraId="428AD6DF">
      <w:pPr>
        <w:rPr>
          <w:rFonts w:hint="eastAsia"/>
        </w:rPr>
      </w:pPr>
      <w:r>
        <w:rPr>
          <w:rFonts w:hint="eastAsia"/>
        </w:rPr>
        <w:t>&gt;OTU006387</w:t>
      </w:r>
    </w:p>
    <w:p w14:paraId="054DF4A1">
      <w:pPr>
        <w:rPr>
          <w:rFonts w:hint="eastAsia"/>
        </w:rPr>
      </w:pPr>
      <w:r>
        <w:rPr>
          <w:rFonts w:hint="eastAsia"/>
        </w:rPr>
        <w:t>CCTACGGGAGGCTGCAGTCGAGAATCTTCCGCAATGGGCGAAAGCCTGACGGAGCGACACCGCGTGCAGGACGAAGGCCCTCGGGTTGTAAACTGCTGTCGAGCTCTAGGAAACCCATGCTGTTAACAGCGGCATGGCTGACTAAAGCAGAAGGAAGTGGCGGCTAACTCTGTGCCAGCAGCCGCGGTAAGACAGAGGCCACGAACGTTGTTCGGAATCACTGGGCATAAAGCGCACGTAGGCGGCTAGGTCCGTCCAATGTGAAAGCCCCCGGCTCAACCGGGGAATTGCATCCAAAACTACTGAGCTAGAGTACGGTAGAGGGTGGTGGAATTTCCTGTGTAGCGGTGAAATGCGTAGATATTAGGAGGAACACCAGTGGCGAAGGCGACTCTCTGGACTGCAACTGACGCTGAGGCGCGAAAGCGTGGGGAGCAAACAGGATTAGATACCCCAGTAGTCC</w:t>
      </w:r>
    </w:p>
    <w:p w14:paraId="5A31D6DD">
      <w:pPr>
        <w:rPr>
          <w:rFonts w:hint="eastAsia"/>
        </w:rPr>
      </w:pPr>
      <w:r>
        <w:rPr>
          <w:rFonts w:hint="eastAsia"/>
        </w:rPr>
        <w:t>&gt;OTU006388</w:t>
      </w:r>
    </w:p>
    <w:p w14:paraId="4E61F715">
      <w:pPr>
        <w:rPr>
          <w:rFonts w:hint="eastAsia"/>
        </w:rPr>
      </w:pPr>
      <w:r>
        <w:rPr>
          <w:rFonts w:hint="eastAsia"/>
        </w:rPr>
        <w:t>CCTACGGGGGGCTGCAGTCGAGAATCTTCGGCAATGGGCGAAAGCCTGACCGAGCGACGCCGCGTGTGGGATGAAGGCCTTCGGGTTGTAAACCACTGTCGGAGGGGCGGAAATGTCTAGGGGTTCTCCCCTAGACTTGACCAATCCTCGGAGGAAGGGACGGCTAACTCTGTGCCAGCAGCCGCGGTAATACAGAGGTCCCAAGCGTTGTTCGGATTCACTGGGCGTAAAGGGTGCGTAGGTGGTTGGGTAAGTCTGATGTGAAATCTCCGAGCTTAACTCGGAAACTGCATTGGATACTATTCAGCTAGAGGGTTGGAGGGGGGACTGGAATTCTCGGTGTAGCAGTGAAATGCGTAGATATCGAGAGGAACACCAGTGGCGAAAGCGAGTCCCTGGACAACTCCTGACACTGAGGCACGAAAGCTAGGGGAGCAAACAGGATTAGATACCCGTGTAGTCC</w:t>
      </w:r>
    </w:p>
    <w:p w14:paraId="52310A47">
      <w:pPr>
        <w:rPr>
          <w:rFonts w:hint="eastAsia"/>
        </w:rPr>
      </w:pPr>
      <w:r>
        <w:rPr>
          <w:rFonts w:hint="eastAsia"/>
        </w:rPr>
        <w:t>&gt;OTU006389</w:t>
      </w:r>
    </w:p>
    <w:p w14:paraId="4920DBAD">
      <w:pPr>
        <w:rPr>
          <w:rFonts w:hint="eastAsia"/>
        </w:rPr>
      </w:pPr>
      <w:r>
        <w:rPr>
          <w:rFonts w:hint="eastAsia"/>
        </w:rPr>
        <w:t>CCTACGGGGGGCAGCAGTGGGGAATTTTGGACAATGGGGGCAACCCTGATCCAGCCATTCCGCGTGAGTGAAGAAGGCCTTCGGGTTGTAAAGCTCTTTTGTCCGGAACGAAACGGTGCTCGTGAATATCGAGCGCTACTGACGGTACCGGAAGAATAAGCCACGGCTAACTACGTGCCAGCAGCCGCGGTAATACAGAGGGTGCAAGCGTTGTTCGGAATCATTGGGCGTAAAGGGCGTGTAGGCGGTTTGTTAAGTCTGCCGTGAAAACCCGGGGCTCAACCCCGGGCGTGCGGTGGATACTGCCGGGCTAGAGGGTGGTAGAGGCGAGTGGAATTCCCGGTGTAGCGGTGAAATGCGCAGATATCGGGAGGAACACCAGTAGCGAAGGCGGCTCGCTGGGCCTTACCTGACGCTGAGGAGCGAAAGCGTGGGTAGCGAACAGGATTAGATACCCCGGTAGTCC</w:t>
      </w:r>
    </w:p>
    <w:p w14:paraId="06584AE3">
      <w:pPr>
        <w:rPr>
          <w:rFonts w:hint="eastAsia"/>
        </w:rPr>
      </w:pPr>
      <w:r>
        <w:rPr>
          <w:rFonts w:hint="eastAsia"/>
        </w:rPr>
        <w:t>&gt;OTU006390</w:t>
      </w:r>
    </w:p>
    <w:p w14:paraId="2BD1BCD8">
      <w:pPr>
        <w:rPr>
          <w:rFonts w:hint="eastAsia"/>
        </w:rPr>
      </w:pPr>
      <w:r>
        <w:rPr>
          <w:rFonts w:hint="eastAsia"/>
        </w:rPr>
        <w:t>CCTACGGGGGGCAGCAGTGGGGAATCTTGCGCAATGGGAGCAATCCTGACGCAGCGACGCCGCGTGTGGGAGGACGCCCTTCGGGGTGTAAACCACTGTTGCCCGGGACGAAACTGGTCTTTCGAGGCCATTGACGGTACCGGGTGAGGAAGCGCCGGCTAACTCCGTGCCAGCAGCCGCGGTAATACGGAGGGCGCGAGCGTTGTCCGGAATCACTGGGCGTAAAGGGCGTGCAGGCGGTTTGTTAAGTCTAGGGTGAAAGCTCCCGGCTCAACTGGGAGAGGTCCTTGGATACTGGCAGACTTGAGGAGGGTAGAGGAGAGTGGAATTCCCGGTGTAGTGGTGAAATGCGCAGATATCGGGAGGAACACCAGTAGCGAAGGCGGCTCGCTGGGCCATTCCTGACGCTGAGACGCGAAAGCATGGGGAGCGAACGGGATTAGATACCCCGGTAGTCC</w:t>
      </w:r>
    </w:p>
    <w:p w14:paraId="55DDA5F6">
      <w:pPr>
        <w:rPr>
          <w:rFonts w:hint="eastAsia"/>
        </w:rPr>
      </w:pPr>
      <w:r>
        <w:rPr>
          <w:rFonts w:hint="eastAsia"/>
        </w:rPr>
        <w:t>&gt;OTU006391</w:t>
      </w:r>
    </w:p>
    <w:p w14:paraId="4AA7D322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TTAACCTAATACGTTAGTGTTTTGACGTTACCGACAGAATAAGCACCGGCTAACTCTGTGCCAGCAGCCGCGGTAATACAGAGGGTGCAAGCGTTGTTCGGAATCACTGGGCGTAAAGCGCACGTAGGCGGACTTTCAAGTCAGGGGTGAAATCCCGGGGCTCAACCTCGGAACTGCCTTTGATACTGTTGGTCTCGAGTCCGATAGAGGTGGGTGGAACTGCGAGTGTAGAGGTGAAATTCGTAGATATTCGCAAGAACACCAGTGGCGAAGGCGGCTCACTGGCCCCGTACTGACACTGAGGTGCGAAAGCGTGGGGAGCAAACAGGATTAGATACCCCGGTAGTCC</w:t>
      </w:r>
    </w:p>
    <w:p w14:paraId="69D4E625">
      <w:pPr>
        <w:rPr>
          <w:rFonts w:hint="eastAsia"/>
        </w:rPr>
      </w:pPr>
      <w:r>
        <w:rPr>
          <w:rFonts w:hint="eastAsia"/>
        </w:rPr>
        <w:t>&gt;OTU006392</w:t>
      </w:r>
    </w:p>
    <w:p w14:paraId="3B91F068">
      <w:pPr>
        <w:rPr>
          <w:rFonts w:hint="eastAsia"/>
        </w:rPr>
      </w:pPr>
      <w:r>
        <w:rPr>
          <w:rFonts w:hint="eastAsia"/>
        </w:rPr>
        <w:t>CCTACGGGGGGCAGCAGTGGGGAATCTTGCGCAATGGGCGAAAGCCTGACGCAGCGACGCCGCGTGCGGGAGGACGGCCTTCGGGTCGTAAACCGCTGTTGCCCGGGACGAATGCCCCTTTGGAGGGGATTGACGGTACCGGGTGAGGAAGCACCGGCTAACTCCGTGCCAGCAGCCGCGGTAATACGGAGGGTGCGAGCGTTGTCCGGAATCACTGGGCGTAAAGCGCACGTAGGCGGATCGCTAAGTCAGGGGTGAAATCCTGGAGCTCAACTCCAGAACTGCCTTTGATACTGGCAATCTTGAGTCCGGGAGAGGTGAGTGGAACTGCGAGTGTAGCGGTGAAATGCGTTGATATGTGTCGGAACACCAATGGCGAAAGCAATCTCCTGGACGCAAACTGACGCTGAGATACGAAAGCCAAGGTAGCAAACAGGATTAGATACCCGAGTAGTCC</w:t>
      </w:r>
    </w:p>
    <w:p w14:paraId="38135CEE">
      <w:pPr>
        <w:rPr>
          <w:rFonts w:hint="eastAsia"/>
        </w:rPr>
      </w:pPr>
      <w:r>
        <w:rPr>
          <w:rFonts w:hint="eastAsia"/>
        </w:rPr>
        <w:t>&gt;OTU006393</w:t>
      </w:r>
    </w:p>
    <w:p w14:paraId="4DC9BE59">
      <w:pPr>
        <w:rPr>
          <w:rFonts w:hint="eastAsia"/>
        </w:rPr>
      </w:pPr>
      <w:r>
        <w:rPr>
          <w:rFonts w:hint="eastAsia"/>
        </w:rPr>
        <w:t>CCTACGGGTGGCTGCAGTGAGGAATCTTCCACAATGGGGGCAACCCTGATGGAGCAACGCCGCGTGAGTGAAGAAGGCCTTCGGGTTGTAAAGCTCTTTCAGCCGGAACGAAACGGTCACGGTTAATACCTGTGACTACTGACGGTACCGGAAGAAGAAGCACCGGCTAACTACGTGCCAGCAGCCGCGGTAATACGTAGGGTGCGAGCGTTGTCCGGAATCACTGGGCGTAAAGGGCGCGTAGGTGGCCGAGCAAGGTCGCGGTGAAAGCTTGGGGCTCAACCCCAAGTCGGCCGTGGCAACTACTGGGCTGGAGCACTGTAGGGGCAGATGGAATTCCGGGTGTAGCGGTGGAATGCGTAGAGATCCGGAAGAACACCGGTGGCGAAGGCGGTCTGCTGGGCAGTTGCTGACACTGAGGCGCGACAGCGTGGGGAGCAAACAGGATTAGATACCCTTGTAGTCC</w:t>
      </w:r>
    </w:p>
    <w:p w14:paraId="01480C73">
      <w:pPr>
        <w:rPr>
          <w:rFonts w:hint="eastAsia"/>
        </w:rPr>
      </w:pPr>
      <w:r>
        <w:rPr>
          <w:rFonts w:hint="eastAsia"/>
        </w:rPr>
        <w:t>&gt;OTU006394</w:t>
      </w:r>
    </w:p>
    <w:p w14:paraId="0E959FB4">
      <w:pPr>
        <w:rPr>
          <w:rFonts w:hint="eastAsia"/>
        </w:rPr>
      </w:pPr>
      <w:r>
        <w:rPr>
          <w:rFonts w:hint="eastAsia"/>
        </w:rPr>
        <w:t>CCTACGGGGGGCTGCAGTGGGGAATTTTGGACAATGGGGGCAACCCTGATCCAGCCATGCCGCGTGTGTGAAGAAGGCCTTCGGGTTGTAAAGCACTTTTGTCCGGAAAGAAATCCTTTCAGTTAATACCTGGGAGGGATGACGGTACCGGAAGAATAAGCACCGGCTAACTACGTGCCAGCAGCCGCGGTAATACGTAGGGTGCAAGCGTTAATCGGAATTACTGGGCGTAAAGCGTGCGCAGGCGGTGATGTAAGACAGGTGTGAAATCCCCAGGCTTAACCTGGGAACTGCACTCGAGACTGCATTGCTAGAGTATGGGAGAGGGAAGTGGAATTTCCGGTGTAGCGGTGAAATGCGTAGATATCGGAAGGAACATCAGTGGCGAAAGCGACTTCCTGGACCAATACTGACGCTCATGTGCGAAAGCGTGGGGAGCAAACAGGATTAGATACCCGTGTAGTCC</w:t>
      </w:r>
    </w:p>
    <w:p w14:paraId="7F82A394">
      <w:pPr>
        <w:rPr>
          <w:rFonts w:hint="eastAsia"/>
        </w:rPr>
      </w:pPr>
      <w:r>
        <w:rPr>
          <w:rFonts w:hint="eastAsia"/>
        </w:rPr>
        <w:t>&gt;OTU006395</w:t>
      </w:r>
    </w:p>
    <w:p w14:paraId="13B3B3F8">
      <w:pPr>
        <w:rPr>
          <w:rFonts w:hint="eastAsia"/>
        </w:rPr>
      </w:pPr>
      <w:r>
        <w:rPr>
          <w:rFonts w:hint="eastAsia"/>
        </w:rPr>
        <w:t>CCTACGGGTGGCAGCAGTAACGAATCTTCCGCAATGGGCGAAAGCCTGACGGAGCAACGCCGCGTGGACGATGAAGCCTTTCGGGGCGTAAAGTCCTTTCAGCAGGGACGAAACAAATGACGGTACCTCCTTAGCAAGCACCGGCTAACTCTGTGCCAGCAGCCGCGGTAATACAGAGGGTGCAAGCGTTAATCGGAATTACTGGGCGTAAAGCGCGCGCAGGCGGCTCGTCAAGCCTGACGTGAAAGCCCCCGGCTCAACCGGGGAGGGTCGTCGGGGACTGGCGGGCTTGAGGTCGGCAGGGGTTGGTGGAATTCCCGGTGTAGTGGTGAAATGCGTAGAGATCGGGAGGAACACCCGTGGCGAAGGCGGCCAACTGGGCCGGACCTGACGCTGAGGCGCGAAGGCGTGGGGAGCGAACGGGATTAGATACCCCAGTAGTCC</w:t>
      </w:r>
    </w:p>
    <w:p w14:paraId="768180DD">
      <w:pPr>
        <w:rPr>
          <w:rFonts w:hint="eastAsia"/>
        </w:rPr>
      </w:pPr>
      <w:r>
        <w:rPr>
          <w:rFonts w:hint="eastAsia"/>
        </w:rPr>
        <w:t>&gt;OTU006396</w:t>
      </w:r>
    </w:p>
    <w:p w14:paraId="17C35523">
      <w:pPr>
        <w:rPr>
          <w:rFonts w:hint="eastAsia"/>
        </w:rPr>
      </w:pPr>
      <w:r>
        <w:rPr>
          <w:rFonts w:hint="eastAsia"/>
        </w:rPr>
        <w:t>CCTACGGGTGGCAGCAGTAGGGAATCTTCCGCAATGGGCGAAAGCCTGACGCAGCAACACCGTGTGAGCGACGAAGGCCTTCGGGTCGTAAAGCTCTGTTGTTGGGGACGAAGGGTTAGGGGTTAATAGCCCCGAGCCTGACGGTACCCTTCGAGGAAGCCCCGGCTAACTACGTGCCAGCAGCCGCGGTAATACGTAGGGGGCGAGCGTTGTCCGGAATTATTGGGCGTAAAGCGCGCGTAGGCGGTTTTCTAAGTCCGGCGTGAAAGGTTCAGGGCTCAACCCGAACAGTGCGCTGGAGACTGGAGAGCTTGAGGACGGGAGAGGGAAGCGGAATTCCGGGTGTAGCGGTGAAATGCGTAGATATCCGGAGGAACACCGATGGCGAAGGCAGCTTCCTGGCCCGTATCTGACGCTGAGGTGCGAAAGCGTGGGGAGCGAACGGGATTAGATACCCCAGTAGTCC</w:t>
      </w:r>
    </w:p>
    <w:p w14:paraId="1B149FA3">
      <w:pPr>
        <w:rPr>
          <w:rFonts w:hint="eastAsia"/>
        </w:rPr>
      </w:pPr>
      <w:r>
        <w:rPr>
          <w:rFonts w:hint="eastAsia"/>
        </w:rPr>
        <w:t>&gt;OTU006397</w:t>
      </w:r>
    </w:p>
    <w:p w14:paraId="752FB078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CTTCGGGGTGTAAAGCTCTTTCGGCAGGGACGATAATGACGGTACCTGAAGAAGAAGCTGCGGCTAACTACGTGCCAGCAGCCGCGGTAATACGTAGGCAGCGAGCGTTGTTCGGAGTTACTGGGCGTAAAGAGTGCGTAGGTTGTTGTATAAGCTAGCTGTGAAATACCCGGGCTTAACCTGGGTCTGTCAGCTAGGACTGTATGACTGGAGTACGGGAGAGGGTAGCGGAATTCCCGGTGTAGCAGTGAAATGCGTAGATATCGGGAGGAACATCCGTGGCGAAGGCGGCTACCTGGACCAGCACTGACACTGAGGCGCGAAAGCTAGGGGAGCAAACAGGATTAGATACCCGGGTAGTCC</w:t>
      </w:r>
    </w:p>
    <w:p w14:paraId="27885871">
      <w:pPr>
        <w:rPr>
          <w:rFonts w:hint="eastAsia"/>
        </w:rPr>
      </w:pPr>
      <w:r>
        <w:rPr>
          <w:rFonts w:hint="eastAsia"/>
        </w:rPr>
        <w:t>&gt;OTU006398</w:t>
      </w:r>
    </w:p>
    <w:p w14:paraId="3D8B098C">
      <w:pPr>
        <w:rPr>
          <w:rFonts w:hint="eastAsia"/>
        </w:rPr>
      </w:pPr>
      <w:r>
        <w:rPr>
          <w:rFonts w:hint="eastAsia"/>
        </w:rPr>
        <w:t>CCTACGGGAGGCTGCAGTCGAGAATCTTCGGCAATGGGCGCAAGCCTGACCGAGCGACGCCGCGTGGGGGATGAAGGGTTTCGATCCGTAAACCCCTGTCATTTGTGAACAAGGTTCATCCGTTAATAGCGGGTGAATTGATAGTAATGAAAGAGGAAGGGACGGCTAACTCTGTGCCAGCAGCCGCGGTAATACAGAGGTCCCAAGCGTTGTTCGGATTCACTGGGCGTAAAGGGTGCGTAGGTGGTGTTGTCAGTCAGACGTGAAATCCCCAGGCTTAACTTGGGAACTGCGTCTGATACTACAAGACTTGAGTTCGGGAGAGGGATGTGGAATTCCAGGTGTAGCGGTGAAATGCGTAGATATCTGGAGGAACACCGGTGGCGAAGGCGGCATCCTGGACCGAAACTGACACTGAGGCGCGAAAGCTAGGGGAGCAAACGGGATTAGATACCCGGGTAGTCC</w:t>
      </w:r>
    </w:p>
    <w:p w14:paraId="21AC7997">
      <w:pPr>
        <w:rPr>
          <w:rFonts w:hint="eastAsia"/>
        </w:rPr>
      </w:pPr>
      <w:r>
        <w:rPr>
          <w:rFonts w:hint="eastAsia"/>
        </w:rPr>
        <w:t>&gt;OTU006399</w:t>
      </w:r>
    </w:p>
    <w:p w14:paraId="2075F116">
      <w:pPr>
        <w:rPr>
          <w:rFonts w:hint="eastAsia"/>
        </w:rPr>
      </w:pPr>
      <w:r>
        <w:rPr>
          <w:rFonts w:hint="eastAsia"/>
        </w:rPr>
        <w:t>CCTACGGGCGGCTGCAGTGGGGAATCTTGCGCAATGGCCGAAAGGCTGACGCAGCGACGCCGCGTGGGGGAGGAAGGTCTTCGGATCGTAAACCCCTGTTGCCCGGGACGAACGGCCCGTTTCGACGGGCGTGACGGTACCGGGTGAGGAAGCACCGGCTAACTACGTGCCAGCAGCCGCGGTAATACGTAGGGTGCAAGCGTTATCCGGATTCACTGGGTTTAAAGGGTGCGTAGGTGGGTTGGTAAGTCCGTGGTGAAATCCCCGGGCTTAACCTGGGAACTGTCAGCTGATACTGATGTGCTAGAGTGCAGAAGGGGCAATCGGAATTCTTGGTGTAGCGGTGAAATGCGTAGATATCAAGAGGAACACCTGAGGTGAAGACGGGTTGCTGGGCTGACACTGACGCTGAGGCGCGAAAGCCAGGGGAGCAAACGGGATTAGATACCCCAGTAGTCC</w:t>
      </w:r>
    </w:p>
    <w:p w14:paraId="368FEA9D">
      <w:pPr>
        <w:rPr>
          <w:rFonts w:hint="eastAsia"/>
        </w:rPr>
      </w:pPr>
      <w:r>
        <w:rPr>
          <w:rFonts w:hint="eastAsia"/>
        </w:rPr>
        <w:t>&gt;OTU006400</w:t>
      </w:r>
    </w:p>
    <w:p w14:paraId="69A6DDD7">
      <w:pPr>
        <w:rPr>
          <w:rFonts w:hint="eastAsia"/>
        </w:rPr>
      </w:pPr>
      <w:r>
        <w:rPr>
          <w:rFonts w:hint="eastAsia"/>
        </w:rPr>
        <w:t>CCTACGGGGGGCTGCAGTCGGGAATTTTGCTCAATGGGCGAAAGCCTGAAGCAGCAACGCCGCGTGAGGGATGAAGGCCTTAGGGTTGTAAAGCTCTTTCGCCCACGACGATGATGACGGTAGTGGGAGAAGAAGCCCCGGCTAACTTCGTGCCAGCAGCCGCGGTAATACGAAGGGGGCTAGCGTTGTTCGGAATTACTGGGCGTAAAGCGCGCGTAGGCGGTCTTGCAAGTCAGGGGTGAAAGGCCTGGGCTTAACCCGGGAGTGGCCTTTGAGACTGCAAGGCTTGAGAGTGGGAGAGGATGGTGGAATTCCCAGTGTAGAGGTGAAATTCGTAGATATTGGGAAGAACACCGGTTGCGAAGGCGGCCATCTGGCCCACCACTGACGCTGGAGCGCGAAAGCGTGGGGAGCAAACAGGATTAGATACCCTAGTAGTCC</w:t>
      </w:r>
    </w:p>
    <w:p w14:paraId="1D4F4D42">
      <w:pPr>
        <w:rPr>
          <w:rFonts w:hint="eastAsia"/>
        </w:rPr>
      </w:pPr>
      <w:r>
        <w:rPr>
          <w:rFonts w:hint="eastAsia"/>
        </w:rPr>
        <w:t>&gt;OTU006401</w:t>
      </w:r>
    </w:p>
    <w:p w14:paraId="1E05A872">
      <w:pPr>
        <w:rPr>
          <w:rFonts w:hint="eastAsia"/>
        </w:rPr>
      </w:pPr>
      <w:r>
        <w:rPr>
          <w:rFonts w:hint="eastAsia"/>
        </w:rPr>
        <w:t>CCTACGGGAGGCTGCAGTGGGGAATCTTGCGCAATGGTCGAAAGACTGACGCAGCGACGCCGCGTGCGGGAGGAAGCTCTTCGGGGTGTAAACCGCTGTTGCCCGGGACGAATGGCTCCAACCTAACACGTTGGAGTGTGACGGTACCGGGTGAGGAAGCCCCGGCTAACTCCGTGCCAGCAGCCGCGGTAATACAGAGGGTGCGAGCGTTGTTCGGAATCACTGGGCGTAAAGCGCGCGCAGGCGGGACCTGCAAGTCGGAAGTGAAAGGCCGGGGCTCAACCCCGGAGCGGCTTTCGAGACTGCGGACCTAGAGACCAGTAGGGGTTGGTGGAATTCCCGGTGTAGCGGTGGAATGCGTAGATATCGGGAGGAACACCAGCGGCGAAGGCGGCTTTCTGGACCAATACTGACGCTGAGACGCGAAAGCGTGGGGAGCAAACAGGATTAGATACCCGAGTAGTCC</w:t>
      </w:r>
    </w:p>
    <w:p w14:paraId="33CC1C78">
      <w:pPr>
        <w:rPr>
          <w:rFonts w:hint="eastAsia"/>
        </w:rPr>
      </w:pPr>
      <w:r>
        <w:rPr>
          <w:rFonts w:hint="eastAsia"/>
        </w:rPr>
        <w:t>&gt;OTU006402</w:t>
      </w:r>
    </w:p>
    <w:p w14:paraId="6579AB1F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CGGACGGAACGAAACGGTTACGGTGAATATCCGTGACTAATGACGGTACCGTAAGAAGAAGCACCGGCTAACTACGTGCCAGCAGCCGCGGTAATACGTAGGGTGCGAGCGTTAATCGGAATTACTGGGCGTAAAGCGTGCGCAGGTGGCCGTTTAAGTCCTTTGTGAAATTCCGGGGCTCAACTCCGGGGCTGCTGTCGATACTGCACGCCTGGAGACCAGTAGGGGTTGGTGGAATTCCCGGTGTAGCGGTGAAATGCGTAGAGATCGGGAGGAATACCAGCAGCGAAGGCGGCAAACTGGATAGGAACTGACACTCAACTGCGAAAGCGTGGGGAGCAAACAGGATTAGATACCCGAGTAGTCC</w:t>
      </w:r>
    </w:p>
    <w:p w14:paraId="2CB6DE54">
      <w:pPr>
        <w:rPr>
          <w:rFonts w:hint="eastAsia"/>
        </w:rPr>
      </w:pPr>
      <w:r>
        <w:rPr>
          <w:rFonts w:hint="eastAsia"/>
        </w:rPr>
        <w:t>&gt;OTU006403</w:t>
      </w:r>
    </w:p>
    <w:p w14:paraId="59E0F9B9">
      <w:pPr>
        <w:rPr>
          <w:rFonts w:hint="eastAsia"/>
        </w:rPr>
      </w:pPr>
      <w:r>
        <w:rPr>
          <w:rFonts w:hint="eastAsia"/>
        </w:rPr>
        <w:t>CCTACGGGGGGCTGCAGCAGGGAATCTTGCGCAATGGACGAAAGTCTGACGCAGTGACGCCGCGTGAGGGATGAATGCCTTCGGGTTGTAAACCTCTTTCAGCAGGGACGAAGCGAAAGTGACGGTACCTGCAGAAGAAGCCCCGGCCAACTACGTGCCAGCAGCCGCGGTAATACGTAGGTGGCAAGCGTTGTCCGGAATTATTGGGCGTAAAGCGCGCGCAGGCGGTTCAGTACATCGGCGGTGAAAGCCCCCCGCTCAACGGGGGAGGGTCCGTCGAGATGGCTGGACTGGAGGCAGGGAGAGGCCAGTGGAATTCCGGGTGTAGTGGTGAAATGCGTAGATATCAGGAGGAACACCGGTGGCGAAGGCGGGATCCTGGGCCAGTACTGACGCTGAGGAGCGAAAGCGTGGGGAGCAAACAGGATTAGATACCCCTGTAGTCC</w:t>
      </w:r>
    </w:p>
    <w:p w14:paraId="0FF00DF9">
      <w:pPr>
        <w:rPr>
          <w:rFonts w:hint="eastAsia"/>
        </w:rPr>
      </w:pPr>
      <w:r>
        <w:rPr>
          <w:rFonts w:hint="eastAsia"/>
        </w:rPr>
        <w:t>&gt;OTU006404</w:t>
      </w:r>
    </w:p>
    <w:p w14:paraId="6CF68CD1">
      <w:pPr>
        <w:rPr>
          <w:rFonts w:hint="eastAsia"/>
        </w:rPr>
      </w:pPr>
      <w:r>
        <w:rPr>
          <w:rFonts w:hint="eastAsia"/>
        </w:rPr>
        <w:t>CCTACGGGCGGCAGCAGTGGGGAATTTTGCGCAATGGGCGAAAGCCTGACGCAGCAACGCCGCGTGTGTGATGAAGGTCTTCGGATTGTAAAGCACTTTCGACCGGGACGAAAACCCTGAGGCTAACATCCTCAGGCTTGACGGTACCGGGAGAAGAAGCACCGGCTAACTCTGTGCCAGCAGCCGCGGTAATACAGAGGGTGCAAGCGTTGTTCGGAATTACTGGGCGTAAAGAGTTGTGTAGGTGGTTAAGTAAGCAATGTGTGAAATGACGAGGCTCAACCTTGTGTCCATGCATTGAACTGCTTTGACTAGAGGACTGGAGAGGAGATTGGAATTCACGGTGTAGCAGTGAAATGCGTAGATATCGTGAGGAAGACCAGTGGCGAAGGCGAATCTCTGGACAGTTCCTGACGCTCATGCACGAAGGCTAGGGGAGCAAACGGGATTAGATACCCCAGTAGTCC</w:t>
      </w:r>
    </w:p>
    <w:p w14:paraId="39FFBC9D">
      <w:pPr>
        <w:rPr>
          <w:rFonts w:hint="eastAsia"/>
        </w:rPr>
      </w:pPr>
      <w:r>
        <w:rPr>
          <w:rFonts w:hint="eastAsia"/>
        </w:rPr>
        <w:t>&gt;OTU006405</w:t>
      </w:r>
    </w:p>
    <w:p w14:paraId="7B840FD0">
      <w:pPr>
        <w:rPr>
          <w:rFonts w:hint="eastAsia"/>
        </w:rPr>
      </w:pPr>
      <w:r>
        <w:rPr>
          <w:rFonts w:hint="eastAsia"/>
        </w:rPr>
        <w:t>CCTACGGGTGGCAGCAGTGGGGAATCTTGCGCAATGGGGGAAACCCTGACGCAGCGACGCCGCGTGAGTGATGAAGGCCTTCGGGTTGTAAAGCTCTGTGGAGAGGGACGAATAAGTGTGGTCGAATAGGCCGCATGATGACGGTACCTTTTTAGCAAGCACCGGCTAACTCTGTGCCAGCAGCCGCGGTAAGACAGAGGGTGCAAACGTTGTTCGGAATTACTGGGCGTAAAGCGCGTGTAGGCTGCTTGGAAAGTCGGATGTGAAAGCCCTGGGCTCAACCCCGGAGCTGCATTTGAAACTGTCTAGCTAGAGTGTAGTTAGGGTAAACGGAATTCCACGTGTAGCGGTGAAATGCGTAGATATGTGGAAGAACACCTGTGGTGAAGACGGTTTACTGGACCATGACTGACGCTGAGGCACGAAAGCGTGGGGAGCAAACAGGATTAGATACCCGAGTAGTCC</w:t>
      </w:r>
    </w:p>
    <w:p w14:paraId="3C27A26E">
      <w:pPr>
        <w:rPr>
          <w:rFonts w:hint="eastAsia"/>
        </w:rPr>
      </w:pPr>
      <w:r>
        <w:rPr>
          <w:rFonts w:hint="eastAsia"/>
        </w:rPr>
        <w:t>&gt;OTU006406</w:t>
      </w:r>
    </w:p>
    <w:p w14:paraId="08AC5853">
      <w:pPr>
        <w:rPr>
          <w:rFonts w:hint="eastAsia"/>
        </w:rPr>
      </w:pPr>
      <w:r>
        <w:rPr>
          <w:rFonts w:hint="eastAsia"/>
        </w:rPr>
        <w:t>CCTACGGGAGGCAGCAGTGGGGAATATTGGACAATGGGCGCAAGCCTGATCCAGCCATGCCGCGTGAGTGAAGAAGGCCTTAGGGTTGTAAAGCTCTTTCGTCCGGGACGATAATGACGGTACCCCCAAAGCAAGCCCCGGCTAATTCCGTGCCAGCAGCCGCGGTAATACGGAAGGGGCAAGCGTTGTTCGGAATCATTGGGCGTAAAGGGCGCGTAGGCGGCTGGCCAAGTCGGGTGTGAAATCCCTCGGCTCAACCGAGGAATTGCACCCGATACTGGTCGGCTAGAGTCCGGGAGGGGATAGCGGAATTCCCAGTGTAGCGGTGAAATGCGTAGATATTGGGAAGAACACCAGTGGCGAAGGCGGCTATCTGGACCGGAACTGACGCTGAGGCGCGAAAGCCAGGGGAGCGAATGGGATTAGATACCCTTGTAGTCC</w:t>
      </w:r>
    </w:p>
    <w:p w14:paraId="0F8DC746">
      <w:pPr>
        <w:rPr>
          <w:rFonts w:hint="eastAsia"/>
        </w:rPr>
      </w:pPr>
      <w:r>
        <w:rPr>
          <w:rFonts w:hint="eastAsia"/>
        </w:rPr>
        <w:t>&gt;OTU006407</w:t>
      </w:r>
    </w:p>
    <w:p w14:paraId="24C55483">
      <w:pPr>
        <w:rPr>
          <w:rFonts w:hint="eastAsia"/>
        </w:rPr>
      </w:pPr>
      <w:r>
        <w:rPr>
          <w:rFonts w:hint="eastAsia"/>
        </w:rPr>
        <w:t>CCTACGGGCGGCTGCAGTGGGGAATCTTGCACAATGGGCGAAAGCCTGATGCAGCGACGCCGCGTGCGGGATGACGGCCTTCGGGTTGTAAACCCCTTTCAGCAGGGACGAATTTTGACGGTACCTGCAGAAGAAGCCCCGGCCAACTACGTGCCAGCAGCCGCGGTAACACGTAGGGGGCAAGCGTTGTCCGGATTTATTGGGCGTAAAGAGCTCGTAGGCGGTTCGGTAAGTCAGCTGTGAAATCTCCACGCTCAACGTGGAGGGGTCAGCTGATACTGCCGTGACTTGAGTCTGGTAGGGGAGTGCGGAATTCCCGGTGTAGCGGTGAAATGCGCAGATATCGGGAGGAACACCAGTGGCGAAGGCGGCACTCTGGGCCAGTACTGACGCTGAGGAGCGAAAGCGTGGGGAGCGAACAGGATTAGATACCCGTGTAGTCC</w:t>
      </w:r>
    </w:p>
    <w:p w14:paraId="4AFFEDB2">
      <w:pPr>
        <w:rPr>
          <w:rFonts w:hint="eastAsia"/>
        </w:rPr>
      </w:pPr>
      <w:r>
        <w:rPr>
          <w:rFonts w:hint="eastAsia"/>
        </w:rPr>
        <w:t>&gt;OTU006408</w:t>
      </w:r>
    </w:p>
    <w:p w14:paraId="5082EA5A">
      <w:pPr>
        <w:rPr>
          <w:rFonts w:hint="eastAsia"/>
        </w:rPr>
      </w:pPr>
      <w:r>
        <w:rPr>
          <w:rFonts w:hint="eastAsia"/>
        </w:rPr>
        <w:t>CCTACGGGTGGCTGCAGTGGGGAATATTGGACAATGGGGGAAACCCTGATCCAGCAATGCCGCGTGAGTGAAGAAGGCCTTCGGGTTGTAAAGCACTTTTGGCAGGGACGAGGAAGGACGGTACCTGCAGAATAAGCCTCGGCTAACTACGTGCCAGCAGCCGCGGTAAAACGTAGGAGGCGAGCGTTATCCGGATTTACTGGGTGTAAAGCGCGTGCAGGCGGTCCGATAAGTTGGATGTGAAAGCTCCCGGCTCAACTGGGAGAGGTCGTTCAAAACTGGCGGACTAGAGGATGGTAGGGGAAGGTGGAATTCCGGGTGTAGTGGTGAAATGCGTAGATATCCGGAGGAACACCAGTGGCGAAGGCGGCCTTCTAGACCATTACTGACGCTCAGACGCGAAAGCTAGGGTAGCAAACGGGATTAGATACCCCGGTAGTCC</w:t>
      </w:r>
    </w:p>
    <w:p w14:paraId="72843253">
      <w:pPr>
        <w:rPr>
          <w:rFonts w:hint="eastAsia"/>
        </w:rPr>
      </w:pPr>
      <w:r>
        <w:rPr>
          <w:rFonts w:hint="eastAsia"/>
        </w:rPr>
        <w:t>&gt;OTU006409</w:t>
      </w:r>
    </w:p>
    <w:p w14:paraId="47599F16">
      <w:pPr>
        <w:rPr>
          <w:rFonts w:hint="eastAsia"/>
        </w:rPr>
      </w:pPr>
      <w:r>
        <w:rPr>
          <w:rFonts w:hint="eastAsia"/>
        </w:rPr>
        <w:t>CCTACGGGTGGCAGCAGTGGGGAATTGTTCGCAATGGGCGCAAGCCTGATGGAGCAACGCCGCGTGAACGATGAAGGCCTTCGGGTTGTAAAGTTCTGTTGTTAGGGACGAACAAGTGCCGTTCGAATAGGGCGGCACCCTGACGGTACCTAACGAGGAAGCCACGGCTAACTACGTGCCAGCAGCCGCGGTAATACGTAGGTGGCAAGCGTTGTCCGGAATTATTGGGCGTAAAGGGCGCGTAGGTGGCGGCATAAGGCCGTGGTGAAAGTCGGGGGCTCAACCCTTGATCGGCCATGGCAACTGTGTCGCTAGGGCACCGTAGAGGCAGATGGAATTCCGGGTGTAGCGGTGGAATGCGTAGAGATCCGGAAGAACACCAGTGGCGAAGGCGGCTGGCTGGGCCTGATCTGACGCTGAGGTGCGAAAGCGTGGGGAGCGAACAGGATTAGATACCCCGGTAGTCC</w:t>
      </w:r>
    </w:p>
    <w:p w14:paraId="7545FF06">
      <w:pPr>
        <w:rPr>
          <w:rFonts w:hint="eastAsia"/>
        </w:rPr>
      </w:pPr>
      <w:r>
        <w:rPr>
          <w:rFonts w:hint="eastAsia"/>
        </w:rPr>
        <w:t>&gt;OTU006410</w:t>
      </w:r>
    </w:p>
    <w:p w14:paraId="2A678180">
      <w:pPr>
        <w:rPr>
          <w:rFonts w:hint="eastAsia"/>
        </w:rPr>
      </w:pPr>
      <w:r>
        <w:rPr>
          <w:rFonts w:hint="eastAsia"/>
        </w:rPr>
        <w:t>CCTACGGGTGGCTGCAGTTGGGAATATTGGGCAATGGGCGAAAGCCTGACCCAGCGACGCCGCGTGAGGGAAGAAGGCCTTCGGGTCGTAAACCTCTGTCATCGGGGACGAAGGAAGTGACGGTACCCGAGGAGGAAGCACCGGCTAACTCCGTGCCAGCAGCCGCGGTAATACGGAGGGTGCGAGCGTTGTTCGGAATCACTGGGCGTAAAGCGCGTGTAGGCGGCCCATTAAGTCTGATGTGAAAGCCCGGGGCTCACCCCCGGAAGTGCATTGGAAACTGATGGACTCGAGTACCGGAGAGGGTGGCGGAATTCCCGGTGTAGAGGTGAAATTCGTAGATATCGGGAGGAACACCTGTGGCGAAGGCGACCCCCTGGTTGGATACTGACGCTGATACGCGAAAGCGTGGGGAGCAAACAGGATTAGATACCCGAGTAGTCC</w:t>
      </w:r>
    </w:p>
    <w:p w14:paraId="2FFBE59B">
      <w:pPr>
        <w:rPr>
          <w:rFonts w:hint="eastAsia"/>
        </w:rPr>
      </w:pPr>
      <w:r>
        <w:rPr>
          <w:rFonts w:hint="eastAsia"/>
        </w:rPr>
        <w:t>&gt;OTU006411</w:t>
      </w:r>
    </w:p>
    <w:p w14:paraId="13AD4C36">
      <w:pPr>
        <w:rPr>
          <w:rFonts w:hint="eastAsia"/>
        </w:rPr>
      </w:pPr>
      <w:r>
        <w:rPr>
          <w:rFonts w:hint="eastAsia"/>
        </w:rPr>
        <w:t>CCTACGGGGGGCAGCAGCTAGGAATCTTGGGAATGGGCGAAAGCCTGACCCAGCAACGCCGCGTGGGCGATGAAGGCCTTCGGGTCGTAAAGCCCTTTTGTAGGGGAAGATTATGACGGTACCCTGCGAATAAGCCACGGCTAACTACGTGCCAGCAGCTGCGGTAATACGGAGGGTGCAAGCGTTAATCGGATTTATTGGGCGTAAAGGGCGCGTAGGCGGGAGTGCAAGTCAGATGTGAAATTCCGGGGCTTAACCTCGGAGCTGCATTTGAAACTCCATTCCTAGAGGGTAGGCGGAGAAAGCGGAATTCTACAAGTAGCGGTGAAATGCGTAGATATGTAGAAGAACACCTGTGGCGAAAGCGGCTTTCTAGCTTACTCCTGACGCTGAGGCGCGAAAGCTAGGGGAGCGAACAGGATTAGATACCCGGGTAGTCC</w:t>
      </w:r>
    </w:p>
    <w:p w14:paraId="22E64A9B">
      <w:pPr>
        <w:rPr>
          <w:rFonts w:hint="eastAsia"/>
        </w:rPr>
      </w:pPr>
      <w:r>
        <w:rPr>
          <w:rFonts w:hint="eastAsia"/>
        </w:rPr>
        <w:t>&gt;OTU006412</w:t>
      </w:r>
    </w:p>
    <w:p w14:paraId="0B0F0B72">
      <w:pPr>
        <w:rPr>
          <w:rFonts w:hint="eastAsia"/>
        </w:rPr>
      </w:pPr>
      <w:r>
        <w:rPr>
          <w:rFonts w:hint="eastAsia"/>
        </w:rPr>
        <w:t>CCTACGGGTGGCTGCAGTCGAGAATCTTTCACAATGGGGGAAACCCTGATGGAGCGACGCCGCGTGGAGGTTAAGGTCTTCGGATTGTAAACTCCTGTCATGCGAGAACAAAGCCCGCAAGGGTGTGATAGTACCGCAAGAGGAAGAGACGGCTAACTCTGTGCCAGCAGCCGCGGTAATACAGAGGCCTCGAGCGTTAGGCGGAATCACTGGGCTTAAAGCGTGTGTAGGCGGAGTTCTAAGTACCTTGTGAAATCCCACGGCTCAACCGTGGAACTGCTTGGTATACTGGTTCTCTTGAGGTACCTAGGGGCGAGCGGAACAAGTGGTGGAGCGGTGAAATGCGTAGATATCACTTGGAACGCCAACGGTGAAAACAGCTCGCTGGGGGTATCCTGACGCTGAGACACGAAAGCCAGGGGAGCGAACGGGATTAGATACCCTAGTAGTCC</w:t>
      </w:r>
    </w:p>
    <w:p w14:paraId="0C0F44A9">
      <w:pPr>
        <w:rPr>
          <w:rFonts w:hint="eastAsia"/>
        </w:rPr>
      </w:pPr>
      <w:r>
        <w:rPr>
          <w:rFonts w:hint="eastAsia"/>
        </w:rPr>
        <w:t>&gt;OTU006413</w:t>
      </w:r>
    </w:p>
    <w:p w14:paraId="611EC6A1">
      <w:pPr>
        <w:rPr>
          <w:rFonts w:hint="eastAsia"/>
        </w:rPr>
      </w:pPr>
      <w:r>
        <w:rPr>
          <w:rFonts w:hint="eastAsia"/>
        </w:rPr>
        <w:t>CCTACGGGCGGCTGCAGTCGAGAATCTTCCGCAATGGGGGAAACCCTGACGGAGCGACGCCGCGTGCGGGATGAAGGCCTTCGGGTTGTAAACCGCTGTCACGGATTATGAAGGACCTGGTGTAAATAGCGCCGGGTCTTGACAAAGGTCCGGGAGGAAGCCACGGCTAACTCTGTGCCAGCAGCCGCGGTAATACAGGGGGTGCTAGCGTTGTTCGGAATTATTGGGCGTAAAGAGCTCGTAGGCGGTTTGTCGCGTCTGCCGTGAAAGTCCGGGGCTCAACTCCGGATCTGCGGTGGGTACGGGCAGACTGGAGTGCGGTAGGGGAGAATGGAATTCCTGGTGTAGCGGTGGAATGCGCAGATATCAGGAGGAACACCGATGGCGAAGGCAGTTCTCTGGGCCGTAACTGACGCTGAGGAGCGAAAGCGTGGGGAGCGAACAGGATTAGATACCCCTGTAGTCC</w:t>
      </w:r>
    </w:p>
    <w:p w14:paraId="4E026BA5">
      <w:pPr>
        <w:rPr>
          <w:rFonts w:hint="eastAsia"/>
        </w:rPr>
      </w:pPr>
      <w:r>
        <w:rPr>
          <w:rFonts w:hint="eastAsia"/>
        </w:rPr>
        <w:t>&gt;OTU006414</w:t>
      </w:r>
    </w:p>
    <w:p w14:paraId="6B9310F7">
      <w:pPr>
        <w:rPr>
          <w:rFonts w:hint="eastAsia"/>
        </w:rPr>
      </w:pPr>
      <w:r>
        <w:rPr>
          <w:rFonts w:hint="eastAsia"/>
        </w:rPr>
        <w:t>CCTACGGGAGGCTGCAGTGGGGAATATTGGACAATGGGCGAAAGCCTGATCCAGCCATGCCGCGTGAGTGATGAAGGCCCTCGGGTCGTAAAGCTCTGTGGAGAGGGAAGAATCCCTGCAGCATCAGATCCTGCAGGTTGACGGTACCTCTTTAGCAAGCACCGGCTAACTCCGTGCCAGCAGCCGCGGTAATACGGAGGGTGCAAACGTTGCTCGGAATCATTGGGCGTAAAGCGCGCGCAGGCGGATTGTTAAGTGAGGGGTGAAATCCCAGGGCTCAACCCTGGAACTGCCTTTCATACTGGCAATCTTGAGTATGGAAGGGGCAGAGGGAATTTCCGGTGGAGCGGTGAAATGCGTAGAGATCGGAAAGAACACCAACGGCGAAAGCACTCTGCTGGGCCGACACTGACACTGAGAGACGAAAGCTAGGGGAGCGAATGGGATTAGATACCCTAGTAGTCC</w:t>
      </w:r>
    </w:p>
    <w:p w14:paraId="67B7AD59">
      <w:pPr>
        <w:rPr>
          <w:rFonts w:hint="eastAsia"/>
        </w:rPr>
      </w:pPr>
      <w:r>
        <w:rPr>
          <w:rFonts w:hint="eastAsia"/>
        </w:rPr>
        <w:t>&gt;OTU006415</w:t>
      </w:r>
    </w:p>
    <w:p w14:paraId="0202DCB0">
      <w:pPr>
        <w:rPr>
          <w:rFonts w:hint="eastAsia"/>
        </w:rPr>
      </w:pPr>
      <w:r>
        <w:rPr>
          <w:rFonts w:hint="eastAsia"/>
        </w:rPr>
        <w:t>CCTACGGGTGGCTGCAGTGAGGAATCTTGCGCAATGGGCGAAAGCCTGACGCAGCGACGCCGCGTGCGGGAAGAAGGCCTTCGGGTTGTAAACCGCTTTCAGGAGGGACGAAGCCACTCGGGTTAATAGCCTAGAGGGTGACGGTACCTCCAGAAGAAGCCCCGGCTAACTACGTGCCAGCAGCCGCGGTAATACGTAGGGGGCTAGCGTTGTCCGGATTTATTGGGCGTAAAGCGCGTGTAGGCGGCCAGGTAGGTCCGCTGTGAAAGTCCGAGGCTCAACCTCGGAATGTCGGCGGAAACCCCCTGGCTAGAGTTCGGAAGAGGCGAGTGGAATTCCCGGTGTAGCGGTGAAATGCGCAGATATCGGGAGGAACACCTATGGCGAAGGCAGCTCGCTGGGACGTTACTGACGCTGAGACGCGAAAGCGTGGGGAGCAAACAGGATTAGATACCCTTGTAGTCC</w:t>
      </w:r>
    </w:p>
    <w:p w14:paraId="65DE9EC9">
      <w:pPr>
        <w:rPr>
          <w:rFonts w:hint="eastAsia"/>
        </w:rPr>
      </w:pPr>
      <w:r>
        <w:rPr>
          <w:rFonts w:hint="eastAsia"/>
        </w:rPr>
        <w:t>&gt;OTU006416</w:t>
      </w:r>
    </w:p>
    <w:p w14:paraId="6128D7EB">
      <w:pPr>
        <w:rPr>
          <w:rFonts w:hint="eastAsia"/>
        </w:rPr>
      </w:pPr>
      <w:r>
        <w:rPr>
          <w:rFonts w:hint="eastAsia"/>
        </w:rPr>
        <w:t>CCTACGGGAGGCTGCAGTCGAGAATTTTTCACAATGGGCGAAAGCCTGATGGAGCGACGCCGCGTGGGGGATGAATGGCTTCGGCCCGTAAACCCCTGTCATTTGCGAACAAACCTTACCTATGAATAGTAGGTGAGCTGATTGTAGCGGAAGAGGAAGGGACGGCTAACTCTGTGCCAGCAGCCGCGGTAATACAGAGGTCCCGAGCGTTGTTCGGATTCACTGGGCGTAAAGCGCACGTAGGCGGCTTTGTAAGTTAGAGGTGAAAGCCCGGAGCTCAACTCCGGAATTGCCTTTAAGACTGCATCGCTTGAATCATGGAGAGGTGAGTGGAATTCCGAGTGTAGAGGTGAAATTCGTAGATATTCGGTGGAACACCAGTGGCGAAGGCGACTCGCTGGACTGATACTGACGCTGAGGTGCGAAAGCGTGGGGAGCAAACAGGATTAGATACCCCAGTAGTCC</w:t>
      </w:r>
    </w:p>
    <w:p w14:paraId="11DB29BE">
      <w:pPr>
        <w:rPr>
          <w:rFonts w:hint="eastAsia"/>
        </w:rPr>
      </w:pPr>
      <w:r>
        <w:rPr>
          <w:rFonts w:hint="eastAsia"/>
        </w:rPr>
        <w:t>&gt;OTU006417</w:t>
      </w:r>
    </w:p>
    <w:p w14:paraId="41C3E19E">
      <w:pPr>
        <w:rPr>
          <w:rFonts w:hint="eastAsia"/>
        </w:rPr>
      </w:pPr>
      <w:r>
        <w:rPr>
          <w:rFonts w:hint="eastAsia"/>
        </w:rPr>
        <w:t>CCTACGGGAGGCAGCAGTAGGGAATCTTCCGCAATGGACGAAAGTCTGACGGAGCAACGCCGCGTGAGTGATGAAGGTTTTCGGATCGTAAAACTCTGTTGTTAGGGAAGAACAAGTTGGGTAGTAACTGACCCAACCTTGACGGTACCTAACCAGAAAGCCACGGCTAACTACGTGCCAGCAGCCGCGGTAATACGTAGGTGGCAAGCGTTGTCCGGAATTATTGGGCGTAAAGCGCTCGCAGGCGGTCCTTTAAGTCTGATGTGAAATCTCGCGGCTCAACCGCGAACGGTCATTGGAAACTGGAGGACTTGAGTACAGAAGAGGAGAGTGGAATTCCACGTGTAGCGGTGAAATGCGTAGAGATGTGGAGGAACACCGGTGGCGAAGGCGGCCCACTGGATCGGTACTGACGCTGAGGTGCGAAAGCGTGGGGAGCAAACAGGATTAGATACCCCAGTAGTCC</w:t>
      </w:r>
    </w:p>
    <w:p w14:paraId="2A03DC6C">
      <w:pPr>
        <w:rPr>
          <w:rFonts w:hint="eastAsia"/>
        </w:rPr>
      </w:pPr>
      <w:r>
        <w:rPr>
          <w:rFonts w:hint="eastAsia"/>
        </w:rPr>
        <w:t>&gt;OTU006418</w:t>
      </w:r>
    </w:p>
    <w:p w14:paraId="430F6A2F">
      <w:pPr>
        <w:rPr>
          <w:rFonts w:hint="eastAsia"/>
        </w:rPr>
      </w:pPr>
      <w:r>
        <w:rPr>
          <w:rFonts w:hint="eastAsia"/>
        </w:rPr>
        <w:t>CCTACGGGTGGCTGCAGTGGGGAATATTGGACAATGGGCGGAAGCCTGACGCAGCGACGCCGCGTGAGGGATGACGGCCTTCGGGTTGTAAACCTCTTTCAGCTCTGACGAAGCGAGAGTGACGGTAGGAGCAGAAGAAGCACCGGCCAACTACGTGCCAGCAGCCGCGGTAATACGTAGGGGGCGAGCGTTATCCGGAATTACTGGGCGTAAAGCGCGCGCAGGTGGCCGGTTAAGTCGGGTGTGAAAGGCTGCGGCTCAACCGCAGAGCGGCACCCGAAACTGGCGGGCTTGAGTACAGAAGAGGAAAGTGGAATTCCACGTGTAGCGGTGAAATGCGTAGAGATGTGGAGGAACACCAGTGGCGAAGGCGACTCTTTGGTCTGTAACTGACGCTGAGGCGCGAAAGCGTGGGGAGCAAACAGGATTAGATACCCTGGTAGTCC</w:t>
      </w:r>
    </w:p>
    <w:p w14:paraId="0472541C">
      <w:pPr>
        <w:rPr>
          <w:rFonts w:hint="eastAsia"/>
        </w:rPr>
      </w:pPr>
      <w:r>
        <w:rPr>
          <w:rFonts w:hint="eastAsia"/>
        </w:rPr>
        <w:t>&gt;OTU006419</w:t>
      </w:r>
    </w:p>
    <w:p w14:paraId="6A902F6D">
      <w:pPr>
        <w:rPr>
          <w:rFonts w:hint="eastAsia"/>
        </w:rPr>
      </w:pPr>
      <w:r>
        <w:rPr>
          <w:rFonts w:hint="eastAsia"/>
        </w:rPr>
        <w:t>CCTACGGGGGGCTGCAGTGGGGAATTGTTCGCAATGGGCGCAAGCCTGACGACGCAACGCCGCGTGCAGGAAGAAGGCCTTCGGGTTGTAAACCGCTGTCAGTGGGGAGGAAGGCCCTGTGCAGAGCAGGGTTTGACCTATCCGCAGAGGAAGTGTGGGCTAAGTTCGTGCCAGCAGCCGCGGTAAGACGAACCACACGAACGTTATTCGGAATCATTGGGCTTAAAGAGCGCGTAGGCGGCGTCGTAAGTTAGAGGTGAAATCCCATCGGCTCAACCGTGGAACTGCCCCTAATACTGCGATGCTTGAGGGAGGTAGGGGCATGTGGAACTTCCAGTGGAGCGGTGAAATGTGTTGAGATTGGAAGGAACGCCAGTGGCGAAAGCGACGTGCTGGATCTCTTCTGACGCTGAGGCGCGAAAGCTAGGGTAGCGAACGGGATTAGATACCCCGGTAGTCC</w:t>
      </w:r>
    </w:p>
    <w:p w14:paraId="774070BB">
      <w:pPr>
        <w:rPr>
          <w:rFonts w:hint="eastAsia"/>
        </w:rPr>
      </w:pPr>
      <w:r>
        <w:rPr>
          <w:rFonts w:hint="eastAsia"/>
        </w:rPr>
        <w:t>&gt;OTU006420</w:t>
      </w:r>
    </w:p>
    <w:p w14:paraId="04FBCE9B">
      <w:pPr>
        <w:rPr>
          <w:rFonts w:hint="eastAsia"/>
        </w:rPr>
      </w:pPr>
      <w:r>
        <w:rPr>
          <w:rFonts w:hint="eastAsia"/>
        </w:rPr>
        <w:t>CCTACGGGCGGCTGCAGTGGGGAATTTTGCGCAATGGGCGAAAGCCTGACGCAGCAACGCCGCGTGAAGGATGAAATCCTTCGGGATGTAAACTTCGCAAGTATGGGAAGAAGGTAGTATGAAGAATGCTACTTGACGGTACTGACAGAATAAGCTCCGGCTAACTTCGTGCCAGCAGCCGCGGTAATACGTAGGGCGCAAGCGTTGTCCGGAATTATTGGGCGTAAAGAGCTCGTAGGTGGCTTGTCGCGTCTGCCGTGAAAGCCTGCGGCTTAACCGTGGGTCTGCGGTGGATACGGGCTGGCTTGAGGTAGGTAGGGGCAAGCGGAATTCCTGGTGTAGCGGTGAAATGCGCAGATATCAGGAGGAACACCGGTGGCGAAGGCGGCTTGCTGGGCTGTGGCTGACGCTGAGGCGCGACAGCGTGGGGAGCAAACAGGATTAGATACCCCTGTAGTCC</w:t>
      </w:r>
    </w:p>
    <w:p w14:paraId="7F07FF8D">
      <w:pPr>
        <w:rPr>
          <w:rFonts w:hint="eastAsia"/>
        </w:rPr>
      </w:pPr>
      <w:r>
        <w:rPr>
          <w:rFonts w:hint="eastAsia"/>
        </w:rPr>
        <w:t>&gt;OTU006421</w:t>
      </w:r>
    </w:p>
    <w:p w14:paraId="6F562142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AGGCTTTCTCTAATACAGAGGGCTCATGACGGTACCGTAAGAATAAGCACCGGCTAACTACGTGCCAGCAGCCGCGGTAATACGTAGGGTGCGAGCGTTAATCGGAATTACTGGGCGTAAAGCGCGCGTAGGTGGTTCGTTAAGTTGGATGTGAAAGCCCCGGGCTCAACCTGGGAACTGCATCCAAAACTGGCGAGCTAGAGTATGGTAGAGGGGGATGGAATTCCGCGTGTAGCAGTGAAATGCGTAGATATGCGGAGGAACACCGATGGCGAAGGCAATCCCCTGGGCCTGTACTGACGCTCATGCACGAAAGCGTGGGGAGCAAACAGGATTAGATACCCCAGTAGTCC</w:t>
      </w:r>
    </w:p>
    <w:p w14:paraId="03A13970">
      <w:pPr>
        <w:rPr>
          <w:rFonts w:hint="eastAsia"/>
        </w:rPr>
      </w:pPr>
      <w:r>
        <w:rPr>
          <w:rFonts w:hint="eastAsia"/>
        </w:rPr>
        <w:t>&gt;OTU006422</w:t>
      </w:r>
    </w:p>
    <w:p w14:paraId="64290F40">
      <w:pPr>
        <w:rPr>
          <w:rFonts w:hint="eastAsia"/>
        </w:rPr>
      </w:pPr>
      <w:r>
        <w:rPr>
          <w:rFonts w:hint="eastAsia"/>
        </w:rPr>
        <w:t>CCTACGGGGGGCTGCAGTGGGGAATATTGCTCAATGGGCGAAAGCCTGAAGCAGCGACGCCGCGTGAGGGATGACGGCCTTCGGGTTGTAAACCTCTTTCAGCAGGGACGAAGCGCAAGTGACGGTACCTGCAGAAGAAGCACCGGCCAACTACGTGCCAGCAGCCGCGGTAATACGTAGGGTGCGAGCGTTGTCCGGAATTATTGGGCGTAAAGAGCTCGTAGGCGGTTGTCCACGTCGGATCTGAAAGCTCAGGGCTCAACTCTGAGAGGCGATTCGATACGGGACAACTAGAGGTAGGTAGGGGAAAGTGGAATTCCTGGTGTAGCGGTGGAATGCGTAGAGATCCGGAAGAACACCGGTGGCGAAGGCGGCCTGCTGGGCAGTGGCTGACGCTGAGGCGCGACAGCGTGGGGAGCAAACAGGATTAGATACCCTAGTAGTCC</w:t>
      </w:r>
    </w:p>
    <w:p w14:paraId="4F708CD0">
      <w:pPr>
        <w:rPr>
          <w:rFonts w:hint="eastAsia"/>
        </w:rPr>
      </w:pPr>
      <w:r>
        <w:rPr>
          <w:rFonts w:hint="eastAsia"/>
        </w:rPr>
        <w:t>&gt;OTU006423</w:t>
      </w:r>
    </w:p>
    <w:p w14:paraId="3A4F1AE0">
      <w:pPr>
        <w:rPr>
          <w:rFonts w:hint="eastAsia"/>
        </w:rPr>
      </w:pPr>
      <w:r>
        <w:rPr>
          <w:rFonts w:hint="eastAsia"/>
        </w:rPr>
        <w:t>CCTACGGGTGGCTGCAGTAGGGAATATTGGTCAATGGATGGAAGTCTGAACCAGCCATGCCGCGTGCAGGAAGAAGGCCTTCTGGGTTGTAAACTGCTTTTGCCAGGGGCTAAAAAGCCCATGCGTGGGAAATTGAAAGTACCTGGTGAATAAGCCACGGCTAACTACGTGCCAGCAGCCGCGGTAATACGTAGGTGGCAAGCGTTGTTCGGAATTACTGGGCGTAAAGGGCGTGTAGGCGGCCCGTTAAGACAGGTGTGAAATTCCTGGGCTCAACCCAGGACGTGCGCCTGTGACTGGCGGGCTTGAGTCCGGGAGAGGTGAGTGGAACTGCGAGTGTAGAGGTGAAATTCGTAGATATTCGCAAGAACACCAGTGGCGAAGGCGGCTCACTGGCCCGATACTGACGCTGAGGCACGAAAGCGTGGGGAGCAAACAGGATTAGATACCCTAGTAGTCC</w:t>
      </w:r>
    </w:p>
    <w:p w14:paraId="1B431186">
      <w:pPr>
        <w:rPr>
          <w:rFonts w:hint="eastAsia"/>
        </w:rPr>
      </w:pPr>
      <w:r>
        <w:rPr>
          <w:rFonts w:hint="eastAsia"/>
        </w:rPr>
        <w:t>&gt;OTU006424</w:t>
      </w:r>
    </w:p>
    <w:p w14:paraId="3BB746F1">
      <w:pPr>
        <w:rPr>
          <w:rFonts w:hint="eastAsia"/>
        </w:rPr>
      </w:pPr>
      <w:r>
        <w:rPr>
          <w:rFonts w:hint="eastAsia"/>
        </w:rPr>
        <w:t>CCTACGGGAGGCTGCAGTGGGGAATTTTGGACAATGGGCGAAAGCCTGATCCAGCAACGCCGCGTGAGTGATGAAGGCCTTCGGGTTGTAAAGCTCTGTCGGGCGGGACGAAAAAGGATTGCCTAAAACGCAACCCCTTGACGGTACCACCAAAGGAAGCACCGGCTAACTCTGTGCCAGCAGCCGCGGTAATACAGAGGGTGCTAGCGTTGTTCGGAATCACTGGGCGTAAAGGGCGTGTAGGCGGTAGAGTGTGTTTGATGTGAAAGCCCTCGGCTTAACCGGGGAAGTGCATCGAAAACTATTCAACTAGAGTACGAGAGAGGGTGGCGGAATTCCCAGAGTAGAGGTGAAATTCGTAGATACTGGGAGGAACACCGGAGGCGAAGGCGGCCACCTGGCTCGTTACTGACGCTGAGGAGCGAAAGCGTGGGGAGCAAACAGGATTAGATACCCCGGTAGTCC</w:t>
      </w:r>
    </w:p>
    <w:p w14:paraId="7606A024">
      <w:pPr>
        <w:rPr>
          <w:rFonts w:hint="eastAsia"/>
        </w:rPr>
      </w:pPr>
      <w:r>
        <w:rPr>
          <w:rFonts w:hint="eastAsia"/>
        </w:rPr>
        <w:t>&gt;OTU006425</w:t>
      </w:r>
    </w:p>
    <w:p w14:paraId="7EA5A915">
      <w:pPr>
        <w:rPr>
          <w:rFonts w:hint="eastAsia"/>
        </w:rPr>
      </w:pPr>
      <w:r>
        <w:rPr>
          <w:rFonts w:hint="eastAsia"/>
        </w:rPr>
        <w:t>CCTACGGGGGGCTGCAGTGGGGAATATTGCGCAATGGGCGAAAGCCTGACGCAGCCACGCCGCGTGTGCGATGAAGGTCTTCGGATCGTAAAGCACTGTGGGGGGAGAAGAACAAAGCCGGTGAAGAGCCGGTCCTGACGGTATCCCCTTAGCAAGCACCGGCTAACTACGTGCCAGAAGCCTCGGTAATACGTAGGTGGCGAGCGTTATCCGGAATTACTGGGCGTAAAGCGCACGCAGGCGGTCTTTTAAGTTTGACGTGAAAGCTCTCGGCTTAACTGGGAGAGGTCGTTGAAGACTGGAAGGCTTGAGGCAATGAGAGGGGTGTAGAATTCCCGGTGTAGTGGTGGAATGCGTAGATATCGGGGGGAATACCAGTGGCGAAAGCGGCACCCTAGCGTTAGCCTGACGCTCATGTGCGAAAGCGTGGGGAGCGAACGGGATTAGATACCCCAGTAGTCC</w:t>
      </w:r>
    </w:p>
    <w:p w14:paraId="76932042">
      <w:pPr>
        <w:rPr>
          <w:rFonts w:hint="eastAsia"/>
        </w:rPr>
      </w:pPr>
      <w:r>
        <w:rPr>
          <w:rFonts w:hint="eastAsia"/>
        </w:rPr>
        <w:t>&gt;OTU006426</w:t>
      </w:r>
    </w:p>
    <w:p w14:paraId="75DE9025">
      <w:pPr>
        <w:rPr>
          <w:rFonts w:hint="eastAsia"/>
        </w:rPr>
      </w:pPr>
      <w:r>
        <w:rPr>
          <w:rFonts w:hint="eastAsia"/>
        </w:rPr>
        <w:t>CCTACGGGGGGCTGCAGTCGAGAATTTTTCTCAATGGGGGCAACCCTGAAGGAGCGACGCCGCGTGGAGGATGAAGGCTTTCGGGTTGTAAACTCCTGTCATTTGAGAACAAGGTGCACATGTTAACTGCATGTGCATTGATAGTATCAGAAGAGGAAGAGACGGCTAACTCTGTGCCAGCAGCCGCGGTAATACGTAGGGTGCAGGCGTTGTCCGGATTTACTGGGCGTAAAGCGAACGCAGGCGGATGGTTAAGTAGGAAGTGAAAGGTTGCAGCTCAACTGCGACACTGCTTCCTATACTGGCCGTCTTGAGTGCCGGAGAGGGAGATGGAACGACACGTGTAGCGGTGAAATGCGTTGATATGTGTCGGAACACCAGTGGCGAAGGCGACTCTTTGGTCTGTAACTGACGCTGAGGCGCGAAAGCGTGGGGAGCAAACAGGATTAGATACCCCGGTAGTCC</w:t>
      </w:r>
    </w:p>
    <w:p w14:paraId="31B8C38C">
      <w:pPr>
        <w:rPr>
          <w:rFonts w:hint="eastAsia"/>
        </w:rPr>
      </w:pPr>
      <w:r>
        <w:rPr>
          <w:rFonts w:hint="eastAsia"/>
        </w:rPr>
        <w:t>&gt;OTU006427</w:t>
      </w:r>
    </w:p>
    <w:p w14:paraId="30D69F05">
      <w:pPr>
        <w:rPr>
          <w:rFonts w:hint="eastAsia"/>
        </w:rPr>
      </w:pPr>
      <w:r>
        <w:rPr>
          <w:rFonts w:hint="eastAsia"/>
        </w:rPr>
        <w:t>CCTACGGGCGGCTGCAGTGGGGAATTGTTCGCAATGGGCGCAAGCCTGACGACGCAACGCCGCGTGGAGGACGAAGATCTTCGGGTCGTAAACTCCTTTCGATCGGGAAGAACGTTTTCGGGGTGAATAATCCCGAGAAGTGACGGTACCGAGAGAAGAAGCCCCGGCTAACTCCGTGCCAGCAGCCGCGGTAATACGGGGGGGGCAAGCGTTGTTCGGAATTACTGGGCGTAAAGGGCTTGTAGGCGGCCAACTAAGTCGGATGTGAAATCCCCAGGCTCAACCTGGGAACTGCATCCGATACTGGATGGCTTGAATTCGGGAGAGGGATGCAGAATTCCAGGTGTAGCGGTGAAATGCGTAGATATCAAGTGGAACACCAGTGGCGAAGGCGAGTCCCTGGACAACTCCTGACACTGAGGCACGAAAGCTAGGGGAGCAAACAGGATTAGATACCCGTGTAGTCC</w:t>
      </w:r>
    </w:p>
    <w:p w14:paraId="15276353">
      <w:pPr>
        <w:rPr>
          <w:rFonts w:hint="eastAsia"/>
        </w:rPr>
      </w:pPr>
      <w:r>
        <w:rPr>
          <w:rFonts w:hint="eastAsia"/>
        </w:rPr>
        <w:t>&gt;OTU006428</w:t>
      </w:r>
    </w:p>
    <w:p w14:paraId="7DE52E4D">
      <w:pPr>
        <w:rPr>
          <w:rFonts w:hint="eastAsia"/>
        </w:rPr>
      </w:pPr>
      <w:r>
        <w:rPr>
          <w:rFonts w:hint="eastAsia"/>
        </w:rPr>
        <w:t>CCTACGGGGGGCAGCAGCGAGGAATCTTGGGCAATGGGCGAAAGCCTGACCCAGCGACGCCGCGTGAGGGATGAAGGCCTTCGGGTCGTAAACCTCTTTTGTGAGGGAAGAAGTTCTGACGGTACCTCACGAATAAGCCACGGCTAACTACGTGCCAGCAGCCGCGGTAATACGAAGGGGGCTAGCGTTGCTCGGAATTACTGGGCGTACAGCGTGCGCAGGCGGCCGTGTATGTGCCGAGTGACAAGTCCGCGCTTAACGCGGAAGGGTCTCGGTAGACAGCAGGGCTGGAGGCCTTGAGAGGGAAGTGGAATGCCCGGTGGAGCGGTGAAATGCGTAGATATCGAGAGGAACACCTGCGGCGAAGGCGGGTAGCTGGGCCGACACTGACGCTGAGGCGCGAAAGCTAGGGGAGCGAACGGGATTAGATACCCCAGTAGTCC</w:t>
      </w:r>
    </w:p>
    <w:p w14:paraId="075DB68A">
      <w:pPr>
        <w:rPr>
          <w:rFonts w:hint="eastAsia"/>
        </w:rPr>
      </w:pPr>
      <w:r>
        <w:rPr>
          <w:rFonts w:hint="eastAsia"/>
        </w:rPr>
        <w:t>&gt;OTU006429</w:t>
      </w:r>
    </w:p>
    <w:p w14:paraId="1934CC95">
      <w:pPr>
        <w:rPr>
          <w:rFonts w:hint="eastAsia"/>
        </w:rPr>
      </w:pPr>
      <w:r>
        <w:rPr>
          <w:rFonts w:hint="eastAsia"/>
        </w:rPr>
        <w:t>CCTACGGGTGGCTGCAGTCGAGAATCTTCGGCAATGGGCGCAAGCCTGACCGAGCGACGCTGCGTGCGGGATGACGGCCCTTGGGTTGTAAACCGCTGTCAGAGGGGATGAAAGCGTAAGCTTGACAGAGCCTCAGAGGAAGCGCGGGCTAAGTTCGTGCCAGCAGCCGCGGTAATACGAAGGGGGCTAGCGTTGTTCGGAATCACTGGGCGTAAAGCGCATGCAGGCGGATCGTTAAGTCGGGGGTGAAATCCCGAGGCTCAACCTCGGAACTGCGTCCGATACTGGTTGGCTTGAATCCGGGAGAGGGATGCGGAATTCCAGGTGTAGCGGTGAAATGCGTAGATATCTGGAGGAACACCGGTGGCGAAGGCGGCATTCTGGACTGTAACTGACACTGAGGAACGAAAGCCAGGGGAGCAAACGGGATTAGATACCCGAGTAGTCC</w:t>
      </w:r>
    </w:p>
    <w:p w14:paraId="114B6415">
      <w:pPr>
        <w:rPr>
          <w:rFonts w:hint="eastAsia"/>
        </w:rPr>
      </w:pPr>
      <w:r>
        <w:rPr>
          <w:rFonts w:hint="eastAsia"/>
        </w:rPr>
        <w:t>&gt;OTU006430</w:t>
      </w:r>
    </w:p>
    <w:p w14:paraId="1193F658">
      <w:pPr>
        <w:rPr>
          <w:rFonts w:hint="eastAsia"/>
        </w:rPr>
      </w:pPr>
      <w:r>
        <w:rPr>
          <w:rFonts w:hint="eastAsia"/>
        </w:rPr>
        <w:t>CCTACGGGGGGCTGCAGTAACGAATCTTCCGCAATGCACGAAAGTGTGACGGAGCGACGCCGCGTGGAGGTTAAGTCCCTCGGGATGTAAACTCCTGTCAGGGGCAGCCAAGTCCTGAGGCGCCCCAGAGGAAGGCACGGCTAACTCTGTGCCAGCAGCCGCGGTAAGACAGAGGTGCCGAGCGTTAGGCGGAATCACTGGGCTTAAAGCGTGTGTAGGCGGGCCGTTAAGTGCCTTGTGAAATCCCACCGCTCAACGGTGGAACGGCTGGGCATACTGGCGGTCTTGGGCCACTCAGGGGCCATCGGAACAGGCGGTGGAGCGGTGAAATGCGTAGATATCGCCTGGAACGCCGGCGGTGAAAACGGATGGCTGGGGGTGTGCCGACGCTGAGACACGAAAGCCAGGGGAGCGAACGGGATTAGATACCCTGGTAGTCC</w:t>
      </w:r>
    </w:p>
    <w:p w14:paraId="18ABEC78">
      <w:pPr>
        <w:rPr>
          <w:rFonts w:hint="eastAsia"/>
        </w:rPr>
      </w:pPr>
      <w:r>
        <w:rPr>
          <w:rFonts w:hint="eastAsia"/>
        </w:rPr>
        <w:t>&gt;OTU006431</w:t>
      </w:r>
    </w:p>
    <w:p w14:paraId="1E4A4105">
      <w:pPr>
        <w:rPr>
          <w:rFonts w:hint="eastAsia"/>
        </w:rPr>
      </w:pPr>
      <w:r>
        <w:rPr>
          <w:rFonts w:hint="eastAsia"/>
        </w:rPr>
        <w:t>CCTACGGGAGGCAGCAGTGGGGAATTTTGGACAATGGGGGCAACCCTGATCCAGCAATGCCGCGTGAGTGAAGAAGGCCTTCGGGTTGTAAAGCTCTTTTGTCAGGGAAGAAAAGGTCGTGGCTAATATCCACGACTGCTGACGGTACCTGAAGAATAAGCACCGGCTAACTACGTGCCAGCAGCCGCGGTAATACGTAGGAGGCAAGCGTTATCCGGATTCATTGGGCGTAAAGTGTGCGTAGGCGGTTTGGTGAGTCCTTATTTAAAGGCTGTGGCTTACCCATAGTTTTGGTAAGGATACTATCAAACTGGAGGATTGACAGGGGAACTAGAACAGTTAGTGTAGCAGTGAAATGCGTTGATATTAACTGGAATACCAATGGCGAAGGCAGGTTCCTGGGTTTTTCCTGACGCTGAGGCACGAAAGCTAGGGTAGCGAAACAGATTAGATACCCCGGTAGTCC</w:t>
      </w:r>
    </w:p>
    <w:p w14:paraId="12416CD2">
      <w:pPr>
        <w:rPr>
          <w:rFonts w:hint="eastAsia"/>
        </w:rPr>
      </w:pPr>
      <w:r>
        <w:rPr>
          <w:rFonts w:hint="eastAsia"/>
        </w:rPr>
        <w:t>&gt;OTU006432</w:t>
      </w:r>
    </w:p>
    <w:p w14:paraId="60AED3F1">
      <w:pPr>
        <w:rPr>
          <w:rFonts w:hint="eastAsia"/>
        </w:rPr>
      </w:pPr>
      <w:r>
        <w:rPr>
          <w:rFonts w:hint="eastAsia"/>
        </w:rPr>
        <w:t>CCTACGGGGGGCAGCAGTGGGGAATTTTGGACAATGGGGGCAACCCTGATCCAGCCATGCCGCGTGCGGGAAGAAGGCCTTCGGGTTGTAAACCGCTTTTAGCCGGGACGAAAGCTGTACGGATAACACCCGTGCAGGTTGACGGTACCGGCGGAATAAGCACCGGCTAACTACGTGCCAGCAGCCGCGGTAATACGTAGGTGGCAAGCGTTGTCCGGATTTATTGGGTTTAAAGGGTGCGTAGGCGGATTGATAAGTCAGTGGTGAAATCCTGCAGCTTAACTGTAGCATTGCCGTTGATACTGTTAGTCTTGAGTATGGTTAAGGTAGGCGGAATGTGTAATGTAGCGGTGAAATGCTTAGATATTACACAGAACACCGATTGCGAAGGCAGCTTACTGAACCATAACTGACGCTGAGGCACGAAAGCGTGGGGAGCGAACAGGATTAGATACCCCAGTAGTCC</w:t>
      </w:r>
    </w:p>
    <w:p w14:paraId="73B0B2F4">
      <w:pPr>
        <w:rPr>
          <w:rFonts w:hint="eastAsia"/>
        </w:rPr>
      </w:pPr>
      <w:r>
        <w:rPr>
          <w:rFonts w:hint="eastAsia"/>
        </w:rPr>
        <w:t>&gt;OTU006433</w:t>
      </w:r>
    </w:p>
    <w:p w14:paraId="6BB9C4FA">
      <w:pPr>
        <w:rPr>
          <w:rFonts w:hint="eastAsia"/>
        </w:rPr>
      </w:pPr>
      <w:r>
        <w:rPr>
          <w:rFonts w:hint="eastAsia"/>
        </w:rPr>
        <w:t>CCTACGGGAGGCAGCAGTGAGGAATATTGGTCAATGGGCGGAAGCCTGAACCAGCCATGCCGCGTGGAGGATGACGGCCTTCTGGGTTGTAAACTTCTTTTATATGGGAAGAAAAGTACGGTTTCTACTGTATCCGACGGTACCATATGAATAAGCACCGGCTAACTACGTGCCAGCAGCCGCGGTCATACGTAGGGTGCAAGCATTATCCGGAGTGACTGGGCGTAAAGAGTTGCGTAGGTGGTTTGTTAAGTAGATAGTGAAATCTGGCGGCTCAACCGTACAGGCTATTATCTAAACTGGCAAACTCGAGAATGGTAGAGGTAACTGGAATTTCTTGTGTAGGAGTGAAATCCGTAGATATAAGAAGGAACACCAATGGCGTAGGCAGGTTACTGGACCATTTCTGACACTGAGGCACGAAAGCGTGGGGAGCGAACGGGATTAGATACCCGTGTAGTCC</w:t>
      </w:r>
    </w:p>
    <w:p w14:paraId="5CA9B208">
      <w:pPr>
        <w:rPr>
          <w:rFonts w:hint="eastAsia"/>
        </w:rPr>
      </w:pPr>
      <w:r>
        <w:rPr>
          <w:rFonts w:hint="eastAsia"/>
        </w:rPr>
        <w:t>&gt;OTU006434</w:t>
      </w:r>
    </w:p>
    <w:p w14:paraId="710111BB">
      <w:pPr>
        <w:rPr>
          <w:rFonts w:hint="eastAsia"/>
        </w:rPr>
      </w:pPr>
      <w:r>
        <w:rPr>
          <w:rFonts w:hint="eastAsia"/>
        </w:rPr>
        <w:t>CCTACGGGGGGCTGCAGTAACGAATCTTCCGCAATGTACGAAAGTATGACGGAGCGACGCCGCGTGTAGGACGAAGCCCTTCGGGGTGTAAACTACTGTCAGGGGTTAGAAAGTTCTGATCAACCCCAGAGGAAGGCACGGCTAACTCTGTGCCAGCAGCCGCGGTAAGACAGAGGTGCCAAGCGTTAGGCGGAATCACTGGGCGTAAAGCGCTCGTAGGCGGCTCAGTTAGTCGGCTGTGAAATCCCAGGGCTCAACCCTGGAACTGCAGTCGATACTGCTGTGGCTAGAGTTTGGTAGAGGAGAATGGAATTCCCGGTGTAGCGGTGGAATGCGTAGATATCGGGAAGAACACCTGTGGCGAAGGCGGCCCACTGGGCTGGATCTGACGCTGAGGCGCGAAAGCGTGGGGAGCAAACAGGATTAGATACCCGGGTAGTCC</w:t>
      </w:r>
    </w:p>
    <w:p w14:paraId="1938F101">
      <w:pPr>
        <w:rPr>
          <w:rFonts w:hint="eastAsia"/>
        </w:rPr>
      </w:pPr>
      <w:r>
        <w:rPr>
          <w:rFonts w:hint="eastAsia"/>
        </w:rPr>
        <w:t>&gt;OTU006435</w:t>
      </w:r>
    </w:p>
    <w:p w14:paraId="1162E275">
      <w:pPr>
        <w:rPr>
          <w:rFonts w:hint="eastAsia"/>
        </w:rPr>
      </w:pPr>
      <w:r>
        <w:rPr>
          <w:rFonts w:hint="eastAsia"/>
        </w:rPr>
        <w:t>CCTACGGGTGGCAGCAGTGGGGAATCTTGCGCAATGGGCGAAAGCCTGACGCAGCGACACCGCGTGGGGGACGAAGGCCTTTCAGGTCGTAAACCCCTTTCGGCAGGGACGAAGCGACACCGTGACGGTACCTGCAGAAGAAGCCTCGGCTAACTACGTGCCAGCAGCCGCGGTAACACGTAGGAGCCAAGCGTTGTCCGGATTGACTGGGCGTAAAGCGCACGCAGGCGGTCGCGCACGTGGGGTGTGAAAGCTGGCGGCTTAACTGCCAGAGGCCATCCCATACGGCGCGGCTCGAGCCCTGCAGAGGTCCACGGAATTGCCGGTGTAGTGGTGAAATGCGTAGAGATCAGCAGGAACACCCGTGGCGAAGGCGGCCACCTGGGCCGTACCTGACGCTGAGGCGCGAAGGCTAGGGGAGCGAACGGGATTAGATACCCCTGTAGTCC</w:t>
      </w:r>
    </w:p>
    <w:p w14:paraId="03F5CA7C">
      <w:pPr>
        <w:rPr>
          <w:rFonts w:hint="eastAsia"/>
        </w:rPr>
      </w:pPr>
      <w:r>
        <w:rPr>
          <w:rFonts w:hint="eastAsia"/>
        </w:rPr>
        <w:t>&gt;OTU006436</w:t>
      </w:r>
    </w:p>
    <w:p w14:paraId="55B8C219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TAGGGAAGAAGCGAGAGTGACGGTACCTGCAGAAGAAGCGCCGGCTAACTACGTGCCAGCAGCCGCGGTAATACGAAGGGGGCTAGCGTTGCTCGGAATTACTGGGCGTAAAGCGTGCGCAGGCGGTTTTGTAAGTCTGATGTGAAATCCCCGGGCTTAACTTGGGAACTGCGCTTGTAACTGGCAAGCTAGAGTGTGGCAGAGGGGGGTGGAATTCCACGTGTAGCAGTGAAATGCGTAGATATCGGGAGGAACACCAGTGGCGAAGGCGACCACCTGGACTGATACTGACACTGAGGTGCGAAAGCGTGGGGAGCAAACAGGATTAGATACCCGTGTAGTCC</w:t>
      </w:r>
    </w:p>
    <w:p w14:paraId="091EB818">
      <w:pPr>
        <w:rPr>
          <w:rFonts w:hint="eastAsia"/>
        </w:rPr>
      </w:pPr>
      <w:r>
        <w:rPr>
          <w:rFonts w:hint="eastAsia"/>
        </w:rPr>
        <w:t>&gt;OTU006437</w:t>
      </w:r>
    </w:p>
    <w:p w14:paraId="168E7632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TTTCGGGGTGTAAAGCTCTTACGCCAGGGACGATAATGACGGTACCTGGAGAAGCAGCTGCGGCTAACTACGTGCCAGCAGCCGCGGTAATACGTAGGCAGCAAGCGTTGTTCGGAATTACTGGGCGTAAAGGGTGCGTAGGCGGCTTTGTAAGTTAGAGGTGAAAGCCCGGAGCTCAACTCCGGAATTGCCTTTAAGACTGCATCGCTTGAACATCGGAGAGGTAAGTGGAATTCCGAGTGTAGAGGTGAAATTCGTAGATATTCGGAGGAACACCAGTGGCGAAGGCGGCTCACTGGCTCGATACTGACGCTGAGGTGCGAAAGCGTGGGGAGCAAACAGGATTAGATACCCGAGTAGTCC</w:t>
      </w:r>
    </w:p>
    <w:p w14:paraId="171C0283">
      <w:pPr>
        <w:rPr>
          <w:rFonts w:hint="eastAsia"/>
        </w:rPr>
      </w:pPr>
      <w:r>
        <w:rPr>
          <w:rFonts w:hint="eastAsia"/>
        </w:rPr>
        <w:t>&gt;OTU006438</w:t>
      </w:r>
    </w:p>
    <w:p w14:paraId="6A5AB4CB">
      <w:pPr>
        <w:rPr>
          <w:rFonts w:hint="eastAsia"/>
        </w:rPr>
      </w:pPr>
      <w:r>
        <w:rPr>
          <w:rFonts w:hint="eastAsia"/>
        </w:rPr>
        <w:t>CCTACGGGTGGCTGCAGTGGGGAATTGTTCACAATGGGCGCAAGCCTGATGCAGCGACGCCGCGTGAGGGATGACGGCCTTCGGGTTGTAAACCTCTTTCAGCAGGGACGAAGCGCGAGTGACGGTACCTGCAGAAGAAGCGCCGGCCAACTACGTGCCAGCAGCCGCGGTAAGACGTAGGGCGCGAGCGTTGTCCGGATTGACTGGGCGTAAAGCGCACGCAGGCGGTTGCGCGCGTGGGGTGTGAAAGCTGGCCGCTTAACGGTCAGTCGCCATCCCATACGGCGCGACTCGAGCGGTGCAGAGGGCGGTGGAATTGCCGGTGTAGTGGTGAAATGCGTAGAGATCGGGAAGAATACCCGTGGCGAAGGCGGCCGACTGGGCCGGATCCGACGCTGATGCGCGAAAGCGTGGGGAGCAAACAGGATTAGATACCCCAGTAGTCC</w:t>
      </w:r>
    </w:p>
    <w:p w14:paraId="6A1F1D7E">
      <w:pPr>
        <w:rPr>
          <w:rFonts w:hint="eastAsia"/>
        </w:rPr>
      </w:pPr>
      <w:r>
        <w:rPr>
          <w:rFonts w:hint="eastAsia"/>
        </w:rPr>
        <w:t>&gt;OTU006439</w:t>
      </w:r>
    </w:p>
    <w:p w14:paraId="2CFDA783">
      <w:pPr>
        <w:rPr>
          <w:rFonts w:hint="eastAsia"/>
        </w:rPr>
      </w:pPr>
      <w:r>
        <w:rPr>
          <w:rFonts w:hint="eastAsia"/>
        </w:rPr>
        <w:t>CCTACGGGGGGCTGCAACTAGGAATATTTCGCAATGGGGGAAACCCTGACGGAGCAACGCCGCGTGCAGGAGGAAGGCCTTCGGGTTGTAAACTGCTTTTATCTGTGACGATTATGACGGTAACAGAAGAATAAGGGCCTGCTAACTACGTGCCAGCAGCCGCGGTCAAACGTAGGGCCCAAGCGTTATCCGGAATTACTGGGCGTAAAGAGTTGCGTAGGTGGCATAGTAAGCAGACAGTGAAATCGTGCGGCTCAACCGCATACCCGCTATTTGAACTGCTAAGCTAGAGCACGAGAGAGGTAGATGGAATTTCTAGTGTAGGAGTGAAATCCGTAGATATTAGAAGGAACACCGATGGCGTAGGCAGTCTACTGGCTCGTTGCTGACACTCAGGCACGAAAGCGTGGGGAGCGAACGGGATTAGATACCCGTGTAGTCC</w:t>
      </w:r>
    </w:p>
    <w:p w14:paraId="363831B9">
      <w:pPr>
        <w:rPr>
          <w:rFonts w:hint="eastAsia"/>
        </w:rPr>
      </w:pPr>
      <w:r>
        <w:rPr>
          <w:rFonts w:hint="eastAsia"/>
        </w:rPr>
        <w:t>&gt;OTU006440</w:t>
      </w:r>
    </w:p>
    <w:p w14:paraId="0F8DB0C5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CTTTCGGGTTGTAAACTCCTGTCATTTGAGAACAAGGTGCACCGGTTAACTGCCGGTGCATTGATAGTATCAGAAGAGGAAGGGACGGCTAACTCTGTGCCAGCAGCCGCGGTAATACAGAGGTCCCAAGCGTTGTTCGGATTCATTGGGCGTAAAGGGCGCGTAGGCGGTGACTTAAGCGTGTGGTGAAAGCTCGGGGCTCAACCCCGAGTCGGCCGTGCGAACTGGGTCACTGGAGCAGATCAGAGGCAGGCGGAATTCCGGGTGTAGCGGTGGAATGCGTAGAGATCCGGAAGAACACCGGTGGCGAAGGCGGCCTGCTGGGCCATACCTGACGCTGAGACGCGAAAGCGTGGGGAGCGAACAGGATTAGATACCCCAGTAGTCC</w:t>
      </w:r>
    </w:p>
    <w:p w14:paraId="18833BB1">
      <w:pPr>
        <w:rPr>
          <w:rFonts w:hint="eastAsia"/>
        </w:rPr>
      </w:pPr>
      <w:r>
        <w:rPr>
          <w:rFonts w:hint="eastAsia"/>
        </w:rPr>
        <w:t>&gt;OTU006441</w:t>
      </w:r>
    </w:p>
    <w:p w14:paraId="3D6DCF73">
      <w:pPr>
        <w:rPr>
          <w:rFonts w:hint="eastAsia"/>
        </w:rPr>
      </w:pPr>
      <w:r>
        <w:rPr>
          <w:rFonts w:hint="eastAsia"/>
        </w:rPr>
        <w:t>CCTACGGGGGGCTGCAGTGGGGAATATTGGACAATGGGCGAAAGCCTGATCCAGCAACGCCGCGTGAGGGATGACGGCCTTCGGGTTGTAAACCTCTTTCACCCATGACGAAGCGAGAGTGACGGTAGTGGGAGAAGAAGCACCGGCCAACTACGTGCCAGCAGCCGCGGTAATACGTAGGGTGCAAGCGTTGTCCGGAATTATTGGGCGTAAAGGGCTCGTAGGCGGTTTGTTACGTCGGGAGTGAAAACTCGGGGCTCAACCCCGAGCCTGCTTCCGATACGGGCAGACTAGAGGTATGCAGGGGAGAGCGGAACTCCTGGTGTAGCGGTGGAATGCGCAGATATCAGGAGGAACACCGGTGGCGAAGGCGGGTCTCTGGGCCGTTACTGACGCTGAGGCACGAAAGCGTGGGGAGCAAACAGGATTAGATACCCCTGTAGTCC</w:t>
      </w:r>
    </w:p>
    <w:p w14:paraId="6646ABFC">
      <w:pPr>
        <w:rPr>
          <w:rFonts w:hint="eastAsia"/>
        </w:rPr>
      </w:pPr>
      <w:r>
        <w:rPr>
          <w:rFonts w:hint="eastAsia"/>
        </w:rPr>
        <w:t>&gt;OTU006442</w:t>
      </w:r>
    </w:p>
    <w:p w14:paraId="0C540E61">
      <w:pPr>
        <w:rPr>
          <w:rFonts w:hint="eastAsia"/>
        </w:rPr>
      </w:pPr>
      <w:r>
        <w:rPr>
          <w:rFonts w:hint="eastAsia"/>
        </w:rPr>
        <w:t>CCTACGGGGGGCAGCAGTGGGGAATCTTGCACAATGGGGGCAACCCTGATGCAGCGACGCCGCGTGAGCGATGAAGCCCTTCGGGGTGTAAAGCTCTTTCGGCAGGGACGATGATGACGGTACCTGCAGAAGAAGCTGCGGCTAACTACGTGCCAGCAGCCGCGGTAATACGTAGGCAGCGAGCGTTGTTCGGAATTACTGGGCGTAAAGGGAGCGTAGGCGGCGTGGTAAGTCAGATGTGAAATCCCGGGGCTCAACCCCGGAACTGCGCCCAATACTGCCGTGCTCGAGGGAGATAGAGGTGAGCGGAACTTAGGGTGGAGCGGTGAAATGCGTTGATATCCTAAGGAACACCGGTGGCGAAAGCGGCTCACTGGATCTCTTCTGACGCTGAGGCACGAAAGCTAGGGTAGCGAACGGGATTAGATACCCGTGTAGTCC</w:t>
      </w:r>
    </w:p>
    <w:p w14:paraId="0F837550">
      <w:pPr>
        <w:rPr>
          <w:rFonts w:hint="eastAsia"/>
        </w:rPr>
      </w:pPr>
      <w:r>
        <w:rPr>
          <w:rFonts w:hint="eastAsia"/>
        </w:rPr>
        <w:t>&gt;OTU006443</w:t>
      </w:r>
    </w:p>
    <w:p w14:paraId="50DD748C">
      <w:pPr>
        <w:rPr>
          <w:rFonts w:hint="eastAsia"/>
        </w:rPr>
      </w:pPr>
      <w:r>
        <w:rPr>
          <w:rFonts w:hint="eastAsia"/>
        </w:rPr>
        <w:t>CCTACGGGTGGCTGCAGCAAGGAATTTTCCCCAATGGGCGCAAGCCTGAGGGAGCAACGCCGCGTGCGGGACGACGGCCTTCGGGTTGTAAACCGCTTTTAGTAAGGAAGAAGGGGAGCTTGCTCCTTGACGGTACTTGCAGAAAAAGGACCGGCTAACTACGTGCCAGCAGCCGCGGTAATACGTAGGGTCCGAGCGTTGTCCGGAATTATTGGGCGTAAAGAGCTCGTAGGCGGTTTGTCGCGTCTGCTGTGAAATCCCGAGGCTCAACCTCGGGTCTGCAGTGGGTACGGGCAGACTGGAGTGCGGTAGGGGAGAATGGAATTCCTGGTGTAGCAGTGAAATGCGTAGAGATCGGGAGGAACATCAGTGGCGAAGGCGGCCACCTGGGACAACACTGACGCTGAGGCACGAAAGCGTGGGGAGCAAACAGGATTAGATACCCGTGTAGTCC</w:t>
      </w:r>
    </w:p>
    <w:p w14:paraId="4323974A">
      <w:pPr>
        <w:rPr>
          <w:rFonts w:hint="eastAsia"/>
        </w:rPr>
      </w:pPr>
      <w:r>
        <w:rPr>
          <w:rFonts w:hint="eastAsia"/>
        </w:rPr>
        <w:t>&gt;OTU006444</w:t>
      </w:r>
    </w:p>
    <w:p w14:paraId="10C326D4">
      <w:pPr>
        <w:rPr>
          <w:rFonts w:hint="eastAsia"/>
        </w:rPr>
      </w:pPr>
      <w:r>
        <w:rPr>
          <w:rFonts w:hint="eastAsia"/>
        </w:rPr>
        <w:t>CCTACGGGAGGCTGCAGTCTAGAGGCTTCGGCAATGGGGGCAACCCTGACCGAGCGACGCCGCGTGTGGGATTGAAGGCGTTTACGTCGTAAACCACTGCTTGAGGGGAAGAATGCCCGAATGGCGAATTCGGGAGAGACGGTACTCTCAAAGAAAGCCCCGGCTAACTCCGTGCCAGCAGCCGCGGTAATACGGGGGGGGCAAGCGTTGTTCGGATTTATTGGGTTTAAAGGGTGCGTAGGCGGTCATATAAGTCAGTGGTGAAATACTTCAGCTCAACTGGAGAGGTGCCATTGATACTGTATGACTTGAGTACAGACGAGGTAGGCGGAATTGACGGTGTAGCGGTGAAATGCGTAGAGATGTGGAGGAACACCAGTGGCGAAGGCGGCTTTCTGGTCTGTAACTGACGCTGAGGCGCGAAAGCGTGGGGAGCAAACAGGATTAGATACCCCGGTAGTCC</w:t>
      </w:r>
    </w:p>
    <w:p w14:paraId="642CDE61">
      <w:pPr>
        <w:rPr>
          <w:rFonts w:hint="eastAsia"/>
        </w:rPr>
      </w:pPr>
      <w:r>
        <w:rPr>
          <w:rFonts w:hint="eastAsia"/>
        </w:rPr>
        <w:t>&gt;OTU006445</w:t>
      </w:r>
    </w:p>
    <w:p w14:paraId="014C99AF">
      <w:pPr>
        <w:rPr>
          <w:rFonts w:hint="eastAsia"/>
        </w:rPr>
      </w:pPr>
      <w:r>
        <w:rPr>
          <w:rFonts w:hint="eastAsia"/>
        </w:rPr>
        <w:t>CCTACGGGGGGCAGCAGTAGGGAATATTGGACAATGGGCGAAAGCCTGATCCAGCGACGCCGCGTGGGTGAAGAAGGCCTTCGGGTTGTAAAGCCCTTTAAGCCGGGAAGAAAAAATCGGCGATAACATCGCCGGTCTTGACGGTACCGGAAGAAGAAGCCCCGGCTAACTCCGTGCCAGCAGCCGCGGTAATACGGAGGGGGCAAGCGTTGTTCGGAATTACTGGGCGTAAAGGGCGCGTAGGCGGAATGTCAAGTTAGGGGTGAAAGGCCTGGGCTCAACCTGGGAACGGCCTCTAAAACTGACAATCTAGAGTCCGGAAGAGGATGGCGGAATTCCCAGTGTAGAGGTGAAATTCGTAGATATTGGGAAGAACACCGGTGGCGAAGGCGGCCATCTGGTCCGGCACTGACGCTGAGGCGCGAAAGCGTGGGGAGCAAACAGGATTAGATACCCCTGTAGTCC</w:t>
      </w:r>
    </w:p>
    <w:p w14:paraId="118D396F">
      <w:pPr>
        <w:rPr>
          <w:rFonts w:hint="eastAsia"/>
        </w:rPr>
      </w:pPr>
      <w:r>
        <w:rPr>
          <w:rFonts w:hint="eastAsia"/>
        </w:rPr>
        <w:t>&gt;OTU006446</w:t>
      </w:r>
    </w:p>
    <w:p w14:paraId="1FF8DE89">
      <w:pPr>
        <w:rPr>
          <w:rFonts w:hint="eastAsia"/>
        </w:rPr>
      </w:pPr>
      <w:r>
        <w:rPr>
          <w:rFonts w:hint="eastAsia"/>
        </w:rPr>
        <w:t>CCTACGGGCGGCTGCAGTGGGGAATTTTGGACAATGGGCGCAAGCCTGATCCAGCCATGCCGCGTGAGTGAAGAAGGCCTTCGGGTTGTAAAACTCTGTTCTGAAGGAAGAAGTTCTGACGGTACTTCAGGAGAAAGCCCCGGCTAACTACGTGCCAGCAGCCGCGGTAATACGAAGGGTGCAAGCGTTATCCGGATTCATTGGGTTTAAAGGGTGCGTAGGCGGCCCTGTAAGTCAGTGCTGAAATATTCCAGCTTAACTGGGAGGGTGGCATTGATACTGCGGGGCTAGAGTACAGATGAGGTAGGCGGAATTGACGGTGTAGCGGTGAAATGCTTAGATATCGTCAAGAACACCTATAGCGAAGGCAGCTTACTAGGCTGTAACTGACGCTGAGGCACGAAAGTGTGGGGATCAAACAGGATTAGATACCCCGGTAGTCC</w:t>
      </w:r>
    </w:p>
    <w:p w14:paraId="5EFEFEB2">
      <w:pPr>
        <w:rPr>
          <w:rFonts w:hint="eastAsia"/>
        </w:rPr>
      </w:pPr>
      <w:r>
        <w:rPr>
          <w:rFonts w:hint="eastAsia"/>
        </w:rPr>
        <w:t>&gt;OTU006447</w:t>
      </w:r>
    </w:p>
    <w:p w14:paraId="735DCE3E">
      <w:pPr>
        <w:rPr>
          <w:rFonts w:hint="eastAsia"/>
        </w:rPr>
      </w:pPr>
      <w:r>
        <w:rPr>
          <w:rFonts w:hint="eastAsia"/>
        </w:rPr>
        <w:t>CCTACGGGAGGCAGCAGTAGGGAATATTGGTCAATGGGTGAGAGCCTGAACCAGCCATGCCGCGTGCAGGAAGACGGCCCTCAGGGTTGTAAACTGCTTTTCTACGGGAAGAAAGAGGTTGTGCGCAACCAGTTGACGGTACCGTAGGAATAAGCACCGGCTAACTCCGTGCCAGCAGCCGCGGTAATACGTAGGGTGCAAGCGTTAATCGGAATTACTGGGCGTAAAGCGTGCGCAGGCGGTTTTGTAAGACAGGCGTGAAATCCCCGGGCTTAACCTGGGAATTGCGCTTGTGACTGCAAGGCTGGAGTGCGGCAGAGGGGGATGGAATTCCGCGTGTAGCAGTGAAATGCGTAGATATGCGGAGGAACACCGATGGCGAAGGCAATCCCCTGGGCCTGCACTGACGCTCATGCACGAAAGCGTGGGGAGCAAACAGGATTAGATACCCCAGTAGTCC</w:t>
      </w:r>
    </w:p>
    <w:p w14:paraId="721EF5DB">
      <w:pPr>
        <w:rPr>
          <w:rFonts w:hint="eastAsia"/>
        </w:rPr>
      </w:pPr>
      <w:r>
        <w:rPr>
          <w:rFonts w:hint="eastAsia"/>
        </w:rPr>
        <w:t>&gt;OTU006448</w:t>
      </w:r>
    </w:p>
    <w:p w14:paraId="7863AD55">
      <w:pPr>
        <w:rPr>
          <w:rFonts w:hint="eastAsia"/>
        </w:rPr>
      </w:pPr>
      <w:r>
        <w:rPr>
          <w:rFonts w:hint="eastAsia"/>
        </w:rPr>
        <w:t>CCTACGGGCGGCTGCAGTGGGGAATATTGGGCAATGGGCGCAAGCCTGACCCAGCCATGCCGCGTGAGTGACGAAGGCCTTAGGGTTGTAAAGCTCTTTTGGCGGGGACGATAATGACGGTACCCGCAGAATAAGCCCCGGCTAACTTCGTGCCAGCAGCCGCGGTAATACGAAGGGGGCTAGCGTTGTTCGGAATCACTGGGCGTAAAGCGCACGTAGGCGGACTTTCAAGTCAGGGGTGAAATCCCGGGGCTCAACCGTAAAATTGCTTCTGATACTGCATAGCTAGAATCAGGATGAGGTCAGCGGAATGTGGCATGTAGCGGTGAAATGCATAGATATGCCATAGAACACCAATTGCGAAGGCAGCTGGCTACACGAATATTGACACTGAGGCTCGAAAGCGTGGGGATCAAACAGGATTAGATACCCGAGTAGTCC</w:t>
      </w:r>
    </w:p>
    <w:p w14:paraId="43BC684B">
      <w:pPr>
        <w:rPr>
          <w:rFonts w:hint="eastAsia"/>
        </w:rPr>
      </w:pPr>
      <w:r>
        <w:rPr>
          <w:rFonts w:hint="eastAsia"/>
        </w:rPr>
        <w:t>&gt;OTU006449</w:t>
      </w:r>
    </w:p>
    <w:p w14:paraId="516C4A37">
      <w:pPr>
        <w:rPr>
          <w:rFonts w:hint="eastAsia"/>
        </w:rPr>
      </w:pPr>
      <w:r>
        <w:rPr>
          <w:rFonts w:hint="eastAsia"/>
        </w:rPr>
        <w:t>CCTACGGGGGGCTGCAGTGGGGAATATTGCGCAATGGGCGAAAGCCTGACGCAGCGACGCCGCGTGGGTGATGAAGGCCTTCGGGTCGTAAAGCCCTGTCAAGAGGGACGAAACCTTGTCGACCTAATACGTCGGCAACCTGACGGTACCTCTGAAGGAAGCACCGGCTAACTCCGTGCCAGCAGCCGCGGTAATACGGAGGGTGCGAGCGTTGTTCGGAATTACTGGGCGTAAAGCGCGTGTAGGCGGCTCGATAAGTCAAAGGTGAAATCCCTCGGCTCAACTGAGGAACTGCCTTTGAAACTGTAGAGCTTGAGTCCGGGAGGGGGTAGCGGAATTCCCAGTGTAGCGGTGAAATGCGTAGAGATCGGAAAGAACACCAACGGCGAAAGCACTCTGCTGGGCCGACACTGACACTGAGAGACGAAAGCTAGGGGAGCGAATGGGATTAGATACCCCTGTAGTCC</w:t>
      </w:r>
    </w:p>
    <w:p w14:paraId="6FE782B7">
      <w:pPr>
        <w:rPr>
          <w:rFonts w:hint="eastAsia"/>
        </w:rPr>
      </w:pPr>
      <w:r>
        <w:rPr>
          <w:rFonts w:hint="eastAsia"/>
        </w:rPr>
        <w:t>&gt;OTU006450</w:t>
      </w:r>
    </w:p>
    <w:p w14:paraId="36EF98B8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AGGCGTGAACAGCGCTTCGTGTTGACGTTACCCACAGAAGAAGCACCGGCTAACTCCGTGCCAGCAGCCGCGGTAATACAGAGGGGGCAAGCGTTGTCCGGATTTACTGGGCGTACAGCGCGCGCAGGCGGAGCTCGCCGTGCCGTGTGACAAGCCACCGCTCACCGGTGGAGGGCCACGGTACACGAGAGCTCTGGAGGCAGGGAGAGGGATGTGGAATGCCCGGTGGAGCGGTGAAATGCGCAGATATCAGGAAGAACACCCGTGGCTAAGGCGGTTCTCTAGTACGGTACTGACGCTGAGACGCGAAAGCGTGGGGAGCGAACAGGATTAGATACCCCTGTAGTCC</w:t>
      </w:r>
    </w:p>
    <w:p w14:paraId="480A193A">
      <w:pPr>
        <w:rPr>
          <w:rFonts w:hint="eastAsia"/>
        </w:rPr>
      </w:pPr>
      <w:r>
        <w:rPr>
          <w:rFonts w:hint="eastAsia"/>
        </w:rPr>
        <w:t>&gt;OTU006451</w:t>
      </w:r>
    </w:p>
    <w:p w14:paraId="72109072">
      <w:pPr>
        <w:rPr>
          <w:rFonts w:hint="eastAsia"/>
        </w:rPr>
      </w:pPr>
      <w:r>
        <w:rPr>
          <w:rFonts w:hint="eastAsia"/>
        </w:rPr>
        <w:t>CCTACGGGTGGCTGCAGTGGGGAATATTGGGCAATGGGCGAAAGCCTGATGCAGCGACGCCGCGTGAGGGATGACGGCCTTCGGGTTGTAAACCCCTGTTAGGTGGGACGAACATCTCCCCACAAACAGTGGAGAGATCTGACGGTACCACCAGAGAAAGCCCCGGCTAACTCCGTGCCAGCAGCCGCGGTAATACGGAGGGGGCTAGTGTTGTTCGGAATTACTGGGCGTAAAGGGCGCGCAGGCGGCCTGGCAAGTCGGCCGTGAAAGCGCCAGGCTCAACCTGGCGAGGTCGGGAGGGGGTAGCGGAATTCCCAGTGTAGCGGTGAAATGCGTAGATATTGGGAGGAACACCAGTGGCGAAGGCGGCTACCTGGACCGGTTCTGACGCTGATGCGCGAAAGCGTGGGTAGCAAACAGGATTAGATACCCCTGTAGTCC</w:t>
      </w:r>
    </w:p>
    <w:p w14:paraId="67029364">
      <w:pPr>
        <w:rPr>
          <w:rFonts w:hint="eastAsia"/>
        </w:rPr>
      </w:pPr>
      <w:r>
        <w:rPr>
          <w:rFonts w:hint="eastAsia"/>
        </w:rPr>
        <w:t>&gt;OTU006452</w:t>
      </w:r>
    </w:p>
    <w:p w14:paraId="1E46DD67">
      <w:pPr>
        <w:rPr>
          <w:rFonts w:hint="eastAsia"/>
        </w:rPr>
      </w:pPr>
      <w:r>
        <w:rPr>
          <w:rFonts w:hint="eastAsia"/>
        </w:rPr>
        <w:t>CCTACGGGGGGCTGCAGTGGGGAATATTGCGCAATGGGCGAAAGCCTGACGCAGCGACGCCGCGTGTGGGATGACGGCCTTCGGGTTGTAAACCACTGTCGGGAGGGACGAAGATCTGACGGTACCTCCAAAGGAAGCACCGGCTAACTCTGTGCCAGCAGCCGCGGTAATACAGAGGGTGCGAGCGTTGTCCGGAATTATTGGGCGTAAAGAGCTCGTAGGCGGCTTGTCACGTCGGGTGTGAAATCCCCGGGCTTAACCTGGGAACTGCGTTTGAAACTGAGGAGCTCGAGTGTGGAAGAGGGGGGTGGAATTCCGCGTGTAGCAGTGAAATGCGTAGAGATGCGGAGGAACACCGATGGCGAAGGCAGCCCTCTGGGCCAACACTGACGCTCAGGCACGAAAGCGTGGGGAGCAAACAGGATTAGATACCCGTGTAGTCC</w:t>
      </w:r>
    </w:p>
    <w:p w14:paraId="0DA26D73">
      <w:pPr>
        <w:rPr>
          <w:rFonts w:hint="eastAsia"/>
        </w:rPr>
      </w:pPr>
      <w:r>
        <w:rPr>
          <w:rFonts w:hint="eastAsia"/>
        </w:rPr>
        <w:t>&gt;OTU006453</w:t>
      </w:r>
    </w:p>
    <w:p w14:paraId="590DABC1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TCGGGTTGTAAAGCTCTTTTGCCAGGGACGATGATGACGGTACCTGGAGAATAAGCCCCGGCTAACTTCGTGCCAGCAGCCGCGGTAATACGAGGGGGGCTAGCGTTGTTCGGAATCACTGGGCGTAAAGGGCGCGTAGGCGGCTTGATAAGTCGGGTGTGAAAGCCCTCGGCTCAACCGAGGAAGTGCATTCGAAACTGGCAGGCTGGAGTACTGGAGAGGATGACGGAATTCCCGGTGTAGAGGTGAAATTCGTAGATATCGGGAGGAACACCAGCGGCGAAGGCGGTCATCTGGACAGATACTGACGCTCAGATGCGACAGCTAGGGGAGCAAACGGGATTAGATACCCCAGTAGTCC</w:t>
      </w:r>
    </w:p>
    <w:p w14:paraId="5E5A1732">
      <w:pPr>
        <w:rPr>
          <w:rFonts w:hint="eastAsia"/>
        </w:rPr>
      </w:pPr>
      <w:r>
        <w:rPr>
          <w:rFonts w:hint="eastAsia"/>
        </w:rPr>
        <w:t>&gt;OTU006454</w:t>
      </w:r>
    </w:p>
    <w:p w14:paraId="2683BA6D">
      <w:pPr>
        <w:rPr>
          <w:rFonts w:hint="eastAsia"/>
        </w:rPr>
      </w:pPr>
      <w:r>
        <w:rPr>
          <w:rFonts w:hint="eastAsia"/>
        </w:rPr>
        <w:t>CCTACGGGGGGCAGCAGTGGGGAATCTTGCGCAATGGCCGAAAGGCTGACGCAGCGACGCCGCGTGCGGGAGGACGCTTTTCGGAGTGTAAACCGCTGTCAGGAGGGACGAAGGTCCTGGGGAGGAAATGCCCTGGGGATGACGGTACCTCCAGAGGAAGCACCGGCTAACTCCGTGCCAGCAGCCGCGGTAATACGGGGGGGGCAAGCGTTGTTCGGAATTACTGGGCGTAAAGGGCTCGTAGGCGGCTCTTTAAGTCGGGGGTGAAAGCCCTGGGCTCAACCTGGGAATTGCGATGGATACTGGATCACTAGAGTGTGGTAGAGGGATGCGGAATTTCCGGTGTAGCAGTGAAATGCGTAGAGATCCGGAAGAACACCAGTGGCGAAGGCGGCTTACTGGATTAACACTGACACTGAGGCACGAAAGCGTGGGTAGCAAACAGGATTAGATACCCCTGTAGTCC</w:t>
      </w:r>
    </w:p>
    <w:p w14:paraId="2664E055">
      <w:pPr>
        <w:rPr>
          <w:rFonts w:hint="eastAsia"/>
        </w:rPr>
      </w:pPr>
      <w:r>
        <w:rPr>
          <w:rFonts w:hint="eastAsia"/>
        </w:rPr>
        <w:t>&gt;OTU006455</w:t>
      </w:r>
    </w:p>
    <w:p w14:paraId="4D98B409">
      <w:pPr>
        <w:rPr>
          <w:rFonts w:hint="eastAsia"/>
        </w:rPr>
      </w:pPr>
      <w:r>
        <w:rPr>
          <w:rFonts w:hint="eastAsia"/>
        </w:rPr>
        <w:t>CCTACGGGAGGCTGCAGTAAGGAATATTGGTCAATGGACGAAAGTCTGAACCAGCCATGCCGCGTGCAGGACGACGGCCCTATGGGTTGTAAACTGCTTTTGTCAGGGAATAAATCATTTTACGAGTAGAATGTTGAAGGTACCTGAAGAATAAGGATCGGCTAACTCCGTGCCAGCAGCCGCGGTAATACGGAGGGGGCTAGCGTTGTTCGGAATTACTGGGCGTAAAGCGCACGCAGGCGGCTTTGTAAGACAGGTGTGAAATCCCCGGGCTCAACCTGGGAACTGCATTTGTGACTGCATAGCTAGAGTACGGCAGAGGGGGATGGAATTCCGCGTGTAGCAGTGAAATGCGTAGATATGCGGAGGAACACCGATGGCGAAGGCAATCCCCTGGGCCTGTACTGACGCTCATGCACGAAAGCGTGGGGAGCAAACAGGATTAGATACCCTAGTAGTCC</w:t>
      </w:r>
    </w:p>
    <w:p w14:paraId="7117F7F6">
      <w:pPr>
        <w:rPr>
          <w:rFonts w:hint="eastAsia"/>
        </w:rPr>
      </w:pPr>
      <w:r>
        <w:rPr>
          <w:rFonts w:hint="eastAsia"/>
        </w:rPr>
        <w:t>&gt;OTU006456</w:t>
      </w:r>
    </w:p>
    <w:p w14:paraId="43C63093">
      <w:pPr>
        <w:rPr>
          <w:rFonts w:hint="eastAsia"/>
        </w:rPr>
      </w:pPr>
      <w:r>
        <w:rPr>
          <w:rFonts w:hint="eastAsia"/>
        </w:rPr>
        <w:t>CCTACGGGGGGCTGCAGTAACGAATATTCCGCAATGCCCGCAAGGGTGACGGAGCAATGCCGCGTGCAGGATGAAGCCCCTCGGGGTGTAAACTGCTGTCAGGGTTCAACAACACAATGAGTAGACCCAGAGGAAGAGACGGCTAACTCTGTGCCAGCAGCCGCGGTAATACAGAGGTCTCGAGCGTTACGCGGATTCATTGGGCTTAAAGGGTGCGTAGGCGGTCTTTCAAGTCAGGAGTGAAAGGCTACGGCTCAACCGTAGTAAGCTCTTGAAACTGTAAGACTTGAGTGCAGGAGAGGAGAGTGGAATTCCTAGTGTAGCGGTGAAATGCGTAGATATTAGGAGGAACACCAGTTGCGAAGGCGGCTCTCTGGACTGTAACTGACGCTGAGGCACGAAAGCGTGGGGAGCAAACAGGATTAGATACCCCAGTAGTCC</w:t>
      </w:r>
    </w:p>
    <w:p w14:paraId="2059FB39">
      <w:pPr>
        <w:rPr>
          <w:rFonts w:hint="eastAsia"/>
        </w:rPr>
      </w:pPr>
      <w:r>
        <w:rPr>
          <w:rFonts w:hint="eastAsia"/>
        </w:rPr>
        <w:t>&gt;OTU006457</w:t>
      </w:r>
    </w:p>
    <w:p w14:paraId="28E26409">
      <w:pPr>
        <w:rPr>
          <w:rFonts w:hint="eastAsia"/>
        </w:rPr>
      </w:pPr>
      <w:r>
        <w:rPr>
          <w:rFonts w:hint="eastAsia"/>
        </w:rPr>
        <w:t>CCTACGGGCGGCTGCAGTGGGGAATCTTGCGCAATGCGCGAAAGCGTGACGCAGCAACGCCGCGTGGGCGAAGAAGGCCTTCGGGTCGTAAAGCCCTTTCAGCAGGGACGAAGCTCCGGCAGCGAATAGCTGTCCGGAGTGACGGTACCTGCAGAAGAAGGGCCGGCTAACTCTGTGCCAGCAGCCGCGGTAATACAGAGGGCCCGAACGTTGCGCGGATTCACTGGGCTTAAAGGGTGCGTAGGCGGGGGCGTAAGTGTCTCGTGAAATCCCACGGCTCAACCGTGGAACCGCGGGGCATACTGCGTCTCTTGAGGTCGGTAGGCGCCGCCGGAACTGTAGGTGTAGCAGTGAAATGCGTAGATATCAAGAGGAACACCTGAGGTGAAGACAGGCTGCTGGGGGTGTGCCGACGCTGAGACGCGAAAGCCAGGGGAGCAAACGGGATTAGATACCCCAGTAGTCC</w:t>
      </w:r>
    </w:p>
    <w:p w14:paraId="6A6502AB">
      <w:pPr>
        <w:rPr>
          <w:rFonts w:hint="eastAsia"/>
        </w:rPr>
      </w:pPr>
      <w:r>
        <w:rPr>
          <w:rFonts w:hint="eastAsia"/>
        </w:rPr>
        <w:t>&gt;OTU006458</w:t>
      </w:r>
    </w:p>
    <w:p w14:paraId="66635309">
      <w:pPr>
        <w:rPr>
          <w:rFonts w:hint="eastAsia"/>
        </w:rPr>
      </w:pPr>
      <w:r>
        <w:rPr>
          <w:rFonts w:hint="eastAsia"/>
        </w:rPr>
        <w:t>CCTACGGGAGGCAGCAGTAGGGAATATTGGTCAATGGATGCAAGTCTGAACCAGCAATGCCGCGTGTGGGATGACAGGGCTTCGCCTTGTAAACCACTGTCGGATGGGACGAAAAGAGGCAACAGCCTCTGGGACGGTACCATCAAAGGAAGGGTCGGCTAACTACGTGCCAGCAGCCGCGGTAATACGTAGGACCCGAGCGTTGTCCGGATTTACTGGGTTTAAAGGGTGCGTAGGCGGCTTTGTAAGTCAGTGGTGAAATATGGCAGCTCAACTGTCAAGGTGCCATTGATACTGCAGAGCTTGAGTACAGATGAGGTAGGCGGAATGGACGGTGTAGCGGTGAAATGCTTAGATATCGTCCAGAACACCGATAGCGAAGGCAGCATACTAAGGAGTAACTGACGCTGAGGCACGAAAGTGTGGGGATCAAACAGGATTAGATACCCCAGTAGTCC</w:t>
      </w:r>
    </w:p>
    <w:p w14:paraId="5F4154AE">
      <w:pPr>
        <w:rPr>
          <w:rFonts w:hint="eastAsia"/>
        </w:rPr>
      </w:pPr>
      <w:r>
        <w:rPr>
          <w:rFonts w:hint="eastAsia"/>
        </w:rPr>
        <w:t>&gt;OTU006459</w:t>
      </w:r>
    </w:p>
    <w:p w14:paraId="728A3DE6">
      <w:pPr>
        <w:rPr>
          <w:rFonts w:hint="eastAsia"/>
        </w:rPr>
      </w:pPr>
      <w:r>
        <w:rPr>
          <w:rFonts w:hint="eastAsia"/>
        </w:rPr>
        <w:t>CCTACGGGGGGCAGCAGTGGGGAATCTTGCGCAATGGGGGCAACCCTGACGCAGCGACGCCGCGTGCGGGATGACGGCCTTCGGGTTGTAAACCGCTTTCAGCGGGGACGAAGCGAAAGTGACGGTACCCGCAGAAGAAGCCCCGGCTAACTACGTGCCAGCAGCCGCGGTAATACAGAGGTCCCAAGCGTTGTTCGGATTCACTGGGCTTAAAGGGCGCGTAGGCGGGCCCGCAAGTCAGGGGTGAAAGCCCGCGGCTCAACCGCGGGTCGGCCGTGCGAACTCCCGGGCTCGAGCACTGTAGGGGCAGGCGGAATTCCGGGTGTAGCGGTGGAATGCGTAGAGATCCGGAAGAACACCGGTGGCGAAGGCGGCCTGCTGGGCAGTGGCTGACGCTGAGGCGCGACAGCGTGGGGAGCAAACAGGATTAGATACCCGTGTAGTCC</w:t>
      </w:r>
    </w:p>
    <w:p w14:paraId="6A6638EA">
      <w:pPr>
        <w:rPr>
          <w:rFonts w:hint="eastAsia"/>
        </w:rPr>
      </w:pPr>
      <w:r>
        <w:rPr>
          <w:rFonts w:hint="eastAsia"/>
        </w:rPr>
        <w:t>&gt;OTU006460</w:t>
      </w:r>
    </w:p>
    <w:p w14:paraId="02F99380">
      <w:pPr>
        <w:rPr>
          <w:rFonts w:hint="eastAsia"/>
        </w:rPr>
      </w:pPr>
      <w:r>
        <w:rPr>
          <w:rFonts w:hint="eastAsia"/>
        </w:rPr>
        <w:t>CCTACGGGGGGCAGCAGTGGGGAATATTGCGCAATGGGGGCAACCCTGATCCAGCAACGCCGCGTGAATGATGAAGGCCTTCGGGTCGTAAAGTTCTTTTAACAGGGAAGAAAATGACGGTACCTGTAGAATAAGCACCGGCTAACTTCGTGCCAGCAGCCGCGGTAATACGAACTGTGCGAACGTTATTCGGAATCACTGGGCTTAAAGGGTGCGTAGGCGGCCCGATAAGTCCGCTGTAAAAGTCAAAGGCTCAACCTTTGAAAGCCGGTGGATACTGTCGGGCTGGAGTCCGGAAGAGGCGAGTGGAATTCCTGGTGTAGCGGTGGAATGCGCAGATATCAGGAGGAACACCGATAGCGAAGGCAGCTCGCTGGGACGGTACTGACGCTAAGGCGCGAAAGCGTGGGGAGCGAACAGGATTAGATACCCGAGTAGTCC</w:t>
      </w:r>
    </w:p>
    <w:p w14:paraId="356BAF89">
      <w:pPr>
        <w:rPr>
          <w:rFonts w:hint="eastAsia"/>
        </w:rPr>
      </w:pPr>
      <w:r>
        <w:rPr>
          <w:rFonts w:hint="eastAsia"/>
        </w:rPr>
        <w:t>&gt;OTU006461</w:t>
      </w:r>
    </w:p>
    <w:p w14:paraId="6CC97442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CTGGGACGAAAAGGTTCGGGTTAATAACCCGGATCCATGACGGTACCAGCAGAAGAAGCACCGGCTAACTACGTGCCAGCAGCCGCGGTAACACGTAGGGGGCGAGCGTTGTCCGGATTTATTGGGCGTAAAGAGCTCGTAGGCGGCCGTGCAAGTCGGACGTGAAAGTCCAAGGCTCAACCTTGGGATGCCGTTCGATACTGCTCGGCTAGAGGCAGGTAGGGGAAAGTGGAATACCTGGTGTAGCGGTGAAATGCGCAGATATCAGGAGGAACACCAATGGCGAAGGCAGCTCGCTGGAACGGTACTGACGCTGAGGCGCGAAAGCGTGGGGAGCGAACAGGATTAGATACCCTTGTAGTCC</w:t>
      </w:r>
    </w:p>
    <w:p w14:paraId="705560A5">
      <w:pPr>
        <w:rPr>
          <w:rFonts w:hint="eastAsia"/>
        </w:rPr>
      </w:pPr>
      <w:r>
        <w:rPr>
          <w:rFonts w:hint="eastAsia"/>
        </w:rPr>
        <w:t>&gt;OTU006462</w:t>
      </w:r>
    </w:p>
    <w:p w14:paraId="679A2B65">
      <w:pPr>
        <w:rPr>
          <w:rFonts w:hint="eastAsia"/>
        </w:rPr>
      </w:pPr>
      <w:r>
        <w:rPr>
          <w:rFonts w:hint="eastAsia"/>
        </w:rPr>
        <w:t>CCTACGGGAGGCTGCAGTCGAGAATATTTGACAATGGGCGAAAGCCTGATCGAGCGACATCGCGTGCTGGATGAAGTGCTTCGGTACGTAAACAGCTTTTATGTGGGACGAAATTATTGACGGTACCACATGAATAAGGGGCTCCTAACTCCGTGCCAGCAGCCGCGGTAATACGGAGGGTGCAAGCGTTATCCGGAATCATTGGGTTTAAAGGGTCCGCAGGCGGATTTATAAGTCAGTGGTGAAAGCCTGATGCTTAACATCAGAACTGCCATTGATACTGTAAGTCTTGAATTCGATCGAAGTGGGCGGAATATGACATGTAGCGGTGAAATGCTTAGATATGACATAGAACACCGATTGCGAAGGCAGCTCACTACACGAATATTGACTCTGAGGCACGAAAGCGTGGGGATCAAACAGGATTAGATACCCTTGTAGTCC</w:t>
      </w:r>
    </w:p>
    <w:p w14:paraId="27F173B9">
      <w:pPr>
        <w:rPr>
          <w:rFonts w:hint="eastAsia"/>
        </w:rPr>
      </w:pPr>
      <w:r>
        <w:rPr>
          <w:rFonts w:hint="eastAsia"/>
        </w:rPr>
        <w:t>&gt;OTU006463</w:t>
      </w:r>
    </w:p>
    <w:p w14:paraId="2D512F38">
      <w:pPr>
        <w:rPr>
          <w:rFonts w:hint="eastAsia"/>
        </w:rPr>
      </w:pPr>
      <w:r>
        <w:rPr>
          <w:rFonts w:hint="eastAsia"/>
        </w:rPr>
        <w:t>CCTACGGGGGGCTGCAGTAGGGAATTTTCCACAATGGGGGCAACCCTGATGGAGCAACGCCGCGTGATGGATGAAGGCCTTCGGGTTGTAAACATCTTTTCTCTGTGACGAATATGACGGTAGCAGAGGAATAAGGGTCGGCTAACTACGTGCCAGCAGCCGCGGTCATACGTAGGACCCAAGCGTTATCCGGATTTACTGGGCGTAAAGAGTTGCGTAGGTGGTTTTGTAAGCGAGTAGTGAAATGATGGGGCTCAACCCTGTGTCCATTACTTGAACTGCAAGACTAGAGGGCGAGAGAGGTTACTGGAATTGCTAGTGTAGGAGTGAAATCCGTAGATATTAGCAGGAACACCGATGGCGTAGGCAGGTAACTGGCTCGCACCTGACACTAAGGCACGAAAGCGTGGGGAGCGAACGGGATTAGATACCCCGGTAGTCC</w:t>
      </w:r>
    </w:p>
    <w:p w14:paraId="243B2988">
      <w:pPr>
        <w:rPr>
          <w:rFonts w:hint="eastAsia"/>
        </w:rPr>
      </w:pPr>
      <w:r>
        <w:rPr>
          <w:rFonts w:hint="eastAsia"/>
        </w:rPr>
        <w:t>&gt;OTU006464</w:t>
      </w:r>
    </w:p>
    <w:p w14:paraId="499A3AC3">
      <w:pPr>
        <w:rPr>
          <w:rFonts w:hint="eastAsia"/>
        </w:rPr>
      </w:pPr>
      <w:r>
        <w:rPr>
          <w:rFonts w:hint="eastAsia"/>
        </w:rPr>
        <w:t>CCTACGGGGGGCAGCAGTTGGGAATCTTGCGCAATGGGCGAAAGCCTGACGCAGCGACGCCGCGTGCGGGATGACGGTCTTCGGATTGTAAACCGCTTTTCTTCGGGACGATAATGACGGTACCGAAGGAATCAGCCCCGGCTAACTCCGTGCCAGCAGCCGCGGTAAGACGGAGGGGGCGAGCGTTGTCCGGAATTACTGGGCGTAAAGGGCGCGTAGGCGGGCGTGTACGGCGGTGGTGAAAGCTCCCGGCTCAACTGGGAGAGGCCCTCCGCAACGGCACGTCTCGAGGGTGGTAGAGGCAGATGGAATTCCAGGTGTAGCGGTGAAATGCGTAGAGATCTGGAGGAACACCCGTGGCGAAGGCGGTCTGCTGGGCCATGCCTGACGCTGAAGCGCGAAGGCCAGGGGAGTGAACGGGATTAGATACCCCGGTAGTCC</w:t>
      </w:r>
    </w:p>
    <w:p w14:paraId="11C1D24F">
      <w:pPr>
        <w:rPr>
          <w:rFonts w:hint="eastAsia"/>
        </w:rPr>
      </w:pPr>
      <w:r>
        <w:rPr>
          <w:rFonts w:hint="eastAsia"/>
        </w:rPr>
        <w:t>&gt;OTU006465</w:t>
      </w:r>
    </w:p>
    <w:p w14:paraId="54C37927">
      <w:pPr>
        <w:rPr>
          <w:rFonts w:hint="eastAsia"/>
        </w:rPr>
      </w:pPr>
      <w:r>
        <w:rPr>
          <w:rFonts w:hint="eastAsia"/>
        </w:rPr>
        <w:t>CCTACGGGTGGCAGCAGTGGGGAATTTTGGACAATGGGGGCAACCCTGATCCAGCAATGCCGCGTGAGTGAAGAAGGCCCTCGGGTTGTAAAGCTCTTTTGTTGGGGAAGAAATCGGAACCTCTAATATAGGTTGTGGATGACGGTACCCAAAGAATAAGCACCGGCTAACTACGTGCCAGCAGCCGCGGTAATACGTAGGGTGCGAGCGTTAATCGGAATTACTGGGCGTAAAGGGTGCGCAGGCGGTTTGTTAAGTCAGCTGTGAAATCCCCGGGCTTAACCTGGGAATGGCAGTTGAGACTGGCAGGCTAGAGTGTGTCAGAGGGGGGTAGAATTCCACGTGTAGCAGTGAAATGCGTAGAGATGTGGAGGAATACCGATGGCGAAGGCAGCCCCCTGGGATAACACTGACGCTCAAGCACGAAAGCGTGGGGAGCAAACAGGATTAGATACCCCGGTAGTCC</w:t>
      </w:r>
    </w:p>
    <w:p w14:paraId="740CDA67">
      <w:pPr>
        <w:rPr>
          <w:rFonts w:hint="eastAsia"/>
        </w:rPr>
      </w:pPr>
      <w:r>
        <w:rPr>
          <w:rFonts w:hint="eastAsia"/>
        </w:rPr>
        <w:t>&gt;OTU006466</w:t>
      </w:r>
    </w:p>
    <w:p w14:paraId="200A838B">
      <w:pPr>
        <w:rPr>
          <w:rFonts w:hint="eastAsia"/>
        </w:rPr>
      </w:pPr>
      <w:r>
        <w:rPr>
          <w:rFonts w:hint="eastAsia"/>
        </w:rPr>
        <w:t>CCTACGGGTGGCAGCAGTGGGGAATATTGCACAATGGGCGGAAGCCTGATCCAGCAATGCCGCGTGAGTGATGAAGGCCTTAGGGTTGTAAAGCTCTTTTACCCGGGATGATAATGACAGTACCGGGAGAATAAGCCCCGGCTAACTCCGTGCCAGCAGCCGCGGTAATACGAAGGGGGCGAGCGTTGTTCGGAATTACTGGGCGTAAAGGGCGCGTAGGCGGCACGTCAAGCGTGTGGTGAAAGCCCGGGGCTCAACCCCGGGTCGGCCGTGCGGACTGGCGTGCTCGAGCACTGTAGGGGCGGGCGGAATTCCGGGTGTAGCGGTGGAATGCGTAGAGATGTGGAGGAACACCAGTGGCGAAGGCGACTCTCTGGTCTGTAACTGACGCTGAGGCGCGAAAGCGTGGGGAGCGAACAGGATTAGATACCCCGGTAGTCC</w:t>
      </w:r>
    </w:p>
    <w:p w14:paraId="054C481E">
      <w:pPr>
        <w:rPr>
          <w:rFonts w:hint="eastAsia"/>
        </w:rPr>
      </w:pPr>
      <w:r>
        <w:rPr>
          <w:rFonts w:hint="eastAsia"/>
        </w:rPr>
        <w:t>&gt;OTU006467</w:t>
      </w:r>
    </w:p>
    <w:p w14:paraId="1D89FB52">
      <w:pPr>
        <w:rPr>
          <w:rFonts w:hint="eastAsia"/>
        </w:rPr>
      </w:pPr>
      <w:r>
        <w:rPr>
          <w:rFonts w:hint="eastAsia"/>
        </w:rPr>
        <w:t>CCTACGGGTGGCAGCAGCAGGGAATCTTGCGCAATGGGCGAAAGCCTGACGCAGCGACGCCGCGTGGGGGATGAAGGCCTTCGGGTTGTAAACCCCTTTCAGGAGGGACGAAGCGAAAGTGACGGTACCTCCAGAAGAAGCCCCGGCCAACTACGTGCCAGCAGCCGCGGTAATACGTAGGGGGCGAGCGTTGTCCGGATTTATTGGGCGTAAAGGGCTCGTAGGCGGCTCAGCAAGTCGGCCGTGAAAACCCAGGGCTCAACCCTGGGATGCCGGTCGATACTGCTGTGGCTAGGGTCCGGTAGAGGAGCGTGGAATTCCCGGTGTAGCGGTGAAATGCGCAGATATCGGGAGGAACACCAGTAGCGAAGGCGGCGCTCTGGGCCGGCACCGACGCTGAGGAGCGAAAGCTAGGGGAGCAAACAGGATTAGATACCCGTGTAGTCC</w:t>
      </w:r>
    </w:p>
    <w:p w14:paraId="65AF1147">
      <w:pPr>
        <w:rPr>
          <w:rFonts w:hint="eastAsia"/>
        </w:rPr>
      </w:pPr>
      <w:r>
        <w:rPr>
          <w:rFonts w:hint="eastAsia"/>
        </w:rPr>
        <w:t>&gt;OTU006468</w:t>
      </w:r>
    </w:p>
    <w:p w14:paraId="736C55D1">
      <w:pPr>
        <w:rPr>
          <w:rFonts w:hint="eastAsia"/>
        </w:rPr>
      </w:pPr>
      <w:r>
        <w:rPr>
          <w:rFonts w:hint="eastAsia"/>
        </w:rPr>
        <w:t>CCTACGGGGGGCTGCAGTAGGGAATCTTGCGCAATGAGCGAAAGCTTGACGCAGCGACGCCGCGTGAGGGATGACGGCCTTCGGGTTGTAAACCTCTTTCAGCAGGGACGAAGCCTCACGGTGACGGTACCTGCAGAAGAAGCCCCGGCCAACTACGTGCCAGCAGCCGCGGTAATACGTAGGGGGCAAGCGTTGTCCGGATTTACTGGGCGTAAAGAGCGCGCAGGCGGTTGGATAAGTCGAATGTGAAAGCCCCCGGCTCAACTGGGGAGGGTCATTCGATACTGTCCAACTTGAAGGCAGGAGAGGGCAGCAGAATTCCCGGTGTAGTGGTGAAATGCGTAGATATCGGGAGGAATACCAGTGGCGAAGGCGGCTGCCTGGCCTGTTCTTGACGCTGAGGCGCGAAAGCTGGGGGAGCAAACGGGATTAGATACCCTGGTAGTCC</w:t>
      </w:r>
    </w:p>
    <w:p w14:paraId="44400F23">
      <w:pPr>
        <w:rPr>
          <w:rFonts w:hint="eastAsia"/>
        </w:rPr>
      </w:pPr>
      <w:r>
        <w:rPr>
          <w:rFonts w:hint="eastAsia"/>
        </w:rPr>
        <w:t>&gt;OTU006469</w:t>
      </w:r>
    </w:p>
    <w:p w14:paraId="5E728B0E">
      <w:pPr>
        <w:rPr>
          <w:rFonts w:hint="eastAsia"/>
        </w:rPr>
      </w:pPr>
      <w:r>
        <w:rPr>
          <w:rFonts w:hint="eastAsia"/>
        </w:rPr>
        <w:t>CCTACGGGGGGCTGCAGTGGGGAATTGTTCACAATGGGCGCAAGCCTGATGACGCAACGCCGCGTGAGTGATGAAGGCCTTCGGGTTGTAAAGCACTTTCAATGGGGAAGAAAAGCGTAGCGTTAATAGCGTTGCGCCGTGACGTTACCCATAGAAGAAGCACCGGCTAACTCCGTGCCAGCAGCCGCGGTAATACAGAGGGTGCGAGCGTTAATCGGAATTACTGGGCGTAAAGCGCGCGTAGGTGGCTGAGTGAGTCGATTGTGAAAGCTCCCGGCTTAACTGGGAGAGGTCAACGGAAACTGTCAGGCTAGAGTGTGGTAGAGGTAGCTGGAATTCCCGGTGTAGCGGTGAAATGCGTAGATATCGGGAGGAATACCTATGGCGAAAGCAGGCTACTGGACCATCACTGACTCTGATCTGCGAAAGCTAGGGGAGCAAACAGGATTAGATACCCGGGTAGTCC</w:t>
      </w:r>
    </w:p>
    <w:p w14:paraId="5F534E5F">
      <w:pPr>
        <w:rPr>
          <w:rFonts w:hint="eastAsia"/>
        </w:rPr>
      </w:pPr>
      <w:r>
        <w:rPr>
          <w:rFonts w:hint="eastAsia"/>
        </w:rPr>
        <w:t>&gt;OTU006470</w:t>
      </w:r>
    </w:p>
    <w:p w14:paraId="13C02BC4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GTCGTAAACTCCTTTCGATCGGGAAGAACGGCTCCGGGGTGAACAGCCCCGGGGAGTGACGGTACCGAGAGAAGAAGCCCCGGCTAACTCTGTGCCAGCAGCCGCGGTAATACAGGGGGGGCAAGCGTTGTTCGGAATTACTGGGCGTAAAGGGCTCGTAGGCGGCCAACTAAGTCACACGTGAAATCCCCAGGCTTAACCTGGGAACTGCGTGTGATACTGGATGGCTTGAATTCGGGAGAGGGATGCAGAATTCCAGGTGTAGCAGTGAAATGCGTAGATATCGTGAGGAAGACCAGTGGCGAAGGCGGGTCTCTGGACAGTTCCTGACACTGAGGCACGAAGGCCAGGGGAGCAAACGGGATTAGATACCCCTGTAGTCC</w:t>
      </w:r>
    </w:p>
    <w:p w14:paraId="0059D76E">
      <w:pPr>
        <w:rPr>
          <w:rFonts w:hint="eastAsia"/>
        </w:rPr>
      </w:pPr>
      <w:r>
        <w:rPr>
          <w:rFonts w:hint="eastAsia"/>
        </w:rPr>
        <w:t>&gt;OTU006471</w:t>
      </w:r>
    </w:p>
    <w:p w14:paraId="6BDB40D8">
      <w:pPr>
        <w:rPr>
          <w:rFonts w:hint="eastAsia"/>
        </w:rPr>
      </w:pPr>
      <w:r>
        <w:rPr>
          <w:rFonts w:hint="eastAsia"/>
        </w:rPr>
        <w:t>CCTACGGGTGGCAGCAGGCGCGAAAACTGCACAATGCTGGAAACAGCGATGCGGGGACTCCAAGTGCCGGCACACAGTGTCGGCTGTTCCATTGTCTAAAAAACATAGGAAGTAAGGGCTGGGTAAGACGGGTGCCAGCAGCCGCGGTAATACAGAGGTCTCAAGCGTTGTTCGGATTTACTGGGCGTAAAGGGTGCGTAGGAGGTTTTCTAAGTCAAATGTGAAATCCCACAGCTCAACTGTGGAACTGCATTTGATACTGGAGAGCTGGAGGGTCGGAGAGGTTGCTGGAATTCTCGGTGTAGCGGTGAAATGCGTAGAGATCGAGAGGAACACCAATGGCGTAAGCAAGCAACTGGAAGAACCCTGACTCTGAGGCACGAAAGCTAGGGGAGCAAACGGGATTAGATACCCGTGTAGTCC</w:t>
      </w:r>
    </w:p>
    <w:p w14:paraId="3BAD59F5">
      <w:pPr>
        <w:rPr>
          <w:rFonts w:hint="eastAsia"/>
        </w:rPr>
      </w:pPr>
      <w:r>
        <w:rPr>
          <w:rFonts w:hint="eastAsia"/>
        </w:rPr>
        <w:t>&gt;OTU006472</w:t>
      </w:r>
    </w:p>
    <w:p w14:paraId="0F16677B">
      <w:pPr>
        <w:rPr>
          <w:rFonts w:hint="eastAsia"/>
        </w:rPr>
      </w:pPr>
      <w:r>
        <w:rPr>
          <w:rFonts w:hint="eastAsia"/>
        </w:rPr>
        <w:t>CCTACGGGAGGCTGCAGTAGGGAATCTTCCGCAATGGACGAAAGCCTGACGCAGCAACGCCGCGTGGGGGATGAATGCTCTCGGGTTGTAAACCCCTTTCAGCGGGGACGATTATGACGGTACCCGCAGAAGAAGGACCGGCCAACTACGTGCCAGCAGCCGCGGTAATACGTAGGGTCCAAGCGTTGTCCGGATTTATTGGGCGTAAAGAGCTCGTAGGCGGTTTGTCGCGTCTGCTGTGAAATTCCGAGGCTCAACCTCGGACCTGCAGTGGGTACGGGCAAACTAGAGTGTGGTAGGGGAGACTGGAATTCCTGGTGTAGCGGTGGAATGCGCAGATATCAGGAGGAACACCGGTGGCGAAGGCGACATCCTGGACCGGTATTGACGCTGAGGCGCGAAAGCCAGGGGAGCAAACGGGATTAGATACCCGAGTAGTCC</w:t>
      </w:r>
    </w:p>
    <w:p w14:paraId="4A5DDB58">
      <w:pPr>
        <w:rPr>
          <w:rFonts w:hint="eastAsia"/>
        </w:rPr>
      </w:pPr>
      <w:r>
        <w:rPr>
          <w:rFonts w:hint="eastAsia"/>
        </w:rPr>
        <w:t>&gt;OTU006473</w:t>
      </w:r>
    </w:p>
    <w:p w14:paraId="20F835A8">
      <w:pPr>
        <w:rPr>
          <w:rFonts w:hint="eastAsia"/>
        </w:rPr>
      </w:pPr>
      <w:r>
        <w:rPr>
          <w:rFonts w:hint="eastAsia"/>
        </w:rPr>
        <w:t>CCTACGGGTGGCTGCAGTGGGGAATCTTGCGCAATGGGCGAAAGCCTGACGCAGCGACGCCGTGTGCGGGAAGAAGGCCTTCGGGTTGTAAACCGCTTTCAGGAGGGACGAAGCCACTCGGGTTAATAGCCCAGAGGGTGACGGTACCTCCAGAAGAAGCCCCGGCTAACTACGTGCCAGCAGCCGCGGTAAGACGTAGGGGGCGAGCGTTGTCCGGAATTATTGGGCGTAAAGGGCGTGCAGGCGGTTGCGTAAGTTAGGCGTGAAAGACTTCGGCTAAACCGGGGGAGGTCGTCTGATACTGCGTAACTAGAGTATGGTAGAGGCGTGTAGAATTCCGGGTGTAGTGGTGAAATGCGTAGAGATCCGGAAGAACACCGGTGGCGAAGGCGGCCCGCTGGGCTGTGGCTGACGCTGAGGCGCGACAGCGTGGGGAGCAAACAGGATTAGATACCCTGGTAGTCC</w:t>
      </w:r>
    </w:p>
    <w:p w14:paraId="36998EB2">
      <w:pPr>
        <w:rPr>
          <w:rFonts w:hint="eastAsia"/>
        </w:rPr>
      </w:pPr>
      <w:r>
        <w:rPr>
          <w:rFonts w:hint="eastAsia"/>
        </w:rPr>
        <w:t>&gt;OTU006474</w:t>
      </w:r>
    </w:p>
    <w:p w14:paraId="08DF6D9C">
      <w:pPr>
        <w:rPr>
          <w:rFonts w:hint="eastAsia"/>
        </w:rPr>
      </w:pPr>
      <w:r>
        <w:rPr>
          <w:rFonts w:hint="eastAsia"/>
        </w:rPr>
        <w:t>CCTACGGGTGGCTGCAGTGGGGAATCTTGCGCAATGGCCGAAAGGCTGACGCAGCGACGCCGCGTGGGTGATGAAGGCCTTCGGGTTGTAAAGCCCTTTCGGCGGGGACGATAGTGACGGTACCCGCAGAAGAAGCCTCGGCTAACTCCGTGCCAGCAGCCGCGGTAAGACGGAGGAGGCTAGCGTTGTTCGGAATTACTGGGCGTAAAGCGCGCGCAGGCGGAGGCGGGCGTCGGTGCTGAAAGTCCACCGCTTAACGGTGGATGGCGTGCCGATACGCCGTCTCTGGAGGACGGGCGAGGGTGGTGGAATTGCCGGTGTAGTGGTGAAATGCGTTGATATGTGTCGGAACACCGATAGCGGAGGCAGCTTGCTACACAGTGATTGACACTGAGGCACGAAAGCGTGGGGAGCAAACAGGATTAGATACCCTGGTAGTCC</w:t>
      </w:r>
    </w:p>
    <w:p w14:paraId="151594FC">
      <w:pPr>
        <w:rPr>
          <w:rFonts w:hint="eastAsia"/>
        </w:rPr>
      </w:pPr>
      <w:r>
        <w:rPr>
          <w:rFonts w:hint="eastAsia"/>
        </w:rPr>
        <w:t>&gt;OTU006475</w:t>
      </w:r>
    </w:p>
    <w:p w14:paraId="57D9B511">
      <w:pPr>
        <w:rPr>
          <w:rFonts w:hint="eastAsia"/>
        </w:rPr>
      </w:pPr>
      <w:r>
        <w:rPr>
          <w:rFonts w:hint="eastAsia"/>
        </w:rPr>
        <w:t>CCTACGGGAGGCAGCAGTGGGGAATATTGCACAATGGGCGCAAGCCTGATGCAGCGACGCCGCGTGGGGGATGACGGCCTTCGGGTTGTAAACCTCTTTCAGCAGGGAAGAAGCGAAAGTGACGGTACCTGCAGAAGAAGCGCCGGCTAACTACGTGCCAGCAGCCGCGGTAATACGTAGGGGGCGAGCGTTGTCCGGAATCATTGGGCGTAAAGCGCGTGTAGGCGGCTTGGTCAGTCCGGCGTGAAATCTCTCGGCTTAACCGGGAGTGTGCGTTGGATACTGCCTCGCTTGAGTCCGGGAGGGGAGAGCGGAATTCCCAGTGTAGCGGTGAAATGCGCAGATATTGGGAAGAACACCGGTGGCGAAGGCGGCTCTCTGGAACGGTACTGACGCTGAGACGCGAAAGCGTGGGGAGCAAACAGGATTAGATACCCGGGTAGTCC</w:t>
      </w:r>
    </w:p>
    <w:p w14:paraId="44E17709">
      <w:pPr>
        <w:rPr>
          <w:rFonts w:hint="eastAsia"/>
        </w:rPr>
      </w:pPr>
      <w:r>
        <w:rPr>
          <w:rFonts w:hint="eastAsia"/>
        </w:rPr>
        <w:t>&gt;OTU006476</w:t>
      </w:r>
    </w:p>
    <w:p w14:paraId="603B01E2">
      <w:pPr>
        <w:rPr>
          <w:rFonts w:hint="eastAsia"/>
        </w:rPr>
      </w:pPr>
      <w:r>
        <w:rPr>
          <w:rFonts w:hint="eastAsia"/>
        </w:rPr>
        <w:t>CCTACGGGTGGCTGCAGTAGGGAATCTTGCGCAATGCGCGAAAGCGTGACGCAGCAACGCCGCGTGGGGGAAGAAGGCCTTCGGGTTGTAAAGCACTTTTGTTCGGGAAGAAATCCTTCTGGCTAATATCCGGAAGGGATGACGGTACCGGGTGAGGAAGCCCCGGCTAACTCTGTGCCAGCAGCCGCGGTAATACAGAGGGGGCAAGCGTTGTTCGGAATTACTGGGCGTAAAGGGCGCGTAGGCGGCCCGCTAAGTCGAACGTGAAATCCCCGAGCTCAACTCGGGAACTGCGTCCGATACTGGCGGGCTTGAATCCGGGAGAGGGATGCGGAATTCCAGGTGTAGCGGTGAAATGCGTAGATATCTGGAGGAACACCGGTGGCGAAGGCGGCATCCTGGACCGGCATTGACGCTGAGGCGCGAAAGCTAGGGGAGCAAACGGGATTAGATACCCCAGTAGTCC</w:t>
      </w:r>
    </w:p>
    <w:p w14:paraId="6047C59D">
      <w:pPr>
        <w:rPr>
          <w:rFonts w:hint="eastAsia"/>
        </w:rPr>
      </w:pPr>
      <w:r>
        <w:rPr>
          <w:rFonts w:hint="eastAsia"/>
        </w:rPr>
        <w:t>&gt;OTU006477</w:t>
      </w:r>
    </w:p>
    <w:p w14:paraId="72FA3D28">
      <w:pPr>
        <w:rPr>
          <w:rFonts w:hint="eastAsia"/>
        </w:rPr>
      </w:pPr>
      <w:r>
        <w:rPr>
          <w:rFonts w:hint="eastAsia"/>
        </w:rPr>
        <w:t>CCTACGGGAGGCAGCAGTGGGGAATCTTGCGCAATGGCCGAAAGGCTGACGCAGCGACGCCGCGTGCGGGAGGAAGCTCTTCGGGGTGTAAACCGCTGTCAGGAGGGACGAAGGTCCTAAAGAGGAAATGCTTTGGGGATGACGGTACCTCCAGAGGAAGCACCGGCTAACTACGTGCCAGCAGCCGCGGTAATACGGAGGGGGCTAGCGTTGTTCGGAATTACTGGGCGTAAAGCGCACGTAGGCGGCCGATTAAGTCAGGTGTGAAAGGCTGCGGCTCAACCTCGGAACTGCCTCCAAAACTACAAGTCTGGACCTAAGTAGAGGCAAGTGGAATTGCGAGTGTAGAGGTGAAATTCGTAGATATTCGCAGGAACACCAGTGGCGAAGGCGACTTGCTGGACTTATGGTGACGCTGAGACGCGAAAGCGTGGGGAGCAAACAGGATTAGATACCCGAGTAGTCC</w:t>
      </w:r>
    </w:p>
    <w:p w14:paraId="1275EF09">
      <w:pPr>
        <w:rPr>
          <w:rFonts w:hint="eastAsia"/>
        </w:rPr>
      </w:pPr>
      <w:r>
        <w:rPr>
          <w:rFonts w:hint="eastAsia"/>
        </w:rPr>
        <w:t>&gt;OTU006478</w:t>
      </w:r>
    </w:p>
    <w:p w14:paraId="1654ED52">
      <w:pPr>
        <w:rPr>
          <w:rFonts w:hint="eastAsia"/>
        </w:rPr>
      </w:pPr>
      <w:r>
        <w:rPr>
          <w:rFonts w:hint="eastAsia"/>
        </w:rPr>
        <w:t>CCTACGGGTGGCAGCAGTGGGGAATTTTGGGCAATGGCCGCAAGGCTGACCCAGCGACGCCGCGTGTGGGATGACGCCTCTCGGGGTGTAAACCACTGTCAGAGGGGAAGAATGACTCACGTGTGAATAATGCGTGGGTGTGACGGTACCCTCAAAGGAAGCACCGGCTAACTCCGTGCCAGCAGCCGCGGTAATACGGAGGGTGCGAGCGTTGTCCGGAATCACTGGGCGTAAAGGGCGCGTAGGTGGCCCGGTAAGTAGGGGGTGAAATCTTGCGGCTCAACCGCAAGGCTGCCTTCTAAACTGCCAGGCTTGAGCACAGTAGAGGCAGGTGGAATTCCCGGTGTAGCGGTGGAATGCGTAGAGATCGGGAAGAACATCGGTGGCGAAGGCGGCCTGCTGGGCTGTTGCTGACACTGAGGCGCGACAGCGTGGGGAGCAAACAGGATTAGATACCCGTGTAGTCC</w:t>
      </w:r>
    </w:p>
    <w:p w14:paraId="08B819DB">
      <w:pPr>
        <w:rPr>
          <w:rFonts w:hint="eastAsia"/>
        </w:rPr>
      </w:pPr>
      <w:r>
        <w:rPr>
          <w:rFonts w:hint="eastAsia"/>
        </w:rPr>
        <w:t>&gt;OTU006479</w:t>
      </w:r>
    </w:p>
    <w:p w14:paraId="5A81B583">
      <w:pPr>
        <w:rPr>
          <w:rFonts w:hint="eastAsia"/>
        </w:rPr>
      </w:pPr>
      <w:r>
        <w:rPr>
          <w:rFonts w:hint="eastAsia"/>
        </w:rPr>
        <w:t>CCTACGGGCGGCAGCAGTGGGGAATCTTGCGCAATGGCCGAGAGGCTGACGCAGCGACGCCGCGTGGGGGAGGAAGGGCTTCGGCTCGTAAACCCCTGTTGCCCGGGACGAACATCCTCTTTCGAGAGGACTGACGGTACCGGGTGAGGAAGCACCGGCTAACTCCGTGCCAGCAGCCGCGGTAATACGGAGGGTGCGAGCGTTGTCCGGAATCACTGGGCGTAAAGGGCGCGTAGGCGGTTTGTCAAGTCAGGCGTGAAAGCCCCGGGCTCAACCTGGGAACTGCGCTCGAAACTACGTGGCTCGAGTGTGGCAGAGGAAGGTGGAATTCCACGTGTAGCGGTGAAATGCGTAGAGATGTGGAGGAACACCGATGGCGAAGGCGGCCTGCTGGGCTGTTGCTGACGCTGAGGCGCGACAGCGTGGGGAGCAAACAGGATTAGATACCCCAGTAGTCC</w:t>
      </w:r>
    </w:p>
    <w:p w14:paraId="19C64AED">
      <w:pPr>
        <w:rPr>
          <w:rFonts w:hint="eastAsia"/>
        </w:rPr>
      </w:pPr>
      <w:r>
        <w:rPr>
          <w:rFonts w:hint="eastAsia"/>
        </w:rPr>
        <w:t>&gt;OTU006480</w:t>
      </w:r>
    </w:p>
    <w:p w14:paraId="0DEFC1E4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AGAAATCCATATTTTCTAATGTGGTTGACGGTACCAGATGAATAAGCACCGGCTAACTCCGTGCCAGCAGCCGCGGTAATACGGAGGGGGCAAGCGTTGTCCGGATTGACTGGGCGTAAAGCGCACGTAGGTGGTTGGGTGCGTGGTGTGTGAAAGCTCAGGGCTTAACCCTGATAGGCCATGCCAAACGACCCGACTTGAGGCTGAGCAGAGGCGGGTGGAATTGCCGGTGTAGTGGTGAAATGCGTAGATATCGAGAGGAACACCTGCGGCGAAGGCGGGTTGCTGGGCCGACACTGACGCTGAGGCGCGAAAGCTAGGGGAGCGAACGGGATTAGATACCCCAGTAGTCC</w:t>
      </w:r>
    </w:p>
    <w:p w14:paraId="398D6968">
      <w:pPr>
        <w:rPr>
          <w:rFonts w:hint="eastAsia"/>
        </w:rPr>
      </w:pPr>
      <w:r>
        <w:rPr>
          <w:rFonts w:hint="eastAsia"/>
        </w:rPr>
        <w:t>&gt;OTU006481</w:t>
      </w:r>
    </w:p>
    <w:p w14:paraId="48B6D9A7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TCTGTGCCAACACCACAGGCGATGACGGTACCGTTTGTAAGCTCCGGCTAACTCCGTGCCAGCAGCCGCGGTAATACGTAGGACGCAAACGTTATCCGGAATTACTGGGCGTAAAGAGCGTGTAGGCGGGTAAGTAAGTTGTCCGTGAAAGCTCCCGGCTAAACTGGGAGAGGTCGGATAAGACTGCTTGCCTAGAGGGTGTTAGAGGGATGCGGAATTCCGGGTGTAGTGGTGAAATGCGTAGATATCGAGAGGAACACCTGCGGCGAAGGCGGGTTGCTGGGCTGACACTGACGCTGAGGCGCGAAAGCTAGGGGAGCGAACGGGATTAGATACCCGGGTAGTCC</w:t>
      </w:r>
    </w:p>
    <w:p w14:paraId="018F9844">
      <w:pPr>
        <w:rPr>
          <w:rFonts w:hint="eastAsia"/>
        </w:rPr>
      </w:pPr>
      <w:r>
        <w:rPr>
          <w:rFonts w:hint="eastAsia"/>
        </w:rPr>
        <w:t>&gt;OTU006482</w:t>
      </w:r>
    </w:p>
    <w:p w14:paraId="520ED437">
      <w:pPr>
        <w:rPr>
          <w:rFonts w:hint="eastAsia"/>
        </w:rPr>
      </w:pPr>
      <w:r>
        <w:rPr>
          <w:rFonts w:hint="eastAsia"/>
        </w:rPr>
        <w:t>CCTACGGGGGGCTGCAGTCAGGAATTTTGCGCAATGGGGGAAACCCTGACGCAGCAACGCCGCGTGAGTGATGAAGGCCTTCGGGTTGTAAAACTCTTTTAGTGGGGAAGAAAAAAATGACGGTACCCACAGAAAAAGCACCGGCTAACTCTGTGCCAGCAGCCGCGGTAATACAGAGGGTGCAAGCGTTATTCGGAGTTACTGGGCGTAAAGAGCTCGTAGGCGGTTCTTCAAGTCTGATGTGAAATCCCTGGACTCAATCCAGGAAGTGCATTGGATACTGCTGAACTAGAGTATAGGAGAGGAAAGCGGAATTCCAGGTGTAGAGGTGAAATTCGTAGATATCTGGAGGAACAACAGTGGCGAAGGCGGCTTTCTGGACTATAACTGACGCTGAGGAGCGAAAGCGTGGGGAGCAAACAGGATTAGATACCCCAGTAGTCC</w:t>
      </w:r>
    </w:p>
    <w:p w14:paraId="175CCA10">
      <w:pPr>
        <w:rPr>
          <w:rFonts w:hint="eastAsia"/>
        </w:rPr>
      </w:pPr>
      <w:r>
        <w:rPr>
          <w:rFonts w:hint="eastAsia"/>
        </w:rPr>
        <w:t>&gt;OTU006483</w:t>
      </w:r>
    </w:p>
    <w:p w14:paraId="6CB261C8">
      <w:pPr>
        <w:rPr>
          <w:rFonts w:hint="eastAsia"/>
        </w:rPr>
      </w:pPr>
      <w:r>
        <w:rPr>
          <w:rFonts w:hint="eastAsia"/>
        </w:rPr>
        <w:t>CCTACGGGTGGCAGCAGTGGGGAATATTGCGCAATGGCCGAAAGGCTGACGCAGCGACGCCGCGTGTAGGATGAAGCTTTTCGGAGTGTAAACTACTGTTGCCCGGGACGAACGGCGAGCATTAGCTCGATTGACGGTACCGGGTGAGGAAGCACCGGCTAACTCCGTGCCAGCAGCCGCGGTAATACGGAGGGTGCGAGCGTTGTTCGGAATTACTGGGCGTAAAGCGCACGTAGGCGGTTTGCCAAGTTTGGTGTGAAATCTCCTGGCTTAACTGGGAGGGTGCGCCGAATACTGGCGGGCTTGAGTATTGGAGAGGAAAGCGGAATTCCTGGTGTAGCGGTGAAATGCGTAGATATCGGGAGGAACACCGGTGGCGAAGGCGGCCCCCTGGTTGGATACTGACGCTGAGACGCGAAAGCGTGGGGAGCAAACAGGATTAGATACCCCAGTAGTCC</w:t>
      </w:r>
    </w:p>
    <w:p w14:paraId="74E42ECC">
      <w:pPr>
        <w:rPr>
          <w:rFonts w:hint="eastAsia"/>
        </w:rPr>
      </w:pPr>
      <w:r>
        <w:rPr>
          <w:rFonts w:hint="eastAsia"/>
        </w:rPr>
        <w:t>&gt;OTU006484</w:t>
      </w:r>
    </w:p>
    <w:p w14:paraId="175AAFCC">
      <w:pPr>
        <w:rPr>
          <w:rFonts w:hint="eastAsia"/>
        </w:rPr>
      </w:pPr>
      <w:r>
        <w:rPr>
          <w:rFonts w:hint="eastAsia"/>
        </w:rPr>
        <w:t>CCTACGGGGGGCAGCAGTGGGGAATATTGCGCAATGGACGAAAGTCTGACGCAGCGACGCCGCGTGTGGGATGAAGCTCTTCGGGGTGTAAACCGCTGTTGCCCGGAACGAAGGTCTGGATTTCTCCAGATTGACGGTACCGGGTGAGGAAGCACCGGCTAACTCCGTGCCAGCAGCCGCGGTAATACGGAGGGTGCAAGCGTTGTCCGGATTTATTGGGTTTAAAGGGTGCGTAGGCGGCTGTTTAAGTCAGTGGTGAAAGACATCGGCTCAACCGATGCAGTGCCATTGATACTGGGCAGCTTGAGTGTTGGAGGGGTACATGGAATTGATGGTGTAGCGGTGAAATGCATAGATACCATCAGGAACACCGATAGCGAAGGCATTGTACTGGCCAACAACTGACGCTGAGGCACGAAAGCATGGGGAGCGAACAGGATTAGATACCCGTGTAGTCC</w:t>
      </w:r>
    </w:p>
    <w:p w14:paraId="50FF901A">
      <w:pPr>
        <w:rPr>
          <w:rFonts w:hint="eastAsia"/>
        </w:rPr>
      </w:pPr>
      <w:r>
        <w:rPr>
          <w:rFonts w:hint="eastAsia"/>
        </w:rPr>
        <w:t>&gt;OTU006485</w:t>
      </w:r>
    </w:p>
    <w:p w14:paraId="0D19BB3A">
      <w:pPr>
        <w:rPr>
          <w:rFonts w:hint="eastAsia"/>
        </w:rPr>
      </w:pPr>
      <w:r>
        <w:rPr>
          <w:rFonts w:hint="eastAsia"/>
        </w:rPr>
        <w:t>CCTACGGGGGGCTGCAGTGGGGAATATTGGGCAATGGGCGCAAGCCTGACCCAGCAATTCCGCGTGGGTGAAGAAGGTCTTCGGATTGTAAAGCCCTTTCGGCGGGGACGATGGTGACGGTACCCGCAGAAGAAGCACCGGCTAACTCCGTGCCAGCAGCCGCGGTAATACGTAGGGAGCAAGCGTTGTTCGGATTTACTGGGCGTAAAGGGCGCGTAGGCGGCGCGGTAAGTCGGTGGTGAAAACCCGGGGCTCAACCCCGGGCCTGCCTCCGATACTGCCGGACTGGAGGCAGGTAGGGGAGAGTGGAATTCCCGGTGTAGCGGTGAAATGCGCAGATATCGGGAGGAACACCGGTGGCGAAGGCGGCTCTCTGGGCCTGTCCTGACGCTCAGGCGCGAAAGCTGGGGGAGCGAACAGGATTAGATACCCCTGTAGTCC</w:t>
      </w:r>
    </w:p>
    <w:p w14:paraId="4DFFFE48">
      <w:pPr>
        <w:rPr>
          <w:rFonts w:hint="eastAsia"/>
        </w:rPr>
      </w:pPr>
      <w:r>
        <w:rPr>
          <w:rFonts w:hint="eastAsia"/>
        </w:rPr>
        <w:t>&gt;OTU006486</w:t>
      </w:r>
    </w:p>
    <w:p w14:paraId="103D7E14">
      <w:pPr>
        <w:rPr>
          <w:rFonts w:hint="eastAsia"/>
        </w:rPr>
      </w:pPr>
      <w:r>
        <w:rPr>
          <w:rFonts w:hint="eastAsia"/>
        </w:rPr>
        <w:t>CCTACGGGGGGCTTCAGTGGGGAATTGTTCGCAATGGGCGCAAGCCTGACGACGCAACGCCGCGTGGAGGATGAAGATCTTCGGGTCGTAAACTCCTGTCGAGTGGGAAGAACAGCTTTGGGGCGAATATCCCTGAAGCCTGACGGTACCACTAAAGGAAGCCACGGCTAACTCTGTGCCAGCAGCCGCGGTAATACAGAGGTGGCAAGCGTTGTTCGGATTTATTGGGCGTAAAGCGTGCGTAGTCGGCTTTTCAAGTCGGGTGTGAAAGCCCCGGGCTCAACCTGGGAATTGCATTCGATACTGGATGGCTAGAGTTCGGCAGAGGGAAGCGGAATTTCGGGTGTAGCGGTGAAATGCGTAGATATCCGAAGGAACATCAGTGGCGAAAGCGGGTCTCTGGACAGTTCCTGACACTGAGACACGAAGGCCAGGGGAGCAAACGGGATTAGATACCCGTGTAGTCC</w:t>
      </w:r>
    </w:p>
    <w:p w14:paraId="3153E4A4">
      <w:pPr>
        <w:rPr>
          <w:rFonts w:hint="eastAsia"/>
        </w:rPr>
      </w:pPr>
      <w:r>
        <w:rPr>
          <w:rFonts w:hint="eastAsia"/>
        </w:rPr>
        <w:t>&gt;OTU006487</w:t>
      </w:r>
    </w:p>
    <w:p w14:paraId="77EC5C20">
      <w:pPr>
        <w:rPr>
          <w:rFonts w:hint="eastAsia"/>
        </w:rPr>
      </w:pPr>
      <w:r>
        <w:rPr>
          <w:rFonts w:hint="eastAsia"/>
        </w:rPr>
        <w:t>CCTACGGGTGGCTGCAGTCGAGAATTTTTGACAATGGGGGAAACCCTGATCGAGCGACGCCGCGTGGAGGATGAAGGTCTTCGGATTGTAAACTCCTGTCATTGGGGAACAAGGCGCAGATATTAACTGTATTTGTGTTGATAGTACCCGAAGAGGAAGAGACGGCTAACTCTGTGCCAGCAGCCGCGGTAATACAGAGGGGGCAAGCGTTGTTCGGATTTATTGGGTTTAAAGGGTGCGTAGGCGGCCTATTAAGTCAGTTCTGAAATATCCCGGCTTAACCGGGAGGGTGGGATTGATACTGATGGGCTTGAGTGGAATCGAGGTAGGCGGAATTGACGGTGTAGCGGTGAAATGCTTAGATATCGGAAGGAACACCAGTGGCGAAAGCGGCTTCCTGGTCCAGCACCGACGTTCAGGCACGAAAGCGTGGGGAGCAAACAGGATTAGATACCCCAGTAGTCC</w:t>
      </w:r>
    </w:p>
    <w:p w14:paraId="4D6BBC5F">
      <w:pPr>
        <w:rPr>
          <w:rFonts w:hint="eastAsia"/>
        </w:rPr>
      </w:pPr>
      <w:r>
        <w:rPr>
          <w:rFonts w:hint="eastAsia"/>
        </w:rPr>
        <w:t>&gt;OTU006488</w:t>
      </w:r>
    </w:p>
    <w:p w14:paraId="17EC0F25">
      <w:pPr>
        <w:rPr>
          <w:rFonts w:hint="eastAsia"/>
        </w:rPr>
      </w:pPr>
      <w:r>
        <w:rPr>
          <w:rFonts w:hint="eastAsia"/>
        </w:rPr>
        <w:t>CCTACGGGTGGCTGCAGTGAGGAATATTGCACAATGGACGCAAGTCTGATGCAGCAACGCCGCGTGGAGGATGACGGTCTTTGGATTGTAAACTCCTTTTCTCAGGGAAGAGAATGGACGGTACCTGAGGAATAAGTCACGGCTAACTACGTGCCAGCAGCCGCGGTAATACGTACTGCGCGAACGTTATTCGGAATCACTGGGCTTAAAGGGTGCGTAGGCGGTTTTTCAAGTCAGGTGTGAAATCCCCGGGCTCAACCTGGGAACTGCATCCAAAACTGGCCGGCTAGAGTACGGTAGAGGGTGGTGGAATTTCCTGTGTAGCGGTGAAATTCGTAGATATTCGGAAGAACACCAGTGGCGAAGGCGACTCACTGGACACATATTGACGCTGAGGTGCGAAAGCGTGGGGAGCAAACAGGATTAGATACCCCAGTAGTCC</w:t>
      </w:r>
    </w:p>
    <w:p w14:paraId="1F5B582E">
      <w:pPr>
        <w:rPr>
          <w:rFonts w:hint="eastAsia"/>
        </w:rPr>
      </w:pPr>
      <w:r>
        <w:rPr>
          <w:rFonts w:hint="eastAsia"/>
        </w:rPr>
        <w:t>&gt;OTU006489</w:t>
      </w:r>
    </w:p>
    <w:p w14:paraId="2240F24B">
      <w:pPr>
        <w:rPr>
          <w:rFonts w:hint="eastAsia"/>
        </w:rPr>
      </w:pPr>
      <w:r>
        <w:rPr>
          <w:rFonts w:hint="eastAsia"/>
        </w:rPr>
        <w:t>CCTACGGGAGGCAGCAGTGGGGAATCTTGGGCAATGGGGGAAACCCTGACCCAGCGACGCCGTGTGGGGGATGAAGGCCTTCGGGTTGTAAACCCCTGTTAGGTGGGACGAACATCTCTCCCCAAATAGTGGAGAGATCTGACGGTACCACCAGAGAAAGCCCCGGCTAACTCCGTGCCAGCAGCCGCGGTAATACGGAGGGGGCAAGCGTTGTCCGGATTTATTGGGTTTAAAGGGTGCGTAGGCGGTTACATGAGTGTGCTGTGAAAGCCCCGGGCTTAACCTGGGAAGTGCAGTGCAAACGATGTAACTGGAGTAGATGAGAGGGTGGTGGAATTCCCAGTGTAGCGGTGAAATGCGTAGATATTGGGAGGAACACCGGTGGCGAAGGCGGCCCCCTGGACCGGTACTGACGCTGAGGCGCGAAAGCGTGGGTAGCAAACGGGATTAGATACCCGAGTAGTCC</w:t>
      </w:r>
    </w:p>
    <w:p w14:paraId="622A35F7">
      <w:pPr>
        <w:rPr>
          <w:rFonts w:hint="eastAsia"/>
        </w:rPr>
      </w:pPr>
      <w:r>
        <w:rPr>
          <w:rFonts w:hint="eastAsia"/>
        </w:rPr>
        <w:t>&gt;OTU006490</w:t>
      </w:r>
    </w:p>
    <w:p w14:paraId="22090759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ATGGGGACGAATGGGCTCCGACTTAATACGTCGGGGCAATGACGGTACCATTTGTAAGCTCCGGCTAACTCCGTGCCAGCAGCCGCGGTAATACAGAGGTCCCAAGCGTTGTTCGGATTCACTGGGCGTAAAGGGTGCGTAGGCGGTCGGGTAAGTCTGACGTGAAATCTCCAAGCTCAACTTGGAAATGGCGTCGGATACTATTCGGCTTGAGGATTGGAGGGGAGACTGGAATTCTCGGTGTAGCAGTGAAATGCGTAGATATCGAGAGGAACACCAGTGGCGAAGGCGAGTCTCTGGACAATTCCTGACGCTGAGGCACGAAAGCCAGGGGAGCAAACGGGATTAGATACCCGAGTAGTCC</w:t>
      </w:r>
    </w:p>
    <w:p w14:paraId="56EE9F74">
      <w:pPr>
        <w:rPr>
          <w:rFonts w:hint="eastAsia"/>
        </w:rPr>
      </w:pPr>
      <w:r>
        <w:rPr>
          <w:rFonts w:hint="eastAsia"/>
        </w:rPr>
        <w:t>&gt;OTU006491</w:t>
      </w:r>
    </w:p>
    <w:p w14:paraId="653461EE">
      <w:pPr>
        <w:rPr>
          <w:rFonts w:hint="eastAsia"/>
        </w:rPr>
      </w:pPr>
      <w:r>
        <w:rPr>
          <w:rFonts w:hint="eastAsia"/>
        </w:rPr>
        <w:t>CCTACGGGCGGCTGCAGTGGGGAATATTGGACAATGGGGGAAACCCTGATCCAGCGACGCCGCGTGGGTGAAGAAGGCCTGCGGGTTGTAAAGCCCTTTCGGCGGGGACGATGATGACGGTACCTCGAGAGGAAGCACCGGCTAACTCTGTGCCAGCAGCCGCGGTAAAACGTAGGGGACAAGCGTTATCCGGATTTACTGGGCGTAAAGCGCGCGCAGGTGGTCGAGCAAGTTGGCCGTGAAAGCTCCCGGCTTAACTGGGAGAGGTCGGTCAAAACTACTCGGCTAGAGGATGGAACAGGAGCGTAGAATTCCCGGTGTAGTGGTGGAATGCGTAGATATCGGGAGGAATACCGGTGGCGAAGGCGACGCTCTGGTCCAGCCCTGACACTGAGGCGCGAAAGCGTGGGGAGCAAACGGGATTAGATACCCCGGTAGTCC</w:t>
      </w:r>
    </w:p>
    <w:p w14:paraId="665BD9B9">
      <w:pPr>
        <w:rPr>
          <w:rFonts w:hint="eastAsia"/>
        </w:rPr>
      </w:pPr>
      <w:r>
        <w:rPr>
          <w:rFonts w:hint="eastAsia"/>
        </w:rPr>
        <w:t>&gt;OTU006492</w:t>
      </w:r>
    </w:p>
    <w:p w14:paraId="53F00422">
      <w:pPr>
        <w:rPr>
          <w:rFonts w:hint="eastAsia"/>
        </w:rPr>
      </w:pPr>
      <w:r>
        <w:rPr>
          <w:rFonts w:hint="eastAsia"/>
        </w:rPr>
        <w:t>CCTACGGGTGGCTGCAGTGAGGAATATTGCGCAATGGGCGAAAGCCTGACGCAGCGACGCCGCGTGGGGGATGAAGGCTCTCGGGTTGTAAACCCCTGTCAGTGGGAAAGAGCAAGGACGGTACCCACTGAGGAAGCTTCGGCTAACTACGTGCCAGCAGCCGCGGTAAGACGTAGGGAGCAAGCGTTGTCCGGAATTACTGGGCGTAAAGAGCTCGTAGGCGGGAGCGTGCGTCTGAAAGGAAATCTCAGGGCTCAACTCTGGGGCTTTTTCAGATACGGCGCTTCTTGAGGGTAAGAGAGGAAAGTGGAATTCCCGGTGTAGCGGTGAAATGCGTAGATATCGGGAGGAACACCAGTGGCGAAGGCGACTTTCTGGCTTACTCCTGACGCTGAGGAGCGAAAGCGTGGGGAGCGAACGGGATTAGATACCCCAGTAGTCC</w:t>
      </w:r>
    </w:p>
    <w:p w14:paraId="6D308F87">
      <w:pPr>
        <w:rPr>
          <w:rFonts w:hint="eastAsia"/>
        </w:rPr>
      </w:pPr>
      <w:r>
        <w:rPr>
          <w:rFonts w:hint="eastAsia"/>
        </w:rPr>
        <w:t>&gt;OTU006493</w:t>
      </w:r>
    </w:p>
    <w:p w14:paraId="654A74A9">
      <w:pPr>
        <w:rPr>
          <w:rFonts w:hint="eastAsia"/>
        </w:rPr>
      </w:pPr>
      <w:r>
        <w:rPr>
          <w:rFonts w:hint="eastAsia"/>
        </w:rPr>
        <w:t>CCTACGGGTGGCTGCAGTAGGGAATATTGGGCAATGGGCGAGAGCCTGACCCAGCCATGCCGCGTGCCGGATGAAGGCCTTCTGGGTTGTAAACGGCTTTTCTCAGGGAAGAAAAAGACCATGCGTGGTACACTGACGGTACCTGAGGAATAAGCACCGGCTAACTCCGTGCCAGCAGCCGCGGTAATACGGAGGGTGCCAGCGTTGTCCGGATTCATTGGGTTTAAAGGGTGCGCAGGCGGAAGCTTAAGTCGGGGGTGAAAGACGGTTGCTCAACAATCGCAGTGCCTTCGATACTGGGTTTCTTGGGTGAAGTCGAGGCGGATGGAATGCAAGGTGTAGCGGTGAAATGCATAGATATCAGGAGGAACACCGATGGCGAAGGCAGGTCACTGGGCCGCAACTGACGCTGAGGAGCGAAAGCATGGGGAGCGAACAGGATTAGATACCCCAGTAGTCC</w:t>
      </w:r>
    </w:p>
    <w:p w14:paraId="24510728">
      <w:pPr>
        <w:rPr>
          <w:rFonts w:hint="eastAsia"/>
        </w:rPr>
      </w:pPr>
      <w:r>
        <w:rPr>
          <w:rFonts w:hint="eastAsia"/>
        </w:rPr>
        <w:t>&gt;OTU006494</w:t>
      </w:r>
    </w:p>
    <w:p w14:paraId="67F06CE1">
      <w:pPr>
        <w:rPr>
          <w:rFonts w:hint="eastAsia"/>
        </w:rPr>
      </w:pPr>
      <w:r>
        <w:rPr>
          <w:rFonts w:hint="eastAsia"/>
        </w:rPr>
        <w:t>CCTACGGGTGGCAGCAGTGGGGAATATTGCGCAATGGGCGGAAGCCTGACGCAGCGACGCCGCGTGGGGGATGACGGCCTTCGGGTTGTAAACCTCTTTCAGCAGGGACGAAGCGAGAGTGACGGTACCTGCAGAAGAAGCACCGGCCAACTACGTGCCAGCAGCCGCGGTAATACGTAGGTGGCAAGCGTTGTCCGGATTTACTGGGCGTAAAGAGCGCGCAGGCGGTCGTTCAAGTCGCGTGTGAAAGCCCCCGGCTCAACTGGGGAGGGTCACGCGATACTGATCGACTCGAAGGCAGGAGAGGGTAGTGGAATTCCCGGTGTAGTGGTGGAATGCGTAGATATCGGGAGGAACACCAGTGGCGAAGGCGGCTTCCTGGACCTTTGCTGACGCTAAGGCGCGAAAGCGTGGGTAGCGATCCGGATTAGATACCCCAGTAGTCC</w:t>
      </w:r>
    </w:p>
    <w:p w14:paraId="69BE4241">
      <w:pPr>
        <w:rPr>
          <w:rFonts w:hint="eastAsia"/>
        </w:rPr>
      </w:pPr>
      <w:r>
        <w:rPr>
          <w:rFonts w:hint="eastAsia"/>
        </w:rPr>
        <w:t>&gt;OTU006495</w:t>
      </w:r>
    </w:p>
    <w:p w14:paraId="0D694225">
      <w:pPr>
        <w:rPr>
          <w:rFonts w:hint="eastAsia"/>
        </w:rPr>
      </w:pPr>
      <w:r>
        <w:rPr>
          <w:rFonts w:hint="eastAsia"/>
        </w:rPr>
        <w:t>CCTACGGGTGGCAGCAGTCGGGAATTTTGGGCAATGGGCGAAAGCCTGACCCAGCAACGCCGCGTGGAGGATGAAGGTCTTCGGATTGTAAACTTCTTTTGTTGGGGAAGAAAAACTCTTTAGAAATAAAGAGATTGACGGTACCCGACGAATAAGCCACGGCTAACTTCGTGCCAGCAGCCGCGGTAATACGAAGGTGGCAAGCGTTACTCGGAATTACTAGGCGTAAAGGGCAGGTAGGTGGTTGGAGAAGTCTGTTGTGAAAGCTCCCGGCTTAACTGGGAGAGGTCAACAGAAACTGACTGACTTGAGTATGGGAGAGGAGACTGGAATTCCCGGTGTAGCGGTGAAATGCGCAGATATCGGGAGGAACACCAACGGCGAAAGCAGGTCTCTGGACCATTACTGACACTCAACTGCGAAAGCTAGGGGAGCAAACAGGATTAGATACCCCGGTAGTCC</w:t>
      </w:r>
    </w:p>
    <w:p w14:paraId="573F5ACB">
      <w:pPr>
        <w:rPr>
          <w:rFonts w:hint="eastAsia"/>
        </w:rPr>
      </w:pPr>
      <w:r>
        <w:rPr>
          <w:rFonts w:hint="eastAsia"/>
        </w:rPr>
        <w:t>&gt;OTU006496</w:t>
      </w:r>
    </w:p>
    <w:p w14:paraId="1A16DB3E">
      <w:pPr>
        <w:rPr>
          <w:rFonts w:hint="eastAsia"/>
        </w:rPr>
      </w:pPr>
      <w:r>
        <w:rPr>
          <w:rFonts w:hint="eastAsia"/>
        </w:rPr>
        <w:t>CCTACGGGGGGCTGCAGTGGGGAATATTGGACAATGGGCGAAAGCCTGAAGGAGCGACGCCGCGTGGGGGATGAAGGGCTTCGGTCCGTAAACCCCTGTCATTTGCGAACAAACCTTACCATTGAACATTTGGTGAGCTGATTGTAGCGAAAGAGGAAGGGACGGCTAACTCTGTGCCAGCAGCCGCGGTAATACAGAGGTCCCGAGCGTTGTTCGGATTCATTGGGCGTAAAGGGTGCGTAGGCGGCGGGGCAAGTCTGATGTGAAATCCCGGGGCTCAACCCCGGAACTGCATCCAAAACTGGCGAGCTAGAGTATGGTAGAGGGTGGTGGAATTTCCTGTGTAGCGGTGAAATGCGTAGATATCGGGAGGAACACCCGTGGCGAAAGCGGCCTTCTGGACCGTACCTGACGCTCAGACGCGAAAGCTAGGGGAGCAAACGGGATTAGATACCCCTGTAGTCC</w:t>
      </w:r>
    </w:p>
    <w:p w14:paraId="138A9CDD">
      <w:pPr>
        <w:rPr>
          <w:rFonts w:hint="eastAsia"/>
        </w:rPr>
      </w:pPr>
      <w:r>
        <w:rPr>
          <w:rFonts w:hint="eastAsia"/>
        </w:rPr>
        <w:t>&gt;OTU006497</w:t>
      </w:r>
    </w:p>
    <w:p w14:paraId="0EA1DDB6">
      <w:pPr>
        <w:rPr>
          <w:rFonts w:hint="eastAsia"/>
        </w:rPr>
      </w:pPr>
      <w:r>
        <w:rPr>
          <w:rFonts w:hint="eastAsia"/>
        </w:rPr>
        <w:t>CCTACGGGCGGCTGCAGTAGGGAATCTTCCACAATGGGCGAAAGCCTGATGGAGCAACGCCGCGTGCAGGATGAAAGCCTTCGGGTCGTAAACTGCTTTTATATGCGAAGACTTCGACGGTAGCATATGAATAAGGATCGGCTAACTCCGTGCCAGCAGCCGCGGTCATACGGAGGATCCAAGCGTTATCCGGAATTACTGGGCGTAAAGCGTGCGTAGGCGGTTTGTTAAGACAGGTGTGAAATCCCCGGGCTTAACCTGGGAACTGCGCTTGTTACTGGCAGACTTGAGTGTGGCAGAGGGGGGTGGAATTCCAGGTGTAGCAGTGAAATGCGTAGAGATCATGAGGAAGACCAGTGGCGAAGGCGGGTCTCTGGACAGTTCCTGACACTGAGGCACGAAGGCCAGGGGAGCAAACGGGATTAGATACCCCGGTAGTCC</w:t>
      </w:r>
    </w:p>
    <w:p w14:paraId="6BFBB31D">
      <w:pPr>
        <w:rPr>
          <w:rFonts w:hint="eastAsia"/>
        </w:rPr>
      </w:pPr>
      <w:r>
        <w:rPr>
          <w:rFonts w:hint="eastAsia"/>
        </w:rPr>
        <w:t>&gt;OTU006498</w:t>
      </w:r>
    </w:p>
    <w:p w14:paraId="22326A62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CTTTCGGGTTGTAAACTCCTGTCATTTGGGAACAAGCTGCACCGGTTAACTGCCGGGGCATTGATAGTACCAGAAGAGGAAGAGACGGCTAACTCTGTGCCAGCAGCCGCGGTAATACGTAGGGGGCAAGCGTTGTCCGGAATCATTGGGCGTAAAGCGCGTGTAGGCGGTCCGGTAAGTCCGCTGTGAAAGTCGGGGGCTCAACCCTCGGATGCCGGTGGATACTGTCGGGCTTGAGTACGGAAGAGGCGAGTGGAATTCCTGGTGTAGTGGTGAAATGCGTAGATATCAAGAGGAACACCTGAGGTGAAGACGGGTTGCTGGGCTGACACTGACACTGAGGTGCGAAAGCGTGGGGAGCAAACAGGATTAGATACCCCAGTAGTCC</w:t>
      </w:r>
    </w:p>
    <w:p w14:paraId="5415A152">
      <w:pPr>
        <w:rPr>
          <w:rFonts w:hint="eastAsia"/>
        </w:rPr>
      </w:pPr>
      <w:r>
        <w:rPr>
          <w:rFonts w:hint="eastAsia"/>
        </w:rPr>
        <w:t>&gt;OTU006499</w:t>
      </w:r>
    </w:p>
    <w:p w14:paraId="75047CFA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CGGGTTGTAAAGCTCTTTCGGCGGGGACGAAAAGGTCCGTGCTAACATCACGGACCGCTGACGGTACCCGCAGAAGAAGCACCGGCTAACTCTGTGCCAGCAGCCGCGGTAAGACAGAGGGGGCAAGCGTTGTCCGGAATTACTGGGCGTACAGCGCGCGCAGGTGGGTGCGGACGTGCCGTGTGACAAACGGCGGCTTAACCGCCGCGGGTCACGGTAGACGCCGCGCCTGGAGGCAGGCAGAGGGCAGTGGAATACCCGGTGGAGCGGTGAAATGCGTAGAGATCGGGTGGAACACCAGGGGCGCAGGCGGCTGCCTGGGCCTGTCCTGACACTGAGGCGCGACAGCGTGGGGAGCGAACCGGATTAGATACCCGTGTAGTCC</w:t>
      </w:r>
    </w:p>
    <w:p w14:paraId="2CF25EF6">
      <w:pPr>
        <w:rPr>
          <w:rFonts w:hint="eastAsia"/>
        </w:rPr>
      </w:pPr>
      <w:r>
        <w:rPr>
          <w:rFonts w:hint="eastAsia"/>
        </w:rPr>
        <w:t>&gt;OTU006500</w:t>
      </w:r>
    </w:p>
    <w:p w14:paraId="413BD964">
      <w:pPr>
        <w:rPr>
          <w:rFonts w:hint="eastAsia"/>
        </w:rPr>
      </w:pPr>
      <w:r>
        <w:rPr>
          <w:rFonts w:hint="eastAsia"/>
        </w:rPr>
        <w:t>CCTACGGGGGGCAGCAGTGGGGAATATTGCGCAATGGGCGAAAGCCTGACGCAGCGACGCCGCGTGGGTGATGAAGGCCTTCGGGTCGTAAAGCCCTGTCAGGGGGGACGAAACCTCGACGAGTTAATATCTCGTCGACTTGACGGTACCTCCAAAGGAAGCACCGGCTAACTCCGTGCCAGCAGCCGCGGTAATACGGAGGGTGCGAGCGTTGTTCGGAATTACTGGGCGTAAAGAGCTCGTAGGCGGCCTGTTAAGTCAGACGTGAAATCCCCCGGCTTAACCTGGGAACTGCGTCTGATACTGGGAGGCTTGAGTATGGGAGAGGGATGTAGAATTCCAGGTGTAGCGGTGAAATGCGTAGATATCGGAAGGAACGCCGGTGGCGAAAGCGGCACACTGGGGCGCAACTGACGCTGAGGCACGAAAGCCAGGGGAGCGAACGGGATTAGATACCCCTGTAGTCC</w:t>
      </w:r>
    </w:p>
    <w:p w14:paraId="753769E6">
      <w:pPr>
        <w:rPr>
          <w:rFonts w:hint="eastAsia"/>
        </w:rPr>
      </w:pPr>
      <w:r>
        <w:rPr>
          <w:rFonts w:hint="eastAsia"/>
        </w:rPr>
        <w:t>&gt;OTU006501</w:t>
      </w:r>
    </w:p>
    <w:p w14:paraId="38025DEC">
      <w:pPr>
        <w:rPr>
          <w:rFonts w:hint="eastAsia"/>
        </w:rPr>
      </w:pPr>
      <w:r>
        <w:rPr>
          <w:rFonts w:hint="eastAsia"/>
        </w:rPr>
        <w:t>CCTACGGGGGGCAGCAGTGGGGAATATTGCGCAATGGACGAAAGTCTGACGCAGCGACGCCGCGTGTGGGATGACGGTCTTCGGATTGTAAACCACTGTCGGGAGGGACGAATACGCCGCAAGGCGGGTGACGGTACCTCCAAAGGAAGCACCGGCTAACTCCGTGCCAGCAGCCGCGGTAATACGGAGGGACCAAGCGTTGTTCGGATTTACTGGGCGTAAAGGGCTCGTAGGCGGTTCGTCACGTCGGGAGTGAAAACTCGGAGCTTAACTCCGAGCCTGCTTCCGATACGGGCAGACTAGAGGTAGGCAGGGGAGAGCGGAACTCCTGGTGTAGCGGTGGAATGCGCAGATATCAGGAAGAACACCGGTGGCGAAGGCGGCTCTCTGGGCCACACCTGACGCTGAGACGCGAAAGCGTGGGGAGCAAACAGGATTAGATACCCGAGTAGTCC</w:t>
      </w:r>
    </w:p>
    <w:p w14:paraId="663FAC96">
      <w:pPr>
        <w:rPr>
          <w:rFonts w:hint="eastAsia"/>
        </w:rPr>
      </w:pPr>
      <w:r>
        <w:rPr>
          <w:rFonts w:hint="eastAsia"/>
        </w:rPr>
        <w:t>&gt;OTU006502</w:t>
      </w:r>
    </w:p>
    <w:p w14:paraId="6389F297">
      <w:pPr>
        <w:rPr>
          <w:rFonts w:hint="eastAsia"/>
        </w:rPr>
      </w:pPr>
      <w:r>
        <w:rPr>
          <w:rFonts w:hint="eastAsia"/>
        </w:rPr>
        <w:t>CCTACGGGCGGCTGCAGTGGGGAATATTGCACAATGGACGCAAGTCTGATGCAGCGACGCCGTGTGAGGGATGACGGCCTTCGGGTTGTAAACCTCTTTCGTCAGGGACGAAGCCTTTCGGGGTGACGGTACCTGGAGAAGAAGCGCCGGCCAACTACGTGCCAGCAGCCGCGGTAAGACGTAGGGCGCGAGCGTTGTCCGGATTTACTGGGCGTAAAGCGCACGTAGGCGGCTTTGTAAGTTAGAGGTGAAAGCCCAGGGCTCAACCTGGGAATGGCATCCGATACGGCGGGACTGGAGTGTGGGAGAGGTTGGTGGAATTCCTGATGTAGGGGTAATATCCGTAGATATCAGGAGGAACACCGATGGCGTAAGCAGTCTACTGGCTCGTTCCTGACACTAAGGCACGAAAGCGTGGGGAGCAAACAGGATTAGATACCCCTGTAGTCC</w:t>
      </w:r>
    </w:p>
    <w:p w14:paraId="30AD0FE7">
      <w:pPr>
        <w:rPr>
          <w:rFonts w:hint="eastAsia"/>
        </w:rPr>
      </w:pPr>
      <w:r>
        <w:rPr>
          <w:rFonts w:hint="eastAsia"/>
        </w:rPr>
        <w:t>&gt;OTU006503</w:t>
      </w:r>
    </w:p>
    <w:p w14:paraId="5AAEF5B8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CGCTCTCGACCTAACACGTCGAGAAGTGACGGTACCGGGTGAGGAAGCCCCGGCTAACTCTGTGCCAGCAGCCGCGGTAATACGTAGGGTCCAAGCGTTGTCCGGATTTATTGGGCGTAAAGAGCTCGTAGGCGGCTCAGTAAGTCGGATGTGAAAACTCGGGGCTCAACCCCGAGACGCCATCCGATACTGCTGTGGCTTGAGTCTGGTAGGGGAACACGGAATTCCTGGTGTAGCGGTGAAATGCGCAGATATCAGGAGGAACACCGATGGCGAAGGCAGTGTTCTGGGCCAGTACTGACGCTGAGGAGCGAAAGCGTGGGGAGCAAACAGGATTAGATACCCGAGTAGTCC</w:t>
      </w:r>
    </w:p>
    <w:p w14:paraId="6B9C4914">
      <w:pPr>
        <w:rPr>
          <w:rFonts w:hint="eastAsia"/>
        </w:rPr>
      </w:pPr>
      <w:r>
        <w:rPr>
          <w:rFonts w:hint="eastAsia"/>
        </w:rPr>
        <w:t>&gt;OTU006504</w:t>
      </w:r>
    </w:p>
    <w:p w14:paraId="5A06B479">
      <w:pPr>
        <w:rPr>
          <w:rFonts w:hint="eastAsia"/>
        </w:rPr>
      </w:pPr>
      <w:r>
        <w:rPr>
          <w:rFonts w:hint="eastAsia"/>
        </w:rPr>
        <w:t>CCTACGGGCGGCTTTGTAAGTCGGGTGTGAAAGCCCCAGGCTCAACCTGGGAAGTGCATTCGATACTGCATAGCTTGAGTGTTGGAGAGGATAGTAGAATTCCAGGTGTAGTGGTGAAATGCGCAGATATCAGGAGGAACACCGGTGGCGAAGGCGGGTCTCTGGGCCGATACTGACGCTGAGGAGCGAAAGCGTGGGGAGCGAACAGGATTAGATACCCCTGTAGTCC</w:t>
      </w:r>
    </w:p>
    <w:p w14:paraId="4778BE5F">
      <w:pPr>
        <w:rPr>
          <w:rFonts w:hint="eastAsia"/>
        </w:rPr>
      </w:pPr>
      <w:r>
        <w:rPr>
          <w:rFonts w:hint="eastAsia"/>
        </w:rPr>
        <w:t>&gt;OTU006505</w:t>
      </w:r>
    </w:p>
    <w:p w14:paraId="7D344658">
      <w:pPr>
        <w:rPr>
          <w:rFonts w:hint="eastAsia"/>
        </w:rPr>
      </w:pPr>
      <w:r>
        <w:rPr>
          <w:rFonts w:hint="eastAsia"/>
        </w:rPr>
        <w:t>CCTACGGGCGGCTGCAGTAAGGAATCTTGCGCAATGGGCGAAAGCCTGACGCAGCGACACCGCGTGAGGGATGAAGGCCTTCGGGTTGTAAACCTCTGTCAGGGGGAACGAAACTCCGGTTGGTGAATAGCCGATCGGACTGACGGTACCTCCAAAGGAAGCGCCGGCTAACTCTGTGCCAGCAGCCGCGGTAAGACAGAGGAGGCAAGCGTTGTCCGGATTGACTGGGCGTAAAGCGCACGCAGGTGGCAGCGCAAGTGCCGTGTGAAAGCGGAAGGCTCAACCTTCCGAGGCCATGGCAGACTGCGCGGCTCGAGCCATGCAGAGGGTGGTGGAATTGCCGGTGTAGTGGTGAAATGCGTAGAGATCGGCAGGAACACCCAGGGGGAAACCAGCCACCTGGGCATGGGCTGACACTGAGGTGCGACAGCGTGGGGAGCGAACCGGATTAGATACCCCAGTAGTCC</w:t>
      </w:r>
    </w:p>
    <w:p w14:paraId="6C39E229">
      <w:pPr>
        <w:rPr>
          <w:rFonts w:hint="eastAsia"/>
        </w:rPr>
      </w:pPr>
      <w:r>
        <w:rPr>
          <w:rFonts w:hint="eastAsia"/>
        </w:rPr>
        <w:t>&gt;OTU006506</w:t>
      </w:r>
    </w:p>
    <w:p w14:paraId="17611F12">
      <w:pPr>
        <w:rPr>
          <w:rFonts w:hint="eastAsia"/>
        </w:rPr>
      </w:pPr>
      <w:r>
        <w:rPr>
          <w:rFonts w:hint="eastAsia"/>
        </w:rPr>
        <w:t>CCTACGGGGGGCTGCAGTAGGGAATCTTCCGCAATGGACGCAAGTCTGACGGAGCAACGCCGCGTGAGTGATGAAGGTTTTCGGATCGTAAAGCTCTGTTGCCCTAGACGAACAGCAAGGAGAGTAACTGCTCTTTGTGTGACGGTATAGGAGAAGAAAGCCCCGGCTAACTACGTGCCAGCAGCCGCGGTAATACGTAGGGGGCAAGCGTTGTCCGGATTTATTGGGCGTAAAGAGCTCGTAGGCGGCTCATCAAGTCGGGTGTGAAAGTCCAGGGCTCAACCCTGGGATGCCATTCGATACTGTTGGGCTAGAGCACGGTAGGGGGATCTGGAATACATGGTGTAGCGGTGAAATGCGCAGATATCATGTGGAACACCGGTGGCGAAGGCGGGATCCTGGACCGGTTGCTGACGCTGAGGAGCGAAAGCTGGGGGAGCGAACAGGATTAGATACCCCGGTAGTCC</w:t>
      </w:r>
    </w:p>
    <w:p w14:paraId="60430508">
      <w:pPr>
        <w:rPr>
          <w:rFonts w:hint="eastAsia"/>
        </w:rPr>
      </w:pPr>
      <w:r>
        <w:rPr>
          <w:rFonts w:hint="eastAsia"/>
        </w:rPr>
        <w:t>&gt;OTU006507</w:t>
      </w:r>
    </w:p>
    <w:p w14:paraId="03039DC2">
      <w:pPr>
        <w:rPr>
          <w:rFonts w:hint="eastAsia"/>
        </w:rPr>
      </w:pPr>
      <w:r>
        <w:rPr>
          <w:rFonts w:hint="eastAsia"/>
        </w:rPr>
        <w:t>CCTACGGGGGGCTGCAGTGGGGAATCTTGGACAATGGGCGCAAGCCTGATCCAGCCATGCCGCGTGAGTGATGAAGGCCTTAGGGTTGTAAAACTCTTTCGTCGGGGACGATAATGACGGTACCCGAAGAAGAAGCCCCGGCTAACTACGTGCCAGCAGCCGCGGTAAAACGTAGGACACGAGCGTTATCCGGAGTTACTGGGCGTAAAGGGCGTTTAGGCGGGTGATTAAGTTCGCTATGAAAGCGCCGGGCTAAACCCGGCGAGGCTGGCGGATACTGGTCATCTGGAGTGAGGAAGAGGGAAGTAGAATTCCGCGTGTAGTGGTGAAATGCGTAGAGATGCGGAGGAATACCAGTGGCGAAGGCGACTTCCTGGTCCTCAACTGACGCTGAAGCGCGAAAGCATGGGGAGCGAACGGGATTAGATACCCCTGTAGTCC</w:t>
      </w:r>
    </w:p>
    <w:p w14:paraId="01A08536">
      <w:pPr>
        <w:rPr>
          <w:rFonts w:hint="eastAsia"/>
        </w:rPr>
      </w:pPr>
      <w:r>
        <w:rPr>
          <w:rFonts w:hint="eastAsia"/>
        </w:rPr>
        <w:t>&gt;OTU006508</w:t>
      </w:r>
    </w:p>
    <w:p w14:paraId="260AE430">
      <w:pPr>
        <w:rPr>
          <w:rFonts w:hint="eastAsia"/>
        </w:rPr>
      </w:pPr>
      <w:r>
        <w:rPr>
          <w:rFonts w:hint="eastAsia"/>
        </w:rPr>
        <w:t>CCTACGGGTGGCTGCAGTGGGGAATTTTGGACAATGGGGGAAACCCTGATCCAGCCATGCCGCGTGAGTGAAGAAGGCTTTCGGGTTGTAAAGCTCTTTCGGAGGGAAAGAAAAGGCGCGGGCCAATACCCCGCGTTCCTGACGGTACCCTAAGAAGAAGCACCGGCCAACTACGTGCCAGCAGCCGCGGTAATACGTAGGGTGCAAGCGTTGTCCGGAATCATTGGGCGTAAAGCGCGTGTAGGCGGTCCGGTAAGTCGGCTGTGAAAGTCCAGGGCTCAACCCTGGGATGCCGGTCGATACTGCCGGACTAGAGTCCGGAAGAGGCGAGTGGAATTCCCGGTGTAGAGGTGAAATTCGTAGATATTGGGAAGAACACCGGTGGCGAAGGCGGCCATCTGGACCGAGACTGACGCTGAGGCGCGAAAGCGTGGGGAGCAAACAGGATTAGATACCCCGGTAGTCC</w:t>
      </w:r>
    </w:p>
    <w:p w14:paraId="5EC5E18D">
      <w:pPr>
        <w:rPr>
          <w:rFonts w:hint="eastAsia"/>
        </w:rPr>
      </w:pPr>
      <w:r>
        <w:rPr>
          <w:rFonts w:hint="eastAsia"/>
        </w:rPr>
        <w:t>&gt;OTU006509</w:t>
      </w:r>
    </w:p>
    <w:p w14:paraId="4D6FE99D">
      <w:pPr>
        <w:rPr>
          <w:rFonts w:hint="eastAsia"/>
        </w:rPr>
      </w:pPr>
      <w:r>
        <w:rPr>
          <w:rFonts w:hint="eastAsia"/>
        </w:rPr>
        <w:t>CCTACGGGTGGCTGCAGTAGGGAATTTTCCACAATGGGCGAAAGCCTGATGGAGCAACGCCGCGTGCAGGATGAATGCCTTCGGGTTGTAAACTGCTTTTATTAGTGACGATTATGACGGTAACTAATGAATAAGGACCTGCTAACTACGTGCCAGCAGCCGCGGTCATACGTAGGGTGCAAGCGTTACTCGGAATTACTGGGCGTAAAGCGTGCGTAGGTGGTTCGTTAAGTCCGATGTGAAAGCCCTGGGCTCAACCTGGGAATGGCATTGGATACTGGCGGGCTAGAGTCCGATAGAGGGGCGTAGAATTCCGGGTGTAGCGGTGAAATGTGTAGAGATCCGGAGGAACACCAGAGGCGCAAGCGGCGTCCTGGGTCCCAACTGACGCTGAGGCGCGAAAGCTTGGGGAGCGAACGGGATTAGATACCCCTGTAGTCC</w:t>
      </w:r>
    </w:p>
    <w:p w14:paraId="3A0CC0CB">
      <w:pPr>
        <w:rPr>
          <w:rFonts w:hint="eastAsia"/>
        </w:rPr>
      </w:pPr>
      <w:r>
        <w:rPr>
          <w:rFonts w:hint="eastAsia"/>
        </w:rPr>
        <w:t>&gt;OTU006510</w:t>
      </w:r>
    </w:p>
    <w:p w14:paraId="0A37BAB3">
      <w:pPr>
        <w:rPr>
          <w:rFonts w:hint="eastAsia"/>
        </w:rPr>
      </w:pPr>
      <w:r>
        <w:rPr>
          <w:rFonts w:hint="eastAsia"/>
        </w:rPr>
        <w:t>CCTAGGGCGGCAGCAGTAAGGAATATTGGTCAATGGACGCAAGTCTGAACCAGCCATGCCGCGTGAAGGATGAAGGTCCTCTGGATTGTAAACTTCTTTTATAGGGGGAGAAATCTGAATATTCCTATTCAGTTGACGGTACCCTAGGAATAAGCACCGGCTAACTCCGTGCCAGCAGCCGCGGTAATACGGAGGGTGCAAACGTTGCTCGGAATTATTGGGCGTAAAGCGCGCGTAGGTGGTTTGGTAAGATGGATGTGAAATCCCCGGGCTCAACCTGGGAACTGCATCCATAACTGCCTGACTAGAGTACGGTAGAGGGTGGTGGAATTTCCTGTGTAGCGGTGAAATGCGTAGATATAGGAAGGAACACCAGAGGCGAAGGCGGCACCCTAAGCCGTACCTGACACTGAGACGCGACAGCACGGGGAGCGAACGGGATTAGATACCCTTGTAGTCC</w:t>
      </w:r>
    </w:p>
    <w:p w14:paraId="3BA7BB24">
      <w:pPr>
        <w:rPr>
          <w:rFonts w:hint="eastAsia"/>
        </w:rPr>
      </w:pPr>
      <w:r>
        <w:rPr>
          <w:rFonts w:hint="eastAsia"/>
        </w:rPr>
        <w:t>&gt;OTU006511</w:t>
      </w:r>
    </w:p>
    <w:p w14:paraId="6C711A8C">
      <w:pPr>
        <w:rPr>
          <w:rFonts w:hint="eastAsia"/>
        </w:rPr>
      </w:pPr>
      <w:r>
        <w:rPr>
          <w:rFonts w:hint="eastAsia"/>
        </w:rPr>
        <w:t>CCTACGGGTGGCTGCAGTGGGGAATCTTCCGCAATGGACGAAAGTCTGACGGAGCAACGCCGCGTGTATGAAGAAGGCCTTCGGGTTGTAAAATACTGTTGTTGGGGAAGAACGGCACTTGTGAGAATATTGCAGGTGATTGACGGTACCCAACGAGGAAGCCCCGGCTAACTACGTGCCAGCAGCCGCGGTAAAACGTAGGAGGCGAGCGTTATCCGGATTTACTGGGTGTAAAGCGCGTGCAGGCGGTTTGCTAAGTTGGATGTGAAAGCTCCTGGCTCAACTGGGAGAGGTCGTTCAAAACTGGCAGACTCGAGAGCAGTAGGGGAAGGTGGAATTCCGGGTGTAGTGGTGAAATGCGTAGATATCCGGAGGAACACCAGTGGCGAAAGCGGCCTTCTGGACTGCATCTGACGCTCAGACGCGAAAGCTAGGGTAGCAAACGGGATTAGATACCCTTAGTCC</w:t>
      </w:r>
    </w:p>
    <w:p w14:paraId="16722617">
      <w:pPr>
        <w:rPr>
          <w:rFonts w:hint="eastAsia"/>
        </w:rPr>
      </w:pPr>
      <w:r>
        <w:rPr>
          <w:rFonts w:hint="eastAsia"/>
        </w:rPr>
        <w:t>&gt;OTU006512</w:t>
      </w:r>
    </w:p>
    <w:p w14:paraId="68AD34FC">
      <w:pPr>
        <w:rPr>
          <w:rFonts w:hint="eastAsia"/>
        </w:rPr>
      </w:pPr>
      <w:r>
        <w:rPr>
          <w:rFonts w:hint="eastAsia"/>
        </w:rPr>
        <w:t>CCTACGGGTGGCTGCAGTGGGGAATATTGGACAATGGGCGAAAGCCTGATCCAGCGACGCCGCGTGGGTGATGAAGGCCTTAGGGTTGTAAAGCTCTTTTACCCGGGATGATAATGACAGTACCGGGAGAATAAGCTCCGGCTAACTCCGTGCCAGCAGCCGCGGTAATACGGAGGGAGCTAGCGTTGTTCGGAATTACTGGGCGTAAAGCGCACGTAGGCGGTGTCACAAGTCGGGTGTGAAAGCCCTCAGCTTAACTGAGGAATTGCGCCCGAAACTGTGGTGCTGGAGGGAGACAGGGGTAAGCGGAACTGATGGTGGAGCGGTGAAATGCGTTGATATCATCAGGAACACCGGTGGCGAAAGCGGCTTACTGGGTCTCTTCTGACGCTGAGGCACGAAAGCTAGGGTAGCGAACGGGATTAGATACCCGAGTAGTCC</w:t>
      </w:r>
    </w:p>
    <w:p w14:paraId="73FAD1F2">
      <w:pPr>
        <w:rPr>
          <w:rFonts w:hint="eastAsia"/>
        </w:rPr>
      </w:pPr>
      <w:r>
        <w:rPr>
          <w:rFonts w:hint="eastAsia"/>
        </w:rPr>
        <w:t>&gt;OTU006513</w:t>
      </w:r>
    </w:p>
    <w:p w14:paraId="34668572">
      <w:pPr>
        <w:rPr>
          <w:rFonts w:hint="eastAsia"/>
        </w:rPr>
      </w:pPr>
      <w:r>
        <w:rPr>
          <w:rFonts w:hint="eastAsia"/>
        </w:rPr>
        <w:t>CCTACGGGAGGCTGCAGTAGGGAATCTTCCGCAATGGACGAAAGTCTGACGGAGCAACGCCGCGTGGGCGATGAAGGCCTTCGGGTCGTAAAGCCCTTTTGAGGGGGACGATGATGACGGTACCCCTCGAATAAGCCACGGCTAACTACGTGCCAGCAGCCGCGGTAATACGTAGGTGGCAAGCGTTGTCCGGATTTACTGGGCGTAAAGCGCACGCAGGCGGTCGCGGGCGTCGGTGCTGAAAGTCCACTGCTTAACAGTGGAACGCGTGCCGATACGCCGTGACTGGAGCGATGCAGAGGCCAGTGGAATTGCCGGTGTAGTGGTGAAATGCTTAGATATCGTCAAGAACACCGATAGCGAAGGCAGCTTACCAAGCTTTAACTGACACTGATGCACGAAAGTGTGGGGATCAAACAGGATTAGATACACTTGTAGTCC</w:t>
      </w:r>
    </w:p>
    <w:p w14:paraId="019626A6">
      <w:pPr>
        <w:rPr>
          <w:rFonts w:hint="eastAsia"/>
        </w:rPr>
      </w:pPr>
      <w:r>
        <w:rPr>
          <w:rFonts w:hint="eastAsia"/>
        </w:rPr>
        <w:t>&gt;OTU006514</w:t>
      </w:r>
    </w:p>
    <w:p w14:paraId="312DC98A">
      <w:pPr>
        <w:rPr>
          <w:rFonts w:hint="eastAsia"/>
        </w:rPr>
      </w:pPr>
      <w:r>
        <w:rPr>
          <w:rFonts w:hint="eastAsia"/>
        </w:rPr>
        <w:t>CCTACGGGGGGCTGCAGTGAGGAATATTCGGCAATGGGGGCAACCCTGACCGAGCAACGCCGCGTGGAGGATGACGGTTTTCGGATTGTAAACTCCTTTTCTGCGGGAAGAGGCAGGACGGTACCGCAGGAATAAGTCACGGCTAACTACGTGCCAGCAGCCGCGGTAATACGGAGGGCGCGAGCGTTGTTCGGAATTACTGGGCGTAAAGCGAGTGTAGGTGGCTATGTAAGTCGGATGTGAAATCCCACGGCTCAACCGTGGAACTGCTGGGTATACTGGGTGTCTTGAGCCACCTAGGGGCGAGCGGAACAGACGGTGGAGCGGTGAAATGCGTAGATATCGTCTGGAACGCCAATGGTGAAGACAGCTCGCTGGGGGTGCGCTGACGCTGAGACACGAAAGCCAGGGGAGCGAACGGGATTAGATACCCCAGTAGTCC</w:t>
      </w:r>
    </w:p>
    <w:p w14:paraId="5AB9B87D">
      <w:pPr>
        <w:rPr>
          <w:rFonts w:hint="eastAsia"/>
        </w:rPr>
      </w:pPr>
      <w:r>
        <w:rPr>
          <w:rFonts w:hint="eastAsia"/>
        </w:rPr>
        <w:t>&gt;OTU006515</w:t>
      </w:r>
    </w:p>
    <w:p w14:paraId="6F62784C">
      <w:pPr>
        <w:rPr>
          <w:rFonts w:hint="eastAsia"/>
        </w:rPr>
      </w:pPr>
      <w:r>
        <w:rPr>
          <w:rFonts w:hint="eastAsia"/>
        </w:rPr>
        <w:t>CCTACGGGGGGCAGCAGTGAGGAATCTTCCGCAATGGACGAAAGTCTGACGGAGCAACGCCGCGTGAGCGATGAAGGCCTTCGGGTCGTAAAGCTCTGTTGTTAGGGAAGAATAAGTATCGGAGTAACTGCCGGTACCTTGACGGTACCTAACCAGAAAGCCACGGCTAACTACGTGCCAGCAGCCGCGGTAATACGTAGGTGGCAAGCGTTGTCCGGAATTATTGGGCGTAAAGCGCGTGTAGGCGGCTTTGCAAGTCGGGTGTGAAAGCCCTCAGCTCAACTGAGGAAGTGCGCCCGAAACTGCAGAGCTTGAGTGCAGAAGAGGAAAGTGGAATTCCACGTGTAGCGGTGAAATGCGTAGAGATGTGGAGGAACACCAGTGGCGAAGGCGACTTTCTGGGCTGTAACTGACGCTGAGGCGCGAAAGCGTGGGGAGCAAACAGGATTAGATACCCCAGTAGTCC</w:t>
      </w:r>
    </w:p>
    <w:p w14:paraId="3D38C511">
      <w:pPr>
        <w:rPr>
          <w:rFonts w:hint="eastAsia"/>
        </w:rPr>
      </w:pPr>
      <w:r>
        <w:rPr>
          <w:rFonts w:hint="eastAsia"/>
        </w:rPr>
        <w:t>&gt;OTU006516</w:t>
      </w:r>
    </w:p>
    <w:p w14:paraId="7DE96762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TACCAGGGAAGATAATGACGGTACCTGGAGAATAAGCCCCGGCTAACTTCGTGCCAGCAGCCGCGGTAATACGGAGGGTGCTAGCGTTGTTCGGAATTACTGGGCGTAAAGAGTGCGTAGGCTGTTCAGCAAGTTGGTAGTGAAATCCCGGGGCTTAACCTCGGAATTGCTTTCAAAACTGCTGGACTAGAGTATGGTAGGGGATAGTGGAATTCTTAGTGTAGGGGTGAAATCCGTAGATATTAAGAGGAACACCAGAGGCGAAGGCGACTATCTGGGCCATTACTGACGCTAAGGTACGAAAGCGTGGGGAGCAAACAGGATTAGATACCCCAGTAGTCC</w:t>
      </w:r>
    </w:p>
    <w:p w14:paraId="7178C897">
      <w:pPr>
        <w:rPr>
          <w:rFonts w:hint="eastAsia"/>
        </w:rPr>
      </w:pPr>
      <w:r>
        <w:rPr>
          <w:rFonts w:hint="eastAsia"/>
        </w:rPr>
        <w:t>&gt;OTU006517</w:t>
      </w:r>
    </w:p>
    <w:p w14:paraId="0DB8E3C3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TCTTCGGATTGTAAAGCACTTTAAGTTGGGAGGAAGGGCAGTTACCTAATACGTAATTGTTTTGACGTTACCGACAGAATAAGCACCGGCTAACTCTGTGCCAGCAGCCGCGGTAATACAGAGGGTGCAAGCGTTAATCGGAATTACTGGGCGTAAAGGGCACGTAGGCTGGCTGTTAAGTCGGGGGTGAAATCTCCCGGCTCAACTGGGAGGGTGCGCCGGAAACTGGGGTGCTCGAGTATGGGAGAGGTAAGCGGAATTCCTGGTGTAGCGGTGAAATGCGTAGATATCAGGAGGAACACCGATGGCGAAGGCAGCTCGCTGGGACGGTACTGACGCTGAGGCGCGAAAGCGTGGGGAGCAAACAGGATTAGATACCCCTGTAGTCC</w:t>
      </w:r>
    </w:p>
    <w:p w14:paraId="190E6094">
      <w:pPr>
        <w:rPr>
          <w:rFonts w:hint="eastAsia"/>
        </w:rPr>
      </w:pPr>
      <w:r>
        <w:rPr>
          <w:rFonts w:hint="eastAsia"/>
        </w:rPr>
        <w:t>&gt;OTU006518</w:t>
      </w:r>
    </w:p>
    <w:p w14:paraId="436AA4E8">
      <w:pPr>
        <w:rPr>
          <w:rFonts w:hint="eastAsia"/>
        </w:rPr>
      </w:pPr>
      <w:r>
        <w:rPr>
          <w:rFonts w:hint="eastAsia"/>
        </w:rPr>
        <w:t>CCTACGGGAGGCTGCAGTGGGGAATATTGGGCAATGGGCGAAAGCCTGACCCAGCCACGCCGCGTGAGTGATGAAGGCCTTCGGGTCGTAAAGCTCTGTGGGGAGGGACGAACAAGCCGGGCGCTAATCACCCCGGTCCTGACGGTACCTCCTTAGCAAGCACCGGCTAACCCTGTGCCAGCAGCCGCGGTAATACGTAGGGTGCAAGCGTTGTCCGGAATTATTGGGCGTAAAGAGCTCGTAGGCGGTCTGTCACGTCGGCTGTGAAATCTCCGAGCTTAACTCGGAAAGGTCAACTGATACTGTGCGACTAGAGTGCAGAAGGGGCAACTGGAATTCTTGGTGTAGCGGTGAAATGCGCAGATATCAGGAGGAACACCAATGGCGAAGGCAGCTCTCTGGTACGTGACTGACGCTGAGACGCGAAAGCGTGGGGAGCGAACAGGATTAGATACCCCGGTAGTCC</w:t>
      </w:r>
    </w:p>
    <w:p w14:paraId="60D727A5">
      <w:pPr>
        <w:rPr>
          <w:rFonts w:hint="eastAsia"/>
        </w:rPr>
      </w:pPr>
      <w:r>
        <w:rPr>
          <w:rFonts w:hint="eastAsia"/>
        </w:rPr>
        <w:t>&gt;OTU006519</w:t>
      </w:r>
    </w:p>
    <w:p w14:paraId="36612915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TCTGTCACCGGGGAAGAAACGCTTCAAGTTAACAGTTTGAAGCCTGACTTAACCCGGAGAGGAAGCACCGGCTAACTCTGTGCCAGCAGCCGCGGTAATACAGAGGGTGCGAGCGTTAATCGGAATTACTGGGCGTAAAGCGTGCGTAGACGGTTATTTAAGTCGGATGTGAAAGCCCCGGGCTTAACCCCGGGTCTGCATCCGATACGGGCAGGCTAGAGTGTGGTAGGGGAGATCGGAATTCCTGGTGTAGCGGTGAAATGCGCAGATATCAGGAGGAACACCGGTGGCGAAGGCGGCTCGCTGGCCCTGACCTGACGCTGAGGCGCGAAGGCGTGGGGAGCGAACGGGATTAGATACCCCAGTAGTCC</w:t>
      </w:r>
    </w:p>
    <w:p w14:paraId="1703CFC1">
      <w:pPr>
        <w:rPr>
          <w:rFonts w:hint="eastAsia"/>
        </w:rPr>
      </w:pPr>
      <w:r>
        <w:rPr>
          <w:rFonts w:hint="eastAsia"/>
        </w:rPr>
        <w:t>&gt;OTU006520</w:t>
      </w:r>
    </w:p>
    <w:p w14:paraId="066CA644">
      <w:pPr>
        <w:rPr>
          <w:rFonts w:hint="eastAsia"/>
        </w:rPr>
      </w:pPr>
      <w:r>
        <w:rPr>
          <w:rFonts w:hint="eastAsia"/>
        </w:rPr>
        <w:t>CCTACGGGGGGCTGCAGCAAGGAATTTTCGTCAATGGGGGCAACCCTGAACGAGCAACGCCGCGTGGAGGATGACGGCCTTCGGGTTGTAAACTCCTTTTGTGGGGGATGATTAGGACAGTACCCCGCGAATAAGGCTCGGCTAACTCTGTGCCAGCAGCCGCGGTAAGACAGAGGAGCCAAGCGTTGTCCGGATTGACTGGGCGTAAAGCGCACGCAGGCGGCTCTGCGCGTGGGGTGTGAAAGCTCTTGGCTTAACTAAGAGAGGCCACTCGATACTGCTATGACTCGAGTCCGGTAGGGGAGTGCGGAATTCCTGGTGTAGCGGTGAAATGCGTAGAGATCGGCAGGAACACCAGTGGCGGAAGCGGCCACCTAGCCCGCACCTGACGCTGAGGCGCGACAGCGTGGGGAGCGAACTGGATTAGATACCCGTGTAGTCC</w:t>
      </w:r>
    </w:p>
    <w:p w14:paraId="27C2C50C">
      <w:pPr>
        <w:rPr>
          <w:rFonts w:hint="eastAsia"/>
        </w:rPr>
      </w:pPr>
      <w:r>
        <w:rPr>
          <w:rFonts w:hint="eastAsia"/>
        </w:rPr>
        <w:t>&gt;OTU006521</w:t>
      </w:r>
    </w:p>
    <w:p w14:paraId="3000374C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TTTCGGATTGTAAACTCCTGTCATTTGGGAACAAACCTTTCATTTAACTGATGAAAGACTGATAGTACCAGAAGAGGAAGAGACGGCTAACTCTGTGCCAGCAGCCGCGGTAATACGGAGGGTGCAAGCGTTATCCGGATTCACTGGGTTTAAAGGGAGCGTAGGTGGGATGGTAAGTCAGTGGTGAAATCCTAGAGCTTAACTCTAGAACTGCCATTGATACTATTTATCTTGAATATTGTGGAGGTAAGCGGAATATGTCATGTAGCGGTGAAATGCTTAGATATCAAGAGGAACACCTGAGGTGAAGACGGGTTGCTGGGCTGACACTGACGCTGAGGCGCGAAAGCCAGGGGAGCAAACGGGATTAGATACCCGAGTAGTCC</w:t>
      </w:r>
    </w:p>
    <w:p w14:paraId="5352287B">
      <w:pPr>
        <w:rPr>
          <w:rFonts w:hint="eastAsia"/>
        </w:rPr>
      </w:pPr>
      <w:r>
        <w:rPr>
          <w:rFonts w:hint="eastAsia"/>
        </w:rPr>
        <w:t>&gt;OTU006522</w:t>
      </w:r>
    </w:p>
    <w:p w14:paraId="06841F14">
      <w:pPr>
        <w:rPr>
          <w:rFonts w:hint="eastAsia"/>
        </w:rPr>
      </w:pPr>
      <w:r>
        <w:rPr>
          <w:rFonts w:hint="eastAsia"/>
        </w:rPr>
        <w:t>CCTACGGGTGGCAGCAGTGGGGAATATTGGACAATGGGCGAAAGCCTGATCCAGCAATGCCGCGTGTGTGAAGAAGGCCTGCGGGTTGTAAAGCACTTTCAGCAGGGAAGAAAAGCCCGAAGCCAATACCTTCGGGTACTGACCTAACCTGTAGAAGAAGCACCGGCTAACTCTGTGCCAGCAGCCGCGGTAATACAGAGGGTGCGAGCGTTGTTCGGAATTACTGGGCGTAAAGCGCGCGCAGGCGGCACAGCAAGCGTGCGGTGAAAGCCCGGGGCTCAACTCCGGGTCGGCCGTGCGAACTGCGGTGCTCGAGCATGGTAGAGGCAGGTGGAATTCCGGGTGTAGCGGTGGAATGCGTAGAGATCCGGAAGAACACCGGTGGCGAAGGCGGCCTGCTGGGCCATGGCTGACACTGAGGCGCGACAGCGTGGGGAGCAAACAGGATTAGATACCCCGGTAGTCC</w:t>
      </w:r>
    </w:p>
    <w:p w14:paraId="6949ED41">
      <w:pPr>
        <w:rPr>
          <w:rFonts w:hint="eastAsia"/>
        </w:rPr>
      </w:pPr>
      <w:r>
        <w:rPr>
          <w:rFonts w:hint="eastAsia"/>
        </w:rPr>
        <w:t>&gt;OTU006523</w:t>
      </w:r>
    </w:p>
    <w:p w14:paraId="1A8B8ABE">
      <w:pPr>
        <w:rPr>
          <w:rFonts w:hint="eastAsia"/>
        </w:rPr>
      </w:pPr>
      <w:r>
        <w:rPr>
          <w:rFonts w:hint="eastAsia"/>
        </w:rPr>
        <w:t>CCTACGGGAGGCTGCAGTGAGGAATATTGGTCAATGGAGGCAACTCTGAACCAGCCATGCCGCGTGAAGGATGAAGGCGTTCTGCGTTGTAAACTTCTTTTGCGGGGGAAGAAACCTGGGATTTCTATTCCAGCCGACGGTACCCCGAGAATAAGCACCGGCTAACTCCGTGCCAGCAGCCGCGGTAATACGGAGGGTGCAAGCGTTATCCGGAATCACTGGGCGTAAAGGGCGCGTAGGCGGCCTGGTAAGTAGGGGGTGAAATCCTGAGGCTTAACCTCAGGGCTGCCTTCTAAACTGTCAGGCTCGAGCACAGTAGAGGCAGGTGGAATTCCCGGTGTAGCGGTGGAATGCGTAGAGATCGGGAAGAACATCAGTGGCGAAGGCGGCCTGCTGGGCTGTTGCTGACGCTGAGGCGCGACAGCGTGGGGAGCAAACAGGATTAGATACCCCTGTAGTCC</w:t>
      </w:r>
    </w:p>
    <w:p w14:paraId="365386A3">
      <w:pPr>
        <w:rPr>
          <w:rFonts w:hint="eastAsia"/>
        </w:rPr>
      </w:pPr>
      <w:r>
        <w:rPr>
          <w:rFonts w:hint="eastAsia"/>
        </w:rPr>
        <w:t>&gt;OTU006524</w:t>
      </w:r>
    </w:p>
    <w:p w14:paraId="0C20804F">
      <w:pPr>
        <w:rPr>
          <w:rFonts w:hint="eastAsia"/>
        </w:rPr>
      </w:pPr>
      <w:r>
        <w:rPr>
          <w:rFonts w:hint="eastAsia"/>
        </w:rPr>
        <w:t>CCTACGGGCGGCTGCAGTCGAGAATTTTTCTCAATGGGCGAAAGCCTGAAGGAGCGACGCCGCGTGGGGGATGAAGGGTTTCGATCCGTAAACCCCTGTCATTTGCGAACAAACCTTTTGATTGAACAGGTCAAGAGCTGATTGTAGCGAAAGAGGAAGGGACGGCTAACTCTGTGCCAGCAGCCGCGGTAATACAGAGGTCCCAAGCGTTGTTCGGATTCACTGGGCGTAAAGGGTGCGTAGGTGGCTGGGTAAGTTTGATGTGAAATCTCCGAGCTTAACTCGGAAAAGGCATTGAATACTATCCAGCTTGAGGGTCGGAGGGGAGACTGGAATTCTCGGTGTAGCAGTGAAATGCGTAGATATCGAGAGGAACACCAGTGGCGAAGGCGAGTCTCTGGACGACTCCTGACACTGAGGCACGAAAGCTAGGGGAGCAAACAGGATTAGATACCCGTGTAGTCC</w:t>
      </w:r>
    </w:p>
    <w:p w14:paraId="5D121A7A">
      <w:pPr>
        <w:rPr>
          <w:rFonts w:hint="eastAsia"/>
        </w:rPr>
      </w:pPr>
      <w:r>
        <w:rPr>
          <w:rFonts w:hint="eastAsia"/>
        </w:rPr>
        <w:t>&gt;OTU006525</w:t>
      </w:r>
    </w:p>
    <w:p w14:paraId="2E4D5766">
      <w:pPr>
        <w:rPr>
          <w:rFonts w:hint="eastAsia"/>
        </w:rPr>
      </w:pPr>
      <w:r>
        <w:rPr>
          <w:rFonts w:hint="eastAsia"/>
        </w:rPr>
        <w:t>CCTACGGGTGGCAGCAGTAGGGAATTTTCCACAATGGGGGCAACCCTGATGGAGCAACGCCGCGTGCAGGATGAATGCCTTCGGGTTGTAAACTGCTTTTATTAGTGACGATTATGACGGTAACTAATGAATAAGGACCTGCTAACTACGTGCCAGCAGCCGCGGTCATACGTAGGGTCCAAGCGTTATCCGGAATTACTGGGCGTAAAGCGCGCGCAGGCGGACACGCGCATCGGCGGTGAAAGCCCCCCGCTCAACGGGGGAGGGTCCGTCGAGATGGCGTGTCTGGAGGCAGGGAGAGGCCAGTGGAATTCCGGGTGTAGTGGTGAAATGCGTAGAGATCCGGAGGAACACCAGTGGCGAAGGCGGCACCCTGGACCAGCACTGACACTGAGGCACGAAAGCGTGGGGAGCAAACAGGATTAGATACCCCTGTAGTCC</w:t>
      </w:r>
    </w:p>
    <w:p w14:paraId="16738576">
      <w:pPr>
        <w:rPr>
          <w:rFonts w:hint="eastAsia"/>
        </w:rPr>
      </w:pPr>
      <w:r>
        <w:rPr>
          <w:rFonts w:hint="eastAsia"/>
        </w:rPr>
        <w:t>&gt;OTU006526</w:t>
      </w:r>
    </w:p>
    <w:p w14:paraId="3A6E53BA">
      <w:pPr>
        <w:rPr>
          <w:rFonts w:hint="eastAsia"/>
        </w:rPr>
      </w:pPr>
      <w:r>
        <w:rPr>
          <w:rFonts w:hint="eastAsia"/>
        </w:rPr>
        <w:t>CCTACGGGGGGCTGCAGTGGGGAATATTGGACAATGGGCGCAAGCCTGATCCAGCCATACCGCGTGGGTGAAGAAGGCCTTCGGGTTGTAAAGCCCTTTTGTTGGGAAAGAAATCCTGTCGGTTAATACCTGGCGGGGATGACGGTACCCAAAGAATAAGCACCGGCTAACTTCGTGCCAGCAGCCGCGGTAATACGAAGGGTGCAAGCGTTACTCGGAATTACTGGGCGTAAAGCGTGCGTAGGCGGTTCGTTAAGTCTGTCGTGAAAGCCCCGGGCTCAACCTGGGAATGGCGATGGATACTGGCGAGCTAGAGTGCGGTAGAGGGTAGTGGAATTCCCGGTGTAGCGGTGAAATGCGCAGATATCGGAAGGAATACCAGTGGCGAAGGCGGCTTTCTGGACTCATACTGACACTGAGGCGCGAAAGCGTGGGGAGCGAACAGGATTAGATACCCCAGTAGTCC</w:t>
      </w:r>
    </w:p>
    <w:p w14:paraId="215BA578">
      <w:pPr>
        <w:rPr>
          <w:rFonts w:hint="eastAsia"/>
        </w:rPr>
      </w:pPr>
      <w:r>
        <w:rPr>
          <w:rFonts w:hint="eastAsia"/>
        </w:rPr>
        <w:t>&gt;OTU006527</w:t>
      </w:r>
    </w:p>
    <w:p w14:paraId="10996C37">
      <w:pPr>
        <w:rPr>
          <w:rFonts w:hint="eastAsia"/>
        </w:rPr>
      </w:pPr>
      <w:r>
        <w:rPr>
          <w:rFonts w:hint="eastAsia"/>
        </w:rPr>
        <w:t>CCTACGGGGGGCAGCAGTGGGGAATATTGGACAATGGGCGAAAGCCTGATCCAGCAATGCCGCGTGGAGGATGAAGGCCCTCTGGGTTGTAAACTTCTTTTATCTGGGACGAAACCTCTTATTCTTAAGAGACTGACGGTACCAGAGGAATAAGCACCGGCTAACTACGTGCCAGCAGCCGCGGTAATACGTAGGGGGCGAGCGTTGTCCGGATTTATTGGGCGTAAAGAGCTCGTAGGCGGTTTAGCAAGTCACGTGTGAAATCTCCACGCTCAACGTGGAGGCGCCACGTGAGACTGCCCTGACTTGAGTCCGGTAGGGGAGCGGGGAACTCCTGGTGTAGCGGTGAAATGCGCAGATATCAGGAAGAACACCAGTAGCGAAGGCGGCTCGCTGGGCCACACCTGACGCTGAGACGCGAAAGCGTGGGGAGCGAACAGGATTAGATACCCCAGTAGTCC</w:t>
      </w:r>
    </w:p>
    <w:p w14:paraId="39D41328">
      <w:pPr>
        <w:rPr>
          <w:rFonts w:hint="eastAsia"/>
        </w:rPr>
      </w:pPr>
      <w:r>
        <w:rPr>
          <w:rFonts w:hint="eastAsia"/>
        </w:rPr>
        <w:t>&gt;OTU006528</w:t>
      </w:r>
    </w:p>
    <w:p w14:paraId="5DF654F6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TCCGGCTAACTCCGTGCCAGCAGCCGCGGTAATACGGAGGGAGCTAGCGTTGTTCGGAATTACTGGGCGTAAAGCGCGCGTAGGCGGTTTTTTAAGTCAGAGGTGAAAGCCCAGTGCTCAACACTGGAACTGCCTTTGAAACTGGAAAACTTGAATCTTGGAGAGGTCAGTGGAATTCCGAGTGTAGAGGTGAAATGCGTAGATATTAGGAGGAACACCAGTTGCGAAGGCGGCTCTCTGGACTGTAACTGACACTGAGGCACGAAAGCGTGGGGAGCAAACAGGATTAGATACCCCTGTAGTCC</w:t>
      </w:r>
    </w:p>
    <w:p w14:paraId="7F2C7D6D">
      <w:pPr>
        <w:rPr>
          <w:rFonts w:hint="eastAsia"/>
        </w:rPr>
      </w:pPr>
      <w:r>
        <w:rPr>
          <w:rFonts w:hint="eastAsia"/>
        </w:rPr>
        <w:t>&gt;OTU006529</w:t>
      </w:r>
    </w:p>
    <w:p w14:paraId="7ADB146B">
      <w:pPr>
        <w:rPr>
          <w:rFonts w:hint="eastAsia"/>
        </w:rPr>
      </w:pPr>
      <w:r>
        <w:rPr>
          <w:rFonts w:hint="eastAsia"/>
        </w:rPr>
        <w:t>CCTACGGGGGGCTGCAGTCGGGAATTTTGCCCAATGAGCGAAAGCTTGAGGCAGCAACTCCGCGTGAGGGATGAAGGTTCTTGGATCGTAAACTCCTTTTCTCAGGGAAGAGAATGGACGGTACCCAAGGAATAAGCCACGGCAAACTACGTGCCAGCAGCCGCGGTAATACGTAGGTGGCAAGCGTTGTCCGGAATTATTGGGCGTAAAGCGCGCGCAGGCGGTCCTTTAAGTCTGATGTGAAAGCCCACGGCTCAACCGTGGAGGGTCATTGGAAACTGGGGAACTTGAGTGCAGAAGAGGATAGTGGAATTCCAAGTGTAGCGGTGAAATGCGTAGAGATTTGGAGGAACACCAGTGGCGAAGGCGACTGTCTGGTCTGTAACTGACACTGAGGCGCGAAAGCGTGGGGAGCAAACAGGATTAGATACCCCGGTAGTCC</w:t>
      </w:r>
    </w:p>
    <w:p w14:paraId="09B524C5">
      <w:pPr>
        <w:rPr>
          <w:rFonts w:hint="eastAsia"/>
        </w:rPr>
      </w:pPr>
      <w:r>
        <w:rPr>
          <w:rFonts w:hint="eastAsia"/>
        </w:rPr>
        <w:t>&gt;OTU006530</w:t>
      </w:r>
    </w:p>
    <w:p w14:paraId="4F763C2D">
      <w:pPr>
        <w:rPr>
          <w:rFonts w:hint="eastAsia"/>
        </w:rPr>
      </w:pPr>
      <w:r>
        <w:rPr>
          <w:rFonts w:hint="eastAsia"/>
        </w:rPr>
        <w:t>CCTACGGGTGGCAGCAGTGGGGAATCTTGCGCAATGGGCGAAAGCCTGACGCAGCAACGCCGCGTGCGGGATGACGGCCTTCGGGTTGTAAACCGCTTTCAGCAGGGACGAAAATGACGGTACCTGCAGAAGAAGCTCCGGCTAACTACGTGCCAGCAGCCGCGGTAATACGTAGGGGGCAAGCGTTGCTCGGAATTATTGGGCGTAAAGGGTTGGTAGGTGGTCTTGTTTGTCTCGGGTGAAATCCCATGGCTTAACTGTGGAAGTGCCCGAGAAACGGCAAGACTAGAGGAAGGTAGAGGTAAGTGGAATTCCCGGTGTAGCGGTGACATGCATTGATACCGGGAGGAACACCCGTGGCGAAGGCGGCTTACTGGACCTTATCTGACGCTGAGGCGCGAAAGCGTGGGTAGCAAACAGGATTAGATACCCGAGTAGTCC</w:t>
      </w:r>
    </w:p>
    <w:p w14:paraId="132ED3F8">
      <w:pPr>
        <w:rPr>
          <w:rFonts w:hint="eastAsia"/>
        </w:rPr>
      </w:pPr>
      <w:r>
        <w:rPr>
          <w:rFonts w:hint="eastAsia"/>
        </w:rPr>
        <w:t>&gt;OTU006531</w:t>
      </w:r>
    </w:p>
    <w:p w14:paraId="6BF1FD59">
      <w:pPr>
        <w:rPr>
          <w:rFonts w:hint="eastAsia"/>
        </w:rPr>
      </w:pPr>
      <w:r>
        <w:rPr>
          <w:rFonts w:hint="eastAsia"/>
        </w:rPr>
        <w:t>CCTACGGGCGGCAGCAGTGGGGAATATTGGGCAATGGGCGAGAGCCTGACCCAGCCATGCCGCGTGCAGGAAGAAGGCGTTCTGCGTTGTAAACTGCTTTTGACGGGGAAGAACGGCTACTATGCGTAGTAGTGTGACGGTACCCGCAGAATAAGCTCCGGCTAACTCCGTGCCAGCAGCCGCGGTAATACGGGGGGAGCAAGCGTTGTTCGGATTTACTGGGCGTAAAGCGCGCGCAGGCGGTCTCTTAAGTCTGATGTGAAAGCCCCCGGCTCAACCGGGGAGGGTCATTGGAAACTGGGGAACTTGAGTGCAGAAGAGGAGAGTGGAATTCCACGTGTAGCGGTGAAATGCGTAGAGATGTGGAGGAACACCAGTGGCGAAGGCGACTCTCTGGTCTGTAACTGACGCTGAGGAGCGAAAGCGTGGGGAGCGAACAGGATTAGATACCCCTGTAGTCC</w:t>
      </w:r>
    </w:p>
    <w:p w14:paraId="561ABE36">
      <w:pPr>
        <w:rPr>
          <w:rFonts w:hint="eastAsia"/>
        </w:rPr>
      </w:pPr>
      <w:r>
        <w:rPr>
          <w:rFonts w:hint="eastAsia"/>
        </w:rPr>
        <w:t>&gt;OTU006532</w:t>
      </w:r>
    </w:p>
    <w:p w14:paraId="133053DB">
      <w:pPr>
        <w:rPr>
          <w:rFonts w:hint="eastAsia"/>
        </w:rPr>
      </w:pPr>
      <w:r>
        <w:rPr>
          <w:rFonts w:hint="eastAsia"/>
        </w:rPr>
        <w:t>CCTACGGGCGGCTGCAGTGGGGAATATTGCACAATGGGCGAAAGCCTGATGCAGCAACGCCGCGTGAGCGATGAAGGCCTTCGGGTCGTAAAGCTCTGTCCTCAAGGAAGATAATGACGGTACTTGAGGAGGAAGCCCCGGCTAACTACGTGCCAGCAGCCGCGGTAATACGTAGGGGGCTAGCGTTATCCGGAATTACTGGGCGTAAAGGGTGCGTAGGTGGTTTCTTAAGTCAGAGGTGAAAGGCTACGGCTCAACCGTAGTAAGCCTTTGAAACTGATAGGCTTGAGGCGATGAGAGGGGTGCAGAATTCCAGGTGTAGTGGTGGAATGCGTAGATATCGTCAAGAACACCGATAGCGAAGGCAGCTTACTGGGCTGTAACTGACGCTGAGGCACGAAAGTGTGGGGATCAAACAGGATTAGATACCCTAGTAGTCC</w:t>
      </w:r>
    </w:p>
    <w:p w14:paraId="744F0A95">
      <w:pPr>
        <w:rPr>
          <w:rFonts w:hint="eastAsia"/>
        </w:rPr>
      </w:pPr>
      <w:r>
        <w:rPr>
          <w:rFonts w:hint="eastAsia"/>
        </w:rPr>
        <w:t>&gt;OTU006533</w:t>
      </w:r>
    </w:p>
    <w:p w14:paraId="4646AC91">
      <w:pPr>
        <w:rPr>
          <w:rFonts w:hint="eastAsia"/>
        </w:rPr>
      </w:pPr>
      <w:r>
        <w:rPr>
          <w:rFonts w:hint="eastAsia"/>
        </w:rPr>
        <w:t>CCTACGGGCGGCAGCAGTGGGGAATATTGGACAATGGGGGCAACCCTGATCCAGCCATGCCGCGTGAGTGAAGAAGGCCTTCGGGTTGTAAAGCTCTTTCGACGGGGACGATGATGACGGTACCCGTATAAGAAGCCCCGGCAAACTTCGTGCCAGCAGCCGCGGTAATACGAAGGGGGCTAGCGTTGTTCGGAATTACTGGGCGTAAAGCGCGCGTAGGCGGTGATCTTTGTCAGAGGTGAAAGCCCGGAGCTCAACTCCGGAATTGCCTTTGAAACTACTTGGCTCGAGGCCGGGAGGGGGTAGCGGAATTCCCAGTGTAGCGGTGAAATGCGTAGATATCAAGAGGAACACCAGTGGCGAAGGCGAGTCCCTGGACAACACCTGACACTGAGGCACGAAAGCCGGGGGAGCAAACAGGATTAGATACCCGGGTAGTCC</w:t>
      </w:r>
    </w:p>
    <w:p w14:paraId="2F07EC20">
      <w:pPr>
        <w:rPr>
          <w:rFonts w:hint="eastAsia"/>
        </w:rPr>
      </w:pPr>
      <w:r>
        <w:rPr>
          <w:rFonts w:hint="eastAsia"/>
        </w:rPr>
        <w:t>&gt;OTU006534</w:t>
      </w:r>
    </w:p>
    <w:p w14:paraId="592AADDB">
      <w:pPr>
        <w:rPr>
          <w:rFonts w:hint="eastAsia"/>
        </w:rPr>
      </w:pPr>
      <w:r>
        <w:rPr>
          <w:rFonts w:hint="eastAsia"/>
        </w:rPr>
        <w:t>CCTACGGGGGGCTGCAGTGGGGAATCTTGCGCAATGGGCGAAAGCCTGACGCAGCGACGCCGCGTGGGGGATGACGGGTTTCGGCTTGTAAACCCCTGTTGCCCGGGACGAATCCTGGTTTTCGAGCCAGTTGACGGTACCGGGTGAGGAAGCACCGGCTAACTCCGTGCCAGCAGCCGCGGTAATACGGAGGGTGCGAGCGTTGCTCGGAATCATTGGGCGTAAAGCGTACGCAGGCGGCTCGGTAAGTCGAGTGTGAAATCCCGGGGCTCAACTCCGGACGTGCATTCGATACTGTCGAGCTTGAGTGCGGGAGAGGGAAGCGGAATTCCTGGTGTAGAGGTGAAATTCGTAGATATCAGGAGGAACACCGGTGGCGAAAGCGGCTTCCTGGCCCGACACTGACGCTCATGTACGAAAGCGTGGGGAGCAAACAGGATTAGATACCCCTGTAGTCC</w:t>
      </w:r>
    </w:p>
    <w:p w14:paraId="30893AFA">
      <w:pPr>
        <w:rPr>
          <w:rFonts w:hint="eastAsia"/>
        </w:rPr>
      </w:pPr>
      <w:r>
        <w:rPr>
          <w:rFonts w:hint="eastAsia"/>
        </w:rPr>
        <w:t>&gt;OTU006535</w:t>
      </w:r>
    </w:p>
    <w:p w14:paraId="7509CEFE">
      <w:pPr>
        <w:rPr>
          <w:rFonts w:hint="eastAsia"/>
        </w:rPr>
      </w:pPr>
      <w:r>
        <w:rPr>
          <w:rFonts w:hint="eastAsia"/>
        </w:rPr>
        <w:t>CCTACGGGCGGCTGCAGTGGGGAATATTGGACAATGGGCGAAAGCCTGATCCAGCCATGCCGCGTGGGTGAAGAAGGCCTTAGGGTTGTAAACCCCTTTCAGCGGGGAAGATGATGACGGTACCCCAGGAATAAGTCCCGGCTAACTTCGTGCCAGCAGCCGCGGTAATACGAAGGGGGCTAGCGTTGTTCGGAATTACTGGGCGTAAAGGGCTCGTAGGCGGCCTGTCACGTCGATCGTGAAAACTGGGGGCTTAACTTCCAGCTTGCGGTCGATACGGGCAGGCTTGAGGTAGGTAGGGGAGAACGGAATTCCACGTGTAGCGGTGAAATGCGTTGAGATGTGTAGGAACACCTATGGCGAAGGCGGCCACCTGGGCCGACCCTGACGCTGAGGCGCGAAGGCGTGGGGAGCGAACGGGATTAGATACCCCGGTAGTCC</w:t>
      </w:r>
    </w:p>
    <w:p w14:paraId="6D0DA33F">
      <w:pPr>
        <w:rPr>
          <w:rFonts w:hint="eastAsia"/>
        </w:rPr>
      </w:pPr>
      <w:r>
        <w:rPr>
          <w:rFonts w:hint="eastAsia"/>
        </w:rPr>
        <w:t>&gt;OTU006536</w:t>
      </w:r>
    </w:p>
    <w:p w14:paraId="0FDE0CB2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TGGGGGACGAAACCTCTGTTTCTACAGAGACTGACGGTACCCCAGGAATAAGCACCGGCTAACTCCGTGCCAGCAGCCGCGGTAATACGTAGGGTGCGAGCGTTGTCCGGAATTATTGGGCGTAAAGAGCTCGTAGGCGGTGTGTCGCGTCGGTCGTGAAAACTTGGGGCTTAACCCTGAGCTTGCGGTCGATACGGGCATCACTGGAGTTCGGCAGGGGAGACTGGAATTCCTGGTGTAGCGGTGAAATGCGCAGATATCAGGAGGAACACCGGTGGCGAAGGCGGTGGTCTGGGCCGGCACTGACGCTGAGGAGCGAAAGCGTGGGTAGCAAACAGGATTAGATACCCCAGTAGTCC</w:t>
      </w:r>
    </w:p>
    <w:p w14:paraId="27F4A0C5">
      <w:pPr>
        <w:rPr>
          <w:rFonts w:hint="eastAsia"/>
        </w:rPr>
      </w:pPr>
      <w:r>
        <w:rPr>
          <w:rFonts w:hint="eastAsia"/>
        </w:rPr>
        <w:t>&gt;OTU006537</w:t>
      </w:r>
    </w:p>
    <w:p w14:paraId="7306B4B0">
      <w:pPr>
        <w:rPr>
          <w:rFonts w:hint="eastAsia"/>
        </w:rPr>
      </w:pPr>
      <w:r>
        <w:rPr>
          <w:rFonts w:hint="eastAsia"/>
        </w:rPr>
        <w:t>CCTACGGGGGGCTGCAGTGGGGAATCTTGCGCAATGGGCGAAAGCCTGACGCAGCGACGCCGCGTGTGGGATGAAGGCCTTCGGGTCGTAAACCACTGTCGGGAGGGACGAACGGCCCACGGGGGAATACTTCGTGGGATTGACGGTACCCACAGAAGAAGCCCCGGCTAACTTCGTGCCAGCAGCCGCGGTAATACGAAGGGGGCTAGCGTTGTTCGGATTTACTGGGCGTAAAGCGCACGTAGGCGGATCGTTAAGTCGGGGGTGAAATCCTGGAGCTCAACTCCAGAACTGCCTTCGATACTGGCGATCTCGAGTCCGGAAGAGGTGAGTGGAACTCCTAGTGTAGAGGTGGAATTCGTAGATATTAGGAAGAACACCAGTGGCGAAGGCGGCTCACTGGTCCGGTACTGACGCTGATGTGCGAAAGCGTGGGGAGCAAACAGGATTAGATACCCGTGTAGTCC</w:t>
      </w:r>
    </w:p>
    <w:p w14:paraId="2CF0C506">
      <w:pPr>
        <w:rPr>
          <w:rFonts w:hint="eastAsia"/>
        </w:rPr>
      </w:pPr>
      <w:r>
        <w:rPr>
          <w:rFonts w:hint="eastAsia"/>
        </w:rPr>
        <w:t>&gt;OTU006538</w:t>
      </w:r>
    </w:p>
    <w:p w14:paraId="14B8E236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TTCGATCGAGACGAATTCCCTTGGGGTGAACAATCCCGAGGGTTGACGGTACCGAGAGAAGAAGCCCCGGCTAACTCCGTGCCAGCAGCCGCGGTAATACGGAGGGGGCTAGCGTTGTTCGGAATTACTGGGCGTAAAGCGCACGTAGGCGGCGATTTAAGTCAGAGGTGAAAGCCCGGGGCTCAACCCCGGAACTGCCTTTGAGACTGGATTGCTTGAACATCGGAGAGGTGAGTGGAATTCCGAGTGTAGAGGTGAAATGCGCAGATATCAGGAAGAACACCGATGGCGAAGGCAGCTCTCTGGGACGGTACTGACGCTGAGACGCGAAAGCGTGGGGAGCGAACAGGATTAGATACCCGAGTAGTCC</w:t>
      </w:r>
    </w:p>
    <w:p w14:paraId="41A83056">
      <w:pPr>
        <w:rPr>
          <w:rFonts w:hint="eastAsia"/>
        </w:rPr>
      </w:pPr>
      <w:r>
        <w:rPr>
          <w:rFonts w:hint="eastAsia"/>
        </w:rPr>
        <w:t>&gt;OTU006539</w:t>
      </w:r>
    </w:p>
    <w:p w14:paraId="0EB16989">
      <w:pPr>
        <w:rPr>
          <w:rFonts w:hint="eastAsia"/>
        </w:rPr>
      </w:pPr>
      <w:r>
        <w:rPr>
          <w:rFonts w:hint="eastAsia"/>
        </w:rPr>
        <w:t>CCTACGGGGGGCTGCAGTGGGGAATTTTGGACAATGGGGGCAACCCTGATCCAGCAATGCCGCGTGAGTGAAGAAGGCCTTCGGGTTGTAAAGCTCTTTTGTCAGGGAAGAAAAGGGTCTGGCTAATATCCAGATCTGCTGACGGTACCTGAAGAATAAGCACCGGCTAACTACGTGCCAGCAGCCGCGGTAATACGTAGGGTGCAAGCGTTAATCGGAATTACTGGGCGTAAAGCGCACGTAGGCGGTTTCGTCAGTCAGAAGTGAAAGCCCTGGGCTCAACCCGGGAACTGCTTTTGATACTGCGAGGCTTGAATCCTGGAGAGGGTAGTGGAATTCCCAGTGTAGAGGTGAAATTCGTAGATATTGGGAAGAACACCAGTGGCGAAGGCGACTACCTGGCCAGGCATTGACGCTGAGGTGCGAAAGCGTGGGGAGCAAACAGGATTAGATACCCCGGTAGTCC</w:t>
      </w:r>
    </w:p>
    <w:p w14:paraId="0E684290">
      <w:pPr>
        <w:rPr>
          <w:rFonts w:hint="eastAsia"/>
        </w:rPr>
      </w:pPr>
      <w:r>
        <w:rPr>
          <w:rFonts w:hint="eastAsia"/>
        </w:rPr>
        <w:t>&gt;OTU006540</w:t>
      </w:r>
    </w:p>
    <w:p w14:paraId="4020FA6B">
      <w:pPr>
        <w:rPr>
          <w:rFonts w:hint="eastAsia"/>
        </w:rPr>
      </w:pPr>
      <w:r>
        <w:rPr>
          <w:rFonts w:hint="eastAsia"/>
        </w:rPr>
        <w:t>CCTACGGGAGGCAGCAGTGGGGAATCTTGCGCAATGGGCGAAAGCCTGACGCAGCGACGCCGCGTGCGGGACGAAGGCCCTCGGGTTGTAAACCGCTTTCAGCAGGGACGAAGCGAACGTGACGGTACCTGCAGAAGAAGGTCCGGCCAACTACGTGCCAGCAGCCGCGGTAATACGTAGGGGCCAAGCGTTGCCCGGATTTATTGGGCGTAAAGGGTGCGTAGGTGGCTGCGCAAGTGGATTGTGAAATCGCTCGGCTCAACCGAGGAATTGCGCTCCAAACTACCGAGCTTGAGTAGGCTAGAGGTGAGCAGAACTGATGGTGGAGCGGTGAAATGCGTTGATATCGGGAAGAATATCCGTGGCGAAGGCGGCTCTCTGGGACGGTACTGACGCTGAGACGCGAAAGCGTGGGGAGCAAACAGGATTAGATACCCGAGTAGTCC</w:t>
      </w:r>
    </w:p>
    <w:p w14:paraId="113FF580">
      <w:pPr>
        <w:rPr>
          <w:rFonts w:hint="eastAsia"/>
        </w:rPr>
      </w:pPr>
      <w:r>
        <w:rPr>
          <w:rFonts w:hint="eastAsia"/>
        </w:rPr>
        <w:t>&gt;OTU006541</w:t>
      </w:r>
    </w:p>
    <w:p w14:paraId="687A6311">
      <w:pPr>
        <w:rPr>
          <w:rFonts w:hint="eastAsia"/>
        </w:rPr>
      </w:pPr>
      <w:r>
        <w:rPr>
          <w:rFonts w:hint="eastAsia"/>
        </w:rPr>
        <w:t>CCTACGGGCGGCAGCAGTAAGGAATATTGGGCAATGGAGGCAACTCTGACCCAGCCATGCCGCGTGGAGGATGAAGGCCCTCTGGGTTGTAAACTTCTTTTACTTGGGACGAAACCACTTTTTTCTAAGGGTGTTGACGGTACCAAGGGAATAAGCACCGGCTAACTCCGTGCCAGCAGCCGCGGTAATACGTAGGGTGCGAGCGTTAATCGGAATTACTGGGCGTAAAGCGCACGCAAGCGGTTGGCCAAGTCTGACGTGAAATCTCCTGGCTTAACTGGGAGGGGTCGTTGGAAACTGGCGAGCTTGAGGCGATGAGAGGGATGCAGAATTCCTGGTGTAGTGGTGGAATGCGTAGAGATCCGGAAGAACACCGGTGGCGAAGGCGGCCTGCTGGGCAGTTTGGCTGACACTGAGGCGCGACAGCGTGGGGAGCAAACAGGATTAGATACCCCTGTAGTCC</w:t>
      </w:r>
    </w:p>
    <w:p w14:paraId="5B930FE2">
      <w:pPr>
        <w:rPr>
          <w:rFonts w:hint="eastAsia"/>
        </w:rPr>
      </w:pPr>
      <w:r>
        <w:rPr>
          <w:rFonts w:hint="eastAsia"/>
        </w:rPr>
        <w:t>&gt;OTU006542</w:t>
      </w:r>
    </w:p>
    <w:p w14:paraId="77AB33D2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TAGGGGGCGAGCGTTGTCCGAAGTTACTGGGCGTAAAGCGCGCGTAGGCGGTTCATTAAGTCTGGGGTGAAAGGTTCAGCGCTCAACGCGAACAGTGCCTTGGATACTGGTGAACTTGAGTTGGGGAGGGGGAAGTGGAATTCCGGGTGTAGCGGTGAAATGCGTAGATATCCGGAGGAACACCGATGGCGAAGGCAGCTTCCTGGCCCACAACTGACGCTGAGGTGCGAAAGCGTGGGGAGCGAACGGGATTAGATACCCCAGTAGTCC</w:t>
      </w:r>
    </w:p>
    <w:p w14:paraId="17BFF672">
      <w:pPr>
        <w:rPr>
          <w:rFonts w:hint="eastAsia"/>
        </w:rPr>
      </w:pPr>
      <w:r>
        <w:rPr>
          <w:rFonts w:hint="eastAsia"/>
        </w:rPr>
        <w:t>&gt;OTU006543</w:t>
      </w:r>
    </w:p>
    <w:p w14:paraId="2FFEF541">
      <w:pPr>
        <w:rPr>
          <w:rFonts w:hint="eastAsia"/>
        </w:rPr>
      </w:pPr>
      <w:r>
        <w:rPr>
          <w:rFonts w:hint="eastAsia"/>
        </w:rPr>
        <w:t>CCTACGGGTGGCTGCAGTAGGGAATCTTCCGCAATGGACGAAAGTCTGACGGAGCAACGCCGCGTGAGTGAGGAAGGCCTTCGGGTCGTAAAGCTCTGTTGTGAGGGAAGAACAAGTACCGGAGTAACTGACGGTACCTTGACGGTACCTCACCAGAAAGCCACGGCTAACTACGTGCCAGCAGCCGCGGTAATACGGAGGGGGCTAGCGTTGTTCGGAATTACTGGGCGTAAAGCGCACGTAGGCGGCTTTGTAAGTTAGAGGTGAAAGCCCGGAGCTCAACTCCGGAATTGCCTTTAAGACTGCATCGCTTGAATCATGGAGAGGTGAGTGGAATTCCGAGTGTAGAGGTGAAATTCGTAGATATTCGCAAGAACACCAGTGGCGAAGGCGGCTCACTGGCCCGATACTGACGCTGAGGTACGAAAGCGTGGGGAGCAAACAGGATTAGATACCCTAGTAGTCC</w:t>
      </w:r>
    </w:p>
    <w:p w14:paraId="4B020CC7">
      <w:pPr>
        <w:rPr>
          <w:rFonts w:hint="eastAsia"/>
        </w:rPr>
      </w:pPr>
      <w:r>
        <w:rPr>
          <w:rFonts w:hint="eastAsia"/>
        </w:rPr>
        <w:t>&gt;OTU006544</w:t>
      </w:r>
    </w:p>
    <w:p w14:paraId="29E99336">
      <w:pPr>
        <w:rPr>
          <w:rFonts w:hint="eastAsia"/>
        </w:rPr>
      </w:pPr>
      <w:r>
        <w:rPr>
          <w:rFonts w:hint="eastAsia"/>
        </w:rPr>
        <w:t>CCTACGGGTGGCTGCAGTGGGGGATCTTGCGCTAATGCGCGAAAGCGTGACGCAGCGACGCCGCGTGGGGGATGAAGGCCCTCGGATTGTAAACCCCTTTCGGGAGGGAAGATGGGATGGGGTAACCCATTCGGACGGTACCTCCAGAAGCAGCCACGGCTAACTTCGTGCCAGCAGCCGCGGTAATACGAAGGTGGCAAGCGTTGTTCGGATTTACTGGGCGTAAAGAGCTCGTAGGCGGTCTGTTGCGTCGGCTGTGCAATCCCGGGGCTCAACTCCGAAACCGCAGCCGATACGGGCAGGCTAGAGGAAGGCAGAGGCAAGTGGAATTCCCGGTGGAGCGGTGAAATGCGCAGATATCGGGAGGAACACCGCAGGCGAAGGCGGCTTGCTGGGCCTGTCCTGACGCTGAGGAGCGAAAGCGTGGGGAGCGAACAGGATTAGATACCCCAGTAGTCC</w:t>
      </w:r>
    </w:p>
    <w:p w14:paraId="455FA6B1">
      <w:pPr>
        <w:rPr>
          <w:rFonts w:hint="eastAsia"/>
        </w:rPr>
      </w:pPr>
      <w:r>
        <w:rPr>
          <w:rFonts w:hint="eastAsia"/>
        </w:rPr>
        <w:t>&gt;OTU006545</w:t>
      </w:r>
    </w:p>
    <w:p w14:paraId="3EBB43C1">
      <w:pPr>
        <w:rPr>
          <w:rFonts w:hint="eastAsia"/>
        </w:rPr>
      </w:pPr>
      <w:r>
        <w:rPr>
          <w:rFonts w:hint="eastAsia"/>
        </w:rPr>
        <w:t>CCTACGGGCGGCTGCAGTCGGGAATTTTGGGCAATGGGCGCAAGCCTGACCCAGCAACGCCGCGTGAAGGATGAAGTTTCTCGGAATGTAAACTTCACAAGAGTGGGAAGAATAAGCGCGGGCCAACACCCCGCGCGATGACGGTACCATTTGTAAGCTCCGGCTAACTCCGTGCCAGCAGCCGCGGTAATACGGAGGGTGCAAGCGTTATCCGGATTCACTGGGTTTAAAGGGTGCGTAGGTGGGTTGGTAAGTCAGTGGTGAAATCTCCGTGCTTAACATGGAAACTGCCATTGATACTACTGGTCTTGAATTATCTGGAGGATAGCGGAATATGTCATGTAGCGGTGAAATGCTTAGATATGACATAGAACACCAATTGCGAAGGCAGCTATCTACAGGTTGATTGACACTGAGGCACGAAAGCGTGGGGATCAAACAGGATTAGATACCCTAGTAGTCC</w:t>
      </w:r>
    </w:p>
    <w:p w14:paraId="6CDB2D9F">
      <w:pPr>
        <w:rPr>
          <w:rFonts w:hint="eastAsia"/>
        </w:rPr>
      </w:pPr>
      <w:r>
        <w:rPr>
          <w:rFonts w:hint="eastAsia"/>
        </w:rPr>
        <w:t>&gt;OTU006546</w:t>
      </w:r>
    </w:p>
    <w:p w14:paraId="4B4B68D5">
      <w:pPr>
        <w:rPr>
          <w:rFonts w:hint="eastAsia"/>
        </w:rPr>
      </w:pPr>
      <w:r>
        <w:rPr>
          <w:rFonts w:hint="eastAsia"/>
        </w:rPr>
        <w:t>CCTACGGGCGGCTGCAGTAGGGAATTTTCCACAATGGGCGAAAGCCTGATGGAGCGACGCCGCGTGCAGGATGAAGGCCTTCGGGTTGTAAACTGCTTTTATCTGTGACGAATATGACGGTAGCAGATGAATAAGGATCGGCTAACTACGTGCCAGCAGCCGCGGTCATACGTAGGATCCAAGCGTTATCCGGAATAACTGGGCGTAAAGAGTTGCGTAGGCGGAACAGTAAGCGGAGTGTGAAATCGTGTGGCTCAACCATACGGCTATGCTCTGAACTGCTGATCTAGAGAATGAGAGAGGTCACTGGAATTACTAGTGTAGGAGTGAAATCCGTAGATATTAGTAGGAACACCGATGGCGTAGGCAGGTGACTGGCTCATTTCTGACGCTCAGGCACGAAAGCGTGGGGAGCAAACGGGATTAGATACCCTAGTAGTCC</w:t>
      </w:r>
    </w:p>
    <w:p w14:paraId="42FE0034">
      <w:pPr>
        <w:rPr>
          <w:rFonts w:hint="eastAsia"/>
        </w:rPr>
      </w:pPr>
      <w:r>
        <w:rPr>
          <w:rFonts w:hint="eastAsia"/>
        </w:rPr>
        <w:t>&gt;OTU006547</w:t>
      </w:r>
    </w:p>
    <w:p w14:paraId="6C76FC73">
      <w:pPr>
        <w:rPr>
          <w:rFonts w:hint="eastAsia"/>
        </w:rPr>
      </w:pPr>
      <w:r>
        <w:rPr>
          <w:rFonts w:hint="eastAsia"/>
        </w:rPr>
        <w:t>CCTACGGGGGGCTGCAGTAAGGAATATTGGTCAATGGACGAAAGTCTGAACCAGCTATGCCGCGTGGAGGATGAAGGCCCTCTGGGTTGTAAACTTCTTTTATATGGGACGAAAAAGGGACTTTCTAGTCCAACTGACGGTACCATGTGAATAAGCACCGGCTAACTCTGTGCCAGCAGCCGCGGTAATACAGAGGGTGCGAGCGTTGTCCGGAGTTACTGGGCGTAAAGCGCGCGCAGGCGGCGGTGTAAGCATGGCGTGAAAGCCCCAGGCTCAACCGTGGAGGGTCATTGGAAACTGGGAGACTTGAGTACAGAAGAGGAAAGCGGAATTCCACGTGTAGCGGTGAAATGCGTAGAGATGTGGAGGAACACCAGTGGCGAAGGCGGCTTTCTGGTCTGTAACTGACGCTGAGGCGCGAAAGCGTGGGGAGCAAACAGGATTAGATACCCTAGTAGTCC</w:t>
      </w:r>
    </w:p>
    <w:p w14:paraId="454186FA">
      <w:pPr>
        <w:rPr>
          <w:rFonts w:hint="eastAsia"/>
        </w:rPr>
      </w:pPr>
      <w:r>
        <w:rPr>
          <w:rFonts w:hint="eastAsia"/>
        </w:rPr>
        <w:t>&gt;OTU006548</w:t>
      </w:r>
    </w:p>
    <w:p w14:paraId="44A3B204">
      <w:pPr>
        <w:rPr>
          <w:rFonts w:hint="eastAsia"/>
        </w:rPr>
      </w:pPr>
      <w:r>
        <w:rPr>
          <w:rFonts w:hint="eastAsia"/>
        </w:rPr>
        <w:t>CCTACGGGTGGCTGCAGTGAGGAATATTCGGCAATGGGGGCAACCCTGACCGAGCAACGCCGCGTGGAGGATGACGGTTTTCGGATTGTAAACTCCTTTTCTGCGGGAAGAGGCAGGACGGTACCGCAGGAATAAGTCACGGCTAACTACGTGCCAGCAGCCGCGGTAATACGTAGGTGGCAAGCGTTATCCGGAATTACTGGGCGTAAAGCGCACGCAGGTGGCATGTTAAGTCTGACGTGAAAGCTCCTGGCTTAACCGGGAGAGGTCGTTGAAGACTGGACGGCTTGAGACGATGAGAGGGGTGCGGAATTCCCGGTGTAGTGGTGGAATGCGTAGATATCGGGAGGAACACCAGTGGCGAAAGCGGCACCCTGGCATCGGTCTGACGCTCATGTGCGAAGGCGTGGGGAGCGAACGGGATTAGATACCCGAGTAGTCC</w:t>
      </w:r>
    </w:p>
    <w:p w14:paraId="69C3D4E2">
      <w:pPr>
        <w:rPr>
          <w:rFonts w:hint="eastAsia"/>
        </w:rPr>
      </w:pPr>
      <w:r>
        <w:rPr>
          <w:rFonts w:hint="eastAsia"/>
        </w:rPr>
        <w:t>&gt;OTU006549</w:t>
      </w:r>
    </w:p>
    <w:p w14:paraId="734BE497">
      <w:pPr>
        <w:rPr>
          <w:rFonts w:hint="eastAsia"/>
        </w:rPr>
      </w:pPr>
      <w:r>
        <w:rPr>
          <w:rFonts w:hint="eastAsia"/>
        </w:rPr>
        <w:t>CCTACGGGGGGCTGCAGTGGGGAATCTTGCGCAATGGGCGAAAGCCTGACGCAGCAACGCCGCGTGAGTGAGGAAGGACTTCGGTCTGTAAAGCTCTGTTAATGAGGAAAAATGGTAGTTGGTCTAATAGGCCGATTATTTGATGGTACTCATAGAGGAAGCACCGGCTAACTTCGTGCCAGCAGCCGCGGTAATACGAAGGGTGCAAGCGTTGTTCGGATTTATTGGGCGTAAAGCGCGCGTAGGCGGACCTGCAAGTCAGATGTGAAATCTCGAGGCTCAACCTCGAAACTGCGTCTGAAACTACAGGTCTAGAATCTCGGAGGGGGAAGGGGAATATCGCATGTAGGGGTAAAATCCGTAGATATGCGATGGAACACCAGAGGCGAAGGCGCCTTCCTGGACGAGTATTGACGCTGAGGCGCGAAAGCGTGGGGATCAAACAGGATTAGATACCCCTGTAGTCC</w:t>
      </w:r>
    </w:p>
    <w:p w14:paraId="5BDE9E76">
      <w:pPr>
        <w:rPr>
          <w:rFonts w:hint="eastAsia"/>
        </w:rPr>
      </w:pPr>
      <w:r>
        <w:rPr>
          <w:rFonts w:hint="eastAsia"/>
        </w:rPr>
        <w:t>&gt;OTU006550</w:t>
      </w:r>
    </w:p>
    <w:p w14:paraId="3A0A52DD">
      <w:pPr>
        <w:rPr>
          <w:rFonts w:hint="eastAsia"/>
        </w:rPr>
      </w:pPr>
      <w:r>
        <w:rPr>
          <w:rFonts w:hint="eastAsia"/>
        </w:rPr>
        <w:t>CCTACGGGGGGCTGCAGTGGGGAATCTTGCGCAATGGCCGAAAGGCTGACGCAGCGACGCCGCGTGCGGGAGGAAGCCCTTCGGGGTGTAAACCGCTGTCAGGAGGGACGAAGGCTGCGGGGAGGCAATGCCTCGCAGAGGGACGGTACCTCCAGAGGAAGCACCGGCTAACTCCGTGCCAGCAGCCGCGGTAATACGTAGGGAGCAAGCGTTGTTCGGATTTACTGGGCGTAAAGGGCGCGTAGGCGGCGTGTTAAGTCAGCTGTGAAATCTCCGGGCTTAACTCGGAACGGTCAGCTGATACTGCTTTGCTAGAGTGCAGAAGGGGCAATCGGAATTCTTGGTGTAGCGGTGAAATGCGTAGATATCAAGAGGAACACCTGAGGTGAAGACGGGTTGCTGGGCCAACACTGACGCTGAGGCGCGAAAGCCAGGGGAGCAAACGGGATTAGATACCCCTGTAGTCC</w:t>
      </w:r>
    </w:p>
    <w:p w14:paraId="0D4FB2A8">
      <w:pPr>
        <w:rPr>
          <w:rFonts w:hint="eastAsia"/>
        </w:rPr>
      </w:pPr>
      <w:r>
        <w:rPr>
          <w:rFonts w:hint="eastAsia"/>
        </w:rPr>
        <w:t>&gt;OTU006551</w:t>
      </w:r>
    </w:p>
    <w:p w14:paraId="6ADD4D07">
      <w:pPr>
        <w:rPr>
          <w:rFonts w:hint="eastAsia"/>
        </w:rPr>
      </w:pPr>
      <w:r>
        <w:rPr>
          <w:rFonts w:hint="eastAsia"/>
        </w:rPr>
        <w:t>CCTACGGGGGGCTGCAGCGACGAATCTTCCGCAATGGGCGCAAGCCTGACGCAGCAATGCCGCGTGTGGGATGAAGCGTCTACGACGTGTAAACCACTGTCAGGGGGTGGAACCAACGATTACCCCCAGAGGAAGTGGCGACTAACTCTGTGCCAGCAGTCGCGGTAATACAGAGGCCACAAGCGTTAATCGGAATCACTGGGCTTAAAGCGTACGTAGGCGGGCGTGCAGGCGTCGTGTGAAAGCCCTCGGCTCAACCGGGGAATTGCACGGCGAACCGCACGTCTTGAGACAAGTAGGGGCGGTCGGAACGATAGGTGGAGTGGTGAAATGCGTTGATATCTATCGGAACGCCAATGGTGAAGACAGGCCGCTGGGCTTGTTCTGACGCTGAGGTACGAAAGCGTGGGTAGCGAACGGGATTAGATACCCTTGTAGTCC</w:t>
      </w:r>
    </w:p>
    <w:p w14:paraId="2AB4F6E6">
      <w:pPr>
        <w:rPr>
          <w:rFonts w:hint="eastAsia"/>
        </w:rPr>
      </w:pPr>
      <w:r>
        <w:rPr>
          <w:rFonts w:hint="eastAsia"/>
        </w:rPr>
        <w:t>&gt;OTU006552</w:t>
      </w:r>
    </w:p>
    <w:p w14:paraId="592EF723">
      <w:pPr>
        <w:rPr>
          <w:rFonts w:hint="eastAsia"/>
        </w:rPr>
      </w:pPr>
      <w:r>
        <w:rPr>
          <w:rFonts w:hint="eastAsia"/>
        </w:rPr>
        <w:t>CCTACGGGAGGCTGCAGTGGGGAATTTTCCGCAATGGGCGAAAGCCTGACGGAGCAAGACCGCGTGGGGGAAGAAGGCTCTTGGGTTGTAAACCCCTTTTCTCTGGGAAGAAAGTTGTGAAAGCAACCTGACGGTACCAGAGGAATCAGCATCGGCTAACTCCGTGCCAGCAGCCGCGGTAAGACGGAGGATGCAAGCGTTGTCCGGAATTATTGGGCGTAAAGAGCGTGTAGGCGGTTCGGTAAGTCTGCCGTGAAAACCCAGGGCTCAACCCTGGGCGTGCGGTGGATACTGCCGGGCTAGAGTGTGGCAGAGGATGCTGGAATTCCCGGTGTAGCGGTGAAATGCGTAGATATCAGGAGGAACACCGGTGGCGAAGGCGGTGGTCTGGGCCGGCACTGACGCTGAGGAGCGAAAGCGTGGGGAGCGAACAGGATTAGATACCCCTGTAGTCC</w:t>
      </w:r>
    </w:p>
    <w:p w14:paraId="7E7D456B">
      <w:pPr>
        <w:rPr>
          <w:rFonts w:hint="eastAsia"/>
        </w:rPr>
      </w:pPr>
      <w:r>
        <w:rPr>
          <w:rFonts w:hint="eastAsia"/>
        </w:rPr>
        <w:t>&gt;OTU006553</w:t>
      </w:r>
    </w:p>
    <w:p w14:paraId="704FF070">
      <w:pPr>
        <w:rPr>
          <w:rFonts w:hint="eastAsia"/>
        </w:rPr>
      </w:pPr>
      <w:r>
        <w:rPr>
          <w:rFonts w:hint="eastAsia"/>
        </w:rPr>
        <w:t>CCTACGGGCGGCAGCAGTGGGGAATTTTGGACAATGGGCGCAAGCCTGATCCAGCCATGCCGCGTGGGTGAAGAAGGCCTTCGGGTTGTAAAGCCCTTTCGGCTGGGACGAAAAGGTCCGAGTTAACACCTCGGATCCATGACGGTACCAGCAGAAGAAGCACCGGCTAACTACGTGCCAGCAGCCGCGGTAATACGTAGGGGGCAAGCGTTGTCCGGATTTATTGGGCGTAAAGAGCGTGTAGGCGGCCCGATAAGTCCGCTGTGAAAGTCGAGGGCTCAACCCCGGAATTGCCTTTAAGACTGCATCGCTAGAATCGTGGAGAGGTAAGTGGAATTCCGAGTGTAGAGGTGAAATTCGTAGATATTCGGAAGAACACCAGTGGCGAAGGCGACTTACTGGACACGTATTGACGCTGAGGTGCGAAAGCGTGGGGAGCAAACAGGATTAGATACCCCTGTAGTCC</w:t>
      </w:r>
    </w:p>
    <w:p w14:paraId="490EEA15">
      <w:pPr>
        <w:rPr>
          <w:rFonts w:hint="eastAsia"/>
        </w:rPr>
      </w:pPr>
      <w:r>
        <w:rPr>
          <w:rFonts w:hint="eastAsia"/>
        </w:rPr>
        <w:t>&gt;OTU006554</w:t>
      </w:r>
    </w:p>
    <w:p w14:paraId="42765811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GCTCTGTTGCCAGGGAAGAACGCTTGGGAGAGTAACTGCTCTCAAGGTGACGGTACCTGAGAAGAAAGCCCCGGCTAACTACGTGCCAGCAGCCGCGGTAATACGGAGGGTGCAAGCGTTGTCCGGATTTATTGGGTTTAAAGGGTGCGTAGGCGGCCCATTAAGTCCGTGGTGAAAGCCAACAGCTCAACTGTTGAACTGCCATGGATACTGATGGGCTTGAGTACAGACGAGGTAGGCGGAATGGATGCTGTAGCGGTGAAATGCATAGATATCGGGAGGAACACCAATGGCGAAGGCAGCTTGCTGGGACGGTACTGACGCTGAGACGCGAAAGCGTGGGGAGCAAACAGGATTAGATACCCCTGTAGTCC</w:t>
      </w:r>
    </w:p>
    <w:p w14:paraId="7BA71BF9">
      <w:pPr>
        <w:rPr>
          <w:rFonts w:hint="eastAsia"/>
        </w:rPr>
      </w:pPr>
      <w:r>
        <w:rPr>
          <w:rFonts w:hint="eastAsia"/>
        </w:rPr>
        <w:t>&gt;OTU006555</w:t>
      </w:r>
    </w:p>
    <w:p w14:paraId="16C25641">
      <w:pPr>
        <w:rPr>
          <w:rFonts w:hint="eastAsia"/>
        </w:rPr>
      </w:pPr>
      <w:r>
        <w:rPr>
          <w:rFonts w:hint="eastAsia"/>
        </w:rPr>
        <w:t>CCTACGGGTGGCTGCAGTGGGGAATATTGCGCAATGGGCGGAAGCCTGACGCAGCGACGCCGCGTGGGGGATGACGGCCTTCGGGTTGTAAACCTCTTTCGACCCTGACGAAGCGTGAGTGACGGTAGGGGTAGAAGAAGCACCGGCCAACTACGTGCCAGCAGCCGCGGTAACACGTAGGGTGCGAGCGTTGTCCGGAATCACTGGGCGTAAAGCGCACGTAGGCGGACTTTCAAGTCAGGGGTGAAATCCCAGAGCTCAACTCTGGAATTGCCCTTGAAACTAGAGGACTTGGGTACGGGAGAGGTGAGTGGAATTCCGAGTGTAGAGGTGAAATTCGTAGATATTCGGAAGAACACCAGTGGCGAAGGCGGCATCCTGGACCGGCATTGACGCTGAGGCGCGAAAGCCAGGGGAGCAAACGGGATTAGATACCCCTGTAGTCC</w:t>
      </w:r>
    </w:p>
    <w:p w14:paraId="2DC8D513">
      <w:pPr>
        <w:rPr>
          <w:rFonts w:hint="eastAsia"/>
        </w:rPr>
      </w:pPr>
      <w:r>
        <w:rPr>
          <w:rFonts w:hint="eastAsia"/>
        </w:rPr>
        <w:t>&gt;OTU006556</w:t>
      </w:r>
    </w:p>
    <w:p w14:paraId="08603674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AGCTTCGACCTAATACGTCGAAGTCTGACGGTACCGGGTGAGGAAGCCCCGGCTAACTTCGTGCCAGCAGCCGCGGTAATACGAAGGGGGCAAGCGTTGTTCGGAATTACTGGGCGTAAAGGGCGCGTAGGCGGCCGATCAAGTCAGGCGTGAAATTCCCGGGCTCAACCTGGGAACTGCATCTGTGACTGCATTGCTGGAGTACGGTAGAGGGGGATGGAATTCCCGGTGTAGCAGTGAAATGCGTAGATATCGGGAGGAACATCCGTGGCGAAGGCGGCCACCTGGACCAGCACTGACACTGAGGCACGAAAGCGTGGGGAGCAAACAGGATTAGATACCCGAGTAGTCC</w:t>
      </w:r>
    </w:p>
    <w:p w14:paraId="0FCB3DFD">
      <w:pPr>
        <w:rPr>
          <w:rFonts w:hint="eastAsia"/>
        </w:rPr>
      </w:pPr>
      <w:r>
        <w:rPr>
          <w:rFonts w:hint="eastAsia"/>
        </w:rPr>
        <w:t>&gt;OTU006557</w:t>
      </w:r>
    </w:p>
    <w:p w14:paraId="554D2B02">
      <w:pPr>
        <w:rPr>
          <w:rFonts w:hint="eastAsia"/>
        </w:rPr>
      </w:pPr>
      <w:r>
        <w:rPr>
          <w:rFonts w:hint="eastAsia"/>
        </w:rPr>
        <w:t>CCTACGGGGGGCTGCAGTCGAGAATTTTTCTCAATGGGGGAAACCCTGATGCAGCGACGCCGCGTGAGCGATGAAGCCCTTCGGGGTGTAAAGCTCTTTCGACAGGAACGATAATGACGGTACCTGGAGAAGAAGCTCCGGCTAACTACGTGCCAGCAGCCGCGGTAATACGTAGGGAGCAAGCGTTGTCCGGAATCATTGGGCGTACAGCGCGCGCAGGCGGTTGCGTATGTGACTGGTGACAGCCTCCCGCTCAACGGGAGAAGGCCCGGTTACACAGCGCAACTGGAGGCAGGGAGAGGGATGTGGAATACCCGGTGGAGCGGTGAAATGCGCAGATATCAGGAGGAACACCAGTGGCGAAGGCGCCGCTCTGGGCCGTAACTGACGCTGAGGAGCGAAAGCGTGGGTAGCAAACAGGATTAGATACCCTTGTAGTCC</w:t>
      </w:r>
    </w:p>
    <w:p w14:paraId="4A6F001F">
      <w:pPr>
        <w:rPr>
          <w:rFonts w:hint="eastAsia"/>
        </w:rPr>
      </w:pPr>
      <w:r>
        <w:rPr>
          <w:rFonts w:hint="eastAsia"/>
        </w:rPr>
        <w:t>&gt;OTU006558</w:t>
      </w:r>
    </w:p>
    <w:p w14:paraId="604A0B26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TTCGGGTTGTAAACCGCTTTCAGGGGGGACGAAGCCACTCGGGTTAATAGCCCAGAGGGTGACGGTACCTCCAGAAGAAGCCCCGGCTAACTACGTGCCAGCAGCCGCGGTAATACGTAGGGGGCGAGCGTTGTTCGGAATTACTGGGCGTAAAGGGTTCGTAGGTGGCCGACTAAGTCAGACGTGAAATCCCTCAGCTCAACTGGGGAACTGCGTCTGAGACTGGCGAGCTCGAGTGCAGGAGAGGAACGCGGAATTCCAGGTGTAGTGGTGAAATACGTAGATATCTGGAGGAACACCGGTGGCGAAGGCGGCGATCTGGCCCAACACTGACACTGAGACCCGAAAGCGCGGGGATCAAACAGGATTAGATACCCGAGTAGTCC</w:t>
      </w:r>
    </w:p>
    <w:p w14:paraId="2D183F0F">
      <w:pPr>
        <w:rPr>
          <w:rFonts w:hint="eastAsia"/>
        </w:rPr>
      </w:pPr>
      <w:r>
        <w:rPr>
          <w:rFonts w:hint="eastAsia"/>
        </w:rPr>
        <w:t>&gt;OTU006559</w:t>
      </w:r>
    </w:p>
    <w:p w14:paraId="79FB36CC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CCTTCGGGATGTAAACTTCGCAAGAACGGGGAGAATAAGCCGGTGTTAACACCACCGGCGATGACGGTACCGTTTGTAAGCTCCGGCTAACTCCGTGCCAGCAGCCGCGGTAATACGGGGGGAGCAAGCGTTATTCGGAATTATTGGGCGTAAAGGGCGCGTAGGCGGCTTGGCAAGTGGAAGGTGAAATCCCTCGGCTTAACCGAGGAACTGCCCTCCAAACTGCTTTGCTTGAGGCCGGGAGAGGTGAGTGGAATTCCCAGTGTAGCGGTGAAATGCGCAGATATCGGGAGGAACACCGGTGGCGAAGGCGGCTCTCTGGGCCTGTCCTGACGCTCAGGCGCGAAAGCTAGGGGAGCGAACAGGATTAGATACCCTTGTAGTCC</w:t>
      </w:r>
    </w:p>
    <w:p w14:paraId="332FC8E8">
      <w:pPr>
        <w:rPr>
          <w:rFonts w:hint="eastAsia"/>
        </w:rPr>
      </w:pPr>
      <w:r>
        <w:rPr>
          <w:rFonts w:hint="eastAsia"/>
        </w:rPr>
        <w:t>&gt;OTU006560</w:t>
      </w:r>
    </w:p>
    <w:p w14:paraId="30D50631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TTTTCGGAATGTAAACTTCGTAAGAATAGGAAGAATAAATGACGGTACTATTTGTAAGGTCCGGCTAACTACGTGCCAGCAGCCGCGGTAATACGTAGGGTGCGAGCGTTAATCGGAATTACTGGGCGTAAAGCGTGCGCAGGCGGTTTCGTAAGACAGAGGTGAAATCCCCGAGCTCAACTCGGGAACTGCGTCCGATACTGGCGGGCTTGAATCCGGGAGAGGGATGCGGAATTCCAGGTGTAGCGGTGAAATGCGTAGATATGACATAGAACACCGATAGCGGAGGCAGCTAACTAAGCGATCATTGACACTGAGGCACGAAAGCGTGGGGAGCAAACAGGATTAGATACCCCGGTAGTCC</w:t>
      </w:r>
    </w:p>
    <w:p w14:paraId="080D0722">
      <w:pPr>
        <w:rPr>
          <w:rFonts w:hint="eastAsia"/>
        </w:rPr>
      </w:pPr>
      <w:r>
        <w:rPr>
          <w:rFonts w:hint="eastAsia"/>
        </w:rPr>
        <w:t>&gt;OTU006561</w:t>
      </w:r>
    </w:p>
    <w:p w14:paraId="1EBDC339">
      <w:pPr>
        <w:rPr>
          <w:rFonts w:hint="eastAsia"/>
        </w:rPr>
      </w:pPr>
      <w:r>
        <w:rPr>
          <w:rFonts w:hint="eastAsia"/>
        </w:rPr>
        <w:t>CCTACGGGCGGCTGCAGTGGGGAATTGTTCACAATGGGCGCAAGCCTGATGACGCAACGCCGCGTGGAGGATGAAGGTCTTCGGATTGTAAACTCCTGTTGCTCGGGACGAATAGCTTCGACCTAATACGTCGAAGTCTGACGGTACCGAGTGAGGAAGCCCCGGCTAACTCTGTGCCAGCAGCCGCGGTAAGACAGAGGGGGCAAGCGTTGTCCGGACTGACTGGGCGTAAAGCGTCCGCAGGTGGCGTGGCGAGTACGGTGTGAAATCAGGCGGCTCAACCGCCTGCGGTCATCGTAGACTGCCATGCTGGAGGACTGGAGAGGTCGGCGGAATTGCCGGTGTAGTGGTGAAATGCGTTGATATTGGCTGGAACGCCGATGGCGAAAGCACGCAACTGGACCTTTCTTGACGCTGAGGCGCGAAAGCCAGGGTAGCGAACGGGATTAGATACCCTTGTAGTCC</w:t>
      </w:r>
    </w:p>
    <w:p w14:paraId="2AEB8ED8">
      <w:pPr>
        <w:rPr>
          <w:rFonts w:hint="eastAsia"/>
        </w:rPr>
      </w:pPr>
      <w:r>
        <w:rPr>
          <w:rFonts w:hint="eastAsia"/>
        </w:rPr>
        <w:t>&gt;OTU006562</w:t>
      </w:r>
    </w:p>
    <w:p w14:paraId="39DB75FD">
      <w:pPr>
        <w:rPr>
          <w:rFonts w:hint="eastAsia"/>
        </w:rPr>
      </w:pPr>
      <w:r>
        <w:rPr>
          <w:rFonts w:hint="eastAsia"/>
        </w:rPr>
        <w:t>CCTACGGGGGGCTGCAGTCGAGAATCTTCCGCAATGGGCGCAAGCCTGACGGAGCGACGCCGCGTGGAGGATGAAGGCCCTCGGGTCGTAAACTCCTGTCACATGTTATGAAAGCCACGGGTTCACTCGTGGACTGACAAAGGCATGAGAGGAAGTCACGGCTAACTTCGTGCCAGCAGCCGCGGTAAGACGAAGGTGGCTAGCGTTGTCCGGAATTATTGGGCGTAAAGCGCGCGCAGGCGGTCCTTTAAGTCTGATGTGAAAGCCCACGGCTCAACCGTGGAGGGTCATTCGATACTGTTCGACTCGAAGGCAGGAGAGAGAAGTGGAATTCCCGGTGTAGTGGTGAAATGCGTAGATATGACATAGAACACCAATTGCGAAGGCAGCTGGCTACACGAGCATTGACACTGAGGCACGAAAGCGTGGGGATCAAACAGGATTAGATACCCCAGTAGTCC</w:t>
      </w:r>
    </w:p>
    <w:p w14:paraId="1A32B004">
      <w:pPr>
        <w:rPr>
          <w:rFonts w:hint="eastAsia"/>
        </w:rPr>
      </w:pPr>
      <w:r>
        <w:rPr>
          <w:rFonts w:hint="eastAsia"/>
        </w:rPr>
        <w:t>&gt;OTU006563</w:t>
      </w:r>
    </w:p>
    <w:p w14:paraId="3D2B5A8A">
      <w:pPr>
        <w:rPr>
          <w:rFonts w:hint="eastAsia"/>
        </w:rPr>
      </w:pPr>
      <w:r>
        <w:rPr>
          <w:rFonts w:hint="eastAsia"/>
        </w:rPr>
        <w:t>CCTACGGGGGGCTGCAGTGGGGAATATTGGGCAATGGAGGCAACTCTGACCCAGCCATGCCGCGTGGAGGATGAAGGCCCTCTGGGTTGTAAACTTCTTTTACCTGGGACGAAACCACCTTTTTCTAAGGGTGTTGACGGTACCAGGGGAATAAGCACCGGCTAACTCTGTGCCAGCAGCCGCGGTAATACAGAGGGTGCGAGCGTTAATCGGAATTATTGGGCGTAAAGGGCGCGTAGGCGGGTTTATAAGTCAGATGTGAAATTCCAAAGCTCAACTTTGGAGCTGCATTTGAAACTGTAGATCTAGAGGATTGACGGAGAAAACGGAATTCCACGTGTAGCGGTGAAATGCGTAGATATGTGGAAGAACACCTGTGGCGAAAGCGGTTTTCTAGTTTATACCTGACGCTGAGGCGCGAGAGCAAGGGGAGCAAACAGGATTAGATACCCCTGTAGTCC</w:t>
      </w:r>
    </w:p>
    <w:p w14:paraId="53126172">
      <w:pPr>
        <w:rPr>
          <w:rFonts w:hint="eastAsia"/>
        </w:rPr>
      </w:pPr>
      <w:r>
        <w:rPr>
          <w:rFonts w:hint="eastAsia"/>
        </w:rPr>
        <w:t>&gt;OTU006564</w:t>
      </w:r>
    </w:p>
    <w:p w14:paraId="519AEDCD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TCTTTCAGTTGGGACGAAGCCCCGGCGGTTAACAGCCGCCGCGGGTGACGGTACCTTCAGAAGAAGCCCCGGCCAACTACGTGCCAGCAGCCGCGGTAATACGTAGGGTGCGAGCGTTGTCCGGAATTATTGGGCGTAAAGAGCTCGTAGGCGGTCCAGCAAGTCGGGTGTGAAAGCCCTCGGCTTAACCGAGGAAGTGCATTCGAAACTACTGGACTTGAATACTGGAGAGGATCGCGGAATTCCCGGTGTAGAGGTGAAATGCGCAGATATCGGGAAGAACACCCGTGGCGAAGGCGGGTTGCTGGGCTGACACTGACGCTGAGGCGCGAAAGCCAGGGGAGCGAACGGGATTAGATACCCCAGTAGTCC</w:t>
      </w:r>
    </w:p>
    <w:p w14:paraId="640FD630">
      <w:pPr>
        <w:rPr>
          <w:rFonts w:hint="eastAsia"/>
        </w:rPr>
      </w:pPr>
      <w:r>
        <w:rPr>
          <w:rFonts w:hint="eastAsia"/>
        </w:rPr>
        <w:t>&gt;OTU006565</w:t>
      </w:r>
    </w:p>
    <w:p w14:paraId="563F257B">
      <w:pPr>
        <w:rPr>
          <w:rFonts w:hint="eastAsia"/>
        </w:rPr>
      </w:pPr>
      <w:r>
        <w:rPr>
          <w:rFonts w:hint="eastAsia"/>
        </w:rPr>
        <w:t>CCTACGGGTGGCTGCAGTTGGGAATCTTGCACAATGGGGGAAACCCTGATGCAGCGACGCCGCGTGGAGGATGACGGATCTAGGTCTGTAAACTCCTTTTTCATGGAAAGACTTAGGACGGTACCATGAGAATAAGGACCGGCTAACTACGTGCCAGCAGCCGCGGTAAGACGTAGGGTCCAAGCGTTGTCCGGATTTACTGGGCGTAAAGAGCGCGTAGGCGGCTTGTTAAGTGTGAAGTGAAATCTCCAGGGCTCAACCCGGAAACTGCTTCGCATACTGGCAAGCTTGAGGAATGCAGAGGTTTGTGGAATTCCTGGTGTAACGGTGAAATGTGTTGATATCAGGAGGAACACCCATGGCGAAGGCAGCAAACTGGATTAGATACCCGAGTAGTCC</w:t>
      </w:r>
    </w:p>
    <w:p w14:paraId="53CB1EB9">
      <w:pPr>
        <w:rPr>
          <w:rFonts w:hint="eastAsia"/>
        </w:rPr>
      </w:pPr>
      <w:r>
        <w:rPr>
          <w:rFonts w:hint="eastAsia"/>
        </w:rPr>
        <w:t>&gt;OTU006566</w:t>
      </w:r>
    </w:p>
    <w:p w14:paraId="4F21CE86">
      <w:pPr>
        <w:rPr>
          <w:rFonts w:hint="eastAsia"/>
        </w:rPr>
      </w:pPr>
      <w:r>
        <w:rPr>
          <w:rFonts w:hint="eastAsia"/>
        </w:rPr>
        <w:t>CCTACGGGTGGCTGCAGCGACGAATCTTCCGCAATGGGCGCAAGCCTGACGGAGCAATGCCGCGTGTGGGATGAAGCGCCTTCGGTGTGTAAACCACTGTCAGAGAATAGAAACAATGATCATTCTCAAAGGAAGAGACGGCTAACCCTGTGCCAGCAGCCGCGGTAATACGTAGGTGGCAAGCGTTGTTCGGAATTACTGGGCGTAAAGCGCACGTAGGCGGCTTTGTAAGTTAGAGGTGAAAGCCCAGGGCTCAACCCTGGAATTGCCTTTAAGACTGCATCGCTTGAATCCAGGAGAGGTGAGTGGAATTCCGAGTGTAGAGGTGAAATTCGTAGATATTCGGAAGAACACCAGTGGCGAAGGCGGCTCACTGGACTGGTATTGACGCTGAGGTGCGAAAGCGTGGGGAGCAAACAGGATTAGATACCCCGGTAGTCC</w:t>
      </w:r>
    </w:p>
    <w:p w14:paraId="2DF7D9F6">
      <w:pPr>
        <w:rPr>
          <w:rFonts w:hint="eastAsia"/>
        </w:rPr>
      </w:pPr>
      <w:r>
        <w:rPr>
          <w:rFonts w:hint="eastAsia"/>
        </w:rPr>
        <w:t>&gt;OTU006567</w:t>
      </w:r>
    </w:p>
    <w:p w14:paraId="7D2149E9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GGGGGACGAAATCTGTTATTCTTAACAGTCTGACGGTACCCTAGGAATAAGCACCGGCTAACTCCGTGCCAGCAGCCGCGGTAATACGGAGGGTGCAAGCGTTATCCGGATTCACTGGGTTTAAAGGGTGCGTAGGAGGGCAGGTAAGTCAGTGGTGAAATCCCACCGGCTCAACCGTGGAATCGCCTGCGAAACTGCAGCGCTTGAGGGAGCTAGGGGCATGTGGAACTTCCGGTGGAGCGGTGAAATGTGTTGATATCGGAGGGAACGCCAGTGGCGAAAGCGGCATGCTGGATCTCAACTGACGCTGAGGCGCGAGAGCTAGGGTAGCGAACGGGATTAGATACCCTAGTAGTCC</w:t>
      </w:r>
    </w:p>
    <w:p w14:paraId="66662138">
      <w:pPr>
        <w:rPr>
          <w:rFonts w:hint="eastAsia"/>
        </w:rPr>
      </w:pPr>
      <w:r>
        <w:rPr>
          <w:rFonts w:hint="eastAsia"/>
        </w:rPr>
        <w:t>&gt;OTU006568</w:t>
      </w:r>
    </w:p>
    <w:p w14:paraId="57891DD1">
      <w:pPr>
        <w:rPr>
          <w:rFonts w:hint="eastAsia"/>
        </w:rPr>
      </w:pPr>
      <w:r>
        <w:rPr>
          <w:rFonts w:hint="eastAsia"/>
        </w:rPr>
        <w:t>CCTACGGGAGGCTGCAGTCGGGAATCTTGCGCAATGGGCGAAAGCCTGACGCAGCAACGCCGTGTGGGCGACGAAGGCCTTCGGGTCGTAAAGCCCTGTTGTTGGGGACGAAGGGCGAAGGGTTAATAGCCCCTAGCCTGACGGTACCCTTCGAGGAAGCCCCGGCTAACTACGTGCCAGCAGCCGCGGTAATACGTAGGGGGCAAGCGTTGTCCGGATTTATTGGGCGTAAAGCGCGTGTAGGCGGCCAGGTAGGTCTGCTGTGAAAACTCGAGGCTCAACCTCGAAATTGCGCCTGAAACTACACGGCTAGAGTACTGGAGAGGGAAACGGAATTCACGGTGTAGCAGTGAAATGCGTAGATATCGTGAGGAACACCAATGGCGAAGGCAGCTCGCTGGGACGGTACTGACGCTGAGACGCGAAAGCGTGGGGAGCAAACAGGATTAGATACCCGTGTAGTCC</w:t>
      </w:r>
    </w:p>
    <w:p w14:paraId="6AB4957D">
      <w:pPr>
        <w:rPr>
          <w:rFonts w:hint="eastAsia"/>
        </w:rPr>
      </w:pPr>
      <w:r>
        <w:rPr>
          <w:rFonts w:hint="eastAsia"/>
        </w:rPr>
        <w:t>&gt;OTU006569</w:t>
      </w:r>
    </w:p>
    <w:p w14:paraId="55F91475">
      <w:pPr>
        <w:rPr>
          <w:rFonts w:hint="eastAsia"/>
        </w:rPr>
      </w:pPr>
      <w:r>
        <w:rPr>
          <w:rFonts w:hint="eastAsia"/>
        </w:rPr>
        <w:t>CCTACGGGTGGCTGCAGTGGGGAATCTTGCGCAATGGCCGCAAGGCTGACGCAGCGACGCCGCGTGTGGGATGAAGCTCTTCGGGGTGTAAACCACTGTTGCCCGGGACGAACAGCCCTTTTCGAGGGGCCTGACGGTACCAGAGGAGGAAGCCACGGCTAACTCTGTGCCAGCAGCCGCGGTAAGACAGAGGTGCCAAGCGTTAGGCGGAATCACTGGGCTTAAAGCGTGTGTAGGCGGAATGGTAAGTACCTTGTGAAATCCCACGGCTCAACCGTGGAACTGCTTGGTATACTGCTTTTCTTGAGCCACTTAGGGGCTGTCGGAACAAACGGTGGAGCGGTGAAATGCGTAGATATCGTTTGGAACGCCAACGGTGAAAACAGACAGCTGGGAGTGTGCTGACGCTGAGACACGAAAGCCAGGGGAGCGAACGGGATTAGATACCCGAGTAGTCC</w:t>
      </w:r>
    </w:p>
    <w:p w14:paraId="2F0022C1">
      <w:pPr>
        <w:rPr>
          <w:rFonts w:hint="eastAsia"/>
        </w:rPr>
      </w:pPr>
      <w:r>
        <w:rPr>
          <w:rFonts w:hint="eastAsia"/>
        </w:rPr>
        <w:t>&gt;OTU006570</w:t>
      </w:r>
    </w:p>
    <w:p w14:paraId="4CDB2E67">
      <w:pPr>
        <w:rPr>
          <w:rFonts w:hint="eastAsia"/>
        </w:rPr>
      </w:pPr>
      <w:r>
        <w:rPr>
          <w:rFonts w:hint="eastAsia"/>
        </w:rPr>
        <w:t>CCTACGGGTGGCTGCAGTAGGGAATCTTCCGCAATGGACGAAAGTCTGACGGAGCAACGCCGCGTGGGTGAAGAAGGTCTTCGGATCGTAAAGCCCTTTTCTGCGTGACGAGGAGCAGGACGGTAGCGCAGGAAGAAGTCTCGGCTAACTACGTGCCAGCAGCCGCGGTAATACGAAGGGGGCTAGCGTTGTTCGGAATTACTGGGCGTAAAGCGCGCGCAGGCGGTCTTCCAAGTCAGTGGTGAAAGCCCGGAGCTCAACTCCGGTTCTGCAGTGGGTACGGGCAGACTAGAGTGCAGTAGGGGAGACTGGAATTCCTGGTGTAGCGGTGAAATGCGCAGATATCAGGAGGAACACCGATGGCGTAAGCAGTCTACTGGCTCGTTCCTGACACTAAGGCACGAAAGCGTGGGGAGCAAAAGGGATTAGATACCCTGGTAGTCC</w:t>
      </w:r>
    </w:p>
    <w:p w14:paraId="66EAAB3D">
      <w:pPr>
        <w:rPr>
          <w:rFonts w:hint="eastAsia"/>
        </w:rPr>
      </w:pPr>
      <w:r>
        <w:rPr>
          <w:rFonts w:hint="eastAsia"/>
        </w:rPr>
        <w:t>&gt;OTU006571</w:t>
      </w:r>
    </w:p>
    <w:p w14:paraId="2C860D4A">
      <w:pPr>
        <w:rPr>
          <w:rFonts w:hint="eastAsia"/>
        </w:rPr>
      </w:pPr>
      <w:r>
        <w:rPr>
          <w:rFonts w:hint="eastAsia"/>
        </w:rPr>
        <w:t>CCTACGGGTGGCAGCAGTAGGGAATATTGGACAATGGGCGAAAGCCTGATCCAGCAATGCCGCGTGAGTGACGAAGGATTTCGGTCTGTAAAGCTCTTTTGTGAGGGAAGAAATGACGCGTGAGGAAATGCTCGCGTCTTGACGGTACCTCATGAATAAGCACCGGCTAACTCCGTGCCAGCAGCCGCGGTAATACGGAGGGTGCAAGCGTTGTTCGGAATTACTGGGCGTAAAGCGCACGTAGGCGGCTTTGCAAGTGACGGGTGAAATCCCTCGGCTTAACCGAGGAACTGCCTGTCAGACTGGAAGGCTTGAGACCGGGAGAGGTGAGTGGAATTCCCAGTGTAGCGGTGAAATGCGTAGATATTGGGAGGAACACCAGTGGCGAAGGCGGCTCACTGGACCGGAACTGACGCTGAGGCGCGAAAGCGTGGGGAGCAAACAGGATTAGATACCCTAGTAGTCC</w:t>
      </w:r>
    </w:p>
    <w:p w14:paraId="7608F203">
      <w:pPr>
        <w:rPr>
          <w:rFonts w:hint="eastAsia"/>
        </w:rPr>
      </w:pPr>
      <w:r>
        <w:rPr>
          <w:rFonts w:hint="eastAsia"/>
        </w:rPr>
        <w:t>&gt;OTU006572</w:t>
      </w:r>
    </w:p>
    <w:p w14:paraId="2EF57189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TCTTTCAGCAGGGACGAAGCCGCAAGGTGACGGTACCTGCAGAAGAAGCCCCGGCCAACTACGTGCCAGCAGCCGCGGTAATACGTAGGGGGCAAGCGTTGTCCGGATTTATTGGGCGTAAAGCGCGTGTAGGCGGCCACACAAGTCCGCTGTGAAAACTCGAGGCTCAACCTCGAGACGTCGGTGGAAACTGTGTGGCTAGAGTCCGGAAGAGGAGAGTGGAATTCCCGGTGTAGCGGTGAAATGCGCAGATATCGGGAAGAACACCCATGGCGAAGGCAGCTCTCTGGGACGGTACTGACGCTGAGACGCGAAAGCGTGGGGAGCGAACAGGATTAGATACCCCGGTAGTCC</w:t>
      </w:r>
    </w:p>
    <w:p w14:paraId="0F27DA93">
      <w:pPr>
        <w:rPr>
          <w:rFonts w:hint="eastAsia"/>
        </w:rPr>
      </w:pPr>
      <w:r>
        <w:rPr>
          <w:rFonts w:hint="eastAsia"/>
        </w:rPr>
        <w:t>&gt;OTU006573</w:t>
      </w:r>
    </w:p>
    <w:p w14:paraId="16A47CBD">
      <w:pPr>
        <w:rPr>
          <w:rFonts w:hint="eastAsia"/>
        </w:rPr>
      </w:pPr>
      <w:r>
        <w:rPr>
          <w:rFonts w:hint="eastAsia"/>
        </w:rPr>
        <w:t>CCTACGGGGGGCTGCAGTGGGGAATCTTGCGCAATGGCCGCAAGGCTGACGCAGCGACGCCGCGTGTGGGATGACGGCCTTCGGGTTGTAAACCACTGTCGGGAGGAACGAATACTCGGCCTAGCCGAGGGTGACGGTACCTCCAAAGGAAGCACCGGCTAACTCCGTGCCAGCAGCCGCGGTAATACGTAGGGTGCAGGCGTTAATCGGAATTACTGGGCGTAAAGCGTGCGCAGGCGGTTATTCAAGTCGGGTGTGAAAGCCCCGGGCTCAACCTCCGAATTGCATCCGATACTCCTGTGCTAGAGGACTGGAGAGGAGCTTGGAATTCTCGGTGTAGCAGTGAAATGCGTAGAGATCGAGAGGAACACTAGTGGCGAAGGCTGGGCTCTGGACAGTATCTGACGCTGAGGCACGAAGGTCAGGGGAGCAAACGGGATTAGATACCCGGGTAGTCC</w:t>
      </w:r>
    </w:p>
    <w:p w14:paraId="23AC441B">
      <w:pPr>
        <w:rPr>
          <w:rFonts w:hint="eastAsia"/>
        </w:rPr>
      </w:pPr>
      <w:r>
        <w:rPr>
          <w:rFonts w:hint="eastAsia"/>
        </w:rPr>
        <w:t>&gt;OTU006574</w:t>
      </w:r>
    </w:p>
    <w:p w14:paraId="55D83A9E">
      <w:pPr>
        <w:rPr>
          <w:rFonts w:hint="eastAsia"/>
        </w:rPr>
      </w:pPr>
      <w:r>
        <w:rPr>
          <w:rFonts w:hint="eastAsia"/>
        </w:rPr>
        <w:t>CCTACGGGGGGCTGCAGTCGAGAATCTTCCGCAATGGGCGAAAGCCTGACGGAGCGACGCCGCGTGGGGGATGAATGGCTTCGGCCCGTAAACCCCTGTCATTTGCGAACAAACCTCGTCATTTAACAGACGACGAGCTGATTGTAGCGAAAGAGGAAGGGACGGCTAACTCTGTGCCAGCAGCCGCGGTAATACAGAGGTCCCAAGCGTTGTTCGGATTCACTGGGCGTAAAGGGTGCGTAGGTGGCGGGGTAAGTCTGGTGTGAAATCTCCCGGCTTAACTGGGAGGGTGCGCCGGAAACTGCGGAGCTGGAGTGTGGGAGAGGCAAGCGGAATTCCTGGTGTAGCGGTGAAATGCGTAGATATCAGGAGGAACACCTGCGGTGTAGACGGCTTGCTGGACCACTACTGACGCTGAGGCACGAAAGCGTGGGGAGCAAACAGGATTAGATACCCGTGTAGTCC</w:t>
      </w:r>
    </w:p>
    <w:p w14:paraId="210A0FFB">
      <w:pPr>
        <w:rPr>
          <w:rFonts w:hint="eastAsia"/>
        </w:rPr>
      </w:pPr>
      <w:r>
        <w:rPr>
          <w:rFonts w:hint="eastAsia"/>
        </w:rPr>
        <w:t>&gt;OTU006575</w:t>
      </w:r>
    </w:p>
    <w:p w14:paraId="5C2A1DC0">
      <w:pPr>
        <w:rPr>
          <w:rFonts w:hint="eastAsia"/>
        </w:rPr>
      </w:pPr>
      <w:r>
        <w:rPr>
          <w:rFonts w:hint="eastAsia"/>
        </w:rPr>
        <w:t>CCTACGGGAGGCAGCAGTGGGGAATATTGCGCAATGGGCGAAAGCCTGACGCAGCGACGCCGCGTGTGGGATGACGGCCTTCGGGTTGTAAACCACTGTCGGGAGGGACGAATGCCCCGCAAGGGGAGTGACGGTACCTCCAAAGGAAGCACCGGCTAACTCCGTGCCAGCAGCCGCGGTAATACGGAGGGTGCAAGCGTTATCCGAATTCACTGGGCGTAAAGCGCGTGCAGGCGGCTGGACAAGTTGGATGTGAAATCTCCTGGCTCAACTGGGAGGGGACGTTCAAAACTGTCTAGCTCGAGGGCAGTAGAGGGAGGTGGAATTCCCGGTGTAGTGGTGAAATGCGTAGATATCGGGAGGAACACCAGTGGCGAAAGCGGCCTCCTGGACTGTTTCTGACGCTGAGATGCGAAAGCTAGGGGAGCAAACGGGATTAGATACCCTAGTAGTCC</w:t>
      </w:r>
    </w:p>
    <w:p w14:paraId="02F1F2D9">
      <w:pPr>
        <w:rPr>
          <w:rFonts w:hint="eastAsia"/>
        </w:rPr>
      </w:pPr>
      <w:r>
        <w:rPr>
          <w:rFonts w:hint="eastAsia"/>
        </w:rPr>
        <w:t>&gt;OTU006576</w:t>
      </w:r>
    </w:p>
    <w:p w14:paraId="3D6711E9">
      <w:pPr>
        <w:rPr>
          <w:rFonts w:hint="eastAsia"/>
        </w:rPr>
      </w:pPr>
      <w:r>
        <w:rPr>
          <w:rFonts w:hint="eastAsia"/>
        </w:rPr>
        <w:t>CCTACGGGCGGCAGCAGTAACGAATCTTCCGCAATGCACGAAAGTGTGACGGAGCGACGCCGCGTGTAGGACGAAGCCCTTCGGGGTGTAAACTACTGTCAGGGGTTAGAAAGTTCTGATCAACCCCAGAGGAAGGCACGGCTAACTCTGTGCCAGCAGCCGCGGTAATACAGAGGCCTCGAGCGTTAGGCGGAATCACTGGGCTTAAAGCGTGTGTAGGCGGATCGTTAAGTACCTTGTGAAATCCCACGGCTTAACCGTGGAACTGCTTGGTATACTGCTGGACTTGAGGCGGATAGGGGTGCTTGGAACTCTAGGTGGAGCGGTGAAATGCGTAGATATCTAGGGGAACGCCAGAGGCGAAAGCGGAGCACTGGGTCCGACCTGACACTGAGACGCGAAAGCGTAGGGAGCAAACGGGATTAGATACCCCAGTAGTCC</w:t>
      </w:r>
    </w:p>
    <w:p w14:paraId="41E7D0DB">
      <w:pPr>
        <w:rPr>
          <w:rFonts w:hint="eastAsia"/>
        </w:rPr>
      </w:pPr>
      <w:r>
        <w:rPr>
          <w:rFonts w:hint="eastAsia"/>
        </w:rPr>
        <w:t>&gt;OTU006577</w:t>
      </w:r>
    </w:p>
    <w:p w14:paraId="50B5E600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CATGACGGTACCTGCAGAAGAAGCCCCGGCCAACTACGTGCCAGCAGCCGCGGTAATACGTAGGTGGCAAGCGTTGTTCGGAATTACTGGGCGTAAAGCGCGCGTAGGCGGATCTTTAAGTCAGGGGTGAAATCCTGGAGCTCAACTCCAGAACTGCCTTTGATACTGGGGATCTCGAGTCCGGGAGAGGTGAGTGGAACTGCGAGTGTAGAGGTGAAATTCGTAGATATTCGCAAGAACACCAGTGGCGAAGGCGGCTCACTGGCCCGGTACTGACGCTGAGGTGCGAAAGCGTGGGGAGCAAACAGGATTAGATACCCCAGTAGTCC</w:t>
      </w:r>
    </w:p>
    <w:p w14:paraId="057D86F6">
      <w:pPr>
        <w:rPr>
          <w:rFonts w:hint="eastAsia"/>
        </w:rPr>
      </w:pPr>
      <w:r>
        <w:rPr>
          <w:rFonts w:hint="eastAsia"/>
        </w:rPr>
        <w:t>&gt;OTU006578</w:t>
      </w:r>
    </w:p>
    <w:p w14:paraId="7744C9A8">
      <w:pPr>
        <w:rPr>
          <w:rFonts w:hint="eastAsia"/>
        </w:rPr>
      </w:pPr>
      <w:r>
        <w:rPr>
          <w:rFonts w:hint="eastAsia"/>
        </w:rPr>
        <w:t>CCTACGGGGGGCTGCAGTAAGGGATATTGCACAATGGGCGCAAGCCTGATGCAGCAACGCCGCGTGCAGGAAGAAGGGCTTCGGCTCGTAAACTGCTTTTCTGCGGGAAGAGGATGACGGTACCGCAGGAAGAAGTCTCGGCTAACTACGTGCCAGCAGCCGCGGTAATACAGAGGGGGCAAGCGTTGTCCGGAGTTACTGGGCGTAAAGGGTCCGCAGGCGGCACGACAAGTGCTGTGTGAAAGCCCCGTGCTTAACACGGGGAGGCCACGGCAGACTGTCGCGCTCGAGCCATGCAGAGGGTGGTGGAATTGCCGGTGTAGTGGTGAAATGCGTAGAGATCGGCAGGAACACCCAGGGCGAAAGCAGCCACCTGGGCATGCGCTGACGCTGAGGGACGAAAGCGTGGGGAGCGAACCGGATTAGATACCCGTGTAGTCC</w:t>
      </w:r>
    </w:p>
    <w:p w14:paraId="048B8586">
      <w:pPr>
        <w:rPr>
          <w:rFonts w:hint="eastAsia"/>
        </w:rPr>
      </w:pPr>
      <w:r>
        <w:rPr>
          <w:rFonts w:hint="eastAsia"/>
        </w:rPr>
        <w:t>&gt;OTU006579</w:t>
      </w:r>
    </w:p>
    <w:p w14:paraId="3E2D011F">
      <w:pPr>
        <w:rPr>
          <w:rFonts w:hint="eastAsia"/>
        </w:rPr>
      </w:pPr>
      <w:r>
        <w:rPr>
          <w:rFonts w:hint="eastAsia"/>
        </w:rPr>
        <w:t>CCTACGGGTGGCTGCAGTGGGGAATCTTGCGCAATGGGCGAAAGCCTGACGCAGCGACGCCGCGTGAGGGAAGAAGGCCTTCGGGTTGTAAACCTCTTTCAGGAGGGACGAAGCCACTCGGGCTAATACCCCAGAGGGTGACGGTACCTCCAGAAGAAGCCCCGGCTAACTACGTGCCAGCAGCCGCGGTAATACGTAGGGGGCAAGCGTTGTCCGGAATCATTGGGCGTAAAGAGCGTGTAGGTGGCTTGGCGCGCGTGCGGTGAAAGCCCGGGGCTCAACCCCGGGTCTGCCGTGCGGACGGCTATGGCTAGAGCACTGTAGAGGCAGGTAGAATTCCGGGTGTAGCGGTGGAATGCGTAGAGATCCGGAGGAACATCAGTGGCGAAGGCGGCTTTCTGGACTGAAACTGACGCTGAGGTGCGAAAGCGTGGGGATCAAACAGGATTAGATACCCTAGTAGTCC</w:t>
      </w:r>
    </w:p>
    <w:p w14:paraId="43A08DB3">
      <w:pPr>
        <w:rPr>
          <w:rFonts w:hint="eastAsia"/>
        </w:rPr>
      </w:pPr>
      <w:r>
        <w:rPr>
          <w:rFonts w:hint="eastAsia"/>
        </w:rPr>
        <w:t>&gt;OTU006580</w:t>
      </w:r>
    </w:p>
    <w:p w14:paraId="390C99F8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ATTCGGAATTATTGGGCGTAAAGGGCGCGTAGGCGGCTCGATAAGTCAAAGGTGAAATCCCTCGGCTCAACTGAGGAACTGCCTTTGAAACTGTAGAGCTTGAGTCCGGGAGGGGGTAGCGGAATTCCCAGTGTAGCGGTGAAATGCGTAGATATTCGGAGGAACACCGGTGGCGAAGGCGGCATCCTGGACCAACACTGACGCTGAGGCGCGAAAGCTAGGGGAGCAAACGGGATTAGATACCCCAGTAGTCC</w:t>
      </w:r>
    </w:p>
    <w:p w14:paraId="649DA5AF">
      <w:pPr>
        <w:rPr>
          <w:rFonts w:hint="eastAsia"/>
        </w:rPr>
      </w:pPr>
      <w:r>
        <w:rPr>
          <w:rFonts w:hint="eastAsia"/>
        </w:rPr>
        <w:t>&gt;OTU006581</w:t>
      </w:r>
    </w:p>
    <w:p w14:paraId="0415CDEC">
      <w:pPr>
        <w:rPr>
          <w:rFonts w:hint="eastAsia"/>
        </w:rPr>
      </w:pPr>
      <w:r>
        <w:rPr>
          <w:rFonts w:hint="eastAsia"/>
        </w:rPr>
        <w:t>CCTACGGGTGGCAGCAGTCGAGAATCTTCCGCAATGGACGAAAGTCTGACGGAGCGACGCCGCGTGATGGATGAAGTCCCTCGGGACGTAAACATCTTTTATGAGGGAGGAAATTTTGACGTTACCTCATGAATAAGGGGCTCCCAATTCTGTGCCAGCAGGAGCGGTAATACAGAAGCCCCGAGCGTTACCCGGATTTACTGGGCGTAAAGGGTGCGTAGGTGGTCATATTAGTCTCTTGTTAAAACTCTGGGCTCAACCCAGAGATCGCGAGGGAAACGGTATGACTAGAGGATGTGAGAGGTTGAGGGAACTCATGGTGTAGGGGTGAAATCCGTTGATATCATGGGGAACACCAAAAGCGAAGGCACTCAACTGGCGCATTCCTGACACTGAAGCACGAAAGCGTGGGTAGCGAACGGGATTAGATACCCTAGTAGTCC</w:t>
      </w:r>
    </w:p>
    <w:p w14:paraId="5EE6C837">
      <w:pPr>
        <w:rPr>
          <w:rFonts w:hint="eastAsia"/>
        </w:rPr>
      </w:pPr>
      <w:r>
        <w:rPr>
          <w:rFonts w:hint="eastAsia"/>
        </w:rPr>
        <w:t>&gt;OTU006582</w:t>
      </w:r>
    </w:p>
    <w:p w14:paraId="1413C602">
      <w:pPr>
        <w:rPr>
          <w:rFonts w:hint="eastAsia"/>
        </w:rPr>
      </w:pPr>
      <w:r>
        <w:rPr>
          <w:rFonts w:hint="eastAsia"/>
        </w:rPr>
        <w:t>CCTACGGGGGGCTGCAGTGAGGGATATTGGGCAATGGGCGCAAGCCTGACCCAGCGACGCCGCGTGGAGGAGAAGGGCTTCGGCTCGTAAACTCCTTTTCCCAGGGACGAGCAAGGACGGTACCTGGGGAATAAGTCTCGGCTAACTACGTGCCAGCAGCCGCGGTAATACGTAGGAGGCAAGCGTTATCCGGAATTACTGGGTTTAAAGGGTGTGTAGGCGGATATTTAAGTCAGAGGTGAAATCTCCGGGCTCAACCCGGAAACTGCCTTTGATACTATTTATCTTGAATTTTGTTGAGGTTGGCAGAATATATCATGTAGCGGTGAAATGCATAGATATGATATAGAACACCGATTGCGAAGGCAGCTAACTAAACATATATTGACGCTGAGGCACGAAAGCGTGGGGATCAAACAGGATTAGATACCCCGGTAGTCC</w:t>
      </w:r>
    </w:p>
    <w:p w14:paraId="7BC271A2">
      <w:pPr>
        <w:rPr>
          <w:rFonts w:hint="eastAsia"/>
        </w:rPr>
      </w:pPr>
      <w:r>
        <w:rPr>
          <w:rFonts w:hint="eastAsia"/>
        </w:rPr>
        <w:t>&gt;OTU006583</w:t>
      </w:r>
    </w:p>
    <w:p w14:paraId="405F3C3D">
      <w:pPr>
        <w:rPr>
          <w:rFonts w:hint="eastAsia"/>
        </w:rPr>
      </w:pPr>
      <w:r>
        <w:rPr>
          <w:rFonts w:hint="eastAsia"/>
        </w:rPr>
        <w:t>CCTACGGGAGGCAGCAGTGGGGAATTGTTCGCAATGGGCGAAAGCCTGACGACGCAACGCCGCGTGGAGGATGAAGATCTTCGGGTCGTAAACTCCTGTCGAGCGGGAAGAACGTTCCATGGATGAATAAGCCGTGGAAGTGACGGTACCGCTAAAGGAAGCCCCGGCTAACTCCGTGCCAGCAGCCGCGGTAATACGTAGGGACCAAGCGTTGTTCGGATTTACTGGGCGTAAAGGGCGCGTAGGCGGCAATTCAAGTCAGCTGTGAAATCTCCGGGCTTAACTCGGAACGGTCAGCTGATACTGCTTTGCTAGAGTGCAGGAGAGGGGAGCGGAATTCCCGGTGTAGCGGTGAAATGCGTAGATATCAAGAGGAACACCAGAGGCGAAGGCGAGTTGCTAGGCTGACACTGACGCTGAGGCGCGAAAGCTAGGGGAGCGAACGGGATTAGATACCCGGGTAGTCC</w:t>
      </w:r>
    </w:p>
    <w:p w14:paraId="0284A07C">
      <w:pPr>
        <w:rPr>
          <w:rFonts w:hint="eastAsia"/>
        </w:rPr>
      </w:pPr>
      <w:r>
        <w:rPr>
          <w:rFonts w:hint="eastAsia"/>
        </w:rPr>
        <w:t>&gt;OTU006584</w:t>
      </w:r>
    </w:p>
    <w:p w14:paraId="03C9342F">
      <w:pPr>
        <w:rPr>
          <w:rFonts w:hint="eastAsia"/>
        </w:rPr>
      </w:pPr>
      <w:r>
        <w:rPr>
          <w:rFonts w:hint="eastAsia"/>
        </w:rPr>
        <w:t>CCTACGGGAGGCAGCAGTAAGGAATATTGGTCAATGGACGCAAGTCTGAACCAGCCATGCCGCGTGCAGGATGAATGCCTTAGGGTTGTAAACTGCTTTTATCTGTGACGAATATGACGGTAGCAGATGAATAAGGATCGGCTAACTCCGTGCCAGCAGCCGCGGTCATACGGAGGATCCAAGCGTTATCCGGAATTACTGGGCGTAAAGAGTTGCGTAGGCGGTTAAGTAAGTTAGTAGTGAAAGCGTGGGGCTCAACCTCATAACCATTACTAAAACTGCTTTGACTAGAGCATGAGAGAGGTGGCTGGAATTCCCTGTGTAGGAGTGAAATCCGTAGATATAGGGAGGAACACCGATGGCGTAGGCAGGCCACTGGCTCATTGCTGACGCTCAGGCACGAAAGCGTGGGGAGCGACCGGGATTAGATACCCTTGTAGTCC</w:t>
      </w:r>
    </w:p>
    <w:p w14:paraId="07E12FA5">
      <w:pPr>
        <w:rPr>
          <w:rFonts w:hint="eastAsia"/>
        </w:rPr>
      </w:pPr>
      <w:r>
        <w:rPr>
          <w:rFonts w:hint="eastAsia"/>
        </w:rPr>
        <w:t>&gt;OTU006585</w:t>
      </w:r>
    </w:p>
    <w:p w14:paraId="48F68C4B">
      <w:pPr>
        <w:rPr>
          <w:rFonts w:hint="eastAsia"/>
        </w:rPr>
      </w:pPr>
      <w:r>
        <w:rPr>
          <w:rFonts w:hint="eastAsia"/>
        </w:rPr>
        <w:t>CCTACGGGGGGCTGCAGTGGGGAATATTGGGCAATGGGCGCAAGCCTGACCCAGCCATGCCGCGTGAGTGAAGACGGCCTTAGGGTTGTAAAGCTCTTTCAGTCACGAGGATAATGACGGTAGTGACAGAAGAAGCCCCGGCTAACTCCGTGCCAGCAGCCGCGGTAATACGGAGGGGGCTAGCGTTGTTCGGAATCACTGGGCGTAAAGCGCGCGTAGGCGGCATGTCAAGTCAGAGGTGAAAGCCCGGGGCTCAACCGGGGAGGGTCATTGGAAACTGGGAGACTTGAGTGCAGAAGAGAAGAGTGGAATTCCACGTGTAGCGGTGAAATGCGTAGAGATGTGGAGGAACACCAGTGGCGAAGGCGACTCTTTGGTCTGTAACTGACGCTGAGGCGCGAAAGCGTGGGGAGCAAACAGGATTAGATACCCCTGTAGTCC</w:t>
      </w:r>
    </w:p>
    <w:p w14:paraId="7FC52755">
      <w:pPr>
        <w:rPr>
          <w:rFonts w:hint="eastAsia"/>
        </w:rPr>
      </w:pPr>
      <w:r>
        <w:rPr>
          <w:rFonts w:hint="eastAsia"/>
        </w:rPr>
        <w:t>&gt;OTU006586</w:t>
      </w:r>
    </w:p>
    <w:p w14:paraId="557E431E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ACGGGAACGATAATGACGGTACCCGGAGAAGAAGCTGCGGCTAACTACGTGCCAGCAGCCGCGGTAATACGTAGGCAGCAAGCGTTGTCCGGAATTATTGGGCGTAAAGCGCGCGCAGGCGGCGCGGAAAGTTGGGTGTGAAATCCCTCGGCTCAACCGAGGAACTGCGCCCAAAACTACCGTGCTCGAGGGAGATAGAGGTGAGCGGAACTTAGGGTGGAGCGGTGAAATGCGTAGATATCTGGAGGAACACCCGTGGTGCAGACGGCTTGCTGGACCGTGACTGACGCTGAGGCACGAAAGCGTGGGTAGCAAACAGGATTAGATACCCTTGTAGTCC</w:t>
      </w:r>
    </w:p>
    <w:p w14:paraId="5AC8A9A7">
      <w:pPr>
        <w:rPr>
          <w:rFonts w:hint="eastAsia"/>
        </w:rPr>
      </w:pPr>
      <w:r>
        <w:rPr>
          <w:rFonts w:hint="eastAsia"/>
        </w:rPr>
        <w:t>&gt;OTU006587</w:t>
      </w:r>
    </w:p>
    <w:p w14:paraId="78AB7763">
      <w:pPr>
        <w:rPr>
          <w:rFonts w:hint="eastAsia"/>
        </w:rPr>
      </w:pPr>
      <w:r>
        <w:rPr>
          <w:rFonts w:hint="eastAsia"/>
        </w:rPr>
        <w:t>CCTACGGGAGGCTGCAGTGGGGAATTTTGGACAATGGGGGCAACCCTGATCCAGCCATTCCGCGTGAGTGAAGAAGGCCTTCGGGTTGTAAAGCCCTGTGGGGAGAGACGAATAAGTCGTGGCTAACATCCACGATGATGACGGTATCTCCTTAGCAAGCACCGGCTAACTCTGTGCCAGCAGCCGCGGTAAGACAGAGGGTGCAAACGTTGTTCGGAATTACTGGGCGTAAAGCGCATGTAGGCGGCCAAGCAGGTCGGATGTGAAATCCCTCAGCTTAACTGGGGAACTGCGTCCGATACTGGATGGCTTGGATTTGGGAGAGGGATGCGGAATTCCAGGTGTAGCGGTGAAATGCGTAGATATCTGGAGGAACACCGGTGGCGAAGGCGGCATCCTGGACCAACATTGACGCTGAGGAGCGAAAGCCAGGGGAGCAAACGGGATTAGATACCCCTGTAGTCC</w:t>
      </w:r>
    </w:p>
    <w:p w14:paraId="0A474D7F">
      <w:pPr>
        <w:rPr>
          <w:rFonts w:hint="eastAsia"/>
        </w:rPr>
      </w:pPr>
      <w:r>
        <w:rPr>
          <w:rFonts w:hint="eastAsia"/>
        </w:rPr>
        <w:t>&gt;OTU006588</w:t>
      </w:r>
    </w:p>
    <w:p w14:paraId="2F46521F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TGGCGGGGACGATGATGACGGTACCCGCAGAATAAGCCCCGGCTAACTTCGTGCCAGCAGCCGCGGTAATACGAAGGGGGCTAGCGTTGTTCGGAATTACTGGGCGTAAAGGGCGCGTAGGCGGCTCTGATCGTCGGATGTGAAAGGCCTGGGCTCAACCGAGGAAGTGCACCCGAAACTGCTGAGCTTGAGTGCCGGAGAGGATGGCGGAATACCCCAAGTAGAGGTGAAATTCGTAGATATGGGGTGGAACACCGGTGGCGAAGGCGGCCATCTGGACGGTAACTGACGCTGAGACGCGAAAGCGTGGGGAGCAAACAGGATTAGATACCCCTGTAGTCC</w:t>
      </w:r>
    </w:p>
    <w:p w14:paraId="21C0F895">
      <w:pPr>
        <w:rPr>
          <w:rFonts w:hint="eastAsia"/>
        </w:rPr>
      </w:pPr>
      <w:r>
        <w:rPr>
          <w:rFonts w:hint="eastAsia"/>
        </w:rPr>
        <w:t>&gt;OTU006589</w:t>
      </w:r>
    </w:p>
    <w:p w14:paraId="693ED9DA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CGGCCTGGGTTAATACCTCGGGCTAATGACGGTACCGTAAGAATAAGCACCGGCTAACTACGTGCCAGCAGCCGCGGTAATACGTAGGGTGCGAGCGTTGTTCGGATTTACTGGGCGTAAAGGGCGCGTAGGCGGCCACCGCAAGTCGGTTGTGAAATCTCCGGGCTTAACCCGGAAAGGTCAACCGATACTGCGGGGCTAGAGTGCAGGAGAGGAAAGCGGAATTCCTAGTGTAGCGGTGAAATGCGCAGATATCAGGAGGAACACCGGTGGCGAAGGCGGGTCTCTGGGCCGATACTGACGCTGAGGAGCGAAAGCGTGGGGATCAAACAGGATTAGATACCCCTGTAGTCC</w:t>
      </w:r>
    </w:p>
    <w:p w14:paraId="1498E8E1">
      <w:pPr>
        <w:rPr>
          <w:rFonts w:hint="eastAsia"/>
        </w:rPr>
      </w:pPr>
      <w:r>
        <w:rPr>
          <w:rFonts w:hint="eastAsia"/>
        </w:rPr>
        <w:t>&gt;OTU006590</w:t>
      </w:r>
    </w:p>
    <w:p w14:paraId="013ECD4A">
      <w:pPr>
        <w:rPr>
          <w:rFonts w:hint="eastAsia"/>
        </w:rPr>
      </w:pPr>
      <w:r>
        <w:rPr>
          <w:rFonts w:hint="eastAsia"/>
        </w:rPr>
        <w:t>CCTACGGGGGGCTGCAGTTAGGAATCTTGCGCAATGGGCGAAAGCCTGACGCAGCAACGCCGCGTGGAGGATGAAGGTCTTCGGATTGTAAACTCCTGTCATTCGGGAACAAACCCTCCGTGTAACTAACGGAGGTCTGATAGTACCGGAAGAGGAAGAGACGGCTAACTCTGTGCCAGCAGCCGCGGTAATACAGAGGTCTCAACCGTTGTTCGGATTCATTGGGCGTAAAGGGTGCGTAGGCGGTCGCGTAAGTCGGGTGTGAAATCCCAGGGCTCAACCCTGGAACTGCATTCGATACTGCGTGGCTCGGGTACTGGAGAGGAGACTGGAATTTACGGTGTAGCAGTGAAATGCGTAGATATCGTAAGGAAGACCAGTGGCGAAGGCGAGTCTCTGGACAGTTACCGACGCTGAGGCACGAAGGCCAGGGGAGCAAACGGGATTAGATACCCTGGTAGTCC</w:t>
      </w:r>
    </w:p>
    <w:p w14:paraId="26DA94F8">
      <w:pPr>
        <w:rPr>
          <w:rFonts w:hint="eastAsia"/>
        </w:rPr>
      </w:pPr>
      <w:r>
        <w:rPr>
          <w:rFonts w:hint="eastAsia"/>
        </w:rPr>
        <w:t>&gt;OTU006591</w:t>
      </w:r>
    </w:p>
    <w:p w14:paraId="74642AF8">
      <w:pPr>
        <w:rPr>
          <w:rFonts w:hint="eastAsia"/>
        </w:rPr>
      </w:pPr>
      <w:r>
        <w:rPr>
          <w:rFonts w:hint="eastAsia"/>
        </w:rPr>
        <w:t>CCTACGGGGGGCTGCAGCGAGGAATCTTCCACACTGGGCGCAAGCCCGATGGAGCAACGCCGCGTGGAGGACGACGGCCTTCGGGTTGTAAACTCCTTTCAGGGGGGATGAAACGGACAGTACCCCCAGAAGCAGCCCCGGCTAACTCTGTGCCAGCAGCCGCGGTAATACGGAGGGTGCAAGCGTTGTCCGGATTTATTGGGTTTAAAGGGTGCGTAGGTGGCCGTGTATGTGCCGAGTGACAAGTCCGCGCTTAACGCGGAAGGGTCTCGGTAGACAGCAGGGCTGGAGGCCTTGAGAGGGAAGTGGAATGCCCGGTGGAGCGGTGAAATGCGTAGAGATCGGGCGGAACACCAGGGGCGCAGGCGGCTTCCTGGCAAGGACCTGACGCTGAGGCACGAAAGCGTGGGGAGCGAACGGGATTAGATACCCGTGTAGTCC</w:t>
      </w:r>
    </w:p>
    <w:p w14:paraId="2A951CEA">
      <w:pPr>
        <w:rPr>
          <w:rFonts w:hint="eastAsia"/>
        </w:rPr>
      </w:pPr>
      <w:r>
        <w:rPr>
          <w:rFonts w:hint="eastAsia"/>
        </w:rPr>
        <w:t>&gt;OTU006592</w:t>
      </w:r>
    </w:p>
    <w:p w14:paraId="7E01F94E">
      <w:pPr>
        <w:rPr>
          <w:rFonts w:hint="eastAsia"/>
        </w:rPr>
      </w:pPr>
      <w:r>
        <w:rPr>
          <w:rFonts w:hint="eastAsia"/>
        </w:rPr>
        <w:t>CCTACGGGCGGCTGCAGTGGGGAATATTGGACAATGGGCGCAAGCCTGATCCAGCCATGCCGCGTGTGTGAAGAAGGCCTTCGGGTTGTAAAGCACTTTTGTTCGGGAAGAAATCGTGCGGATTAATACTTCGTACGGATGACGGTACCGAAAGAATAAGCACCGGCTAACTTCGTGCCAGCAGCCGCGGTAATACGAAGGGTGCAAGCGTTACTCGGAATTACTGGGCGTAAAGCGTGCGTAGGTGGTTCGTTAAGTCTGATGTGAAAGCCCTGGGCTCAACCTGGGAATGGCATTGGATACTGGCGACCTAGAGTGCGGTAGAGGGTGGCGGAATTCCCGGTGTAGCAGTGAAATGCGTAGATATCAGGAGGAACACCAGTGGCGAAGGCGACACGCTGGGCCGTACCTGACACTGATACGCGACAGCATGGGGAGCGAACGGGATTAGATACCCCGGTAGTCC</w:t>
      </w:r>
    </w:p>
    <w:p w14:paraId="06B70E84">
      <w:pPr>
        <w:rPr>
          <w:rFonts w:hint="eastAsia"/>
        </w:rPr>
      </w:pPr>
      <w:r>
        <w:rPr>
          <w:rFonts w:hint="eastAsia"/>
        </w:rPr>
        <w:t>&gt;OTU006593</w:t>
      </w:r>
    </w:p>
    <w:p w14:paraId="11C1819A">
      <w:pPr>
        <w:rPr>
          <w:rFonts w:hint="eastAsia"/>
        </w:rPr>
      </w:pPr>
      <w:r>
        <w:rPr>
          <w:rFonts w:hint="eastAsia"/>
        </w:rPr>
        <w:t>CCTACGGGGGGCAGCAGTGAGGAATCTTCCACAATGGACGAAAGTCTGATGGAGCAACGCCGCGTGCAGGATGAAGGCCTTCGGGTCGTAAACTGCTTTTATAAGTGAAGAATATGACGGTAACTTATGAATAAGCACCGGCTAACTACGTGCCAGCAGCCGCGGTCATACGTAGGGTGCAAGCATTATCCGGAGTGACTGGGCGTAAAGCGCGGGCAGGCGGTTACTTAAGTCTGATGTGAAATCTCCTCGCTCAACGGGGAGCAGCCATTGGAAACTGGGCAACTGGAGTCTGACAGAGGTAGGCGGAATTCCGGGTGGAGTGGTGAAATGCGTAGAGATCCGGAAGAACACCGGTGGCGAAGGCGGCCTGCTGGGCAGTAGCTGACACTGAGGCGCGACAGCGTGGGGAGCAAACAGGATTAGATACCCTGGTAGTCC</w:t>
      </w:r>
    </w:p>
    <w:p w14:paraId="5B1289D4">
      <w:pPr>
        <w:rPr>
          <w:rFonts w:hint="eastAsia"/>
        </w:rPr>
      </w:pPr>
      <w:r>
        <w:rPr>
          <w:rFonts w:hint="eastAsia"/>
        </w:rPr>
        <w:t>&gt;OTU006594</w:t>
      </w:r>
    </w:p>
    <w:p w14:paraId="2AAA0B3E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CAGTAGGGACGAAGCCACTCGGGTTAATAGCCCAGAGGGTGACGTTACCGACAGAATAAGCACCGGCTAACTCTGTGCCAGCAGCCGCGGTAATACAGAGGGTGCAAGCGTTACTCGGAATTACTGGGCGTAAAGCGCGCGTAGGTGGTTTGTTAAGTTGGATGTGAAATCCCCGGGCTCAACCTGGGAACTGCATCCAAAACTGGCGAGCTAGAGTAGGGCAGAGGGTGGTGGAATTTCCTGTGTAGCGGTGAAATGCGTAGATATAGGAAGGAACACCAGTGGCGAAGGCGACCACCTGGGCTCATACTGACACTGAGGTGCGAAAGCGTGGGGAGCAAACAGGATTAGATACCCCTGTAGTCC</w:t>
      </w:r>
    </w:p>
    <w:p w14:paraId="32D194D8">
      <w:pPr>
        <w:rPr>
          <w:rFonts w:hint="eastAsia"/>
        </w:rPr>
      </w:pPr>
      <w:r>
        <w:rPr>
          <w:rFonts w:hint="eastAsia"/>
        </w:rPr>
        <w:t>&gt;OTU006595</w:t>
      </w:r>
    </w:p>
    <w:p w14:paraId="42011938">
      <w:pPr>
        <w:rPr>
          <w:rFonts w:hint="eastAsia"/>
        </w:rPr>
      </w:pPr>
      <w:r>
        <w:rPr>
          <w:rFonts w:hint="eastAsia"/>
        </w:rPr>
        <w:t>CCTACGGGCGGCTGCAGTGGGGAATTTTGCGCAATGGGCTAACGCCTGACGCAGCAACGCCGCGTGGAGGATGAAGGTCTTTGGATTGTAAACTCCTGTCAGCAGGGAAAAAGGGAGGGGACCTAATACGTCCTTGACTTGATTGTACCTGCAGAGGAAGCCCCGGCTAACTCTGTGCCAGCAGCCGCGGTAATACGAAGGGTGCAAGCGTTACTCGGAATTACTGGGCGTAAAGCGTGCGTAGGTGGCCCTGTAAGTCAGTGGTGAAATCCTAGAGCTTAACTCTAGAACTGCCGTTGATACTCTCTGTCTTGAATCCCGTGGAGATGAGCGGAATATGTCATGTAGCGGTGAAATGCTTAGATATGACATAGAACACCAATTGCGAAGGCAGCTGGCTACACGAATATTGACACTGAGGCACGAAAGCGTGGGGATCAAACAGGATTAGATACCCCAGTAGTCC</w:t>
      </w:r>
    </w:p>
    <w:p w14:paraId="34E3E673">
      <w:pPr>
        <w:rPr>
          <w:rFonts w:hint="eastAsia"/>
        </w:rPr>
      </w:pPr>
      <w:r>
        <w:rPr>
          <w:rFonts w:hint="eastAsia"/>
        </w:rPr>
        <w:t>&gt;OTU006596</w:t>
      </w:r>
    </w:p>
    <w:p w14:paraId="62BA3D0B">
      <w:pPr>
        <w:rPr>
          <w:rFonts w:hint="eastAsia"/>
        </w:rPr>
      </w:pPr>
      <w:r>
        <w:rPr>
          <w:rFonts w:hint="eastAsia"/>
        </w:rPr>
        <w:t>CCTACGGGTGGCAGCAGTAGGGAATATTGGACAATGGGCGCAAGCCTGATCCAGCCACGCCGCGTGAGTGATGAAGGCCTTCGGGTCGTAAAGCTCTGTGGGGAGAGAAGAAGAGGCCAGGTGAAGAGCCTGGGATGACGGTATCTCCTTAGCAAGCACCGGCTAACTCCGTGCCAGCAGCCGCGGTAATACGGAGGGTGCAAACGTTGCTCGGAATTATTGGGCGTAAAGCGCACGTAGGCGGTTTTGTAAGTTGGATGTGAAAACCCTGGGCTCAACCCTGGAAGTGCATCCAAGACTGCAAGGCTGGAGTGCCGGAGGGGGTCGGAGAATTCCCGGTGTAGAGGTGAAATTCGTAGATATCGGGAGGAACATCTGTGGCGAAGGCGCCGACCTGGACGGTTACTGACGCTGAGGTGCGAAAGCATGGGGAGCAAACAGGATTAGATACCCCAGTAGTCC</w:t>
      </w:r>
    </w:p>
    <w:p w14:paraId="0896EC68">
      <w:pPr>
        <w:rPr>
          <w:rFonts w:hint="eastAsia"/>
        </w:rPr>
      </w:pPr>
      <w:r>
        <w:rPr>
          <w:rFonts w:hint="eastAsia"/>
        </w:rPr>
        <w:t>&gt;OTU006597</w:t>
      </w:r>
    </w:p>
    <w:p w14:paraId="241F06A8">
      <w:pPr>
        <w:rPr>
          <w:rFonts w:hint="eastAsia"/>
        </w:rPr>
      </w:pPr>
      <w:r>
        <w:rPr>
          <w:rFonts w:hint="eastAsia"/>
        </w:rPr>
        <w:t>CCTACGGGTGGCTGCAGTAGGGAATATTGGACAATGGCTGAAAAGCTGATCCAGCCATCCCGCGTGAAGGCAGAAGGTCCTATGGATTGTAAACTTCTTTTCTCTGGGAAGAAAAGGCGGGTTTCTACCTGCTCTGACGGTACCAGAGGAATAAGCACCGGCTAACTACGTGCCAGCAGCCGCGGTAATACGTAGGTGGCAAGCGTTGTCCGGAATTATTGGGCGTAAAGCGCGCGCAGGTGGTTTCTTAAGTCTGATGTGAAAGCCCACGGCTCAACCGTGGAGGGTCATTGGAAACTGGGGAACTTGAGTACAGAAGAGGAAAGTGGAATTCCAAGTGTAGCGGTGAAATGCGTAGAGATTTGGAGGAACACCAGTGGCGAAGGCGACTTTCTGGTCTGTAACTGACACTGAGGCGCGAAAGCGTGGGGAGCGAACAGGATTAGATACCCGTGTAGTCC</w:t>
      </w:r>
    </w:p>
    <w:p w14:paraId="549D44E7">
      <w:pPr>
        <w:rPr>
          <w:rFonts w:hint="eastAsia"/>
        </w:rPr>
      </w:pPr>
      <w:r>
        <w:rPr>
          <w:rFonts w:hint="eastAsia"/>
        </w:rPr>
        <w:t>&gt;OTU006598</w:t>
      </w:r>
    </w:p>
    <w:p w14:paraId="467430C7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CATTTGGGAACAATGTGCATTGGTTAACTGCCGATGCATTGATAGTACCAGAAGAGGAAGGGACGGCTAACTCTGTGCCAGCAGCCGCGGTAAGACAGAGGTGCCAAGCGTTAGGCGGAATCACTGGGCTTAAAGCGTGTGTAGGCGGACTTCTAAGTACCTTGTGAAATCCCACGGCTTAACCGTGGAATGGCTTGGCATACTGGCGCTCTTGAGCGGTCTAGGGGCGAGCGGAACAGACGGTGGAGCGGTGAAATGCGTAGATATCGTCTGGAACGCCCATGGTGAAAACAGCTCGCTGGGGACCTGCTGACGCTGAGACACGAAAGCCAGGGGAGCGAACGGGATTAGATACCCCAGTAGTCC</w:t>
      </w:r>
    </w:p>
    <w:p w14:paraId="74AB9347">
      <w:pPr>
        <w:rPr>
          <w:rFonts w:hint="eastAsia"/>
        </w:rPr>
      </w:pPr>
      <w:r>
        <w:rPr>
          <w:rFonts w:hint="eastAsia"/>
        </w:rPr>
        <w:t>&gt;OTU006599</w:t>
      </w:r>
    </w:p>
    <w:p w14:paraId="0F9466D0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AGCAGGGACGAAGCGCAAGTGACGGTACCTGCAGAAGAAGCGCCGGCCAACTACGTGCCAGCAGCCGCGGTAAGACGTAGGGCGCGAGCGTTGTCCGGATTTATTGGGCGTAAAGAGTTCGTAGGTGGTTCGTTAAGTTTGGTGTTAAAGACCAGGGCTCAACCTTGGGACCGCACTGAATACTGGCGGACTGGAGTGCAGGAGAGGGAAGCGGAATTCCACGTGTAGCGGTGAAATGCGTAGAGATGTGGAGGAACACCAGTGGCGAAGGCGGCTTTCTGGTCTGTAACTGACGCTGAGGCGCGAAAGCGTGGGGAGCAAACAGGATTAGATACCCCTGTAGTCC</w:t>
      </w:r>
    </w:p>
    <w:p w14:paraId="4A04407F">
      <w:pPr>
        <w:rPr>
          <w:rFonts w:hint="eastAsia"/>
        </w:rPr>
      </w:pPr>
      <w:r>
        <w:rPr>
          <w:rFonts w:hint="eastAsia"/>
        </w:rPr>
        <w:t>&gt;OTU006600</w:t>
      </w:r>
    </w:p>
    <w:p w14:paraId="25C1CCA9">
      <w:pPr>
        <w:rPr>
          <w:rFonts w:hint="eastAsia"/>
        </w:rPr>
      </w:pPr>
      <w:r>
        <w:rPr>
          <w:rFonts w:hint="eastAsia"/>
        </w:rPr>
        <w:t>CCTACGGGAGGCTGCAGTAGGGAATATTGGTCAATGGATGGAAGTCTGAACCAGCCATGCCGCGTGCAGGAAGAAGGCCTTCTGGGTTGTAAACTGCTTTTGCCGGGGGATAAAAAGTCCATGCGTGGACAATTGAAGGTACCCGGTGAATAAGCCACGGCTAACTACGTGCCAGCAGCCGCGGTAATACGGAGGGTGCGAACGTTAATCGGAATTACTGGGCGTAAAGCGCGCGTAGGCGGTTCGACAAGTGGGATGTGAAAGCCCTGGGCTCAACCTGGGAACTGCATTCCAAACTATCGGGCTAGAGTGTGGTAGAGGGAGGTGGAATTTCCTGTGTAGCGGTGAAATGCGTAGATATAGGAAGGAACACCAGTGGCGAAGGCGACCACCTGGACTAATACTGACACTGAGGTGCGAAAGCGTGGGGAGCAAACAGGATTAGATACCCCAGTAGTCC</w:t>
      </w:r>
    </w:p>
    <w:p w14:paraId="4E057856">
      <w:pPr>
        <w:rPr>
          <w:rFonts w:hint="eastAsia"/>
        </w:rPr>
      </w:pPr>
      <w:r>
        <w:rPr>
          <w:rFonts w:hint="eastAsia"/>
        </w:rPr>
        <w:t>&gt;OTU006601</w:t>
      </w:r>
    </w:p>
    <w:p w14:paraId="485412B6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CGGGAATTCTTTCCCGATTGACGGTAGCACAGGAATAAGCACCGGCTAACTACGTGCCAGCAGCCGCGGTAATACGTAGGGTGCTAGCGTTGTTCGGAATCATTGGGCGTAAAGCGCGTGTAGGTGGCTTGTTAAGTCAGATGTGAAATCCCTGGGCTCAACCGAGGAAGTGCATCTGAAACTAATGAGCTCGAGGACGGTAGAGGAAGGTGGAATTCCGTGTGTAGAGGTGAAATTCGTAGATATACGGAGGAATACCTGAGGCGAAGGCGGCCTTCTGGGCCGTTCCTGACACTGAGACGCGAAAGCGTGGGGAGCAAACAGGATTAGATACCCCGGTAGTCC</w:t>
      </w:r>
    </w:p>
    <w:p w14:paraId="2305625C">
      <w:pPr>
        <w:rPr>
          <w:rFonts w:hint="eastAsia"/>
        </w:rPr>
      </w:pPr>
      <w:r>
        <w:rPr>
          <w:rFonts w:hint="eastAsia"/>
        </w:rPr>
        <w:t>&gt;OTU006602</w:t>
      </w:r>
    </w:p>
    <w:p w14:paraId="2F607275">
      <w:pPr>
        <w:rPr>
          <w:rFonts w:hint="eastAsia"/>
        </w:rPr>
      </w:pPr>
      <w:r>
        <w:rPr>
          <w:rFonts w:hint="eastAsia"/>
        </w:rPr>
        <w:t>CCTACGGGAGGCTGCAGTGGGGAATCTTGCGCAATGGGCGAAAGCCTGACGCAGCGACGCCGTGTGCGGGAAGAAGGCCTTCGGGTTGTAAACCGCTTTCAGGAGGGACGAAGCCACTCGGGTTAATAGCCCAGAGGGTGACGGTACTTCCAGAAGAAGCCCCGGCTAACTACGTGCCAGCAGCCGCGGTAATACGTAGGGGGCTAGCGTTGTCCGGATTTATTGGGCGTAAAGAGCTCGTAGGCGGTTTGGCAAGTCGGGTGTGAAATCTCCGAGCTCAACTCGGAGAGGCCACTCGAGACTGCTATGACTAGAGTCCGGTAGGGGACCATGGAATTCCTGGTGTAGCGGTGAAATGCGCAGATATCGGGAGGAACACCGATGGCGAAGGCAGCTCGCTGGGACGGTACTGACGCTGAGACGCGAAAGCGTGGGGAGCAAACAGGATTAGATACCCCAGTAGTCC</w:t>
      </w:r>
    </w:p>
    <w:p w14:paraId="418CD0DF">
      <w:pPr>
        <w:rPr>
          <w:rFonts w:hint="eastAsia"/>
        </w:rPr>
      </w:pPr>
      <w:r>
        <w:rPr>
          <w:rFonts w:hint="eastAsia"/>
        </w:rPr>
        <w:t>&gt;OTU006603</w:t>
      </w:r>
    </w:p>
    <w:p w14:paraId="75DCF319">
      <w:pPr>
        <w:rPr>
          <w:rFonts w:hint="eastAsia"/>
        </w:rPr>
      </w:pPr>
      <w:r>
        <w:rPr>
          <w:rFonts w:hint="eastAsia"/>
        </w:rPr>
        <w:t>CCTACGGGTGGCTGCAGTCGGGAATTTTCCACAATGGGCGCAAGCCTGATGGAGCAACGCCGCGTGGAGGACGACGGCCTTCGGGTTGTAAACTCCTTTAGCAGGGGAAGACATCGACGGTACCCTGCCAACAAGCCCCGGCTAACTCCGTGCCAGCAGCCGCGGTAAGACGGAGGGGGCAAGCGTTGTCCGGACTCACTGGGCGTAAAGGGTGCGCAGGCGGTCCTTTAAGTCTGATGTGAAAGCCCACGGCTCAACCGTGGAGGGTCATTGGAAACTGGGGGAGGGATGTGGAATTCCAGGTGTAGCGGTGAAATGCGTAGATATCTGGAGGAACACCGGTGGCGAAGGCGGCATCCTGGACCGGCATTGACGCTGAGGCGCGAAAGCCAGGGGAGCAAACGGGATTAGATACCCTAGTAGTCC</w:t>
      </w:r>
    </w:p>
    <w:p w14:paraId="7EA1B4D5">
      <w:pPr>
        <w:rPr>
          <w:rFonts w:hint="eastAsia"/>
        </w:rPr>
      </w:pPr>
      <w:r>
        <w:rPr>
          <w:rFonts w:hint="eastAsia"/>
        </w:rPr>
        <w:t>&gt;OTU006604</w:t>
      </w:r>
    </w:p>
    <w:p w14:paraId="2FB111CD">
      <w:pPr>
        <w:rPr>
          <w:rFonts w:hint="eastAsia"/>
        </w:rPr>
      </w:pPr>
      <w:r>
        <w:rPr>
          <w:rFonts w:hint="eastAsia"/>
        </w:rPr>
        <w:t>CCTACGGGCGGCTGCAGTTAGGAATCTTCGGCAATGGGCGCAAGCCTGACCGAGCGACACTGCATGAGGGATGACGGCCTTCGGGTTGTAAACCTCTGAACCAGGGACGATAATGACGGTACCTGGGTAATAGCACCGGCTAACTCCGTGCCAGCAGCCGCGGTAATACGGAGGGTGCAAGCGTTATCCGGAATCACTGGGCGTAAAGGGCGCGTAGGCGGTCCGTTAAGTCCGATGTTAAAGACCGGGGCTCAACCCCGGCATGGCGTTGGATACTGGCAGGCTAGACGACTGGAGAGGAAAGTAGAATTACCAGTGTAGCGGTGAAATGCGCAGATATCGGGAGGAACACCAGTAGCGAAGGCGGCTCGCTGGGCCATTCCTGACGCTGAGACGCGAAAGCTAGGGGAGCAAACAGGATTAGATACCCCTGTAGTCC</w:t>
      </w:r>
    </w:p>
    <w:p w14:paraId="0C1CFB17">
      <w:pPr>
        <w:rPr>
          <w:rFonts w:hint="eastAsia"/>
        </w:rPr>
      </w:pPr>
      <w:r>
        <w:rPr>
          <w:rFonts w:hint="eastAsia"/>
        </w:rPr>
        <w:t>&gt;OTU006605</w:t>
      </w:r>
    </w:p>
    <w:p w14:paraId="1C402A68">
      <w:pPr>
        <w:rPr>
          <w:rFonts w:hint="eastAsia"/>
        </w:rPr>
      </w:pPr>
      <w:r>
        <w:rPr>
          <w:rFonts w:hint="eastAsia"/>
        </w:rPr>
        <w:t>CCTACGGGGGGCTGCAGTAGGGAATATTGCGCAATGGACGAAAGTCTGACGCAGCAACGCCGCGTGAGTGAAGAAGGCCTGCGGGTCGTAAAGCTCTGTCAAGGGGGGCGAAGGTACTTGGGTTAATAGCCCAGGTGCTTGACGGTACCCCTGAAGGAAGCACCGGCTAACTCTGTGCCAGCAGCCGCGGTAATACGTAGGTGGCAAGCGTTACTCGGAATCACTAGGCGTAAAGCGCAGGTAGGCGGTTGGGTAAGTCTCTTGTGAAAGCTCCCGGCTTAACTGGGAGAGGCCAAGGGAAACTACCCGGCTAGAGTGTGGTAGAGGTAGCTGGAATTCCCGGTGTAGCGGTGAAATGCGTAGATATCGGGAGGAATACCTATGGCGAAAGCAGGCTACTGGACCATCACTGACGCTGATCTGCGAAAGCTAGGGGAGCAAACAGGATTAGATACCCCAGTAGTCC</w:t>
      </w:r>
    </w:p>
    <w:p w14:paraId="1A2BEEBE">
      <w:pPr>
        <w:rPr>
          <w:rFonts w:hint="eastAsia"/>
        </w:rPr>
      </w:pPr>
      <w:r>
        <w:rPr>
          <w:rFonts w:hint="eastAsia"/>
        </w:rPr>
        <w:t>&gt;OTU006606</w:t>
      </w:r>
    </w:p>
    <w:p w14:paraId="6A0914D6">
      <w:pPr>
        <w:rPr>
          <w:rFonts w:hint="eastAsia"/>
        </w:rPr>
      </w:pPr>
      <w:r>
        <w:rPr>
          <w:rFonts w:hint="eastAsia"/>
        </w:rPr>
        <w:t>CCTACGGGCGGCTGCAGTAGGGAATATTGGACAATGGGCGCAAGCCTGATCCAGCCATGCCGCGTGAGTGATGAAGGCCTTCGGGTCGTAAAGCTCTTTTCTGAGGGAAGAACTGCTAGCGAAGGAAATGTCGCTTGTTTGACGGTACCTCAGGAATAAGGAACGGCTAACTCCGTGCCAGCAGCCGCGGTAATACGGAGGTTCCTAGCGTTGTTCGGAATTACTGGGCGTAAAGGGAGCGCAGGCGGTCGTGCAGGTACCTGGTGACAAACATGCGCTCAACGCATGCGGGACTGGGTAAACCGCAGGACTGGAGGCAGGGAGAGGGATGTGGAATACCCGGTGGAGCGGTGAAATGCGTAGATATTGGGAAGAACACCAGTGGCGAAGGCGGCTAACTGGTCCAGATCTGACGCTGAGGTGCGAAAGCGTGGGGAGCAAACAGGATTAGATACCCCTGTAGTCC</w:t>
      </w:r>
    </w:p>
    <w:p w14:paraId="5AE1DE91">
      <w:pPr>
        <w:rPr>
          <w:rFonts w:hint="eastAsia"/>
        </w:rPr>
      </w:pPr>
      <w:r>
        <w:rPr>
          <w:rFonts w:hint="eastAsia"/>
        </w:rPr>
        <w:t>&gt;OTU006607</w:t>
      </w:r>
    </w:p>
    <w:p w14:paraId="13CD819C">
      <w:pPr>
        <w:rPr>
          <w:rFonts w:hint="eastAsia"/>
        </w:rPr>
      </w:pPr>
      <w:r>
        <w:rPr>
          <w:rFonts w:hint="eastAsia"/>
        </w:rPr>
        <w:t>CCTACGGGTGGCAGCAGTGAGGGATATTGGTCAATGGGCGCAAGCCTGAACCAGCGACGCCGCGTGGGTGAAGAAGGTCTTCGGATCGTAAAGCCCTTTTCTGCGTGACGAGGAGCAGGACGGTAGCGCAGGAAGAAGTCTCGGCTAACTACGTGCCAGCAGCCGCGGTAAAACGTAGGAGACAAGCGTTATCCGGAGTTACTGGGCGTAAAGGGCGCGTAGGCGGCCAATCAAGTTAGGCGTGAAATCCCTGGGCTTAACCTAGGAACTGCGTTTAATACTGGTTGGCTAGAGATTGGTAGAGGAAAGTGGAATTCCTAGTGTAGAGGTGAAATTCGTAGATATTAGGAAGAACACCAGAGGCGAAGGCGACTTTCTGGGCCAATACTGACGCTGAGGCGCGAAAGCGTGGGGAGCAAACAGGATTAGATACCCCAGTAGTCC</w:t>
      </w:r>
    </w:p>
    <w:p w14:paraId="218D355E">
      <w:pPr>
        <w:rPr>
          <w:rFonts w:hint="eastAsia"/>
        </w:rPr>
      </w:pPr>
      <w:r>
        <w:rPr>
          <w:rFonts w:hint="eastAsia"/>
        </w:rPr>
        <w:t>&gt;OTU006608</w:t>
      </w:r>
    </w:p>
    <w:p w14:paraId="6BBCB083">
      <w:pPr>
        <w:rPr>
          <w:rFonts w:hint="eastAsia"/>
        </w:rPr>
      </w:pPr>
      <w:r>
        <w:rPr>
          <w:rFonts w:hint="eastAsia"/>
        </w:rPr>
        <w:t>CCTACGGGTGGCTGCAGTGGGGAATCTTGCGCAATGGGCGAAACCCTGACGCAGCGACGCCGCGTGGGCGACGAAGGCCTTCGGGTTGTAAAGCCCTGTGGGGCGGGACGAACTCGTAGCGGGGTAACATCCCGGTGCGTTGACGGTACCGCCTTAGCAAGCACCGGCTAACTCTGTGCCAGCAGCCGCGGTAAGACAGAGGGTGCAAACGTTGCTCGGATTGACTGGGCGTAAAGCGCGTGTAGGTGGTCACGCCAGTCTGATGTGAAAGCCCTGGGCTCAACCCAGGAAGAGCATTCGAAACTGGCGGACTGGAGTATGGAAGAGGGTCGCGGAATTCCCGGTGTAGAGGTGAAATGCGTAGAGATCCGGAGGAACACCAGAGGCGAAGGCGGCCTGCTGGGGTGGAGCTGACGCTGAGGCGCGACAGCGTGGGGAGCAAACAGGATTAGATACCCTAGTAGTCC</w:t>
      </w:r>
    </w:p>
    <w:p w14:paraId="670C15BE">
      <w:pPr>
        <w:rPr>
          <w:rFonts w:hint="eastAsia"/>
        </w:rPr>
      </w:pPr>
      <w:r>
        <w:rPr>
          <w:rFonts w:hint="eastAsia"/>
        </w:rPr>
        <w:t>&gt;OTU006609</w:t>
      </w:r>
    </w:p>
    <w:p w14:paraId="6A3A69B3">
      <w:pPr>
        <w:rPr>
          <w:rFonts w:hint="eastAsia"/>
        </w:rPr>
      </w:pPr>
      <w:r>
        <w:rPr>
          <w:rFonts w:hint="eastAsia"/>
        </w:rPr>
        <w:t>CCTACGGGCGGCTGCAGTCGAGAATCTTCCGCAATGGGCGCAAGCCTGACGGAGCGACGCCGCGTGGAGGACGAAGGCCTTAGGGTTGTAAACTCCTGTCACGGGTTATGAATGGTGCAGGATGAACAATGCTGCATTTGACGTAAGCCCGAGAGGAAGCACTGGCTAACTCTGTGCCAGCAGCCGCGGTAATACAGAGAGTGCGAACGTTGTTCGGAATTACTGGGCTTAAAGCGCACGTAGGCGGCGCCGCAAGTGCGGGGTGAAATCCCACGGCTTAACCGTGGAATTGCTTGGTATACTGGGTGTCTTGAGCCACTTAGGGGCAACCGGAACAAATGGTGGAGCGGTGAAATGCGTAGATATCATTTGGAACGCCAATGGTGAAAACAGGTCGCTGGGGATGAGCCGACGCTGAGACACGAAAGCCAGGGGAGCGAACGGGATTAGATAACCCAGTAGTCC</w:t>
      </w:r>
    </w:p>
    <w:p w14:paraId="127BF0C5">
      <w:pPr>
        <w:rPr>
          <w:rFonts w:hint="eastAsia"/>
        </w:rPr>
      </w:pPr>
      <w:r>
        <w:rPr>
          <w:rFonts w:hint="eastAsia"/>
        </w:rPr>
        <w:t>&gt;OTU006610</w:t>
      </w:r>
    </w:p>
    <w:p w14:paraId="20CDF262">
      <w:pPr>
        <w:rPr>
          <w:rFonts w:hint="eastAsia"/>
        </w:rPr>
      </w:pPr>
      <w:r>
        <w:rPr>
          <w:rFonts w:hint="eastAsia"/>
        </w:rPr>
        <w:t>CCTACGGGAGGCTGCAGTGGGGAATATTGGACAATGGGGGCAACCCTGATCCAGCGACGCCGCGTGGGTGAAGAAGGCCTGCGGGTTGTAAAGCCCTTTCGGTGGGGAAGAAAAGTTTCGACCTAACACGTCGGGACCTTGACGTAACCCACTAAAGAAGCACCGGCTAACTCTGTGCCAGCAGCCGCGGTAATACAGAGGGTGCGAGCGTTGTCCGGAATTATTGGGCGTAAAGAGCTCGTAGGCGGTCTGTCGCGTCGGCTGTGAAATCCCGAGGCTCAACCTCGGGTCTGCAGTCGATACGGGCAAACTGGAGTGTTGCAGGGGAGACTGGAATTCCGAGTGTAGAGGTGAAATTCGTAGATATTCGGAGGAACACCAGTGGCGAAGGCGGCTCACTGGTCCGGTACTGACGCTGAGGTGCGAAAGCGTGGGGAGCAAACAGGATTAGATACCCCAGTAGTCC</w:t>
      </w:r>
    </w:p>
    <w:p w14:paraId="799B09B7">
      <w:pPr>
        <w:rPr>
          <w:rFonts w:hint="eastAsia"/>
        </w:rPr>
      </w:pPr>
      <w:r>
        <w:rPr>
          <w:rFonts w:hint="eastAsia"/>
        </w:rPr>
        <w:t>&gt;OTU006611</w:t>
      </w:r>
    </w:p>
    <w:p w14:paraId="17034571">
      <w:pPr>
        <w:rPr>
          <w:rFonts w:hint="eastAsia"/>
        </w:rPr>
      </w:pPr>
      <w:r>
        <w:rPr>
          <w:rFonts w:hint="eastAsia"/>
        </w:rPr>
        <w:t>CCTACGGGAGGCTGCAGTGGGGAATCTTGCGCAATGGGCGAAAGCCTGACGCAGCGACGCCGCGTGTGGGATGACGGCCTTCGGGTTGTAAACCACTGTCGGGAGGGACGAAGCTCTGACGGTACCTCCAAAGGAAGCACCGGCTAACTCTGTGCCAGCAGCCGCGGTAATACAGAGGGTGCGAGCGTTGTCCGGAATCACTGGGCGTAAAGGGCGCGTAGGCGGTGGCCTAAGCGTGCGGTGAAAGCCCGGGGCTTAACCGAGGAAGTGCGCCCGAAACTGCATCGCTGGAGTGCCGGAGAGGGTGGCGGAATTCCCGGTGTAGAGGTGAAATTCGTAGATATGGGGTGGAACACCGGTGGCGAAGGCGGCCATCTGGACGGTAACTGACGCTGAGACGCGAAAGCGTGGGGAGCAAACAGGATTAGATACCCGGGTAGTCC</w:t>
      </w:r>
    </w:p>
    <w:p w14:paraId="4BC6DAC8">
      <w:pPr>
        <w:rPr>
          <w:rFonts w:hint="eastAsia"/>
        </w:rPr>
      </w:pPr>
      <w:r>
        <w:rPr>
          <w:rFonts w:hint="eastAsia"/>
        </w:rPr>
        <w:t>&gt;OTU006612</w:t>
      </w:r>
    </w:p>
    <w:p w14:paraId="007B084D">
      <w:pPr>
        <w:rPr>
          <w:rFonts w:hint="eastAsia"/>
        </w:rPr>
      </w:pPr>
      <w:r>
        <w:rPr>
          <w:rFonts w:hint="eastAsia"/>
        </w:rPr>
        <w:t>CCTACGGGTGGGCTGCAGCAGGGAATCTTGCGCAATGGGCGAAAGCCTGACGCAGCAACGCCGCGTGGGGGATGAAGGCCTTCGGGTTGTAAACCCCTTTCAGGAGGGAAGAAATTGACGGTACCTCCAAAAGAAGCCCCGGCCAACTACGTGCCAGCAGCCGCGGTAATACGTAGGGGGCGAGCGTTGTCCGGAATTACTGGGCGTAAAGGGTGCGTAGGCGGTGTACTAAGTTTGGTGTGAAATCTCCCGGCTCAACCGGGGAGGGTCGTCGGGGACTGGCGAGCTTGAGGTCGGCAGGGGCTGGTGGAATTCCCGGTGTAGCGGTGAAATGCGTAGAGATCGGAAGGAACACCAGTGGCGAAGGCGGCTACCTGGCCTAATACTGACACTGAGGCACGAAAGCGTGGGGAGCAAACAGGATTAGATACCCCTGTAGTCC</w:t>
      </w:r>
    </w:p>
    <w:p w14:paraId="5273F530">
      <w:pPr>
        <w:rPr>
          <w:rFonts w:hint="eastAsia"/>
        </w:rPr>
      </w:pPr>
      <w:r>
        <w:rPr>
          <w:rFonts w:hint="eastAsia"/>
        </w:rPr>
        <w:t>&gt;OTU006613</w:t>
      </w:r>
    </w:p>
    <w:p w14:paraId="2E96EE33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AGCAGGGACGAAGCGAGAGTGACGGTACCTGCAGAAGAAGCGCCGGCTAACTACGTGCCAGCAGCCGCGGTAAAACGTAGGACGCAAACGTTATCCGGAATTACTGGGCGTAAAGAGCGTGTAGGTGGTTCGTTAAGTTGGATGTGAAATCCCCGGGCTCAACCTGGGAACTGCATTCAAAACTGACGAGCTAGAGTATGGTAGAGGGTGGTGGAATTTCCTGTGTAGCGGTGAAATGCGTAGATATAGGAAGGAACACCAGTGGCGAAGGCGAGTCCCTGGACACTTCCTGACACTGAGGCACGAAAGCTAGGGGAGCAAACAGGATTAGATACCCGTGTAGTCC</w:t>
      </w:r>
    </w:p>
    <w:p w14:paraId="26C37A17">
      <w:pPr>
        <w:rPr>
          <w:rFonts w:hint="eastAsia"/>
        </w:rPr>
      </w:pPr>
      <w:r>
        <w:rPr>
          <w:rFonts w:hint="eastAsia"/>
        </w:rPr>
        <w:t>&gt;OTU006614</w:t>
      </w:r>
    </w:p>
    <w:p w14:paraId="378069F5">
      <w:pPr>
        <w:rPr>
          <w:rFonts w:hint="eastAsia"/>
        </w:rPr>
      </w:pPr>
      <w:r>
        <w:rPr>
          <w:rFonts w:hint="eastAsia"/>
        </w:rPr>
        <w:t>CCTACGGGTGGCTGCAGTAACGAATCTTCCCCAATGCACGCAAGTGTGAGGGAGCGACGCCGCGTGGAGGACGAAGTCCTTCGGGATGTAAACTCCTGTCAGGAGCTACCAAGAACTGAGGAGCTCCAGAGGAAGGCACGGCTAACTCTGTGCCAGCAGCCGCGGTAAGACAGAGGTGCCAAGCGTTAGGCGGAATCACTGGGCTTAAAGCGTACGTAGGCGGATGTGCAGGCGTCGTGTGAAAGCCCTCGGCTCAACCGAGGAATTGCACGGCGAACCGCACGTCTTGAGTACAGAAGAGGAAAGCGGAATTCCACGTGTAGCGGTGAAATGCGTAGAGATGTGGAGGAACACCAGTGGCGAAGGCGGCACCCTGGATCGAAACTGACGCTGAGGCGCGAAAGCATGGGTAGCGAACGGGATTAGATACCCGGGTAGTCC</w:t>
      </w:r>
    </w:p>
    <w:p w14:paraId="33A2A133">
      <w:pPr>
        <w:rPr>
          <w:rFonts w:hint="eastAsia"/>
        </w:rPr>
      </w:pPr>
      <w:r>
        <w:rPr>
          <w:rFonts w:hint="eastAsia"/>
        </w:rPr>
        <w:t>&gt;OTU006615</w:t>
      </w:r>
    </w:p>
    <w:p w14:paraId="75D3BA00">
      <w:pPr>
        <w:rPr>
          <w:rFonts w:hint="eastAsia"/>
        </w:rPr>
      </w:pPr>
      <w:r>
        <w:rPr>
          <w:rFonts w:hint="eastAsia"/>
        </w:rPr>
        <w:t>CCTACGGGTGGCTGCAGTGGGGAGTATTGGACAATGGGGGCAACCCTGATCCAGCAATGCCGCGTGGGTGATGAAGGCCTTCGGGTTGTAAAGCCCTTTCGGCGGGGACGATAATGACGGTACCTGGATAAGAAGCCCCGGCTAACTTCGTGCCAGCAGCCGCGGTAATACGAAGGGGGCTAGCGTTGTTCGGAATTACTGGGCGTAAAGCGCATGCAGGCGGATCGCTAAGTCAGGGGTGAAAGGCTACGGCTCAACCGTGGAATTGCCTTTGATACTGCTGAGCTTGAATGAGGTTGAGGTGAGCAGAATGTGGCATGTAGCGGTGAAATGCATAGATATGCCATAGAATACCGATTGCGAAGGCAGCTCACTGGACCTGGATTGACGCTGAGGCACGAAAGCGTGGGGAGCGAACAGGATTAGATACCCGAGTAGTCC</w:t>
      </w:r>
    </w:p>
    <w:p w14:paraId="31B3ED52">
      <w:pPr>
        <w:rPr>
          <w:rFonts w:hint="eastAsia"/>
        </w:rPr>
      </w:pPr>
      <w:r>
        <w:rPr>
          <w:rFonts w:hint="eastAsia"/>
        </w:rPr>
        <w:t>&gt;OTU006616</w:t>
      </w:r>
    </w:p>
    <w:p w14:paraId="1B624D8A">
      <w:pPr>
        <w:rPr>
          <w:rFonts w:hint="eastAsia"/>
        </w:rPr>
      </w:pPr>
      <w:r>
        <w:rPr>
          <w:rFonts w:hint="eastAsia"/>
        </w:rPr>
        <w:t>CCTACGGGAGGCTGCAGTCGAGAATCTTCGGCAATGAGCGCAAGCTTGACCGAGCGATGCCGCGTGCGGGATGAAGGCCTTCGGGTTGTAAACCGCTGTTGGGGAGGACCAAATTAATGAGGAAATCCCTGAGGAAGCACGGGCTAAGTTCGTGCCAGCAGCCGCGGTAAGACAGAGGTGCCAAGCGTTAGGCGGAATCACTGGGCTTAAAGCGCGTGTAGGCGGTTCGGTAAGTCGGTGGTGAAATACTTCGGCTCAACCGGAGAATTGCCGCTGAAACTGGCGCGCTAGAGGGAGGTAGAGGTGCGTGGAACTTCCGGTGGAGCGGTGAAATGCGTTGATATCATCAGGAACACCGGAGGCGAAGGCGGCTCACTGGGTCTTTCCTGACGCTGAGGAACGAAAGCTAGGGGAGCGAACGGGATTAGATACCCCTGTAGTCC</w:t>
      </w:r>
    </w:p>
    <w:p w14:paraId="3915AB1E">
      <w:pPr>
        <w:rPr>
          <w:rFonts w:hint="eastAsia"/>
        </w:rPr>
      </w:pPr>
      <w:r>
        <w:rPr>
          <w:rFonts w:hint="eastAsia"/>
        </w:rPr>
        <w:t>&gt;OTU006617</w:t>
      </w:r>
    </w:p>
    <w:p w14:paraId="3115E5C6">
      <w:pPr>
        <w:rPr>
          <w:rFonts w:hint="eastAsia"/>
        </w:rPr>
      </w:pPr>
      <w:r>
        <w:rPr>
          <w:rFonts w:hint="eastAsia"/>
        </w:rPr>
        <w:t>CCTACGGGGGCTGCAGTCGAGAATTTTTCTCAATGGGCGAAAGCCTGAAGGAGCGACGCCGCGTGGGGGATGAATGGCTTCGGCCCGTAAACCCCTGTCATTTGCGATCAAACCTTACGTTTTAATAAAGCGTAAGCTGATAGTAGCGGAAGAGGAAGGGACGGCTAACTCTGTGCCAGCAGCCGCGGTAAGACAGAGGTGCCAAGCGTTAGGCGGAATCACTGGGCTTAAAGCGTGTGTAGGCGGATGTCTAAGTACCTTGTGAAATCCCACGGCTCAACCGTGGAACTGCTGGGTATACTGGATGTCTTGAGCCAGCTAGGGGCTACCGGAACAAATGGTGGAGCGGTGAAATGCGTAGATATCATTTGGAACGCCAATGGTGAAAACAGACGACTGGGAGTGCGCTGACGCTGAGACACGAAAGCCAGGGGAGCGAACGGGATTAGATACCCCTGTAGTCC</w:t>
      </w:r>
    </w:p>
    <w:p w14:paraId="26F5D6FD">
      <w:pPr>
        <w:rPr>
          <w:rFonts w:hint="eastAsia"/>
        </w:rPr>
      </w:pPr>
      <w:r>
        <w:rPr>
          <w:rFonts w:hint="eastAsia"/>
        </w:rPr>
        <w:t>&gt;OTU006618</w:t>
      </w:r>
    </w:p>
    <w:p w14:paraId="3BC43795">
      <w:pPr>
        <w:rPr>
          <w:rFonts w:hint="eastAsia"/>
        </w:rPr>
      </w:pPr>
      <w:r>
        <w:rPr>
          <w:rFonts w:hint="eastAsia"/>
        </w:rPr>
        <w:t>CCTACGGGAGGCTGCAGTGGGGAATATTGGACAATGGGCGCAAGCCTGATCCAGCCATGCCGCGTGGGTGATGAAGGCCTTCGGGTTGTAAAGCCCTGTCGGGAGGGACGAACCCTTCGGGTTGACGGTACCTCGCAAGAAAGCACCGGCTAACTCCGTGCCAGCAGCCGCGGTAATACGGAGGGTGCAAGCGTTAATCGGAATTACTGGGCGTAAAGCGTGCGCAGGCGGTTGTGCAAGACAGATGTGAAATCCCCGGGCTTAACCTGGGAACTGCATTTGTGACTGCACAGCTAGAGTGTGTCAGAGGGGGGTAGAATTCCACGTGTAGCAGTGAAATGCGTAGATATGTGGAGGAATACCGATGGCGAAGGCAGCCCCCTGGGATAACACTGACGCTCATGCACGAAAGCGTGGGGAGCAAACAGGATTAGATACCCCTGTAGTCC</w:t>
      </w:r>
    </w:p>
    <w:p w14:paraId="076439D0">
      <w:pPr>
        <w:rPr>
          <w:rFonts w:hint="eastAsia"/>
        </w:rPr>
      </w:pPr>
      <w:r>
        <w:rPr>
          <w:rFonts w:hint="eastAsia"/>
        </w:rPr>
        <w:t>&gt;OTU006619</w:t>
      </w:r>
    </w:p>
    <w:p w14:paraId="2829E3FB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CTGGGACGAAAAGGTCCGTGTTAACACCACGGACCCATGACGGTACCAGCAGAAGAAGCACCGGCTAACTACGTGCCAGCAGCCGCGGTAATACGGAGGGTGCAAGCGTTGTCCGGATTTATTGGGTTTAAAGGGTGCGTAGGCGGCTTATTAAGTCAGGGGTGAAAGACTGCAGCTCAACTGTAGCAGTGCCTTTGATACTGATGAGCTTGAGTACAGATGAGGCTGGCGGAATGGGTGGTGTAGCGGTGAAATGCATAGATATCGGGAGGAACACCGGTGGCGAAGGCGGCCCCCTGGTCGGATACTGACGCTGAGACGCGAAAGCGTGGGGAGCAAACAGGATTAGATACCCGTGTAGTCC</w:t>
      </w:r>
    </w:p>
    <w:p w14:paraId="7B93840E">
      <w:pPr>
        <w:rPr>
          <w:rFonts w:hint="eastAsia"/>
        </w:rPr>
      </w:pPr>
      <w:r>
        <w:rPr>
          <w:rFonts w:hint="eastAsia"/>
        </w:rPr>
        <w:t>&gt;OTU006620</w:t>
      </w:r>
    </w:p>
    <w:p w14:paraId="57CC387B">
      <w:pPr>
        <w:rPr>
          <w:rFonts w:hint="eastAsia"/>
        </w:rPr>
      </w:pPr>
      <w:r>
        <w:rPr>
          <w:rFonts w:hint="eastAsia"/>
        </w:rPr>
        <w:t>CCTACGGGAGGCAGCAGTGGGGAATATTGGACAATGGGGGAAACCCTGATCCAGCGATGCCGCGTGGGTGAAGAAGGCCTGCGGGTTGTAAAGCCCTTTCAGTGGGGAAGAAAAACGGGGTGTGAACAGCGCTTCGTCTTGACGTTACCCACAGAAGAAGGTCCGGCCAACTACGTGCCAGCAGCCGCGGTAATACGTAGGGACCGAGCGTTGTCCGGATTTATTGGGCGTAAAGCGCGCGTAGGCGGCCGTCCACGTCGAATGTGAAAGCTCAGAGCTCAACTCTGAGAGGCCATTCGATACGGGACGGCTTGAGTCAGCTAGGGGAGAGCGGAATTCCTGGTGTAGCGGTGAAATGCGCAGATATCAGGAGGAACACCAGTAGCGAAGGCGGCTCGCTGGGCCATACCTGACGCTGAGACGCGAAAGCGTGGGGAGCAAACAGGATTAGATACCCTTGTAGTCC</w:t>
      </w:r>
    </w:p>
    <w:p w14:paraId="7EA0E941">
      <w:pPr>
        <w:rPr>
          <w:rFonts w:hint="eastAsia"/>
        </w:rPr>
      </w:pPr>
      <w:r>
        <w:rPr>
          <w:rFonts w:hint="eastAsia"/>
        </w:rPr>
        <w:t>&gt;OTU006621</w:t>
      </w:r>
    </w:p>
    <w:p w14:paraId="34C22C60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CTTTCGGGTTGTAAACTCCTGTCATTTGGGAACAAGGTGCGCCGGTTAACTGCCGGTGCATTGATAGTACCAGAAGAGGAAGAGACGGCTAACTCTGTGCCAGCAGCCGCGGTAATACGGGGGGAGCAAGCGTTGTTCGGATTTACTGGGCGTAAAGGGCGCGTAGGCGGCCACCGCAAGTCAGTTGTGAAATCTCCGGGCTCAACCCGGAAATGGCATTGAATACTATCTCGCTTGAGAGTCGGAGGGGGGACTGGAATACTTGGTGTAGCAGTGAAATGCGTAGATATCAAGTGGAACACCAGTGGCGAAGGCGAGTCCCTGGACGATTTCTGACGCTGAGGCACGAAAGCTAGGGGAGCAAACAGGATTAGATACCCGAGTAGTCC</w:t>
      </w:r>
    </w:p>
    <w:p w14:paraId="41BC4348">
      <w:pPr>
        <w:rPr>
          <w:rFonts w:hint="eastAsia"/>
        </w:rPr>
      </w:pPr>
      <w:r>
        <w:rPr>
          <w:rFonts w:hint="eastAsia"/>
        </w:rPr>
        <w:t>&gt;OTU006622</w:t>
      </w:r>
    </w:p>
    <w:p w14:paraId="2DE44C88">
      <w:pPr>
        <w:rPr>
          <w:rFonts w:hint="eastAsia"/>
        </w:rPr>
      </w:pPr>
      <w:r>
        <w:rPr>
          <w:rFonts w:hint="eastAsia"/>
        </w:rPr>
        <w:t>CCTACGGGGGGCTGCAGTGGGGAATATTGCACAATGGGCGAAAGCCTGATGCAGCGACGCCACGTGAGGGACGACGGCCTTCGGGTTGTAAACCTCTTTCAGCAGGGAAGAAGCGAAAGTGACGGTACCTGCAGAAGAAGCACCGGCTAACTCCGTGCCAGCAGCCGCGGTAATACGGAGGGTGCAAGCGTTATCCGGATTCACTGGGTTTAAAGGGTGCGTAGGCGGGCTTGTAAGTCCGTGGTGAAATCTCCCGGCTTAACCGGGAGCGGCCGAGCGAAACTGACGGGCTGGAGTGCGGAAGGGGCCACCGGAATTCTCGGTGTAGCGGTGAAATGCGTAGATATCGAGAGGAACACCGGTGGCGAAGGCGGCTTCCTGGCCCGCATCTGACGCTGAGGCGCGAAAGCGTGGGGAGCAAACAGGATTAGATACCCTAGTAGTCC</w:t>
      </w:r>
    </w:p>
    <w:p w14:paraId="48911A28">
      <w:pPr>
        <w:rPr>
          <w:rFonts w:hint="eastAsia"/>
        </w:rPr>
      </w:pPr>
      <w:r>
        <w:rPr>
          <w:rFonts w:hint="eastAsia"/>
        </w:rPr>
        <w:t>&gt;OTU006623</w:t>
      </w:r>
    </w:p>
    <w:p w14:paraId="38BBB8A1">
      <w:pPr>
        <w:rPr>
          <w:rFonts w:hint="eastAsia"/>
        </w:rPr>
      </w:pPr>
      <w:r>
        <w:rPr>
          <w:rFonts w:hint="eastAsia"/>
        </w:rPr>
        <w:t>CCTACGGGGGGCAGCAGTCGGGAATCTTGCGCAATGGGCGAAAGCCTGACGCAGCAACACCGTGTGGGTGATGAAGGCCTTCGGGTCGTAAAGCCCTGTTGTTGGGGACGAAGGGTTAGGGGTTAATAGCCCCGAGCCTGACGGTACTCTTCGAGGAAGCCCCGGCTAACTACGTGCCAGCAGCCGCGGTAATACGTAGGGGGCAAGCGTTGTCCGGAATCACTGGGCGTAAAGCGCGCGCAGGCGGCTGTCTACGTCCGGGGTGAAAGCCCAGAGCTCAACGGGGGAACGGCGCCGGATACTGGCAGACTCGAGTACCGGAGAGGAAGGTGGAATTCCCGGTGTAGCGGTGAAATGCGTAGATATCGGGAGGAACACCAGTGGCGAAGGCGACTTTCTGGTCTGTAACTGACACTGAGGCGCGAAAGCGTGGGGAGCAAACAGGATTAGATACCCGAGTAGTCC</w:t>
      </w:r>
    </w:p>
    <w:p w14:paraId="6E6CB1F4">
      <w:pPr>
        <w:rPr>
          <w:rFonts w:hint="eastAsia"/>
        </w:rPr>
      </w:pPr>
      <w:r>
        <w:rPr>
          <w:rFonts w:hint="eastAsia"/>
        </w:rPr>
        <w:t>&gt;OTU006624</w:t>
      </w:r>
    </w:p>
    <w:p w14:paraId="1F459F5C">
      <w:pPr>
        <w:rPr>
          <w:rFonts w:hint="eastAsia"/>
        </w:rPr>
      </w:pPr>
      <w:r>
        <w:rPr>
          <w:rFonts w:hint="eastAsia"/>
        </w:rPr>
        <w:t>CCTACGGGAGGCTGCAGTAGGGAATTTTCCACAATGGGCGAAAGCCTGATGGAGCAACGCCGCGTGCAGGATGAAGGCCTTCGGGTTGTAAACTGCTTTTAATAGTGAAGATTATGACGGTAACTATTGAATAAGGACCTGCTAACTACGTGCCAGCAGCCGCGGTCATACGTAGGGTCCAAGCGTTATCCGGAATTACTGGGCGTAAAGCGCACGCAAGCGGTTTATCAAGTTCGACGTGAAATCTTCTGGCTTAACCAGGAGCGGTCGTTGAAAACTGATAGGCTTGAGGCGATGAGAGGGGTGCAGAATTCCAGGTGTAGTGGTGGAATGCGTAGAGATCAGGAGGAACACCTGCGGTGTAGACGGCTCTCTGGACCATTACTGACGCTGAGGTACGAAAGCGTGGGTAGCAAACAGGATTAGATACCCCAGTAGTCC</w:t>
      </w:r>
    </w:p>
    <w:p w14:paraId="0E7FB011">
      <w:pPr>
        <w:rPr>
          <w:rFonts w:hint="eastAsia"/>
        </w:rPr>
      </w:pPr>
      <w:r>
        <w:rPr>
          <w:rFonts w:hint="eastAsia"/>
        </w:rPr>
        <w:t>&gt;OTU006625</w:t>
      </w:r>
    </w:p>
    <w:p w14:paraId="1102F7D6">
      <w:pPr>
        <w:rPr>
          <w:rFonts w:hint="eastAsia"/>
        </w:rPr>
      </w:pPr>
      <w:r>
        <w:rPr>
          <w:rFonts w:hint="eastAsia"/>
        </w:rPr>
        <w:t>CCTACGGGGGGCTGCAGTGGGGAATATTGGACAATGGGCGCAAGCCTGATCCAGCAATGCCGCGTGAGTGAAGAAGGCCTTCGGGTTGTAAAGCTCTTTTACCCGGGAAGATAATGACTGTACCGTTAGAATAAGCACCGGCTAACTCCGTGCCAGCAGCCGCGGTAATACGGAGGGTGCAAGCGTTGTCCGGATTCACTGGGTTTAAAGGGTGCGTAGGAGGGTAGGTAAGTCAGTGGTGAAATCTCAGAGCTTAACTCTGAAACTGCCATTGATACTATCTGTCTTGAATGTTCTGGAGGTGAGTGGAATATGTCATGTAGCGGTGAAATGCTTAGATATGACATAGAACACCTATTGCGAAGGCAACTCACTACGGAAATATTGACGCTGAGGCACGAAAGCGTGGGGATCAAACAGGATTAGATACCCTAGTAGTCC</w:t>
      </w:r>
    </w:p>
    <w:p w14:paraId="64547D52">
      <w:pPr>
        <w:rPr>
          <w:rFonts w:hint="eastAsia"/>
        </w:rPr>
      </w:pPr>
      <w:r>
        <w:rPr>
          <w:rFonts w:hint="eastAsia"/>
        </w:rPr>
        <w:t>&gt;OTU006626</w:t>
      </w:r>
    </w:p>
    <w:p w14:paraId="3075E06F">
      <w:pPr>
        <w:rPr>
          <w:rFonts w:hint="eastAsia"/>
        </w:rPr>
      </w:pPr>
      <w:r>
        <w:rPr>
          <w:rFonts w:hint="eastAsia"/>
        </w:rPr>
        <w:t>CCTACGGGGGGCTGCAGTGGGGAATCTTGCGCAATGGGCGAAAGCCTGACGCAGCAATTCCGCGTGGGGGAGGAAGGCCTTCGGGTTGTAAACCCCTTTCAGCAGGGAAGAAGCCACTCGGGTTAACAGCCCAGAGGGTGACGGTACCTGCAGAAGAAGCCCCGGCTAACTACGTGCCAGCAGCCGCGGTAATACGTAGGGGGCAAGCGTTGTCCGGAATTATTGGGCGTAAAGAGCGCGTAGGCGGCCAGGAAGGTCCGCAGTGAAATCTCGAGGCTCAACCTCGAGCGGTCTGTGGAAACCATCTGGCTAGAGTCCGGAAGAGGAGAGTGGAATTCCTGGTGTAGCGGTGAAATGCGCAGATATCAGGAGGAACACCGAAGGCTAAGGCAGCTCTCTGGGACGGTACTGACGCTGAGGCGCGAAAGCGTGGGGAGCAAACAGGATTAGATACCCTTGTAGTCC</w:t>
      </w:r>
    </w:p>
    <w:p w14:paraId="5CA6ED69">
      <w:pPr>
        <w:rPr>
          <w:rFonts w:hint="eastAsia"/>
        </w:rPr>
      </w:pPr>
      <w:r>
        <w:rPr>
          <w:rFonts w:hint="eastAsia"/>
        </w:rPr>
        <w:t>&gt;OTU006627</w:t>
      </w:r>
    </w:p>
    <w:p w14:paraId="2E4BA2C3">
      <w:pPr>
        <w:rPr>
          <w:rFonts w:hint="eastAsia"/>
        </w:rPr>
      </w:pPr>
      <w:r>
        <w:rPr>
          <w:rFonts w:hint="eastAsia"/>
        </w:rPr>
        <w:t>CCTACGGGGGGCTGCAGTCGAGAATTTTTCTCAATGGGCGAAAGCCTGAAGGAGCGACGCCGCGTGGGGGATGAAGGGTTTCGATCCGTAAACCCCTGTCATTTGTGAACAATGGTTATTCATGAATAATGAGTGACTTGATAGTAATGAAAGAGGAAGGGACGGCTAACTCTGTGCCAGCAGCCGCGGTAATACAGAGGTCCCGAGCGTTGTTCGGATTCATTGGGCGTAAAGGGTGCGTAGGTGGCGGGGCCAGTCAGGTGTGAAATCCCGGGGCTTAACCCTGGAACTGCATTCGATACTGCTGTGCTTGAGGACTGGAGAGGAGACTGGAATTTACGGTGTAGCGGTGAAATGCGTAGATATCGTAAGGAAGACCAGTGGCGAAGGCGGGTCTCTGGACAGTTCCTGACGCTGAGGCACGAAGGCCAGGGGAGCAAACGGGATTAGATACCCGTGTAGTCC</w:t>
      </w:r>
    </w:p>
    <w:p w14:paraId="48BB90C7">
      <w:pPr>
        <w:rPr>
          <w:rFonts w:hint="eastAsia"/>
        </w:rPr>
      </w:pPr>
      <w:r>
        <w:rPr>
          <w:rFonts w:hint="eastAsia"/>
        </w:rPr>
        <w:t>&gt;OTU006628</w:t>
      </w:r>
    </w:p>
    <w:p w14:paraId="37A7ED1C">
      <w:pPr>
        <w:rPr>
          <w:rFonts w:hint="eastAsia"/>
        </w:rPr>
      </w:pPr>
      <w:r>
        <w:rPr>
          <w:rFonts w:hint="eastAsia"/>
        </w:rPr>
        <w:t>CCTACGGGGGGCTGCAGTAAGGAATATTGGTCAATGGGCGAAAGCCTGATCCAGCAATGCCGCGTGAGTGATGAAGGCCTTAGGGTTGTAAAGCTCTTTTACCCGGGATGATAATGACAGTACCGGGAGAATAAGCCCCGGCTAACTCCGTGCCAGCAGCCGCGGTAATACGGGGGGAGCAAGCGTTGTTCGGATTTACTGGGCGTAAAGGGCGCGTAGGCGGCCACCGCAAGTCGACTGTGAAATCTCCGGGCTTAACCCGGAAAGGTCAGCCGATACTGCGGGGCTAGAGTGCAGAAGGGGCAACTGGAATTCTCGGTGTAGCGGTGAAATGCGTAGAGATTAGGAAGAACCCCAGTGGCGAAGGCGACTTTCTGGACCATAACTGACGCTGAGGCATGAAAGCGTGGGGAGCAAACAGGATTAGATACCCCAGTAGTCC</w:t>
      </w:r>
    </w:p>
    <w:p w14:paraId="2A03EDC5">
      <w:pPr>
        <w:rPr>
          <w:rFonts w:hint="eastAsia"/>
        </w:rPr>
      </w:pPr>
      <w:r>
        <w:rPr>
          <w:rFonts w:hint="eastAsia"/>
        </w:rPr>
        <w:t>&gt;OTU006629</w:t>
      </w:r>
    </w:p>
    <w:p w14:paraId="66665117">
      <w:pPr>
        <w:rPr>
          <w:rFonts w:hint="eastAsia"/>
        </w:rPr>
      </w:pPr>
      <w:r>
        <w:rPr>
          <w:rFonts w:hint="eastAsia"/>
        </w:rPr>
        <w:t>CCTACGGGCGGCTGCAGTAGGGAATTTTCCACAATGGGGGCAACCCTGATGGAGCAACGCCGCGTGCAGGATGAATGCCTTCGGGTTGTAAACTGCTTTTATTAGTGACGATTATGACGGTAACTAATGAATAAGGACCTGCTAACTACGTGCCAGCAGCCGCGGTCATACGTAGGAGGCGAGCGTTATCCGGATTTACTGGGTGTAAAGCGCGTGCAGGCGGTTGGCTAAGTTGGGTGTGAAAGCTCCTGGCTCAACTGGGAGAGGTCGCTCAAGACTGGTCGACTGGAGAGTGGTAGGGGAAGGTGGAATTCCGGGTGTAGTGGTGAAATGCGTAGATATCCGGAGGAACACCGGTGGCGAAGGCGGATCTCTGGGCCATTACTGACGCTGAGGAGCGAAAGCGTGGGGAGCGAACAGGATTAGATACCCCTGTAGTCC</w:t>
      </w:r>
    </w:p>
    <w:p w14:paraId="6B744CA8">
      <w:pPr>
        <w:rPr>
          <w:rFonts w:hint="eastAsia"/>
        </w:rPr>
      </w:pPr>
      <w:r>
        <w:rPr>
          <w:rFonts w:hint="eastAsia"/>
        </w:rPr>
        <w:t>&gt;OTU006630</w:t>
      </w:r>
    </w:p>
    <w:p w14:paraId="22BAB17B">
      <w:pPr>
        <w:rPr>
          <w:rFonts w:hint="eastAsia"/>
        </w:rPr>
      </w:pPr>
      <w:r>
        <w:rPr>
          <w:rFonts w:hint="eastAsia"/>
        </w:rPr>
        <w:t>CCTACGGGTGGCTGCAGTAGGGAATCTTGCGCAATGGGCGAAAGCCTGACGCAGCGACGCCGCGTGAGGGATGACGGCCTTCGGGTTGTAAACCTCTTTCAGCAGGGACGAAGCCTCACGGTGACGGTACCTGCAGAAGAAGCCCCGGCCAACTACGTGCCAGCAGCCGCGGTAAGACGAACCGTCCGAACGTTATTCGGAATCACTGGGCTTAAAGAGTCCGTAGGCGGCATGTTAGGTGAGGTGTGAAATCCCCCGGCTCAACCGGGGAACTGCGGAGCGAACTGCGGGTCTTGAGGCAGGTAGGGGCCGGAAGAACAGTCGGTGGAGCGGTGAAATGCGTAGAGATCGACTGGAATGCCGATGGGGAAGCCGTCCGGCTGGGCCTGTCCTGACGCTGAGGCACGAAAGCGTGGGGAGCAAACAGGATTAGATACCCGAGTAGTCC</w:t>
      </w:r>
    </w:p>
    <w:p w14:paraId="0FC9230C">
      <w:pPr>
        <w:rPr>
          <w:rFonts w:hint="eastAsia"/>
        </w:rPr>
      </w:pPr>
      <w:r>
        <w:rPr>
          <w:rFonts w:hint="eastAsia"/>
        </w:rPr>
        <w:t>&gt;OTU006631</w:t>
      </w:r>
    </w:p>
    <w:p w14:paraId="69874D6B">
      <w:pPr>
        <w:rPr>
          <w:rFonts w:hint="eastAsia"/>
        </w:rPr>
      </w:pPr>
      <w:r>
        <w:rPr>
          <w:rFonts w:hint="eastAsia"/>
        </w:rPr>
        <w:t>CCTACGGGGGGCAGCAGCAAGGAATTTTCGTCAATGGGGGCAACCCTGAACGAGCAACGCCGCGTGCAGGATGACGGCCTTCGGGTTGTAAACTGCTTTTGGGAGGGAAGACACCGACGGTACCTCCCGAATCAGGCTCGGCTAACTCTGTGCCAGCAGCCGCGGTAATACGTAGGCAGCGAGCGTTGTTCGGAGTTACTGGGCGTAAAGAGTATGTAGGCGGTTGCGCAAGTTCGGTGTGAAATCTCCCGGCTCAACTGGGAGGGTGCGCCGAAAACTGCGTGGCTAGAGTGCGGGAGAGGAGAGCGGAATTCCTGGTGTAGCGGTGAAATGCGTAGATATCAGGAGGAACACCGGTGGTGTAGACGGCTCTCTGGACCGCTACTGACGCTGAGATACGAAAGCGTGGGGAGCAAACAGGATTAGATACCCCAGTAGTCC</w:t>
      </w:r>
    </w:p>
    <w:p w14:paraId="6EBFB6EA">
      <w:pPr>
        <w:rPr>
          <w:rFonts w:hint="eastAsia"/>
        </w:rPr>
      </w:pPr>
      <w:r>
        <w:rPr>
          <w:rFonts w:hint="eastAsia"/>
        </w:rPr>
        <w:t>&gt;OTU006632</w:t>
      </w:r>
    </w:p>
    <w:p w14:paraId="776AE6DB">
      <w:pPr>
        <w:rPr>
          <w:rFonts w:hint="eastAsia"/>
        </w:rPr>
      </w:pPr>
      <w:r>
        <w:rPr>
          <w:rFonts w:hint="eastAsia"/>
        </w:rPr>
        <w:t>CCTACGGGGGGCAGCAGTAGGGAATCTTGGACAATGGGCGGAAGCCTGATCCAGCAACGCCGCGTGAGGGATGACGGCCTTCGGGTTGTAAACCTCTTTCAGTATCGACGAAGTCCAGCTTGCTGGGTGACGGTAGGTACAGAAGAAGCACCGGCCAACTACGTGCCAGCAGCCGCGGTAATACGTAGGGTGCGAGCGTTGTTCGGATTTACTGGGCGTAAAGGGCGCGCAGGCGGCTTATTTTGTCAGGCGTGAAAGCCCCGGGCTTAACCTGGGAACTGCGTTTGATACGGATGGGCTAGAGTTCGGGAGAGGAGAGTGGAATTCCCGGTGTAGCGGTGAAATGCGCAGATATCGGGAAGAACACCTATGGCGAAGGCAGCTCTCTGGGACGGTACTGACGCTGAGACGCGAAAGCGTGGGGAGCGAACAGGATTAGATACCCCGGTAGTCC</w:t>
      </w:r>
    </w:p>
    <w:p w14:paraId="2BD2C70B">
      <w:pPr>
        <w:rPr>
          <w:rFonts w:hint="eastAsia"/>
        </w:rPr>
      </w:pPr>
      <w:r>
        <w:rPr>
          <w:rFonts w:hint="eastAsia"/>
        </w:rPr>
        <w:t>&gt;OTU006633</w:t>
      </w:r>
    </w:p>
    <w:p w14:paraId="533823BF">
      <w:pPr>
        <w:rPr>
          <w:rFonts w:hint="eastAsia"/>
        </w:rPr>
      </w:pPr>
      <w:r>
        <w:rPr>
          <w:rFonts w:hint="eastAsia"/>
        </w:rPr>
        <w:t>CCTACGGGCGGCAGCAGTAGGGAATTTTCCACAATGGGCGAAAGCCTGATGGAGCAACGCCGCGTGCAGGATGAATGCCTTCGGGTTGTAAACTGCTTTTATATGTGACGATTTTGACGGTAGCATATGAATAAGGATCGGCTAACTCCGTGCCAGCAGCCGCGGTCATACGGAGGGGGCTAGCGTTGTCCGGATTTACTGGGCGTAAAGCGCGCGCAGGCGGCCCGTTAAGTCGGTTGTGAAAACCCGAGGCTCAACCTCGGGCCTGCATCCGATACTGGCGGGCTTGAGGCAGGTAGGGGAGAGTGGAATTCCCGGTGTAGCGGTGAAATGCGCAGATATCGGGAGGAACACCGGTGGCGAAGGCGGCTCTCTGGCCCGTACCTGACGCTGAGGCGCGAAAGCGTGGGGAGCAAACAGGATTAGATACCCCTGTAGTCC</w:t>
      </w:r>
    </w:p>
    <w:p w14:paraId="5203A45B">
      <w:pPr>
        <w:rPr>
          <w:rFonts w:hint="eastAsia"/>
        </w:rPr>
      </w:pPr>
      <w:r>
        <w:rPr>
          <w:rFonts w:hint="eastAsia"/>
        </w:rPr>
        <w:t>&gt;OTU006634</w:t>
      </w:r>
    </w:p>
    <w:p w14:paraId="5437D631">
      <w:pPr>
        <w:rPr>
          <w:rFonts w:hint="eastAsia"/>
        </w:rPr>
      </w:pPr>
      <w:r>
        <w:rPr>
          <w:rFonts w:hint="eastAsia"/>
        </w:rPr>
        <w:t>CCTACGGGTGGCTGCAGCAAGGAATCTTCCACAATGGGCGCAAGCCCGATGGAGCAACGCCGCGTGCGGGATGACGGCCTTCGGGTTGTAAACCGCTTTGAGGGGGGAGGATATGGACAGTACCCCCAAAACCAGCCCCGGCTAACTCTGTGCCAGCAGCCGCGGTAATACAGAGGTCTCAAGCGTTGTTCGGATTCATTGGGCGTAAAGGGTGCGTAGGCGGCGGGGCAAGTCAGGTGTGAAATCCCGGAGCTTAACTTCGGAACTGCACTTGATACTGCTCTGCTTGAGCACTGGAGAGGAGACTGGAATTTACGGTGTAGCAGTGAAATGCGTAGAGATCGTAAGGAAGACCAGTGGCGAAGGCGAGTCTCTGGACAGTTGCTGACGCTGAGGCACGAAGGCCAGGGGAGCAAACGGGATTAGATACCCTAGTAGTCC</w:t>
      </w:r>
    </w:p>
    <w:p w14:paraId="742FEC85">
      <w:pPr>
        <w:rPr>
          <w:rFonts w:hint="eastAsia"/>
        </w:rPr>
      </w:pPr>
      <w:r>
        <w:rPr>
          <w:rFonts w:hint="eastAsia"/>
        </w:rPr>
        <w:t>&gt;OTU006635</w:t>
      </w:r>
    </w:p>
    <w:p w14:paraId="1E646DCD">
      <w:pPr>
        <w:rPr>
          <w:rFonts w:hint="eastAsia"/>
        </w:rPr>
      </w:pPr>
      <w:r>
        <w:rPr>
          <w:rFonts w:hint="eastAsia"/>
        </w:rPr>
        <w:t>CCTACGGGGGGCTGCAGTGGGGAATATTGGACAATGGGGGAAACCCTGATCCAGCAATGCCGCGTGTGTGAAGAAGGCCTTCGGGTTGTAAAGCACTTTCAGTGGGGAAGAATAAATTCAAGGCTAATATCCTTGAGTCCTGACATTACCTACAGAAGAAGCACCGGCAAACTCTGTGCCAGCAGCCGCGGTAATACAGAGGGTGCGAGCGTTAATCGGAATTACTGGGCGTAAAGGGCGTCTAGGCGGCCCGTTAAGTCCGCTGTGAAAGGCCGGGGCTCAACCCCGGAAGGTCAGCGGAGACTGATGGGCTCGAGTGCCGGAGAGGGATGCGGAATACCTGGTGTAGCGGTGGAATGCGTAGAGATCAGGTGGAACACCGATGGCGAAGGCAGCATCCTGGCCGGAGACTGACGCTGAAGCGCGAAAGCTGGGGGAGCGAACGGGATTAGATACCCGTGTAGTCC</w:t>
      </w:r>
    </w:p>
    <w:p w14:paraId="3FD01956">
      <w:pPr>
        <w:rPr>
          <w:rFonts w:hint="eastAsia"/>
        </w:rPr>
      </w:pPr>
      <w:r>
        <w:rPr>
          <w:rFonts w:hint="eastAsia"/>
        </w:rPr>
        <w:t>&gt;OTU006636</w:t>
      </w:r>
    </w:p>
    <w:p w14:paraId="3F821739">
      <w:pPr>
        <w:rPr>
          <w:rFonts w:hint="eastAsia"/>
        </w:rPr>
      </w:pPr>
      <w:r>
        <w:rPr>
          <w:rFonts w:hint="eastAsia"/>
        </w:rPr>
        <w:t>CCTACGGGCGGCTGCAGTGGGGAATATTGGGCAATGGGCGCAAGCCTGATCCAGCCATACCGCGTGAGTGAAGAAGGCCTTCGGGTTGTAAAGCTCTTTTGTTGGGAAAGAAATCCTGTCGGTTAATACCCGGTAGGGATGACGGTACCCAAAGAATAAGCACCGGCTAACTTCGTGCCAGCAGCCGCGGTGATACGTAGGGGGCGAGCGTTGTCCGGAATCATTGGGCGTAAAGAGCTCGTAGGCGGCTTAGTAAGTCGGTCGTGAAAGCCCGAGGCTCAACTTCGGGACTGCGGTCGATACTGCTATAGCTAGAGTTCGGAAGAGGCGAGTGGAATTCCATGTGTAGCGGTGAAATGCGTAGAGATATGGAGGAACACCAGTGGCGAAGGCGACTTTCTGGTCTGTAACTGACACTGAGGCGCGAAAGCGTGGGGAGCAAACAGGATTAGATACCCCTGTAGTCC</w:t>
      </w:r>
    </w:p>
    <w:p w14:paraId="0675566E">
      <w:pPr>
        <w:rPr>
          <w:rFonts w:hint="eastAsia"/>
        </w:rPr>
      </w:pPr>
      <w:r>
        <w:rPr>
          <w:rFonts w:hint="eastAsia"/>
        </w:rPr>
        <w:t>&gt;OTU006637</w:t>
      </w:r>
    </w:p>
    <w:p w14:paraId="766D313C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TCTTCGGATTGTAAAGCACTTTAAGTTGGGAGGAAGGGCAGTAAGCTAATACCTTGCTGTTTTGACGTTACCGACAGAATAAGCACCGGCTAACTCTGTGCCAGCAGCCGCGGTAATACAGAGGGTGCAAGCGTTAATCGGAATTACTGGGCGTAAAGCGCGCGTAGGTGGTTTGTTAAGTTGGATGTGAAATCCCATGGCTCAACTGTGGGCTTGCATCGGGTACGGGCAGACTAGAGTGCTGTAGGGGAGACTGGAATTCCTGGTGTAGCGGTGGAATGCGCAGATATCAGGAGGAACACCGATGGCGAAGGCAGCCCCCTGGGCTAACACTGACGCTGAGGCACGAAAGCGTGGGGAGCAAACAGGATTAGATACCCCAGTAGTCC</w:t>
      </w:r>
    </w:p>
    <w:p w14:paraId="61EF5E13">
      <w:pPr>
        <w:rPr>
          <w:rFonts w:hint="eastAsia"/>
        </w:rPr>
      </w:pPr>
      <w:r>
        <w:rPr>
          <w:rFonts w:hint="eastAsia"/>
        </w:rPr>
        <w:t>&gt;OTU006638</w:t>
      </w:r>
    </w:p>
    <w:p w14:paraId="5BF2370E">
      <w:pPr>
        <w:rPr>
          <w:rFonts w:hint="eastAsia"/>
        </w:rPr>
      </w:pPr>
      <w:r>
        <w:rPr>
          <w:rFonts w:hint="eastAsia"/>
        </w:rPr>
        <w:t>CCTACGGGGGGCTGCAGTAAGGAATCTTCCACAATGGGGGCAACCCTGATGGAGCGACGCCGCGTGTGGGACGAAGCCCTTCGGGGTGTAAACCACTGTCAGGGGTTACCAAGTTCTGAGGAGCCCCAGAGGAAGGCTCGGCTAACTCTGTGCCAGCAGCCGCGGTAATACAGAGGGGGCAAGCGTTGTTCGGATTTACTGGGCGTACAGGGTGTGTAGGCGGTTTGGTAAGCCTTTTGTGAAAGCTTCGGGCCTAACCCGGAAAGCGCAGAGGGGACTGCCAGGCTAGAGGACGGGAGAGGAGCGCGGAATTCCCGGTGTAGCGGTGAAATGCGCAGATATCGGGAAGAACACCCATGGCGAAGGCAGCTCTCTGGGACGGTACTGACGCTGAGACGCGAAAGCGTGGGGAGCGAACAGGATTAGATACCCCTGTAGTCC</w:t>
      </w:r>
    </w:p>
    <w:p w14:paraId="7E51F487">
      <w:pPr>
        <w:rPr>
          <w:rFonts w:hint="eastAsia"/>
        </w:rPr>
      </w:pPr>
      <w:r>
        <w:rPr>
          <w:rFonts w:hint="eastAsia"/>
        </w:rPr>
        <w:t>&gt;OTU006639</w:t>
      </w:r>
    </w:p>
    <w:p w14:paraId="47CE29C2">
      <w:pPr>
        <w:rPr>
          <w:rFonts w:hint="eastAsia"/>
        </w:rPr>
      </w:pPr>
      <w:r>
        <w:rPr>
          <w:rFonts w:hint="eastAsia"/>
        </w:rPr>
        <w:t>CCTACGGGTGGCTGCAGTAGGGAATCTTGCGCAATGGGCGAAAGCGTGACGCAGCAACGCCGCGTGGGGGAAGAAGGCCTTCGGGTTGTAAACCTCTTTCAGCAGGGACGAAGCCACTCGGGTTAATAGCCCAGAGGGTGACGGTACCTGCAGAAGAAGCCCCGGCTAACTACGTGCCAGCAGCCGCGGTAATACGTAGGGGGCGAGCGTTGTCCGGATTTATTGGGCGTAAAGCGCGCGCAGGCGGCCCGGTAAGTCGGATGTGAAAACCTGCGGCTCAACCGCAGGCTGTCATTCGATACTGCCGGGCTTGAGGCAGGTAGGGGAGATTGGAATTCCTGGTGTAGCGGTGAAATGCGCAGATATCAGGTGGAACACCGGTGGCGAAGGCGCTGCTCTGGGCCGGTACTGACGCTGAGGAGCGAAAGCGTGGGGAGCAAACAGGATTAGATACCCCTGTAGTCC</w:t>
      </w:r>
    </w:p>
    <w:p w14:paraId="29A161C7">
      <w:pPr>
        <w:rPr>
          <w:rFonts w:hint="eastAsia"/>
        </w:rPr>
      </w:pPr>
      <w:r>
        <w:rPr>
          <w:rFonts w:hint="eastAsia"/>
        </w:rPr>
        <w:t>&gt;OTU006640</w:t>
      </w:r>
    </w:p>
    <w:p w14:paraId="348FAD95">
      <w:pPr>
        <w:rPr>
          <w:rFonts w:hint="eastAsia"/>
        </w:rPr>
      </w:pPr>
      <w:r>
        <w:rPr>
          <w:rFonts w:hint="eastAsia"/>
        </w:rPr>
        <w:t>CCTACGGGGGGCAGCAGTGAGGGATATTGCGCAATGGGCGAAAGCCTGACGCAGCGACGCCGCGTGGGTGATGAAGGTCTTCGGATCGTAAAACCCTTTTCTGCGTGACGATGATGACGGTAGCGCAGGAATAAGTGTCGGCTAACTACGTGCCAGCAGCCGCGGTAAAACGTAGGACGCAAACGTTATCCGGAATTACTGGGCTTAAAGGGTGCGTAGGCGGTTTGTTAAGTCAGCTGTGAAAGCCCCGGGCTTAACCTGGGAACTGCAGTTGATACTGGGAGGCTCGAGTATGGGAGAGGGATGTAGAATTCCAGGTGTAGCGGTGAAATGCGTAGATATCTGGAGGAATACCGGTGGCGAAGGCGGCATCCTGGACCATAACTGACGCTGAGGCGCGAAAGCTAGGGTAGCAAACGGGATTAGATACCCCAGTAGTCC</w:t>
      </w:r>
    </w:p>
    <w:p w14:paraId="3FAE4867">
      <w:pPr>
        <w:rPr>
          <w:rFonts w:hint="eastAsia"/>
        </w:rPr>
      </w:pPr>
      <w:r>
        <w:rPr>
          <w:rFonts w:hint="eastAsia"/>
        </w:rPr>
        <w:t>&gt;OTU006641</w:t>
      </w:r>
    </w:p>
    <w:p w14:paraId="34D53D75">
      <w:pPr>
        <w:rPr>
          <w:rFonts w:hint="eastAsia"/>
        </w:rPr>
      </w:pPr>
      <w:r>
        <w:rPr>
          <w:rFonts w:hint="eastAsia"/>
        </w:rPr>
        <w:t>CCTACGGGTGGCAGCAGTGGGGAATATTGGACAATGGGCGCAAGCCTGATCCAGCAATACCGCGTGTGTGAAGAAGGCCTTCGGGTTGTAAAGCACTTTCAGTAGCTAAGAAATACTCAAGGCTAATATCCTTGAGGGTTGACGTAAACTACAGAAGAAGCCCCGGCTAACTACGTGCCAGCAGCCGCGGTAAGACGTAGGGGGCGAGCGTTGTCCGGATTTATTGGGCGTAAAGCGCGCGCAGGCGGCCCGTTAAGTCGGTTGTGAAAACCCGAGGCTCAACCTCGGGCCTGCATCCGATACTGGCGGGCTTGAGGCAGGTAGGGGAGAGTGGAATTCCCGGTGTAGCGGTGAAATGCGCAGATATCGGGAGGAACACCGGTGGCGAAGGCGGCTCTCTGGGCCTGTCCTGACGCTCAGGCGCGAAAGCTGGGGGAGCGAACAGGATTAGATACCCCAGTAGTCC</w:t>
      </w:r>
    </w:p>
    <w:p w14:paraId="3C4C48D0">
      <w:pPr>
        <w:rPr>
          <w:rFonts w:hint="eastAsia"/>
        </w:rPr>
      </w:pPr>
      <w:r>
        <w:rPr>
          <w:rFonts w:hint="eastAsia"/>
        </w:rPr>
        <w:t>&gt;OTU006642</w:t>
      </w:r>
    </w:p>
    <w:p w14:paraId="49F53586">
      <w:pPr>
        <w:rPr>
          <w:rFonts w:hint="eastAsia"/>
        </w:rPr>
      </w:pPr>
      <w:r>
        <w:rPr>
          <w:rFonts w:hint="eastAsia"/>
        </w:rPr>
        <w:t>CCTACGGGTGGCTGCAGTGGGGAATTTTGGACAATGGGCGCAAGCCTGATCCAGCCATTCCGCGTGAGGGATGAAGGCCTTCGGGTTGTAAACTGCTTTTGTACGGAACGAAAAGACTCTGGTTAATACCTGGGGTCCATGACGGTACCGTAAGAATAAGCACCGGCTAACTACGTGCCAGCAGCCGCGGTAATACGTAGGGTGCGAGCGTTGTCCGGATTTATTGGGCGTAAAGAGCTCGTAGGCGGCTCATCGCGTCAACCGTGAAAACCAGCAGCTCAACTGTTGGCTTGCGGTTGATACGGGTGGGCTGGAGTTCGGTAGGGGAGACTGGAATTCCTGGTGTAGCGGTGAAATGCGCAGATATCTGGAGGAACACCGGTGGCGAAGGCGGCATCCTGGACCGGCATTGACGCTGAGGCGCGAAAGCTAGGGGAGCAAACAGGATTAGATACCCCGGTAGTCC</w:t>
      </w:r>
    </w:p>
    <w:p w14:paraId="51EC3661">
      <w:pPr>
        <w:rPr>
          <w:rFonts w:hint="eastAsia"/>
        </w:rPr>
      </w:pPr>
      <w:r>
        <w:rPr>
          <w:rFonts w:hint="eastAsia"/>
        </w:rPr>
        <w:t>&gt;OTU006643</w:t>
      </w:r>
    </w:p>
    <w:p w14:paraId="4BA62542">
      <w:pPr>
        <w:rPr>
          <w:rFonts w:hint="eastAsia"/>
        </w:rPr>
      </w:pPr>
      <w:r>
        <w:rPr>
          <w:rFonts w:hint="eastAsia"/>
        </w:rPr>
        <w:t>CCTACGGGTGGCTGCAGTAGGGAATCTTCCGCAATGGACGCAAGTCTGACGGAGCAACGCCGCGTGAGTGATGAAGGTTTTCGGATCGTAAAGCTCTGTTGCCCTAGACGAACAGCAGGGAGAGTAACTGCTCTCTGTGTGACGGTATAGGAGAAGAAAGCCCCGGCTAACTACGTGCCAGCAGCCGCGGTAATACGTAGGTGGCGAGCGTTGTCCGGATTTATTGGGTTTAAAGGGTGCGTAGGCGGCCTATTAAGTCAGTTCTGAAATATCCCGGCTTAACCGGGAGGGTGGGATTGATACTGATGGGCTTGAGTGGACTCGAGGTAGGCGGAATTGACGGTGTAGCGGTGAAATGCGTAGAGATGTGGAGGAACACCAGTGGCGAAGGCGGCTCTCTGGTCTGTAACTGACGCTGAGGCGCGAAAGCGTGGGGAGCGAACAGGATTAGATACCCCAGTAGTCC</w:t>
      </w:r>
    </w:p>
    <w:p w14:paraId="3897E687">
      <w:pPr>
        <w:rPr>
          <w:rFonts w:hint="eastAsia"/>
        </w:rPr>
      </w:pPr>
      <w:r>
        <w:rPr>
          <w:rFonts w:hint="eastAsia"/>
        </w:rPr>
        <w:t>&gt;OTU006644</w:t>
      </w:r>
    </w:p>
    <w:p w14:paraId="40D198D7">
      <w:pPr>
        <w:rPr>
          <w:rFonts w:hint="eastAsia"/>
        </w:rPr>
      </w:pPr>
      <w:r>
        <w:rPr>
          <w:rFonts w:hint="eastAsia"/>
        </w:rPr>
        <w:t>CCTACGGGGGGCAGCAGTGAGGAATATTGGACAATGGGCGGGAGCCTGATCCAGCCATGCCGCGTGCAGGAAGACGGTCCTATGGATTGTAAACTGCTTTTGTACGGGAAGAACAAGGGGCACGCGTGCCCTTCTGACGGTACCGTAAGAATAAGGATCGGCTAACTCCGTGCCAGCAGCCGCGGTAATACGGAGGGTGCGAGCGTTGTTCGGAATTATTGGGCGTAAAGCGCACGTAGGCGGCTCGGTAAGTCTCACTGTGAAAGCCCGCGGCTCAACGGGGGAGGGTCCGTCGAGATGGTCAGACTGGAGGCAGGGAGAGGCCAGTGGAATTCCGGGTGTAGTGGTGAAATGCGTAGAGATCCGGAGGAACACCAGTGGCGAAGGCGGAGACCTGGGCCGATACTGACGCTGAGGTGCGAAAGCGTGGGGAGCAAACAGGATTAGATACCCGTGTAGTCC</w:t>
      </w:r>
    </w:p>
    <w:p w14:paraId="5F2E3788">
      <w:pPr>
        <w:rPr>
          <w:rFonts w:hint="eastAsia"/>
        </w:rPr>
      </w:pPr>
      <w:r>
        <w:rPr>
          <w:rFonts w:hint="eastAsia"/>
        </w:rPr>
        <w:t>&gt;OTU006645</w:t>
      </w:r>
    </w:p>
    <w:p w14:paraId="1564C7AF">
      <w:pPr>
        <w:rPr>
          <w:rFonts w:hint="eastAsia"/>
        </w:rPr>
      </w:pPr>
      <w:r>
        <w:rPr>
          <w:rFonts w:hint="eastAsia"/>
        </w:rPr>
        <w:t>CCTACGGGAGGCTGCAGTGGGGAATATTGGACAATGGGGGAAACCCTGATCCAGCCATGCCGCGTGAGTGAAGAAGGCCTTCGGGTTGTAAAGCTCTTTCGGCTGGGACGAAAAGGTCCGCGCTAACACCGCGGATCCATGACGGTACCAGCAGAAGAAGCACCGGCTAACTACGTGCCAGCAGCCGCGGTAATACGTAGGGGGCGAGCGTTGTCCGGATTTATTGGGCGTAAAGAGCTCGTAGGCGGCCGAGCAAGTCGGATGTGAAATTTCAGGGCTCAACCCTGAAAGGCCATTCGATACTGCTCGGCTAGAGGCAGGTAGGGGAAAGTGGAATACCTGGTGTAGCGGTGAAATGCGCAGATATCAGGAGGAACACCGGTGGCGAAGGCGGCCCTCTGGGGCTGTCCTGACGCTGAGGCGCGAAAGCTGGGGGAGCGAACAGGATTAGATACCCGAGTAGTCC</w:t>
      </w:r>
    </w:p>
    <w:p w14:paraId="74EA1F8C">
      <w:pPr>
        <w:rPr>
          <w:rFonts w:hint="eastAsia"/>
        </w:rPr>
      </w:pPr>
      <w:r>
        <w:rPr>
          <w:rFonts w:hint="eastAsia"/>
        </w:rPr>
        <w:t>&gt;OTU006646</w:t>
      </w:r>
    </w:p>
    <w:p w14:paraId="30D49363">
      <w:pPr>
        <w:rPr>
          <w:rFonts w:hint="eastAsia"/>
        </w:rPr>
      </w:pPr>
      <w:r>
        <w:rPr>
          <w:rFonts w:hint="eastAsia"/>
        </w:rPr>
        <w:t>CCTACGGGAGGCTGCAGTCGAGAATCTTTCGCAATGGGCGCAAGCCTGACGAAGCGACGCCGCGTGCAGGATGAAGGTCTTCGGATTGTAAACTGCTGTCTTTTGGGAGCAAGGAACACGGGTGAATAATCCGTGAACTTGATAGTACCAGAGGAGGAAGCCACGGCTAACTCTGTGCCAGCAGCCGCGGTAATACAGAGGTGGCGAGCGTTGTTCGGATTTACTGGGCGTAAAGGGTGCGTAGGCGGTTCTGCATGTCGGGTGTGAAATCCCACGGATCATCCGTGGAACGGCATTCGAAACTGCAGGGCTGGAGTGCGGGAGAGGAAGGTGGAATTCTCGGTGTAGCGGTGAAATGCGTTGATATCGAGAGGAACGCCGGTGGTGAAGACGACCTTCTGGAACGCAACTGACGCTGAGGCACGAAAGCTAGGGGAGCAAACAGGATTAGATACCCCAGTAGTCC</w:t>
      </w:r>
    </w:p>
    <w:p w14:paraId="02D3B02B">
      <w:pPr>
        <w:rPr>
          <w:rFonts w:hint="eastAsia"/>
        </w:rPr>
      </w:pPr>
      <w:r>
        <w:rPr>
          <w:rFonts w:hint="eastAsia"/>
        </w:rPr>
        <w:t>&gt;OTU006647</w:t>
      </w:r>
    </w:p>
    <w:p w14:paraId="5911548C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AGAAATTCCCGCATTCTTGCGGGATTGACGGTACCATAGGAATAAGCACCGGCTAACTCCGTGCCAGCAGCCGCGGTAATACGGAGGGTGCAAGCGTTATCCGGATTTACTGGGTGTAAAGCGCGTGCAGGCGGTTTGTTAAGTTGGATGTGAAAGCTCCTGGCTCAACTGGGAGAGGTCGTTCAAGACTGGCAGACTGGAGAGCAGTAGGGGAAGGTGGAATTCCGGGTGTAGCAGTGAAATGCGTAGATATGCGGAGGAACACCGATGGCGAAGGCAATCCCCTGGGCCTGCACTGACGCTCATGCACGAAAGCGTGGGGAGCAAACAGGATTAGATACCCCTGTAGTCC</w:t>
      </w:r>
    </w:p>
    <w:p w14:paraId="57DF8E20">
      <w:pPr>
        <w:rPr>
          <w:rFonts w:hint="eastAsia"/>
        </w:rPr>
      </w:pPr>
      <w:r>
        <w:rPr>
          <w:rFonts w:hint="eastAsia"/>
        </w:rPr>
        <w:t>&gt;OTU006648</w:t>
      </w:r>
    </w:p>
    <w:p w14:paraId="24DF8316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CTTCGGATCGTAAAGCACTGTCGGGAGGGACGAATAAGGTCACGACTAATAAGCGTGATCGATGACTGTACCTCCAAAGGAAGCACCGGCTAACTCTGTGCCAGCAGCCGCGGTAATACAGAGGGTGCAAGCGTTGTTCGGAATTATTGGGCGTAAAGCGCGTGTAGGCGGCCGAGCAAGTCGGGTGTGAAAGCCCTCAGCTTAACTGAGGAAGTGCGCCCGAAACTACTTGGCTTGAGTACCGGAGAGGATAGTGGAATTCCCGGTGTAGAGGTGAAATTCGTAGATATCGGGAGGAACACCAGTGGCGAAGGCGGCTATCTGGACGGATACTGACGCTGAGACGCGAAAGCGTGGGGAGCAAACAGGATTAGATACCCCAGTAGTCC</w:t>
      </w:r>
    </w:p>
    <w:p w14:paraId="508A85BD">
      <w:pPr>
        <w:rPr>
          <w:rFonts w:hint="eastAsia"/>
        </w:rPr>
      </w:pPr>
      <w:r>
        <w:rPr>
          <w:rFonts w:hint="eastAsia"/>
        </w:rPr>
        <w:t>&gt;OTU006649</w:t>
      </w:r>
    </w:p>
    <w:p w14:paraId="79E0C652">
      <w:pPr>
        <w:rPr>
          <w:rFonts w:hint="eastAsia"/>
        </w:rPr>
      </w:pPr>
      <w:r>
        <w:rPr>
          <w:rFonts w:hint="eastAsia"/>
        </w:rPr>
        <w:t>CCTACGGGAGGCTGCAGCAAGGAATTTTCGGCAATGGGCGCAAGCCTGACCGAGCAACGCCGCGTGCAGGACGACGGCCTTCGGGTTGTAAACTGCTTTTTCGGGGGAAGATGAGGACAGTACCCCGTGAATAAGGCTCGGCTAACTCTGTGCCAGCAGCCGCGGTAAGACAGAGGAGCCAAGCGTTGTCCGGATTAACTGGGCGTAAAGCGCACGCAGGTGGTCGTGCACGTGTCGTGTGAAAGCGGACGGCTTAACTGTCCGAGGCCACGGCAGACTGTGCGACTGGAGCGGTGGAGAGGTCGGTGGAATTGCCGGTGTAGTGGTGAAATGCGTAGAGATCGGCAGGAACACCCAAGGGGAAACCAGCCGACTGGACACCTGCTGACACTGAGGTGCGACAGCGTGGGGAGCGAACCGGATTAGATACCCGGGTAGTCC</w:t>
      </w:r>
    </w:p>
    <w:p w14:paraId="674D05DE">
      <w:pPr>
        <w:rPr>
          <w:rFonts w:hint="eastAsia"/>
        </w:rPr>
      </w:pPr>
      <w:r>
        <w:rPr>
          <w:rFonts w:hint="eastAsia"/>
        </w:rPr>
        <w:t>&gt;OTU006650</w:t>
      </w:r>
    </w:p>
    <w:p w14:paraId="716ECB8A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TAGGGAAGAAGCCCTCTTTGGGGGTGACGGTACTTGCAGAAGAAGCGCCGGCTAACTACGTGCCAGCAGCCGCGGTAATACGTAGGGTCCGAGCGTTGTCCGGATTTACTGGGCGTAAAGCGCGCGCAGGCGGATCCTGCAAGTCGGAAGTGAAATGTCACTGCTCAACGGTGACGCTGCTTCCGATACTGCGGATCTGGGGACCGGTAGAGGCTGGTGGAATTGCAGGTGTAGCGGTGGAATGCGTAGAGATCTGCAAGAACACCGATAGTGTAGACAGCTTACTAGATTTCAACTGACGCTGAGGCACGAAAGTGTGGGGATCAAACAGGATTAGATACCCTTGTAGTCC</w:t>
      </w:r>
    </w:p>
    <w:p w14:paraId="1DF798F1">
      <w:pPr>
        <w:rPr>
          <w:rFonts w:hint="eastAsia"/>
        </w:rPr>
      </w:pPr>
      <w:r>
        <w:rPr>
          <w:rFonts w:hint="eastAsia"/>
        </w:rPr>
        <w:t>&gt;OTU006651</w:t>
      </w:r>
    </w:p>
    <w:p w14:paraId="1201B260">
      <w:pPr>
        <w:rPr>
          <w:rFonts w:hint="eastAsia"/>
        </w:rPr>
      </w:pPr>
      <w:r>
        <w:rPr>
          <w:rFonts w:hint="eastAsia"/>
        </w:rPr>
        <w:t>CCTACGGGTGGCTGCAGTAGGGAATTTTCCACAATGGGCGAAAGCCTGATGGAGCAACGCCGCGTGCAGGATGAATGCCTTCGGGTTGTAAACTGCTTTTATATGTGACGATTATGACGGTAGCATATGAATAAGGATCGGCTAACTCCGTGCCAGCAGCCGCGGTCATACGGAGGATCCAAGCGTTATCCGGAATTACTGGGCGTAAAGGGCGCGTAGGTGGTTGGGTAAGTCGGGTGTGAAAGCCCTGGGCTTAACCTGGGAATGGCATTCGAGACTACCTATCTAGAGTCTGGTAGAGGGAAGTGGAATTTCCGGTGTAGCGGTGAAATGTGTAGATATCGAGAGGAACACCTGCGGCGAAGGCGGGTTGCTGGGCTGACACTGACGCTGAGGCGCGAAAGCCAGGGGAGCGAACGGGATTAGATACCCGAGTAGTCC</w:t>
      </w:r>
    </w:p>
    <w:p w14:paraId="2B4473DD">
      <w:pPr>
        <w:rPr>
          <w:rFonts w:hint="eastAsia"/>
        </w:rPr>
      </w:pPr>
      <w:r>
        <w:rPr>
          <w:rFonts w:hint="eastAsia"/>
        </w:rPr>
        <w:t>&gt;OTU006652</w:t>
      </w:r>
    </w:p>
    <w:p w14:paraId="4D5BB60F">
      <w:pPr>
        <w:rPr>
          <w:rFonts w:hint="eastAsia"/>
        </w:rPr>
      </w:pPr>
      <w:r>
        <w:rPr>
          <w:rFonts w:hint="eastAsia"/>
        </w:rPr>
        <w:t>CCTACGGGCGGCTGCAGTGGGGAATATTGCGCAATGGGCGAAAGCCTGACGCAGCGACGCCGCGTGAGGGATGACGGCCCTCGGGTCGTAAAGCCCTTTTCCCAGGGACGATGGTGACGGTACCTGGGGAATCAGCACCGGCTAACTACGTGCCAGCAGCCGCGGTAATACGTAGGGTGCAAGCGTTGCCCGGATTTATTGGGCGTAAAGGGCGCGCAGGCGGCCCGGCGCGTCCGCGGTGAAAGCTCCCGGCTCAACTGGGAGAGGTCCGCGGAAACGGTCGGGCTGGAGCAAGGTAGGGGGTCGTGGAATTCCCGGTGTAGTGGTGGAATGCGTAGAGATCGGGAGGAACACCAGTGGCGAAGGCGGCGACCTGGACCTGTGCTGACGCTGAGGCGCGAAAGCGTGGGGAGCGATCCGGATTAGATACCCCTGTAGTCC</w:t>
      </w:r>
    </w:p>
    <w:p w14:paraId="090E0D21">
      <w:pPr>
        <w:rPr>
          <w:rFonts w:hint="eastAsia"/>
        </w:rPr>
      </w:pPr>
      <w:r>
        <w:rPr>
          <w:rFonts w:hint="eastAsia"/>
        </w:rPr>
        <w:t>&gt;OTU006653</w:t>
      </w:r>
    </w:p>
    <w:p w14:paraId="36E524A8">
      <w:pPr>
        <w:rPr>
          <w:rFonts w:hint="eastAsia"/>
        </w:rPr>
      </w:pPr>
      <w:r>
        <w:rPr>
          <w:rFonts w:hint="eastAsia"/>
        </w:rPr>
        <w:t>CCTACGGGAGGCTGCAGTAGGGAATATTGGTCAATGGGTGAGAGCCTGAACCAGCCATGCCGCGTGAGCGACGAAGGCCTTCGGGTCGTAAAGCTCTGTTGTTGGGGACGAAGGGTTAGGGGTTAATAGCCCCGAGCCTGACGGTACCCTTCGAGGAAGCCCCGGCTAACTACGTGCCAGCAGCCGCGGTAATACGTAGGGGGCGAGCGTTGTCCGGAATTATTGGGCGTAAAGGGTGCGTAGGTGGCGCTGTAAGTCGGGTGTGAAATTTCGGAGCTTAACTCCGAAACTGCATTCGATACTGCGGTGCTTGAGGACTGGAGAGGAGACTGGAATTCATGGTGTAGCAGTGGAATGCGCAGATATCAGGAGGAACACCGATAGCGAAGGCAGCTCGCTGGGACGGTACTGACGCTGAGGCGCGAAAGCGTGGGGAGCGAACAGGATTAGATACCCCTGTAGTCC</w:t>
      </w:r>
    </w:p>
    <w:p w14:paraId="60F7B094">
      <w:pPr>
        <w:rPr>
          <w:rFonts w:hint="eastAsia"/>
        </w:rPr>
      </w:pPr>
      <w:r>
        <w:rPr>
          <w:rFonts w:hint="eastAsia"/>
        </w:rPr>
        <w:t>&gt;OTU006654</w:t>
      </w:r>
    </w:p>
    <w:p w14:paraId="2C89DA42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CCTTCGGGTCGTAAAGCTCTGTTGTTAGGGAAGAACAAGTACGAGAGTAACTGCTCGTACCTTGACGGTACCTCCAGAAGAAGCACCGGCCAACTACGTGCCAGCAGCCGCGGTAAGACGGAGGGCGCAAGCGTTGTCCGGAATTATTGGGCGTAAAGCGTGCGCAGGTGGCGTCGCAAGTCAGGCGTGAAAGCCCCGGGCTTAACCTGGGAATTGCGCAGATATCAGGAGGAACACCGGTGGCGAAGGCGCCACTCTGGGCCGTAACTGACGCTGAGGAGCGAAAGCGTGGGTAGCAAACAGGATTAGATACCCGAGTAGTCC</w:t>
      </w:r>
    </w:p>
    <w:p w14:paraId="7154796E">
      <w:pPr>
        <w:rPr>
          <w:rFonts w:hint="eastAsia"/>
        </w:rPr>
      </w:pPr>
      <w:r>
        <w:rPr>
          <w:rFonts w:hint="eastAsia"/>
        </w:rPr>
        <w:t>&gt;OTU006655</w:t>
      </w:r>
    </w:p>
    <w:p w14:paraId="1975B08F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TTCGAATAGGGCGGTACCGTGACGGTACCTAACCAGAAAGCCACGGCTAACTACGTGCCAGCAGCCGCGGTAATACGTAGGTGGCAAGCGTTGTCCGGAATTATTGGGCGTAAAGCGCGCGCAGGCGGCTGGTCACGTCGGGTGTGAAAGCTCAAAGCTCAACTTTGAGAGGCCATTCGATACGGATCAGCTAGAGGTAGGTAGGGGAAAGTGGAATTCCTGGTGTAGCGGTGAAATGCGCAGATATCAGGAGGAACACCAGTGGCGAAGGCGGTGTTCTGGGCCGGAACTGACGCTGAGGAGCGAAAGCGTGGGTAGCAAACAGGATTAGATACCCTTGTAGTCC</w:t>
      </w:r>
    </w:p>
    <w:p w14:paraId="41E7B3B4">
      <w:pPr>
        <w:rPr>
          <w:rFonts w:hint="eastAsia"/>
        </w:rPr>
      </w:pPr>
      <w:r>
        <w:rPr>
          <w:rFonts w:hint="eastAsia"/>
        </w:rPr>
        <w:t>&gt;OTU006656</w:t>
      </w:r>
    </w:p>
    <w:p w14:paraId="59B0495A">
      <w:pPr>
        <w:rPr>
          <w:rFonts w:hint="eastAsia"/>
        </w:rPr>
      </w:pPr>
      <w:r>
        <w:rPr>
          <w:rFonts w:hint="eastAsia"/>
        </w:rPr>
        <w:t>CCTACGGGGGGCTGCAGTCGAGGATCTTCGGCAATGGGCGCAAGCCTGACCGAGCGACGCCGCGTGCGCGAGGAAGGCCTTCGGGTTGTAAAGCGCTGTCGCGGGGGAGGAAAGCCGGGCGACCGGCCTGACCGACCCCGGGAGGAAGCACGGGCTAAGTTCGTGCCAGCAGCCGCGGTAAGACGAACCGTGCGAACGTTGTTCGGATTCACTGGGCTTAAAGGGCGCGTAGGCGGGCCGCCGCGTCCGGGGTGAAAGCTCCCGGCTCAACCGGGAAAGCGCCTCGGATACGGGCGGCCTCGAGGGAGGTAGGGGCGGATGGAACTTCCGGTGGAGCGGTGAAATGCGTAGAGATCAGGAGGAACACCGGTGGCGAAGGCGGCTTTCTGGACAGAAACTGACGCTGAGGCGCGAAAGCTAGGGGAGCAAACAGGATTAGATACCCCAGTAGTCC</w:t>
      </w:r>
    </w:p>
    <w:p w14:paraId="373C559B">
      <w:pPr>
        <w:rPr>
          <w:rFonts w:hint="eastAsia"/>
        </w:rPr>
      </w:pPr>
      <w:r>
        <w:rPr>
          <w:rFonts w:hint="eastAsia"/>
        </w:rPr>
        <w:t>&gt;OTU006657</w:t>
      </w:r>
    </w:p>
    <w:p w14:paraId="44DE61CE">
      <w:pPr>
        <w:rPr>
          <w:rFonts w:hint="eastAsia"/>
        </w:rPr>
      </w:pPr>
      <w:r>
        <w:rPr>
          <w:rFonts w:hint="eastAsia"/>
        </w:rPr>
        <w:t>CCTACGGGTGGCAGCAGTGAGGAATATTGGTCAATGGACGCAAGTCTGAACCAGCCATGCCGCGTGCAGGATGACGGTCCTATGGATTGTAAACTGCTTTTGTACGAGAAGAAACACTTCGACGTGTCGGAGCTTGACGGTATCGTAAGAATAAGGATCGGCTAACTCCGTGCCAGCAGCCGCGGTAATACGGAGGGGGCTAGCGTTGTTCGGAATTACTGGGCGTAAAGCGCGCGTAGGCGGACCTGCAAGTCGGGGGTGAAAGCCCGAGGCTCAACCTCGGAACTGCCTTCGATACTGGATATCTTGAGTATGGAAGAGGTGAGTGGAATTCCGAGTGTAGAGGTGAAATTCGTAGAGATCGGGAGGAACATCTGTGGCGAAGGCGGCCACCTGGACCAGCACTGACACTGAGGCACGAAAGCGTGGGGAGCAAACAGGATTAGATACCCGGGTAGTCC</w:t>
      </w:r>
    </w:p>
    <w:p w14:paraId="38F2FD9B">
      <w:pPr>
        <w:rPr>
          <w:rFonts w:hint="eastAsia"/>
        </w:rPr>
      </w:pPr>
      <w:r>
        <w:rPr>
          <w:rFonts w:hint="eastAsia"/>
        </w:rPr>
        <w:t>&gt;OTU006658</w:t>
      </w:r>
    </w:p>
    <w:p w14:paraId="2AEA5911">
      <w:pPr>
        <w:rPr>
          <w:rFonts w:hint="eastAsia"/>
        </w:rPr>
      </w:pPr>
      <w:r>
        <w:rPr>
          <w:rFonts w:hint="eastAsia"/>
        </w:rPr>
        <w:t>CCTACGGGTGGCTGCAGTCGAGAATCTTCGGCAATGGGCGAAAGCCTGACCGAGCAATGCCGCGTGCGGGATGAAGGCCCTCGGGTTGTAAACCGCTGTCGTAGAGGAGAAAGGTCTCGTGAAGAGCGAGATTTGATCTATTCTAGGAGGAACACCGGTGGCGAAGGCGGATCTCTGGGCCGATACTGACGCTGAGGAGCGAAAGCGTGGGGAGCGAACAGGATTAGATACCCTTGTAGTCC</w:t>
      </w:r>
    </w:p>
    <w:p w14:paraId="573BF5A0">
      <w:pPr>
        <w:rPr>
          <w:rFonts w:hint="eastAsia"/>
        </w:rPr>
      </w:pPr>
      <w:r>
        <w:rPr>
          <w:rFonts w:hint="eastAsia"/>
        </w:rPr>
        <w:t>&gt;OTU006659</w:t>
      </w:r>
    </w:p>
    <w:p w14:paraId="281C9F2C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GTCGAGCGGGAAGAATAGCTTCGGGGTGAATAACTCCGGGGCCTGACGGTACCGCTAAAGGAAGCCCCGGCTAACTCCGTGCCAGCAGCCGCGGTAATACGTAGGGTCCAAGCGTTATCCGGAATTACTGGGCGTAAAGAGTCTGTAGGCGGCCAGGTAGGTCAGCTGTGAAAACTCGAGGCTCAACCTCGAGATGTCGGCTGAAACCATCTGGCTAGAGTCCGGAAGAGGAGAATGGAATTCCTGGTGTAGCGGTGAAATGCGCAGATATCAGGAAGAACACCCATGGCGAAGGCAGCTCTCTGGGACGGTACTGACGCTAAGGCGCGAAAGCGTGGGGAGCAAACAGGATTAGATACCCCGGTAGTCC</w:t>
      </w:r>
    </w:p>
    <w:p w14:paraId="6E6E11A6">
      <w:pPr>
        <w:rPr>
          <w:rFonts w:hint="eastAsia"/>
        </w:rPr>
      </w:pPr>
      <w:r>
        <w:rPr>
          <w:rFonts w:hint="eastAsia"/>
        </w:rPr>
        <w:t>&gt;OTU006660</w:t>
      </w:r>
    </w:p>
    <w:p w14:paraId="0F269D74">
      <w:pPr>
        <w:rPr>
          <w:rFonts w:hint="eastAsia"/>
        </w:rPr>
      </w:pPr>
      <w:r>
        <w:rPr>
          <w:rFonts w:hint="eastAsia"/>
        </w:rPr>
        <w:t>CCTACGGGGGGCTGCAGTGGGGAATATTGGTCAATGGACGCAAGTCTGAACCAGCCATGCCGCGTGAAGGATGAAGGTCCTCTGGATTGTAAACTTCTTTTATATGGGACGAAACCTCTTATTCTTAAGAGACTGACGGTACCATAGGAATAAGCACCGGCTAACTCCGTGCCAGCAGCCGCGGTAATACGTAGGTGGCAAGCGTTACTCGGAATCACTAGGCGTAAAGCGCAGGTAGGCGGCCAGGTAAGTCCGACGTGAAATCTGGAGGCTCAACCTCCAGCGGTCGTTGGAAACTACCTGGCTAGAGTCCGGAAGAGGAGAGTGGAATTCCTGGTGTAGCGGTGAAATGCGCAGATATCAGGAGGAACACCGATGGCGAAGGCAGCTCGCTGGGACGGTACTGACGCTGAGGCGCGAAAGCGTGGGGAGCAAACAGGATTAGATACCCCGGTAGTCC</w:t>
      </w:r>
    </w:p>
    <w:p w14:paraId="41AECD2C">
      <w:pPr>
        <w:rPr>
          <w:rFonts w:hint="eastAsia"/>
        </w:rPr>
      </w:pPr>
      <w:r>
        <w:rPr>
          <w:rFonts w:hint="eastAsia"/>
        </w:rPr>
        <w:t>&gt;OTU006661</w:t>
      </w:r>
    </w:p>
    <w:p w14:paraId="1A4EC595">
      <w:pPr>
        <w:rPr>
          <w:rFonts w:hint="eastAsia"/>
        </w:rPr>
      </w:pPr>
      <w:r>
        <w:rPr>
          <w:rFonts w:hint="eastAsia"/>
        </w:rPr>
        <w:t>CCTACGGGGGGCTGCAGTGAGGAATATTGGTCAATGGAGGCAACTCTGAACCAGCCACGTCGCGTGAAGGATGACGGCCCTACGGGTTGTAAACTTCTTTTGTAAGGGAATAAAGTTTAGTACGTGTACTATTTTGCATGTACCTTACGAATAAGGATCGGCTAACTCCGTGCCAGCAGCCGCGGTAATACGGAGGATCCGAGCGTTATCCGGATTTATTGGGTTTAAAGGGTGCGCAGGCGGAAGATTAAGTCGGTGGTGAAATTTTGCAGCTCAACTGTAAAAGTGCCATTGATACTGGTTTTCTTGAGTGTGGATGAAGTAGGCGGAATTTGTGGTGTAGCGGTGAAATGCATAGATATCACGAGGAACTCCGATTGCGCAGGCAGCTTACTAAACCATAACTGACGCTCAGGCACGAAGGCGTGGGGATCAAACAGGATTAGATACCCTGGTAGTCC</w:t>
      </w:r>
    </w:p>
    <w:p w14:paraId="75360AB9">
      <w:pPr>
        <w:rPr>
          <w:rFonts w:hint="eastAsia"/>
        </w:rPr>
      </w:pPr>
      <w:r>
        <w:rPr>
          <w:rFonts w:hint="eastAsia"/>
        </w:rPr>
        <w:t>&gt;OTU006662</w:t>
      </w:r>
    </w:p>
    <w:p w14:paraId="4B3904C7">
      <w:pPr>
        <w:rPr>
          <w:rFonts w:hint="eastAsia"/>
        </w:rPr>
      </w:pPr>
      <w:r>
        <w:rPr>
          <w:rFonts w:hint="eastAsia"/>
        </w:rPr>
        <w:t>CCTACGGGTGGCAGCAGTGGGGAATATTGGACAATGGGCGCAAGCCTGATCCAGCCATACCGCGTGGGTGAAGAAGGCCTTCGGGTTGTAAAGCCCTTTTGTTGGGAAAGAAATCCTGCCGGTTAATAACCGGTAGGGATGACGGTACCCAAAGAATAAGCACCGGCTAACTTCGTGCCAGCAGCCGCGGTAATACGAAGGGTGCAAGCGTTACTCGGAATTACTGGGCGTAAAGGGTACGCAGGCGGATATACAAGTCAAATGTGAAATATACCGGCTCAACCGGTAAGGTGCATTTGAAACTGTATATCTTGAGTCTAGGAGAGGAAAGCGGAATTCCTGGTGGAGCGGTGGAATGCGTAGATATCAGGAAGAACACCAGTGGCGAAAGCGGCACCCTAGCGTTAGCCTGACGCTCATGTGCGAAAGCGTGGGGAGCGAACGGGATTAGATACCCCGGTAGTCC</w:t>
      </w:r>
    </w:p>
    <w:p w14:paraId="397A19E9">
      <w:pPr>
        <w:rPr>
          <w:rFonts w:hint="eastAsia"/>
        </w:rPr>
      </w:pPr>
      <w:r>
        <w:rPr>
          <w:rFonts w:hint="eastAsia"/>
        </w:rPr>
        <w:t>&gt;OTU006663</w:t>
      </w:r>
    </w:p>
    <w:p w14:paraId="42B7A9AB">
      <w:pPr>
        <w:rPr>
          <w:rFonts w:hint="eastAsia"/>
        </w:rPr>
      </w:pPr>
      <w:r>
        <w:rPr>
          <w:rFonts w:hint="eastAsia"/>
        </w:rPr>
        <w:t>CCTACGGGGGGCTGCAGTGGGGAATATTGGGCAATGGCCGAAAGGCTGACCCAGCGACGCCGTGTGGGGGATGAAGGCCTTCGGGTTGTAAACCCCTGTTAGGTGGGACGAACATCTTCCTACAAATAGTGGGGGGATCTGACGGTACCACCAGAGAAAGCCCCGGCTAACTCCGTGCCAGCAGCCGCGGTAATACGGAGGGGGCTAGTGTTGTTCGGAATTACTGGGCGTAAAGCGCGCGCAGGCGGCCCGGCAAGTCGGATGTGAAAACCCGGGGCTCAACCCCGGGCGTGCATTCGAAACTGTCGGGCTCGAGGCAGGTAGGGGAGATCGGAATTCCTGGTGTAGCGGTGAAATGCGCAGATATCAGGAGGAACACCGGTGGCGAAGGCGGTGCACTGGGCCAGTACTGACGCTGAGGAGCGAAAGCGTGGGGAGCAAACAGGATTAGATACCCTAGTAGTCC</w:t>
      </w:r>
    </w:p>
    <w:p w14:paraId="4E2C72A9">
      <w:pPr>
        <w:rPr>
          <w:rFonts w:hint="eastAsia"/>
        </w:rPr>
      </w:pPr>
      <w:r>
        <w:rPr>
          <w:rFonts w:hint="eastAsia"/>
        </w:rPr>
        <w:t>&gt;OTU006664</w:t>
      </w:r>
    </w:p>
    <w:p w14:paraId="5FBE9FC7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TGGCGGGGAAGATAATGACGGTACCCGCAGAATAAGCCCCGGCTAACTCCGTGCCAGCAGCCGCGGTAATACGGGGGGGGCAAGCGTTGTTCGGAATTACTGGGCATAAAGCGCACGTAGGCGGCTCGGTAAGTCGGGTGTGAAAGCCCTCGGCTCAACCGAGGAACAGCGCTCAAAACTACCGTGCTCGAGGGAGATAGAGGAATGCGGAACTTACGGTGGAGCGGTGAAATGCGTTGATATCGTAGGGAACACCGGTGGCGAAAGCGGCTTTCTGGTCTGTAACTGACGCTGAGGCGCGAAAGCGTGGGGAGCAAACAGGATTAGATACCCCTGTAGTCC</w:t>
      </w:r>
    </w:p>
    <w:p w14:paraId="1A145DA5">
      <w:pPr>
        <w:rPr>
          <w:rFonts w:hint="eastAsia"/>
        </w:rPr>
      </w:pPr>
      <w:r>
        <w:rPr>
          <w:rFonts w:hint="eastAsia"/>
        </w:rPr>
        <w:t>&gt;OTU006665</w:t>
      </w:r>
    </w:p>
    <w:p w14:paraId="51AF73D8">
      <w:pPr>
        <w:rPr>
          <w:rFonts w:hint="eastAsia"/>
        </w:rPr>
      </w:pPr>
      <w:r>
        <w:rPr>
          <w:rFonts w:hint="eastAsia"/>
        </w:rPr>
        <w:t>CCTACGGGTGGCTGCAGTGGGGAATATTGCACAATGGGCGCAAGCCTGATGGAGCGACGCCGCGTGGGGGATGAAGGGTTTCGATCCGTAAACCCCTGTCATTTGCGAACAAACCTTAACTCGTAATATGGGTTGAGCTGATTGTAGCGGAAGAGGAAGGGACGGCTAACTCTGTGCCAGCAGCCGCGGTAATACAGAGGTCCCAAGCGTTGTTCGGAATCACTGGGCGTAAAGGGCGCGTAGGCGGCCTGGTAAGTAGGGGGTGAAATCCTGAGGCTTAACCTCAGGGCTGCCTTCTAAACTGTCAGGCTCGAGCACAGTAGAGGCAGGTGGAATTCCCGGTGGAGCGGTGAAATGTGTTGATATCGGAGGGAACACCGTTGGCGAAAGCGGCACACTGGGTCTTAACTGACGCTGAGGCACGAAAGCCAGGGGAGCGAACGGGATTAGATACCCTTGTAGTCC</w:t>
      </w:r>
    </w:p>
    <w:p w14:paraId="17BBADF4">
      <w:pPr>
        <w:rPr>
          <w:rFonts w:hint="eastAsia"/>
        </w:rPr>
      </w:pPr>
      <w:r>
        <w:rPr>
          <w:rFonts w:hint="eastAsia"/>
        </w:rPr>
        <w:t>&gt;OTU006666</w:t>
      </w:r>
    </w:p>
    <w:p w14:paraId="56701FCA">
      <w:pPr>
        <w:rPr>
          <w:rFonts w:hint="eastAsia"/>
        </w:rPr>
      </w:pPr>
      <w:r>
        <w:rPr>
          <w:rFonts w:hint="eastAsia"/>
        </w:rPr>
        <w:t>CCTACGGGGGGCTGCAGTGGGGAATCTTGCGCAATGGGCGAAAGCCTGACGCAGCCACGCCGCGTGAGTGAAGAAGGCCTTCGGGTTGTAAAGCTCTGTCGGGAGGGACGAAAACTGTCTGGGTTAACAGCCCAGATAATTGACGGTACCTTCAAAGGAAGCACCGGCTAACTCTGTGCCAGCAGCCGCGGTAATACAGAGGGTGCGAGCGTTGTCCGGAATTATTGGGCGTAAAGAGCGTGTAGGCGGTTCGGTAAGTCTGCCGTGAAAACCCAGGGCTCAACCCTGGACAGGCGGTGGAAACTACCAAGCTGGAGTACGGTAGGGGCAGAGGGAATTTCCGGTGGAGCGGTGAAATGCATTGAGATCGGAAAGAACACCAACGGCGAAAGCACTCTGCTGGGCCGACACTGACACTGAGAGACGAAAGCTAGGGGAGCAAATGGGATTAGATACCCTGGTAGTCC</w:t>
      </w:r>
    </w:p>
    <w:p w14:paraId="22027A3C">
      <w:pPr>
        <w:rPr>
          <w:rFonts w:hint="eastAsia"/>
        </w:rPr>
      </w:pPr>
      <w:r>
        <w:rPr>
          <w:rFonts w:hint="eastAsia"/>
        </w:rPr>
        <w:t>&gt;OTU006667</w:t>
      </w:r>
    </w:p>
    <w:p w14:paraId="41B5766F">
      <w:pPr>
        <w:rPr>
          <w:rFonts w:hint="eastAsia"/>
        </w:rPr>
      </w:pPr>
      <w:r>
        <w:rPr>
          <w:rFonts w:hint="eastAsia"/>
        </w:rPr>
        <w:t>CCTACGGGTGGCTGCAGTGGGGAATATTGGACAATGGGGGAAACCCTGATCCAGCAATGCCGCGTGAGTGAAGAAGGCCTTAGGGTTGTAAAGCTCTTTCGGCGGGGAAGATGGTGACGGTACCCGCAGAAGAAGCCCCGGCTAACTTCGTGCCAGCAGCCGCGGTAATACGAAGGGGGCTAGCGTTGTTCGGAATCACTGGGCGTAAAGGGCGCGTAGGCGGCTTGACAAGTCAGGTGTGAAAGCCCCGGGCTCAACCCGGGAATTGCACTTGATACTGTCTCGCTAGAGTCCGGGAGAGGATGGCGGAATTCCCAGTGTAGAGGTGAAATTCGTAGATATTGGGAAGAACACCGGTGGCGAAGGCGGCCATCTGGACCGGTACTGACGCTGAGGCGCGAAAGCGTGGGGAGCAAACAGGATTAGATACCCCAGTAGTCC</w:t>
      </w:r>
    </w:p>
    <w:p w14:paraId="119579D0">
      <w:pPr>
        <w:rPr>
          <w:rFonts w:hint="eastAsia"/>
        </w:rPr>
      </w:pPr>
      <w:r>
        <w:rPr>
          <w:rFonts w:hint="eastAsia"/>
        </w:rPr>
        <w:t>&gt;OTU006668</w:t>
      </w:r>
    </w:p>
    <w:p w14:paraId="2E827847">
      <w:pPr>
        <w:rPr>
          <w:rFonts w:hint="eastAsia"/>
        </w:rPr>
      </w:pPr>
      <w:r>
        <w:rPr>
          <w:rFonts w:hint="eastAsia"/>
        </w:rPr>
        <w:t>CCTACGGGGGGCAGCAGTCGGGAATTTTGGGCAATGGGCGAAAGCCTGATCCAGCAATGCCGCGTGAGTGATGAAGGCCTTAGGGTTGTAAAGCTCTTTTACCCGGGATGATAATGACAGTACCGGGAGAATAAGCCCCGGCTAACTCCGTGCCAGCAGCCGCGGTAATACGGAGGGGGCTAGCGTTGTTCGGAATTACTGGGCGTAAAGCGCGCGTAGGCGGCAGGCCAAGTCGGCCGTGAAATCTCTCGGCTCAACTGGGAGGGGACGGGCGAGACTGGTCTGCTAGAGGCGGGCAGAGGGCAGTGGAATTCCGGGTGTAGTGGTGGAATGCGTAGATATCTGTAAGAACACCCGTGGCGAAGGCGGCCAGCTGGGCCAGGTCCGACGCTGAGGCGCGAAAGCGTGGGGAGCAAACAGGATTAGATACCCTTGTAGTCC</w:t>
      </w:r>
    </w:p>
    <w:p w14:paraId="2CBFC0AB">
      <w:pPr>
        <w:rPr>
          <w:rFonts w:hint="eastAsia"/>
        </w:rPr>
      </w:pPr>
      <w:r>
        <w:rPr>
          <w:rFonts w:hint="eastAsia"/>
        </w:rPr>
        <w:t>&gt;OTU006669</w:t>
      </w:r>
    </w:p>
    <w:p w14:paraId="1071B237">
      <w:pPr>
        <w:rPr>
          <w:rFonts w:hint="eastAsia"/>
        </w:rPr>
      </w:pPr>
      <w:r>
        <w:rPr>
          <w:rFonts w:hint="eastAsia"/>
        </w:rPr>
        <w:t>CCTACGGGTGGCTGCAGTGGGGAATTTTGCGCAATGGGGGAAACCCTGACGCAGCAATGCCGCGTGGAGGATGAAGTCCTTTGGGATGTAAACTCCTTTCGATCGGGAAGATAATGACGGTACCGGAAGAAGAAGCCCCGGCTAACTCTGTGCCAGCAGCCGCGGTAATACAGAGGGGGCAAGCGTTGTTCGGATTTATTGGGTTTAAAGGGTGCGTAGGCGGCCTAATAAGTCAGTGCTGAAATATCCCGGCTTAACCGGGAGGGTGGCATTGATACTGTTGGGCTTGAGTGAAGTCGAGGTAGGCGGAATTGACGGTGTAGCGGTGAAATGCGCAGATATCAGGAGGAACACCGGTGGCGAAGGCGGGTCTCTGGGCCGATACTGACGCTGAGGAGCGAAAGCGTGGGGAGCGAACAGGATTAGATACCCCTGTAGTCC</w:t>
      </w:r>
    </w:p>
    <w:p w14:paraId="1901A3A2">
      <w:pPr>
        <w:rPr>
          <w:rFonts w:hint="eastAsia"/>
        </w:rPr>
      </w:pPr>
      <w:r>
        <w:rPr>
          <w:rFonts w:hint="eastAsia"/>
        </w:rPr>
        <w:t>&gt;OTU006670</w:t>
      </w:r>
    </w:p>
    <w:p w14:paraId="0BE5E17A">
      <w:pPr>
        <w:rPr>
          <w:rFonts w:hint="eastAsia"/>
        </w:rPr>
      </w:pPr>
      <w:r>
        <w:rPr>
          <w:rFonts w:hint="eastAsia"/>
        </w:rPr>
        <w:t>CCTACGGGTGGCAGCAGTAGGGAATCTTGCGCAATGGGCGAAAGCCTGACGCAGCGACGCCGCGTGAGCGATGAAGGCCTTCGGGTCGTAAAGCTCTGTGGGGCGGGACGAATAAGGCTTGGCTAACATCCAAGTCGATGACGGTACCGCCTTAGCAAGCACCGGCTAACTCTGTGCCAGCAGCCGCGGTAAGACAGAGGGTGCAAACGTTGTTCGGAATTACTGGGCGTAAAGCGCGTGTAGGCGGCCTCGCAAGTCGGGCGTGAAATCCCACGGCTCAACCGTGGAAGTGCACTCGAAACTGCGAAGCTGGAGTCCTGGAGAGGAAGGTGGAATGCTTGGTGTAGAGGTGAAATTCGTAGATATTCGCAGGAACACCAGTGGCGAAGGCGACTCGCTGGACTTGTGGTGACGCTGAGACGCGAAAGCGTGGGGAGCAAACAGGATTAGATACCCCAGTAGTCC</w:t>
      </w:r>
    </w:p>
    <w:p w14:paraId="1972706E">
      <w:pPr>
        <w:rPr>
          <w:rFonts w:hint="eastAsia"/>
        </w:rPr>
      </w:pPr>
      <w:r>
        <w:rPr>
          <w:rFonts w:hint="eastAsia"/>
        </w:rPr>
        <w:t>&gt;OTU006671</w:t>
      </w:r>
    </w:p>
    <w:p w14:paraId="6EFB79FA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GTCCCGGGTAACCGGGATTGACCTATCCCTGGAGGAAGCACGGGCTAAGTTCGTGCCAGCAGCCGCGGTAAGACGAACCGTGCGAACGTTATTCGGAATCACTGGGCTTAAAGCGCGCGTAGGCGGCCTGGTAAGTCAGAGGTGAAAGCCCAACGGCTCAACCGTGGAATTGCCTCTGATACTGCCGGGCTTGAGGGAGGTAGGGGCCTGTGGAACTTCCGGTGGAGCGGTGAAATGTGTTGAGATCGGAAGGAACGCCGGTGGCGAAAGCGACAGGCTGGAACTCTACTGACGCTGAGGCGCGAAAGCTAGGGTAGCGAACGGGATTAGATACCCTTGTAGTCC</w:t>
      </w:r>
    </w:p>
    <w:p w14:paraId="64E7182A">
      <w:pPr>
        <w:rPr>
          <w:rFonts w:hint="eastAsia"/>
        </w:rPr>
      </w:pPr>
      <w:r>
        <w:rPr>
          <w:rFonts w:hint="eastAsia"/>
        </w:rPr>
        <w:t>&gt;OTU006672</w:t>
      </w:r>
    </w:p>
    <w:p w14:paraId="4B82E7CE">
      <w:pPr>
        <w:rPr>
          <w:rFonts w:hint="eastAsia"/>
        </w:rPr>
      </w:pPr>
      <w:r>
        <w:rPr>
          <w:rFonts w:hint="eastAsia"/>
        </w:rPr>
        <w:t>CCTACGGGGGGCTGCAGTGGGGAATCTTGCGCAATGGACGAAAGTCTGACGCAGCGACGCCGCGTGAGTGAAGAAGGCCTGCGGGTTGTAAAGCTCTGTCAAGAGGGACGAAAATGTTGTGGGTTAATAGCCCACGGCACTGACGGTACCTCTGAAGGAAGCCCCGGCTAACTTCGTGCCAGCAGCCGCGGTAATACGAGGGGGGCAAATGTTGTTCGGAATCACTGGGCGTAAAGGGAGCGTAGGCGGCTATACAAGTCCGGAGTGCAAGCCCGGGGCTCAACCCCGGAATTGCTTTGGAAACTGTATGGCTTGAGTACGTCAGAGGTGAGCGGAATTCCAGGTGTAGCGGTGAAATGCGTAGAGATGTGGAGGAACACCAGTGGCGAAGGCGGCTTTCTGGTCTGTAACTGACGCTGAGGCGCGAAAGCGTGGGGAGCAAACAGGATTAGATACCCCTGTAGTCC</w:t>
      </w:r>
    </w:p>
    <w:p w14:paraId="2627756E">
      <w:pPr>
        <w:rPr>
          <w:rFonts w:hint="eastAsia"/>
        </w:rPr>
      </w:pPr>
      <w:r>
        <w:rPr>
          <w:rFonts w:hint="eastAsia"/>
        </w:rPr>
        <w:t>&gt;OTU006673</w:t>
      </w:r>
    </w:p>
    <w:p w14:paraId="73569B41">
      <w:pPr>
        <w:rPr>
          <w:rFonts w:hint="eastAsia"/>
        </w:rPr>
      </w:pPr>
      <w:r>
        <w:rPr>
          <w:rFonts w:hint="eastAsia"/>
        </w:rPr>
        <w:t>CCTACGGGTGGCTGCAGTGGGGAATTGTTCGCAATGGGCGCAAGCCTGACGACGCAATGCCGCGTGGAGGATGAAGGTCTTCGGATTGTAAACTCCTTTTATCGGGGAACAAGTTCTGAGTGTACCCGATGAATAAGCACCCCCTAACTACGTGCCAGAAGGGTCGGTGATGCGTAGGGTGCAAGCGTTATCCGGAATTACTGGGCGTAAAGAGATGCGTAGGCGTTCTCTTAAGTTCCTTGTGAAAGCTCGCGGCTCAACCGCGAAATTGCAGGGAAAACTGGGAGAATTGAGGAAGTCAGAGGAAAGCGGAATTCCAGGTGGAGCGGTGAAATGCGTTGATATCTGGAGGAACACCAATTGCGAAGGCAGCTTTCTGGGACTTTCCTGACGCTAAGGCTCGAAAGCGTGGGGAGCAAAACGGATTAGATACCCTGGTAGTCC</w:t>
      </w:r>
    </w:p>
    <w:p w14:paraId="0E2F26DC">
      <w:pPr>
        <w:rPr>
          <w:rFonts w:hint="eastAsia"/>
        </w:rPr>
      </w:pPr>
      <w:r>
        <w:rPr>
          <w:rFonts w:hint="eastAsia"/>
        </w:rPr>
        <w:t>&gt;OTU006674</w:t>
      </w:r>
    </w:p>
    <w:p w14:paraId="50A98773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TGTTGGGGACGAAGGGTTAGGGGTTAATAGCCCCGAGCCTGACGGTACCCTTCGAGGAAGCTCCGGCTAACTACGTGCCAGCAGCCGCGGTAATACGTAGGGGGCTAGCGTTGTCCGGAATCATTGGGCGTAAAGGGCGCGCAGGCGGTCTCATATGTCTGCTGTGAAATCACACGGCTCAACCGTGTTCAGCCGCAGAAACTGTGAGACTTGAGGCTGGGAGGGGCTGGTGGAATTCCCCGTGTAGCGGTGAAATGCGTAGAGATCGGGAGGAACCTCGAAAGCGAAGGCAGCCGGCTGGGCGCGGATGGACGCTGAGGGACGAAAGCGTGGGGAGCGAACAGGATTAGATACCCGTGTAGTCC</w:t>
      </w:r>
    </w:p>
    <w:p w14:paraId="79D09E5E">
      <w:pPr>
        <w:rPr>
          <w:rFonts w:hint="eastAsia"/>
        </w:rPr>
      </w:pPr>
      <w:r>
        <w:rPr>
          <w:rFonts w:hint="eastAsia"/>
        </w:rPr>
        <w:t>&gt;OTU006675</w:t>
      </w:r>
    </w:p>
    <w:p w14:paraId="584577E9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CTTTCGGGATGTAAACTTCGTAAGAATGGGAAGAATAAATGACGGTACCATTTGTAAGGTCCGGCTAACTACGTGCCAGCAGCCGCGGTAATACGTAGGGACCAAGCGTTGTTCGGATTTACTGGGCGTAAAGGGCGCGTAGGCGGCAATTCAAGTCAGTTGTGAAATCTCCGAGCTTAACTCGGAACGGTCAACTGATACTGCTTTGCTAGAGTGCGGAAGGGGCAATCGGAATTCTCGGTGTAGCGGTGAAATGCGCAGATATCGGGAGGAACACCGGTGGCGAAGGCGGCCCGCTAGGTCACATCTGACGCTGATACGCGACAGCATGGGGAGCGAACGGGATTAGATACCCTGGTAGTCC</w:t>
      </w:r>
    </w:p>
    <w:p w14:paraId="1BC45DB3">
      <w:pPr>
        <w:rPr>
          <w:rFonts w:hint="eastAsia"/>
        </w:rPr>
      </w:pPr>
      <w:r>
        <w:rPr>
          <w:rFonts w:hint="eastAsia"/>
        </w:rPr>
        <w:t>&gt;OTU006676</w:t>
      </w:r>
    </w:p>
    <w:p w14:paraId="76D7EE5C">
      <w:pPr>
        <w:rPr>
          <w:rFonts w:hint="eastAsia"/>
        </w:rPr>
      </w:pPr>
      <w:r>
        <w:rPr>
          <w:rFonts w:hint="eastAsia"/>
        </w:rPr>
        <w:t>CCTACGGGGGGCAGCAACTGGGAATCTTGCGCAATGGACGAAAGTCTGACGCAGCGACACCGCGTGTGGGATGAAGCATTTCGGTGTGTAAACCACTGTGGCGAGGGAGAATAATGATAGTACCTCGCTAGAAAGCACCTGCTAACTACGTGCCAGAAGCCTCGGCAATACGTAGGGTGCAAGCGTTATCCGGATTTACTGGGCGTAAAGGGTTTCGCAGGCGGATAGTTAAGTTTGGTCTTAAAGACTGCGGCTCAACTGCAGAAGTGGACTGAATACTGGCTGTCTTGAGAGTATCAGGGGGGACCGGAATTCTCGGTGGAGGGGTGAAATCCGTTGATATCGAGAGGAACGTCGATGGCGAAGGCAGGTCCCTGGGGTATTTCTGACGCTCATGTACGAAAGCTAGGGTAGCAAAAGGGATTAGATACCCCAGTAGTCC</w:t>
      </w:r>
    </w:p>
    <w:p w14:paraId="206624DD">
      <w:pPr>
        <w:rPr>
          <w:rFonts w:hint="eastAsia"/>
        </w:rPr>
      </w:pPr>
      <w:r>
        <w:rPr>
          <w:rFonts w:hint="eastAsia"/>
        </w:rPr>
        <w:t>&gt;OTU006677</w:t>
      </w:r>
    </w:p>
    <w:p w14:paraId="54E0CA38">
      <w:pPr>
        <w:rPr>
          <w:rFonts w:hint="eastAsia"/>
        </w:rPr>
      </w:pPr>
      <w:r>
        <w:rPr>
          <w:rFonts w:hint="eastAsia"/>
        </w:rPr>
        <w:t>CCTACGGGAGGCTGCAGTCGAGAATCTTCGGCAATGGGCGAAAGCCTGACCGAGCGACGCCGCGTGCGGGATGAAGGCCCTCGGGTTGTAAACCGCTGTCAGAGGGAACGAAAGGTCATGGGGCTATCCCCACGACTTGACCGATCCTCAGAGGAAGTACGGGCTAAGTTCGTGCCAGCAGCCGCGGTAAGACGAACCGTACGAACGTTATTCGGAATCACTGGGCTTAAAGGGTGCGTAGGCGGTGCGGTAAGTCGGGTGTGAAATCCCTAGGCTTAACCTAGGAACTGCATTCGAAACTACTAGACTCGAGTATCGGAGGGGATGGCGGAATTCCCGGTGTAGAGGTGAAATTCGTAGATATCGGAAGGAACACCAGCGGCGAAGGCGGCCATCTGGACGGTGACTGACGCTCAGACGCGAAAGCGCGGGGAGCAAACAGGATTAGATACCCTAGTAGTCC</w:t>
      </w:r>
    </w:p>
    <w:p w14:paraId="0A620877">
      <w:pPr>
        <w:rPr>
          <w:rFonts w:hint="eastAsia"/>
        </w:rPr>
      </w:pPr>
      <w:r>
        <w:rPr>
          <w:rFonts w:hint="eastAsia"/>
        </w:rPr>
        <w:t>&gt;OTU006678</w:t>
      </w:r>
    </w:p>
    <w:p w14:paraId="2CADB7C4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CTTCGGATTGTAAACTCCTGTCATTTGGGAACAATTGCCACCGGTTAACTGCCGGGGGTTTGATAGTACCAGAAGAGGAAGAGACGGCTAACTCTGTGCCAGCAGCCGCGGTAATACAGAGGTCTCAAGCGTTGTTCGGAGTTACTGGGCGTAAAGGGTGTGTAGGCGGTCATGTAAGTCAAATGTGAAATGCCAGGGCTCAACCTTGGATTCGCATGTGATACTGCGTGACTTGAGAACTGAAGAGGGATCTTGAATTCACGGTGTAGCAGTGAAATGCGTAGATATCAAGCGGAACACCAGTGGCGAAAGCGGCCTTCTGGACCACAACTGACGCTCAGACGCGAAAGCTAGGGTAGCAAACGGGATTAGATACCCTAGTAGTCC</w:t>
      </w:r>
    </w:p>
    <w:p w14:paraId="7E2D6CC0">
      <w:pPr>
        <w:rPr>
          <w:rFonts w:hint="eastAsia"/>
        </w:rPr>
      </w:pPr>
      <w:r>
        <w:rPr>
          <w:rFonts w:hint="eastAsia"/>
        </w:rPr>
        <w:t>&gt;OTU006679</w:t>
      </w:r>
    </w:p>
    <w:p w14:paraId="4B07018D">
      <w:pPr>
        <w:rPr>
          <w:rFonts w:hint="eastAsia"/>
        </w:rPr>
      </w:pPr>
      <w:r>
        <w:rPr>
          <w:rFonts w:hint="eastAsia"/>
        </w:rPr>
        <w:t>CCTACGGGGGGCAGCAGTGGGGAATATTGGACAATGGGCGAAAGCCTGATCCAGCCATGCCGCGTGCAGGAAGAAGGCGTTATGCGTTGTAAACTGCTTTAGCCAGGGGATAAAACGGCTCTGCGGAGCTAATTGAAGGTACCTGGATAATAAGCCACGGCTAACTACGTGCCAGCAGCCGCGGTAATACGTAGGTGGCAAGCGTTGTCCGGATTTACTGGGCGTAAAGAGCGCGTAGGCGGCTCGTTAAGTGTGAAGTGAAATCTCCAGGGCTCAACCCGGAAACTGCTTCGCAGACTGGCGAGCTTGAGGAATGCAGAGGTAAGTAGAATTCCTGGTGTAGCGGTGAAATGCTTAGATATCGTCAAGAACACCTATAGCGAAGGCAGCTTACTAGGCTGTAACTGACGCTGAGGCACGAAAGTGTGGGGATCAAACAGGATTAGATACCCTTGTAGTCC</w:t>
      </w:r>
    </w:p>
    <w:p w14:paraId="4FFCFCF1">
      <w:pPr>
        <w:rPr>
          <w:rFonts w:hint="eastAsia"/>
        </w:rPr>
      </w:pPr>
      <w:r>
        <w:rPr>
          <w:rFonts w:hint="eastAsia"/>
        </w:rPr>
        <w:t>&gt;OTU006680</w:t>
      </w:r>
    </w:p>
    <w:p w14:paraId="5DD4AD22">
      <w:pPr>
        <w:rPr>
          <w:rFonts w:hint="eastAsia"/>
        </w:rPr>
      </w:pPr>
      <w:r>
        <w:rPr>
          <w:rFonts w:hint="eastAsia"/>
        </w:rPr>
        <w:t>CCTACGGGAGGCTGCAGTGGGGAATTTTTGGCAATGGGGGCAACCCTGACCAAGCAACGCCGCGTGGGTGATGAAGTCTCTTGGGACGTAAAACCCTTTCGACGGGGAAGAAACCGCAAGGTTGACGGTACCCGTAGAAGAAGCTGCGGCTAACTACGTGCCAGCAGCCGCGGTAATACGTAGGCAGCGAGCGTTATCCGAATTCACTGGGCGTAAAGCGCGTGCAGGCGGTTGTGTAAGTTGGATGTGAAAGCTCCTGGCTCAACTGGGAGAGGTCGTTCAAAACTGCGCAACTGGAGTATGGTAGGGGAAGGTGGAATTCCGGGTGTAGTGGTGAAATGCGTAGAGATCCGGAGGAACACCAGTGGCGAAGGCGGCCTTCTAGACCATGACTGACGCTCAGACGCGAAAGCTAGGGTAGCAAACGGGATTAGATACCCGAGTAGTCC</w:t>
      </w:r>
    </w:p>
    <w:p w14:paraId="4C6925F5">
      <w:pPr>
        <w:rPr>
          <w:rFonts w:hint="eastAsia"/>
        </w:rPr>
      </w:pPr>
      <w:r>
        <w:rPr>
          <w:rFonts w:hint="eastAsia"/>
        </w:rPr>
        <w:t>&gt;OTU006681</w:t>
      </w:r>
    </w:p>
    <w:p w14:paraId="7B2F968C">
      <w:pPr>
        <w:rPr>
          <w:rFonts w:hint="eastAsia"/>
        </w:rPr>
      </w:pPr>
      <w:r>
        <w:rPr>
          <w:rFonts w:hint="eastAsia"/>
        </w:rPr>
        <w:t>CCTACGGGGGGCAGCAGTCGAGGATCTTCGGCAATGGGCGCAAGCCTGACCGAGCGACGCCGCGTGTGGGATGAAGGCCTTCGGGTTGTAAACCGCTGTCAGAGGGGACGAACGGCCCATGGGGGAATACTCCATGGGATTGACGGTACCCTCAAAGGAAGCGCCGGCTAACTCCGTGCCAGCAGCCGCGGTAATACGAAGGGTGCAAGCGTTACTCGGAATTACTGGGCGTAAAGCGTGCGTAGGTGGTGGTTTAAGTCTGCTGTGAAATCCCGGGGCTCAACTCCGGGGCTGCTGCCGATACTGCATGTCTAGAGACCAGTAGGGGTTGGTGGAATTCCCGGTGTAGCGGTGGAATGCGTAGATATCGGGAAGAACACCCGTGGCGAAGGCGGCCAACTGGGCTGGATCTGACGCTGAGGCGCGAAAGCGTGGGGAGCAAACAGGATTAGATACCCGTGTAGTCC</w:t>
      </w:r>
    </w:p>
    <w:p w14:paraId="27171BDD">
      <w:pPr>
        <w:rPr>
          <w:rFonts w:hint="eastAsia"/>
        </w:rPr>
      </w:pPr>
      <w:r>
        <w:rPr>
          <w:rFonts w:hint="eastAsia"/>
        </w:rPr>
        <w:t>&gt;OTU006682</w:t>
      </w:r>
    </w:p>
    <w:p w14:paraId="3DDFAB3E">
      <w:pPr>
        <w:rPr>
          <w:rFonts w:hint="eastAsia"/>
        </w:rPr>
      </w:pPr>
      <w:r>
        <w:rPr>
          <w:rFonts w:hint="eastAsia"/>
        </w:rPr>
        <w:t>CCTACGGGGGGCTGCAGTGGGGAATATTGCACAATGGGCGAAAGCCTGATGCAGCAACGCCGCGTGAGCGATGAAGGCCTTCGGGTCGTAAAGCTCTGTCCTCAAGGAAGATAATGACGGTACTTGAGGAGGAAGCCCCGGCTAACTACGTGCCAGCAGCCGCGGTAATACGTAGGGGGCTAGCGTTATCCGGATTTACTGGGCGTAAAGGGTGCGTAGGCGGCCCGTTAAGTCAGCGGTGAAATCCCGGGGCTCAACCCCGGAACTGCCGTTGATACTGGCGGGCTTGAGTTCGGTCGAGGCGGGCGGAACTGGCGGTGTAGCGGTGAAATGCTTAGATACCGCCAAGAACCCCGATTGCGTAGGCAGCTCGCTTGGCCGAAACTGACGCTGAGGCACGAAAGCCAGGGGAGCAAACGGGATTAGATACCCCTGTAGTCC</w:t>
      </w:r>
    </w:p>
    <w:p w14:paraId="65E86579">
      <w:pPr>
        <w:rPr>
          <w:rFonts w:hint="eastAsia"/>
        </w:rPr>
      </w:pPr>
      <w:r>
        <w:rPr>
          <w:rFonts w:hint="eastAsia"/>
        </w:rPr>
        <w:t>&gt;OTU006683</w:t>
      </w:r>
    </w:p>
    <w:p w14:paraId="2376D287">
      <w:pPr>
        <w:rPr>
          <w:rFonts w:hint="eastAsia"/>
        </w:rPr>
      </w:pPr>
      <w:r>
        <w:rPr>
          <w:rFonts w:hint="eastAsia"/>
        </w:rPr>
        <w:t>CCTACGGGTGGCAGCAGTGGGGAATTTTGCGCAATGGGCGAAAGCCTGACGCAGCAACGCCGCGTGTGTGATGAAGGTCTTCGGATTGTAAAGCACTTTCGACCGGGACGAAACCCTCAAGCTTAATACGCTTGAGTCTGACGGTACCGGGAGAAGAAGCACCGGCTAACTCTGTGCCAGCAGCCGCGGTCATACGTAGGGTCCAAGCGTTATCCGGAATTACTGGGCGTAAAGCGCATGCAGGCGGCCGAACAAGTTGGATGTGAAAGCTCCCGGCTCAACTGGGAGAGGACGTACAAGACTGTTTGGCTCGAGGACGGTAGAGGAAGGTGGAATTCCAGGTGTAGCGGTGAAATGCGTAGATATCGTGAGGAACACCAGAGGCGAAGGCGGCTACCTGGACAATTGCTGACGCTCAGGCACGAAAGCGTGGGGAGCAAAAGGGATTAGATACCCCAGTAGTCC</w:t>
      </w:r>
    </w:p>
    <w:p w14:paraId="77A55D74">
      <w:pPr>
        <w:rPr>
          <w:rFonts w:hint="eastAsia"/>
        </w:rPr>
      </w:pPr>
      <w:r>
        <w:rPr>
          <w:rFonts w:hint="eastAsia"/>
        </w:rPr>
        <w:t>&gt;OTU006684</w:t>
      </w:r>
    </w:p>
    <w:p w14:paraId="544D5826">
      <w:pPr>
        <w:rPr>
          <w:rFonts w:hint="eastAsia"/>
        </w:rPr>
      </w:pPr>
      <w:r>
        <w:rPr>
          <w:rFonts w:hint="eastAsia"/>
        </w:rPr>
        <w:t>CCTACGGGAGGCAGCAGTGGGGAATCTTGCGCAATGGGCGAAAGCCTGACGCAGCGACGCCGCGTGCGGGAAGAAGGCCTTCGGGTTGTAAACCGCTTTCAGGAGGGACGAAGCCACTCGGGTTAATACCCCAGAGGGTGACGGTACCTCCAGAAGAAGCCCCGGCTAACTACGTGCCAGCAGCCGCGGTAATACGTAGGGTGCGAGCGTTAATCGGAATTACTGGGCGTAAAGTGTGCGCAGGCGGCCGAGCAAGTCGAGTGTGAAAGCCCCGGGCTTAACTTGGGAATTGCGCTCGAAACTACTTGGCTGGAGTGTGGCAGAGGAAGGTGGAATTCCACGTGTAGCGGTGAAATGCGCAGATATCAGGAGGAACACCGATGGCGAAGGCAGCTCGCTGGGACGGTACTGACGCTGAGGCGCGAAAGCGTGGGGAGCAAACAGGATTAGATACCCCAGTAGTCC</w:t>
      </w:r>
    </w:p>
    <w:p w14:paraId="4482ACEF">
      <w:pPr>
        <w:rPr>
          <w:rFonts w:hint="eastAsia"/>
        </w:rPr>
      </w:pPr>
      <w:r>
        <w:rPr>
          <w:rFonts w:hint="eastAsia"/>
        </w:rPr>
        <w:t>&gt;OTU006685</w:t>
      </w:r>
    </w:p>
    <w:p w14:paraId="5C6B9542">
      <w:pPr>
        <w:rPr>
          <w:rFonts w:hint="eastAsia"/>
        </w:rPr>
      </w:pPr>
      <w:r>
        <w:rPr>
          <w:rFonts w:hint="eastAsia"/>
        </w:rPr>
        <w:t>CCTACGGGGGGCTGCAGTCGAGAATCTTCCGCAATGGGCGAAAGCCTGACGGAGCGACGCCGCGTGCGGGATGAAGGCCTTCGGGTTGTAAACCGCTGTCACGCTCTAGGAATGGCTCGTCGTAAATAGCGGCGAGCTTGACCAAAGCGAGAGGAAGCACCGGCTAACTCCGTGCCAGCAGCCGCGGTAAGACGGAGGGTGCAAACGTTGCTCGGAATCACTGGGCATAAAGCGCACGTAGGCGGTCCGCTAAGTCGGGTGTGAAAGCCCTCGGCTCAACCGAGGAATTGCATTCGATACTGACGGGCTAGAGGACGGTAGGGGTGAGTGGAACTCCCGGTGTAGCGGTGGAATGCGTAGATATCGGGAAGAACACCTGTGGCGAAGGCGGCCAACTGGGCTGGATCTGACGCTGAGGCGCGAAAGCGTGGGGAGCAAACAGGATTAGATACCCGTGTAGTCC</w:t>
      </w:r>
    </w:p>
    <w:p w14:paraId="62C6FEE6">
      <w:pPr>
        <w:rPr>
          <w:rFonts w:hint="eastAsia"/>
        </w:rPr>
      </w:pPr>
      <w:r>
        <w:rPr>
          <w:rFonts w:hint="eastAsia"/>
        </w:rPr>
        <w:t>&gt;OTU006686</w:t>
      </w:r>
    </w:p>
    <w:p w14:paraId="58EE4491">
      <w:pPr>
        <w:rPr>
          <w:rFonts w:hint="eastAsia"/>
        </w:rPr>
      </w:pPr>
      <w:r>
        <w:rPr>
          <w:rFonts w:hint="eastAsia"/>
        </w:rPr>
        <w:t>CCTACGGGGGGCTGCAGTGGGGAATATTGGACAATGGGCGAAAGCCTGATCCAGCCATGCCGCGTGAGTGAAGAAGGCCTTCGGGTTGTAAAGCTCTTTCGGCGGGGACGAAACGGTCCGTGACAACACCACGGACTAATGACGGTACTCGCAGAAGAAGCACCGGCTAACTACGTGCCAGCAGCCGCGGTAATACGAAGGGTGCAAGCGTTAATCGGAATTACTGGGCGTAAAGCGCGCGTAGGTGGTTCAGCAAGTTGGATGTGAAAGCCCCGGGCTCACCCCCGGAAGTGCGCTGGAAACTGGTCGGCTAGAGTATGGGAGAGGAAAGTGGAATTCCAGGTGTAGTGGTGAAATGCGTAGATATCTGGAGGAACACCAGTGGCGAAGGCGGCATCCTGGCCCTGTCCTGACGCTCAGGGGCGAAAGCGTGGGGAGCAAACCGGATTAGATACCCCAGTAGTCC</w:t>
      </w:r>
    </w:p>
    <w:p w14:paraId="6B365777">
      <w:pPr>
        <w:rPr>
          <w:rFonts w:hint="eastAsia"/>
        </w:rPr>
      </w:pPr>
      <w:r>
        <w:rPr>
          <w:rFonts w:hint="eastAsia"/>
        </w:rPr>
        <w:t>&gt;OTU006687</w:t>
      </w:r>
    </w:p>
    <w:p w14:paraId="59359277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GGGGAGGGACGAAAAAACATTGGCTAATATCCAATGGACTGACGGTACCTCCTTAGCAAGCACCGGCTAACTCTGTGCCAGCAGCCGCGGTAATACGTAGGGACCGAGCGTTGTCCGGATTTATTGGGCGTAAAGAGCGCGTAGGCGGCTACCCACGTCGGATGTGAAAGCTCAGGGCTCAACTCTGAGATGCCATTCGATACGGGGTAGCTAGAGGCAGCTAGGGGAGAATGGAATTCCTGGTGTAGCGGTGAAATGCGCAGATATCGGGAGGAACACCAGCGGCGAAGGCGGCACTCTGGGCTGGAACTGACGCTGAGGAGCGAAAGCGTGGGTAGCGAACAGGATTAGATACCCCTGTAGTCC</w:t>
      </w:r>
    </w:p>
    <w:p w14:paraId="65DA3EFF">
      <w:pPr>
        <w:rPr>
          <w:rFonts w:hint="eastAsia"/>
        </w:rPr>
      </w:pPr>
      <w:r>
        <w:rPr>
          <w:rFonts w:hint="eastAsia"/>
        </w:rPr>
        <w:t>&gt;OTU006688</w:t>
      </w:r>
    </w:p>
    <w:p w14:paraId="4B1F3CAA">
      <w:pPr>
        <w:rPr>
          <w:rFonts w:hint="eastAsia"/>
        </w:rPr>
      </w:pPr>
      <w:r>
        <w:rPr>
          <w:rFonts w:hint="eastAsia"/>
        </w:rPr>
        <w:t>CCTACGGGGGGCAGCAGTGGGGAATATTGGACAATGGGGGCAACCCTGATCCAGCGACGCCGCGTGTGTGAAGAAGGCCTGCGGGTTGTAAAGCACTTTTAGTGGGGATGAAAAGCACATCACTAACACTGGTGTGTCTTGACCTAACCCAAAGAAAAAGCACCGGCTAACTCTGTGCCAGCAGCCGCGGTAATACAGAGGGTGCGAGCGTTGTCCGGATTTATTGGGCGTAAAGAGCGTGTAGGCGGTCAGGTAGGTCGGTTGTGAAAACTGGAGGCTCAACCTTCAGAGGTCGACCGAAACCCCCTGGCTAGAGTCCGGGAGAGGAGAGTGGAATTCCTGGTGTAGCGGTGAAATGCGTAGAGATTTGGAGGAACACCAGTGGCGAAGGCGACTTTCTGGTCTGTAACTGACGCTGAGGCGCGAAAGCGTGGGGAGCAAACAGGATTAGATACCCTTGTAGTCC</w:t>
      </w:r>
    </w:p>
    <w:p w14:paraId="175517B9">
      <w:pPr>
        <w:rPr>
          <w:rFonts w:hint="eastAsia"/>
        </w:rPr>
      </w:pPr>
      <w:r>
        <w:rPr>
          <w:rFonts w:hint="eastAsia"/>
        </w:rPr>
        <w:t>&gt;OTU006689</w:t>
      </w:r>
    </w:p>
    <w:p w14:paraId="717CB86F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TGGGAAGAATAGTCTTGGGGCTAACATCCTCGAGACCTGACGGTACCATTAAAGGAAGCCCCGGCTAACTTCGTGCCAGCAGCCGCGGTAATACGAAGGGTGCAAGCGTTACTCGGAATTACTGGGCGTAAAGCGTGCGTAGGTGGTTCGTTAAGTCTGATGTGAAAGCCCCGGGCTCAACCTGGGAATTGCATTCGAGACTGAATAGCTAGGGTACGGTAGAGGGAAGTGGAATTTCCGGTGTAGCGGTGAAATGCGTAGAGATCGGGAGGAACATCCGTGGCGAAGGCGACTACCTGGACCAGCACTGACACTGAGGCACGAAAGCGTGGGGAGCAAACAGGATTAGATACCCCGGTAGTCC</w:t>
      </w:r>
    </w:p>
    <w:p w14:paraId="3EFBCB97">
      <w:pPr>
        <w:rPr>
          <w:rFonts w:hint="eastAsia"/>
        </w:rPr>
      </w:pPr>
      <w:r>
        <w:rPr>
          <w:rFonts w:hint="eastAsia"/>
        </w:rPr>
        <w:t>&gt;OTU006690</w:t>
      </w:r>
    </w:p>
    <w:p w14:paraId="646916D1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CAGGGAAGAACAAGTACCGGAGTAACTGCCAGTACCTTGACGGTACCTGACCAGAAAGCCACGGCTAACTACGTGCCAGCAGCCGCGGTAATACGTAGGTGGCAAGCGTTGTCCGGAATTATTGGGCGTAAAGCGCGCGCAGGCGGTCCTTTAAGTCTGATGTGAAATCTCGCGGCTCAACCGCGAGCGGTCATTGGAAACTGGGGGACTTGAGTACAGAAGAGGAAAGCGGAATTCCACGTGTAGCGGTGAAATGCGTAGATATCTGGAGGAACACCGGTGGCGAAGGCGGCATCCTGGACCGATATTGACGCTGATGCGCGAAAGCCAGGGGAGCAAACGGGATTAGATACCCTGGTAGTCC</w:t>
      </w:r>
    </w:p>
    <w:p w14:paraId="6D21C3D6">
      <w:pPr>
        <w:rPr>
          <w:rFonts w:hint="eastAsia"/>
        </w:rPr>
      </w:pPr>
      <w:r>
        <w:rPr>
          <w:rFonts w:hint="eastAsia"/>
        </w:rPr>
        <w:t>&gt;OTU006691</w:t>
      </w:r>
    </w:p>
    <w:p w14:paraId="541F0ED3">
      <w:pPr>
        <w:rPr>
          <w:rFonts w:hint="eastAsia"/>
        </w:rPr>
      </w:pPr>
      <w:r>
        <w:rPr>
          <w:rFonts w:hint="eastAsia"/>
        </w:rPr>
        <w:t>CCTACGGGAGGCTGCAGTAGGGAATATTGGGCAATGGCGGAAACGCTGACCCAGCCATGCCGCGTGCAGGAAGAAGGCGCTCAGCGTTGTAAACTGCTTTTGCCAGGGAAGAATGAGCTCTACGCGTAGAGTCAGTGACGGTACCTGGTGAATAAGCACCGGCTAACTCCGTGCCAGCAGCCGCGGTAATACGGGGGGAGCAAGCGTTGTTCGGATTTACTGGGCATAAAGGGCGCGTAGGCGGTTCCGCAAGCAGCGTGTGAAATCCCATGGCTCAACCATGGAACTGCGCGCTGGACTGCGGTTCTAGAGGACCGGAGGGGGGTATGGAACTCTCGGTGTAGCGGTGAAATGCGTAGATATCGGAAGGAACACCAGTGGCGAAAGCGGCTTCCTGGTCCAGCACCGACGTTCAGGCACGAAAGCGTGGGGAGCAAACAGGATTAGATACCCCAGTAGTCC</w:t>
      </w:r>
    </w:p>
    <w:p w14:paraId="2770CD15">
      <w:pPr>
        <w:rPr>
          <w:rFonts w:hint="eastAsia"/>
        </w:rPr>
      </w:pPr>
      <w:r>
        <w:rPr>
          <w:rFonts w:hint="eastAsia"/>
        </w:rPr>
        <w:t>&gt;OTU006692</w:t>
      </w:r>
    </w:p>
    <w:p w14:paraId="7ED25B94">
      <w:pPr>
        <w:rPr>
          <w:rFonts w:hint="eastAsia"/>
        </w:rPr>
      </w:pPr>
      <w:r>
        <w:rPr>
          <w:rFonts w:hint="eastAsia"/>
        </w:rPr>
        <w:t>CCTACGGGAGGCTGCAGCAAGGAATTTTCCGCAATGGGCGAAAGCCTGACGGAGCAATACCGCGTGGGGGAGGAAGGCTCTTGGGTCGTAAACCTCTTTTCTCAGGGAAGAAAAAAATGACGGTACCTGAGGAATCAGCATCGGCTAACTCCGTGCCAGCAGCCGCGGTAATACGGAGGATGCAAGCGTTATCCGGAATGATTGGGCGTAAAGCGTCCGCAGGTGGCAGTGTAAGTCTGCTGTCAAAGGTCAGGGCTTAACCCTGAACAGGCAGTGGAAACTACACAGCTAGAGTGCGGTGGGGGCAGAGGGAATTCCCAGTGTAGCGGTGAAATGCGTAGAGATTGGGAAGAACACCGGTGGCGAAAGCGCTCTGCTAGGCCGTAACTGACACTCATGGACGAAAGCTAGGGGAGCGAATGGGATTAGATACCCCTGTAGTCC</w:t>
      </w:r>
    </w:p>
    <w:p w14:paraId="18D3AA5C">
      <w:pPr>
        <w:rPr>
          <w:rFonts w:hint="eastAsia"/>
        </w:rPr>
      </w:pPr>
      <w:r>
        <w:rPr>
          <w:rFonts w:hint="eastAsia"/>
        </w:rPr>
        <w:t>&gt;OTU006693</w:t>
      </w:r>
    </w:p>
    <w:p w14:paraId="60BA8856">
      <w:pPr>
        <w:rPr>
          <w:rFonts w:hint="eastAsia"/>
        </w:rPr>
      </w:pPr>
      <w:r>
        <w:rPr>
          <w:rFonts w:hint="eastAsia"/>
        </w:rPr>
        <w:t>CCTACGGGGGGCTGCAGTCGAGAATCTTCGGCAATGGGCGCAAGCCTGACCGAGCGACGCCGCGTGTGCGACGAAGGCCTTCGGGTTGTAAAGCACTGTCAGGGGGGAGCAAAGCAATGAGCGATCCCCAGAGGAAGCACGGGCTAAGTTCGTGCCAGCAGCCGCGGTAAGACGAACCGTGCGAACGTTGTTCGGAATCACTGGGCTTAAAGGGCGCGTAGGCGGCCTGCCAAGTCAGGGGTGAAATCTTTCGGCTTAACCGGAAAAGTGCCTCTGATACTGGCGGGCTGGAGGGAGGTAGGGGCAGATGGAACTTCCGGTGGAGCGGTGAAATGTGTTGATATCGGAAGGAACGCCGGTGGCGAAAGCGGTCTGCTGGACCTCTACTGACGCTGAGGCGCGAAAGCCAGGGGAGCAAACGGGATTAGATACCCCTGTAGTCC</w:t>
      </w:r>
    </w:p>
    <w:p w14:paraId="4058CC2D">
      <w:pPr>
        <w:rPr>
          <w:rFonts w:hint="eastAsia"/>
        </w:rPr>
      </w:pPr>
      <w:r>
        <w:rPr>
          <w:rFonts w:hint="eastAsia"/>
        </w:rPr>
        <w:t>&gt;OTU006694</w:t>
      </w:r>
    </w:p>
    <w:p w14:paraId="2114C928">
      <w:pPr>
        <w:rPr>
          <w:rFonts w:hint="eastAsia"/>
        </w:rPr>
      </w:pPr>
      <w:r>
        <w:rPr>
          <w:rFonts w:hint="eastAsia"/>
        </w:rPr>
        <w:t>CCTACGGGAGGCAGCAGTCGGGAATTTTGGGCAATGGGCGAAAGCCTGACCCAGCAACGCCGCGTGAAGGATGAAATCCCTCGGGATGTAAACTTCGCAAGAATGGGAAGAATTAGTAGGGGCTAATATCCTCTATGATGACGGTACCATTTGTAAGCTCCGGCTAACTCCGTGCCAGCAGCCGCGGTAATACGGGGGGGGCTAGCGTTGTTCGGAATTACTGGGCGTAAAGGGCTCGTAGGCGGCCAACTCAGTCAGACGTGAAATCCCTCGGCTTAACCGAGGAACTGCGTCTGATACTGGCTGGCTTGAATCCGGGAGAGGGATGTGGAATTCCAGGTGTAGCGGTGAAATGCGCAGATATCAGGAGGAACACCGGTGGCGAAGGCGGGTCTCTGGGCCGATACTGACGCTGAGGAGCGAAAGCGTGGGGAGCGAACAGGATTAGATACCCCTGTAGTCC</w:t>
      </w:r>
    </w:p>
    <w:p w14:paraId="2BD792E5">
      <w:pPr>
        <w:rPr>
          <w:rFonts w:hint="eastAsia"/>
        </w:rPr>
      </w:pPr>
      <w:r>
        <w:rPr>
          <w:rFonts w:hint="eastAsia"/>
        </w:rPr>
        <w:t>&gt;OTU006695</w:t>
      </w:r>
    </w:p>
    <w:p w14:paraId="2953EDF6">
      <w:pPr>
        <w:rPr>
          <w:rFonts w:hint="eastAsia"/>
        </w:rPr>
      </w:pPr>
      <w:r>
        <w:rPr>
          <w:rFonts w:hint="eastAsia"/>
        </w:rPr>
        <w:t>CCTACGGGGGGCAGCAGTAAGGAATATTGCGCAATGGAGGCAACTCTGACGCAGCAACGCCGCGTGCAGGAAGAAGGCCCTTTGGGTCGTAAACTGCTGTAGCAGGGGAATAATGATTCGTCACGGACGGATTTGAAGGTACCCTGAAAGTAAGCTCCGGCTAACTACGTGCCAGCAGCCGCGGTAATACGTAGGGAGCAAGCGTTGTCCGGATTCACTGGGTGTAAAGGGTGCGTAGGCGGGACAATAAGTCAGTGGTGAAATCTTACGGCTCAACCGGGAAATTGCATCCGAAACTGGAAACCTTGAGGTATGGAGAGGGAAGTGGAATTCCTGGTGTAGCGGTGAAATGCGTAGATATCAGGAGGAACACCTGCGGTGTAGACGGCTTGCTGGACCATCACTGACGCTGAGGCACGAAAGCGTGGGGAGCAAACAGGATTAGATACCCTAGTAGTCC</w:t>
      </w:r>
    </w:p>
    <w:p w14:paraId="69C3F872">
      <w:pPr>
        <w:rPr>
          <w:rFonts w:hint="eastAsia"/>
        </w:rPr>
      </w:pPr>
      <w:r>
        <w:rPr>
          <w:rFonts w:hint="eastAsia"/>
        </w:rPr>
        <w:t>&gt;OTU006696</w:t>
      </w:r>
    </w:p>
    <w:p w14:paraId="39BEE4DA">
      <w:pPr>
        <w:rPr>
          <w:rFonts w:hint="eastAsia"/>
        </w:rPr>
      </w:pPr>
      <w:r>
        <w:rPr>
          <w:rFonts w:hint="eastAsia"/>
        </w:rPr>
        <w:t>CCTACGGGAGGCTGCAGTGGGGAATCTTGCGCAATGGGCGAAAGCCTGACGCAGCGACACCGCGTGGGGGACGAAGGCCCTCGGGTTGTAAACCCCTTTCGACAGGGAAGAAGCGAATCGTGACGGTACCTGTAGAAGAAGTCCCGGCTAACTACGTGCCAGCAGCCGCGGTAACACGTAGGGGACGAGCGTTGTCCGGATTCATTGGGCGTAAAGCGCGCGTAGGCGGCTCGGAAAGTCGGTTGTGAAATTCCAGGGCTCAACCCTGGGACTGCGTCCGATACTTCCGAGCTGGAGGCAGGTAGGGGAGATCGGAATTCCTGGTGTAGCGGTGAAATGCGCAGATATCAGGAGGAACACCGGTGGCGAAGGCGGATCTCTGGGCCTTGCCTGACGCTGAGGCGCGAAAGCTAGGGGAGCGAACAGGATTAGATACCCTTGTAGTCC</w:t>
      </w:r>
    </w:p>
    <w:p w14:paraId="261FA708">
      <w:pPr>
        <w:rPr>
          <w:rFonts w:hint="eastAsia"/>
        </w:rPr>
      </w:pPr>
      <w:r>
        <w:rPr>
          <w:rFonts w:hint="eastAsia"/>
        </w:rPr>
        <w:t>&gt;OTU006697</w:t>
      </w:r>
    </w:p>
    <w:p w14:paraId="3203102C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AGAGGTCCCAAGCGTTGTTCGGATTTACTGGGCGTAAAGGGTGCGTAGGTGGTCGGGTAAGTCTGATGTGAAATCTCCGAGCTTAACTCGGAAACTGCCATGGATACTATTTGTCTTGAATACTGTGAAGGTGAGCGGAATATGTCATGTAGCGGTGAAATGCTTAGAGATGACATAGAACACCAATTGCGAAGGCAGCTCACTGCGCAGTGATTGACGCTGAGGCACGAAAGCGTGGGGATCAAACAGGATTAGATACCCCAGTAGTCC</w:t>
      </w:r>
    </w:p>
    <w:p w14:paraId="744BE7DB">
      <w:pPr>
        <w:rPr>
          <w:rFonts w:hint="eastAsia"/>
        </w:rPr>
      </w:pPr>
      <w:r>
        <w:rPr>
          <w:rFonts w:hint="eastAsia"/>
        </w:rPr>
        <w:t>&gt;OTU006698</w:t>
      </w:r>
    </w:p>
    <w:p w14:paraId="5AB15A88">
      <w:pPr>
        <w:rPr>
          <w:rFonts w:hint="eastAsia"/>
        </w:rPr>
      </w:pPr>
      <w:r>
        <w:rPr>
          <w:rFonts w:hint="eastAsia"/>
        </w:rPr>
        <w:t>CCTACGGGGGGCTGCAGTGGGGAATTGTTCGCAATGGGCGAAAGCCTGACCCAGCGACGCCGCGTGGAGGATGAAGGCCTTCGGGTTGTAAACTCCTTTTTCAGGGGAAGAGCAAGGACGGTACCCTGAGAATAAGCCCCGGCCAACTACGTGCCAGCAGCCGCGGTAATACGTAGGGGGCTAGCGTTGTCCGGAATCATTGGGCGTAAAGCGCGTGTAGGCGGTCCGGTAAGTCCGCTGTGAAAGTCGGGGGCTCAACCCTCGAAAGCCGGTGGAAACTGTCGGGCTAGAGTGCGGAAGAGGCGAGTGGAATTCCTGGTGTAGCGGTGAAATGCGCAGATATCAGGAGGAACACCAATTGCGAAGGCAGCTCGCTGGGACGTAACTGACGCTGAGACGCGAAAGCGTGGGGAGCAAACAGGATTAGATACCCCGGTAGTCC</w:t>
      </w:r>
    </w:p>
    <w:p w14:paraId="54AB329A">
      <w:pPr>
        <w:rPr>
          <w:rFonts w:hint="eastAsia"/>
        </w:rPr>
      </w:pPr>
      <w:r>
        <w:rPr>
          <w:rFonts w:hint="eastAsia"/>
        </w:rPr>
        <w:t>&gt;OTU006699</w:t>
      </w:r>
    </w:p>
    <w:p w14:paraId="7C482038">
      <w:pPr>
        <w:rPr>
          <w:rFonts w:hint="eastAsia"/>
        </w:rPr>
      </w:pPr>
      <w:r>
        <w:rPr>
          <w:rFonts w:hint="eastAsia"/>
        </w:rPr>
        <w:t>CCTACGGGTGGCAGCAGCAAGGAATCTTCCGCAATGGGCGCAAGCCTGACGGAGCAACGCCGCGTGCGGGATGACGCCCTTCGGGGTGTAAACCGCTTTTCTGCCGGAAGAACCTCCCGCAAGGGAGCTGACGGTACGGCAGGAAGAAGGACCGGCTAACTACGTGCCAGCAGCCGCGGTAATACGTAGGGTGCAAGCGTTAATCGGAATTACTGGGCGTAAAGCGTGCGCAGGCGGTTATGCAAGACAGATGTGAAATCCCCGGGCTCAACCTGGGAACTGCATTTGTGACTGCATGGCTAGAGTACGGCAGAGGGGGATGGAATTCCGCGTGTAGCAGTGAAATGCGTAGATATGCGGAGGAACACCGATGGCGAAGGCAATCCCCTGGGCCTGTACTGACGCTCATGCACGAAAGCGTGGGGAGCAAACAGGATTAGATACCCTAGTAGTCC</w:t>
      </w:r>
    </w:p>
    <w:p w14:paraId="138E31F5">
      <w:pPr>
        <w:rPr>
          <w:rFonts w:hint="eastAsia"/>
        </w:rPr>
      </w:pPr>
      <w:r>
        <w:rPr>
          <w:rFonts w:hint="eastAsia"/>
        </w:rPr>
        <w:t>&gt;OTU006700</w:t>
      </w:r>
    </w:p>
    <w:p w14:paraId="76C3293F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CGTTCTGCGTTGTAAACTTCTTTTATCTGGGAAGAAACCTCCGTTTTCTAATGGAGCCGACGGTACCGGAAGAATAAGGACCGGCTAACTACGTGCCAGCAGCCGCGGTAATACGTAGGGTGCAAGCGTTAATCGGAATTACTGGGCGTAAAGCGTGCGCAGGCGGTTTCGTAAGTCTGATGTGAAATCCCCGGGCTTAACCTGGGAATTGCATTGGAGACTGCGAGGCTAGAATCTGGCAGAGGGGGGTAGAATTCCACGTGTAGCAGTGAAATGCGTAGAGATGTGGAGGAACACCGATGGCGAAGGCAGCCCCCTGGGTCAAGATTGACGCTCATGCACGAAAGCGTGGGGAGCAAACAGGATTAGATACCCGGGTAGTCC</w:t>
      </w:r>
    </w:p>
    <w:p w14:paraId="0125D0AA">
      <w:pPr>
        <w:rPr>
          <w:rFonts w:hint="eastAsia"/>
        </w:rPr>
      </w:pPr>
      <w:r>
        <w:rPr>
          <w:rFonts w:hint="eastAsia"/>
        </w:rPr>
        <w:t>&gt;OTU006701</w:t>
      </w:r>
    </w:p>
    <w:p w14:paraId="05AD34F2">
      <w:pPr>
        <w:rPr>
          <w:rFonts w:hint="eastAsia"/>
        </w:rPr>
      </w:pPr>
      <w:r>
        <w:rPr>
          <w:rFonts w:hint="eastAsia"/>
        </w:rPr>
        <w:t>CCTACGGGTGGCAGCAGTGGGGAATATTGGACAATGGGCGCAAGCCTGATCCAGCCATGCCGCGTGGGTGAAGAAGGCCTTAGGGTTGTAAAGCTCTTTTGCCAGGGAAGATGATGACGGTACCTGGAGAATAAGCCCCGGCTAACTCCGTGCCAGCAGCCGCGGTAATACGTAGGTGGCAAGCGTTGTCCGGAATTATTGGGCGTAAAGCGCGCGCAGGCGGTTTGTTAAGTCATGTGTGAAATCCCTCGGCTCAACCGGGGAACGACGCATGAAACTGACAAGCTAGAGTACCAAAGAGGGGGGTGGAATTCCCGGTGTAGCGGTGAAATGCGTAGATATAGGAAGGAACACCAGTGGCGAAGGCGACCACCTGGACTGATACTGACACTGAGGTGCGAAAGCGTGGGGAGCAAACAGGATTAGATACCCCAGTAGTCC</w:t>
      </w:r>
    </w:p>
    <w:p w14:paraId="7BCA57A7">
      <w:pPr>
        <w:rPr>
          <w:rFonts w:hint="eastAsia"/>
        </w:rPr>
      </w:pPr>
      <w:r>
        <w:rPr>
          <w:rFonts w:hint="eastAsia"/>
        </w:rPr>
        <w:t>&gt;OTU006702</w:t>
      </w:r>
    </w:p>
    <w:p w14:paraId="6DA928BB">
      <w:pPr>
        <w:rPr>
          <w:rFonts w:hint="eastAsia"/>
        </w:rPr>
      </w:pPr>
      <w:r>
        <w:rPr>
          <w:rFonts w:hint="eastAsia"/>
        </w:rPr>
        <w:t>CCTACGGGGGGCTGCAGTGGGGAATATTGCACAATGGGCGGAAGCCTGATGCAGCGACGCCGCGTGAGGGATGAAGGCCTTCGGGTTGTAAACCACTGTCGGGAGGGACGAAGCTCTGACGGTACCTCCAAAGGAAGCACCGGCTAACTCTGTGCCAGCAGCCGCGGTAAGACAGAGGGTGCAAACGTTGCTCGGAATCACTGGGCATAAAGCGCGCGTAGGTGGCTCGGCAGGTCACTGGTGAAATCCCACGGCTCAACCGTGGACCCGCCAGTGAAACCGCCTTGCTTGAGGACGAGAGGGGAGAATGGAACTCTTGGTGTAGCGGTGAAATGCGTAGATATCAAGAGGAACGCCGGTGGCGAAAGCGATTCTCTGGATCGTTCCTGACACTGAGGCGCGAAAGCTAGGGGAGCAAACAGGATTAGATACCCGAGTAGTCC</w:t>
      </w:r>
    </w:p>
    <w:p w14:paraId="5325774B">
      <w:pPr>
        <w:rPr>
          <w:rFonts w:hint="eastAsia"/>
        </w:rPr>
      </w:pPr>
      <w:r>
        <w:rPr>
          <w:rFonts w:hint="eastAsia"/>
        </w:rPr>
        <w:t>&gt;OTU006703</w:t>
      </w:r>
    </w:p>
    <w:p w14:paraId="625BDCEE">
      <w:pPr>
        <w:rPr>
          <w:rFonts w:hint="eastAsia"/>
        </w:rPr>
      </w:pPr>
      <w:r>
        <w:rPr>
          <w:rFonts w:hint="eastAsia"/>
        </w:rPr>
        <w:t>CCTACGGGTGGCAGCAGTAAGGAATATTCCACAATGGGCGAAAGCCTGATGGAGCGACGCCGCGTGAAGGAAGAAGCCTTTCGGGGTGTAAACTTCTTTTATGGGGGATGATACGCCGGAGAAATTCGGCTAAGACAGTACCCCGTGAATAAGCATCGGCTAACTACGTGCCAGCAGCCGCGGTAATACGTAGGATGCGAGCGTTGTCCGGATTTACTGGGCGTAAAGAGCGCGCAGGTGGCACTACAAGTACTCAGTGAAATCTCCTTGCTCAACGGGGAGGGTGCTGAGTAGACTGTAGAGCTAGAGGACGGTAGAGGGGGGTAGAATTGCTGGTGTAGCGGTGAAATGCGTAGAGATCAGCAGGAATACCCGTGGCGAAGGCGGCCCCCTGGGCCGTACCTGACGCTGAGGCGCGAAGGCTAGGGGAGCGAACGGGATTAGATACCCCTGTAGTCC</w:t>
      </w:r>
    </w:p>
    <w:p w14:paraId="2506A55B">
      <w:pPr>
        <w:rPr>
          <w:rFonts w:hint="eastAsia"/>
        </w:rPr>
      </w:pPr>
      <w:r>
        <w:rPr>
          <w:rFonts w:hint="eastAsia"/>
        </w:rPr>
        <w:t>&gt;OTU006704</w:t>
      </w:r>
    </w:p>
    <w:p w14:paraId="10A51EC3">
      <w:pPr>
        <w:rPr>
          <w:rFonts w:hint="eastAsia"/>
        </w:rPr>
      </w:pPr>
      <w:r>
        <w:rPr>
          <w:rFonts w:hint="eastAsia"/>
        </w:rPr>
        <w:t>CCTACGGGAGGCTGCAGTGGGGAATTTTGGGCAATGGGCGAAAGCCTGACCCAGCAACGCCGCGTGAAGGATGAAATCCCTCGGGATGTAAACTTCGCAAGAACGGGAAGAATAAGTAGGGGACAATACCCCCTATGATGACGGTACTGTTTGTAAGCTCCGGCTAACTCCGTGCCAGCAGCCGCGGTAATACGGAGGGGGCTAGCGTTGTTCGGAATTACTGGGCGTAAAGCGCACGTAGGCGGCTTTGTAAGTTAGAGGTGAAAGCCCGGGGCTCAACTCCGGAATTGCCGGTGTAGTGGTGAAATGCGTAGAGATCGGGAGGAACACCAGTGGCGAAAGCGGCCTCCTGGACCGTACCTGACGCTCAGACGCGAAAGCTAGGGGAGCGAACGGGATTAGATACCCGAGTAGTCC</w:t>
      </w:r>
    </w:p>
    <w:p w14:paraId="56C9C285">
      <w:pPr>
        <w:rPr>
          <w:rFonts w:hint="eastAsia"/>
        </w:rPr>
      </w:pPr>
      <w:r>
        <w:rPr>
          <w:rFonts w:hint="eastAsia"/>
        </w:rPr>
        <w:t>&gt;OTU006705</w:t>
      </w:r>
    </w:p>
    <w:p w14:paraId="16018222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GCGTAGGCGGCTTTGTAAGTCCGTGGTGAAATCTCCGAGCTTAACTCGGAAACTGCCGTGGATACTATAGTTCTTGAATGTTGTGGAGGTTTGCGGAATATGTCATGTAGCGGTGAAATGCTTAGATATCGTCAAGAACACCTATTGCGAAGGCAGCTAACTAAGCTTTAACTGACGCTGAGGCACGAAAGTGTGGGGATCAAACAGGATTAGATACCCCAGTAGTCC</w:t>
      </w:r>
    </w:p>
    <w:p w14:paraId="74C832E4">
      <w:pPr>
        <w:rPr>
          <w:rFonts w:hint="eastAsia"/>
        </w:rPr>
      </w:pPr>
      <w:r>
        <w:rPr>
          <w:rFonts w:hint="eastAsia"/>
        </w:rPr>
        <w:t>&gt;OTU006706</w:t>
      </w:r>
    </w:p>
    <w:p w14:paraId="6F6FFFA1">
      <w:pPr>
        <w:rPr>
          <w:rFonts w:hint="eastAsia"/>
        </w:rPr>
      </w:pPr>
      <w:r>
        <w:rPr>
          <w:rFonts w:hint="eastAsia"/>
        </w:rPr>
        <w:t>CCTACGGGCGGCAGCAGTGGGGAATATTGCGCAATGGGCGGAAGCCTGACGCAGCGACGCCGCGTGGGGGATGACGGCCTTCGGGTTGTAAACCTCTTTCGGCAGGGACGAAGTTGACGTGTACCTGCAGAAGAAGCGCCGGCTAACTACGTGCCAGCAGCCGCGGTAAGACGAACCGTGCGAGCGTTGTTCGGATTCACTGGGCGTAAAGGGTGCGTAGGTGGTGAGGTGTGTCGGATGTGAAATCTCGGAGCTTAACTCCGAAATGGCATTGGAAACTACCTTGCTTGAGGGTTGGAGGGGGGACTGGAATACTTGGTGTAGCAGTGAAATGCGTAGATATCAAGTGGAACACCAGTGGCGAAGGCGAGTCCCTGGACAACTCCTGACACTGAGGCACGAAAGCTAGGGGAGCAAACAGGATTAGATACCCCGGTAGTCC</w:t>
      </w:r>
    </w:p>
    <w:p w14:paraId="54B43845">
      <w:pPr>
        <w:rPr>
          <w:rFonts w:hint="eastAsia"/>
        </w:rPr>
      </w:pPr>
      <w:r>
        <w:rPr>
          <w:rFonts w:hint="eastAsia"/>
        </w:rPr>
        <w:t>&gt;OTU006707</w:t>
      </w:r>
    </w:p>
    <w:p w14:paraId="290938C6">
      <w:pPr>
        <w:rPr>
          <w:rFonts w:hint="eastAsia"/>
        </w:rPr>
      </w:pPr>
      <w:r>
        <w:rPr>
          <w:rFonts w:hint="eastAsia"/>
        </w:rPr>
        <w:t>CCTACGGGGGGCTGCAGTAGGGAATATTGCTTAATGGGCGCAAGCCTGAAGCAGCAACGCCGCGTGTGCGATGAAGGCCTTCGGGTCGTAAAGCACTTTTGAACGGGAAGAGGAAGGACGGTACCGTTCGAATCAGCCTCGGCTAACTACGTGCCAGCAGCCGCGGTAAAACGTAGGAGGCGAGCGTTATCCGGAATTACTGGGCGTAAAGCGTGCGCAGGCGGTGGTCCAAGTCTGGTGTGAAATCTCCCGGCTCAACTGGGAGGGTGCGCTAGAAACTGGGCTGCTGGAGTGTGGGAGAGGAAAGTGGAATTCCTGGTGTAGCGGTGAAATGCTTAGATATGACATAGAACACCCATTGCGAAGGCAGCTTACTACGGAGACATTGACACTGAGGCTCGAAAGCGTGGGGATCAAACAGGATTAGATACCCCTGTAGTCC</w:t>
      </w:r>
    </w:p>
    <w:p w14:paraId="3AB8B1B0">
      <w:pPr>
        <w:rPr>
          <w:rFonts w:hint="eastAsia"/>
        </w:rPr>
      </w:pPr>
      <w:r>
        <w:rPr>
          <w:rFonts w:hint="eastAsia"/>
        </w:rPr>
        <w:t>&gt;OTU006708</w:t>
      </w:r>
    </w:p>
    <w:p w14:paraId="1829876F">
      <w:pPr>
        <w:rPr>
          <w:rFonts w:hint="eastAsia"/>
        </w:rPr>
      </w:pPr>
      <w:r>
        <w:rPr>
          <w:rFonts w:hint="eastAsia"/>
        </w:rPr>
        <w:t>CCTACGGGTGGCTGCAGTCGAGAATCTTCGGCAATGGACGCAAGTCTGACCGAGCGACGTCGCGTGCGGGTTAAGGCCTTCGGGTTGTAAACCGCTGTCAGAGGGGAGGAAATCGCCGGGAGCTATCTCCCGGTGTTGACCGAGCCTCAAAGGAAGCACGGGCTAAGTTCGTGCCAGCAGCCGCGGTAATACGAACTGTGCGAACGTTATTCGGAATCACTGGGCTTAAAGGGTGCGTAGGCGGCCATTTAAGTCAGTGCTGAAATATCACAGCTTAACTGTGAGGGTGGCATTGATACTGGGTGGCTTGAGTGCTAGCGAGGCAGGCGGAATTGACGGTGTAGCGGTGAAATGCATAGATATCGTCAAGAACACCGATAGCGAAGGCAGCTTACTAAGCTGTAACTGACGCTGAGGCACGAAAGTGTGGGGATCAAACAGGATTAGATACCCTGGTAGTCC</w:t>
      </w:r>
    </w:p>
    <w:p w14:paraId="51145FFC">
      <w:pPr>
        <w:rPr>
          <w:rFonts w:hint="eastAsia"/>
        </w:rPr>
      </w:pPr>
      <w:r>
        <w:rPr>
          <w:rFonts w:hint="eastAsia"/>
        </w:rPr>
        <w:t>&gt;OTU006709</w:t>
      </w:r>
    </w:p>
    <w:p w14:paraId="16872BAB">
      <w:pPr>
        <w:rPr>
          <w:rFonts w:hint="eastAsia"/>
        </w:rPr>
      </w:pPr>
      <w:r>
        <w:rPr>
          <w:rFonts w:hint="eastAsia"/>
        </w:rPr>
        <w:t>CCTACGGGCGGCTGCAGCAGGGAATCTTGGGCAATGGGCGAAAGCCTGACCCAGCGACGTCGCGTGGAGGAAGAAGGCCTTCGGATTGTAAACTCCTGTCATTGGTGAACAAGGTGCTTCCATTAACTGTGGAGGTAATTGCTAGTAGCCGAAGAGGAAGGGACGGCTAACTCTGTGCCAGCAGCCGCGGTAATACAGAGGGTGCGAGCGTTAATCGGAATTACTGGGCGTAAAGCGCGCGTAGGCGGCTTTGCAAGTCGGGTGTGAAATCCCTGGGCTCAACCGAGGAAGTGCATTTGAAACTAACTAGCTAGAGAGTGGTAGAGGAAGGTGGAATTCCGTGTGTAGCGGTGAAATGCGCAGATATCGGGAGGAACACCAGTAGCGAAGGCGGCTCGCTGGGCTGACACTGACGCTGAGGCGCGAAAGCCAGGGGAGCGAACGGGATTAGATACCCGGGTAGTCC</w:t>
      </w:r>
    </w:p>
    <w:p w14:paraId="6519DC8A">
      <w:pPr>
        <w:rPr>
          <w:rFonts w:hint="eastAsia"/>
        </w:rPr>
      </w:pPr>
      <w:r>
        <w:rPr>
          <w:rFonts w:hint="eastAsia"/>
        </w:rPr>
        <w:t>&gt;OTU006710</w:t>
      </w:r>
    </w:p>
    <w:p w14:paraId="58E0E04F">
      <w:pPr>
        <w:rPr>
          <w:rFonts w:hint="eastAsia"/>
        </w:rPr>
      </w:pPr>
      <w:r>
        <w:rPr>
          <w:rFonts w:hint="eastAsia"/>
        </w:rPr>
        <w:t>CCTACGGGTGGCAGCAGTCGAGAATTTTTCTCAATGGGGGCAACCCTGAAGGAGCGACGCCGCGTGGAGGATGAAGGTCTTCGGATTGTAAACTCCTGTCATTTGGGAACAAATACCTGATTTAACTGATTAGGAACTGATAGTAGCCGAAGAGGAAGGGACGGCTAACTCTGTGCCAGCAGCCGCGGTAATACAGAGGTCCCAAGCGTTGTTCGGATTCATTGGGCGTAAAGGGTGCGTAGGTGGCGAGGTAAGTCTGGTGTGAAATCCCGGGGCTCAACCCCGGAACTGCACTGGATACTGCTTTGCTTGAGTACTGGAGAGGGAACTGGAATTTACGGTGTAGCAGTGAAATGCGTAGATATCGTAAGGAAGACCAGTGGCGAAGGCGAGTTCCTGGACAGTTACTGACACTGAGGCACGAAGGCCAGGGGATCAAACAGGATTAGATACCCCAGTAGTCC</w:t>
      </w:r>
    </w:p>
    <w:p w14:paraId="009C6E66">
      <w:pPr>
        <w:rPr>
          <w:rFonts w:hint="eastAsia"/>
        </w:rPr>
      </w:pPr>
      <w:r>
        <w:rPr>
          <w:rFonts w:hint="eastAsia"/>
        </w:rPr>
        <w:t>&gt;OTU006711</w:t>
      </w:r>
    </w:p>
    <w:p w14:paraId="1AD51568">
      <w:pPr>
        <w:rPr>
          <w:rFonts w:hint="eastAsia"/>
        </w:rPr>
      </w:pPr>
      <w:r>
        <w:rPr>
          <w:rFonts w:hint="eastAsia"/>
        </w:rPr>
        <w:t>CCTACGGGGGGCTGCAGTGGGGAATATTGCACAATGGGCGAAAGCCTGACGCAGCAACGCCGCGTGGGGGACGAAGGCCCTCGGGTCGTAAACCCCTTTTGCGAGGGAAGAAGTTCTGACGGTACCTCGCGAATAAGCCACGGCTAACTACGTGCCAGCAGCCGCGGTAATACGTAGGTGGCGAGCGTTGTCCGGATTTACTGGGCGTAAAGAGCCCGCAGGCGGCCTGATAAGTTTTGGGTGAAATCTCCCGGCTCAACTGGGAGGGTGCCTAGAAAACTGTCAGGCTTGAGGCAGGGAGAGGGATGCGGAATTCCCGGTGTAGCGGTGAAATGCGTAGATATCAGGAGGAACACCGGTGGCGAAGGCGGCCTTCTGGGCCTGTCCTGACGCTGAGACGCGAAAGCTGGGGGAGCGAACAGGATTAGATACCCGAGTAGTCC</w:t>
      </w:r>
    </w:p>
    <w:p w14:paraId="5ABDE933">
      <w:pPr>
        <w:rPr>
          <w:rFonts w:hint="eastAsia"/>
        </w:rPr>
      </w:pPr>
      <w:r>
        <w:rPr>
          <w:rFonts w:hint="eastAsia"/>
        </w:rPr>
        <w:t>&gt;OTU006712</w:t>
      </w:r>
    </w:p>
    <w:p w14:paraId="59BBE519">
      <w:pPr>
        <w:rPr>
          <w:rFonts w:hint="eastAsia"/>
        </w:rPr>
      </w:pPr>
      <w:r>
        <w:rPr>
          <w:rFonts w:hint="eastAsia"/>
        </w:rPr>
        <w:t>CCTACGGGGGGCTGCAGTGGGGAATATTGCGCAATGGGCGAAAGCCTGACGCAGCAACACCGTGTGAGCGACGAAGGCCTTCGGGTCGTAAAGCTCTGTTGTTGGGGACGAAGGGTTAGGGGTTAATAGCCCCGAGCCTGACGGTACCCTTCGAGGAAGCCCCGGCTAACTACGTGCCAGCAGCCGCGGTAATACGTAGGGGGCGAGCGTTGTCCGGATTTATTGGGCGTAAAGAGCTCGTAGGCGGCCTTCCACGTCGGATGTGAAAGCTCACGGCTCAACCGTGAGATGCCATTCGATACGGGAAGGCTAGAGGTAGGTAGGGGAAAGTGGAATTCCTGGTGTAGCGGTGAAATGCGCAGATATCAGGAGGAACACCGGTGGCGAAGGCAGCACTCTGGGACGGTACTGACGCTGAGACGCGAAAGCGTGGGGAGCGAACAGGATTAGATACCCCAGTAGTCC</w:t>
      </w:r>
    </w:p>
    <w:p w14:paraId="5338D36D">
      <w:pPr>
        <w:rPr>
          <w:rFonts w:hint="eastAsia"/>
        </w:rPr>
      </w:pPr>
      <w:r>
        <w:rPr>
          <w:rFonts w:hint="eastAsia"/>
        </w:rPr>
        <w:t>&gt;OTU006713</w:t>
      </w:r>
    </w:p>
    <w:p w14:paraId="6FB82994">
      <w:pPr>
        <w:rPr>
          <w:rFonts w:hint="eastAsia"/>
        </w:rPr>
      </w:pPr>
      <w:r>
        <w:rPr>
          <w:rFonts w:hint="eastAsia"/>
        </w:rPr>
        <w:t>CCTACGGGGGGCTGCAGTGAGGAATTTTGGACAATGGGGGAAACCCTGATCCAGCGACGCCGCGTGAAGGATGAAGGTCTTCGGATTGTAAACTTCTTTTGCCTGGGAATAACCCCCTTGTAGAAATACAGGGACTGAATGTACCAGGCGAATAAGCCACGGCTAACTTCGTGCCAGCAGCCGCGGTAATACGAAGGTGGCAAGCGTTACTCGGAATTACTAGGCGTAAAGGGCAGGTAGGTGGTTTGGTTAGTCTGTTGTGAAAGCTCCCTGCTTAACGGGGAGAGGCCAACAGATACTGCCAGACTTGAGTATAGGAGAGGTTACTGGAATTCCCAGTGTAGCGGTGAAATGCGTAGATATTGGGAGGAACACCAGTGGCGAAGGCGGCTCACTGGACCGGAACTGACGCTGAGGCGCGAAAGCGTGGGGAGCAAACAGGATTAGATACCCCAGTAGTCC</w:t>
      </w:r>
    </w:p>
    <w:p w14:paraId="5555B714">
      <w:pPr>
        <w:rPr>
          <w:rFonts w:hint="eastAsia"/>
        </w:rPr>
      </w:pPr>
      <w:r>
        <w:rPr>
          <w:rFonts w:hint="eastAsia"/>
        </w:rPr>
        <w:t>&gt;OTU006714</w:t>
      </w:r>
    </w:p>
    <w:p w14:paraId="1C0E62AA">
      <w:pPr>
        <w:rPr>
          <w:rFonts w:hint="eastAsia"/>
        </w:rPr>
      </w:pPr>
      <w:r>
        <w:rPr>
          <w:rFonts w:hint="eastAsia"/>
        </w:rPr>
        <w:t>CCTACGGGGGGCTGCAGTAGGGAATATTGGTCAATGGGCGAAAGCCTGAACCAGCCATGCCGCGTGCAGGATGAAGGCCCTATGGGTCGTAAACTGCTTTTGTACGGGAAGAAACCTTCGATCGTGATCGGAGCTGACGGTACCGTGAGAATAAGGATCGGCTAACTTCGTGCCAGCAGCCGCGGTAATACGAAGGATCCTAGCGTTGTCCGGATTTACTGGGTTTAAAGGGAGCGTAGGCGGACTTTTAAGTCAGTGGTGAAAGCCTGCAGCTTAACTGTAGAATTGCCATTGAAACTGATTGTCTCGAGTGCGGTTGAGGTCACTGGAATGTATCATGTAGCGGTGAAATGCTTAGATATGATACAGAACACCAATTGCGAAGGCAGGTGACTAAGCCGTAACTGACGCTGAGGCTCGAAAGCGTGGGGATCAAACAGGATTAGATACCCGTGTAGTCC</w:t>
      </w:r>
    </w:p>
    <w:p w14:paraId="1D2196A2">
      <w:pPr>
        <w:rPr>
          <w:rFonts w:hint="eastAsia"/>
        </w:rPr>
      </w:pPr>
      <w:r>
        <w:rPr>
          <w:rFonts w:hint="eastAsia"/>
        </w:rPr>
        <w:t>&gt;OTU006715</w:t>
      </w:r>
    </w:p>
    <w:p w14:paraId="325499D8">
      <w:pPr>
        <w:rPr>
          <w:rFonts w:hint="eastAsia"/>
        </w:rPr>
      </w:pPr>
      <w:r>
        <w:rPr>
          <w:rFonts w:hint="eastAsia"/>
        </w:rPr>
        <w:t>CCTACGGGGGGCAGCAGTAAGGAATATTGGGCAATGGAGGCAACTCTGACCCAGCCATGCCGCGTGGAGGATGAAGGCCCTCTGGGTTGTAAACTTCTTTTACTTGGGACGAAACCACTTTTTTCTAAGGGTGTTGACGGTACCAAGGGAATAAGCACCGGCTAACTCCGTGCCAGCAGCCGCGGTAATACGTAGGGTGCGAGCGTTAATCGGAATTACTGGGCGTAAAGCGTGCGCAGGCGGTGCGCCAAGCTCGATGTGAAAGCCCCGGGCTTAACCTGGGAATTGCATTGAGGACTGGCGTGCTCGAGTGCGGCAGAGGGGGGTGGAATTCCACGTGTAGCAGTGAAATGCGTAGATATGCGGAGGAACACCGATGGCGAAGGCAATCCCCTGGGCCTGCACTGACGCTCATGCACGAAAGCGTGGGGAGCAAACAGGATTAGATACCCCAGTAGTCC</w:t>
      </w:r>
    </w:p>
    <w:p w14:paraId="16264A01">
      <w:pPr>
        <w:rPr>
          <w:rFonts w:hint="eastAsia"/>
        </w:rPr>
      </w:pPr>
      <w:r>
        <w:rPr>
          <w:rFonts w:hint="eastAsia"/>
        </w:rPr>
        <w:t>&gt;OTU006716</w:t>
      </w:r>
    </w:p>
    <w:p w14:paraId="73FC2513">
      <w:pPr>
        <w:rPr>
          <w:rFonts w:hint="eastAsia"/>
        </w:rPr>
      </w:pPr>
      <w:r>
        <w:rPr>
          <w:rFonts w:hint="eastAsia"/>
        </w:rPr>
        <w:t>CCTACGGGAGGCTGCAGTGGGGAATCTTGGACAATGGGCGAAAGCCTGATCCAGCCATGCCGCGTGTGTGAAGAAGGTCTTCGGATTGTAAAGCACTTTAAGTTGGGAGGAAGGGCAGTCAGCTAATACCTTGCTGTTTTGACGTTACCAACAGAATAAGCACCGGCTAACTTCGTGCCAGCAGCCGCGGTAATACGAAGGGGGCTAGCGTTGTTCGGAATTACTGGGCGTAAAGCGCACGTAGGCGGATATTTAAGTCAGGGGTGAAATCCCAGAGCTCAACTCTGGAACTGCCTTTGATACTGCAAATCTCGAGTCCGGAAGAGGTGAGTGGAATTCCTAGTGTAGAGGTGAAATTCGTAGATATTCGGAAGAACACCAGTGGCGAAGGCGGATCTCTGGGCCTTACCTGACGCTGAGGAGCGAAAGCTGGGGGAGCAAACAGGATTAGATACCCCAGTAGTCC</w:t>
      </w:r>
    </w:p>
    <w:p w14:paraId="478177AC">
      <w:pPr>
        <w:rPr>
          <w:rFonts w:hint="eastAsia"/>
        </w:rPr>
      </w:pPr>
      <w:r>
        <w:rPr>
          <w:rFonts w:hint="eastAsia"/>
        </w:rPr>
        <w:t>&gt;OTU006717</w:t>
      </w:r>
    </w:p>
    <w:p w14:paraId="75460EB6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ATGGGACGAACGGATCGCGTGTGAACAACACGTGGTCGTGACGGTACCGTTAAAGGAAACCCCGGCTAACTCCGTGCCAGCAGCCGCGGTAATACGTAGGTGGCAAGCGTTATCCGGAATTACTGGGCGTAAAGCGCACGCAGGCGGTTAGGCAAGTTCGACGTGAAAGCTCCCGGCTTAACTGGGAGAGGTCGTTGAAAACTGCCTAGCTTGAGGCAATGAGAGGGGTGTAGAATTCCCGGTGTAGTGGTGAAATGCGCAGATATCAGGAAGAACACCCGTGGCGAAAGCGGCTCTCTGGAACGGTACTGACGCTGAGACGCGAAAGCGTGGGGAGCGAACAGGATTAGATACCCCAGTAGCC</w:t>
      </w:r>
    </w:p>
    <w:p w14:paraId="43FF57CE">
      <w:pPr>
        <w:rPr>
          <w:rFonts w:hint="eastAsia"/>
        </w:rPr>
      </w:pPr>
      <w:r>
        <w:rPr>
          <w:rFonts w:hint="eastAsia"/>
        </w:rPr>
        <w:t>&gt;OTU006718</w:t>
      </w:r>
    </w:p>
    <w:p w14:paraId="2DAFCCF5">
      <w:pPr>
        <w:rPr>
          <w:rFonts w:hint="eastAsia"/>
        </w:rPr>
      </w:pPr>
      <w:r>
        <w:rPr>
          <w:rFonts w:hint="eastAsia"/>
        </w:rPr>
        <w:t>CCTACGGGTGGCTGCAGTGGGGAATATTGCACAATGGAGGAAACTCTGATGCAGCGACGCCGCGTGGGTGATGAAGGCCTTCGGGTTGTAAAGCCCTGTCGGCTGGGAACAAGGTAGACGTGCTCATACCACGTTTGCTTGAGTGTACCAGCAAAGGAAGCACCGGCTAACCCTGTGCCAGCAGCCGCGGTAATACAGGGGGTGCTAGCGTTGTTCGGAATTACTGGGCGTAAAGGGCGCGTAGGCGGTGACCTAAGTCAGTTGTGAAATACTTCAGCTTAACTGGAGAGGTGCAATTGATACTGGGTTACTTGAGTACTGATGAGGTATGCGGAATGGACGGTGTAGCGGTGAAATGCATAGATATGTCACAGAACACCAATTGCGAAGGCAGCTTACTAAAGTTTAATTGACGCTGAGGCACGAAAGCGTGGGGATCAAACAGGATTAGATACCCCAGTAGTCC</w:t>
      </w:r>
    </w:p>
    <w:p w14:paraId="5A06B912">
      <w:pPr>
        <w:rPr>
          <w:rFonts w:hint="eastAsia"/>
        </w:rPr>
      </w:pPr>
      <w:r>
        <w:rPr>
          <w:rFonts w:hint="eastAsia"/>
        </w:rPr>
        <w:t>&gt;OTU006719</w:t>
      </w:r>
    </w:p>
    <w:p w14:paraId="612B4D61">
      <w:pPr>
        <w:rPr>
          <w:rFonts w:hint="eastAsia"/>
        </w:rPr>
      </w:pPr>
      <w:r>
        <w:rPr>
          <w:rFonts w:hint="eastAsia"/>
        </w:rPr>
        <w:t>CCTACGGGCGGCTGCCGAGAATATTCGACAATGGGCGAAAGCCTGATCGAGCGATACCGCGTGGTGGATGAAGCGCTTCGGCGCGTAAACATCTTTTATGGAGGAGGAAGTTATTGACGTTACTCCATGAATAAGGGGCTCCTAACTCTGTGCCAGCAGGAGCGGTAATACAGAGGCCCCGAGCGTTACCCGGAATTACTGGGCGTAAAGAGTGCGTAGGTGGTCATATTAGTCGCTCGTTAAAAACCAGGGCTCAACCCTGGAAGTGCGGGCGAAACGGTATGACTAGAGGGCATGAGAGGTCTGTAGAACTCTAGGTGTAGGGGTGAAATCCGTTGATATCTAGGGGAATACCGAAAGCGAAGGCAGCAGACTGGCGTGTTCCTGACACTCAAGCACGAAAGCGTGGGTAGCGAACGGGATTAGATACCCCTGTAGTCC</w:t>
      </w:r>
    </w:p>
    <w:p w14:paraId="66880C88">
      <w:pPr>
        <w:rPr>
          <w:rFonts w:hint="eastAsia"/>
        </w:rPr>
      </w:pPr>
      <w:r>
        <w:rPr>
          <w:rFonts w:hint="eastAsia"/>
        </w:rPr>
        <w:t>&gt;OTU006720</w:t>
      </w:r>
    </w:p>
    <w:p w14:paraId="2A2BAAB3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AAAGGTCATTCTTGATCACTTGACGGTACCATTTGAATAAGCACCGGCTAACTCCGTGCCAGCAGCCGCGGTAATACGGAGGGTGCAAGCGTTATCCGGATTCACTGGGCGTAAAGGGTGCGCAGGTGGGTTTGCAAGTTCGATGTGAAAGCCCCGGGCCCAACCCGGGAACGGCATCGGAAACTGCCCGGCTATAGAGGGTTGGAGGGGGGACTGGAATTCCCGGTGTAGCAGTGAAATGCGTAGAGATGTGGAGGAATACCGATGGCGAAGGCAGCCCCCTGGGACGAGACTGACGCTCATGCACGAAAGCGTGGGGAGCAAACAGGATTAGATACCCTTGTAGTCC</w:t>
      </w:r>
    </w:p>
    <w:p w14:paraId="57135A8D">
      <w:pPr>
        <w:rPr>
          <w:rFonts w:hint="eastAsia"/>
        </w:rPr>
      </w:pPr>
      <w:r>
        <w:rPr>
          <w:rFonts w:hint="eastAsia"/>
        </w:rPr>
        <w:t>&gt;OTU006721</w:t>
      </w:r>
    </w:p>
    <w:p w14:paraId="622C9288">
      <w:pPr>
        <w:rPr>
          <w:rFonts w:hint="eastAsia"/>
        </w:rPr>
      </w:pPr>
      <w:r>
        <w:rPr>
          <w:rFonts w:hint="eastAsia"/>
        </w:rPr>
        <w:t>CCTACGGGCGGCTGCAGTGGGGAATATTGCACAATGGGCGAAAGCCTGATGCAGCAACGCCGCGTGAGTGATGAAGGCCTTCGGGTTGTAAAGCTCTGTCTTCTGGGACGATAATGACGGTACCAGAGGAGGAAGCCACGGCTAACTACGTGCCAGCAGCCGCGGTAATACGTAGGTGGCAAGCGTTGTCCGGATTTACTGGGCGTAAAGCGCACGTAGGCGGCTTTCCAAGTCAGGGGTGAAAGCCCGCGGCTCAACCGCGGAATTGCCCTTGAGACTGGATCGCTTGAACACGGGAGAGGTGAGTGGAATTCCGAGTGTAGAGGTGAAATTCGTAGATATCGGGAGGAACACCCGTGGCGAAAGCGGCCTTCTGGACCGTACCTGACGCTCAGACGCGAAAGCTAGGGGAGCAAACGGGATTAGATACCCGAGTAGTCC</w:t>
      </w:r>
    </w:p>
    <w:p w14:paraId="78C38340">
      <w:pPr>
        <w:rPr>
          <w:rFonts w:hint="eastAsia"/>
        </w:rPr>
      </w:pPr>
      <w:r>
        <w:rPr>
          <w:rFonts w:hint="eastAsia"/>
        </w:rPr>
        <w:t>&gt;OTU006722</w:t>
      </w:r>
    </w:p>
    <w:p w14:paraId="3C7A7AAC">
      <w:pPr>
        <w:rPr>
          <w:rFonts w:hint="eastAsia"/>
        </w:rPr>
      </w:pPr>
      <w:r>
        <w:rPr>
          <w:rFonts w:hint="eastAsia"/>
        </w:rPr>
        <w:t>CCTACGGGTGGCAGCAGTGGGGAATATTGGACAATGGGGGCAACCCTGATCCAGCAATGCCGCGTGAGTGATGAAGGCCCTAGGGTTGTAAAGCTCTTTCGACGGGGAAGATAATGACGGTACCCGTAGAAGAAGCCCCGGCTAACTTCGTGCCAGCAGCCGCGGTAATACGTAGGTGGCAAGCGTTGTCCGGATTTACTGGGCGTAAAGCGCGCGTAGGCGGATCATCAAGTCGGGGGTGAAATCCCGGGGCTCAACCCCGGAATGGCCTTCGAGACTGGTGGTCTTGAGTTCGAGAGAGGTGAGTGGAATTCCGAGTGTAGAGGTGAAATTCGTAGATATTCGGAGGAACACCAGAAGCGAAGGCGGCTCACTGGCCCGATACTGACGCTGAGGCGCGAAAGCGTGGGGAGCAAACAGGATTAGATACCCTAGTAGTCC</w:t>
      </w:r>
    </w:p>
    <w:p w14:paraId="41EAEB53">
      <w:pPr>
        <w:rPr>
          <w:rFonts w:hint="eastAsia"/>
        </w:rPr>
      </w:pPr>
      <w:r>
        <w:rPr>
          <w:rFonts w:hint="eastAsia"/>
        </w:rPr>
        <w:t>&gt;OTU006723</w:t>
      </w:r>
    </w:p>
    <w:p w14:paraId="34A47D9A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TGTAAACTGCTTTTGCCGGGGGATAAAAAGTCCATGCGTGGACAATTGAAGGTACCCGGTGAATAAGCCACGGCTAACTACGTGCCAGCAGCCGCGGTAATACGTAGGTGGCAAGCGTTGTCCGGATTTATTGGGTTTAAAGGGTGCGTAGGCGGCGACTCAAGTTAGATGTGAAAGTCCTGGGCTTAACCTGGGGACTGCATTTGATACTGGGTTGCTTGAATTCGGGAGAGGATAGCGGAATTCCCAGTGTAGCGGTGAAATGCGTAGATATTGGGAGGAACACCAGTGGCGAAGGCGGCTACCTGGACCGGAACTGACGCTGAGGCGCGAAAGCGTGGGTAGCAAACAGGATTAGATACCCCAGTAGTCC</w:t>
      </w:r>
    </w:p>
    <w:p w14:paraId="763ED8B2">
      <w:pPr>
        <w:rPr>
          <w:rFonts w:hint="eastAsia"/>
        </w:rPr>
      </w:pPr>
      <w:r>
        <w:rPr>
          <w:rFonts w:hint="eastAsia"/>
        </w:rPr>
        <w:t>&gt;OTU006724</w:t>
      </w:r>
    </w:p>
    <w:p w14:paraId="2F2DB2D9">
      <w:pPr>
        <w:rPr>
          <w:rFonts w:hint="eastAsia"/>
        </w:rPr>
      </w:pPr>
      <w:r>
        <w:rPr>
          <w:rFonts w:hint="eastAsia"/>
        </w:rPr>
        <w:t>CCTACGGGAGGCAGCAGTGAGGAATATTCCCCAATGGGCGAAAGCCTGAGGGAGCGACGCCGCGTGAGGGATGAAGCTTTTCGGAGTGTAAACCTCTTTTACAGGGGATGAAACGTGGGGGTAACCCCACTAAGACAGTACCCTGTGAATAAGCATCGGCTAACTACGTGCCAGCAGCCGCGGTAATACGTAGGATGCAAGCGTTGTCCGGATTTACTGGGCGTAAAGGGCGCGTAGGCGGCCTGCTAAGTCGAACGTGAAATCCCCGAGCTCAACTCGGGAACTGCGTCCGATACTGACAGGCTTGAATTCGGGAGAGGGATGCGGAATTCCAGGTGTAGCGGTGAAATGCGTAGATATCTGGAGGAACACCGGTGGCGAAGGCGGCATCCTGGACCGGCATTGACGCTGAGGCGCGAAAGCTAGGGGAGCAAACAGGATTAGATACCCCAGTAGTCC</w:t>
      </w:r>
    </w:p>
    <w:p w14:paraId="1F9E03AD">
      <w:pPr>
        <w:rPr>
          <w:rFonts w:hint="eastAsia"/>
        </w:rPr>
      </w:pPr>
      <w:r>
        <w:rPr>
          <w:rFonts w:hint="eastAsia"/>
        </w:rPr>
        <w:t>&gt;OTU006725</w:t>
      </w:r>
    </w:p>
    <w:p w14:paraId="60294AB7">
      <w:pPr>
        <w:rPr>
          <w:rFonts w:hint="eastAsia"/>
        </w:rPr>
      </w:pPr>
      <w:r>
        <w:rPr>
          <w:rFonts w:hint="eastAsia"/>
        </w:rPr>
        <w:t>CCTACGGGGGGCTGCAGTGGGGAATCTTGCGCAATGGGCGGAAGCCTGACGCAGCAACGCCGCGTGAGGGATGACGGCCTTCGGGTTGTAAACCTCTTTCGCGATCGACGAAGCTCCATCTTGTGGTTGGGGTGACGGTAGGTCGAGAAGAAGCACCGGCCAACTACGTGCCAGCAGCCGCGGTAATACGTAGGGTGCGAGCGTTGTCCGGAATTATTGGGCGTAAAGAGCTCGTAGGCGGTGTGTCGCGTCGGCCGTGAAAACCTGGGGCTCAACTCTGGGCGTGCGGTCGATACGGGCATCACTAGAGTGCAGTAGGGGAGACTGGAATTCCTGGTGTAGCGGTGAAATGCGCAGATATCAGGAGGAACACCAATGGCGAAGGCAGCTCGCTGGGACGGTACTGACGCTGAGACGCGAAAGCGTGGGGAGCAAACAGGATTAGATACCCGAGTAGTCC</w:t>
      </w:r>
    </w:p>
    <w:p w14:paraId="365A47B2">
      <w:pPr>
        <w:rPr>
          <w:rFonts w:hint="eastAsia"/>
        </w:rPr>
      </w:pPr>
      <w:r>
        <w:rPr>
          <w:rFonts w:hint="eastAsia"/>
        </w:rPr>
        <w:t>&gt;OTU006726</w:t>
      </w:r>
    </w:p>
    <w:p w14:paraId="002F8C26">
      <w:pPr>
        <w:rPr>
          <w:rFonts w:hint="eastAsia"/>
        </w:rPr>
      </w:pPr>
      <w:r>
        <w:rPr>
          <w:rFonts w:hint="eastAsia"/>
        </w:rPr>
        <w:t>CCTACGGGCGGCTGCAGTAGGGAATTTTCCACAATGGGCGAAAGCCTGATGGAGCAACGCCGCGTGCAGGATGAATGCCTTAGGGTTGTAAACTGCTTTTATATGTGACGATTATGACGGTAGCATATGAATAAGGATCGGCTAACTCCGTGCCAGCAGCCGCGGTCATACGGAGGATCCAAGCGTTATCCGGAATTACTGGGCGTAAAGTGTGCGCAGGCGGCGCTGCAAGTCGAGTGTGAAATCCCCGGGCTCAACCTGGGAACTGCATTCAAAACTGTCGAGCTAGAGTATGGTAGAGGGTGGTGGAATTTCCTGTGTAGCAGTGAAATGCGTAGAGATCGGAAGGAACATCCGTGGCGAAGGCGGCATCCTGGGCCAACACTGACACTGAGGCACGAAAGCGTGGGGAGCAAACAGGATTAGATACCCCAGTAGTCC</w:t>
      </w:r>
    </w:p>
    <w:p w14:paraId="1B1264DE">
      <w:pPr>
        <w:rPr>
          <w:rFonts w:hint="eastAsia"/>
        </w:rPr>
      </w:pPr>
      <w:r>
        <w:rPr>
          <w:rFonts w:hint="eastAsia"/>
        </w:rPr>
        <w:t>&gt;OTU006727</w:t>
      </w:r>
    </w:p>
    <w:p w14:paraId="357412FE">
      <w:pPr>
        <w:rPr>
          <w:rFonts w:hint="eastAsia"/>
        </w:rPr>
      </w:pPr>
      <w:r>
        <w:rPr>
          <w:rFonts w:hint="eastAsia"/>
        </w:rPr>
        <w:t>CCTACGGGCGGCTGCAGTGAGGAATATTGGACAATGGGCGCAAGCCTGATCCAGCAACGCCGCGTGGAGGACGAAGGTCTTCGGATCGTAAACTCCTGTCAGACGGGACGAAGGTGCCGGGGTGAACAATCCCGGTACTTGACGGTACTGTCAGAGGAAGCACCGGCTAACTCTGTGCCAGCAGCCGCGGTAATACAGAGGGTGCGAGCGTTGTCCGGAATCACTGGGCGTAAAGGGCGCGTAGGCGGCGCGGGAAGTCGGGGGTGAAAGTCCGGGGCTCAACCCCGGATCGGCCTTCGAGACTCTCGCGCTCGAGCACGGTAGAGGCAAGTGGAATTCCGGGTGTAGCGGTGGAATGCGTAGAGATCCGGAAGAACACCGGTGGCGAAGGCGGCTTGCTGGGCCGTGGCTGACGCTGAGGCGCGACAGCGTGGGGAGCAAACAGGATTAGATACCCCAGTAGTCC</w:t>
      </w:r>
    </w:p>
    <w:p w14:paraId="0CF8327F">
      <w:pPr>
        <w:rPr>
          <w:rFonts w:hint="eastAsia"/>
        </w:rPr>
      </w:pPr>
      <w:r>
        <w:rPr>
          <w:rFonts w:hint="eastAsia"/>
        </w:rPr>
        <w:t>&gt;OTU006728</w:t>
      </w:r>
    </w:p>
    <w:p w14:paraId="4E59158B">
      <w:pPr>
        <w:rPr>
          <w:rFonts w:hint="eastAsia"/>
        </w:rPr>
      </w:pPr>
      <w:r>
        <w:rPr>
          <w:rFonts w:hint="eastAsia"/>
        </w:rPr>
        <w:t>CCTACGGGGGGCAGCAGTAGGGAATATTGGGCAATGGACGCAAGTCTGACCCAGCCATGCCGCGTGCAGGATGAAGGCCTTCTGGGTTGTAAACTGCTTTTATCTAGGAAGAAAAAACCCTTGCGAGGGGAACTGACGGTACTAGGTGAATAAGCACCGGCTAACTCCGTGCCAGCAGCCGCGGTAATACGGAGGGTGCAAGCGTTGTTCGGAATTACTGGGCGTAAAGCGCACGTAGGCGGCTTTGTAAGTTAGAGGTGAAAGCCCGGAGCTCAACTCCGGAACTGCCTTTAAGACTGCATCGCTTGAATCCAGGAGAGGTGAGTGGAATTCCGAGTGTAGAGGTGAAATTCGTAGATATCAGGAAGAACACCGATGGCGAAAGCAGCTCTCTGGGACGGTACTGACGCTGAGACGCGAAAGCGTGGGGAGCGAACAGGATTAGATACCCGGGTAGTCC</w:t>
      </w:r>
    </w:p>
    <w:p w14:paraId="0B69BAF9">
      <w:pPr>
        <w:rPr>
          <w:rFonts w:hint="eastAsia"/>
        </w:rPr>
      </w:pPr>
      <w:r>
        <w:rPr>
          <w:rFonts w:hint="eastAsia"/>
        </w:rPr>
        <w:t>&gt;OTU006729</w:t>
      </w:r>
    </w:p>
    <w:p w14:paraId="5E8D5E7E">
      <w:pPr>
        <w:rPr>
          <w:rFonts w:hint="eastAsia"/>
        </w:rPr>
      </w:pPr>
      <w:r>
        <w:rPr>
          <w:rFonts w:hint="eastAsia"/>
        </w:rPr>
        <w:t>CCTACGGGGGGCTGCAGTAGGGAATCTTGCGCAATGGGCGAAAGCCTGACGCAGCCATGCCGCGTGAATGATGAAGGTCTTAGGATTGTAAAATTCTTTCACCGGGGACGATAATGACGGTAACCGGAGAAGAAGCCCCGGCTAACTTCGTGCCAGCAGCCGCGGTAATACGAAGGGGGCTAGCGTTGTTCGGAATTACTGGGCGTAAAGCGCACGTAGGCGGCGCAGCAAGTCAGGGGTGAAATCCCGGGGCTCAACCCCGGAACTGCCTCTGAAACTGCAGTGCTAGAATCTTGGAGAGGCGAGTGGAATTCCGAGTGTAGAGGTGAAATTCGTAGATATTCGGAGGAACACCAGTGGCGAAGGCGACGTCCTGGGCTTGACCTGACGCTGAGACGCGACAGCACGGGGAGCGAACGGGATTAGATACCCTAGTAGTCC</w:t>
      </w:r>
    </w:p>
    <w:p w14:paraId="3ACA4EFB">
      <w:pPr>
        <w:rPr>
          <w:rFonts w:hint="eastAsia"/>
        </w:rPr>
      </w:pPr>
      <w:r>
        <w:rPr>
          <w:rFonts w:hint="eastAsia"/>
        </w:rPr>
        <w:t>&gt;OTU006730</w:t>
      </w:r>
    </w:p>
    <w:p w14:paraId="4C5F8872">
      <w:pPr>
        <w:rPr>
          <w:rFonts w:hint="eastAsia"/>
        </w:rPr>
      </w:pPr>
      <w:r>
        <w:rPr>
          <w:rFonts w:hint="eastAsia"/>
        </w:rPr>
        <w:t>CCTACGGGAGGCAGCAGTGGGGAATATTGGACAATGGGCGCAAGCCTGATCCAGCCATACCGCGTGGGTGAAGAAGGCCTTCGGGTTGTAAAGCCCTTTTGTTGGGAAAGAAATCCTGTCGATTAATACTTGGCGGGGATGACGGTACCCAAAGAATAAGCACCGGCTAACTTCGTGCCAGCAGCCGCGGTAATACAGAGGGTGCAAGCGTTGTTCGGAATTACTGGGCGTAAAGCGCGCGTAGGTGGTTCAGCAAGTTGGAGGTGAAATCCCCGGGCTTAACCTGGGAACTGCGTTTGAAACTGGGGAGCTAGAGTGTGGAAGAGGGGGGTGGAATTCCAGGTGTAGCAGTGAAATGCGCAGATATCAGGAGGAACACCAGCGGCGAAGGCGGCGCTCTGGGCTGGAATTGACGCTGAGGAGCGAAAGTGTGGGTAGCAAACAGGATTAGATACCCCAGTAGTCC</w:t>
      </w:r>
    </w:p>
    <w:p w14:paraId="49F7EB0E">
      <w:pPr>
        <w:rPr>
          <w:rFonts w:hint="eastAsia"/>
        </w:rPr>
      </w:pPr>
      <w:r>
        <w:rPr>
          <w:rFonts w:hint="eastAsia"/>
        </w:rPr>
        <w:t>&gt;OTU006731</w:t>
      </w:r>
    </w:p>
    <w:p w14:paraId="5211EB6A">
      <w:pPr>
        <w:rPr>
          <w:rFonts w:hint="eastAsia"/>
        </w:rPr>
      </w:pPr>
      <w:r>
        <w:rPr>
          <w:rFonts w:hint="eastAsia"/>
        </w:rPr>
        <w:t>CCTACGGGTGGCTGCAGTGGGGGATATTGCGCAATGGGCGAAAGCCTGACGCAGCGACGCCGCGTGGGTGATGAAGGCCTTCGGGTCGTAAAGCCCTGTCGAGGGGGACGAATCGGTTGCGACCCAATACGTCGTAGCCCTGACGGTACCCCTAAAGGAAGCACCGGCTAAGTTCGTGCCAGCAGCCGCGGTAAGACGAACCGTGCAAACGTTACTCGGAATCACTGGGCTTAAAGCGCACGTAGGCGGCGACATAAGTTAGAGGTGAAATCCCATCGGCTCAACCGTGGAACTGCCTCTAATACTGTGTTGCTTGAGGGAGAACGGGGCATTCGGAACTTCCGGTGGAGCGGTGAAATGTGTTGATATCGGAAGGAACGCCGGTGGCGAAAGCGGAATGCTGGGTCTCTTCTGACGCTGAGGAACGAAAGCTAGGGTAGCGAACGGGATTAGATACCCTGGTAGTCC</w:t>
      </w:r>
    </w:p>
    <w:p w14:paraId="5960040A">
      <w:pPr>
        <w:rPr>
          <w:rFonts w:hint="eastAsia"/>
        </w:rPr>
      </w:pPr>
      <w:r>
        <w:rPr>
          <w:rFonts w:hint="eastAsia"/>
        </w:rPr>
        <w:t>&gt;OTU006732</w:t>
      </w:r>
    </w:p>
    <w:p w14:paraId="78C196D7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ACGTGCCAGCAGCCGCGGTAATACGTAGGGTGCAAGCGTTAATCGGAATTACTGGGCGTAAAGGGAGCGTAGGTGGATATTTAAGTGGGATGTGAAATACCTGAGCTTAACTTGGGTGCTGCATTCCAAACTGGATATCTAGAGTGCAGGAGAGGAAAGTGGAATTCCTAGTGTAGCGGTGAAATGCGTAGATATAGGAAGGAACACCAGTGGCGAAGGCGACCACCTGGACTGATACTGACACTGAGGTGCGAAAGCGTGGGGAGCAAACAGGATTAGATACCCCAGTAGTCC</w:t>
      </w:r>
    </w:p>
    <w:p w14:paraId="1AC2F663">
      <w:pPr>
        <w:rPr>
          <w:rFonts w:hint="eastAsia"/>
        </w:rPr>
      </w:pPr>
      <w:r>
        <w:rPr>
          <w:rFonts w:hint="eastAsia"/>
        </w:rPr>
        <w:t>&gt;OTU006733</w:t>
      </w:r>
    </w:p>
    <w:p w14:paraId="7AA35E5E">
      <w:pPr>
        <w:rPr>
          <w:rFonts w:hint="eastAsia"/>
        </w:rPr>
      </w:pPr>
      <w:r>
        <w:rPr>
          <w:rFonts w:hint="eastAsia"/>
        </w:rPr>
        <w:t>CCTACGGGGGGCTGCAGTCGAGGATCTTCGGCAATGGGCGCAAGCCTGACCGAGCGACGCCGCGTGAGGGATGACGGCCTTCGGGTTGTAAACCTCTTTCAGCAGGGAAGAAGCGCAAGTGACGGTACCTGCAGAAGAAGCGCCGGCTAACTACGTGCCAGCAGCCGCGGTAATACGTAGGGCGCAAGCGTTGTCCGGATTTACTGGGCGTAAAGGGCGCGTAGGCGGCGCGACAAGTCCGCTGTGAAAGTCAAGGGCTCAACCCTTGAATGCCGGTCGATACTGCCGGACTAGAGTTCGGAAGAGGCGAGTGGAATTCCCGGTGTAGCGGTGAAATGCGTAGATATCGGGAGGAACACCGGTGGCGAAGGCGGCCCCCTGGTTGGATACTGACGCTGAGACGCGAAAGCGTGGGGAGCAAACAGGATTAGATACCCCAGTAGTCC</w:t>
      </w:r>
    </w:p>
    <w:p w14:paraId="25CA4FDE">
      <w:pPr>
        <w:rPr>
          <w:rFonts w:hint="eastAsia"/>
        </w:rPr>
      </w:pPr>
      <w:r>
        <w:rPr>
          <w:rFonts w:hint="eastAsia"/>
        </w:rPr>
        <w:t>&gt;OTU006734</w:t>
      </w:r>
    </w:p>
    <w:p w14:paraId="75AC45A4">
      <w:pPr>
        <w:rPr>
          <w:rFonts w:hint="eastAsia"/>
        </w:rPr>
      </w:pPr>
      <w:r>
        <w:rPr>
          <w:rFonts w:hint="eastAsia"/>
        </w:rPr>
        <w:t>CCTACGGGGGGCGGCAGTAGGGAATATTGGTCAATGGATGCAAGTCTGAACCAGCCATGCCGCGTGCAGGAAGAAGGCCTTCTGGGTTGTAAACTGCTTTTGCCGGGGGATAAAATTCCCATGCGTGGGACATTGAAGGTACCCGGTGAATAAGCCACGGCTAACTACGTGCCAGCAGCCGCGGTAATACAGAGGTCTCAAGCGTTGTTCGGATTCATTGGGCGTAAAGGGTGCGTAGGTGGCGGGGCAAGTCTGGTGTGAAATCCCGGGGCTCAACCCCGGAACTGCACTGGATACTGCTTTGCTAGAGCACTGGAGAGGGAACTGGAATTTACGGTGTAGCGGTGAAATGCGTAGATATCTGGAGGAACACCGGTGGCGAAGGCGGCATCCTGGACCGGCATTGACGCTGAGGCGCGAAAGCCAGGGGAGCAAACGGGATTAGATACCCTTGTAGTCC</w:t>
      </w:r>
    </w:p>
    <w:p w14:paraId="6381E057">
      <w:pPr>
        <w:rPr>
          <w:rFonts w:hint="eastAsia"/>
        </w:rPr>
      </w:pPr>
      <w:r>
        <w:rPr>
          <w:rFonts w:hint="eastAsia"/>
        </w:rPr>
        <w:t>&gt;OTU006735</w:t>
      </w:r>
    </w:p>
    <w:p w14:paraId="0DA71952">
      <w:pPr>
        <w:rPr>
          <w:rFonts w:hint="eastAsia"/>
        </w:rPr>
      </w:pPr>
      <w:r>
        <w:rPr>
          <w:rFonts w:hint="eastAsia"/>
        </w:rPr>
        <w:t>CCTACGGGTGGCAGCAGTGGGGAATCTTGCGCAATGGGCGAAAGCCTGACGCAGCAACGCCGCGTGGGGGATGAAGGCCCTCGGGTTGTAAACCCCTTTCAGCAGGGACGAAACTGACGGTACCTGCAGAAGAAGCCCCGGCCAACTACGTGCCAGCAGCCGCGGTAATACGTAGGGGGCGAGCGTTGTCCGGATTTATTGGGCGTAAAGAGCTCGTAGGCGGGAGCGCGCGTCCGAGAGGAAATCTCACGGCTCAACCGTGTGGCTTTCTCGGATACGGCGCTTCTTGAGGGTAGAAGAGGGGACTGGAATTCCCGGTGTAGCGGTGAAATGCGTAGATATCGGGAGGAACACCAGTGGCGAAGGCGAGTCCCTGGTCTACATCTGACGCTGAGGAGCGAAAGCGTGGGGAGCAAACGGGATTAGATACCCTGGTAGTCC</w:t>
      </w:r>
    </w:p>
    <w:p w14:paraId="1383D14E">
      <w:pPr>
        <w:rPr>
          <w:rFonts w:hint="eastAsia"/>
        </w:rPr>
      </w:pPr>
      <w:r>
        <w:rPr>
          <w:rFonts w:hint="eastAsia"/>
        </w:rPr>
        <w:t>&gt;OTU006736</w:t>
      </w:r>
    </w:p>
    <w:p w14:paraId="4C802B0F">
      <w:pPr>
        <w:rPr>
          <w:rFonts w:hint="eastAsia"/>
        </w:rPr>
      </w:pPr>
      <w:r>
        <w:rPr>
          <w:rFonts w:hint="eastAsia"/>
        </w:rPr>
        <w:t>CCTACGGGCGGCTGCAGTGGGGAATCTTGCACAATGGGCGAAAGCCTGATGCAGCGACGCCGCGTGAGGGATGAAGGCCCTAGGGTTGTAAACCTCTTTCAGCAGGGACGAAGCGAAAGTGACGGTACCTACTCAGAAAGCACCGGCTAACTCTGTGCCAGCAGCCGCGGTAAGACAGAGGGTGCAAACGTTGCTCGGAATTACTGGGCGTAAAGCGCGTGTAGGTGGATTGGTGTGTCAGATGTGAAAGCCCTGGGCTCAACCCAGGAACTGCACCTGAAACTACCAGTCTTGAGTGGTGGAGAGGGAAGTGGAATTCCTGGTGTAGAGGTGAAATTCGTAGATATTCGCAAGAACACCAGTGGCGAAGGCGGCTCACTGGTCCGGTTCTGACGCTGAGGCGCGAAAGCGTGGGGAGCAAACAGGATTAGATACCCCTGTAGTCC</w:t>
      </w:r>
    </w:p>
    <w:p w14:paraId="32163A7D">
      <w:pPr>
        <w:rPr>
          <w:rFonts w:hint="eastAsia"/>
        </w:rPr>
      </w:pPr>
      <w:r>
        <w:rPr>
          <w:rFonts w:hint="eastAsia"/>
        </w:rPr>
        <w:t>&gt;OTU006737</w:t>
      </w:r>
    </w:p>
    <w:p w14:paraId="71843C15">
      <w:pPr>
        <w:rPr>
          <w:rFonts w:hint="eastAsia"/>
        </w:rPr>
      </w:pPr>
      <w:r>
        <w:rPr>
          <w:rFonts w:hint="eastAsia"/>
        </w:rPr>
        <w:t>CCTACGGGTGGCTGCAGTCGAGAATTTTTCTCAATGGGCGAAAGCCTGAAGGAGCGACGCCGCGTGGGGGATGAAGGGCTTCGGCCCGTAAACCCCTGTCATTTGCGAACAAACGTTACGGATGAACAATTCGTGACTTGATTGTAGTGAAAGAGGAAGGGACGGCTAACTCTGTGCCAGCAGCCGCGGTAATACAGAGGTCCCGAGCGTTGTTCGGATTCACTGGGCGTAAAGGGTGCGCAGGTGGGTTTGCAAGTTCGATGTGAAAGCCCACGGCTCAACCGTGGAGGGTCATTGGAAACTGGGAGACTTGAGTGCAGAAGAGGAAAGTGGAATTCCATGTGTAGCGGTGAAATGCGTAGATATCCGGAGGAACACCAGTGGCGAAAGCGGCCTTCTGGACCACAACTGACGCTCAGACGCGAAAGCTAGGGTAGCAAACGGGATTAGATACCCGAGTAGTCC</w:t>
      </w:r>
    </w:p>
    <w:p w14:paraId="5B39EFDB">
      <w:pPr>
        <w:rPr>
          <w:rFonts w:hint="eastAsia"/>
        </w:rPr>
      </w:pPr>
      <w:r>
        <w:rPr>
          <w:rFonts w:hint="eastAsia"/>
        </w:rPr>
        <w:t>&gt;OTU006738</w:t>
      </w:r>
    </w:p>
    <w:p w14:paraId="79D4E260">
      <w:pPr>
        <w:rPr>
          <w:rFonts w:hint="eastAsia"/>
        </w:rPr>
      </w:pPr>
      <w:r>
        <w:rPr>
          <w:rFonts w:hint="eastAsia"/>
        </w:rPr>
        <w:t>CCTACGGGGGGCAGCAGTGGGGAATATTGGACAATGGGGGCAACCCTGATCCAGCGACGCCGCGTGTGTGAAGAAGGCCTGCGGGTTGTAAAGCACTTTTAGTGGGGATGAAAAGCACATTGCTAATACCAGTGTGTCTTGACCTAACCCAAAGAAAAAGCACCGGCTAACTCTGTGCCAGCAGCCGCGGTAATACGGGGGGGGCAAGCGTTGTTCGGAATTACTGGGCGTAAAGCGCAGGTAGGCGGTTTGGAAAGTCTGTTGTGAAAGCTCCCGGCTTAACTGGGAGAGGTCAACGGAAACTACCAGGCTGGAGTGTGGTAGAGGTAGCTGGAATTCCCGGTGTAGCGGTGAAATGCGTAGATATCGGGAGGAACACCAGTAGCGAAGGCGGCTCGCTGGGCCACACCTGACGCTGAGACGCGAAAGCGTGGGGAGCAAACAGGATTAGATACCCCAGTAGTCC</w:t>
      </w:r>
    </w:p>
    <w:p w14:paraId="5CCD5BA4">
      <w:pPr>
        <w:rPr>
          <w:rFonts w:hint="eastAsia"/>
        </w:rPr>
      </w:pPr>
      <w:r>
        <w:rPr>
          <w:rFonts w:hint="eastAsia"/>
        </w:rPr>
        <w:t>&gt;OTU006739</w:t>
      </w:r>
    </w:p>
    <w:p w14:paraId="2215E7C7">
      <w:pPr>
        <w:rPr>
          <w:rFonts w:hint="eastAsia"/>
        </w:rPr>
      </w:pPr>
      <w:r>
        <w:rPr>
          <w:rFonts w:hint="eastAsia"/>
        </w:rPr>
        <w:t>CCTACGGGCGGCTGCAGTGGGGAATCTTGCGCAATGGACGAAAGTCTGACGCAGCCACGCCGCGTGAGTGAAGAAGGCCTTCGGGTTGTAAAGCTCTGTCATCCGGGACGAAAATGCCTTGGGTTAATAGCCCAAGGTACTGACGGTACCGGAGGAGGAAGCACCGGCTAACTTCGTGCCAGCAGCCGCGGTAATACGAGGGGTGCAAGCGTTGCTCGGAATTATTGGGCGTAAAGGGTAGGTAGGTGGTCTTGTTTGTCTGGGGTGAAATCCTTGAGCTTAACTCAAGAAGTGCCTTGGAAACGGCAAGACTAGAGTCCTGGAGAGGGTCGTGGAATTCCCGGTGTAGCGGTGAAATGCGTAGAGATCGGGAGGAACACCAGAGGCGAAGGCGGCGACCTGGACAGGTACTGACACTCAACTACGAAAGCGTGGGTAGCGAACAGGATTAGATACCCCAGTAGTCC</w:t>
      </w:r>
    </w:p>
    <w:p w14:paraId="121CD1FA">
      <w:pPr>
        <w:rPr>
          <w:rFonts w:hint="eastAsia"/>
        </w:rPr>
      </w:pPr>
      <w:r>
        <w:rPr>
          <w:rFonts w:hint="eastAsia"/>
        </w:rPr>
        <w:t>&gt;OTU006740</w:t>
      </w:r>
    </w:p>
    <w:p w14:paraId="27C88D54">
      <w:pPr>
        <w:rPr>
          <w:rFonts w:hint="eastAsia"/>
        </w:rPr>
      </w:pPr>
      <w:r>
        <w:rPr>
          <w:rFonts w:hint="eastAsia"/>
        </w:rPr>
        <w:t>CCTACGGGGGGCTGCAGTGGGGAATATTGGACAATGGGCGAAAGCCTGATCCAGCAATGCCGTGTGTGTGAAGAAGGCCTTCGGGTTGTAAAGCACTTTTAGTGGGGAAGAAAAGTTCATGATTAATAACCATGAATGCTGACGTTACCCACAGAAAAAGCACTGGCTAACTCTGTGCCAGCAGCCGCGGTAATACGGAGGGTGCAAGCGTTGTCCGGATTTATTGGGTTTAAAGGGTGCGTAGGCGGCTGATTAAGTCAGTGGTGAAAGGCAGCAGCTTAACTGTTAGCACGGCCATTGATACTGGTTAGCTTGAGTACAGTCGAGGTAGGCGGAATTGAAGGTGTAGCGGTGAAATGCTTAGATATCGTCCAGAACACCGATAGCGAAGGCAGCATACTAAGGAGTAACTGACGCTGAGGCACGAAAGTGTGGGGATCAAACAGGATTAGATACCCCAGTAGTCC</w:t>
      </w:r>
    </w:p>
    <w:p w14:paraId="657CEDDD">
      <w:pPr>
        <w:rPr>
          <w:rFonts w:hint="eastAsia"/>
        </w:rPr>
      </w:pPr>
      <w:r>
        <w:rPr>
          <w:rFonts w:hint="eastAsia"/>
        </w:rPr>
        <w:t>&gt;OTU006741</w:t>
      </w:r>
    </w:p>
    <w:p w14:paraId="2487CD1E">
      <w:pPr>
        <w:rPr>
          <w:rFonts w:hint="eastAsia"/>
        </w:rPr>
      </w:pPr>
      <w:r>
        <w:rPr>
          <w:rFonts w:hint="eastAsia"/>
        </w:rPr>
        <w:t>CCTACGGGAGGCAGCAGTGGGGAATATTGGACAATGGGCGCAAGCCTGATCCAGCAATGCCGCGTGAGTGATGAAGGCCTTCGGGTTGTAAAGCTCTTTCGCACGCGACGATGATGACGGTAGCGTGAGAAGAAGCCCCGGCTAACTTCGTGCCAGCAGCCGCGGTAATACGTAGGGTGCAAGCGTTGTCCGGAATTATTGGGCGTAAAGGGCGCGTAGGCGGCTTGACAAGTCAAAGGTGAAATCCCTCGGCTCAACTGAGGAACTGCCTTTGAAACTGTCTGGCTTGAGGCCGGGAGAGGGTAGCGGAATTCCCAGTGTAGCGGTGAAATGCGTAGATATCAAGAGGAACACCTGAGGTGAAGACGGGTTGCTGGGCTGACACTGACGCTGAGGCGCGAAAGCCAGGGGAGCAAACGGGATTAGATACCCCTGTAGTCC</w:t>
      </w:r>
    </w:p>
    <w:p w14:paraId="6A2F7B5D">
      <w:pPr>
        <w:rPr>
          <w:rFonts w:hint="eastAsia"/>
        </w:rPr>
      </w:pPr>
      <w:r>
        <w:rPr>
          <w:rFonts w:hint="eastAsia"/>
        </w:rPr>
        <w:t>&gt;OTU006742</w:t>
      </w:r>
    </w:p>
    <w:p w14:paraId="474A87D6">
      <w:pPr>
        <w:rPr>
          <w:rFonts w:hint="eastAsia"/>
        </w:rPr>
      </w:pPr>
      <w:r>
        <w:rPr>
          <w:rFonts w:hint="eastAsia"/>
        </w:rPr>
        <w:t>CCTACGGGCGGCTGCAGTGGGGAATCTTGGACAATGGGGGCAACCCTGATCCAGCCATGCCGCGTGAGCGATGAAGGCCTTAGGGTTGTAAAGCTCTTTCAGCGGGGAAGATAATGACGGTACCCGCAGAAGAAGCCCCGGCTAACTCCGTGCCAGCAGCCGCGGTAATACGGAGGGGGCGAGCGTTGTCCGGATTCATTGGGCGTAAAGAGCTCGTAGGCGGCCATTCAAGTCGGGTGTGAAAGACCGGGGCTTAACCCCGGTTCGGCATTCGATACGGGCTGGAGCACAGTAGAGGCGGGTGGAATTCCTGGTGTAGCGGTGAAATGCGCAGATATCTGGAGGAACACCGGTGGCGAAGGCGGCATTCTGGACCGAAACTGACGCTGAGGCGCGAAAGCCAGGGGAGCAAACGGGATTAGATACCCGTGTAGTCC</w:t>
      </w:r>
    </w:p>
    <w:p w14:paraId="705C7FEF">
      <w:pPr>
        <w:rPr>
          <w:rFonts w:hint="eastAsia"/>
        </w:rPr>
      </w:pPr>
      <w:r>
        <w:rPr>
          <w:rFonts w:hint="eastAsia"/>
        </w:rPr>
        <w:t>&gt;OTU006743</w:t>
      </w:r>
    </w:p>
    <w:p w14:paraId="7A95C915">
      <w:pPr>
        <w:rPr>
          <w:rFonts w:hint="eastAsia"/>
        </w:rPr>
      </w:pPr>
      <w:r>
        <w:rPr>
          <w:rFonts w:hint="eastAsia"/>
        </w:rPr>
        <w:t>CCTACGGGAGGCAGCAGTGGGGAATTTTGGACAATGGGGGCAACCCTGATCCAGCAATGCCGCGTGTGTGACGAAGGCCTTCGGGTTGTAAAGCACTTTTGGCGGGAACGAAACGGCGCTTGCTAATACCAGGCGCTAATGACGGTACCCGCAGAATAAGCACCGGCTAACTACGTGCCAGCAGCCGCGGTAATACGTAGGGGGCAAGCGTTGTCCGGATTTATTGGGCGTAAAGCGCGTGTAGGCGGCCAGGTAGGTCGGCTGTGAAAACTCGAGGCTCAACCTCGAGATGTCGGCCGAAACCATCTGGCTAGAGTCCGGAAGAGGAGAGTGGAATTCCCGGTGTAGCGGTGAAATGCGCAGATATCGGGAAGAACACCCGTGGCGAAGGCGGCTCTCTGGGACGGTACTGACGCTCAGGCGCGAAAGCTGGGGGAGCGAACAGGATTAGATACCCCGGTAGTCC</w:t>
      </w:r>
    </w:p>
    <w:p w14:paraId="5CF67BD5">
      <w:pPr>
        <w:rPr>
          <w:rFonts w:hint="eastAsia"/>
        </w:rPr>
      </w:pPr>
      <w:r>
        <w:rPr>
          <w:rFonts w:hint="eastAsia"/>
        </w:rPr>
        <w:t>&gt;OTU006744</w:t>
      </w:r>
    </w:p>
    <w:p w14:paraId="7703400E">
      <w:pPr>
        <w:rPr>
          <w:rFonts w:hint="eastAsia"/>
        </w:rPr>
      </w:pPr>
      <w:r>
        <w:rPr>
          <w:rFonts w:hint="eastAsia"/>
        </w:rPr>
        <w:t>CCTACGGGCGGCTGCAGTCGGGAATTTTGGACAATGGGGGCAACCCTGATCCAGCGACGCCGCGTGAAGGACGAAGGTCTTCGGATTGTAAACTTCTTTTGCTTGGGAATAACGAACCCGTGGAAACACGGGGAATGAAGGTACCAAGCGAATAAGCCACGGCTAACTTCGTGCCAGCAGCCGCGGTAATACGAAGGTGGCAAGCGTTACTCGGAATTACTAGGCGTAAAGGGCAGGTAGGCGGTTCGGTAAGTCTGCCGTGAAAACCCAGGGCTCAACCCAGGAACTGCGTTCGATACTGGCTGGCTTGAATTCGGGAGAGGGATGCGGAATTCCAGGTGTAGCGGTGAAATGCGTAGAGATCAGCAGGAATACCCGTGGCGAAGGCGACTTCCTGGACCAAGACTGACGCTGAGGCGCGAAAGCGTGGGGATCAAACAGGATTAGATACCCGTGTAGTCC</w:t>
      </w:r>
    </w:p>
    <w:p w14:paraId="465835A1">
      <w:pPr>
        <w:rPr>
          <w:rFonts w:hint="eastAsia"/>
        </w:rPr>
      </w:pPr>
      <w:r>
        <w:rPr>
          <w:rFonts w:hint="eastAsia"/>
        </w:rPr>
        <w:t>&gt;OTU006745</w:t>
      </w:r>
    </w:p>
    <w:p w14:paraId="570DC2BC">
      <w:pPr>
        <w:rPr>
          <w:rFonts w:hint="eastAsia"/>
        </w:rPr>
      </w:pPr>
      <w:r>
        <w:rPr>
          <w:rFonts w:hint="eastAsia"/>
        </w:rPr>
        <w:t>CCTACGGGTGGCTGCAGTCGAGAATCTTCCCCAATGGACGAAAGTCTGAGGGAGCGACGCCGCGTGCAGGAAGAAGCCCTTCGGGGTGTAAACTGCTTTTCTTGGAGACTAACTCTGAAGGTACCCAAGGAATAAGGGGCTGCTAACTTCGTGCCAGCAGCCGCGGTAATACGAAGGGCCCAAGCGTTAATCGGAATCACTGGGCTTAAAGCGTGCGCAGGCGGATCGGCAAGTACTTTGTGAAATCCCACGGCTCAACCGTGGAACTGCTTGGTATACTGCCGATCTTGAGCATGGTAGGGGCGGTCGGAACGATAGGTGGAGCGGTGAAATGCGTAGATATCTATCGGAACGCCGAAGGTGAAGACAGGCCGCTGGGCCATTGCTGACGCTCAGGCACGAAAGCGTGGGGAGCGAACGGGATTAGATACCCGGGTAGTCC</w:t>
      </w:r>
    </w:p>
    <w:p w14:paraId="65171791">
      <w:pPr>
        <w:rPr>
          <w:rFonts w:hint="eastAsia"/>
        </w:rPr>
      </w:pPr>
      <w:r>
        <w:rPr>
          <w:rFonts w:hint="eastAsia"/>
        </w:rPr>
        <w:t>&gt;OTU006746</w:t>
      </w:r>
    </w:p>
    <w:p w14:paraId="528E7916">
      <w:pPr>
        <w:rPr>
          <w:rFonts w:hint="eastAsia"/>
        </w:rPr>
      </w:pPr>
      <w:r>
        <w:rPr>
          <w:rFonts w:hint="eastAsia"/>
        </w:rPr>
        <w:t>CCTACGGGGGGCAGCAGTGGGGAATATTGCACAATGGGCGAAAGCCTGATGCAGCCATGCCGCGTGAGTGATGAAGGCCTTAGGGTTGTAAAGCTCTTTCACCGGTGAAGATAATGACGGTACCCGTAGAATAAGCCCCGGCTAACTTCGTGCCAGCAGCCGCGGTAATACGAAGGGGGCTAGCGTTGCTCGGAATCACTGGGCGTAAAGCGCGCGCAGGCGGAAAAGCAAGTCAGATGTGAAATCTCGGGGCTCAACCCCGAACGTGCGTCTGAAACTACTTTTCTAGAGTAATGGAGGGGGAAGGGGAATTTCACATGTAGGGGTAAAATCCGTAGAGATGTGAAGGAACACCAGAGGCGAAGGCGCCTTCCTGGCCATTAACTGACGCTGAGGCGCGAAAGCGTGGGGATCAAACAGGATTAGATACCCCAGTAGTCC</w:t>
      </w:r>
    </w:p>
    <w:p w14:paraId="2D2D7B99">
      <w:pPr>
        <w:rPr>
          <w:rFonts w:hint="eastAsia"/>
        </w:rPr>
      </w:pPr>
      <w:r>
        <w:rPr>
          <w:rFonts w:hint="eastAsia"/>
        </w:rPr>
        <w:t>&gt;OTU006747</w:t>
      </w:r>
    </w:p>
    <w:p w14:paraId="5B6341BE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CAGGGAAGAACAAGTATCGGAGTAACTGCCGGTACCTTGACGGTACCTGACCAGAAAGCCACGGCTAACTACGTGCCAGCAGCCGCGGTAATACAGAGGTCTCGAGCGTTAGGCGGAATCACTGGGCGTAAAGCGTGCGCAGGCGGTTGTGCAAGACAGATGTGAAATCCCCGGGCTTAACTGGGAGGGTGCATCGAAAACTGGCAGGCTTGAGGCAGGGAGAGGGATGTGGAATTCCAGGTGTAGTGGTGAAATGCGTAGATATCTGGAGGAACACCAGTGGCGAAGGCGGCATCCTGGCCCTGTCCTGACGCTCAGGGGCGAAAGCGTGGGGAGCAAACCGGATTAGATACCCGTGTAGTCC</w:t>
      </w:r>
    </w:p>
    <w:p w14:paraId="1F67197E">
      <w:pPr>
        <w:rPr>
          <w:rFonts w:hint="eastAsia"/>
        </w:rPr>
      </w:pPr>
      <w:r>
        <w:rPr>
          <w:rFonts w:hint="eastAsia"/>
        </w:rPr>
        <w:t>&gt;OTU006748</w:t>
      </w:r>
    </w:p>
    <w:p w14:paraId="4BBE708D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TTAGGGGTTAATAGCCCCGAGCCTGACGGTACCCTTCGAGGAAGCCCCGGCTAACTACGTGCCAGCAGCCGCGGTAATACGTAGGGGGCGAGCGTTGTCCGGAATTATTGGGCGTAAAGAGCTCGTAGGCGGCTTGTCACGTCGGTTGTGAAAGCCCGGGGCTTAACCCCGGGTCTGCAGTCGATACGGGCAGGCTAGAGTTCGGTAGGGGAGATCGGAATTCCCGGTGTAGCGGTGGAATGCGTAGAGATCGGGAGGAACACCAGTGGCGAAGGCGGCTCTCTGGCCTGTTTCTGACGCTGAGGCGCGAAAGCGTGGGGAGCAAACAGGATTAGATACCCCGGTAGTCC</w:t>
      </w:r>
    </w:p>
    <w:p w14:paraId="06F1399A">
      <w:pPr>
        <w:rPr>
          <w:rFonts w:hint="eastAsia"/>
        </w:rPr>
      </w:pPr>
      <w:r>
        <w:rPr>
          <w:rFonts w:hint="eastAsia"/>
        </w:rPr>
        <w:t>&gt;OTU006749</w:t>
      </w:r>
    </w:p>
    <w:p w14:paraId="11ED03FD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CAGGGAAGAAGCGAAAGTGACGGTACCTGCAGAAGAAGCGCCGGCTAACTACGTGCCAGCAGCCGCGGTAATACGTAGGGCGCAAGCGTTGTCCGGAATTATTGGGCGTAAAGCGTGCGTAGGTGGTTCGTTAAGTCCGATGTGAAAGCCCTGGGCTCAACCTGGGAATGGCATGGGATACTGGCGGGCTAGAGTACGAGAGAGGGAGGTAGAATTCCATGTGTAGCGGTGAAATGCGTAGATATTGGGAAGAACACCAGTGGCGAAGGCGGCCATCTGGACCGGAACTGACGCTGAGGCGCGAAAGCCAGGGGAGCGAATGGGATTAGATACCCCAGTAGTCC</w:t>
      </w:r>
    </w:p>
    <w:p w14:paraId="22275800">
      <w:pPr>
        <w:rPr>
          <w:rFonts w:hint="eastAsia"/>
        </w:rPr>
      </w:pPr>
      <w:r>
        <w:rPr>
          <w:rFonts w:hint="eastAsia"/>
        </w:rPr>
        <w:t>&gt;OTU006750</w:t>
      </w:r>
    </w:p>
    <w:p w14:paraId="61730A6F">
      <w:pPr>
        <w:rPr>
          <w:rFonts w:hint="eastAsia"/>
        </w:rPr>
      </w:pPr>
      <w:r>
        <w:rPr>
          <w:rFonts w:hint="eastAsia"/>
        </w:rPr>
        <w:t>CCTACGGGGGGCAGCAGTGGGGAATCTTGGACAATGGGCGCAAGCCTGATCCAGCCATGCCGCGTGAGTGATGAAGGCCCTAGGGTTGTAAAGCTCTTTCGGCGGGGAAGATAATGACGGTACCCGCAGAAGAAGCACCGGCTAACTCTGTGCCAGCAGCCGCGGTAATACAGAGGGTGCAAACGTTGCTCGGAATCATTGGGCGTAAAGCGTCCGCAGGTGGTCGTGCAAGTGCGCTGTGAAAGCGCTCGGCTTAACTGAGCGAGGCCAGTGCAGACTGCACGACTCGAGACCGGGAGAGGTCGGTGGAATTGCCGGTGTAGTGGTGAAATGCGTAGAGATCGGCAGGAACACCCAAGGGGAAGCCAGCTGACTGGCCCGGTACTGACACTCAGGGACGACAGCGTGGGGAGCGAACCGGATTAGATACCCGGGTAGTCC</w:t>
      </w:r>
    </w:p>
    <w:p w14:paraId="640EBA03">
      <w:pPr>
        <w:rPr>
          <w:rFonts w:hint="eastAsia"/>
        </w:rPr>
      </w:pPr>
      <w:r>
        <w:rPr>
          <w:rFonts w:hint="eastAsia"/>
        </w:rPr>
        <w:t>&gt;OTU006751</w:t>
      </w:r>
    </w:p>
    <w:p w14:paraId="7E2E0672">
      <w:pPr>
        <w:rPr>
          <w:rFonts w:hint="eastAsia"/>
        </w:rPr>
      </w:pPr>
      <w:r>
        <w:rPr>
          <w:rFonts w:hint="eastAsia"/>
        </w:rPr>
        <w:t>CCTACGGGGGGCAGCAGTGGGGAATCTTGCGCAATGGCCGAAAGGCTGACGCAGCGACGCCGCGTGCGGGAGGAAGCCCTTCGGGGTGTAAACCGCTGTCAGGGGGGACGAAAGCCGTGGGGAGGGAATGCCCCATGGAAGGACGGTACCTCCAGAGGAAGCACCGGCTAACTCCGTGCCAGCAGCCGCGGTAATACGGAGGGTGCGAGCGTTGTTCGGAATTATTGGGCGTAAAGCGCACGTAGGCGGCCAGGTAAGTCGGATGTGAAAGCCCGGGGCCCAACCCCGGAACTGCACCCGATACTGCCTGGCTGGAGTCCCGGAGAGGAGAATGGAATTCTCGGTGTAGCGGTGAAATGCGCAGATATCGAGAGGAACACCAGTAGCGAAGGCGGTTCTCTGGGCCGGCACTGACGCTGAGGAGCGAAAGCGTGGGGAGCAAACAGGATTAGATACCCGAGTAGTCC</w:t>
      </w:r>
    </w:p>
    <w:p w14:paraId="32BFFB1A">
      <w:pPr>
        <w:rPr>
          <w:rFonts w:hint="eastAsia"/>
        </w:rPr>
      </w:pPr>
      <w:r>
        <w:rPr>
          <w:rFonts w:hint="eastAsia"/>
        </w:rPr>
        <w:t>&gt;OTU006752</w:t>
      </w:r>
    </w:p>
    <w:p w14:paraId="38905026">
      <w:pPr>
        <w:rPr>
          <w:rFonts w:hint="eastAsia"/>
        </w:rPr>
      </w:pPr>
      <w:r>
        <w:rPr>
          <w:rFonts w:hint="eastAsia"/>
        </w:rPr>
        <w:t>CCTACGGGAGGCTGCAGTGGGGAATTTTGGACAATGGGCGCAAGCCTGATCCAGCCATGCCGCGTGTGTGAAGAAGGTCTTCGGATTGTAAACCTCTTTTAGTAGGGAAGAAGCGAAAGTGACGGTACCTGCAGAAAAAGCACCGGCTAACTACGTGCCAGCAGCCGCGGTAATACGTAGGGTGCGAGCGTTAATCGGAATTACTGGGCGTAAAGCGCACGTAGGCGGCTTTGTAAGTTAGAGGTGAAAGCCCAGGGCTCAACCCTGGAATTGCCTTTGATACTGGCTATCTTGAGTATGGGAGAGGTGTGTGGAACTCCGAGTGTAGAGGTGAAATTCGTAGATATGCGGAGGAACACCGATGGCGAAGGCAATCCCCTGGACCTGTACTGACGCTCATGCACGAAAGCGTGGGGAGCAAACAGGATTAGATACCCCAGTAGTCC</w:t>
      </w:r>
    </w:p>
    <w:p w14:paraId="721C9F90">
      <w:pPr>
        <w:rPr>
          <w:rFonts w:hint="eastAsia"/>
        </w:rPr>
      </w:pPr>
      <w:r>
        <w:rPr>
          <w:rFonts w:hint="eastAsia"/>
        </w:rPr>
        <w:t>&gt;OTU006753</w:t>
      </w:r>
    </w:p>
    <w:p w14:paraId="7C58980A">
      <w:pPr>
        <w:rPr>
          <w:rFonts w:hint="eastAsia"/>
        </w:rPr>
      </w:pPr>
      <w:r>
        <w:rPr>
          <w:rFonts w:hint="eastAsia"/>
        </w:rPr>
        <w:t>CCTACGGGGGGCTGCAGTGGGGAATTTTTCGCAATGGGGGCAACCCTGACGAAGCAACGCCGCGTGGGTGATGAAGTCTCTTGGGACGTAAAACCCTTTCGACGGGGAAGAAACCGCAAGGTTGACGGTACCCGTAGAAGAAGCCCCGGCTAACTCCGTGCCAGCAGCCGCGGTAATACGGGGGGGGCAAGCGTTGTCCGGATTTATTGGGCGTACAGGGAGCGTAGGCGGTTGGATAAGCCCTCCGTGAAATCTCCAGGCTTAACCTGGAAAGTGCAGAGGGGACTGTTCAGCTAGAGTGTGATAGAGGATGGTGGAATTCCCGGTGTAGCGGTGAAATGCGTAGAGATCGGGAGGAACATCAGTGGCGAAGGCGGCCATCTGGATCAACACTGACGCTGAGGCACGAAAGCGTGGGGAGCAAACAGGATTAGATACCCCGGTAGTCC</w:t>
      </w:r>
    </w:p>
    <w:p w14:paraId="78A6D619">
      <w:pPr>
        <w:rPr>
          <w:rFonts w:hint="eastAsia"/>
        </w:rPr>
      </w:pPr>
      <w:r>
        <w:rPr>
          <w:rFonts w:hint="eastAsia"/>
        </w:rPr>
        <w:t>&gt;OTU006754</w:t>
      </w:r>
    </w:p>
    <w:p w14:paraId="6C0C5F62">
      <w:pPr>
        <w:rPr>
          <w:rFonts w:hint="eastAsia"/>
        </w:rPr>
      </w:pPr>
      <w:r>
        <w:rPr>
          <w:rFonts w:hint="eastAsia"/>
        </w:rPr>
        <w:t>CCTACGGGGGGCAGCAGTGGGGAATATTGCACAATGGAGGAAACTCTGATGCAGCAACGCCGCGTGAAGGATGAAGGTTTTCGGATTGTAAACTTCTTTGATGAGGGACGAATAATGACGGTACCTCAAAAACAAGCCCCGGCCAACTCTGTGCCAGCAGCCGCGGTAAGACAGAGGGGGCAAGCGTTGCTCGGAATCACTGGGCGTAAAGGGCGCGTAGGCGGGATGGCAAGTCAGTCGTGAAATCTCTCGGCTCAACCGAGAAACGTCGGCTGATACTGCCGTTCTTGAGGGATGCAGAGGAGACTGGAATTCCCGGTGTAGCGGTGAAATGTGTAGAGATCGGGAGGAACACCGGTGGCGAAGGCGGGTCTCTGGGCATCTCCTGACGCTGAGGCGCGAAAGCGTGGGGAGCAAACGGGATTAGATACCCCTGTAGTCC</w:t>
      </w:r>
    </w:p>
    <w:p w14:paraId="58B7062C">
      <w:pPr>
        <w:rPr>
          <w:rFonts w:hint="eastAsia"/>
        </w:rPr>
      </w:pPr>
      <w:r>
        <w:rPr>
          <w:rFonts w:hint="eastAsia"/>
        </w:rPr>
        <w:t>&gt;OTU006755</w:t>
      </w:r>
    </w:p>
    <w:p w14:paraId="719E6773">
      <w:pPr>
        <w:rPr>
          <w:rFonts w:hint="eastAsia"/>
        </w:rPr>
      </w:pPr>
      <w:r>
        <w:rPr>
          <w:rFonts w:hint="eastAsia"/>
        </w:rPr>
        <w:t>CCTACGGGCGGCAGCAGTGGGGAATTTTGGACAATGGGCGAAAGCCTGATCCAGCCATGCCGCGTGAGTGAAGAAGGCCTTCGGGTTGTAAAGCTCTTTCGGACGGAAAGAAATTGCGCCGGTGAATATCCGGCGTAGATGACGGTACCGTAAGAAGAAGCACCGGCTAACTACGTGCCAGCAGCCGCGGTAATACGTAGGGTGCGAGCGTTAATCGGAATTACTGGGCGTAAAGCGTGCGCAGGCGGTTGTGCAAGACAGGTGTGAAATCCCCGGGCTTAACCTGGGAACTGCGCTTGTGACTGCACAGCTAGAGTACGGCAGAGGGGGGTGGAATTCCTGGTGTAGCAGTGAAATGCGTAGATATCGGGAGGAACACCGGTGGCGAAGGCGGCTCTCTGGACCTGTCCTGACGCTCAGGCGCGAAAGCTAGGGGAGCGAACAGGATTAGATACCCCGGTAGTCC</w:t>
      </w:r>
    </w:p>
    <w:p w14:paraId="77912FFC">
      <w:pPr>
        <w:rPr>
          <w:rFonts w:hint="eastAsia"/>
        </w:rPr>
      </w:pPr>
      <w:r>
        <w:rPr>
          <w:rFonts w:hint="eastAsia"/>
        </w:rPr>
        <w:t>&gt;OTU006756</w:t>
      </w:r>
    </w:p>
    <w:p w14:paraId="1EAC9AB8">
      <w:pPr>
        <w:rPr>
          <w:rFonts w:hint="eastAsia"/>
        </w:rPr>
      </w:pPr>
      <w:r>
        <w:rPr>
          <w:rFonts w:hint="eastAsia"/>
        </w:rPr>
        <w:t>CCTACGGGAGGCTGCAGTGGGGAATCTTGCACAATGGGCGCAAGCCTGATGCAGCAACGCCGCGTGCGGGAAGAAGGCCCTAGGGTTGTAAACCGCTTTCAGCAGGGAAGAAAATGACGGTACCTGTAGAAGAAGGTGCGGCCAACTACGTGCCAGCAGCCGCGGTGACACGTAGGCACCAAGCGTTGTCCGGATTTATTGGGCGTAAAGAGCTTGTAGGCGGTTCGGTTAGTCGGGTGTGAAAGCTCGGGGCTTAACCCCGGGTCTGCATTCGATACGGGCTGGCTGGAGTGTGGTAGGGGAGATCGGAATTCCTGGTGTAGCGGTGAAATGCGCAGATATCAGGAGGAACACCGGTGGCGAAGGCGGATCTCTGGGCCTGTTCTGACGCTCATGTGCGAAAGCTGGGGGAGCGAACAGGATTAGATACCCTTGTAGTCC</w:t>
      </w:r>
    </w:p>
    <w:p w14:paraId="4774EAD4">
      <w:pPr>
        <w:rPr>
          <w:rFonts w:hint="eastAsia"/>
        </w:rPr>
      </w:pPr>
      <w:r>
        <w:rPr>
          <w:rFonts w:hint="eastAsia"/>
        </w:rPr>
        <w:t>&gt;OTU006757</w:t>
      </w:r>
    </w:p>
    <w:p w14:paraId="4F17D0AA">
      <w:pPr>
        <w:rPr>
          <w:rFonts w:hint="eastAsia"/>
        </w:rPr>
      </w:pPr>
      <w:r>
        <w:rPr>
          <w:rFonts w:hint="eastAsia"/>
        </w:rPr>
        <w:t>CCTACGGGGGGCTGCAGTGGGGAATCTTGCGCAATGGACGAAAGTCTGACGCAGCGACGCCGCGTGGGTGATGAAGGCCTTCGGGTTGTAAAGCCCTGTGGGGAGAGAAGAATAAGTGGTGGCTAATATCCACCATGATGACGGTATCTCCTTAGCAAGCACCGGCTAACTCTGTGCCAGCAGCCGCGGTAAGACAGAGGGTGCAAACGTTGTTCGGAATTACTGGGCGTAAAGCGCGTGTAGGCGGCTGTGCAAGTCGGGTGTGAAAGCCCTGGGCTCAACCCAGGAAGTGCATTCGATACTGCGCAGCTTGAGTCCCGGAGAGGGTGGCGGAATTCTCGGTGTAGAGGTGAAATTCGTAGATATCGAGAGGAACACCGGTGGCGAAGGCGGCCACCTGGACGGTGACTGACGCTGAGACGCGAAAGCGTGGGGAGCAAACAGGATTAGATACCCCAGTAGTCC</w:t>
      </w:r>
    </w:p>
    <w:p w14:paraId="6C3C091F">
      <w:pPr>
        <w:rPr>
          <w:rFonts w:hint="eastAsia"/>
        </w:rPr>
      </w:pPr>
      <w:r>
        <w:rPr>
          <w:rFonts w:hint="eastAsia"/>
        </w:rPr>
        <w:t>&gt;OTU006758</w:t>
      </w:r>
    </w:p>
    <w:p w14:paraId="3E4CDD36">
      <w:pPr>
        <w:rPr>
          <w:rFonts w:hint="eastAsia"/>
        </w:rPr>
      </w:pPr>
      <w:r>
        <w:rPr>
          <w:rFonts w:hint="eastAsia"/>
        </w:rPr>
        <w:t>CCTACGGGAGGCAGCAGTAGGGAATCTTGCGCAATGGGCGAAAGCCTGACGCAGCGACGCCGCGTGAGGGATGAAGGCCTTCGGGTTGTAAACCTCTTTCAGTAGGGACGAAATTGACGGTACCTACAGAAGAAGGTCCGGCCAACTACGTGCCAGCAGCCGCGGTAATACGGGGGGAGCAAGCGTTGTTCGGATTTACTGGGCGTAAAGGGCGCGTAGGCGGCGTGTCAAGTCAATTGTGAAATCTCCGAGCTTAACTCGGAACGGTCAATTGATACTGATGTGCTAGATTACAGAAGGGGCAATCGGAATTCTTGGTGTAGCGGTGAAATGCGTAGAGATCAGGAAGAACACCGATGGCGAAAGCAGCTCTCTGGGACGGTACTGACGCTGAGACGCGAAAGCGTGGGGAGCGAACAGGATTAGATACCCGAGTAGTCC</w:t>
      </w:r>
    </w:p>
    <w:p w14:paraId="4A00CF72">
      <w:pPr>
        <w:rPr>
          <w:rFonts w:hint="eastAsia"/>
        </w:rPr>
      </w:pPr>
      <w:r>
        <w:rPr>
          <w:rFonts w:hint="eastAsia"/>
        </w:rPr>
        <w:t>&gt;OTU006759</w:t>
      </w:r>
    </w:p>
    <w:p w14:paraId="27D24944">
      <w:pPr>
        <w:rPr>
          <w:rFonts w:hint="eastAsia"/>
        </w:rPr>
      </w:pPr>
      <w:r>
        <w:rPr>
          <w:rFonts w:hint="eastAsia"/>
        </w:rPr>
        <w:t>CCTACGGGGGGCTGCAGCAGGGAATCTTGCGCAATGGGCGAAAGCCTGACGCAGTGACGCCGCGTGAGGGATGAAGGCCTTCGGGTTGTAAACCTCTTTCAGGAGGGACGAAGCGAAAGTGACGGTACCTCCAGAAGAAGCCCCGGCCAACTACGTGCCAGCAGCCGCGGTAATACGTAGGGGGCGAGCGTTGTCCGGATTTATTGGGCGTAAAGAGTTCGTAGGCGGTCCTGTAAGTCGGACGTGAAAGTCCAGGGCTCAACCCTGGGATGCCGTTCGATACTGCAGTGACTAGAGGCAAGTAGGGGAGAGTGGAATTCCTGGTGTAGCGGTGAAATGCGCAGATATCGGGAGGAACACCAGTAGCGAAGGCGGCTCGCTGGGCCACACCTGACGCTGAGACGCGAAAGCGTGGGGAGCAAACAGGATTAGATACCCGAGTAGTCC</w:t>
      </w:r>
    </w:p>
    <w:p w14:paraId="587C819F">
      <w:pPr>
        <w:rPr>
          <w:rFonts w:hint="eastAsia"/>
        </w:rPr>
      </w:pPr>
      <w:r>
        <w:rPr>
          <w:rFonts w:hint="eastAsia"/>
        </w:rPr>
        <w:t>&gt;OTU006760</w:t>
      </w:r>
    </w:p>
    <w:p w14:paraId="146A7E24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CGTAAACTGCTTTTGCCGGGGGATAAAATAGTCATGCGTGACGAATTGAAGGTACCCGGTGAATAAGCCACGGCTAACTACGTGCCAGCAGCCGCGGTAATACAGAGGGTGCAAGCGTTAATCGGAGTTACTGGGCGTAAAGGGCGCGTAGGCGGTCATTTAAGTGAGTTGTGAAATCCCTGGGCTTAACCTGGGAATTGCATTGGTGACTGCACGGCTAGAGTACGGCAGAGGGGGATGGAATTCCGCGTGTAGCAGTGAAATGCGTAGATATGCGGAGGAACACCGATGGCGAAGGCAATCCCCTGGGCCTGTACTGACGCTCATGCACGAAAGCGTGGGGAGCAAACAGGATTAGATACCCGGGTAGTCC</w:t>
      </w:r>
    </w:p>
    <w:p w14:paraId="5AB6B19E">
      <w:pPr>
        <w:rPr>
          <w:rFonts w:hint="eastAsia"/>
        </w:rPr>
      </w:pPr>
      <w:r>
        <w:rPr>
          <w:rFonts w:hint="eastAsia"/>
        </w:rPr>
        <w:t>&gt;OTU006761</w:t>
      </w:r>
    </w:p>
    <w:p w14:paraId="1C84AA63">
      <w:pPr>
        <w:rPr>
          <w:rFonts w:hint="eastAsia"/>
        </w:rPr>
      </w:pPr>
      <w:r>
        <w:rPr>
          <w:rFonts w:hint="eastAsia"/>
        </w:rPr>
        <w:t>CCTACGGGCGGCTGCAGTGGGGAATCTTGCGCAATGGGCGAAAGCCTGACGCAGCAATGCCGCGTGAGGGATGACGGCCTTCGGGTTGTAAACCTCTTTCAGCAGGGAAGAAGCGAAAGTGACGGTACCTGCAGAAGAAGCGCCGGCTAACTACGTGCCAGCAGCCGCGGTAATACGTAGGGCGCAAGCGTTGTCCGGAATTATTGGGCGTAAAGAGCTCGTAGGCGGTTCAGTCAGTCGGGTGTGAAAACTCCGGGCTCAACTCGGAGACGCCACCCGATACTGCTGTGACTTGAGTCCGGTAGGGGAGCAGGGAATTCCAGGTGTAGCGGTGAAATGCGCAGATATCTGGAAGAACACCGGTGGCGAAGGCGGTCCGCTGGGCCGTGGCTGACACTGAGGCGCGACAGCGTGGGGAGCAAACAGGATTAGATACCCCTGTAGTCC</w:t>
      </w:r>
    </w:p>
    <w:p w14:paraId="0C59DA49">
      <w:pPr>
        <w:rPr>
          <w:rFonts w:hint="eastAsia"/>
        </w:rPr>
      </w:pPr>
      <w:r>
        <w:rPr>
          <w:rFonts w:hint="eastAsia"/>
        </w:rPr>
        <w:t>&gt;OTU006762</w:t>
      </w:r>
    </w:p>
    <w:p w14:paraId="3A28E540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AACCTAATACGTTGGAGTGTGACGGTACCGGGTGAGGAAGCACCGGCTAACTCCGTGCCAGCAGCCGCGGTAATACGGAGGGTGCAAGCGTTATCCGGAATCACTGGGTTTAAAGGGTGCGTAGGCGGCTATGTAAGTCAGTTGTGAAATACCTCGGCTTAACCGAAGGAAGTGCGATTGATACTGCGTAGCTTGAATCAGGTTGAGGTAGGCGGAATGTGACATGTAGCGGTGAAATGCTTAGATATGTCATAGAACACCGATTGCGAAGGCAGCTTACTGGGCTTTGATTGACGCTGAGGCACGAAAGCGTGGGGAGCAAACAGGATTAGATACCCCTGTAGTCC</w:t>
      </w:r>
    </w:p>
    <w:p w14:paraId="5A92D4AA">
      <w:pPr>
        <w:rPr>
          <w:rFonts w:hint="eastAsia"/>
        </w:rPr>
      </w:pPr>
      <w:r>
        <w:rPr>
          <w:rFonts w:hint="eastAsia"/>
        </w:rPr>
        <w:t>&gt;OTU006763</w:t>
      </w:r>
    </w:p>
    <w:p w14:paraId="320C18E4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TGCTCAGACCTAATACGTCTGAGTTTGACGGTACCGGGTGAGGAAGCACCGGCTAACTCTGTGCCAGCAGCCGCGGTAATACAGAGGGTGCGAGCGTTAATCGGAATTACTGGGCGTAAAGCGTGCGTAGACGGGACCTGCAAGTCGGAAGTGAAAGGCCGGGGCTCAACCCCGGAGCGGCTTTCGAGACTGCGGACCTGGAGACCAGTAGGGGTTGGCGGAATTCCCGGTGTAGCGGTGGAATGCGTAGATATCCGGAAGAACACCTGAGGCGAAGGCGGCTTGCTGGGCATGATCTGACGCTGAGGCGCGAAAGCGTGGGGAGCAAACAGGATTAGATACCCCAGTAGTCC</w:t>
      </w:r>
    </w:p>
    <w:p w14:paraId="62C762E5">
      <w:pPr>
        <w:rPr>
          <w:rFonts w:hint="eastAsia"/>
        </w:rPr>
      </w:pPr>
      <w:r>
        <w:rPr>
          <w:rFonts w:hint="eastAsia"/>
        </w:rPr>
        <w:t>&gt;OTU006764</w:t>
      </w:r>
    </w:p>
    <w:p w14:paraId="1C2CB96D">
      <w:pPr>
        <w:rPr>
          <w:rFonts w:hint="eastAsia"/>
        </w:rPr>
      </w:pPr>
      <w:r>
        <w:rPr>
          <w:rFonts w:hint="eastAsia"/>
        </w:rPr>
        <w:t>CCTACGGGTGGCTGCAGTGGGGAATCTTGGACAATGGGCGAAAGCCTGATCCAGCCATGCCGCGTGAGTGAAGAAGGCCTTAGGGTTGTAAAGCTCTTTTGCCCGGGAAGATAATGACGGTACCGGGAGAATAAGCCCCGGCAAACTTCGTGCCAGCAGCCGCGGTAATACGTAGGGGGCGAGCGTTGTCCGGAATTATTGGGCGTAAAGAGCGTGTAGGCGGTTCGGTAAGTCTGCCGTGAAAACCCAGGGCTCAACTCTGAGATGCCATTCGATACGGGGTAGCTAGAGGCAGCTAGGGGAGAATGGAATTCCTGGTGTAGCGGTGAAATGCGCAGATATCAGGAGGAACACCGGTGGCGAAGGCGGTCTGCTGGGCAGTTTCTGACACTGAGGCGCGACAGCGTGGGGAGCAAACAGGATTAGATACCCTAGTAGTCC</w:t>
      </w:r>
    </w:p>
    <w:p w14:paraId="491F0E07">
      <w:pPr>
        <w:rPr>
          <w:rFonts w:hint="eastAsia"/>
        </w:rPr>
      </w:pPr>
      <w:r>
        <w:rPr>
          <w:rFonts w:hint="eastAsia"/>
        </w:rPr>
        <w:t>&gt;OTU006765</w:t>
      </w:r>
    </w:p>
    <w:p w14:paraId="7282C09C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TCCGACGAAGCGAGAGTGACGGTAGGGGCAGAAGAAGCGCCGGCCAACTACGTGCCAGCAGCCGCGGTAAGACGTAGGGCGCAAGCGTTGTCCGGATTTATTGGGCGTAAAGGGCGCGTAGGCGGCTTGATAAGTCGGGGGTGAAAGCCTGTGGCTCAACCACAGAATTGCCTTTGATACTGTCGGTCTGGAGGGAGATAGGGGTGTGCGGAACTCACAGTGGAGCGGTGAAATGCGTTGATATTGTGAGGAACGCCGGAGGCGAAAGCGGCGCACTGGATCTCTTCTGACGCTGAGGCGCGAAAGCTAGGGGAGCAAACGGGATTAGATACCCTTGTAGTCC</w:t>
      </w:r>
    </w:p>
    <w:p w14:paraId="22043E6C">
      <w:pPr>
        <w:rPr>
          <w:rFonts w:hint="eastAsia"/>
        </w:rPr>
      </w:pPr>
      <w:r>
        <w:rPr>
          <w:rFonts w:hint="eastAsia"/>
        </w:rPr>
        <w:t>&gt;OTU006766</w:t>
      </w:r>
    </w:p>
    <w:p w14:paraId="6C38DF2A">
      <w:pPr>
        <w:rPr>
          <w:rFonts w:hint="eastAsia"/>
        </w:rPr>
      </w:pPr>
      <w:r>
        <w:rPr>
          <w:rFonts w:hint="eastAsia"/>
        </w:rPr>
        <w:t>CCTACGGGAGGCAGCAGTGGGGGATATTGCACAATGGGGGAAACCCTGATGCAGCGACGCCGCGTGAGCGAAGAAGGCCTTCGGGTCGTAAAGCTCTGTTTTGAGGGAAGAAGAATGACGGTACCTCAGGAGAAAGCCCCGGCTAACTACGTGCCAGCAGCCGCGGTAATACAGAGGGTGCGAGCGTTAATCGGAATTACTGGGCGTAAAGCGTGCGTAGGCGGTTCGTTAAGTGAGGGGTGAAATCCCGAGGCTCAACCTCGGAACTGCCTTTCATACTGACGATCTTGAGTCCGGGAGAGGCGAGTGGAATTCCGAGTGTAGAGGTGAAATTCGTAGATATTCGGAGGAACACCAGTGGCGAAGGCGACTCGCTGGACTGATACTGACGCTGAGGTACGAAAGCGTGGGGAGCAAACAGGATTAGATACCCGAGTAGTCC</w:t>
      </w:r>
    </w:p>
    <w:p w14:paraId="30C6DFB9">
      <w:pPr>
        <w:rPr>
          <w:rFonts w:hint="eastAsia"/>
        </w:rPr>
      </w:pPr>
      <w:r>
        <w:rPr>
          <w:rFonts w:hint="eastAsia"/>
        </w:rPr>
        <w:t>&gt;OTU006767</w:t>
      </w:r>
    </w:p>
    <w:p w14:paraId="46822865">
      <w:pPr>
        <w:rPr>
          <w:rFonts w:hint="eastAsia"/>
        </w:rPr>
      </w:pPr>
      <w:r>
        <w:rPr>
          <w:rFonts w:hint="eastAsia"/>
        </w:rPr>
        <w:t>CCTACGGGTGGCTGCAGTGAGGGATATTGGTCAATGGGCGAAAGCCTGAACCAGCGACGCCGCGTGGGTGATGAAGGTCTTCGGATCGTAAAACCCTTTTCTAGGTGACGAGACAAGGACGGTAGCCTAGGAAGAAGTCTCGGCTAACTACGTGCCAGCAGCCGCGGTAAAACGTAGGAGGCAAGCGTTATCCGGAGTTACTGGGCGTAAAGCGCATGTAGGCGGTTGGGCAAGTGGCGTGTGAAAGCTCCCGGCTCAACCGGGGAGGGTCATTGGAAACTGGGGAACTTGAGTGCAGAAGAGGAGAGCGGAATTCCACGTGTAGCGGTGAAATGCGTAGATATCGGGAGGAACACCTGTGGCGAAAGCGGCTCACTGGACCATAACTGACGCTGAGGCGCGAAAGCTAGGGGAGCAAACAGGATTAGATACCCGAGTAGTCC</w:t>
      </w:r>
    </w:p>
    <w:p w14:paraId="4B7751B7">
      <w:pPr>
        <w:rPr>
          <w:rFonts w:hint="eastAsia"/>
        </w:rPr>
      </w:pPr>
      <w:r>
        <w:rPr>
          <w:rFonts w:hint="eastAsia"/>
        </w:rPr>
        <w:t>&gt;OTU006768</w:t>
      </w:r>
    </w:p>
    <w:p w14:paraId="1936F743">
      <w:pPr>
        <w:rPr>
          <w:rFonts w:hint="eastAsia"/>
        </w:rPr>
      </w:pPr>
      <w:r>
        <w:rPr>
          <w:rFonts w:hint="eastAsia"/>
        </w:rPr>
        <w:t>CCTACGGGAGGCAGCAGTGGGGAATCTTGCACAATGCGCGAAAGCGTGATGCAGCAACGCCGCGTGCGGGAAGACGGCCTTCGGGTTGTAAACCGCTTTCAGTTGGGACGAAGCCTTTGCGGTTAATAGCCGTGGAAGGTGACGGTACCTTCAGAAGAAGCCCCGGCTAACTACGTGCCAGCAGCCGCGGTAATACGTAGGTGGCAAGCGTTATCCGGAATTACTGGGCGTAAAGCGCCCGCAGGTGGCTCTTTAAGGCTGACGTGAAAGCGCCTGGCTTAACTGGGCGAGGTCGTTGGCGACTGGAGGGCTTGAGGCAAGGAGAGGGGTGCAGAATTCCCGGTGTAGCAGTGAAATGCGTAGATATCGAGAGGAACACCTGCGGCGAAGGCGGGTTGCTGGGCTGACACTGACGCTGAGGCGCGAAAGCTAGGGGAGCGAACGGGATTAGATACCCTGGTAGTCC</w:t>
      </w:r>
    </w:p>
    <w:p w14:paraId="48EE40BB">
      <w:pPr>
        <w:rPr>
          <w:rFonts w:hint="eastAsia"/>
        </w:rPr>
      </w:pPr>
      <w:r>
        <w:rPr>
          <w:rFonts w:hint="eastAsia"/>
        </w:rPr>
        <w:t>&gt;OTU006769</w:t>
      </w:r>
    </w:p>
    <w:p w14:paraId="04061CEC">
      <w:pPr>
        <w:rPr>
          <w:rFonts w:hint="eastAsia"/>
        </w:rPr>
      </w:pPr>
      <w:r>
        <w:rPr>
          <w:rFonts w:hint="eastAsia"/>
        </w:rPr>
        <w:t>CCTACGGGGGGCTGCAGTCGAGAATCTTTCGCAATGGGCGCAAGCCTGACGAAGCGACGCCGTGTGAGTGAAGAAGGCCCTTGGGTTGTAAAGCTCTTTCGCCTGTGAACAAGAGATTGACGTGAATAACGTTGAGATTTGAGGGTAGCAGGTAAAGAAGCACCGGCTAACTACGTGCCAGCAGCTGCGGTAATACGTAGGGTGCGAGCATTAATCGGATTTATTGGGCGTAAAGGGTGCGTAGGCGGATTGGCAAGTCAGTTGTGAAATGCTTGAGCTCAACTCAAGAACTGCAATTGAAACTCCCAATCTTGAGGATAGGTGGCGATAACGGAATTCCACGTGTAGCGGTGAAATGCGTAGATATGTGGAAGAACACCGGTGGCGAAAGCGGTTATCGAACTTATTCCTGACGCTGAGGCACGAAAGCAAGGGGAGCAAACAGGATTAGATACCCGAGTAGTCC</w:t>
      </w:r>
    </w:p>
    <w:p w14:paraId="7E2AD34D">
      <w:pPr>
        <w:rPr>
          <w:rFonts w:hint="eastAsia"/>
        </w:rPr>
      </w:pPr>
      <w:r>
        <w:rPr>
          <w:rFonts w:hint="eastAsia"/>
        </w:rPr>
        <w:t>&gt;OTU006770</w:t>
      </w:r>
    </w:p>
    <w:p w14:paraId="00E0FBC9">
      <w:pPr>
        <w:rPr>
          <w:rFonts w:hint="eastAsia"/>
        </w:rPr>
      </w:pPr>
      <w:r>
        <w:rPr>
          <w:rFonts w:hint="eastAsia"/>
        </w:rPr>
        <w:t>CCTACGGGAGGCAGCAGCAAGGAATTTTCCACAATGGGCGCAAGCCTGATGGAGCAACGCCGCGTGGGGGATGACGCTTTTCGGAGTGTAAACCCCTTTTCGGGAGGACGAAGCCAATGACGGTACTCCCGGAAGAAGGACCGGCTAACTACGTGCCAGCAGCCGCGGTAAGACGTAGGGTCCGAGCGTTGTCCGGAGTTACTGGGCGTAAAGCGCGCGCAGGCGGTGATGTAAGACAGGTGTGAAATCCCCGGGCTTAACCTGGGAACTGCATTTGTGACTGCATCGCTGGAGTGCGGCAGAGGGGGATGGAATTCCGCGTGTAGCAGTGAAATGCGTAGATATCGGAAGGAACATCAGTGGCGAAAGCGACTTCCTGGACCAGTACCGACGTTCAGGCACGAAAGCGTGGGGAGCAAACAGGATTAGATACCCCAGTAGTCC</w:t>
      </w:r>
    </w:p>
    <w:p w14:paraId="274DD1B5">
      <w:pPr>
        <w:rPr>
          <w:rFonts w:hint="eastAsia"/>
        </w:rPr>
      </w:pPr>
      <w:r>
        <w:rPr>
          <w:rFonts w:hint="eastAsia"/>
        </w:rPr>
        <w:t>&gt;OTU006771</w:t>
      </w:r>
    </w:p>
    <w:p w14:paraId="6B62D6B7">
      <w:pPr>
        <w:rPr>
          <w:rFonts w:hint="eastAsia"/>
        </w:rPr>
      </w:pPr>
      <w:r>
        <w:rPr>
          <w:rFonts w:hint="eastAsia"/>
        </w:rPr>
        <w:t>CCTACGGGGGGCAGCAGTGGGGAATATTGGGCAATGGGCGAAAGCCTGACCCAGCCACGCCGCGTGGAGGAAGAAGGTCTTCGGATTGTAAACTCCTTTCAGTTGGGACGAAGCTCTGGCGGTTAATAGCCGGCCGGAGTGACGGTACCTTCAGAAGAAGCCCCGGCTAACTACGTGCCAGCAGCCGCGGTAATACGTAGGTGGCAAGCGTTGTCCGGATTTACTGGGCGTAAAGGGCGTGCAGGCGGCGCGACAAGTCACTTGTGAAATCTCCGGGCTTAACTCGGAACGGCCAAGTGAAACTGTCGTGCTAGAGTGCGGAAGGGGCAATCGGAATTCTTGGTGTAGCGGTGAAATGCGTAGATATCAAGAGGAACACCTGAGGTGAAGACGGGTTGCTGGGCCGACACTGACGCTGAGGCGCGAAAGCCAGGGGAGCAAACGGGATTAGATACCCCTGTAGTCC</w:t>
      </w:r>
    </w:p>
    <w:p w14:paraId="1B1CFF66">
      <w:pPr>
        <w:rPr>
          <w:rFonts w:hint="eastAsia"/>
        </w:rPr>
      </w:pPr>
      <w:r>
        <w:rPr>
          <w:rFonts w:hint="eastAsia"/>
        </w:rPr>
        <w:t>&gt;OTU006772</w:t>
      </w:r>
    </w:p>
    <w:p w14:paraId="3033D30E">
      <w:pPr>
        <w:rPr>
          <w:rFonts w:hint="eastAsia"/>
        </w:rPr>
      </w:pPr>
      <w:r>
        <w:rPr>
          <w:rFonts w:hint="eastAsia"/>
        </w:rPr>
        <w:t>CCTACGGGTGGCAGCAGTGGGGAATATTGCGCAATGGGCGAAAGCCTGACGCAGCGACGCCGCGTGAGGGATGACGGCCTTCGGGTTGTAAACCTCTTTCGCACGGGACGAAGCGAGAGTGACGGTACCGTGAGAAGAAGCACCGGCTAACTACGTGCCAGCAGCCGCGGTAATACGTAGGGTGCAAGCGTTGTTCGGAATCATTGGGCGTAAAGAGCGCGTAGGCGGCCCGGTAAGTCCGCTGTGAAAGTCAAGGGCTTAACCCTTGAATGCCGGTGGAAACTGTCGGGCTAGAGTCCGGAAGAGGCGAGTGGAATTCCCGGTGTAGCGGTGAAATGCGCAGATATCGGGAGGAACACCCGTGGCGAAAGCGGCTCTCTGGGACGGTACTGACGCTGAGACGCGAAAGCGTGGGGAGCGAACAGGATTAGATACCCGAGTAGTCC</w:t>
      </w:r>
    </w:p>
    <w:p w14:paraId="4254FDBC">
      <w:pPr>
        <w:rPr>
          <w:rFonts w:hint="eastAsia"/>
        </w:rPr>
      </w:pPr>
      <w:r>
        <w:rPr>
          <w:rFonts w:hint="eastAsia"/>
        </w:rPr>
        <w:t>&gt;OTU006773</w:t>
      </w:r>
    </w:p>
    <w:p w14:paraId="0B3A25F8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AGAGGGGATGAAATGCAGGTGGGTTCTCCCATCTGTTTGACATAGCCTCAGAGGAAGGACGGGCTAAGTTCGTGCCAGCAGCCGCGGTAAGACGAACCGTCCAAACGTTATTCGGAATTACTGGGCTTAAAGGGTGCGTAGGCTGTGCGGAAAGTTGGGTGTGAAATCCCCTGGCTCAACCGAGGAATTGCGCCCTAAACTGTCGCGCTCGAGGAACCTAGAGGTGAGCAGAACTGATGGTGTAGCGGTGGAATGCGCAGATATCAGGAGGAACACCGGTGGCGAAGGCGGGTCTCTGGGCAGTAACTGACGCTGAGGCACGAAGGCCAGGGGAGCAAACGGGATTAGATACCCGAGTAGTCC</w:t>
      </w:r>
    </w:p>
    <w:p w14:paraId="545611E0">
      <w:pPr>
        <w:rPr>
          <w:rFonts w:hint="eastAsia"/>
        </w:rPr>
      </w:pPr>
      <w:r>
        <w:rPr>
          <w:rFonts w:hint="eastAsia"/>
        </w:rPr>
        <w:t>&gt;OTU006774</w:t>
      </w:r>
    </w:p>
    <w:p w14:paraId="3D899713">
      <w:pPr>
        <w:rPr>
          <w:rFonts w:hint="eastAsia"/>
        </w:rPr>
      </w:pPr>
      <w:r>
        <w:rPr>
          <w:rFonts w:hint="eastAsia"/>
        </w:rPr>
        <w:t>CCTACGGGTGGCAGCAGTGGGGAATATTGGACAATGGGCGAAAGCCTGATCCAGCGACGCCGCGTGAAGGATGAAATCCTTCGGGATGTAAACTTCGCAAGAACGGGAAGAATAAGTAAGGGTTAATATCTCTTACGATGACGGTACTGTTTGTAAGCTCCGGCTAACTCCGTGCCAGCAGCCGCGGTAATACAGAGGGGGCAAGCGTTGTTCGGAATTACTGGGCGTAAAGGGTTCGTAGGTGGCCAACTAAGTCAGACGTGAAATCCCTCGGCTCAACCGGGGAACTGCGTCTGATACTGGTTGGCTTGAGTGCAGGAGAGGAACGCGGAATTCCTGGTGTAGCGGTGAAATGCGCAGATATCAGGAGGAACACCGGTGGCGAAGGCGGATCTCTGGGCCATTACTGACGCTGAGGAGCGAAAGCGTGGGGAGCGAACAGGATTAGATACCCTTGTAGTCC</w:t>
      </w:r>
    </w:p>
    <w:p w14:paraId="77671296">
      <w:pPr>
        <w:rPr>
          <w:rFonts w:hint="eastAsia"/>
        </w:rPr>
      </w:pPr>
      <w:r>
        <w:rPr>
          <w:rFonts w:hint="eastAsia"/>
        </w:rPr>
        <w:t>&gt;OTU006775</w:t>
      </w:r>
    </w:p>
    <w:p w14:paraId="397167E7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TGTCAGGGAAGAAACGGCTCAGGCTAATATCTTGGGCTAATGACGGTACCTGAAGAATAAGCACCGGCTAACTACGTGCCAGCAGCCGCGGTAATACGTAGGGTGCAAGCGTTAATCGGAATTATTGGGCGTAAAGCGCGCGCAGGCGGTCATGTAAGTCTGATGTTTAAGCCCGGGGCTCAACCCCGGATCGCATCGGAAACTGGGTGACTGGAGTGCAGAAGAGGAGAGTGGAATTCCACGTGTAGCGGTGAAATGCGTAGATATACGGAGGAACACCAGCGGCGAAGGCGGGTAGCTGGGCCAACACTGACGCTGAGACGCGAAAGCTAGGGGAGCAAACGGGATTAGATACCCTTGTAGTCC</w:t>
      </w:r>
    </w:p>
    <w:p w14:paraId="1AC1CDFA">
      <w:pPr>
        <w:rPr>
          <w:rFonts w:hint="eastAsia"/>
        </w:rPr>
      </w:pPr>
      <w:r>
        <w:rPr>
          <w:rFonts w:hint="eastAsia"/>
        </w:rPr>
        <w:t>&gt;OTU006776</w:t>
      </w:r>
    </w:p>
    <w:p w14:paraId="5C379EEF">
      <w:pPr>
        <w:rPr>
          <w:rFonts w:hint="eastAsia"/>
        </w:rPr>
      </w:pPr>
      <w:r>
        <w:rPr>
          <w:rFonts w:hint="eastAsia"/>
        </w:rPr>
        <w:t>CCTACGGGGGGCAGCAGTGGGGAATATTGGACAATGGGCGCAAGCCTGATCCAGCAATGCCGCGTGTGTGAAGAAGGCCTGCGGGTTGTAAAGCACTTTTATCGGGAAAGAAAAGCTTGGGGCTAATATCTCCAAGCCTTGACGGTACCCGTTGAATAAGCACCGGCTAACTCCGTGCCAGCAGCCGCGGTAATACGGAGGGTGCAAGCGTTAATCGGAGTTACTGGGCGTAAAGGGCGCGTAGGCGGTTGAGTGTGTGTGATGTGAAAGCCCCGGGCTTAACCTGGGAAGTGCATCGCAAACTACTTAACTTGAGTATATGAGAGGGTGGCGGAATTCCAAGTGTAGCGGTGAAATGCGTAGAGATTTGGAGGAACACCAGTGGCGAAGGCGACTTTCTGGTCTGTAACTGACGCTGAGGCGCGAAAGCCAGGGGAGCGAACGGGATTAGATACCCCTGTAGTCC</w:t>
      </w:r>
    </w:p>
    <w:p w14:paraId="1289532B">
      <w:pPr>
        <w:rPr>
          <w:rFonts w:hint="eastAsia"/>
        </w:rPr>
      </w:pPr>
      <w:r>
        <w:rPr>
          <w:rFonts w:hint="eastAsia"/>
        </w:rPr>
        <w:t>&gt;OTU006777</w:t>
      </w:r>
    </w:p>
    <w:p w14:paraId="592632C5">
      <w:pPr>
        <w:rPr>
          <w:rFonts w:hint="eastAsia"/>
        </w:rPr>
      </w:pPr>
      <w:r>
        <w:rPr>
          <w:rFonts w:hint="eastAsia"/>
        </w:rPr>
        <w:t>CCTACGGGAGGCTGCAGTAACGAATCTTCCGCAATGCGCGAAAGCGTGACGGAGCAATGCCGCGTGCAGGATGAAGCCCCTCGGGGTGTAAACTGCTGTCAGGGTTTAGGAACACAATGACCATACCCAAAGGAAGGACCGGCTAACTTCGTGCCAGCAGCCGCGGTAATACGAAGGGTGCTAGCGTTGTTCGGAATCACTGGGCGTAAAGCGCGCGTAGGCGGTTATTCAAGTCAGGGGTGAAATCCTGAGGCTCAACCTCAGAATTGCCTTTGAAACTGTTTAACTGGAGTGTCGGAGGGGATAGCGGAATTGCTAATGTAGCGGTGAAATGCGTAGATATTAGCAGGAACACCGGTGGCGAAGGCGGCTATCTGGACGACAACTGACGCTGAGGCGCGAAAGCGCGGGGATCAAACAGGATTAGATACCCTGGTAGTCC</w:t>
      </w:r>
    </w:p>
    <w:p w14:paraId="6A24E1B6">
      <w:pPr>
        <w:rPr>
          <w:rFonts w:hint="eastAsia"/>
        </w:rPr>
      </w:pPr>
      <w:r>
        <w:rPr>
          <w:rFonts w:hint="eastAsia"/>
        </w:rPr>
        <w:t>&gt;OTU006778</w:t>
      </w:r>
    </w:p>
    <w:p w14:paraId="54A32C7B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ACGTGCCAGCAGCCGCGGTAAAACGTAGGAGGCGAGCGTTATCCGGATTTACTGGGTGTAAAGCGCGTGCAGGCGGTTTGTTAAGTTGGATGTGAAAGCCCCCGGCTCAACCGGGGAGGGTCATTGGAAACTGGGGAACTTGAGTGCAGAAGAGAAGAGCGGAATTCCACGTGTAGCGGTGAAATGCGTAGAGATGTGGAGGAACACCAGAGGCGAAGGCAATCCCCTGGGCCTGTACTGACGCTCATGCACGAAAGCGTGGGGAGCAAACAGGATTAGATACCCCTTAGTCC</w:t>
      </w:r>
    </w:p>
    <w:p w14:paraId="2A65DB1E">
      <w:pPr>
        <w:rPr>
          <w:rFonts w:hint="eastAsia"/>
        </w:rPr>
      </w:pPr>
      <w:r>
        <w:rPr>
          <w:rFonts w:hint="eastAsia"/>
        </w:rPr>
        <w:t>&gt;OTU006779</w:t>
      </w:r>
    </w:p>
    <w:p w14:paraId="2F226B8B">
      <w:pPr>
        <w:rPr>
          <w:rFonts w:hint="eastAsia"/>
        </w:rPr>
      </w:pPr>
      <w:r>
        <w:rPr>
          <w:rFonts w:hint="eastAsia"/>
        </w:rPr>
        <w:t>CCTACGGGCGGCTGCAGTGGGGAATATTGCACAATGGGCGAAAGCCTGATGCAGCAACGCCGCGTGAGTGATGAAGGCCTTCGGGTTGTAAAGCTCTGTCTTCTGGGACGATAATGACTGTACCTGCAGAGGAAGCATCGGCTAACTACGTGCCAGCAGCCGCGGTAAGACGTAGGATGCAAGCGTTGTCCGGAATTATTGGGCGTAAAGAGTTCGTAGGCGGTTGCCTAAGTCTGATGTTAAAGCCCGGAGCTCAACTCCGGCATGGCATTGGAAACTGGGCGGCTAGAGTGTGGCAGAGGTCACGGGAATTCCAGGTGTAGCGGTGAAATGCGTAGATATCTGGAGGAACACCGGTGGCGAAAGCGCGTGACTGGGCCATAACTGACGCTGAGGAACGAAAGCCAGGGGAGCAAAAGGGATTAGATACCCTTGTAGTCC</w:t>
      </w:r>
    </w:p>
    <w:p w14:paraId="26C4DF5D">
      <w:pPr>
        <w:rPr>
          <w:rFonts w:hint="eastAsia"/>
        </w:rPr>
      </w:pPr>
      <w:r>
        <w:rPr>
          <w:rFonts w:hint="eastAsia"/>
        </w:rPr>
        <w:t>&gt;OTU006780</w:t>
      </w:r>
    </w:p>
    <w:p w14:paraId="30FE9E3F">
      <w:pPr>
        <w:rPr>
          <w:rFonts w:hint="eastAsia"/>
        </w:rPr>
      </w:pPr>
      <w:r>
        <w:rPr>
          <w:rFonts w:hint="eastAsia"/>
        </w:rPr>
        <w:t>CCTACGGGTGGCTGCAGTAGGGAATCTTGCGCAATGGGCGAAAGCCTGACGCAGCGACGCCGCGTGCGGGATGAAGGCCTTCGGGTTGTAAACCGCTTTCAGCAGGGACGACATTGACGGTACCACGAGAATAAGGGGTTGCTAACTCTGTGCCAGCAGCAGCGGTAATACAGAGACCCCAAGCGTTATCCGGAATTACTGGGCGTAAAGCGGGAGCAGCCGGTCGTGCTAGTCTGACGTTAAATTTCGAGGCTTAACTTCGAAACCGCGTTGGAAACGGCATAACTAGAGCAGGTAAGAGGTGCGCGGAACGTGCGGTGTAGGGGTGAAATCCATTGATATCGCACGGAACACCAAAAGCGAAGGCAGCGCACTAGTGCTTTGCTGACGGTCAATCCCTAAAGCGTGGGGATCAAAAAGGATTAGATACCCCTGTAGTCC</w:t>
      </w:r>
    </w:p>
    <w:p w14:paraId="0BD4060E">
      <w:pPr>
        <w:rPr>
          <w:rFonts w:hint="eastAsia"/>
        </w:rPr>
      </w:pPr>
      <w:r>
        <w:rPr>
          <w:rFonts w:hint="eastAsia"/>
        </w:rPr>
        <w:t>&gt;OTU006781</w:t>
      </w:r>
    </w:p>
    <w:p w14:paraId="27DE0CB5">
      <w:pPr>
        <w:rPr>
          <w:rFonts w:hint="eastAsia"/>
        </w:rPr>
      </w:pPr>
      <w:r>
        <w:rPr>
          <w:rFonts w:hint="eastAsia"/>
        </w:rPr>
        <w:t>CCTACGGGTGGCAGCAGTGGGGAATATTGGACAATGGGGGCAACCCTGATGGAGCAACGCCGCGTGCAGGATGAAGGCCTTCGGGTCGTAAACTGCTTTTGTCTGTGACGAATATGACGGTAGCAGACGAATAAGGATCGGCTAACTACGTGCCAGCAGCCGCGGTAATACAGAGGGTGCGAGCGTTGTTCGGAATCACTGGGCGTAAAGGGTGCGTAGGCCGCACGGTAAGTCAGAGGTGAAATCCCGGAGCTCAACTCCGGAATGGCCTCCGATACTGCCGTGCTTGAGGACTGGAGAGGAGTCTGGAATTCTCGGTGTAGCAGTGAAATGCGTAGAGATCGAGAGGAACACTAGTGGCGAAGGCTGGGCTCTGGACAGTATCTGACGCTGAGGCACGAAGGTCAGGGGAGCAAACGGGATTAGATACCCTTGTAGTCC</w:t>
      </w:r>
    </w:p>
    <w:p w14:paraId="1B7CFC19">
      <w:pPr>
        <w:rPr>
          <w:rFonts w:hint="eastAsia"/>
        </w:rPr>
      </w:pPr>
      <w:r>
        <w:rPr>
          <w:rFonts w:hint="eastAsia"/>
        </w:rPr>
        <w:t>&gt;OTU006782</w:t>
      </w:r>
    </w:p>
    <w:p w14:paraId="356D427A">
      <w:pPr>
        <w:rPr>
          <w:rFonts w:hint="eastAsia"/>
        </w:rPr>
      </w:pPr>
      <w:r>
        <w:rPr>
          <w:rFonts w:hint="eastAsia"/>
        </w:rPr>
        <w:t>CCTACGGGGGGCAGCAGTGGGGAATCTTGCCCAATGGGCGCAAGCCTGAGGCAGCGACGCCGCGTGAGGGAAGAAGGCCTTCGGGTTGTAAACCTCTTTCAGGAGGGACGAAGCCACTCGGGTTAATAGCCCAGAGGGTGACGGTACCTCCTTAGCAAGCACCGGCTAACTCTGTGCCAGCAGCCGCGGTAAGACAGAGGGTGCGAACGTTGTTCGGAATTACTGGGCGTAAAGCGCATGTAGGCGGCCGCGCAGGTCGGGTGTGAAATCTCGAGGCTTAACCTCGAGCGGTCGGTGGAAACTGTCTGGCTAGAGTCCGGAAGAGGAGAATGGAATTCCCGGTGTAGCGGTGAAATGCGCAGATATCGGGAAGAACACCCGTGGCGAAGGCGGTTCTCTGGGACGGTACTGACGCTGAGACGCGAAAGCGTGGGGAGCGAACAGGATTAGATACCCTGGTAGTCC</w:t>
      </w:r>
    </w:p>
    <w:p w14:paraId="5706805D">
      <w:pPr>
        <w:rPr>
          <w:rFonts w:hint="eastAsia"/>
        </w:rPr>
      </w:pPr>
      <w:r>
        <w:rPr>
          <w:rFonts w:hint="eastAsia"/>
        </w:rPr>
        <w:t>&gt;OTU006783</w:t>
      </w:r>
    </w:p>
    <w:p w14:paraId="59A008EB">
      <w:pPr>
        <w:rPr>
          <w:rFonts w:hint="eastAsia"/>
        </w:rPr>
      </w:pPr>
      <w:r>
        <w:rPr>
          <w:rFonts w:hint="eastAsia"/>
        </w:rPr>
        <w:t>CCTACGGGGGGCTGCAGTAGGGAATCTTGCACAATGGGCGCAAGCCTGATGCAGCGATGCCGCGTGAGGGATGAAGGGCTTCGGCTCGTAAACCCCTGTCATTTGCGAACAAACCCTCACATTGAACAGGTGTGAGGTTGATTGTAGCGAAAGAGGAAGGGACGGCTAACTCTGTGCCAGCAGCCGCGGTAATACAGAGGTCCCGAGCGTTGTTCGGAATCACTGGGCTTAAAGGGCGCGTAGGCGGCTACGCAAGTCCGGGGTGAAAGCCTCCCGCTTAACGGGAGAAGGGCCTCGGAAACTGCGGAGCTGGAGGGAGGTAGGGGTCGCGGGAACTTCCGGTGGAGCGGTGAAATGCGTTGATATCGGAAGGAACGCCGGTGGCGAAAGCGCGCGACTGGACCTCTTCTGACGCTGAGGCGCGAAAGCCAGGGGAGCGAACGGGATTAGATACCCCAGTAGTCC</w:t>
      </w:r>
    </w:p>
    <w:p w14:paraId="402FB604">
      <w:pPr>
        <w:rPr>
          <w:rFonts w:hint="eastAsia"/>
        </w:rPr>
      </w:pPr>
      <w:r>
        <w:rPr>
          <w:rFonts w:hint="eastAsia"/>
        </w:rPr>
        <w:t>&gt;OTU006784</w:t>
      </w:r>
    </w:p>
    <w:p w14:paraId="2DA3C23D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CCTTCGGGTCGTAAAGCTCTGTTGTTAGGGAAGAACAAGTACCGGAGTAACTGCCGGTACCTTGACGGTACCTAACCAGAAAGCCACGGCTAACTACGTGCCAGCAGCCGCGGTAATACGTAGGTGGCAAGCGTTGTCCGGAATTACTGGGCGTAAAGCGAGTGTAGGCGGTCCGTCAAGTTGGTTGTGAAATCTCCCGGCTCAACTGGGAGGGTGTGACCAAAACTGACGGACTAGAGTCTGGGAGAGGAGAGTGGAATTCCTGGTGTAGCGGTGAAATGCGTAGATATCAGGAGGAACACCGGTGGTGAAGACGGCTCTCTGGCCTGTAACTGACGCTGAGGCGCGAAAGCGTGGGGAGCGAACAGGATTAGATACCCTTGTAGTCC</w:t>
      </w:r>
    </w:p>
    <w:p w14:paraId="7A1F1452">
      <w:pPr>
        <w:rPr>
          <w:rFonts w:hint="eastAsia"/>
        </w:rPr>
      </w:pPr>
      <w:r>
        <w:rPr>
          <w:rFonts w:hint="eastAsia"/>
        </w:rPr>
        <w:t>&gt;OTU006785</w:t>
      </w:r>
    </w:p>
    <w:p w14:paraId="5E8DDB5D">
      <w:pPr>
        <w:rPr>
          <w:rFonts w:hint="eastAsia"/>
        </w:rPr>
      </w:pPr>
      <w:r>
        <w:rPr>
          <w:rFonts w:hint="eastAsia"/>
        </w:rPr>
        <w:t>CCTACGGGAGGCTGCAGTGGGGAATCTTGCACAATGGGCGAAAGCCTGATGCAGCAACGCCGCGTGGGTGAAGAAGGTCTTCGGATTGTAAAGCCCTTTCGGCTGGGAAGAAGGGCGGAGTGGCTAATATCCACCTCGTCTGACGGTACCAGAAGAAGAAGCACCGGCTAATTCCGTGCCAGCAGCCGCGGTAATACGGAAGGTGCAAGCGTTGTTCGGAATGACTGGGCGTAAAGCGCACGTAGGCGGCTTCGTAAGTCGAATGTGAAAGCCCCGGGCTCAACCTGGGAACTGCATTTGTGACTGCATGGCTAGAGTACGGTAGAGGGGGATGGAATTCCGCGTGTAGCAGTGAAATGCGTAGAGATCCGGAAGAATACCGGTGGCGAAGGCGGCCTGCTGGGCAGTTACTGACACTGAGGCGCGACAGCGTGGGGAGCAAACAGGATTAGATACCCCTGTAGTCC</w:t>
      </w:r>
    </w:p>
    <w:p w14:paraId="142EF019">
      <w:pPr>
        <w:rPr>
          <w:rFonts w:hint="eastAsia"/>
        </w:rPr>
      </w:pPr>
      <w:r>
        <w:rPr>
          <w:rFonts w:hint="eastAsia"/>
        </w:rPr>
        <w:t>&gt;OTU006786</w:t>
      </w:r>
    </w:p>
    <w:p w14:paraId="76D1D08F">
      <w:pPr>
        <w:rPr>
          <w:rFonts w:hint="eastAsia"/>
        </w:rPr>
      </w:pPr>
      <w:r>
        <w:rPr>
          <w:rFonts w:hint="eastAsia"/>
        </w:rPr>
        <w:t>CCTACGGGCGGCAGCAGTGGGGAATCTTGCGCAATGGCCGAAAGGCTGACGCAGCGACGCCGCGTGTGGGAGGACGCCCTTCGGGGTGTAAACCACTGTTGCCCGGGACGAAACTCCTTTTTCGAGAGGACTGACGGTACCGGGTGAGGAAGCACCGGCTAACTCCGTGCCAGCAGCCGCGGTAATACGGAGGGTGCGAGCGTTGTCCGGAATCACTGGGCGTAAAGCGTGCGCAGGCGGTTTTGTAAGCCAGATGTGAAATCCCCGGGCTTAACCTGGGAATGGCATTTGGGACTGCAAGGCTTGAGTGCGGCAGAGGAGACTGGAATTCCCGGTGTAGCAGTGAAATGCGTAGATATCGGGAGGAATACCGATGGCGAAGGCGACACCCTGGACTCATACTGACACTGAGGTGCGAAAGCGTGGGGAGCAAACAGGATTAGATACCCCAGTAGTCC</w:t>
      </w:r>
    </w:p>
    <w:p w14:paraId="5830C9ED">
      <w:pPr>
        <w:rPr>
          <w:rFonts w:hint="eastAsia"/>
        </w:rPr>
      </w:pPr>
      <w:r>
        <w:rPr>
          <w:rFonts w:hint="eastAsia"/>
        </w:rPr>
        <w:t>&gt;OTU006787</w:t>
      </w:r>
    </w:p>
    <w:p w14:paraId="20F7087C">
      <w:pPr>
        <w:rPr>
          <w:rFonts w:hint="eastAsia"/>
        </w:rPr>
      </w:pPr>
      <w:r>
        <w:rPr>
          <w:rFonts w:hint="eastAsia"/>
        </w:rPr>
        <w:t>CCTACGGGTGGCTGCAGTCGGGAATCTTGCGCAATGGGCGGAAGCCTGATGCAGCGACGCCGCGTGAGGGATGAAGGCCTTCGGGTTGTAAACCTCTTTCGACGGGGACGAAGCGCGAGTGACGGTACCTGGAGAAGAAGCGCCGGCCAACTACGTGCCAGCAGCCGCGGTAAGACGTAGGGCGCGAGCGTTGTCCGGATTTACTGGGCGTAAAGGATGCGTAGGCGGATATTTAAGTGAGATGTGAAATTCCCGGGCTTAACTTGGGAGCTGCATTTCAAACTGGGTATCTAGAGTGTGGGAGAGGAAAGTGGAATTCCTAGTGTAGCGGTGAAATGCGTAGAGATCCGGAGGAACACCAGAGGCGAAGGCGGCACCCTAAGCCGTACCTGACACTGAGACGCGACAGCACGGGGAGCGAACGGGATTAGATACCCGAGTAGTCC</w:t>
      </w:r>
    </w:p>
    <w:p w14:paraId="6732B6D9">
      <w:pPr>
        <w:rPr>
          <w:rFonts w:hint="eastAsia"/>
        </w:rPr>
      </w:pPr>
      <w:r>
        <w:rPr>
          <w:rFonts w:hint="eastAsia"/>
        </w:rPr>
        <w:t>&gt;OTU006788</w:t>
      </w:r>
    </w:p>
    <w:p w14:paraId="3FD0714F">
      <w:pPr>
        <w:rPr>
          <w:rFonts w:hint="eastAsia"/>
        </w:rPr>
      </w:pPr>
      <w:r>
        <w:rPr>
          <w:rFonts w:hint="eastAsia"/>
        </w:rPr>
        <w:t>CCTACGGGGGGCTGCAGTGGGGAATATTGCGCAATGGCCGAAAGGCTGACGCAGCGACGCCGCGTGTAGGATGAAGCTTTTCGGAGTGTAAACTACTGTTGCCCGGGACGAACGGCGGATTTTTATCCGATTGACGGTACCGGGTGAGGAAGCACCGGCTAACTCCGTGCCAGCAGCCGCGGTAATACGGAGGGTGCGAGCGTTATCCGGAATCACTGGGTTTAAAGGGTGCGTAGGCGGCCCGCTAAGTCAGGGGTGAAATCCCGCCGCTCAACGGTGGAACTGCCCTTGATACTGGCGGGCTCGAATGGGCGCGAGGCAGGCGGAATGTGGCATGTAGCGGTGAAATGCTTAGATATGCCACAGAACACCGATTGCGAAGGCAGCCCGCCAGAGCTCTATTGACGCTGAGGCACGAAAGCGTGGGGAGCGAACAGGATTAGATACCCCGGTAGTCC</w:t>
      </w:r>
    </w:p>
    <w:p w14:paraId="40EE82F5">
      <w:pPr>
        <w:rPr>
          <w:rFonts w:hint="eastAsia"/>
        </w:rPr>
      </w:pPr>
      <w:r>
        <w:rPr>
          <w:rFonts w:hint="eastAsia"/>
        </w:rPr>
        <w:t>&gt;OTU006789</w:t>
      </w:r>
    </w:p>
    <w:p w14:paraId="4F6F2748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AAAGATCATTCTTGGTCACTTGACGGTACCATTTGAATAAGCACCGGCTAACTTCGTGCCAGCAGCCGCGGTAAGACGAGGGATCCTAGCGTTGTTCGGAATCATTGGGCGTAAAGAGGGCGTAGGTGGCTTGGTAAGTCAGGTGTGAAAGCCCAGGGCTCAACCCTGGAAGTGCATTTGATACTGGGTACCTAGAGTATGGAAGAGGTAAGTGGAATTCCGAGTGTAGAGGTGAAATTCGTAGATATTCGGAGGAACACCAGTGGCGAAGGCGACTCGCTGGACAGGTATTGACGCTGAGGTGCGAAAGCGTGGGGAGCAAACAGGATTAGATACCCCAGTAGTCC</w:t>
      </w:r>
    </w:p>
    <w:p w14:paraId="7B76DAC2">
      <w:pPr>
        <w:rPr>
          <w:rFonts w:hint="eastAsia"/>
        </w:rPr>
      </w:pPr>
      <w:r>
        <w:rPr>
          <w:rFonts w:hint="eastAsia"/>
        </w:rPr>
        <w:t>&gt;OTU006790</w:t>
      </w:r>
    </w:p>
    <w:p w14:paraId="50B52528">
      <w:pPr>
        <w:rPr>
          <w:rFonts w:hint="eastAsia"/>
        </w:rPr>
      </w:pPr>
      <w:r>
        <w:rPr>
          <w:rFonts w:hint="eastAsia"/>
        </w:rPr>
        <w:t>CCTACGGGGGGCTGCAGCGAGGAATCTTGGGCAATGGGCGAAAGCCTGACCCAGCAACGCCGCGTGAAGGATGAAATCCCTCGGGATGTAAACTTCGCAAGAACGGGAAGAATAAGTAGGGGACAATACCCCCTATGATGACGGTACCGTTTGTAAGCTCCGGCTAACTCCGTGCCAGCAGCCGCGGTAATACGGAGGGGGCTAGCGTTGTTCGGAATTACTGGGCGTAAAGCGCACGTAGGCGGACTGTTAAGTCGGGGGTGAAATCCTGGGGCTCAACCTCAGAATTGCCTCCGATACTGGCAGTCTCGAGTGCGGGAGAGGTGAGTGGAATTCCCAGTGTAGAGGTGAAATTCGTAGATATCGGGAGGAACACCAGCGGCGAAGGCGGCTTCCTGGTCCATTACTGACGTTCAGGCACGAAAGCGTGGGGAGCAAACAGGATTAGATACCCCGGTAGTCC</w:t>
      </w:r>
    </w:p>
    <w:p w14:paraId="0AFA080F">
      <w:pPr>
        <w:rPr>
          <w:rFonts w:hint="eastAsia"/>
        </w:rPr>
      </w:pPr>
      <w:r>
        <w:rPr>
          <w:rFonts w:hint="eastAsia"/>
        </w:rPr>
        <w:t>&gt;OTU006791</w:t>
      </w:r>
    </w:p>
    <w:p w14:paraId="06552197">
      <w:pPr>
        <w:rPr>
          <w:rFonts w:hint="eastAsia"/>
        </w:rPr>
      </w:pPr>
      <w:r>
        <w:rPr>
          <w:rFonts w:hint="eastAsia"/>
        </w:rPr>
        <w:t>CCTACGGGTGGCAGCAGTGGGGAATTTTGCGCAATGGGCGAAAGCCTGACGCAGCAACGCCGCGTGGAGGATGAAGGTCTTTGGATTGTAAACTCCTGTCAGCAGGGAAAAAGGGAGCCGGCCTAATACGCCGGTGACTTGATTGTACCTGCAGAGGAAGCCCCGGCTAACTCTGTGCCAGCAGCCGCGGTAATACAGAGGGGGCGAGCGTTGTTCGGAATTACTGGGCGTAAAGCGCACGTAGGCGGCTTTGTAAGTTAGAGGTGAAAGCCCTTGGCTTAACTGAGGAAGTGCATCCGAAACTGGCAGGCTAGAGTACTAAAGAGGGTCGCGGAATTCCCGGTGTAGAGGTGAAATTCGTAGATATCGGGAGGAACACCGGTGGCGAAGGCAGCTCACTGCGCAGTGATTGACGCTGAGGCACGAAAGCGTGGGGATCAAACAGGATTAGATACCCCAGTAGTCC</w:t>
      </w:r>
    </w:p>
    <w:p w14:paraId="1369D196">
      <w:pPr>
        <w:rPr>
          <w:rFonts w:hint="eastAsia"/>
        </w:rPr>
      </w:pPr>
      <w:r>
        <w:rPr>
          <w:rFonts w:hint="eastAsia"/>
        </w:rPr>
        <w:t>&gt;OTU006792</w:t>
      </w:r>
    </w:p>
    <w:p w14:paraId="0DE3160E">
      <w:pPr>
        <w:rPr>
          <w:rFonts w:hint="eastAsia"/>
        </w:rPr>
      </w:pPr>
      <w:r>
        <w:rPr>
          <w:rFonts w:hint="eastAsia"/>
        </w:rPr>
        <w:t>CCTACGGGGGGCTGCAGTGAGGAATATTGGTCAATGGGCGCAAGCCTGAACCAGCCATGCCGCGTGCAGGATGACGCATCTATGGTGTGTAAACTGCTTTTGTACGGGAAGAAACAGCTCTACGTGTAGAGCCTTGACGGTACCGTAAGAATAAGGATCGGCTAACTCCGTGCCAGCAGCCGCGGTAATACGGAGGATCCAAGCGTTATCCGGAATCATTGGGTTTAAAGGGTCCGTAGGCGGCTATTTAAGTCAGCGGTGAAAGACATCGGCTCAACCGATGCAGTGCCATTGATACTGGATAGCTTGAGACCGGAAGAGGTAAGTGGAACTGCGAGTGTAGAGGTGAAATTCGTAGATATTCGCAAGAACACCAGTGGCGAAGGCGGCTTACTGGTCCGGTTCTGACGCTGAGGCGCGAAAGCGTGGGGAGCAAACAGGATTAGATACCCGTGTAGTCC</w:t>
      </w:r>
    </w:p>
    <w:p w14:paraId="62C276CC">
      <w:pPr>
        <w:rPr>
          <w:rFonts w:hint="eastAsia"/>
        </w:rPr>
      </w:pPr>
      <w:r>
        <w:rPr>
          <w:rFonts w:hint="eastAsia"/>
        </w:rPr>
        <w:t>&gt;OTU006793</w:t>
      </w:r>
    </w:p>
    <w:p w14:paraId="163684B5">
      <w:pPr>
        <w:rPr>
          <w:rFonts w:hint="eastAsia"/>
        </w:rPr>
      </w:pPr>
      <w:r>
        <w:rPr>
          <w:rFonts w:hint="eastAsia"/>
        </w:rPr>
        <w:t>CCTACGGGAGGCAGCAGTAGGGAATCTTCCGCAATGGACGCAAGTCTGACGGAGCAACGCCGCGTGAGTGATGAAGGTTTTCGGATCGTAAAGCTCTGTTGCCCTAGACGAACAGCAGGGAGAGTAACTGCTCTCTGTGTGACGGTATAGGAGAAGAAAGCCCCGGCTAACTACGTGCCAGCAGCCGCGGTAATACGTAGGGGGCAAGCGTTGTCCGGAATTATTGGGTTTAAAGGGTGCGTAGGCGGCCCTGTAAGTCAGTGGTGAAATATCTCAGCTTAACTGAGAGGGTGCCATTGATACTGCGGGGCTTGAGTACAGATGAGGTAGGCGGAATTGACGGTGTAGCGGTGAAATGCATAGATATCAAGAGGAACACCTGAGGTGAAGACGGGTTGCTGGTCTAACACTGACGCTGAGGCGCGAAAGCCAGGGGAGCAAACGGGATTAGATACCCCAGTAGTCC</w:t>
      </w:r>
    </w:p>
    <w:p w14:paraId="269A1B1F">
      <w:pPr>
        <w:rPr>
          <w:rFonts w:hint="eastAsia"/>
        </w:rPr>
      </w:pPr>
      <w:r>
        <w:rPr>
          <w:rFonts w:hint="eastAsia"/>
        </w:rPr>
        <w:t>&gt;OTU006794</w:t>
      </w:r>
    </w:p>
    <w:p w14:paraId="5DE9C715">
      <w:pPr>
        <w:rPr>
          <w:rFonts w:hint="eastAsia"/>
        </w:rPr>
      </w:pPr>
      <w:r>
        <w:rPr>
          <w:rFonts w:hint="eastAsia"/>
        </w:rPr>
        <w:t>CCTACGGGGGGCTGCAGTGGGGAATCTTGCACAATGCGCGAAAGCGTGATGCAGCAATGCCGCGTGTGGGAAGAAGGGCTTCGGCTCGTAAACCACTTTCAGTTGGGACGAAGCTGTCGCCGTTAATAGCGGTGTGCAGTGACGGTACCTTCACAAGAAGCCCCGGCTAACTACGTGCCAGCAGCCGCGGTAATACGTAGGGGGCAAGCGTTGTCCGGAATCACTGGGCGTAAAGGGCGCGTAGGCGGCCTGATAAGTAGGGGGTGAAATCCTGCGGCTTAACCGCAGGGCTGCCTTCTAAACTGTCAGGCTTGAGCACAGTAGAGGCAGGTGGAATTCCCGGTGTAGCGGTGGAATGCGTAGAGATCAGGAAGAACACCAGCGGCGAAGGCGGCATCCTGGACTGGTCCTGACACTCAGGAGCGAAAGCGTGGGGAGCGATCCGGATTAGATACCCGGGTAGTCC</w:t>
      </w:r>
    </w:p>
    <w:p w14:paraId="6F36D1A8">
      <w:pPr>
        <w:rPr>
          <w:rFonts w:hint="eastAsia"/>
        </w:rPr>
      </w:pPr>
      <w:r>
        <w:rPr>
          <w:rFonts w:hint="eastAsia"/>
        </w:rPr>
        <w:t>&gt;OTU006795</w:t>
      </w:r>
    </w:p>
    <w:p w14:paraId="15334585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CTTGGGTTGTAAACCGCTGTCAGAGGGGATGAAATTCGTGGGGGCAATCCCCCATGATTGACAGAGCCTCAGAGGAAGCCCCGGCTAACTCTGTGCCAGCAGCCGCGGTAATACGGAGGGTGCGAGCGTTGTCCGGATTTATTGGGTTTAAAGGGTGCGTAGGTGGCTGTTTAAGTCAGTGGTGAAATACGGTTGCTCAACAATCGAGGTGCCATTGATACTGAATAGCTTGAAATAATTGGAGGCTGCCGGAATGGATGGTGTAGCGGTGAAATGCATAGATATCATCCAGAACACCGATTGCGAAGGCAGGTGGCTACGATTGGTTTGACACTGAGGCACGAAAGCATGGGGAGCAAACAGGATTAGATACCCCGGTAGTCC</w:t>
      </w:r>
    </w:p>
    <w:p w14:paraId="288CD190">
      <w:pPr>
        <w:rPr>
          <w:rFonts w:hint="eastAsia"/>
        </w:rPr>
      </w:pPr>
      <w:r>
        <w:rPr>
          <w:rFonts w:hint="eastAsia"/>
        </w:rPr>
        <w:t>&gt;OTU006796</w:t>
      </w:r>
    </w:p>
    <w:p w14:paraId="561F8234">
      <w:pPr>
        <w:rPr>
          <w:rFonts w:hint="eastAsia"/>
        </w:rPr>
      </w:pPr>
      <w:r>
        <w:rPr>
          <w:rFonts w:hint="eastAsia"/>
        </w:rPr>
        <w:t>CCTACGGGGGGCTGCAGTGGGGAATATTGGACAATGGGCGCAAGCCTGATCCAGCCATGCCGCGTGGGGGATGACGGCCTTCGGGTTGTAAACCTCTTTCAGCAGGGACGAAGCGAAAGTGACGGTACCTGCAGAAGAAGCACCGGCCAACTACGTGCCAGCAGCCGCGGTAATACGTAGGGTGCAAGCGTTGTCCGGAATTATTGGGCGTAAAGGGCTCGTAGGCGGTTTGTCGCGTCGGGAGTGAAAACACTGGGCTTAACTCAGTGCTGGCTTTCGATACGGGCAGACTAGAGGGCGGGAGAGGGAAGTGGAACTCTCGGTGTAGGGGTGAAATGCGCAGATATCAGGAAGAACACCGATGGCGAAAGCAGCTCTCTGGGACGGTACTGACGCTGAGGCGCGAAAGCGTGGGGAGCGAACAGGATTAGATACCCGAGTAGTCC</w:t>
      </w:r>
    </w:p>
    <w:p w14:paraId="724A8AF4">
      <w:pPr>
        <w:rPr>
          <w:rFonts w:hint="eastAsia"/>
        </w:rPr>
      </w:pPr>
      <w:r>
        <w:rPr>
          <w:rFonts w:hint="eastAsia"/>
        </w:rPr>
        <w:t>&gt;OTU006797</w:t>
      </w:r>
    </w:p>
    <w:p w14:paraId="76F54B8A">
      <w:pPr>
        <w:rPr>
          <w:rFonts w:hint="eastAsia"/>
        </w:rPr>
      </w:pPr>
      <w:r>
        <w:rPr>
          <w:rFonts w:hint="eastAsia"/>
        </w:rPr>
        <w:t>CCTACGGGGGGCAGCAGCGAGGGATTTTCGTCAATGGGCGCAAGCCTGAACGAGCAACGCCGCGTGCGGGACGACGCCCTTCGGGGTGTAAACCGCTTTTCCCAGGGACGAGAATGACGGTACCTGGGGAATAAGCCTCGGCTAACTACGTGCCAGCAGCCGCGGTAAGACGTAGGAGGCGAGCGTTGTCCGGAGTTACTGGGCGTAAAGCGCGCGCAGGCGGCCCTGTACGCTGCCGGTGAAAGCTCCCGGCTCACCTGGGAGAGGTCATTCAAAACTGTGAGGCTAGAGGATGGAAGAGGAGAGCGGAATTCCCGGTGTAGTGGTGGAATGCGTAGAGATCGGGAGGAACACCAGTGGCGAAAGCGGCTCTCTGGTTCACACCTGACGCTGAGGGGCGAAAGCGTGGGGAGCGAACGGGATTAGATACCCCTGTAGTCC</w:t>
      </w:r>
    </w:p>
    <w:p w14:paraId="38E25586">
      <w:pPr>
        <w:rPr>
          <w:rFonts w:hint="eastAsia"/>
        </w:rPr>
      </w:pPr>
      <w:r>
        <w:rPr>
          <w:rFonts w:hint="eastAsia"/>
        </w:rPr>
        <w:t>&gt;OTU006798</w:t>
      </w:r>
    </w:p>
    <w:p w14:paraId="7C600ABC">
      <w:pPr>
        <w:rPr>
          <w:rFonts w:hint="eastAsia"/>
        </w:rPr>
      </w:pPr>
      <w:r>
        <w:rPr>
          <w:rFonts w:hint="eastAsia"/>
        </w:rPr>
        <w:t>CCTACGGGCGGCTGCAGTGGGGAATTTTGGGCAATGGCCGAAAGGCTGACCCAGCGACGCCGCGTGCGGGATGACGCCTTTCGGGGTGTAAACCGCTGTCAGAGGGGAAGAATAGCGCAGGCGTGAATAATTCCTGCGTATGACGGTACCCTCAAAGGAAGCACCGGCTAACTCCGTGCCAGCAGCCGCGGTAATACGGAGGGTGCAAGCGTTATCCGGAATTACTGGGTTTAAAGGGTGCGTAGGCGGTCATATAAGTCAGTGGTGAAAGTTTGCTGCTTAACGGTAGAATTGCCATTGATACTGTATGACTTGAATTAGGATGAGGATGGCGGAATGAGACATGTAGCGGTGAAATGCATAGATATGTCTTAGAACACCGATTGCGAAGGCAGCTATCTAGACCTTGATTGACGCTGAGGCACGAAAGCGTGGGGAGCGAACAGGATTAGATACCCCAGTAGTCC</w:t>
      </w:r>
    </w:p>
    <w:p w14:paraId="3BC11C17">
      <w:pPr>
        <w:rPr>
          <w:rFonts w:hint="eastAsia"/>
        </w:rPr>
      </w:pPr>
      <w:r>
        <w:rPr>
          <w:rFonts w:hint="eastAsia"/>
        </w:rPr>
        <w:t>&gt;OTU006799</w:t>
      </w:r>
    </w:p>
    <w:p w14:paraId="4D87059B">
      <w:pPr>
        <w:rPr>
          <w:rFonts w:hint="eastAsia"/>
        </w:rPr>
      </w:pPr>
      <w:r>
        <w:rPr>
          <w:rFonts w:hint="eastAsia"/>
        </w:rPr>
        <w:t>CCTACGGGTGGCTGCAGCAAGGAATTTTGGACAATGGGCGCAAGCCTGATCCAGCCATGCCGCGTGGGTGAAGAAGGCCTTCGGGTTGTAAAGCCCTTTCGGCTGGGACGAAAAGATTCGAGTTAACACCTCGGATCCATGACGGTACCAGCAGAAGAAGCACCGGCTAACTACGTGCCAGCAGCCGCGGTAATACGTAGGGTGCAGGCGTTAATCGGAATTACTGGGCGTAAAGCGTGCGCAGGCGGCTATGCAAGACAGGTGTGAAATCCCCGGGCTTAACCTGGGAACTGCATTTGTGACTGCATCGCTGGAGTGCGGCAGAGGGGGATGGAATTCCGCGTGTAGCAGTGAAATGCGTAGAGATCGGGAGGAACATCTGTGGCGAAGGCGACTGCCTGGACCAGCACTGACACTGAGGCACGAAAGCGTGGGGAGCAAACAGGATTAGATACCCCTGTAGTCC</w:t>
      </w:r>
    </w:p>
    <w:p w14:paraId="3F85AD67">
      <w:pPr>
        <w:rPr>
          <w:rFonts w:hint="eastAsia"/>
        </w:rPr>
      </w:pPr>
      <w:r>
        <w:rPr>
          <w:rFonts w:hint="eastAsia"/>
        </w:rPr>
        <w:t>&gt;OTU006800</w:t>
      </w:r>
    </w:p>
    <w:p w14:paraId="1763833B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CCTTCGGGTCGTAAACTCCTTTCGATCGAGACGAATGGCCTCCGGATGAACACTCCGGAGGAGTGACGGTACCGAGAGAAGAAGCCCCGGCTAACTCCGTGCCAGCAGCCGCGGTAATACGGAGGGGGCTAGCGTTGTCCGGAATCATTGGGCGTAAAGCGCGCGTAGGCGGCCAGATCAGTCCGGTGTGAAAGTCAAAGGCTCAACCTTTGAATGCCGCTGGAAACTGTCTGGCTAGAGTCCGGGAGGGGCGAGTGGAATTCCTGGTGTAGCGGTGAAATGCGCAGATATCAGGAGGAACACCGATAGCGAAGGCAGCTCGCTGGGACGGTACTGACGCTGAGGCGCGAAAGCGTGGGGAGCAAACAGGATTAGATACCCTGGTAGTCC</w:t>
      </w:r>
    </w:p>
    <w:p w14:paraId="21860919">
      <w:pPr>
        <w:rPr>
          <w:rFonts w:hint="eastAsia"/>
        </w:rPr>
      </w:pPr>
      <w:r>
        <w:rPr>
          <w:rFonts w:hint="eastAsia"/>
        </w:rPr>
        <w:t>&gt;OTU006801</w:t>
      </w:r>
    </w:p>
    <w:p w14:paraId="2A574774">
      <w:pPr>
        <w:rPr>
          <w:rFonts w:hint="eastAsia"/>
        </w:rPr>
      </w:pPr>
      <w:r>
        <w:rPr>
          <w:rFonts w:hint="eastAsia"/>
        </w:rPr>
        <w:t>CCTACGGGGGGCTGCAGTCGAGGATCTTCGGCAATGGGCGCAAGCCTGACCGAGCGACGCCGCGTGCGGGACGACGGCCTTCGGGTTGTAAACCGCTGTCAGAGGGGATGAAAGGCGAGGGGGCACACCCTCCCGCTGTGACAGAGCCTCAGAGGAAGCACGGGCTAAGTTCGTGCCAGCAGCCGCGGTAATACGAACTGTGCGAACGTTATTCGGAATCACTGGGCTTACAGGGTGCGTAGGCGGCCTGTTAAGCAGGGTGTGAAATGCCAAGGCTCAACCTTGGCATGGCGCCCTGGACTGGCGGGCTGGAGGGCGCTAGGGGTGTGCGGAACTGCCGGTGGAGCGGTGAAATGTGTTGAGATCGGCAGGAACGCCTGTGGCGAAAGCGGCACACTGGGGCGCGCCTGACGCTGAGGCACGAAAGCCAGGGGAGCGAACGGGATTAGATACCCGTGTAGTCC</w:t>
      </w:r>
    </w:p>
    <w:p w14:paraId="2A57312A">
      <w:pPr>
        <w:rPr>
          <w:rFonts w:hint="eastAsia"/>
        </w:rPr>
      </w:pPr>
      <w:r>
        <w:rPr>
          <w:rFonts w:hint="eastAsia"/>
        </w:rPr>
        <w:t>&gt;OTU006802</w:t>
      </w:r>
    </w:p>
    <w:p w14:paraId="467A040E">
      <w:pPr>
        <w:rPr>
          <w:rFonts w:hint="eastAsia"/>
        </w:rPr>
      </w:pPr>
      <w:r>
        <w:rPr>
          <w:rFonts w:hint="eastAsia"/>
        </w:rPr>
        <w:t>CCTACGGGTGGCAGCAGTGGGGAATCTTGCGCAATGGGCGAAAGCCTGACGCAGCAACGCCGCGTGGGGGACGAAGGCTCTCGGGTTGTAAACCCCTTTCAGGAGGGACGAAATTGACGGTACCTCCAGAAGAAGCCCCGGCCAACTACGTGCCAGCAGCCGCGGTAACACGTAGGGGCCAAGCGTTGTCCGGATTTATTGGGCGTAAAGAGCTCGTAGGCGGTTCGGCAAGTCAGCTGTGAAATCTCTGCGCTCAACGCAGAGAGGTCAGCTGATACTGCTGTGACTAGAGTCCGGTAGGGGAGTGTGGAATTCCCGGTGTAGCGGTGGAATGCGTAGAGATCCGGAAGAACACCGGAGGCGAAGGCGGCGCTCTGGAACGTTCCTGACGCTGAGGCTCGAAAGCGTGGGGAGCAAACAGGATTAGATACCCCAGTAGTCC</w:t>
      </w:r>
    </w:p>
    <w:p w14:paraId="695DDB2E">
      <w:pPr>
        <w:rPr>
          <w:rFonts w:hint="eastAsia"/>
        </w:rPr>
      </w:pPr>
      <w:r>
        <w:rPr>
          <w:rFonts w:hint="eastAsia"/>
        </w:rPr>
        <w:t>&gt;OTU006803</w:t>
      </w:r>
    </w:p>
    <w:p w14:paraId="2D9643F8">
      <w:pPr>
        <w:rPr>
          <w:rFonts w:hint="eastAsia"/>
        </w:rPr>
      </w:pPr>
      <w:r>
        <w:rPr>
          <w:rFonts w:hint="eastAsia"/>
        </w:rPr>
        <w:t>CCTACGGGCGGCAGCAGTAAGGAATATTGGTCAATGGACGCAAGTCTGAACCAGCCATGCCGCGTGAAGGATGAAGGTCCTCTGGATTGTAAACTTCTTTTACAGGGGAAGAAACCACTTTTTTCCAAAAGTGTTGACGGTACCCTGGGAATAAGCACCGGCTAACTCCGTGCCAGCAGCCGCGGTAATACGGAGGGTGCAAGCGTTATCCGGATTCACTGGGCGTAAAGGGCGCGTAGGCGGCGGGGTAAGCGTGCGGTGAAAGCTCGGGGCTCAACTCCGAGTCGGCCGTGCGAACTGCCCCGCTGGAGCACAGTAGAGGCAGGCGGAATTCCGGGTGTAGCGGTGGAATGCGTAGAGATCCGGAAGAACACCGGTGGCGAAGGCGGCCTGCTGGGCTGTGGCTGACGCTGATGCGCGACAGCGTGGGGAGCAAACAGGATTAGATACCCGTGTAGTCC</w:t>
      </w:r>
    </w:p>
    <w:p w14:paraId="61609056">
      <w:pPr>
        <w:rPr>
          <w:rFonts w:hint="eastAsia"/>
        </w:rPr>
      </w:pPr>
      <w:r>
        <w:rPr>
          <w:rFonts w:hint="eastAsia"/>
        </w:rPr>
        <w:t>&gt;OTU006804</w:t>
      </w:r>
    </w:p>
    <w:p w14:paraId="482CDEBA">
      <w:pPr>
        <w:rPr>
          <w:rFonts w:hint="eastAsia"/>
        </w:rPr>
      </w:pPr>
      <w:r>
        <w:rPr>
          <w:rFonts w:hint="eastAsia"/>
        </w:rPr>
        <w:t>CCTACGGGAGGCTGCAGTGGGGAATTTTGGACAATGGGCGCAAGCCTGATCCAGCCATGCCGCGTGTGTGAAGAAGGCCTTCGGGTTGTAAAGCACTTTCGGACGGAACGAAATCGCGCGGGCGAACATCCCGCGTGGATGACGGTACCGGGTGAGGAAGCACCGGCTAACTCCGTGCCAGCAGCCGCGGTAATACGTAGGTGGCAAGCGTTGTCCGGATTTATTGGGTTTAAAGGGTGCGTAGGCGGCCTATTAAGTCAGTGGTGAAATATTTCAGCTCAACTGGAATTGTGCCATTGATACTGATGGGCTTGAGTACAGATGAGGTAGGCGGAATTGACGGTGTAGCGGTGAAATGCTTAGATATCGTCAAGAACACCTATAGCGAAGGCAGCTTACTAGGCTGTAACTGACGCTGAGGCACGAAAGTGTGGGGATCAAACAGGATTAGATACCCGAGTAGTCC</w:t>
      </w:r>
    </w:p>
    <w:p w14:paraId="0B11FA63">
      <w:pPr>
        <w:rPr>
          <w:rFonts w:hint="eastAsia"/>
        </w:rPr>
      </w:pPr>
      <w:r>
        <w:rPr>
          <w:rFonts w:hint="eastAsia"/>
        </w:rPr>
        <w:t>&gt;OTU006805</w:t>
      </w:r>
    </w:p>
    <w:p w14:paraId="443F63E2">
      <w:pPr>
        <w:rPr>
          <w:rFonts w:hint="eastAsia"/>
        </w:rPr>
      </w:pPr>
      <w:r>
        <w:rPr>
          <w:rFonts w:hint="eastAsia"/>
        </w:rPr>
        <w:t>CCTACGGGCGGCAGCAGTCGGGAATTTTGCTCAATGGGCGAAACCCTGAAGGAGCGACGCCGCGTGGAGGATGAAGGCTTTCGGGTTGTAAACTCCTGTCATTTGGGAACAAGCCGGGCGCGTTAACTGCGCGTCCGTTGATAGTACCAGAAGAGGAAGAGACGGCTAACTCTGTGCCAGCAGCCGCGGTAATACGGAGGGTGCAAGCGTTATCCGGATTCACTGGGTTTAAAGGGAGCGTAGGAGGGCAGGTAAGTCAGTGGTGAAATCTTCGAGCTTAACTCGGAAACTGCCGTTGATACTATCTGTCTTGAATACCGTGGAGATGAGCGGAATATGTCATGTAGCGGTGAAATGCTTAGATATCTGGAGGAACACCGGTGGCGAAGGCGGCATCCTGGACCGGCATTGACGCTGAGGCGCGAAAGCCAGGGGAGCAAACGGGATTAGATACCCCAGTAGTCC</w:t>
      </w:r>
    </w:p>
    <w:p w14:paraId="5764C94D">
      <w:pPr>
        <w:rPr>
          <w:rFonts w:hint="eastAsia"/>
        </w:rPr>
      </w:pPr>
      <w:r>
        <w:rPr>
          <w:rFonts w:hint="eastAsia"/>
        </w:rPr>
        <w:t>&gt;OTU006806</w:t>
      </w:r>
    </w:p>
    <w:p w14:paraId="5677C6D5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CTTCGGGTCGTAAACTCCTGTCGAGCGGGAAGAATTGCTTCGGAGTGAATAACTCCGAGGCTTGACGGTACCGCTAAAGGAAGCCCCGGCTAACTCCGTGCCAGCAGCCGCGGTAATACGTAGGGGGCAAGCGTTGTCCGGAATTATTGGGCGTAAAGCGCGCGCAGGCGGTTAACTAAGTCAGATGTGAAAGGCTACGGCTCAACCGTAGAGTTGCATTTGAAACTGGGTAACTTGAGTGCAGGAGAGGTGAGTGGAATTCCCGGTGTAGCGGTGGAATGCGTAGAGATCGGGAGGAACACCAGTGGCGAAGGCGGCTCACTGGCCTGCAACTGACGCTGAGGCGCGAAAGCGTGGGGAGCGAACAGGATTAGATACCCGAGTAGTCC</w:t>
      </w:r>
    </w:p>
    <w:p w14:paraId="670DD457">
      <w:pPr>
        <w:rPr>
          <w:rFonts w:hint="eastAsia"/>
        </w:rPr>
      </w:pPr>
      <w:r>
        <w:rPr>
          <w:rFonts w:hint="eastAsia"/>
        </w:rPr>
        <w:t>&gt;OTU006807</w:t>
      </w:r>
    </w:p>
    <w:p w14:paraId="41A0B209">
      <w:pPr>
        <w:rPr>
          <w:rFonts w:hint="eastAsia"/>
        </w:rPr>
      </w:pPr>
      <w:r>
        <w:rPr>
          <w:rFonts w:hint="eastAsia"/>
        </w:rPr>
        <w:t>CCTACGGGAGGCTGCAGCAAGGAATTTTCCACAATGGGCGCAAGCCTGATGGAGCAACGCCGCGTGGGGGATGACGCACTTCGGTGTGTAAACCCCTTTTCGAGGGGACGAAGGCAATGACGGTACCCTCGGAAGAAGGATCGGCTAACTACGTGCCAGCAGCCGCGGTAAGACGTAGGATCCGAGCGTTGTCCGGAGTTACTGGGCGTAAAGCGCACGTAGGCGGTCGGTCAAGTCGGATGTGAAAGCCCCCGGCTCAACTGGGGAGGGTCATTCGATACTGATCGACTCGAAGGCAGGAGAGGGAAGCGGAATTCCCGGTGTAGTGGTGAAATGCGTAGATATCAGGTGGAACACCAGTGGCGAAGGCGGCTTTCTGGGCCTCGCCTGACGCTGAGGAGCGAAAGCTGGGGGAGCGAACAGGATTAGATACCCCAGTAGTCC</w:t>
      </w:r>
    </w:p>
    <w:p w14:paraId="3F3B5A2C">
      <w:pPr>
        <w:rPr>
          <w:rFonts w:hint="eastAsia"/>
        </w:rPr>
      </w:pPr>
      <w:r>
        <w:rPr>
          <w:rFonts w:hint="eastAsia"/>
        </w:rPr>
        <w:t>&gt;OTU006808</w:t>
      </w:r>
    </w:p>
    <w:p w14:paraId="54E52E4B">
      <w:pPr>
        <w:rPr>
          <w:rFonts w:hint="eastAsia"/>
        </w:rPr>
      </w:pPr>
      <w:r>
        <w:rPr>
          <w:rFonts w:hint="eastAsia"/>
        </w:rPr>
        <w:t>CCTACGGGGGGCTGCAGTGGGGAATATTGCACAATGGGCGAAAGCCTGATGCAGCGACGCCGCGTGGGGGATGAAGGGTTTCGATCCGTAAACCCCTGTCATTTGTGAACAATGGCTATCGATGAATATTCGGTGGCTTGATAGTAACAGAAGAGGAAGGGACGGCTAACTCTGTGCCAGCAGCCGCGGTAATACGAAGGGTGCAAGCGTTAATCGGAATTACTGGGCGTAAAGCGCGCGTAGGTGGTTCAGCAAGTTGGATGTGAAAGCCCCGGGCTCAACCCGGGAACTGCGTCCGATACTGGTTGGCTTGAATTCGGGAGAGGGATGCGGAATTCCAGGTGTAGCGGTGAAATGCGTAGAGATGTGGAGGAACACCAGTGGCGAAGGCGGCTCTTTGGTCTGTAACTGACGCTGAGGCGCGAAAGCGTGGGGAGCAAACAGGATTAGATACCCTAGTAGTCC</w:t>
      </w:r>
    </w:p>
    <w:p w14:paraId="41D05CA8">
      <w:pPr>
        <w:rPr>
          <w:rFonts w:hint="eastAsia"/>
        </w:rPr>
      </w:pPr>
      <w:r>
        <w:rPr>
          <w:rFonts w:hint="eastAsia"/>
        </w:rPr>
        <w:t>&gt;OTU006809</w:t>
      </w:r>
    </w:p>
    <w:p w14:paraId="3B0408CD">
      <w:pPr>
        <w:rPr>
          <w:rFonts w:hint="eastAsia"/>
        </w:rPr>
      </w:pPr>
      <w:r>
        <w:rPr>
          <w:rFonts w:hint="eastAsia"/>
        </w:rPr>
        <w:t>CCTACGGGGGGCTGCAGTGGGGAATATTGCGCAATGGGCGAAAGCCTGACGCAGCGACGCCGCGTGGAGGATGAAGGTCTTCGGATTGTAAACTCCTGTCAGATGGGAAGAAAATATCATATTTAATAGATATGAGGAATGACGGTACCATCAGAGGAAGCACCGGCTAACTTCGTGCCAGCAGCCGCGGTAATACGTAGGGGGCGAGCGTTGTCCGGAATTATTGGGCGTAAAGAGCGTGTAGGCGGCCGCACAGGTCCGTTGTGAAAACTGGAGGCTTAACCTTCAGACGTCGATGGAAACCGTGCGGCTAGAGTCCGGAAGAGGAGAATGGAATTCCTGGTGTAGCGGTGAAATGCGCAGATATCAGGAAGAACACCCGTGGCTAAGGCGGTTCTCTAGTACGGTACTGACGCTGAGACGCGAAAGCGTGGGGAGCGAACAGGATTAGATACCCCTGTAGTCC</w:t>
      </w:r>
    </w:p>
    <w:p w14:paraId="6FFFA785">
      <w:pPr>
        <w:rPr>
          <w:rFonts w:hint="eastAsia"/>
        </w:rPr>
      </w:pPr>
      <w:r>
        <w:rPr>
          <w:rFonts w:hint="eastAsia"/>
        </w:rPr>
        <w:t>&gt;OTU006810</w:t>
      </w:r>
    </w:p>
    <w:p w14:paraId="37215F1E">
      <w:pPr>
        <w:rPr>
          <w:rFonts w:hint="eastAsia"/>
        </w:rPr>
      </w:pPr>
      <w:r>
        <w:rPr>
          <w:rFonts w:hint="eastAsia"/>
        </w:rPr>
        <w:t>CCTACGGGGGGCTGCAATTAGGAATCTTGCGCAATGGGCGAAAGCCTGACGCAGCGACGCCGCGTGGGGGACGAAGGCCTTCGGGTCGTAAACCCCTTTTACCGGGGAAGAAGGATGTGACGGTACCCGGTGAATAAGCCCCGGCTAACTACGTGCCAGCAGCCGCGGTAATACGTAGGGGGCGAGCGTTGTCCGAAGTTACTGGGCGTAAAGAGCGCGTAGGCGGCCTATTAAGTCTGGTGTGAAAGGTTCAGGGCTCAACCCGAACAGTGCACTGGATACTGGCAGGCTTGAGTGCGGCAGAGGGGGGCGGAATTCCTGGTGTAGCGGTGAAATGCGCAGATATCGGGAGGAACACCAGTAGCGAAGGCGGCTCGCTGGGCCACACCTGACGCTGAGACGCGAAAGCGTGGGGAGCAAACAGGATTAGATACCCTGGTAGTCC</w:t>
      </w:r>
    </w:p>
    <w:p w14:paraId="6AF9C112">
      <w:pPr>
        <w:rPr>
          <w:rFonts w:hint="eastAsia"/>
        </w:rPr>
      </w:pPr>
      <w:r>
        <w:rPr>
          <w:rFonts w:hint="eastAsia"/>
        </w:rPr>
        <w:t>&gt;OTU006811</w:t>
      </w:r>
    </w:p>
    <w:p w14:paraId="0087E5C7">
      <w:pPr>
        <w:rPr>
          <w:rFonts w:hint="eastAsia"/>
        </w:rPr>
      </w:pPr>
      <w:r>
        <w:rPr>
          <w:rFonts w:hint="eastAsia"/>
        </w:rPr>
        <w:t>CCTACGGGTGGCAGCAGTAGGGAATCTTCCACAATGGGCGAAAGCCTGATGGAGCAACGCCGCGTGAGCGAAGAAGGTCTTCGGATCGTAAAGCTCTGTTGTAAGGGAAGAACAAGTGCAGTAGTAACTGGCTGCACCTTGACGGTACCTTACTAGAAAGCCACGGCTAACTACGTGCCAGCAGCCGCGGTAATACGTAGGTGGCAAGCGTTGTCCGGAATTATTGGGCGTAAAGCGTACGTAGGCGGATTTGTAAGTAGGGGGTGAAATCCCCAGGCTCAACCTGGGAACTGCCTTCTAGACTGCAAGTCTTGAGATCAGGAGAGGCGAGTGGAATTCCGAGTGTAGAGGTGAAATTCGTAGATATTCGGAGGAACACCAGTGGCGAAGGCGACTCGCTGGACTGATACTGACGCTGAGGTACGAAAGCGTGGGGAGCAAACAGGATTAGATACCCTTGTAGTCC</w:t>
      </w:r>
    </w:p>
    <w:p w14:paraId="7BE6B10E">
      <w:pPr>
        <w:rPr>
          <w:rFonts w:hint="eastAsia"/>
        </w:rPr>
      </w:pPr>
      <w:r>
        <w:rPr>
          <w:rFonts w:hint="eastAsia"/>
        </w:rPr>
        <w:t>&gt;OTU006812</w:t>
      </w:r>
    </w:p>
    <w:p w14:paraId="75338B8A">
      <w:pPr>
        <w:rPr>
          <w:rFonts w:hint="eastAsia"/>
        </w:rPr>
      </w:pPr>
      <w:r>
        <w:rPr>
          <w:rFonts w:hint="eastAsia"/>
        </w:rPr>
        <w:t>CCTACGGGTGGCAGCAGTAGGGAATCTTGCGCAATGGGCGAAAGCCTGACGCAGCAACGCCGCGTGGGGGATGAAGGCCTTCGGGTTGTAAACCCCTTTCAGCAGGGACGAATCTGACGGTACCTGCAGAAGAAGGTCCGGCCAACTACGTGCCAGCAGCCGCGGTAACACGTAGGGGCCAAGCGTTGTCCGGATTTATTGGGCGTAAAGAGCTCGTAGGCGGCTATTCGCGTCGGATGTGAAAGCTCGGGGCTCAACCTCGTGCCTGCATTCGATACTGCCGGGCTCGAGGCAGGTAGGGGAGATCGGAATTCCCGGTGTAGCGGTGAAATGCGTAGATATCGAGAGGAACACCTGCGGCGAAGGCGGGTTGCTGGGCCGACACTGACGCTGAGGCGCGAAAGCTAGGGGAGCGAACGGGATTAGATACCCCTGTAGTCC</w:t>
      </w:r>
    </w:p>
    <w:p w14:paraId="14473044">
      <w:pPr>
        <w:rPr>
          <w:rFonts w:hint="eastAsia"/>
        </w:rPr>
      </w:pPr>
      <w:r>
        <w:rPr>
          <w:rFonts w:hint="eastAsia"/>
        </w:rPr>
        <w:t>&gt;OTU006813</w:t>
      </w:r>
    </w:p>
    <w:p w14:paraId="37D3946F">
      <w:pPr>
        <w:rPr>
          <w:rFonts w:hint="eastAsia"/>
        </w:rPr>
      </w:pPr>
      <w:r>
        <w:rPr>
          <w:rFonts w:hint="eastAsia"/>
        </w:rPr>
        <w:t>CCTACGGGGGGCTGCAGTCGAGAATCTTCGGCAATGCGCGAAAGCGTGACCGAGCGACGCCGCGTGCGGGATGAAGGCCTTCGGGTTGTAAACCGCTGTCGTAGGGGAGGAAGGCTCCGTGAAGAACGGGGTTTGACCTATCCTAGGAGGAAGGACGGGCTAAGTTCGTGCCAGCAGCCGCGGTAATACGAACCGTCCAAACGTTATTCGGAATCACTGGGCTTAAAGGGTACGTAGGCGGCGCAACAAGTCACTTGTGAAATCTCCGGGCTTAACTCGGAACTGCCAAGTGATACTGTCGTGCTAGAGTGCAGAAGGGGCAATCGGAATTCTTGGTGTAGCGGTGAAATGCGTAGATATGACATAGAACACCAATTGCGAAGGCAGCTCGCTACACGAATATTGACTCTGAGGCACGAAAGCGTGGGGATCAAACAGGATTAGATACCCGAGTAGTCC</w:t>
      </w:r>
    </w:p>
    <w:p w14:paraId="0A15AA9C">
      <w:pPr>
        <w:rPr>
          <w:rFonts w:hint="eastAsia"/>
        </w:rPr>
      </w:pPr>
      <w:r>
        <w:rPr>
          <w:rFonts w:hint="eastAsia"/>
        </w:rPr>
        <w:t>&gt;OTU006814</w:t>
      </w:r>
    </w:p>
    <w:p w14:paraId="69ED3078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CGCCCCGCAAGGGGCCTGACCTATCCCTGGAGGAAGCACGGGCTAAGTTCGTGCCAGCAGCCGCGGTAAGACGAACCGTGCGAACGTTGTTCGGAATCACTGGGCTTAAAGGGCGCGTAGGCGGGCCCGCCAGTCTGTGGTGAAAGCCCCCGGCTCAACCGGGGAAGTGCCGCGGATACTGCGGGCCTCGAGGGAGGTAGGGGCGTGTGGAACTTCCGGTGGAGCGGTGAAATGCGTTGATATCAGAAGGAACGCCGGTGGCGAAAGCGCATGACTGGACCTCTTCTGACGCTGAGGCGCGAAAGCTAGGGGAGCGAACGGGATTAGATACCCCTGTAGTCC</w:t>
      </w:r>
    </w:p>
    <w:p w14:paraId="517BE56B">
      <w:pPr>
        <w:rPr>
          <w:rFonts w:hint="eastAsia"/>
        </w:rPr>
      </w:pPr>
      <w:r>
        <w:rPr>
          <w:rFonts w:hint="eastAsia"/>
        </w:rPr>
        <w:t>&gt;OTU006815</w:t>
      </w:r>
    </w:p>
    <w:p w14:paraId="6DEC512F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GACGATAATGACGGTACCTGAAGAAGAAGCTGCGGCTAACTACGTGCCAGCAGCCGCGGTAATACGTAGGTGGCAAGCGTTGTCCGGAATCATTGGGCGTAAAGCGCGCGTAGGTGGTCCTTTAAGTCTGATGTGAAATCTTGCGGCTCAACCGTAAGCGGTCATTGGAAACTGGGGGACTTGAGTGCAGGAGAGGAAAGCGGAATTCCATGTGTAGCGGTGAAATGCGTAGAGATGTGGAGGAACACCTGTGGCGAAGGCGCCTTGCTGGCCGATTTCTGACGCTGAGGCGCGAAAGCGTGGGGAGCAAACAGGATTAGATACCCTGGTAGTCC</w:t>
      </w:r>
    </w:p>
    <w:p w14:paraId="32C794FD">
      <w:pPr>
        <w:rPr>
          <w:rFonts w:hint="eastAsia"/>
        </w:rPr>
      </w:pPr>
      <w:r>
        <w:rPr>
          <w:rFonts w:hint="eastAsia"/>
        </w:rPr>
        <w:t>&gt;OTU006816</w:t>
      </w:r>
    </w:p>
    <w:p w14:paraId="70CA663A">
      <w:pPr>
        <w:rPr>
          <w:rFonts w:hint="eastAsia"/>
        </w:rPr>
      </w:pPr>
      <w:r>
        <w:rPr>
          <w:rFonts w:hint="eastAsia"/>
        </w:rPr>
        <w:t>CCTACGGGTGGCAGCAGTAGGGAATCTTGCACAATGGGCGCAAGCCTGATGCAGCAACGCCGCGTGCGCGATGAAGGCCTTCGGGTCGTAAAGCGCTTTTCTGGAGGACGAGAGCGGACGGTACTCCAGGAAGAAGGCTCGGCTAACTACGTGCCAGCAGCCGCGGTAAAACGTAGGAGCCTAGCGTTATCCGAATTTACTGGGCGTAAAGCGCGTGCAGGCGGCTGTGTAAGTGGATTGTGAAATCTCCCGGCTCAACTGGGAGGGGACGGTCCAGACTGCGCAGCTGGAGGCAGGGAGAGGGAGGTGGAATTCCCGGTGTAGTGGTGAAATGCGTAGATATCAGGAGGAACACCTGTGGCGAAAGCGGCTCACTGGACCATAACTGACGCTGAGGCGCGAAAGCTAGGGGAGCAAACAGGATTAGATACCCTTGTAGTCC</w:t>
      </w:r>
    </w:p>
    <w:p w14:paraId="04C89AE3">
      <w:pPr>
        <w:rPr>
          <w:rFonts w:hint="eastAsia"/>
        </w:rPr>
      </w:pPr>
      <w:r>
        <w:rPr>
          <w:rFonts w:hint="eastAsia"/>
        </w:rPr>
        <w:t>&gt;OTU006817</w:t>
      </w:r>
    </w:p>
    <w:p w14:paraId="67474271">
      <w:pPr>
        <w:rPr>
          <w:rFonts w:hint="eastAsia"/>
        </w:rPr>
      </w:pPr>
      <w:r>
        <w:rPr>
          <w:rFonts w:hint="eastAsia"/>
        </w:rPr>
        <w:t>CCTACGGGGGGCTGCAGTGGGGAATATTGCGCAATGGGCGAAAGCCTGACGCAGCGACGCCGCGTGAGGGATGACGGCCTTCGGGTTGTAAACCTCTTTCAGCAGGGACGAAGCGAAAGTGACGGTACCTGCAGAAGAAGCACCGGCCAACTACGTGCCAGCAGCCGCGGTAATACAGAGGGCGCGAGCGTTGTCCGGAATCACTGGGCGTAAAGGGCGCGTAGGTGGCGGCATAAGGCCGTGGTGAAAGTCTGGGGCTCAACCCCAGATCGGCCATGGCAACTGTGTCGCTAGGGCACCGTAGAGGCAGATGGAATTCCGGGTGTAGCGGTGAAATGCGTAGAGATTTGGAGGAACACCAGTGGCGAAGGCGACTTTCTGGTCTGTAACTGACACTGAGGCGCGAAAGCGTGGGGAGCGAACAGGATTAGATACCCCAGTAGTCC</w:t>
      </w:r>
    </w:p>
    <w:p w14:paraId="249FA7B3">
      <w:pPr>
        <w:rPr>
          <w:rFonts w:hint="eastAsia"/>
        </w:rPr>
      </w:pPr>
      <w:r>
        <w:rPr>
          <w:rFonts w:hint="eastAsia"/>
        </w:rPr>
        <w:t>&gt;OTU006818</w:t>
      </w:r>
    </w:p>
    <w:p w14:paraId="64131D2A">
      <w:pPr>
        <w:rPr>
          <w:rFonts w:hint="eastAsia"/>
        </w:rPr>
      </w:pPr>
      <w:r>
        <w:rPr>
          <w:rFonts w:hint="eastAsia"/>
        </w:rPr>
        <w:t>CCTACGGGCGGCTGCAGTCGAGAATTTTTCTCAATGGGCGCAAGCCTGAAGGAGCGACGCCGCGTGGGGGATGAAGGGTTTCGATCCGTAAACCCCTGTCATTCGCGAACAATGGTTATCCATGAACAATGGGTGACTTGATAGTAGCGGAAGAGGAAGGGACGGCTAACTCTGTGCCAGCAGCCGCGGTAATACAGAGGTCCCAAGCGTTGTTCGGATTCACTGGGCGTAAAGGGCGCGCAGGCGGCCCCTCAAGTCAGATGTGAAAGCCCCGGGCTCAACCTGGGAATAGCATTTGAGACTGAGGGGCTCGAGGACGGGAGAGGAGAGTGGAATTCCCAGTGTAGAGGTGAAATTCGTAGATATTGGGAAGAACACCAATGGCGAAGGCAGCTCTCTGGACCGTTACTGACGCTGAGGCGCGAAAGCGTGGGGAGCAAACAGGATTAGATACCCCGGTAGTCC</w:t>
      </w:r>
    </w:p>
    <w:p w14:paraId="330BF5FE">
      <w:pPr>
        <w:rPr>
          <w:rFonts w:hint="eastAsia"/>
        </w:rPr>
      </w:pPr>
      <w:r>
        <w:rPr>
          <w:rFonts w:hint="eastAsia"/>
        </w:rPr>
        <w:t>&gt;OTU006819</w:t>
      </w:r>
    </w:p>
    <w:p w14:paraId="480E5624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CCTTCGGGTTGTAAACCCCTTTCAGGAGGGAAGAAATTGACGGTACCTCCAGAAGAAGCACCGGCCAACTACGTGCCAGCAGCCGCGGTAATACGTAGGGTGCGAGCGTTATTCGGAATCACTGGGCTTAAAGAGTCCGTAGGCGGCTAGTTAGGTGAGGTGTGAAATCCCACGGCCCAACCGTGGAAGTGCATTTCATACTGCATGGCTTGAGGGAGACAGGGGTAAGCGGAACTGATGGTGGAGCGGTGAAATGCGTTGATATCATCAGGAACACCGGTGGCGAAAGCGGCTTACTGGACGACTGTTGACGCTGAGGTGCGAAAGCGTGGGGAGCAAACAGGATTAGATACCCGAGTAGTCC</w:t>
      </w:r>
    </w:p>
    <w:p w14:paraId="213CFB93">
      <w:pPr>
        <w:rPr>
          <w:rFonts w:hint="eastAsia"/>
        </w:rPr>
      </w:pPr>
      <w:r>
        <w:rPr>
          <w:rFonts w:hint="eastAsia"/>
        </w:rPr>
        <w:t>&gt;OTU006820</w:t>
      </w:r>
    </w:p>
    <w:p w14:paraId="1A42BCC1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CCTTCGGGTCGTAAAACTCTGTTGTTAGGGAAGAACAAGTATCGGAGTAACTGCCGGTACCTTGACGGTACCTAACCAGAAAGCCACGGCTAACTACGTGCCAGCAGCCGCGGTAATACGTAGGCAGCGAGCGTTAATCGGAATTACTGGGCGTAAAGCGCGCGTAGGCGGCTTTGCAAGCCGGATGTGAAATCCCCGGGCTTAACCTGGGAACTGCATTCGGGACTGCATTGCTAGAGTACGGCAGAGGGGGATGGAATTCCGCGTGTAGCAGTGAAATGCGTAGATATGACATAGAACACCAATTGCGAAGGCAGCTCACTGCGCAGTGATTGACGCTGAGGCACGAAAGCGTGGGGATCAAACAGGATTAGATACCCCTGTAGTCC</w:t>
      </w:r>
    </w:p>
    <w:p w14:paraId="00CB881D">
      <w:pPr>
        <w:rPr>
          <w:rFonts w:hint="eastAsia"/>
        </w:rPr>
      </w:pPr>
      <w:r>
        <w:rPr>
          <w:rFonts w:hint="eastAsia"/>
        </w:rPr>
        <w:t>&gt;OTU006821</w:t>
      </w:r>
    </w:p>
    <w:p w14:paraId="50D90099">
      <w:pPr>
        <w:rPr>
          <w:rFonts w:hint="eastAsia"/>
        </w:rPr>
      </w:pPr>
      <w:r>
        <w:rPr>
          <w:rFonts w:hint="eastAsia"/>
        </w:rPr>
        <w:t>CCTACGGGGGGCTGCAGTGGGGAATATTGCACAATGGGCGAAAGCCTGATGCAGCGACGCCGCGTGGGGGATGACGGCCTTCGGGTTGTAAACCTCTTTCGGTCGGGACGAAGCGCAAGTGACGGTACCGACAGAAGAAGCACCGGCTAACTACGTGCCAGCAGCCGCGGTAAGACGAGCTCTCCAAACGTTATTCGGTATCACTGGGCTTAAAGAGTTCGTAGGCGGTCCAAAAAGTTAGGTGTGAAATCCCTCGGCTCAACCGAGGAACTGCGCTTAAAACTGTTGGACTCGAGGGAGATAGAGGAAAGCGGAACTGATGGTGGAGCGGTGAAATGCGTTGATATCATCAGGAACACCGGTGGCGAAGGCGGCTTTCTGGGTCTTACCTGACGCTGAGGAACGAAAGCCAGGGGAGCGAACGGGATTAGATACCCGGGTAGTCC</w:t>
      </w:r>
    </w:p>
    <w:p w14:paraId="674B3938">
      <w:pPr>
        <w:rPr>
          <w:rFonts w:hint="eastAsia"/>
        </w:rPr>
      </w:pPr>
      <w:r>
        <w:rPr>
          <w:rFonts w:hint="eastAsia"/>
        </w:rPr>
        <w:t>&gt;OTU006822</w:t>
      </w:r>
    </w:p>
    <w:p w14:paraId="1E7A06C3">
      <w:pPr>
        <w:rPr>
          <w:rFonts w:hint="eastAsia"/>
        </w:rPr>
      </w:pPr>
      <w:r>
        <w:rPr>
          <w:rFonts w:hint="eastAsia"/>
        </w:rPr>
        <w:t>CCTACGGGAGGCAGCAGTAGGGAATCTTCCACAATGGGCGAAAGCCTGATGGAGCAACGCCGCGTGAGTGAAGAAGGTTTTCGGGTCGTAAAGTTCTGTTGTTAGGGAAGAACAAGTACCAGAGTAACTGCTGGTACCTTGACGGTACCTAACCAGAAAGCCACGGCTAACTCCGTGCCAGCAGCCGCGGTAATACGGAGGGTGCAAGCGTTATCCGGAATCACTGGGCGTAAAGGGCGCGTAGGTGGTCTGTTAAGTCTGGCGTTAAAGCCTGGGGCTCAACCCCAGATCAGCGTTGGATACTGGCAGGCTAGACGGTTGGAGAGGCGAGTGGAATTACCAGTGTAGCGGTGGAATGCGTAGATACTGGTAGGAACACCCATTGCGAAGGCAGCTCGCTGGACAACACGTGACACTGAGGCGCGAAAGTGTGGGGAGCAAACCGGATTAGATACCCTTGTAGTCC</w:t>
      </w:r>
    </w:p>
    <w:p w14:paraId="3F5D2577">
      <w:pPr>
        <w:rPr>
          <w:rFonts w:hint="eastAsia"/>
        </w:rPr>
      </w:pPr>
      <w:r>
        <w:rPr>
          <w:rFonts w:hint="eastAsia"/>
        </w:rPr>
        <w:t>&gt;OTU006823</w:t>
      </w:r>
    </w:p>
    <w:p w14:paraId="4E2E15E1">
      <w:pPr>
        <w:rPr>
          <w:rFonts w:hint="eastAsia"/>
        </w:rPr>
      </w:pPr>
      <w:r>
        <w:rPr>
          <w:rFonts w:hint="eastAsia"/>
        </w:rPr>
        <w:t>CCTACGGGGGGCAGCAGTGGGGAATTGTTCGCAATGGGCGCAAGCCTGACGACGCAACGCCGCGTGGAGGACGAAGATCTTCGGGTCGTAAACTCCTGTCGAGCGGGACGAATGGCTCGCGGTCGAATACACCGCGAGAGTGACGGTACCGCTAAAGGAAGCCCCGGCTAACTCCGTGCCAGCAGCCGCGGTAATACGGGGGGGGCAAGCGTTGTTCGGAGTTACTGGGCGTAAAGGGCTCGTAGGCGGCCATCTAAGTCAGACGTGAAATCCCTCGGCTCAACCGAGGAACTGCGTCTGATACTGGACGGCTTGAATCCGGGAGAGGGATGTGGAATTCCAGGTGTAGCGGTGAAATGCGTAGATATCTGGAGGAACACCGGTGGCGAAGGCGGCTTACTGGGTCTCTTCTGACGCTGAGGCACGAAAGCTAGGGTAGCGAACGGGATTAGATACCCCAGTAGTCC</w:t>
      </w:r>
    </w:p>
    <w:p w14:paraId="4A112E69">
      <w:pPr>
        <w:rPr>
          <w:rFonts w:hint="eastAsia"/>
        </w:rPr>
      </w:pPr>
      <w:r>
        <w:rPr>
          <w:rFonts w:hint="eastAsia"/>
        </w:rPr>
        <w:t>&gt;OTU006824</w:t>
      </w:r>
    </w:p>
    <w:p w14:paraId="400C68D2">
      <w:pPr>
        <w:rPr>
          <w:rFonts w:hint="eastAsia"/>
        </w:rPr>
      </w:pPr>
      <w:r>
        <w:rPr>
          <w:rFonts w:hint="eastAsia"/>
        </w:rPr>
        <w:t>CCTACGGGCGGCTGCAGTGGGGAATATTGGGCAATGGGCGCAAGCCTGACCCAGCGACGCCGCGTGCGGGATGACGCTTCTCGGAGTGTAAACCGCTGTCAGAGGGGACGAACGGCCCATGGGGGAATACTCCATGGGATTGACGGTACCCTCAAAGGAAGCGCCGGCTAACTCCGTGCCAGCAGCCGCGGTAATACGAAGGGGGCTAGCGTTGTTCGGAATTACTGGGCGTAAAGGGCGCGTAGGCGGGTCGTTAAGTCGAGGGTGAAATCCTGGAGCTCAACTCCAGAACTGCCTTCGATACTGGCGACCTAGAGTCCGGAAGAGGTGAGTGGAACTCCTAGTGTAGAGGTGAAATTCGTAGATATTCGGAAGAACACCAGTGGCGAAGGCGACTTACTGGACGATTGTTGACGCTGAGGTGCGAAAGCGTGGGGAGCAAACAGGATTAGATACCCTGGTAGTCC</w:t>
      </w:r>
    </w:p>
    <w:p w14:paraId="03666E89">
      <w:pPr>
        <w:rPr>
          <w:rFonts w:hint="eastAsia"/>
        </w:rPr>
      </w:pPr>
      <w:r>
        <w:rPr>
          <w:rFonts w:hint="eastAsia"/>
        </w:rPr>
        <w:t>&gt;OTU006825</w:t>
      </w:r>
    </w:p>
    <w:p w14:paraId="3F3A27C5">
      <w:pPr>
        <w:rPr>
          <w:rFonts w:hint="eastAsia"/>
        </w:rPr>
      </w:pPr>
      <w:r>
        <w:rPr>
          <w:rFonts w:hint="eastAsia"/>
        </w:rPr>
        <w:t>CCTACGGGGGGCTGCAGTGGGGAATATTGCACAATGGGGGAAACCCTGATGCAGCAACGCCGCGTGAAGGAAGAAGGTCTTCGGATTGTAAACTTCTTTGATGAGGGACGAAAAAAATGACGGTACCTCAAAAACAAGCCACGGCTAACTACGTGCCAGCAGCCGCGGTAATACGGAGGGTGCAAGCGTTATCCGGATTCACTGGGTTTAAAGGGTGCGTAGGTGGCGCGTTAAGTCCATTGTGAAATCCCCGGGCTCAACCCGGGAACTGCTTTGGATACTGGCGTGCTTGAGGCGAGTAGGGGTCACTGGAACTGACGGTGGAGCGGTGAAATGCGTAGATATCGTCAGGAACGCCGATGGTGAAGACAGGTGACTGGGCTCGATCTGACACTGAGGCACGAAAGCGTGGGGAGCGAACGGGATTAGATACCCGTGTAGTCC</w:t>
      </w:r>
    </w:p>
    <w:p w14:paraId="255A5110">
      <w:pPr>
        <w:rPr>
          <w:rFonts w:hint="eastAsia"/>
        </w:rPr>
      </w:pPr>
      <w:r>
        <w:rPr>
          <w:rFonts w:hint="eastAsia"/>
        </w:rPr>
        <w:t>&gt;OTU006826</w:t>
      </w:r>
    </w:p>
    <w:p w14:paraId="08904E0E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CCTTCGGGTTGTAAACCTCTTTCAGCAGGGACGAAGCGAAAGTGACGGTACCTGCAGAAGAAGCACCGGCCAACTACGTGCCAGCAGCCGCGGTAATACGTAGGGTGCAAGCGTTGTCCGGAATTATTGGGCGTAAAGAGCTCGTAGGCGGTCTGTCGCGTCGGCTGTGAAAACCCGGAGCTCAACTCCGGGCCTGCAGTCGATACGGGCAAACTGGAGTGTTGCAGGGGAGACTGGAATTCCTGGTGTAGCGGTGAAATGCGCAGATATCAGGAGGAATACCAGTGGCGAAGGCGGCTTTCTGGGTTACCACTGACGCTGAGGAGCGAAAGCGTGGGGAGCGAACGGGATTAGATACCCCAGTAGTCC</w:t>
      </w:r>
    </w:p>
    <w:p w14:paraId="5CB443B5">
      <w:pPr>
        <w:rPr>
          <w:rFonts w:hint="eastAsia"/>
        </w:rPr>
      </w:pPr>
      <w:r>
        <w:rPr>
          <w:rFonts w:hint="eastAsia"/>
        </w:rPr>
        <w:t>&gt;OTU006827</w:t>
      </w:r>
    </w:p>
    <w:p w14:paraId="18559ABE">
      <w:pPr>
        <w:rPr>
          <w:rFonts w:hint="eastAsia"/>
        </w:rPr>
      </w:pPr>
      <w:r>
        <w:rPr>
          <w:rFonts w:hint="eastAsia"/>
        </w:rPr>
        <w:t>CCTACGGGGGGCTGCAGTGAGGAATCTTGGACAATGGGCGCAAGCCTGATCCAGCCATGCCGCGTGGATGATGAAGGCCCTAGGGTTGTAAAATCCTTTCGTCAGGGACGATAATGACGGTACCTGAAGAAGAAGCCCCGGCTAACTTCGTGCCAGCAGCCGCGGTAATACGAAGGGGGCTAGCGTTGTTCGGATTTACTGGGCGTAAAGCGCGTGTAGGCGGCTTGGAAAGTGGGGTGTGAAAGCCCTCGGCTCAACCGAGGAATTGCGCTCCAAACTCCCAAGCTTGAGGAGGCTAGAGGTGAGCAGAACTGATGGTGGAGCGGTGAAATGCGTTGATATCGGGAGGAACACCAGTAGCGAAGGCGGCTCGCTGGGCCACACCTGACGCTGAGACGCGAAAGCGTGGGGAGCAAACAGGATTAGATACCCTGGTAGTCC</w:t>
      </w:r>
    </w:p>
    <w:p w14:paraId="01350F7C">
      <w:pPr>
        <w:rPr>
          <w:rFonts w:hint="eastAsia"/>
        </w:rPr>
      </w:pPr>
      <w:r>
        <w:rPr>
          <w:rFonts w:hint="eastAsia"/>
        </w:rPr>
        <w:t>&gt;OTU006828</w:t>
      </w:r>
    </w:p>
    <w:p w14:paraId="1CAD1732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TTTTCGGATCGTAAAACTCTGTTGTAAGGGAAGAACAAGTACAGTAGTAACTGGCTGTACCTTGACGGTACCTTATTAGAAAGCCACGGCTAACTACGTGCCAGCAGCCGCGGTAATACGTAGGTGGCAAGCGTTGTCCGGAATTATTGGGCGTAAAGCGCGCGCAGGCGGACCAGCGCATCATCGGTGAAAGCCCCCCGCTCAACGGGGGAGGGTCCGGTGAGATGGCTGGTCTGGAGGCAGGGAGAGGCGAGTGGAATTCCGGGTGTAGCGGTGGAATGCGTAGAGATCCGGAAGAACACCGGTGGCGAAGGCGGCCTGCTGGGCAGTGGCTGACGCTGAGGCGCGACAGCGTGGGGAGCAAACAGGATTAGATACCCCAGTAGTCC</w:t>
      </w:r>
    </w:p>
    <w:p w14:paraId="09625B5F">
      <w:pPr>
        <w:rPr>
          <w:rFonts w:hint="eastAsia"/>
        </w:rPr>
      </w:pPr>
      <w:r>
        <w:rPr>
          <w:rFonts w:hint="eastAsia"/>
        </w:rPr>
        <w:t>&gt;OTU006829</w:t>
      </w:r>
    </w:p>
    <w:p w14:paraId="530126DC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CGGGCTGTAAACTCCTTTTCCAAGGGAAGAGTAAGGACGGTACCTTGGGAATAAGCTCCGGCTAACTACGTGCCAGCAGCCGCGGTAATACGTAGGGAGCGAGCGTTACCCGGAATCACTGGGCGTAAAGCGCGCGCAGGCGGCCCTTTAAGTCTACCCGTGAAATGCCGGAGCTCAACTCCGTGCACGCCGGGGGATACTGGAGGGCTGGAGACAGGTAGAGGCAGGCGGAATTCCGGGTGTAGCGGTGAAATGCGCAGATATCGGGAGGAACACCGGTGGCGAAGGCGGTTCTCTGGGCCTGTACTGACGCTGAGGAGCGAAAGCGTGGGGAGCGAACAGGATTAGATACCCCGGTAGTCC</w:t>
      </w:r>
    </w:p>
    <w:p w14:paraId="7075D0D7">
      <w:pPr>
        <w:rPr>
          <w:rFonts w:hint="eastAsia"/>
        </w:rPr>
      </w:pPr>
      <w:r>
        <w:rPr>
          <w:rFonts w:hint="eastAsia"/>
        </w:rPr>
        <w:t>&gt;OTU006830</w:t>
      </w:r>
    </w:p>
    <w:p w14:paraId="0F05FC87">
      <w:pPr>
        <w:rPr>
          <w:rFonts w:hint="eastAsia"/>
        </w:rPr>
      </w:pPr>
      <w:r>
        <w:rPr>
          <w:rFonts w:hint="eastAsia"/>
        </w:rPr>
        <w:t>CCTACGGGGGGCAGCAGTGGGGAATCTTGCGCAATGGCCGAGAGGCTGACGCAGCGACGCCGCGTGGAGGATGACGCCCCTCGGGGTGTAAACTCCTGTTGCCCGGGACGAAGCTCTGACGGTACCTCCAAAGGAAGCACCGGCTAACTCTGTGCCAGCAGCCGCGGTAATACGTAGGTGGCAAGCGTTGTCCGGATTTATTGGGTTTAAAGGGTGCGTAGGCGGATTATTAAGTCAGTGGTGAAAGCCTGCAGCTTAACTGCAGAATTGCCGTTGATACTGGTAATCTTGAGTACATTTGAAGCGGGCGGAATGTGTCATGTAGCGGTGAAATGCGCAGATATCAGGAGGAACACCGATGGCGTAGGCAGTCTACTGGCTCATTACTGACACTAAGGCACGAAAGCGTGGGGAGCAAACGGGATTAGATACCCTAGTAGTCC</w:t>
      </w:r>
    </w:p>
    <w:p w14:paraId="118F312C">
      <w:pPr>
        <w:rPr>
          <w:rFonts w:hint="eastAsia"/>
        </w:rPr>
      </w:pPr>
      <w:r>
        <w:rPr>
          <w:rFonts w:hint="eastAsia"/>
        </w:rPr>
        <w:t>&gt;OTU006831</w:t>
      </w:r>
    </w:p>
    <w:p w14:paraId="08E6D506">
      <w:pPr>
        <w:rPr>
          <w:rFonts w:hint="eastAsia"/>
        </w:rPr>
      </w:pPr>
      <w:r>
        <w:rPr>
          <w:rFonts w:hint="eastAsia"/>
        </w:rPr>
        <w:t>CCTACGGGTGGCTGCAGTCGGGAATTTTGCCCAATGAGCGAAAGCTTGAGGCAGCAACTCCGCGTGAGGGATGAAGGCTCTCGGGTCGTAAACCTCTTTTCTCAGGGAAGATCCAAGACGGTACCTGAGGAATAAGCATCGGCTAACTACGTGCCAGCAGCCGCGGTAATACGTAGGATGCAAGCGTTGTCCGGATTTACTGGGCGTAAAGCGCGCGCAGGCGGCCAGGCAGGTCCGCTGTGAAAACTCGAGGCTCAACCTCGAGACGTCGGTGGAAACCCTCAGGCTAGAGTCCGGAAGAGGAGAGTGGAATTCCTGGTGTAGCGGTGAAATGCGCAGATATCAGGAGGAACACCGGTGGCGAAGGCGGGTCTCTGGGCCGATACTGACGCTGAGGAGCGAAAGCGTGGGGAGCGAACAGGATTAGATACCCCAGTAGTCC</w:t>
      </w:r>
    </w:p>
    <w:p w14:paraId="16213C11">
      <w:pPr>
        <w:rPr>
          <w:rFonts w:hint="eastAsia"/>
        </w:rPr>
      </w:pPr>
      <w:r>
        <w:rPr>
          <w:rFonts w:hint="eastAsia"/>
        </w:rPr>
        <w:t>&gt;OTU006832</w:t>
      </w:r>
    </w:p>
    <w:p w14:paraId="4734BD48">
      <w:pPr>
        <w:rPr>
          <w:rFonts w:hint="eastAsia"/>
        </w:rPr>
      </w:pPr>
      <w:r>
        <w:rPr>
          <w:rFonts w:hint="eastAsia"/>
        </w:rPr>
        <w:t>CCTACGGGAGGCTGCAGTGGGGAATCTTGCGCAATGGGCGAAAGCCTGACGCAGCGACGCCGCGTGGGGGATGACGGGTTTCGGCTTGTAAACCCCTGTTGCCCGGGACGAACTTCTCCTTTCGAGGAGATTGACGGTACCGGGTGAGGAAGCACCGGCTAACTCTGTGCCAGCAGCCGCGGTAATACGTAGGTGGCAAGCGTTGTCCGGATTTATTGGGTTTAAAGGGTGCGTAGGCGGCCTATTAAGTCAGTGCTGAAATATCCCGGCTTAACCGGGAGGGTGGGATTGATACTGATGGGCTTGAGTGGACTCGAGGTAGGCGGAATTGACGGTGTAGCGGTGAAATGCTTAGATATCCGGAGGAACACCAGTGGCGAAAGCGGCCTTCTGGACTGCATCTGACGCTCAGACGCGAAAGCTAGGGGAGCAAACGGGATTAGATACCCTTGTAGTCC</w:t>
      </w:r>
    </w:p>
    <w:p w14:paraId="4DBBB128">
      <w:pPr>
        <w:rPr>
          <w:rFonts w:hint="eastAsia"/>
        </w:rPr>
      </w:pPr>
      <w:r>
        <w:rPr>
          <w:rFonts w:hint="eastAsia"/>
        </w:rPr>
        <w:t>&gt;OTU006833</w:t>
      </w:r>
    </w:p>
    <w:p w14:paraId="66D1787D">
      <w:pPr>
        <w:rPr>
          <w:rFonts w:hint="eastAsia"/>
        </w:rPr>
      </w:pPr>
      <w:r>
        <w:rPr>
          <w:rFonts w:hint="eastAsia"/>
        </w:rPr>
        <w:t>CCTACGGGTGGCTGCAGTGGGGAATCTTGCGCAATGGCCGAGAGGCTGACGCAGCGACGCCGCGTGCGGGAGGAAGGTCTTCGGATCGTAAACCGCTGTCAGGAGGGACGAACGGATGGGGGAGGCAATGCCTTCATCGTGACGGTACCTCCAGAGGAAGCACCGGCTAACTCCGTGCCAGCAGCCGCGGTAATACGGAGGGTGCGAGCGTTGTTCGGAATTATTGGGCGTAAAGCGCGCGCAGGTGGCCTCGCCAGTCGAGTGTGAAATCCCCGAGCTTAACTTGGGAATTGCGCTCGAAACTACGGGGCTTGAGTGTGGCAGAGGGAGGTGGAATTCCACGTGTAGCGGTGAAATGCGTAGATATCGGGAGGAACACCAGTGGCGAAGGCGGCCATCTGGGACAACACTGACGCTGAGGCACGAAAGCGTGGGGAGCAAACAGGATTAGATACCCCTGTAGTCC</w:t>
      </w:r>
    </w:p>
    <w:p w14:paraId="2DA38362">
      <w:pPr>
        <w:rPr>
          <w:rFonts w:hint="eastAsia"/>
        </w:rPr>
      </w:pPr>
      <w:r>
        <w:rPr>
          <w:rFonts w:hint="eastAsia"/>
        </w:rPr>
        <w:t>&gt;OTU006834</w:t>
      </w:r>
    </w:p>
    <w:p w14:paraId="65836CEF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AAAGTGACGGTACCTGCAGAAGAAGCGCCGGCTAACTACGTGCCAGCAGCCGCGGTAATACGTAGGGCGCAAGCGTTGTCCGGAATTATTGGGCGTAAAGAGCTCGTAGGCGGCTTGTCACGTCGGGTGTGAAATCCCCAGGCTTAACCTGGGAACTGCATTCGAGACTGGTTAGCTAGAGTGTGGGAGAGGATGGTAGAATTCCAGGTGTAGCGGTGAAATTCGTAGATATCGGGAGGAACACCAGAGGCGAAGGCGACAGCCTGGACCGATACTGACGCTGAGGCGCGAAAGCGTGGGGAGCAAACAGGATTAGATACCCCGGTAGTCC</w:t>
      </w:r>
    </w:p>
    <w:p w14:paraId="53F65576">
      <w:pPr>
        <w:rPr>
          <w:rFonts w:hint="eastAsia"/>
        </w:rPr>
      </w:pPr>
      <w:r>
        <w:rPr>
          <w:rFonts w:hint="eastAsia"/>
        </w:rPr>
        <w:t>&gt;OTU006835</w:t>
      </w:r>
    </w:p>
    <w:p w14:paraId="3082A5CF">
      <w:pPr>
        <w:rPr>
          <w:rFonts w:hint="eastAsia"/>
        </w:rPr>
      </w:pPr>
      <w:r>
        <w:rPr>
          <w:rFonts w:hint="eastAsia"/>
        </w:rPr>
        <w:t>CCTACGGGAGGCTGCAGTCGAGAATCTTCCGCAATGCACGAAAGTGTGACGGAGCGACGCCGCGTGGTTGATGAAGTCCTTAGGGGCGTAAAGACCTTTTATAGGGGAGGAAGTTTATTGACGTTACCCTATGAATAAGAGGCTGCTAACTCTGTGCCAGCAGCAGCGGTAACACAGAGGCCTCAAGCGTTATCCGGAATTACTGGGCGTAAAGGGTGTGTAGGCGGAATGGTAAGTACCTTGTGAAATCCCACGGCTCAACCGTGGAACTGCTTGGTATACTGCTTTTCTTGAGCCACTTAGGGGCAACCGGAACAAACGGTGGAGCGGTGAAATGCGTAGATATCGTTTGGAACGCCAATGGTGAAAACAGGTTGCTGGGAGTGTGCTGACGCTGAGACACGAAAGCCAGGGGAGCAAACGGGATTAGATACCCCAGTAGTCC</w:t>
      </w:r>
    </w:p>
    <w:p w14:paraId="69AB5ECC">
      <w:pPr>
        <w:rPr>
          <w:rFonts w:hint="eastAsia"/>
        </w:rPr>
      </w:pPr>
      <w:r>
        <w:rPr>
          <w:rFonts w:hint="eastAsia"/>
        </w:rPr>
        <w:t>&gt;OTU006836</w:t>
      </w:r>
    </w:p>
    <w:p w14:paraId="2741BECE">
      <w:pPr>
        <w:rPr>
          <w:rFonts w:hint="eastAsia"/>
        </w:rPr>
      </w:pPr>
      <w:r>
        <w:rPr>
          <w:rFonts w:hint="eastAsia"/>
        </w:rPr>
        <w:t>CCTACGGGGGGCTGCAGTCGGGAATTTTGGGCAATGGGCGCAAGCCTGACCCAGCAACGCCGCGTGAAGGATGAAGTTTTTCGGAATGTAAACTTCATAAGAATGGGACGAATAAGGAAGGGCTAATACCTCTTCCGATGACGGTACCATTTGTAAGCTCCGGCTAACTCCGTGCCAGCAGCCGCGGTAATACGGGGGGAGCAAGCGTTGTTCGGATTTACTGGGCGTAAAGGGCGCGTAGGCGGCCGTGCAAGTCGGACGTGAAAGTCCAAGGCTCAACCTTGGGATGCCGTTCGATACTGCTCGGCTAGAGGCAGGTAGGGGAAAGTGGAATACCCGGTGTAGCGGTGAAATGCGCAGATATCGGGAGGAACACCAGTAGCGAAGGCGGCTCGCTGGGCCATTCCTGACGCTGAGATGCGAAAGCTAGGGGAGCGAACAGGATTAGATACCCTTGTAGTCC</w:t>
      </w:r>
    </w:p>
    <w:p w14:paraId="3B156FD5">
      <w:pPr>
        <w:rPr>
          <w:rFonts w:hint="eastAsia"/>
        </w:rPr>
      </w:pPr>
      <w:r>
        <w:rPr>
          <w:rFonts w:hint="eastAsia"/>
        </w:rPr>
        <w:t>&gt;OTU006837</w:t>
      </w:r>
    </w:p>
    <w:p w14:paraId="1922F881">
      <w:pPr>
        <w:rPr>
          <w:rFonts w:hint="eastAsia"/>
        </w:rPr>
      </w:pPr>
      <w:r>
        <w:rPr>
          <w:rFonts w:hint="eastAsia"/>
        </w:rPr>
        <w:t>CCTACGGGTGGCTGCAGTTTCGAATCATTCACAATGGGCGAAAGCCTGATGGAGCGACGCCGCGTGGGGGATGAATGGCTTCGGCCCGTAAACCCCTGTCATTTGCGAACAAACCTTTCCATTTAACACATGGAGAGCTGATTGTAGCGAAAGAGGAAGGGACGGCTAACTCTGTGCCAGCAGCCGCGGTAATACGGAGGGTGCAAGCGTTATCCGGATTCACTGGGTTTAAAGGGTGTGTAGGCGGGCTATTAAGTCAGTGGTGAAATCTCAGGGCTCAACCCTGAAACTGCCATTGATACTATCTGTCTTGAATACCGTGGAGGTGAGCGGAATATGTCATGTAGCGGTGAAATGCTTAGATATGACATAGAACACCGATTGCGAAGGCAGCTCACTACACGAATATTGACTCTGAGGCACGAAAGCGTGGGGATCAAACAGGATTAGATACCCTGGTAGTCC</w:t>
      </w:r>
    </w:p>
    <w:p w14:paraId="4158674D">
      <w:pPr>
        <w:rPr>
          <w:rFonts w:hint="eastAsia"/>
        </w:rPr>
      </w:pPr>
      <w:r>
        <w:rPr>
          <w:rFonts w:hint="eastAsia"/>
        </w:rPr>
        <w:t>&gt;OTU006838</w:t>
      </w:r>
    </w:p>
    <w:p w14:paraId="739380F6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TCTTTCAGGAGGGACGAAGGTTCAGGGGCGAATAGCCGCCTGGACTGACGGTACCTCCAGAAGAAGCCCCGGCTAACTACGTGCCAGCAGCCGCGGTAAGACGTAGGGTGCGAGCGTTGTCCGGATTTATTGGGTTTAAAGGGTGCGTAGGCGGATTGATAAGTCAGTGGTGAAAGGCAACGGCTCAACCGTTGAGTTGCCATTGATACTGTGAGTCTTGAGTGCACTAGAGGTAAGCGGAATTTATGGTGTAGCGGTGAAATGCATAGATACCATAAAGAACACCAATAGCGAAGGCAGCTTACTAGGCTGTAACTGACGCTGAGGCACGAAAGTGTGGGGATCAAACAGGATTAGATACCCCGGTAGTCC</w:t>
      </w:r>
    </w:p>
    <w:p w14:paraId="629A2D19">
      <w:pPr>
        <w:rPr>
          <w:rFonts w:hint="eastAsia"/>
        </w:rPr>
      </w:pPr>
      <w:r>
        <w:rPr>
          <w:rFonts w:hint="eastAsia"/>
        </w:rPr>
        <w:t>&gt;OTU006839</w:t>
      </w:r>
    </w:p>
    <w:p w14:paraId="339032AF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CTTTCGGGATGTAAACTTCGTAAGAATAGGAAGAATAAATGACGGTACTATTTGTAAGGTCCGGCTAACTACGTGCCAGCAGCCGCGGTAATACGGAGGGTGCGAGCGTTGTCCGGAATCACTGGGCGTAAAGGGCGCGTAGGCGGCCCGGGAAGGCCTGTGTGAAAGTCCGGGGCTCAACCCCGGATCGGCACGGGCGACTTTCGGGCTGGAGCGCTGTAGGGGCGGGCGGAATTCCCGGTGTAGCGGTGGAATGCGTAGATATCTGGAGGAACACCGGTGGCGAAGGCGGCATCCTGGACCGGCATTGACGCTGAGGCGCGAAAGCCAGGGGAGCAAACGGGATTAGATACCCCTGTAGTCC</w:t>
      </w:r>
    </w:p>
    <w:p w14:paraId="5F66A974">
      <w:pPr>
        <w:rPr>
          <w:rFonts w:hint="eastAsia"/>
        </w:rPr>
      </w:pPr>
      <w:r>
        <w:rPr>
          <w:rFonts w:hint="eastAsia"/>
        </w:rPr>
        <w:t>&gt;OTU006840</w:t>
      </w:r>
    </w:p>
    <w:p w14:paraId="15EA78F6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CCGTTCGAATAGGGCGGTACCGTGACGGTACCTAACCAGAAAGCCACGGCTAACTACGTGCCAGCAGCCGCGGTAATACGTAGGGTGCAGGCGTTAATCGGAATTACTGGGCGTAAAGCGTGCGCAGGCGGTCTGCTAAGAGAGGTGTGAAATCCCCGGGCTTAACCTGGGAACTGCGTTTGAAACTGGGGAGCTAGAGTGTGGAAGAGGGGGGTGGAATTCCAGGTGTAGCAGTGAAATGCGTAGATATCTGGAGGAACACCGATGGCGAAGGCGGATCTCTGGGCCATTACTGACGCTGAGGAGCGAAAGCGTGGGGAGCGAACAGGATTAGATACCCCTGTAGTCC</w:t>
      </w:r>
    </w:p>
    <w:p w14:paraId="1B4D897D">
      <w:pPr>
        <w:rPr>
          <w:rFonts w:hint="eastAsia"/>
        </w:rPr>
      </w:pPr>
      <w:r>
        <w:rPr>
          <w:rFonts w:hint="eastAsia"/>
        </w:rPr>
        <w:t>&gt;OTU006841</w:t>
      </w:r>
    </w:p>
    <w:p w14:paraId="38D931BE">
      <w:pPr>
        <w:rPr>
          <w:rFonts w:hint="eastAsia"/>
        </w:rPr>
      </w:pPr>
      <w:r>
        <w:rPr>
          <w:rFonts w:hint="eastAsia"/>
        </w:rPr>
        <w:t>CCTACGGGGGGCTGCAGTAGGGAATATTGGGCAATGGAGGCAACTCTGACCCAGCCATGCCGCGTGCAGGAAGAAGGCCCTCTGGGTTGTAAACTGCTTTTGGACAGGGACAAAAAGGTCATGCGTGGCCAATTGAGTGTACTGTCAGAATAAGCACCGGCTAACTCCGTGCCAGCAGCCGCGGTAATACGGAGGGTGCAAGCGTTGTCCGGATTTATTGGGCGTAAAGAGCTCGTAGGCTGTTCGGTAAGTCGGGTGTGAAAACTCTGGGCTCAACTCAGAGACGCCACCCGATACTGCTGTGACTAGAGTCCGGTAGGGGAGTATGGAATTCCCGGTGTAGCGGTGAAATGCGCAGATATCGGGAGGAACACCAGTGGCGAAGGCGGTACTCTGGGCCGGAACTGACGCTGAGGAGCGAAAGCGTGGGTAGCAAACAGGATTAGATACCCGGGTAGTCC</w:t>
      </w:r>
    </w:p>
    <w:p w14:paraId="1264E16C">
      <w:pPr>
        <w:rPr>
          <w:rFonts w:hint="eastAsia"/>
        </w:rPr>
      </w:pPr>
      <w:r>
        <w:rPr>
          <w:rFonts w:hint="eastAsia"/>
        </w:rPr>
        <w:t>&gt;OTU006842</w:t>
      </w:r>
    </w:p>
    <w:p w14:paraId="2ADCDA99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GGGGAAGAAATCTGAATATTCCTATTCAGTTGACGGTACCCTAGGAATAAGCACCGGCTAACTCCGTGCCAGCAGCCGCGGTAATACGGAGGGTGCAAGCGTTATCCGGATTCACTGGGTTTAAAGGGTGCGTAGGAGGGCAGGGAAGTCAGTGGTGAAATCTCCGGGCTTAACTCGGAACGGTCAGCTGATACTGCTGTGCTAGAGTACAGAAAGGGCAATCGGAATTCTTGGTGTAGCGGTGAAATGCGTAGATATCAAGAGGAACACCTGAGGCGAAGGCGGCCATCTGGACCAGCACTGACACTGAGGCACGAAAGCGTGGGGAGCAAACGGGATTAGATACCCCTGTAGTCC</w:t>
      </w:r>
    </w:p>
    <w:p w14:paraId="1B73DABC">
      <w:pPr>
        <w:rPr>
          <w:rFonts w:hint="eastAsia"/>
        </w:rPr>
      </w:pPr>
      <w:r>
        <w:rPr>
          <w:rFonts w:hint="eastAsia"/>
        </w:rPr>
        <w:t>&gt;OTU006843</w:t>
      </w:r>
    </w:p>
    <w:p w14:paraId="70CFB8E5">
      <w:pPr>
        <w:rPr>
          <w:rFonts w:hint="eastAsia"/>
        </w:rPr>
      </w:pPr>
      <w:r>
        <w:rPr>
          <w:rFonts w:hint="eastAsia"/>
        </w:rPr>
        <w:t>CCTACGGGCGGCAGCAGTAGGGAATCTTCCGCAATGGACGAAAGTCTGACGGAGCAACGCCGCGTGAGCGAAGAAGGCCTTCGGGTCGTAAAGCTCTGTTGTTAGGGAAGAACAAGTACGAGAGTAACTGCTCGTACCTTGACGGTACCTAACCAGAAAGCCACGGCTAACTACGTGCCAGCAGCCGCGGTAATACGGAGGGTGCAAGCGTTGTTCGGAATTACTGGGCGTAAAGCGCGTGCAGGCGGCCGATTAAGTCCGGTGTGAAAGCCCGGGGCTCACCCCCGGAAGTGCGCTGGAAACTGGTCGGCTAGAGTACGGGAGAGGGAAGCGGAATTCCTGGTGTAGCGGTGAAATGCGTAGATATCAGGAGGAACACCGGCGGCGAAGGCGGCTTCCTGGACCGATACTGACGCTGAGACGCGAAAGCGTGGGGAGCAAACAGGATTAGATACCCGAGTAGTCC</w:t>
      </w:r>
    </w:p>
    <w:p w14:paraId="4831DABA">
      <w:pPr>
        <w:rPr>
          <w:rFonts w:hint="eastAsia"/>
        </w:rPr>
      </w:pPr>
      <w:r>
        <w:rPr>
          <w:rFonts w:hint="eastAsia"/>
        </w:rPr>
        <w:t>&gt;OTU006844</w:t>
      </w:r>
    </w:p>
    <w:p w14:paraId="4A3EB0F2">
      <w:pPr>
        <w:rPr>
          <w:rFonts w:hint="eastAsia"/>
        </w:rPr>
      </w:pPr>
      <w:r>
        <w:rPr>
          <w:rFonts w:hint="eastAsia"/>
        </w:rPr>
        <w:t>CCTACGGGAGGCTGCAGTCGAGAATCTTCGGCAATGGACGCAAGTCTGACCGAGCGACGCCGCGTGCGGGATGAAGGCCTTCGGGTTGTAAACCGCTGTCGTAGGGGAACAAGTCTACGGGGGTTCTCCCCTGTAGTTGAGTGATCCTAGGAGGAAGGAGAGGCTAAGCTCGTGCCAGCAGCCGCGGTAATACGTAGGGTGCAAGCGTTAATCGGAATTACTGGGCGTAAAGCGCACGCAAGCGGTTGGCCAAGTCTGACGTGAAATCTCCTAGCTTAACTGGGAGCGGTCGTTGGAAACTGATGGACTTGAGTAAAGTTGAGGTTGGCGGAATTGACGGTGTAGCGGTGAAATGCTTAGATATCGTCAAGAACACCTATTGCGAAGGCAGCTAACTAAGCTTAAACTGACGCTGAGGCACGAAAGTGTGGGGATCAAACAGGATTAGATACCCGAGTAGTCC</w:t>
      </w:r>
    </w:p>
    <w:p w14:paraId="7CF5B5A0">
      <w:pPr>
        <w:rPr>
          <w:rFonts w:hint="eastAsia"/>
        </w:rPr>
      </w:pPr>
      <w:r>
        <w:rPr>
          <w:rFonts w:hint="eastAsia"/>
        </w:rPr>
        <w:t>&gt;OTU006845</w:t>
      </w:r>
    </w:p>
    <w:p w14:paraId="2CCB8920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CTTCGGGTCGTAAACTCCTTTCGATCGAGACGAACGGCTTCCGGGTAACATCCGGGAGAGTGACGGTACCGAGAGAAGAAGCCCCGGCTAACTCCGTGCCAGCAGCCGCGGTAATACGTAGGGTGCAAGCGTTAATCGGAATTACTGGGCGTAAAGCGCGTGCAGGCGGCCGGGCAAGTTGGATGTGAAAGCTCCTGGCTCAACTGGGAGAGGACGTTCAAGACTGTTCGGCTCGAGGCCGGTAGAGGGAAGTGGAATTCCCGGTGTAGTGGTGAAATGCGTAGATATCGGGAGGAACACCAGAGGCGAAGGCGGCTTCCTGGACCGGACCTGACGCTCAGACGCGAAAGCTAGGGGAGCGAACGGGATTAGATACCCCAGTAGTCC</w:t>
      </w:r>
    </w:p>
    <w:p w14:paraId="11892F36">
      <w:pPr>
        <w:rPr>
          <w:rFonts w:hint="eastAsia"/>
        </w:rPr>
      </w:pPr>
      <w:r>
        <w:rPr>
          <w:rFonts w:hint="eastAsia"/>
        </w:rPr>
        <w:t>&gt;OTU006846</w:t>
      </w:r>
    </w:p>
    <w:p w14:paraId="5952E8AD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CAGGGGAAGAAACCACTTTTTTCCAAGAGTGTTGACGGTACCCTGGGAATAAGCACCGGCTAACTCCGTGCCAGCAGCCGCGGTCATACGGGGGATCCAAGCGTTATCCGGAATTACTGGGCGTAAAGAGTTGCGTAGGCGGCATAGTAAGCGAGTAGTGAAATGACGTGGCTCAACCATGTGTCCATTACTTGAACTACTAAGCTAGAACATGAGAGAGGTGGCTGGAATTCCCTGTGTAGGAGTGAAATCCGTAGATATAGGGAGGAACACCGATGGCGTAGGCAGGCCACTGGCTCATTGTTGACGCTCAGGCACGAAAGCGTGGGGAGCGACCGGGATTAGATACCCCAGTAGTCC</w:t>
      </w:r>
    </w:p>
    <w:p w14:paraId="6A431DCB">
      <w:pPr>
        <w:rPr>
          <w:rFonts w:hint="eastAsia"/>
        </w:rPr>
      </w:pPr>
      <w:r>
        <w:rPr>
          <w:rFonts w:hint="eastAsia"/>
        </w:rPr>
        <w:t>&gt;OTU006847</w:t>
      </w:r>
    </w:p>
    <w:p w14:paraId="64413957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TACGCCGCAAGGCGGGTGACGGTACCTCCAAAGGAAGCACCGGCTAACTCCGTGCCAGCAGCCGCGGTAATACGGAGGTGGCGAGCGTTGTCCGAAGTTACTGGGCGTAAAGCGCGCGTAGGCGGGTTGTTAAGTGAGGGGTGAAAGGCTGAGGCTCAACCTCATGTTTGTCCTCTCATACTGGCAGTCTTGAGTGAGGCAGGGAGAAGTGGAATGGCTGGTGTAGCGGTGAAATGCGCAGATATCGGAAGGAACACCAGTGGCGAAGGCGACTTCCTGGGCCAATACTGACGCTGAGGCGCGAAAGCGTGGGGAGCAAACAGGATTAGATACCCCAGTAGTCC</w:t>
      </w:r>
    </w:p>
    <w:p w14:paraId="33F46456">
      <w:pPr>
        <w:rPr>
          <w:rFonts w:hint="eastAsia"/>
        </w:rPr>
      </w:pPr>
      <w:r>
        <w:rPr>
          <w:rFonts w:hint="eastAsia"/>
        </w:rPr>
        <w:t>&gt;OTU006848</w:t>
      </w:r>
    </w:p>
    <w:p w14:paraId="7726FB88">
      <w:pPr>
        <w:rPr>
          <w:rFonts w:hint="eastAsia"/>
        </w:rPr>
      </w:pPr>
      <w:r>
        <w:rPr>
          <w:rFonts w:hint="eastAsia"/>
        </w:rPr>
        <w:t>CCTACGGGAGGCTGCAGTGAGGAATATTGGTCAATGGATGGAAGTCTGAACCAGCCATGCCGCGTGCAGGAAGAAGGCCTTCTGGGTTGTAAACTGCTTTTGCCAGGGGCTAAAACGCCCATGCGTGGGAAATTGAAAGTACCTGGTGAATAAGCCACGGCTAACTACGTGCCAGCAGCCGCGGTAATACGGAGGATCCAAGCGTTATCCGGAATTACTGGGCGTAAAGAGTTGCGTAGGCGGACGAGTAAGCAGACAGTGAAAGCGTGTGGCTCAACCATACAGCTATTGTCTGAACTGCTCGACTAGAGGATGAGAGAGGTGGCTGGAATTCCCAGTGTAGGAGTGAAATCCGTAGATATTGGGAGGAACACCGATGGCGAAGGCAGTGATCTGGGCCGATACTGACGCTGAGGAGCGAAAGCGTGGGGAGCGAACAGGATTAGATACCCCAGTAGTCC</w:t>
      </w:r>
    </w:p>
    <w:p w14:paraId="03AB2CCB">
      <w:pPr>
        <w:rPr>
          <w:rFonts w:hint="eastAsia"/>
        </w:rPr>
      </w:pPr>
      <w:r>
        <w:rPr>
          <w:rFonts w:hint="eastAsia"/>
        </w:rPr>
        <w:t>&gt;OTU006849</w:t>
      </w:r>
    </w:p>
    <w:p w14:paraId="022B51A3">
      <w:pPr>
        <w:rPr>
          <w:rFonts w:hint="eastAsia"/>
        </w:rPr>
      </w:pPr>
      <w:r>
        <w:rPr>
          <w:rFonts w:hint="eastAsia"/>
        </w:rPr>
        <w:t>CCTACGGGGGGCTGCAGTCGGGAATTTTGGGCAATGGGCGAAAGCCTGACCCAGCAACGCCGCGTGGAGGATGAAGTTTTTCGGAATGTAAACTCCGTAAGAATGGGAAGAATAAGGGAGGGTCAATACCCCTCTCGATGACGGTACCATTCGTAAGCTCCGGCTAACTCCGTGCCAGCAGCCGCGGTAAGACAGAGGAGCCAAGCGTTGTCCGGACTGACTGGGCGTAAAGCGCACGCAGGCGGCTCTGTGCGTGGGGTGTGAAAGCGGACGGCTTAACTGTCCGAGGCCATCCCATACGGCGGAGCTCGAGCCATGCAGAGGTCCGCGGAATACCCGGTGGAGCGGTGAAATGCGTAGAGATCGGGTGGAACACCAGCGGCGCAAGCGGCCTGCTGGCTCTGTACTGACGCTGAGGCGCGAGAGCGTGGGGAGCAAACCGGATTAGATACCCGAGTAGTCC</w:t>
      </w:r>
    </w:p>
    <w:p w14:paraId="1311AF41">
      <w:pPr>
        <w:rPr>
          <w:rFonts w:hint="eastAsia"/>
        </w:rPr>
      </w:pPr>
      <w:r>
        <w:rPr>
          <w:rFonts w:hint="eastAsia"/>
        </w:rPr>
        <w:t>&gt;OTU006850</w:t>
      </w:r>
    </w:p>
    <w:p w14:paraId="104A9083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AAAGAATGGGAAGAATAAATGACGGTACCATTTATAAGCTCCGGCTAACTACGTGCCAGCAGCCGCGGTAATACGAAGGGGGCTAGCGTTGTTCGGAATTACTGGGCGTAAAGAGCTCGTAGGCGGTTCGGCAAGTCGACGGTGAAATCTCCACGCTCAACGTGGAGGGGTCCGTCGATACTGCTGTGACTCGAGTCCGGTAGGGGAGTGTGGAATTCCCGGTGTAGCGGTGAAATGCGCAGAGATCGGGAGGAACACCCGTAGCGAAGGCGGCACTCTGGGCCGGTACTGACGCTGAGGAGCGAAAGCGTGGGGATCAAACAGGATTAGATACCCCGGTAGTCC</w:t>
      </w:r>
    </w:p>
    <w:p w14:paraId="0EE83731">
      <w:pPr>
        <w:rPr>
          <w:rFonts w:hint="eastAsia"/>
        </w:rPr>
      </w:pPr>
      <w:r>
        <w:rPr>
          <w:rFonts w:hint="eastAsia"/>
        </w:rPr>
        <w:t>&gt;OTU006851</w:t>
      </w:r>
    </w:p>
    <w:p w14:paraId="064408A1">
      <w:pPr>
        <w:rPr>
          <w:rFonts w:hint="eastAsia"/>
        </w:rPr>
      </w:pPr>
      <w:r>
        <w:rPr>
          <w:rFonts w:hint="eastAsia"/>
        </w:rPr>
        <w:t>CCTACGGGGGGCTGCAGTGGGGAATATTGGACAATGGGCGAAAGCCTGATCCAGCAATGCCGCGTGTGTGAAGAAGGCCTGCGGGTTGTAAAGCACTTTCAGCAGGGAAGAAAAGCTTAGGGCTAATACCGCTAAGTCTTGACGTTACCTGCAGAAGAAGCTGCGGCTAACTACGTGCCAGCAGCCGCGGTAATACGTAGGTGGCAAGCGTTGTCCGGAATTATTGGGCGTAAAGCGCGCGCAGGCGGTCCTTTAAGTCTTGTGTTTAAGCCCAGAGCTCAACTCTGGTACGCATGGGAAACTGGGGGACTGGAGTGCAGGAGAGGAAAGTGGAATTCCACGTGTAGCGGTGAAATGCGTAGATATGTGGAGGAACACCAGTGGCGAAGGCGACTTTCTGGCCTGTAACTGACGCTGAGGCGCGAAAGCGTGGGGAGCAAACAGGATTAGATACCCGAGTAGTCC</w:t>
      </w:r>
    </w:p>
    <w:p w14:paraId="0B5E12AF">
      <w:pPr>
        <w:rPr>
          <w:rFonts w:hint="eastAsia"/>
        </w:rPr>
      </w:pPr>
      <w:r>
        <w:rPr>
          <w:rFonts w:hint="eastAsia"/>
        </w:rPr>
        <w:t>&gt;OTU006852</w:t>
      </w:r>
    </w:p>
    <w:p w14:paraId="1EDB25D8">
      <w:pPr>
        <w:rPr>
          <w:rFonts w:hint="eastAsia"/>
        </w:rPr>
      </w:pPr>
      <w:r>
        <w:rPr>
          <w:rFonts w:hint="eastAsia"/>
        </w:rPr>
        <w:t>CCTACGGGTGGCTGCAGTGGGGAATCTTGCGCAATGGGCGAAAGCCTGACGCAGCAACGCCGCGTGCGGGATGAAGGCCCTCGGGTTGTAAACCGCTTTCAGTGGGGACGAACCAAGACGGTACCCACAGAAGAAGCCCCGGCCAACTACGTGCCAGCAGCCGCGGTAACACGTAGGGGGCAAGCGTTGTCCGGATTTATTGGGCGTAAAGAGCTCGTAGGTGGTTCGATAAGTCGGGTGTGAAACCTCCAGGCTCAACCTGGGAATTGCGATGGATACTGGGCAACTAGAGTGTGGTAGAGGGTGGCGGAATTCCCGGTGTAGCAGTGAAATGCGTAGAGATCGGGAGGAACATCCGTGGCGAAGGCGGCCACCTGGGCCAACACTGACACTGAGGCACGAAAGCGTGGGGAGCGAACCGGATTAGATACCCCAGTAGTCC</w:t>
      </w:r>
    </w:p>
    <w:p w14:paraId="52A37FC4">
      <w:pPr>
        <w:rPr>
          <w:rFonts w:hint="eastAsia"/>
        </w:rPr>
      </w:pPr>
      <w:r>
        <w:rPr>
          <w:rFonts w:hint="eastAsia"/>
        </w:rPr>
        <w:t>&gt;OTU006853</w:t>
      </w:r>
    </w:p>
    <w:p w14:paraId="744067BE">
      <w:pPr>
        <w:rPr>
          <w:rFonts w:hint="eastAsia"/>
        </w:rPr>
      </w:pPr>
      <w:r>
        <w:rPr>
          <w:rFonts w:hint="eastAsia"/>
        </w:rPr>
        <w:t>CCTACGGGCGGCTGCAGTGGGGAATCTTGCGCAATGCGCGACAGCGTGACGCAGCAACGCCGCGTGGGGGAAGAAGGCCTTCGGGTTGTAAACCACTGTCGGGAGGGACGAATACGCCGCAAGGCGGGTGACGGTACCTCCAAAGGAAGCACCGGCTAACTACGTGCCAGCAGCCGCGGTAATACGTAGGGTGCAGGCGTTAATCGGAATTACTGGGCGTAAAGCGTGCGCAGGCGGTCTCTTAAGACAGGTGTGAAATCCCCGGGCTTAACCTGGGAACTGCGCTCGAAACTATGGTGCTGGAGTGTGGCAGAGGAGGGTGGAATTCCACGTGTAGCGGTGAAATGCGTAGAGATGTGGAGGAACACCGATGGCGAAGGCAGCCCCCTGGGTCAAGATTGACGCTCATGCACGAAAGCGTGGGGAGCAAACAGGATTAGATACCCGTGTAGTCC</w:t>
      </w:r>
    </w:p>
    <w:p w14:paraId="45664F9B">
      <w:pPr>
        <w:rPr>
          <w:rFonts w:hint="eastAsia"/>
        </w:rPr>
      </w:pPr>
      <w:r>
        <w:rPr>
          <w:rFonts w:hint="eastAsia"/>
        </w:rPr>
        <w:t>&gt;OTU006854</w:t>
      </w:r>
    </w:p>
    <w:p w14:paraId="00556599">
      <w:pPr>
        <w:rPr>
          <w:rFonts w:hint="eastAsia"/>
        </w:rPr>
      </w:pPr>
      <w:r>
        <w:rPr>
          <w:rFonts w:hint="eastAsia"/>
        </w:rPr>
        <w:t>CCTACGGGTGGCTGCAGTGAGGAATCTTGCGCAATGGGCGAAAGCCTGACGCAGCGACGCCGCGTGAGGGATGAAGGCCTTCGGGTCGTAAACCTCTGTCAGGGGGGAAGAACCCGCATCCGGTGAATAACCGGGAGCGCTGACGGTACCCCCAGAGGAAGCACCGGCTAACTCCGTGCCAGCAGCCGCGGTAAGACGGAGGGTGCGAACGTTGTCCGGAATTATTGGGCGTAAAGAGCGTGTAGGCGGTTCGGTAAGTCTGCCGTGAAAACCCAGGGCTCAACCCTGGGCGTGCGGTGGATACTGCCGGGCTAGAGGGTGGTAGAGGCGAGTGGAATTCCCGGTGTAGTGGTGAAATGCGTAGATATCGGGAGGAACACCAGTGGCGAAGGCGACTACCTGGCCCACTCTTGACGCTGAGGCGCGAAAGCTAGGGGAGCGAACGGGATTAGATACCCCGGTAGTCC</w:t>
      </w:r>
    </w:p>
    <w:p w14:paraId="044428C1">
      <w:pPr>
        <w:rPr>
          <w:rFonts w:hint="eastAsia"/>
        </w:rPr>
      </w:pPr>
      <w:r>
        <w:rPr>
          <w:rFonts w:hint="eastAsia"/>
        </w:rPr>
        <w:t>&gt;OTU006855</w:t>
      </w:r>
    </w:p>
    <w:p w14:paraId="7F6B7F17">
      <w:pPr>
        <w:rPr>
          <w:rFonts w:hint="eastAsia"/>
        </w:rPr>
      </w:pPr>
      <w:r>
        <w:rPr>
          <w:rFonts w:hint="eastAsia"/>
        </w:rPr>
        <w:t>CCTACGGGGGGCTGCAGTGGGGAATTTTTGGCAATGGGCGAAAGCCTGACCAAGCAACGCCGCGTGGGTGATGAAGTATCTTGGTACGTAAAACCCTTTCGGCAGGGACGAACCTAATGACGGTACCTGCGGAAGAAGCCCCGGCTAACTCCGTGCCAGCAGCCGCGGTAATACGGGGGGGGCAAGCGTTGTTCGGAATTACTGGGCGTAAAGGGCGCGTAGGCGGGAGTGCAAGTCAGATGTGAAATTCCGGGGCTTAACCTCGGAGCTGCATTTGAAACTCCATTCCTAGAGGGTAGGCGGAGAAAGCGGAATTCTACAAGTAGCGGTGAAATGCGTAGAGATATGGAGGAACACCGGTGGCGAAGGCGGCCACCTGGACGGCTACTGACGCTGAGGCACGAAAGTGTGGGGATCAAACAGGATTAGATACCCGGGTAGTCC</w:t>
      </w:r>
    </w:p>
    <w:p w14:paraId="29EB6C4C">
      <w:pPr>
        <w:rPr>
          <w:rFonts w:hint="eastAsia"/>
        </w:rPr>
      </w:pPr>
      <w:r>
        <w:rPr>
          <w:rFonts w:hint="eastAsia"/>
        </w:rPr>
        <w:t>&gt;OTU006856</w:t>
      </w:r>
    </w:p>
    <w:p w14:paraId="2AA51006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CGGAAAGAAATCGCACTGGTTAATACCTGGTGTGGATGACGGTACCGGAAGAATAAGGACCGGCTAACTACGTGCCAGCAGCCGCGGTAATACGGAGGGTGCAAGCGTTATCCGGATTCACTGGGTGTAAAGGGTGCGCAGGCGGACTTTCAAGTCAGAGGTGAAATCTCACGGCTTAACCGTGAAACTGCCTTTGATACTGTAAGTCTTGAGTTAGAGAGAGGTTGATGGAATTCCAGGTGTAGCGGTGAAATGCGTAGATATCTGGAAGAACACCAGTGGCGAAGGCGGTCAACTGGCTCTTAACTGACGCTCAGGCACGAAAGCGTGGGTAGCAAACAGGATTAGATACCCCAGTAGTCC</w:t>
      </w:r>
    </w:p>
    <w:p w14:paraId="18342562">
      <w:pPr>
        <w:rPr>
          <w:rFonts w:hint="eastAsia"/>
        </w:rPr>
      </w:pPr>
      <w:r>
        <w:rPr>
          <w:rFonts w:hint="eastAsia"/>
        </w:rPr>
        <w:t>&gt;OTU006857</w:t>
      </w:r>
    </w:p>
    <w:p w14:paraId="321556DB">
      <w:pPr>
        <w:rPr>
          <w:rFonts w:hint="eastAsia"/>
        </w:rPr>
      </w:pPr>
      <w:r>
        <w:rPr>
          <w:rFonts w:hint="eastAsia"/>
        </w:rPr>
        <w:t>CCTACGGGTGGCTGCAGTCGAGAATCTTCGGCAATGGGCGCAAGCCCGACCGAGCGACGCCGCGTGGAGGACGAAGGCCTTCGGGTTGTAAACTCCTGTCGGGGGGGAACAAGGCGTCGCGCAGAGCGACGCTTGAGTGATCCCCGGAGGAAGCACGGGCTAAGTTCGTGCCAGCAGCCGCGGTAAGACGAACCGTGCGAACGTTATTCGGAATCACTGGGCTTAAAGCGCGTGTAGGCGGGCCGGCACGTCGGTCGCTGAAAGCCCCCGGCTCAACCGGGGAACCGGCGCCGATACGACCGGCCTGGAGGGGGGTAGGGGGACCTGGAACTTCCGGTGGAGCGGTGAAATGCGTTGAGATCGGAAGGAACGCCGGTGGCGAAAGCGAAGTGCTGGATCTCTTCTGACGCTGAGGCGCGAAAGCTAGGGGAGCAAACGGGATTAGATACCCCAGTAGTCC</w:t>
      </w:r>
    </w:p>
    <w:p w14:paraId="2C10FD4D">
      <w:pPr>
        <w:rPr>
          <w:rFonts w:hint="eastAsia"/>
        </w:rPr>
      </w:pPr>
      <w:r>
        <w:rPr>
          <w:rFonts w:hint="eastAsia"/>
        </w:rPr>
        <w:t>&gt;OTU006858</w:t>
      </w:r>
    </w:p>
    <w:p w14:paraId="30E98CFE">
      <w:pPr>
        <w:rPr>
          <w:rFonts w:hint="eastAsia"/>
        </w:rPr>
      </w:pPr>
      <w:r>
        <w:rPr>
          <w:rFonts w:hint="eastAsia"/>
        </w:rPr>
        <w:t>CCTACGGGTGGCAGCAGTAGGGAATATTGGTCAATGGGCGAAAGCCTGAACCAGCCATGCCGCGTGCAGGATGAAGGCCCTATGGGTCGTAAACTGCTTTTGTACGGGAAGAAACCCCATTACGTGTAATGGGCTGACGGTACCGTGAGAATAAGGATCGGCTAACTTCGTGCCAGCAGCCGCGGTAATACGGAGGGTGCCAGCGTTAATCGGAATTACTGGGCGTAAAGCGCACGTAGGCGGTTTAGCAAGTCGGATGTGAAAGCCCCGGGCTTAACCTGGGAATTGCATTCGAGACTGCTTGGCTAGAGTTTGGTAGAGGGAAGCGGAATTCCGGGTGTAGCGGTGAAATGCGTAGATATCCGGAGGAACACCGGTGGCGAAAGCGGCTCACTGGATCTCTTCTGACGCTGAGGCACGAAAGCTAGGGTAGCAAACGGGATTAGATACCCCGGTAGTCC</w:t>
      </w:r>
    </w:p>
    <w:p w14:paraId="25021992">
      <w:pPr>
        <w:rPr>
          <w:rFonts w:hint="eastAsia"/>
        </w:rPr>
      </w:pPr>
      <w:r>
        <w:rPr>
          <w:rFonts w:hint="eastAsia"/>
        </w:rPr>
        <w:t>&gt;OTU006859</w:t>
      </w:r>
    </w:p>
    <w:p w14:paraId="21B27420">
      <w:pPr>
        <w:rPr>
          <w:rFonts w:hint="eastAsia"/>
        </w:rPr>
      </w:pPr>
      <w:r>
        <w:rPr>
          <w:rFonts w:hint="eastAsia"/>
        </w:rPr>
        <w:t>CCTACGGGGGGCTGCAGTCGAGAATCTTCCGCAATGGGCGCAAGCCTGACGGAGCGACGCCGCGTGCGGGATGAAGGCCTTCGGGTTGTAAACCGCTGTCAGTGGGGAGCAAATGCATAGGGGTTCTCCCCTATGCTTGAGCGATCCGCAGAGGAAGCACAGGCTAATTCCGTGCCAGCAGCCGCGGTAATACGTAGGCAGCGAGCGTTGTTCGGAGTTACTGGGCGTAAAGCGTGCGTAGGCGGTTTTGTAAGTTTGGTGTGAAATCTCCCGGCTCAACTGGGAGGGTGCGCCGAAAACTGGAGTGCTTGAGTGTGGGAGAGGAAAGCGGAATTCCTGGTGTAGCGGTGAAATGCGTAGATATCAGGAGGAACACCTGTGGTGTAGACGGCTTTCTGGACCACTACTGACGCTGAGACACGAAAGCGTGGGGAGCAAACAGGATTAGATACCCGAGTAGTCC</w:t>
      </w:r>
    </w:p>
    <w:p w14:paraId="4D460BCF">
      <w:pPr>
        <w:rPr>
          <w:rFonts w:hint="eastAsia"/>
        </w:rPr>
      </w:pPr>
      <w:r>
        <w:rPr>
          <w:rFonts w:hint="eastAsia"/>
        </w:rPr>
        <w:t>&gt;OTU006860</w:t>
      </w:r>
    </w:p>
    <w:p w14:paraId="76DF518C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ATTTCGGTTCGTAAAACTCTGTTGCAAGGGAAGAACAAGTAGCGTAGTAACTGGCGCTACCTTGACGGTACCTTGTTAGAAAGCCACGGCTAACTACGTGCCAGCAGCCGCGGTAAAACGTAGGAGACGAGCGTTATCCGGATTTACTGGGCGTAAAGCGAGTGTAGGCTGTCCGCCAAGTCGATTGTGAAATCTCCCGGCTTAACTGGGAGGGTGCGGTCGAAACTGGCGGACTAGAGTTCGGGAGAGGAGAGTGGAATTCCAAGTGTAGCGGTGAAATGCGTAGAGATTTGGAGGAACACCAGTGGCGAAGGCGACTGTCTGGTCTGTAACTGACGCTGAGGCGCGAAAGCGTGGGGAGCAAACAGGATTAGATACCCCTGTAGTCC</w:t>
      </w:r>
    </w:p>
    <w:p w14:paraId="0E1BA488">
      <w:pPr>
        <w:rPr>
          <w:rFonts w:hint="eastAsia"/>
        </w:rPr>
      </w:pPr>
      <w:r>
        <w:rPr>
          <w:rFonts w:hint="eastAsia"/>
        </w:rPr>
        <w:t>&gt;OTU006861</w:t>
      </w:r>
    </w:p>
    <w:p w14:paraId="653F541A">
      <w:pPr>
        <w:rPr>
          <w:rFonts w:hint="eastAsia"/>
        </w:rPr>
      </w:pPr>
      <w:r>
        <w:rPr>
          <w:rFonts w:hint="eastAsia"/>
        </w:rPr>
        <w:t>CCTACGGGTGGCTGCAGCTGGGAATTTTGCGCAATGGGGGTAACCCTGACGCAGCAACGCCGCGTGGGTGAGGAAGGCCTTCGGGTTGTAAACCTCTTTCAGCAGGGACGAAGCGAAAGTGACGGTACCCGCAGAAGAAGCCCCGGCTAACTTCGTGCCAGCAGCCGCGGTAATACGAAGGGGGCTAGCGTTGTTCGGAATTACTGGGCGTAAAGGGCGCGTAGGCGGCTCTGTTAGTCGTGTGTGAAAGGCCTGGGCTCAACCCGGGAACTGCGCACGATACGGCAGAGCTAGAGTGTGGGAGAGGTTGGTGGAATTCCCAGTGTAGAGGTGAAATTCGTAGATATTGGGAAGAACACCGGTGGCGAAGGCGGCCAACTGGACCACAACTGACGCTGAGGCGCGAAAGCGTGGGGAGCAAACAGGATTAGATACCCTGGTAGTCC</w:t>
      </w:r>
    </w:p>
    <w:p w14:paraId="29371E11">
      <w:pPr>
        <w:rPr>
          <w:rFonts w:hint="eastAsia"/>
        </w:rPr>
      </w:pPr>
      <w:r>
        <w:rPr>
          <w:rFonts w:hint="eastAsia"/>
        </w:rPr>
        <w:t>&gt;OTU006862</w:t>
      </w:r>
    </w:p>
    <w:p w14:paraId="572C3C9C">
      <w:pPr>
        <w:rPr>
          <w:rFonts w:hint="eastAsia"/>
        </w:rPr>
      </w:pPr>
      <w:r>
        <w:rPr>
          <w:rFonts w:hint="eastAsia"/>
        </w:rPr>
        <w:t>CCTACGGGGGGCTGCAGTCGGGAATTTTGGGCAATGGGCGCAAGCCTGACCCAGCAACGCCGCGTGAAGGACGAAGCATCTCGGTGTGTAAACTTCATAAGAGTGGGAAGAATAAGTGGGGGCTAAGACCCCCCATGATGACGGTACCACTTGTAAGCCCCGGCTAACTCCGTGCCAGCAGCCGCGGTAATACGGGGGGGGCAAGCGTTGTCCGGAATTATTGGGCGTAAAGAGCGTGTAGGCGGCCCGGTAAGTCCGCCGTGAAAACCCAAGGCTCAACCTTGGGCGTGCGGTGGATACTGCTGGGCTAGAGGGTGGTAGAGGCGAGTGGAATTCCCGGTGTAGCGGTGAAATGCGCAGATATCGGGAGGAACACCAGTAGCGAAGGCGGCTCGCTGGGCCACACCTGACGCTGAGACGCGAAAGCGTGGGGAGCGAACAGGATTAGATACCCTAGTAGTCC</w:t>
      </w:r>
    </w:p>
    <w:p w14:paraId="7621B515">
      <w:pPr>
        <w:rPr>
          <w:rFonts w:hint="eastAsia"/>
        </w:rPr>
      </w:pPr>
      <w:r>
        <w:rPr>
          <w:rFonts w:hint="eastAsia"/>
        </w:rPr>
        <w:t>&gt;OTU006863</w:t>
      </w:r>
    </w:p>
    <w:p w14:paraId="144DF005">
      <w:pPr>
        <w:rPr>
          <w:rFonts w:hint="eastAsia"/>
        </w:rPr>
      </w:pPr>
      <w:r>
        <w:rPr>
          <w:rFonts w:hint="eastAsia"/>
        </w:rPr>
        <w:t>CCTACGGGGGGCTGCAGTGGGGAATTTTCCGCAATGGGCGAAAGCCTGACGGAGTGACGCCGCGTGTGGGATGAAGGCCTTCGGGTCGTAAACCACTGTCAGTGGGAAAGAAGGGCATCGGCGCGATAACCGCCGGTGTTTGACGGTACCTGCAGAGGAAGCCCCGGCCAACTCTGTGCCAGCAGCCGCGGTAAGACAGAGGGGGCAAGCGTTGTCCGGATTCATTGGGCGTAAAGAGCTCGTAGGTGGTTTGTCGCGTCGGTCGTGAAATCCCGCAGCTTAACTGCGGGCTTGCGGCCGGTACGGGCAGACTGGAATTCTCGGTGTAGCGGTGAAATGCGTAGATATCGAGAGGAACACCTGCGGCGAAGGCGGGTTGCTGGGCTGACACTGACGCTGAGGCGCGAAAGCTAGGGGAGCGAACGGGATTAGATACCCCAGTAGTCC</w:t>
      </w:r>
    </w:p>
    <w:p w14:paraId="2D79E82D">
      <w:pPr>
        <w:rPr>
          <w:rFonts w:hint="eastAsia"/>
        </w:rPr>
      </w:pPr>
      <w:r>
        <w:rPr>
          <w:rFonts w:hint="eastAsia"/>
        </w:rPr>
        <w:t>&gt;OTU006864</w:t>
      </w:r>
    </w:p>
    <w:p w14:paraId="47827B42">
      <w:pPr>
        <w:rPr>
          <w:rFonts w:hint="eastAsia"/>
        </w:rPr>
      </w:pPr>
      <w:r>
        <w:rPr>
          <w:rFonts w:hint="eastAsia"/>
        </w:rPr>
        <w:t>CCTACGGGCGGCTGCAGTGGGGAATTTTGCGCAATGGGCGAAAGCCTGACGCAGCAACGCCGCGTGTGCGATGAAGGTCTTCGGATTGTAAATCACTTTCGACCGGGACGAAACCGCTGGAGTCAAACAGGCTCCGGCATTGACGGTACCGGGAGAAGAAGCACCGGCTAACTCTGTGCCAGCAGCCGCGGTAATACAGAGGGTGCAAGCGTTGTTCGGAATTATTGGGCGTAAAGCGCGTGTAGGCGGCCTAGCAAGTCGGATGTGAAAGCCCTCGGCTTAACCGAGGAAGTGCGTTCGAAACTACTGGGCTTGAGTACCGGAGAGGGTGGCGGAATTCCCGGTGTAGAGGTGAAATTCGTAGATATCGGGAGGAACACCAGTGGCGAAGGCGGCCACCTGGACGGATACTGACGCTGAGGCTCGAAAGCGTGGGGAGCAAACAGGATTAGATACCCTAGTAGTCC</w:t>
      </w:r>
    </w:p>
    <w:p w14:paraId="5E08FBF1">
      <w:pPr>
        <w:rPr>
          <w:rFonts w:hint="eastAsia"/>
        </w:rPr>
      </w:pPr>
      <w:r>
        <w:rPr>
          <w:rFonts w:hint="eastAsia"/>
        </w:rPr>
        <w:t>&gt;OTU006865</w:t>
      </w:r>
    </w:p>
    <w:p w14:paraId="6926CE83">
      <w:pPr>
        <w:rPr>
          <w:rFonts w:hint="eastAsia"/>
        </w:rPr>
      </w:pPr>
      <w:r>
        <w:rPr>
          <w:rFonts w:hint="eastAsia"/>
        </w:rPr>
        <w:t>CCTACGGGGGGCTGCAGTGGGGAATTTTGGACAATGGGGGCAACCCTGATCCAGCCATGCCGCGTGTGTGAAGAAGGCCTTCGGGTTGTAAAGCTCTTTCGCACGCGACGATGATGACGGTAGCGTGAGAAGAAGCCCCGGCTAACTTCGTGCCAGCAGCCGCGGTAATACGAAGGGGGCTAGCGTTGTTCGGAATTACTGGGCGTAAAGGGCGCGTAGGCGGTACTTCAAGTCAGGCGTGAAAGCCCCGGGCTCAACCTGGGAACTGCATTCGAGACTGCAGGACTGGAGTATTGGAGAGGGCAGCGGAATTTCCGGTGTAGCGGTGAAATGCGTAGATATCGGAAGGAACATCAGTGGCGAAAGCGGCTGCCTGGCCAAATACTGACGCTCATGTGCGAAAGCGTGGGGAGCAAACAGGATTAGATACCCTAGTAGTCC</w:t>
      </w:r>
    </w:p>
    <w:p w14:paraId="699B8B3B">
      <w:pPr>
        <w:rPr>
          <w:rFonts w:hint="eastAsia"/>
        </w:rPr>
      </w:pPr>
      <w:r>
        <w:rPr>
          <w:rFonts w:hint="eastAsia"/>
        </w:rPr>
        <w:t>&gt;OTU006866</w:t>
      </w:r>
    </w:p>
    <w:p w14:paraId="617D013C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ACCGGTGAAGATAATGACGGTAACCGGAGAAGAAGCCCCGGCTAACTTCGTGCCAGCAGCCGCGGTAATACGGAGGGGGCTAGCGTTGTTCGGAATTACTGGGCGTAAAGCGCGCGTAGGCGGTTTGTTAAGTCAGCTGTGAAAGCCCCGGGCTCAACCTGGGAACTGCAGTTGATACTGGCCGACTAGAGTACGAGAGAGGGAGGTAGAATTCCATGTGTAGCGGTGAAATGCGTAGAGATGTGGAGGAATACCAATGGCGAAGGCAGCCTCCTGGCCTAATACTGACGCTCATGCACGAAAGCGTGGGGAGCAAACAGGATTAGATACCCCTGTAGTCC</w:t>
      </w:r>
    </w:p>
    <w:p w14:paraId="55DAE138">
      <w:pPr>
        <w:rPr>
          <w:rFonts w:hint="eastAsia"/>
        </w:rPr>
      </w:pPr>
      <w:r>
        <w:rPr>
          <w:rFonts w:hint="eastAsia"/>
        </w:rPr>
        <w:t>&gt;OTU006867</w:t>
      </w:r>
    </w:p>
    <w:p w14:paraId="37BBDC2B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AGAGAGGAGGAAATTCTATAGGGTTCTCCCTATAGATTGACCTATTCTCAGAGGAAGTACGGGCTAAGTTCGTGCCAGCAGCCGCGGTAAGACGGACCGTACAAACGTTATTCGGAATCACTGGGCTTAAAGGGTGCGTAGGCGGCGTTGCAAGTTGGGTGTGAAATCCCTCGGCTCAACCGAGGAACTGCGCCCAAAACTGCAGTGCTCGAGGGAGATAGAGGTGAGCGGAACTTAGGGTGGAGCGGTGAAATGCGTTGATATCCTAAGGAACACCGGTGGCGAAAGCGGCTCACTGGATCTCTTCTGACGCTGAGGCACGAAAGCTAGGGTAGCGAACGGGATTAGATACCCCAGTAGTCC</w:t>
      </w:r>
    </w:p>
    <w:p w14:paraId="517BDE3D">
      <w:pPr>
        <w:rPr>
          <w:rFonts w:hint="eastAsia"/>
        </w:rPr>
      </w:pPr>
      <w:r>
        <w:rPr>
          <w:rFonts w:hint="eastAsia"/>
        </w:rPr>
        <w:t>&gt;OTU006868</w:t>
      </w:r>
    </w:p>
    <w:p w14:paraId="12552D0A">
      <w:pPr>
        <w:rPr>
          <w:rFonts w:hint="eastAsia"/>
        </w:rPr>
      </w:pPr>
      <w:r>
        <w:rPr>
          <w:rFonts w:hint="eastAsia"/>
        </w:rPr>
        <w:t>CCTACGGGGGGCTGCAGTGGGGAATCTTGCGCAATGGGCGAAAGCCTGACGCAGCAACGCCGCGTGCGGGAAGAAGGCCTTCGGGTCGTAAACCGCTTTCAGGAGGGACGAAGCTTCCGGGGTTAATAGCCCACGGGGTGACGGTACCTCCAGAAGAAGGACCGGCTAACTACGTGCCAGCAGCCGCGGTAATACGTAGGGTCCGAGCGTTGTCCGGAGTTACTGGGCGTAAAGCGCGCGCAGGCGGCCTGCTCAGTCGGTCGTGAAAGGCCCCGGCTCAACTGGGGAGGGTCATTCGATACTGATGTGCTAGAGTGCAGAAGGGGCAATCGGAATTCTTGGTGTAGCGGTGAAATGCGTAGATATCAAGAGGAACACCTGAGGTGAAGACGGGTTGCTGGGCTGACACTGACGCTGAGGCGCGAAAGCTAGGGTAGCAAACGGGATTAGATACCCCAGTAGTCC</w:t>
      </w:r>
    </w:p>
    <w:p w14:paraId="4C6FA4F6">
      <w:pPr>
        <w:rPr>
          <w:rFonts w:hint="eastAsia"/>
        </w:rPr>
      </w:pPr>
      <w:r>
        <w:rPr>
          <w:rFonts w:hint="eastAsia"/>
        </w:rPr>
        <w:t>&gt;OTU006869</w:t>
      </w:r>
    </w:p>
    <w:p w14:paraId="5B8BF4DE">
      <w:pPr>
        <w:rPr>
          <w:rFonts w:hint="eastAsia"/>
        </w:rPr>
      </w:pPr>
      <w:r>
        <w:rPr>
          <w:rFonts w:hint="eastAsia"/>
        </w:rPr>
        <w:t>CCTACGGGGGGCTGCAGTCGGGAATCTTGCGCAATGGGCGAAAGCCTGACCCAGCAACACCGTGTGGGCGATGAAGGCCTTCGGGTCGTAAAGCCCTGTTGATAGGGACGAAGGGCGAAGGGTTAATAGCCCCTAGCCTGACGGTACCTTTCGAGGAAGCCCCGGCTAACTACGTGCCAGCAGCCGCGGTAATACGTAGGGGGCGAGCGTTGTCCGGAATTACTGGGCGTAAAGGGCGCGTAGGCGGCTCTTCAAGTCAGCCGTGAAATCTCCGGGCTTAACCTGGAGGGGTCGGTTGATACTGTCGAGCTCGAGTGTGGAAGAGGCAACTGGAATTCCGTGTGTAGCGGTGAAATGCGTAGATATACGGAGGAATACCAGTGGCGAAAGCGGCACCCTGGCGTCGTGCTGACGCACATGTGCGAAAGCGTGGGGAGCGAACGGGATTAGATACCCCGGTAGTCC</w:t>
      </w:r>
    </w:p>
    <w:p w14:paraId="3136EB42">
      <w:pPr>
        <w:rPr>
          <w:rFonts w:hint="eastAsia"/>
        </w:rPr>
      </w:pPr>
      <w:r>
        <w:rPr>
          <w:rFonts w:hint="eastAsia"/>
        </w:rPr>
        <w:t>&gt;OTU006870</w:t>
      </w:r>
    </w:p>
    <w:p w14:paraId="5D0FCD12">
      <w:pPr>
        <w:rPr>
          <w:rFonts w:hint="eastAsia"/>
        </w:rPr>
      </w:pPr>
      <w:r>
        <w:rPr>
          <w:rFonts w:hint="eastAsia"/>
        </w:rPr>
        <w:t>CCTACGGGCGGCGCAGCAAGTCAGGGGTGAAATCCCGGAGCTCAACTCCGGAACTGCCTTTGATACTGGCAATCTTGAGGCTGGAAGAGGTTGGTAGAATTCCCAGTGTAGAGGTGAAATTCGTAGATATTGGGAAGAATACCAGTGGCGAAGGCGGCCAACTGGTCCAGATCTGACGCTGAGGTGCGAAAGCGTGGGGAGCAAACAGGATTAGATACCCCTGTAGTCC</w:t>
      </w:r>
    </w:p>
    <w:p w14:paraId="268A9428">
      <w:pPr>
        <w:rPr>
          <w:rFonts w:hint="eastAsia"/>
        </w:rPr>
      </w:pPr>
      <w:r>
        <w:rPr>
          <w:rFonts w:hint="eastAsia"/>
        </w:rPr>
        <w:t>&gt;OTU006871</w:t>
      </w:r>
    </w:p>
    <w:p w14:paraId="5D0C0045">
      <w:pPr>
        <w:rPr>
          <w:rFonts w:hint="eastAsia"/>
        </w:rPr>
      </w:pPr>
      <w:r>
        <w:rPr>
          <w:rFonts w:hint="eastAsia"/>
        </w:rPr>
        <w:t>CCTACGGGTGGCTGCAGTCGAGAATCTTGGGCAATGCACGAAAGTGTGACCCAGCGACGCCGCGTGAAGGATGAAGGACCTTTGGTTCGTAAACTTCTTTTAGGGGAGAAGAAGGTACGGGTAACCGTGCTTGACGGTATCCTCTGAATAAGCCACGGCTAACTACGTGCCAGCAGCCGCGGTAATACAGAGGTCCCAAGCGTTGTTCGGATTCACTGGGCGTAAAGGGTGCGTAGGTGGTCGGGTAAGTCTGATGTGAAATCTCCGAGCTTAACTCGGAAATGGCATTGGATACTATTCGGCTAGAGGGTTTGAGGGGGGACTGGAATACTTGGTGTAGCAGTGAAATGCGTAGATATCAAGTGGAACACCAGTGGCGAAGGCGAGTCCCTGGAAAACTCCTGACACTGAGGCACGAAAGCTAGGGGAGCAAACAGGATTAGATACCCTAGTAGTCC</w:t>
      </w:r>
    </w:p>
    <w:p w14:paraId="2A11FD11">
      <w:pPr>
        <w:rPr>
          <w:rFonts w:hint="eastAsia"/>
        </w:rPr>
      </w:pPr>
      <w:r>
        <w:rPr>
          <w:rFonts w:hint="eastAsia"/>
        </w:rPr>
        <w:t>&gt;OTU006872</w:t>
      </w:r>
    </w:p>
    <w:p w14:paraId="557D96F9">
      <w:pPr>
        <w:rPr>
          <w:rFonts w:hint="eastAsia"/>
        </w:rPr>
      </w:pPr>
      <w:r>
        <w:rPr>
          <w:rFonts w:hint="eastAsia"/>
        </w:rPr>
        <w:t>CCTACGGGAGGCAGCAGTGGGGAATATTGGACAATGGGGGCAACCCTGATCCAGCGACGCCGCGTGTGTGAAGAAGGCCTTCGGGTCGTAAAGCCCTGTCGGAGGGGAAGAAGGACTGTCGTGCAAATAGTGCGATGGTTTGACGGTACCCTTAGAGGAAGCACCGGCTAACTCCGTGCCAGCAGCCGCGGTAATACGGAGGGTGCAAGCGTTGCTCGGAATTACTGGGCGTAAAGGGCGTGTAGGCGGTCTGCTAAGTCATGTGTGAAATCCCTCGGCTTAACCGAGGAACGACGCATGAAACTGGCAAGCTAGAGTACCAAAGAGGGGGGTGGAATTCCCGGTGTAGCGGTGAAATGCGTAGATATCGGGAGGAACACCGGTGGCGAAGGCGGCCCCCTGGTTGGATACTGACGCTGAGACGCGAAAGCGTGGGGAGCAAACAGGATTAGATACCCTGGTAGTCC</w:t>
      </w:r>
    </w:p>
    <w:p w14:paraId="5FF15F3C">
      <w:pPr>
        <w:rPr>
          <w:rFonts w:hint="eastAsia"/>
        </w:rPr>
      </w:pPr>
      <w:r>
        <w:rPr>
          <w:rFonts w:hint="eastAsia"/>
        </w:rPr>
        <w:t>&gt;OTU006873</w:t>
      </w:r>
    </w:p>
    <w:p w14:paraId="1D4076A2">
      <w:pPr>
        <w:rPr>
          <w:rFonts w:hint="eastAsia"/>
        </w:rPr>
      </w:pPr>
      <w:r>
        <w:rPr>
          <w:rFonts w:hint="eastAsia"/>
        </w:rPr>
        <w:t>CCTACGGGTGGCTGCAGTAAGGAATATTGCGCAATGGGCGAAAGCCTGACGCAGCAACGCCGCGTGCGGGATGAAGGCCCTCGGGTTGTAAACCGCTTTCAGTAGGGAAGAAAATGACGGTACCTACAGAAGAAGCCCCGGCCAACTACGTGCCAGCAGCCGCGGTAATACGTAGGTGGCAAGCGTTGTTCGGAATTATTGGGCGTAAAGGGCGCGTAGGCGGTTTGTTAAGTCGGTTGTGAAAGCCCGGGGCTCAACCGGGGAGGGTCGTCGGGGACTGGCGAGCTTGAGGTCGGCAGGGGCTGGTGGAATTCCCGGTGTAGTGGTGAAATGCGTAGATATCGGGAGGAACACCAGTGGCGAAGGCGGCTCACTGGTCCATTACTGACGCTGAGGTGCGAAAGCGTGGGGAGCAAACAGGATTAGATACCCGTGTAGTCC</w:t>
      </w:r>
    </w:p>
    <w:p w14:paraId="4E2E2402">
      <w:pPr>
        <w:rPr>
          <w:rFonts w:hint="eastAsia"/>
        </w:rPr>
      </w:pPr>
      <w:r>
        <w:rPr>
          <w:rFonts w:hint="eastAsia"/>
        </w:rPr>
        <w:t>&gt;OTU006874</w:t>
      </w:r>
    </w:p>
    <w:p w14:paraId="5D731527">
      <w:pPr>
        <w:rPr>
          <w:rFonts w:hint="eastAsia"/>
        </w:rPr>
      </w:pPr>
      <w:r>
        <w:rPr>
          <w:rFonts w:hint="eastAsia"/>
        </w:rPr>
        <w:t>CCTACGGGGGGCAGCAGTCGGGAATATTGGGCAATGGGCGAGAGCCTGACCCAGCCATGCCGCGTGCAGGAAGAAGGCGTTATGCGTTGTAAACTGCTTTTGACTGGGAACAAAGAGTCCATGCGTGGATAAATGAGTGTACCAGTAGAATAAGCTCCGGCTAACTACGTGCCAGCAGCCGCGGTCATACGTAGGATCCGAGCGTTATCCGGAGTGACTGGGCGTAAAGAGTTGCGTAGGTGGTTAGTAAAGCGAATAGTGAAACCTGGTGGCTCAACCATTCAGACTATTATTCGAACTCACTAACTCGAGAGTAGCAGAGGTAACTGGAATTTCTAGTGTAGGAGTGAAATCCGTAGATATTAGAAGGAACACCAATGGCGTAGGCAGGTTACTGGGCTATTTCTGACACTGAGGCACGAAAGCGTGGGGAGCGAACCGGATTAGATACCCGAGTAGTCC</w:t>
      </w:r>
    </w:p>
    <w:p w14:paraId="41549873">
      <w:pPr>
        <w:rPr>
          <w:rFonts w:hint="eastAsia"/>
        </w:rPr>
      </w:pPr>
      <w:r>
        <w:rPr>
          <w:rFonts w:hint="eastAsia"/>
        </w:rPr>
        <w:t>&gt;OTU006875</w:t>
      </w:r>
    </w:p>
    <w:p w14:paraId="483F6DDA">
      <w:pPr>
        <w:rPr>
          <w:rFonts w:hint="eastAsia"/>
        </w:rPr>
      </w:pPr>
      <w:r>
        <w:rPr>
          <w:rFonts w:hint="eastAsia"/>
        </w:rPr>
        <w:t>CCTACGGGGGGCAGCAGTGGGGAATCTTGCGCAATGGGCGAAAGCCTGACGCAGCAACGCCGCGTGTGTGATGAAGGTCTTCGGATCGTAAAGCACTGTCGCGAGGGACGAATAAGGTACGGGCGAACAGTCCGTGCCGATGACGGTACCTCGAGAGGAAGCACCGGCTAACTCTGTGCCAGCAGCCGCGGTAATACAGAGGGTGCGAGCGTTAATCGGAATTACTGGGCGTAAAGCGCGCGTAGGCGGTTTCTTAAGTCTGATGTGAAAGCCCACGGCTCAACCGTGGAGGGTCATTGGAAACTGGGAAACTTGAGTGCAGAAGAGAAGAGTGGAATTCCACGTGTAGCGGTGAAATGCGTAGATATGCGGAGGAACACCGATGGCGAAGGCAATCCCCTGGGCCTGTACTGACGCTCATGCACGAAAGCGTGGGGAGCAAACAGGATTAGATACCCCGGTAGTCC</w:t>
      </w:r>
    </w:p>
    <w:p w14:paraId="45A5263E">
      <w:pPr>
        <w:rPr>
          <w:rFonts w:hint="eastAsia"/>
        </w:rPr>
      </w:pPr>
      <w:r>
        <w:rPr>
          <w:rFonts w:hint="eastAsia"/>
        </w:rPr>
        <w:t>&gt;OTU006876</w:t>
      </w:r>
    </w:p>
    <w:p w14:paraId="7AB3A2D9">
      <w:pPr>
        <w:rPr>
          <w:rFonts w:hint="eastAsia"/>
        </w:rPr>
      </w:pPr>
      <w:r>
        <w:rPr>
          <w:rFonts w:hint="eastAsia"/>
        </w:rPr>
        <w:t>CCTACGGGTGGCTGCAGTGGGGAATATTGGGCAATGGGCGAAAGCCTGACGCAGCAACACCGTGTGAGCGACGAAGGCCTTCGGGTCGTAAAGCTCTGTTGTTGGGGACGAAGGGTTAGGGGTTAATAGCCCCGAGCCTGACGGTACCCTTCGAGGAAGCCCCGGCTAACTACGTGCCAGCAGCCGCGGTAATACGTAGGGGGCGAGCGTTGTCCGGAATCACTGGGCGTAAAGGGCGCGTAGGTGGCTTGGCAAGCGCGTGGTGAAAGCCCGGGGCTCAACCCCGGGTCTGCCGTGCGAACTGCTATGGCTTGAGCACTGTAGAGGCAGGTAGAATTCCGGGTGTAGCGGTGAAATGCGTAGATATCGTAAGGAAGACCAGTGGCGAAGGCGGGTCTCTGGACAGTTCCTGACGCTGAGGCACGAAGGCCAGGGGAGCAAACGGGATTAGATACCCCTGTAGTCC</w:t>
      </w:r>
    </w:p>
    <w:p w14:paraId="617D58C5">
      <w:pPr>
        <w:rPr>
          <w:rFonts w:hint="eastAsia"/>
        </w:rPr>
      </w:pPr>
      <w:r>
        <w:rPr>
          <w:rFonts w:hint="eastAsia"/>
        </w:rPr>
        <w:t>&gt;OTU006877</w:t>
      </w:r>
    </w:p>
    <w:p w14:paraId="41A6736B">
      <w:pPr>
        <w:rPr>
          <w:rFonts w:hint="eastAsia"/>
        </w:rPr>
      </w:pPr>
      <w:r>
        <w:rPr>
          <w:rFonts w:hint="eastAsia"/>
        </w:rPr>
        <w:t>CCTACGGGAGGCAGCAATCAGGAATCTTGCGCAATGGGCGAAAGCCTGACGCAGCGACGCCGCGTGGGTGAGGAAGTCTTTCGGGATGTAAAGCCCTTTTTCAGGGGAAGATGATGACGGTACCCTGAGAATAAGCACCGGCTAACTACGTGCCAGCAGCCGCGGTAATACGTAGGGTGCGAGCGTTGTTCGGAATTATTGGGCGTAAAGGGCGCGTAGGCGGTGCGGTAAGTCTCCTGTGAAATCTCCGGGCTCAACTCGGAGCGGTCAGGGGAAACTGCCGTGCTTGAGTGTGGGAGAGGTGCGTGGAATTCCCGGTGTAGCGGTGAAATGCGCAGATATCAGGAGGAACACCGATGGCGAAGGCAGGTCTCTGGGCTGTAACTGACGCTGAGGAGCGAAAGCATGGGGAGCGAACAGGATTAGATACCCCAGTAGTCC</w:t>
      </w:r>
    </w:p>
    <w:p w14:paraId="18C52D81">
      <w:pPr>
        <w:rPr>
          <w:rFonts w:hint="eastAsia"/>
        </w:rPr>
      </w:pPr>
      <w:r>
        <w:rPr>
          <w:rFonts w:hint="eastAsia"/>
        </w:rPr>
        <w:t>&gt;OTU006878</w:t>
      </w:r>
    </w:p>
    <w:p w14:paraId="0DA3DFB4">
      <w:pPr>
        <w:rPr>
          <w:rFonts w:hint="eastAsia"/>
        </w:rPr>
      </w:pPr>
      <w:r>
        <w:rPr>
          <w:rFonts w:hint="eastAsia"/>
        </w:rPr>
        <w:t>CCTACGGGGGGCTGCAGTGGGGAATCTTGGGCAATGGGCGCAAGCCTGACCCAGCGACGCCGCGTGGGGGATGAAGGCCTTCGGGTTGTAAACCCCTGTCAGGTGGGAAGAAAATCCCCTTATAAATAATAGGGGGATTTGACGGTACCCCCAAAGAAAGCCCCGGCTAATTCCGTGCCAGCAGCCGCGGTAATACGGAAGGGGCGAGCGTTGTTCGGAATCATTGGGCGTAAAGGGCGTGTAGGCGGTTTCATATGTCCGCTGTGAAACAACACGGCTCAACCGTGTAGAGCGGCGGAAACTGTGAGACTTGAGGCTGGGAGGGGCTGGTGGAATTCCCTGTGTAGCGGTGAAATGCGTAGAGATGGGGGAGAACACTCGTGGCGAAGGCGGCCAGCTGGACCAGTTCTGACGCTGAGACGCGAAAGCGTGGGGAGCAAACAGGATTAGATACCCCTGTAGTCC</w:t>
      </w:r>
    </w:p>
    <w:p w14:paraId="2D7593C7">
      <w:pPr>
        <w:rPr>
          <w:rFonts w:hint="eastAsia"/>
        </w:rPr>
      </w:pPr>
      <w:r>
        <w:rPr>
          <w:rFonts w:hint="eastAsia"/>
        </w:rPr>
        <w:t>&gt;OTU006879</w:t>
      </w:r>
    </w:p>
    <w:p w14:paraId="56F0CAFE">
      <w:pPr>
        <w:rPr>
          <w:rFonts w:hint="eastAsia"/>
        </w:rPr>
      </w:pPr>
      <w:r>
        <w:rPr>
          <w:rFonts w:hint="eastAsia"/>
        </w:rPr>
        <w:t>CCTACGGGCGGCAGCAGTGGGGAATATTTCGCAATGGGCGAAAGCCTGACGAAGCAACGCCGCGTGGAGGATGAAGGCCCTAGTGGTCGTAAACTCCTGTCTAGTGGGACGAAGCTGATCAAAGCGAATAGCTTTGGTCATTGACTGTACCGCTGGAGGAAGCTCCGGCCAACTCCGTGCCAGCAGCCGCGGTAATACGGAGGGAGCAAGCGTTACTCGGAATTATTGGGCGTAAAGAGCTCGTAGGCGGCTTGTCGCGTCGACTGTGAAAACCCGCGGCTCAACCGCGGGCTTGCAGCCGATACGGGCAGGCTAGAGTTCGGTAGGGGAGACTGGAATTCCTGGTGTAGCGGTGAAATGCGTAGATATCAGGAGGAACACCTGCGGTGTAGACGGCTTACTGGACCATAACTGACGCTGAGGCACGAAAGCGTGGGTAGCAAACAGGATTAGATACCCCGGTAGTCC</w:t>
      </w:r>
    </w:p>
    <w:p w14:paraId="6CDC8F1C">
      <w:pPr>
        <w:rPr>
          <w:rFonts w:hint="eastAsia"/>
        </w:rPr>
      </w:pPr>
      <w:r>
        <w:rPr>
          <w:rFonts w:hint="eastAsia"/>
        </w:rPr>
        <w:t>&gt;OTU006880</w:t>
      </w:r>
    </w:p>
    <w:p w14:paraId="41E16A20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CAGGGAAGAAGCGAAAGTGACGGTACCTGCAGAAGAAGCGCCGGCTAACTACGTGCCAGCAGCCGCGGTAAGACAGAGGCCACGAACGTTGTTCGGAATCACTGGGCATAAAGCGCACGTAGGCGGCTAGGTCCGTCCAATGTGAAAGCCCCCGGCTCAACCGGGGAACGACGCATGAAACTGGCAAGCTAGAGTACCAAAGAGGGCGGTGGAATTCCCGGTGTAGCGGTGAAATGCGTAGATATGGGGAGGAACACCGGTGGCGAAGGCGGCCACCTGGACGGTAACTGACGCTGAGACGCGAAAGCGTGGGTAGCAAACAGGATTAGATACCCCTGTAGTCC</w:t>
      </w:r>
    </w:p>
    <w:p w14:paraId="34797FD4">
      <w:pPr>
        <w:rPr>
          <w:rFonts w:hint="eastAsia"/>
        </w:rPr>
      </w:pPr>
      <w:r>
        <w:rPr>
          <w:rFonts w:hint="eastAsia"/>
        </w:rPr>
        <w:t>&gt;OTU006881</w:t>
      </w:r>
    </w:p>
    <w:p w14:paraId="220EF425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TAGGGAAGAAGCGAAAGTGACGGTACCTGCAGAAGAAGCGCCGGCTAACTACGTGCCAGCAGCCGCGGTAATACGTAGGGCGCAAGCGTTATCCGGATTCATTGGGCGTAAAGAGCTCGTAGGCGGCCACTCAAGTCGAACGTGAAAACTCGGAGCTCAACTCCGAGCCCGCGTTCGATACTGGGCGGCTAGAGTCTGGTAGGGGAGCACGGAATTCCCGGTGTAGCGGTGAAATGCTTAGATATCGGGAGGAACACCAGTGGCGAAGGCGGTGCTCTGGGCCGGAACTGACGCTGAGGAGCGAAAGCGTGGGTAGCAAACAGGATTAGATACCCCTGTAGTCC</w:t>
      </w:r>
    </w:p>
    <w:p w14:paraId="23BB8087">
      <w:pPr>
        <w:rPr>
          <w:rFonts w:hint="eastAsia"/>
        </w:rPr>
      </w:pPr>
      <w:r>
        <w:rPr>
          <w:rFonts w:hint="eastAsia"/>
        </w:rPr>
        <w:t>&gt;OTU006882</w:t>
      </w:r>
    </w:p>
    <w:p w14:paraId="22D42B85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GCGGGTTGTAAAGCACTTTAAGTTGGGAGGAAGGGCAGTAAATTAATACTTTGCTGTTTTGACGTTACCGACAGAATAAGCACCGGCTAACTCTGTGCCAGCAGCCGCGGTAATACGAAGGGTGCAAGCGTTACTCGGAATTATTGGGCGTAAAGGGTGTGTAGGTGGTCATATTAGTCTTGTGTTAAAGCCTGTTGCTTAACAACAGAATCGCACGGGAAACGGTACGACTAGGAGGGTGCAAGAGGTGTACGGAACTCATGGTGTAGGGGTGAAATCCGTTGATATCATGGGGAACGCCAAAAGCGAAGGCAGTACACTGGTGCATACCTGACACTGAAACACGAAAGCGTGGGTAGCGAATGGGATTAGATACCCTTGTAGTCC</w:t>
      </w:r>
    </w:p>
    <w:p w14:paraId="44A1871E">
      <w:pPr>
        <w:rPr>
          <w:rFonts w:hint="eastAsia"/>
        </w:rPr>
      </w:pPr>
      <w:r>
        <w:rPr>
          <w:rFonts w:hint="eastAsia"/>
        </w:rPr>
        <w:t>&gt;OTU006883</w:t>
      </w:r>
    </w:p>
    <w:p w14:paraId="30602DD3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TGCCCGGGACGAAACTCCTTTTTCGAGAGGACTGACGGTACCGGGTGAGGAAGCACCGGCTAACTCCGTGCCAGCAGCCGCGGTAATACGGAGGGTGCGAGCGTTGTCCGGAATCACTGGGCGTAAAGGGCGCGTAGGTGGCGCGACAAGTCAGTGGTGAAAGCTCGACGCTTAACGTCGAGTCGGCCACTGAGACTGTTGGGCTTGAGCACTGTAGAGGCAGATGGAATTCCGGGTGTAGCGGTGGAATGCGTAGAGATCGGGAAGAACACCAGTGGCGAAGGCGGTCTGCTGGGCCGTTGCTGACGCTGAGGCGCGACAGCGTGGGGAGCAAACAGGATTAGATACCCGTGTAGTCC</w:t>
      </w:r>
    </w:p>
    <w:p w14:paraId="5ADE37E3">
      <w:pPr>
        <w:rPr>
          <w:rFonts w:hint="eastAsia"/>
        </w:rPr>
      </w:pPr>
      <w:r>
        <w:rPr>
          <w:rFonts w:hint="eastAsia"/>
        </w:rPr>
        <w:t>&gt;OTU006884</w:t>
      </w:r>
    </w:p>
    <w:p w14:paraId="66647DC8">
      <w:pPr>
        <w:rPr>
          <w:rFonts w:hint="eastAsia"/>
        </w:rPr>
      </w:pPr>
      <w:r>
        <w:rPr>
          <w:rFonts w:hint="eastAsia"/>
        </w:rPr>
        <w:t>CCTACGGGGGGCTGCAGTAGGGAATATTGGGCAATGGAGGCAACTCTGACCCAGCCATGCCGCGTGCAGGAAGAAGGCCTTCTGGGTTGTAAACTGCTTTTGGAAGGGAACAAAACGGCTCTGCGGAGCAACTTGAGTGTACCTTCAGAATAAGCACCGGCTAACTCCGTGCCAGCAGCCGCGGTAATACGAACCGTCCAAACGTTATTCGGAATTACTGGGCTTAAAGGGTATGTAGGCGGCGCTGTTAGTCGGGTGTGAAAGCCCTCGGCTCAACCGAGGAATTGCGCCCGATACTGCAGTGCTCGAGGGAGACAGGGGTAAGCGGAACTGATGGTGGAGCGGTGAAATGCGTTGATATCATCTGGAACACCGGTGGCGAAAGCGGCCCACTGGGTCTTTTCTGACGCTGAGGAACGAAAGCTAGGGTAGCGAACGGGATTAGATACCCGTGTAGTCC</w:t>
      </w:r>
    </w:p>
    <w:p w14:paraId="7F85B49A">
      <w:pPr>
        <w:rPr>
          <w:rFonts w:hint="eastAsia"/>
        </w:rPr>
      </w:pPr>
      <w:r>
        <w:rPr>
          <w:rFonts w:hint="eastAsia"/>
        </w:rPr>
        <w:t>&gt;OTU006885</w:t>
      </w:r>
    </w:p>
    <w:p w14:paraId="176B0CF6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CTTTCGGGATGTAAACTTCGTAAGAATAGGAAGAATAAATGACGGTACTATTTGTAAGGTCCGGCTAACTACGTGCCAGCAGCCGCGGTAATACGTAGGGGGCGAGCGTTGTCCGGATTTATTGGGCGTAAAGAGCGCGTAGGTGGCTCGACAAGTCGGATGTGAAAACTCCAGGCTCAACCTGGAGACGCCACTCGATACTGTCGTGGCTAGAGTTCGGTAGGGGATCACGGAATTCCTGGTGTAGCGGTGAAATGCGCAGATATCAGGAGGAACACCGATGGCGAAGGCAGATCTCTGGGCCTTACCTGACGCTGAGGAGCGAAAGCTGGGGGAGCGAACAGGATTAGATACCCTGGTAGTCC</w:t>
      </w:r>
    </w:p>
    <w:p w14:paraId="1D12D146">
      <w:pPr>
        <w:rPr>
          <w:rFonts w:hint="eastAsia"/>
        </w:rPr>
      </w:pPr>
      <w:r>
        <w:rPr>
          <w:rFonts w:hint="eastAsia"/>
        </w:rPr>
        <w:t>&gt;OTU006886</w:t>
      </w:r>
    </w:p>
    <w:p w14:paraId="4E006B55">
      <w:pPr>
        <w:rPr>
          <w:rFonts w:hint="eastAsia"/>
        </w:rPr>
      </w:pPr>
      <w:r>
        <w:rPr>
          <w:rFonts w:hint="eastAsia"/>
        </w:rPr>
        <w:t>CCTACGGGTGGCTGCAGTGGGGAATATTGGACAATGGGCGAAAGCCTGACCCAGCCACGCCGCGTGAGTGATGAAGGCCTTCGGGTCGTAAAGCTCTGTGGGGAGGGACGAAAAGACGTTGGCTAATATCCAACGGGCTGACGGTACCTCCTTAGCAAGCACCGGCTAACTCCGTGCCAGCAGCCGCGGTAATACGGAGGGTGCAAACGTTGCTCGGAATCATTGGGCGTAAAGCGCACGTAGGCGGTCCGTTGTGTCGGGTGTGAAAGCCCTCGGCTTAACCGAGGAAGTGCATTCGAAACTGGCGGACTTGAGTACCGGAGAGGGTCGCGGAATTCCCGGTGTAGAGGTGAAATTCGTAGATATCGGGAGGAACACCAGTGGCGAAGGCGGCGACCTGGACGGATACTGACGCTGAGGTGCGAAAGCGTGGGGAGCAAACAGGATTAGATACCCGAGTAGTCC</w:t>
      </w:r>
    </w:p>
    <w:p w14:paraId="15136EC8">
      <w:pPr>
        <w:rPr>
          <w:rFonts w:hint="eastAsia"/>
        </w:rPr>
      </w:pPr>
      <w:r>
        <w:rPr>
          <w:rFonts w:hint="eastAsia"/>
        </w:rPr>
        <w:t>&gt;OTU006887</w:t>
      </w:r>
    </w:p>
    <w:p w14:paraId="1D63276C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CGGGAAGAATAGTTTCGGGGTGAATAGCCTCGGAGCCTGACGGTACCGCTAAAGGAAGCCCCGGCTAACTCCGTGCCAGCAGCCGCGGTAATACAGAGGGCGCGAGCGTTGTCCGGAATCACTGGGCGTAAAGGGCGCGTAGGTGGCGCGACAAGCGTGCGGTGAAAGCCCGGGGCTCAACTCCGGGTCGGCCGTGCGAACTGTCGGGCTCGAGCATGGTAGAGGCGGGTGGAATTCCGGGTGTAGCGGTGGAATGCGTAGAGATCCGGAAGAACACCGGTGGCGAAGGCGGCCCGCTGGGCCATGGCTGACACTGAGGCGCGACAGCGTGGGGAGCAAACAGGATTAGATACCCCGGTAGTCC</w:t>
      </w:r>
    </w:p>
    <w:p w14:paraId="6BC637AB">
      <w:pPr>
        <w:rPr>
          <w:rFonts w:hint="eastAsia"/>
        </w:rPr>
      </w:pPr>
      <w:r>
        <w:rPr>
          <w:rFonts w:hint="eastAsia"/>
        </w:rPr>
        <w:t>&gt;OTU006888</w:t>
      </w:r>
    </w:p>
    <w:p w14:paraId="29D38E45">
      <w:pPr>
        <w:rPr>
          <w:rFonts w:hint="eastAsia"/>
        </w:rPr>
      </w:pPr>
      <w:r>
        <w:rPr>
          <w:rFonts w:hint="eastAsia"/>
        </w:rPr>
        <w:t>CCTACGGGCGGCAGCAGTGGGGAATATTGGACAATGGGCGCAAGCCTGATCCAGCCATGCCGCGTGAATGATGAAGGCCTTAGGGTTGTAAAATTCTTTCGCAGGGGACGATAGTGACGGTACCCTGATAAGAAGCCCCGGCTAACTTCGTGCCAGCAGCCGCGGTAATACGAAGGGGGCTAGCGTTGTTCGGAATTACTGGGCGTAAAGCGCACGTAGGCGGACCGATTAGTCAGAGGTGAAATCCCAGAGCTTAACTCTGGAACTGCCTTTGATACTGCGGATCTCGAGTCCGAGAGAGGTGAGTGGAATTCCTAGTGTAGAGGTGAAATTCGTAGATATCTGGAGGAACAACGGAGGCGAAGGCGGCTTACTGGACTGTAACTGACACTGAGGTGCGAAAGCGTGGGTAGCAAACAGGATTAGATACCCGAGTAGTCC</w:t>
      </w:r>
    </w:p>
    <w:p w14:paraId="60958947">
      <w:pPr>
        <w:rPr>
          <w:rFonts w:hint="eastAsia"/>
        </w:rPr>
      </w:pPr>
      <w:r>
        <w:rPr>
          <w:rFonts w:hint="eastAsia"/>
        </w:rPr>
        <w:t>&gt;OTU006889</w:t>
      </w:r>
    </w:p>
    <w:p w14:paraId="443B46EB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CCCCTGTTAGGTGGGACGAACATCCTCCGGTAAATAATTGGGGGATTTGACGGTACCACCAGAGAAAGCCCCGGCTAACTCCGTGCCAGCAGCCGCGGTAATACGGAGGGGGCGAGTGTTGTTCGGAATTACTGGGCGTAAAGGGCGCGCAGGCGGCTTGGCAAGTCGAGTGTGAAATCCCTTGGCTTAACCGTTGGCTTGCGGTCGATACGGGCAGACTTGAGTTCGGTAGGGGAGACTGGAATTCCTGGTGTAGCGGTGAAATGCGCAGATATCAGGAGGAACACCGATGGCGAAGGCAGGTCTCTGGGCATTAACTGACGCTGAGGAGCGAAAGCATGGGGAGCGAACAGGATTAGATACCCCAGTAGTCC</w:t>
      </w:r>
    </w:p>
    <w:p w14:paraId="16EA47B6">
      <w:pPr>
        <w:rPr>
          <w:rFonts w:hint="eastAsia"/>
        </w:rPr>
      </w:pPr>
      <w:r>
        <w:rPr>
          <w:rFonts w:hint="eastAsia"/>
        </w:rPr>
        <w:t>&gt;OTU006890</w:t>
      </w:r>
    </w:p>
    <w:p w14:paraId="79EAC9DC">
      <w:pPr>
        <w:rPr>
          <w:rFonts w:hint="eastAsia"/>
        </w:rPr>
      </w:pPr>
      <w:r>
        <w:rPr>
          <w:rFonts w:hint="eastAsia"/>
        </w:rPr>
        <w:t>CCTACGGGGGGCTGCAGTAACGAATCTTCCGCAATGCACGAAAGTGTGACGGAGCGACGCCGCGTGTGGGACGAAGCCCTTCGGGGTGTAAACCACTGTCAGGGGTTAGAAAGTTCTGATCAACCCCAGAGGAAGGCACGGCTAACTCTGTGCCAGCAGCCGCGGTAAGACAGAGGTGCCGAGCGTTAGGCGGAATCACTGGGCTTAAAGCGTGTGTAGGCGGATTGGTAAGTACCTTGTGAAATCCCACAGCTTAACTGTGGAACTGCTTGGTATACTGCCTGTCTTGAGGCACTCAGGGGCAGTCGGAACAAATGGTGGAGCGGTGAAATGCGTAGATATCATTTGGAACGCCAAAGGTGAAAACAGACTGCTGGGGGTGTCCTGACACTGAGACGCGAAAGCCAGGGGAGCAAACGGGATTAGATACCCCTGTAGTCC</w:t>
      </w:r>
    </w:p>
    <w:p w14:paraId="06869649">
      <w:pPr>
        <w:rPr>
          <w:rFonts w:hint="eastAsia"/>
        </w:rPr>
      </w:pPr>
      <w:r>
        <w:rPr>
          <w:rFonts w:hint="eastAsia"/>
        </w:rPr>
        <w:t>&gt;OTU006891</w:t>
      </w:r>
    </w:p>
    <w:p w14:paraId="2415ACCE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CCGCTGCACGTTAATAGCGTGCAGCATGACGGTACCTCCTTAGCAAGCTCCGGCTAACTCCGTGCCAGCAGCCGCGGTAATACGGAGGGAGCTAGCGTTGTTCGGAATTATTGGGCGTAAAGCGCACGTAGGCGGGTTTCTATGTCGATTGTGAAAGCCCCAGGCTCAACCTGGGAACTGCAGCCGAAACTGGAAATCTTGAATATCTGAGAGGGTGGGGGAATTGCTGGTGGAGTAGTGAAATACGTAGAGATCAGCAGGAACACCTGAGGCGAAGGCGCCTGCCTGGCAGAATATTGACGCTGAGGTGCGAAAGCGTGGGGAGCAAACAGGATTAGATACCCCGGTAGTCC</w:t>
      </w:r>
    </w:p>
    <w:p w14:paraId="02F22CA4">
      <w:pPr>
        <w:rPr>
          <w:rFonts w:hint="eastAsia"/>
        </w:rPr>
      </w:pPr>
      <w:r>
        <w:rPr>
          <w:rFonts w:hint="eastAsia"/>
        </w:rPr>
        <w:t>&gt;OTU006892</w:t>
      </w:r>
    </w:p>
    <w:p w14:paraId="3D5FCCC4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CTGCTCCAACCTAATACGTTGGAGTTTGACGGTACCGGGTGAGGAAGCACCGGCTAACTCCGTGCCAGCAGCCGCGGTAATACAGAGGGTGCAAGCGTTGTTCGGAATTACTGGGCGTAAAGCGCGTGTAGGCGGCTTGTTAAGTCTCGTGTGAAAGCCCTGAGCTCAACTCAGGAAGTGCGCGAGATACTGGCGAGCTGGAGTGACGGAGAGGATGGCGGAATTCCCGGTGTAGAGGTGAAATTCGTAGATATCGGGAGGAACACCTGTGGCGAAGGCGGCCATCTGGACGTCAACTGACGCTGAGACGCGAAAGCGTGGGGAGCAAACAGGATTAGATACCCCGGTAGTCC</w:t>
      </w:r>
    </w:p>
    <w:p w14:paraId="64870C6E">
      <w:pPr>
        <w:rPr>
          <w:rFonts w:hint="eastAsia"/>
        </w:rPr>
      </w:pPr>
      <w:r>
        <w:rPr>
          <w:rFonts w:hint="eastAsia"/>
        </w:rPr>
        <w:t>&gt;OTU006893</w:t>
      </w:r>
    </w:p>
    <w:p w14:paraId="2C63FF18">
      <w:pPr>
        <w:rPr>
          <w:rFonts w:hint="eastAsia"/>
        </w:rPr>
      </w:pPr>
      <w:r>
        <w:rPr>
          <w:rFonts w:hint="eastAsia"/>
        </w:rPr>
        <w:t>CCTACGGGGGGCAGCAGTAGGGAATTTTCCACAATGGGCGAAAGCCTGATGGAGCAACACCGCGTGCAGGATGAAGGCCTTAGGGTTGTAAACTGCTTTTATCTGTGACGATTTTGACGGTAGCAGATGAATAAGGATCGGCTAACTCCGTGCCAGCAGCCGCGGTCATACGGGGGATCCAAGCGTTATCCGGATTCACTGGGTTTAAAGGGTGCGTAGGTGGGTTGGTAAGTCAGTGGTGAAATCTCCGAGCTTAACTTGGAAACTGCCGTTGATACTATCAATCTTGAATATCGCGTAGGTAAGCGGAATATGTCATGTAGCGGTGAAATGCTTAGATATCGTCAAGAACACCGATAGTGTAGACAGCTTACTAGACTTCAACTGACGCTGAGGCACGAAAGTGTGGGGATCAAACAGGATTAGATACCCCGGTAGTCC</w:t>
      </w:r>
    </w:p>
    <w:p w14:paraId="58456D66">
      <w:pPr>
        <w:rPr>
          <w:rFonts w:hint="eastAsia"/>
        </w:rPr>
      </w:pPr>
      <w:r>
        <w:rPr>
          <w:rFonts w:hint="eastAsia"/>
        </w:rPr>
        <w:t>&gt;OTU006894</w:t>
      </w:r>
    </w:p>
    <w:p w14:paraId="4CB23DF6">
      <w:pPr>
        <w:rPr>
          <w:rFonts w:hint="eastAsia"/>
        </w:rPr>
      </w:pPr>
      <w:r>
        <w:rPr>
          <w:rFonts w:hint="eastAsia"/>
        </w:rPr>
        <w:t>CCTACGGGGGGCAGCAGTGGGGAATCTTGCGCAATGGCCGGAAGGCTGACGCAGCGACGCCGCGTGTGGGAGGACGCCCTTCGGGGTGTAAACCACTGTTGCCCGGGACGAAGGTCCTGTTTAGACAGGATTGACGGTACCGGGTGAGGAAGCACCGGCTAACTCCGTGCCAGCAGCCGCGGTAATACGGAGGGTGCAAGCGTTATCCGGAATCATTGGGTTTAAAGGGTCCGCAGGCGGTCTTATAAGTCAGTGGTGAAAGCCTACAGCTCAACTGTAGAACTGCCATTGATACTGTAGGACTTGAATCTGGTCGAAGTGGGCGGAATGTGTAGTGTAGCGGTGAAATGCATAGATATTACACAGAACACCGATAGCGAAGGCAGCTCACTAGGTCAGTATTGACGCTCATGGACGAAAGCGTGGGGAGCAAACAGGATTAGATACCCGGGTAGTCC</w:t>
      </w:r>
    </w:p>
    <w:p w14:paraId="552D269E">
      <w:pPr>
        <w:rPr>
          <w:rFonts w:hint="eastAsia"/>
        </w:rPr>
      </w:pPr>
      <w:r>
        <w:rPr>
          <w:rFonts w:hint="eastAsia"/>
        </w:rPr>
        <w:t>&gt;OTU006895</w:t>
      </w:r>
    </w:p>
    <w:p w14:paraId="5283414F">
      <w:pPr>
        <w:rPr>
          <w:rFonts w:hint="eastAsia"/>
        </w:rPr>
      </w:pPr>
      <w:r>
        <w:rPr>
          <w:rFonts w:hint="eastAsia"/>
        </w:rPr>
        <w:t>CCTACGGGTGGCTGCAGTGGGGAATCTTGCGCAATGGCCGCAAGGCTGACGCAGCGACGCCGCGTGGGGGAGGAAGGGCTTCGGCTCGTAAACCCCTGTTGCCCGGGGCGAACAGCAGGTTTCGACCTGCCTGACGGTACCGGGTGAGGAAGCACCGGCTAACTCTGTGCCAGCAGCCGCGGTAATACAGAGGGGGCAAGCGTTATTCGGAATTATTGGGCGTAAAGGGCGCGTAGGCGGCTTTGCAAGTGGCGGGTGAAATCCCTCGGCTTAACCGAGGAACTGCCTGCCAGACTGCATTGCTTGAGTCCAGGAGAGGTGAGTGGAATTCCGAGTGTAGAGGTGAAATTCGTAGATATTCGGAAGAACACCAGTGGCGAAGGCGACTCACTGGACATGTATTGACGCTGAGGTGCGAAAGCGTGGGGAGCAAACAGGATTAGATACCCTGGTAGTCC</w:t>
      </w:r>
    </w:p>
    <w:p w14:paraId="2780266C">
      <w:pPr>
        <w:rPr>
          <w:rFonts w:hint="eastAsia"/>
        </w:rPr>
      </w:pPr>
      <w:r>
        <w:rPr>
          <w:rFonts w:hint="eastAsia"/>
        </w:rPr>
        <w:t>&gt;OTU006896</w:t>
      </w:r>
    </w:p>
    <w:p w14:paraId="080223D9">
      <w:pPr>
        <w:rPr>
          <w:rFonts w:hint="eastAsia"/>
        </w:rPr>
      </w:pPr>
      <w:r>
        <w:rPr>
          <w:rFonts w:hint="eastAsia"/>
        </w:rPr>
        <w:t>CCTACGGGAGGCTGCAGTGGGGAATATTGGACAATGGGCGCAAGCCTGATCCAGCAATGCCGCGTGAGTGATGAAGGCCTTAGGGTTGTAAAGCTCTTTTACCCGGGATGATAATGACAGTACCGGGAGAATAAGCTCCGGCTAACTCCGTGCCAGCAGCCGCGGTAAGACGAAGGGGGCTAGCGTTGTTCGGAATTACTGGGCGTAAAGCGCACGTAGGCGGCTTGTCACGTCGGATGTGAAAGCCCCCGGCTCAACCGGGGAGGGTCCGCGGAGACGGTGGTGCTGGAGGGGGTCAGAGGGGGGTGGAAGGCCGGGTGGAGCGGTGAAATGCGTAGAGATCCGGCCGAACACCAGCGGCGAAGGCGGCCCCCTGGGGCGACCCTGACGCTGAGGCGCGAAGGCCAGGGGAGCGAACGGGATTAGATACCCTAGTAGTCC</w:t>
      </w:r>
    </w:p>
    <w:p w14:paraId="3AA71785">
      <w:pPr>
        <w:rPr>
          <w:rFonts w:hint="eastAsia"/>
        </w:rPr>
      </w:pPr>
      <w:r>
        <w:rPr>
          <w:rFonts w:hint="eastAsia"/>
        </w:rPr>
        <w:t>&gt;OTU006897</w:t>
      </w:r>
    </w:p>
    <w:p w14:paraId="16D0C18C">
      <w:pPr>
        <w:rPr>
          <w:rFonts w:hint="eastAsia"/>
        </w:rPr>
      </w:pPr>
      <w:r>
        <w:rPr>
          <w:rFonts w:hint="eastAsia"/>
        </w:rPr>
        <w:t>CCTACGGGGGGCTGCAGTCGAGAATTTTTCACAATGGGCGCAAGCCTGATGGAGCGACGCCGCGTGGGGGATGAATGGCTTCGGCCCGTAAACCCCTGTCATTTGCGAACAAACCTTGCTATTTAAAAGATGGCGAGCTGATTGTAGCGAAAGAGGAAGGGACGGCTAACTCTGTGCCAGCAGCCGCGGTAATACAGAGGTCCCAAGCGTTGTTCGGATTCACTGGGCGTAAAGCGCACGTAGGCGGCTTTCTAAGTCAGGGGTGAAATCCCGGGGCTCAACCCCGGAATTGCCTTTAAGACTGCATCGCTTGAACGTCGGAGAGGTGAGTGGAATTCCGAGTGTAGAGGTGAAATTCGTAGATATTCGGAAGAACACCAGTGGCGAAGGCGGCTCACTGGACGACTGTTGACGCTGAGGTGCGAAAGCGTGGGGAGCAAACAGGATTAGATACCCCAGTAGTCC</w:t>
      </w:r>
    </w:p>
    <w:p w14:paraId="72576CA3">
      <w:pPr>
        <w:rPr>
          <w:rFonts w:hint="eastAsia"/>
        </w:rPr>
      </w:pPr>
      <w:r>
        <w:rPr>
          <w:rFonts w:hint="eastAsia"/>
        </w:rPr>
        <w:t>&gt;OTU006898</w:t>
      </w:r>
    </w:p>
    <w:p w14:paraId="6331DFC2">
      <w:pPr>
        <w:rPr>
          <w:rFonts w:hint="eastAsia"/>
        </w:rPr>
      </w:pPr>
      <w:r>
        <w:rPr>
          <w:rFonts w:hint="eastAsia"/>
        </w:rPr>
        <w:t>CCTACGGGGGGCTGCAGTGGGGAATCTTGCGCAATGGGCGAAAGCCTGACGCAGCGACGCCGCGTGAGTGATGAAGGCCTTCGGGTTGTAAAGCTCTGTGGGGAGAGACGAATAAGTGCAGCCTAATACGTTGCATGATGACGGTATCTCCTTAGCAAGCACCGGCTAACTCTGTGCCAGCAGCCGCGGTAAGACAGAGGGTGCAAACGTTGTTCGGAATTACTGGGCGTAAAGCGTGTGTAGGCGGTCTGTCGCGTCTGGTGTGAAATCCCATGGCTCAACTGTGGGCTTGCATCGGGTACGGGCAGACTAGAGTGCTGTAGGGGAGACTGGAATTCCTGGTGTAGCGGTGGAATGCGCAGATATCAGGTGGAACACCAGTGGCGAAGGCGGCTTTCTGGGCCTCGCCTGACGCTGAGGAGCGAAAGCTGGGGGAGCGAACAGGATTAGATACCCCGGTAGTCC</w:t>
      </w:r>
    </w:p>
    <w:p w14:paraId="6EFDEE40">
      <w:pPr>
        <w:rPr>
          <w:rFonts w:hint="eastAsia"/>
        </w:rPr>
      </w:pPr>
      <w:r>
        <w:rPr>
          <w:rFonts w:hint="eastAsia"/>
        </w:rPr>
        <w:t>&gt;OTU006899</w:t>
      </w:r>
    </w:p>
    <w:p w14:paraId="55C0ABD7">
      <w:pPr>
        <w:rPr>
          <w:rFonts w:hint="eastAsia"/>
        </w:rPr>
      </w:pPr>
      <w:r>
        <w:rPr>
          <w:rFonts w:hint="eastAsia"/>
        </w:rPr>
        <w:t>CCTACGGGAGGCTGCAGTGGGGAATATTGGACAATGGGCGCAAGCCTGATCCAGCAATGCCGCGTGAGTGATGAAGGCCTTAGGGTTGTAAAGCTCTTTTACCCGGGATGATAATGACAGTACCGGGAGAATAAGCCCCGGCTAACTCCGTGCCAGCAGCCGCGGTAATACGTAGGTGGCAAGCGTTGTCCGGAATTATTGGGCGTAAAGCGTGCGTAGGCGGTTCGTTAAGTCTGCTGTGAAAGCCCTGGGCTCAACCTGGGAACTGCAGTGGATACTGGCGGGCTAGAGTGTGATAGAGGATGGTGGAATTCCCGGTGTAGCGGTGAAATGCGTAGAGATCGGGAGGAACACCAGTGGCGAAGGCAATCCCCTGGGCCTGTACTGACGCTCATGCACGAAAGCGTGGGGAGCAAACAGGATTAGATACCCCAGTAGTCC</w:t>
      </w:r>
    </w:p>
    <w:p w14:paraId="7A3B478A">
      <w:pPr>
        <w:rPr>
          <w:rFonts w:hint="eastAsia"/>
        </w:rPr>
      </w:pPr>
      <w:r>
        <w:rPr>
          <w:rFonts w:hint="eastAsia"/>
        </w:rPr>
        <w:t>&gt;OTU006900</w:t>
      </w:r>
    </w:p>
    <w:p w14:paraId="138A502F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GCGGGTTGTAAAGCACTTTCAGAGGGGAAGAAAAATTCGGAGCTAACACCTCCGAACTTGACGTTACCCTTAGAAGAAGCACCGGCTAACTCCGTGCCAGCAGCCGCGGTAAGACGAACCGAGCGAACGTTGTTCGGAATCACTGGGCTTAAAGGGCGCGTAGGCGGCCGGGCGGGTCGTGGGTGAAATCCCCCAGCTTAACTGGGGAACTGCCTACGATACCACCTCGGCTCGAGGAAGGCAGGGGCAATCGGAACTGTCGGTGGAGCGGTGAAATGCGTTGATATCGACAGGAACGCCGATGGCGAAAGCAGATTGCTGGTCCTTTTCTGACGCTGAGGCGCGAAAGCCAGGGGAGCAAACGGGATTAGATACCCCAGTAGTCC</w:t>
      </w:r>
    </w:p>
    <w:p w14:paraId="2F20DC92">
      <w:pPr>
        <w:rPr>
          <w:rFonts w:hint="eastAsia"/>
        </w:rPr>
      </w:pPr>
      <w:r>
        <w:rPr>
          <w:rFonts w:hint="eastAsia"/>
        </w:rPr>
        <w:t>&gt;OTU006901</w:t>
      </w:r>
    </w:p>
    <w:p w14:paraId="4F121B0D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CGTGCCAGCAGCCGCGGTAATACGGAGGATCCAAGCGTTATCCGGATTTATTGGGTTTAAAGGGTGCGTAGGCGGCCTGTTAAGTCAGGGGTGAAAGACGGTAGCTCAACTATCGCAGTGCCCTTGATACTGATGGGCTTGAGTGCAGTCGAGGTAGGCGGAATTGACGGTGTAGCGGTGAAATGCTTAGATATCTGGAGGAACACCGATGGCGAAGGCAGCCCCCTGGGCTAACACTGACGCTCATGCACGAAAGCGTGGGGAGCAAACAGGATTAGATACCCGAGTAGTCC</w:t>
      </w:r>
    </w:p>
    <w:p w14:paraId="44EF0D85">
      <w:pPr>
        <w:rPr>
          <w:rFonts w:hint="eastAsia"/>
        </w:rPr>
      </w:pPr>
      <w:r>
        <w:rPr>
          <w:rFonts w:hint="eastAsia"/>
        </w:rPr>
        <w:t>&gt;OTU006902</w:t>
      </w:r>
    </w:p>
    <w:p w14:paraId="3DE4267A">
      <w:pPr>
        <w:rPr>
          <w:rFonts w:hint="eastAsia"/>
        </w:rPr>
      </w:pPr>
      <w:r>
        <w:rPr>
          <w:rFonts w:hint="eastAsia"/>
        </w:rPr>
        <w:t>CCTACGGGTGGCTGCAGTGGGGAATATTGCGCAATGGGCGAAAGCCTGACGCAGCGACGCCGCGTGAGTGATGAAGGCCTTCGGGTTGTAAAGCTCTGTGGGGAGAGACGAAAGAATCGGTTCTAACAGGACCGAAGTTGACGGTACCTGAAGAAGAAGCCCCGGCTAACTCCGTGCCAGCAGCCGCGGTAATACGTAGGTGGCAAGCGTTGTCCGGATTTACTGGGCGTAAAGCGTATGCAGGCGGATGCCTAAGTAGGAAGTGAAAGGTTGGAGCTCAACTCTAACACTGCTCCCTATACTGGGTGTCTTGAGTGCCGGAGAGGAAGATGGAACTGCACGTGTAGCGGTGAAATGCGTTGAGATGTGCAGGAACACCAATGGCGAAAGCAGTCTTCTGGACGGATACTGACGCTGAGATACGAAAGCCAAGGGAGCGAACAGGATTAGATACCCGAGTAGTCC</w:t>
      </w:r>
    </w:p>
    <w:p w14:paraId="09F417E1">
      <w:pPr>
        <w:rPr>
          <w:rFonts w:hint="eastAsia"/>
        </w:rPr>
      </w:pPr>
      <w:r>
        <w:rPr>
          <w:rFonts w:hint="eastAsia"/>
        </w:rPr>
        <w:t>&gt;OTU006903</w:t>
      </w:r>
    </w:p>
    <w:p w14:paraId="067EF4B2">
      <w:pPr>
        <w:rPr>
          <w:rFonts w:hint="eastAsia"/>
        </w:rPr>
      </w:pPr>
      <w:r>
        <w:rPr>
          <w:rFonts w:hint="eastAsia"/>
        </w:rPr>
        <w:t>CCTACGGGAGGCAGCAGTCGGGAATCTTGCGCAATGGGCGGAAGCCTGATCCAGCAACGCCGCGTGAGGGATGACGGCCTTCGGGTTGTAAACCTCTTTTACTACTGACGAAGGTCCGCTTTTTTGGGTGGGTTGACGGTAGGTGGTGAATAAGCCCCGGCCAACTACGTGCCAGCAGCCGCGGTAACACGTAGGGGGCGAGCGTTGTCCGGAATCATTGGGCGTAAAGAGCTCGTAGGTGGCTCAGCAAGTCGGGTGTGAAATTCTCAGGCTCAACCTGAGAACGCCACCCGATACTGCTGTGGCTAGAGTCCAGTAGGGGAGTGTGGAATTCCCGGTGTAGCGGTGAAATGCGCAGATATCAGGAGGAACACCTATGGCGAAGGCAGCTCGCTGGGACGGTACTGACGCTGAGACGCGAAAGCGTGGGGAGCAAACAGGATTAGATACCCTTGTAGTCC</w:t>
      </w:r>
    </w:p>
    <w:p w14:paraId="777482B9">
      <w:pPr>
        <w:rPr>
          <w:rFonts w:hint="eastAsia"/>
        </w:rPr>
      </w:pPr>
      <w:r>
        <w:rPr>
          <w:rFonts w:hint="eastAsia"/>
        </w:rPr>
        <w:t>&gt;OTU006904</w:t>
      </w:r>
    </w:p>
    <w:p w14:paraId="286F1870">
      <w:pPr>
        <w:rPr>
          <w:rFonts w:hint="eastAsia"/>
        </w:rPr>
      </w:pPr>
      <w:r>
        <w:rPr>
          <w:rFonts w:hint="eastAsia"/>
        </w:rPr>
        <w:t>CCTACGGGTGGCTGCAGTGGGGAATTTTGGACAATGGGCGCAAGCCTGATCCAGCCATTCCGCGTGAGTGAAGAAGGCCTTCGGGTTGTAAAGCTCTTTCGCAAGGGAAGAAAGATTACGCTCTAACATAGCGTGATTATGACGGTACCTTGATAAGAAGCACCGGCTAACTACGTGCCAGCAGCCGCGGTAATACGTAGGGTGCGAGCGTTAATCGGAATTACTGGGCGTAAAGCGTGCGCAGGCGGCGTCGCAAGTCAGGCGTGAAATCCCCGGGCTTAACCTGGGAATGGCGCTTGAAACTACGATGCTGGAGTATGGCAGAGGGAGGTGGAATTCCAAGTGTAGCGGTGAAATGCGTAGAGATTTGGAGGAACACCAGTGGCGAAGGCGGCCTTCTGGACTGACACTGACGCTGAGGCGCGAAAGCTAGGGGAGCAAACAGGATTAGATACCCCAGTAGTCC</w:t>
      </w:r>
    </w:p>
    <w:p w14:paraId="5F96E722">
      <w:pPr>
        <w:rPr>
          <w:rFonts w:hint="eastAsia"/>
        </w:rPr>
      </w:pPr>
      <w:r>
        <w:rPr>
          <w:rFonts w:hint="eastAsia"/>
        </w:rPr>
        <w:t>&gt;OTU006905</w:t>
      </w:r>
    </w:p>
    <w:p w14:paraId="17584687">
      <w:pPr>
        <w:rPr>
          <w:rFonts w:hint="eastAsia"/>
        </w:rPr>
      </w:pPr>
      <w:r>
        <w:rPr>
          <w:rFonts w:hint="eastAsia"/>
        </w:rPr>
        <w:t>CCTACGGGTGGCTGCAGTTGGGAATTTTGGGCAATGGGCGCAAGCCTGATGCAGCGACGCCGCGTGAGGGAAGAAGGCCTTCGGGTCGTAAACCTCTTTCGGCAGGGACGAAGCGAAAGTGACGGTACCTGAAGAAGAAGCGCCGGCCAACTACGTGCCAGCAGCCGCGGTAAGACGTAGGGTGCAGGCGTTAATCGGAATTACTGGGCGTAAAGCGCGCGTAGGTGGTTGGGTAAGTTGAATGTGAAAGCCCCGGGCTCAACCTGGGAACTGCATTTGTGACTGCATCGCTGGAGTGCGGCAGAGGGGGATGGAATTCCGCGTGTAGCAGTGAAATGCGTAGAGATGTGGAGGAATACCGATGGCGAAGGCAGCCCCCTGGGCTAACACTGACGCTGATGCACGAAAGCGTGGGGAGCAAACAGGATTAGATACCCGGGTAGTCC</w:t>
      </w:r>
    </w:p>
    <w:p w14:paraId="48C8F233">
      <w:pPr>
        <w:rPr>
          <w:rFonts w:hint="eastAsia"/>
        </w:rPr>
      </w:pPr>
      <w:r>
        <w:rPr>
          <w:rFonts w:hint="eastAsia"/>
        </w:rPr>
        <w:t>&gt;OTU006906</w:t>
      </w:r>
    </w:p>
    <w:p w14:paraId="65075265">
      <w:pPr>
        <w:rPr>
          <w:rFonts w:hint="eastAsia"/>
        </w:rPr>
      </w:pPr>
      <w:r>
        <w:rPr>
          <w:rFonts w:hint="eastAsia"/>
        </w:rPr>
        <w:t>CCTACGGGTGGCAGCAGTCGAGAATCTTCCGCAATGCACGAAAGTGTGACGGAGCGACGCCGCGTGATGGATGACGCGCTTCGGCGTGTAAACATCTTTTCTGGAGGAGGAAGTTTATTGACGTTACTCCAGGAATAAGGGGCTGCTAATCTCGTGCCAGCAGCAGCGGTAATACGAGAGCCCCAAGCGTTATCCGGATTTACTGGGTGTAAAGGGTGTGTAGGTGGTTTAGTTAGTCTTGCGTTAAAGCCTTGGGCTCAACTCAAGAATCGCGCAGGAAACGGCTAAACTAGAGAGTGTGAGAGGTCTGTGGAACTCATGGTGTAGGGGTGAAATCCGTTGATATCATGAGGAACACCGAAAGCGAAGGCAACAGACTGGCACACTTCTGACACTGAGACACGAAAGCCAGGGTAGCGAATCGGATTAGATACCCCTGTAGTCC</w:t>
      </w:r>
    </w:p>
    <w:p w14:paraId="397C2CD5">
      <w:pPr>
        <w:rPr>
          <w:rFonts w:hint="eastAsia"/>
        </w:rPr>
      </w:pPr>
      <w:r>
        <w:rPr>
          <w:rFonts w:hint="eastAsia"/>
        </w:rPr>
        <w:t>&gt;OTU006907</w:t>
      </w:r>
    </w:p>
    <w:p w14:paraId="169C2E9D">
      <w:pPr>
        <w:rPr>
          <w:rFonts w:hint="eastAsia"/>
        </w:rPr>
      </w:pPr>
      <w:r>
        <w:rPr>
          <w:rFonts w:hint="eastAsia"/>
        </w:rPr>
        <w:t>CCTACGGGTGGCTGCAGTCGAGAATCTTCGGCAATGGGCGAAAGCCTGACCGAGCGATGCCGCGTGCGGGATGAAGGCCCTCGGGTTGTAAACCGCTGTCGTAGGGGAGGAAGGCTCCGTGAAGAACGGGGTTTGACCTATCCTAGGAGGAAGTACGGGCTAAGTTCGTGCCAGCAGCCGCGGTAACACGAACCGTACGAACGTTATTCGGAATTACTGGGCTTAAAGGGCGCGTAGGCGGGCTGCCAAGTCTGGGGTGAAATCCCACGGCTCAACCGTGGAACTGCCTCGGATACTGGCGGCCTCGAGGGAGGTAGGGGCATGCGGAACTGTGGGTGGAGCGGTGAAATGCGTTGATATCGTTTGGAACGCCAATGGTGAAAACAGGTTGCTGGGAGTGTGCTGACGCTGAGACACGAAAGCCAGGGGAGCAAACGGGATTAGATACCCCAGTAGTCC</w:t>
      </w:r>
    </w:p>
    <w:p w14:paraId="4053B1F5">
      <w:pPr>
        <w:rPr>
          <w:rFonts w:hint="eastAsia"/>
        </w:rPr>
      </w:pPr>
      <w:r>
        <w:rPr>
          <w:rFonts w:hint="eastAsia"/>
        </w:rPr>
        <w:t>&gt;OTU006908</w:t>
      </w:r>
    </w:p>
    <w:p w14:paraId="3FF58946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CCTTCGGGTCGTAAAACTCTGTTGTTAGGGAAGAACAAGTATCGTTCGAATAGGGCGGTACCTTGACGGTACCTAACCAGAAAGCCACGGCTAACTACGTGCCAGCAGCCGCGGTAATACGTAGGTGGCAAGCGTTATCCGGAATTATTGGGCGTAAAGGGTGTGTAGACGGTACATCAAGTCAACTGTTTAATTCTCTGGCTCAACTGGAGGTCAGCGGTAGAAACTAATGTGCTGGAGGGTGAGAGAGAGAAGTGGAATTCTCGGAGTAGCGGTAAAATGCGTAGATCTCGAGAGGAACACCGATGGCGAAGGCAGCTTCTTGGCTCATTCCTGACGTTGAAACACGAAAGCGTGGGGAGCAAACAGGATTAGATACCCCGGTAGTCC</w:t>
      </w:r>
    </w:p>
    <w:p w14:paraId="06F9B00E">
      <w:pPr>
        <w:rPr>
          <w:rFonts w:hint="eastAsia"/>
        </w:rPr>
      </w:pPr>
      <w:r>
        <w:rPr>
          <w:rFonts w:hint="eastAsia"/>
        </w:rPr>
        <w:t>&gt;OTU006909</w:t>
      </w:r>
    </w:p>
    <w:p w14:paraId="34FCCBAF">
      <w:pPr>
        <w:rPr>
          <w:rFonts w:hint="eastAsia"/>
        </w:rPr>
      </w:pPr>
      <w:r>
        <w:rPr>
          <w:rFonts w:hint="eastAsia"/>
        </w:rPr>
        <w:t>CCTACGGGAGGCTGCAGTGAGGAATCTTCCACAATGGGCGAAAGCCTGATGGAGCAACGCCGCGTGCAGGATGACGGCCTTCGGGTTGTAAACTGCTTTTATATGGGAAGATTATGACGGTACCATATGAATAAGGACCGGCTAACTACGTGCCAGCAGCCGCGGTAATACGTAGGGTCCAAGCGTTATCCGGAATCACTGGGCGTAAAGCGTGCGTAGGTGGAAGTTCGCGTGAGATGCGAAATCCGGTGGCTCAACCATCAGGACTGTATCTCATACGGGACATCTAGAGGACGGCAGAGGCAAGTGGAATTACGAGTGTAGCAGTGAAATGCGTAGAGATTCGTAGGAACACCAATGGCGAAGGCAGCTTGCTGGGCCACACCTGACACTAAGGCACGAAAGCGTGGGGAGCGAACAGGATTAGATACCCGGGTAGTCC</w:t>
      </w:r>
    </w:p>
    <w:p w14:paraId="28392314">
      <w:pPr>
        <w:rPr>
          <w:rFonts w:hint="eastAsia"/>
        </w:rPr>
      </w:pPr>
      <w:r>
        <w:rPr>
          <w:rFonts w:hint="eastAsia"/>
        </w:rPr>
        <w:t>&gt;OTU006910</w:t>
      </w:r>
    </w:p>
    <w:p w14:paraId="343C2E69">
      <w:pPr>
        <w:rPr>
          <w:rFonts w:hint="eastAsia"/>
        </w:rPr>
      </w:pPr>
      <w:r>
        <w:rPr>
          <w:rFonts w:hint="eastAsia"/>
        </w:rPr>
        <w:t>CCTACGGGAGGCTGCAGTGGGGAATATTGCGCAATGGGCGAAAGCCTGACGAAGCAACGCCGCGTGGAGGATGAAGGCCCTAGTGGTCGTAAACTCCTGTCTAGTGGGACGAAGCTGATCAAAGCGAATAGCTTTGGTCATTGACTGTACCGCTGGAGGAAGCTCCGGCCAACTCCGTGCCAGCAGCCGCGGTAATACAGAGGGTGCGAGCGTTAATCGGAATTACTGGGCGTAAAGCGTGCGTAGACGGTTATTTAAGTCGGGTGTGAAATCCCCGGGCTTAACCTGGGAACTGCGGCCGAAACTGCTGAGCTAGAGTGTGGTAGAGGGTGGTGGAATTCCGGGTGTAGCGGTGAAATGCGTAGATATCCGGAGGAACACCAGTGGCGAAGGCGACTCACTGGACATGTATTGACGCTGAGGTGCGAAAGCGTGGGGAGCAAACAGGATTAGATACCCTAGTAGTCC</w:t>
      </w:r>
    </w:p>
    <w:p w14:paraId="34A4ADD4">
      <w:pPr>
        <w:rPr>
          <w:rFonts w:hint="eastAsia"/>
        </w:rPr>
      </w:pPr>
      <w:r>
        <w:rPr>
          <w:rFonts w:hint="eastAsia"/>
        </w:rPr>
        <w:t>&gt;OTU006911</w:t>
      </w:r>
    </w:p>
    <w:p w14:paraId="6BF7511E">
      <w:pPr>
        <w:rPr>
          <w:rFonts w:hint="eastAsia"/>
        </w:rPr>
      </w:pPr>
      <w:r>
        <w:rPr>
          <w:rFonts w:hint="eastAsia"/>
        </w:rPr>
        <w:t>CCTACGGGTGGCTGCAGTCTAGAGGCTTTGACAATGCCCGAAAGGGTGATCAAGCGACGCCGCGTGCGGGATGAAGGGCTTCGGCTTGTAAACCGCTTTTCTTTGGGGAGAAGGCCCTGTTCGTGAAGCAGGGATTGACGGTACCAGAGGAATAAGCCCCGGCTAACTCCGTGCCAGCAGCCGCGGTAAGACGGAGGGGGCGAGCGTTGTTCGGAATTATTGGGCGTAAAGGGCGCGTAGGTGGTCAGGTAAGGGTGTGGTGAAAGTCCGGGGCTCAACCCCGGATCTGCCGTGCCGACTGCTTGACTGGAGCATTGCAGAGGCAGATGGAATTCCGGGTGTAGCGGTGAAATGCGTAGATATCGGGAGGAACACCAGTGGCGAAGGCGGCTTTCTGGGCCGATACTGACGCTGAGGAGCGAAAGCGTGGGGAGCGAACAGGATTAGATACCCCTGTAGTCC</w:t>
      </w:r>
    </w:p>
    <w:p w14:paraId="691FDFAD">
      <w:pPr>
        <w:rPr>
          <w:rFonts w:hint="eastAsia"/>
        </w:rPr>
      </w:pPr>
      <w:r>
        <w:rPr>
          <w:rFonts w:hint="eastAsia"/>
        </w:rPr>
        <w:t>&gt;OTU006912</w:t>
      </w:r>
    </w:p>
    <w:p w14:paraId="61E91174">
      <w:pPr>
        <w:rPr>
          <w:rFonts w:hint="eastAsia"/>
        </w:rPr>
      </w:pPr>
      <w:r>
        <w:rPr>
          <w:rFonts w:hint="eastAsia"/>
        </w:rPr>
        <w:t>CCTACGGGAGGCTGCAGTGGGGAATATTGCACAATGGGCGCAAGCCTGATGCAGCGACGCCGCGTGAGGGATGAAGGCCTTCGGGTTGTAAACCTCTTTCAGTAGGGAAGAAGCTGATCTTTGGGTTGGTGACGGTACCTGCAGAAGAAGCGCCGGCTAACTACGTGCCAGCAGCCGCGGTAATACGTAGGTGGCAAGCGTTGTCCGGATTTATTGGGTTTAAAGGGTGCGTAGGTGGTCTATTAAGTCAGTGCTGAAATATCCCGGCTTAACCGGGAGGGTGGCATTGATACTGATGGACTTGAGTGAAGTCGAGGTAGGCGGAATTGACGGTGTAGCGGTGAAATGCTTAGATATGACATAGAACACCGATAGCGGAGGCAGCTTGCTACACAGTCATTGACACTGAGGCACGAAAGCGTGGGGAGCAAACAGGATTAGATACCCCTGTAGTCC</w:t>
      </w:r>
    </w:p>
    <w:p w14:paraId="57FA0091">
      <w:pPr>
        <w:rPr>
          <w:rFonts w:hint="eastAsia"/>
        </w:rPr>
      </w:pPr>
      <w:r>
        <w:rPr>
          <w:rFonts w:hint="eastAsia"/>
        </w:rPr>
        <w:t>&gt;OTU006913</w:t>
      </w:r>
    </w:p>
    <w:p w14:paraId="56A08C94">
      <w:pPr>
        <w:rPr>
          <w:rFonts w:hint="eastAsia"/>
        </w:rPr>
      </w:pPr>
      <w:r>
        <w:rPr>
          <w:rFonts w:hint="eastAsia"/>
        </w:rPr>
        <w:t>CCTACGGGAGGCTGCAGTCGAGAATCATTGTCAATGAGCGCAAGCTTGAACGTGCGACGCCGCGTGTGGGATGAAGGCCTTCGGGTTGTAAACCACTGTCAGGAGCTAACAATAAGTGCATAACCTGCATGATGAGTTAAACTCCAGAGGAAGTGACAGCTAACTACGTGCCAGCAGCTGCGGTAATACGTAGGTCGCGAACGTTGTTCGGAATTACTGGGCTTAAAGGGCGCGTAGGCGGTTTCGTAAGTCAAGGTTGAAATCCCCGGGCTCAACCTGGGAACTGCATCTGTGACTGCATTGCTGGAGTACGGCAGAGGGGGATGGAATTCCAAGTGTAGCAGTGAAATGCGTAGATATTTGGAGGAACACCGATGGCGAAGGCAGCCCCCTGGGCTAACACTGACGCTCATGCACGAAAGCGTGGGGAGCAAACAGGATTAGATACCCTAGTAGTCC</w:t>
      </w:r>
    </w:p>
    <w:p w14:paraId="034595CA">
      <w:pPr>
        <w:rPr>
          <w:rFonts w:hint="eastAsia"/>
        </w:rPr>
      </w:pPr>
      <w:r>
        <w:rPr>
          <w:rFonts w:hint="eastAsia"/>
        </w:rPr>
        <w:t>&gt;OTU006914</w:t>
      </w:r>
    </w:p>
    <w:p w14:paraId="0C7A71F6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CGGGTTGTAAACTGCTTTTATTAGTGACGATTATGACGGTAACTAATGAATAAGGACCTGCTAACTACGTGCCAGCAGCCGCGGTAAGACAGAGGTGCCGAGCGTTAGGCGGAATCACTGGGCTTAAAGCGTGTGTAGGCGGCTTCGTAAGGGGTGTGTGAAAGCGCCCGGCTTAACCGGGCGAGGCCGCACCCGACTGCGGAGCTGGAGGGCGGTAGAGGCGTGTGGAATTCCGGGTGTAGTGGTGAAATGCGCAGATATCAGGAAGAACACCCGTGGCGAAGGCGGCTCTCTGGGACGGTACTGACGCTGAGACGCGAAAGCGTGGGGAGCGAACAGGATTAGATACCCCTGTAGTCC</w:t>
      </w:r>
    </w:p>
    <w:p w14:paraId="10E7B47B">
      <w:pPr>
        <w:rPr>
          <w:rFonts w:hint="eastAsia"/>
        </w:rPr>
      </w:pPr>
      <w:r>
        <w:rPr>
          <w:rFonts w:hint="eastAsia"/>
        </w:rPr>
        <w:t>&gt;OTU006915</w:t>
      </w:r>
    </w:p>
    <w:p w14:paraId="581053B1">
      <w:pPr>
        <w:rPr>
          <w:rFonts w:hint="eastAsia"/>
        </w:rPr>
      </w:pPr>
      <w:r>
        <w:rPr>
          <w:rFonts w:hint="eastAsia"/>
        </w:rPr>
        <w:t>CCTACGGGCGGCTGCAGTGAGGAATATTGCACAATGGACGCAAGTCTGATCCAGCAACGCCGCGTGAGGGATGACGGCCTTCGGGTTGTAAACCCCTTTCAGCAGGGACGAAAATGACGGTACCTGCAGAAGAAGCCCCGGCCAACTACGTGCCAGCAGCCGCGGTAATACGTAGGGGGCGAGCGTTGTCCGGATTTATTGGGCGTAAAGCGCGCGTAGGCGGCCACACACGTCGGTTGTGAAAGCTTGGAGCTCAACTCCGAGAGGCCTTCCGATACGGTGTGGCTAGAGGTAGGTAGGGGAGAGCGGAATTCCGGGTGTAGCGGTGGAATGCGTAGAGATCCGGAAGAACACCGGAGGCGAAGGCGGCTTGCTGGGCTTGGTCTGACGCTGAGGCGCGAAAGCGTGGGGAGCGAACAGGATTAGATACCCTTGTAGTCC</w:t>
      </w:r>
    </w:p>
    <w:p w14:paraId="353CC610">
      <w:pPr>
        <w:rPr>
          <w:rFonts w:hint="eastAsia"/>
        </w:rPr>
      </w:pPr>
      <w:r>
        <w:rPr>
          <w:rFonts w:hint="eastAsia"/>
        </w:rPr>
        <w:t>&gt;OTU006916</w:t>
      </w:r>
    </w:p>
    <w:p w14:paraId="6334ABEE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TCGGGTTGTAAAGCACTTTTGTCCGGAAAGAAATCGCACTGGTTAATACCTGGTGTGGATGACGGTACCGGAAGAATAAGGACCGGCTAACTACGTGCCAGCAGCCGCGGTAATACGTAGGGTCCGAGCGTTGTCCGGAGTTACTGGGCGTAAAGCGCGCGCAGGCGGCGGTGTAAGCATGGCGTGAAAGCCCCAGGCTCAACCTGGGAGGGTCGTCGTGGACTGCACCGCTGGAGCACTGTAGGGGCGGGTGGAATTCCGGGTGTAGCGGTGGAATGCGTAGAGATCCGGAAGAACACCGGTGGCGAAGGCGGCCCGCTGGGCAGTTGCTGACACTGAGGCGCGACAGCGTGGGGAGCAAACAGGATTAGATACCCCTGTAGTCC</w:t>
      </w:r>
    </w:p>
    <w:p w14:paraId="4B818C1D">
      <w:pPr>
        <w:rPr>
          <w:rFonts w:hint="eastAsia"/>
        </w:rPr>
      </w:pPr>
      <w:r>
        <w:rPr>
          <w:rFonts w:hint="eastAsia"/>
        </w:rPr>
        <w:t>&gt;OTU006917</w:t>
      </w:r>
    </w:p>
    <w:p w14:paraId="4390042E">
      <w:pPr>
        <w:rPr>
          <w:rFonts w:hint="eastAsia"/>
        </w:rPr>
      </w:pPr>
      <w:r>
        <w:rPr>
          <w:rFonts w:hint="eastAsia"/>
        </w:rPr>
        <w:t>CCTACGGGAGGCAGCAGTAGGGAATCTTCGGCAATGGGCGAAAGCCTGACCGAGCAACGCCGCGTGAATGATGAAGGCCTTCGGGTTGTAAAATTCTGTTATAAGGGAAGAACGACTTTAGTAGGAAATGGCTAGAGTGTGACGGTACCTTATGAGAAAGCCACGGCTAACTACGTGCCAGCAGCCGCGGTAATACAGAGGTCCCAAGCGTTGTTCGGATTCACTGGGCGTAAAGGGTGCGTAGGTGGTGGACTAAGTCGGGTGTGAAATCCCCAGGCTTAACCTGGGAACTGCATTCGAGACTGCATTGCTAGAGTATGGGAGAGGGAAGTGGAATTTCCGGTGTAGCGGTGAAATGCTTAGATATCGGGAAGAATACCAGAGGCGAAGGCGACTGGCTGGGCCGGATCCGACGCTCAGGCGCGAAAGCGTGGGGAGCAAACAGGATTAGATACCCTTGTAGTCC</w:t>
      </w:r>
    </w:p>
    <w:p w14:paraId="24C52816">
      <w:pPr>
        <w:rPr>
          <w:rFonts w:hint="eastAsia"/>
        </w:rPr>
      </w:pPr>
      <w:r>
        <w:rPr>
          <w:rFonts w:hint="eastAsia"/>
        </w:rPr>
        <w:t>&gt;OTU006918</w:t>
      </w:r>
    </w:p>
    <w:p w14:paraId="09464056">
      <w:pPr>
        <w:rPr>
          <w:rFonts w:hint="eastAsia"/>
        </w:rPr>
      </w:pPr>
      <w:r>
        <w:rPr>
          <w:rFonts w:hint="eastAsia"/>
        </w:rPr>
        <w:t>CCTACGGGAGGCTGCAGTGGGGAATATTGGACAATGGGCGAAAGCCTGATCCAGCGACGCCGCGTGGGTGAAGAAGGCCTGCGGGTTGTAAAGCCCTTTCGGTGGGGAAGAAAAGCCTCGACCTAACACGTCGGGGTATTGACGTAACCTACTAAAGAAGCACCGGCTAACTCTGTGCCAGCAGCCGCGGTAATACAGAGGGTGCGAGCGTTAATCGGAATTACTGGGCGTAAAGCGCGCGTAGGCGGTTTGTTAAGTCATGTGTGAAAGCCCTCGGCTCAACCGAGGAAAGACGCATGAAACTGGCAGGCTAGAGTACCAAAGAGGGGGGTGGAATTCCCGGTGTAGCGGTGAAATGCGTAGATATCGGGAGGAACACCCGTGGCGAAGGCGGCTTTCTGGTCTGTAACTGACGCTGAGGCGCGAAAGCGTGGGGAGCAAACAGGATTAGATACCCCGGTAGTCC</w:t>
      </w:r>
    </w:p>
    <w:p w14:paraId="6E8D3745">
      <w:pPr>
        <w:rPr>
          <w:rFonts w:hint="eastAsia"/>
        </w:rPr>
      </w:pPr>
      <w:r>
        <w:rPr>
          <w:rFonts w:hint="eastAsia"/>
        </w:rPr>
        <w:t>&gt;OTU006919</w:t>
      </w:r>
    </w:p>
    <w:p w14:paraId="0C703FA6">
      <w:pPr>
        <w:rPr>
          <w:rFonts w:hint="eastAsia"/>
        </w:rPr>
      </w:pPr>
      <w:r>
        <w:rPr>
          <w:rFonts w:hint="eastAsia"/>
        </w:rPr>
        <w:t>CCTACGGGGGGCAGCAGTGGGGAATCTTGCGCAATGGGCGAAAGCCTGACGCAGCAACGCCGCGTGAAGGATGAAGGCCTTCGGGTCGTAAACTTCTGTCGGGCGGAACGAATCTCCCTGGGGTGAACAATCCCGGGGACTGACGGTACCGCCAAAGGAAGCACCGGCCAACTCTGTGCCAGCAGCCGCGGTAATACAGAGGGTGCGAGCGTTGTTCGGAATTACTGGGCGTAAAGCGCGTGTAGGCGGCCTGACAAGTCGGATGTGAAAGCCCTGGGCTTAACCCAGGAAGTGCATTCGAAACTGCCAGGCTCGAGTACGGGAGAGGGAGGTGGAATTCCGCGTGTAGCAGTGAAATGCGTAGATATGCGGAGGAACACCGATGGCGAAGGCAATCCCCTGGGCCTGTACTGACGCTCATGCACGAAAGCGTGGGGAGCAAACAGGATTAGATACCCGGGTAGTCC</w:t>
      </w:r>
    </w:p>
    <w:p w14:paraId="34F6F881">
      <w:pPr>
        <w:rPr>
          <w:rFonts w:hint="eastAsia"/>
        </w:rPr>
      </w:pPr>
      <w:r>
        <w:rPr>
          <w:rFonts w:hint="eastAsia"/>
        </w:rPr>
        <w:t>&gt;OTU006920</w:t>
      </w:r>
    </w:p>
    <w:p w14:paraId="77F92BEC">
      <w:pPr>
        <w:rPr>
          <w:rFonts w:hint="eastAsia"/>
        </w:rPr>
      </w:pPr>
      <w:r>
        <w:rPr>
          <w:rFonts w:hint="eastAsia"/>
        </w:rPr>
        <w:t>CCTACGGGGGGCAGCAGTGGGGAATATTGGACAATGGGCGCAAGCCTGATCCAGCCATGCCGCGTGAGTGAAGAAGGCCTTCGGGTTGTAAAGCACTGTCGAGGGGGAGGAAAGCCGCAAGGTGTGACCTATCCCTGGAGGAAGCACGGGCTAAGTTCGTGCCAGCAGCCGCGGTAATACGTAGGGGGCAAGCGTTGTCCGGAATCATTGGGCGTAAAGCGCGTGTAGGCGGCCAGAAAAGTCCGCTGTGAAAACTCGAGGCTCAACTTCGAGCTGTCGGTGGAAACTTTCTGGCTAGAGTCCGGAAGAGGAGAATGGAATTCCTGGTGTAGCGGTGAAATGCGCAGATATCAGGAAGAACACCCGTGGCGAAGGCGGTTCTCTGGGACGGTACTGACGCTGAGACGCGAAAGCGTGGGGAGCGAACAGGATTAGATACCCGTGTAGTCC</w:t>
      </w:r>
    </w:p>
    <w:p w14:paraId="5640A673">
      <w:pPr>
        <w:rPr>
          <w:rFonts w:hint="eastAsia"/>
        </w:rPr>
      </w:pPr>
      <w:r>
        <w:rPr>
          <w:rFonts w:hint="eastAsia"/>
        </w:rPr>
        <w:t>&gt;OTU006921</w:t>
      </w:r>
    </w:p>
    <w:p w14:paraId="4112227B">
      <w:pPr>
        <w:rPr>
          <w:rFonts w:hint="eastAsia"/>
        </w:rPr>
      </w:pPr>
      <w:r>
        <w:rPr>
          <w:rFonts w:hint="eastAsia"/>
        </w:rPr>
        <w:t>CCTACGGGCGGCAGCAGTGGGGAATATTGCACAATGGGCGAAAGCCTGATGCAGCGACGCCGCGTGAGCGAAGAAGGCCTTCGGGTCGTAAAGCTCTGTCCTAAGGGAAGAATAATGACGGTACCTGAAGAAGAAGCTGCGGCTAACTACGTGCCAGCAGCCGCGGTAATACGTAGGCAGCGAGCGTTGTTCGGAGTTACTGGGCGTAAAGAGTGCGTAGGTGGTGTCGTAAGTTTGGTGTGAAATCCCCGGGCTTAACCTGGGAATTGCGCTTGTGACTGGATAGCTAGAGTGCGGCAGAGGGGGGTGGAATTCCACGTGTAGCAGTGAAATGCGTAGATATCAAGAGGAACACCTGCGGCGAAGGCGGGTTGCTGGGCCGACACTGACGCTGAGGCGCGAAAGCCAGGGGAGCGAACGGGATTAGATACCCTAGTAGTCC</w:t>
      </w:r>
    </w:p>
    <w:p w14:paraId="49A3FE82">
      <w:pPr>
        <w:rPr>
          <w:rFonts w:hint="eastAsia"/>
        </w:rPr>
      </w:pPr>
      <w:r>
        <w:rPr>
          <w:rFonts w:hint="eastAsia"/>
        </w:rPr>
        <w:t>&gt;OTU006922</w:t>
      </w:r>
    </w:p>
    <w:p w14:paraId="68E77809">
      <w:pPr>
        <w:rPr>
          <w:rFonts w:hint="eastAsia"/>
        </w:rPr>
      </w:pPr>
      <w:r>
        <w:rPr>
          <w:rFonts w:hint="eastAsia"/>
        </w:rPr>
        <w:t>CCTACGGGTGGCTGCAGTGGGGAATTTTCCGCAATGGGCGCAAGCCTGACGGAGTGACGCCGCGTGGGGGACGAAGGCCTTCGGGTCGTAAACCCCTGTCAGAGGGAAAGAAGGGCCACAGGGTGAATAGCCCTGGGGCTTGACGGTACCTTCAGAGGAAGCCCCGGCCAACTCTGTGCCAGCAGCCGCGGTAAGACAGAGGGGGCAAGCGTTGCTCGGAATCACTGGGCGTAAAGGGCGCGTAGGCGGCCTGCTAAGTCGAACGTGAAATCCCCGGGCTCAACCCGGGAACTGCGTTCGATACTGGCCGGCTTGAATCCGGGAGAGGGATGCGGAATTCCAGGTGTAGCGGTGAAATGCGTAGATATCTGGAGGAACACCGGTGGCGAAGGCGGCATCCTGGACCGGCATTGACGCTGAGGCGCGAAAGCCAGGGGAGCAAACGGGATTAGATACCCCGGTAGTCC</w:t>
      </w:r>
    </w:p>
    <w:p w14:paraId="7C2DF502">
      <w:pPr>
        <w:rPr>
          <w:rFonts w:hint="eastAsia"/>
        </w:rPr>
      </w:pPr>
      <w:r>
        <w:rPr>
          <w:rFonts w:hint="eastAsia"/>
        </w:rPr>
        <w:t>&gt;OTU006923</w:t>
      </w:r>
    </w:p>
    <w:p w14:paraId="74BE1280">
      <w:pPr>
        <w:rPr>
          <w:rFonts w:hint="eastAsia"/>
        </w:rPr>
      </w:pPr>
      <w:r>
        <w:rPr>
          <w:rFonts w:hint="eastAsia"/>
        </w:rPr>
        <w:t>CCTACGGGGGGCTGCAGTGGGGAATTTTGGACAATGGGCGCAAGCCTGATCCAGCCATGCCGCGTGTGGGAGGAAGCCCTTCGGGGTGTAAACCACTGTCAGGGGGGACGAATTTCGGACGGGCAAATAGCCCGGACGAGTGACGGTACCTCCAAAGGAAGCACCGGCTAACTCTGTGCCAGCAGCCGCGGTAATACGGAGGGTGCAAGCGTTAATCGGAATTACTGGGCGTAAAGCGCACGCAGGTGGCTGAGTCAGTCGATTGTGAAAGCCCTGGGCTCAACCTGGGAATTGCAGTGGATACTGGGCGACTAGAGTGTGGTAGAGGGGGATGGAATTCCGCGTGTAGCAGTGAAATGCGTAGAGATGCGGAGGAACACCGATGGCGAAGGCAGCCCCCTGGGCCAACACTGACGCTCAGGCACGAAAGCGTGGGGAGCAAACAGGATTAGATACCCGAGTAGTCC</w:t>
      </w:r>
    </w:p>
    <w:p w14:paraId="0C82D9F7">
      <w:pPr>
        <w:rPr>
          <w:rFonts w:hint="eastAsia"/>
        </w:rPr>
      </w:pPr>
      <w:r>
        <w:rPr>
          <w:rFonts w:hint="eastAsia"/>
        </w:rPr>
        <w:t>&gt;OTU006924</w:t>
      </w:r>
    </w:p>
    <w:p w14:paraId="4BD35DD4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GCGAGAGGAACTGCTCGCACCCTGACGGTACCTGACCAGAAAGCCACGGCTAACTACGTGCCAGCAGCCGCGGTAATACGTAGGTGGCAAGCGTTGTCCGGAATTATTGGGCGTAAAGCGCGCGCAGGCGGCGCCGCAAGTCAGGCGTGAAATCCCCGAGCTTAACTTGGGAATGGCATTCGATACTGCCGAGCTAGAGTATGGGAGAGGAAAGCGGAATTCCCGGTGTAGCGGTGAAATGCGTAGATATCGGGAGGAACATCAGTGGCGAAGGCGACTCTTTGGTCTGTAACTGACGCTGAGGCGCGAAAGCGTGGGGAGCGAACAGGATTAGATACCCCTGTAGTCC</w:t>
      </w:r>
    </w:p>
    <w:p w14:paraId="2C010306">
      <w:pPr>
        <w:rPr>
          <w:rFonts w:hint="eastAsia"/>
        </w:rPr>
      </w:pPr>
      <w:r>
        <w:rPr>
          <w:rFonts w:hint="eastAsia"/>
        </w:rPr>
        <w:t>&gt;OTU006925</w:t>
      </w:r>
    </w:p>
    <w:p w14:paraId="426F62E5">
      <w:pPr>
        <w:rPr>
          <w:rFonts w:hint="eastAsia"/>
        </w:rPr>
      </w:pPr>
      <w:r>
        <w:rPr>
          <w:rFonts w:hint="eastAsia"/>
        </w:rPr>
        <w:t>CCTACGGGCGGCAGCAGTCGGGAATTTTGGGCAATGGGCGAAAGCCTGACCCAGCAACGCCGCGTGGAGGATGAAGTTTTTCGGAATGTAAACTCCGTAAGAATGGGAAGAATAAGGGAGGGCCAACACCTCTCCCGATGACGGTACCATTCGTAAGCTCCGGCTAACTCCGTGCCAGCAGCCGCGGTAATACGGGGGGAGCAAGCGTTGTTCGGATTTACTGGGCGTAAAGGGCGCGCAGGCGGCTCTTCAAGTCAGCCGTGAAATCTCCGGGCTTAACCTGGAGGGGTCGGTTGATACTGTCGAGCTCGAGTGTGGAAGAGGCAACTGGAATTCCGTGTGTAGCGGTGAAATGCGTAGATATGACATAGAACACCAATTGCGTAGGCAGCTTACTACTCGATCATTGACGCTGAGGCACGAAAGCGTGGGGAGCAAACAGGATTAGATACCCGAGTAGTCC</w:t>
      </w:r>
    </w:p>
    <w:p w14:paraId="766DCB58">
      <w:pPr>
        <w:rPr>
          <w:rFonts w:hint="eastAsia"/>
        </w:rPr>
      </w:pPr>
      <w:r>
        <w:rPr>
          <w:rFonts w:hint="eastAsia"/>
        </w:rPr>
        <w:t>&gt;OTU006926</w:t>
      </w:r>
    </w:p>
    <w:p w14:paraId="76F861AE">
      <w:pPr>
        <w:rPr>
          <w:rFonts w:hint="eastAsia"/>
        </w:rPr>
      </w:pPr>
      <w:r>
        <w:rPr>
          <w:rFonts w:hint="eastAsia"/>
        </w:rPr>
        <w:t>CCTACGGGAGGCTGCAGTGGGGAATCTTGGACAATGGGCGCAAGCCTGATCCAGCCATGCCGCGTGAGTGACGAAGGCCCTAGGGTTGTAAAACTCTTTCGCAGGTGACGATAATGACGGTAACCTGAGAAGAAGCTCCGGCTAACTTCGTGCCAGCAGCCGCGGTAATACGAAGGGGGCTAGCGTTGTTCGGATTTACTGGGCGTAAAGCGCGTGTAGGCGGGTCGTTAAGATGGGGGTGAAAGCCCGGAGCTCAACCTGGGAACTGCATTCAAAACTGTCGAGCTAGAGTATGGTAGAGGGTAGTGGAATTCCCGGTGTAGCAGTGAAATGCGTAGAGATCGGGAGGAACATCTGTGGCGAAGGCGACTACCTGGACCAGCACTGACACTGAGGCACGAAAGCGTGGGGAGCAAACAGGATTAGATACCCCAGTAGTCC</w:t>
      </w:r>
    </w:p>
    <w:p w14:paraId="4E4FF5F4">
      <w:pPr>
        <w:rPr>
          <w:rFonts w:hint="eastAsia"/>
        </w:rPr>
      </w:pPr>
      <w:r>
        <w:rPr>
          <w:rFonts w:hint="eastAsia"/>
        </w:rPr>
        <w:t>&gt;OTU006927</w:t>
      </w:r>
    </w:p>
    <w:p w14:paraId="7E76D749">
      <w:pPr>
        <w:rPr>
          <w:rFonts w:hint="eastAsia"/>
        </w:rPr>
      </w:pPr>
      <w:r>
        <w:rPr>
          <w:rFonts w:hint="eastAsia"/>
        </w:rPr>
        <w:t>CCTACGGGTGGCTGCAGTAAGGAATATTGCGCAATGGACGAAAGTCTGACGCAGCAACGCCGCGTGCAGGATGAAGGCCCTTTGGGTTGTAAACTGCTGTAGCAGGGGAATAAGTTCTCCCTCGGGGAGAGTGAAGGTACCCTGAAAGTAAGCGCCGGCTAACTACGTGCCAGCAGCCGCGGTAATACGTAGGGGGCGAGCGTTGTCCGGATTTATTGGGCGTAAAGCGCGGGCAGGCGGCCCGGTAAGTCGGCCGTGAAAGCGCCGGGCTCAACTCGGCGAGGACGGGCGAGACTGCGGGGCTCGAGAGAGGCAGAGGGCGGTGGAATTCCGGGTGTAGTGGTGAAATGCGTAGATATCGGGAGGAACACCTGTGGCGAAAGCGACCTCCTGGACCATCTCTGACGCTCAGACGCGAAAGCTAGGGGAGCAAACGGGATTAGATACCCCAGTAGTCC</w:t>
      </w:r>
    </w:p>
    <w:p w14:paraId="3021D73C">
      <w:pPr>
        <w:rPr>
          <w:rFonts w:hint="eastAsia"/>
        </w:rPr>
      </w:pPr>
      <w:r>
        <w:rPr>
          <w:rFonts w:hint="eastAsia"/>
        </w:rPr>
        <w:t>&gt;OTU006928</w:t>
      </w:r>
    </w:p>
    <w:p w14:paraId="7BA5C485">
      <w:pPr>
        <w:rPr>
          <w:rFonts w:hint="eastAsia"/>
        </w:rPr>
      </w:pPr>
      <w:r>
        <w:rPr>
          <w:rFonts w:hint="eastAsia"/>
        </w:rPr>
        <w:t>CCTACGGGGGGCAGCAGTGGGGAATATTGCTCAATGGGCGCAAGCCTGAAGCAGCGACGCCGCGTGGGCGATGAAGGTCTTCGGATCGTAAAGCCCTTTTCTGCGTGACGAGGAAGGACGGTAGCGCAGGAATAAGTGTCGGCTAACTACGTGCCAGCAGCCGCGGTAAAACGTAGGACGCAAACGTTATCCGGAATTATTGGGCGTAAAGCGTCCGCAGGCGGTATGGTGCGTCCGCTGTTAAATCTGAAGGCTCAACCTTCAGGCTGCAGTGGATACGGCCATGCTTGAGGAACGGAGAGGTGAGTGGAACTCCTGGTGGAGCGGTGAAATGCGTTGATATCAGGGGGAACACCAATTGCGAAGGCAGCTCACTGGCCGTTTCCTGACGCTCATGGACGACAGCGTGGGGAGAGAATGGGATTAGATACCCGAGTAGTCC</w:t>
      </w:r>
    </w:p>
    <w:p w14:paraId="67BAC585">
      <w:pPr>
        <w:rPr>
          <w:rFonts w:hint="eastAsia"/>
        </w:rPr>
      </w:pPr>
      <w:r>
        <w:rPr>
          <w:rFonts w:hint="eastAsia"/>
        </w:rPr>
        <w:t>&gt;OTU006929</w:t>
      </w:r>
    </w:p>
    <w:p w14:paraId="6D3E55AF">
      <w:pPr>
        <w:rPr>
          <w:rFonts w:hint="eastAsia"/>
        </w:rPr>
      </w:pPr>
      <w:r>
        <w:rPr>
          <w:rFonts w:hint="eastAsia"/>
        </w:rPr>
        <w:t>CCTACGGGGGGCTGCAGTAACGAATCTTCCGCAATGCACGAAAGTGTGACGGAGCGACGCCGCGTGTGGGACGAAGTCCTTCGGGATGTAAACCACTGTCGGGGGCAGCCAAGACCTGAGGCGCCCCGGAGGAAGGCACGGCTAACTCTGTGCCAGCAGCCGCGGTAAGACAGAGGTGCCGAGCGTTAGGCGGAATCACTGGGCTTAAAGCGTGTGTAGGCGGGCCGCATAGTGCCCCGTGAAATCCCCCGGCTCAACCGGGGAACCGCGGGGCATACTGGCGGCCTCGAGAGGCCTAGGGGCCACCGGAACAAGTGGTGGAGCGGTGAAATGCGTAGATATCACTTGGAACGCCAATGGTGAAAACAGGTTGCTGGGAGTGTGCTGACGCTGAGACACGAAAGCCAGGGTAGCGAACGGGATTAGATACCCCAGTAGTCC</w:t>
      </w:r>
    </w:p>
    <w:p w14:paraId="539AA56E">
      <w:pPr>
        <w:rPr>
          <w:rFonts w:hint="eastAsia"/>
        </w:rPr>
      </w:pPr>
      <w:r>
        <w:rPr>
          <w:rFonts w:hint="eastAsia"/>
        </w:rPr>
        <w:t>&gt;OTU006930</w:t>
      </w:r>
    </w:p>
    <w:p w14:paraId="6AA2D4A9">
      <w:pPr>
        <w:rPr>
          <w:rFonts w:hint="eastAsia"/>
        </w:rPr>
      </w:pPr>
      <w:r>
        <w:rPr>
          <w:rFonts w:hint="eastAsia"/>
        </w:rPr>
        <w:t>CCTACGGGTGGCAGCAGTGGGGAATCTTGCGCAATGGCCGAAAGGCTGACGCAGCGACGCCGCGTGCGGGAGGAAGGCCTTCGGGTCGTAAACCGCTGTCAGTGGGGACGAACCCCTGGGGGAGGCAATGCTCCCAGGCTGACGGTACCCACAGAGGAAGCACCGGCTAACTCCGTGCCAGCAGCCGCGGTAATACGGAGGGTGCGAGCGTTGTTCGGATTTACTGGGCGTAAAGCGCGCGCAGGTGGGTGTGCAAGTCGGAAGTGAAATCCTGGGGCTCAACCTAGGAACTGCATCTTATACTGTATGACTGGAGTATTGTAGAGGGTAGTGGAATTCCTGGTGTAGCGGTGGAATGCGCAGATATCAGGAGGAACACCAATAGCGAAGGCAGCTCGCTGGGACGTTACTGACACTGAGATGCGAAAGCGTGGGGAGCAAACAGGATTAGATACCCGAGTAGTCC</w:t>
      </w:r>
    </w:p>
    <w:p w14:paraId="4D19A01E">
      <w:pPr>
        <w:rPr>
          <w:rFonts w:hint="eastAsia"/>
        </w:rPr>
      </w:pPr>
      <w:r>
        <w:rPr>
          <w:rFonts w:hint="eastAsia"/>
        </w:rPr>
        <w:t>&gt;OTU006931</w:t>
      </w:r>
    </w:p>
    <w:p w14:paraId="0F7B010D">
      <w:pPr>
        <w:rPr>
          <w:rFonts w:hint="eastAsia"/>
        </w:rPr>
      </w:pPr>
      <w:r>
        <w:rPr>
          <w:rFonts w:hint="eastAsia"/>
        </w:rPr>
        <w:t>CCTACGGGTGGCTGCAGTAAGGGATATTGCACAATGGGCGCAAGCCTGATGCAGCAACGCCGCGTGCCCGATGAAGGCCTTCGGGTCGTAAAGGGCTTTTCTGGCCGAAGAGGAAGGACCGTAAGCCAGGAATAAGTGTCGGCTAACTACGTGCCAGCAGCCGCGGTAAAACGTAGGACGCAAGCGTTATCCGGAGTTACTGGGCGTAAAGGGCGCGTAGGCGGTTGGGTAAGTCGGGTGTGAAAGCCTTGGGCTTAACCTGGGAATGGCATTCGAGACTACCTATCTAGAGTCTGGTAGAGGGAAGTGGAATTTCCGGTGTAGCGGTGAAATGCGTAGAGATGTGGAGGAACACCAATGGCGAAGGCAGCCTCCTGGGCCAACACTGACACTCATGCACGAAAGCGTGGGGAGCAAACAGGATTAGATACCCGGGTAGTCC</w:t>
      </w:r>
    </w:p>
    <w:p w14:paraId="01B1C467">
      <w:pPr>
        <w:rPr>
          <w:rFonts w:hint="eastAsia"/>
        </w:rPr>
      </w:pPr>
      <w:r>
        <w:rPr>
          <w:rFonts w:hint="eastAsia"/>
        </w:rPr>
        <w:t>&gt;OTU006932</w:t>
      </w:r>
    </w:p>
    <w:p w14:paraId="417E9215">
      <w:pPr>
        <w:rPr>
          <w:rFonts w:hint="eastAsia"/>
        </w:rPr>
      </w:pPr>
      <w:r>
        <w:rPr>
          <w:rFonts w:hint="eastAsia"/>
        </w:rPr>
        <w:t>CCTACGGGTGGCTGCAGTCGGGAATATTGGTCAATGGGCGCAAGCCTGAACCAGCCATGCCGCGTGCAGGATGACTGCCCTACGGGTTGTAAACTGCTTTTGTACCGGAATAAACCCCTTTACGAGTAGAGGGTTGAATGTACGGTAAGAATAAGGATCGGCTAACTCCGTGCCAGCAGCCGCGGTAATACGGAGGATCCAAGCGTTATCCGGATTTATTGGGTTTAAAGGGTGCGTAGGCGGTCTTGTAAGTCAGTTCTGAAATATCCCGGCTTAACCGGGAGGGTGGGATTGATACTGCAGGACTTGAGTAGAGTCGAGGTAGGCGGAATTGACGGTGTAGCGGTGAAATGCTTAGATATCGTCAAGAACACCGATAGTGTAGACAGCTTACTAGACTCAAACTGACGCTGAGGCACGAAAGTGTGGGGATCAAACAGGATTAGATACCCTTGTAGTCC</w:t>
      </w:r>
    </w:p>
    <w:p w14:paraId="4F9F8C11">
      <w:pPr>
        <w:rPr>
          <w:rFonts w:hint="eastAsia"/>
        </w:rPr>
      </w:pPr>
      <w:r>
        <w:rPr>
          <w:rFonts w:hint="eastAsia"/>
        </w:rPr>
        <w:t>&gt;OTU006933</w:t>
      </w:r>
    </w:p>
    <w:p w14:paraId="030E8C02">
      <w:pPr>
        <w:rPr>
          <w:rFonts w:hint="eastAsia"/>
        </w:rPr>
      </w:pPr>
      <w:r>
        <w:rPr>
          <w:rFonts w:hint="eastAsia"/>
        </w:rPr>
        <w:t>CCTACGGGTGGCAGCAGTGGGGAATATTGGACAATGGGCGAAAGCCTGACCCAGCAACGCCGCGTGAAGGATGAAGCTTTTCGGAGTGTAAACTTCACAAGAATGGGAAGAATAAGAAAGGGATAACACCCCTTTCGATGACGGTACCATTTGTAAGCTCCGGCTAACTCCGTGCCAGCAGCCGCGGTAATACGGGGGGAGCAAGCGTTGTTCGGATTTACTGGGCGTAAAGGGCGCGTAGGCGGCGCGACAAGTCACTTGTGAAATCTCTGAGCTCAACTCAGAACGGTCAAGTGATACTGTCGTGCTAGAGTGCGGAAGGGGCAACTGGAATTCTTGGTGTAGCGGTGAAATGCGTAGATATCAAGAGGAACACCTGCGGCGAAGGCGGGTTGCTGGGCCGACACTGACACTGAGAGACGAAAGCTAGGGGAGCGAATGGGATTAGATACCCTGGTAGTCC</w:t>
      </w:r>
    </w:p>
    <w:p w14:paraId="46BABEC7">
      <w:pPr>
        <w:rPr>
          <w:rFonts w:hint="eastAsia"/>
        </w:rPr>
      </w:pPr>
      <w:r>
        <w:rPr>
          <w:rFonts w:hint="eastAsia"/>
        </w:rPr>
        <w:t>&gt;OTU006934</w:t>
      </w:r>
    </w:p>
    <w:p w14:paraId="0E3EF2E9">
      <w:pPr>
        <w:rPr>
          <w:rFonts w:hint="eastAsia"/>
        </w:rPr>
      </w:pPr>
      <w:r>
        <w:rPr>
          <w:rFonts w:hint="eastAsia"/>
        </w:rPr>
        <w:t>CCTACGGGTGGCTGCAGTGGGGAATTTTGCGCAATGGGCGCAAGCCTGACGACGCAACGCCGCGTGGAGGATGAAGGTCTTCGGATTGTAAACTCCTGTTGCCCGGGACGAAACGCTCCGACCTAACACGTCGGAGTCTGACGGTACCGGGTGAGGAAGCCCCGGCTAACTCTGTGCCAGCAGCCGCGGTAATACAGAGACTGCAAGCGTTATTCGGATTCACTGGGCGTAAAGGGTGCGCAGGCGGCCGTGTGTGTTGGGCGTGAAAGCCCGGAGCTTAACTCCGGAATTGCACCCAAAACTACATGGCTAGAGCATTGGAGAGGGTAGCAGAATTCATGGTGTAGCAGTGAAATGCGTAGATATCATGAGGAATACCAGAGGCGAAGGCGGCTACCTGGACAATTGCTGACGCTCAGGCACGAAAGCGTGGGGAGCAAAAGGGATTAGATACCCTTGTAGTCC</w:t>
      </w:r>
    </w:p>
    <w:p w14:paraId="70D99D9A">
      <w:pPr>
        <w:rPr>
          <w:rFonts w:hint="eastAsia"/>
        </w:rPr>
      </w:pPr>
      <w:r>
        <w:rPr>
          <w:rFonts w:hint="eastAsia"/>
        </w:rPr>
        <w:t>&gt;OTU006935</w:t>
      </w:r>
    </w:p>
    <w:p w14:paraId="33E58226">
      <w:pPr>
        <w:rPr>
          <w:rFonts w:hint="eastAsia"/>
        </w:rPr>
      </w:pPr>
      <w:r>
        <w:rPr>
          <w:rFonts w:hint="eastAsia"/>
        </w:rPr>
        <w:t>CCTACGGGGGGCTGCAGTGGGGAATCTTGCGCAATGGTCGAAAGACTGACGCAGCGACGCCGCGTGCGGGAGGAAGCCCTTCGGGGTGTAAACCGCTGTTACTCGGGACGAACTTCTCGATTCATCGAGATTGACGGTACCGGGGGAGGAAGCACCGGCTAACTCTGTGCCAGCAGCCGCGGTAATACAGAGGGTGCAGGCGTTAATCGGAATTACTGGGCGTAAAGCGTGCGCAGGCGGCTACTCAAGTCAGATGTGAAATCCCCGGGCTTAACCTGGGAACTGCGTTTGAAACTGGGTGGCTGGAGTGCGGCAGAGGCGGGTGGAATTCCGGGTGTAGTGGTGAAATGCGTAGAGATCCGGAGGAACACCAGTGGCGAAGGCGACCCGCTGGGTCACACCTGACACTGAGACGCGACAGCATGGGGAGCGAACGGGATTAGATACCCCAGTAGTCC</w:t>
      </w:r>
    </w:p>
    <w:p w14:paraId="35CD8292">
      <w:pPr>
        <w:rPr>
          <w:rFonts w:hint="eastAsia"/>
        </w:rPr>
      </w:pPr>
      <w:r>
        <w:rPr>
          <w:rFonts w:hint="eastAsia"/>
        </w:rPr>
        <w:t>&gt;OTU006936</w:t>
      </w:r>
    </w:p>
    <w:p w14:paraId="7B3B9D9F">
      <w:pPr>
        <w:rPr>
          <w:rFonts w:hint="eastAsia"/>
        </w:rPr>
      </w:pPr>
      <w:r>
        <w:rPr>
          <w:rFonts w:hint="eastAsia"/>
        </w:rPr>
        <w:t>CCTACGGGTGGCTGCAGTGGGGAATATTGGACAATGGGCGCAAGCCTGATCCAGCCATACCGCGTGGGTGAAGAAGGCCTTCGGGTTGTAAAGCCCTTTTGTTGGGAAAGAAATCCTATCGGTTAATAACCGGTGGGGATGACGGTACCCAAAGAATAAGCACCGGCTAACTTCGTGCCAGCAGCCGCGGTAATACAGAGGGTGCAAGCGTTAATCGGAATTACTGGGCGTAAAGCGCGCGTAGGTGGTTTGTTAAGTTGGATGTGAAATCCCCGGGCTCAACCTGGGAACTGCATTCGATACTGCCGGGCTAGAGTGTGGAAGAGGGAAGCGGAATTTCCGGTGTAGCGGTGAAATGCGTAGATATCGGAAGGAACACCAGTGGCGAAGGCGGCTTCCTGGTCCAACACTGACGCTGAGGCGCGAAAGCGTGGGTAGCGAACAGGATTAGATACCCGTGTAGTCC</w:t>
      </w:r>
    </w:p>
    <w:p w14:paraId="657C2710">
      <w:pPr>
        <w:rPr>
          <w:rFonts w:hint="eastAsia"/>
        </w:rPr>
      </w:pPr>
      <w:r>
        <w:rPr>
          <w:rFonts w:hint="eastAsia"/>
        </w:rPr>
        <w:t>&gt;OTU006937</w:t>
      </w:r>
    </w:p>
    <w:p w14:paraId="26AD0B1C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CTGGGTTGTAAACTTCTTTTATAGGGGACGAAACCTCTTTTTCTTGAGAGACTGACGGTACCCTAGGAATAAGCATCGGCTAACTCCGTGCCAGCAGCCGCGGTAAGACGGAGGATGCAAGCGTTATCCGGATTTACTGGGCGTAAAGGGCGTGCAGGTGGTTTAGTAAGTGGTGCGTGAAAGCGCTCGGCTAAACTGGGAGAGGACAGGTCAGACTGCCGAACTTGAGTCCGATAGAGGGGCGTAGAATTCCGGGTGTAGCGGTGAAATGCGTAGAGATCCGGAAGAACACCGGTGGCGAAGGCGGTCTGCTGGGCTGTGGCTGACGCTGAGGCGCGACAGCGTGGGGAGCAAACAGGATTAGATACCCCAGTAGTCC</w:t>
      </w:r>
    </w:p>
    <w:p w14:paraId="3D277253">
      <w:pPr>
        <w:rPr>
          <w:rFonts w:hint="eastAsia"/>
        </w:rPr>
      </w:pPr>
      <w:r>
        <w:rPr>
          <w:rFonts w:hint="eastAsia"/>
        </w:rPr>
        <w:t>&gt;OTU006938</w:t>
      </w:r>
    </w:p>
    <w:p w14:paraId="15265AD8">
      <w:pPr>
        <w:rPr>
          <w:rFonts w:hint="eastAsia"/>
        </w:rPr>
      </w:pPr>
      <w:r>
        <w:rPr>
          <w:rFonts w:hint="eastAsia"/>
        </w:rPr>
        <w:t>CCTACGGGGGGCTGCAGTCGGGAATTTTGGGCAATGGGCGCAAGCCTGACCCAGCAACGCCGCGTGAGGGAGGAAATCCTTCGGGATGTAAACCTCACAAGCAAGGGAAGAGAGTGAGAGGGCCAATACCCTTCTCATACGACGGTACCTTGCGTAAGCCACGGCTAACTACGTGCCAGCAGCCGCGGTAATACGTAGGGACCGAGCGTTGTCCGGAATCATTGGGCGTAAAGAGCGCGTAGGCGGCTATCCACGTCGGATGTGAAAGCTCAAGGCTCAACCTTGAGAGGCCATTCGATACGGGATAGCTAGAGGCAGCTAGGGGAGGGTGGAATTCCTGGTGTAGCGGTGAAATGCGCAGATATCAGGAGGAACACCGGTGGCGAAGGCGGCTTCCTGGCCCGTACCTGACGCTGAGGCGCGAAAGCGTGGGGAGCAAACAGGATTAGATACCCCGGTAGTCC</w:t>
      </w:r>
    </w:p>
    <w:p w14:paraId="2233E1F0">
      <w:pPr>
        <w:rPr>
          <w:rFonts w:hint="eastAsia"/>
        </w:rPr>
      </w:pPr>
      <w:r>
        <w:rPr>
          <w:rFonts w:hint="eastAsia"/>
        </w:rPr>
        <w:t>&gt;OTU006939</w:t>
      </w:r>
    </w:p>
    <w:p w14:paraId="6C5E8E9D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TGGGAAGAATAAGTAGAAGATAATACCTTCTATGATGACGGTACCATTTGTAAGCACCGGCTAACTACGTGCCAGCAGCCGCGGTAATACGTAGGGTGCAAGCGTTAATCGGAATTATTGGGCGTAAAGCGCGCGCAGGTGGTTTCTTAAGTCTGATGTGAAAGCCCACGGCTCAACCGTGGAGGGTCATTGGAAACTGGGGAACTTGAGTGCAGAAGAGGAAAGTGGAATTCCACGTGTAGCGGTGAAATGCGTAGAGATGTGGAGGAACACCCGTGGCGAAAGCGACCTTCTGGGCTATTTCTGACGCTGAGGCGCGAAAGCGTGGGTAGCAAACCGGATTAGATACCCGGGTAGTCC</w:t>
      </w:r>
    </w:p>
    <w:p w14:paraId="02838165">
      <w:pPr>
        <w:rPr>
          <w:rFonts w:hint="eastAsia"/>
        </w:rPr>
      </w:pPr>
      <w:r>
        <w:rPr>
          <w:rFonts w:hint="eastAsia"/>
        </w:rPr>
        <w:t>&gt;OTU006940</w:t>
      </w:r>
    </w:p>
    <w:p w14:paraId="6867769A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ACTTTCTTTCTAGAGAGCTTGACGGTACCATAGGAATAAGCACCGGCTAACTCCGTGCCAGCAGCCGCGGTAATACGTAGGTGGCAAGCGTTGTCCGGAATTATTGGGCGTAAAGGGCTCGCAGGCGGTTTCTTAAGTCTGATGTGAAAGCCCCCGGCTCAACCGGGGAGGGTCATTGGAAACTGGGGAACTTGAGTGCAGAAGAGGAGAGTGGAATTCCACGTGTAGCGGTGAAATGCGTAGAGATTTGGAGGAACACCAGTGGCGAAGGCGACTTTCTGGTCTGTAACTGACGCTGAGGCGCGAAAGCTGGGGGAGCAAACGGGATTAGATACCCCGGTAGTCC</w:t>
      </w:r>
    </w:p>
    <w:p w14:paraId="100891A4">
      <w:pPr>
        <w:rPr>
          <w:rFonts w:hint="eastAsia"/>
        </w:rPr>
      </w:pPr>
      <w:r>
        <w:rPr>
          <w:rFonts w:hint="eastAsia"/>
        </w:rPr>
        <w:t>&gt;OTU006941</w:t>
      </w:r>
    </w:p>
    <w:p w14:paraId="0251FC6B">
      <w:pPr>
        <w:rPr>
          <w:rFonts w:hint="eastAsia"/>
        </w:rPr>
      </w:pPr>
      <w:r>
        <w:rPr>
          <w:rFonts w:hint="eastAsia"/>
        </w:rPr>
        <w:t>CCTACGGGGGGCAGCAGTAGGGAATCTTCCGCAATGGGCGAAAGCCTGACGGAGCAACGCCGCGTGAGCGATGAAGGCCTTCGGGTCGTAAAGCTCTGTTGTTAGGGAAGAACAAGTATCGGAGTAACTGCCGGTACCTTGACGGTACCTAACCAGAAAGCCACGGCTAACTACGTGCCAGCAGCCGCGGTAATACGTAGGGTGCGAGCGTTAATCGGAATTACTGGGCGTAAAGCGTGCGCAGGCGGTTCGCCAAGTCAGGTGTGAAATCCCCGGGCTTAACCTGGGAACTGCGTTTGAAACTGAGGAGCTCGAGTGTGGAAGAGGGGGGTGGAATTCCAGGTGTAGCAGTGAAATGCGTAGATATCGGGAGGAACACCAGTGGCGAAGGCGGCCAACTGGGCTGCCTCTGACGCTGAGGGACGAAAGCGTGGGTAGCAAACCGGATTAGATACCCCGGTAGTCC</w:t>
      </w:r>
    </w:p>
    <w:p w14:paraId="0C7B0CE9">
      <w:pPr>
        <w:rPr>
          <w:rFonts w:hint="eastAsia"/>
        </w:rPr>
      </w:pPr>
      <w:r>
        <w:rPr>
          <w:rFonts w:hint="eastAsia"/>
        </w:rPr>
        <w:t>&gt;OTU006942</w:t>
      </w:r>
    </w:p>
    <w:p w14:paraId="6F38F4ED">
      <w:pPr>
        <w:rPr>
          <w:rFonts w:hint="eastAsia"/>
        </w:rPr>
      </w:pPr>
      <w:r>
        <w:rPr>
          <w:rFonts w:hint="eastAsia"/>
        </w:rPr>
        <w:t>CCTACGGGGGGCTGCAGTAGGGAATATTGGGCAATGGCGGAAACGCTGACCCAGCCATGCCGCGTGCAGGAAGAAGGCGCTCAGCGTTGTAAACTGCTTTTGCCAGGGAAGAATGCCTAGTACGTGTACTAGAGTCGACGGTACCTGGTGAATAAGCACCGGCTAACTCCGTGCCAGCAGCCGCGGTAATACGGAGGGTGCAAGCGTTGTCCGGATTTATTGGGTTTAAAGGGTGCGTAGGTGGCCTATTAAGTCAGTGGTGAAAGCCCATAGCTCAACTATGGAACTGCCATTGATACTGATAGGCTTGAGTACAGACGAGGTTGGCGGAATTGATGCTGTAGCGGTGAAATGCATAGATAGCATCAAGAACACCGATTGCGTAGGCAGCTAACTAGGCTGTAACTGACGCTGAGGCACGAAAGCGTGGGGAGCGAACAGGATTAGATACCCTAGTAGTCC</w:t>
      </w:r>
    </w:p>
    <w:p w14:paraId="752D464B">
      <w:pPr>
        <w:rPr>
          <w:rFonts w:hint="eastAsia"/>
        </w:rPr>
      </w:pPr>
      <w:r>
        <w:rPr>
          <w:rFonts w:hint="eastAsia"/>
        </w:rPr>
        <w:t>&gt;OTU006943</w:t>
      </w:r>
    </w:p>
    <w:p w14:paraId="4D61E7A2">
      <w:pPr>
        <w:rPr>
          <w:rFonts w:hint="eastAsia"/>
        </w:rPr>
      </w:pPr>
      <w:r>
        <w:rPr>
          <w:rFonts w:hint="eastAsia"/>
        </w:rPr>
        <w:t>CCTACGGGAGGCAGCAGTCGGGAATTTTGGGCAATGGGCGAAAGCCTGACCCAGCAACGCCGCGTGAAGGATGAAGCTTCTCGGAGTGTAAACTTCACAAGAATGGGAAGAATAAGACGGGGTCAATACCCCCGTTGATGACGGTACCATTTGTAAGCTCCGGCTAACTCCGTGCCAGCAGCCGCGGTAATACGTAGGCAGCGAGCGTTGTTCGGAGTTACTGGGCGTAAAGCGTGCGTAGGCGGTGGTCCAAGTCTGCTGTCAAAGGTTGGGGCTTAACCCCAAAAAGGCAGTGGAAACTGAGAAGCTAGAGTGCAGTAGGGGTAGAGGGAATTCCCGGTGTAGCGGTGAAATGCGCAGATATCAGGAGGAACACCGATGGCGAAGGCAGGTCTCTGGGCCTTACCTGACGCTGAGGAGCGAAAGCTGGGGGAGCAAACAGGATTAGATACCCGAGTAGTCC</w:t>
      </w:r>
    </w:p>
    <w:p w14:paraId="35269DE8">
      <w:pPr>
        <w:rPr>
          <w:rFonts w:hint="eastAsia"/>
        </w:rPr>
      </w:pPr>
      <w:r>
        <w:rPr>
          <w:rFonts w:hint="eastAsia"/>
        </w:rPr>
        <w:t>&gt;OTU006944</w:t>
      </w:r>
    </w:p>
    <w:p w14:paraId="08140180">
      <w:pPr>
        <w:rPr>
          <w:rFonts w:hint="eastAsia"/>
        </w:rPr>
      </w:pPr>
      <w:r>
        <w:rPr>
          <w:rFonts w:hint="eastAsia"/>
        </w:rPr>
        <w:t>CCTACGGGGGGCTGCAGTAGGGAATCTTCCGCAATGGGCGCAAGCCTGACGGAGCAACGCCGCGTGAGTGATGAAGGCCTTCGGGTTGTAAAACTCTGTCTTCTGTGAAGAACAAGCCTATGAAGAGAATGCTTAGGCCCTGACGGTAACAGAGGAGGAAGCCCCGGCTAACTACGTGCCAGCAGCCGCGGTAATACGTAGGGGGCAAGCGTTGTCCGGAATCACTGGGCGTAAAGAGCGTGTAGGCTGTTCGGTAAGTCTGCCGTGAAAACCTGAGGCTCAACCTCGGGCGTGCGGTGGATACTGCCGGGCTAGAGTCCAGTAGGGGAGTGTGGAATTCCCAGTGTAGCGGTGAAATGCGCAGATATTGGGAGGAACACCAGCGGCGAAGGCGGCACTCTGGGCTGGTACTGACGCTGAGGAGCGAAAGCGTGGGTAGCGAACAGGATTAGATACCCCGGTAGTCC</w:t>
      </w:r>
    </w:p>
    <w:p w14:paraId="5C0282C8">
      <w:pPr>
        <w:rPr>
          <w:rFonts w:hint="eastAsia"/>
        </w:rPr>
      </w:pPr>
      <w:r>
        <w:rPr>
          <w:rFonts w:hint="eastAsia"/>
        </w:rPr>
        <w:t>&gt;OTU006945</w:t>
      </w:r>
    </w:p>
    <w:p w14:paraId="110D550E">
      <w:pPr>
        <w:rPr>
          <w:rFonts w:hint="eastAsia"/>
        </w:rPr>
      </w:pPr>
      <w:r>
        <w:rPr>
          <w:rFonts w:hint="eastAsia"/>
        </w:rPr>
        <w:t>CCTACGGGAGGCTGCAGTAGGGAATCTTGCACAATGGGCGCAAGCCTGATGCAGCGATGCCGCGTGAGGGATGAAGGTCTTCGGATTGTAAACCTCTTTCGACAGGGAAGAAGCCACGGTTCACCGTGGTGACGGTACCTGTAGAAGAAGCCCCGGCTAACTCTGTGCCAGCAGCCGCGGTAATACGGAGGGGGCTAGCGTTGTTCGGAATTACTGGGCGTAAAGCGGGTGTAGGCGGATCTCTAAGTCGGGGGTGAAAGCCCAGGGCTCAACCGTGGAGGGTCATTGGAAACTGGAGGACTTGAGTGCAGAAGAGGAAAGTGGAATTCCGCGTGTAGCGGTGAAATGCGTAGAGATGTGGAGGAACACCAGTGGCGAAGGCGACTCTTTGGTCTGTAACTGACGCTGAGGCGCGAAAGCGTGGGGAGCAAACAGGATTAGATACCCTGGTAGTCC</w:t>
      </w:r>
    </w:p>
    <w:p w14:paraId="73D10E6F">
      <w:pPr>
        <w:rPr>
          <w:rFonts w:hint="eastAsia"/>
        </w:rPr>
      </w:pPr>
      <w:r>
        <w:rPr>
          <w:rFonts w:hint="eastAsia"/>
        </w:rPr>
        <w:t>&gt;OTU006946</w:t>
      </w:r>
    </w:p>
    <w:p w14:paraId="42DCABBE">
      <w:pPr>
        <w:rPr>
          <w:rFonts w:hint="eastAsia"/>
        </w:rPr>
      </w:pPr>
      <w:r>
        <w:rPr>
          <w:rFonts w:hint="eastAsia"/>
        </w:rPr>
        <w:t>CCTACGGGCGGCAGCAGTTAGGAATTTTGGGCAATGGGCGAAAGCCTGACCCAGCAACGCCGCGTGGGTGATGAAGGCCTTCGGGTTGTAAACCTCTTTCAGCAGGGACGAAGCCCTTTGGGTGACGGTACCTGCAGAAGAAGCCCCGGCCAACTACGTGCCAGCAGCCGCGGTAATACGTAGGGTGCGAGCGTTGTCCGGAATTATTGGGCGTAAAGGGCTCGTAGGCGGTCTGTTACGTCGGGAGTGAAAACTCGGGGCTCAACCCCAGAAAGGCGGTGGAAACTGAAGGACTAGAGTGCGGTAGGGGCAGAGGGAATTCCCGGTGTAGCGGTGAAATGCGTAGAGATCGGGAAGAACACCGGTGGCGAAGGCGGCATCCTGGACCGGCATTGACGCTGAGGCGCGAAAGCCAGGGGAGCAAACGGGATTAGATACCCCAGTAGTCC</w:t>
      </w:r>
    </w:p>
    <w:p w14:paraId="444524DB">
      <w:pPr>
        <w:rPr>
          <w:rFonts w:hint="eastAsia"/>
        </w:rPr>
      </w:pPr>
      <w:r>
        <w:rPr>
          <w:rFonts w:hint="eastAsia"/>
        </w:rPr>
        <w:t>&gt;OTU006947</w:t>
      </w:r>
    </w:p>
    <w:p w14:paraId="1B9AF2C4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GAGGGTGCGAGCGTTAATCGGAATTACTGGGCGTAAAGCGTGCGCAGGCGGTGATGTAAGACAGTTGTGAAATCCCCGGGCTCAACCTGGGAACTGCATCTGTGACTGCATCGCTGGAGTGCGGCAGAGGGGGATGGAATTCCGCGTGTAGCAGTGAAATGCGTAGATATCTGGAGGAACATCGGTGGCGAAGGCGGCATCCTGGACCGGTATTGACGCTGAGGCGCGAAAGCCAGGGGAGCAAACGGGATTAGATACCCCGGTAGTCC</w:t>
      </w:r>
    </w:p>
    <w:p w14:paraId="0C32EFC2">
      <w:pPr>
        <w:rPr>
          <w:rFonts w:hint="eastAsia"/>
        </w:rPr>
      </w:pPr>
      <w:r>
        <w:rPr>
          <w:rFonts w:hint="eastAsia"/>
        </w:rPr>
        <w:t>&gt;OTU006948</w:t>
      </w:r>
    </w:p>
    <w:p w14:paraId="0704EA33">
      <w:pPr>
        <w:rPr>
          <w:rFonts w:hint="eastAsia"/>
        </w:rPr>
      </w:pPr>
      <w:r>
        <w:rPr>
          <w:rFonts w:hint="eastAsia"/>
        </w:rPr>
        <w:t>CCTACGGGGGGCTGCAGTAGGGAATTTTCCACAATGGGCGAGAGCCTGATGGAGCAACGCCGCGTGCAGGATGAAGGCCTTCGGGTTGTAAACTGCTTTTGTCTGTGACGAATATGACGGTAGCAGAAGAATAAGGGTCGGCTAACTACGTGCCAGCAGCCGCGGTCATACGTAGGACCCAAGCGTTATCCGGATTTACTGGGCGTAAAGAGTTGCGTAGGTGGCTTGTTAAGCAAATAGTGAAATCATCCCGCTCAACGGGATTCACATTATTTGAACTGGCAGGCTGGAGTATGAGAGAGGTAGATGGAATTGCTAGTGTAGGAGTGAAATCCGTAGATATTAGCAGGAACACCGATGGCGTAGGCAGTCTACTGGCTCATTACTGACACTAAGGCACGAAAGCGTGGGGAGCAAACGGGATTAGATACCCCAGTAGTCC</w:t>
      </w:r>
    </w:p>
    <w:p w14:paraId="12AA89EF">
      <w:pPr>
        <w:rPr>
          <w:rFonts w:hint="eastAsia"/>
        </w:rPr>
      </w:pPr>
      <w:r>
        <w:rPr>
          <w:rFonts w:hint="eastAsia"/>
        </w:rPr>
        <w:t>&gt;OTU006949</w:t>
      </w:r>
    </w:p>
    <w:p w14:paraId="4C0252B2">
      <w:pPr>
        <w:rPr>
          <w:rFonts w:hint="eastAsia"/>
        </w:rPr>
      </w:pPr>
      <w:r>
        <w:rPr>
          <w:rFonts w:hint="eastAsia"/>
        </w:rPr>
        <w:t>CCTACGGGCGGCTGCAGTAACGAATCTTCCGCAATGCACGCAAGTGTGACGGAGCGACGCCGCGTGTAGGACGAAGCCCTTCGGGGTGTAAACTACTGTCAGGGGTTAGAAAGTTCTGATCAACCCCAGAGGAAGGCACGGCTAACTCTGTGCCAGCAGCCGCGGTAAGACAGAGGTGCCGAGCGTTAGGCGGAATCACTGGGCTTAAAGCGCGTGTAGGCGGGCCGCCGCGTCGGCTGCTGAAATCCCCCGGCTCAACCGGGGAACGGGCACCGATACGGGCGGCCTCGAGGGGGGTAGGGGGGCCTGGAACTTCCGGTGGAGCGGTGAAATGCGTTGAGATCGGAAGGAACGCCCGTGGCGAAAGCGAGGCCCTGGACCCTTTCTGACGCTGAGACGCGAAAGCCAGGGGAGCGAACGGGATTAGATACCCCAGTAGTCC</w:t>
      </w:r>
    </w:p>
    <w:p w14:paraId="1D401F9B">
      <w:pPr>
        <w:rPr>
          <w:rFonts w:hint="eastAsia"/>
        </w:rPr>
      </w:pPr>
      <w:r>
        <w:rPr>
          <w:rFonts w:hint="eastAsia"/>
        </w:rPr>
        <w:t>&gt;OTU006950</w:t>
      </w:r>
    </w:p>
    <w:p w14:paraId="33A3A6FE">
      <w:pPr>
        <w:rPr>
          <w:rFonts w:hint="eastAsia"/>
        </w:rPr>
      </w:pPr>
      <w:r>
        <w:rPr>
          <w:rFonts w:hint="eastAsia"/>
        </w:rPr>
        <w:t>CCTACGGGCGGCTGCAGTGGGGAATATTGCGCAATGGGCGAAAGCCTGACGCAGCGACGCCGCGTGGGGGATGACGGCCTTCGGGTTGTAAACCTCTTTCAGCAGGGACGAAGCGGAAGTGACGGTACCTGCAGAAGAAGCACCGGCCAACTACGTGCCAGCAGCCGCGGTAATACGAAGGGTGCAAACGTTGCTCGGAATTATTGGGCGTAAAGCGCACGTAGGCGGCTTAGCAAGTTGGATGTGAAATCCCTCGGCTCAACCAAGGAAGTGCATCCAAAACTGCTGAGCTTGAGTACTTAAGAGGATCGCGGAATTCCCGGTGTAGAGGTGAAATTCGTAGATATCGGGAGGAACACCAGTGGCGAAGGCGGCCACCTGGACGGATACTGACGCTGAGACGCGAAAGCGTGGGTAGCAAACAGGATTAGATACCCGTGTAGTCC</w:t>
      </w:r>
    </w:p>
    <w:p w14:paraId="50D9D7B0">
      <w:pPr>
        <w:rPr>
          <w:rFonts w:hint="eastAsia"/>
        </w:rPr>
      </w:pPr>
      <w:r>
        <w:rPr>
          <w:rFonts w:hint="eastAsia"/>
        </w:rPr>
        <w:t>&gt;OTU006951</w:t>
      </w:r>
    </w:p>
    <w:p w14:paraId="5A82F4BB">
      <w:pPr>
        <w:rPr>
          <w:rFonts w:hint="eastAsia"/>
        </w:rPr>
      </w:pPr>
      <w:r>
        <w:rPr>
          <w:rFonts w:hint="eastAsia"/>
        </w:rPr>
        <w:t>CCTACGGGGGGCTGCAGTAACGAATCTTCCGCAATGCACGCAAGTGTGACGGAGCGACGCCGCGTGGAGGACGAAGTCCTTCGGGATGTAAACTCCTGTCAGGGGTTACCAAGTTCTGAGGAGCCCCAGAGGAAGGCACGGCTAACTCTGTGCCAGCAGCCGCGGTAAGACAGAGGTGCCGAGCGTTAGGCGGAATCACTGGGCTTAAAGCGTGTGTAGGCGGACCGTTAAGTACCCGCGTGAAATCCCCCGGCTCAACCGGGGAACGGCCGGGTATACTGGCGGTCTTGAGCGGTCTAGGGGCCACCGGAACAGGCGGTGGAGCGGTGAAATGCGTAGATATCGCCTGGAACGCCCGCGGTGAAAACGGGTGGCTGGGGACCTGCTGACGCTGAGACACGAAAGCCAGGGGAGCGAACGGGATTAGATACCCCAGTAGTCC</w:t>
      </w:r>
    </w:p>
    <w:p w14:paraId="304E0511">
      <w:pPr>
        <w:rPr>
          <w:rFonts w:hint="eastAsia"/>
        </w:rPr>
      </w:pPr>
      <w:r>
        <w:rPr>
          <w:rFonts w:hint="eastAsia"/>
        </w:rPr>
        <w:t>&gt;OTU006952</w:t>
      </w:r>
    </w:p>
    <w:p w14:paraId="72676D19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AGGGTTGTAAAGCTCTTTTACCAGGGATGATAATGACAGTACCTGGAGAATAAGCTCCGGCTAACTCCGTGCCAGCAGCCGCGGTAATACGGAGGGAGCTAGCGTTGTTCGGAATTACTGGGCGTAAAGCGTACGTAGGCGGTTATTCAAGTCAGGGGTGAAATCCCGAGGCTCAACCTCGGAACTGCCTTTGATACTGCGGATCTCGAGTCCGAGAGAGGTGAGTGGAATTCCTAGTGTAGAGGTGAAATTCGTAGATATTAGGAAGAACACCAGTGGCGAAGGCGGCTCACTGGCTCGGTACTGACGCTGAGGCGCGAAAGCGTGGGGAGCAAACAGGATTAGATACCCGAGTAGTCC</w:t>
      </w:r>
    </w:p>
    <w:p w14:paraId="69253EDA">
      <w:pPr>
        <w:rPr>
          <w:rFonts w:hint="eastAsia"/>
        </w:rPr>
      </w:pPr>
      <w:r>
        <w:rPr>
          <w:rFonts w:hint="eastAsia"/>
        </w:rPr>
        <w:t>&gt;OTU006953</w:t>
      </w:r>
    </w:p>
    <w:p w14:paraId="42763D33">
      <w:pPr>
        <w:rPr>
          <w:rFonts w:hint="eastAsia"/>
        </w:rPr>
      </w:pPr>
      <w:r>
        <w:rPr>
          <w:rFonts w:hint="eastAsia"/>
        </w:rPr>
        <w:t>CCTACGGGGGGCTGCAGTAGGGAATCTTCCGCAATGGACGAAAGTCTGACGGAGCAACGCCGCGTGAACGAAGAAGGCTTTCGGGTCGTAAAGTTCTGTTGTTAGGGAAGAACAAGTACCAGAGTAACTGCTGGTACCTTGACGGTACCTAACCAGAAAGCCACGGCTAACTACGTGCCAGCAGCCGCGGTAATACGTAGGGACCAAGCGTTGTTCGGATTTACTGGGCGTAAAGGGCGCGTAGGCGGCGTGTTAAGTCAGCTGTGAAATCTCCGGGCTTAACTCGGAAAGGTCAACCGATACTGCGGGGCTAGAGTGCAGAAGGGGCAACTGGAATTCTCGGTGTAGCGGTGAAATGCGTAGATATCGAGAGGAACACCTGCGGCGAAGGCGGGTTGCTGGGCTGACACTGACGCTCATGCACGAAAGCGTGGGGAGCAAACAGGATTAGATACCCTAGTAGTCC</w:t>
      </w:r>
    </w:p>
    <w:p w14:paraId="498AA10B">
      <w:pPr>
        <w:rPr>
          <w:rFonts w:hint="eastAsia"/>
        </w:rPr>
      </w:pPr>
      <w:r>
        <w:rPr>
          <w:rFonts w:hint="eastAsia"/>
        </w:rPr>
        <w:t>&gt;OTU006954</w:t>
      </w:r>
    </w:p>
    <w:p w14:paraId="23A29C9D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AAGCTTCAACCTAATACGTTGAAGTCTGACGGTACCGGGTGAGGAAGCCCCGGCTAACTCTGTGCCAGCAGCCGCGGTAATACAGAGGGGGCAAGCGTTATCCGGAATTATTGGGCGTAAAGAGCTCGTAGGCGGTTTGTCGCGTCTGCTGTGAAATCCCGAGGCTCAACCTCGGGCCTGCAGTGGGTACGGGCAGACTTGAGTGCGGTAGGGGAGACTGGAATTCCTGGTGTAGCGGTGGAATGCGCAGATATCAGGAGGAATACCAGTGGCGAAGGCGGTTCTCTGGCCAGTTTCTGACGCTGCAGCGCGAAAGCGTGGGGATCAAACAGGATTAGATACCCCAGTAGTCC</w:t>
      </w:r>
    </w:p>
    <w:p w14:paraId="68979EAF">
      <w:pPr>
        <w:rPr>
          <w:rFonts w:hint="eastAsia"/>
        </w:rPr>
      </w:pPr>
      <w:r>
        <w:rPr>
          <w:rFonts w:hint="eastAsia"/>
        </w:rPr>
        <w:t>&gt;OTU006955</w:t>
      </w:r>
    </w:p>
    <w:p w14:paraId="4D537CA9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GGAACAATGCGTAAATATTAACTGTATTTGCGTTGATAGTACCCGAAGAGGAAGAGACGGCTAACTCTGTGCCAGCAGCCGCGGTAATACAGAGGTCTCAAGCGTTGTTCGGATTCATTGGGCGTAAAGGGCGCGTAGGTGGCCGAGCAAGGTCGCGGTGAAAGCTTGGGGCTCAACCCCAAGTCGGCCGTGGCAACTACTGGGCTGGAGCACTGTAGGGGCAGATGGAATTCCGGGTGTAGCGGTGGAATGCGTAGAGATCGGGAGGAACATCTGTGGCGAAGGCGACTTTCTGGACTGTAACTGACACTGAGGCTCGAAAGCGTGGGGAGCAAACAGGATTAGATACCCTGGTAGTCC</w:t>
      </w:r>
    </w:p>
    <w:p w14:paraId="6F6F3E2C">
      <w:pPr>
        <w:rPr>
          <w:rFonts w:hint="eastAsia"/>
        </w:rPr>
      </w:pPr>
      <w:r>
        <w:rPr>
          <w:rFonts w:hint="eastAsia"/>
        </w:rPr>
        <w:t>&gt;OTU006956</w:t>
      </w:r>
    </w:p>
    <w:p w14:paraId="29005DD0">
      <w:pPr>
        <w:rPr>
          <w:rFonts w:hint="eastAsia"/>
        </w:rPr>
      </w:pPr>
      <w:r>
        <w:rPr>
          <w:rFonts w:hint="eastAsia"/>
        </w:rPr>
        <w:t>CCTACGGGCGGCTGCAGTGGGGAATATTGGACAATGGGCGCAAGCCTGATCCAGCAACGCCGCGTGGGGGATGAAGGTCTTCGGATTGTAAACTCCTGTCAGGCGGGACGAAGGGTTGCGACCTAATACGTCGTAACTTTGACGGTACCGCCAGAGGAAGCCCCGGCTAACTCCGTGCCAGCAGCCGCGGTAATACGGAGGGGGCAAGCGTTATTCGGAATTATTGGGCGTAAAGGGCGCGTAGGCGGCCCTGTAAGTCAATGGTGAAAGCCCTCGGCTCAACCGAGGAACTGCCCTTGATACTGGTAGCCTTGAGTACAGATGAGGTAGGCGGAATTGACAGTGTAGCGGTGAAATGCATAGATATTGTCAAGAACTCCGATAGCGAAGGCAGCTCGCTGGACAACACGTGACGCTGAGGCGCGAAAGTGTGGGGAGCAAACCGGATTAGATACCCCTGTAGTCC</w:t>
      </w:r>
    </w:p>
    <w:p w14:paraId="616B4C4F">
      <w:pPr>
        <w:rPr>
          <w:rFonts w:hint="eastAsia"/>
        </w:rPr>
      </w:pPr>
      <w:r>
        <w:rPr>
          <w:rFonts w:hint="eastAsia"/>
        </w:rPr>
        <w:t>&gt;OTU006957</w:t>
      </w:r>
    </w:p>
    <w:p w14:paraId="3FF384A9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CTTCGGATCGTAAAGCACTGTCGCGAGGGACGAATAAGGTACGGGCGAACAGTCCGTGCCGATGACGGTACCTGTAGAGAAAGCCCCGGCTAACTACGTGCCAGCAGCCGCGGTAATACGTAGGGGGCGAGCGTTGTCCGAATTTACTGGGCGTAAAGCGCGTGTAGGCGGCTCTTTAAGTCAGATGTGAAATCCTGCGGCTCAACCGCAGAACTGCATTTGAAACTGGGGGGCTTGAATTTGGGAGAGGAAAGTGGAATTCCTGGTGTAGCGGTGAAATGCGTAGATATCAGGAGGAACACCCGTGGCGAAGGCGGCTTTCTGGCCCAACATTGACGCTGAGACGCGAAAGCTAGGGGAGCGAACGGGATTAGATACCCGGGTAGTCC</w:t>
      </w:r>
    </w:p>
    <w:p w14:paraId="0783AC0C">
      <w:pPr>
        <w:rPr>
          <w:rFonts w:hint="eastAsia"/>
        </w:rPr>
      </w:pPr>
      <w:r>
        <w:rPr>
          <w:rFonts w:hint="eastAsia"/>
        </w:rPr>
        <w:t>&gt;OTU006958</w:t>
      </w:r>
    </w:p>
    <w:p w14:paraId="34EDF8CA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CCTTCGGGTCGTAAACCCCTTTTACGAGGGAAGAAGTTCTGACGGTACCTCGTGAATAAGCCACGGCTAACTACGTGCCAGCAGCCGCGGTAATACGTAGGTGGCAAGCGTTGTCCGGATTTATTGGGCGTAAAGCGCCCGCAGGCGGCTCAGCAAGTTTCAGGTGAAATCTCCTGGCTCAACTGGGAGGGGTCTTGGAAAACTGCTGGGCTTGAGGCAGGGAGAGGGATGCGGAATTCCAGGTGTAGTGGTGAAATGCGTAGATATCTGGAGGAACACCAGTGGCGAAGGCGGCATCCTGGCCCTGTCCTGACGCTCAGGGGCGAAAGCGTGGGGAGCAAACCGGATTAGATACCCCAGTAGTCC</w:t>
      </w:r>
    </w:p>
    <w:p w14:paraId="6AF8ABEC">
      <w:pPr>
        <w:rPr>
          <w:rFonts w:hint="eastAsia"/>
        </w:rPr>
      </w:pPr>
      <w:r>
        <w:rPr>
          <w:rFonts w:hint="eastAsia"/>
        </w:rPr>
        <w:t>&gt;OTU006959</w:t>
      </w:r>
    </w:p>
    <w:p w14:paraId="3F33DEDA">
      <w:pPr>
        <w:rPr>
          <w:rFonts w:hint="eastAsia"/>
        </w:rPr>
      </w:pPr>
      <w:r>
        <w:rPr>
          <w:rFonts w:hint="eastAsia"/>
        </w:rPr>
        <w:t>CCTACGGGAGGCTGCAGTCGAGGATCTTCGGCAATGGGCGCAAGCCTGACCGAGCGACGCCGCGTGTGGGATGAAGGCCTTCGGGTTGTAAACCACTGTCAGTGGGGAGGAAGGCCCTGTGAAGAGCAGGGTTTGACCTATCCGCAGAGGAAGTGTGGGCTAAGTTCGTGCCAGCAGCCGCGGTAATACGTAGGGGGCTAGCGTTGTCCGGAATCATTGGGCGTAAAGGGTGCGTAGGCGGTGAGGTAAGTCTGGTGTGAAATCCCGGGGCTCAACCCCGGAACTGCACTGGATACTGCTTTACTTGAGCACTGGAGAGGGAACTGGAATTTACGGTGTAGCAGTGAAATGCGTAGATATCAGGAGGAATACCGATGGCGAAGGCAGGTCTCTGGGCTGACACTGACGCTCATGCACGAAAGCGTGGGGAGCAAACAGGATTAGATACCCCTGTAGTCC</w:t>
      </w:r>
    </w:p>
    <w:p w14:paraId="30372447">
      <w:pPr>
        <w:rPr>
          <w:rFonts w:hint="eastAsia"/>
        </w:rPr>
      </w:pPr>
      <w:r>
        <w:rPr>
          <w:rFonts w:hint="eastAsia"/>
        </w:rPr>
        <w:t>&gt;OTU006960</w:t>
      </w:r>
    </w:p>
    <w:p w14:paraId="498CF9BB">
      <w:pPr>
        <w:rPr>
          <w:rFonts w:hint="eastAsia"/>
        </w:rPr>
      </w:pPr>
      <w:r>
        <w:rPr>
          <w:rFonts w:hint="eastAsia"/>
        </w:rPr>
        <w:t>CCTACGGGTGGCTGCAGTCGAGAATCTTCCGCAATGGGCGAAAGCCTGACGGAGCGACGCCGCGTGCGGGATGAAGGCCTTCGGGTTGTAAACCGCTGTCAGTGGGGTGGAAATCGGTTGGGGCACTCCCCTTCCGTTGACCTATCCTAGGAGGAAGTCCGGGCTAAGTTCGTGCCAGCAGCCGCGGTAAGACGAACCGGACAAACGTTATTCGGAATTACTGGGCTTAAAGGGTACGTAGGCGGTCCGGTAAGTGGGGTGTGAAATCCCTCGGCTCAACCGAGGAACTGCGCCCCATACTGCCGGACTTGAGGGAGACAGAGGTAAGCGGAACTGATGGTGGAGCGGTGAAATGCGTTGATATCATCAGGAACACCGGTGGCGAAAGCGGCTTACTGGGTCTCTTCTGACGCTGAGGTACGAAAGCTAGGGGAGCGAACGGGATTAGATACCCCGGTAGTCC</w:t>
      </w:r>
    </w:p>
    <w:p w14:paraId="5BAEC5EC">
      <w:pPr>
        <w:rPr>
          <w:rFonts w:hint="eastAsia"/>
        </w:rPr>
      </w:pPr>
      <w:r>
        <w:rPr>
          <w:rFonts w:hint="eastAsia"/>
        </w:rPr>
        <w:t>&gt;OTU006961</w:t>
      </w:r>
    </w:p>
    <w:p w14:paraId="15D04518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CTTTCGGGTCGTAAAACTCTGTTGTTAGGGAAGAACATCCGGGATAACCTCCCGGTCTGACGGTACCTAACGAGGAAGCCCCGGCTAACTACGTGCCAGCAGCCGCGGTAATACGTAGGGGGCAAGCGTTGTCCGGAATTATTGGGCGTAAAGCGCGCGCAGGCGGCTTCTTAAGTCTGGTGTGAAAGCCTTGAGCTCAACTCAAGAAATGCACTTGATACTGGATGACTAGAGGACCGGAGAGGATAGTGGAATTTACGGTGTAGCAGTGAAATGCGTAGATATCGTAAGGAAGACCAGTGGCGAAGGCGAGTTCCTGGACAGTTGCTGACGCTGAGGCACGAAGGCCAGGGGAGCAAACGGGATTAGATACCCTGGTAGTCC</w:t>
      </w:r>
    </w:p>
    <w:p w14:paraId="00E102B9">
      <w:pPr>
        <w:rPr>
          <w:rFonts w:hint="eastAsia"/>
        </w:rPr>
      </w:pPr>
      <w:r>
        <w:rPr>
          <w:rFonts w:hint="eastAsia"/>
        </w:rPr>
        <w:t>&gt;OTU006962</w:t>
      </w:r>
    </w:p>
    <w:p w14:paraId="25E79C1A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TGTAAACTGCTTTTGCCAGGGGATAAAAATTCCATGCGTGGAAGATTGAAGGTACCTGGTGAATAAGCCACGGCTAACTACGTGCCAGCAGCCGCGGTAATACGTAGGTGGCAAGCGTTGTCCGGATTTATTGGGCGTAAAGAGCTCGTAGGCGGTTCGGCAAGTCGGATGTGAAATCTCCACGCTTAACGTGGAGGGGCCATTCGAAACTGCCGTGACTCGAGTCCGGTAGGGGAGTGTGGAATTCCTGGTGTAGCGGTGAAATGCGTAGAGATGTGGAGGAACACCGATGGCGAAGGCGACCACCTGGACTGATACTGACACTGAGGTGCGAAAGCGTGGGGAGCAAACAGGATTAGATACCCCTGTAGTCC</w:t>
      </w:r>
    </w:p>
    <w:p w14:paraId="747BD2EC">
      <w:pPr>
        <w:rPr>
          <w:rFonts w:hint="eastAsia"/>
        </w:rPr>
      </w:pPr>
      <w:r>
        <w:rPr>
          <w:rFonts w:hint="eastAsia"/>
        </w:rPr>
        <w:t>&gt;OTU006963</w:t>
      </w:r>
    </w:p>
    <w:p w14:paraId="24E97F84">
      <w:pPr>
        <w:rPr>
          <w:rFonts w:hint="eastAsia"/>
        </w:rPr>
      </w:pPr>
      <w:r>
        <w:rPr>
          <w:rFonts w:hint="eastAsia"/>
        </w:rPr>
        <w:t>CCTACGGGTGGCTGCAGTGGGGAATCTTGCGCAATGGGCGAAAGCCTGACGCAGCGACGCCGCGTGAGGGAAGAAGGCCTTCGGGTTGTAAACCTCTTTCAGGAGGGACGAAGCCACTCGGGTTAATAGCCCAGAGGGTGACGGTACCTCCAGAAGAAGCCCCGGCTAACTACGTGCCAGCAGCCGCGGTAATACGTAGGGGGCAAGCGTTGTCCGGAATTATTGGGCGTAAAGCGCGCGTAGGCGGCCATGAAAGTTTGATGTGAAATCTCCGGGCTCAACCCGGAAAATGCATTGAAAACTCCATGGCTGGAGGTTTGGAGGGGGGACTGGAATTCTCGGTGTAGCAGTGAAATGCGTAGATATCGAGAGGAACACCAGTGGCGAAGGCGAGTCCCTGGACAACACCTGACACTGAGGCACGAAAGCCGGGGGAGCAAACAGGATTAGATACCCCGGTAGTCC</w:t>
      </w:r>
    </w:p>
    <w:p w14:paraId="23419A39">
      <w:pPr>
        <w:rPr>
          <w:rFonts w:hint="eastAsia"/>
        </w:rPr>
      </w:pPr>
      <w:r>
        <w:rPr>
          <w:rFonts w:hint="eastAsia"/>
        </w:rPr>
        <w:t>&gt;OTU006964</w:t>
      </w:r>
    </w:p>
    <w:p w14:paraId="3846C9CC">
      <w:pPr>
        <w:rPr>
          <w:rFonts w:hint="eastAsia"/>
        </w:rPr>
      </w:pPr>
      <w:r>
        <w:rPr>
          <w:rFonts w:hint="eastAsia"/>
        </w:rPr>
        <w:t>CCTACGGGAGGCTGCAGCCAGGAATCTTGGGCAATGGGCGCAAGCCTGACCCAGCAACACCGTGTGGGCGATGAAGGCCTTCGGGTCGTAAAGCCCTGTTGATAGGGACGAAGGGCGAAGGGTTAATAGCCCCTAGCCTGACGGTACCTTTCGAGGAAGCCCCGGCTAACTACGTGCCAGCAGCCGCGGTAATACGTAGGGGGCAAGCGTTGTCCGGATTTATTGGGCGTAAAGAGCTCGTAGGCGGCTCATCAAGTCGGGTGTGAAAGTCCAGGGCTCAACTGGGGAAGGGCGCCGGATACTGGCGGACTAGAGTACCGGAGAGGAGGGTGGAATTCCTGGTGTAGCGGTGAAATGCGTAGATATCAGGAGGAACACCGGTGGCGAAGGCGGCCCTCTGGACGAGTACTGACGCTGAGGCGCGAAAGCGTGGGGATCAAACAGGATTAGATACCCGTGTAGTCC</w:t>
      </w:r>
    </w:p>
    <w:p w14:paraId="31F7045F">
      <w:pPr>
        <w:rPr>
          <w:rFonts w:hint="eastAsia"/>
        </w:rPr>
      </w:pPr>
      <w:r>
        <w:rPr>
          <w:rFonts w:hint="eastAsia"/>
        </w:rPr>
        <w:t>&gt;OTU006965</w:t>
      </w:r>
    </w:p>
    <w:p w14:paraId="224B7D5A">
      <w:pPr>
        <w:rPr>
          <w:rFonts w:hint="eastAsia"/>
        </w:rPr>
      </w:pPr>
      <w:r>
        <w:rPr>
          <w:rFonts w:hint="eastAsia"/>
        </w:rPr>
        <w:t>CCTACGGGTGGCTGCAGTAAGGGATATTGCACAATGGGCGCAAGCCTGATGCAGCAACGCCGCGTGCAGGAAGAAGGTCTTCGGATCGTAAACTGCTTTTCTGCGGGAAGAGAATGACGGTACCGCAGGAAGAAGTCTCGGCTAACTACGTGCCAGCAGCCGCGGTAAAACGTAGGAGGCGAGCGTTATCCGGATTTACTGGGCGTAAAGGGCGTGCAGGTGGTCGTGTAAGTGGTGCGTGAAAGCGCTCGGCTCAACCGGGCGAGGGCGTGCCAAACTGCGCGACTAGAAACAGGCAGAGGAAAGTGGAATTCGGGGTGTAGTGGTGAAATGCGCAGATATCGGGAAGAATATCCGTGGCGAAGGCGGCTCTCTGGTACGGCACTGACGCTGAGACGCGAAAGCGTGGGGAGCGAACAGGATTAGATACCCCAGTAGTCC</w:t>
      </w:r>
    </w:p>
    <w:p w14:paraId="1E9CCA15">
      <w:pPr>
        <w:rPr>
          <w:rFonts w:hint="eastAsia"/>
        </w:rPr>
      </w:pPr>
      <w:r>
        <w:rPr>
          <w:rFonts w:hint="eastAsia"/>
        </w:rPr>
        <w:t>&gt;OTU006966</w:t>
      </w:r>
    </w:p>
    <w:p w14:paraId="72E3470F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TGGCTCCAACCTAATACGTTGGAGTGTGACGGTACCGGGTGAGGAAGCCCCGGCTAAATTCGTGCCAGCAGCCGCGGTAATACGAATGGAGCGAGCGTTGTTCGGAATCACTGGGCGTAAAGGGTGCGCAGGCGGTCATGAAAGTCAGAAGTGAAATCCCAGGGCTTAACCCTGGAATGGCTTTTGAAACTCCATGACTAGAGTATTGGAGAGGTTGGCGGAATTCCGAGTGTAGAGGTGAAATTCGCAGATATTCGGAGGAACACCAATGGCGTAGGCAGCCAACTGGACAATTACTGACGCTCATGCACGAAAGCGTGGGGATCAAACAGGATTAGATACCCCTGTAGTCC</w:t>
      </w:r>
    </w:p>
    <w:p w14:paraId="4F93480B">
      <w:pPr>
        <w:rPr>
          <w:rFonts w:hint="eastAsia"/>
        </w:rPr>
      </w:pPr>
      <w:r>
        <w:rPr>
          <w:rFonts w:hint="eastAsia"/>
        </w:rPr>
        <w:t>&gt;OTU006967</w:t>
      </w:r>
    </w:p>
    <w:p w14:paraId="215BFD5F">
      <w:pPr>
        <w:rPr>
          <w:rFonts w:hint="eastAsia"/>
        </w:rPr>
      </w:pPr>
      <w:r>
        <w:rPr>
          <w:rFonts w:hint="eastAsia"/>
        </w:rPr>
        <w:t>CCTACGGGTGGCTGCAGTAACGAATCTTCCGCAATGCACGAAAGTGTGACGGAGCGACGCCGCGTGTAGGATGAAGTCCTTCGGGATGTAAACTACTGTCAGGGGTAAGAAAGTTCTGATCTACCCCAGAGGAAGAGGCGGCTAACTCTGTGCCAGCAGCCGCGGTAATACAGAGGCCTCGAGCGTTAGGCGGAATCACTGGGCTTAAAGCGTGTGTAGGTGGATGCCTAAGTACCTTGTGAAATCCCACGGCTCAACCGTGGAACTGCTTGGTATACTGGGTGTCTTGAGCCAGCTAGGGGCTACCGGAACAAATGGTGGAGCGGTGAAATGCGTAGATATAGGAAGGAACACCAGTGGCGAAGGCGACCACCTGGACTGATACTGACACTGAGACGCGAAAGCGTGGGTAGCAAACAGGATTAGATACCCCGGTAGTCC</w:t>
      </w:r>
    </w:p>
    <w:p w14:paraId="1D0523FC">
      <w:pPr>
        <w:rPr>
          <w:rFonts w:hint="eastAsia"/>
        </w:rPr>
      </w:pPr>
      <w:r>
        <w:rPr>
          <w:rFonts w:hint="eastAsia"/>
        </w:rPr>
        <w:t>&gt;OTU006968</w:t>
      </w:r>
    </w:p>
    <w:p w14:paraId="2D361474">
      <w:pPr>
        <w:rPr>
          <w:rFonts w:hint="eastAsia"/>
        </w:rPr>
      </w:pPr>
      <w:r>
        <w:rPr>
          <w:rFonts w:hint="eastAsia"/>
        </w:rPr>
        <w:t>CCTACGGGGGGCAGCAGTGGGGAATATTGCACAATGGGCGCAAGCCTGATGCAGCGACGCCGCGTGAGGGATGACGGCCTTCGGGTTGTAAACCTCTTTCAGTAGGGAAGAAGCGAAAGTGACGGTACCTGCAGAAGAAGCGCCGGCTAACTACGTGCCAGCAGCCGCGGTAATACGTAGGGCGCAAGCGTTATCCGGAATTATTGGGCGTAAAGCGCGCGCAGGCGGCCCGGTAAGTCGGATGTGAAAACCTGCGGCTCAACCGCGGAACTGCTGGGCATACTGCGTTTCTTGAGCCAATCAGGGGTCGCCGGAACAAACGGTGGAGCGGTGAAATGCGTAGATATCGTTTGGAACGCCGAAGGCGAAAGCAGGCGACTGGGATTGGGCTGACGCTGAGACACGAAAGCCAGGGGAGCGAACGGGATTAGATACCCTGGTAGTCC</w:t>
      </w:r>
    </w:p>
    <w:p w14:paraId="5C8FF3AB">
      <w:pPr>
        <w:rPr>
          <w:rFonts w:hint="eastAsia"/>
        </w:rPr>
      </w:pPr>
      <w:r>
        <w:rPr>
          <w:rFonts w:hint="eastAsia"/>
        </w:rPr>
        <w:t>&gt;OTU006969</w:t>
      </w:r>
    </w:p>
    <w:p w14:paraId="545E6573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AGGGAACAAGGCTGGGCGTTAACTGCGTGCCGGTTTGATAGTACCTGAAGAGGAAGAGACGGCTAACTCTGTGCCAGCAGCCGCGGTAATACAGAGGTCTCAAGCGTTGTTCGGATTCATTGGGCGTAAAGGGTGCGTAGGCGGATAAGCAAGTCCGGGGTGAAATCTTTCGGCTCAACCGGAAAAGTGCCTTGGATACTGCTTGTCTCGAGGGAGATAGGGGCCGTTGGAACTTCCGGTGGAGCGGTGAAATGCGTTGATATCGGGAGGAACACCTGTGGTGTAGACGGCTTACTGGACCGCCACTGACGCTGAGGCACGAAAGCGTGGGTAGCAAACAGGATTAGATACCCGTGTAGTCC</w:t>
      </w:r>
    </w:p>
    <w:p w14:paraId="142EB139">
      <w:pPr>
        <w:rPr>
          <w:rFonts w:hint="eastAsia"/>
        </w:rPr>
      </w:pPr>
      <w:r>
        <w:rPr>
          <w:rFonts w:hint="eastAsia"/>
        </w:rPr>
        <w:t>&gt;OTU006970</w:t>
      </w:r>
    </w:p>
    <w:p w14:paraId="37D53E4D">
      <w:pPr>
        <w:rPr>
          <w:rFonts w:hint="eastAsia"/>
        </w:rPr>
      </w:pPr>
      <w:r>
        <w:rPr>
          <w:rFonts w:hint="eastAsia"/>
        </w:rPr>
        <w:t>CCTACGGGTGGCTGCAGTGGGGAATTTTGGGCAATGGGAGCAATCCTGACCCAGCAACGCCGCGTGAGGGATGAAATCCTTCGGGATGTAAACCTCGCAAGTAAGGGAAGAATAAAGGTGTTTTAATAAAGCATCATATGACGGTACCTTACGTAAGCCCCGGCTAACTACGTGCCAGCAGCCGCGGTAAAACGTAGGAGACAAACGTTATCCGGAGTTACTGGGCGTAAAGGGCGTGTAGGCGGTATGCTAAGTCTGGCGTGAAAGCTCTCGGCTAAACCGAGGATCTGCCTGTCAGACTGTTGGGCTTGAGACCGGGAGAGGTGAGTGGAATTCCCAGTGTAGCGGTGAAATGCGTAGATATCCGGAGGAACACCAGTGGCGAAAGCGGCCTTCTGGACCACAACTGACGCTCAGACGCGAAAGCTAGGGTAGCAAACGGGATTAGATACCCTGGTAGTCC</w:t>
      </w:r>
    </w:p>
    <w:p w14:paraId="0F1D7B73">
      <w:pPr>
        <w:rPr>
          <w:rFonts w:hint="eastAsia"/>
        </w:rPr>
      </w:pPr>
      <w:r>
        <w:rPr>
          <w:rFonts w:hint="eastAsia"/>
        </w:rPr>
        <w:t>&gt;OTU006971</w:t>
      </w:r>
    </w:p>
    <w:p w14:paraId="07D91C08">
      <w:pPr>
        <w:rPr>
          <w:rFonts w:hint="eastAsia"/>
        </w:rPr>
      </w:pPr>
      <w:r>
        <w:rPr>
          <w:rFonts w:hint="eastAsia"/>
        </w:rPr>
        <w:t>CTACGGGTGGCAGCAGTGGGGAATTGTTCGCAATGGGCGCAAGCCTGACGACGCAACGCCGCGTGGAGGATGAAGGTCTTCGGATTGTAAACTCCTGTTGATCGGGAAGAATGGCCTCCGGATGAATACCCCGGAGGAATGACGGTACCGATTGAGGAAGCCACGGCTAACTCTGTGCCAGCAGCCGCGGTAATACGAAGGGGGCTAGCGTTGCTCGGAATCACTGGGCGTAAAGCGCACGTAGGCGGTTTGCTAAGACAGGTGTGAAATCCCCGGGCTTAACCTGGGAACTGCGCTTGTAACTGGCAGGCTGGAGTGTGGCAGAGGGGGGTGGAATTCCACGTGTAGCAGTGAAATGCGCAGATATCGGGAGGAACACCAGTAGCGAAGGCGGCTCGCTGGGCCACACCTGACGCTGAGACGCGAAAGCGTGGGGAGCAAACAGGATTAGATACCCCGGTAGTCC</w:t>
      </w:r>
    </w:p>
    <w:p w14:paraId="5EE09026">
      <w:pPr>
        <w:rPr>
          <w:rFonts w:hint="eastAsia"/>
        </w:rPr>
      </w:pPr>
      <w:r>
        <w:rPr>
          <w:rFonts w:hint="eastAsia"/>
        </w:rPr>
        <w:t>&gt;OTU006972</w:t>
      </w:r>
    </w:p>
    <w:p w14:paraId="3B69E33F">
      <w:pPr>
        <w:rPr>
          <w:rFonts w:hint="eastAsia"/>
        </w:rPr>
      </w:pPr>
      <w:r>
        <w:rPr>
          <w:rFonts w:hint="eastAsia"/>
        </w:rPr>
        <w:t>CCTACGGGGGGCTGCAGTTTCGAATCATTCACAATGGGCGAAAGCCTGATGGTGCGACGCCGCGTGAGGGATGAAGGTCTTCGGATTGTAAACCTCTGTCACTGGGGAAGAAACGCTGAATCCTAATACGATTCAGCCTGACTTAACCCGGAGAGGAAGCAGTGGCTAACTCTGTGCCAGCAGCCGCGGTAATACAGAGGGTGCAAGCGTTAATCGGAGTTACTGGGCGTAAAGGGCGCGTAGGTGGTTATTTAAGTTTGATGTGAAATCCCTGGGCTTAACCTAGGAACTGCATTTGAAACTGCATGTCTTGAATGCCTGAGAGGATGACGGAATTCCTGGTGTAGTAGTGAAATACGTAGATATCAGGAGGAACACCGGAGGCGAAGGCGGTTGTCTGGCGGTGCATTGACGCTAAGGTGCGAAAGCGCGGGGAGCAAACAGGATTAGATACCCCTGTAGTCC</w:t>
      </w:r>
    </w:p>
    <w:p w14:paraId="3C53E1F5">
      <w:pPr>
        <w:rPr>
          <w:rFonts w:hint="eastAsia"/>
        </w:rPr>
      </w:pPr>
      <w:r>
        <w:rPr>
          <w:rFonts w:hint="eastAsia"/>
        </w:rPr>
        <w:t>&gt;OTU006973</w:t>
      </w:r>
    </w:p>
    <w:p w14:paraId="5F6B0E2E">
      <w:pPr>
        <w:rPr>
          <w:rFonts w:hint="eastAsia"/>
        </w:rPr>
      </w:pPr>
      <w:r>
        <w:rPr>
          <w:rFonts w:hint="eastAsia"/>
        </w:rPr>
        <w:t>CCTACGGGTGGCTGCAGTCGAGAATCTTGGTCAATGCACGAAAGTGTGAACCAGCGACGCCGCGTGAAGGATGAAGGACCTCTGGTTCGTAAACTTCTTTTAGGGGGGAAGAATGGGCTTTATGCCTTTGACGGTACCCCCTGAATAAGCCACGGCTAACTACGTGCCAGCAGCCGCGGTAATACGTAGGTGGCAAGCGTTGTCCGGATTTACTGGGCGTAAAGCGTATGCAGGCGGATACTTAAGTCAGGGGTGAAATCCTGGAGCTCAACTCCAGAACTGCCTTTGATACTGGGAATCTCGAGTCCGGGAGAGGTGAGTGGAACTGCGAGTGTAGAGGTGAAATTCGTAGATATTCGCAAGAACACCAGTGGCGAAGGCGGCCTGCTGGGCCATGGCTGACACTGAGGCGCGACAGCGTGGGGAGCAAACAGGATTAGATACCCGGGTAGTCC</w:t>
      </w:r>
    </w:p>
    <w:p w14:paraId="2265705E">
      <w:pPr>
        <w:rPr>
          <w:rFonts w:hint="eastAsia"/>
        </w:rPr>
      </w:pPr>
      <w:r>
        <w:rPr>
          <w:rFonts w:hint="eastAsia"/>
        </w:rPr>
        <w:t>&gt;OTU006974</w:t>
      </w:r>
    </w:p>
    <w:p w14:paraId="6DC38C99">
      <w:pPr>
        <w:rPr>
          <w:rFonts w:hint="eastAsia"/>
        </w:rPr>
      </w:pPr>
      <w:r>
        <w:rPr>
          <w:rFonts w:hint="eastAsia"/>
        </w:rPr>
        <w:t>CCTACGGGTGGCAGCAGTGGGGAATATTGGACAATGGGGGAAACCCTGATCCAGCAATGCCGCGTGAGTGATGAAGGCCTTCGGGTTGTAAAGCCCTTTCGGCGGGGACGATGATGACGGTACCATTTATAAGGTCCGGCTAACTCCGTGCCAGCAGCCGCGGTAATACGGAGGGGGCTAGCGTTGTTCGGAATTACTGGGCGTAAAGCGCACGTAGGCGGCTTTGTAAGTTAGAGGTGAAAGCCCCGGGCTTAACCCGGGAATTGCATTTAAGACTGCGGGACTTGAAGGTCGAAGAGGTAAGCAGAATTCCCAGTGTAGAGGTGAAATTCGTAGATATTGGGAAGAATACCAATGGCGTAGGCAGCTTACTGGTCGAACCTTGACGCTGAGGCACGAAAGCGTGGGGAGCAAACAGGATTAGATACCCCGGTAGTCC</w:t>
      </w:r>
    </w:p>
    <w:p w14:paraId="15E5C6F3">
      <w:pPr>
        <w:rPr>
          <w:rFonts w:hint="eastAsia"/>
        </w:rPr>
      </w:pPr>
      <w:r>
        <w:rPr>
          <w:rFonts w:hint="eastAsia"/>
        </w:rPr>
        <w:t>&gt;OTU006975</w:t>
      </w:r>
    </w:p>
    <w:p w14:paraId="0371DFE9">
      <w:pPr>
        <w:rPr>
          <w:rFonts w:hint="eastAsia"/>
        </w:rPr>
      </w:pPr>
      <w:r>
        <w:rPr>
          <w:rFonts w:hint="eastAsia"/>
        </w:rPr>
        <w:t>CCTACGGGGGGCTGCAGTCGAGGATCTTCGGCAATGGGCGAAAGCCTGACCGAGCGACGCCGCGTGTGCGATGAAGGCCTTCGGGTTGTAAAGCACTGTCGAGAGGGAGAAAAGCGAAAGCTTGATCTATCTCTGGAGGAAGCACGGGCTAAGTTCGTGCCAGCAGCCGCGGTAAGACGAACCGTGCGAACGTTGTTCGGAATCACTGGGCTTAAAGGGCGCGTAGGCGGGTCTTCAAGTTTGGGGTGAAATCCTCCGGCTCAACCGGAGAACTGCCTCGAATACTGAAGGTCTCGAGGGGGATAGGGGCATGCGGAACTACGGGTGGAGCGGTGAAATGCGTTGATATCCGTAGGAACTCCGGTGGCGAAGGCGGCGTGCTGGATCCCTTCTGACGCTGAGGCGCGAAAGCCAGGGGAGCAAACGGGATTAGATACCCCGGTAGTCC</w:t>
      </w:r>
    </w:p>
    <w:p w14:paraId="439CD79D">
      <w:pPr>
        <w:rPr>
          <w:rFonts w:hint="eastAsia"/>
        </w:rPr>
      </w:pPr>
      <w:r>
        <w:rPr>
          <w:rFonts w:hint="eastAsia"/>
        </w:rPr>
        <w:t>&gt;OTU006976</w:t>
      </w:r>
    </w:p>
    <w:p w14:paraId="2977479E">
      <w:pPr>
        <w:rPr>
          <w:rFonts w:hint="eastAsia"/>
        </w:rPr>
      </w:pPr>
      <w:r>
        <w:rPr>
          <w:rFonts w:hint="eastAsia"/>
        </w:rPr>
        <w:t>CCTACGGGAGGCTGCAGTGAGGAATTTTGGACAATGGGGGCAACCCTGATCCAGCGACGCCGCGTGAAGGATGAAGGTCTTCGGATTGTAAACTTCTTTTATCCGGGAATAAGAACCCCGTAGAAATACGGGGAGTGAATGTACCGGATGAATAAGCCACGGCTAACTTCGTGCCAGCAGCCGCGGTAATACGAAGGTGGCAAGCGTTACTCGGAATTACTAGGCGTAAAGGGCAGGTAGGTGGTTTGATAAGTCTGTTGTGAAAGCTCCCGGCTTAACTGGGAGAGGTCAACAGAAACTGTCAGGCTTGAGTATGGGAGAGGGTACTGGAATTCCCGGTGTAGCGGTGAAATGCGCAGAGATCGGGAGGAACACCAATGGCGAAAGCAGGTGCCTGGACCATTACTGACACTCAACTGCGAAAGCTAGGGGAGCAAACAGGATTAGATACCCGAGTAGTCC</w:t>
      </w:r>
    </w:p>
    <w:p w14:paraId="39249A9C">
      <w:pPr>
        <w:rPr>
          <w:rFonts w:hint="eastAsia"/>
        </w:rPr>
      </w:pPr>
      <w:r>
        <w:rPr>
          <w:rFonts w:hint="eastAsia"/>
        </w:rPr>
        <w:t>&gt;OTU006977</w:t>
      </w:r>
    </w:p>
    <w:p w14:paraId="081D8FE9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TAGGGTGCAAGCGTTAATCGGAATTACTGGGCGTAAAGCGTGCGCAGGCGGTGATGTAAGACAGGTGTGAAATCTCCCGGCTCAACTGGGAGAGGACGCCTAAGACTGCTGGGCTAGAGGGTGGTAGAGGGAAGTGGAATTTCCGGTGTAGCGGTGAAATGCGTAGATATCGGAAGGAACATCAGTGGCGAAAGCGACTTCCTGGACCAGTACCGACGTTCAGGCACGAAAGCGTGGGGAGCAAACAGGATTAGATACCCCGGTAGTCC</w:t>
      </w:r>
    </w:p>
    <w:p w14:paraId="17545E80">
      <w:pPr>
        <w:rPr>
          <w:rFonts w:hint="eastAsia"/>
        </w:rPr>
      </w:pPr>
      <w:r>
        <w:rPr>
          <w:rFonts w:hint="eastAsia"/>
        </w:rPr>
        <w:t>&gt;OTU006978</w:t>
      </w:r>
    </w:p>
    <w:p w14:paraId="08C55B1F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TTAGGGTTGTAAAGCTCTTTCAGTGGGGAAGATAATGACGGTACCCACAGAAGAAGCCCCGGCCAACTACGTGCCAGCAGCCGCGGTAACACGTAGGGGGCGAGCGTTGTCCGGAATCATTGGGCGTAAAGCGCACGCAGGCGGCTTAGCAAGTTCGACGTGAAAGCTCCCGGCTTAACTGGGAGAGGTCGTTGAAAACTGCTGGGCTTGAGGCAATGAGAGGGGTGTAGAATTCCCGGTGTAGCGGTGAAATGCGCAGATATCGGGAGGAACACCAGTAGCGAAGGCGGCTCGCTGGGCCGTTCCTGACGCTGAGACGCGAAAGCTAGGGGAGCGAACAGGATTAGATACCCGGGTAGTCC</w:t>
      </w:r>
    </w:p>
    <w:p w14:paraId="13A8FEE4">
      <w:pPr>
        <w:rPr>
          <w:rFonts w:hint="eastAsia"/>
        </w:rPr>
      </w:pPr>
      <w:r>
        <w:rPr>
          <w:rFonts w:hint="eastAsia"/>
        </w:rPr>
        <w:t>&gt;OTU006979</w:t>
      </w:r>
    </w:p>
    <w:p w14:paraId="78C47913">
      <w:pPr>
        <w:rPr>
          <w:rFonts w:hint="eastAsia"/>
        </w:rPr>
      </w:pPr>
      <w:r>
        <w:rPr>
          <w:rFonts w:hint="eastAsia"/>
        </w:rPr>
        <w:t>CCTACGGGGGGCTGCAGTAAGGAATATTGGTCAATGGAGGCAACTCTGAACCAGCCATGCCGCGTGGAGGATGAAGGCCCTCTGGGTTGTAAACTTCTTTTACAAGGGAAGAAATGCAGACATTCTTGTTTGTTTGACGGTACCTTGGGAATAAGCACCGGCTAACTCCGTGCCAGCAGCCGCGGTAATACGTAGGGGGCTAGCGTTGCTCGGAATCACTGGGCGTAAAGGGTGCGTAGGCGGCCAGGTAGGTCGGCTGTGAAAACTCGAGGCTCAACCTCGAGATGTCGGCCGAAACCATCTGGCTAGAGTCCGGAAGAGGAGAATGGAATTCCCGGTGTAGCGGTGAAATGCGCAGATATCGGGAAGAACACCCGTGGCGAAGGCGGTTCTCTGGGACGGTACTGACGCTGAGACGCGAAAGCGTGGGGAGCGAACAGGATTAGATACCCCTGTAGTCC</w:t>
      </w:r>
    </w:p>
    <w:p w14:paraId="2D3B725F">
      <w:pPr>
        <w:rPr>
          <w:rFonts w:hint="eastAsia"/>
        </w:rPr>
      </w:pPr>
      <w:r>
        <w:rPr>
          <w:rFonts w:hint="eastAsia"/>
        </w:rPr>
        <w:t>&gt;OTU006980</w:t>
      </w:r>
    </w:p>
    <w:p w14:paraId="51000185">
      <w:pPr>
        <w:rPr>
          <w:rFonts w:hint="eastAsia"/>
        </w:rPr>
      </w:pPr>
      <w:r>
        <w:rPr>
          <w:rFonts w:hint="eastAsia"/>
        </w:rPr>
        <w:t>CCTACGGGTGGCTGCAGTCGAGAATCTTCCGCAATGGGCGAAAGCCTGACGGAGCGACGCCGCGTGGAGGATGAAGGCCCTCGGGTCGTAAACTTCTAAAAGAGGGACGATAGTGACGGTACCTCTTGAAAAGCACCGGCTAACTCCGTGCCAGCAGCCGCGGTAATACGGAGGGTGCTAGCGTTGTTCGGAATCACTGGGCGTAAAGGGCGTGTAGGCGGTAGAGTGTGTTTGATGTGAAAGCCCTCGGCTTAACCGGGGAAGTGCATCGAAAACTATTCAACTAGAGTACGAGAGAGGGTGGCGGAATTCCCAGAGTAGAGGTGAAATTCGTAGATACTGGGAGGAACACCGGAGGCGAAGGCGGCCACCTGGCTCGTTACTGACGCTGATACGCGAAAGCGTGGGGAGCAAACAGGATTAGATACCCGAGTAGTCC</w:t>
      </w:r>
    </w:p>
    <w:p w14:paraId="4D619A37">
      <w:pPr>
        <w:rPr>
          <w:rFonts w:hint="eastAsia"/>
        </w:rPr>
      </w:pPr>
      <w:r>
        <w:rPr>
          <w:rFonts w:hint="eastAsia"/>
        </w:rPr>
        <w:t>&gt;OTU006981</w:t>
      </w:r>
    </w:p>
    <w:p w14:paraId="3B420220">
      <w:pPr>
        <w:rPr>
          <w:rFonts w:hint="eastAsia"/>
        </w:rPr>
      </w:pPr>
      <w:r>
        <w:rPr>
          <w:rFonts w:hint="eastAsia"/>
        </w:rPr>
        <w:t>CCTACGGGCGGCTGCAGTGGGGAATATTGGACAATGGGGGAAACCCTGATCCAGCGATGCCGCGTGGGTGAAGAAGGCCTGCGGGTTGTAAAGCCCTTTCAGTGGGGAAGAAAAACGGGGTGTGAACAGCGCTTCGTCTTGACGTTACCCACAGAAGAAGCACCGGCTAACTCCGTGCCAGCAGCCGCGGTAATACAGAGACTGCAAGCGTTATTCGGATTCACTGGGCGTAAAGGGTGCGCAGGCGGCCGTGTGTGTTGGGCGTGAAAGCCCGGGGCTTAACCCCGGAATTGCACCCAAAACTACATGGCTAGAGCATTGGAGGGGGGACTGGAATTCTTGGTGTAGCAGTGAAATGCGTAGATATCAAGAGGAACACCAGTGGCGAAGGCGAGTCCCTGGACAATTCCTGACACTGAGGCACGAAAGCCGGGGGAGCAAACAGGATTAGATACCCCTGTAGTCC</w:t>
      </w:r>
    </w:p>
    <w:p w14:paraId="5A17DBA0">
      <w:pPr>
        <w:rPr>
          <w:rFonts w:hint="eastAsia"/>
        </w:rPr>
      </w:pPr>
      <w:r>
        <w:rPr>
          <w:rFonts w:hint="eastAsia"/>
        </w:rPr>
        <w:t>&gt;OTU006982</w:t>
      </w:r>
    </w:p>
    <w:p w14:paraId="3F48EC90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TTCGAATAGGGCGGTACCGTGACGGTACCTAACCAGAAAGCCACGGCTAACTACGTGCCAGCAGCCGCGGTAATACGAAGGGGGCTAGCGTTGTTCGGAATTACTGGGCGTAAAGCGCACGTAGGCGGCTTTGTAAGTTAGAGGTGAAAGCCCGGAGCTCAACTCCGGAATTGCCTTTAAGACTGCATCGCTAGAATTGTGGAGAGGTGAGTGGAATTGCGAGTGTAGAGGTGAAATTCGTAGATATTCGCAGGAACACCAGTGGCGAAGGCGACTCGCTGGACTTGTGGTGACGCTGAGACGCGAAAGCGTGGGGAGCAAACAGGATTAGATACCCCTGTAGTCC</w:t>
      </w:r>
    </w:p>
    <w:p w14:paraId="60B49729">
      <w:pPr>
        <w:rPr>
          <w:rFonts w:hint="eastAsia"/>
        </w:rPr>
      </w:pPr>
      <w:r>
        <w:rPr>
          <w:rFonts w:hint="eastAsia"/>
        </w:rPr>
        <w:t>&gt;OTU006983</w:t>
      </w:r>
    </w:p>
    <w:p w14:paraId="6900ACAD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TTAGGGTTGTAAAGCTCTTTCGGCGGGGACGATAATGACGGTACCCGCAGAAGAAGCCCCGGCTAACTTCGTGCCAGCAGCCGCGGTAATACGTAGGGGGCAAGCGTTGTCCGGAATCATTGGGCGTAAAGGGCGCGTAGGCGGCTTAGCAAGTCGGATGTGAAAGCTCCAGGCTCAACCTGGAGATGCCACCCGAGACTGCTATGGCTAGAGTCCGGTAGGGGACCACGGAATACCTGGTGTAGCGGTGAAATGCGCAGATATCAGGAGGAACACCGGTGGCGAAGGCGGCTACCTGGACCGGCATTGACGCTGAGGCGCGAAAGCCAGGGGAGCAAACGGGATTAGATACCCGGGTAGTCC</w:t>
      </w:r>
    </w:p>
    <w:p w14:paraId="34055E2A">
      <w:pPr>
        <w:rPr>
          <w:rFonts w:hint="eastAsia"/>
        </w:rPr>
      </w:pPr>
      <w:r>
        <w:rPr>
          <w:rFonts w:hint="eastAsia"/>
        </w:rPr>
        <w:t>&gt;OTU006984</w:t>
      </w:r>
    </w:p>
    <w:p w14:paraId="27F5F3BB">
      <w:pPr>
        <w:rPr>
          <w:rFonts w:hint="eastAsia"/>
        </w:rPr>
      </w:pPr>
      <w:r>
        <w:rPr>
          <w:rFonts w:hint="eastAsia"/>
        </w:rPr>
        <w:t>CCTACGGGTGGCAGCAGTGGGGAATATTGGACAATGGGCGAAAGCCTGATCCAGCAACGCCGCGTGAGGGATGACGGCCTTCGGGTTGTAAACCTCTTTCAGCGGGGACGAAGCCTTCGGGTGACGGTACCTGCAGAAGAAGGTCCGGCCAACTACGTGCCAGCAGCCGCGGTAATACGTAGGGACCAAGCGTTGTCCGGAATTATTGGGCGTAAAGCGCGCGCAGGCGGCTTCTTAAGTCTGATGTGAAAGCCCCCGGCTCAACCGGGGAGGGTCATTGGAAACTGGGGAACTTGAGTGCAGAAGAGGATAGTGGAATTCCATGTGTAGCGGTGAAATGCGTAGAGATATGGAGGAACACCAGTGGCGAAGGCGGCTTCCTGGCCTGTAACTGACGCTGAGGCGCGAAAGCGTGGGGAGCAAACAGGATTAGATACCCCGGTAGTCC</w:t>
      </w:r>
    </w:p>
    <w:p w14:paraId="0BD1D1FE">
      <w:pPr>
        <w:rPr>
          <w:rFonts w:hint="eastAsia"/>
        </w:rPr>
      </w:pPr>
      <w:r>
        <w:rPr>
          <w:rFonts w:hint="eastAsia"/>
        </w:rPr>
        <w:t>&gt;OTU006985</w:t>
      </w:r>
    </w:p>
    <w:p w14:paraId="41F3A757">
      <w:pPr>
        <w:rPr>
          <w:rFonts w:hint="eastAsia"/>
        </w:rPr>
      </w:pPr>
      <w:r>
        <w:rPr>
          <w:rFonts w:hint="eastAsia"/>
        </w:rPr>
        <w:t>CCTACGGGAGGCAGCAGCAAGGAATTTTCGTCAATGGGCGCAAGCCTGAACGAGCAACGCCGCGTGCAGGATGACGGCCTTCGGGTTGTAAACTGCTTTTCCGAGGGAAGACAGCGACGGTACCTCGGGAATAAGGCTCGGCTAACTCTGTGCCAGCAGCCGCGGTAATACAGAGGTCTCAAGCGTTGTTCGGATTCATTGGGCGTAAAGGGTGCGTAGGCGGTGATGTAAGTTGGATGTGAAATCCCGGAGCTTAACTCCGGAACTGCATTCAATACTGCGTTGCTAGAGTACTGGAGAGGAGATTGGAATTCACGGTGTAGCAGTGAAATGCGTAGATATCGTGAGGAAGACCAGTGGCGAAGGCGAGTCCCTGGACAACACCTGACACTGAGGCACGAAAGCTAGGGGAGCAAACAGGATTAGATACCCCAGTAGTCC</w:t>
      </w:r>
    </w:p>
    <w:p w14:paraId="5D0E7089">
      <w:pPr>
        <w:rPr>
          <w:rFonts w:hint="eastAsia"/>
        </w:rPr>
      </w:pPr>
      <w:r>
        <w:rPr>
          <w:rFonts w:hint="eastAsia"/>
        </w:rPr>
        <w:t>&gt;OTU006986</w:t>
      </w:r>
    </w:p>
    <w:p w14:paraId="1592B03A">
      <w:pPr>
        <w:rPr>
          <w:rFonts w:hint="eastAsia"/>
        </w:rPr>
      </w:pPr>
      <w:r>
        <w:rPr>
          <w:rFonts w:hint="eastAsia"/>
        </w:rPr>
        <w:t>CCTACGGGAGGCAGCAGTAAGGAATATTGGTCAATGGACGCAACCCTGATCCAGCCATGCCGCGTGTGTGAAGAAGGTCTTCGGATTGTAAAGCACTTTAAGTTGGGAGGAAGGGCATTAACCTAATACGTTAGTGTTTTGACGTTACCGACAGAATAAGCACCGGCTAACTCTGTGCCAGCAGCCGCGGTAACACGTAGGATACAAGCGTTATCCGGATTTACTGGGCGTAAAGCGCGTGTAGGTGGTTTGTTAAGTTGGGTGTTAAATCTCTCGGCTCAACTGAGAGGTGTCGCTCAAAACTAGCAGACTGGAGGACGGTAGAGGAAGGTGGAATTCCGGGTGTAGTGGTGAAATGCGTAGATATCCGGAGGAACATCAGTGGCGAAGGCGGCCTTCTGGACCGCTCCTGACACTCCAACGCGAAAGCTAGGGGAGCAAACGGGATTAGATACCCCTGTAGTCC</w:t>
      </w:r>
    </w:p>
    <w:p w14:paraId="09DD2BD8">
      <w:pPr>
        <w:rPr>
          <w:rFonts w:hint="eastAsia"/>
        </w:rPr>
      </w:pPr>
      <w:r>
        <w:rPr>
          <w:rFonts w:hint="eastAsia"/>
        </w:rPr>
        <w:t>&gt;OTU006987</w:t>
      </w:r>
    </w:p>
    <w:p w14:paraId="5573C75A">
      <w:pPr>
        <w:rPr>
          <w:rFonts w:hint="eastAsia"/>
        </w:rPr>
      </w:pPr>
      <w:r>
        <w:rPr>
          <w:rFonts w:hint="eastAsia"/>
        </w:rPr>
        <w:t>CCTACGGGGGGCAGCAGTAGGGAATATTGGGCAATGGCCGAGAGGCTGACCCAGCCATGCCGCGTGAAGGACGAAGGCCTTCTGGGTTGTAAACTTCTTTTGACGGGGAAGAAAACGCGCCTGCGGGCGCAACTGACGGTACCCGTCGAATAAGCACCGGCTAACTCCGTGCCAGCAGCCGCGGTAATACGTAGGGTGCGAGCGTTAATCGGAATTACTGGGCGTAAAGCGTGCGCAGGCGGGCTTTTAAGCCAGACGTGAAATCCCCGGGCTTAACCTGGGAACTGCGTTTGAAACTGGAAGGCTAGAGTGTGGCAGAGGGGGGTGGAATTCCACGTGTAGCAGTGAAATGCGTAGAGATGTGGAGGAACACCGATGGCGAAGGCAGCCCCCTGGGCTAACACTGACGCTCATGCACGAAAGCGTGGGGAGCAAACAGGATTAGATACCCCTGTAGTCC</w:t>
      </w:r>
    </w:p>
    <w:p w14:paraId="3BDC079A">
      <w:pPr>
        <w:rPr>
          <w:rFonts w:hint="eastAsia"/>
        </w:rPr>
      </w:pPr>
      <w:r>
        <w:rPr>
          <w:rFonts w:hint="eastAsia"/>
        </w:rPr>
        <w:t>&gt;OTU006988</w:t>
      </w:r>
    </w:p>
    <w:p w14:paraId="55768416">
      <w:pPr>
        <w:rPr>
          <w:rFonts w:hint="eastAsia"/>
        </w:rPr>
      </w:pPr>
      <w:r>
        <w:rPr>
          <w:rFonts w:hint="eastAsia"/>
        </w:rPr>
        <w:t>CCTACGGGCGGCTGCAGTGGGGAATATTGGACAATGGGCGCAAGCCTGATCCAGCCATGCCGCGTGGGTGATGAAGGCCCTAGGGTTGTAAAGCCCTTTCGGCGGGGAAGATAATGACGGTACCCGCAGAAGAAGCCCCGGCTAACTTCGTGCCAGCAGCCGCGGTAATACGAAGGGGGCTAGCGTTGCTCGGAATCACTGGGCGTAAAGCGCACGTAGGCGGATTCTTAAGTCAGGGGTGAAATCCTGGAGCTCAACTCCAGAACTGCCCTTGATACTGAGAGGCTCGAGTCCGGGAGAGGTGAGTGGAACTGCGAGTGTAGAGGTGAAATGCGTAGATATCAGGAGGAACACCGGTGGTGCAGACGGCTCTCTGGACCGTAACTGACGCTGAGGCACGAAAGCGTGGGTAGCAAACAGGATTAGATACCCCGGTAGTCC</w:t>
      </w:r>
    </w:p>
    <w:p w14:paraId="27E0F3D9">
      <w:pPr>
        <w:rPr>
          <w:rFonts w:hint="eastAsia"/>
        </w:rPr>
      </w:pPr>
      <w:r>
        <w:rPr>
          <w:rFonts w:hint="eastAsia"/>
        </w:rPr>
        <w:t>&gt;OTU006989</w:t>
      </w:r>
    </w:p>
    <w:p w14:paraId="0C577858">
      <w:pPr>
        <w:rPr>
          <w:rFonts w:hint="eastAsia"/>
        </w:rPr>
      </w:pPr>
      <w:r>
        <w:rPr>
          <w:rFonts w:hint="eastAsia"/>
        </w:rPr>
        <w:t>CCTACGGGTGGCAGCAGTGAGGAATCTTCCACAATGGGCGAAAGCCTGATGGAGCAACGCCGCGTGCAGGATGAAGGCCTTCGGGTTGTAAACTGCTTTTATAAGTGAAGAATATGACGGTAACTTATGAATAAGCACCGGCTAACTACGTGCCAGCAGCCGCGGTCATACGTAGGGTGCAAGCATTATCCGGAGTGACTGGGCGTAAAGAGTTGCGTAGGTGGTTCGTAAAGTGAATAGTGAAATCTGGCGGCTCAACCGTACAGGCTATTATTCGAACTCACAAACTCGAGAATGGTAGAGGTAACTGGAATTTCTTGTGTAGGAGTGAAATCCGTAGATATTAGAAGGAACACCAATGGCGTAAGCAGGTTACTGGGCTATTTCTGACGCTAAGGCACGAAAGCGTGGGGAGCAAACAGGATTAGATACCCGTGTAGTCC</w:t>
      </w:r>
    </w:p>
    <w:p w14:paraId="07AA4E63">
      <w:pPr>
        <w:rPr>
          <w:rFonts w:hint="eastAsia"/>
        </w:rPr>
      </w:pPr>
      <w:r>
        <w:rPr>
          <w:rFonts w:hint="eastAsia"/>
        </w:rPr>
        <w:t>&gt;OTU006990</w:t>
      </w:r>
    </w:p>
    <w:p w14:paraId="11FD5682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TTCGGGATGTAAACTTCGCAAGAACAGGAAGAATAAGTAAGAGTTAATATCTCTTACGATGACGGTACTGTTTGTAAGCTCCGGCTAACTCCGTGCCAGCAGCCGCGGTAATACGGGGGGAGCAAGCGTTGTTCGGATTTACTGGGCGTAAAGGGCGCGTAGGTGGCGCGGTAAGCGTGTGGTGAAAGCTCGGGGCTCAACCCCGCGTCGGCCATGCGAACTGCTGCGCTCGAGCACTGTAGAGGCAGACGGAATTCCGGGTGTAGCGGTGGAATGCGTAGAGATCCGGAAGAACACCGGTGGCGAAGGCGGTCTGCTGGGCAGTTGCTGACACTGAGGCGCGACAGCGTGGGGAGCAAACAGGATTAGATACCCTTGTAGTCC</w:t>
      </w:r>
    </w:p>
    <w:p w14:paraId="755C8B4F">
      <w:pPr>
        <w:rPr>
          <w:rFonts w:hint="eastAsia"/>
        </w:rPr>
      </w:pPr>
      <w:r>
        <w:rPr>
          <w:rFonts w:hint="eastAsia"/>
        </w:rPr>
        <w:t>&gt;OTU006991</w:t>
      </w:r>
    </w:p>
    <w:p w14:paraId="1DB7E9C1">
      <w:pPr>
        <w:rPr>
          <w:rFonts w:hint="eastAsia"/>
        </w:rPr>
      </w:pPr>
      <w:r>
        <w:rPr>
          <w:rFonts w:hint="eastAsia"/>
        </w:rPr>
        <w:t>CCTACGGGAGGCAGCAGTAAGGAATATTGGTCAATGGACGCAAGTCTGAACCAGCCATGCCGCGTGGAGGATGAAGGTCCTCTGGATTGTAAACTTCTTTTATTTGGGAAGAAACCCCTGAATTCTTTTAGGGTTGACGGTACCAAGTGAATAAGCACCGGCTAACTCCGTGCCAGCAGCCGCGGTAATACGGAGGGTGCAAGCGTTATCCGGATTCACTGGGTTTAAAGGGTGCGTAGGTGGGTTGGTAAGTCCGTGGTGAAATCCCCGAGCTTAACTCGGGAACTGCCATTGATACTATTCGTCTTGAATATCGTTGAGGTAGGCGGAATATATCATGTAGCGGTGAAATGCTTAGATATGATATAGAACACCGATTGCGAAGGCAGCTTGCTAAACGATTATTGACGCTGAGGCACGAAAGCGTGGGGAGCAAACAGGATTAGATACCCTTGTAGTCC</w:t>
      </w:r>
    </w:p>
    <w:p w14:paraId="65B5DEC5">
      <w:pPr>
        <w:rPr>
          <w:rFonts w:hint="eastAsia"/>
        </w:rPr>
      </w:pPr>
      <w:r>
        <w:rPr>
          <w:rFonts w:hint="eastAsia"/>
        </w:rPr>
        <w:t>&gt;OTU006992</w:t>
      </w:r>
    </w:p>
    <w:p w14:paraId="55FF2626">
      <w:pPr>
        <w:rPr>
          <w:rFonts w:hint="eastAsia"/>
        </w:rPr>
      </w:pPr>
      <w:r>
        <w:rPr>
          <w:rFonts w:hint="eastAsia"/>
        </w:rPr>
        <w:t>CCTACGGGTGGCAGCAGTGGGGAATATTGGACAATGGGGGCAACCCTGATCCAGCAATGCCGCGTGTGTGAAGAAGGCCTGCGGGTTGTAAAGCACTTTTGGCAGGGAAGAAAAGCACTGGGATAACACCCCTGTGCATTGACGTAACCTGCAGAAGAAGCACCGGCTAACTCTGTGCCAGCAGCCGCGGTAATACAGAGGGTGCAAGCGTTAATCGGAATTACTGGGCGTAAAGCGCGCGTAGGTGGTTGGGTAAGTCGGTTGTGAAATCCCCGGGCTTAACTCAGAAAGGTCAACTGATACTGCGGGGCTAGAGTGCAGAAGGGGCAACTGGAATTCTCGGTGTAGCGGTGAAATGCGTAGATATCGAGAGGAACACCTGCGGCGAAGGCGGGTTGCTGGGCTGACACTGACGCTGAGGCGCGAAAGCGTGGGGAGCAAACAGGATTAGATACCCGGGTAGTCC</w:t>
      </w:r>
    </w:p>
    <w:p w14:paraId="4C9A377C">
      <w:pPr>
        <w:rPr>
          <w:rFonts w:hint="eastAsia"/>
        </w:rPr>
      </w:pPr>
      <w:r>
        <w:rPr>
          <w:rFonts w:hint="eastAsia"/>
        </w:rPr>
        <w:t>&gt;OTU006993</w:t>
      </w:r>
    </w:p>
    <w:p w14:paraId="450D3177">
      <w:pPr>
        <w:rPr>
          <w:rFonts w:hint="eastAsia"/>
        </w:rPr>
      </w:pPr>
      <w:r>
        <w:rPr>
          <w:rFonts w:hint="eastAsia"/>
        </w:rPr>
        <w:t>CCTACGGGTGGCTGCAGTGGGGAATTTTGGACAATGGGCGCAAGCCTGATCCAGCCATGCCGCGTGTGTGAAGAAGGCCTTCGGGTTGTAAAGCACTTTCGGACGGAACGAAATCGTCCTCGTTAATAGCGGGGATGGATGACGGTACCGTAAGAAGAAGCACCGGCTAACTCTGTGCCAGCAGCCGCGGTAATACAGAGGGTGCAAGCGTTAATCGGAATTACTGGGCGTAAAGCGTGCGTAGACGGTTATGTAAGTCGGGTGTGAAATCCCCGGGCTTAACCTGGGAACTGCATTTGTGACTGCATCGCTGGAGTGCGGCAGAGGGGGATGGAATTCCGCGTGTAGCAGTGAAATGCGTAGATATGCGGAGGAACACCGATGGCGAAGGCAATCCCCTGGGCCTGCACTGACGCTCATGCACGAAAGCGTGGGGAGCAAACAGGATTAGATACCCGAGTAGTCC</w:t>
      </w:r>
    </w:p>
    <w:p w14:paraId="440EC87C">
      <w:pPr>
        <w:rPr>
          <w:rFonts w:hint="eastAsia"/>
        </w:rPr>
      </w:pPr>
      <w:r>
        <w:rPr>
          <w:rFonts w:hint="eastAsia"/>
        </w:rPr>
        <w:t>&gt;OTU006994</w:t>
      </w:r>
    </w:p>
    <w:p w14:paraId="795E82B1">
      <w:pPr>
        <w:rPr>
          <w:rFonts w:hint="eastAsia"/>
        </w:rPr>
      </w:pPr>
      <w:r>
        <w:rPr>
          <w:rFonts w:hint="eastAsia"/>
        </w:rPr>
        <w:t>CCTACGGGGGGCAGCAGTCGAGAATCTTTCACAATGGGGGCAACCCTGATGGAGCGACGCCGCGTGGAGGATAAGGTCTTCGGATTGTAAACTCCTGTCATGCGAGAGTAAGGCCCCGCGTTAACTGCGTGTGGGATTGACAGTACCGCAAGAGGAAGAGACGGCTAACTCTGTGCCAGCAGCCGCGGTAATACGGAGGGGACTAGCGTTGTTCGGAATTACTGGGCGTAAAGCGCACGTAGGCGGATTGCTAAGTCAGGGGTGAAAGCCCAGGGCTCAACCCTGGAATTGCCTTCGATACTGGGTATCTTGAGTACGGGAGAGGTGTGTGGAACTCCGAGTGTAGAGGTGAAATTCGTAGATATTCGGCGGAACACCGATGGCGAAGGCAGCCCCCTGGGCTAACACTGACGCTGATGCACGAAAGCGTGTGGAGCAAACAGGATTAGATACCCCAGTAGTCC</w:t>
      </w:r>
    </w:p>
    <w:p w14:paraId="7B7164E0">
      <w:pPr>
        <w:rPr>
          <w:rFonts w:hint="eastAsia"/>
        </w:rPr>
      </w:pPr>
      <w:r>
        <w:rPr>
          <w:rFonts w:hint="eastAsia"/>
        </w:rPr>
        <w:t>&gt;OTU006995</w:t>
      </w:r>
    </w:p>
    <w:p w14:paraId="22F44021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AGGGTTGTAAAGCTCTTTCACCCGCGAAGATGATGACGGTAGCGGGAGAAGAAGCCCCGGCTAACTCCGTGCCAGCAGCCGCGGTAATACGGAGGGTGCGAGCGTTAATCGGAATTACTGGGCGTAAAGCGCGTGTAGGCGGTCTTGTAAGTCGGTCGTGAAATCCCTGGGCTTAACCTAGGAACTGCGATCGAAACTGTAAGACTTGAGTATCGGAGGGGATGGCGGAATTCCCGGTGTAGAGGTGAAATGCGTAGATATCGGGAAGAACACCCGTGGCGAAGGCGACCAACTGGGCTGGATCTGACGCTGAGGCGCGAAAGCGTGGGGAGCAAACAGGATTAGATACCCGTGTAGTCC</w:t>
      </w:r>
    </w:p>
    <w:p w14:paraId="170A6669">
      <w:pPr>
        <w:rPr>
          <w:rFonts w:hint="eastAsia"/>
        </w:rPr>
      </w:pPr>
      <w:r>
        <w:rPr>
          <w:rFonts w:hint="eastAsia"/>
        </w:rPr>
        <w:t>&gt;OTU006996</w:t>
      </w:r>
    </w:p>
    <w:p w14:paraId="18419D1A">
      <w:pPr>
        <w:rPr>
          <w:rFonts w:hint="eastAsia"/>
        </w:rPr>
      </w:pPr>
      <w:r>
        <w:rPr>
          <w:rFonts w:hint="eastAsia"/>
        </w:rPr>
        <w:t>CCTACGGGTGGCTGCAGTGAGGAATCTTGCACAATGGGCGAAAGCCTGATGCAGCGATGCCGCGTGAGGGATGAAGGCCTTCGGGTTGTAAACCTCTTTCGACAGGGAAGAAGCCTCGGGTCACCGGGGTGACGGTACCTGTAGAAGAAGCCCCGGCTAACTACGTGCCAGCAGCCGCGGTAAAACGTAGGGGGCAAGCGTTGCCCGGATTCACTGGGCGTAAAGCGGGTGTAGGCGGTCCGTTAAGTCGGGTGTGAAATCTCCGGGCTCAACTCGGAGACGCCACTCGATACTGCCATGACTCGAGTCCGGTAGGGGAGTGCGGAATTCCTGGTGTAGCAGTGAAATGCGTAGAGATCGGGAGGAACATCCGTGGCGAAGGCGACTACCTGGACCAGCACTGACACTGAGGCACGAAAGCGTGGGGAGCAAACAGGATTAGATACCCCTGTAGTCC</w:t>
      </w:r>
    </w:p>
    <w:p w14:paraId="28D745F4">
      <w:pPr>
        <w:rPr>
          <w:rFonts w:hint="eastAsia"/>
        </w:rPr>
      </w:pPr>
      <w:r>
        <w:rPr>
          <w:rFonts w:hint="eastAsia"/>
        </w:rPr>
        <w:t>&gt;OTU006997</w:t>
      </w:r>
    </w:p>
    <w:p w14:paraId="19296643">
      <w:pPr>
        <w:rPr>
          <w:rFonts w:hint="eastAsia"/>
        </w:rPr>
      </w:pPr>
      <w:r>
        <w:rPr>
          <w:rFonts w:hint="eastAsia"/>
        </w:rPr>
        <w:t>CCTACGGGTGGCTGCAGTAGGGAATCTTGCGCAATGGGCGAAAGCCTGACGCAGCGACGCCGCGTGAGGGATGAATGCCTTCGGGTTGTAAACCGCTGTTGCCCGAGACGAATTGGTCTTTCGAGATCGTTGACGGTATCGGGTGAGGAAGCACCGGCTAACTACGTGCCAGCAGCCGCGGTAATACGAAGGTGGCAAGCGTTACTCGGAATTACTAGGCGTAAAGGGCAGGTAGGTGGTTTGGTAAGTCTGATGTGAAAGCCCACGGCTCAACCGTGGAGGGTCATTGGAAACTGGGGGACTTGAGTGCAGGAGAGAAGAGTGGAATTCCACGTGTAGCGGTGAAATGCGTAGATATCGGGAGGAATACCAGTGGCGAAGGCGGCTGCCTGGCCTGTTCTTGACGCTGAGGCGCGAAAGCTGGGGGAGCAAACGGGATTAGATACCCTGGTAGTCC</w:t>
      </w:r>
    </w:p>
    <w:p w14:paraId="57615B29">
      <w:pPr>
        <w:rPr>
          <w:rFonts w:hint="eastAsia"/>
        </w:rPr>
      </w:pPr>
      <w:r>
        <w:rPr>
          <w:rFonts w:hint="eastAsia"/>
        </w:rPr>
        <w:t>&gt;OTU006998</w:t>
      </w:r>
    </w:p>
    <w:p w14:paraId="53993371">
      <w:pPr>
        <w:rPr>
          <w:rFonts w:hint="eastAsia"/>
        </w:rPr>
      </w:pPr>
      <w:r>
        <w:rPr>
          <w:rFonts w:hint="eastAsia"/>
        </w:rPr>
        <w:t>CCTACGGGCGGCAGCAGTGGGGAATATTGCGCAATGGGCGAAAGCCTGACGCAGCCACGCCGCGTGAGCGATGAAGGCCTTCGGGTCGTAAAGCTCTGTGGGGAGAGACGAAGAAAGCCTGTGAAGAGCGGGCCTTGACGGTATCTCCTTAGCAAGCACCGGCTAACTCCGTGCCAGCAGCCGCGGTAATACGGAGGGTGCGAGCGTTAATCGGAATTACTGGGCGTAAAGTGTGCGCAGGCGGCGTCGCAAGTCGAGTGTGAAAGCCCCGGGCTTAACTTGGGAATTGCGCTCGAAACTACGGTGCTGGAGTGTGGCAGAGGAAGGTGGAATTCCACGTGTAGCGGTGAAATGCGTAGAGATCGGGAAGAACACCAGTGGCGAAAGCGCTCTGCTGGACCTGCACTGACACTGAGGGACGAAAGCTAGGGGAGCGAATGGGATTAGATACCCCTGTAGTCC</w:t>
      </w:r>
    </w:p>
    <w:p w14:paraId="7CD7BBFB">
      <w:pPr>
        <w:rPr>
          <w:rFonts w:hint="eastAsia"/>
        </w:rPr>
      </w:pPr>
      <w:r>
        <w:rPr>
          <w:rFonts w:hint="eastAsia"/>
        </w:rPr>
        <w:t>&gt;OTU006999</w:t>
      </w:r>
    </w:p>
    <w:p w14:paraId="5416BBE6">
      <w:pPr>
        <w:rPr>
          <w:rFonts w:hint="eastAsia"/>
        </w:rPr>
      </w:pPr>
      <w:r>
        <w:rPr>
          <w:rFonts w:hint="eastAsia"/>
        </w:rPr>
        <w:t>CCTACGGGTGGCTGCAGTGGGGAATATTGGGCAATGGAGGCAACTCTGACCCAGCCATGCCGCGTGGGTGACGAAGGTCTTCGGATTGTAAAGCCCTTTCGGCGGGGACGATGATGACGGTACCCGCAGAAGAAGCCCCGGCTAACTCCGTGCCAGCAGCCGCGGTAATACGGAGGGGGCAAGCGTTGTCCGGAATCATTGGGCGTAAAGCGCGCGCAGGCGGTCCTTTAAGTCTGATGTGAAAGCCCACGGCTCAACCTGGGAACTGCATTCAAAACTGACAAGCTAGAGTATGGTAGAGGGAGGTGGAATTCCGCGTGTAGCAGTGAAATGCGTAGATATGCGGAGGAACACCGATGGCGAAGGCAGCCTCCTGGGATAACACTGACGCTCATGCACGAAAGCGTGGGGAGCAAACAGGATTAGATACCCCTGTAGTCC</w:t>
      </w:r>
    </w:p>
    <w:p w14:paraId="491685A3">
      <w:pPr>
        <w:rPr>
          <w:rFonts w:hint="eastAsia"/>
        </w:rPr>
      </w:pPr>
      <w:r>
        <w:rPr>
          <w:rFonts w:hint="eastAsia"/>
        </w:rPr>
        <w:t>&gt;OTU007000</w:t>
      </w:r>
    </w:p>
    <w:p w14:paraId="09FA1685">
      <w:pPr>
        <w:rPr>
          <w:rFonts w:hint="eastAsia"/>
        </w:rPr>
      </w:pPr>
      <w:r>
        <w:rPr>
          <w:rFonts w:hint="eastAsia"/>
        </w:rPr>
        <w:t>CCTACGGGCGGCTGCAGTAGGGAATCTTGCTTAATGGGCGCAAGCCTGAAGCAGCGACGCCGCGTGAGGGATGAAGGCCTTCGGGTCGTAAAGCCCTGTTGATAGGGACGAAGGGCGAAGGGTTAATAGCCCCTAGCCTGACGGTACCTTTCGAGGAAGCCCCGGCTAACTACGTGCCAGCAGCCGCGGTAATACGTAGGTGACAAGCGTTATCCGGAATTATTGGGCGTAAAGCGCACGCAAGCGGTTGGACAAGTCCGGCGTGAAATCTCCACGCTCAACGTGGAGGGGCCACCTGATACTGCCGTGACTTGAGTCCGGTAGGGGAGTGTGGAATTCCCGGTGTAGCGGTGAAATGCGCAGATATCGGGAGGAACACCAGTGGCGAAGGCGGCACTCTGGGCCGGAACTGACGCTGAGGAGCGAAAGCGTGGGGAGCAAACAGGATTAGATACCCCTGTAGTCC</w:t>
      </w:r>
    </w:p>
    <w:p w14:paraId="13C254DF">
      <w:pPr>
        <w:rPr>
          <w:rFonts w:hint="eastAsia"/>
        </w:rPr>
      </w:pPr>
      <w:r>
        <w:rPr>
          <w:rFonts w:hint="eastAsia"/>
        </w:rPr>
        <w:t>&gt;OTU007001</w:t>
      </w:r>
    </w:p>
    <w:p w14:paraId="60F2D52F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TGTAAACTCCTGTTGACCGGGAAGAATGGCTCCCGCCCTAATACGGCGGGGGAATGACGGTACCGGTTGAGGAAGCCACGGCTAACTCTGTGCCAGCAGCCGCGGTAATACAGAGGTGGCAAGCGTTAATCGGAATTACTGGGCGTAAAGCGCACGTAGGCGGATCGTTAAGTCGGGGGTGAAATCCTGGAGCTCAACTCCAGAACTGCCTTCGATACTGGCGATCTTGAGTCCGGAAGAGGTGAGTGGAACTCCTAGTGTAGAGGTGAAATTCGTAGATATTCGGAGGAACACCAGTGGCGAAGGCGACTCGCTGGACTGATACTGACGCTGAGGTACGAAAGCGTGGGGAGCAAACAGGATTAGATACCCCGGTAGTCC</w:t>
      </w:r>
    </w:p>
    <w:p w14:paraId="1E3C10A4">
      <w:pPr>
        <w:rPr>
          <w:rFonts w:hint="eastAsia"/>
        </w:rPr>
      </w:pPr>
      <w:r>
        <w:rPr>
          <w:rFonts w:hint="eastAsia"/>
        </w:rPr>
        <w:t>&gt;OTU007002</w:t>
      </w:r>
    </w:p>
    <w:p w14:paraId="6F29CBAE">
      <w:pPr>
        <w:rPr>
          <w:rFonts w:hint="eastAsia"/>
        </w:rPr>
      </w:pPr>
      <w:r>
        <w:rPr>
          <w:rFonts w:hint="eastAsia"/>
        </w:rPr>
        <w:t>CCTACGGGTGGCTGCAGTGGGGAATTTTGGGCAATGGCCGAAAGGCTGACCCAGCGACGCCGCGTGCGGGAGGACGCTTTTCGGAGTGTAAACCGCTGTCAGGGGGGACGAAACCCCGCCATGTGAATAGCGTGGCGGCTTGACGGTACCCTCAAAGGAAGCACCGGCTAACTCCGTGCCAGCAGCCGCGGTAATACGGAGGGTGCAAGCGTTGTCCGGAATTATTGGGCGTAAAGCGCACGCAGGCGGTCTGGCGCGTGGGGTGTGAAATCTGGCCGCTTAACGGCCAGGCGCCATCCCATACGGCTAGACTGGAGCCTTGCAGAGGGCGGTGGAATTGCCGGTGTAGTGGTGAAATGCGTAGAGATCGGCAGGAACACCCAGGGGGAAACCAGCCGCCTGGGCAAGCGCTGACGCTGAGGTGCGAGAGCGTGGGGAGCGAACCGGATTAGATACCCCTGTAGTCC</w:t>
      </w:r>
    </w:p>
    <w:p w14:paraId="7D8B948C">
      <w:pPr>
        <w:rPr>
          <w:rFonts w:hint="eastAsia"/>
        </w:rPr>
      </w:pPr>
      <w:r>
        <w:rPr>
          <w:rFonts w:hint="eastAsia"/>
        </w:rPr>
        <w:t>&gt;OTU007003</w:t>
      </w:r>
    </w:p>
    <w:p w14:paraId="0D373303">
      <w:pPr>
        <w:rPr>
          <w:rFonts w:hint="eastAsia"/>
        </w:rPr>
      </w:pPr>
      <w:r>
        <w:rPr>
          <w:rFonts w:hint="eastAsia"/>
        </w:rPr>
        <w:t>CCTACGGGGGGCTGCAGTGGGGAATATTGCGCAATGGGCGAAAGCCTGACGCAGCGACGCCGCGTGTGGGATGAAGGTCTTCGGATTGTAAACCACTGTCGGGAGGGACGAAGCTCTGACGGTACCTCCAAAGGAAGCACCGGCTAACTCTGTGCCAGCAGCCGCGGTAATACAGAGGGTGCAAGCGTTGTCCGGAATCACTGGGCGTAAAGGGCGCGTAGGCGGCCGGGTAAGTAGGGGGTGAAATCTCATGGCTCAACCGTGAGGCTGCCTTCTAGACTGCCTGGCTGGAGCATGGTAGAGGCTGGTGGAATTCCCGGTGTAGCGGTGGAATGCGTAGAGATCGGGAAGAACATCGGTGGCGAAGGCGGCCAGCTGGGCCATTGCTGACGCTGAGGCGCGAAAGCGTGGGGAGCAAACAGGATTAGATACCCCTGTAGTCC</w:t>
      </w:r>
    </w:p>
    <w:p w14:paraId="2D405B1D">
      <w:pPr>
        <w:rPr>
          <w:rFonts w:hint="eastAsia"/>
        </w:rPr>
      </w:pPr>
      <w:r>
        <w:rPr>
          <w:rFonts w:hint="eastAsia"/>
        </w:rPr>
        <w:t>&gt;OTU007004</w:t>
      </w:r>
    </w:p>
    <w:p w14:paraId="34139600">
      <w:pPr>
        <w:rPr>
          <w:rFonts w:hint="eastAsia"/>
        </w:rPr>
      </w:pPr>
      <w:r>
        <w:rPr>
          <w:rFonts w:hint="eastAsia"/>
        </w:rPr>
        <w:t>CCTACGGGTGGCTGCAGTCGAGAATCTTGGTCAATGCACGAAAGTGTGAACCAGCGACGCCGCGTGAAGGATGAAGGCCCTCTGGGTCGTAAACTTCTTTTGTGAGAGAAGAACGAGGCGCAAGCCTCTTGACGGTATCTCACGAATAAGCCACGGCTAACTACGTGCCAGCAGCCGCGGTAAGACGTAGGATGCAAACGTTATCCGGAATTATTGGGCGTAAAGAGTTCGTAGGTGGTTTGTTAAGTAGAGTGTTAAAGACTTGAGCTCAACTCAAGGAAGGTACTCTATACTGGCAAGCTAGAGTAAGGCAGAGGCAGGTGGAATTCTGTGTGTAGGGGTAATATCCGTAGATATACAGAGGAACACCAAAAGCGAAGGCAGCCTGCTGGGCCTTTACTGACACTCAAGAACGAAAGCGTGGGGAGCAAACCGGATTAGATACCCTAGTAGTCC</w:t>
      </w:r>
    </w:p>
    <w:p w14:paraId="61D5FFE3">
      <w:pPr>
        <w:rPr>
          <w:rFonts w:hint="eastAsia"/>
        </w:rPr>
      </w:pPr>
      <w:r>
        <w:rPr>
          <w:rFonts w:hint="eastAsia"/>
        </w:rPr>
        <w:t>&gt;OTU007005</w:t>
      </w:r>
    </w:p>
    <w:p w14:paraId="06A45F91">
      <w:pPr>
        <w:rPr>
          <w:rFonts w:hint="eastAsia"/>
        </w:rPr>
      </w:pPr>
      <w:r>
        <w:rPr>
          <w:rFonts w:hint="eastAsia"/>
        </w:rPr>
        <w:t>CCTACGGGCGGCTGCAGCAAGGAATTTTCCGCAATGGGGGAAACCCTGACGGAGCAACGCCGCGTGCGGGATGACGCTTTTCGGAGTGTAAACCGCTTTTCTTGGGGAAGATGGAGGACGGTACCCGAGGAAGAAGGCCCGGCTAACTTCGTGCCAGCAGCCGCGGTAATACGAAGGGGGCGAGCGTTGTTCGGAATTACTGGGCGTAAAGCGTGTGTAGGTGGCTTGATAAGTTTGATGTGAAAGCCCAGGGCTCAACCCTGGAACTGCATTGAATACTATCTCGCTAGAGTGGTGGAGAGGAAAGCAGAATTCCCAGTGTAGAGGTGAAATTCGTAGATATTGGGAGGAATACCAATGGCGCAGGCAGCTTTCTGGACACACACTGACACTGAGACACGATAGCGTGGGGAGCAAACAGGATTAGATACCCCGGTAGTCC</w:t>
      </w:r>
    </w:p>
    <w:p w14:paraId="2B755254">
      <w:pPr>
        <w:rPr>
          <w:rFonts w:hint="eastAsia"/>
        </w:rPr>
      </w:pPr>
      <w:r>
        <w:rPr>
          <w:rFonts w:hint="eastAsia"/>
        </w:rPr>
        <w:t>&gt;OTU007006</w:t>
      </w:r>
    </w:p>
    <w:p w14:paraId="74E2ECB2">
      <w:pPr>
        <w:rPr>
          <w:rFonts w:hint="eastAsia"/>
        </w:rPr>
      </w:pPr>
      <w:r>
        <w:rPr>
          <w:rFonts w:hint="eastAsia"/>
        </w:rPr>
        <w:t>CCTACGGGAGGCTGCAGTAGGGAATCTTCCACAATGGACGAAAGTCTGATGGAGCAACGCCGCGTGAGTGAAGAAGGTTTTCGGATCGTAAAACTCTGTTGTAAGGGAAGAATAAGTACAGTAGTAACTGGCTGTACCTTGACGGTACCTTATTAGAAAGCCACGGCTAACTACGTGCCAGCAGCCGCGGTAATACGTAGGAGGCAAGCGTTATCCGGAGTTACTGGGCGTAAAGCGCATGTAGGCGGTTGGGTAAGTGGCGTGTGAAAGCTCCCGGCTAAACCGGGCGAGGCCATTCCAAACTAGGTCACTGGAGGGCAGTAGAGGTGGGTAGAATTCCGGGTGGAGTGGTGAAATGCGTAGAGATGTGGAGGAACACCAGTGGCGAAGGCGGCTTTCTGGTCTGTAACTGACGCTGAGGCGCGAAAGCGTGGGGAGCAAACAGGATTAGATACCCGTGTAGTCC</w:t>
      </w:r>
    </w:p>
    <w:p w14:paraId="7C68B29B">
      <w:pPr>
        <w:rPr>
          <w:rFonts w:hint="eastAsia"/>
        </w:rPr>
      </w:pPr>
      <w:r>
        <w:rPr>
          <w:rFonts w:hint="eastAsia"/>
        </w:rPr>
        <w:t>&gt;OTU007007</w:t>
      </w:r>
    </w:p>
    <w:p w14:paraId="69195A1F">
      <w:pPr>
        <w:rPr>
          <w:rFonts w:hint="eastAsia"/>
        </w:rPr>
      </w:pPr>
      <w:r>
        <w:rPr>
          <w:rFonts w:hint="eastAsia"/>
        </w:rPr>
        <w:t>CCTACGGGGGGCTGCAGTGGGGAATCTTGCGCAATGGAGGAAACTCTGACGCAGCCACGCCGCGTGAGTGAAGAAGGCCTTCGGGTTGTAAAGCTCTGTCGGAAGGGACGAAAAGTCCTAAGGTGAACAGCCTTAGGATCTGACGGTACCTTTAGAGGAAGCACCGGCTAACTCTGTGCCAGCAGCCGCGGTAATACAGAGGGTGCAAGCGTTGCTCGGAATTATTGGGCGTAAAGCGTATGTAGGCGGGCTTTTAAGTCAGGTGTGAAATCCCACGGCTCAACCGTGGAATTGCATTTGAAACTGGAAGTCTTGAGTGTGGGAGAGATTGGTAGAATACCTGGTGTAGTGGTGAAATACGTAGATATCAGGTGGAATACCGGTGGTGAAGGCGGCTTTCTGGCCTGTTCTTGACGCTGAGGCGCGAAAGCTAGGGGAGCGAACGGGATTAGATACCCTTGTAGTCC</w:t>
      </w:r>
    </w:p>
    <w:p w14:paraId="6EDEC064">
      <w:pPr>
        <w:rPr>
          <w:rFonts w:hint="eastAsia"/>
        </w:rPr>
      </w:pPr>
      <w:r>
        <w:rPr>
          <w:rFonts w:hint="eastAsia"/>
        </w:rPr>
        <w:t>&gt;OTU007008</w:t>
      </w:r>
    </w:p>
    <w:p w14:paraId="43D7FAE3">
      <w:pPr>
        <w:rPr>
          <w:rFonts w:hint="eastAsia"/>
        </w:rPr>
      </w:pPr>
      <w:r>
        <w:rPr>
          <w:rFonts w:hint="eastAsia"/>
        </w:rPr>
        <w:t>CCTACGGGGGGCAGCAGTCGAGAATTTTTCACAATGGGGGAAACCCTGATGGAGCGACGCCGCGTGGGGGATGAATGGCTTCGGCCCGTAAACCCCTGTCATTCGCGAACAATGCCTGCGTTATAACACATCGCAGGTTGATAGTAGCGGAAGAGGAAGGGACGGCTAACTCTGTGCCAGCAGCCGCGGTAATACAGAGGTCCCAAGCGTTGTTCGGATTCACTGGGCGTAAAGGGTGCGTAGGCGGTCGGATAAGTCTGATGTGAAATCTTCGAGCTCAACTCGGAAACTGCATTGGATACTATTCGGCTGGAGGTCTGGAGGGGGGACTGGAATTCTCGGTGTAGCAGTGAAATGCGTAGATATCGAGAGGAACACCAGTGGCGAAGGCGAGTCCCTGGACAGGTCCTGACGCTGAGGCACGAAAGCTAGGGGAGCGAACAGGATTAGATACCCGGGTAGTCC</w:t>
      </w:r>
    </w:p>
    <w:p w14:paraId="618ACF1F">
      <w:pPr>
        <w:rPr>
          <w:rFonts w:hint="eastAsia"/>
        </w:rPr>
      </w:pPr>
      <w:r>
        <w:rPr>
          <w:rFonts w:hint="eastAsia"/>
        </w:rPr>
        <w:t>&gt;OTU007009</w:t>
      </w:r>
    </w:p>
    <w:p w14:paraId="785C16AD">
      <w:pPr>
        <w:rPr>
          <w:rFonts w:hint="eastAsia"/>
        </w:rPr>
      </w:pPr>
      <w:r>
        <w:rPr>
          <w:rFonts w:hint="eastAsia"/>
        </w:rPr>
        <w:t>CCTACGGGGGGCTGCAACTGGGAATCTTGCGCAATGGGGGCAACCCTGACGCAGCGACGCCGCGTGGAGGACGAAGGTCTTCGGATTGTAAACTCCTTTTATGCGGGAAGAATAACTGACGGTACCGCATGAATAAGTGCCTGCTAACTACGTGCCAGAAGCATCGGTGATGCGTAGGGCACAAACATTATCCGGAATTACTGGGCGTAAAGAGTTGCGTAGGCGGTTAAGTAAGCGATGTGTGAAATGACAGGGCTCAACCTTGTGTCCATACATCGAACTGCTTTGACTAGAGAATGGAAGAGGTCGCTAGAATTCCTGGTGTAGGGGTGAAATCCGTAGATATCAGGAGGAATACCGATGGCGTAGGCAGGCGACTGGTCCATTTCTGACGCTCAGGCACGAAAGCGTGGGGAGCGATCGGGATTAGATACCCCTGTAGTCC</w:t>
      </w:r>
    </w:p>
    <w:p w14:paraId="1C1684AE">
      <w:pPr>
        <w:rPr>
          <w:rFonts w:hint="eastAsia"/>
        </w:rPr>
      </w:pPr>
      <w:r>
        <w:rPr>
          <w:rFonts w:hint="eastAsia"/>
        </w:rPr>
        <w:t>&gt;OTU007010</w:t>
      </w:r>
    </w:p>
    <w:p w14:paraId="6E5B6306">
      <w:pPr>
        <w:rPr>
          <w:rFonts w:hint="eastAsia"/>
        </w:rPr>
      </w:pPr>
      <w:r>
        <w:rPr>
          <w:rFonts w:hint="eastAsia"/>
        </w:rPr>
        <w:t>CCTACGGGCGGCTGCAGTGGGGAATCTTGCGCAATGGGCGAAAGCCTGACGCAGCGACACCGCGTGGGGGACGAAGGCCTTTCAGGTCGTAAACCCCTTTCGGCAGGGACGAAGCGACACCGTGACGGTACCTGCAGAAGAAGCCTCGGCTAACTACGTGCCAGCAGCCGCGGTAACACGTAGGAGGCGAGCGTTGTCCGGAATCATTGGGCGTAAAGAGCGCGCAGGCGGCTTGGCAAGTCGGGTGTGAAATCCCCGGGCTTAACCTGGGAACTGCATTTGTGACTGCATCGCTGGAGTGCGGCAGAGGGGGATGGAATTCCGCGTGTAGCGGTGAAATGCGTAGATATCTGGAGGAACACCGGTGGCGAAGGCGGCATCCTGGACCGGCATTGACGCTGAGGCGCGAAAGCCAGGGGAGCAAACAGGATTAGATACCCCAGTAGTCC</w:t>
      </w:r>
    </w:p>
    <w:p w14:paraId="66919238">
      <w:pPr>
        <w:rPr>
          <w:rFonts w:hint="eastAsia"/>
        </w:rPr>
      </w:pPr>
      <w:r>
        <w:rPr>
          <w:rFonts w:hint="eastAsia"/>
        </w:rPr>
        <w:t>&gt;OTU007011</w:t>
      </w:r>
    </w:p>
    <w:p w14:paraId="696DDFEA">
      <w:pPr>
        <w:rPr>
          <w:rFonts w:hint="eastAsia"/>
        </w:rPr>
      </w:pPr>
      <w:r>
        <w:rPr>
          <w:rFonts w:hint="eastAsia"/>
        </w:rPr>
        <w:t>CCTACGGGGGGCTGCAGTGGGGAATCTTGCGCAATGGACGAAAGTCTGACGCAGCGACGCCGCGTGGGTGAAGAAGGCCTTCGGGTTGTAAAGCCCTGTCACTGGGGAAGAAACGCTTTGAGTTAATAGTTCAAAGCCTGACTTAACCCGGAGAGGAAGCACCGGCTAACTCCGTGCCAGCAGCCGCGGTAATACGGAGGGTGCAAGCGTTATCCGGATTCACTGGGTTTAAAGGGAGCGTAGGTGGGTTGGTAAGTCAGTGGTGAAATCTCCGGGCTTAACTCGGAAACTGCCGTTGATACTATCAATCTTGAATGTTGTGGAGGTAAGCGGAATATGTCATGTAGCGGTGAAATGCTTAGATATGACATAGAACACCGATAGCGAAGGCAGCTTGCTACACAATAATTGACACTGAGGCTCGAAAGCGTGGGGATCAAACAGGATTAGATACCCGTGTAGTCC</w:t>
      </w:r>
    </w:p>
    <w:p w14:paraId="1196DA70">
      <w:pPr>
        <w:rPr>
          <w:rFonts w:hint="eastAsia"/>
        </w:rPr>
      </w:pPr>
      <w:r>
        <w:rPr>
          <w:rFonts w:hint="eastAsia"/>
        </w:rPr>
        <w:t>&gt;OTU007012</w:t>
      </w:r>
    </w:p>
    <w:p w14:paraId="483DF8CD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CGGCGGGGACGATAATGACGGTACCCGCAGAAGAAGCCCCGGCTAACTCCGTGCCAGCAGCCGCGGTAATACGGAGGGGGCTAGCGTTGTTCGGAATTACTGGGCGTAAAGGGCGCGTAGGCGGCTCTGATCGTCGGATGTGAAAGGCCTGGGCTCAACCTGGGAACGGCATCCGATACGGCGGAGCTCGAGTGTGGGAGAGGTTGGTGGAATTCCCAGTGTAGTGGTGAAATACGTAGAGATTGGGAAGAACACCAGTGGCGAAGGCGGCTATCTGGACGGTTTCTGACGCTAAGACGCGAAAGCGTGGGGAGCAAACAGGATTAGATACCCCGGTAGTCC</w:t>
      </w:r>
    </w:p>
    <w:p w14:paraId="226CB15A">
      <w:pPr>
        <w:rPr>
          <w:rFonts w:hint="eastAsia"/>
        </w:rPr>
      </w:pPr>
      <w:r>
        <w:rPr>
          <w:rFonts w:hint="eastAsia"/>
        </w:rPr>
        <w:t>&gt;OTU007013</w:t>
      </w:r>
    </w:p>
    <w:p w14:paraId="1376CE7D">
      <w:pPr>
        <w:rPr>
          <w:rFonts w:hint="eastAsia"/>
        </w:rPr>
      </w:pPr>
      <w:r>
        <w:rPr>
          <w:rFonts w:hint="eastAsia"/>
        </w:rPr>
        <w:t>CCTACGGGGGGCTGCAGTCGAGAATCTTTCGCAATGGGCGCAAGCCTGACGAAGCGACGCCGTGTGAGTGAAGAAGGCCTTCGGGTCGTAAAGCTCTTTCGCATGGGAACAAGAGAAGGGAGTTAATAGCTCTCTGATTTGAGGGTACCTTGTAAAGAAGCACCGGCTAACTCCGTGCCAGCAGCTGCGGTAATACGGAGGGTGCAAGCATTAATCGGAATTACTGGGCGTAAAGCGTGCGCAGGCGGTTTTGTAAGCCAGATGTGAAATCCCCGGGCTTAACCTGGGAATGGCATTTGGGACTGCAAGGCTGGAGTTTGGCAGAGGAGACTGGAATTCCCGGTGTAGCAGTGAAATGCGCAGATATCAGGAGGAACACCGGTGGCGAAGGCGGGTCTCTGGGCCGATACTGACGCTGAGGAGCGAAAGCGTGGGGAGCGAACAGGATTAGATACCCCAGTAGTCC</w:t>
      </w:r>
    </w:p>
    <w:p w14:paraId="3D10789E">
      <w:pPr>
        <w:rPr>
          <w:rFonts w:hint="eastAsia"/>
        </w:rPr>
      </w:pPr>
      <w:r>
        <w:rPr>
          <w:rFonts w:hint="eastAsia"/>
        </w:rPr>
        <w:t>&gt;OTU007014</w:t>
      </w:r>
    </w:p>
    <w:p w14:paraId="23531A09">
      <w:pPr>
        <w:rPr>
          <w:rFonts w:hint="eastAsia"/>
        </w:rPr>
      </w:pPr>
      <w:r>
        <w:rPr>
          <w:rFonts w:hint="eastAsia"/>
        </w:rPr>
        <w:t>CCTACGGGAGGCTGCAGTGGGGAATCTTGCGCAATGGGAGCAATCCTGACGCAGCGACGCCGCGTGGGGGAGGAAGGGCTTCGGCTCGTAAACCCCTGTTGCCCGGGGCGAACCTCGGCTTTCGAGCCGACTGACGGTACCGGGTGAGGAAGCACCGGCTAACTCCGTGCCAGCAGCCGCGGTAATACGGAGGGTGCAAGCGTTATCCGGATTCACTGGGTTTAAAGGGTGCGTAGGCGGTCGCGCAAGTCGGATGTGAAATCTCAGGGCTCAACCCTAAAACTGCATTCGATACTGCGTGGCTCGAGTGCTGGAGAGGAGACTGGAATTTACGGTGTAGCAGTGAAATGCGTAGATATCAGGAGGAACACCGGTGGCGAAGGCGGCTACCTGGACAGAAACTGACGCTGAGGCGCGAAAGCTAGGGGAGCAAACAGGATTAGATACCCCTGTAGTCC</w:t>
      </w:r>
    </w:p>
    <w:p w14:paraId="05CC93ED">
      <w:pPr>
        <w:rPr>
          <w:rFonts w:hint="eastAsia"/>
        </w:rPr>
      </w:pPr>
      <w:r>
        <w:rPr>
          <w:rFonts w:hint="eastAsia"/>
        </w:rPr>
        <w:t>&gt;OTU007015</w:t>
      </w:r>
    </w:p>
    <w:p w14:paraId="6E0AC13B">
      <w:pPr>
        <w:rPr>
          <w:rFonts w:hint="eastAsia"/>
        </w:rPr>
      </w:pPr>
      <w:r>
        <w:rPr>
          <w:rFonts w:hint="eastAsia"/>
        </w:rPr>
        <w:t>CCTACGGGTGGCTGCAGTAAGGAATATTGGTCAATGGAGGCAACTCTGAACCAGCCATGCCGCGTGCAGGATGAAGGCCCTATGGGTCGTAAACTGCTTTTGTACGGGAAGAAACCCCTTTACGTGTAGAGGGTTGACGGTACCGTAAGAATAAGTCACGGCTAACTACGTGCCAGCAGCCGCGGTAATACGTAGGTGGCAAGCGTTATCCGGAATTACTGGGCGTAAAGCGCACGCAGGCGGTTCTTTAAGTTTGACGTGAAAGCTCCTGGCTTAACTGGGAGAGGTCGTTGAAGACTGGGGAACTTGAGGCAATGAGAGGGATGTAGAATTCACGGTGTAGTGGTGGAATGCGTAGATATCGTGAGGAATACCAGTGGCGAAAGCGGCATCCTGGCATTAGCCTGACGCTCATGTGCGAAAGCGTGGGGAGCGAACGGGATTAGATACCCCGGTAGTCC</w:t>
      </w:r>
    </w:p>
    <w:p w14:paraId="2A478CE6">
      <w:pPr>
        <w:rPr>
          <w:rFonts w:hint="eastAsia"/>
        </w:rPr>
      </w:pPr>
      <w:r>
        <w:rPr>
          <w:rFonts w:hint="eastAsia"/>
        </w:rPr>
        <w:t>&gt;OTU007016</w:t>
      </w:r>
    </w:p>
    <w:p w14:paraId="46B0E76A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CTCGGGTTGTAAACTGCTTTTGTACGGAACGAAACGGTCTTGGTTAATACCCGGGGCTAATGACGGTACCGTAAGAATAAGCACCGGCTAACTACGTGCCAGCAGCCGCGGTAATACGTAGGGTGCAAGCGTTAATCGGAATTACTGGGCGTAAAGCGTGCGCAGGCGGTGATGTAAGACCGATGTGAAATCCCCGGGCTCAACCTGGGAACTGCATTGGTGACTGCAAGGCTTGAGTGTGTCAGAGGGAGGTGGAATTCCGCGTGTAGCAGTGAAATGCGTAGAGATCGGGAGGAACATCCGTGGCGAAGGCGACTACCTGGACCAGCACTGACACTGAGGCACGAAAGCGTGGGGAGCAAACAGGATTAGATACCCCAGTAGTCC</w:t>
      </w:r>
    </w:p>
    <w:p w14:paraId="23048EAB">
      <w:pPr>
        <w:rPr>
          <w:rFonts w:hint="eastAsia"/>
        </w:rPr>
      </w:pPr>
      <w:r>
        <w:rPr>
          <w:rFonts w:hint="eastAsia"/>
        </w:rPr>
        <w:t>&gt;OTU007017</w:t>
      </w:r>
    </w:p>
    <w:p w14:paraId="7DE793E3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AGAAACCCATATTTTCTAGTGTGGTTGACGGTACCAGATGAATAAGCACCGGCTAACTCCGTGCCAGCAGCCGCGGTAATACGGAGGGTGCAAGCGTTATCCGGATTCACTGGGCGTAAAGCGCACGTAGGCGGATCGTTAAGTCGGGGGTGAAATCCCGGGGCTCAACCCCGGAACTGCCTTCGATACTGGCGATCTTGAGTCCGGAAGAGGTGAGTGGAATTCCTAGTGTAGAGGTGAAATTCGTAGATATTAGGAAGAACACCGGTGGCGAAGGCGGCCCACTGGTCCGGTACTGACGCTGAGGTGCGAAAGCGTGGGGAGCGAACAGGATTAGATACCCTTGTAGTCC</w:t>
      </w:r>
    </w:p>
    <w:p w14:paraId="7540E183">
      <w:pPr>
        <w:rPr>
          <w:rFonts w:hint="eastAsia"/>
        </w:rPr>
      </w:pPr>
      <w:r>
        <w:rPr>
          <w:rFonts w:hint="eastAsia"/>
        </w:rPr>
        <w:t>&gt;OTU007018</w:t>
      </w:r>
    </w:p>
    <w:p w14:paraId="0F519C8A">
      <w:pPr>
        <w:rPr>
          <w:rFonts w:hint="eastAsia"/>
        </w:rPr>
      </w:pPr>
      <w:r>
        <w:rPr>
          <w:rFonts w:hint="eastAsia"/>
        </w:rPr>
        <w:t>CCTACGGGAGGCTGCAGTAAGGAATATTGCGCAATGGGCGAAAGCCTGACGCAGCGACGCCGCGTGGGGGATGAAGGTCTTCGGATTGTAAACCCCTTTCGGGAGGGAAGATGGGATGGGGTTACCCATTCGGACGGTACCTCCAGAAGCAGCCACGGCTAACTTCGTGCCAGCAGCCGCGGTAATACGAAGGGGGCTAGCGTTGCTCGGAATTACTGGGCGTAAAGGGCGCGTAGGCGGACAGTTTAGTCAGAGGTAAAAGCCCAGGGCTCAACCTGGGAACTGCATTTGTGACTGCATAGCTAGAGTACGGCAGAGGGGGATGGAATTCCGCGTGTAGCAGTGAAATGCGTAGATATGCGGAGGAACACCGATGGCGAAGGCAATCCCCTGGGCCTGTACTGACGCTCATGCACGAAAGCGTGGGGAGCAAACAGGATTAGATACCCCAGTAGTCC</w:t>
      </w:r>
    </w:p>
    <w:p w14:paraId="4AAB9A56">
      <w:pPr>
        <w:rPr>
          <w:rFonts w:hint="eastAsia"/>
        </w:rPr>
      </w:pPr>
      <w:r>
        <w:rPr>
          <w:rFonts w:hint="eastAsia"/>
        </w:rPr>
        <w:t>&gt;OTU007019</w:t>
      </w:r>
    </w:p>
    <w:p w14:paraId="6FC2C7A6">
      <w:pPr>
        <w:rPr>
          <w:rFonts w:hint="eastAsia"/>
        </w:rPr>
      </w:pPr>
      <w:r>
        <w:rPr>
          <w:rFonts w:hint="eastAsia"/>
        </w:rPr>
        <w:t>CCTACGGGGGGCAGCAGTTAGGAATCTTCGGCAATGGGCGCAAGCCTGACCGAGCGACACTGCGTGGAGGATGAAGGTTTTCGGATCGTAAACTCCTGAACGAGGGACGAATAATGACGGTACCTCGCTAATAGCACCGGCTAACTCCGTGCCAGCAGCCGCGGTAATACGTAGGGTCCAAGCGTTATCCGGATTTACTGGGCGTAAAGCGATGCGTAGGCGGTCGTGTAGGTACCTGGTGACAGTCTCGGGCTCAACTCGAGGGGGTCTGGGTAGACCGCACGACTGGAGGCAGGGAGAGGGATGTGGAATACCCGGTGGAGCGGTGAAATGCGTAGAGATCGGGTGGAACACCCAGGGGGAAACCAGTCGACTGGGCATCTACTGACGCTGAGGTGCGAGAGCGTGGGGAGCGAACCGGATTAGATACCCTTGTAGTCC</w:t>
      </w:r>
    </w:p>
    <w:p w14:paraId="1C6956D8">
      <w:pPr>
        <w:rPr>
          <w:rFonts w:hint="eastAsia"/>
        </w:rPr>
      </w:pPr>
      <w:r>
        <w:rPr>
          <w:rFonts w:hint="eastAsia"/>
        </w:rPr>
        <w:t>&gt;OTU007020</w:t>
      </w:r>
    </w:p>
    <w:p w14:paraId="6F7FBE7C">
      <w:pPr>
        <w:rPr>
          <w:rFonts w:hint="eastAsia"/>
        </w:rPr>
      </w:pPr>
      <w:r>
        <w:rPr>
          <w:rFonts w:hint="eastAsia"/>
        </w:rPr>
        <w:t>CCTACGGGAGGCAGCAGTAGGGGATATTGCACAATGGGCGAAAGCCTGATGCAGCAACGCTGCGTGGGCGATGAAGGCCTTCGGGTCGTAAAGCCCTTTTCGAGGGGATGAGGAAGGACAGTACCCTCGGAATAAGCCTCGGCTAACTACGTGCCAGCAGCCGCGGTAAAACGTAGGAGGCGAGCGTTATCCGGAGTTACTGGGCGTAAAGGGCGTGCAGGCGGAGGGTTAAGATGGCTGTGAAAGCCTCTGGCTCAACCGGGGGAGGCCAGCCATGACTGGCCGTCTGGAGGGCGGGAGGGGAGAGCGGAATTCCTGGTGTAGCGGTGAAATGCGTAGATATCAGGAGGAACACCGGCGGTGTAGACGGCTCTCTGGACCGCGACTGACGCTGAGATACGAAAGCGTGGGGAGCAAACAGGATTAGATACCCGTGTAGTCC</w:t>
      </w:r>
    </w:p>
    <w:p w14:paraId="1EB08AB3">
      <w:pPr>
        <w:rPr>
          <w:rFonts w:hint="eastAsia"/>
        </w:rPr>
      </w:pPr>
      <w:r>
        <w:rPr>
          <w:rFonts w:hint="eastAsia"/>
        </w:rPr>
        <w:t>&gt;OTU007021</w:t>
      </w:r>
    </w:p>
    <w:p w14:paraId="1B63C354">
      <w:pPr>
        <w:rPr>
          <w:rFonts w:hint="eastAsia"/>
        </w:rPr>
      </w:pPr>
      <w:r>
        <w:rPr>
          <w:rFonts w:hint="eastAsia"/>
        </w:rPr>
        <w:t>CCTACGGGCGGCTGCAGTAGGGAATTTTCCACAATGGACGAAAGTCTGATGGAGCAACGCCGCGTGAACGATGAAGGTCTTCGGATTGTAAAGTTCTGTTGTTAGGGACGAAACCGTACCGTTCGAATAGGGCGGTACCTTGACGGTACCTAATTAGAAAGCCACGGCTAACTACGTGCCAGCAGCCGCGGTAATACGTAGGTGGCAAGCGTTGTCCGGATTTATTGGGCGTAAAGCGCGCGCAGGCGGCTATGTAAGACAGATGTGAAATCCCCGGGCTTAACCTGGGAATTGCATTGGTGACTGCACGGCTAGAGTGTGTCAGAGGGAGGTAGAATTCCACGTGTAGCAGTGAAATGCGTAGATATCAAGAGGAACACCTGAGGTGAAGACGGGTTGCTGGGCTGACACTGACGCTGAGGCGCGAAAGCCAGGGGAGCAAACGGGATTAGATACCCCGGTAGTCC</w:t>
      </w:r>
    </w:p>
    <w:p w14:paraId="62E55C95">
      <w:pPr>
        <w:rPr>
          <w:rFonts w:hint="eastAsia"/>
        </w:rPr>
      </w:pPr>
      <w:r>
        <w:rPr>
          <w:rFonts w:hint="eastAsia"/>
        </w:rPr>
        <w:t>&gt;OTU007022</w:t>
      </w:r>
    </w:p>
    <w:p w14:paraId="28066FC5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CCGGAGTAACTGTCGGTACCTTGACGGTACCTAACCAGAAAGCCACGGCTAACTACGTGCCAGCAGCCGCGGTAATACGTAGGCAGCAAGCGTTAATCGGAATTACTGGGCGTAAAGCGCGCGTAGGTGGTTTGTTAAGTTGGATGTGAAAGCCCCGGGCTCAACCTGGGAACTGCATTCAAAACTGTCGAGCTAGAGTATGGTAGAGGGTGGTGGAATTTCCTGTGTAGCGGTGAAATGCGTAGATATAGGAAGGAACACCAGTGGCGAAGGCGGCTTTCTGGGACATTCCTGACGCTGAGGTTCGAAAGCTCGGGGAGCAAACAGGATTAGATACCCGTGTAGTCC</w:t>
      </w:r>
    </w:p>
    <w:p w14:paraId="77010441">
      <w:pPr>
        <w:rPr>
          <w:rFonts w:hint="eastAsia"/>
        </w:rPr>
      </w:pPr>
      <w:r>
        <w:rPr>
          <w:rFonts w:hint="eastAsia"/>
        </w:rPr>
        <w:t>&gt;OTU007023</w:t>
      </w:r>
    </w:p>
    <w:p w14:paraId="7A17B0B7">
      <w:pPr>
        <w:rPr>
          <w:rFonts w:hint="eastAsia"/>
        </w:rPr>
      </w:pPr>
      <w:r>
        <w:rPr>
          <w:rFonts w:hint="eastAsia"/>
        </w:rPr>
        <w:t>CCTACGGGCGGCTGCAGTAGGGAATCTTGTCCAATGGGCGCAAGCCTGAGACAGCGACGCCGCGTGCGGGACGAAGGCCTTCGGGTTGTAAACCGCTTTCAGCAGGGACGAAGCGAAAGTGACGGTACCTGCAGAAGAAGCCCCGGCCAACTACGTGCCAGCAGCCGCGGTAATACGTAGGGGGCGAGCGTTGTCCGGATTCATTGGGCGTAAAGGGTGCGTAGGCGGTCTTGTGCGTCGGCGCTGAAATCACACGGCTTAACCGTGTGGCGCGTGCCGATACGATGAGACTCGAGGCTCTGAGAGGGTGGCGGAACTCCTGGTGTAGTGGTGAAATGCGTAGAGATCAGGAAGAACACCCGTGGCGCAAGCGGCCACCTGGCAGAGAACTGACGCTGAGGCACGAAAGCGTGGGGAGCGAACCGGATTAGATACCCTTGTAGTCC</w:t>
      </w:r>
    </w:p>
    <w:p w14:paraId="19CE9C3F">
      <w:pPr>
        <w:rPr>
          <w:rFonts w:hint="eastAsia"/>
        </w:rPr>
      </w:pPr>
      <w:r>
        <w:rPr>
          <w:rFonts w:hint="eastAsia"/>
        </w:rPr>
        <w:t>&gt;OTU007024</w:t>
      </w:r>
    </w:p>
    <w:p w14:paraId="433D21F3">
      <w:pPr>
        <w:rPr>
          <w:rFonts w:hint="eastAsia"/>
        </w:rPr>
      </w:pPr>
      <w:r>
        <w:rPr>
          <w:rFonts w:hint="eastAsia"/>
        </w:rPr>
        <w:t>CCTACGGGGGGCTGCAGTGGGGAATTTTGGGCAATGGGCGAAAGCCTGACCCAGCAACGCCGCGTGAAGGATGAAATCCCTCGGGATGTAAACTTCGCAAGATTGGGAAGAATTAGTAGGGGTTAATACCCCCTATGATGACGGTACCTTTTGTAAGCTCCGGCTAACTCCGTGCCAGCAGCCGCGGTAAGACAGAGGTCCCGAGCGTTAGGCGGAATCACTGGGCTTAAAGCGTGTGTAGGCGGACTTCTAAGTACCTTGTGAAATCCCACGGCTCAACCGTGGAACTGCTTGGTATACTGGTTGTCTTGGGCCATCTAGGGGCGAGCGGAACAAGTGGTGGAGCGGTGAAATGCGTAGATATCTATCGGAACGCCAAAGGTGAAGACAGACCGCTGGGCTTGTTCTGACGCTGAGGCACGAAAGCGTGGGGAGCAAACGGGATTAGATACCCCTGTAGTCC</w:t>
      </w:r>
    </w:p>
    <w:p w14:paraId="594E0E56">
      <w:pPr>
        <w:rPr>
          <w:rFonts w:hint="eastAsia"/>
        </w:rPr>
      </w:pPr>
      <w:r>
        <w:rPr>
          <w:rFonts w:hint="eastAsia"/>
        </w:rPr>
        <w:t>&gt;OTU007025</w:t>
      </w:r>
    </w:p>
    <w:p w14:paraId="6DCB4799">
      <w:pPr>
        <w:rPr>
          <w:rFonts w:hint="eastAsia"/>
        </w:rPr>
      </w:pPr>
      <w:r>
        <w:rPr>
          <w:rFonts w:hint="eastAsia"/>
        </w:rPr>
        <w:t>CCTACGGGCGGCTGCAGTGGGGAATCTTGCGCAATGGCCGCAAGGCTGACGCAGCGACGCCGCGTGGGGGAGGAAGGGCTTCGGCTCGTAAACCCCTGTCGCCCGGGGCGAACATCCCGTTTCGACGGGACTGACGGTACCATATGAATAAGCACCGGCTAACTCCGTGCCAGCAGCCGCGGTAATACGGAGGGTGCAAGCGTTGTTCGGAATCACTGGGCGTAAAGCGCGTGTAGGCGGTCTGTTAAGTCTGATGTGAAAGCCCGGGGCTCACCCCCGGAAGTGCATTGGAAACTGACAGACTGGAGTCCCGGAGAGGAGGGTGGAATTCCTGGTGTAGCGGTGAAATGCGCAGATATCGGGAGGAACACCAGTGGCGTAGGCGCCCAACTGGCTAGATACTGACGCTGAGGCACGAAAGCGTGGGGAGCAAACAGGATTAGATACCCCTGTAGTCC</w:t>
      </w:r>
    </w:p>
    <w:p w14:paraId="3FE3EC32">
      <w:pPr>
        <w:rPr>
          <w:rFonts w:hint="eastAsia"/>
        </w:rPr>
      </w:pPr>
      <w:r>
        <w:rPr>
          <w:rFonts w:hint="eastAsia"/>
        </w:rPr>
        <w:t>&gt;OTU007026</w:t>
      </w:r>
    </w:p>
    <w:p w14:paraId="4954F770">
      <w:pPr>
        <w:rPr>
          <w:rFonts w:hint="eastAsia"/>
        </w:rPr>
      </w:pPr>
      <w:r>
        <w:rPr>
          <w:rFonts w:hint="eastAsia"/>
        </w:rPr>
        <w:t>CCTACGGGAGGCAGCAGTGGGGAATATTGCGCAATGGGGGAAACCCTGACGCAGCAACGCCGCGTGAGCGATGAAGGCCTTCGGGTCGTAAAGCTCTGTCTTTGGGGATGAATACTGACAGTACCCAAAGAGGAAGCCCCGGCTAACTACGTGCCAGCAGCCGCGGTAAGACGAACCGTCCAAACGTTATTCGGAATCACTGGGCTTAAAGGGTGCGTAGGCGGCGCGGAAAGTTGGGTGTGAAATCCCTCGGCTCAACCGAGGAATTGCGCCCAAAACTTCCGTGCTCGAGGAAGATAGAGGTGAGCGGAACTTAGGGTGGAGCGGTGAAATGCGTTGATATCATCAGGAACACCAGTGGCGAAAGCGGCTTACTGGGTCTCTTCTGACGCTGAGATACGAAAGCTAGGGGAGCGAACGGGATTAGATACCCTAGTAGTCC</w:t>
      </w:r>
    </w:p>
    <w:p w14:paraId="4EED32B0">
      <w:pPr>
        <w:rPr>
          <w:rFonts w:hint="eastAsia"/>
        </w:rPr>
      </w:pPr>
      <w:r>
        <w:rPr>
          <w:rFonts w:hint="eastAsia"/>
        </w:rPr>
        <w:t>&gt;OTU007027</w:t>
      </w:r>
    </w:p>
    <w:p w14:paraId="572FF004">
      <w:pPr>
        <w:rPr>
          <w:rFonts w:hint="eastAsia"/>
        </w:rPr>
      </w:pPr>
      <w:r>
        <w:rPr>
          <w:rFonts w:hint="eastAsia"/>
        </w:rPr>
        <w:t>CCTACGGGAGGCTGCAGTCGAGAATCATTCACAATGGGCGAAAGCCTGATGGTGTGACGCCGCGTGGAGGATGAAGGTCTTCGGATTGTAAACTCCTGTCATGTGAGAGTAAAGCCGGGCGTTAACTGCGTCCCGGTCTGAGAGTATCACAAGAGGAAGAGACGGCTAACTCTGTGCCAGCAGCCGCGGTAATACGGAGGGTGCAAGCGTTATCCGGATTCACTGGGTTTAAAGGGTGCGTAGGTGGATCTGTAAGTCAGTGGTGAAATCTCCGTGCTTAACATGGAAACTGCCATTGATACTATAGGTCTTGAATTTTCTGGAGGTCAGCGGAATATGTCATGTAGCGGTGAAATGCTTAGATATGACATAGAACACCGATTGCGAAGGCAGCTCGTTACACGAATATTGACTCTGAGGCACGAAAGCGTGGGGATCAAACAGGATTAGATACCCCAGTAGTCC</w:t>
      </w:r>
    </w:p>
    <w:p w14:paraId="5E26B68A">
      <w:pPr>
        <w:rPr>
          <w:rFonts w:hint="eastAsia"/>
        </w:rPr>
      </w:pPr>
      <w:r>
        <w:rPr>
          <w:rFonts w:hint="eastAsia"/>
        </w:rPr>
        <w:t>&gt;OTU007028</w:t>
      </w:r>
    </w:p>
    <w:p w14:paraId="5C02EE48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CTTTCGGGTCGTAAACTCCTGTCGAGCGGGACGAACAGTTCGCCGGCGAATAGCCGGCGGGCCTGACGGTACCGCTAAAGGAAGCCCCGGCTAACTCCGTGCCAGCAGCCGCGGTAATACGGGGGGGGCAAGCGTTAATCGGAATTACTGGGCGTAAAGCGCACGCAGGCGGTCTGTCAAGTCGGATGTGAAATCCCAGGGCTCAACCCTGGACAGGCGGTGGAAACTACCAAGCTGGAGTACGGTAGGGGCAGAGGGAATTTCCGGTGGAGCGGTGAAATGCGTAGAGATCGGAAAGAACACCAACGGCGAAAGCACTCTGCTGGGCCGACACTGACACTGAGAGACGAAAGCTAGGGGAGCGAATGGGATTAGATACCCCGGTAGTCC</w:t>
      </w:r>
    </w:p>
    <w:p w14:paraId="13373D89">
      <w:pPr>
        <w:rPr>
          <w:rFonts w:hint="eastAsia"/>
        </w:rPr>
      </w:pPr>
      <w:r>
        <w:rPr>
          <w:rFonts w:hint="eastAsia"/>
        </w:rPr>
        <w:t>&gt;OTU007029</w:t>
      </w:r>
    </w:p>
    <w:p w14:paraId="6E932041">
      <w:pPr>
        <w:rPr>
          <w:rFonts w:hint="eastAsia"/>
        </w:rPr>
      </w:pPr>
      <w:r>
        <w:rPr>
          <w:rFonts w:hint="eastAsia"/>
        </w:rPr>
        <w:t>CCTACGGGTGGCAGCAGTAGGGAATATTGGGCAATGGGCGAGAGCCTGACCCAGCCATGCCGCGTGCCGGATGAAGGCCTTCTGGGTTGTAAACGGCTTTTCTCAGGGAAGAAAAAGGTCTTGCGAGACAAACTGACGGTACCTGAGGAATAAGCACCGGCTAACTCCGTGCCAGCAGCCGCGGTAAGACAGAGGTGCCAAGCGTTAGGCGGAATCACTGGGCTTAAAGCGTGTGTAGGCGGATGGCTAAGTGTCTTGTGAAATCCCACAGCTTAACTGTGGAACTGCTCGACATACTGGTCATCTTGAGCAACCTAGGGGCGAGCGGAACAAGTGGTGGAGCGGTGAAATGCGCAGATATCGGGAGGAACACCTATGGCGAAGGCAGCTCGCTGGGACGTTACTGACGCTGAGACGCGAAAGCGTGGGGAGCAAACAGGATTAGATACCCGAGTAGTCC</w:t>
      </w:r>
    </w:p>
    <w:p w14:paraId="5A4E12C5">
      <w:pPr>
        <w:rPr>
          <w:rFonts w:hint="eastAsia"/>
        </w:rPr>
      </w:pPr>
      <w:r>
        <w:rPr>
          <w:rFonts w:hint="eastAsia"/>
        </w:rPr>
        <w:t>&gt;OTU007030</w:t>
      </w:r>
    </w:p>
    <w:p w14:paraId="66146B0B">
      <w:pPr>
        <w:rPr>
          <w:rFonts w:hint="eastAsia"/>
        </w:rPr>
      </w:pPr>
      <w:r>
        <w:rPr>
          <w:rFonts w:hint="eastAsia"/>
        </w:rPr>
        <w:t>CCTACGGGGGGCTGCAGCAAGGAATCTTCCGCAATGGGCGCAAGCCTGACGGAGCAACGCCGCGTGGAGGACGACGGCCTTCGGGTTGTAAACTCCTTTTCTCAGGGACGAAACGGACGGTACCTGGGGAACAAGCCCCGGCTAACTCTGTGCCAGCAGCCGCGGTAAGACAGAGGGGGCAAGCGTTGTCCGGATTTACTGGGCGTACAGCGCGCGCAGGCGGTCGTGCAGGTACCTGGTGACAAACATGCGCTCAACGCATGCGGGACTGGGTAAACCGCAGGACTGGAGGCAGGGAGAGGGATGTGGAATACCCGGTGGAGCGGTGAAATGCGTAGAGATCGGGTGGAACACCAGTGGCGAAGGCGGCATCCTGGCCCTGACCTGACGCTGAGGCGCGAGAGCGTGGGGAGCGAACGGGATTAGATACCCGAGTAGTCC</w:t>
      </w:r>
    </w:p>
    <w:p w14:paraId="450A3A91">
      <w:pPr>
        <w:rPr>
          <w:rFonts w:hint="eastAsia"/>
        </w:rPr>
      </w:pPr>
      <w:r>
        <w:rPr>
          <w:rFonts w:hint="eastAsia"/>
        </w:rPr>
        <w:t>&gt;OTU007031</w:t>
      </w:r>
    </w:p>
    <w:p w14:paraId="7F0D83F1">
      <w:pPr>
        <w:rPr>
          <w:rFonts w:hint="eastAsia"/>
        </w:rPr>
      </w:pPr>
      <w:r>
        <w:rPr>
          <w:rFonts w:hint="eastAsia"/>
        </w:rPr>
        <w:t>CCTACGGGTGGCTGCAGTGAGGAATATTGGACAATGGGCGAAAGCCTGATCCAGCCATGCCGCGTGCAGGAAGACGGCCCTATGGGTTGTAAACTGCTTTTATACGGGAAGAAACACTCTCTCGAGTAGGGGGCTTGACGGTACCGTATGAATAAGGATCGGCTAACTCCGTGCCAGCAGCCGCGGTAATACGGAGGATCCGAGCGTTATCCGGAATTATTGGGTTTAAAGGGTCCGTAGGCGGGAGAATTAGTCAGTGGTGAAAGTCTGTGGCTCAACCATAGAATTGCCGTTGAAACTGTTTTCCTTGAGTCATTATGAAGTGGTTAGAACATGTAGTGTAGCGGTGAAATGCATAGATATTACATAGAATACCGATTGCGTAGGCAGATCACTAATAATGTACTGACGCTGAGGGACGAAAGCGTAGGTAGCGAACAGGATTAGATACCCTAGTAGTCC</w:t>
      </w:r>
    </w:p>
    <w:p w14:paraId="61019756">
      <w:pPr>
        <w:rPr>
          <w:rFonts w:hint="eastAsia"/>
        </w:rPr>
      </w:pPr>
      <w:r>
        <w:rPr>
          <w:rFonts w:hint="eastAsia"/>
        </w:rPr>
        <w:t>&gt;OTU007032</w:t>
      </w:r>
    </w:p>
    <w:p w14:paraId="26905137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TCTTCGGATCGTAAACTCCTGTCGAGCGGGACGAAGCCGGGGCGGTGAATAGCCGCTCCGGTTGACGGTACCGCTAAAGGAAGCCCCGGCTAACTCCGTGCCAGCAGCCGCGGTAATACGGAGGGGGCCAGCGTTGTTCGGAATCATTGGGCGTAAAGGGCGCGTAGGCGGCCTTGTAAGTCCGTTGTGAAATCCCTCGGCTCAACCGAGGAACTGCGACGGATACTGCTTGGCTTGAGTCCCGGAGAGGGTAGCGGAATTCCCAGTGTAGCGGTGAAATGCGCAGATATCGGGAGGAACACCGGTGGCGAAGGCGGTTCTCTGGGCCTGTACTGACGCTGAGGAGCGAAAGCGTGGGGAGCAAACAGGATTAGATACCCGTGTAGTCC</w:t>
      </w:r>
    </w:p>
    <w:p w14:paraId="4D224122">
      <w:pPr>
        <w:rPr>
          <w:rFonts w:hint="eastAsia"/>
        </w:rPr>
      </w:pPr>
      <w:r>
        <w:rPr>
          <w:rFonts w:hint="eastAsia"/>
        </w:rPr>
        <w:t>&gt;OTU007033</w:t>
      </w:r>
    </w:p>
    <w:p w14:paraId="622B110C">
      <w:pPr>
        <w:rPr>
          <w:rFonts w:hint="eastAsia"/>
        </w:rPr>
      </w:pPr>
      <w:r>
        <w:rPr>
          <w:rFonts w:hint="eastAsia"/>
        </w:rPr>
        <w:t>CCTACGGGAGGCTGCAGTGGGGAATATTGCACAATGGGCGCAAGCCTGATGCAGCGACGCAGCGTGAGGGACGAAGGCCTTCGGGTTGTAAACCTCTTTCGGCAGGGACGAAGCGAAAGTGACGGTACCTGAAGAAGAAGCGCCGGCCAACTACGTGCCAGCAGCCGCGGTAAGACGTAGGGCGCGAGCGTTGTCCGGAATTACTGGGCGTAAAGGGCGCGTAGGCGGCCCGATCAGTCAGATGTGAAAGCCCCGGGCTCAACCTGGGAAGTGCACTCGAAACTGCCTCGCTTGAGTGTCGGAGAGGGAAGCGGAATTCTCGGTGTAGAGGTGAAATTCGTAGATATCGAGAGGAACACCGGTGGCGAAGGCGGCTTCCTGGACGACGACTGACGCTGAGACGCGAAAGCGTGGGGAGCAAACAGGATTAGATACCCCTGTAGTCC</w:t>
      </w:r>
    </w:p>
    <w:p w14:paraId="4BF7793C">
      <w:pPr>
        <w:rPr>
          <w:rFonts w:hint="eastAsia"/>
        </w:rPr>
      </w:pPr>
      <w:r>
        <w:rPr>
          <w:rFonts w:hint="eastAsia"/>
        </w:rPr>
        <w:t>&gt;OTU007034</w:t>
      </w:r>
    </w:p>
    <w:p w14:paraId="4F5D9BC2">
      <w:pPr>
        <w:rPr>
          <w:rFonts w:hint="eastAsia"/>
        </w:rPr>
      </w:pPr>
      <w:r>
        <w:rPr>
          <w:rFonts w:hint="eastAsia"/>
        </w:rPr>
        <w:t>CCTACGGGAGGCTGCAGTGGGGAATTTTGCGCAATGGGCACACGCCTGACGGAGCGACGCCGCGTGTGGGATGAAGGCCTTCGGGTTGTAAACCACTGTCAGTGGGGAGCAAATGCTTAGGGGTTCTCCCCTAAGTTTGAGCGATCCGCAGAGGAAGCACAGGCTAATTCCGTGCCAGCAGCCGCGGTAATACGGAATGTGCAAACGTTATTCGGAATCACTGGGCATAAAGGGCGCGTAGGCTGTCCCGCAAGTGGCGTGTGAAATCCCACGGCTCAACCGTGGAACGGCACGCCAGACTGCGGTTCTCGAGGACGAGAGGGAAGTGGAATTCCATGTGTAGCGGTGAAATGCGTAGAGATATGGAGGAACACCAGTGGCGAAGGCGGCTCTCTGGACTGTAACTGACACTGAGGCACGAAAGCGTGGGGAGCAAACAGGATTAGATACCCCGGTAGTCC</w:t>
      </w:r>
    </w:p>
    <w:p w14:paraId="08F0AFA2">
      <w:pPr>
        <w:rPr>
          <w:rFonts w:hint="eastAsia"/>
        </w:rPr>
      </w:pPr>
      <w:r>
        <w:rPr>
          <w:rFonts w:hint="eastAsia"/>
        </w:rPr>
        <w:t>&gt;OTU007035</w:t>
      </w:r>
    </w:p>
    <w:p w14:paraId="11F1B7D6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ACCGGGACGAAAACCCGTTGGCTAACATCCAGCGGCTTGACGGTACCGGGAGAAGAAGCACCGGCTAACTCTGTGCCAGCAGCCGCGGTAATACGAAGGTGGCAAGCGTTGTTCGGATTTACTGGGCGTAAAGGGAGCGTAGGTGGTCGGGTAAGCCCCGCGGGAAAGCTCCAGGCTTAACCTGGAAAGGTCGCGGGGGACTGCGCGGCTAGAGGACGGGAGAGGAGCGCGGAATTCCAGGTGTAGCGGTGAAATGCGTAGATATCTGGAGGAACACCGGTGGCGAAGGCGGCATCCTGGACCGGCATTGACGCTGAGGAGCGAAAGCCAGGGGAGCAAACGGGATTAGATACCCCGGTAGTCC</w:t>
      </w:r>
    </w:p>
    <w:p w14:paraId="2550A263">
      <w:pPr>
        <w:rPr>
          <w:rFonts w:hint="eastAsia"/>
        </w:rPr>
      </w:pPr>
      <w:r>
        <w:rPr>
          <w:rFonts w:hint="eastAsia"/>
        </w:rPr>
        <w:t>&gt;OTU007036</w:t>
      </w:r>
    </w:p>
    <w:p w14:paraId="14F14913">
      <w:pPr>
        <w:rPr>
          <w:rFonts w:hint="eastAsia"/>
        </w:rPr>
      </w:pPr>
      <w:r>
        <w:rPr>
          <w:rFonts w:hint="eastAsia"/>
        </w:rPr>
        <w:t>CCTACGGGTGGCAGCAGTGGGGAATATTGCACAATGGGCGAAAGCCTGACGCAGCGACGCCGCGTGGGGGATGACGGCCTTCGGGTTGTAAACCTCTTTCAGCAGGGACGAAGCGAAAGTGACGGTACCTGCAGAAGAAGCACCGGCCAACTACGTGCCAGCAGCCGCGGTAATACGTAGGGTGCAAGCGTTGTCCGGAATTATTGGGCGTAAAGAGCTCGTAGGCGGTCTTGTAAGTCAGGCGTGAAAGGCCCGGGCTCAACCTGGGGACTGCGCTTGATACTGCGAGGCTTGAATCCGGGAGAGGATGGCGGAATTCCCAGTGTAGCGGTGGAATGCGCAGATATCGGGAGGAACACCAGTAGCGAAGGCGGTTCTCTGGGCCGGCACTGACGCTGAGGAGCGAAAGCGTGGGGAGCAAACAGGATTAGATACCCCAGTAGTCC</w:t>
      </w:r>
    </w:p>
    <w:p w14:paraId="35E64E13">
      <w:pPr>
        <w:rPr>
          <w:rFonts w:hint="eastAsia"/>
        </w:rPr>
      </w:pPr>
      <w:r>
        <w:rPr>
          <w:rFonts w:hint="eastAsia"/>
        </w:rPr>
        <w:t>&gt;OTU007037</w:t>
      </w:r>
    </w:p>
    <w:p w14:paraId="0934AF84">
      <w:pPr>
        <w:rPr>
          <w:rFonts w:hint="eastAsia"/>
        </w:rPr>
      </w:pPr>
      <w:r>
        <w:rPr>
          <w:rFonts w:hint="eastAsia"/>
        </w:rPr>
        <w:t>CCTACGGGGGGCAGCAGTGAGGAATATTGGTCAATGGACGCAAGTCTGAACCAGCCATGCCGCGTGAAGGAAGAAGGCCCTAAGGGTTGTAAACTTCTTTTGTACGGGGGTAATTTTCGGATCGTGATCTGAATTGAAAGTACTGTACGAATAAGCGTCGGCTAACTACGTGCCAGCAGCCGCGGTAATACGTAGGACGCAAGCGTTATCCGGATTCATTGGGTTTAAAGGGTGCGTAGGCGGGCCTTTAAGTCAGTGGTGAAAGTTTGCCGCTTAACGGTAAGATTGCCATTGATACTATCTGTCTTGAATACCGTGGAGGTGAGCGGAATATGTCATGTAGCGGTGAAATGCTTAGATATGACATAGAACACCAATTGCGAAGGCAGCTCACTGCGCAGTGATTGACGCTGAGGCACGAAAGCGTGGGGATCAAACAGGATTAGATACCCCGGTAGTCC</w:t>
      </w:r>
    </w:p>
    <w:p w14:paraId="459D0DC6">
      <w:pPr>
        <w:rPr>
          <w:rFonts w:hint="eastAsia"/>
        </w:rPr>
      </w:pPr>
      <w:r>
        <w:rPr>
          <w:rFonts w:hint="eastAsia"/>
        </w:rPr>
        <w:t>&gt;OTU007038</w:t>
      </w:r>
    </w:p>
    <w:p w14:paraId="40A8899D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CCTTCGGGTTGTAAACCCCTTTCAGGAGGGACGAAGCCCGGGCGGTTAATAGCCGACTCGGGTGACGGTACCTCCACAAGAAGCCCCGGCCAACTACGTGCCAGCAGCCGCGGTAATACGTAGGGGGCAAGCGTTGTCCGGAATTACTGGGCGTAAAGGGCGCGTAGGCGGCTTATCAAGTCAGGCGTGAAATTCCCGGGCTCAACCTGGGGGCTGCGCTTGATACTGATGAGCTTGAATGCGGGAGAGGATAGTGGAATTCCCAGTGTAGAGGTGAAATTCGTAGATATTGGGAAGAACACCGGTGGCGAAGGCGGCTACCTGGACCGGTTCTGACGCTGATGCGCGAAAGCGTGGGTAGCAAACAGGATTAGATACCCGGGTAGTCC</w:t>
      </w:r>
    </w:p>
    <w:p w14:paraId="7FE0DE62">
      <w:pPr>
        <w:rPr>
          <w:rFonts w:hint="eastAsia"/>
        </w:rPr>
      </w:pPr>
      <w:r>
        <w:rPr>
          <w:rFonts w:hint="eastAsia"/>
        </w:rPr>
        <w:t>&gt;OTU007039</w:t>
      </w:r>
    </w:p>
    <w:p w14:paraId="7FB92B8C">
      <w:pPr>
        <w:rPr>
          <w:rFonts w:hint="eastAsia"/>
        </w:rPr>
      </w:pPr>
      <w:r>
        <w:rPr>
          <w:rFonts w:hint="eastAsia"/>
        </w:rPr>
        <w:t>CCTACGGGGGGCTGCAGTAACGAATCTTCGTCAATGCACGAAAGTGTGAACGAGCGACGCCGCGTGGAGGATGAAGTTCTTCGGAATGTAAACTCCTGTCAGGGGTTAGAAAGTTCTGATCAACCCCAGAGGAAGGCACGGCTAACTCTGTGCCAGCAGCCGCGGTAATACAGAGGTGCCAAGCGTTAGGCGGAATCACTGGGCTTAAAGCGCGTGTAGGTGGACGGGTAAGTACCTTGTGAAATCCCACGGCTCAACCGTGGAGGGTCATTGGAAACTGGGGAACTTGAGTGCAGAAGAGAAGAGTGGAATTCCACGTGTAGCGGTGAAATGCGTAGAGATTTGGAGGAACACCAGTGGTGCAAACGGCGCCCTGGGTCCGAACTGACGCTGAGGCACGAAAGCGTGGGGAGCGAACGGGATTAGATACCCGTGTAGTCC</w:t>
      </w:r>
    </w:p>
    <w:p w14:paraId="1E482BB1">
      <w:pPr>
        <w:rPr>
          <w:rFonts w:hint="eastAsia"/>
        </w:rPr>
      </w:pPr>
      <w:r>
        <w:rPr>
          <w:rFonts w:hint="eastAsia"/>
        </w:rPr>
        <w:t>&gt;OTU007040</w:t>
      </w:r>
    </w:p>
    <w:p w14:paraId="100FF12B">
      <w:pPr>
        <w:rPr>
          <w:rFonts w:hint="eastAsia"/>
        </w:rPr>
      </w:pPr>
      <w:r>
        <w:rPr>
          <w:rFonts w:hint="eastAsia"/>
        </w:rPr>
        <w:t>CCTACGGTGGCTGCAGTAGGGAATCTTCCACAATGGACGAAAGTCTGATGGAGCAACGCCGCGTGAGCGATGAAGGCCTTCGGGTCGTAAAGCTCTGTTGTTAGGGAAGAACAAGTACCGGAGTAACTGCCGGTACCTTGACGGTACCTAACCAGAAAGCCACGGCTAACTACGTGCCAGCAGCCGCGGTAATACGTAGGTGGCAAGCGTTGTCCGGAATTATTGGGCGTAAAGCGCGCGCAGGCGGTCCACTAAGTCATATGTGAAAGCCCTCAGCTCAACTGAGGAACGACGTATGAAACTGATGGACTCGAGTACGGGAGAGGGGGGTGGAATTCCCGGTGTAGCGGTGGAATGCGTAGATATCAGGAGGAACACCGATAGCGAAGGCAGCTCGCTGGGACGGTACTGACGCTAAGGCGCGAAAGCGTGGGGAGCGAACAGGATTAGATACCCGTGTAGTCC</w:t>
      </w:r>
    </w:p>
    <w:p w14:paraId="705C2AFA">
      <w:pPr>
        <w:rPr>
          <w:rFonts w:hint="eastAsia"/>
        </w:rPr>
      </w:pPr>
      <w:r>
        <w:rPr>
          <w:rFonts w:hint="eastAsia"/>
        </w:rPr>
        <w:t>&gt;OTU007041</w:t>
      </w:r>
    </w:p>
    <w:p w14:paraId="3CC99E00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AAAAGGCTTTTCCAAGTCGTCTGACGGTACCATATGAATAAGCACCGGCTAACTCCGTGCCAGCAGCCGCGGTAATACGTAGGGGGCTAGCGTTGTCCGGAATCATTGGGCGTAAAGCGCGTGTAGGCGGTCCGGTAAGTCCGCTGTGAAAGTCGGGGGCTCAACCCTCGAATGCCGGTGGATACTGTCGGGCTAGAGTATGGAAGAGGGTCGCGGAATTCCCGGTGTAGAGGTGAAATTCGTAGATATCGGGAGGAACACCAGTGGCGAAGGCGGCGACCTGGGCCAATACTGACGCTGAGACGCGAAAGCGTGGGGAGCAAACAGGATTAGATACCCGAGTAGTCC</w:t>
      </w:r>
    </w:p>
    <w:p w14:paraId="24F8622D">
      <w:pPr>
        <w:rPr>
          <w:rFonts w:hint="eastAsia"/>
        </w:rPr>
      </w:pPr>
      <w:r>
        <w:rPr>
          <w:rFonts w:hint="eastAsia"/>
        </w:rPr>
        <w:t>&gt;OTU007042</w:t>
      </w:r>
    </w:p>
    <w:p w14:paraId="1FCEB9D0">
      <w:pPr>
        <w:rPr>
          <w:rFonts w:hint="eastAsia"/>
        </w:rPr>
      </w:pPr>
      <w:r>
        <w:rPr>
          <w:rFonts w:hint="eastAsia"/>
        </w:rPr>
        <w:t>CCTACGGGGGGCAGCAATGAGGGATATTGCACAATGGGCGAAAGCCTGATGCAGCGACGCCGCGTGGGCGATGAAGTCTTTCGGGATGTAAAGCCCTTTTCTCGGGGACGATCAGGACGGTACTCGAGGAATAAGCCCCGGCTAACTCCGTGCCAGCAGCCGCGGTAATACAGAGGGGGCAAGCGTTGTTCGGAATTACTGGGCGTAAAGGGCGCGTAGGCGGCCTTCTAAGTCGAACGTGAAATCCCCGGGCTCAACCCGGGAACTGCGTCCGAGACTGGAAGGCTCGAATCCGGGAGAGGGATGTGGAATTCCAGGTGTAGCGGTGAAATGCGTAGATATCTGGAGGAACATCGGTGGCGAAGGCGGCATCCTGGACCGGTATTGACGCTGAGGCGCGAAAGCCAGGGGAGCAAACGGGATTAGATACCCCTGTAGTCC</w:t>
      </w:r>
    </w:p>
    <w:p w14:paraId="01FA1EFC">
      <w:pPr>
        <w:rPr>
          <w:rFonts w:hint="eastAsia"/>
        </w:rPr>
      </w:pPr>
      <w:r>
        <w:rPr>
          <w:rFonts w:hint="eastAsia"/>
        </w:rPr>
        <w:t>&gt;OTU007043</w:t>
      </w:r>
    </w:p>
    <w:p w14:paraId="51630DC0">
      <w:pPr>
        <w:rPr>
          <w:rFonts w:hint="eastAsia"/>
        </w:rPr>
      </w:pPr>
      <w:r>
        <w:rPr>
          <w:rFonts w:hint="eastAsia"/>
        </w:rPr>
        <w:t>CCTACGGGTGGCTGCAGTCGGGAATTTTGGGCAATGGGCGAAAGCCTGACCCAGCAACGCCGCGTGGAGGATGAAGTTTTTCGGAATGTAAACTCCGTAAGAATGGGAAGAATAAGAGAGGGCTAATACTCCTCTCGATGACGGTACCATTTGTAAGCTCCGGCTAACTCCGTGCCAGCAGCCGCGGTAAGACAGAGGGGGCAAGCGTTGTCCGGATTTACTGGGCGTACAGCGCGCGCAGGCGGTCCACTACGTGCCGTGTGACAGACGTCGGCTTAACCGACGTAGGCCAGGGTACACGGGTGAACTTGAGGCAGAGAGAGGGATGTGGAATACCCGGTGGAGCGGTGAAATGCGCAGATATCGGGAAGAACACCCGTGGCGAAGGCAGCTCTCTGGGACGGTACTGACGCTGAGACGCGAAAGCGTGGGGAGCGAACAGGATTAGATACCCCTGTAGTCC</w:t>
      </w:r>
    </w:p>
    <w:p w14:paraId="29F4A99B">
      <w:pPr>
        <w:rPr>
          <w:rFonts w:hint="eastAsia"/>
        </w:rPr>
      </w:pPr>
      <w:r>
        <w:rPr>
          <w:rFonts w:hint="eastAsia"/>
        </w:rPr>
        <w:t>&gt;OTU007044</w:t>
      </w:r>
    </w:p>
    <w:p w14:paraId="71FBAEE0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TTCGGGATGTAAACTTCGCAAGAACGGGAAGAATAAGTAGGGGACAATACCCCCTACGATGACGGTACTGTTTGTAAGCTCCGGCTAACTCCGTGCCAGCAGCCGCGGTAATACGGGGGGAGCAAGCGTTGTCCGGATTTATTGGGCGTAAAGAGCGCGTAGGTGGTTCGTAAAGTCGGATGTGAAAGTCCAGGGCTCAACCCTGGGATGCCATTCGATACTTGCGAACTGGAGCACGGTAGGGGGATCTGGAATTCCTGGTGTAGCGGTGAAATGCGCAGATATCGGGAGGAACACCTATGGCGAAGGCAGCTCGCTGGGACGTTACTGACGCTGAGACGCGAAAGCGTGGGGAGCAAACAGGATTAGATACCCCAGTAGTCC</w:t>
      </w:r>
    </w:p>
    <w:p w14:paraId="22344F77">
      <w:pPr>
        <w:rPr>
          <w:rFonts w:hint="eastAsia"/>
        </w:rPr>
      </w:pPr>
      <w:r>
        <w:rPr>
          <w:rFonts w:hint="eastAsia"/>
        </w:rPr>
        <w:t>&gt;OTU007045</w:t>
      </w:r>
    </w:p>
    <w:p w14:paraId="3E43D239">
      <w:pPr>
        <w:rPr>
          <w:rFonts w:hint="eastAsia"/>
        </w:rPr>
      </w:pPr>
      <w:r>
        <w:rPr>
          <w:rFonts w:hint="eastAsia"/>
        </w:rPr>
        <w:t>CCTACGGGAGGCAGCAGTGGGGAATATTGCGCAATGGGCGAAAGCCTGACGCAGCAACGCCGCGTGAGTGATGAAGGCCTTCGGGTCGTAAAGCTCTGTCGGAGGGAACGAATGTTTCCGGGGTTAACAGCCTCGGGAAGTGACGGTACCCTCAAAGGAAGCACCGGCTAACTCTGTGCCAGCAGCCGCGGTAATACAGAGGGTGCTAGCGTTGTTCGGAATCATTGGGCGTAAAGGGCGTGTAGGCGGTCCGATAAGTTGGATGTGAAAGCTCCCGGCTCAACTGGGAGAGGTCGTACAAGACTGGCGGACTGGAGTGTGGTAAGGGAAGGTGGAATTCCGGGTGTAGTGGTGAAATTCGTAGATATTGGGAAGAACACCAGTGGCGAAGGCGACTCTCTGGTCCGATACTGACGCTCAAGTACGAAAGCGTGGGGAGCAAACAGGATTAGATACCCTTGTAGTCC</w:t>
      </w:r>
    </w:p>
    <w:p w14:paraId="7D45CEA9">
      <w:pPr>
        <w:rPr>
          <w:rFonts w:hint="eastAsia"/>
        </w:rPr>
      </w:pPr>
      <w:r>
        <w:rPr>
          <w:rFonts w:hint="eastAsia"/>
        </w:rPr>
        <w:t>&gt;OTU007046</w:t>
      </w:r>
    </w:p>
    <w:p w14:paraId="5E8176CD">
      <w:pPr>
        <w:rPr>
          <w:rFonts w:hint="eastAsia"/>
        </w:rPr>
      </w:pPr>
      <w:r>
        <w:rPr>
          <w:rFonts w:hint="eastAsia"/>
        </w:rPr>
        <w:t>CCTACGGGCGGCTGCAGTGGGGAATATTGGACAATGGGCGAAAGCCTGATCCAGCCATGCCGCGTGAGTGATGAAGGCCTTAGGGTTGTAAAGCTCTTTCACCCACGACGATGATGACGGTAGTGGGAGAAGAAGCCCCGGCTAACTTCGTGCCAGCAGCCGCGGTAATACGAAGGGGGCTAGCGTTGTTCGGAATTACTGGGCGTAAAGCGCACGCAGGCGGTTCGGTCAGTCAGAAGTGAAAGCCCCGGGCTTAACCTGGGAACTGCTTTTGATACTGCCGAGCTTGAATCACGGAGAGGGTAGTGGAATTCCGAGTGTAGAGGTGAAATTCGTAGATATTCGGAAGAACACCAGTGGCGAAGGCGGCGATCTGGCCCAACACTGACACTGAGACCCGAAAGCGTGGGGATCAAACAGGATTAGATACCCGTGTAGTCC</w:t>
      </w:r>
    </w:p>
    <w:p w14:paraId="738D6D9F">
      <w:pPr>
        <w:rPr>
          <w:rFonts w:hint="eastAsia"/>
        </w:rPr>
      </w:pPr>
      <w:r>
        <w:rPr>
          <w:rFonts w:hint="eastAsia"/>
        </w:rPr>
        <w:t>&gt;OTU007047</w:t>
      </w:r>
    </w:p>
    <w:p w14:paraId="08F9AD28">
      <w:pPr>
        <w:rPr>
          <w:rFonts w:hint="eastAsia"/>
        </w:rPr>
      </w:pPr>
      <w:r>
        <w:rPr>
          <w:rFonts w:hint="eastAsia"/>
        </w:rPr>
        <w:t>CCTACGGGCGGCTGCAGTGGGGAATTTTGGACAATGGGGGCAACCCTGATCCAGCAATGCCGCGTGTGTGAAGAAGGCCTTCGGGTTGTAAAGCACTTTTGTCTGGAAAGAAATCGCCCCGGCGAATAACCGGGGTGGATGACGGTACCGGAAGAATAAGCACCGGCTAACTACGTGCCAGCAGCCGCGGTAATACGTAGGGTGCAAGCGTTAATCGGAATTATTGGGCGTAAAGAGCTTGTAGGCGGTTTGTCGCGTCTGCTGTGAAAATCCGGGGCTCAACCCCGGACTTGCAGTGGGTACGGGCAGACTAGAGTGTGGTAGGGGAGACTGGAATTCCTGGTGTAGCGGTGAAATGCGCAGATATCAGGAGGAACACCGATGGCGAAGGCAGGTCTCTGGGCCACTACTGACGCTGAGAAGCGAAAGCGTGGGGAGCGAACGGGATTAGATACCCTTGTAGTCC</w:t>
      </w:r>
    </w:p>
    <w:p w14:paraId="7491C85E">
      <w:pPr>
        <w:rPr>
          <w:rFonts w:hint="eastAsia"/>
        </w:rPr>
      </w:pPr>
      <w:r>
        <w:rPr>
          <w:rFonts w:hint="eastAsia"/>
        </w:rPr>
        <w:t>&gt;OTU007048</w:t>
      </w:r>
    </w:p>
    <w:p w14:paraId="1FC00927">
      <w:pPr>
        <w:rPr>
          <w:rFonts w:hint="eastAsia"/>
        </w:rPr>
      </w:pPr>
      <w:r>
        <w:rPr>
          <w:rFonts w:hint="eastAsia"/>
        </w:rPr>
        <w:t>CCTACGGGCGGCTGCAGTAAGGAATATTGCTCAATGGGCGCAAGCCTGAAGCAGCGACGCCGCGTGGGCGATGAAGGTCTTCGGATCGTAAAGCCCTTTTCTGCGTGACGAGCAAGGACGGTAGCGCAGGAAGAAGTCTCGGCTAACTACGTGCCAGCAGCCGCGGTAAAACGTAGGAGACGAGCGTTATCCGGAATTACTGGGCGTAAAGCGCGAGTAGGCGGCTATTTAAGTGGTCTGTGAAAGCGTCCGGCTCAACTGGACGAGGCCGGATCAGACTGGATGGCTGGAGGGTCAGAGAGGCAGGCGGAATTCCGGGTGTAGTGGTGAAATGCGTAGAGATCCGGAGGAAGACCGGTGGCGAAGGCGGTCTGCTGGGCAGTTTCTGACACTGAGGCGCGACAGCGTGGGGAGCAAACAGGATTAGATACCCCAGTAGTCC</w:t>
      </w:r>
    </w:p>
    <w:p w14:paraId="01D3D449">
      <w:pPr>
        <w:rPr>
          <w:rFonts w:hint="eastAsia"/>
        </w:rPr>
      </w:pPr>
      <w:r>
        <w:rPr>
          <w:rFonts w:hint="eastAsia"/>
        </w:rPr>
        <w:t>&gt;OTU007049</w:t>
      </w:r>
    </w:p>
    <w:p w14:paraId="6B98CD0B">
      <w:pPr>
        <w:rPr>
          <w:rFonts w:hint="eastAsia"/>
        </w:rPr>
      </w:pPr>
      <w:r>
        <w:rPr>
          <w:rFonts w:hint="eastAsia"/>
        </w:rPr>
        <w:t>CCTACGGGTGGCTGCAGTAAGGAATATTGGGCAATGGACGCAAGTCTGACCCAGCCATGCCGCGTGGAGGATGAAGGTCCTCTGGATTGTAAACTTCTTTTATCTGGGAAGAAACCCATATTTTCTAATGTGGTTGACGGTACCAGATGAATAAGCACCGGCTAACTCCGTGCCAGCAGCCGCGGTAATACGTAGGTGGCAAGCGTTGTCCGGATTTACTGGGCGTAAAGCGCGTGTAGGCGGCTATGCAAGTCGGGCGTGAAATCCCACGGCTCAACCGTGGAAGTGCACTCGAAACTGCGTAGCTAGAGTATGGTAGAGGGTGGTGGAATTTCCTGTGTAGCGGTGAAATGCGTAGATATAGGAAGGAACACCAGTGGCGAAGGCGACTTTCTGGTCTGTAACTGACGCTGAGGCGCGAAAGCGTGGGGAGCAAACAGGATTAGATACCCCTGTAGTCC</w:t>
      </w:r>
    </w:p>
    <w:p w14:paraId="2CCC0DBF">
      <w:pPr>
        <w:rPr>
          <w:rFonts w:hint="eastAsia"/>
        </w:rPr>
      </w:pPr>
      <w:r>
        <w:rPr>
          <w:rFonts w:hint="eastAsia"/>
        </w:rPr>
        <w:t>&gt;OTU007050</w:t>
      </w:r>
    </w:p>
    <w:p w14:paraId="1E737E56">
      <w:pPr>
        <w:rPr>
          <w:rFonts w:hint="eastAsia"/>
        </w:rPr>
      </w:pPr>
      <w:r>
        <w:rPr>
          <w:rFonts w:hint="eastAsia"/>
        </w:rPr>
        <w:t>CCTACGGGCGGCTGCAGTGGGGAATATTGCACAATGGGCGGAAGCCTGATGCAGCGACGCCGTGTGAGGGATGACGGCCTTCGGGTTGTAAACCTCTTTCAGCAGGGACGAAGCGTAAGTGACGGTACCTGCAGAAGAAGCGCCGGCCAACTACGTGCCAGCAGCCGCGGTAAGACGTAGGGCGCAAGCGTTGTCCGGATTTATTGGGCGTAAAGCGTACGCAGGCGGTTGTGCAAGACCGATGTGAAATCCCCGGGCTTAACCTGGGAATGGCATTGGTGACTGCACGGCTAGAGTGTGTCAGAGGGGGGTAGAATTCCACGTGTAGCAGTGAAATGCGTAGATATGTGGAGGAACACCTGTGGCGAAGGCGCCTTGCTGGCCAATTTCTGACGCTGAGGCGCGAAAGCGTGGGGAGCAAACAGGATTAGATACCCGTGTAGTCC</w:t>
      </w:r>
    </w:p>
    <w:p w14:paraId="039EF745">
      <w:pPr>
        <w:rPr>
          <w:rFonts w:hint="eastAsia"/>
        </w:rPr>
      </w:pPr>
      <w:r>
        <w:rPr>
          <w:rFonts w:hint="eastAsia"/>
        </w:rPr>
        <w:t>&gt;OTU007051</w:t>
      </w:r>
    </w:p>
    <w:p w14:paraId="74C64446">
      <w:pPr>
        <w:rPr>
          <w:rFonts w:hint="eastAsia"/>
        </w:rPr>
      </w:pPr>
      <w:r>
        <w:rPr>
          <w:rFonts w:hint="eastAsia"/>
        </w:rPr>
        <w:t>CCTACGGGCGGCAGCAGTGGGGAATTTTGGACAATGGGGGCAACCCTGATCCAGCCATTCCGCGTGAGCGAAGAAGGCCTTCGGGTCGTAAAGCTCTGTCCAGGGGGAAGAACAAATGACGGTACCCCTGTAACAGCCCCGGCCAACTACGTGCCAGCAGCCGCGGTGATACGTAGGGGGCGAGCGTTGTCCGGAATCATTGGGCGTAAAGAGCTCGTAGGCGGTTCAGCAAGTCGGCTGTGAAAGTCCGAGGCTCAACCTCGGAATAGCAGTCGATACTGCTGTGACTCGAGTCCGGTAGGGGAGCGTGGAATTCCTGGTGTAGCGGTGAAATGCGCAGATATCAGGAGGAACACCAGCGGCGAAGGCGGCGCTCTGGGCCGGAACTGACGCTGAGGAGCGAAAGCGTGGGGAGCGAACAGGATTAGATACCCCTGTAGCC</w:t>
      </w:r>
    </w:p>
    <w:p w14:paraId="687D6CDC">
      <w:pPr>
        <w:rPr>
          <w:rFonts w:hint="eastAsia"/>
        </w:rPr>
      </w:pPr>
      <w:r>
        <w:rPr>
          <w:rFonts w:hint="eastAsia"/>
        </w:rPr>
        <w:t>&gt;OTU007052</w:t>
      </w:r>
    </w:p>
    <w:p w14:paraId="497FEC18">
      <w:pPr>
        <w:rPr>
          <w:rFonts w:hint="eastAsia"/>
        </w:rPr>
      </w:pPr>
      <w:r>
        <w:rPr>
          <w:rFonts w:hint="eastAsia"/>
        </w:rPr>
        <w:t>CCTACGGGGGGCTGCAGTGGGGAATTTTGCGCAATGGGCGAAAGCCTGACGCAGCAACGCCGCGTGGAGGATGAAGGCCTTCGGGTCGTAAACTCCTGTCAGGGGGGAAGAACCCGGGCAACCGGTTGACTGTACCCCCGGAGGAAGCCACGGCTAACTCCGTGCCAGCAGCCGCGGTAATACGGAGGTGGCAAGCGTTGTTCGGAATTACTGGGCGTAAAGGGCGCGTAGGCGGCTAGGCAAGTCAGGTGTGAAAGCCCCGGGCTTAACTCGGGAACTGCATCTGAAACTGCCTTGCTTGAGTCCTGGAGGGGGTAGTGGAATTCCCAGTGTAGCGGTGAAATGCGTAGATATTGGGAGGAACACCGGTGGCGAAGGCGGCTACCTGGACAGTGACTGACGCTGAGGCGCGAAAGCTAGGGGAGCAAACGGGATTAGATACCCTAGTAGTCC</w:t>
      </w:r>
    </w:p>
    <w:p w14:paraId="7A296004">
      <w:pPr>
        <w:rPr>
          <w:rFonts w:hint="eastAsia"/>
        </w:rPr>
      </w:pPr>
      <w:r>
        <w:rPr>
          <w:rFonts w:hint="eastAsia"/>
        </w:rPr>
        <w:t>&gt;OTU007053</w:t>
      </w:r>
    </w:p>
    <w:p w14:paraId="312F8142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ACCGGAGTAACTGCCGGTACCTTGACGGTACCTAACCAGAAAGCCACGGCTAACTACGTGCCAGCAGCCGCGGTAATACGTAGGTGGCAAGCGTTGTCCGGAATTATTGGGCGTAAAGCGCGCGTAGGCGGCCTACTAAGTCAGACGTGAAATCCCCGGGCTCAACCTGGAGACGCCACCTCATACTGCCGTGGCTAGAGTCCGGTAGGGGAGCATGGAATTCCTGGTGTAGCGGTGAAATGCGCAGATATCAGGAGGAACACCAGTGGCGAAGGCGACTCTTTGGTCTGTAACTGACGCTGAGGCGCGAAAGCGTGGGGAGCAAACAGGATTAGATACCCTAGTAGTCC</w:t>
      </w:r>
    </w:p>
    <w:p w14:paraId="1C93E8D3">
      <w:pPr>
        <w:rPr>
          <w:rFonts w:hint="eastAsia"/>
        </w:rPr>
      </w:pPr>
      <w:r>
        <w:rPr>
          <w:rFonts w:hint="eastAsia"/>
        </w:rPr>
        <w:t>&gt;OTU007054</w:t>
      </w:r>
    </w:p>
    <w:p w14:paraId="49B48C73">
      <w:pPr>
        <w:rPr>
          <w:rFonts w:hint="eastAsia"/>
        </w:rPr>
      </w:pPr>
      <w:r>
        <w:rPr>
          <w:rFonts w:hint="eastAsia"/>
        </w:rPr>
        <w:t>CCTACGGGGGGCAGCAGTGGGGAATATTGGACAATGGGGGCAACCCTGATCCAGCCACGCCGCGTGAGTGATGAAGGCCTTCGGGTCGTAAAGCCCTTTTCCCAGGGAAGATAGTGACGGTACCTGGTGAATAAGCCACGGCTAACTACGTGCCAGCAGCCGCGGTAATACGTAGGTGGCAAGCGTTGTCCGGAATTACTGGGCGTAAAGCGTGCGCAGGCGGTTTCTCAAGTCAGAGGTGAAAGCCCCGGGCTCAACCTGGGAATGGCGGTGGATACTGGCGGACTAGAGTGCGGTAGAGGGTGGTGGAATTCCCGGTGTAGCAGTGAAATGCGTAGAGATCGGGAGGAACATCTGTGGCGAAGGCGGCCACCTGGACCAGCACTGACACTGAGGCACGAAAGCGTGGGGAGCAAACAGGATTAGATACCCCAGTAGTCC</w:t>
      </w:r>
    </w:p>
    <w:p w14:paraId="2AA0378E">
      <w:pPr>
        <w:rPr>
          <w:rFonts w:hint="eastAsia"/>
        </w:rPr>
      </w:pPr>
      <w:r>
        <w:rPr>
          <w:rFonts w:hint="eastAsia"/>
        </w:rPr>
        <w:t>&gt;OTU007055</w:t>
      </w:r>
    </w:p>
    <w:p w14:paraId="1F6D97C4">
      <w:pPr>
        <w:rPr>
          <w:rFonts w:hint="eastAsia"/>
        </w:rPr>
      </w:pPr>
      <w:r>
        <w:rPr>
          <w:rFonts w:hint="eastAsia"/>
        </w:rPr>
        <w:t>CCTACGGGCGGCTGCAGTGGGGAATTTTCCGCAATGGGCGAAAGCCTGACGGAGCAATACCGCGTGAGGGAGGAAGGCTCTTGGGTCGTAAACCTCTTTTCTCAGGGAAGAACACAATGACGGTACCTGAGGAATAAGCATCGGCTAACTCCGTGCCAGCAGCCGCGGTAATACGGAGGATGCAAGCGTTATCCGGACTTACTGGGCGTACAGCGCGCGCAGGTGGTCGGCTAAGTTCGTGGTGACAGCGTGCGGCTCAACCGCACACGGTCCATGGAGACTGGTCGACTGGAGGCATCGAGAGGGATACGGAATACCCGGTGGAGCGGTGAAATGCGTAGAGATCGGGTGGAACACCAGCGGCGAAGGCGGTATCCTGGCGATGACCTGACACTGAGGCGCGACAGCGTGGGGAGCAAACGGGATTAGATACCCCTGAGTCC</w:t>
      </w:r>
    </w:p>
    <w:p w14:paraId="6307B9F8">
      <w:pPr>
        <w:rPr>
          <w:rFonts w:hint="eastAsia"/>
        </w:rPr>
      </w:pPr>
      <w:r>
        <w:rPr>
          <w:rFonts w:hint="eastAsia"/>
        </w:rPr>
        <w:t>&gt;OTU007056</w:t>
      </w:r>
    </w:p>
    <w:p w14:paraId="1F48B62F">
      <w:pPr>
        <w:rPr>
          <w:rFonts w:hint="eastAsia"/>
        </w:rPr>
      </w:pPr>
      <w:r>
        <w:rPr>
          <w:rFonts w:hint="eastAsia"/>
        </w:rPr>
        <w:t>CCTACGGGAGGCAGCAGTGGGGAATATTGGACAATGGGGGAAACCCTGATCCAGCCATGCCGCGTGAGTGATGAAGGCCTTAGGGTTGTAAAGCTCTTTCACCGATGAAGATAATGACGGTAGTCGGAGAAGAAGCCCCGGCTAACTTCGTGCCAGCAGCCGCGGTAATACGAAGGGGGCTAGCGTTGTCCGGAATTACTGGGCGTAAAGGGCGCGTAGGCGGCCCGCTAAGTCCCTTGTGAAAGACCGAGGCTCAACCTCGGGGTGTCAAGGGAGACTGGTGGGCTAGGGTCTCGGAGAGGAGCGGGGAATCCCTGGTGTAGCGGTGGAATGCGTAGAGATCAGGGGGAACACCGATGGCGAAGGCACCGCTCTGGCCGATCACCGACGCTGAGGCGCGAAAGCTGGGGGAGCGAACGGGATTAGATACCCCAGTAGTCC</w:t>
      </w:r>
    </w:p>
    <w:p w14:paraId="135E254D">
      <w:pPr>
        <w:rPr>
          <w:rFonts w:hint="eastAsia"/>
        </w:rPr>
      </w:pPr>
      <w:r>
        <w:rPr>
          <w:rFonts w:hint="eastAsia"/>
        </w:rPr>
        <w:t>&gt;OTU007057</w:t>
      </w:r>
    </w:p>
    <w:p w14:paraId="1BBDE7D4">
      <w:pPr>
        <w:rPr>
          <w:rFonts w:hint="eastAsia"/>
        </w:rPr>
      </w:pPr>
      <w:r>
        <w:rPr>
          <w:rFonts w:hint="eastAsia"/>
        </w:rPr>
        <w:t>CCTACGGGTGGCAGCAGTAGGGAATCTTGCTTAATGGGCGCAAGCCTGAAGCAGCGACGCCGCGTGAGGGATGAAGGCCTTCGGGTTGTAAACCTCTTTCAGCGGGGACGAAGCCTCACGGTGACGGTACCCGCAGAAGAAGGTCCGGCCAACTACGTGCCAGCAGCCGCGGTAATACGTAGGGACCGAGCGTTATCCGGATTTATTGGGCGTAAAGCGCGCGTAGGCGGCCACACACGTCGGTTGTGAAAGCTCGGAGCTCAACTCCGGGTCTGCCGTGCCGACTGTCAAACTCGAGGACTGTAGAGGCAGACGGAATTCCGGGTGTAGCGGTGGAATGCGTAGAGATCGGGTGGAACACCAGTGGCGAAGGCGGCATCCTGGCCCTGACCTGACGCTGAGGCGCGAGAGCGTGGGGAGCAAACGGGATTAGATACCCTAGTAGTCC</w:t>
      </w:r>
    </w:p>
    <w:p w14:paraId="5D506A20">
      <w:pPr>
        <w:rPr>
          <w:rFonts w:hint="eastAsia"/>
        </w:rPr>
      </w:pPr>
      <w:r>
        <w:rPr>
          <w:rFonts w:hint="eastAsia"/>
        </w:rPr>
        <w:t>&gt;OTU007058</w:t>
      </w:r>
    </w:p>
    <w:p w14:paraId="4B97B15B">
      <w:pPr>
        <w:rPr>
          <w:rFonts w:hint="eastAsia"/>
        </w:rPr>
      </w:pPr>
      <w:r>
        <w:rPr>
          <w:rFonts w:hint="eastAsia"/>
        </w:rPr>
        <w:t>CCTACGGGTGGCTGCAGTGGGGAATCTTGCGCAATGGGCGAAAGCCTGACGCAGCGACGCCGCGTGCGGGATGAAGGCCCTCGGGTCGTAAACCGCTTTCGGCAGGGACGAAGCGAAAGTGACGGTACCTGCAGAAGAAGCCCCGGCTAACTACGTGCCAGCAGCCGCGGTAAGACGTAGGGGGCGAGCGTTGTCCGGATTCATTGGGCGTAAAGCGCGCGCAGGCGGCCCGGAAAGTCGGGTGTGAAAATTCGGGGCTCAACCCCGAACGTGCATCCGAAACTGTCGGGCTAGAGGCAGGTAGGGGCAGACGGAATTCCGGGTGTAGCGGTGGAATGCGTAGAGATCCGGAAGAACACCGGTGGCGAAGGCGGTCTGCTGGGCCGGAACTGACGCTGAGGTGCGAAAGCGTGGGGAGCAAACAGGATTAGATACCCCAGTAGTCC</w:t>
      </w:r>
    </w:p>
    <w:p w14:paraId="6CE2CB55">
      <w:pPr>
        <w:rPr>
          <w:rFonts w:hint="eastAsia"/>
        </w:rPr>
      </w:pPr>
      <w:r>
        <w:rPr>
          <w:rFonts w:hint="eastAsia"/>
        </w:rPr>
        <w:t>&gt;OTU007059</w:t>
      </w:r>
    </w:p>
    <w:p w14:paraId="0C54C9DA">
      <w:pPr>
        <w:rPr>
          <w:rFonts w:hint="eastAsia"/>
        </w:rPr>
      </w:pPr>
      <w:r>
        <w:rPr>
          <w:rFonts w:hint="eastAsia"/>
        </w:rPr>
        <w:t>CCTACGGGGGGCAGCAGTGGGGAATATTGGTCAATGGGCGCAAGCCTGAACCAGCCATGCCGCGTGAGTGAAGAAGGCCTTAGGGTTGTAAACCTCTTTCAGGAGGGACGAAGGTTCGTCGGTTAATAGCCGGCCGGACTGACGGTACCTCCAGAAGAAGCCCCGGCTAACTACGTGCCAGCAGCCGCGGTAATACGTAGGGTCCGAGCGTTGTCCGGAGTTACTGGGCGTAAAGCGCGCGCAGGCGGCGGTGTAAGCATGGCGTGAAAGCCCCAGGCTCAACCTGGGAGGGTCGTCGTGGACTGCACCGCTTGAGGGCGGTAGGGGCTGGTGGAATGCCTGGTGTAGTGGTGAAATGCGTAGAGATCAGGCGGAACACCCGTGGCGAAGGCGAGTCCCTGGAAAACTCCTGACACTGAGGCACGAAAGCTAGGGGAGCAAACAGGATTAGATACCCGAGTAGTCC</w:t>
      </w:r>
    </w:p>
    <w:p w14:paraId="1D68DEEC">
      <w:pPr>
        <w:rPr>
          <w:rFonts w:hint="eastAsia"/>
        </w:rPr>
      </w:pPr>
      <w:r>
        <w:rPr>
          <w:rFonts w:hint="eastAsia"/>
        </w:rPr>
        <w:t>&gt;OTU007060</w:t>
      </w:r>
    </w:p>
    <w:p w14:paraId="32E70A15">
      <w:pPr>
        <w:rPr>
          <w:rFonts w:hint="eastAsia"/>
        </w:rPr>
      </w:pPr>
      <w:r>
        <w:rPr>
          <w:rFonts w:hint="eastAsia"/>
        </w:rPr>
        <w:t>CCTACGGGGGGCTGCAGTGGGGAATCTTGCGCAATGGCCTAACGGCTGACGCAGCGACGCCGCGTGCGGGACGAAGCCCTTCGGGGCGTAAACCGCTGTTGCCCGGGACGAATAGGATGTATAGACATCCCTGACGGTACCGGGTGAGGAAGCACCGGCTAACTCCGTGCCAGCAGCCGCGGTAATACGGGGGGTGCGAGCGTTGTCCGGAATCACTGGGCGTAAAGGGCGCGTAGGCGGCTCGGAAAGGCCGGCGTGAAAGCCCGGGGCTTAACCCCGGGTCGGCGCGGGCGACTTTTGGGCTAGGGCTCTGTAGGGGCGGGCGGAATTCCGGGTGTAGCGGTGAAATGCGCAGATATCAGGAGGAACACCGGTGGCGAAGGCGGATCTCTGGGGCTGTTCTGACGCTGAGGCGCGAAAGCTGGGGGAGCGAACAGGATTAGATACCCGTGTAGTCC</w:t>
      </w:r>
    </w:p>
    <w:p w14:paraId="31421935">
      <w:pPr>
        <w:rPr>
          <w:rFonts w:hint="eastAsia"/>
        </w:rPr>
      </w:pPr>
      <w:r>
        <w:rPr>
          <w:rFonts w:hint="eastAsia"/>
        </w:rPr>
        <w:t>&gt;OTU007061</w:t>
      </w:r>
    </w:p>
    <w:p w14:paraId="7F033067">
      <w:pPr>
        <w:rPr>
          <w:rFonts w:hint="eastAsia"/>
        </w:rPr>
      </w:pPr>
      <w:r>
        <w:rPr>
          <w:rFonts w:hint="eastAsia"/>
        </w:rPr>
        <w:t>CCTACGGGTGGCTGCAGTCGGGAATTTTGCGCAATGGGCGAAAGCCTGACGCAGCAACGCCGCGTGAGGGATGAAGGCCTTCGGGTTGTAAACCTCTTTTCTCAGGGACGATGATGACGGTACCTGAGGAATAAGCCACGGCTAACTACGTGCCAGCAGCCGCGGTAATACGTAGGTGGCAAGCGTTGTCCGGATTTACTGGGCGTAAAGAGCGCGCAGGCGGTCGTGCAAGTCGAGTGTGAAAGCCCCGGGCTCAACCTGGGAATTGCATTTAAGACTGCATAGCTAGGGTGCGGAAGAGGGAAGCGGAATTTCCGGTGTAGCGGTGAAATGCGCAGATATCGGGAGGAACACCGGCGGCGAAGGCGGCACTCTGGGCCGGTACTGACGCTGAGGAGCGAAAGCGTGGGGAGCAAACAGGATTAGATACCCTAGTAGTCC</w:t>
      </w:r>
    </w:p>
    <w:p w14:paraId="1ED61E3A">
      <w:pPr>
        <w:rPr>
          <w:rFonts w:hint="eastAsia"/>
        </w:rPr>
      </w:pPr>
      <w:r>
        <w:rPr>
          <w:rFonts w:hint="eastAsia"/>
        </w:rPr>
        <w:t>&gt;OTU007062</w:t>
      </w:r>
    </w:p>
    <w:p w14:paraId="44DB9867">
      <w:pPr>
        <w:rPr>
          <w:rFonts w:hint="eastAsia"/>
        </w:rPr>
      </w:pPr>
      <w:r>
        <w:rPr>
          <w:rFonts w:hint="eastAsia"/>
        </w:rPr>
        <w:t>CCTACGGGGGGCAGCAGTGAGGAATATTGGGCAATGGACGAAAGTCTGACGGAGCAACGCCGCGTGAGCGAAGAAGGCCTTCGGGTCGTAAAGCTCTGTTGTTAGGGAAGAACAAGTACGAGAGTAACTGCTCGTACCTTGACGGTACCTAACCAGAAAGCCACGGCTAACTACGTGCCAGCAGCCGCGGTAATACAGAGGGTGCAAGCGTTGTCCGGAATTATTGGGCGTAAAGAGCTCGTAGGCGGCCCGTTAAGTCAGTGGTGAAAGCCTCCAGCTCAACTGGAGAACTGCCATTGATACTGGCGGGCTTGAGTACAGACGAGGTTGGCGGAATTGATTGTGTAGCGGTGAAATGCATAGATATCGTCAAGAACACCGATAGCGAAGGCAGCTTACTAAGCTGTAACTGACGCTGAGGCACGAAAGTGTGGGGATCAAACAGGATTAGATACCCGAGTAGTCC</w:t>
      </w:r>
    </w:p>
    <w:p w14:paraId="2434FFBB">
      <w:pPr>
        <w:rPr>
          <w:rFonts w:hint="eastAsia"/>
        </w:rPr>
      </w:pPr>
      <w:r>
        <w:rPr>
          <w:rFonts w:hint="eastAsia"/>
        </w:rPr>
        <w:t>&gt;OTU007063</w:t>
      </w:r>
    </w:p>
    <w:p w14:paraId="0DDC7A81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GTGCGGCGGCGAATAGCCGTCCGTACTGACGGTACCTCCACAAGAAGCCCCGGCTAACTACGTGCCAGCAGCCGCGGTAATACGAAGGGGGCTAGCGTTGTTCGGAATTACTGGGCGTAAAGGGCGCGTAGGCGGTGTGTCAAGTCAGGCGTGAAAGCCCCGGGCTCAACCTGGGAACCGCGCTTGAGACTGGCGCGCTCGAGTTCGGGAGAGGTCGGTGGAATTCCCGGTGTAGTGGTGAAATGCGTAGATATCGGGAGGAACACCAGTGGCGAAGGCGGCCGACTGGACCTGGCCTGACGCTGAGGCGCGAAGGCGTGGGGAGCGAACGGGATTAGATACCCCGTGTCC</w:t>
      </w:r>
    </w:p>
    <w:p w14:paraId="2BF4E206">
      <w:pPr>
        <w:rPr>
          <w:rFonts w:hint="eastAsia"/>
        </w:rPr>
      </w:pPr>
      <w:r>
        <w:rPr>
          <w:rFonts w:hint="eastAsia"/>
        </w:rPr>
        <w:t>&gt;OTU007064</w:t>
      </w:r>
    </w:p>
    <w:p w14:paraId="53E723F2">
      <w:pPr>
        <w:rPr>
          <w:rFonts w:hint="eastAsia"/>
        </w:rPr>
      </w:pPr>
      <w:r>
        <w:rPr>
          <w:rFonts w:hint="eastAsia"/>
        </w:rPr>
        <w:t>CCTACGGGTGGCTGCAGTAAGGGATATTGCGCAATGGGCGAAAGCCTGACGCAGCAACGCCGCGTGGAGGATGACGGCCTTCGGGTTGTAAACTCCTTTGGGGGGGGACGAGGAAGGACGGTACCCCCATAACAAGTCACGGCTAACTACGTGCCAGCAGCCGCGGTAAAACGTAGGTGGCGAGCGTTATCCGGATTTACTGGGCGTAAAGGGTGTGCAGGCTGCTCCTCAAGTGGTGTATGAAAGCACCCGGCTCAACCGGGTCATGGTATGCCAGACTGAGGAGCTAGAGAGCGAGAGCGGGACGTGGAATTCCGGGTGTAGTGGTGAAATGCGTAGAGATCCGGAGGAACCCCAGAGGCGAAGGCGGCGTCCTGGCTCGCATCTGACGCTCAGACACGACAGCATGGGGAGCGAACGGGATTAGATACCCCAGTAGTCC</w:t>
      </w:r>
    </w:p>
    <w:p w14:paraId="68292598">
      <w:pPr>
        <w:rPr>
          <w:rFonts w:hint="eastAsia"/>
        </w:rPr>
      </w:pPr>
      <w:r>
        <w:rPr>
          <w:rFonts w:hint="eastAsia"/>
        </w:rPr>
        <w:t>&gt;OTU007065</w:t>
      </w:r>
    </w:p>
    <w:p w14:paraId="13B41359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TCTTTTTCTAGAGAGACTGACGGTACCATAGGAATAAGCACCGGCTAACTCCGTGCCAGCAGCAGCGGTAATACAGAGACCCCAAGCATTATCCGGATTTATTGGGCGTAAAGCGTTTGTAGGTGGTTTCGTAAGTCATTTGTTAAATCTTCAGGCTCAACCTGGAGGCTGCGGGTGATACTGCGAGGCTAGAGTATGGGAGAGGTAAGCGGAATGCCCGGTGTAGCGGTAAAATGCGTTAATATCGGGTAGAACACCAAAGGCGAAAGCAGCTTACTGGAACATTACTGACACTGAGAAACGAAAGCGTGGGTAGCGAAAGGGATTAGATACCCTGGTAGTCC</w:t>
      </w:r>
    </w:p>
    <w:p w14:paraId="27CB3C8E">
      <w:pPr>
        <w:rPr>
          <w:rFonts w:hint="eastAsia"/>
        </w:rPr>
      </w:pPr>
      <w:r>
        <w:rPr>
          <w:rFonts w:hint="eastAsia"/>
        </w:rPr>
        <w:t>&gt;OTU007066</w:t>
      </w:r>
    </w:p>
    <w:p w14:paraId="63F3DFDE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TAGCGGGGACGATAATGACGGTACCCGCAGAAGAAGCCCCGGCTAACTTCGTGCCAGCAGCCGCGGTAATACGAAGGGGGCGAGCGTTGTTCGGAATAACTGGGCGTAAAGGGCGCGCAGGCGGCCCCTCAAGTCAGATGTGAAAGCCCCGGGCTCAACCTGGGAACTGCCTCCAAAACTACTGAGCTAGAGTACGGTAGAGGGGTGTGGAATTTCAGGTGTAGCGGTGAAATGCGTAGATATCTGAAGGAACACCAGTGGCGAAGGCGACACCCTGGACCAATACTGACGCTGAGGTGCGAAAGCGTGGGGAGCAAACAGGATTAGATACCCTTGTAGTCC</w:t>
      </w:r>
    </w:p>
    <w:p w14:paraId="3D978325">
      <w:pPr>
        <w:rPr>
          <w:rFonts w:hint="eastAsia"/>
        </w:rPr>
      </w:pPr>
      <w:r>
        <w:rPr>
          <w:rFonts w:hint="eastAsia"/>
        </w:rPr>
        <w:t>&gt;OTU007067</w:t>
      </w:r>
    </w:p>
    <w:p w14:paraId="5B3A19B6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ATTTCGGTATGTAAACTTCGAAAGAATGGGAAGAATAAATGACGGTACCATTTATAAGCTCCGGCTAACTACGTGCCAGCAGCCGCGGTAATACGGAGGGTGCAAGCGTTATCCGGAATTACTGGGTTTAAAGGGTGCGTAGGCGGTTAGATAAGTCAGTGGTGAAAGGTTGCCGCTTAACGGTAGAATGGCCATTGATACTGTTTAACTTGAATCAGGATGAGGTTAGCGGAATGAGACATGTAGCGGTGAAATGCATAGATATGTCTTAGAACACCGGTGGCGAAGGCGGCCTGCTGGGCAGTAGCTGACGCTGAGGCGCGACAGCGTGGGGAGCAAACAGGATTAGATACCCGAGTAGTCC</w:t>
      </w:r>
    </w:p>
    <w:p w14:paraId="15658EB5">
      <w:pPr>
        <w:rPr>
          <w:rFonts w:hint="eastAsia"/>
        </w:rPr>
      </w:pPr>
      <w:r>
        <w:rPr>
          <w:rFonts w:hint="eastAsia"/>
        </w:rPr>
        <w:t>&gt;OTU007068</w:t>
      </w:r>
    </w:p>
    <w:p w14:paraId="7CF7E204">
      <w:pPr>
        <w:rPr>
          <w:rFonts w:hint="eastAsia"/>
        </w:rPr>
      </w:pPr>
      <w:r>
        <w:rPr>
          <w:rFonts w:hint="eastAsia"/>
        </w:rPr>
        <w:t>CCTACGGGCGGCAGCAGTGGGGAATCTTGCGCAATGGACGAAAGTCTGACGCAGCCACGCCGCGTGAGTGAAGAAGGCCTTCGGGTCGTAAAGCTCTGTCGGAGGGGACGAACATCCATTGGGTTAACAGCCCAGTGGACTGACGGTACCCTCAAAGGAAGCACCGGCTAACTCCGTGCCAGCAGCCGCGGTAATACGGAGGGTGCAAGCGTTGCTCGGAATTATTGGGCGTAAAGGGCAGGTAGGTGGTCTCATTTGTCTGATGTGAAAGCCTTGGGCTTAACCCAAGAAGTGCGTCAGAAACGGTGAGACTAGAGTGCTGGAGAGGTTCGTGGAATTCCCGGTGTAGCGGTGAAATGCGTAGAGATCGGGAGGAACACCAGAGGCGAAGGCGGCGAACTGGACAGTGACTGACACTCAACTGCGAAAGCGTGGGGAGCAAACAGGATTAGATACCCCGGTAGTCC</w:t>
      </w:r>
    </w:p>
    <w:p w14:paraId="3A79B8D5">
      <w:pPr>
        <w:rPr>
          <w:rFonts w:hint="eastAsia"/>
        </w:rPr>
      </w:pPr>
      <w:r>
        <w:rPr>
          <w:rFonts w:hint="eastAsia"/>
        </w:rPr>
        <w:t>&gt;OTU007069</w:t>
      </w:r>
    </w:p>
    <w:p w14:paraId="0048788C">
      <w:pPr>
        <w:rPr>
          <w:rFonts w:hint="eastAsia"/>
        </w:rPr>
      </w:pPr>
      <w:r>
        <w:rPr>
          <w:rFonts w:hint="eastAsia"/>
        </w:rPr>
        <w:t>CCTACGGGCGGCAGCAGCGACGAATCTTCCGCAATGGGCGAAAGCCTGACGGAGCGACGCCGCGTGCGGGATGAAGGCCCTTGGGTTGTAAACCGCTGTCAGGGGGGATGAAAGCGTAAGCTTGACAGAGCCCCAGAGGAAGCACGGGCTAAGTTCGTGCCAGCAGCCGCGGTAAGACGAACTGTGCGAACGTTATTCGGATTTATTGGGTGTAAAGGGTCCGTAGGTGGTTATGTAAGTCTGGTGTGAAATCCCACAGCTCAACTGTGGAACTGCATTGGAAACTGCATGACTTGAGTATCGGAGAGGTTAGGGGAATTCTCGGTGTAAGGGTGAAATCTGTAGATATCGAGAGGAACACCAGTGGCGAAAGCGCCTAACTGGCCGATTGCTGACACTGAGGGACGAAAGCAAGGGGAGCAAACAGGATTAGATACCCCAGTAGTCC</w:t>
      </w:r>
    </w:p>
    <w:p w14:paraId="09277488">
      <w:pPr>
        <w:rPr>
          <w:rFonts w:hint="eastAsia"/>
        </w:rPr>
      </w:pPr>
      <w:r>
        <w:rPr>
          <w:rFonts w:hint="eastAsia"/>
        </w:rPr>
        <w:t>&gt;OTU007070</w:t>
      </w:r>
    </w:p>
    <w:p w14:paraId="2364053B">
      <w:pPr>
        <w:rPr>
          <w:rFonts w:hint="eastAsia"/>
        </w:rPr>
      </w:pPr>
      <w:r>
        <w:rPr>
          <w:rFonts w:hint="eastAsia"/>
        </w:rPr>
        <w:t>CCTACGGGAGGCTGCAGTGAGGAATATTGCGCAATGGGCGAAAGCCTGACGCAGCGACGCCGCGTGGGGGATGAAGGTCTTCGGATTGTAAACCCCTTTCGGGAGGGAAGATGGTTGCATACAACTGCAACGGACGGTACCTCCAGAAGCAGCCACGGCTAACTTCGTGCCAGCAGCCGCGGTAATACGAAGGGGGCTAGCGTTGTTCGGAATTACTGGGCGTAAAGCGCACGTAGGCGGATTGTTAAGTGAGGGGTGAAATCCCAGGGCTCAACCCCGGGTCGCACTGGAAACTGGACAGCTTGAGTACAGAAGAGGAGAGTGGAATTCCACGTGTAGCGGTGAAATGCGTAGATATGTGGAGGAACACCAGTGGCGAAGGCGACTCTCTGGTCTGTCACTGACGCTGAGGCGCGAAAGCGTGGGGAGCAAACAGGATTAGATACCCCTGTAGTCC</w:t>
      </w:r>
    </w:p>
    <w:p w14:paraId="2B2C1065">
      <w:pPr>
        <w:rPr>
          <w:rFonts w:hint="eastAsia"/>
        </w:rPr>
      </w:pPr>
      <w:r>
        <w:rPr>
          <w:rFonts w:hint="eastAsia"/>
        </w:rPr>
        <w:t>&gt;OTU007071</w:t>
      </w:r>
    </w:p>
    <w:p w14:paraId="534E1855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CTTGGGTTGTAAACCGCTGTCGGGGGGGATGAAACCGCAAGGTTGACAGAGCCCCGGAGGAAGCACGGGCTAAGTTCGTGCCAGCAGCCGCGGTAATACGAACTGTGCGAACGTTATTCGGAATCACTGGGCTTACAGGGTGCGTAGGCGGCGATGCAAGTCAGGTGTGAAAGCCCACGGCTCAACCGTGGAACAGCGCTTGAAACTGGTTGGCTTGAGTCAGCTAGAGGTACACGGAACTTCCGGTGGAGCGGTGAAATGCGTTGATATCGAGAGGAACACCGGTGGCGAAGGCGAGTCTCTGGACGATCACCTGACACTGAGGCACGAAAGCTAGGGGAGCAAACAGGATTAGATACCCCGGTAGTCC</w:t>
      </w:r>
    </w:p>
    <w:p w14:paraId="668AE280">
      <w:pPr>
        <w:rPr>
          <w:rFonts w:hint="eastAsia"/>
        </w:rPr>
      </w:pPr>
      <w:r>
        <w:rPr>
          <w:rFonts w:hint="eastAsia"/>
        </w:rPr>
        <w:t>&gt;OTU007072</w:t>
      </w:r>
    </w:p>
    <w:p w14:paraId="66FA1E7F">
      <w:pPr>
        <w:rPr>
          <w:rFonts w:hint="eastAsia"/>
        </w:rPr>
      </w:pPr>
      <w:r>
        <w:rPr>
          <w:rFonts w:hint="eastAsia"/>
        </w:rPr>
        <w:t>CCTACGGGGGGCTGCAGTCGAGAATCTTCGGCAATGGACGCAAGTCTGACCGAGCGATGCCGCGTGCGGGATGAAGGTCTTCGGATTGTAAACCGCTGTCAGAGGGGATGAAGTGTACGGGGGTTCTCCCCTGTATTTGACAGAGCCTCAGAGGAAGCACGGGCTAAGTTCGTGCCAGCAGCCGCGGTAATACGTAGGTGGCAAGCGTTGTCCGGATTTACTGGGCGTAAAGCGAACGCAGGCGGACTGTTAAGTAGGAAGTGAAAGGTTGGAGCTCAACTCCGGCACTGCTTCCTATACTGGCAGTCTTGAGTCTTGGAGAGGAAAGCGGAACGACACGTGTAGCGGTGAAATGCGTTGATATGTGTCGGAACACCGATGGCGAAAGCAGCTTTCTGGACAAGTACTGACGCTGAGGTTCGAAAGCCAAGGTAGCGAACAGGATTAGATACCCCTGTAGTCC</w:t>
      </w:r>
    </w:p>
    <w:p w14:paraId="7A475C07">
      <w:pPr>
        <w:rPr>
          <w:rFonts w:hint="eastAsia"/>
        </w:rPr>
      </w:pPr>
      <w:r>
        <w:rPr>
          <w:rFonts w:hint="eastAsia"/>
        </w:rPr>
        <w:t>&gt;OTU007073</w:t>
      </w:r>
    </w:p>
    <w:p w14:paraId="4089AF56">
      <w:pPr>
        <w:rPr>
          <w:rFonts w:hint="eastAsia"/>
        </w:rPr>
      </w:pPr>
      <w:r>
        <w:rPr>
          <w:rFonts w:hint="eastAsia"/>
        </w:rPr>
        <w:t>CCTACGGGGGGCTGCAGTGGGGAATATTGCACAATGGGCGAAAGCCTGATGCAGCGACGCCGCGTGAGGGATGAAGGCCTTCGGGTTGTAAACCTCTTTCGACAGGGACGAAGCGTGAGTGACGGTACCTGGAGAAGAAGCGCCGGCCAACTACGTGCCAGCAGCCGCGGTAAGACGTAGGGCGCGAGCGTTGTCCGGATTTATTGGGCGTAAAGGGCGTGTAGGCGGCTTTTTAAGTCTGAAGTGAAACGCCAGGGCTCAACCCTGGAACTGCTTCGGATACTGGGAAGCTTGAGTACTCTAGAGGGCAGTGGAATTCCGGGTGTAGCAGTGAAATGCGTAGAGATCAGGAGGAACACCCATGGCGAAGGCAGCTCTCTGGCTTCACCCTGACGCTGAGGCGCGAAAGCGTGGGGAGCGAACGGGATTAGATACCCCTGTAGTCC</w:t>
      </w:r>
    </w:p>
    <w:p w14:paraId="4DECA5D2">
      <w:pPr>
        <w:rPr>
          <w:rFonts w:hint="eastAsia"/>
        </w:rPr>
      </w:pPr>
      <w:r>
        <w:rPr>
          <w:rFonts w:hint="eastAsia"/>
        </w:rPr>
        <w:t>&gt;OTU007074</w:t>
      </w:r>
    </w:p>
    <w:p w14:paraId="206B61A2">
      <w:pPr>
        <w:rPr>
          <w:rFonts w:hint="eastAsia"/>
        </w:rPr>
      </w:pPr>
      <w:r>
        <w:rPr>
          <w:rFonts w:hint="eastAsia"/>
        </w:rPr>
        <w:t>CCTACGGGGGGCTGCAGTGGGGAATCTTGCGCAATGGACGAAAGTCTGACGGAGCAACGCCGCGTGAGCGAAGAAGGTCTTCGGGTCGTAAAGCTCTGTTGTTAGGGAAGAACAAGTACGAGAGTAACTGCTCGTACCTTGACGGTACCTAACCAGAAAGCCACGGCTAACTTCGTGCCAGCAGCCGCGGTAAGACGAAGGGGGCTAGCGTTGTTCGGAATTACTGGGCGTAAAGGGCGCGTAGGCGGTTTGTTAAGTCAGGCGTGAAAGCCCTGGGCTCAACCTGGGATGTGCGCTTGATACTGGCAAGCTTGAGTGCAGGAGAGGAGAGTGGAATTCCACGTGTAGCGGTGAAATGCGTAGAGATGTGGAGGAACACCAGTGGCGAAGGCGACTCTCTGGTCTGTAACTGACGCTGAGGCGCGAAAGCGTGGGGAGCGAACAGGATTAGATACCCTGGTAGTCC</w:t>
      </w:r>
    </w:p>
    <w:p w14:paraId="00402B15">
      <w:pPr>
        <w:rPr>
          <w:rFonts w:hint="eastAsia"/>
        </w:rPr>
      </w:pPr>
      <w:r>
        <w:rPr>
          <w:rFonts w:hint="eastAsia"/>
        </w:rPr>
        <w:t>&gt;OTU007075</w:t>
      </w:r>
    </w:p>
    <w:p w14:paraId="37AF9356">
      <w:pPr>
        <w:rPr>
          <w:rFonts w:hint="eastAsia"/>
        </w:rPr>
      </w:pPr>
      <w:r>
        <w:rPr>
          <w:rFonts w:hint="eastAsia"/>
        </w:rPr>
        <w:t>CCTACGGGGGGCTGCAGTGGGGAATTTTGGACAATGGGCGCAAGCCTGATCCAGCAACGCCGCGTGCAGGATGAATGCCTTCGGGTTGTAAACTGCTTTTATTAGTGACGATTATGACGGTAGCAGATGAATAAGGACCGGCTAACTTCGTGCCAGCAGCCGCGGTAATACGAGGGGTCCTAGCGTTGTTCGGAATCATTGGGCGTAAAGCGGGTGTAGGTGGGCTTCTAAGTCAGATGTGAAATCCCAGGGCTCAACCCTGGAAGTGCATTTGATACTGGAAGTCTTGAGTGTGGTAGAGGTTACTGGAATTGTTGGTGTAGTGGTGAAATACGTAGATATCAACAGGAATACCGGAGGCGAAGGCGAGTAACTGGGCCAACACTGACACTGAGACCCGAAAGCGTGGGGATCAAACAGGATTAGATACCCTTGTAGTCC</w:t>
      </w:r>
    </w:p>
    <w:p w14:paraId="3BD823C9">
      <w:pPr>
        <w:rPr>
          <w:rFonts w:hint="eastAsia"/>
        </w:rPr>
      </w:pPr>
      <w:r>
        <w:rPr>
          <w:rFonts w:hint="eastAsia"/>
        </w:rPr>
        <w:t>&gt;OTU007076</w:t>
      </w:r>
    </w:p>
    <w:p w14:paraId="749F4412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TGTAAACTCCTGTCAGGAGGAACGAGGCAGTCTAGGGCGAATACCTCTGGGCGGCAGACGGTACCTCCAAAGGAAGCCCCGGCTAATTCCGTGCCAGCAGCCGCGGTAATACAGAGGGGGCAAGCGTTATTCGGAATTATTGGGCGTAAAGGGCGCGTAGGCGGCGCGACAAGTCACTTGTGAAATCTCTGGGCTCAACCCAGAACGGTCAAGTGATACTGTCGTGCTAGAGTGCGGAAGGGGCAACTGGAATTCTTGGTGTAGCGGTGAAATGCGTAGATATCGGGAGGAACCTCGAAAGCGAAGGCAACCGGCTAAACGATGATTGACGCTGAGGGACGAGAGCGTGGGTAGCAAACAGGATTAGATACCCGGGTAGTCC</w:t>
      </w:r>
    </w:p>
    <w:p w14:paraId="550422B1">
      <w:pPr>
        <w:rPr>
          <w:rFonts w:hint="eastAsia"/>
        </w:rPr>
      </w:pPr>
      <w:r>
        <w:rPr>
          <w:rFonts w:hint="eastAsia"/>
        </w:rPr>
        <w:t>&gt;OTU007077</w:t>
      </w:r>
    </w:p>
    <w:p w14:paraId="1621472E">
      <w:pPr>
        <w:rPr>
          <w:rFonts w:hint="eastAsia"/>
        </w:rPr>
      </w:pPr>
      <w:r>
        <w:rPr>
          <w:rFonts w:hint="eastAsia"/>
        </w:rPr>
        <w:t>CCTACGGGGGGCTGCAGTCGAGGATCTTCGTCAATGGGCGCAAGCCTGAACGAGCGACGCCGCGTGAGCGATTGAAGGCCTTCGGGTTGTAAAGCTCAAAAGGGGGGAGAAAGGTCCCGCAAGGGACTTGATCGATCCCCAGTAAGCTCGGGCTAAGTTCGTGCCAGCAGCCGCGGTAAGACGAACCGAGCGAACGTTGTTCGGAATCACTGGGCTTAAAGGGCGCGTAGGCGGCGCGACAAGGCGGCGGTGAAAGTCCGGGGCTCAACCCCGGATCGGCCGTGGCGACTGTCGCGCTGGAGCACAGTAGAGGCGGGTGGAATTCCGGGTGTAGCGGTGGAATGCGTAGAGATCTGCAAGAACACCCGTGGCGAAGGCGGCCAGCTGGGCCGGTTCTGACGCTGAGGCGCGAAAGCGTGGGGAGCAAACAGGATTAGATACCCCAGTAGTCC</w:t>
      </w:r>
    </w:p>
    <w:p w14:paraId="16E34D59">
      <w:pPr>
        <w:rPr>
          <w:rFonts w:hint="eastAsia"/>
        </w:rPr>
      </w:pPr>
      <w:r>
        <w:rPr>
          <w:rFonts w:hint="eastAsia"/>
        </w:rPr>
        <w:t>&gt;OTU007078</w:t>
      </w:r>
    </w:p>
    <w:p w14:paraId="7877C2A8">
      <w:pPr>
        <w:rPr>
          <w:rFonts w:hint="eastAsia"/>
        </w:rPr>
      </w:pPr>
      <w:r>
        <w:rPr>
          <w:rFonts w:hint="eastAsia"/>
        </w:rPr>
        <w:t>CCTACGGGCGGCTGCAGTAGGGAATATTGGACAATGGCCGCAAGGCTGATCCAGCCATCCAGCGTGCAGGAAGAAGGCCCTATGGGTTGTAAACTGCTTTTATCAGGGAATAAACCTCTGGATTCACTCCGGAGCTGAAGGTACCTGAAGAATAAGCACCGGCTAACTCCGTGCCAGCAGCCGCGGTAATACGGAGGGTGCGAGCGTTATCCGGAATTACTGGGTTTAAAGGGTGCGTAGGCGGCCTGGTAAGTCGGGGGTGAAACGCTGCGGCTCAACCGCAGCACTGCCTTCGAGACTGTCAGGCTTGAGCACGGTAGAGGCAGATGGAATTCCCGGTGTAGCGGTGGAATGCGTAGAGATCGGGAAGAACACCAGTGGCGAAGGCGGTCTGCTGGGCCGTTGCTGACGCTGAGGCGCGACAGCGTGGGGAGCAAACAAGATTAGATACCCCGGTAGTCC</w:t>
      </w:r>
    </w:p>
    <w:p w14:paraId="53F70523">
      <w:pPr>
        <w:rPr>
          <w:rFonts w:hint="eastAsia"/>
        </w:rPr>
      </w:pPr>
      <w:r>
        <w:rPr>
          <w:rFonts w:hint="eastAsia"/>
        </w:rPr>
        <w:t>&gt;OTU007079</w:t>
      </w:r>
    </w:p>
    <w:p w14:paraId="746AA021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AGGGTTGTAAAGCTCTTTTGCCAGGGAAGATGATGACGGTACCTGGAGAATAAGCCCCGGCTAACTTCGTGCCAGCAGCCGCGGTAATACGGAGGGTGCAAGCGTTGCTCGGAATTATTGGGCGTAAAGGGGAGGTAGGTGGTCTCGTTTGTCAGAGGTGAAATCCCTAGGCTTAACCTAGGACGTGCCTCCGAAACGGCGAGACTAGAGTACTGGAGAGGTTAGCGGAATACCCGGTGTAGCGGTGAAATGCGTAGAGATCGGGTGGAACACCAGAGGCGAAGGCGGCTAACTGGACAGTTACTGACACTAAACTCCGAAAGCGTGGGGAGCAAACAGGATTAGATACCCCAGTAGTCC</w:t>
      </w:r>
    </w:p>
    <w:p w14:paraId="6E2398E4">
      <w:pPr>
        <w:rPr>
          <w:rFonts w:hint="eastAsia"/>
        </w:rPr>
      </w:pPr>
      <w:r>
        <w:rPr>
          <w:rFonts w:hint="eastAsia"/>
        </w:rPr>
        <w:t>&gt;OTU007080</w:t>
      </w:r>
    </w:p>
    <w:p w14:paraId="186525C5">
      <w:pPr>
        <w:rPr>
          <w:rFonts w:hint="eastAsia"/>
        </w:rPr>
      </w:pPr>
      <w:r>
        <w:rPr>
          <w:rFonts w:hint="eastAsia"/>
        </w:rPr>
        <w:t>CCTACGGGCGGCTGCAGTGGAGAATCTTGCACAATGGGCGAAAGCCTGATGGAGCAACGCCGCGTGAGTGAAGAAGGTTTTCGGATCGTAAAACTCTGTTGTAAGGGAAGAATAAGTACAGTAGTAACTGGCTGTACCTTGACGGTACCTCTTGATTAGCACCGGCTAACTCCGTGCCAGCAGCCGCGGTAATACGGAGGGTGCGAGCGTTATCCGGAATTACTGGGCGTAAAGGGCGTGTAGGCGGTTTGTTAAGTCCGTTGTTAAATCCCGGGGCTCAACCCCGGTATGGCAGCGGGTACTGGCAGGCTTGACGGTTGGAGAGGCGAGTGGAATTACCAGTGTAGCGGTGGAATGCGTAGATACTGGTAGGAACACCTATGGCGAAGGCAGCTCGCTGGACAACTCGTGACGCTGAGGCGCGAAAGTGTGGGGAGCGAACCGGATTAGATACCCCAGTAGTCC</w:t>
      </w:r>
    </w:p>
    <w:p w14:paraId="4D9152EF">
      <w:pPr>
        <w:rPr>
          <w:rFonts w:hint="eastAsia"/>
        </w:rPr>
      </w:pPr>
      <w:r>
        <w:rPr>
          <w:rFonts w:hint="eastAsia"/>
        </w:rPr>
        <w:t>&gt;OTU007081</w:t>
      </w:r>
    </w:p>
    <w:p w14:paraId="010BA70A">
      <w:pPr>
        <w:rPr>
          <w:rFonts w:hint="eastAsia"/>
        </w:rPr>
      </w:pPr>
      <w:r>
        <w:rPr>
          <w:rFonts w:hint="eastAsia"/>
        </w:rPr>
        <w:t>CCTACGGGAGGCTGCAGTAAGGAATATTGGACAATGGTGGCAACACTGATCCAGCCATGCCGCGTGAAGGATGAAGGCCCTATGGGTTGTAAACTTCTTTTAAACGGGAAAAAACCCCTTTACGTGTAGAGGGTTGATGGTACCGTAAGAATAAGGATCGGCTAACTTCGTGCCAGCAGCCGCGGTAATACGTAGGTGGCAAGCGTTGTTCGGAATCACTGGGCGTAAAGCGCGCGCAGGCGGGTGTGCAAGTCGGAAGTGAAATCCCGGGGCTCAACTCCGGGGCTGCTGCCGATACTGCACGCCTGGAGACCAGTAGGGGTTGGTGGAATTCCACGTGTAGCAGTGAAATGCGTAGATATGTGGAGGAATACCGATGGCGAAGGCAGCCCCCTGGGATAACACTGACGCTCATGCACGAAAGCGTGGGGAGCAAACAGGATTAGATACCCGGGTAGTCC</w:t>
      </w:r>
    </w:p>
    <w:p w14:paraId="7CF89F2C">
      <w:pPr>
        <w:rPr>
          <w:rFonts w:hint="eastAsia"/>
        </w:rPr>
      </w:pPr>
      <w:r>
        <w:rPr>
          <w:rFonts w:hint="eastAsia"/>
        </w:rPr>
        <w:t>&gt;OTU007082</w:t>
      </w:r>
    </w:p>
    <w:p w14:paraId="48B95E3B">
      <w:pPr>
        <w:rPr>
          <w:rFonts w:hint="eastAsia"/>
        </w:rPr>
      </w:pPr>
      <w:r>
        <w:rPr>
          <w:rFonts w:hint="eastAsia"/>
        </w:rPr>
        <w:t>CCTACGGGGGGCTGCAGTGAGGAATATTGGGCAATGGACGCAAGTCTGACCCAGCAACGCCGCGTGGAGGACGAAGGCCTTCGGGTTGTAAACTCCTTTTGTGGGGGACAAGTGAGGATGGTACCCCAAGAATAAGTCACGGCTAACTACGTGCCAGCAGCCGCGGTAATACGAAGGGGGCTAGCGTTGTTCGGAATTACTGGGCGTAAAGAGCGCGTAGGCGGTCTGGTAAGTTGGGAGTGAAAGCCCGGGGCTCAACCCCGGAACTGCCCTCGAAACTGCGTAGCTAGAGTCCCGGAGAGGAAGGTGGAATACTTGGTGTAGAGGTGAAATTCGTAGATATCAAGTGGAACACCGGTGGCGAAGGCGGCCTTCTGGACGGTGACTGACGCTGAGACGCGAAAGCGTGGGGAGCAAACAGGATTAGATACCCCTGTAGTCC</w:t>
      </w:r>
    </w:p>
    <w:p w14:paraId="317F25BB">
      <w:pPr>
        <w:rPr>
          <w:rFonts w:hint="eastAsia"/>
        </w:rPr>
      </w:pPr>
      <w:r>
        <w:rPr>
          <w:rFonts w:hint="eastAsia"/>
        </w:rPr>
        <w:t>&gt;OTU007083</w:t>
      </w:r>
    </w:p>
    <w:p w14:paraId="5D6702B9">
      <w:pPr>
        <w:rPr>
          <w:rFonts w:hint="eastAsia"/>
        </w:rPr>
      </w:pPr>
      <w:r>
        <w:rPr>
          <w:rFonts w:hint="eastAsia"/>
        </w:rPr>
        <w:t>CCTACGGGTGGCAGCAGTGGGGAATATTGCACAATGGGCGAAAGCCTGATCCAGCAATGCCGCGTGAGTGATGAAGGCCTTAGGGTTGTAAAGCTCTTTTACCCGGGATGATAATGACAGTACCTGAGGAGGAAGCCACGGCTAACTACGTGCCAGCAGCCGCGGTAATACGTAGGTGGCGAGCGTTGTCCGGATTTACTGGGCGTAAAGGGCGCGTAGGCGGCCATTTAAGTCAGACGTGAAATCCCCGGGCTTAACCTGGGAACTGCGTTTGTAACTGGCAGACTTGAGTGTGGCAGAGGGGGGTGGAATTCCAAGTGTAGCGGTGAAATGCGTAGATATCAAGAGGAACACCGGTGGCGAAGGCGGCTCTCTGGGTCGACACTGACGCTCATGCACGAAAGCGTGGGGAGCAAACAGGATTAGATACCCCGGAGTCC</w:t>
      </w:r>
    </w:p>
    <w:p w14:paraId="4FCCF8B8">
      <w:pPr>
        <w:rPr>
          <w:rFonts w:hint="eastAsia"/>
        </w:rPr>
      </w:pPr>
      <w:r>
        <w:rPr>
          <w:rFonts w:hint="eastAsia"/>
        </w:rPr>
        <w:t>&gt;OTU007084</w:t>
      </w:r>
    </w:p>
    <w:p w14:paraId="0FFEF65F">
      <w:pPr>
        <w:rPr>
          <w:rFonts w:hint="eastAsia"/>
        </w:rPr>
      </w:pPr>
      <w:r>
        <w:rPr>
          <w:rFonts w:hint="eastAsia"/>
        </w:rPr>
        <w:t>CCTACGGGGGGCTGCAGTGGGGAATCTTGCGCAATGGCCGAAAGGCTGACGCAGCGACGCCGCGTGCGGGAGGACGGCCTTCGGGTCGTAAACCGCTGTTGCCCGGGACGAAACCCAGGCATTCTTGCCTGACTGACGGTACCAGAGGAATAAGCACCGGCTAACTCCGTGCCAGCAGCCGCGGTAATACGGAGGGTGCAAGCGTTATCCGGATTCACTGGGTTTAAAGGGAGCGTAGGAGGGCAGGGAAGTCAGTGGTGAAATCTTGGGGCTTAACCCCGAAACTGCCGTTGATACTCTCTGTCTTGAATACCGTGGAGATGAGCGGAATATGTCATGTAGCGGTGAAATGCTTAGATATGACATAGAACACCGATTGCGAAGGCAGCTCGTTACACGACTATTGACTCTGAGGCTCGAAAGCGTGGGGATCAAACAGGATTAGATACCCTAGTAGTCC</w:t>
      </w:r>
    </w:p>
    <w:p w14:paraId="7175273E">
      <w:pPr>
        <w:rPr>
          <w:rFonts w:hint="eastAsia"/>
        </w:rPr>
      </w:pPr>
      <w:r>
        <w:rPr>
          <w:rFonts w:hint="eastAsia"/>
        </w:rPr>
        <w:t>&gt;OTU007085</w:t>
      </w:r>
    </w:p>
    <w:p w14:paraId="0EB3529B">
      <w:pPr>
        <w:rPr>
          <w:rFonts w:hint="eastAsia"/>
        </w:rPr>
      </w:pPr>
      <w:r>
        <w:rPr>
          <w:rFonts w:hint="eastAsia"/>
        </w:rPr>
        <w:t>CCTACGGGCGGCAGCAGTCGGGAATCTTGCGCAATGGGCGAAAGCCTGACGCAGCAACACCGTGTGAGCGACGAAGGCCTTCGGGTCGTAAAGCTCTGTTGTTGGGGACGAAGGGTTAGGGGTTAATAGCCCCTAGCCTGACGGTACCTTTCGAGGAAGCCCCGGCTAACTACGTGCCAGCAGCCGCGGTAATACGTAGGTGGCAAGCGTTGTCCGGATTTACTGGGCGTAAAGGGCGTGCAGGCGGTCCGGCAGGTCCGTTGTGAAAACTCGAGGCTCAACCTCGAGATGTCATCGGAAACCGTCTGGCTAGAGTCCGGAAGAGGAGAGTGGAATTCCCGGTGTAGCGGTGAAATGCGCAGATATCGGGAAGAACACCTATGGCGAAGGCAGCTCTCTGGGACGGTACTGACGCTGAGACGCGAAAGCGTGGGGAGCGAACAGGATTAGATACCCCTGTAGTCC</w:t>
      </w:r>
    </w:p>
    <w:p w14:paraId="67920355">
      <w:pPr>
        <w:rPr>
          <w:rFonts w:hint="eastAsia"/>
        </w:rPr>
      </w:pPr>
      <w:r>
        <w:rPr>
          <w:rFonts w:hint="eastAsia"/>
        </w:rPr>
        <w:t>&gt;OTU007086</w:t>
      </w:r>
    </w:p>
    <w:p w14:paraId="4EC6CBCC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AGCCCGCAAGGGCCTGACCTATCCCTGGAGGAAGGACGGGCTAAGTTCGTGCCAGCAGCCGCGGTAAGACAGAGGTTGCAAACGTTGTTCGGAATTACTGGGCATAAAGCGCACGTAGGCCGTCCGCTAAGTCAGGCGTGAAATCCCCCGGCTCAACCGGGGAATTGCGCCTGATACTGGTGGACTCGAGGTCGGTAGGGGTGAGCGGAACTCCAGGTGTAGCGGTGAAATGCGTAGATATCTGGAGGAACACCGGTGGCGAAGGCGGCATCCTGGACCGACATTGACGCTGAGGAGCGAAAGCCAGGGGAGCAAACGGGATTAGATACCCTGGTAGTCC</w:t>
      </w:r>
    </w:p>
    <w:p w14:paraId="4D3437AC">
      <w:pPr>
        <w:rPr>
          <w:rFonts w:hint="eastAsia"/>
        </w:rPr>
      </w:pPr>
      <w:r>
        <w:rPr>
          <w:rFonts w:hint="eastAsia"/>
        </w:rPr>
        <w:t>&gt;OTU007087</w:t>
      </w:r>
    </w:p>
    <w:p w14:paraId="7B19AF93">
      <w:pPr>
        <w:rPr>
          <w:rFonts w:hint="eastAsia"/>
        </w:rPr>
      </w:pPr>
      <w:r>
        <w:rPr>
          <w:rFonts w:hint="eastAsia"/>
        </w:rPr>
        <w:t>CCTACGGGTGGCTGCAGTAGGGAATCTTGCGCAATGGGCGAAAGCCTGACGCAGCGACGCCGCGTGCGGGACGAAGGCCTTCGGGTTGTAAACCGCTTTCAGCAGGGACGAAGCGAAAGTGACGGTACCTGCAGAAGAAGCCCCGGCTAACTACGTGCCAGCAGCCGCGGTAATACGGAGGGTGCAAGCGTTATCCGGATTCACTGGGTTTAAAGGGCGCGTAGGCGGTTTGTTAAGTCCGATGTTAAAGCGTGAGGCTCAACCTCATCACGGCGTTGGATACTAGCAAGCTGGACGGTTGGAGAGGAAGGTAGAATTACCAGTGTAGCGGTGGAATGCGTAGATACTGGTAGGAATACCCATTGCGAAGGCAGCCTTCTGGACAACACGTGACGCTGAGGCGCGAAAGTGTGGGGAGCAAACCGGATTAGATACCCTAGTAGTCC</w:t>
      </w:r>
    </w:p>
    <w:p w14:paraId="05D4F693">
      <w:pPr>
        <w:rPr>
          <w:rFonts w:hint="eastAsia"/>
        </w:rPr>
      </w:pPr>
      <w:r>
        <w:rPr>
          <w:rFonts w:hint="eastAsia"/>
        </w:rPr>
        <w:t>&gt;OTU007088</w:t>
      </w:r>
    </w:p>
    <w:p w14:paraId="48940D57">
      <w:pPr>
        <w:rPr>
          <w:rFonts w:hint="eastAsia"/>
        </w:rPr>
      </w:pPr>
      <w:r>
        <w:rPr>
          <w:rFonts w:hint="eastAsia"/>
        </w:rPr>
        <w:t>CCTACGGGGGGCAGCAGTGGGGAATCTTGCGCAATGGGCGAAAGCCTGACGCAGCCACGCCGCGTGGGTGAAGAAGGCCTTCGGGTTGTAAAGCCTTGTCACTCGGGAAAAACAAGCAAGGGGGGAAAGTTCCCTTGCCCTGATTGTACCGAGGGAGGAAGCACCGGCTAACTCTGTGCCAGCAGCCGCGGTAATACAGAGGGTGCAAGCGTTGTTCGGATTTACTGGGCGTAAAGCGTGCGTAGGCGGCATTGAGAGTCGCGGGTGAAATCCCAGGGCTTAACCCTGGAACTGCCTGCGAGACCTCAGTGCTAGAGTGAGTGAGGGGTTGGTGGAATTCCCAGTGTAGCGGTGAAATGCGTAGAGATTGGGAGGAACACCTGTGGCGAAGGCGGCCAACTGGCACTCAACTGACGCTCAGGCACGAAAGCGTGGGGAGCAAACAGGATTAGATACCCCAGTAGTCC</w:t>
      </w:r>
    </w:p>
    <w:p w14:paraId="05E2BC42">
      <w:pPr>
        <w:rPr>
          <w:rFonts w:hint="eastAsia"/>
        </w:rPr>
      </w:pPr>
      <w:r>
        <w:rPr>
          <w:rFonts w:hint="eastAsia"/>
        </w:rPr>
        <w:t>&gt;OTU007089</w:t>
      </w:r>
    </w:p>
    <w:p w14:paraId="4EC63A54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TAGGGAAGAAGCCCTTCGGGGTGACGGTACCTGCAGAAGAAGCGCCGGCTAACTACGTGCCAGCAGCCGCGGTAATACGTAGGGCGCAAGCGTTGTCCGGAATTATTGGGCGTAAAGAGCTCGTAGGCGGTTCAGTAAGTCGGGTGTGAAAACTCTGGGCTCAACCCAGAGCCGCCACCCGATACTGCTGTGACTTGAGTACGGTAGGGGAGTGGGGAATTCCTGGTGTAGCGGTGAAATGCGCAGATATCAGGAGGAACACCTGTGGTGTAGACAGCTTACTGGACCATTTCTGACGCTGAGACACGAAAGCGTGGGTAGCAAACAGGATTAGATACCCCTGTAGTCC</w:t>
      </w:r>
    </w:p>
    <w:p w14:paraId="7CCB0470">
      <w:pPr>
        <w:rPr>
          <w:rFonts w:hint="eastAsia"/>
        </w:rPr>
      </w:pPr>
      <w:r>
        <w:rPr>
          <w:rFonts w:hint="eastAsia"/>
        </w:rPr>
        <w:t>&gt;OTU007090</w:t>
      </w:r>
    </w:p>
    <w:p w14:paraId="1D9283C6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CGAAACCCGGGCATTCCTGCCCGATTGACGGTACCATAGGAATAAGCCCCGGCTAACTTCGTGCCAGCAGCCGCGGTAATACGAAGGGGGCAAGCGTTGTTCGGATATACTGGGCGTAAAGCGCACGTAGGCGGCGCCGTAAGTCAGGGGTGAAATCCCGGAGCTCAACTCCGGAACTGCCCTTGAAACTGCAGTGCTAGAATCCTGGAGAGGCGAGTGGAATTCCGAGTGTAGAGGTGAAATTCGTAGATATTCGGAAGAACACCAGTGGCGAAGGCGGCTCACTGGACGACTGTTGACGCTGAGGTGCGAAAGCGTGGGGAGCAAACAGGATTAGATACCCCTGTAGTCC</w:t>
      </w:r>
    </w:p>
    <w:p w14:paraId="0C6A6F5A">
      <w:pPr>
        <w:rPr>
          <w:rFonts w:hint="eastAsia"/>
        </w:rPr>
      </w:pPr>
      <w:r>
        <w:rPr>
          <w:rFonts w:hint="eastAsia"/>
        </w:rPr>
        <w:t>&gt;OTU007091</w:t>
      </w:r>
    </w:p>
    <w:p w14:paraId="099E9588">
      <w:pPr>
        <w:rPr>
          <w:rFonts w:hint="eastAsia"/>
        </w:rPr>
      </w:pPr>
      <w:r>
        <w:rPr>
          <w:rFonts w:hint="eastAsia"/>
        </w:rPr>
        <w:t>CCTACGGGAGGCTGCAGTGGGGAATTTTGGACAATGGGCGAAAGCCTGATCCAGCCATGCCGCGTGTGTGAAGAAGGTCTTCGGATTGTAAAGCACTTTAAGTTGGGAGGAAGGGCATTAACCTAATACGTTAGTGTTTTGACGTTACCGACAGAATAAGCACCGGCTAACTCTGTGCCAGCAGCCGCGGTAATACAGAGGGTGCAAGCGTTATCCGGATTCACTGGGTTTAAAGGGTGCGTAGGTGGCTTGTTAAGTCTGGGGTGAAAGGCAGTGGCTCAACCACTTGCAGGGCCCTGGATACTGGCAGGCTCGAGTGCGCGTGAGGCCGGTGGAACGGGTGGTGTAGCGGTGAAATGCGCAGATATCAGGAGGAACACCTATGGCGAAGGCAGCACTCTGGTACGTGACTGACGCTGAGACGCGAAAGCGTGGGGAGCAAACAGGATTAGATACCCCAGTAGTCC</w:t>
      </w:r>
    </w:p>
    <w:p w14:paraId="2C893CD1">
      <w:pPr>
        <w:rPr>
          <w:rFonts w:hint="eastAsia"/>
        </w:rPr>
      </w:pPr>
      <w:r>
        <w:rPr>
          <w:rFonts w:hint="eastAsia"/>
        </w:rPr>
        <w:t>&gt;OTU007092</w:t>
      </w:r>
    </w:p>
    <w:p w14:paraId="59F51A1C">
      <w:pPr>
        <w:rPr>
          <w:rFonts w:hint="eastAsia"/>
        </w:rPr>
      </w:pPr>
      <w:r>
        <w:rPr>
          <w:rFonts w:hint="eastAsia"/>
        </w:rPr>
        <w:t>CCTACGGGGGGCTGCAGCGAGGAATTTTCCGCAATGGGCGAAAGCCTGACGGAGCAACGCCGCGTGGGGGAAGAAGGCCTTCGGGTTGTAAACCCCTGTTGCGAGGGAAGAAGATCTGACGGTACCTCGCGAGGAAGCCACGGCTAACTACGTGCCAGCAGCCGCGGTAATACGTAGGTGGCAAGCGTTGTCCGGATTTACTGGGCGTAAAGCGCGCGCAGGCGGGTTGGTCAGTCTGGGGTGAAATCTCACGGCTCAACTGTGAGAGGTCCCTGGATACTGCCAGCCTTGAGGGGCCCAGAGGAGAGTGGAATTCCGGGTGTAGTGGTGGAATGCGTAGATATCCGGAGGAACACCAGTGGCGAAAGCGGCCTTCTGGACCGTACCTGACGCTCAGACGCGAAAGCTAGGGGAGCAAACGGGATTAGATACCCCAGTAGTCC</w:t>
      </w:r>
    </w:p>
    <w:p w14:paraId="0C9574BA">
      <w:pPr>
        <w:rPr>
          <w:rFonts w:hint="eastAsia"/>
        </w:rPr>
      </w:pPr>
      <w:r>
        <w:rPr>
          <w:rFonts w:hint="eastAsia"/>
        </w:rPr>
        <w:t>&gt;OTU007093</w:t>
      </w:r>
    </w:p>
    <w:p w14:paraId="77684335">
      <w:pPr>
        <w:rPr>
          <w:rFonts w:hint="eastAsia"/>
        </w:rPr>
      </w:pPr>
      <w:r>
        <w:rPr>
          <w:rFonts w:hint="eastAsia"/>
        </w:rPr>
        <w:t>CCTACGGGTGGCAGCAGTGGGGAATATTGCGCAATGGGGGAAACCCTGACGCAGCGACGCCGCGTGGGTGATGAAGGCCTTCGGGTCGTAAAGCCCTGTCGTAGGGGAAGAACTGGCAGGCGGCTAATACCCGCCAGCCTTGACGGTACCCTACAAGAAAGCACCGGCTAACTCTGTGCCAGCAGCCGCGGTAAGACGTAGGGGGCAAGCGTTGTCCGGATTTATTGGGCGTAAAGCGCTCGCAGGTGGTCGGTTTAGTCGTGCGTGAAAGACCCTGGCTCAACTGGGGGGTGTCGTGCGAAACGGGCCGACTGGAGGCCAGTAGGGGGATGTGGAATTCCGGGTGTAGTGGTGGAATGCGTAGAGATCCGGAGGAACACCAGCGGCGAAGGCGGCATCCTGGACTGGTCCTGACACTCAGGAGCGAAAGCGTGGGGAGCGATCCGGATTAGATACCCCGGTAGTCC</w:t>
      </w:r>
    </w:p>
    <w:p w14:paraId="39801F4A">
      <w:pPr>
        <w:rPr>
          <w:rFonts w:hint="eastAsia"/>
        </w:rPr>
      </w:pPr>
      <w:r>
        <w:rPr>
          <w:rFonts w:hint="eastAsia"/>
        </w:rPr>
        <w:t>&gt;OTU007094</w:t>
      </w:r>
    </w:p>
    <w:p w14:paraId="3BDA0026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TGTAAACTCCTGTTGACCGGGAAGAATGGCCCCCGTTTGAATACGGCGGGGGAGTGACGGTACCGGTTGAGGAAGCCACGGCTAACTCTGTGCCAGCAGCCGCGGTAATACGTAGGGCGCAAGCGTTGTCCGGAATTATTGGGCGTAAAGAGCTCGTAGGCGGCTTGATAAGTCGGGTGTGAAATCTCCAGGCTCAACCTGGAGCGGCCACTCGATACTGCCATGGCTAGAGTCCGGTAGGGGACCACGGAATTCCTGGTGTAGCGGTGAAATGCGCAGATATTAGGAGGAACACCGGTGGCGAAGGCGCCACTCTGGGCCGAAACTGACGCTGAGGAGCGAAAGCGTGGGTAGCAAACAGGATTAGATACCCCTGTAGTCC</w:t>
      </w:r>
    </w:p>
    <w:p w14:paraId="444191AD">
      <w:pPr>
        <w:rPr>
          <w:rFonts w:hint="eastAsia"/>
        </w:rPr>
      </w:pPr>
      <w:r>
        <w:rPr>
          <w:rFonts w:hint="eastAsia"/>
        </w:rPr>
        <w:t>&gt;OTU007095</w:t>
      </w:r>
    </w:p>
    <w:p w14:paraId="6A65FF65">
      <w:pPr>
        <w:rPr>
          <w:rFonts w:hint="eastAsia"/>
        </w:rPr>
      </w:pPr>
      <w:r>
        <w:rPr>
          <w:rFonts w:hint="eastAsia"/>
        </w:rPr>
        <w:t>CCTACGGGAGGCTGCAGTTTCGAATCATTCACAATGGGCGAAAGCCTGATGGTGCGACGCCGCGTGAGGGATGAAGGTCTTCGGATCGTAAACCTCTGTCACCGGGGAAGAAACGCTATACGTAAACATCGGATAGCCTGACTTAACCCGGAGAGGAAGCAGTGGCTAACTCTGTGCCAGCAGCCGCGGTAATACGTAGGGTGCAAGCGTTAATCGGAATTACTGGGCGTAAAGCGTGCGCAGGCGGCTATGCAAGACAGATGTGAAAGCCCAGGGCTCAACCCTGGAATTGCCTTTAAGACTGCATCGCTTGAATCATGGAGAGGTGAGTGGAATTCCGAGTGTAGAGGTGAAATGCGTAGAGATCGGGAGGAACATCTGTGGCGAAGGCGACTACCTGGACCAGCACTGACACTGAGGCACGAAAGCGTGGGGAGCAAACAGGATTAGATACCCCAGTAGTCC</w:t>
      </w:r>
    </w:p>
    <w:p w14:paraId="239405C2">
      <w:pPr>
        <w:rPr>
          <w:rFonts w:hint="eastAsia"/>
        </w:rPr>
      </w:pPr>
      <w:r>
        <w:rPr>
          <w:rFonts w:hint="eastAsia"/>
        </w:rPr>
        <w:t>&gt;OTU007096</w:t>
      </w:r>
    </w:p>
    <w:p w14:paraId="01A6F234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GAAGCGCCGGCTAACTACGTGCCAGCAGCCGCGGTAATACGTAGGGGGCTAGCGTTGTTCGGAATGACTGGGCGTAAAGGGCGCGTAGGCGGCGCACCAAGTCGGGCGTGAAAGCCCCGGGCTCAACCTGGGAACTGCGTTCGAGACTGGTGTGCTAGAGTTCGGGAGAGGAGAGTGGAACTGCGAGTGTAGAGGTGAAATTCGTAGATATTCGCAAGAACACCAGTGGCGAAGGCGGCTTACTGGTCCGGTTCTGACGCTGAGGCGCGAAAGCGTGGGGAGCAAACAGGATTAGATACCCCGGTAGTCC</w:t>
      </w:r>
    </w:p>
    <w:p w14:paraId="40DB1CD9">
      <w:pPr>
        <w:rPr>
          <w:rFonts w:hint="eastAsia"/>
        </w:rPr>
      </w:pPr>
      <w:r>
        <w:rPr>
          <w:rFonts w:hint="eastAsia"/>
        </w:rPr>
        <w:t>&gt;OTU007097</w:t>
      </w:r>
    </w:p>
    <w:p w14:paraId="4AE0CA7B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TGGGAAGAATAAGTGTGGGCTAATACCCCTCATGATGACGGTACCATTTGTAAGCTCCGGCTAACTTCGTGCCAGCAGCCGCGGTAATACGAGGGGAGCAAGCGTTGTTCGGAATTATTGGGCGTAAAGAGCGTGTAGGCGGTTCGGTAAGTCTGCCGTGAAAACCCAGGGCTCAACCCTGGGCGTGCGGTGGATACTGCCGGGCTAGAGGGTGGTAGAGGCGAGTGGAATTCCCGGTGTAGCGGTGAAATGCGTAGAGATGGGGGAGAACACTCGTGGCGAAGGCGGCCAGCTGGACCAGTTCTGACGCTGAGACGCGAAAGCGTGGGGAGCAAACAGGATTAGATACCCCAGTAGTCC</w:t>
      </w:r>
    </w:p>
    <w:p w14:paraId="0EC559C6">
      <w:pPr>
        <w:rPr>
          <w:rFonts w:hint="eastAsia"/>
        </w:rPr>
      </w:pPr>
      <w:r>
        <w:rPr>
          <w:rFonts w:hint="eastAsia"/>
        </w:rPr>
        <w:t>&gt;OTU007098</w:t>
      </w:r>
    </w:p>
    <w:p w14:paraId="0EE6BC84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ACCGGTGAAGATAATGACGGTAACCGGAGAAGAAGCGCCGGCTAACTCCGTGCCAGCAGCCGCGGTAATACGGAGAACTCAAGCGTTACCCGGAATCACTGGGCGTAAAGCGTTGCGTAGGCGGTTTGTTAAGTGAGATATGAAATGTTACGGCTCAACCGTGAAAGTGTATCTCAAACTAACAAACTAGAGGATGGTAGAGGTCAGTGGAATTGCTGGTGTAGGAGTGAAATCCGTAGATATCAGCAGGAACACCAATGGCGTAGGCAGCTGACTGGACCACTCCTGACGCTCAGGCACGAAAGCGTGGGTAGCGAACGGGATTAGATACCCCGGTAGTCC</w:t>
      </w:r>
    </w:p>
    <w:p w14:paraId="59458885">
      <w:pPr>
        <w:rPr>
          <w:rFonts w:hint="eastAsia"/>
        </w:rPr>
      </w:pPr>
      <w:r>
        <w:rPr>
          <w:rFonts w:hint="eastAsia"/>
        </w:rPr>
        <w:t>&gt;OTU007099</w:t>
      </w:r>
    </w:p>
    <w:p w14:paraId="2A57D733">
      <w:pPr>
        <w:rPr>
          <w:rFonts w:hint="eastAsia"/>
        </w:rPr>
      </w:pPr>
      <w:r>
        <w:rPr>
          <w:rFonts w:hint="eastAsia"/>
        </w:rPr>
        <w:t>CCTACGGGGGGCTGCAGTAGGGAATATTGCGCAATGGGGGAAACCCTGACGCAGCGACGCCGCGTGAGTGATGAAGGCCTTCGGGTCGTAAACTCCTGTCGAGCGGGACGAACGCCTTGTGGTCTAACACACCGCAGGGGTGACGGTACCGCTAAAGGAAGCCCCGGCAAACTTCGTGCCAGCAGCCGCGGTAATACGAAGGGAGCTAGCGTTGTTCGGAATTACTGGGCGTAAAGCGTGCGCAGGCGGTGATGTAAGACAGATGTGAAATCCCCGGGCTCAACCTGGGAACTGCATTTGTGACTGCATCGCTGGAGTACGGCAGAGGGGGATGGAATTCCGCGTGTAGCAGTGAAATGCGTAGAGATGTGGAGGAATACCGATGGCGAAGGCAGCCCCCTGGGACGTCACTGACGCTCATGCACGAAAGCGTGGGGAGCAAACAGGATTAGATACCCGGGTAGTCC</w:t>
      </w:r>
    </w:p>
    <w:p w14:paraId="384E0D00">
      <w:pPr>
        <w:rPr>
          <w:rFonts w:hint="eastAsia"/>
        </w:rPr>
      </w:pPr>
      <w:r>
        <w:rPr>
          <w:rFonts w:hint="eastAsia"/>
        </w:rPr>
        <w:t>&gt;OTU007100</w:t>
      </w:r>
    </w:p>
    <w:p w14:paraId="1FC67B50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GGGGACGAAGGGTGACTGACGGTACCCGCAGAAGAAGCACCGGCTAACTACGTGCCAGCAGCCGCGGTAATACGGGGGGAGCAAGCGTTGTTCGGATTTACTGGGCGTAAAGGGCGCGTAGGCGGCCAGAGCAAGTCAATTGTGAAATCTCCGAGCTTAACTCGGAAAGGTCAACTGATACTGCTCGGCTAGAGTGCGGAAGGGGCAACTGGAATTCTTGGTGTAGCGGTGAAATGCGTAGATATCAAGAGGAACACCTGCGGCGAAGGCGGGTTGCTGGGCCGACACTGACGCTGAGGCGCGAAAGCTAGGGGAGCGAACGGGATTAGATACCCCGGTAGTCC</w:t>
      </w:r>
    </w:p>
    <w:p w14:paraId="7026F9B1">
      <w:pPr>
        <w:rPr>
          <w:rFonts w:hint="eastAsia"/>
        </w:rPr>
      </w:pPr>
      <w:r>
        <w:rPr>
          <w:rFonts w:hint="eastAsia"/>
        </w:rPr>
        <w:t>&gt;OTU007101</w:t>
      </w:r>
    </w:p>
    <w:p w14:paraId="12BB6EC3">
      <w:pPr>
        <w:rPr>
          <w:rFonts w:hint="eastAsia"/>
        </w:rPr>
      </w:pPr>
      <w:r>
        <w:rPr>
          <w:rFonts w:hint="eastAsia"/>
        </w:rPr>
        <w:t>CCTACGGGAGGCTGCAGTGGGGAATCTTGGACAATGGGGGCAACCCTGATCCAGCCATGCCGCGTGAGTGAAGAAGGCCTTCGGGTTGTAAAGCTCTTTTGGCGGGGACGATGATGACGGTACCCGCAGAATAAGCCCCGGCTAACTTCGTGCCAGCAGCCGCGGTAAGACGAAGGGGGCTAGCGTTGTTCGGAATTACTGGGCGTAAAGGGCGCGTAGGCGGCCTTTCAAGTCAGACGTGAAATCCCCCGGCTTAACCTGGGAACTGCGTCTGATACTGGGAGGCTCGAGTATGGGAGAGGGATGTAGAATTCCAGGTGTAGCGGTGAAATGCGTAGATATGCGGAGGAACACCAGTGGCGAAAGCGGCCTCCTGGTACACTCCTGACACTCAGACGCGAAAGCTAGGGGAGCGAACGGGATTAGATACCCCAGTAGTCC</w:t>
      </w:r>
    </w:p>
    <w:p w14:paraId="58F779B7">
      <w:pPr>
        <w:rPr>
          <w:rFonts w:hint="eastAsia"/>
        </w:rPr>
      </w:pPr>
      <w:r>
        <w:rPr>
          <w:rFonts w:hint="eastAsia"/>
        </w:rPr>
        <w:t>&gt;OTU007102</w:t>
      </w:r>
    </w:p>
    <w:p w14:paraId="516AF8D4">
      <w:pPr>
        <w:rPr>
          <w:rFonts w:hint="eastAsia"/>
        </w:rPr>
      </w:pPr>
      <w:r>
        <w:rPr>
          <w:rFonts w:hint="eastAsia"/>
        </w:rPr>
        <w:t>CCTACGGGAGGCTGCAGTGGGGAATATTGGTCAATGGACGCAAGTCTGAACCAGCCATGCCGCGTGAAGGAAGAAGGCCCTAAGGGTTGTAAACTTCTTTTGTACGGGGGTAATTTTCGGATCGTGATCTGAATTGAAAGTACTGTACGAATAAGCGTCGGCTAACTACGTGCCAGCAGCCGCGGTAATACGTAGGGCGCGAGCGTTGTCCGGAATTATTGGGCGTAAAGAGCTCGTAGGTGGCTGGTCGCGTCTGCCGTGAAAGCCCGCAGCTTAACTGCGGGTCTGCGGTGGATACGGGCCGGCTGGAGGTAGGCAGGGGCAAGTGGAATTCCTGGTGTAGCGGTGAAATGCGCAGATATCAGGAGGAACACCGGTGGCGAAGGCGGCTTGCTGGGCCTTACCTGACGCTGAGGAGCGAAAGCGTGGGGAGCGAACAGGATTAGATACCCTGGTAGTCC</w:t>
      </w:r>
    </w:p>
    <w:p w14:paraId="0D5BBD00">
      <w:pPr>
        <w:rPr>
          <w:rFonts w:hint="eastAsia"/>
        </w:rPr>
      </w:pPr>
      <w:r>
        <w:rPr>
          <w:rFonts w:hint="eastAsia"/>
        </w:rPr>
        <w:t>&gt;OTU007103</w:t>
      </w:r>
    </w:p>
    <w:p w14:paraId="0687F6B6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CCTCTTTCAGTAGGGAAGAAGCGAAAGTGACGGTACCTGCAGAAGAAGCGCCGGCTAACTACGTGCCAGCAGCCGCGGTAATACGTAGGGCGCAAGCGTTATCCGGATTCATTGGGTTTAAAGGGTGCGTAGGCGGAATTGTAAGTCAGTGGTGAAAGCCTGCAGCTTAACTGCAGAATTGCCATTGATACTGCAAATCTTGAGTACGTTTGATGTGGGCGGAATGTGTCATGTAGCGGTGAAATGCTTAGATATGACACAGAACACCGATTGCGAAGGCAGCTCACAAAGCCGTAACTGACGCTGAGGCACGAAAGCGTGGGGATCGAACAGGATTAGATACCCCTGTAGTCC</w:t>
      </w:r>
    </w:p>
    <w:p w14:paraId="4A39FB6B">
      <w:pPr>
        <w:rPr>
          <w:rFonts w:hint="eastAsia"/>
        </w:rPr>
      </w:pPr>
      <w:r>
        <w:rPr>
          <w:rFonts w:hint="eastAsia"/>
        </w:rPr>
        <w:t>&gt;OTU007104</w:t>
      </w:r>
    </w:p>
    <w:p w14:paraId="69DC7601">
      <w:pPr>
        <w:rPr>
          <w:rFonts w:hint="eastAsia"/>
        </w:rPr>
      </w:pPr>
      <w:r>
        <w:rPr>
          <w:rFonts w:hint="eastAsia"/>
        </w:rPr>
        <w:t>CCTACGGGGGGCAGCAGCAAGGAATTTTCGTCAATGGGGGAAACCCTGAACGAGCAACGCCGCGTGGGCGAAGAAGTCTTTCGGGATGTAAAGCCCTTTTCCCTGTGAAGAAAGAAAGACGGTAACAGGGGAATAAGCATCGGCTAACTACGTGCCAGCAGCCGCGGTAATACGTAGGATGCAAGCGTTGTCCGGAATTATTGGGCGTAAAGAGCGCGCAGGCGGTAACTCAAGTCAGATGTGAAATATCCGGGCTTAACCCGGAGGGGTCATTTGAAACTGAGTAACTAGAGTACAGCAGAGGATAGCGGAATTCCCGGTGTAGCGGTGAAATGCGTAGATATCGGAAGGAACACCAGTGGCGAAAGCGGCTTCCTGGTCCAGCACCGACGTTCAGGCACGAAAGCGTGGGGAGCAAACAGGATTAGATACCCCGGTAGTCC</w:t>
      </w:r>
    </w:p>
    <w:p w14:paraId="496EDA5B">
      <w:pPr>
        <w:rPr>
          <w:rFonts w:hint="eastAsia"/>
        </w:rPr>
      </w:pPr>
      <w:r>
        <w:rPr>
          <w:rFonts w:hint="eastAsia"/>
        </w:rPr>
        <w:t>&gt;OTU007105</w:t>
      </w:r>
    </w:p>
    <w:p w14:paraId="1FF6C835">
      <w:pPr>
        <w:rPr>
          <w:rFonts w:hint="eastAsia"/>
        </w:rPr>
      </w:pPr>
      <w:r>
        <w:rPr>
          <w:rFonts w:hint="eastAsia"/>
        </w:rPr>
        <w:t>CCTACGGGCGGCTGCAGCAAGGAGTTTTCCGCAATGGGCGAAAGCCTGACGCAGCAACGCCGCGTGGGGGATGAAGGCTCTCGGGTTGTAAACCCCTTTCAGCAGGGACGAAATTGACGGTACCTGCAGAAGAAGCCCCGGCTAACTACGTGCCAGCAGCCGCGGTAACACGTAGGGGGCAAGCGTTGTCCGGATTCATTGGGCGTAAAGGGTGCGTAGGCGGCGAGGCAAGTCTGGTGTGAAATCCCGGGGCTCAACCCCGGAACTGCACTGGATACTGCCTTGCTCGAGGACTGGAGAGGAGATTGGAATTCATGGTGTAGCAGTGAAATGCGTAGATATCGTAAGGAAGACCAGTGGCGAAGGCGAATCTCTGGACAGTTACTGACACTGAGGCACGAAGGCCAGGGGAGCAAACGGGATTAGATACCCCAGTAGTCC</w:t>
      </w:r>
    </w:p>
    <w:p w14:paraId="6E890FCB">
      <w:pPr>
        <w:rPr>
          <w:rFonts w:hint="eastAsia"/>
        </w:rPr>
      </w:pPr>
      <w:r>
        <w:rPr>
          <w:rFonts w:hint="eastAsia"/>
        </w:rPr>
        <w:t>&gt;OTU007106</w:t>
      </w:r>
    </w:p>
    <w:p w14:paraId="4C88ED65">
      <w:pPr>
        <w:rPr>
          <w:rFonts w:hint="eastAsia"/>
        </w:rPr>
      </w:pPr>
      <w:r>
        <w:rPr>
          <w:rFonts w:hint="eastAsia"/>
        </w:rPr>
        <w:t>CCTACGGGAGGCTGCAGTAAGGAATATTGGTCAATGGAGGCAACTCTGAACCAGCCATGCCGCGTGCAGGATTGAAGGTCCTATGGATTGTAAACTGCTTTTATACGGGAAAAAACCCTTGCTCGTGAAGCGAGGCTGATTGTACCGTAAGAATAAGGGTCGGCTAACTTCGTGCCAGCAGCCGCGGTAAGACGAAGGACCCGAGCGTTATCCGGATTCATTGGGTTTAAAGGGTGCGTAGGCGGATTGGTAAGTCAGTGGTGAAATCTCCAGGCTTAACTTGGAAACTGCCATTGATACTGCCGGTCTTGAATATAGCTGAAGTGGGCGGAATATGACATGTAGCGGTGAAATGCTTAGATATCGTCAAGAACACCGATAGTGTAGACAGCTTACTAGGCTTCAACTGACGCTGAGGCACGAAAGTGTGGGGATCAAACAGGATTAGATACCCCTGTAGTCC</w:t>
      </w:r>
    </w:p>
    <w:p w14:paraId="5FC9C314">
      <w:pPr>
        <w:rPr>
          <w:rFonts w:hint="eastAsia"/>
        </w:rPr>
      </w:pPr>
      <w:r>
        <w:rPr>
          <w:rFonts w:hint="eastAsia"/>
        </w:rPr>
        <w:t>&gt;OTU007107</w:t>
      </w:r>
    </w:p>
    <w:p w14:paraId="1D950413">
      <w:pPr>
        <w:rPr>
          <w:rFonts w:hint="eastAsia"/>
        </w:rPr>
      </w:pPr>
      <w:r>
        <w:rPr>
          <w:rFonts w:hint="eastAsia"/>
        </w:rPr>
        <w:t>CCTACGGGCGGCAGCAGTGAGGAATATTGGTCAATGGGCGCAAGCCTGAACCAGCCATGCCGCGTGAAGGATGAAGGTTCTATGGATTGTAAACTTCTTTTATTTGGGAATAAACCCTCTTACGTGTAGGAGGCTGAAGGTACCAAATGAATAAGCACCGGCTAACTCCGTGCCAGCAGCCGCGGTAATACGGAGGGTGCAAGCGTTATCCGGATTCACTGGGTTTAAAGGGTGCGTAGGAGGGCAGGGAAGTCCGTGGTGAAATCCTAGAGCTTAACTCTAGAACTGCCGTGGATACTCTCTGTCTTGAATACTGTGAAGGTGAGCGGAATATGTCATGTAGCGGTGAAATGCTTAGATATGACATAGAACACCAATTGCGAAGGCAGCCCCCTGGGATAACACTGACGCTCATGCACGAAAGCGTGGGGAGCAAACAGGATTAGATACCCGGGTAGTCC</w:t>
      </w:r>
    </w:p>
    <w:p w14:paraId="6ACD2FFE">
      <w:pPr>
        <w:rPr>
          <w:rFonts w:hint="eastAsia"/>
        </w:rPr>
      </w:pPr>
      <w:r>
        <w:rPr>
          <w:rFonts w:hint="eastAsia"/>
        </w:rPr>
        <w:t>&gt;OTU007108</w:t>
      </w:r>
    </w:p>
    <w:p w14:paraId="3CB60390">
      <w:pPr>
        <w:rPr>
          <w:rFonts w:hint="eastAsia"/>
        </w:rPr>
      </w:pPr>
      <w:r>
        <w:rPr>
          <w:rFonts w:hint="eastAsia"/>
        </w:rPr>
        <w:t>CCTACGGGTGGCAGCAGTCGGGAATTTTGGGCAATGGGGGAAACCCTGAAGGAGCGACGCCGCGTGGAGGATGAAGGTCTTCGGATTGTAAACTCCTGTCATTAGGGAACAATGTGCACGCGTTAACTGCGCGTGCATTGATAGTACCTGAAGAGGAAGCACCGGCTAACTCCGTGCCAGCAGCCGCGGTAAGACGGAGGGTGCAAGCGTTGTTCGGAATTACTGGGCGTAAAGCGTACGTAGGCGGCGGGTTAAGTCGAATGTTAAAGCCTGAGGCTCAACCTCAGAGATGCACTCGATACTGGCTTGCTAGAGGGTGATAGAGGAAAGTGGAATTCCCAGTGTAGCGGTGAAATGCGTAGATATTGGGAGGAACATCAGTAGCGAAGGCGACTTTCTGGGTCACACCTGACGCTGAGGTACGAAAGCGTGGGGAGCAAACGGGATTAGATACCCCAGTAGTCC</w:t>
      </w:r>
    </w:p>
    <w:p w14:paraId="734C5093">
      <w:pPr>
        <w:rPr>
          <w:rFonts w:hint="eastAsia"/>
        </w:rPr>
      </w:pPr>
      <w:r>
        <w:rPr>
          <w:rFonts w:hint="eastAsia"/>
        </w:rPr>
        <w:t>&gt;OTU007109</w:t>
      </w:r>
    </w:p>
    <w:p w14:paraId="12016B27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TACTCGGGTTAACAGCCCAGAGGGTGACGGTACCTGCAGAAGAAGCCCCGGCCAACTACGTGCCAGCAGCCGCGGTAATACGTAGGGGGCGAGCGTTGTCCGGATTTATTGGGCGTAAAGAGCGCGTAGGCGGCCACCCACGTCGGATGTGAAAGCTCAGGGCTTAACCCTGAGATGCCATTCGATACGGGGTGGCTAGAGGCAGCTAGGGGAAGGTGGAATTCCTGGTGTAGGAGTGAAATCCGTAGATATCAGGAGGAACACCAATGGCGTAGGCAGGCCACTGGCTCATTGCTGACACTGAGGCACGAAAGCGTGGGGAGCGAACGGGATTAGATACCCCTGTAGTCC</w:t>
      </w:r>
    </w:p>
    <w:p w14:paraId="6326C92C">
      <w:pPr>
        <w:rPr>
          <w:rFonts w:hint="eastAsia"/>
        </w:rPr>
      </w:pPr>
      <w:r>
        <w:rPr>
          <w:rFonts w:hint="eastAsia"/>
        </w:rPr>
        <w:t>&gt;OTU007110</w:t>
      </w:r>
    </w:p>
    <w:p w14:paraId="2BD70CD5">
      <w:pPr>
        <w:rPr>
          <w:rFonts w:hint="eastAsia"/>
        </w:rPr>
      </w:pPr>
      <w:r>
        <w:rPr>
          <w:rFonts w:hint="eastAsia"/>
        </w:rPr>
        <w:t>CCTACGGGCGGCAGCAGTAGGGAATATTGGACAATGGGGGAAACCCTGATCCAGCCATGCCGCGTGTGTGAAGAAGGCCTTCGGGTTGTAAAGCACTTTCAGTTGGGAAGAAAAGTTGACGGTTAATACCCGTCAGCCCTGACATTACCTACAGAAGAAGCACCGGCAAACTCCGTGCCAGCAGCCGCGGTAATACGGAGGGTGCGAGCGTTAATCGGAATTACTGGGCGTAAAGCGCACGTAGGCGGTTTGTTAAGCAGGATGTGAAATCCCCGGGCTCAACCTGGGAACTGCATCCTGAACTGGCAGGCTAGAATGCAGTAGAGGATAGTGGAATTCCTGGTGTAGCAGTGAAATGCGTAGATATCAGGAGGAACATCGATGGCGAAGGCAGCTATCTGGACTGACATTGACGCTGAGGTGCGAAAGCGTGGGGAGCAAACAGGATTAGATACCCCAGTAGTCC</w:t>
      </w:r>
    </w:p>
    <w:p w14:paraId="15D9D6DB">
      <w:pPr>
        <w:rPr>
          <w:rFonts w:hint="eastAsia"/>
        </w:rPr>
      </w:pPr>
      <w:r>
        <w:rPr>
          <w:rFonts w:hint="eastAsia"/>
        </w:rPr>
        <w:t>&gt;OTU007111</w:t>
      </w:r>
    </w:p>
    <w:p w14:paraId="44A36ADD">
      <w:pPr>
        <w:rPr>
          <w:rFonts w:hint="eastAsia"/>
        </w:rPr>
      </w:pPr>
      <w:r>
        <w:rPr>
          <w:rFonts w:hint="eastAsia"/>
        </w:rPr>
        <w:t>CCTACGGGTGGCAGCAGTTAGGAATCTTCGGCAATGGGGGGAACCCTGACCGAGCGACACTGCGTGAAGGATGAAGGTCTTCGGATCGTAAACTTCTGAACCTGCGACGATCGTGACGGTAGCAGGCTAATAGCACCGGCTAACTCCGTGCCAGCAGCCGCGGTAATACGGAGGGTGCGAGCGTTATCCGGAATCACTGGGCGTAAAGGGCGCGTAGGCGGTTTGTCAAGTCCGATGTTAAAGCGTGAGGCTCAACCTCATCACGGCGTTGGATACTAGCAAGCTTGACGGTTGGAGAGGAAGGTAGAATTACCAGTGTAGCGGTGGAATGCGTAGATACTGGTAGGAATACCCATAGCGAAGGCAGCCTTCTGGACAACACGTGACGCTGAGGCGCGAAAGTGTGGGGAGCAAACCGGATTAGATACCCCAGTAGTCC</w:t>
      </w:r>
    </w:p>
    <w:p w14:paraId="5B146A2C">
      <w:pPr>
        <w:rPr>
          <w:rFonts w:hint="eastAsia"/>
        </w:rPr>
      </w:pPr>
      <w:r>
        <w:rPr>
          <w:rFonts w:hint="eastAsia"/>
        </w:rPr>
        <w:t>&gt;OTU007112</w:t>
      </w:r>
    </w:p>
    <w:p w14:paraId="321476E5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ACCGGCTAACTCTGTGCCAGCAGCCGCGGTAATACAGAGGGTGCGAGCGTTAATCGAAATTACTGGGCGTAAAGCGTGCGTAGGTGGCCTGTTAAGTCAGGTGTGAAATCCCTGGGCTCAACCTGGGAACTGCATTTGATACTGGCGGGCTGGAGTGTGGTAGAGGGTAGTGGAATTCCAGGTGTAGCGGTGAAATGCGTAGATATAGGAAGGAACACCAGTGGCGAAGGCGACCACCTGGGCTCATACTGACACTGAGGTGCGAAAGCGTGGGGAGCAAACAGGATTAGATACCCTAGTAGTCC</w:t>
      </w:r>
    </w:p>
    <w:p w14:paraId="16E4F0F8">
      <w:pPr>
        <w:rPr>
          <w:rFonts w:hint="eastAsia"/>
        </w:rPr>
      </w:pPr>
      <w:r>
        <w:rPr>
          <w:rFonts w:hint="eastAsia"/>
        </w:rPr>
        <w:t>&gt;OTU007113</w:t>
      </w:r>
    </w:p>
    <w:p w14:paraId="62F83B25">
      <w:pPr>
        <w:rPr>
          <w:rFonts w:hint="eastAsia"/>
        </w:rPr>
      </w:pPr>
      <w:r>
        <w:rPr>
          <w:rFonts w:hint="eastAsia"/>
        </w:rPr>
        <w:t>CCTACGGGTGGCTGCAGTGGGGAATTTTGGACAATGGGGGCAACCCTGATCCAGCCATTCCGCGTGAGTGAAGAAGGCCTTCGGGTTGTAAAGCTCTTTTGTCCGGAACGAAACGGGTAGCGTGAATATCGCTGCCTACTGACGGTACCGGAAGAATAAGCACCGGCTAACTACGTGCCAGCAGCCGCGGTAATACAGAGGGTGCGAGCGTTAATCGGAATTACTGGGCGTAAAGGGCGCGTAGGCGGTGAGATGTGTGTGATGTGAAAGCCCCGGGCTCAACCTGGGAATTGCATTCGAGACTGAATAGCTAGGGTACGGTAGAGGGAAGTGGAATTTCCGGTGTAGCGGTGAAATGCGTAGATATCGGAAGGAACATCAGTGGCGAAAGCGACTTCCTGGACCAGTACCGACGTTCAGGCACGAAAGCGTGGGGAGCAAACAGGATTAGATACCCCAGTAGTCC</w:t>
      </w:r>
    </w:p>
    <w:p w14:paraId="7A07E9D5">
      <w:pPr>
        <w:rPr>
          <w:rFonts w:hint="eastAsia"/>
        </w:rPr>
      </w:pPr>
      <w:r>
        <w:rPr>
          <w:rFonts w:hint="eastAsia"/>
        </w:rPr>
        <w:t>&gt;OTU007114</w:t>
      </w:r>
    </w:p>
    <w:p w14:paraId="306D0D20">
      <w:pPr>
        <w:rPr>
          <w:rFonts w:hint="eastAsia"/>
        </w:rPr>
      </w:pPr>
      <w:r>
        <w:rPr>
          <w:rFonts w:hint="eastAsia"/>
        </w:rPr>
        <w:t>CCTACGGGGGGCAGCAGTAGGGAATATTGGACAATGGGCGCAAGCCTGATCCAGCCATCCCGCGTGAAGGATTAAGGTCCTATGGATTGTAAACTTCTTTTCTCTGGGAATAAAAAGCGGGATTCTTCTCGCCTTGAAGGTACCAGAGGAATAAGCACCGGCTAACTCCGTGCCAGCAGCCGCGGTAATACGGAGGGTGCAAGCGTTATCCGGATTCACTGGGTTTAAAGGGTGCGTAGGTGGTTTTGTAAGTCAGTGGTGAAAGCCCGGAGCTCAACTCCGGAACTGCCATTGATACTGCTTAACTTGAATCAAGTAGAGGTGGATGGAATATTACATGTAGCGGTGAAATGCTTAGATATGACATAGAACACCAATTGCGTAGGCAGCTTACTACACGAATATTGACTCTGAGGCACGAAAGCGTGGGGATCAAACAGGATTAGATACCCCTGTAGTCC</w:t>
      </w:r>
    </w:p>
    <w:p w14:paraId="1F374530">
      <w:pPr>
        <w:rPr>
          <w:rFonts w:hint="eastAsia"/>
        </w:rPr>
      </w:pPr>
      <w:r>
        <w:rPr>
          <w:rFonts w:hint="eastAsia"/>
        </w:rPr>
        <w:t>&gt;OTU007115</w:t>
      </w:r>
    </w:p>
    <w:p w14:paraId="0BFA2E13">
      <w:pPr>
        <w:rPr>
          <w:rFonts w:hint="eastAsia"/>
        </w:rPr>
      </w:pPr>
      <w:r>
        <w:rPr>
          <w:rFonts w:hint="eastAsia"/>
        </w:rPr>
        <w:t>CCTACGGGGGGCAGCAGTAGGGAATCTTGCGCAATGGGCGAAAGCCTGACGCAGCGACGCCGCGTGAGGGATGAAGGCCTTCGGGTTGTAAACCTCTTTCAGCAGGGACGAAAATGACGGTACCTGCAGAAGAAGGTCCGGCCAACTACGTGCCAGCAGCCGCGGTAATACGTAGGGACCAAGCGTTGTCCGGATTTATTGGGCGTAAAGAGCTCGTAGGCGGCTATCCACGTCGGATGTGAAAGCTCATGGCTCAACCTCGGAACTGCCCTTGAAACTGCAGTGCTAGAATCTTGGAGAGGCGAGTGGAATTCCGAGTGTAGAGGTGAAATTCGTAGATATTCGGAAGAACACCAGTGGCGAAGGCGGCATTCTGGACTGTAACTGACACTGAGGAACGAAAGCCAGGGGAGCAAACGGGATTAGATACCCTTGTAGTCC</w:t>
      </w:r>
    </w:p>
    <w:p w14:paraId="4DABC128">
      <w:pPr>
        <w:rPr>
          <w:rFonts w:hint="eastAsia"/>
        </w:rPr>
      </w:pPr>
      <w:r>
        <w:rPr>
          <w:rFonts w:hint="eastAsia"/>
        </w:rPr>
        <w:t>&gt;OTU007116</w:t>
      </w:r>
    </w:p>
    <w:p w14:paraId="062B6435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CGAAACCCGGGCATTCCTGCCCGATTGACGGTACCATAGGAATAAGCACCGGCTAACTCCGTGCCAGCAGCCGCGGTAATACGGAGGGTGCAAGCGTTATCCGGATTCACTGGGTTTAAAGCGCGCGTAGGTGGTTCGTTAAGTTGGATGTGAAAGCCCGGGGCTCAACCTCGGAATTGCCTTCAATACTGGATATCTTGAGTTCGGGAGAGGTGAGTGGAATGCCGAGTGTAGAGGTGAAATTCGTAGATATTCGGCGGAACACCAGTGGCGAAGGCGACTCACTGGCCCGATACTGACGCTGAGGAGCGAAAGCGTGGGGAGCAAACGGGATTAGATACCCCGGTAGTCC</w:t>
      </w:r>
    </w:p>
    <w:p w14:paraId="3A117F46">
      <w:pPr>
        <w:rPr>
          <w:rFonts w:hint="eastAsia"/>
        </w:rPr>
      </w:pPr>
      <w:r>
        <w:rPr>
          <w:rFonts w:hint="eastAsia"/>
        </w:rPr>
        <w:t>&gt;OTU007117</w:t>
      </w:r>
    </w:p>
    <w:p w14:paraId="2C5689E1">
      <w:pPr>
        <w:rPr>
          <w:rFonts w:hint="eastAsia"/>
        </w:rPr>
      </w:pPr>
      <w:r>
        <w:rPr>
          <w:rFonts w:hint="eastAsia"/>
        </w:rPr>
        <w:t>CCTACGGGAGGCAGCAGTGGGGAATATTGCACAATGGGCGAAAGCCTGACGCAGCGACGCCGCGTGCGGGAGGACGGCCTTCGGGTCGTAAACCGCTGTTGCCCGGGACGAAAGCGATCTTTCGAGGTCGTTGACGGTACCGGGTGAGGAAGCACCGGCTAACTCCGTGCCAGCAGCCGCGGTAATACGGAGGGTGCGAGCGTTGTCCGGAATCACTGGGCGTAAAGGGCGCGCAGGCGGCTTGGCAAGTCGAGTGTGAAAGCCCTCAGCTTAACTGAGGAATGGCGCTCGAAACTACCTCGCTTGAGGGCGGGAGAGGGAAGTGGAACTCTCGGTGTAGGGGTGAAATCTGTAGATATCGAGAGGAACACCGGTGGCGAAGGCGGCTTCCTGGCCCGTACCTGACGCTGAGGCGCGAAAGCGTGGGGAGCAAACAGGATTAGATACCCTAGTAGTCC</w:t>
      </w:r>
    </w:p>
    <w:p w14:paraId="6B697708">
      <w:pPr>
        <w:rPr>
          <w:rFonts w:hint="eastAsia"/>
        </w:rPr>
      </w:pPr>
      <w:r>
        <w:rPr>
          <w:rFonts w:hint="eastAsia"/>
        </w:rPr>
        <w:t>&gt;OTU007118</w:t>
      </w:r>
    </w:p>
    <w:p w14:paraId="134FCE62">
      <w:pPr>
        <w:rPr>
          <w:rFonts w:hint="eastAsia"/>
        </w:rPr>
      </w:pPr>
      <w:r>
        <w:rPr>
          <w:rFonts w:hint="eastAsia"/>
        </w:rPr>
        <w:t>CCTACGGGTGGCAGCAGTGGGGAATATTGCGCAATGGGCGAAAGCCTGACGCAGCGACGCCGCGTGGGTGATGAAGGCCTTCGGGTCGTAAAGCCCTGTCGGGAGGGACGAAACATCGGCGATCTAATACACCGCCGACCTGACGGTACCTCCTAAGGAAGCACCGGCTAACTCCGTGCCAGCAGCCGCGGTAATACGGAGGGTGCAAGCGTTGTTCGGAATTACTGGGCGTAAAGCGCGTGTAGGCGGCACTCTAAGTCTGGTGTGAAAGCCCGGGGCTTACCCCCGGAAGTGCATTGGATACTGGAGTACTAGAGTACCGGAGAGGAGGGTGGAATTCCTGGTGTAGCGGTGAAATGCGTAGATATCAGGAAGAACACCGGTGGCGAAGGCGGCCCTCTGGACGGATACTGACGCTGAGACGCGAAAGCGTGGGGAGCAAACAGGATTAGATACCCCGGTAGTCC</w:t>
      </w:r>
    </w:p>
    <w:p w14:paraId="45C62608">
      <w:pPr>
        <w:rPr>
          <w:rFonts w:hint="eastAsia"/>
        </w:rPr>
      </w:pPr>
      <w:r>
        <w:rPr>
          <w:rFonts w:hint="eastAsia"/>
        </w:rPr>
        <w:t>&gt;OTU007119</w:t>
      </w:r>
    </w:p>
    <w:p w14:paraId="6711225D">
      <w:pPr>
        <w:rPr>
          <w:rFonts w:hint="eastAsia"/>
        </w:rPr>
      </w:pPr>
      <w:r>
        <w:rPr>
          <w:rFonts w:hint="eastAsia"/>
        </w:rPr>
        <w:t>CCTACGGGAGGCTGCAGCGACGAATATTCCGCAATGCGCGAAAGCGTGACGGAGCAATGCCGCGTGTGGGATGAAGCGGTTTCGCCGTGTAAACCACTGTCAGGGGACAGGAAGAACTGACCATCCCCAAAGGAAGGGCCGGCTAACCTCGTGCCAGCAGCCGCGGTAATACGAGGGGCCCGAGCGTTAATCGGAATCACTGGGCTTAAAGGGTGCGCAGGCGGGCCTGCAGGCGTCTTGTGAAATCCCCCGGCTCAACCGGGGAATTGCAGGGCGAACCGCAGGTCTTGAGGAAGGCAGAGGCGGGTGGAACCATAGGTGGAGCGGTGGAATGCGTAGATATCCGGAAGAACACCGGTGGCGAAGGCGGCCTGCTGGGCAGTGGCTGACGCTGAGGCGCGACAGCGTGGGGAGCAAACAGGATTAGATACCCGGGTAGTCC</w:t>
      </w:r>
    </w:p>
    <w:p w14:paraId="7845AB60">
      <w:pPr>
        <w:rPr>
          <w:rFonts w:hint="eastAsia"/>
        </w:rPr>
      </w:pPr>
      <w:r>
        <w:rPr>
          <w:rFonts w:hint="eastAsia"/>
        </w:rPr>
        <w:t>&gt;OTU007120</w:t>
      </w:r>
    </w:p>
    <w:p w14:paraId="5F0D6932">
      <w:pPr>
        <w:rPr>
          <w:rFonts w:hint="eastAsia"/>
        </w:rPr>
      </w:pPr>
      <w:r>
        <w:rPr>
          <w:rFonts w:hint="eastAsia"/>
        </w:rPr>
        <w:t>CCTACGGGTGGCTGCAGTTGGGAATCTTGGACAATGGGGGAAACCCTGATCCAGCCATGCCGCGTGAGTGATGAAGGCCTTCGGGTTGTAAAACTCTTTCGACGGGGACGATAATGACGGTACCCGTAGAAGAAGCTCCGGCTAACTTCGTGCCAGCAGCCGCGGTAATACGAAGGGGGCTAGCGTTGTTCGGAATTACTGGGCGTAAAGCGCGCGCAGGCGGATATGTAAGTCAGTGGTGAAATCTTTAGGCTTAACCTGAAAATTGCCGTTGATACTATATATCTTGAATGTTGTGGAGGTAAGCGGAATATGTCATGTAGCGGTGAAATGCGTTGATATCATCAGGAACACCGGTGGCGAAAGCGGCTTACTGGGTCTCTTCTGACGCTGAGGCACGAAAGCTAGGGTAGCGAACGGGATTAGATACCCTAGTAGTCC</w:t>
      </w:r>
    </w:p>
    <w:p w14:paraId="7DE5FFDB">
      <w:pPr>
        <w:rPr>
          <w:rFonts w:hint="eastAsia"/>
        </w:rPr>
      </w:pPr>
      <w:r>
        <w:rPr>
          <w:rFonts w:hint="eastAsia"/>
        </w:rPr>
        <w:t>&gt;OTU007121</w:t>
      </w:r>
    </w:p>
    <w:p w14:paraId="48CEA679">
      <w:pPr>
        <w:rPr>
          <w:rFonts w:hint="eastAsia"/>
        </w:rPr>
      </w:pPr>
      <w:r>
        <w:rPr>
          <w:rFonts w:hint="eastAsia"/>
        </w:rPr>
        <w:t>CCTACGGGCGGCTGCAGTAGGGAATATTGGGCAATGGGTGAGAGCCTGACCCAGCCATGCCGCGTGCAGGAAGAAGGCGTTCTGCGTTGTAAACTGCTTTTGATCGGGAAGAAAGGGTTCCTGCGGGGACCGTTGACTGTACCGATAGAATAAGCACCGGCTAACTCCGTGCCAGCAGCCGCGGTAATACGGAGGGTGCAAGCGTTGTCCGGATTTATTGGGTTTAAAGGGTGCGTAGGCGGATTGATAAGTCAGTGGTGAAAGGCAACGGCTCAACCGTTGAGTTGCCATTGATACTGTGAGTCTTGAGTGCACTAGAGGTAAGCGGAATTCCCGGTGTAGCGGTGAAATGCGTAGATATCGAGAGGAACACCTGCGGCGAAGGCGGGTGGCTGGGCCGACACTGACGCTGAGGCGCGAAAGCCAGGGGAGCGAACGGGATTAGATACCCCAGTAGTCC</w:t>
      </w:r>
    </w:p>
    <w:p w14:paraId="27B175DB">
      <w:pPr>
        <w:rPr>
          <w:rFonts w:hint="eastAsia"/>
        </w:rPr>
      </w:pPr>
      <w:r>
        <w:rPr>
          <w:rFonts w:hint="eastAsia"/>
        </w:rPr>
        <w:t>&gt;OTU007122</w:t>
      </w:r>
    </w:p>
    <w:p w14:paraId="548EF31B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ACCATTGACGAAGCCATGCTGTTTGTGTGGTGACGGTAGGTGGGGAAGAAGCACCGGCCAACTACGTGCCAGCAGCCGCGGTAATACGTAGGGTGCGAGCGTTGTCCGGAATTATTGGGCGTAAAGGGCGCGTAGGTGGATGTTCATGTCAGAGGTGAAAGCCCCGGGCTCAACCTGGGAGGTGCGCTTGATACTGGATTGCTCGAGTCCGGGAGAGGATAGCGGAATTCCCAGTGTAGAGGTGAAATTCGTAGATATTGGGAAGAACACCGGTGGCGAAGGCGGCTATCTGGACCGGCACTGACGCTGAGGCACGACAGCGTGGGGAGCAAACAGGATTAGATACCCCAGTAGTCC</w:t>
      </w:r>
    </w:p>
    <w:p w14:paraId="47F3A4C1">
      <w:pPr>
        <w:rPr>
          <w:rFonts w:hint="eastAsia"/>
        </w:rPr>
      </w:pPr>
      <w:r>
        <w:rPr>
          <w:rFonts w:hint="eastAsia"/>
        </w:rPr>
        <w:t>&gt;OTU007123</w:t>
      </w:r>
    </w:p>
    <w:p w14:paraId="4A4F83F3">
      <w:pPr>
        <w:rPr>
          <w:rFonts w:hint="eastAsia"/>
        </w:rPr>
      </w:pPr>
      <w:r>
        <w:rPr>
          <w:rFonts w:hint="eastAsia"/>
        </w:rPr>
        <w:t>CCTACGGGAGGCTGCAGCCAGGAATCTTGGGCAATGGGCGAAAGCCTGATCCAGCAATGCCGCGTGTGTGAAGAAGGCCTGCGGGTTGTAAAGCACTTTTGGCAGGGATGAAAAGCACCGGGTTAATAACCCAGTGTTTTGACCTAACCTGCAGAAGAAGCACCGGCTAACTCTGTGCCAGCAGCCGCGGTAATACAGAGGGTGCAAGCGTTAATCGGAATTACTGGGCGTAAAGCGCGCGTAGGCCGTTGAGTAAGTCGGATGTGAAATCCCCGGGCTTAACCTGGGAATTGCATTCGATACTGCTTGGCTAGAGTGTGGAAGAGGGAAGCGGAATTTCCGGTGTAGCGGTGAAATGCGTAGATATCGAGAGGAACACCAGTGGCGAAGGCGGCTCTCTGGGCTCTACCTGACGCTGAGACGCGAAAGCGTGGGGAGCGAACAGGATTAGATACCCTGGTAGTCC</w:t>
      </w:r>
    </w:p>
    <w:p w14:paraId="508E2B6C">
      <w:pPr>
        <w:rPr>
          <w:rFonts w:hint="eastAsia"/>
        </w:rPr>
      </w:pPr>
      <w:r>
        <w:rPr>
          <w:rFonts w:hint="eastAsia"/>
        </w:rPr>
        <w:t>&gt;OTU007124</w:t>
      </w:r>
    </w:p>
    <w:p w14:paraId="142295ED">
      <w:pPr>
        <w:rPr>
          <w:rFonts w:hint="eastAsia"/>
        </w:rPr>
      </w:pPr>
      <w:r>
        <w:rPr>
          <w:rFonts w:hint="eastAsia"/>
        </w:rPr>
        <w:t>CCTACGGGGGGCTGCAGTCTAGAGGCTTCGGCAATGGGGGCAACCCTGACCGAGCGACGCCGCGTGTGGGATTGAAGGCCTTCGGGTCGTAAACCACTGTCATTGGGGAAGAATGCCCGGATGGCGAATCCGGGAGCGACGGTACCCAAGAAGGAAGCCCCGGCTAACTCCGTGCCAGCAGCCGCGGTAATACGGAGGGGGCAAGCGTTGTTCGGATTTACTGGGCGTAAAGGGTGTGTAGGCGGCTGGGCAAGTCTGGCGTGAAATCTTCACCGCTTAACGGGAAGGGGTCGCTGGAAACTGCTCAGCTTGAGTGTGGTAGAGGCAGGCGGAATTCCTGGTGTAGCGGTGAAATGCGCAGATATCAGGAGGAACACCGGTGGCGAAGGCGGCTTTCTGGGCCTTACCTGACGCTGAGGAGCGAAAGCTGGGGGAGCGAACAGGATTAGATACCCTTGTAGTCC</w:t>
      </w:r>
    </w:p>
    <w:p w14:paraId="1B89DCF2">
      <w:pPr>
        <w:rPr>
          <w:rFonts w:hint="eastAsia"/>
        </w:rPr>
      </w:pPr>
      <w:r>
        <w:rPr>
          <w:rFonts w:hint="eastAsia"/>
        </w:rPr>
        <w:t>&gt;OTU007125</w:t>
      </w:r>
    </w:p>
    <w:p w14:paraId="2DC6C33A">
      <w:pPr>
        <w:rPr>
          <w:rFonts w:hint="eastAsia"/>
        </w:rPr>
      </w:pPr>
      <w:r>
        <w:rPr>
          <w:rFonts w:hint="eastAsia"/>
        </w:rPr>
        <w:t>CCTACGGGTGGCAGCAGTCTAGAGGCTTCGGCAATGGGGGCAACCCTGACCGAGCGACGCCGCGTGCGGGAAGAAGGCCTTCGGGTCGTAAACCGCTGTCAGGTGGGAAGAATGCCTTGATGGTGAATCAGGGAGAGACGGTACCACCAGAGGAAGCCCCGGCTAACTCCGTGCCAGCAGCCGCGGTAAGACGAACCGTGCGAACGTTGTTCGGAATCACTGGGCTTAAAGGGCGCGTAGGCGGCTTGCCAAGTCAGGGGTGAAATCTTTCGGCTTAACCGGAAAAGTGCCTTTGATACTGGCGAGCTCGAGTGAGGTAGGGGCAGATGGAACTGTTGGTGGAGCGGTGAAATGTGTTGATATCAACAGGAACGCCGGTGGCGAAAGCGATCTGCTGGACCTCTTCTGACGCTGAGGCGCGAAAGCTAGGGGAGCAAACGGGATTAGATACCCCTGTAGTCC</w:t>
      </w:r>
    </w:p>
    <w:p w14:paraId="4C0730F1">
      <w:pPr>
        <w:rPr>
          <w:rFonts w:hint="eastAsia"/>
        </w:rPr>
      </w:pPr>
      <w:r>
        <w:rPr>
          <w:rFonts w:hint="eastAsia"/>
        </w:rPr>
        <w:t>&gt;OTU007126</w:t>
      </w:r>
    </w:p>
    <w:p w14:paraId="20D897B8">
      <w:pPr>
        <w:rPr>
          <w:rFonts w:hint="eastAsia"/>
        </w:rPr>
      </w:pPr>
      <w:r>
        <w:rPr>
          <w:rFonts w:hint="eastAsia"/>
        </w:rPr>
        <w:t>CCTACGGGGGGCTGCAGTGGGGAATTTTGGTCAATGGGGGAAACCCTGAACCAGCAACGCCGCGTGGGTGATGAAGGCCTTCGGGTTGTAAAGCCCTGTCGGGAGGGACGAAACCCTGCGTTAACAACGCGGGCTGACGGTACCTCCAAAGGAAGCACCGGCTAACTCTGTGCCAGCAGCCGCGGTAATACAGAGGGTGCAAGCGTTGTTCGGAATTACTGGGCGTAAAGCGCGTGTAGGCGGTCTGTTAAGTCTCGTGTGAAAGCCCCGGGCTCAACCCGGGAAGTGCGCGAGATACTGGGAGACTGGAGTGGCGGAGAGGATGGCGGAATACCCGGTGTAGAGGTGAAATTCGTAGATATCGGGTGGAACACCTGTGGCGAAGGCGGCCATCTGGACGTCAACTGACGCTGAGACGCGAAAGCGTGGGGAGCAAACAGGATTAGATACCCGGGTAGTCC</w:t>
      </w:r>
    </w:p>
    <w:p w14:paraId="160C7F08">
      <w:pPr>
        <w:rPr>
          <w:rFonts w:hint="eastAsia"/>
        </w:rPr>
      </w:pPr>
      <w:r>
        <w:rPr>
          <w:rFonts w:hint="eastAsia"/>
        </w:rPr>
        <w:t>&gt;OTU007127</w:t>
      </w:r>
    </w:p>
    <w:p w14:paraId="79DDEA08">
      <w:pPr>
        <w:rPr>
          <w:rFonts w:hint="eastAsia"/>
        </w:rPr>
      </w:pPr>
      <w:r>
        <w:rPr>
          <w:rFonts w:hint="eastAsia"/>
        </w:rPr>
        <w:t>CCTACGGGGGGCTGCAGTAGGGAATCTTCCACAATGGACGAAAGTCTGATGGAGCAACGCCGCGTGAGCGATGAAGGCCTTCGGGTCGTAAAGCTCTGTTGTTAGGGAAGAATAAGTACCGGAGTAACTGCCGGTACCTTGACGGTACCTAACCAGAAAGCCACGGCTAACTACGTGCCAGCAGCCGCGGTAATACGTAGGTGGCAAGCGTTGTCCGGAATTATTGGGCGTAAAGCGCGCGCAGGCGGCAGTGCAAGTAAGGTGTGAAATCTCCCTGCTCAACGAGGAGGGTGCACTTTAGACTGCACAGCTCGAGGTCGGTAGAGGGGGGTGGAATTGCTGGTGTAGCGGTGAAATGCGTAGAGATCAGCAGGAACACCGGTGGCGAAGGCGGCCATCTGGACGACAACTGACGCTGAGGCGCGAAAGCGTGGGGATCAAACAGGATTAGATACCCTAGTAGTCC</w:t>
      </w:r>
    </w:p>
    <w:p w14:paraId="221DECAF">
      <w:pPr>
        <w:rPr>
          <w:rFonts w:hint="eastAsia"/>
        </w:rPr>
      </w:pPr>
      <w:r>
        <w:rPr>
          <w:rFonts w:hint="eastAsia"/>
        </w:rPr>
        <w:t>&gt;OTU007128</w:t>
      </w:r>
    </w:p>
    <w:p w14:paraId="4A5CBE5D">
      <w:pPr>
        <w:rPr>
          <w:rFonts w:hint="eastAsia"/>
        </w:rPr>
      </w:pPr>
      <w:r>
        <w:rPr>
          <w:rFonts w:hint="eastAsia"/>
        </w:rPr>
        <w:t>CCTACGGGTGGCTGCAGTGAGGAATATTCCACAATGGGCGAAAGCCTGATGGAGCGACGCCGCGTGCGGGAAGAAGCCTTTTGGGGTGTAAACCGCTTTTCAGGGGGATGACATGGGGCTTCGGCCTCTACGACAGTACCCCTGGAATAAGCATCGGCTAACTACGTGCCAGCAGCCGCGGTAATACGTAGGATGCAAGCGTTGTCCGGATTTACTGGGCGTAAAGCGCGCGCAGGCGGCACTACAAGTACCCTGTGAAATCTCCCTGCTCAACGGGGAGGGTGCAAGGTAGACTGTAGAGCTAGAGGACGGTAGAGGGTGGTGGAATTGCTGGTGTAGCGGTGAAATGCGTAGATATCAGCAGGAACACCCGTGGCGAAGGCGGCCACCTGGGCCGTACCTGACGCTGAGGCGCGAAGGCTAGGGGAGCGAACGGGATTAGATACCCCAGTAGTCC</w:t>
      </w:r>
    </w:p>
    <w:p w14:paraId="3441463E">
      <w:pPr>
        <w:rPr>
          <w:rFonts w:hint="eastAsia"/>
        </w:rPr>
      </w:pPr>
      <w:r>
        <w:rPr>
          <w:rFonts w:hint="eastAsia"/>
        </w:rPr>
        <w:t>&gt;OTU007129</w:t>
      </w:r>
    </w:p>
    <w:p w14:paraId="4B152C69">
      <w:pPr>
        <w:rPr>
          <w:rFonts w:hint="eastAsia"/>
        </w:rPr>
      </w:pPr>
      <w:r>
        <w:rPr>
          <w:rFonts w:hint="eastAsia"/>
        </w:rPr>
        <w:t>CCTACGGGAGGCAGCAGTAGGGAATCTTCCGCAATGGACGCAAGTCTGACGGAGCAACGCCGCGTGAGTGATGAAGGCTTTCGGGTCGTAAAACTCTGTTGTTAGGGAAGAACAAGTGCTAGTTGAATAAGCTGGCACCTTGACGGTACCTAACGAGGAAGCCCCGGCTAACTACGTGCCAGCAGCCGCGGTAATACGTAGGGGGCAAGCGTTGTCCGGAATCACTGGGCGTAAAGGGCTCGTAGGCGGTTTGTCACGTCGGGAGTGAAAACTCGGGGCTTAACTCCGAGCCGGCTTCCGATACGGGCTGACTAGAGGTATGCAGGGGAGAACGGAATTCCTGGTGTAGCGGTGAAATGCGTAGATATCAAGAGGAACACCTGAGGTGAAGACGGGTTGCTGGGCTGACACTGACGCTGAGGCGCGAAAGCTAGGGTAGCAAACGGGATTAGATACCCCGGTAGTCC</w:t>
      </w:r>
    </w:p>
    <w:p w14:paraId="3F89CC47">
      <w:pPr>
        <w:rPr>
          <w:rFonts w:hint="eastAsia"/>
        </w:rPr>
      </w:pPr>
      <w:r>
        <w:rPr>
          <w:rFonts w:hint="eastAsia"/>
        </w:rPr>
        <w:t>&gt;OTU007130</w:t>
      </w:r>
    </w:p>
    <w:p w14:paraId="03453EAF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GACGATAATGACGGTACCTGAAGAAGAAGCTGCGGCTAACTACGTGCCAGCAGCCGCGGTAATACGTAGGCAGCGAGCGTTGTTCGGAGTTACTGGGCGTAAAGAGTGCGTAGGCGGTTTTCTAAGTTTGGTGTGAAATCTCCCGGCTTAACCCGGGAATTGCATTTGATACTGTTGGGCTAGAGACCGGGAGAGGATAGCGGAATTCCCAGTGTAGAGGTGAAATTCGTAGATATTCGGAAGAACACCAGTGGCGAAGGCGACTTACTGGACAACTGTTGACGCTGAGGTGCGAAAGCGTGGGGAGCAAACAGGATTAGATACCCCAGTAGTCC</w:t>
      </w:r>
    </w:p>
    <w:p w14:paraId="0D51A904">
      <w:pPr>
        <w:rPr>
          <w:rFonts w:hint="eastAsia"/>
        </w:rPr>
      </w:pPr>
      <w:r>
        <w:rPr>
          <w:rFonts w:hint="eastAsia"/>
        </w:rPr>
        <w:t>&gt;OTU007131</w:t>
      </w:r>
    </w:p>
    <w:p w14:paraId="64D0E0FB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ATGGGGAAGAACAGGTGCCGGATGAATACTCCGGTGCACTGACGGTACCCGTTGAGGAAGCCACGGCTAACTCCGTGCCAGCAGCCGCGGTAATACGGAGGGTGCAAGCGTTAATCGGAATTACTGGGCGTAAAGCGCACGCAGGTGGCTGAGTCAGTCGATTGTGAAAGCCCTGGGCTCAACCGAGGAATTGCGCTCCAAACTCCCAAGCTTGAGGAGGCTAGAGGTGAGCAGAACTGATGGTGGAGCGGTGAAATGCGTTGATATCATCAGGAATACCGGAGGCGAAGGCGGCATCCTGGACCGGTATTGACGCTGAGGCGCGAAAGCCAGGGGAGCAAACGGGATTAGATACCCGTGTAGTCC</w:t>
      </w:r>
    </w:p>
    <w:p w14:paraId="007BB58F">
      <w:pPr>
        <w:rPr>
          <w:rFonts w:hint="eastAsia"/>
        </w:rPr>
      </w:pPr>
      <w:r>
        <w:rPr>
          <w:rFonts w:hint="eastAsia"/>
        </w:rPr>
        <w:t>&gt;OTU007132</w:t>
      </w:r>
    </w:p>
    <w:p w14:paraId="4B1952FD">
      <w:pPr>
        <w:rPr>
          <w:rFonts w:hint="eastAsia"/>
        </w:rPr>
      </w:pPr>
      <w:r>
        <w:rPr>
          <w:rFonts w:hint="eastAsia"/>
        </w:rPr>
        <w:t>CCTACGGGTGGCTGCAGTGAGGAATCTTCCGCAATGGGCGAAAGCCTGACGGAGCGACACCGCGTGGTGGATGAAGGCCTTTACGGTCGTAAACACCTGTTCTGAGGGACGAAATTTTTGACGGTACCTCAGGAGAAAGCATCGGCTAACCCTGTGCCAGCAGCCGCGGTAAGACAGGGGATGCAAGCGTTACTCGGAATCACTAGGCGTAAAGCGCAGGTAGGCGGTTTGGAAAGTTCGTTGTGAAAGCTCCCGGCTTAACTGGGAGAGGTCAACGGAAACTACCAGGCTAGAGTGTGGTAGAGGTAGCTGGAATTCCCGGTGTAGCGGTGAAATGCGCAGATATCGGGAGGAACACCTATGGCGAAGGCAGCTCGCTGGGACGGTACTGACGCTGAGACGCGAAAGCGTGGGGAGCAAACAGGATTAGATACCCCGGTAGTCC</w:t>
      </w:r>
    </w:p>
    <w:p w14:paraId="27C1D827">
      <w:pPr>
        <w:rPr>
          <w:rFonts w:hint="eastAsia"/>
        </w:rPr>
      </w:pPr>
      <w:r>
        <w:rPr>
          <w:rFonts w:hint="eastAsia"/>
        </w:rPr>
        <w:t>&gt;OTU007133</w:t>
      </w:r>
    </w:p>
    <w:p w14:paraId="75D1965F">
      <w:pPr>
        <w:rPr>
          <w:rFonts w:hint="eastAsia"/>
        </w:rPr>
      </w:pPr>
      <w:r>
        <w:rPr>
          <w:rFonts w:hint="eastAsia"/>
        </w:rPr>
        <w:t>CCTACGGGTGGCTGCAGTGGGGAATCTTGCGCAATGGCCGAAAGGGCTGACCCAGCAACACCGCGTGAGTGAAGAAGGCCTTCGGGTTGTAAAGCTCTGTTGCCCGTGAAGAACGGTGCTGTCAGGAAATGGGCAGTACTTGACGGTAGCGGGTGAGGAAGCTCCGGCTAACTACGTGCCAGCAGCCGCGGTAATACGTAGGGAGCGAGCGTTGTCCGGATTTATTGGGCGTAAAGAGCTCGTAGGTGGCTGGTCGCGTCTGCCGTGAAAGCCCGCAGCTTAACTGCGGGTCTGCGGTGGATACGGGCCGGCTGGAGGTAGGCAGGGGCAAGTGGAATTCCTGGTGTAGCGGTGAAATGCGCAGATATCGGGAGGAACACCAGTGGCGAAGGCGGGTTGCTGGGCTGACACTGACGCTGAGGCGCGAAAGCGTGGGGAGCAAACAGGATTAGATACCCCAGTAGTCC</w:t>
      </w:r>
    </w:p>
    <w:p w14:paraId="6F48CF1F">
      <w:pPr>
        <w:rPr>
          <w:rFonts w:hint="eastAsia"/>
        </w:rPr>
      </w:pPr>
      <w:r>
        <w:rPr>
          <w:rFonts w:hint="eastAsia"/>
        </w:rPr>
        <w:t>&gt;OTU007134</w:t>
      </w:r>
    </w:p>
    <w:p w14:paraId="0493A5A5">
      <w:pPr>
        <w:rPr>
          <w:rFonts w:hint="eastAsia"/>
        </w:rPr>
      </w:pPr>
      <w:r>
        <w:rPr>
          <w:rFonts w:hint="eastAsia"/>
        </w:rPr>
        <w:t>CCTACGGGGGGCAGCAGTGGGGAATATTGGGCAATGGGCGAAAGCCTGACCCAGCCACGCCGCGTGAGTGATGAAGGCCTTCGGGTCGTAAAGCTCTGTGGGGAGGGACGAACAAGCTCCGAGCTAATACCCGGGGCTCTGACGGTACCTCCTTAGCAAGCACCGGCTAACCCTGTGCCAGCAGCCGCGGTAATACAGGGGGTGCAAACGTTGCTCGGAATTATTGGGCGTAAAGCGCGCGTAGGCGGCTACTTATGTCGGATGTGAAAGCCCTTGGCTCAACTGAGGAAGTGCACCCGAAACTGAGTAGCTGGAGTACGAAAGAGGGTCGCGGAATTCCCGGTGTAGAGGTGAAATGCGCAGATATCAGGAGGAACACCAATGGCGAAGGCAGCTCACTGGGACGGTATTGACGCTGAGACGCGAAAGCGTGGGGAGCAAACAGGATTAGATACCCCTGTAGTCC</w:t>
      </w:r>
    </w:p>
    <w:p w14:paraId="6635BDEB">
      <w:pPr>
        <w:rPr>
          <w:rFonts w:hint="eastAsia"/>
        </w:rPr>
      </w:pPr>
      <w:r>
        <w:rPr>
          <w:rFonts w:hint="eastAsia"/>
        </w:rPr>
        <w:t>&gt;OTU007135</w:t>
      </w:r>
    </w:p>
    <w:p w14:paraId="2EC699A8">
      <w:pPr>
        <w:rPr>
          <w:rFonts w:hint="eastAsia"/>
        </w:rPr>
      </w:pPr>
      <w:r>
        <w:rPr>
          <w:rFonts w:hint="eastAsia"/>
        </w:rPr>
        <w:t>CCTACGGGGGGCTGCAGTGGGGAATCTTCCGCAATGGACGAAAGTCTGACGGAGCAACGCCGCGTGAGTGAAGAAGGCCTTCGGGTTGTAAAGCTCTGTCTTCAGGGACGAATGTGATTAGGGTGAATAATCCTAGTTAATGACGGTACCTGAGGAGGAAGCCACGGCTAACTACGTGCCAGCAGCCGCGGTAAGACGAGGGATCCTAGCGTTGTTCGGAATTACTGGGCGTAAAGCGTGCGCAGGCGGTTTTGTAAGACAGGTGTGAAATCCCCGGGCTTAACCTGGGAACTGCATTTGTGACTGCAAGGCTGGAGTGCGGCAGAGGGGGATGGAATTCCGCGTGTAGCAGTGAAATGCGTAGATATGCGGAGGAACACCGATGGCGAAGGCAATCCCCTGGGCCTGCACTGACGCTCATGCACGAAAGCGTGGGGAGCAAACAGGATTAGATACCCGGGTAGTCC</w:t>
      </w:r>
    </w:p>
    <w:p w14:paraId="2588894F">
      <w:pPr>
        <w:rPr>
          <w:rFonts w:hint="eastAsia"/>
        </w:rPr>
      </w:pPr>
      <w:r>
        <w:rPr>
          <w:rFonts w:hint="eastAsia"/>
        </w:rPr>
        <w:t>&gt;OTU007136</w:t>
      </w:r>
    </w:p>
    <w:p w14:paraId="00741EE6">
      <w:pPr>
        <w:rPr>
          <w:rFonts w:hint="eastAsia"/>
        </w:rPr>
      </w:pPr>
      <w:r>
        <w:rPr>
          <w:rFonts w:hint="eastAsia"/>
        </w:rPr>
        <w:t>CCTACGGGTGGCTGCAGTCGAGAATCTTTCGCAATGGGCGCAAGCCTGACGAAGCGACGCCGTGTGAGCGAAGAAGGCCTTCGGGTTGTAAAGCTCTTTCGCTAGGGAACAAGAAAGACAGGATAACACTCTGTCAATTTGATGGTACTTGGTAAAGAAGCACCGGCTAACTCCGTGCCAGCAGCTGCGGTAAAACGTAGGAGACAAACGTTATCCGGAGTTACTGGGCGTAAAGGGCGTGCAGGCGGCGCTTTAAGTTCGGCGTGAAAGCTCCTGGCTAAACCGGGAGAGGTCGTCGGAAACTGGGCTACTAGAGGGTGATAGAGGCAGGTGGAATTCCGGGTGTAGCGGTGGAATGCGTAGAGATCCGGAAGAACACCGGTGGCGAAGGCGGCCTGCTGGGCAGTTGCTGACGCTGAGGCGCGACAGCGTGGGGAGCAAACAGGATTAGATACCCGAGTAGTCC</w:t>
      </w:r>
    </w:p>
    <w:p w14:paraId="5536F8EA">
      <w:pPr>
        <w:rPr>
          <w:rFonts w:hint="eastAsia"/>
        </w:rPr>
      </w:pPr>
      <w:r>
        <w:rPr>
          <w:rFonts w:hint="eastAsia"/>
        </w:rPr>
        <w:t>&gt;OTU007137</w:t>
      </w:r>
    </w:p>
    <w:p w14:paraId="558853E6">
      <w:pPr>
        <w:rPr>
          <w:rFonts w:hint="eastAsia"/>
        </w:rPr>
      </w:pPr>
      <w:r>
        <w:rPr>
          <w:rFonts w:hint="eastAsia"/>
        </w:rPr>
        <w:t>CCTACGGGGGGCTGCAGTGGGGAATATTGGGCAATGGGCGCAAGCCTGACCCAGCAATTCCGCGTGGGTGAAGAAGGTCTTCGGATCGTAAAGCCCTTTCGGCGGGGACGATGGTGACGGTACCCGCAGAAGAAGCCCCGGCTAACTTCGTGCCAGCAGCCGCGGTAATACGAAGGGGGCTAGCGTTGCTCGGAATCATTGGGCGTAAAGGGCGCGTAGGCGGCCTTGTTAGTCAGGCGTGAAATGCCCGGGCTCAACCCGGGAACGGCGCTTGATACGGCAGGGCTAGAGGATGGAAGAGGGCCGCGGAATTCCCAGTGTAGAGGTGAAATTCGTAGATATTGGGAAGAACACCGGTGGCGAAGGCGGCGGCCTGGTCCATTTCTGACGCTGAGGCGCGACAGCGTGGGGAGCGAACAGGATTAGATACCCTTGTAGTCC</w:t>
      </w:r>
    </w:p>
    <w:p w14:paraId="620F97D1">
      <w:pPr>
        <w:rPr>
          <w:rFonts w:hint="eastAsia"/>
        </w:rPr>
      </w:pPr>
      <w:r>
        <w:rPr>
          <w:rFonts w:hint="eastAsia"/>
        </w:rPr>
        <w:t>&gt;OTU007138</w:t>
      </w:r>
    </w:p>
    <w:p w14:paraId="3B24BED8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CGGGAAGAATTAGTAGGGGACAATACCCCCTATGATGACGGTACCGTTTGTAAGCTCCGGCTAACTCCGTGCCAGCAGCCGCGGTAATACGGGGGGAGCAAGCGTTGTTCGGATTTACTGGGCGTAAAGGGTGCGTAGGTGGCGGGGTAAGTCTGGTGTGAAATCTCGGGGCTCAACCCCGAAACTGCACTGGATACTGCCTTGCTTGAGTACTGGAGAGGAGATTGGAATTTACGGTGTAGCAGTGAAATGCGTAGAGATGTGGAGGAACACCGATGGCGAAGGCAGCCTCCTGGGTCGACACTGACGCTCATGCACGAAAGCGTGGGGAGCAAACAGGATTAGATACCCCTGTAGTCC</w:t>
      </w:r>
    </w:p>
    <w:p w14:paraId="63035716">
      <w:pPr>
        <w:rPr>
          <w:rFonts w:hint="eastAsia"/>
        </w:rPr>
      </w:pPr>
      <w:r>
        <w:rPr>
          <w:rFonts w:hint="eastAsia"/>
        </w:rPr>
        <w:t>&gt;OTU007139</w:t>
      </w:r>
    </w:p>
    <w:p w14:paraId="0306FAF1">
      <w:pPr>
        <w:rPr>
          <w:rFonts w:hint="eastAsia"/>
        </w:rPr>
      </w:pPr>
      <w:r>
        <w:rPr>
          <w:rFonts w:hint="eastAsia"/>
        </w:rPr>
        <w:t>CCTACGGGGGGCAGCAGTGGGGAATCTTGCGCAATGGACGACAGTCTGACGCAGCCACGCCGCGTGAGTGAAGAAGGCCTTCGGGTTGTAAAGCTCTGTCGGAGGGGACGAAAATGCCCTGGGTTAACAGCCCAGGGTACTGACGGTACCCTCAAAGGAAGCACCGGCTAACTTCGTGCCAGCAGCCGCGGTAATACGAGGGGTGCAAGCGTTGCTCGGAATTATTGGGCGTAAAGGGTAGGTAGGTGGTCTCATTTGTCAGGGGTGAAAGCCTTGGGCTTAACCTAAGAAGTGCCCCTGAAACGGTGAGACTGGAGTCCTGGAGAGGGTCGTGGAATTCCCGGTGTAGCGGTGAAATGCGTAGAGATCGGGAGGAACACCAGAGGCGAAGGCGGCGACCTGGACAGGTACTGACACTCAACTACGAAAGCGTGGGGAGCAAACAGGATTAGATACCCTGGTAGTCC</w:t>
      </w:r>
    </w:p>
    <w:p w14:paraId="75D2B04A">
      <w:pPr>
        <w:rPr>
          <w:rFonts w:hint="eastAsia"/>
        </w:rPr>
      </w:pPr>
      <w:r>
        <w:rPr>
          <w:rFonts w:hint="eastAsia"/>
        </w:rPr>
        <w:t>&gt;OTU007140</w:t>
      </w:r>
    </w:p>
    <w:p w14:paraId="2CC46897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CTTTCGGGTTGTAAACTCCTGTCATTTGGGGACAAGTTGTCCGTATTAACTGTACGGGCATTGATAGTACCAGAAGAGGAAGAGACGGCTAACTCTGTGCCAGCAGCCGCGGTAATACAGAGGTCTCGAGCGTTGTTCGGATTCATTGGGCGTAAAGGGTGCGTAGGTGGCGCTGTAAGTCGGGTGTGAAATCCTGAGGCTTAACCTCGGAACTGCATTCGATACTGCGGCGCTTGAGGACTGGAGAGGAGACTGGAATTCATGGTGTAGCAGTGAAATGCGTAGAGATCATGAGGAAGACCAGTGGCGAAGGCGGGTCTCTGGACAGTTCCTGACACTGAGGTGCGAAAGCGTGGGGAGCAAACAGGATTAGATACCCGAGTAGTCC</w:t>
      </w:r>
    </w:p>
    <w:p w14:paraId="47A8C1FF">
      <w:pPr>
        <w:rPr>
          <w:rFonts w:hint="eastAsia"/>
        </w:rPr>
      </w:pPr>
      <w:r>
        <w:rPr>
          <w:rFonts w:hint="eastAsia"/>
        </w:rPr>
        <w:t>&gt;OTU007141</w:t>
      </w:r>
    </w:p>
    <w:p w14:paraId="644BE8CB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TGGGTTGTAAACTGCTTTTGCCAGGGGCTAAAACGCCCATGCGTGGGAAATTGAAAGTACCTGGTGAATAAGCCACGGCTAACTACGTGCCAGCAGCCGCGGTAATACGTAGGTGGCAAGCGTTGTCCGGATTTATTGGGTTTAAAGGGTGCGTAGGCGGCTTTGTAAGTCAGGCGTGAAAGCCCTGGGCTCAACCTGGGAGGTGCGCTTGATACTGCAAGGCTTGAGTGCAGGAGAGGATGGTGGAATTCCCAGTGTAGAGGTGAAATTCGTAGATATTGGGAAGAACACCGGTGGCGAAGGCAGCCCCCTGGGCCAGCACTGACGCTCATGCACGAAAGCGTGGGGAGCAAACAGGATTAGATACCCTGGTAGTCC</w:t>
      </w:r>
    </w:p>
    <w:p w14:paraId="1EB3F734">
      <w:pPr>
        <w:rPr>
          <w:rFonts w:hint="eastAsia"/>
        </w:rPr>
      </w:pPr>
      <w:r>
        <w:rPr>
          <w:rFonts w:hint="eastAsia"/>
        </w:rPr>
        <w:t>&gt;OTU007142</w:t>
      </w:r>
    </w:p>
    <w:p w14:paraId="242F8096">
      <w:pPr>
        <w:rPr>
          <w:rFonts w:hint="eastAsia"/>
        </w:rPr>
      </w:pPr>
      <w:r>
        <w:rPr>
          <w:rFonts w:hint="eastAsia"/>
        </w:rPr>
        <w:t>CCTACGGGTGGCAGCAGTGGGGAATCTTGCGCAATGGGCGAAAGCCTGACGCAGCCATGCCGCGTGAATGATGAAGGTCTTAGGATTGTAAAGTTCTTTCGCCCGTGACGATGATGACGGTAACGGGAGAAGAAACCCCGGCTAACTCCGTGCCAGCAGCCGCGGTAATACGGAGGGGGTTAGCGTTGTTCGGAATGACTGGGCGTAAAGGGCGCGTAGGCGGCTTGCCAAGTCGGTGGTGAAATCTTTCGGCTCAACCGGAAAATTGCCTTCGATACTGGCGAGCTCGAAGAGGGTAGGGGTTACGGGAACTGCCAGTGGAGCGGTGAAATGCGTAGATATGTGGAGGAACACCGATGGCGAAGGCAGCCCCCTGGGTTAACACTGACGCTCAGGCACGAAAGCGTGGGGAGCAAACAGGATTAGATACCCCTGTAGTCC</w:t>
      </w:r>
    </w:p>
    <w:p w14:paraId="71E4B0AE">
      <w:pPr>
        <w:rPr>
          <w:rFonts w:hint="eastAsia"/>
        </w:rPr>
      </w:pPr>
      <w:r>
        <w:rPr>
          <w:rFonts w:hint="eastAsia"/>
        </w:rPr>
        <w:t>&gt;OTU007143</w:t>
      </w:r>
    </w:p>
    <w:p w14:paraId="28332645">
      <w:pPr>
        <w:rPr>
          <w:rFonts w:hint="eastAsia"/>
        </w:rPr>
      </w:pPr>
      <w:r>
        <w:rPr>
          <w:rFonts w:hint="eastAsia"/>
        </w:rPr>
        <w:t>CCTACGGGGGGCTGCAGTAGGGAATCTTCCGCAATGGACGCAAGTCTGACGGAGCAACGCCGCGTGAGCGAAGAAGGCCTTCGGGTCGTAAAGCTCTGTTGTTAGGGAAGAATAAGTACGAGAGTAACTGCTCGTACCTTGACGGTACCTTGTTAGAAAGCCACGGCTAACTACGTGCCAGCAGCCGCGGTAATACGTAGGGTCCGAGCGTTGTCCGGAATTATTGGGCGTAAAGAGCGCGTAGGCGGTCCGGTAAGTCCGCTGTGAAAGTCGGGGGCTCAACCCCGGAAAGCCGGTGGATACTGTCGGACTAGAGTACGGGAGAGGCGAGTGGAATTCCTGGTGTAGCGGTGAAATGCGCAGATATCAGGAGGAACACCAATTGCGAAGGCAGCTCGCTGGAACGTCACTGACGCTGAGACGCGAAAGCGTGGGGAGCAAACAGGATTAGATACCCGAGTAGTCC</w:t>
      </w:r>
    </w:p>
    <w:p w14:paraId="2B9B60A4">
      <w:pPr>
        <w:rPr>
          <w:rFonts w:hint="eastAsia"/>
        </w:rPr>
      </w:pPr>
      <w:r>
        <w:rPr>
          <w:rFonts w:hint="eastAsia"/>
        </w:rPr>
        <w:t>&gt;OTU007144</w:t>
      </w:r>
    </w:p>
    <w:p w14:paraId="7793AD64">
      <w:pPr>
        <w:rPr>
          <w:rFonts w:hint="eastAsia"/>
        </w:rPr>
      </w:pPr>
      <w:r>
        <w:rPr>
          <w:rFonts w:hint="eastAsia"/>
        </w:rPr>
        <w:t>CCTACGGGAGGCAGCAGTAAGGAATATTGCGCAATGGGCGAAAGCCTGACGCAGCGACGCCGCGTGGGGGATGAAGGTCTTCGGATTGTAAACCCCTTTCGGGAGGGAAGATGGAATGGGAAACCATTCGGACGGTACCTCCAGAAGCAGCCACGGCTAACTTCGTGCCAGCAGCCGCGGTAATACGTAGGGTGCAGGCGTTAATCGGAATTACTGGGCGTAAAGCGTGCGTAGGCGGTTTGTTAAGACAGGTGTGAAATCCCCGGGCTTAACCTGGGAACTGCGCTTGTTACTGGCAGACTTGAGTGTGGCAGAGGGGGGTGGAATTCCACGTGTAGCAGTGAAATGCGTAGAGATGTGGAGGAATACCGATGGCGAAGGCAGCCTCCTGGGATAACACTGACGCTCATGCACGAAAGCGTGGGGAGCAAACAGGATTAGATACCCGTGTAGTCC</w:t>
      </w:r>
    </w:p>
    <w:p w14:paraId="7F173FE1">
      <w:pPr>
        <w:rPr>
          <w:rFonts w:hint="eastAsia"/>
        </w:rPr>
      </w:pPr>
      <w:r>
        <w:rPr>
          <w:rFonts w:hint="eastAsia"/>
        </w:rPr>
        <w:t>&gt;OTU007145</w:t>
      </w:r>
    </w:p>
    <w:p w14:paraId="7E0176A6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CTTCGGATTGTAAACTCCTGTCATTGGCGAACAAGGTCATGCGGTTAACTGCCGTGTGGATTGATAGTAGCCGAAGAGGAAGAGACGGCTAACTCTGTGCCAGCAGCCGCGGTAATACAGAGGTCTCAAGCGTTGTTCGGATTCATTGGGCGTAAAGGGTGCGTAGGCGGCGGTGTAAGTCGGATGTGAAATCTCGGGGCTCAACCCTGAAATTGCATTCGATACTGCACTGCTTGAGTACTGGAGAGGAGATTGGAATTTACGGTGTAGCAGTGAAATGCGTAGATATCGTAAGGAAGACCAGTGGCGAAGGCGAATCTCTGGACAGTTACTGACGCTGAGGCACGAAGGCTAGGGGAGCAAACGGGATTAGATACCCCGGTAGTCC</w:t>
      </w:r>
    </w:p>
    <w:p w14:paraId="354A6A91">
      <w:pPr>
        <w:rPr>
          <w:rFonts w:hint="eastAsia"/>
        </w:rPr>
      </w:pPr>
      <w:r>
        <w:rPr>
          <w:rFonts w:hint="eastAsia"/>
        </w:rPr>
        <w:t>&gt;OTU007146</w:t>
      </w:r>
    </w:p>
    <w:p w14:paraId="64B1A53F">
      <w:pPr>
        <w:rPr>
          <w:rFonts w:hint="eastAsia"/>
        </w:rPr>
      </w:pPr>
      <w:r>
        <w:rPr>
          <w:rFonts w:hint="eastAsia"/>
        </w:rPr>
        <w:t>CCTACGGGTGGCTGCAGTGAGGAATATTGGGCAATGGACGGAAGTCTGACCCAGCAACGCCGCGTGAAGGAAGAAGGCCTTCGGGTTGTAAACTTCTTTTTAGGGGGAAAAGGAAGGATGGTACCCCTAGAATAAGTCACGGCTAACTACGTGCCAGCAGCCGCGGTAATACGTAGGTGGCAAGCGTTGTCCGGAATTATTGGGCGTAAAGCGCGCGCAGGCGGCTTTGTAAGTCAGAGGTGAAATCCCGGGGCTCAACCCCGGAACTGCCTTTGAAACTGCATCGCTTGAATCCGGGAGAGGTGAGTGGAATTCCGAGTGTAGAGGTGAAATTCGTAGATATTCGGAAGAACACCAGTGGCGAAGGCGGCTCACTGGACCGGTATTGACGCTGAGGTGCGAAAGCGTGGGGAGCAAACAGGATTAGATACCCGTGTAGTCC</w:t>
      </w:r>
    </w:p>
    <w:p w14:paraId="447DC837">
      <w:pPr>
        <w:rPr>
          <w:rFonts w:hint="eastAsia"/>
        </w:rPr>
      </w:pPr>
      <w:r>
        <w:rPr>
          <w:rFonts w:hint="eastAsia"/>
        </w:rPr>
        <w:t>&gt;OTU007147</w:t>
      </w:r>
    </w:p>
    <w:p w14:paraId="09D5D4B3">
      <w:pPr>
        <w:rPr>
          <w:rFonts w:hint="eastAsia"/>
        </w:rPr>
      </w:pPr>
      <w:r>
        <w:rPr>
          <w:rFonts w:hint="eastAsia"/>
        </w:rPr>
        <w:t>CCTACGGGTGGCTGCAGTAGGGAATCTTGCGCAATGGGCGAAAGCCTGACGCAGCGACGCCGCGTGAGGGATGACGGCCTTCGGGTTGTAAACCTCTTTCAGCAGGGACGAAGCCTCACGGTGACGGTACCTGCAGAAGAAGCCCCGGCCAACTACGTGCCAGCAGCCGCGGTAATACGTAGGGGGCAAGCGTTGTCCGGATTTATTGGGCGTAAAGAGCTCGTAGGCGGTTATTCACGTCGGGTGTGAAAGCTCGGGGCTCAACTCCGAGATGCCATTCGATACGGGATGACTAGAGGTAGGTAGGGGAGATTGGAATTCCTGGTGTAGCGGTGAAATGCGCAGATATCAGGAGGAACGCCCGCGGCGAAAGCGGACGACTGGGGGCCTTCTGACGCTGAGACGCGACAGCGTGGGGAGCAAACAGGATTAGATACCCCTGTAGTCC</w:t>
      </w:r>
    </w:p>
    <w:p w14:paraId="5EEAB3F0">
      <w:pPr>
        <w:rPr>
          <w:rFonts w:hint="eastAsia"/>
        </w:rPr>
      </w:pPr>
      <w:r>
        <w:rPr>
          <w:rFonts w:hint="eastAsia"/>
        </w:rPr>
        <w:t>&gt;OTU007148</w:t>
      </w:r>
    </w:p>
    <w:p w14:paraId="36FECA97">
      <w:pPr>
        <w:rPr>
          <w:rFonts w:hint="eastAsia"/>
        </w:rPr>
      </w:pPr>
      <w:r>
        <w:rPr>
          <w:rFonts w:hint="eastAsia"/>
        </w:rPr>
        <w:t>CCTACGGGTGGCAGCAGTGGGGAATATTGGACAATGGGCGAAAGCCTGATCCAGCCATGCCGCGTGAGTGATGAAGGCCTTCGGGTCGTAAAGCTCTGTGGGGAGGGAAGAATAGCTGCAGCATCAGATCCTGCAGAATGACGGTACCTCCTTAGCAAGCACCGGCTAACTCCGTGCCAGCAGCCGCGGTAATACAGAGGGTGCAAGCGTTGTTCGGAATTACTGGGCGTAAAGCGCGTGTAGGCGGTCTGGTAAGTCGGTCGTGAAATCCCTGGGCTTAACCCAGGAACTGCGATCGAAACTGTTAGACTTGAGTATCGGAGGGGATGGCGGAATTCCTGGTGTAGAGGTGAAATGCGTAGAGATCCGGAGGAACACCAGAGGCGAAGGCGACACCCTGGACCAGCACTGACACTGAGGCACGAAAGCGTGGGGAGCAAACAGGATTAGATACCCCGGTAGTCC</w:t>
      </w:r>
    </w:p>
    <w:p w14:paraId="1987ACAF">
      <w:pPr>
        <w:rPr>
          <w:rFonts w:hint="eastAsia"/>
        </w:rPr>
      </w:pPr>
      <w:r>
        <w:rPr>
          <w:rFonts w:hint="eastAsia"/>
        </w:rPr>
        <w:t>&gt;OTU007149</w:t>
      </w:r>
    </w:p>
    <w:p w14:paraId="4D65A6ED">
      <w:pPr>
        <w:rPr>
          <w:rFonts w:hint="eastAsia"/>
        </w:rPr>
      </w:pPr>
      <w:r>
        <w:rPr>
          <w:rFonts w:hint="eastAsia"/>
        </w:rPr>
        <w:t>CCTACGGGTGGCTGCAGTGAGGAATTTTGGACAATGGGGGCAACCCTGATCCAGCGACGCCGCGTGAAGGATGAAGGTCTTCGGATTGTAAACTTCTTTTCTTTGGGAATAAGAAATCGATAGAAATATCGAGAGTGAATGTACCAGAGGAATAAGCCACGGCTAACTTCGTGCCAGCAGCCGCGGTAATACGAAGGTGGCAAGCGTTACTCGGAATTACTAGGCGTAAAGGGCAGGTAGGTGGCTGGATAAGTCTGTTGTAAAAGCTCCTGGCTTAACTAGGAGAGGCCAACAGAAACTATCTGGCTTGAGTATGGGAGAGGGTACTGGAATTCCCGGTGTAGCGGTGAAATGCGCAGAGATCGGGAGGAACACCTATGGCGAAAGCAGGTACCTGGACCATTACTGACACTCAGCTGCGAAAGCTAGGGGAGCAAACAGGATTAGATACCCGAGTAGTCC</w:t>
      </w:r>
    </w:p>
    <w:p w14:paraId="3995C5F0">
      <w:pPr>
        <w:rPr>
          <w:rFonts w:hint="eastAsia"/>
        </w:rPr>
      </w:pPr>
      <w:r>
        <w:rPr>
          <w:rFonts w:hint="eastAsia"/>
        </w:rPr>
        <w:t>&gt;OTU007150</w:t>
      </w:r>
    </w:p>
    <w:p w14:paraId="21E89BC1">
      <w:pPr>
        <w:rPr>
          <w:rFonts w:hint="eastAsia"/>
        </w:rPr>
      </w:pPr>
      <w:r>
        <w:rPr>
          <w:rFonts w:hint="eastAsia"/>
        </w:rPr>
        <w:t>CCTACGGGAGGCTGCAGTGGGGAATTTTGCGCAATGGGCGAAAGCCTGACGCAGTAACGCCGCGTGGAGGATGAAGGCCTTCGGGTTGTAAACCTCTTTCAGCAGGGACGAAGCCTTACGGTGACGGTACCTGCAGAAGAAGCGCCGGCCAACTACGTGCCAGCAGCCGCGGTAAGACGTAGGGCGCGAGCGTTGTCCGGATTTATTGGGCGTAAAGCGCGTGTAGGCGGTCCGATAAGTCGGCTGTGAAAGTCCAGGGCTCAACTCTGGAATGCCGGCCGATACTGTCGGACTAGAGTCCGGAAGAGGCAAGTGGAATTCCCGGTGTAGCGGTGAAATGCGCAGATATCGGGAGGAACACCAATGGCGAAGGCAGCTTGCTGGGACGGCACTGACGCTGAGACGCGAAAGCGTGGGGAGCAAACAGGATTAGATACCCGGGTAGTCC</w:t>
      </w:r>
    </w:p>
    <w:p w14:paraId="7037D8B3">
      <w:pPr>
        <w:rPr>
          <w:rFonts w:hint="eastAsia"/>
        </w:rPr>
      </w:pPr>
      <w:r>
        <w:rPr>
          <w:rFonts w:hint="eastAsia"/>
        </w:rPr>
        <w:t>&gt;OTU007151</w:t>
      </w:r>
    </w:p>
    <w:p w14:paraId="3C130A91">
      <w:pPr>
        <w:rPr>
          <w:rFonts w:hint="eastAsia"/>
        </w:rPr>
      </w:pPr>
      <w:r>
        <w:rPr>
          <w:rFonts w:hint="eastAsia"/>
        </w:rPr>
        <w:t>CCTACGGGCGGCTGCAGTCGAGGATCTTCCGCAATGGGCGCAAGCCTGACGGAGCGACGCCGCGTGTGGGATGAAGGCCTTCGGGTTGTAAACCACTGTAACCTGTTAAGAAAGGGCTCGGGGTTAACAGCCTCGAGAACTGACGAAGGCAGGAGAGTAAGCCACGGCTAACTTCGTGCCAGCAGCCGCGGTAATACGTAGGGTGCGAGCGTTAATCGGAATTACTGGGCGTAAAGCGTGCGCAGGCGGTTATGTAAGACAGATGTGAAATCCCCGGGCTCAACCTGGGAACTGCATTTGTGACTGCATAGCTAGAGTACGGCAGAGGGGGATGGAATTCCGCGTGTAGCAGTGAAATGCGTAGATATTGGGAGGAACACCGATGGCGAAGGCAATCCCCTGGGCCTGTACTGACGCTCATGCACGAAAGCGTGGGGAGCAAACAGGATTAGATACCCTAGTAGTCC</w:t>
      </w:r>
    </w:p>
    <w:p w14:paraId="448452B3">
      <w:pPr>
        <w:rPr>
          <w:rFonts w:hint="eastAsia"/>
        </w:rPr>
      </w:pPr>
      <w:r>
        <w:rPr>
          <w:rFonts w:hint="eastAsia"/>
        </w:rPr>
        <w:t>&gt;OTU007152</w:t>
      </w:r>
    </w:p>
    <w:p w14:paraId="632E0204">
      <w:pPr>
        <w:rPr>
          <w:rFonts w:hint="eastAsia"/>
        </w:rPr>
      </w:pPr>
      <w:r>
        <w:rPr>
          <w:rFonts w:hint="eastAsia"/>
        </w:rPr>
        <w:t>CCTACGGGGGGCAGCAGTGGGGAATATTGCACAATGGGCGCAAGCCTGATGCAGCGACGCCGCGTGAGCGAAGAAGGCTTTAGGGTCGTAAAGCTCTGTTTTAAGGGACGAACGTTTAGTGTAGTAACTGACATTAAAATGACGGTACCTTAAGAGAAAGCCCCGGCTAACTACGTGCCAGCAGCCGCGGTAATACGGAGGGTGCAAGCGTTATCCGGATTTACTGGGTGTAAAGCGTGTGCAGGCGGTTCGCTAAGTTGGATGTGAAAGCTCCCGGCTCAACTGGGAGAGGTCGTACAAGACTGGCGGGCTGGAGTGTGGTAAGGGAAGGTGGAATTCCGGGTGTAGTGGTGAAATGCGTAGATATCCGGAGGAACACCAGTGGCGAAAGCGGCCTTCTGGACCACAACTGACGCTCAGACGCGAAAGCTAGGGTAGCAAACGGGATTAGATACCCTTGTAGTCC</w:t>
      </w:r>
    </w:p>
    <w:p w14:paraId="1EE5B31C">
      <w:pPr>
        <w:rPr>
          <w:rFonts w:hint="eastAsia"/>
        </w:rPr>
      </w:pPr>
      <w:r>
        <w:rPr>
          <w:rFonts w:hint="eastAsia"/>
        </w:rPr>
        <w:t>&gt;OTU007153</w:t>
      </w:r>
    </w:p>
    <w:p w14:paraId="3AE0B149">
      <w:pPr>
        <w:rPr>
          <w:rFonts w:hint="eastAsia"/>
        </w:rPr>
      </w:pPr>
      <w:r>
        <w:rPr>
          <w:rFonts w:hint="eastAsia"/>
        </w:rPr>
        <w:t>CCTACGGGAGGCTGCAGTGAGGAATATTGGGCAATGGACGAAAGTCTGACCCAGCCATGCCGCGTGGAGGATGAAGGCCCTCTGGGTTGTAAACTTCTTTTATTGGGGAAGAAAAGCACTGTTTCTACGGTGTCCGACGGTACCCAAGGAATAAGCACCGGCTAACTCCGTGCCAGCAGCCGCGGTAATACGGAGGGTGCAAGCGTTATCCGGATTTACTGGGTTTAAAGGGTGCGTAGGCGGGCTAGTAAGTCAGTGCTGAAATATCCCGGCTTAACCGGGAGGGTGGCATTGATACTGATGGGCTAGAGTACAGATGAGGTAGGCGGAATTGACGGTGTAGCGGTGAAATGCTTAGATATCGTCAAGAACACCTATAGCGAAGGCAGCTTACTAGGCTGTAACTGACGCTGAGGCGCGACAGCGTGGGGAGCAAACAGGATTAGATACCCTTGTAGTCC</w:t>
      </w:r>
    </w:p>
    <w:p w14:paraId="0E5151B5">
      <w:pPr>
        <w:rPr>
          <w:rFonts w:hint="eastAsia"/>
        </w:rPr>
      </w:pPr>
      <w:r>
        <w:rPr>
          <w:rFonts w:hint="eastAsia"/>
        </w:rPr>
        <w:t>&gt;OTU007154</w:t>
      </w:r>
    </w:p>
    <w:p w14:paraId="40CA68B2">
      <w:pPr>
        <w:rPr>
          <w:rFonts w:hint="eastAsia"/>
        </w:rPr>
      </w:pPr>
      <w:r>
        <w:rPr>
          <w:rFonts w:hint="eastAsia"/>
        </w:rPr>
        <w:t>CCTACGGGGGGCTGCAGTCGAGGATCATTTGCAATGGACGAAAGTCTGACAATGCGACGCCGTGTGAGTGATGAAGGCCTGCGGGTTGTAAAGCCCTTTCAGTGGGGAAGAAAAGCCTCGTCCTAACACGGCGGGGTCTTGACGTAACCCATAGAAGAAGCACCGGCTAACTCTGTGCCAGCAGCCGCGGTAATACAGAGGGTGCGAGCGTTAATCGGAATTACTGGGCGTAAAGCGCACGCAGGCGGTCGCGCACGTGGGGTGTGAAAGCTGGCGGCTTAACTGCCAGAGGCCATCCCATACGGCGCGGCTCGAGCCCTGCAGAGGTCCACGGAATTGCCGGTGTAGTGGTGAAATGCGTAGAGATCGGCAGGAACACCCAGGGGGAAACCAGTGGACTGGGCAGGAGCTGACGCTCAGGTGCGAAAGCGTGGGGAGCGAACCGGATTAGATACCCGTGTAGTCC</w:t>
      </w:r>
    </w:p>
    <w:p w14:paraId="41F6EBD7">
      <w:pPr>
        <w:rPr>
          <w:rFonts w:hint="eastAsia"/>
        </w:rPr>
      </w:pPr>
      <w:r>
        <w:rPr>
          <w:rFonts w:hint="eastAsia"/>
        </w:rPr>
        <w:t>&gt;OTU007155</w:t>
      </w:r>
    </w:p>
    <w:p w14:paraId="7F8D88C8">
      <w:pPr>
        <w:rPr>
          <w:rFonts w:hint="eastAsia"/>
        </w:rPr>
      </w:pPr>
      <w:r>
        <w:rPr>
          <w:rFonts w:hint="eastAsia"/>
        </w:rPr>
        <w:t>CCTACGGGTGGCTGCAGTGAGGAATATTGGGCAATGGGCGAAAGCCTGACCGAGCGACGCCGCGTGCGGGATGACGGCCCTTGGGTTGTAAACCGCTGTCAGAGGGGATGAAATTCCATAGAGCCATCTCTATGGATTGACAGAGCCTCAGAGGAAGCCCGGGCTAAGTACGTGCCAGCAGCCGCGGTAATACGTACTGGGCGAACGTTATTCGGAATCACTGGGCTTAAAGGGTGCGTAGGCGGCTTTGCAAGTCGGATGTGAAATCCCTCGGCTTAACCAAGGAAGTGCATCCGAAACTGCAGAGCTTGAGTACTTAAGAGGATCGCGGAATTCCCGGTGTAGAGGTGAAATTCGTAGATATCGGGAGGAACACCAGTGGCGAAGGCGGCGATCTGGGAAGATACTGACGCTGAGGTGCGAAAGCGTGGGGAGCAAACAGGATTAGATACCCGTGTAGTCC</w:t>
      </w:r>
    </w:p>
    <w:p w14:paraId="720D2B52">
      <w:pPr>
        <w:rPr>
          <w:rFonts w:hint="eastAsia"/>
        </w:rPr>
      </w:pPr>
      <w:r>
        <w:rPr>
          <w:rFonts w:hint="eastAsia"/>
        </w:rPr>
        <w:t>&gt;OTU007156</w:t>
      </w:r>
    </w:p>
    <w:p w14:paraId="1FFEA564">
      <w:pPr>
        <w:rPr>
          <w:rFonts w:hint="eastAsia"/>
        </w:rPr>
      </w:pPr>
      <w:r>
        <w:rPr>
          <w:rFonts w:hint="eastAsia"/>
        </w:rPr>
        <w:t>CCTACGGGTGGCTGCAGTCGAGAATCTTCCGCAATGGACGCAAGTCTGACGGAGCGACGCCGCGTGCGGGATGAAGGTCTTTGGATTGTAAACCGCTGTCACGCGTTATGAATGCGCGGCAGCCAATACCTGCCGCGTTGACAAAGGCGCGAGAGGAAGCCACGGCTAACTCTGTGCCAGCAGCCGCGGTAATACAGAGGTGGCAAGCGTTGTTCGGAATTACTGGGCGTAAAGGGCTCGTAGGTGGCCAACTAAGTCAGACGTGAAATCCCTCGGCTTAACCGGGGAACTGCGTCTGATACTGGTTGGCTTGAGTTTGGGAGAGGGATGCGGAATTCCAGGTGTAGCGGTGAAATGCGTAGATATCGGGAGGAACACCAGTAGCGAAGGCGGCTCGCTGGGCCATTCCTGACGCTGAGACGCGAAAGCTAGGGGAGCGAACAGGATTAGATACCCGAGTAGTCC</w:t>
      </w:r>
    </w:p>
    <w:p w14:paraId="3729CCBB">
      <w:pPr>
        <w:rPr>
          <w:rFonts w:hint="eastAsia"/>
        </w:rPr>
      </w:pPr>
      <w:r>
        <w:rPr>
          <w:rFonts w:hint="eastAsia"/>
        </w:rPr>
        <w:t>&gt;OTU007157</w:t>
      </w:r>
    </w:p>
    <w:p w14:paraId="1F4EAF35">
      <w:pPr>
        <w:rPr>
          <w:rFonts w:hint="eastAsia"/>
        </w:rPr>
      </w:pPr>
      <w:r>
        <w:rPr>
          <w:rFonts w:hint="eastAsia"/>
        </w:rPr>
        <w:t>CCTACGGGAGGCTGCAGTAGGGAATCTTGCGCAATGGGCGAAAGCCTGACGCAGCGACGCCGCGTGAGGGATGAAGGCCTTCGGGTTGTAAACCTCTTTCAGCGGGGACGAAAATGACGGTACCCGCAGAAGAAGGTCCGGCCAACTACGTGCCAGCAGCCGCGGTAATACGTAGGGACCGAGCGTTGTCCGGATTTATTGGGCGTAAAGGGCGCGTAGGCGGCAATGCAAGTCAGGTGTGAAAGCCCCGGGCTTAACTCGGGAATTGCATCTGAAACTGCATTGCTTGAGTCCTGGAGGGGGTAGTGGAATTCCCGGTGTAGCGGTGAAATGCTTAGATATCGGGAGGAACACCAGTGGCGAAGGCGGTGCGCTGGGCCGGAACTGACGCTGAGGAGCGAAAGCGTGGGTAGCAAACAGGATTAGATACCCGTGTAGTCC</w:t>
      </w:r>
    </w:p>
    <w:p w14:paraId="428524EB">
      <w:pPr>
        <w:rPr>
          <w:rFonts w:hint="eastAsia"/>
        </w:rPr>
      </w:pPr>
      <w:r>
        <w:rPr>
          <w:rFonts w:hint="eastAsia"/>
        </w:rPr>
        <w:t>&gt;OTU007158</w:t>
      </w:r>
    </w:p>
    <w:p w14:paraId="3EC35029">
      <w:pPr>
        <w:rPr>
          <w:rFonts w:hint="eastAsia"/>
        </w:rPr>
      </w:pPr>
      <w:r>
        <w:rPr>
          <w:rFonts w:hint="eastAsia"/>
        </w:rPr>
        <w:t>CCTACGGGGGGCAGCAGTGGGGAATATTGGACAATGGGCGAAAGCCTGATCCAGCCATCCCGCGTGTGCGATGAAGGCCTTCGGGTTGTAAAGCACTTTTGGCAGGGAAGAAACGGCGTTGACTAATATTCAGCGTCACTGACGGTACCTGCAGAATAAGCACCGGCTAACTACGTGCCAGCAGCCGCGGTCATACGGAGGATCCAAGCGTTATCCGGAATTACTGGGCGTAAAGAGTTGCGTAGGTGGTTATGTAAGCGAGTAGTGAAATGACGGGGCTCAACCCCGTGCCCATTACTTGAACTGCATGACTAGAGGGCGAGAGAGGTTACTAGAATTGCTAGTGTAGGAGTGAAATCCGTAGATATTAGCAGGAATACCGATGGCGTAGGCAGGTAACTGGCTCGCACCTGACACTAAGGCACGAAAGCATGGGGAGCGAACGGGATTAGATACCCTGGTAGTCC</w:t>
      </w:r>
    </w:p>
    <w:p w14:paraId="41DA8091">
      <w:pPr>
        <w:rPr>
          <w:rFonts w:hint="eastAsia"/>
        </w:rPr>
      </w:pPr>
      <w:r>
        <w:rPr>
          <w:rFonts w:hint="eastAsia"/>
        </w:rPr>
        <w:t>&gt;OTU007159</w:t>
      </w:r>
    </w:p>
    <w:p w14:paraId="7E05689F">
      <w:pPr>
        <w:rPr>
          <w:rFonts w:hint="eastAsia"/>
        </w:rPr>
      </w:pPr>
      <w:r>
        <w:rPr>
          <w:rFonts w:hint="eastAsia"/>
        </w:rPr>
        <w:t>CCTACGGGGGGCTGCAGTGGGGAATATTGCGCCAATGCGCGAAAGCCTGACCCAGCAACGCCGCGTGAAGGATGAAGCATTTCGGTGTGTAAACTTCGCAAGAACAGGAAGAATAAGTTAAGGATAACACCCTTGACGATGACGGTACTGTTTGTAAGCTCCGGCTAACTCCGTGCCAGCAGCCGCGGTAATACGTAGGGGGCTAGCGTTGTCCGGAATTACTGGGCGTAAAGCGCGCGCAGGTGGTCCTTTAAGTCTGATGTGAAAGCCCACGGCTCAACCGTGGAGGGTCATTGGAAACTGGGGGACTTGAGTGCAGGAGAGAAGAGTGGAATTCCACGTGTAGCGGTGAAATGCGTAGAGATGTGGAGGAACACCAGTGGCGAAGGCGACTCTTTGGCCTGTAACTGACACTGAGGCGCGAAAGCGTGGGGAGCAAACAGGATTAGATACCCCAGTAGTCC</w:t>
      </w:r>
    </w:p>
    <w:p w14:paraId="241625CB">
      <w:pPr>
        <w:rPr>
          <w:rFonts w:hint="eastAsia"/>
        </w:rPr>
      </w:pPr>
      <w:r>
        <w:rPr>
          <w:rFonts w:hint="eastAsia"/>
        </w:rPr>
        <w:t>&gt;OTU007160</w:t>
      </w:r>
    </w:p>
    <w:p w14:paraId="1362D670">
      <w:pPr>
        <w:rPr>
          <w:rFonts w:hint="eastAsia"/>
        </w:rPr>
      </w:pPr>
      <w:r>
        <w:rPr>
          <w:rFonts w:hint="eastAsia"/>
        </w:rPr>
        <w:t>CCTACGGGTGGCAGCAGTAGGGAATCTTCCACAATGGACGAAAGTCTGATGGAGCAACGCCGCGTGAGTGAAGAAGGATTTCGGTTCGTAAAACTCTGTTGCAAGGGAAGAACAAGTAGCGTAGTAACTGGCGCTACCTTGACGGTACCTTGTTAGAAAGCCACGGCTAACTACGTGCCAGCAGCCGCGGTAATACGGAGGGGGCTAGCGTTGTTCGGAATTACTGGGCGTAAAGGGCGTGTAGGCGGTTTGCCAAGTCAGGCGTGAAAGCCCCGGGCTCAACCTGGGAATGGCGGTGGATACTGGCGGACTAGAGTGCGGTAGAGGGTGGTGGAATTCCCGGTGTAGCAGTGAAATGCGTAGAGATTTGGAGGAACACCAGTGGCGAAGGCGACTGTCTGGTCTGTAACTGACACTGAGGCGCGAAAGCGTGGGGAGCAAACAGGATTAGATACCCCAGTAGTCC</w:t>
      </w:r>
    </w:p>
    <w:p w14:paraId="74BC2E08">
      <w:pPr>
        <w:rPr>
          <w:rFonts w:hint="eastAsia"/>
        </w:rPr>
      </w:pPr>
      <w:r>
        <w:rPr>
          <w:rFonts w:hint="eastAsia"/>
        </w:rPr>
        <w:t>&gt;OTU007161</w:t>
      </w:r>
    </w:p>
    <w:p w14:paraId="6D8CCD33">
      <w:pPr>
        <w:rPr>
          <w:rFonts w:hint="eastAsia"/>
        </w:rPr>
      </w:pPr>
      <w:r>
        <w:rPr>
          <w:rFonts w:hint="eastAsia"/>
        </w:rPr>
        <w:t>CCTACGGGCGGCAGCAGTAGGGAATCTTGGGCAATGAGCGCAAGCTTGACCCAGCGACGCCGCGTGAGGGATGACGGCCCTTGGGTTGTAAACCCCTTTTCGCCGGGACGAAGGTCTGACGGTACCGGCGGAAGAAGCCACGGCTAACTACGTGCCAGCAGCCGCGGTAATACGGAGGGTGCGAGCGTTGTCCGGAATCACTGGGCGTAAAGGGCGCGTAGGCGGCGCGACAAGGCGGCGGTGAAAGTCCGGGGCTCAACCCCGGATCGGCCGTGGCGACTGTCGCGCTCGAGCACAGTAGAGGCGGGTGGAATTCCGGGTGTAGCGGTGGAATGCGTAGAGATCCGGAAGAACACCGGTGGCGAAGGCGGCCCGCTGGGCTGTGGCTGACGCTGAGGCGCGACAGCGTGGGGAGCAAACAGGATTAGATACCCGAGTAGTCC</w:t>
      </w:r>
    </w:p>
    <w:p w14:paraId="4A5F6A8B">
      <w:pPr>
        <w:rPr>
          <w:rFonts w:hint="eastAsia"/>
        </w:rPr>
      </w:pPr>
      <w:r>
        <w:rPr>
          <w:rFonts w:hint="eastAsia"/>
        </w:rPr>
        <w:t>&gt;OTU007162</w:t>
      </w:r>
    </w:p>
    <w:p w14:paraId="4274AF24">
      <w:pPr>
        <w:rPr>
          <w:rFonts w:hint="eastAsia"/>
        </w:rPr>
      </w:pPr>
      <w:r>
        <w:rPr>
          <w:rFonts w:hint="eastAsia"/>
        </w:rPr>
        <w:t>CCTACGGGGGGCTGCAGCGGGGAATATTGCACAATGGGCGAAAGCCTGATGCAGCAACGCCGCGTGAGGGATGAAGGCTCTCGGGTTGTAAACCTCTTTCAGCAGGGACGAAAATGACGGTACCTGCAGAAGAAGCACCGGCTAACTCCGTGCCAGCAGCCGCGGTAATACGGAGGGTGCGAGCGTTAATCGGAATTACTGGGCGTAAAGGGCGCGTAGGCGGTTCGGTAAGTCAGATGTGAAATCTCAGGGCTCAACCCTGAAACTGCATCTGATACTGCCGGACTTGAGGCAGGTAGGGGAAGGTGGAATTCCTGGTGTAGCGGTGAAATGCGCAGATATCAGGAGGAACACCAATGGCGAAGGCAGCCTTCTGGGCCTGTACTGACGCTGAGGAGCGAAAGCGTGGGGAGCGAACAGGATTAGATACCCTGGTAGTCC</w:t>
      </w:r>
    </w:p>
    <w:p w14:paraId="4D14734C">
      <w:pPr>
        <w:rPr>
          <w:rFonts w:hint="eastAsia"/>
        </w:rPr>
      </w:pPr>
      <w:r>
        <w:rPr>
          <w:rFonts w:hint="eastAsia"/>
        </w:rPr>
        <w:t>&gt;OTU007163</w:t>
      </w:r>
    </w:p>
    <w:p w14:paraId="75721206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CGGGAATTCTTTCCCGATTGACGGTACCATAGGAATAAGCACCGGCTAACTCCGTGCCAGCAGCCGCGGTAATACGGAGGGGGCTAGCGTTGTTCGGAATTACTGGGCGTAAAGCGCGCGTAGGCGGTTAGTAAAGCGAATAGTGAAACCTGGTGGCTCAACCATACAGACTATTATCTAAACTGCTAAGCTAGAGGACGAGAGAGGTAGATGGAATTCCTGATGTAGGGGTAATATCCGTAGATATCAGGAGGAACACCGATGGCGTAAGCAGTCTACTGGCTCGTTCCTGACACTAAGGCACGAAAGCGTGGGGAGCAAACAGGATTAGATACCCCAGTAGTCC</w:t>
      </w:r>
    </w:p>
    <w:p w14:paraId="51C906EC">
      <w:pPr>
        <w:rPr>
          <w:rFonts w:hint="eastAsia"/>
        </w:rPr>
      </w:pPr>
      <w:r>
        <w:rPr>
          <w:rFonts w:hint="eastAsia"/>
        </w:rPr>
        <w:t>&gt;OTU007164</w:t>
      </w:r>
    </w:p>
    <w:p w14:paraId="0B0C720D">
      <w:pPr>
        <w:rPr>
          <w:rFonts w:hint="eastAsia"/>
        </w:rPr>
      </w:pPr>
      <w:r>
        <w:rPr>
          <w:rFonts w:hint="eastAsia"/>
        </w:rPr>
        <w:t>CCTACGGGAGGCTGCAGTGAGGAATATTGCACAATGGGGGCAACCCTGATGCAGCAACGCCGCGTGAGTGAAGAAGGCCTTCGGGTTGTAAAGCTCTTTCGGCGGGGACGAAACGGTCCGTGCTAATACCACGGACTAATGACGGTACCCGCAGAATAAGCACCGGCTAACTACGTGCCAGCAGCCGCGGTAATACGTAGGTGGCAAGCGTTGTTCGGAATTACTGGGCGTAAAGGGTGCGTAGGCGGCTCTCTAAGTCGGATGTGAAAACTCTGGGCTCAACCCAGAGCCTGCATCCGAAACTACAAGTCTGGAGCAAGATAGAGGCAAGTGGAATTGCGAGTGTAGAGGTGAAATTCGTAGATATTCGCAGGAACACCAGTGGCGAAGGCGACTTGCTGGATCTTTGCTGACGCTGAGACGCGAAAGCGTGGGGAGCAAACAGGATTAGATACCCCAGTAGTCC</w:t>
      </w:r>
    </w:p>
    <w:p w14:paraId="4B8787E9">
      <w:pPr>
        <w:rPr>
          <w:rFonts w:hint="eastAsia"/>
        </w:rPr>
      </w:pPr>
      <w:r>
        <w:rPr>
          <w:rFonts w:hint="eastAsia"/>
        </w:rPr>
        <w:t>&gt;OTU007165</w:t>
      </w:r>
    </w:p>
    <w:p w14:paraId="3BF0A4E6">
      <w:pPr>
        <w:rPr>
          <w:rFonts w:hint="eastAsia"/>
        </w:rPr>
      </w:pPr>
      <w:r>
        <w:rPr>
          <w:rFonts w:hint="eastAsia"/>
        </w:rPr>
        <w:t>CCTACGGGGGGCAGCAGTGGGGAATCTTGCGCAATGGCCGAAAGGCTGACGCAGCGACGCCGCGTGTGGGAGGACGCCCTTCGGGGTGTAAACCACTGTTGCCCGGGACGAACCCCTGGATTCATCCAGGTTGACGGTACCGGGTGAGGAAGCACCGGCTAACTCCGTGCCAGCAGCCGCGGTAATACGGAGGGTGCAAGCGTTATCCGGATTCACTGGGTTTAAAGGGTGCGTAGGAGGGCAGGTAAGTCAGTGGTGAAATCTCCGGGCTTAACTCGGAAACTGCCGTTGATACTATCGATCTTGAATTCTCTGGAGGTGAGCGGAATATGTCATGTAGCGGTGAAATGCTTAGATATGACATAGAACACCCATTGCGAAGGCAGCTCACTACGGAGTCATTGACGCTGAGGCACGAAAGCGTGAGGATCAAACAGGATTAGATACCCCAGTAGTCC</w:t>
      </w:r>
    </w:p>
    <w:p w14:paraId="66DEBF7D">
      <w:pPr>
        <w:rPr>
          <w:rFonts w:hint="eastAsia"/>
        </w:rPr>
      </w:pPr>
      <w:r>
        <w:rPr>
          <w:rFonts w:hint="eastAsia"/>
        </w:rPr>
        <w:t>&gt;OTU007166</w:t>
      </w:r>
    </w:p>
    <w:p w14:paraId="71A24004">
      <w:pPr>
        <w:rPr>
          <w:rFonts w:hint="eastAsia"/>
        </w:rPr>
      </w:pPr>
      <w:r>
        <w:rPr>
          <w:rFonts w:hint="eastAsia"/>
        </w:rPr>
        <w:t>CCTACGGGCGGCTGCAGTAGGGAATCTTCCACAATGGGCGAAAGCCTGATGGAGCAACGCCGCGTGAGCGAAGAAGGTCTTCGGATCGTAAAGCTCTGTTGTAAGGGAAGAACAAGTGCAGTAGTAACTGGCTGCACCTTGACGGTACCTTACTAGAAAGCCACGGCTAACTCCGTGCCAGCAGCCGCGGTCATACGGAGAACCCAAGCGTTACCCGGAATTACTGGGCGTAAAGAGTTGCGTAGGTGGCTTGTCAAGTTTTTGCTAAAAGGTAGAAGCTCAACTTCTGTTCTGGCAAAAAAACTGACAAACTAGAGGATGGTAGAGGCGAGTGGAATTTCTGGTGTAGGAGTGAAATCCGTAGATATAAGAAGGAACACCAATGGCGTAAGCAGGTTACTGGGCTATTTCTGACGCTAAGGCACGAAAGCGTGGGGAGCAAACCGGATTAGATACCCCAGTAGTCC</w:t>
      </w:r>
    </w:p>
    <w:p w14:paraId="151B3DA4">
      <w:pPr>
        <w:rPr>
          <w:rFonts w:hint="eastAsia"/>
        </w:rPr>
      </w:pPr>
      <w:r>
        <w:rPr>
          <w:rFonts w:hint="eastAsia"/>
        </w:rPr>
        <w:t>&gt;OTU007167</w:t>
      </w:r>
    </w:p>
    <w:p w14:paraId="3D437865">
      <w:pPr>
        <w:rPr>
          <w:rFonts w:hint="eastAsia"/>
        </w:rPr>
      </w:pPr>
      <w:r>
        <w:rPr>
          <w:rFonts w:hint="eastAsia"/>
        </w:rPr>
        <w:t>CCTACGGGGGGCAGCAGTAGGGAATCTTCCACAATGGACGAAAGTCTGATGGAGCAATGCCGCGTGAGTGAAGAAGGTTTTCGGATCGTAAAACTCTGTTGTGAGGGAAGAACAAGTACCAGAGTAACTGCTCGTACCTTGACGGTACCTAACCAGAAAGCCACGGCTAACTACGTGCCAGCAGCCGCGGTAATACGTAGGTGGCAAGCGTTGTCCGGATTGACTGGGCGTAAAGCGCACGCAGGTGGTCAGGCAAGTGCCGTGTGAAAGCGGCCCGCTTAACGGGTCGAGGTCATGGCAGACTGCTCGACTAGAGCTCGTGAGAGGTCCGTGGAATTGCCGGTGGAGTGGTGATATACGTAGATATCGGCAGGAACACCCAAGGGGAAGCCAGCGGACTGGCACGATGCTGACACTGAGGTGCGAGAGCGTGGGGAGCGAACCGGATTAGATACCCCAGTAGTCC</w:t>
      </w:r>
    </w:p>
    <w:p w14:paraId="40494D6A">
      <w:pPr>
        <w:rPr>
          <w:rFonts w:hint="eastAsia"/>
        </w:rPr>
      </w:pPr>
      <w:r>
        <w:rPr>
          <w:rFonts w:hint="eastAsia"/>
        </w:rPr>
        <w:t>&gt;OTU007168</w:t>
      </w:r>
    </w:p>
    <w:p w14:paraId="38B1159E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TCCTCTGGATTGTAAACTTCTTTTATCTGGGAAGAAATGCCAGAATTCTTTTTGGTTTGACGGTACCAGATGAATAAGCCCCGGCTAACTCCGTGCCAGCAGCCGCGGTAATACGGAGGGGGCGAGTGTTGTTCGGAATTACTGGGCGTAAAGGGCGCGCAGGCGGCTTGGCAAGTCGAGTGTGAAATCCCTTGGCTTAACTGAGGAATGGCGCTCGAAACTACCTGGCTTGAGGGCGGGAGAGGGAAGTGGAACTCTCGGTGTAGGGGTGAAATCTGTAGATATCGTGAGGAAGACCAGTGGCGAAGGCGGGTCTCTGGACAGTTCCTGACACTGAGGCACGAAGGCCAGGGGAGCAAACGGGATTAGATACCCTAGTAGTCC</w:t>
      </w:r>
    </w:p>
    <w:p w14:paraId="75D66719">
      <w:pPr>
        <w:rPr>
          <w:rFonts w:hint="eastAsia"/>
        </w:rPr>
      </w:pPr>
      <w:r>
        <w:rPr>
          <w:rFonts w:hint="eastAsia"/>
        </w:rPr>
        <w:t>&gt;OTU007169</w:t>
      </w:r>
    </w:p>
    <w:p w14:paraId="42CD4D49">
      <w:pPr>
        <w:rPr>
          <w:rFonts w:hint="eastAsia"/>
        </w:rPr>
      </w:pPr>
      <w:r>
        <w:rPr>
          <w:rFonts w:hint="eastAsia"/>
        </w:rPr>
        <w:t>CCTACGGGAGGCTGCAGTGGGGAATCTTGCGCAATGGTCTAACGACTGACGCAGCGACGCCGCGTGCGGGAGGAAGGTCTTCGGATTGTAAACCGCTGTCAGGAGGGACGAACTTCCCCGGGAGGCAATGCCTGGGGATTGACGGTACCCCCGGAAGAAGCCTCGGCTAACTACGTGCCAGCAGCCGCGGTAATACGTAGGAGGCGAGCGTTGTCCGGAATCACTGGGTGTAAAGCGCGTGTAGGCGGCCTGCCAAGTCTGCTGTGAAAGCGCCGGGCTCAACCCGGCGAGGTCGGTGGAAACTGGCGGGCTAGAGGCCGGTAGAGGGGGGTGGAATTCCCGGTGTAGTGGTGAAATGCGTAGAGATCGGGAGGAACACCAGTGGCGAAGGCGCTCTGCTAGGCCGTAACTGACACTGAGGGACGAAAGCTAGGGGAGCGAATGGGATTAGATACCCCAGTAGTCC</w:t>
      </w:r>
    </w:p>
    <w:p w14:paraId="7E27CABC">
      <w:pPr>
        <w:rPr>
          <w:rFonts w:hint="eastAsia"/>
        </w:rPr>
      </w:pPr>
      <w:r>
        <w:rPr>
          <w:rFonts w:hint="eastAsia"/>
        </w:rPr>
        <w:t>&gt;OTU007170</w:t>
      </w:r>
    </w:p>
    <w:p w14:paraId="377E9BE0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TTTCGGGTTGTAAACCGCTGTCGTAGGGGAGGAAGGCTCCGTGAAGAGCGGAGTTTGACCTATCCTAGGAGGAAGTACGGGCTAAGTACGTGCCAGCAGCCGCGGTAATACGTACCGTACGAACGTTATTCGGAATTATTGGGCGTAAAGGGCGCGTAGGCGGCCTGCTAAGTCGAACGTGAAATCCCCGGGCTCAACCTGGGAATTGCCTTTGAAACGGGATGTCTTGAGTTCGGAAGAGGGTAGCGGAATTCCCAGTGTAGAGGTGAAATGCGTAGATATGTGGAGGAACACCAGTGGCGAAGGCGACTCTCTGGTCTGTAACTGACGCTGAGGAGCGAAAGCGTGGGGAGCAAACAGGATTAGATACCCCAGTAGTCC</w:t>
      </w:r>
    </w:p>
    <w:p w14:paraId="159EC230">
      <w:pPr>
        <w:rPr>
          <w:rFonts w:hint="eastAsia"/>
        </w:rPr>
      </w:pPr>
      <w:r>
        <w:rPr>
          <w:rFonts w:hint="eastAsia"/>
        </w:rPr>
        <w:t>&gt;OTU007171</w:t>
      </w:r>
    </w:p>
    <w:p w14:paraId="43A42144">
      <w:pPr>
        <w:rPr>
          <w:rFonts w:hint="eastAsia"/>
        </w:rPr>
      </w:pPr>
      <w:r>
        <w:rPr>
          <w:rFonts w:hint="eastAsia"/>
        </w:rPr>
        <w:t>CCTACGGGTGGCAGCAGTGGGGAATTGTTCGCAATGGGCGCAAGCCTGACGACGCAACGCCGCGTGGAGGATTGAAGATCTTCGGGTCGTAAACTCCTGTCGAGCGGGACGAACAGTTTGCCGGCGAACAGCCGGCGGACCTGACGGTACCGCTAAAGGAAGCCCCGGCTAAGTTCGTGCCAGCAGCCGCGGTAAGACGAACCACACAAACGTTATTCGGAATTACTGGGCGTAAAGGGCGCGTAGGCGGCGCGAGGAGTCGGGGGTGAAAGTCCGGGGCTCAACCCCGGATCGGCCTTCGATACTCTCGCGCTCGAGCACAGTAGAGGCGGGTGGAATTCCGGGTGTAGCGGTGGAATGCGCAGATATCAGGAGGAACACCGGTGGCGAAGGCGGTTCTCTGGGCATTACCTGACGCTGAGGAGCGAAAGCATGGGGAGCGAACAGGATTAGATACCCGGGTAGTCC</w:t>
      </w:r>
    </w:p>
    <w:p w14:paraId="048ABCEC">
      <w:pPr>
        <w:rPr>
          <w:rFonts w:hint="eastAsia"/>
        </w:rPr>
      </w:pPr>
      <w:r>
        <w:rPr>
          <w:rFonts w:hint="eastAsia"/>
        </w:rPr>
        <w:t>&gt;OTU007172</w:t>
      </w:r>
    </w:p>
    <w:p w14:paraId="5521F4C2">
      <w:pPr>
        <w:rPr>
          <w:rFonts w:hint="eastAsia"/>
        </w:rPr>
      </w:pPr>
      <w:r>
        <w:rPr>
          <w:rFonts w:hint="eastAsia"/>
        </w:rPr>
        <w:t>CCTACGGGAGGCTGCAGTAACGAATCTTCCGCAATGCACGAAAGTGTGACGGAGCGACGCCGCGTGGAGGAGAAGCCCTTCGGGGTGTAAACTCCTGTCAGGGGTTAGAAAGTTCTGATCAACCCCAGAGGAAGGCACGGCTAACTCTGTGCCAGCAGCCGCGGTAAGACAGAGGTGCCAAGCGTTAGGCGGAATCACTGGGCTTAAAGCGTGTGTAGGCGGATGTCTAAGTACCTTGTGAAATCCCACGGCTCAACCGTGGAACTGCGCTCAATACTACCGTGCTCGAGGGAGATAGAGGTGAGCGGAACTTAGGGTGGAGCGGTGAAATGCGTTGATATCCTAAGGAACACCGGTGGCGAAAGCGGCTCACTGGCCAGATACTGACGCTGAGGTGCGAAAGCGTGGGGAGCAAACAGGATTAGATACCCCGGTAGTCC</w:t>
      </w:r>
    </w:p>
    <w:p w14:paraId="1953B598">
      <w:pPr>
        <w:rPr>
          <w:rFonts w:hint="eastAsia"/>
        </w:rPr>
      </w:pPr>
      <w:r>
        <w:rPr>
          <w:rFonts w:hint="eastAsia"/>
        </w:rPr>
        <w:t>&gt;OTU007173</w:t>
      </w:r>
    </w:p>
    <w:p w14:paraId="4611F3AF">
      <w:pPr>
        <w:rPr>
          <w:rFonts w:hint="eastAsia"/>
        </w:rPr>
      </w:pPr>
      <w:r>
        <w:rPr>
          <w:rFonts w:hint="eastAsia"/>
        </w:rPr>
        <w:t>CCTACGGGAGGCTGCAGCAAGGAATTTTCGGCAATGGGGGCAACCCTGACCGAGCAACGCCGCGTGCAGGACGACGGCCTTCGGGTTGTAAACTGCTTTTTCGGGGGATGACACTGACAGTACCCCGCGAATAAGGCTCGGCTAACTCTGTGCCAGCAGCCGCGGTAAGACAGAGGAGCCAAGCGTTGTCCGGATTGACTGGGCGTAAAGCGCACGCAGGTGGTCAGGCAAGTGCCGTGTGAAAGCAGCTCGCTTAACGAGCTGAGGCCATGGCAGACTGTCTGACTGGAGGTCGTGAGAGGTCCGTGGAATTGCCGGTGGAGTGGTGATATACGTAGATATCGGCAGGAACACCCAGGGGGAAGCCAGCGGACTGGCACGATGCTGACACTGAGGTGCGAAAGCGTGGGGAGCAAACAGGATTAGATACCCCAGTAGTCC</w:t>
      </w:r>
    </w:p>
    <w:p w14:paraId="054F2CAC">
      <w:pPr>
        <w:rPr>
          <w:rFonts w:hint="eastAsia"/>
        </w:rPr>
      </w:pPr>
      <w:r>
        <w:rPr>
          <w:rFonts w:hint="eastAsia"/>
        </w:rPr>
        <w:t>&gt;OTU007174</w:t>
      </w:r>
    </w:p>
    <w:p w14:paraId="357D1EE4">
      <w:pPr>
        <w:rPr>
          <w:rFonts w:hint="eastAsia"/>
        </w:rPr>
      </w:pPr>
      <w:r>
        <w:rPr>
          <w:rFonts w:hint="eastAsia"/>
        </w:rPr>
        <w:t>CCTACGGGGGGCTGCAGTGGGGAATCTTGCGCAATGGGCGAAAGCCTGACGCAGCGACGCCGCGTGGGGGAAGAAGGCCTTCGGGTTGTAAACCCCTTTCAGGAGGGACGAAGCCACTCGGGTTAATAGCCCAGAGGGTGACGGTACCTCCAGAAGAAGCCCCGGCTAACTACGTGCCAGCAGCCGCGGTAATACGTAGGGGGCAAGCGTTGTCCGGACTGACTGGGCGTAAAGCGCACGCAGGCGGCCTTGTGCGTGGGGTGTGAAAGCTCTTGGCTTAACTGAGAGAGGCCACCGCAAACGGCAGGGCTCGAGCCATGCAGAGGTCCGCGGAATTGCCGGTGTAGTGGTGAAATGCGTAGAGATCGGCAGGAACACCCAGGGGGAAACCAGCGGACTGGGCATGAGCTGACGCTCAGGTGCGACAGCGTGGGGAGCGAACCGGATTAGATACCCCTGTAGTCC</w:t>
      </w:r>
    </w:p>
    <w:p w14:paraId="7E941213">
      <w:pPr>
        <w:rPr>
          <w:rFonts w:hint="eastAsia"/>
        </w:rPr>
      </w:pPr>
      <w:r>
        <w:rPr>
          <w:rFonts w:hint="eastAsia"/>
        </w:rPr>
        <w:t>&gt;OTU007175</w:t>
      </w:r>
    </w:p>
    <w:p w14:paraId="3E124BB4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ACGTGCCAGCAGCCGCGGTAATACGAAGGGTGCAAGCGTTACTCGGAATTACTGGGCGTAAAGGGCGCGTAGGCGGGATGGCAAGTCAGTCGTGAAATCTCCGGGCTTAACTCGGAAACTGCCGTTGATACTATCTGTCTTGAATATTGTGGAGGTGAGCGGAATATGTCATGTAGCGGTGAAATGCTTAGATATCGTCAAGAACACCGATAGTGTAGACAGCTTACTAGATTTCAACTGACGCTGAGGCACGAAAGTGTGGGGATCAAACAGGATTAGATACCCGTGTAGTCC</w:t>
      </w:r>
    </w:p>
    <w:p w14:paraId="58A8BEA8">
      <w:pPr>
        <w:rPr>
          <w:rFonts w:hint="eastAsia"/>
        </w:rPr>
      </w:pPr>
      <w:r>
        <w:rPr>
          <w:rFonts w:hint="eastAsia"/>
        </w:rPr>
        <w:t>&gt;OTU007176</w:t>
      </w:r>
    </w:p>
    <w:p w14:paraId="7794723B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CGGCGGGGACGATAATGACGGTACCCGCAGAAGAAGCCCCGGCTAACTTCGTGCCAGCAGCCGCGGTAATACGTAGGTGGCAAGCGTTGTCCGGATTTACTGGGCGTAAAGGATGCGTAGGCGGATATTTAAGTGAGATGTGAAATTCCCGGGCTTAACTTGGGAGCTGCATTTGAAACTGGAAGGCTTGAGGATCGGAGAGGGCAGTGGAATTCCCAGTGTAGCGGTGAAATGCGTAGATATTGGGAGGAACACCAGTGGCGAAGGCGACTGCCTGGACGACACCTGACGCTGAGGCGCGAAAGCTAGGGGAGCAAACGGGATTAGATACCCTAGTAGTCC</w:t>
      </w:r>
    </w:p>
    <w:p w14:paraId="63CC6E63">
      <w:pPr>
        <w:rPr>
          <w:rFonts w:hint="eastAsia"/>
        </w:rPr>
      </w:pPr>
      <w:r>
        <w:rPr>
          <w:rFonts w:hint="eastAsia"/>
        </w:rPr>
        <w:t>&gt;OTU007177</w:t>
      </w:r>
    </w:p>
    <w:p w14:paraId="2C0A558D">
      <w:pPr>
        <w:rPr>
          <w:rFonts w:hint="eastAsia"/>
        </w:rPr>
      </w:pPr>
      <w:r>
        <w:rPr>
          <w:rFonts w:hint="eastAsia"/>
        </w:rPr>
        <w:t>CCTACGGGAGGCAGCAGTGGGGAATATTGGACAATGGGGGCAACCCTGATCCAGCCATGCCGCGTGAGTGAAGAAGGCCTTAGGGTTGTAAAGCTCTTTCGTCCGGGACGATAATGACGGTACCGGAAGAAGAAGCCCCGGCTAACTCTGTGCCAGCAGCCGCGGTAAGACGTAGGGCGCGAGCGTTGTCCGGATTTATTGGGCGTAAAGGGCTCGTAGGCGGTTCGTCGCGTCTGCCGTGAAAGACTACAGCTTAACTGTGGTTTTGCGGTGGATACGGGCGGGCTTGAGGCCAGTAGGGGAGATCGGAATTCCGAGTGTAGAGGTGAAATTCGTAGATATTCGGAAGAACACCAGTGGCGAAGGCGACTCACTGGACACATATTGACGCTGAGGTGCGAAAGCGTGGGGAGCAAACAGGATTAGATACCCCAGTAGTCC</w:t>
      </w:r>
    </w:p>
    <w:p w14:paraId="07FD860F">
      <w:pPr>
        <w:rPr>
          <w:rFonts w:hint="eastAsia"/>
        </w:rPr>
      </w:pPr>
      <w:r>
        <w:rPr>
          <w:rFonts w:hint="eastAsia"/>
        </w:rPr>
        <w:t>&gt;OTU007178</w:t>
      </w:r>
    </w:p>
    <w:p w14:paraId="1B6909F3">
      <w:pPr>
        <w:rPr>
          <w:rFonts w:hint="eastAsia"/>
        </w:rPr>
      </w:pPr>
      <w:r>
        <w:rPr>
          <w:rFonts w:hint="eastAsia"/>
        </w:rPr>
        <w:t>CCTACGGGTGGCTGCAGTAGGGAATTTTCCACAATGGGGGCAACCCTGATGGAGCAACGCCGCGTGCAGGATGAATGCCTTCGGGTTGTAAAGCACTTTTGTCCGGAAAGAAAAGCATTCGGTTAATAACCGGGTGTCATGACGGTACCCTGTGAGGAAGCCCCGGCTAACTACGTGCCAGCAGCCGCGGTAATACGTAGGGGGCGAGCGTTGTCCGGAATTACTGGGCGTAAAGGGCGTGCAGGCGGATGGTTAAGATGGCTGTGAAAGCCTCTGGCTCAACCGGGGGAGGCCAGCCATGACTGGCCGTCTGGAGGGCGGGAGAGGGGTGTGGAATTCCGGGTGTAGTGGTGAAATGCGTAGAGATCCGGAGGAACACCAGCGGCGAAGGCGGCACCCTAGCCCGCACCTGACGCTGAGACGCGACAGCACGGGGAGCGAACGGGATTAGATACCCCGGTAGTCC</w:t>
      </w:r>
    </w:p>
    <w:p w14:paraId="791FE5BB">
      <w:pPr>
        <w:rPr>
          <w:rFonts w:hint="eastAsia"/>
        </w:rPr>
      </w:pPr>
      <w:r>
        <w:rPr>
          <w:rFonts w:hint="eastAsia"/>
        </w:rPr>
        <w:t>&gt;OTU007179</w:t>
      </w:r>
    </w:p>
    <w:p w14:paraId="2C922C42">
      <w:pPr>
        <w:rPr>
          <w:rFonts w:hint="eastAsia"/>
        </w:rPr>
      </w:pPr>
      <w:r>
        <w:rPr>
          <w:rFonts w:hint="eastAsia"/>
        </w:rPr>
        <w:t>CCTACGGGTGGCTGCAGTAGGGAATCTTCCACAATGGGCGAAAGCCTGATGCAGCGACGCCGCGTGAGGGATGACGGCCTTCGGGTTGTAAACCTCTTTCAGCAGGGAAGAAGCGAAAGTGACGGTACCTGCAGAAGAAGCGCCGGCTAACTACGTGCCAGCAGCCGCGGTAAGACGAGCTCTCCAAACGTTATTCGGTATCACTGGGCTTAAAGAGTTCGTAGGCGGCTTGACAGGTGAGGTGTGAAAGCCCACGGCCTAACCGTGGAATTGCGCTTCAAACCGTCGGGCTAGAGGGATGCAGGGGTATGCGGAACAGATGGTGGAGCGGTGAAATGCGTTGATATCATCTGGAACACCGGTGGCGAAAGCGGCATACTGGGCATTTTCTGACGCTGAGGAACGAAAGCTAGGGTAGCGAACGGGATTAGATACCCCAGTAGTCC</w:t>
      </w:r>
    </w:p>
    <w:p w14:paraId="25416488">
      <w:pPr>
        <w:rPr>
          <w:rFonts w:hint="eastAsia"/>
        </w:rPr>
      </w:pPr>
      <w:r>
        <w:rPr>
          <w:rFonts w:hint="eastAsia"/>
        </w:rPr>
        <w:t>&gt;OTU007180</w:t>
      </w:r>
    </w:p>
    <w:p w14:paraId="4CC42BEA">
      <w:pPr>
        <w:rPr>
          <w:rFonts w:hint="eastAsia"/>
        </w:rPr>
      </w:pPr>
      <w:r>
        <w:rPr>
          <w:rFonts w:hint="eastAsia"/>
        </w:rPr>
        <w:t>CCTACGGGGGGCTGCAGTCGGGAATTTTGGACAATGGGGGCAACCCTGATCCAGCAATGCCGCGTGAGTGATGAAGGCCTTCGGGTTGTAAAGCTCTTTTGCCAGGGACGATGATGACGGTACCTGGAGAATAAGCCCCGGCTAACTTCGTGCCAGCAGCCGCGGTAATACGAAGGGGGCAAGCGTTGTTCGGAATTACTGGGCGTAAAGCGCACGTAGGCGGCTTTGTAAGTTAGAGGTGAAAGCCCAGGGCTCAACCCTGGAATTGCCTTTAAGACTGCATCGCTTGAATCATGGAGAGGTGAGTGGAATTCCGAGTGTAGAGGTGAAATGCGTAGATATCCGGAGGAACACCGGTGGCGAAGGCGGCTTCCTGGACCGACACTGACGCTGAGGCGCGAAAGCTAGGGGAGCAAACAGGATTAGATACCCTTGTAGTCC</w:t>
      </w:r>
    </w:p>
    <w:p w14:paraId="4A506B8B">
      <w:pPr>
        <w:rPr>
          <w:rFonts w:hint="eastAsia"/>
        </w:rPr>
      </w:pPr>
      <w:r>
        <w:rPr>
          <w:rFonts w:hint="eastAsia"/>
        </w:rPr>
        <w:t>&gt;OTU007181</w:t>
      </w:r>
    </w:p>
    <w:p w14:paraId="6850BC31">
      <w:pPr>
        <w:rPr>
          <w:rFonts w:hint="eastAsia"/>
        </w:rPr>
      </w:pPr>
      <w:r>
        <w:rPr>
          <w:rFonts w:hint="eastAsia"/>
        </w:rPr>
        <w:t>CCTACGGGTGGCTGCAGTGGGGAATTTTCCGCAATGGGCGAAAGCCTGACGGAGTGACGCCGCGTGGGGGACGAAGGCCTTCGGGTTGTAAACCCCTTTCAGTTGGGACGAAGGTCGGGCGGTGAATAGCCGTTCCGGCTGACGGTACCTTCACAAGAAGCCCCGGCTAACTACGTGCCAGCAGCCGCGGTAATACGTAGGGGGCAAGCGTTGTCCGGAATCATTGGGCGTAAAGAGCGTGTAGGCGGCCGAGTAAGTCTGACGTGAAATCTGGAGGCTCAACCTCCAGCTGTCGTTGGAAACTATTCGGCTAGAGTCCGGAAGAGGAGAGTGGAATTCCTGGTGTAGCGGTGAAATGCGCAGATATCAGGAGGAACACCAATGGCGAAGGCAGCTCGCTGGGACGGTACTGACGCTGAGACGCGAAAGCGTGGGGAGCAAACAGGATTAGATACCCGGGTAGTCC</w:t>
      </w:r>
    </w:p>
    <w:p w14:paraId="6FCBABC4">
      <w:pPr>
        <w:rPr>
          <w:rFonts w:hint="eastAsia"/>
        </w:rPr>
      </w:pPr>
      <w:r>
        <w:rPr>
          <w:rFonts w:hint="eastAsia"/>
        </w:rPr>
        <w:t>&gt;OTU007182</w:t>
      </w:r>
    </w:p>
    <w:p w14:paraId="19DFA777">
      <w:pPr>
        <w:rPr>
          <w:rFonts w:hint="eastAsia"/>
        </w:rPr>
      </w:pPr>
      <w:r>
        <w:rPr>
          <w:rFonts w:hint="eastAsia"/>
        </w:rPr>
        <w:t>CCTACGGGTGGCTGCAGTGGGGAATTTTGCGCAATGGGCGAAAGCCTGATGCAGCGACGCCGCGTGAGGGATGACGGCCTTCGGGTTGTAAACCTCTTTCAGCAGGGAAGAAGCGAAAGTGACGGTACCTGCAGAAGAAGCGCCGGCTAACTACGTGCCAGCAGCCGCGGTAATACGTAGGGCGCAAGCGTTGTCCGGAATTATTGGGCGTAAAGAGCTCGTAGGCGGTTTGTTAAGTCAGCTGTGAAAGCCCCGGGCTCAACCTGGGAACTGCAGTTGATACTGTCCGACTAGAGTACGAGAGAGGGAGGTAGAATTCCATGTGTAGCGGTGAAATGCGTAGATATTGGGAGGAACACCAGTGGCGAAGGCGGCCACCTGGACCGGTTCTGACGCTGATGCGCGAAAGCGTGGGTAGCAAACAGGATTAGATACCCCGGTAGTCC</w:t>
      </w:r>
    </w:p>
    <w:p w14:paraId="21C43B19">
      <w:pPr>
        <w:rPr>
          <w:rFonts w:hint="eastAsia"/>
        </w:rPr>
      </w:pPr>
      <w:r>
        <w:rPr>
          <w:rFonts w:hint="eastAsia"/>
        </w:rPr>
        <w:t>&gt;OTU007183</w:t>
      </w:r>
    </w:p>
    <w:p w14:paraId="2D764BA1">
      <w:pPr>
        <w:rPr>
          <w:rFonts w:hint="eastAsia"/>
        </w:rPr>
      </w:pPr>
      <w:r>
        <w:rPr>
          <w:rFonts w:hint="eastAsia"/>
        </w:rPr>
        <w:t>CCTACGGGTGGCTGCAGTAAGGAATATTGGTCAATGGACGCAAGTCTGAACCAGCCATGCCGCGTGAAGGATGAAATCCTTCGGGATGTAAACTTCACAAGAACGGGAAGAATAAGCAAGCGTAAATAGCGTTTGTGATGACGGTACTGTTTGTAAGCTCCGGCTAACTACGTGCCAGCAGCCGCGGTAATACGTAGGGTCCGAGCGTTGTCCGGAGTTACTGGGCGTAAAGCGCGCGCAGGCGGCGGTGCTGGCCCGGCGTGAAATCCCACGGCTCAACCGTGGAACGGCTGGGCATACTGGCGGCCTTGAGGTGCGTAGGGGCGAGCGGAACGAACGGTGGAGCGGTGAAATGCGTAGATATCGTTCGGAACGCCGACGGTGAAAACAGCTCGCTGGGCGCATCCTGACGCTGAGACGCGAAAGCCAGGGGAGCGAACGGGATTAGATACCCGTGTAGTCC</w:t>
      </w:r>
    </w:p>
    <w:p w14:paraId="53A7854D">
      <w:pPr>
        <w:rPr>
          <w:rFonts w:hint="eastAsia"/>
        </w:rPr>
      </w:pPr>
      <w:r>
        <w:rPr>
          <w:rFonts w:hint="eastAsia"/>
        </w:rPr>
        <w:t>&gt;OTU007184</w:t>
      </w:r>
    </w:p>
    <w:p w14:paraId="6CFF4B39">
      <w:pPr>
        <w:rPr>
          <w:rFonts w:hint="eastAsia"/>
        </w:rPr>
      </w:pPr>
      <w:r>
        <w:rPr>
          <w:rFonts w:hint="eastAsia"/>
        </w:rPr>
        <w:t>CCTACGGGAGGCTGCAGTGGGGAATATTGGGCAATGGGCGCAAGCCTGACCCAGCGACGCCGCGTGCGGGATGACGGCCTTCGGGTTGTAAACCGCTTTCAGCGGGGACGAAGCGAAAGTGACGGTACCCGCAGAAGAAGCCCCGGCTAACTACGTGCCAGCAGCCGCGGTAATACGAACCGTCCAAACGTTATTCGGAATTACTGGGCTTAAAGGGTACGTAGGCGGCGCTGTCAGTCAGGTGTGAAATCCCTGGGCTCAACCTAGGAATTGCATTTGATACTGGTAAGCTTGAGTGCGGTAGAGGGTAGTGGAACTCCCGGTGTAGCGGTGAAATGCGTAGATATCGGGAAGAACACCAGTGGCGAAGGCGGCTACCTGGACTGACACTGACACTGAGATACGAAAGCGTGGGGAGCAAACAGGATTAGATACCCTTGTAGTCC</w:t>
      </w:r>
    </w:p>
    <w:p w14:paraId="1733F2F6">
      <w:pPr>
        <w:rPr>
          <w:rFonts w:hint="eastAsia"/>
        </w:rPr>
      </w:pPr>
      <w:r>
        <w:rPr>
          <w:rFonts w:hint="eastAsia"/>
        </w:rPr>
        <w:t>&gt;OTU007185</w:t>
      </w:r>
    </w:p>
    <w:p w14:paraId="7E932DCF">
      <w:pPr>
        <w:rPr>
          <w:rFonts w:hint="eastAsia"/>
        </w:rPr>
      </w:pPr>
      <w:r>
        <w:rPr>
          <w:rFonts w:hint="eastAsia"/>
        </w:rPr>
        <w:t>CCTACGGGGGGCTGCAGTGGGGAATATTGCACAATGGGCGAAAGCCTGATGCAGCAACGCCGCGTGCGGGAAGAAGGCCTTAGGGTTGTAAACCGCTTTCAGCAGGGAAGAAACTGACGGTACCTGCAGAAGAAGGTGCGGCCAACTACGTGCCAGCAGCCGCGGTGACACGTAGGCACCAAGCGTTGTCCGGATTTATTGGGCGTAAAGGGTGCGCAAGCGGTCGACTAAGTCGGAGGTGAAATGTCTACGGCTCAACCGAGACACTGCCTCCGATACTGGCCGACTTGAGTGCGGAAGGGGAGCGTGGAATTCCTGGTGTAGCGGTGACATGCATTGATATCAGGAGGAACACCCGTGGCGAAGGCGGTTCACTGGGCCTTTCCTGACGCTGAGGCGCGAAAGCGTGGGTAGCAAACAGGATTAGATACCCCGGTAGTCC</w:t>
      </w:r>
    </w:p>
    <w:p w14:paraId="6CC589F6">
      <w:pPr>
        <w:rPr>
          <w:rFonts w:hint="eastAsia"/>
        </w:rPr>
      </w:pPr>
      <w:r>
        <w:rPr>
          <w:rFonts w:hint="eastAsia"/>
        </w:rPr>
        <w:t>&gt;OTU007186</w:t>
      </w:r>
    </w:p>
    <w:p w14:paraId="085EA797">
      <w:pPr>
        <w:rPr>
          <w:rFonts w:hint="eastAsia"/>
        </w:rPr>
      </w:pPr>
      <w:r>
        <w:rPr>
          <w:rFonts w:hint="eastAsia"/>
        </w:rPr>
        <w:t>CCTACGGGGGGCAGCAGTGGGGAATATTGCACAATGGGCGCAAGCCCGATGCAGCAACGCCGCGTGGAGGATGACGGCCTTCGGGTCGTAAACTCCTTTTGTTGGGGACGAGCAAGGACGGTACCCAACGAATAAGCCCCGGCTAACTCCGTGCCAGCAGCCGCGGTAATACGGGGGGAGCAAGCGTTGTTCGGATTTACTGGGCGTAAAGGGCGCGTAGGCGGCCACTGCAAGTCAGTTGTGAAATCTCCGGGCTTAACCCGGAAAGGTCAACTGATACTGCGGGGCTAGAGTGCAGAAGGGGCAACTGGAATTCTCGGTGTAGCGGTGAAATGCGTAGATATCGAGAGGAACACCTGAGGTGAAGACGGGTTGCTGGGCTGACACTGACGCTGATGCGCGAAAGCCAGGGTAGCAAACGGGATTAGATACCCCGGTAGTCC</w:t>
      </w:r>
    </w:p>
    <w:p w14:paraId="56BD12DF">
      <w:pPr>
        <w:rPr>
          <w:rFonts w:hint="eastAsia"/>
        </w:rPr>
      </w:pPr>
      <w:r>
        <w:rPr>
          <w:rFonts w:hint="eastAsia"/>
        </w:rPr>
        <w:t>&gt;OTU007187</w:t>
      </w:r>
    </w:p>
    <w:p w14:paraId="75216CCA">
      <w:pPr>
        <w:rPr>
          <w:rFonts w:hint="eastAsia"/>
        </w:rPr>
      </w:pPr>
      <w:r>
        <w:rPr>
          <w:rFonts w:hint="eastAsia"/>
        </w:rPr>
        <w:t>CCTACGGGAGGCTGCAGTGAGGAATATTGGTCAATGGGCGCAAGCCTGAACCAGCAACGCCGCGTGGAGGATGACGGCCTTCGGGTTGTAAACTCCTTTTGCAGGGGAAAAGGAAGGATGGTACCCTGCGAATAAGTCACGGCTAACTACGTGCCAGCAGCCGCGGTAATACGTAGGTGACGAGCGTTATCCGGAATTATTGGGCGTAAAGAGCTCGTAGGCGGCTTGTCGCGTCGGCCGTGAAAACCTGCAGCTCAACTGTGGGCTTGCGGTCGATACGGGCATCACTGGAGTTCGGCAGGGGAGACTGGAATTCCTGGTGTAGCGGTGAAATGCGCAGATATCAGGAGGAACGCCGGTGGCGAAAGCGACCCACTGGATCTCTACTGACGCTGAGGCGCGAAAGCTAGGGGAGCAAACGGGATTAGATACCCCGGTAGTCC</w:t>
      </w:r>
    </w:p>
    <w:p w14:paraId="2B70E871">
      <w:pPr>
        <w:rPr>
          <w:rFonts w:hint="eastAsia"/>
        </w:rPr>
      </w:pPr>
      <w:r>
        <w:rPr>
          <w:rFonts w:hint="eastAsia"/>
        </w:rPr>
        <w:t>&gt;OTU007188</w:t>
      </w:r>
    </w:p>
    <w:p w14:paraId="44687596">
      <w:pPr>
        <w:rPr>
          <w:rFonts w:hint="eastAsia"/>
        </w:rPr>
      </w:pPr>
      <w:r>
        <w:rPr>
          <w:rFonts w:hint="eastAsia"/>
        </w:rPr>
        <w:t>CCTACGGGCGGCTGCAGTGGGGAATCTTGCGCAATGGCCGAAAGGCTGACGCAGCGACGCCGCGTGGGGGAGGAAGGCCTTCGGGTTGTAAACCCCTGTTGCCCGGGACGAACTCCTGGTTTCGACCAGGTTGACGGTACCGGGTGAGGAAGCACCGGCTAACTCTGTGCCAGCAGCCGCGGTAATACAGAGGTGCCAAGCGTTAGGCGGAATCACTGGGCTTAAAGCGTGTGTAGGCGGAATTGTAAGTTGAATGTGAAAGCCCAGGGCCTAACCCTGGAAGTGCATTCAATACTGCAGAGCTTGAGTATGAGAGAGGAAGATGGAATTCCTGGTGTAGTGGTGAAATACGTAGATATCAGGAGGAACATCGGCGGCGAAAGCGGTCTTCTGGCTCAATACTGACACTGAGGCACGAAAGCCAAGGGAGCAAACAGGATTAGATACCCTGGTAGTCC</w:t>
      </w:r>
    </w:p>
    <w:p w14:paraId="4EF9BD13">
      <w:pPr>
        <w:rPr>
          <w:rFonts w:hint="eastAsia"/>
        </w:rPr>
      </w:pPr>
      <w:r>
        <w:rPr>
          <w:rFonts w:hint="eastAsia"/>
        </w:rPr>
        <w:t>&gt;OTU007189</w:t>
      </w:r>
    </w:p>
    <w:p w14:paraId="1DB24EAA">
      <w:pPr>
        <w:rPr>
          <w:rFonts w:hint="eastAsia"/>
        </w:rPr>
      </w:pPr>
      <w:r>
        <w:rPr>
          <w:rFonts w:hint="eastAsia"/>
        </w:rPr>
        <w:t>CCTACGGGGGGCTGCAGTCGAGAATCTTCGGCAATGGGCGCAAGCCTGATGACGCAACGCCGCGTGGGGGATGAAGGTCTTCGGGTTGTAAAGCACTGTCGAGGGGGATCAAAGCCCGCAAGGGCTTGAGAGATCCCTGGAGGAAGCACGGGCTAAGTACGTGCCAGCAGCCGCGGTAATACGTACTGTGCGAACGTTATTCGGAATCACTGGGCTTAAAGGGTGCGTAGGCGGCTATCTAAGTAGGGTGTGAAAGCTCTCGGCTCAACCGAGGAATTGCGCTCTAAACTGGATGGCTTGAGTGAGATAGGGGTGTGCGGAACTTCCAGTGGAGCGGTGAAATGTGTTGATATTGGAAGGAACACCGGTGGCGAAAGCGGCACACTGGGTCTTAACTGACGCTGAGGCACGAAAGCCAGGGGAGCGAACGGGATTAGATACCCCGGTAGTCC</w:t>
      </w:r>
    </w:p>
    <w:p w14:paraId="5C8E2F0F">
      <w:pPr>
        <w:rPr>
          <w:rFonts w:hint="eastAsia"/>
        </w:rPr>
      </w:pPr>
      <w:r>
        <w:rPr>
          <w:rFonts w:hint="eastAsia"/>
        </w:rPr>
        <w:t>&gt;OTU007190</w:t>
      </w:r>
    </w:p>
    <w:p w14:paraId="17A690F6">
      <w:pPr>
        <w:rPr>
          <w:rFonts w:hint="eastAsia"/>
        </w:rPr>
      </w:pPr>
      <w:r>
        <w:rPr>
          <w:rFonts w:hint="eastAsia"/>
        </w:rPr>
        <w:t>CCTACGGGTGGCAGCAGTCGGGAATTTTGCCCAATGGACGAAAGTCTGAGGCAGCAACTCCGCGTGAGGGATGAAGGCCTTCGGGTCGTAAACCTCTTTTCTCAGGGAAGATACAAGACGGTACCTGAGGAATAAGCCACGGCTAACTACGTGCCAGCAGCCGCGGTAATACGGAGGGGGCAAGCGTTGTCCGGAATCACTGGGCGTAAAGCGCACGTAGGCGGCCAGGTAAGTCTGTCTGTGAAAGCCCTGGGCTCAACCCAGGAAGTGCATTCGAAACTCCCGAGCTTGAGTTTCGGAGAGGAAGGCGGAATTCTCGGTGTAGAGGTGAAATTCGTAGATATCGAGAGGAACACCGGTGGCGAAGGCGGCCTTCTGGACGATGACTGACGCTGAGACGCGAAAGCGTGGGGAGCAAACAGGATTAGATACCCCGGTAGTCC</w:t>
      </w:r>
    </w:p>
    <w:p w14:paraId="137E68D4">
      <w:pPr>
        <w:rPr>
          <w:rFonts w:hint="eastAsia"/>
        </w:rPr>
      </w:pPr>
      <w:r>
        <w:rPr>
          <w:rFonts w:hint="eastAsia"/>
        </w:rPr>
        <w:t>&gt;OTU007191</w:t>
      </w:r>
    </w:p>
    <w:p w14:paraId="0008EFED">
      <w:pPr>
        <w:rPr>
          <w:rFonts w:hint="eastAsia"/>
        </w:rPr>
      </w:pPr>
      <w:r>
        <w:rPr>
          <w:rFonts w:hint="eastAsia"/>
        </w:rPr>
        <w:t>CCTACGGGTGGCTGCAGTGGGGAATATTGGACAATGGGCGAAAGCCTGATCCAGCGACGCCGCGTGTGTGAAGAAGGCCTTCGGGTCGTAAACCGCTTTCAGGGGGGACGAAGCTTCCGAGGTTAATACCTGGCAGGGATGACGGTACCCAAAGAATAAGCACCGGCTAACTACGTGCCAGCAGCCGCGGTAATACGTAGGGTGCAGGCGTTAATCGGAATTACTGGGCGTAAAGCGCTCGCAGGCGGTTTCTTAAGTCTGATGTGAAAGCCCACGGCTCAACCGTGGAGGGTCATTGGAAACTGGAGGACTTGAGTGCAGAAGAGGAAAGTGGAATTCCAAGTGTAGCGGTGAAATGCGTAGAGATTTGGAGGAACACCAGTGGCGAAGGCGACTTTCTGGTCTGTAACTGACGCTGAGGCGCGAAAGCGTGGGGAGCAAACAGGATTAGATACCCCAGTAGTCC</w:t>
      </w:r>
    </w:p>
    <w:p w14:paraId="17C5C4E4">
      <w:pPr>
        <w:rPr>
          <w:rFonts w:hint="eastAsia"/>
        </w:rPr>
      </w:pPr>
      <w:r>
        <w:rPr>
          <w:rFonts w:hint="eastAsia"/>
        </w:rPr>
        <w:t>&gt;OTU007192</w:t>
      </w:r>
    </w:p>
    <w:p w14:paraId="32FB23C7">
      <w:pPr>
        <w:rPr>
          <w:rFonts w:hint="eastAsia"/>
        </w:rPr>
      </w:pPr>
      <w:r>
        <w:rPr>
          <w:rFonts w:hint="eastAsia"/>
        </w:rPr>
        <w:t>CCTACGGGTGGCAGCAGTGGGGAATCTTGGACAATGGGCGCAAGCCTGATCCAGCCATGCCGCGTGGATGATGAAGGCCTTCGGGTTGTAAACCCCTTTCAGGAGGGAAGAAATTGACGGTACCTCCAGAAGAAGCCCCGGCTAACTTCGTGCCAGCAGCCGCGGTAATACGAAGGGGGCTAGCGTTGTTCGGAATTACTGGGCGTAAAGCGCACGTAGGCGGGTCGTTAAGTCAGGGGTGAAAGCCCGGGGCTCAACTCCGGAACTGCCTTTAAGACTGCATCGCTTGAACATCGGAGAGGTAAGTGGAATTCCGAGTGTAGAGGTGAAATTCGTAGATATCTGGAGGAACACCGGTGGCGAAGGCGGCATCCTGGACCGAGATTGACGCTGAGGCGCGAAAGCCAGGGGAGCAAACGGGATTAGATACCCCTGTAGTCC</w:t>
      </w:r>
    </w:p>
    <w:p w14:paraId="1F46FA46">
      <w:pPr>
        <w:rPr>
          <w:rFonts w:hint="eastAsia"/>
        </w:rPr>
      </w:pPr>
      <w:r>
        <w:rPr>
          <w:rFonts w:hint="eastAsia"/>
        </w:rPr>
        <w:t>&gt;OTU007193</w:t>
      </w:r>
    </w:p>
    <w:p w14:paraId="11637286">
      <w:pPr>
        <w:rPr>
          <w:rFonts w:hint="eastAsia"/>
        </w:rPr>
      </w:pPr>
      <w:r>
        <w:rPr>
          <w:rFonts w:hint="eastAsia"/>
        </w:rPr>
        <w:t>CCTACGGGTGGCAGCAGTAAGGGATATTGCGCAATGGTCGAAAGACTGACGCAGCGACGCCGCGTGCGGGAGGAAGCTCTTCGGGGTGTAAACCGCTGTTGCCCGGAACGAAACTCCAGATTCGTCTGGATTGACGGTACCGGGTGAGGAAGCGCCGGCTAACTCTGTGCCAGCAGCCGCGGTAATACGGAGGGGGCAAGCGTTATTCGGAATCATTGGGCGTAAAGGGCGCGTAGGCGGCTTGGCAAGTCGAAGGTGAAATCCCCCGGCTCAACTGGGGAACTGCCTTCGAAACTGCCAGGCTAGAGTCCGGGAGGGGATGGTGGAATTTCCTGTGTAGCGGTGAAATGCGTAGATATCGTCAAGAACACCGATAGCGAAGGCAGCTTACTAGGCTGTAACTGACGCTGATGCACGAAAGTGTGGGGATCAAACAGGATTAGATACCCCTGTAGTCC</w:t>
      </w:r>
    </w:p>
    <w:p w14:paraId="02DA6E59">
      <w:pPr>
        <w:rPr>
          <w:rFonts w:hint="eastAsia"/>
        </w:rPr>
      </w:pPr>
      <w:r>
        <w:rPr>
          <w:rFonts w:hint="eastAsia"/>
        </w:rPr>
        <w:t>&gt;OTU007194</w:t>
      </w:r>
    </w:p>
    <w:p w14:paraId="5A436DF0">
      <w:pPr>
        <w:rPr>
          <w:rFonts w:hint="eastAsia"/>
        </w:rPr>
      </w:pPr>
      <w:r>
        <w:rPr>
          <w:rFonts w:hint="eastAsia"/>
        </w:rPr>
        <w:t>CCTACGGGAGGCTGCAGTAACGAATCTTGGGCAATGGGCGAAAGCCTGACCCAGCAATGCCGCGTGCAGGAAGAAGTCCTTCGGGATGTAAACTGCTGTCAGGGTCTACCAAGCAATACGGGTAAATAATCCGTAAAGTTGAGGAGACCCAGAGGAAGCCTCGGCTAACTCTGTGCCAGCAGCCGCGGTAATACGGAGGGTGCGAGCGTTGTCCGGAATCACTGGGCGTAAAGGGCGCGTAGGCGGCCTGTTAAGTCGAACGTGAAATCCCCGGGCTCAACCCGGGAACTGCGTCCGATACTGGCAGGCTTGAATCCGGGAGAGGGATGCGGAATTCCCCAAGTAGAGGTGAAATTCGTAGATATGGGGAGGAACACCGGTGGCGAAGGCGGCCACCTGGACGGTCACTGACGCTGAGACGCGAAAGCGTGGGGAGCAAACAGGATTAGATACCCCAGTAGTCC</w:t>
      </w:r>
    </w:p>
    <w:p w14:paraId="0631D5F2">
      <w:pPr>
        <w:rPr>
          <w:rFonts w:hint="eastAsia"/>
        </w:rPr>
      </w:pPr>
      <w:r>
        <w:rPr>
          <w:rFonts w:hint="eastAsia"/>
        </w:rPr>
        <w:t>&gt;OTU007195</w:t>
      </w:r>
    </w:p>
    <w:p w14:paraId="7BDEF699">
      <w:pPr>
        <w:rPr>
          <w:rFonts w:hint="eastAsia"/>
        </w:rPr>
      </w:pPr>
      <w:r>
        <w:rPr>
          <w:rFonts w:hint="eastAsia"/>
        </w:rPr>
        <w:t>CCTACGGGGGGCTGCAGTCGAGGATCTTTGGCAATGGGCGCAAGCCTGACCAAGCGACGCCGCGTGTGCGATGAAGGCCTTCGGGTTGTAAAGCACTGTCGAGGGGGATCAAAGCCCGCAAGGGCTTGAGAGATCCCTGGAGGAAGCACGGGCTAAGTTCGTGCCAGCAGCCGCGGTAAGACGAACCGTGCAAACGTTGTTCGGAATCACTGGGCTTAAAGGGCGCGTAGGCGGTCGGGCAAGTCCGGGGTGAAATGCCGCGGCTCAACCGTGGAACTGCCTTAGATACTGACGGCCTCGAGGGAGGTAGGGGCGTGCGGAACTGTAGGTGGAGCGGTGAAATGCGTTGATATCTACAGGAACTCCGGTGGCGAAGGCGGCATCCTGGACCGAAATTGACGCTGAGGCGCGAAAGCCAGGGGAGCAAACGGGATTAGATACCCCTGTAGTCC</w:t>
      </w:r>
    </w:p>
    <w:p w14:paraId="2F9B3056">
      <w:pPr>
        <w:rPr>
          <w:rFonts w:hint="eastAsia"/>
        </w:rPr>
      </w:pPr>
      <w:r>
        <w:rPr>
          <w:rFonts w:hint="eastAsia"/>
        </w:rPr>
        <w:t>&gt;OTU007196</w:t>
      </w:r>
    </w:p>
    <w:p w14:paraId="028A3ABD">
      <w:pPr>
        <w:rPr>
          <w:rFonts w:hint="eastAsia"/>
        </w:rPr>
      </w:pPr>
      <w:r>
        <w:rPr>
          <w:rFonts w:hint="eastAsia"/>
        </w:rPr>
        <w:t>CCTACGGGCGGCTGCAGTTGGGAATTTTGCACAATGGACGAAAGTCTGATGCAGCGACGCCGCGTGGGGGATGAAGGTTTTCGGATTGTAAACCCCTTTTGCGAGGGAATAATTTGTGAATGTACCTCGCGAATAAGCACCGGCTAACTCCGTGCCAGCAGCCGCGGTAATACGGAGGGTGCAAACGTTGTCCGGAATTACTGGGCGTAAAGCGCATGTAGGTGGTTTAGTAAGTCAGCGATGAAAGACCGACGCTTAACGTCGGGAACGTTTCTGATACTGCTAAGCTCGAGGAAGACAGGGGTAAGCGGAACTTTAGGTGTAGGAGTGAAATCCGTAGATATCTAAAGGAACACCAATGGCGAAGGCAGCTTACTGGGTCTTATCTGACACTGAGATGCGAAAGCGTGGGGAGCGAACGGGATTAGATACCCCGGTAGTCC</w:t>
      </w:r>
    </w:p>
    <w:p w14:paraId="6DA8CFAB">
      <w:pPr>
        <w:rPr>
          <w:rFonts w:hint="eastAsia"/>
        </w:rPr>
      </w:pPr>
      <w:r>
        <w:rPr>
          <w:rFonts w:hint="eastAsia"/>
        </w:rPr>
        <w:t>&gt;OTU007197</w:t>
      </w:r>
    </w:p>
    <w:p w14:paraId="0718103B">
      <w:pPr>
        <w:rPr>
          <w:rFonts w:hint="eastAsia"/>
        </w:rPr>
      </w:pPr>
      <w:r>
        <w:rPr>
          <w:rFonts w:hint="eastAsia"/>
        </w:rPr>
        <w:t>CCTACGGGGGGCAGCAGTGGGGAATATTGCGCAATGGCCGAAAGGCTGACGCAGCGACGCCGTGTGTGGGAGGAAGCCCTTCGGGGTGTAAACCACTGTCAGGGGGGAAGAAACCAGGTCGGACAAATAGGCCGATCTGCTGACGGTACCTCCAAAGGAAGCGCCGGCTAACTCCGTGCCAGCAGCCGCGGTAAGACGGAGGGCGCAAGCGTTGTTCGGAATTACTGGGCGTAAAGCGCGGGCAGGTGGCTCGCTAAGTCTGCGGTGAAAGCCTGCGGCTTAACCGTGGGTCTGCGGTGGATACGGGCTGGCTTGAGGTAGGTAGGGGCAAGCGGAATTCCTGGTGTAGCGGTGAAATGCGCAGATATCGGGAGGAACACCCGTGGCGAAAGCGGCCTTCTGGACCGTACCTGACGCTCAGACGCGAAAGCTAGGGGAGCAAACGGGATTAGATACCCTTGTAGTCC</w:t>
      </w:r>
    </w:p>
    <w:p w14:paraId="5372CDB7">
      <w:pPr>
        <w:rPr>
          <w:rFonts w:hint="eastAsia"/>
        </w:rPr>
      </w:pPr>
      <w:r>
        <w:rPr>
          <w:rFonts w:hint="eastAsia"/>
        </w:rPr>
        <w:t>&gt;OTU007198</w:t>
      </w:r>
    </w:p>
    <w:p w14:paraId="663C302A">
      <w:pPr>
        <w:rPr>
          <w:rFonts w:hint="eastAsia"/>
        </w:rPr>
      </w:pPr>
      <w:r>
        <w:rPr>
          <w:rFonts w:hint="eastAsia"/>
        </w:rPr>
        <w:t>CCTACGGGGGGCTGCAGTAGGGAATTTTCCACAATGGGCGAAAGCCTGATGGAGCAACGCCGCGTGCAGGATGAAGCCCCTCGGGGTGTAAACTGCTGTCAGGGTTTAGGAACACAATGACCAAACCCAAAGGAAGAGACGACTAACTCTGTGCCAGCAGCCGCGGTAATACAGAGGGTGCAAGCGTTAATCGGAATTACTGGGCGTAAAGGGTTCGTAGGTGGCCAACTAAGCCAGACGTGAAATCCCTCAGCTTAACTGGGGAACTGCGTCTGGGACTGGATGGCTTGAGTGCAGGAGAGGAACGCGGAATTCCAGGTGTAGCGGTGAAATGCGCAGATATCAGGAGGAACACCAATGGCGAAGGCAGCTCGCTGGGACGGTACTGACGCTGAGACGCGAAAGCGTGGGGAGCAAACAGGATTAGATACCCCGGTAGTCC</w:t>
      </w:r>
    </w:p>
    <w:p w14:paraId="5FD7BF4D">
      <w:pPr>
        <w:rPr>
          <w:rFonts w:hint="eastAsia"/>
        </w:rPr>
      </w:pPr>
      <w:r>
        <w:rPr>
          <w:rFonts w:hint="eastAsia"/>
        </w:rPr>
        <w:t>&gt;OTU007199</w:t>
      </w:r>
    </w:p>
    <w:p w14:paraId="1FE3F630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AGGGGGAGGAACGCCCGCAAGGGTCTGACCTATCCCTGGAGGAAGCACGGGCTAAGTTCGTGCCAGCAGCCGCGGTAAGACGAACCGTGCGAACGTTGTTCGGAATCACTGGGCTTAAAGGGCGCGTAGGCGGGTCTTCAAGTCAGAGGTGAAAGCGTTCGGCCCAACCGGACAAGGGCCTCTGATACTGGAGATCTTGAGGGAGGTAGGGGTCGGCGGAACTTCCGGTGGAGCGGTGAAATGCGTAGAGATCGGAAGGAACGCCGGTGGCGAAAGCGGCCGACTGGACCTCTTCTGACGCTGAGGCGCGAAAGCCAGGGGAGCGAACGGGATTAGATACCCGGGTAGTCC</w:t>
      </w:r>
    </w:p>
    <w:p w14:paraId="03832881">
      <w:pPr>
        <w:rPr>
          <w:rFonts w:hint="eastAsia"/>
        </w:rPr>
      </w:pPr>
      <w:r>
        <w:rPr>
          <w:rFonts w:hint="eastAsia"/>
        </w:rPr>
        <w:t>&gt;OTU007200</w:t>
      </w:r>
    </w:p>
    <w:p w14:paraId="5B9B78E7">
      <w:pPr>
        <w:rPr>
          <w:rFonts w:hint="eastAsia"/>
        </w:rPr>
      </w:pPr>
      <w:r>
        <w:rPr>
          <w:rFonts w:hint="eastAsia"/>
        </w:rPr>
        <w:t>CCTACGGGTGGCTGCAGTAACGAATCTTCCCCAATGCACGAAAGTGTGAGGGAGCGACGCCGCGTGGAGGACGAAGTCCTTCGGGATGTAAACTCCTGTCAGGGGTTACCAAGTTCTGAGGAGCCCCAGAGGAAGTGGCGGCTAACTCTGTGCCAGCAGCCGCGGTAAGACAGAGGCCACGAGCGTTAGGCGGAATCACTGGGCTTAAAGGGCGCGTAGGCGGCTCTTCAAGTCGGGGGTGAAATCCCACAGCTTAACTGTGGAAGTGCCTTCGATACTGCCTTGCTAGAGAACTGGAGAGGAGACTGGAATTTACGGTGTAGCAGTGAAATGCGTAGAGATCGTAAGGAAGACCAGTGGCGAAGGCGAGTCTCTGGACAGTTACTGACACTGAGGCACGAAGGCCAGGGGAGCAAACAGGATTAGATACCCGGGTAGTCC</w:t>
      </w:r>
    </w:p>
    <w:p w14:paraId="196D8E02">
      <w:pPr>
        <w:rPr>
          <w:rFonts w:hint="eastAsia"/>
        </w:rPr>
      </w:pPr>
      <w:r>
        <w:rPr>
          <w:rFonts w:hint="eastAsia"/>
        </w:rPr>
        <w:t>&gt;OTU007201</w:t>
      </w:r>
    </w:p>
    <w:p w14:paraId="21E791C1">
      <w:pPr>
        <w:rPr>
          <w:rFonts w:hint="eastAsia"/>
        </w:rPr>
      </w:pPr>
      <w:r>
        <w:rPr>
          <w:rFonts w:hint="eastAsia"/>
        </w:rPr>
        <w:t>CCTACGGGAGGCTGCAGTGGGGAATTTTGCGCAATGGGCGAAAGCCTGACGCAGTAACGCCGTGTGGAGGATGAAGGCCTTCGGGTTGTAAACTCCTGTCGGGAGGAATGAAGGCGGGAAGGCAAATAGCCTTACGCTCTGACAGTACCTTCAAAGGAAGCCCCGGCTAATTCCGTGCCAGCAGCCGCGGTAATACGGAAGGGGCAAGCGTTGTTCGGAATTATTGGGCGTAAAGGGCGCGCAGGCGGTCTCGTATGTCTGCTGTAAAAGCACACAGCTCAACTGTGTAAGGTCAGTGGAAACTGCAAGACTTGAGGTTGGGAGAGGCTGGTGGAATTCCCTGTGTAGCGGTGAAATGCGTAGATATTGGGAGGAACACCAGTGGCGAAGGCGGCTCACTGGACCGGTACTGACGCTGAGGCGCGAAAGCGTGGGGAGCAAACAGGATTAGATACCCCGGTAGTCC</w:t>
      </w:r>
    </w:p>
    <w:p w14:paraId="696AB80A">
      <w:pPr>
        <w:rPr>
          <w:rFonts w:hint="eastAsia"/>
        </w:rPr>
      </w:pPr>
      <w:r>
        <w:rPr>
          <w:rFonts w:hint="eastAsia"/>
        </w:rPr>
        <w:t>&gt;OTU007202</w:t>
      </w:r>
    </w:p>
    <w:p w14:paraId="6A391A2F">
      <w:pPr>
        <w:rPr>
          <w:rFonts w:hint="eastAsia"/>
        </w:rPr>
      </w:pPr>
      <w:r>
        <w:rPr>
          <w:rFonts w:hint="eastAsia"/>
        </w:rPr>
        <w:t>CCTACGGGCAGGCAGCAGTCGAGAATTTTTCACAATGGGGGAAACCCTGATGGAGCGACGCCGCGTGGAGGATGAAGGTCTTCGGATTGTAAACTCCTGTCACCACAGAACAAGGCTTACGGGTGAACACCCCGTAAGATTGATGGTATGTGGAGAGGAAGGGACGGCTAACTCTGTGCCAGCAGCCGCGGTAATACAGAGGTCCCGAGCGTTGTTCGGATTTATTGGGCGTAAAGGGTGCGTAGGAGGTTCGACAAGTCGGATGTGAAATCCCATTGCTTAACGATGGAACTGCATTCGAAACTGTCGGGCTAGAGATTTGGAGAGGGAAGCGGAATTCTCGGTGTAGCGGTGAAATGCGTAGATATCGAGAGGAACACCAGTGGCGAAGGCGGCTTCCTGGACAACATCTGACTCTGAGGCACGAAAGCTAGGGGAGCAAACGGGATTAGATACCCCAGTAGTCC</w:t>
      </w:r>
    </w:p>
    <w:p w14:paraId="6564365A">
      <w:pPr>
        <w:rPr>
          <w:rFonts w:hint="eastAsia"/>
        </w:rPr>
      </w:pPr>
      <w:r>
        <w:rPr>
          <w:rFonts w:hint="eastAsia"/>
        </w:rPr>
        <w:t>&gt;OTU007203</w:t>
      </w:r>
    </w:p>
    <w:p w14:paraId="3B08E9AF">
      <w:pPr>
        <w:rPr>
          <w:rFonts w:hint="eastAsia"/>
        </w:rPr>
      </w:pPr>
      <w:r>
        <w:rPr>
          <w:rFonts w:hint="eastAsia"/>
        </w:rPr>
        <w:t>CCTACGGGTGGCTGCAGTGGGGAATCTTGCGCAATGGGCGAAAGCCTGACGCAGCGACGCCGCGTGAGGGATGAAGGCTCTCGGGTTGTAAACCTCTTTCAGCGGGGACGAAGCGAAAGTGACGGTACCCGCAGAAGAAGCCCCGGCCAACTACGTGCCAGCAGCCGCGGTAATACGGGGGGAGCAAGCGTTGTTCGGAATCACTGGGCGTAAAGGGCGCGTAGGCGGTTCGGTAAGTCTGCCGTGAAAACCCAGGGCTCAACCCTGGGCGTGCGGTGGATACTGCCGGGCTAGAGGGTGGTAGAGGCGAGTGGAATTCCCGGTGTAGCGGTGAAATGCGCAGATATCGGGAGGAACACCCGTGGCGAAGGCGGTTCTCTGGGACGGTACTGACGCTGAGACGCGAAAGCGTGGGGAGCGAACAGGATTAGATACCCCTGTAGTCC</w:t>
      </w:r>
    </w:p>
    <w:p w14:paraId="5B73475E">
      <w:pPr>
        <w:rPr>
          <w:rFonts w:hint="eastAsia"/>
        </w:rPr>
      </w:pPr>
      <w:r>
        <w:rPr>
          <w:rFonts w:hint="eastAsia"/>
        </w:rPr>
        <w:t>&gt;OTU007204</w:t>
      </w:r>
    </w:p>
    <w:p w14:paraId="4D20A5C4">
      <w:pPr>
        <w:rPr>
          <w:rFonts w:hint="eastAsia"/>
        </w:rPr>
      </w:pPr>
      <w:r>
        <w:rPr>
          <w:rFonts w:hint="eastAsia"/>
        </w:rPr>
        <w:t>CCTACGGGCGGCTGCAGTGGGGAATTTTGCGCAATGGGCGAAAGCCTGACGCAGCGACGCCGCGTGTGCGATGAAGGCCTTTGGGTCGTAAAGCACTGTCGAGTGGGACGAAAAACCTGGCGCTAACATCGCCAGGCTTTGACGGTACCGCTAAAGGAAGCACCGGCTAACTCTGTGCCAGCAGCCGCGGTAATACAGAGGGTGCAAACGTTGCTCGGAATCATTGGGCGTAAAGCGCGTGTAGGCGGCACGACAAGTCAGCTGTGAAAGCCCTCGGCTCAACCGAGGAAGTGCATTCGAAACTGCAGGGCTTGAATATGGAAGAGGAGAGTAGAATTCCAGGTGTAGTGGTGAAATACGTAGAGATCGGGAGGAACACCAGTGGCGAAGGCGGCATCCTGGCCCTGTCCTGACGCTCAGGGGCGAAAGCGTGGGGAGCAAACCGGATTAGATACCCCTGTAGTCC</w:t>
      </w:r>
    </w:p>
    <w:p w14:paraId="318FDF75">
      <w:pPr>
        <w:rPr>
          <w:rFonts w:hint="eastAsia"/>
        </w:rPr>
      </w:pPr>
      <w:r>
        <w:rPr>
          <w:rFonts w:hint="eastAsia"/>
        </w:rPr>
        <w:t>&gt;OTU007205</w:t>
      </w:r>
    </w:p>
    <w:p w14:paraId="2C0127A8">
      <w:pPr>
        <w:rPr>
          <w:rFonts w:hint="eastAsia"/>
        </w:rPr>
      </w:pPr>
      <w:r>
        <w:rPr>
          <w:rFonts w:hint="eastAsia"/>
        </w:rPr>
        <w:t>CCTACGGGAGGCTGCAGTGGGGAATTGTTCGCAATGGGCGCAAGCCTGACGACGCAACGCCGCGTGGGGGATGAAGGTCTTCGGATTGTAAACCCCTGTCAGAGGGAAAGAAGGGCGTCGGGGTCAACAGCCCCGGCGCTTGACGGTACCCTCAGAGGAAGCCACGGCCAACTCCGTGCCAGCAGCCGCGGTAATACGTAGGTGGCAAGCGTTGTCCGGATTTACTGGGCGTAAAGCGTATGCAGGCGGGGCTGTAAGTAGGGAGTGAAAGGTTGGAGCTCAACTCTAACACGGCTCCCTATACTGCAGTCCTCGAGGATCGGAGAGGAAGAGGGAACGACACGTGTAGCGGTGAAATGCGTTGAGATGTGTCGGAACACCAATGGCGAAAGCACTCTTCTGGACGATGCCTGACGCTGAGATACGAAAGCCAAGGGAGCGAACAGGATTAGATACCCAGTAGTCC</w:t>
      </w:r>
    </w:p>
    <w:p w14:paraId="2AFEF672">
      <w:pPr>
        <w:rPr>
          <w:rFonts w:hint="eastAsia"/>
        </w:rPr>
      </w:pPr>
      <w:r>
        <w:rPr>
          <w:rFonts w:hint="eastAsia"/>
        </w:rPr>
        <w:t>&gt;OTU007206</w:t>
      </w:r>
    </w:p>
    <w:p w14:paraId="1225CAF6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CGGGAAGAAACCCGCGGGGGTGAATAATCCCTGCGGCTGACGGTACCGCTAAAGGAAGCCCCGGCTAACTCCGTGCCAGCAGCCGCGGTAATACGGGGGGGGCAAGCGTTGTTCGGAATTACTGGGCGTAAAGGGCCAGTAGGCGGCCAACTAAGTCGGATGTGAAATCCCCCGGCTCAATCGGGGAACTGCGTTCGATACTGGAGGGCTCGAATCCGGGAGAGGGATGTGGAATTCCAGGTGTAGCAGTGAAATGCGTAGATATCTGGAGGAACACCGGTGGCGAAGGCGGCATCCTGGACCGGCATTGACGCTGAGGCGCGAAAGCCAGGGGAGCAAACGGGATTAGATACCCCGGTAGTCC</w:t>
      </w:r>
    </w:p>
    <w:p w14:paraId="391FEC73">
      <w:pPr>
        <w:rPr>
          <w:rFonts w:hint="eastAsia"/>
        </w:rPr>
      </w:pPr>
      <w:r>
        <w:rPr>
          <w:rFonts w:hint="eastAsia"/>
        </w:rPr>
        <w:t>&gt;OTU007207</w:t>
      </w:r>
    </w:p>
    <w:p w14:paraId="3E91B6E5">
      <w:pPr>
        <w:rPr>
          <w:rFonts w:hint="eastAsia"/>
        </w:rPr>
      </w:pPr>
      <w:r>
        <w:rPr>
          <w:rFonts w:hint="eastAsia"/>
        </w:rPr>
        <w:t>CCTACGGGGGGCAGCAGTAGGGAATCTTGCGCCAATGCGCGAAAGCGTGACGCAGCGACGCCGCGTGAGGGATGACGGCCTTCGGGTTGTAAACCTCTTTCGCCCAGGACGAAGCGAGAGTGACGGTACTGGGTGAGGAAGCGCCGGCTAACTCCGTGCCAGCAGCCGCGGTAATACGGAGGGCGCGAGCGTTGTCCGGAATCACTGGGCGTAAAGGGCGCGTAGGCGGCCCGATAAGGCTTGCGTGAAAGTCCGGGGCTCAACCCCGGATCGGCGTGGGCGACTGTCGGGCTGGAGCACGGTAGGGGCAGACGGAATTCCGGGTGTAGCGGTGGAATGCGTAGAGATCCGGAAGAACACCGGTGGCGAAGGCGGCCCCCTGGTCAGATACTGACGCTGAGACGCGAAAGCGTGGGGAGCAAACAGGATTAGATACCCTAGTAGTCC</w:t>
      </w:r>
    </w:p>
    <w:p w14:paraId="766E55F9">
      <w:pPr>
        <w:rPr>
          <w:rFonts w:hint="eastAsia"/>
        </w:rPr>
      </w:pPr>
      <w:r>
        <w:rPr>
          <w:rFonts w:hint="eastAsia"/>
        </w:rPr>
        <w:t>&gt;OTU007208</w:t>
      </w:r>
    </w:p>
    <w:p w14:paraId="5D87FCCB">
      <w:pPr>
        <w:rPr>
          <w:rFonts w:hint="eastAsia"/>
        </w:rPr>
      </w:pPr>
      <w:r>
        <w:rPr>
          <w:rFonts w:hint="eastAsia"/>
        </w:rPr>
        <w:t>CCTACGGGCGGCTGCAGTGGGGAATTTTGGACAATGGGGGCAACCCTGATCCAGCAATGCCGCGTGTGTGAAGAAGGCCTTCGGGTTGTAAAGCACTTTTGTCCGGAAAGAAATCGCGCTGGCTAATATCCGGCGCGGATGACGGTACCGGAAGAATAAGCACCGGCTAACTACGTGCCAGCAGCCGCGGTAATACGTAGGGTGCGGGCGTTAATCGGAATTACTGGGCGTAAAGCGTGCGCAGGCGGTTTGCTAAGACAGGTGTGAAATCCCCGGGCTTAACCTGGGAACTGCGCTTGTAACTGGCAGACTGGAGTGTGGCAGAGGGGGGTGGAATTCCACGTGTAGCAGTGAAATGCGTAGATATGTGGAGGAACACCGATGGCGAAGGCAGCCCCCTGGGCCTGCACTGACGCTCATGCACGAAAGCGTGGGGAGCAAACAGGATTAGATACCCCAGTAGTCC</w:t>
      </w:r>
    </w:p>
    <w:p w14:paraId="7913A825">
      <w:pPr>
        <w:rPr>
          <w:rFonts w:hint="eastAsia"/>
        </w:rPr>
      </w:pPr>
      <w:r>
        <w:rPr>
          <w:rFonts w:hint="eastAsia"/>
        </w:rPr>
        <w:t>&gt;OTU007209</w:t>
      </w:r>
    </w:p>
    <w:p w14:paraId="2C42CF7A">
      <w:pPr>
        <w:rPr>
          <w:rFonts w:hint="eastAsia"/>
        </w:rPr>
      </w:pPr>
      <w:r>
        <w:rPr>
          <w:rFonts w:hint="eastAsia"/>
        </w:rPr>
        <w:t>CCTACGGGAGGCTGCAGTAAGGAATATTGGACAATGGGCGCAAGCCTGATCCAGCCATCCCGCGTGCAGGATGACGGCCCTATGGGTTGTAAACTGCTTTTAGGGGAGAAGAAACCTGTTCCTGCGGGAGCAGCTGACGGTATCCCCTGAATAAGCACCGGCTAACTCCGTGCCAGCAGCCGCGGTAATACGGAGGGTGCAAGCGTTATCCGGAATTACTGGGTTTAAAGGGTGCGTAGGCGGCTTAGTAAGTCAGGGGTGAAAGGCTACGGCTCAACCGTGGAATTGCCTTTGATACTGCTGTTCTTGAGTCCTGGAGAGGTCATTGGAATTCGTGGTGTAGCGGTGAAATGCGTAGATATCACGAGGAACACCAGAGGTGTAGACGGATGACTGGACAGGTACTGACGCTGAGGCACGAAAGCGTGGGGAGCAAACAGGATTAGATACCCCAGTAGTCC</w:t>
      </w:r>
    </w:p>
    <w:p w14:paraId="04B3320E">
      <w:pPr>
        <w:rPr>
          <w:rFonts w:hint="eastAsia"/>
        </w:rPr>
      </w:pPr>
      <w:r>
        <w:rPr>
          <w:rFonts w:hint="eastAsia"/>
        </w:rPr>
        <w:t>&gt;OTU007210</w:t>
      </w:r>
    </w:p>
    <w:p w14:paraId="4046A735">
      <w:pPr>
        <w:rPr>
          <w:rFonts w:hint="eastAsia"/>
        </w:rPr>
      </w:pPr>
      <w:r>
        <w:rPr>
          <w:rFonts w:hint="eastAsia"/>
        </w:rPr>
        <w:t>CCTACGGGCGGCAGCAGTGGGGAATTTTGGACAATGGGCGCAACCCTGATCCAGCCATTCCGCGTGAGTGAAGAAGGCCTTCGGGTTGTAAAGCTCTTTCGGACGGAACGAAACGGTTACGGTGAATATCCGTGACTAATGACGGTACCGTAAGAAGAAGCACCGGCTAACTACGTGCCAGCAGCCGCGGTAATACGGAGGGTGCGAGCGTTATTCGGAATCACTGGGCTTAAAGGGTGCGTAGGCGGCTGATCAGGTCCGGTGTGAAATCTCTCGGCTCAACCTTGGAACTGCCTTTGATACTGGGTGTCTGGAGTTCGGGAGAGGTGAGTGGAATTCCGAGTGTAGAGGTGAAATTCGTAGATATTCGGAGGAACACCAGAAGCGAAGGCGGCTCACTGGCCCGATACTGACGCTGAGGCGCGAAAGCGTGGGGAGCAAACAGGATTAGATACCCCAGTAGTCC</w:t>
      </w:r>
    </w:p>
    <w:p w14:paraId="0048A049">
      <w:pPr>
        <w:rPr>
          <w:rFonts w:hint="eastAsia"/>
        </w:rPr>
      </w:pPr>
      <w:r>
        <w:rPr>
          <w:rFonts w:hint="eastAsia"/>
        </w:rPr>
        <w:t>&gt;OTU007211</w:t>
      </w:r>
    </w:p>
    <w:p w14:paraId="65783834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TAAGAGCTAACATCTCTTACGATGACGGTACTGTTTGTAAGCTCCGGCTAACTCCGTGCCAGCAGCCGCGGTAATACGGAGGGAGCTAGCGTTGTCCGGATTTACTGGGCGTAAAGAGCGCGTAGGCGGCTTGTTAAGTCGGGGGTGAAATCCCGAGGCTCAACCTCGGAATTGCCTTCGATACTGGCGGTCTTGAGTGCGGGAGAGGTGAGTGGAATTCCCAGTGTAGAGGTGAAATTCGTAGATATTGGGAAGAACACCAGTGGCGAAGGCGGCTCACTGGCCCGCAACTGACGCTGAGGTGCGAAAGCGTGGGGAGCAAACAGGATTAGATACCCCGGTAGTCC</w:t>
      </w:r>
    </w:p>
    <w:p w14:paraId="5852F049">
      <w:pPr>
        <w:rPr>
          <w:rFonts w:hint="eastAsia"/>
        </w:rPr>
      </w:pPr>
      <w:r>
        <w:rPr>
          <w:rFonts w:hint="eastAsia"/>
        </w:rPr>
        <w:t>&gt;OTU007212</w:t>
      </w:r>
    </w:p>
    <w:p w14:paraId="236820EB">
      <w:pPr>
        <w:rPr>
          <w:rFonts w:hint="eastAsia"/>
        </w:rPr>
      </w:pPr>
      <w:r>
        <w:rPr>
          <w:rFonts w:hint="eastAsia"/>
        </w:rPr>
        <w:t>CCTACGGGTGGCTGCAGTGAGGAATCTTCCACAATGGGCGAAAGCCTGATGGAGCGACACCGCGTGCGGGATGAAGGCCTTCGGGTCGTAAACCGCTTTTTCGTGGGACTACTTCGAATGTACCACGAGAAGAAGCCCCGGCTAACTTCGTGCCAGCAGCCGCGGTAATACGTAGGGTCCGAGCGTTGTCCGGAATTACTGGGCGTAAAGAGCTCGTAGGTGGTTTGTCGCGTTGTTCGTGAAAACTCACAGCTCAACTGTGGGCGTGCGGGCGATACGGGCAGACTAGAGTACTGCAGGGGAGACTGGAATTCCTGGTGTAGCGGTGAAATGCGCAGATATCAGGAGGAACACCGGTGGCGAAGGCGGGTCTCTGGGCCGATACTGACGCTGAGGCGCGAAAGCGTGGGGAGCAAACAGGATTAGATACCCCGGTAGTCC</w:t>
      </w:r>
    </w:p>
    <w:p w14:paraId="6D13CA25">
      <w:pPr>
        <w:rPr>
          <w:rFonts w:hint="eastAsia"/>
        </w:rPr>
      </w:pPr>
      <w:r>
        <w:rPr>
          <w:rFonts w:hint="eastAsia"/>
        </w:rPr>
        <w:t>&gt;OTU007213</w:t>
      </w:r>
    </w:p>
    <w:p w14:paraId="6C706ABF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GCCGGCTAACTACGTGCCAGCAGCCGCGGTAATACGTAGGGCGCAAGCGTTGTCCGGAATTATTGGGCTTAAAGAGTCCGTAGGCGGCGCAGAAAGTGGGGTGTGAAAGCCCTCGGCTTAACTGGGAGAGGTCAAGGGATACTACCTGACTAGAGGGCAGTAGAGGAAAGCGGAATTCCCGGTGTAGCGGTGAAATGCGCAGATATCAGGAGGAACACCAGTGGCGAAGGCGGCTCTCTGGGACGGTACTGACGCTGAGACGCGAAAGCGTGGGGAGCGAACAGGATTAGATACCCCGGTAGTCC</w:t>
      </w:r>
    </w:p>
    <w:p w14:paraId="6A1C63F0">
      <w:pPr>
        <w:rPr>
          <w:rFonts w:hint="eastAsia"/>
        </w:rPr>
      </w:pPr>
      <w:r>
        <w:rPr>
          <w:rFonts w:hint="eastAsia"/>
        </w:rPr>
        <w:t>&gt;OTU007214</w:t>
      </w:r>
    </w:p>
    <w:p w14:paraId="5CE7559D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TGAAGACGAAACGGTTCGTGCTAACAACGCGAACTAATGACGGTACTCACAGAAGAAGCACCGGCTAACTACGTGCCAGCAGCCGCGGTAATACGTAGGGTGCAGGCGTTAATCGGAATTATTGGGCGTAAAGAGCTCGTAGGCGGCTTGTCGCGTCTGCTGTGAAATCCTGAGGCTCAACCTTGGGCGTGCAGTGGGTACGGGCAGGCTAGAGTGCGGTAGGGGAGATTGGAATTCCTGGTGTAGCGGTGGAATGCGCAGATATCAGGAGGAACACCAGTGGCGAAGGCGAGTCCCTGGACAACACCTGACACTGAGGCACGAAAGCCGGGGGAGCAAACAGGATTAGATACCCGAGTAGTCC</w:t>
      </w:r>
    </w:p>
    <w:p w14:paraId="50BCE892">
      <w:pPr>
        <w:rPr>
          <w:rFonts w:hint="eastAsia"/>
        </w:rPr>
      </w:pPr>
      <w:r>
        <w:rPr>
          <w:rFonts w:hint="eastAsia"/>
        </w:rPr>
        <w:t>&gt;OTU007215</w:t>
      </w:r>
    </w:p>
    <w:p w14:paraId="3EEAE450">
      <w:pPr>
        <w:rPr>
          <w:rFonts w:hint="eastAsia"/>
        </w:rPr>
      </w:pPr>
      <w:r>
        <w:rPr>
          <w:rFonts w:hint="eastAsia"/>
        </w:rPr>
        <w:t>CCTACGGGGGGCAGCAGTGGGGAATATTGCACAATGGGCGAAAGCCTGATGCAGCGACGCCGCGTGAGCGATGAAGCCCTTCGGGGTGTAAAGCTCTTTCGACGGGAACGATAATGACGGTACCCGGAGAAGAAGCTGCGGCTAACTACGTGCCAGCAGCCGCGGTAATACGTAGGCAGCGAGCGTTGTTCGGAGTTACTGGGCGTAAAGGGCGCGTAGGCGGACATTTAAGTCAGAGGTGAAAGCCCAGGGCTCAACCTTGGAATTGCCTTTGATACTGGATGTCTTGAGTTCGGGAGAGGTGAGTGGAATTCCGAGTGTAGAGGTGAAATTCGTAGATATTCGGAAGAACACCAGTGGCGAAGGCGACTTACTGGACGACTGTTGACGCTGAGGTGCGAAAGCGTGGGGAGCAAACAGGATTAGATACCCGTGTAGTCC</w:t>
      </w:r>
    </w:p>
    <w:p w14:paraId="480C0283">
      <w:pPr>
        <w:rPr>
          <w:rFonts w:hint="eastAsia"/>
        </w:rPr>
      </w:pPr>
      <w:r>
        <w:rPr>
          <w:rFonts w:hint="eastAsia"/>
        </w:rPr>
        <w:t>&gt;OTU007216</w:t>
      </w:r>
    </w:p>
    <w:p w14:paraId="0B1D1D0C">
      <w:pPr>
        <w:rPr>
          <w:rFonts w:hint="eastAsia"/>
        </w:rPr>
      </w:pPr>
      <w:r>
        <w:rPr>
          <w:rFonts w:hint="eastAsia"/>
        </w:rPr>
        <w:t>CCTACGGGGGGCTGCAGTGAGGGATATTGGTCAATGGGGGCAACCCTGAACCAGCGACGCCGCGTGGGTGAAGAAGGTCTTCGGATCGTAAAGCCCTTTTCTGCGTGACGAGGAGCAGGACGGTAGCGCAGGAAGAAGTCTCGGCTAACTACGTGCCAGCAGCCGCGGTAAAACGTAGGAGACAAGCGTTATCCGGAATCATTGGGTTTAAAGGGTCCGTAGGCGGGCCTTTAAGTCAGTGGTGAAAGTTTGCCGCTTAACGGTAAGATTGCCATTGATACTGGGAGACTTGAGTACTGATGAGGTAGGCGGAATGGACGGTGTAGCGGTGAAATGCTTAGATATCGTCCAGAACACCGATAGCGAAGGCAGCTTACTAAGGAGTAACTGACGCTGAGGCACGAAAGTGTGGGGATCAAACAGGATTAGATACCCTAGTAGTCC</w:t>
      </w:r>
    </w:p>
    <w:p w14:paraId="26D0B716">
      <w:pPr>
        <w:rPr>
          <w:rFonts w:hint="eastAsia"/>
        </w:rPr>
      </w:pPr>
      <w:r>
        <w:rPr>
          <w:rFonts w:hint="eastAsia"/>
        </w:rPr>
        <w:t>&gt;OTU007217</w:t>
      </w:r>
    </w:p>
    <w:p w14:paraId="3E33FF98">
      <w:pPr>
        <w:rPr>
          <w:rFonts w:hint="eastAsia"/>
        </w:rPr>
      </w:pPr>
      <w:r>
        <w:rPr>
          <w:rFonts w:hint="eastAsia"/>
        </w:rPr>
        <w:t>CCTACGGGGGGCAGCAGTAAGGAATATTGCGCAATGGACGAAAGTCTGACGCAGCAACGCCGCGTGCAGGATGAAGGCCCTTTGGGTTGTAAACTGCTGTAGCAGGGGAATAAGAGCCCACTCGGTGGGTGTGAAGGTACCCTGAAAGTAAGCTCCGGCTAACTACGTGCCAGCAGCCGCGGTAATACGTAGGGTCCGAGCGTTGTCCGGAGTTACTGGGCGTAAAGCGTGTGTAGGCGGAATGGTAAGTACCTTGTGAAATCCCACGGCTCAACCGTGGAACTGCTTGGTATACTGCTTTTCTTGAGCCACTTAGGGGCTGTCGGAACAAACGGTGGAGCGGTGAAATGCGTAGATATGCGGAGGAACACCGATGGCGAAGGCAATCCCCTGGGCCTGTACTGACGCTCATGCACGAAAGCGTGGGGAGCGAACAGGATTAGATACCCGGGTAGTCC</w:t>
      </w:r>
    </w:p>
    <w:p w14:paraId="6E6B3BAD">
      <w:pPr>
        <w:rPr>
          <w:rFonts w:hint="eastAsia"/>
        </w:rPr>
      </w:pPr>
      <w:r>
        <w:rPr>
          <w:rFonts w:hint="eastAsia"/>
        </w:rPr>
        <w:t>&gt;OTU007218</w:t>
      </w:r>
    </w:p>
    <w:p w14:paraId="029E9F2B">
      <w:pPr>
        <w:rPr>
          <w:rFonts w:hint="eastAsia"/>
        </w:rPr>
      </w:pPr>
      <w:r>
        <w:rPr>
          <w:rFonts w:hint="eastAsia"/>
        </w:rPr>
        <w:t>CCTACGGGGGGCTGCAGTGGGGAATCTTGCGCAATGGGCGAAAGCCTGACGCAGCAACGCCGCGTGGGGGACGAAGGCCTTCGGGTTGTAAACCCCTTTCAGCAGGGACGAAAATGACGGTACCTGCAGAAGAAGCCCCGGCCAACTACGTGCCAGCAGCCGCGGTAATACGTAGGGGGCGAGCGTTGTCCGGATTTATTGGGCGTAAAGAGCTCGTAGGCGGTTTGGCAAGTCGAGTGTGAAATCCCCGGGCTTAACTTGGGAATTGCGCTCGAAACTACGTGGCTGGAGTGTGGCAGAGGGAGGTGGAATTCCACGTGTAGCGGTGAAATGCGTAGAGATCGGGTGGAACACCAGGGGCGCAGGCGGCTGTCTGGCCCTGACCTGACGCTGAGGCGCGACAGCGTGGGGAGCAAACCGGATTAGATACCCCGGTAGTCC</w:t>
      </w:r>
    </w:p>
    <w:p w14:paraId="05864214">
      <w:pPr>
        <w:rPr>
          <w:rFonts w:hint="eastAsia"/>
        </w:rPr>
      </w:pPr>
      <w:r>
        <w:rPr>
          <w:rFonts w:hint="eastAsia"/>
        </w:rPr>
        <w:t>&gt;OTU007219</w:t>
      </w:r>
    </w:p>
    <w:p w14:paraId="1F1B63AA">
      <w:pPr>
        <w:rPr>
          <w:rFonts w:hint="eastAsia"/>
        </w:rPr>
      </w:pPr>
      <w:r>
        <w:rPr>
          <w:rFonts w:hint="eastAsia"/>
        </w:rPr>
        <w:t>CCTACGGGAGGCTGCAGTAGGGAATATTGGTCAATGGATGCAAGTCTGAACCAGCCATGCCGCGTGCAGGAAGAAGGCCTTCTGGGTCGTAAACTGCTTTTGCCAGGGGATAAAAAGACCGTGCGCGGTTAATTGAAGGTACCTGGTGAATAAGCCACGGCTAACTACGTGCCAGCAGCCGCGGTAATACGTAGGTGGCAAGCGTTGTCCGGAATCACTGGGCGTAAAGGGCGCGTAGGCGGCATGCCAAGCGTGTGGTGAAAGCCCGGGGCTCAACCCCGGGTCGGCCGTGCGGACTGGCGTGCTCGAGCACTGTAGGGGCGGGTGGAATTCCGGGTGTAGCGGTGGAATGCGTAGAGATCCGGAAGAACACCGGTGGCGAAGGCGGCATCCTGGACCACGACTGACGCTGAGGAGCGAAAGCCAGGGGAGCAAACGGGATTAGATACCCTTGTAGTCC</w:t>
      </w:r>
    </w:p>
    <w:p w14:paraId="6DC461EF">
      <w:pPr>
        <w:rPr>
          <w:rFonts w:hint="eastAsia"/>
        </w:rPr>
      </w:pPr>
      <w:r>
        <w:rPr>
          <w:rFonts w:hint="eastAsia"/>
        </w:rPr>
        <w:t>&gt;OTU007220</w:t>
      </w:r>
    </w:p>
    <w:p w14:paraId="4FB29772">
      <w:pPr>
        <w:rPr>
          <w:rFonts w:hint="eastAsia"/>
        </w:rPr>
      </w:pPr>
      <w:r>
        <w:rPr>
          <w:rFonts w:hint="eastAsia"/>
        </w:rPr>
        <w:t>CCTACGGGAGGCAGCAGTAACGAATCTTCCGCAATGCACGAAAGTGTGACGGAGCGACGCCGCGTGTAGGAGAAGCCCTTCGGGGTGTAAACTACTGTCAGGGGTTAGAAAGTTCTGATCAACCCCAGAGGAAGGCACGGCTAACTCTGTGCCAGCAGCCGCGGTAAGACAGAGGCCACGAGCGTTAGGCGGAATCACTGGGCTTAAAGCGTGTGTAGGCGGACCGTTAAGTGCCCGCGTGAAATCCCCCGGCTCAACCGGGGAACGGCCGGGCATACTGGCGGTCTTGAGCGGTCTAGGGGTCATCGGAACAAACGGTGGAGCGGTGAAATGCGTAGAGATCAGGAAGAACATCGGTGGCGAAGGCGCTCTGCTGGACCATAACTGACACTCAGGGACGAAAGCTAGGGGAGCGAATGGGATTAGATACCCCAGTAGTCC</w:t>
      </w:r>
    </w:p>
    <w:p w14:paraId="1A7ECE59">
      <w:pPr>
        <w:rPr>
          <w:rFonts w:hint="eastAsia"/>
        </w:rPr>
      </w:pPr>
      <w:r>
        <w:rPr>
          <w:rFonts w:hint="eastAsia"/>
        </w:rPr>
        <w:t>&gt;OTU007221</w:t>
      </w:r>
    </w:p>
    <w:p w14:paraId="61D43951">
      <w:pPr>
        <w:rPr>
          <w:rFonts w:hint="eastAsia"/>
        </w:rPr>
      </w:pPr>
      <w:r>
        <w:rPr>
          <w:rFonts w:hint="eastAsia"/>
        </w:rPr>
        <w:t>CCTACGGGAGGCTGCAGTGGGGAATCTTGCGCAATGGTCTAACGACTGACGCAGCGACGCCGCGTGCGGGAGGAAGGTCTTCGGATCGTAAACCGCTGTCAGGAGGGACGAACCGCCTCGGGAGGCAATGCCCGGGGCTTGACGGTACCTCCAGAGGAAGCACCGGCTAACTACGTGCCAGCAGCCGCGGTAATACGGAGGGTGCGAGCGTTGTCCGGAATCACTGGGCGTAAAGGGCGCGTAGGCGGCGCAACAAGTCACTTGTGAAATCTCCGGGCTTAACCCGGAGCGGTCAAGTGATACTGTCGTGCTAGAGTGCGGAAGGGGCAACTGGAATTCTCGGTGTAGCGGTGAAATGCGTAGAGATCTGAAGGAACATCAGTGGCGAAGGCGACACTCTGGTCCAATACTGACGCTGAGGTGCGAAAGCGTGGGGATCAAACAGGATTAGATACCCCGGTAGTCC</w:t>
      </w:r>
    </w:p>
    <w:p w14:paraId="38552F09">
      <w:pPr>
        <w:rPr>
          <w:rFonts w:hint="eastAsia"/>
        </w:rPr>
      </w:pPr>
      <w:r>
        <w:rPr>
          <w:rFonts w:hint="eastAsia"/>
        </w:rPr>
        <w:t>&gt;OTU007222</w:t>
      </w:r>
    </w:p>
    <w:p w14:paraId="12EBD9B4">
      <w:pPr>
        <w:rPr>
          <w:rFonts w:hint="eastAsia"/>
        </w:rPr>
      </w:pPr>
      <w:r>
        <w:rPr>
          <w:rFonts w:hint="eastAsia"/>
        </w:rPr>
        <w:t>CCTACGGGCGGCAGCAGTCGGGAATTTTGGGCAATGGGCGAAAGCCTGACCCAGCAATGCCGCGTGAGTGAAGAAGGCCTTCGGGTTGTAAAGCTCTGTGGGGAGAGACGAATAAGTGCAGCCTAATACGTTGCATGATGACAGTACCGGGAGAATAAGCTCCGGCTAACTCCGTGCCAGCAGCCGCGGTAATACGGAGGGAGCTAGCGTTGTTCGGAATTACTGGGCGTAAAGCGCACGTAGGCGGCTTTGTAAGTTAGAGGTGAAAGCCCGGGGCTCAACTCCGGAATTGCCTTTAAGACTGCATCGCTAGAATTGTGGAGAGGTAAGTGGAATTCCGAGTGTAGAGGTGAAATTCGTAGATATTCGGAAGAACACCAGTGGCGAAGGCGACTCACTGGACAACTGTTGACGCTGAGGTGCGAAAGCGTGGGGAGCAAACAGGATTAGATACCCGAGTAGCC</w:t>
      </w:r>
    </w:p>
    <w:p w14:paraId="6A5610A1">
      <w:pPr>
        <w:rPr>
          <w:rFonts w:hint="eastAsia"/>
        </w:rPr>
      </w:pPr>
      <w:r>
        <w:rPr>
          <w:rFonts w:hint="eastAsia"/>
        </w:rPr>
        <w:t>&gt;OTU007223</w:t>
      </w:r>
    </w:p>
    <w:p w14:paraId="119A8AAA">
      <w:pPr>
        <w:rPr>
          <w:rFonts w:hint="eastAsia"/>
        </w:rPr>
      </w:pPr>
      <w:r>
        <w:rPr>
          <w:rFonts w:hint="eastAsia"/>
        </w:rPr>
        <w:t>CCTACGGGTGGCAGCAGTGAGGAATATTGGGCAATGGACGAAAGTCTGACCCAGCAACGCCGCGTGGAGGAAGAATGCCTTCGGGTTGTAAACTCCTTTTTAGGGGGAAAAGGAAGGATGGTACCCCTAGAATAAGTCACGGCTAACTACGTGCCAGCAGCCGCGGTAATACGTAGGTGACAAGCGTTGTCCGGAATTACTGGGCGTAAAGGGCGCGTAGGCGGCCTGCTAAGTCGAACGTGAAATCCCCGGGCTCAACCCGGGAACTGCGTTCGAGACTGGTGGGCTTGAATTCGGGAGAGGGATGCGGAATTCCAGGTGTAGCGGTGAAATGCGTAGAGATGTGGAGGAACACCAGTGGCGAAGGCGACTTTCTGGTCTGTAACTGACGCTGAGGCGCGAAAGCGTGGGGAGCAAACAGGATTAGATACCCTGTAGTCC</w:t>
      </w:r>
    </w:p>
    <w:p w14:paraId="5747945A">
      <w:pPr>
        <w:rPr>
          <w:rFonts w:hint="eastAsia"/>
        </w:rPr>
      </w:pPr>
      <w:r>
        <w:rPr>
          <w:rFonts w:hint="eastAsia"/>
        </w:rPr>
        <w:t>&gt;OTU007224</w:t>
      </w:r>
    </w:p>
    <w:p w14:paraId="66B9D9D0">
      <w:pPr>
        <w:rPr>
          <w:rFonts w:hint="eastAsia"/>
        </w:rPr>
      </w:pPr>
      <w:r>
        <w:rPr>
          <w:rFonts w:hint="eastAsia"/>
        </w:rPr>
        <w:t>CCTACGGGGGGCTGCAGTCGGGAATTTTGGGCAATGGGCGAAAGCCTGACCCAGCAACGCCGCGTGAAGGATGAAGCTTTTCGGAGTGTAAACTTCATAAGAATGGGACGAATAAAAAAGGGTTAATACCCCTTTTGATGACGGTACCATTTGTAAGCTCCGGCTAACTCTGTGCCAGCAGCCGCGGTAATACGGGGGGAGCAAGCGTTGTTCGGATTTACTGGGCGTAAAGGGCGCGTAGGCGGCGCAACAAGTCAGTTGTGAAATCTCCCGGCTCAACTGGGAAATGGCATCGGAAACTGATCGGCTTGAAGGTGGGAGAGGGTAGCGGAATTCCCAGTGTAGCGGTGAAATGCGTAGATATTGGGAGGAACACCAGTGGCGAAGGCGGCTTCCTGGCCCGCACCTGACGCTGAGGCGCGAAAGCGTGGGGAGCAAACAGGATTAGATACCCCAGTAGTCC</w:t>
      </w:r>
    </w:p>
    <w:p w14:paraId="733177AC">
      <w:pPr>
        <w:rPr>
          <w:rFonts w:hint="eastAsia"/>
        </w:rPr>
      </w:pPr>
      <w:r>
        <w:rPr>
          <w:rFonts w:hint="eastAsia"/>
        </w:rPr>
        <w:t>&gt;OTU007225</w:t>
      </w:r>
    </w:p>
    <w:p w14:paraId="4D1E4080">
      <w:pPr>
        <w:rPr>
          <w:rFonts w:hint="eastAsia"/>
        </w:rPr>
      </w:pPr>
      <w:r>
        <w:rPr>
          <w:rFonts w:hint="eastAsia"/>
        </w:rPr>
        <w:t>CCTACGGGCGGCTGCAGTAGGGAATTTTCCACAATGGACGAAAGTCTGATGGAGCAACGCCGCGTGCAGGATGACGGCCTTCGGGTTGTAAACTGCTTTTATGAGTGAAGATTTTGACGGTAACTCAAGAATAAGGGTCGGCTAACTACGTGCCAGCAGCCGCGGTCATACGTAGGACCCAAGCGTTATCCGGAATTACTGGGCGTAAAGAGTTGCGTAGGTGGTTATGTAAGCGAGTAGTGAAATGACGGGGCTCAACCCCGTGCCCATTACTGACACTGAGGCACGAAAGCGTGGGGAGCGAACCGGATTAGATACCCGTGTAGTCC</w:t>
      </w:r>
    </w:p>
    <w:p w14:paraId="0478A15B">
      <w:pPr>
        <w:rPr>
          <w:rFonts w:hint="eastAsia"/>
        </w:rPr>
      </w:pPr>
      <w:r>
        <w:rPr>
          <w:rFonts w:hint="eastAsia"/>
        </w:rPr>
        <w:t>&gt;OTU007226</w:t>
      </w:r>
    </w:p>
    <w:p w14:paraId="5D30D3A8">
      <w:pPr>
        <w:rPr>
          <w:rFonts w:hint="eastAsia"/>
        </w:rPr>
      </w:pPr>
      <w:r>
        <w:rPr>
          <w:rFonts w:hint="eastAsia"/>
        </w:rPr>
        <w:t>CCTACGGGTGGCAGCAGTAGGGAATATTGCTTAATGGGCGAAAGCCTGAAGCAGCAACGCCGCGTGTGCGATGAAGGCCTTCGGGTTGTAAAGCACTTTTGTCCGGAAAGAAAAGCTGCCGGTTAATACCCGGCGGTGATGACGGTACCGGAAGAATAAGCACCGGCTAACTCCGTGCCAGCAGCCGCGGTAATACGGAGGGTGCAAGCGTTATCCGGATTCACTGGGTTTAAAGGGTGCGTAGGAGGGCAGGTAAGTCAGTGGTGAAATCTTCGAGCTTAACTCGGAAACTGCCGTTGATACTATCTGTCTTGAATACCGTGGAGGTGAGCGGAATATGTCATGTAGCGGTGAAATGCTTAGATATGACATAGAACACCGATAGCGAAGGCAGCTTGCTACACGATCATTGACACTGAGGCACGAAAGCGTGGGGATCAAACAGGATTAGATACCCCTGTAGTCC</w:t>
      </w:r>
    </w:p>
    <w:p w14:paraId="3EF20937">
      <w:pPr>
        <w:rPr>
          <w:rFonts w:hint="eastAsia"/>
        </w:rPr>
      </w:pPr>
      <w:r>
        <w:rPr>
          <w:rFonts w:hint="eastAsia"/>
        </w:rPr>
        <w:t>&gt;OTU007227</w:t>
      </w:r>
    </w:p>
    <w:p w14:paraId="6E185BA5">
      <w:pPr>
        <w:rPr>
          <w:rFonts w:hint="eastAsia"/>
        </w:rPr>
      </w:pPr>
      <w:r>
        <w:rPr>
          <w:rFonts w:hint="eastAsia"/>
        </w:rPr>
        <w:t>CCTACGGGGGGCTGCAGTAGGGAATTTTCCGCAATGGGCGGAAGCCTGATGCAGCGACGCCGCGTGAGGGATGACGGCTTTCGGGTTGTAAACCTCTTTCAGCAGGGACGAAGCGTAAGTGACGGTACCTGCAGAAGAAGCGCCGGCCAACTACGTGCCAGCAGCCGCGGTAAGACGTAGGGCGCGAGCGTTGTCCGGATTTATTGGGCGTAAAGAGCGTGTAGGCGGCTAGGCAAGTCCGACGTGAAATCTCGAGGCTCAACCTCGAGCGGTCGTTGGAAACTGCCTGGCTAGAGTCCGGAAGAGGAGAATGGAATTCCCGGTGTAGCGGTGAAATGCGCAGATATCGGGAAGAACACCCGTGGCGAAGGCGGTTCTCTGGGACGGTACTGACGCTGAGACGCGAAAGCGTGGGGAGCGAACAGGATTAGATACCCCAGTAGTCC</w:t>
      </w:r>
    </w:p>
    <w:p w14:paraId="55ED54CE">
      <w:pPr>
        <w:rPr>
          <w:rFonts w:hint="eastAsia"/>
        </w:rPr>
      </w:pPr>
      <w:r>
        <w:rPr>
          <w:rFonts w:hint="eastAsia"/>
        </w:rPr>
        <w:t>&gt;OTU007228</w:t>
      </w:r>
    </w:p>
    <w:p w14:paraId="36047F69">
      <w:pPr>
        <w:rPr>
          <w:rFonts w:hint="eastAsia"/>
        </w:rPr>
      </w:pPr>
      <w:r>
        <w:rPr>
          <w:rFonts w:hint="eastAsia"/>
        </w:rPr>
        <w:t>CCTACGGGGGGCTGCAGTAGGGAATCTTCCACAATGGGGGAAACCCTGATCCAGCGACGCCGCGTGTGTGAAGAAGGCCTGCGGGTTGTAAAGCACTTTCGGTGGGAACGAAATGTGCCGGGCTAATATCCCGGCAAGCTGACGTTACTCAATGAAGAAGCACCGGCTAACTCTGTGCCAGCAGCCGCGGTAATACAGAGGGTGCGAGCGTTAATCGGAATTACTGGGCGTAAAGCGTGCGCAGGCGGTCTTGCAAGACAGATGTGAAATCCCCGGGCTTAACCTGGGAACTGCATTTGTGACTGCAAGGCTGGAGTGCGGCAGAGGGGGGTAGAATTCCTGGTGTAGCAGTGAAATGCGTAGATATCAGGAGGAATACCGATGGCGAAGGCAGCCCCCTGGGTCGATACTGACGCTCATGCACGAAAGCGTGGGGAGCAAACAGGATTAGATACCCGAGTAGTCC</w:t>
      </w:r>
    </w:p>
    <w:p w14:paraId="79ABC2C5">
      <w:pPr>
        <w:rPr>
          <w:rFonts w:hint="eastAsia"/>
        </w:rPr>
      </w:pPr>
      <w:r>
        <w:rPr>
          <w:rFonts w:hint="eastAsia"/>
        </w:rPr>
        <w:t>&gt;OTU007229</w:t>
      </w:r>
    </w:p>
    <w:p w14:paraId="6348FF4E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TTTTCGGAATGTAAACTTCGCAAGAACGGGAAGAATAAGTGGAAGATAATACCTTCCATGATGACGGTACCGTTTGTAAGCTCCGGCTAACTCCGTGCCAGCAGCCGCGGTAATACGGGGGGAGCAAGCGTTGTTCGGAATTACTGGGCGTAAAGCGCACGTAGGCGGGTTTGTAAGTAGAGGGTGAAATCCCAGGGCTCAACCCTGGAACTGCCTTCTAAACTGCAAGCCTGGAGGTCAGGAGAGGCGAGTGGAATACCGAGTGTAGAGGTGAAATTCGTAGATATTCGGAGGAACACCAGTGGCGAAGGCGGCTCACTGGTCCATTACTGACGCTGAGGTGCGAAAGCGTGGGGAGCAAACAGGATTAGATACCCGTGTAGTCC</w:t>
      </w:r>
    </w:p>
    <w:p w14:paraId="58A2432E">
      <w:pPr>
        <w:rPr>
          <w:rFonts w:hint="eastAsia"/>
        </w:rPr>
      </w:pPr>
      <w:r>
        <w:rPr>
          <w:rFonts w:hint="eastAsia"/>
        </w:rPr>
        <w:t>&gt;OTU007230</w:t>
      </w:r>
    </w:p>
    <w:p w14:paraId="6BD3FD12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TCGGGACGAAAAGCTTCGACCTAACACGTCGAAGTCTGACGGTACCGAGTGAGGAAGCCCCGGCTAACTCTGTGCCAGCAGCCGCGGTAATACGGAGGATCCAAGCGTTATCCGGAATCATTGGGTTTAAAGGGTCCGTAGGCGGGCCTGTAAGTCAGCGGTGAAATCCGGTCGCTTAACGATCGAACTGCCATTGATACTATTTATCTTGAATATTGTGGAGGTAAGCGGAATATGTCATGTAGCGGTGAAATGCTTAGATATGACATAGAACACCGATAGCGAAGGCAGCTTGCTACACAATTATTGACACTGAGGCACGAAAGCGTGGGGATCAAACAGGATTAGATACCCCTGTGTCC</w:t>
      </w:r>
    </w:p>
    <w:p w14:paraId="1FCCBB7F">
      <w:pPr>
        <w:rPr>
          <w:rFonts w:hint="eastAsia"/>
        </w:rPr>
      </w:pPr>
      <w:r>
        <w:rPr>
          <w:rFonts w:hint="eastAsia"/>
        </w:rPr>
        <w:t>&gt;OTU007231</w:t>
      </w:r>
    </w:p>
    <w:p w14:paraId="5A659132">
      <w:pPr>
        <w:rPr>
          <w:rFonts w:hint="eastAsia"/>
        </w:rPr>
      </w:pPr>
      <w:r>
        <w:rPr>
          <w:rFonts w:hint="eastAsia"/>
        </w:rPr>
        <w:t>CCTACGGGAGGCAGCAGCAAGGAATCTTCGGCAATGGGCGCAAGCCTGACCCAGCGACGCCGCGTGGGGGATGAAGGCCCTCGGGTTGTAAACCCCTTTCAGCGGGGACGAAGCGAAAGTGACGGTACCCGCAGAAGAAGCCCCGGCTAACTACGTGCCAGCAGCCGCGGTAAGACGTAGGGTCCAAGCGTTGTCCGGAGTTACTGGGCGTAAAGCGCGCGCAGGCGGCTTGGCAAGTGGAAGGTGAAATCCCTCGGCTTAACCGAGGAACTGCCTTCCAGACTGCTTTGCTTGAGGCCGGGAGAGGTGAGTGGAATTCCCAGTGTAGCGGTGAAATGCGTAGATATTGGGAGGAACACCAGTGGCGAAGGCGGCTCACTGGACCGGTTCTGACGCTGAGGCGCGAAAGCGTGGGGAGCAAACGGGATTAGATACCCGGGTAGTCC</w:t>
      </w:r>
    </w:p>
    <w:p w14:paraId="0851D6ED">
      <w:pPr>
        <w:rPr>
          <w:rFonts w:hint="eastAsia"/>
        </w:rPr>
      </w:pPr>
      <w:r>
        <w:rPr>
          <w:rFonts w:hint="eastAsia"/>
        </w:rPr>
        <w:t>&gt;OTU007232</w:t>
      </w:r>
    </w:p>
    <w:p w14:paraId="6839633B">
      <w:pPr>
        <w:rPr>
          <w:rFonts w:hint="eastAsia"/>
        </w:rPr>
      </w:pPr>
      <w:r>
        <w:rPr>
          <w:rFonts w:hint="eastAsia"/>
        </w:rPr>
        <w:t>CCTACGGGCGGCAGCAGTCGAGAATCTTGGGCAATGCACGAAAGTGTGACCCAGCGACGCCGCGTGGAGGATGAAGGTCCTCTGGATTGTAAACTCCTTTTAAGAGGAAAGAACGCTCCTTCGGGAGCTTGACGGTACCTCTTGAATAAGCCACGGCTAACTACGTGCCAGCAGCCGCGGTAATACGGAGGGTGCAAGCGTTATCCGGATTCACTGGGTTTAAAGGGTGCGTAGGTGGGCAGGTAAGTCAGTGGTGAAATCCCCGAGCTTAACTTGGGAACTGCCGTTGATACTATCTGCCTTGAATATCGTGGAGGTAAGCGGAATATGTCATGTAGCGGTGAAATGCTTAGATATGACATAGAACACCAATTGCGAAGGCAGCTCGTTACACGAAGATTGACTCTGAGGCACGAAAGCGTGGGGAGCGAACAGGATTAGATACCCTTGTAGTCC</w:t>
      </w:r>
    </w:p>
    <w:p w14:paraId="2B8811A7">
      <w:pPr>
        <w:rPr>
          <w:rFonts w:hint="eastAsia"/>
        </w:rPr>
      </w:pPr>
      <w:r>
        <w:rPr>
          <w:rFonts w:hint="eastAsia"/>
        </w:rPr>
        <w:t>&gt;OTU007233</w:t>
      </w:r>
    </w:p>
    <w:p w14:paraId="56965181">
      <w:pPr>
        <w:rPr>
          <w:rFonts w:hint="eastAsia"/>
        </w:rPr>
      </w:pPr>
      <w:r>
        <w:rPr>
          <w:rFonts w:hint="eastAsia"/>
        </w:rPr>
        <w:t>CCTACGGGTGGCTGCAGTAGGGAATCTTGCGCAATGGGCGAAAGCCTGACGCAGCGACGCCGCGTGGGGGAAGAAGGCCTTCGGGTTGTAAACCCCTGTCCCAGGGGACGAGGAAGGACGGTACCCTGGGAGGAAGCCCCGGCTAACTACGTGCCAGCAGCCGCGGTAATACGTAGGGGGCGAGCGTTGTCCGGAATGACTGGGCGTAAAGGGTGCGTAGGCGGCCTGAAGGGTCCTGGGTGAAAGGCCCCGGCTTAACCGGGGAGAGACCTAGGAAACCGGCAGGCTAGAGGGCTGGAGAGGGTCGCGGAATTCCCGGTGTAGCGGTGAAATGCTTAGATATCGTCAAGAACACCGATAGTGTAGACAGCTTACTAGACTCAAACTGACGCTGAGGCACGAAAGCGTGGGGAGCGAACAGGATTAGATACCCCAGTAGTCC</w:t>
      </w:r>
    </w:p>
    <w:p w14:paraId="06347A2A">
      <w:pPr>
        <w:rPr>
          <w:rFonts w:hint="eastAsia"/>
        </w:rPr>
      </w:pPr>
      <w:r>
        <w:rPr>
          <w:rFonts w:hint="eastAsia"/>
        </w:rPr>
        <w:t>&gt;OTU007234</w:t>
      </w:r>
    </w:p>
    <w:p w14:paraId="610F3E61">
      <w:pPr>
        <w:rPr>
          <w:rFonts w:hint="eastAsia"/>
        </w:rPr>
      </w:pPr>
      <w:r>
        <w:rPr>
          <w:rFonts w:hint="eastAsia"/>
        </w:rPr>
        <w:t>CCTACGGGTGGCTGCAGTGAGGAATATTCGGCAATGGGGGCAACCCTGACCGAGCAACGCCGCGTGGAGGATGACGGTTTTCGGATTGTAAACTCCTTTTCTGCGGGAAGAGGCAGGACGGTACCGCAGGAATAAGTCACGGCTAACTACGTGCCAGCAGCCGCGGTAATACAGAGGGTGCGAGCGTTGTCCGGAATCACTGGGCGTAAAGGGCGCGTAGGTGGCGCCCCAAGTCGATGGTGAAAGCTCGTCGCTCAACGACGAGTCGGCCACCGATACTGGGGTGCTTGAGCACTGTAGAGGGATGTGGAATTCCAGGTGTAGCGGTGAAATGCGTAGATATCTGGAGGAACACCGGTGGCGAAGGCGGCATCCTGGACCGAGATTGACGCTGAGGCGCGAAAGCTAGGGTAGCAAACGGGATTAGATACCCCTGTAGTCC</w:t>
      </w:r>
    </w:p>
    <w:p w14:paraId="7C19AF1E">
      <w:pPr>
        <w:rPr>
          <w:rFonts w:hint="eastAsia"/>
        </w:rPr>
      </w:pPr>
      <w:r>
        <w:rPr>
          <w:rFonts w:hint="eastAsia"/>
        </w:rPr>
        <w:t>&gt;OTU007235</w:t>
      </w:r>
    </w:p>
    <w:p w14:paraId="3FD5945C">
      <w:pPr>
        <w:rPr>
          <w:rFonts w:hint="eastAsia"/>
        </w:rPr>
      </w:pPr>
      <w:r>
        <w:rPr>
          <w:rFonts w:hint="eastAsia"/>
        </w:rPr>
        <w:t>CCTACGGGTGGCTGCAGTAGGGAATATTGGTCAATGGACGAAAGTCTGAACCAGCAACGCCGCGTGCGCGATGAAGGCCTTCGGGTCGTAAAGCGCTTTTCTGTGGAAAGAGTAAGGACGGTACCACAGGAATAAGTCTCGGCTAACTACGTGCCAGCAGCCGCGGTAACACGTAGGAGGCAAGCGTTATCCGGATTTACTGGGCGTAAAGCGCGTGTAGGCGGTTTGGTAAGTTGGATGTGAAATCTCCTGGCTCAACTGGGAGAGGTCGTTCAATACTGCCAGACTAGAGGACGGTAGAGGAAGGTAGAATTCCCGGTGTAGTGGTGAAATGCGTAGATATCGGGAGGAATACCAGTGGCGAAGGCGGCCTTCTGGGCCGTTCCTGACGCTCAGACGCGAAAGCGTGGGTAGCGAACGGGATTAGATACCCTAGTAGTCC</w:t>
      </w:r>
    </w:p>
    <w:p w14:paraId="49849199">
      <w:pPr>
        <w:rPr>
          <w:rFonts w:hint="eastAsia"/>
        </w:rPr>
      </w:pPr>
      <w:r>
        <w:rPr>
          <w:rFonts w:hint="eastAsia"/>
        </w:rPr>
        <w:t>&gt;OTU007236</w:t>
      </w:r>
    </w:p>
    <w:p w14:paraId="776B9380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AGAGGGTGACGGTACCCGCAGAAGAAGCCCCGGCTAACTACGTGCCAGCAGCCGCGGTAATACGGGGGGAGCAAGCGTTGTTCGGAATTACTGGGCGTAAAGGGCGCGTAGGCGGCCTGCTAAGTCACACGTGAAATCCCTCGGCTCAACCGGGGAACTGCGTGTGATACTGGCGGGCTCGAATTCGGGAGAGGGATGTGGAATTCCAGGTGTAGCGGTGAAATGCGTAGATATCTGGAGGAACACCGGTGGCGAAGGCGGCATCCTGGACCGACATTGACGCTGAGGCGCGAAAGCTAGGGGAGCAAACGGGATTAGATACCCCAGTAGTCC</w:t>
      </w:r>
    </w:p>
    <w:p w14:paraId="0E68D48A">
      <w:pPr>
        <w:rPr>
          <w:rFonts w:hint="eastAsia"/>
        </w:rPr>
      </w:pPr>
      <w:r>
        <w:rPr>
          <w:rFonts w:hint="eastAsia"/>
        </w:rPr>
        <w:t>&gt;OTU007237</w:t>
      </w:r>
    </w:p>
    <w:p w14:paraId="59FA65BA">
      <w:pPr>
        <w:rPr>
          <w:rFonts w:hint="eastAsia"/>
        </w:rPr>
      </w:pPr>
      <w:r>
        <w:rPr>
          <w:rFonts w:hint="eastAsia"/>
        </w:rPr>
        <w:t>CCTACGGGTGGCAGCAGTGGGGAATATTGGACAATGGGCGCAAGCCTGATCCAGCCATTCCGCGTGCAGGATGAAGGTCCTCTGGATTGTAAACTTCTTTTATATGGGACGAAACCCGGGCATTCCTGCCCGATTGACGGTACCAAGGGAATAAGCACCGGCTAACTCCGTGCCAGCAGCCGCGGTAATACGGAGGGTGCAAGCGTTATCCGGATTCACTGGGTTTAAAGGGTGCGTAGGAGGGCAGGTAAGTCAGTGGTGAAATCTCCAAGCTTAACTTGGAAACTGCCATTGATACTGCCGGTCTTGAATATAGCTGAAGTGGGCGGAATATGACATGTAGCGGTGAAATGCTTAGAGATTACATGGAATACCAATTGCGAAGGCAGGTTACTACCAGTGGATTGACGCTGATGGACGAAAGCGTGGGTAGCGAACAGGATTAGATACCCGAGTAGTCC</w:t>
      </w:r>
    </w:p>
    <w:p w14:paraId="59BCC611">
      <w:pPr>
        <w:rPr>
          <w:rFonts w:hint="eastAsia"/>
        </w:rPr>
      </w:pPr>
      <w:r>
        <w:rPr>
          <w:rFonts w:hint="eastAsia"/>
        </w:rPr>
        <w:t>&gt;OTU007238</w:t>
      </w:r>
    </w:p>
    <w:p w14:paraId="279D64C3">
      <w:pPr>
        <w:rPr>
          <w:rFonts w:hint="eastAsia"/>
        </w:rPr>
      </w:pPr>
      <w:r>
        <w:rPr>
          <w:rFonts w:hint="eastAsia"/>
        </w:rPr>
        <w:t>CCTACGGGTGGCTGCAGTGGGGAATCTTGCGCAATGGGGGCAACCCTGACGCAGCGACGCCGCGTGCGGGATGAAGGCCTTCGGGTTGTAAACCGCTTTCAGCAGGGACGAAGCGAAAGTGACGGTACCTGCAGAAGAAGCCCCGGCCAACTACGTGCCAGCAGCCGCGGTAAGACGTAGGGGGCGAGCGTTGTCCGGATTCATTGGGCGTAAAGCGCGCGCAGGCGGCCCGGTAAGTCGGATGTGAAAACTCCGGGCTCAACTCGGAGACGCCACTCGATACTGCTATGACTCGAGTCCGGTAGGGGAGTGCGGAATTCCTGGTGTAGCGGTGAAATGCGCAGATATCGGGAGGAACACCAATGGCGAAGGCAGCTCGCTGGGACGTTACTGACGCTGAGACGCGAAAGCGTGGGGAGCAAACAGGATTAGATACCCTGGTAGTCC</w:t>
      </w:r>
    </w:p>
    <w:p w14:paraId="4BB5921F">
      <w:pPr>
        <w:rPr>
          <w:rFonts w:hint="eastAsia"/>
        </w:rPr>
      </w:pPr>
      <w:r>
        <w:rPr>
          <w:rFonts w:hint="eastAsia"/>
        </w:rPr>
        <w:t>&gt;OTU007239</w:t>
      </w:r>
    </w:p>
    <w:p w14:paraId="7E902F08">
      <w:pPr>
        <w:rPr>
          <w:rFonts w:hint="eastAsia"/>
        </w:rPr>
      </w:pPr>
      <w:r>
        <w:rPr>
          <w:rFonts w:hint="eastAsia"/>
        </w:rPr>
        <w:t>CCTACGGGAGGCAGCAGTGGGGAATCTTGCGCAATGGGAGCAATCCTGACGCAGCGACGCCGCGTGTGGGAGGACGCCCTTCGGGGTGTAAACCACTGTTGCCCGGGACGAAACTGGTCTTTCGAGGCCATTGACGGTACCGGGTGAGGAAGCGCCGGCTAACTCCGTGCCAGCAGCCGCGGTAATACGGAGGGGGTTAGCGTTGTTCGGAATGACTGGGCGTAAAGCGCGCGTAGGCGGTGAAGTCAGTCGGGTGTGAAAGCCCCGGGCTCAACCTGGGAACTGCATCCGATACTGCTTCGCTAGAGTATGGTAGAGGGAAGCGGAATTCCGGGTGTAGCGGTGAAATGCGTAGATATCAGGAGGAACACCAATTGCGAAGGCAGCTCGCTGGGACGTAACTGACGCTGAGACGCGAAAGCGTGGGGAGCAAACAGGATTAGATACCCTAGTAGTCC</w:t>
      </w:r>
    </w:p>
    <w:p w14:paraId="7A02FB5C">
      <w:pPr>
        <w:rPr>
          <w:rFonts w:hint="eastAsia"/>
        </w:rPr>
      </w:pPr>
      <w:r>
        <w:rPr>
          <w:rFonts w:hint="eastAsia"/>
        </w:rPr>
        <w:t>&gt;OTU007240</w:t>
      </w:r>
    </w:p>
    <w:p w14:paraId="7352A411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CCGCTGTCGTAGGGGAGGAAGGCTCCGTGAAGAGCGGAGCTTGACCTATCCTAGGAGGAAGGACGGGCTAAGTTCGTGCCAGCAGCCGCGGTAATACGGAGGGTGCAAGCGTTAATCGGAATTACTGGGCGTAAAGCGCGCGTAGGCGGCTTAGTAAGTCGGATGTGAAAGCCCCGGGCTCAACCTGGGAACTGCATTCGATACTGCTGAGCTAGAGTATGGAAGAGGGAAGTGGAATTCCGGGTGTAGCGGTGAAATGCGTAGATATCCGGAGGAACACCAGTGGCGAAGGCGACTTCCTGGGCCAATACTGACGCTGAGGTGCGAAAGCGTGGGGAGCAAACAGGATTAGATACCCCGGTAGTCC</w:t>
      </w:r>
    </w:p>
    <w:p w14:paraId="6BF943F7">
      <w:pPr>
        <w:rPr>
          <w:rFonts w:hint="eastAsia"/>
        </w:rPr>
      </w:pPr>
      <w:r>
        <w:rPr>
          <w:rFonts w:hint="eastAsia"/>
        </w:rPr>
        <w:t>&gt;OTU007241</w:t>
      </w:r>
    </w:p>
    <w:p w14:paraId="71F22CAB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CAGGGACGAAGCGGAAGTGACGGTACCTGCAGAAGAAGCGCCGGCTAACTACGTGCCAGCAGCCGCGGTAATACGTAGGGTGCAGGCGTTAATCGGAATTACTGGGCGTAAAGCGCACGCAAGCGGTTGGACAAGTCCGGCGTGAAATCTCCCAGCTTAACTGGGAGCGGTCGCGGGAAACTGTTCGACTTGAGGCGATGAGAGGGGTGCAGAATTCCCGGTGTAGTGGTGGAATGCGTAGATATCAGGAGGAACACCGATGGCGAAGGCAGGTCACTGGGCCGCAACTGACGCTGAGGAGCGAAAGCATGGGGATCAAACAGGATTAGATACCCGGGTAGTCC</w:t>
      </w:r>
    </w:p>
    <w:p w14:paraId="0303CC50">
      <w:pPr>
        <w:rPr>
          <w:rFonts w:hint="eastAsia"/>
        </w:rPr>
      </w:pPr>
      <w:r>
        <w:rPr>
          <w:rFonts w:hint="eastAsia"/>
        </w:rPr>
        <w:t>&gt;OTU007242</w:t>
      </w:r>
    </w:p>
    <w:p w14:paraId="1460366F">
      <w:pPr>
        <w:rPr>
          <w:rFonts w:hint="eastAsia"/>
        </w:rPr>
      </w:pPr>
      <w:r>
        <w:rPr>
          <w:rFonts w:hint="eastAsia"/>
        </w:rPr>
        <w:t>CCTACGGGCGGCTGCAGTGGGGAATATTGGACAATGGGCGCAAGCCTGATCCAGCCATGCCGCGTGAGTGAAGAAGGCCTTAGGGTTGTAAAGCTCTTTCACCCGCGAAGATGATGACGGTAGCGGGAGAAGAAGCCCCGGCTAACTCCGTGCCAGCAGCCGCGGTAATACGGAGGGGGCAAGCGTTGTTCGGAATTACTGGGCGTAAAGGGCGCGTAGGCGGCTTGGTCAGTCCCGTGTGAAATCCCTCGGCTCAACTGAGGAACTGCACGGGAAACTGCCTGGCTTGAGTTCGGGAGAGGGAAGCGGAATTCCGGGTGTAGAGGTGAAATGCGTAGATATCAGGAGGAACACCAGTGGCGAAGGCGGCTTTCTGGACGGTAACTGACGCTGAGACGCGAAAGCGTGGGGAGCAAACAGGATTAGATACCCGTGTAGTCC</w:t>
      </w:r>
    </w:p>
    <w:p w14:paraId="1529531C">
      <w:pPr>
        <w:rPr>
          <w:rFonts w:hint="eastAsia"/>
        </w:rPr>
      </w:pPr>
      <w:r>
        <w:rPr>
          <w:rFonts w:hint="eastAsia"/>
        </w:rPr>
        <w:t>&gt;OTU007243</w:t>
      </w:r>
    </w:p>
    <w:p w14:paraId="723E88B5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GGAGGGGGCTAGCGTTGTCCGGAATTACTGGGCGTAAAGGGTGCGTAGGCGGCGATGCAAGTCAGATGTGAAATCCCCGGGCTCAACTCGGGGGGTGCATTTGAAACTACATTGCTTGAGTGCAGGAGAGGAAAGCGGAATTCCTAGTGTAGCGGTGAAATGCGTAGATATAGGAAGGAACACCAGTGGCGAAGGCGACCACCTGGACTGATACTGACACTGAGGTGCGAAAGCGTGGGGAGCAAACAGGATTAGATACCCGTGTAGTCC</w:t>
      </w:r>
    </w:p>
    <w:p w14:paraId="1783EDD5">
      <w:pPr>
        <w:rPr>
          <w:rFonts w:hint="eastAsia"/>
        </w:rPr>
      </w:pPr>
      <w:r>
        <w:rPr>
          <w:rFonts w:hint="eastAsia"/>
        </w:rPr>
        <w:t>&gt;OTU007244</w:t>
      </w:r>
    </w:p>
    <w:p w14:paraId="7937CD92">
      <w:pPr>
        <w:rPr>
          <w:rFonts w:hint="eastAsia"/>
        </w:rPr>
      </w:pPr>
      <w:r>
        <w:rPr>
          <w:rFonts w:hint="eastAsia"/>
        </w:rPr>
        <w:t>CCTACGGGGGGCAGCAGTCGAGGATCTTCGTCAATGGGCGAAAGCCTGAACGAGCGACGCCGCGTGCGCGATGAAGGCCTTCGGGTTGTAAAGCGCGAAAGTGGGGAGAAAGGGAAACTTGATCGATCCACAGTAAGGACGGGCTAAGTTCGTGCCAGCAGCCGCGGTAAGACGAACTGTCCTAACGTTGTTCGGAATCACTGGGCTTAAAGGGCGCGTAGGCGGCTGACCAAGTCTGGGGTGAAATCCTGCAGCTTAACTGTAGAAGTGCCTGGGATACTGGTCGGCTCGAGGGAGGTAGGGGTCTGTGGAACTGCTGGTGGAGCGGTGAAATGCGTTGATATCAGCAGGAACGCCGGTGGCGAAAGCGACGGACTGGATCTCTTCTGACGCTGAGGCGCGAAAGCTAGGGGAGCAAACGGGATTAGATACCCCTGTAGTCC</w:t>
      </w:r>
    </w:p>
    <w:p w14:paraId="0798433D">
      <w:pPr>
        <w:rPr>
          <w:rFonts w:hint="eastAsia"/>
        </w:rPr>
      </w:pPr>
      <w:r>
        <w:rPr>
          <w:rFonts w:hint="eastAsia"/>
        </w:rPr>
        <w:t>&gt;OTU007245</w:t>
      </w:r>
    </w:p>
    <w:p w14:paraId="31C46A29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AGAGGGTGCAAGCGTTAATCGGAATTATTGGGCGTAAAGAGCTCGTAGGCGGTTTGTCGCGTCTGCCGTGAAAGTCCGGGGCTCAACTCCGGAATTGCCTTTAAGACTGCATCGCTAGAACGTTGGAGAGGTAAGTGGAATTCCGAGTGTAGAGGTGAAATTCGTAGATATTCGGAAGAACACCAGTGGCGAAGGCGACTTACTGGACAACTGTTGACGCTGAGGTGCGAAAGCGTGGGGAGCAAACAGGATTAGATACCCCGGTAGTCC</w:t>
      </w:r>
    </w:p>
    <w:p w14:paraId="63655A38">
      <w:pPr>
        <w:rPr>
          <w:rFonts w:hint="eastAsia"/>
        </w:rPr>
      </w:pPr>
      <w:r>
        <w:rPr>
          <w:rFonts w:hint="eastAsia"/>
        </w:rPr>
        <w:t>&gt;OTU007246</w:t>
      </w:r>
    </w:p>
    <w:p w14:paraId="1C6B656A">
      <w:pPr>
        <w:rPr>
          <w:rFonts w:hint="eastAsia"/>
        </w:rPr>
      </w:pPr>
      <w:r>
        <w:rPr>
          <w:rFonts w:hint="eastAsia"/>
        </w:rPr>
        <w:t>CCTACGGGCGGCAGCAGTAGGGAATCTTGCGCAATGGGCGAAAGCCTGACGCAGCGACGCCGCGTGAGGGATGAAGGCCTTCGGGTTGTAAACCTCTTTCAGCGGGGACGAAATTGACGGTACCCGCAGAAGAAGGTCCGGCCAACTACGTGCCAGCAGCCGCGGTAATACGTAGGGACCGAGCGTTGTCCGGAATCATTGGGCGTAAAGAGCGCGTAGGCGGCCTGATAAGTAGGGGGTGAAATCTCGCGGCTCAACTGCGAGGCTGCCTCCTAAACTGTCGGGCTTGAGCACAGTAGAGGCAGGTGGAATTCCGGGTGTAGCGGTGGAATGCGTAGAGATCCGGAAGAACACCGGTGGCGAAGGCGGTTTCCTGGACAGTTACTGACGCTGAGGGACGAGAGCGTGGGTAGCAAACAGGATTAGATACCCTAGTAGTCC</w:t>
      </w:r>
    </w:p>
    <w:p w14:paraId="0CAD6BA8">
      <w:pPr>
        <w:rPr>
          <w:rFonts w:hint="eastAsia"/>
        </w:rPr>
      </w:pPr>
      <w:r>
        <w:rPr>
          <w:rFonts w:hint="eastAsia"/>
        </w:rPr>
        <w:t>&gt;OTU007247</w:t>
      </w:r>
    </w:p>
    <w:p w14:paraId="05348C94">
      <w:pPr>
        <w:rPr>
          <w:rFonts w:hint="eastAsia"/>
        </w:rPr>
      </w:pPr>
      <w:r>
        <w:rPr>
          <w:rFonts w:hint="eastAsia"/>
        </w:rPr>
        <w:t>CCTACGGGGGGCAGCAGTGGGGAATTGTTCACAATGGGCGCAAGCCTGATGACGCAACGCCGCGTGGAGGATGAAGGTCTTCGGATTGTAAACTCCTGTTGCTCGGGACGAAATGCTCCAACCTAATACGTTGGAGTTTGACGGTACCGAGTGAGGAAGCCCCGGCTAACTCTGTGCCAGCAGCCGCGGTAATACAGAGGGGGCAAGCGTTGTTCGGAATTACTGGGCGTAAAGGGCGCGCAGGCGGCTGCTCAAGTCAGGCGTGAAAGGCCTGGGCTCAACCCGGGAATTGCGCTTGAGACTGGGCTGGCTTGAGTGCGGGAGAGGATGGTGGAATTCCCAGTGTAGAGGTGAAATTCGTAGATATTCGGAGGAACACCAGTGGCGAAGGCGGCTCACTGGCTCGACACTGACGCTGAGGTGCGAAAGCGTGGGGAGCAAACAGGATTAGATACCCCAGTAGTCC</w:t>
      </w:r>
    </w:p>
    <w:p w14:paraId="3015908E">
      <w:pPr>
        <w:rPr>
          <w:rFonts w:hint="eastAsia"/>
        </w:rPr>
      </w:pPr>
      <w:r>
        <w:rPr>
          <w:rFonts w:hint="eastAsia"/>
        </w:rPr>
        <w:t>&gt;OTU007248</w:t>
      </w:r>
    </w:p>
    <w:p w14:paraId="6D270FE6">
      <w:pPr>
        <w:rPr>
          <w:rFonts w:hint="eastAsia"/>
        </w:rPr>
      </w:pPr>
      <w:r>
        <w:rPr>
          <w:rFonts w:hint="eastAsia"/>
        </w:rPr>
        <w:t>CCTACGGGAGGCTGCAGCGAGGAATCTTCCACAATGGGCGCAAGCCCGATGGAGCAACGCCGCGTGGAGGACGACGGCCTTCGGGTTGTAAACTCCTTTCGGGGGGGAGGAAACGGACAGTACCCCCAGAAGCAGCCCCGGCTAACTCTGTGCCAGCAGCCGCGGTAATACAGAGGTCCCAAGCGTTGTTCGGATTCACTGGGCGTAAAGGGTGCGTAGGTGGTCGGGTAAGTCTGATGTGAAATCTCTGGGCTCAACCCAGAAATGGCATTGGATACTATCCGGCTAGAGGATCGGAGGGGGGACTGGAATTCTCGGTGTAGCAGTGAAATGCGTAGATATCGAGAGGAACACCAGTGGCGAAGGCGAGTCCCTGGACGATACCTGACACTGAGGCACGAAAGCTAGGGGAGCAAACAGGATTAGATACCCCAGTAGTCC</w:t>
      </w:r>
    </w:p>
    <w:p w14:paraId="607F2614">
      <w:pPr>
        <w:rPr>
          <w:rFonts w:hint="eastAsia"/>
        </w:rPr>
      </w:pPr>
      <w:r>
        <w:rPr>
          <w:rFonts w:hint="eastAsia"/>
        </w:rPr>
        <w:t>&gt;OTU007249</w:t>
      </w:r>
    </w:p>
    <w:p w14:paraId="48667417">
      <w:pPr>
        <w:rPr>
          <w:rFonts w:hint="eastAsia"/>
        </w:rPr>
      </w:pPr>
      <w:r>
        <w:rPr>
          <w:rFonts w:hint="eastAsia"/>
        </w:rPr>
        <w:t>CCTACGGGCGGCTGCAGTGGGGAATATTGCACAATGGGCGCAAGCCTGATGCAGCCATGCCGCGTGTATGAAGAAGGCCTTCGGGTTGTAAAGTACTTTCAGCGGGGAGGAAGGTGTTGTGGTTAATAACCGCAGCAATTGACGTTACCCGCAGAAGAAGCACCGGCTAACTCCGTGCCAGCAGCCGCGGTAATACGGAGGGTGCAAGCGTTAATCGGAATTACTGGGCGTAAAGCGCGCGTAGGCGGCTTTGCAAGTCGGATGTGAAATCCCCAGGCTTAACCTGGGAACTGCATTCGAGACTGCATTGCTAGAGTATGGGAGAGGGAAGTGGAATTTCCGGTGTAGCGGTGAAATGCGTAGATATCGGGAGGAACACCAGTGGCGAAGGCGGTTGCCTGGAGCTTTGCTGACGCTGAGGCGCGAAAGCGTGGGGAGCGATCCGGATTAGATACCCCAGTAGTCC</w:t>
      </w:r>
    </w:p>
    <w:p w14:paraId="2A85964D">
      <w:pPr>
        <w:rPr>
          <w:rFonts w:hint="eastAsia"/>
        </w:rPr>
      </w:pPr>
      <w:r>
        <w:rPr>
          <w:rFonts w:hint="eastAsia"/>
        </w:rPr>
        <w:t>&gt;OTU007250</w:t>
      </w:r>
    </w:p>
    <w:p w14:paraId="27386047">
      <w:pPr>
        <w:rPr>
          <w:rFonts w:hint="eastAsia"/>
        </w:rPr>
      </w:pPr>
      <w:r>
        <w:rPr>
          <w:rFonts w:hint="eastAsia"/>
        </w:rPr>
        <w:t>CCTACGGGCGGCTGCAGTGGGGAATCTTGCGCAATGGGCGAAAGCCTGACGCAGCAACGCCGCGTGGGGGACGAATGCCTTCGGGTTGTAAACCCCTTTCAGCAGGGAAGAAATCCATATTTTCTAATGTGGTTGACGGTACCAGATGAATAAGCACCGGCTAACTCCGTGCCAGCAGCCGCGGTAATACGGGGGGGGCAAGCGTTGTTCGGAATTACTGGGCGTAAAGGGAGCGTAGGCGGTGTGGCAAGTCCGATGTGAAATCTCCGGGCTTAACTCGGAACGGCCAAGTGATACTGTCACGCTAGAGTGCAGAAGGGGCAATCGGAATTCTTGGTGTAGCGGTGAAATGCGTAGATATCAAGAGGAACACCTGAGGTGAAGACGGGTTGCTGGGCTGACACTGACGCTGAGGCGCGAAAGCCAGGGGAGCAAACGGGATTAGATACCCCAGTAGTCC</w:t>
      </w:r>
    </w:p>
    <w:p w14:paraId="0D4F3016">
      <w:pPr>
        <w:rPr>
          <w:rFonts w:hint="eastAsia"/>
        </w:rPr>
      </w:pPr>
      <w:r>
        <w:rPr>
          <w:rFonts w:hint="eastAsia"/>
        </w:rPr>
        <w:t>&gt;OTU007251</w:t>
      </w:r>
    </w:p>
    <w:p w14:paraId="4E0A1733">
      <w:pPr>
        <w:rPr>
          <w:rFonts w:hint="eastAsia"/>
        </w:rPr>
      </w:pPr>
      <w:r>
        <w:rPr>
          <w:rFonts w:hint="eastAsia"/>
        </w:rPr>
        <w:t>CCTACGGGGGGCTGCAGTTCAGAATCTTGCACAATGGGCGAAAGCCTGATGCAGCCATGCCGCGTGAGTGATGAAGGCCTTAGGGTTGTAAAGCTCTTTCGCTAGGGAAGATAATGACGGTACCCACAGAAGAAGCCCCGGCTAACTTCGTGCCAGCAGCCGCGGTAATACGAAGGGGGCTAGCGTTGTTCGGAATCACTGGGCGTAAAGCGTGCGTAGGTGGTTCGTTAAGTCCGATGTGAAAGCCCTGGGCTCAACCTGGGAATGGCATGGGATACTGGCGGGCTAGAGTGCGGCAGAGGGGGGTGGAATTCCACGTGTAGCAGTGAAATGCGTAGATATGCGGAGGAACACCGATGGCGAAGGCAATCCCCTGGACCTGTACTGACGCTCATGCACGAAAGCGTGGGGAGCAAACAGGATTAGATACCCCAGTAGTCC</w:t>
      </w:r>
    </w:p>
    <w:p w14:paraId="69DB5B27">
      <w:pPr>
        <w:rPr>
          <w:rFonts w:hint="eastAsia"/>
        </w:rPr>
      </w:pPr>
      <w:r>
        <w:rPr>
          <w:rFonts w:hint="eastAsia"/>
        </w:rPr>
        <w:t>&gt;OTU007252</w:t>
      </w:r>
    </w:p>
    <w:p w14:paraId="10777542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CAGGGAAGAACAAGTACGGGAGTAACTGTCCGTACCTTGACGGTACCTGACCAGAAAGCCACGGCTAACTACGTGCCAGCAGCCGCGGTAATACGTAGGTGGCAAGCGTTGTCCGGAATTATTGGGCGTAAAGCGTGCGCAGGCGGTCGTGCAAGACAGGTGTGAAATCCCCGGGCTTAACCTGGGAACTGCACTTGTGACTGCACGGCTGGAGTACGGCAGAGGGGGATGGAATTCCGGGTGTAGTGGTGAAATGCGTAGAGATCCGGAGGAACACCAGTGGCGAAAGCGGCCTTCTGGGCTGCTCCTGACGCTAAAGCGCGAAAGCTAGGGTAGCGAACGGGATTAGATACCCGAGTAGTCC</w:t>
      </w:r>
    </w:p>
    <w:p w14:paraId="77E22F77">
      <w:pPr>
        <w:rPr>
          <w:rFonts w:hint="eastAsia"/>
        </w:rPr>
      </w:pPr>
      <w:r>
        <w:rPr>
          <w:rFonts w:hint="eastAsia"/>
        </w:rPr>
        <w:t>&gt;OTU007253</w:t>
      </w:r>
    </w:p>
    <w:p w14:paraId="07091104">
      <w:pPr>
        <w:rPr>
          <w:rFonts w:hint="eastAsia"/>
        </w:rPr>
      </w:pPr>
      <w:r>
        <w:rPr>
          <w:rFonts w:hint="eastAsia"/>
        </w:rPr>
        <w:t>CCTACGGGTGGCTGCAGTGGGGAATATTGGACAATGGGCGAAAGCCTGATCCAGCAATGCCGCGTGCAGGAAGACGGCCTTCTGGGTTGTAAACTGCTTTTGCCAGGGGATAAAAATTCCATGCGTGGAAGATTGAAGGTACCTGGTGAATAAGCCACGGCTAACTACGTGCCAGCAGCCGCGGTAATACGTAGGGTGCGAGCGTTAATCGGAATCACTGGGCGTAAAGGGCGCGTAGGCGGTCTGCTAAGCGTGCGGTGAAAGCTCGGGGCTTAACTCCGAGTCGGCCGTGCGAACTGGTGGACTGGAGCACTGTAGAGGCGAGTGGAATTCCGGGTGTAGTGGTGAAATGCGTAGAGATCCGGAGGAACACCAGTGGCGAAGGCGGCTCGCTGGACCTGTCCTGACGCTGAGGCGCGAAGGCGTGGGGAGCGAACGGGATTAGATACCCGAGTAGTCC</w:t>
      </w:r>
    </w:p>
    <w:p w14:paraId="57824613">
      <w:pPr>
        <w:rPr>
          <w:rFonts w:hint="eastAsia"/>
        </w:rPr>
      </w:pPr>
      <w:r>
        <w:rPr>
          <w:rFonts w:hint="eastAsia"/>
        </w:rPr>
        <w:t>&gt;OTU007254</w:t>
      </w:r>
    </w:p>
    <w:p w14:paraId="0EB990F9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CCGGAGTAACTGCCGGTACCTTGACGGTACCTAACCAGAAAGCCACGGCTAACTACGTGCCAGCAGCCGCGGTAATACGTAGGTGGCAAGCGTTGTCCGGATTTATTGGGTTTAAAGGGTGCGTAGGCGGTCTTTTAAGTCAGTGCTGAAATACTCCAGCTTAACTGGAGGGGTGGCATTGATACTGGGAGACTTGAGTATAGTTGAGGTAGGCGGAATTGACGGTGTAGCGGTGAAATGCTTAGATATCGTCAAGAACACCGATAGTGAAGACAGCTTACTAAACTATAACTGACGCTGAGGCACGAAAGTGTGGGGATCAAACAGGATTAGATACCCCGGTAGTCC</w:t>
      </w:r>
    </w:p>
    <w:p w14:paraId="3C46CC03">
      <w:pPr>
        <w:rPr>
          <w:rFonts w:hint="eastAsia"/>
        </w:rPr>
      </w:pPr>
      <w:r>
        <w:rPr>
          <w:rFonts w:hint="eastAsia"/>
        </w:rPr>
        <w:t>&gt;OTU007255</w:t>
      </w:r>
    </w:p>
    <w:p w14:paraId="439B3DFA">
      <w:pPr>
        <w:rPr>
          <w:rFonts w:hint="eastAsia"/>
        </w:rPr>
      </w:pPr>
      <w:r>
        <w:rPr>
          <w:rFonts w:hint="eastAsia"/>
        </w:rPr>
        <w:t>CCTACGGGGGGCTGCAGTGGGGAATCTTGCTCAATGGGCGAAAGCCTGAAGCAGCAACGCCGCGTGCGGGATGAAGGCCCTCGGGTTGTAAACTGCTGTCAGGGGGGAAGAAACCTTGCATGTTCATAGCATGTAAGCTGACATCACCCCCAAAGGAAGCCACGGCTAACTCTGTGCCAGCAGCCGCGGTAATACAGAGACTGCAAGCGTTATTCGGATTCACTGGGCGTAAAGTGTGCGTAGGCGGCTTGGTATGTCGGGTGTGAAATCCCCGGGCTCAACCTGGGAATTGCGCTTGTAACTGGCAGACTGGAGTGTGGCAGAGGGGGGTGGAATTCCAAGTGTAGCAGTGAAATGCGTAGATATTTGGAGGAACACCGATGGCGAAGGCAGCCCCCTGGGCTAACACTGACGCTCATGCACGAAAGCGTGGGGAGCAAACAGGATTAGATACCCCAGTAGTCC</w:t>
      </w:r>
    </w:p>
    <w:p w14:paraId="05C037E3">
      <w:pPr>
        <w:rPr>
          <w:rFonts w:hint="eastAsia"/>
        </w:rPr>
      </w:pPr>
      <w:r>
        <w:rPr>
          <w:rFonts w:hint="eastAsia"/>
        </w:rPr>
        <w:t>&gt;OTU007256</w:t>
      </w:r>
    </w:p>
    <w:p w14:paraId="38D29689">
      <w:pPr>
        <w:rPr>
          <w:rFonts w:hint="eastAsia"/>
        </w:rPr>
      </w:pPr>
      <w:r>
        <w:rPr>
          <w:rFonts w:hint="eastAsia"/>
        </w:rPr>
        <w:t>CCTACGGGTGGCTGCAGTAGGGAATTTTCCACAATGGGGGCAACCCTGATGGAGCAACGCCGCGTGCAGGATGAATGCCTTCGGGTTGTAAACTGCTTTTATTAGTGACGATTATGACGGTAACTAATGAATAAGGACCTGCTAACTCCGTGCCAGCAGCCGCGGTAATACGGAGGGTGCAAGCGTTATCCGGAATCACTGGGTTTAAAGGGTGCGTAGGCGGTCTTATAAGTCAATGGTGAAAGACGGCAGCTTAACTGTCGCAGTGCCATTGATACTGTAGGACTTGAATTAGGATGAGGCTGGCGGAATGTGACATGTAGCGGTGAAATGCTTAGATATGTCATAGAACACCAATTGCGAAGGCAGCTGGCTAGACCTACATTGACGCTGAGGCACGAAAGCGTGGGGATCGAACAGGATTAGATACCCTTGTAGTCC</w:t>
      </w:r>
    </w:p>
    <w:p w14:paraId="12C6735F">
      <w:pPr>
        <w:rPr>
          <w:rFonts w:hint="eastAsia"/>
        </w:rPr>
      </w:pPr>
      <w:r>
        <w:rPr>
          <w:rFonts w:hint="eastAsia"/>
        </w:rPr>
        <w:t>&gt;OTU007257</w:t>
      </w:r>
    </w:p>
    <w:p w14:paraId="4AFB7F47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GCTCTTTCGGCGGGGACGAAACGGTCCGTGACAACACCACGGACTAATGACAGTACTCGCAGAAGAAGCACCGGCTAACTACGTGCCAGCAGCCGCGGTAATACGTAGGGTGCAAGCGTTAATCGGAATCACTGGGCGTAAAGGGCGCGTAGGTGGCAGCATAAGGCTGTGGTGAAAGTCTGGGGCTCAACTCCAGATCGGCCGCGGCGACTGTGTTGCTTGGGCACTGTAGAGGCAGATGGAATTCCGGGTGTAGCAGTGAAATGCGTAGATATCGTAAGGAAGACCAGTGGCGAAGGCGAGTCTCTGGACAGTTACCGACGCTGAGGCACGAAGGTCAGGGGAGCAAACGGGATTAGATACCCCGGTAGTCC</w:t>
      </w:r>
    </w:p>
    <w:p w14:paraId="521D3DA6">
      <w:pPr>
        <w:rPr>
          <w:rFonts w:hint="eastAsia"/>
        </w:rPr>
      </w:pPr>
      <w:r>
        <w:rPr>
          <w:rFonts w:hint="eastAsia"/>
        </w:rPr>
        <w:t>&gt;OTU007258</w:t>
      </w:r>
    </w:p>
    <w:p w14:paraId="59AB75AB">
      <w:pPr>
        <w:rPr>
          <w:rFonts w:hint="eastAsia"/>
        </w:rPr>
      </w:pPr>
      <w:r>
        <w:rPr>
          <w:rFonts w:hint="eastAsia"/>
        </w:rPr>
        <w:t>CCTACGGGGGGCTGCAGTCGAGAATCTTCGGCAATGGGCGCAAGCCTGACCGAGCGATGCCGCGTGCGGGATGAAGGCCCTCGGGTTGTAAACCGCTGTCGAGGGGGATGAAGTCACGGTGGGTACTCCCATCGTGTTGACAGATCCCTGGAGGAAGGGTGGGCTAAGTTCGTGCCAGCAGCCGCGGTAAGACGAACCACCCAAACGTTATTCGGAATTACTGGGCGTAAAGGGCGCGTAGGCGGCCTGGCAAGTCAAAGGTGAAATCCCTCGGCTCAACTGAGGAACTGCCTTTGAAACTGCCAGGCTTGAGGCCGGGAGGGGGTAGCGGAATTCCCAGTGTAGCGGTGAAATGCGTAGAGATTTGGAGGAACACCAGTGGCGAAGGCGACTTTCTGGTCTGTAACTGACACTGAGGCGCGAAAGCGTGGGGAGCAAACAGGATTAGATACCCTTGTAGTCC</w:t>
      </w:r>
    </w:p>
    <w:p w14:paraId="7B36BF81">
      <w:pPr>
        <w:rPr>
          <w:rFonts w:hint="eastAsia"/>
        </w:rPr>
      </w:pPr>
      <w:r>
        <w:rPr>
          <w:rFonts w:hint="eastAsia"/>
        </w:rPr>
        <w:t>&gt;OTU007259</w:t>
      </w:r>
    </w:p>
    <w:p w14:paraId="46972420">
      <w:pPr>
        <w:rPr>
          <w:rFonts w:hint="eastAsia"/>
        </w:rPr>
      </w:pPr>
      <w:r>
        <w:rPr>
          <w:rFonts w:hint="eastAsia"/>
        </w:rPr>
        <w:t>CCTACGGGAGGCTGCAGTCGGGAATATTGCCCAATGCGCGAAAGCGTGAGGCAGCAACGCCGCGTGCGCGATGAAGGCCTTCGGGTCGTAAAGCTCTTTCGGCGGGGAAGATAATGACGGTACCCGCAGAAGAAGCCCCGGCTAACTACGTGCCAGCAGCCGCGGTAATACGTAGGGGGCAAGCGTTGTCCGGATTTATTGGGCGTAAAGAGCTCGTAGGCGGTCTGTCACGTCGGCTGTGAAAACCCGAGGCTCAACCTCGGGCCTGCAGTCGATACGGGCTGGCTTGAGTGCGGTAGGGGAGACTGGAATTCCTGGTGTAGCGGTGAAATGCGCAGATATCAGGAGGAACACCGGTGGCGAAGGCGGGTCTCTGGGCCGTAACTGACGCTGAGGAGCGAAAGCGTGGGGAGCGAACAGGATTAGATACCCTTGTAGTCC</w:t>
      </w:r>
    </w:p>
    <w:p w14:paraId="4E371DD5">
      <w:pPr>
        <w:rPr>
          <w:rFonts w:hint="eastAsia"/>
        </w:rPr>
      </w:pPr>
      <w:r>
        <w:rPr>
          <w:rFonts w:hint="eastAsia"/>
        </w:rPr>
        <w:t>&gt;OTU007260</w:t>
      </w:r>
    </w:p>
    <w:p w14:paraId="3FCBF6BD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ATTGTAAACCTCTGTCACCGGGGAAGAAACGCTTCAATTTAACAGATTGAAGCCTGACTTAACCCGGAGAGGAAGCAGTGGCTAACTCTGTGCCAGCAGCCGCGGTAATACAGAGACTGCAAGCGTTATTCGGAATCACTGGGCGTAAAGCGCGCGCAGGCGGATCTGTAAGTCTGGAGTGAAATCTCGTCGCTCAACGACGAGGCTGCTTTGGATACTGCAGGTCTGGAGACCGGTAGAGGCTGGTAGAATTGCAGGTGTAGCGGTGGAATGCGTAGAGATCCGGAAGAATACCGGTGGCGAAGGCGGCCTGCTGGGCAGTCACTGACGCTGAGGCGCGACAGCGTGGGGAGCAAACGGGATTAGATACCCGGGTAGTCC</w:t>
      </w:r>
    </w:p>
    <w:p w14:paraId="5824795E">
      <w:pPr>
        <w:rPr>
          <w:rFonts w:hint="eastAsia"/>
        </w:rPr>
      </w:pPr>
      <w:r>
        <w:rPr>
          <w:rFonts w:hint="eastAsia"/>
        </w:rPr>
        <w:t>&gt;OTU007261</w:t>
      </w:r>
    </w:p>
    <w:p w14:paraId="31DB1422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CCCTCTGGGTTGTAAACTTCTTTTATCTGGGAAGAAACCGGACTTTTCTAAGGCCGTTGACGGTACCAGGTGAATAAGCACCGGCTAACTCCGTGCCAGCAGCCGCGGTAATACGGAGGGTGCAAGCGTTATCCGGATTCACTGGGTTTAAAGGGTGCGTAGGTGGCACGGCAAGCGTGCGGTGAAATCCCGGGGCTCAACCCCGGAATTGCACCCAAAACTACATGGCTAGAGCATTGGAGAGGGTAGCAGAATTCATGGTGTAGCAGTGAAATGCGTAGATATCATGAGGAATACCAGAGGCGAAGGCGGCTACCTGGACAATTGCTGACGCTCAGGCACGAAAGCGTGGGGAGCAAAAGGGATTAGATACCCGAGTAGTCC</w:t>
      </w:r>
    </w:p>
    <w:p w14:paraId="4A9E42C0">
      <w:pPr>
        <w:rPr>
          <w:rFonts w:hint="eastAsia"/>
        </w:rPr>
      </w:pPr>
      <w:r>
        <w:rPr>
          <w:rFonts w:hint="eastAsia"/>
        </w:rPr>
        <w:t>&gt;OTU007262</w:t>
      </w:r>
    </w:p>
    <w:p w14:paraId="0BEAF98D">
      <w:pPr>
        <w:rPr>
          <w:rFonts w:hint="eastAsia"/>
        </w:rPr>
      </w:pPr>
      <w:r>
        <w:rPr>
          <w:rFonts w:hint="eastAsia"/>
        </w:rPr>
        <w:t>CCTACGGGGGGCTGCAGTGGGGAATCTTGCGCAATGCGCGAAAGCGTGACGCAGCAACGCCGCGTGAGGGAAGAAGGCCTTCGGGTTGTAAACCTCTTTCAGGAGGGACGAAGGTCGGCCGGTGAATAGCCGAGTCGACTGACGGTACCTCCAGAAGAAGCTCCGGCTAACTACGTGCCAGCAGCCGCGGTAATACGTAGGGGGCGAGCGTTGTCCGGATTTATTGGGCGTAAAGAGCTCGTAGGCGGCCGTGCAAGTCGGACGTGAAAGTCCAAGGCTCAACCTTGGGATGCCGTTCGATACTGCCAGGCTAGAGGGTGGTAGAGGCGAGTGGAATTCCCGGTGTAGCGGTGAAATGCGCAGATATCGGGAGGAACACCAGTAGCGAAGGCGGCTCGCTGGGCCACACCTGACGCTGAGACGCGAAAGCGTGGGGAGCAAACAGGATTAGATACCCCGGTAGTCC</w:t>
      </w:r>
    </w:p>
    <w:p w14:paraId="31BCA808">
      <w:pPr>
        <w:rPr>
          <w:rFonts w:hint="eastAsia"/>
        </w:rPr>
      </w:pPr>
      <w:r>
        <w:rPr>
          <w:rFonts w:hint="eastAsia"/>
        </w:rPr>
        <w:t>&gt;OTU007263</w:t>
      </w:r>
    </w:p>
    <w:p w14:paraId="37A12864">
      <w:pPr>
        <w:rPr>
          <w:rFonts w:hint="eastAsia"/>
        </w:rPr>
      </w:pPr>
      <w:r>
        <w:rPr>
          <w:rFonts w:hint="eastAsia"/>
        </w:rPr>
        <w:t>CCTACGGGTGGCTGCAGTGGGGAATCTTCCGCAATGGACGAAAGTCTGACGGAGCAACGCCGCGTGAGCGATGAAGGCCTTCGGGTCGTAAAGCTCTGTTGTCAGGGAAGAACAAGTATCGGAGTAACTGCCGGTACCTTGACGGTACCTGACCAGAAAGCCACGGCTAACTACGTGCCAGCAGCCGCGGTAATACGTAGGTGGCAAGCGTTGTCCGGAATTATTGGGCGTAAAGCGCGCGCAGGCGGTTCCTTAAGTCTGATGTGAAAGCCCCCGGCTCAACCGAGGAATTGCCTCTGAAACTACACGGCTTGAGTCCGGGAGAGGGTGGTGGAATTCCCAGTGTAGCGGTGATATGCGTAGATACTGGGAGGAACACCGGTGGCGAAGGCGGCCACCTGGACCAACACTGACACTGAGGCACGAAAGCGTGGGGAGCAAACAGGATTAGATACCCCAGTAGTCC</w:t>
      </w:r>
    </w:p>
    <w:p w14:paraId="207D8F70">
      <w:pPr>
        <w:rPr>
          <w:rFonts w:hint="eastAsia"/>
        </w:rPr>
      </w:pPr>
      <w:r>
        <w:rPr>
          <w:rFonts w:hint="eastAsia"/>
        </w:rPr>
        <w:t>&gt;OTU007264</w:t>
      </w:r>
    </w:p>
    <w:p w14:paraId="1F0D1A1D">
      <w:pPr>
        <w:rPr>
          <w:rFonts w:hint="eastAsia"/>
        </w:rPr>
      </w:pPr>
      <w:r>
        <w:rPr>
          <w:rFonts w:hint="eastAsia"/>
        </w:rPr>
        <w:t>CCTACGGGCGGCTGCAGTAGGGAATTTTCCACAATGGGCGAAAGCCTGATGGAGCAACGCCGCGTGCAGGATGAATGCCTTCGGGTTGTAAACTGCTTTTATATGTGACGATTATGACGGTAGCATATGAATAAGGATCGGCTAACTCCGTGCCAGCAGCCGCGGTCATACGGAGGATCCAAGCGTTATCCGGAATTACTGGGCGTAAAGCGCACGTAGGCGGGTATTTAAGTCAGGGGTGAAATCCCAGAGCTCAACTCTGGAACTGCCTTTGATACTGGGTACCTAGAGTATGGAAGAGGTGAGTGGAATTCCGAGTGTAGAGGTGAAATTCGTAGATATTCGGAGGAACACCGATGGCGAAGGCAATCCCCTGGGCCTGCACTGACGCTCATGCACGAAAGCGTGGGGATCAAACAGGATTAGATACCCGTGTAGTCC</w:t>
      </w:r>
    </w:p>
    <w:p w14:paraId="65D81DF8">
      <w:pPr>
        <w:rPr>
          <w:rFonts w:hint="eastAsia"/>
        </w:rPr>
      </w:pPr>
      <w:r>
        <w:rPr>
          <w:rFonts w:hint="eastAsia"/>
        </w:rPr>
        <w:t>&gt;OTU007265</w:t>
      </w:r>
    </w:p>
    <w:p w14:paraId="6CC022E9">
      <w:pPr>
        <w:rPr>
          <w:rFonts w:hint="eastAsia"/>
        </w:rPr>
      </w:pPr>
      <w:r>
        <w:rPr>
          <w:rFonts w:hint="eastAsia"/>
        </w:rPr>
        <w:t>CCTACGGGGGGCTGCAGTGGGGAATTGTTCACAATGGGCGCAAGCCTGATGACGCAATGCCGCGTGGAGGATGAAGGTCTTCGGATTGTAAACTCCTGTTGCCAGGGACGAATGGCTCCGACCTAATACGTCGGAGAATGACGGTACCTGGTGAGGAAGCCCCGGCTAACTCTGTGCCAGCAGCCGCGGTAATACAGAGGGGGCAAGCGTTGTTCGGAATTACTGGGCGTAAAGCGCACGTAGGCGGATATTTAAGTCAGGGGTGAAATCCCAGAGCTCAACTCTGGAACTGCCTTTGATACTGGGTATCTTGAGTATGGAAGAGGTAAGTGGAATTCCGAGTGTAGAGGTGAAATTCGTAGATATTGGGAAGAACACCGATGGCGAAGGCAGCCATCTGGACCGACACTGACGCTGAGGCGCGAAAGCGTGGGGAGCAAACAGGATTAGATACCCGGGTAGTCC</w:t>
      </w:r>
    </w:p>
    <w:p w14:paraId="7219CD82">
      <w:pPr>
        <w:rPr>
          <w:rFonts w:hint="eastAsia"/>
        </w:rPr>
      </w:pPr>
      <w:r>
        <w:rPr>
          <w:rFonts w:hint="eastAsia"/>
        </w:rPr>
        <w:t>&gt;OTU007266</w:t>
      </w:r>
    </w:p>
    <w:p w14:paraId="69433D85">
      <w:pPr>
        <w:rPr>
          <w:rFonts w:hint="eastAsia"/>
        </w:rPr>
      </w:pPr>
      <w:r>
        <w:rPr>
          <w:rFonts w:hint="eastAsia"/>
        </w:rPr>
        <w:t>CCTACGGGCGGCTGCAGTGGGGAATCTTGCGCAATGGGCGAAAGCCTGACGCAGCAACGCCGCGTGGGGGAAGAAGGCCTTCGGGTTGTAAACCTCTTTCAGATGGGACGAAGCCGACGCGGTTAATAGCCGTGTGCGGTGACGGTACCTTCAGAAGAAGCTCCGGCTAACTACGTGCCAGCAGCCGCGGTAATACGTAGGGGGCAAGCGTTGTCCGGAATTACTGGGCGTACAGCGCGCGCAGGCGGCGGGAGACGTGCCGTGTGACAGGCGGGGGCTTAACCCCCGAGGGTCACGGTAGACGCTCACGCTGGAGGCAGGGAGAGGGATGTGGAATGCCCGGTGGAGCGGTGAAATGCGTAGAGATCGGGCGGAACACCAGCGGCGAAGGCGGCATCCTGGCCCTGAACTGACGCTGAGGCGCGAGAGCGTGGGGAGCGAACCGGATTAGATACCCCTGTAGTCC</w:t>
      </w:r>
    </w:p>
    <w:p w14:paraId="1ED97D90">
      <w:pPr>
        <w:rPr>
          <w:rFonts w:hint="eastAsia"/>
        </w:rPr>
      </w:pPr>
      <w:r>
        <w:rPr>
          <w:rFonts w:hint="eastAsia"/>
        </w:rPr>
        <w:t>&gt;OTU007267</w:t>
      </w:r>
    </w:p>
    <w:p w14:paraId="1AD761DC">
      <w:pPr>
        <w:rPr>
          <w:rFonts w:hint="eastAsia"/>
        </w:rPr>
      </w:pPr>
      <w:r>
        <w:rPr>
          <w:rFonts w:hint="eastAsia"/>
        </w:rPr>
        <w:t>CCTACGGGAGGCAGCAGTGGGGAATTTTGGGCAATGGGCGAAAGCCTGACCCAGCAACGCCGCGTGAGGGACGAAATCCCTCAGGGATGTAAACCTCGAAAGTTGGGGAAGAAAGCTCGATGGGGAATATCCATCGAGGATGACGGTACCCAATATAAGCCCCGGCTAACTACGTGCCAGCAGCCGCGGTAACACGTAGGGGCCAAGCGTTGTCCGGAGTTACTGGGCGTAAAGGGCGCGCAGGCGGCGGTGCTGGCCCGGCGTGAAAGCCCCCGGCTCAACCGGGGAGGGTCGTCGGGGACCGCACCGCTTGAGGGCGGTAGGGGCTGGTGGAATGCCTGGTGTAGCGGTGAAATGCGCAGATATCAGGAAGAACACCAATGGCGAAGGCAGCTCTCTGGGACGGTACTGACGCTGAGACGCGAAAGCGTGGGGAGCGAACAGGATTAGATACCCGGGTAGTCC</w:t>
      </w:r>
    </w:p>
    <w:p w14:paraId="4C8FFE83">
      <w:pPr>
        <w:rPr>
          <w:rFonts w:hint="eastAsia"/>
        </w:rPr>
      </w:pPr>
      <w:r>
        <w:rPr>
          <w:rFonts w:hint="eastAsia"/>
        </w:rPr>
        <w:t>&gt;OTU007268</w:t>
      </w:r>
    </w:p>
    <w:p w14:paraId="05B0DE38">
      <w:pPr>
        <w:rPr>
          <w:rFonts w:hint="eastAsia"/>
        </w:rPr>
      </w:pPr>
      <w:r>
        <w:rPr>
          <w:rFonts w:hint="eastAsia"/>
        </w:rPr>
        <w:t>CCTACGGGCGGCTGCAGTGGGGAATTTTGCGCAATGGGCGAAAGCCTGACGCAGCAACGCCGCGTGGAGGATGAAGGTTTTCGGATCGTAAACTCCTGTCCTCGGGGAAAAAGAAAGTGATGGTACCCGGGGAGGAAGCCCCGGCTAACTCCGTGCCAGCAGCCGCGGTAATACGGGGGGGGCAAGCGTTGTTCGGAATTACTGGGCGTAAAGGGCGCGTAGGCGGCCTGGGAAGTTCTGGGTGAAAGCCCCCGGCTCAACCGGGGAAGTGCCTGGAAAACCACTGGGCTGGAGTGCTGGAGAGGGAAGCGGAATTCCTGGTGTAGCGGTGAAATGCGTAGAGATCAGGAGGAACATCGGCGGCGAAGGCGGCTTCCTGGACAGACACTGACGCTGAGGCGCGAAAGCCAGGGGAGCAAACAGGATTAGATACCCGGGTAGTCC</w:t>
      </w:r>
    </w:p>
    <w:p w14:paraId="4152F404">
      <w:pPr>
        <w:rPr>
          <w:rFonts w:hint="eastAsia"/>
        </w:rPr>
      </w:pPr>
      <w:r>
        <w:rPr>
          <w:rFonts w:hint="eastAsia"/>
        </w:rPr>
        <w:t>&gt;OTU007269</w:t>
      </w:r>
    </w:p>
    <w:p w14:paraId="2E64A0DD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CGGGTTGTAAAGCTCTTTTGGCGGGGACGATGATGACGGTACCCGCAGAATAAGCCCCGGCAAACTTCGTGCCAGCAGCCGCGGTAAGACGAAGGGGGCAAGCGTTGTTCGGAATTACTGGGCGTAAAGGGCGCGTAGGCGGCCGCGTAAGTCAGGTGTGAAAGCCCTGGGCTCAACCTGGGAATGGCACTTGATACTGTGTGGCTAGAGAGTGGGAGAGGTTGGTGGAATTCCCAGTGTAGAGGTGAAATTCGTAGATATTAGGAGGAACACCGATGGCGTAGGCAGATAACTGGCTTGTTCCTGACACTAAGGCACGAAAGCATGGGTAGCAAACGGGATTAGATACCCGGGTAGTCC</w:t>
      </w:r>
    </w:p>
    <w:p w14:paraId="3F4857EA">
      <w:pPr>
        <w:rPr>
          <w:rFonts w:hint="eastAsia"/>
        </w:rPr>
      </w:pPr>
      <w:r>
        <w:rPr>
          <w:rFonts w:hint="eastAsia"/>
        </w:rPr>
        <w:t>&gt;OTU007270</w:t>
      </w:r>
    </w:p>
    <w:p w14:paraId="71157E61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AAGGGGGCAAGCGTTGTTCGGAATTACTGGGCGTAAAGGGCGCGTAGGCGGCTTACCAAGTCAGGCGTGAAATTCCCGGGCTCAACCTGGGGGCTGCGCTTGATACTGGTGAGCTTGAATGCGGGAGAGGATAGTGGAATTCCCAGTGTAGAGGTGAAATTCGTAGATATTGGGAAGAACATCAGTGGCGAAGGCGGCCTTCTGGTCCAGTACTGACACTCAAGTGCGAAAGCGTGGGGAGCAAACAGGATTAGATACCCCAGTAGTCC</w:t>
      </w:r>
    </w:p>
    <w:p w14:paraId="4F127917">
      <w:pPr>
        <w:rPr>
          <w:rFonts w:hint="eastAsia"/>
        </w:rPr>
      </w:pPr>
      <w:r>
        <w:rPr>
          <w:rFonts w:hint="eastAsia"/>
        </w:rPr>
        <w:t>&gt;OTU007271</w:t>
      </w:r>
    </w:p>
    <w:p w14:paraId="62A5A94A">
      <w:pPr>
        <w:rPr>
          <w:rFonts w:hint="eastAsia"/>
        </w:rPr>
      </w:pPr>
      <w:r>
        <w:rPr>
          <w:rFonts w:hint="eastAsia"/>
        </w:rPr>
        <w:t>CCTACGGGTGGCTGCAGTCGGGAATCTTGCGCAATGGGCGAAAGCCTGATGGAGCGACGCCGCGTGAGGGAAGACGCTTTTCGGAGTGTAAACCTCTTTTTGGGGGGATGAAACGCAGGTTTCGGCCTGCTAAGACAGTACCCCCAGAATAAGCATCGGCTAACTACGTGCCAGCAGCCGCGGTAATACGTAGGATGCAAGCGTTGTCCGGATTTACTGGGCGTAAAGCGCGCGCAGGCGGCATACCAAGTATTCAGTGAAATCTCCCTGCTCAACGGGGAGGGTGCTGAGTAGACTGGTAAGCTAGAGGACGGTAGAGGGGGGTAGAATTGCTGGTGTAGCGGTGAAATGCGTAGAGATCAGCAGGAATACCCGTGGCGAAGGCGGCCCCCTGGGCCGTTTCTGACGCTGAGGCGCGAAGGCTAGGGGAGCGAACGGGATTAGATACCCCAGTAGTCC</w:t>
      </w:r>
    </w:p>
    <w:p w14:paraId="7D0DCED7">
      <w:pPr>
        <w:rPr>
          <w:rFonts w:hint="eastAsia"/>
        </w:rPr>
      </w:pPr>
      <w:r>
        <w:rPr>
          <w:rFonts w:hint="eastAsia"/>
        </w:rPr>
        <w:t>&gt;OTU007272</w:t>
      </w:r>
    </w:p>
    <w:p w14:paraId="51985D61">
      <w:pPr>
        <w:rPr>
          <w:rFonts w:hint="eastAsia"/>
        </w:rPr>
      </w:pPr>
      <w:r>
        <w:rPr>
          <w:rFonts w:hint="eastAsia"/>
        </w:rPr>
        <w:t>CCTACGGGGGGCAGCAGTGGGGAATTTTGGACAATGGGGGCAACCCTGATCCAGCCATGCCGCGTGTGTGAAGAAGGCCTTCGGGTTGTAAAGCACTTTCAGTGGGGAGGAAGGCCTCGGTGTTAATATCATCGAGGATTGACGTTACCTACAGAAGAAGCACCGGCTAACTCTGTGCCAGCAGCCGCGGTAATACGTAGGGGGCGAGCGTTGTCCGGAATCATTGGGCGTAAAGAGCTCGTAGGCGGTTCAGTAAGTCGGCTGTGAAATTCCCGGGCTCAACCTGGGGGCTGCGCTTGATACTGGTGAGCTTGAATGCGGGAGAGGATAGTGGAATTCCCAGTGTAGAGGTGAAATTCGTAGATATTGGGAAGAACACCGGTGGCGAAGGCGGCCATCTGGACCGTTTCTGACGCTGAGGCGCGAAAGCGTGGGGAGCAAACAGGATTAGATACCCCAGTAGTCC</w:t>
      </w:r>
    </w:p>
    <w:p w14:paraId="4B5F6B07">
      <w:pPr>
        <w:rPr>
          <w:rFonts w:hint="eastAsia"/>
        </w:rPr>
      </w:pPr>
      <w:r>
        <w:rPr>
          <w:rFonts w:hint="eastAsia"/>
        </w:rPr>
        <w:t>&gt;OTU007273</w:t>
      </w:r>
    </w:p>
    <w:p w14:paraId="4E35428E">
      <w:pPr>
        <w:rPr>
          <w:rFonts w:hint="eastAsia"/>
        </w:rPr>
      </w:pPr>
      <w:r>
        <w:rPr>
          <w:rFonts w:hint="eastAsia"/>
        </w:rPr>
        <w:t>CCTACGGGGGGCAGCAGTAAGGGATATTGGGCAATGGGCGAAAGCCTGACCCAGCAACGCCGCGTGGAGGATGACGGCCTTCGGGTTGTAAACTCCTTTTGTCGGGGACGAGACAAGGACGGTACCCGGCGAAGAAGTCACGGCTAACTACGTGCCAGCAGCCGCGGTAAAACGTAGGTGGCGAGCGTTATCCGGATTTACTGGGCGTAAAGCGTGTGCAGGCGGACGAGCAAGTGGTGTATGAAAGCTCCAGGCTTAACCTGGAGAGGTTAGGCCAGACTGCTCGACTCGAGGCAGAGAGAGGGACATGGAATTCCGGGTGTAGTGGTGAAATGCGTAGAGATCCGGAGGAACTCCAGAGGCGAAGGCGGTGTCCTGGCTCTGACCTGACGCTCAGACACGAAAGCATGGGGAGCGAACGGGATTAGATACCCCGGTAGTCC</w:t>
      </w:r>
    </w:p>
    <w:p w14:paraId="5C5254C7">
      <w:pPr>
        <w:rPr>
          <w:rFonts w:hint="eastAsia"/>
        </w:rPr>
      </w:pPr>
      <w:r>
        <w:rPr>
          <w:rFonts w:hint="eastAsia"/>
        </w:rPr>
        <w:t>&gt;OTU007274</w:t>
      </w:r>
    </w:p>
    <w:p w14:paraId="0465298F">
      <w:pPr>
        <w:rPr>
          <w:rFonts w:hint="eastAsia"/>
        </w:rPr>
      </w:pPr>
      <w:r>
        <w:rPr>
          <w:rFonts w:hint="eastAsia"/>
        </w:rPr>
        <w:t>CCTACGGGAGGCAGCAGTCGAGAATTTTTCTCAATGGGCGAAAGCCTGAAGGAGCGACGCCGCGTGGGGGATGAAGGGTTTCGATCCGTAAACCCCTGTCATTTGTGAACAATGGTTATCCATGAATAATGGATGACTTGATAGTAATGAAAGAGGAAGGGACGGCTAACTCTGTGCCAGCAGCCGCGGTAATACGTAGGGGGCAAGCGTTGTCCGGATTTATTGGGCGTAAAGAGCGTGTAGGCGGTTCGGTAAGTCTGCCGTGAAAACCCAGGGCTCAACCCTGGGCGTGCGGTGGATACTGCCGGGCTAGAGGGTGGTAGAGGCGAGTGGAATTCCCGGTGTAGCAGTGAAATGCGTAGATATCGAGAGGAACACCAGTGGCGAAGGCGAGTCCCTGGACAACTCCTGACACTGAGGCACGAAAGCTAGGGGAGCAAACAGGATTAGATACCCCTGTAGTCC</w:t>
      </w:r>
    </w:p>
    <w:p w14:paraId="09742D5F">
      <w:pPr>
        <w:rPr>
          <w:rFonts w:hint="eastAsia"/>
        </w:rPr>
      </w:pPr>
      <w:r>
        <w:rPr>
          <w:rFonts w:hint="eastAsia"/>
        </w:rPr>
        <w:t>&gt;OTU007275</w:t>
      </w:r>
    </w:p>
    <w:p w14:paraId="0DC4CA26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CGAACGGGACGAACACCTTTTCAGTTAACACCTGGAGAGGCTGACGGTACCGTGAGAGGAAGCCCCGGCTAACTCTGTGCCAGCAGCCGCGGTAATACGAAGGGTGCAAGCGTTACTCGGAATTACTGGGCGTAAAGCGTGCGTAGGTGGTTTGTTAAGTCTGATGTGAAAGCCCTGGGCTCAACCTGGGAATGGCATTGGAAACTGGCTGACTGGAGTGCGGTAGAGGGTAGTGGAATTCCCCAAGTAGAGGTGAAATTCGTAGATATGGGGAGGAACACCGGTGGCGAAGGCGGCCACCTGGACGGTAACTGACGCTGAGACGCGAAAGCGTGGGTAGCAAACAGGATTAGATACCCTAGTAGTCC</w:t>
      </w:r>
    </w:p>
    <w:p w14:paraId="3A8E6553">
      <w:pPr>
        <w:rPr>
          <w:rFonts w:hint="eastAsia"/>
        </w:rPr>
      </w:pPr>
      <w:r>
        <w:rPr>
          <w:rFonts w:hint="eastAsia"/>
        </w:rPr>
        <w:t>&gt;OTU007276</w:t>
      </w:r>
    </w:p>
    <w:p w14:paraId="70B4328D">
      <w:pPr>
        <w:rPr>
          <w:rFonts w:hint="eastAsia"/>
        </w:rPr>
      </w:pPr>
      <w:r>
        <w:rPr>
          <w:rFonts w:hint="eastAsia"/>
        </w:rPr>
        <w:t>CCTACGGGGGGCTGCAGTGGGGAATATTGCACAATGGAGGAAACTCTGATGCAGCGACGCCGCGTGAACGATGAAGGCCTTCGGGTCGTAAAGTTCTGTCCTAGGGGACGATAATGACGGTACCCTAGGAGGAAGCCCCGGCTAACTACGTGCCAGCAGCCGCGGTAATACGTAGGGGGCGAGCGTTGTCCGGAATTATTGGGCGTAAAGGGTTCGTAGGCGGTCTTTTAAGTCAGATGTGAAAGGTCACGGCTCAACCGTGGTAAGCATTTGAAACTGAAAGACTTGAGTTAAGGAGAGGAAAGTGGAATTCCTAGTGTAGCGGTGAAATGCGTAGATATTAGGAGGAATACCAGTGGCGAAGGCGACTTTCTGGACTTATACTGACGCTGAGGAACGAAAGCGTGGGGAGCAAACAGGATTAGATACCCTAGTAGTCC</w:t>
      </w:r>
    </w:p>
    <w:p w14:paraId="20E7C370">
      <w:pPr>
        <w:rPr>
          <w:rFonts w:hint="eastAsia"/>
        </w:rPr>
      </w:pPr>
      <w:r>
        <w:rPr>
          <w:rFonts w:hint="eastAsia"/>
        </w:rPr>
        <w:t>&gt;OTU007277</w:t>
      </w:r>
    </w:p>
    <w:p w14:paraId="70CF8C0F">
      <w:pPr>
        <w:rPr>
          <w:rFonts w:hint="eastAsia"/>
        </w:rPr>
      </w:pPr>
      <w:r>
        <w:rPr>
          <w:rFonts w:hint="eastAsia"/>
        </w:rPr>
        <w:t>CCTACGGGAGGCAGCAGTAAGGAATATTGGTCAATGGGCGCAAGCCTGAACCAGCAACGCCGCGTGCGGGATGAAGGGTTTCGGCCTGTAAACCGCTTTTCTGACGGACGATGATGACGGTACGTCAGGAAGAAGTCTCGGCTAACTACGTGCCAGCAGCCGCGGTAATACGTAGGTGGCAAGCGTTGTCCGGAATCACTGGGCGTAAAGCGCGCGCAGGCGGCCATTTGCGTCCGGGGTGAAAGCCCAAGGCTCAACCTTGGGATTGCCTTGGATACGGGATGGCTTGAGGATCGGAGAGGCAAGGGGAATTCCACGTGTAGCGGTGAAATTCGTAGATATTCGGAAGAACACCAGTGGCGAAGGCGACACACTGGCCCGTTACTGACGCTGAGGCACGAAAGTGTGGGGATCAAACAGGATTAGATACCCGTGTAGTCC</w:t>
      </w:r>
    </w:p>
    <w:p w14:paraId="70BB84F5">
      <w:pPr>
        <w:rPr>
          <w:rFonts w:hint="eastAsia"/>
        </w:rPr>
      </w:pPr>
      <w:r>
        <w:rPr>
          <w:rFonts w:hint="eastAsia"/>
        </w:rPr>
        <w:t>&gt;OTU007278</w:t>
      </w:r>
    </w:p>
    <w:p w14:paraId="12946F76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CCTGGCTGGTGAATAGCTAGTCCAGGTGACGGTACCTCCACAAGAAGCCCCGGCTAACTACGTGCCAGCAGCCGCGGTAATACGTAGGGACCAAGCGTTGTTCGGATTTACTGGGCGTAAAGGGCGCGTAGGCGGCAATTCAAGTCAGCTGTGAAATCTCCGGGCTTAACTCGGAACGGCCAAGTGAAACTGTAGAGCTAGAGTGTGGAAGGGGCAATCGGAATTCTTGGTGTAGCGGTGAAATGCGTAGATATCGAGAGGAACACCTGCGGCGAAGGCGGGTTGCTGGGCTGACACTGACGCTGAGGCGCGAAAGCCAGGGGAGCGAACGGGATTAGATACCCCAGTAGTCC</w:t>
      </w:r>
    </w:p>
    <w:p w14:paraId="62EF5555">
      <w:pPr>
        <w:rPr>
          <w:rFonts w:hint="eastAsia"/>
        </w:rPr>
      </w:pPr>
      <w:r>
        <w:rPr>
          <w:rFonts w:hint="eastAsia"/>
        </w:rPr>
        <w:t>&gt;OTU007279</w:t>
      </w:r>
    </w:p>
    <w:p w14:paraId="18695B9C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CAGCTGCAACCTAACACGTTGCAGCCTGACGGTACCGGGTGAGGAAGCCCCGGCTAACTCTGTGCCAGCAGCCGCGGTAATACAGAGGGGGCAAGCGTTATTCGGATTCACTGGGCGTAAAGGGTGCGCAGGCGGCCAGATGTGTCAGGTGTGAAAGCCCGGGGCTTAACCCCAAGCCTGCACTGGATACTGTCGAGCTTGAGTCCGGGAGGGGAGAGCGGAATTCCTAGTGTAGCGGTGAAATGCGCAGATATTAGGAAGAACACCGGTGGCGAAGGCGGCTCTCTGGAACGGTACTGACGCTGAGACGCGAAAGCGTGGGGAGCGAACAGGATTAGATACCCGAGTAGTCC</w:t>
      </w:r>
    </w:p>
    <w:p w14:paraId="4A1B77DC">
      <w:pPr>
        <w:rPr>
          <w:rFonts w:hint="eastAsia"/>
        </w:rPr>
      </w:pPr>
      <w:r>
        <w:rPr>
          <w:rFonts w:hint="eastAsia"/>
        </w:rPr>
        <w:t>&gt;OTU007280</w:t>
      </w:r>
    </w:p>
    <w:p w14:paraId="0216653A">
      <w:pPr>
        <w:rPr>
          <w:rFonts w:hint="eastAsia"/>
        </w:rPr>
      </w:pPr>
      <w:r>
        <w:rPr>
          <w:rFonts w:hint="eastAsia"/>
        </w:rPr>
        <w:t>CCTACGGGAGGCAGCAGTCGGGAATTTTGGGCAATGGGCGAAAGCCTGACCCAGCAACGCCGCGTGAAGGATGAAATCCTTCGGGATGTAAACTTCGCAAGAACGGGAAGAATAAGTAAGAGTTAATATCTCTTACGATGACGGTACTGTTTGTAAGCTCCGGCTAACTCCGTGCCAGCAGCCGCGGTAATACGGGGGGAGCAAGCGTTATCCGGATTCACTGGGTTTAAAGGGTGCGTAGGCGGGCAGGTAAGTCCGTGGTGAAATCTCCGAGCTTAACTTCGGAACTGCCGTTGATACTACAGGTCTTGAATACTCGGGAGGTGAGCGGAATATGTCATGTAGCGGTGAAATGCGCAGATATCGGGAGGAACACCAGTAGCGAAGGCGGCTCGCTGGGCCATACCTGACGCTGAGACGCGAAAGCGTGGGGAGCGAACAGGATTAGATACCCCAGTAGTCC</w:t>
      </w:r>
    </w:p>
    <w:p w14:paraId="158D8416">
      <w:pPr>
        <w:rPr>
          <w:rFonts w:hint="eastAsia"/>
        </w:rPr>
      </w:pPr>
      <w:r>
        <w:rPr>
          <w:rFonts w:hint="eastAsia"/>
        </w:rPr>
        <w:t>&gt;OTU007281</w:t>
      </w:r>
    </w:p>
    <w:p w14:paraId="160CC101">
      <w:pPr>
        <w:rPr>
          <w:rFonts w:hint="eastAsia"/>
        </w:rPr>
      </w:pPr>
      <w:r>
        <w:rPr>
          <w:rFonts w:hint="eastAsia"/>
        </w:rPr>
        <w:t>CCTACGGGAGGCTGCAGTGGGGAATCTTGGACAATGGGGGAAACCCTGATCCAGCCATGCCGCGTGAACGACGAAGGCCTTAGGGTTGTAAAGCTCTTTTACCCGGGATGATAATGACAGTACCGGGAGAATAAGCCCCGGCTAACTCCGTGCCAGCAGCCGCGGTAATACGGAGGGGGCTAGCGTTGCTCGGAATTACTGGGCGTAAAGCGCACGTAGGCGGCTCGATCAGTCGGGGGTGAAAGCCCGCAGCTCAACTGCGGAATTGCCTTCGATACTGTCGAGCTTGAGGGCGGGAGAGGTGAGTGGAATTCCTAGTGTAGAGGTGAAATTCGTAGATATTAGGAAGAACACCAGTGGCGAAGGCGGCTCACTGGCCCGGTACTGACGCTCATGTGCGAAAGCGTGGGGAGCAAACAGGATTAGATACCCCAGTAGTCC</w:t>
      </w:r>
    </w:p>
    <w:p w14:paraId="30B95EBD">
      <w:pPr>
        <w:rPr>
          <w:rFonts w:hint="eastAsia"/>
        </w:rPr>
      </w:pPr>
      <w:r>
        <w:rPr>
          <w:rFonts w:hint="eastAsia"/>
        </w:rPr>
        <w:t>&gt;OTU007282</w:t>
      </w:r>
    </w:p>
    <w:p w14:paraId="6C6E2388">
      <w:pPr>
        <w:rPr>
          <w:rFonts w:hint="eastAsia"/>
        </w:rPr>
      </w:pPr>
      <w:r>
        <w:rPr>
          <w:rFonts w:hint="eastAsia"/>
        </w:rPr>
        <w:t>CCTACGGGTGGCAGCAGTAGGGAATATTGGTCAATGGATGCAAGTCTGAACCAGCCATGCCGCGTGCAGGAAGAAGGCCTTCTGGGTTGTAAACTGCTTTTGCCGGGGGATAAAATTCCCATGCGTGGGAAATTGAAGGTACCCGGTGAAGAAGCACCGGCCAACTACGTGCCAGCAGCCGCGGTAATACGTAGGTGGCAAGCGTTGTCCGGATTTATTGGGTTTAAAGGGTGCGTAGGCGGCTTTGTAAGTCAGTGGTGAAATATGGCAGCTTAACTGTCAAGGTGCCATTGATACTGCGAGGCTTGAGTACAGATGAGGTAGGCGGAATTGACGGTGTAGCGGTGAAATGCTTAGATATCGTCAAGAACACCGATAGTGTAGACAGCTTACTAGGCTCAAACTGACGCTGAGGCACGAAAGTGTGGGGATCAAACAGGATTAGATACCCGTGTAGTCC</w:t>
      </w:r>
    </w:p>
    <w:p w14:paraId="066B0D66">
      <w:pPr>
        <w:rPr>
          <w:rFonts w:hint="eastAsia"/>
        </w:rPr>
      </w:pPr>
      <w:r>
        <w:rPr>
          <w:rFonts w:hint="eastAsia"/>
        </w:rPr>
        <w:t>&gt;OTU007283</w:t>
      </w:r>
    </w:p>
    <w:p w14:paraId="3EFDF264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CCTTTCAGGAGGGACGAAGCGTGGGCGGTTAACAGCCGTTCCGCGTGACGGTACCTCCACAAGAAGCCCCGGCTAACTACGTGCCAGCAGCCGCGGTAATACGTAGGGGGCAAGCGTTGTCCGGAATCATTGGGCGTAAAGAGCGTGTAGGCGGTCCGGTCAGTCCGCTGTGAAAGTCAGGGGCTTAACCCTTGAATGCCGGCGGAAACTGCCGGACTAGAGTCCGGTAGGGGAGATCGGAATTCCTGGTGTAGCGGTGAAATGCGCAGATATCAGGAGGAACACCGGTGGCGAAGGCGGATCTCTGGGCCGATACTGACGCTGAGGAGCGAAAGCATGGGGAGCGAACAGGATTAGATACCCCGGTAGTCC</w:t>
      </w:r>
    </w:p>
    <w:p w14:paraId="763AC0CF">
      <w:pPr>
        <w:rPr>
          <w:rFonts w:hint="eastAsia"/>
        </w:rPr>
      </w:pPr>
      <w:r>
        <w:rPr>
          <w:rFonts w:hint="eastAsia"/>
        </w:rPr>
        <w:t>&gt;OTU007284</w:t>
      </w:r>
    </w:p>
    <w:p w14:paraId="57CB5785">
      <w:pPr>
        <w:rPr>
          <w:rFonts w:hint="eastAsia"/>
        </w:rPr>
      </w:pPr>
      <w:r>
        <w:rPr>
          <w:rFonts w:hint="eastAsia"/>
        </w:rPr>
        <w:t>CCTACGGGCGGCTGCAGTGGGGAATATTGGACAATGGGCGCAAGCCTGATCCAGCCATGCCGCGTGTGTGAAGAAGGCCTTAGGGTTGTAAAGCTCTTTCAGTGGGGAAGATAATGACGGTACCCACAGAAGAAGCCCCGGCTAACTTCGTGCCAGCAGCCGCGGTAATACGAAGGGGGTTAGCGTTGTTCGGAATGACTGGGCGTAAAGCGCGCGTAGGCGGCTGAACAAGTTGGATGTGAAAGCCCTGGGCTCAACCTAGGATGTGCATTCAAAACTGTTCGGCTTGAATCTCGGAGGGGGTCAGAGAATTCCCGGTGTAGAGGTGAAATTCGTAGATATAGGAAGGAACACCAGTGGCGAAGGCGACTCGCTGGACAAGTATTGACGCTGAGGTGCGAAAGCGTGGGGAGCAAACAGGATTAGATACCCTTGTAGTCC</w:t>
      </w:r>
    </w:p>
    <w:p w14:paraId="08CF14BB">
      <w:pPr>
        <w:rPr>
          <w:rFonts w:hint="eastAsia"/>
        </w:rPr>
      </w:pPr>
      <w:r>
        <w:rPr>
          <w:rFonts w:hint="eastAsia"/>
        </w:rPr>
        <w:t>&gt;OTU007285</w:t>
      </w:r>
    </w:p>
    <w:p w14:paraId="77E6F226">
      <w:pPr>
        <w:rPr>
          <w:rFonts w:hint="eastAsia"/>
        </w:rPr>
      </w:pPr>
      <w:r>
        <w:rPr>
          <w:rFonts w:hint="eastAsia"/>
        </w:rPr>
        <w:t>CCTACGGGTGGCAGCAGTGGGGAATATTGGACAATGGGGGCAACCCTGATCCAGCAATGCCGCGTGTGTGAAGAAGGCCTTCGGGTTGTAAAGCACTTTAGACTGAGAGGAAGACGTGAAGTTTAAGAGATATCACGTTTGACTGTATTGGTAGAATAAGCACCGGCTAACTCTGTGCCAGCAGCCGCGGTAATACAGAGGGTGCGAGCGTTAATCGGAGTTACTGGGCGTAAAGGGCGCGTAGGCGGTTATTTAAGTTAGATGTGAAATCCCTGGGCTTAACCTAGGAACTGCATCTGATACTGGATAGCTGGAGTACTGTAGAGGGTAGTGGAATTTCCGGTGTAGCGGTGAAATGCGTAGAGATCGGAAGGAACACCAGTGGCGAAGGCGGCTACCTGGACAGATACTGACGCTGAGGCGCGAGAGCGTGGGGAGCAAACAGGATTAGATACCCCAGTAGTCC</w:t>
      </w:r>
    </w:p>
    <w:p w14:paraId="710CBD17">
      <w:pPr>
        <w:rPr>
          <w:rFonts w:hint="eastAsia"/>
        </w:rPr>
      </w:pPr>
      <w:r>
        <w:rPr>
          <w:rFonts w:hint="eastAsia"/>
        </w:rPr>
        <w:t>&gt;OTU007286</w:t>
      </w:r>
    </w:p>
    <w:p w14:paraId="1588048F">
      <w:pPr>
        <w:rPr>
          <w:rFonts w:hint="eastAsia"/>
        </w:rPr>
      </w:pPr>
      <w:r>
        <w:rPr>
          <w:rFonts w:hint="eastAsia"/>
        </w:rPr>
        <w:t>CCTACGGGAGGCAGCAGTGGGGAATATTGCGCAATGGGCGAAAGCCTGACGCAGCGACGCCGCGTGAGGGATGACGGCCTTCGGGTTGTAAACCTCTTTTGGCAGGGATGAAGCCTTCGGGTGACAGTACCTGCAGAATAAGCACCGGCTAACTCTGTGCCAGCAGCCGCGGTAATACAGAGGGGGCAAGCGTTGCTCGGAATCACTGGGCGTACAGCGCGCGCAGGCGGTCATCGACGTGCCGTGTGACAGGCGCCGGCTCAACCGGCGCAGGCCAGGGTACACGAGATGACTGGAGGCAGAGAGAGGGATGTGGAATACCTGGTGGAGCGGTGAAATGCGTAGAGATCAGGTGGAACACCAGCGGCGAAGGCGGCATCCTGGCTCTGTCCTGACGCTGAGGCGCGAGAGCGTGGGGAGCAAACCGGATTAGATACCCTGGTAGTCC</w:t>
      </w:r>
    </w:p>
    <w:p w14:paraId="2825E590">
      <w:pPr>
        <w:rPr>
          <w:rFonts w:hint="eastAsia"/>
        </w:rPr>
      </w:pPr>
      <w:r>
        <w:rPr>
          <w:rFonts w:hint="eastAsia"/>
        </w:rPr>
        <w:t>&gt;OTU007287</w:t>
      </w:r>
    </w:p>
    <w:p w14:paraId="1BCF3950">
      <w:pPr>
        <w:rPr>
          <w:rFonts w:hint="eastAsia"/>
        </w:rPr>
      </w:pPr>
      <w:r>
        <w:rPr>
          <w:rFonts w:hint="eastAsia"/>
        </w:rPr>
        <w:t>CCTACGGGGGGCTGCAGTGGGGAATTTTGCGCAATGGGCGGAAGCCTGAACCAGCGACGCCGCGTGGGTGAAGAAGGTCTTCGGATCGTAAAGCCCTTTTCTGGGTGACGAGGGAAGGACGGTAGCCCAGGAAGAAGTCTCGGCTAACTACGTGCCAGCAGCCGCGGTAATACGTAGGTGGCAAGCGTTGTCCGGATTTACTGGGCGTAAAGAATGCGTAGGCGGATACTTAAGTCAGATGTGAAATCCCTCAGCTTAACTGGGGAACTGCGTCTGATACTGGATGGCTTGGATCCGGAAGAGGGATGCGGAATTCCCGGTGTAGAGGTGAAATTCGTAGATATCGGGAGGAACACCAGTGGCGAAGGCGGCGACCTGGGCCATTACTGACGCTGAGGTGCGAAAGCGTGGGGAGCAAACAGGATTAGATACCCCTGTAGTCC</w:t>
      </w:r>
    </w:p>
    <w:p w14:paraId="6985CE32">
      <w:pPr>
        <w:rPr>
          <w:rFonts w:hint="eastAsia"/>
        </w:rPr>
      </w:pPr>
      <w:r>
        <w:rPr>
          <w:rFonts w:hint="eastAsia"/>
        </w:rPr>
        <w:t>&gt;OTU007288</w:t>
      </w:r>
    </w:p>
    <w:p w14:paraId="5F7A5F7B">
      <w:pPr>
        <w:rPr>
          <w:rFonts w:hint="eastAsia"/>
        </w:rPr>
      </w:pPr>
      <w:r>
        <w:rPr>
          <w:rFonts w:hint="eastAsia"/>
        </w:rPr>
        <w:t>CCTACGGGTGGCTGCAGTCGAGAATCTTCCGCAATGGGCGCAAGCCTGACGGAGCGACGCCGCGTGCGGGATGAAGGCCTTCGGGTTGTAAACCGCTGTCAGTGGGGAGCAAATGCATAGGGGTTCTCCCCTATGCTTGAGCGATCCGCAGAGGAAGCACAGGCTAATTCCGTGCCAGCAGCCGCGGTAATACGGAATGTGCAAACGTTATTCGGAATCACTGGGCTTAAAGAGTCCGTAGGCGGCATGTTAGGTGAGGTGTGAAATCCCCCGGCTCAACCGGGGAATTGCGCCTGATACTGGCAGGCTCGAGGTCGGTAGGGGTGAGCGGAACTCCAGGTGGAGCGGTGAAATGCGTAGATATCTGGAGGAACACCGGTGGCGAAAGCGGCTCACTGGACCGAAACTGACACTGAGGTGCGAAAGCTAGGGTAGCAAACGGGATTAGATACCCCAGTAGTCC</w:t>
      </w:r>
    </w:p>
    <w:p w14:paraId="00849EF6">
      <w:pPr>
        <w:rPr>
          <w:rFonts w:hint="eastAsia"/>
        </w:rPr>
      </w:pPr>
      <w:r>
        <w:rPr>
          <w:rFonts w:hint="eastAsia"/>
        </w:rPr>
        <w:t>&gt;OTU007289</w:t>
      </w:r>
    </w:p>
    <w:p w14:paraId="4C1FE27D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ATGGGACGAATAGATTGCGGGTTAACAGCCCGCGATCCTGACGGTACCGTTAAAGGAAACCCCGGCTAACTCCGTGCCAGCAGCCGCGGTAATACGGGGGGGGTAAGCGTTGTTCGGAATTACTGGGCGTAAAGCGCGCGTAGGCGGCGCGGTAAGTCACTTGTGAAATCTCTGAGCTTAACTCAGAACGGCCAAGTGATACTGCAGTGCTAGAGTGCAGAAGGGGCAATCGGAATTCTTGGTGTAGCGGTGAAATGCGTAGAGATGTGGAGGAACACCGATGGCGAAGGCAGCCCCCTGGGCTAACACTGACGCTCATGCACGAAAGCGTGGGGAGCAAACAGGATTAGATACCCCTGTAGTCC</w:t>
      </w:r>
    </w:p>
    <w:p w14:paraId="1C0498A6">
      <w:pPr>
        <w:rPr>
          <w:rFonts w:hint="eastAsia"/>
        </w:rPr>
      </w:pPr>
      <w:r>
        <w:rPr>
          <w:rFonts w:hint="eastAsia"/>
        </w:rPr>
        <w:t>&gt;OTU007290</w:t>
      </w:r>
    </w:p>
    <w:p w14:paraId="01FABBF1">
      <w:pPr>
        <w:rPr>
          <w:rFonts w:hint="eastAsia"/>
        </w:rPr>
      </w:pPr>
      <w:r>
        <w:rPr>
          <w:rFonts w:hint="eastAsia"/>
        </w:rPr>
        <w:t>CCTACGGGTGGCTGCAGTAGGGAATCTTCCGCAATGGACGCAAGTCTGACGGAGCAACGCCGCGTGAGTGATGAAGGTTTTCGGATCGTAAAGCTCTGTTACCGGGGAAGAACGCCGGAGAGAATAACTGCTCTCCGGGTGACGGTACCCGGGAAGAAAGCCCCGGCTAACTACGTGCCAGCAGCCGCGGTAATACGTAGGGGGCAAGCGTTGTCCGGAATTATTGGGCGTAAAGCGCGCGCAGGCGGCGGTTTAAGTTTGGTGTTTAATCCCGGGGCTCAACCCCGGGTCGCACTGAAAACTGGGCCGCTTGAGTGCGGGAGAGGAAAGTGGAATTCCACGTGTAGCGGTGAAATGCGTAGAGATGTGGAGGAACACCAGTGGCGAAGGCGGCCACCTGGACGGCAACTGACGCTGAGACGCGAAAGCGTGGGGAGCAAACAGGATTAGATACCCCTGTAGTCC</w:t>
      </w:r>
    </w:p>
    <w:p w14:paraId="1EC8D501">
      <w:pPr>
        <w:rPr>
          <w:rFonts w:hint="eastAsia"/>
        </w:rPr>
      </w:pPr>
      <w:r>
        <w:rPr>
          <w:rFonts w:hint="eastAsia"/>
        </w:rPr>
        <w:t>&gt;OTU007291</w:t>
      </w:r>
    </w:p>
    <w:p w14:paraId="452F8242">
      <w:pPr>
        <w:rPr>
          <w:rFonts w:hint="eastAsia"/>
        </w:rPr>
      </w:pPr>
      <w:r>
        <w:rPr>
          <w:rFonts w:hint="eastAsia"/>
        </w:rPr>
        <w:t>CCTACGGGTGGCTGCAGTAAGGAATATTGCGCAATGGGCGACAGCCTGACGCAGCGACGCCGCGTGGGGGATGAAGGTCTTCGGATTGTAAACCCCTTTCGGCAGGGAAGATGGAACGGGAAACCGTTCGGACGGTACCTCCAGAAGCAGCCACGGCTAACTTCGTGCCAGCAGCCGCGGTAATACGAAGGTGGCAAGCGTTGTTCGGATTCACTGGGCGTACAGGGAGCGTAGGCGGTTGGGTAAGCCCTCCGTGAAATCTCCGGGCTTAACTCGGAAACTGCCGTTGATACTATCAGTCTTGAATACCGTGGAGGTGAGCGGAATATGTCATGTAGCGGTGAAATGCGTAGATATAGGAAGGAACACCAGTGGCGAAGGCGGCTTTCTGGTCTGTAACTGACGCTGAGGCGCGAAAGCGTGGGGAGCAAACAGGATTAGATACCCTGGTAGTCC</w:t>
      </w:r>
    </w:p>
    <w:p w14:paraId="6C128F71">
      <w:pPr>
        <w:rPr>
          <w:rFonts w:hint="eastAsia"/>
        </w:rPr>
      </w:pPr>
      <w:r>
        <w:rPr>
          <w:rFonts w:hint="eastAsia"/>
        </w:rPr>
        <w:t>&gt;OTU007292</w:t>
      </w:r>
    </w:p>
    <w:p w14:paraId="7BC1131D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GGGGAAGAAATCCCGGAATTCTTTCTGGGTTGACGGTACCAGAGGAATAAGCACCGGCTAACTCCGTGCCAGCAGCCGCGGTAATACGGAGGGTGCAAGCGTTATCCGGATTCACTGGGTTTAAAGGGTGCGTAGGTGGGTCTGTAAGTCAGTGGTGAAATCTCCGGGCTTAACCCGGAAACTGCCTTTGATACTATTGGTCTTGAATGTTGTTGAGGTGGGCGGAACGGGTCATGTAGCGGTGAAATGCGTTGATATCATCAGGAACACCGGAGGCGAAAGCGGCCCACTGGGTCTTTTCTGACGCTGAGGGACGAAAGCTAGGGGAGCGAACGGGATTAGATACCCTAGTAGTCC</w:t>
      </w:r>
    </w:p>
    <w:p w14:paraId="5129015C">
      <w:pPr>
        <w:rPr>
          <w:rFonts w:hint="eastAsia"/>
        </w:rPr>
      </w:pPr>
      <w:r>
        <w:rPr>
          <w:rFonts w:hint="eastAsia"/>
        </w:rPr>
        <w:t>&gt;OTU007293</w:t>
      </w:r>
    </w:p>
    <w:p w14:paraId="0D40A050">
      <w:pPr>
        <w:rPr>
          <w:rFonts w:hint="eastAsia"/>
        </w:rPr>
      </w:pPr>
      <w:r>
        <w:rPr>
          <w:rFonts w:hint="eastAsia"/>
        </w:rPr>
        <w:t>CCTACGGGGGGCTGCAGTGGGGAATATTGCACAATGGGCGAAAGCCTGATGGAGCAACGCCGCGTGAGCGAAGAAGGTCTTCGGATCGTAAAGCTCTGTTGTAAGGGAAGAACAAGCGCAGCAGTCACTGGCTGCGCCCTGACGGTACCTTACTAGAAAGCCACGGCTAACTACGTGCCAGCAGCCGCGGTAATACGTAGGTGGCAAGCGTTGTCCGGAATTATTGGGCGTAAAGCGCGCGCAGGCGGTCTCTTAAGTCTGATGTGAAAGGCCACGGCTCAACCGTGGGATGGCATTGGAAACTGGGGGACTTGAGTGCAGGAGAGGGGAGCGGAATTCCCGGTGTAGCGGTGAAATGCGTAGAGATCGGGAGGAACACCAGTGGCGAAGGCGGCATTCTGGACGACATCAGACGCTGAGACGCGACAGCACGGGGAGCGAACGGGATTAGATACCCCTGTAGTCC</w:t>
      </w:r>
    </w:p>
    <w:p w14:paraId="0F6716A6">
      <w:pPr>
        <w:rPr>
          <w:rFonts w:hint="eastAsia"/>
        </w:rPr>
      </w:pPr>
      <w:r>
        <w:rPr>
          <w:rFonts w:hint="eastAsia"/>
        </w:rPr>
        <w:t>&gt;OTU007294</w:t>
      </w:r>
    </w:p>
    <w:p w14:paraId="4AA77B25">
      <w:pPr>
        <w:rPr>
          <w:rFonts w:hint="eastAsia"/>
        </w:rPr>
      </w:pPr>
      <w:r>
        <w:rPr>
          <w:rFonts w:hint="eastAsia"/>
        </w:rPr>
        <w:t>CCTACGGGAGGCTGCAGTTAGGAATTTTCCGCAATGGGCGAAAGCCTGACGGAGTGACGCCGCGTGGGGGACGAAGGCCTTCGGGTCGTAAACCCCTGTCAGAGGGAAAGAAGGGTCGCCGACCTAACACGTCGGTGATCTGACGGTACCTTCAGAGGAAGCCCCGGCCAACTCTGTGCCAGCAGCCGCGGTAAGACAGAGGAGCCAAGCGTTGTCCGGAATCATTGGGCGTAAAGAGCGTGTAGGCGGTTCAATAAGTCTGTTCTGAAAGTCCAAGGCTCAACCTTGGGATGCGGATGGATACTGTTGAACTCGAGTCCGGAAGAGGAGAGTGGAATTCCTGGTGTAGCGGTGAAATGCGCAGATATCAGGAAGAACACCAATGGCGAAGGCAGCTCTCTGGGACGGTACTGACGCTGAGACGCGAAAGCGTGGGGAGCGAACAGGATTAGATACCCCAGTAGTCC</w:t>
      </w:r>
    </w:p>
    <w:p w14:paraId="27BD5EE7">
      <w:pPr>
        <w:rPr>
          <w:rFonts w:hint="eastAsia"/>
        </w:rPr>
      </w:pPr>
      <w:r>
        <w:rPr>
          <w:rFonts w:hint="eastAsia"/>
        </w:rPr>
        <w:t>&gt;OTU007295</w:t>
      </w:r>
    </w:p>
    <w:p w14:paraId="350AE961">
      <w:pPr>
        <w:rPr>
          <w:rFonts w:hint="eastAsia"/>
        </w:rPr>
      </w:pPr>
      <w:r>
        <w:rPr>
          <w:rFonts w:hint="eastAsia"/>
        </w:rPr>
        <w:t>CCTACGGGAGGCAGCAGTAAGGAATATTGGTCAATGGGCGCAAGCCTGATCCAGCAATGCCGCGTGAGTGAAGAAGGCCTTCGGGTTGTAAACCGCTTTTGTCAGGGAAGAAAAGACTCCTGCTAATACCGGGGGTTCATGACGGTACCTGAAGAATAAGCACCGGCTAACTCTGTGCCAGCAGTCGCGGTAATACAGAGGCCACAAGCGTTAGGCGGAATCACTGGGCTTAAAGCGTGTGTAGGCGGGATAGTAAGTACCTTGTGAAATCCCACGGCTTAACCGTGGAAATGCTTGGTATACTGCTGTTCTTGAGTCATCTAGAGGCAACCGGAACAGATGGTGGAGCGGTGAAATGCATAGATATCATCTGGAACGCCAATGGTGCAGACAGGTTGCTGGGGATGTACTGACGCTGAGGCACGAAAGCCAGGGGAGCGAACGGGATTAGATACCCGGGTAGTCC</w:t>
      </w:r>
    </w:p>
    <w:p w14:paraId="7E7D4647">
      <w:pPr>
        <w:rPr>
          <w:rFonts w:hint="eastAsia"/>
        </w:rPr>
      </w:pPr>
      <w:r>
        <w:rPr>
          <w:rFonts w:hint="eastAsia"/>
        </w:rPr>
        <w:t>&gt;OTU007296</w:t>
      </w:r>
    </w:p>
    <w:p w14:paraId="2EA7A7AA">
      <w:pPr>
        <w:rPr>
          <w:rFonts w:hint="eastAsia"/>
        </w:rPr>
      </w:pPr>
      <w:r>
        <w:rPr>
          <w:rFonts w:hint="eastAsia"/>
        </w:rPr>
        <w:t>CCTACGGGGGGCTGCAGTGGGGAATCTTGCGCAATGGCCTAACGGCTGACGCAGCGACGCCGCGTGAGGGATGACGCTCTTCGGAGTGTAAACCTCTTTTGCCTGGAACGAACTATCAGCTTCAGCTGATTTGACGGTACCGGGTGAATAAGCACCGGCTAACTCCGTGCCAGCAGCCGCGGTAATACGAAGGGGGCTAGCGTTGCTCGGAATTACTGGGCGTAAAGGGCGCGTAGGCGGACAGTTTAGTTGGGGGTGAAAGCCCGGGGCTCAACCTCGGAATTGCCTTCAATACTGGCTGTCTTGAGTGTGAGAGAGGTGTGTGGAACTCCGAGTGTAGAGGTGAAATTCGTAGATATTCGGAAGAACACCAGTGGCGAAGGCGACACACTGGCTCACTACTGACGCTGAGGCGCGAAAGCGTGGGTAGCAAACAGGATTAGATACCCCGGTAGTCC</w:t>
      </w:r>
    </w:p>
    <w:p w14:paraId="34A26F75">
      <w:pPr>
        <w:rPr>
          <w:rFonts w:hint="eastAsia"/>
        </w:rPr>
      </w:pPr>
      <w:r>
        <w:rPr>
          <w:rFonts w:hint="eastAsia"/>
        </w:rPr>
        <w:t>&gt;OTU007297</w:t>
      </w:r>
    </w:p>
    <w:p w14:paraId="670AEBF0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TCGGGTTGTAAAGCACTTTTGTCAGGGAAGAAAAGACTCCTGCTAATACCTGGGGTCCATGACGGTACCGTAAGAATAAGCACCGGCTAACTTCGTGCCAGCAGCCGCGGTAATACGAAGGGTGCAAGCGTTAATCGGAATTACTGGGCGTAAAGCGTGCGTAGGCGGTCTGTTAAGTCTGCTGTGAAATCCCCGGGCTCAACCTGGGAATGGCAGTGGATACTGGCAGGCTAGAGTGTGTCAGAGGGTGGTGGAATTCCTAGTGTAGCGGTGAAATGCGTAGAGATCGGGAGGAACACCAGTGGCGAAGGCGGCCATCTGGATCAACACTGACGCTGAGGCACGAAAGCGTGGGGATCAAACAGGATTAGATACCCCAGTAGTCC</w:t>
      </w:r>
    </w:p>
    <w:p w14:paraId="13AB686A">
      <w:pPr>
        <w:rPr>
          <w:rFonts w:hint="eastAsia"/>
        </w:rPr>
      </w:pPr>
      <w:r>
        <w:rPr>
          <w:rFonts w:hint="eastAsia"/>
        </w:rPr>
        <w:t>&gt;OTU007298</w:t>
      </w:r>
    </w:p>
    <w:p w14:paraId="69852620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TCTTCGGATTGTAAACTCCTGTCATCAGAGAACAATGGGTGCAGCTAATCCTGCGCCTTGATAGTATCTGAAGAGGAAGAGACGGCTAACTCCGTGCCAGCAGCCGCGGTAATACGGAGGGTGCAAGCGTTATCCGGATTCACTGGGTTTAAAGGGTGCGTAGGAGGGCAGGGAAGTCAGTGGTGAAATCTCTGGGCTCAACCCAGAACGGTCAAGTGATACTGTCGTGCTAGAGTGCGGAAGGGGCAACTGGAATTCTCGGTGTAGCGGTGAAATGCGTAGATATCGAGAGGAACACCTGCGGCGAAGGCGGGTGGCTGGGCCGACACTGACGCTGAGGCGCGAAAGCGTGGGGATCAAACAGGATTAGATACCCCGGTAGTCC</w:t>
      </w:r>
    </w:p>
    <w:p w14:paraId="5018CF4E">
      <w:pPr>
        <w:rPr>
          <w:rFonts w:hint="eastAsia"/>
        </w:rPr>
      </w:pPr>
      <w:r>
        <w:rPr>
          <w:rFonts w:hint="eastAsia"/>
        </w:rPr>
        <w:t>&gt;OTU007299</w:t>
      </w:r>
    </w:p>
    <w:p w14:paraId="61161172">
      <w:pPr>
        <w:rPr>
          <w:rFonts w:hint="eastAsia"/>
        </w:rPr>
      </w:pPr>
      <w:r>
        <w:rPr>
          <w:rFonts w:hint="eastAsia"/>
        </w:rPr>
        <w:t>CCTACGGGTGGCAGCAGTCGAGAATCTTCCACAATGGGCGAAAGCCTGATGGAGCGACGCCGCGTGCGGGATGAAGGCCCTTGGGTTGTAAACCGCTGTCAGAGGGGATGAAATCCTTGGGGGCTATCCCCCTTGGTTGACAGAGCCTCAGAGGAAGCACGGGCTAAGTTCGTGCCAGCAGCCGCGGTAATACGAACTGTGCAAACGTTATTCGGAATCACTGGGCTTAAAGGGTGCGTAGGCGGCTCGATAAGTAGGGTGTGAAATCTCCCGGCCCAACCGGGGAACTGCGCTCTAAACTGTCGGGCTTGAGTGAGATAGGGGTGTGCGGAACTTCCAGTGGAGCGGTGAAATGTGTTGATATCGTCAAGAACACCGATAGCGAAGGCAGCTTACTAGGCTGTAACTGACGCTGATGCACGAAAGTGTGGGGATCAAACAGGATTAGATACCCCGGTAGTCC</w:t>
      </w:r>
    </w:p>
    <w:p w14:paraId="12DD5FB0">
      <w:pPr>
        <w:rPr>
          <w:rFonts w:hint="eastAsia"/>
        </w:rPr>
      </w:pPr>
      <w:r>
        <w:rPr>
          <w:rFonts w:hint="eastAsia"/>
        </w:rPr>
        <w:t>&gt;OTU007300</w:t>
      </w:r>
    </w:p>
    <w:p w14:paraId="330B98C9">
      <w:pPr>
        <w:rPr>
          <w:rFonts w:hint="eastAsia"/>
        </w:rPr>
      </w:pPr>
      <w:r>
        <w:rPr>
          <w:rFonts w:hint="eastAsia"/>
        </w:rPr>
        <w:t>CCTACGGGAGGCTGCAGTAGGGAATCTTCCACAATGGGCGAAAGCCTGATGGAGCAACGCCGCGTGAGTGAAGAAGGTTTTCGGATCGTAAAACTCTGTTGTAAGGGAAGAACAAGTACAGTAGTAACTGGCTGTACCTTGACGGTACCTTATTAGAAAGCCACGGCTAACTACGTGCCAGCAGCCGCGGTAATACGTAGGTGGCAAGCGTTGTCCGGAATTACTGGGCGTAAAGCGCGTGTAGGCGGTCCGAATAGTCTGGTGTGAAATCTGGGGGCTCAACCCTCAGCTGTCACTGGATACTGGCGGACTTGAGTCCGGAAGAGGAGTGTGGAATTCCTGGTGTAGCGGTGGAATGCGCAGATATCAGGAGGAACACCAATGGCGAAGGCAGCACTCTGGTACGTGACTGACGCTGAGACGCGAAAGCGTGGGGAGCAAACAGGATTAGATACCCCGGTAGTCC</w:t>
      </w:r>
    </w:p>
    <w:p w14:paraId="76100405">
      <w:pPr>
        <w:rPr>
          <w:rFonts w:hint="eastAsia"/>
        </w:rPr>
      </w:pPr>
      <w:r>
        <w:rPr>
          <w:rFonts w:hint="eastAsia"/>
        </w:rPr>
        <w:t>&gt;OTU007301</w:t>
      </w:r>
    </w:p>
    <w:p w14:paraId="5CC6265E">
      <w:pPr>
        <w:rPr>
          <w:rFonts w:hint="eastAsia"/>
        </w:rPr>
      </w:pPr>
      <w:r>
        <w:rPr>
          <w:rFonts w:hint="eastAsia"/>
        </w:rPr>
        <w:t>CCTACGGGGGGCTGCAGTGGGGAATCTTGCGCAATGGCCGAGAGGCTGACGCAGCGACGCCGCGTGCGGGAGGAAGGTCTTCGGATCGTAAACCGCTGTCGGGAGGGACGAACTAGTCCGGGAGGTAATGCCCGGACTTTGACGGTACCTTCAAAGGAAGCACCGGCTAACTCCGTGCCAGCAGCCGCGGTAATACGGAGGGTGCGAGCGTTGTTCGGAATTATTGGGCGTAAAGCGCGCGCAGGCGGCCGGGTAAGTCCTGGGGTGAAATGCCGGAGCTCAACTCCGTGCCCGCCCCGGATACTGTCCGGCTGGAGACACGTAGAGGCAAGCGGAATTTCGGGTGTAGCGGTGGAATGCGTAGAGATCCGAAAGAACACCGGAGGCGAAGGCGGCTTGCTGGGCGTGATCTGACGCTGAGGCGCGAAAGCGTGGGGAGCGAACAGGATTAGATACCCCGGTAGTCC</w:t>
      </w:r>
    </w:p>
    <w:p w14:paraId="278F86FA">
      <w:pPr>
        <w:rPr>
          <w:rFonts w:hint="eastAsia"/>
        </w:rPr>
      </w:pPr>
      <w:r>
        <w:rPr>
          <w:rFonts w:hint="eastAsia"/>
        </w:rPr>
        <w:t>&gt;OTU007302</w:t>
      </w:r>
    </w:p>
    <w:p w14:paraId="23A549D3">
      <w:pPr>
        <w:rPr>
          <w:rFonts w:hint="eastAsia"/>
        </w:rPr>
      </w:pPr>
      <w:r>
        <w:rPr>
          <w:rFonts w:hint="eastAsia"/>
        </w:rPr>
        <w:t>CCTACGGGGGGCAGCAGTGGGGAATATTGCACAATGGGCGCAAGCCTGATGACGCAACGCCGCGTGGAGGATGAAGGTCTTCGGATTGTAAACTCCTGTTGCTCGGGACGAAATGCTCCAACCTAATACGTTGGAGTTTGACGGTACCGAGTGAGGAAGCCCCGGCTAACTCTGTGCCAGCAGCCGCGGTAATACGTAGGGGGCGAGCGTTGTCCGGAATTATTGGGCGTAAAGCGCGCGTAGGCGGCTAATTAAGTCAAATGTGAAATCCCCGAGCTTAACTTGGGAATTGCATTCGATACTGGTTAGCTAGAGTGTGGGAGAGGATGGTAGAATTCCAGGTGTAGCGGTGAAATGCGTAGAGATCTGGAGGAATACCGATGGCGAAGGCAGCCATCTGGCCTAACACTGACGCTGAGGTGCGAAAGCATGGGGAGCAAACAGGATTAGATACCCCTGTAGTCC</w:t>
      </w:r>
    </w:p>
    <w:p w14:paraId="443904CB">
      <w:pPr>
        <w:rPr>
          <w:rFonts w:hint="eastAsia"/>
        </w:rPr>
      </w:pPr>
      <w:r>
        <w:rPr>
          <w:rFonts w:hint="eastAsia"/>
        </w:rPr>
        <w:t>&gt;OTU007303</w:t>
      </w:r>
    </w:p>
    <w:p w14:paraId="1D7F6B55">
      <w:pPr>
        <w:rPr>
          <w:rFonts w:hint="eastAsia"/>
        </w:rPr>
      </w:pPr>
      <w:r>
        <w:rPr>
          <w:rFonts w:hint="eastAsia"/>
        </w:rPr>
        <w:t>CCTACGGGAGGCTGCAGTGGGGAATATTGGACAATGGGGGAAACCCTGATCCAGCCATCCCGCGTGTGCGATGAAGGCCTTCGGGTTGTAAAGCACTTTTGGCAGGAAAGAAACGTCATGGGCTAATACCCCGTGAAACTGACGGTACCGCCAAAGGAAGCACCGGCTAACTTCGTGCCAGCAGCCGCGGTAATACGAGGGGTGCAAGCGTTGCTCGGAATTATTGGGCGTAAAGCGCGCGCAGGCGGCTTCTTAAGTCTGATGTGAAAGCCCACGGCTCAACCGTGGAGGGTCATTGGAAACTGGGAAACTTGAGTGCAGAAGAGGAAAGCGGAATTCCACGTGTAGCGGTGAAATGCGTAGATATCCGGAGGAACACCAGTGGCGAAGGCGGCTTCCTGGACCAATACTGACGCTGAGGCGCGAAAGCGTGGGGATCAAACAGGATTAGATACCCGGGTAGTCC</w:t>
      </w:r>
    </w:p>
    <w:p w14:paraId="3240B50D">
      <w:pPr>
        <w:rPr>
          <w:rFonts w:hint="eastAsia"/>
        </w:rPr>
      </w:pPr>
      <w:r>
        <w:rPr>
          <w:rFonts w:hint="eastAsia"/>
        </w:rPr>
        <w:t>&gt;OTU007304</w:t>
      </w:r>
    </w:p>
    <w:p w14:paraId="2B84D37E">
      <w:pPr>
        <w:rPr>
          <w:rFonts w:hint="eastAsia"/>
        </w:rPr>
      </w:pPr>
      <w:r>
        <w:rPr>
          <w:rFonts w:hint="eastAsia"/>
        </w:rPr>
        <w:t>CCTACGGGAGGCTGCAGTGGGGAATATTGGACAATGGGCGCAAGCCTGATCCAGCCATACCGCGTGAGTGAAGAAGGCCTTCGGGTTGTAAAGCTCTTTTGTTGGGAAAGAAATCCTGTTGATTAATACTCGACAGGGATGACGGTACCCAAAGAATAAGCACCGGCTAACTTCGTGCCAGCAGCCGCGGTAATACGGAGGGTGCTAGCGTTGTTCGGAATCACTGGGCGTAAAGGGCGTGTAGGCGGTCTGCTAAGTCTGATGTGAAATCCCCTCGCTCAACGAGGGAACTGCGTCGGATACTGGCAAACTTGAGTGCAGAAGAGGAAAGCGGAATTCCACGTGTAGCGGTGAAATGCGTAGAGATGTGGAGGAACACCAGTGGCGAAGGCGGCTTTCTGGTCTGTAACTGACGCTGAGGCGCGAAAGCGTGGGGAGCAAACAGGATTAGATACCCGTGTAGTCC</w:t>
      </w:r>
    </w:p>
    <w:p w14:paraId="47331A4E">
      <w:pPr>
        <w:rPr>
          <w:rFonts w:hint="eastAsia"/>
        </w:rPr>
      </w:pPr>
      <w:r>
        <w:rPr>
          <w:rFonts w:hint="eastAsia"/>
        </w:rPr>
        <w:t>&gt;OTU007305</w:t>
      </w:r>
    </w:p>
    <w:p w14:paraId="3B71DADF">
      <w:pPr>
        <w:rPr>
          <w:rFonts w:hint="eastAsia"/>
        </w:rPr>
      </w:pPr>
      <w:r>
        <w:rPr>
          <w:rFonts w:hint="eastAsia"/>
        </w:rPr>
        <w:t>CCTACGGGGGGCAGCAGTCGGGAATTTTGGGCAATGGGCGAAAGCCTGACCCAGCAACGCCGCGTGAAGGATGAAGCATTTCGGTGTGTAAACTTCGCAAGAATAGGAAGAATAAGAGTGGTCAAATAAATCACTCGATGACGGTACTATTTGTAAGCTCCGGCTAACTCCGTGCCAGCAGCCGCGGTAATACGGGGGGAGCAAGCGTTGTTCGGATTTACTGGGCGTAAAGGGTGCGTAGGCGGCACCACAAGTCACTTGTGAAATCTTTGGGCTTAACCCAAAGCGGCCAAGTGATACTGTGGAGCTAGAGTGCAGAAGGGGCAACTGGAATTCTCGGTGTAGCGGTGAAATGCGTAGATATCGGGAGGAACACCAGTAGCGAAGGCGGCTCCCTGGGCCATTCCTGACGCTGAGACGCGAAAGCTAGGGGAGCGAACAGGATTAGATACCCGGGTAGTCC</w:t>
      </w:r>
    </w:p>
    <w:p w14:paraId="5DB2B760">
      <w:pPr>
        <w:rPr>
          <w:rFonts w:hint="eastAsia"/>
        </w:rPr>
      </w:pPr>
      <w:r>
        <w:rPr>
          <w:rFonts w:hint="eastAsia"/>
        </w:rPr>
        <w:t>&gt;OTU007306</w:t>
      </w:r>
    </w:p>
    <w:p w14:paraId="314EAE0C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ATTTCGGTATGTAAACTTCGAAAGAATGGGAAGAATAAATGACGGTACCATTTATAAGGTCCGGCTAACTACGTGCCAGCAGCCGCGGTAATACATAGACCTCAAGCGTTATCCGGATTTACTGGGCGTAAAGCGTGCGTAGGTGTCCTTGTAAGTCTTTGGTGAAATCTCCGGGCTTAACTCGGAAATGGTCAGAGATACTGCAAGGATCGAGTATGACAGAGGCAGACGGAATTCTTGGTGTAGCGGTAAAATGCGTTGATATCAAGAAGAACACCAGTGGCGAAGGCGGTCTGCTGGGTCATCACTGACACTGAGGTACGAAAGCGTGGGGAGCGAACAGGATTAGATACCCGGGTAGTCC</w:t>
      </w:r>
    </w:p>
    <w:p w14:paraId="3ECB6F79">
      <w:pPr>
        <w:rPr>
          <w:rFonts w:hint="eastAsia"/>
        </w:rPr>
      </w:pPr>
      <w:r>
        <w:rPr>
          <w:rFonts w:hint="eastAsia"/>
        </w:rPr>
        <w:t>&gt;OTU007307</w:t>
      </w:r>
    </w:p>
    <w:p w14:paraId="1E976FB6">
      <w:pPr>
        <w:rPr>
          <w:rFonts w:hint="eastAsia"/>
        </w:rPr>
      </w:pPr>
      <w:r>
        <w:rPr>
          <w:rFonts w:hint="eastAsia"/>
        </w:rPr>
        <w:t>CCTACGGGTGGCTGCAGTCGAGAATCTTGGGCAATGCCCGCAAGGGTGACCCAGCGACGCCGCGTGGAGGATGAATGCCTTCGGGTTGTAAACTGCTTTTATCTGTGAAGATTTTGACGGTAGCAGATGAATAAGGATCGGCTAACTCCGTGCCAGCAGCCGCGGTCATACGGAGGATCCAAGCGTTATCCGGATTTACTGGGCGTAAAGAGTTGCGTAGGTGGTCTGTTAAGTAAATAGTGAAACTGTGTGGCTCAACCATGCACCCATTATTTAAACTGGCAGACTTGAGAGTGAGAGAGGTAGATGGAATTGCTAGTGTAGGAGTGGAATCCGTAGATATTAGCAGGAACACCGATGGCGAAGGCAGGTCTCTGGGCATTAACTGACGCTGAGGAGCGAAAGCATGGGGAGCGAACAGGATTAGATACCCCAGTAGTCC</w:t>
      </w:r>
    </w:p>
    <w:p w14:paraId="6961EAE2">
      <w:pPr>
        <w:rPr>
          <w:rFonts w:hint="eastAsia"/>
        </w:rPr>
      </w:pPr>
      <w:r>
        <w:rPr>
          <w:rFonts w:hint="eastAsia"/>
        </w:rPr>
        <w:t>&gt;OTU007308</w:t>
      </w:r>
    </w:p>
    <w:p w14:paraId="424CFD2B">
      <w:pPr>
        <w:rPr>
          <w:rFonts w:hint="eastAsia"/>
        </w:rPr>
      </w:pPr>
      <w:r>
        <w:rPr>
          <w:rFonts w:hint="eastAsia"/>
        </w:rPr>
        <w:t>CCTACGGGTGGCTGCAGTAGGGAATCTTGCACAATGGGCGCAAGCCTGATGCAGCGATGCCGCGTGAGGGATGAAGGCCTTCGGGTTGTAAACCTCTTTCGACAGGGAAGAAGCCACGGGTCACCGTGGTGACGGTACCTGTAGAAGAAGCCCCGGCTAACTACGTGCCAGCAGCCGCGGTAAAACGTAGGGGGCAAGCGTTGTCCGGATTTATTGGGCGTAAAGAGCGTGTAGGCGGCCAGACAGGTCCGTTGTGAAAACTGGAGGCTCAACCTCCAGCTGTCGATGGAAACCGTTTGGCTAGAGTCCGGAAGAGGAGAGCGGAATTCCCAGTGTAGCGGTGAAATGCGTAGATACTGGGAGGAACACCGGTGGCGAAGGCGGCTACCTGGACCGGCACTGACGCTGAGGCGCGAAAGCGTGGGGAGCAAACAGGATTAGATACCCCTGTAGTCC</w:t>
      </w:r>
    </w:p>
    <w:p w14:paraId="02790063">
      <w:pPr>
        <w:rPr>
          <w:rFonts w:hint="eastAsia"/>
        </w:rPr>
      </w:pPr>
      <w:r>
        <w:rPr>
          <w:rFonts w:hint="eastAsia"/>
        </w:rPr>
        <w:t>&gt;OTU007309</w:t>
      </w:r>
    </w:p>
    <w:p w14:paraId="038FCFC5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TAGGGAAGAACAAGTACGAGAGTAACTGCTCGTACCTTGACGGTACCTAACCAGAAAGCCACGGCTAACTACGTGCCAGCAGCCGCGGTAATACGTAGGTGGCAAGCGTTGTCCGGAATTATTGGGCGTAAAGCGCGCGCAGGCGGTCGGCGATGTGCCGTGTGACAGGCGGGGGCTCAACCCCCGAGGCGCAGGGTAGACACGCTGGCTGGAGGCAGGGAGAGGGATGTGGAATGCCCGGTGGAGCGGTGAAATGCGTAGAGATCGGGCGGAACACCAGTGGCGAAGGCGGCTTTCTGGCCCGTTCTTGACGCTGAGGCGCGAAAGCTAGGGTAGCAAACGGGATTAGATACCCGAGTAGTCC</w:t>
      </w:r>
    </w:p>
    <w:p w14:paraId="62C8E782">
      <w:pPr>
        <w:rPr>
          <w:rFonts w:hint="eastAsia"/>
        </w:rPr>
      </w:pPr>
      <w:r>
        <w:rPr>
          <w:rFonts w:hint="eastAsia"/>
        </w:rPr>
        <w:t>&gt;OTU007310</w:t>
      </w:r>
    </w:p>
    <w:p w14:paraId="009CE30A">
      <w:pPr>
        <w:rPr>
          <w:rFonts w:hint="eastAsia"/>
        </w:rPr>
      </w:pPr>
      <w:r>
        <w:rPr>
          <w:rFonts w:hint="eastAsia"/>
        </w:rPr>
        <w:t>CCTACGGGAGGCTGCAGCAAGGAATTTTCCGCAATCGACGCAAGTCGGACGGAGCAACGCCGCGTGCGGGAAGAAGGCCCTCGGGTTGTAAACCGCTTTTGTGAGGGAAGAAGATCTGACGGTACCTCACGAATAAGTCACGGCTAACTACGTGCCAGCAGCCGCGGTAATACGTAGGTGGCGAACGTTGTCCGGATTCACTGGGCGTAAAGCGCGCGCAGGCGGATTGGTAAGTCTGAGGTGAAAGCTCCCGGCTCAACTGGGAGAAGCCCTTGGATACTGCCAATCTTGAGACACTTAGAGGAGAGTGGAATTCCCGGTGTAGTGGTGGAATGCGTAGATATCGGGAGGAACACCAGTGGCGAAAGCGGCTCTCTGGGAGTGTTCTGACGCTGAGGCGCGAAAGCGTGGGGAGCAAACAGGATTAGATACCCCGGTAGTCC</w:t>
      </w:r>
    </w:p>
    <w:p w14:paraId="63A7D41B">
      <w:pPr>
        <w:rPr>
          <w:rFonts w:hint="eastAsia"/>
        </w:rPr>
      </w:pPr>
      <w:r>
        <w:rPr>
          <w:rFonts w:hint="eastAsia"/>
        </w:rPr>
        <w:t>&gt;OTU007311</w:t>
      </w:r>
    </w:p>
    <w:p w14:paraId="2C3995C0">
      <w:pPr>
        <w:rPr>
          <w:rFonts w:hint="eastAsia"/>
        </w:rPr>
      </w:pPr>
      <w:r>
        <w:rPr>
          <w:rFonts w:hint="eastAsia"/>
        </w:rPr>
        <w:t>CCTACGGGCGGCAGCAGTGGGGAATCTTGCGCAATGGACGAAAGTCTGACGCAGCCACGCCGCGTGAGTGAAGAAGGCCTTCGGGTTGTAAAGCTCTGTCATCAGGGACGAACATCCTGATCGTGAATAGCGATCAGGACTGACGGTACCTGAGAAGGAAGCACCGGCTAACTTCGTGCCAGCAGCCGCGGTAAGACGGAGGTCCCGAGCGTTGTTCGGAATTATTGGGCTTAAAGCGCGTGTAGGCGGAGCCGTAAGTACCTTGTGAAATCCCCGGACTCAATCCGGGAACTGCTTGGTATACTGCGGTTCTCGAGGCAGGTAGAGGTCACTGGAACCTTAGGTGGAGCAGTGAAATGCGTAGATATGCGGAGGAACACCGATGGCGAAGGCAATCCCCTGGGCCTGTACTGACGCTCAGGCACGAAAGTGTGGGTAGCAAACAGGATTAGATACCCCTGTAGTCC</w:t>
      </w:r>
    </w:p>
    <w:p w14:paraId="3DCE012F">
      <w:pPr>
        <w:rPr>
          <w:rFonts w:hint="eastAsia"/>
        </w:rPr>
      </w:pPr>
      <w:r>
        <w:rPr>
          <w:rFonts w:hint="eastAsia"/>
        </w:rPr>
        <w:t>&gt;OTU007312</w:t>
      </w:r>
    </w:p>
    <w:p w14:paraId="640CAC33">
      <w:pPr>
        <w:rPr>
          <w:rFonts w:hint="eastAsia"/>
        </w:rPr>
      </w:pPr>
      <w:r>
        <w:rPr>
          <w:rFonts w:hint="eastAsia"/>
        </w:rPr>
        <w:t>CCTACGGGGGGCTGCAGTGGGGAATATTGGGCAATGGGCGCAAGCCTGACCCAGCCACGCCGCGTGAGTGATGAAGGCCTTCGGGTCGTAAAGCTCTGTGGGGAGGGACGAAACTCGGTGGCCTAATACGCCACCGCCTGACGGTACCTCCTTAGCAAGCACCGGCTAACTCCGTGCCAGCAGCCGCGGTAACACGTAGGGGGCGAGCGTTGTCCGGAATCATTGGGCGTAAAGAGCTCGTAGGCGGCTCGGTAAGTCGGGTGTGAAACCCCCAGGCTCAACCTGGGGACGCCACCCGATACTGCTGTGGCTAGAGTCCAGTAGGGGAGTGTGGAATTCTTGGTGTAGCGGTGAAATGCGTAGATATCAAGAGGAACACCTGAGGTGAAGACGGGTTGCTGGGCTGACACTGACGCTGAGGCGCGAAAGCTGGGGGAGCAAACGGGATTAGATACCCCAGTAGTCC</w:t>
      </w:r>
    </w:p>
    <w:p w14:paraId="471049E6">
      <w:pPr>
        <w:rPr>
          <w:rFonts w:hint="eastAsia"/>
        </w:rPr>
      </w:pPr>
      <w:r>
        <w:rPr>
          <w:rFonts w:hint="eastAsia"/>
        </w:rPr>
        <w:t>&gt;OTU007313</w:t>
      </w:r>
    </w:p>
    <w:p w14:paraId="76C9C2DC">
      <w:pPr>
        <w:rPr>
          <w:rFonts w:hint="eastAsia"/>
        </w:rPr>
      </w:pPr>
      <w:r>
        <w:rPr>
          <w:rFonts w:hint="eastAsia"/>
        </w:rPr>
        <w:t>CCTACGGGCGGCAGCAGTCGAGAATTTTTCACAATGGGGGCAACCCTGATGGAGCGACGCCGCGTGGAGGATGAAGGCCTTCGGGTTGTAAACTCCTGTCATGCGGGAACAAGCAAGTGATAGTACCGCAAGAGGAAGAGACGGCTAACTCTGTGCCAGCAGCCGCGGTAATACAGAGGTCTCAAGCGTTGTTCGGATTCATTGGGCGTAAAGGGTGCGTAGGCGGCCCGGTCAGTCCGCTACGCAACTATTGACGCTGAGGCACGAAAGCGTGGGGATCAAACAGGATTAGATACCCCTGTAGTCC</w:t>
      </w:r>
    </w:p>
    <w:p w14:paraId="15B93A74">
      <w:pPr>
        <w:rPr>
          <w:rFonts w:hint="eastAsia"/>
        </w:rPr>
      </w:pPr>
      <w:r>
        <w:rPr>
          <w:rFonts w:hint="eastAsia"/>
        </w:rPr>
        <w:t>&gt;OTU007314</w:t>
      </w:r>
    </w:p>
    <w:p w14:paraId="769E4A10">
      <w:pPr>
        <w:rPr>
          <w:rFonts w:hint="eastAsia"/>
        </w:rPr>
      </w:pPr>
      <w:r>
        <w:rPr>
          <w:rFonts w:hint="eastAsia"/>
        </w:rPr>
        <w:t>CCTACGGGCGGCAGCAGTAGGGAATATTGGTCAATGGGTGAGAGCCTGAACCAGCCATGCCGCGTGCAGGAAGAAGGCCTTCTGGGTTGTAAACTGCTTTTGCCAGGGGATAAAATGACCTTGCGAGGTTAATTGAAGGTACCTGGTGAATAAGCCACGGCTAACTACGTGCCAGCAGCCGCGGTAATACGTAGGGTGCAAGCGTTGTCCGGAATTATTGGGCGTAAAGAGCTCGTAGGCGGTTTGTTGCGTCGGCTGTGAAATCCCGAGGCTCAACCTCGGGTCTGCAGTCGATACGAGCAAACTAGAGTGTTGCAGGGGAGACTGGAATTCCTGGTGTAGCGGTGAAATGCTTAGATATGACATAGAACACCGATTGCGAAGGCAGCAGGCTACACAAATATTGACGCTGAGGCACGAAAGCGTGGGGATCAAACAGGATTAGATACCCCAGTAGTCC</w:t>
      </w:r>
    </w:p>
    <w:p w14:paraId="1E51E0BC">
      <w:pPr>
        <w:rPr>
          <w:rFonts w:hint="eastAsia"/>
        </w:rPr>
      </w:pPr>
      <w:r>
        <w:rPr>
          <w:rFonts w:hint="eastAsia"/>
        </w:rPr>
        <w:t>&gt;OTU007315</w:t>
      </w:r>
    </w:p>
    <w:p w14:paraId="2E7E7A3C">
      <w:pPr>
        <w:rPr>
          <w:rFonts w:hint="eastAsia"/>
        </w:rPr>
      </w:pPr>
      <w:r>
        <w:rPr>
          <w:rFonts w:hint="eastAsia"/>
        </w:rPr>
        <w:t>CCTACGGGCGGCTGCAGTGGGGAATCTTGCGCAATGGTCTAACGACTGACGCAGCGACGCCGCGTGCGGGAGGAAGGTCTTCGGATTGTAAACCGCTGTCAGGAGGGACGAATGGCCCTGGGAGGCAATGCCTGGGGTTTGACGGTACCTCCAGAGGAAGCACCGGCTAACTCCGTGCCAGCAGCCGCGGTAATACGTAGGGGGCAAGCGTTGTCCGGATTTATTGGGCGTAAAGCGCGTGTAGGCGGCCAGGCAGGTCTGGTGTGAAAACTCGAGGCTCAACCTCGAGAGGTCATCGGAAACCGCCCGGCTAGAGTCCGGAAGAGGAGAGTGGAATTCCTGGTGTAGCGGTGAAATGCGCAGATATCAGGAAGAACACCCATGGCGAAGGCAGCTCTCTGGGACGGTACTGACGCTGAGACGCGAAAGCGTGGGGAGCGAACAGGATTAGATACCCCAGTAGTCC</w:t>
      </w:r>
    </w:p>
    <w:p w14:paraId="28424BB4">
      <w:pPr>
        <w:rPr>
          <w:rFonts w:hint="eastAsia"/>
        </w:rPr>
      </w:pPr>
      <w:r>
        <w:rPr>
          <w:rFonts w:hint="eastAsia"/>
        </w:rPr>
        <w:t>&gt;OTU007316</w:t>
      </w:r>
    </w:p>
    <w:p w14:paraId="21537FE1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AGCAGGGACGAAGCGTAAGTGACGGTACCTGCAGAAGAAGCTGCGGCTAACTACGTGCCAGCAGCCGCGGTAATACGTAGGCAGCGAGCGTTGTTCGGAGTTACTGGGCGTAAAGAGTGCGTAGGCGGTTTTCTAAGTTTGGTGTGAAATCTCCTGGCTTACCTGGGAGGGTGGTCGCCAGACGGCATCGCTTGAGGGTCGGAGAGGACAGTGGAATTCCCAGTGTAGCGGTGAAATGCGTAGATATTGGGAGGAACACCAGTGGCGAAGGCGACTGTCTGGACGGCACCTGACGCTGAGGCGCGAAAGCCAGGGGAGCAAACGGGATTAGATACCCTTGTAGTCC</w:t>
      </w:r>
    </w:p>
    <w:p w14:paraId="4AF2185C">
      <w:pPr>
        <w:rPr>
          <w:rFonts w:hint="eastAsia"/>
        </w:rPr>
      </w:pPr>
      <w:r>
        <w:rPr>
          <w:rFonts w:hint="eastAsia"/>
        </w:rPr>
        <w:t>&gt;OTU007317</w:t>
      </w:r>
    </w:p>
    <w:p w14:paraId="4D0D109F">
      <w:pPr>
        <w:rPr>
          <w:rFonts w:hint="eastAsia"/>
        </w:rPr>
      </w:pPr>
      <w:r>
        <w:rPr>
          <w:rFonts w:hint="eastAsia"/>
        </w:rPr>
        <w:t>CCTACGGGGGGCTGCAGTAGGGAATATTGGGCAATGGAGGCGACTCTGACCCAGCCATGCCGCGTGCAGGAAGAAGGCGCTACGCGTTGTAAACTGCTTTTTTTCGGGAAGAAAAAGCTTCTGCGGAAGTCACTGACGGTACCGAAGGAATCAGCACCGGCTAACTCCGTGCCAGCAGCCGCGGTAATACGTAGGGTGCAAGCGTTGTCCGGAATTATTGGGCGTAAAGAGCTCGTAGGCGGTTTGTCGCGTCTGCCGTGAAAGTCCGGGGCTCAACTCCGGATCTGCGGTGGGTACGGGCAGACTAGAGTGATGTAGGGGAGACTGGAATTCCTGGTGTAGCGGTGAAATGCGTAGATATCGGGAGGAACACCAGTGGCGAAGGCGACTACCTGGCCCATTCTTGACGCTGAGGCGCGAAAGCGTGGGGAGCAAACAGGATTAGATACCCCAGTAGTCC</w:t>
      </w:r>
    </w:p>
    <w:p w14:paraId="6AC7FAF1">
      <w:pPr>
        <w:rPr>
          <w:rFonts w:hint="eastAsia"/>
        </w:rPr>
      </w:pPr>
      <w:r>
        <w:rPr>
          <w:rFonts w:hint="eastAsia"/>
        </w:rPr>
        <w:t>&gt;OTU007318</w:t>
      </w:r>
    </w:p>
    <w:p w14:paraId="0E305FE9">
      <w:pPr>
        <w:rPr>
          <w:rFonts w:hint="eastAsia"/>
        </w:rPr>
      </w:pPr>
      <w:r>
        <w:rPr>
          <w:rFonts w:hint="eastAsia"/>
        </w:rPr>
        <w:t>CCTACGGGGGGCTGCAGTAGGGAATCTTCCGCAATGGGCGAAAGCCTGACGGAGCAACGCCGCGTGAATGATGAAGGCCTTCGGGTTGTAAAATTCTGTCTTCTGTGAAGAACAAGCCTGTGAGTGGAAAGCTCAGGCCTTGACGGTAACAGAGGAGGAAGCCCCGGCTAACTACGTGCCAGCAGCCGCGGTAATACGTAGGGGGCAAGCGTTGTCCGGAATCACTGGGCGTAAAGCGCGCGCAGGCGGCCATCTGCGTCCGGGGTGAAAGCCCAGAGCTCAACTCTGGGACTGCCTTGGATACGGGGTGGCTTGAGGATCGGAGAGGCAAGGGGAATTCCACGTGTAGCGGTGAAATGCGTAGAGATGTGGAGGAACACCTGTGGCGAAGGCGCCTTGCTGGCCGATTTCTGACGCTGAGGCGCGAAAGCGTGGGGAGCAAACAGGATTAGATACCCTAGTAGTCC</w:t>
      </w:r>
    </w:p>
    <w:p w14:paraId="3B00C73B">
      <w:pPr>
        <w:rPr>
          <w:rFonts w:hint="eastAsia"/>
        </w:rPr>
      </w:pPr>
      <w:r>
        <w:rPr>
          <w:rFonts w:hint="eastAsia"/>
        </w:rPr>
        <w:t>&gt;OTU007319</w:t>
      </w:r>
    </w:p>
    <w:p w14:paraId="049CFCA7">
      <w:pPr>
        <w:rPr>
          <w:rFonts w:hint="eastAsia"/>
        </w:rPr>
      </w:pPr>
      <w:r>
        <w:rPr>
          <w:rFonts w:hint="eastAsia"/>
        </w:rPr>
        <w:t>CCTACGGGGGGCAGCAGTGGGGAATCTTGCACAATGGGCGAAAGCCTGATGCAGCAACGCCGCGTGCGGGACGAAGGCCCTAGGGTTGTAAACCGCTTTCAGCAGGGAAGAAGATGACGGTACCTGTAGAAGAAGGTGCGGCCAACTACGTGCCAGCAGCCGCGGTAAGACGTAGGGCGCAAGCGTTGTCCGGATTTATTGGGCGTAAAGAGCGTGTAGGCGGTTTTGTAAGTCGGGCGTGAAAACCCGGGGCTCAACCCCGGGATGCCGTTCGATACTGCAAGGCTAGAGGCAGGTAGGGGAAGGTGGAATACCTGGTGTAGCGGTGAAATGCGTAGATATCGGGGGGAATACCTGTGGCGAAAGCGGCACCCTGGCGTCGTTCTGACGCTCATGTGCGAAAGCGTGGGGAGCGAACGGGATTAGATACCCCAGTAGTCC</w:t>
      </w:r>
    </w:p>
    <w:p w14:paraId="2F65C5D4">
      <w:pPr>
        <w:rPr>
          <w:rFonts w:hint="eastAsia"/>
        </w:rPr>
      </w:pPr>
      <w:r>
        <w:rPr>
          <w:rFonts w:hint="eastAsia"/>
        </w:rPr>
        <w:t>&gt;OTU007320</w:t>
      </w:r>
    </w:p>
    <w:p w14:paraId="650C4853">
      <w:pPr>
        <w:rPr>
          <w:rFonts w:hint="eastAsia"/>
        </w:rPr>
      </w:pPr>
      <w:r>
        <w:rPr>
          <w:rFonts w:hint="eastAsia"/>
        </w:rPr>
        <w:t>CCTACGGGGGGCTGCAGTGGGGAATCTTGCGCAATGGGCGAAAGCCTGACGCAGCGACGCCGCGTGAGGGATGACGGCCTTCGGGTTGTAAACCTCTTTCAGTGGGGACGAAGCCTCACGGTGACGGTACCCGCAGAAGAAGCCCCGGCCAACTACGTGCCAGCAGCCGCGGTAATACAGAGGCCCCAAGCATTATCCGGAATTACTGGGCGTAAAGGGTGTCAAGGCGGTCATGTTAGTCGTTCGTTAAATCCGTGGGCTCAACCTACGGCTCGCGAGCGAAACGGCATGACTTGAGGTTGGAAGAGGTGCGTGGAACTCACGGTGTAGGGGTGAAATCCGTTGATATCGTGGGGAACACCAAAGGCGAAGGCAGCGCACTGGTCCAAATCTGACGCTCACACACGAAAGCCAGGGTAGCGAACGGGATTAGATACCCCTGTAGTCC</w:t>
      </w:r>
    </w:p>
    <w:p w14:paraId="71203996">
      <w:pPr>
        <w:rPr>
          <w:rFonts w:hint="eastAsia"/>
        </w:rPr>
      </w:pPr>
      <w:r>
        <w:rPr>
          <w:rFonts w:hint="eastAsia"/>
        </w:rPr>
        <w:t>&gt;OTU007321</w:t>
      </w:r>
    </w:p>
    <w:p w14:paraId="3140889F">
      <w:pPr>
        <w:rPr>
          <w:rFonts w:hint="eastAsia"/>
        </w:rPr>
      </w:pPr>
      <w:r>
        <w:rPr>
          <w:rFonts w:hint="eastAsia"/>
        </w:rPr>
        <w:t>CCTACGGGTGGCTGCAGTAGGGAATCTTGCGCAATGAGCGAAAGCTTGACGCAGCGACGCCGCGTGAGGGATGAAGGCCTTCGGGTTGTAAACTCCTTTTCTCAGGGACGAAACGGACGGTACCTGGGGAACAAGCCCCGGCTAACTACGTGCCAGCAGCCGCGGTAATACGTAGGGAGCGAGCGTTGTCCGGATTTATTGGGCGTAAAGGGCTTTTAGGCGGCCACGCCAAGTCGAATGTGAAAGCCCCCGGCTTAACTGGGGAGGGTCATTCGATACTGATCGACTTGAAGGCAGGAGAGGGCAGCAGAATTCCCGGTGTAGTGGTGAAATGCGTAGATATCGGGAGGAATACCAGTGGCGAAGGCGGCTGCCTGGCCTGTTCTTGACGCTGAGGCGCGAAAGCTGGGGGAGCAAACGGGATTAGATACCCCTGTAGTCC</w:t>
      </w:r>
    </w:p>
    <w:p w14:paraId="4586EDCF">
      <w:pPr>
        <w:rPr>
          <w:rFonts w:hint="eastAsia"/>
        </w:rPr>
      </w:pPr>
      <w:r>
        <w:rPr>
          <w:rFonts w:hint="eastAsia"/>
        </w:rPr>
        <w:t>&gt;OTU007322</w:t>
      </w:r>
    </w:p>
    <w:p w14:paraId="78434277">
      <w:pPr>
        <w:rPr>
          <w:rFonts w:hint="eastAsia"/>
        </w:rPr>
      </w:pPr>
      <w:r>
        <w:rPr>
          <w:rFonts w:hint="eastAsia"/>
        </w:rPr>
        <w:t>CCTACGGGGGGCAGCAGTCGAGAATAATTCACAATGGACGAAAGTCTGATGGTGCAACGCCGCGTGGAGGATGAAGGTCTTCGGATTGTAAACTCCTGTCATTGGGGAGTAAGACCTGACGGTGAATAGCCGGCAGGGTTGATAGTACCCAAAGAGGAAGGGACGGCTAACTTCGTGCCAGCAGCCGCGGTAATACGAAGGTCCCAAGCGTTGTTCGGAATCACTGGGCGTAAAGGGAGCGTAGGCGGCGTGGTAAGTCAGATGTGAAATCCCGGGGCTCAACCCCGGAACTGCACTGGATACTGCCCTGCTAGAGTACTGGAGAGGAGATTGGAATTTACGGTGTAGCAGTGAAATGCGTAGATATCGTAAGGAAGACCAGTGGCGAAGGCGAATCTCTGGGCTGTAACTGACGCTGAGGCGCGAAAGCGTGGGGAGCAAACAGGATTAGATACCCCGGTAGTCC</w:t>
      </w:r>
    </w:p>
    <w:p w14:paraId="3FE936F0">
      <w:pPr>
        <w:rPr>
          <w:rFonts w:hint="eastAsia"/>
        </w:rPr>
      </w:pPr>
      <w:r>
        <w:rPr>
          <w:rFonts w:hint="eastAsia"/>
        </w:rPr>
        <w:t>&gt;OTU007323</w:t>
      </w:r>
    </w:p>
    <w:p w14:paraId="041D499F">
      <w:pPr>
        <w:rPr>
          <w:rFonts w:hint="eastAsia"/>
        </w:rPr>
      </w:pPr>
      <w:r>
        <w:rPr>
          <w:rFonts w:hint="eastAsia"/>
        </w:rPr>
        <w:t>CCTACGGGAGGCAGCAGTGGGGAATATTGGACAATGGGCGCAAGCCTGATCCAGCAACGCCGCGTGGAGGACGAAGGTCTTCGGATTGTAAACTCCTGTCAGGCGGGACGAAGGGTTGGGGGCAAATAGTCCCTGATCTTGACGGTACTGCCAGAGGAAGCCCCGGCTAACTCCGTGCCAGCAGCCGCGGTAATACGGAGGGGGCGAGCGTTATTCGGAATCATTGGGCGTAAAGGGCGCGTAGGCGGCCCGATAAGTCAAAGGTGAAATCCCTCGGCTTAACCGGGGAACTGCGTCCGATACTGGATGGCTTGAGTTCGGGAGAGGGATGCGGAATTCCAGGTGTAGCGGTGAAATGCGTAGATATCTGGAGGAACACCGGTGGCGAAGGCGGCATCCTGGACCGGCACTGACGCTGAGGAGCGAAAGCCAGGGGAGCAAACGGGATTAGATACCCGAGTAGTCC</w:t>
      </w:r>
    </w:p>
    <w:p w14:paraId="3113A8E4">
      <w:pPr>
        <w:rPr>
          <w:rFonts w:hint="eastAsia"/>
        </w:rPr>
      </w:pPr>
      <w:r>
        <w:rPr>
          <w:rFonts w:hint="eastAsia"/>
        </w:rPr>
        <w:t>&gt;OTU007324</w:t>
      </w:r>
    </w:p>
    <w:p w14:paraId="4E93EF8E">
      <w:pPr>
        <w:rPr>
          <w:rFonts w:hint="eastAsia"/>
        </w:rPr>
      </w:pPr>
      <w:r>
        <w:rPr>
          <w:rFonts w:hint="eastAsia"/>
        </w:rPr>
        <w:t>CCTACGGGTGGCTGCAGTGGGGAATCTTGCGCAATGGTCTAACGACTGACGCAGCGACGCCGCGTGTGGGAGGACGCCTTTCGGGGTGTAAACCACTGTTGCCCGGGACGAACTGCGCGATTAGTCGCGCGTGACGGTACCGGGTGAGGAAGCACCGGCTAACTCCGTGCCAGCAGCCGCGGTAATACGGAGGGTGCGAGCGTTGTCCGGAATCATTGGGCGTAAAGAGCGCGTAGGCGGCCTGGCAAGTCGGGTGTGAAATCCCGGGGCTCAACCCCGGGACTGCATTCGATACTGCCTTGCTTGAGGACTGGAGAGGAGATTGGAATTCACGGTGTAGCAGTGAAATGCGTAGATATCGTGAGGAAGACCAGTGGCGAAGGCGGATCTCTGGACAGTTCCTGACACTGAGGCACGAAGGCTAGGGGAGCAAACGGGATTAGATACCCTTGTAGTCC</w:t>
      </w:r>
    </w:p>
    <w:p w14:paraId="5857E869">
      <w:pPr>
        <w:rPr>
          <w:rFonts w:hint="eastAsia"/>
        </w:rPr>
      </w:pPr>
      <w:r>
        <w:rPr>
          <w:rFonts w:hint="eastAsia"/>
        </w:rPr>
        <w:t>&gt;OTU007325</w:t>
      </w:r>
    </w:p>
    <w:p w14:paraId="5B786DE6">
      <w:pPr>
        <w:rPr>
          <w:rFonts w:hint="eastAsia"/>
        </w:rPr>
      </w:pPr>
      <w:r>
        <w:rPr>
          <w:rFonts w:hint="eastAsia"/>
        </w:rPr>
        <w:t>CCTACGGGGGGCTGCAGTGAGGAATATTGGGCAATGGACGCAAGTCTGACCCAGCCATGCCGCGTGAAGGATGAAGGCGTTCTGCGTTGTAAACTTCTTTTATAGGGGAAGAAACCCGGAAATTCTTTTTCGGTTGACGGTACCCTAGGAATAAGCACCGGCTAACTCCGTGCCAGCAGCCGCGGTAATACGTAGGGTGCGAGCGTTAATCGGAATTACTGGGCGTAAAGTGTGCGCAGGCGGCGTCGCAAGTCGAGTGTGAAAGCCCCGGGCTTAACTTGGGAATTGCGCTCGAAACTACGGTGCTGGAGTGTGGCAGAGGAAGGTGGAATTCCAGGTGTAGCGGTGAAATGCGTAGAGATCTGGAGGAACACCGATGGCGAAGGCAGCCTTCTGGGCCAACACTGACGCTCATGCACGAAAGCGTGGGGAGCAAACAGGATTAGATACCCTTGTAGTCC</w:t>
      </w:r>
    </w:p>
    <w:p w14:paraId="487EBFDA">
      <w:pPr>
        <w:rPr>
          <w:rFonts w:hint="eastAsia"/>
        </w:rPr>
      </w:pPr>
      <w:r>
        <w:rPr>
          <w:rFonts w:hint="eastAsia"/>
        </w:rPr>
        <w:t>&gt;OTU007326</w:t>
      </w:r>
    </w:p>
    <w:p w14:paraId="6D68DBDE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CAGCTGCAACCTAACACGTTGCAGCCTGACGGTACCGGGTGAGGAAGCCCCGGCTAACTCTGTGCCAGCAGCCGCGGTAATACAGAGGGGGCAAGCGTTGTTCGGAATTACTGGGCGTAAAGGGCGCGTAGGCGGTTTGGTAAGTCGGCTGTGAAAGTCCAGGGCTCAACCCTGGGATGCCGGTCGATACTGCCGGACTAGAGTGCGGAAGGGGCAACTGGAATTCTCGGTGTAGCGGTGAAATGCGTAGATATCGAGAGGAACACCTGCGGCGAAGGCGGGTTGCTGGGCCGACACTGACGCTGAGTGCGCGAAAGCCAGGGGAGCGAACGGGATTAGATACCCTAGTAGTCC</w:t>
      </w:r>
    </w:p>
    <w:p w14:paraId="16478B43">
      <w:pPr>
        <w:rPr>
          <w:rFonts w:hint="eastAsia"/>
        </w:rPr>
      </w:pPr>
      <w:r>
        <w:rPr>
          <w:rFonts w:hint="eastAsia"/>
        </w:rPr>
        <w:t>&gt;OTU007327</w:t>
      </w:r>
    </w:p>
    <w:p w14:paraId="25DCD048">
      <w:pPr>
        <w:rPr>
          <w:rFonts w:hint="eastAsia"/>
        </w:rPr>
      </w:pPr>
      <w:r>
        <w:rPr>
          <w:rFonts w:hint="eastAsia"/>
        </w:rPr>
        <w:t>CCTACGGGAGGCAGCAGTAGGGAATCTTGCACAATGAGCGAAAGCTTGATGCAGCGACGCCGCGTGAGGGATGAATGCCTTCGGGTTGTAAACCTCTTTCAGCAGGGACGAAGCCTTACGGTGACGGTACCTGCAGAAGAAGCCCCGGCCAACTACGTGCCAGCAGCCGCGGTAATACGTAGGGGGCGAGCGTTGTCCGGAATCACTGGGCGTAAAGGGCGCGTAGGCGGCCGATCAAGTCAGGCGTGAAATTCCCGGGCTCAACCTGGGGGCTGCGCTTGATACTGATTGGCTTGAATGCGGGAGAGGATAGTGGAATTCCCAGTGTAGAGGTGAAATTCGTAGATATTCGCAAGAACACCAGTGGCGAAGGCGGCTCACTGGCCCGGTACTGACGCTGAGGTGCGAAAGCGTGGGGAGCAAACAGGATTAGATACCCGAGTAGTCC</w:t>
      </w:r>
    </w:p>
    <w:p w14:paraId="635A6279">
      <w:pPr>
        <w:rPr>
          <w:rFonts w:hint="eastAsia"/>
        </w:rPr>
      </w:pPr>
      <w:r>
        <w:rPr>
          <w:rFonts w:hint="eastAsia"/>
        </w:rPr>
        <w:t>&gt;OTU007328</w:t>
      </w:r>
    </w:p>
    <w:p w14:paraId="1915A160">
      <w:pPr>
        <w:rPr>
          <w:rFonts w:hint="eastAsia"/>
        </w:rPr>
      </w:pPr>
      <w:r>
        <w:rPr>
          <w:rFonts w:hint="eastAsia"/>
        </w:rPr>
        <w:t>CCTACGGGAGGCTGCAGTGGGGAATTTTGGACAATGGGCGAAAGCCTGATCCAGCCATGCCGCGTGCAGGATGAAGGCCTTCGGGTTGTAAACTGCTTTTGTACGGAACGAAACGGTCTTTTCTAATACAGAAGGCTAATGACGGTACCGTAAGAATAAGCACCGGCTAACTACGTGCCAGCAGCCGCGGTAATACGTAGGGTGCAAGCGTTGTCCGGAATCACTGGGCGTAAAGGGCGCGTAGGTGGCCTGATAAGTAGGGGGTGAAATCTCACGGCTCAACCGGGAGGCTGCCTTCTAGACTGTTAGGCTTGAGCATGGTAGAGGCTGGTGGAATTCCACGTGTAGCGGTGAAATGCGTAGAGATGTGGAGGAACACCAGTGGCGAAGGCGACTCTCTGGTCTGTAACTGACGCTGAGGCGCGAAAGCGTGGGGAGCGAACAGGATTAGATACCCCGGTAGTCC</w:t>
      </w:r>
    </w:p>
    <w:p w14:paraId="32F14B00">
      <w:pPr>
        <w:rPr>
          <w:rFonts w:hint="eastAsia"/>
        </w:rPr>
      </w:pPr>
      <w:r>
        <w:rPr>
          <w:rFonts w:hint="eastAsia"/>
        </w:rPr>
        <w:t>&gt;OTU007329</w:t>
      </w:r>
    </w:p>
    <w:p w14:paraId="68F3CCFD">
      <w:pPr>
        <w:rPr>
          <w:rFonts w:hint="eastAsia"/>
        </w:rPr>
      </w:pPr>
      <w:r>
        <w:rPr>
          <w:rFonts w:hint="eastAsia"/>
        </w:rPr>
        <w:t>CCTACGGGAGGCTGCAGTGGGGAATATTGGACAATGGGCGCAAGCCTGATCCAGCCATGCCGCGTGAGTGAAGAAGGCCCTAGGGTTGTAAAGCACTTTTGGCAGGGAAGAAACGGCGCTGACTAATATTCAGCGTCACTGACGGTACCTGCAGAATAAGCACCGGCTAACTCCGTGCCAGCAGCCGCGGTAAAACGTAGGAGACAAACGTTATCCGGAGTTACTGGGCGTAAAGGGCGTGCAGGCGGTTGATTAAGTCTGGCGTGAAAGCCCCGGGCTCAACCTGGGAATTGCGATGGAGACTGCAAGGCTTGAATCTGGCAGAGGGGGGTAGAATTCCACGTGTAGCAGTGAAATGCGTAGAGATGTGGAGGAACACCGATGGCGAAGGCAGCCCCCTGGGTCAAGATTGACGCTCATGCACGAAAGCGTGGGGAGCAAACAGGATTAGATACCCTTGTAGTCC</w:t>
      </w:r>
    </w:p>
    <w:p w14:paraId="5EEA4CA3">
      <w:pPr>
        <w:rPr>
          <w:rFonts w:hint="eastAsia"/>
        </w:rPr>
      </w:pPr>
      <w:r>
        <w:rPr>
          <w:rFonts w:hint="eastAsia"/>
        </w:rPr>
        <w:t>&gt;OTU007330</w:t>
      </w:r>
    </w:p>
    <w:p w14:paraId="0E77279D">
      <w:pPr>
        <w:rPr>
          <w:rFonts w:hint="eastAsia"/>
        </w:rPr>
      </w:pPr>
      <w:r>
        <w:rPr>
          <w:rFonts w:hint="eastAsia"/>
        </w:rPr>
        <w:t>CCTACGGGTGGCTGCAGTAAGGAATATTGGACAATGGCGGAGACGCTGATCCAGCTATCCCGCGTGCAGGATGACGGCCCTACGGGTTGTAAACTGCTTTAGACTGGGGCGAAAAAGTGGGATTTATCCTACCTTGACGGTACCAGTAAAATAAGCACCGGCTAACTCCGTGCCAGCAGCCGCGGTAATACGGAGGGTGCAAGCGTTATCCGGAATCACTGGGTATAAAGGGTGCGTAGGCGGCCTATTAAGTCAGTGCTGAAATATTCCGGCTTAACCGGGAGGGTGGCATTGATACTGCAGGACTTGAGTAAAGTTGAGGTTGGCGGAATTGACGGTGTAGCGGTGAAATGCTTAGATATCGTCAAGAACACCTATTGCGAAGGCAGCTAACTAAGCTTTAACTGACGCTGAGGCACGAAAGTGTGGGGATCAAACAGGATTAGATACCCGGGTAGTCC</w:t>
      </w:r>
    </w:p>
    <w:p w14:paraId="3C1C7973">
      <w:pPr>
        <w:rPr>
          <w:rFonts w:hint="eastAsia"/>
        </w:rPr>
      </w:pPr>
      <w:r>
        <w:rPr>
          <w:rFonts w:hint="eastAsia"/>
        </w:rPr>
        <w:t>&gt;OTU007331</w:t>
      </w:r>
    </w:p>
    <w:p w14:paraId="197895DB">
      <w:pPr>
        <w:rPr>
          <w:rFonts w:hint="eastAsia"/>
        </w:rPr>
      </w:pPr>
      <w:r>
        <w:rPr>
          <w:rFonts w:hint="eastAsia"/>
        </w:rPr>
        <w:t>CCTACGGGGGGCAGCAGTAAGGAATATTGGTCAATGGACGCAAGTCTGACCCAGCCATGCCGCGTGGAGGATGAAGGTCCTCTGGATTGTAAACTTCTTTTATTTGGGAAGAAATGCAAATTTTCTAATTTGTTTGACGGTACCAGATGAATAAGCACCGGCTAACTCCGTGCCAGCAGCCGCGGTAATACAGAGGTCCCGAGCGTTGTTCGGATTCACTGGGCGTAAAGGGTGCGTAGGTGGTGGGGTAAGTTTGATGTGAAAGCTCGGAGCTTAACTCCGAAATGGCATTGAATACTATCCTGCTGGAGGGTCGGAGGGGAGACTGGAATTCTCGGTGTAGCAGTGAAATGCGTAGATATCAGGAGGAACACCGGTGGCGAAGGCGGCTTTCTGGGCCTGTCCTGACGCTGAGGAGCGAAAGCTAGGGGAGCAAACAGGATTAGATACCCGAGTAGTCC</w:t>
      </w:r>
    </w:p>
    <w:p w14:paraId="6E59E57F">
      <w:pPr>
        <w:rPr>
          <w:rFonts w:hint="eastAsia"/>
        </w:rPr>
      </w:pPr>
      <w:r>
        <w:rPr>
          <w:rFonts w:hint="eastAsia"/>
        </w:rPr>
        <w:t>&gt;OTU007332</w:t>
      </w:r>
    </w:p>
    <w:p w14:paraId="57C5B832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CGGGTTGTAAAGTTCTGTTACCCGAGAACAAGAGTATGTAGTAAATAGCTATGTACAATGAGTGTATCGGGGGAGAAAGCACCGGCTAACTCCGTGCCAGCAGCCGCGGTAAGACGGAGGGTGCAAACGTTGTTCGGAATCACTGGGCATAAAGCGCACGTAGGCGGTCCGCTAAGTCAGTTGTGAAATCCCTCGGCTCAACCGAGGAGCTGCACCTGATACTGGCGGGCTCGAGAACGGTAGGGGTGAGTGGAACTCCAGGTGGAGCGGTGAAATGCGTAGATATCTGGAGGAACACCGGTGGCGAAGGCGGCTCACTGGACCGTATCTGACGCTGAGGTGCGAAAGCTAGGGTAGCAAACGGGATTAGATACCCTAGTAGTCC</w:t>
      </w:r>
    </w:p>
    <w:p w14:paraId="3352F632">
      <w:pPr>
        <w:rPr>
          <w:rFonts w:hint="eastAsia"/>
        </w:rPr>
      </w:pPr>
      <w:r>
        <w:rPr>
          <w:rFonts w:hint="eastAsia"/>
        </w:rPr>
        <w:t>&gt;OTU007333</w:t>
      </w:r>
    </w:p>
    <w:p w14:paraId="01FE85C7">
      <w:pPr>
        <w:rPr>
          <w:rFonts w:hint="eastAsia"/>
        </w:rPr>
      </w:pPr>
      <w:r>
        <w:rPr>
          <w:rFonts w:hint="eastAsia"/>
        </w:rPr>
        <w:t>CCTACGGGGGGCAGCAGTGGGGAATCTTGCACAATGGGGGAAACCCTGATGCAGCGACGCCGCGTGAGCGATGAAGGCCTTCGGGTTGTAAACCTCTTTCAGGAGGGACGAAGCCACTCGGGCTAATACCCCAGAGGGTGACGGTACCTGCAGAAGAAGCCCCGGCCAACTACGTGCCAGCAGCCGCGGTAATACGTAGGGGGCCAGCGTTGTCCGGATTTACTGGGCGTAAAGCGCGCGCAGGCGGCGGCGTATGTGCCGTGTGAAAGCACCAGGCTTACCTTGGTGAGGTCACGGTACACAGCGTCGCTTGAGCCTCGGAGAGGTCGGTGGAATTCCGGGTGGAGCGGTGAAATGCGTAGAGATCCGGAGGAACACCAGAGGTGAAGACGGCCGACTGGCCGAGGGCTGACGCTGAGGCGCGACGGCGTGGGGAGCGAACCGGATTAGATACCCGTGTAGTCC</w:t>
      </w:r>
    </w:p>
    <w:p w14:paraId="220223E4">
      <w:pPr>
        <w:rPr>
          <w:rFonts w:hint="eastAsia"/>
        </w:rPr>
      </w:pPr>
      <w:r>
        <w:rPr>
          <w:rFonts w:hint="eastAsia"/>
        </w:rPr>
        <w:t>&gt;OTU007334</w:t>
      </w:r>
    </w:p>
    <w:p w14:paraId="3C25E220">
      <w:pPr>
        <w:rPr>
          <w:rFonts w:hint="eastAsia"/>
        </w:rPr>
      </w:pPr>
      <w:r>
        <w:rPr>
          <w:rFonts w:hint="eastAsia"/>
        </w:rPr>
        <w:t>CCTACGGGGGGCAGCAGTTAGGAATCTTGGGCAATGGGCGAAAGCCTGACCCAGCAACGCCGCGTGGGTGACGAAGGCCTTCGGGTCGTAAAGCCCTTTTGCACGGGAAGATGATGACGGTACCGTGCGAATAAGCCCCGGCTAACTACGTGCCAGCAGCCGCGGTAATACGTAGGGGGCGAGCGTTGTCCGGATTTATTGGGCGTAAAGAGCGTGTAGGCGGTTTCGTATGTCTGACGTGAAAGCCCCGGGCTCACCCCGGGAAGTGCGTTGGAAACTGCGAGACTAGAGTCCCGGAGAGGTGGGCGGAACTGATGGTGGAGCGGTGAAATGCGTTGATATCATCAGGAACACCGGAGGCGAAGGCGGCCCACTGGGTCTTTTCTGACGCTGAGGGACGAAAGCTAGGGGAGCGAACGGGATTAGATACCCGGGTAGTCC</w:t>
      </w:r>
    </w:p>
    <w:p w14:paraId="14AC76C9">
      <w:pPr>
        <w:rPr>
          <w:rFonts w:hint="eastAsia"/>
        </w:rPr>
      </w:pPr>
      <w:r>
        <w:rPr>
          <w:rFonts w:hint="eastAsia"/>
        </w:rPr>
        <w:t>&gt;OTU007335</w:t>
      </w:r>
    </w:p>
    <w:p w14:paraId="4AF0DC8C">
      <w:pPr>
        <w:rPr>
          <w:rFonts w:hint="eastAsia"/>
        </w:rPr>
      </w:pPr>
      <w:r>
        <w:rPr>
          <w:rFonts w:hint="eastAsia"/>
        </w:rPr>
        <w:t>CCTACGGGCGGCTGCAGTGGGGAATCTTCCGCAATGGGCGCAAGCCTGACGGAGCAACGCCGCGTGAATGATGAAGGCCTTCGGGTCGTAAAGTTCTGTCCTCAGGGAAGAACAATCATGGCAGGTAATGGTCATGATCTGACGGTACCTGAGGAGGAAGCTCTGGCTAACTACGTGCCAGCAGCCGCGGTAATACGTAGAGAGCAAGCGTTGTCCGGAATCACTGGGCGTAAAGGGTACGCAGGCGGATATACAAGTCAAATGTGAAATATACCGGCTTAACCGGTAAGGTGCATTTGAAACTGTATATCTTGAGTCTAGGATAGGAAAGCGGAATTCCTGGTGGAGCGGTGGAATGCGTAGATATCGGGAAGAACACCTGTGGCGAAGGCGGTCATCTGGCCCGTAATTGACGCTGAGGCGCGAAAGCGTGGGGAGCAAACAGGATTAGATACCCCAGTAGTCC</w:t>
      </w:r>
    </w:p>
    <w:p w14:paraId="0E84F279">
      <w:pPr>
        <w:rPr>
          <w:rFonts w:hint="eastAsia"/>
        </w:rPr>
      </w:pPr>
      <w:r>
        <w:rPr>
          <w:rFonts w:hint="eastAsia"/>
        </w:rPr>
        <w:t>&gt;OTU007336</w:t>
      </w:r>
    </w:p>
    <w:p w14:paraId="4D585300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GCTGTCGTAGGGGATGAAAGGCTGGAGGGTACACCCTCCAGCTCTGACTGAACCTAGGAGGAAGGGCCGGCTAATCTCGTGCCAGCAGCCGCGGTAATACGAGAGGCCCAAACGTTATTCGGAATTACTGGGCTTAAAGAGTCCGTAGGCGGCGCTGTCAGTCGGGTGTGAAAGCCCTCGGCTCAACCGAGGAACTGCGCCCGATACTGCAGTGCTTGAGGGAGACAGAGGTAAGCGGAACTGATGGTGGAGCGGTGAAATGCGTTGATATCATCAGGAACACCAGTGGCGAAAGCGGCTTACTGGGTCTCTTCTGACGCTGAGATACGAAAGCTAGGGTAGCGAAGGGGATTAGATACCCCAGTAGTCC</w:t>
      </w:r>
    </w:p>
    <w:p w14:paraId="5B3A1C5D">
      <w:pPr>
        <w:rPr>
          <w:rFonts w:hint="eastAsia"/>
        </w:rPr>
      </w:pPr>
      <w:r>
        <w:rPr>
          <w:rFonts w:hint="eastAsia"/>
        </w:rPr>
        <w:t>&gt;OTU007337</w:t>
      </w:r>
    </w:p>
    <w:p w14:paraId="0B016537">
      <w:pPr>
        <w:rPr>
          <w:rFonts w:hint="eastAsia"/>
        </w:rPr>
      </w:pPr>
      <w:r>
        <w:rPr>
          <w:rFonts w:hint="eastAsia"/>
        </w:rPr>
        <w:t>CCTACGGGCGGCTGCAGTGGGGAATCTTGCGCAATGGCCTAACGGCTGACGCAGCGACGCCGCGTGTGGGACGAAGCCCTTCGGGGTGTAAACCACTGTTGCCCGGGACGAATTGCCGGATTTTTCTGGCTTGACGGTACCGGGTGAGGAAGCCCCGGCTAACTCCGTGCCAGCAGCCGCGGTAATACGTAGGTGGCAAGCGTTGTCCGGATTTATTGGGTTTAAAGGGTGCGTAGGCGGTCATATAAGTCAGTGGTGAAATACTTCAGCTCAACTGGAGAGGTGCCATTGATACTGTATGACTTGAGTACAGACGAGGTAGGCGGAATTGACGGTGTAGCGGTGAAATGCTTAGATATCGTCAAGAACACCGATAGCGAAGGCAGCTTACTAGACTGTAACTGACGCTGATGCACGAAAGTGTGGGGATCAAACAGGATTAGATACCCGAGTAGTCC</w:t>
      </w:r>
    </w:p>
    <w:p w14:paraId="673C459A">
      <w:pPr>
        <w:rPr>
          <w:rFonts w:hint="eastAsia"/>
        </w:rPr>
      </w:pPr>
      <w:r>
        <w:rPr>
          <w:rFonts w:hint="eastAsia"/>
        </w:rPr>
        <w:t>&gt;OTU007338</w:t>
      </w:r>
    </w:p>
    <w:p w14:paraId="0D4486DE">
      <w:pPr>
        <w:rPr>
          <w:rFonts w:hint="eastAsia"/>
        </w:rPr>
      </w:pPr>
      <w:r>
        <w:rPr>
          <w:rFonts w:hint="eastAsia"/>
        </w:rPr>
        <w:t>CCTACGGGGGGCTGCAGTGAGGAATATTGGGCAATGGGCGCAAGCCTGACGCAGCAACACCGTGTGAGCGACGAAGGCCTTCGGGTCGTAAAGCTCTGTTGTTGGGGACGAAGGGTTAGGGGTTAATAGCCCCAAGCCTGACGGTACCCTTCGAGGAAGCCCCGGCTAACTACGTGCCAGCAGCCGCGGTAATACGTAGGGGGCGAGCGTTGTCCGGAATTATTGGGCGTAAAGAGCTCGTAGGCGGTTTGTCGCGTCGGATGTGAAATCCCGGGGCTTAACTCCGGGTCTGCATTCGATACGGGCTGACTAGAGTTCGGCAGGGGAGACTGGAATTCCTGGTGTAGCAGTGAAATGCGTAGAGATCGGGAGGAATACCAGTGGCGAAGGCGGCCTTCTGGACTGACACTGACGCTGAGGCGCGAAAGCCAGGGGAGCAAACGGGATTAGATACCCCGGTAGTCC</w:t>
      </w:r>
    </w:p>
    <w:p w14:paraId="728EFABD">
      <w:pPr>
        <w:rPr>
          <w:rFonts w:hint="eastAsia"/>
        </w:rPr>
      </w:pPr>
      <w:r>
        <w:rPr>
          <w:rFonts w:hint="eastAsia"/>
        </w:rPr>
        <w:t>&gt;OTU007339</w:t>
      </w:r>
    </w:p>
    <w:p w14:paraId="3FB1BE0C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CTAGGGTTGTAAAGCACTTTAAGTGGGGAGGAAGGGGTGATAGCTAATATCTATCACCATTGACGCTACCCACAGAATAAGCACCGGCTAACTCCGTGCCAGCAGCCGCGGTAATACGGAGGGTGCAAGCGTTATCCGGATTCACTGGGTTTAAAGGGTGCGTAGGAGGGTAGGTAAGTCAGTGGTGAAATCTCCGGGCTCAACTCGGAAACTGCCGTTGATACTATCTGTCTTGAATACCGTGGAGGTGAGCGGAATATGTCATGTAGCGGTGAAATGCTTAGATATGACATAGAACACCGATTGCGAAGGCAGCTCACTACACGAATATTGACTCTGAGGCACGAAAGCGTGGGGATCAAACAGGATTAGATACCCCGGTAGTCC</w:t>
      </w:r>
    </w:p>
    <w:p w14:paraId="4096EB74">
      <w:pPr>
        <w:rPr>
          <w:rFonts w:hint="eastAsia"/>
        </w:rPr>
      </w:pPr>
      <w:r>
        <w:rPr>
          <w:rFonts w:hint="eastAsia"/>
        </w:rPr>
        <w:t>&gt;OTU007340</w:t>
      </w:r>
    </w:p>
    <w:p w14:paraId="28D2C5CB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AAAGAATGGGAAGAATCAATGACGGTACCATTTATAAGGTCCGGCTAACTACGTGCCAGCAGCCGCGGTAATACGTAGGGACCAAGCGTTGTTCGGATTTACTGGGCGTAAAGCGCACGTAGGTGGCGACGTAAGTCGGGTGTGAAAGCCCCGGGCTCAACCTGGGAATGGCATTCGAGACTGCATTGCTGGAGTACGGAAGAGGAGGGCGGAATTCCCGGTGTAGCGGTGAAATGCGTAGAGATCCGGAGGAACACCAGCGGCGAAGGCGGCATCCTGGACTGGTCCTGACACTCAGGAGCGAAAGCGTGGGGAGCGATCCGGATTAGATACCCCAGTAGTCC</w:t>
      </w:r>
    </w:p>
    <w:p w14:paraId="2F16E9F4">
      <w:pPr>
        <w:rPr>
          <w:rFonts w:hint="eastAsia"/>
        </w:rPr>
      </w:pPr>
      <w:r>
        <w:rPr>
          <w:rFonts w:hint="eastAsia"/>
        </w:rPr>
        <w:t>&gt;OTU007341</w:t>
      </w:r>
    </w:p>
    <w:p w14:paraId="780F3E18">
      <w:pPr>
        <w:rPr>
          <w:rFonts w:hint="eastAsia"/>
        </w:rPr>
      </w:pPr>
      <w:r>
        <w:rPr>
          <w:rFonts w:hint="eastAsia"/>
        </w:rPr>
        <w:t>CCTACGGGTGGCAGCAGTGGGGAATATTGCACAATGGGCGAAAGCCTGATGCAGCCATGCCGCGTGTATGAAGAAGGCCTTCGGGTTGTAAAGTACTTTCAGTTGTGAGGAAGGATGTGTAGTTAATAACTGCGCATTTTGACGTTAGCAACAGAAGAAGCACCGGCTAACTCCGTGCCAGCAGCCGCGGTAATACGGAGGGTGCGAGCGTTAATCGGAATTACTGGGCGTAAAGCGCATGCAGGTGGTTTGTTAAGTCAGATGTGAAAGCCCGGGGCTCAACCTCGGAAGGTCATTTGAAACTGGCAAACTAGAGTACTGTAGAGGGGGGTAGAATTTCAGGTGTAGCGGTGAAATGCGTAGAGATCTGAAGGAATACCAGTGGCGAAGGCGGCCCCCTGGACAGATACTGACACTCAGATGCGAAAGCGTGGGGAGCAAACAGGATTAGATACCCGGGTAGTCC</w:t>
      </w:r>
    </w:p>
    <w:p w14:paraId="2B2FDDF7">
      <w:pPr>
        <w:rPr>
          <w:rFonts w:hint="eastAsia"/>
        </w:rPr>
      </w:pPr>
      <w:r>
        <w:rPr>
          <w:rFonts w:hint="eastAsia"/>
        </w:rPr>
        <w:t>&gt;OTU007342</w:t>
      </w:r>
    </w:p>
    <w:p w14:paraId="5EFC11C2">
      <w:pPr>
        <w:rPr>
          <w:rFonts w:hint="eastAsia"/>
        </w:rPr>
      </w:pPr>
      <w:r>
        <w:rPr>
          <w:rFonts w:hint="eastAsia"/>
        </w:rPr>
        <w:t>CCTACGGGTGGCAGCAGTGGGGAATATTGCGCAATGGACGAAAGTCTGACGCAGCGACGCCGCGTGTGGGAGGAAGCCTTTCGGGGTGTAAACCACTGTCAGAGGGGAAGAACGCCGATCAGTCGAACAGGCTGGTCGGGTGACGGTACCCTCAAAGGAAGCGCCGGCTAACTCCGTGCCAGCAGCCGCGGTAAGACGGAGGGCGCAAGCGTTGTTCGGAATTACTGGGCGTAAAGCGCGGGCAGGCGGCTATGCAAGTCGGGCGTGAAATCCCACGGCTCAACCGTGGAAGTGCACTCGAAACTGCGTAGCTAGAGTCCCGGAGAGGAAGGTGGAATACTTGGTGTAGAGGTGAAATTCGTAGATATCAAGTGGAACACCGGTGGCGAAGGCGGTCTTCTGGACAGTGACTGACGCTGAGACGCGAAAGCGTGGGGAGCAAACAGGATTAGATACCCCAGTAGTCC</w:t>
      </w:r>
    </w:p>
    <w:p w14:paraId="626E323D">
      <w:pPr>
        <w:rPr>
          <w:rFonts w:hint="eastAsia"/>
        </w:rPr>
      </w:pPr>
      <w:r>
        <w:rPr>
          <w:rFonts w:hint="eastAsia"/>
        </w:rPr>
        <w:t>&gt;OTU007343</w:t>
      </w:r>
    </w:p>
    <w:p w14:paraId="172292FC">
      <w:pPr>
        <w:rPr>
          <w:rFonts w:hint="eastAsia"/>
        </w:rPr>
      </w:pPr>
      <w:r>
        <w:rPr>
          <w:rFonts w:hint="eastAsia"/>
        </w:rPr>
        <w:t>CCTACGGGAGGCAGCAGTAAGGAATATTGGTCAATGGACGCAAGTCTGAACCAGCCATGCCGCGTGTGTGAAGAAGGTCTTCGGATTGTAAAGCACTTTAAGTTGGGAGGAAGGGCATTAACCTAATACGTTAGTGTTTTGACGTTACCGACAGAATAAGCACCGGCTAACTCTGTGCCAGCAGCCGCGGTAATACAGAGGGTGCAAGCGTTAATCGGAATTACTGGGCGTAAAGGGCGCGTAGGCGGCCTGGTAAGCGTGCGGTGAAAGCCCGGGGCTCAACCCCGGGTCTGCCGTGCGAACTGCTGGGCTTGAGCACTGTAGAGGCAGGTGGAATTCCGGGTGTAGCGGTGAAATGCGTAGATATTCGCAGGAACACCAGTGGCGAAGGCAGCCCCCTGGGTCGACACTGACGCTCATGCACGAAAGCGTGGGGAGCAAACAGGATTAGATACCCCAGTAGTCC</w:t>
      </w:r>
    </w:p>
    <w:p w14:paraId="0B4D23D1">
      <w:pPr>
        <w:rPr>
          <w:rFonts w:hint="eastAsia"/>
        </w:rPr>
      </w:pPr>
      <w:r>
        <w:rPr>
          <w:rFonts w:hint="eastAsia"/>
        </w:rPr>
        <w:t>&gt;OTU007344</w:t>
      </w:r>
    </w:p>
    <w:p w14:paraId="5112DAF0">
      <w:pPr>
        <w:rPr>
          <w:rFonts w:hint="eastAsia"/>
        </w:rPr>
      </w:pPr>
      <w:r>
        <w:rPr>
          <w:rFonts w:hint="eastAsia"/>
        </w:rPr>
        <w:t>CCTACGGGGGGCAGCAGTGGGGAATCTTGCGCAATGGGCGAAAGCCTGACGCAGCAACGCCGCGTGGGGGATGAAGGCCTTCGGGTTGTAAACCGCTTTCAGGAGGGACGAAGCCACTCGGGTTAATAGCCCAGAGGGTGACGGTACCTCCAGAAGAAGCCCCGGCTAACTCCGTGCCAGCAGCCGCGGTAATACGGAGGGTGCAAACGTTGCTCGGAATCACTGGGCGTAAAGCGCACGTAGGCGGCTCGAAAAGTCGGATGTGAAAGCCCTGGGCTCAACCTAGGAAGTGCATTAGAAACTACCTCGCTGGAGGGTTGGAGGGGGGACTGGAATTCTCGGTGTAGCGGTGAAATGCGTAGATATCGGAAGGAACACCAGTGGCGAAGGCGACTTCCTGGACCAAGACTGACGCTGAGGCGCGAAAGCGTGGGGATCAAACAGGATTAGATACCCCAGTAGTCC</w:t>
      </w:r>
    </w:p>
    <w:p w14:paraId="715F5A78">
      <w:pPr>
        <w:rPr>
          <w:rFonts w:hint="eastAsia"/>
        </w:rPr>
      </w:pPr>
      <w:r>
        <w:rPr>
          <w:rFonts w:hint="eastAsia"/>
        </w:rPr>
        <w:t>&gt;OTU007345</w:t>
      </w:r>
    </w:p>
    <w:p w14:paraId="100F6744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ACCGGTGAAGATAATGACGGTAACCGGAGAAGAAGCCCCGGCTAACTACGTGCCAGCAGCCGCGGTAATACGTAGGGTGCGAGCGTTAATCGGAATTACTGGGCGTAAAGCGTGCGCAGGCGGACGGTGCAAGTCAGGGGTGAAATTCTGGGGCTCAACCCCGGAGCTGCTCTTGATACTGCCTGTCTAGGGACCGGTAGGGGCCGGTGGAATTCCCGGTGTAGCAGTGAAATGCGTAGAGATCGGGAGGAACATCTGTGGCGAAGGCGACTGCCTGGACCAGCACTGACACTGAGGCACGAAAGCGTGGGGAGCAAACAGGATTAGATACCCCTGTAGTCC</w:t>
      </w:r>
    </w:p>
    <w:p w14:paraId="5F8AC086">
      <w:pPr>
        <w:rPr>
          <w:rFonts w:hint="eastAsia"/>
        </w:rPr>
      </w:pPr>
      <w:r>
        <w:rPr>
          <w:rFonts w:hint="eastAsia"/>
        </w:rPr>
        <w:t>&gt;OTU007346</w:t>
      </w:r>
    </w:p>
    <w:p w14:paraId="6A03C618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GGGGGATAAAATTCCCATGCGTGGGAAATTGAAGGTACCCGGTGAATAAGCCACGGCTAACTTCGTGCCAGCAGCCGCGGTAATACGAAGGGTGCAAGCGTTACTCGGAATTACTGGGCGTAAAGCGTGCGTAGGCGGTTTGTTAAGTCAGCTGTGAAAGCCCCGGGCTTAACCTGGGAACTGCAGTTGATACTGGCCGACTAGAGTACGAGAGAGGGAGGTAGAATTCCATGTGTAGCGGTGAAATGCGTAGATATCTGGAAGAACACCGGTGGCGAAGGCGGTGGTCTGGGACAAAACTGACGCTGAGGCGCGAAAGCCAGGGGAGCAAACGGGATTAGATACCCCTGTAGTCC</w:t>
      </w:r>
    </w:p>
    <w:p w14:paraId="7469A02D">
      <w:pPr>
        <w:rPr>
          <w:rFonts w:hint="eastAsia"/>
        </w:rPr>
      </w:pPr>
      <w:r>
        <w:rPr>
          <w:rFonts w:hint="eastAsia"/>
        </w:rPr>
        <w:t>&gt;OTU007347</w:t>
      </w:r>
    </w:p>
    <w:p w14:paraId="430166A6">
      <w:pPr>
        <w:rPr>
          <w:rFonts w:hint="eastAsia"/>
        </w:rPr>
      </w:pPr>
      <w:r>
        <w:rPr>
          <w:rFonts w:hint="eastAsia"/>
        </w:rPr>
        <w:t>CCTACGGGGGGCTGCAGTGGGGAATTTTGGACAATGGGCGCAAGCCTGATCCAGCCATGCCGCGTGTGCGATGAAGGCCTTCGGGTTGTAAAGCACTGTCGAGGGGGAGGAAGTGCCGAGCAATCGGCATTGACCTATCCCTGGAGGAAGCACGGGCTAAGTTCGTGCCAGCAGCCGCGGTAAGACGAACCGTGCGAACGTTGTTCGGAATCACTGGGCTTAAAGGGCGCGTAGGCGGATCAGCAAGTCCGGGGTGAAATCTTTCGGCTTAACCGGAAAAGTGCCTTGGATACTGCTGGTCTCGAGGGAGGTAGGGGTCATTGGAACTTCTGGTGGAGCGGTGAAATGCGTTGATATCGGAAGGAACGCCGGTGGCGAAAGCGACGCGCTGGACCTCTACTGACGCTGAGGCGCGAAAGCCAGGGGAGCAAACGGGATTAGATACCCGTGTAGTCC</w:t>
      </w:r>
    </w:p>
    <w:p w14:paraId="3BEC751B">
      <w:pPr>
        <w:rPr>
          <w:rFonts w:hint="eastAsia"/>
        </w:rPr>
      </w:pPr>
      <w:r>
        <w:rPr>
          <w:rFonts w:hint="eastAsia"/>
        </w:rPr>
        <w:t>&gt;OTU007348</w:t>
      </w:r>
    </w:p>
    <w:p w14:paraId="6C97A6BE">
      <w:pPr>
        <w:rPr>
          <w:rFonts w:hint="eastAsia"/>
        </w:rPr>
      </w:pPr>
      <w:r>
        <w:rPr>
          <w:rFonts w:hint="eastAsia"/>
        </w:rPr>
        <w:t>CCTACGGGGGGCAGCAGTGGGGAATCTTGCGCAATGCGCGACAGCGTGACGCAGCAACGCCGCGTGGGGGAAGAAGGCCTTCGGGTTGTAAACCCCTTTCAGGAGGGACGAAGGTTCGGCGGTGAACAGCCGACCGGACTGACGGTACCTCCACAAGAAGCCCCGGCTAACTACGTGCCAGCAGCCGCGGTAATACGTAGGGGGCAAGCGTTGTCCGGAATCATTGGGCGTAAAGAGCGTGTAGGCGGCCTGATAAGTCTGCTGTAAAAGTCAAAGGCTCAACCTTTGAATGCCGGTGGATACTGTCGGGCTAGAGTCCGGAAGAGGCGAGTGGAATTCCTGGTGTAGCGGTGGAATGCGCAGATATCAGGAGGAACACCAACGGCGAAGGCGGTGGTCTGGGCCGGAACTGACGCTGAGGAGCGAAAGCGTGGGGAGCAAACAGGATTAGATACCCCGGTAGTCC</w:t>
      </w:r>
    </w:p>
    <w:p w14:paraId="0585E831">
      <w:pPr>
        <w:rPr>
          <w:rFonts w:hint="eastAsia"/>
        </w:rPr>
      </w:pPr>
      <w:r>
        <w:rPr>
          <w:rFonts w:hint="eastAsia"/>
        </w:rPr>
        <w:t>&gt;OTU007349</w:t>
      </w:r>
    </w:p>
    <w:p w14:paraId="702CA78F">
      <w:pPr>
        <w:rPr>
          <w:rFonts w:hint="eastAsia"/>
        </w:rPr>
      </w:pPr>
      <w:r>
        <w:rPr>
          <w:rFonts w:hint="eastAsia"/>
        </w:rPr>
        <w:t>CCTACGGGCGGCAGCAGTGGGGAATATTGCGCAATGGGCGAAAGCCTGACGCAGCGACGCCGCGTGAGGGATGACGGCCTTCGGGTTGTAAACCTCTTTTGTCGAGGAAGAAGCTCTGACGGTACTCGACGAATAAGCCCCGGCTAACTCCGTGCCAGCAGCCGCGGTAATACGTAGGGACCTAGCGTTGTCCGGATTTATTGGGCGTAAAGAGCTCGTAGGCGGCTCAGTAAGTCGGGTGTGAAACCCCCAGGCTCAACCTGGGGACGCCATCCGATACTGCTGTGGCTTGAGTCCGGTAGGGGAGCGTGGAATTCCCAGTGTAGCGGTGAAATGCGCAGATATCGGGAAGAACACCCGTGGCGAAGGCGGCTCTCTGGGACGGTACTGACGCTGAGACGCGAAAGCGTGGGGAGCGAACAGGATTAGATACCCGAGTAGTCC</w:t>
      </w:r>
    </w:p>
    <w:p w14:paraId="7AB43241">
      <w:pPr>
        <w:rPr>
          <w:rFonts w:hint="eastAsia"/>
        </w:rPr>
      </w:pPr>
      <w:r>
        <w:rPr>
          <w:rFonts w:hint="eastAsia"/>
        </w:rPr>
        <w:t>&gt;OTU007350</w:t>
      </w:r>
    </w:p>
    <w:p w14:paraId="6A3A186D">
      <w:pPr>
        <w:rPr>
          <w:rFonts w:hint="eastAsia"/>
        </w:rPr>
      </w:pPr>
      <w:r>
        <w:rPr>
          <w:rFonts w:hint="eastAsia"/>
        </w:rPr>
        <w:t>CCTACGGGTGGCTGCAGTGGGGAATATTGCACAATGGGGGAAACCCTGATGCAGCGACGCCGCGTGGGTGAGGAAGTCCTTCGGGATGTAAAGCCCTTTTCTCGGGGAAGATTCAAGACGGTACCCGAGGAATAAGCCCCGGCTAACTACGTGCCAGCAGCCGCGGTAATACGTAGGGGGCAAGCGTTGTCCGGATTTACTGGGCGTAAAGAGCGCGTAGGCGGATGCTTAAGTGTGGCCTGAAAGCCCCCGGCTCAACCGGGGATCCGGGTTGCATACTGGGCATCTTGAGGGAGATAGGGGAAGGTGGAATTCCGGGTGTAGTGGTGAAATGCGTAGAGATCCGGAGGAACACCAGAGGCGAAGGCGGCACCCTAAGCCGTACCTGACACTGAGACGCGACAGCACGGGGAGCGAACGGGATTAGATACCCGTGTAGTCC</w:t>
      </w:r>
    </w:p>
    <w:p w14:paraId="5899146C">
      <w:pPr>
        <w:rPr>
          <w:rFonts w:hint="eastAsia"/>
        </w:rPr>
      </w:pPr>
      <w:r>
        <w:rPr>
          <w:rFonts w:hint="eastAsia"/>
        </w:rPr>
        <w:t>&gt;OTU007351</w:t>
      </w:r>
    </w:p>
    <w:p w14:paraId="7F2B6D75">
      <w:pPr>
        <w:rPr>
          <w:rFonts w:hint="eastAsia"/>
        </w:rPr>
      </w:pPr>
      <w:r>
        <w:rPr>
          <w:rFonts w:hint="eastAsia"/>
        </w:rPr>
        <w:t>CCTACGGGGGGCTGCAGCAGGGAATTTTGCGCAATGGGCGAAAGCCTGACGCAGCAACGCCGCGTGGGGGATGAAGGCCTTCGGGTTGTAAACCCCTTTCAGGAGGGAAGAAATTGACGGTACCCGCAGAATAAGCCCCGGCTAACTTCGTGCCAGCAGCCGCGGTAAGACGAAGGGGGCTAGCGTTGTTCGGAATTACTGGGCGTAAAGGGCGCGTAGGCGGCGTGTTAAGTCAGCTGTGAAATCTCCAAGCTCAACTGGAGAGGTGCCATTGATACTGTATGACTTGAGTACAGACGAGGTAGGCGGAATTGACGGTGTAGCGGTGAAATGCTTAGATATCGTCAAGAACTCCGATTGCGTAGGCAGCTAACTAGGCTGTAACTGACGCTGAGGCACGAAAGCGTGGGGAGCGAACAGGATTAGATACCCTAGTAGTCC</w:t>
      </w:r>
    </w:p>
    <w:p w14:paraId="74502501">
      <w:pPr>
        <w:rPr>
          <w:rFonts w:hint="eastAsia"/>
        </w:rPr>
      </w:pPr>
      <w:r>
        <w:rPr>
          <w:rFonts w:hint="eastAsia"/>
        </w:rPr>
        <w:t>&gt;OTU007352</w:t>
      </w:r>
    </w:p>
    <w:p w14:paraId="24A8C633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TCTTTCAGTGCCGACGAAGCGAGAGTGACGGTAGGCGCAGAAGAAGCACCGGCCAACTACGTGCCAGCAGCCGCGGTAATACGTAGGGGGCGAGCGTTGTCCGGATTTATTGGGCGTAAAGGGCGCGTAGGCGGCTTTTTAAGTCAGTGCTGAAATACCCCGGCTTAACCGGGGGGGTGGCATTGATACTGGAGAGCTTGAGTGAAGATGAGGTAGGCGGAATTGACGGTGTAGCGGTGAAATGCATAGATATCGTCAAGAACACCGATGGCGAAGGCAGCCTTCTGGGCCAACACTGACGCTCATGCACGAAAGCGTGGGGAGCAAACAGGATTAGATACCCCGGTAGTCC</w:t>
      </w:r>
    </w:p>
    <w:p w14:paraId="2AD3CEA0">
      <w:pPr>
        <w:rPr>
          <w:rFonts w:hint="eastAsia"/>
        </w:rPr>
      </w:pPr>
      <w:r>
        <w:rPr>
          <w:rFonts w:hint="eastAsia"/>
        </w:rPr>
        <w:t>&gt;OTU007353</w:t>
      </w:r>
    </w:p>
    <w:p w14:paraId="4572B91A">
      <w:pPr>
        <w:rPr>
          <w:rFonts w:hint="eastAsia"/>
        </w:rPr>
      </w:pPr>
      <w:r>
        <w:rPr>
          <w:rFonts w:hint="eastAsia"/>
        </w:rPr>
        <w:t>CCTACGGGGGGCTGCAGTTGGGAATCTTGCGCAATGGCCGAAAGGCTGACGCAGCGACGCCGCGTGTGGGATGAAGCTCTTCGGGGTGTAAACCACTGTTGCCCGGGACGAACGGGCGGATTTATCCGCCGTGACGGTACCGGGTGAGGAAGCACCGGCTAACTCCGTGCCAGCAGCCGCGGTAATACGTAGGGTGCGAGCGTTGTCCGGAATTATTGGGCGTAAAGGGCTCGTAGGCGGTCTGTTGCGTCAGGAGTGAAAACTCGGGGCTTAACCCCGAGCCTGCTTCTGATACGGGCAGACTAGAGGTATGCAGGGGAGAACGGAATTCCTGGTGTAGCGGTGAAATGCGCAGATATCAGGAGGAACACCGGTGGCGAAGGCGGTTCTCTGGGCATTACCTGACGCTGAGGAGCGAAAGTGTGGGGAGCGAACAGGATTAGATACCCTTGTAGTCC</w:t>
      </w:r>
    </w:p>
    <w:p w14:paraId="67597B84">
      <w:pPr>
        <w:rPr>
          <w:rFonts w:hint="eastAsia"/>
        </w:rPr>
      </w:pPr>
      <w:r>
        <w:rPr>
          <w:rFonts w:hint="eastAsia"/>
        </w:rPr>
        <w:t>&gt;OTU007354</w:t>
      </w:r>
    </w:p>
    <w:p w14:paraId="037A791F">
      <w:pPr>
        <w:rPr>
          <w:rFonts w:hint="eastAsia"/>
        </w:rPr>
      </w:pPr>
      <w:r>
        <w:rPr>
          <w:rFonts w:hint="eastAsia"/>
        </w:rPr>
        <w:t>CCTACGGGGGGCTGCAGTGGGGAATCTTGGACAATGGGCGCAAGCCTGATCCAGCCATGCCGCGTGAGTGAAGAAGGCCTTAGGGTTGTAAAGCTCTTTTGCCAGGGACGATAATGACGGTACCTGGAGAATAAGCCCCGGCAAACTTCGTGCCAGCAGCCGCGGTAATACGAAGGGGGCTAGCGTTGTTCGGAATTACTGGGCGTAAAGCGCGCGCAGGCGGCTATGTAAGTCTGGTGTTAAAGCCCGGGGCTCAACCCCGGTTCGCATCGGAAACTGTGTAGCTTGAGTGCAGAAGAGGAAAGCGGAATTCCGGGTGTAGCGGTGAAATGCGTAGATATCCGGAGGAACACCAGTGGCGAAGGCGGCTTTCTGGACCGACACTGACGCTGAGGCGCGAAAGCTAGGGGAGCAAACGGGATTAGATACCCTAGTAGTCC</w:t>
      </w:r>
    </w:p>
    <w:p w14:paraId="30D50582">
      <w:pPr>
        <w:rPr>
          <w:rFonts w:hint="eastAsia"/>
        </w:rPr>
      </w:pPr>
      <w:r>
        <w:rPr>
          <w:rFonts w:hint="eastAsia"/>
        </w:rPr>
        <w:t>&gt;OTU007355</w:t>
      </w:r>
    </w:p>
    <w:p w14:paraId="4C6B8E3C">
      <w:pPr>
        <w:rPr>
          <w:rFonts w:hint="eastAsia"/>
        </w:rPr>
      </w:pPr>
      <w:r>
        <w:rPr>
          <w:rFonts w:hint="eastAsia"/>
        </w:rPr>
        <w:t>CCTACGGGTGGCAGCAGTGGGGAATTTTGGACAATGGGGGCAACCCTGATCCAGCGACGCCGCGTGAAGGATGAAATTTTTCGGAATGTAAACTTCGCAAGAACGGGAAGAATAAGTAGAAGCTAATACCTTCTATGATGACGGTACCGTTTGTAAGCTCCGGCTAACTCCGTGCCAGCAGCCGCGGTAATACGTAGGGGGCAAGCGTTGTCCGGATTTATTGGGCGTAAAGAGCGTGTAGGCGGCCAGGCAGGTCTGGTGTGAAAACTCGAGGCTCAACCTCGAGCTGTCATCGGAAACCGTCTGGCTAGAGTCCGGAAGAGGAGAGTGGAATTCCCGGTGTAGCGGTGAAATGCGCAGATATCGGGAAGAACACCCATGGCGAAGGCAGCTCTCTGGGACGGTACTGACGCTGAGACGCGAAAGCGTGGGGAGCGAACAGGATTAGATACCCCTGTAGTCC</w:t>
      </w:r>
    </w:p>
    <w:p w14:paraId="23185CC6">
      <w:pPr>
        <w:rPr>
          <w:rFonts w:hint="eastAsia"/>
        </w:rPr>
      </w:pPr>
      <w:r>
        <w:rPr>
          <w:rFonts w:hint="eastAsia"/>
        </w:rPr>
        <w:t>&gt;OTU007356</w:t>
      </w:r>
    </w:p>
    <w:p w14:paraId="6CB97F72">
      <w:pPr>
        <w:rPr>
          <w:rFonts w:hint="eastAsia"/>
        </w:rPr>
      </w:pPr>
      <w:r>
        <w:rPr>
          <w:rFonts w:hint="eastAsia"/>
        </w:rPr>
        <w:t>CCTACGGGAGGCTGCAGTAGGGAATCTTCCGCAATGGACGAAAGTCTGACGGAGCAACGCCGCGTGTGCGATGACGGCCTTCGGGTTGTAAAGCACTTTTAGGTGGGAAGAGGAAGGACGGTACCACCTGAATAAGCCTCGGCTAACTACGTGCCAGCAGCCGCGGTAAAACGTAGGAGGCGAGCGTTATCCGGATTCACTGGGTTTAAAGGGTGCGTAGGAGGGTAGGTAAGTCAGTGGTGAAATCTTCGAGCTTAACTCGGAAACTGCCATTGATACTGTCGGTCTAGAGTACAGATGACGTGGGCGGAATATGACATGTAGTGGTGAAATACTTAGATATGTCATAGAACACCGATTGCGAAGGCAGCTCACGAAACTGTAACTGACGCTGAGGCACGAAAGTGCGGGGATCAAACAGGATTAGATACCCCGGTAGTCC</w:t>
      </w:r>
    </w:p>
    <w:p w14:paraId="329BA3AF">
      <w:pPr>
        <w:rPr>
          <w:rFonts w:hint="eastAsia"/>
        </w:rPr>
      </w:pPr>
      <w:r>
        <w:rPr>
          <w:rFonts w:hint="eastAsia"/>
        </w:rPr>
        <w:t>&gt;OTU007357</w:t>
      </w:r>
    </w:p>
    <w:p w14:paraId="45C8B05C">
      <w:pPr>
        <w:rPr>
          <w:rFonts w:hint="eastAsia"/>
        </w:rPr>
      </w:pPr>
      <w:r>
        <w:rPr>
          <w:rFonts w:hint="eastAsia"/>
        </w:rPr>
        <w:t>CCTACGGGGGGCTGCAGTAAGGAATATTGGTCAATGGGGGCAACCCTGAACCAGCCATGCCGCGTGCAGGAAGACTGCCCTATGGGTTGTAAACTGCTTTTGTCGGGGAATAAACCTCTTTACGTGTAAAGAGCTGAATGTACTCGAAGAATAAGGATCGGCTAACTCCGTGCCAGCAGCCGCGGTAATACGGAGGATCCAAGCGTTATCCGGATTTATTGGGTTTAAAGGGTGCGTAGGTGGCCCTGCAAGTCCGTGGTGAAAGCCTGCCGCTTAACGGCAGAACTGCCATGGATACTACAGGGCTTGAGTCCAGACGAGGTTGGCGGAATGGATGGTGTAGCGGTGAAATGCATAGATACCATCCAGAACCCCGATTGCGAAGGCAGCTCACTAAAGTGTGATTGACACTGAGGCACGAAAGCGTGGGGATCAAACAGGATTAGATACCCGTGTAGTCC</w:t>
      </w:r>
    </w:p>
    <w:p w14:paraId="18D0DD4F">
      <w:pPr>
        <w:rPr>
          <w:rFonts w:hint="eastAsia"/>
        </w:rPr>
      </w:pPr>
      <w:r>
        <w:rPr>
          <w:rFonts w:hint="eastAsia"/>
        </w:rPr>
        <w:t>&gt;OTU007358</w:t>
      </w:r>
    </w:p>
    <w:p w14:paraId="220257B2">
      <w:pPr>
        <w:rPr>
          <w:rFonts w:hint="eastAsia"/>
        </w:rPr>
      </w:pPr>
      <w:r>
        <w:rPr>
          <w:rFonts w:hint="eastAsia"/>
        </w:rPr>
        <w:t>CCTACGGGCGGCTGCAGTGGGGAATATTGCGCAATGGGCGGAAGCCTGACGCAGCGACGCCGCGTGGGGGATGAAGGCCTTCGGGTTGTAAACCCCTTTTACCACTCACGAAGGCCCCTGGTTTTCTGGGGGTTGACGGTAGGTGGTGAATAAGGACCGGCTAACTACGTGCCAGCAGCCGCGGTAATACGAAGGGTGCAAGCGTTAATCGGAATTACTGGGCGTAAAGCGCGCGTAGGTGGTTCAGCAAGTTGGATGTGAAAGCCCCGGGCTCAACCTGGGAATTGCAGTGGATACTGGGCGACTAGAGTGTGGTAGAGGGTAGTGGAATTCCCGGTGTAGCAGTGAAATGCGTAGAGATCAGAAGGAACATCCGTGGCGAAGGCGGCATCCTGGGCCAACACTGACACTGAGGCACGAAAGCGTGGGGAGCAAACAGGATTAGATACCCTTGTAGTCC</w:t>
      </w:r>
    </w:p>
    <w:p w14:paraId="6904E399">
      <w:pPr>
        <w:rPr>
          <w:rFonts w:hint="eastAsia"/>
        </w:rPr>
      </w:pPr>
      <w:r>
        <w:rPr>
          <w:rFonts w:hint="eastAsia"/>
        </w:rPr>
        <w:t>&gt;OTU007359</w:t>
      </w:r>
    </w:p>
    <w:p w14:paraId="3F567EC3">
      <w:pPr>
        <w:rPr>
          <w:rFonts w:hint="eastAsia"/>
        </w:rPr>
      </w:pPr>
      <w:r>
        <w:rPr>
          <w:rFonts w:hint="eastAsia"/>
        </w:rPr>
        <w:t>CCTACGGGAGGCTGCAGTGGGGAATCTTGCGCAATGGGGGCAACCCTGACGCAGCCATGCCGCGTGAGTGACGAAGGCCTTCGGGTTGTAAAGCTCTGTCCGGGGGGACGAACTCCGTAGATTCGAACAGGGTCTACGGCTGACGGTACCCCCGAAGAAAGCACCGGCTAACTCTGTGCCAGCAGCCGCGGCAATACGAAGGGGGCTAGCGTTGTTCGGAATCACTGGGCGTAAAGGGCGCGTAGGCGGCTTACCAAGTCAGGCGTGAAATTCCCGGGCTCAACCTGGGGGCTGCGCTTGATACTGGTGAGCTTGAATGCGGGAGAGGATAGTGGAATTCCCGGTGTAGCGGTGAAATGCGTAGAGATCGGGAGGAACACCCGTGGCGAAGGCGGCCAGCTGGGCCGGACCTGACGCTGAGGCGCGAAGGCGTGGGGAGCGAACGGGATTAGATACCCGAGTAGTCC</w:t>
      </w:r>
    </w:p>
    <w:p w14:paraId="72309F0F">
      <w:pPr>
        <w:rPr>
          <w:rFonts w:hint="eastAsia"/>
        </w:rPr>
      </w:pPr>
      <w:r>
        <w:rPr>
          <w:rFonts w:hint="eastAsia"/>
        </w:rPr>
        <w:t>&gt;OTU007360</w:t>
      </w:r>
    </w:p>
    <w:p w14:paraId="60B16319">
      <w:pPr>
        <w:rPr>
          <w:rFonts w:hint="eastAsia"/>
        </w:rPr>
      </w:pPr>
      <w:r>
        <w:rPr>
          <w:rFonts w:hint="eastAsia"/>
        </w:rPr>
        <w:t>CCTACGGGTGGCTGCAGTGGGGAATTTTCCGCAATGGGCGCAAGCCTGACGGAGTGACGCCGCGTGGGGGACGAAGGCCTTCGGGTTGTAAACCCCTGTCAGAGGGAAAGAAGGGTGGTGCGGTGAATAGCCGCATCACTTGACGGTACCTTCAGAGGAAGCCCCGGCCAACTCTGTGCCAGCAGCCGCGGTAAGACAGAGGGGGCAAGCGTTGCTCGGAATCACTGGGCGTAAAGCGCGCGTAGGTGGCCTGCTAAGTCAGACGTGAAATCCCCAGGCTTAACTTGGGAACTGCGTCTGATACTGGAAGGCTTGAGTTCGGGAGAGGGATGTGGAATTCCAGGTGTAGCGGTGAAATGCGTAGATATCTGGAGGAACACCGGTGGCGAAGGCGGCATCCTGGACCGAAACTGACACTGAGGCGCGAAAGCCAGGGGAGCAAACGGGATTAGATACCCCAGTAGTCC</w:t>
      </w:r>
    </w:p>
    <w:p w14:paraId="133E4E93">
      <w:pPr>
        <w:rPr>
          <w:rFonts w:hint="eastAsia"/>
        </w:rPr>
      </w:pPr>
      <w:r>
        <w:rPr>
          <w:rFonts w:hint="eastAsia"/>
        </w:rPr>
        <w:t>&gt;OTU007361</w:t>
      </w:r>
    </w:p>
    <w:p w14:paraId="712D096D">
      <w:pPr>
        <w:rPr>
          <w:rFonts w:hint="eastAsia"/>
        </w:rPr>
      </w:pPr>
      <w:r>
        <w:rPr>
          <w:rFonts w:hint="eastAsia"/>
        </w:rPr>
        <w:t>CCTACGGGGGGCTGCAGTAGGGAATATTGGGCAATGGTCGGAAGACTGACCCAGCCATGCCGCGTGCAGGAAGAAGGCGCTCAGCGTTGTAAACTGCTTTTATCGGCGAAGAACAGCCGTCCTGCGGGATGGTGTGACGGTAGTCGAGGAATAAGCACCGGCTAACTACGTGCCAGCAGCCGCGGTAAAACGTAGGTGGCAAGCGTTATCCGGATTTACTGGGCGTAAAGGGTGTGCAGGCGGGACGACAAGTGGTGTATGAAATCGCTCGGCTCAACCGGGCGGGGTTATGCCAGACTGGATGCCTGGAGAGTGCGAGAGGGACGTGGAATTCCGGGTGTAGTGGTGAAATGCGTAGAGATCCGGAGGAACCCCTGAGGCGAAGGCGGCGTCCTGGCGCACTTCTGACGTTCCGACACGACAGCATGGGGAGCGAACGGGATTAGATACCCCAGTAGTCC</w:t>
      </w:r>
    </w:p>
    <w:p w14:paraId="4B0C3A08">
      <w:pPr>
        <w:rPr>
          <w:rFonts w:hint="eastAsia"/>
        </w:rPr>
      </w:pPr>
      <w:r>
        <w:rPr>
          <w:rFonts w:hint="eastAsia"/>
        </w:rPr>
        <w:t>&gt;OTU007362</w:t>
      </w:r>
    </w:p>
    <w:p w14:paraId="0BD279DB">
      <w:pPr>
        <w:rPr>
          <w:rFonts w:hint="eastAsia"/>
        </w:rPr>
      </w:pPr>
      <w:r>
        <w:rPr>
          <w:rFonts w:hint="eastAsia"/>
        </w:rPr>
        <w:t>CCTACGGGGGGCAGCAGTGGGGAATCTTGCGCAATGGGCGAAAGCCTGACGCAGCGACGCCGCGTGGGCGACGAAGGCCTTCGGGTTGTAAAGCCCTGTGGGGCGGGACGAACCGGTACTGGGATAACACCCCGGTGCCTTGACGGTACCGCCTTAGCAAGCACCGGCTAACTACGTGCCAGCAGCCGCGGTAATACGTAGGGTGCAAGCGTTAATCGGAATTACTGGGCGTAAAGCGTGCGCAGGCGGTTTTGTAAGACAGGCGTGAAATCCCCGGGCTTAACCTGGGAATTGCGCTTGTGACTGCAAGGCTGGAGTGCGGCAGAGGGGGATGGAATTCCGCGTGTAGCAGTGAAATGCGTAGATATGCGGAGGAACACCGATGGCGAAGGCAATCCCCTGGGCCTGCACTGACGCTCATGCACGAAAGCGTGGGGAGCAAACAGGATTAGATACCCGTGTAGTCC</w:t>
      </w:r>
    </w:p>
    <w:p w14:paraId="4EAE01B7">
      <w:pPr>
        <w:rPr>
          <w:rFonts w:hint="eastAsia"/>
        </w:rPr>
      </w:pPr>
      <w:r>
        <w:rPr>
          <w:rFonts w:hint="eastAsia"/>
        </w:rPr>
        <w:t>&gt;OTU007363</w:t>
      </w:r>
    </w:p>
    <w:p w14:paraId="09581A3D">
      <w:pPr>
        <w:rPr>
          <w:rFonts w:hint="eastAsia"/>
        </w:rPr>
      </w:pPr>
      <w:r>
        <w:rPr>
          <w:rFonts w:hint="eastAsia"/>
        </w:rPr>
        <w:t>CCTACGGGGGGCTGCAGTGGGGAATCTTGCGCAATGGGCGAAAGCCTGACGCAGCGACGCCGCGTGGGGGAGGAAGCTTTTCGGAGTGTAAACCCCTGTCAGGAGGGAAGAACGGCGAGGGGAGGAAATGCCCCTTGTTTGACGGTACCTCCAGAGGAAGCACCGGCTAACTCTGTGCCAGCAGCCGCGGTAATACAGAGGGTGCGAGCGTTGTTCGGAATTACTGGGCGTAAAGCGCGCGTAGGCGGTCATTTAAGTCTGCCCGTGAAATGCCGGGGCTCAACCCCGCGCACGTCGGGGGATACTGGGTGACTGGAGACAGGTAGAGGCGAGTGGAATTCCGGGTGTAGCGGTGGAATGCGTAGAGATCCGGAAGAACACCAGAGGCGAAGGCGGCTCGCTGGGCCTGGTCTGACGCTGAGGCGCGAAAGCGTGGGGAGCGAACAGGATTAGATACCCGTGTAGTCC</w:t>
      </w:r>
    </w:p>
    <w:p w14:paraId="3384553B">
      <w:pPr>
        <w:rPr>
          <w:rFonts w:hint="eastAsia"/>
        </w:rPr>
      </w:pPr>
      <w:r>
        <w:rPr>
          <w:rFonts w:hint="eastAsia"/>
        </w:rPr>
        <w:t>&gt;OTU007364</w:t>
      </w:r>
    </w:p>
    <w:p w14:paraId="2E56C78B">
      <w:pPr>
        <w:rPr>
          <w:rFonts w:hint="eastAsia"/>
        </w:rPr>
      </w:pPr>
      <w:r>
        <w:rPr>
          <w:rFonts w:hint="eastAsia"/>
        </w:rPr>
        <w:t>CCTACGGGGGGCTGCAGTCGGGAATTTTGCGCAATGGGCGAAAGCCTGACGCAGCAACGCCGCGTGAGGGATGAAGGCCTTCGGGTTGTAAACCTCTTTTCTCAGGGACGATAATGACGGTACCTGAGGAATAAGTCACGGCTAACTACGTGCCAGCAGCCGCGGTAATACGTAGGTGGCTAGCGTTGTCCGGATTTACTGGGCGTAAAGAGCGCGCAGGCGGTCGTTCAAGTCGAGTGTGAAAGCCCCCGGCTCAACTGCGGGCCTGCAGTCGATACGGGCAGGCTAGAGTTCGGTAGGGGAGACTGGAATTCCTGGTGTAGCGGTGAAATGCGCAGATATCAGGAGGAACACCGGTGGCGAAGGCGGGTCTCTGGGCCTTGCCTGACGCTGAGGCGCGAAAGCTAGGGGAGCGAACAGGATTAGATACCCCAGTAGTCC</w:t>
      </w:r>
    </w:p>
    <w:p w14:paraId="2413154B">
      <w:pPr>
        <w:rPr>
          <w:rFonts w:hint="eastAsia"/>
        </w:rPr>
      </w:pPr>
      <w:r>
        <w:rPr>
          <w:rFonts w:hint="eastAsia"/>
        </w:rPr>
        <w:t>&gt;OTU007365</w:t>
      </w:r>
    </w:p>
    <w:p w14:paraId="125C9156">
      <w:pPr>
        <w:rPr>
          <w:rFonts w:hint="eastAsia"/>
        </w:rPr>
      </w:pPr>
      <w:r>
        <w:rPr>
          <w:rFonts w:hint="eastAsia"/>
        </w:rPr>
        <w:t>CCTACGGGAGGCTGCAATTAGGAATCGTGCGCAATGGACGAAAGTCTGACGCCGCGACGTTGCGTGGAGGATGAAGGTCTTAGGATCGTAAACTCCTTTTATACACGAACAAGTTCTGAGTGTAGTGTATGAATAAGTGCCTGCAAACCACGTGCCAGAAGCATCGGTGATACGTGGGACACGAGCGTTATCCGGATTAACTGGGCGTAAAGAGAAGCGTAGGCGTCTTCTTAAGTCACTTGTTAAATCTGTCGGCTCAACCGACAAATCGCGGGTGATACTAAGTTGATTGAGGAAGATAGGGGAGAGGGGAATTCCTGGTGGAGCGGTTAAATGCGTAGATATCAGGAGGAACACCAATGGCGAAGGCACCTCTCTGGGTCTTTCCTGACGCTAAGGCTCGAAAGCGTGGGGAGCAAAACGGATTAGATACCCCAGTAGTCC</w:t>
      </w:r>
    </w:p>
    <w:p w14:paraId="6A99DA5E">
      <w:pPr>
        <w:rPr>
          <w:rFonts w:hint="eastAsia"/>
        </w:rPr>
      </w:pPr>
      <w:r>
        <w:rPr>
          <w:rFonts w:hint="eastAsia"/>
        </w:rPr>
        <w:t>&gt;OTU007366</w:t>
      </w:r>
    </w:p>
    <w:p w14:paraId="38D0736B">
      <w:pPr>
        <w:rPr>
          <w:rFonts w:hint="eastAsia"/>
        </w:rPr>
      </w:pPr>
      <w:r>
        <w:rPr>
          <w:rFonts w:hint="eastAsia"/>
        </w:rPr>
        <w:t>CCTACGGGGGGCTGCAGTAGGGAATTTTCCACAATGGGGGCAACCCTGATGGAGCAACGCCGCGTGCAGGATGAATGCCTTCGGGTTGTAAACTGCTTTTATTAGTGACGATTATGACGGTAACTAATGAATAAGGACCTGCTAACTACGTGCCAGCAGCCGCGGTAATACGTAGGGTGCAAGCGTTAATCGGAATTACTGGGCGTAAAGCGTGCGCAGGCGGTTTCGTAAGTCTGTCGTGAAATCCCCGGGCTTAACCTGGGAATGGCGATGGAGACTGCGAGGCTAGAGTTTGGCAGAGGGGGGTAGAATTCCCGGTGTAGCGGTGAAATGCGTAGAGATCGGGAGGAACATCAGTGGCGAAGGCGGCCACCTGGACCACAACTGACGCTGAGGCGCGAAAGCGTGGGGAGCAAACAGGATTAGATACCCCAGTAGTCC</w:t>
      </w:r>
    </w:p>
    <w:p w14:paraId="633DBCE5">
      <w:pPr>
        <w:rPr>
          <w:rFonts w:hint="eastAsia"/>
        </w:rPr>
      </w:pPr>
      <w:r>
        <w:rPr>
          <w:rFonts w:hint="eastAsia"/>
        </w:rPr>
        <w:t>&gt;OTU007367</w:t>
      </w:r>
    </w:p>
    <w:p w14:paraId="1E125017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TACGCCGCAAGGCGGGTGACGGTACCTCCAAAGGAAGCACCGGCTAACTCCGTGCCAGCAGCCGCGGTAACACGTAGGAGGCGAGCGTTGTCCGGAATCATTGGGCGTAAAGGGCGCGTAGGCGGCTTGATAAGTCGGGGGTGAAAGCCTGTGGCTCAACCACAGAATTGCCTTCGATACTGTCTGGCTTGAGACCGGAAGAGGTAAGTGGAACTGCGAGTGTAGAGGTGAAATTCGTAGATATTCGCAAGAACACCGGTGGCGAAGGCGGCCTGCTGGGCAGTGGCTGACGCTGAGGCGCGACAGCGTGGGGAGCAAACAGGATTAGATACCCGTGTAGTCC</w:t>
      </w:r>
    </w:p>
    <w:p w14:paraId="3D2915D0">
      <w:pPr>
        <w:rPr>
          <w:rFonts w:hint="eastAsia"/>
        </w:rPr>
      </w:pPr>
      <w:r>
        <w:rPr>
          <w:rFonts w:hint="eastAsia"/>
        </w:rPr>
        <w:t>&gt;OTU007368</w:t>
      </w:r>
    </w:p>
    <w:p w14:paraId="53780C06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GAGGGACGAAGGTCGGGCGGTGAATAGCCGTTCCGGCTGACGGTACCTTCACAAGAAGCCCCGGCTAACTACGTGCCAGCAGCCGCGGTAATACGTAGGGTGCGAGCGTTAATCGGAATTACTGGGCGTAAAGCGTGCGCAGGCGGTTTTGTAAGCCAGATGTGAAATCCCCGGGCTTAACCTGGGAATGGCATTTGGGACTGCAAGGCTGGAGTTTGGCAGAGGAGACTGGAATTCCCGGTGTAGCAGTGAAATGCGTAGAGATGGGGGAGAACACTCGTGGCGAAGGCGGCCAGCTGGACCAGTTCTGACGCTGAGACGCGAAAGCGTGGGGAGCAAACAGGATTAGATACCCTGGTAGTCC</w:t>
      </w:r>
    </w:p>
    <w:p w14:paraId="7B879A0C">
      <w:pPr>
        <w:rPr>
          <w:rFonts w:hint="eastAsia"/>
        </w:rPr>
      </w:pPr>
      <w:r>
        <w:rPr>
          <w:rFonts w:hint="eastAsia"/>
        </w:rPr>
        <w:t>&gt;OTU007369</w:t>
      </w:r>
    </w:p>
    <w:p w14:paraId="7658EEC2">
      <w:pPr>
        <w:rPr>
          <w:rFonts w:hint="eastAsia"/>
        </w:rPr>
      </w:pPr>
      <w:r>
        <w:rPr>
          <w:rFonts w:hint="eastAsia"/>
        </w:rPr>
        <w:t>CCTACGGGCGGCTGCAGTGGGGAATCTTGCGCAATGGCCGAAAGGCTGACGCAGCGACGCCGCGTGTGGGAGGACGCCCTTCGGGGTGTAAACCACTGTTGCCCGGGACGAACATCCTCTTTCGAGAGGACTGACGGTACCGGGTGAGGAAGCACCGGCTAACTCCGTGCCAGCAGCCGCGGTAATACGGAGGGTGCGAGCGTTGTCCGGAATCACTGGGCGTAAAGGGCGCGTAGGCGGCGCGGGAAGTCATCGGTGAAAGTTCAGGGCTCAACTCAGAGTCTGCTATAGAAACTGCCGTGCTTGAGTGTGGGAGAGGTATGTGGAATTCCCGGTGTAGCGGTGAAATGCGCAGATATCAGGAGGAACACCGGTGGCGAAGGCGGCTTGCTGGGCCTTACCTGACGCTGAGGAGCGAAAGCGTGGGGAGCGAACAGGATTAGATACCCCAGTAGTCC</w:t>
      </w:r>
    </w:p>
    <w:p w14:paraId="1389C241">
      <w:pPr>
        <w:rPr>
          <w:rFonts w:hint="eastAsia"/>
        </w:rPr>
      </w:pPr>
      <w:r>
        <w:rPr>
          <w:rFonts w:hint="eastAsia"/>
        </w:rPr>
        <w:t>&gt;OTU007370</w:t>
      </w:r>
    </w:p>
    <w:p w14:paraId="19ACE435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GCCCGGGACGAAGCGAGAGTGACGGTACCGGGAGAAGAAGCACCGGCTAACTACGTGCCAGCAGCCGCGGTAATACGTAGGGACCAAGCGTTGTTCGGATTTATTGGGCGTAAAGGGCGCGCAGGCGGTTCGTGACGTGCCGTGTGACAGCTGGGAGCTCAACTCCCAGCGGCCAGGGTAGACGCACGGACTAGAGGCAGGGAGAGGGCAGTGGAATACCCGGTGTAGCGGTGGAATGCGTAGAGATCCGGAGGAAGACCGGTGGCGAAGGCGGTCTGCTGGGCAGTTTCTGACACTGAGGCGCGACAGCGTGGGGAGCAAACAGGATTAGATACCCCGGTAGTCC</w:t>
      </w:r>
    </w:p>
    <w:p w14:paraId="49F9368B">
      <w:pPr>
        <w:rPr>
          <w:rFonts w:hint="eastAsia"/>
        </w:rPr>
      </w:pPr>
      <w:r>
        <w:rPr>
          <w:rFonts w:hint="eastAsia"/>
        </w:rPr>
        <w:t>&gt;OTU007371</w:t>
      </w:r>
    </w:p>
    <w:p w14:paraId="0A3826F5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CCTCTGGATTGTAAACTTCTTTTACAGGGGAAGAAACCACTTTTTTCCAAGAGTGTTGACGGTACCCTGGGAAGAAGCCCCGGCTAACTTCGTGCCAGCAGCCGCGGTAATACGAAGGGGGCTAGCGTTGCTCGGAATTACTGGGCGTAAAGGGCGCGTAGGCGGACAGTTTAGTCAGAGGTGAAAGCCCAGGGCTCAACCTTGGAAATGCCTTTGATACTGGCTGTCTTGAGTTCGGGAGAGGTGAGTGGAATGCCGAGTGTAGAGGTGAAATTCGTAGATATTCGGCGGAACACCAGTGGCGAAGGCGACTCACTGGCCCGATACTGACGCTGAGGCGCGAAAGCGTGGGGAGCAAACAGGATTAGATACCCGGGTAGTCC</w:t>
      </w:r>
    </w:p>
    <w:p w14:paraId="62C15D79">
      <w:pPr>
        <w:rPr>
          <w:rFonts w:hint="eastAsia"/>
        </w:rPr>
      </w:pPr>
      <w:r>
        <w:rPr>
          <w:rFonts w:hint="eastAsia"/>
        </w:rPr>
        <w:t>&gt;OTU007372</w:t>
      </w:r>
    </w:p>
    <w:p w14:paraId="09CF8AF6">
      <w:pPr>
        <w:rPr>
          <w:rFonts w:hint="eastAsia"/>
        </w:rPr>
      </w:pPr>
      <w:r>
        <w:rPr>
          <w:rFonts w:hint="eastAsia"/>
        </w:rPr>
        <w:t>CCTACGGGTGGCAGCAGTGGGGAATTTTGGACAATGGGCGCAAGCCTGATCCAGCAATGCCGCGTGCAGGAAGAAGGCCTTCGGGTTGTAAACTGCTTTTGTACGGAACGAAAAGGCTCTGGTTAATACCTGGGGCTCATGACGGTACCGTAAGAATAAGCACCGGCTAACTACGTGCCAGCAGCCGCGGTAATACGTAGGTGGCAAGCGTTGTCCGGAATTATTGGGCGTAAAGCGCGCGCAGGCGGTTCGTTAAGTCTGATGGTAAAGCCCGGGGCTCAACCCCGGTATTCATTGGAAACTGGCGGACTGGAGTGCAGGAGAGGGAAGCGGAATTCCACGTGTAGCGGTGAAATGCGTAGATATCTGGAGGAACACCGGTGGCGAAGGCGGCATCCTGGACCGATATTGACGCTGATGCGCGAAAGCCAGGGGAGCAAACAGGATTAGATACCCCGGTAGTCC</w:t>
      </w:r>
    </w:p>
    <w:p w14:paraId="23A05BC7">
      <w:pPr>
        <w:rPr>
          <w:rFonts w:hint="eastAsia"/>
        </w:rPr>
      </w:pPr>
      <w:r>
        <w:rPr>
          <w:rFonts w:hint="eastAsia"/>
        </w:rPr>
        <w:t>&gt;OTU007373</w:t>
      </w:r>
    </w:p>
    <w:p w14:paraId="56F1BE90">
      <w:pPr>
        <w:rPr>
          <w:rFonts w:hint="eastAsia"/>
        </w:rPr>
      </w:pPr>
      <w:r>
        <w:rPr>
          <w:rFonts w:hint="eastAsia"/>
        </w:rPr>
        <w:t>CCTACGGGCGGCAGCAGTGAGGAATCTTCCACAATGGGCGCAAGCCTGATGGAGCAATGCCGCGTGCAGGAAGACGCTTTTCGGAGTGTAAACTGCTTTTCTGAAGGAAGATTATGACGGTACTTCAGGAATAAGGATCGGCTAACTACGTGCCAGCAGCCGCGGTAATACGTAGGATCCAAGCGTTATCCGGAATTACTGGGCGTAAAGCGTGCGCAGACGGTTTTGTAAGTCAGATGTGAAATCCCCGGGCTTAACCTGGGAACTGCATTTGAAACTGCAAGGCTAGAGTGTGTCAGAGGGGGGTAGAATTCCACGTGTAGCAGTGAAATGCGTAGAGATGTGGAGGAATACCGATGGCGAAGGCAGCCCCCTGGGATAACACTGACGCTCATGCACGAAAGCGTGGGGAGCAAACAGGATTAGATACCCCGGTAGTCC</w:t>
      </w:r>
    </w:p>
    <w:p w14:paraId="4B4F72DB">
      <w:pPr>
        <w:rPr>
          <w:rFonts w:hint="eastAsia"/>
        </w:rPr>
      </w:pPr>
      <w:r>
        <w:rPr>
          <w:rFonts w:hint="eastAsia"/>
        </w:rPr>
        <w:t>&gt;OTU007374</w:t>
      </w:r>
    </w:p>
    <w:p w14:paraId="5497FD4A">
      <w:pPr>
        <w:rPr>
          <w:rFonts w:hint="eastAsia"/>
        </w:rPr>
      </w:pPr>
      <w:r>
        <w:rPr>
          <w:rFonts w:hint="eastAsia"/>
        </w:rPr>
        <w:t>CCTACGGGCGGCTGCAGTGGGGAATATTGCGCAATGCGCGAAAGCGTGACGCAGCAACGCCGCGTGGGGGAAGACGGCCTTCGGGTTGTAAACCCCTTTCAGGAGGGACGAAGGTTCGGCAGTTAACAGCTGTCCGGACTGACGGTACCTCCACAAGAAGCCCCGGCTAACTACGTGCCAGCAGCCGCGGTAATACGTAGGGGGCTAGCGTTGTCCGGAATCATTGGGCGTAAAGCGCGCGTAGGCGGCCCGGTAAGTCCGCTCTGAAAGTCCAGGGCTCAACCCCGGGTCGGCGCGGGCGACTGTTGAGCTGGAGCACGGTAGGGGCAGACGGAATTCCGGGTGTAGCGGTGGAATGCGCAGATATCGGGAAGAACACCCGTGGCGAAGGCGGCTCTCTGGGACGGTACTGACGCTGAGACGCGAAAGCGTGGGGAGCGAACAGGATTAGATACCCGGGTAGTCC</w:t>
      </w:r>
    </w:p>
    <w:p w14:paraId="5A2A75FE">
      <w:pPr>
        <w:rPr>
          <w:rFonts w:hint="eastAsia"/>
        </w:rPr>
      </w:pPr>
      <w:r>
        <w:rPr>
          <w:rFonts w:hint="eastAsia"/>
        </w:rPr>
        <w:t>&gt;OTU007375</w:t>
      </w:r>
    </w:p>
    <w:p w14:paraId="3AB7093A">
      <w:pPr>
        <w:rPr>
          <w:rFonts w:hint="eastAsia"/>
        </w:rPr>
      </w:pPr>
      <w:r>
        <w:rPr>
          <w:rFonts w:hint="eastAsia"/>
        </w:rPr>
        <w:t>CCTACGGGGGGCTGCAGTGGGGAATTGTTCACAATGGGCGAAAGCCTGATGGAGCGACACCGCGTGCAGGATGAAGGCCTTCGGGTCGTAAACTGCTTTTATGATTGAAGATTATGACGGTAGGTCATGAATAAGCCTCGGCTAACTCCGTGCCAGCAGCCGCGGTCATACGGAGGAGGCAAGCGTTATCCGGAATTACTGGGCGTAAAGAGATGCGTAGGCGGCCGCATAAGCGGATAGTGAAATAGTCCCGCTCAACGGGACGACTACTATCCGAACTGTGTGGCTAGAGTGCTGGAGGGGAGACTGGAATTTACGGTGTAGCAGTGAAATGCGTAGATATCGTAAGGAAGACCAGTGGCGAAGGCGAGTCTCTGGACAGCAACTGACGCTGAGGCACGAAGGCCAGGGGAGCAAACGGGATTAGATACCCCGGTAGTCC</w:t>
      </w:r>
    </w:p>
    <w:p w14:paraId="4CE37FC0">
      <w:pPr>
        <w:rPr>
          <w:rFonts w:hint="eastAsia"/>
        </w:rPr>
      </w:pPr>
      <w:r>
        <w:rPr>
          <w:rFonts w:hint="eastAsia"/>
        </w:rPr>
        <w:t>&gt;OTU007376</w:t>
      </w:r>
    </w:p>
    <w:p w14:paraId="5D410FA5">
      <w:pPr>
        <w:rPr>
          <w:rFonts w:hint="eastAsia"/>
        </w:rPr>
      </w:pPr>
      <w:r>
        <w:rPr>
          <w:rFonts w:hint="eastAsia"/>
        </w:rPr>
        <w:t>CCTACGGGGGGCAGCAGTGGGGAATATTGGACAATGGGCGCAAGCCTGATCCAGCCATGCCGCGTGGAGGATGAAGGTCTTCGGATTGTAAACTCCTGTTGCTCGGGAAGAATGGCTCCGACCTAATACGTCGGAGTGTGACGGTACCGGGTGAGGAAGCCCCGGCTAACTTCGTGCCAGCAGCCGCGGTAATACGAAGGGGGCTAGCGTTGTTCGGAATTACTGGGCGTAAAGCGCGCGTAGGCGGGCATCTAAGTCAGGGGTGAAATGCCAGGGCTCAACCTTGGAATTGCCTTTGATACTGGATGCCTGGAGTTCGGGAGAGGTGAGTGGAATTCCGAGTGTAGAGGTGAAATTCGTAGATATTGGGAAGAACACCGATGGCGAAGGCAGCCATCTGGACCGACACTGACGCTGAGGCGCGAAAGCGTGGGGAGCAAACAGGATTAGATACCCGAGTAGTCC</w:t>
      </w:r>
    </w:p>
    <w:p w14:paraId="69055AF7">
      <w:pPr>
        <w:rPr>
          <w:rFonts w:hint="eastAsia"/>
        </w:rPr>
      </w:pPr>
      <w:r>
        <w:rPr>
          <w:rFonts w:hint="eastAsia"/>
        </w:rPr>
        <w:t>&gt;OTU007377</w:t>
      </w:r>
    </w:p>
    <w:p w14:paraId="0EC47588">
      <w:pPr>
        <w:rPr>
          <w:rFonts w:hint="eastAsia"/>
        </w:rPr>
      </w:pPr>
      <w:r>
        <w:rPr>
          <w:rFonts w:hint="eastAsia"/>
        </w:rPr>
        <w:t>CCTACGGGGGGCAGCAATTAGGAATCTTGCGCAATGGGCGAAAGCCTGACGCAGCGACGCCGCGTGGGGGAGGAAGGCCTTCGGGTTGTAAACCCCTTTTATCCGGGAAGAACAAAATGACGGTACCGGATGAATAAGCCACGGCTAACTCCGTGCCAGCAGCCGCGGTAATACGGAGGTGGCGAGCGTTGTCCGAAGTTACTGGGCGTAAAGCGCGCGTAGGCGGACCGGGACGTGCCGTGTGACAAGCCACCGCTCACCGGTGGAGGGCCACGGTACACGACCGGTCTGGAGGCAGGGAGAGGGATGTGGAATGCCCGGTGGAGCGGTGAAATGCGTAGAGATCCGGAGGAACACCAGCGGCGAAGGCGGCATCCTGGACTGGTCCTGACACTCAGGAGCGAAAGCGTGGGGAGCGATCCGGATTAGATACCCCAGTAGTCC</w:t>
      </w:r>
    </w:p>
    <w:p w14:paraId="7B27CD1B">
      <w:pPr>
        <w:rPr>
          <w:rFonts w:hint="eastAsia"/>
        </w:rPr>
      </w:pPr>
      <w:r>
        <w:rPr>
          <w:rFonts w:hint="eastAsia"/>
        </w:rPr>
        <w:t>&gt;OTU007378</w:t>
      </w:r>
    </w:p>
    <w:p w14:paraId="0DC8057D">
      <w:pPr>
        <w:rPr>
          <w:rFonts w:hint="eastAsia"/>
        </w:rPr>
      </w:pPr>
      <w:r>
        <w:rPr>
          <w:rFonts w:hint="eastAsia"/>
        </w:rPr>
        <w:t>CCTACGGGGGGCAGCAGTGGGGAATCTTGCCCAATGGGCGCAAGCCTGAGGCAGCGACGCCGCGTGAGGGAAGAAGGCCCTAGGGTTGTAAACCTCTTTCAGCAGGGACGAAGCCACTCGGGTTAATAGCCCAGAGGGTGACGGTACCTGCAGAAGAAGCCCCGGCTAACTACGTGCCAGCAGCCGCGGTAATACGTAGGGTGCGAGCGTTGTCCGGAATTATTGGGCGTAAAGAGCTCGTAGGCGGTTTGTTGCGTCGGCTGTGAAAACTTCACGCTTAACGTGGAGCCTGCAGTCGATACGGGCAGACTTGAGTTCGGCAGGGGAGACTGGAATTCCTGGTGTAGCGGTGAAATGCGCAGATATCAGGAGGAACACCGGTGGCGAAGGCGGCCCTCTGGGGCTGTCCTGACGCTGAGGCGCGAAAGCTGGGGGAGCGAACAGGATTAGATACCCGAGTAGTCC</w:t>
      </w:r>
    </w:p>
    <w:p w14:paraId="2B4119A2">
      <w:pPr>
        <w:rPr>
          <w:rFonts w:hint="eastAsia"/>
        </w:rPr>
      </w:pPr>
      <w:r>
        <w:rPr>
          <w:rFonts w:hint="eastAsia"/>
        </w:rPr>
        <w:t>&gt;OTU007379</w:t>
      </w:r>
    </w:p>
    <w:p w14:paraId="76E656BB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CCATTGACGAAGCTGCATTCTTTTGGGTGTGGTGACGGTAGGTGGGGAAGAAGCACCGGCCAACTACGTGCCAGCAGCCGCGGTAATACGTAGGGTGCGAGCGTTGTCCGGAATTATTGGGCGTAAAGCGCGTGTAGGCGGCCTTGTAAGTCTGGTGTGAAAGCCCGGGGCTTACCCCCGGAAGTGCATTGGATACTGGGAGGCTCGAGTACCGGAGAGGAGGGTGGAATTCCTGGTGTAGCGGTGAAATGCGTAGAGATATGGAGGAACACCAGTGGCGAAGGCGGCTTTCTGGCCTGTAACTGACGCTGAGGCGCGACAGCGTGGGGAGCAAACAGGATTAGATACCCCTGTAGTCC</w:t>
      </w:r>
    </w:p>
    <w:p w14:paraId="1818F437">
      <w:pPr>
        <w:rPr>
          <w:rFonts w:hint="eastAsia"/>
        </w:rPr>
      </w:pPr>
      <w:r>
        <w:rPr>
          <w:rFonts w:hint="eastAsia"/>
        </w:rPr>
        <w:t>&gt;OTU007380</w:t>
      </w:r>
    </w:p>
    <w:p w14:paraId="7D195DCB">
      <w:pPr>
        <w:rPr>
          <w:rFonts w:hint="eastAsia"/>
        </w:rPr>
      </w:pPr>
      <w:r>
        <w:rPr>
          <w:rFonts w:hint="eastAsia"/>
        </w:rPr>
        <w:t>CCTACGGGCGGCAGCAGTAAGGAATATTGGTCAATGGACGCAAGTCTGAACCAGCCATGCCGCGTGGAGGATGAAGGTCCTCTGGATTGTAAACTTCTTTTATCGGCGAAGAAACCCATACTTTCTAGTGTGGTTGACGGTACCCGATGAATAAGCACCGGCTAACTCCGTGCCAGCAGCCGCGGTAATACGTAGGGTGCAAGCGTTAATCGGAATTACTGGGCGTAAAGCGTGCGCAGGCGGCTATGCAAGACAGATGTGAAATCCCCGGGCTCAACCTGGGAACTGCATCTGATACTGCCGTGCTAGAGTAATGGAGGGGTAGCTGGAATTCTCGGTGTAGCAGTGAAATGCGTAGATATCGAGAGGAACACTCGTGGCGAAAGCGAGCTACTGGACATTTACTGACGCTGAGGCTCGAAGGCTAGGGGAGCAAACGGGATTAGATACCCCTGTAGTCC</w:t>
      </w:r>
    </w:p>
    <w:p w14:paraId="1111DF9A">
      <w:pPr>
        <w:rPr>
          <w:rFonts w:hint="eastAsia"/>
        </w:rPr>
      </w:pPr>
      <w:r>
        <w:rPr>
          <w:rFonts w:hint="eastAsia"/>
        </w:rPr>
        <w:t>&gt;OTU007381</w:t>
      </w:r>
    </w:p>
    <w:p w14:paraId="102C50B4">
      <w:pPr>
        <w:rPr>
          <w:rFonts w:hint="eastAsia"/>
        </w:rPr>
      </w:pPr>
      <w:r>
        <w:rPr>
          <w:rFonts w:hint="eastAsia"/>
        </w:rPr>
        <w:t>CCTACGGGTGGCTGCAGTGGGGAATCTTGCGCAATGGGCGAAAGCCTGACGCAGCGACGCCGCGTGTGGGAGGAAGCCTTTCGGGGTGTAAACCACTGTTGCCCGGGACGAACAAGCTCTTTCGAGAGCTCTGACGGTACCGGGTGAGGAAGCACCGGCTAACTCTGTGCCAGCAGCCGCGGTAATACAGAGGATGCAAGCGTTATCCGGAATGATTGGGCGTAAAGCGTCTGTAGGTGGCTTTTTAAGTCCGCCGTCAAATCCCAGGGCTCAACCCTGGAATTGCATTGAATACTGGCGGACTAGAGTACCGGAGAGGAAACTGGAATTTACGGTGTAGCAGTGAAATGCGTAGAGATCGTAAGGAAGACCAGTGGCGAAGGCGAGTCCCTGGACAACACCTGACACTGAGGCACGAAAGCCGGGGGAGCAAACAGGATTAGATACCCCTGTAGTCC</w:t>
      </w:r>
    </w:p>
    <w:p w14:paraId="53F222AE">
      <w:pPr>
        <w:rPr>
          <w:rFonts w:hint="eastAsia"/>
        </w:rPr>
      </w:pPr>
      <w:r>
        <w:rPr>
          <w:rFonts w:hint="eastAsia"/>
        </w:rPr>
        <w:t>&gt;OTU007382</w:t>
      </w:r>
    </w:p>
    <w:p w14:paraId="6002BF90">
      <w:pPr>
        <w:rPr>
          <w:rFonts w:hint="eastAsia"/>
        </w:rPr>
      </w:pPr>
      <w:r>
        <w:rPr>
          <w:rFonts w:hint="eastAsia"/>
        </w:rPr>
        <w:t>CCTACGGGTGGCTGCAGTGGGGAATCTTGCGCAATGGGCGAAAGCCTGACGCAGCGACGCCGCGTGCGGGAGGAAGCTCTTCGGGGTGTAAACCGCTGTCAGAGGGGAAGAAATGCCATCCGAGGAAATGCGGGTGGTTTGACGGTACCCTCAGAGGAAGCACCGGCTAACTCTGTGCCAGCAGCCGCGGTAATACAGAGGGTGCGAGCGTTGTTCGGATTCACTGGGTTTAAAGGGTGCGTAGGTGGGCAGGTAAGTCAGTGGTGAAATCTCCGGGCTTAACCCGGAAACTGCCATTGATACTATCTGTCTTGAATACCGTGGAGGTGAGCGGAATATGTCATGTAGCGGTGAAATGCTTAGATATGACATAGAACACCGATAGCGAAGGCAGCTTGCTACACAGTCATTGACACTGAGGCACGAAAGCGTGGGGAGCAAACAGGATTAGATACCCCAGTAGTCC</w:t>
      </w:r>
    </w:p>
    <w:p w14:paraId="0186754C">
      <w:pPr>
        <w:rPr>
          <w:rFonts w:hint="eastAsia"/>
        </w:rPr>
      </w:pPr>
      <w:r>
        <w:rPr>
          <w:rFonts w:hint="eastAsia"/>
        </w:rPr>
        <w:t>&gt;OTU007383</w:t>
      </w:r>
    </w:p>
    <w:p w14:paraId="44E73CD4">
      <w:pPr>
        <w:rPr>
          <w:rFonts w:hint="eastAsia"/>
        </w:rPr>
      </w:pPr>
      <w:r>
        <w:rPr>
          <w:rFonts w:hint="eastAsia"/>
        </w:rPr>
        <w:t>CCTACGGGAGGCTGCAGTCGAGAATCTTCCGCAATGGGCGAAAGCCTGACGGAGCGACGCCGCGTGCGGGATGAAGGCCCTTGGGTTGTAAACCGCTGTCAGGGGGGATGAAAGCCGCAAGGCTTGACAGAGCCCCAGAAGAAGCACCGGCTAACTTCGTGCCAGCAGCCGCGGTAATACGAACTGTGCAAACGTTATTCGGAATCACTGGGCTTAAAGGGTGCGTAGGCGGCTTGTCAAGTAGGGTGTGAAAGCCCCCGGCTTAACCTGGGAAAGTCGTTGAATACGGTTAGACTCGAGTCGGACAGAGGGCAGTGGAATTTCCGGTGTAGCGGTGAAATGCGTAGAGATCGGAAAGAACACCAGTGGCGAAGGCGTCTGCCTGGGTCCAGACTGACACTGAGGTGCGAAGGCGTGGGGAGCAAACGGGATTAGATACCCCGGTAGTCC</w:t>
      </w:r>
    </w:p>
    <w:p w14:paraId="67C605D6">
      <w:pPr>
        <w:rPr>
          <w:rFonts w:hint="eastAsia"/>
        </w:rPr>
      </w:pPr>
      <w:r>
        <w:rPr>
          <w:rFonts w:hint="eastAsia"/>
        </w:rPr>
        <w:t>&gt;OTU007384</w:t>
      </w:r>
    </w:p>
    <w:p w14:paraId="27EB7EEA">
      <w:pPr>
        <w:rPr>
          <w:rFonts w:hint="eastAsia"/>
        </w:rPr>
      </w:pPr>
      <w:r>
        <w:rPr>
          <w:rFonts w:hint="eastAsia"/>
        </w:rPr>
        <w:t>CCTACGGGTGCAGCAGTAGGGAATCTTCCACAATGGGCGAAAGCCTGATGGAGCAATGCCGCGTGCAGGATGAATGCCTTCGGGTTGTAAACTGCTTTTATGGGGGAAGAATATGACGGTACCCCACGAATAAGCTTCGGCTAACTCCGTGCCAGCAGCCGCGGTAATACGGGGGGGGCAAGCGTTGTTCGGAATTACTGGGCGTAAAGGGCGCGTAGGCGGCTTTTCAAGCGTGCGGTGAAAGCTCGGGGCTTAACCCCGGAATTGCGCCTGAAACTGTTTGGCTAGAGTACTGGAGAGGGTAGCGGAATTCACGGTGTAGCAGTGAAATGCGTAGATATCGAGAGGAACACCAGTGGCGAAGGCGAGTCCCTGGACAATTCCTGACGCTGAGGCACGAAAGCTAGGGGAGCAAACAGGATTAGATACCCGAGTAGTCC</w:t>
      </w:r>
    </w:p>
    <w:p w14:paraId="75FCD395">
      <w:pPr>
        <w:rPr>
          <w:rFonts w:hint="eastAsia"/>
        </w:rPr>
      </w:pPr>
      <w:r>
        <w:rPr>
          <w:rFonts w:hint="eastAsia"/>
        </w:rPr>
        <w:t>&gt;OTU007385</w:t>
      </w:r>
    </w:p>
    <w:p w14:paraId="7C2BF71C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TGTAAAGCTCTGTTGTTAGGGAAGAACAAGTATCGGAGTAACTGCCGGTACCTTGACGGTACCTAACCAGAAAGCCACGGCTAACTCCGTGCCAGCAGCCGCGGTAATACGAAGGGTGCAAGCGTTATCCGGATTCATTGGGTTTAAAGGGTGCGTAGGCGGAACGTTAAGTCAGTGGTGAAATCCTGCAGCTCAACTGTAGACTTGCCATTGATACTGGCGTTCTTGAGTGCGCTTGAAGTAGGCGGAATGTGCAGTGTAGCGGTGAAATGCTTAGATATTGCACAGAACACCGATTGCGAAGGCAGCTTACTAAGGCGATACTGACGCTGAGGCACGAAAGCGTGGGGATCAAACAGGATTAGATACCCTTGTAGTCC</w:t>
      </w:r>
    </w:p>
    <w:p w14:paraId="137CDE58">
      <w:pPr>
        <w:rPr>
          <w:rFonts w:hint="eastAsia"/>
        </w:rPr>
      </w:pPr>
      <w:r>
        <w:rPr>
          <w:rFonts w:hint="eastAsia"/>
        </w:rPr>
        <w:t>&gt;OTU007386</w:t>
      </w:r>
    </w:p>
    <w:p w14:paraId="55686679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CCCGGCTAATTCCGTGCCAGCAGCCGCGGTAATACGGGAGAGGCAAGCGTTGTTCGGAATCACTGGGCTTAAAGCGCGTGTAGGCGGCCTAGCAAGTATCTTGTGAAATCCCGCAGCTCAACTGCGGAATCGCTGGGTATACTGCTTGGCTTGAGGCAGGTAGGGGTGCTTGGAACTCTAGGTGGAGCGGTGAAATGCGTAGATATCTAGAGGAACGCCGGTGGCGAAAGCGGAGCACTGGGCCTGCCCTGACGCTAAGACGCGAAAGCGTGGGTAGCAAACGGGATTAGATACCCTAGTAGTCC</w:t>
      </w:r>
    </w:p>
    <w:p w14:paraId="53A198DC">
      <w:pPr>
        <w:rPr>
          <w:rFonts w:hint="eastAsia"/>
        </w:rPr>
      </w:pPr>
      <w:r>
        <w:rPr>
          <w:rFonts w:hint="eastAsia"/>
        </w:rPr>
        <w:t>&gt;OTU007387</w:t>
      </w:r>
    </w:p>
    <w:p w14:paraId="6C8378CC">
      <w:pPr>
        <w:rPr>
          <w:rFonts w:hint="eastAsia"/>
        </w:rPr>
      </w:pPr>
      <w:r>
        <w:rPr>
          <w:rFonts w:hint="eastAsia"/>
        </w:rPr>
        <w:t>CCTACGGGCGGCTGCAGTGAGGGATCTTGCACAATGGGCGCAAGCCTGATGCAGCGACGCCGCGTGAGCGAAGAAGGCCTTCGGGTCGTAAAGCTCTTTTCTGCGTGACGAGAAGGGACGGTAGCGCAGGAAGAAGTCTCGGCTAACTACGTGCCAGCAGCCGCGGTAAAACGTAGGAGACAAACGTTATCCGGAGTTACTGGGCGTAAAGGGCGTGCAGGTGGTTCGTTAAGTTCGGCGTGAAAGCTTCTGGCTAAACCGGGAGAGGTCGTCGGAGACTGGCGGGCTAGAGGGTGATAGAGGCGGGTGGAATTCCGGGTGTAGTGGTGAAATGCGTAGATATCGGGAGGAACACCTGTGGCGAAAGCGACCTCCTGGACCATCTCTGACGCTCAGACGCGAAAGCTAGGGGAGCAAACGGGATTAGATACCCGGGTAGTCC</w:t>
      </w:r>
    </w:p>
    <w:p w14:paraId="0676AEF8">
      <w:pPr>
        <w:rPr>
          <w:rFonts w:hint="eastAsia"/>
        </w:rPr>
      </w:pPr>
      <w:r>
        <w:rPr>
          <w:rFonts w:hint="eastAsia"/>
        </w:rPr>
        <w:t>&gt;OTU007388</w:t>
      </w:r>
    </w:p>
    <w:p w14:paraId="69C5CCE1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CGGGACGAAGCCTCGGCCGTTAACAGCGGTTCGGGGTGACGGTACCGCCACAAGAAGCCCCGGCTAACTACGTGCCAGCAGCCGCGGTAATACGTAGGGGGCGAGCGTTGTCCGGAATTATTGGGCGTAAAGAGCGTGTAGGCGGTTCGGTAAGTCTGCCGTGAAAACCTGAGGCTCAACCTCGGGCGTGCGGTGGATACTGCCGGGCTAGAGGACGGTAGAGGCGAGTGGAATTCCCGGTGTAGCGGTGAAATGCGCAGATATCGGGAGGAACACCAGTAGCGAAGGCGGCTCGCTGGGCTGACACTGACGCTGAGGCGCGAAAGCTAGGGGAGCGAACGGGATTAGATACCCGTGTAGTCC</w:t>
      </w:r>
    </w:p>
    <w:p w14:paraId="4BDD032A">
      <w:pPr>
        <w:rPr>
          <w:rFonts w:hint="eastAsia"/>
        </w:rPr>
      </w:pPr>
      <w:r>
        <w:rPr>
          <w:rFonts w:hint="eastAsia"/>
        </w:rPr>
        <w:t>&gt;OTU007389</w:t>
      </w:r>
    </w:p>
    <w:p w14:paraId="6CEB033E">
      <w:pPr>
        <w:rPr>
          <w:rFonts w:hint="eastAsia"/>
        </w:rPr>
      </w:pPr>
      <w:r>
        <w:rPr>
          <w:rFonts w:hint="eastAsia"/>
        </w:rPr>
        <w:t>CCTACGGGCGGCTGCAGTGGGGAATTTTGCGCAATGGGCGAAAGCCTGACGCAGCAACGCCGCGTGGAGGATGAAGGCCTTCGGGTCGTAAACTCCTGTCAGGGGGGAAGAACCCGGGCAACCGGTTGACTGTACCCCCGGAGGAAGCCACGGCTAACTCCGTGCCAGCAGCCGCGGTAATACGGAGGTGGCAAGCGTTGTTCGGAATTACTGGGCGTAAAGGGCGCGTAGGCGGCTAGGCAAGTCAGGTGTGAAAGCCCCGGGCTTAACTCGGGAACTGCCGTGGATACTATCAATCTTGAATACTGTGGAGGTAAGCGGAATATGTCATGTAGCGGTGAAATGCTTAGATATGACATAGAACACCGATAGCGAAGGCAGCTCGCTGGGACGGTACTGACGCTAAGGCGCGAAAGCGTGGGGAGCGAACAGGATTAGATACCCCGGTAGTCC</w:t>
      </w:r>
    </w:p>
    <w:p w14:paraId="104A6E38">
      <w:pPr>
        <w:rPr>
          <w:rFonts w:hint="eastAsia"/>
        </w:rPr>
      </w:pPr>
      <w:r>
        <w:rPr>
          <w:rFonts w:hint="eastAsia"/>
        </w:rPr>
        <w:t>&gt;OTU007390</w:t>
      </w:r>
    </w:p>
    <w:p w14:paraId="40B4CD7A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GACCGGGACGAAGGGTGACTGACGGTACCGGTAGAAGAAGCACCGGCTAACTACGTGCCAGCAGCCGCGGTAATACGTAGGTGGCGAACGTTATCCGGAATTACTGGGCGTAAAGGGTCCGCAGGCGGTTATGCAGGTCGGATGTGACAGCGCGCGGCTTAACTGCGCGAGGCCGTTCGAAACCGCATAACTTGAATAGGGGCGAGGTCGGTGGAATTCCCGGTGTAGTGGTGGAATGCGTAGAGATCGGGAGGAACCTCGAACGCGAAGGCAGCCGGCTAGCCTCATATTGACGCTGAGGGACGAAGGCGTGGGGAGCGAACAGGATTAGATACCCCAGTAGTCC</w:t>
      </w:r>
    </w:p>
    <w:p w14:paraId="7B353B79">
      <w:pPr>
        <w:rPr>
          <w:rFonts w:hint="eastAsia"/>
        </w:rPr>
      </w:pPr>
      <w:r>
        <w:rPr>
          <w:rFonts w:hint="eastAsia"/>
        </w:rPr>
        <w:t>&gt;OTU007391</w:t>
      </w:r>
    </w:p>
    <w:p w14:paraId="512D233A">
      <w:pPr>
        <w:rPr>
          <w:rFonts w:hint="eastAsia"/>
        </w:rPr>
      </w:pPr>
      <w:r>
        <w:rPr>
          <w:rFonts w:hint="eastAsia"/>
        </w:rPr>
        <w:t>CCTACGGGAGGCTGCAGTGGAGAATCTTGCACAATGAGCGCAAGCTTGATGCAGCCACGCCGCGTGAGGGAAGAAGGCCTTCTGGGTTGTAAACTGCTTTTGCCGGGGGATAAAATTCCCATGCGTGGGACATTGAAGGTACCCGGTGAATAAGCCACGGCTAACTACGTGCCAGCAGCCGCGGTAATACGTAGGCAGCGAGCGTTGTTCGGAGTTACTGGGCGTAAAGAGTGCGTAGGCGGTCTTCTAAGTTTGGTGTGAAATCTCCCGGCTCAACCGCAGAGCGGCACCCGAAACTGGCGGGCTTGAGTGCAGGAGAGGGAAGCGGAATTCCCGGTGTAGCGGTGGAATGCGTAGAGATCGGGAGGAACACCAGTGGCGAAGGCGGCTTCCTGGCCTGTAACTGACACTGAGGCGCGAAAGCGTGGGGAGCAAACAGGATTAGATACCCTAGTAGTCC</w:t>
      </w:r>
    </w:p>
    <w:p w14:paraId="439FC56D">
      <w:pPr>
        <w:rPr>
          <w:rFonts w:hint="eastAsia"/>
        </w:rPr>
      </w:pPr>
      <w:r>
        <w:rPr>
          <w:rFonts w:hint="eastAsia"/>
        </w:rPr>
        <w:t>&gt;OTU007392</w:t>
      </w:r>
    </w:p>
    <w:p w14:paraId="5B35C7D0">
      <w:pPr>
        <w:rPr>
          <w:rFonts w:hint="eastAsia"/>
        </w:rPr>
      </w:pPr>
      <w:r>
        <w:rPr>
          <w:rFonts w:hint="eastAsia"/>
        </w:rPr>
        <w:t>CCTACGGGAGGCTGCAGTTTGGAATTTTGGACAATGGACGAAAGTCTGATCCAGCGACGCCGCGTGCACGAAGAAGGTCTTCGGATCGTAAAGTGCTTTTGCAGGGGACGAATTTTTGACTGTACCCTGAGAATAAGAGGTTGCTAACTCTGTGCCAGCAGCAGCGGTAATACAGAGACGTCGAGCGTTGTTCGGATTCATTGGGCGTAAAGGGTCCGCAGGCGGATTTACAAGTCTGATGTTAAAGACTGCGGCTTAACCGTGGGAAGGTATCAGAAACTGTAGATCTAGAGGCCGGTAGAGGTTACTGGAACTTATCGAGTAGGGGTAATATCCGTTGATACGATAAGGAACACCAAAGGCGAAGGCAGGTAACTGGGCCGGTCCTGACGCTCAGGGACGAAAGCGTGGGGAGCGAACGGGATTAGATACCCGGGTAGTCC</w:t>
      </w:r>
    </w:p>
    <w:p w14:paraId="1D93B6C8">
      <w:pPr>
        <w:rPr>
          <w:rFonts w:hint="eastAsia"/>
        </w:rPr>
      </w:pPr>
      <w:r>
        <w:rPr>
          <w:rFonts w:hint="eastAsia"/>
        </w:rPr>
        <w:t>&gt;OTU007393</w:t>
      </w:r>
    </w:p>
    <w:p w14:paraId="71548E34">
      <w:pPr>
        <w:rPr>
          <w:rFonts w:hint="eastAsia"/>
        </w:rPr>
      </w:pPr>
      <w:r>
        <w:rPr>
          <w:rFonts w:hint="eastAsia"/>
        </w:rPr>
        <w:t>CCTACGGGGGGCTGCAGTAGGGAATATTGGGCAATGCCCGCAAGGGTGACCCAGCCATGCCGCGTGCAGGAAGAAGGCCTTCTGGGTTGTAAACTGCTTTTGGAAGGGAACAAAACGGGCCTGCGGGCCAACTTGAGTGTACCTTCAGAATAAGCACCGGCTAACTCCGTGCCAGCAGCCGCGGTAATACGGGGGGAGCAAGCGTTGTTCGGAATCACTGGGCGTAAAGGGCGCGTAGGCGGCGGACCTAGTCGGGCGTGAAATCCCCGGGCTCAACCCGGGGGCTGCGCCCGATACGGGTCCGCTGGAGGACGGGAGAGGCTCGCGGAATTCCCAGTGTAGAGGTGAAATTCGTAGATATTGGGAAGAACACCGGTGGCGAAGGCGGCGAGCTGGCCCGTTTCTGACGCTGAGGCGCGACAGCGTGGGGAGCAAACAGGATTAGATACCCTAGTAGTCC</w:t>
      </w:r>
    </w:p>
    <w:p w14:paraId="18956532">
      <w:pPr>
        <w:rPr>
          <w:rFonts w:hint="eastAsia"/>
        </w:rPr>
      </w:pPr>
      <w:r>
        <w:rPr>
          <w:rFonts w:hint="eastAsia"/>
        </w:rPr>
        <w:t>&gt;OTU007394</w:t>
      </w:r>
    </w:p>
    <w:p w14:paraId="064C7575">
      <w:pPr>
        <w:rPr>
          <w:rFonts w:hint="eastAsia"/>
        </w:rPr>
      </w:pPr>
      <w:r>
        <w:rPr>
          <w:rFonts w:hint="eastAsia"/>
        </w:rPr>
        <w:t>CCTACGGGTGGCTGCAGTCAAGAACCATCCGCAATGCACGAAAGTGTGACGGTGCGACGCCGCGTGGTTGATGAAGCACTTCGGTGCGTAAAGGCCTTTTATGAGGGAAGAAATTTTGACGGTACCTCATGAATAAGAGGCTGCTAATCTCGTGCCAGCAGCAGCGGTAATACGAGAGCCTCAAGCGTTATCCGGAATTATTGGGCGTAAAGGGTGTGTAGGTGGTTCGTTAAGTCTGATGTGAAAGCCCTGGGCTCAACCTGGGAATGGCATTGGAAACTGGCGACCTAGAGTGCGGTAGAGGGTAGTGGAATTCCCGGTGTAGCGGTGAAATGCGTAGATATGTGGAGGAACACCAGTGGCGAAGGCGGCTCTCTGGTCTGCAACTGACGCTGAGGCGCGAAAGCGTGGATAGCAAACAGGATTAGATACCCGTGTAGTCC</w:t>
      </w:r>
    </w:p>
    <w:p w14:paraId="52BD0EDD">
      <w:pPr>
        <w:rPr>
          <w:rFonts w:hint="eastAsia"/>
        </w:rPr>
      </w:pPr>
      <w:r>
        <w:rPr>
          <w:rFonts w:hint="eastAsia"/>
        </w:rPr>
        <w:t>&gt;OTU007395</w:t>
      </w:r>
    </w:p>
    <w:p w14:paraId="20B88C9D">
      <w:pPr>
        <w:rPr>
          <w:rFonts w:hint="eastAsia"/>
        </w:rPr>
      </w:pPr>
      <w:r>
        <w:rPr>
          <w:rFonts w:hint="eastAsia"/>
        </w:rPr>
        <w:t>CCTACGGGGGGCTGCAGTGGGGAATATTGCGCAATGGACGAAAGTCTGACGCAGCGACGCCGCGTGTGGGAGGAAGCTCTTCGGGGTGTAAACCACTGTCAGGAGGGAAGAAACTCGCAGGCCCGAACAGGCCCGGCGATTGACGGTACCTCCAAAGGAAGCGCCGGCTAACTCCGTGCCAGCAGCCGCGGTAAGACGGAGGGCGCAAGCGTTGTTCGGAATTACTGGGCGTAAAGCGCGGGCAGGCGGTCTGTTAAGTCGTTTGTGAAAATCCGGAGCTCAACTCCGGAAATGCGTACGATACTGGCAGGCTGGAGATCGGTAGAGGGGGATGGAATTCCGCGTGTAGCAGTGAAATGCGTAGATATGTGGAGGAACATCAGTGGCGAAGGCGGCCTTCTGGTCCAGTACTGACACTCAAGTGCGAAAGCGTGGGGAGCAAACAGGATTAGATACCCCTGTAGTCC</w:t>
      </w:r>
    </w:p>
    <w:p w14:paraId="23FF8DC6">
      <w:pPr>
        <w:rPr>
          <w:rFonts w:hint="eastAsia"/>
        </w:rPr>
      </w:pPr>
      <w:r>
        <w:rPr>
          <w:rFonts w:hint="eastAsia"/>
        </w:rPr>
        <w:t>&gt;OTU007396</w:t>
      </w:r>
    </w:p>
    <w:p w14:paraId="0FFC8DE8">
      <w:pPr>
        <w:rPr>
          <w:rFonts w:hint="eastAsia"/>
        </w:rPr>
      </w:pPr>
      <w:r>
        <w:rPr>
          <w:rFonts w:hint="eastAsia"/>
        </w:rPr>
        <w:t>CCTACGGGGGGCAGCAGTCGAGAATTTTTCTCAATGGGGGCAACCCTGAAGGAGCGACGCCGCGTGAGGGATGAATGCCTTCGGGTTGTAAACCTCTTTCAGCAGGGACGAAGCCTCACGGTGACGGTACCTGCAGAAGAAGCCCCGGCCAACTACGTGCCAGCAGCCGCGGTAATACGTAGGGACCAAGCGTTGTTCGGATTTACTGGGCGTAAAGGGCGCGTAGGCGGCCCGATAAGGCTTGCGTGAAAGTCCGGGGCTCAACCCCGGATCGGCGTGGGCGACTGTCGGGCTGGAGCACGGTAGGGGCAGACGGAATTCCGAGTGTAGAGGTGAAATTCGTAGATATTCGGAGGAACACCAGTGGCGAAGGCGGCTCACTGGTCCGGTACTGACGCTGAGGTGCGAAAGCGTGGGGAGCAAACAGGATTAGATACCCCGGTAGTCC</w:t>
      </w:r>
    </w:p>
    <w:p w14:paraId="5789D7A0">
      <w:pPr>
        <w:rPr>
          <w:rFonts w:hint="eastAsia"/>
        </w:rPr>
      </w:pPr>
      <w:r>
        <w:rPr>
          <w:rFonts w:hint="eastAsia"/>
        </w:rPr>
        <w:t>&gt;OTU007397</w:t>
      </w:r>
    </w:p>
    <w:p w14:paraId="5C9BDE67">
      <w:pPr>
        <w:rPr>
          <w:rFonts w:hint="eastAsia"/>
        </w:rPr>
      </w:pPr>
      <w:r>
        <w:rPr>
          <w:rFonts w:hint="eastAsia"/>
        </w:rPr>
        <w:t>CCTACGGGGGGCAGCAGTGGGGAATCTTGCGCAATGGTCGAAAGACTGACGCAGCGACGCCGCGTGCGGGAGGAAGCTCTTCGGGGTGTAAACCGCTGTTGCCCGGGACGAAAGTCTGGAATGATCCAGATTGACTGTACTGGGTGAGGAAGCGCCGGCTAACTCTGTGCCAGCAGCCGCGGTAATACGGAGGGTGCGAGCGTTGTCCGGAATCACTGGGCGTAAAGGGCGCGTAGGTGGCCGAGCAAGGTCGCGGTGAAAGCCCGGGGCTCAACCCCGGGTCGGCCGTGGCAACTACTTGGCTTGAGCACTGTAGGGGCGGGTGGAATTCCGGGTGTAGCGGTGAAATGCGTAGATATCGAGAGGAACACCGGTGGCGAAGGCGGCCAACTGGACAGATACTGACGCTGAGACTCGAAAGCGTGGGGAGCAAACAGGATTAGATACCCGGGTAGTCC</w:t>
      </w:r>
    </w:p>
    <w:p w14:paraId="1BBBE90F">
      <w:pPr>
        <w:rPr>
          <w:rFonts w:hint="eastAsia"/>
        </w:rPr>
      </w:pPr>
      <w:r>
        <w:rPr>
          <w:rFonts w:hint="eastAsia"/>
        </w:rPr>
        <w:t>&gt;OTU007398</w:t>
      </w:r>
    </w:p>
    <w:p w14:paraId="0ADF17CD">
      <w:pPr>
        <w:rPr>
          <w:rFonts w:hint="eastAsia"/>
        </w:rPr>
      </w:pPr>
      <w:r>
        <w:rPr>
          <w:rFonts w:hint="eastAsia"/>
        </w:rPr>
        <w:t>CCTACGGGTGGCTGCAGTGGGGAATCTTGCGCAATGCGCGAAAGCGTGACGCAGCAACGCCGCGTGCGGGAAGACGGCCTTCGGGTTGTAAACCGCTTTCAGTTGGGACGAAGCTTCGCCGGTGAATAGCCGGCCGGAGTGACGGTACCTTCAGAAGAAGCCCCGGCTAACTACGTGCCAGCAGCCGCGGTAATACGTAGGGGGCAAGCGTTGTCCGGAATCATTGGGCGTAAAGCGCGTGTAGGCGGCTAGGTAAGTGACGGGTGAAATCCCTCGGCTTAACCGAGGAACTGCCTGTCAGACTGCTTTGCTTGAGTCCGGGAGAGGTGAGTGGAATTCCCAGTGTAGCGGTGAAATGCGTAGATATTAGGAGGAACACCGATGGCGTAGGCAGGGTACTGGCTCATTGCTGACACTAAGGCACGAAAGCGTGGGGAGCAAACGGGATTAGATACCCTTGTAGTCC</w:t>
      </w:r>
    </w:p>
    <w:p w14:paraId="72C7EBFE">
      <w:pPr>
        <w:rPr>
          <w:rFonts w:hint="eastAsia"/>
        </w:rPr>
      </w:pPr>
      <w:r>
        <w:rPr>
          <w:rFonts w:hint="eastAsia"/>
        </w:rPr>
        <w:t>&gt;OTU007399</w:t>
      </w:r>
    </w:p>
    <w:p w14:paraId="015CBAA4">
      <w:pPr>
        <w:rPr>
          <w:rFonts w:hint="eastAsia"/>
        </w:rPr>
      </w:pPr>
      <w:r>
        <w:rPr>
          <w:rFonts w:hint="eastAsia"/>
        </w:rPr>
        <w:t>CCTACGGGGGGCTGCAGTGGGGAATCTTGCGCAATGGCCTGACGGCTGACGCAGCGACGCCGCGTGAGGGATGACGCTCTTCGGGGTGTAAAGCTCTTTCGGCAGGGACGATAATGACGGTACCTGAAGAAGAAGCCCCGGCCAACTACGTGCCAGCAGCCGCGGTAATACGTAGGGGGCGAGCGTTGTCCGGATTTATTGGGCGTAAAGGGCTCGTAGGTGGCTTGGCAAGTCGGACGTAAAAGTCCAGGGCTCAACCCTGGGATGCGTTCGATACGGGCATCACTTGAGTTCGGCAGGGGAGACTGGAATTCCTGGTGTAGCGGTGAAATGCGCAGATATCAGGAGGAACACCGGTGGCGAAGGCGGGTCTCTGGGCCGATACTGACGCTGAGGAGCGAAAGCGTGGGGAGCGAACAGGATTAGATACCCTTGTAGTCC</w:t>
      </w:r>
    </w:p>
    <w:p w14:paraId="4C8DCC2D">
      <w:pPr>
        <w:rPr>
          <w:rFonts w:hint="eastAsia"/>
        </w:rPr>
      </w:pPr>
      <w:r>
        <w:rPr>
          <w:rFonts w:hint="eastAsia"/>
        </w:rPr>
        <w:t>&gt;OTU007400</w:t>
      </w:r>
    </w:p>
    <w:p w14:paraId="7D7A79C6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TTGGGAAGAAATCCATTTTTTCTAAAGTGGTTGACGGTACCAGATGAATAAGCACCGGCTAACTACGTGCCAGCAGCCGCGGTAATACGTAGGGTGCGAGCGTTAATCGGAATTACTGGGCGTAAAGCGTGCGCAGGCGGTGATGTAAGACAGGTGTGAAATCCCCGGGCTTAACCTGGGAATGGCATTCGAGACCACCTAGCTAGAGTCTGGTAGAGGGAAGTGGAATTTCCGGTGTAGCGGTGAAATGTGTAGATATCGGAAGGAACACCAGTGGCGAAGGCAATCCCCTGGGCCTGCACTGACGCTCATGCACGAAAGCGTGGGGAGCAAACAGGATTAGATACCCGGGTAGTCC</w:t>
      </w:r>
    </w:p>
    <w:p w14:paraId="42CAA5B9">
      <w:pPr>
        <w:rPr>
          <w:rFonts w:hint="eastAsia"/>
        </w:rPr>
      </w:pPr>
      <w:r>
        <w:rPr>
          <w:rFonts w:hint="eastAsia"/>
        </w:rPr>
        <w:t>&gt;OTU007401</w:t>
      </w:r>
    </w:p>
    <w:p w14:paraId="64DF52E0">
      <w:pPr>
        <w:rPr>
          <w:rFonts w:hint="eastAsia"/>
        </w:rPr>
      </w:pPr>
      <w:r>
        <w:rPr>
          <w:rFonts w:hint="eastAsia"/>
        </w:rPr>
        <w:t>CCTACGGGGGGCTGCAGTAACGAATCTTCCGCAATGCACGAAAGTGTGACGGAGCGACGCCGCGTGTGGGACGAAGCCCTTCGGGGTGTAAACCACTGTCAGGGAGTACCAAGTTCTGAGGACTCCCAGAGGAAGGCACGGCTAACTCTGTGCCAGCAGCCGCGGTAAGACAGAGGTGCCGAGCGTTAGGCGGAATCACTGGGCTTAAAGCGCGTGTAGGCGGATGCTTAAGTGCCTTGTGAAATCCCACGGCTTAACCGTGGAACTGCTGGGCATACTGGGCGTCTTGAGGTGCCTAGGGGCAGCCGGAACAAGCGGTGGAGCGGTGAAATGCGTAGATATCGCTTGGAACGCCGAAGGTGAAAACAGGCTGCTGGGGTTGCGCCGACGCTGAGACACGAAAGCCAGGGGAGCAAACGGGATTAGATACCCCTGTAGTCC</w:t>
      </w:r>
    </w:p>
    <w:p w14:paraId="209CFEE5">
      <w:pPr>
        <w:rPr>
          <w:rFonts w:hint="eastAsia"/>
        </w:rPr>
      </w:pPr>
      <w:r>
        <w:rPr>
          <w:rFonts w:hint="eastAsia"/>
        </w:rPr>
        <w:t>&gt;OTU007402</w:t>
      </w:r>
    </w:p>
    <w:p w14:paraId="6028C8AA">
      <w:pPr>
        <w:rPr>
          <w:rFonts w:hint="eastAsia"/>
        </w:rPr>
      </w:pPr>
      <w:r>
        <w:rPr>
          <w:rFonts w:hint="eastAsia"/>
        </w:rPr>
        <w:t>CCTACGGGGGGCAGCAGCAACGAATATTCCGCAATGGACGCAAGTCTGACGGAGCGACGCCGCGTGTAGGATGAAGTCCTTCGGGATGTAAACTACTGTCAGGGGTGAGGAAACAAATGACCAGCCCCAAAGGAAGCACCGGCTAACTCCGTGCCAGCAGCCGCGGTAATACGGAGGGTGCAAGCGTTGTTCGGAATTACTGGGCTTAAAGCGCGTGTAGGCGGGATGCCAAGTGTCGTGTGAAAGCCCCGGGCTCAACCCCGGTACGCATCGGAAACTGTGTAGCTTGAGTGCAGAAGAGGAAAGCGGTATTCCACGTGTAGCGGTGAAATGCGTAGAGATGTGGAGGAACACCAGTGGCGAAGGCGACTGTCTGGTCTGTAACTGACACTGAGGCGCGAAAGCGTGGGGAGCAAACAGGATTAGATACCCCAGTAGTCC</w:t>
      </w:r>
    </w:p>
    <w:p w14:paraId="41543666">
      <w:pPr>
        <w:rPr>
          <w:rFonts w:hint="eastAsia"/>
        </w:rPr>
      </w:pPr>
      <w:r>
        <w:rPr>
          <w:rFonts w:hint="eastAsia"/>
        </w:rPr>
        <w:t>&gt;OTU007403</w:t>
      </w:r>
    </w:p>
    <w:p w14:paraId="5323DAAA">
      <w:pPr>
        <w:rPr>
          <w:rFonts w:hint="eastAsia"/>
        </w:rPr>
      </w:pPr>
      <w:r>
        <w:rPr>
          <w:rFonts w:hint="eastAsia"/>
        </w:rPr>
        <w:t>CCTACGGGGGGCAGCAGTAGGGAATCTTCGGCAATGGACGGAAGTCTGACCGAGCAACGCCGCGTGAGTGATGAAGGTCTTCGGATCGTAAAGCTCTGTTGCCAGGGAAGAAGGGCAAGGAGAGTGACTGCTCTTTGCTTGACGGTACCTGAGAAGAAAGCCCCGGCTAACTACGTGCCAGCAGCCGCGGTAATACGTAGGGGGCGAGCGTTGTCCGGAATTATTGGGCGTAAAGCGCGCGCAGGCGGTTCTTTAAGTCCGGTGTTTAAGCCCGGGGCTCAACCTCGGGACGCACGGGAAACTGGGGGACTGGAGTGCAGGAGAGGGAAGCGGAATTCCACGTGTAGCGGTGAAATGCGTAGAGATGTGGAGGAACACCAGTGGCGAAGGCGGCTTCCTGGCCTGTAACTGACGCTGAGGCGCGAAAGCGTGGGGAGCAAACAGGATTAGATACCCTAGTAGTCC</w:t>
      </w:r>
    </w:p>
    <w:p w14:paraId="39C91DB9">
      <w:pPr>
        <w:rPr>
          <w:rFonts w:hint="eastAsia"/>
        </w:rPr>
      </w:pPr>
      <w:r>
        <w:rPr>
          <w:rFonts w:hint="eastAsia"/>
        </w:rPr>
        <w:t>&gt;OTU007404</w:t>
      </w:r>
    </w:p>
    <w:p w14:paraId="6640C1DF">
      <w:pPr>
        <w:rPr>
          <w:rFonts w:hint="eastAsia"/>
        </w:rPr>
      </w:pPr>
      <w:r>
        <w:rPr>
          <w:rFonts w:hint="eastAsia"/>
        </w:rPr>
        <w:t>CCTACGGGGGGCTGCAGTCGAGAATCTTTCGCAATGGGCGAAAGCCTGACGAAGCGACGCTGCGTGAGCGATGAAGGCCTTCGGGTCGTAAAGCTCTTTCGCGCAAGAACAAGGGAACTTAGTGAACAACTGAGTGACTTGAGGGTACTGCGTAAAGAAGCACCGGCTAACTCCGTGCCAGCAGCTGCGGTAATACGGAGAGTGCAAGCATTAATCGGAATTATTGGGCGTAAAGGGTGCGTAGGTGGTTTGACAAGTCAGATGTGAAAACCCTGGGCTTAACCTGGGAATGGCATTTGAAACTAGCAGACTCGAGTGCAGGAGAGGGAAGTGGAATTTCCGGTGTAGCGGTGAAATGCGTAGATATCGGAAGGAACACCAGTGGCGAAGGCGACTTCCTGGCCTGTAACTGACACTGAGGCACGAAAGCGTGGGGAGCAAACAGGATTAGATACCCTAGTAGTCC</w:t>
      </w:r>
    </w:p>
    <w:p w14:paraId="2A16EA68">
      <w:pPr>
        <w:rPr>
          <w:rFonts w:hint="eastAsia"/>
        </w:rPr>
      </w:pPr>
      <w:r>
        <w:rPr>
          <w:rFonts w:hint="eastAsia"/>
        </w:rPr>
        <w:t>&gt;OTU007405</w:t>
      </w:r>
    </w:p>
    <w:p w14:paraId="226D1004">
      <w:pPr>
        <w:rPr>
          <w:rFonts w:hint="eastAsia"/>
        </w:rPr>
      </w:pPr>
      <w:r>
        <w:rPr>
          <w:rFonts w:hint="eastAsia"/>
        </w:rPr>
        <w:t>CCTACGGGAGGCTGCAGTGGGGAATATTGGTCAATGGGCGAGAGCCTGAACCAGCCAAGTCGCGTGAAGGACGACGGCCCTACGGGTTGTAAACTTCTTTTGTACGGGAGTAAAACAATCTACGCGTAGATTATTGCAAGTACCGTACGAATAAGCATCGGCTAACTCCGTGCCAGCAGCCGCGGTAATACGGAGGATGCAAGCGTTATCCGGATTTATTGGGTTTAAAGGGTGCGTAGGCGGGGCGATAAGTCAGCGGTGAAAGTTTGAGGCTCAACCTTAAAATTGCCGTTGAAACTGTCCCTCTTGAGTATATTTGAAGTAAGCGGAATTCGTGGTGTAGCGGTGAAATGCATAGATATCACGAAGAACTCCAATTGCGAAGGCAGCTTACTAAACTATAACTGACGCTGAAGCACGAAAGCGTGGGTATCAAACAGGATTAGATACCCTGGTAGTCC</w:t>
      </w:r>
    </w:p>
    <w:p w14:paraId="2A617FE6">
      <w:pPr>
        <w:rPr>
          <w:rFonts w:hint="eastAsia"/>
        </w:rPr>
      </w:pPr>
      <w:r>
        <w:rPr>
          <w:rFonts w:hint="eastAsia"/>
        </w:rPr>
        <w:t>&gt;OTU007406</w:t>
      </w:r>
    </w:p>
    <w:p w14:paraId="599CC292">
      <w:pPr>
        <w:rPr>
          <w:rFonts w:hint="eastAsia"/>
        </w:rPr>
      </w:pPr>
      <w:r>
        <w:rPr>
          <w:rFonts w:hint="eastAsia"/>
        </w:rPr>
        <w:t>CCTACGGGGGGCAGCAGTGGGGAATCTTGCACAATGGGCGAAAGCCTGATCCAGCAATGCCGCGTGGAGGACGAAGGTCTTCGGATTGTAAACTCCTTTTGTTTGGGACTAAGAAACCGGTAGAAATATCGGGAGTGAATGTACCAGATGAATAAGCCACGGCTAACTTCGTGCCAGCAGCCGCGGTAATACGAAGGTGGCAAGCGTTACTCGGAATTACTAGGCGTAAAGGGCAGGTAGGTGGTCTGATAAGTCTGTTGTGGAAGCTCCCGGCTTAACTGGGAGAGGCCAACGGAAACTATCAGACTTGAGTGTAGGAGAGGGTACTGGAATTCCCGGTGTAGCGGTGAAATGCGCAGAGATCGGGAGGAACACCAATGGCGAAAGCAGGTACCTGGACTATTACTGACACTAAGCTGCGAAAGCTAGGGGAGCAAACAGGATTAGATACCCTAGTAGTCC</w:t>
      </w:r>
    </w:p>
    <w:p w14:paraId="08314814">
      <w:pPr>
        <w:rPr>
          <w:rFonts w:hint="eastAsia"/>
        </w:rPr>
      </w:pPr>
      <w:r>
        <w:rPr>
          <w:rFonts w:hint="eastAsia"/>
        </w:rPr>
        <w:t>&gt;OTU007407</w:t>
      </w:r>
    </w:p>
    <w:p w14:paraId="1624553F">
      <w:pPr>
        <w:rPr>
          <w:rFonts w:hint="eastAsia"/>
        </w:rPr>
      </w:pPr>
      <w:r>
        <w:rPr>
          <w:rFonts w:hint="eastAsia"/>
        </w:rPr>
        <w:t>CCTACGGGGGGCTGCAGTCGAGAATTTTTCACAATGGGCGCAAGCCTGATGGAGCGACGCCGCGTGGGGGATGAATGGCTTCGGCCCGTAAACCCCTGTCATTTGCGAACAAACCTCGCTATTTAAAAGATGGCGAGTTGATAGTAGCGAAAGAGGAAGGGACGGCTAACTCTGTGCCAGCAGCCGCGGTAATACAGAGGTCCCAAGCGTTGTTCGGATTCACTGGGCGTAAAGGGTGCGTAGGTGGTGGGGTAAGTCGGATGTGAAAGCCCTGGGCTTAACCTGGGAATGGCATTCGAGACTACCTAGCTAGAGTCTGGTAGAGGGAAGTGGAATTTCCGGTGTAGCGGTGGAATGCGCAGATATCAGGAGGAACACCAACAGCGAAGGCAGCTCGCTGGGACGGCACTGACGCTGAGGCGCGAAAGCGTGGGGAGCGAACAGGATTAGATACCCTAGTAGTCC</w:t>
      </w:r>
    </w:p>
    <w:p w14:paraId="1E8BA8A2">
      <w:pPr>
        <w:rPr>
          <w:rFonts w:hint="eastAsia"/>
        </w:rPr>
      </w:pPr>
      <w:r>
        <w:rPr>
          <w:rFonts w:hint="eastAsia"/>
        </w:rPr>
        <w:t>&gt;OTU007408</w:t>
      </w:r>
    </w:p>
    <w:p w14:paraId="585481DD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GAAGCGCCGGCTAACTACGTGCCAGCAGCCGCGGTAATACGTAGGAGGCGAGCGTTGTCCGGAATCATTGGGCGTAAAGAGCGCGTAGGCGGCTTGGCAAGTCGGTTGTGAAATCCCGGGGCTCAACCCTAGGTCGCACTGGAAACTGGTTGGCTTGAGTGCAGAAGAGGAAAGTGGAATTCCACGTGTAGCGGTGAAATGCGTAGAGATGTGGAGGAACACCAGTGGCGAAGGCGACTTTCTGGTCTGTAACTGACGCTGAGGCGCGAAAGCGTGGGGAGCAAACAGGATTAGATACCCCGGTAGTCC</w:t>
      </w:r>
    </w:p>
    <w:p w14:paraId="769A4459">
      <w:pPr>
        <w:rPr>
          <w:rFonts w:hint="eastAsia"/>
        </w:rPr>
      </w:pPr>
      <w:r>
        <w:rPr>
          <w:rFonts w:hint="eastAsia"/>
        </w:rPr>
        <w:t>&gt;OTU007409</w:t>
      </w:r>
    </w:p>
    <w:p w14:paraId="1BA8F9F2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TTGTAGATTAATACTCTGCAATTTTGACGTTACCCCAGGAATAAGTCTCGGCTAACTACGTGCCAGCAGCCGCGGTAAAACGTAGGAGGCGAGCGTTATCCGGAATTACTGGGCGTAAAGCGCGGGCAGGTGGTGGCTTAAGTCATGCGTGAAAGCGCTCGGCTCAACCGGGCGAGGCCGTGTGAAACTGGGTCACTGGAGGCAGGTAGAGGCAGACGGAATTCCGGGTGGAGTGGTGAAATGCGTAGAGATCCGGAGGAACACCAGTGGCGAAGGCGGTCTGCTGGGCCTGTCCTGACACTCAGCCGCGACAGCATGGGGAGCGAACGGGATTAGATACCCCTGTAGTCC</w:t>
      </w:r>
    </w:p>
    <w:p w14:paraId="7E83B0C5">
      <w:pPr>
        <w:rPr>
          <w:rFonts w:hint="eastAsia"/>
        </w:rPr>
      </w:pPr>
      <w:r>
        <w:rPr>
          <w:rFonts w:hint="eastAsia"/>
        </w:rPr>
        <w:t>&gt;OTU007410</w:t>
      </w:r>
    </w:p>
    <w:p w14:paraId="768FD629">
      <w:pPr>
        <w:rPr>
          <w:rFonts w:hint="eastAsia"/>
        </w:rPr>
      </w:pPr>
      <w:r>
        <w:rPr>
          <w:rFonts w:hint="eastAsia"/>
        </w:rPr>
        <w:t>CCTACGGGAGGCTGCAGTGGGGAATTTTGGACAATGGGGGCAACCCTGATCCAGCGACGCCGCGTGAGTGATGAAGGCCTTCGGGTCGTAAAGCTCTGTTGGGAGGGACGATGGGTGAACGGGAATAATACCCCGGGCATCTGACGGTACCTCGCGAGAAAGCACCGGCTAACTCTGTGCCAGCAGCCGCGGTAATACAGAGGGTGCAAGCGTTGTTCGGAATCACTGGGCGTAAAGCGCGTGTAGGCGGTTTCCTAAGTCAGGTGTGAAATCCCCCGGCTTAACCGGGGAAGTGCGCCTGAAACTGGGAGGCTTGAGTATCGGAGAGGAAAGGGGAATTCCCGGTGTAGAGGTGAAATTCGTAGATATCGGGAGGAACACCGGCGGCGAAGGCGCCTTTCTGGTCGATCACTGACGCTGAGACGCGAAAGCGTGGGGAGCAAACAGGATTAGATACCCTAGTAGTCC</w:t>
      </w:r>
    </w:p>
    <w:p w14:paraId="3B98B75A">
      <w:pPr>
        <w:rPr>
          <w:rFonts w:hint="eastAsia"/>
        </w:rPr>
      </w:pPr>
      <w:r>
        <w:rPr>
          <w:rFonts w:hint="eastAsia"/>
        </w:rPr>
        <w:t>&gt;OTU007411</w:t>
      </w:r>
    </w:p>
    <w:p w14:paraId="2DD7BEE0">
      <w:pPr>
        <w:rPr>
          <w:rFonts w:hint="eastAsia"/>
        </w:rPr>
      </w:pPr>
      <w:r>
        <w:rPr>
          <w:rFonts w:hint="eastAsia"/>
        </w:rPr>
        <w:t>CCTACGGGAGGCTGCAGCAAGGAATCTTCCCCAATGGAGGCAACTCTGAGGGAGCAACGCCGCGTGGAGGATGACGGCCTTCGGGTTGTAAACTCCTTTTCGGTGGGATGATACGGACAGTACCATCGGAATAAGCCCCGGCTAACTCTGTGCCAGCAGCCGCGGTAAGACAGAGGGGGCAAGCGTTGTCCGGAATTACTGGGCGTAAAGCGCGCGCAGACGGCATGGGATGTGCCTGGTGACAGTCCGCCGCTCAACGGCGGGAGGTCTGGGTAAACACTTGTGCTAGCAGTAGGGAGAGGGGTGTGGAATACCCGGTGGAGCGGTGAAATGCGTAGAGATCGGGTGGAACACCAGTGGCGAAGGCGGCACCCTGGCCCTATATGGACGTTGAGGCGCGACAGCGTGGGGAGCAAACGGGATTAGATACCCGTGTAGTCC</w:t>
      </w:r>
    </w:p>
    <w:p w14:paraId="0518352E">
      <w:pPr>
        <w:rPr>
          <w:rFonts w:hint="eastAsia"/>
        </w:rPr>
      </w:pPr>
      <w:r>
        <w:rPr>
          <w:rFonts w:hint="eastAsia"/>
        </w:rPr>
        <w:t>&gt;OTU007412</w:t>
      </w:r>
    </w:p>
    <w:p w14:paraId="37DD667E">
      <w:pPr>
        <w:rPr>
          <w:rFonts w:hint="eastAsia"/>
        </w:rPr>
      </w:pPr>
      <w:r>
        <w:rPr>
          <w:rFonts w:hint="eastAsia"/>
        </w:rPr>
        <w:t>CCTACGGGCGGCAGCAGTAGGGAATATTGCACAATGGAGGAAACTCTGATGCAGCGACGCCGCGTGAGTGATGAAGGCCTTCGGGTCGTAAAGCTCTGTCGCAGGGGAATAACACAATGAAGGTACCCTGTAAGAAAGGATCGGCTAACTTCGTGCCAGCAGCCGCGGTAATACGTAGGCTCCAAGCGTTGTTCGGAATTACTGGGCGTAAAGCGAGTGTAGGCGGTCCGTCAAGTTGGTTGTGAAATCTCCTGGCTCAACTGGGAGGGTGCGACCAAAACTGACGGACTAGAGTCTGGGAGAGGAGAGTGGAATTCCTGGTGTAGCGGTGAAATGCGTAGATATCAGGAGGAACACCGGCGGTGAAGACGGCTCTCTGGACCGATACTGACGCTGAGACTCGAAAGCGTGGGGAGCAAACAGGATTAGATACCCCAGTAGTCC</w:t>
      </w:r>
    </w:p>
    <w:p w14:paraId="459AB2EA">
      <w:pPr>
        <w:rPr>
          <w:rFonts w:hint="eastAsia"/>
        </w:rPr>
      </w:pPr>
      <w:r>
        <w:rPr>
          <w:rFonts w:hint="eastAsia"/>
        </w:rPr>
        <w:t>&gt;OTU007413</w:t>
      </w:r>
    </w:p>
    <w:p w14:paraId="518B1FAA">
      <w:pPr>
        <w:rPr>
          <w:rFonts w:hint="eastAsia"/>
        </w:rPr>
      </w:pPr>
      <w:r>
        <w:rPr>
          <w:rFonts w:hint="eastAsia"/>
        </w:rPr>
        <w:t>CCTACGGGTGGCAGCAGTGGGGAATCTTGCGCAATGGGCGCAAGCCTGATCCAGCCATGCCGCGTGGGTGAAGAAGGCCTTCGGGTTGTAAAGCCCTTTTGTCCGGAAAGAAATCCTGTCGATTAATACTCGGCGGGGATGACGGTACCGGAAGAATAAGCACCGGCTAACTACGTGCCAGCAGCCGCGGTAATACGTAGGGGGCGAGCGTTGTCCGGATTTATTGGGCGTAAAGGGCGCGTAGGCGGTTCGCTAAGTTGAATGTGAAAACTCTGGGCTTAACCCAGAGCCTGCATTCAATACTGGCGGGCTAGAGTTCTGGAGGGGATAGCGGAATTCCTGGTGTAGCGGTGAAATGCGTAGATATCAGGAGGAACACCGGTGGCGAAGGCGGCTATCTGGACAGAGTCTGACGCTGAGGCGCGAAAGCTAGGGGAGCAAACAGGATTAGATACCCTAGTAGTCC</w:t>
      </w:r>
    </w:p>
    <w:p w14:paraId="0488A06D">
      <w:pPr>
        <w:rPr>
          <w:rFonts w:hint="eastAsia"/>
        </w:rPr>
      </w:pPr>
      <w:r>
        <w:rPr>
          <w:rFonts w:hint="eastAsia"/>
        </w:rPr>
        <w:t>&gt;OTU007414</w:t>
      </w:r>
    </w:p>
    <w:p w14:paraId="09071515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ACCGGAGAAGATAATGACGGTATCCGGAGAAGAAGCCCCGGCTAACTTCGTGCCAGCAGCCGCGGTAATACGAAGGGGGCTAGCGTTGTTCGGAATTACTGGGCGTAAAGGGCGCGTAGGCGGCTCTGATCGTCGGATGTGAAAGGCCTGGGCTCAACCTGGGAACGGCATCCGATACGGCAGGGCTTGAGTGTGGGAGAGGTTGGTGGAATTCCCAGTGTAGAGGTGAAATGCGTAGAGATGTGGAGGAACACCGATGGCGAAGGCAGCCTCCTGGGCCAACACTGACGCTCATGCACGAAAGCGTGGGGAGCAAACAGGATTAGATACCCGGGTAGTCC</w:t>
      </w:r>
    </w:p>
    <w:p w14:paraId="78AD350F">
      <w:pPr>
        <w:rPr>
          <w:rFonts w:hint="eastAsia"/>
        </w:rPr>
      </w:pPr>
      <w:r>
        <w:rPr>
          <w:rFonts w:hint="eastAsia"/>
        </w:rPr>
        <w:t>&gt;OTU007415</w:t>
      </w:r>
    </w:p>
    <w:p w14:paraId="0CD6C745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GGTGGGGAAGAAAAGCCTCGACCTAACACGTCGGGGTCTTGACGTAACCCAAGAAAGAAGCACCGGCTAACTCTGTGCCAGCAGCCGCGGTAATACAGAGGGGGTAAGCGTTGTCCGGATTTACTGGGCGTAAAGGGCCCGCAGGTGGTTGGGCAAGTGGCCGTTGAAATCACTCGGCTTAACCGGGTGGCGTATGGCCAAACTGCTCTACTCGAGCCGTACAGAGGTCGATGGAATTGCCGGTGTAGTAGTGAAATGCGTAGATACCGGCAGGAACACCAAGGGGGAAGCCAGTCGACTGGGTACGTGCTGACACTCAGGGGCGACAGCGTGGGGAGCGAACCGGATTAGATACCCCTGTAGTCC</w:t>
      </w:r>
    </w:p>
    <w:p w14:paraId="4B4E6ED2">
      <w:pPr>
        <w:rPr>
          <w:rFonts w:hint="eastAsia"/>
        </w:rPr>
      </w:pPr>
      <w:r>
        <w:rPr>
          <w:rFonts w:hint="eastAsia"/>
        </w:rPr>
        <w:t>&gt;OTU007416</w:t>
      </w:r>
    </w:p>
    <w:p w14:paraId="3FEC4E90">
      <w:pPr>
        <w:rPr>
          <w:rFonts w:hint="eastAsia"/>
        </w:rPr>
      </w:pPr>
      <w:r>
        <w:rPr>
          <w:rFonts w:hint="eastAsia"/>
        </w:rPr>
        <w:t>CCTACGGGTGGCAGCAGTAGGGAATCTTCCGCAATGGACGCAAGTCTGACGGAGCAACGCCGCGTGAGCGATGAAGGCCTTCGGGTCGTAAAGCTCTGTTGTCAGGGAAGAACAAGTACCGGAGTAACTGCCGGTACCTTGACGGTACCTGACCAGAAAGCCACGGCTAACTACGTGCCAGCAGCCGCGGTAATACGTAGGTGGCAAGCGTTGTCCGGATTTATTGGGTTTAAAGGGTGCGTAGGCGGAATTGTAAGTCAGTGGTGAAAGCCTGCAGCTTAACTGCAGAATTGCCATTGATACTGCAAATCTTGAGTACATTTGATGTGGGCGGAATGTGTCATGTAGCGGTGAAATGCGCAGATATCAGGAGGAACACCGGTGGCGAAGGCGGTTCTCTGGGGCTGTCCTGACGCTGAGGCGCGAAAGCTGGGGGAGCGAACAGGATTAGATACCCTAGTAGTCC</w:t>
      </w:r>
    </w:p>
    <w:p w14:paraId="32FD7280">
      <w:pPr>
        <w:rPr>
          <w:rFonts w:hint="eastAsia"/>
        </w:rPr>
      </w:pPr>
      <w:r>
        <w:rPr>
          <w:rFonts w:hint="eastAsia"/>
        </w:rPr>
        <w:t>&gt;OTU007417</w:t>
      </w:r>
    </w:p>
    <w:p w14:paraId="741C3490">
      <w:pPr>
        <w:rPr>
          <w:rFonts w:hint="eastAsia"/>
        </w:rPr>
      </w:pPr>
      <w:r>
        <w:rPr>
          <w:rFonts w:hint="eastAsia"/>
        </w:rPr>
        <w:t>CCTACGGGGGGCTGCAGCAAGGAATTTTCCACAATGGGCGCAAGCCTGATGGAGCAACGCCGCGTGGGGGATGACGCATTTCGGTGTGTAAACCCCTTTTCGAGGGGACGAAGGCAATGACGGTACCCTCGGAAGAAGGATCGGCTAACTACGTGCCAGCAGCCGCGGTAAGACGTAGGGCGCAAGCGTTATCCGGAATTATTGGGCGTAAAGAGCGTGTAGGCGGCCAGGTAGGTCAGCTGTGAAAACTCGAGGCTCAACCTCGAGATGTCGGCTGAAACCATCTGGCTAGAGTCCGGAAGAGGCGAGTGGAATTCCTGGTGTAGCGGTGGAATGCGCAGATATCAGGAGGAACACCGATAGCGAAGGCAGCTCGCTGGGACGGTACTGACGCTAAGGCGCGAAAGCGTGGGGAGCGAACAGGATTAGATACCCTGGTAGTCC</w:t>
      </w:r>
    </w:p>
    <w:p w14:paraId="2979FA30">
      <w:pPr>
        <w:rPr>
          <w:rFonts w:hint="eastAsia"/>
        </w:rPr>
      </w:pPr>
      <w:r>
        <w:rPr>
          <w:rFonts w:hint="eastAsia"/>
        </w:rPr>
        <w:t>&gt;OTU007418</w:t>
      </w:r>
    </w:p>
    <w:p w14:paraId="414E3FD1">
      <w:pPr>
        <w:rPr>
          <w:rFonts w:hint="eastAsia"/>
        </w:rPr>
      </w:pPr>
      <w:r>
        <w:rPr>
          <w:rFonts w:hint="eastAsia"/>
        </w:rPr>
        <w:t>CCTACGGGCGGCTGCAGTTAGGAATTTTCCGCAATGGGCGAAAGCCTGACGGAGCAACGCCGCGTGTGTGATGAAGGCCTTCGGGTTGTAAAGCACTGTCGGAGGGGAAGAAGATCTGACGGTACCCTCCAAGAAAGCCCCGGCTAACTACGTGCCAGCAGCCGCGGTAATACGTAGGGGGCAAGCGTTATCCGGATTTACTGGGCGTAAAGCGCGTTAAGGCGGCTTTGTAAGTTAGTGGTGAAATCTCACGGCTCAACCGTGGAACTGCCTCTAATACTGCAATGCTTGAGTGCGAGAGAGGAAAGTGGAATTCCCGGTGTAGTAGTGAAATGCGTAGATATCGGGAGGAACACCAGTGGCGAAGGCGGCTTTCTGGCTCGCAACTGACGCTGTAGCGCGAAAGCGTGGGGAGCGAACGGGATTAGATACCCCGGTAGTCC</w:t>
      </w:r>
    </w:p>
    <w:p w14:paraId="3F62C98D">
      <w:pPr>
        <w:rPr>
          <w:rFonts w:hint="eastAsia"/>
        </w:rPr>
      </w:pPr>
      <w:r>
        <w:rPr>
          <w:rFonts w:hint="eastAsia"/>
        </w:rPr>
        <w:t>&gt;OTU007419</w:t>
      </w:r>
    </w:p>
    <w:p w14:paraId="6AD62C7D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ACTCTGTTGTTAGGGAAGAACAAGTACCGGAGTAACTGCCGGTACCTTGACGGTACCTAACCAGAAAGCCACGGCTAACTACGTGCCAGCAGCCGCGGTAATACGTAGGTGGCAAGCGTTGTCCGGAATTACTGGGCGTAAAGCGCACGCAGGCGGCTGAGTAAGTCTGACGTGAAATCTCCCGGCTTAACCGGGAGCGGTCGTTGGAAACTACTTGGCTTGAGGCGATGAGAGGGGTGTGGAATTCCCGGTGTAGCGGTGAAATGCGTAGAGATATGGAGGAACACCAGTGGCGAAGGCGGCTTTCTGGCCTGTAACTGACGCTGAGGCGCGAAAGCGTGGGGAGCAAACAGGATTAGATACCCCGGTAGTCC</w:t>
      </w:r>
    </w:p>
    <w:p w14:paraId="7B4DE481">
      <w:pPr>
        <w:rPr>
          <w:rFonts w:hint="eastAsia"/>
        </w:rPr>
      </w:pPr>
      <w:r>
        <w:rPr>
          <w:rFonts w:hint="eastAsia"/>
        </w:rPr>
        <w:t>&gt;OTU007420</w:t>
      </w:r>
    </w:p>
    <w:p w14:paraId="191F5594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TTTCGGATCGTAAACTCCTGTCGAATGGGACGAACGGGTTGCGGGTTAATGGCCCGCGACCGTGACGGTACCGTTAAAGGAAACCCCGGCTAACTCCGTGCCAGCAGCCGCGGTAATACAGAGGGGGCAAGCGTTGTTCGGAATTACTGGGCGTAAAGCGCGCGTAGGCGGCTTTTCAAGTCGGATGTGAAATCCCCGGGCTTAACCTGGGAACTGCATTCGAGACTGTCTAGCTAGAGTATGGGAGAGGGAAGTGGAATTTCAGGTGTAGCGGTGAAATGCGTAGATATCAGGAGGAACACCTGTGGTGTAGACGGCTTACTGGACCACTACTGACGCTGAGGCACGAAAGCGTGGGGAGCAAACAGGATTAGATACCCCGGTAGTCC</w:t>
      </w:r>
    </w:p>
    <w:p w14:paraId="1FA76009">
      <w:pPr>
        <w:rPr>
          <w:rFonts w:hint="eastAsia"/>
        </w:rPr>
      </w:pPr>
      <w:r>
        <w:rPr>
          <w:rFonts w:hint="eastAsia"/>
        </w:rPr>
        <w:t>&gt;OTU007421</w:t>
      </w:r>
    </w:p>
    <w:p w14:paraId="17557B6E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TTCGGGATGTAAACTTCGCAAGAACGGGAAGAATAAGTAAGAGCTAACATCTCTTACGATGACGGTACTGTTTGTAAGCTCCGGCTAACTCCGTGCCAGCAGCCGCGGTAATACGGGGGGAGCAAGCGTTGTTCGGATTTACTGGGCGTAAAGCGTGTGCAGACGGGGGTGCAAGTGGTGTATGAAAGGGCTCGGCTCAACCGGGCATGGTTATGCCAGACTGCGCCACTAGAGGGTGCGAGAGGGACGTGGAATTCCGGGTGTAGTGGTGAAATGCGTAGAGATCCGGAGGAACCCCTGAGGCGAAGGCGGCGTCCTGGCGCACTTCTGACGTTCAGACACGACAGCATGGGGAGCGAACGGGATTAGATACCCCGGTAGTCC</w:t>
      </w:r>
    </w:p>
    <w:p w14:paraId="72ACE9CE">
      <w:pPr>
        <w:rPr>
          <w:rFonts w:hint="eastAsia"/>
        </w:rPr>
      </w:pPr>
      <w:r>
        <w:rPr>
          <w:rFonts w:hint="eastAsia"/>
        </w:rPr>
        <w:t>&gt;OTU007422</w:t>
      </w:r>
    </w:p>
    <w:p w14:paraId="079ADF84">
      <w:pPr>
        <w:rPr>
          <w:rFonts w:hint="eastAsia"/>
        </w:rPr>
      </w:pPr>
      <w:r>
        <w:rPr>
          <w:rFonts w:hint="eastAsia"/>
        </w:rPr>
        <w:t>CCTACGGGTGGCAGCAGTGGGGAATCTTGCGCAATGGCCGAAAGGCTGACGCAGCGACGCCGCGTGGGGGATGAAGGGTTTCGATCCGTAAACCCCTGTCATTCGTGAACAATGGTTATCATTTAAAAGATGATGATTTGATAGTAACGGAAGAGGAAGGGACGGCTAACTCTGTGCCAGCAGCCGCGGTAATACGTAGGGTGCAAGCGTTAATCGGAATTACTGGGCGTAAAGCGTGCGCAGGCGGTTATGTAAGACAGATGTGAAATCCCCGGGCTCAACCTGGGAACTGCATTTGTGACTGCATAGCTAGAGTACGGCAGAGGGGGATGGAATTCCGCGTGTAGCAGTGAAATGCGTAGATATGCGGAGGAACACCGATTGCGAAGGCAGCTCACTACACGAATATTGACTCTGAGGCACGAAAGCGTGGGGATCAAACAGGATTAGATACCCGGGTAGTCC</w:t>
      </w:r>
    </w:p>
    <w:p w14:paraId="447F7097">
      <w:pPr>
        <w:rPr>
          <w:rFonts w:hint="eastAsia"/>
        </w:rPr>
      </w:pPr>
      <w:r>
        <w:rPr>
          <w:rFonts w:hint="eastAsia"/>
        </w:rPr>
        <w:t>&gt;OTU007423</w:t>
      </w:r>
    </w:p>
    <w:p w14:paraId="13749F33">
      <w:pPr>
        <w:rPr>
          <w:rFonts w:hint="eastAsia"/>
        </w:rPr>
      </w:pPr>
      <w:r>
        <w:rPr>
          <w:rFonts w:hint="eastAsia"/>
        </w:rPr>
        <w:t>CCTACGGGTGGCTGCAGTAAGGAATATTGGTCAATGGACGGAAGTCTGAACCAGCCATGCCGCGTGCAGGACGACGGCCCTATGGGTTGTAAACTGCTTTTGTCAGGGAAGAAATCCCGGAATTCTTTCTGGGTTGACGGTACCATAGGAATAAGCACCGGCTAACTCCGTGCCAGCAGCCGCGGTAATACGGAGGGTGCAAGCGTTATCCGGATTCACTGGGTTTAAAGGGAGCGTAGGTGGGCTTTTAAGTCAGTGGTGAAATCTCGCAGCTTAACTGCGAAATTGCCATTGATACTGCGTGGCTTGAGTGTAGTTGCCGTTGGCGGAATATGACATGTAGTGGTGAAATACATAGAGATGTCATAGAACACCGATTGCGAAGGCAGCTGACGAAACTATAACTGACACTGAGGCTCGAAAGTGCGGGGATCAAACAGGATTAGATACCCGGGTAGTCC</w:t>
      </w:r>
    </w:p>
    <w:p w14:paraId="5409A63B">
      <w:pPr>
        <w:rPr>
          <w:rFonts w:hint="eastAsia"/>
        </w:rPr>
      </w:pPr>
      <w:r>
        <w:rPr>
          <w:rFonts w:hint="eastAsia"/>
        </w:rPr>
        <w:t>&gt;OTU007424</w:t>
      </w:r>
    </w:p>
    <w:p w14:paraId="69CE3FD2">
      <w:pPr>
        <w:rPr>
          <w:rFonts w:hint="eastAsia"/>
        </w:rPr>
      </w:pPr>
      <w:r>
        <w:rPr>
          <w:rFonts w:hint="eastAsia"/>
        </w:rPr>
        <w:t>CCTACGGGGGGCTGCAGTGAAGAATCTTGGGCAATGGACGAAAGTCTGACCCAGTGAGAACCGCTCCATGACGAATGCGCCCAGTTTTCTGTAAAGTGGTTTCGCAAGATGAGGAAAATGACTCTAACTTGGGATGAAGCGCCGACCAACTTCGTGCCAGCAGTCGCGGTAAGACGAAGGGCGCGGGTGTTATTCGTTTTGATTGGGTGTAAAGGGTAGGTAGGCGGACCCCGCTTTATTTGAACAAAATCGCGGAGTGTTCCTACGCGAAGTTCTTTTAACAAAGGGGTCTTGCGTTGGGGAGAGGTTTAGGCAAGTTCGCCTCAGTAGGGATAAAATCCATTTATATGCGAACGAACGTCAGCCGGCGAAGGCGCTTTTCCAGCCCCAACAGACGCTGAGCTACGGAAGCTTAGGTAGCAAACGGGATTAGATACCCCTGTAGTCC</w:t>
      </w:r>
    </w:p>
    <w:p w14:paraId="207C2729">
      <w:pPr>
        <w:rPr>
          <w:rFonts w:hint="eastAsia"/>
        </w:rPr>
      </w:pPr>
      <w:r>
        <w:rPr>
          <w:rFonts w:hint="eastAsia"/>
        </w:rPr>
        <w:t>&gt;OTU007425</w:t>
      </w:r>
    </w:p>
    <w:p w14:paraId="74EF4087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ATTTCGGTATGTAAACTTCGAAAGAATGGGAAGAATAAATGACGGTACCATTTATAAGCTCCGGCTAACTACGTGCCAGCAGCCGCGGTAATACGGAGGGTGCAAGCGTTATCCGGATTCACTGGGTTTAAAGGGAGCGTAGGTGGACTGGTAAGTCAGTGGTGAAATCTCCGGGCTTAACCTCGGGGCTGCGTTTGAAACTGTAGTTCTTGAGTGAAGTAGAGGCAGGCGGAATTCCTAGTGTAGCGGTGAAATGCGTAGATATTAGGAGGAACACCAGTGGCGAAGGCGGCCTGCTGGGCTTTAACTGACGCTGAGGCACGAAAGCATGGGGAGCAAACAGGATTAGATACCCCTGTAGTCC</w:t>
      </w:r>
    </w:p>
    <w:p w14:paraId="5B8F6100">
      <w:pPr>
        <w:rPr>
          <w:rFonts w:hint="eastAsia"/>
        </w:rPr>
      </w:pPr>
      <w:r>
        <w:rPr>
          <w:rFonts w:hint="eastAsia"/>
        </w:rPr>
        <w:t>&gt;OTU007426</w:t>
      </w:r>
    </w:p>
    <w:p w14:paraId="32E291A7">
      <w:pPr>
        <w:rPr>
          <w:rFonts w:hint="eastAsia"/>
        </w:rPr>
      </w:pPr>
      <w:r>
        <w:rPr>
          <w:rFonts w:hint="eastAsia"/>
        </w:rPr>
        <w:t>CCTACGGGTGGCTGCAGTGGGGAATCTTGCGCAATGAGCGAAAGCTTGACGCAGCGACGCCGCGTGAGGGATGAAGGTCTTCGGATTGTAAACTCCTGTTGCCCGGGACGAAACGCTTCGACCTAACACGTCGAAGTCTGACGGTACCGGGTGAGGAAGCCCCGGCTAACTCTGTGCCAGCAGCCGCGGTAATACAGAGGGGGCTAGCGTTGTTCGGAATTACTGGGCGTAAAGGGCGCGTAGGCGGACCTGCAAGTCGGGGGTGAAAGCCCGAGGCTCAACCTCGGAACTGCCTTCGATACTGCAGGTCTCGAGTCCGGGAGAGGTGAGTGGAATTCCTAGTGTAGAGGTGAAATTCGTAGAGATCGGGTGGAACACCAGTGGCGAAGGCGGCATCCTGGCCCTGACCTGACGCTGAGGCGCGAGAGCGTGGGGAGCAAACGGGATTAGATACCCCGGTAGTCC</w:t>
      </w:r>
    </w:p>
    <w:p w14:paraId="779F9C54">
      <w:pPr>
        <w:rPr>
          <w:rFonts w:hint="eastAsia"/>
        </w:rPr>
      </w:pPr>
      <w:r>
        <w:rPr>
          <w:rFonts w:hint="eastAsia"/>
        </w:rPr>
        <w:t>&gt;OTU007427</w:t>
      </w:r>
    </w:p>
    <w:p w14:paraId="1D3F0E1F">
      <w:pPr>
        <w:rPr>
          <w:rFonts w:hint="eastAsia"/>
        </w:rPr>
      </w:pPr>
      <w:r>
        <w:rPr>
          <w:rFonts w:hint="eastAsia"/>
        </w:rPr>
        <w:t>CCTACGGGGGGCAGCAGTGGGGAATATTGGGCAATGGGGGAAACCCTGACCCAGCGACGCCGCGTGGGTGATGAAGGCCTTCGGGTCGTAAAGCCCTGTCAAGAGGAAAGAACGTCTTTAAGGCAAATAGCCTTGAAGGATGACGGTACCTCTGAAGGAAGCACCGGCCAACTCCGTGCCAGCAGCCGCGGTAAGACGGAGGGTGCAAGCGTTGCTCGGAATCATTGGGCGTAAAGGGTGCGTAGGCGGTCGTGACAAGTCACTTGTGAAATCTCCGGGCTTAACTCGGAACGGTCAAGTGATACTGTCGGACTAGAGTACAGAAGGGGCAACTGGAATTCTCGGTGTAGCGGTGAAATGCGTAGATATCGAGAGGAACACCAATGGCGAAGGCAGCTCGCTGGAACGGTACTGACGCTGAGGCGCGAAAGCGTGGGGAGCGAACAGGATTAGATACCCCTGTAGTCC</w:t>
      </w:r>
    </w:p>
    <w:p w14:paraId="63B0F9AB">
      <w:pPr>
        <w:rPr>
          <w:rFonts w:hint="eastAsia"/>
        </w:rPr>
      </w:pPr>
      <w:r>
        <w:rPr>
          <w:rFonts w:hint="eastAsia"/>
        </w:rPr>
        <w:t>&gt;OTU007428</w:t>
      </w:r>
    </w:p>
    <w:p w14:paraId="5A9E3E36">
      <w:pPr>
        <w:rPr>
          <w:rFonts w:hint="eastAsia"/>
        </w:rPr>
      </w:pPr>
      <w:r>
        <w:rPr>
          <w:rFonts w:hint="eastAsia"/>
        </w:rPr>
        <w:t>CCTACGGGCGGCTGCAGTGGGGAATTTTGGACAATGGGCGCAAGCCTGATCCAGCCATGCCGCGTGAGTGAAGAAGGCCTTCGGGTTGTAAAGCTCTTTCGGCTGGGACGAAAAGGTCCGTGCTAACACCACGGATCCATGACGGTACCAGCAGAAGAAGCACCGGCTAACTACGTGCCAGCAGCCGCGGTAATACGGGGGGGGCAAGCGTTGTTCGGAATTACTGGGCGTAAAGGGCTCGTAGGCGGCCAACTAAGTCAGACGTGAAATCCCTCGGCTTAACCGGGGAACTGCGTCTGATACTGGATGGCTTGAGTTCGGGAGAGGGATGCGGAATTCCAGGTGTAGCGGTGAAATGCGCAGATATCAGGAGGAACACCGGTGGCGAAGGCGGTTCTCTGGGCATTACCTGACGCTGAGGAGCGAAAGTGTGGGGAGCGAACAGGATTAGATACCCCGGTAGTCC</w:t>
      </w:r>
    </w:p>
    <w:p w14:paraId="4B55500B">
      <w:pPr>
        <w:rPr>
          <w:rFonts w:hint="eastAsia"/>
        </w:rPr>
      </w:pPr>
      <w:r>
        <w:rPr>
          <w:rFonts w:hint="eastAsia"/>
        </w:rPr>
        <w:t>&gt;OTU007429</w:t>
      </w:r>
    </w:p>
    <w:p w14:paraId="465616B6">
      <w:pPr>
        <w:rPr>
          <w:rFonts w:hint="eastAsia"/>
        </w:rPr>
      </w:pPr>
      <w:r>
        <w:rPr>
          <w:rFonts w:hint="eastAsia"/>
        </w:rPr>
        <w:t>CCTACGGGAGGCTGCAGTAGGGAATTTTCCGCAATGGGCGAAAGCCTGACGGAGCAACGCCGCGTGAGGGATGAAGGCCTTCGGGTTGTAAACCCCTGTCAGGAGGGACGAAGCCCCGCAAGGGGTGACGGTACCTCCAGAGGAAGCCCCGGCTAACTACGTGCCAGCAGCCGCGGTAAGACGTAGGGGGCAAGCGTTGTCCGGATTCACTGGGCGTAAAGCGCGTGTAGGCGGCCTGCTAAGTGGCGTGTGAAAGCTCACCGCTCAACGGTGAGAGGCCGCGCCATACTGACGGGCTTGAGGGTGGCAGAGGGTGATGGAATTCCCGGTGTAGCGGTGAAATGCGTAGATATCGGGAGGAACGCCAGTGGCGAAGGCGGTCACCTGGGCCATCCCTAACGCTGAGACGCGAAAGCTGGGGGAGCGAACGGGATTAGATACCCTGGTAGTCC</w:t>
      </w:r>
    </w:p>
    <w:p w14:paraId="7D9EF2A7">
      <w:pPr>
        <w:rPr>
          <w:rFonts w:hint="eastAsia"/>
        </w:rPr>
      </w:pPr>
      <w:r>
        <w:rPr>
          <w:rFonts w:hint="eastAsia"/>
        </w:rPr>
        <w:t>&gt;OTU007430</w:t>
      </w:r>
    </w:p>
    <w:p w14:paraId="62920275">
      <w:pPr>
        <w:rPr>
          <w:rFonts w:hint="eastAsia"/>
        </w:rPr>
      </w:pPr>
      <w:r>
        <w:rPr>
          <w:rFonts w:hint="eastAsia"/>
        </w:rPr>
        <w:t>CCTACGGGAGGCTGCAGTGGGGAATCTTGCGCAATGGTCGAAAGACTGACGCAGCGACGCCGCGTGCGGGAGGAAGCTCTTCGGGGTGTAAACTGCTGTTGCACGCTAGGAAACCCTGGGGGTTAATAGCCTTCCAGGCTGACCAACGTGTGAGGAAGCACAGGCTAACTCCGTGCCAGCAGCCGCGGTAATACGGAGTGTGCGAGCGTTACTCGGAATCACTGGGCATAAAGCGCACGTAGGCGGGATTGCGTGTCGGTGGTGAAATCCCCCAGCTCAACTGGGGAACTGCTGCCGAAACTGCTTTTCTGGAGGACGAGAGGGGAGAGTGGAACTTCTGGTGGAGCGGTGAAATGCGTAGATATCAGAAGGAACACCGGTGGCGAAAGCGACTCTCTGGCTCGTATCTGACGCTGAGGTGCGAAAGCTTGGGTAGCAAACAGGATTAGATACCCGTGTAGTCC</w:t>
      </w:r>
    </w:p>
    <w:p w14:paraId="09D6B1A8">
      <w:pPr>
        <w:rPr>
          <w:rFonts w:hint="eastAsia"/>
        </w:rPr>
      </w:pPr>
      <w:r>
        <w:rPr>
          <w:rFonts w:hint="eastAsia"/>
        </w:rPr>
        <w:t>&gt;OTU007431</w:t>
      </w:r>
    </w:p>
    <w:p w14:paraId="4D0F1A04">
      <w:pPr>
        <w:rPr>
          <w:rFonts w:hint="eastAsia"/>
        </w:rPr>
      </w:pPr>
      <w:r>
        <w:rPr>
          <w:rFonts w:hint="eastAsia"/>
        </w:rPr>
        <w:t>CCTACGGGCGGCTGCAGTTAGGAATTTTCCACAATGGGCGAAAGCCTGATGGAGCAACGCCGCGTGCAGGATGAAGGCCCTCGGGTCGTAAACTGCTTTTGTTAGTGACGATTATGACGGTAGCTAACGAATAAGGGTCGGCTAACTACGTGCCAGCAGCCGCGGTAATACAGAGGTCTCGAGCGTTAGTCGGATTCACTGGGCTTAAAGCGTGCGTAGGCGGATGCGCAGGCGTCGTGTGAAAGCCCTCGGCTCAACCGGGGAACTGCACGGCGAACCGCGCGTCTTGAGACGAGTAGGGGCGGCCGGAACGATAGGTGGAGTGGTGAAATGCGTTGATATCTATCGGAACGCCAAAGGTGAAGACAGGCCGCTGGGCTCGTTCTGACGCTGAGGCGCGAAAGCCAGGGGAGCGAACGGGATTAGATACCCGGGTAGTCC</w:t>
      </w:r>
    </w:p>
    <w:p w14:paraId="6AA3572E">
      <w:pPr>
        <w:rPr>
          <w:rFonts w:hint="eastAsia"/>
        </w:rPr>
      </w:pPr>
      <w:r>
        <w:rPr>
          <w:rFonts w:hint="eastAsia"/>
        </w:rPr>
        <w:t>&gt;OTU007432</w:t>
      </w:r>
    </w:p>
    <w:p w14:paraId="5FA5333B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TGAGTGACGGTACCTGCAGAAGAAGCGCCGGCCAACTACGTGCCAGCAGCCGCGGTAAGACGTAGGGCGCGAGCGTTGTCCGGATTTATTGGGCGTAAAGCGCGCGTAGGCGGCCCGGTAAGTCCGCTGTAAAAGTCAAAGGCTCAACCTTTGAATGCCGGTGGATACTGTCGGGCTAGAGTCCGGAAGAGGCGAGTGGAATTCCTGGTGTAGCGGTGGAATGCGCAGATATCAGGAGGAACACCGGTGGCGAAGGCGGCTTTCTGGGCCTTACCTGACGCTGAGGAGCGAAAGCTGGGGGAGCGAACAGGATTAGATACCCCAGTAGTCC</w:t>
      </w:r>
    </w:p>
    <w:p w14:paraId="13CAD4A7">
      <w:pPr>
        <w:rPr>
          <w:rFonts w:hint="eastAsia"/>
        </w:rPr>
      </w:pPr>
      <w:r>
        <w:rPr>
          <w:rFonts w:hint="eastAsia"/>
        </w:rPr>
        <w:t>&gt;OTU007433</w:t>
      </w:r>
    </w:p>
    <w:p w14:paraId="5F8EFCDF">
      <w:pPr>
        <w:rPr>
          <w:rFonts w:hint="eastAsia"/>
        </w:rPr>
      </w:pPr>
      <w:r>
        <w:rPr>
          <w:rFonts w:hint="eastAsia"/>
        </w:rPr>
        <w:t>CCTACGGGTGGCTGCAATCGGGAATCGTTCGCAATGGGGGAAACCCTGACGACGCGACACCGCGTGTGGGATGAAGCATTTCGGTGTGTAAACCACTGTGGCGAGGGAAAAACACTGATGGTACCTCGCTAGAAAGCACCTGCTAACTACGTGCCAGAAGCCTCGGTAATACGTAGGGTGCAAGCGTTATCCGGATTTACTGGGCGTAAAGGGTTTCGTAGGCGGATAAGCAAGTCGAATCTTAAAGACCGCGGCTCAACTGCGGGAGTGGATTCGATACTGCTTTGTCTTGAGGCTGTGAGGGGTGACTGGAATTCTCGGTGGAGGGGTGAAATCCGTTGATATCGAGAGGAACGTCAATGGCGAAAGCAAGTCACTGGCACATGCCTGACGCTCATGTACGAAAGCGTGGGTAGCAAACCGGATTAGATACCCCAGTAGTCC</w:t>
      </w:r>
    </w:p>
    <w:p w14:paraId="6D9977FC">
      <w:pPr>
        <w:rPr>
          <w:rFonts w:hint="eastAsia"/>
        </w:rPr>
      </w:pPr>
      <w:r>
        <w:rPr>
          <w:rFonts w:hint="eastAsia"/>
        </w:rPr>
        <w:t>&gt;OTU007434</w:t>
      </w:r>
    </w:p>
    <w:p w14:paraId="719B301F">
      <w:pPr>
        <w:rPr>
          <w:rFonts w:hint="eastAsia"/>
        </w:rPr>
      </w:pPr>
      <w:r>
        <w:rPr>
          <w:rFonts w:hint="eastAsia"/>
        </w:rPr>
        <w:t>CCTACGGGGGGCAGCAGTGGGGAATTTTGCGCAATGGGCGAAAGCCTGACGCAGCAACGCCGCGTGAAGGATGAAATCCCTCGGGATGTAAACTTCGCAAGAACGGGAAGAATAAGGTCGTGTTAACACCACGATCGATGACGGTACTGTTTGTAAGCACCGGCTAACTCCGTGCCAGCAGCCGCGGTAATACGGAGGGTGCAAGCGTTATCCGGATTCACTGGGTTTAAAGGGTGCGTAGGTGGGTTGGTAAGTCCGTGGTGAAATCCCCAAGCTTAACTTGGGAACTGCCGTGGATACTATCAATCTTGAATATCGTGGAGGTAAGCGGAATATGTCATGTAGCGGTGAAATGCTTAGATATGACATAGAACACCGATAGCGGAGGCAGCTTGCTACACGATCATTGACACTGAGGCACGAAAGCGTGGGGAGCAAACAGGATTAGATACCCTAGTAGTCC</w:t>
      </w:r>
    </w:p>
    <w:p w14:paraId="330E844E">
      <w:pPr>
        <w:rPr>
          <w:rFonts w:hint="eastAsia"/>
        </w:rPr>
      </w:pPr>
      <w:r>
        <w:rPr>
          <w:rFonts w:hint="eastAsia"/>
        </w:rPr>
        <w:t>&gt;OTU007435</w:t>
      </w:r>
    </w:p>
    <w:p w14:paraId="6E8F9C9A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CGGGCATTCCTGCCCGATTGACGGTACCATAGGAATAAGCACCGGCTAACTCCGTGCCAGCAGCCGCGGTAATACGTAGGTGGCAAGCGTTGTCCGGAATTACTGGGCGTAAAGAATGCGTAGGCGGTCTTTTAAGTGGGATGTGAAATCCCTGGGCTCAACCCAGGAACTGCATTCCAAACTGGAAGACTAGAGTGCGGGAGAGGAAAACGGAACAAGTCGTGTAGCGGTGAAATGCGTTGATATGACTTGGAACACCAATGGCGAAAGCAGTTTTCTGGACGGATACTGACGCTGAGGTTCGAAAGCCAAGGTAGCAAACAGGATTAGATACCCCTGTAGTCC</w:t>
      </w:r>
    </w:p>
    <w:p w14:paraId="4B4F88B9">
      <w:pPr>
        <w:rPr>
          <w:rFonts w:hint="eastAsia"/>
        </w:rPr>
      </w:pPr>
      <w:r>
        <w:rPr>
          <w:rFonts w:hint="eastAsia"/>
        </w:rPr>
        <w:t>&gt;OTU007436</w:t>
      </w:r>
    </w:p>
    <w:p w14:paraId="680C0640">
      <w:pPr>
        <w:rPr>
          <w:rFonts w:hint="eastAsia"/>
        </w:rPr>
      </w:pPr>
      <w:r>
        <w:rPr>
          <w:rFonts w:hint="eastAsia"/>
        </w:rPr>
        <w:t>CCTACGGGCGGCTGCAGTAAGGAATATTCCACAATGGGCGCAAGCCTGATGGAGCGACGCCGCGTGCGGGAAGAAGCCTTTCGGGGTGTAAACCGCTTTTGTGTGGGATGATACGCTTGGGGTATCCCCCCAGGCTAAGACAGTACCACGCGAATAAGCCTCGGCTAACTACGTGCCAGCAGCCGCGGTAATACGTAGGAGGCGAGCGTTGTCCGGATTTACTGGGCGTAAAGCGCGCGTAGGCGGACCTGCAAGTCGGGGGTGAAAGCCCGAGGCTCAACCTCGGAACTGCCTTCGATACTGCGGGTCTCGAGTCCGGGAGAGGTGAGTGGAATTCCCAGTGTAGAGGTGAAATTCGTAGATATTGGGAAGAACACCAGTGGCGAAGGCGGCTAACTGGTCCAGATCTGACGCTGAGGTGCGAAAGCGTGGGGAGCAAACAGGATTAGATACCCTGGTAGTCC</w:t>
      </w:r>
    </w:p>
    <w:p w14:paraId="356C0DE2">
      <w:pPr>
        <w:rPr>
          <w:rFonts w:hint="eastAsia"/>
        </w:rPr>
      </w:pPr>
      <w:r>
        <w:rPr>
          <w:rFonts w:hint="eastAsia"/>
        </w:rPr>
        <w:t>&gt;OTU007437</w:t>
      </w:r>
    </w:p>
    <w:p w14:paraId="1D332C04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CTTCGGATTGTAAACTCCTGTCATTGGGGAACAATGCGTAAATATTAACTGTATTTGCGTTGATAGTACCCGAAGAGGAAGAGACGGCTAACTCTGTGCCAGCAGCCGCGGTAATACAGAGGTCTCAAGCGTTGTTCGGATTCATTGGGCGTAAAGGGTGCGTAGGCGGCAATTCAAGTCAGCTGTGAAATCTCCGGGCTTAACTCGGAACGGTCAGCTGATACTGCTTTGCTTGAGTGCGGAAGGGGCAATCGGAATTCTTGGTGTAGCGGTGAAATGCGTAGAGATCGGGAGGAAGGCCGGTGGCGAAGGCGGCTCTCTGGAACGGTACTGACGCTGAGACGCGAAAGCGTGGGGAGCGAACAGGATTAGATACCCTAGTAGTCC</w:t>
      </w:r>
    </w:p>
    <w:p w14:paraId="7FC5BBE8">
      <w:pPr>
        <w:rPr>
          <w:rFonts w:hint="eastAsia"/>
        </w:rPr>
      </w:pPr>
      <w:r>
        <w:rPr>
          <w:rFonts w:hint="eastAsia"/>
        </w:rPr>
        <w:t>&gt;OTU007438</w:t>
      </w:r>
    </w:p>
    <w:p w14:paraId="79DD5DAB">
      <w:pPr>
        <w:rPr>
          <w:rFonts w:hint="eastAsia"/>
        </w:rPr>
      </w:pPr>
      <w:r>
        <w:rPr>
          <w:rFonts w:hint="eastAsia"/>
        </w:rPr>
        <w:t>CCTACGGGTGGCAGCAGTAGGGAATTTTCCACAATGAGCGAAAGCTTGATGGAGCGACGCCGCGTGGGGGATGAATGGCTTCGGCCCGTAAACCCCTGTCATTCGGGATCAATGCTGTCCGGCTAACACTCGGGCAGTTGATAGTACCGGAAGAGGAAGGGACGGCTAACTCTGTGCCAGCAGCCGCGGTAATACAGAGGTCCCAAGCGTTGTTCGGATTTACTGGGCGTAAAGGGCGCGTAGGTGGCAAAAAAAGTCTGGTGTGAAATCTCCGAGCTTAACTCGGAAACTGCACTAGAAACTGTTTTGCTAGAGTGTTGGAGGGGAGATTGGAATTCTCGGTGTAGCAGTGAAATGCGTAGATATCGAGAGGAACACCAGTGGCGAAGGCGAATCTCTGGACAACTACTGACGCTGATGCGCGAAAGCTAGGGGATCAAACGGGATTAGATACCCCAGTAGTCC</w:t>
      </w:r>
    </w:p>
    <w:p w14:paraId="22FE6024">
      <w:pPr>
        <w:rPr>
          <w:rFonts w:hint="eastAsia"/>
        </w:rPr>
      </w:pPr>
      <w:r>
        <w:rPr>
          <w:rFonts w:hint="eastAsia"/>
        </w:rPr>
        <w:t>&gt;OTU007439</w:t>
      </w:r>
    </w:p>
    <w:p w14:paraId="0799D7B6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TCTTCGGATTGTAAACCCCTTTCAGTTGGGACGAAGCTTCCAGTGTTAATAGCGCTGTGGAGTGACGGTACCTGCAGAAGAAGCGCCGGCTAACTACGTGCCAGCAGCCGCGGTAATACGTAGGGCGCAAGCGTTGTCCGGAATTATTGGGCGTAAAGAGTTCGTAGGCGGTTTGTCGCGTCGTTTGTGAAACCTCACAGCTCAACTGTGAGCCTGCAGGCGATACGGGCAGACTTGAGTACTGCAGGGGAGACTGGAATTCCTGGTGTAGCGGTGAAATGCGCAGATATCAGGAGGAACACCGGTGGCGAAGGCGGATCTCTGGGCCATTACTGACGCTGAGGAGCGAAAGCGTGGGGAGCGAACAGGATTAGATACCCTGGTAGTCC</w:t>
      </w:r>
    </w:p>
    <w:p w14:paraId="4970BE60">
      <w:pPr>
        <w:rPr>
          <w:rFonts w:hint="eastAsia"/>
        </w:rPr>
      </w:pPr>
      <w:r>
        <w:rPr>
          <w:rFonts w:hint="eastAsia"/>
        </w:rPr>
        <w:t>&gt;OTU007440</w:t>
      </w:r>
    </w:p>
    <w:p w14:paraId="1FF5DFA3">
      <w:pPr>
        <w:rPr>
          <w:rFonts w:hint="eastAsia"/>
        </w:rPr>
      </w:pPr>
      <w:r>
        <w:rPr>
          <w:rFonts w:hint="eastAsia"/>
        </w:rPr>
        <w:t>CCTACGGGGGGCTGCAGTCGAGAATTTTTCTCAATGGGCGAAAGCCTGAAGGAGCGACGCCGCGTGGGGGATGAAGGGCTTCGGTCCGTAAACCCCTGTCATTTGCGAACAAACCTTATGATTGAACATTTCATGAGCTGATTGTAGCGAAAGAGGAAGGGACGGCTAACTCCGTGCCAGCAGCCGCGGTAATACGGAGGGTGCAAGCGTTATCCGGATTCACTGGGTTTAAAGGGTGTGCAGGCGGCCCAGTAAGTTAGGTGTGAAATCTCCCGGCTCAACTAGGAGAGGTCGCTCAAGACTGGTCGACTGGAGAATGGTAGAGGAAGGTGGAATTCCGGGTGTAGTGGTGAAATGCGTAGATATCCGGAGGAACACCAGTGGCGAAAGCGGCCTTCTGGACCACGACTGACGCTCAGATGCGACAGCTAGGGGAGCAAACGGGATTAGATACCCCAGTAGTCC</w:t>
      </w:r>
    </w:p>
    <w:p w14:paraId="00131478">
      <w:pPr>
        <w:rPr>
          <w:rFonts w:hint="eastAsia"/>
        </w:rPr>
      </w:pPr>
      <w:r>
        <w:rPr>
          <w:rFonts w:hint="eastAsia"/>
        </w:rPr>
        <w:t>&gt;OTU007441</w:t>
      </w:r>
    </w:p>
    <w:p w14:paraId="107C7AD3">
      <w:pPr>
        <w:rPr>
          <w:rFonts w:hint="eastAsia"/>
        </w:rPr>
      </w:pPr>
      <w:r>
        <w:rPr>
          <w:rFonts w:hint="eastAsia"/>
        </w:rPr>
        <w:t>CCTACGGGTGGCTGCAGTCGAGGATCTTCGGCAATGGGCGCAAGCCTGACCGAGCGACGCCGCGTGCGGGATGAAGGCCTTCGGGTTGTAAACCGCTGTCAGGGGGGACCAAATCAATGAGGGAACCCCAGAGGAAGCACGGGCTAAGTTCGTGCCAGCAGCCGCGGTAAGACGAACCGTGCGAACGTTGTTCGGAATCACTGGGCTTAAAGGGCGCGTAGGCGGCCTGCATAGTCGGGGGTGAAATCTTTCGGCTTAACCGGAAAATTGCCTTCGATACTGGCAGGCTTGAGGGAGGTAGGGGCGGATGGAACTTCTGGTGGAGCGGTGAAATGTGTTGATATCAGAAGGAACGCCGGTGGCGAAAGCGATCCGCTGGACCTCTACTGACGCTGAGGCGCGAAAGCCAGGGGAGCAAACGGGATTAGATACCCTAGTAGTCC</w:t>
      </w:r>
    </w:p>
    <w:p w14:paraId="494F03F9">
      <w:pPr>
        <w:rPr>
          <w:rFonts w:hint="eastAsia"/>
        </w:rPr>
      </w:pPr>
      <w:r>
        <w:rPr>
          <w:rFonts w:hint="eastAsia"/>
        </w:rPr>
        <w:t>&gt;OTU007442</w:t>
      </w:r>
    </w:p>
    <w:p w14:paraId="08FB9CB2">
      <w:pPr>
        <w:rPr>
          <w:rFonts w:hint="eastAsia"/>
        </w:rPr>
      </w:pPr>
      <w:r>
        <w:rPr>
          <w:rFonts w:hint="eastAsia"/>
        </w:rPr>
        <w:t>CCTACGGGGGGCTGCAGTGGGGAATATTGCACAATGGGCGCAAGCCTGATGCAGCGACGCCGCGTGAGGGATGACTGCCTTCGGGTTGTAAACCTCTTTCAGTAGGGAAGAAGCGAAAGTGACGGTACCTGCAGAAGAAGCGCCGGCTAACTACGTGCCAGCAGCCGCGGTAATACGGAGGGTGCGAGCGTTGTCCGGAATCACTGGGCGTAAAGGGCGCGTAGGCGGCGCGGGAAGTCGGGGGTGAAAGTCCGAGGCTCAACCTCGGATCGGCCTTCGAGACTTTCGCGCTGGAGCACAGTAGAGGCGGGTGGAATTCCGGGTGTAGCGGTGAAATGCGCAGATATCGGGAGGAACACCCGTGGCGAAGGCAGCTCGCTGGGACGTTACTGACGCTGAGACGCGAAAGCGTGGGGAGCGAACAGGATTAGATACCCCAGTAGTCC</w:t>
      </w:r>
    </w:p>
    <w:p w14:paraId="334F475E">
      <w:pPr>
        <w:rPr>
          <w:rFonts w:hint="eastAsia"/>
        </w:rPr>
      </w:pPr>
      <w:r>
        <w:rPr>
          <w:rFonts w:hint="eastAsia"/>
        </w:rPr>
        <w:t>&gt;OTU007443</w:t>
      </w:r>
    </w:p>
    <w:p w14:paraId="58CA26F2">
      <w:pPr>
        <w:rPr>
          <w:rFonts w:hint="eastAsia"/>
        </w:rPr>
      </w:pPr>
      <w:r>
        <w:rPr>
          <w:rFonts w:hint="eastAsia"/>
        </w:rPr>
        <w:t>CCTACGGGAGGCTGCAGTGGGGAATTGTTCACAATGGGCGCAAGCCTGATGACGCAATGCCGCGTGGAGGATGACGGTCTTCGGATTGTAAACTCCTGTCATCAGGGAGTAATGCTCTGGCGTTAATAGCGTCATGAGCTTGATAGTACCTGAAGAGGAAGGCACGGCTAACTCTGTGCCAGCAGCCGCGGTAAGACAGAGGTGCCAAGCGTTAGGCGGAATCACTGGGCTTAAAGCGTGTGTAGGCGGAAGCGTAAGTGCCTTGTGAAATCCCACGGCTTAACCGTGGAACTGCTGGGCATACTGCGTTTCTTGAGCCAATCAGGGGTCGTCGGAACAAACGGTGGAGCGGTGAAATGCGTAGATATCTGAAGGAACATCAGTGGCGAAAGCGACTTCCTGGACCAATACTGACGCTCATGTGCGAAAGCGTGGGGAGCAAACAGGATTAGATACCCTTGTAGTCC</w:t>
      </w:r>
    </w:p>
    <w:p w14:paraId="5A7A3C82">
      <w:pPr>
        <w:rPr>
          <w:rFonts w:hint="eastAsia"/>
        </w:rPr>
      </w:pPr>
      <w:r>
        <w:rPr>
          <w:rFonts w:hint="eastAsia"/>
        </w:rPr>
        <w:t>&gt;OTU007444</w:t>
      </w:r>
    </w:p>
    <w:p w14:paraId="0D1E65BC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CTAGGGTTGTAAAGCTCTTTCACCGGTGAAGATAATGACGGTAACCGGAGAAGAAGCCCCGGCTAACTTCGTGCCAGCAGCCGCGGTAATACGAAGGGGGCTAGCGTTGTTCGGAATTACTGGGCGTAAAGCGCACGTAGGCGGACAGTTTAGTCAGAGGTGAAAGCCCAGGGCTCAACCTTGGAATTGCCTTTGATACTGGCTGTCTTGAGTACGGGAGAGGTGTGTGGAACTCCGAGTGTAGAGGTGAAATTCGTAGATATTGGGAAGAACACCAGTGGCGAAGGCGGCTCACTGGCTCGGTCCTGACGCTGAGGCGCGAAAGCGTGGGGAGCAAACAGGATTAGATACCCTAGTAGTCC</w:t>
      </w:r>
    </w:p>
    <w:p w14:paraId="479BEEB7">
      <w:pPr>
        <w:rPr>
          <w:rFonts w:hint="eastAsia"/>
        </w:rPr>
      </w:pPr>
      <w:r>
        <w:rPr>
          <w:rFonts w:hint="eastAsia"/>
        </w:rPr>
        <w:t>&gt;OTU007445</w:t>
      </w:r>
    </w:p>
    <w:p w14:paraId="3224B4B2">
      <w:pPr>
        <w:rPr>
          <w:rFonts w:hint="eastAsia"/>
        </w:rPr>
      </w:pPr>
      <w:r>
        <w:rPr>
          <w:rFonts w:hint="eastAsia"/>
        </w:rPr>
        <w:t>CCTACGGGGGGCTGCAGTCGAGAATCTTCGGCAATGGGCGCAAGCCTGACCGAGCGATGCCGCGTGCGGGATGACGGCCCTTGGGTTGTAAACCGCTGTCGGAGGGGATGAAAGCCGGGTGCAGAGCCCGGTCTGACAAAGCCTCGGAGGAAGCCCGGGCTAAGTACGTGCCAGCAGCCGCGGTAACACGTACTGGGCGAACGTTATTCGGAATCACTGGGCTTACAGGGTGCGTAGGCGGCCGACCAGGTCGGGTGTGAAAGGCTTCGGCTCAACCGAGGCATTGCGCCCGAAACCGGCCGGCTTGAGTGGGCTAGGGGTCTGCGGAACTTCCGGTGGAGCGGTGAAATGCGTAGATATCAGGAGGAACACCGGTGGCGAAGGCGGCTTTCTGGACAGAAACTGACGCTGAGGCGCGAAAGCTAGGGGAGCAAACAGGATTAGATACCCTGGTAGTCC</w:t>
      </w:r>
    </w:p>
    <w:p w14:paraId="600DE6F2">
      <w:pPr>
        <w:rPr>
          <w:rFonts w:hint="eastAsia"/>
        </w:rPr>
      </w:pPr>
      <w:r>
        <w:rPr>
          <w:rFonts w:hint="eastAsia"/>
        </w:rPr>
        <w:t>&gt;OTU007446</w:t>
      </w:r>
    </w:p>
    <w:p w14:paraId="6051CCF5">
      <w:pPr>
        <w:rPr>
          <w:rFonts w:hint="eastAsia"/>
        </w:rPr>
      </w:pPr>
      <w:r>
        <w:rPr>
          <w:rFonts w:hint="eastAsia"/>
        </w:rPr>
        <w:t>CCTACGGGCGGCAGCAGTAGGGAATCTTCCGCAATGGGCGAAAGCCTGACGGAGCAACGCCGCGTGAGTGATGAAGGTTTTCGGATCGTAAAGCTCTGTTGCCAGGGAAGAACAAGTACCGGAGTAACTGCCGGTACCTTGACGGTACCTAACCAGAAAGCCACGGCTAACTACGTGCCAGCAGCCGCGGTAATACGTAGGTGGCAAGCGTTGTCCGGAATTATTGGGCGTAAAGCGCGCGCAGGCGGCCAGGCAAGTCGGGTGTGAAAATCCGGGGCTCAACCCCGGACCTGCACCCGATACTGCCTGGCTAGAGGTAGGTAGGGGAGATCGGAATTCCTGGTGTAGCGGTGAAATGCGCAGATATCAGGAGGAACACCGGTGGCGAAGGCGGCATCCTGGACCGGCATTGACGCTGAGGCGCGAAAGCCAGGGGAGCAAACGGGATTAGATACCCCAGTAGTCC</w:t>
      </w:r>
    </w:p>
    <w:p w14:paraId="08A79D00">
      <w:pPr>
        <w:rPr>
          <w:rFonts w:hint="eastAsia"/>
        </w:rPr>
      </w:pPr>
      <w:r>
        <w:rPr>
          <w:rFonts w:hint="eastAsia"/>
        </w:rPr>
        <w:t>&gt;OTU007447</w:t>
      </w:r>
    </w:p>
    <w:p w14:paraId="57132C1F">
      <w:pPr>
        <w:rPr>
          <w:rFonts w:hint="eastAsia"/>
        </w:rPr>
      </w:pPr>
      <w:r>
        <w:rPr>
          <w:rFonts w:hint="eastAsia"/>
        </w:rPr>
        <w:t>CCTACGGGGGGCTGCAGTAGGGAATATTGGACAATGGGCGAAAGCCTGATCCAGCCATGCCGCGTGAGTGAAGAAGGCCTTAGGGTTGTAAAGCTCTTTTGGCGGGGACGATAATGACGGTACCCGCAGAATAAGCTCCGGCTAACTTCGTGCCAGCAGCCGCGGTAATACGAAGGGGGCGAGCGTTGTCCGGAATTATTGGGCGTAAAGAGCATGTAGGCGGTAGATTAAGTTGGATGTAAAAGGCAATGGCTCAACCATTGTAAGCATCCAAAACTGGTTTACTTGAGTGCAGGAGAGGTGAGTGGAATTCCCGGTGTAGCGGTGGAATGCGTAGAGATCGGGAGGAACACCAGTGGCGAAGGCGACTCACTGGCCTGCAACTGACGCTGAGATGCGAAAGCGTGGGGAGCAAACAGGATTAGATACCCCAGTAGTCC</w:t>
      </w:r>
    </w:p>
    <w:p w14:paraId="40A3FD56">
      <w:pPr>
        <w:rPr>
          <w:rFonts w:hint="eastAsia"/>
        </w:rPr>
      </w:pPr>
      <w:r>
        <w:rPr>
          <w:rFonts w:hint="eastAsia"/>
        </w:rPr>
        <w:t>&gt;OTU007448</w:t>
      </w:r>
    </w:p>
    <w:p w14:paraId="386CCE89">
      <w:pPr>
        <w:rPr>
          <w:rFonts w:hint="eastAsia"/>
        </w:rPr>
      </w:pPr>
      <w:r>
        <w:rPr>
          <w:rFonts w:hint="eastAsia"/>
        </w:rPr>
        <w:t>CCTACGGGCGGCTGCAGTGGGGAATCTTGCGCAATGCACGAAAGTGTGACGCAGCAACGCCGCGTGGGGGAAGAAGGCCTTCGGGTTGTAAACCCCTTTCAGTAGGGACGAAGCGCAAGTGACGGTACCTACAGAAGAAGCACCGGCCAACTACGTGCCAGCAGCCGCGGTAAGACGTAGGGGCCGAGCGTTGTCCGGAGTTACTGGGCGTAAAGCGCGCGCAGGCGGCCATGTTGGCCTGGCGTGAAAGCCCTCGGCTTAACCGAGGAACGTCGTCGGGGACCGCATGGCTTGAGGACGGCAGGGGCTGGTGGAATGCCCGGTGTAGTGGTGAAATGCGTAGAGATCGGGCGGAACACCCGTGGCGAAGGCGGCCAGCTGGGCCGTTCCTGACGCTGAGGCGCGAAGGCGTGGGGAGCGAACGGGATTAGATACCCCAGTAGTCC</w:t>
      </w:r>
    </w:p>
    <w:p w14:paraId="33F074C5">
      <w:pPr>
        <w:rPr>
          <w:rFonts w:hint="eastAsia"/>
        </w:rPr>
      </w:pPr>
      <w:r>
        <w:rPr>
          <w:rFonts w:hint="eastAsia"/>
        </w:rPr>
        <w:t>&gt;OTU007449</w:t>
      </w:r>
    </w:p>
    <w:p w14:paraId="40BCA4A7">
      <w:pPr>
        <w:rPr>
          <w:rFonts w:hint="eastAsia"/>
        </w:rPr>
      </w:pPr>
      <w:r>
        <w:rPr>
          <w:rFonts w:hint="eastAsia"/>
        </w:rPr>
        <w:t>CCTACGGGCGGCTGCAGCAAGGGATTTTCCGCAATGGGCGCAAGCCTGACGGAGCGACGCCGCGTGCGGGATGACGTCCTTCGGGATGTAAACCGCTTTTCGGGGGGAGGAGGACGGACAGTACCCCCGCAACAAGCCCCGGCTAACTACGTGCCAGCAGCCGCGGTAATACGTAGGGGGCGAGCGTTGTCCGGATTTATTGGGCGTAAAGAGCTCGTAGGCGGCTTTGTAAGTCGGACGTGAAAGCCCGGGGCCCAACCCCGGGACGCCGTTCGATACTGCAGAGCTAGAGGCAGGTAGGGGAGATTGGAATTCCTGGTGTAGCGGTGAAATGCGCAGATATCAGGAGGAACACCGGTGGCGAAGGCGGATCTCTGGGCCTGTTCTGACGCTGAGACGCGAAAGCGTGGGGAGCGAACAGGATTAGATACCCGTGTAGTCC</w:t>
      </w:r>
    </w:p>
    <w:p w14:paraId="24613275">
      <w:pPr>
        <w:rPr>
          <w:rFonts w:hint="eastAsia"/>
        </w:rPr>
      </w:pPr>
      <w:r>
        <w:rPr>
          <w:rFonts w:hint="eastAsia"/>
        </w:rPr>
        <w:t>&gt;OTU007450</w:t>
      </w:r>
    </w:p>
    <w:p w14:paraId="3B73E2F1">
      <w:pPr>
        <w:rPr>
          <w:rFonts w:hint="eastAsia"/>
        </w:rPr>
      </w:pPr>
      <w:r>
        <w:rPr>
          <w:rFonts w:hint="eastAsia"/>
        </w:rPr>
        <w:t>CCTACGGGAGGCAGCAGTGGGGAATTTTGGACAATGGGTGGAAGCCTGATCCAGCCATGCCGCGTGCAGGAAGAAGGCTTTCTGAGTTGTAAACTGCTTTTGCCAGGGGATAAAATACGGATGCGTCCGGAATTGAAGGTACCTGGTGAATAAGCCACGGCTAACTACGTGCCAGCAGCCGCGGTAATACGTAGGTGGCAAGCGTTGTCCGGATTCACTGGGTTTAAAGGGTGCGTAGGCGGGTTGGTAAGTCCGTGGTGAAATCTCCGAGCTTAACTCGGAAACTGCCGTGGATACTATCAATCTTGAATATCGTGGAGGTGAGCGGAATATGTCATGTAGCGGTGAAATGCTTAGATATCGGGAGGAACACCTGTGGCGAAAGCGGCATACTGGACCACAACTGACGCTGATGCGCGAAAGCTAGGGGAGCAAACAGGATTAGATACCCCTGTAGTCC</w:t>
      </w:r>
    </w:p>
    <w:p w14:paraId="2565F820">
      <w:pPr>
        <w:rPr>
          <w:rFonts w:hint="eastAsia"/>
        </w:rPr>
      </w:pPr>
      <w:r>
        <w:rPr>
          <w:rFonts w:hint="eastAsia"/>
        </w:rPr>
        <w:t>&gt;OTU007451</w:t>
      </w:r>
    </w:p>
    <w:p w14:paraId="0AABE03E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CGGGTCGTAAAGCCCTTTTGAGGGGGACGATGATGACGGTACCCCTCGAATAAGCCACGGCTAACTACGTGCCAGCAGCCGCGGTAATACGTAGGTGGCAAGCGTTGTTCGGATTCATTGGGCGTAAAGGGTGCGTAGGTGGCGGGGTAAGTCAGGTGTGAAATTTCGGAGCTTAACTCCGAAACTGCAGGACTTGAGGCTGGGAGGGGCTGGTGGAATTCCCTGTGTAGCGGTGAAATGCGTAGAGATGGGGGAGAACACTCGTGGCGAAGGCGGCCAGCTAGACCAGTTCTGACACTGAGGCGCGACAGCGTGGGGAGCAAACAGGATTAGATACCCCTGTAGTCC</w:t>
      </w:r>
    </w:p>
    <w:p w14:paraId="2DB2FD2B">
      <w:pPr>
        <w:rPr>
          <w:rFonts w:hint="eastAsia"/>
        </w:rPr>
      </w:pPr>
      <w:r>
        <w:rPr>
          <w:rFonts w:hint="eastAsia"/>
        </w:rPr>
        <w:t>&gt;OTU007452</w:t>
      </w:r>
    </w:p>
    <w:p w14:paraId="6B7F5095">
      <w:pPr>
        <w:rPr>
          <w:rFonts w:hint="eastAsia"/>
        </w:rPr>
      </w:pPr>
      <w:r>
        <w:rPr>
          <w:rFonts w:hint="eastAsia"/>
        </w:rPr>
        <w:t>CTACGGGTGGCTGCAGTGGGGAATCTTGCGCAATGGGCGAAAGCCTGACGCAGCGACGCCGCGTGCGGGAGGACGGCCTTCGGGTCGTAAACCGCTGTTGCCCGGGACGAATGGCCCCTTTGGGGGACGTGACGGTACCGGGTGAGGAAGCACCGGCTAACTCCGTGCCAGCAGCCGCGGTAATACGGAGGGTGCGAGCGTTATCCGGAATTATTGGGCGTAAAGGGCGCGTAGGCGGCCAGCGCAAGTCAGTTGTGAAATCTCCGAGCTTAACTCGGAAAGGTCAACTGATACTGCGCGGCTAGAGTGCGGAAGGGGCAACTGGAATTCCCGGTGTAGCGGTGAAATGCGTAGATATCGGGAGGAACACCAGTGGCGAAGGCGGCTTTCTGGGCCTATCCTGACGCTGAGGAGCGAAAGCGTGGGGAGCAAACCGGATTAGATACCCCTGTAGTCC</w:t>
      </w:r>
    </w:p>
    <w:p w14:paraId="06A753E2">
      <w:pPr>
        <w:rPr>
          <w:rFonts w:hint="eastAsia"/>
        </w:rPr>
      </w:pPr>
      <w:r>
        <w:rPr>
          <w:rFonts w:hint="eastAsia"/>
        </w:rPr>
        <w:t>&gt;OTU007453</w:t>
      </w:r>
    </w:p>
    <w:p w14:paraId="1F4EB214">
      <w:pPr>
        <w:rPr>
          <w:rFonts w:hint="eastAsia"/>
        </w:rPr>
      </w:pPr>
      <w:r>
        <w:rPr>
          <w:rFonts w:hint="eastAsia"/>
        </w:rPr>
        <w:t>CCTACGGGGGGCTGCAGTGGGGAATTTTTGGCAATGGGGGCAACCCTGACCAAGCAACGCCGCGTGGATGATGAAGTATCTCGGTACGTAAAATCCTTTCGACAGGGAAGAAACCCGCAAGGGTTGACGGTACCTGTAGAAGAAGCCCCGGCTAACTCCGTGCCAGCAGCCGCGGTAATACGGGGGGGGCAAGCGTTGTTCGGAATTACTGGGCGTAAAGGGCGCGTAGGCGGTTTGCTAAGTTGGATGTGAAATACCCGGGCTTAACCTGGGTGCTGCATTTCAAACTGGAAGTCTAGAGTGCAGGAGAGGAGAATGGAATTCCTAGTGTAGCGGTGAAATTCGTAGATATTAGGAAGAACACCGGTGGCGAAGGCGGCCCACTGGATCGGTACTGACGCTGAGGTGCGAAAGCGTGGGGAGCAAACAGGATTAGATACCCGAGTAGTCC</w:t>
      </w:r>
    </w:p>
    <w:p w14:paraId="440EF47B">
      <w:pPr>
        <w:rPr>
          <w:rFonts w:hint="eastAsia"/>
        </w:rPr>
      </w:pPr>
      <w:r>
        <w:rPr>
          <w:rFonts w:hint="eastAsia"/>
        </w:rPr>
        <w:t>&gt;OTU007454</w:t>
      </w:r>
    </w:p>
    <w:p w14:paraId="3DC585E1">
      <w:pPr>
        <w:rPr>
          <w:rFonts w:hint="eastAsia"/>
        </w:rPr>
      </w:pPr>
      <w:r>
        <w:rPr>
          <w:rFonts w:hint="eastAsia"/>
        </w:rPr>
        <w:t>CCTACGGGGGGCAGCAGTGGGGAATATTGGACAATGGGCGCAAGCCTGATCCAGCAATGCCGCGTGAGTGATGAAGGCCCTAGGGTTGTAAAGCTCTTTTACCAGGGATGATAATGACAGTACCTGGAGAATAAGCTCCGGCTAACTCCGTGCCAGCAGCCGCGGTAATACGGAGGGAGCTAGCGTTATCCGGATTCACTGGGTTTAAAGGGTGCGTAGGTGGGTATGTAAGTCAGTGGTGAAATCCCCGAGCTTAACTTGGGAACTGCCGTTGATACTATATATCTTGAATGTCGTAGAGGTAAGCGGAATATGTCATGTAGCGGTGAAATGCTTAGAGATGACATAGAACACCAATTGCGAAGGCAGCTTGCTATGCGATTATTGACACTGAGGCACGAAAGCGTGGGTAGCAAACAGGATTAGATACCCCTGTAGTCC</w:t>
      </w:r>
    </w:p>
    <w:p w14:paraId="1DDFF960">
      <w:pPr>
        <w:rPr>
          <w:rFonts w:hint="eastAsia"/>
        </w:rPr>
      </w:pPr>
      <w:r>
        <w:rPr>
          <w:rFonts w:hint="eastAsia"/>
        </w:rPr>
        <w:t>&gt;OTU007455</w:t>
      </w:r>
    </w:p>
    <w:p w14:paraId="1DCED20B">
      <w:pPr>
        <w:rPr>
          <w:rFonts w:hint="eastAsia"/>
        </w:rPr>
      </w:pPr>
      <w:r>
        <w:rPr>
          <w:rFonts w:hint="eastAsia"/>
        </w:rPr>
        <w:t>CCTACGGGCGGCTGCAGTGGGGAATATTGGACAATGGGGGCAACCCTGATCCAGCAATGCCGCGTGAGTGATGAAGGCCTTAGGGTTGTAAAGCTCTTTTGGCGGGGACGATGATGACGGTACCTGAGAAGAAAGGACCGGCTAACTTCGTGCCAGCAGCCGCGGTAATACGTAGGGGGCAAGCGTTGTCCGGATTTATTGGGCGTAAAGCGCGCGTAGGCGGTTCGGTAAGTCGGTGGTGAAAACCCGGAGCTCAACTCCGGGCCTGCCTCCGATACTGCCGGACTGGAGGCAGGTAGGGGAGAGTGGAATTCCTGGTGTAGCGGTGAAATGCGCAGATATCAGGAGGAACACCGGTGGCGAAGGCGGGTCTCTGGGCCGATACTGACGCTGAGGAGCGAAAGCGTGGGGAGCGAACAGGATTAGATACCCGTGTAGTCC</w:t>
      </w:r>
    </w:p>
    <w:p w14:paraId="07A37510">
      <w:pPr>
        <w:rPr>
          <w:rFonts w:hint="eastAsia"/>
        </w:rPr>
      </w:pPr>
      <w:r>
        <w:rPr>
          <w:rFonts w:hint="eastAsia"/>
        </w:rPr>
        <w:t>&gt;OTU007456</w:t>
      </w:r>
    </w:p>
    <w:p w14:paraId="760DBE73">
      <w:pPr>
        <w:rPr>
          <w:rFonts w:hint="eastAsia"/>
        </w:rPr>
      </w:pPr>
      <w:r>
        <w:rPr>
          <w:rFonts w:hint="eastAsia"/>
        </w:rPr>
        <w:t>CCTACGGGCGGCTGCAGTGGGGAATATTGCACAATGGGCGCAAGCCTGATGCAGCAACGCCGCGTGAGGGATGACGGCCTTCGGGTTGTAAACCTCTTTCGCCCGGGACGAAGCGAGAGTGACGGTACCGGGATAAGAAGCACCGGCTAACTACGTGCCAGCAGCCGCGGTAATACGTAGGGTGCGAGCGTTGTCCGGAATTATTGGGCGTAAAGAGCTCGTAGGTGGCTGTTCAAGTCGGGTGTGAAATCCCAAGGCTCAACCTTGGGTCTGCATTCGATACTGGGTGGCTTGAGTCTGGTAGGGGGACCTGGAATTCCTGGTGTAGCGGTGGAATGCGCAGATATCAGGAGGAACACCGGTGGCGAAGGCGGGGTCCTGGGCCAGTACTGACGCTGAGGAGCGAAAGCGTGGGGAGCAAACAGGATTAGATACCCGAGTAGTCC</w:t>
      </w:r>
    </w:p>
    <w:p w14:paraId="0069F321">
      <w:pPr>
        <w:rPr>
          <w:rFonts w:hint="eastAsia"/>
        </w:rPr>
      </w:pPr>
      <w:r>
        <w:rPr>
          <w:rFonts w:hint="eastAsia"/>
        </w:rPr>
        <w:t>&gt;OTU007457</w:t>
      </w:r>
    </w:p>
    <w:p w14:paraId="38C23097">
      <w:pPr>
        <w:rPr>
          <w:rFonts w:hint="eastAsia"/>
        </w:rPr>
      </w:pPr>
      <w:r>
        <w:rPr>
          <w:rFonts w:hint="eastAsia"/>
        </w:rPr>
        <w:t>CCTACGGGCGGCTGCAGCGACGAATCTTCCGCAATGGGCGCAAGCCTGACGGAGCGACGCCGCGTGTGGGATGAAGCGCCTTCGGCGTGTAAACCACTGTCAGGGGACGGAACCAATGATTGTCTCCAAAGGAAGAGGCGGCTAACTCTGTGCCAGCAGCCGCGGTAATACAGAGGCCTCGAGCGTTGCGCGGAATTACTGGGCTTAAAGGGTGCGTAGGCCGATATGCAAGTGCTTTGTGAAATCCCAGAGCTTAACTCTGGAACTGCTTGGCAGACTGCATGTCTTGAGGTCGGTAGGGGTTGCTGGAACGGTTGGTGGAGCGGTGAAATGCGTAGAGATGTGGAGGAACACCAGTGGCGAAGGCGGCTTTCTGGTCTGTAACTGACGCTGAGGAGCGAAAGCGTGGGGAGCGAACAGGATTAGATACCCTGGTAGTCC</w:t>
      </w:r>
    </w:p>
    <w:p w14:paraId="7D8BF4F9">
      <w:pPr>
        <w:rPr>
          <w:rFonts w:hint="eastAsia"/>
        </w:rPr>
      </w:pPr>
      <w:r>
        <w:rPr>
          <w:rFonts w:hint="eastAsia"/>
        </w:rPr>
        <w:t>&gt;OTU007458</w:t>
      </w:r>
    </w:p>
    <w:p w14:paraId="1E2305D6">
      <w:pPr>
        <w:rPr>
          <w:rFonts w:hint="eastAsia"/>
        </w:rPr>
      </w:pPr>
      <w:r>
        <w:rPr>
          <w:rFonts w:hint="eastAsia"/>
        </w:rPr>
        <w:t>CCTACGGGGGGCAGCAGTGGGGAATATTGCACAATGGGCGAAAGCCTGATGCAGCAACGCCGCGTGAGTGATGAAGGCCTTCGGGTTGTAAAGCTCTGTCTTCTGGGACGATAATGACGGTACCAGAGGAGGAAGCCACGGCTAACTCTGTGCCAGCAGCCGCGGTAAGACAGAGGGTGCGAACGTTGTTCGGAATTACTGGGCGTAAAGCGCGTGTAGGCGGCTATGTAAGTCTGACGTGAAATCCCCGGGCTCAACCTGGGAATTGCGTTGGAGACTGCAAGGCTAGAATCTGGCAGAGGGGGATGGAATTCCGCGTGTAGCAGTGAAATGCGTAGAGATGTGGAGGAACACCGATGGCGAAGGCGGCCTTCTGGACAGTAACTGACGCTGAGACGCGAAAGCGTGGGGAGCAAACAGGATTAGATACCCCTGTAGTCC</w:t>
      </w:r>
    </w:p>
    <w:p w14:paraId="0762E7E9">
      <w:pPr>
        <w:rPr>
          <w:rFonts w:hint="eastAsia"/>
        </w:rPr>
      </w:pPr>
      <w:r>
        <w:rPr>
          <w:rFonts w:hint="eastAsia"/>
        </w:rPr>
        <w:t>&gt;OTU007459</w:t>
      </w:r>
    </w:p>
    <w:p w14:paraId="76736192">
      <w:pPr>
        <w:rPr>
          <w:rFonts w:hint="eastAsia"/>
        </w:rPr>
      </w:pPr>
      <w:r>
        <w:rPr>
          <w:rFonts w:hint="eastAsia"/>
        </w:rPr>
        <w:t>CCTACGGGTGGCTGCAGTGGGGAATTTTGGACAATGGGCGAAAGCCTGATCCAGCCATGCCGCGTGCAGGATGAAGGCCTTCGGGTTGTAAACTGCTTTTGTACGGAACGAAACGGCCTTTTCTAATAAAGAGGGCTAATGACGGTACCGTAAGAATAAGCACCGGCTAACTACGTGCCAGCAGCCGCGGTAATACGTAGGGTGCAAGCGTTAATCGGAATTACTGGGCGTAAAGCGTGCGCAGGCGGTAATGTAAGACAGTTGTGAAATCCCCGGGCTCAACCTGGGAACTGCAGTTGGAACTGGCAAGCTAGAGTAGGGTAGAGGGGTGTGGAATTCCAGGTGTAGCAGTGAAATGCGTAGAGATCGGGAGGAACATCTGTGGCGAAGGCGGCCACCTGGACCAGCACTGACACTCAAGTGCGAAAGCGTGGGGAGCAAACAGGATTAGATACCCCGGTAGTCC</w:t>
      </w:r>
    </w:p>
    <w:p w14:paraId="18A7B5BC">
      <w:pPr>
        <w:rPr>
          <w:rFonts w:hint="eastAsia"/>
        </w:rPr>
      </w:pPr>
      <w:r>
        <w:rPr>
          <w:rFonts w:hint="eastAsia"/>
        </w:rPr>
        <w:t>&gt;OTU007460</w:t>
      </w:r>
    </w:p>
    <w:p w14:paraId="2F8D0595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TTCGGGATGTAAACTTCGCAAGAACAGGAAGAATAAGTAAGAGTTAATATCTCTTACGATGACGGTACTGTTTGTAAGCTCCGGCTAACTCCGTGCCAGCAGCCGCGGTAATACGGGGGGGGCAAGCGTTGTTCGGAATTACTGGGCGTAAAGCGCGCGTAGGCGGCTTTTCAAGTCGGATGTGAAATCTTATGGCTTAACCATAAAAGTGCATCCGAAACTGCAGAGCTTGAGTACGAAAGAGGATCGCGGAATTCCCGGTGTAGAGGTGAAATTCGTAGATATCGGGAGGAACACCAGTGGCGAAGGCGGCGATCTGGGTCGATACTGACGCTGAGGTGCGAAAGCGTGGGGAGCAAACAGGATTAGATACCCTGGTAGTCC</w:t>
      </w:r>
    </w:p>
    <w:p w14:paraId="2AF9AA9E">
      <w:pPr>
        <w:rPr>
          <w:rFonts w:hint="eastAsia"/>
        </w:rPr>
      </w:pPr>
      <w:r>
        <w:rPr>
          <w:rFonts w:hint="eastAsia"/>
        </w:rPr>
        <w:t>&gt;OTU007461</w:t>
      </w:r>
    </w:p>
    <w:p w14:paraId="247A8B69">
      <w:pPr>
        <w:rPr>
          <w:rFonts w:hint="eastAsia"/>
        </w:rPr>
      </w:pPr>
      <w:r>
        <w:rPr>
          <w:rFonts w:hint="eastAsia"/>
        </w:rPr>
        <w:t>CCTACGGGGGGCTGCAGTAACGAATCTTCCGCAATGCACGAAAGTGTGACGGAGCGACGCCGCGTGTGGGACGAAGTCCTTCGGGATGTAAACCGCTGTCACGTGTTATGAACGCGCAGGGACCAACACTCCCTGCGTTGACAAAGGCGCGAGAGGAAGACACGGCTAACTCTGTGCCAGCAGCCGCGGTAATACGGGGGGAGCAAGCGTTGTTCGGATTTACTGGGCGTAAAGGGCGCGTAGGCGGCGTGACAAGTCACTTGTGAAATCTCCGGGCTTAACTCGGAACGGTCAAGTGATACTGTCGTGCTAGAGTACAGAAGGGGCAACTGGAATTCTCGGTGTAGCGGTGAAATGCGTAGATATCGAGAGGAACACCTGCGGCGAAGGCGGGTTGCTGGGCTGATACTGACGCTGAGGCGCGAAAGCTAGGGGAGCGAACGGGATTAGATACCCGAGTAGTCC</w:t>
      </w:r>
    </w:p>
    <w:p w14:paraId="6B7497CA">
      <w:pPr>
        <w:rPr>
          <w:rFonts w:hint="eastAsia"/>
        </w:rPr>
      </w:pPr>
      <w:r>
        <w:rPr>
          <w:rFonts w:hint="eastAsia"/>
        </w:rPr>
        <w:t>&gt;OTU007462</w:t>
      </w:r>
    </w:p>
    <w:p w14:paraId="6159E34B">
      <w:pPr>
        <w:rPr>
          <w:rFonts w:hint="eastAsia"/>
        </w:rPr>
      </w:pPr>
      <w:r>
        <w:rPr>
          <w:rFonts w:hint="eastAsia"/>
        </w:rPr>
        <w:t>CCTACGGGAGGCTGCAGTGGGGAATATTGCGCAATGGGGGAAACCCTGACGCAGCGACGCCGCGTGCGGGATGAAGGCCTTCGGGTTGTAAACCGCTTTCAGCAGGGACGAAGCGAAAGTGACGGTACCTGCAGAAGAAGCCCCGGCTAACTACGTGCCAGCAGCCGCGGTAAGACGTAGGGGGCGAGCGTTGTCCGGAATTATTGGGCGTAAAGAGCGTGTAGGCGGTTCGGTAAGTCTGCTGTGAAATCCTGGGGCTCAACCCCGGACGTGCAGCGGATACTGCCGGGCTAGAGGATGGTAGAGGCGAGTGGAATTCCCGGTGTAGCGGTGAAATGCGCAGATATCGGGAGGAACACCGGTGGCGAAGGCGGCTTTCTGGGCCTTACCTGACGCTGAGGAGCGAAAGCGTGGGGAGCGAACAGGATTAGATACCCCAGTAGTCC</w:t>
      </w:r>
    </w:p>
    <w:p w14:paraId="0BC2CCB2">
      <w:pPr>
        <w:rPr>
          <w:rFonts w:hint="eastAsia"/>
        </w:rPr>
      </w:pPr>
      <w:r>
        <w:rPr>
          <w:rFonts w:hint="eastAsia"/>
        </w:rPr>
        <w:t>&gt;OTU007463</w:t>
      </w:r>
    </w:p>
    <w:p w14:paraId="74CADF44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ATCAGTTAACTGCTGGTACCTTGACGGTACCTAACGAGAAAGCCACGGCTAACTACGTGCCAGCAGCCGCGGTAATACGGAGGGTGCAAGCGTTATCCGGATTCACTGGGTTTAAAGGGTGCGTAGGAGGGTAGGTAAGTCAGTGGTGAAATCTCCGGGCTCAACTCGGAAACTGCCGTTGATACTGCATGTCTTGAGTAAGGTAGAAGTGGCTGGAATAAGTAGTGTAGCGGTGAAATGCATAGATATTACTTAGAACACCAATTGCGAAGGCAGGTCACTATGTCTTAACTGACGCTGATGGACGAAAGCGTGGGGAGCGAACAGGATTAGATACCCCAGTAGTCC</w:t>
      </w:r>
    </w:p>
    <w:p w14:paraId="17DE66F4">
      <w:pPr>
        <w:rPr>
          <w:rFonts w:hint="eastAsia"/>
        </w:rPr>
      </w:pPr>
      <w:r>
        <w:rPr>
          <w:rFonts w:hint="eastAsia"/>
        </w:rPr>
        <w:t>&gt;OTU007464</w:t>
      </w:r>
    </w:p>
    <w:p w14:paraId="14C36484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CCGGAGTAACTGCCGGTACCTTGACGGTACCTAACCAGAAAGCCACGGCTAACTACGTGCCAGCAGCCGCGGTAATACGTAGGTGGCAAGCGTTGTCCGGAATTATTGGGCGTAAAGCGCGCGCAGGCGGTCCTTTAAGTCTGATGTGAAATCTTCGAGCTCAACTCGGAAACGGCATCGGATACTATTCGGCTCGAGGAATGGAGGGGAGACTGGAATACTTGGTGTAGCAGTGAAATGCGTAGATATCAAGTGGAACACCAGTGGCGAAGGCGACTTTCTGGTCTGTAACTGACGCTGAGGCGCGAAAGCGTGGGGAGCAAACAGGATTAGATACCCGGGTAGTCC</w:t>
      </w:r>
    </w:p>
    <w:p w14:paraId="61F393A1">
      <w:pPr>
        <w:rPr>
          <w:rFonts w:hint="eastAsia"/>
        </w:rPr>
      </w:pPr>
      <w:r>
        <w:rPr>
          <w:rFonts w:hint="eastAsia"/>
        </w:rPr>
        <w:t>&gt;OTU007465</w:t>
      </w:r>
    </w:p>
    <w:p w14:paraId="5AFAA39E">
      <w:pPr>
        <w:rPr>
          <w:rFonts w:hint="eastAsia"/>
        </w:rPr>
      </w:pPr>
      <w:r>
        <w:rPr>
          <w:rFonts w:hint="eastAsia"/>
        </w:rPr>
        <w:t>CCTACGGGAGGCAGCAGTGGGGAATCTTGCGCAATGGGCGAAAGCCTGACGCAGCAACGCCGCGTGGGGGATGAAGGCTCTCGGGTTGTAAACCCCTTTCAGCAGGGACGAAAACTGACGGTACCTGCAGAAGAAGCCCCGGCCAACTACGTGCCAGCAGCCGCGGTAACACGTAGGGGGCGAGCGTTGTCCGGATTTATTGGGCGTAAAGAGCGTGTAGGCGGTTCGGTAAGTCTGTCGTGAAATCCTGGGGCTCAACCCTGGGCGTGCGATGGATACTGCCGGGCTAGAGGGTGGTAGAGGCGAGTGGAATTCCCGGTGTAGCGGTGAAATGCGCAGATATCGGGAGGAACACCAGCGGCGAAGGCGGCATCCTGGCCCTGAACTGACGCTGAGGCGCGATAGCGTGGGGAGCGAACAGGATTAGATACCCCAGTAGTCC</w:t>
      </w:r>
    </w:p>
    <w:p w14:paraId="5EA66D54">
      <w:pPr>
        <w:rPr>
          <w:rFonts w:hint="eastAsia"/>
        </w:rPr>
      </w:pPr>
      <w:r>
        <w:rPr>
          <w:rFonts w:hint="eastAsia"/>
        </w:rPr>
        <w:t>&gt;OTU007466</w:t>
      </w:r>
    </w:p>
    <w:p w14:paraId="2EBD9DA4">
      <w:pPr>
        <w:rPr>
          <w:rFonts w:hint="eastAsia"/>
        </w:rPr>
      </w:pPr>
      <w:r>
        <w:rPr>
          <w:rFonts w:hint="eastAsia"/>
        </w:rPr>
        <w:t>CCTACGGGAGGCAGCAGTGGGGAATATTGCGCAATGGGGGCAACCCTGACGCAGCCATGCCGCGTGTGTGAAGAAGGCCTTCGGGTTGTAAAGCACTTTCAATGGGGAAGAAAAGCGTACTGTTAATAGCGGTGCGCCGTGACGTTACCCATAGAATAAGCCCCGGCTAACTTCGTGCCAGCAGCCGCGGTAATACGAAGGGGGCTAGCGTTGTTCGGAATTACTGGGCGTAAAGCGCACGTAGGCGGATGTGTCGGTCAGGGGTGAAATCCCGGGGCTCAACCTCGGAACTGCCCTTGATACAGCACGTCTCGAGTCCGGAAGAGGTGAGTGGAATTCCTAGTGTAGAGGTGAAATTCGTAGATATTAGGAAGAACACCAGTGGCGAAGGCGGCTCACTGGTCCGGAACTGACGCTGAGGTGCGAAAGCGTGGGGAGCAAACAGGATTAGATACCCCGGTAGTCC</w:t>
      </w:r>
    </w:p>
    <w:p w14:paraId="2E2A7704">
      <w:pPr>
        <w:rPr>
          <w:rFonts w:hint="eastAsia"/>
        </w:rPr>
      </w:pPr>
      <w:r>
        <w:rPr>
          <w:rFonts w:hint="eastAsia"/>
        </w:rPr>
        <w:t>&gt;OTU007467</w:t>
      </w:r>
    </w:p>
    <w:p w14:paraId="2CA3B1F3">
      <w:pPr>
        <w:rPr>
          <w:rFonts w:hint="eastAsia"/>
        </w:rPr>
      </w:pPr>
      <w:r>
        <w:rPr>
          <w:rFonts w:hint="eastAsia"/>
        </w:rPr>
        <w:t>CCTACGGGCGGCTGCAGTGGGGAATTTTGCGCAATGGGCGAAAGCCTGACGCAGTAACGCCGCGTGGAGGATGAAGGCCTTCGGGTTGTAAACTCCTGTCAGGGGGAACGACGGGGAAAGGGTGATAAGTCCTTTCCTCCAGACGGTACCTCCAAAGGAAGCCCCGGCTAACTCCGTGCCAGCAGCCGCGGTAATACGGAGGGTGCAAGCGTTGTCCGGATTTATTGGGTTTAAAGGGTGCGTAGGCGGCTTAGTAAGTCAGTGTTTAAAGTCAACAGCTCAACTGTTGGAATGGCATTGATACTGCTGAGCTTGAGTAAAGTTGAGGTAGGCGGAATTGATGGTGTAGCGGTGAAATGCATAGATATCATCAAGAACATCGATTGCGAAGGCAGCTTACTACAGCGATATTGACACTGAGGCACGAAAGCGTGGGGATCAAACAGGATTAGATACCCGAGTAGTCC</w:t>
      </w:r>
    </w:p>
    <w:p w14:paraId="596C0F38">
      <w:pPr>
        <w:rPr>
          <w:rFonts w:hint="eastAsia"/>
        </w:rPr>
      </w:pPr>
      <w:r>
        <w:rPr>
          <w:rFonts w:hint="eastAsia"/>
        </w:rPr>
        <w:t>&gt;OTU007468</w:t>
      </w:r>
    </w:p>
    <w:p w14:paraId="792C757F">
      <w:pPr>
        <w:rPr>
          <w:rFonts w:hint="eastAsia"/>
        </w:rPr>
      </w:pPr>
      <w:r>
        <w:rPr>
          <w:rFonts w:hint="eastAsia"/>
        </w:rPr>
        <w:t>CCTACGGGCGGCTGCAGTAGGGAATCTTCCGCAATGGGCGGAAGCCTGACGCAGCGACGCCGCGTGGGGGATGACGGCCTTCGGGTTGTAAACCTCTTTCAGCAGGGACGAAGCGAGAGTGACGGTACCTGCAGAAGAAGCACCGGCCAACTACGTGCCAGCAGCCGCGGTAATACGGAGGGGGCTAGCGTTGTTCGGATTTACTGGGCGTAAAGCGCACGTAGGCGGGTCGTTAAGTTAGAGGTGAAAGCCCGGAGCTCAACTCCGGAATTGCCTTTAAGACTGCATCGCTAGAATTGTGGAGAGGTGAGTGGAATTCCGAGTGTAGAGGTGAAATTCGTAGATATTCGGAAGAACACCGGTGGCGAAAGCGGCTCACTGGACCGTCTCTGACGCTGAGGTGCGAAAGCCAGGGTAGCGAACGGGATTAGATACCCCAGTAGTCC</w:t>
      </w:r>
    </w:p>
    <w:p w14:paraId="3F461E2B">
      <w:pPr>
        <w:rPr>
          <w:rFonts w:hint="eastAsia"/>
        </w:rPr>
      </w:pPr>
      <w:r>
        <w:rPr>
          <w:rFonts w:hint="eastAsia"/>
        </w:rPr>
        <w:t>&gt;OTU007469</w:t>
      </w:r>
    </w:p>
    <w:p w14:paraId="1F2E454E">
      <w:pPr>
        <w:rPr>
          <w:rFonts w:hint="eastAsia"/>
        </w:rPr>
      </w:pPr>
      <w:r>
        <w:rPr>
          <w:rFonts w:hint="eastAsia"/>
        </w:rPr>
        <w:t>CCTACGGGGGGCAGCAGTAACGAATCTTCCGCAATGCACGAAAGTGTGACGGAGCGACGCCGCGTGTGGGACGAAGTCCTTCGGGATGTAAACCACTGTCAGGGGTTACCAAGTTCTGAGGAGCCCCAGAGGAAGAGACGGCTAACTCTGTGCCAGCAGCCGCGGTAATACAGAGGTCTCGAGCGTTAGGCGGAATCACTGGGCTTAAAGCGTGTGTAGGCGGTTTGGTAAGTTAGGCGTGAAAGGCCCGGGCTCAACCCGGGAACTGCGCTTAAGACTGCCGGGCTGTGAGTCCGGGAGAGGATGGCGGAATTCCCAGTGTAGAGGTGAAATTCGTAGATATTGGGAAGAACACCAGTGGCGAAGGCGGCCATCTGGCCCGGTACTGACGCTGAGGCGCGAAAGCGTGGGGAGCAAACAGGATTAGATACCCCAGTAGTCC</w:t>
      </w:r>
    </w:p>
    <w:p w14:paraId="335946DA">
      <w:pPr>
        <w:rPr>
          <w:rFonts w:hint="eastAsia"/>
        </w:rPr>
      </w:pPr>
      <w:r>
        <w:rPr>
          <w:rFonts w:hint="eastAsia"/>
        </w:rPr>
        <w:t>&gt;OTU007470</w:t>
      </w:r>
    </w:p>
    <w:p w14:paraId="35D410FE">
      <w:pPr>
        <w:rPr>
          <w:rFonts w:hint="eastAsia"/>
        </w:rPr>
      </w:pPr>
      <w:r>
        <w:rPr>
          <w:rFonts w:hint="eastAsia"/>
        </w:rPr>
        <w:t>CCTACGGGGGGCTGCAGTGGGGAATTTTGCGCAATGGACGAAAGTCTGACGCAGCGACGCCGCGTGTGCGATGAAGGCCTTTGGGTCGTAAAGCACTGTCGAACGGGACGAAAACTCACGAGCTAATACCTTGTGAGCTTGACGGTACCGTTAAAGGAAGCACCGGCTAACTCTGTGCCAGCAGCCGCGGTAATACAGAGGGTGCAAACGTTGCTCGGAATTATTGGGCGTAAAGCGCGTGTAGGCGGCTTGTTAAGTCGGTTGTGAAAGCCCATGGCTCAACCATGGAAGTGCGTCCGAAACTGGCAAGCTGGAGTCCTGAAGAGGATGGCGGAATTCCCAGTGTAGAGGTGAAATTCGTAGATATTGGGAGGAACACCGGTGGCGAAGGCGGCCATCTGGGCAGGTACTGACGCTGAGACGCGAAAGCGTGGGGAGCAAACAGGATTAGATACCCCAGTAGTCC</w:t>
      </w:r>
    </w:p>
    <w:p w14:paraId="52849498">
      <w:pPr>
        <w:rPr>
          <w:rFonts w:hint="eastAsia"/>
        </w:rPr>
      </w:pPr>
      <w:r>
        <w:rPr>
          <w:rFonts w:hint="eastAsia"/>
        </w:rPr>
        <w:t>&gt;OTU007471</w:t>
      </w:r>
    </w:p>
    <w:p w14:paraId="4440ACF4">
      <w:pPr>
        <w:rPr>
          <w:rFonts w:hint="eastAsia"/>
        </w:rPr>
      </w:pPr>
      <w:r>
        <w:rPr>
          <w:rFonts w:hint="eastAsia"/>
        </w:rPr>
        <w:t>CCTACGGGTGGCTGCAGTGGGGAATCTTGCGCAATGCGCGACAGCGTGACGCAGCAACGCCGCGTGGGTGATGAAGGCCTTCGGGTTGTAAAGCCCTTTTCCGGGGGAAGATAGTGACGGTACCCCGGGAATAAGCCCCGGCTAACTACGTGCCAGCAGCCGCGGTAATACGTAGGTGGCAAGCGTTACTCGGAATCACTAGGCGTAAAGCGCATGTAGGCGGTTGGATAAGTCCGTTGTGAAATCTCTACGCTTAACGTAGAGCGGTCGACGGAAACTGTTCAGCTTGAGTTTGGGAGAGGTGACTGGAATTCCCGGTGTAGCGGTGAAATGCGTAGATATCAGGAGGAACACCGGTGGCGAAGGCGGTCATCTGGCCCGGTACTGACGCTCAGGCACGAAAGTGTGGGTAGCAAACAGGATTAGATACCCCGGTAGTCC</w:t>
      </w:r>
    </w:p>
    <w:p w14:paraId="176E5AF2">
      <w:pPr>
        <w:rPr>
          <w:rFonts w:hint="eastAsia"/>
        </w:rPr>
      </w:pPr>
      <w:r>
        <w:rPr>
          <w:rFonts w:hint="eastAsia"/>
        </w:rPr>
        <w:t>&gt;OTU007472</w:t>
      </w:r>
    </w:p>
    <w:p w14:paraId="20ACDC2E">
      <w:pPr>
        <w:rPr>
          <w:rFonts w:hint="eastAsia"/>
        </w:rPr>
      </w:pPr>
      <w:r>
        <w:rPr>
          <w:rFonts w:hint="eastAsia"/>
        </w:rPr>
        <w:t>CCTACGGGGGGCTGCAGTAGGGAATCTTGCACAATGGGCGCAAGCCTGATGCAGCGACGCCGCGTGAGGGATGACGGCCTTCGGGTTGTAAACCTCTTTCAGCGGGGACGAAGCGAAAGTGACGGTACCCGCAGAAGAAGGTCCGGCCAACTACGTGCCAGCAGCCGCGGTAACACGTAGGGACCGAGCGTTGTCCGGATTTACTGGGCGTACAGCGCGCGTAGGCGGCGCGCGACGTGCCGTGTGACAGGCGGGGGCTCAACCCCCGACGGCCATGGTAGACGCGCGCGCTGGAGGCAGGGAGAGGGATGTGGAATACCCGGTGTAGCGGTGAAATGCGCAGATATCGGGAGGAACACCTATGGCGAAGGCAGCTCGCTGGGACGTTACTGACGCTGAGACGCGAAAGCTAGGGGAGCGAACGGGATTAGATAACCCGGTAGTCC</w:t>
      </w:r>
    </w:p>
    <w:p w14:paraId="3BEEF391">
      <w:pPr>
        <w:rPr>
          <w:rFonts w:hint="eastAsia"/>
        </w:rPr>
      </w:pPr>
      <w:r>
        <w:rPr>
          <w:rFonts w:hint="eastAsia"/>
        </w:rPr>
        <w:t>&gt;OTU007473</w:t>
      </w:r>
    </w:p>
    <w:p w14:paraId="2DA00F9F">
      <w:pPr>
        <w:rPr>
          <w:rFonts w:hint="eastAsia"/>
        </w:rPr>
      </w:pPr>
      <w:r>
        <w:rPr>
          <w:rFonts w:hint="eastAsia"/>
        </w:rPr>
        <w:t>CCTACGGGCGGCTGCAGTGGGGAATATTGGACAATGGGGGCAACCCTGATCCAGCGATGCCGCGTGAGTGAAGAAGGCCCTCGGGTCGTAAAGCTCTTTAGGCTGGGAAGAAGGTTGGTTGAGGAAATGCTTCCAACTTGACGGTACCAGCAGAATAAGCACCGGCAAACTCTGTGCCAGCAGCCGCGGTAATACAGAGGGTGCGAGCGTTAATCGGAGTAACTGGGCGTAAAGGGCGCGTAGGCGGTTTAGCGAGTGTGAAATCCCCGGGCTTAACTTGGGAATTGCGCTCGAAACTACGTGGCTCGAGTGTGGCAGAGGAAGGTGGAATTCCAGGTGTAGCGGTGAAATGCGTAGAGATCTGGAGGAACACCGATGGCGAAGGCAGCCCCCTGGGCTAACACTGACGCTCATGCACGAAAGCGTGGGGAGCAAACAGGATTAGATACCCTTGTAGTCC</w:t>
      </w:r>
    </w:p>
    <w:p w14:paraId="65F9AAA4">
      <w:pPr>
        <w:rPr>
          <w:rFonts w:hint="eastAsia"/>
        </w:rPr>
      </w:pPr>
      <w:r>
        <w:rPr>
          <w:rFonts w:hint="eastAsia"/>
        </w:rPr>
        <w:t>&gt;OTU007474</w:t>
      </w:r>
    </w:p>
    <w:p w14:paraId="514F8BD8">
      <w:pPr>
        <w:rPr>
          <w:rFonts w:hint="eastAsia"/>
        </w:rPr>
      </w:pPr>
      <w:r>
        <w:rPr>
          <w:rFonts w:hint="eastAsia"/>
        </w:rPr>
        <w:t>CCTACGGGTGGCAGCAGTAGGGAATCTTCCGCAATGGGCGCAAGCCTGACGGAGCAACGCCGCGTGAGTGATGAAGGTTTTCGGATCGTAAAGCTCTGTTGCCAGGGAAGAATGTCGTGGAGAGTAACTGCTCTGCGAATGACGGTACCTGAGAAGAAAGCCCCGGCTAACTACGTGCCAGCAGCCGCGGTAATACGTAGGGGGCAAGCGTTGTCCGGAATTATTGGGCGTAAAGCGCGCGCAGGCGGTTTTTTAAGTCTGATGTGAAAGCCCCCGGCTCAACCGGGGAGGGTCGTGCGAAACGGATGTGCTAGAGGCAGCGAGAGGCGAGTGGAATTCCCGGTGTAGTGGTGAAATGCGTAGATATCGGGAGGAACACCAGAGGCGAAGGCGGCTCGCTGGCGCTGACCTGACGCTGAGAGGCGAAAGCATGGGGAGCGAACGGGATTAGATACCCCAGTAGTCC</w:t>
      </w:r>
    </w:p>
    <w:p w14:paraId="76E8AFF3">
      <w:pPr>
        <w:rPr>
          <w:rFonts w:hint="eastAsia"/>
        </w:rPr>
      </w:pPr>
      <w:r>
        <w:rPr>
          <w:rFonts w:hint="eastAsia"/>
        </w:rPr>
        <w:t>&gt;OTU007475</w:t>
      </w:r>
    </w:p>
    <w:p w14:paraId="3884B912">
      <w:pPr>
        <w:rPr>
          <w:rFonts w:hint="eastAsia"/>
        </w:rPr>
      </w:pPr>
      <w:r>
        <w:rPr>
          <w:rFonts w:hint="eastAsia"/>
        </w:rPr>
        <w:t>CCTACGGGTGGCAGCAGTGGGGAATCTTGCGCAATGGGCGAAAGCCTGACGCAGCGACACCGCGTGGGGGACGAAGGCCCTCGGGTTGTAAACCTCTTTCAGCAGGGACGAAGCCTTACGGTGACGGTACCTGCAGAAGAAGCCCCGGCCAACTACGTGCCAGCAGCCGCGGTAATACGTAGGGCGCAAGCGTTATCCGGAATTATTGGGCGTAAAGAGCTCGTAGGCGGTTTGTCGCGTCTGCCGTGAAAGTCCGGGGCTCAACCCCGGATCTGCGGTGGGTACGGGCCGGCTAGAGGTAGGCAGGGGCAAGTGGAATTCCTGGTGTAGCGGTGAAATGCGCAGATATCAGGAAGAACACCGATGGCGAAGGCAGTTCTCTGGGACGGTACTGACGCTGAGACGCGAAAGCGTGGGGAGCGAACAGGATTAGATACCCCAGTAGTCC</w:t>
      </w:r>
    </w:p>
    <w:p w14:paraId="5AC2CF7F">
      <w:pPr>
        <w:rPr>
          <w:rFonts w:hint="eastAsia"/>
        </w:rPr>
      </w:pPr>
      <w:r>
        <w:rPr>
          <w:rFonts w:hint="eastAsia"/>
        </w:rPr>
        <w:t>&gt;OTU007476</w:t>
      </w:r>
    </w:p>
    <w:p w14:paraId="720ABF28">
      <w:pPr>
        <w:rPr>
          <w:rFonts w:hint="eastAsia"/>
        </w:rPr>
      </w:pPr>
      <w:r>
        <w:rPr>
          <w:rFonts w:hint="eastAsia"/>
        </w:rPr>
        <w:t>CCTACGGGTGGCTGCAGTCGAGAATCTTCGGCAATGAGCGCAAGCTTGACCGAGCGACGCCGCGTGCGGGATGAAGGCCTTCGGGTTGTAAACCGCGAAAGTAGGGAGGAAATCGCTAGGGGTTCTCCCCTAGTGTTGACCTATCTTCAGTAAGGACGGGCTAAGTTCGTGCCAGCAGCCGCGGTAATACGAACCGTCCAAACGTTATTCGGATTTATTGGGCTTAAAGGGTATGTAGGCGGCCCTTCAAGTCGGGTGTGAAAGCCCTCGGCTCAACCGAGGAACTGCGCCCGATACTGGCAGGCTTGAATTCGGGAGAGGGATGCGGAATTCCAGGTGTAGCGGTGAAATGCGTAGAGATGTGGAGGAACACCAGTGGCGAAGGCGACTCTTTGGTCTGTAACTGACGCTGAGGCGCGAAAGCGTGGGGAGCAAACAGGATTAGATACCCGAGTAGTCC</w:t>
      </w:r>
    </w:p>
    <w:p w14:paraId="77593354">
      <w:pPr>
        <w:rPr>
          <w:rFonts w:hint="eastAsia"/>
        </w:rPr>
      </w:pPr>
      <w:r>
        <w:rPr>
          <w:rFonts w:hint="eastAsia"/>
        </w:rPr>
        <w:t>&gt;OTU007477</w:t>
      </w:r>
    </w:p>
    <w:p w14:paraId="209EC538">
      <w:pPr>
        <w:rPr>
          <w:rFonts w:hint="eastAsia"/>
        </w:rPr>
      </w:pPr>
      <w:r>
        <w:rPr>
          <w:rFonts w:hint="eastAsia"/>
        </w:rPr>
        <w:t>CCTACGGGGGGCTGCAGTAACGAATCTTCCGCAATGCACGAAAGTGTGACGGAGCGACGCCGCGTGGAGGACCAAGTCCTTCGGGATGTAAACTCCTGTCGGGGGCAGCCAAGATCTGAGGCGCCCCGGAGGAAGGCACGGCTAACTCTGTGCCAGCAGCCGCGGTAAGACAGAGGTGCCGAGCGTTAGGCGGAATCACTGGGCTTAAAGCGTGTGTAGGCGGGCCGTTAAGTACCCGTGTGAAATCCCACCGCTCAACGGTGGAACGGCCGGGTATACTGGCGGTCTTGGGCCACCTAGGGGTCACCGGAACAGGCGGTGGAGCGGTGAAATGCGTAGATATCGCCTGGAACGCCGGCGGCGAAAGCGGGTGACTGGGGCTGGTCTGACGCTGAGGCACGAAAGCCAGGGGAGCGAACGGGATTAGATACCCTGGTAGTCC</w:t>
      </w:r>
    </w:p>
    <w:p w14:paraId="48D47BCA">
      <w:pPr>
        <w:rPr>
          <w:rFonts w:hint="eastAsia"/>
        </w:rPr>
      </w:pPr>
      <w:r>
        <w:rPr>
          <w:rFonts w:hint="eastAsia"/>
        </w:rPr>
        <w:t>&gt;OTU007478</w:t>
      </w:r>
    </w:p>
    <w:p w14:paraId="7CE788F7">
      <w:pPr>
        <w:rPr>
          <w:rFonts w:hint="eastAsia"/>
        </w:rPr>
      </w:pPr>
      <w:r>
        <w:rPr>
          <w:rFonts w:hint="eastAsia"/>
        </w:rPr>
        <w:t>CCTACGGGAGGCAGCAGTCGAGGATCTTCGGCAATGGACGCAAGTCTGACCGAGCGACGCCGCGTGTGGGATGAAGCTCTTCGGGGTGTAAACCACTGTTGCCCGGGACGAATATCCTTCTTTAGAAGGATTGACGGTACCGGGTGAGGAAGCACCGGCTAACTCTGTGCCAGCAGCCGCGGTAATACAGAGGGTGCGAGCGTTGTCCGGAATCACTGGGCGTAAAGGGCGCGTAGGTGGCCTTCTAAGTCAGACGTGAAATCCCCCGGCTTAACCTGGGAACTGCGTCTGATACTGGGAGGCTTGAGTATGGGAGAGGGATGTAGAATTCCAGGTGTAGCGGTGAAATGCGCAGATATCAGGAGGAACACCGACGGCGAAGGCAGCTTACTGGGCCGATACTGACGCTGAGGAGCGAAAGCGTGGGGAGCGAACAGGATTAGATACCCCTGTAGTCC</w:t>
      </w:r>
    </w:p>
    <w:p w14:paraId="54CB3FE0">
      <w:pPr>
        <w:rPr>
          <w:rFonts w:hint="eastAsia"/>
        </w:rPr>
      </w:pPr>
      <w:r>
        <w:rPr>
          <w:rFonts w:hint="eastAsia"/>
        </w:rPr>
        <w:t>&gt;OTU007479</w:t>
      </w:r>
    </w:p>
    <w:p w14:paraId="0E2D4E25">
      <w:pPr>
        <w:rPr>
          <w:rFonts w:hint="eastAsia"/>
        </w:rPr>
      </w:pPr>
      <w:r>
        <w:rPr>
          <w:rFonts w:hint="eastAsia"/>
        </w:rPr>
        <w:t>CCTACGGGAGGCAGCAGTGGGGAATTTTGGACAATGGGGGCAACCCTGATCCAGCAATGCCGCGTGAGTGAAGAAGGCCTTCGGGTCGTAAAGCTCTGTCGTATGGGAATAACACAATGAATGTACCATGCAAGAAAGGACCGGCTAACCACGTGCCAGCAGCCGCGGTAATACGTGGGGTCCGAGCGTTGTCCGGAGTTACTGGGCGTAAAGGGCGCGCAGGCGGCGGTGTGGGTCCGGCGTGAAAGCCCCCGGCTCAACCGGGGAAGGTCGTCGGGGACCGCACCGCTTGAGGGCGGCAGGGGCCGGTGGAATGCCTGGTGTAGTGGTGAAATGCGTAGAGATCAGGCGGAACACCCGTGGCGAAGGCGGCCGGCTGGGCCGACCCTGACGCTGAGGCGCGAAGGCGTGGGGAGCGAACGGGATTAGATACCCCAGTAGTCC</w:t>
      </w:r>
    </w:p>
    <w:p w14:paraId="0D1CCB04">
      <w:pPr>
        <w:rPr>
          <w:rFonts w:hint="eastAsia"/>
        </w:rPr>
      </w:pPr>
      <w:r>
        <w:rPr>
          <w:rFonts w:hint="eastAsia"/>
        </w:rPr>
        <w:t>&gt;OTU007480</w:t>
      </w:r>
    </w:p>
    <w:p w14:paraId="377C5950">
      <w:pPr>
        <w:rPr>
          <w:rFonts w:hint="eastAsia"/>
        </w:rPr>
      </w:pPr>
      <w:r>
        <w:rPr>
          <w:rFonts w:hint="eastAsia"/>
        </w:rPr>
        <w:t>CCTACGGGTGGCTGCAGTAAGGAATTTTCGGCAATGGGGGCAACCCTGACCGAGCAACGCCGCGTGGAGGATGACGGCCTTCGGGTTGTAAACTCCTTTTGCGGGGGACGACAGCGACTGTACCCCGCGAATCAGGCTCGGCTAACTCTGTGCCAGCAGCCGCGGTAAGACAGAGGGGGCAAGCGTTGTCCGAATTTATTGGGCGTAAAGAGCTCGTAGGCGGTTCGTCGCGTCGACCGTGAAAACCCACGGCTCAACTGTGGGCTTGCGGTTGATACGGGCGGGCTGGAGTTCGGTAGGGGAGACTGGAATTCCTGGTGTAGCGGTGAAATGCGCAGATATAGGAAGGAACACCAGTGGCGAAGGCGACCACCTGGACTGATACTGACACTGAGGTGCGAAAGCGTGGGGAGCAAACAGGATTAGATACCCCTGTAGTCC</w:t>
      </w:r>
    </w:p>
    <w:p w14:paraId="6E05CF15">
      <w:pPr>
        <w:rPr>
          <w:rFonts w:hint="eastAsia"/>
        </w:rPr>
      </w:pPr>
      <w:r>
        <w:rPr>
          <w:rFonts w:hint="eastAsia"/>
        </w:rPr>
        <w:t>&gt;OTU007481</w:t>
      </w:r>
    </w:p>
    <w:p w14:paraId="75048D70">
      <w:pPr>
        <w:rPr>
          <w:rFonts w:hint="eastAsia"/>
        </w:rPr>
      </w:pPr>
      <w:r>
        <w:rPr>
          <w:rFonts w:hint="eastAsia"/>
        </w:rPr>
        <w:t>CCTACGGGAGGCTGCAGTGAGGAATCTTGGACAATGGGGGAAACCCCGATCCAGCGACGCCGCGTGAAGGATGAAGGTCTTCGGATTGTAAACTTCTTTTGTCTGGGAATAATATACCCGTAGAAATACGGGGAGTGAATGTACCAGGCGAATAAGCCACGGCTAACTTCGTGCCAGCAGCCGCGGTAATACGAAGGTGGCAAGCGTTACTCGGAATTACTAGGCGTAAAGGGCAGGTAGGTGGTTTGATTAGTCTGTTGTGGAAGCTCCCGGCTCAACCGGGAGAGGTCAACAGATACTGTCAGGCTTGAGTATAGGAGAGGGTACTGGAATTCCCGGTGTAGCGGTGAAATGCGCAGATATCGGGAGGAACACCAATGGCGAAAGCAGGTACCTGGACTATTACTGACACTCAGCTGCGAAAGCTAGGGGAGCAAACAGGATTAGATACCCCTGTAGTCC</w:t>
      </w:r>
    </w:p>
    <w:p w14:paraId="113EF08C">
      <w:pPr>
        <w:rPr>
          <w:rFonts w:hint="eastAsia"/>
        </w:rPr>
      </w:pPr>
      <w:r>
        <w:rPr>
          <w:rFonts w:hint="eastAsia"/>
        </w:rPr>
        <w:t>&gt;OTU007482</w:t>
      </w:r>
    </w:p>
    <w:p w14:paraId="290DE72E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TGTTGGGGACGAAGGGTTAGGGGTTAATAGCCCCGAGCCTGACGGTACCCTTCGAGGAAGCCCCGGCTAACTACGTGCCAGCAGCCGCGGTAATACGTAGGGGGCAAGCGTTGTCCGGAATCATTGGGCGTAAAGAGCTCGTAGGCGGCCACTCAAGTCGAATGTGAAACCTCGAGGCTCAACCTCGAGCCTGCATTCGATACTGGGCGGCTAGAGTCCGGAAGAGGAGAGTGGAATTCCCGGTGTAGCGGTGAAATGCGCAGATATCGGGAAGAACACCTATGGCGAAGGCAGCTCTCTGGGACGGTACTGACGCTGAGACGCGAAAGCGTGGGGAGCAAACAGGATTAGATACCCGTGTAGTCC</w:t>
      </w:r>
    </w:p>
    <w:p w14:paraId="3840D1A4">
      <w:pPr>
        <w:rPr>
          <w:rFonts w:hint="eastAsia"/>
        </w:rPr>
      </w:pPr>
      <w:r>
        <w:rPr>
          <w:rFonts w:hint="eastAsia"/>
        </w:rPr>
        <w:t>&gt;OTU007483</w:t>
      </w:r>
    </w:p>
    <w:p w14:paraId="7008583A">
      <w:pPr>
        <w:rPr>
          <w:rFonts w:hint="eastAsia"/>
        </w:rPr>
      </w:pPr>
      <w:r>
        <w:rPr>
          <w:rFonts w:hint="eastAsia"/>
        </w:rPr>
        <w:t>CCTACGGGGGGCTGCAGTGGGGAATCTTGCGCAATGGGAGCAATCCTGACGCAGCGACGCCGCGTGGGGGAGGAAGGGCTTCGGCTCGTAAACCCCTGTTGCCCGGGGCGAACCTCTGGTTTCGACCAGACTGACGGTACCGGGTGAGGAAGCACCGGCTAACTCCGTGCCAGCAGCCGCGGTAATACGGAGGGTGCAAGCGTTATCCGGATTCACTGGGTTTAAAGGGTGCGTAGGCGGGTTGGTAAGTCCGTGGTGAAAGCCCCCGGCTTAACCGGGGAAGTGCCGTGGATACTGCAAGCCTGGAGGAGGGTAGGGGCATCTGGAACGCTGGGTGGAGCGGTGAAATGCGTTGATATCCAGCGGAACTCCGGTGGCGAAGGCGAGGTGCTGGACCGACCCTGACGCTCAGACGCGAAAGCATGGGGAGCGAACGGGATTAGATACCCCGGTAGTCC</w:t>
      </w:r>
    </w:p>
    <w:p w14:paraId="7A7E6054">
      <w:pPr>
        <w:rPr>
          <w:rFonts w:hint="eastAsia"/>
        </w:rPr>
      </w:pPr>
      <w:r>
        <w:rPr>
          <w:rFonts w:hint="eastAsia"/>
        </w:rPr>
        <w:t>&gt;OTU007484</w:t>
      </w:r>
    </w:p>
    <w:p w14:paraId="5B484256">
      <w:pPr>
        <w:rPr>
          <w:rFonts w:hint="eastAsia"/>
        </w:rPr>
      </w:pPr>
      <w:r>
        <w:rPr>
          <w:rFonts w:hint="eastAsia"/>
        </w:rPr>
        <w:t>CCTACGGGTGGCTGCAGTGGGGAATCTTGCGCAATGGGCGAAAGCCTGACGCAGCAACGCCGCGTGGGGGACGAAGGCCTTCGGGTTGTAAACCCCTTTCAGCAGGGACGATTATGACGGTACCTGCAGAAGAAGCCCCGGCCAACTACGTGCCAGCAGCCGCGGTAATACGTAGGGGGCGAGCGTTGTCCGGAATTACTGGGCGTAAAGCGCACGTAGGCGGCTTTGTAAGTCAGTGGTGAAATATGGCAGCTCAACTGTCAGGGTGCCATTGATACTGCGGAGCTTGAGTACAGATGAGGTAGGCGGAATTGACGGTGTAGCGGTGAAATGCTTAGATATCGAGAGGAACACCAGTGGCGAAGGCGAGTCCCTGGACAACACCTGACACTGAGGCACGAAAGCTAGGGGAGCAAACAGGATTAGATACCCGTGTAGTCC</w:t>
      </w:r>
    </w:p>
    <w:p w14:paraId="2FEABF72">
      <w:pPr>
        <w:rPr>
          <w:rFonts w:hint="eastAsia"/>
        </w:rPr>
      </w:pPr>
      <w:r>
        <w:rPr>
          <w:rFonts w:hint="eastAsia"/>
        </w:rPr>
        <w:t>&gt;OTU007485</w:t>
      </w:r>
    </w:p>
    <w:p w14:paraId="04217B17">
      <w:pPr>
        <w:rPr>
          <w:rFonts w:hint="eastAsia"/>
        </w:rPr>
      </w:pPr>
      <w:r>
        <w:rPr>
          <w:rFonts w:hint="eastAsia"/>
        </w:rPr>
        <w:t>CCTACGGGCGGCTGCAGTGGGGAATCTTGCGCAATGGTCGAAAGACTGACGCAGCGACGCCGCGTGCGGGAGGAAGCTCTTCGGGGTGTAAACCGCTGTCGGGAGGGACGAAAGCCAGGGGGAGGGAATGCCCCCGGGAAGGACGGTACCTCCAGAGGAAGCACCGGCTAACTCCGTGCCAGCAGCCGCGGTAATACGAAGGGTGCAAGCGTTACTCGGAATTACTGGGCGTAAAGCGTGCGTAGGTGGCGACGTAAGTCGGGTGTGAAAGCCCCGGGCTCAACCTGGGAATTGCATCTGTGACTGCATTGCTGGAGTACGGTAGAGGGGGATGGAATTCCGCGTGTAGCAGTGAAATGCGTAGATATGCGGAGGAACACCGATGGCGAAGGCAATCCCCTGGACCTGTACTGACGCTCATGCACGAAAGCGTGGGGAGCAAACAGGATTAGATACCCTAGTAGTCC</w:t>
      </w:r>
    </w:p>
    <w:p w14:paraId="3EEA5C84">
      <w:pPr>
        <w:rPr>
          <w:rFonts w:hint="eastAsia"/>
        </w:rPr>
      </w:pPr>
      <w:r>
        <w:rPr>
          <w:rFonts w:hint="eastAsia"/>
        </w:rPr>
        <w:t>&gt;OTU007486</w:t>
      </w:r>
    </w:p>
    <w:p w14:paraId="33553DE0">
      <w:pPr>
        <w:rPr>
          <w:rFonts w:hint="eastAsia"/>
        </w:rPr>
      </w:pPr>
      <w:r>
        <w:rPr>
          <w:rFonts w:hint="eastAsia"/>
        </w:rPr>
        <w:t>CCTACGGGTGGCTGCAGTCGAGGATCTTCGGCAATGGGCGCAAGCCTGACCGAGCGACGCCGCGTGCGCGACGAAGGCCTTCGGGTTGTAAAGCGCTGTCGAGGGGGAGAAAGCCCGGCTCACGCCGGGTTGATCGATCCCTGGAGGAAGCACGGGCTAAGTTCGTGCCAGCAGCCGCGGTAAGACGAACCGTGCGAACGTTGTTCGGAATCACTGGGCGTAAAGGGCGCGTAGGCGGCCCGGCCAGTCGGGGGTGAAAGCCCGCCGCTCAACGGCGGAAGGGCCTCCGATACTGCCGGGCTCGAGGGAGGTAGGGGCCGAGGGAACTTCGGGTGGAGCGGTGAAATGCGTTGATATCCGAAGGAACGCCGGCGGCGAAAGCGCTCGGCTGGACCTCTGCTGACGCTGAGGCGCGAAAGCCAGGGGAGCAAACGGGATTAGATACCCCAGTAGTCC</w:t>
      </w:r>
    </w:p>
    <w:p w14:paraId="165A6ABB">
      <w:pPr>
        <w:rPr>
          <w:rFonts w:hint="eastAsia"/>
        </w:rPr>
      </w:pPr>
      <w:r>
        <w:rPr>
          <w:rFonts w:hint="eastAsia"/>
        </w:rPr>
        <w:t>&gt;OTU007487</w:t>
      </w:r>
    </w:p>
    <w:p w14:paraId="4E87B4E6">
      <w:pPr>
        <w:rPr>
          <w:rFonts w:hint="eastAsia"/>
        </w:rPr>
      </w:pPr>
      <w:r>
        <w:rPr>
          <w:rFonts w:hint="eastAsia"/>
        </w:rPr>
        <w:t>CCTACGGGGGGCTGCAGTAGGGAATTTTCCACAATGGGCGAAAGCCTGATGGAGCAACGCCGCGTGCAGGATGAAGGCTCTAGGGTCGTAAACTGCTTTTCTCTGTGACGAATATGACGGTAGCAGAGGAATAAGGATCGGCTAACTCCGTGCCAGCAGCCGCGGTCATACGGAGGATCCAAGCGTTATCCGGAATTACTGGGCGTAAAGAGTTGCGTAGGTGGCATAGTAAGCAAATGGTGAAAGCGTGGGGCTCAACCCCATATCCATCATTTGAACTGCTAAGCTAGAGGACGAGAGAGGTAGATGGAATTCCCTGTGTAGGAGTGAAATCCGTAGATATAGGGAGGAACACCGATGGCGTAGGCAGTCTACTGGCTCGTTTCTGACACTAAGGCACGAAAGCGTGGGTAGCAAACAGGATTAGATACCCTAGTAGTCC</w:t>
      </w:r>
    </w:p>
    <w:p w14:paraId="2C14511A">
      <w:pPr>
        <w:rPr>
          <w:rFonts w:hint="eastAsia"/>
        </w:rPr>
      </w:pPr>
      <w:r>
        <w:rPr>
          <w:rFonts w:hint="eastAsia"/>
        </w:rPr>
        <w:t>&gt;OTU007488</w:t>
      </w:r>
    </w:p>
    <w:p w14:paraId="382C2D8E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TCTTCGGATCGTAAAGCTCTGTTGTTAGGGAAGAACAAGTATCGTTCGAATAGGGCGGTACCTTGACGGTACCTAACCAGAAAGCCACGGCTAACTACGTGCCAGCAGCCGCGGTAATACGTAGGTGGCAAGCGTTATCCGGATTTATTGGGCGTAAAGAGCTCGTAGGCGGCTTGTCGCGTCGACTGTGAAAGCCCGCGGCTTAACCGCGGGACTGCAGTCGATACGGGCTAGCTAGAGTTCGGTAGGGGAGACTGGAATTCCTGGTGTAGCGGTGAAATGCGCAGATATCAGGAGGAACACCGGTGGCGAAGGCGGCCACCTGGACCAGCACTGACACTGAGGCACGAAAGCGTGGGGAGCAAACAGGATTAGATACCCTGGTAGTCC</w:t>
      </w:r>
    </w:p>
    <w:p w14:paraId="2DCD0798">
      <w:pPr>
        <w:rPr>
          <w:rFonts w:hint="eastAsia"/>
        </w:rPr>
      </w:pPr>
      <w:r>
        <w:rPr>
          <w:rFonts w:hint="eastAsia"/>
        </w:rPr>
        <w:t>&gt;OTU007489</w:t>
      </w:r>
    </w:p>
    <w:p w14:paraId="39C80659">
      <w:pPr>
        <w:rPr>
          <w:rFonts w:hint="eastAsia"/>
        </w:rPr>
      </w:pPr>
      <w:r>
        <w:rPr>
          <w:rFonts w:hint="eastAsia"/>
        </w:rPr>
        <w:t>CCTACGGGGGGCAGCAGTGGGGAATTGTTCGCAATGGGCGCAAGCCTGATGGAGCAATGCCGCGTGCAGGATGAATGTCTTCGGATTGTAAACTGCTTTTATGAGGGAAGATTATGACGGTACCTCATGAATAAGCTTCGGCTAACTCCGTGCCAGCAGCCGCGGTCATACGGAGGAAGCAAGCGTTATCCGGAATTATTGGGCGTAAAGAGATGCGTAGGTGGTCTATTAAGCAAAGTGTGAAATCGCGTGGCTCAACCATGCGGCTATGCTTTGAACTGTTAGACTTGAGCACGGTAGAGGTAGCTGGAATTCCTAGTGTAGGAGTGAAATCCGTAGATATTAGGAGGAACACCAATGGCGAAGGCAGGCTACTGGACCGTTGCTGACACTAAGGCTCGAAAGCGTGGGGAGCGAACGGGATTAGATACCCCTGTAGTCC</w:t>
      </w:r>
    </w:p>
    <w:p w14:paraId="1639A6E8">
      <w:pPr>
        <w:rPr>
          <w:rFonts w:hint="eastAsia"/>
        </w:rPr>
      </w:pPr>
      <w:r>
        <w:rPr>
          <w:rFonts w:hint="eastAsia"/>
        </w:rPr>
        <w:t>&gt;OTU007490</w:t>
      </w:r>
    </w:p>
    <w:p w14:paraId="2102352A">
      <w:pPr>
        <w:rPr>
          <w:rFonts w:hint="eastAsia"/>
        </w:rPr>
      </w:pPr>
      <w:r>
        <w:rPr>
          <w:rFonts w:hint="eastAsia"/>
        </w:rPr>
        <w:t>CCTACGGGTGGCTGCAGTGGGGAATCTTGCGCAATGGCCTAACGGCTGACGCAGCGACGCCGCGTGTGGGATGAAGCTCTTCGGGGTGTAAACCACTGTTGCCCGAGACGAACCACGGACTTCAGTCCGTCTGACGGTATCGGGTGAGGAAGCACCGGCTAACTCCGTGCCAGCAGCCGCGGTAATACAGGGGGTGCAAACGTTATTCGGAATCACTGGGCTTAAAGAGTCCGTAGGCGGCATGTTAGGTGAGGTGTGAAATCCCCCGGCTCAACCGAGGAATTGCGCTTCAAACCGGCGTGCTAGAGGAAGATAGAGGTGGGCGGAACTGATGGTGGAGCGGTGAAATGCGTTGATATCATCAGGAACACCGGAGGCGAAAGCGGCCCACTGGGTCTTTTCTGACGCTGAGGGACGAAAGCTAGGGGAGCGAACGGGATTAGATACCCGAGTAGTCC</w:t>
      </w:r>
    </w:p>
    <w:p w14:paraId="3FC50E23">
      <w:pPr>
        <w:rPr>
          <w:rFonts w:hint="eastAsia"/>
        </w:rPr>
      </w:pPr>
      <w:r>
        <w:rPr>
          <w:rFonts w:hint="eastAsia"/>
        </w:rPr>
        <w:t>&gt;OTU007491</w:t>
      </w:r>
    </w:p>
    <w:p w14:paraId="5DCC430E">
      <w:pPr>
        <w:rPr>
          <w:rFonts w:hint="eastAsia"/>
        </w:rPr>
      </w:pPr>
      <w:r>
        <w:rPr>
          <w:rFonts w:hint="eastAsia"/>
        </w:rPr>
        <w:t>CCTACGGGGGGCAGCAGTCGGGAATCTTGCGCAATGGGGGCAACCCTGATGCAGCAACGCCGCGTGAAGGAAGACGGCCTTCGGGTTGTAAACTTCTTTTCTGGGGGAAGACTCAGACGGTACCCCAGGAATCAGACACGGCTAACTACGTGCCAGCAGCCGCGGTAATACGTAGGTGTCGAGCGTTGTCCGGATTTACTGGGCGTAAAGGGCTCGTAGGCGGTTTGTCGCGTCGGGAGTGAAAACATCCAGCTTAACTGGGTGCTTGCTTTCGATACGGGCAGACTTGAGGCATGCAGGGGAGAATGGAATTCCTGGTGTAGCGGTGAAATGCGCAGATATCAGGAGGAACACCGGTGGCGAAGGCGGTTCTCTGGGCATGTCCTGACGCTGAGGAGCGAAAGTGTGGGGAGCGAACAGGATTAGATACCCCAGTAGTCC</w:t>
      </w:r>
    </w:p>
    <w:p w14:paraId="47892F01">
      <w:pPr>
        <w:rPr>
          <w:rFonts w:hint="eastAsia"/>
        </w:rPr>
      </w:pPr>
      <w:r>
        <w:rPr>
          <w:rFonts w:hint="eastAsia"/>
        </w:rPr>
        <w:t>&gt;OTU007492</w:t>
      </w:r>
    </w:p>
    <w:p w14:paraId="486F5AA1">
      <w:pPr>
        <w:rPr>
          <w:rFonts w:hint="eastAsia"/>
        </w:rPr>
      </w:pPr>
      <w:r>
        <w:rPr>
          <w:rFonts w:hint="eastAsia"/>
        </w:rPr>
        <w:t>CCTACGGGAGGCAGCAGTTAGGAATATTCCACAATGGGGGCAACCCTGATGGAGCAACGCCGCGTGGAGGATGAAGGCCCTCGGGTCGTAAACTTCTTTTCTATGCGAAGAATATGACGGTAACATAGGAATAAGGGTCTGCTAACTACGTGCCAGAAGTCTCGGTAATACGTAGGGAGCAAGCGTTATCCGGATTTATTGGGCGTAAAGAGTGTGTAGGCGGCCCTGTAAGTCAGTGGTGAAAGCCTCCAGCTCAACTGGAGAACTGCCATTGATACTGCAGGGCTTGAGTACAGACGAGGTTGGCGGAATTGATGGTGTAGCGGTGAAATGCATAGATACCATCAAGAACTCCGATTGCGTAGGCAGCTTACTATGGTGTGATTGACGCTGAGGCACGAAAGCGTGGGGATCAAACAGGATTAGATACCCCTGTAGTCC</w:t>
      </w:r>
    </w:p>
    <w:p w14:paraId="3E859F5D">
      <w:pPr>
        <w:rPr>
          <w:rFonts w:hint="eastAsia"/>
        </w:rPr>
      </w:pPr>
      <w:r>
        <w:rPr>
          <w:rFonts w:hint="eastAsia"/>
        </w:rPr>
        <w:t>&gt;OTU007493</w:t>
      </w:r>
    </w:p>
    <w:p w14:paraId="7CEABCFD">
      <w:pPr>
        <w:rPr>
          <w:rFonts w:hint="eastAsia"/>
        </w:rPr>
      </w:pPr>
      <w:r>
        <w:rPr>
          <w:rFonts w:hint="eastAsia"/>
        </w:rPr>
        <w:t>CCTACGGGTGGCTGCAGTAGGGAATTGTTCGCAATGGGCGCAAGCCTGACGACGCAACGCCGCGTGGAGGATGAAGGGCTTCGGCTCGTAAACTCCTTTCGACCGAGATGAATACCCGCAGGGCTAACATCCCTGCGGACTGACAGTATCGAGGGAAGAAGCCCCGGCTAACTCCGTGCCAGCAGCCGCGGTAATACGGGGGGGGCAAGCGTTGTTCGGAATTACTGGGCGTAAAGCGCACGTAGGCGGCTTTCTAAGTCAGGGGTGAAAACCCGCAGCTTAACTGCGGGCTTGCGGTTGATACGGGCGGGCTAGAGTTCGGTAGGGGAGACTGGAATTCCTGGTGTAGCGGTGAAATGCGCAGATATCAGGAGGAACACCGGTGGCGAAGGCGGGTCTCTGGGCCGATACTGACGCTGAGGAGCGAAAGCGTGGGGAGCGAACAGGATTAGATACCCGGGTAGTCC</w:t>
      </w:r>
    </w:p>
    <w:p w14:paraId="445AC652">
      <w:pPr>
        <w:rPr>
          <w:rFonts w:hint="eastAsia"/>
        </w:rPr>
      </w:pPr>
      <w:r>
        <w:rPr>
          <w:rFonts w:hint="eastAsia"/>
        </w:rPr>
        <w:t>&gt;OTU007494</w:t>
      </w:r>
    </w:p>
    <w:p w14:paraId="6B34BA23">
      <w:pPr>
        <w:rPr>
          <w:rFonts w:hint="eastAsia"/>
        </w:rPr>
      </w:pPr>
      <w:r>
        <w:rPr>
          <w:rFonts w:hint="eastAsia"/>
        </w:rPr>
        <w:t>CCTACGGGTGGCTGCAGTCGGGAATTTTGGACAATGGGGGCAACCCTGATCCAGCCATGCCGCGTGTGTGAAGAAGGCCTTCGGGTTGTAAAGCACTTTCGGACGGAACGAAATCGCGCGGGTGAATATCCCGCGTGGATGACGGTACCGTAAGAAGAAGCACCGGCTAACTACGTGCCAGCAGCCGCGGTAATACGTAGGGTGCGAGCGTTAATCGGAATTACTGGGCGTAAAGCGTGCGCAGGCGGTTTTGTAAGACAGGCGTGAAATCCCCGGGCTCAACCTGGGAATTGCAGTGGATACTGGGTCACTAGAGTGTGGTAGAGGGATGCGGAATTTCTGGTGTAGCAGTGAAATGCGTAGATATCGTGAGGAACACCAGAGGCGAAGGCGGCTACCTGGACAGTAACTGACGCTCAGGCACGAAAGCGTGGGGAGCAAAAGGGATTAGATACCCCGGTAGTCC</w:t>
      </w:r>
    </w:p>
    <w:p w14:paraId="00292FFD">
      <w:pPr>
        <w:rPr>
          <w:rFonts w:hint="eastAsia"/>
        </w:rPr>
      </w:pPr>
      <w:r>
        <w:rPr>
          <w:rFonts w:hint="eastAsia"/>
        </w:rPr>
        <w:t>&gt;OTU007495</w:t>
      </w:r>
    </w:p>
    <w:p w14:paraId="5A021CAD">
      <w:pPr>
        <w:rPr>
          <w:rFonts w:hint="eastAsia"/>
        </w:rPr>
      </w:pPr>
      <w:r>
        <w:rPr>
          <w:rFonts w:hint="eastAsia"/>
        </w:rPr>
        <w:t>CCTACGGGCGGCTGCAGTCGAGAATCTTCCGCAATGGGCGAAAGCCTGACGGAGCGACGCCGCGTGATCGATGAAGTCGTTAAGACGTAAAGGTCTTTTATGAGGGAGGAAGTTTATTGACGTTACCTCATGAATAAGGGGTTGCTAAACTCGTGCCAGCAGCAGCGGTCATACGAGTGCCCCGAGCGTTATCCGGAATTACTGGGCGTAAAGCGTGTGTAGGTGGTCATGTTAGTCCTTTGTTAAACCTCTCGGCTCAACCGAGAGCCTGCATTGGAAACGGCATGACTCGAGAGTGGGAGGGGCCTACGGAACTCATAGTGTAGGGGTGAAATCCGTTGATATTATGAGGAACACCAAAAGCGAAGGCAGTAGGCTGGCCCATTTCTGACACTGAGACACGAAAGCGTGGGGAGCGAAAGGGATTAGATACCCTAGTAGTCC</w:t>
      </w:r>
    </w:p>
    <w:p w14:paraId="2DF5A9CC">
      <w:pPr>
        <w:rPr>
          <w:rFonts w:hint="eastAsia"/>
        </w:rPr>
      </w:pPr>
      <w:r>
        <w:rPr>
          <w:rFonts w:hint="eastAsia"/>
        </w:rPr>
        <w:t>&gt;OTU007496</w:t>
      </w:r>
    </w:p>
    <w:p w14:paraId="259D1534">
      <w:pPr>
        <w:rPr>
          <w:rFonts w:hint="eastAsia"/>
        </w:rPr>
      </w:pPr>
      <w:r>
        <w:rPr>
          <w:rFonts w:hint="eastAsia"/>
        </w:rPr>
        <w:t>CCTACGGGGGGCAGCAGTGGGGAATCTTGCGCAATGGGCGAAAGCCTGACGCAGCGACGCCGCGTGAGTGATGAAGGCCCTCGGGTTGTAAAGCTCTGTGGAGAGGGACGAATAAGTGTTGGCTAACATCCAGCGCGATGACGGTACCTCTTTAGCAAGCACCGGCTAACTCTGTGCCAGCAGCCGCGGTAAGACAGAGGGTGCAAACGTTGTTCGGAATTACTGGGCGTAAAGCGCGTGTAGGCTGCTCCGAAAGTCAGGTGTGAAAGCCCTGGGCTCAACCCAGGAAGTGCACTTGAAACTTCGGAGCTCGAGTCCCGGAGAGGGTGGCGGAATTCTCGGTGTAGCGGTGGAATGCGTAGATATCGGGAAGAACACCCGTGGCGAAGGCGACCAACTGGGCTGGATCTGACGCTGAGGCGCGAAAGCGTGGGGAGCAAACAGGATTAGATACCCGTGTAGTCC</w:t>
      </w:r>
    </w:p>
    <w:p w14:paraId="6D57DC83">
      <w:pPr>
        <w:rPr>
          <w:rFonts w:hint="eastAsia"/>
        </w:rPr>
      </w:pPr>
      <w:r>
        <w:rPr>
          <w:rFonts w:hint="eastAsia"/>
        </w:rPr>
        <w:t>&gt;OTU007497</w:t>
      </w:r>
    </w:p>
    <w:p w14:paraId="046993C0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TAGGGACCGAGCGTTGTCCGGAATCATTGGGCGTAAAGAGCGCGTAGGCGGCTATCCACGTCGGATGTGAAAGCTCAAGGCTCAACCTTGAGAGGCCATTCGATACGGGATAGCTAGAGGCAGCTAGGGGAGGGTGGAATTCCTGGTGTAGCGGTGAAATGCGCAGATATCGGGAGGAACACCGGTAGCGAAGGCGGCTCGCTGGGCCATTCCTGACGCTGAGATGCGAAAGCTAGGGGAGCGAACAGGATTAGATACCCGTGTAGTCC</w:t>
      </w:r>
    </w:p>
    <w:p w14:paraId="191BB80D">
      <w:pPr>
        <w:rPr>
          <w:rFonts w:hint="eastAsia"/>
        </w:rPr>
      </w:pPr>
      <w:r>
        <w:rPr>
          <w:rFonts w:hint="eastAsia"/>
        </w:rPr>
        <w:t>&gt;OTU007498</w:t>
      </w:r>
    </w:p>
    <w:p w14:paraId="289C39E4">
      <w:pPr>
        <w:rPr>
          <w:rFonts w:hint="eastAsia"/>
        </w:rPr>
      </w:pPr>
      <w:r>
        <w:rPr>
          <w:rFonts w:hint="eastAsia"/>
        </w:rPr>
        <w:t>CCTACGGGAGGCTGCAGTCGAGAATCTTGGTCAATGCACGAAAGTGTGAACCAGCGACGCCGCGTGGGTGAAGAAGGCCCTCTGGGTCGTAAAGCCCTTTTAGGGGAGAAGAAGGGGCGCAAGCCCTTGACGGTATCCCCTGAATAAGCCACGGCTAACTACGTGCCAGCAGCCGCGGTAATACGTAGGTGGCAAGCGTTGTCCGGATTTACTGGGCGTAAAGCGCACGTAGGCGGTTTGTTAAGTCAGAGGTGAAATCCCGGAGCTCAACTCCGGAACTGCCTTTGATACTGGCAAGCTAGAGTCCGGAAGAGGTAAGTGGAACTCCTAGTGTAGAGGTGGAATTCGTAGATATTAGGAAGAACACCAGTGGCGAAGGCGGCTTACTGGTCCGGAACTGACGCTGAGGTGCGAAAGCGTGGGGAGCAAACAGGATTAGATACCCCAGTAGTCC</w:t>
      </w:r>
    </w:p>
    <w:p w14:paraId="6B4ECCCD">
      <w:pPr>
        <w:rPr>
          <w:rFonts w:hint="eastAsia"/>
        </w:rPr>
      </w:pPr>
      <w:r>
        <w:rPr>
          <w:rFonts w:hint="eastAsia"/>
        </w:rPr>
        <w:t>&gt;OTU007499</w:t>
      </w:r>
    </w:p>
    <w:p w14:paraId="7ECFC741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TCGTGCCAGCAGCCGCGGTAATACGAAGGGGGCTAGCGTTGTTCGGAATTACTGGGCGTAAAGCGCACGTAGGCGGTCTTCCAAGTCAGTGGTGAAAGCCCGGAGCTCAACTCCGGAATTGCCATTGAAACTGTGAGACTGGAGTACGAGAGAGGTGAGTGGAATTCCCAGTGTAGAGGTGAAATTCGTAGATATTGGGAAGAACACCGGTGGCGAAGGCAGCCCCCTGGGATAACACTGACGCTCATGCACGAAAGCGTGGGGAGCAAACAGGATTAGATACCCCTGTAGTCC</w:t>
      </w:r>
    </w:p>
    <w:p w14:paraId="098073A5">
      <w:pPr>
        <w:rPr>
          <w:rFonts w:hint="eastAsia"/>
        </w:rPr>
      </w:pPr>
      <w:r>
        <w:rPr>
          <w:rFonts w:hint="eastAsia"/>
        </w:rPr>
        <w:t>&gt;OTU007500</w:t>
      </w:r>
    </w:p>
    <w:p w14:paraId="0A49A924">
      <w:pPr>
        <w:rPr>
          <w:rFonts w:hint="eastAsia"/>
        </w:rPr>
      </w:pPr>
      <w:r>
        <w:rPr>
          <w:rFonts w:hint="eastAsia"/>
        </w:rPr>
        <w:t>CCTACGGGTGGCAGCAGTGGGGAATATTGGACAATGGGCGAAAGCCTGATCCAGCAATGCCGCGTGTGTGAAGAAGGCCTGCGGGTTGTAAAGCACTTTTGGCAGGGAAGAAAAGCACTGGCTTAACACGCCAGTGTATTGACGTAACCTGCAGAAGAAGCACCGGCTAACTCTGTGCCAGCAGCCGCGGTAAGACAGAGGTCCCGAGCGTTAGGCGGAATCACTGGGCTTAAAGCGTGTGTAGGCGGATTTGTAAGTACCTTGTGAAATCCCACGGCTCAACCGTGGAACTGCTTGGTATACTGCTTATCTTGGGCCACTTAGGGGTTACCGGAACAAACGGTGGAGCGGTGAAATGCGTAGAGATGTGGAGGAACACCAGTGGCGAAGGCGGCTTTCTGGTCTGTAACTGACGCTGAGGCGCGAAAGCGTGGGGAGCAAACAGGATTAGATACCCTAGTAGTCC</w:t>
      </w:r>
    </w:p>
    <w:p w14:paraId="1807DCB1">
      <w:pPr>
        <w:rPr>
          <w:rFonts w:hint="eastAsia"/>
        </w:rPr>
      </w:pPr>
      <w:r>
        <w:rPr>
          <w:rFonts w:hint="eastAsia"/>
        </w:rPr>
        <w:t>&gt;OTU007501</w:t>
      </w:r>
    </w:p>
    <w:p w14:paraId="233E16E1">
      <w:pPr>
        <w:rPr>
          <w:rFonts w:hint="eastAsia"/>
        </w:rPr>
      </w:pPr>
      <w:r>
        <w:rPr>
          <w:rFonts w:hint="eastAsia"/>
        </w:rPr>
        <w:t>CCTACGGGGGGCTGCAGTGGGGAATCTTGGGCAATGGGGGAAACCCTGACCCAGCGACGCCGTGTGGGGGATGAAGGCCTTCGGGTTGTAAACCCCTGTTAGGTGGGACGAATGCCCTTTCACAAATAGTGAAAAGGCTTGACGGTACCACCAGAGAAAGCCCCGGCTAACTCCGTGCCAGCAGCCGCGGTAATACGGAGGGTGCAAGCGTTGTCCGGATTTATTGGGTTTAAAGGGTGCGTAGGTGGCCTTGTAAGTCCGTGGTGAAAGCCTCCTGCTCAACAGGAGAACTGCCATGGATACTGCCGGGCTTGAGTGTAGACGAGGGTGGCGGAATAGATGCTGTAGCGGTGAAATGCATAGATAGCATCTAGAACCCCAATTGCGTAGGCAGCTGCCTAGACTACTACTGACACTGAGGCACGAAAGCGTGGGGAGCGAACAGGATTAGATACCCCTGTAGTCC</w:t>
      </w:r>
    </w:p>
    <w:p w14:paraId="481A8F33">
      <w:pPr>
        <w:rPr>
          <w:rFonts w:hint="eastAsia"/>
        </w:rPr>
      </w:pPr>
      <w:r>
        <w:rPr>
          <w:rFonts w:hint="eastAsia"/>
        </w:rPr>
        <w:t>&gt;OTU007502</w:t>
      </w:r>
    </w:p>
    <w:p w14:paraId="17D327AB">
      <w:pPr>
        <w:rPr>
          <w:rFonts w:hint="eastAsia"/>
        </w:rPr>
      </w:pPr>
      <w:r>
        <w:rPr>
          <w:rFonts w:hint="eastAsia"/>
        </w:rPr>
        <w:t>CCTACGGGTGGCTGCAGTCGAGAATCATTCGCAATGGGCGAAAGCCTGACGGTGCGACGCCGCGTGGAGGATGAAGGCCCTAGGGTCGTAAACTCCTGTCATCAGGGAGTAAGGGCTTGCGCAGTCACTGGCGCGGGCATTGATAGTACCTGAAGAGGAAGGGACGGCAAACTTCGTGCCAGCAGCCGCGGTAATACGAAGGTCCCAAGCGTTGTTCGGATTTACTGGGCGTAAAGCGCGCGCAGGCGGTCCTTTAAGTCTGATGTGAAAGCCCACGGCTCAACCGTGGAGGGTCATTGGAAACTGGGGGACTTGAGTACAGAAGAGGAAAGTGGAATTCCAAGTGTAGCGGTGAAATGCGTAGAGATGTGGAGGAACACCAGTGGCGAAGGCGGCTTTCTGGTCTGTAACTGACGCTGAGGCGCGAAAGCGTGGGGAGCAAACAGGATTAGATACCCCAGTAGTCC</w:t>
      </w:r>
    </w:p>
    <w:p w14:paraId="783CB635">
      <w:pPr>
        <w:rPr>
          <w:rFonts w:hint="eastAsia"/>
        </w:rPr>
      </w:pPr>
      <w:r>
        <w:rPr>
          <w:rFonts w:hint="eastAsia"/>
        </w:rPr>
        <w:t>&gt;OTU007503</w:t>
      </w:r>
    </w:p>
    <w:p w14:paraId="450F9E3F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TTTCGGGTTGTAAACCTCTTTCAGCAGGGACGAAGCGCAAGTGACGGTACCTGCAGAAGAAGCGCCGGCCAACTACGTGCCAGCAGCCGCGGTAAGACGTAGGGCGCGAGCGTTGTCCGGATTCATTGGGCGTAAAGAGCTCGTAGGCGGCTTGGTTAGTCGGGTGTGAAAACTCCAGGCTCAACTTGGAGCAGCCATTCGATACTGCCATGGCTAGAGTCCGGTAGGGGGCCACGGAATTCCTGGTGTAGCGGTGAAATGCGCAGATATCGAGAGGAACACCTGCGGCGAAGGCGGGTTGCTGGGCCGGACCTGACGCTGAGGCGCGAAGGCGTGGGGAGCGAACGGGATTAGATACCCGAGTAGTCC</w:t>
      </w:r>
    </w:p>
    <w:p w14:paraId="5A1C0E37">
      <w:pPr>
        <w:rPr>
          <w:rFonts w:hint="eastAsia"/>
        </w:rPr>
      </w:pPr>
      <w:r>
        <w:rPr>
          <w:rFonts w:hint="eastAsia"/>
        </w:rPr>
        <w:t>&gt;OTU007504</w:t>
      </w:r>
    </w:p>
    <w:p w14:paraId="7F7D423F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AGGCTTTCTCTAATACAGAGGGCTCATGACGGTACCGTAAGAATAAGCACCGGCTAACTACGTGCCAGCAGCCGCGGTAATACGTAGGGTGCAAGCGTTAATCGGAATTACTGGGCGTAAAGGGCGCGTAGGCGGCTTGCCAAGTCAGGCGTGAAATTCCCGGGCTCAACCTGGGGGCTGCGCTTGATACTGGTGAGCTTGAATGCGGGAGAGGATAGTGGAATTCCCAGTGTAGAGGTGAAATTCGTAGATATCAGGAGGAACACCGGCGGCGAAGGCGGCTTCCTGGCCCATTACTGACGTTCAGGTACGAAAGCGTGGGTAGCAAACAGGATTAGATACCCTAGTAGTCC</w:t>
      </w:r>
    </w:p>
    <w:p w14:paraId="03C18F77">
      <w:pPr>
        <w:rPr>
          <w:rFonts w:hint="eastAsia"/>
        </w:rPr>
      </w:pPr>
      <w:r>
        <w:rPr>
          <w:rFonts w:hint="eastAsia"/>
        </w:rPr>
        <w:t>&gt;OTU007505</w:t>
      </w:r>
    </w:p>
    <w:p w14:paraId="04210AA9">
      <w:pPr>
        <w:rPr>
          <w:rFonts w:hint="eastAsia"/>
        </w:rPr>
      </w:pPr>
      <w:r>
        <w:rPr>
          <w:rFonts w:hint="eastAsia"/>
        </w:rPr>
        <w:t>CCTACGGGGGGCAGCAGTCAAGAACATTCGACAATGGGCGAAAGCCTGATCGAGCGACGCCGCGTGCAGGATGAAGGCCTTCGGGTCGTAAACTGCGGTAGATACGTAATAATGTAATGAATGCGTATCGGAAAGAGGTGGGTAACTACGTGCCAGCACCAGCGGTAATACGTAGACCTCAAGCGTTATCCGAATTTATTGGGCGTAAAGCGCGTGTAGGAGGCTAAGTGCGTCTGTGGTTAAAGCCCACCGCCTAACGGTGGAAGTGCCACAGATACGATTTGGCTAGAGGAGGTTAGAGGTGCATAGAACGCACGGTGTAGGGGTGAAATCCGTTGATATCGTGCGGAATACCAAAGGCGAAGGCAGTGCACTGGGACCTTCCTGACTCTGAGACGCGAAAGCGTGGGGAGCAAAAAGGATTAGATACCCTAGTAGTCC</w:t>
      </w:r>
    </w:p>
    <w:p w14:paraId="6E3008D4">
      <w:pPr>
        <w:rPr>
          <w:rFonts w:hint="eastAsia"/>
        </w:rPr>
      </w:pPr>
      <w:r>
        <w:rPr>
          <w:rFonts w:hint="eastAsia"/>
        </w:rPr>
        <w:t>&gt;OTU007506</w:t>
      </w:r>
    </w:p>
    <w:p w14:paraId="259AEC7D">
      <w:pPr>
        <w:rPr>
          <w:rFonts w:hint="eastAsia"/>
        </w:rPr>
      </w:pPr>
      <w:r>
        <w:rPr>
          <w:rFonts w:hint="eastAsia"/>
        </w:rPr>
        <w:t>CCTACGGGGGGCTGCAGTGGGGAATTTTCCGCAATGGGCGAAAGCCTGACGGAGCAATACCGCGTGAGGGAGGAAGGCTCTTGGGTCGTAAACCTCTTTTCTCAGGGAAGAACACAATGACGGTACCTGAGGAATAAGCATCGGCTAACTCCGTGCCAGCAGCCGCGGTAATACGGAGGATGCAAGCGTTATCCGGAATGATTGGGCGTAAAGCGCGGGCAGGCGGTGGTCTAAGTCTGATGTGAAAGCTCCCGGCTCAACCGGGCGAGGCCATTGGAAACTAGATCGCTGGAGGGCAGTAGAGGTAGGCGGAATTCCGGGTGGAGTGGTGAAATGCGTAGATATCAGGAGGAACACCGGTGGCGAAGGCGGGTCTCTGGGCCGATACTGACGCTGAGGAGCGAAAGCGTGGGGAGCGAACAGGATTAGATACCCGTGTAGTCC</w:t>
      </w:r>
    </w:p>
    <w:p w14:paraId="2DFDF1F8">
      <w:pPr>
        <w:rPr>
          <w:rFonts w:hint="eastAsia"/>
        </w:rPr>
      </w:pPr>
      <w:r>
        <w:rPr>
          <w:rFonts w:hint="eastAsia"/>
        </w:rPr>
        <w:t>&gt;OTU007507</w:t>
      </w:r>
    </w:p>
    <w:p w14:paraId="78440FCB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TCAAAGCGCAAGCTTGAGAGATCCCTGGAGGAAGCACGGGCTAAGTTCGTGCCAGCAGCCGCGGTAAGACGAACCGTGCGAACGTTGTTCGGAATCACTGGGCTTAAAGGGCGCGTAGGCGGTCGGGCAAGTCCGGGGTGAAATCCTTCGGCCCAACCGGAGAACTGCCCCTGAGACCGCCTGTCTGGAGGGGGATAGGGGCACGTGGAACTTCCGGTGGAGCGGTGAAATGCGTAGAGATCAGGAAGAACACCCGTGGCGCAAGCGGCCACCTGGCAGAGAACTGACGCTGAGGCACGAAAGCGTGGGGAGCGAACCGGATTAGATACCCCAGTAGTCC</w:t>
      </w:r>
    </w:p>
    <w:p w14:paraId="15D5B2C2">
      <w:pPr>
        <w:rPr>
          <w:rFonts w:hint="eastAsia"/>
        </w:rPr>
      </w:pPr>
      <w:r>
        <w:rPr>
          <w:rFonts w:hint="eastAsia"/>
        </w:rPr>
        <w:t>&gt;OTU007508</w:t>
      </w:r>
    </w:p>
    <w:p w14:paraId="569F8143">
      <w:pPr>
        <w:rPr>
          <w:rFonts w:hint="eastAsia"/>
        </w:rPr>
      </w:pPr>
      <w:r>
        <w:rPr>
          <w:rFonts w:hint="eastAsia"/>
        </w:rPr>
        <w:t>CCTACGGGAGGCTGCAGTCGAGGATCTTCGGCAATGGACGCAAGTCTGACCGAGCGACGCCGCGTGCGGGATGAAGGCCTTCGGGTTGTAAACCGCTGTCAGTGGGGAGGAAATTGGTGGGGGTTCTCCCCCATCATTGACCTATCCGCAGAGGAAGGGTGGGCTAAGCTCGTGCCAGCAGCCGCGGTCATACGGAGGATCCAAGCGTTATCCGGAATTACTGGGCGTAAAGCGCACGTAGGCGGCGGCGTAAGCGGGATGTGAAAGCCCAGAGCTCAACTCTGGAATGGCCTTTGAGACTAGAGAACTAGGGTACGGGAGAGGTGAGTGGAATTCCGAGTGTAGAGGTGAAATTCGTAGATATTCGGAAGAACACCAGTGGCGAAGGCGACTTACTGGACGATTGTTGACGCTGAGGTGCGAAAGCGTGGGGAGCAAACAGGATTAGATACCCCAGTAGTCC</w:t>
      </w:r>
    </w:p>
    <w:p w14:paraId="7D508AB5">
      <w:pPr>
        <w:rPr>
          <w:rFonts w:hint="eastAsia"/>
        </w:rPr>
      </w:pPr>
      <w:r>
        <w:rPr>
          <w:rFonts w:hint="eastAsia"/>
        </w:rPr>
        <w:t>&gt;OTU007509</w:t>
      </w:r>
    </w:p>
    <w:p w14:paraId="42C4E13D">
      <w:pPr>
        <w:rPr>
          <w:rFonts w:hint="eastAsia"/>
        </w:rPr>
      </w:pPr>
      <w:r>
        <w:rPr>
          <w:rFonts w:hint="eastAsia"/>
        </w:rPr>
        <w:t>CCTACGGGCGGCTGCAGTGGGGAATATTGCGCAATGGGCGAAAGCCTGACGCAGCGACGCCGCGTGGGGGATGACGGCCTTCGGGTTGTAAACCTCTTTCAGCAGGGACGAAGTTGACGTGTACCTGCAGAAGAAGCGCCGGCTAACTACGTGCCAGCAGCCGCGGTAATACGTAGGGCGCAAGCGTTGTCCGGAATTATTGGGCGTAAAGCGTTCAAAGGCGGCTTTGTAAGTCTTTGGTCAAATCCGGCGGCTCAACCGTCGGACTGCTGAAGAAACTGCATGGCTTGAGGCTGGGAGAGGTGAGCGGAACTATCGGTGTAGCGGTAAAATGCATTCATATCGATAGGAACACCAAAGGCGAAGGCAGCTCACTGGAACAGACCTGACGCTAAAGAACGAAAGCGTGGGTAGCGAATGGGATTAGATACCCCAGTAGTCC</w:t>
      </w:r>
    </w:p>
    <w:p w14:paraId="498E8216">
      <w:pPr>
        <w:rPr>
          <w:rFonts w:hint="eastAsia"/>
        </w:rPr>
      </w:pPr>
      <w:r>
        <w:rPr>
          <w:rFonts w:hint="eastAsia"/>
        </w:rPr>
        <w:t>&gt;OTU007510</w:t>
      </w:r>
    </w:p>
    <w:p w14:paraId="26E45389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GCTCTGTTGCCAGGGAAGAACGAGTGGGAGAGTAACTGCTCCTGCTATGACGGTACCTGCAGAAGAAGCCCCGGCCAACTACGTGCCAGCAGCCGCGGTAACACGTAGGTGGCAAGCGTTGTCCGGATTTATTGGGCGTAAAGCGCGCGCAGGCGGTTGGGTAAGTCATGTGTGAAAGCTCCTCGCTCAACGGGGAGAGGACAGGTGAGACTGCCTAACTAGAGGATGGTAGAGGCAAGTGGAATTCCGGGTGGAGTGGTGAAATGCGTAGAGATGTGGAGGAACACCAGTGGCGAAGGCGGCTTTCTGGTCTGTAACTGACGCTGAGGCGCGAAAGCGTGGGGAGCAAACAGGATTAGATACCCTAGTAGTCC</w:t>
      </w:r>
    </w:p>
    <w:p w14:paraId="4011A461">
      <w:pPr>
        <w:rPr>
          <w:rFonts w:hint="eastAsia"/>
        </w:rPr>
      </w:pPr>
      <w:r>
        <w:rPr>
          <w:rFonts w:hint="eastAsia"/>
        </w:rPr>
        <w:t>&gt;OTU007511</w:t>
      </w:r>
    </w:p>
    <w:p w14:paraId="0EA32AEF">
      <w:pPr>
        <w:rPr>
          <w:rFonts w:hint="eastAsia"/>
        </w:rPr>
      </w:pPr>
      <w:r>
        <w:rPr>
          <w:rFonts w:hint="eastAsia"/>
        </w:rPr>
        <w:t>CCTACGGGAGGCAGCAGTGGGGAATTGTTCGCAATGGGCGCAAGCCTGACGACGCAATGCCGCGTGGAGGATGAAGGTCTTCGGATTGTAAACTCCTGTTGCCCGGGACGAATGTCTCCGACCTAACACGTCGGAGAGTGACGGTACCGGGTGAGGAAGCCCCGGCTAACTCTGTGCCAGCAGCCGCGGTAATACAGAGGGGGCAAGCGTTACTCGGAATCACTAGGCGTAAAGCGCAGGTAGGCGGTTTGGAAAGTCTGTTGTGAAAGCTCCTGGCTTAACTGGGAGAGGTCAACGGATACTTCTAGACTAGAGTGTGGTAGAGGAAACTGGAATTCCCGGTGTAGCGGTGAAATGCGTAGATATCGGGAGGAACACCTATGGCGAAAGCAGCTCGCTGGGACGTTACTGACGCTGAGACGCGAAAGCGTGGGGAGCAAACAGGATTAGATACCCTGGTAGTCC</w:t>
      </w:r>
    </w:p>
    <w:p w14:paraId="52FD699B">
      <w:pPr>
        <w:rPr>
          <w:rFonts w:hint="eastAsia"/>
        </w:rPr>
      </w:pPr>
      <w:r>
        <w:rPr>
          <w:rFonts w:hint="eastAsia"/>
        </w:rPr>
        <w:t>&gt;OTU007512</w:t>
      </w:r>
    </w:p>
    <w:p w14:paraId="6D0E488E">
      <w:pPr>
        <w:rPr>
          <w:rFonts w:hint="eastAsia"/>
        </w:rPr>
      </w:pPr>
      <w:r>
        <w:rPr>
          <w:rFonts w:hint="eastAsia"/>
        </w:rPr>
        <w:t>CCTACGGGAGGCAGCAGTGGGGAATTGTTCGCAATGGGGGCAACCCTGACGCAGCGACGCCGCGTGCGGGACGAAGGCATTCGTGTCGTAAACCGCTTTTGGGGGGGAAGAAATCAATGACGGTACCTCCCGAATAAGCCCCGGCTAACTACGTGCCAGCAGCCGCGGTAATACAGAGGTCTCAAGCGTTGTTCGGATTCATTGGGCGTAAAGGGTGCGTAGGTGGCGGGGTAAGTCAGATGTGAAATCTCGGGGCTCAACCCCGAAACTGCATTTGATACTGCTTTGCTAGAGTACTGGAGAGGAGATTGGAATTTACGGTGTAGCAGTGAAATGCGTAGATATCGTAAGGAAGACCAGTGGCGAAGGCGAATCTCTGGACAGTTACTGACACTGAGGCACGAAGGCCAGGGGAGCAAACGGGATTAGATACCCGTGTAGTCC</w:t>
      </w:r>
    </w:p>
    <w:p w14:paraId="3E75192E">
      <w:pPr>
        <w:rPr>
          <w:rFonts w:hint="eastAsia"/>
        </w:rPr>
      </w:pPr>
      <w:r>
        <w:rPr>
          <w:rFonts w:hint="eastAsia"/>
        </w:rPr>
        <w:t>&gt;OTU007513</w:t>
      </w:r>
    </w:p>
    <w:p w14:paraId="193C0178">
      <w:pPr>
        <w:rPr>
          <w:rFonts w:hint="eastAsia"/>
        </w:rPr>
      </w:pPr>
      <w:r>
        <w:rPr>
          <w:rFonts w:hint="eastAsia"/>
        </w:rPr>
        <w:t>CCTACGGGGGGCAGCAGTGGGGAATCTTAGACAATGGGCGCAAGCCTGATCTAGCCATGCCGCGTGGGTGATGAAGGCCTTAGGGTCGTAAAGCCCTTTCGCCGGGGAAGATAATGACGGTACCCGGTAAAGAAACCCCGGCTAACTCCGTGCCAGCAGCCGCGGTAATACGGAGGGGGTTAGCGTTGTTCGGAATGACTGGGCGTAAAGAGCGTGTAGGCGGCCATGCAGGTCCGTTGTGAAAACTGGAGGCTTAACCTCCAGACGTCGATGGAAACCGTATGGCTAGAGTCCGGAAGAGGAGAGTGGAATTCCCGGTGTAGCGGTGGAATGCGCAGATATCGGGAGGAACACCTGTAGCGAAGGCGGTTCTCTGGGCCAATACTGACGCTGAGGAGCGAAAGCGTGGGGAGCAAACAGGATTAGATACCCCAGTAGTCC</w:t>
      </w:r>
    </w:p>
    <w:p w14:paraId="698E6354">
      <w:pPr>
        <w:rPr>
          <w:rFonts w:hint="eastAsia"/>
        </w:rPr>
      </w:pPr>
      <w:r>
        <w:rPr>
          <w:rFonts w:hint="eastAsia"/>
        </w:rPr>
        <w:t>&gt;OTU007514</w:t>
      </w:r>
    </w:p>
    <w:p w14:paraId="4C7C3E7F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GCGGGTTGTAAAGCACTTTCGGTGGGGAAGAACGTACTTGTGGCTAATATCCACGAGTGGTGACGGTACCGGTGGAAGAAGCACCGGCTAACTCTGTGCCAGCAGCCGCGGTAATACAGAGGGTGCAAGCGTTAATCGGAATTACTGGGCGTAAAGCGTGCGCAGGCGGTTATGTAAGACAGATGTGAAATCCCCGGGCTCAACCTGGGAACTGCATTTGTGACTGCATAGCTAGAGTACGGCAGAGGGGGATGGAATTCCGCGTGTAGCAGTGAAATGCGTAGATATGCGGAGGAACACCGATGGCGAAGGCAATCCCCTGGGCCTGCACTGACGCTCATGCACGAAAGCGTGGGGAGCAAACAGGATTAGATACCCTTGTAGTCC</w:t>
      </w:r>
    </w:p>
    <w:p w14:paraId="6D9A6A4D">
      <w:pPr>
        <w:rPr>
          <w:rFonts w:hint="eastAsia"/>
        </w:rPr>
      </w:pPr>
      <w:r>
        <w:rPr>
          <w:rFonts w:hint="eastAsia"/>
        </w:rPr>
        <w:t>&gt;OTU007515</w:t>
      </w:r>
    </w:p>
    <w:p w14:paraId="0769D4B4">
      <w:pPr>
        <w:rPr>
          <w:rFonts w:hint="eastAsia"/>
        </w:rPr>
      </w:pPr>
      <w:r>
        <w:rPr>
          <w:rFonts w:hint="eastAsia"/>
        </w:rPr>
        <w:t>CCTACGGGGGGCAGCAGTTAGGAATCTTGCACAATGGGCGAAAGCCTGATGCAGCGACGCCGCGTGAGGGATGAAGGCCTTCGGGTTGTAAACCTCTTTTAGTTGGGAAGAAAAAAATGACGGTACCGACAGAAAAAGCACCGGCTAACTCCGTGCCAGCAGCCGCGGTAATACGGAGGGTGCAAGCGTTACTCGGAATTACTGGGCGTAAAGGGCACGCAGGTGGCTTGGCAAGTCGGATGTGAAAGCCCCGGGCTTAACTTGGGAATGGCATTCGATACTGCCGAGCTAGAGTATGGGAGAGGAAAGCGGAATTCCCGGTGTAGCGGTGAAATGCGTAGATATCGGGAGGAACATCAGTGGCGAAGGCGGCTTTCTGGCCCAATACTGACACTCATGTGCGAAAGCGTGGGGAGCGAACAGGATTAGATACCCGTGTAGTCC</w:t>
      </w:r>
    </w:p>
    <w:p w14:paraId="5F75B0E9">
      <w:pPr>
        <w:rPr>
          <w:rFonts w:hint="eastAsia"/>
        </w:rPr>
      </w:pPr>
      <w:r>
        <w:rPr>
          <w:rFonts w:hint="eastAsia"/>
        </w:rPr>
        <w:t>&gt;OTU007516</w:t>
      </w:r>
    </w:p>
    <w:p w14:paraId="0F642FEB">
      <w:pPr>
        <w:rPr>
          <w:rFonts w:hint="eastAsia"/>
        </w:rPr>
      </w:pPr>
      <w:r>
        <w:rPr>
          <w:rFonts w:hint="eastAsia"/>
        </w:rPr>
        <w:t>CCTACGGGAGGCTGCAGTGGGGAATATTGGACAATGGGCGAAAGCCTGATCCAGCGACGCCGCGTGGGTGAAGAAGGCCTGCGGGTTGTAAAGCCCTTTCGGTGGGGAAGAAAAGCCTCGACCTAACACGTCGGGGTCTTGACGTAACCCAAGAAAGAAGCACCGGCTAACTCTGTGCCAGCAGCCGCGGTAAGACGAGTCAAGCAAACGTTGTTCGGAATCACTGGGCTTAAAGGGCGCGTAGGCGGGCCGGCGAGTCAGGGGTGAAAGCCTCCAGCCCAACTGGAGAACGGCCTCTGAGACCGCCGGTCTCGAGGGGGGTAGGGGCACGCGGAACTTCCGGTGGAGCGGTGAAATGCGTAGAGATCGGAAGGAACGCCGGTGGCGAAAGCGGCGTGCTGGACCCCTTCTGACGCTGAGGCGCGAAAGCCAGGGGAGCAAACGGGATTAGATACCCCTGTAGTCC</w:t>
      </w:r>
    </w:p>
    <w:p w14:paraId="549DDDC8">
      <w:pPr>
        <w:rPr>
          <w:rFonts w:hint="eastAsia"/>
        </w:rPr>
      </w:pPr>
      <w:r>
        <w:rPr>
          <w:rFonts w:hint="eastAsia"/>
        </w:rPr>
        <w:t>&gt;OTU007517</w:t>
      </w:r>
    </w:p>
    <w:p w14:paraId="4C4A3D1C">
      <w:pPr>
        <w:rPr>
          <w:rFonts w:hint="eastAsia"/>
        </w:rPr>
      </w:pPr>
      <w:r>
        <w:rPr>
          <w:rFonts w:hint="eastAsia"/>
        </w:rPr>
        <w:t>CCTACGGGGGGCTGCAGCCAGGAATCTTGGGCAATGGGCGAAAGCCTGACCCAGCAACACCGTGTGGGCGATGAAGGCCTTCGGGTCGTAAAGCCCTGTTGATTGGGACGAAGGGCGAAGGGTTAATAGCCCCTAGCCTGACGGTACCTTTCGAGGAAGCCCCGGCTAACTACGTGCCAGCAGCCGCGGTAACACGTAGGGGGCGAGCGTTGTCCGGATTTATTGGGCGTAAAGAGCGTGTAGGCGGTTCGGTTAGTCGGATGTGAAAGTCCGGGGCTCAACCCCGGGATGCCATTCGATACTGCCGGACTAGAGGCAGGTAGGGGAGAGTGGAATACCTGGTGTAGCGGTGATATGCGCAGATATCGGGAGGAACACCGGTGGCGAAGGCGGATCTCTGGGCCTGTCCTGACGCTCAGGCGCGAAAGCTGGGGGAGCGAACAGGATTAGATACCCCGGTAGTCC</w:t>
      </w:r>
    </w:p>
    <w:p w14:paraId="6153195C">
      <w:pPr>
        <w:rPr>
          <w:rFonts w:hint="eastAsia"/>
        </w:rPr>
      </w:pPr>
      <w:r>
        <w:rPr>
          <w:rFonts w:hint="eastAsia"/>
        </w:rPr>
        <w:t>&gt;OTU007518</w:t>
      </w:r>
    </w:p>
    <w:p w14:paraId="270812CE">
      <w:pPr>
        <w:rPr>
          <w:rFonts w:hint="eastAsia"/>
        </w:rPr>
      </w:pPr>
      <w:r>
        <w:rPr>
          <w:rFonts w:hint="eastAsia"/>
        </w:rPr>
        <w:t>CCTACGGGGGGCAGCAGTGGGGAATATTGGACAATGGGGGCAACCCTGATCCAGCCATGCCGCGTGTGTGAAGAAGGCCTTCGGGTTGTAAAGCACTTTAAGTTGGGAAGAAGGCTTGGTGGCTAATATCCACCAGGATTGACATTACCAACAGAATAAGCACCGGCTAACTCCGTGCCAGCAGCCGCGGTAATACGGAGGGTGCAAGCGTTAATCGGAATTACTGGGCGTAAAGCGCACGTAGGTGGCTGATTAAGTCGGATGTGAAAGCCCTGGGCTCAACCTGGGAATTGCATTCGATACTGATCGGCTAGAGTACGGTAGAGGGAGGTAGAATTCCTAGTGTAGCGGTGAAATGCGTAGATATTAGGAGGAATACCGGTGGCGAAGGCGGCCTCCTGGACTGATACTGACACTGAGGTGCGAAAGCGTGGGGAGCAAACAGGATTAGATACCCCAGTAGTCC</w:t>
      </w:r>
    </w:p>
    <w:p w14:paraId="46F92D69">
      <w:pPr>
        <w:rPr>
          <w:rFonts w:hint="eastAsia"/>
        </w:rPr>
      </w:pPr>
      <w:r>
        <w:rPr>
          <w:rFonts w:hint="eastAsia"/>
        </w:rPr>
        <w:t>&gt;OTU007519</w:t>
      </w:r>
    </w:p>
    <w:p w14:paraId="74611473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GGAGGGGGACGAATAAGGGCTGGCGAATACCCAGCCTGATGACGGTACCCCTTTAGCAAGCACCGGCTAACTCTGTGCCAGCAGCCGCGGTAAGACAGAGGGTGCAAACGTTGTTCGGAATTACTGGGCGTAAAGCGCGTGTAGGCGGCTCGGAAAGTCGGATGTGAAATCTCCGAGCTTAACTCGGAAAGGTCAGCCGATACTGCGGGGCTAGAGTGCAGAAGGGGCAACTGGAATTCTCGGTGTAGCGGTGAAATGCGTAGAGATCAGCAGGAACACCCGTGGCGAAGGCGGCCACCTGGGCCGTACCTGACGCTGAGGCGCGAAGGCTAGGGGAGCGAACGGGATTAGATACCCTAGTAGTCC</w:t>
      </w:r>
    </w:p>
    <w:p w14:paraId="1DE01486">
      <w:pPr>
        <w:rPr>
          <w:rFonts w:hint="eastAsia"/>
        </w:rPr>
      </w:pPr>
      <w:r>
        <w:rPr>
          <w:rFonts w:hint="eastAsia"/>
        </w:rPr>
        <w:t>&gt;OTU007520</w:t>
      </w:r>
    </w:p>
    <w:p w14:paraId="12B829EC">
      <w:pPr>
        <w:rPr>
          <w:rFonts w:hint="eastAsia"/>
        </w:rPr>
      </w:pPr>
      <w:r>
        <w:rPr>
          <w:rFonts w:hint="eastAsia"/>
        </w:rPr>
        <w:t>CCTACGGGTGGCTGCAGTCGAGAATCTTCGGCAATGGGCGCAAGCCTGACCGAGCGACGCCGCGTGGAGGACGAAGGCCTTCGGGTTGTAAACTCCTGTCGAGGGGGAAGAAAGCCCCGCAGGGGGTGTGACTGATCCCTGGAGGAAGCACGGGCTAAGTTCGTGCCAGCAGCCGCGGTAAGACGAACCGTGCGAACGTTATTCGGAATCACTGGGCTTAAAGCGCGTGTAGGCGGGCGGGCACGTCCGACGCTGAAATCCCCCGGCTCAACCGGGGAACCGGCGGGGATACGACCGGCCTGGAGGGACGTAGGGGGACCTGGAACTTCCGGTGGAGCGGTGAAATGCGTTGAGATCGGAAGGAACGCCCGTGGCGAAAGCGAGGTCCTGGACGTCTGCTGACGCTGAGACGCGAAAGCCAGGGGAGCGAACGGGATTAGATACCCCGGTAGTCC</w:t>
      </w:r>
    </w:p>
    <w:p w14:paraId="2AC9AD87">
      <w:pPr>
        <w:rPr>
          <w:rFonts w:hint="eastAsia"/>
        </w:rPr>
      </w:pPr>
      <w:r>
        <w:rPr>
          <w:rFonts w:hint="eastAsia"/>
        </w:rPr>
        <w:t>&gt;OTU007521</w:t>
      </w:r>
    </w:p>
    <w:p w14:paraId="7FF32551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GCTCTGTCATCCGGGACGAAGGCAGTGGGGTGAATAGCCTAGCTGTTTGACGGTACCGGAGGAGGAAGCACCGGCTAACTCTGTGCCAGCAGCCGCGGTAATACAGAGGGTGCAAGCGTTAATCGGATTTACTGGGCGTAAAGCGCGCGTAGGCGGCTAATTAAGTCAAATGTGAAATCCCCGAGCTTAACTTGGGAATTGCATTCGATACTGCTTGGCTAGAGTGTGGAAGAGGGAAGCGGAATTTCCGGTGTAGCGGTGAAATGCGTAGATATCGGAAGGAACACCAGTGGCGAAGGCGGCTTCCTGGACCAGTACCGACGTTCAGGCACGAAAGCGTGGGGAGCAAACAGGATTAGATACCCCGGTAGTCC</w:t>
      </w:r>
    </w:p>
    <w:p w14:paraId="5DAC8C49">
      <w:pPr>
        <w:rPr>
          <w:rFonts w:hint="eastAsia"/>
        </w:rPr>
      </w:pPr>
      <w:r>
        <w:rPr>
          <w:rFonts w:hint="eastAsia"/>
        </w:rPr>
        <w:t>&gt;OTU007522</w:t>
      </w:r>
    </w:p>
    <w:p w14:paraId="3304672B">
      <w:pPr>
        <w:rPr>
          <w:rFonts w:hint="eastAsia"/>
        </w:rPr>
      </w:pPr>
      <w:r>
        <w:rPr>
          <w:rFonts w:hint="eastAsia"/>
        </w:rPr>
        <w:t>CCTACGGGAGGCTGCAGTAGGGAATATTGGTCAATGGATGGAAGTCTGAACCAGCCATGCCGCGTGGAGGATGAAGGCCCTCTGGGTTGTAAACTTCTTTTGCCGGGGAAGATAATGACGGTACCCGGCGAATAAGCCACGGCTAACTACGTGCCAGCAGCCGCGGTAATACGGAGGGTGCAAGCGTTATCCGGATTCACTGGGTTTAAAGGGTGCGTAGGAGGGCAGGTAAGTCAGTGGTGAAATCTCCGGGCTTAACTCGGAAACTGCCGTTGATACTATCTGTCTTGAATATTGTGGAGGTGAGCGGAATATGTCATGTAGCGGTGAAATGCTTAGATATGACATAGAACACCGATTGCGAAGGCAGCTCACTACACGAATATTGACTCTGAGGCACGAAAGCGTGGGGATCAAACAGGATTAGATACCCTAGTAGTCC</w:t>
      </w:r>
    </w:p>
    <w:p w14:paraId="148776F8">
      <w:pPr>
        <w:rPr>
          <w:rFonts w:hint="eastAsia"/>
        </w:rPr>
      </w:pPr>
      <w:r>
        <w:rPr>
          <w:rFonts w:hint="eastAsia"/>
        </w:rPr>
        <w:t>&gt;OTU007523</w:t>
      </w:r>
    </w:p>
    <w:p w14:paraId="71E32454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TTAGGGTTGTAAAGCTCTTTCGTCCGGGACGATAATGACGGTACCGGAAGAAGAAGCCCCGGCTAACTTCGTGCCAGCAGCCGCGGTAATACGAAGGGGGCTAGCGTTGTTCGGAATCACTGGGCGTAAAGGGCGCGCAGGCGGCCTGGCAAGTCGAGTGTGAAATCCCTTGGCTTAACTGAGGAATGGCGCTCGAAACTACCTCGCTGGAGGGCGGGAGAGGGAAGTGGAACTCTCGGTGTAGGGGTGAAATCTGTAGATATCGGGAGGAACACCTGAGGCGAAGGCGGGTTGCTGGGCTGACACTGACGCTGAGGCGCGAAAGCTAGGGGAGCGAACGGGATTAGATACCCTTGTAGTCC</w:t>
      </w:r>
    </w:p>
    <w:p w14:paraId="1A44944B">
      <w:pPr>
        <w:rPr>
          <w:rFonts w:hint="eastAsia"/>
        </w:rPr>
      </w:pPr>
      <w:r>
        <w:rPr>
          <w:rFonts w:hint="eastAsia"/>
        </w:rPr>
        <w:t>&gt;OTU007524</w:t>
      </w:r>
    </w:p>
    <w:p w14:paraId="0D747963">
      <w:pPr>
        <w:rPr>
          <w:rFonts w:hint="eastAsia"/>
        </w:rPr>
      </w:pPr>
      <w:r>
        <w:rPr>
          <w:rFonts w:hint="eastAsia"/>
        </w:rPr>
        <w:t>CCTACGGGTGGCAGCAACTGGGAATATTGCGCAATGGGCGAAAGCCTGACGCAGCGACACCGCGTGTGGGATGAAGCTTCTAGGAGTGTAAACCACTGTGGCGAGGGATGAATTTTGACAGTACCTCGCTAGAAAGCACCTGCTAACTACGTGCCAGAAGCCTCGGTAATACGTAGGGTGCGAGCGTTATCCGGATTTACTGGGCGTAAAGCGTCCGTCGGCGGCTTCTCAAGTCTCTTGTTTAAGACCACGGCTTAACTGTGGGAAAGCACGAGAAACTGGGTAGCTTGAGTCTGTTGGAGGAAGTTGGAATTCTCGGTGGAGGGGTGAAATCCGTAGATATCGAGAGGAACGCCAATTGCGAAGGCAAGCTTCTATAACAGTACTGACGCTCAGGGACGAAAGCTAGGGGAGCAAATGGGATTAGATACCCCAGTAGTCC</w:t>
      </w:r>
    </w:p>
    <w:p w14:paraId="77ED4E73">
      <w:pPr>
        <w:rPr>
          <w:rFonts w:hint="eastAsia"/>
        </w:rPr>
      </w:pPr>
      <w:r>
        <w:rPr>
          <w:rFonts w:hint="eastAsia"/>
        </w:rPr>
        <w:t>&gt;OTU007525</w:t>
      </w:r>
    </w:p>
    <w:p w14:paraId="3E8D6E29">
      <w:pPr>
        <w:rPr>
          <w:rFonts w:hint="eastAsia"/>
        </w:rPr>
      </w:pPr>
      <w:r>
        <w:rPr>
          <w:rFonts w:hint="eastAsia"/>
        </w:rPr>
        <w:t>CCTACGGGCGGCTGCAGTGGGGAATATTGGACAATGGGGGAAACCCTGATCCAGCGATGCCGCGTGGGTGAAGAAGGCCTGCGGGTTGTAAAGCCCTTTCAGTGGGGAAGAAAAACGGGGTGTGAACAGCGCTTCGTCTTGACGTTACCCACAGAAGAAGCACCGGCTAACTCCGTGCCAGCAGCCGCGGTAATACGGAGGGTGCGAGCGTTAATCGGAATTACTGGGCGTAAAGGGCGCGTAGGCGGTTGGGTAAGTCGGTCGTGAAATCCCTGGGCTCAACTCAGGGGGGTCGGCCGATACTGCCATTCTTGAGGGATGCAGAGGAGACTGGAATTCCCGGTGTAGCGGTGAAATGTGTAGATATGTCCCAGAACACCGATTGCGAAGGCAGCTCACTAAGCCATCACTGACGCTGATGCACGAAAGCGTGGGGAGCAAACAGGATTAGATACCCTTGTAGTCC</w:t>
      </w:r>
    </w:p>
    <w:p w14:paraId="7281CE07">
      <w:pPr>
        <w:rPr>
          <w:rFonts w:hint="eastAsia"/>
        </w:rPr>
      </w:pPr>
      <w:r>
        <w:rPr>
          <w:rFonts w:hint="eastAsia"/>
        </w:rPr>
        <w:t>&gt;OTU007526</w:t>
      </w:r>
    </w:p>
    <w:p w14:paraId="5E9F8E19">
      <w:pPr>
        <w:rPr>
          <w:rFonts w:hint="eastAsia"/>
        </w:rPr>
      </w:pPr>
      <w:r>
        <w:rPr>
          <w:rFonts w:hint="eastAsia"/>
        </w:rPr>
        <w:t>CCTACGGGAGGCTGCAGTGGGGAATATTGCACAATGGACGCAAGTCTGATGCAGCGACGCCGTGTGAGGGATGACGGCCTTCGGGTTGTAAACCTCTTTCGTCAGGGACGAAGCCGTAAGGTGACGGTACCTGGAGAAGAAGCGCCGGCCAACTACGTGCCAGCAGCCGCGGTAAGACGTAGGGCGCGAGCGTTGTCCGGAATCACTGGGCGTAAAGGGCGCGTAGGTGGCCACTATAAGGCCGCGGTGAAAGTTCGGGGCTCAACCCCGAATCTGCCGCGGCGACTGTAGGGCTTGGGCACCGTAGAGGCAGATGGAATTCCGGGTGTAGCGGTGGAATGCGTAGAGATGTGGAGGAATACCGATGGCGAAGGCAGCCTCCTGGGATAACACTGACGCTCATGCACGAAAGCGTGGGGAGCAAACAGGATTAGATACCCCTGTAGTCC</w:t>
      </w:r>
    </w:p>
    <w:p w14:paraId="199818CD">
      <w:pPr>
        <w:rPr>
          <w:rFonts w:hint="eastAsia"/>
        </w:rPr>
      </w:pPr>
      <w:r>
        <w:rPr>
          <w:rFonts w:hint="eastAsia"/>
        </w:rPr>
        <w:t>&gt;OTU007527</w:t>
      </w:r>
    </w:p>
    <w:p w14:paraId="68679AA2">
      <w:pPr>
        <w:rPr>
          <w:rFonts w:hint="eastAsia"/>
        </w:rPr>
      </w:pPr>
      <w:r>
        <w:rPr>
          <w:rFonts w:hint="eastAsia"/>
        </w:rPr>
        <w:t>CCTACGGGTGGCTGCAGTGGGGAATCTTGCGCAATGGGCGAAAGCCTGACGCAGCAACGCCGCGTGCGGGATGAAGGCCTTCGTGGTTGTAAACCGCTTTCAGCAGGGACGAAAATGACGGTACCTGCAGAAGAAGCCCCGGCTAACTACGTGCCAGCAGCCGCGGTAATACGTAGGGGGCGAGCGTTGTCCGGATTCATTGGGCGTAAAGAGCTCGTAGGCGGTTCAGTAAGTCAGGTGTGAAAGCTCCGAGCTCAACTCGGAGAGGCCACTTGATACTGCTGTGACTAGAATCCAGTAGGGGAGCGTGGAATTCCGGGTGTAGCGGTGAAATGCGTAGAGATATGGAGGAACACCGGTGGCGAAGGCGGCATCCTGGACCGGTATTGACGCTGAGGCGCGAAAGCCAGGGGAGCAAACGGGATTAGATACCCCGGTAGTCC</w:t>
      </w:r>
    </w:p>
    <w:p w14:paraId="3B771BC4">
      <w:pPr>
        <w:rPr>
          <w:rFonts w:hint="eastAsia"/>
        </w:rPr>
      </w:pPr>
      <w:r>
        <w:rPr>
          <w:rFonts w:hint="eastAsia"/>
        </w:rPr>
        <w:t>&gt;OTU007528</w:t>
      </w:r>
    </w:p>
    <w:p w14:paraId="5ECA3C72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GGGTGTGAACAGCGCTTCGTCTTGACGTTACCCGCAGAAGAAGCACCGGCTAACTCCGTGCCAGCAGCCGCGGTAAGACGAACCGAGCGAACGTTGTTCGGAATCACTGGGCTTAAAGGGCGCGTAGGCGGGCATTCAAGTCTGTGGTGAAATGCGTAGATATCGAGAGGAACGCCGGTGGCGAAAGCGATCTCCTGGGGTGCTCGTGACGCTGAGGCGCGAAAGCTAGGGGAGCAAACGGGATTAGATACCCCTGTAGTCC</w:t>
      </w:r>
    </w:p>
    <w:p w14:paraId="3C565993">
      <w:pPr>
        <w:rPr>
          <w:rFonts w:hint="eastAsia"/>
        </w:rPr>
      </w:pPr>
      <w:r>
        <w:rPr>
          <w:rFonts w:hint="eastAsia"/>
        </w:rPr>
        <w:t>&gt;OTU007529</w:t>
      </w:r>
    </w:p>
    <w:p w14:paraId="26AD638F">
      <w:pPr>
        <w:rPr>
          <w:rFonts w:hint="eastAsia"/>
        </w:rPr>
      </w:pPr>
      <w:r>
        <w:rPr>
          <w:rFonts w:hint="eastAsia"/>
        </w:rPr>
        <w:t>CCTACGGGCGGCTGCAGTGGGGAATCTTGCGCAATGCGCGAAAGCGTGACGCAGCAACGCCGCGTGAGGGAAGAAGGCCTTCGGGTTGTAAACCTCTTTCAGGAGGGACGAAGGTTCAGGGGCGAATAGCCGCCTGGACTGACGGTACCTCCAGAATAAGCCCCGGCCAACTACGTGCCAGCAGCCGCGGTGATACGTAGGGGGCAAGCGTTGTCCGGATTTACTGGGCGTAAAGCGCGCGTAGGCGGGCATTTAAGTCAGGGGTGAAATCCCAGGGCTCAACCCTGGAACTGCCTTTGATACTGGATGCCTGGAGTTCGGGAGAGGTGAGTGGAATTCCCGGTGTAGCGGTGAAATGCGCAGATATCGGGAGGAACACCAGCGGCGAAGGCGGCACTCTGGGCTGGTACTGACACTGAGGAGCGAAAGCGTGGGTAGCGAACAGGATTAGATACCCGAGTAGTCC</w:t>
      </w:r>
    </w:p>
    <w:p w14:paraId="26D7A4AF">
      <w:pPr>
        <w:rPr>
          <w:rFonts w:hint="eastAsia"/>
        </w:rPr>
      </w:pPr>
      <w:r>
        <w:rPr>
          <w:rFonts w:hint="eastAsia"/>
        </w:rPr>
        <w:t>&gt;OTU007530</w:t>
      </w:r>
    </w:p>
    <w:p w14:paraId="03AF9257">
      <w:pPr>
        <w:rPr>
          <w:rFonts w:hint="eastAsia"/>
        </w:rPr>
      </w:pPr>
      <w:r>
        <w:rPr>
          <w:rFonts w:hint="eastAsia"/>
        </w:rPr>
        <w:t>CCTACGGGCGGCTGCAGTGGGGAATATTGCGCAATGGGCGAAAGCCTGACGCAGCAACGCCGCGTGAGGGATGACGGCCTTCGGGTTGTAAACCTCTTTCAGCAGGGACGAAGCGAGAGTGACGGTACCTGCAGAAGAAGGACCGGCCAACTACGTGCCAGCAGCCGCGGTAATACGTAGGGTCCAAGCGTTATCCGGAATCACTGGGCGTAAAGCGTCCGCAGGCGGCGCGTTAAGTGAGATGCGAAATCGTGTGGCTCAACCATATCGACTGTATCTCATACTGGCGTGCTAGAGGATGGCAGAGGCAAGTGGAATTTGTAGTGTAGCAGTGAAATGCGTAGATATTACAAGGAACACCAATGGCGAAGGCAGCTTGCTGGGCCATTTCTGACGCTCATGGACGAAAGCGTGGGGAGCGAACAGGATTAGATACCCCTGTAGTCC</w:t>
      </w:r>
    </w:p>
    <w:p w14:paraId="1D289549">
      <w:pPr>
        <w:rPr>
          <w:rFonts w:hint="eastAsia"/>
        </w:rPr>
      </w:pPr>
      <w:r>
        <w:rPr>
          <w:rFonts w:hint="eastAsia"/>
        </w:rPr>
        <w:t>&gt;OTU007531</w:t>
      </w:r>
    </w:p>
    <w:p w14:paraId="6499FCE7">
      <w:pPr>
        <w:rPr>
          <w:rFonts w:hint="eastAsia"/>
        </w:rPr>
      </w:pPr>
      <w:r>
        <w:rPr>
          <w:rFonts w:hint="eastAsia"/>
        </w:rPr>
        <w:t>CCTACGGGCGGCAGCAGTGGGGAATATTGGACAATGGGCGCAAGCCTGATCCAGCAATGCCGCGTGAGTGATGAAGGCCTTAGGGTTGTAAAGCTCTTTTACCCGGGATGATAATGACAGTACCGGGAGAATAAGCCCCGGCTAACTCCGTGCCAGCAGCCGCGGTAATACAGAGACTGCAAGCGTTATTCGGATTCACTGGGCGTAAAGGGTGCGTAGGTGGCGGAGTAAGTTAGATGTGAAATACCGGGGCTTAACCTCGGAATTGCATTTAAGACTGCTTCGCTCGAGCTCTAGAGAGGAGACTGGAATTTACGGTGTAGCAGTGAAATGCTTAGATATGACATAGAACACCAATTGCGAAGGCAGCTCACTGCGCAGTGATTGACGCTGAGGCACGAAAGCGTGGGGATCAAACAGGATTAGATACCCGTGTAGTCC</w:t>
      </w:r>
    </w:p>
    <w:p w14:paraId="0173AB8C">
      <w:pPr>
        <w:rPr>
          <w:rFonts w:hint="eastAsia"/>
        </w:rPr>
      </w:pPr>
      <w:r>
        <w:rPr>
          <w:rFonts w:hint="eastAsia"/>
        </w:rPr>
        <w:t>&gt;OTU007532</w:t>
      </w:r>
    </w:p>
    <w:p w14:paraId="198D71FC">
      <w:pPr>
        <w:rPr>
          <w:rFonts w:hint="eastAsia"/>
        </w:rPr>
      </w:pPr>
      <w:r>
        <w:rPr>
          <w:rFonts w:hint="eastAsia"/>
        </w:rPr>
        <w:t>CCTACGGGAGGCTGCAGTTGGGAATTGTACACAATGGGCGCAAGCCTGATGTCGCGACGCCGCGTGGAGGAAGAAGGCTTTCGGGTCGTAAACTCCTTTTGCACGGGAAGATTGTGACGGTACCGTGCGAATAAGGACCTGCTAACTACGTGCCAGCAGCCGCGGTAATACGTAGGGTGCGAGCGTTAATCGGAATTACTGGGCGTAAAGCGTGCGCAGGCGGTTATGTAAGACAGATGTGAAATCCCCGGGCTCAACCTGGGAACTGCATCCAAAACTGGCGAGCTAGAGTATGGTAGAGGGTGGTGGAATTTCCTGTGTAGCGGTGAAATGCGTAGATATAGGAAGGAACACCAGTGGCGAAGGCGACCACCTGGACTGATACTGACACTGAGGTGCGAAAGCGTGGGGAGCAAAAGGGATTAGATACCCTGGTAGTCC</w:t>
      </w:r>
    </w:p>
    <w:p w14:paraId="5B3F80A9">
      <w:pPr>
        <w:rPr>
          <w:rFonts w:hint="eastAsia"/>
        </w:rPr>
      </w:pPr>
      <w:r>
        <w:rPr>
          <w:rFonts w:hint="eastAsia"/>
        </w:rPr>
        <w:t>&gt;OTU007533</w:t>
      </w:r>
    </w:p>
    <w:p w14:paraId="5412D865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GCGGGGACGATGATGACGGTACCCGCAGAATAAGCCCCGGCTAACTTCGTGCCAGCAGCCGCGGTAATACGGAGGGGGCGAGCGTTGTCCGGATTGACTGGGCGTAAAGCGTCCGCAGGTGGTCGTGCAAGTGCGCTGTGAAAGCGGCCCGCTCAACGGGCCGAGGCCAGCGCAGACTGCTCGACTCGAGGTCGGGAGAGGTCGGTGGAATTGCCGGTGTAGTGGTGAAATGTGTAGATATCGGAAGGAACACCAGTGGCGAAGGCGACTTCCTGGACCAAGACTGACGCTGAGGCGCGAAAGCGTGGGGATCAAACAGGATTAGATACCCGTGTAGTCC</w:t>
      </w:r>
    </w:p>
    <w:p w14:paraId="5229FC3E">
      <w:pPr>
        <w:rPr>
          <w:rFonts w:hint="eastAsia"/>
        </w:rPr>
      </w:pPr>
      <w:r>
        <w:rPr>
          <w:rFonts w:hint="eastAsia"/>
        </w:rPr>
        <w:t>&gt;OTU007534</w:t>
      </w:r>
    </w:p>
    <w:p w14:paraId="0CD087CF">
      <w:pPr>
        <w:rPr>
          <w:rFonts w:hint="eastAsia"/>
        </w:rPr>
      </w:pPr>
      <w:r>
        <w:rPr>
          <w:rFonts w:hint="eastAsia"/>
        </w:rPr>
        <w:t>CCTACGGGTGGCTGCAGTTAGGAATTTTGGGCAATGGGCGCAAGCCTGACCCAGCAACGCCGCGTGGGCGACGAAGCCTTTCGGGGTGTAAAGCCCTTTTCCACGGGACGATGATGACGGTACCGTGGGAAGAAGCCCCGGCTAACTACGTGCCAGCAGCCGCGGTAATACGTAGGGGGCGAGCGTTGTCCGGATTCATTGGGCGTAAAGCGCGCGCAGGCGGTTCTCAGAGCCCGGCGTGAAAGCCCCCGGCTCAACTGGGAAACGGCATCGGAAACTGATCGGCTTGAAGGTGGGAGAGGGTAGTGGAATTCCCGGTGTAGTGGTGAAATGCGTAGATATCGGGAGGAACACCAGTGGCGAAGGCGACTACCTGGCCCATTCTTGACGCTGAGGCGCGAAAGCTAGGGGAGCGAACGGGATTAGATACCCCAGTAGTCC</w:t>
      </w:r>
    </w:p>
    <w:p w14:paraId="4889D5C1">
      <w:pPr>
        <w:rPr>
          <w:rFonts w:hint="eastAsia"/>
        </w:rPr>
      </w:pPr>
      <w:r>
        <w:rPr>
          <w:rFonts w:hint="eastAsia"/>
        </w:rPr>
        <w:t>&gt;OTU007535</w:t>
      </w:r>
    </w:p>
    <w:p w14:paraId="078C0904">
      <w:pPr>
        <w:rPr>
          <w:rFonts w:hint="eastAsia"/>
        </w:rPr>
      </w:pPr>
      <w:r>
        <w:rPr>
          <w:rFonts w:hint="eastAsia"/>
        </w:rPr>
        <w:t>CCTACGGGTGGCTGCAGTAAGGAATATTGGTCAATGGACGAAAGTCTGAACCAGCCATGCCGCGTGGAGGATGAAGGTCCTCTGGATTGTAAACTTCTTTTATATGGGACGAAAAAGGGCCTTTCCAGGTCAACTGACGGTACCATATGAATAAGCACCGGCTAACTCCGTGCCAGCAGCCGCGGTAATACGGAGGGTGCAAGCGTTATCCGGATTTATTGGGTTTAAAGGGTGCGTAGGCGGCGCTTTAAGTCAGTGCTGAAATACTCTAGCTTAACTAGAGGGGTGGCATTGATACTGAAGTGCTTGAGTGGAGTCGAGGTAGGCGGAATTGACGGTGTAGCGGTGAAATGCTTAGATATCGTCAAGAACACCGATAGTGTAGACAGCTTACTAGGCTGTAACTGACGCTGAGGCACGAAAGTGCGGGGATCAAACAGGATTAGATACCCCAGTAGTCC</w:t>
      </w:r>
    </w:p>
    <w:p w14:paraId="6FE7D9BE">
      <w:pPr>
        <w:rPr>
          <w:rFonts w:hint="eastAsia"/>
        </w:rPr>
      </w:pPr>
      <w:r>
        <w:rPr>
          <w:rFonts w:hint="eastAsia"/>
        </w:rPr>
        <w:t>&gt;OTU007536</w:t>
      </w:r>
    </w:p>
    <w:p w14:paraId="7F7C9F00">
      <w:pPr>
        <w:rPr>
          <w:rFonts w:hint="eastAsia"/>
        </w:rPr>
      </w:pPr>
      <w:r>
        <w:rPr>
          <w:rFonts w:hint="eastAsia"/>
        </w:rPr>
        <w:t>CCTACGGGAGGCTGCAGTGAGGAATATTGAGCAATGGGCGCAAGCCTGACTCAGCAACGCCGCGTGGATGAAGAAGGCCTTCGGGTTGTAAAATCCTTTTCTGCGGGACGATAATGACGGTACCGCAGGAATAAGTTCCGGCTAACTACGTGCCAGCAGCCGCGGTAAAACGTAGGGGACAAGCGTTATCCGGATTTACTGGGCGTAAAGCGTGCGCAGGCGGCGGTCTAAGTCTGGCGTGAAAGCCCCCGGCTCAACCGGGGAGGGTCGTCGGAGACTGGATCGCTTGAGGTCGGCAGGGGCTGGTGGAATGCCCGGTGTAGCGGTGAAATGCGCAGATATCGGGAGGAACACCAGTAGCGAAGGCGGCTCGCTGGGCCATTCCTGACGCTGAGACGCGAAAGCATGGGGAGCGAACAGGATTAGATACCCGGGTAGTCC</w:t>
      </w:r>
    </w:p>
    <w:p w14:paraId="14A356B1">
      <w:pPr>
        <w:rPr>
          <w:rFonts w:hint="eastAsia"/>
        </w:rPr>
      </w:pPr>
      <w:r>
        <w:rPr>
          <w:rFonts w:hint="eastAsia"/>
        </w:rPr>
        <w:t>&gt;OTU007537</w:t>
      </w:r>
    </w:p>
    <w:p w14:paraId="5DB17D33">
      <w:pPr>
        <w:rPr>
          <w:rFonts w:hint="eastAsia"/>
        </w:rPr>
      </w:pPr>
      <w:r>
        <w:rPr>
          <w:rFonts w:hint="eastAsia"/>
        </w:rPr>
        <w:t>CCTACGGGGGGCAGCAGTGGGGAATCTTGCACAATGGGGGCAACCCTGATGCAGCGACGCCGCGTGAGCGATGAAGCCCTTCGGGGTGTAAAGCTCTTTCGGCAGGGAAGATTATGACGGTACCTGCAGAAGCAGCTGCGGCTAACTACGTGCCAGCAGCCGCGGTAATACGTAGGCAGCAAGCGTTGTTCGGAATTACTGGGCGTAAAGCGCACGTAGGCGGATTGTTAAGTGAGGGGTGAAATCCCAGGGCTCAACCCTGGAACTGCCTCTCATACTGGCAATCTCGAGTTCGAGAGAGGTGAGTGGAATTCCGAGTGTAGAGGTGAAATGCGCAGATATCAGGAGGAACACCAATTGCGAAGGCAGCTCGCTGGGACGTAACTGACGCTGAGACGCGAAAGCGTGGGGAGCAAACAGGATTAGATACCCTAGTAGTCC</w:t>
      </w:r>
    </w:p>
    <w:p w14:paraId="6D008632">
      <w:pPr>
        <w:rPr>
          <w:rFonts w:hint="eastAsia"/>
        </w:rPr>
      </w:pPr>
      <w:r>
        <w:rPr>
          <w:rFonts w:hint="eastAsia"/>
        </w:rPr>
        <w:t>&gt;OTU007538</w:t>
      </w:r>
    </w:p>
    <w:p w14:paraId="4B1D8617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CGGGTTGTAAAGCACTTTTGTCCGGAAAGAAAAGCATTCGGTTAATAACCGGATGTTCTGACGGTACCGGAAGAATAAGCACCGGCTAACTTCGTGCCAGCAGCCGCGGTAATACGAAGGGTGCAAGCGTTACTCGGAATTACTGGGCGTAAAGCGTGCGTAGGTGGTTTGTTAAGTCTGATGTGAAAGCCCACGGCTCAACCGTGGAGGGTCATTGGAAACTGGAGGACTTGAGTGCAGAAGAGGAAAGTGGAATTCCACGTGTAGCAGTGAAATGCGTAGATATGTGGAGGAACACCGATGGCGAAGGCAGCCCCCTGGGCCTGCACTGACGCTCATGCACGAAAGCGTGGGGAGCAAACAGGATTAGATACCCTAGTAGTCC</w:t>
      </w:r>
    </w:p>
    <w:p w14:paraId="5B06DAF1">
      <w:pPr>
        <w:rPr>
          <w:rFonts w:hint="eastAsia"/>
        </w:rPr>
      </w:pPr>
      <w:r>
        <w:rPr>
          <w:rFonts w:hint="eastAsia"/>
        </w:rPr>
        <w:t>&gt;OTU007539</w:t>
      </w:r>
    </w:p>
    <w:p w14:paraId="25D81698">
      <w:pPr>
        <w:rPr>
          <w:rFonts w:hint="eastAsia"/>
        </w:rPr>
      </w:pPr>
      <w:r>
        <w:rPr>
          <w:rFonts w:hint="eastAsia"/>
        </w:rPr>
        <w:t>CCTACGGGTGGCAGCAATTAGGAATCTTGCGCAATGGGCGAAAGCCTGACGCAGCGACGCCGCGTGGGGGAGGAAGGCCTTCGGGTTGTAAACCCCTTTTATCCGGGAAGAACAAAATGACGGTACCGGATGAATAAGCCACGGCTAACTCCGTGCCAGCAGCCGCGGTAATACGGAGGTGGCGAGCGTTGTCCGAAGTTACTGGGCGTAAAGCGCGCGCAGGCGGTCGAATCAGTCCAGAGGTGAAAGGCCGGGGCTCAACCCCGCGCTGGCCTCGGATACTGTTCGACTGGAGACACGTAGAGGCTGGCGGAATTCCGGGTGTAGCGGTGGAATGCGTAGAGATCCGGAAGAACATCAGTGGCGAAGGCGGCCTGCTGGGCTGTTGCTGACGCTGAGGCGCGACAGCGTGGGGAGCAAACAGGATTAGATACCCTTGTAGTCC</w:t>
      </w:r>
    </w:p>
    <w:p w14:paraId="0C46D0F7">
      <w:pPr>
        <w:rPr>
          <w:rFonts w:hint="eastAsia"/>
        </w:rPr>
      </w:pPr>
      <w:r>
        <w:rPr>
          <w:rFonts w:hint="eastAsia"/>
        </w:rPr>
        <w:t>&gt;OTU007540</w:t>
      </w:r>
    </w:p>
    <w:p w14:paraId="4A4BFD60">
      <w:pPr>
        <w:rPr>
          <w:rFonts w:hint="eastAsia"/>
        </w:rPr>
      </w:pPr>
      <w:r>
        <w:rPr>
          <w:rFonts w:hint="eastAsia"/>
        </w:rPr>
        <w:t>CCTACGGGCGGCTGCAGTAGGGAATCTTCCGCAATGGGCGAAAGCCTGACCGAGCAACGCCGCGTGAGCGATGAAGGCCTTCGGGTCGTAAAGCTCTGTTGTTAAGGAAGAACAAGTACGAGAGTAACTGCTCGTACCTTGACGGTACTTAACGAGAAAGCCACGGCTAACTACGTGCCAGCAGCCGCGGTAATACGTAGGTGGCGAGCGTTATCCGGAATTATTGGGCGTAAAGTGTGCGCAGGTGGCTGAGCAAGTCGAGTGTGAAATCCCCGGGCTTAACTTGGGAATTGCGCTCGAAACTACTTGGCTCGAGTGTGGCAGAGGAAGGTGGAATTCCAGGTGTAGCGGTGAAATGCGTAGAGATGTGGAGGAACACCAGTGGCGAAGGCGGCATCCTGGGGCACAACTGACGCTGAGGCGCGAAAGCATGGGTAGCGAACGGGATTAGATACCCTAGTAGTCC</w:t>
      </w:r>
    </w:p>
    <w:p w14:paraId="700DF1C2">
      <w:pPr>
        <w:rPr>
          <w:rFonts w:hint="eastAsia"/>
        </w:rPr>
      </w:pPr>
      <w:r>
        <w:rPr>
          <w:rFonts w:hint="eastAsia"/>
        </w:rPr>
        <w:t>&gt;OTU007541</w:t>
      </w:r>
    </w:p>
    <w:p w14:paraId="23F013E2">
      <w:pPr>
        <w:rPr>
          <w:rFonts w:hint="eastAsia"/>
        </w:rPr>
      </w:pPr>
      <w:r>
        <w:rPr>
          <w:rFonts w:hint="eastAsia"/>
        </w:rPr>
        <w:t>CCTACGGGGGGCTGCAGTAGGGAATATTGGACAATGGGGGCAACCCTGATCCAGCAATGCCGCGTGTGTGAAGAAGGCCTGCGGGTTGTAAAGCACTTTCAGAGGGGAAGAAAAAATCGGATCTAACACATCCGATCTTGACGTTACCCTTAGAAGAAGCACCGGCTAACTCCGTGCCAGCAGCCGCGGTAATACGGAGGGTGCAAGCGTTAATCGGAATTACTGGGCGTAAAGGGCGCGTAGGCGGAATGTCAAGTTAGGGGTGAAAGGCCTGGGCTCAACCTGGGAACGGCCTCTAATACTGGCAATCTAGAGTCCGAGAGAGGTGAGTGGAATTCCGAGTGTAGAGGTGAAATTCGTAGATATTCGGAAGAACACCAGTGGCGAAGGCGACTTACTGGACATCTGTTGACGCTGAGGTGCGAAAGCGTGGGGAGCAAACAGGATTAGATACCCCTGTAGTCC</w:t>
      </w:r>
    </w:p>
    <w:p w14:paraId="234F4305">
      <w:pPr>
        <w:rPr>
          <w:rFonts w:hint="eastAsia"/>
        </w:rPr>
      </w:pPr>
      <w:r>
        <w:rPr>
          <w:rFonts w:hint="eastAsia"/>
        </w:rPr>
        <w:t>&gt;OTU007542</w:t>
      </w:r>
    </w:p>
    <w:p w14:paraId="4C03D06D">
      <w:pPr>
        <w:rPr>
          <w:rFonts w:hint="eastAsia"/>
        </w:rPr>
      </w:pPr>
      <w:r>
        <w:rPr>
          <w:rFonts w:hint="eastAsia"/>
        </w:rPr>
        <w:t>CCTACGGGTGGCAGCAGTAAGGAATATTCCACAATGGGCGAAAGCCTGATGGAGCGACGCCGCGTGCGGGAGGAAGCCTTTCGGGGTGTAAACCGCTTTTAGGGGAGATGAAACGCCACCGTAAGGTGGCTAAGACAGTACCCCCTGAATAAGCATCGGCTAACTACGTGCCAGCAGCCGCGGTAATACGTAGGGCGCAAGCGTTGTCCGGAATTATTGGGCGTAAAGAGCTCGTAGGTGGCTGGTCGCGTCTGCCGTGAAAGCCCGCAGCTTAACTGCGGGTCTGCAGTGGATACGGGTCGGCTAGAGGTAGGTAGGGGCAAGTGGAATTCCTGGTGTAGCGGTGAAATGCGCAGATATCAGGAGGAACACCGACGGCGAAGGCAGCTCGCTGGGACGGTACTGACGCTGAGGCGCGAAAGCGTGGGGAGCGAACAGGATTAGATACCCCTGTAGTCC</w:t>
      </w:r>
    </w:p>
    <w:p w14:paraId="6A72967E">
      <w:pPr>
        <w:rPr>
          <w:rFonts w:hint="eastAsia"/>
        </w:rPr>
      </w:pPr>
      <w:r>
        <w:rPr>
          <w:rFonts w:hint="eastAsia"/>
        </w:rPr>
        <w:t>&gt;OTU007543</w:t>
      </w:r>
    </w:p>
    <w:p w14:paraId="4D2A1F3B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CAGCTAATACCTGGTTGTTTTGACGTTACCAACAGAATAAGCACCGGCTAACTCCGTGCCAGCAGCCGCGGTAATACGGAGGGAGCTAGCGTTGCTCGGAATTACTGGGCGTAAAGGGAGCGTAGGCGGACAGTTAAGTCAGAGGTGAAAGCCCAGGGCTCAACCCTGGAATTGCCTTTGATACTGATTGTCTTGAGTATGGGAGAGGTATGCGGAACTCCGAGTGTAGAGGTGAAATTCGTAGATATTCGGAAGAACACCAGTGGCGAAGGCGACACACTGGCTCATTACTGACGCTGAGGCGCGAAAGCGTGGGGAGCAAACAGGATTAGATACCCTGGTAGTCC</w:t>
      </w:r>
    </w:p>
    <w:p w14:paraId="0C87B693">
      <w:pPr>
        <w:rPr>
          <w:rFonts w:hint="eastAsia"/>
        </w:rPr>
      </w:pPr>
      <w:r>
        <w:rPr>
          <w:rFonts w:hint="eastAsia"/>
        </w:rPr>
        <w:t>&gt;OTU007544</w:t>
      </w:r>
    </w:p>
    <w:p w14:paraId="10CF8D61">
      <w:pPr>
        <w:rPr>
          <w:rFonts w:hint="eastAsia"/>
        </w:rPr>
      </w:pPr>
      <w:r>
        <w:rPr>
          <w:rFonts w:hint="eastAsia"/>
        </w:rPr>
        <w:t>CCTACGGGTGGCAGCAGTGGGGAATCTTCCGCAATGGGCGCAAGCCTGACGGAGCAACGCCGCGTGAATGATGAAGGCCTTCGGGTCGTAAAGTTTTGTCCTCAGGGAAGAACCATCAGTGTAGGTAATGACACTGGTCTGACGGTACCTGGGGAATAAGTCACGGCTAACTACGTGCCAGCAGCCGCGGTAATACGTAGGTGGCAAGCGTTATCCGGAATTACTGGGCGTAAAGCGCACGCAGGCGGTTTCTTAAGTTTGACGTGAAAACTCCTGGCTTAACTGGGAGAGGTCGTTGAAAACTGGGGAACTTGAGGCAATGAGAGGGATGTAGAATTCACGGTGTAGTGGTGGAATGCGTAGATATCGTGAGGAATACCAGTGGCGAAAGCGGCATCCTGGCATTAGCCTGACGCTCATGTGCGAAAGCGTGGGGAGCGAACGGGATTAGATACCCCTGTAGTCC</w:t>
      </w:r>
    </w:p>
    <w:p w14:paraId="3320A144">
      <w:pPr>
        <w:rPr>
          <w:rFonts w:hint="eastAsia"/>
        </w:rPr>
      </w:pPr>
      <w:r>
        <w:rPr>
          <w:rFonts w:hint="eastAsia"/>
        </w:rPr>
        <w:t>&gt;OTU007545</w:t>
      </w:r>
    </w:p>
    <w:p w14:paraId="791B1776">
      <w:pPr>
        <w:rPr>
          <w:rFonts w:hint="eastAsia"/>
        </w:rPr>
      </w:pPr>
      <w:r>
        <w:rPr>
          <w:rFonts w:hint="eastAsia"/>
        </w:rPr>
        <w:t>CCTACGGGCGGCAGCAGTGAGGGATATTGCACAATGGGGGAAACCCTGATGCAGCGACGCCGCGTGGGTGATGAAGGTCTTCGGATCGTAAAGCCCTTTTCTAGGTGACGAGCAAGGACGGTAGCCTAGGAAGAAGTCTCGGCTAACTACGTGCCAGCAGCCGCGGTAAAACGTAGGAGGCAAGCGTTATCCGGAGTTACTGGGCGTAAAGCGCGTGCAGGTGGTGTTTCAAGTTCGGTGTGAAAGCCGTCGGCTCAACCGGGGGATGGCACGGAAGACTGGGACACTGGAGGCAGCTAGAGGAGCGTAGAATTCCGGGTGTAGCGGTGAAATGTGTAGAGATCCGGAGGAATACCAGTGGCGCAAGCGGCGCTCTGGGGCTGACCTGACACTGAGACGCGAAGGCGTGGGGAGCGAACGGGATTAGATACCCCAGTAGTCC</w:t>
      </w:r>
    </w:p>
    <w:p w14:paraId="486D41EA">
      <w:pPr>
        <w:rPr>
          <w:rFonts w:hint="eastAsia"/>
        </w:rPr>
      </w:pPr>
      <w:r>
        <w:rPr>
          <w:rFonts w:hint="eastAsia"/>
        </w:rPr>
        <w:t>&gt;OTU007546</w:t>
      </w:r>
    </w:p>
    <w:p w14:paraId="7749E58A">
      <w:pPr>
        <w:rPr>
          <w:rFonts w:hint="eastAsia"/>
        </w:rPr>
      </w:pPr>
      <w:r>
        <w:rPr>
          <w:rFonts w:hint="eastAsia"/>
        </w:rPr>
        <w:t>CCTACGGGCGGCAGCAGTAGGGAATCTTGCGCAATGGGCGAAAGCCTGACGCAGCGACGCCGCGTGCGGGATGAAGGCCTTCGGGTTGTAAACCGCTTTCAGCAGGGACGAAATTGACGGTACCTGCAGAAGAAGGCCCGGCCAACTACGTGCCAGCAGCCGCGGTAATACGTAGGGGCCTAGCGTTGTCCGGATTTATTGGGCGTAAAGAGCTCGTAGGCGGTTTGGTTAGTCAGGTGTGAAATCTCCACGCTCAACGTGGAGGGGCCACCTGATACTGCCATGACTTGAGTCCGGTAGGGGAGTGTGGAATTCCCGGTGGAGCGGTGAAATGCGTAGATATCGACAGGAATGCCGAAGGCGAAGGCGGCACCCTGGGCCTGTCCTGACGCTCATGCACGAAAGCGTGGGGAGCAAACAGGATTAGATACCCGAGTAGTCC</w:t>
      </w:r>
    </w:p>
    <w:p w14:paraId="7741847E">
      <w:pPr>
        <w:rPr>
          <w:rFonts w:hint="eastAsia"/>
        </w:rPr>
      </w:pPr>
      <w:r>
        <w:rPr>
          <w:rFonts w:hint="eastAsia"/>
        </w:rPr>
        <w:t>&gt;OTU007547</w:t>
      </w:r>
    </w:p>
    <w:p w14:paraId="60CD8B98">
      <w:pPr>
        <w:rPr>
          <w:rFonts w:hint="eastAsia"/>
        </w:rPr>
      </w:pPr>
      <w:r>
        <w:rPr>
          <w:rFonts w:hint="eastAsia"/>
        </w:rPr>
        <w:t>CCTACGGGGGGCTGCAGTCGGGAATTTTGGGCAATGGGGGCAACCCTGACCCAGCTATGCCGCGTGCGGGAGGAGGCCCTTCGGGGTGTAAACCGCTTTTGAGGGGGAGGAGCACGGACAGTACCCCTCGAACAAGTCACGGCTAACTACGTGCCAGCAGCCGCGGTAATACGTAGGGGGCAAGCGTTGTTCGGAATTACTGGGCGTAAAGGGCGCGTAGGCGGCCTGCTAAGTCGAACGTGAAATCCCTGGGCTCAACCCAGGAACTGCGTTCGATACTGGCTGGCTTGAATTCGGGAGAGGTGAGTGGAATTCCCAGTGTAGCGGTGAAATGCGTAGATATTGGGAGGAACACCAGTGGCGAAGGCGGCTCACTGGACCGGAACTGACGCTGAGGCGCGAAAGCTAGGGGAGCAAACGGGATTAGATACCCCGGTAGTCC</w:t>
      </w:r>
    </w:p>
    <w:p w14:paraId="0B8E24D2">
      <w:pPr>
        <w:rPr>
          <w:rFonts w:hint="eastAsia"/>
        </w:rPr>
      </w:pPr>
      <w:r>
        <w:rPr>
          <w:rFonts w:hint="eastAsia"/>
        </w:rPr>
        <w:t>&gt;OTU007548</w:t>
      </w:r>
    </w:p>
    <w:p w14:paraId="4E8862A0">
      <w:pPr>
        <w:rPr>
          <w:rFonts w:hint="eastAsia"/>
        </w:rPr>
      </w:pPr>
      <w:r>
        <w:rPr>
          <w:rFonts w:hint="eastAsia"/>
        </w:rPr>
        <w:t>CCTACGGGGGGCTGCAGTCGAGAATCTTCCGCAATGGGCGAAAGCCTGACGGAGCGACGCCGCGTGATGGATGAAGTTCCTCTGGAACGTAAACATCTTTTACGAAGGAGAAAGTTATTGATAGTACTTCGTGAATAAGGGGTTGCTAAACTCGTGCCAGCAGCAGCGGTAATACGAGTGCCCCAAGCGTTATCCGGAATTATTGGGCGTAAAGGGTGTGTAGGTGGCATTGTTAGTCTTCTGTCAAATCTCTCGGCTTAACCGGGAATCGGCAGTGGAAACGGCAATGCTAGAGGATGCGAGGGGTCTCTGGAACTCATGGAGTAGGGGTGAAATCCGTTGATATCATGGGGAACACCAAAAGCGAAGGCAAGAGACTGGAGCATTCCTGACACTGAGACACGAAAGCGTGGGTAGCGAACGGGATTAGATACCCCGGTAGTCC</w:t>
      </w:r>
    </w:p>
    <w:p w14:paraId="13DA12CF">
      <w:pPr>
        <w:rPr>
          <w:rFonts w:hint="eastAsia"/>
        </w:rPr>
      </w:pPr>
      <w:r>
        <w:rPr>
          <w:rFonts w:hint="eastAsia"/>
        </w:rPr>
        <w:t>&gt;OTU007549</w:t>
      </w:r>
    </w:p>
    <w:p w14:paraId="212F53D8">
      <w:pPr>
        <w:rPr>
          <w:rFonts w:hint="eastAsia"/>
        </w:rPr>
      </w:pPr>
      <w:r>
        <w:rPr>
          <w:rFonts w:hint="eastAsia"/>
        </w:rPr>
        <w:t>CCTACGGGTGGCAGCAGTGGGGAATCTTGCGCAATGGGCGAAAGCCTGACGCAGCGACGCCGCGTGAGGGAGGAAGGCCTTCGGATTGTAAACCCCTTTCGGCAGGGAAGATGGAACGGGCAACCGTTCGGACGGTACCTGCAGAAGCAGCCACGGCTAACTTCGTGCCAGCAGCCGCGGTAATACGAAGGTGGCAAGCGTTGTTCGGATTCACTGGGCGTAAAGGATGCGTAGGCGGATATTTAAGTCAGATGTGAAATACCTGAGCTTAACTTGGGTGCTGCATTCCAAACTGGATATCTAGAGTGCAGGAGAGGAAAGTGGAATTCCTAGTGTAGCGGTGAAATGCGTAGAGATCCGGAGGAACACCAGAGGCGAAGGCGGCACCCTAAGCCGTACCTGACACTGAGACGCGACAGCACGGGGAGCGAACGGGATTAGATACCCTAGTAGTCC</w:t>
      </w:r>
    </w:p>
    <w:p w14:paraId="43384F2F">
      <w:pPr>
        <w:rPr>
          <w:rFonts w:hint="eastAsia"/>
        </w:rPr>
      </w:pPr>
      <w:r>
        <w:rPr>
          <w:rFonts w:hint="eastAsia"/>
        </w:rPr>
        <w:t>&gt;OTU007550</w:t>
      </w:r>
    </w:p>
    <w:p w14:paraId="6D80A06E">
      <w:pPr>
        <w:rPr>
          <w:rFonts w:hint="eastAsia"/>
        </w:rPr>
      </w:pPr>
      <w:r>
        <w:rPr>
          <w:rFonts w:hint="eastAsia"/>
        </w:rPr>
        <w:t>CCTACGGGTGGCTGCAGTGGGGAATATTGGACAATGGGCGCAAGCCTGATCCAGCAATACCGCGTGAGTGATGAAGGTCTTCGGATTGTAAAGCTCTTTTAGTAGGGAAGATAATGACGGTACCTACAGAAAAAGCACCGGCAAACTTCGTGCCAGCAGCCGCGGTAATACGAAGGGTGCTAGCGTTGTTCGGAATTATTGGGCGTAAAGCGTACGTAGGCGGTTTTGCAAGTCGCTCGTGAAATCCCCGAGCTCAACTCGGGACTTGCGATCGATACTGCATCACTAGAGTTTGGTGGGGGATGGTGGAATTCCTAGTGTAGGGGTGAAATCCGTAGATATTAGGAGGAACACCGGTGGCGAAAGCGGCCATCTACGCCAATACTGACGCTCAGGTACGAAGGCGTGGGGAGCAAACAGGATTAGATACCCCGGTAGTCC</w:t>
      </w:r>
    </w:p>
    <w:p w14:paraId="2AC2DE3A">
      <w:pPr>
        <w:rPr>
          <w:rFonts w:hint="eastAsia"/>
        </w:rPr>
      </w:pPr>
      <w:r>
        <w:rPr>
          <w:rFonts w:hint="eastAsia"/>
        </w:rPr>
        <w:t>&gt;OTU007551</w:t>
      </w:r>
    </w:p>
    <w:p w14:paraId="67B4942B">
      <w:pPr>
        <w:rPr>
          <w:rFonts w:hint="eastAsia"/>
        </w:rPr>
      </w:pPr>
      <w:r>
        <w:rPr>
          <w:rFonts w:hint="eastAsia"/>
        </w:rPr>
        <w:t>CCTACGGGGGGCTGCAGTGGGGAATATTGGACAATGGGGGCAACCCTGATCCAGCCATGCCGCGTGTGTGAAGAAGGCCTTAGGGTTGTAAAGCACTTTCAGTGGGGAGAAAGGTTATTTACCTAATACGTAAGTAAATTGATGCTACCCACAGAAGAAGCACCGGCTAATTTCGTGCCAGCAGCCGCGGTAATACGGAGGGTGCGAGCGTTGTCCGGAATCACTGGGCGTAAAGGGCGCGTAGGTGGCCGAGCAAGGTCGCGGTGAAAGCCCGGGGCTCAACCCCGGGTCGGCCGTGCGAACTGGTGGACTGGAGCCGATCAGAGGCAGGCGGAATTCCGGGTGTAGCGGTGGAATGCGTAGAGATCCGGAAGAACACCGGTGGCGAAGGCGGCCTGCTGGGATCGTGCTGACGCTGAGGCGCGACAGCGTGGGGAGCAAACAGGATTAGATACCCGAGTAGTCC</w:t>
      </w:r>
    </w:p>
    <w:p w14:paraId="6092099A">
      <w:pPr>
        <w:rPr>
          <w:rFonts w:hint="eastAsia"/>
        </w:rPr>
      </w:pPr>
      <w:r>
        <w:rPr>
          <w:rFonts w:hint="eastAsia"/>
        </w:rPr>
        <w:t>&gt;OTU007552</w:t>
      </w:r>
    </w:p>
    <w:p w14:paraId="54D04CDF">
      <w:pPr>
        <w:rPr>
          <w:rFonts w:hint="eastAsia"/>
        </w:rPr>
      </w:pPr>
      <w:r>
        <w:rPr>
          <w:rFonts w:hint="eastAsia"/>
        </w:rPr>
        <w:t>CCTACGGGCGGCAGCAGTCGGGAATTTTGGGCAATGGGCGAAAGCCTGACCCAGCAACGCCGCGTGAGTGAAGAAGGCCTTCGGGTTGTAAAGCTCTTTTGTCAGGGAAGAAACGGCTGCGGCTAATATCCGCGGCTAATGACGGTACCTGAAGAATAAGCACCGGCTAACTCCGTGCCAGCAGCCGCGGTAATACGGAGGGTGCAAGCGTTATCCGGATTCACTGGGTTTAAAGGGTGCGTAGGCGGACATATAAGTCAGGGGTGAAATCCTGCAGCTTAACTGCAGAACTGCCTTTGATACTATCTGTCTTGAATGTCGTGGAGGTTAGCGGAATATGTCATGTAGCGGTGAAATGCTTAGATATGACATAGAACACCTATTGCGAAGGCAGCTAACTACGCGAATATTGACGCTGAGGCACGAAAGCGTGGGGATCAAACAGGATTAGATACCCTAGTAGTCC</w:t>
      </w:r>
    </w:p>
    <w:p w14:paraId="33C46210">
      <w:pPr>
        <w:rPr>
          <w:rFonts w:hint="eastAsia"/>
        </w:rPr>
      </w:pPr>
      <w:r>
        <w:rPr>
          <w:rFonts w:hint="eastAsia"/>
        </w:rPr>
        <w:t>&gt;OTU007553</w:t>
      </w:r>
    </w:p>
    <w:p w14:paraId="1C568C30">
      <w:pPr>
        <w:rPr>
          <w:rFonts w:hint="eastAsia"/>
        </w:rPr>
      </w:pPr>
      <w:r>
        <w:rPr>
          <w:rFonts w:hint="eastAsia"/>
        </w:rPr>
        <w:t>CCTACGGGTGGCTGCAGTGGGGAATCTTGCGCAATGGGAGCAATCCTGACGCAGCGACGCCGCGTGGGGGAGGAAGGGCTTCGGCTCGTAAACCCCTGTTGCCCGGGGCGAACATCCCCTTTCGAGGGGATTGACGGTACCGAGTGAGGAAGCACCGGCTAACTCTGTGCCAGCAGCCGCGGTAATACAGAGGGTGCGAGCGTTGTTCGGAGTTACTGGGCGTAAAGGGCGCGTAGGCGGCCCGCTTAGTCGGACGTGAAATCCCTCGGCTCAACCGAGGAACTGCGTCCGATACTGGCGGGCTCGAATCCGGGAGAGGGATGTGGAATTCCAGGTGTAGCGGTGAAATGCGTAGATATCTGGAGGAACACCAGTGGCGAAGGCGGCATCCTGGACCGGTATTGACGCTGAGGCGCGAAAGCCAGGGGAGCAAACGGGATTAGATACCCTTGTAGTCC</w:t>
      </w:r>
    </w:p>
    <w:p w14:paraId="5965905F">
      <w:pPr>
        <w:rPr>
          <w:rFonts w:hint="eastAsia"/>
        </w:rPr>
      </w:pPr>
      <w:r>
        <w:rPr>
          <w:rFonts w:hint="eastAsia"/>
        </w:rPr>
        <w:t>&gt;OTU007554</w:t>
      </w:r>
    </w:p>
    <w:p w14:paraId="6F092B44">
      <w:pPr>
        <w:rPr>
          <w:rFonts w:hint="eastAsia"/>
        </w:rPr>
      </w:pPr>
      <w:r>
        <w:rPr>
          <w:rFonts w:hint="eastAsia"/>
        </w:rPr>
        <w:t>CCTACGGGAGGCAGCAGTGGGGAATATTGGACAATGGGGGCAACCCTGATCCAGCCATTCCGCGTGAGTGAAGAAGGCCTGCGGGTTGTAAAGCCCTTTCGGTGGGGAAGAAAAGTTCTGACCTAACACGTCGGGACCTTGACGTAACCCACTAAAGAAGCACCGGCTAACTCTGTGCCAGCAGCCGCGGTAATACAGAGGGTGCGAGCGTTAATCGGATTTACTGGGCGTAAAGCGCGTGTAGGCGGGCTGGAAAGTTGGGGGTGAAATCCCGAGGCTCAACTCCGGAACTGCCTTTAAGACTGCATCGCTTGAACGTCGGAGAGGTAAGTGGAATTCCGAGTGTAGAGGTGAAATTCGTAGATATTCGGAGGAACACCAGTGGCGAAGGCGACTCGCTGGACTGATACTGACGCTGAGGTACGAAAGCGTGGGGAGCAAACAGGATTAGATACCCGTGTAGTCC</w:t>
      </w:r>
    </w:p>
    <w:p w14:paraId="0D32EE57">
      <w:pPr>
        <w:rPr>
          <w:rFonts w:hint="eastAsia"/>
        </w:rPr>
      </w:pPr>
      <w:r>
        <w:rPr>
          <w:rFonts w:hint="eastAsia"/>
        </w:rPr>
        <w:t>&gt;OTU007555</w:t>
      </w:r>
    </w:p>
    <w:p w14:paraId="285F8355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CCCGGCTAACTTCGTGCCAGCAGCCGCGGTAATACGAAGGGGGCTAGCGTTGTTCGGAATTACTGGGCGTAAAGCGCACGTAGGCGGACATTTAAGTCAGGGGTGAAATCCCGGGGCTCAACTCCGGAACTGCCTTTAAGACTGCATCGCTTGAATCCAGGAGAGGTGAGTGGAATTCCGAGTGTAGAGGTGAAATTCGTAGATATGGGGAGGAACACCGGTGGCGAAGGCGGCCATCTGGACGGATACTGACGCTGAGACGCGAAAGCGTGGGGAGCAAACAGGATTAGATACCCCAGTAGTCC</w:t>
      </w:r>
    </w:p>
    <w:p w14:paraId="065C53AD">
      <w:pPr>
        <w:rPr>
          <w:rFonts w:hint="eastAsia"/>
        </w:rPr>
      </w:pPr>
      <w:r>
        <w:rPr>
          <w:rFonts w:hint="eastAsia"/>
        </w:rPr>
        <w:t>&gt;OTU007556</w:t>
      </w:r>
    </w:p>
    <w:p w14:paraId="2E790725">
      <w:pPr>
        <w:rPr>
          <w:rFonts w:hint="eastAsia"/>
        </w:rPr>
      </w:pPr>
      <w:r>
        <w:rPr>
          <w:rFonts w:hint="eastAsia"/>
        </w:rPr>
        <w:t>CCTACGGGTGGCTGCAGTAACGAATCTTCCGCAATGCACGAAAGTGTGACGGAGCGACGCCGCGTGGAGGACGAAGTCCCTCGGGATGTAAACTCCTGTCAGGGGTAAGAAAGTACTGATCTACCCCAGAGGAAGGCACGGCTAACTCTGTGCCAGCAGCCGCGGTAAGACAGAGGTGCCGAGCGTTAGGCGGAATCACTGGGCTTAAAGCGTGTGTAGGCGGGCGCCTAAGTACCTTGTGAAATCCCACCGCTCAACGGTGGAACTGCTGGGTATACTGGGTGTCTTGAGCCAGCTAGGGGCAGTCGGAACAAGCGGTGGAGCGGTGAAATGCGTAGATATCGCTTGGAACGCCAACGGTGAAAACAGACTGCTGGGGCTGCGCTGACGCTGAGACACGAAAGCCAGGGGAGCGAACGGGATTAGATACCCGAGTAGTCC</w:t>
      </w:r>
    </w:p>
    <w:p w14:paraId="55029DA7">
      <w:pPr>
        <w:rPr>
          <w:rFonts w:hint="eastAsia"/>
        </w:rPr>
      </w:pPr>
      <w:r>
        <w:rPr>
          <w:rFonts w:hint="eastAsia"/>
        </w:rPr>
        <w:t>&gt;OTU007557</w:t>
      </w:r>
    </w:p>
    <w:p w14:paraId="651A49CB">
      <w:pPr>
        <w:rPr>
          <w:rFonts w:hint="eastAsia"/>
        </w:rPr>
      </w:pPr>
      <w:r>
        <w:rPr>
          <w:rFonts w:hint="eastAsia"/>
        </w:rPr>
        <w:t>CCTACGGGTGGCTGCAGTCGAGAATCTTTCACAATGGGGGCAACCCTGATGGAGCGACGCCGCGTGGAGGATAAGGTCTTCGGATTGTAAACTCCTGTCATGTGTGAACAAGGCAGCCAGGTTAATACCTTGAGCTGATTGATGGTAACACAAGAGGAAGAGACGGCTAACTCTGTGCCAGCAGCCGCGGTAATACGGAGGGTGCAAACGTTGCTCGGAATCATTGGGCGTAAAGCGCACGTAGGCGGCTTGTTAAGTCGGATGTGAAAGCCCCGGGCTCAACTCGGGAAGTGCATTCGAAACTGGCGAGCTTGAATATGGAAGAGGGTCGCGGAATTCCCGGTGTAGTGGTGAAATGCGTAGATATCGGGAGGAACACCCGTGGCGAAAGCGGCCTTCTGGACCGTACCTGACGCTCAGACGCGAAAGCTAGGGGAGCAAACGGGATTAGATACCCCGGTAGTCC</w:t>
      </w:r>
    </w:p>
    <w:p w14:paraId="7BC473FB">
      <w:pPr>
        <w:rPr>
          <w:rFonts w:hint="eastAsia"/>
        </w:rPr>
      </w:pPr>
      <w:r>
        <w:rPr>
          <w:rFonts w:hint="eastAsia"/>
        </w:rPr>
        <w:t>&gt;OTU007558</w:t>
      </w:r>
    </w:p>
    <w:p w14:paraId="7D83B98C">
      <w:pPr>
        <w:rPr>
          <w:rFonts w:hint="eastAsia"/>
        </w:rPr>
      </w:pPr>
      <w:r>
        <w:rPr>
          <w:rFonts w:hint="eastAsia"/>
        </w:rPr>
        <w:t>CCTACGGGCGGCAGCAGTGGGGAATATTGGACAATGGGCGAAAGCCTGATCCAGCAACGCCGCGTGAGGGATGACGGCCTTCGGGTTGTAAACCTCTTTCAGCAGGGACGAAGCGCAAGTGACGGTACCTGCAGAAGAAGCACCGGCCAACTACGTGCCAGCAGCCGCGGTAATACGTAGGTGGCAAGCGTTATCCGGAATTATTGGGCGTAAAGCGCGCGTAGGCGGTTCATTAAGTTTGGTGTTTAAGCCCGGGGCTCAACCCCGGTTCGCACTGAAAACTGGTGAACTTGAGTGCAGGAGAGGAAAGTGGAATTCCACGTGTAGCGGTGAAATGCGTAGAGATGTGGAGGAACACCAGTGGCGAAGGCGACTTTCTGGTCTATAACTGACGCTGAGGCGCGAAAGCGTGGGGAGCAAACAGGATTAGATACCCCTGTAGTCC</w:t>
      </w:r>
    </w:p>
    <w:p w14:paraId="26AD8074">
      <w:pPr>
        <w:rPr>
          <w:rFonts w:hint="eastAsia"/>
        </w:rPr>
      </w:pPr>
      <w:r>
        <w:rPr>
          <w:rFonts w:hint="eastAsia"/>
        </w:rPr>
        <w:t>&gt;OTU007559</w:t>
      </w:r>
    </w:p>
    <w:p w14:paraId="02A26D75">
      <w:pPr>
        <w:rPr>
          <w:rFonts w:hint="eastAsia"/>
        </w:rPr>
      </w:pPr>
      <w:r>
        <w:rPr>
          <w:rFonts w:hint="eastAsia"/>
        </w:rPr>
        <w:t>CCTACGGGTGGCTGCAGTAGGGAATCTTGCGCAATGGGCGAAAGCCTGACGCAGCGACGCCGCGTGAGGGATGAATGCCTTCGGGTTGTAAACCTCTTTCAGCAGGGACGAAGCCCTTTGGGTGACGGTACCTGCAGAAGAAGCCCCGGCCAACTACGTGCCAGCAGCCGCGGTAATACGTAGGGGGCAAGCGTTGTCCGGATTTATTGGGCGTAAAGCGCGTGTAGGCGGCCAGGTAGGTCAGCTGTGAAAACTCGAGGCTCAACCTCGAGATGTCGGCTGAAACCATCTGGCTAGAGTACTGGAGAGGGAAGCGGAATTCACGGTGTAGCAGTGAAATGCGTAGATATCGTGAGGAACACCAATGGCGAAGGCGGCTTCCTGGACCAATACTGACGCTGAGGCGCGAAAGCGTGGGGATCAAACAGGATTAGATACCCTAGTAGTCC</w:t>
      </w:r>
    </w:p>
    <w:p w14:paraId="06CA7968">
      <w:pPr>
        <w:rPr>
          <w:rFonts w:hint="eastAsia"/>
        </w:rPr>
      </w:pPr>
      <w:r>
        <w:rPr>
          <w:rFonts w:hint="eastAsia"/>
        </w:rPr>
        <w:t>&gt;OTU007560</w:t>
      </w:r>
    </w:p>
    <w:p w14:paraId="62D3CF05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TCCGGCTAACTTCGTGCCAGCAGCCGCGGTAATACGTAGGGTGCAAGCGTTGTCCGGATTTATTGGGTTTAAAGGGTGCGTAGGCGGGCTATTAAGTCAGTGGTGAAATCCAACAGCTCAACTGTTGATGTGCCATTGATACTGGTAGCCTTGAGTACAGATGAGGTAGGCGGAATTGACAGTGTAGCGGTGAAATGCGTAGATATCTGGAGGAACACCGGTGGCGAAGGCGACATCCTGGACCGGTATTGACGCTGAGGCGCGAAAGCCAGGGGAGCAAACGGGATTAGATACCCCTGTAGTCC</w:t>
      </w:r>
    </w:p>
    <w:p w14:paraId="66D53F97">
      <w:pPr>
        <w:rPr>
          <w:rFonts w:hint="eastAsia"/>
        </w:rPr>
      </w:pPr>
      <w:r>
        <w:rPr>
          <w:rFonts w:hint="eastAsia"/>
        </w:rPr>
        <w:t>&gt;OTU007561</w:t>
      </w:r>
    </w:p>
    <w:p w14:paraId="7904D54C">
      <w:pPr>
        <w:rPr>
          <w:rFonts w:hint="eastAsia"/>
        </w:rPr>
      </w:pPr>
      <w:r>
        <w:rPr>
          <w:rFonts w:hint="eastAsia"/>
        </w:rPr>
        <w:t>CCTACGGGGGGCTGCAGTGGGGAATCTTGGGCAATGGGCGAAAGCCTGACCCAGCGACGCCGCGTGGGGGATGAAGGCCCTCGGGTTGTAAACCCCTTTCAGCGGGGACGAAGCGAAAGTGACGGTACCCGCAGAAGAAGCCCCGGCTAACTACGTGCCAGCAGCCGCGGTAAGACGTAGGGGGCAAGCGTTGTCCGGATTTATTGGGCGTAAAGAGCTCGTAGGCGGTTTAGCAAGTCGGGTGTGAAAACTCCGGGCTCAACTCGGAGACGCCACTCGATACTGCTATGACTCGAGTCCGGTAGGGGAGTGCGGAATTCCTGGTGTAGCGGTGAAATGCGTAGAGATCGGGAGGAAGGCCGGTGGCGAAGGCGGCGCTCTGGAACGTTCCTGACGCTGATGCTCGAAAGCGTGGGGAGCAAACAGGATTAGATACCCCGGTAGTCC</w:t>
      </w:r>
    </w:p>
    <w:p w14:paraId="55E310E8">
      <w:pPr>
        <w:rPr>
          <w:rFonts w:hint="eastAsia"/>
        </w:rPr>
      </w:pPr>
      <w:r>
        <w:rPr>
          <w:rFonts w:hint="eastAsia"/>
        </w:rPr>
        <w:t>&gt;OTU007562</w:t>
      </w:r>
    </w:p>
    <w:p w14:paraId="7FDB2F74">
      <w:pPr>
        <w:rPr>
          <w:rFonts w:hint="eastAsia"/>
        </w:rPr>
      </w:pPr>
      <w:r>
        <w:rPr>
          <w:rFonts w:hint="eastAsia"/>
        </w:rPr>
        <w:t>CCTACGGGGGGCTGCAGTGGGGAATATTGGACAATGGGCGCAAGCCTGATCCAGCCATACCGCGTGGGTGAAGAAGGCCTTCGGGTTGTAAAGCCCTTTTGTTGGGAAAGAAATCCTGTCGGTTAATACCTGGCAGGGATGACGGTACCCAAAGAATAAGCACCGGCTAACTTCGTGCCAGCAGCCGCGGTAATACGGAGGGTGCGAGCGTTGTCCGGAATCACTGGGCGTAAAGGGCGCGTAGGCGGCTCGGTAAGCGTGTGGTGAAAGCTCGGGGCTCAACCCCGAGTCGGCCGTGCGAACTGTCGAGCTGGAGCACTGTAGAGGCAGGTGGAATTCCGGGTGTAGCGGTGGAATGCGTAGAGATCCGGAAGAACACCGGTGGCGAAGGCGGCCTGCTGGGCAGTTGCTGACGCTGAGGCGCGACAGCGTGGGGAGCAAACAGGATTAGATACCCCAGTAGTCC</w:t>
      </w:r>
    </w:p>
    <w:p w14:paraId="3EE871E1">
      <w:pPr>
        <w:rPr>
          <w:rFonts w:hint="eastAsia"/>
        </w:rPr>
      </w:pPr>
      <w:r>
        <w:rPr>
          <w:rFonts w:hint="eastAsia"/>
        </w:rPr>
        <w:t>&gt;OTU007563</w:t>
      </w:r>
    </w:p>
    <w:p w14:paraId="5D4E9075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ATTTCGGTATGTAAACTTCGAAAGAATGGGAAGAATAAATGACGGTACCATTTATAAGGTCCGGCTAACTACGTGCCAGCAGCCGCGGTAATACGTAGGGACCAAGCGTTGTTCGGATTTACTGGGCGTACAGGGTGTGTAGGCGGTTTGGTAAGCCTTTTGTGAAATCTTCGGGCCTAACCCGGAAAGAGCAGAGGGGACTGCCAGGCTAGAGGACGGGAGAGGAGCGCGGAATTCCCGGTGTAGCGGTGGAATGCGCAGATATCGGGAGGAACACCTGTAGCGAAGGCGGTTCTCTGGGCCAATACTGACGCTGAGGAGCGAAAGCGTGGGGAGCAAACAGGATTAGATACCCGTGTAGTCC</w:t>
      </w:r>
    </w:p>
    <w:p w14:paraId="6358E888">
      <w:pPr>
        <w:rPr>
          <w:rFonts w:hint="eastAsia"/>
        </w:rPr>
      </w:pPr>
      <w:r>
        <w:rPr>
          <w:rFonts w:hint="eastAsia"/>
        </w:rPr>
        <w:t>&gt;OTU007564</w:t>
      </w:r>
    </w:p>
    <w:p w14:paraId="32605CBF">
      <w:pPr>
        <w:rPr>
          <w:rFonts w:hint="eastAsia"/>
        </w:rPr>
      </w:pPr>
      <w:r>
        <w:rPr>
          <w:rFonts w:hint="eastAsia"/>
        </w:rPr>
        <w:t>CCTACGGGGGGCAGCAGTGGGGAATATTGGACAATGGGCGAAAGCCTGATCCAGCGACGCCGCGTGGGTGAAGAAGGCCTGCGGGTTGTAAAGCCCTTTCAGTGGGGAAGAAAAGCCTCGTTCTAATACAGCGGGGTCTTGACGTAACCCATAGAAGAAGCACCGGCTAACTCTGTGCCAGCAGCCGCGGTAATACGGAGGCCCCTAGCGTTGTTCGGAATCACTGGGCTTAAAGAGCGTGTAGGCGGAGCGGCAAGTGCTTTGTGAAATCCCCGGCCTCAATCCGGGAATTGCTTGGCATACTGCCGTTCTCGAGGCAGGTAGGGGTCACTGGAACCTTAGGTGTAGCGGTGAAATGCGTAGATATCGTGAGGAACACCAGAGGCGAAGGCGGTTTCCTGGACAGTTACTGACGCTCAGGCACGAAAGCGTGGGGAGCAAAAGGGATTAGATACCCCAGTAGTCC</w:t>
      </w:r>
    </w:p>
    <w:p w14:paraId="2CADA0C8">
      <w:pPr>
        <w:rPr>
          <w:rFonts w:hint="eastAsia"/>
        </w:rPr>
      </w:pPr>
      <w:r>
        <w:rPr>
          <w:rFonts w:hint="eastAsia"/>
        </w:rPr>
        <w:t>&gt;OTU007565</w:t>
      </w:r>
    </w:p>
    <w:p w14:paraId="5B583AD5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GCGGGTTGTAAAGCACTTTAGGTGGGGAGAAAGGCGTTTGGTTTAATAGACTAAACGATTGATGTTACCCACAGAATAAGCACCGGCTAACTCTGTGCCAGCAGCCGCGGTAATACAGAGGGTGCAAGCGTTAATCGGAATTATTGGGCGTAAAGCGCATGTAGGTGGTTTTGTAAGTTTGATGTGAAAGCCCTGGGCTTAACCTGGGAACTGCGTTGAAGACTGCAAGACTTGAGTCGGACAGAGGGCCGTGGAATTTCCGGTGTAGCGGTGAAATGCGTAGAGATCGGAAAGAACACCAGTGGCGAAGGCGGCGGCCTGGGTCCAGACTGACACTGAGGTGCGAAAGCGTGGGGAGCAAACAGGATTAGATACCCGTGTAGTCC</w:t>
      </w:r>
    </w:p>
    <w:p w14:paraId="5F934961">
      <w:pPr>
        <w:rPr>
          <w:rFonts w:hint="eastAsia"/>
        </w:rPr>
      </w:pPr>
      <w:r>
        <w:rPr>
          <w:rFonts w:hint="eastAsia"/>
        </w:rPr>
        <w:t>&gt;OTU007566</w:t>
      </w:r>
    </w:p>
    <w:p w14:paraId="7B11B939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CCTCTTTCACCAGGGACGAAGCGTGAGTGACGGTACCTGGAGAAGAAGCGCCGGCCAACTACGTGCCAGCAGCCGCGGTAAGACGTAGGGCGCGAGCGTTGTCCGGATTTATTGGGCGTAAAGAGCTCGTAGGCGGTGTGTCGCGTCGGTCGTGAAAACTTTCAGCTTAACTGGGAGCTTGCGGTCGATACGGGCATCACTGGAGTTCGGCAGGGGAGACTGGAATTCCTGGTGTAGCGGTGGAATGCGCAGATATCAGGAGGAACACCGATAGCGAAGGCAGCTCGCTGGGACGGTACTGACGCTGAGGCGCGAAAGCGTGGGGAGCAAACAGGATTAGATACCCTGGTAGTCC</w:t>
      </w:r>
    </w:p>
    <w:p w14:paraId="043D097A">
      <w:pPr>
        <w:rPr>
          <w:rFonts w:hint="eastAsia"/>
        </w:rPr>
      </w:pPr>
      <w:r>
        <w:rPr>
          <w:rFonts w:hint="eastAsia"/>
        </w:rPr>
        <w:t>&gt;OTU007567</w:t>
      </w:r>
    </w:p>
    <w:p w14:paraId="1348BF3D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CGGGTTGTAAAGCTCTTTCGGCGGGGACGAAACGGTCCGTGCCAATACCACGGACTAATGACGGTACCCGCAGAAGAAGCACCGGCTAACTACGTGCCAGCAGCCGCGGTAATACGTAGGGTGCGAGCGTTGTCCGGAATTACTGGGCGTAAAGAGCGCGTAGGCGGTTGATTAAGTTGTGTGTGAAATTCCTGGGCTTAACCTGGGGACTGCATATGAGACTGATTGACTAGAGTATGGTAGAGGGGAGTGGAATTTCCGGTGTAGCGGTGAAATGCGTAGATATCGGAAGGAACACCAGTGGCGAAGGCGACTCTCTGGGCCAATACTGACGCTGAGGCGCGAAAGCGTGGGGATCAAACAGGATTAGATACCCGGGTAGTCC</w:t>
      </w:r>
    </w:p>
    <w:p w14:paraId="3EFA6775">
      <w:pPr>
        <w:rPr>
          <w:rFonts w:hint="eastAsia"/>
        </w:rPr>
      </w:pPr>
      <w:r>
        <w:rPr>
          <w:rFonts w:hint="eastAsia"/>
        </w:rPr>
        <w:t>&gt;OTU007568</w:t>
      </w:r>
    </w:p>
    <w:p w14:paraId="53FAADD9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CTAGGGTTGTAAAGCTCTTTTACCAGGGATGATAATGACAGTACCTGGAGAATAAGCTCCGGCTAACTCCGTGCCAGCAGCCGCGGTAATACGGAGGGAGCTAGCGTTAATCGGATTTACTGGGCTTAAAGGGTGCGTAGGCGGCGCTGTAAGTGCCTTGTGAAATACCACGGCTTAACCGTGGAATTGCTCGGTAGACTGCAGTGCTTGAGGTCGGTAGGGGTCGCCGGAACTCTAGGTGGAGCGGTGAAATGCGTAGATATCTAGAGGAACGCCAAAGGTGAAGACAGGCGACTGGGCCGATTCTGACGCTGAGGCACGAAAGCGTGGGTAGCAAACAGGATTAGATACCCGGGTAGTCC</w:t>
      </w:r>
    </w:p>
    <w:p w14:paraId="40DBA9AE">
      <w:pPr>
        <w:rPr>
          <w:rFonts w:hint="eastAsia"/>
        </w:rPr>
      </w:pPr>
      <w:r>
        <w:rPr>
          <w:rFonts w:hint="eastAsia"/>
        </w:rPr>
        <w:t>&gt;OTU007569</w:t>
      </w:r>
    </w:p>
    <w:p w14:paraId="485E8FDA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GCTCTGTTGTTAGGGAAGAACACGTACCAGTTAACTGCTGGTACCTTGACGGTACCTAACCAGAAAGCCACGGCTAACTACGTGCCAGCAGCCGCGGTAATACGTAGGTGGCAAGCGTTGTCCGGAATTATTGGGCGTAAAGCGTGCGCAGGCGGCTCCTTAAGTCAGATGTGAAATCCCCGGGCTTAACCTGGGAACTGCGTTTGAAACTGGGGAGCTAGAGTACAGAAGAGGGGTGTGGAATTTCCGGTGTAGCGGTGAAATGCGTAGAGATCGGAAGGAACATCAGTGGCGAAGGCGACACCCTGGTCTGATACTGACGCTGAGGTGCGAAAGCGTGGGTAGCAAACAGGATTAGATACCCCTGTAGTCC</w:t>
      </w:r>
    </w:p>
    <w:p w14:paraId="18600BBF">
      <w:pPr>
        <w:rPr>
          <w:rFonts w:hint="eastAsia"/>
        </w:rPr>
      </w:pPr>
      <w:r>
        <w:rPr>
          <w:rFonts w:hint="eastAsia"/>
        </w:rPr>
        <w:t>&gt;OTU007570</w:t>
      </w:r>
    </w:p>
    <w:p w14:paraId="6E25AFB8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GGGGACGAAACCCTCGCATTCTTGCGGGATTGACGGTACCCTAGGAATAAGCACCGGCTAACTCCGTGCCAGCAGCCGCGGTAATACGGAGGGTGCAAGCGTTATCCGGATTCACTGGGTTTAAAGGGTGCGTAGGTGGTCCGTTAAGTTCGTTGTGAAAGCCCTGGGCTCAACCCAGGAACTGCTTCGAATACTGGCGGACTTGAGGCTAGTAGGGGTTACTGGAACTGACGGTGGAGCGGTGAAATGCGTAGATATCGTCAGGAACGCCAATGGTGAAGACAGGTAACTGGGCTAGTTCTGACACTGAGGCACGAAAGCGTGGGGAGCGAACGGGATTAGATACCCGGGTAGTCC</w:t>
      </w:r>
    </w:p>
    <w:p w14:paraId="37F7CC3F">
      <w:pPr>
        <w:rPr>
          <w:rFonts w:hint="eastAsia"/>
        </w:rPr>
      </w:pPr>
      <w:r>
        <w:rPr>
          <w:rFonts w:hint="eastAsia"/>
        </w:rPr>
        <w:t>&gt;OTU007571</w:t>
      </w:r>
    </w:p>
    <w:p w14:paraId="03657D41">
      <w:pPr>
        <w:rPr>
          <w:rFonts w:hint="eastAsia"/>
        </w:rPr>
      </w:pPr>
      <w:r>
        <w:rPr>
          <w:rFonts w:hint="eastAsia"/>
        </w:rPr>
        <w:t>CCTACGGGAGGCTGCAGCAAGGAATTTTCCGCAATGGGCGAAAGCCTGACGGAGCAACGCCGCGTGGGGGAGGACGCTTTTCGGAGTGTAAACCCCTTTTCTCAGGGAAGAAGCACTGACGGTACCTGAGGAAGAAGGACCGGCTAACTACGTGCCAGCAGCCGCGGTAATACGTAGGGTCCGAGCGTTGTCCGGAGTTACTGGGCGTAAAGCGCGCGCAGGTGGTCCTTTAAGCCCGGCGTGAAAGCCCCCGGCTCAACCGGGGAGGGTCGTCGGGGACTGGGGGACTTGAGGGCGGCAGGGGCTGGTGGAATCCCCGGTGTAGTGGTGAAATGCGTAGAGATCGGAAGGAACATCGGTGGCGAAGGCGGCTTACTGGACTTAGACTGACGCTGAGGCGCGAAAGCGTGGGGAGCAAACAGGATTAGATACCCGTGTAGTCC</w:t>
      </w:r>
    </w:p>
    <w:p w14:paraId="0D35DE21">
      <w:pPr>
        <w:rPr>
          <w:rFonts w:hint="eastAsia"/>
        </w:rPr>
      </w:pPr>
      <w:r>
        <w:rPr>
          <w:rFonts w:hint="eastAsia"/>
        </w:rPr>
        <w:t>&gt;OTU007572</w:t>
      </w:r>
    </w:p>
    <w:p w14:paraId="0E5CE556">
      <w:pPr>
        <w:rPr>
          <w:rFonts w:hint="eastAsia"/>
        </w:rPr>
      </w:pPr>
      <w:r>
        <w:rPr>
          <w:rFonts w:hint="eastAsia"/>
        </w:rPr>
        <w:t>CCTACGGGAGGCTGCAGTCGAGAATCATTCGCAATGGGCGAAAGCCTGACGATGCGACGCCGTGTGAGCGAAGAAGGCCTTCGGGTCGTAAAGCTCTTTCGCCTGTGAACAAGAGAAGCCGGCTAATACCCGGCTAATTTGAGTGTAGCAGGTAAAGAAGCACCGGCTAACTCCGTGCCAGCAGCTGCGGTAATACGGAGGGTGCAAGCATTAATCGGATTTATTGGGCGTAAAGGGCGCGTAGGCGGCAGTGTAAGTCAGATGTGAAATTTCCGGGCTCAACCTGGAAACTGCATTTGAAACTACACAGCTAGAGGATAGGAGGAGAAAACGGAATTCCACAAGTAGCGGTGAAATGCGTAGATATGTGGAAGAACACCGGTGGCGAAGGCGGTTTTCTATCTTATTCCTGACGCTGAGGCGCGAAAGCAAGGGGATCAAACGGGATTAGATACCCTTGTAGTCC</w:t>
      </w:r>
    </w:p>
    <w:p w14:paraId="0834FFD7">
      <w:pPr>
        <w:rPr>
          <w:rFonts w:hint="eastAsia"/>
        </w:rPr>
      </w:pPr>
      <w:r>
        <w:rPr>
          <w:rFonts w:hint="eastAsia"/>
        </w:rPr>
        <w:t>&gt;OTU007573</w:t>
      </w:r>
    </w:p>
    <w:p w14:paraId="0D8E4F86">
      <w:pPr>
        <w:rPr>
          <w:rFonts w:hint="eastAsia"/>
        </w:rPr>
      </w:pPr>
      <w:r>
        <w:rPr>
          <w:rFonts w:hint="eastAsia"/>
        </w:rPr>
        <w:t>CCTACGGGGGGCTGCAGTAGGGAATCTTCCGCAATGGACGCAAGTCTGACGGAGCAACGCCGCGTGAGTGATGAAGGTCTTCGGATCGTAAAGCTCTGTTGTTAGGGAAGAACAAGTACCGTTCGAATAGGGCGGTACCTTGACGGTACCTAACGAGAAAGCCACGGCTAACTACGTGCCAGCAGCCGCGGTAATACGTAGGGGGCGAGCGTTGTCCGGAATTATTGGGCGTAAAGCGCGCGTAGGCGGCCGGTTAAGTCCTGTGTGAAAGACCACGGCTCAACCGTGGGGGTGCATGGGAAACTGGCCGGCTTGAGTGCAGGAGAGGCGAGTGGAATTCCGAGTGTAGAGGTGAAATTCGTAGATATTCGGAGGAACACCAGTGGCGAAGGCGACTCGCTGGACTGATACTGACGCTGAGGTACGAAAGCGTGGGGATCGAACAGGATTAGATACCCCAGTAGTCC</w:t>
      </w:r>
    </w:p>
    <w:p w14:paraId="5A07DA02">
      <w:pPr>
        <w:rPr>
          <w:rFonts w:hint="eastAsia"/>
        </w:rPr>
      </w:pPr>
      <w:r>
        <w:rPr>
          <w:rFonts w:hint="eastAsia"/>
        </w:rPr>
        <w:t>&gt;OTU007574</w:t>
      </w:r>
    </w:p>
    <w:p w14:paraId="6F927C0D">
      <w:pPr>
        <w:rPr>
          <w:rFonts w:hint="eastAsia"/>
        </w:rPr>
      </w:pPr>
      <w:r>
        <w:rPr>
          <w:rFonts w:hint="eastAsia"/>
        </w:rPr>
        <w:t>CCTACGGGTGGCTGCAGTGGGGAATCTTGCGCAATGGCCTAACGGCTGACGCAGCGACGCCGCGTGGGGGAGGAAGGGCTTCGGCTCGTAAACCCCTGTTGCCCGGGGCGAACAGCTTCTTTCGAGGAGCCTGACGGTACCGGGTGAGGAAGCACCGGCTAACTCCGTGCCAGCAGCCGCGGTAATACAGAGGGGGCAAGCGTTATCCGGAATCATTGGGCGTAAAGCGTTCCGATAGGTGGTTTTGATAGTTTTGGGTAAAAGCCAGAAGCTCAACTTCTGCGTTTGCTCAAAATACTTCAAGACTAGAGGAGTAAAGAGGTGGCTGGAACCAACGGTGTAGTAGTGAAATGCGTTGATATCGTTGGGAACACCGAAAGCGAAGGCAGGCCACTGGGTACTACCTGACACTGCTAGGACGAAAGCGTGGGGAGCGAATGGGATTAGATACCCCTGTAGTCC</w:t>
      </w:r>
    </w:p>
    <w:p w14:paraId="535AEF85">
      <w:pPr>
        <w:rPr>
          <w:rFonts w:hint="eastAsia"/>
        </w:rPr>
      </w:pPr>
      <w:r>
        <w:rPr>
          <w:rFonts w:hint="eastAsia"/>
        </w:rPr>
        <w:t>&gt;OTU007575</w:t>
      </w:r>
    </w:p>
    <w:p w14:paraId="19DAA318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CTTCGGATCGTAAAGCACTGTCGCGAGGGACGAATAAGGGACGGGCGAACAGTCCGTTTCGATGACGGTACCTCGAGAGGAAGCACCGGCTAACTCTGTGCCAGCAGCCGCGGTAATACAGAGGGTGCGAGCGTTGTTCGGAATTACTGGGCGTAAAGGGCGTGCAGGCGGATGGTTAAGACGGCTGTGAAAGCCTCTGGCTCAACCGGGGGAGGACAGCCGTGACTGGCCGTCTAGAGGGCGGACGAGGGGTGTGGAATTCCGGGTGTAGTGGTGAAATGCGTAGATATCCGGAGGAACACCAGTGGCGAAAGCGGCTTCCTGGACTGACACTGACGCTCAGACGCGAAAGCTAGGGTAGCAAACGGGATTAGATACCCCTGTAGTCC</w:t>
      </w:r>
    </w:p>
    <w:p w14:paraId="02F197D5">
      <w:pPr>
        <w:rPr>
          <w:rFonts w:hint="eastAsia"/>
        </w:rPr>
      </w:pPr>
      <w:r>
        <w:rPr>
          <w:rFonts w:hint="eastAsia"/>
        </w:rPr>
        <w:t>&gt;OTU007576</w:t>
      </w:r>
    </w:p>
    <w:p w14:paraId="4549299A">
      <w:pPr>
        <w:rPr>
          <w:rFonts w:hint="eastAsia"/>
        </w:rPr>
      </w:pPr>
      <w:r>
        <w:rPr>
          <w:rFonts w:hint="eastAsia"/>
        </w:rPr>
        <w:t>CCTACGGGTGGCTGCAGTCGGGAATTTTGCGCAATGGACGAAAGTCTGACGCAGCAACGCCGCGTGAGGGATGAAGGCCTTCGGGTTGTAAACCTCTTTTCTCAGGGACGATAATGACGGTACCTGAGGAAGAAGCCACGGCTAACTACGTGCCAGCAGCCGCGGTAATACGTAGGTGGCGAGCGTTGTCCGGATTTATTGGGCGTAAAGGGCGCGTAGGTGGCAGGACTCCAAGCGTGCGGTGAAAGCCCGGGGCTCAACTCCGGGTCGGCCGTGCGAACTGTCGAGCTTGAGCACTGTAGAGGCAGGTGGAATTCCGGGTGTAGCGGTGGAATGCGTAGAGATCCGGAAGAACACCGGTGGCGAAGGCGGCTTTCTGGACAGAAACTGACGCTGAGGCGCGAAAGCTAGGGGAGCAAACAGGATTAGATACCCTGTAGTCC</w:t>
      </w:r>
    </w:p>
    <w:p w14:paraId="0002C06E">
      <w:pPr>
        <w:rPr>
          <w:rFonts w:hint="eastAsia"/>
        </w:rPr>
      </w:pPr>
      <w:r>
        <w:rPr>
          <w:rFonts w:hint="eastAsia"/>
        </w:rPr>
        <w:t>&gt;OTU007577</w:t>
      </w:r>
    </w:p>
    <w:p w14:paraId="140D2721">
      <w:pPr>
        <w:rPr>
          <w:rFonts w:hint="eastAsia"/>
        </w:rPr>
      </w:pPr>
      <w:r>
        <w:rPr>
          <w:rFonts w:hint="eastAsia"/>
        </w:rPr>
        <w:t>CCTACGGGGGGCTGCAGTGGGGAATCTTGGGCAATGGGGGAAACCCTGACCCAGCGACGCCGTGTGGGGGATGAAGGCCTTCGGGTTGTAAACCCCTGTTAGGTGGGACGAACGTCTCCTTGCGAATAGTGAGGGGATCTGACGGTACCATAAGAGGAAGGGACGGCTAACTACGTGCCAGCAGCCGCGGTAATACGTAGGTCCCGAGCGTTGTCCGGAATTACTGGGTATAAAGGGTGCGCAGGCGGTCTTGTGCGTCAGAAGTGAAATATCACGGCTCAACCGTGAGGGTGCTTTTGATACGGCGAGACTTGAGTACGGGAGAGGATGATGGAATTCCTGGTGTAGCAGTGAAATGCGTAGATATCAGGAGGAACACCGGTGGCGAAGGCGGTCATCTGGCCCGGTACTGACGCTCAGGCACGAAAGTGTGGGTAGCGAACAGGATTAGATACCCGTGTAGTCC</w:t>
      </w:r>
    </w:p>
    <w:p w14:paraId="29AE0187">
      <w:pPr>
        <w:rPr>
          <w:rFonts w:hint="eastAsia"/>
        </w:rPr>
      </w:pPr>
      <w:r>
        <w:rPr>
          <w:rFonts w:hint="eastAsia"/>
        </w:rPr>
        <w:t>&gt;OTU007578</w:t>
      </w:r>
    </w:p>
    <w:p w14:paraId="45F92E44">
      <w:pPr>
        <w:rPr>
          <w:rFonts w:hint="eastAsia"/>
        </w:rPr>
      </w:pPr>
      <w:r>
        <w:rPr>
          <w:rFonts w:hint="eastAsia"/>
        </w:rPr>
        <w:t>CCTACGGGAGGCAGCAGTGGGGAATTTTGGACAATGGGGGCAACCCTGATCCAGCAATGCCGCGTGTGTGAAGAAGGCCTTCGGGTTGTAAAGCCCTTTAGGTTGGGAAGAAGGTTATAGGGGGATAATCCTTATAGCTTGACGGTACCGACAGAATAAGCACCGGCAAACTCTGTGCCAGCAGCCGCGGTAATACAGAGGGTGCAAGCGTTGTTCGGATTCATTGGGCGTAAAGGGTGCGTAGGTGGCGCGCTAAGTGCCTTGTGAAATCCCCCGGCTCAACCGGGGAACTGCTGGGCATACTGGCGTTCTTGAGCCAATCAGGGGTCGTCGGAACAAACGGTGGAGCGGTGAAATGCGTAGATATCGTTTGGAACGCCGAAGGCGAAAGCAGACGACTGGGATTGGGCTGACGCTGAGACACGAAAGCCAGGGGAGCAAACGGGATTAGATACCCCTGTAGTCC</w:t>
      </w:r>
    </w:p>
    <w:p w14:paraId="1D1CA2F3">
      <w:pPr>
        <w:rPr>
          <w:rFonts w:hint="eastAsia"/>
        </w:rPr>
      </w:pPr>
      <w:r>
        <w:rPr>
          <w:rFonts w:hint="eastAsia"/>
        </w:rPr>
        <w:t>&gt;OTU007579</w:t>
      </w:r>
    </w:p>
    <w:p w14:paraId="02BEFCFC">
      <w:pPr>
        <w:rPr>
          <w:rFonts w:hint="eastAsia"/>
        </w:rPr>
      </w:pPr>
      <w:r>
        <w:rPr>
          <w:rFonts w:hint="eastAsia"/>
        </w:rPr>
        <w:t>CCTACGGGAGGCTGCAGTGGGGAATATTGGACAATGGGGGAAACCCTGATCCAGCGACGCCGCGTGGGGGATGAAGGTCTTCGGATTGTAAACCCCTTTCGGGAGGGAAGATGGGATGGGGTAACCCATTCGGACGGTACCTCCAGAAGCAGCCACGGCTAACTTCGTGCCAGCAGCCGCGGTAAGACGAACCGTGCAAACGTTGTTCGGAATCACTGGGCTTAAAGGGCGCGTAGGCGGTCGGCCAAGTCAGGGGTGAAAGGCAGTGGCTCAACCACTCGCAGGGCCCTGGATACTGGCAGGCTCGAGTGCGCGTGAGGCCGGTGGAACGGGTGGTGTAGCGGTGAAATGCATAGATACCATCCAGAACACCAGTGGCGAAGGCGGCTTCCTGGATCAAGACTGACACTGAGGCTCGAAAGCGTGGGGAGCAAACAGGATTAGATACCCTGGTAGTCC</w:t>
      </w:r>
    </w:p>
    <w:p w14:paraId="030EC66C">
      <w:pPr>
        <w:rPr>
          <w:rFonts w:hint="eastAsia"/>
        </w:rPr>
      </w:pPr>
      <w:r>
        <w:rPr>
          <w:rFonts w:hint="eastAsia"/>
        </w:rPr>
        <w:t>&gt;OTU007580</w:t>
      </w:r>
    </w:p>
    <w:p w14:paraId="1C146F08">
      <w:pPr>
        <w:rPr>
          <w:rFonts w:hint="eastAsia"/>
        </w:rPr>
      </w:pPr>
      <w:r>
        <w:rPr>
          <w:rFonts w:hint="eastAsia"/>
        </w:rPr>
        <w:t>CCTACGGGGGGCAGCAGTCTAGAGGCTTCGACAATGCCCGAAAGGGTGATCGAGCGACGCCGCGTGCGGGATGAAGGTCTTCGGATTGTAAACCGCTTTTGTTTGGGAAGAAGGCCTGTATCGTGAATACGGGATTGACGGTACTTCACGAATAAGACACGGCTAACTACGTGCCAGCAGCCGCGGTAATACGTAGGGTGCGAGCGTTGTCCGGAATTACTGGGCGTACAGGGCACGCAGGTGGCTGCATAGGTGGCGTGTGAAAGCCCCGCGCTTAACGCGGGGAGGCCACGCCAAACGGTGCGGCTCGAGCGATGCAGAGGGTGGTGGAATTGCCGGTGTAGTGGTGAAATGCGTAGAGATCGGCAGGAACACCAAGGACGAAGGTAACCACCTGGGCATCAGCTGACACTCATGTGCGACAGCGTGGGGAGCGAACCGGATTAGATACCCCGGTAGTCC</w:t>
      </w:r>
    </w:p>
    <w:p w14:paraId="1338FD18">
      <w:pPr>
        <w:rPr>
          <w:rFonts w:hint="eastAsia"/>
        </w:rPr>
      </w:pPr>
      <w:r>
        <w:rPr>
          <w:rFonts w:hint="eastAsia"/>
        </w:rPr>
        <w:t>&gt;OTU007581</w:t>
      </w:r>
    </w:p>
    <w:p w14:paraId="372508C7">
      <w:pPr>
        <w:rPr>
          <w:rFonts w:hint="eastAsia"/>
        </w:rPr>
      </w:pPr>
      <w:r>
        <w:rPr>
          <w:rFonts w:hint="eastAsia"/>
        </w:rPr>
        <w:t>CCTACGGGGGGCTGCAGCAAGGAGTTTTCCGCAATGGGCGAAAGCCTGACGGAGCAACGCCGCGTGGGGGATGACACCTTTCGGGGCGTAAACCCCTTTTCTTGGGGACGAAGCAGTGACGGTACCCGAGGAAGAAGGCCCGGCTAACTACGTGCCAGCAGCCGCGGTAATACGTAGGGGCCGAGCGTTGTCCGGAATTACTGGGCGTAAAGGGCGCGTAGGCGGACTTTTAAGTCGGAGGTGAAAGCCCAGGGCTCAACCCCGGAACGGCATCCGAGACTGGGTGGCTTGAGACCGGGAGAGGAGGGTGGAATACCCAGTGTAGAGGTGAAATTCGTAGATATTGGGTGGAACACCGGTGGCGAAAGCGGCTCTCTGGCCCGGTTCTGACGCTGAGGCACGAAAGCGTGGGGAGCAAACAGGATTAGATACCCCTGTAGTCC</w:t>
      </w:r>
    </w:p>
    <w:p w14:paraId="0CE7285A">
      <w:pPr>
        <w:rPr>
          <w:rFonts w:hint="eastAsia"/>
        </w:rPr>
      </w:pPr>
      <w:r>
        <w:rPr>
          <w:rFonts w:hint="eastAsia"/>
        </w:rPr>
        <w:t>&gt;OTU007582</w:t>
      </w:r>
    </w:p>
    <w:p w14:paraId="44644B65">
      <w:pPr>
        <w:rPr>
          <w:rFonts w:hint="eastAsia"/>
        </w:rPr>
      </w:pPr>
      <w:r>
        <w:rPr>
          <w:rFonts w:hint="eastAsia"/>
        </w:rPr>
        <w:t>CCTACGGGAGGCTGCAGTGGGGAATTTTGCGCAATGGTCTAACGACTGACGCAGCGACGCCGCGTGCGGGAGGAAGGTCTTCGGATCGTAAACCGCTGTCAGAGGGGACGAACCCTTCAGGTGGGAATACTGCCTGGAGCTGACGGTACCCTCAAAGGAAGCGCCGGCTAACTCCGTGCCAGCAGCCGCGGTAATACGGGGGGGGCAAGCGTTGTTCGGAATTACTGGGCGTAAAGGGTGCGTAGGCGGCTTTTTAAGTCGGATGTGAAAACTCTGGGCTCAACCCAGAGCCTGCATCCGAAACTGGAGGGCTAGGGTTCTGGAGGGGAAAGCGGAATTCCTGGTGTAGCGGTGAAATGCGTAGATATCAGGAGGAACACCGGTGGCGAAGGCGGCTTTCTGGACAGACACCGACGCTGAGGCACGAAAGCTAGGGGAGCAAACAGGATTAGATACCCTGGTAGTCC</w:t>
      </w:r>
    </w:p>
    <w:p w14:paraId="2C6EF190">
      <w:pPr>
        <w:rPr>
          <w:rFonts w:hint="eastAsia"/>
        </w:rPr>
      </w:pPr>
      <w:r>
        <w:rPr>
          <w:rFonts w:hint="eastAsia"/>
        </w:rPr>
        <w:t>&gt;OTU007583</w:t>
      </w:r>
    </w:p>
    <w:p w14:paraId="665E8B6E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CTTCGGGTCGTAAACTCCTGTCGAGCGGGAAGAACACCTGCCGGGCGAATATCCCGGGAGGCTGACGGTACCGCTAAAGGAAGCCCCGGCTAACTCCGTGCCAGCAGCCGCGGTAATACGGGGGGAGCAAGCGTTGTTCGGATTTACTGGGCGTAAAGGGCTCGTAGGCGGTTTGTCGCGTCGGGAGTGAAAACGCCGGGCTTAACTCGGTGCTTGCTTTCGATACGGGCAGACTAGAGGTATGCAGGGGAGAACGGAATTCCTGGTGTAGCGGTGAAATGCGCAGATATCAGGAAGAACACCAATGGCGAAGGCAGCTCTCTGGGACGGTACTGACGCTGAGACGCGAAAGCGTGGGTAGCGAACAGGATTAGATACCCGTGTAGTCC</w:t>
      </w:r>
    </w:p>
    <w:p w14:paraId="479BAEFB">
      <w:pPr>
        <w:rPr>
          <w:rFonts w:hint="eastAsia"/>
        </w:rPr>
      </w:pPr>
      <w:r>
        <w:rPr>
          <w:rFonts w:hint="eastAsia"/>
        </w:rPr>
        <w:t>&gt;OTU007584</w:t>
      </w:r>
    </w:p>
    <w:p w14:paraId="69787C3D">
      <w:pPr>
        <w:rPr>
          <w:rFonts w:hint="eastAsia"/>
        </w:rPr>
      </w:pPr>
      <w:r>
        <w:rPr>
          <w:rFonts w:hint="eastAsia"/>
        </w:rPr>
        <w:t>CCTACGGGGGGCAGCAGTAGGGAATCTTCCACAATGGGCGAAAGCCTGATGGAGCAACGCCGCGTGAGTGAAGAAGGTTTTCGGATCGTAAAACTCTGTTGTAAGGGAAGAACAAGTACAGTAGTAACTGGCTGTACCTTGACGGTACCTTATTAGAAAGCCACGGCTAACTACGTGCCAGCAGCCGCGGTAATACGTAGGTGGCAAGCGTTGTCCGGAATTATTGGGCGTAAAGCGCGCGCAGGCGGTCCTTTAAGTCTGATGTGAAAGCCCACGGCTCAACCGTGGAAGTGCACTCGAAACTGCGTAGCTAGAGTCCCGGAGAGGAAGGTGGAATACTTGGTGTAGAGGTGAAATTCGTAGATATCAAGTGGAACACCGGTGGCGAAGGCGGCATCCTGGACCGACATTGACGCTGAGGAGCGAAAGCTAGGGGAGCAAACGGGATTAGATACCCGTGTAGTCC</w:t>
      </w:r>
    </w:p>
    <w:p w14:paraId="61F727C3">
      <w:pPr>
        <w:rPr>
          <w:rFonts w:hint="eastAsia"/>
        </w:rPr>
      </w:pPr>
      <w:r>
        <w:rPr>
          <w:rFonts w:hint="eastAsia"/>
        </w:rPr>
        <w:t>&gt;OTU007585</w:t>
      </w:r>
    </w:p>
    <w:p w14:paraId="35EBD00A">
      <w:pPr>
        <w:rPr>
          <w:rFonts w:hint="eastAsia"/>
        </w:rPr>
      </w:pPr>
      <w:r>
        <w:rPr>
          <w:rFonts w:hint="eastAsia"/>
        </w:rPr>
        <w:t>CCTACGGGGGGCTGCAGCGACGAATCTTCCGCAATGCGCGAAAGCGTGACGGAGCAATGCCGCGTGCAGGATGAAGCGGCTTCGCCGTGTAAACTGCTGTCAGGTCCTCGAAACACTGATCAGGACCAAAGGAAGGGCCGGCTAAACTCGTGCCAGCAGCCGCGGTAATACGGAGGGTGCGAGCGTTGTCCGGAATCACTGGGCGTAAAGGGCGCGTAGGTGGCACGGCAAGCGTGCGGTGAAAGCCCGGGGCTCAACTCCGGGTCGGCCGTGCGAACTGCCGTGCTGGAGCATGGGAGAGGAAAGCGGAATTCCCGGTGTAGCGGTGAAATGCGCAGATATCGGGAGGAACACCTGTAGCGAAGGCGGTTCTCTGGGCCTTACCTGACGCTCAGGCGCGAAAGCTAGGGGAGCGAACAGGATTAGATACCCCAGTAGTCC</w:t>
      </w:r>
    </w:p>
    <w:p w14:paraId="164B6173">
      <w:pPr>
        <w:rPr>
          <w:rFonts w:hint="eastAsia"/>
        </w:rPr>
      </w:pPr>
      <w:r>
        <w:rPr>
          <w:rFonts w:hint="eastAsia"/>
        </w:rPr>
        <w:t>&gt;OTU007586</w:t>
      </w:r>
    </w:p>
    <w:p w14:paraId="74E4BBFC">
      <w:pPr>
        <w:rPr>
          <w:rFonts w:hint="eastAsia"/>
        </w:rPr>
      </w:pPr>
      <w:r>
        <w:rPr>
          <w:rFonts w:hint="eastAsia"/>
        </w:rPr>
        <w:t>CCTACGGGGGGCAGCAGTGGGGAATATTGGACAATGGGCGAAAGCCTGATCCAGCAACGCCGCGTGAGGGATGACGGCCTTCGGGTTGTAAACCTCTTTCAGTATCGACGAAGCGCCCTGTCGGGTGGTGACGGTAGATACAGAAGAAGGACCGGCCAACTACGTGCCAGCAGCCGCGGTAATACGTAGGGTCCGAGCGTTGTCCGGAATTATTGGGCGTAAAGGGCTCGTAGGCGGTTTGTCGCGTCGGGAGTGAAATCTTACAGCTTAACTGTGAACTTGCTTTCGATACGGGCAGACTTGAGGCATTCAGGGGAGAACGGAATTCCTGGTGTAGCGGTGAAATGCGTAGATATCGAGAGGAACACCTGAGGTGAAGACGGGTTGCTGGGCCGACACTGACGCTGAGGCGCGAAAGCCAGGGTAGCAAACGGGATTAGATACCCTAGTAGTCC</w:t>
      </w:r>
    </w:p>
    <w:p w14:paraId="73E5A773">
      <w:pPr>
        <w:rPr>
          <w:rFonts w:hint="eastAsia"/>
        </w:rPr>
      </w:pPr>
      <w:r>
        <w:rPr>
          <w:rFonts w:hint="eastAsia"/>
        </w:rPr>
        <w:t>&gt;OTU007587</w:t>
      </w:r>
    </w:p>
    <w:p w14:paraId="27B346D6">
      <w:pPr>
        <w:rPr>
          <w:rFonts w:hint="eastAsia"/>
        </w:rPr>
      </w:pPr>
      <w:r>
        <w:rPr>
          <w:rFonts w:hint="eastAsia"/>
        </w:rPr>
        <w:t>CCTACGGGAGGCAGCAGTGGGGAATTTTGCGCAATGGGGGAAACCCTGACGCAGCAACGCCGCGTGGAGGATGAAGGTCTTTGGATTGTAAACTCCTTTCGACCGGGACGATTATGACGGTACCGGTGGAAGAAGCACCGGCTAACTCTGTGCCAGCAGCCGCGGTAATACAGAGGGTGCAAGCGTTGTTCGGATTTACTGGGCGTAAAGCGCGTGTAGGCGGCTTCGCAAGTTGGATGTGAAATCCCACGGCTCAACCGTGGACGTGCATCCAAAACTGCGTCGCTCGAGTATCGGAGAGGAAGGTGGAATGCTTGGTGTAGAGGTGAAATTCGTAGATATTCGGAAGAACACCAGTGGCGAAGGCGGCTCACTGGACCGTAGTTGACGCTGAGGTGCGAAAGCGTGGGGAGCAAACAGGATTAGATAACCCGTGTAGTCC</w:t>
      </w:r>
    </w:p>
    <w:p w14:paraId="7603268A">
      <w:pPr>
        <w:rPr>
          <w:rFonts w:hint="eastAsia"/>
        </w:rPr>
      </w:pPr>
      <w:r>
        <w:rPr>
          <w:rFonts w:hint="eastAsia"/>
        </w:rPr>
        <w:t>&gt;OTU007588</w:t>
      </w:r>
    </w:p>
    <w:p w14:paraId="7B3C3DF2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TAGTAACTTAATACGTTGCTATTTTGACGTTACCGACAGAATAAGCACCGGCTAACTTCGTGCCAGCAGCCGCGGTAATACGTAGGGAGCAAGCGTTGTTCGGATTTACTGGGCGTAAAGGGGGCGCAGGCGGACAGGTCAGTGGAAAGTGGAAGCCCGGGGCTCAACCCCGGTTCGCATTGGAAACTGCTCGACTTGAGTGCAGAAGAGGAAAGCGGAATTCCACGTGTAGCGGTGAAATGCGTAGAGATGTGGAGGAACACCAGTGGCGAAGGCGGCTTTCTGGTCTGTAACTGACGCTGAGGCGCGAAAGCGTGGGGAGCAAACAGGATTAGATACCCCTGTAGTCC</w:t>
      </w:r>
    </w:p>
    <w:p w14:paraId="4B77F7A2">
      <w:pPr>
        <w:rPr>
          <w:rFonts w:hint="eastAsia"/>
        </w:rPr>
      </w:pPr>
      <w:r>
        <w:rPr>
          <w:rFonts w:hint="eastAsia"/>
        </w:rPr>
        <w:t>&gt;OTU007589</w:t>
      </w:r>
    </w:p>
    <w:p w14:paraId="2541E182">
      <w:pPr>
        <w:rPr>
          <w:rFonts w:hint="eastAsia"/>
        </w:rPr>
      </w:pPr>
      <w:r>
        <w:rPr>
          <w:rFonts w:hint="eastAsia"/>
        </w:rPr>
        <w:t>CCTACGGGAGGCTGCAGTCGAGAATTTTTCTCAATGGGCGAAAGCCTGAAGGAGCGACGCCGCGTGGGGGATGAATGGCTTCGGCCCGTAAACCCCTGTCATTTGCGATCAAACCTTACGTTTGAATAGAGCGTAAGCTGATAGTAGCGGAAGAGGAAGGGACGGCTAACTCTGTGCCAGCAGCCGCGGTAATACAGAGGTCCCAAGCGTTGTTCGGATTCACTGGGCGTAAAGCGCGCGTAGGCGGGCTATTAAGTGAGGGGTGAAAGGCTGAGGCTCAACCCGGAAACTGCCATTGATACTATTGGTCTTGAATATTGTGGAGGTGGGCGGAACGGGTCATGTAGCGGTGAAATGCTTAGAGATGACCCGGAACACCGATTGCGAAGGCAGCCCACTACGCAATGATTGACGCTGAGGCACGAAAGCGTGGGGATCAAACAGGATTAGATACCCCGGTAGTCC</w:t>
      </w:r>
    </w:p>
    <w:p w14:paraId="3CEF8176">
      <w:pPr>
        <w:rPr>
          <w:rFonts w:hint="eastAsia"/>
        </w:rPr>
      </w:pPr>
      <w:r>
        <w:rPr>
          <w:rFonts w:hint="eastAsia"/>
        </w:rPr>
        <w:t>&gt;OTU007590</w:t>
      </w:r>
    </w:p>
    <w:p w14:paraId="5E6CD17F">
      <w:pPr>
        <w:rPr>
          <w:rFonts w:hint="eastAsia"/>
        </w:rPr>
      </w:pPr>
      <w:r>
        <w:rPr>
          <w:rFonts w:hint="eastAsia"/>
        </w:rPr>
        <w:t>CCTACGGGCGGCTGCAGTCGAGAATTTTTCTCAATGGGCGCAAGCCTGAAGGAGCGACGCCGCGTGGGGGATGAAGGGTTTCGATCCGTAAACCCCTGTCATTTGTGAACAATGCTCATCGTTGAATAGGCGGTGAGTTGATAGTAGTGAAAGAGGAAGGGACGGCTAACTCTGTGCCAGCAGCCGCGGTAATACAGAGGTCCCGAGCGTTGTTCGGAATCACTGGGCGTAAAGGGCGCGTAGGCGGCTTTGTAAGTCGGGGGTGAAAGCCTGTGGCTCAACCACAGAATTGCCTTCGATACTGCATGGCTTGAGACCGGAAGAGGTAAGTGGAACTGCGAGTGTAGAGGTGAAATTCGTAGATATTCGCAAGAACACCAGTGGCGAAGGCGGCTTACTGGTCCGGTTCTGACGCTGAGGCGCGAAAGCGTGGGGAGCAAACAGGATTAGATACCCCTGTAGTCC</w:t>
      </w:r>
    </w:p>
    <w:p w14:paraId="3CF95DF6">
      <w:pPr>
        <w:rPr>
          <w:rFonts w:hint="eastAsia"/>
        </w:rPr>
      </w:pPr>
      <w:r>
        <w:rPr>
          <w:rFonts w:hint="eastAsia"/>
        </w:rPr>
        <w:t>&gt;OTU007591</w:t>
      </w:r>
    </w:p>
    <w:p w14:paraId="1C8C82C8">
      <w:pPr>
        <w:rPr>
          <w:rFonts w:hint="eastAsia"/>
        </w:rPr>
      </w:pPr>
      <w:r>
        <w:rPr>
          <w:rFonts w:hint="eastAsia"/>
        </w:rPr>
        <w:t>CCTACGGGAGGCTGCAGTGGGGAATCTTGCGCAATGGCCGAAAGGCTGACGCAGCGACGCCGCGTGGAGGATGACGCCCTTCGGGGTGTAAACTCCTGTTGCCCGGGACGAACCTCCCCTTTCGAGGGGACTGACGGTACCGGGTGAGGAAGCACCGGCTAACTCCGTGCCAGCAGCCGCGGTAATACGGAGGGTGCGAGCGTTGTCCGGAATCACTGGGCGTAAAGGGCGCGTAGGTGGCTTGGCAAGCGTGTGGTGAAAGCCCGGGGCTCAACCCCGAAACTGCATTCAATACTGCTCTGCTCGAGTACTGGAGAGGAGATTGGAATTCATGGTGTAGCAGTGAAATGCGTAGATATCATGAGGAAGACCAGTGGCGAAGGCGGATCTCTGGACAGTTACTGACGCTGAGGCACGAAGGCTAGGGGAGCAAACGGGATTAGATACCCCAGTAGTCC</w:t>
      </w:r>
    </w:p>
    <w:p w14:paraId="7B7AE278">
      <w:pPr>
        <w:rPr>
          <w:rFonts w:hint="eastAsia"/>
        </w:rPr>
      </w:pPr>
      <w:r>
        <w:rPr>
          <w:rFonts w:hint="eastAsia"/>
        </w:rPr>
        <w:t>&gt;OTU007592</w:t>
      </w:r>
    </w:p>
    <w:p w14:paraId="40FE6620">
      <w:pPr>
        <w:rPr>
          <w:rFonts w:hint="eastAsia"/>
        </w:rPr>
      </w:pPr>
      <w:r>
        <w:rPr>
          <w:rFonts w:hint="eastAsia"/>
        </w:rPr>
        <w:t>CCTACGGGCGGCTGCAGCAAGGAATTTTCGGCAATGGGGGCAACCCTGACCGAGCAACGCCGCGTGGAGGATGACGGCCTTCGGGTTGTAAACTCCTTTTCCGGGGGATGACATCGACCGTACCCCGGGAATCAGGCTCGGCTAACTCTGTGCCAGCAGCCGCGGTAAGACAGAGGAGCCAAGCGTTGTCCGGATTGACTGGGCGTAAAGCGCACGCAGGCGGTGCAGTAAGTCTTTTGTGAAATCTCCGGGCTCAACTCGGAGTCTGCAGGAGAAACTGCTGTGCTTGAGTATGGGAGAGGTGAGTGGAATTCCCGGTGTAGCGGTGAAATGCGTAGATATCAGGAGGAACACCGGTGGCGAAGGCGACTACCTGGACGGCACCTGACGCTGAGGCGCGAAAGCTAGGGGAGCAAACAGGATTAGATACCCTGGTAGTCC</w:t>
      </w:r>
    </w:p>
    <w:p w14:paraId="1CADA93E">
      <w:pPr>
        <w:rPr>
          <w:rFonts w:hint="eastAsia"/>
        </w:rPr>
      </w:pPr>
      <w:r>
        <w:rPr>
          <w:rFonts w:hint="eastAsia"/>
        </w:rPr>
        <w:t>&gt;OTU007593</w:t>
      </w:r>
    </w:p>
    <w:p w14:paraId="621D6A62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GCTAGTTGAATAAGCTGGCACCTTGACGGTACCTAACCAGAAAGCCACGGCTAACTACGTGCCAGCAGCCGCGGTAATACGTAGGGACCAAGCGTTGTTCGGATTTACTGGGCGTAAAGGGAGCGTAGGCGGCGTGGTAAGTCAGATGTGAAATCCCGGGGCTCAACCCCGGAACTGCATCCGATACTGCCATGCTTGAGGGTTGGAGAGGTAGCTGGAATTCTCGGTGTAGCAGTGAAATGCGTGGATATCGGGAGGAACACCGGTGGCGAAGGCGGCCTTCTGGACGGATACTGACGCTGAGACGCGAAAGCGTGGGGAGCAAACAGGATTAGATACCCCGGTAGTCC</w:t>
      </w:r>
    </w:p>
    <w:p w14:paraId="09C2D186">
      <w:pPr>
        <w:rPr>
          <w:rFonts w:hint="eastAsia"/>
        </w:rPr>
      </w:pPr>
      <w:r>
        <w:rPr>
          <w:rFonts w:hint="eastAsia"/>
        </w:rPr>
        <w:t>&gt;OTU007594</w:t>
      </w:r>
    </w:p>
    <w:p w14:paraId="4EE01124">
      <w:pPr>
        <w:rPr>
          <w:rFonts w:hint="eastAsia"/>
        </w:rPr>
      </w:pPr>
      <w:r>
        <w:rPr>
          <w:rFonts w:hint="eastAsia"/>
        </w:rPr>
        <w:t>CCTACGGGCGGCTGCAGTGGGGAATTTTGGACAATGGGGGCAACCCTGATCCAGCAATGCCGCGTGAGTGAAGAAGGCCTTCGGGTTGTAAAGCTCTTTTGTCAGGGAAGAAACGGCTGTGGCTAATATCCACGGCTAATGACGGTACCTGAAGAATAAGCACCGGCTAACTACGTGCCAGCAGCCGCGGTAATACGTAGGTGGCAAGCGTTGTCCGGATTTACTGGGCGTAAAGAATGCGTAGGCGGATATTTAAGTGAGATGTGAAATTCCCGGGCTTAACTTGGGTGCTGCATTTCAAACTGGACATCTAGAGTGCGGGAGAGGAGAATGGAATTCCTAGTGTAGCGGTGAAATGCGTAGAGATTAGGAAGAACACCAGTGGCGAAGGCGATTCTCTGGACCGTAACTGACGCTGAGGCATGAAAGCGTGGGTAGCAAACAGGATTAGATACCCCGGTAGTCC</w:t>
      </w:r>
    </w:p>
    <w:p w14:paraId="15FFEA0E">
      <w:pPr>
        <w:rPr>
          <w:rFonts w:hint="eastAsia"/>
        </w:rPr>
      </w:pPr>
      <w:r>
        <w:rPr>
          <w:rFonts w:hint="eastAsia"/>
        </w:rPr>
        <w:t>&gt;OTU007595</w:t>
      </w:r>
    </w:p>
    <w:p w14:paraId="07CFEFB8">
      <w:pPr>
        <w:rPr>
          <w:rFonts w:hint="eastAsia"/>
        </w:rPr>
      </w:pPr>
      <w:r>
        <w:rPr>
          <w:rFonts w:hint="eastAsia"/>
        </w:rPr>
        <w:t>CCTACGGGGGGCTGCAGCAAGGAATTTTCCCCACTGGGCGCAAGCCTGAGGGAGCAACGCCGCGTGGAGGACGACGGCCTTCGGGTTGTAAACTCCTTTCGGGGGGGAGGAAACGGACAGTACCCCCAGAAGCAGCCCCGGCTAACTCTGTGCCAGCAGCCGCGGTAATACAGAGGGGGCAAGCGTTGTCCGGACTTACTGGGCGTACAGCGCGCGCAGGCGGCCGTGTATGTGCTGGGTGACAGCCTCCCGCTCAACGGGAGGTGGCCCCGGTAGACAGCAGGGCTGGAGGCAGGGAGAGGGATGTGGAATGCCCGGTGGAGCGGTGAAATGCGTAGAGATCGGGCGGAACACCAGCGGCGAAGGCGGCATCCTGGCCCTGACCTGACGCTGAGGCGCGATAGCGTGGGGAGCAAACAGGATTAGATACCCCAGTAGTCC</w:t>
      </w:r>
    </w:p>
    <w:p w14:paraId="17381DD0">
      <w:pPr>
        <w:rPr>
          <w:rFonts w:hint="eastAsia"/>
        </w:rPr>
      </w:pPr>
      <w:r>
        <w:rPr>
          <w:rFonts w:hint="eastAsia"/>
        </w:rPr>
        <w:t>&gt;OTU007596</w:t>
      </w:r>
    </w:p>
    <w:p w14:paraId="2541BA23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CCGGAGTAACTGCCGGTACCTTGACGGTACCTAACCAGAAAGCCACGGCTAACTACGTGCCAGCAGCCGCGGTAATACGTAGGTGGCAAGCGTTGTCCGGAATTATTGGGCGTAAAGCGCGCGCAGGCGGACACGCGCATCGGCGGTGAAAGCCCCCCGCTCAACGGGGGAGGGTCATTGGAAACTGGAAGGCTTGAGTGCAGAAGAGAAGAGCGGAATTCCACGTGTAGCGGTGAAATGCGTAGAGATGTGGAGGAACACCAGTGGCGAAGGCGGCTCTTTGGTCTGTAACTGACGCTGAGGCGCGAAAGCGTGGGGAGCGAACAGGATTAGATACCCTTGTAGTCC</w:t>
      </w:r>
    </w:p>
    <w:p w14:paraId="2BF5AC0E">
      <w:pPr>
        <w:rPr>
          <w:rFonts w:hint="eastAsia"/>
        </w:rPr>
      </w:pPr>
      <w:r>
        <w:rPr>
          <w:rFonts w:hint="eastAsia"/>
        </w:rPr>
        <w:t>&gt;OTU007597</w:t>
      </w:r>
    </w:p>
    <w:p w14:paraId="14170B5C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GCACTTTCGACCGGGACGAAAACCCGTAGCCTAACATGCTACGGCTTGACGGTACCGGGAGAAGAAGCACCGGCTAACTCTGTGCCAGCAGCCGCGGTAATACAGAGGCCCCAAGCATTATCCGGAATCACTGGGCGTAAAGGGTGTGTAGGCGGTTGTGTTAGTCTTTCGTGAAAGATCTTCGGCTTAACCGAGGAGGCGCGGGGGAAACGGCACAGCTTAGAGGATGCGAGAGGTAAAGGGAACTCAAGGTGTAGGGGTGAAATCCGTTGATATCTTGGGGAACACCAAATGCGAAGGCACTTTACTGGCGCACTCCTGACGCTGAAACACGAAAGCGTGGGTAGCGAACGGGATTAGATACCCGAGTAGTCC</w:t>
      </w:r>
    </w:p>
    <w:p w14:paraId="72219E97">
      <w:pPr>
        <w:rPr>
          <w:rFonts w:hint="eastAsia"/>
        </w:rPr>
      </w:pPr>
      <w:r>
        <w:rPr>
          <w:rFonts w:hint="eastAsia"/>
        </w:rPr>
        <w:t>&gt;OTU007598</w:t>
      </w:r>
    </w:p>
    <w:p w14:paraId="0F424098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AGCGAGCAATCGTTCGGACGGTACCTCCAGAAGCAGCCACGGCCAACTTCGTGCCAGCAGCCGCGGTAATACGAAGGTGGCAAGCGTTGTTCGGATTCACTGGGCTTAAAGGGTGCGTAGGCGGTTTAGTAAGTAGGGTGTGAAATGCCAGGGCTCAACCTTGGCACGGCGCTCTAAACTGCTAAACTTGAGTGAGATAGGGGTGTACGGAACTTCCGGTGGAGCGGTGAAATGCGTTGATATCGGAAGGAACACCGGTGGCGAAAGCGGTACACTGGGTCTTAACTGACGCTGAGGCACGAAAGCTAGGGTAGCGAACGGGATTAGATACCCCTGTAGTCC</w:t>
      </w:r>
    </w:p>
    <w:p w14:paraId="1D86A588">
      <w:pPr>
        <w:rPr>
          <w:rFonts w:hint="eastAsia"/>
        </w:rPr>
      </w:pPr>
      <w:r>
        <w:rPr>
          <w:rFonts w:hint="eastAsia"/>
        </w:rPr>
        <w:t>&gt;OTU007599</w:t>
      </w:r>
    </w:p>
    <w:p w14:paraId="46ED0557">
      <w:pPr>
        <w:rPr>
          <w:rFonts w:hint="eastAsia"/>
        </w:rPr>
      </w:pPr>
      <w:r>
        <w:rPr>
          <w:rFonts w:hint="eastAsia"/>
        </w:rPr>
        <w:t>CCTACGGGCGGCTGCAGTAGGGAATTTTCCACAATGGACGAAAGTCTGATGGAGCAACGCCGCGTGAACGATGAAGGTCTTCGGATTGTAAAGTTCTGTTGTCAGAGACGAACAAGTACCGTTCGAACAGGGCGGTACCTTGACGGTACCTGACGAGAAAGCCACGGCTAACTACGTGCCAGCAGCCGCGGTAATACGTAGGTGGCAAGCGTTGTCCGGAATGACTGGGCGTACAGCGCGCGCAGGCGGGTGTCGACGTGCCGTGTGACAGCGCGAGGCTCAACCTCGCGTGGCCATGGTAGACGCGGCGCCTGGAGTGGGTGAGAGGGATGTGGAATGCCCGGTGGAGCGGTGAAATGCGTAGAGATCGTCTGGAACGCCGACGGTGAAAACAGCTCGCTGGGAGTGCGCTGACGCTGAGACACGAAAGCCAGGGGAGCGAACGGGATTAGATACCCCGGTAGTCC</w:t>
      </w:r>
    </w:p>
    <w:p w14:paraId="3CD5838D">
      <w:pPr>
        <w:rPr>
          <w:rFonts w:hint="eastAsia"/>
        </w:rPr>
      </w:pPr>
      <w:r>
        <w:rPr>
          <w:rFonts w:hint="eastAsia"/>
        </w:rPr>
        <w:t>&gt;OTU007600</w:t>
      </w:r>
    </w:p>
    <w:p w14:paraId="58905F4B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CGGCGGGGACGATAATGACGGTACCCGCAGAAGAAGCCCCGGCTAACTTCGTGCCAGCAGCCGCGGTAATACAGAGGGTGCAAGCGTTAATCGGAATTACTGGGCGTAAAGCGCGCGTAGGTGGCTTTGCAAGTCGATTGTGAAATCCCCGGGCTTAACCTGGGAACTGCAGTCGAGACTGCTTTGCTTGAGTATGGGAGAGGGAGGTGGAATTTCCGGTGTAGCGGTGAAATGCGTAGATATCGGAAGGAACATCAGTGGCGAAGGCGACCTCCTGGACCAATACTGACACTCAAGTGCGAAAGCGTGGGGAGCAAACAGGATTAGATACCCCAGTAGTCC</w:t>
      </w:r>
    </w:p>
    <w:p w14:paraId="75BCAAF1">
      <w:pPr>
        <w:rPr>
          <w:rFonts w:hint="eastAsia"/>
        </w:rPr>
      </w:pPr>
      <w:r>
        <w:rPr>
          <w:rFonts w:hint="eastAsia"/>
        </w:rPr>
        <w:t>&gt;OTU007601</w:t>
      </w:r>
    </w:p>
    <w:p w14:paraId="2E0A6944">
      <w:pPr>
        <w:rPr>
          <w:rFonts w:hint="eastAsia"/>
        </w:rPr>
      </w:pPr>
      <w:r>
        <w:rPr>
          <w:rFonts w:hint="eastAsia"/>
        </w:rPr>
        <w:t>CCTACGGGGGGCTGCAGTGAGGAATATTGCACAATGGACGAAAGTCTGATGCAGCAACGCCGCGTGGAGGATGAAGGCCCTTGGGTCGTAAACTCCTTTTTTCAGGGAAGAGAGAGGACGGTACCTGAAGAATAAGTCACGGCTAACTACGTGCCAGCAGCCGCGGTAATACGTAGGTGGCAAGCGTTGTCCGGATTTATTGGGCGTAAAGCGTGCGCAGGCGGCTATGCAAGACAGATGTGAAATCCCCGGGCTCAACCTGGGAATTGCATTCGAGACTGAATAGCTAGGGTACGGTAGAGGGAAGTGGAATTCCCGGTGTAGTGGTGGAATGCGTAGATATCGGGGGGAATACCAGTGGCGAAAGCGGCACCCTAGCGTTGTTCTGACGCTCATGTGCGAAAGCGTGGGGAGCGAACGGGATTAGATACCCCTGTAGTCC</w:t>
      </w:r>
    </w:p>
    <w:p w14:paraId="3F606B47">
      <w:pPr>
        <w:rPr>
          <w:rFonts w:hint="eastAsia"/>
        </w:rPr>
      </w:pPr>
      <w:r>
        <w:rPr>
          <w:rFonts w:hint="eastAsia"/>
        </w:rPr>
        <w:t>&gt;OTU007602</w:t>
      </w:r>
    </w:p>
    <w:p w14:paraId="37A56FD0">
      <w:pPr>
        <w:rPr>
          <w:rFonts w:hint="eastAsia"/>
        </w:rPr>
      </w:pPr>
      <w:r>
        <w:rPr>
          <w:rFonts w:hint="eastAsia"/>
        </w:rPr>
        <w:t>CCTACGGGAGGCTGCAGTGGGGAATCTTGCGCAATGGGCGAAAGCCTGACGCAGCGACGCCGCGTGTGGGATGACGGTCTTCGGATTGTAAACCACTGTCGGGAGGGACGAATACGCCGCAAGGCGGGTGACGGTACCTCCAAAGGAAGCACCGGCTAACTACGTGCCAGCAGCCGCGGTAATACGTAGGGTGCGAGCGTTGTCCGGAATTATTGGGCGTAAAGCGCGTGTAGGCGGCCACCGCAAGTCGACTGTGAAAGTCAAGGGCTTAACCCTTGAATGCCGGTGGATACTGTCGGGCTAGAGTCCGGAAGAGGCGAGTGGAATTCCTGGTGTAGCGGTGGAATGCGCAGATATCAGGAGGAACACCAATAGCGAAGGCAGCTCGCTGGGACGGTACTGACGCTAAGGCGCGAAAGCGTGGGGAGCGAACAGGATTAGATACCCTAGTAGTCC</w:t>
      </w:r>
    </w:p>
    <w:p w14:paraId="3367B8AA">
      <w:pPr>
        <w:rPr>
          <w:rFonts w:hint="eastAsia"/>
        </w:rPr>
      </w:pPr>
      <w:r>
        <w:rPr>
          <w:rFonts w:hint="eastAsia"/>
        </w:rPr>
        <w:t>&gt;OTU007603</w:t>
      </w:r>
    </w:p>
    <w:p w14:paraId="3CAE410C">
      <w:pPr>
        <w:rPr>
          <w:rFonts w:hint="eastAsia"/>
        </w:rPr>
      </w:pPr>
      <w:r>
        <w:rPr>
          <w:rFonts w:hint="eastAsia"/>
        </w:rPr>
        <w:t>CCTACGGGCGGCAGCAGTGGGGAATATTGCGCAATGGTCGAAAGACTGACGCAGCGACGCCGCGTGGAGGATGACGCCCTTCGGGGTGTAAACTCCTGTTGCTCGGGACGAACCGTGGGATTCATCCCACCTGACGGTACCGAGTGAGGAAGCACCGGCTAACTCTGTGCCAGCAGCCGCGGTAATACGAAGGGGGCTAGCGTTGTCCGGATTTACTGGGCGTACAGCGCGCGTAGGCGGCCGAGGACGTGCCGTGTGACATACGAGGGCTCAACCCTCGGGGGCCACGGTAGACGCCTGGGCTAGAGGCAGGGAGAGGGATGTGGAATACCCGGTGGAGCGGTGAAATGCGCAGATATCAGGAGGAACACCGGTGGCGAAGGCGGCTTTCTGGGCCTTGCCTGACGCTGAGGAGCGAAAGCATGGGGAGCGAACAGGATTAGATACCCGGGTAGTCC</w:t>
      </w:r>
    </w:p>
    <w:p w14:paraId="2AAFCDB5">
      <w:pPr>
        <w:rPr>
          <w:rFonts w:hint="eastAsia"/>
        </w:rPr>
      </w:pPr>
      <w:r>
        <w:rPr>
          <w:rFonts w:hint="eastAsia"/>
        </w:rPr>
        <w:t>&gt;OTU007604</w:t>
      </w:r>
    </w:p>
    <w:p w14:paraId="6202A09C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CTGTGCCAGCAGCCGCGGTAATACAGAGGGTGCGAGCGTTGTTCGGAATCACTGGGCGTAAAGCGCGCGCAGGCGGGACCTGCAAGTCGGGAGTGAAAGGCCGGGGCTCAACCTCGGAACTGCCTTTGATACAGCAAGTCTAGAGTCCGGAAGAGGTGAGTGGAATTCCTAGTGTAGAGGTGAAATTCGTAGATATTGGGAAGAACACCGGTGGCGAAGGCGGCCATCTGGACCGGAACTGACGCTGAGGCGCGAAAGCTAGGGGAGCGAATGGGATTAGATACCCGTGTAGTCC</w:t>
      </w:r>
    </w:p>
    <w:p w14:paraId="59ECB587">
      <w:pPr>
        <w:rPr>
          <w:rFonts w:hint="eastAsia"/>
        </w:rPr>
      </w:pPr>
      <w:r>
        <w:rPr>
          <w:rFonts w:hint="eastAsia"/>
        </w:rPr>
        <w:t>&gt;OTU007605</w:t>
      </w:r>
    </w:p>
    <w:p w14:paraId="41E165C8">
      <w:pPr>
        <w:rPr>
          <w:rFonts w:hint="eastAsia"/>
        </w:rPr>
      </w:pPr>
      <w:r>
        <w:rPr>
          <w:rFonts w:hint="eastAsia"/>
        </w:rPr>
        <w:t>CCTACGGGCGGCAGCAGTGGGGAATTTTGGACAATGGGCGCAAGCCTGATCCAGCAATGCCGCGTGCAGGAAGAAGGCCTTCGGGTTGTAAACTGCTTTTGTACGGAACGAAAAGGCTCTGGTTAATACCTGGGGCACATGACGGTACCGTAAGAATAAGCACCGGCTAACTACGTGCCAGCAGCCGCGGTAATACGGGGGGGGCAAGCGTTGTTCGGAATCACTGGGCGTAAAGGGTGCGTAGGCGGGCATGCAAGTGCCTTGTGAAAGCCCTCGGCTTAACCGAGGAATTGCTTGGTAGACTGCATGTCTTGAGGTCGAAAGAGGCTGCCGGAACTGTAGGTGTAGCGGTGAAATGCGTAGATATGCGGAGGAACACCGATGGCGAAGGCAATCCCCTGGACCTGTACTGACGCTCATGCACGAAAGCGTGGGGAGCAAACAGGATTAGATACCCCAGTAGTCC</w:t>
      </w:r>
    </w:p>
    <w:p w14:paraId="2F9E8A0C">
      <w:pPr>
        <w:rPr>
          <w:rFonts w:hint="eastAsia"/>
        </w:rPr>
      </w:pPr>
      <w:r>
        <w:rPr>
          <w:rFonts w:hint="eastAsia"/>
        </w:rPr>
        <w:t>&gt;OTU007606</w:t>
      </w:r>
    </w:p>
    <w:p w14:paraId="6A60034A">
      <w:pPr>
        <w:rPr>
          <w:rFonts w:hint="eastAsia"/>
        </w:rPr>
      </w:pPr>
      <w:r>
        <w:rPr>
          <w:rFonts w:hint="eastAsia"/>
        </w:rPr>
        <w:t>CCTACGGGAGGCTGCAGTGGGGAATATTGGACAATGGGCGCAAGCCTGATCCAGCCATGCCGCGTGAGTGAAGAAGGCCTTAGGGTTGTAAAGCTCTTTTGCCCGGGAAGATAATGACGGTACCGGGAGAATAAGCCCCGGCAAACTTCGTGCCAGCAGCCGCGGTAATACGAAGGGGGCTAGCGTTATCCGGATTTACTGGGCGTAAAGCGCGTGTAGGCGGTTTCATAAGTCGTGCGTGAAAGCTCCCTGGCTTAACCGGGAGAGGTCGTGCGATACTGTGGAACTGGAGTCAGACAGAGGCAAGTAGAATTCCGGGTGTAGTGGTGAAATGCGTAGATATCCGGAGGAATACCAGTGGCGAAAGCGACTTGCTGGGTCTGCACTGACGCTCAGACGCGAAAGCATGGGGAGCGAACGGGATTAGATACCCCGGTAGTCC</w:t>
      </w:r>
    </w:p>
    <w:p w14:paraId="54F43B0B">
      <w:pPr>
        <w:rPr>
          <w:rFonts w:hint="eastAsia"/>
        </w:rPr>
      </w:pPr>
      <w:r>
        <w:rPr>
          <w:rFonts w:hint="eastAsia"/>
        </w:rPr>
        <w:t>&gt;OTU007607</w:t>
      </w:r>
    </w:p>
    <w:p w14:paraId="0F2AFEEF">
      <w:pPr>
        <w:rPr>
          <w:rFonts w:hint="eastAsia"/>
        </w:rPr>
      </w:pPr>
      <w:r>
        <w:rPr>
          <w:rFonts w:hint="eastAsia"/>
        </w:rPr>
        <w:t>CCTACGGGAGGCAGCAGTAGGGAATCTTCGGCAATGGGCGAAAGCCTGACCGAGCAACGCCGCGTGAATGATGAAGGCCTTCGGGTTGTAAAATTCTGTTATAAGGGAAGAACGACTTTAGTAGGAAATGGCTAGAGTGTGACGGTACCTTATGAGAAAGCCACGGCTAACTACGTGCCAGCAGCCGCGGTAATACGTAGGTGGCGAGCGTTATCCGGAATTATTGGGCGTAAAGAGCGCGCAGGTGGTACTTCAAGTCAGGCGTGAAAGCCCCGGGCTCAACCTGGGAACCGCGCTTGAGACTGCAGTGCTTGAGGGAGACAGAGGTAAGCGGAACTGATGGTGGAGCGGTGAAATGCGTAGAGATGTGGAGGAACACCTGTGGCGAAGGCGCCTTGCTGGCCGATTTCTGACGCTGAGGCGCGAAAGCGTGGGGAGCAAACGGGATTAGATACCCCAGTAGTCC</w:t>
      </w:r>
    </w:p>
    <w:p w14:paraId="413D93CA">
      <w:pPr>
        <w:rPr>
          <w:rFonts w:hint="eastAsia"/>
        </w:rPr>
      </w:pPr>
      <w:r>
        <w:rPr>
          <w:rFonts w:hint="eastAsia"/>
        </w:rPr>
        <w:t>&gt;OTU007608</w:t>
      </w:r>
    </w:p>
    <w:p w14:paraId="052F3B72">
      <w:pPr>
        <w:rPr>
          <w:rFonts w:hint="eastAsia"/>
        </w:rPr>
      </w:pPr>
      <w:r>
        <w:rPr>
          <w:rFonts w:hint="eastAsia"/>
        </w:rPr>
        <w:t>CCTACGGGTGGCTGCAGTGGGGAATATTGCGCAATGGGGGCAACCCTGACGCAGCCATGCCGCGTGTGTGAAGAAGGCCTTCGGGTTGTAAAGCACTTTCAATGGGGAAGAAAAGCGTACTGTTAATAGCGGTGCGCCGTGACGTTACCCATAGAAGAAGCACCGGCTAACTCCGTGCCAGCAGCCGCGGTAATACGGAGGGTGCGAGCGTTAATCGGAATTACTGGGCGTAAAGCGCGCGTAGGCGGTTTGTTAAGTCAGCTGTGAAAGCCCCGGGCTTAACCTGGGAACGGCGCTTGAGACTGGTGCGCTCGAGTTCGGGAGAGGACGGTGGAATTCCCAGTGTAGCGGTGAAATGCGTAGAGATGTGGAGGAACACCAGTGGCGAAGGCGGCTTCCTGGCCTGTAACTGACGCTGAGGCGCGAAAGCGTGGGGAGCAAACAGGATTAGATACCCCTGTAGTCC</w:t>
      </w:r>
    </w:p>
    <w:p w14:paraId="4518BC5B">
      <w:pPr>
        <w:rPr>
          <w:rFonts w:hint="eastAsia"/>
        </w:rPr>
      </w:pPr>
      <w:r>
        <w:rPr>
          <w:rFonts w:hint="eastAsia"/>
        </w:rPr>
        <w:t>&gt;OTU007609</w:t>
      </w:r>
    </w:p>
    <w:p w14:paraId="3E9E273A">
      <w:pPr>
        <w:rPr>
          <w:rFonts w:hint="eastAsia"/>
        </w:rPr>
      </w:pPr>
      <w:r>
        <w:rPr>
          <w:rFonts w:hint="eastAsia"/>
        </w:rPr>
        <w:t>CCTACGGGGGGCAGCAGTAGGGAATATTGGGCAATGGACGCAAGTCTGACCCAGCCATGCCGCGTGCAGGAAGAAGGCTTTCTGAGTCGTAAACTGCTTTTGAATGGGAACAAATACCCCTTGCGAGGGATGCTGAGTGTACCATTAGAATAAGCACCGGCTAACTCCGTGCCAGCAGCCGCGGTAATACGGAGGGTGCAAGCGTTATCCGGATTTACTGGGTTTAAAGGGTGTGTAGGCGGGCTTTTAAGTCTGGGGTGAAATCCCGAAGCTCAACTTCGGAACTGCCTTGGATACTATTAGTCTTGAATTATGTTGAGGTTGGCGGAATATAACATGTAGCGGTGAAATGCATAGATATGTTATAGAACACCGATTGCGAAGGCAGCTAACTAAACATATATTGACGCTGAGGCACGAAAGCGTGGGGATCAAACAGGATTAGATACCCCAGTAGTCC</w:t>
      </w:r>
    </w:p>
    <w:p w14:paraId="1E96DA2B">
      <w:pPr>
        <w:rPr>
          <w:rFonts w:hint="eastAsia"/>
        </w:rPr>
      </w:pPr>
      <w:r>
        <w:rPr>
          <w:rFonts w:hint="eastAsia"/>
        </w:rPr>
        <w:t>&gt;OTU007610</w:t>
      </w:r>
    </w:p>
    <w:p w14:paraId="2BE2F73A">
      <w:pPr>
        <w:rPr>
          <w:rFonts w:hint="eastAsia"/>
        </w:rPr>
      </w:pPr>
      <w:r>
        <w:rPr>
          <w:rFonts w:hint="eastAsia"/>
        </w:rPr>
        <w:t>CCTACGGGCGGCTGCAGTGGGGAATCTTGCGCAATGGGCGAAAGCCTGACGCAGCAACGCCGCGTGCGGGATGAAGGCCCTCGGGTTGTAAACCGCTTTCAGTGGGGACGAACCAAGACGGTACCCACAGAAGAAGCCCCGAGCGTTACCCGGATTTACTGGGCGTAAAGGGTGCGTAGGCGGTCATATTAGTCTTGTGTTAAAACTTCGGGCTTAACCCGAAGATCGCATGGGAAACGGTATGACTAGAAGGTGTGAGAGGTGAACAGAACTCTCGGTGTAGGGGTGAAATCCGTTGATATCGAGGGGAATACCAAATGCGAAGGCAGTTCACTGGCACATTCTTGACGCTGAGGCACGAAAGCGTGGGTAGCGAACGGGATTAGATACCCCAGTAGTCC</w:t>
      </w:r>
    </w:p>
    <w:p w14:paraId="2E4CF8B2">
      <w:pPr>
        <w:rPr>
          <w:rFonts w:hint="eastAsia"/>
        </w:rPr>
      </w:pPr>
      <w:r>
        <w:rPr>
          <w:rFonts w:hint="eastAsia"/>
        </w:rPr>
        <w:t>&gt;OTU007611</w:t>
      </w:r>
    </w:p>
    <w:p w14:paraId="0E2A9587">
      <w:pPr>
        <w:rPr>
          <w:rFonts w:hint="eastAsia"/>
        </w:rPr>
      </w:pPr>
      <w:r>
        <w:rPr>
          <w:rFonts w:hint="eastAsia"/>
        </w:rPr>
        <w:t>CCTACGGGAGGCTGCAGTTTCGAATCATTCACAATGGGCGAAAGCCTGATGGTGCGACGCCGCGTGAGGGATGAAGGCCTTCGGGTTGTAAACCTCTGTCACCGGGGAAGAAACGCTGCACTTAAACAGAGTGCAGCCTGACTTAACCCGGAGAGGAAGCAGTGGCTAACTCTGTGCCAGCAGCCGCGGTAATACGAAGGGGGCTAGCGTTGTTCGGAATTACTGGGCGTAAAGCGTACGTAGGCGGATTTGTAAGTAGGGGGTGAAATCCCCAGGCTCAACCTGGGATGTGCGCTTGATACTGCGAGGCTTGAGTGCAGGAGAGGATGGTGGAATTCCCAGTGTAGAGGTGAAATTCGTAGATATTGGGAAGAACACCGATGGCGAAGGCAGCCATCTGGACCGACACTGACGCTGAGGCGCGAAAGCGTGGGGAGCAAACAGGATTAGATACCCGGGTAGTCC</w:t>
      </w:r>
    </w:p>
    <w:p w14:paraId="77E8EAE5">
      <w:pPr>
        <w:rPr>
          <w:rFonts w:hint="eastAsia"/>
        </w:rPr>
      </w:pPr>
      <w:r>
        <w:rPr>
          <w:rFonts w:hint="eastAsia"/>
        </w:rPr>
        <w:t>&gt;OTU007612</w:t>
      </w:r>
    </w:p>
    <w:p w14:paraId="65E445CC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ATTTCGGTATGTAAACTTCGTAAGAATGGGAAGAATAAATGACGGTACCATTTGTAAGGTCCGGCTAACTACGTGCCAGCAGCCGCGGTAATACGTAGGGACCAAGCGTTGTTCGGAATCACTGGGCTTAAAGGGCGCGTAGGCGGCGGAGCAAGTCCGGGGTGAAATCTTTCGGCTCAACCGGAAAATTGCCTTGGATACTGCTTCGCTCGAGGGGGATAGGGGCGGCCGGAACATCCGGTGGAGCGGTGAAATGCGTAGATATCGGGAGGAACACCTGAGGCGAAGGCGGGCTACTGGGCCGATACTGACGCTGAGGCGCGAAAGCCAGGGGAGCGAACGGGATTAGATACCCCAGTAGTCC</w:t>
      </w:r>
    </w:p>
    <w:p w14:paraId="0B14128C">
      <w:pPr>
        <w:rPr>
          <w:rFonts w:hint="eastAsia"/>
        </w:rPr>
      </w:pPr>
      <w:r>
        <w:rPr>
          <w:rFonts w:hint="eastAsia"/>
        </w:rPr>
        <w:t>&gt;OTU007613</w:t>
      </w:r>
    </w:p>
    <w:p w14:paraId="1523B6D6">
      <w:pPr>
        <w:rPr>
          <w:rFonts w:hint="eastAsia"/>
        </w:rPr>
      </w:pPr>
      <w:r>
        <w:rPr>
          <w:rFonts w:hint="eastAsia"/>
        </w:rPr>
        <w:t>CCTACGGGAGGCTGCAGTTTGGAATTTTGGACAATGGGCGAAAGCCTGATCCAGCGACGCCGCGTGCACGAAGAAGGCCTTCGGGTTGTAAAGTGCTTTTGCAGGGAACGAATTTTTGACGGTACCCTGAGAATAAGAGGTTGCTAACTCTGTGCCAGCAGCAGCGGTAATACAGAGACCTCAAGCGTTATCCGGAATCATTGGGCGTAAAGCGTTCCGACAGGTGGTTTTGCAAGTTTTGGGTAAAAGCCAGAAGCTCAACTTCTGCGTTTGCTCAAAATACTGCACAACTAGAGGGACAAAGAGGTGGCTGGAACGAACGGTGTAGTAGTGAAATGCGTTGATATCGTTCGGAACACCGAAAGCGAAGGCAGGCCACTGGGTGTCACCTGACACTGCTAGGACGAAAGCGTGGGGAGCGAATGGGATTAGATACCCTAGTAGTCC</w:t>
      </w:r>
    </w:p>
    <w:p w14:paraId="53624EC7">
      <w:pPr>
        <w:rPr>
          <w:rFonts w:hint="eastAsia"/>
        </w:rPr>
      </w:pPr>
      <w:r>
        <w:rPr>
          <w:rFonts w:hint="eastAsia"/>
        </w:rPr>
        <w:t>&gt;OTU007614</w:t>
      </w:r>
    </w:p>
    <w:p w14:paraId="1A15E140">
      <w:pPr>
        <w:rPr>
          <w:rFonts w:hint="eastAsia"/>
        </w:rPr>
      </w:pPr>
      <w:r>
        <w:rPr>
          <w:rFonts w:hint="eastAsia"/>
        </w:rPr>
        <w:t>CCTACGGGGGGCTGCAGTGGGGAATCTTGCGCAATGCGCGAAAGCGTGACGCAGCGATGCCGCGTGCGGGATGAAGGCCTTCGGGTTGTAAACCGCTTTCAGCAGGGAAGAAGCGCAAGTGACGGTACCTGCAGAAGAAGCGCCGGCTAACTACGTGCCAGCAGCCGCGGTAATACGTAGGGCGCAAGCGTTGTCCGGATTTATTGGGCGTAAAGCGCGCGCAGGCGGCTTTTCAAGTCCACGGGTGAAATGCCGGGGCTCAACCCCGTGCATGCCCAGGATACTGGGAAGCTGGAGACACGTAGAGGCAAGCGGAATTCCGGGTGTAGCGGTGGAATGCGTAGAGATCCGGAAGAACACCGGAGGCGAAGGCGGCTTGCTGGGCGTGATCTGACGCTGAGGCGCGAAAGCGTGGGGAGCGAACAGGATTAGATACCCTGGTAGTCC</w:t>
      </w:r>
    </w:p>
    <w:p w14:paraId="6238FAE7">
      <w:pPr>
        <w:rPr>
          <w:rFonts w:hint="eastAsia"/>
        </w:rPr>
      </w:pPr>
      <w:r>
        <w:rPr>
          <w:rFonts w:hint="eastAsia"/>
        </w:rPr>
        <w:t>&gt;OTU007615</w:t>
      </w:r>
    </w:p>
    <w:p w14:paraId="5698FD49">
      <w:pPr>
        <w:rPr>
          <w:rFonts w:hint="eastAsia"/>
        </w:rPr>
      </w:pPr>
      <w:r>
        <w:rPr>
          <w:rFonts w:hint="eastAsia"/>
        </w:rPr>
        <w:t>CCTACGGGTGGCTGCAGTGGGGAATATTGCACAATGGGCGCAAGCCTGATGCAGCGACGCCGCGTGGGGGATGACGGCCTTCGGGTTGTAAACCTCTTTCGACCCTGACGAAGCGGAAGTGACGGTAGGGGGAGAAGAAGCACCGGCCAACTACGTGCCAGCAGCCGCGGTAAGACGTAGGGTGCGAGCGTTGTTCGGAATTACTGGGCGTCAAGGGCGCGTAGGCGGCCTGGCAGGTCGTGGGTGCAAGCCCCAGGCTCAACCTGGGGAGGTCCTGCGATACCATCAGGCTTGAGGATCGTAGAGGGGGGCGGAATTCCCGGTGGAGCGGTGAAATGCGTTGAGATCGGAAGGAACGCCCGTGGCGAAAGCGCGGTCCTGGACGCCTGCTGACGCTGAGACGCGAAAGCCAGGGGAGCGAACGGGATTAGATACCCTAGTAGTCC</w:t>
      </w:r>
    </w:p>
    <w:p w14:paraId="7691C6C6">
      <w:pPr>
        <w:rPr>
          <w:rFonts w:hint="eastAsia"/>
        </w:rPr>
      </w:pPr>
      <w:r>
        <w:rPr>
          <w:rFonts w:hint="eastAsia"/>
        </w:rPr>
        <w:t>&gt;OTU007616</w:t>
      </w:r>
    </w:p>
    <w:p w14:paraId="455BF7CD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GGGGGACGAAACCTCTGTTTCTACAGAGACTGACGTTACCCACAGAAGAAGCATCGGCTAACTCTGTGCCAGCAGCCGCGGTAATACGTAGGGTGCGAGCGTTAATCGGAATTACTGGGCGTAAAGCGGGCGTAGGGGGCTTGGTAAGTCAGGTGTGAAAGCCCCGGGCTTAACCTGGGAATGGCGCTTGAAACTGGAAGGCTAGAGTCTGCCAGAGGGGGGTGGAATTCCACGTGTAGCAGTGAAATGCGTAGAGATGTGGAGGAACACCGATGGCGAAGGCAGCCCCCTGGGGTAAGACTGACGCTCAGGCACGAAAGCGTGGGGAGCAAACAGGATTAGATACCCCAGTAGTCC</w:t>
      </w:r>
    </w:p>
    <w:p w14:paraId="4443AD98">
      <w:pPr>
        <w:rPr>
          <w:rFonts w:hint="eastAsia"/>
        </w:rPr>
      </w:pPr>
      <w:r>
        <w:rPr>
          <w:rFonts w:hint="eastAsia"/>
        </w:rPr>
        <w:t>&gt;OTU007617</w:t>
      </w:r>
    </w:p>
    <w:p w14:paraId="0AF63C0E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TCTTCGGATCGTAAAGCTCTGTTGTTAGGGAAGAACAAGTACCGGAGTAACTGTCGGTACCTTGACGGTACCTAACCAGAAAGCCACGGCTAACTACGTGCCAGCAGCCGCGGTAATACGTAGGTGGCAAGCGTTGTCCGGAATCATTGGGCGTAAAGCGCGCGCAGGCGGTCCTTTAAGTCTGATGTGAAAGCCCACGGCTCAACCGTGGAGGGTCATTGGAAACTGGAGGACTTGAGTGCAGAAGAGGAAAGTGGAATTCCAAGTGTAGCGGTGAAATGCGTAGAGATCGATAGGAACACTCGTGGCGAAAGCGAGTCACTGGACAGTATCTGACGCTGATGCACGAAGGCTAGGGTAGCGAAAGGGATTAGATACCCCGGTAGTCC</w:t>
      </w:r>
    </w:p>
    <w:p w14:paraId="5CE7144D">
      <w:pPr>
        <w:rPr>
          <w:rFonts w:hint="eastAsia"/>
        </w:rPr>
      </w:pPr>
      <w:r>
        <w:rPr>
          <w:rFonts w:hint="eastAsia"/>
        </w:rPr>
        <w:t>&gt;OTU007618</w:t>
      </w:r>
    </w:p>
    <w:p w14:paraId="2E6A33B4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AAAAGCCCGCAAGGGCTTGATCTATCCCTGGAGGAAGCACGGGCTAAGTTCGTGCCAGCAGCCGCGGTAATACGTAGGGACCAAGCGTTGTCCGGAATTATTGGGCGTAAAGCGCGCGCAGGCGGGCTGGTCAGTCCGGGGTGAAATCTCACGGCTCAACCGTGAGCGGTCCCCGGATACTGCCAGTCTTGAGGTGTCTAGAGGAGAGCGGAATTCCCGGTGTAGTGGTGGAATGCGTAGATATCGGGAGGAACACCGGTGGCGAAGGCGGCCCCCTGGTTGGATACTGACGCTGAGACGCGAAAGCGTGGGGAGCAAACAGGATTAGATACCCCTGTAGTCC</w:t>
      </w:r>
    </w:p>
    <w:p w14:paraId="16513494">
      <w:pPr>
        <w:rPr>
          <w:rFonts w:hint="eastAsia"/>
        </w:rPr>
      </w:pPr>
      <w:r>
        <w:rPr>
          <w:rFonts w:hint="eastAsia"/>
        </w:rPr>
        <w:t>&gt;OTU007619</w:t>
      </w:r>
    </w:p>
    <w:p w14:paraId="411C8578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GAGAAAGGCCCGCAAGGGCTTGATCGATCCCTGGAGGAAGCACGGGCTAAGTTCGTGCCAGCAGCCGCGGTAAGACGAACCGTGCGAACGTTGTTCGGAATCACTGGGCGTAAAGGGCGCGTAGGCGGCCAGGCAGGTCCGAGGTGAAAGCCCCCAGCTCAACTGGGGAAGGGCCTTGGAAACGGCATGGCTGGAGGAAGGTAGGGGCCGAGGGAACTTCGGGTGGAGCGGTGAAATGCGTTGAGATCCGAAGGAACGCCGGTGGCGAAAGCGCTCGGCTGGACCTTTCCTGACGCTGAGGCGCGAAAGCCAGGGGAGCAAACGGGATTAGATACCCCTGTAGTCC</w:t>
      </w:r>
    </w:p>
    <w:p w14:paraId="65AF759B">
      <w:pPr>
        <w:rPr>
          <w:rFonts w:hint="eastAsia"/>
        </w:rPr>
      </w:pPr>
      <w:r>
        <w:rPr>
          <w:rFonts w:hint="eastAsia"/>
        </w:rPr>
        <w:t>&gt;OTU007620</w:t>
      </w:r>
    </w:p>
    <w:p w14:paraId="3EAB5478">
      <w:pPr>
        <w:rPr>
          <w:rFonts w:hint="eastAsia"/>
        </w:rPr>
      </w:pPr>
      <w:r>
        <w:rPr>
          <w:rFonts w:hint="eastAsia"/>
        </w:rPr>
        <w:t>CCTACGGGGGGCAGCAGTGAGGAATCTTGCGCAATGGGCGAAAGCCTGACGCAGCGACGCCGCGTGGGGGATGACGGCCTTCGGGTTGTAAACCCCTTTCGCCACCGACGAAGCCCTTCGGGGTGACGGTAGGTGGAGAAGAAGCACCGGCCAACTACGTGCCAGCAGCCGCGGTAATACGTAGGTGGCAAGCGTTGTCCGGATTTATTGGGCGTAAAGAGCTCGTAGGCGGTTTGGCAAGTCGGGTGTGAAAACTCCGGGCTCAACTCGGAGACGCCACTCGATACTGCCATGACTCGAGTCCGGTAGGGGAGTGCGGAATTCCTGGTGTAGCGGTGAAATGCGCAGATATCAGGAGGAACACCGGTGGCGAAGGCGGCACTCTGGGCCGGAACTGACGCTGAGGAGCGAAAGCGTGGGGAGCGAACAGGATTAGATACCCCTGTAGTCC</w:t>
      </w:r>
    </w:p>
    <w:p w14:paraId="14224F11">
      <w:pPr>
        <w:rPr>
          <w:rFonts w:hint="eastAsia"/>
        </w:rPr>
      </w:pPr>
      <w:r>
        <w:rPr>
          <w:rFonts w:hint="eastAsia"/>
        </w:rPr>
        <w:t>&gt;OTU007621</w:t>
      </w:r>
    </w:p>
    <w:p w14:paraId="0F8D976D">
      <w:pPr>
        <w:rPr>
          <w:rFonts w:hint="eastAsia"/>
        </w:rPr>
      </w:pPr>
      <w:r>
        <w:rPr>
          <w:rFonts w:hint="eastAsia"/>
        </w:rPr>
        <w:t>CCTACGGGCGGCAGCAGTGAGGGATATTGGTCAATGGGGGCAACCCTGAACCAGCGACGCCGCGTGGGTGAAGAAGGTCTTCGGATCGTAAAGCCCTTTTTGAGGTGACGAGCAAGGACGGTAGCCTCAGAATAAGTTCCGGCTAACTACGTGCCAGCAGCCGCGGTAAAACGTAGGGGACAAGCGTTATCCGGATTTATTGGGCGTAAAGAGCGTGTAGGCGGCCAGACAGGTCCGTTGTGAAAACTGGAGGCTTAACCTTCAGACGTCGATGGAAACCGTCTGGCTAGAGTCCGGAAGAGGAGAGTGGAATTCCGAGTGTAGAGGTGAAATTCGTAGATATTCGGAGGAACACCAGTGGCGAAGGCGACTCGCTGGACTGATACTGACGCTGAGGTACGAAAGCGTGGGGAGCAAACAGGATTAGATACCCTTGTAGTCC</w:t>
      </w:r>
    </w:p>
    <w:p w14:paraId="35A62DBE">
      <w:pPr>
        <w:rPr>
          <w:rFonts w:hint="eastAsia"/>
        </w:rPr>
      </w:pPr>
      <w:r>
        <w:rPr>
          <w:rFonts w:hint="eastAsia"/>
        </w:rPr>
        <w:t>&gt;OTU007622</w:t>
      </w:r>
    </w:p>
    <w:p w14:paraId="688BCD8D">
      <w:pPr>
        <w:rPr>
          <w:rFonts w:hint="eastAsia"/>
        </w:rPr>
      </w:pPr>
      <w:r>
        <w:rPr>
          <w:rFonts w:hint="eastAsia"/>
        </w:rPr>
        <w:t>CCTACGGGGGGCAGCAGTGGGGAATATTGGACAATGGGCGCAAGCCTGATCCAGCAATGCCGCGTGAGTGAGGAAGGCCTTAGGGTTGTAAAGCTCTTTCACCCACGACGATGATGACGGTAGTGGGAGAAGAAGCCCCGGCTAACTTCGTGCCAGCAGCCGCGGTAATACGAAGGGGGCGAGCGTTGTTCGGATTTACTGGGCGTAAAGGGCGCGCAGGCGGCGGACCAAGTCAGGCGTGAAAGCCCCGGGCTTAACCTGGGAGGTGCATCTGAAACTGCCTGGCTAGAGTCCCGGAGAGGAAGGCAGAATTCCCGGTGTAGGGGTGAAATCCGTAGATATCGGGAGGAATACCAGCGGCGAAGGCGGCCATCTGGACCGGTATTGACGCTGAGGCGCGAAAGCGTGGGGAGCAAACAGGATTAGATACCCGAGTAGTCC</w:t>
      </w:r>
    </w:p>
    <w:p w14:paraId="72E0588B">
      <w:pPr>
        <w:rPr>
          <w:rFonts w:hint="eastAsia"/>
        </w:rPr>
      </w:pPr>
      <w:r>
        <w:rPr>
          <w:rFonts w:hint="eastAsia"/>
        </w:rPr>
        <w:t>&gt;OTU007623</w:t>
      </w:r>
    </w:p>
    <w:p w14:paraId="15DC4470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TTCGGGATGTAAACTTCGCAAGAACGGGAAGAATAAGTAGGGGACAATACCCCCTATGATGACGGTACTGTTTGTAAGCTCCGGCTAACTCCGTGCCAGCAGCCGCGGTAATACGGGGGGAGCAAGCGTTGTTCGGATTTACTGGGCGTAAAGAGCTCGTAGGCGGTTTGGTAAGTCGGGTGTGAAATCCCCGGGCTTAACCTGGGAATTGCGCTTGAAACTAGCGGGCTTGAGTGCGGCAGAGGAGACTGGAATTCCCGGTGTAGCAGTGAAATGCGTAGATATCGGGAGGAACATCAGTGGCGAAAGCGACCTCCTGGACCAATACTGACGCTCATGTGCGAAAGCGTGGGGAGCAAACAGGATTAGATACCCTAGTAGTCC</w:t>
      </w:r>
    </w:p>
    <w:p w14:paraId="581BE4D9">
      <w:pPr>
        <w:rPr>
          <w:rFonts w:hint="eastAsia"/>
        </w:rPr>
      </w:pPr>
      <w:r>
        <w:rPr>
          <w:rFonts w:hint="eastAsia"/>
        </w:rPr>
        <w:t>&gt;OTU007624</w:t>
      </w:r>
    </w:p>
    <w:p w14:paraId="7CEE3717">
      <w:pPr>
        <w:rPr>
          <w:rFonts w:hint="eastAsia"/>
        </w:rPr>
      </w:pPr>
      <w:r>
        <w:rPr>
          <w:rFonts w:hint="eastAsia"/>
        </w:rPr>
        <w:t>CCTACGGGGGGCTGCAGTAGGGAATATTGGGCAATGGACGCAAGTCTGACCCAGCCATGCCGCGTGCAGGAAGACGGCCCTCTGGGTTGTAAACTGCTTTTATCAGGGAAGAAACCCTTCTACGTGTAGAAGGCTGACGGTACCTGAGGAATAAGGATCGGCTAACTCCGTGCCAGCAGCCGCGGTAATACAGAGGGTGCAAGCGTTAATCGGAGTTACTGGGCGTAAAGGGCGCGTAGGCGGTTCAGCAAGTTGGAGGTGAAATCCCCGGGCTCAACCTGGGAACTGCCTCCAAAACTACTGAGCTAGAGTACGGTAGAGGGAAGTGGAATTTCCGGTGTAGCGGTGAAATGCGTAGATATCGGAAGGAACACCGATGGCGAAGGCAATCCCCTGGGCCTGCACTGACGCTCATGCACGAAAGCGTGGGGAGCAAACAGGATTAGATACCCTTGTAGTCC</w:t>
      </w:r>
    </w:p>
    <w:p w14:paraId="712D8646">
      <w:pPr>
        <w:rPr>
          <w:rFonts w:hint="eastAsia"/>
        </w:rPr>
      </w:pPr>
      <w:r>
        <w:rPr>
          <w:rFonts w:hint="eastAsia"/>
        </w:rPr>
        <w:t>&gt;OTU007625</w:t>
      </w:r>
    </w:p>
    <w:p w14:paraId="4B4FAC75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TGGGACGAAAAGGTCCGCGCTAACACCGCGAATCCATGACGGTACCAGCAGAAGAAGCACCGGCTAACTACGTGCCAGCAGCCGCGGTAATACGTAGGGTGCGAGCGTTAATCGGAATTACTGGGCGTAAAGTGTGCGCAGGCGGCGTCGCAAGTCGAGTGTGAAATCCCCGGGCTTAACTGGGAGAGGTCGTTGAAGACTGGAAGACTTGAGGCAATGAGAGGGGTGTAGAATTCCCGGTGTAGTGGTGGAATGCGTAGATATCGGGGGGAATACCAGTGGCGAAAGCGGCACCCTAGCGTTAGCCTGACGCTCATGTGCGAAAGCGTGGGGAGCGAACGGGATTAGATACCCGGGTAGTCC</w:t>
      </w:r>
    </w:p>
    <w:p w14:paraId="7DD1AF7B">
      <w:pPr>
        <w:rPr>
          <w:rFonts w:hint="eastAsia"/>
        </w:rPr>
      </w:pPr>
      <w:r>
        <w:rPr>
          <w:rFonts w:hint="eastAsia"/>
        </w:rPr>
        <w:t>&gt;OTU007626</w:t>
      </w:r>
    </w:p>
    <w:p w14:paraId="08B51216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CCTTTCAGTGGGGAAGAAAAACGGGGTGTGAAAAGCACTTCGTCTTGACGTTACCCACAGAAGAAGCACCGGCTAACTCTGTGCCAGCAGCCGCGGTAATACGGAGGGTGCGAGCGTTAATCGGAATTACTGGGCGTAAAGAGCTCGTAGGCGGCTCAGAAAGTCGGGTGTGAAACCTCCAGGCTCAACCTGGAGACGCCACCTGATACTGCTGTGGCTAGAGTCCGGTAGGGGAGCACGGAATTCCCGGTGTAGCGGTGAAATGCTTAGATATCGAGAGGAACACCTGCGGCGAAGGCGGGTTGCTGGGCCGACACTGACGCTGAGGCGCGAAAGCTAGGGGAGCGAACGGGATTAGATACCCCTGTAGTCC</w:t>
      </w:r>
    </w:p>
    <w:p w14:paraId="665CF1D8">
      <w:pPr>
        <w:rPr>
          <w:rFonts w:hint="eastAsia"/>
        </w:rPr>
      </w:pPr>
      <w:r>
        <w:rPr>
          <w:rFonts w:hint="eastAsia"/>
        </w:rPr>
        <w:t>&gt;OTU007627</w:t>
      </w:r>
    </w:p>
    <w:p w14:paraId="30DD22D7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GAAGCGCCGGCTAACTACGTGCCAGCAGCCGCGGTAATACGTAGGGTGCAAGCGTTGTCCGGAATCATTGGGTGTAAAGGGTGCGTAGGCGGCCTGGTAAGTCGGGGGTGAAACGCTGCGGCTCAACCGCAGCACTGCCTTCGAGACTGTCAGGCTTGAGCACGGTAGAGGCTGGTGGAATTCCCGGTGTAGCGGTGGAATGCGTAGAGATCCGGAAGAACACCGGTGGCGAAGGCGGCCTGCTGGGCAGTAGCTGACACTGAGGCGCGACAGCGTGGGGAGCAAACAGGATTAGATACCCCTGTAGTCC</w:t>
      </w:r>
    </w:p>
    <w:p w14:paraId="2B37D751">
      <w:pPr>
        <w:rPr>
          <w:rFonts w:hint="eastAsia"/>
        </w:rPr>
      </w:pPr>
      <w:r>
        <w:rPr>
          <w:rFonts w:hint="eastAsia"/>
        </w:rPr>
        <w:t>&gt;OTU007628</w:t>
      </w:r>
    </w:p>
    <w:p w14:paraId="281DF42E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CTAGGGTTGTAAAGCTCTTTTACCCGAGATGATAATGACAGTATCGGGAGAATAAGCTCCGGCTAACTCCGTGCCAGCAGCCGCGGTAATACGGAGGGGGCTAGCGTTATTCGGAATTACTGGGCGTAAAGCGCACGTAGGCGGATCGGAAAGTCAGAGGTGAAATCCCGGGGCTCAACCCCGGAACTGCCTTTGATACTGGAGAGCTTGAGTTCGGGAGAGGTGAGTGGAACTGCGAGTGTAGAGGTGAAATTCGTAGATATTCGCAAGAACACCAGTGGCGAAGGCAGATCTCTGGGCCTTACCTGACGCTGAGGAGCGAAAGCTGGGGGAGCGAACAGGATTAGATACCCTAGTAGTCC</w:t>
      </w:r>
    </w:p>
    <w:p w14:paraId="618D2B38">
      <w:pPr>
        <w:rPr>
          <w:rFonts w:hint="eastAsia"/>
        </w:rPr>
      </w:pPr>
      <w:r>
        <w:rPr>
          <w:rFonts w:hint="eastAsia"/>
        </w:rPr>
        <w:t>&gt;OTU007629</w:t>
      </w:r>
    </w:p>
    <w:p w14:paraId="4185057D">
      <w:pPr>
        <w:rPr>
          <w:rFonts w:hint="eastAsia"/>
        </w:rPr>
      </w:pPr>
      <w:r>
        <w:rPr>
          <w:rFonts w:hint="eastAsia"/>
        </w:rPr>
        <w:t>CCTACGGGTGGCAGCAGTAGGGAATTGTTCGCAATGGGCGCAAGCCTGATGCAGCGACGCCGCGTGAGGGATGACGGCCTTCGGGTTGTAAACCTCTTTCAGTAGGGAAGAAGCGAAAGTGACGGTACCTCCAAAGGAAGCACCGGCTAACTCTGTGCCAGCAGCCGCGGTAATACGTAGGTGGCGAGCGTTGTCCGGATTTATTGGGTTTAAAGGGTGCGTAGGCGTCCTGACAAGTTTTAGGTGAAATGCCCAGGCTCAACCTGGGAGCTGCCTGAAAAACTGTTGGGATTGAGTACAGACGAGGTAGGCGGAATTGACGGTGTAGCGGTGAAATGCATAGATATCGTCAGGAACACCGATAGCGTAGGCAGCTTACTAGACTGTAACTGACGCTGAGGCACGAAAGTGTGGGGAGCGAACAGGATTAGATACCCTAGTAGTCC</w:t>
      </w:r>
    </w:p>
    <w:p w14:paraId="6FAB1626">
      <w:pPr>
        <w:rPr>
          <w:rFonts w:hint="eastAsia"/>
        </w:rPr>
      </w:pPr>
      <w:r>
        <w:rPr>
          <w:rFonts w:hint="eastAsia"/>
        </w:rPr>
        <w:t>&gt;OTU007630</w:t>
      </w:r>
    </w:p>
    <w:p w14:paraId="6563B909">
      <w:pPr>
        <w:rPr>
          <w:rFonts w:hint="eastAsia"/>
        </w:rPr>
      </w:pPr>
      <w:r>
        <w:rPr>
          <w:rFonts w:hint="eastAsia"/>
        </w:rPr>
        <w:t>CCTACGGGGGGCTGCAGTAGGGAATATTGGGCAATGGGCGCGAGCCTGACCCAGCCATGCCGCGTGACGGATGAAGGCCTTCTGGGTTGTAAACGTCTTTTGACCGGGAAGAAAAAGCCCTTGCGAGGGAAATCGACGGTACCGGTTGAATAAGCACCGGCTAACTACGTGCCAGCAGCCGCGGTAATACGTAGGGTGCGAGCGTTAATCGGAATTACTGGGCGTAAAGTGTGCGCAGGTGGCCGCGCATGTCGAGTGTGAAATCCCCGGGCTTAACTTGGGAATTGCGCTCGAAACTACGTGGCTCGAGTGTGGCAGAGGAAGGTGGAATTCCACGTGTAGCGGTGAAATGCGTAGAGATGTGGAGGAACACCGATGGCGAAGGCAGCCTTCTGGGCCAACACTGACGCTCATGCACGAAAGCGTGGGGAGCAAACAGGATTAGATACCCTGGTAGTCC</w:t>
      </w:r>
    </w:p>
    <w:p w14:paraId="1D0B5126">
      <w:pPr>
        <w:rPr>
          <w:rFonts w:hint="eastAsia"/>
        </w:rPr>
      </w:pPr>
      <w:r>
        <w:rPr>
          <w:rFonts w:hint="eastAsia"/>
        </w:rPr>
        <w:t>&gt;OTU007631</w:t>
      </w:r>
    </w:p>
    <w:p w14:paraId="53B373EE">
      <w:pPr>
        <w:rPr>
          <w:rFonts w:hint="eastAsia"/>
        </w:rPr>
      </w:pPr>
      <w:r>
        <w:rPr>
          <w:rFonts w:hint="eastAsia"/>
        </w:rPr>
        <w:t>CCTACGGGGGGCTGCAGTTAGGAATCTTGGGCAATGGGCGAAAGCCTGACCCAGCAACGCCGCGTGGGTGATGAAGGCCTTCGGGTCGTAAAGCCCTTTTGCACGGGAAGATAATGACGGTACCGTGCGAATAAGCCCCGGCTAACTACGTGCCAGCAGCCGCGGTAATACGTAGGGGGCGAGCGTTGTCCGGATTTATTGGGCGTAAAAGGCTTGTAGGTGGCCACGCCAAGTCGGATGTGAAATCTCCCGGCTCAACTGGGAGGGGTCATTCGATACTGGCGGGCTCGAGGCCGGTAGGGGGAAGTGGAATTCCCGGTGTAGTGGTGGAATGCGTAGAGATTTGGAGGAACACCAGTGGCGAAGGCGACTTTCTGGTCTGTTCTTGACGCTGAGGCGCGAAAGCTGGGGGAGCAAACGGGATTAGATACCCCAGTAGTCC</w:t>
      </w:r>
    </w:p>
    <w:p w14:paraId="0A05D38C">
      <w:pPr>
        <w:rPr>
          <w:rFonts w:hint="eastAsia"/>
        </w:rPr>
      </w:pPr>
      <w:r>
        <w:rPr>
          <w:rFonts w:hint="eastAsia"/>
        </w:rPr>
        <w:t>&gt;OTU007632</w:t>
      </w:r>
    </w:p>
    <w:p w14:paraId="4F374F9B">
      <w:pPr>
        <w:rPr>
          <w:rFonts w:hint="eastAsia"/>
        </w:rPr>
      </w:pPr>
      <w:r>
        <w:rPr>
          <w:rFonts w:hint="eastAsia"/>
        </w:rPr>
        <w:t>CCTACGGGGGGCAGCAGTGGGGAATTGTTCGCAATGGGCGCAAGCCTGACGACGCAACGCCGCGTGAGGGATGACGGCCTTCGGGTTGTAAACCTCTTTCAGCAGGGAAGAAGCGAAAGTGACGGTACCTGCAGAAGAAGCGCCGGCTAACTACGTGCCAGCAGCCGCGGTAATACGTAGGGCGCAAGCGTTGTCCGGAATTATTGGGCGTAAAGAGCGCGTAGGCGGTCCTTCAAGTCAGGCGTGAAAGCCCCGGGCTCAACCTGGGAACCGCGCTTGAGACTGGCGGACTAGAGTTCGGGAGAGGATGGTGGAATTCCCGGTGTAGCAGTGAAATGCGTAGAGATCGGGAGGAACATCTGTGGCGAAGGCGGCCACCTGGACCAGCACTGACACTGAGGCACGAAAGCGTGGGGAGCAAACAGGATTAGATACCCGGGTAGTCC</w:t>
      </w:r>
    </w:p>
    <w:p w14:paraId="11032E2A">
      <w:pPr>
        <w:rPr>
          <w:rFonts w:hint="eastAsia"/>
        </w:rPr>
      </w:pPr>
      <w:r>
        <w:rPr>
          <w:rFonts w:hint="eastAsia"/>
        </w:rPr>
        <w:t>&gt;OTU007633</w:t>
      </w:r>
    </w:p>
    <w:p w14:paraId="66DACBBB">
      <w:pPr>
        <w:rPr>
          <w:rFonts w:hint="eastAsia"/>
        </w:rPr>
      </w:pPr>
      <w:r>
        <w:rPr>
          <w:rFonts w:hint="eastAsia"/>
        </w:rPr>
        <w:t>CCTACGGGTGGCTGCAGTGGGGAATCTTGCGCAATGGACGAAAGTCTGACGCAGCGACGCCGCGTGGGTGAAGAAGGCCTTCGGGTTGTAAAGCCCTGTCGAGTGGGAAAAATGGCGTAGGTCATAATACGGCCTACGATTGATGGTACCACTAGAGGAAGCACCGGCTAACTCCGTGCCAGCAGCCGCGGTAATACGGGGGGGGCAAGCGTTGTTCGGAATTACTGGGCGTAAAGGGCTCGTAGGCGGCCAACTAAGTCAGACGTGAAATCCCCAGGCTCAACCTGGGAACTGCGTCTGATACTGGATGGCTTGAATTCGGGAGAGGGTAGCGGAATTCACGGTGTAGCGGTGAAATGCGTAGATATCTGGAGGAACACCGGTGGCGAAGGCGGCATCCTGGACCGACACTGACGCTGAGGCGCGAAAGCTAGGGGAGCAAACGGGATTAGATACCCGTGTAGTCC</w:t>
      </w:r>
    </w:p>
    <w:p w14:paraId="0B30B02B">
      <w:pPr>
        <w:rPr>
          <w:rFonts w:hint="eastAsia"/>
        </w:rPr>
      </w:pPr>
      <w:r>
        <w:rPr>
          <w:rFonts w:hint="eastAsia"/>
        </w:rPr>
        <w:t>&gt;OTU007634</w:t>
      </w:r>
    </w:p>
    <w:p w14:paraId="21C3BA5F">
      <w:pPr>
        <w:rPr>
          <w:rFonts w:hint="eastAsia"/>
        </w:rPr>
      </w:pPr>
      <w:r>
        <w:rPr>
          <w:rFonts w:hint="eastAsia"/>
        </w:rPr>
        <w:t>CCTACGGGAGGCAGCAGTCTAGAAGCATCGACAATGGAGGAAACTCTGATCGTGCGACGCCGCGTGCAGGACGAAGGTCTTCGGATCGTAAACTGCTTTCGCCAGGGGAGAAAGGCGCACAGGTAAATAGCCTGAGCGTCAGACGGTACCTGGTAAAGAAGCTCCGGCTAAGTCCGTGCCAGCAGCCGCGGTAATACGGGCGGAGCGAGCGTTGTTCGGAATTATTGGGTGTAAAGGGTGCGCAGGCGGTCGTTTAAGTCGGAAGTGAAATGTCCACGGCTCAACCGGGAATCTGCTTCCGATACTGGACGACTTGAGTGCGGGAGGGGAGCGTGGAATTCCTGGTGTAGCGGTGAAATGCGTAGAGATCGGAAAGAACACCAACGGCGAAAGCACTCTGCTGGGCCGACACTGACACTGAGAGACGAAAGCTAGGGGAGCGAATGGGATTAGATACCCTTGTAGTCC</w:t>
      </w:r>
    </w:p>
    <w:p w14:paraId="53DDD031">
      <w:pPr>
        <w:rPr>
          <w:rFonts w:hint="eastAsia"/>
        </w:rPr>
      </w:pPr>
      <w:r>
        <w:rPr>
          <w:rFonts w:hint="eastAsia"/>
        </w:rPr>
        <w:t>&gt;OTU007635</w:t>
      </w:r>
    </w:p>
    <w:p w14:paraId="3A778BA5">
      <w:pPr>
        <w:rPr>
          <w:rFonts w:hint="eastAsia"/>
        </w:rPr>
      </w:pPr>
      <w:r>
        <w:rPr>
          <w:rFonts w:hint="eastAsia"/>
        </w:rPr>
        <w:t>CCTACGGGAGGCAGCAGTAGGGAATCTTGCGCAATGGGCGAAAGCCTGACGCAGCGACGCCGCGTGAGGGATGAAGGCCTTCGGGTTGTAAACCTCTTTCAGCGGGGACGAAATTGACGGTACCCGCAGAAGAAGGTCCGGCCAACTACGTGCCAGCAGCCGCGGTAATACGTAGGGACCGAGCGTTGTCCGGAATCATTGGGCGTAAAGAGCTCGTAGGCGGTTTGGCAAGTCGGGTGTGAAAACTCTGGGCTCAACTCAGAGACGCCACTCGATACTGCCATGACTCGAGTCCGGTAGGGGAGTGCGGAATTCCTGGTGTAGCGGTGAAATGCGCAGATATCGGGAGGAACACCAGTAGCGAAGGCGGCTTCCTGGCCTGTAACTGACGCTGAGGCGCGAAAGCGTGGGGAGCAAACAGGATTAGATACCCGGGTAGTCC</w:t>
      </w:r>
    </w:p>
    <w:p w14:paraId="4336FDC6">
      <w:pPr>
        <w:rPr>
          <w:rFonts w:hint="eastAsia"/>
        </w:rPr>
      </w:pPr>
      <w:r>
        <w:rPr>
          <w:rFonts w:hint="eastAsia"/>
        </w:rPr>
        <w:t>&gt;OTU007636</w:t>
      </w:r>
    </w:p>
    <w:p w14:paraId="0DC37832">
      <w:pPr>
        <w:rPr>
          <w:rFonts w:hint="eastAsia"/>
        </w:rPr>
      </w:pPr>
      <w:r>
        <w:rPr>
          <w:rFonts w:hint="eastAsia"/>
        </w:rPr>
        <w:t>CCTACGGGTGGCAGCAGTAGGGAATCTTCCACAATGGACGAAAGTCTGACGCAGCGACGCCGCGTGAGGGATGAAGGCCTTCGGGTTGTAAACCTCTGTCAGGGGGGAAGAATCCGGAGTCGGTGAACAACCGACTCCACTGACGGTACCCCCAGAGGAAGCACCGGCTAACTCCGTGCCAGCAGCCGCGGTAAGACGGAGGGTGCAAACGTTGTCCGGAATTATTGGGCGTAAAGCGCGCGCAGGCGGTTTCTTAAGTCAGATGTGAAATCCCCGGGCTTAACCTGGGAACTGCGTTTGAAACTGGGAGACTTGAGTGTGGCAGAGGGGGGTGGAATTCCACGTGTAGCAGTGAAATGCGTAGATATAGGAAGGAACACCAGTGGCGAAGGCGACCACCTGGACTGATACTGACACTGAGGTGCGAAAGCGTGGGGAGCAAACAGGATTAGATACCCCAGTAGTCC</w:t>
      </w:r>
    </w:p>
    <w:p w14:paraId="1AD65E39">
      <w:pPr>
        <w:rPr>
          <w:rFonts w:hint="eastAsia"/>
        </w:rPr>
      </w:pPr>
      <w:r>
        <w:rPr>
          <w:rFonts w:hint="eastAsia"/>
        </w:rPr>
        <w:t>&gt;OTU007637</w:t>
      </w:r>
    </w:p>
    <w:p w14:paraId="350D21EA">
      <w:pPr>
        <w:rPr>
          <w:rFonts w:hint="eastAsia"/>
        </w:rPr>
      </w:pPr>
      <w:r>
        <w:rPr>
          <w:rFonts w:hint="eastAsia"/>
        </w:rPr>
        <w:t>CCTACGGGAGGCAGCAGTGGGGAATTTTGGACAATGGGGGCAACCCTGATCCAGCCATGCCGCGTGAGTGAAGAAGGCCTTCGGGTTGTAAAGCTCTTTCGGTGGGAACGAAACGGGCGCGGTGAATATCCGCGTTCAATGACGGTACTCACAGAAGAAGCACCGGCTAACTACGTGCCAGCAGCCGCGGTAATACGTAGGGTGCAGGCGTTAATCGGAATTATTGGGCGTAAAGCGCGCGCAGGCGGCTCGTCAAGCCTGACGTGAAAGCCCCCGGCTCAACCGGGGAGGGTCGTCGGGGACTGGCGAGCTTGAGGTCGGCAGGGGCTGGTGGAATTCCCGGTGTAGTGGTGAAATGCGTAGAGATCCGGAGGAACATCAGTGGCGAAGGCGGCTTTCTGGACTGAAACTGACGCTGAGGTGCGAAAGCGTGGGGAGCAAACAGGATTAGATACCCCGGTAGTCC</w:t>
      </w:r>
    </w:p>
    <w:p w14:paraId="2FB1B085">
      <w:pPr>
        <w:rPr>
          <w:rFonts w:hint="eastAsia"/>
        </w:rPr>
      </w:pPr>
      <w:r>
        <w:rPr>
          <w:rFonts w:hint="eastAsia"/>
        </w:rPr>
        <w:t>&gt;OTU007638</w:t>
      </w:r>
    </w:p>
    <w:p w14:paraId="095340AF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CAGGGGAAGAAACCACTTTTTTCCAAAAGTGTTGACGGTACCCTGGGAATAAGCACCGGCTAACTCCGTGCCAGCAGCCGCGGTAATACGGAGGGTGCAAGCGTTATCCGGATTCACTGGGTTTAAAGGGTGCGTAGGCGGGTCGTTAAGTGTCCGAGTGAAATCCCACGGCTCAACCGTGGAACTGCCGGGCATACTGGCGATCTTGAGGCATTCAGGGGCGAGCGGAACAAATGGTGGAGCGGTGAAATGCGTAGATATCATTTGGAACGCCAATGGTGAAAACAGCTCGCTGGGAATGATCTGACGCTGAGACGCGAAAGCCAGGGGAGCGAACGGGATTAGATACCCGGGTAGTCC</w:t>
      </w:r>
    </w:p>
    <w:p w14:paraId="0419FDFD">
      <w:pPr>
        <w:rPr>
          <w:rFonts w:hint="eastAsia"/>
        </w:rPr>
      </w:pPr>
      <w:r>
        <w:rPr>
          <w:rFonts w:hint="eastAsia"/>
        </w:rPr>
        <w:t>&gt;OTU007639</w:t>
      </w:r>
    </w:p>
    <w:p w14:paraId="275640DB">
      <w:pPr>
        <w:rPr>
          <w:rFonts w:hint="eastAsia"/>
        </w:rPr>
      </w:pPr>
      <w:r>
        <w:rPr>
          <w:rFonts w:hint="eastAsia"/>
        </w:rPr>
        <w:t>CCTACGGGTGGCTGCAGTGGGGAATCTTGCGCAATGGGCGAAAGCCTGACGCAGCAACTCCGCGTACGGGATGAAGGCCTTCGGGTTGTAAACCGTTTTCAGTAGGAACGAAAATGACGGTACCTACAGAAGAAGGACCGGCCAACTACGTGCCAGCAGCCGCGGTAATACGTAGGGTCCGAGCGTTGTCCGGATTTATTGGGCGTAAAGAGCTCGTAGGCGGCATGGTTAGTCGGGAGTTAAAACATTGGGCTTAACCCAGTGTCGCTTCCGATACTGCCAAGCTTGAGTATGACAGGGGAGAACGGAATTCCTGGTGTAGCGGTGAAATGCGCAGATATCAGGAGGAACACCGATGGCGAAGGCAGTTCTCTGGGTCATCACTGACGCTGAGGAGCGAAAGCGTGGGTAGCGAACAGGATTAGATACCCCAGTAGTCC</w:t>
      </w:r>
    </w:p>
    <w:p w14:paraId="7AAAF763">
      <w:pPr>
        <w:rPr>
          <w:rFonts w:hint="eastAsia"/>
        </w:rPr>
      </w:pPr>
      <w:r>
        <w:rPr>
          <w:rFonts w:hint="eastAsia"/>
        </w:rPr>
        <w:t>&gt;OTU007640</w:t>
      </w:r>
    </w:p>
    <w:p w14:paraId="584E349A">
      <w:pPr>
        <w:rPr>
          <w:rFonts w:hint="eastAsia"/>
        </w:rPr>
      </w:pPr>
      <w:r>
        <w:rPr>
          <w:rFonts w:hint="eastAsia"/>
        </w:rPr>
        <w:t>CCTACGGGGGGCTGCAGTGGGGAATCTTGCGCAATGGCCGAAAGGCTGACGCAGCGACGCCGCGTGCGGGAGGACGCTTTTCGGAGTGTAAACCGCTGTCGGGTGGGACGAAGGTCCCGGGGAGGAAATGCCCTGGGGATGACGGTACCACCAGAGGAAGCACCGGCTAACTTCGTGCCAGCAGCCGCGGTAATACGAAGGGTGCGAGCGTTGTTCGGAATTATTGGGCGTAAAGCGCGCGTAGGCGGCTGGTTAAGTCCTGTGTGAAAGACCACGGCTCAACCGTGGGGGTGCACGGGAAACTGGCCGGCTTGAGTGCAGGAGAGGGGAGCGGAATTCCCGGTGTAGCGGTGGAATGCGTAGAGATGTGGAGGAACACCAATGGCGAAGGCAGTTGCCTGGCCTATCACTGACGCTAAAGCACGAAAGCGTGGGGAGCAAACAGGATTAGATACCCGTGTAGTCC</w:t>
      </w:r>
    </w:p>
    <w:p w14:paraId="3B63D3D5">
      <w:pPr>
        <w:rPr>
          <w:rFonts w:hint="eastAsia"/>
        </w:rPr>
      </w:pPr>
      <w:r>
        <w:rPr>
          <w:rFonts w:hint="eastAsia"/>
        </w:rPr>
        <w:t>&gt;OTU007641</w:t>
      </w:r>
    </w:p>
    <w:p w14:paraId="3DD693BA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GCGGGTTGTAAAGCACTTTCAGAGGGGAAGAAAAAATCGGAGCTAACACCTCCGATCTTGACGTTACCCTTAGAAGAAGCACCGGCTAACTCCGTGCCAGCAGCCGCGGTAATACGGAGGGTGCAAGCGTTAATCGGAATTACTGGGCGTAAAGCGCACGCAGGTGGCTGAGTCAGTCGATTGTGAAAGCCCTGGGCTTAACCCCGGAATTGCCTTTGATACTGGATGTCTGGAGTTCGGGAGAGGTGAGTGGAATTCCCAGTGTAGCGGTGAAATGCGTAGATATTGGGAGGAACACCGGTGGCGAAGGCGGCCTCCTGGCTCGATACTGACGCTGAGGTGCGAAAGCGTGGGGATCAAACAGGATTAGATACCCCAGTAGTCC</w:t>
      </w:r>
    </w:p>
    <w:p w14:paraId="2C36652F">
      <w:pPr>
        <w:rPr>
          <w:rFonts w:hint="eastAsia"/>
        </w:rPr>
      </w:pPr>
      <w:r>
        <w:rPr>
          <w:rFonts w:hint="eastAsia"/>
        </w:rPr>
        <w:t>&gt;OTU007642</w:t>
      </w:r>
    </w:p>
    <w:p w14:paraId="26C662EA">
      <w:pPr>
        <w:rPr>
          <w:rFonts w:hint="eastAsia"/>
        </w:rPr>
      </w:pPr>
      <w:r>
        <w:rPr>
          <w:rFonts w:hint="eastAsia"/>
        </w:rPr>
        <w:t>CCTACGGGGGGCTGCAGCAAGGAATCTTCCGCAATGGGGGCAACCCTGACGGAGCAACGCCGCGTGGGGGATGACGCCCTTCGGGGTGTAAACCCCTTTTCTGCGGGAAGAAGGGCTTCGGCCTTGACGGTACCGCAGGAAGAAGGACCGGCTAACTACGTGCCAGCAGCCGCGGTCATACGTAGGACCCAAGCGTTATCCGGAGTGACTGGGCGTAAAGAGTTGCGTAGGTGGCAGACAAAGTGAATAGTGAAACCTGGTGGCTCAACCATACAGACTATTATTCAAACTCGTCTGCTCGAGAATGGTAGAGGTAACTGGAATTTCTAATGTAGGGGTAAAATCCGTAGATATTAGAAGGAACACCAATGGCGTAGGCAGGTTACTGGACCATTTCTGACACTGAGGCACGAAAGCGTGGGGAGCGAACCGGATTAGATACCCCTGTAGTCC</w:t>
      </w:r>
    </w:p>
    <w:p w14:paraId="582B84D6">
      <w:pPr>
        <w:rPr>
          <w:rFonts w:hint="eastAsia"/>
        </w:rPr>
      </w:pPr>
      <w:r>
        <w:rPr>
          <w:rFonts w:hint="eastAsia"/>
        </w:rPr>
        <w:t>&gt;OTU007643</w:t>
      </w:r>
    </w:p>
    <w:p w14:paraId="0E946F12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CTAATACCTTGCTGTTTTGACGTTACCGACAGAATAAGCACCGGCTAACTCTGTGCCAGCAGCCGCGGTAATACAGAGGGTGCAAGCGTTAATCGGAATTACTGGGCGTAAAGGGCGCGTAGGCGGCTAGCCAAGTCAGGCGTGAAATTCCCGGGCTCAACCTGGGGGCTGCGCTTGATACTGGCTGGCTTGAATGCGGGAGAGGATAGTGGAATTCCCAGTGTAGAGGTGAAATGCGTAGATATCGGGAGGAACACCCGTGGCGAAAGCGGCCTTCTGGACCGTACCTGACGCTCAGACGCGAAAGCTAGGGGAGCAAACGGGATTAGATACCCCAGTAGTCC</w:t>
      </w:r>
    </w:p>
    <w:p w14:paraId="090834C6">
      <w:pPr>
        <w:rPr>
          <w:rFonts w:hint="eastAsia"/>
        </w:rPr>
      </w:pPr>
      <w:r>
        <w:rPr>
          <w:rFonts w:hint="eastAsia"/>
        </w:rPr>
        <w:t>&gt;OTU007644</w:t>
      </w:r>
    </w:p>
    <w:p w14:paraId="56BE7D9D">
      <w:pPr>
        <w:rPr>
          <w:rFonts w:hint="eastAsia"/>
        </w:rPr>
      </w:pPr>
      <w:r>
        <w:rPr>
          <w:rFonts w:hint="eastAsia"/>
        </w:rPr>
        <w:t>CCTACGGGAGGCAGCAGTGGGGAATCTTGCGCAATGGGCGAAAGCCTGACGCAGCGACGCCGCGTGGGCGACGAAGGCCTTCGGGTTGTAAAGCCCTGTGGGGAGGGACGAACACCGGCTGGGTGAACAATCCAGTCGGCTGACGGTACCTCCTTAGCAAGCATCGGCTAACTCTGTGCCAGCAGCCGCGGTAAGACAGAGGATGCAAACGTTGCTCGGAATTACTGGGCGTAAAGCGCGTGTAGGCGGTTTCGCACGTCCGGTGTGAAAGCCCAGGGCTCAACCCCGGATCGGCCGTGGCGACTCCCGCGCTGGAGCACAGTAGAGGCGGGTGGAATTCCGGGTGTAGCGGTGGAATGCGTAGAGATCCGGAGGAAGACCGGTGGCGAAGGCGGTCTGCTGGGCAGTTTCTGACACTGAGGCGCGACAGCGTGGGGAGCAAACAGGATTAGATACCCCGGTAGTCC</w:t>
      </w:r>
    </w:p>
    <w:p w14:paraId="20891725">
      <w:pPr>
        <w:rPr>
          <w:rFonts w:hint="eastAsia"/>
        </w:rPr>
      </w:pPr>
      <w:r>
        <w:rPr>
          <w:rFonts w:hint="eastAsia"/>
        </w:rPr>
        <w:t>&gt;OTU007645</w:t>
      </w:r>
    </w:p>
    <w:p w14:paraId="51D7877F">
      <w:pPr>
        <w:rPr>
          <w:rFonts w:hint="eastAsia"/>
        </w:rPr>
      </w:pPr>
      <w:r>
        <w:rPr>
          <w:rFonts w:hint="eastAsia"/>
        </w:rPr>
        <w:t>CCTACGGGAGGCTGCAGTGGGGAATTTTGGACAATGGGGGCAACCCTGATCCAGCCATGCCGCGTGTGTGAAGAAGGCCTTCGGGTTGTAAAGCACTTTCGGCCGGAACGAAATCGCGCGATCTAATAAGTCGCGTGGATGACGGTACCGGAAGAAGAAGCACCGGCTAACTACGTGCCAGCAGCCGCGGTAATACGTAGGGGGCTAGCGTTGTCCGGATTTATTGGGCGTAAAGAGCTCGTAGGCGGTTCGGCAAGTCACGTGTGAAATCTCCACGCTCAACGTGGAGGGGCCACGTGAGACTGCTGTGACTAGAGTCCGGTAGGGGAGTGTGGAATTCCCGGTGTAGCGGTGAAATGCGCAGATATCAGGAGGAACACCGGTGGCGAAGGCGGGTCTCTGGGCCGATACTGACGCTGAGGAGCGAAAGCGTGGGGAGCGAACAGGATTAGATACCCTAGTAGTCC</w:t>
      </w:r>
    </w:p>
    <w:p w14:paraId="4A11D29D">
      <w:pPr>
        <w:rPr>
          <w:rFonts w:hint="eastAsia"/>
        </w:rPr>
      </w:pPr>
      <w:r>
        <w:rPr>
          <w:rFonts w:hint="eastAsia"/>
        </w:rPr>
        <w:t>&gt;OTU007646</w:t>
      </w:r>
    </w:p>
    <w:p w14:paraId="43C47C71">
      <w:pPr>
        <w:rPr>
          <w:rFonts w:hint="eastAsia"/>
        </w:rPr>
      </w:pPr>
      <w:r>
        <w:rPr>
          <w:rFonts w:hint="eastAsia"/>
        </w:rPr>
        <w:t>CCTACGGGGGGCTGCAGTGGGGAATATTGGGCAATGGGCGAAAGCCTGACCCAGCGACGCCGCGTGGGTGATGAAGGCCTTCGGGTCGTAAAGCCCTGTCGGGAGGGAAGAACGGTCTTGTGGTGAATACCCGCAAGATGTGACGGTACCTCCGAAGGAAGCACCGGCTAACTCTGTGCCAGCAGCCGCGGTAATACAGAGGGTGCGAGCGTTAATCGGAATTACTGGGCGTAAAGCGCGCGTAGGCGGCTTTGTAAGTCGGTTGTGAAATCCCCGGGCTTAACCTGGGAACTGCATCCGAGACTGCATGGCTAGAGTATGGGAGAGGGAAGTGGAATTTCAGGTGTAGCGGTGAAATGCGTAGATATCTGAAGGAACATCAGTGGCGAAAGCGACTTCCTGGACCAATACTGACGCTCATGTGCGAAAGCGTGGGGAGCAAACAGGATTAGATACCCCTGTAGTCC</w:t>
      </w:r>
    </w:p>
    <w:p w14:paraId="485B39DF">
      <w:pPr>
        <w:rPr>
          <w:rFonts w:hint="eastAsia"/>
        </w:rPr>
      </w:pPr>
      <w:r>
        <w:rPr>
          <w:rFonts w:hint="eastAsia"/>
        </w:rPr>
        <w:t>&gt;OTU007647</w:t>
      </w:r>
    </w:p>
    <w:p w14:paraId="23E56F50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GGAGAAGAAACCCTAGCATTCTTGCTGGGTTGACGGTACCCGATGAATAAGCACCGGCTAACTCCGTGCCAGCAGCCGCGGTAATACGGAGGGGGCTAGCGTTGTTCGGAATTACTGGGCGTAAAGCGCGCGTAGGCGGCTTTGTAAGTCTGGTGTTAAAGCCCGGAGCTCAACTCCGGTTCGCATCGGAAACTGTGTAGCTTGAGTGCAGAAGAGGAAAGCGGTATTCCACGTGTAGCGGTGAAATGCGTAGAGATGTGGAGGAACACCAGTGGCGAAGGCGGCTCTTTGGTCTGTAACTGACGCTGAGGCGCGAAAGCGTGGGGAGCAAACAGGATTAGATACCCCTGTAGTCC</w:t>
      </w:r>
    </w:p>
    <w:p w14:paraId="110DDB10">
      <w:pPr>
        <w:rPr>
          <w:rFonts w:hint="eastAsia"/>
        </w:rPr>
      </w:pPr>
      <w:r>
        <w:rPr>
          <w:rFonts w:hint="eastAsia"/>
        </w:rPr>
        <w:t>&gt;OTU007648</w:t>
      </w:r>
    </w:p>
    <w:p w14:paraId="34224191">
      <w:pPr>
        <w:rPr>
          <w:rFonts w:hint="eastAsia"/>
        </w:rPr>
      </w:pPr>
      <w:r>
        <w:rPr>
          <w:rFonts w:hint="eastAsia"/>
        </w:rPr>
        <w:t>CCTACGGGGGGCTGCAGTGAGGAATCTTGCGCAATGGGCGAAAGCCTGACGCAGCGACGCCGCGTGAGGGATGAAGGCCTTCGGGTCGTAAACCTCTGTCAGGGGGGAAGAACCCGCATCCGGTGAATAGCCGGAAGCGCTGACGGTACCCCCAGAGGAAGCACCGGCTAACTCCGTGCCAGCAGCCGCGGTAAGACGGAGGGTGCAAGCGTTGTCCGGAATCATTGGGCGTAAAGCGCACGTAGGCGGCCGGACAAGTTGGATGTGAAATCCCTGGGCTCAACCCAGGAAGTGCATCCAAAACTGGCCGGCTTGAATGTCGGAGGGGGTCAGAGAATTCCCGGTGTAGAGGTGAAATTCGTAGATATCGGGAGGAATACCAGTGGCGAAGGCGCTGACCTGGACGAACATTGACGCTGAGGTGCGAAAGCGTGGGTAGCAAACAGGATTAGATACCCGAGTAGTCC</w:t>
      </w:r>
    </w:p>
    <w:p w14:paraId="4BB82BAE">
      <w:pPr>
        <w:rPr>
          <w:rFonts w:hint="eastAsia"/>
        </w:rPr>
      </w:pPr>
      <w:r>
        <w:rPr>
          <w:rFonts w:hint="eastAsia"/>
        </w:rPr>
        <w:t>&gt;OTU007649</w:t>
      </w:r>
    </w:p>
    <w:p w14:paraId="2AAFB710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CCGGGACGAATGGCCACGACCTAATACGTCGTGGTGTGACGGTACCGGGTGAGGAAGCCCCGGCTAACTCTGTGCCAGCAGCCGCGGTAATACAGAGGTCTCAAGCGTTGTTCGGAATTATTGGGCGTAAAGGGTGCGTAGGCGGTCTGCTAAGCGTGTGGTGAAAGCTCGGGGCTCAACCCCGAGTCGGCCGTGCGAACTGGTGGACTGGAGCATGTCAGAGGCAGGCGGAATTCCGGGTGTAGCGGTGGAATGCGTAGAGATGTGGAGGAATACCGATGGCGAAGGCAGCCTCCTGGGCCTGTACTGACGCTCATGCACGAAAGCGTGGGGAGCAAACAGGATTAGATACCCTGGTAGTCC</w:t>
      </w:r>
    </w:p>
    <w:p w14:paraId="18C7B8F6">
      <w:pPr>
        <w:rPr>
          <w:rFonts w:hint="eastAsia"/>
        </w:rPr>
      </w:pPr>
      <w:r>
        <w:rPr>
          <w:rFonts w:hint="eastAsia"/>
        </w:rPr>
        <w:t>&gt;OTU007650</w:t>
      </w:r>
    </w:p>
    <w:p w14:paraId="5C91F764">
      <w:pPr>
        <w:rPr>
          <w:rFonts w:hint="eastAsia"/>
        </w:rPr>
      </w:pPr>
      <w:r>
        <w:rPr>
          <w:rFonts w:hint="eastAsia"/>
        </w:rPr>
        <w:t>CCTACGGGGGGCTGCAGCGGGGAATATTGCGCAATGGGCGAAACCCTGAGGCAGCAACGCCGCGTGCGGGAGGACGTCCTTCGGGATGTAAACCGCTTTTCAGGGGGAGCAGCAAGGAGCGTACCCCTGGAAGAAGTCACGGCTAACTACGTGCCAGCAGCCGCGGTAACACGTAGGTGACAAGCGTTATCCGGATTGACTGGGCGTAAAGGGTCCGTAGGTGGTCGGGCAGGTCTGCTGTGAAATCCCCTGGCTCAACTGGGGGGCGCCAGTGGAAACCGGCCGACTGGAGTCACGCAGAGGTCACTCGAATTCCCGGTGTAGTGGTGGAATGCGTAGAGATCGGGAGGAAGACCAGAGGCGCAAGCGGGTGACTGGGCGCTGACTGACACTGAGGGACGAAAGCGTGGGGAGCGAACAGGATTAGATACCCGTGTAGTCC</w:t>
      </w:r>
    </w:p>
    <w:p w14:paraId="19C2F711">
      <w:pPr>
        <w:rPr>
          <w:rFonts w:hint="eastAsia"/>
        </w:rPr>
      </w:pPr>
      <w:r>
        <w:rPr>
          <w:rFonts w:hint="eastAsia"/>
        </w:rPr>
        <w:t>&gt;OTU007651</w:t>
      </w:r>
    </w:p>
    <w:p w14:paraId="3E65555A">
      <w:pPr>
        <w:rPr>
          <w:rFonts w:hint="eastAsia"/>
        </w:rPr>
      </w:pPr>
      <w:r>
        <w:rPr>
          <w:rFonts w:hint="eastAsia"/>
        </w:rPr>
        <w:t>CCTACGGGGGGCTGCAACTGGGAATCGTGCGCAATGGACGAAAGTCTGACGCCGCGACGCCGCGTGAGGGATGAAGGTTCTTGGATCGTAAACCTCTTTTGCCACATTGGAGACAATGTGGAGAATAAGCACCGGCTAACTCCGTGCCAGCAGCAGCGGTAATACGGAGGGTGCAAGCGTTGTCCGGATTTATTGGGCGTAAAGAGTTCGTAGGCGGCTTGTCACGTCGGGTGTGAAAGCCCGGGGCTCAACCCCGGATCTGCCGTGCGAACTGCTGAGCTGGAGCACTGTAGAGGCAGGTGGAATTTCGGGTGTAGCGGTGGAATGCGTAGATATCTGGAGGAACACCGGTGGCGAAGGCGGCATCCTGGACCGGTATTGACGCTGAGGCGCGAAAGCCAGGGGAGCAAACGGGATTAGATACCCTGGTAGTCC</w:t>
      </w:r>
    </w:p>
    <w:p w14:paraId="1A8E8C94">
      <w:pPr>
        <w:rPr>
          <w:rFonts w:hint="eastAsia"/>
        </w:rPr>
      </w:pPr>
      <w:r>
        <w:rPr>
          <w:rFonts w:hint="eastAsia"/>
        </w:rPr>
        <w:t>&gt;OTU007652</w:t>
      </w:r>
    </w:p>
    <w:p w14:paraId="7DA627AE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GGAGTAACTGCCGGTACCTTGACGGTACCTAACCAGAAAGCCACGGCTAACTACGTGCCAGCAGCCGCGGTAATACGTAGGGGCCGAGCGTTGTCCGGAGTTATTGGGCGTAAAGCGCGCGCAGGCGGCTTCGCGCGTCCGACGTGAAAGCCCCCGGCTTAACCGGGGAGGGTCGTTGGGTACGGCGAGGCTTGAGTACTGGAGAGGGTCGCGGAATTCCCGGTGTAGCGGTGAAATGCGTAGAGATCGGGAGGAATACCAGAGGCGAAAGCGGCGGCCTGGACAGTTACTGACACTCAACTGCGAAAGCGTGGGGAGCAAACAGGATTAGATACCCCGGTAGTCC</w:t>
      </w:r>
    </w:p>
    <w:p w14:paraId="12947026">
      <w:pPr>
        <w:rPr>
          <w:rFonts w:hint="eastAsia"/>
        </w:rPr>
      </w:pPr>
      <w:r>
        <w:rPr>
          <w:rFonts w:hint="eastAsia"/>
        </w:rPr>
        <w:t>&gt;OTU007653</w:t>
      </w:r>
    </w:p>
    <w:p w14:paraId="60E83A99">
      <w:pPr>
        <w:rPr>
          <w:rFonts w:hint="eastAsia"/>
        </w:rPr>
      </w:pPr>
      <w:r>
        <w:rPr>
          <w:rFonts w:hint="eastAsia"/>
        </w:rPr>
        <w:t>CCTACGGGCGGCTGCAGTGAGGAATCTTGCGCAATGGGCGAAAGCCTGACGCAGCGACGCCGCGTGTGGGATGAAGGGTTTCGATCCGTAAACCACTGTCATTTGTGAACAATGGTTATCCATGAATAATGGATGACTTGATAGTAATGAAAGAGGAAGGGACGGCTAACTCTGTGCCAGCAGCCGCGGTAATACAGAGGTCCCGAGCGTTGTCCGGATTTATTGGGTGTAAAGGGTGTGTAGGCGGGCCCGCAAGTCAGGGGTGAAAGCCAGCGGCTTAACCGTTGGATTGCCTTTGATACTGCGGGTCTTGAATCCTGGAGGGGTCACTAGAATTCGTGGTGTAGCGGTGAAATGCGTAGATATCACGAGGAATACCAGAGGCGTAGGCGGGTGACTGGACAGGAATTGACGCTGAGGCACGAAAGCGTGGGGAGCGAACAGGATTAGATACCCGAGTAGTCC</w:t>
      </w:r>
    </w:p>
    <w:p w14:paraId="2C45D76A">
      <w:pPr>
        <w:rPr>
          <w:rFonts w:hint="eastAsia"/>
        </w:rPr>
      </w:pPr>
      <w:r>
        <w:rPr>
          <w:rFonts w:hint="eastAsia"/>
        </w:rPr>
        <w:t>&gt;OTU007654</w:t>
      </w:r>
    </w:p>
    <w:p w14:paraId="1A52983D">
      <w:pPr>
        <w:rPr>
          <w:rFonts w:hint="eastAsia"/>
        </w:rPr>
      </w:pPr>
      <w:r>
        <w:rPr>
          <w:rFonts w:hint="eastAsia"/>
        </w:rPr>
        <w:t>CCTACGGGAGGCTGCAGTCGAGAATTTTTCTCAATGGGCGAAAGCCTGAAGGAGCGACGCCGCGTGGGGGATGAAGGGCTTCGGTCCGTAAACTGCTTTTGTCAGGGACGAATCATGACGGTACCTGAAGAATAAGAGGTTGCTAACTCTGTGCCAGCAGCAGCGGTAATACAGAGACCTCAAGCATTATCCGGATTTATTGGGCGTAAAGGGTCCGCAGGTGGCTAGTCACGTCACGGGTTAAATGTCAGGGCTCAACTCTGACACCGCTCGTGATACGGATTAGCTCGAGCATGGGAGAGGTACGCGGAATTACAGGTGTAGTAGTAAAATGCGTTAATATCTGTAAGAACACCAAATGCGAAGGCAGCGTACTGGAACATTGCTGACACTCAGGGACGAAAGCGTGGGGAGCGAAAGGGATTAGATACCCCAGTAGTCC</w:t>
      </w:r>
    </w:p>
    <w:p w14:paraId="653529E7">
      <w:pPr>
        <w:rPr>
          <w:rFonts w:hint="eastAsia"/>
        </w:rPr>
      </w:pPr>
      <w:r>
        <w:rPr>
          <w:rFonts w:hint="eastAsia"/>
        </w:rPr>
        <w:t>&gt;OTU007655</w:t>
      </w:r>
    </w:p>
    <w:p w14:paraId="28653144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CTAGGGTTGTAAAGCTCTTTCACCGGTGAAGATAATGACGGTAACCGGAGAAGAAGCCCCGGCTAACTTCGTGCCAGCAGCCGCGGTAATACGAAGGGGGCTAGCGTTGTTCGGAATTACTGGGCGTAAAGCGTGCGCAGGCGGTTCGCCAAGTCAGGTGTGAAATCCCCGGGCTTAACCTGGGAATTGCGCTTGATACTAGCGAGCTTGAGTGTGGCAGAGGGAGGTGGAATTCCACGTGTAGCGGTGAAATGCGTAGATATGTGGAGGAACACCGATGGCGAAGGCAGCCTCCTGGGCCAATACTGACGCTCATGCACGAAAGCGTGGGGAGCAAACAGGATTAGATACCCCGGTAGTCC</w:t>
      </w:r>
    </w:p>
    <w:p w14:paraId="7318494A">
      <w:pPr>
        <w:rPr>
          <w:rFonts w:hint="eastAsia"/>
        </w:rPr>
      </w:pPr>
      <w:r>
        <w:rPr>
          <w:rFonts w:hint="eastAsia"/>
        </w:rPr>
        <w:t>&gt;OTU007656</w:t>
      </w:r>
    </w:p>
    <w:p w14:paraId="31E2FC67">
      <w:pPr>
        <w:rPr>
          <w:rFonts w:hint="eastAsia"/>
        </w:rPr>
      </w:pPr>
      <w:r>
        <w:rPr>
          <w:rFonts w:hint="eastAsia"/>
        </w:rPr>
        <w:t>CCTACGGGGGGCTGCAGTCTAGAGGCTTCGGCAATGGACGAAAGTCTGACCGAGCGACGCCGCGTGCGGGATGAAGGGCTTCGGCTTGTAAACCGCTTTTCTTTGGGACGAAGGGGTGGGTCGTGAACTCATTCTTGACGGTACCAGAGGAATAAGCCCCGGCTAACTCCGTGCCAGCAGCCGCGGTAAGACGGAGGGGGCAAGCGTTGTTCGGATTTACTGGGCGTAAAGGGCGCGTAGGCGGCGCAACAAGTCAGTTGTGAAATCTCTGGGCTTAACCCAGAGCGGTCAACTGATACTGCTTTGCTAGAGTGCAGAAGGGGCAATCGGAATTCTTGGTGTAGCGGTGAAATGCGTAGATATCAAGAGGAACACCTGAGGTGAAGACGGGTTGCTGGGCTGACACTGACGCTGAGGCGCGAAAGCTAGGGTAGCAAACGGGATTAGATACCCCTGTAGTCC</w:t>
      </w:r>
    </w:p>
    <w:p w14:paraId="4B55C6AC">
      <w:pPr>
        <w:rPr>
          <w:rFonts w:hint="eastAsia"/>
        </w:rPr>
      </w:pPr>
      <w:r>
        <w:rPr>
          <w:rFonts w:hint="eastAsia"/>
        </w:rPr>
        <w:t>&gt;OTU007657</w:t>
      </w:r>
    </w:p>
    <w:p w14:paraId="6B0B7256">
      <w:pPr>
        <w:rPr>
          <w:rFonts w:hint="eastAsia"/>
        </w:rPr>
      </w:pPr>
      <w:r>
        <w:rPr>
          <w:rFonts w:hint="eastAsia"/>
        </w:rPr>
        <w:t>CCTACGGGTGGCAGCAGTAGGGAATATTGGTCAATGGATGGAAGTCTGAACCAGCCATGCCGCGTGCAGGAAGAAGGCGTTATGCGTTGTAAACTGCTTTTGCCAGGGGATAAAAAGGGCGTGCGCGCCACATTGAAGGTACCTGGTGAATAAGCCACGGCTAACTACGTGCCAGCAGCCGCGGTAATACGTAGGTGGCAAGCGTTGTCCGGATTCACTGGGTGTAAAGGGTGCGTAGGCGGGACAATAAGTCAGTGGTGAAATCTTACGGCTCAACCGTGAAACTGCCATTGATACTGTTGTTCTTGAGTTCGGGAGAGGTTGATGGAATTCCAGGTGTAGCGGTGAAATGCGTAGATATAGGAAGGAACACCAGTGGCGAAGGCGACCACCTGGACTGATACTGACACTGAGGTGCGAAAGCGTGGGGAGCAAACAGGATTAGATACCCTAGTAGTCC</w:t>
      </w:r>
    </w:p>
    <w:p w14:paraId="724334F0">
      <w:pPr>
        <w:rPr>
          <w:rFonts w:hint="eastAsia"/>
        </w:rPr>
      </w:pPr>
      <w:r>
        <w:rPr>
          <w:rFonts w:hint="eastAsia"/>
        </w:rPr>
        <w:t>&gt;OTU007658</w:t>
      </w:r>
    </w:p>
    <w:p w14:paraId="28FC6CD9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AGAAATCCCGGAATTCTTTCTGGGTTGACGGTACCATAGGAATAAGCACCGGCTAACTACGTGCCAGCAGCCGCGGTAATACGTAGGGTGCGAGCGTTAATCGGAATTACTGGGCGTAAAGCGTGCGCAGGCGGTTTGATAAGACAGGCGTGAAATCCCCGAGCTTAACTTGGGAATGGCGCTTGTGACTGTCAGGCTAGAGTATGTCAGAGGGGGGTAGAATTCCACGTGTAGCAGTGAAATGCGTAGATATGTGGAGGAATACCGATGGCGAAGGCAGCCCCCTGGGATAACACTGACGCTCATGCACGAAAGCGTGGGGAGCAAACAGGATTAGATACCCGGGTAGTCC</w:t>
      </w:r>
    </w:p>
    <w:p w14:paraId="1D7469D7">
      <w:pPr>
        <w:rPr>
          <w:rFonts w:hint="eastAsia"/>
        </w:rPr>
      </w:pPr>
      <w:r>
        <w:rPr>
          <w:rFonts w:hint="eastAsia"/>
        </w:rPr>
        <w:t>&gt;OTU007659</w:t>
      </w:r>
    </w:p>
    <w:p w14:paraId="4DD28195">
      <w:pPr>
        <w:rPr>
          <w:rFonts w:hint="eastAsia"/>
        </w:rPr>
      </w:pPr>
      <w:r>
        <w:rPr>
          <w:rFonts w:hint="eastAsia"/>
        </w:rPr>
        <w:t>CCTACGGGTGGCTGCAGTGGGGAATCTTGGACAATGGGCGCAAGCCTGATCCAGCCATGCCGCGTGAGTGAAGAAGGCCTTCGGGTTGTAAAGCTCTTTTACCAGGGACGATAATGACGGTACCTGGAGAATAAGCCCCGGCAAACTTCGTGCCAGCAGCCGCGGTAATACGAAGGGGGCTAGCGTTGTTCGGAATTACTGGGCGTAAAGCGCACGTAGGCGGCTTTGTAAGTTAGAGGTGAAAGCCCGGAGCTCAACTCCGGAACTGCCTTTAAGACTGCATCGCTTGAACGTCGGAGAGGTAAGTGGAATTCCCGGTGTAGCAGTGAAATGCGTAGAGATCGGGAGGAACATCTGTGGCGAAGGCGACTACCTGGACCAGCACTGACACTGAGGCACGAAAGCGTGGGGAGCAAACAGGATTAGATACCCGGGTAGTCC</w:t>
      </w:r>
    </w:p>
    <w:p w14:paraId="026B444B">
      <w:pPr>
        <w:rPr>
          <w:rFonts w:hint="eastAsia"/>
        </w:rPr>
      </w:pPr>
      <w:r>
        <w:rPr>
          <w:rFonts w:hint="eastAsia"/>
        </w:rPr>
        <w:t>&gt;OTU007660</w:t>
      </w:r>
    </w:p>
    <w:p w14:paraId="4C08080A">
      <w:pPr>
        <w:rPr>
          <w:rFonts w:hint="eastAsia"/>
        </w:rPr>
      </w:pPr>
      <w:r>
        <w:rPr>
          <w:rFonts w:hint="eastAsia"/>
        </w:rPr>
        <w:t>CCTACGGGGGGCTGCAGTGGGGAATATTGGACAATGGGCGAAAGCCTGATCCAGCAACGCCGCGTGGGGGACGAAGGCCTTCGGGTTGTAAACCCCTGTCGGGTGGGACGAACGGTCGGCGGCAAATAGTCGCCGACCTTGACGGTACCACCAGAGGAAGCCCCGGCTAACTCCGTGCCAGCAGCCGCGGTAATACGGAGGGGGCAAGCGTTGTTCGGATTCATTGGGCGTAAAGGGTGCGTAGGTGGCGCTGTAAGTCGGGTGTGAAAGTCAAAGGCTCAACCTTTGAAAGCCGATGGATACTGCCGGGCTAGAGTCCGGAAGAGGCGAGTGGAATTCCTGGTGTAGCGGTGGAATGCGCAGATATCAGGAGGAACACCGATAGCGAAGGCAGCTCGCTGGGACGGTACTGACGCTAAGGCGCGACAGCGTGGGGAGCAAACAGGATTAGATACCCGGGTAGTCC</w:t>
      </w:r>
    </w:p>
    <w:p w14:paraId="14219813">
      <w:pPr>
        <w:rPr>
          <w:rFonts w:hint="eastAsia"/>
        </w:rPr>
      </w:pPr>
      <w:r>
        <w:rPr>
          <w:rFonts w:hint="eastAsia"/>
        </w:rPr>
        <w:t>&gt;OTU007661</w:t>
      </w:r>
    </w:p>
    <w:p w14:paraId="4DB7F372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CTTAATACGTTGCTGTTTTGACGTTACCGACAGAATAAGCACCGGCTAACTCTGTGCCAGCAGCCGCGGTAATACAGAGGGTGCAAGCGTTAATCGGAATTACTGGGCGTAAAGGGCGCGTAGGCGGCCTGGTAAGTCGGGGGTGAAACGCTGCGGCTCAACCGCAGCACTGCCTTCGAGACTGTCAGGCTTGAGCACGGTAGAGGCTGGTGGAATTCCCGGTGTAGCAGTGAAATGCGTAGATATCAGAAAGAACACCAGTGGCGAAGGCGGTCCTCTGGTCTGTAACTGACGCTGAGGCGCGAAAGCGTGGGGAGCGAACAGGATTAGATACCCCAGTAGTCC</w:t>
      </w:r>
    </w:p>
    <w:p w14:paraId="7A5E0F17">
      <w:pPr>
        <w:rPr>
          <w:rFonts w:hint="eastAsia"/>
        </w:rPr>
      </w:pPr>
      <w:r>
        <w:rPr>
          <w:rFonts w:hint="eastAsia"/>
        </w:rPr>
        <w:t>&gt;OTU007662</w:t>
      </w:r>
    </w:p>
    <w:p w14:paraId="7B6EB2A2">
      <w:pPr>
        <w:rPr>
          <w:rFonts w:hint="eastAsia"/>
        </w:rPr>
      </w:pPr>
      <w:r>
        <w:rPr>
          <w:rFonts w:hint="eastAsia"/>
        </w:rPr>
        <w:t>CCTACGGGGGGCAGCAGTCGGGAATTTTGCCCAATGAGCGAAAGCTTGAGGCAGCAACTCCGCGTGAGGGACGAAGGCCTTCGGGTTGTAAACCTCTTTTCTCAGGGAAGATCCAAGACGGTACCTGAGGAATAAGCCACGGCTAACTACGTGCCAGCAGCCGCGGTAATACGTAGGTGGCAAGCGTTGTCCGGATTTACTGGGCGTAAAGAGCGCGCAGGCGGTTGTGCCAAGTCTGGTGTGAAATCTCCCGGCTTAACCGGGAGGGTGCGCCAGATACTGGCCGACTTGAGGGTGGGAGAGGAACGCGGAATTCCTGGTGTAGCGGTGAAATGCGTAGATATCGTGAGGAAGACCAGTGGCGAAGGCGGGTCTCTGGACAGTTCCTGACACTGAGGCACGAAGGCCAGGGGAGCAAACGGGATTAGATACCCCTGTAGTCC</w:t>
      </w:r>
    </w:p>
    <w:p w14:paraId="4ECE48DB">
      <w:pPr>
        <w:rPr>
          <w:rFonts w:hint="eastAsia"/>
        </w:rPr>
      </w:pPr>
      <w:r>
        <w:rPr>
          <w:rFonts w:hint="eastAsia"/>
        </w:rPr>
        <w:t>&gt;OTU007663</w:t>
      </w:r>
    </w:p>
    <w:p w14:paraId="642B9DC6">
      <w:pPr>
        <w:rPr>
          <w:rFonts w:hint="eastAsia"/>
        </w:rPr>
      </w:pPr>
      <w:r>
        <w:rPr>
          <w:rFonts w:hint="eastAsia"/>
        </w:rPr>
        <w:t>CCTACGGGGGGCTGCAGTCGAGAATAATTCACAATGGGGGCAACCCTGATGGTGCAACGCCGCGTGGAGGATGAAGGTCTTCGGATTGTAAACTCCTGTCACGAGTTAAGAAGGTGTCACGACGAACAGTGGTGACATTTGACGTAAGCTCGAGAGGAAGCACTGGCTAACTCTGTGCCAGCAGCCGCGGTAATACAGAGAGTGCAAACGTTGTTCGGAATTACTGGGCGTAAAGCGCACGCAGGTGGCATGTTAAGTCTGACGTGAAAGCTCCTGGCTTAACTGGGAGAGGTCGTTGGAGACTGGCAGGCTTGAGGTAAGGAGAGGGGTGCAGAATTCCCGGTGTAGTGGTGGAATGCGTAGATATCGGGAGGAATACCAGTGGCGAAAGCGGCACCCTGGCCTTGGCCTGACGCTCAGGTGCGAAAGCGTGGGGAGCGAACGGGATTAGATACCCCTGTAGTCC</w:t>
      </w:r>
    </w:p>
    <w:p w14:paraId="3E1C9916">
      <w:pPr>
        <w:rPr>
          <w:rFonts w:hint="eastAsia"/>
        </w:rPr>
      </w:pPr>
      <w:r>
        <w:rPr>
          <w:rFonts w:hint="eastAsia"/>
        </w:rPr>
        <w:t>&gt;OTU007664</w:t>
      </w:r>
    </w:p>
    <w:p w14:paraId="491758A3">
      <w:pPr>
        <w:rPr>
          <w:rFonts w:hint="eastAsia"/>
        </w:rPr>
      </w:pPr>
      <w:r>
        <w:rPr>
          <w:rFonts w:hint="eastAsia"/>
        </w:rPr>
        <w:t>CCTACGGGTGGCTGCAGTGGGGAATATTGGACAATGGGGGCAACCCTGATCCAGCCATGCCGCGTGTGTGAAGAAGGCCTTAGGGTTGTAAAACACTTTCAGCGGGGAAGATGATGACGGTACCCGCAGAAGAAGCCCCGGCTAACTCCGTGCCAGCAGCCGCGGTAATACGGAGGGGGCTAGCGTTGTTCGGAATTACTGGGCGTAAAGGGCGTGTAGGCGGTTTGCCGAGTCAGATGTGAAAGCCCCGGGCTCAACCTGGGACACCACCCGATACTGCTCTGGCTAGAGTCCGGTAGGGGAGCGTGGAATTCCTGGTGTAGTGGTGAAATGCGTAGAGATCAGGCGGAACACCCGTGGCGAAGGCGGCCAGCTGGGCCGTCCCTGACGCTGAGGCGCGAAGGCGTGGGGAGCGAACGGGATTAGATACCCCTGTAGTCC</w:t>
      </w:r>
    </w:p>
    <w:p w14:paraId="14678B49">
      <w:pPr>
        <w:rPr>
          <w:rFonts w:hint="eastAsia"/>
        </w:rPr>
      </w:pPr>
      <w:r>
        <w:rPr>
          <w:rFonts w:hint="eastAsia"/>
        </w:rPr>
        <w:t>&gt;OTU007665</w:t>
      </w:r>
    </w:p>
    <w:p w14:paraId="76F27A93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GCCCAGCGCAAGCTGGGTTGACCTATCCCTGGAGGAAGGACGGGCTAAGTTCGTGCCAGCAGCCGCGGTAATACGTAGGGACCAAGCGTTGTTCGGATTTACTGGGCGTAAAGGGCGCGTAGGCGGCTCAGAAAGTTGGGTGTGAAATCCCTCGGCTCAACCGAGGAATTGCGCCCAAAACTACTGGGCTCGAGGGAGTTAGAGGTGAGCGGAACTCACGGTGGAGCGGTGAAATGCGTTGATATCGCTTGGAACGCCGACGGTGAAAACAGCTCGCTGGGGGTCTTCTGACGCTGAGACACGAAAGCCAGGGGAGCGAACGGGATTAGATACCCGAGTAGTCC</w:t>
      </w:r>
    </w:p>
    <w:p w14:paraId="546BE00E">
      <w:pPr>
        <w:rPr>
          <w:rFonts w:hint="eastAsia"/>
        </w:rPr>
      </w:pPr>
      <w:r>
        <w:rPr>
          <w:rFonts w:hint="eastAsia"/>
        </w:rPr>
        <w:t>&gt;OTU007666</w:t>
      </w:r>
    </w:p>
    <w:p w14:paraId="0A79185B">
      <w:pPr>
        <w:rPr>
          <w:rFonts w:hint="eastAsia"/>
        </w:rPr>
      </w:pPr>
      <w:r>
        <w:rPr>
          <w:rFonts w:hint="eastAsia"/>
        </w:rPr>
        <w:t>CCTACGGGCGGCAGCAGTGGGGAATTTTTGGCAATGGGGGCAACCCTGACCAAGCAACGCCGCGTGGGTGATGAAGTCTCTTGGGACGTAAAACCCTTTCGACGGGGAAGAAAGCCGCAAGGCTTGACGGTACCCGTAGAAGAAGCCCCGGCTAACTCCGTGCCAGCAGCCGCGGTAATACGGGGGGGGCAAGCGTTGTTCGGAATTACTGGGCGTAAAGAGTCCGTAGGCGGCTTGTTAGGTGAGGTGTGAAATCCCCCGGCTCAACCGAGGAATTGCGCTTCAAACCGGCAAGCTTGAGGAGGATAGAGGTGGGCGGAACTGATGGTGGAGCGGTGAAATGCGTTGATATCATCAGGAACACCGGAGGCGAAAGCGGTCCACTGGGTCCTTTCTGACGCTGAGGGACGAAAGCTAGGGGAGCGAACGGGATTAGATACCCGTGTAGTCC</w:t>
      </w:r>
    </w:p>
    <w:p w14:paraId="3C3C4B25">
      <w:pPr>
        <w:rPr>
          <w:rFonts w:hint="eastAsia"/>
        </w:rPr>
      </w:pPr>
      <w:r>
        <w:rPr>
          <w:rFonts w:hint="eastAsia"/>
        </w:rPr>
        <w:t>&gt;OTU007667</w:t>
      </w:r>
    </w:p>
    <w:p w14:paraId="1F6BFCED">
      <w:pPr>
        <w:rPr>
          <w:rFonts w:hint="eastAsia"/>
        </w:rPr>
      </w:pPr>
      <w:r>
        <w:rPr>
          <w:rFonts w:hint="eastAsia"/>
        </w:rPr>
        <w:t>CCTACGGGAGGCAGCAGTGGGGAATCTTGCGCAATGGGGGAAACCCTGACGCAGCGACGCCGCGTGCGGGATGAAGGCCTTCGGGTTGTAAACCGCTTTCAGCAGGGACGAAATTGACGGTACCTGCAGAAGAAGCACCGGCTAACTCCGTGCCAGCAGCTGCGGTAATACGGAGGGTGCAAGCATTGATCGGAATTATTGGGCGTAAAGGGCGCGTAGGCGGCCTGATAAGTCAGATGTGAAATACCGGGGCTCAACCCCGGCGCTGCATTTGAAACTATCAGGCTAGAGTATAGTTAGGGAAAATGGAATTCCACGTGTAGCGGTGAAATGCGTAGATATGTGGAAGAACACCGGTGGTGAAGACGATTTTCTGGGCTATAACTGACGCTGAGGCGCGAAAGCTAGGGGAGCAAACAGGATTAGATACCCCAGTAGTCC</w:t>
      </w:r>
    </w:p>
    <w:p w14:paraId="52D4F444">
      <w:pPr>
        <w:rPr>
          <w:rFonts w:hint="eastAsia"/>
        </w:rPr>
      </w:pPr>
      <w:r>
        <w:rPr>
          <w:rFonts w:hint="eastAsia"/>
        </w:rPr>
        <w:t>&gt;OTU007668</w:t>
      </w:r>
    </w:p>
    <w:p w14:paraId="296B647F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GCGGGAAGAACACCTTCTGGGCTAACACCACAGAGGGCTGACGGTACCGCTAAAGGAAGCCCCGGCTAACTCCGTGCCAGCAGCCGCGGTAATACGGGGGGAGCAAGCGTTGTTCGGATTTACTGGGCGTAAAGGGCGCGTAGGCGGCGCAACAAGTCACTTGTGAAATCTCTAAGCTTAACTTAGAACGGTCAAGTGATACTGATGTGCTAGAGTGCAGAAAGGGCAACCGGAATTCTTGGTGTAGCGGTGAAATGCGTAGATATCAGGAGGAACACCGGTGGCGAAGGCGGCTTCCTGGACACTAACTGACGCTGAGACGCGAAAGCGTGGGGAGCAAACAGGATTAGATACCCGAGTAGTCC</w:t>
      </w:r>
    </w:p>
    <w:p w14:paraId="1A2740D1">
      <w:pPr>
        <w:rPr>
          <w:rFonts w:hint="eastAsia"/>
        </w:rPr>
      </w:pPr>
      <w:r>
        <w:rPr>
          <w:rFonts w:hint="eastAsia"/>
        </w:rPr>
        <w:t>&gt;OTU007669</w:t>
      </w:r>
    </w:p>
    <w:p w14:paraId="65043221">
      <w:pPr>
        <w:rPr>
          <w:rFonts w:hint="eastAsia"/>
        </w:rPr>
      </w:pPr>
      <w:r>
        <w:rPr>
          <w:rFonts w:hint="eastAsia"/>
        </w:rPr>
        <w:t>CCTACGGGGGGCAGCAGTGGGGAATATTGGACAATGGGCGAAAGCCTGATCCAGCAATGCCGTGTGAGTGAAGAAGGCCTTCGGGTTGTAAAGCTCTTTCAGTCGAGAAGAAAAGGTTGTGAATAATACTCACAATCCATGACGGTATCGACAGAAGAAGCACCGGCTAACTCCGTGCCAGCAGCCGCGGTAATACGGAGGGTGCAAGCGTTATCCGGATTCACTGGGTTTAAAGGGTGCGTAGGAGGGCAGGTAAGTCAGTGGTGAAATCCTAGAGCTTAACTCTAGAACTGCCGTTGATACTATCTGTCTTGAATACCGTGGAGATGAGCGGAATATGTCATGTAGCGGTGAAATGCTTAGATATGACATAGAACACCAATTGCGAAGGCAGCTCGTTACACGCATATTGACTCTGAGGCACGAAAGCGTGGGGATCAAACAGGATTAGATACCCCAGTAGTCC</w:t>
      </w:r>
    </w:p>
    <w:p w14:paraId="3FDCB2BD">
      <w:pPr>
        <w:rPr>
          <w:rFonts w:hint="eastAsia"/>
        </w:rPr>
      </w:pPr>
      <w:r>
        <w:rPr>
          <w:rFonts w:hint="eastAsia"/>
        </w:rPr>
        <w:t>&gt;OTU007670</w:t>
      </w:r>
    </w:p>
    <w:p w14:paraId="08F9D974">
      <w:pPr>
        <w:rPr>
          <w:rFonts w:hint="eastAsia"/>
        </w:rPr>
      </w:pPr>
      <w:r>
        <w:rPr>
          <w:rFonts w:hint="eastAsia"/>
        </w:rPr>
        <w:t>CCTACGGGCGGCAGCAGTCGGGAATTTTGGGCAATGGGGGAAACCCTGACCGAGCGACGCCGCGTGGAGGATGACGGCTTTCGGGTTGTAAACTCCTTTCGGCAGGAAGAAAGGCGGGGGTGGTGAACTCTCGTTTGATCGACCTGCGGAAGAAGCCCCGGCTAACTCCGTGCCAGCAGCCGCGGTAATACAGAGGGTGCAAGCGTTAATCGGAATTACTGGGCGTAAAGCGCGCGTAGGCGGTTTGTTAAGTCAGCTGTGAAAGCCCCGGGCTTAACCTGGGAACTGCAGTTGATACTGGCCGACTAGAGTACGAGAGAGGGAGGTAGAATTCCATGTGTAGCGGTGAAATGCGTAGATATATGGAGGAATACCGGTGGCGAAGGCGGCCTCCTGGCTCGATACTGACGCTGAGGTGCGAAAGCGTGGGGATCAAACAGGATTAGATACCCGAGTAGTCC</w:t>
      </w:r>
    </w:p>
    <w:p w14:paraId="498DF933">
      <w:pPr>
        <w:rPr>
          <w:rFonts w:hint="eastAsia"/>
        </w:rPr>
      </w:pPr>
      <w:r>
        <w:rPr>
          <w:rFonts w:hint="eastAsia"/>
        </w:rPr>
        <w:t>&gt;OTU007671</w:t>
      </w:r>
    </w:p>
    <w:p w14:paraId="21F9F8D7">
      <w:pPr>
        <w:rPr>
          <w:rFonts w:hint="eastAsia"/>
        </w:rPr>
      </w:pPr>
      <w:r>
        <w:rPr>
          <w:rFonts w:hint="eastAsia"/>
        </w:rPr>
        <w:t>CCTACGGGTGGCAGCAGTAACGAATCTTCCGCAATGCACGAAAGTGTGACGGAGCGACGCCGCGTGTGGGACGAAGTCCTTCGGGATGTAAACCACTGTCAGGGGTAAGAAAGTTCTGATCTACCCCAAAGGAAGAGACGACTAACTCTGTGCCAGCAGTCGCGGTAATACAGAGGTCTCGAGCGTTAGTCGGAATCACTGGGCTTAAAGCGTGCGTAGGCGGCCTGCTAAGTCACACGTGAAATCCCTCGGCTCAACCGGGGAACTGCGTGTGATACTGGCGGGCTCGAATTCGGGAGAGGGATGTGGAATTCCAGGTGTAGCGGTGAAATGCGTAGATATCGGAAGGAACACCAGTGGCGAAGGCGGCTTCCTGGTCCAACACTGACGCTGAGGCGCGAAAGCGTGGGGAGCGAACGGGATTAGATACCCGTGTAGTCC</w:t>
      </w:r>
    </w:p>
    <w:p w14:paraId="48F05AEE">
      <w:pPr>
        <w:rPr>
          <w:rFonts w:hint="eastAsia"/>
        </w:rPr>
      </w:pPr>
      <w:r>
        <w:rPr>
          <w:rFonts w:hint="eastAsia"/>
        </w:rPr>
        <w:t>&gt;OTU007672</w:t>
      </w:r>
    </w:p>
    <w:p w14:paraId="25F5BDBA">
      <w:pPr>
        <w:rPr>
          <w:rFonts w:hint="eastAsia"/>
        </w:rPr>
      </w:pPr>
      <w:r>
        <w:rPr>
          <w:rFonts w:hint="eastAsia"/>
        </w:rPr>
        <w:t>CCTACGGGCGGCTGCAGTCGAGGATCTTCGGCAATGGGCGCAAGCCTGACCGAGCGACGCCGCGTGAGGGATGACGGCCTTCGGGTTGTAAACCTCTTTCAGCTCCGACGAAGCGAGAGTGACGGTAGGAGCAGAAGAAGCACCGGCCAACTACGTGCCAGCAGCCGCGGTAATACAGAGGGCGCGAGCGTTGTCCGGAATCACTGGGCGTAAAGGGCGCGTAGGTGGCCACTATAAGGCCGCGGTGAAAGTTCGGGGCTCAACCCTGAATCTGCCGCGGCGACTGTAGGGCTTGGGCATCGTAGAGGCGGGTGGAATTCCGGGTGTAGCGGTGGAATGCGCAGATATCAGGAGGAACACCGATGGCGAAGGCAGCTCGCTGGGACGGTACTGACGCTGAGGCGCGAAAGCGTGGGGAGCGAACAGGATTAGATACCCGTGTAGTCC</w:t>
      </w:r>
    </w:p>
    <w:p w14:paraId="064423E4">
      <w:pPr>
        <w:rPr>
          <w:rFonts w:hint="eastAsia"/>
        </w:rPr>
      </w:pPr>
      <w:r>
        <w:rPr>
          <w:rFonts w:hint="eastAsia"/>
        </w:rPr>
        <w:t>&gt;OTU007673</w:t>
      </w:r>
    </w:p>
    <w:p w14:paraId="138313BE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TGTAAACTCCTTTTAGGGGAGAAGAACGTCCCTTCGGGGACTTGACGGTACCCCCTGAATAAGCCACGGCTAACTACGTGCCAGCAGCCGCGGTAATACGTAGGTGGCAAGCGTTGTCCGGATTTACTGGGCGTAAAGCGTGTGTAGGCGGTTTAGCAAGTCGGATGTGAAAGCCCCGGGCTTAACCTGGGAATTGCATCTGATACTGTCTGACTAGAGTATGCTAGAGGGAAGTGGAATTCCAGGTGTAGCGGTGAAATGCGCAGATATCAGGAGGAACACCGATGGCGAAGGCAGTGGTCTGGGCCGGAACTGACGCTGAATAGCGAAAGCGTGGGTAGCGAACAGGATTAGATACCCCAGTAGTCC</w:t>
      </w:r>
    </w:p>
    <w:p w14:paraId="15EF6639">
      <w:pPr>
        <w:rPr>
          <w:rFonts w:hint="eastAsia"/>
        </w:rPr>
      </w:pPr>
      <w:r>
        <w:rPr>
          <w:rFonts w:hint="eastAsia"/>
        </w:rPr>
        <w:t>&gt;OTU007674</w:t>
      </w:r>
    </w:p>
    <w:p w14:paraId="33451B0F">
      <w:pPr>
        <w:rPr>
          <w:rFonts w:hint="eastAsia"/>
        </w:rPr>
      </w:pPr>
      <w:r>
        <w:rPr>
          <w:rFonts w:hint="eastAsia"/>
        </w:rPr>
        <w:t>CCTACGGGAGGCTGCAGTGGGGAATATTGCACAATGGGCGGAAGCCTGATGCAGCGACGCCGCGTGAGGGAAGAACGCGCCTTCGGGCGCCTGACGGTACCGCATGAATAAGCCACGGCTAACTACGTGCCAGCAGCCGCGGTAATACGTAGGTGGCGAGCGTTGTCCGGAATTATTGGGCGTAAAGGGCGCGTAGGCGGTTGGGTAAGTCGGGTGTGAAAGCCCTGGGCTTAACCTGGGAATGGCATTCGAGACTACCTAGCTAGAGTCTGGTAGAGGGAAGTGGAATTTCCGGTGTAGCGGTGAAATGTGTAGATATCGGAAGGAACACCAGTGGCGAAGGCGACTTCCTGGACCAAGACTGACGCTGAGGCGCGAAAGCGTGGGGATCAAACAGGATTAGATACCCGTGTAGTCC</w:t>
      </w:r>
    </w:p>
    <w:p w14:paraId="71C421DA">
      <w:pPr>
        <w:rPr>
          <w:rFonts w:hint="eastAsia"/>
        </w:rPr>
      </w:pPr>
      <w:r>
        <w:rPr>
          <w:rFonts w:hint="eastAsia"/>
        </w:rPr>
        <w:t>&gt;OTU007675</w:t>
      </w:r>
    </w:p>
    <w:p w14:paraId="4002E264">
      <w:pPr>
        <w:rPr>
          <w:rFonts w:hint="eastAsia"/>
        </w:rPr>
      </w:pPr>
      <w:r>
        <w:rPr>
          <w:rFonts w:hint="eastAsia"/>
        </w:rPr>
        <w:t>CCTACGGGGGGCAGCAGTAGGGAATCTTCCACAATGGGCGAAAGCCTGATGGAGCAACGCCGCGTGAGCGAAGAAGGTCTTCGGATCGTAAAGCTCTGTTGTAAGGGAAGAACAAGTGCAGTAGTAACTGGCTGCACCTTGACGGTACCTTACTAGAAAGCCCCGGCCAACTCTGTGCCAGCAGCCGCGGTAATACGTAGGGTGCGAGCGTTGCCCGGATTCATTGGGCGTAAAGGGCGCGCAGGCGGCTCCGTGCGTCACGCGTGAAATCTCCCGGCTCAACTGGGAGGGGTCGCGTGATACGGCGGGGCTGGAGACAGGTAGAGGCAAGCGGAATTCCGGGTGTAGCGGTGGAATGCGTAGATATCCGGAAGAACACCGATGGCGAAGGCAGCCCCCTGGGTCGACACTGACGCTCATGCACGAAAGCGTGGGGAGCAAACAGGATTAGATACCCCTGTAGTCC</w:t>
      </w:r>
    </w:p>
    <w:p w14:paraId="7D79BF61">
      <w:pPr>
        <w:rPr>
          <w:rFonts w:hint="eastAsia"/>
        </w:rPr>
      </w:pPr>
      <w:r>
        <w:rPr>
          <w:rFonts w:hint="eastAsia"/>
        </w:rPr>
        <w:t>&gt;OTU007676</w:t>
      </w:r>
    </w:p>
    <w:p w14:paraId="049549CC">
      <w:pPr>
        <w:rPr>
          <w:rFonts w:hint="eastAsia"/>
        </w:rPr>
      </w:pPr>
      <w:r>
        <w:rPr>
          <w:rFonts w:hint="eastAsia"/>
        </w:rPr>
        <w:t>CCTACGGGGGGCTGCAGTCGAGAATCTTCGGCAATGCACGAAAGTGTGACCGAGCGATACTGCGTGCAGGAAGAAGGCCTTCGGGTTGTAAACTGCTGTCGTGTGGGAAGAACTTTGACGGTACCACACAAGAAAGGGGCGCCTAACTTCGTGCCAGCAGGCGCGGTAATACGAAGGCCCCGAGCGTTAGCCGGAATTATTGGGCGTAAAGCGTCCGCAGGTGGAATAGTGCGTCTACTGTTAAATCCTAGGGCTCAACCCTATGGGCTGCAGTGGATACGGCTATTCTCGAGGTAGGTAGAGGTAAGCGGAACTCATAGTGGAGCGGTGAAATGCGTTGATATTATGGGGAACACCAATTGCGAAGGCAGCTTACTGGACCTATCCTGACACTCATGGACGACAGCGTGGGTAGCGAATGGGATTAGATACCCTGGTAGTCC</w:t>
      </w:r>
    </w:p>
    <w:p w14:paraId="1CB46115">
      <w:pPr>
        <w:rPr>
          <w:rFonts w:hint="eastAsia"/>
        </w:rPr>
      </w:pPr>
      <w:r>
        <w:rPr>
          <w:rFonts w:hint="eastAsia"/>
        </w:rPr>
        <w:t>&gt;OTU007677</w:t>
      </w:r>
    </w:p>
    <w:p w14:paraId="6D36B151">
      <w:pPr>
        <w:rPr>
          <w:rFonts w:hint="eastAsia"/>
        </w:rPr>
      </w:pPr>
      <w:r>
        <w:rPr>
          <w:rFonts w:hint="eastAsia"/>
        </w:rPr>
        <w:t>CCTACGGGTGGCAGCAGTGGGGAATATTGGACAATGGGGGAAACCCTGATCCAGCGATGCCGCGTGGGTGAAGAAGGCCTGCGGGTTGTAAAGCCCTTTCAGTGGGGAAGAAAAACGGGGTGTGAACAGCGCTTCGTCTTGACGTTACCCACAGAAGAAGCACCGGCTAACTCCGTGCCAGCAGCCGCGGTAATACGTAGGGGGCAAGCGTTGTCCGGAATCATTGGGCGTAAAGCGCGCGTAGGCGGCCCGGTAAGTCCGTTGTGAAAGTCCACGGCTCACCCGTGGAGGGTCGGTGGAAACGGCACAACTTGAGGCTGGGAGGGGCTGGTGGAATTCCCTGTGTAGCGGTGAAATGCGTAGAGATGGGGGAGAACACTCGTGGCGAAGGCGGCCAGCTAGACCAGTTCTGACACTGAGGCGCGACAGCGTGGGGAGCAAACAGGATTAGATACCCCAGTAGTCC</w:t>
      </w:r>
    </w:p>
    <w:p w14:paraId="5FEB27BE">
      <w:pPr>
        <w:rPr>
          <w:rFonts w:hint="eastAsia"/>
        </w:rPr>
      </w:pPr>
      <w:r>
        <w:rPr>
          <w:rFonts w:hint="eastAsia"/>
        </w:rPr>
        <w:t>&gt;OTU007678</w:t>
      </w:r>
    </w:p>
    <w:p w14:paraId="1C8D77F4">
      <w:pPr>
        <w:rPr>
          <w:rFonts w:hint="eastAsia"/>
        </w:rPr>
      </w:pPr>
      <w:r>
        <w:rPr>
          <w:rFonts w:hint="eastAsia"/>
        </w:rPr>
        <w:t>CCTACGGGCGGCAGCAGTGGGGAATTTTCCGCAATGGGCGAAAGCCTGACGGAGTGACGCCGCGTGGGGGACGAAGGCCTTCGGGTTGTAAACCCCTGTCAGAGGGGAAGAAGGGTGTCGGCGTGAATAGCGCCGGCATCTGACGGTACCTTCAGAGGAAGCCCCGGCCAACTCTGTGCCAGCAGCCGCGGTAAGACAGAGGGGGCAAGCGTTGCTCGGAATCACTGGGCGTAAAGGGCGCGTAGGCGGGATGGCAAGTCGACTGTGAAATCTCTGGGCTTAACCCAGAACGGTCAGCCGATACTGCGGGGCTAGAGTGCAGAAGGGGCAATCGGAATTCTTGGTGTAGCGGTGAAATGCGTAGATATCAAGAGGAACACCTGAGGTGAAGACGGGTTGCTGGGCTGACACTGACGCTGAGGCGCGAAAGCTAGGGTAGCAAACGGGATTAGATACCCCGGTAGTCC</w:t>
      </w:r>
    </w:p>
    <w:p w14:paraId="01DCA908">
      <w:pPr>
        <w:rPr>
          <w:rFonts w:hint="eastAsia"/>
        </w:rPr>
      </w:pPr>
      <w:r>
        <w:rPr>
          <w:rFonts w:hint="eastAsia"/>
        </w:rPr>
        <w:t>&gt;OTU007679</w:t>
      </w:r>
    </w:p>
    <w:p w14:paraId="20952145">
      <w:pPr>
        <w:rPr>
          <w:rFonts w:hint="eastAsia"/>
        </w:rPr>
      </w:pPr>
      <w:r>
        <w:rPr>
          <w:rFonts w:hint="eastAsia"/>
        </w:rPr>
        <w:t>CCTACGGGAGGCTGCAGTGGGGAATATTGCGCAATGGGCGAAAGCCTGACGCAGCGACGCCGCGTGGGGGATGACGGCCTTCGGGTTGTAAACCTCTTTCGACCGGGACGAAGCGTGAGTGACGGTACCGGTAGAAGAAGCACCGGCCAACTACGTGCCAGCAGCCGCGGTAATACGGAGGGAGCTAGCGTTGTTCGGAAATACTGGGCTTAAAGGGCGCGTAGGCGGCCTGCCAAGTCGGGGGTGAAATCTTTCGGCTTAACCGGAAAATAGCTTTCGATACTGGCAGGCTTGAGGAAGGTAGGGGCAGAGGGAACTTCCGGTGGAGCGGTGAAATGTGTTGATATCGGGAGGAACACCAGTAGCGAAGGCGGCTCGCTGGGCCATTCCTGACGCTGAGACGCGAAAGCTAGGGGAGCGAACAGGATTAGATACCCCAGTAGTCC</w:t>
      </w:r>
    </w:p>
    <w:p w14:paraId="168A4A6A">
      <w:pPr>
        <w:rPr>
          <w:rFonts w:hint="eastAsia"/>
        </w:rPr>
      </w:pPr>
      <w:r>
        <w:rPr>
          <w:rFonts w:hint="eastAsia"/>
        </w:rPr>
        <w:t>&gt;OTU007680</w:t>
      </w:r>
    </w:p>
    <w:p w14:paraId="31FC0928">
      <w:pPr>
        <w:rPr>
          <w:rFonts w:hint="eastAsia"/>
        </w:rPr>
      </w:pPr>
      <w:r>
        <w:rPr>
          <w:rFonts w:hint="eastAsia"/>
        </w:rPr>
        <w:t>CCTACGGGGGGCAGCAGTGGGGAATCTTGGACAATGGGGGCAACCCTGATCCAGCGATGCCGCGTGAGTGAAGAAGGCCTTCGGGTCGTAAAGCTCTTTAGGCTGGGAAGAAGGTAATGGGAGGAAATGCCTGTTATTTGACGGTACCAGCAGAATAAGCACCGGCAAACTCTGTGCCAGCAGCCGCGGTAATACAGAGGGTGCGAGCGTTGTCCGGAATTACTGGGCGTAAAGAGCATGTAGGCGGGTATTTAAGTCAGGAGTGAAAACTATGGGCTCAACCCATAGCCTGCTCTTGAAACTGGATACCTTGAGGGTATGAGAGGAAAGCGGAATTCCCAGTGTAGCGGTGAAATGCGTAGATATTGGGAGGAACACCAGTGGCGAAGGCGGCTTTCTGGCATACAACTGACGCTGAGATGCGAAAGCGTGGGGAGCGAACGGGATTAGATACCCTAGTAGTCC</w:t>
      </w:r>
    </w:p>
    <w:p w14:paraId="13A7EE46">
      <w:pPr>
        <w:rPr>
          <w:rFonts w:hint="eastAsia"/>
        </w:rPr>
      </w:pPr>
      <w:r>
        <w:rPr>
          <w:rFonts w:hint="eastAsia"/>
        </w:rPr>
        <w:t>&gt;OTU007681</w:t>
      </w:r>
    </w:p>
    <w:p w14:paraId="5571D870">
      <w:pPr>
        <w:rPr>
          <w:rFonts w:hint="eastAsia"/>
        </w:rPr>
      </w:pPr>
      <w:r>
        <w:rPr>
          <w:rFonts w:hint="eastAsia"/>
        </w:rPr>
        <w:t>CCTACGGGGGGCAGCAGTGGGGAATTTTGGACAATGGGGGCAACCCTGATCCAGCAATGCCGCGTGAGTGAAGAAGGCCTTCGGGTTGTAAAGCTCTTTTGTCAGGGAAGAAACGGTCCGGGCTAATATCCTGGGCTAATGACGGTACCTGAAGAAGAAGCTGCGGCTAACTACGTGCCAGCAGCCGCGGTAATACGTAGGCAGCGAGCGTTGTTCGGAGTTACTGGGCGTAAAGCGCACGTAGGCGGATCTTTAAGTCAGGGGTGAAATCCCGGAGCTCAACTCCGGAACTGCCTTTGATACTGGGGATCTTGAGTTCGAGAGAGGTGAGTGGAACTGCGAGTGTAGAGGTGAAATTCGTAGATATTCGCAAGAACACCGATAGCGGAGGCAGCTAACTAAGCGATCATTGACACTGAGGCACGAAAGCGTGGGGAGCAAACGGGATTAGATACCCGGGTAGTCC</w:t>
      </w:r>
    </w:p>
    <w:p w14:paraId="13C1F385">
      <w:pPr>
        <w:rPr>
          <w:rFonts w:hint="eastAsia"/>
        </w:rPr>
      </w:pPr>
      <w:r>
        <w:rPr>
          <w:rFonts w:hint="eastAsia"/>
        </w:rPr>
        <w:t>&gt;OTU007682</w:t>
      </w:r>
    </w:p>
    <w:p w14:paraId="5164EF05">
      <w:pPr>
        <w:rPr>
          <w:rFonts w:hint="eastAsia"/>
        </w:rPr>
      </w:pPr>
      <w:r>
        <w:rPr>
          <w:rFonts w:hint="eastAsia"/>
        </w:rPr>
        <w:t>CCTACGGGAGGCTGCAGTCGAGGATCTTCGGCAATGGGCGAAAGCCTGACCGAGCGATGCCGCGTGCGCGATGAAGGCCTTCGGGTTGTAAAGCGCGAAAGTGGGGAGAAAAGCCCGCAAGGGTGTGATCTATCCACAGTAAGCTCGGGCTAAGTTCGTGCCAGCAGCCGCGGTAATACGGGGGGAGCAAGCGTTGTTCGGATTTACTGGGCGTAAAGGGCGCGTAGGCGGCGCAACAAGTCACTTGTGAAATCTCCGGGCTTAACCCGGAGCGGCCAAGTGATACTGTCGTGCTAGAGTGCGGAAGGGGCTACTGGAATTCTCGGTGTAGCGGTGAAATGCGTAGATATCGAGAGGAACACCTGCGGCGAAGGCGGGTAGCTGGGCCGACACTGACGCTGAGGCGCGAAAGCCAGGGGAGCGAACGGGATTAGATACCCCGGTAGTCC</w:t>
      </w:r>
    </w:p>
    <w:p w14:paraId="25EB4223">
      <w:pPr>
        <w:rPr>
          <w:rFonts w:hint="eastAsia"/>
        </w:rPr>
      </w:pPr>
      <w:r>
        <w:rPr>
          <w:rFonts w:hint="eastAsia"/>
        </w:rPr>
        <w:t>&gt;OTU007683</w:t>
      </w:r>
    </w:p>
    <w:p w14:paraId="7DA86433">
      <w:pPr>
        <w:rPr>
          <w:rFonts w:hint="eastAsia"/>
        </w:rPr>
      </w:pPr>
      <w:r>
        <w:rPr>
          <w:rFonts w:hint="eastAsia"/>
        </w:rPr>
        <w:t>CCTACGGGAGGCTGCAGTCAAGAATCTTCCGCAATGGGCGAAAGCCTGATCCAGCAATGCCGCGTGAGTGATGAAGGCCTTAGGGTTGTAAAGCTCTTTTACCCGGGAAGATAATGACTGTACCGGGAGAATAAGCCCCGGCTAACTCCGTGCCAGCAGCCGCGGTAATACAGAGGGTGCAAGCGTTGTTCGGAATTATTGGGCGTAAAGGGCAAGTAGGTGGTCTTGTAAGTCTACTGTGAAATCCCTGGGCTTAACTCAGGAAGTGCGGTGGATACTGTAAGACTAGAGTATCGGAGGGGTACGTGGAATTCCCGGTGTAGCGGTGAAATGCGTAGATATCGGGAGGAACACCAGAGGCGAAGGCGGCGTACTGGACGATTACTGACACTCAATTGCGAAAGCGTGGGGAGCAAACAGGATTAGATACCCTAGTAGTCC</w:t>
      </w:r>
    </w:p>
    <w:p w14:paraId="5617A19E">
      <w:pPr>
        <w:rPr>
          <w:rFonts w:hint="eastAsia"/>
        </w:rPr>
      </w:pPr>
      <w:r>
        <w:rPr>
          <w:rFonts w:hint="eastAsia"/>
        </w:rPr>
        <w:t>&gt;OTU007684</w:t>
      </w:r>
    </w:p>
    <w:p w14:paraId="0EFF5A88">
      <w:pPr>
        <w:rPr>
          <w:rFonts w:hint="eastAsia"/>
        </w:rPr>
      </w:pPr>
      <w:r>
        <w:rPr>
          <w:rFonts w:hint="eastAsia"/>
        </w:rPr>
        <w:t>CCTACGGGGGGCTGCAGTGGGGAATCTTGCGCAATGGTCGAAGGACTGACGCAGCGACGCCGCGTGCGGGAGGAAGGTCTTCGGATCGTAAACCGCTGTCAGGAGGGACGAATGGCCCGAGGAGGCAATGCCTCGGGTTTGACGGTACCTCCAGAGGAAGCACCGGCTAACTCCGTGCCAGCAGCCGCGGTAATACGGAGGGTGCAAGCGTTGTTCGGAATTATTGGGCGTAAAGCGCTCGCAGGTGGTCCGTCGCGTCGTGCGTGAAAGCCCCCGGCTCAACTGGGGAGGGTCGTGCGATACGGGCGGACTGGAGGCCAGTAGGGGGATGCGGAATTCCGGGTGTAGTGGTGGAATGCGTAGAGATCCGGAGGAACACCGGCGGCGAAGGCGGCATCCTGGACTGGTCCTGACACTCAGGAGCGAAAGCGTGGGGAGCGATCCGGATTAGATACCCCAGTAGTCC</w:t>
      </w:r>
    </w:p>
    <w:p w14:paraId="569BA1A8">
      <w:pPr>
        <w:rPr>
          <w:rFonts w:hint="eastAsia"/>
        </w:rPr>
      </w:pPr>
      <w:r>
        <w:rPr>
          <w:rFonts w:hint="eastAsia"/>
        </w:rPr>
        <w:t>&gt;OTU007685</w:t>
      </w:r>
    </w:p>
    <w:p w14:paraId="58DE49AE">
      <w:pPr>
        <w:rPr>
          <w:rFonts w:hint="eastAsia"/>
        </w:rPr>
      </w:pPr>
      <w:r>
        <w:rPr>
          <w:rFonts w:hint="eastAsia"/>
        </w:rPr>
        <w:t>CCTACGGGTGGCTGCAGTGGGGAATCTTGCGCAATGGGCGAAAGCCTGACGCAGCGACGCCGCGTGTGGGATGACGGCCTTCGGGTTGTAAACCACTGTCGGGAGGGACGAATAAATGACGGTACCTCCAAAGGAAGCACCGGCTAACTCCGTGCCAGCAGCCGCGGTAAGACGAACCGGACAAACGTTATTCGGAATTACTGGGCTTAAAGGGTGTGTAGGCTGTGCTGTAAGTTGGGTGTGAAATACCTCGGCTCAACCGAGGAATGGCGCCCAAAACTACAGTGCTAGAGGGAGACAGGGGTAAGCGGAACTGATGGTGGAGCGGTGAAATGCGTTGATATCATCAGGAACACCAGTGGCGAAGGCGGCTTACTGGGTCTCTTCTGACGCTGAGACACGAAAGTTAGGGTAGCGAACGGGATTAGATACCCCAGTAGTCC</w:t>
      </w:r>
    </w:p>
    <w:p w14:paraId="58E699D3">
      <w:pPr>
        <w:rPr>
          <w:rFonts w:hint="eastAsia"/>
        </w:rPr>
      </w:pPr>
      <w:r>
        <w:rPr>
          <w:rFonts w:hint="eastAsia"/>
        </w:rPr>
        <w:t>&gt;OTU007686</w:t>
      </w:r>
    </w:p>
    <w:p w14:paraId="1F758C09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GTGTAAAGCTCTTTCGGCCCGAACGATAATGACGGTACGGGAAGAAGAAGCTGCGGCTAACTACGTGCCAGCAGCCGCGGTAATACGTAGGTGGCAAGCGTTGTCCGGATTTACTGGGCGTAAAGCGCGCGTAGGTGGTTTGCTAAGTCTGGGGTGAAATCTCCCGGCTCAACCGGGAGGGGTCTTCAGATACTGGTGGACTTGAGGGCAGCAGAGGTAGGTGGAATTCCGGGTGTAGTGGTGAAATGCGTAGATATCCGGAGGAACACCAGTGGCGAAGGCGGCCTACTGGGCTGTACCTGACACTGAGGCGCGAAAGCGTGGGGAGCGAACCGGATTAGATACCCGGGTAGTCC</w:t>
      </w:r>
    </w:p>
    <w:p w14:paraId="2CE0DB88">
      <w:pPr>
        <w:rPr>
          <w:rFonts w:hint="eastAsia"/>
        </w:rPr>
      </w:pPr>
      <w:r>
        <w:rPr>
          <w:rFonts w:hint="eastAsia"/>
        </w:rPr>
        <w:t>&gt;OTU007687</w:t>
      </w:r>
    </w:p>
    <w:p w14:paraId="201B9B28">
      <w:pPr>
        <w:rPr>
          <w:rFonts w:hint="eastAsia"/>
        </w:rPr>
      </w:pPr>
      <w:r>
        <w:rPr>
          <w:rFonts w:hint="eastAsia"/>
        </w:rPr>
        <w:t>CCTACGGGCGGCAGCAGCGAGGAATCTTCCACAATGGGCGCAAGCCCGATGGAGCAACGCCGCGTGGAGGACGACGGCCTTCGGGTTGTAAACTCCTTTCGGGGGGGACGACAACGACGGTACCCCCAGAAGCAGCCCCGGCTAACTCTGTGCCAGCAGCCGCGGTAAGACAGAGGGGGCAAGCGTTGTCCGGACTTACTGGGCGTACAGCGCGCGCAGGTGGGCACGGACGTGCCGTGTGACACCCCTGGGCTCAACCCAGGGCGGCCACGGTAGACGCCGTGCCTAGAGGCAGGCAGAGGGCAGTGGAATACCCGGTGGAGCGGTGAAATGCGTAGAGATCGGGTGGAACACCAGGGGCGCAGGCGGCTGCCTGGGCCTGTACTGACACTGAGGCGCGAAAGCGTGGGGAGCGAACTGGATTAGATACCCGAGTAGTCC</w:t>
      </w:r>
    </w:p>
    <w:p w14:paraId="7B331C10">
      <w:pPr>
        <w:rPr>
          <w:rFonts w:hint="eastAsia"/>
        </w:rPr>
      </w:pPr>
      <w:r>
        <w:rPr>
          <w:rFonts w:hint="eastAsia"/>
        </w:rPr>
        <w:t>&gt;OTU007688</w:t>
      </w:r>
    </w:p>
    <w:p w14:paraId="41EE8B52">
      <w:pPr>
        <w:rPr>
          <w:rFonts w:hint="eastAsia"/>
        </w:rPr>
      </w:pPr>
      <w:r>
        <w:rPr>
          <w:rFonts w:hint="eastAsia"/>
        </w:rPr>
        <w:t>CCTACGGGCGGCTGCAGTGGGGAATCTTGCGCAAATGCGGGAAACCGTGACGCAGCGACGCCGCGTGGGGGATGAAGGCCTTCGGGTCGTAAAGCCCTGTCGGGAGGGAAGAAACAGCTCGGGCCTAATACGTCCGAGCATTGACGGTACCTCCTAAGGAAGCTCCGGCTAACTCTGTGCCAGCAGCCGCGGTAATACAGAGGGTGCGAGCGTTAATCGGAATTACTGGGCGTAAAGCGCGCGTAGGCGGCTTTGCAAGTCGGGTGTGAAATCCCCAGGCTTAACCTGGGAATTGCGCTCGATACTGTTGGGCTAGAGTGTGGAAGGGGCTACTGGAATTCCGTGTGTAGCAGTGAAATGCGTAGATATGTGGAGGAATACCGATGGCGAAGGCAGCCCCCTGGGATAACACTGACGCTCATGCACGAAAGCGTGGGGAGCAAACAGGATTAGATACCCGAGTAGTCC</w:t>
      </w:r>
    </w:p>
    <w:p w14:paraId="50A47442">
      <w:pPr>
        <w:rPr>
          <w:rFonts w:hint="eastAsia"/>
        </w:rPr>
      </w:pPr>
      <w:r>
        <w:rPr>
          <w:rFonts w:hint="eastAsia"/>
        </w:rPr>
        <w:t>&gt;OTU007689</w:t>
      </w:r>
    </w:p>
    <w:p w14:paraId="320BFFFD">
      <w:pPr>
        <w:rPr>
          <w:rFonts w:hint="eastAsia"/>
        </w:rPr>
      </w:pPr>
      <w:r>
        <w:rPr>
          <w:rFonts w:hint="eastAsia"/>
        </w:rPr>
        <w:t>CCTACGGGAGGCAGCAGTGGGGAATATTGGACAATGGGCGCAAGCCTGATCCAGCAATGCCGCGTGAGTGATGAAGGCCTTCGGGTTGTAAAGCTCTTTCGTCCGCGACGATAATGACGGTAGCGGAAGAAGAAGCCCCGGCTAACTTCGTGCCAGCAGCCGCGGTAATACGAAGGGGGCTAGCGTTGTTCGGAATTACTGGGCGTAAAGGGCGCGTAGGCGGTTTGCCAAGTCAGATGTGAAAGCCCCGGGCTCAACCTGGGAACCGCATTTGAGACTGGCCGACTCGAGTTCGGGAGAGGATAGTGGAATTCCCAGTGTAGAGGTGAAATTCGTAGATATTCGGCGGAACACCAGTGGCGAAGGCGACTCACTGGCCCGATACTGACGCTGAGGCGCGAAAGCGTGGGGAGCAAACAGGATTAGATACCCCTGTAGTCC</w:t>
      </w:r>
    </w:p>
    <w:p w14:paraId="4D7C0A79">
      <w:pPr>
        <w:rPr>
          <w:rFonts w:hint="eastAsia"/>
        </w:rPr>
      </w:pPr>
      <w:r>
        <w:rPr>
          <w:rFonts w:hint="eastAsia"/>
        </w:rPr>
        <w:t>&gt;OTU007690</w:t>
      </w:r>
    </w:p>
    <w:p w14:paraId="0C03499F">
      <w:pPr>
        <w:rPr>
          <w:rFonts w:hint="eastAsia"/>
        </w:rPr>
      </w:pPr>
      <w:r>
        <w:rPr>
          <w:rFonts w:hint="eastAsia"/>
        </w:rPr>
        <w:t>CCTACGGGGGGCTGCAGTGGGGAATCTTGGACAATGGGCGAAAGCCTGATCCAGCGACGCCGCGTGGGGGATGAAGGCCCTCGGGTTGTAAACCCCTTTCGGCAGGGACGAAGCGAAAGTGACGGTACCTGCAGAAGAAGCCCCGGCTAACTACGTGCCAGCAGCCGCGGTAAGACGTAGGGGGCGAGCGTTGTCCGGATTTATTGGGCGTAAAGAGCGTGTAGGCGGCCAGGCAAGTCCGACGTGAAATCTGGAGGCTCAACCTCCAGCGGTCGTTGGAAACTGCTTGGCTAGAGGGTGGTAGAGGCGAGTGGAATTCCCGGTGTAGCGGTGAAATGCGCAGATATCGGGAGGAACACCAGTAGCGAAGGCGGCTCGCTGGGCCACACCTGACGCTGAGACGCGAAAGCGTGGGGAGCAAACAGGATTAGATACCCCTGTAGTCC</w:t>
      </w:r>
    </w:p>
    <w:p w14:paraId="05B0B786">
      <w:pPr>
        <w:rPr>
          <w:rFonts w:hint="eastAsia"/>
        </w:rPr>
      </w:pPr>
      <w:r>
        <w:rPr>
          <w:rFonts w:hint="eastAsia"/>
        </w:rPr>
        <w:t>&gt;OTU007691</w:t>
      </w:r>
    </w:p>
    <w:p w14:paraId="79C0DF9F">
      <w:pPr>
        <w:rPr>
          <w:rFonts w:hint="eastAsia"/>
        </w:rPr>
      </w:pPr>
      <w:r>
        <w:rPr>
          <w:rFonts w:hint="eastAsia"/>
        </w:rPr>
        <w:t>CCTACGGGCGGCTGCAGTGGGGAATATTGCACAATGGGCGAAAGCCTGATGCAGCGACGCCGCGTGAGGGACGAAGGCCTTCGGGTTGTAAACCTCTTTCGACAGGGACGAAGCGCAAGTGACGGTACCTGTAGAAGAAGCGCCGGCCAACTACGTGCCAGCAGCCGCGGTAAGACGTAGGGCGCAAGCGTTGTCCGGAATTACTGGGCGTAAAGGGTGCGTAGGCGGCGCCTTAAGTCAGATGTGAAATATCCGGGCTTAACTCGGAGGGTGCATTTGAAACTGGGGTGCTTGAGTGCAGGAGAGGAAAGTGGAATTCCTAGTGTAGCGGTGAAATGCGTAGATATTAGGAGGAACACCAGTGGCGAAGGCGACTTTCTGGACTGTAACTGACGCTGAGGCACGAAAGCGTGGGGAGCAAACAGGATTAGATACCCTTGTAGTCC</w:t>
      </w:r>
    </w:p>
    <w:p w14:paraId="713A3349">
      <w:pPr>
        <w:rPr>
          <w:rFonts w:hint="eastAsia"/>
        </w:rPr>
      </w:pPr>
      <w:r>
        <w:rPr>
          <w:rFonts w:hint="eastAsia"/>
        </w:rPr>
        <w:t>&gt;OTU007692</w:t>
      </w:r>
    </w:p>
    <w:p w14:paraId="2DBB3AA9">
      <w:pPr>
        <w:rPr>
          <w:rFonts w:hint="eastAsia"/>
        </w:rPr>
      </w:pPr>
      <w:r>
        <w:rPr>
          <w:rFonts w:hint="eastAsia"/>
        </w:rPr>
        <w:t>CCTACGGGAGGCTGCAGTGGGGAATCTTGCGCAATGGGCGAAAGCCTGACGCAGCAACGCCGCGTGGGGGATGAATGTCTTCGGATTGTAAACCCCTTTCAGCAGGGACGAAACTGACGGTACCTGCAGAAGAAGCCCCGGCCAACTACGTGCCAGCAGCCGCGGTAATACGTAGGGGGCAAGCGTTGTCCGGAATTATTGGGCGTAAAGAGCTCGTAGGCGGCTCAGCAAGTCGGCGGTGAAATCCCGAGGCTCAACCTCGGAACTGCCGTCGATACTGCTGTGGCTAGAGTCTGGTAGAGGAGAATGGAATTCCCAGTGTAGCGGTGAAATGCGTAGATATTGGGAGGAACACCGGTGGCGAAGGCGACACACTGGCCCGTAACTGACGCTGAGGCGCGAAAGCGTGGGGAGCAAACAGGATTAGATACCCTGGTAGTCC</w:t>
      </w:r>
    </w:p>
    <w:p w14:paraId="76348E28">
      <w:pPr>
        <w:rPr>
          <w:rFonts w:hint="eastAsia"/>
        </w:rPr>
      </w:pPr>
      <w:r>
        <w:rPr>
          <w:rFonts w:hint="eastAsia"/>
        </w:rPr>
        <w:t>&gt;OTU007693</w:t>
      </w:r>
    </w:p>
    <w:p w14:paraId="3FBBD510">
      <w:pPr>
        <w:rPr>
          <w:rFonts w:hint="eastAsia"/>
        </w:rPr>
      </w:pPr>
      <w:r>
        <w:rPr>
          <w:rFonts w:hint="eastAsia"/>
        </w:rPr>
        <w:t>CCTACGGGAGGCAGCAGTGGGGAATCTTGCGCAATGGCCGAGAGGCTGACGCAGCGACGCCGCGTGCGGGAGGAAGGTCTTCGGATCGTAAACTCCTGTCAGGCGGGACGAAGGTTGCGAGGCAAATAGTCTCGTAGCTTGACGGTACTGCCAGAGGAAGCCACGGCTAACTACGTGCCAGCAGCCGCGGTAATACGGAGGGCGCAAGCGTTGTTCGGAATCACTGGGCGTAAAGCGCGCGCAGGCGGGTGTGCAAGTCGGAAGTGAAAACCCGGGGCTCAACCCCGCGGAATGCATACGATACTGGCAGACTAGAGACCAGTAGAGGCTAGCGGAATTCCTGGTGTAGCGGTGGAATGCGTAGATATCAGGAGGAACACCGATGGCGAAGGCAGTTCTCTGGGCCGTAACTGACGCTGAGGAGCGAAAGCGTGGGGAGCGAACAGGATTAGATACCCCTGTAGTCC</w:t>
      </w:r>
    </w:p>
    <w:p w14:paraId="07F47A1C">
      <w:pPr>
        <w:rPr>
          <w:rFonts w:hint="eastAsia"/>
        </w:rPr>
      </w:pPr>
      <w:r>
        <w:rPr>
          <w:rFonts w:hint="eastAsia"/>
        </w:rPr>
        <w:t>&gt;OTU007694</w:t>
      </w:r>
    </w:p>
    <w:p w14:paraId="0D79E91E">
      <w:pPr>
        <w:rPr>
          <w:rFonts w:hint="eastAsia"/>
        </w:rPr>
      </w:pPr>
      <w:r>
        <w:rPr>
          <w:rFonts w:hint="eastAsia"/>
        </w:rPr>
        <w:t>CCTACGGGCGGCTGCAGTAGGGAATCTTGCGCAATGGGCGAAAGCCTGACGCAGCGACGCCGCGTGAGGGATGAATGCCTTCGGGTTGTAAACCTCTTTCAGCAGGGACGAAGCCTCACGGTGACGGTACCTGCAGAAGAAGCCCCGGCCAACTACGTGCCAGCAGCCGCGGTAATACGTAGGGGGCGAGCGTTGTCCGGATTTATTGGGCGTAAAGAGCTCGTAGGCGGTTTGGCAAGTCGGGTGTGAAATCCCCAGGCTCAACCTGGGAACTGCGTCTGATACTGGATGGCTTGAATTCGGGAGAGGGATGCAGAATTCCAGGTGTAGCGGTGAAATGCGTAGAGATCGGGAGGAACATCCGTGGCGAAGGCGGCCATCTGGACCAGCACTGACGCTGAGGCACGAAAGCGTGGGGAGCAAACAGGATTAGATACCCGAGTAGTCC</w:t>
      </w:r>
    </w:p>
    <w:p w14:paraId="60D8FD11">
      <w:pPr>
        <w:rPr>
          <w:rFonts w:hint="eastAsia"/>
        </w:rPr>
      </w:pPr>
      <w:r>
        <w:rPr>
          <w:rFonts w:hint="eastAsia"/>
        </w:rPr>
        <w:t>&gt;OTU007695</w:t>
      </w:r>
    </w:p>
    <w:p w14:paraId="3A4AE6C5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ACGTGCCAGCAGCCGCGGTAATACGTAGGTGGCAAGCGTTGTCCGGAATTATTGGGCGTAAAGCGCGCGCAGGCGGTTCCTTAAGTCTGATGTGAAAGCCCCCGGCTCAACCGGGGAGGGTCATTGGAAACTGGGGAACTTGAGTGCAGAAGAGAAGAGCGGAATTCCACGTGTAGAGGTGAAATTCGTAGATATCGGGAGGAACACCAGTGGCGAAGGCGGCCACCTGGACGGATACTGACGCTGAGACGCGAAAGCGTGGGTAGCAAACAGGATTAGATACCCGGGTAGTCC</w:t>
      </w:r>
    </w:p>
    <w:p w14:paraId="2E8A5AFC">
      <w:pPr>
        <w:rPr>
          <w:rFonts w:hint="eastAsia"/>
        </w:rPr>
      </w:pPr>
      <w:r>
        <w:rPr>
          <w:rFonts w:hint="eastAsia"/>
        </w:rPr>
        <w:t>&gt;OTU007696</w:t>
      </w:r>
    </w:p>
    <w:p w14:paraId="7E9AB9EF">
      <w:pPr>
        <w:rPr>
          <w:rFonts w:hint="eastAsia"/>
        </w:rPr>
      </w:pPr>
      <w:r>
        <w:rPr>
          <w:rFonts w:hint="eastAsia"/>
        </w:rPr>
        <w:t>CCTACGGGCGGCAGCAGCAAGGAATTTTCCACAATGGGCGCAAGCCTGATGGAGCAACGCCGCGTGCGGGATGAAGCCCTTCGGGGTGTAAAGCTCTTTCGACAGGAACGATAATGACGGTACCCGCAGAAGAAGCCCCGGCTAACTTCGTGCCAGCAGCCGCGGTAATACGTAGGCAGCGAGCGTTGTTCGGAGTTACTGGGCGTAAAGAGTGCGTAGGCGGTTCTCTAAGTTTGGTGTGAAATCTCCCGGCTTAACCGGGAGGGTGCGCCGAAAACTGGGGGGCTAGAGTGCGGGATGGGAGAGTGGAATTCCTGGTGTAGCGGTGAAATGCGTAGAGATCGGGAGGAACATCTGTGGCGAAGGCGACACCCTGGACCAGCACTGACACTGAGGCACGAAAGCGTGGGGAGCAAACAGGATTAGATACCCTAGTAGTCC</w:t>
      </w:r>
    </w:p>
    <w:p w14:paraId="00F65FC4">
      <w:pPr>
        <w:rPr>
          <w:rFonts w:hint="eastAsia"/>
        </w:rPr>
      </w:pPr>
      <w:r>
        <w:rPr>
          <w:rFonts w:hint="eastAsia"/>
        </w:rPr>
        <w:t>&gt;OTU007697</w:t>
      </w:r>
    </w:p>
    <w:p w14:paraId="2235F4B1">
      <w:pPr>
        <w:rPr>
          <w:rFonts w:hint="eastAsia"/>
        </w:rPr>
      </w:pPr>
      <w:r>
        <w:rPr>
          <w:rFonts w:hint="eastAsia"/>
        </w:rPr>
        <w:t>CCTACGGGTGGCAGCAGTAGGGAATATTGGTCAATGGATGCAAGTCTGAACCAGCCATGCCGCGTGCAGGAAGAAGGCCTTCTGGGTTGTAAACTGCTTTTGCCGGGGGATAAAATTCCCATGCGTGGGACATTGAAGGTACCCGGTGAATAAGCCACGGCTAACTACGTGCCAGCAGCCGCGGTAATACGTAGGTGGCAAGCGTTGTTCGGAATTATTGGGCGTAAAGCGCGTGTAGGCGGCTTTGCAAGTCGGGTGTGAAAGCCCTCAGCTCAACTGAGGAAGTGCGCCCGAAACTGCAGAGCTTGAGTACCGGAGAGGATGGCGGAATTCCCCAAGTAGAGGTGAAATGCGTAGATATCGGGAGGAACACCAGAGGCGAAGGCGGCCTCCTGGACCGGACCTGACGCTCAGATGCGAAAGCTAGGGGAGCGAACGGGATTAGATACCCCAGTAGTCC</w:t>
      </w:r>
    </w:p>
    <w:p w14:paraId="3724D6BA">
      <w:pPr>
        <w:rPr>
          <w:rFonts w:hint="eastAsia"/>
        </w:rPr>
      </w:pPr>
      <w:r>
        <w:rPr>
          <w:rFonts w:hint="eastAsia"/>
        </w:rPr>
        <w:t>&gt;OTU007698</w:t>
      </w:r>
    </w:p>
    <w:p w14:paraId="7E266F7D">
      <w:pPr>
        <w:rPr>
          <w:rFonts w:hint="eastAsia"/>
        </w:rPr>
      </w:pPr>
      <w:r>
        <w:rPr>
          <w:rFonts w:hint="eastAsia"/>
        </w:rPr>
        <w:t>CCTACGGGGGGCTGCAGCAAGGAATTTTCGGCAATGGGCGAAAGCCTGACAGAGCGACGCCGCGTGGAGGATGAAGGCCCTCGGGTCGTAAACTCCTGTCACATGTTATGAAAGGCACGGGTTCACCCGTGCTCTGACAAAGGCATGAGAGGAAGGGACGGCTAACTTCGTGCCAGCAGCCGCGGTAATACGAAGGTCCCGAGCGTTGTTCGGAATCACTGGGCGTAAAGGGAGCGTAGGCGGCGTGGTAAGTCAGATGTGAAATCCCGGGGCTCAACCCCGGAACTGCATCCGATACTGCCATGCTAGAGGATTGGAGAGGTAGCTGGAATTCTTGGTGTAGCAGTGAAATGCGTGGAGATCAAGAGGAACACTCGTGGCGAAAGCGAGCTACTGGACAATATCTGACGCTGAGGCTCGAAGGCCAGGGTAGCGAAAGGGATTAGATACCCCTGTAGTCC</w:t>
      </w:r>
    </w:p>
    <w:p w14:paraId="1B4B6F14">
      <w:pPr>
        <w:rPr>
          <w:rFonts w:hint="eastAsia"/>
        </w:rPr>
      </w:pPr>
      <w:r>
        <w:rPr>
          <w:rFonts w:hint="eastAsia"/>
        </w:rPr>
        <w:t>&gt;OTU007699</w:t>
      </w:r>
    </w:p>
    <w:p w14:paraId="4A6FAC61">
      <w:pPr>
        <w:rPr>
          <w:rFonts w:hint="eastAsia"/>
        </w:rPr>
      </w:pPr>
      <w:r>
        <w:rPr>
          <w:rFonts w:hint="eastAsia"/>
        </w:rPr>
        <w:t>CCTACGGGGGGCTGCAGCGAGGAATCTTGGGCAATGGGCGCAAGCCTGACCCAGCGACGCCGCGTGGGGGATGACGGCCCTTGGGTTGTAAACCCCTTTTCTGTCGAACGAAGGCCGGCAACGGTTTGACGGTACGGCAGGAATCAGCCACGGCTAACTACGTGCCAGCAGCCGCGGTAATACGTAGGTGGCGAGCGTTGTCCGGATTTATTGGGCGTAAAGCGCGCGCAGGTGGCGGGCCAAGTCTGTGGTGAAAGCTCGATGCTTAACATCGAGTCGGCCACGGAGACTGGTTTGCTGGAGCACTGTAGAGGCAGATGGAATTCCGGGTGTAGCGGTGGAATGCGTAGAGATCCGGAAGAACACCGGTGGCGAAGGCGGCTTCCTGGTCCAGCACCGACGTTCAGGCACGAAAGCGTGGGGAGCAAACAGGATTAGATACCCCAGTAGTCC</w:t>
      </w:r>
    </w:p>
    <w:p w14:paraId="757FF474">
      <w:pPr>
        <w:rPr>
          <w:rFonts w:hint="eastAsia"/>
        </w:rPr>
      </w:pPr>
      <w:r>
        <w:rPr>
          <w:rFonts w:hint="eastAsia"/>
        </w:rPr>
        <w:t>&gt;OTU007700</w:t>
      </w:r>
    </w:p>
    <w:p w14:paraId="679DDD92">
      <w:pPr>
        <w:rPr>
          <w:rFonts w:hint="eastAsia"/>
        </w:rPr>
      </w:pPr>
      <w:r>
        <w:rPr>
          <w:rFonts w:hint="eastAsia"/>
        </w:rPr>
        <w:t>CCTACGGGTGGCTGCAGTGAGGAATATTGGTCAATGGGCGCAAGCCTGAACCAGCCATGCCGCGTGCAGGATGACGGTCCTATGGATTGTAAACTGCTTTTGTACAGGAAGAAACAGTTCTACGTGTAGAACCTTGACGGTACTGTAAGAATAAGGATCGGCTAACTCCGTGCCAGCAGCCGCGGTCATACGTAGGATCCAAGCGTTATCCGGATTTACTGGGCGTAAAGAGTTGCGTAGGTGGCAGAGTAAGTGAACAGTGAAAGCGTGCGGCTCAACCGCATATCCATTGTTTAAACTGCTCAGCTTGAGGACGAGAGAGGTCACTGGAATTCCAAGTGTAGGAGTGAAATCCGTAGATATTTGGAGGAACACCGATGGCGTAGGCAGGTGACTGGCTCGTTCCTGACACTAAGGCACGAAAGCGTGGGGAGCAAACAGGATTAGATACCCGGGTAGTCC</w:t>
      </w:r>
    </w:p>
    <w:p w14:paraId="64C2FC50">
      <w:pPr>
        <w:rPr>
          <w:rFonts w:hint="eastAsia"/>
        </w:rPr>
      </w:pPr>
      <w:r>
        <w:rPr>
          <w:rFonts w:hint="eastAsia"/>
        </w:rPr>
        <w:t>&gt;OTU007701</w:t>
      </w:r>
    </w:p>
    <w:p w14:paraId="19A22BDA">
      <w:pPr>
        <w:rPr>
          <w:rFonts w:hint="eastAsia"/>
        </w:rPr>
      </w:pPr>
      <w:r>
        <w:rPr>
          <w:rFonts w:hint="eastAsia"/>
        </w:rPr>
        <w:t>CCTACGGGGGGCTGCAGTCGGGAATTTTGGGCAATGGGCGCAAGCCTGACCCAGCAACGCCGCGTGAAGGATGAAGTTTTTCGGAATGTAAACTTCACAAGAATGGGAAGAATAAGTCTTGGCTAATATCCAAGACGATGACGGTACCATTTGTAAGCTCCGGCTAACTCCGTGCCAGCAGCCGCGGTAATACGTAGGGGGCAAGCGTTGTCCGGATTTATTGGGCGTAAAGAGCGTGTAGGCGGCCTGGAAGGTCCGTTGTGAAAACTGGAGGCTCAACCTCCAGACGTCGACGGAAACCGCTTGGCTAGAGTCCGGAAGAGGAGAGTGGAATTCCTGGTGTAGCGGTGAAATGCGCAGATATCAGGAGGAACACCTGCGGTGTAGACGGCTTACTGGACCATAACTGACGCTGAGGCACGAAAGCGTGGGTAGCAAACAGGATTAGATACCCGGGTAGTCC</w:t>
      </w:r>
    </w:p>
    <w:p w14:paraId="2AB8E5B6">
      <w:pPr>
        <w:rPr>
          <w:rFonts w:hint="eastAsia"/>
        </w:rPr>
      </w:pPr>
      <w:r>
        <w:rPr>
          <w:rFonts w:hint="eastAsia"/>
        </w:rPr>
        <w:t>&gt;OTU007702</w:t>
      </w:r>
    </w:p>
    <w:p w14:paraId="61019EF0">
      <w:pPr>
        <w:rPr>
          <w:rFonts w:hint="eastAsia"/>
        </w:rPr>
      </w:pPr>
      <w:r>
        <w:rPr>
          <w:rFonts w:hint="eastAsia"/>
        </w:rPr>
        <w:t>CCTACGGGGGGCTGCAGTAACGAATCTTCCGCAATGCACGAAAGTGTGACGGAGCGACGCCGCGTGTAGGACGAAGCCCTTCGGGGTGTAAACTACTGTCAGGGGTTAGAAAGTTCTGATCAACCCCAGAGGAAGGCACGGCTAACTCTGTGCCAGCAGCCGCGGTAAGACAGAGGTGCCAAGCGTTAGGCGGAATCACTGGGCTTAAAGGGCGCGTAGGCGGCCTGCTAAGTCGAACGTGAAATCCCTGGGCTCAACCCAGGAACTGCGTCCGATACTGGTTGGCTTGAATCCGGGAGAGGGATGTGGAATTCCCGGTGTAGCAGTGAAATGCGTAGAGATCGGGAGGAACATCCGTGGCGAAGGCAGCCCCCTGGGTCGACACTGACGCTCATGCACGAAAGCGTGGGGAGCAAACAGGATTAGATACCCGTGTAGTCC</w:t>
      </w:r>
    </w:p>
    <w:p w14:paraId="23F9B937">
      <w:pPr>
        <w:rPr>
          <w:rFonts w:hint="eastAsia"/>
        </w:rPr>
      </w:pPr>
      <w:r>
        <w:rPr>
          <w:rFonts w:hint="eastAsia"/>
        </w:rPr>
        <w:t>&gt;OTU007703</w:t>
      </w:r>
    </w:p>
    <w:p w14:paraId="249305E9">
      <w:pPr>
        <w:rPr>
          <w:rFonts w:hint="eastAsia"/>
        </w:rPr>
      </w:pPr>
      <w:r>
        <w:rPr>
          <w:rFonts w:hint="eastAsia"/>
        </w:rPr>
        <w:t>CCTACGGGGGGCTGCAGTTGGGAATCTTGCACAATGGGGGAAACCCTGATGCAGCGACGCCGCGTGGAGGACGAAGGATCTAGGTCTGTAAACTCCTTTTGCCAGGAAAGACTTAGGACGGTACCTGGCGAATAAGCTCCGGCTAACTCTGTGCCAGCAGCCGCGGTAATACAGAGGGGGCAAGCGTTGTTCGGAATTATTGGGCGTAAAGGGCTCGTAGGCGGTTTGTCGCGTCGGGAGTGAAAACCAGGTGCTTAACACCTGGCTTGCTTTCGATACGGGCAGACTAGAGGTATTCAGGGGAGAACGGAATTCCTGGTGTAGCGGTGAAATGCGCAGAGATCCCGAGGAACTCCTGTGGCGAAGGCGACTTTCTGGGCCTGCTTTGACACTCAGACGCGAAAGCATGGGGAGCGAACGGGATTAGATACCCCGGTAGTCC</w:t>
      </w:r>
    </w:p>
    <w:p w14:paraId="0064C914">
      <w:pPr>
        <w:rPr>
          <w:rFonts w:hint="eastAsia"/>
        </w:rPr>
      </w:pPr>
      <w:r>
        <w:rPr>
          <w:rFonts w:hint="eastAsia"/>
        </w:rPr>
        <w:t>&gt;OTU007704</w:t>
      </w:r>
    </w:p>
    <w:p w14:paraId="079FE3BD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CGGGTTGTAAACTTCTTTGACCAGGGACGAAACAAATGACGGTACCTGGAAAACAAGCCACGGCTAACTACGTGCCAGCAGCCGCGGTAATACGGAGGGTGCAAGCGTTATCCGGATTCACTGGGTTTAAAGGGTGCGTAGGCGGGCAGGTAAGTCCGTGGTGAAATCTCCGGGCTCAACTCGGAAACTGCCGTTGATACTATCTGTCTTGAATACCGTGGAGATGAGCGGAATATGTCATGTAGCGGTGAAATGCTTAGATATGACATAGAACACCAATTGCGAAGGCAGCTCACTGCACAGTGATTGACGCTGAGGCACGAAAGCGTGGGGATCAAACAGGATTAGATACCCGGGTAGTCC</w:t>
      </w:r>
    </w:p>
    <w:p w14:paraId="410C412F">
      <w:pPr>
        <w:rPr>
          <w:rFonts w:hint="eastAsia"/>
        </w:rPr>
      </w:pPr>
      <w:r>
        <w:rPr>
          <w:rFonts w:hint="eastAsia"/>
        </w:rPr>
        <w:t>&gt;OTU007705</w:t>
      </w:r>
    </w:p>
    <w:p w14:paraId="6096D4A7">
      <w:pPr>
        <w:rPr>
          <w:rFonts w:hint="eastAsia"/>
        </w:rPr>
      </w:pPr>
      <w:r>
        <w:rPr>
          <w:rFonts w:hint="eastAsia"/>
        </w:rPr>
        <w:t>CCTACGGGCGGCTGCAGTGGGGAATTTTGGACAATGGGGGCAACCCTGATCCAGCAATGCCGCGTGTGTGAAGAAGGCCTTCGGGTTGTAAAGCACTTTTGTCCGGAAAGAAATCGCACTGGTTAATACCTGGTGTGGATGACGGTACCGGAAGAATAAGGACCGGCTAACTCCGTGCCAGCAGCCGCGGTAATACGTAGGGGGCAAGCGTTGTCCGGATTTATTGGGCGTAAAGGGCGCGCAGGCGGCCTGGCCAGTCGAGTGTGAAAGCCCTCGGCTTAACCGAGGAATGGCGCTCGAAACTACCAGGCTCGAGGGCGGGAGAGGGAAGTGGAACTCTCGGTGTAGAGGTGAAATTCGTAGATATTCGGAGGAACACCAGTGGCGAAGGCGGCTTACTGGTCCATTACTGACGCTGAGGTGCGAAAGCGTGGGGAGCAAACAGGATTAGATACCCTGGTAGTCC</w:t>
      </w:r>
    </w:p>
    <w:p w14:paraId="08FD39F7">
      <w:pPr>
        <w:rPr>
          <w:rFonts w:hint="eastAsia"/>
        </w:rPr>
      </w:pPr>
      <w:r>
        <w:rPr>
          <w:rFonts w:hint="eastAsia"/>
        </w:rPr>
        <w:t>&gt;OTU007706</w:t>
      </w:r>
    </w:p>
    <w:p w14:paraId="2689AED3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AAGCTCAGACCTAACACGTCGGAGTCTGACGGTACCGGGTGAGGAAGCCCCGGCTAACTCTGTGCCAGCAGCCGCGGTAATACAGAGGGGGCAAGCGTTGTTCGGAATTACTGGGCGTAAAGGGCGCGTAGGCGGCCTGCTAAGTCGAACGTGAAATCCCTGGGCTCAACCCTGGAATTGCCTTCGATACTGGAGATCTCGAGTGCAGGAGAGGTGAGCGGAATTCCGAGTGTAGAGGTGAAATTCGTAGATATTCGGAGGAACACCAGAGGCGAAGGCGGCTCACTGGACTGTTACTGACGCTGAGACCCGAAAGCGTGGGGAGCAAACAGGATTAGATACCCTAGTAGTCC</w:t>
      </w:r>
    </w:p>
    <w:p w14:paraId="2F3FFC7A">
      <w:pPr>
        <w:rPr>
          <w:rFonts w:hint="eastAsia"/>
        </w:rPr>
      </w:pPr>
      <w:r>
        <w:rPr>
          <w:rFonts w:hint="eastAsia"/>
        </w:rPr>
        <w:t>&gt;OTU007707</w:t>
      </w:r>
    </w:p>
    <w:p w14:paraId="60CB46E4">
      <w:pPr>
        <w:rPr>
          <w:rFonts w:hint="eastAsia"/>
        </w:rPr>
      </w:pPr>
      <w:r>
        <w:rPr>
          <w:rFonts w:hint="eastAsia"/>
        </w:rPr>
        <w:t>CCTACGGGTGGCTGCAGTGGGGAATATTGCACAATGGGCGCAAGCCTGATGCAGCGACGCCGCGTGGATGATGAAGGCCTTCGGGTTGTAAAGTCCTTTTGCCACTGACGAGAACGGACGGTAGGTGGCGAATAAGCCTCGGCTAACTACGTGCCAGCAGCCGCGGTAAAACGTAGGAGGCGAGCGTTATCCGGAGTTACTGGGCGTAAAGGGTGTGTAGGCGGTGGTATAAGTGGGGTGTGAAACGCTCAGGCTAAACCTGGGAGGTGCGCCTCAGACTGTATCGCTAGAGTGGGATAGAGGGACGTGGAATTCCGGGTGGAGCGGTGAAATGTGTAGAGATCCGGAGGAACACCAGCGGCGAAGGCGGCACTCTGGGCTGGTACTGACGCTGAGGAGCGAAAGCGTGGGTAGCAAACAGGATTAGATACCCGAGTAGTCC</w:t>
      </w:r>
    </w:p>
    <w:p w14:paraId="089DF040">
      <w:pPr>
        <w:rPr>
          <w:rFonts w:hint="eastAsia"/>
        </w:rPr>
      </w:pPr>
      <w:r>
        <w:rPr>
          <w:rFonts w:hint="eastAsia"/>
        </w:rPr>
        <w:t>&gt;OTU007708</w:t>
      </w:r>
    </w:p>
    <w:p w14:paraId="0CE0914C">
      <w:pPr>
        <w:rPr>
          <w:rFonts w:hint="eastAsia"/>
        </w:rPr>
      </w:pPr>
      <w:r>
        <w:rPr>
          <w:rFonts w:hint="eastAsia"/>
        </w:rPr>
        <w:t>CCTACGGGAGGCAGCAGTAGGGAATCTTCCACAATGGGCGAAAGCCTGATGGAGCAACGCCGCGTGAGCGAAGAAGGTCTTCGGATCGTAAAGCTCTGTGGGGAGGGACGAACCGCTGCACGTTCATAGCGTGCAGCATGACGGTACCTCCTTAGCAAGCACCGGCTAACTTCGTGCCAGCAGCCGCGGTAATACGAAGGGTGCAAACGTTGCTCGGAATTACTGGGCGTAAAGGGCGCGTAGGCGGCTTGGTAAGTCGGGGGTGAAAGTCAGCGGCTCAACCGCTGGACTGCCTTCGAGACTGCCTGGCTTGAGCATGGTAGAGGCTGGCGGAATTCCACGTGTAGCGGTGAAATGCGTAGAGATGTGGAGGAACACCAGTGGCGAAGGCGGCTTTCTGGTCTGTAACTGACGCTGAGGCGCGAAAGCGTGGGGAGCAAACAGGATTAGATACCCTGGTAGTCC</w:t>
      </w:r>
    </w:p>
    <w:p w14:paraId="61AA550E">
      <w:pPr>
        <w:rPr>
          <w:rFonts w:hint="eastAsia"/>
        </w:rPr>
      </w:pPr>
      <w:r>
        <w:rPr>
          <w:rFonts w:hint="eastAsia"/>
        </w:rPr>
        <w:t>&gt;OTU007709</w:t>
      </w:r>
    </w:p>
    <w:p w14:paraId="67F5D32D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CCCTCTGGGTTGTAAACTTCTTTTATATGGGACGAAATGCAGTTATTCTTAATTGTTTGACGGTACCATAGGAATAAGCCACGGCTAACTACGTGCCAGCAGCCGCGGTAATACGTAGGTGGCAAGCGTTGTCCGGATTTATTGGGTTTAAAGGGTGCGTAGGCGGTCCGATCAGTCCGCTGTGAAAGTCAGGGGCTCAACCCCTGGAGGCCGGTGGATACTGTCGGGCTAGAGTCCGGAAGAGGCGAGTGGAATTCCTGGTGTAGCGGTGAAATGCGCAGATATCGGGAGGAACACCTGTGGCGAAGGCGGCCCCCTGGTCCGATACTGACGCTAATACGCGAAAGCGTGGGGAGCAAACAGGATTAGATACCCTGGTAGTCC</w:t>
      </w:r>
    </w:p>
    <w:p w14:paraId="4C96ECA9">
      <w:pPr>
        <w:rPr>
          <w:rFonts w:hint="eastAsia"/>
        </w:rPr>
      </w:pPr>
      <w:r>
        <w:rPr>
          <w:rFonts w:hint="eastAsia"/>
        </w:rPr>
        <w:t>&gt;OTU007710</w:t>
      </w:r>
    </w:p>
    <w:p w14:paraId="41B52903">
      <w:pPr>
        <w:rPr>
          <w:rFonts w:hint="eastAsia"/>
        </w:rPr>
      </w:pPr>
      <w:r>
        <w:rPr>
          <w:rFonts w:hint="eastAsia"/>
        </w:rPr>
        <w:t>CCTACGGGAGGCAGCAGTAGGGAATCTTCCACAATGGGCGCAAGCCTGATGGAGCAACGCCGCGTGAGTGATGAAGGCCTTCGGGTTGTAAAACTCTGTCTTCTGTGACGAACAAGTGCGTGAGTGGAAAACTCGCACCCTGACGGTAACAGAGGAGGAAGCCCCGGCTAACTCCGTGCCAGCAGCCGCGGTAATACGGAGGGGGCTAGCGTTGTTCGGAATTACTGGGCGTAAAGCGCACGTAGGCGGCTACTCAAGTCAGGGGTGAAAGCCCGGGGCTCAACCCCGGAACTGCCCTTGAAACTAGGTAGCTAGAATCTTGGAGAGGTCAGTGGAATTCCGAGTGTAGAGGTGAAATTCGTAGATATTCGGAAGAACACCAGTGGCGAAGGCGACTGACTGGACAAGTATTGACGCTGAGGTGCGAAAGCGTGGGGAGCAAACAGGATTAGATACCCGTGTAGTCC</w:t>
      </w:r>
    </w:p>
    <w:p w14:paraId="5F54C05F">
      <w:pPr>
        <w:rPr>
          <w:rFonts w:hint="eastAsia"/>
        </w:rPr>
      </w:pPr>
      <w:r>
        <w:rPr>
          <w:rFonts w:hint="eastAsia"/>
        </w:rPr>
        <w:t>&gt;OTU007711</w:t>
      </w:r>
    </w:p>
    <w:p w14:paraId="20EF105C">
      <w:pPr>
        <w:rPr>
          <w:rFonts w:hint="eastAsia"/>
        </w:rPr>
      </w:pPr>
      <w:r>
        <w:rPr>
          <w:rFonts w:hint="eastAsia"/>
        </w:rPr>
        <w:t>CCTACGGGGGGCAGCAGTGGGGAATTTTGGACAATGGGGGCAACCCTGATCCAGCGACGCCGCGTGAAGGATGAAGGTCTTCGGATTGTAAACTTCTTTTGGAGGGGATGAATGCCCACGTGAAAAACGTGGGGTGACAGTACTCTCTGAATAAGCCACGGCTAACTACGTGCCAGCAGCCGCGGTAATACGAAGGTGGCAAGCGTTACTCGGAATTACTAGGCGTAAAGGGCAGGTAGGTGGTTTGGTAAGTCTGTTGTGTAAGCTCCCGGCTTAACTGGGAGGGGTCATTCGATACTGGCGGGCTCGAGGCAGGTAGGGGGAAGCGGAATTCCCGGTGTAGTGGTGAAATGCGTAGAGATCGGCAGGAACACCAAGGGGGAAGCCAGCGGACTGGGCACGTGCTGACACTGAGGTGCGACAGCGTGGGGAGCGAACCGGATTAGATACCCCTGTAGTCC</w:t>
      </w:r>
    </w:p>
    <w:p w14:paraId="3D3D6A38">
      <w:pPr>
        <w:rPr>
          <w:rFonts w:hint="eastAsia"/>
        </w:rPr>
      </w:pPr>
      <w:r>
        <w:rPr>
          <w:rFonts w:hint="eastAsia"/>
        </w:rPr>
        <w:t>&gt;OTU007712</w:t>
      </w:r>
    </w:p>
    <w:p w14:paraId="3BA43E4F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AACCTAATACGTTGGAGTGTGACGGTACCGGGTGAGGAAGCCCCGGCTAACTCTGTGCCAGCAGCCGCGGTAAGACGTAGGGGGCGAGCGTTACCCGGAATTACTGGGCGTAAAGCGTGCGCAGGCGGTTATCCAAGTCAGATGTGAAAGCCCCGGGCTTAACCTCGAGCCTGCATTCGATACTGGGCGGCTAGAGTCTGGTAGGGGGATCTGGAATTCCTGGTGTAGCGGTGGAATGCGCAGATATCAGGAGGAACACCGGTGGCGAAGGCGGGATCCTGGGCCAGTACTGACGCTGAGGCGCGAGAGCGTGGGGAGCGAACCGGATTAGATACCCCAGTAGTCC</w:t>
      </w:r>
    </w:p>
    <w:p w14:paraId="18301467">
      <w:pPr>
        <w:rPr>
          <w:rFonts w:hint="eastAsia"/>
        </w:rPr>
      </w:pPr>
      <w:r>
        <w:rPr>
          <w:rFonts w:hint="eastAsia"/>
        </w:rPr>
        <w:t>&gt;OTU007713</w:t>
      </w:r>
    </w:p>
    <w:p w14:paraId="1D5F8D72">
      <w:pPr>
        <w:rPr>
          <w:rFonts w:hint="eastAsia"/>
        </w:rPr>
      </w:pPr>
      <w:r>
        <w:rPr>
          <w:rFonts w:hint="eastAsia"/>
        </w:rPr>
        <w:t>CCTACGGGAGGCTGCAGTGGGGAATATTGGACAATGGGCGAAAGCCTGATCCAGCAATGCCGCGTGAATGATGAAGGCCCTAGGGTTGTAAAGTTCTTTTAGCAGGGAAGATAATGACGGTACCTGCAGAAAAAGCCCCGGCTAACTCCGTGCCAGCAGCCGCGGTAAGACGGAGGGGGCTAGCGTTGTTCGGAATTACTGGGCGTAAAGAGCGCGTAGGCGGTTTAGTAAGTTGGGAGTGAAAGCCCGGGGCTTAACCTCGGAATTGCTTTCAAAACTGCTGAACTAGAGTATGGTAGAGGATGATGGAATTCCTGGTGTAGAGGTGAAATTCTTAGATATCAGGAGGAACACCGGTGGCGAAGGCGGTCATCTGGGCCATAACTGACGCTGATGCGCGAAAGCGTGGGGAGCAAACAGGATTAGATACCCGAGTAGTCC</w:t>
      </w:r>
    </w:p>
    <w:p w14:paraId="71ADACB0">
      <w:pPr>
        <w:rPr>
          <w:rFonts w:hint="eastAsia"/>
        </w:rPr>
      </w:pPr>
      <w:r>
        <w:rPr>
          <w:rFonts w:hint="eastAsia"/>
        </w:rPr>
        <w:t>&gt;OTU007714</w:t>
      </w:r>
    </w:p>
    <w:p w14:paraId="657D3760">
      <w:pPr>
        <w:rPr>
          <w:rFonts w:hint="eastAsia"/>
        </w:rPr>
      </w:pPr>
      <w:r>
        <w:rPr>
          <w:rFonts w:hint="eastAsia"/>
        </w:rPr>
        <w:t>CCTACGGGTGGCTGCAGTCGGGAATTTTGGGCAATGGGCGAAAGCCTGACCCAGCAACGCCGCGTGAGGGATGAAGGCCTTCGGGTCGTAAACCTCTGTCGGGAGGGAAGAACGTCTTCGGGGCGAACAGTCCCGAGGGCTGACGGTACCTCCAAAGGAAGCGCCGGCTAACTCCGTGCCAGCAGCCGCGGTAATACGGAGGGCGCGAGCGTTGTTCGGAATCATTGGGCGTAAAGCGCGTGTAGGCGGCTTGGCAAGTCGAGTGTGAAAGCCCGGGGCTCAACCCCGGAAGGTCGCTCGAAACTGCCTCGCTCGAGTCCCGGAGAGGAAGGCGGAATTCCCGGTGTAGAGGTGAAATTCGTAGATATCGGGAGGAACACCAGCGGCGAAGGCGGCCTTCTGGACGGTGACTGACGCTGAGACGCGAAAGCGTGGGGAGCGAACGGGATTAGATACCCTTGTAGTCC</w:t>
      </w:r>
    </w:p>
    <w:p w14:paraId="25FDE0A8">
      <w:pPr>
        <w:rPr>
          <w:rFonts w:hint="eastAsia"/>
        </w:rPr>
      </w:pPr>
      <w:r>
        <w:rPr>
          <w:rFonts w:hint="eastAsia"/>
        </w:rPr>
        <w:t>&gt;OTU007715</w:t>
      </w:r>
    </w:p>
    <w:p w14:paraId="39047034">
      <w:pPr>
        <w:rPr>
          <w:rFonts w:hint="eastAsia"/>
        </w:rPr>
      </w:pPr>
      <w:r>
        <w:rPr>
          <w:rFonts w:hint="eastAsia"/>
        </w:rPr>
        <w:t>CCTACGGGGGGCAGCAGTGAGGAATATTGGGCAATGCCCGCAAGGGTGACCCAGCAACGCCGCGTGGAGGATGAATGCCGTAAGGTTGTAAACTCCTGTGAGAAGGGATGAAAACGCATAGTTCTGGAAGGGCTATGCATTGACCGTACCTTCAGAGGAAACCCCGGCTAACTACGTGCCAGCAGCCGCGGTAATACGTAGGACGCAAGCGTTGTCCGGAATTATTGGGCGTAAAGAGCTCGTAGGTGGCTTGTCGCGTCTGCCGTGAAATCCTATCGGCTTAACCGTGGGTCTGCGGTGGATACGGGCTGGCTTGAGGTAGGTAGGGGCAAGCGGAATTCCTGGTGTAGCGGTGAAATGCGCAGATATCAGGAGGAACACCGGTGGCGAAGGCGACTCTTTGGTCTGTAACTGACGCTGAGGCGCGAAAGCTAGGGGAGCAAACAGGATTAGATACCCCAGTAGTCC</w:t>
      </w:r>
    </w:p>
    <w:p w14:paraId="08B17622">
      <w:pPr>
        <w:rPr>
          <w:rFonts w:hint="eastAsia"/>
        </w:rPr>
      </w:pPr>
      <w:r>
        <w:rPr>
          <w:rFonts w:hint="eastAsia"/>
        </w:rPr>
        <w:t>&gt;OTU007716</w:t>
      </w:r>
    </w:p>
    <w:p w14:paraId="0FAEBCA9">
      <w:pPr>
        <w:rPr>
          <w:rFonts w:hint="eastAsia"/>
        </w:rPr>
      </w:pPr>
      <w:r>
        <w:rPr>
          <w:rFonts w:hint="eastAsia"/>
        </w:rPr>
        <w:t>CCTACGGGTGGCTGCAGTGGGGAATCTTGCGCAATGGCCGAAAGGCTGACGCAGCGACGCCGCGTGGGGGATGAAGGTTTTCGGATCGTAAACCCCTGTTGCCCGGGACGAATGCCCCTTTCGAGGGGAGTGACGGTACCAAGGGAATAAGCACCGGCTAACTCCGTGCCAGCAGCCGCGGTAATACGAAGGGGGCTAGCGTTGTTCGGAATTACTGGGCGTAAAGGGCGCGTAGGCGGCTCACCAAGTCGGGTGTGAAATCCCAGGGCTCAACCATACATCCATTATCTAAACTGTTTAGCTAGAGGACGAGAGAGGTAGATGGAATTCCTGATGTAGGGGTAATATCCGTAGATATCAGGAGGAACACCGATGGCGTAAGCAGTCTACTGGCTCGTTCCTGACACTAAGGCACGAAAGCGTGGGGAGCAAACAGGATTAGATACCCTTGTAGTCC</w:t>
      </w:r>
    </w:p>
    <w:p w14:paraId="286F52FA">
      <w:pPr>
        <w:rPr>
          <w:rFonts w:hint="eastAsia"/>
        </w:rPr>
      </w:pPr>
      <w:r>
        <w:rPr>
          <w:rFonts w:hint="eastAsia"/>
        </w:rPr>
        <w:t>&gt;OTU007717</w:t>
      </w:r>
    </w:p>
    <w:p w14:paraId="0EF7C211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CAGTAGGGAAGAAGCGAAAGTGACGGTACCTGCAGAAGAAGCACCGGCTAACTACGTGCCAGCAGCCGCGGTAAAACGTAGGAGGCGAGCGTTATCCGGAGTTACTGGGCGTAAAGCGCGCGCAGGCGGTTTCGTAAGTGAGGTGTGAAATCTCTCAGCTTAACTGGGAGGGCGCGCCTCAGACTGCGGGACTAGAGTGGGATAGAGGGACGTGGAATTCCTAGTGTAGCGGTGAAATGCGTAGAGATTAGGAAGAACACCAATGGCGAAGGCAGCTCTCTGGACCGTTACTGACGCTGAGGCGCGAAAGCGTGGGGAGCAAACAGGATTAGATACCCGGGTAGTCC</w:t>
      </w:r>
    </w:p>
    <w:p w14:paraId="44087A4F">
      <w:pPr>
        <w:rPr>
          <w:rFonts w:hint="eastAsia"/>
        </w:rPr>
      </w:pPr>
      <w:r>
        <w:rPr>
          <w:rFonts w:hint="eastAsia"/>
        </w:rPr>
        <w:t>&gt;OTU007718</w:t>
      </w:r>
    </w:p>
    <w:p w14:paraId="2DC36063">
      <w:pPr>
        <w:rPr>
          <w:rFonts w:hint="eastAsia"/>
        </w:rPr>
      </w:pPr>
      <w:r>
        <w:rPr>
          <w:rFonts w:hint="eastAsia"/>
        </w:rPr>
        <w:t>CCTACGGGAGGCTGCAGTCGAGAATTTTTCACAATGGGCGAAAGCCTGATGGAGCGACGCCGCGTGGGGGATGACGGCCTTCGGGTTGTAAACCTCTTTCAGTAGGGAAGAAGCCCTTCGGGGTGACGGTACTTGCAGAAGAAGCGCCGGCTAACTACGTGCCAGCAGCCGCGGTAATACGTAGGGCGCAAGCGTTGTTCGGATTTACTGGGCGTAAAGGGCGCGTAGGTGGTCGGGTAAGTCTGATGTGAAAGCTCTGGGCTCAACCCAGAAATGGCATTGAATACTACTGTGCTGGAGGTTTGGAGGGGGGACTGGAATTCTTGGTGTAGCAGTGAAATGCGTAGATATCAAGAGGAACACCAGTGGCGAAGGCGAGTCCCTGGACAACACCTGACACTGAGGCACGAAAGCCGGGGGAGCAAACAGGATTAGATACCCCAGTAGTCC</w:t>
      </w:r>
    </w:p>
    <w:p w14:paraId="7AA4946E">
      <w:pPr>
        <w:rPr>
          <w:rFonts w:hint="eastAsia"/>
        </w:rPr>
      </w:pPr>
      <w:r>
        <w:rPr>
          <w:rFonts w:hint="eastAsia"/>
        </w:rPr>
        <w:t>&gt;OTU007719</w:t>
      </w:r>
    </w:p>
    <w:p w14:paraId="42F2A1AC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CGGTCCTGGTTAATACCCGGGGCTAATGACGGTACCGTAAGAATAAGCACCGGCTAACTACGTGCCAGCAGCCGCGGTAATACGTAGGGTGCAAGCGTTAATCGGAATTATTGGGCGTAAAGGGCGCGTAGGCGGTCATTTAAGTCAGATGTGAAATCCCGAGGCTTAACTTCGGGCGTGCATTTGAAACTGGGTGGCTAGAGTGCAGGAGAGGTAAGTGGAATTCCTAGTGTAGCGGTGAAATGCGTAGATATGCGGAGGAACACCGATGGCGAAGGCAATCCCCTGGGCCTGTACTGACGCTCATGCACGAAAGCGTGGGGAGCAAACAGGATTAGATACCCTAGTAGTCC</w:t>
      </w:r>
    </w:p>
    <w:p w14:paraId="01FDD5BD">
      <w:pPr>
        <w:rPr>
          <w:rFonts w:hint="eastAsia"/>
        </w:rPr>
      </w:pPr>
      <w:r>
        <w:rPr>
          <w:rFonts w:hint="eastAsia"/>
        </w:rPr>
        <w:t>&gt;OTU007720</w:t>
      </w:r>
    </w:p>
    <w:p w14:paraId="58BF4618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GATCAAAGCCCGCAAGGGTTTGAGAGATCCCTGGAGGAAGCACGGGCTAAGTTCGTGCCAGCAGCCGCGGTAAGACGAACCGTGCAAACGTTATTCGGAATCATTGGGCTTAAAGCGCACGTAGGCGGCGGCGTAAGTGGGGGGTGAAATCCTAACGGCTCAACCGTGGACCCGCCTTCCAAACTGCGTCGCTTGAGGAAGGTAGGGGCGTGTGGAACTTCCAGTGGAGCGGTGAAATGTGTTGAGATTGGAAGGAACGCCAGTGGCGAAAGCGACACGCTGGATCTTTTCTGACGCTCAGGTGCGAAAGCTAGGGGAGCAAACGGGATTAGATACCCGAGTAGTCC</w:t>
      </w:r>
    </w:p>
    <w:p w14:paraId="23A36BB9">
      <w:pPr>
        <w:rPr>
          <w:rFonts w:hint="eastAsia"/>
        </w:rPr>
      </w:pPr>
      <w:r>
        <w:rPr>
          <w:rFonts w:hint="eastAsia"/>
        </w:rPr>
        <w:t>&gt;OTU007721</w:t>
      </w:r>
    </w:p>
    <w:p w14:paraId="62A75C53">
      <w:pPr>
        <w:rPr>
          <w:rFonts w:hint="eastAsia"/>
        </w:rPr>
      </w:pPr>
      <w:r>
        <w:rPr>
          <w:rFonts w:hint="eastAsia"/>
        </w:rPr>
        <w:t>CCTACGGGTGGCTGCAGTGGGGAATTTTGCACAATGGGGGAAACCCTGATGCAGCAACGCCGCGTGGAGGATGAAGTCCCTTGGGATGTAAACTCCTTTCGACCGGGAAGATAATGACGGTACCGGAGGAAGAAGCACCGGCTAACTCTGTGCCAGCAGCCGCGGTAATACGAAGGGGGCTAGCGTTGTTCGGAATCACTGGGCGTAAAGAGCTCGTAGGTGGCTTGTCGCGTCTGCCGTGAAAGCCTGCGGCTTAACCGTGGGTCTGCGGTGGATACGGGCTGGCTTGAGGTAGGTAGGGGCAAGCGGAATTCCTGGTGTAGCGGTGAAATGCATAGATATGTCATAGAACACCGATTGCGAAGGCAGCTGACAAAACTGTAACTGACGCTGAGGCACGAAAGTGTGGGGATCAAACAGGATTAGATACCCTAGTAGTCC</w:t>
      </w:r>
    </w:p>
    <w:p w14:paraId="58BF0D8B">
      <w:pPr>
        <w:rPr>
          <w:rFonts w:hint="eastAsia"/>
        </w:rPr>
      </w:pPr>
      <w:r>
        <w:rPr>
          <w:rFonts w:hint="eastAsia"/>
        </w:rPr>
        <w:t>&gt;OTU007722</w:t>
      </w:r>
    </w:p>
    <w:p w14:paraId="2B14E116">
      <w:pPr>
        <w:rPr>
          <w:rFonts w:hint="eastAsia"/>
        </w:rPr>
      </w:pPr>
      <w:r>
        <w:rPr>
          <w:rFonts w:hint="eastAsia"/>
        </w:rPr>
        <w:t>CCTACGGGTGGCTGCAGTAGGGAATCTTCCGCAATGGACGAAAGTCTGACGGAGCAACGCCGCGTGAGTGAAGAAGGTTTTCGGATCGTAAAACTCTGTTGTCAGGGAAGAACAAGTACCGGAGTAACTGCCGGTACCTTGACGGTACCTGACCAGAAAGCCACGGCTAACTACGTGCCAGCAGCCGCGGTAAGACGAACCGTCCGAACGTTATTCGGAATCACTGGGCTTACAGAGTTCGTAGGCGGTCCGGTAAGTTAGATGTGAAATCCCTTGGCTCAACCAAGGAACTGCGTTTGAAACTACCGGACTCGAGGGAGATAGAGGAAAGCGGAACTGATGGTGGAGCGGTGAAATGCGTTGATATCATCAGGAACACCGGTGGCGAAGGCGGCTTTCTGGGTCTCTTCTGACGCTGAGGAACGAAAGCTAGGGGAGCGAACGGGATTAGATACCCGGGTAGTCC</w:t>
      </w:r>
    </w:p>
    <w:p w14:paraId="399356DC">
      <w:pPr>
        <w:rPr>
          <w:rFonts w:hint="eastAsia"/>
        </w:rPr>
      </w:pPr>
      <w:r>
        <w:rPr>
          <w:rFonts w:hint="eastAsia"/>
        </w:rPr>
        <w:t>&gt;OTU007723</w:t>
      </w:r>
    </w:p>
    <w:p w14:paraId="7770CF25">
      <w:pPr>
        <w:rPr>
          <w:rFonts w:hint="eastAsia"/>
        </w:rPr>
      </w:pPr>
      <w:r>
        <w:rPr>
          <w:rFonts w:hint="eastAsia"/>
        </w:rPr>
        <w:t>CCTACGGGAGGCTGCAGCCAGGAATCTTGGACAATGGGGGAAACCCTGATCCAGCCATTCCGCGTGAGTGAAGAAGGCCTTCGGGTTGTAAAGCTCTTTTGTCCGGAACGAAACGGTTGGCGTGAATATCGCCGACTACTGACGGTACCGGAAGAATAAGCACCGGCTAACTACGTGCCAGCAGCCGCGGTAATACGTAGGGTGCGAGCGTTAATCGGAATTACTGGGCGTAAAGTGTGCGCAGGTGGCCTCGCAAGTCGAGTGTGAAATCCCCGGGCTTAACTTGGGAACTGCGCTTGTTACTGGCAGACTTGAGTGTGGCAGAGGGGGGTGGAATTCCAGGTGTAGCAGTGAAATGCGTAGAGATCTGGAGGAACACCGATGGCGAAGGCAGCCCCCTGGGCTAACACTGACGCTGATGCACGAAAGCGTGGGGAGCAAACAGGATTAGATACCCCAGTAGTCC</w:t>
      </w:r>
    </w:p>
    <w:p w14:paraId="1D48E1D4">
      <w:pPr>
        <w:rPr>
          <w:rFonts w:hint="eastAsia"/>
        </w:rPr>
      </w:pPr>
      <w:r>
        <w:rPr>
          <w:rFonts w:hint="eastAsia"/>
        </w:rPr>
        <w:t>&gt;OTU007724</w:t>
      </w:r>
    </w:p>
    <w:p w14:paraId="675E9EEE">
      <w:pPr>
        <w:rPr>
          <w:rFonts w:hint="eastAsia"/>
        </w:rPr>
      </w:pPr>
      <w:r>
        <w:rPr>
          <w:rFonts w:hint="eastAsia"/>
        </w:rPr>
        <w:t>CCTACGGGTGGCTGCAGTCGGGAATCTTGCGCAATGGGCGAAAGCCTGACGCAGCAACGCCGCGTGCGGGATGACGGCCTTCGGGTTGTAAACCGCTTTTAGGAGGGACGAACCAAGACGGTACCTCCAGAAGAAGCCCCGGCCAACTACGTGCCAGCAGCCGCGGTAACACGTAGGGGGCGAGCGTTGTCCGGATTTACTGGGCGTAAAGGGCTTGTAGGCGGTTCGTTAAGTCCGGTGTGAAATCTCCCGGCTCAACTGGGAGGAGCCATCGGATACTGGCGAGCTAGAGGTGGGCAGAGGAAAGCGGAATTCCCGGTGTAGCGGTGAAATGCGCAGATATCAGGAGGAACACCGGTGGCGAAGGCGGCCCTCTGGGGCTGTCCTGACGCTGAGGCGCGAAAGCTGGGGGAGCGAACAGGATTAGATACCCTAGTAGTCC</w:t>
      </w:r>
    </w:p>
    <w:p w14:paraId="0E491522">
      <w:pPr>
        <w:rPr>
          <w:rFonts w:hint="eastAsia"/>
        </w:rPr>
      </w:pPr>
      <w:r>
        <w:rPr>
          <w:rFonts w:hint="eastAsia"/>
        </w:rPr>
        <w:t>&gt;OTU007725</w:t>
      </w:r>
    </w:p>
    <w:p w14:paraId="633AF83A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GCTCTTTTGGCGGGGACGATAATGACGGTACCCGCAGAATAAGCACCGGCTAACTCTGTGCCAGCAGCCGCGGTAATACGGGGGGTGCGAGCGTTGTCCGGAATCACTGGGCGTAAAGGGCGCGTAGGTGGCTTTGTAAGTTTGCGGTGAAAGCCCGGGGCTCAACCCCGGGTCTGCCGTGAATACTGCAAGGCTTGAGTACTGTAGAGGCAGGTAGAATATCGGGTGTAGCGGTGGAATGCGTAGAGATCCGATAGAAGACCGGTGGCGAAGGCGGCCTGCTGGGCAGTAACTGACACTGAGGCGCGACAGCGTGGGGAGCAAACAGGATTAGATACCCGTGTAGTCC</w:t>
      </w:r>
    </w:p>
    <w:p w14:paraId="03C87A92">
      <w:pPr>
        <w:rPr>
          <w:rFonts w:hint="eastAsia"/>
        </w:rPr>
      </w:pPr>
      <w:r>
        <w:rPr>
          <w:rFonts w:hint="eastAsia"/>
        </w:rPr>
        <w:t>&gt;OTU007726</w:t>
      </w:r>
    </w:p>
    <w:p w14:paraId="2F2B3B7E">
      <w:pPr>
        <w:rPr>
          <w:rFonts w:hint="eastAsia"/>
        </w:rPr>
      </w:pPr>
      <w:r>
        <w:rPr>
          <w:rFonts w:hint="eastAsia"/>
        </w:rPr>
        <w:t>CCTACGGGGGGCTGCAGTCGAGGATCTTCGGCAATGGGCGAAAGCCTGACGCAGCCATGCCGCGTGGGTGAAGAAGGCCTTAGGGTTGTAAACCCCTTTCAGCGGGGAAGATAATGACGGTACCCTCAGAGGAAGCCACGGCCAACTCCGTGCCAGCAGCCGCGGTAATACGGAGGTGGCAAGCGTTGCTCGGAATCACTGGGCGTAAAGGGCGCGTAGGCGGGGAGGTAAGTCGGGTGTGAAATCCCTCGGCCCAACCGAGGAACTGCGCCCGAGACTGCTTCTCTTGAGTCCCGGAGAGGAAGGTGGAATTCCCGGTGTAGCGGTGAAATGTGTAGAGATCGGGAGGAACACCGGTGGCGAAGGCGGCCTTCTGGACGGTGACTGACGCTGAGGCGCGAAAGCGTGGGGAGCAAACGGGATTAGATACCCGTGTAGTCC</w:t>
      </w:r>
    </w:p>
    <w:p w14:paraId="3FBEC8B8">
      <w:pPr>
        <w:rPr>
          <w:rFonts w:hint="eastAsia"/>
        </w:rPr>
      </w:pPr>
      <w:r>
        <w:rPr>
          <w:rFonts w:hint="eastAsia"/>
        </w:rPr>
        <w:t>&gt;OTU007727</w:t>
      </w:r>
    </w:p>
    <w:p w14:paraId="7CCD62ED">
      <w:pPr>
        <w:rPr>
          <w:rFonts w:hint="eastAsia"/>
        </w:rPr>
      </w:pPr>
      <w:r>
        <w:rPr>
          <w:rFonts w:hint="eastAsia"/>
        </w:rPr>
        <w:t>CCTACGGGGGGCTGCAGTGGGGAATATTGCACAATGGGCGAAAGCCTGATGCAGCAACGCCGCGTGAGTGATGAAGGCCTTCGGGTTGTAAAGCTCTGTCTTCTGGGACGATAATGACGGTACCAGAGGAGGAAGCCACGGCTAACTACGTGCCAGCAGCCGCGGTAAGACAGAGGGTGCGAACGTTGTTCGGAATTACTGGGCGTAAAGCGCGTGTAGGCGGCAGCGTGTGTCGGGCGTGAAATCCCATGGCTTAACCTGGGAATTGCATTGAGGACTGGCGTGCTCGAGTGCGGCAGAGGGGGGTGGAATTCCACGTGTAGCAGTGAAATGCGTAGAGATGTGGAGGAACACCGATGGCGAAGGCAGCCCCCTGGGCCGACACTGACGCTCATGCACGAAAGCGTGGGGAGCAAACAGGATTAGATACCCTAGTAGTCC</w:t>
      </w:r>
    </w:p>
    <w:p w14:paraId="4083CB91">
      <w:pPr>
        <w:rPr>
          <w:rFonts w:hint="eastAsia"/>
        </w:rPr>
      </w:pPr>
      <w:r>
        <w:rPr>
          <w:rFonts w:hint="eastAsia"/>
        </w:rPr>
        <w:t>&gt;OTU007728</w:t>
      </w:r>
    </w:p>
    <w:p w14:paraId="53B2DA15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AGGGTTGTAAAGCTCTTTTACCCGGGATGATAATGACAGTACCGGGAGAATAAGCTCCGGCTAACTCCGTGCCAGCAGCCGCGGTAATACGGAGGGAGCTAGCGTTGTTCGGATATACTGGGCGTAAAGAGCGCGCAGGCGGTCGTTCAAGTCGCGTGTGAAAGCCCCCGGCTCAACTGGGGAGGGTCACGCGATACTGATCGACTCGAAGGCAGGAGAGGGTAGTGGAATTCCTGGTGTAGCGGTGGAATGCGCAGATATCAGGAGGAACACCAATAGCGAAGGCAGCTCGCTGGGACGTTACTGACACTGAGGCGCGAAAGCGTGGGGAGCGAACAGGATTAGATACCCTAGTAGTCC</w:t>
      </w:r>
    </w:p>
    <w:p w14:paraId="0D7DE7A0">
      <w:pPr>
        <w:rPr>
          <w:rFonts w:hint="eastAsia"/>
        </w:rPr>
      </w:pPr>
      <w:r>
        <w:rPr>
          <w:rFonts w:hint="eastAsia"/>
        </w:rPr>
        <w:t>&gt;OTU007729</w:t>
      </w:r>
    </w:p>
    <w:p w14:paraId="147593A5">
      <w:pPr>
        <w:rPr>
          <w:rFonts w:hint="eastAsia"/>
        </w:rPr>
      </w:pPr>
      <w:r>
        <w:rPr>
          <w:rFonts w:hint="eastAsia"/>
        </w:rPr>
        <w:t>CCTACGGGCGGCTGCAGTGGGGAATATTGCACAATGGGCGAAAGCTTGACGCAGCGACGCCGCGTGGGGGATGAAGGCCTTCGGGTTGTAAACCTCTGTCGACTCTGACGAAGCCGTCGGGTTTTCTCGGTGGTGACGGTAGGGGTGGATGAAGCGCCGGCTAACTACGTGCCAGCAGCCGCGGTAACACGTAGGGTCCGAGCGTTGTCCGGAATTACTGGGCGTAAAGCGCGCGCAGGCGGTCCACTCAGTCGCTGGTGAAAGCCCCACGCTCAACGTGGGAAGGTCCGGCGAGACGGGTGGACTGGAGGCAGGGAGAGGTCGGTGGAATTCCGGGTGTAGTGGTGAAATGCGTAGAGATCCGGAGGAACACCAGAGGCGAAGGCGGCCGACTGGACCTGACCTGACGCTGAGGCGCGAAGGCGTGGGGAGCGAACGGGATTAGATACCCCAGTAGTCC</w:t>
      </w:r>
    </w:p>
    <w:p w14:paraId="171E945B">
      <w:pPr>
        <w:rPr>
          <w:rFonts w:hint="eastAsia"/>
        </w:rPr>
      </w:pPr>
      <w:r>
        <w:rPr>
          <w:rFonts w:hint="eastAsia"/>
        </w:rPr>
        <w:t>&gt;OTU007730</w:t>
      </w:r>
    </w:p>
    <w:p w14:paraId="6ABBFC70">
      <w:pPr>
        <w:rPr>
          <w:rFonts w:hint="eastAsia"/>
        </w:rPr>
      </w:pPr>
      <w:r>
        <w:rPr>
          <w:rFonts w:hint="eastAsia"/>
        </w:rPr>
        <w:t>CCTACGGGTGGCTGCAGTGGGGAATTTTGCGCAATGGGCGAAAGCCTGACGCAGCAACGCCGCGTGCGGGAAGAAGGCCCTCGGGTTGTAAACCGCTTTCAGCAGGAACGAAACTGACGGTACCTGCAGAAGAAGCGCCGGCCAACTACGTGCCAGCAGCCGCGGTAAGACGTAGGGCGCAAGCGTTGTCCGGAATCACTGGGCGTAAAGCGCGTGTAGGCGGCCAGGTAGGTCCGATGTGAAAACTGGAGGCTCAACCTCCAGCTGTCATTGGAAACCATCTGGCTAGAGTCCGGAAGAGGAGAGTGGAATTCCTGGTGTAGCGGTGGAATGCGCAGATATCAGGAGGAACACCGGTGGCGAAGGCGGGATCCTGGGCCAGTACTGACGCTGAGGAGCGAAAGCGTGGGGAGCAAACAGGATTAGATACCCGGGTAGTCC</w:t>
      </w:r>
    </w:p>
    <w:p w14:paraId="652C9880">
      <w:pPr>
        <w:rPr>
          <w:rFonts w:hint="eastAsia"/>
        </w:rPr>
      </w:pPr>
      <w:r>
        <w:rPr>
          <w:rFonts w:hint="eastAsia"/>
        </w:rPr>
        <w:t>&gt;OTU007731</w:t>
      </w:r>
    </w:p>
    <w:p w14:paraId="1D5B592E">
      <w:pPr>
        <w:rPr>
          <w:rFonts w:hint="eastAsia"/>
        </w:rPr>
      </w:pPr>
      <w:r>
        <w:rPr>
          <w:rFonts w:hint="eastAsia"/>
        </w:rPr>
        <w:t>CCTACGGGAGGCAGCAGTCGGGAATTTTGGGCAATGGGCGAAAGCCTGACCCAGCAACGCCGCGTGAAGGATGAAATCCCTCGGGATGTAAACTTCGCAAGAACGGGAAGAATAAGTAGGGGACAATACCCCCTATGATGACGGTACCGTTTGTAAGCACCGGCTAACTCCGTGCCAGCAGCCGCGGTAATACGGAGGGTGCAAGCGTTATCCGGATTCACTGGGTTTAAAGGGTGCGTAGGAGGGCAGGTAAGTCGGGTGTGAAATTTCGGAGCTTAACTCCGAAACTGCATTCGATACTGCGGTGCTTGAGGACTGGAGAGGAGACTGGAATTCATGGTGTAGCAGTGAAATGCGCAGATATCGGGAGGAACACCAGCGGCGAAGGCGGCACTCTGGGCTGGAACTGACGCTGAGGCGCGAAAGCTGGGGGAGCGAACAGGATTAGATACCCTAGTAGTCC</w:t>
      </w:r>
    </w:p>
    <w:p w14:paraId="620E1195">
      <w:pPr>
        <w:rPr>
          <w:rFonts w:hint="eastAsia"/>
        </w:rPr>
      </w:pPr>
      <w:r>
        <w:rPr>
          <w:rFonts w:hint="eastAsia"/>
        </w:rPr>
        <w:t>&gt;OTU007732</w:t>
      </w:r>
    </w:p>
    <w:p w14:paraId="61685C99">
      <w:pPr>
        <w:rPr>
          <w:rFonts w:hint="eastAsia"/>
        </w:rPr>
      </w:pPr>
      <w:r>
        <w:rPr>
          <w:rFonts w:hint="eastAsia"/>
        </w:rPr>
        <w:t>CCTACGGGGGGCTGCAGTGAGGAATATTGGACAATGGGCGCAAGCCTGATCCAGCCATGCCGCGTGCAGGATGACGGTCCTATGGATTGTAAACTGCTTTTATACGGGAAGAAACCCTGGCTCGTGAGCCAGATTGACGGTACCGTAAGAATAAGGATCGGCTAACTCCGTGCCAGCAGCCGCGGTAATACGGAGGATCCAAGCGTTATCCGGATTTATTGGGTTTAAAGGGTGCGTAGGCGGCCCGTTAAGTCAGCGGTGAAATCCCGGGGCTCAACCCCGGAACTGCCGTTGATACTGGCGGGCTTGAGTTCGGTCGAGGCGGGCGGAACTGGTGGTGTAGCGGTGAAATGCGTTGATATCCGAAGGAACACCGGTGGCGAAAGCGGCTTACTGGGTCTCTTCTGACGCTGAGGCACGAAAGCTAGGGTAGCGAACGGGATTAGATACCCCAGTAGTCC</w:t>
      </w:r>
    </w:p>
    <w:p w14:paraId="09AEB5B9">
      <w:pPr>
        <w:rPr>
          <w:rFonts w:hint="eastAsia"/>
        </w:rPr>
      </w:pPr>
      <w:r>
        <w:rPr>
          <w:rFonts w:hint="eastAsia"/>
        </w:rPr>
        <w:t>&gt;OTU007733</w:t>
      </w:r>
    </w:p>
    <w:p w14:paraId="0940B9C2">
      <w:pPr>
        <w:rPr>
          <w:rFonts w:hint="eastAsia"/>
        </w:rPr>
      </w:pPr>
      <w:r>
        <w:rPr>
          <w:rFonts w:hint="eastAsia"/>
        </w:rPr>
        <w:t>CCTACGGGCGGCTGCAGTGGGGAATATTGGACAATGGGCGCAAGCCTGATCCAGCAACGCCGCGTGGAGGACGAAGGTCTTCGGATCGTAAACTCCTGTCAGGCGGGACGAAGGCTTCCGGGCAAATAGTCCGGAAGCTTGACGGTACTGCCAGAGGAAGCCCCGGCTAACTCCGTGCCAGCAGCCGCGGTAATACGGAGGGGGCTAGCGTTATTCGGAATTATTGGGCGTAAAGCGCGCGCAGGCGGCCGTGCAAGTCGGATGTGAAAACACGAGGCTCAACCTCGTGCCTGCATTCGATACTGCCGGACTAGAGTTCGGAAGAGGCGAGTGGAATTCCCGGTGTAGCGGTGAAATGCGCAGATATCGGGAGGAACACCAATGGCGAAGGCAGCTCGCTGGGACGTTACTGACGCTGAGACGCGAAAGCGTGGGGAGCAAACAGGATTAGATACCCGTGTAGTCC</w:t>
      </w:r>
    </w:p>
    <w:p w14:paraId="716FFE88">
      <w:pPr>
        <w:rPr>
          <w:rFonts w:hint="eastAsia"/>
        </w:rPr>
      </w:pPr>
      <w:r>
        <w:rPr>
          <w:rFonts w:hint="eastAsia"/>
        </w:rPr>
        <w:t>&gt;OTU007734</w:t>
      </w:r>
    </w:p>
    <w:p w14:paraId="2E2C3915">
      <w:pPr>
        <w:rPr>
          <w:rFonts w:hint="eastAsia"/>
        </w:rPr>
      </w:pPr>
      <w:r>
        <w:rPr>
          <w:rFonts w:hint="eastAsia"/>
        </w:rPr>
        <w:t>CCTACGGGGGGCTGCAGTGGGGAATCTTGCGCAATGCGCGAAAGCGTGACGCAGCAACGCCGCGTGAGGGAAGACGGCCTTCGGGTTGTAAACCTCTTTCAGGAGGGACGAAGCGCCGGCCGTTAATAGCGGACCGGTGTGACGGTACCTCCACAAGAAGCCCCGGCTAACTACGTGCCAGCAGCCGCGGTAATACGTAGGGGGCAAGCGTTGTCCGGAATCATTGGGCGTAAAGAGCGCGTAGGCGGTTCGGTAAGTCCGCTCTGAAAGTCCGGGGCTCAACTCCGGAACTGCCTTTAAGACTGCATCGCTTGAACGTCGGAGAGGTAAGTGGAATTCCGAGTGTAGAGGTGAAATTCGTAGAGATATGGAGGAACACCAGTGGCGAAGGCGGCTTTCTGGCCTGTAACTGACGCTGAGGCGCGAAAGCGTGGGGAGCAAACAGGATTAGATACCCCTGTAGTCC</w:t>
      </w:r>
    </w:p>
    <w:p w14:paraId="3D523E0E">
      <w:pPr>
        <w:rPr>
          <w:rFonts w:hint="eastAsia"/>
        </w:rPr>
      </w:pPr>
      <w:r>
        <w:rPr>
          <w:rFonts w:hint="eastAsia"/>
        </w:rPr>
        <w:t>&gt;OTU007735</w:t>
      </w:r>
    </w:p>
    <w:p w14:paraId="5585B85F">
      <w:pPr>
        <w:rPr>
          <w:rFonts w:hint="eastAsia"/>
        </w:rPr>
      </w:pPr>
      <w:r>
        <w:rPr>
          <w:rFonts w:hint="eastAsia"/>
        </w:rPr>
        <w:t>CCTACGGGTGGCTGCAGTGGGGAATTTTGCGCAATGGGCGAAAGCCTGACGCAGTAACGCCGCGTGGAGGATGAAGGCCTTCGGGTCGTAAACTCCTGTCAGTGGGAACGACGCCTGGGAGGTTAATACCCTGCCAGTGCAGACGGTACCCGCAAAGGAAGCCCCGGCTAATTCCGTGCCAGCAGCCGCGGTAATACGTAGGGGGCGAGCGTTGTCCGGAATTACTGGGCGTAAAGCGTGCGTAGGTGGTGGTTTAAGTCTGTCGTGAAAGCCCTGGGCTCAACCTGGGAATTGCGATGGATACTGGCGAGCTAGAGTGTGTCAGAGGATGGTGGAATTCCCGGTGTAGCGGTGAAATGCGTAGAGATCGGGAGGAACACCAGTGGCGAAGGCGGCCATCTGGGACAACACTGACGCTGAGGCACGAAAGCGTGGGGAGCAAACAGGATTAGATACCCCAGTAGTCC</w:t>
      </w:r>
    </w:p>
    <w:p w14:paraId="776E3611">
      <w:pPr>
        <w:rPr>
          <w:rFonts w:hint="eastAsia"/>
        </w:rPr>
      </w:pPr>
      <w:r>
        <w:rPr>
          <w:rFonts w:hint="eastAsia"/>
        </w:rPr>
        <w:t>&gt;OTU007736</w:t>
      </w:r>
    </w:p>
    <w:p w14:paraId="6F2175B5">
      <w:pPr>
        <w:rPr>
          <w:rFonts w:hint="eastAsia"/>
        </w:rPr>
      </w:pPr>
      <w:r>
        <w:rPr>
          <w:rFonts w:hint="eastAsia"/>
        </w:rPr>
        <w:t>CCTACGGGAGGCTGCAGTCGAGAATATTTGGCAATGGGCGAAAGCCTGACCATGCGACGCCGCGTGACTGATGAAGCTCTTCGGAGCGTAAAGGTCTTTTATGAGGGAAGAAGTTTTGACGGTACCTCATGAATAAGGGGCTCCCAATCTCGTGCCAGCAGGAGCGGTAATACGAGAGCCCCAAGCGTTACCCGGAATCACTGGGCGTAAAGGGTGTGTAGGTGGCGATGTTAGTCTGCTGTGAAAGCTTTCCGGCTCAACCGGGAAAACGCAGTGGAAACGGCATTGCTCGAGGGTGCGAGAGGCGTACAGAACTCTAGGTGTAGGGGTGAAATCCGTTGATATCTAGGGGAATACCAAAAGCGAAGGCAGTACGCTGGCGCATTCCTGACACTGAAACACGAAAGCGTGGGTCGCGAACGGGATTAGATACCCGTGTAGTCC</w:t>
      </w:r>
    </w:p>
    <w:p w14:paraId="3C290316">
      <w:pPr>
        <w:rPr>
          <w:rFonts w:hint="eastAsia"/>
        </w:rPr>
      </w:pPr>
      <w:r>
        <w:rPr>
          <w:rFonts w:hint="eastAsia"/>
        </w:rPr>
        <w:t>&gt;OTU007737</w:t>
      </w:r>
    </w:p>
    <w:p w14:paraId="5BE8717F">
      <w:pPr>
        <w:rPr>
          <w:rFonts w:hint="eastAsia"/>
        </w:rPr>
      </w:pPr>
      <w:r>
        <w:rPr>
          <w:rFonts w:hint="eastAsia"/>
        </w:rPr>
        <w:t>CCTACGGGTGGCAGCAGTAAGGAATATTGCGCAATGGACGAAAGTCTGACGCAGCAACGCCGCGTGCAGGATGAAGGCCCTTTGGGTCGTAAACTGCTGTAGCAAGGGAATAAAGGCCCATTCGATGGGTTTGAAGGTACCTTGAAAGTAAGCTCCGGCTAACTACGTGCCAGCAGCCGCGGTAATACGTAGGGAGCAAGCGTTGTCCGGATTCACTGGGTGTAAAGGGTGCGCAGGCGGACTTTCAAGTCAGGGGTGAAATCCCGGGGCTCAACCTCGGAACTGCCTTTGATACTGTTGGTCTCGAGTCCGGAAGAGGTAAGTGGAATTCCTAGTGTAGGAGTGAAATCCGTAGATATTGGGAAGAACACCAGTGGCGAAGGCGGCTATCTGGCCCGTGATTGACGCTGAGGCGCGAAAGCGTGGGGAGCAAACAGGATTAGATACCCTAGTAGTCC</w:t>
      </w:r>
    </w:p>
    <w:p w14:paraId="1A6461C1">
      <w:pPr>
        <w:rPr>
          <w:rFonts w:hint="eastAsia"/>
        </w:rPr>
      </w:pPr>
      <w:r>
        <w:rPr>
          <w:rFonts w:hint="eastAsia"/>
        </w:rPr>
        <w:t>&gt;OTU007738</w:t>
      </w:r>
    </w:p>
    <w:p w14:paraId="71CA87A3">
      <w:pPr>
        <w:rPr>
          <w:rFonts w:hint="eastAsia"/>
        </w:rPr>
      </w:pPr>
      <w:r>
        <w:rPr>
          <w:rFonts w:hint="eastAsia"/>
        </w:rPr>
        <w:t>CCTACGGGCGGCAGCAGTGGGGAATATTGGACAATGGGGGCAACCCTGATCCAGCGATGCCGCGTGTGCGAAGAAGGCCTGCGGGTTGTAAAGCACTTTGGTTGGGGAAGAAGGTTGGTTATCTAATAGATGATTGAATTGACGTTACCCAAAGAACAAGCACCGGCTAACTCCGTGCCAGCAGCCGCGGTAATACGTAGGTGGCAAGCGTTGTCCGGATTTATTGGGTTTAAAGGGTGCGTAGGCGGCCCTGTAAGTCAGTGCTGAAATATCCCAGCTTAACTGGGAGGGTGGCATTGATACTGCGGGGCTAGAGTACAGATGAGGTAGGCGGAATTGACGGTGTAGCGGTGAAATGCTTAGATATCGTCAAGAACACCTATAGCGAAGGCAGCTTACTAGGCTGTAACTGACGCTGAGGCACGAAAGTGTGGGGATCAAACAGGATTAGATACCCCAGTAGTCC</w:t>
      </w:r>
    </w:p>
    <w:p w14:paraId="29736F3C">
      <w:pPr>
        <w:rPr>
          <w:rFonts w:hint="eastAsia"/>
        </w:rPr>
      </w:pPr>
      <w:r>
        <w:rPr>
          <w:rFonts w:hint="eastAsia"/>
        </w:rPr>
        <w:t>&gt;OTU007739</w:t>
      </w:r>
    </w:p>
    <w:p w14:paraId="55E44120">
      <w:pPr>
        <w:rPr>
          <w:rFonts w:hint="eastAsia"/>
        </w:rPr>
      </w:pPr>
      <w:r>
        <w:rPr>
          <w:rFonts w:hint="eastAsia"/>
        </w:rPr>
        <w:t>CCTACGGGTGGCTGCAGTGGGGAATTTTGCGCAATGGGCGAAAGCCTGACGCAGTAACGCCGCGTGGAGGATGAAGGCCTTCGGGTTGTAAACTCCTGTCAGGGGGAACGACGGTACGGCGGTGATAAGTCGCTGTTACCAGACGGTACCTCCAAAGGAAGCCCCGGCTAATTCCGTGCCAGCAGCCGCGGTAATACAGAGGTCTCAAGCGTTGTTCGGATTCATTGGGCGTAAAGGGTGTGTAGGTGGCGCCGTAAGTCAGGTGTGAAATTTCGGAGCTTAACTCCGAAACTGCATTTGATACTGCGGTGCTTGAGGACTGGAGAGGAGACTGGAATTTACGGTGTAGCAGTGAAATGCGTAGATATCGTAAGGAAGACCAGTGGCGAAGGCGGGTCTCTGGACAGTTCCTGACACTGAGACACGAAGGCCAGGGGAGCAAACGGGATTAGATACCCCAGTAGTCC</w:t>
      </w:r>
    </w:p>
    <w:p w14:paraId="389DB185">
      <w:pPr>
        <w:rPr>
          <w:rFonts w:hint="eastAsia"/>
        </w:rPr>
      </w:pPr>
      <w:r>
        <w:rPr>
          <w:rFonts w:hint="eastAsia"/>
        </w:rPr>
        <w:t>&gt;OTU007740</w:t>
      </w:r>
    </w:p>
    <w:p w14:paraId="35252F06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GAGTAACTGTCGGTACCTTGACGGTACCTAACCAGAAAGCCACGGCTAACTACGTGCCAGCAGCCGCGGTAATACGTAGGTGGCAAGCGTTGTCCGGATTCACTGGGTTTAAAGGGAGCGCAGACGGAAGGCCAAGTCAGGTGTGAAAGGCATGGGCTCAACTCATGGACTGCACTTGAAACTGGTCATCTCGAGTATCGGAGGGGCAGGCGGAATTCCTGGTGTAGCGGTGAAATGCGTAGATATCAGGAAGAACACCGGTGGCGAAGGCGGCCTGCTGGACGATAACTGACGTTGAGGCGCGAAAGCGTGGGGAGCAAACAGGATTAGATACCCCAGTAGTCC</w:t>
      </w:r>
    </w:p>
    <w:p w14:paraId="377852C7">
      <w:pPr>
        <w:rPr>
          <w:rFonts w:hint="eastAsia"/>
        </w:rPr>
      </w:pPr>
      <w:r>
        <w:rPr>
          <w:rFonts w:hint="eastAsia"/>
        </w:rPr>
        <w:t>&gt;OTU007741</w:t>
      </w:r>
    </w:p>
    <w:p w14:paraId="28DE02E9">
      <w:pPr>
        <w:rPr>
          <w:rFonts w:hint="eastAsia"/>
        </w:rPr>
      </w:pPr>
      <w:r>
        <w:rPr>
          <w:rFonts w:hint="eastAsia"/>
        </w:rPr>
        <w:t>CCTACGGGGGGCAGCAGTAAGGAATATTGGGCAATGGAGGCAACTCTGACCCAGCCATGCCGCGTGAAGGATGACTGCCCTATGGGTTGTAAACTTCTTTTATATGGGAATAAACCCCGGTACGTGTACCGGGTTGAATGTACCATAAGAATAAGCACCGGCTAACTCCGTGCCAGCAGCCGCGGTAATACGGAGGGTGCAAGCGTTATCCGGAGTTACTGGGCGTAAAGCGCGCGCAGGTGGCTCGATAAGACTGGCGTGAAAGCCCCCGGCTCAACCGGGGAGGGTCGTTGGTGACTGTCGGGCTTGAGGGCAGCAGGGGCAGGTGGAATTCCCGGTGTAGTGGTGAAATGCGTTGATATGCGGAGGAACACCGATGGCGAAGGCAATCCCCTGGGCCTGTACTGACGCTCATGCACGAAAGCGTGGGGAGCAAACAGGATTAGATACCCCTGTAGTCC</w:t>
      </w:r>
    </w:p>
    <w:p w14:paraId="44C2DF64">
      <w:pPr>
        <w:rPr>
          <w:rFonts w:hint="eastAsia"/>
        </w:rPr>
      </w:pPr>
      <w:r>
        <w:rPr>
          <w:rFonts w:hint="eastAsia"/>
        </w:rPr>
        <w:t>&gt;OTU007742</w:t>
      </w:r>
    </w:p>
    <w:p w14:paraId="28ECFDB5">
      <w:pPr>
        <w:rPr>
          <w:rFonts w:hint="eastAsia"/>
        </w:rPr>
      </w:pPr>
      <w:r>
        <w:rPr>
          <w:rFonts w:hint="eastAsia"/>
        </w:rPr>
        <w:t>CCTACGGGTGGCTGCAGTGGGGAATATTGCGCAATGGGCGACAGCCTGACGCAGCGACGCCGCGTGGGGGATGAAGGTCTTCGGATTGTAAACCCCTTTCGGCAGGGAAGATGGAACGGGCAACCGTTCGGACGGTACCTGCAGAAGAAGCCCCGGCTAACTCCGTGCCAGCAGCCGCGGTAATACGGAGGGGGCTAGCGTTGTTCGGAATTACTGGGCGTAAAGCGCGCGCAGGCGGTTCATTAAGTCTGGTGTTTAAGGCTAGGGCTCAACCCTGGTTCGCACTGGAAACTGGGGGACTTGAGTGCAGGAGAGGAAAGCGGAATTCCATGTGTAGCGGTGAAATGCGTAGAGATATGGAGGAACACCAGTGGCGAAGGCGGCTTTCTGGCCTGTAACTGACGCTGAGGCGCGAAAGCGTGGGGAGCAAACAGGATTAGATACCCCTGTAGTCC</w:t>
      </w:r>
    </w:p>
    <w:p w14:paraId="303688E1">
      <w:pPr>
        <w:rPr>
          <w:rFonts w:hint="eastAsia"/>
        </w:rPr>
      </w:pPr>
      <w:r>
        <w:rPr>
          <w:rFonts w:hint="eastAsia"/>
        </w:rPr>
        <w:t>&gt;OTU007743</w:t>
      </w:r>
    </w:p>
    <w:p w14:paraId="085AC463">
      <w:pPr>
        <w:rPr>
          <w:rFonts w:hint="eastAsia"/>
        </w:rPr>
      </w:pPr>
      <w:r>
        <w:rPr>
          <w:rFonts w:hint="eastAsia"/>
        </w:rPr>
        <w:t>CCTACGGGTGGCTGCAGTAAGGAATATTGGTCAATGGACGCAAGTCTGAACCAGCCATGCCGCGTGAAGGATGACGGCCTTCGGGTTGTAAACCTCTTTCAGTACCGACGAAGCGCAAGTGACGGTAGGTACAGAAGAAGCCCCGGCTAACTTCGTGCCAGCAGCCGCGGTAATACGAAGGGGGCTAGCGTTGTTCGGAATTACTGGGCGTAAAGCGCACGTAGGCGGATATTTAAGTCAGGGGTGAAATCCCGCAGCTCAACTGCGGAACTGCCTTTGATACTGGGTATCTTGAGTATGGAAGAGGTAAGTGGAATTCCGAGTGTAGAGGTGAAATTCGTAGATATTCGGAGGAACACCAGTGGCGAAGGCGGCTTACTGGTCCATTACTGACGCTGAGGTGCGAAAGCGTGGGGAGCAAACAGGATTAGATACCCTAGTAGTCC</w:t>
      </w:r>
    </w:p>
    <w:p w14:paraId="1158048D">
      <w:pPr>
        <w:rPr>
          <w:rFonts w:hint="eastAsia"/>
        </w:rPr>
      </w:pPr>
      <w:r>
        <w:rPr>
          <w:rFonts w:hint="eastAsia"/>
        </w:rPr>
        <w:t>&gt;OTU007744</w:t>
      </w:r>
    </w:p>
    <w:p w14:paraId="3C819AF3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CGGGAAGAAATCCCATCCCTGAATACGGGATGGGGATGACGGTACCATATGTAAGCCCCGGCTAACTCCGTGCCAGCAGCCGCGGTAATACGGGGGGGGCAAGCGTTGTTCGGAATTACTGGGCGTAAAGCGCGTGTAGGCGGCCTAGCAAGTCGGATGTGAAAGCCCTCGGCTTAACCGAGGAAGTGCGTTCGAAACTACTGGGCTTGAGTACCGGAGAGGGTGGCGGAATTCCCGGTGTAGAGGTGAAATTCGTAGATATGCGGAGGAACACCGATGGCGAAGGCAATCCCCTGGGCCTGCACTGACGCTCATGCACGAAAGCGTGGGGAGCAAACAGGATTAGATACCCGTGTAGTCC</w:t>
      </w:r>
    </w:p>
    <w:p w14:paraId="1F288E44">
      <w:pPr>
        <w:rPr>
          <w:rFonts w:hint="eastAsia"/>
        </w:rPr>
      </w:pPr>
      <w:r>
        <w:rPr>
          <w:rFonts w:hint="eastAsia"/>
        </w:rPr>
        <w:t>&gt;OTU007745</w:t>
      </w:r>
    </w:p>
    <w:p w14:paraId="01F2A044">
      <w:pPr>
        <w:rPr>
          <w:rFonts w:hint="eastAsia"/>
        </w:rPr>
      </w:pPr>
      <w:r>
        <w:rPr>
          <w:rFonts w:hint="eastAsia"/>
        </w:rPr>
        <w:t>CCTACGGGCGGCAGCAGTAGGGAATCTTGCGCAATGGGCGAAAGCCTGACGCAGCGACGCCGCGTGAGGGATGAAGGCTTTCGGGTTGTAAACCTCTTTCAGCGGGGACGAAGCGAAAGTGACGGTACCCGCAGAAGAAGGTCCGGCCAACTACGTGCCAGCAGCCGCGGTAATACGTAGGGACCGAGCGTTGTCCGGATTTATTGGGCGTAAAGCGCGCGTAGGTGGTTTGTTAAGTTGAATGTGAAAGCCCCGGGCTCAACCTGGGAACTGCATCCAAAACTGGCAAGCTAGAGTATGGCAGAGGGTGGTGGAATTTCCTGTGTAGTGGTGAAATGCGTAGAGATCGGGAGGAACACCAGTGGCGAAGGCGGCCGGCTGGGCCTTACCTGACGCTGAGGCGCGAAAGCGTGGGGAGCGAACCGGATTAGATACCCGGGTAGTCC</w:t>
      </w:r>
    </w:p>
    <w:p w14:paraId="184A0859">
      <w:pPr>
        <w:rPr>
          <w:rFonts w:hint="eastAsia"/>
        </w:rPr>
      </w:pPr>
      <w:r>
        <w:rPr>
          <w:rFonts w:hint="eastAsia"/>
        </w:rPr>
        <w:t>&gt;OTU007746</w:t>
      </w:r>
    </w:p>
    <w:p w14:paraId="376CFB50">
      <w:pPr>
        <w:rPr>
          <w:rFonts w:hint="eastAsia"/>
        </w:rPr>
      </w:pPr>
      <w:r>
        <w:rPr>
          <w:rFonts w:hint="eastAsia"/>
        </w:rPr>
        <w:t>CCTACGGGAGGCTGCAGTGGGGAATATTGCGCAATGGGCGAAAGCCTGACGCAGCAACGCCGCGTGAGTGATGAAGGCCTTCGGGTCGTAAAGCTCTGTCGGAGGGAACGAACGTTTCCGAGGTTAACAGCCTCGGGAAGTGACGGTACCCTCAAAGGAAGCACCGGCTAACTCTGTGCCAGCAGCCGCGGTAATACAGAGGGTGCTAGCGTTGTTCGGAATCATTGGGCGTAAAGGGCGTGTAGGCGGTTTGTTAAGTCATGTGTGAAATCCCTCGGCTCAACCGGGGAACGACGCATGAAACTGGCAAGCTAGAGTGCGGTAGAGGAGAGTGGAATTCCCGGTGTAGCAGTGAAATGCGTAGAGATCGGGAGGAACATCAGTTGCGAAGGCGGCTCTCTGGACCAGCACTGACACTGAGGCACGAAAGCGTGGGGAGCAAACAGGATTAGATACCCTAGTAGTCC</w:t>
      </w:r>
    </w:p>
    <w:p w14:paraId="59D3E586">
      <w:pPr>
        <w:rPr>
          <w:rFonts w:hint="eastAsia"/>
        </w:rPr>
      </w:pPr>
      <w:r>
        <w:rPr>
          <w:rFonts w:hint="eastAsia"/>
        </w:rPr>
        <w:t>&gt;OTU007747</w:t>
      </w:r>
    </w:p>
    <w:p w14:paraId="6E8F6417">
      <w:pPr>
        <w:rPr>
          <w:rFonts w:hint="eastAsia"/>
        </w:rPr>
      </w:pPr>
      <w:r>
        <w:rPr>
          <w:rFonts w:hint="eastAsia"/>
        </w:rPr>
        <w:t>CCTACGGGCGGCAGCAGTGGGGAATCTTGCGCAATGGGCGAAAGCCTGACGCAGCGACGCCGCGTGGGGGAGGAAGCCCTTCGGGGTGTAAACCTCTGTCAGAGGGGAAGAATGGCGCCGGGAGGAAATGCCTGGCGTTTGACGGTACCCTCAGAGGAAGCACCGGCTAACTCTGTGCCAGCAGCCGCGGTAATACAGAGGGTGCGAGCGTTGTCCGGATTTACTGGGCGTACAGCGCGCGCAGGCGGACCGCGACGTGCCGTGTGACAAGCCACCGCTCACCGGTGGAGGGCCATGGTACACGAGCGGTCTGGAGGCAGGGAGAGGGATGTGGAATGCCCGGTGGAGCGGTGAAATGCGTAGAGATCGGGCGGAACACCAGCGGCGAAGGCGGCATCCTGGACCGACATTGACGCTGAGGCGCGAAAGCTAGGGGAGCAAACGGGATTAGATCCCGTGTAGTCC</w:t>
      </w:r>
    </w:p>
    <w:p w14:paraId="45129CDE">
      <w:pPr>
        <w:rPr>
          <w:rFonts w:hint="eastAsia"/>
        </w:rPr>
      </w:pPr>
      <w:r>
        <w:rPr>
          <w:rFonts w:hint="eastAsia"/>
        </w:rPr>
        <w:t>&gt;OTU007748</w:t>
      </w:r>
    </w:p>
    <w:p w14:paraId="627AF4FF">
      <w:pPr>
        <w:rPr>
          <w:rFonts w:hint="eastAsia"/>
        </w:rPr>
      </w:pPr>
      <w:r>
        <w:rPr>
          <w:rFonts w:hint="eastAsia"/>
        </w:rPr>
        <w:t>CCTACGGGTGGCTGCAGTGGGGAATATTGGACAATGGGCGCAAGCCTGATCCAGCCATACCGCGTGAGTGAAGAAGGCCTTCGGGTTGTAAAGCTCTTTTGTTGGGAAAGAAATCCTGTTGATTAATACTCGACAGGGATGACGGTACCCAAAGAATAAGCACCGGCTAACTACGTGCCAGCAGCCGCGGTAATACGTAGGGCGCAAGCGTTGTCCGGAATTATTGGGCGTAAAGAGCTCGTAGGCGGTCTGTCACGTCGAAAGTGAAATTCCGAGGCTCAACCTCGGAACTGCTTTCGATACGGGCAGACTAGAGGTAGGCAGGGGAGAGTGGAATTCCAGGTGTAGCGGTGGAATGCGCAGATATCAGGAGGAACACCGGTGGCGAAGGCGGATCTCTGGGCCGTAACTGACGCTGAGGAGCGAAAGCGTGGGGAGCGAACAGGATTAGATACCCCAGTAGTCC</w:t>
      </w:r>
    </w:p>
    <w:p w14:paraId="1913DC88">
      <w:pPr>
        <w:rPr>
          <w:rFonts w:hint="eastAsia"/>
        </w:rPr>
      </w:pPr>
      <w:r>
        <w:rPr>
          <w:rFonts w:hint="eastAsia"/>
        </w:rPr>
        <w:t>&gt;OTU007749</w:t>
      </w:r>
    </w:p>
    <w:p w14:paraId="327F5EE4">
      <w:pPr>
        <w:rPr>
          <w:rFonts w:hint="eastAsia"/>
        </w:rPr>
      </w:pPr>
      <w:r>
        <w:rPr>
          <w:rFonts w:hint="eastAsia"/>
        </w:rPr>
        <w:t>CCTACGGGGGGCTGCAGTAGGGAATATTGGACAATGGGCGCAAGCCTGATCCAGCCATGCCGCGTGAGTGATGACGGCCTTAGGGTTGTAAAGCTCTGTCTTCTGGGACGATAATGACGGTACCAGAGGAGGAAGCCACGGCTAACTACGTGCCAGCAGCCGCGGTAATACGTAGGTGGCAAGCGTTGTCCGGATTTACTGGGCGTAAAGCGTGCGTAGACGGTTATTTAAGTCGGGTGTGAAAGCCCCGGGCTCAACCTGGGAATTGCATTTGAGACTGCGTAGCTAGGGTGCGGAAGAGGGAAGCGGAATTTCCGGTGTAGCGGTGAAATGCTTAGATATGACATAGAACACCGATTGCGAAGGCAGCTCACTACACGAATATTGACTCTGAGGCACGAAAGCGTGGGGATCAAACAGGATTAGATACCCCGGTAGTCC</w:t>
      </w:r>
    </w:p>
    <w:p w14:paraId="0F448042">
      <w:pPr>
        <w:rPr>
          <w:rFonts w:hint="eastAsia"/>
        </w:rPr>
      </w:pPr>
      <w:r>
        <w:rPr>
          <w:rFonts w:hint="eastAsia"/>
        </w:rPr>
        <w:t>&gt;OTU007750</w:t>
      </w:r>
    </w:p>
    <w:p w14:paraId="0CAA53E9">
      <w:pPr>
        <w:rPr>
          <w:rFonts w:hint="eastAsia"/>
        </w:rPr>
      </w:pPr>
      <w:r>
        <w:rPr>
          <w:rFonts w:hint="eastAsia"/>
        </w:rPr>
        <w:t>CCTACGGGGGGCAGCAGTGGGGAATCTTGCGCAATGGGCGAAAGCCTGACGCAGCGACGCCGCGTGGGGGATGAAGGCCTTAGGGTCGTAAACCCCTTTCAGCAGGGACGAAGATGACGGTACCTGCAGAAGAAGCACCGGCTAACTACGTGCCAGCAGCCGCGGTAATACAGAGGGTGCAAGCGTTGTTCGGAATCATTGGGCGTAAAGGGCGTGTAGGCGGTCTGCTAAGTCAGGGGTGAAATGCCGAGGCTCAACCTCGGAACTGCCTTTGATACTGCTTGTCTGGAGTACGGGAGAGGTGAGTGGAATTCCGAGTGTAGAGGTGAAATTCGTAGATATCAAGTGGAACACCGGTGGCGAAGGCGGCCTTCTGGACGGTGACTGACGCTGAGACGCGAAAGCGTGGGTAGCAAACAGGATTAGATACCCCAGTAGTCC</w:t>
      </w:r>
    </w:p>
    <w:p w14:paraId="3FA7F6AF">
      <w:pPr>
        <w:rPr>
          <w:rFonts w:hint="eastAsia"/>
        </w:rPr>
      </w:pPr>
      <w:r>
        <w:rPr>
          <w:rFonts w:hint="eastAsia"/>
        </w:rPr>
        <w:t>&gt;OTU007751</w:t>
      </w:r>
    </w:p>
    <w:p w14:paraId="5B451542">
      <w:pPr>
        <w:rPr>
          <w:rFonts w:hint="eastAsia"/>
        </w:rPr>
      </w:pPr>
      <w:r>
        <w:rPr>
          <w:rFonts w:hint="eastAsia"/>
        </w:rPr>
        <w:t>CCTACGGGTGGCAGCAGTGGGGAATTTTGCGCAATGGGCGAAAGCGTGACGCAGCAACGCCGCGTGGGGGAAGAAGGCCTTCGGGTTGTAAACCCCTTTCAGGAGGGACGAAGCTTGGGCGGTGAACAGCCGTTCCGAGTGACGGTACCTCCACAAGAAGCCCCGGCTAACTTCGTGCCAGCAGCCGCGGTAATACGAAGGGGGCTAGCGTTGCTCGGAATCACTGGGCGTAAAGGGCGCGTAGGCGGATCTTTAAGTCGGGGGTGAAAGCCCAGGGCTCAACCCTGGAATTGCCTTCGATACTGAAGATCTTGAGACCGGTAGAGGTAAGTGGAACTGCGAGTGTAGAGGTGAAATTCGTAGATATTCGCAAGAACACCAGTGGCGAAGGCGGCTTACTGGACCGGTTCTGACGCTGAGGCGCGAAAGCGTGGGGAGCAAACAGGATTAGATACCCGTGTAGTCC</w:t>
      </w:r>
    </w:p>
    <w:p w14:paraId="50ACC4AB">
      <w:pPr>
        <w:rPr>
          <w:rFonts w:hint="eastAsia"/>
        </w:rPr>
      </w:pPr>
      <w:r>
        <w:rPr>
          <w:rFonts w:hint="eastAsia"/>
        </w:rPr>
        <w:t>&gt;OTU007752</w:t>
      </w:r>
    </w:p>
    <w:p w14:paraId="72DA5FEF">
      <w:pPr>
        <w:rPr>
          <w:rFonts w:hint="eastAsia"/>
        </w:rPr>
      </w:pPr>
      <w:r>
        <w:rPr>
          <w:rFonts w:hint="eastAsia"/>
        </w:rPr>
        <w:t>CCTACGGGAGGCTGCAGTCGAGAATCTTCGTCAATGGGCGCAAGCCTGAACGAGCGACGCCGCGTGCGGGATGAAGGCCTTCGGGTTGTAAACCGCTGTCGAGGGGGAGAAAGCCGGCGTGAGCCGGTTGATCGATCCCTGGAGGAAGCACGGGCTAAGTTCGTGCCAGCAGCCGCGGTAAGACGAACCGTGCGAACGTTGTTCGGAATCACTGGGCTTAAAGGGCGCGTAGGCGGCCAATCATGTCGGGGGTGAAAGCCCGCAGCTTAACTGCGGAAGGGCCTTCGAAACGGATCGGCTCGAGGAAGGTAGGGGCATGCGGAACTTCTGGTGGAGCGGTGAAATGCGTTGATATCAGAAGGAACGCCGGTGGCGAAAGCGGCGTGCTGGACCTTTTCTGACGCTGAGGCGCGAAAGCCAGGGGAGCGAACGGGATTAGATACCCCTGTAGTCC</w:t>
      </w:r>
    </w:p>
    <w:p w14:paraId="7B5FCE8C">
      <w:pPr>
        <w:rPr>
          <w:rFonts w:hint="eastAsia"/>
        </w:rPr>
      </w:pPr>
      <w:r>
        <w:rPr>
          <w:rFonts w:hint="eastAsia"/>
        </w:rPr>
        <w:t>&gt;OTU007753</w:t>
      </w:r>
    </w:p>
    <w:p w14:paraId="631CC087">
      <w:pPr>
        <w:rPr>
          <w:rFonts w:hint="eastAsia"/>
        </w:rPr>
      </w:pPr>
      <w:r>
        <w:rPr>
          <w:rFonts w:hint="eastAsia"/>
        </w:rPr>
        <w:t>CCTACGGGAGGCAGCAGTGGGGAATATTGCGCAATGGGCGGAAGCCTGACGCAGCGACGCCGCGTGGGGGATGACGGCCTTCGGGTTGTAAACCTCTTTCAGCAGGGACGAAGCGCAAGTGACGGTACCTGCAGAAGAAGCACCGGCCAACTACGTGCCAGCAGCCGCGGTAATACGTAGGGACCAAGCGTTGTCCGGAATTATTGGGCGTAAAGAGCTCGTAGGCGGCCTGTCGCGTCCGTTGTGAAAGCCCGCAGCTTAACTGCGGGTCTGCAGGGGATACGGGCAGGCTAGAGGCAGGTAGGGGAGACTGGAATTCCTGGTGTAGCGGTGAAATGCGCAGATATCGGGAGGAACACCAGTGGCGAAGGCGGCTTTCTGGGCCTTACCTGACGCTGAGACGCGAAAGCGTGGGGAGCGAACCGGATTAGATACCCGGGTAGTCC</w:t>
      </w:r>
    </w:p>
    <w:p w14:paraId="34A04777">
      <w:pPr>
        <w:rPr>
          <w:rFonts w:hint="eastAsia"/>
        </w:rPr>
      </w:pPr>
      <w:r>
        <w:rPr>
          <w:rFonts w:hint="eastAsia"/>
        </w:rPr>
        <w:t>&gt;OTU007754</w:t>
      </w:r>
    </w:p>
    <w:p w14:paraId="646DC4E2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TCCGGCTAACTCCGTGCCAGCAGCCGCGGTAATACGGAGGGAGCTAGCGTTGTTCGGAATTACTGGGCGTAAAGCGCACGTAGGCGGCTACTCAAGTCGGGGGTGAAAGCCCCGGGCTCAACCTGGGAATGGCGGTGGATACTGGCGGACTAGAGTGCGGTAGAGGGTGGTGGAATTCCCGGTGTAGCAGTGAAATGCGTAGAGATCGGGAGGAACATCTGTGGCGAAGGCGGCGCTCTGGGCCGGAACTGACGCTGAGGAGCGAAAGCGTGGGGAGCAAACAGGATTAGATACCCGAGTAGTCC</w:t>
      </w:r>
    </w:p>
    <w:p w14:paraId="619C27DB">
      <w:pPr>
        <w:rPr>
          <w:rFonts w:hint="eastAsia"/>
        </w:rPr>
      </w:pPr>
      <w:r>
        <w:rPr>
          <w:rFonts w:hint="eastAsia"/>
        </w:rPr>
        <w:t>&gt;OTU007755</w:t>
      </w:r>
    </w:p>
    <w:p w14:paraId="39E8E9B9">
      <w:pPr>
        <w:rPr>
          <w:rFonts w:hint="eastAsia"/>
        </w:rPr>
      </w:pPr>
      <w:r>
        <w:rPr>
          <w:rFonts w:hint="eastAsia"/>
        </w:rPr>
        <w:t>CCTACGGGAGGCTGCAGTCGAGAATTTTTCTCAATGGGCGAAAGCCTGAAGGAGCGACGCCGCGTGGGGGATGAATGGCTTCGGCCCGTAAACCCCTGTCATTTGCGAACAAACCTTACGATTTAATAGATCGTGAGCTGATTGTAGCGAAAGAGGAAGGGACGGCTAACTCTGTGCCAGCAGCCGCGGTAATACAGAGGTCCCAAGCGTTGTTCGGATTCACTGGGTTTAAAGGGTGCGTAGGCGGGCAGGGAAGTCCGTGGTGAAATATTCCAGCTTAACTGGGAGGGTGGCATTGATACTGCGGGGCTAGAGTACAGATGAGGTAGGCGGAATTGACGGTGTAGCGGTGAAATGCTTAGATATCGTCAAGAACACCTATAGCGAAGGCAGCTTACTAGGCTGTAACTGACGCTGAGGCACGAAAGTGTGGGGATCAAACAGGATTAGATACCCGTGTAGTCC</w:t>
      </w:r>
    </w:p>
    <w:p w14:paraId="7D4C21E3">
      <w:pPr>
        <w:rPr>
          <w:rFonts w:hint="eastAsia"/>
        </w:rPr>
      </w:pPr>
      <w:r>
        <w:rPr>
          <w:rFonts w:hint="eastAsia"/>
        </w:rPr>
        <w:t>&gt;OTU007756</w:t>
      </w:r>
    </w:p>
    <w:p w14:paraId="7F740EAB">
      <w:pPr>
        <w:rPr>
          <w:rFonts w:hint="eastAsia"/>
        </w:rPr>
      </w:pPr>
      <w:r>
        <w:rPr>
          <w:rFonts w:hint="eastAsia"/>
        </w:rPr>
        <w:t>CCTACGGGCGGCAGCAGTTAGGAATTTTGGGCAATGGCCGCAAGGCTGACCCAGCAACGCCGCGTGGGGGACGAAGGCCTTCGGGTTGTAAACCCCTTTTCCCAGGGACGATGATGACGGTACCTGGGGAATAAGCCCCGGCTAACTACGTGCCAGCAGCCGCGGTAATACGTAGGGGGCGAGCGTTGTCCGGATTTATTGGGCGTAAAGCGCGCGTAGGCGGCCTGGCAAGTCGGCCGTGAAATCTCCCAGCTCAACTGGGAGGGGTCGGGCGAGACTGCGAGGCTCGAGGTGGGCAGAGGGCAGTGGAATTCCGGGTGTAGTGGTGGAATGCGTAGATATCGGGAGGAACATCGGTGGCGAAGGCGGGTGGCTGGGCCGACACTGACGCTGAGGCGCGAAAGCTAGGGGAGCGAACGGGATTAGATACCCCGGTAGTCC</w:t>
      </w:r>
    </w:p>
    <w:p w14:paraId="5BCC5596">
      <w:pPr>
        <w:rPr>
          <w:rFonts w:hint="eastAsia"/>
        </w:rPr>
      </w:pPr>
      <w:r>
        <w:rPr>
          <w:rFonts w:hint="eastAsia"/>
        </w:rPr>
        <w:t>&gt;OTU007757</w:t>
      </w:r>
    </w:p>
    <w:p w14:paraId="2FD9FE1E">
      <w:pPr>
        <w:rPr>
          <w:rFonts w:hint="eastAsia"/>
        </w:rPr>
      </w:pPr>
      <w:r>
        <w:rPr>
          <w:rFonts w:hint="eastAsia"/>
        </w:rPr>
        <w:t>CCTACGGGAGGCAGCAGTGGGGAATATTGCGCAATGGGCGAAAGCCTGACGCAGCGACGCCGCGTGGGGGATGACGGCCTTCGGGTTGTAAACCTCTTTCAGCAGGGACGAAGCCGGAAGGTGACGGTACCTGCAGAAGAAGCACCGGCCAACTACGTGCCAGCAGCCGCGGTAATACGTAGGGTGCAAGCGTTGTCCGGATTCATTGGGCGTAAAGCGCGCGCAGGCGGTCCTTTAAGTCTGACGTGAAAGCCCAGGGCCCAGCCCTGGAAGGGCGTTAGAAACTGTAGGGCTTGAGTGCCGGAGGGGAGAGTGGAATTCCCGGTGTAGCGGTGAAATGCGTAGATATCGGGAGGAATACCGGTGGCGAAAGCGACTCTCTGGACGGTAACTGACGCTGAGGCACGAAAGCGTGGGGAGCAAACAGGATTAGATACCCCTGTAGTCC</w:t>
      </w:r>
    </w:p>
    <w:p w14:paraId="2142CDF0">
      <w:pPr>
        <w:rPr>
          <w:rFonts w:hint="eastAsia"/>
        </w:rPr>
      </w:pPr>
      <w:r>
        <w:rPr>
          <w:rFonts w:hint="eastAsia"/>
        </w:rPr>
        <w:t>&gt;OTU007758</w:t>
      </w:r>
    </w:p>
    <w:p w14:paraId="76C80EDF">
      <w:pPr>
        <w:rPr>
          <w:rFonts w:hint="eastAsia"/>
        </w:rPr>
      </w:pPr>
      <w:r>
        <w:rPr>
          <w:rFonts w:hint="eastAsia"/>
        </w:rPr>
        <w:t>CCTACGGGTGGCTGCAGTCGAGGATCTTCCGCAATGGGCGCAAGCCTGACGGAGCGACGCCGCGTGGAGGATGAAGGCCTTCGGGTTGTAAACTCCTGTCGCAGATTAAGAATTGCTACGCGTGAACAGCGCGGAGCATGACGTTAGTTTGAGAGGAAGCACCGGCTAACTCTGTGCCAGCAGCCGCGGTAATACAGAGGGTGCTAACGTTGTTCGGAATCACTGGGCATAAAGCGCACGTAGGCGGCTTAGTAAGTGCGGTGTGAAAGCCCCCGGCCCAACCGGGGAACTGCATCGCAGACTGCTAGGCTAGAGAGCGGGAGGGGAGACTGGAACTCCTGGTGGAGCGGTGAAATGCGTAGATATCAGGAGGAACACCGGTGGTGAAAACGAGTCTCTGGTCCGCTTCTGACGCTCAGGTGCGAAAGCTAGGGGAGCAAACGGGATTAGATACCCTAGTAGTCC</w:t>
      </w:r>
    </w:p>
    <w:p w14:paraId="2A4F11FC">
      <w:pPr>
        <w:rPr>
          <w:rFonts w:hint="eastAsia"/>
        </w:rPr>
      </w:pPr>
      <w:r>
        <w:rPr>
          <w:rFonts w:hint="eastAsia"/>
        </w:rPr>
        <w:t>&gt;OTU007759</w:t>
      </w:r>
    </w:p>
    <w:p w14:paraId="0C59B9BE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ATTTCGGTATGTAAACTTCGAAAGAATGGGAAGAATAAATGACGGTACCATTTATAAGCTCCGGCTAACTCCGTGCCAGCAGCCGCGGTAATACGGGGGGAGCAAGCGTTGTTCGGATTTACTGGGCGTAAAGAGCTCGTAGGCGGCTTAGTAAGTCGGGTGTGAAACCCTCAGGCTCAACCTGGGGACGCCACTCGATACTGCTGTGGCTAGAGTCCAGTAGGGGAGCAGGGAATATCCGGTGTAGCGGTGAAATGCGCAGATATCAGGAGGAACACCGGTGGCGAAGGCGGCTTTCTGGGCCTGTACTGACGCTGAGGAGCGAAAGCGTGGGGAGCAAACAGGATTAGATACCCGAGTAGTCC</w:t>
      </w:r>
    </w:p>
    <w:p w14:paraId="4D6C5BF4">
      <w:pPr>
        <w:rPr>
          <w:rFonts w:hint="eastAsia"/>
        </w:rPr>
      </w:pPr>
      <w:r>
        <w:rPr>
          <w:rFonts w:hint="eastAsia"/>
        </w:rPr>
        <w:t>&gt;OTU007760</w:t>
      </w:r>
    </w:p>
    <w:p w14:paraId="732A2763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ACGGGAAGAAAAAAATGACGGTACCGTATAAGAAAGGATCGGCTAACTTCGTGCCAGCAGCCGCGGTAATACGTAGGGTCCGAGCGTTGTCCGGAATTATTGGGCGTAAAGAGCTCGTAGGCGGTTTGTCGCGTCTGCTGTGAAATCCCGAGGCTCAACCTCGGGCCTGCAGTGGGTACGGGCAGACTTGAGTGGTGTAGGGGAGACTGGAATTCCTGGTGTAGCGGTGGAATGCGCAGATATGCGGAGGAACACCGATGGCGAAGGCAATCCCCTGGGCCTGTACTGACGCTCATGCACGAAAGCGTGGGGAGCAAACAGGATTAGATACCCTTGTAGTCC</w:t>
      </w:r>
    </w:p>
    <w:p w14:paraId="66592F09">
      <w:pPr>
        <w:rPr>
          <w:rFonts w:hint="eastAsia"/>
        </w:rPr>
      </w:pPr>
      <w:r>
        <w:rPr>
          <w:rFonts w:hint="eastAsia"/>
        </w:rPr>
        <w:t>&gt;OTU007761</w:t>
      </w:r>
    </w:p>
    <w:p w14:paraId="449E9B82">
      <w:pPr>
        <w:rPr>
          <w:rFonts w:hint="eastAsia"/>
        </w:rPr>
      </w:pPr>
      <w:r>
        <w:rPr>
          <w:rFonts w:hint="eastAsia"/>
        </w:rPr>
        <w:t>CCTACGGGGGGCTGCAGTGGGGAATATTGGACAATGGGGGCAACCCTGATCCAGCAATGCCGCGTGAGTGAAGAAGGCCTTAGGGTTGTAAAGCTCTTTCGGCGGGGAAGATGATGACGGTACCCGCAGAAGAAGCCCCGGCTAACTTCGTGCCAGCAGCCGCGGTAATACGAAGGGGGCTAGCGTTGTTCGGATTTACTGGGCGTAAAGCGCGTGTAGGCTGCTCGGAAAGTCGGATGTGAAAGCCCCGGGCTCAACCTGGGAACTGCATTCGATACTGGACGGCTAGAGTATGAAAGAGGGAGGTAGAATTCCACGTGTAGCGGTGAAATGCGTAGATATCTGGAGGAACACCGGTGGCGAAGGCGGCATTCTGGACTGCAACTGACGCTGAGGCGCGAAAGCGTGGGGAGCAAACAGGATTAGATACCCCAGTAGTCC</w:t>
      </w:r>
    </w:p>
    <w:p w14:paraId="07734E46">
      <w:pPr>
        <w:rPr>
          <w:rFonts w:hint="eastAsia"/>
        </w:rPr>
      </w:pPr>
      <w:r>
        <w:rPr>
          <w:rFonts w:hint="eastAsia"/>
        </w:rPr>
        <w:t>&gt;OTU007762</w:t>
      </w:r>
    </w:p>
    <w:p w14:paraId="1A75F176">
      <w:pPr>
        <w:rPr>
          <w:rFonts w:hint="eastAsia"/>
        </w:rPr>
      </w:pPr>
      <w:r>
        <w:rPr>
          <w:rFonts w:hint="eastAsia"/>
        </w:rPr>
        <w:t>CCTACGGGGGGCTGCAGTCGAGAATCTTGGGCAATGCCCGCAAGGGTGACCCAGCGACGCCGCGTGGAGGATGAAGGCCCTTGGGTTGTAAACTCCTTTTGCGAGGGAAGAAGCTACCTTTATGGTAGTTGACGGTACCTCGCGAATAAGCCACGGCTAACTACGTGCCAGCAGCCGCGGTAATACGGAGGGCGCGAGCGTTGTCCGGAATCACTGGGCGTAAAGGGCGCGTAGGCGGCCTGCTAAGTCGAACGTGAAATCCCTGGGCTCAACCCAGGAACTGCGTCCGATACTGGTTGGCTTGAATCCGGGAGAGGGATGTGGAATTCCAGGTGTAGCGGTGAAATGCGTAGAGATCGGGAGGAACACCAGAGGCGAAGGCGGCCACCTGGACAAGCACTGACACTCAACTGCGAAAGCGTGGGGAGCAAACAGGATTAGATACCCTAGTAGTCC</w:t>
      </w:r>
    </w:p>
    <w:p w14:paraId="4F54F600">
      <w:pPr>
        <w:rPr>
          <w:rFonts w:hint="eastAsia"/>
        </w:rPr>
      </w:pPr>
      <w:r>
        <w:rPr>
          <w:rFonts w:hint="eastAsia"/>
        </w:rPr>
        <w:t>&gt;OTU007763</w:t>
      </w:r>
    </w:p>
    <w:p w14:paraId="2BFDA818">
      <w:pPr>
        <w:rPr>
          <w:rFonts w:hint="eastAsia"/>
        </w:rPr>
      </w:pPr>
      <w:r>
        <w:rPr>
          <w:rFonts w:hint="eastAsia"/>
        </w:rPr>
        <w:t>CCTACGGGAGGCTGCAGTGAGGAATATTCCACAATGGGCGAAAGCCTGATGGAGCGACGCCGCGTGAGGGATGAAGCTTTTCGGAGTGTAAACCTCTTTTACAGGGGATGAAACGTGGGGGTAACCCCACTAAGACAGTACCCTGTGAATAAGCATCGGCTAACTACGTGCCAGCAGCCGCGGTAATACGGAGGGTGCAAGCGTTAATCGGAATTACTGGGCGTAAAGCGCGCGTAGGCGGCCATTTAAGCTGGTTGTGAAATCCCCCAGCTTAACTGGGGAACTGCCTACGATACCGGGCGGCTCGAGGGAGGAAGGGGCGGTCGGAACTGTCGGTGGAGCGGTGAAATGCGTTGATATCGACAGGAACGCCGGTGGCGAAAGCGGACCGCTGGCCCTCTTCTGACGCTGAGGCGCGAAAGCCAGGGGAGCGAACGGGATTAGATACCCTTGTAGTCC</w:t>
      </w:r>
    </w:p>
    <w:p w14:paraId="34AF477C">
      <w:pPr>
        <w:rPr>
          <w:rFonts w:hint="eastAsia"/>
        </w:rPr>
      </w:pPr>
      <w:r>
        <w:rPr>
          <w:rFonts w:hint="eastAsia"/>
        </w:rPr>
        <w:t>&gt;OTU007764</w:t>
      </w:r>
    </w:p>
    <w:p w14:paraId="4BFB1AB5">
      <w:pPr>
        <w:rPr>
          <w:rFonts w:hint="eastAsia"/>
        </w:rPr>
      </w:pPr>
      <w:r>
        <w:rPr>
          <w:rFonts w:hint="eastAsia"/>
        </w:rPr>
        <w:t>CCTACGGGAGGCTGCAGTGGGGAATATTGCGCAATGGACGAAAGTCTGACGCAGCGACGCCGCGTGTGGGATGAAGCCTTTCGGGGTGTAAACCACTGTTGCCCGGGACGAAACTCCTTTTTCGAGAGGATTGACGGTACCGGGTGAGGAAGCACCGGCTAACTCTGTGCCAGCAGCCGCGGTAATACAGAGGGTGCGAGCGTTGTCCGGAATCACTGGGCGTAAAGGGCGCGTAGGCGGTTTAATGAGTGTGCTGTGAAAGCCCCGGGCTTAACCTGGGAAGTGCAGTGCAAACGATTAGACTGGAGTAGATGAGAGGGTGGTGGAATTTCCTGTGTAGCGGTGAAATGCGTAGATATAGGAAGGAACACCAGTGGCGAAGGCGGCTCACTGGACCAGCACTGACACTGAGGCACGAAAGCGTGGGGAGCAAACAGGATTAGATACCCCTGTAGTCC</w:t>
      </w:r>
    </w:p>
    <w:p w14:paraId="45AD8C93">
      <w:pPr>
        <w:rPr>
          <w:rFonts w:hint="eastAsia"/>
        </w:rPr>
      </w:pPr>
      <w:r>
        <w:rPr>
          <w:rFonts w:hint="eastAsia"/>
        </w:rPr>
        <w:t>&gt;OTU007765</w:t>
      </w:r>
    </w:p>
    <w:p w14:paraId="7CA826FA">
      <w:pPr>
        <w:rPr>
          <w:rFonts w:hint="eastAsia"/>
        </w:rPr>
      </w:pPr>
      <w:r>
        <w:rPr>
          <w:rFonts w:hint="eastAsia"/>
        </w:rPr>
        <w:t>CCTACGGGAGGCTGCAGTTAGGAATTTTGGGCAATGGGGGAAACCCTGACCCAGCAACGCCGCGTGGGTGATGAAGGCCTTCGGGTTGTAAAGCCCTTTTCCGGGGGAAGATGATGACGGTACCCCGGGAATAAGCCCCGGCTAACTACGTGCCAGCAGCCGCGGTAATACGGAGGGTGCAAGCGTTAATCGGATTTATTGGGCGTAAAGGGCGCGTAGGCGGATTGTTAAGTCAGATGTGAAAGCCCGGAGCTCAACTCCGGAACAGCATTTGAAACTAGCAATCTAGAGGGTAGGCGGAGAAAACGGAATTCCACAAGTAGCGGTGAAATGCGTAGATATGTGGAAGAACACCAGTGGCGAAGGCGACTCTCTGGGCTGTAACTGACGCTGAGGCGCGAAAGCGTGGGGAGCAAACAGGATTAGATACCCCGGTAGTCC</w:t>
      </w:r>
    </w:p>
    <w:p w14:paraId="7BC53570">
      <w:pPr>
        <w:rPr>
          <w:rFonts w:hint="eastAsia"/>
        </w:rPr>
      </w:pPr>
      <w:r>
        <w:rPr>
          <w:rFonts w:hint="eastAsia"/>
        </w:rPr>
        <w:t>&gt;OTU007766</w:t>
      </w:r>
    </w:p>
    <w:p w14:paraId="57469898">
      <w:pPr>
        <w:rPr>
          <w:rFonts w:hint="eastAsia"/>
        </w:rPr>
      </w:pPr>
      <w:r>
        <w:rPr>
          <w:rFonts w:hint="eastAsia"/>
        </w:rPr>
        <w:t>CCTACGGGGGGCAGCAGTAGGGAATCTTCCACAATGGGCGAAAGCCTGATGGAGCAACGCCGCGTGAGCGAAGAAGGTCTTCGGATCGTAAAGCTCTGTTGTAAGGGAAGAACAAGTGCAGTAGTAACTGGCTGCACCTTGACGGTACCTTACTAGAAAGCCACGGCTAACTACGTGCCAGCAGCCGCGGTAATACGTAGGTGGCAAGCGTTGTCCGGAATTATTGGGCGTAAAGCGCGCGCAGGCGGTTTCTTAAGTCTGATGTGAAATCCCCCGGCCCAACCGGGGAACTGCGCTCTAAACTACATGGCTTGAGTGAGCTAGGGGTCCACGGAACTTCCAGTGGAGCGGTGAAATGTGTTGATATCATCAGGAACACCGGTGGCGAAAGCGGCTTACTGGGTCTCTTCTGACGCTGAGGCACGAAAGCTAGGGTAGCGAACGGGATTAGATACCCCTGTAGTCC</w:t>
      </w:r>
    </w:p>
    <w:p w14:paraId="76A639E8">
      <w:pPr>
        <w:rPr>
          <w:rFonts w:hint="eastAsia"/>
        </w:rPr>
      </w:pPr>
      <w:r>
        <w:rPr>
          <w:rFonts w:hint="eastAsia"/>
        </w:rPr>
        <w:t>&gt;OTU007767</w:t>
      </w:r>
    </w:p>
    <w:p w14:paraId="05368634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CGCACGCGACGATGATGACGGTAGCGTGAGAAGAAGCCCCGGCTAACTTCGTGCCAGCAGCCGCGGTAATACGAAGGGGGCTAGCGTTGTTCGGAATTACTGGGCGTAAAGGGCGCGTAGGCGGCCTTGTCAGTCAGAAGTGAAAGCCCCGGGCTCAACCTGGGAACTGCGTCCGATACTGGTGGGCTTGAATTCGGGAGAGGGATGCGGAATTCCAGGTGTAGCGGTGAAATGCGTAGATATTGGGAAGAACACCGGTGGCGAAGGCGGCTCACTGGCTCATATCTGACGCTCAGGCGCGATAGCGTGGGGATCAAACAGGATTAGATACCCCAGTAGTCC</w:t>
      </w:r>
    </w:p>
    <w:p w14:paraId="02DF833E">
      <w:pPr>
        <w:rPr>
          <w:rFonts w:hint="eastAsia"/>
        </w:rPr>
      </w:pPr>
      <w:r>
        <w:rPr>
          <w:rFonts w:hint="eastAsia"/>
        </w:rPr>
        <w:t>&gt;OTU007768</w:t>
      </w:r>
    </w:p>
    <w:p w14:paraId="25F97DDE">
      <w:pPr>
        <w:rPr>
          <w:rFonts w:hint="eastAsia"/>
        </w:rPr>
      </w:pPr>
      <w:r>
        <w:rPr>
          <w:rFonts w:hint="eastAsia"/>
        </w:rPr>
        <w:t>CCTACGGGAGGCTGCAGTGGGGAATCTTGCGCAATGGGCGAAAGCCTGACGCAGCGACGCCGCGTGTGGGATGACGGCCTTCGGGTTGTAAACCTCTTTCAGCAGGGACGAAGCGCAAGTGACGGTACCTGCAGAAGAAGCGCCGGCCAACTACGTGCCAGCAGCCGCGGTAAGACGTAGGGCGCGAGCGTTAATCGGAATTACTGGGCGTAAAGCGTGCGTAGACGGTTATTTAAGTCGGGTGTGAAAGCCCCGGGCTCAACCTGGGAATTGCATTCAGAACTGGATTGCTAGAGTACAGAAGAGGGGTGTGGAATTTCCGGTGTAGCGGTGAAATGCGTAGAGATCGGGAGGAACACCAGTGGCGAAGGCGGCACACTGGGTCTCAACTGACGCTGAGGCACGAAAGCCAGGGGAGCAAACGGGATTAGATACCCCTGTAGTCC</w:t>
      </w:r>
    </w:p>
    <w:p w14:paraId="443A580E">
      <w:pPr>
        <w:rPr>
          <w:rFonts w:hint="eastAsia"/>
        </w:rPr>
      </w:pPr>
      <w:r>
        <w:rPr>
          <w:rFonts w:hint="eastAsia"/>
        </w:rPr>
        <w:t>&gt;OTU007769</w:t>
      </w:r>
    </w:p>
    <w:p w14:paraId="48C6A4A5">
      <w:pPr>
        <w:rPr>
          <w:rFonts w:hint="eastAsia"/>
        </w:rPr>
      </w:pPr>
      <w:r>
        <w:rPr>
          <w:rFonts w:hint="eastAsia"/>
        </w:rPr>
        <w:t>CCTACGGGTGGCTGCAGTGGGGAATTTTGCGCAATGGGCTCACGCCTGACGCAGTAACGCCGCGTGGAGGATGACGGCCTTCGGGTTGTAAACTCCTGTCGGGCGGAACGACGCAGGGTGGGGGACAAGCCCACCCGAGCAGACGGTACCGCCAAAGGAAGCCCCGGCTAATTCCGTGCCAGCAGCCGCGGTAATACGGAAGGGGCAAGCGTTGTCCGGATTTATTGGGCGTAAAGAGCGCGTAGGCGGCTATCCACGTCGGATGTGAAAGCTCAAGGCTCAACCTTGAGAGGCCATTCGATACGGGATAGCTAGAGGCAGCTAGGGAAGCGGAATTCCGGGTGTAGCGGTGAAATGCGTAGATATCCGGAGGAACACCGGTGGCGAAGGCGGCCCCCTGGGTCGACACTGACGCTCATGCACGAAAGCGTGGGGAGCAAACAGGATTAGATACCCTGGTAGTCC</w:t>
      </w:r>
    </w:p>
    <w:p w14:paraId="406E50B8">
      <w:pPr>
        <w:rPr>
          <w:rFonts w:hint="eastAsia"/>
        </w:rPr>
      </w:pPr>
      <w:r>
        <w:rPr>
          <w:rFonts w:hint="eastAsia"/>
        </w:rPr>
        <w:t>&gt;OTU007770</w:t>
      </w:r>
    </w:p>
    <w:p w14:paraId="24C9FD96">
      <w:pPr>
        <w:rPr>
          <w:rFonts w:hint="eastAsia"/>
        </w:rPr>
      </w:pPr>
      <w:r>
        <w:rPr>
          <w:rFonts w:hint="eastAsia"/>
        </w:rPr>
        <w:t>CCTACGGGAGGCAGCAGCAGGGAATCTTGCGCAATGGGCGAAAGCCTGACGCAGCAACGCCGCGTGGGGGATGAAGGCCTTCGGGTTGTAAACCCCTTTAGGGAGGGACGAAATTGACGGTACCTCCAGAATAAGCCCCGGCCAACTACGTGCCAGCAGCCGCGGTGATACGTAGGGGGCGAGCGTTGTCCGGAATCATTGGGCGTAAAGGGCGCGTAGGCGGTTTGGTAAGTCAGTTGTGAAATCCCTCGGCTCAACCGAGGAATTGCGTCTGAAACTGCCGGACTCGAGTCCCGGAGAGGGTAGCGGAATTCCCAGTGTAGCGGTGAAATGCGTAGATATCAGGAGGAACACCGATGGCGAAGGCAGCTGCCTGGCCCAGAACTGACGCTGAGGTGCGAAAGCGTGGGGAGCGAACGGGATTAGATACCCTAGTAGTCC</w:t>
      </w:r>
    </w:p>
    <w:p w14:paraId="3CD03999">
      <w:pPr>
        <w:rPr>
          <w:rFonts w:hint="eastAsia"/>
        </w:rPr>
      </w:pPr>
      <w:r>
        <w:rPr>
          <w:rFonts w:hint="eastAsia"/>
        </w:rPr>
        <w:t>&gt;OTU007771</w:t>
      </w:r>
    </w:p>
    <w:p w14:paraId="6D1E0549">
      <w:pPr>
        <w:rPr>
          <w:rFonts w:hint="eastAsia"/>
        </w:rPr>
      </w:pPr>
      <w:r>
        <w:rPr>
          <w:rFonts w:hint="eastAsia"/>
        </w:rPr>
        <w:t>CCTACGGGGGGCAGCAGTAGGGAATATTGGTCAATGGACGCAAGTCTGAACCAGCCATGCCGCGTGCAGGATGACTGCCCTATGGGTTGTAAACTGCTTTTATTTGGGAAGAAACCCTTCTACGTGTAGAGGGCTGACGGTACCAAAGGAATAAGGATCGGCTAACTTCGTGCCAGCAGCCGCGGTAATACGAAGGATCCAAGCGTTGTCCGGATTTACTGGGTTTAAAGGGTGCGTAGGCGGACTAATAAGTCAGTGGTGAAAGCCGGTAGCTTAACTATCGAACTGCCATTGAAACTGCTAGTCTCGAGTACGGTTGAGGTGGCTGGAATGTATCATGTAGCGGTGAAATGCTTAGATATGATACAGAACACCAATTGCGAAGGCAAGTCACTAAACCGTAACTGACGCTGAGGCACGAAAGCGTGGGGAGCAAACAGGATTAGATACCCGTGTAGTCC</w:t>
      </w:r>
    </w:p>
    <w:p w14:paraId="109499D7">
      <w:pPr>
        <w:rPr>
          <w:rFonts w:hint="eastAsia"/>
        </w:rPr>
      </w:pPr>
      <w:r>
        <w:rPr>
          <w:rFonts w:hint="eastAsia"/>
        </w:rPr>
        <w:t>&gt;OTU007772</w:t>
      </w:r>
    </w:p>
    <w:p w14:paraId="64E4ADB3">
      <w:pPr>
        <w:rPr>
          <w:rFonts w:hint="eastAsia"/>
        </w:rPr>
      </w:pPr>
      <w:r>
        <w:rPr>
          <w:rFonts w:hint="eastAsia"/>
        </w:rPr>
        <w:t>CCTACGGGAGGCAGCAGTAGGGAATTTTCCACAATGGGCGAAAGCCTGATGGAGCAACGCCGCGTGCAGGATGAAACCCTTAGGGGCGTAAACTGCTTTTATATGTGAAGAATTTGACGGTAGCATATGAATAAGGATCGGCTAACTCCGTGCCAGCAGCCGCGGTCATACGGAGGATCCAAGCGTTATCCGGAATTACTGGGCGTAAAGAGTTGCGTAGGTGGCATAGTAAGCAGGTAGTGAAATCGTGTGGCTCAACCATACTCACATTATCTGAACTGCTAAGCTAGAGTATATGAGAGGTAGTTGGAATTCCTTGTGTAGGAGTGGAATCCGTAGATATAAGGAGGAACACCGATGGCGTAGGCAGACTACTGGCATATTACTGACACTAAGGCACGAAAGCGTGGGGAGCGAACAGGATTAGATACCCCAGTAGTCC</w:t>
      </w:r>
    </w:p>
    <w:p w14:paraId="621247AF">
      <w:pPr>
        <w:rPr>
          <w:rFonts w:hint="eastAsia"/>
        </w:rPr>
      </w:pPr>
      <w:r>
        <w:rPr>
          <w:rFonts w:hint="eastAsia"/>
        </w:rPr>
        <w:t>&gt;OTU007773</w:t>
      </w:r>
    </w:p>
    <w:p w14:paraId="165F97C9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TGTGCCAGCAGCCGCGGTAATACGTAGGGTGCGAGCGTTAATCGGAATTACTGGGCGTAAAGCGTGCGCAGGCGGTGACTCAAGTCAGATGTGAAAGCCCCGGGCTTAACCTGGGAACTGCCTTTGATACAGCACATCTCGAGTCCGGAAGAGGTGGGTGGAATTCCTAGTGTAGCGGTGAAATGCGCAGATATCAGGAGGAACACCTATGGCGAAGGCAGCTCGCTGGGACGGTACTGACGCTGAGGCGCGAAAGCGTGGGGAGCGAACGGGATTAGATACCCTGGTAGTCC</w:t>
      </w:r>
    </w:p>
    <w:p w14:paraId="58525673">
      <w:pPr>
        <w:rPr>
          <w:rFonts w:hint="eastAsia"/>
        </w:rPr>
      </w:pPr>
      <w:r>
        <w:rPr>
          <w:rFonts w:hint="eastAsia"/>
        </w:rPr>
        <w:t>&gt;OTU007774</w:t>
      </w:r>
    </w:p>
    <w:p w14:paraId="7AC67F78">
      <w:pPr>
        <w:rPr>
          <w:rFonts w:hint="eastAsia"/>
        </w:rPr>
      </w:pPr>
      <w:r>
        <w:rPr>
          <w:rFonts w:hint="eastAsia"/>
        </w:rPr>
        <w:t>CCTACGGGCGGCTGCAGTGGGGAATATTGCGCAATGGCCTAACGGCTGACGCAGCGACGCCGCGTGAGGGATGAAGCTTTTCGGAGTGTAAACCTCTGTTGCTCGGGACGAATGGCGGATTTTTCCGACGTGACGGTACCGAGTGAGGAAGCACCGGCTAACTCCGTGCCAGCAGCCGCGGTAATACGGGGGGTGCGAGCGTTGTCCGGAATCACTGGGCGTAAAGCGTGCGCAGGCGGTTTCACAAGCTAGATGTGAAATCCCCGGGCTCAACCTGGGAATTGCGCTTGTGACTGCAAGGCTGGAGTGCGGCAGAGGGGGATGGAATTCCGCGTGTAGCAGTGAAATGCGCAGATATCAGGAAGAACACCAGCGGCGAAGGCGGCACTCTGGGCTGGTATTGACGCTGAGGAGCGAAAGTGTGGGTAGCAAACAGGATTAGATACCCCTGTAGTCC</w:t>
      </w:r>
    </w:p>
    <w:p w14:paraId="157DC0B9">
      <w:pPr>
        <w:rPr>
          <w:rFonts w:hint="eastAsia"/>
        </w:rPr>
      </w:pPr>
      <w:r>
        <w:rPr>
          <w:rFonts w:hint="eastAsia"/>
        </w:rPr>
        <w:t>&gt;OTU007775</w:t>
      </w:r>
    </w:p>
    <w:p w14:paraId="479697E5">
      <w:pPr>
        <w:rPr>
          <w:rFonts w:hint="eastAsia"/>
        </w:rPr>
      </w:pPr>
      <w:r>
        <w:rPr>
          <w:rFonts w:hint="eastAsia"/>
        </w:rPr>
        <w:t>CCTACGGGAGGCAGCAGTGGGGAATATTGCGCAATGGGCGAAAGCCTGACGCAGCGACGCCGCGTGGAGGATGAAGGCCTTAGGGTCGTAAACTCCTGTCAGGTGGGAAGAAAAGGTCTATGTTTAATAGACATAGATTATGACGGTACCATCAGAGGAAGCACCGGCTAACTTCGTGCCAGCAGCCGCGGTAATACGAAGGGTGCGAGCGTTATTCGGAATCACTGGGCGTAAAGGGTGCGTAGGTGGTGGTTTAAGTCTGCTGTGAAAGCCCTGGGCTCAACCTGGGAATTGCAGTGGATACTGGATCACTAGAGTGTGGTAGAGGGATGCGGAATTTCTGGTGTAGCAGTGAAATGCGTAGATATCGTGAGGAACACCAGAGGCGAAGGCGGCTACCTGGACAATTGCTGACGCTCAGGCACGAAAGCGTGGGGAGCGAACAGGATTAGATACCCTAGTAGTCC</w:t>
      </w:r>
    </w:p>
    <w:p w14:paraId="6C0DE6C6">
      <w:pPr>
        <w:rPr>
          <w:rFonts w:hint="eastAsia"/>
        </w:rPr>
      </w:pPr>
      <w:r>
        <w:rPr>
          <w:rFonts w:hint="eastAsia"/>
        </w:rPr>
        <w:t>&gt;OTU007776</w:t>
      </w:r>
    </w:p>
    <w:p w14:paraId="62B5843F">
      <w:pPr>
        <w:rPr>
          <w:rFonts w:hint="eastAsia"/>
        </w:rPr>
      </w:pPr>
      <w:r>
        <w:rPr>
          <w:rFonts w:hint="eastAsia"/>
        </w:rPr>
        <w:t>CCTACGGGCGGCTGCAGTGGGGAATATTGCACAATGGGCGGAAGCCTGATGCAGCGACGCCGCGTGAGGGATGACGGCCTTCGGGTTGTAAACCTCTTTCAGCAGGGACGAAGCGCAAGTGACGGTACCTGCAGAAGAAGCGCCGGCCAACTACGTGCCAGCAGCCGCGGTAAGACGTAGGGGGCAAGCGTTGTCCGGATTTATTGGGCGTAAAGAGCTCGTAGGCGGTTTCGTAAGTCGGATGTGAAAACTCCAGGCTCAACTTGGAGACGCCATTCGATACTGCGATGACTTGAGTCCGGTAGGGGAGTGTGGAATTCCTGGTGTAGCGGTGAAATGCGCAGATATCAGGAGGAACACCGGCGGCGAAGGCGGCACTCTGGGCCTGTCCTGACGCTCAGGCGCGAAAGCTGGGGGAGCGAACAGGATTAGATACCCCAGTAGTCC</w:t>
      </w:r>
    </w:p>
    <w:p w14:paraId="01DF5F64">
      <w:pPr>
        <w:rPr>
          <w:rFonts w:hint="eastAsia"/>
        </w:rPr>
      </w:pPr>
      <w:r>
        <w:rPr>
          <w:rFonts w:hint="eastAsia"/>
        </w:rPr>
        <w:t>&gt;OTU007777</w:t>
      </w:r>
    </w:p>
    <w:p w14:paraId="242B9D88">
      <w:pPr>
        <w:rPr>
          <w:rFonts w:hint="eastAsia"/>
        </w:rPr>
      </w:pPr>
      <w:r>
        <w:rPr>
          <w:rFonts w:hint="eastAsia"/>
        </w:rPr>
        <w:t>CCTACGGGAGGCAGCAATTAGGAATCTTTCACAATGGGCGAAAGCCTGATGGAGCAACGCCGCGTGCAGGAGGACGGCCTTCGGGTTGTAAACTGCTTTTAAGAGTGACGATTTTGACGGTAGCTCTTGAATAAGGATCGGCTAACTCCGTGCCAGCAGCCGCGGTCAAACGGAGGATCCAAGCGTTATCCGGAATTACTGGGCGTAAAGAGTTGCGTAGGTGGCATAGTAAGCAAACAGTGAAATCGTCTCGCTCAACGAGACGCCCATTGTTTGAACTGCTAAGCTTGAGTGCGGGAGAGGTAGATGGAATTCCTAGTGTAGGAGTGAAATCCGTAGATATTAGGAGGAACACCGATGGCGTAGGCAGTCTACTAGCCCGTTACTGACACTAAGGCACGAAAGCGTGGGGAGCGAACGGGATTAGATACCCCTGTAGTCC</w:t>
      </w:r>
    </w:p>
    <w:p w14:paraId="1B4B5054">
      <w:pPr>
        <w:rPr>
          <w:rFonts w:hint="eastAsia"/>
        </w:rPr>
      </w:pPr>
      <w:r>
        <w:rPr>
          <w:rFonts w:hint="eastAsia"/>
        </w:rPr>
        <w:t>&gt;OTU007778</w:t>
      </w:r>
    </w:p>
    <w:p w14:paraId="376FF9D7">
      <w:pPr>
        <w:rPr>
          <w:rFonts w:hint="eastAsia"/>
        </w:rPr>
      </w:pPr>
      <w:r>
        <w:rPr>
          <w:rFonts w:hint="eastAsia"/>
        </w:rPr>
        <w:t>CCTACGGGGGGCTGCAGTGAGGAATATTGCGCAATGGGCGAAAGCCTGACGCAGCGACGCCGCGTGGGGGATGAAGGTCTTCGGATTGTAAACCCCTTTCGGGAGGGAAGATGGGACGGGTAACCGTTCGGACGGTACCTCCAGAAGCAGCCACGGCTAACTTCGTGCCAGCAGCCGCGGTAATACGTAGGGGGCGAGCGTTGTCCGGATTCATTGGGCGTAAAGCGCGTGTAGGCGGCCAGGTAGGTCGGCTGTGAAAACTCGAGGCTCAACCTCGAGATGTCGGCCGAAACCATCTGGCTAGAGTCCGGAAGAGGAGAATGGAATTCCCGGTGTAGCGGTGAAATGCGCAGATATCGTTTGGAACGCCAAAGGCGAAAGCAGACGACTGGGATTGCGCTGACGCTGAGACACGAAAGCCAGGGGAGCAAACGGGATTAGATACCCCTGTAGTCC</w:t>
      </w:r>
    </w:p>
    <w:p w14:paraId="2F54BB82">
      <w:pPr>
        <w:rPr>
          <w:rFonts w:hint="eastAsia"/>
        </w:rPr>
      </w:pPr>
      <w:r>
        <w:rPr>
          <w:rFonts w:hint="eastAsia"/>
        </w:rPr>
        <w:t>&gt;OTU007779</w:t>
      </w:r>
    </w:p>
    <w:p w14:paraId="6A6EAFA3">
      <w:pPr>
        <w:rPr>
          <w:rFonts w:hint="eastAsia"/>
        </w:rPr>
      </w:pPr>
      <w:r>
        <w:rPr>
          <w:rFonts w:hint="eastAsia"/>
        </w:rPr>
        <w:t>CCTACGGGGGGCAGCAGTTGGGAATCTTGCACAATGGGGGAAACCCTGATGCAGCGACGCCGCGTGGAGGACGAAGGATCTAGGTCTGTAAACTCCTTTTGTCAGGAAAGACTTAGGACGGTACCTGACGAATAAGCTCCGGCTAACTACGTGCCAGCAGCCGCGGTAATACGTAGGGGGCAAGCGTTGTCCGGATTTATTGGGCGTAAAGCGTGTGTAGGCGGCCATTCAAGTCAGTTGTGAAAGCCCCGGGCTCAACCCGGGAAGTGCTTCTGATACTGTTTGGCTTGAGTACTGGAGAGGATAGTAGAATTCCTGGTGTAGTGGTGAAATACGTAGATATCAGGAGGAATACCGGTGGCGAAGGCGGCTATCTGGCCATGTACTGACGCTGAGACACGAAAGCGTGGGGAGCAAACAGGATTAGATACCCCAGTAGTCC</w:t>
      </w:r>
    </w:p>
    <w:p w14:paraId="6D85AF81">
      <w:pPr>
        <w:rPr>
          <w:rFonts w:hint="eastAsia"/>
        </w:rPr>
      </w:pPr>
      <w:r>
        <w:rPr>
          <w:rFonts w:hint="eastAsia"/>
        </w:rPr>
        <w:t>&gt;OTU007780</w:t>
      </w:r>
    </w:p>
    <w:p w14:paraId="11886002">
      <w:pPr>
        <w:rPr>
          <w:rFonts w:hint="eastAsia"/>
        </w:rPr>
      </w:pPr>
      <w:r>
        <w:rPr>
          <w:rFonts w:hint="eastAsia"/>
        </w:rPr>
        <w:t>CCTACGGGAGGCTGCAGTGGGGAATATTGCGCAATGGGCGGAAGCCTGACGCAGCGACGCCGCGTGGGGGATGACGGCCTTCGGGTTGTAAACCGCTGTCAGAGGGGATGAAATGCAGGTGGGTTCTCCCATCTGTTTGACATAGCCTCAGAGGAAGGACGGGCTAAGTTCGTGCCAGCAGCCGCGGTAAGACGAACCGTCCAAACGTTATTCGGAATCACTGGGTTTAAAGGGTGTGTAGGCGGACTTTTAAGTCAGGGGTGAAATCCCGAGGCTCAACCTCGGAACTGCCTTTGATACTATTAGTCTTGAATTATGTTGAGGTTGGCGGAATATAACATGTAGCGGTGAAATGCATAGATATGTTATAGAACACCGATTGCGAAGGCAGCTGGCTAAACATATATTGACGCTGAGGCACGAAAGCGTGGGTAGCGAACAGGATTAGATACCCGGTAGTCC</w:t>
      </w:r>
    </w:p>
    <w:p w14:paraId="066E77DA">
      <w:pPr>
        <w:rPr>
          <w:rFonts w:hint="eastAsia"/>
        </w:rPr>
      </w:pPr>
      <w:r>
        <w:rPr>
          <w:rFonts w:hint="eastAsia"/>
        </w:rPr>
        <w:t>&gt;OTU007781</w:t>
      </w:r>
    </w:p>
    <w:p w14:paraId="0B40E548">
      <w:pPr>
        <w:rPr>
          <w:rFonts w:hint="eastAsia"/>
        </w:rPr>
      </w:pPr>
      <w:r>
        <w:rPr>
          <w:rFonts w:hint="eastAsia"/>
        </w:rPr>
        <w:t>CCTACGGGAGGCAGCAGTGAGGGATATTGGTCAATGGGCGAAAGCCTGAACCAGCGACGCCGCGTGGGTGAAGAAGGTCTTCGGATCGTAAAGCCCTTTTCTGTGGGAAGAGACAAGGACGGTACCACAGGAAGAAGTCTCGGCTAACTACGTGCCAGCAGCCGCGGTAAAACGTAGGAGACAAGCGTTATCCGGAGTTACTGGGCGTAAAGGGCGTGCAGGTGGTGCGGTAAGTCTGTTGTGAAAGCCCTCGGCTTAACCGAGGAAGTGCGCCCGAAACTGCATCGCTGGAGTACCGGAGAGGGTGGCGGAATTCCCGGTGTAGAGGTGAAATGCGTAGATATCGGGAGGAACATCGGTGGCGAAGGCGGCCTTCTGGACGGATACTGACGCTGAGACGCGAAAGCGTGGGGAGCAAACAGGATTAGATACCCCAGTAGTCC</w:t>
      </w:r>
    </w:p>
    <w:p w14:paraId="4C55B98A">
      <w:pPr>
        <w:rPr>
          <w:rFonts w:hint="eastAsia"/>
        </w:rPr>
      </w:pPr>
      <w:r>
        <w:rPr>
          <w:rFonts w:hint="eastAsia"/>
        </w:rPr>
        <w:t>&gt;OTU007782</w:t>
      </w:r>
    </w:p>
    <w:p w14:paraId="778D59AC">
      <w:pPr>
        <w:rPr>
          <w:rFonts w:hint="eastAsia"/>
        </w:rPr>
      </w:pPr>
      <w:r>
        <w:rPr>
          <w:rFonts w:hint="eastAsia"/>
        </w:rPr>
        <w:t>CCTACGGGAGGCAGCAGCAGGGAATCTTGCGCAATGGGCGCAAGCCTGACCGAGCGACGCCGCGTGCGGGATGAAGGCCTTCGGGTTGTAAACCGCTGTCAGAGGGGATGAAAGTCAGGCGGGATCTCCCGTTTGATTGACATAGCCTCAGAGGAAGGACGGGCTAAATTCGTGCCAGCAGCCGCGGTAAGACAGAGGCCTCAAGCGTTAGGCGGAATCACTGGGCTTAAAGCGTGTGTAGGCGGATCGTTAAGTGTCTTGTGAAATCCCACGGCTCACCCGTGGAACTGCTCGGTATACTGGCGATCTTGGGCCACTTAGGGGCTGTCGGAACAAACGGTGGAGCGGTGAAATGCGTAGATATCGTTTGGAACGCCAACGGTGAAAACAGACAGCTGGGAGTGTGCCGACGCTGAGACACGAAAGCCAGGGGAGCGAACGGGATTAGATACCCCGGTAGTCC</w:t>
      </w:r>
    </w:p>
    <w:p w14:paraId="322B938E">
      <w:pPr>
        <w:rPr>
          <w:rFonts w:hint="eastAsia"/>
        </w:rPr>
      </w:pPr>
      <w:r>
        <w:rPr>
          <w:rFonts w:hint="eastAsia"/>
        </w:rPr>
        <w:t>&gt;OTU007783</w:t>
      </w:r>
    </w:p>
    <w:p w14:paraId="63727496">
      <w:pPr>
        <w:rPr>
          <w:rFonts w:hint="eastAsia"/>
        </w:rPr>
      </w:pPr>
      <w:r>
        <w:rPr>
          <w:rFonts w:hint="eastAsia"/>
        </w:rPr>
        <w:t>CCTACGGGAGGCAGCAGCAGGGAATATTCCACAATGGGCGAAAGCCTGATGGAGCAATGCCGCGTGCAGGATGAAGGCCTTCGGGTTGTAAACTGCTTTTATACGGGAAGAATTTGACGGTACCGTTTTGAATAAGCCTCGGCTAACTCCGTGCCAGCAGCCGCGGTCATACGGAGGAGGCAAGCGTTATCCGGAATTACTGGGCGTAAAGAGCGTGTAGGCGGCCCGATAAGTCCGCTGTGAAAGTCCAGGGCTCAACCCTGGAATGCCGGTGGATACTGTCGGGCTCGAGTCCGGAAGAGGCGAGTGGAATTCCTGGTGTAGCGGTGAAATGCGCAGATATCAGGAGGAACACCAATGGCGAAGGCAGCTCGCTGGGACGGTACTGACGCTGAGACGCGAAAGCGTGGGGAGCAAACAGGATTAGATACCCGGGTAGTCC</w:t>
      </w:r>
    </w:p>
    <w:p w14:paraId="04214642">
      <w:pPr>
        <w:rPr>
          <w:rFonts w:hint="eastAsia"/>
        </w:rPr>
      </w:pPr>
      <w:r>
        <w:rPr>
          <w:rFonts w:hint="eastAsia"/>
        </w:rPr>
        <w:t>&gt;OTU007784</w:t>
      </w:r>
    </w:p>
    <w:p w14:paraId="0EDE5B58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CGGGGGAGGAAAGCCCGTAAGGGCCTGACCTATCCCGGGAGGAAGCACGGGCTAAGTTCGTGCCAGCAGCCGCGGTAAGACGAACCGTGCGAACGTTGTTCGGAATCACTGGGTTTAAAGGGTGCGTAGGCGGTGCGCTAAGTCGGTGGTGAAATACTTCGGCTCAACCGGAGAATTGCCTCTGAAACTGGCGTGCTCGAGGGAGGTAGAGGTGCATGGAACTTAGGGTGGAGCGGTGAAATGCGTTGATATCCTAAGGAACACCGGTGGCGAAAGCGGCTCACTGGGTCTCTTCTGACGCTGAGGCACGAAAGCTAGGGTAGCGAACGGGATTAGATACCCCTGTAGTCC</w:t>
      </w:r>
    </w:p>
    <w:p w14:paraId="7B68DDC0">
      <w:pPr>
        <w:rPr>
          <w:rFonts w:hint="eastAsia"/>
        </w:rPr>
      </w:pPr>
      <w:r>
        <w:rPr>
          <w:rFonts w:hint="eastAsia"/>
        </w:rPr>
        <w:t>&gt;OTU007785</w:t>
      </w:r>
    </w:p>
    <w:p w14:paraId="2B361ACB">
      <w:pPr>
        <w:rPr>
          <w:rFonts w:hint="eastAsia"/>
        </w:rPr>
      </w:pPr>
      <w:r>
        <w:rPr>
          <w:rFonts w:hint="eastAsia"/>
        </w:rPr>
        <w:t>CCTACGGGAGGCTGCAGTCGGGAATCTTGCGCAATGGGCGAAAGCCTGACGCAGCAACACCGTGTGGGCGACGAAGGCCCTCGGGTCGTAAAGCCCTGTTGTTGGGGACGAAGGGCAAAGGGTTAATAGCCCCTAGCCTGACGGTACCCTTCGAGGAAGCCCCGGCTAACTACGTGCCAGCAGCCGCGGTAATACGGGGGGGGCAAGCGTTGTTCGGAATTACTGGGCGTAAAGGGCGCGTAGGCGGTTGGGTAAGTCTCTTGTGAAAGCTCCCGGCTTAACTGGGAGAGGTCAAGGGAAACTATTCGGCTAGAGTGTGGTAGAGGAAGATGGAATTCCCGGTGTAGCGGTGAAATGCGTAGATATCGGGAGGAATACCAATGGCGAAGGCGGCTTTCTGGCCTGTAACTGACGCTGAGGCGCGAAAGCGTGGGGAGCAAACAGGATTAGATACCCCAGTAGTCC</w:t>
      </w:r>
    </w:p>
    <w:p w14:paraId="5DCC6906">
      <w:pPr>
        <w:rPr>
          <w:rFonts w:hint="eastAsia"/>
        </w:rPr>
      </w:pPr>
      <w:r>
        <w:rPr>
          <w:rFonts w:hint="eastAsia"/>
        </w:rPr>
        <w:t>&gt;OTU007786</w:t>
      </w:r>
    </w:p>
    <w:p w14:paraId="1A64AFA5">
      <w:pPr>
        <w:rPr>
          <w:rFonts w:hint="eastAsia"/>
        </w:rPr>
      </w:pPr>
      <w:r>
        <w:rPr>
          <w:rFonts w:hint="eastAsia"/>
        </w:rPr>
        <w:t>CCTACGGGTGGCTGCAGTGGGGAATATTGCGCAATGGGCGAAAGCCTGACGCAGCGACGCCGCGTGTGGGATGACGGCCTTCGGGTTGTAAACCACTGTCGGGAGGGACGAATGCGCCGCAAGGCGAGTGACGGTACCTCCAAAGGAAGCACCGGCTAACTCCGTGCCAGCAGCCGCGGTAATACGGAGGGCGCGAGCGTTGTCCGGAATCACTGGGCGTAAAGGGCGCGTAGGCGGCTCGAGAAGGCTCGCGTGAAAGCCCGGGGCTCAACCCGGGAACTGCGTTCGAGACTGGGTGGCTGGAGTCCGGGAGAGGTGAGCGGAATTCCCAGTGTAGAGGTGAAATTCGTAGATATTGGGAAGAACACCGGTGGCGAAGGCGGCTCACTGGACCGGTACTGACGCTGAGGCACGACAGCGTGGGGAGCAAACAGGATTAGATACCCTGGTAGTCC</w:t>
      </w:r>
    </w:p>
    <w:p w14:paraId="487CAC49">
      <w:pPr>
        <w:rPr>
          <w:rFonts w:hint="eastAsia"/>
        </w:rPr>
      </w:pPr>
      <w:r>
        <w:rPr>
          <w:rFonts w:hint="eastAsia"/>
        </w:rPr>
        <w:t>&gt;OTU007787</w:t>
      </w:r>
    </w:p>
    <w:p w14:paraId="40E2FCE3">
      <w:pPr>
        <w:rPr>
          <w:rFonts w:hint="eastAsia"/>
        </w:rPr>
      </w:pPr>
      <w:r>
        <w:rPr>
          <w:rFonts w:hint="eastAsia"/>
        </w:rPr>
        <w:t>CCTACGGGAGGCTGCAGTGGGGAATTTTGGACAATGGGGGCAACCCTGATCCAGCCATGCCGCGTGAGTGAAGAAGGCCTTCGGGTTGTAAAGCTCTTTCGGTGGGAACGAAATGGCGCGGGCTAACACCGCGCGTCGATGACGGTACTCACAGAAGAAGCACCGGCTAACTACGTGCCAGCAGCCGCGGTAATACGTAGGGTGCAAGCGTTAATCGGAATTACTGGGCGTAAAGCGTGCGCAGGCGGTTTCGTAAGTCTGATGTGAAATCCCCGGGCTTAACCTGGGAATTGCATTGGAGACTGCGAGGCTAGAATCTGGCAGAGGGGGGTAGAATTCCACGTGTAGCAGTGAAATGCGTAGAGATGTGGAGGAACACCGATGGCGAAGGCAGCCCCCTGGGTCAAGATTGACGCTCATGCACGAAAGCGTGGGGAGCAAACAGGATTAGATACCCCTGTAGTCC</w:t>
      </w:r>
    </w:p>
    <w:p w14:paraId="0ACDB28B">
      <w:pPr>
        <w:rPr>
          <w:rFonts w:hint="eastAsia"/>
        </w:rPr>
      </w:pPr>
      <w:r>
        <w:rPr>
          <w:rFonts w:hint="eastAsia"/>
        </w:rPr>
        <w:t>&gt;OTU007788</w:t>
      </w:r>
    </w:p>
    <w:p w14:paraId="4396B088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TGGCTGGTGAATAGCCAGTCCGACTGACGGTACCTCCACAAGAAGCCCCGGCTAACTACGTGCCAGCAGCCGCGGTAATACGTAGGTGGCAAGCGTTGTCCGGATTTATTGGGTTTAAAGGGTGCGTAGGTGGCTATCTAAGTCAGTGGTGAAATATCTCAGCTTAACTGAGAGGGTGCCATTGATACTGGATAGCTTGAGTACAGATGAGGTAGGCGGAATTGACGGTGTAGCGGTGAAATGCGTAGAGATATGGAGGAACACCAGTGGCGAAGGCGGCTTCCTGGCCTGTAACTGACGCTGAGGCACGAAAGCGTGGGGAGCAAACAGGATTAGATACCCTGGTAGTCC</w:t>
      </w:r>
    </w:p>
    <w:p w14:paraId="440C12BE">
      <w:pPr>
        <w:rPr>
          <w:rFonts w:hint="eastAsia"/>
        </w:rPr>
      </w:pPr>
      <w:r>
        <w:rPr>
          <w:rFonts w:hint="eastAsia"/>
        </w:rPr>
        <w:t>&gt;OTU007789</w:t>
      </w:r>
    </w:p>
    <w:p w14:paraId="651B374C">
      <w:pPr>
        <w:rPr>
          <w:rFonts w:hint="eastAsia"/>
        </w:rPr>
      </w:pPr>
      <w:r>
        <w:rPr>
          <w:rFonts w:hint="eastAsia"/>
        </w:rPr>
        <w:t>CCTACGGGGGGCAGCAGTAGGGAATATTGGTCAATGGGTGAGAGCCTGAACCAGCCATGCCGCGTGCAGGAAGAAGGCCTTCTGGGTTGTAAACTGCTTTTGCCAGGGGATAAAATGACCTTGCGAGGTTAATTGAAGGTACCTGGTGAATAAGCCACGGCTAACTACGTGCCAGCAGCCGCGGTAATACGTAGGTGGCAAGCGTTGTCCGGAATTATTGGGCGTAAAGCGCGCGCAGGCGGTTCCTTAAGTCTGATGTGAAAGCCCACGGCTCAACCGTGGAGGGTCGTTGAATACTGGGGGACTTGAGGCAATGAGAGGGGTGTAGAATTCCCGGTGTAGTGGTGAAATGCGTAGATATCGGGAGGAACACCCGTGGCGAAGGCGGCTCTCTGGCCTGTAACTGACGCTGAGGCGCGAAAGCGTGGGGAGCAAACAGGATTAGATACCCGAGTAGTCC</w:t>
      </w:r>
    </w:p>
    <w:p w14:paraId="53669459">
      <w:pPr>
        <w:rPr>
          <w:rFonts w:hint="eastAsia"/>
        </w:rPr>
      </w:pPr>
      <w:r>
        <w:rPr>
          <w:rFonts w:hint="eastAsia"/>
        </w:rPr>
        <w:t>&gt;OTU007790</w:t>
      </w:r>
    </w:p>
    <w:p w14:paraId="2C72DA94">
      <w:pPr>
        <w:rPr>
          <w:rFonts w:hint="eastAsia"/>
        </w:rPr>
      </w:pPr>
      <w:r>
        <w:rPr>
          <w:rFonts w:hint="eastAsia"/>
        </w:rPr>
        <w:t>CCTACGGGTGGCTGCAGTGGGGAATCTTCCACAATGGACGAAAGTCTGATGGAGCAACGCCGCGTGAGCGATGAAGGCCTTCGGGTCGTAAAGCTCTGTTGTTAGGGAAGAACAAGTACCGGAGTAACTGCCGGTACCTTGACGGTACCTAACCAGAAAGCCACGGCTAACTACGTGCCAGCAGCCGCGGTAATACGTAGGTGGCGAGCGTTGTCCGGAATCATTGGGCGTAAAGGGCGCGTAGGTGGCCCGGTCAGTCTTTGGTGAAAGCCCGGAGCTCAACTCCGGAACTGCCTTTAAGACTGCATCGCTAGAACGTCGGAGAGGTAAGTGGAATTCCGAGTGTAGAGGTGAAATTCGTAGATATTAGGAAGAACACCAGTGGCGAAGGCGGCTCACTGGTCCGGTACTGACGCTGAGGTGCGAAAGCGTGGGGAGCAAACAGGATTAGATACCCGAGTAGTCC</w:t>
      </w:r>
    </w:p>
    <w:p w14:paraId="19B028DC">
      <w:pPr>
        <w:rPr>
          <w:rFonts w:hint="eastAsia"/>
        </w:rPr>
      </w:pPr>
      <w:r>
        <w:rPr>
          <w:rFonts w:hint="eastAsia"/>
        </w:rPr>
        <w:t>&gt;OTU007791</w:t>
      </w:r>
    </w:p>
    <w:p w14:paraId="6CEBAE33">
      <w:pPr>
        <w:rPr>
          <w:rFonts w:hint="eastAsia"/>
        </w:rPr>
      </w:pPr>
      <w:r>
        <w:rPr>
          <w:rFonts w:hint="eastAsia"/>
        </w:rPr>
        <w:t>CCTACGGGTGGCTGCAGTGGGGAATATTGCGCAATGGCCGAAAGGCTGACGCAGCGACGCCGCGTGTAGGATGAAGCTTTTCGGAGTGTAAACTACTGTTGCCCGGGACGAACGGCGGATTTTTATCCGATTGACGGTACCGGGTGAGGAAGCACCGGCTAACTCCGTGCCAGCAGCCGCGGTAATACGGAGGGAGCTAGCGTTGTTCGGATATACTGGGCGTAAAGCGCACGTAGGCGGCGCGGTAAGTCAGGGGTGAAATCCCGGAGCTCAACTCCGGAACTGCCCTTGAAACTGCAGTGCTAGAATCCTGGAGAGGCGAGTGGAATTCCGAGTGTAGAGGTGAAATTCGTAGATATTCGGAAGAACACCAGTGGCGAAGGCGACTCGCTGGATCTTTGCTGACGCTGAGACGCGAAAGCGTGGGGAGCAAACAGGATTAGATACCCTAGTAGTCC</w:t>
      </w:r>
    </w:p>
    <w:p w14:paraId="40389EB7">
      <w:pPr>
        <w:rPr>
          <w:rFonts w:hint="eastAsia"/>
        </w:rPr>
      </w:pPr>
      <w:r>
        <w:rPr>
          <w:rFonts w:hint="eastAsia"/>
        </w:rPr>
        <w:t>&gt;OTU007792</w:t>
      </w:r>
    </w:p>
    <w:p w14:paraId="737F1F14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GGGGACGAAACGGTCCGTGCCAACACCACGGACTAATGACGGTACCCGCAGAAGAAGCACCGGCTAACTACGTGCCAGCAGCCGCGGTAATACGTAGGGTGCAGGCGTTAATCGGAATTATTGGGCGTAAAGCGCGCGCAGGCGGTTATGTAAGTCGGGAGTGAAAGCCCGGGGCTCAACCCCGGAACGGCTTTCGAAACTGCTGAGCTAGAGTGCGGAAGGGGCAACCGGAATTCCCAGTGTAGCGGTGAAATGCGTAGATATTCGGAAGAACACCAGTGGCGAAGGCGACTCACTGGACACGTATTGACGCTGAGGTGCGAAAGCGTGGGGAGCAAACAGGATTAGATACCCGTGTAGTCC</w:t>
      </w:r>
    </w:p>
    <w:p w14:paraId="3F9E5654">
      <w:pPr>
        <w:rPr>
          <w:rFonts w:hint="eastAsia"/>
        </w:rPr>
      </w:pPr>
      <w:r>
        <w:rPr>
          <w:rFonts w:hint="eastAsia"/>
        </w:rPr>
        <w:t>&gt;OTU007793</w:t>
      </w:r>
    </w:p>
    <w:p w14:paraId="14D9CFFD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GGCGGGGACGATGATGACGGTACCCGCAGAATAAGCCCCGGCTAACTTCGTGCCAGCAGCCGCGGTAATACGAAGGGGGCTAGCGTTGTTCGGAATTACTGGGCGTAAAGCGCGCGCAGGCGGCCTTTCAAGTCGGTGGTGAAATCCCAAAGCTCAACTTTGGAATTGCCTTTAAGACTGCATCGCTTGAATCCAGGAGAGGTGAGTGGAATTCCGAGTGTAGAGGTGAAATTCGTAGATATTCGGAAGAACACCAGTGGCGAAGGCGGCTCACTGGACTGGTATTGACGCTGAGGTGCGAAAGCGTGGGGAGCAAACAGGATTAGATACCCCTGTAGTCC</w:t>
      </w:r>
    </w:p>
    <w:p w14:paraId="495D6A7B">
      <w:pPr>
        <w:rPr>
          <w:rFonts w:hint="eastAsia"/>
        </w:rPr>
      </w:pPr>
      <w:r>
        <w:rPr>
          <w:rFonts w:hint="eastAsia"/>
        </w:rPr>
        <w:t>&gt;OTU007794</w:t>
      </w:r>
    </w:p>
    <w:p w14:paraId="322FFD74">
      <w:pPr>
        <w:rPr>
          <w:rFonts w:hint="eastAsia"/>
        </w:rPr>
      </w:pPr>
      <w:r>
        <w:rPr>
          <w:rFonts w:hint="eastAsia"/>
        </w:rPr>
        <w:t>CCTACGGGAGGCAGCAGTCGAGAATCTTCGGCAATGGGCGCAAGCCTGACCGAGCGACGCCGCGTGTGGGATGAAGGCCCTTGGGTTGTAAACCACTGTCAGAGGGGATGAAGTGCGGGCGGGCAATCCCGTCCGTTTGACATAGCCTCAGAGGAAGCACGGGCTAAGTTCGTGCCAGCAGCCGCGGTAATACGAACTGTGCAAACGTTATTCGGAATCACTGGGCTTAAAGGGTGCGTAGGCGGCCGTTTAAGTAGGGTGTGAAAGCCTGGAGCTCAACTCCAGAACTGCCTTTGATACTGGAGAGCTTGAGTTCGGGAGAGGTGAGTGGAACTGCGAGTGTAGAGGTGAAATTCGTAGATATCGTGAGGAACACTAGTGGCGAAGGCGAGATGCTGGACACTTACTGACGCTGAGGCTCGAAGGCCAGGGTAGCGAAAGGGATTAGATACCCTAGTAGTCC</w:t>
      </w:r>
    </w:p>
    <w:p w14:paraId="33DFDF53">
      <w:pPr>
        <w:rPr>
          <w:rFonts w:hint="eastAsia"/>
        </w:rPr>
      </w:pPr>
      <w:r>
        <w:rPr>
          <w:rFonts w:hint="eastAsia"/>
        </w:rPr>
        <w:t>&gt;OTU007795</w:t>
      </w:r>
    </w:p>
    <w:p w14:paraId="52A90034">
      <w:pPr>
        <w:rPr>
          <w:rFonts w:hint="eastAsia"/>
        </w:rPr>
      </w:pPr>
      <w:r>
        <w:rPr>
          <w:rFonts w:hint="eastAsia"/>
        </w:rPr>
        <w:t>CCTACGGGTGGCTGCAGTGGGGAATCTTCCGCAATGGGCGAAAGCCTGACGGAGCAACGCCGCGTGAATGATGAAGGCCTTCGGGTCGTAAAGTTTTGTCCTCAGGGAAGAACCATTACAGGAGGGAATGCCTGTAATCTGACGGTACCTGAGGAGGAAGCCCTGGCTAACTACGTGCCAGCAGCCGCGGTAATACGTAGAGGGCAAGCGTTGTCCGGAATCACTGGGCGTAAAGGGTACGCAGGCGGAAATACAAGTCAAGTGTGAAATCTACCGGCTCAACCGGTAAGCTGCATTTGAAACTGTATATCTTGAGTATAGGAGAGGAGAGCGGAATTCCTGGTGTAGCGGTGGAATGCGTAGATATCAGGAAGAACACCAGTGGCGAAGGCGGCTCTCTGGGCCTTACCTGACGCTGAGGAGCGAAAGCTGGGGGAGCGAACAGGATTAGATACCCTTGTAGTCC</w:t>
      </w:r>
    </w:p>
    <w:p w14:paraId="1FC20D20">
      <w:pPr>
        <w:rPr>
          <w:rFonts w:hint="eastAsia"/>
        </w:rPr>
      </w:pPr>
      <w:r>
        <w:rPr>
          <w:rFonts w:hint="eastAsia"/>
        </w:rPr>
        <w:t>&gt;OTU007796</w:t>
      </w:r>
    </w:p>
    <w:p w14:paraId="45DF7DCC">
      <w:pPr>
        <w:rPr>
          <w:rFonts w:hint="eastAsia"/>
        </w:rPr>
      </w:pPr>
      <w:r>
        <w:rPr>
          <w:rFonts w:hint="eastAsia"/>
        </w:rPr>
        <w:t>CCTACGGGGGGCAGCAGTGGGGAATTTTCCGCAATGGGCGAAAGCCTGACGCAGCAACGCCGCGTGGGGGACGAATGCCTTCGGGTTGTAAACCCCTTTCAGCAGGGACGAACATGACGGTACCTGCAGAAGAAGCCCCGGCCAACTACGTGCCAGCAGCCGCGGTAATACGTAGGGGGCCAGCGTTGTCCGGACTGACTGGGCGTAAAGCGCACGCAGGTGGTTGGGCAAGTGTCGTGTGAAAGCGGCCGGCTTAACTGGCCGAGGCCATGGCCGACTGCTCGACTGGAGCTCTGTAGAGGCCCGTGGAATTGCCGGTGTAGTGGTGAAATGCGTAGATATCGGTAGGAACACCAGTGGCGAAGGCGGTCTCCTGGGACGTTCTTGACGCTGAGGCGCGAAAGCTGGGGGAGCGAACGGGATTAGATACCACAGTAGTCC</w:t>
      </w:r>
    </w:p>
    <w:p w14:paraId="798A2EC5">
      <w:pPr>
        <w:rPr>
          <w:rFonts w:hint="eastAsia"/>
        </w:rPr>
      </w:pPr>
      <w:r>
        <w:rPr>
          <w:rFonts w:hint="eastAsia"/>
        </w:rPr>
        <w:t>&gt;OTU007797</w:t>
      </w:r>
    </w:p>
    <w:p w14:paraId="37CE702C">
      <w:pPr>
        <w:rPr>
          <w:rFonts w:hint="eastAsia"/>
        </w:rPr>
      </w:pPr>
      <w:r>
        <w:rPr>
          <w:rFonts w:hint="eastAsia"/>
        </w:rPr>
        <w:t>CCTACGGGTGGCTGCAGTCGGGAATTTTGGGCAATGGGCGAAAGCCTGACCCAGCAACGCCGCGTGAAGGATGACGGCCTTCGGGTTGTAAACTCCTTTTCTCAGGGAGCAGCAAGGAGAGTACCTGAGGAATCAGTCACGGCTAACTACGTGCCAGCAGCCGCGGTAAGACGAACCGTGCGAACGTTATTCGGAATCACTGGGCTTAAAGCGCGTGTAGGCGGGCCATCACGTCGGTCGCTGAAAGCCCCCGGCTCAACCGGGGAACGGGCGCCGATACGAGTGGCCTGGAGGGGGGTAGGGGGACCTGGAACTTCCGGTGGAGCGGTGAAATGCGTTGAGATCGGAAGGAACGCCCGTGGCGAAAGCGAGGTCCTGGACCCCATCTGACGCTGAGACGCGAAAGCCAGGGGAGCGAACGGGATTAGATACCCTTGTAGTCC</w:t>
      </w:r>
    </w:p>
    <w:p w14:paraId="7B7CE423">
      <w:pPr>
        <w:rPr>
          <w:rFonts w:hint="eastAsia"/>
        </w:rPr>
      </w:pPr>
      <w:r>
        <w:rPr>
          <w:rFonts w:hint="eastAsia"/>
        </w:rPr>
        <w:t>&gt;OTU007798</w:t>
      </w:r>
    </w:p>
    <w:p w14:paraId="049E6E3D">
      <w:pPr>
        <w:rPr>
          <w:rFonts w:hint="eastAsia"/>
        </w:rPr>
      </w:pPr>
      <w:r>
        <w:rPr>
          <w:rFonts w:hint="eastAsia"/>
        </w:rPr>
        <w:t>CCTACGGGCGGCTGCAGCAAGGAATTTTCGTCAATGGGCGCAAGCCTGAACGAGCAACGCCGCGTGCAGGATGACGGCCTTCGGGTTGTAAACTGCTTTTCCGAGGGAAGACAGCGACGGTACCCCCCGAATCAGGCTCGGCTAACTCCGTGCCAGCAGCCGCGGTAATACGTAGGACGCAAGCGTTATCCGGATTCATTGGGTTTAAAGGGTGCGTAGGCGGTGGCCTAAGCGTGCGGTGAAAGCCCGGGGCTCAACCCCGGGTCGGCCGTGCGAACTGGGTCACTCGAGCACACTAGAGGCGAGTGGAATTCCGGGTGTAGCAGTGAAATGCGTAGATATGCGGAGGAACACCGATGGCGAAGGCAATCCCCTGGGCCTGTACTGACGCTCATGCACGAAAGCGTGGGGAGCAAACAGGATTAGATACCCTGGTAGTCC</w:t>
      </w:r>
    </w:p>
    <w:p w14:paraId="0EEC1925">
      <w:pPr>
        <w:rPr>
          <w:rFonts w:hint="eastAsia"/>
        </w:rPr>
      </w:pPr>
      <w:r>
        <w:rPr>
          <w:rFonts w:hint="eastAsia"/>
        </w:rPr>
        <w:t>&gt;OTU007799</w:t>
      </w:r>
    </w:p>
    <w:p w14:paraId="4EE89ABC">
      <w:pPr>
        <w:rPr>
          <w:rFonts w:hint="eastAsia"/>
        </w:rPr>
      </w:pPr>
      <w:r>
        <w:rPr>
          <w:rFonts w:hint="eastAsia"/>
        </w:rPr>
        <w:t>CCTACGGGCGGCTGCAGTTAGGAATTTTGGGCAATGGGCGAAAGCCTGACCCAGCAACGCCGCGTGGAGGATGAAGTTTCTCGGAATGTAAACTCCGTAAGAATGGGACGAATAAGGAGGGGCTAATACTCCCTCTGATGACGGTACCATTCGTAAGCTCCGGCTAACTCCGTGCCAGCAGCCGCGGTAATACGGAGGGAGCTAGCGTTGTTCGGAATTACTGGGCGTAAAGCGCACGTAGGCGGCGATTCAAGTCAGAGGTGAAAGCCCGGGGCTCAACCCCGGAACTGCCTTTGAAACTAGATTGCTAGAATCCTGGAGAGGTTAGTGGAATTCCGAGTGTAGAGGTGAAATTCGTAGATATTCGGAAGAACACCAGTGGCGAAGGCGACTAACTGGACAGGTATTGACGCTGAGGTGCGAAAGCGTGGGGAGCAAACAGGATTAGATACCCCTGTAGTCC</w:t>
      </w:r>
    </w:p>
    <w:p w14:paraId="692B06FC">
      <w:pPr>
        <w:rPr>
          <w:rFonts w:hint="eastAsia"/>
        </w:rPr>
      </w:pPr>
      <w:r>
        <w:rPr>
          <w:rFonts w:hint="eastAsia"/>
        </w:rPr>
        <w:t>&gt;OTU007800</w:t>
      </w:r>
    </w:p>
    <w:p w14:paraId="2B7A18D0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GACGGAGGGGGCTAGCGTTGTTCGGAATGACTGGGCGTAAAGGGCGCGTAGGCGGATGTGCCAGTCAGGGGTGAAATCCCGGAGCTCAACTCCGGAACTGCCTCTGATACAGCACGTCTTGAGTGTAGGAGAGGAAAGTGGAATTCCACGTGTAGCGGTGAAATGCGTAGAGATGTGGAGGAACACCAGTGGCGAAGGCGACTTTCTGGCCTATAACTGACGCTGAGGCGCGAAAGCGTGGGGAGCAAACAGGATTAGATACCCCGGTAGTCC</w:t>
      </w:r>
    </w:p>
    <w:p w14:paraId="3D3BA5DE">
      <w:pPr>
        <w:rPr>
          <w:rFonts w:hint="eastAsia"/>
        </w:rPr>
      </w:pPr>
      <w:r>
        <w:rPr>
          <w:rFonts w:hint="eastAsia"/>
        </w:rPr>
        <w:t>&gt;OTU007801</w:t>
      </w:r>
    </w:p>
    <w:p w14:paraId="0C2CB4E9">
      <w:pPr>
        <w:rPr>
          <w:rFonts w:hint="eastAsia"/>
        </w:rPr>
      </w:pPr>
      <w:r>
        <w:rPr>
          <w:rFonts w:hint="eastAsia"/>
        </w:rPr>
        <w:t>CCTACGGGCGGCAGCAGTAGGGAATTTTGGGCAATGGGCGAAAGCCTGACCCAGCAACGCCGCGTGTGGGATGAAGGCCCTCGGGTCGTAAACCACTGTCAGGAGGAAAGAACAGCCGGACGGATAATACCCGGACGGTCTGACGGTACCTCCAAAGGAAGCACCGGCTAACTCCGTGCCAGCAGCCGCGGTAATACGGAGGGTGCAAGCGTTGTCCGGATTCACTGGGTTTAAAGGGTGCGTAGGAGGGTAGGTAAGTCAGTGGTGAAATCTCCGGGCTCAACTCGGAAACTGCCGTTGATACTATCAGTCTTGAATATTGTGGAGGTCAGCGGAATATGTCATGTAGCGGTGAAATGCTTAGATATGACATAGAACACCGATAGCGAAGGCAGCTTGCTACACAATAATTGACACTGAGGCACGAAAGCGTGGGGAGCAAACAGGATTAGATACCCTAGTAGTCC</w:t>
      </w:r>
    </w:p>
    <w:p w14:paraId="36CB923E">
      <w:pPr>
        <w:rPr>
          <w:rFonts w:hint="eastAsia"/>
        </w:rPr>
      </w:pPr>
      <w:r>
        <w:rPr>
          <w:rFonts w:hint="eastAsia"/>
        </w:rPr>
        <w:t>&gt;OTU007802</w:t>
      </w:r>
    </w:p>
    <w:p w14:paraId="0EECA155">
      <w:pPr>
        <w:rPr>
          <w:rFonts w:hint="eastAsia"/>
        </w:rPr>
      </w:pPr>
      <w:r>
        <w:rPr>
          <w:rFonts w:hint="eastAsia"/>
        </w:rPr>
        <w:t>CCTACGGGTGGCTGCAGTAGGGAATATTGGTCAATGGGTGAGAGCCTGAACCAGCCATGCCGCGTGCAGGAAGAAGGCCTTCTGGGTTGTAAACTGCTTTTGACAGGGGATAAAATGGGCGTGCGCGCCTAATTGAAGGTACCTGTGGAATAAGCCACGGCTAACTACGTGCCAGCAGCCGCGGTAATACGTAGGTGGCGAACGTTATCCGGAGTGACTGGGCGTAAAGGGTCCGTAGGCGGGCGGGTCAGCCGGTCGTGAAATCTCCTGGCTCAACTAGGAGGCGTCGGTCGGAACTGCCCATCTGGAATCCGTGCGAGGTCGGTGGAATTCCCGGTGTAGTGGTGGAATGCGTAGAGATCGGGAGGAACGCCAAAGGCGCAGGCAACTGGCTAGCACGAGATTGACGCTGAGGCACGAAGGCTAGGGGAGCAAACGGGATTAGATACCCGAGTAGTCC</w:t>
      </w:r>
    </w:p>
    <w:p w14:paraId="5FEAD4BA">
      <w:pPr>
        <w:rPr>
          <w:rFonts w:hint="eastAsia"/>
        </w:rPr>
      </w:pPr>
      <w:r>
        <w:rPr>
          <w:rFonts w:hint="eastAsia"/>
        </w:rPr>
        <w:t>&gt;OTU007803</w:t>
      </w:r>
    </w:p>
    <w:p w14:paraId="511B1E82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CTTCGGATCGTAAAGCACTGTCGCGAGGGACGAATAAGCCTTTGGCTAACATCCAGGGGCGATGACGGTACCTCGAGAGGAAGCACCGGCTAACTCTGTGCCAGCAGCCGCGGTAATACAGAGGGTGCGAGCGTTAATCGGAATTACTGGGCGTAAAGCGCGCGTAGGCGGCTTTTCAAGTCGATTGTGAAATCCCCGGGCTTAACCTGGGAACTGCAGTCGAGACTGTCTAGCTAGAGTATGGGAGAGGGAAGTGGAATTTCAGGTGTAGCGGTGAAATGCGTAGATATCTGAAGGAACATCAGTGGCGAAAGCGACTTCCTGGACCAATACTGACGCTCATGTGCGAAAGCGTGGGGATCAAACAGGATTAGATACCCCGGTAGTCC</w:t>
      </w:r>
    </w:p>
    <w:p w14:paraId="30EE737C">
      <w:pPr>
        <w:rPr>
          <w:rFonts w:hint="eastAsia"/>
        </w:rPr>
      </w:pPr>
      <w:r>
        <w:rPr>
          <w:rFonts w:hint="eastAsia"/>
        </w:rPr>
        <w:t>&gt;OTU007804</w:t>
      </w:r>
    </w:p>
    <w:p w14:paraId="4238684B">
      <w:pPr>
        <w:rPr>
          <w:rFonts w:hint="eastAsia"/>
        </w:rPr>
      </w:pPr>
      <w:r>
        <w:rPr>
          <w:rFonts w:hint="eastAsia"/>
        </w:rPr>
        <w:t>CCTACGGGCGGCAGCAGTGGGGAATATTGGACAATGGGCGCAAGCCTGATCCAGCCATGCCGCGTGTGTGAAGAAGGCTTTCGGGTTGTAAAGCACTTTCAGTGGGGAAGAAGGCCTGACGGCCAATACCCGTCAGGGGCGACATCACCCACAGAAGAAGCACCGGCTAACTCCGTGCCAGCAGCCGCGGTAATACGGAGGGTGCAAGCGTTAATCGGAATTACTGGGCGTAAAGCGCGCGTAGGCGGCCAAATCAGCCGGTTGTGAAAGCCCCGGGCTCAACCTGGGAACGGCATCCGGAACTGTTTGGCTAGAGTGCAGGAGAGGAAGGTAGAATTCCCGGTGTAGCGGTGAAATGCGTAGAGATCGGGAGGAATACCAGAGGCGAAGGCGGCGGACTGGACAGCAACTGACACTCAACTACGAAAGCGTGGGTAGCAAACAGGATTAGATACCCGAGTAGTCC</w:t>
      </w:r>
    </w:p>
    <w:p w14:paraId="61A3E47A">
      <w:pPr>
        <w:rPr>
          <w:rFonts w:hint="eastAsia"/>
        </w:rPr>
      </w:pPr>
      <w:r>
        <w:rPr>
          <w:rFonts w:hint="eastAsia"/>
        </w:rPr>
        <w:t>&gt;OTU007805</w:t>
      </w:r>
    </w:p>
    <w:p w14:paraId="52600810">
      <w:pPr>
        <w:rPr>
          <w:rFonts w:hint="eastAsia"/>
        </w:rPr>
      </w:pPr>
      <w:r>
        <w:rPr>
          <w:rFonts w:hint="eastAsia"/>
        </w:rPr>
        <w:t>CCTACGGGAGGCAGCAGTAGGGAATCTTCCGCAATGGACGAAAGTCTGACGGAGCAACGCCGCGTGAGTGATGAAGGTTTTCGGATCGTAAAGCTCTGTTGTTAGGGAAGAACAAGTGCCGTTCAAATAGGGCGGCACCTTGACGGTACCTAACCAGAAAGCCACGGCTAACTACGTGCCAGCAGCCGCGGTAATACGTAGGGTGCGAGCGTTAATCGGAATTACTGGGCGTAAAGGGCGGGTAGGCGGTGCGATAAGACTGGTGTGAAAGCCTTCGGCTTAACCGAGGGAGGACACTGGTGACTGTCGGACTCGAGGCAGATAGAGGGGTGTAGAATTCCGGGTGTAGTGGTGAAATGCGTAGAGATCCGGAGGAACACCAGTGGCGAAGGCGACTCGCTGGGCCGTACCTGACACTCAAACGCGACAGCATGGGGAGCGAACGGGATTAGATACCCGTGTAGTCC</w:t>
      </w:r>
    </w:p>
    <w:p w14:paraId="1BB2D936">
      <w:pPr>
        <w:rPr>
          <w:rFonts w:hint="eastAsia"/>
        </w:rPr>
      </w:pPr>
      <w:r>
        <w:rPr>
          <w:rFonts w:hint="eastAsia"/>
        </w:rPr>
        <w:t>&gt;OTU007806</w:t>
      </w:r>
    </w:p>
    <w:p w14:paraId="74027375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TAGGGGGCGAGCGTTGTCCGGATTCATTGGGCGTAAAGCGCGTGTAGGCGGACAGTTAAGTCCGGTGTGAAATCCCTCGGCTCAACTGAGGACGTGCACTGGATACTGGCGGTCTTGAATCCTGGAGAGGGTAGCGGAATTCCCGGTGTAGCGGTGAAATGCGCAGATATCGGGAGGAACACCAGTAGCGAAGGCGGCTCGCTGGGCCATACCTGACGCTGAGACGCGAAAGCGTGGGGAGCGAACAGGATTAGATACCCCAGTAGTCC</w:t>
      </w:r>
    </w:p>
    <w:p w14:paraId="0728D5A1">
      <w:pPr>
        <w:rPr>
          <w:rFonts w:hint="eastAsia"/>
        </w:rPr>
      </w:pPr>
      <w:r>
        <w:rPr>
          <w:rFonts w:hint="eastAsia"/>
        </w:rPr>
        <w:t>&gt;OTU007807</w:t>
      </w:r>
    </w:p>
    <w:p w14:paraId="40F0170D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CCTTCGGGTCGTAAAGCTCTGTTGTTAGGGAAGAACAAGTATCGGAGTAACTGCCGGTACCTTGACGGTACCTAACCAGAAAGCCACGGCTAACTACGTGCCAGCAGCCGCGGTAATACGTAGGTGGCAAGCGTTGTCCGGAATTATTGGGCGTAAAGCGCGCGCAGGCGGCTGGCTAAGTCCGGTGTGAAATCTCCCGGCTCAACTGGGAGCGGTCGCGGGAAACTGTTCGACTTGAGGCGATGAGAGGGGTGCAGAATTCCCGGTGTAGTGGTGGAATGCGCAGATATCGGGAGGAACACCAGTAGCGAAGGCGGCTCGCTGGGCCGTTCCTGACGCTGAGACGCGAAAGCTAGGGGAGCGAACAGGATTAGATACCCCAGTAGTCC</w:t>
      </w:r>
    </w:p>
    <w:p w14:paraId="18FC6F7F">
      <w:pPr>
        <w:rPr>
          <w:rFonts w:hint="eastAsia"/>
        </w:rPr>
      </w:pPr>
      <w:r>
        <w:rPr>
          <w:rFonts w:hint="eastAsia"/>
        </w:rPr>
        <w:t>&gt;OTU007808</w:t>
      </w:r>
    </w:p>
    <w:p w14:paraId="5C14611A">
      <w:pPr>
        <w:rPr>
          <w:rFonts w:hint="eastAsia"/>
        </w:rPr>
      </w:pPr>
      <w:r>
        <w:rPr>
          <w:rFonts w:hint="eastAsia"/>
        </w:rPr>
        <w:t>CCTACGGGGGGCAGCAGTGGGGAATCTTGCGCAATGGGCGAAAGCCTGACGCAGCAACGCCGCGTGTGTGATGAAGGTCTTCGGATCGTAAAGCACTGTCGCGAGGGACGAATAAGGTACGGGCGAACAGTCCGTGCCGATGACGGTACCTCGAGAGGAAGCACCGGCTAACTCCGTGCCAGCAGCCGCGGTAATACGGAGGGTGCGAGCGTTGTCCGGAATCACTGGGCGTAAAGGGCGCGTAGGTGGCGCGACAAGTCAACGGTGAAAGCCCGGGGCTCAACCCCGGGTCGGCCGTCGATACTGTTGGGCTCGAGCACTGTAGAGGCAGATGGAATTCCGGGTGTAGCGGTGAAATGCGTAGATATCCGGAGGAACACCAGTGGCGAAAGCGGCCTTCTGGACTGCATCTGACGCTCAGACGCGAAAGCTAGGGTAGCAAACGGGATTAGATACCCTTGTAGTCC</w:t>
      </w:r>
    </w:p>
    <w:p w14:paraId="538853FF">
      <w:pPr>
        <w:rPr>
          <w:rFonts w:hint="eastAsia"/>
        </w:rPr>
      </w:pPr>
      <w:r>
        <w:rPr>
          <w:rFonts w:hint="eastAsia"/>
        </w:rPr>
        <w:t>&gt;OTU007809</w:t>
      </w:r>
    </w:p>
    <w:p w14:paraId="66CAA8EA">
      <w:pPr>
        <w:rPr>
          <w:rFonts w:hint="eastAsia"/>
        </w:rPr>
      </w:pPr>
      <w:r>
        <w:rPr>
          <w:rFonts w:hint="eastAsia"/>
        </w:rPr>
        <w:t>CCTACGGGGGGCAGCAGTGGGGAATTGTTCACAATGGGCGCAAGCCTGATGACGCAACGCCGCGTGGAGGATGAAGGTCTTCGGATTGTAAACTCCTGTTGCCCGGGACGAACGGCTCCAACCTAACACGTTGGAGATTGACGGTACCGGGTGAGGAAGCCCCGGCTAACTCTGTGCCAGCAGCCGCGGTAATACAGAGGGGGCAAGCGTTGTTCGGAATTACTGGGCGTACAGGGAGCGTAGGCGGATGTGCAGGCATGTTGTGAAATCCCATGGCTCAACCATGGAATTGCTTCGTGAACCGCACATCTTGAGGCAGGTAGGGGCGGTCGGAACGCTAGGTGGAGCGGTGAAATGCGTAGATATCTAGCGGAACGCCAAAGGGGAAGCCAGGCCGCTGGGCCTGTCCTGACGCTGAGGCACGAAAGCGTGGGTAGCGAACAGGATTAGATACCCCGGTAGTCC</w:t>
      </w:r>
    </w:p>
    <w:p w14:paraId="121C7C92">
      <w:pPr>
        <w:rPr>
          <w:rFonts w:hint="eastAsia"/>
        </w:rPr>
      </w:pPr>
      <w:r>
        <w:rPr>
          <w:rFonts w:hint="eastAsia"/>
        </w:rPr>
        <w:t>&gt;OTU007810</w:t>
      </w:r>
    </w:p>
    <w:p w14:paraId="26CCC873">
      <w:pPr>
        <w:rPr>
          <w:rFonts w:hint="eastAsia"/>
        </w:rPr>
      </w:pPr>
      <w:r>
        <w:rPr>
          <w:rFonts w:hint="eastAsia"/>
        </w:rPr>
        <w:t>CCTACGGGTGGCAGCAGTGGGGAATCTTGCGCAATGGCCGAAAGGCTGACGCAGCGACGCCGCGTGGGGGATGAAGGCCTTCGGGTTGTAAACCCCTGTTGCCCGGGACGAACACACCGTTTCGACGGTGCTGACGGTACCGGGTGAGGAAGCACCGGCTAACTCTGTGCCAGCAGCCGCGGTAATACAGAGGGTGCGAGCGTTGTCCGGAATCACTGGGCGTAAAGGGCGCGTAGGCTGTTTGTTAAGTCTTCTGTGAAATCTACGGGCTTAGCCTGTAACGTGCAGAGGAAACTGGCAGACTTGAGTGTCGGAGAGGATAGGGGAATACCCGGTGTAGAGGTGAAATTCGTAGATATTCGGAAGAACACCAGTGGCGAAGGCGACTATCTGGTCTGTAACTGACACTGAGGCGCGAAAGCGTGGGGAGCAAACAGGATTAGATACCCTAGTAGTCC</w:t>
      </w:r>
    </w:p>
    <w:p w14:paraId="1B74D74F">
      <w:pPr>
        <w:rPr>
          <w:rFonts w:hint="eastAsia"/>
        </w:rPr>
      </w:pPr>
      <w:r>
        <w:rPr>
          <w:rFonts w:hint="eastAsia"/>
        </w:rPr>
        <w:t>&gt;OTU007811</w:t>
      </w:r>
    </w:p>
    <w:p w14:paraId="1E659AB7">
      <w:pPr>
        <w:rPr>
          <w:rFonts w:hint="eastAsia"/>
        </w:rPr>
      </w:pPr>
      <w:r>
        <w:rPr>
          <w:rFonts w:hint="eastAsia"/>
        </w:rPr>
        <w:t>CCTACGGGTGGCTGCAGTTAGGAATATTCCACAATGGGCGAAAGCCTGATGGAGCAACGCCGCGTGGAGGATGAAGGCCTTCGGGTTGTAAACTTCTTTTCTATGCGATGAATATGACAGTAACATAGGAATAAGGGTCTGCTAACTACGTGCCAGCAGCCGCGGTCATACGTAGGACCCAAGCGTTATCCGGATTGACTGGGCGTAAAGAGTTGCGTAGGTGGTTTTTTAAGTTGGATGTGAAAGCCCCGGGCTCAACCTGGGAACTGCATTCAAAACTGACAAGCTAGAGTATGGTAGAGGGTGGTGGAATTCCTGGTGTAGCAGTGAAATGCGTAGATATCGTGAGGAACACCAGAGGCGAAGGCGGCTACCTGGACAGTAACTGACGCTCAGGCACGAAAGCGTGGGGAGCAAAAGGGATTAGATACCCTGGTAGTCC</w:t>
      </w:r>
    </w:p>
    <w:p w14:paraId="10881F06">
      <w:pPr>
        <w:rPr>
          <w:rFonts w:hint="eastAsia"/>
        </w:rPr>
      </w:pPr>
      <w:r>
        <w:rPr>
          <w:rFonts w:hint="eastAsia"/>
        </w:rPr>
        <w:t>&gt;OTU007812</w:t>
      </w:r>
    </w:p>
    <w:p w14:paraId="7FC5741E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GCACGGGACGAAGCGAGAGTGACGGTACCGTGAGAAGAAGCACCGGCTAACTACGTGCCAGCAGCCGCGGTAATACGTAGGGTGCGAGCGTTGTCCGGAATTACTGGGCGTAAAGCGCGGGTAGGCGGCTTGGTGCGTCCTGCGTGAAAGGGTCCGGCTCAACCGGGCCAGGGCGCGGGAGACGGCCAGGCTGGAGGGCAGCAGAGGCAGGTGGAATTCCCGGTGTAGTGGTGAAATGCGTAGAGATCGGGAGGAACACCAGTGGCGAAGGCGGCCTGCTGGGCTGACCCTGACGCTGAGCCGCGAAAGCGTGGGGAGCGAACCGGATTAGATACCCCTGTAGTCC</w:t>
      </w:r>
    </w:p>
    <w:p w14:paraId="4FCC8E17">
      <w:pPr>
        <w:rPr>
          <w:rFonts w:hint="eastAsia"/>
        </w:rPr>
      </w:pPr>
      <w:r>
        <w:rPr>
          <w:rFonts w:hint="eastAsia"/>
        </w:rPr>
        <w:t>&gt;OTU007813</w:t>
      </w:r>
    </w:p>
    <w:p w14:paraId="4CAC827D">
      <w:pPr>
        <w:rPr>
          <w:rFonts w:hint="eastAsia"/>
        </w:rPr>
      </w:pPr>
      <w:r>
        <w:rPr>
          <w:rFonts w:hint="eastAsia"/>
        </w:rPr>
        <w:t>CCTACGGGTGGCTGCAGTCGAGAATCTTCGGCAATGAGCGCAAGCTTGACCGAGCGATGCCGCGTGCGGGATGAAGGCCCTCGGGTTGTAAACCGCTGTCGTAGGGGAGGAAGGCTTCGTGAAGAGCGAGGTTTGACCTATCCTAGGAGGAAGTACGGGCTAAGTACGTGCCAGCAGCCGCGGTAATACGTACCGTACGAACGTTATTCGGAATCACTGGGCTTAAAGGGTGCGTAGGCGGCCATGTAAGTGAGGTGTGAAATCCCTCGGCTCAACCGAGGAACTGCGCCCAAAACTACCGTGCTCGAGGAAGATAGAGGTGAGCGGAACTTACGGTGGAGCGGTGAAATGCGTTGATATCGTAAGGAACACCCGTGGCGAAAGCGGCTCACTGGGTCTTTTCTGACGCTGATGCACGAAAGCTAGGGGAGCAAACGGGATTAGATACCCCGGTAGTCC</w:t>
      </w:r>
    </w:p>
    <w:p w14:paraId="5CC0C63C">
      <w:pPr>
        <w:rPr>
          <w:rFonts w:hint="eastAsia"/>
        </w:rPr>
      </w:pPr>
      <w:r>
        <w:rPr>
          <w:rFonts w:hint="eastAsia"/>
        </w:rPr>
        <w:t>&gt;OTU007814</w:t>
      </w:r>
    </w:p>
    <w:p w14:paraId="7614F4AF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CTCGGGTTGTAAACTGCTTTTGTACGGAACGAAAAGGCTCTGGTTAATACCCGGGGCTCATGACGGTACCGTAAGAATAAGCACCGGCTAACTACGTGCCAGCAGCCGCGGTAATACGTAGGGTGCAAGCGTTAATCGGAATTACTGGGCGTAAAGCGCACGTAGGCGGCTTTGTAAGTTAGAGGTGAAAGCTCCAGGCTTAACCTGGGAATTGCGCTCGATACTGTTGAGCTAGAGTGTGGAAGGGGCTACTGGAATTCCGTGTGTAGCGGTGAAATGCGTAGATATACGGAGGAACACCAGTGGCGAAGGCGGCTTTCTGGTCTGTAACTGACGCTGAGGCGCGAAAGCGTGGGGAGCAAACAGGATTAGATACCCCTGTAGTCC</w:t>
      </w:r>
    </w:p>
    <w:p w14:paraId="2FDC68DB">
      <w:pPr>
        <w:rPr>
          <w:rFonts w:hint="eastAsia"/>
        </w:rPr>
      </w:pPr>
      <w:r>
        <w:rPr>
          <w:rFonts w:hint="eastAsia"/>
        </w:rPr>
        <w:t>&gt;OTU007815</w:t>
      </w:r>
    </w:p>
    <w:p w14:paraId="47218455">
      <w:pPr>
        <w:rPr>
          <w:rFonts w:hint="eastAsia"/>
        </w:rPr>
      </w:pPr>
      <w:r>
        <w:rPr>
          <w:rFonts w:hint="eastAsia"/>
        </w:rPr>
        <w:t>CCTACGGGCGGCTGCAGTGAGGAATTTTGGGCAATGGGCGAAAGCCTGACCCAGCAACGCCGCGTGAAGGATGAAATCCCTCGGGATGTAAACTTCGCAAGAATGGGAAGAATAAGTGCGGGCTAATACCACGCACGATGACGGTACCAGAGGAATAAGCACCGGCTAACTCCGTGCCAGCAGCCGCGGTAATACGTAGGGTGCAAGCGTTAATCGGAATTACTGGGCGTAAAGCGTGCGCAGGCGGCTTGCTAAGACAGGTGTGAAAGCCCCGGGCTTAACCTGGGAACTGCGCTTGTGACTGCACAGCTAGAGTACGGCAGAGGGGGGTGGAATTCCTGGTGTAGCAGTGAAATGCGTAGATATCAGGAGGAACACCGGTGGCGAAGGCGGATCTCTGGGCCTTACCTGACGCTCAGGCGCGAAAGCTAGGGGAGCGAACAGGATTAGATACCCGGGTAGTCC</w:t>
      </w:r>
    </w:p>
    <w:p w14:paraId="41382949">
      <w:pPr>
        <w:rPr>
          <w:rFonts w:hint="eastAsia"/>
        </w:rPr>
      </w:pPr>
      <w:r>
        <w:rPr>
          <w:rFonts w:hint="eastAsia"/>
        </w:rPr>
        <w:t>&gt;OTU007816</w:t>
      </w:r>
    </w:p>
    <w:p w14:paraId="179243BE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GACCGGGACGAAGGGTGACTGACGGTACCGGTAGAAGAAGCACCGGCCAACTACGTGCCAGCAGCCGCGGTAATACGTAGGGTGCGAGCGTTGTCCGGAATTACTGGGCGTAAAGGGTGTGTAGGCGGTTGCGCAAGTCTGGTGTGAAATCTTCACCGCTTAACGGGAAGAGGTCACTGGAAACTGCGTAACTCGAGTGTGGTAGAGGCAAGCGGAATTCCTGGTGTAGCGGTGGAATGTGTAGATATCAGGAAGAACATCTGTGGCGAAAGCGCCTTGCTGGTATGCTACTGACGCTGAGGAACGAAAGCCAGGGGAGCAAAAGGGATTAGATACCCGAGTAGTCC</w:t>
      </w:r>
    </w:p>
    <w:p w14:paraId="75002394">
      <w:pPr>
        <w:rPr>
          <w:rFonts w:hint="eastAsia"/>
        </w:rPr>
      </w:pPr>
      <w:r>
        <w:rPr>
          <w:rFonts w:hint="eastAsia"/>
        </w:rPr>
        <w:t>&gt;OTU007817</w:t>
      </w:r>
    </w:p>
    <w:p w14:paraId="407E1831">
      <w:pPr>
        <w:rPr>
          <w:rFonts w:hint="eastAsia"/>
        </w:rPr>
      </w:pPr>
      <w:r>
        <w:rPr>
          <w:rFonts w:hint="eastAsia"/>
        </w:rPr>
        <w:t>CCTACGGGGGGCAGCAGTGGGGAATCTTGCGCAATGCGCGAAAGCGTGACGCAGCAACGCCGCGTGAAGGATGAAATCCCTCGGGATGTAAACTTCGCAAGAACGGGAAGAATAAGTAAGAGTTAATATCTCTTACGATGACGGTACTGTTTGTAAGCTCCGGCTAACTCCGTGCCAGCAGCCGCGGTAATACGGGGGGAGCAAGCGTTGTTCGGATTTACTGGGCGTAAAGGGCGCGTAGGCGGCCACCGCAAGTCGACTGTGAAATCTCCCGGCTCAACCGGGAGAGGCCGTTCGAAACTGGGCAGCTAGAGGGCAGCAGAGGGGCGTGGAATTCCGGGTGGAGTGGTGAAATGCGTAGAGATCCGGAGGAACACCAGAGGCGAAGGCGGCGCCCTGGGCTGCACCTGACGCTGAGCCGCGAAAGCCAGGGTAGCGAACGGGATTAGATACCCCTGTAGTCC</w:t>
      </w:r>
    </w:p>
    <w:p w14:paraId="2E6440E6">
      <w:pPr>
        <w:rPr>
          <w:rFonts w:hint="eastAsia"/>
        </w:rPr>
      </w:pPr>
      <w:r>
        <w:rPr>
          <w:rFonts w:hint="eastAsia"/>
        </w:rPr>
        <w:t>&gt;OTU007818</w:t>
      </w:r>
    </w:p>
    <w:p w14:paraId="119976B4">
      <w:pPr>
        <w:rPr>
          <w:rFonts w:hint="eastAsia"/>
        </w:rPr>
      </w:pPr>
      <w:r>
        <w:rPr>
          <w:rFonts w:hint="eastAsia"/>
        </w:rPr>
        <w:t>CCTACGGGCGGCAGCAGTGGGGAATATTGGACAATGGGCGCAAGCCTGATCCAGCAATGCCGCGTGAGTGATGAAGGCCTTAGGGTTGTAAAGCTCTTTTACCCGGGATGATAATGACAGTACCGGGAGAATAAGCCCCGGCTAACTCCGTGCCAGCAGCCGCGGTAATACGGAGGGGGCTAGCGTTGTTCGGAATTACTGGGCGTAAAGCGCACGTAGGCGGCCATGTGCGTCAGAAGTGAAATATCACGGCTCAACCGTGAGGGTGCTTTTGATACGGCGTGGCTTGAGTACGGGAGAGGATGATGGAATTCCTGGTGTAGCAGTGAAATGCGTAGATATCAAGCGGAACACCAGTGGCGAAGGCGAGTCCCTGGACAACACCTGACACTGAGGCACGAAAGCTAGGGGAGCAAACAGGATTAGATACCCCTGTAGTCC</w:t>
      </w:r>
    </w:p>
    <w:p w14:paraId="05391339">
      <w:pPr>
        <w:rPr>
          <w:rFonts w:hint="eastAsia"/>
        </w:rPr>
      </w:pPr>
      <w:r>
        <w:rPr>
          <w:rFonts w:hint="eastAsia"/>
        </w:rPr>
        <w:t>&gt;OTU007819</w:t>
      </w:r>
    </w:p>
    <w:p w14:paraId="6CD10EBD">
      <w:pPr>
        <w:rPr>
          <w:rFonts w:hint="eastAsia"/>
        </w:rPr>
      </w:pPr>
      <w:r>
        <w:rPr>
          <w:rFonts w:hint="eastAsia"/>
        </w:rPr>
        <w:t>CCTACGGGAGGCTGCAGTCGAGAATCTTCGGCAATGCGCGAAAGCGTGACCGAGCGACGCCGCGTGCGGGATGAAGGCCTTCGGGTTGTAAACCGCTGTCGTAGGGGAGGAAGGCTCCGTGAAGAACGGGGTTTGACCTATCCTAGGAGGAAGCACGGGCTAAGTTCGTGCCAGCAGCCGCGGTAAGACGAACCGTGCGAACGTTGTTCGGATTCACTGGGCTTAAAGGGCGCGTAGGCGGGTGCTCCAGTCAGGGGTGAAAGCCCCCGGCTCAACCGGGGAAGCGCTTCTGATACTGAGCACCTCGAGGAGGGTAGGGGCACGCGGAACTTCCGGTGGAGCGGTGAAATGCGTAGAGATCGGAAGGAACGCCGGCGGCGAAAGCGGCGTGCTGGACCCTTTCTGACGCTGAGGCGCGAAAGCCAGGGGAGCGAACGGGATTAGATACCCGAGTAGTCC</w:t>
      </w:r>
    </w:p>
    <w:p w14:paraId="453AD2E5">
      <w:pPr>
        <w:rPr>
          <w:rFonts w:hint="eastAsia"/>
        </w:rPr>
      </w:pPr>
      <w:r>
        <w:rPr>
          <w:rFonts w:hint="eastAsia"/>
        </w:rPr>
        <w:t>&gt;OTU007820</w:t>
      </w:r>
    </w:p>
    <w:p w14:paraId="71538136">
      <w:pPr>
        <w:rPr>
          <w:rFonts w:hint="eastAsia"/>
        </w:rPr>
      </w:pPr>
      <w:r>
        <w:rPr>
          <w:rFonts w:hint="eastAsia"/>
        </w:rPr>
        <w:t>CCTACGGGCGGCTGCAGTGGGGAATTTTGGACAATGGGCGCAAGCCTGATCCAGCCATGCCGCGTGCGGGAAGAAGGCCTTCGGGTTGTAAAGCCCTTTCGCCGGGGAGGATGATGACGTTACCCGGAGAAGAAGCACCGGCTAACTCCGTGCCAGCAGCCGCGGTAAGACGGAGGGTGCTAGCGTTGTTCGGAATCACTGGGCGTAAAGGGCGCGTAGGCGGCTTGGTTAGTCAGATGTGAAATCCCCAGGCTTAACCTGGGAACTGCTTCCGAGACTGCATCGCTAGAGTATGGGAGAGGGAAGTGGAATTTCAGGTGTAGCGGTGAAATGCGTAGATATCTGAAGGAACATCAGTGGCGAAGGCGGCTTTCTGGCCCAATACTGACACTCATGTGCGAAAGCGTGGGGAGCAAACAGGATTAGATACCCCAGTAGTCC</w:t>
      </w:r>
    </w:p>
    <w:p w14:paraId="5FB154B5">
      <w:pPr>
        <w:rPr>
          <w:rFonts w:hint="eastAsia"/>
        </w:rPr>
      </w:pPr>
      <w:r>
        <w:rPr>
          <w:rFonts w:hint="eastAsia"/>
        </w:rPr>
        <w:t>&gt;OTU007821</w:t>
      </w:r>
    </w:p>
    <w:p w14:paraId="49E1EE38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CCCTCTGGGTTGTAAACTTCTTTTATGGGGGAAGAATAAATGACGGTACCCCATGAATAAGCCACGGCTAACTACGTGCCAGCAGCCGCGGTAAAACGTAGGGGACAAGCGTTATCCGGATTTACTGGGCGTAAAGCGCCCGTAGGCGGCTTAACAAGTTGGATGTGAAAGCTCCCGGCTTAACTGGGAGAGGTCATTCAAAACTGTTAGGCTAGAGGATGGAAGAGGAGAGCGGAATTCCCGGTGTAGTGGTGGAATGCGTAGAGATCGGGAGGAACACCGGTGGCGAAGGCGGCCTTCTGGACAGTGACTGACGCTGAGACGCGAAAGCGTGGGGAGCAAACAGGATTAGATACCCCAGTAGTCC</w:t>
      </w:r>
    </w:p>
    <w:p w14:paraId="76205F0F">
      <w:pPr>
        <w:rPr>
          <w:rFonts w:hint="eastAsia"/>
        </w:rPr>
      </w:pPr>
      <w:r>
        <w:rPr>
          <w:rFonts w:hint="eastAsia"/>
        </w:rPr>
        <w:t>&gt;OTU007822</w:t>
      </w:r>
    </w:p>
    <w:p w14:paraId="453CF65D">
      <w:pPr>
        <w:rPr>
          <w:rFonts w:hint="eastAsia"/>
        </w:rPr>
      </w:pPr>
      <w:r>
        <w:rPr>
          <w:rFonts w:hint="eastAsia"/>
        </w:rPr>
        <w:t>CCTACGGGGGGCTGCAGTAGGGAATATTGGGCAATGCTCGCAAGAGTGACCCAGCCATGCCGCGTGCAGGAAGAAGGCCTTCTGGGTTGTAAACTGCTTTTGGAAGGGAACAAAATGGGCATGCGTGCCAACTTGAGTGTACCTTCAGAATAAGCACCGGCTAACTCCGTGCCAGCAGCCGCGGTAAGACGAACCGTGCGAACGTTGTTCGGAATCACTGGGCTTAAAGGGCGCGTAGGCGGTCTACCAAGTCGGGGGTGAAATCTTTCGGCCTAACCGGAAAAGGGCCTTCGATACTGGTAGACTCGAGCGAGGTAGGGGCGGATGGAACTTCCGGTGGAGCGGTGAAATGCGTTGATATCATCAGGAACACCGGAGGCGAAGGCGGCCCACTGGGTCTTTTCTGACGCTGAGGGACGAAAGCTAGGGGAGCGAACGGGATTAGATACCCCAGTAGTCC</w:t>
      </w:r>
    </w:p>
    <w:p w14:paraId="501C0494">
      <w:pPr>
        <w:rPr>
          <w:rFonts w:hint="eastAsia"/>
        </w:rPr>
      </w:pPr>
      <w:r>
        <w:rPr>
          <w:rFonts w:hint="eastAsia"/>
        </w:rPr>
        <w:t>&gt;OTU007823</w:t>
      </w:r>
    </w:p>
    <w:p w14:paraId="1251038C">
      <w:pPr>
        <w:rPr>
          <w:rFonts w:hint="eastAsia"/>
        </w:rPr>
      </w:pPr>
      <w:r>
        <w:rPr>
          <w:rFonts w:hint="eastAsia"/>
        </w:rPr>
        <w:t>CCTACGGGGGGCTGCAGTAGGGAATCTTCCGCAATGGACGCAAGTCTGACGGAGCAACGCCGCGTGAGTGATGAAGGTTTTCGGATCGTAAAGCTCTGTTGCCCTAGACGAACAGCAGGGAGAGTAACTGCTCTCTGTGTGACGGTATAGGAGAAGAAAGCCCCGGCTAACTACGTGCCAGCAGCCGCGGTAATACGTAGGTGGCAAGCGTTGTCCGGATTTACTGGGCGTAAAGCGCGTGTAGGCGGCTCGTTAAGTCTGTCGTGAAATCTCCCGGCTCAACCGGGATAGGTCGACGGATACTGGCGGGCTTGAGGGAGATAGAGGTGAGCGGAACTTAGGGTGGAGCGGTGAAATGCGTTGATATCCTAAGGAACACCGGTGGCGAAAGCGGCTCACTGGATCTCTTCTGACGCTGAGGCACGAAAGCTAGGGTAGCGAACGGGATTAGATACCCCGGTAGTCC</w:t>
      </w:r>
    </w:p>
    <w:p w14:paraId="52CB8D30">
      <w:pPr>
        <w:rPr>
          <w:rFonts w:hint="eastAsia"/>
        </w:rPr>
      </w:pPr>
      <w:r>
        <w:rPr>
          <w:rFonts w:hint="eastAsia"/>
        </w:rPr>
        <w:t>&gt;OTU007824</w:t>
      </w:r>
    </w:p>
    <w:p w14:paraId="5BC5BC3E">
      <w:pPr>
        <w:rPr>
          <w:rFonts w:hint="eastAsia"/>
        </w:rPr>
      </w:pPr>
      <w:r>
        <w:rPr>
          <w:rFonts w:hint="eastAsia"/>
        </w:rPr>
        <w:t>CCTACGGGTGGCTGCAGTGGGGAATCTTGCGCAATGGGCGCAAGCCTGACGACGCAACGCCGCGTGGAGGATGAAGGTCTTCGGATTGTAAACTCCTGTTGCCCGGGACGAATTGCTTCGACCTAATACGTCGAAGTTTGACGGTACCGGGTGAGGAAGCCCCGGCTAACTCTGTGCCAGCAGCCGCGGTAATACGTAGGGCGCAAGCGTTGTCCGGAATTATTGGGCGTAAAGAGCTCGTAGGCGGCTTGTCGCGTCGACTGTGAAAACCCGCAGCTCAACTGCGGGCTTGCAGCCGATACGGGCGGGCTAGAGTTCGGTAGGGGAGACTGGAATTCCTGGTGTAGCGGTGAAATGCGCAGATATCAGGAGGAACACCGGTGGCGAAGGCGGGTCTCTGGGCCGATACTGACGCTGAGGAGCGAAAGCGTGGGGAGCGAACAGGATTAGATACCCGTGTAGTCC</w:t>
      </w:r>
    </w:p>
    <w:p w14:paraId="1ADE702B">
      <w:pPr>
        <w:rPr>
          <w:rFonts w:hint="eastAsia"/>
        </w:rPr>
      </w:pPr>
      <w:r>
        <w:rPr>
          <w:rFonts w:hint="eastAsia"/>
        </w:rPr>
        <w:t>&gt;OTU007825</w:t>
      </w:r>
    </w:p>
    <w:p w14:paraId="3961E23E">
      <w:pPr>
        <w:rPr>
          <w:rFonts w:hint="eastAsia"/>
        </w:rPr>
      </w:pPr>
      <w:r>
        <w:rPr>
          <w:rFonts w:hint="eastAsia"/>
        </w:rPr>
        <w:t>CCTACGGGTGGCAGCAGTAGGGAATATTGCACAATGGAGGAAACTCTGACGCAGCGACGCCGCGTGTGGGATGACGGCCTTCGGGTTGTAAACCACTGTCGGGAGGGACGAATGCCCCGCAAGGGGAGTGACGGTACCTCCAAAGGAAGCACCGGCTAACTCCGTGCCAGCAGCCGCGGTAAGACGTAGGTGGCGAGCGTTGTCCGGAATTATTGGGCGTAAAGGGCGCGTAGGCGGTCATTTAAGTCAGATGTGAAATCCCGAGGCTTAACTTCGGGCGTGCATTTGAAACTGGGTGGCTAGAGTGCAGGAGAGGAGAGTGGAATTCCTAGTGTAGCGGTGAAATGCGTAGAGATCGGGAGGAACATCTGTGGCGAAGGCGACTGCCTGGACCAGCACTGACACTGAGGCACGAAAGCGTGGGGAGCAAACAGGATTAGATACCCCAGTAGTCC</w:t>
      </w:r>
    </w:p>
    <w:p w14:paraId="63F92BB8">
      <w:pPr>
        <w:rPr>
          <w:rFonts w:hint="eastAsia"/>
        </w:rPr>
      </w:pPr>
      <w:r>
        <w:rPr>
          <w:rFonts w:hint="eastAsia"/>
        </w:rPr>
        <w:t>&gt;OTU007826</w:t>
      </w:r>
    </w:p>
    <w:p w14:paraId="7B53347E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AGGGTTGTAAAGCTCTTTTACCCGGGAAGATAATGACGGTAGCCACAGAAGAAGCCCCGGCCAACTCCGTGCCAGCAGCCGCGGTAATACGGAGGTGGCAAGCGTTATCCGGAATTACTGGGCGTAAAGCGCGTGTAGGCGGGACCGCAAGTCAGATGTGAAATCCCCGAGCTCAACTCGGGAACTGCATCTGAAACTGCGGACCTTGAGTACTGGAGAGGGCGGCGGAATTCCTGGTGTAGCAGTGAAATGCGTAGAGATCGGGAGGAACATCTGTGGCGAAGGCGACTGCCTGGACCAGCACTGACACTGAGGCACGAAAGCGTGGGGAGCAAACAGGATTAGATACCCGGGTAGTCC</w:t>
      </w:r>
    </w:p>
    <w:p w14:paraId="6BE194D8">
      <w:pPr>
        <w:rPr>
          <w:rFonts w:hint="eastAsia"/>
        </w:rPr>
      </w:pPr>
      <w:r>
        <w:rPr>
          <w:rFonts w:hint="eastAsia"/>
        </w:rPr>
        <w:t>&gt;OTU007827</w:t>
      </w:r>
    </w:p>
    <w:p w14:paraId="7F5E025E">
      <w:pPr>
        <w:rPr>
          <w:rFonts w:hint="eastAsia"/>
        </w:rPr>
      </w:pPr>
      <w:r>
        <w:rPr>
          <w:rFonts w:hint="eastAsia"/>
        </w:rPr>
        <w:t>CCTACGGGGGGCTGCAGTGGGGAATATTGGGCAATGGGCGCAAGCCTGACCCAGCGACGCCGCGTGGGTGATGAAGGCCTTCGGGTCGTAAAGCCCTGTCGGGTGGGAAGAACGAGGGGGGTGCGAAGAGCACTTTCCTGTGACGGTACCACCGAAGGAAGCACCGGCCAATTCCGTGCCAGCAGCCGCGGTAAGACGGAAGGTGCAAGCGTTGCTCGGAATCACTGGGCGTAAAGCGTGCGCAGGCGGTTATGTAAGACAGATGTGAAATCCCCGGGCTCAACCTGGGAACTGCATTTGTGACTGCATCGCTGGAGTGCGGCAGAGGGGGATGGAATTCCGCGTGTAGCAGTGAAATGCGTAGATATGCGGAGGAACACCGATGGCGAAGGCAATCCCCTGGGCCTGTACTGACGCTCATGCACGAAAGCGTGGGGAGCAAACAGGATTAGATACCCCAGTAGTCC</w:t>
      </w:r>
    </w:p>
    <w:p w14:paraId="1DC64E5D">
      <w:pPr>
        <w:rPr>
          <w:rFonts w:hint="eastAsia"/>
        </w:rPr>
      </w:pPr>
      <w:r>
        <w:rPr>
          <w:rFonts w:hint="eastAsia"/>
        </w:rPr>
        <w:t>&gt;OTU007828</w:t>
      </w:r>
    </w:p>
    <w:p w14:paraId="4CB6F299">
      <w:pPr>
        <w:rPr>
          <w:rFonts w:hint="eastAsia"/>
        </w:rPr>
      </w:pPr>
      <w:r>
        <w:rPr>
          <w:rFonts w:hint="eastAsia"/>
        </w:rPr>
        <w:t>CCTACGGGGGGCAGCAGTGGGGAATATTGGACAATGGGCGCAAGCCTGATCCAGCCATGCCGCGTGGATGATGAAGGCCCTAGGGTTGTAAAGTCCTTTCGGCGGGGAAGATAATGACGGTACCCGCAGAAGAAGCCCCGGCTAACTTCGTGCCAGCAGCCGCGGTAATACGTAGGGTGCGAGCGTTAATCGGAATTACTGGGCGTAAAGCGCGCGCAGGTGGTTTGTTAAGTCCGCCGTGAAAACCTGGGGCTCAACCCCGGGCGTGCGGTGGATACTGTCGGGCTAGAGGATGGTAGAGGCGAGTGGAATTCCCGGTGTAGCGGTGAAATGCGCAGATATCGGGAGGAACACCAGTAGCGAAGGCGGCTCGCTGGGCCATTCCTGACGCTGAGACGCGAAAGCGTGGGGAGCAAACAGGATTAGATACCCCAGTAGTCC</w:t>
      </w:r>
    </w:p>
    <w:p w14:paraId="0BDD3BE0">
      <w:pPr>
        <w:rPr>
          <w:rFonts w:hint="eastAsia"/>
        </w:rPr>
      </w:pPr>
      <w:r>
        <w:rPr>
          <w:rFonts w:hint="eastAsia"/>
        </w:rPr>
        <w:t>&gt;OTU007829</w:t>
      </w:r>
    </w:p>
    <w:p w14:paraId="518C2490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CGAAGCCACTCGGGTTAATAGCCCAGAGGGTGACGGTACCTCCAGAAGAAGCCCCGGCCAACTACGTGCCAGCAGCCGCGGTAATACGTAGGGCGCAAGCGTTATCCGGAATTATTGGGCGTAAAGAGCTCGTAGGCGGTTTGTCGCGTCTGCCGTGAAAGTCCGGGGCTCAACTCCGGAATTGCCTTTAAGACTGCATCGCTAGAATCATGGAGAGGTGAGTGGAATTCCGAGTGTAGAGGTGAAATGCGCAGATATCAGGAGGAACACCGATGGCGAAGGCAGCTCGCTGGGACGGTACTGACGCTGAGGCGCGAAAGCGTGGGGAGCAAACAGGATTAGATACCCGAGTAGTCC</w:t>
      </w:r>
    </w:p>
    <w:p w14:paraId="06C33178">
      <w:pPr>
        <w:rPr>
          <w:rFonts w:hint="eastAsia"/>
        </w:rPr>
      </w:pPr>
      <w:r>
        <w:rPr>
          <w:rFonts w:hint="eastAsia"/>
        </w:rPr>
        <w:t>&gt;OTU007830</w:t>
      </w:r>
    </w:p>
    <w:p w14:paraId="6AA4A915">
      <w:pPr>
        <w:rPr>
          <w:rFonts w:hint="eastAsia"/>
        </w:rPr>
      </w:pPr>
      <w:r>
        <w:rPr>
          <w:rFonts w:hint="eastAsia"/>
        </w:rPr>
        <w:t>CCTACGGGAGGCTGCAGTGGGGAATTTTGCGCAATGGGGGAAACCCTGAAGGAGCGACGCCGCGTGAGGGATGAAGGGCTTCGGCCCGTAAACCTCTGTCATTTGCGAACAAACGTTATGGTTGAACATTCCATGACTTGATTGTAGCGAAAGAGGAAGGGACGGCTAACTCTGTGCCAGCAGCCGCGGTAATACAGAGGTCCCAAGCGTTGTTCGGATTCACTGGGCGTAAAGCGCGCGTAGGCGGCTTTGTAAGTTAGAGGTGAAAGCCCGGAGCTCAACTCCGGAACTGCCTTTAAGACTGCATCGCTAGAATCGTGGAGAGGTGAGTGGAATTCCGAGTGTAGAGGTGAAATTCGTAGATATTCGGAAGAACACCAGTGGCGAAGGCGACTCACTGGACACGTATTGACGCTGAGGTGCGAAAGCGTGGGGAGCAAACAGGATTAGATACCCGTGTAGTCC</w:t>
      </w:r>
    </w:p>
    <w:p w14:paraId="74FDACC2">
      <w:pPr>
        <w:rPr>
          <w:rFonts w:hint="eastAsia"/>
        </w:rPr>
      </w:pPr>
      <w:r>
        <w:rPr>
          <w:rFonts w:hint="eastAsia"/>
        </w:rPr>
        <w:t>&gt;OTU007831</w:t>
      </w:r>
    </w:p>
    <w:p w14:paraId="68DF5CC6">
      <w:pPr>
        <w:rPr>
          <w:rFonts w:hint="eastAsia"/>
        </w:rPr>
      </w:pPr>
      <w:r>
        <w:rPr>
          <w:rFonts w:hint="eastAsia"/>
        </w:rPr>
        <w:t>CCTACGGGTGGCAGCAGTCGAGAATTTTTCTCAATGGGCGAAAGCCTGAAGGAGCGACGCCGCGTGGGGGATGAATGGCTTCGGCCCGTAAACCCCTGTCATTTGCGATCAAACCTTACGATTTAACAAATTGTGAGTTGATAGTAATGAAAGAGGAAGGGACGGCTAACTCTGTGCCAGCAGCCGCGGTAATACAGAGGCCACAAGCGTTATTCGGAATCACTGGGCTTAAAGGGTGCGTAGGCGGGTCCGTAAGTGCTTTGTGAAATCCCTCGGCTCAACCGGGGAATTGCAGGGCATACTGCGGGTCTTGAGGAAGGTAGGGGTCGCGAGAACAGTAGGTGGAGCGGTGAAATGCGTAGATATCTACTGGAATGCCGATGGTGAAGACGCGCGACTGGGCCTTTCCTGACGCTGAGGCACGAAAGCGTGGGGAGCAAACAGGATTAGATACCCCAGTAGTCC</w:t>
      </w:r>
    </w:p>
    <w:p w14:paraId="09806472">
      <w:pPr>
        <w:rPr>
          <w:rFonts w:hint="eastAsia"/>
        </w:rPr>
      </w:pPr>
      <w:r>
        <w:rPr>
          <w:rFonts w:hint="eastAsia"/>
        </w:rPr>
        <w:t>&gt;OTU007832</w:t>
      </w:r>
    </w:p>
    <w:p w14:paraId="26EE3FB4">
      <w:pPr>
        <w:rPr>
          <w:rFonts w:hint="eastAsia"/>
        </w:rPr>
      </w:pPr>
      <w:r>
        <w:rPr>
          <w:rFonts w:hint="eastAsia"/>
        </w:rPr>
        <w:t>CCTACGGGGGGCAGCAGTTTGGAATATTGGACAATGGGCGAAAGCCTGATCCAGCGACGCCGCGTGCACGAAGAAGGCCTTCGGGTTGTAAAGTGCTTTTACTGATGAAAAATTTCTGATTGTAATCAGTGAATAAGAGGTTGCTAACTCTGTGCCAGCAGCAGCGGTAATACAGAGACCTCAAGCGTTATCCGGAATCATTGGGCGTAAAGTGTGCGCAGGCGGCGCCGCAAGTCGAGTGTGAAAGCCCCGAGCTTAACTTGGGAATTGCGCTCGAAACTATGGTGCTGGAGTGTGGCAGAGGAGGGTGGAATTCCACGTGTAGCGGTGAAATGCGTAGAGATGTGGAGGAACACCGATGGCGAAGGCAGCCCTCTGGGCCAACACTGACGCTCATGCACGAAAGCGTGGGGAGCAAACAGGATTAGATACCCCAGTAGTCC</w:t>
      </w:r>
    </w:p>
    <w:p w14:paraId="1E31DD45">
      <w:pPr>
        <w:rPr>
          <w:rFonts w:hint="eastAsia"/>
        </w:rPr>
      </w:pPr>
      <w:r>
        <w:rPr>
          <w:rFonts w:hint="eastAsia"/>
        </w:rPr>
        <w:t>&gt;OTU007833</w:t>
      </w:r>
    </w:p>
    <w:p w14:paraId="11B33BA0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TGTCCGGAAAGAAAAGCATTCGATTAATACTCGGGTGTTATGACGGTACCGGAAGAATAAGCCCCGGCTAACTACGTGCCAGCAGCCGCGGTAATACGTAGGGTGCGAGCGTTAATCGGAATTACTGGGCGTAAAGTGTGCGCAGGCGGCGTCGCAAGTCGAGTGTGAAAGCCCCGGGCTTAACTTGGGAACTGCATTGGTGACTGCAAGGCTTGAGTGTGTCAGAGGGAGGTGGAATTCCGCGTGTAGCAGTGAAATGCGTAGATATGCGGAGGAACACCGATGGCGAAGGCAGCCTCCTGGGATAACACTGACGCTCATGCACGAAAGCGTGGGGAGCAAACAGGATTAGATACCCCTGTAGTCC</w:t>
      </w:r>
    </w:p>
    <w:p w14:paraId="147F8C25">
      <w:pPr>
        <w:rPr>
          <w:rFonts w:hint="eastAsia"/>
        </w:rPr>
      </w:pPr>
      <w:r>
        <w:rPr>
          <w:rFonts w:hint="eastAsia"/>
        </w:rPr>
        <w:t>&gt;OTU007834</w:t>
      </w:r>
    </w:p>
    <w:p w14:paraId="52C02A01">
      <w:pPr>
        <w:rPr>
          <w:rFonts w:hint="eastAsia"/>
        </w:rPr>
      </w:pPr>
      <w:r>
        <w:rPr>
          <w:rFonts w:hint="eastAsia"/>
        </w:rPr>
        <w:t>CCTACGGGAGGCAGCAGTCGAGAATTTTTCTCAATGGGCGCAAGCCTGAAGGAGCGACGCCGCGTGGGGGATGAAGGGCTTCGGCCTGTAAACCCCTGTCATTCGCGAACAAGGTCGGCCATTTAAAAGATAGCCGGATTGATGGTAGCGAAAGAGGAAGGGACGGCTAACTCTGTGCCAGCAGCCGCGGTAATACGGAGGGGGCAAGCGTTGTCCGGATTTACTGGGCGTAAAGGGCGTGCAGGCGGTTCGTTAAGTCTAGGGTGAAAGCTCCCGGCTCAACTGGGAGAGGTCCTTGGATACTGGCGGACTTGAGGGGAGTAGAGGAGAGTGGAATTCCCGGTGTAGTGGTGATATGCGTAGATATCGGGAGGAACACCAGTGGCGAAGGCGGCCGACTGGGCCGATCCTGACGCTGAGACCCGAAAGCCAGGGTAGCGAACCGGATTAGATACCCGTGTAGTCC</w:t>
      </w:r>
    </w:p>
    <w:p w14:paraId="57E1329D">
      <w:pPr>
        <w:rPr>
          <w:rFonts w:hint="eastAsia"/>
        </w:rPr>
      </w:pPr>
      <w:r>
        <w:rPr>
          <w:rFonts w:hint="eastAsia"/>
        </w:rPr>
        <w:t>&gt;OTU007835</w:t>
      </w:r>
    </w:p>
    <w:p w14:paraId="71C609E6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GCACTGTCGAGGGGGAGGAAGCCCCGAAAGGGGTTGACCTATCCCTGGAGGAAGCACGGGCTAAGTTCGTGCCAGCAGCCGCGGTAAGACGAACCGTGCGAACGTTGTTCGGAATCACTGGGCTTAAAGCGCACGTAGGCGGCTTGTCGCGTCGACTGTGAAATCTCAGGGCTCAACTCTGACATTGCAGTCGATACGGGCAGGCTAGAGTTCGGTAGGGGAGACTGGAATTCCTGGTGTAGCGGTGAAATGCGTTGAGATCGGAAGGAACGCCCGTGGCGAAAGCGAGGTCCTGGACCCCATCTGACGCTGAGACGCGAAAGCCAGGGGAGCAAACGGGATTAGATACCCCTGTAGTCC</w:t>
      </w:r>
    </w:p>
    <w:p w14:paraId="158490CF">
      <w:pPr>
        <w:rPr>
          <w:rFonts w:hint="eastAsia"/>
        </w:rPr>
      </w:pPr>
      <w:r>
        <w:rPr>
          <w:rFonts w:hint="eastAsia"/>
        </w:rPr>
        <w:t>&gt;OTU007836</w:t>
      </w:r>
    </w:p>
    <w:p w14:paraId="0C47DC89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AGGTGGGACGAACATCCCTCCACTAATAGCGGAGGGATCTGACGGTACCACCAGAGAAAGCCCCGGCTAACTACGTGCCAGCAGCCGCGGTAATACGTAGGGGGCTAGCGTTGTTCGGAATTACTGGGCGTCAAGGGCGCGTAGGCGGCCTGACAGGTCGTGGGTGCAAGCCCCAGGCTCAACCTGGGGAGGTCCTGCGATACCATCAGGCTTGAGGATCGTAGAGGGGGGCGGAATGTCCGGTGGAGCGGTGGAATGCGTAGATATCGGACGGAACACCCGAGGCGAAGGCGGCCCCCTGGGCGATACCTGACGCTGAGGCGCGAAAGCGTGGGGAGCAAAGCGGATTAGATACCCGGGTAGTCC</w:t>
      </w:r>
    </w:p>
    <w:p w14:paraId="3B9A9A45">
      <w:pPr>
        <w:rPr>
          <w:rFonts w:hint="eastAsia"/>
        </w:rPr>
      </w:pPr>
      <w:r>
        <w:rPr>
          <w:rFonts w:hint="eastAsia"/>
        </w:rPr>
        <w:t>&gt;OTU007837</w:t>
      </w:r>
    </w:p>
    <w:p w14:paraId="54DA073F">
      <w:pPr>
        <w:rPr>
          <w:rFonts w:hint="eastAsia"/>
        </w:rPr>
      </w:pPr>
      <w:r>
        <w:rPr>
          <w:rFonts w:hint="eastAsia"/>
        </w:rPr>
        <w:t>CCTACGGGTGGCTGCAGTAGGGAATATTGCGCAATGGGGGAAACCCTGACGCAGCGACGCCGCGTGAGTGATGAAGGCCTTCGGGTCGTAAAGCTCTGTCGTATGGGAATAACACAATGAATGTACCATGCAAGAAAGGATCGGCTAACTTCGTGCCAGCAGCCGCGGTAAGACGAGGGATCCTAGCGTTGTTCGGAATCATTGGGCGTAAAGCGTGCGCAGGCGGTTCGTTGTGTCGGCGGTGAAAGCCCCGGGCTTAACCTGGGAATGGCCGTTGAAACTGGCGAACTGGAGTGTGGCAGAGGGGGGTGGAATTCCGCGTGTAGCAGTGAAATGCGTAGAGATGTGGAGGAATACCGATGGCGAAGGCAGCCCCCTGGGACGTCACTGACGCTCATGCACGAAAGCGTGGGGAGCAAACAGGATTAGATACCCTGGTAGTCC</w:t>
      </w:r>
    </w:p>
    <w:p w14:paraId="2CCFD3E5">
      <w:pPr>
        <w:rPr>
          <w:rFonts w:hint="eastAsia"/>
        </w:rPr>
      </w:pPr>
      <w:r>
        <w:rPr>
          <w:rFonts w:hint="eastAsia"/>
        </w:rPr>
        <w:t>&gt;OTU007838</w:t>
      </w:r>
    </w:p>
    <w:p w14:paraId="2B93058D">
      <w:pPr>
        <w:rPr>
          <w:rFonts w:hint="eastAsia"/>
        </w:rPr>
      </w:pPr>
      <w:r>
        <w:rPr>
          <w:rFonts w:hint="eastAsia"/>
        </w:rPr>
        <w:t>CCTACGGGCGGCTGCAGTGGGGAATCTTGCGCAATGGGCGAAAGCCTGACGCAGCAACGCCGCGTGCGGGATGAAGGCCTTCGGGTTGTAAACCGCTTTCAGCAGGGACGAAATTGACGGTACCTGCAGAAGAAGCACCGGCCAACTACGTGCCAGCAGCCGCGGTAATACGTAGGGTGCAAGCGTTATCCGGAATTACTGGGCGTAAAGAGTTGCGTAGGTGGCAGAGTAAGCAAATAGTGAAAGCGTACGGCTCAACCGTATAAACATTATTTGAACTGCTCAGCTAGAGAACGAGAGAGGTACCTGGAATTCCTAGTGCAGGAGTGAAATCCGTAGATATTAGGAGGAACACCGATGGCGTAGGCAGGGTACTGGCTCGTTTCTGACACTAAGGCACGAAAGCATGGGGAGCAAACGGGATTAGATACCCCTGTAGTCC</w:t>
      </w:r>
    </w:p>
    <w:p w14:paraId="1E40D2FA">
      <w:pPr>
        <w:rPr>
          <w:rFonts w:hint="eastAsia"/>
        </w:rPr>
      </w:pPr>
      <w:r>
        <w:rPr>
          <w:rFonts w:hint="eastAsia"/>
        </w:rPr>
        <w:t>&gt;OTU007839</w:t>
      </w:r>
    </w:p>
    <w:p w14:paraId="1EA15520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CACGCGACGATGATGACGGTAGCGTGAGAAGAAGCCCCGGCTAACTTCGTGCCAGCAGCCGCGGTAATACGAAGGGGGCTAGCGTTGTTCGGAATTACTGGGCGTAAAGGGCGCGTAGGCGGCCTTCTAAGTCGGACGTGAAATCCCCAGGCTTAACTTGGGAACTGCGTCCGATACTGGAGGGCTCGAGTGCGGGAGAGGGATGTGGAATTCCAGGTGTAGCGGTGAAATGCGTAGATATCTGGAGGAACACCGGTGGCGAAGGCGGCATCCTGGACCGACACTGACGCTGAGGCGCGAAAGCCAGGGGAGCAAACGGGATTAGATACCCGGGTAGTCC</w:t>
      </w:r>
    </w:p>
    <w:p w14:paraId="7C5372E7">
      <w:pPr>
        <w:rPr>
          <w:rFonts w:hint="eastAsia"/>
        </w:rPr>
      </w:pPr>
      <w:r>
        <w:rPr>
          <w:rFonts w:hint="eastAsia"/>
        </w:rPr>
        <w:t>&gt;OTU007840</w:t>
      </w:r>
    </w:p>
    <w:p w14:paraId="66008D8F">
      <w:pPr>
        <w:rPr>
          <w:rFonts w:hint="eastAsia"/>
        </w:rPr>
      </w:pPr>
      <w:r>
        <w:rPr>
          <w:rFonts w:hint="eastAsia"/>
        </w:rPr>
        <w:t>CCTACGGGGGGCAGCAGTGGGGAATCTTGCGCAATGGCCTAACGGCTGACGCAGCGACGCCGCGTGAGGGATGACGCTCTTCGGAGTGTAAACCTCTTTTGCCCGGGACGAATTGCCAGTTTTCACTGGCTTGACGGTACCGGGTGAATAAGCACCGGCTAACTCCGTGCCAGCAGCCGCGGTAATACGGAGGGCGCGAGCGTTGTCCGGAATCACTGGGCGTAAAGGGCGCGTAGGCGGCTCGATAAGGCTTGCGTGAAAGTCCGGGGCTCAACCCCGGATCGGCGCGGGCGACTGTTGGGCTGGAGCACGGTAGGGGCAGACGGAATTCCGGGTGTAGCGGTGGAATGCGTAGATATCAAGAGGAACACCTGAGGTGAAGACGGGTTGCTGGGCTGACACTGACGCTGAGGCGCGAAAGCCAGGGGAGCAAACGGGATTAGATACCCCTGTAGTCC</w:t>
      </w:r>
    </w:p>
    <w:p w14:paraId="3662D09A">
      <w:pPr>
        <w:rPr>
          <w:rFonts w:hint="eastAsia"/>
        </w:rPr>
      </w:pPr>
      <w:r>
        <w:rPr>
          <w:rFonts w:hint="eastAsia"/>
        </w:rPr>
        <w:t>&gt;OTU007841</w:t>
      </w:r>
    </w:p>
    <w:p w14:paraId="29FE5250">
      <w:pPr>
        <w:rPr>
          <w:rFonts w:hint="eastAsia"/>
        </w:rPr>
      </w:pPr>
      <w:r>
        <w:rPr>
          <w:rFonts w:hint="eastAsia"/>
        </w:rPr>
        <w:t>CCTACGGGTGGCTGCAGTGGGGAATTTTCCGCAATGGGCGAAAGCCTGACGGAGCAATGCCGCGTGGAGGTAGAAGGCCTACGGGTCGTGAACTTCTTTTCCCGGAGAAGAAGCAATGACGGTATCTGGGGAATAAGCATCGGCTAACTCTGTGCCAGCAGCCGCGGTAATACAGAGGATGCAAGCGTTATCCGGAATGATTGGGCGTAAAGCGTCTGTAGGTGGCCGAGCAAGGTCGCGGTGAAAGCCCGGGGCTCAACCCCGGGTCGGCCGTGGCAACTACTTGGCTTGAGCACTGTAGGGGCGTGTGGAATTCCCGGTGTAGCAGTGAAATGCGTAGATATCGGAAGGAACACCAGTGGCGAAGGCGACTTCCTGGACCAAGACTGACGCTGAGGCGCGAAAGCGTGGGGATCAAACAGGATTAGATACCCGGGTAGTCC</w:t>
      </w:r>
    </w:p>
    <w:p w14:paraId="168A4B32">
      <w:pPr>
        <w:rPr>
          <w:rFonts w:hint="eastAsia"/>
        </w:rPr>
      </w:pPr>
      <w:r>
        <w:rPr>
          <w:rFonts w:hint="eastAsia"/>
        </w:rPr>
        <w:t>&gt;OTU007842</w:t>
      </w:r>
    </w:p>
    <w:p w14:paraId="7DB309AA">
      <w:pPr>
        <w:rPr>
          <w:rFonts w:hint="eastAsia"/>
        </w:rPr>
      </w:pPr>
      <w:r>
        <w:rPr>
          <w:rFonts w:hint="eastAsia"/>
        </w:rPr>
        <w:t>CCTACGGGGGGCTGCAGTGGGGAATCTTGCGCAATGGGCGAAAGCCTGACGCAGCAACGCCGCGTGAAGGATGAAGCTTTTCGGAGTGTAAACTTCATAAGAATGGGACGAATAAGTGGGGGATAATACCCCCCATGATGACGGTACCATTTGTAAGCTCCGGCTAACTCCGTGCCAGCAGCCGCGGTAATACGGGGGGAGCAAGCGTTGTTCGGATTTACTGGGCGTAAAGGGCGCGTAGGCGGGCTCGCCAGTCTGTGGTGAAATCCTCCAGCCTAACTGGAGAATGGCCATGGATACTGCGAGTCTCGAGGGAGGTAGGGGCGTGCGGAACAGATGGTGGAGCGGTGAAATGCGTTGATATCATCTGGAACTCCGGTGGCGAAGGCGGCACGCTGGACCTCATCTGACGCTGAGGCGCGAAAGCCAGGGGAGCAAACGGGATTAGATACCCCAGTAGTCC</w:t>
      </w:r>
    </w:p>
    <w:p w14:paraId="10949D96">
      <w:pPr>
        <w:rPr>
          <w:rFonts w:hint="eastAsia"/>
        </w:rPr>
      </w:pPr>
      <w:r>
        <w:rPr>
          <w:rFonts w:hint="eastAsia"/>
        </w:rPr>
        <w:t>&gt;OTU007843</w:t>
      </w:r>
    </w:p>
    <w:p w14:paraId="539DA476">
      <w:pPr>
        <w:rPr>
          <w:rFonts w:hint="eastAsia"/>
        </w:rPr>
      </w:pPr>
      <w:r>
        <w:rPr>
          <w:rFonts w:hint="eastAsia"/>
        </w:rPr>
        <w:t>CCTACGGGAGGCTGCAGTGGGGAATATTGGACAATGGGCGCAAGCCTGATCCAGCAATGCCGCGTGAGTGAGGAAGGCCTTAGGGTTGTAAAGCTCTTTCACCCGCGACGATGATGACGGTAGCGGGAGAAGAAGCCCCGGCTAACTTCGTGCCAGCAGCCGCGGTAATACGAAGGGGGCGAGCGTTGTTCGGATTTACTGGGCGTAAAGCGCGCGCAGGCGGACACGCGCATCGGCGGTGAAAGCCCCCCGCTCAACGGGGGAGGGTCCGTCGAGATGGCGTGTCTGGAGGCAGGGAGAGGCCAGTGGAATTCCGGGTGTAGTGGTGAAATGCGCAGATATCGGGAAGAATATCCGTGGCGAAGGCGGCTACCTGGACCGGCACTGACGCTGAGGCGCGAAAGCGTGGGTAGCAAACAGGATTAGATACCCCTGTAGTCC</w:t>
      </w:r>
    </w:p>
    <w:p w14:paraId="31E64AD4">
      <w:pPr>
        <w:rPr>
          <w:rFonts w:hint="eastAsia"/>
        </w:rPr>
      </w:pPr>
      <w:r>
        <w:rPr>
          <w:rFonts w:hint="eastAsia"/>
        </w:rPr>
        <w:t>&gt;OTU007844</w:t>
      </w:r>
    </w:p>
    <w:p w14:paraId="1144DD4E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TCGGGAAGAATGGCTCCGACCTAATACGTCGGAGTGTGACGGTACCAGAGGAATAAGCACCGGCTAACTCCGTGCCAGCAGCCGCGGTAATACAGAGGTCCCGAGCGTTGTTCGGATTCACTGGGCGTAAAGGGTGCGTAGGTGGCATGGCAAGTTTGATGTGAAAGCTCAGGGCTCAACCCTGAAATGGCATTGAATACTGCTGTGCTGGAGGTTTGGAGGGGGGACTGGAATTCTCGGTGTAGCGGTGAAATGCGTAGATATCGAGAGGAACACCTGCGGCGAAGGCGGGTAGCTGGGCCGACACTGACGCTGAGGCGCGAAAGCCAGGGGAGCGAACGGGATTAGATACCCCAGTAGTCC</w:t>
      </w:r>
    </w:p>
    <w:p w14:paraId="5254CB98">
      <w:pPr>
        <w:rPr>
          <w:rFonts w:hint="eastAsia"/>
        </w:rPr>
      </w:pPr>
      <w:r>
        <w:rPr>
          <w:rFonts w:hint="eastAsia"/>
        </w:rPr>
        <w:t>&gt;OTU007845</w:t>
      </w:r>
    </w:p>
    <w:p w14:paraId="2DCB6E65">
      <w:pPr>
        <w:rPr>
          <w:rFonts w:hint="eastAsia"/>
        </w:rPr>
      </w:pPr>
      <w:r>
        <w:rPr>
          <w:rFonts w:hint="eastAsia"/>
        </w:rPr>
        <w:t>CCTACGGGCGGCTGCAGTGAGGGATATTGGTCAATGGGCGAAAGCCTGAACCAGCGACGCCGCGTGGGTGAAGAAGGTCTTCGGATCGTAAAGCCCTTTTCTGTGGGAAGAGACAAGGACGGTACCACAGGAAGAAGTCTCGGCTAACTACGTGCCAGCAGCCGCGGTAAAACGTAGGAGACAAGCGTTATCCGGAGTTACTGGGCGTAAAGGGCGTGCAGGCGGTGGGATAAGCGTGTGGTGAAAGTCCGGGGCTCAACCGCGGATCGGCCATGCGAACTGTCTCACTGGAGCACACTAGAGGCGGGTGGAATTCCGGGTGTAGCGGTGGAATGCGTAGAGATCCGGAAGAACACCGGTGGCGAAGGCGGCCCGCTGGGGTGGTGCTGACGCTGAGGCGCGACAGCGTGGGGAGCAAACAGGATTAGATACCCGTGTAGTCC</w:t>
      </w:r>
    </w:p>
    <w:p w14:paraId="29B79AA7">
      <w:pPr>
        <w:rPr>
          <w:rFonts w:hint="eastAsia"/>
        </w:rPr>
      </w:pPr>
      <w:r>
        <w:rPr>
          <w:rFonts w:hint="eastAsia"/>
        </w:rPr>
        <w:t>&gt;OTU007846</w:t>
      </w:r>
    </w:p>
    <w:p w14:paraId="7FBD0D72">
      <w:pPr>
        <w:rPr>
          <w:rFonts w:hint="eastAsia"/>
        </w:rPr>
      </w:pPr>
      <w:r>
        <w:rPr>
          <w:rFonts w:hint="eastAsia"/>
        </w:rPr>
        <w:t>CCTACGGGCGGCTGCAGTGGGGAATTTTGGACAATGGGCGAAAGCCTGATCCAGCCATGCCGCGTGAGTGAAGAAGGCCTTCGGGTTGTAAAGCTCTTTCGGTCGGGAAGAAATAGTTGTGGCTAATATCCACAATGAATGACGGTACCGACATAAGAAGCACCGGCTAACTACGTGCCAGCAGCCGCGGTAATACGTAGGTGGCAAGCGTTGTCCGGATTTATTGGGTTTAAAGGGTGCGTAGGCGGCCTATTAAGTCAGTGCTGAAATTTCCCGGCTTAACCGGGAGGGTCATTGGAAACTGGAGGACTTGAGTACAGAAGAGGAGAGTGGAATTCCACGTGTAGCGGTGAAATGCGTAGAGATGTGGAGGAACACCAGTGGCGAAGGCGACTCTCTGGTCTGTAACTGACGCTGAGGCGCGAAAGCGTGGGTAGCGAACAGGATTAGATACCCGAGTAGTCC</w:t>
      </w:r>
    </w:p>
    <w:p w14:paraId="30AC476F">
      <w:pPr>
        <w:rPr>
          <w:rFonts w:hint="eastAsia"/>
        </w:rPr>
      </w:pPr>
      <w:r>
        <w:rPr>
          <w:rFonts w:hint="eastAsia"/>
        </w:rPr>
        <w:t>&gt;OTU007847</w:t>
      </w:r>
    </w:p>
    <w:p w14:paraId="25E4CE13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CCCTCTGGGTTGTAAACTCCTTTTATGGGGAAAGAACGCCTTGAAATATAGGTTTGACGGTACCCCATGAATAAGCCACGGCTAACTACGTGCCAGCAGCCGCGGTAATACGTAGGTGGCAAGCGTTGTCCGGATTTACTGGGCGTAAAGCGTATGCAGGCGGAGTGTTAAGTAGGAAGTGAAAGGTTGGAGCTCAACTCTAACACGGCTCCCTATACTGGCACCCTTGAGTGGCGGAGAGGAAAGCGGAACAAGTTGTGTAGCGGTGAAATGCGTTGATATAACTTGGAACACCAATGGCGAAAGCAGCTTTCTGGACGCAAACTGACGCTGAGATACGAAAGCCAAGGTAGCAAACAGGATTAGATACCCTAGTAGTCC</w:t>
      </w:r>
    </w:p>
    <w:p w14:paraId="3CC940E9">
      <w:pPr>
        <w:rPr>
          <w:rFonts w:hint="eastAsia"/>
        </w:rPr>
      </w:pPr>
      <w:r>
        <w:rPr>
          <w:rFonts w:hint="eastAsia"/>
        </w:rPr>
        <w:t>&gt;OTU007848</w:t>
      </w:r>
    </w:p>
    <w:p w14:paraId="7E89D6FE">
      <w:pPr>
        <w:rPr>
          <w:rFonts w:hint="eastAsia"/>
        </w:rPr>
      </w:pPr>
      <w:r>
        <w:rPr>
          <w:rFonts w:hint="eastAsia"/>
        </w:rPr>
        <w:t>CCTACGGGAGGCTGCAGCGAGGAATCTTCCACACTGGGCGCAAGCCCGATGGAGCAACGCCGCGTGGAGGACGACGGCCTTCGGGTTGTAAACTCCTTTCAGGGGGGATGAAACGGACAGTACCCCCAGAAGCAGCCCCGGCTAACTCTGTGCCAGCAGCCGCGGTAATACAGAGGGGGCAAGCGTTGTCCGGATTTACTGGGCGTAAAGCGCGGGCAGGCGGCTGTTCAAGTCGGACGTGAAAGCTCCCGGCTCAACCGGGAGAGGCCGTTCGAAACTGGGCAGCTAGAGGGCAGCAGAGGGGCGTGGAATTCCGGGTGGAGTGGTGAAATGCGTAGAGATCCGGCGGAAGACCGGTGGCGAAGGCGGCCAGCTGGGCAGTAACTGACACTGAGGCGCGACAGCGTGGGGAGCAAACAGGATTAGATACCCGGGTAGTCC</w:t>
      </w:r>
    </w:p>
    <w:p w14:paraId="2869FB41">
      <w:pPr>
        <w:rPr>
          <w:rFonts w:hint="eastAsia"/>
        </w:rPr>
      </w:pPr>
      <w:r>
        <w:rPr>
          <w:rFonts w:hint="eastAsia"/>
        </w:rPr>
        <w:t>&gt;OTU007849</w:t>
      </w:r>
    </w:p>
    <w:p w14:paraId="635320A1">
      <w:pPr>
        <w:rPr>
          <w:rFonts w:hint="eastAsia"/>
        </w:rPr>
      </w:pPr>
      <w:r>
        <w:rPr>
          <w:rFonts w:hint="eastAsia"/>
        </w:rPr>
        <w:t>CCTACGGGTGGCTGCAGTCGGGAATTTTGCGCAATGGACGAAAGTCTGACGCAGCAACGCCGCGTGAGGGATGACGGCCTTCGGGTTGTAAACCTCTTTTGTCAGGGAAGATAGTGACGGTACCTGACGAATAAGCCACGGCTAACTACGTGCCAGCAGCCGCGGTAATACGTAGGTGGCAAGCGTTGTCCGGATTTATTGGGTTTAAAGGGTGCGTAGGCGGCCCGCTAAGTCAGGTGTGAAAGGCCTGGGCTCAACCCAGGAAATGCGCCTGAGACTGACGGGCTTGAATCCGGGAGAGGATGGTGGAACTCCCAGTGTAGAGGTGAAATGCGTAGATATCTGGAGGAACACCGGTGGCGAAGGCGACATCCTGGACCGGTATTGACGCTGAGGCGCGAAAGCCAGGGGAGCAAACGGGATTAGATACCCCAGTAGTCC</w:t>
      </w:r>
    </w:p>
    <w:p w14:paraId="40688274">
      <w:pPr>
        <w:rPr>
          <w:rFonts w:hint="eastAsia"/>
        </w:rPr>
      </w:pPr>
      <w:r>
        <w:rPr>
          <w:rFonts w:hint="eastAsia"/>
        </w:rPr>
        <w:t>&gt;OTU007850</w:t>
      </w:r>
    </w:p>
    <w:p w14:paraId="17729095">
      <w:pPr>
        <w:rPr>
          <w:rFonts w:hint="eastAsia"/>
        </w:rPr>
      </w:pPr>
      <w:r>
        <w:rPr>
          <w:rFonts w:hint="eastAsia"/>
        </w:rPr>
        <w:t>CCTACGGGAGGCTGCAGTGGGGAATATTGCGCAATGGGGGAAACCCTGACGCAGCAACGCCGCGTGAAGGATGAAGGTTTTCGGATTGTAAACTTCTTTGATGAGGGACGAAGAAAATGACGGTACCTCAAAAACAAGCCACGGCTAACTACGTGCCAGCAGCCGCGGTAATACGTAGGTGGCGAGCGTTGTCCGGAATTACTGGGTGTAAAGGGCGTGTAGGCGGGTGCTCAAGTCAGATGTGAAATACCACGGCTTAACTGTGGGGCTGCATCTGAAACTGAGCATCTTGAGTGTCGGAGAGGAAAGCGGAATTCCCAGTGTAGCGGTGAAATGCGTAGATATCGGGAGGAACGCCAGTGGCGAAGGCGAGTCCCTGGACAACACCTGACACTGAGGCACGAAAGCTAGGGGAGCAAACAGGATTAGATACCCGAGTAGTCC</w:t>
      </w:r>
    </w:p>
    <w:p w14:paraId="4EEC5854">
      <w:pPr>
        <w:rPr>
          <w:rFonts w:hint="eastAsia"/>
        </w:rPr>
      </w:pPr>
      <w:r>
        <w:rPr>
          <w:rFonts w:hint="eastAsia"/>
        </w:rPr>
        <w:t>&gt;OTU007851</w:t>
      </w:r>
    </w:p>
    <w:p w14:paraId="1127F846">
      <w:pPr>
        <w:rPr>
          <w:rFonts w:hint="eastAsia"/>
        </w:rPr>
      </w:pPr>
      <w:r>
        <w:rPr>
          <w:rFonts w:hint="eastAsia"/>
        </w:rPr>
        <w:t>CCTACGGGGGGCAGCAGTGAGGGATATTGGTCAATGGGCGAAAGCCTGAACCAGCGACGCCGCGTGGGTGAAGAAGGTCTTCGGATCGTAAAGCCCTTTTCTGCGTGAAGAGGAAGGACGGTAGCGCAGGAAGAAGTCTCGGCTAACTACGTGCCAGCAGCCGCGGTAAAACGTAGGAGACAAGCGTTATCCGGAGTTACTGGGCGTAAAGGGCGTGCAGGCGGCCTGATAAGTGGTGTGTGAAAGCGCCCTGGCTCAACCGGGCGAGGACATGCCAGACTGTCGGGCTGGAGGTAGGTAGAGGCGAGTGGAATTCCGGGTGTAGTGGTGAAATGCGTAGATATCAAGAGGAACACCTGAGGTGAAGACGGGTTGCTGGGCTGACACTGACGCTGAGGCGCGAAAGCCAGGGGAGCAAACGGGATTAGATACCCCAGTAGTCC</w:t>
      </w:r>
    </w:p>
    <w:p w14:paraId="096C5D39">
      <w:pPr>
        <w:rPr>
          <w:rFonts w:hint="eastAsia"/>
        </w:rPr>
      </w:pPr>
      <w:r>
        <w:rPr>
          <w:rFonts w:hint="eastAsia"/>
        </w:rPr>
        <w:t>&gt;OTU007852</w:t>
      </w:r>
    </w:p>
    <w:p w14:paraId="296F0A71">
      <w:pPr>
        <w:rPr>
          <w:rFonts w:hint="eastAsia"/>
        </w:rPr>
      </w:pPr>
      <w:r>
        <w:rPr>
          <w:rFonts w:hint="eastAsia"/>
        </w:rPr>
        <w:t>CCTACGGGAGGCAGCAGTAAGGAATATTGGACAATGGAGGCAACTCTGATCCAGCCATGCCGCGTGCAGGAAGAAGGTCCTATGGATTGTAAACTGCTTTTGTACGGGAGAAAACCTCTGGACGTGTCCGGAGCTGATAGTACCGTAAGAATAAGCATCGGCTAACTTCGTGCCAGCAGCCGCGGTAATACGGAGGGTGCAAGCGTTATCCGGATTCACTGGGTGTAAAGCGCGTGCAGGCGGTTCGTTAAGTTGGATGTGAAAGCTCCCGGCTCAACTGGGAGAGGTCGTACAAGACTGGCGGACTGGAGTGTGGTAAGGGAAGGTGGAATTCCGGGTGTAGTGGTGAAATGCGTAGATATCCGGAGGAACACCAGTGGCGAAAGCGGCCTTCTGGACCACAACTGACGCTCAGACGCGAAAGCTAGGGTAGCAAACGGGATTAGATACCCCTGTAGTCC</w:t>
      </w:r>
    </w:p>
    <w:p w14:paraId="3076E41F">
      <w:pPr>
        <w:rPr>
          <w:rFonts w:hint="eastAsia"/>
        </w:rPr>
      </w:pPr>
      <w:r>
        <w:rPr>
          <w:rFonts w:hint="eastAsia"/>
        </w:rPr>
        <w:t>&gt;OTU007853</w:t>
      </w:r>
    </w:p>
    <w:p w14:paraId="31AB6ABE">
      <w:pPr>
        <w:rPr>
          <w:rFonts w:hint="eastAsia"/>
        </w:rPr>
      </w:pPr>
      <w:r>
        <w:rPr>
          <w:rFonts w:hint="eastAsia"/>
        </w:rPr>
        <w:t>CCTACGGGTGGCTGCAGTGGGGAATATTGCACAATGGGGGAAACCCTGATGCAGCAACGCCGCGTGAGTGATGACGGTCTTCGGATTGTAAAGCCCTTTCGACAGGGACGATGATGACGGTACCTGTAGAAGAAGCCCCGGCTAACTTCGTGCCAGCAGCCGCGGTAATACGAAGGGGGCTAGCGTTGCTCGGAATTACTGGGCGTAAAGGGCGCGTAGGCGGCGCCACAAGTCAGGCGTGAAATTCCTGGGCTTAACCTGGGGGCTGCGCTTGAGACTGTGGTGCTAGAGTGCGGGAGAGGAAAGTGGAATTCCTAGTGTAGCGGTGAAATGCGTAGAGATTAGGAAGAACACCAGTGGCGAAGGCGACTTTCTGGACCGTAACTGACGCTGAGGCATGAAAGCGTGGGGAGCAAACAGGATTAGATACCCTAGTAGTCC</w:t>
      </w:r>
    </w:p>
    <w:p w14:paraId="7BADAEF3">
      <w:pPr>
        <w:rPr>
          <w:rFonts w:hint="eastAsia"/>
        </w:rPr>
      </w:pPr>
      <w:r>
        <w:rPr>
          <w:rFonts w:hint="eastAsia"/>
        </w:rPr>
        <w:t>&gt;OTU007854</w:t>
      </w:r>
    </w:p>
    <w:p w14:paraId="301B13F9">
      <w:pPr>
        <w:rPr>
          <w:rFonts w:hint="eastAsia"/>
        </w:rPr>
      </w:pPr>
      <w:r>
        <w:rPr>
          <w:rFonts w:hint="eastAsia"/>
        </w:rPr>
        <w:t>CCTACGGGGGGCTGCAGTGGGGAATCTTGCACAATGGGCGAAAGCCTGATGCAGCAACGCCGCGTGCGGGAAGAAGGCCCTAGGGTTGTAAACCGCTTTCAGCAGGGAAGAAAATGACGGTACCTGTAGAAGAAGGTGCGGCCAACTACGTGCCAGCAGCCGCGGTGACACGTAGGCACCAAGCGTTGTCCGGATTTATTGGGCGTAAAGCGCGCGTAGGCGGCTTCGTAAGTCGGGTGTGAAAGCCCCGGGCTCAACCTGGGAACTGCACTCGATACTGCGGAGCTCGAGTACGAGAGAGGGGGGTGGAATTCCAGGTGTAGCGGTGAAATGCGTAGATATCAAGAGGAACACCTGAGGTGAAGACGGGTTGCTGGGCTGACACTGACGCTGAGGCGCGAAAGCCAGGGGAGCAAACGGGATTAGATACCCTGGTAGTCC</w:t>
      </w:r>
    </w:p>
    <w:p w14:paraId="57F83219">
      <w:pPr>
        <w:rPr>
          <w:rFonts w:hint="eastAsia"/>
        </w:rPr>
      </w:pPr>
      <w:r>
        <w:rPr>
          <w:rFonts w:hint="eastAsia"/>
        </w:rPr>
        <w:t>&gt;OTU007855</w:t>
      </w:r>
    </w:p>
    <w:p w14:paraId="783E7FA9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GGAGGGAGAAAGGCCGGGCAACCGGCTTGATCGACCTCCGGAGGAAGCACGGGCTAAGTTCGTGCCAGCAGCCGCGGTAAGACGAACCGTGCGAACGTTGTTCGGAATCACTGGGCTTAAAGGGCGCGTAGGCGGGCTCGCGAGTCCGGGGTGAAAGCCCCCAGCTCAACTGGGGAAGCGCCTTGGATACCGCGGGCCTCGAGGGGGGTAGGGGCGCGCGGAACTTCCGGTGGAGCGGTGAAATGCGTAGATATCAGGAGGAACACCGGTGGCGAAGGCGGCTATCTGGACAGAGTCTGACGCTGAGGCGCGAAAGCTAGGGGAGCAAACAGGATTAGATACCCTTGTAGTCC</w:t>
      </w:r>
    </w:p>
    <w:p w14:paraId="662EABA6">
      <w:pPr>
        <w:rPr>
          <w:rFonts w:hint="eastAsia"/>
        </w:rPr>
      </w:pPr>
      <w:r>
        <w:rPr>
          <w:rFonts w:hint="eastAsia"/>
        </w:rPr>
        <w:t>&gt;OTU007856</w:t>
      </w:r>
    </w:p>
    <w:p w14:paraId="19541C93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TCTGTTGACCGGGAAGAACGGCACACGTAGGAAATGACGTGTGTTTGACGGTACCGGGAGAATAAGCCCCGGCTAACTCCGTGCCAGCAGCCGCGGTAATACGGAGGGGGCTAGCGTTACTCGGAATTACTGGGCGTAAAGCGCGCGTAGGTGGTTCGTTAAGTTGGATGTGAAAGCCCCGGGCTCAACCTGGGAATGGCAGTGGATACTGGCAGGCTAGAGTGTGTCAGAGGGTGGTGGAATTCCCAGTGTAGAGGTGAAATTCGTAGATATTGGGAAGAACACCGGTGGCGAAGGCGGCCAACTGGACCACAACTGACGCTGAGGCGCGAAAGCGTGGGGAGCAAACAGGATTAGATACCCCGGTAGTCC</w:t>
      </w:r>
    </w:p>
    <w:p w14:paraId="1A11C561">
      <w:pPr>
        <w:rPr>
          <w:rFonts w:hint="eastAsia"/>
        </w:rPr>
      </w:pPr>
      <w:r>
        <w:rPr>
          <w:rFonts w:hint="eastAsia"/>
        </w:rPr>
        <w:t>&gt;OTU007857</w:t>
      </w:r>
    </w:p>
    <w:p w14:paraId="599DB354">
      <w:pPr>
        <w:rPr>
          <w:rFonts w:hint="eastAsia"/>
        </w:rPr>
      </w:pPr>
      <w:r>
        <w:rPr>
          <w:rFonts w:hint="eastAsia"/>
        </w:rPr>
        <w:t>CCTACGGGTGGCTGCAGTGGGGAATCTTGCGCAATGGGCGAAAGCCTGACGCAGCGACGCCGCGTGAGTGATGAAGGCCTTCGGGTTGTAAACCACTGTCACTCGTTAAGAAAGGGTCCGGCGTTAACAGCGTCGGGCACTGACGAAGGCGAGAGAGGAAGCCCCGGCTAACTACGTGCCAGCAGCCGCGGTAATACGTAGGGGGCGAGCGTTGTCCGGAATTATTGGGCGTAAAGAGCGTGTAGGCGGTTCGGTAAGTCTGCCGTGAAAACCCAGGGCTCAACCCTGGGCGTGCGGTGGATACTGCCGGGCTAGAGGGTGGTAGAGGCGAGTGGAATTCCCGGTGTAGCGGTGAAATGCGCAGATATCGGGAGGAACACCTATGGCGAAGGCAGCTCGCTGGGACGTTACTGACGCTGAGACGCGAAAGCGTGGGGAGCAAACAGGATTAGATACCCCAGTAGTCC</w:t>
      </w:r>
    </w:p>
    <w:p w14:paraId="45F1B27C">
      <w:pPr>
        <w:rPr>
          <w:rFonts w:hint="eastAsia"/>
        </w:rPr>
      </w:pPr>
      <w:r>
        <w:rPr>
          <w:rFonts w:hint="eastAsia"/>
        </w:rPr>
        <w:t>&gt;OTU007858</w:t>
      </w:r>
    </w:p>
    <w:p w14:paraId="44381D47">
      <w:pPr>
        <w:rPr>
          <w:rFonts w:hint="eastAsia"/>
        </w:rPr>
      </w:pPr>
      <w:r>
        <w:rPr>
          <w:rFonts w:hint="eastAsia"/>
        </w:rPr>
        <w:t>CCTACGGGCGGCTGCAGTCGAGAATTTTTCTCAATGGGCGAAAGCCTGAAGGAGCGACGCCGCGTGGAGGATGAAGGCGTTTTCGTCGTAAACTCCTGTCATGTGGGAACAAGAAAGTGATAGTACCACAAGAGGAAGCAACGGCTAACTCTGTGCCAGCAGCCGCGGTAAGACAGAGGTTGCAAACGTTGTTCGGAATCACTGGGCATAAAGCGCACGTAGGTGGTCTGCTAAGTCGTGTGTGAAATGCCCCGGCTCAACCGGGGAATGGCGCACGATACTGGCAGGCTCGAGGTCGGGAGGGGTGAGTGGAACTCCTGGTGGAGCGGTGAAATGCGTAGATATCAGGAGGAACACCGGTGGCGAAAGCGACTCACTGGCCCGAATCTGACACTGAGGTGCGAAAGCTAGGGTAGCAAACGGGATTAGATACCCCAGTAGTCC</w:t>
      </w:r>
    </w:p>
    <w:p w14:paraId="368302B6">
      <w:pPr>
        <w:rPr>
          <w:rFonts w:hint="eastAsia"/>
        </w:rPr>
      </w:pPr>
      <w:r>
        <w:rPr>
          <w:rFonts w:hint="eastAsia"/>
        </w:rPr>
        <w:t>&gt;OTU007859</w:t>
      </w:r>
    </w:p>
    <w:p w14:paraId="2AE2DFA1">
      <w:pPr>
        <w:rPr>
          <w:rFonts w:hint="eastAsia"/>
        </w:rPr>
      </w:pPr>
      <w:r>
        <w:rPr>
          <w:rFonts w:hint="eastAsia"/>
        </w:rPr>
        <w:t>CCTACGGGAGGCTGCAGTAAGGAATATTGGGCAATGGAGGCAACTCTGACCCAGCCATGCCGCGTGGAGGATGAAGGCCCTCTGGGTTGTAAACTTCTTTTACCTGGGACGAAACCACCTTTTTCTAAGGGTGTTGACGGTACCGGAAGAATAAGGATCGGCTAACTCCGTGCCAGCAGCCGCGGTCAGACGGAGGATCCGAGCGTTATCCGGAGTGACTGGGCGTAAAGAGTTGCGTAGGTGGTTAGTTAAGCAGATAGTGAAATCTTGTGGCTCAACCATGAGGCTATTATCTGAACTGGCTAACTTGAGAATGAGAGAGGTAATTGGAATTCCCGGTGTAGGGGTGAAATCCGTAGATATCGGGAAGAACACCAATGGCGTAGGCAGATTACTGGCTCATTTCTGACACTAAGGCACGAAAGCGTGGGGAGCGAACCGGATTAGATACCCCAGTAGTCC</w:t>
      </w:r>
    </w:p>
    <w:p w14:paraId="252E5ABD">
      <w:pPr>
        <w:rPr>
          <w:rFonts w:hint="eastAsia"/>
        </w:rPr>
      </w:pPr>
      <w:r>
        <w:rPr>
          <w:rFonts w:hint="eastAsia"/>
        </w:rPr>
        <w:t>&gt;OTU007860</w:t>
      </w:r>
    </w:p>
    <w:p w14:paraId="7BDA95D1">
      <w:pPr>
        <w:rPr>
          <w:rFonts w:hint="eastAsia"/>
        </w:rPr>
      </w:pPr>
      <w:r>
        <w:rPr>
          <w:rFonts w:hint="eastAsia"/>
        </w:rPr>
        <w:t>CCTACGGGGGGCAGCAGTGAGGAATATTGGGCAATGGACGCAAGTCTGACCCAGCCATGCCGCGTGAAGGATGAAGGCGTTCTGCGTTGTAAACTTCTTTTATTAGGGAAGAAACCTCCGATTTCTATTGGAGCCGACGGTACCTAACGAATAAGCACCGGCTAACTCCGTGCCAGCAGCCGCGGTAATACGGAGGGTGCAAGCGTTATCCGGATTCACTGGGTTTAAAGGGTGCGTAGGTGGGCAGTTAAGTCAGTGGTGAAATCTCCGGGCTTAACCCGGAAACTGCCATTGATACTATCTGTCTTGAATGTCGTGGAGGTAAGCGGAATATGTCATGTAGCGGTGAAATGCTTAGATATGACATAGAACACCAATTGCGAAGGCAGCTTGCTACACGAATATTGACACTGAGGCACGAAAGCGTGGGGATCAAACAGGATTAGATACCCGAGTAGTCC</w:t>
      </w:r>
    </w:p>
    <w:p w14:paraId="11DED516">
      <w:pPr>
        <w:rPr>
          <w:rFonts w:hint="eastAsia"/>
        </w:rPr>
      </w:pPr>
      <w:r>
        <w:rPr>
          <w:rFonts w:hint="eastAsia"/>
        </w:rPr>
        <w:t>&gt;OTU007861</w:t>
      </w:r>
    </w:p>
    <w:p w14:paraId="33E10461">
      <w:pPr>
        <w:rPr>
          <w:rFonts w:hint="eastAsia"/>
        </w:rPr>
      </w:pPr>
      <w:r>
        <w:rPr>
          <w:rFonts w:hint="eastAsia"/>
        </w:rPr>
        <w:t>CCTACGGGTGGCTGCAGTGGGGAATATTGGACAATGGGCGCAAGCCTGATCCAGCAATGCCGCGTGTGTGAAGAAGGCCTTCGGGTTGTAAAGCACTTTTATCAGGAACGAAAAGCGTGGGGTTAATAACCTTACGTGCTGACGGTACCTGAGGAATAAGCACCGGCTAACTTCGTGCCAGCAGCCGCGGTAATACGAAGGGTGCAAGCGTTAATCGGAATTACTGGGCGTAAAGCGTGCGTAGATGGTTTGTTAAGTCGGATGTGAAAGCCCCGGGCTCAACCTGGGAACTGCATCTGATACTGGCAGACTAGAGTGTGGTAGAGGATGGCGGAATTCCCGGTGTAGCGGTGAAATGCGTAGAGATCGGGAGGAACATCCGTGGCGAAGGCGGCCATCTGGACCAACACTGACGTTGAGGCACGAAAGCGTGGGGAGCAAACAGGATTAGATACCCTAGTAGTCC</w:t>
      </w:r>
    </w:p>
    <w:p w14:paraId="1C9A8488">
      <w:pPr>
        <w:rPr>
          <w:rFonts w:hint="eastAsia"/>
        </w:rPr>
      </w:pPr>
      <w:r>
        <w:rPr>
          <w:rFonts w:hint="eastAsia"/>
        </w:rPr>
        <w:t>&gt;OTU007862</w:t>
      </w:r>
    </w:p>
    <w:p w14:paraId="54CF002D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TGCTGGTTAATACCCTGCAGTTTTGACGTTACCAACAGAATAAGCACCGGCTAACTTCGTGCCAGCAGCCGCGGTAATACGAAGGGTGCAAGCGTTAATCGGAATTACTGGGCGTAAAGCGTGCGCAGGCGGTGCGCCAAGCTCGATGTGAAAGCCCCGGGCTTAACCTGGGAATTGCATTGAGGACTGGCGTGCTCGAGTGCGGCAGAGGGGGGTGGAATTCCACGTGTAGCAGTGAAATGCGTAGAGATTAGGAAGAACACCAGTGGCGAAGGCGACTCTCTGGACCGTAACTGACGCTGAGGCATGAAAGCGTGGGGAGCGAACAGGATTAGATACCCGGGTAGTCC</w:t>
      </w:r>
    </w:p>
    <w:p w14:paraId="634C6A83">
      <w:pPr>
        <w:rPr>
          <w:rFonts w:hint="eastAsia"/>
        </w:rPr>
      </w:pPr>
      <w:r>
        <w:rPr>
          <w:rFonts w:hint="eastAsia"/>
        </w:rPr>
        <w:t>&gt;OTU007863</w:t>
      </w:r>
    </w:p>
    <w:p w14:paraId="1C79070B">
      <w:pPr>
        <w:rPr>
          <w:rFonts w:hint="eastAsia"/>
        </w:rPr>
      </w:pPr>
      <w:r>
        <w:rPr>
          <w:rFonts w:hint="eastAsia"/>
        </w:rPr>
        <w:t>CCTACGGGCGGCTGCAGTGAGGAATATTGCGCAATGGGGGAAACCCTGACGCAGCGATGCCGCGTGGGTGAAGAAGGCTTTCGGGTCGTAAAGCCCTGTCAGGTGGGAAGAACAGTCTCCTAGTGAATAGTTGGGAGGCATGACGGTACCACCGAAGGAAGCACCGGCTAACTCCGTGCCAGCAGCCGCGGTAATACAGAGGTCTCAAGCGTTGTTCGGATTCATTGGGCGTAAAGGGTGCGTAGGCGGTTGGGTAAGTCGGGTGTGAAAGCCCTGGGCTTAACCTGGGAATGGCATTCGAGACTACCTAGCTAGAGTCTGGTAGAGGGAAGTGGAATTTCCGGTGTAGCGGTGAAATGTGTAGATATCGGAAGGAACACCAGTGGCGAAGGCGACTTCCTGGACCAAGACTGACGCTGAGGCGCGAAAGCGTGGGGATCAAACAGGATTAGATACCCCAGTAGTCC</w:t>
      </w:r>
    </w:p>
    <w:p w14:paraId="0C0727C8">
      <w:pPr>
        <w:rPr>
          <w:rFonts w:hint="eastAsia"/>
        </w:rPr>
      </w:pPr>
      <w:r>
        <w:rPr>
          <w:rFonts w:hint="eastAsia"/>
        </w:rPr>
        <w:t>&gt;OTU007864</w:t>
      </w:r>
    </w:p>
    <w:p w14:paraId="6C2C9713">
      <w:pPr>
        <w:rPr>
          <w:rFonts w:hint="eastAsia"/>
        </w:rPr>
      </w:pPr>
      <w:r>
        <w:rPr>
          <w:rFonts w:hint="eastAsia"/>
        </w:rPr>
        <w:t>CCTACGGGAGGCAGCAGCAGGGAATCTTGCGCAATGGACGAAAGTCTGACGCAGTGACGCCGCGTGAGGGATGAATGCCTTCGGGTTGTAAACCTCTTTCAGCAGGGACGAAGCGAAAGTGACGGTACCTTCAAAGGAAGCACCGGCTAACTCCGTGCCAGCAGCCGCGGTAAGACGGAGGGTGCTAGCGTTGTTCGGAATTACTGGGCGTAAAGCGCGTGCAGGCGGTCCATTAAGTCATATGTGAAAGCCCTCAGCTCAACTGAGGAACGACGTATGAAACTGATGGACTTGAGTACGGGAGAGGGGGGTGGAATTCCCGGTGTAGCGGTGAAATGCGTAGATATCGGGAGGAACACCTGTGGCGAAGGCGGCCCCCTGGTCCGATACTGACGCTAATACGCGAAAGCGTGGGGAGCAAACAGGATTAGATACCCTGGTAGTCC</w:t>
      </w:r>
    </w:p>
    <w:p w14:paraId="7B35539C">
      <w:pPr>
        <w:rPr>
          <w:rFonts w:hint="eastAsia"/>
        </w:rPr>
      </w:pPr>
      <w:r>
        <w:rPr>
          <w:rFonts w:hint="eastAsia"/>
        </w:rPr>
        <w:t>&gt;OTU007865</w:t>
      </w:r>
    </w:p>
    <w:p w14:paraId="1F12873A">
      <w:pPr>
        <w:rPr>
          <w:rFonts w:hint="eastAsia"/>
        </w:rPr>
      </w:pPr>
      <w:r>
        <w:rPr>
          <w:rFonts w:hint="eastAsia"/>
        </w:rPr>
        <w:t>CCTACGGGTGGCTGCAGTGGGGAATTTTGGACAATGGGCGCAAGCCTGATCCAGCCATGCCGCGTGCAGGATGAAGGCCTTCGGGTTGTAAACTGCTTTTGTACGGAACGAAAAGGCTTTCTCTAATAAAGGGAGCTCATGACGGTACCGTAAGAATAAGCACCGGCTAACTACGTGCCAGCAGCCGCGGTAATACGTAGGGGGCAAGCGTTGTCCGGAATTATTGGGCGTAAAGCGCGTGTAGGCGGTCCGGTAAGTCGGCTGTGAAAGTCCAGGGCTCAACCCTGGGATGCCGGTCGATACTGCCGGACTAGAGTTCGGAAGAGGCGAGTGGAATTCCCGGTGTAGCGGTGAAATGCGCAGATATCAGGTGGAACACCAGTGGCGAAGGCGGCTTTCTGGGCCTCGCCTGACGCTGAGGAGCGAAAGCTGGGGGAGCGAACAGGATTAGATACCCCAGTAGTCC</w:t>
      </w:r>
    </w:p>
    <w:p w14:paraId="26671F20">
      <w:pPr>
        <w:rPr>
          <w:rFonts w:hint="eastAsia"/>
        </w:rPr>
      </w:pPr>
      <w:r>
        <w:rPr>
          <w:rFonts w:hint="eastAsia"/>
        </w:rPr>
        <w:t>&gt;OTU007866</w:t>
      </w:r>
    </w:p>
    <w:p w14:paraId="7021511F">
      <w:pPr>
        <w:rPr>
          <w:rFonts w:hint="eastAsia"/>
        </w:rPr>
      </w:pPr>
      <w:r>
        <w:rPr>
          <w:rFonts w:hint="eastAsia"/>
        </w:rPr>
        <w:t>CCTACGGGTGGCTGCAGTAGGGAATATTGGTCAATGGGTGAGAGCCTGAACCAGCCATGCCGCGTGCAGGAAGAAGGCCCTATGGGTTGTAAACTGCTTTTGCCAGGGGATAAAATTTCCTTGCGAGGAAAATTGAAGGTACCTGGTGAATAAGCCACGGCTAACTACGTGCCAGCAGCCGCGGTAATACGTAGGTGGCAAGCGTTAATCGGAATTACTGGGCGTAAAGGGCACGCAGGTGGCTTGGCAAGTCGGATGTGAAAGCCCCGGGCTTAACCTGGGAACTGCATTTGTGACTGCATGGCTAGAGTACGGTAGAGGGGGATGGAATTCCGCGTGTAGCAGTGAAATGCGTAGATATGCGGAGGAACACCGATGGCGAAGGCAATCCCCTGGACCTGTACTGACGCTCATGCACGAAAGCGTGGGGAGCAAACAGGATTAGATACCCGAGTAGTCC</w:t>
      </w:r>
    </w:p>
    <w:p w14:paraId="27B93E5C">
      <w:pPr>
        <w:rPr>
          <w:rFonts w:hint="eastAsia"/>
        </w:rPr>
      </w:pPr>
      <w:r>
        <w:rPr>
          <w:rFonts w:hint="eastAsia"/>
        </w:rPr>
        <w:t>&gt;OTU007867</w:t>
      </w:r>
    </w:p>
    <w:p w14:paraId="2370B08D">
      <w:pPr>
        <w:rPr>
          <w:rFonts w:hint="eastAsia"/>
        </w:rPr>
      </w:pPr>
      <w:r>
        <w:rPr>
          <w:rFonts w:hint="eastAsia"/>
        </w:rPr>
        <w:t>CCTACGGGCGGCTGCAGTGGGGAATCTTGCACAATGGGGGCAACCCTGATGCAGCGACGCCGCGTGAGCGATGAAGCCCTTCGGGGTGTAAAGCTCTTTCGACCGGAACGATAATGACGGTACCGGGAGAAGAAGCTGCGGCTAACTACGTGCCAGCAGCCGCGGTAATACGTAGGCAGCGAGCGTTGTTCGGAGTTACTGGGCGTAAAGCGTGCGTAGGCGGTGCCATAAGTCTGTTGTGAAATCTCCCGGCTCAACTGGGAGGGTGCGGTGGAAACTGTGGTGCTGGAGTGTGGGAGAGGTGAGTGGAACTGCGAGTGTAGAGGTGAAATGCGCAGATATCGGGAAGAACACCTATGGCGAAGGCAGCTCTCTGGGACGGTACTGACGCTGAGACGCGAAAGCGTGGGGAGCGAACAGGATTAGATACCCCGGTAGTCC</w:t>
      </w:r>
    </w:p>
    <w:p w14:paraId="40A63C43">
      <w:pPr>
        <w:rPr>
          <w:rFonts w:hint="eastAsia"/>
        </w:rPr>
      </w:pPr>
      <w:r>
        <w:rPr>
          <w:rFonts w:hint="eastAsia"/>
        </w:rPr>
        <w:t>&gt;OTU007868</w:t>
      </w:r>
    </w:p>
    <w:p w14:paraId="30ACFCB1">
      <w:pPr>
        <w:rPr>
          <w:rFonts w:hint="eastAsia"/>
        </w:rPr>
      </w:pPr>
      <w:r>
        <w:rPr>
          <w:rFonts w:hint="eastAsia"/>
        </w:rPr>
        <w:t>CCTACGGGGGGCAGCAGTGGGGAATCTTGCGCAATGGGCGAAAGCCTGACGCAGCGATGCCGCGTGCGGGATGAAGGCCTTCGGGTTGTAAACCGCTTTCAGGAGGGACGAAGCCACTCAGGTTAATAGCCCAGAGGGTGACGGTACCTCCAGAAGAAGCCCCGGCTAACTACGTGCCAGCAGCCGCGGTAATACGTAGGAGGCGAGCGTTGTCCGGAGTTACTGGGCGTAAAGCGCGCGCAGGCGGGCGCCAGGGTCTCCCGTGAAAGCCCCCAGCTCAACTGGGGAGGGTCGGGGGAAACCGTGCGCCTGGAGGCTGGGAGAGGCCGGTGGAATTCGGGGTGTAGCGGTGAAATGCGCAGATATCGGGAGGAACACCAATTGCGAAGGCAGCTCGCTGGGACGTGACTGACGCTGAGACGCGAAAGCGTGGGGAGCAAACAGGATTAGATACCCCAGTAGTCC</w:t>
      </w:r>
    </w:p>
    <w:p w14:paraId="3354F9D8">
      <w:pPr>
        <w:rPr>
          <w:rFonts w:hint="eastAsia"/>
        </w:rPr>
      </w:pPr>
      <w:r>
        <w:rPr>
          <w:rFonts w:hint="eastAsia"/>
        </w:rPr>
        <w:t>&gt;OTU007869</w:t>
      </w:r>
    </w:p>
    <w:p w14:paraId="2C18099B">
      <w:pPr>
        <w:rPr>
          <w:rFonts w:hint="eastAsia"/>
        </w:rPr>
      </w:pPr>
      <w:r>
        <w:rPr>
          <w:rFonts w:hint="eastAsia"/>
        </w:rPr>
        <w:t>CCTACGGGAGGCTGCAGTGGGGAATTTTGGACAATGGGCGCAAGCCTGATCCAGCCATGCCGCGTGGGTGAAGAAGGCCTTCGGGTTGTAAAGCCCTTTCGGCTGGGACGAAAAGGTTCGGGTTAATAACTCGGATCCATGACGGTACCAGCAGAAGAAGCACCGGCTAACTTCGTGCCAGCAGCCGCGGTAATACGAAGGGTGCAAGCGTTACTCGGAATTACTGGGCGTAAAGCGTGCGTAGGTGGTTTGTTAAGTCTGATGTGAAAGCCCCCGGCTCAACCGGGGAGGGTCGTCGGGGACTGATTGGCTTGAGGGCGGTAGGGGCCGGTGGAATTCCCGGTGTAGTGGTGAAATGCGTAGAGATCGGGAGGAACACCAGTAGCGAAGGCGGCCGGCTGGGCCGACCCTGACGCTGAGGCGCGAAGGCGTGGGGAGCGAACGGGATTAGATACCCCTGTAGTCC</w:t>
      </w:r>
    </w:p>
    <w:p w14:paraId="210A5D59">
      <w:pPr>
        <w:rPr>
          <w:rFonts w:hint="eastAsia"/>
        </w:rPr>
      </w:pPr>
      <w:r>
        <w:rPr>
          <w:rFonts w:hint="eastAsia"/>
        </w:rPr>
        <w:t>&gt;OTU007870</w:t>
      </w:r>
    </w:p>
    <w:p w14:paraId="4B5E8BF8">
      <w:pPr>
        <w:rPr>
          <w:rFonts w:hint="eastAsia"/>
        </w:rPr>
      </w:pPr>
      <w:r>
        <w:rPr>
          <w:rFonts w:hint="eastAsia"/>
        </w:rPr>
        <w:t>CCTACGGGTGGCAGCAGTGGGGAATTGTTCACAATGGGCGCAAGCCTGATGACGCAACGCCGCGTGGAGGATGAAGGTCTTCGGATTGTAAACTCCTGTTGCCCGGGACGAAACGCTACGACCTAACACGTCGGAGCCTGACGGTACCGGGTGAGGAAGCCCCGGCTAACTCTGTGCCAGCAGCCGCGGTAATACAGAGGGGGCAAGCGTTGTTCGGATTTATTGGGTTTAAAGGGTGCGTAGGCGGCATGGCAAGTTTGATGTGAAAGCTTCGGGCTTAACCCGGAAATGGCATTGAATACTGCTGTGCTGGAGGGTCGGAGGGGGGACTGGAATTCTTGGTGTAGCAGTGAAATGCGTAGATATGCGGAGGAACACCGATGGCGAAGGCAATCCCCTGGGCCTGTACTGACGCTCATGCACGAAAGCGTGGGGAGCAAACAGGATTAGATACCCCAGTAGTCC</w:t>
      </w:r>
    </w:p>
    <w:p w14:paraId="778D534A">
      <w:pPr>
        <w:rPr>
          <w:rFonts w:hint="eastAsia"/>
        </w:rPr>
      </w:pPr>
      <w:r>
        <w:rPr>
          <w:rFonts w:hint="eastAsia"/>
        </w:rPr>
        <w:t>&gt;OTU007871</w:t>
      </w:r>
    </w:p>
    <w:p w14:paraId="5FE50FD0">
      <w:pPr>
        <w:rPr>
          <w:rFonts w:hint="eastAsia"/>
        </w:rPr>
      </w:pPr>
      <w:r>
        <w:rPr>
          <w:rFonts w:hint="eastAsia"/>
        </w:rPr>
        <w:t>CCTACGGGAGGCTGCAGTGGGGAGTATTGGACAATGGGGGCAACCCTGATCCAGCAATGCCGCGTGAGTGATGAAGGCCTTAGGGTTGTAAAGCTCTTTCGGCGGGGACGATGATGACGGTACCCGCAGAAGAAGCCACGGCTAACTACGTGCCAGCAGCCGCGGTAATACGTAGGGTGCAGGCGGTGTGGTAAGTCTGGTGTGAAATCCTGGGGCTCAACCCCAGAATTGCACTGGATACTGCCATGCTAGAGGACTGGAGAGGAGATTGGAATTCACGGTGTAGCAGTGAAATGCGTAGATATCGTGAGGAAGACCAGTGGCGAAGGCGAATCTCTGGACAGTTCCTGACGCTCATGCACGAAGGCCAGGGGAGCGAACGGGATTAGATACCCGTGTAGTCC</w:t>
      </w:r>
    </w:p>
    <w:p w14:paraId="0E0B9950">
      <w:pPr>
        <w:rPr>
          <w:rFonts w:hint="eastAsia"/>
        </w:rPr>
      </w:pPr>
      <w:r>
        <w:rPr>
          <w:rFonts w:hint="eastAsia"/>
        </w:rPr>
        <w:t>&gt;OTU007872</w:t>
      </w:r>
    </w:p>
    <w:p w14:paraId="579935B4">
      <w:pPr>
        <w:rPr>
          <w:rFonts w:hint="eastAsia"/>
        </w:rPr>
      </w:pPr>
      <w:r>
        <w:rPr>
          <w:rFonts w:hint="eastAsia"/>
        </w:rPr>
        <w:t>CCTACGGGAGGCAGCAGTGGGGAATATTGCACAATGGGCGCAAGCCTGATGCAGCGACGCCGCGTGGGGGATGACGGCCTTCGGGTTGTAAACCTCTGTCACCGGGGAAGAAACGCTGCAAGTTAACAGCTTGCAGCCTGACTTAACCCGGAGAGGAAGCAGTGGCTAACTCTGTGCCAGCAGCCGCGGTAATACAGAGGGCGCAAGCGTTATTCGGAATTACTGGGCGTAAAGGGTTCGTAGGTGGCCAACTAAGTCAGACGTGAAATCCCTCAGCTTAACTGGGGAACTGCGTCCGATACTGGTTGGCTTGAATCCGGGAGAGGGATGCGGAATTCCAGGTGTAGCGGTGAAATGCATAGATATCTTCCAGAACACCGATAGCGTAGGCAGCTTACTAAGCTATAACTGACGCTGAGGCACGAAAGCGTGGGGAGCGAACAGGATTAGATACCCCTGTAGTCC</w:t>
      </w:r>
    </w:p>
    <w:p w14:paraId="3BAA60EA">
      <w:pPr>
        <w:rPr>
          <w:rFonts w:hint="eastAsia"/>
        </w:rPr>
      </w:pPr>
      <w:r>
        <w:rPr>
          <w:rFonts w:hint="eastAsia"/>
        </w:rPr>
        <w:t>&gt;OTU007873</w:t>
      </w:r>
    </w:p>
    <w:p w14:paraId="1F2DD9A9">
      <w:pPr>
        <w:rPr>
          <w:rFonts w:hint="eastAsia"/>
        </w:rPr>
      </w:pPr>
      <w:r>
        <w:rPr>
          <w:rFonts w:hint="eastAsia"/>
        </w:rPr>
        <w:t>CCTACGGGGGGCTGCAGTAAGGAATTTTGGGCAATGGGCGAAAGCCTGACCCAGCAACGCCGCGTGGGGGACGACGGCCCTCGGGTTGTAAACCGCTTTCAGCAGGGACGAAGCGAAAGTGACGGTACCTGCAGAAGAAGGTCCGGCCAACTACGTGCCAGCAGCCGCGGTAATACGTAGGGACCGAGCGTTGTCCGGATTTACTGGGCGTAAAGCGTGCGTAGGCGTTTCGTTAAGTCTCTAGTGAAAGCCCTCGGCTCAACTGAGGAATTGTTAGAGATACTGGCGGAATAGAGTATGGCAGAGGCAGACGGAATTCTTGGTGTAGCGGTGAAATGCGTAGATATCGAGAGGAACACCTGCGGCGAAGGCGGGTTGCTGGGCCGACACTGACGCTGAGGCGCGAAAGCCAGGGGAGCGAACGGGATTAGATACCCCTGTAGTCC</w:t>
      </w:r>
    </w:p>
    <w:p w14:paraId="0805E342">
      <w:pPr>
        <w:rPr>
          <w:rFonts w:hint="eastAsia"/>
        </w:rPr>
      </w:pPr>
      <w:r>
        <w:rPr>
          <w:rFonts w:hint="eastAsia"/>
        </w:rPr>
        <w:t>&gt;OTU007874</w:t>
      </w:r>
    </w:p>
    <w:p w14:paraId="1B2F1E35">
      <w:pPr>
        <w:rPr>
          <w:rFonts w:hint="eastAsia"/>
        </w:rPr>
      </w:pPr>
      <w:r>
        <w:rPr>
          <w:rFonts w:hint="eastAsia"/>
        </w:rPr>
        <w:t>CCTACGGGTGGCTGCAGTGGGGAATATTGCGCAATGGGCGGAAGCCTGACGCAGCGACGCCGCGTGGGGGATGACGGCCTTCGGGTTGTAAACCCCTTTCAGCATCGACGAAGCTCCATCTTTTCGGGGTGGGGTGACGGTAGGTGCAGAAGAAGCGCCGGCTAACTACGTGCCAGCAGCCGCGGTAATACGTAGGGCGCGAGCGTTGTCCGGAATTATTGGGCGTAAAGAGCTCGTAGGCGGTCTGTCGCGTCTGTCGTGAAAGCCCACGGCTTAACTGTGGGTCTGCGGTGGATACGGGCAGGCTAGAGGCAGGTAGGGGAGCATGGAATTCCCGGTGTAGCGGTGAAATGCGTAGAGATCGGGAGGAACATCCGTGGCGAAGGCGGCTCTCTGGACCAGCACTGACGTTGAGGCACGAAAGCGTGGGGAGCAAACAGGATTAGATACCCCGGTAGTCC</w:t>
      </w:r>
    </w:p>
    <w:p w14:paraId="5B122910">
      <w:pPr>
        <w:rPr>
          <w:rFonts w:hint="eastAsia"/>
        </w:rPr>
      </w:pPr>
      <w:r>
        <w:rPr>
          <w:rFonts w:hint="eastAsia"/>
        </w:rPr>
        <w:t>&gt;OTU007875</w:t>
      </w:r>
    </w:p>
    <w:p w14:paraId="1ACC1583">
      <w:pPr>
        <w:rPr>
          <w:rFonts w:hint="eastAsia"/>
        </w:rPr>
      </w:pPr>
      <w:r>
        <w:rPr>
          <w:rFonts w:hint="eastAsia"/>
        </w:rPr>
        <w:t>CCTACGGGGGGCTGCAGTAGGGAATATTGCGCAATGGAGGAAACTCTGACGCAGCGACGCCGCGTGGGTGATGAAGGCCTTCGGGTCGTAAAGCCCTGTCGGAGGGGACGAAAAACAATTTGGCTAACATCCAACTTGCTTGACGGTACCCTTAAAGGAAGCACCGGCTAACTACGTGCCAGCAGCCGCGGTAATACGTAGGGTGCTAGCGTTGTTCGGAATCATTGGGCGTAAAGCGCGTGTAGGCGGTCAGTTAAGTCGGATGTGAAATCCCTAGGCTCAACCAAGGAAGTGCATTCGAAACTAGCTGGCTGGAAGACGGTAGAGGAAGGTGGAATTCCTAGTGTAGAGGTGAAATTCGTAGATATTAGGAGGAATACCGGTGGCGAAGGCGGCCTTCTGGACTGTTCTTGACGCTGAGACGCGAAAGCGTGGGTAGCAAACAGGATTAGATACCCCTGTAGTCC</w:t>
      </w:r>
    </w:p>
    <w:p w14:paraId="78166A3C">
      <w:pPr>
        <w:rPr>
          <w:rFonts w:hint="eastAsia"/>
        </w:rPr>
      </w:pPr>
      <w:r>
        <w:rPr>
          <w:rFonts w:hint="eastAsia"/>
        </w:rPr>
        <w:t>&gt;OTU007876</w:t>
      </w:r>
    </w:p>
    <w:p w14:paraId="461BA985">
      <w:pPr>
        <w:rPr>
          <w:rFonts w:hint="eastAsia"/>
        </w:rPr>
      </w:pPr>
      <w:r>
        <w:rPr>
          <w:rFonts w:hint="eastAsia"/>
        </w:rPr>
        <w:t>CCTACGGGCGGCTGCAGTGGGGAATATTGCGCAATGGACGAAAGTCTGACGCAGCGACGCCGCGTGTGGGAGGAAGCTCTTCGGGGTGTAAACCACTGTCAGAGGGGAAGAACCCCGCAGGTTCGAACAGGACCGGCGGTTGACGGTACCCTCAAAGGAAGCGCCGGCTAACTCCGTGCCAGCAGCCGCGGTAAGACGGAGGGCGCAAGCGTTGTTCGGAATTACTGGGCGTAAAGCGCGGGCAGGCGGTCTGTTAAGTCGTTTGTGAAAATCCGGGGCTCAACCCCGTGAAATGCGTACGATACTGGCAGGCTGGAGACCGGTAGAGGCTAGCGGAATTCCTGGTGTAGCGGTGGAATGCGTAGATATCAGGAAGAACACCTGTGGCGAAGGCGGCTAGCTGGGCCGGGTCTGACGCTCATCCGCGAAAGCGTGGGGAGCAAACAGGATTAGATACCCCAGTAGTCC</w:t>
      </w:r>
    </w:p>
    <w:p w14:paraId="1A1478D0">
      <w:pPr>
        <w:rPr>
          <w:rFonts w:hint="eastAsia"/>
        </w:rPr>
      </w:pPr>
      <w:r>
        <w:rPr>
          <w:rFonts w:hint="eastAsia"/>
        </w:rPr>
        <w:t>&gt;OTU007877</w:t>
      </w:r>
    </w:p>
    <w:p w14:paraId="7A16B73C">
      <w:pPr>
        <w:rPr>
          <w:rFonts w:hint="eastAsia"/>
        </w:rPr>
      </w:pPr>
      <w:r>
        <w:rPr>
          <w:rFonts w:hint="eastAsia"/>
        </w:rPr>
        <w:t>CCACGGGGGGCTGCAGTAAGGAATATTGGGCAATGGACGCAAGTCTGACCCAGCCATGCCGCGTGGAGGATGAAGGTCCTCTGGATTGTAAACTTCTTTTATCTGGGAAGAAATCCATGAATTCTTTCGTGGTTGACGGTACCAGATGAATAAGCACCGGCTAACTCTGTGCCAGCAGCCGCGGTAATACGGAGGGTGCAAGCGTTATCCGGATTTATTGGGTTTAAAGGGTCCGTAGGCGGATGTGTAAGTCAGTGGTGAAAGCCTGTTGCTTAACAACAGAACTGCCATTGATACTGTCGATCTTGAATATGTTTGATGTGGGCGGAATATGACATGTAGCGGTGAAATGCTTAGATATGTCATAGAACACCGATTGCGAAGGCAGCTTGCTACACAATTATTGACACTGAGGCACGAAAGCGTGGGGAGCAAACAGGATTAGATACCCCAGTAGTCC</w:t>
      </w:r>
    </w:p>
    <w:p w14:paraId="15594D65">
      <w:pPr>
        <w:rPr>
          <w:rFonts w:hint="eastAsia"/>
        </w:rPr>
      </w:pPr>
      <w:r>
        <w:rPr>
          <w:rFonts w:hint="eastAsia"/>
        </w:rPr>
        <w:t>&gt;OTU007878</w:t>
      </w:r>
    </w:p>
    <w:p w14:paraId="29E4D83C">
      <w:pPr>
        <w:rPr>
          <w:rFonts w:hint="eastAsia"/>
        </w:rPr>
      </w:pPr>
      <w:r>
        <w:rPr>
          <w:rFonts w:hint="eastAsia"/>
        </w:rPr>
        <w:t>CCTACGGGTGGCTGCAGTAGGGAATCTTCCACAATGGGCGAAAGCCTGATGGAGCAACGCCGCGTGAGTGAAGAAGGTTTTCGGATCGTAAAACTCTGTTGTAAGGGAAGAACAAGTACAGTAGTAACTGGCTGTACCTTGACGGTACCTTATTAGAAAGCCACGGCTAACTACGTGCCAGCAGCCGCGGTAATACGGAGGGTGCAAGCGTTATCCGGATTCACTGGGTTTAAAGGGTGCGTAGGCGGCGTGTCAAGTCGATCGTGAAATCTCCGGGCTTAACTCGGAACTGCCGATCGATACTGACGTGCTAGAGTGCAGAAAGGGCAACCGGAATTCTTGGTGTAGCGGTGAAATGCGTAGATATCAAGAGGAACACCTGAGGCGAAGGCGGGTTGCTAGGCTGACACTGACGCTGAGTGCGCGAAAGCCAGGGGAGCAAACGGGATTAGATACCCCAGTAGTCC</w:t>
      </w:r>
    </w:p>
    <w:p w14:paraId="503CE439">
      <w:pPr>
        <w:rPr>
          <w:rFonts w:hint="eastAsia"/>
        </w:rPr>
      </w:pPr>
      <w:r>
        <w:rPr>
          <w:rFonts w:hint="eastAsia"/>
        </w:rPr>
        <w:t>&gt;OTU007879</w:t>
      </w:r>
    </w:p>
    <w:p w14:paraId="298BCDA8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GTTAATACCTTGCTGTTTTGACGTTACCTCATGAATAAGGGGCTCCCAACTCTGTGCCAGCAGGAGCGGTAATACAGAGGCCCCAAGCATTACCCGGATTTACTGGGCGTAAAGGGTGCGTAGGCGGTGATGTAAGACAGATGTGAAATCCCCGGGCTCAACCTGGGAACTGCATTTGTGACTGCATCGCTGGAGTGCGGCAGAGGGGGATGGAATTCCGCGTGTAGCAGTGAAATGCGTAGATATTCGGAAGAACACCAGTGGCGAAGGCGACTCACTGGACATGTATTGACGCTGAGGTGCGAAAGCGTGGGGAGCAAACAGGATTAGATACCCTAGTAGTCC</w:t>
      </w:r>
    </w:p>
    <w:p w14:paraId="6FB29653">
      <w:pPr>
        <w:rPr>
          <w:rFonts w:hint="eastAsia"/>
        </w:rPr>
      </w:pPr>
      <w:r>
        <w:rPr>
          <w:rFonts w:hint="eastAsia"/>
        </w:rPr>
        <w:t>&gt;OTU007880</w:t>
      </w:r>
    </w:p>
    <w:p w14:paraId="36AAC26D">
      <w:pPr>
        <w:rPr>
          <w:rFonts w:hint="eastAsia"/>
        </w:rPr>
      </w:pPr>
      <w:r>
        <w:rPr>
          <w:rFonts w:hint="eastAsia"/>
        </w:rPr>
        <w:t>CCTACGGGGGGCTGCAGTAGGGGATCTTGCACAATGGGCGCAAGCCTGATGCAGCGATGCCGCGTGAGGGATGAAGGCCTTCGGGTTGTAAACCTCTTTCAGTAGGGAAGAAGCCACGGGTCACCGTGGTGACGGTACCTGCAGAAGAAGCCCCGGCTAACTACGTGCCAGCAGCCGCGGTAAAACGTAGGGGGCAAGCGTTGCCCGGATTCACTGGGCGTAAAGCGGGTGTAGGCGGTTCTTTAAGTCAGATGTGAAATCCTACGGCTCAACCGTGGAATCGCATCTGATACTGGGGAACTTGAGGACGGTAGAGGTCGGTGGAATTCCCGGTGTACCGGTGAAATGCGCAGATATCAGGAAGAACACCAGCGGCGAAGGCGGCGCTCTGGGCCAATACTGACGCTGAGGAGCGAAAGCGTGGGGAGCGAACAGGATTAGATACCCCAGTAGTCC</w:t>
      </w:r>
    </w:p>
    <w:p w14:paraId="5C28F2A6">
      <w:pPr>
        <w:rPr>
          <w:rFonts w:hint="eastAsia"/>
        </w:rPr>
      </w:pPr>
      <w:r>
        <w:rPr>
          <w:rFonts w:hint="eastAsia"/>
        </w:rPr>
        <w:t>&gt;OTU007881</w:t>
      </w:r>
    </w:p>
    <w:p w14:paraId="1C8043D6">
      <w:pPr>
        <w:rPr>
          <w:rFonts w:hint="eastAsia"/>
        </w:rPr>
      </w:pPr>
      <w:r>
        <w:rPr>
          <w:rFonts w:hint="eastAsia"/>
        </w:rPr>
        <w:t>CCTACGGGCGGCTGCAGTGGGGAATCTTGCGCAATGGGCGAAAGCCTGACGCAGCGACGCCGCGTGGGGGATGAAGGCCCTCGGGTTGTAAACCCCTTTCGGCAGGGAAGAAGCCGCAAGGTGACGGTACCTGCAGAAGAAGCCCCGGCTAACTACGTGCCAGCAGCCGCGGTAAGACAGAGGTGCCGAGCGTTAGGCGGAATCACTGGGCTTAAAGCGTGTGTAGGCGGATGCCTAAGTACCTTGTGAAATCCCACGGCTCAACCGTGGAACTGCTTGGTATACTGGGTGTCTTGAGCCACTTAGGGGCAAGCGGAACAAATGGTGGAGCGGTGAAATGCGTAGATATCATTTGGAACGCCAATGGTGAAAACAGCTTGCTGGGAGTGTGCTGACGCTGAGACACGAAAGCCAGGGGAGCGAACGGGATTAGATACCCTTGTAGTCC</w:t>
      </w:r>
    </w:p>
    <w:p w14:paraId="41A20842">
      <w:pPr>
        <w:rPr>
          <w:rFonts w:hint="eastAsia"/>
        </w:rPr>
      </w:pPr>
      <w:r>
        <w:rPr>
          <w:rFonts w:hint="eastAsia"/>
        </w:rPr>
        <w:t>&gt;OTU007882</w:t>
      </w:r>
    </w:p>
    <w:p w14:paraId="1C285921">
      <w:pPr>
        <w:rPr>
          <w:rFonts w:hint="eastAsia"/>
        </w:rPr>
      </w:pPr>
      <w:r>
        <w:rPr>
          <w:rFonts w:hint="eastAsia"/>
        </w:rPr>
        <w:t>CCTACGGGTGGCTGCAGTGGGGAATCTTGCGCAATGGGCGAAAGCCTGACGCAGCAACGCCGCGTGCGGGATGAAGGCTCTCGGGTTGTAAACCGCTTTCAGCAGGAACGAAAATGACGGTACTTGCAGAAGAAGGTGCGGCCAACTATGTGCCAGCAGCCGCGGTGATACATAGGCACCAAGCGTTGTCCGGATTTATTGGGCGTAAAGAGCTCGTAGGTGGTTCGGTAAGTCGGGTGTGAAAACTTTGGGCTCAACCCAAAGCCTGCATCCGATACTGCTGTGACTAGAGTTCGGTAGGGGAGCGGGGAATTCCAGGTGTAGCGGTGAAATGCGTAGATATCTGGAGGAACACCGGTGGCGAAGGCGGCATCCTGGACCGATATTGACGCTGATGCGCGAAAGCCAGGGGAGCAAACGGGATTAGATACCCCGGTAGTCC</w:t>
      </w:r>
    </w:p>
    <w:p w14:paraId="23DB2051">
      <w:pPr>
        <w:rPr>
          <w:rFonts w:hint="eastAsia"/>
        </w:rPr>
      </w:pPr>
      <w:r>
        <w:rPr>
          <w:rFonts w:hint="eastAsia"/>
        </w:rPr>
        <w:t>&gt;OTU007883</w:t>
      </w:r>
    </w:p>
    <w:p w14:paraId="21304D74">
      <w:pPr>
        <w:rPr>
          <w:rFonts w:hint="eastAsia"/>
        </w:rPr>
      </w:pPr>
      <w:r>
        <w:rPr>
          <w:rFonts w:hint="eastAsia"/>
        </w:rPr>
        <w:t>CCTACGGGGGGCTGCAGCAAGGAATTTTCGGCAATGGGCGCAAGCCTGACCGAGCAACGCCGCGTGCAGGATGACGGCCTTCGGGTTGTAAACTGCTTTTGAGGGGGAAGATACAGACGGTACCCCTCGAACAAGGCTCGGCTAACTCTGTGCCAGCAGCCGCGGTAAGACAGAGGAGCCAAGCGTTGTCCGGATTGACTGGGCGTAAAGCGCACGCAGGTGGTTGCGCAAGTGCCATGTGAAAGCCGGTGGCTTAACTACCGGAGGCCATGGCAGACTGCCTAACTTGAGCCCGTGAGAGGTCCGTGGAATTGCCGGTGTAGTGGTGATATGCGTAGATATCGGCAGGAACACCCAAGGGGAAGCCAGCGGACTGGCGCGGCGCTGACACTGAGGTGCGAAAGCGTGGGGAGCGAACTGGATTAGATACCCGAGTAGTCC</w:t>
      </w:r>
    </w:p>
    <w:p w14:paraId="174EEAA5">
      <w:pPr>
        <w:rPr>
          <w:rFonts w:hint="eastAsia"/>
        </w:rPr>
      </w:pPr>
      <w:r>
        <w:rPr>
          <w:rFonts w:hint="eastAsia"/>
        </w:rPr>
        <w:t>&gt;OTU007884</w:t>
      </w:r>
    </w:p>
    <w:p w14:paraId="7D2EF31D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TCGGGACGAAAAGCTCCGACCTAATACGTCGGAGTCTGACGGTACCGGGTGAGGAAGCCCCGGCTAACTCTGTGCCAGCAGCCGCGGTAAGACAGAGGGGGCAAGCGTTGTCCGGATTGACTGGGCGTAAAGGGTCCGCAGGCGGCCCGGCGCGTGTGGTGTGAAATCGGCGGGCTTAACCCGCCGCCGCCATCGCATACGGCCGGGCTCGAGCCGTGCAGAGGTGCGTGGAATTGCCGGTGTAGTGGTGAAATGCGTAGAGATCGGCAGGAACACCAAGGGGGAAGCCAGCGCACTGGGCACGTGCTGACGCTCAGGGACGACAGCGTGGGGAGCCAACTGGATTAGATACCCCAGTAGTCC</w:t>
      </w:r>
    </w:p>
    <w:p w14:paraId="7EDF5680">
      <w:pPr>
        <w:rPr>
          <w:rFonts w:hint="eastAsia"/>
        </w:rPr>
      </w:pPr>
      <w:r>
        <w:rPr>
          <w:rFonts w:hint="eastAsia"/>
        </w:rPr>
        <w:t>&gt;OTU007885</w:t>
      </w:r>
    </w:p>
    <w:p w14:paraId="3F062560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CGGCTCCGACCTAATACGTCGGAGTGTGACGGTACCGGGTGAGGAAGCCCCGGCTAACTCTGTGCCAGCAGCCGCGGTAATACAGAGGGGGCAAGCGTTGTTCGGATTTACTGGGCGTAAAGCGCGCGCAGGTGGCAGTGCAAGTATGGGGTGAAATCTCCCTGCTCAACGGGGAGGGTGCCTTGTAAACTGCACAGCTAGAGGGCGGTAGAGGGGTGTGGAATTGCTGGTGTAGCGGTGAAATGCGTAGAGATCAGCAGGAACACCCGTGGCGAAGGCGGCACCCTGGGCCGCACCTGACGCTGAGGCGCGAAAGCGTGGGGAGCAAACAGGATTAGATACCCGGGTAGTCC</w:t>
      </w:r>
    </w:p>
    <w:p w14:paraId="6D820886">
      <w:pPr>
        <w:rPr>
          <w:rFonts w:hint="eastAsia"/>
        </w:rPr>
      </w:pPr>
      <w:r>
        <w:rPr>
          <w:rFonts w:hint="eastAsia"/>
        </w:rPr>
        <w:t>&gt;OTU007886</w:t>
      </w:r>
    </w:p>
    <w:p w14:paraId="51513680">
      <w:pPr>
        <w:rPr>
          <w:rFonts w:hint="eastAsia"/>
        </w:rPr>
      </w:pPr>
      <w:r>
        <w:rPr>
          <w:rFonts w:hint="eastAsia"/>
        </w:rPr>
        <w:t>CCTACGGGTGGCAGCAGTGAGGAATCTTGCGCAATGGTCGAAAGACTGACGCAGCCACGCCGCGTGGAGGATGAAGGTCCTATGGATCGTAAACTCCTTTTCTGAGGGAAGAAAACTCATCGATCGATGAGGCTGACGGTACCTCAGGAATAAGCACCGGCTAACTCCGTGCCAGCAGCCGCGGTAATACAGAGGGTGCGAGCGTTGTTCGGAATCATTGGGCGTAAAGGGCGTGTAGGCGGTTCGGTAAGTCTGCCGTGAAAACCCAGGGCTCAACCCTGGGCGTGCGGTGGATACTGCCGGGCTAGAGGGTGGTAGAGGCGAGTGGAATTCCCGGTGTAGCGGTGAAATTCGTAGATATTCGGAAGAACACCAGTGGCGAAGGCGGCTCACTGGCCCGGTACTGACGCTGAGGTGCGAAAGCGTGGGGAGCAAACAGGATTAGATACCCCTGTAGTCC</w:t>
      </w:r>
    </w:p>
    <w:p w14:paraId="5EB85393">
      <w:pPr>
        <w:rPr>
          <w:rFonts w:hint="eastAsia"/>
        </w:rPr>
      </w:pPr>
      <w:r>
        <w:rPr>
          <w:rFonts w:hint="eastAsia"/>
        </w:rPr>
        <w:t>&gt;OTU007887</w:t>
      </w:r>
    </w:p>
    <w:p w14:paraId="78F9E2E5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GCTGTCGTAGGGGAGAAAGGTCTCGTGAAGAGCGAGATTTGATCTATCCTAGGAGGAAGTCGGGGCTAAGTTCGTGCCAGCAGCCGCGGTAACACGAACCCGACAAACGTTATTCGGAATTATTGGGCTTAAAGGGTGCGTAGGCGGTGCGGTAAGTGAGGTGTGAAATGCCACGGCTCAACCGTGGAAGTGCACTCGAAACTGCGAAGCTTGAGTCCTGGAGAGGAAGGTGGAATGCTTGGTGTAGAGGTGAAATTCGTAGATATCAGGAGGAACACCGGTGGCGAAGGCGGCTCTCTGGACCACAACTGACGCTGAGGCGCGAAAGCTAGGGGAGCAAACAGGATTAGATACCCCTGTAGTCC</w:t>
      </w:r>
    </w:p>
    <w:p w14:paraId="1E8A756E">
      <w:pPr>
        <w:rPr>
          <w:rFonts w:hint="eastAsia"/>
        </w:rPr>
      </w:pPr>
      <w:r>
        <w:rPr>
          <w:rFonts w:hint="eastAsia"/>
        </w:rPr>
        <w:t>&gt;OTU007888</w:t>
      </w:r>
    </w:p>
    <w:p w14:paraId="1070149D">
      <w:pPr>
        <w:rPr>
          <w:rFonts w:hint="eastAsia"/>
        </w:rPr>
      </w:pPr>
      <w:r>
        <w:rPr>
          <w:rFonts w:hint="eastAsia"/>
        </w:rPr>
        <w:t>CCTACGGGGGGCAGCAGTAGGGAATCTTGCGCAATGGGCGCAAGCCTGAACCAGCCATGCCGCGTGCAGGATTAAGGCCCTATGGGTCGTAAACTGCTTTTGTACGGGAAGAAATCCCCCGATGCGTCGGGGGTTGACGGTACCGTGAGAATAAGGATCGGCTAACTTCGTGCCAGCAGCCGCGGTAATACGAAGGATCCAAGCGTTGTCCGGATTTACTGGGTTTAAAGGGTGCGTAGGCGGATGATTAAGTCAGTGGTGAAAGCCTGCAGCTTAACTGTAGAATTGCCATTGAAACTGATCGTCTCGAATGTGGTTGAGGTGGTTGGAATGTTGCATGTAGCGGTGAAATGCTTAGATATGCAACAGAACACCGATTGCGAAGGCAGATCACTAAACCATTATTGACGCTGAGGCACGAAAGCGTGGGGATCAAACAGGATTAGATACCCCGGTAGTCC</w:t>
      </w:r>
    </w:p>
    <w:p w14:paraId="00EFC328">
      <w:pPr>
        <w:rPr>
          <w:rFonts w:hint="eastAsia"/>
        </w:rPr>
      </w:pPr>
      <w:r>
        <w:rPr>
          <w:rFonts w:hint="eastAsia"/>
        </w:rPr>
        <w:t>&gt;OTU007889</w:t>
      </w:r>
    </w:p>
    <w:p w14:paraId="5D7EECA6">
      <w:pPr>
        <w:rPr>
          <w:rFonts w:hint="eastAsia"/>
        </w:rPr>
      </w:pPr>
      <w:r>
        <w:rPr>
          <w:rFonts w:hint="eastAsia"/>
        </w:rPr>
        <w:t>CCTACGGGTGGCTGCAGTGAGGAATATTGCGCAATGGGCGAAAGCCTGACGCAGCGACGCCGCGTGGGTGAAGAAGGCCCTCGGGTCGTAAAGCCCTGTCAGAGGGAAAGATAATGACGGTACCCTCTAAGGAAGCCACGGCTAATTACGTGCCAGCAGCCGCGGTAATACGTAAGTGGCGAGCGTTATCCGGAATTACTGGGCGTAAAGCGTGCGTAGGCGGTTTAGTGTGTGGGATTTGAAAGCCCGGGGCTCAACTCCGGATCCGGATCCCAAACTGCTAGACTCGAGAGTATCAGAGGAGAGCGGAATTCCCGGTGTAGCGGTGGAATGCATTGATATCGGGAGGAACACCAGTGGCGAAGGCGCCCATCTGGCCTAATACTGACGCTGAGGCACGAAAGCTAGGGGAGCAAACAGGATTAGATACCCGAGTAGTCC</w:t>
      </w:r>
    </w:p>
    <w:p w14:paraId="15876763">
      <w:pPr>
        <w:rPr>
          <w:rFonts w:hint="eastAsia"/>
        </w:rPr>
      </w:pPr>
      <w:r>
        <w:rPr>
          <w:rFonts w:hint="eastAsia"/>
        </w:rPr>
        <w:t>&gt;OTU007890</w:t>
      </w:r>
    </w:p>
    <w:p w14:paraId="520607AB">
      <w:pPr>
        <w:rPr>
          <w:rFonts w:hint="eastAsia"/>
        </w:rPr>
      </w:pPr>
      <w:r>
        <w:rPr>
          <w:rFonts w:hint="eastAsia"/>
        </w:rPr>
        <w:t>CCTACGGGGGGCTGCAGTAGGGAATCTTCCGCAATGGGCGCAAGCCTGACGGAGCAACGCCGCGTGGAGGATGAAGGTCTTCGGATTGTAAAGCTCTGTTGTTAGGGAAGAACAAGTACCGGAGTAACTGTCGGTACCTTGACGGTACCTAACCAGAAAGCCACGGCTAACTACGTGCCAGCAGCCGCGGTAATACGTAGGTGGCAAGCGTTGTCCGGAATCATTGGGCGTAAAGCGTGCGTAGGTGGTTCGTTAAGTCTGATGTGAAAGCCCTGGGCTCAACCTGGGAATGGCATTGGAAACTGGCGAGCTAGAGTGCGGTAGAGGGTAGTGGAATTCCCGGTGTAGCAGTGAAATGCGTAGAGATGTGGAGGAACACCAGTGGCGAAGGCGACTCTTTGGCCTGTAACTGACACTGAGGCGCGAAAGCGTGGGGAGCAAACAGGATTAGATACCCCAGTAGTCC</w:t>
      </w:r>
    </w:p>
    <w:p w14:paraId="162B7239">
      <w:pPr>
        <w:rPr>
          <w:rFonts w:hint="eastAsia"/>
        </w:rPr>
      </w:pPr>
      <w:r>
        <w:rPr>
          <w:rFonts w:hint="eastAsia"/>
        </w:rPr>
        <w:t>&gt;OTU007891</w:t>
      </w:r>
    </w:p>
    <w:p w14:paraId="5F1A5B53">
      <w:pPr>
        <w:rPr>
          <w:rFonts w:hint="eastAsia"/>
        </w:rPr>
      </w:pPr>
      <w:r>
        <w:rPr>
          <w:rFonts w:hint="eastAsia"/>
        </w:rPr>
        <w:t>CCTACGGGTGGCAGCAGTGGGGAATATTGCACAATGGGCGAAAGCCTGATCCAGCAATGCCGCGTGTGTGAAGAAGGCCTGCGGGTTGTAAAGCACTTTTGTCGGGAAAGAAAATCACAGGGTTAATACCCCTGTGCCTTGACGGTACCCGAAGAATAAGCACCGGCTAACTCCGTGCCAGCAGCCGCGGTAATACGGAGGGTGCAAGCGTTGTTCGGAATTACTGGGCGTAAAGCGCACGTAGGCGGCTATTCAAGTCAGAGGTGAAAGCCCGGGGCTCAACCCCGGAATAGCCTTTAAGACTGCATCGCTTGAACATCGGAGAGGTAAGTGGAATTCCGAGTGTAGAGGTGAAATTCGTAGATATTCGGAAGAACACCAGTGGCGAAGGCGGCTTTCTGGCCTAAGACTGACGCTCATGTACGAAAGCTAGGGGAGCAAACGGGATTAGATACCCGAGTAGTCC</w:t>
      </w:r>
    </w:p>
    <w:p w14:paraId="3F568B6B">
      <w:pPr>
        <w:rPr>
          <w:rFonts w:hint="eastAsia"/>
        </w:rPr>
      </w:pPr>
      <w:r>
        <w:rPr>
          <w:rFonts w:hint="eastAsia"/>
        </w:rPr>
        <w:t>&gt;OTU007892</w:t>
      </w:r>
    </w:p>
    <w:p w14:paraId="04BC9D99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TGGCTCTGACCTAACACGTCAGAGTATGACGGTACCGGGTGAGGAAGCCCCGGCTAACTCCGTGCCAGCAGCCGCGGTAATACGGAGGGGGCTAGCGTTGTTCGGAATTACTGGGCGTAAAGCGCACGTAGGCGGCTTTGCAAGTCGGATGTGAAATCCCTCGGCTTAACCGTGGAGGGTCATTGGAAACTGGGAGACTTGAGTGCAGAAGAGAAGAGTGGAATTCCACGTGTAGCGGTGAAATGCGTAGAGATGTGGAGGAACACCAGTGGCGAAGGCGGCCACCTGGACTGGTATTGACGCTGAGGTGCGAAAGCGTGGGGAGCAAACAGGATTAGATACCCGGGTAGTCC</w:t>
      </w:r>
    </w:p>
    <w:p w14:paraId="4E59B535">
      <w:pPr>
        <w:rPr>
          <w:rFonts w:hint="eastAsia"/>
        </w:rPr>
      </w:pPr>
      <w:r>
        <w:rPr>
          <w:rFonts w:hint="eastAsia"/>
        </w:rPr>
        <w:t>&gt;OTU007893</w:t>
      </w:r>
    </w:p>
    <w:p w14:paraId="718EC4D5">
      <w:pPr>
        <w:rPr>
          <w:rFonts w:hint="eastAsia"/>
        </w:rPr>
      </w:pPr>
      <w:r>
        <w:rPr>
          <w:rFonts w:hint="eastAsia"/>
        </w:rPr>
        <w:t>CCTACGGGTGGCTGCAGTGGGGAATTTTCCGCAATGGGCGAAAGCCTGACGGAGCAAGACCGCGTGAGGGAAGAAGGCCTGTGGGTTGTAAACCTCTTTTGATAGGGAAGAAGTTCTGACGGTACCTATCGAATCAGCCTCGGCTAACTCCGTGCCAGCAGCCGCGGTCATACGTAGGACCCAAGCGTTATCCGGAGTGACTGGGCGTAAAGAGTTGCGTAGGTGGTTTGTAAAGCGAATAGTGAAATCTGGCGGCTCAACCGTACAGGCTATTATTCAAACTCACAAACTCGAGAATGGTAGAGGTAACTGGAATTTCTTGTGTAGGAGTGAAATCCGTAGATATAAGAAGGAACACCAATGGCGTAGGCAGGTTACTGGACCATTTCTGACACTGAGGCACGAAAGCGTGGGGAGCGAACCGGATTAGATACCCCTGTAGTCC</w:t>
      </w:r>
    </w:p>
    <w:p w14:paraId="0DACDA0F">
      <w:pPr>
        <w:rPr>
          <w:rFonts w:hint="eastAsia"/>
        </w:rPr>
      </w:pPr>
      <w:r>
        <w:rPr>
          <w:rFonts w:hint="eastAsia"/>
        </w:rPr>
        <w:t>&gt;OTU007894</w:t>
      </w:r>
    </w:p>
    <w:p w14:paraId="649F7B80">
      <w:pPr>
        <w:rPr>
          <w:rFonts w:hint="eastAsia"/>
        </w:rPr>
      </w:pPr>
      <w:r>
        <w:rPr>
          <w:rFonts w:hint="eastAsia"/>
        </w:rPr>
        <w:t>CCTACGGGTGGCTGCAGTGGGGAATATTGCACAATGGGGGCAACCCTGATGCAGCGACGCCGCGTGAGCGATGAAGCCCTTCGGGGTGTAAAGCTCTTTCGGCAGGAACGATAATGACGGTACCTGAAGAAGAAGCTGCGGCTAACTACGTGCCAGCAGCCGCGGTAATACGTAGGCAGCGAGCGTTGTTCGGAGTTACTGGGCGTAAAGCGTCTGTAGGCGGTTGTTCAAGTTGCGTTTGAAAGCGCCCGGCTAAACTGGGCGAGGCGGCGCAAGACTGGACGGCTAGAGGGTGGTAGAGGGGCGTGGAATTCCGGGTGTAGCGGTGAAATGTGTAGAGATCCGGAAGAACACCGGTGGCGAAGGCGGTCGACTGGGCCAGTACTGACGCTGAGGCGCGACAGCGTGGGGAGCAAACAGGATTAGATACCCGTGTAGTCC</w:t>
      </w:r>
    </w:p>
    <w:p w14:paraId="11E0BF62">
      <w:pPr>
        <w:rPr>
          <w:rFonts w:hint="eastAsia"/>
        </w:rPr>
      </w:pPr>
      <w:r>
        <w:rPr>
          <w:rFonts w:hint="eastAsia"/>
        </w:rPr>
        <w:t>&gt;OTU007895</w:t>
      </w:r>
    </w:p>
    <w:p w14:paraId="16BA50BA">
      <w:pPr>
        <w:rPr>
          <w:rFonts w:hint="eastAsia"/>
        </w:rPr>
      </w:pPr>
      <w:r>
        <w:rPr>
          <w:rFonts w:hint="eastAsia"/>
        </w:rPr>
        <w:t>CCTACGGGCGGCAGCAGTGGGGAATATTGGACAATGGGCGAAAGCCTGATCCAGCGACGCCGCGTGGGTGAAGAAGGCCTGCGGGTTGTAAAGCCCTTTCGGTGGGGAAGAAAAGCCTCGACCTAACACGTCGGGGTCTTGACGTAACCCATAGAAGAAGCACCGGCTAACTCTGTGCCAGCAGCCGCGGTAATACGTAGGGTGCGAGCGTTAATCGGAATTACTGGGCGTAAAGTGTGCGCAGGCGGCGGTGCTGGCCCGGCGTGAAAGCCCCCGGCTCAACCGGGGAGGGTCGTCGGGGACCGCACCGCTTGAGGGCGGTAGGGGCTGGTGGAATGCCGGGTGTAGTGGTGAAATGCGTAGAGATGTGGAGGAACACCGATGGCGAAGGCAGCCTTCTGGGCCAACACTGACGCTGAGACGCGAAAGCTAGGGGAGCGAACAGGATTAGATACCCTGGTAGTCC</w:t>
      </w:r>
    </w:p>
    <w:p w14:paraId="114D74C9">
      <w:pPr>
        <w:rPr>
          <w:rFonts w:hint="eastAsia"/>
        </w:rPr>
      </w:pPr>
      <w:r>
        <w:rPr>
          <w:rFonts w:hint="eastAsia"/>
        </w:rPr>
        <w:t>&gt;OTU007896</w:t>
      </w:r>
    </w:p>
    <w:p w14:paraId="4DFC0E36">
      <w:pPr>
        <w:rPr>
          <w:rFonts w:hint="eastAsia"/>
        </w:rPr>
      </w:pPr>
      <w:r>
        <w:rPr>
          <w:rFonts w:hint="eastAsia"/>
        </w:rPr>
        <w:t>CCTACGGGGGGCAGCAGTGGGGAATATTGCGCAATGGGCGAAAGCCTGACGCAGCGACGCCGCGTGGAGGATGAAGGTCTTAGGATTGTAAACTCCTGTCAGATGGAAAGAAAGGCCTATGTTTAATAGACGTAGGATATGACGGTACCATCAGAGGAAGCACCGGCTAACTTCGTGCCAGCAGCCGCGGTAATACGAAGGGTGCAAACGTTATTCGGAATCACTGGGCGTAAAGGGTGCGTAGATGGCGTGTTAAGTTTGTTGTTAAAGGCTTCAGCCTAACTGAAGTATTGCGATGAAAACTGGCATGCTAGAGGGTGAGAGAGAGAAGTGGAATTCCTGGAGTAGCGGTGAAATGCGCAGATATCAGGAGGAACACCGGTGGCGAAGGCGCTGCTCTGGGCCGGTACTGACGCTGAGGAGCGAAAGCGTGGGGAGCAAACAGGATTAGATACCCTAGTAGTCC</w:t>
      </w:r>
    </w:p>
    <w:p w14:paraId="01A9B973">
      <w:pPr>
        <w:rPr>
          <w:rFonts w:hint="eastAsia"/>
        </w:rPr>
      </w:pPr>
      <w:r>
        <w:rPr>
          <w:rFonts w:hint="eastAsia"/>
        </w:rPr>
        <w:t>&gt;OTU007897</w:t>
      </w:r>
    </w:p>
    <w:p w14:paraId="47B8A522">
      <w:pPr>
        <w:rPr>
          <w:rFonts w:hint="eastAsia"/>
        </w:rPr>
      </w:pPr>
      <w:r>
        <w:rPr>
          <w:rFonts w:hint="eastAsia"/>
        </w:rPr>
        <w:t>CCTACGGGTGGCAGCAGTGGGGAATTTTGGACAATGGGGGCAACCCTGATCCAGCAATGCCGCGTGAGTGAAGAAGGCCTTCGGGTTGTAAAGCTCTTTTGTCAGGGAAGAAAAGGGAGTGGCTAATATCCATTCCTGCTGACGGTACCTGAAGAATAAGCACCGGCTAACTACGTGCCAGCAGCCGCGGTAATACGTAGGGGGCAAGCGTTGTCCGGATTTACTGGGCGTAAAGAGCGTGTAGGCGGCCAAGCAGGTCTGTTGTGAAAACTGGAGGCTCAACCTCCAGACGTCGACAGAAACCGCTTGGCTAGAGTCCGGAAGAGGAGAGTGGAATTCCTGGTGTAGCGGTGAAATGCGTAGAGATCAGGAGGAACACCCGTGGCGAAGGCGGCTCTCTGGGTCCGCCCTGACGCTGAGGCGCGAAAGCGTGGGGAGCGAACGGGATTAGATACCCGAGTAGTCC</w:t>
      </w:r>
    </w:p>
    <w:p w14:paraId="0E6A7842">
      <w:pPr>
        <w:rPr>
          <w:rFonts w:hint="eastAsia"/>
        </w:rPr>
      </w:pPr>
      <w:r>
        <w:rPr>
          <w:rFonts w:hint="eastAsia"/>
        </w:rPr>
        <w:t>&gt;OTU007898</w:t>
      </w:r>
    </w:p>
    <w:p w14:paraId="685A678B">
      <w:pPr>
        <w:rPr>
          <w:rFonts w:hint="eastAsia"/>
        </w:rPr>
      </w:pPr>
      <w:r>
        <w:rPr>
          <w:rFonts w:hint="eastAsia"/>
        </w:rPr>
        <w:t>CCTACGGGAGGCAGCAGTGGGGAATATTGGGCAATGGGGGCAACCCTGACCCAGCGACGCCGCGTGGGTGACGAAGGCCTTCGGGTCGTAAAGCCCTGTCAGGCGGAACGAACGGCTCCGGGGTGAAGAGCCCCGGGGAGTGACGGTACCGCCGAAGGAAGCACCGGCTAATTCCGTGCCAGCAGCCGCGGTAATACGGAAGGTGCGAGCGTTAATCGGAATTACTGGGCGTAAAGCGCACGTAGGTGGCTACTTAAGTCGGATGTGAAAGCCCTGGGCTTAACCTGGGAATTGCATCCGATACTGGGTGGCTAGAGTACGGTAGAGGGAGGTGGAATTCCAGGTGTAGCGGTGAAATGCGTAGAGATGTGGAGGAACACCGATGGCGAAGGCGGCCAGCTGGGCCAGGTCCGACACTGAGGCGCGAAAGCGTGGGGAGCAAACAGGATTAGATACCCTTGTAGTCC</w:t>
      </w:r>
    </w:p>
    <w:p w14:paraId="4DB95C37">
      <w:pPr>
        <w:rPr>
          <w:rFonts w:hint="eastAsia"/>
        </w:rPr>
      </w:pPr>
      <w:r>
        <w:rPr>
          <w:rFonts w:hint="eastAsia"/>
        </w:rPr>
        <w:t>&gt;OTU007899</w:t>
      </w:r>
    </w:p>
    <w:p w14:paraId="0B12B4C1">
      <w:pPr>
        <w:rPr>
          <w:rFonts w:hint="eastAsia"/>
        </w:rPr>
      </w:pPr>
      <w:r>
        <w:rPr>
          <w:rFonts w:hint="eastAsia"/>
        </w:rPr>
        <w:t>CCTACGGGTGGCTGCAGTGAGGAATATTGGGCAATGGGGGCAACCCTGACCCAGCAATGCCGCGTGCGGGAGGACGCCCTTCGGGGTGTAAACCGCTTTTGTGAGGGAGGAGCAAGGACCGTACCTCACGAAGAAGTCACGGCTAACTACGTGCCAGCAGCCGCGGTAAGACGAACCGTGCGAACGTTGTTCGGATTCACTGGGCTTAAAGGGCGCGTAGGCGGGCGTCCGCGTCCGGGGTGAAATCCTCCGGCTCAACCGGAGAACAGCCCCGGATACGGGACGCCTCGAGGGAGGTAGGGGTCGACGGAACTTCGGGTGGAGCGGTGAAATGCGTAGATATTGGGAGGAACACCGGTGGCGAAGGCGGCTACCTGGACCGGTTCTGACGCTGATGCGCGAAAGCGTGGGTAGCAAACAGGATTAGATACCCCTGTAGTCC</w:t>
      </w:r>
    </w:p>
    <w:p w14:paraId="606954EB">
      <w:pPr>
        <w:rPr>
          <w:rFonts w:hint="eastAsia"/>
        </w:rPr>
      </w:pPr>
      <w:r>
        <w:rPr>
          <w:rFonts w:hint="eastAsia"/>
        </w:rPr>
        <w:t>&gt;OTU007900</w:t>
      </w:r>
    </w:p>
    <w:p w14:paraId="15727EDA">
      <w:pPr>
        <w:rPr>
          <w:rFonts w:hint="eastAsia"/>
        </w:rPr>
      </w:pPr>
      <w:r>
        <w:rPr>
          <w:rFonts w:hint="eastAsia"/>
        </w:rPr>
        <w:t>CCTACGGGTGGCTGCAGTAAGGAATATTGGACAATGGGCGAAAGCCTGATCCAGCCATGCCGCGTGCAGGAAGAATGCCCTATGGGTTGTAAACTGCTTTTATATGGGAAGAATTGCCTCGACGTGTCGGGGTTTGACGGTACCGTATGAATAAGCACCGGCTAACTCCGTGCCAGCAGCCGCGGTAATACGTAGGGTGCGAGCGTTAATCGGAATTACTGGGCGTAAAGTGTGCGCAGGTGGCCGCGCAAGTCGAGTGTGAAAGCCCCGGGCTTAACTTGGGAATTGCGCTCGAAACTACGTGGCTCGAGTGTGGCAGAGGAAGGTGGAATTCCCAGTGTAGCGGTGAAATGCGTAGATATTGGGAGGAACACCAGTGGCGAAGGCGACTCTCTGGTCTGTAACTGACGCTGAGGCGCGAAAGCGTGGGGAGCGAACAGGATTAGATACCCCTGTAGTCC</w:t>
      </w:r>
    </w:p>
    <w:p w14:paraId="756A4DB3">
      <w:pPr>
        <w:rPr>
          <w:rFonts w:hint="eastAsia"/>
        </w:rPr>
      </w:pPr>
      <w:r>
        <w:rPr>
          <w:rFonts w:hint="eastAsia"/>
        </w:rPr>
        <w:t>&gt;OTU007901</w:t>
      </w:r>
    </w:p>
    <w:p w14:paraId="49807660">
      <w:pPr>
        <w:rPr>
          <w:rFonts w:hint="eastAsia"/>
        </w:rPr>
      </w:pPr>
      <w:r>
        <w:rPr>
          <w:rFonts w:hint="eastAsia"/>
        </w:rPr>
        <w:t>CCTACGGGTGGCAGCAGTGGGGAATATTGCGCAATGGCCGAAAGGCTGACGCAGCGACGCCGCGTGTGGGAGGAAGCCCTTCGGGGTGTAAACTGCTTTTGTCGGGGAATAAACCTAGATACGTGTATTTAGTTGAAGGTACCCGAAGAATAAGGATCGGCTAACTCCGTGCCAGCAGCCGCGGTAATACGAAGGGGGCTAGCGTTGCTCGGAATTACTGGGCGTAAAGGGAGCGTAGGCGGACATTTAAGTCAGGGGTGAAATCCCGGAGCTCAACTCCGGAACTGCCTTTAAGACTGCATCGCTTGAATCCAGGAGAGGTGAGTGGAATTCCGAGTGTAGAGGTGAAATTCGTAGATATTCGGAAGAACACCAGTGGCGAAGGCGGCTTTCTGGACTGTAACTGACACTGAGGCATGAAAGCGTGGGGAGCAAACAGGATTAGATACCCTTGTAGTCC</w:t>
      </w:r>
    </w:p>
    <w:p w14:paraId="2144E174">
      <w:pPr>
        <w:rPr>
          <w:rFonts w:hint="eastAsia"/>
        </w:rPr>
      </w:pPr>
      <w:r>
        <w:rPr>
          <w:rFonts w:hint="eastAsia"/>
        </w:rPr>
        <w:t>&gt;OTU007902</w:t>
      </w:r>
    </w:p>
    <w:p w14:paraId="0C013759">
      <w:pPr>
        <w:rPr>
          <w:rFonts w:hint="eastAsia"/>
        </w:rPr>
      </w:pPr>
      <w:r>
        <w:rPr>
          <w:rFonts w:hint="eastAsia"/>
        </w:rPr>
        <w:t>CCTACGGGTGGCTGCAGTGGGGAATCTTGCGCAATGGGCGAAAGCCTGACGCAGCGACGCCGCGTGAGTGATGAAGGCCTTCGGGTTGTAAAGCTCTGTGGAGGGGGACGAATAAGTCGGAGCGAATAGCTCCGATGATGACGGTACCCCTTTAGCAAGCACCGGCTAACTCTGTGCCAGCAGCCGCGGTAAGACAGAGGGTGCAAACGTTGTTCGGAATTACTGGGCGTAAAGCGCGTGTAGGCTGCTCGGAAAGTCGGATGTGAAAACCCAGGGCTCAACCCTGGGCGTGCGGTGGATACTGCCGGGCTAGAGGGTGGTAGAGGCGAGTGGAATTCCCGGTGTAGCGGTGAAATGCGCAGATATCGGGAGGAACACCAGTAGCGAAGGCGGCTCGCTGGGCCACACCTGACGCTGAGACGCGAAAGCGTGGGGAGCAAACAGGATTAGATACCCTTGTAGTCC</w:t>
      </w:r>
    </w:p>
    <w:p w14:paraId="2A92DE33">
      <w:pPr>
        <w:rPr>
          <w:rFonts w:hint="eastAsia"/>
        </w:rPr>
      </w:pPr>
      <w:r>
        <w:rPr>
          <w:rFonts w:hint="eastAsia"/>
        </w:rPr>
        <w:t>&gt;OTU007903</w:t>
      </w:r>
    </w:p>
    <w:p w14:paraId="1EEDE80B">
      <w:pPr>
        <w:rPr>
          <w:rFonts w:hint="eastAsia"/>
        </w:rPr>
      </w:pPr>
      <w:r>
        <w:rPr>
          <w:rFonts w:hint="eastAsia"/>
        </w:rPr>
        <w:t>CCTACGGGGGGCTGCAGTAGGGAATATTGGGCAATGGAGGCAACTCTGACCCAGCCATGCCGCGTGCAGGAAGAAGGCCCTCTGGGTTGTAAACTGCTTTTGGACAGGGACAAAAAGGTCATGCGTGGCCAATTGAGTGTACTGTCAGAATAAGCACCGGCTAACTCCGTGCCAGCAGCCGCGGTAATACGGAGGGTGCAAGCGTTGTCCGGATTTATTGGGTTTAAAGGGTGCGTAGGTGGTTGGGTAAGTCGGGTGTGAAAGCCCTGGGCTTAACCTGGGAATGGCATTCGAGACTACCTATCTAGAGTCTGGTAGAGGGAAGTGGAATTTCCGGTGTAGCGGTGAAATGTGTAGATATCGGAAGGAACACCAATTGCGAAGGCAGCTCGCTGGGACGTTACTGACGCTGAGACGCGAAAGCGTGGGGAGCAAACAGGATTAGATACCCTAGTAGTCC</w:t>
      </w:r>
    </w:p>
    <w:p w14:paraId="58D9F142">
      <w:pPr>
        <w:rPr>
          <w:rFonts w:hint="eastAsia"/>
        </w:rPr>
      </w:pPr>
      <w:r>
        <w:rPr>
          <w:rFonts w:hint="eastAsia"/>
        </w:rPr>
        <w:t>&gt;OTU007904</w:t>
      </w:r>
    </w:p>
    <w:p w14:paraId="3A291068">
      <w:pPr>
        <w:rPr>
          <w:rFonts w:hint="eastAsia"/>
        </w:rPr>
      </w:pPr>
      <w:r>
        <w:rPr>
          <w:rFonts w:hint="eastAsia"/>
        </w:rPr>
        <w:t>CCTACGGGTGGCTGCAGTGGGGAATATTGGACAATGGGGGCAACCCTGATCCAGCGACGCCGCGTGGGTGAAGAAGGCCTGCGGGTTGTAAAGCCCTTTCGGTGGGGAAGAAAAGTTGTGACCTAACACGTTGCGACCTTGACGTAACCCACTAAAGAAGCACCGGCTAACTCTGTGCCAGCAGCCGCGGTAATACAGAGGGTGCGAGCGTTAATCGGAATTACTGGGCGTAAAGCGCGCGTAGGCGGCTTTTCAAGTCGATTGTGAAATCCCCGGGCTTAACCTGGGAACTGCAGTCGAGACTGTCTAGCTAGAGTACGGCAGAGGGGGGTGGAATTCCACGTGTAGCAGTGAAATGCGTAGAGATGTGGAGGAACACCGATGGCGAAGGCAGCCCCCTGGGCCGATACTGACGCTCAGGCACGAAAGCGTGGGGAGCAAACAGGATTAGATACCCCTGTAGTCC</w:t>
      </w:r>
    </w:p>
    <w:p w14:paraId="4B5F88FF">
      <w:pPr>
        <w:rPr>
          <w:rFonts w:hint="eastAsia"/>
        </w:rPr>
      </w:pPr>
      <w:r>
        <w:rPr>
          <w:rFonts w:hint="eastAsia"/>
        </w:rPr>
        <w:t>&gt;OTU007905</w:t>
      </w:r>
    </w:p>
    <w:p w14:paraId="689432B1">
      <w:pPr>
        <w:rPr>
          <w:rFonts w:hint="eastAsia"/>
        </w:rPr>
      </w:pPr>
      <w:r>
        <w:rPr>
          <w:rFonts w:hint="eastAsia"/>
        </w:rPr>
        <w:t>CCTACGGGCGGCTGCAGTGGGGAATATTGCACAATGGGGGAAACCCTGATGCAGCAACGCCGCGTGAGCGACGAAGGCCTTCGGGTTGTAAAGCTCTGTCTTCACTGACGAAGTATGACGGTAAGTGAGGAGGAAGCCACGGCTAACTACGTGCCAGCAGCCGCGGTAATACGGAGGGGGCGAGTGTTGTTCGGAATTACTGGGCGTTGAGGGCGCGCAGGCGGCGCGGTAAGCGTGCGGTGAAAGCCCGGGGCTCAACCCCGGGTCGGCCGTGCGGACTGCCGGGCTGGAGCACTGTAGAGGCAGGTGGAATTCCGGGTGTAGCGGTGGAATGCGTAGAGATCCGGAAGAACACCAGTGGCGAAGGCGGCCTGCTGGGCAGTGGCTGACGCTGAGGCGCGACAGCGTGGGGAGCAAACAGGATTAGATACCCCTGTAGTCC</w:t>
      </w:r>
    </w:p>
    <w:p w14:paraId="40B4FD75">
      <w:pPr>
        <w:rPr>
          <w:rFonts w:hint="eastAsia"/>
        </w:rPr>
      </w:pPr>
      <w:r>
        <w:rPr>
          <w:rFonts w:hint="eastAsia"/>
        </w:rPr>
        <w:t>&gt;OTU007906</w:t>
      </w:r>
    </w:p>
    <w:p w14:paraId="3DB46988">
      <w:pPr>
        <w:rPr>
          <w:rFonts w:hint="eastAsia"/>
        </w:rPr>
      </w:pPr>
      <w:r>
        <w:rPr>
          <w:rFonts w:hint="eastAsia"/>
        </w:rPr>
        <w:t>CCTACGGGCGGCAGCAGTAGGGAATATTGGTCAATGGATGCAAGTCTGAACCAGCCATGCCGCGTGCAGGAAGAAGGCCTTCTGGGTTGTAAACTGCTTTTGCCGGGGGATAAAATTCCCATGCGTGGGAAATTGAAGGTACCCGGTGAATAAGCCACGGCTAACTACGTGCCAGCAGCCGCGGTAATACGTAGGTGGCAAGCGTTAATCGGAATTACTGGGCGTAAAGCGCGCGTAGGCGGTAATCCAAGCTGGATGTGAAAGCCCCGGGCTCAACCTGGGAATTGCATTCAGAACTGGATTGCTAGAGTACAGAAGAGGGGTGTGGAATTTCCGGTGTAGCGGTGAAATGCTTAGATATCGTCAAGAACACCAATAGTGAAGACAGCTTACTGGGCTTAAACTGACGCTGAGGCACGAAAGTGTGGGGATCAAACAGGATTAGATACCCCAGTAGTCC</w:t>
      </w:r>
    </w:p>
    <w:p w14:paraId="43A66090">
      <w:pPr>
        <w:rPr>
          <w:rFonts w:hint="eastAsia"/>
        </w:rPr>
      </w:pPr>
      <w:r>
        <w:rPr>
          <w:rFonts w:hint="eastAsia"/>
        </w:rPr>
        <w:t>&gt;OTU007907</w:t>
      </w:r>
    </w:p>
    <w:p w14:paraId="183F4B0D">
      <w:pPr>
        <w:rPr>
          <w:rFonts w:hint="eastAsia"/>
        </w:rPr>
      </w:pPr>
      <w:r>
        <w:rPr>
          <w:rFonts w:hint="eastAsia"/>
        </w:rPr>
        <w:t>CCTACGGGAGGCTGCAGTAACGAATCTTCCGCAATGCGCGCAAGCGTGACGGAGCAATGCCGCGTGCAGGATGAAGCCCTTCGGGGTGTAAACTGCTGTCAGGGATTAGGAACACAATGACCAATCCCAAAGGAAGAGACGACTAACTCTGTGCCAGCAGTCGCGGTAATACAGAGGTCTCGAGCGTTAGTCGGAATCACTGGGCGTAAAGCGCGCGTAGGCGGTTTGGTAAGTCGGATGTGAAAGCCCTGGGCTCAACCGTGGAGGGTCATTGGAAACTGGAGGACTTGAGTGCAGAAGAGGAAAGTGGAATTCCAAGTGTAGCGGTGAAATGCGTAGAGATTTGGAGGAACACCAGAGGCGAAGGCGGCCTACTGGGCTGCACCTGACGCTGAGCCGCGAAAGCCAGGGGAGCGAACGGGATTAGATACCCTAGTAGTCC</w:t>
      </w:r>
    </w:p>
    <w:p w14:paraId="2FEB7EBE">
      <w:pPr>
        <w:rPr>
          <w:rFonts w:hint="eastAsia"/>
        </w:rPr>
      </w:pPr>
      <w:r>
        <w:rPr>
          <w:rFonts w:hint="eastAsia"/>
        </w:rPr>
        <w:t>&gt;OTU007908</w:t>
      </w:r>
    </w:p>
    <w:p w14:paraId="5EE54073">
      <w:pPr>
        <w:rPr>
          <w:rFonts w:hint="eastAsia"/>
        </w:rPr>
      </w:pPr>
      <w:r>
        <w:rPr>
          <w:rFonts w:hint="eastAsia"/>
        </w:rPr>
        <w:t>CCTACGGGTGGCTGCAGTGGGGAATCTTGGGCAATGGGCGAAAGCCTGACCCAGCGACGCCGCGTGGGGGATGAAGGCCCTCGGGTTGTAAACCCCTTTCAGCGGGGACGAAGCGAAAGTGACGGTACCCGCAGAAGAAGCCCCGGCTAACTACGTGCCAGCAGCCGCGGTAATACGGAGGGTGCGAGCGTTAATCGGAATTACTGGGCGTAAAGGGCGCGTAGGCGGTTGGGTAAGTCGGGTGTGAAATCTCCACGCTCAACGTGGAGGCGCCACGTGAGACTGCTATGACTAGAGTCCGGTAGAGGAGTGTGGAATTCCCGGTGTAGCGGTGAAATGCGCAGAGATCGGGAGGAACACCAATGGCGAAGGCGGCTCGCTGGACCTGACCTGACGCTGAGGCGCGAAGGCGTGGGGAGCGAACGGGATTAGATACCCCGGTAGTCC</w:t>
      </w:r>
    </w:p>
    <w:p w14:paraId="5570858C">
      <w:pPr>
        <w:rPr>
          <w:rFonts w:hint="eastAsia"/>
        </w:rPr>
      </w:pPr>
      <w:r>
        <w:rPr>
          <w:rFonts w:hint="eastAsia"/>
        </w:rPr>
        <w:t>&gt;OTU007909</w:t>
      </w:r>
    </w:p>
    <w:p w14:paraId="7207E26D">
      <w:pPr>
        <w:rPr>
          <w:rFonts w:hint="eastAsia"/>
        </w:rPr>
      </w:pPr>
      <w:r>
        <w:rPr>
          <w:rFonts w:hint="eastAsia"/>
        </w:rPr>
        <w:t>CCTACGGGTGGCAGCAGTGGGGAATCTTGCGCAATGGGGGAAACCCTGACGCAGCAACGCCGCGTGAGTGATGAAGGTCTTCGGATCGTAAAGCTCTGTCGGCAGGAACGATGGGTAGGTTGGCTAACATCCAACAGACCTGACGGTACCTGCAAAGGAAGCACCGGCTAACTCTGTGCCAGCAGCCGCGGTAATACGTAGGGGGCGAGCGTTGTCCGGATTCATTGGGCGTAAAGAGCTCGTAGGCGGCCTGATAAGTCGGGTGTGAAATCTCCAGGCTCAACCTGGAGAGGTCATTCGATACTGTCATGGCTAGAGTCCGGTAGGGGACCACGGAATTCCTGGTGTAGCGGTGAAATGCGCAGATATCAGGAGGAACACCAGTGGCGAAGGCGGTGGTCTGGGCCGGCACTGACGCTGAGGAGCGAAAGCGTGGGTAGCAAACAGGATTAGATACCCCTGTAGTCC</w:t>
      </w:r>
    </w:p>
    <w:p w14:paraId="43640530">
      <w:pPr>
        <w:rPr>
          <w:rFonts w:hint="eastAsia"/>
        </w:rPr>
      </w:pPr>
      <w:r>
        <w:rPr>
          <w:rFonts w:hint="eastAsia"/>
        </w:rPr>
        <w:t>&gt;OTU007910</w:t>
      </w:r>
    </w:p>
    <w:p w14:paraId="362C4867">
      <w:pPr>
        <w:rPr>
          <w:rFonts w:hint="eastAsia"/>
        </w:rPr>
      </w:pPr>
      <w:r>
        <w:rPr>
          <w:rFonts w:hint="eastAsia"/>
        </w:rPr>
        <w:t>CCTACGGGGGGCTGCAGTGGGGAATCTTGCGCAATGGCCTAACGGCTGACGCAGCGACGCCGCGTGCGGGATGACGCCCTTCGGGGTGTAAACCGCTGTCGCCCGGGACGAACACCCTCTTCCGAGAGGGCTGACGGTACCGGGCGAGGAAGCACCGGCTAACTCCGTGCCAGCAGCCGCGGTAATACGGAGGGTGCGAGCGTTGTCCGGAATTATTGGGCGTAAAGAGCGTGTAGGCGGTTCGGTAAGTCCGCCGTGAAAACTCGGGGCTCAACCCCGGGCTTGCGGTGGATACTGTCGGGCTAGAGGGTGGTAGAGGGGAGTGGAATTCCCGGTGTAGCGGTGAAATGCGCAGATATCGGGAGGAACACCAGTAGCGAAGGCGGCTCGCTGGGCCACACCTGACGCTGAGACGCGAAAGCGTGGGGAGCAAACAGGATTAGATACCCTTGTAGTCC</w:t>
      </w:r>
    </w:p>
    <w:p w14:paraId="5F94BDD8">
      <w:pPr>
        <w:rPr>
          <w:rFonts w:hint="eastAsia"/>
        </w:rPr>
      </w:pPr>
      <w:r>
        <w:rPr>
          <w:rFonts w:hint="eastAsia"/>
        </w:rPr>
        <w:t>&gt;OTU007911</w:t>
      </w:r>
    </w:p>
    <w:p w14:paraId="0BB9A44E">
      <w:pPr>
        <w:rPr>
          <w:rFonts w:hint="eastAsia"/>
        </w:rPr>
      </w:pPr>
      <w:r>
        <w:rPr>
          <w:rFonts w:hint="eastAsia"/>
        </w:rPr>
        <w:t>CCTACGGGGGGCTGCAGTGGGGAATATTGGACAATGGGGGCAACCCTGATCCAGCGACGCCGCGTGTGTGAAGAAGGCCTGCGGGTTGTAAAGCACTTTTAGTGGGGATGAAAAGCACATTGCTAATACCAGTGTGTCTTGACCTAACCCAAAGAAAAAGCACCGGCTAACTCTGTGCCAGCAGCCGCGGTAATACGTAGGGGGCGAGCGTTGTCCGGAATTATTGGGCGTAAAGAGCGTGTAGGCGGTCCGGTAAGTAGGGGGTGAAATCCTGCGGCTTAACCGCAGGGCTGCCTTCTAAACTGTCAGGCTCGAGCACAGTAGAGGCAGGTGGAATTCCCGGTGTAGCGGTGAAATGCGCAGATATCGGGAGGAACACCAGTAGCGAAGGCGGCTCGCTGGGCCACACCTGACGCTGAGACGCGAAAGCGTGGGGAGCAAACAGGATTAGATACCCCGGTAGTCC</w:t>
      </w:r>
    </w:p>
    <w:p w14:paraId="66903362">
      <w:pPr>
        <w:rPr>
          <w:rFonts w:hint="eastAsia"/>
        </w:rPr>
      </w:pPr>
      <w:r>
        <w:rPr>
          <w:rFonts w:hint="eastAsia"/>
        </w:rPr>
        <w:t>&gt;OTU007912</w:t>
      </w:r>
    </w:p>
    <w:p w14:paraId="674D4337">
      <w:pPr>
        <w:rPr>
          <w:rFonts w:hint="eastAsia"/>
        </w:rPr>
      </w:pPr>
      <w:r>
        <w:rPr>
          <w:rFonts w:hint="eastAsia"/>
        </w:rPr>
        <w:t>CCTACGGGGGGCAGCAGTAAGGAATATTGCGCAATGGGCGAAAGCCTGACGCAGCAACGCCGCGTGAGTGATGAAGGCCTTCGGGTTGTAAAGCTCTGTGGGGAGGGACGAAAGCCTGGGTTCTAACAGGACTCAGTTTGACGGTACCTGCAGAAGAAGCCCCGGCTAACTCCGTGCCAGCAGCCGCGGTAATACGGGGGGCGCGAGCGTTGTCCGGAATCACTGGGCGTAAAGGGCGCGTAGGCGGCCGTGATAAGGCTTGCGTGAAAGCCCGGGGCTCAACCCCGGGTCGGCGTGGGCGACTGTCGGGCTTGGAGCACGGTAGGGGCAGACGGAATTCCGGGTGTAGCGGTGGAATGCGTAGAGATCGGAAAGAACACCAACGGCGAAAGCACTCTGCTGGGCCGACACTGACACTGAGAGACGAAAGCTAGGGGAGCAAACGGGATTAGATACCCCAGTAGTCC</w:t>
      </w:r>
    </w:p>
    <w:p w14:paraId="6AE8F50E">
      <w:pPr>
        <w:rPr>
          <w:rFonts w:hint="eastAsia"/>
        </w:rPr>
      </w:pPr>
      <w:r>
        <w:rPr>
          <w:rFonts w:hint="eastAsia"/>
        </w:rPr>
        <w:t>&gt;OTU007913</w:t>
      </w:r>
    </w:p>
    <w:p w14:paraId="4DCB88FE">
      <w:pPr>
        <w:rPr>
          <w:rFonts w:hint="eastAsia"/>
        </w:rPr>
      </w:pPr>
      <w:r>
        <w:rPr>
          <w:rFonts w:hint="eastAsia"/>
        </w:rPr>
        <w:t>CCTACGGGGGGCTGCAGTGGGGAATCTTGCGCAATGGACGAAAGTCTGACGCAGCCACGCCGCGTGAGTGAAGAAGGCCTTCGGGTTGTAAAGCTCTGTCGAGCGGGACGAAAAAGTTGTGGGTTAACAGCCCACGACCTTGACGGTACCGCTAAAGGAAGCACCGGCTAACTCTGTGCCAGCAGCCGCGGTAATACAGAGGGTGCAAGCGTTGCTCGGAATCATTGGGCGTAAAGGGCGCGTAGGCTGTTCGGTAAGTCTGCCGTGAAAACCTGAGGCTCAACCTCGGGCGTGCGGTGGATACTGCCGGGCTAGAGGGTGGTAGAGGCGAGTGGAATTCCCGGTGTAGCGGTGAAATGCGCAGATATCGGGAGGAACACCAGTAGCGAAGGCGGCTCGCTGGGCCATACCTGACGCTGAGACGCGAAAGCGTGGGGAGCAAACAGGATTAGATACCCCGGTAGTCC</w:t>
      </w:r>
    </w:p>
    <w:p w14:paraId="2BC335E4">
      <w:pPr>
        <w:rPr>
          <w:rFonts w:hint="eastAsia"/>
        </w:rPr>
      </w:pPr>
      <w:r>
        <w:rPr>
          <w:rFonts w:hint="eastAsia"/>
        </w:rPr>
        <w:t>&gt;OTU007914</w:t>
      </w:r>
    </w:p>
    <w:p w14:paraId="3A4AD1C8">
      <w:pPr>
        <w:rPr>
          <w:rFonts w:hint="eastAsia"/>
        </w:rPr>
      </w:pPr>
      <w:r>
        <w:rPr>
          <w:rFonts w:hint="eastAsia"/>
        </w:rPr>
        <w:t>CCTACGGGTGGCTGCAGTGGGGAATATTGCACAATGGGCGGAAGCCTGATCCAGCCACGCCGCGTGAGTGATGAAGGCCTTCGGGTTGTAAAGCTCTGTGGGGAGGGACGAAATAGGTCTGCTCGAATAGGGCAGGCTGTTGACGGTACCTCCTTAGCAAGCGCCGGCTAACTCTGTGCCAGCAGCCGCGGTAATACAGAGGGCGCAAACGTTGCTCGGAATTACTGGGCGTAAAGCGTGCGTAGGCGGGTGGATAAGTCGGGTGTGAAATCCCTGGGCTCAACCCAGGAACTGCATTCGAAACTGTCCATCTAGAGTACCGGAGAGGAAAGCGGAATTCTTGGTGTAGAGGTGAAATTCGTAGATATCAGGAGGAACACCAGTGGCGAAGGCGGCTTTCTGGACGGTTACTGACGCTGAGGTGCGAAAGCGTGGGGAGCAAACAGGATTAGATACCCGTGTAGTCC</w:t>
      </w:r>
    </w:p>
    <w:p w14:paraId="0E72750A">
      <w:pPr>
        <w:rPr>
          <w:rFonts w:hint="eastAsia"/>
        </w:rPr>
      </w:pPr>
      <w:r>
        <w:rPr>
          <w:rFonts w:hint="eastAsia"/>
        </w:rPr>
        <w:t>&gt;OTU007915</w:t>
      </w:r>
    </w:p>
    <w:p w14:paraId="0D29D6CF">
      <w:pPr>
        <w:rPr>
          <w:rFonts w:hint="eastAsia"/>
        </w:rPr>
      </w:pPr>
      <w:r>
        <w:rPr>
          <w:rFonts w:hint="eastAsia"/>
        </w:rPr>
        <w:t>CCTACGGGTGGCAGCAGTGGGGAATCTTGCGCAATGCGCGAAAGCGTGACGCAGCAACGCCGCGTGGGGGAAGACGGCCTTCGGGTTGTAAACCCCTTTCAGTTGGGACGAAGCCTCACTGGTTAATAGCCAGTTGGGGTGACGGTACCTTCAGAAGAAGCCCCGGCTAACTACGTGCCAGCAGCCGCGGTAATACGTAGGGGGCAAGCGTTGTTCGGATTTACTGGGCGTAAAGGGAGCGTAGGCGGTTTGGTAAGCCCTCTGGGAAATCTCCCGGCTTAACCGGGAAAGGTCAGAGGGGACTGCCGGACTAGAGGACGGGAGAGGAGCGCGGAATTCCCGGTGTAGCGGTGAAATGCGTAGAGATCTGGAGGAACACCGATGGCGAAGGCAGCCCCCTGGGCTAACACTGACGCTCATGCACGAAAGCGTGGGGAGCAAACAGGATTAGATACCCCAGTAGTCC</w:t>
      </w:r>
    </w:p>
    <w:p w14:paraId="45EA2F8D">
      <w:pPr>
        <w:rPr>
          <w:rFonts w:hint="eastAsia"/>
        </w:rPr>
      </w:pPr>
      <w:r>
        <w:rPr>
          <w:rFonts w:hint="eastAsia"/>
        </w:rPr>
        <w:t>&gt;OTU007916</w:t>
      </w:r>
    </w:p>
    <w:p w14:paraId="7D4AE583">
      <w:pPr>
        <w:rPr>
          <w:rFonts w:hint="eastAsia"/>
        </w:rPr>
      </w:pPr>
      <w:r>
        <w:rPr>
          <w:rFonts w:hint="eastAsia"/>
        </w:rPr>
        <w:t>CCTACGGGGGGCTGCAGTGGGGAATCTTGCGCAATGGCCGCAAGGCTGACGCAGCGACGCCGCGTGAGTGATGAAGGCCTTCGGGTCGTAAAGCTCTGTTGTTAGAGAAGAACAAGTACGAGAGTAACTGCTCGTAGCTTGACGGTACTGCCAGAGGAAGCCTCGGCTAACTACGTGCCAGCAGCCGCGGTAAAACGTAGGAGGCGAGCGTTATCCGGATTTACTGGGTGTAAAGCGCGTGCAGGCGGTTCGTTAAGTTGGATGTGAAATCTCCTGGCTCAACTGGGAGAGGCCGCTCAAAACTGCCTGGCTCGAGGACGGTAGAGGAAGGTGGAATTCCCGGTGTAGTGGTGAAATACGTAGATATCAAGAGGAATACCGGTGGCGAAGGCGGGTAACTGGCCTAACACTGACACTCAGACCCGAAAGCGTGGGGAGCAAACAGGATTAGATACCCTGGTAGTCC</w:t>
      </w:r>
    </w:p>
    <w:p w14:paraId="7AF2C9D6">
      <w:pPr>
        <w:rPr>
          <w:rFonts w:hint="eastAsia"/>
        </w:rPr>
      </w:pPr>
      <w:r>
        <w:rPr>
          <w:rFonts w:hint="eastAsia"/>
        </w:rPr>
        <w:t>&gt;OTU007917</w:t>
      </w:r>
    </w:p>
    <w:p w14:paraId="11FAC5F4">
      <w:pPr>
        <w:rPr>
          <w:rFonts w:hint="eastAsia"/>
        </w:rPr>
      </w:pPr>
      <w:r>
        <w:rPr>
          <w:rFonts w:hint="eastAsia"/>
        </w:rPr>
        <w:t>CCTACGGGAGGCTGCAGCAGGGAATTTTGCGCAATGGGCGAAAGCCTGACGCAGCAACGCCGCGTGGGGGATGAAGGCCTTCGGGTTGTAAACCCCTTTAGGGAGGGACGAAATTGACGGTACCTCCAGAATAAGCCCCGGCCAACTACGTGCCAGCAGCCGCGGTGATACGTAGGGGGCGAGCGTTGTCCGGAATCATTGGGCGTAAAGAGCTCGTAGGCGGCTTAGTAAGTCGGTCGTGAAAGCCCGAGGCTCAACTTCGGGACTGCGGTCGATACTGCAAGTCTTGAGTACGGTTGAGGTGGGCGGAATACATCATGTAGAGGTGAAATTCTTAGATATGATGTAGAACACCGATTGCGAAGGCAGCTCACTAAAGCGTAACTGACGCTGAGGCACGAAAGCATGGGGATCAAACAGGATTAGATACCCCGGTAGTCC</w:t>
      </w:r>
    </w:p>
    <w:p w14:paraId="569CBE96">
      <w:pPr>
        <w:rPr>
          <w:rFonts w:hint="eastAsia"/>
        </w:rPr>
      </w:pPr>
      <w:r>
        <w:rPr>
          <w:rFonts w:hint="eastAsia"/>
        </w:rPr>
        <w:t>&gt;OTU007918</w:t>
      </w:r>
    </w:p>
    <w:p w14:paraId="5AB9742B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TTTCGGGGTGTAAAGCTCTTACGCCAGGGACGATAATGACGGTACCTGGAGAAGCAGCTGCGGCTAACTACGTGCCAGCAGCCGCGGTAATACGTAGGCAGCAAGCGTTGTTCGGAATTACTGGGCGTAAAGCGCACGTAGGTGGCGACGTAAGTCGGGTGTGAAAGCCCCGGGCTCAACCTGGGAATTGCATTCGAGACTGCATTGCTGGAGTATGGCAGAGGGAGGTGGAATTCCACGTGTAGCGGTGAAATGCGTAGAGATGTGGAGGAACACCGATGGCGAAGGCAATCCCCTGGGCCTGCACTGACGCTCATGCACGAAAGCGTGGGGAGCAAACAGGATTAGATACCCCGGTAGTCC</w:t>
      </w:r>
    </w:p>
    <w:p w14:paraId="15AC1908">
      <w:pPr>
        <w:rPr>
          <w:rFonts w:hint="eastAsia"/>
        </w:rPr>
      </w:pPr>
      <w:r>
        <w:rPr>
          <w:rFonts w:hint="eastAsia"/>
        </w:rPr>
        <w:t>&gt;OTU007919</w:t>
      </w:r>
    </w:p>
    <w:p w14:paraId="58322416">
      <w:pPr>
        <w:rPr>
          <w:rFonts w:hint="eastAsia"/>
        </w:rPr>
      </w:pPr>
      <w:r>
        <w:rPr>
          <w:rFonts w:hint="eastAsia"/>
        </w:rPr>
        <w:t>CCTACGGGAGGCTGCAGTGGGGAATATTGCACAATGGGCGAAAGCCTGATGCAGCGACGCCACGTGAGGGATGACGGCCTTCGGGTTGTAAACCTCTTTCAGCAGGGAAGAAGCGAAAGTGACGGTACCTGCAGAAGAAGCGCCGGCTAACTACGTGCCAGCAGCCGCGGTAATACGTAGGGCGCAAGCGTTGTCCGGAATTACTGGGCGTAAAGCGTGCGTAGGTGGTTTGTTAAGTCTGATGTGAAAGCCCACGGCTCAACCGTGGAGGGTCATTGGAAACTGGGGGACTTGAGTACAGAAGAGGAAAGCGGAATTCCTGGTGTAGCAGTGAAATGCGTAGAGATCAGGAGGAACATCCATGGCGAAGGCAGCTACCTGGACCAACACTGACACTGAGGCACGAAAGCGTGGGTAGCAAACAGGATTAGATACCCCGGTAGTCC</w:t>
      </w:r>
    </w:p>
    <w:p w14:paraId="523958D2">
      <w:pPr>
        <w:rPr>
          <w:rFonts w:hint="eastAsia"/>
        </w:rPr>
      </w:pPr>
      <w:r>
        <w:rPr>
          <w:rFonts w:hint="eastAsia"/>
        </w:rPr>
        <w:t>&gt;OTU007920</w:t>
      </w:r>
    </w:p>
    <w:p w14:paraId="74A73C2C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ACCGGCTAACTCTGTGCCAGCAGCCGCGGTAAGACAGAGGCCACAAGCGTTAGGCGGAATCACTGGGCTTAAAGCGTGTGTAGGTGGATGTCTAAGTACCTTGTGAAATCCCACGGCTCACCCGTGGAACTGCTTGGTATACTGGACGTCTTGAGCCATCTAGGGGCAGCTGGAACGAACGGTGGAGCGGTGAAATGCGTAGATATCGTTCGGAACGCCAATGGTGAAAACAGGCTGCTGGGGATGTGCTGACACTGAGACACGAAAGCCAGGGGAGCAAACGGGATTAGATACCCCGGTAGTCC</w:t>
      </w:r>
    </w:p>
    <w:p w14:paraId="2185E716">
      <w:pPr>
        <w:rPr>
          <w:rFonts w:hint="eastAsia"/>
        </w:rPr>
      </w:pPr>
      <w:r>
        <w:rPr>
          <w:rFonts w:hint="eastAsia"/>
        </w:rPr>
        <w:t>&gt;OTU007921</w:t>
      </w:r>
    </w:p>
    <w:p w14:paraId="49238460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CAAGTGACGGTACCTGCAGAAGAAGCGCCGGCTAACTACGTGCCAGCAGCCGCGGTAATACGGAGGGTGCGAGCGTTGTCCGGAATCACTGGGCGTAAAGGGCGCGTAGGCGGCGCGGGAAGGCGGCGGTGAAAGTCCGGGGCTCAACCCCGGATCGGCCGTGGCGACTCCCGCGCTGGAGCACAGTAGAGGGGGGTGGAATTCCCGGTGTAGCGGTGAAATGCGTAGATATCGGGAGGAACACCGGTGGCGAAGGCGGCCCCCTGGTTGGATACTGACGCTGAGACGCGAAAGCGTGGGGAGCAAACAGGATTAGATACCCCGGTAGTCC</w:t>
      </w:r>
    </w:p>
    <w:p w14:paraId="35FC1432">
      <w:pPr>
        <w:rPr>
          <w:rFonts w:hint="eastAsia"/>
        </w:rPr>
      </w:pPr>
      <w:r>
        <w:rPr>
          <w:rFonts w:hint="eastAsia"/>
        </w:rPr>
        <w:t>&gt;OTU007922</w:t>
      </w:r>
    </w:p>
    <w:p w14:paraId="597F31F3">
      <w:pPr>
        <w:rPr>
          <w:rFonts w:hint="eastAsia"/>
        </w:rPr>
      </w:pPr>
      <w:r>
        <w:rPr>
          <w:rFonts w:hint="eastAsia"/>
        </w:rPr>
        <w:t>CCTACGGGCGGCAGCAGTGGGGAATATTGCACAATGGGCGAAAGCCTGATGCAGCGACGCCGCGTGAGGGATGACGGCCTTCGGGTTGTAAACTGCTGTCACGCTCTAGGAACCCCATGCTGTTAACAGCTGCATGGCTGACTAAAGCGAGAGGAAGTGGCGGCTAACTCTGTGCCAGCAGCCGCGGTAAGACAGAGGCCACGAACGTTATTCGGAATCACTGGGCTTAAAGGGTGCGTAGGCGGCCCTTTAAGTCGGATGTGAAAGCCCGCGGCTTAACCGCGGAATGGCATTCGAAACTGGAGGGCTTGAGTGTCGGAGAGGGTAGTGGAATTCCCAGTGTAGCAGTGAAATGCGTAGAGATCGGGAGGAACATCTGTGGCGAAGGCGGCCACCTGGACCAGCACTGACACTGAGGCACGAAAGCGTGGGGAGCAAACAGGATTAGATACCCTTGTAGTCC</w:t>
      </w:r>
    </w:p>
    <w:p w14:paraId="68843AC5">
      <w:pPr>
        <w:rPr>
          <w:rFonts w:hint="eastAsia"/>
        </w:rPr>
      </w:pPr>
      <w:r>
        <w:rPr>
          <w:rFonts w:hint="eastAsia"/>
        </w:rPr>
        <w:t>&gt;OTU007923</w:t>
      </w:r>
    </w:p>
    <w:p w14:paraId="08472B9E">
      <w:pPr>
        <w:rPr>
          <w:rFonts w:hint="eastAsia"/>
        </w:rPr>
      </w:pPr>
      <w:r>
        <w:rPr>
          <w:rFonts w:hint="eastAsia"/>
        </w:rPr>
        <w:t>CCTACGGGTGGCTGCAGTGGGGAATTTTGGACAATGGGGGAAACCCTGATCCAGCCATTCCGCGTGAGTGAAGAAGGCCTTCGGGTTGTAAAGCTCTTTTGTCCGGAACGAAACGGTGGACGTGAATATCGTCCATTACTGACGGTACCGGAAGAATAAGCACCGGCTAACTACGTGCCAGCAGCCGCGGTAATACGTAGGGTGCGAGCGTTGTCCGGAATTATTGGGCGTAAAGCGCGGGCAGGCGGCCTGACAAGTCTGATGTGAAATCACCCGGCTCAACCGGGCGAGGCCATTGGAAACTGACAGGCTGGAGGGCAGTAGAGGTAGGCGGAATTCCATGTGTAGCGGTGAAATGCGTAGAGATATGGAGGAACACCAGTGGCGAAGGCGGCTTTCTGGCCTGTAACTGACGCTGAGGCGCGAAAGCGTGGGGAGCGAACAGGATTAGATACCCCGGTAGTCC</w:t>
      </w:r>
    </w:p>
    <w:p w14:paraId="77B46A23">
      <w:pPr>
        <w:rPr>
          <w:rFonts w:hint="eastAsia"/>
        </w:rPr>
      </w:pPr>
      <w:r>
        <w:rPr>
          <w:rFonts w:hint="eastAsia"/>
        </w:rPr>
        <w:t>&gt;OTU007924</w:t>
      </w:r>
    </w:p>
    <w:p w14:paraId="52FA30FC">
      <w:pPr>
        <w:rPr>
          <w:rFonts w:hint="eastAsia"/>
        </w:rPr>
      </w:pPr>
      <w:r>
        <w:rPr>
          <w:rFonts w:hint="eastAsia"/>
        </w:rPr>
        <w:t>CCTACGGGCGGCAGCAGTAGGGAATCTTGGACAATGGGCGAAAGCCTGATCCAGCGATGCCGCGTGGATGATGAAGGCCTTCGGGTCGTAAAGTCCTTTTCTGAGGGAAGAATGGTCTGGCGAGGAAATGCGCTGGATTTGACGGTACCTCAGGAATAAGCAACGGCTAACTCCGTGCCAGCAGCCGCGGTAATACGGAGGTTGCAAGCGTTGTTCGGAATAACTGGGCGTAAAGGGAGCGCAGGCGGCTTGGTAAGTCTAAAGTGAAATTCCAGGGCTCAACCCTGGACGTGCTTTGGATACTGCCTGGCTTGAGTACGTGAGAGGAGATTGGAATTCCAGGTGTAGCGGTGAAATGCGTAGATATCAGGAGGAACACCGGTGGCGAAGGCGGGTCTCTGGGCCGATACTGACGCTGAGGAGCGAAAGCGTGGGGAGCGAACAGGATTAGATACCCCGGTAGTCC</w:t>
      </w:r>
    </w:p>
    <w:p w14:paraId="38E0C7E0">
      <w:pPr>
        <w:rPr>
          <w:rFonts w:hint="eastAsia"/>
        </w:rPr>
      </w:pPr>
      <w:r>
        <w:rPr>
          <w:rFonts w:hint="eastAsia"/>
        </w:rPr>
        <w:t>&gt;OTU007925</w:t>
      </w:r>
    </w:p>
    <w:p w14:paraId="00627119">
      <w:pPr>
        <w:rPr>
          <w:rFonts w:hint="eastAsia"/>
        </w:rPr>
      </w:pPr>
      <w:r>
        <w:rPr>
          <w:rFonts w:hint="eastAsia"/>
        </w:rPr>
        <w:t>CCTACGGGGGGCAGCAGTCGAGAATTTTTCACAATGGGCGCAAGCCTGATGGAGCGACGCCGCGTGGGGGATGAATGGCTTCGGCCCGTAAACCCCTGTCATTTGCGAACAAGTTGGTTCAATTAACACCTGAACCATTGATAGTAGCGAAAGAGGAAGGGACGGCTAACTCTGTGCCAGCAGCCGCGGTAATACAGAGGTCCCAAGCGTTGTTCGGATTCACTGGGCGTAAAGCGCGTGCAGGCGGCGAGGTAAGTTGGGTGTGAAATCTCCTGGCTCAACTGGGAGAGGCCGCTCAAAACTGCCTGGCTCGAGGACGGTAGAGGAAGGTGGAATTCCCGGTGTAGTGGTGAAATGCGTAGATATCGGGAGGAACACCCGTGGCGAAGGCGACTCTCTGGACCGTAACTGACGCTGAGGCGCGAAAGCGTGGGGAGCAAACAGGATTAGATACCCTGGTAGTCC</w:t>
      </w:r>
    </w:p>
    <w:p w14:paraId="128F5E19">
      <w:pPr>
        <w:rPr>
          <w:rFonts w:hint="eastAsia"/>
        </w:rPr>
      </w:pPr>
      <w:r>
        <w:rPr>
          <w:rFonts w:hint="eastAsia"/>
        </w:rPr>
        <w:t>&gt;OTU007926</w:t>
      </w:r>
    </w:p>
    <w:p w14:paraId="6931964C">
      <w:pPr>
        <w:rPr>
          <w:rFonts w:hint="eastAsia"/>
        </w:rPr>
      </w:pPr>
      <w:r>
        <w:rPr>
          <w:rFonts w:hint="eastAsia"/>
        </w:rPr>
        <w:t>CCTACGGGCGGCTGCAGTCGGGAATATTGCGCAATGGGCGAAAGCCTGACGCAGCGACGCCGCGTGAGGGATGACGGCCTTCGGGATGTAAACCACTGTCAGGGGCAGCCAAGTTCTGAGGCGCCCCAGAGGAAGGCACGGCTAACTCTGTGCCAGCAGCCGCGGTAAGACAGAGGGGGCAAGCGTTGTCCGGATTTACTGGGCGTACAGCGCGCGCAGGCGGTCGTGTAGGTACCTGGTGACAGTCTCGGGCTCAACTCGAGGGGGTCTGGGTAGACCGCACGACTGGAGGCAGGGAGAGGGATGTGGAATACCCGGTGGAGCGGTGAAATGCGTAGAGATCGGGCGGAACACCAGCGGCGAAGGCGGCATCCTGGTCCTGTACTGACGCTGAGGCGCGAGAGCGTGGGGAGCGAACTGGATTAGATACCCCAGTAGTCC</w:t>
      </w:r>
    </w:p>
    <w:p w14:paraId="53FEFF98">
      <w:pPr>
        <w:rPr>
          <w:rFonts w:hint="eastAsia"/>
        </w:rPr>
      </w:pPr>
      <w:r>
        <w:rPr>
          <w:rFonts w:hint="eastAsia"/>
        </w:rPr>
        <w:t>&gt;OTU007927</w:t>
      </w:r>
    </w:p>
    <w:p w14:paraId="5D16DBDC">
      <w:pPr>
        <w:rPr>
          <w:rFonts w:hint="eastAsia"/>
        </w:rPr>
      </w:pPr>
      <w:r>
        <w:rPr>
          <w:rFonts w:hint="eastAsia"/>
        </w:rPr>
        <w:t>CCTACGGGAGGCAGCAGTGGGGAATATTGGACAATGGGCGAAAGCCTGATCCAGCGACGCCGCGTGGGTGAAGAAGGCCTGCGGGTTGTAAAGCCCTTTCGGTGGGGAAGAAAAGCCTCGAGTTAATACCTCGGGGTCTTGACGTAACCCATAGAAGAAGCACCGGCTAACTCTGTGCCAGCAGCCGCGGTAAGACAGAGGGGGCAAGCGTTGTCCGGACTGACTGGGCGTAAAGCGCGCGCAGGCGGCCAACTAAGTCGGATGTGAAATCCCCAGGCTCAACTTGGGAACTGCATCCGATACTGGATGGCTTGAATCCGGGAGAGGGATGCAGAATTCCAGGTGTAGCGGTGAAATGCGTAGATATCGAGAGGAACACCTGCGGCGAAGGCGGGTTGCTGGGCTGACACTGACGCTGAACTGCGAAAGCTAGGGGAGCGAACGGGATTAGATACCCTTGTAGTCC</w:t>
      </w:r>
    </w:p>
    <w:p w14:paraId="1AB4BDD9">
      <w:pPr>
        <w:rPr>
          <w:rFonts w:hint="eastAsia"/>
        </w:rPr>
      </w:pPr>
      <w:r>
        <w:rPr>
          <w:rFonts w:hint="eastAsia"/>
        </w:rPr>
        <w:t>&gt;OTU007928</w:t>
      </w:r>
    </w:p>
    <w:p w14:paraId="0B0958FB">
      <w:pPr>
        <w:rPr>
          <w:rFonts w:hint="eastAsia"/>
        </w:rPr>
      </w:pPr>
      <w:r>
        <w:rPr>
          <w:rFonts w:hint="eastAsia"/>
        </w:rPr>
        <w:t>CCTACGGGTGGCTGCAGTAGGGAATCTTCCACAATGGGCGCAAGCCTGATGGAGCAACGCCGCGTGAGTGAGGAAGGCCTTCGGGTCGTAAAGCTCTGTTGCCAGGGAAGAATAAGAGCCAGTTAACTGCTGGTTCGATGACGGTACCTGAGAAGAAAGCCCCGGCTAACTACGTGCCAGCAGCCGCGGTAATACGGAGAACTCAAGCGTTACCCGGAATAACTGGGCGTAAAGCGTTGCGTAGGCGGTTTGTTAAGTGAGGTGTGAAATCTTGTGGCTCAACCATTAAGACTATGCTTCAAACTGGCAAACTAGAGGTTGGTAGAGGTGAGTGGAATTCCTGGTGTAGGAGTGAAATCCGTAGATATCAGGAGGAACACCAATGGCGAAGGCAGCTCACTGGACCATACCTGACGCTCAGGCACGAAAGCGTAGGGAGCGAACCGGATTAGATACCCGGGTAGTCC</w:t>
      </w:r>
    </w:p>
    <w:p w14:paraId="7D21C1BD">
      <w:pPr>
        <w:rPr>
          <w:rFonts w:hint="eastAsia"/>
        </w:rPr>
      </w:pPr>
      <w:r>
        <w:rPr>
          <w:rFonts w:hint="eastAsia"/>
        </w:rPr>
        <w:t>&gt;OTU007929</w:t>
      </w:r>
    </w:p>
    <w:p w14:paraId="6DC994B3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ACCGGTGAAGATAATGACGGTAACCGGAGAAGAAGCCCCGGCTAACTTCGTGCCAGCAGCCGCGGTAATACGAAGGGGGCTAGCGTTGTTCGGAATTACTGGGCGTAAAGAGCTCGTAGGCGGTCTGTCGCGTCGGCTGTGAAAACCCGGGGCTCAACCCCGGAAGGGCACTCGAAACTGCGGGGCTTGAGTACGGAAGAGGGTCGCGGAATTCCCGGTGTAGAGGTGAAATTCGTAGATATCGGGAGGAACACCAGTGGCGAAGGCGGCGACCTGGGCCGATACTGACGCTGAGGTGCGAAAGCGTGGGGAGCAAACAGGATTAGATACCCCAGTAGTCC</w:t>
      </w:r>
    </w:p>
    <w:p w14:paraId="7568D1FF">
      <w:pPr>
        <w:rPr>
          <w:rFonts w:hint="eastAsia"/>
        </w:rPr>
      </w:pPr>
      <w:r>
        <w:rPr>
          <w:rFonts w:hint="eastAsia"/>
        </w:rPr>
        <w:t>&gt;OTU007930</w:t>
      </w:r>
    </w:p>
    <w:p w14:paraId="54435D18">
      <w:pPr>
        <w:rPr>
          <w:rFonts w:hint="eastAsia"/>
        </w:rPr>
      </w:pPr>
      <w:r>
        <w:rPr>
          <w:rFonts w:hint="eastAsia"/>
        </w:rPr>
        <w:t>CCTACGGGAGGCTGCAGCAGGGAATCTTGCGCAATGGGCGAAAGCCTGACGCAGTGACGCCGCGTGAGGGATGAATGCCTTCGGGTTGTAAACCTCTTTCAGCAGGGACGAAGCGAAAGTGACGGTACCTGCAGAAGAAGCCCCGGCCAACTACGTGCCAGCAGCCGCGGTAACACGTAGGTGGCGAGCGTTGTCCGGATTTACTGGGCGTAAAGGGCGTGCAGGCGGTCTGCTAAGTCTAGGGTGAAAGCTCCCGGCTCAACTGGGAGAGGTTGTCCGATACTGCTAGACTTGAGGGCAGTAGAGGAAGGTGGAATTCCGGGTGTAGTGGTGAAATGCGTAGAGATCGGCAGGAACACCCAGGGGGAAACCAGTCGACTGGGCATCTACTGACGCTGAGGTGCGAGAGCGTGGGGAGCGAACCGGATTAGATACCCGAGTAGTCC</w:t>
      </w:r>
    </w:p>
    <w:p w14:paraId="37AF06FB">
      <w:pPr>
        <w:rPr>
          <w:rFonts w:hint="eastAsia"/>
        </w:rPr>
      </w:pPr>
      <w:r>
        <w:rPr>
          <w:rFonts w:hint="eastAsia"/>
        </w:rPr>
        <w:t>&gt;OTU007931</w:t>
      </w:r>
    </w:p>
    <w:p w14:paraId="15534283">
      <w:pPr>
        <w:rPr>
          <w:rFonts w:hint="eastAsia"/>
        </w:rPr>
      </w:pPr>
      <w:r>
        <w:rPr>
          <w:rFonts w:hint="eastAsia"/>
        </w:rPr>
        <w:t>CCTACGGGCGGCTGCAGTAAGGAATATTGGTCAATGGACGAAAGTCTGAACCAGCCATGCCGCGTGGAGGATGAAGGTCCTCTGGATTGTAAACTTCTTTTATATGGGACGAAAAAAGGGTTTTCTAACTCGTCTGACGGTACCATATGAATAAGCACCGGCTAACTCCGTGCCAGCAGCCGCGGTAATACGGAGGGTGCAAGCGTTATCCGGATTCACTGGGCGTAAAGGGCGCGTAGGCGGCTTTATAAGTCGGGGGTGAAAGCCTGTGGCTCAACCACAGAATTGCCTTCGATACTGGATGGCTAGAGTTCGGCAGAGGGAAGCGGAATTTCGGGTGTAGCGGTGAAATGCGTAGATATCCGAAGGAACATCAGTGGCGAAGGCAGCTCACTGGGACGGTACTGACGCTGAGACGCGAAAGCGTGGGGAGCAAACAGGATTAGATACCCGTGTAGTCC</w:t>
      </w:r>
    </w:p>
    <w:p w14:paraId="0C0FFD7E">
      <w:pPr>
        <w:rPr>
          <w:rFonts w:hint="eastAsia"/>
        </w:rPr>
      </w:pPr>
      <w:r>
        <w:rPr>
          <w:rFonts w:hint="eastAsia"/>
        </w:rPr>
        <w:t>&gt;OTU007932</w:t>
      </w:r>
    </w:p>
    <w:p w14:paraId="7C3FA7B1">
      <w:pPr>
        <w:rPr>
          <w:rFonts w:hint="eastAsia"/>
        </w:rPr>
      </w:pPr>
      <w:r>
        <w:rPr>
          <w:rFonts w:hint="eastAsia"/>
        </w:rPr>
        <w:t>CCTACGGGGGGCTGCAGTGAGGAATATTCCACAATGGGCGAAAGCCTGATGGAGCGACGCCGCGTGAAGGATGAAGCCCTTTGGGGTGTAAACTTCTTTTTTAGGGGATGATACGGCGGGGTAACCCGTCTAAGACAGTACCCTAAGAATAAGCCTCGGCTAACTACGTGCCAGCAGCCGCGGTAATACGTAGGTGGCAAGCGATACTCGGAATCACTAGGCGTAAAGCGCAGGTAGGAGGTTGGATAAGTCTGTTGTGAAAGCTCCCGGCTTAACTGGGAGAGGTCAACGGAAACTATTCGGCTAGAGTGTGGTAGAGGAAGATGGAATTCCCGGTGTAGCGGTGAAATGCGTAGATATCGGGAGGAATACCTATGGCGAAAGCAGTCTTCTGGACCATCACTGACTCTGATCTGCGAAAGCTAGGGGAGCAAACAGGATTAGATACCCGTGTAGTCC</w:t>
      </w:r>
    </w:p>
    <w:p w14:paraId="1ADB788E">
      <w:pPr>
        <w:rPr>
          <w:rFonts w:hint="eastAsia"/>
        </w:rPr>
      </w:pPr>
      <w:r>
        <w:rPr>
          <w:rFonts w:hint="eastAsia"/>
        </w:rPr>
        <w:t>&gt;OTU007933</w:t>
      </w:r>
    </w:p>
    <w:p w14:paraId="506B3468">
      <w:pPr>
        <w:rPr>
          <w:rFonts w:hint="eastAsia"/>
        </w:rPr>
      </w:pPr>
      <w:r>
        <w:rPr>
          <w:rFonts w:hint="eastAsia"/>
        </w:rPr>
        <w:t>CCTACGGGAGGCAGCAGTGGGGAATTTTCCGCAATGGGCGAAAGCCTGACGGAGCAATGCCGCGTGGAGGTAGAAGGCCTACGGGTCGTGAACTTCTTTTCCCGGAGAAGAAGCAATGACGGTATCTGGGGAATAAGCATCGGCTAACTCTGTGCCAGCAGCCGCGGTAATACAGAGGATGCAAGCGTTATCCGGAATGATTGGGCGTAAAGCGTCTGTAGGTGGCCCGATGCGTCGTGCGTGAAAGACCCCGGCTCAACCGGGGGGCGTCGTGCGATACGGTCGGGCTGGAGGCCAGTAGGGGGATGCGGAATTCCGGGTGTAGTGGTGGAATGCGTAGATATCGGGAGGAACACCAGAGGCGAAGGCGGCGTCCTGGACCGGTGCTGACGCTGAGACGCGAAAGCGTGGGGAGCAAACAGGATTAGATACCCCGGTAGTCC</w:t>
      </w:r>
    </w:p>
    <w:p w14:paraId="50E8379E">
      <w:pPr>
        <w:rPr>
          <w:rFonts w:hint="eastAsia"/>
        </w:rPr>
      </w:pPr>
      <w:r>
        <w:rPr>
          <w:rFonts w:hint="eastAsia"/>
        </w:rPr>
        <w:t>&gt;OTU007934</w:t>
      </w:r>
    </w:p>
    <w:p w14:paraId="59CF3C80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AGGGTTGTAAAGCACTTTCGGCCGGGAGGAAAAGCCTGGGGCTAATACCCTCGGGTCTTGACGTTACCGGCATAAGAAGCCCCGGCTAACTTCGTGCCAGCAGCCGCGGTAATACGAAGGGGGCTAGCGTTGTTCGGAATTACTGGGCGTAAAGGGCGCGTAGGCGGCCCGATCAGTCAGATGTGAAAGCCCCGGGCTCAACCTGGGAACTGCATTTGATACTGTCGGGCTTGAGTTCCGGAGAGGATGGTGGAATTCCCAGTGTAGAGGTGAAATTCGTAGATATTGGGAAGAACACCGGTGGCGAAGGCGGCCATCTGGACGGACACTGACGCTGAGGCGCGAAAGCGTGGGGAGCAAACAGGATTAGATACCCGAGTAGTCC</w:t>
      </w:r>
    </w:p>
    <w:p w14:paraId="21B4BD59">
      <w:pPr>
        <w:rPr>
          <w:rFonts w:hint="eastAsia"/>
        </w:rPr>
      </w:pPr>
      <w:r>
        <w:rPr>
          <w:rFonts w:hint="eastAsia"/>
        </w:rPr>
        <w:t>&gt;OTU007935</w:t>
      </w:r>
    </w:p>
    <w:p w14:paraId="505718BD">
      <w:pPr>
        <w:rPr>
          <w:rFonts w:hint="eastAsia"/>
        </w:rPr>
      </w:pPr>
      <w:r>
        <w:rPr>
          <w:rFonts w:hint="eastAsia"/>
        </w:rPr>
        <w:t>CCTACGGGAGGCTGCAGTGGGGAATCTTGCGCAATGGCCGAAAGGCTGACGCAGCGACGCCGCGTGTGGGAGGACGCCCTTCGGGGTGTAAACCACTGTCGCCCGGGACGAACATCTTGCTTAGGCGAGACTGACGGTACCGGGCGAGGAAGCGCCGGCTAACTCCGTGCCAGCAGCCGCGGTAAGACAGAGGTGCCAAGCGTTAGGCGGAATCACTGGGCTTAAAGCGTGTGTAGGCGGAGCGTTAAGTGCCTTGTGAAATCCCGCGGCTCAACCGCGGAACTGCGCCCAAAACTACTGGGCTTGAGGGAGTTAGAGGTGAGCGGAACTCACGGTGGAGCGGTGAAATGCGTTGATATCGGGAGGAACACCAGTAGCGAAGGCGGCTCGCTGGGCCACACCTGACGCTGAGACGCGAAAGCGTGGGGAGCAAACAGGATTAGATACCCCAGTAGTCC</w:t>
      </w:r>
    </w:p>
    <w:p w14:paraId="39782ACA">
      <w:pPr>
        <w:rPr>
          <w:rFonts w:hint="eastAsia"/>
        </w:rPr>
      </w:pPr>
      <w:r>
        <w:rPr>
          <w:rFonts w:hint="eastAsia"/>
        </w:rPr>
        <w:t>&gt;OTU007936</w:t>
      </w:r>
    </w:p>
    <w:p w14:paraId="0FE6B20B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CTTCTGGGTTGTAAACTGCTTTTACCAGGGAAGAAACCCCCGGCTTCGTGTCGGGGCTGACGGTACCTGGGGAATAAGCACCGGCTAACTCCGTGCCAGCAGCCGCGGTAATACGGAGGGTGCAAGCGTTGTCCGGATTTATTGGGCGTAAAGCGCGCGTAGGCGGCCCGGTAAGTCCGCTGTAAAAGTCAAAGGCTCAACCTTTGAATGCCGGTGGATACTGTCGGGCTAGAGTCCGGAAGAGGCGAGTGGAATTCCTGGTGTAGCGGTGGAATGCGCAGATATCAGGAGGAACACCAACGGCGAAGGCAGCTCGCTAGGACGGTACTGACGCTGAGGCGCGAAAGCGTGGGGAGCGAACAGGATTAGATACCCGGGTAGTCC</w:t>
      </w:r>
    </w:p>
    <w:p w14:paraId="4567933F">
      <w:pPr>
        <w:rPr>
          <w:rFonts w:hint="eastAsia"/>
        </w:rPr>
      </w:pPr>
      <w:r>
        <w:rPr>
          <w:rFonts w:hint="eastAsia"/>
        </w:rPr>
        <w:t>&gt;OTU007937</w:t>
      </w:r>
    </w:p>
    <w:p w14:paraId="12AB13D5">
      <w:pPr>
        <w:rPr>
          <w:rFonts w:hint="eastAsia"/>
        </w:rPr>
      </w:pPr>
      <w:r>
        <w:rPr>
          <w:rFonts w:hint="eastAsia"/>
        </w:rPr>
        <w:t>CCTACGGGAGGCAGCAGTCGAGAATCTTGGGCAATGCACGAAAGTGTGACCCAGCGACGCCGCGTGGAGGATGAAGGCCCTCTGGGTCGTAAACTCCTTTTAGGGGAGAAGAATCAATGACGGTATCCCCTGAATAAGCCACGGCTAACTACGTGCCAGCAGCCGCGGTAATACGTAGGTGGCAAGCGTTGTCCGGATTTACTGGGCGTAAAGCGTGGGCAGGCGGACATTTAAGTAAGAAGTGAAAGGTTTGGGCTCAACCCGGACACTGCTTCTTATACTGGGTGTCTTGAGTGCCGGAGAGGAAGAGGGAACGACACGTGTAGCGGTGGAATGCGTAGAGATCCGGAAGAACACCGGTGGCGAAGGCGGCCTGCTGGGCAGTTGCTGACGCTGAGGCGCGACAGCGTGGGGAGCAAACAGGATTAGATACCCCTGTAGTCC</w:t>
      </w:r>
    </w:p>
    <w:p w14:paraId="569C011B">
      <w:pPr>
        <w:rPr>
          <w:rFonts w:hint="eastAsia"/>
        </w:rPr>
      </w:pPr>
      <w:r>
        <w:rPr>
          <w:rFonts w:hint="eastAsia"/>
        </w:rPr>
        <w:t>&gt;OTU007938</w:t>
      </w:r>
    </w:p>
    <w:p w14:paraId="71EE6A13">
      <w:pPr>
        <w:rPr>
          <w:rFonts w:hint="eastAsia"/>
        </w:rPr>
      </w:pPr>
      <w:r>
        <w:rPr>
          <w:rFonts w:hint="eastAsia"/>
        </w:rPr>
        <w:t>CCTACGGGCGGCTGCAGTGGGGAATATTGGACAATGGGCGAAAGCCTGACGCAGCGACGCCGCGTGAGGGATGAATGCCTTCGGGTTGTAAACCTCTTTCAGCAGGGACGAAGCCCTTTGGGTGACGGTACCTGCAGAAGAAGCCCCGGCCAACTACGTGCCAGCAGCCGCGGTAATACGTAGGGGGCTAGCGTTGTCCGGAATCATTGGGCGTAAAGGGCGTGTAGGCGGTTTCATGTGTCCGCTGTGAAAGAACACGGCTCAACCGTGTCGAGCGGCGGAAACTGTGAGACTTGAGGCTGGGAGGGGCTGGTGGAATTCCCTGTGTAGCGGTGAAATGCGTAGAGATGGGGGAGAACACTCGTGGCGAAGGCGGGTTGCTGGGCTGATACTGACGCTGAGGCGCGAAAGCCAGGGGAGCGAACGGGATTAGATACCCGGGTAGTCC</w:t>
      </w:r>
    </w:p>
    <w:p w14:paraId="70A21A86">
      <w:pPr>
        <w:rPr>
          <w:rFonts w:hint="eastAsia"/>
        </w:rPr>
      </w:pPr>
      <w:r>
        <w:rPr>
          <w:rFonts w:hint="eastAsia"/>
        </w:rPr>
        <w:t>&gt;OTU007939</w:t>
      </w:r>
    </w:p>
    <w:p w14:paraId="25AB4618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CCCGGGAGAGGATCCCGGTTTGACGGTACCTCCTTAGAAAGCACCGGCTAACTCTGTGCCAGCAGCCGCGGTAAGACAGAGGGTGCAAACGTTGTTCGGAATTACTGGGCGTAAAGGGTGCGCAGGCGGCCCCGCATGTCAGGCGTGAAATCCCCGAGCTCAACTTGGGAATGGCGCTTGAAACTACGGGGCTGGAGTGTGGCAGAGGGAGGTGGAATTCCACGTGTAGCGGTGAAATGCGTAGATATGTGGAGGAACACCGATGGCGAAGGCAGCCCCCTGGGTTAACACTGACGCTCATGCACGAAAGCGTGGGGAGCAAACAGGATTAGATACCCGAGTAGTCC</w:t>
      </w:r>
    </w:p>
    <w:p w14:paraId="6157F54B">
      <w:pPr>
        <w:rPr>
          <w:rFonts w:hint="eastAsia"/>
        </w:rPr>
      </w:pPr>
      <w:r>
        <w:rPr>
          <w:rFonts w:hint="eastAsia"/>
        </w:rPr>
        <w:t>&gt;OTU007940</w:t>
      </w:r>
    </w:p>
    <w:p w14:paraId="72E60896">
      <w:pPr>
        <w:rPr>
          <w:rFonts w:hint="eastAsia"/>
        </w:rPr>
      </w:pPr>
      <w:r>
        <w:rPr>
          <w:rFonts w:hint="eastAsia"/>
        </w:rPr>
        <w:t>CCTACGGGGGGCTGCAGTGGGGAATTTTTGGCAATGGGGGCAACCCTGACCAAGCAACGCCGCGTGGGTGATGAAGTCTCTTGGGACGTAAAACCCTTTCGACAGGGAAGAAACCCGCAAGGGTTGACGGTACCTGTAGAAGAAGCCCCGGCTAACTCCGTGCCAGCAGCCGCGGTAATACGGGGGGGGCAAGCGTTGTTCGGAATTACTGGGCGTAAAGCGCGCGTAGGCGGCCCGCTAAGTCAGACGTGAAAGCCCTCGGCTCAACCGGGGAACGGCGTCTGAGACTGGCGGGCTGGAGTCCGGGAGAGGGATGCGGAATTCCAGGTGTAGCGGTGGAATGCGTAGATATCGGGAAGAACACCTGTGGCGAAGGCGGCCCACTGGGCTGGATCTGACGCTGAGGCGCGAAAGCGTGGGGAGCAAACAGGATTAGATACCCGAGTAGTCC</w:t>
      </w:r>
    </w:p>
    <w:p w14:paraId="3D0B0F50">
      <w:pPr>
        <w:rPr>
          <w:rFonts w:hint="eastAsia"/>
        </w:rPr>
      </w:pPr>
      <w:r>
        <w:rPr>
          <w:rFonts w:hint="eastAsia"/>
        </w:rPr>
        <w:t>&gt;OTU007941</w:t>
      </w:r>
    </w:p>
    <w:p w14:paraId="046D201F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AGGGAGAAAAGCGAAAGCTTGATCTATCTCTGGAGGAAGCACGGGCTAAGTTCGTGCCAGCAGCCGCGGTAAGACGAACCGTGCGAACGTTGTTCGGAATCACTGGGCTTAAAGGGCGCGTAGGCGGCCGAGTAAGTAGGGGGTGAAATCTCATGGCTCAACTGTGAGGCTGCCTTCTAAACTGCTTGGCTCGAGCACAGTAGAGGCGAGTGGAATTCCCGGTGTAGCGGTGGAATGCGTAGAGATCGGGAAGAACACCTGTGGCGAAGGCGGCCCACTGGGCCGGATCTGACGCTGAGGCGCGAAAGCGTGGGGAGCGAACGGGATTAGATACCCTAGTAGTCC</w:t>
      </w:r>
    </w:p>
    <w:p w14:paraId="4FFF3E97">
      <w:pPr>
        <w:rPr>
          <w:rFonts w:hint="eastAsia"/>
        </w:rPr>
      </w:pPr>
      <w:r>
        <w:rPr>
          <w:rFonts w:hint="eastAsia"/>
        </w:rPr>
        <w:t>&gt;OTU007942</w:t>
      </w:r>
    </w:p>
    <w:p w14:paraId="46DD15E5">
      <w:pPr>
        <w:rPr>
          <w:rFonts w:hint="eastAsia"/>
        </w:rPr>
      </w:pPr>
      <w:r>
        <w:rPr>
          <w:rFonts w:hint="eastAsia"/>
        </w:rPr>
        <w:t>CCTACGGGTGGCTGCAGTAACGAATCTTCCGCAATGCACGCAAGTGTGACGGAGCGACGCCGCGTGTGGGACGAAGTCCTTCGGGATGTAAACCACTGTCAGGGGCAGCCAAGTTCTGAGGCGCCCCAGAGGAAGGCACGGCTAACTCTGTGCCAGCAGCCGCGGTAATACGGAGGGAGCTAGCGTTGTTCGGATATACTGGGCGTAAAGCGCACGTAGGCGGCGCAGCAAGTCAGGGGTGAAATCCCGAGGCTCAACCTCGGAACTGCCCTTGAAACTGCAGTGCTAGAATCTTGGAGAGGCGAGTGGAATTCCGAGTGTAGCGGTGAAATGCGCAGATATTCGGAGGAACACCGGTGGCGAAGGCGGCTTTCTGGGCCTTACCTGACGCTGAGGAGCGAAAGCTGGGGGAGCGAACAGGATTAGATACCCGAGTAGTCC</w:t>
      </w:r>
    </w:p>
    <w:p w14:paraId="64FF391A">
      <w:pPr>
        <w:rPr>
          <w:rFonts w:hint="eastAsia"/>
        </w:rPr>
      </w:pPr>
      <w:r>
        <w:rPr>
          <w:rFonts w:hint="eastAsia"/>
        </w:rPr>
        <w:t>&gt;OTU007943</w:t>
      </w:r>
    </w:p>
    <w:p w14:paraId="11442F45">
      <w:pPr>
        <w:rPr>
          <w:rFonts w:hint="eastAsia"/>
        </w:rPr>
      </w:pPr>
      <w:r>
        <w:rPr>
          <w:rFonts w:hint="eastAsia"/>
        </w:rPr>
        <w:t>CCTACGGGTGGCAGCAGCAAGGAATTTTCCGCAATGGGGGAAACCCTGACGGAGCAACGCCGCGTGGGGGACGACGCCTTTCGGGGTGTAAACCCCTTTTCTCGGGGACGACGACCGACGGTACCCGAGGAAGAAGGCCCGGCTAACTACGTGCCAGCAGCCGCGGTAATACGTAGGGGCCGAGCGTTGTCCGGAATTACTGGGCGTAAAGCGCGCGTAGGCGGCTTTGCAAGTCGGGTGTGAAATCCCCAGGCTTAACCTGGGAACTGCATTCGAGACTGCTTTGCTAGAGTCTGGCAGAGGGGGGTAGAATTCCACGTGTAGCAGTGAAATGCGTAGAGATGTGGAGGAACACCGATGGCGAAGGCAGCCCCCTGGGTCAAGACTGACGCTCATGCACGAAAGCGTGGGGAGCAAACAGGATTAGATACCCTTGTAGTCC</w:t>
      </w:r>
    </w:p>
    <w:p w14:paraId="2DE43F85">
      <w:pPr>
        <w:rPr>
          <w:rFonts w:hint="eastAsia"/>
        </w:rPr>
      </w:pPr>
      <w:r>
        <w:rPr>
          <w:rFonts w:hint="eastAsia"/>
        </w:rPr>
        <w:t>&gt;OTU007944</w:t>
      </w:r>
    </w:p>
    <w:p w14:paraId="3AE773E7">
      <w:pPr>
        <w:rPr>
          <w:rFonts w:hint="eastAsia"/>
        </w:rPr>
      </w:pPr>
      <w:r>
        <w:rPr>
          <w:rFonts w:hint="eastAsia"/>
        </w:rPr>
        <w:t>CCTACGGGGGGCAGCAGTAACGAATCTTCCCCAATGCGCGCAAGCGTGAGGGAGCGACGCCGCGTGCGGGACGAAGTCCTTCGGGATGTAAACCGCTGTCAGGGGGTACCAAGACCTGAGGACCCCCAGAGGAAGGGGCGGCTAACTCTGTGCCAGCAGCCGCGGTAAGACAGAGGCCCCGAGCGTTAGGCGGAATCACTGGGCTTAAAGCGTGTGTAGGCGGGCCCGTCAGTACCTTGTGAAATCCCACGGCTCAACCGTGGAACTGCTGGGTATACTGCGTTTCTTGAGCAATCTAGGGGCGAGTGGAACGGATGGTGGAGCGGTGAAATGCGTAGATATTGGGAGGAACACCGGTGGCGAAGGCGGCTACCTGGACCGGTTCTGACGCTGAGGCGCGAAAGCGTGGGTAGCAAACAGGATTAGATACCCCTGTAGTCC</w:t>
      </w:r>
    </w:p>
    <w:p w14:paraId="556DBB9F">
      <w:pPr>
        <w:rPr>
          <w:rFonts w:hint="eastAsia"/>
        </w:rPr>
      </w:pPr>
      <w:r>
        <w:rPr>
          <w:rFonts w:hint="eastAsia"/>
        </w:rPr>
        <w:t>&gt;OTU007945</w:t>
      </w:r>
    </w:p>
    <w:p w14:paraId="4FD3227C">
      <w:pPr>
        <w:rPr>
          <w:rFonts w:hint="eastAsia"/>
        </w:rPr>
      </w:pPr>
      <w:r>
        <w:rPr>
          <w:rFonts w:hint="eastAsia"/>
        </w:rPr>
        <w:t>CCTACGGGCGGCTGCAGTGAGGAATATTGCACAATGGACGCAAGTCTGATGCAGCAACGCCGCGTGGAGGATGAAGGTCTTTGGATTGTAAACTCCTTTTTTCAGGGAAGAGTGAGGACGGTACCTGAAGAATAAGTCACGGCTAACTACGTGCCAGCAGCCGCGGTAAGACAGAGGGTGCAAACGTTGCTCGGAATCACTGGGCGTAAAGGGCGTGTAGGCGGACATGTAAGTCGGGCGTGAAATCCCCAGGCTCAACCTGGGAACTGCACTCGAAACTGCGTGGCTAGAGTGCTGGAGAGGAGACTGGAATTTACGGTGTAGCAGTGAAATGCGTAGATATCGTAAGGAAGACCAGTGGCGAAGGCGAGTCTCTGGACAGCAACTGACGCTGAGGCACGAAGGCCAGGGGAGCAAACGGGATTAGATACCCCTGTAGTCC</w:t>
      </w:r>
    </w:p>
    <w:p w14:paraId="5D9D1C1F">
      <w:pPr>
        <w:rPr>
          <w:rFonts w:hint="eastAsia"/>
        </w:rPr>
      </w:pPr>
      <w:r>
        <w:rPr>
          <w:rFonts w:hint="eastAsia"/>
        </w:rPr>
        <w:t>&gt;OTU007946</w:t>
      </w:r>
    </w:p>
    <w:p w14:paraId="25C39FD2">
      <w:pPr>
        <w:rPr>
          <w:rFonts w:hint="eastAsia"/>
        </w:rPr>
      </w:pPr>
      <w:r>
        <w:rPr>
          <w:rFonts w:hint="eastAsia"/>
        </w:rPr>
        <w:t>CCTACGGGCGGCAGCAGTGGGGAATCTTGCGCAATGGGCGAAAGCCTGACGCAGCGACGCCGCGTGAGTGATGAAGGCCTTCGGGTTGTAAAGCTCTGTGGAGGGGGAAGAATAAGGCATGGCTAATATCCATGTCGATGACGGTACCCCTTTAGCAAGCACCGGCTAACTCTGTGCCAGCAGCCGCGGTAAGACAGAGGGTGCAAACGTTAATCGGAATTACTGGGCGTAAAGCGCGCGTAGGTGGTTCGTTAAGTTGGATGTGAAATCCCCGGGCTCAACCTGGGAACTGCGTTTGAAACTGAGGAGCTCGAGTGTGGAAGAGGGGGGTGGAATTCCAGGTGTAGCAGTGAAATGCGTAGATATAGGAAGGAACACCAGTGGCGAAGGCGACCACCTGGACTGATACTGACACTGAGGTGCGAAAGCGTGGGGAGCGAACAGGATTAGATACCCCAGTAGTCC</w:t>
      </w:r>
    </w:p>
    <w:p w14:paraId="5164B9B5">
      <w:pPr>
        <w:rPr>
          <w:rFonts w:hint="eastAsia"/>
        </w:rPr>
      </w:pPr>
      <w:r>
        <w:rPr>
          <w:rFonts w:hint="eastAsia"/>
        </w:rPr>
        <w:t>&gt;OTU007947</w:t>
      </w:r>
    </w:p>
    <w:p w14:paraId="106ABD34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CGGGTTGTAAACCCCTTTCAGGAGGGACGAAGCCCGGCTCGTTAATAGCGTGCCCGGGTGACGGTACCTCCAGAAGAAGCCCCGGCTAACTACGTGCCAGCAGCCGCGGTAATACGTAGGGGGCAAGCGTTGTCCGGAATTATTGGGCGTAAAGCGCGCGCAGGCGGTCCTTTAAGTCTTGTGTTTAAGCCCAGAGCTCAACTCTGGTACGCATGGGAAACTGGGGGACTGGAGTGCAGGAGAGGAAAGTGGAATTCCACGTGTAGCGGTGAAATGCGTAGAGATGTGGAGGAACACCAGTGGCGAAGGCGACTTTCTGGTCTGTAACTGACACTGAGGCGCGAAAGCGTGGGGAGCAAACAGGATTAGATACCCGTGTAGTCC</w:t>
      </w:r>
    </w:p>
    <w:p w14:paraId="5E933CF0">
      <w:pPr>
        <w:rPr>
          <w:rFonts w:hint="eastAsia"/>
        </w:rPr>
      </w:pPr>
      <w:r>
        <w:rPr>
          <w:rFonts w:hint="eastAsia"/>
        </w:rPr>
        <w:t>&gt;OTU007948</w:t>
      </w:r>
    </w:p>
    <w:p w14:paraId="2B4895B7">
      <w:pPr>
        <w:rPr>
          <w:rFonts w:hint="eastAsia"/>
        </w:rPr>
      </w:pPr>
      <w:r>
        <w:rPr>
          <w:rFonts w:hint="eastAsia"/>
        </w:rPr>
        <w:t>CCTACGGGTGGCAGCAGTAGGGAATATTGCACAATGAGCGAAAGCTTGATGCAGCGATGCCGCGTGGGGGATGAAGGTTTTCGAATTGTAAACCCCTTTTTTGGGAGAAGAACGGCGCGATCAGGAAATGGGTTGCGATTGACGGTATCCCAAGAATAAGCAACGGCTAACTCCGTGCCAGCAGCCGCGGTAATACGGAGGTTGCGAGCGTTGTTCGGATTTACTGGGCGTAAAGGGAGCGCAGGCGGACAGGTCAGTCTGAAGTGAAAGCCCGGGGCTCAACCCCGGAAATGCTTTGGATACTGCCTATCTAGAGTATGTGAGAGGAAGGCGGAATTCCAGGTGTAGCGGTGAAATGCGTAGATATCTGGAGGAACATCCGTGGCGAAAGCGGCCTTCTGGCACATAACTGACGCTGAGGCTCGAAAGCGTGGGGAGCGAACGGGATTAGATACCCTTGTAGTCC</w:t>
      </w:r>
    </w:p>
    <w:p w14:paraId="432742E8">
      <w:pPr>
        <w:rPr>
          <w:rFonts w:hint="eastAsia"/>
        </w:rPr>
      </w:pPr>
      <w:r>
        <w:rPr>
          <w:rFonts w:hint="eastAsia"/>
        </w:rPr>
        <w:t>&gt;OTU007949</w:t>
      </w:r>
    </w:p>
    <w:p w14:paraId="1363D64F">
      <w:pPr>
        <w:rPr>
          <w:rFonts w:hint="eastAsia"/>
        </w:rPr>
      </w:pPr>
      <w:r>
        <w:rPr>
          <w:rFonts w:hint="eastAsia"/>
        </w:rPr>
        <w:t>CCTAGGGCGGCAGCAGTGGGGAATATTGGACAATGGGCGCAAGCCTGATCCAGCCATGCCGCGTGGGTGATGAAGGCCCTAGGGTCGTAAAGCCCTGTCTGGGGGGACGAACCCTCCGCCGGTGAACAATCGGCGGAGCTGACGGTACCCCCGAAGGAAGCACCGGCTAACTCTGTGCCAGCAGCCGCGGTAAGACAGAGGGTGCAAACGTTGTTCGGAATTACTGGGCGTAAAGCGCGTGTAGGCGGCTCGGCAAGTCGGGTGTGAAAGCCCTGGGCTTAACCTAGGAAGTGCACTCGAAACTGCCAAGCTTGAGTTCTGGAGAGGAAGGCGGAATTCTCGGTGTAGAGGTGAAATTCGTAGATATCGAGAGGAACACCGGTGGCGAAGGCGGCCTTCTGGACAGCAACTGACGCTGAGACGCGAAAGCGTGGGGAGCAAACAGGATTAGATACCCTTGTAGTCC</w:t>
      </w:r>
    </w:p>
    <w:p w14:paraId="17B873BF">
      <w:pPr>
        <w:rPr>
          <w:rFonts w:hint="eastAsia"/>
        </w:rPr>
      </w:pPr>
      <w:r>
        <w:rPr>
          <w:rFonts w:hint="eastAsia"/>
        </w:rPr>
        <w:t>&gt;OTU007950</w:t>
      </w:r>
    </w:p>
    <w:p w14:paraId="697E7690">
      <w:pPr>
        <w:rPr>
          <w:rFonts w:hint="eastAsia"/>
        </w:rPr>
      </w:pPr>
      <w:r>
        <w:rPr>
          <w:rFonts w:hint="eastAsia"/>
        </w:rPr>
        <w:t>CCTACGGGAGGCAGCAGTGGGGAATATTGGACAATGGGCGCAAGCCTGATCCAGCCATGCCGCGTGGGTGAAGAAGGCCCTAGGGTTGTAAACCCCTTTCAGCGGGGAAGATAATGACGGTACCCGCAGAAGAAGCCCCGGCTAACTCCGTGCCAGCAGCCGCGGTAATACGGAGGGGGCTAGCGTTGTTCGGAATTACTGGGCGTAAAGCGCGCGTAGGCGGACCTGCAAGTCGGGGGTGAAAGCCCGAGGCTCAACCTGGAGACGCCATCCGATACTGCTGTGGCTTGAGTCCGGTAGGGGAGCACGGAATTCCTGGTGTAGCGGTGAAATGCGCAGATATCAGGAGGAACACCGGTGGCGAAGGCGGGTCTCTGGGCCGATACTGACGCTGAGGAGCGAAAGCCAGGGTAGCAAACGGGATTAGATACCCGTGTAGTCC</w:t>
      </w:r>
    </w:p>
    <w:p w14:paraId="4826735D">
      <w:pPr>
        <w:rPr>
          <w:rFonts w:hint="eastAsia"/>
        </w:rPr>
      </w:pPr>
      <w:r>
        <w:rPr>
          <w:rFonts w:hint="eastAsia"/>
        </w:rPr>
        <w:t>&gt;OTU007951</w:t>
      </w:r>
    </w:p>
    <w:p w14:paraId="100ABD78">
      <w:pPr>
        <w:rPr>
          <w:rFonts w:hint="eastAsia"/>
        </w:rPr>
      </w:pPr>
      <w:r>
        <w:rPr>
          <w:rFonts w:hint="eastAsia"/>
        </w:rPr>
        <w:t>CCTACGGGTGGCTGCAGTGGGGAATATTGGACAATGGGCGAAAGCCTGATCCAGCAATGCCGCGTGAGTGAAGAAGGCCTTCGGGTCGTAAAGCTCTTTAGGCTGGGAAGAAGGTTGTGGGAGGAAATGCCTGCAATTTGACGGTACCAGCAGAATAAGCACCGGCAAACTCTGTGCCAGCAGCCGCGGTAAGACGAGGGATCCTAGCGTTGTTCGGAATCATTGGGCGTAAAGCGGATGTAGGTGGCTTTGTAAGTCAGGTGTGAAAGCCCCGGGCTCAACCCGGGAAGTGCATTTGATACTGCGAAGCTTGAGTGCTGGAGAGGTTACTAGAATACCTGGTGTAGTGGTGAAATACGTAGATATCAGGTGGAATACCGGAGGCGAAGGCGGGTAACCAGCCAGACACTGACACTCAGATCCGAAAGTGTGGGGATCAAACAGGATTAGATACCCCGGTAGTCC</w:t>
      </w:r>
    </w:p>
    <w:p w14:paraId="39A1C981">
      <w:pPr>
        <w:rPr>
          <w:rFonts w:hint="eastAsia"/>
        </w:rPr>
      </w:pPr>
      <w:r>
        <w:rPr>
          <w:rFonts w:hint="eastAsia"/>
        </w:rPr>
        <w:t>&gt;OTU007952</w:t>
      </w:r>
    </w:p>
    <w:p w14:paraId="2A43D997">
      <w:pPr>
        <w:rPr>
          <w:rFonts w:hint="eastAsia"/>
        </w:rPr>
      </w:pPr>
      <w:r>
        <w:rPr>
          <w:rFonts w:hint="eastAsia"/>
        </w:rPr>
        <w:t>CCTACGGGGGGCTGCAGTGGGGAATATTGCGCAATGGGCGAAAGCCTGACGCAGCCACGCCGCGTGAGCGATGAAGGCCTTCGGGTCGTAAAGCCCTGTCTGGGGGGACGAATCCCCTGCCGGTGAACAATCGGCAGGAATGACGGTACCCCCGAAGGAAGCACCGGCTAACTCTGTGCCAGCAGCCGCGGTAATACGTAGGGGGCAAGCGTTGTCCGGAATCATTGGGCGTAAAGCGCGTGTAGGCGGCTTGATAAGTCCGCTCTGAAAGCCCGGGGCTCAACCCCGGGAGGCGGGTGGATACTGTCAAGCTCGAGTCCGGAAGAGGCGAGTGGAATTCCTGGTGTAGCGGTGAAATGCGCAGATATCAGGAGGAACACCAATGGCGAAGGCAGCTCGCTGGGACGTGACTGACGCTGAGACGCGAAAGCGTGGGGAGCAAACAGGATTAGATACCCTGGTAGTCC</w:t>
      </w:r>
    </w:p>
    <w:p w14:paraId="738D999B">
      <w:pPr>
        <w:rPr>
          <w:rFonts w:hint="eastAsia"/>
        </w:rPr>
      </w:pPr>
      <w:r>
        <w:rPr>
          <w:rFonts w:hint="eastAsia"/>
        </w:rPr>
        <w:t>&gt;OTU007953</w:t>
      </w:r>
    </w:p>
    <w:p w14:paraId="532922DC">
      <w:pPr>
        <w:rPr>
          <w:rFonts w:hint="eastAsia"/>
        </w:rPr>
      </w:pPr>
      <w:r>
        <w:rPr>
          <w:rFonts w:hint="eastAsia"/>
        </w:rPr>
        <w:t>CCTACGGGAGGCAGCAGTGGGGAATTTTGGACAATGGGGGAAACCCTGATCCAGCAATGCCGCGTGTGCGAAGAAGGCCTTCGGGTTGTAAAGCACTTTTGGCGGGAACGAAAAGGTCCGTGCTAATACCACGGACTAATGACGGTACCCGCAGAATAAGCACCGGCTAACTACGTGCCAGCAGCCGCGGTAATACGGAGGGTGCGAGCGTTGTCCGGAATCACTGGGCGTAAAGGGCGCGTAGGTGGTTGCTTAAGCGTGTGGTGAAAGCCCGGGGCTCAACCTCGGGTCGGCCATGCGAACTGGGCGACTGGAGCACTGTAGAGGCAGGTGGAATTCCCGGTGTAGCGGTGAAATGCGCAGATATCGGGAGGAACACCAATGGCGAAGGCAGCTTGCTGGGACGGTACTGACGCTGAGACGCGAAAGCGTGGGGAGCAAACAGGATTAGATACCCGAGTAGTCC</w:t>
      </w:r>
    </w:p>
    <w:p w14:paraId="0AB7A789">
      <w:pPr>
        <w:rPr>
          <w:rFonts w:hint="eastAsia"/>
        </w:rPr>
      </w:pPr>
      <w:r>
        <w:rPr>
          <w:rFonts w:hint="eastAsia"/>
        </w:rPr>
        <w:t>&gt;OTU007954</w:t>
      </w:r>
    </w:p>
    <w:p w14:paraId="453B2E8B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ACCGGGACGAATGGATCCCGCACTAACACTGCGGGGTAATGACGGTACCGGTTGAGGAAGCCACGGCTAACTCTGTGCCAGCAGCCGCGGTAATACGGAGGGGGCCAGTGTTGTTCGGATTCATTGGGCGTAAAGGGTGCGTAGGCGGCGAGGCAAGTCTGGTGTGAAATCCCGGGGCTCAACCCTCGAAAGCCGGTGGATACTGTCGGGCTAGAGTGCGGAAGAGGCGAGTGGAATTCCTGGTGTAGCGGTGAAATGCGTAGATATCTGGAGGAACATCAGTGGCGAAGGCGACACCCTGGACTCATACTGACACTGAGGTGCGAAAGCGTGGGGAGCAAACAGGATTAGATACCCCTGTAGTCC</w:t>
      </w:r>
    </w:p>
    <w:p w14:paraId="43A9BC74">
      <w:pPr>
        <w:rPr>
          <w:rFonts w:hint="eastAsia"/>
        </w:rPr>
      </w:pPr>
      <w:r>
        <w:rPr>
          <w:rFonts w:hint="eastAsia"/>
        </w:rPr>
        <w:t>&gt;OTU007955</w:t>
      </w:r>
    </w:p>
    <w:p w14:paraId="404A5D6C">
      <w:pPr>
        <w:rPr>
          <w:rFonts w:hint="eastAsia"/>
        </w:rPr>
      </w:pPr>
      <w:r>
        <w:rPr>
          <w:rFonts w:hint="eastAsia"/>
        </w:rPr>
        <w:t>CCTACGGGTGGCTGCAGTAACGAATCTTCCCCAATGCACGAAAGTGTGAGGGAGCGACGCCGCGTGTGGGACGAAGTCCTTCGGGATGTAAACCACTGTCAGGGGTTACCAAGTTCTGAGGAGCCCCAGAGGAAGTGGCGGCTAACTCTGTGCCAGCAGCCGCGGTAATACGGAGGGTGCAAGCGTTGTTCGGAATTATTGGGCGTAAAGGGCGCGTAGGCGGCTTTGTAAGTTAGAGGTGAAAGCCCGGAGCTCAACTCCGGAACTGCCTTTAAGACTGCAAAGCTTGAGGATGCGAGAGGTTGGCGGAATTCCGAGTGTAGAGGTGAAATTCGTAGATATTCGGAAGAACACCAGTGGCGAAGGCGGCCAACTGGCGCATTTCTGACGCTGAGGTGCGAAAGCGTGGGGAGCAAACAGGATTAGATACCCGGGTAGTCC</w:t>
      </w:r>
    </w:p>
    <w:p w14:paraId="43DE57BD">
      <w:pPr>
        <w:rPr>
          <w:rFonts w:hint="eastAsia"/>
        </w:rPr>
      </w:pPr>
      <w:r>
        <w:rPr>
          <w:rFonts w:hint="eastAsia"/>
        </w:rPr>
        <w:t>&gt;OTU007956</w:t>
      </w:r>
    </w:p>
    <w:p w14:paraId="5D6A9653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GCTCACGCGCTTGACGGTACCGCAGGAAGAAGGACCGGCTAACTACGTGCCAGCAGCCGCGGTAATACGTAGGGTCCGAGCGTTGTCCGGAGTTACTGGGCGTAAAGCGCGCGCAGGCGGCGGTGCTGGCCCGGCGTGAAAGCCCCCGGCTCAACCGGGGAGGGTCGTCGGGGACCGCACCGCTTGAGGGCGGTAGGGGCTGGTGGAATGCCTGGTGTAGCGGTGGAATGCGTAGAGATCGGGAAGAACATCAGTGGCGAAGGCGGCCTGCTGGGCTGTTGCTGACGCTGAGGCGCGACAGCGTGGGGAGCAAACAGGATTAGATACCCGTGTAGTCC</w:t>
      </w:r>
    </w:p>
    <w:p w14:paraId="1C12EA87">
      <w:pPr>
        <w:rPr>
          <w:rFonts w:hint="eastAsia"/>
        </w:rPr>
      </w:pPr>
      <w:r>
        <w:rPr>
          <w:rFonts w:hint="eastAsia"/>
        </w:rPr>
        <w:t>&gt;OTU007957</w:t>
      </w:r>
    </w:p>
    <w:p w14:paraId="080B35F4">
      <w:pPr>
        <w:rPr>
          <w:rFonts w:hint="eastAsia"/>
        </w:rPr>
      </w:pPr>
      <w:r>
        <w:rPr>
          <w:rFonts w:hint="eastAsia"/>
        </w:rPr>
        <w:t>CCTACGGGAGGCTGCAGTAACGGATCTTCCGCAATGCCCGCAAGGGTGACGGAGCGACGCCGCGTGCGGGACGAAGTCCTTCGGGATGTAAACCGCTGTCAGGGAGTACCAAGTCCTGAGGACTCCCAGAGGAAGGCACGGCTAACTCTGTGCCAGCAGCCGCGGTAAGACAGAGGTGCCGAGCGTTAGGCGGAATCACTGGGCTTAAAGCGTGTGTAGGCGGGCCCGCAAGTGCCTCGTGAAATCCCACGGCTCAACCGTGGAACGGCCGGGCATACTGCGGGTCTTGGGCGACCCAGGGGCAGACGGAACAAGTGGTGGAGCGGTGAAATGCGTAGATATCACTTGGAACGCCGGCGGCGAAAGCGGTCTGCTGGGGGTCCTGCCGACGCTGAGACACGAAAGCCAGGGGAGCGAACGGGATTAGATACCCCGGTAGTCC</w:t>
      </w:r>
    </w:p>
    <w:p w14:paraId="1352A6F0">
      <w:pPr>
        <w:rPr>
          <w:rFonts w:hint="eastAsia"/>
        </w:rPr>
      </w:pPr>
      <w:r>
        <w:rPr>
          <w:rFonts w:hint="eastAsia"/>
        </w:rPr>
        <w:t>&gt;OTU007958</w:t>
      </w:r>
    </w:p>
    <w:p w14:paraId="088D98C7">
      <w:pPr>
        <w:rPr>
          <w:rFonts w:hint="eastAsia"/>
        </w:rPr>
      </w:pPr>
      <w:r>
        <w:rPr>
          <w:rFonts w:hint="eastAsia"/>
        </w:rPr>
        <w:t>CCTACGGGGGGCTGCAGTGGGGAATCTTGCGCAATGGGCGAAAGCCTGACGCAGCCATGCCGCGTGAATGATGAAGGTCTTAGGATTGTAAAATTCTTTCAGCGGGGAAGATAATGACGGTACCCGCAGAAGAAGCCCCGGCTAACTTCGTGCCAGCAGCCGCGGTAATACAGAGGGCTCGAGCGTTAATCGGAATCACTGGGCTTAAAGCGTGCGTAGGCGGATGTGCAGGCATGTTGTGAAATCCCACGGCTCAACCGTGGAATTGCTTCGTGAACCGCACATCTTGAGGCAAGTAAGGGCGGTCGGAACGATAGGTGGAGCGGTGAAATGCGTAGATATCTATCGGAACGCCGAAGGAGAAATCAGGCCGCTGGGCTTGTTCTGACGCTGAGGCACGAAAGCGTGGGTAGCGAACGGGATTAGATACCCCGGTAGTCC</w:t>
      </w:r>
    </w:p>
    <w:p w14:paraId="4530C989">
      <w:pPr>
        <w:rPr>
          <w:rFonts w:hint="eastAsia"/>
        </w:rPr>
      </w:pPr>
      <w:r>
        <w:rPr>
          <w:rFonts w:hint="eastAsia"/>
        </w:rPr>
        <w:t>&gt;OTU007959</w:t>
      </w:r>
    </w:p>
    <w:p w14:paraId="491EC44D">
      <w:pPr>
        <w:rPr>
          <w:rFonts w:hint="eastAsia"/>
        </w:rPr>
      </w:pPr>
      <w:r>
        <w:rPr>
          <w:rFonts w:hint="eastAsia"/>
        </w:rPr>
        <w:t>CCTACGGGAGGCAGCAGTGGGGAATCTTAGACAATGGGCGCAAGCCTGATCTAGCCATGCCGCGTGGGTGATGAAGGCCTTAGGGTCGTAAAGCCCTTTCGCCGGGGAAGATAATGACGGTACCCGGTAAAGAAACCCCGGCTAACTCCGTGCCAGCAGCCGCGGTAATACGGAGGGTGCGAGCGTTACCCGGAATCACTGGGCGTAAAGAGCGCGTAGGCGGCTGGGTAAGTCTCTTGTGAAAGCTCCCGGCTTAACTGGGAGAGGTCAAGGGATACTACCTGGCTAGAGGGCAGTAGAGGAAAGCGGAATTCCCGGTGTAGCGGTGAAATGCGTAGATATCAGGAGGAACACCAGTGGCGAAGGCGGCACTCTGGGCCGGTACTGACGCTGAGGAGCGAAAGCGTGGGGAGCGAACAGGATTAGATACCCCAGTAGTCC</w:t>
      </w:r>
    </w:p>
    <w:p w14:paraId="3B96E56A">
      <w:pPr>
        <w:rPr>
          <w:rFonts w:hint="eastAsia"/>
        </w:rPr>
      </w:pPr>
      <w:r>
        <w:rPr>
          <w:rFonts w:hint="eastAsia"/>
        </w:rPr>
        <w:t>&gt;OTU007960</w:t>
      </w:r>
    </w:p>
    <w:p w14:paraId="08F05EF6">
      <w:pPr>
        <w:rPr>
          <w:rFonts w:hint="eastAsia"/>
        </w:rPr>
      </w:pPr>
      <w:r>
        <w:rPr>
          <w:rFonts w:hint="eastAsia"/>
        </w:rPr>
        <w:t>CCTACGGGGGGCAGCAGTAGGGAATATTGGTCAATGGGTGAGAGCCTGAACCAGCCATGCCGCGTGCAGGAAGACGGCCTTCTGGGTTGTAAACTGCTTTTGCCAGGGGATAAAATTTCTTTGCGAAGAAAATTGAAGGTACCTGGTGAATAAGCCACGGCTAACTACGTGCCAGCAGCCGCGGTAATACGTAGGTGGCAAGCGTTGTCCGGATTTATTGGGTTTAAAGGGTGCGTAGGCGGCCTATTAAGTCTGATGTGAAAGCTCGGAGCTCAACTCCGAGCCTGCGTTCGATACTGGACGGCTAGAGTCTGGTAGGGGGACCTGGAATTCCTGGTGTAGCGGTGGAATGCGCAGATATCGAGAGGAACACCAGTGGCGAAGGCGAGTCTCTGGACCAACACTGACGCTGAGGAGCGAAAGCCAGGGGAGCAAACGGGATTAGATACCCCTGTAGTCC</w:t>
      </w:r>
    </w:p>
    <w:p w14:paraId="6AE6C027">
      <w:pPr>
        <w:rPr>
          <w:rFonts w:hint="eastAsia"/>
        </w:rPr>
      </w:pPr>
      <w:r>
        <w:rPr>
          <w:rFonts w:hint="eastAsia"/>
        </w:rPr>
        <w:t>&gt;OTU007961</w:t>
      </w:r>
    </w:p>
    <w:p w14:paraId="737C492D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CAGCTGCAACCTAACACGTTGCAGCCTGACGGTACCGGGTGAGGAAGCCCCGGCTAACTCTGTGCCAGCAGCCGCGGTAATACAGAGGGGGCAAGCGTTGTTCGGAATTACTGGGCGTAAAGCGCGCGTAGGCGGCCCGGTAAGTCCGCTCTGAAAGTCCAGGGCTCAACCCTGGAAAGCGGGTGGATACTGCCGGGCTAGAATCCGGAAGAGGCGAGTGGAATTCCTGGTGTAGCGGTGAAATGCGCAGATATCGGGAAGAATATCCGTGGCGAAGGCGGCTCTCTGGTACGGCACTGACGCTGAGACGCGAAAGCGTGGGGAGCGAACAGGATTAGATACCAGAGTAGTCC</w:t>
      </w:r>
    </w:p>
    <w:p w14:paraId="45CF4D5B">
      <w:pPr>
        <w:rPr>
          <w:rFonts w:hint="eastAsia"/>
        </w:rPr>
      </w:pPr>
      <w:r>
        <w:rPr>
          <w:rFonts w:hint="eastAsia"/>
        </w:rPr>
        <w:t>&gt;OTU007962</w:t>
      </w:r>
    </w:p>
    <w:p w14:paraId="3220575C">
      <w:pPr>
        <w:rPr>
          <w:rFonts w:hint="eastAsia"/>
        </w:rPr>
      </w:pPr>
      <w:r>
        <w:rPr>
          <w:rFonts w:hint="eastAsia"/>
        </w:rPr>
        <w:t>CCTACGGGTGGCAGCAGTGAGGAATATTGCGCAATGGGCGAAAGCCTGACGCAGCGACGCCGCGTGGAGGATGACGGTCTTCGGATTGTAAACTCCTGTTAAGTGGGAAGAAAGCCCAGTCTCTAACATAGATTGGTTATGACGGTACCACTAGAGAAAGCACCGGCTAACTTCGTGCCAGCAGCCGCGGTAATACGTAGGTGGCAAGCGTTGTCCGGAATTATTGGGCGTAAAGCGCGCGCAGGCGGTCCTTTAAGTCTGATGTGAAAGCCCACGGCTCAACCGTGGAGGGTCATTGGAAACTGGGGGACTTGAGTGCAGAAGAGGAGAGCGGAATTCCACGTGTAGCGGTGAAATGCGTAGATATGCGGAGGAACACCGATGGCGAAGGCAATCCCCTGGGCCTGCACTGACGCTCATGCACGAAAGCGTGGGGAGCAAACAGGATTAGATACCCCGGTAGTCC</w:t>
      </w:r>
    </w:p>
    <w:p w14:paraId="4EE480E9">
      <w:pPr>
        <w:rPr>
          <w:rFonts w:hint="eastAsia"/>
        </w:rPr>
      </w:pPr>
      <w:r>
        <w:rPr>
          <w:rFonts w:hint="eastAsia"/>
        </w:rPr>
        <w:t>&gt;OTU007963</w:t>
      </w:r>
    </w:p>
    <w:p w14:paraId="6B9CD490">
      <w:pPr>
        <w:rPr>
          <w:rFonts w:hint="eastAsia"/>
        </w:rPr>
      </w:pPr>
      <w:r>
        <w:rPr>
          <w:rFonts w:hint="eastAsia"/>
        </w:rPr>
        <w:t>CCTACGGGGGGCTGCAGCGGGGAATCTTGCACAATGGGCGAAAGCCTGATGCAGCGACGCCGCGTGAGGGATGAAGGCCTTCGGGTTGTAAACCTCTTTCAGGAGGGACGAAGCGAAAGTGACGGTACCTCCAGAAGAAGCCCCGGCCAACTACGTGCCAGCAGCCGCGGTAATACGTAGGGGGCGAGCGTTGTTCGGAATTACTGGGCGTAAAGCGCACGTAGGTGGCATCGTAAGTCTGTAGTGAAAGCGTGGGGCTCAACCCCATACACATTATGGAAACTGCGAAGCTAGAGGACAAGAGAGGTTATTGGAATTCCTAGTGTAGGAGTGAAATCCGTAGATATTGGGAAGAACACCGATGGCGAAGGCAGCCATCTGGACCGACACTGACGCTGAGGCGCGAAAGCGTGGGGAGCAAACAGGATTAGATACCCCAGTAGTCC</w:t>
      </w:r>
    </w:p>
    <w:p w14:paraId="4CA39EB3">
      <w:pPr>
        <w:rPr>
          <w:rFonts w:hint="eastAsia"/>
        </w:rPr>
      </w:pPr>
      <w:r>
        <w:rPr>
          <w:rFonts w:hint="eastAsia"/>
        </w:rPr>
        <w:t>&gt;OTU007964</w:t>
      </w:r>
    </w:p>
    <w:p w14:paraId="569FB935">
      <w:pPr>
        <w:rPr>
          <w:rFonts w:hint="eastAsia"/>
        </w:rPr>
      </w:pPr>
      <w:r>
        <w:rPr>
          <w:rFonts w:hint="eastAsia"/>
        </w:rPr>
        <w:t>CCTACGGGTGGCAGCAGTGGGGAATCTTGCGCAATGGTCTGACGACTGACGCAGCGACGCCGCGTGTGGGAGGACGCCCTTCGGGGTGTAAACCACTGTCGCCCGGGACGAACAAGGCTACTCGTAGCCTCTGACGGTACCGGGCGAGGAAGCGCCGGCTAACTCCGTGCCAGCAGCCGCGGTAATACGGAGGGCGCGAGCGTTGTCCGGAATCACTGGGCGTAAAGGGCGCGTAGGCGGCCGGGAAAGGTCGTGGTGAAAGCCCGGGGCTCAACCCCGGGTCGGCCATGGCAACTGCCCGGCTCGAGCACGGTAGGGGCAGGCGGAATTCCGGGTGTAGCGGTGGAATGCGCAGATATCAGGAGGAACACCAACGGCGAAGGCAGCTCGCTAGGACGGTACTGACGCTGAGGCGCGAAAGCGTGGGGAGCGAACAGGATTAGATACCCCTGTAGTCC</w:t>
      </w:r>
    </w:p>
    <w:p w14:paraId="7E47FA6E">
      <w:pPr>
        <w:rPr>
          <w:rFonts w:hint="eastAsia"/>
        </w:rPr>
      </w:pPr>
      <w:r>
        <w:rPr>
          <w:rFonts w:hint="eastAsia"/>
        </w:rPr>
        <w:t>&gt;OTU007965</w:t>
      </w:r>
    </w:p>
    <w:p w14:paraId="7E8998E7">
      <w:pPr>
        <w:rPr>
          <w:rFonts w:hint="eastAsia"/>
        </w:rPr>
      </w:pPr>
      <w:r>
        <w:rPr>
          <w:rFonts w:hint="eastAsia"/>
        </w:rPr>
        <w:t>CCTACGGGGGGCTGCAGTGGGGAATATTGCGCAATGGGGGCAACCCTGACGCAGCCATGCCGCGTGTGTGAAGAAGGCCTTCGGGTTGTAAAGCACTTTCAATGGGGAAGAAAAGCGTAGCGTTAATAGCGCTGCGCCGTGACGTTACCCATAGAAGAAGCACCGGCTAACTCCGTGCCAGCAGCCGCGGTAATACGGAGGGTGCGAGCGTTAATCGGAATTACTGGGCGTAAAGCGCGCGTAGGCGGATGTGCAGGCGTCGTGTGAAAGCCCTCGGCTCAACCGAGGAATTGCACGGCGAACCGCACGTCTTGAGACGAGTAGGGGCTGTCGGAACGATAGGTGGAGTGGTGAAATGCGTAGATATCGGAAGGAACATCAGTGGCGAAAGCGGCTGCCTGGCCAAATACTGACGCTCATGTGCGAAAGCGTGGGGAGCAAACAGGATTAGATACCCGTGTAGTCC</w:t>
      </w:r>
    </w:p>
    <w:p w14:paraId="6BD44E31">
      <w:pPr>
        <w:rPr>
          <w:rFonts w:hint="eastAsia"/>
        </w:rPr>
      </w:pPr>
      <w:r>
        <w:rPr>
          <w:rFonts w:hint="eastAsia"/>
        </w:rPr>
        <w:t>&gt;OTU007966</w:t>
      </w:r>
    </w:p>
    <w:p w14:paraId="5F588721">
      <w:pPr>
        <w:rPr>
          <w:rFonts w:hint="eastAsia"/>
        </w:rPr>
      </w:pPr>
      <w:r>
        <w:rPr>
          <w:rFonts w:hint="eastAsia"/>
        </w:rPr>
        <w:t>CCTACGGGAGGCTGCAGTGGGGAATCTTGGGCAATGGGCGAAAGCCTGACCCAGCAACGCCGCGTGAAGGATGAAATCCCTCGGGATGTAAACTTCGCAAGAATGGGAAGAATTAGTAGGGGTCAATACCCCCTATGATGACGGTACCATTTGTAAGCTCCGGCTAACTCTGTGCCAGCAGCCGCGGTAAGACAGAGGTGCCGAGCGTTAGGCGGAATCACTGGGCTTAAAGCGTGTGTAGGCGGACTTCTAAGTACCTTGTGAAATCCCACGGCTCAACCGTGGAACTGCTCGGTATACTGGTTGTCTTGAGCCACTTAGGGGCAGTCGGAACAGACGGTGGAGCGGTGAAATGCGTAGATATCGGGAGGAACACCAATGGCGAAGGCAGCTCGCTGGGACGGTACTGACGCTGAGACGCGAAAGCGTGGGGAGCAAACAGGATTAGATACCCGTGTAGTCC</w:t>
      </w:r>
    </w:p>
    <w:p w14:paraId="58848422">
      <w:pPr>
        <w:rPr>
          <w:rFonts w:hint="eastAsia"/>
        </w:rPr>
      </w:pPr>
      <w:r>
        <w:rPr>
          <w:rFonts w:hint="eastAsia"/>
        </w:rPr>
        <w:t>&gt;OTU007967</w:t>
      </w:r>
    </w:p>
    <w:p w14:paraId="1F1B9143">
      <w:pPr>
        <w:rPr>
          <w:rFonts w:hint="eastAsia"/>
        </w:rPr>
      </w:pPr>
      <w:r>
        <w:rPr>
          <w:rFonts w:hint="eastAsia"/>
        </w:rPr>
        <w:t>CCTACGGGCGGCAGCAGTGGGGAATCTTGCGCAATGGCCGAAAGGCTGACGCAGCGACGCCGCGTGGGGGATGAAGGTTTTCGGATCGTAAACCCCTGTTGCCCGGGACGAACAGCCCTTTCGAGGGACTTGACGGTACCGGGTGAGGAAGCACCGGCTAACTCTGTGCCAGCAGCCGCGGTAATACAGAGGTCCCGAGCGTTGTTCGGATTCACTGGGCGTAAAGGGTGCGCAGGTGGGTTGGCAAGTTCGATGTGAAAGCCCCGGGCTCAACCTGGGAATTGCGTTGGATACTGGCGATCTAGAGTGCGGTAGAGGGCAGTGGAATTCCCGGTGTAGCAGTGAAATGCGTAGATATCCGGAGGAACACCAGTGGCGAAAGCGGCCTTCTGGACCACAACTGACGCTCAGACGCGAAAGCTAGGGTAGCAAACGGGATTAGATACCCCAGTAGTCC</w:t>
      </w:r>
    </w:p>
    <w:p w14:paraId="727F2B88">
      <w:pPr>
        <w:rPr>
          <w:rFonts w:hint="eastAsia"/>
        </w:rPr>
      </w:pPr>
      <w:r>
        <w:rPr>
          <w:rFonts w:hint="eastAsia"/>
        </w:rPr>
        <w:t>&gt;OTU007968</w:t>
      </w:r>
    </w:p>
    <w:p w14:paraId="438888CA">
      <w:pPr>
        <w:rPr>
          <w:rFonts w:hint="eastAsia"/>
        </w:rPr>
      </w:pPr>
      <w:r>
        <w:rPr>
          <w:rFonts w:hint="eastAsia"/>
        </w:rPr>
        <w:t>CCTACGGGGGGCAGCAGTAAGGAATTTTGGACAATGGGCGCAAGCCTGATCCAGCCATGCCGCGTGAGTGAAGAAGGCCTTCGGGTTGTAAAGCTCTTTCGGCGGGGACGAAAAGGTCCGTGCTAACACCATGGATCCATGACGGTACCCGCAGAAGAAGCACCGGCTAACTACGTGCCAGCAGCCGCGGTAATACGTAGGGTGCAGGCGTTAATCGGAATTATTGGGCGTAAAGGGTAGGTAGGTGGTCTCATTTGTCTGGGGTGAAAGCCTTGAGCTTAACTCAAGAAGTGCCCCAGAAACGGTGAGACTCGAGTCCTGGAGAGGGTCGTGGAATTCCCGGTGTAGCGGTGAAATGCGTAGATATCGGGAGGAACACCCGTGGCGAAGGCGGCCCCCTGGTTGGATACTGACGCTGAGACGCGAAAGCGTGGGGAGCAAACAGGATTAGATACCCTTGTAGTCC</w:t>
      </w:r>
    </w:p>
    <w:p w14:paraId="20C3FAA1">
      <w:pPr>
        <w:rPr>
          <w:rFonts w:hint="eastAsia"/>
        </w:rPr>
      </w:pPr>
      <w:r>
        <w:rPr>
          <w:rFonts w:hint="eastAsia"/>
        </w:rPr>
        <w:t>&gt;OTU007969</w:t>
      </w:r>
    </w:p>
    <w:p w14:paraId="4B38E15B">
      <w:pPr>
        <w:rPr>
          <w:rFonts w:hint="eastAsia"/>
        </w:rPr>
      </w:pPr>
      <w:r>
        <w:rPr>
          <w:rFonts w:hint="eastAsia"/>
        </w:rPr>
        <w:t>CCTACGGGGGGCTGCAGTGGGGAATCTTGGGCAATGGGCGAAAGCCTGACCCAGCGACGCCGCGTGGGGGATGAAGGCCTTCGGGTTGTAAACCCCTTTCAGCGGGGACGAAGCGAAAGTGACGGTACCCGCAGAAGAAGCCCCGGCTAACTACGTGCCAGCAGCCGCGGTAAGACGTAGGATGCGAGCGTTGTCCGGATTTACTGGGCGTAAAGCGCGCGCAGGTGGGTTTGCAAGTTCGATGTGAAAGCCCCGGGCTTAACCCGGGAATGGCATTGGATACTGCAGATCTGGAGGATTGGAGGGGGGACTGGAATTCCTGGTGTAGCGGTGAAATGCGCAGATATCAGGAGGAACACCGGTGGCGAAGGCGGGTCTCTGGGCCGATACTGACGCTGAGGAGCGAAAGCGTGGGGAGCGAACAGGATTAGATACCCTAGTAGTCC</w:t>
      </w:r>
    </w:p>
    <w:p w14:paraId="7334D131">
      <w:pPr>
        <w:rPr>
          <w:rFonts w:hint="eastAsia"/>
        </w:rPr>
      </w:pPr>
      <w:r>
        <w:rPr>
          <w:rFonts w:hint="eastAsia"/>
        </w:rPr>
        <w:t>&gt;OTU007970</w:t>
      </w:r>
    </w:p>
    <w:p w14:paraId="3CC6283B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TAGGGACGAATGGCTCCGACCTAACACGTCGGAGTGTGACGGTACCTGGTGAGGAAGCACCGGCTAACTCTGTGCCAGCAGCCGCGGTAATACGTAGGTGGCAAGCGTTGTCCGGATTTATTGGGTTTAAAGGGTGCGTAGGCGGCCCTGTAAGTCAGTGCTGAAATATCCCGGCTTAACCGGGAGGGTGGCATTGATACTGCAGGGCTTGAGTACAGATGAGGTAGGCGGAATTGACGGTGTAGCGGTGAAATGCTTAGATATCGTCAAGAACACCTATAGCGAAGGCAGCTTACTAGGCTGTAACTGACGCTGAGGCACGAAAGTGTGGGGATCAAACAGGATTAGATACCCTGGTAGTCC</w:t>
      </w:r>
    </w:p>
    <w:p w14:paraId="5427ABD1">
      <w:pPr>
        <w:rPr>
          <w:rFonts w:hint="eastAsia"/>
        </w:rPr>
      </w:pPr>
      <w:r>
        <w:rPr>
          <w:rFonts w:hint="eastAsia"/>
        </w:rPr>
        <w:t>&gt;OTU007971</w:t>
      </w:r>
    </w:p>
    <w:p w14:paraId="470F1244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CGACGGGGACGATAATGACGGTACCCGTAGAAGAAGCCCCGGCTAACTTCGTGCCAGCAGCCGCGGTAATACGAAGGGGGCTAGCGTTGCTCGGAATCACTGGGCGTAAAGGGCGCGTAGGCGGCCCTCCAAGTCGCTTGTGAAATCTCCGGGCTTAACCCGGAGCGGCCAAGCGATACTGAAGGGCTGGAGTGCGGAAGGGGCCACCGGAATTCTCGGTGTAGCGGTGAAATGCGTAGATATCGAGAGGAACACCTGCGGCGAAGGCGGGTTGCTGGGCTGACACTGACGCTGAGGCGCGAAAGCCAGGGGAGCGAACGGGATTAGATACCCTAGTAGTCC</w:t>
      </w:r>
    </w:p>
    <w:p w14:paraId="18428D09">
      <w:pPr>
        <w:rPr>
          <w:rFonts w:hint="eastAsia"/>
        </w:rPr>
      </w:pPr>
      <w:r>
        <w:rPr>
          <w:rFonts w:hint="eastAsia"/>
        </w:rPr>
        <w:t>&gt;OTU007972</w:t>
      </w:r>
    </w:p>
    <w:p w14:paraId="4554B821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ATTTCGGTTCGTAAACTCCTTTCGACCGAGATGAATACCCACGGACCTAACACGTCTGTGGGCTGACAGTATCGAGAGAAGAAGCCCCGGCTAACTCTGTGCCAGCAGCCGCGGTAATACGGAGGGGGCTAGCGTTGTTCGGAATTACTGGGCGTAAAGCGCGCGTAGGCGGCTTTGTAAGTTAGAGGTGAAAGCCCGGAGCTCAACTCCGGAACTGCCTTTAAGACTGCATCGCTAGAATCATGGAGAGGTCAGTGGAATTCCGAGTGTAGCAGTGAAATGCGTAGATATGCGGAGGAACACCGATGGCGAAGGCAATCCCCTGGGCCTGCACTGACGCTCATGCACGAAAGCGTGGGGAGCAAACAGGATTAGATACCCCAGTAGTCC</w:t>
      </w:r>
    </w:p>
    <w:p w14:paraId="7160D42F">
      <w:pPr>
        <w:rPr>
          <w:rFonts w:hint="eastAsia"/>
        </w:rPr>
      </w:pPr>
      <w:r>
        <w:rPr>
          <w:rFonts w:hint="eastAsia"/>
        </w:rPr>
        <w:t>&gt;OTU007973</w:t>
      </w:r>
    </w:p>
    <w:p w14:paraId="6B482BEF">
      <w:pPr>
        <w:rPr>
          <w:rFonts w:hint="eastAsia"/>
        </w:rPr>
      </w:pPr>
      <w:r>
        <w:rPr>
          <w:rFonts w:hint="eastAsia"/>
        </w:rPr>
        <w:t>CCTACGGGGGGCAGCAGTGGGGAATCTTGCGCAATGCGCGAAAGCGTGACGCAGCAACGCCGCGTGGATGAAGAAGGCCTTCGGGTTGTAAAGTCCTTTCAGTTGGGACGAAGGTCGTGCGGTGAATAGCCGTTGCGACTGACGGTACCTTCAGAAGAAGCCCCGGCTAACTACGTGCCAGCAGCCGCGGTAATACGTAGGGGGCAAGCGTTGTCCGGAATCATTGGGCGTAAAGCGCGTGTAGGCGGCCCGGAAAGTCTGATGTGAAAACCTGGGGCTCAACCCCGGGCGTGCGGTGGATACTGCCGGGCTAGAGGATGGTAGAGGCGAGTGGAATTCCCGGTGTAGCGGTGAAATGCGCAGATATCGGGAGGAACACCAGTAGCGAAGGCGGCTCGCTGGGCCATTCCTGACGCTGAGACGCGAAAGCTAGGGGAGCAAACAGGATTAGATACCCCTGTAGTCC</w:t>
      </w:r>
    </w:p>
    <w:p w14:paraId="0A9B476E">
      <w:pPr>
        <w:rPr>
          <w:rFonts w:hint="eastAsia"/>
        </w:rPr>
      </w:pPr>
      <w:r>
        <w:rPr>
          <w:rFonts w:hint="eastAsia"/>
        </w:rPr>
        <w:t>&gt;OTU007974</w:t>
      </w:r>
    </w:p>
    <w:p w14:paraId="37251AAF">
      <w:pPr>
        <w:rPr>
          <w:rFonts w:hint="eastAsia"/>
        </w:rPr>
      </w:pPr>
      <w:r>
        <w:rPr>
          <w:rFonts w:hint="eastAsia"/>
        </w:rPr>
        <w:t>CCTACGGGGGGCTGCAGTAGGGAATTTTCCACAATGGGCGAAAGCCTGATGGAGCAACGCCGCGTGCAGGATGAAGGCCTTCGGGTTGTAAACTGCTTTTATATGGGACGAAAAAAGGGTTTTCTAACTCGTCTGACGGTACCATATGAATAAGCACCGGCTAACTCCGTGCCAGCAGCCGCGGTAATACGGAGGGTGCAAGCGTTATCCGGAATCATTGGGTTTAAAGGGTACGTAGGCGGCCCTGTCAGTCGGGTGTGAAATCCCACGGCTCAACCGTGGAACTGCGCCCGATACTGCAGGGCTTGAGGGAGACAGAGGTAAGCGGAACTGATGGTGGAGCGGTGAAATGCGTTGATATCGGAAGGAACGCCGGTGGCGAAAGCGGCACACTGGGTCTCAACTGACGCTGAGGCACGAAAGCCAGGGGAGCGAACGGGATTAGATACCCGGGTAGTCC</w:t>
      </w:r>
    </w:p>
    <w:p w14:paraId="691F1911">
      <w:pPr>
        <w:rPr>
          <w:rFonts w:hint="eastAsia"/>
        </w:rPr>
      </w:pPr>
      <w:r>
        <w:rPr>
          <w:rFonts w:hint="eastAsia"/>
        </w:rPr>
        <w:t>&gt;OTU007975</w:t>
      </w:r>
    </w:p>
    <w:p w14:paraId="08CD6914">
      <w:pPr>
        <w:rPr>
          <w:rFonts w:hint="eastAsia"/>
        </w:rPr>
      </w:pPr>
      <w:r>
        <w:rPr>
          <w:rFonts w:hint="eastAsia"/>
        </w:rPr>
        <w:t>CCTACGGGAGGCAGCAGTCGGGAATTTTGGGCAATGGGCGCAAGCCTGACCCAGCAACGCCGCGTGAAGGATGAAATCCTTCGGGATGTAAACTTCACAAGAACGGGAAGAATAAGCAAGTGTGAATAGCACTTGTGATGACGGTACTGTTTGTAAGCTCCGGCTAACTCCGTGCCAGCAGCCGCGGTAATACGTAGGGTGCAAGCGTTATCCGGATTTACTGGGTTTAAAGGGTGCGTAGGCGGATAGGTAAGTCAGTGGTGAAATCTTGCGGCTCAACCGCAAGGCTGCCTTCTGAACTGCCGGGCTGGAGCACGGTAGAGGCAGGTGGAATTCCCGGTGTAGCGGTGGAATGCGTAGAGATCGGGAAGAACATCAGTGGCGAAGGCGGCCTGCTGGGCTGTTGCTGACGCTGAGGCGCGACAGCGTGGGGAGCAAACAGGATTAGATACCCCGGTAGTCC</w:t>
      </w:r>
    </w:p>
    <w:p w14:paraId="64AA2053">
      <w:pPr>
        <w:rPr>
          <w:rFonts w:hint="eastAsia"/>
        </w:rPr>
      </w:pPr>
      <w:r>
        <w:rPr>
          <w:rFonts w:hint="eastAsia"/>
        </w:rPr>
        <w:t>&gt;OTU007976</w:t>
      </w:r>
    </w:p>
    <w:p w14:paraId="3D3BDE4B">
      <w:pPr>
        <w:rPr>
          <w:rFonts w:hint="eastAsia"/>
        </w:rPr>
      </w:pPr>
      <w:r>
        <w:rPr>
          <w:rFonts w:hint="eastAsia"/>
        </w:rPr>
        <w:t>CCTACGGGGGGCAGCAGTGGGGAATTTTGCGCAATGGGCGAAAGCCTGACGCAGCAACGCCGCGTGAGGGATGAAATATTTCGGTATGTAAACCTCGCAAATATGGGAAGAACACAATGACGGTACCATATGTAAGCCACGGCTAACTTCGTGCCAGCAGCCGCGGTAATACGAAGGTGGCAAGCGTTGTTCGGAATTACTGGGCGTAAAGCGCGTGTAGGCGGCTCTTCAAGTCAGGCGTGAAAGCCCTGAGCTCAACTCAGGAACTGCGCTTGATACTGTCGAGCTAGAGTGTGGAAGGGGCAATCGGAATTCCGTGTGTAGCGGTGAAATGCGTAGATATACGGAGGAACACCAGAGGCGAAGGCGGATTGCTGGGCCAACACTGACGCTGAGACGCGAAAGCCAGGGTAGCAAACGGGATTAGATACCCTAGTAGTCC</w:t>
      </w:r>
    </w:p>
    <w:p w14:paraId="18D0B053">
      <w:pPr>
        <w:rPr>
          <w:rFonts w:hint="eastAsia"/>
        </w:rPr>
      </w:pPr>
      <w:r>
        <w:rPr>
          <w:rFonts w:hint="eastAsia"/>
        </w:rPr>
        <w:t>&gt;OTU007977</w:t>
      </w:r>
    </w:p>
    <w:p w14:paraId="3D8A0D8E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TCCGGCTAACTCCGTGCCAGCAGCCGCGGTAATACGGAGGGAGCTAGCGTTGTTCGGAATTACTGGGCGTAAAGCGCGCGTAGGCGGTTTGGCAAGTCGGATGTGAAAACCAGAGGCTCAACCTCTGGCCTGCATCCGAAACTGCCCGACTAGAGGTAGGTAGGGGAGATCGGAATTCCTGGTGTAGCGGTGAAATGCGCAGATATCTGGAGGAACACCGGTGGCGAAGGCGGCGATCTGGCCCAACATTGACACTGAGACCCGAAAGCGTGGGGATCAAACAGGATTAGATACCCCGGTAGTCC</w:t>
      </w:r>
    </w:p>
    <w:p w14:paraId="3A8A8531">
      <w:pPr>
        <w:rPr>
          <w:rFonts w:hint="eastAsia"/>
        </w:rPr>
      </w:pPr>
      <w:r>
        <w:rPr>
          <w:rFonts w:hint="eastAsia"/>
        </w:rPr>
        <w:t>&gt;OTU007978</w:t>
      </w:r>
    </w:p>
    <w:p w14:paraId="5619B074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AGAGGCCCAAACGTTATTCGGATTTACTGGGCTTAAAGAGTTCGTAGGCGGCGCAGAAAGTAGGGTGTGAAAGCCCTCGGCTCAACCGAGGAATTGCGCCCTAAACTACTGTGCTCGAGGAACCTAGAGGTGAGCGGAACTGATGGTGGAGCGGTGAAATGCGTTGATATCATCAGGAACACCGGAGGCGAAGGCGGATCTCTGGGCCTTGCCTGACGCTGAGGAGCGAAAGCTGGGGGAGCGAACAGGATTAGATACCCCAGTAGTCC</w:t>
      </w:r>
    </w:p>
    <w:p w14:paraId="030BF0D8">
      <w:pPr>
        <w:rPr>
          <w:rFonts w:hint="eastAsia"/>
        </w:rPr>
      </w:pPr>
      <w:r>
        <w:rPr>
          <w:rFonts w:hint="eastAsia"/>
        </w:rPr>
        <w:t>&gt;OTU007979</w:t>
      </w:r>
    </w:p>
    <w:p w14:paraId="2FD3F520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GGGTGTAAACAGCGCCTCGTCTTGACGTTACCCACAGAAGAAGCACCGGCTAACTCCGTGCCAGCAGCCGCGGTAATACGGAGGGTGCAAGCGTTGTCCGGATTTATTGGGCGTAAAGAGCTCGTAGGCGGCTTGTCACGTCGGGTGTGAAAGCCCGGGGCTTAACCCCGGGTCTGCATTCGATACGGGCTAGCTAGAGTGTGGTAGGGGAGATCGGAATTCCTGGTGTAGCGGTGAAATGCGCAGATATCAGGAGGAACACCAGTGGCGAAGGCGCCACTCTGGGCCATAACTGACGCTGAGGAGCGAAAGCGTGGGTAGCAAACAGGATTAGATACCCCTGTAGTCC</w:t>
      </w:r>
    </w:p>
    <w:p w14:paraId="340665F5">
      <w:pPr>
        <w:rPr>
          <w:rFonts w:hint="eastAsia"/>
        </w:rPr>
      </w:pPr>
      <w:r>
        <w:rPr>
          <w:rFonts w:hint="eastAsia"/>
        </w:rPr>
        <w:t>&gt;OTU007980</w:t>
      </w:r>
    </w:p>
    <w:p w14:paraId="39B57A6A">
      <w:pPr>
        <w:rPr>
          <w:rFonts w:hint="eastAsia"/>
        </w:rPr>
      </w:pPr>
      <w:r>
        <w:rPr>
          <w:rFonts w:hint="eastAsia"/>
        </w:rPr>
        <w:t>CCTACGGGGGGCTGCAGTTGGGAATCGTACGCAATGGGCGCAAGCCTGACGTCGCGACGCCGCGTGGAGGAAGAAGGCCTTCGGGTTGTAAACTCCTTTTCCCAGGGAAGATTGTGACGGTACCTGGGGAATAAGGACCTGCTAACTACGTGCCAGCAGCCGCGGTAATACGTAGGGTCCGAGCGTTATCCGGATTTATTGGGCGTAAAGAGCATGTAGGTGGTTTCGTACGTCTCCTTTTAAAGCTCTGGGCTCAACCCAGAATCTGGGGGAGATACTACGAGGCTAGTGGTCAGCAGGGGCAAACGGAATTCCCGGTGTAGGAGTGAAATCCGTTGATATCGGGAGGAACACCAATGGCGAAGGCAGTTTGCTAGGCTGATTCAGACACTGAGATGCGAAAGCGTGGGGAGCGAACGGGATTAGATACCCGTGTAGTCC</w:t>
      </w:r>
    </w:p>
    <w:p w14:paraId="60474186">
      <w:pPr>
        <w:rPr>
          <w:rFonts w:hint="eastAsia"/>
        </w:rPr>
      </w:pPr>
      <w:r>
        <w:rPr>
          <w:rFonts w:hint="eastAsia"/>
        </w:rPr>
        <w:t>&gt;OTU007981</w:t>
      </w:r>
    </w:p>
    <w:p w14:paraId="48AAF660">
      <w:pPr>
        <w:rPr>
          <w:rFonts w:hint="eastAsia"/>
        </w:rPr>
      </w:pPr>
      <w:r>
        <w:rPr>
          <w:rFonts w:hint="eastAsia"/>
        </w:rPr>
        <w:t>CCTACGGGGGGCTGCAGTAGGGAATCTTGCGCAATGGGCGAAAGCCTGACGCAGCGACGCCGCGTGCGGGACGAAGGCCCTCGGGTTGTAAACCGCTTTCAGCAGGGACGAAGCGAAAGTGACGGTACCTGCAGAAGAAGGTCCGGCCAACTACGTGCCAGCAGCCGCGGTAATACGTAGGGACCGAGCGTTGTCCGGAATCACTGGGCGTAAAGGGCGCGTAGGTGGCGCGGTAAGCGTGTGGTGAAAGCCCGGGGCTCAACCCCGGGTCGGCCATGCGGACTGCCGCGCTCGAGCACGGTAGAGGCGGATGGAATTCCGGGTGTAGCGGTGGAATGCGTAGAGATCCGGAAGAACACCGGTGGCGAAGGCGGTCCGCTGGGCCGTGGCTGACACTGAGGCGCGACAGCGTGGGGAGCAAACAGGATTAGATACCCCTGTAGTCC</w:t>
      </w:r>
    </w:p>
    <w:p w14:paraId="76280395">
      <w:pPr>
        <w:rPr>
          <w:rFonts w:hint="eastAsia"/>
        </w:rPr>
      </w:pPr>
      <w:r>
        <w:rPr>
          <w:rFonts w:hint="eastAsia"/>
        </w:rPr>
        <w:t>&gt;OTU007982</w:t>
      </w:r>
    </w:p>
    <w:p w14:paraId="32E50FAB">
      <w:pPr>
        <w:rPr>
          <w:rFonts w:hint="eastAsia"/>
        </w:rPr>
      </w:pPr>
      <w:r>
        <w:rPr>
          <w:rFonts w:hint="eastAsia"/>
        </w:rPr>
        <w:t>CCTACGGGCGGCTGCAGTGGGGAATATTGCACAATGGGCGAAAGCCTGATGCAGCAACGCCGCGTGAGTGAAGAAGGCCCTCGGGTTGTAAACTGCTTTTGTACGGAACGAAACGCGCTGAGTTAATACCTCGGCGTAATGACGGTACCGTAAGAATAAGCACCGGCTAACTACGTGCCAGCAGCCGCGGTAATACGTAGGGTGCGAGCGTTGTTCGGAATTATTGGGCGTAAAGCGCGTGTAGGCGGGCCGGCACGTCGACTGCTGAAAGCCCCCGGCTCAACCGGGGAACGGGCATCGATACGGCCGGCCTGGAGGGGGGTAGGGGGAGCCGGAACTCACGGTGGAGCGGTGAAATGCGTTGAGATCGTGAGGAACGCCCGTGGCGAAAGCGGGCTCCTGGACCCCACCTGACGCTGAGACGCGAAAGCCAGGGGAGCGAACGGGATTAGATACCCTGGTAGTCC</w:t>
      </w:r>
    </w:p>
    <w:p w14:paraId="2A6E4BA1">
      <w:pPr>
        <w:rPr>
          <w:rFonts w:hint="eastAsia"/>
        </w:rPr>
      </w:pPr>
      <w:r>
        <w:rPr>
          <w:rFonts w:hint="eastAsia"/>
        </w:rPr>
        <w:t>&gt;OTU007983</w:t>
      </w:r>
    </w:p>
    <w:p w14:paraId="1D751F94">
      <w:pPr>
        <w:rPr>
          <w:rFonts w:hint="eastAsia"/>
        </w:rPr>
      </w:pPr>
      <w:r>
        <w:rPr>
          <w:rFonts w:hint="eastAsia"/>
        </w:rPr>
        <w:t>CCTACGGGAGGCAGCAGTGGGGAATATTGGACAATGGGGGAAACCCTGATCCAGCGACGCCGCGTGTGTGAAGAAGGCCTGCGGGTTGTAAACTCCTTTTAGGGGGGAAGAAGGAAGGGGCAACCCTTTTTGACGGTACCTCCTGAATAAGCCACGGCTAACTACGTGCCAGCAGCCGCGGTAATACGAACCGTCCAAACGTTATTCGGAATTACTGGGCTTAAAGGGTACGTAGGCGGCGCTGTTAGTCGGGTGTGAAATCCCACGGCTCAACCGTGGAACTGCGCCCGATACTGCAGTGCTTGAGGGAGACAGAGGTAAGCGGAACTGATGGTGGAGCGGTGAAATGCGTTGATATCATCAGGAACACCAGTGGCGAAAGCGGCTTACTGGGTCTCTTCTGACGCTGAGGTACGAAAGCTAGGGGAGCGAAGGGGATTAGATACCCTAGTAGTCC</w:t>
      </w:r>
    </w:p>
    <w:p w14:paraId="3960289F">
      <w:pPr>
        <w:rPr>
          <w:rFonts w:hint="eastAsia"/>
        </w:rPr>
      </w:pPr>
      <w:r>
        <w:rPr>
          <w:rFonts w:hint="eastAsia"/>
        </w:rPr>
        <w:t>&gt;OTU007984</w:t>
      </w:r>
    </w:p>
    <w:p w14:paraId="6E5E1FAC">
      <w:pPr>
        <w:rPr>
          <w:rFonts w:hint="eastAsia"/>
        </w:rPr>
      </w:pPr>
      <w:r>
        <w:rPr>
          <w:rFonts w:hint="eastAsia"/>
        </w:rPr>
        <w:t>CCTACGGGGGGCAGCAGTGGGGAATTTTGGACAATGGGCGAAAGCCTGATCCAGCAATGCCGCGTGAGTGATGAAGGCCTTAGGGTTGTAAAGCTCTTTTACCCGGGATGATAATGACAGTACCGGGAGAATAAGCCCCGGCTAACTCCGTGCCAGCAGCCGCGGTAATACGTAGGGTGCGAGCGTTAATCGGAATTACTGGGCGTAAAGCGTGCGCAGGCGGTTCGCCAAGTCAGGTGTGAAATCCCCGGGCTTAACCTGGGAATTGCGCTTGAAACTGTTAGACTTGAGTATCGGAGGGGATGGCGGAATTCCTGGTGTAGAGGTGAAATTCGTAGATATTCGGAGGAACACCAGTGGCGAAGGCGGCTCACTGGCTCGATACTGACGCTGAGGTGCGAAAGCGTGGGGAGCAAACAGGATTAGATACCCCAGTAGTCC</w:t>
      </w:r>
    </w:p>
    <w:p w14:paraId="5DA4C257">
      <w:pPr>
        <w:rPr>
          <w:rFonts w:hint="eastAsia"/>
        </w:rPr>
      </w:pPr>
      <w:r>
        <w:rPr>
          <w:rFonts w:hint="eastAsia"/>
        </w:rPr>
        <w:t>&gt;OTU007985</w:t>
      </w:r>
    </w:p>
    <w:p w14:paraId="62D26C3F">
      <w:pPr>
        <w:rPr>
          <w:rFonts w:hint="eastAsia"/>
        </w:rPr>
      </w:pPr>
      <w:r>
        <w:rPr>
          <w:rFonts w:hint="eastAsia"/>
        </w:rPr>
        <w:t>CCTACGGGTGGCTGCAGTCGGGAATCTTGCGCAATGGGCGAAAGCCTGACGCAGCAACACCGTGTGAGTGACGAAGGCCCTAGGGTCGTAAAGCTCTGTTGTTGGGGACGAAGGGTTAGGGGTTAATAGCCCCGAGCCTGACGGTACCCTTCGAGGAAGCCCCGGCTAACTACGTGCCAGCAGCCGCGGTAATACGTAGGTGGCTAGCGTTGTCCGGATTTACTGGGCGTAAAGAGCGCGCAGGCGGTCGTTCAAGTCGAGTGTGAAAGCCCCCGGCTCAACTGGGGAGGGTCACTCGATACTGATCGACTTGAAGGCGGGAGAGGGAAGCGGAATTCCCGGTGTAGTGGTGAAATGCGTAGAGATATGGAGGAACACCAGTGGCGAAGGCGGCTTTCTGGCCTGTAACTGACGCTGAGGCGCGAAAGCGTGGGGAGCAAACAGGATTAGATACCCCGGTAGTCC</w:t>
      </w:r>
    </w:p>
    <w:p w14:paraId="67D401F4">
      <w:pPr>
        <w:rPr>
          <w:rFonts w:hint="eastAsia"/>
        </w:rPr>
      </w:pPr>
      <w:r>
        <w:rPr>
          <w:rFonts w:hint="eastAsia"/>
        </w:rPr>
        <w:t>&gt;OTU007986</w:t>
      </w:r>
    </w:p>
    <w:p w14:paraId="1F05B6BF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TCTTCGGATCGTAAAGCTCTGTCGGCAGGAACGATGGGTTTGCTGACTAATATTCAGCAGATTTGACGGTACCTGCAAAGGAAGCACCGGCTAACTCTGTGCCAGCAGCCGCGGTAATACAGAGGGTGCAAGCGTTAATCGGAATTACTGGGCGTAAAGGGCTCGTAGGTGGCCAACTAAGTCGGACGTGAAATCCCTCGGCTCAACCGGGGAACTGCGTCTGATACTGGATGGCTTGAATCCGGGAGAGGGATGCGGAATTCCGGGTGTAGCGGTGGAATGCGTAGAGATCCGGAGGAAGACCGGTGGCGAAGGCGGTCTGCTGGGCAGTTTCTGACACTGAGGCGCGACAGCGTGGGGAGCAAACAGGATTAGATACCCGGGTAGTCC</w:t>
      </w:r>
    </w:p>
    <w:p w14:paraId="61678B49">
      <w:pPr>
        <w:rPr>
          <w:rFonts w:hint="eastAsia"/>
        </w:rPr>
      </w:pPr>
      <w:r>
        <w:rPr>
          <w:rFonts w:hint="eastAsia"/>
        </w:rPr>
        <w:t>&gt;OTU007987</w:t>
      </w:r>
    </w:p>
    <w:p w14:paraId="194C4BF9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CGGGTTGTAAAGCTCTTTCGGCAGGAACGAAATGGTCCGTGCTAATACCACGGATCGATGACGGTACCTGAAGAAGAAGCACCGGCTAACTCCGTGCCAGCAGCCGCGGTAATACGGAGGGTGCAAGCGTTATCCGGATTTACTGGGTTTAAAGGGTGCGTAGGCGGTTTTTTAAGTCAGTGGTGAAAGCTCGCAGCTTAACTGTGAAACTGCCATTGAAACTGAAAGACTTGAATGCTTTGGATGTGGGCGGAATACATCATGTAGCGGTGAAATGCTTAGATATGATGTAGAACACCGATTGCGAAGGCAGCTCACAACAAGGAGATTGACGCTGAGGCACGAAAGCGTGGGTAGCAAACAGGATTAGATACCCCGGTAGTCC</w:t>
      </w:r>
    </w:p>
    <w:p w14:paraId="112562D7">
      <w:pPr>
        <w:rPr>
          <w:rFonts w:hint="eastAsia"/>
        </w:rPr>
      </w:pPr>
      <w:r>
        <w:rPr>
          <w:rFonts w:hint="eastAsia"/>
        </w:rPr>
        <w:t>&gt;OTU007988</w:t>
      </w:r>
    </w:p>
    <w:p w14:paraId="67F816AC">
      <w:pPr>
        <w:rPr>
          <w:rFonts w:hint="eastAsia"/>
        </w:rPr>
      </w:pPr>
      <w:r>
        <w:rPr>
          <w:rFonts w:hint="eastAsia"/>
        </w:rPr>
        <w:t>CCTACGGGTGGCTGCAGCAACGAATCTTCCCCAATGCCGGAAACGGTGAGGGAGCGACGCCGCGTGAAGGACGAAGTTCTTCGGAATGTAAACTTCTGTAAGGGTCATGAAAGCCGAGCGCCTAATACGCGCAAAGGTTGATCTGATCCCTAAAAGGGGCGGCTAACTCTGTGCCAGCAGCCGCGGTAATACGGAGGGTGCAAGCGTTATCCGGATTCACTGGGCGTAAAGGGCGCGTAGGCGGCATATTAAGTCAGCTGTGAAATCTCCGAGCTTAACTCGGAACTGTCAGCTGATACTGATGTGCTAGAGTGCAGAAGGGGCAATCGGAATTCTTGGTGTAGCGGTGAAATGCGTAGATATCAAGAGGAACACCTGAGGTGAAGACGGGTTGCTGGGCTGACACTGACGCTGAGGCGCGAAAGCCAGGGGAGCAAACGGGATTAGATACCCCTGTAGTCC</w:t>
      </w:r>
    </w:p>
    <w:p w14:paraId="62523827">
      <w:pPr>
        <w:rPr>
          <w:rFonts w:hint="eastAsia"/>
        </w:rPr>
      </w:pPr>
      <w:r>
        <w:rPr>
          <w:rFonts w:hint="eastAsia"/>
        </w:rPr>
        <w:t>&gt;OTU007989</w:t>
      </w:r>
    </w:p>
    <w:p w14:paraId="5DDAB156">
      <w:pPr>
        <w:rPr>
          <w:rFonts w:hint="eastAsia"/>
        </w:rPr>
      </w:pPr>
      <w:r>
        <w:rPr>
          <w:rFonts w:hint="eastAsia"/>
        </w:rPr>
        <w:t>CCTACGGGGGGCAGCAGTGGGGAATCTTGCGCAATGGGCGAAAGCCTGACGCAGCCATGCCGCGTGAATGATGAAGGTCTTAGGATTGTAAAGTTCTTTCGCCCGTGACGATGATGACGGTACCTCCAGAAAAAGCCCCGGCTAACTACGTGCCAGCAGCCGCGGTAATACGTAGGGGGCTAGCGTTGTCCGGAATCATTGGGCGTAAAGAGCTCGTAGGCGGCTTGTCACGTCGGGTGTGAAATCCCCGGGCTTAACCTGGGAATGGCGCTTGTGACTGCAGTGCTGGAGTGTGGCAGAGGGGGATGGAATTCCGCGTGTAGCAGTGAAATGCGTAGATATGCGGAGGAACACCGATGGCGAAGGCAATCCCCTGGGCCTGCACTGACGCTCATGCACGAAAGCGTGGGGAGCAAACAGGATTAGATACCCGGGTAGTCC</w:t>
      </w:r>
    </w:p>
    <w:p w14:paraId="0B9A12BE">
      <w:pPr>
        <w:rPr>
          <w:rFonts w:hint="eastAsia"/>
        </w:rPr>
      </w:pPr>
      <w:r>
        <w:rPr>
          <w:rFonts w:hint="eastAsia"/>
        </w:rPr>
        <w:t>&gt;OTU007990</w:t>
      </w:r>
    </w:p>
    <w:p w14:paraId="131BAB33">
      <w:pPr>
        <w:rPr>
          <w:rFonts w:hint="eastAsia"/>
        </w:rPr>
      </w:pPr>
      <w:r>
        <w:rPr>
          <w:rFonts w:hint="eastAsia"/>
        </w:rPr>
        <w:t>CCTACGGGTGGCTGCAGTGAGGAATATTGCACAATGGGCGAAAGCCTGATGCAGCGACGCCGCGTGGGTGATGAAGGCTTTCGGGTCGTAAAACCCTTTTCTGCGTGACGAGACAAGGACGGTAGCGCAGGAATAAGTCTCGGCTAACTACGTGCCAGCAGCCGCGGTAAGACGTAGGAGGCAAGCGTTATCCGGAGTTACTGGGCGTAAAGCGCGTGTAGGCGGATTGGTAAGTGGTTCGTGAAATATCTGGGCTAAACTCAGAGGGGACGAATCAGACTGCTAGTCTGGAGGCGGGTAGAGGGGTGCGGAATTCCGGGTGTAGCGGTGAAATGTGTAGATATCCGGAGGAACACCAGAGGTGCAGACGGCGCCCTGGGCCCGACCTGACGCTGAGACGCGAAAGCTTGGGGAGCGAACGGGATTAGATACCCCGGTAGTCC</w:t>
      </w:r>
    </w:p>
    <w:p w14:paraId="7F9EC141">
      <w:pPr>
        <w:rPr>
          <w:rFonts w:hint="eastAsia"/>
        </w:rPr>
      </w:pPr>
      <w:r>
        <w:rPr>
          <w:rFonts w:hint="eastAsia"/>
        </w:rPr>
        <w:t>&gt;OTU007991</w:t>
      </w:r>
    </w:p>
    <w:p w14:paraId="7DBC4195">
      <w:pPr>
        <w:rPr>
          <w:rFonts w:hint="eastAsia"/>
        </w:rPr>
      </w:pPr>
      <w:r>
        <w:rPr>
          <w:rFonts w:hint="eastAsia"/>
        </w:rPr>
        <w:t>CCTACGGGTGGCAGCAGCAGGGAATCTTGCGCAATGGACGAAAGTCTGACGCAGTGACGCCGCGTGAGGGATGAATGCCTTCGGGTTGTAAACCTCTTTCAGCAGGGACGAAGCGAAAGTGACGGTACCTGCAGAAGAAGCCCCGGCCAACTACGTGCCAGCAGCCGCGGTAACACGTAGGGGGCGAGCGTTGTCCGGATTTACTGGGCGTAAAGGGTGTGTAGGCGGAAGCTTAAGTAGGAAGTGAAAGGTTGGAGCTCAACTCCAACACTGCTCCCTATACTGGGTTTCTTGAGTCTCGGAGAGGAAGATGGAACGACACGTGTAGCGGTGAAATGCGTTGATATGTGTCGGAACACCAATGGCGAAGGCAGTCTTCTGGACGAGTACTGACGCTGAGACACGAAAGCCAAGGGAGCGAACAGGATTAGATACCCTTGTAGTCC</w:t>
      </w:r>
    </w:p>
    <w:p w14:paraId="2C63108E">
      <w:pPr>
        <w:rPr>
          <w:rFonts w:hint="eastAsia"/>
        </w:rPr>
      </w:pPr>
      <w:r>
        <w:rPr>
          <w:rFonts w:hint="eastAsia"/>
        </w:rPr>
        <w:t>&gt;OTU007992</w:t>
      </w:r>
    </w:p>
    <w:p w14:paraId="07371A0A">
      <w:pPr>
        <w:rPr>
          <w:rFonts w:hint="eastAsia"/>
        </w:rPr>
      </w:pPr>
      <w:r>
        <w:rPr>
          <w:rFonts w:hint="eastAsia"/>
        </w:rPr>
        <w:t>CCTACGGCGGCTGCAGTGGGGAATCTTGCGCAATGGGCGCAAGCCTGACGACGCAACGCCGCGTGGAGGATGAAGGTCTTCGGATTGTAAACTCCTGTTGCCCGGGACGAAACGCTCCGACCTAACACGTCGGAGTCTGACGGTACCGGGTGAGGAAGCCCCGGCTAACTCCGTGCCAGCAGCCGCGGTAATACGGGGGGGGCAAGCGTTGCTCGGAATCACTGGGCGTAAAGGGCGCGTAGGCGGGATGGCAAGTCAGTCGTGAAATCTCTCGGCTCAACCGAGAAACGTCGGCTGATACTGCCGTTCTTGAGGGATGCAGAGGAGACTGGAATTCCCGGTGTAGCGGTGAAATGCGTAGATATCGGGAGGAACATCCGTGGCGAAGGCGGCACCCTGGACCAGCACTGACACTGAGGCACGAAAGCGTGGGGAGCAAACAGGATTAGATACCCTAGTAGTCC</w:t>
      </w:r>
    </w:p>
    <w:p w14:paraId="314E79B3">
      <w:pPr>
        <w:rPr>
          <w:rFonts w:hint="eastAsia"/>
        </w:rPr>
      </w:pPr>
      <w:r>
        <w:rPr>
          <w:rFonts w:hint="eastAsia"/>
        </w:rPr>
        <w:t>&gt;OTU007993</w:t>
      </w:r>
    </w:p>
    <w:p w14:paraId="24DA96F2">
      <w:pPr>
        <w:rPr>
          <w:rFonts w:hint="eastAsia"/>
        </w:rPr>
      </w:pPr>
      <w:r>
        <w:rPr>
          <w:rFonts w:hint="eastAsia"/>
        </w:rPr>
        <w:t>CCTACGGGTGGCAGCAGTGGGGAATCTTGCGCAATGGGCGAAAGCCTGACGCAGCCACGCCGCGTGAGTGAAGACGGCCTTCGGGTTGTAAAGCTCTGTCATCGGGGACGAAAATACTTGGGGTGAATAGCCCCAGGGACTGACGGTACCCGAGGAGGAAGCACCGGCTAACTCTGTGCCAGCAGCCGCGGTAATACAGAGGGTGCAAGCGTTGCTCGGAATTATTGGGCGTAAAGAGCTCGTAGGCGGCTCGTCGCGTCGACCGTGAAAACTTGGGGCTTAACCCTAAGCTTGCGGTTGATACGGGCGGGCTAGAGTTCGGTAGGGGAGACTGGAATTCCTGGTGTAGCGGTGAAATGCGCAGATATCGGGAGGAACACCAGTAGCGAAGGCGGCTCGCTGGGCCACACCTGACGCTGAGACGCGAAAGCGTGGGGAGCAAACAGGATTAGATACCCCAGTAGTCC</w:t>
      </w:r>
    </w:p>
    <w:p w14:paraId="002966CD">
      <w:pPr>
        <w:rPr>
          <w:rFonts w:hint="eastAsia"/>
        </w:rPr>
      </w:pPr>
      <w:r>
        <w:rPr>
          <w:rFonts w:hint="eastAsia"/>
        </w:rPr>
        <w:t>&gt;OTU007994</w:t>
      </w:r>
    </w:p>
    <w:p w14:paraId="6641CAFE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AGTGGGGAAGAAAAGCCTCGCTCTAATACAGCGGGGTCTTGACGTAACCCATAGAAGAAGCACCGGCTAACTCTGTGCCAGCAGCCGCGGTAATACAGAGGGTGCGAGCGTTGTCCGGAATCATTGGGCGTAAAGAGCGTGTAGGCGGGCCGGAAGGTCTGGTGTGAAAGCCCGGGGCTCAACCCCGGAGGGTCACCGGAAACCGACGGTCTTGAATCTGGAAGAGGAGAGTGGAATTCCTGGTGTAGCGGTGGAATGCGCAGATATCAGGAGGAACACCAATGGCGAAGGCAGCTCTCTGGTACATGATTGACGCTGAGACGCGAAAGCGTGGGGAGCGAACAGGATTAGATACCCGAGTAGTCC</w:t>
      </w:r>
    </w:p>
    <w:p w14:paraId="7AABF8A4">
      <w:pPr>
        <w:rPr>
          <w:rFonts w:hint="eastAsia"/>
        </w:rPr>
      </w:pPr>
      <w:r>
        <w:rPr>
          <w:rFonts w:hint="eastAsia"/>
        </w:rPr>
        <w:t>&gt;OTU007995</w:t>
      </w:r>
    </w:p>
    <w:p w14:paraId="6B166C20">
      <w:pPr>
        <w:rPr>
          <w:rFonts w:hint="eastAsia"/>
        </w:rPr>
      </w:pPr>
      <w:r>
        <w:rPr>
          <w:rFonts w:hint="eastAsia"/>
        </w:rPr>
        <w:t>CCTACGGGTGGCAGCAGCAGGGAATCTTGCGCAATGGGCGAAAGCCTGACGCAGCAACGCCGCGTGGGGGATGAAGGCCTTCGGGTTGTAAACCCCTTTAGGGAGGGACGAAATTGACGGTACCTCCAGAATAAGCCCCGGCCAACTACGTGCCAGCAGCCGCGGTAATACGAAGGGGGCTAGCGTTGCTCGGAATCACTGGGCGTAAAGGGCGCGCAGGCGGCTAAACAAGTCTGGAGTGCAAGCCCGGGGCTCAACCCCGGAATTGCTTTGGATACTGTTTGGCTTGAGTACGTCAGAGGTGAGCGGAATTCCAGGTGTAGCGGTGAAATGCGTAGATATCGGGAAGAACACCTGTGGCGAAGGCGGCCAACTGGGCTGGATCTGACGCTGAGGCGCGAAAGCGTGGGGAGCAAACAGGATTAGATACCCGGGTAGTCC</w:t>
      </w:r>
    </w:p>
    <w:p w14:paraId="0C93C4F6">
      <w:pPr>
        <w:rPr>
          <w:rFonts w:hint="eastAsia"/>
        </w:rPr>
      </w:pPr>
      <w:r>
        <w:rPr>
          <w:rFonts w:hint="eastAsia"/>
        </w:rPr>
        <w:t>&gt;OTU007996</w:t>
      </w:r>
    </w:p>
    <w:p w14:paraId="1B6FCA7C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TTCGGGTTGTAAACCTCTTTCACCACCGACGAAGCTAACGTGACGGTAGGTGGGGAAGAAGCGCCGGCTAACTACGTGCCAGCAGCCGCGGTAATACAGAGGGTGCGAGCGTTGTTCGGAATTACTGGGCGTAAAGCGCGCGCAGGCGGGTCCTGTAAGTCGGAAGTGAAATTTCGGAGCTCAACTCCGAAGCTGCTTCTGATACTGCGGGGCTAGAGTGCAGAAGGGGCAACTGGAATTCTCGGTGTAGCGGTGAAATGCGTAGATATCGTCAAGAACACCGATAGTGTAGACAGCTTACTAGGCTTCAACTGACGCTGAGGCACGAAAGTGTGGGGATCAAACAGGATTAGATACCCGTGTAGTCC</w:t>
      </w:r>
    </w:p>
    <w:p w14:paraId="39592C34">
      <w:pPr>
        <w:rPr>
          <w:rFonts w:hint="eastAsia"/>
        </w:rPr>
      </w:pPr>
      <w:r>
        <w:rPr>
          <w:rFonts w:hint="eastAsia"/>
        </w:rPr>
        <w:t>&gt;OTU007997</w:t>
      </w:r>
    </w:p>
    <w:p w14:paraId="0187122F">
      <w:pPr>
        <w:rPr>
          <w:rFonts w:hint="eastAsia"/>
        </w:rPr>
      </w:pPr>
      <w:r>
        <w:rPr>
          <w:rFonts w:hint="eastAsia"/>
        </w:rPr>
        <w:t>CCTACGGGTGGCTGCAGTTAGGAATCTTCCGCAATGGGCGAAAGCCTGACGGAGCGACACCGCGTGAAGGATGAAGCCCTTTTTGGGTGTAAACTTCTGTTATGAGGGACGAAATTTTTGACGGTACCTCATGAGAAAGCACCGGCTAATTCTGTGCCAGCAGCCGCGGTAAGACAGAAGGTGCAAGCGTTACTCGGAATTACTGGGCGTAAAGCGTCTGTAGGTGTCCTGCCACGTCTGGCGTTAAAGCGCGGAGCTCAACTCCGCGTCTGTGCCGGAAACGAGCGGGATCGAGTCATTCAGAGGCATCTGGAATGTCGTGTGTAGGGGTAAAATCCGTAGAGATCATGAGGAAGACCAGTGGCGAAGGCGGGTCTCTGGACAGTTCCTGACACTGAGGCACGAAGGCCAGGGGAGCAAACGGGATTAGATACCCCTGTAGTCC</w:t>
      </w:r>
    </w:p>
    <w:p w14:paraId="5928EF90">
      <w:pPr>
        <w:rPr>
          <w:rFonts w:hint="eastAsia"/>
        </w:rPr>
      </w:pPr>
      <w:r>
        <w:rPr>
          <w:rFonts w:hint="eastAsia"/>
        </w:rPr>
        <w:t>&gt;OTU007998</w:t>
      </w:r>
    </w:p>
    <w:p w14:paraId="7ED11D65">
      <w:pPr>
        <w:rPr>
          <w:rFonts w:hint="eastAsia"/>
        </w:rPr>
      </w:pPr>
      <w:r>
        <w:rPr>
          <w:rFonts w:hint="eastAsia"/>
        </w:rPr>
        <w:t>CCTACGGGGGGCTGCAGTAGGGAATTTTCCACAATGGACGAAAGTCTGATGGAGCAACGCCGCGTGCAGGATGAAGGCCTTCGGGTTGTAAACTGCTTTTATATGTGACGATTATGACGGTAGCATATGAATAAGGATCGGCTAACTACGTGCCAGCAGCCGCGGTCATACGTAGGATCCAAGCGTTATCCGGAATTACTGGGCGTAAAGAGTTGCGTAGGTGGCAAAGTAAGTTGGTAGTGAAAGCGTGGGGCTCAACCTCATATCCATTACCAAAACTGCTTAGCTAGAGGATGAGAGAGGTACCTGGAATTCCTTGTGTAGGAGTGAAATCCGTAGATATAAGGAGGAACACCGATGGCGTAGGCAGGGTACTGGCTCATTCCTGACACTAAGGCACGAAAGCGTGGGTAGCAAACTGGATTAGATACCCCAGTAGTCC</w:t>
      </w:r>
    </w:p>
    <w:p w14:paraId="3146574A">
      <w:pPr>
        <w:rPr>
          <w:rFonts w:hint="eastAsia"/>
        </w:rPr>
      </w:pPr>
      <w:r>
        <w:rPr>
          <w:rFonts w:hint="eastAsia"/>
        </w:rPr>
        <w:t>&gt;OTU007999</w:t>
      </w:r>
    </w:p>
    <w:p w14:paraId="578D1A32">
      <w:pPr>
        <w:rPr>
          <w:rFonts w:hint="eastAsia"/>
        </w:rPr>
      </w:pPr>
      <w:r>
        <w:rPr>
          <w:rFonts w:hint="eastAsia"/>
        </w:rPr>
        <w:t>CCTACGGGTGGCTGCAGTAGGGAATTTTCCACAATGGGCGAAAGCCTGATGGAGCAACGCCGCGTGCAGGATGAATGCCTTCGGGTTGTAAACTGCTTTTGTTAGTGACGATTATGACGGTAACTAACGAATAAGGATCGGCTAACTCCGTGCCAGCAGCCGCGGTCATACGGAGGATCCAAGCGTTATCCGGAATTACTGGGCGTAAAGAGCGCGCAGGCGGTCGTTCAAGTCGAGTGTGAAAGCCCCCGGCTCAACTGGGGAGGGTCATTCGATACTGATCGACTCGAAGGCAGGAGAGGGTAGTGGAATTCCCGGTGTAGTGGTGAAATGCGTAGATATCAGGAGGAACACCAATGGCGAAGGCAGCTCACTGGGACGGTACTGACGCTGAGACGCGAAAGCGTGGGGAGCAAACAGGATTAGATACCCCAGTAGTCC</w:t>
      </w:r>
    </w:p>
    <w:p w14:paraId="3C1CAD28">
      <w:pPr>
        <w:rPr>
          <w:rFonts w:hint="eastAsia"/>
        </w:rPr>
      </w:pPr>
      <w:r>
        <w:rPr>
          <w:rFonts w:hint="eastAsia"/>
        </w:rPr>
        <w:t>&gt;OTU008000</w:t>
      </w:r>
    </w:p>
    <w:p w14:paraId="1762EC30">
      <w:pPr>
        <w:rPr>
          <w:rFonts w:hint="eastAsia"/>
        </w:rPr>
      </w:pPr>
      <w:r>
        <w:rPr>
          <w:rFonts w:hint="eastAsia"/>
        </w:rPr>
        <w:t>CCTACGGGGGGCTGCAGTAACGAATCTTCCGCAATGCACGAAAGTGTGACGGAGCGACGCCGCGTGTAGGATGAAGTCCTTCGGGATGTAAACTACTGTCAGGGGTAAGAAAGTTCTGATCTACCCCAGAGGAAGAGGCGGCTAACTCTGTGCCAGCAGCCGCGGTAATACAGAGGCCTCGAGCGTTAGGCGGAATCACTGGGCGTAAAGCGCATGTAGGCGGCTTAGCAAGTCAGTTGTGAAAGCCCTGGGCTTAACCCAGGAAGTGCAGCTGATACTGCTGAGCTTGAATATGGGAGAGGGTAGTAGAATTCCTGGTGTAGTGGTGAAATACGTAGATATCAGGAGGAATACCGGTGGCGAAGGCGGCTACCTGGCCCAATATTGACGCTGAGATGCGAAAGCGTGGGGATCAAACAGGATTAGATACCCCGGTAGTCC</w:t>
      </w:r>
    </w:p>
    <w:p w14:paraId="27F5E78C">
      <w:pPr>
        <w:rPr>
          <w:rFonts w:hint="eastAsia"/>
        </w:rPr>
      </w:pPr>
      <w:r>
        <w:rPr>
          <w:rFonts w:hint="eastAsia"/>
        </w:rPr>
        <w:t>&gt;OTU008001</w:t>
      </w:r>
    </w:p>
    <w:p w14:paraId="214FF51D">
      <w:pPr>
        <w:rPr>
          <w:rFonts w:hint="eastAsia"/>
        </w:rPr>
      </w:pPr>
      <w:r>
        <w:rPr>
          <w:rFonts w:hint="eastAsia"/>
        </w:rPr>
        <w:t>CCTACGGGTGGCTGCAGTAGGGAATCTTCCGCAATGGGCGAAAGCCTGACCGAGCAACGCCGCGTGAGCGATGAAGGCCTTCGGGTCGTAAAGCTCTGTTGTTAGAGAAGAACAAGTACGAGAGTAACTGCTCGTACCTTGACGGTACCTAACCAGAAAGCCACGGCTAACTACGTGCCAGCAGCCGCGGTAATACGTAGGGTCCAAGCGTTAATCGGAATTACTGGGCGTAAAGCGCGCGCAGGCGGGTCCTGTAAGTCGGAAGTGAAATTTCGGAGCTCAACTCCGAAGCTGCTTCTGATACTGCGGATCTAGAGACCGGTAGAGGTCGGTGGAATTACAGGTGTAGCGGTGGAATGCGTAGATATGCGGAGGAACACCGATGGCGAAGGCAATCCCCTGGGCCTGCACTGACGCTCATGCACGAAAGCGTGGGGAGCAAACAGGATTAGATACCCCTGTAGTCC</w:t>
      </w:r>
    </w:p>
    <w:p w14:paraId="7BEC7BAA">
      <w:pPr>
        <w:rPr>
          <w:rFonts w:hint="eastAsia"/>
        </w:rPr>
      </w:pPr>
      <w:r>
        <w:rPr>
          <w:rFonts w:hint="eastAsia"/>
        </w:rPr>
        <w:t>&gt;OTU008002</w:t>
      </w:r>
    </w:p>
    <w:p w14:paraId="0F160A8A">
      <w:pPr>
        <w:rPr>
          <w:rFonts w:hint="eastAsia"/>
        </w:rPr>
      </w:pPr>
      <w:r>
        <w:rPr>
          <w:rFonts w:hint="eastAsia"/>
        </w:rPr>
        <w:t>CCTACGGGGGGCTGCAGTGGGGAATATTGCGCAATGGCCGCAAGGCTGACGCAGCGACGCCGCGTGTGGGAGGACGCCTTTCGGGGTGTAAACCACTGTTGCCCGGGACGAACTCGCTCTTTCGAGGGGAGTGACGGTACCGGGTGAGGAAGCACCGGCTAACTCCGTGCCAGCAGCCGCGGTAATACGGAGGGAGCTAGCGTTGTCCGGAATTACTGGGCGTAAAGCGCGCGCAGGCGGCTATCCAAGTCAGTGGTGAAAGCCCGGAGCTCAACTCCGGAACTGCCATTGAAACTGTTTAGCTTGAGGACGAGAGAGGTGAGTGGAATTCCCAGTGTAGCGGTGAAATGCGTAGATATTGGGAGGAACACCAGTGGCGAAGGCGGCTTTCTGGACGGTGTCTGACGCTGAGGCGCGAAAGCCAGGGGAGCGAACGGGATTAGATACCCCTGTAGTCC</w:t>
      </w:r>
    </w:p>
    <w:p w14:paraId="022699EE">
      <w:pPr>
        <w:rPr>
          <w:rFonts w:hint="eastAsia"/>
        </w:rPr>
      </w:pPr>
      <w:r>
        <w:rPr>
          <w:rFonts w:hint="eastAsia"/>
        </w:rPr>
        <w:t>&gt;OTU008003</w:t>
      </w:r>
    </w:p>
    <w:p w14:paraId="69CC3FE2">
      <w:pPr>
        <w:rPr>
          <w:rFonts w:hint="eastAsia"/>
        </w:rPr>
      </w:pPr>
      <w:r>
        <w:rPr>
          <w:rFonts w:hint="eastAsia"/>
        </w:rPr>
        <w:t>CCTACGGGGGGCTGCAGTGGGGAATTTTGGGCAATGGCCGCAAGGCTGACCCAGCAACGCCGCGTGAGGGATGAAATCCTTCGGGATGTAAACCTCGTAAGTTAGGGAAGAATAAGTCAACGTTAACACCGTTGATGATGACGGTACTTAATGTAAGCCTCGGCTAACTCTGTGCCAGCAGCCGCGGTAAGACAGAGGAGGCAAGCGTTGTCCGGACTTACTGGGCGTAAAGCGTCCGCAGGTGGTCGTGCAAGTGCCGTGTGAAAGCGCTCGGCTTAACTGAGCGAGGCCAGGGCAGACTGCTCGACTTGAGGTCGGGAGAGGTCGGTGGAATTGCCGGTGTAGTGGTGAAATGCGTAGAGATCGGCAGGAACACCCAAGGGGAAGCCAGCCGACTGGCCCGCACCTGACACTCAGGGACGACAGCGTGGGGAGCGAACCGGATTAGATACCCGAGTAGTCC</w:t>
      </w:r>
    </w:p>
    <w:p w14:paraId="1ACA71DA">
      <w:pPr>
        <w:rPr>
          <w:rFonts w:hint="eastAsia"/>
        </w:rPr>
      </w:pPr>
      <w:r>
        <w:rPr>
          <w:rFonts w:hint="eastAsia"/>
        </w:rPr>
        <w:t>&gt;OTU008004</w:t>
      </w:r>
    </w:p>
    <w:p w14:paraId="0A02A283">
      <w:pPr>
        <w:rPr>
          <w:rFonts w:hint="eastAsia"/>
        </w:rPr>
      </w:pPr>
      <w:r>
        <w:rPr>
          <w:rFonts w:hint="eastAsia"/>
        </w:rPr>
        <w:t>CCTACGGGGGGCTGCAGTAAGGAATATTGGTCAATGGGCGCAAGCCTGAACCAGCCATGCCGCGTGCAGGACGAAGGCCTTAATGGTTGTAAACTGCTTTTGTATAGGAAAAATAAGCTCCTGCGGGGGCTAATGATGGTACTATAAGAATAAGCACCGGCTAACTCCGTGCCAGCAGCCGCGGTAATACGGAGGGTGCAAGCGTTATCCGGATTTATTGGGTTTAAAGGGTACGTAGGCGGTCTGTTAAGTCAGGGGTGAAAGCTAGCAGCTTAACTGCTAAATTGCCTTTGATACTGGCAGGCTTGAGTATAGTTGAGGTGGGTGGAATTTCACATGTAGTAGTGAAATGCTTAGATATGTGAAGGAACTCCGATAACGAAGGTAGCTCACTAAACTATAACTGACGCTGAGGTACGAAAGCGTGGGGAGCAAACAGGATTAGATACCCCGGTAGTCC</w:t>
      </w:r>
    </w:p>
    <w:p w14:paraId="49D658E3">
      <w:pPr>
        <w:rPr>
          <w:rFonts w:hint="eastAsia"/>
        </w:rPr>
      </w:pPr>
      <w:r>
        <w:rPr>
          <w:rFonts w:hint="eastAsia"/>
        </w:rPr>
        <w:t>&gt;OTU008005</w:t>
      </w:r>
    </w:p>
    <w:p w14:paraId="4A9442C8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GTCGTAAACTCCTTTCGATCGGGACGAATTCCCCGGGGGTGAATACCCTCTGGGGTTGACGGTACCGAGAGAAGAAGCCCCGGCTAACTCCGTGCCAGCAGCCGCGGTAATACGGAGGGTGCGAGCGTTAATCGGAATTACTGGGCGTAAAGCGCGCGTAGGCGGTTAGGCAAGTCGGATGTGAAAGCCCTGGGCTTAACCTGGGAATTGCATTCGAGACTGCTTGGCTAGAGTTTGGTAGAGGAAAGCGGAATTCCTGGTGTAGCGGTGAAATGCGTAGATATCAGGAGGAACACCTGCGGTGTAGACGGCTTACTGGACCATAACTGACGCTGAGGCACGAAAGCGTGGGTAGCAAACAGGATTAGATACCCGAGTAGTCC</w:t>
      </w:r>
    </w:p>
    <w:p w14:paraId="45F49AEF">
      <w:pPr>
        <w:rPr>
          <w:rFonts w:hint="eastAsia"/>
        </w:rPr>
      </w:pPr>
      <w:r>
        <w:rPr>
          <w:rFonts w:hint="eastAsia"/>
        </w:rPr>
        <w:t>&gt;OTU008006</w:t>
      </w:r>
    </w:p>
    <w:p w14:paraId="1EA4A0A1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TGCAGAAGAAGCCCCGGCCAACTACGTGCCAGCAGCCGCGGTAATACGGAGGGTGCAAGCGTTATCCGGATTTACTGGGTTTAAAGGGTGCGTAGGCGGGCAGGTAAGTCTCTTGTGAAAGCTCCCGGCTTAACTGGGAGAGGTCAAGGGATACTACCTAGCTGGAGGGCAGTAGAGGAAAGCGGAATTCCCGGTGTAGCGGTGAAATGCGTAGATATCGAGAGGAACACCTGCGGCGAAGGCGGGTAGCTGGGCCGACACTGACGCTGAGGCGCGAAAGCTAGGGGAGCGAACGGGATTAGATACCCTGGTAGTCC</w:t>
      </w:r>
    </w:p>
    <w:p w14:paraId="1AA99165">
      <w:pPr>
        <w:rPr>
          <w:rFonts w:hint="eastAsia"/>
        </w:rPr>
      </w:pPr>
      <w:r>
        <w:rPr>
          <w:rFonts w:hint="eastAsia"/>
        </w:rPr>
        <w:t>&gt;OTU008007</w:t>
      </w:r>
    </w:p>
    <w:p w14:paraId="33960239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GCGGGGACGATAATGACGGTACCCGCAGAAGAAGCCCCGGCTAACTTCGTGCCAGCAGCCGCGGTAATACGAAGGGGGCTAGCGTTGTTCGGAATCACTGGGCGTAAAGCGTATGCAGGCGGATGAGTAAGTAGGAAGTGAAAGGTGGGAGCTCAACTCCCAGACTGCTCCCTATACTGCTTGTCTTGAGTGCCGGAGAGGAAGATGGAACGACACGTGTAGCGGTGAAATGCGTTGAGATGTGTCGGAACACCAATGGCGAAAGCAGTCTTCTGGACGGATACTGACGCTGAGATACGAAAGCCAAGGGAGCGAACAGGATTAGATACCCGAGTAGTCC</w:t>
      </w:r>
    </w:p>
    <w:p w14:paraId="2CC6DB0D">
      <w:pPr>
        <w:rPr>
          <w:rFonts w:hint="eastAsia"/>
        </w:rPr>
      </w:pPr>
      <w:r>
        <w:rPr>
          <w:rFonts w:hint="eastAsia"/>
        </w:rPr>
        <w:t>&gt;OTU008008</w:t>
      </w:r>
    </w:p>
    <w:p w14:paraId="4C7F911E">
      <w:pPr>
        <w:rPr>
          <w:rFonts w:hint="eastAsia"/>
        </w:rPr>
      </w:pPr>
      <w:r>
        <w:rPr>
          <w:rFonts w:hint="eastAsia"/>
        </w:rPr>
        <w:t>CCTACGGGGGGCTGCAGTGGGGAATATTGCACAATGGGCGCAAGCCTGATGCAGCGACGCCGCGTGGGGGATGACGGCCTTCGGATTGTAAACCCCTGTCGAGCGGGACGAATGGCCCGCGACCTAACACGTCGTGGGAATGACGGTACCGCTAAAGGAAGCCACGGCTAACTCTGTGCCAGCAGCCGCGGTAATACAGAGGTGGCAAGCGTTGTTCGGAATTACTGGGCGTAAAGCGTACGTAGGCGGATTTGTAAGTAGGGGGTGAAATCCTGGAGCTCAACTCCAGAACTGCCCTTAATACTGGCAATCTAGAGTCCGGAAGAGGTAAGTGGAACTCCTAGTGTAGAGGTGGAATTCGTAGATATTAGGAAGAACACCAGTGGCGAAGGCGGCTTACTGGTCCGGTACTGACGCTGAGGTGCGAAAGCGTGGGGAGCAAACAGGATTAGATACCCCGGTAGTCC</w:t>
      </w:r>
    </w:p>
    <w:p w14:paraId="2C7B5FA4">
      <w:pPr>
        <w:rPr>
          <w:rFonts w:hint="eastAsia"/>
        </w:rPr>
      </w:pPr>
      <w:r>
        <w:rPr>
          <w:rFonts w:hint="eastAsia"/>
        </w:rPr>
        <w:t>&gt;OTU008009</w:t>
      </w:r>
    </w:p>
    <w:p w14:paraId="5E9BB739">
      <w:pPr>
        <w:rPr>
          <w:rFonts w:hint="eastAsia"/>
        </w:rPr>
      </w:pPr>
      <w:r>
        <w:rPr>
          <w:rFonts w:hint="eastAsia"/>
        </w:rPr>
        <w:t>CCTACGGGAGGCAGCAGTGGGGAATCTTCCACAATGGGGGCAACCCTGATGGAGCGACGCCGCGTGGTGGATGAAGCGCTTCGGCGCGTAAACACCTTTTATGAGGGAGGAATCTAGTTTATCTAGACTGACGGTACCTCATGAATAAGCACCTGCTAAACTCGTGCCAGCAGCAGCGGTAATACAGAGGGTGCAAGCGTTAATCGGAATTACTGGGCGTAAAGAGTGCGTAGGCGGTTTTCTAAGTTTGGTGTGAAATCTCCCGGCTCAACTGGGAGGGTGCGCTAGAAACTGCCGTGCTAGAGTGTGGGAGAGGTAAGCGGAATTCCTGGTGTAGCGGTGAAATGCGTAGATATCAGGAGGAACACCTGCGGTGTAGACAGCTTACTGGACCATAACTGACGCTGAGGCACGAAAGCGTGGGTAGCAAACAGGATTAGATACCCCGGTAGTCC</w:t>
      </w:r>
    </w:p>
    <w:p w14:paraId="50B454D7">
      <w:pPr>
        <w:rPr>
          <w:rFonts w:hint="eastAsia"/>
        </w:rPr>
      </w:pPr>
      <w:r>
        <w:rPr>
          <w:rFonts w:hint="eastAsia"/>
        </w:rPr>
        <w:t>&gt;OTU008010</w:t>
      </w:r>
    </w:p>
    <w:p w14:paraId="6D72730A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TTGGGACGAAGCTTCCGCGGTTAACAGCCGCGTGGAGTGACGGTACCTTCACAAGAAGCCCCGGCTAACTACGTGCCAGCAGCCGCGGTAATACGGAGGGTGCAAGCGTTATCCGGATTCACTGGGTTTAAAGGGTGTGTAGGCGGATATTTAAGTCAGAGGTGAAATCTCCAGGCTCAACCTGGAAACTGCCTTTGATACTATTTATCTTGAATTTTGTTGAGGTAGGCGGAATATATCATGTAGCGGTGAAATGCATAGATATGATATAGAACACCGATTGCGAAGGCAGCTTACTAAGCAAACATTGACGCTGAGGCACGAAAGCGTGGGGATCAAACAGGATTAGATACCCGTGTAGTCC</w:t>
      </w:r>
    </w:p>
    <w:p w14:paraId="19E1919B">
      <w:pPr>
        <w:rPr>
          <w:rFonts w:hint="eastAsia"/>
        </w:rPr>
      </w:pPr>
      <w:r>
        <w:rPr>
          <w:rFonts w:hint="eastAsia"/>
        </w:rPr>
        <w:t>&gt;OTU008011</w:t>
      </w:r>
    </w:p>
    <w:p w14:paraId="51C5435E">
      <w:pPr>
        <w:rPr>
          <w:rFonts w:hint="eastAsia"/>
        </w:rPr>
      </w:pPr>
      <w:r>
        <w:rPr>
          <w:rFonts w:hint="eastAsia"/>
        </w:rPr>
        <w:t>CCTACGGGTGGCAGCAGTGAGGGATATTGCACAATGGGCGAAAGCCTGATGGAGCAACGCCGCGTGAGCGAAGAAGGTCTTCGGATCGTAAAGCTCTGTTGTAAGGGAAGAACAAGTGCAGTAGTAACTGGCTGCACCTTGACGGTACCTTACTAGAAAGCCACGGCTAACTACGTGCCAGCAGCCGCGGTAATACGTAGGTGGCAAGCGTTATCCGGAATTATTGGGCGTAAAGAGCGCGCAGGTGGTTGATTAAGTCTGATGTGAAAGCCCACGGCTTAACCGTGGAGGGTCATTGGAAACTGGTCGACTTGAGTGCAGAAGAGGGAAGTGGAATTCCATGTGTAGCGGTGAAATGCGTAGAGATATGGAGGAACACCAGTGGCGAAGGCGGGACTCTGGGCCAATACTGACGCTGAGGAGCGAAAGCGTGGGGAGCGAACAGGATTAGATACCCCTGTAGTCC</w:t>
      </w:r>
    </w:p>
    <w:p w14:paraId="683306B8">
      <w:pPr>
        <w:rPr>
          <w:rFonts w:hint="eastAsia"/>
        </w:rPr>
      </w:pPr>
      <w:r>
        <w:rPr>
          <w:rFonts w:hint="eastAsia"/>
        </w:rPr>
        <w:t>&gt;OTU008012</w:t>
      </w:r>
    </w:p>
    <w:p w14:paraId="7EC1C6B0">
      <w:pPr>
        <w:rPr>
          <w:rFonts w:hint="eastAsia"/>
        </w:rPr>
      </w:pPr>
      <w:r>
        <w:rPr>
          <w:rFonts w:hint="eastAsia"/>
        </w:rPr>
        <w:t>CCTACGGGTGGCTGCAGTGGGGAATCTTGGACAATGGGGGAAACCCTGATCCAGCCATGCCGCGTGAGTGATGAAGGCCCTAGGGTTGTAAAACTCTTTCGGCGGGGACGATAATGACGGTACCCGCAGAAGAAGCTCCGGCTAACTTCGTGCCAGCAGCCGCGGTAATACGAAGGGGGCTAGCGTTGTTCGGAATTACTGGGCGTAAAGCGCGCGCAGGCGGTTCGGTAGGTCAGTTGTGAAATCTCCCGGCCCAACTGGGAGGGTGCGACTGAAACCATCAGACTTGAGGGCCAGAGAGGGACACGGAATTCCCGGAGTAGCGGTGAAATGCGTAGATATCGGAAGGAACATCAGTGGCGAAAGCGACTTCCTGGACCAATACTGACGCTCATGTGCGAAAGCGTGGGGAGCAAACAGGATTAGATACCCCGGTAGTCC</w:t>
      </w:r>
    </w:p>
    <w:p w14:paraId="39B89C5B">
      <w:pPr>
        <w:rPr>
          <w:rFonts w:hint="eastAsia"/>
        </w:rPr>
      </w:pPr>
      <w:r>
        <w:rPr>
          <w:rFonts w:hint="eastAsia"/>
        </w:rPr>
        <w:t>&gt;OTU008013</w:t>
      </w:r>
    </w:p>
    <w:p w14:paraId="08EB2FB4">
      <w:pPr>
        <w:rPr>
          <w:rFonts w:hint="eastAsia"/>
        </w:rPr>
      </w:pPr>
      <w:r>
        <w:rPr>
          <w:rFonts w:hint="eastAsia"/>
        </w:rPr>
        <w:t>CCTACGGGGGGCAGCAGTGAGGAATCTTGGGCAATGGGGGCAACCCTGACCCAGCTATGCCGCGTGCGGGAGGACGCCCTTCGGGGTGTAAACCGCTTTTGTGTGGGAGGAGCAAGGACAGTACCACACGAACAAGTCACGGCTAACTTCGTGCCAGCAGCCGCGGTAATACGAAGGGGGCTAGCGTTGTTCGGAATCACTGGGCGTAAAGCGCACGTAGGCGGATGTGCCAGTCAGGGGTGAAATCCCGGAGCTCAACTCCGGAACTGCCTCTGATACAGCACGTCTTGAGTTCGAGAGAGGGTGGTGGAATTCCCAGTGTAGAGGTGAAATTCGTAGATATTGGGAAGAACACCGGTGGCGAAGGCGACCACCTGGCTCGGTACTGACGCTGAGGCGCGACAGCGTGGGGAGCAAACAGGATTAGATACCCGTGTAGTCC</w:t>
      </w:r>
    </w:p>
    <w:p w14:paraId="23BB5278">
      <w:pPr>
        <w:rPr>
          <w:rFonts w:hint="eastAsia"/>
        </w:rPr>
      </w:pPr>
      <w:r>
        <w:rPr>
          <w:rFonts w:hint="eastAsia"/>
        </w:rPr>
        <w:t>&gt;OTU008014</w:t>
      </w:r>
    </w:p>
    <w:p w14:paraId="6A7D0FC6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AGGGTTGTAAACCCCTTTCAGGAGGGACGAAGGTCGGCTCGTTAACAGCGGGTCCGGCTGACGGTACCTCCAGAAGAAGCCCCGGCTAACTACGTGCCAGCAGCCGCGGTAATACGGAGGGTGCAAGCGTTGTCCGGATTTATTGGGTTTAAAGGGTGCGTAGGTGGCTTTATAAGTCAGTGGTGAAACCCCTGGGCTTAACCCAGGGAGTGCCAATGATACTGCAAGGCTTGGGTTACCTCTAGGCGGGTGGAATGGATGGTGTAGCGGTGAAATGCATAGATATCAACCAGAACGCCGACAGCGAAGGCAGCTCGCTGGGGGTATACCGACACTGAGGCACGATAGCGTGGGGATCAAACAGGATTAGATACCCTTGTAGTCC</w:t>
      </w:r>
    </w:p>
    <w:p w14:paraId="644AC621">
      <w:pPr>
        <w:rPr>
          <w:rFonts w:hint="eastAsia"/>
        </w:rPr>
      </w:pPr>
      <w:r>
        <w:rPr>
          <w:rFonts w:hint="eastAsia"/>
        </w:rPr>
        <w:t>&gt;OTU008015</w:t>
      </w:r>
    </w:p>
    <w:p w14:paraId="2990248D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TCCTCTGGATTGTAAACTTCTTTTATCTGGGAAGAAACCCATATTTTCTAGTGTGGTTGACGGTACCAGATGAATAAGCACCGGCTAACTCCGTGCCAGCAGCCGCGGTAATACGGGGGGGGCAAGCGTTGTTCGGAATTACTGGGCGTAAAGGGCTCGTAGGTGGCCCTCTAAGTCAGACGTGAAATCCCTCGGCTTAACCGGGGAACTGCGTCTGATACTGGAGGGCTTGGATCCGGAAGAGGGATGCGGAATTCCAGGTGTAGCGGTGAAATGCGTAGATATCGGGAGGAACACCAGTGGCGAAGGCGGCCACCTGGACGGATACTGACGCTGAGACGCGAAAGCGTGGGTAGCAAACAGGATTAGATACCCCAGTAGTCC</w:t>
      </w:r>
    </w:p>
    <w:p w14:paraId="3D409FCC">
      <w:pPr>
        <w:rPr>
          <w:rFonts w:hint="eastAsia"/>
        </w:rPr>
      </w:pPr>
      <w:r>
        <w:rPr>
          <w:rFonts w:hint="eastAsia"/>
        </w:rPr>
        <w:t>&gt;OTU008016</w:t>
      </w:r>
    </w:p>
    <w:p w14:paraId="18A8C2BD">
      <w:pPr>
        <w:rPr>
          <w:rFonts w:hint="eastAsia"/>
        </w:rPr>
      </w:pPr>
      <w:r>
        <w:rPr>
          <w:rFonts w:hint="eastAsia"/>
        </w:rPr>
        <w:t>CCTACGGGAGGCAGCAGTCGGGAATCTTGCGCAATGGGCGAAAGCCTGACGCAGCAACGCCGTGTGGGCGACGAAGGCCTTCGGGTCGTAAAGCCCTGTTGTTGGGGACGAAGGGCGAAGGGTTAATAGCCCCTAGCCTGACGGTACCCTTCGAGGAAGCCCCGGCTAACTACGTGCCAGCAGCCGCGGTAATACGTAGGGGGCGAGCGTTGTCCGGAATCATTGGGCGTAAAGGGCGCGTAGGCGGCATGCCAAGTCGGGGGTGAAATCTTTCGGCTCAACCGGAAAAGAGCCTTCGATACTGGCGTGCTAGAAGGAGGTAGGGGTTGCGGGAACATCCAGTGGAGCGGTGAAATGCGTTGATATTGGATGGAACGCCGGTGCCGAAAGGGCGCAACTGGACCTTTCTTGACGCTGAGGCGCGAAAGCTAGGGTAGCGAACGGGATTAGATACCCGTGTAGTCC</w:t>
      </w:r>
    </w:p>
    <w:p w14:paraId="15811920">
      <w:pPr>
        <w:rPr>
          <w:rFonts w:hint="eastAsia"/>
        </w:rPr>
      </w:pPr>
      <w:r>
        <w:rPr>
          <w:rFonts w:hint="eastAsia"/>
        </w:rPr>
        <w:t>&gt;OTU008017</w:t>
      </w:r>
    </w:p>
    <w:p w14:paraId="68441102">
      <w:pPr>
        <w:rPr>
          <w:rFonts w:hint="eastAsia"/>
        </w:rPr>
      </w:pPr>
      <w:r>
        <w:rPr>
          <w:rFonts w:hint="eastAsia"/>
        </w:rPr>
        <w:t>CCTACGGGTGGCAGCAGTGGGGAATCTTGCGCAATGGGCGAAAGCCTGACGCAGCGACGCCGCGTGGGGGATGACGGGTTTCGGCTTGTAAACCCCTGTTGCCCGGGACGAACTTCTCCTTTCGAGGAGATTGACGGTACCGGGTGAGGAAGCACCGGCTAACTCTGTGCCAGCAGCCGCGGTAATACGTAGGGTGCAAGCGTTAATCGGAATTACTGGGCGTAAAGCGCGTGTAGGCGGCTTGGCAAGTCGGATGTGAAAGCCCTCGGCTTAACCGAGGAAGTGCGTTCGAAACTGCCTGGCTTGAGTACCGGAGAGGGAGGTGGAATTCCCGGTGTAGTGGTGAAATGCGTAGATATCGGGAGGAACACCTGTGGCGAAAGCGACCTCCTGGACCATCTCTGACGCTCAGACGCGAAAGCTAGGGGAGCAAACGGGATTAGATACCCCTGTAGTCC</w:t>
      </w:r>
    </w:p>
    <w:p w14:paraId="2EDB8D9E">
      <w:pPr>
        <w:rPr>
          <w:rFonts w:hint="eastAsia"/>
        </w:rPr>
      </w:pPr>
      <w:r>
        <w:rPr>
          <w:rFonts w:hint="eastAsia"/>
        </w:rPr>
        <w:t>&gt;OTU008018</w:t>
      </w:r>
    </w:p>
    <w:p w14:paraId="690A69D6">
      <w:pPr>
        <w:rPr>
          <w:rFonts w:hint="eastAsia"/>
        </w:rPr>
      </w:pPr>
      <w:r>
        <w:rPr>
          <w:rFonts w:hint="eastAsia"/>
        </w:rPr>
        <w:t>CCTACGGGGGGCAGCAGTAAGGAATATTCCACAATGGGCGAAAGCCTGATGGAGCGACGCCGCGTGCGGGAAGAAGCCTTTCGGGGTGTAAACCGCTTTTCTACCGGATGAAACGTGCTCTTCGGGGCACTAAGACAGTACGGTAGGAATAAGCCTCGGCTAACTACGTGCCAGCAGCCGCGGTAATACGTAGGAGGCAAGCGTTGTCCGGATTTACTGGGCGTAAAGCGCGCGCAGGCGGTCCTTTAAGTCTGATGTGAAATCCCACGGCTCAACCGTGGAGGGTCATTGGAAACTGGGGGACTTGAGTACAGAAGAGGAAAGCGGAATTCCACGTGTAGCGGTGAAATGCGTAGAGATGTGGAGGAACACCAGTGGCGAAGGCGACCACCTGGACTGATACTGACACTGAGGTGCGAAAGCGTGGGGAGCAAACAGGATTAGATACCCCGGTAGTCC</w:t>
      </w:r>
    </w:p>
    <w:p w14:paraId="13928BC2">
      <w:pPr>
        <w:rPr>
          <w:rFonts w:hint="eastAsia"/>
        </w:rPr>
      </w:pPr>
      <w:r>
        <w:rPr>
          <w:rFonts w:hint="eastAsia"/>
        </w:rPr>
        <w:t>&gt;OTU008019</w:t>
      </w:r>
    </w:p>
    <w:p w14:paraId="40EA067D">
      <w:pPr>
        <w:rPr>
          <w:rFonts w:hint="eastAsia"/>
        </w:rPr>
      </w:pPr>
      <w:r>
        <w:rPr>
          <w:rFonts w:hint="eastAsia"/>
        </w:rPr>
        <w:t>CCTACGGGTGGCTGCAGTAGGGAATATTGGGCAATGTCCGCAAGGATGACCCAGCCATGCCGCGTGCAGGAAGAAGGCTTTCTGAGTTGTAAACTGCTTTTGTAAGGGAAGAAAAGGGGTTACGTGTAACTCAATCGACGGTACCTTATGAATAAGCACCGGCTAACTCCGTGCCAGCAGCCGCGGTAATACGGAGGGTGCAAGCGTTGTCCGGATTTATTGGGTTTAAAGGGTGCGTAGGCGGACGATTAAGTCCGGGGTGAAAGACGACGGCTCAACCGTCGCAGTGCCTTGGATACTGATTGTCTTGAGTACAGATGAGGCTGATGGAATGGGTGGTGTAGCGGTGAAATGCATAGATACCATCCAGAACACCGATTGCGAAGGCAGTCAGCTAAGCTGGAACTGACGCTGAGGCACGAAAGCGTGGGGATCAAACAGGATTAGATACCCCTGTAGTCC</w:t>
      </w:r>
    </w:p>
    <w:p w14:paraId="06A30F6A">
      <w:pPr>
        <w:rPr>
          <w:rFonts w:hint="eastAsia"/>
        </w:rPr>
      </w:pPr>
      <w:r>
        <w:rPr>
          <w:rFonts w:hint="eastAsia"/>
        </w:rPr>
        <w:t>&gt;OTU008020</w:t>
      </w:r>
    </w:p>
    <w:p w14:paraId="0A89A5FD">
      <w:pPr>
        <w:rPr>
          <w:rFonts w:hint="eastAsia"/>
        </w:rPr>
      </w:pPr>
      <w:r>
        <w:rPr>
          <w:rFonts w:hint="eastAsia"/>
        </w:rPr>
        <w:t>CCTACGGGCGGCTGCAGTGGGGAATATTGCACAATGGGGGAAACCCTGATGCAGCAACGCCGCGTGAGTGACGAAGGCCTTCGGGTCGTAAAACTCTGTCTTAGCTGACGATAATGACGGTAAGCTAGGAGGAAGCCACGGCTAACTACGTGCCAGCAGCCGCGGTAATACGTAGGTGGCGAGCGTTGTCCGGATTTACTGGGCGTAAAGAGCTCGTAGGCGGTCTGTTAAGTGTGAAGTGAAATCTCCAGTGCTCAACACGGAAACTGCTTTACATACTGGCAGACTTGAGGAAAGCAGAGGTAACTGGAATTCCTGGTGTAGCGGTGAAATGCGTAGAGATGTGGAGGAATACCGATGGCGAAGGCAGCCTCCTGGGATAACACTGACGCTCATGCACGAAAGCGTGGGGAGCAAACAGGATTAGATACCCCGGTAGTCC</w:t>
      </w:r>
    </w:p>
    <w:p w14:paraId="11EBD601">
      <w:pPr>
        <w:rPr>
          <w:rFonts w:hint="eastAsia"/>
        </w:rPr>
      </w:pPr>
      <w:r>
        <w:rPr>
          <w:rFonts w:hint="eastAsia"/>
        </w:rPr>
        <w:t>&gt;OTU008021</w:t>
      </w:r>
    </w:p>
    <w:p w14:paraId="662D6C37">
      <w:pPr>
        <w:rPr>
          <w:rFonts w:hint="eastAsia"/>
        </w:rPr>
      </w:pPr>
      <w:r>
        <w:rPr>
          <w:rFonts w:hint="eastAsia"/>
        </w:rPr>
        <w:t>CCTACGGGTGGCTGCAGTGGGGAATATTGGGCAATGGCCGCAAGGCTGACCCAGCGACGCCGCGTGCGGGATGACGCTTTTCGGAGTGTAAACCGCTGTTCGTGGGGACGAAGCACTGACGGTACCCACGGAGGAAGGCCCGGCTAACTACGTGCCAGCAGCCGCGGTAATACGTAGGGGCCGAGCGTTGTCCGGAGTTACTGGGCGTAAAGCGTGCGCAGGCGGCGCGTTCTGCCCGGCGTGAAAGCCCCCGGCTCAACCGGGGAACGTCGTCGGGGACGGGCGCGCTTGAGGGCGGCAGGGGCTGGTGGAACTCCCGGTGTAGTGGTGAAATGCGTAGAGATCGGGAAGAACACCTGTGGCGAAGGCGGCCAGCTGGGCCGGCCCTGACGCTGAGGCACGAAGGCGTGGGGAGCGAACGGGATTAGATACCCCAGTAGTCC</w:t>
      </w:r>
    </w:p>
    <w:p w14:paraId="5CFA85FB">
      <w:pPr>
        <w:rPr>
          <w:rFonts w:hint="eastAsia"/>
        </w:rPr>
      </w:pPr>
      <w:r>
        <w:rPr>
          <w:rFonts w:hint="eastAsia"/>
        </w:rPr>
        <w:t>&gt;OTU008022</w:t>
      </w:r>
    </w:p>
    <w:p w14:paraId="294A2D9C">
      <w:pPr>
        <w:rPr>
          <w:rFonts w:hint="eastAsia"/>
        </w:rPr>
      </w:pPr>
      <w:r>
        <w:rPr>
          <w:rFonts w:hint="eastAsia"/>
        </w:rPr>
        <w:t>CCTACGGGGGGCAGCAGTAACGAATCTTCCCCAATGGGCGCAAGCCTGAGGGAGCGACGCCGCGTGGAGGATGAAGTCCTTCGGGATGTAAACTCCTGTCATTAGGGAACAATGTGCAGCGATTAACTGTCGCTGCATTGATAGTACCTGAAGAGGAAGAGACGGCTAACTCTGTGCCAGCAGCCGCGGTCATACGGAGGATCCGAGCGTTATCCGGAGTGACTGGGCGTAAAGAGTTGCGTAGGTGGTTATAAAAGCGAATAGTGAAATCTGGTGGCTCAACCATTTAGACTACTGTTCGAACTATATAACTTGAGAGTGGTAGAGGTAGCTGGAATTTCTAGTGTAGGAGTGAAATCCGTAGATATTAGAAGGAACACCGATGGCGTAGGCAGGCTACTGGACCATTTCTGACACTAAGGCACGAAAGCGTGGGGAGCGAACCGGATTAGATACCCTGGTAGTCC</w:t>
      </w:r>
    </w:p>
    <w:p w14:paraId="0837169B">
      <w:pPr>
        <w:rPr>
          <w:rFonts w:hint="eastAsia"/>
        </w:rPr>
      </w:pPr>
      <w:r>
        <w:rPr>
          <w:rFonts w:hint="eastAsia"/>
        </w:rPr>
        <w:t>&gt;OTU008023</w:t>
      </w:r>
    </w:p>
    <w:p w14:paraId="638786B4">
      <w:pPr>
        <w:rPr>
          <w:rFonts w:hint="eastAsia"/>
        </w:rPr>
      </w:pPr>
      <w:r>
        <w:rPr>
          <w:rFonts w:hint="eastAsia"/>
        </w:rPr>
        <w:t>CCTACGGGCGGCTGCAGTGGGGAATATTGCACAATGGGCGCAAGCCTGATGCAGCGACGCCGCGTGAGGGATGACGGCCTTCGGGTTGTAAACCTCTTTCAGTAGGGAAGAAGCGAAAGTGACGGTACCTGCAGAAGAAGCGCCGGCTAACTACGTGCCAGCAGCCGCGGTAATACGTAGGGCGCAAGCGTTATCCGGAATTATTGGGCGTAAAGAGCTCGTAGGCGGCTCGTCGCGTCGACCGTGAAAACCCGCGGCTTAACCGCGGGCTTGCGGTTGATACGGGCGGGCTAGAGTTCGGTAGGGGAGACTGGAATTCCCGGTGTAGCGGTGAAATGCGCAGATATCGGGAGGAACACCGGTGGCGAAGGCGGATCTCTGGGCCTGTCCTGACGCTCAGGCGCGAAAGCTGGGGGAGCGAACAGGATTAGATACCCGAGTAGTCC</w:t>
      </w:r>
    </w:p>
    <w:p w14:paraId="3B0CBCBC">
      <w:pPr>
        <w:rPr>
          <w:rFonts w:hint="eastAsia"/>
        </w:rPr>
      </w:pPr>
      <w:r>
        <w:rPr>
          <w:rFonts w:hint="eastAsia"/>
        </w:rPr>
        <w:t>&gt;OTU008024</w:t>
      </w:r>
    </w:p>
    <w:p w14:paraId="4C7E563F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GCCAGGGACGATAATGACGGTACCTGCAGAAGAAGCTCCGGCTAACTACGTGCCAGCAGCCGCGGTAAGACGTAGGGAGCGAGCGTTATCCGGATTCATTGGGCGTAAAGCGCGCGTAGGCGGCTTTGCAAGTCGGGTGTGAAAACCAGAGGCTCAACCTCTGGCCTGCATCCGAAACTGCATCGCTAGAGGTAGGTAGGGGAGATCGGAATTCCTGGTGTAGCGGTGAAATGCGCAGATATCAGGAGGAACACCGGTGGCGAAGGCGGATCTCTGGGCCTTACCTGACGCTGAGGTGCGAAAGCTAGGGGAGCGAACAGGATTAGATACCCCAGTAGTCC</w:t>
      </w:r>
    </w:p>
    <w:p w14:paraId="1DEF1283">
      <w:pPr>
        <w:rPr>
          <w:rFonts w:hint="eastAsia"/>
        </w:rPr>
      </w:pPr>
      <w:r>
        <w:rPr>
          <w:rFonts w:hint="eastAsia"/>
        </w:rPr>
        <w:t>&gt;OTU008025</w:t>
      </w:r>
    </w:p>
    <w:p w14:paraId="5187A6CA">
      <w:pPr>
        <w:rPr>
          <w:rFonts w:hint="eastAsia"/>
        </w:rPr>
      </w:pPr>
      <w:r>
        <w:rPr>
          <w:rFonts w:hint="eastAsia"/>
        </w:rPr>
        <w:t>CCTACGGGTGGCTGCAGTGGGGAATTTTGGACAATGGGGGCAACCCTGATCCAGCGACGCCGCGTGGAGGACGAAGGTCTTCGGATTGTAAACTCCTTTTGGAGGGGAAGAATGCCCCAGCGAAAAGCTGGGGTTGACGGTACTCTCGGAATAAGCCACGGCTAACTACGTGCCAGCAGCCGCGGTAATACGTAGGTGGCAAGCGTTACTCGGAATCACTAGGCGTAAAGCGCAGGTAGGCGGTTTGGTAAGTCTGTTGTGAAAGCTCCCGGCTCAACTGGGAGAGGCCAACAGAAACTGCCAGGCTAGAGTGTGGTAGGGGAAACTGGAATTCCCGGTGTAGCGGTGAAATGCGTAGATATCGGGAGGAACACCTGCGGCGAAAGCGGCTCTCTGGACCACAACTGACGCTGAGGCGCGAAAGCTAGGGGAGCAAACAGGATTAGATACCCCGGTAGTCC</w:t>
      </w:r>
    </w:p>
    <w:p w14:paraId="28559B28">
      <w:pPr>
        <w:rPr>
          <w:rFonts w:hint="eastAsia"/>
        </w:rPr>
      </w:pPr>
      <w:r>
        <w:rPr>
          <w:rFonts w:hint="eastAsia"/>
        </w:rPr>
        <w:t>&gt;OTU008026</w:t>
      </w:r>
    </w:p>
    <w:p w14:paraId="50B88B5B">
      <w:pPr>
        <w:rPr>
          <w:rFonts w:hint="eastAsia"/>
        </w:rPr>
      </w:pPr>
      <w:r>
        <w:rPr>
          <w:rFonts w:hint="eastAsia"/>
        </w:rPr>
        <w:t>CCTACGGGCGGCTGCAGTGGGGAATCTTGCGCAATGGGCGAAAGCCTGACGCAGCGACGCCGCGTGAGGGAAGAAGGCCTTCGGGTTGTAAACCTCTTTCAGGAGGGACGAAGCCACTCGGGTTAATAGCCTAGAGGGTGACGGTACCTCCAGAAGAAGCCCCGGCTAACTACGTGCCAGCAGCCGCGGTAATACGTAGGAGGCGAGCGTTATCCGGAGTTACTGGGCGTAAAGCGTGCGCAGGCGGTTGGATAAGTAAGGTGTGAAAGATTTCGGCTTAACCGAGAGAACGCGCTTTAGACTGTTCAACTAGAGTGGGAGAGAGGGACGTGGAATTCCGGGTGGAGCGGTGAAATGTGTAGAGATCCGGAGGAACACCAGAGGCGCAAGCGGCGTCCTGGGTCCCAACTGACGCTGAGGCACGAAAGCTTGGGGAGCGAACGGGATTAGATACCCCTGTAGTCC</w:t>
      </w:r>
    </w:p>
    <w:p w14:paraId="77EE1E6F">
      <w:pPr>
        <w:rPr>
          <w:rFonts w:hint="eastAsia"/>
        </w:rPr>
      </w:pPr>
      <w:r>
        <w:rPr>
          <w:rFonts w:hint="eastAsia"/>
        </w:rPr>
        <w:t>&gt;OTU008027</w:t>
      </w:r>
    </w:p>
    <w:p w14:paraId="436BE107">
      <w:pPr>
        <w:rPr>
          <w:rFonts w:hint="eastAsia"/>
        </w:rPr>
      </w:pPr>
      <w:r>
        <w:rPr>
          <w:rFonts w:hint="eastAsia"/>
        </w:rPr>
        <w:t>CCTACGGGAGGCTGCAGTGGGGAATTGTTCGCAATGGGCGAAAGCCTGAAGGAGCGACGCCGCGTGGGGGATGAAGGGCTTCGGCCCGTAAACCCCTGTCATTTGCGAACAAACCTTACTCGTGAACAACGGGTGAGCTGATTGTAGCGAAAGAGGAAGGGACGGCTAACTCTGTGCCAGCAGCCGCGGTAATACAGAGGTCCCAAGCGTTGTTCGGATTCACTGGGCGTAAAGGGTGCGCAGGTGGTGGGGTAAGTCTGATGTGAAATCTCTGAGCTCAACTCAGAAATTGCATTAGAAACTACCTTGCTAGAGGATTGGAGGGGGGACTGGAATTCTCGGTGTAGCGGTGAAATGCGCAGATATCAGGAGGAACACCGGTGGCGAAGGCGGGTCTCTGGGCCGATACTGACGCTGAGGAGCGAAAGCGTGGGGAGCGAACAGGATTAGATACCCCTGTAGTCC</w:t>
      </w:r>
    </w:p>
    <w:p w14:paraId="1D2E8396">
      <w:pPr>
        <w:rPr>
          <w:rFonts w:hint="eastAsia"/>
        </w:rPr>
      </w:pPr>
      <w:r>
        <w:rPr>
          <w:rFonts w:hint="eastAsia"/>
        </w:rPr>
        <w:t>&gt;OTU008028</w:t>
      </w:r>
    </w:p>
    <w:p w14:paraId="0A6B66E1">
      <w:pPr>
        <w:rPr>
          <w:rFonts w:hint="eastAsia"/>
        </w:rPr>
      </w:pPr>
      <w:r>
        <w:rPr>
          <w:rFonts w:hint="eastAsia"/>
        </w:rPr>
        <w:t>CCTACGGGTGGCTGCAGTGGGGAATATTGGACAATGGGCGCAAGCCTGATCCAGCCATGCCGCGTGGATGATGAAGGCCTTAGGGTTGTAAAGTCCTTTTAACGGGGAAGATAATGACAGTACCGGGAGAATAAGCCCCGGCTAACTCCGTGCCAGCAGCCGCGGTAATACGAAGGGGGCTAGCGTTGCTCGGAATTACTGGGCGTAAAGCGCACGTAGGCGGCTTGTTAAGTCGGGGGTGAAATCCTGGAGCTCAACTCCAGAACTGCCTTCGATACTGGCGAGCTCGAGTTCGGGAGAGGTGAGTGGAACTGCGAGTGTAGAGGTGAAATTCGTAGATATTGGGAAGAACACCGGTGGCGAAGGCGGCGACCTGGTCCATTACTGACGCTGAGGCGCGAAAGCGTGGGGAGCAAACAGGATTAGATACCCGAGTAGTCC</w:t>
      </w:r>
    </w:p>
    <w:p w14:paraId="3748647B">
      <w:pPr>
        <w:rPr>
          <w:rFonts w:hint="eastAsia"/>
        </w:rPr>
      </w:pPr>
      <w:r>
        <w:rPr>
          <w:rFonts w:hint="eastAsia"/>
        </w:rPr>
        <w:t>&gt;OTU008029</w:t>
      </w:r>
    </w:p>
    <w:p w14:paraId="1340083A">
      <w:pPr>
        <w:rPr>
          <w:rFonts w:hint="eastAsia"/>
        </w:rPr>
      </w:pPr>
      <w:r>
        <w:rPr>
          <w:rFonts w:hint="eastAsia"/>
        </w:rPr>
        <w:t>CCTACGGGTGGCTGCAGTCGAGAATCTTCCACAATGGACGAAAGTCTGATGGAGCGACGCCGCGTGATTGATGAAGTCCTTCGGGATGTAAAGATCTTTTATGAGGGAAAAAGTTTATTGATGGTACCTCATGAATAAGGAGTTGCTAAACTCGTGCCAGCAGCAGCGGTAATACGAGTGCTCCAAGCGTTATCCGGAATCATTGGGCGTAAAGGGTGTGTAGGTGGTTATGTTAGTCCTGTGTTAAATTCTTCGGCTCAACCGGGGACATGCATGGGAAACGGCATAACTAGAGGATGCGAGAGGCACATGGAACTCATGGAGTAGGGGTGAAATCCGTTGATATCATGGGGAACACCGAAAGCGAAGGCAATGTGCTGGCGCACTCCTGACACTGAGACACGAAAGCGTAGGTAGCGAATGGGATTAGATACCCCAGTAGTCC</w:t>
      </w:r>
    </w:p>
    <w:p w14:paraId="23B1A609">
      <w:pPr>
        <w:rPr>
          <w:rFonts w:hint="eastAsia"/>
        </w:rPr>
      </w:pPr>
      <w:r>
        <w:rPr>
          <w:rFonts w:hint="eastAsia"/>
        </w:rPr>
        <w:t>&gt;OTU008030</w:t>
      </w:r>
    </w:p>
    <w:p w14:paraId="063A2668">
      <w:pPr>
        <w:rPr>
          <w:rFonts w:hint="eastAsia"/>
        </w:rPr>
      </w:pPr>
      <w:r>
        <w:rPr>
          <w:rFonts w:hint="eastAsia"/>
        </w:rPr>
        <w:t>CCTACGGGTGGCAGCAGTAGGGAATATTGGTCAATGGATGCAAGTCTGAACCAGCCATGCCGCGTGCAGGAAGAAGGCCTTCGGGTCGTAAACCGCTTTCAGGGGGGACGAAGCTTCCGGGGTTAATAGCCCACGGGGTGACGGTACCCTCAGAAGAAGGACCGGCTAACTACGTGCCAGCAGCCGCGGTGATACGTAGGGTCCTAGCGTTGTCCGGATTTATTGGGTTTAAAGGGTCCGTAGGCGGTTTTATAAGTCAGTGGTGAAATCCGGCAGCTCAACTGTCGAACTGCCATTGATACTGTAGGACTTGAATTATTATGAAGTAACTAGAATATGTAGTGTAGCGGTGAAATGCTTAGATATCGTCAAGAACACCTATAGCGAAGGCAGCTTACTAGGCTGTAACTGACGCTGAGGCACGAAAGTGTGGGGATCAAACAGGATTAGATACCCTTGTAGTCC</w:t>
      </w:r>
    </w:p>
    <w:p w14:paraId="7ABACDC3">
      <w:pPr>
        <w:rPr>
          <w:rFonts w:hint="eastAsia"/>
        </w:rPr>
      </w:pPr>
      <w:r>
        <w:rPr>
          <w:rFonts w:hint="eastAsia"/>
        </w:rPr>
        <w:t>&gt;OTU008031</w:t>
      </w:r>
    </w:p>
    <w:p w14:paraId="0B01F8F5">
      <w:pPr>
        <w:rPr>
          <w:rFonts w:hint="eastAsia"/>
        </w:rPr>
      </w:pPr>
      <w:r>
        <w:rPr>
          <w:rFonts w:hint="eastAsia"/>
        </w:rPr>
        <w:t>CCTACGGGAGGCAGCAGTGGGGAATCTTGCACAATGGGGGAAACCCTGATGCAGCGACGCCGCGTGAGCGATGAAGCCCTTCGGGGTGTAAAGCTCTTTCGGCAGGGACGATAATGACGGTACCTGAAGAAGAAGCTGCGGCTAACTACGTGCCAGCAGCCGCGGTAATACGTAGGCAGCGAGCGTTGTTCGGAATTACTGGGCGTAAAGCGCGCGTAGGCGGCATCGCAAGTCGGATGTGAAATCTTATGGCTTAACCATAAAAGTGCATCCGAAACTGCAGTGCTTGAGTACTTAAGAGGATCGCGGAATTCCCGGTGTAGTGGTGGAATGCGTAGAGATTAGGAAGAACACCGGTGGCGAAGGCGGCCATCTGGCTCGGTACTGACGCTCAGGCGCGAAAGCGTGGGGAGCAAACAGGATTAGATACCCGTGTAGTCC</w:t>
      </w:r>
    </w:p>
    <w:p w14:paraId="7E92A9C7">
      <w:pPr>
        <w:rPr>
          <w:rFonts w:hint="eastAsia"/>
        </w:rPr>
      </w:pPr>
      <w:r>
        <w:rPr>
          <w:rFonts w:hint="eastAsia"/>
        </w:rPr>
        <w:t>&gt;OTU008032</w:t>
      </w:r>
    </w:p>
    <w:p w14:paraId="7AD962D0">
      <w:pPr>
        <w:rPr>
          <w:rFonts w:hint="eastAsia"/>
        </w:rPr>
      </w:pPr>
      <w:r>
        <w:rPr>
          <w:rFonts w:hint="eastAsia"/>
        </w:rPr>
        <w:t>CCTACGGGTGGCTGCAGTCGAGAATCTTCCGCAATGGACGAAAGTCTGACGGAGCGACGCCGCGTGATTGATGAAGTCCTTCGGGACGTAAAGATCTTTTATGAGCGAGAAAGTTATTGATCAGCTCATGAATAAGGGGTTGCTAAACTCGTGCCAGCAGCAGCGGTAATACGAGTGCCCCGAGCGTTATCCGGAATTATTGGGCGTAAAGCGTGTGTAGGTGGTCATGTTAGTCTCCTGCGAAATTCTTCGGCTTAACCGGGGCGTGATGGGAGAAACGGCATGACTTTGAGGGTGCGAGGGGTCTATAGAACTCTAGGTGTAGGGGTGAAATCCGTTGATATCTAGGGGAATACCAAAAGCGAAGGCAGTAGACTGGCGCATTCCTGACACTGAGACACTAAAGCGTGGGTAGCGAATGGGATTAGATACCCGGGTAGTCC</w:t>
      </w:r>
    </w:p>
    <w:p w14:paraId="351EF792">
      <w:pPr>
        <w:rPr>
          <w:rFonts w:hint="eastAsia"/>
        </w:rPr>
      </w:pPr>
      <w:r>
        <w:rPr>
          <w:rFonts w:hint="eastAsia"/>
        </w:rPr>
        <w:t>&gt;OTU008033</w:t>
      </w:r>
    </w:p>
    <w:p w14:paraId="0B662623">
      <w:pPr>
        <w:rPr>
          <w:rFonts w:hint="eastAsia"/>
        </w:rPr>
      </w:pPr>
      <w:r>
        <w:rPr>
          <w:rFonts w:hint="eastAsia"/>
        </w:rPr>
        <w:t>CCTACGGGAGGCTGCAGTGGGGAATTTTTGGCAATGGGCGCAAGCCTGACCAAGCAACGCCGCGTGGGTGATGAAGTATCTTGGTACGTAAAACCCTTTCGGCAGGGACGAAGCAAGTGACGGTACCTGCAGAAGAAGCCCCGGCTAACTCCGTGCCAGCAGCCGCGGTAATACGGGGGGGGCAAGCGTTGTTCGGAATTACTGGGCGTAAAGGGCGCGTAGGCGGTTAGATAAGTGGGTGGTGAAAACTCTCGGCTTAACCGAGAGCCTGCCATCCAAACTGTCTGGCTGGAGTGTGGGAGAGGAGAGTGGAATTCCCGGTGTAGCGGTGAAATGCGCAGATATCGGGAAGAACACCCGTGGCGAAGGCGGTTCTCTGGGACGGTACTGACGCTGAGACGCGAAAGCGTGGGGAGCGAACAGGATTAGATACCCCAGTAGTCC</w:t>
      </w:r>
    </w:p>
    <w:p w14:paraId="57E445C7">
      <w:pPr>
        <w:rPr>
          <w:rFonts w:hint="eastAsia"/>
        </w:rPr>
      </w:pPr>
      <w:r>
        <w:rPr>
          <w:rFonts w:hint="eastAsia"/>
        </w:rPr>
        <w:t>&gt;OTU008034</w:t>
      </w:r>
    </w:p>
    <w:p w14:paraId="4335AB2B">
      <w:pPr>
        <w:rPr>
          <w:rFonts w:hint="eastAsia"/>
        </w:rPr>
      </w:pPr>
      <w:r>
        <w:rPr>
          <w:rFonts w:hint="eastAsia"/>
        </w:rPr>
        <w:t>CCTACGGGCGGCTGCAGTAGGGAATTTTGGACAATGGGCGCAAGCCTGATCCAGCCATGCCGCGTGAGTGAAGAAGGCCTTCGGGTTGTAAAGCTCTTTCGGCTGGGACGAAAAGGTCCGTGCTAACACCACGGATCCATGACGGTACCAGCAGAAGAAGCACCGGCTAACTACGTGCCAGCAGCCGCGGTAATACAGAGGTCCCAAGCGTTGTTCGGATTTACTGGGCGTAAAGGGCGCGTAGGCGGTCGTGACAAGTCACTTGTGAAATCTCCGGGCTTAACTCGGAACGGTCAAGTGATACTGTGCGACTAGAGTGCAGAAGGGGCAACTGGAATTCTCGGTGTAGCGGTGAAATGCGTAGATATCGAGAGGAACACCTGCGGCGAAGGCGGGTAGCTGGGCCGACACTGACGCTGAGGCGCGAAAGCCAGGGGAGCGAACGGGATTAGATACCCCTGTAGTCC</w:t>
      </w:r>
    </w:p>
    <w:p w14:paraId="23281F94">
      <w:pPr>
        <w:rPr>
          <w:rFonts w:hint="eastAsia"/>
        </w:rPr>
      </w:pPr>
      <w:r>
        <w:rPr>
          <w:rFonts w:hint="eastAsia"/>
        </w:rPr>
        <w:t>&gt;OTU008035</w:t>
      </w:r>
    </w:p>
    <w:p w14:paraId="1EBA5F53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GGGGGGAGGAACGCCCCGCAAGGGGCCTGACCGACCCCCGGAGGAAGCACGGGCTAAGTTCGTGCCAGCAGCCGCGGTAAGACGAACCGTGCGAACGTTGTTCGGATTCACTGGGCTTAAAGGGCGCGTAGGCGGGTGAGCAAGTCCGGGGTGAAATCTTTCGGCTTAACCGGAAAACTGCCTTGGATACTGCTCATCTAGAGGGAGGTAGGGGTCTGTGGAACTTCCGGTGGAGCGGTGAAATGCGTTGATATCCTAAGGAACACCGGTGGCGAAAGCGGCTCACTGGACCTCTTCTGACGCTGAGGCACGAAAGCTAGGGTAGCAAACGGGATTAGATACCCCGGTAGTCC</w:t>
      </w:r>
    </w:p>
    <w:p w14:paraId="59BD7514">
      <w:pPr>
        <w:rPr>
          <w:rFonts w:hint="eastAsia"/>
        </w:rPr>
      </w:pPr>
      <w:r>
        <w:rPr>
          <w:rFonts w:hint="eastAsia"/>
        </w:rPr>
        <w:t>&gt;OTU008036</w:t>
      </w:r>
    </w:p>
    <w:p w14:paraId="2500BACB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TGGGAAGAATAAGAATGGGTTAATACCCCTTTTGATGACGGTACCATTTGTAAGCTCCGGCTAACTCCGTGCCAGCAGCCGCGGTAATACGTAGGGCGCAAGCGTTGTCCGGAATTATTGGGCGTAAAGAGCTCGTAGGCGGCTTGTCACGTCGGGTGTGAAAGCCCGGGGCTTAACCCCAGAATTGCAGTCGATACTGTTGTGACTTGAGTCCGGTAGAGGAGAATGGAATTCCAGGTGTAGCGGTGAAATGCGTAGATATCGGAAGGAACATCAGTGGCGAAAGCGACTTCCTGGACCAGTACCGACGTTCAGGCACGAAAGCGTGGGGAGCAAACAGGATTAGATACCCCTGTAGTCC</w:t>
      </w:r>
    </w:p>
    <w:p w14:paraId="7799099E">
      <w:pPr>
        <w:rPr>
          <w:rFonts w:hint="eastAsia"/>
        </w:rPr>
      </w:pPr>
      <w:r>
        <w:rPr>
          <w:rFonts w:hint="eastAsia"/>
        </w:rPr>
        <w:t>&gt;OTU008037</w:t>
      </w:r>
    </w:p>
    <w:p w14:paraId="0B8BC843">
      <w:pPr>
        <w:rPr>
          <w:rFonts w:hint="eastAsia"/>
        </w:rPr>
      </w:pPr>
      <w:r>
        <w:rPr>
          <w:rFonts w:hint="eastAsia"/>
        </w:rPr>
        <w:t>CCTACGGGTGGCAGCAGTGGGGAATCTTGGGAATGGGCGAAAGCCTGACGCAGCAACACCGTGTGAGCGACGAAGGCCTTCGGGTCGTAAAGCTCTGTTGTTGGGGACGAAGGGTTAGGGGTTAATAGCCCCGAGCCTGACGGTACCCTTCGAGGAAGCCCGGGCTAAGTACGTGCCAGCAGCCGCGGTAATACGTACTGGGCGAACGTTATTCGGAATCACTGGGCTTAAAGGGTGCGTAGGCGGCGCGGAGGGTGGGATGTGAAATCCCCCGGCTCAACCGGGGAATTGCGTTCCAAACCGCCGTGCTCGAGGAAGATAGAGGTGGGCGGAACTGATGGTGGAGCGGTGAAATGCGTTGATATCATCAGGAACACCGGAGGCGAAAGCGGCCCACTGGGTCTTTTCTGACGCTGAGGGACGAAAGCTAGGGGAGCGAACGGGATTAGATACCCCTGTAGTCC</w:t>
      </w:r>
    </w:p>
    <w:p w14:paraId="51B48EA5">
      <w:pPr>
        <w:rPr>
          <w:rFonts w:hint="eastAsia"/>
        </w:rPr>
      </w:pPr>
      <w:r>
        <w:rPr>
          <w:rFonts w:hint="eastAsia"/>
        </w:rPr>
        <w:t>&gt;OTU008038</w:t>
      </w:r>
    </w:p>
    <w:p w14:paraId="7294D187">
      <w:pPr>
        <w:rPr>
          <w:rFonts w:hint="eastAsia"/>
        </w:rPr>
      </w:pPr>
      <w:r>
        <w:rPr>
          <w:rFonts w:hint="eastAsia"/>
        </w:rPr>
        <w:t>CCTACGGGCGGCAGCAGTGGGGAATTTTGGGCAATGGGGGAGACCCTGACCCAGCGACGCCGCGTGAGGGACGAAGGCCCTTGGGTCGTAAACCTCTTTTGCAGGGGAAGAAGTAGATGACGGTACCTTGCGAATAAGTCCCGGCTAACTACGTGCCAGCAGCCGCGGTAACACGTAGGGGACGAGCGTTGTCCGGAATTACTGGGCGTAAAGGGCGCGCAGGCTGTGCGTCGAGTCGGCTGTTGAAAGGCGGGGCTCAACCCCGCGAAGCGGTCGAGACCGGCGTGCTGGAGTACTGCAGAGGCAGGCGGAATTCCCGGTGTAGCGGTGAAATGCGTAGATATCGGGAAGAACACCGGTGGCGAAGGCGGCCTGCTGGGCAGTAACTGACGCTGAGGCGCGAGAGCCAGGGTAGCGAACGGGATTAGATACCCCTGTAGTCC</w:t>
      </w:r>
    </w:p>
    <w:p w14:paraId="47C4B5CE">
      <w:pPr>
        <w:rPr>
          <w:rFonts w:hint="eastAsia"/>
        </w:rPr>
      </w:pPr>
      <w:r>
        <w:rPr>
          <w:rFonts w:hint="eastAsia"/>
        </w:rPr>
        <w:t>&gt;OTU008039</w:t>
      </w:r>
    </w:p>
    <w:p w14:paraId="66DE7390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GCGGGTTGTAAAGCACTTTCAGTAGGGACGAAAATCCGGAGGCTAACATCCTCAGGGCTTGACTTAACCTACAGAAGAAGCACCGGCTAACTCTGTGCCAGCAGCCGCGGTAATACAGAGGGTGCGAGCGTTAATCGGAATTACTGGGCGTAAAGGGTGCGTAGGTGGTTCGATAAGTCAGATGTGAAATCCCCGGGCTTAACCTGGGAATTGCATTTGATACTGTCGAACTAGAGTGTGATAGAGGTAAGCGGAATTCCCGGTGTAGCGGTGAAATGCGTAGATATCGGGAGGAACATCAGTGGCGAAGGCGGCTTACTGGATCAACACTGACACTGAGGCACGAAAGCGTGGGTAGCAAACAGGATTAGATACCCCGGTAGTCC</w:t>
      </w:r>
    </w:p>
    <w:p w14:paraId="0733B9BA">
      <w:pPr>
        <w:rPr>
          <w:rFonts w:hint="eastAsia"/>
        </w:rPr>
      </w:pPr>
      <w:r>
        <w:rPr>
          <w:rFonts w:hint="eastAsia"/>
        </w:rPr>
        <w:t>&gt;OTU008040</w:t>
      </w:r>
    </w:p>
    <w:p w14:paraId="1FB69B1B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TCGGGACGAATGGCTCCAACCTAATACGTTGGAGTGTGACGGTACCGGGTGAGGAAGCCCCGGCTAACTCTGTGCCAGCAGCCGCGGTAATACGAAGGGGGCTAGCGTTGTTCGGAATCACTGGGCGTAAAGCGCACGTAGGCGGACTTTCAAGTCAGGGGTGAAATCCCGGGGCTCAACCTCGGAACTGCCTTTGATACTGTTGGTCTCGAGTCCGATAGAGGTGGGTGGAATTCCTAGTGTAGAGGTGAAATTCGTAGATATTAGGAAGAACACCGGTGGCGAAGGCGGCCCACTGGCTCGATACTGACGCTGAGGTGCGAAAGCGTGGGGAGCAAACAGGATTAGATACCCGAGTAGTCC</w:t>
      </w:r>
    </w:p>
    <w:p w14:paraId="5C1DA6E4">
      <w:pPr>
        <w:rPr>
          <w:rFonts w:hint="eastAsia"/>
        </w:rPr>
      </w:pPr>
      <w:r>
        <w:rPr>
          <w:rFonts w:hint="eastAsia"/>
        </w:rPr>
        <w:t>&gt;OTU008041</w:t>
      </w:r>
    </w:p>
    <w:p w14:paraId="59DA2347">
      <w:pPr>
        <w:rPr>
          <w:rFonts w:hint="eastAsia"/>
        </w:rPr>
      </w:pPr>
      <w:r>
        <w:rPr>
          <w:rFonts w:hint="eastAsia"/>
        </w:rPr>
        <w:t>CCTACGGGAGGCAGCAGTGGGGAATCTTGCACAATGGGCGAAAGCCTGATGCAGCGACGCCGCGTGAGGGATGAAGGCCCTAGGGTTGTAAACCTCTTTCAGCGGGGACGAAGCGAAAGTGACGGTACCCGCAGAAGAAGCCCCGGCTAACTACGTGCCAGCAGCCGCGGTAAGACGTAGGGGGCGAGCGTTGTCCGGAATTACTGGGCGTAAAGAGCTCGTAGGTGGTTTGTCGCGTTGTTCGTGAAAACTCACAGCTTAACTGTGGGCGTGCGGGCGATACGGGCAGACTTGAGTACTGCAGGGGAGACTGGAATTCCTGGTGTAGCGGTGGAATGCGCAGATATCGAGAGGAACACCTGCGGCGAAGGCGGGTTGCTGGGCTGACACTGACGCTGAGGCGCGAAAGCCAGGGGAGCGAACGGGATTAGATACCCGTGTAGTCC</w:t>
      </w:r>
    </w:p>
    <w:p w14:paraId="5C09E6B8">
      <w:pPr>
        <w:rPr>
          <w:rFonts w:hint="eastAsia"/>
        </w:rPr>
      </w:pPr>
      <w:r>
        <w:rPr>
          <w:rFonts w:hint="eastAsia"/>
        </w:rPr>
        <w:t>&gt;OTU008042</w:t>
      </w:r>
    </w:p>
    <w:p w14:paraId="0EA4D638">
      <w:pPr>
        <w:rPr>
          <w:rFonts w:hint="eastAsia"/>
        </w:rPr>
      </w:pPr>
      <w:r>
        <w:rPr>
          <w:rFonts w:hint="eastAsia"/>
        </w:rPr>
        <w:t>CCTACGGGGGGCTGCAGTGGGGAATATTGCGCAATGGGCGCAAGCCTGACGCAGCAACGCCGCGTGAGTGATGAAGGCCTTCGGGTCGTAAAGCTCTGTCGGAGGGAACGAATGCTCTTGGGGTTAACAGCCTCGAGAAGTGACGGTACCCTCAAAGGAAGCACCGGCTAACTCTGTGCCAGCAGCCGCGGTAATACAGAGGGTGCGAGCGTTGTTCGGAATCATTGGGCGTAAAGCGTTCCGATAGGTGGTTTGTCAAGTCTTTAGGTAAAAGCCCGAAGCTCAACTTCGGCGTTTGCTTAAGATACTAATAAACTAGAGGGGCAAAGAGGTAACTGGAACGAACGGTGTAGTAGTGAAATGCGTTGATATCGTTCGGAACACCAAAAGCGAAGGCAGGTTACTGGGTGCCACCTGACACTGCTAGGACGAAAGCGTGGGGAGCGAATGGGATTAGATACCCTAGTAGTCC</w:t>
      </w:r>
    </w:p>
    <w:p w14:paraId="361E9363">
      <w:pPr>
        <w:rPr>
          <w:rFonts w:hint="eastAsia"/>
        </w:rPr>
      </w:pPr>
      <w:r>
        <w:rPr>
          <w:rFonts w:hint="eastAsia"/>
        </w:rPr>
        <w:t>&gt;OTU008043</w:t>
      </w:r>
    </w:p>
    <w:p w14:paraId="2032812D">
      <w:pPr>
        <w:rPr>
          <w:rFonts w:hint="eastAsia"/>
        </w:rPr>
      </w:pPr>
      <w:r>
        <w:rPr>
          <w:rFonts w:hint="eastAsia"/>
        </w:rPr>
        <w:t>CCTACGGGCGGCAGCAGTGGGGAATTTTGGACAATGGGGGCAACCCTGATCCAGCAATGCCGCGTGAGTGAAGAAGGCCTTCGGGTTGTAAAGCTCTTTTGTCAGGGAAGAAAAGGTCGTGGCTAATATCCACGACTGCTGACGGTACCTGAAGAATAAGGACCGGCTAACTACGTGCCAGCAGCCGCGGTAATACGTAGGTGACGAGCGTTATCCGGAATTATTGGGCGTAAAGCGCCCGCAGGCGGCTGTTCAAGTCTGACGTGAAATCCCTCGGCTTAACCGGGGAACTGCGTCTGATACTGGATGGCTTGAGTGTGGGAGAGGGACGCGGAATTCCAGGTGTAGCGGTGAAATGCGTAGATATTGGGAGGAACACCGGTGGCGAAAGCGACCTCCTGGACCGATACTGACGCTGAGACGCGAAAGCGTGGGGAGCAAACAGGATTAGATACCCCAGTAGTCC</w:t>
      </w:r>
    </w:p>
    <w:p w14:paraId="729C4CD7">
      <w:pPr>
        <w:rPr>
          <w:rFonts w:hint="eastAsia"/>
        </w:rPr>
      </w:pPr>
      <w:r>
        <w:rPr>
          <w:rFonts w:hint="eastAsia"/>
        </w:rPr>
        <w:t>&gt;OTU008044</w:t>
      </w:r>
    </w:p>
    <w:p w14:paraId="0C349B87">
      <w:pPr>
        <w:rPr>
          <w:rFonts w:hint="eastAsia"/>
        </w:rPr>
      </w:pPr>
      <w:r>
        <w:rPr>
          <w:rFonts w:hint="eastAsia"/>
        </w:rPr>
        <w:t>CCTACGGGGGGCTGCAGTCGAGAATCTTCCGCAATGCGCGCAAGCGTGACGGAGCGACGCCGCGTGGGCGATGAAGGCCTTCGGGTTGTAAAGCCCTGTTAGCTACTATGAACCGCGGGTGGTGAACAACCATCCCGTCTGACGTAAGTAGCAAAGAAAGCACCGGCTAACTACGTGCCAGCAGCCGCGGTAATACGTAGGGTGCTAACGTTGTTCGGAATCACTGGGCATAAAGAGCGCGTAGGCAGTCTGATAAGTCAGGTGTGAAATCCCCCGGCTCAACCGGGGAACTGCACCTGATACTGTTGGGCTTGAGTGCAGGAGGGGAGAGCGGAATTCCTGGTGGAGCGGTGAAATGCGTAGATATCAGGAGGAACGCCGGCGGCGAAAGCGGCTCTCTGGCCTGTTACTGACGCTGAAATACGAAAGCGTGGGGAGCGAACAGGATTAGATACCCCAGTAGTCC</w:t>
      </w:r>
    </w:p>
    <w:p w14:paraId="40DEB474">
      <w:pPr>
        <w:rPr>
          <w:rFonts w:hint="eastAsia"/>
        </w:rPr>
      </w:pPr>
      <w:r>
        <w:rPr>
          <w:rFonts w:hint="eastAsia"/>
        </w:rPr>
        <w:t>&gt;OTU008045</w:t>
      </w:r>
    </w:p>
    <w:p w14:paraId="6A19504F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TTTTCGGAATGTAAACTTCGCAAGAATGGGAAGAATAAAGTTGAGCTAATACCTCAACAGATGACGGTACTATTTGTAAGCTCCGGCTAACTCCGTGCCAGCAGCCGCGGTAATACGGGGGGAGCAAGCGTTGTTCGGATTTACTGGGCGTAAAGGGCGCGTAGGCGGCGTGACAAGTCACTTGTGAAATCTCCGGGCTTAACTCGGAGCGGCCAAGTGATACTGTCGTGCTAGAGTGCAGAAGGGGCAATTGGAATTCTTGGTGTAGCGGTGAAATGCGCAGATATCGGGAGGAACACCGGTGGCGAAGGCGGCTCTCTGGGCCTGTCCTGACGCTCAGGCGCGAAAGCTGGGGGAGCGAACCGGATTAGATACCCCAGTAGTCC</w:t>
      </w:r>
    </w:p>
    <w:p w14:paraId="7913D2BB">
      <w:pPr>
        <w:rPr>
          <w:rFonts w:hint="eastAsia"/>
        </w:rPr>
      </w:pPr>
      <w:r>
        <w:rPr>
          <w:rFonts w:hint="eastAsia"/>
        </w:rPr>
        <w:t>&gt;OTU008046</w:t>
      </w:r>
    </w:p>
    <w:p w14:paraId="01552305">
      <w:pPr>
        <w:rPr>
          <w:rFonts w:hint="eastAsia"/>
        </w:rPr>
      </w:pPr>
      <w:r>
        <w:rPr>
          <w:rFonts w:hint="eastAsia"/>
        </w:rPr>
        <w:t>CCTACGGGTGGCTGCAGGCGCGAAACCTCTGCAATAGGCGAAAGCTTGACAGGGTTACTCTGAGTGACGTCCGTTAAGGACGTCTTTTGGCACCTCTAAAAATGGTGCAGAATAAGGGGTGGGCAAGTCTGGTGTCAGCCGCCGCGGTAATACCAGCACCCCGAGTGGTCGGGACGATTATTGGGCCTAAAGCATCCGTAGCCGGTTCTGCAAGTCTTCCGTTAAATCCACCTGCTCAACAGATGGGCCGCGGAGGATACTACAGGGCTAGGAGGCGGGAGAGGCAAGCGGTACTCAGTGGGTAGGGGTAAAATCCTCTGATCCACTGAAGACCACCAGTGGCGAAGGCGGCTTGCCAGAACGCGCTCGACGGTGAGGGATGAAAGCTGGGGGAGCAAACAGGATTAGATACCCTGGTAGTCC</w:t>
      </w:r>
    </w:p>
    <w:p w14:paraId="46B8B2DF">
      <w:pPr>
        <w:rPr>
          <w:rFonts w:hint="eastAsia"/>
        </w:rPr>
      </w:pPr>
      <w:r>
        <w:rPr>
          <w:rFonts w:hint="eastAsia"/>
        </w:rPr>
        <w:t>&gt;OTU008047</w:t>
      </w:r>
    </w:p>
    <w:p w14:paraId="56F2387C">
      <w:pPr>
        <w:rPr>
          <w:rFonts w:hint="eastAsia"/>
        </w:rPr>
      </w:pPr>
      <w:r>
        <w:rPr>
          <w:rFonts w:hint="eastAsia"/>
        </w:rPr>
        <w:t>CCTACGGGTGGCTGTAGTAGGGAATCTTCCGCAATGGACGAAAGTCTGACGGAGCGACGCCGCGTGAGGGATGAAGGCCTTCGGGTTGTAAACCTCTGTCAGGGGGGAAGAATCCGGAGTCGGTGAATAACCGGCTCCGTTGACGGTACCCCCAGAGGAAGCACCGGCTAACTCCGTGCCAGCAGCCGCGGTAATACGGAGGGGGCTAGCGTTGTTCGGAATTACTGGGCGTAAAGCGCACGTAGGCGGCTTTGTAAGTTAGAGGTGAAAGCCCGGAGCTCAACTCCGGAACTGCCTTTAAGACTGCATCGCTTGAACGTCGGAGAGGTAAGTGGAATTCCGAGTGTAGAGGTGAAATTCGTAGATATTCGGAAGAACACCAGTGGCGAAGGCGGCTCACTGGCCCGTTACCGACGCTCAGGCGCGACAGCGTGGGGAGCAAACAGGATTAGATACCCCAGTAGTCC</w:t>
      </w:r>
    </w:p>
    <w:p w14:paraId="7F91296C">
      <w:pPr>
        <w:rPr>
          <w:rFonts w:hint="eastAsia"/>
        </w:rPr>
      </w:pPr>
      <w:r>
        <w:rPr>
          <w:rFonts w:hint="eastAsia"/>
        </w:rPr>
        <w:t>&gt;OTU008048</w:t>
      </w:r>
    </w:p>
    <w:p w14:paraId="66EC51D0">
      <w:pPr>
        <w:rPr>
          <w:rFonts w:hint="eastAsia"/>
        </w:rPr>
      </w:pPr>
      <w:r>
        <w:rPr>
          <w:rFonts w:hint="eastAsia"/>
        </w:rPr>
        <w:t>CCTACGGGTGGCAGCAGTGGGGAATTTTGGACAATGGGGGCAACCCTGATCCAGCAATGCCGCGTGAGTGAAGAAGGCCTTCGGGTTGTAAAGCTCTTTTGTCAGGGAAGAAAAGGTCGTGGCTAATATCCACGACTGCTGACGGTACCTGAAGAATAAGCACCGGCTAACTACGTGCCAGCAGCCGCGGTAATACGTAGGTGGCAAGCGTTGTCCGGAATTATTGGGCGTAAAGGGCTCGCAGGCGGTTTCTTAAGTCAGGGGTGAAATCCCGGGGCTCAACCCCGGAACTGCCTTTGATACTGGGTATCTTGAGTATGGAAGAGGTAAGTGGAATTGCCGGTGTAGTGGTGAAATGCGTAGAGATCGGCAGGAACACCAGTGGCGAAGGCGGCCACCTAGCCCGCACCTGACGCTGAGGCGCGACAGCGTGGGGAGCGAACAGGATTAGATACCCCGGTAGTCC</w:t>
      </w:r>
    </w:p>
    <w:p w14:paraId="563762F5">
      <w:pPr>
        <w:rPr>
          <w:rFonts w:hint="eastAsia"/>
        </w:rPr>
      </w:pPr>
      <w:r>
        <w:rPr>
          <w:rFonts w:hint="eastAsia"/>
        </w:rPr>
        <w:t>&gt;OTU008049</w:t>
      </w:r>
    </w:p>
    <w:p w14:paraId="44D0BAA5">
      <w:pPr>
        <w:rPr>
          <w:rFonts w:hint="eastAsia"/>
        </w:rPr>
      </w:pPr>
      <w:r>
        <w:rPr>
          <w:rFonts w:hint="eastAsia"/>
        </w:rPr>
        <w:t>CCTACGGGCGGCTGCAGTGGGGAATCTTGCGCAATGGGCGAAAGCCTGACGCAGCAACGCCGCGTGTGTGATGAAGGTCTTCGGATCGTAAAGCACTGTCGCGAGGGACGAATAAGGTACGGGCGAACAGTCCGTGCCGATGACGGTACCTCGAGAGGAAGCACCGGCTAACTACGTGCCAGCAGCCGCGGTAATACGTAGGGTGCAAGCGTTGTTCGGAATTACTGGGCGTAAAGCGTACGTAGGCGGCGGATTAAGTCGAATGTTAAAGCCTGGGGCTCAACCCCAGAGATGCACTCGATACTGGTCTGCTAGAGGGTGATAGAGGAAAGCGGAATTCCCAGTGTAGCGGTGAAATGCGTAGATATCAAGAGGAACACCTGAGGCGAAGGCGGGTTGCTAGGCTGACACTGACGCTGAGGCGCGAAAGCCAGGGGAGCAAACGGGATTAGATACCCGTGTAGTCC</w:t>
      </w:r>
    </w:p>
    <w:p w14:paraId="77E4750C">
      <w:pPr>
        <w:rPr>
          <w:rFonts w:hint="eastAsia"/>
        </w:rPr>
      </w:pPr>
      <w:r>
        <w:rPr>
          <w:rFonts w:hint="eastAsia"/>
        </w:rPr>
        <w:t>&gt;OTU008050</w:t>
      </w:r>
    </w:p>
    <w:p w14:paraId="6165CB42">
      <w:pPr>
        <w:rPr>
          <w:rFonts w:hint="eastAsia"/>
        </w:rPr>
      </w:pPr>
      <w:r>
        <w:rPr>
          <w:rFonts w:hint="eastAsia"/>
        </w:rPr>
        <w:t>CCTACGGGAGGCTGCAGCTCGGAATTTTGCACAATGGGCGAAAGCCTGATGCAGCGACGCCGCGTGAAGGATGAATGCCTTCGGGTTGTAAACTTCTGAAAATAGCACCGGCTAACTACGTGCCAGCAGCCGCGGTAATACGTAGGTGGCAAGCGTTGTCCGGATTTATTGGGCGTAAAGGGTGCGCAGGCGGTCCTTTAAGTCTGATGTGAAAGCCCACGGCTCAACCGTGGAGGGTCATTGGAAACTGGAGGACTTGAGTGCAGAAGAGGAAAGTGGAATTCCAAGTGTAGCGGTGAAATGCGTAGATATCCGGAGGAACACCAGTGGCGAAGGCGGCTTCCTGGACCAATACTGACGCTGAGGCGCGAAAGCGTGGGGATCAAACAGGATTAGATACCCCTGTAGTCC</w:t>
      </w:r>
    </w:p>
    <w:p w14:paraId="47C0E3A4">
      <w:pPr>
        <w:rPr>
          <w:rFonts w:hint="eastAsia"/>
        </w:rPr>
      </w:pPr>
      <w:r>
        <w:rPr>
          <w:rFonts w:hint="eastAsia"/>
        </w:rPr>
        <w:t>&gt;OTU008051</w:t>
      </w:r>
    </w:p>
    <w:p w14:paraId="226C7D5E">
      <w:pPr>
        <w:rPr>
          <w:rFonts w:hint="eastAsia"/>
        </w:rPr>
      </w:pPr>
      <w:r>
        <w:rPr>
          <w:rFonts w:hint="eastAsia"/>
        </w:rPr>
        <w:t>CCTACGGGCGGCTGCAGTGGGGAATCTTGCACAATGGGCGCAAGCCTGATGCAGCGACGCCGCGTGAGGGATGAAGGCCTTCGGGTTGTAAACCTCTTTCAGTAGGGAAGAAGCCGCTCCTTTTTGGGGGTGGTGACGGTACCTGCAGAAGAAGCGCCGGCTAACTACGTGCCAGCAGCCGCGGTAATACGTAGGGCGCAAGCGTTATCCGGAATTATTGGGCGTAAAGAGCTCGTAGGCGGTTCGTCGCGTCGGCTGTGAAATCCCGAGGCTCAACCTCGGGCCTGCAGTCGATACGGGCGGACTTGAGTTCGGCAGGGGAGACTGGAATTCCTGGTGTAGCGGTGAAATGCGCAGATATCAGGAGGAACACCTATGGCGAAGGCAGCTCGCTGGGACGTTACTGACGCTGAGACGCGAAAGCGTGGGGAGCAAACAGGATTAGATACCCCAGTAGTCC</w:t>
      </w:r>
    </w:p>
    <w:p w14:paraId="2D00F452">
      <w:pPr>
        <w:rPr>
          <w:rFonts w:hint="eastAsia"/>
        </w:rPr>
      </w:pPr>
      <w:r>
        <w:rPr>
          <w:rFonts w:hint="eastAsia"/>
        </w:rPr>
        <w:t>&gt;OTU008052</w:t>
      </w:r>
    </w:p>
    <w:p w14:paraId="2AF1E545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GCGGGTTGTAAAGCACTTTCAGAGGGGAAGAAAAAATCGGAGCTAACACCTCCGGTCTTGACGTTACCCTTAGAAGAAGCACCGGCTAACTCCGTGCCAGCAGCCGCGGTAATACGGAGGGTGCAAGCGTTGTTCGGAATTACTGGGCGTAAAGCGCGTGTAGGTGGCTTGTCATGTCAGGTGTGAAAGCCCACGGCTCAACCGTGGAGGGTCATTGGAAACTGGGGGACTTGAGTGCAGAAGAGAAGAGCGGAATTCCACGTGTAGCGGTGAAATGCGTAGAGATGTGGAGGAACACCAGTGGCGAAGGCGGCTCTTTGGTCTGTAACTGACGCTGAGGCGCGAAAGCGTGGGGAGCGAACAGGATTAGATACCCTTGTAGTCC</w:t>
      </w:r>
    </w:p>
    <w:p w14:paraId="30255887">
      <w:pPr>
        <w:rPr>
          <w:rFonts w:hint="eastAsia"/>
        </w:rPr>
      </w:pPr>
      <w:r>
        <w:rPr>
          <w:rFonts w:hint="eastAsia"/>
        </w:rPr>
        <w:t>&gt;OTU008053</w:t>
      </w:r>
    </w:p>
    <w:p w14:paraId="2F384F9D">
      <w:pPr>
        <w:rPr>
          <w:rFonts w:hint="eastAsia"/>
        </w:rPr>
      </w:pPr>
      <w:r>
        <w:rPr>
          <w:rFonts w:hint="eastAsia"/>
        </w:rPr>
        <w:t>CCTACGGGCGGCTGCAGTCAAGAATCTTCCGCAATGGCCGAAAGGCTGACGGAGCGACGCCGCGTGCAGGAAGACGCTTTTCGGAGTGTAAACTGCTTTTATCAGGGAAGAATTCGTGACGGTACCTGATGAATAAGAGGCTGCTAACCTCGTGCCAGCAGCAGCGGTAATACGAGGGCCTCGAACGTTGTCCGGATTTATTGGGCGTAAAGCGTCCGCAGGTGGTGATGTAAGTCAGTGGTCAAATCCCCGAGCTCAACTGTCAAGGTGCCATTGATACTGCAGAGCTTGAGTACAGATGAGGTAGGCGGAATTGACGGTGTAGCGGTGAAATGCTTAGATATCGTCAAGAACACCTATAGCGAAGGCAGCTTACTGGGCTGTAACTGACGCTGATGCACGAAAGTGTGGGGATCAAACAGGATTAGATACCCTGGTAGTCC</w:t>
      </w:r>
    </w:p>
    <w:p w14:paraId="7E3846E0">
      <w:pPr>
        <w:rPr>
          <w:rFonts w:hint="eastAsia"/>
        </w:rPr>
      </w:pPr>
      <w:r>
        <w:rPr>
          <w:rFonts w:hint="eastAsia"/>
        </w:rPr>
        <w:t>&gt;OTU008054</w:t>
      </w:r>
    </w:p>
    <w:p w14:paraId="4361502F">
      <w:pPr>
        <w:rPr>
          <w:rFonts w:hint="eastAsia"/>
        </w:rPr>
      </w:pPr>
      <w:r>
        <w:rPr>
          <w:rFonts w:hint="eastAsia"/>
        </w:rPr>
        <w:t>CCTACGGGTGGCTGCAGTGGGGAATTGTTCGCAATGGGCGCAAGCCTGACGACGCAACGCCGCGTGCGGGATGACGCCCTTCGGGGTGTAAACCGCTTTTCGGGGGGAAGAAGGCTTCGGCTTGACGGTACCCCCGGAAGAAGGTCCGGCTAACTACGTGCCAGCAGCCGCGGTAATACGTAGGGTGCAAGCGTTAATCGGAATTACTGGGCGTAAAGCGCACGTAGGCGGACTTGTCAGTCAGGGGTGAAAGCCACCGGCCTAACCGGTGAACTGCCCTTGATACTGCACGTCTTGAGTCCCGGAGAGGCTATCAGAATTCGTGGTGTAGCGGTGAAATGCGTAAATATCACGAGGAATACCTAATGCGTAGGCAGATAGCTGGACGGGTACTGACGCTCAGGCACGAAAGCGTGGGGAGCGAACAGGATTAGATACCCGTGTAGTCC</w:t>
      </w:r>
    </w:p>
    <w:p w14:paraId="3FD56818">
      <w:pPr>
        <w:rPr>
          <w:rFonts w:hint="eastAsia"/>
        </w:rPr>
      </w:pPr>
      <w:r>
        <w:rPr>
          <w:rFonts w:hint="eastAsia"/>
        </w:rPr>
        <w:t>&gt;OTU008055</w:t>
      </w:r>
    </w:p>
    <w:p w14:paraId="04B731D6">
      <w:pPr>
        <w:rPr>
          <w:rFonts w:hint="eastAsia"/>
        </w:rPr>
      </w:pPr>
      <w:r>
        <w:rPr>
          <w:rFonts w:hint="eastAsia"/>
        </w:rPr>
        <w:t>CCTACGGGTGGCAGCAGTAGGGAATATTGGTCAATGGATGGAAGTCTGAACCAGCCATGCCGCGTGCAGGAAGACGGCCTTCTGGGTTGTAAACTGCTTTTGCCAGGGGCTAAAAAGCTCATGCGTGAGAAATTGAAAGTACCTGGTGAATAAGCCACGGCTAACTACGTGCCAGCAGCCGCGGTAATACGTAGGTGGCAAGCGTTGTCCGGATTTATTGGGCGTAAAGCGCGTGTAGGCGGTCCGGTAAGTCCGCTGTGAAAGTCGGGGGCTCAACCCTCGGATGCCGGTGGATACTGTTGGGCTTGAGTACGGAAGAGGCGAGTGGAATTCCTGGTGTAGCGGTGAAATGCGCAGATATCAGGAGGAACACCGGTGGCGAAGGCGGGTCTCTGGGCCGATACTGACGCTGAGGAGCGAAAGCGTGGGGAGCGAACAGGATTAGATACCCGAGTAGTCC</w:t>
      </w:r>
    </w:p>
    <w:p w14:paraId="3C1A079F">
      <w:pPr>
        <w:rPr>
          <w:rFonts w:hint="eastAsia"/>
        </w:rPr>
      </w:pPr>
      <w:r>
        <w:rPr>
          <w:rFonts w:hint="eastAsia"/>
        </w:rPr>
        <w:t>&gt;OTU008056</w:t>
      </w:r>
    </w:p>
    <w:p w14:paraId="4C956332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TTGGGACGAAGCTTCGGCGGTGAATAGCCGTTCGGAGTGACGGTACCTTCACAAGAAGCCCCGGCTAACTACGTGCCAGCAGCCGCGGTAATACGTAGGGGGCGAACGTTATCCGGAGTGACTGGGCGTAAAGGGTCCGTAGGCGGGACGGTCAGCCGGCTGTGAAATCTCCCAGCTCACCTGGGAGGGGTCAGTCGGAACTGCCGTTCTGGAATCCGTGCGAGGTCGGTGGAATTCCCGGTGTAGTGGTGGAATGCGTAGAGATCGGGAGGAACGCCAAAGGCGCAGGCAACTGGCTAGCACGAGATTGACGCTGAGGGACGAAGGCGTGGGGAGCGAACAGGATTAGATACCCCGGTAGTCC</w:t>
      </w:r>
    </w:p>
    <w:p w14:paraId="1ECC7B1F">
      <w:pPr>
        <w:rPr>
          <w:rFonts w:hint="eastAsia"/>
        </w:rPr>
      </w:pPr>
      <w:r>
        <w:rPr>
          <w:rFonts w:hint="eastAsia"/>
        </w:rPr>
        <w:t>&gt;OTU008057</w:t>
      </w:r>
    </w:p>
    <w:p w14:paraId="18028007">
      <w:pPr>
        <w:rPr>
          <w:rFonts w:hint="eastAsia"/>
        </w:rPr>
      </w:pPr>
      <w:r>
        <w:rPr>
          <w:rFonts w:hint="eastAsia"/>
        </w:rPr>
        <w:t>CCTACGGGTGGCAGCAGTGGGGAATATTGGACAATGGGCGCAAGCCTGATCCAGCCATGCCGCGTGAGTGAAGAAGGCCTTAGGGTTGTAAATCTCTTTCGGCGGGGAAGATAATGACGGTACCCGCAGAAGAAGCCCCGGCTAACTCCGTGCCAGCAGCCGCGGTAATACGGAGGGGGCTAGCGTTGTCCGGAATTACTGGGTGTAAAGGGAGCGTAGGCGGGTGCGCAAGTTGAATGTTTAAACTATCGGCTCAACCGGTAGTCGCGTTCAAAACTGCGTATCTTGAGTGAAGTAGAGGCAGGCGGAATTCCTAGTGTAGCGGTGAAATGCTTAGATATCGTCAAGAACACCTATAGCGAAGGCAGCTTACTAGGCTGTAACTGACGCTGAGGCACGAAAGTGTGGGGAGCAAACAGGATTAGATACCCCTGTAGTCC</w:t>
      </w:r>
    </w:p>
    <w:p w14:paraId="076F11AA">
      <w:pPr>
        <w:rPr>
          <w:rFonts w:hint="eastAsia"/>
        </w:rPr>
      </w:pPr>
      <w:r>
        <w:rPr>
          <w:rFonts w:hint="eastAsia"/>
        </w:rPr>
        <w:t>&gt;OTU008058</w:t>
      </w:r>
    </w:p>
    <w:p w14:paraId="40E1D8C9">
      <w:pPr>
        <w:rPr>
          <w:rFonts w:hint="eastAsia"/>
        </w:rPr>
      </w:pPr>
      <w:r>
        <w:rPr>
          <w:rFonts w:hint="eastAsia"/>
        </w:rPr>
        <w:t>CCTACGGGGGGCTGCAGTCGAGAATCTTCCGCAATGGGCGAAAGCCTGACGGAGCGACACCGCGTGCAGGATGAAGGCCTTCGGGTTGTAAACTGCTGTCACGCTTTAGGAACGAACGGGTGTTAATAGCACTCGGACTGACCAAGGCGAAAGGAAGCACCGGCTAACTCTGTGCCAGCAGCCGCGGTAAGACAGAGGGTGCAAACGTTGCTCGGAATTACTGGGCGTAAAGCGCGTGTAGGCGGACAGGAAAGTCGGGCGTGAAATCCCTGGGCTCAACCCAGGAACTGCACTCGAAACTTCCTGTCTTGAGTGGTGGAGAGGGATGCGGAATTCCTGGTGTAGAGGTGAAATTCGTAGATATCAGGAGGAACACCGGTGGCGAAGGCGGCATCCTGGACACTGACTGACGCTGAGACGCGAAAGCGTGGGGAGCAAACAGGATTAGATACCCCAGTAGTCC</w:t>
      </w:r>
    </w:p>
    <w:p w14:paraId="5E476950">
      <w:pPr>
        <w:rPr>
          <w:rFonts w:hint="eastAsia"/>
        </w:rPr>
      </w:pPr>
      <w:r>
        <w:rPr>
          <w:rFonts w:hint="eastAsia"/>
        </w:rPr>
        <w:t>&gt;OTU008059</w:t>
      </w:r>
    </w:p>
    <w:p w14:paraId="5CCF51D9">
      <w:pPr>
        <w:rPr>
          <w:rFonts w:hint="eastAsia"/>
        </w:rPr>
      </w:pPr>
      <w:r>
        <w:rPr>
          <w:rFonts w:hint="eastAsia"/>
        </w:rPr>
        <w:t>CCTACGGGTGGCTGCAGTGGGGAATCTTGCGCAATGGCCGAAAGGCTGACGCAGCGACGCCGCGTGTGGGATGACGGCCTTCGGGTTGTAAACCACTGTCGGGAGGGACGAAGCTCTGACGGTACCTCCAAAGGAAGCACCGGCTAACTCTGTGCCAGCAGCCGCGGTAATACAGAGGGTGCGAGCGTTAATCGGAATTACTGGGCGTAAAGTGTGCGCAGGTGGCCGCGCAAGTCGAGTGTGAAATCCCCGAGCTCAACTTGGGAATTGCGCTTGTAACTGGCAGGCTAGAGTGTGGCAGAGGGGGGTGGAATTCCACGTGTAGCAGTGAAATGCGTAGATATTGGGAGGAACACCAGTGGCGAAGGCGGCCACCTGGACCGGTTCTGACGCTGATGCGCGAAAGCGTGGGTAGCAAACAGGATTAGATACCCCTGTAGTCC</w:t>
      </w:r>
    </w:p>
    <w:p w14:paraId="2ED03988">
      <w:pPr>
        <w:rPr>
          <w:rFonts w:hint="eastAsia"/>
        </w:rPr>
      </w:pPr>
      <w:r>
        <w:rPr>
          <w:rFonts w:hint="eastAsia"/>
        </w:rPr>
        <w:t>&gt;OTU008060</w:t>
      </w:r>
    </w:p>
    <w:p w14:paraId="756B0E58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ATGCTCAGACCTAATACGTCTGAGTTTGACGGTACCGGGTGAGGAAGCCCCGGCTAACTCTGTGCCAGCAGCCGCGGTAATACAGAGGGGGCAAGCGTTGTTCGGAATTACTGGGCGTAAAGGGCGCGTAGGCGGCCTGGTAAGTAGGGGGTGAAATTCTGCGGCTTAACCGCAGAGCTGCCTTCTAAACTGTCAGGCTTGAGCACGGTAGAGGCTGGTGGAATTCCTGGTGTAGCGGTGGAATGCGCAGATATCAGGAGGAACACCGATGGCGAAGGCAGTTCTCTGGGCCGTAACTGACGCTGAGGCGCGAAAGCGTGGGGAGCAAACAGGATTAGATACCCTTGTAGTCC</w:t>
      </w:r>
    </w:p>
    <w:p w14:paraId="1F70AE84">
      <w:pPr>
        <w:rPr>
          <w:rFonts w:hint="eastAsia"/>
        </w:rPr>
      </w:pPr>
      <w:r>
        <w:rPr>
          <w:rFonts w:hint="eastAsia"/>
        </w:rPr>
        <w:t>&gt;OTU008061</w:t>
      </w:r>
    </w:p>
    <w:p w14:paraId="75C54612">
      <w:pPr>
        <w:rPr>
          <w:rFonts w:hint="eastAsia"/>
        </w:rPr>
      </w:pPr>
      <w:r>
        <w:rPr>
          <w:rFonts w:hint="eastAsia"/>
        </w:rPr>
        <w:t>CCTACGGGTGGCTGCAGCAAGGAATTTTCCGCAATGGGCGAAAGCCTGACGGAGCAACGCCGCGTGCGGGATGACGCGTTTCGGCGTGTAAACCGCTTTTCTTGGGGAGGATGGAGGACAGTACCCGAGGAAGAAGGCCCGGCTAACTACGTGCCAGCAGCCGCGGTAAGACAGAGGGGGCAAGCGTTGCTCGGAATTACTGGGCGTAAAGGGCGCGTAGGCGGGATGGCAAGTCGGTCGTGAAATCCCTCGGCTCAACTGAGGAGCGTCGATCGATACTGCTGTTCTTGAGGATTGCAGAGGAGACTGGAATTCCCGGTGTAGCGGTGAAATGTGTAGAGATCGGGAGGAACACCGGTGGCGAAGGCGGGTCTCTGGGCAATTCCTGACGCTGAGGCGCGAAAGCGTGGGGAGCAAACGGGATTAGATACCCCAGTAGTCC</w:t>
      </w:r>
    </w:p>
    <w:p w14:paraId="708FDD41">
      <w:pPr>
        <w:rPr>
          <w:rFonts w:hint="eastAsia"/>
        </w:rPr>
      </w:pPr>
      <w:r>
        <w:rPr>
          <w:rFonts w:hint="eastAsia"/>
        </w:rPr>
        <w:t>&gt;OTU008062</w:t>
      </w:r>
    </w:p>
    <w:p w14:paraId="00ACFDAD">
      <w:pPr>
        <w:rPr>
          <w:rFonts w:hint="eastAsia"/>
        </w:rPr>
      </w:pPr>
      <w:r>
        <w:rPr>
          <w:rFonts w:hint="eastAsia"/>
        </w:rPr>
        <w:t>CCTACGGGGGGCTGCAGTGGGGAATTTTGGACAATGGGGACAACCCTGATCCAGCGACGCCGCGTGAAGGATGACGGTCTTCGGATTGTAAACTTCTTTTGGAGGGGATGAACGCCCTGGCGAAGAGCCAGGGGTGACAGTACCCTTCGAATAAGCCACGGCTAACTACGTGCCAGCAGCCGCGGTAATACGTAGGTGGCAAGCGTTACTCGGAATCACTAGGCGTAAAGCGCAGGTAGGCGGTTCGGTAAGTCTCTTGTGAAAGCTCCTGGCTTAACTGGGAGAGGTCAAGGGAAACTGTCGGGCTCGAGTATAGCAGAGGAAGCTGGAATTCCCGGTGTAGCGGTGAAATGCGTAGATATCGGGAGGAATACCTATGGCGAAAGCAGGCTTCTGGGCTATTACTGACGCTGAGCTGCGAAAGCTAGGGGAGCAAACAGGATTAGATACCCCGGTAGTCC</w:t>
      </w:r>
    </w:p>
    <w:p w14:paraId="7BB2579C">
      <w:pPr>
        <w:rPr>
          <w:rFonts w:hint="eastAsia"/>
        </w:rPr>
      </w:pPr>
      <w:r>
        <w:rPr>
          <w:rFonts w:hint="eastAsia"/>
        </w:rPr>
        <w:t>&gt;OTU008063</w:t>
      </w:r>
    </w:p>
    <w:p w14:paraId="34870BCA">
      <w:pPr>
        <w:rPr>
          <w:rFonts w:hint="eastAsia"/>
        </w:rPr>
      </w:pPr>
      <w:r>
        <w:rPr>
          <w:rFonts w:hint="eastAsia"/>
        </w:rPr>
        <w:t>CCTACGGGTGGCAGCAGCAAGGGATTTTCCGCAATGGGCGCAAGCCTGACGGAGCGACGCCGCGTGCGGGATGACGTCTTTCGGGATGTAAACCGCTTTTCGGAGGGAGGAGGACGGACAGTACCTCCGGAAGAAGCCCCGGCTAACTACGTGCCAGCAGCCGCGGTAATACGTAGGGGGCGAGCGTTGTCCGGAATTACTGGGCGTAAAGCGCGCGCAGGCGGTGGGCCGCGTCGGTCGTGAAAGCTCCCGGCTCAACCGGGACGGGTCGACCGAAACGGGCGCACTGGAGGGTGTCAGAGGGGGGTGGAATTCCGGGTGGAGCAGTGAAATGCGTAGAGACCCGGCGGAACACCGGCGGCGAAGGCGGCCCCCTGGGGCACACCTGACGCTCAGGCGCGAAGGCCAGGGGAGCGAACGGGATTAGATACCCCTGTAGTCC</w:t>
      </w:r>
    </w:p>
    <w:p w14:paraId="15057DC2">
      <w:pPr>
        <w:rPr>
          <w:rFonts w:hint="eastAsia"/>
        </w:rPr>
      </w:pPr>
      <w:r>
        <w:rPr>
          <w:rFonts w:hint="eastAsia"/>
        </w:rPr>
        <w:t>&gt;OTU008064</w:t>
      </w:r>
    </w:p>
    <w:p w14:paraId="7D56AAFE">
      <w:pPr>
        <w:rPr>
          <w:rFonts w:hint="eastAsia"/>
        </w:rPr>
      </w:pPr>
      <w:r>
        <w:rPr>
          <w:rFonts w:hint="eastAsia"/>
        </w:rPr>
        <w:t>CCTACGGGTGGCTGCAGTGAGGAATATTGGGCAATGGGGGCAACCCTGACCCAGCAATGCCGCGTGCGGGAGGACGCCCTTCGGGGTGTAAACCGCTTTTGTGAGGGAGGAGCAAGGACCGTACCTCACGAAGAAGTCACGGCTAACTACGTGCCAGCAGCCGCGGTAATACGTAGGTGGCGAACGTTATCCGGAGTTACTGGGCGTAAAGAGCTCGTAGGCGGCTGTTCACGTCGGGTGTGAAAGCTCGGGGCTCAACCCTGAGAGGCCATTCGATACGGGACAGCTAGAGGCAGGTAGGGGAAAGTGGAATTCCTGGTGTAGCGGTGAAATGCGCAGATATCAGGAGGAACACCGGTGGCGAAGGCGGCTTTCTGGGCCTTGCCTGACGCTGAGGAGCGAAAGCTGGGGGAGCGAACAGGATTAGATACCCTTGTAGTCC</w:t>
      </w:r>
    </w:p>
    <w:p w14:paraId="22585A91">
      <w:pPr>
        <w:rPr>
          <w:rFonts w:hint="eastAsia"/>
        </w:rPr>
      </w:pPr>
      <w:r>
        <w:rPr>
          <w:rFonts w:hint="eastAsia"/>
        </w:rPr>
        <w:t>&gt;OTU008065</w:t>
      </w:r>
    </w:p>
    <w:p w14:paraId="41D7816B">
      <w:pPr>
        <w:rPr>
          <w:rFonts w:hint="eastAsia"/>
        </w:rPr>
      </w:pPr>
      <w:r>
        <w:rPr>
          <w:rFonts w:hint="eastAsia"/>
        </w:rPr>
        <w:t>CCTACGGGGGGCTGCAGTAGGGAATATTGCACAATGGGGGAAACCCTGATCGAGCGACGCCGCGTGGAGGATGAAGGTCTTCGGATTGTAAACTCCTGTCATTGGGGAACAATGTCCCGCTTTTAACTGAGGCGGGATTGATAGTACCCGAAGAGGAAGAGACGGCTAACTCTGTGCCAGCAGCCGCGGTAATACAGAGGTCTCAAGCGTTGTTCGGATTCATTGGGTTTAAAGGGTGCGTAGGCGGCTTTTTAAGTCAGGGGTGAAAGACGGTGGCTCAACCATCGCAGTGCCCTTGATACTGAAGAGCTTGAATGAACTAGAGGTAGGCGGAATGTGACAAGTAGCGGTGAAATGCTTAGATATGACATAGAACACCAATTGCGAAGGCAGCTGGCTACACGAATATTGACACTGAGGCACGAAAGCGTGGGGATCAAACAGGATTAGATACCCTAGTAGTCC</w:t>
      </w:r>
    </w:p>
    <w:p w14:paraId="4DC70C14">
      <w:pPr>
        <w:rPr>
          <w:rFonts w:hint="eastAsia"/>
        </w:rPr>
      </w:pPr>
      <w:r>
        <w:rPr>
          <w:rFonts w:hint="eastAsia"/>
        </w:rPr>
        <w:t>&gt;OTU008066</w:t>
      </w:r>
    </w:p>
    <w:p w14:paraId="79ABA990">
      <w:pPr>
        <w:rPr>
          <w:rFonts w:hint="eastAsia"/>
        </w:rPr>
      </w:pPr>
      <w:r>
        <w:rPr>
          <w:rFonts w:hint="eastAsia"/>
        </w:rPr>
        <w:t>CCTACGGGGGGCAGCAGTGGGGAATCTTGCGCAATGGGCGAAAGCCTGACGCAGCAACGCCGCGTGCGGGATGAAGGCCTTCGGGTCGTAAACCGCTTTCAGTAGGGACGAACTCAGACGGTACCTACAGAAGAAGCACCGGCCAACTACGTGCCAGCAGCCGCGGTAACACGTAGGGTGCAAGCGTTGTCCGGAATCATTGGGCGTAAAGAGCTCGTAGGCGGCTTAGTAAGTCGGGTGTGAAAACTCTGGGCTCAACCCGGAGAGGCCACTCGATACTGTCGTGACTTGAGTCTGGTAGGGGAGCACGGAATTCCTGGTGTAGCGGTGAAATGCACAGATATCAGGAGGAACATCAGTGGCGAAGGCGGCCTGCTGGGCTGTTGCTGACGCTGAGGCGCGACAGCGTGGGGAGCAAACAGGATTAGATACCCGGGTAGTCC</w:t>
      </w:r>
    </w:p>
    <w:p w14:paraId="2C80B2C8">
      <w:pPr>
        <w:rPr>
          <w:rFonts w:hint="eastAsia"/>
        </w:rPr>
      </w:pPr>
      <w:r>
        <w:rPr>
          <w:rFonts w:hint="eastAsia"/>
        </w:rPr>
        <w:t>&gt;OTU008067</w:t>
      </w:r>
    </w:p>
    <w:p w14:paraId="11F61DE7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CTTTCGGGTTGTAAACTCCTGTCATTTGAGAACAAGGTGCACCGGTTAACTGCCGGTGCATTGATAGTATCAGAAGAGGAAGGGACGGCTAACTCCGTGCCAGCAGCCGCGGTAAGACGGAGGGGGCAAGCGTTGTCCGGATTTACTGGGCGTAAAGAGCGCGTAGGCGGTCTGTTAAGTGTAGAGTGAAATCTCTGGGCTCACCCCAGAAACCGCTCTGCATACTGGCGGTCTTGAGCCATCTAGGGGCGACTGGAACAAACGGTGGAGCGGTGAAATGCGTAGATATCGTTTGGAACGCCAATGGTGAAAACAGGTCGCTGGGGATGAGCTGACGCTGAGACACGAAAGCCAGGGGAGCAAACGGGATTAGATACCCCTGTAGTCC</w:t>
      </w:r>
    </w:p>
    <w:p w14:paraId="67C9BB81">
      <w:pPr>
        <w:rPr>
          <w:rFonts w:hint="eastAsia"/>
        </w:rPr>
      </w:pPr>
      <w:r>
        <w:rPr>
          <w:rFonts w:hint="eastAsia"/>
        </w:rPr>
        <w:t>&gt;OTU008068</w:t>
      </w:r>
    </w:p>
    <w:p w14:paraId="7E76D2EA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TCTTTCAGCAGGGACGAAGCGCAAGTGACGGTACTTGGAGAAGAAGCGCCGGCCAACTACGTGCCAGCAGCCGCGGTAAGACGTAGGGCGCGAGCGTTGTCCGGATTTATTGGGCGTAAAGCGAACGTAGGCGGTTTCTTAAGTTTGGTCTTAAAGACTGGGGCTCAACCTCAGGAGTGGACTGAATACTGGGAGACTAGAGGATGTTAGAGGAAAGTGGAATTCCACGTGTAGCGGTGAAATGCGTAGAGATGTGGAGGAACACCAGTGGCGAAGGCGACTTTCTGGTCTGTAACTGACGCTGAGGCGCGAAAGCGTGGGGAGCAAACAGGATTAGATACCCGTGTAGTCC</w:t>
      </w:r>
    </w:p>
    <w:p w14:paraId="7B3221A0">
      <w:pPr>
        <w:rPr>
          <w:rFonts w:hint="eastAsia"/>
        </w:rPr>
      </w:pPr>
      <w:r>
        <w:rPr>
          <w:rFonts w:hint="eastAsia"/>
        </w:rPr>
        <w:t>&gt;OTU008069</w:t>
      </w:r>
    </w:p>
    <w:p w14:paraId="5A008BB4">
      <w:pPr>
        <w:rPr>
          <w:rFonts w:hint="eastAsia"/>
        </w:rPr>
      </w:pPr>
      <w:r>
        <w:rPr>
          <w:rFonts w:hint="eastAsia"/>
        </w:rPr>
        <w:t>CCTACGGGGGGCAGCAGTAGGGAATCTTCCACAATGGGCGAAAGCCTGATGGAGCAACGCCGCGTGAGTGATGAAGGTTTTCGGATCGTAAAACTCTGTTGTTAGGGAAGAACAAGTACCGGAGTAACTGTCGGTACCTTGACGGTACCTAACCAGAAAGCCACGGCTAACTACGTGCCAGCAGCCGCGGTAATACGTAGGGGGCAAGCGTTGTCCGGAATTACTGGGCGTAAAGCGTGCGCAGGCGGTTTCACAAGCTAGATGTGAAAGCCCCGGGCTTAACCTGGGAACTGCATTTAGGACTGTGTTGCTGGAGTACGGAAGAGGAAGGCGGAATTCCCGGTGTAGCGGTGAAATGCGTAGATATCGGGAGGAACATCAGTGGCGAAGGCGGCATCCTGGACTGGTCCTGACACTCAGGAGCGAAAGCGTGGGGAGCGATCCGGATTAGATACCCGTGTAGTCC</w:t>
      </w:r>
    </w:p>
    <w:p w14:paraId="1323294E">
      <w:pPr>
        <w:rPr>
          <w:rFonts w:hint="eastAsia"/>
        </w:rPr>
      </w:pPr>
      <w:r>
        <w:rPr>
          <w:rFonts w:hint="eastAsia"/>
        </w:rPr>
        <w:t>&gt;OTU008070</w:t>
      </w:r>
    </w:p>
    <w:p w14:paraId="5104BDA8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CCTCTTTCAGCAGGGAAGAAGCGCAAGTGACGGTACCTGCAGAAGAAGCGCCGGCTAACTACGTGCCAGCAGCCGCGGTAATACGTAGGGCGCAAGCGTTAATCGGAATTACTGGGCGTAAAGCGTGCGCAGGCGGTTTTGTAAGACTGTCGTGAAATCCCCGGGCTTAACCTGGGAATTGCGCTCGAAACTACGATGCTGGAGTGTGGCAGAGGGGGATGGAATTCCGCGTGTAGCAGTGAAATGCGTAGATATGCGGAGGAACACCGATGGCGAAGGCAATCCCCTGGGCCTGTACTGACGCTCATGCACGAAAGCGTGGGGAGCAAACAGGATTAGATACCCCAGTAGTCC</w:t>
      </w:r>
    </w:p>
    <w:p w14:paraId="110C740A">
      <w:pPr>
        <w:rPr>
          <w:rFonts w:hint="eastAsia"/>
        </w:rPr>
      </w:pPr>
      <w:r>
        <w:rPr>
          <w:rFonts w:hint="eastAsia"/>
        </w:rPr>
        <w:t>&gt;OTU008071</w:t>
      </w:r>
    </w:p>
    <w:p w14:paraId="1EB4F597">
      <w:pPr>
        <w:rPr>
          <w:rFonts w:hint="eastAsia"/>
        </w:rPr>
      </w:pPr>
      <w:r>
        <w:rPr>
          <w:rFonts w:hint="eastAsia"/>
        </w:rPr>
        <w:t>CCTACGGGAGGCAGCAGCAGGGAATCTTGCACAATGGGCGAAAGCCTGATGCAGCAACGCCGCGTGTGGGATGAATGCCTTCGGGTTGTAAACCACTTTCAGGAGGGAAGAAATTGACGGTACCTCCAAAAGAAGCCCCGGCCAACTACGTGCCAGCAGCCGCGGTAATACGTAGGGGGCGAGCGTTATCCGGAATCATTGGGCGTAAAGAGCTCGTAGGCGGTTCAGCAAGTCGGCTGTGAAAGTCCAAGGCTTAACCTTGGAAATGCAGTCGATACTGCTGTGACTAGAGTCTGGTAGAGGAGAATGGAATTCCCGGTGTAGCGGTGGAATGCGCAGATATCGGGGGGAATACCAGTGGCGAAAGCGGCACCCTAGCGTTAGCCTGACGCTCATGTGCGAAAGCGTGGGGAGCGAACGGGATTAGATACCCTTGTAGTCC</w:t>
      </w:r>
    </w:p>
    <w:p w14:paraId="552B91AC">
      <w:pPr>
        <w:rPr>
          <w:rFonts w:hint="eastAsia"/>
        </w:rPr>
      </w:pPr>
      <w:r>
        <w:rPr>
          <w:rFonts w:hint="eastAsia"/>
        </w:rPr>
        <w:t>&gt;OTU008072</w:t>
      </w:r>
    </w:p>
    <w:p w14:paraId="78BF01DC">
      <w:pPr>
        <w:rPr>
          <w:rFonts w:hint="eastAsia"/>
        </w:rPr>
      </w:pPr>
      <w:r>
        <w:rPr>
          <w:rFonts w:hint="eastAsia"/>
        </w:rPr>
        <w:t>CCTACGGGAGGCTGCAGTAGGGAATCTTCCGCAATGCACGAAAGTGTGACGGAGCGACGCCGCGTGTGGGATGAAGTCCTTCGGGATGTAAACCACTGTCAGGGGAAAGAAAGTACTGATCTACCCCAGAGGAAGGCAGAGGTGAGCGGAACTCAGGGTGGAGCGGTGAAATGCGTTGATATCCTGGGGAACACCGGTGGCGAAGGCGGCTCACTGGGCCTTTTCTGACGCTGAGGCACGAAAGCTAGGGTAGCGAACGGGATTAGATACCCCTGTAGTCC</w:t>
      </w:r>
    </w:p>
    <w:p w14:paraId="0A575FFC">
      <w:pPr>
        <w:rPr>
          <w:rFonts w:hint="eastAsia"/>
        </w:rPr>
      </w:pPr>
      <w:r>
        <w:rPr>
          <w:rFonts w:hint="eastAsia"/>
        </w:rPr>
        <w:t>&gt;OTU008073</w:t>
      </w:r>
    </w:p>
    <w:p w14:paraId="0A294985">
      <w:pPr>
        <w:rPr>
          <w:rFonts w:hint="eastAsia"/>
        </w:rPr>
      </w:pPr>
      <w:r>
        <w:rPr>
          <w:rFonts w:hint="eastAsia"/>
        </w:rPr>
        <w:t>CCTACGGGAGGCTGCAGTCGGGAATCTTCGGCAATGGGCGCAAGCCTGACCGAGCGACGCCGCGTGGGGGACGAAGGCCCTCGGGTTGTAAACCCCTGTCGGGGGGGAACAAGGTCCGGCGCAGAGCCGGGCTTGAGTGATCCCCGGAGGAAGCACGGGCTAAGTTCGTGCCAGCAGCCGCGGTAAGACGAACCGTGCGAACGTTATTCGGAATCACTGGGCGTAAAGGGCGCGTAGGCGGCCTGATAAGTCGGGGGTGAAATCCTGTGGCTCAACCGCAGGGCTGCCTCCGAGACTGTCGGGCTCGAGCACAGTAGAGGCAGGTGGAATTCCCGGTGTAGCGGTGGAATGCGTAGATATTAGGAGGAACACCAGTGGCGAAGGCGACTTACTGGACTGTAACTGACGCTGAGGCGCGAAAGCGTGGGGAGCAAACAGGATTAGATACCCCAGTAGTCC</w:t>
      </w:r>
    </w:p>
    <w:p w14:paraId="74487EB0">
      <w:pPr>
        <w:rPr>
          <w:rFonts w:hint="eastAsia"/>
        </w:rPr>
      </w:pPr>
      <w:r>
        <w:rPr>
          <w:rFonts w:hint="eastAsia"/>
        </w:rPr>
        <w:t>&gt;OTU008074</w:t>
      </w:r>
    </w:p>
    <w:p w14:paraId="0CDDEC56">
      <w:pPr>
        <w:rPr>
          <w:rFonts w:hint="eastAsia"/>
        </w:rPr>
      </w:pPr>
      <w:r>
        <w:rPr>
          <w:rFonts w:hint="eastAsia"/>
        </w:rPr>
        <w:t>CCTACGGGGGGCTGCAGTGGGGAATTTTCCACAATGGACGAAAGTCTGATGGAGCAACGCCGCGTGCAGGATGAATGCCTTCGGGTTGTAAAATTCTGTCTTCTGTGAAGAACAAGTGTGAGAAGGGAATGCTCACACCCTGACGGTAACAGAGGAGGAAGCCCCGGCTAACTACGTGCCAGCAGCCGCGGTAATACGTAGGGGGCGAGCGTTGTCCGGATTTACTGGGCGTAAAGAGCGCGTAGGCGGCTCGTTAAGTGTGGTGTGAAATCTCCAGGGCTCAACCCGGAAACTGCACCGCATACTGGCGAGCTTGAGGAATGCAGAGGTAACTGGAATTCCTGGTGTAGCGGTGAAATGCGTTGATATCGGGAGGAACATCAGTGGCGAAGGCGGCTACCTGGCCCAATACTGACACTCAGGTGCGACAGCGTGGGGAGCAAACAGGATTAGATACCCTGGTAGTCC</w:t>
      </w:r>
    </w:p>
    <w:p w14:paraId="6FCEF895">
      <w:pPr>
        <w:rPr>
          <w:rFonts w:hint="eastAsia"/>
        </w:rPr>
      </w:pPr>
      <w:r>
        <w:rPr>
          <w:rFonts w:hint="eastAsia"/>
        </w:rPr>
        <w:t>&gt;OTU008075</w:t>
      </w:r>
    </w:p>
    <w:p w14:paraId="65382469">
      <w:pPr>
        <w:rPr>
          <w:rFonts w:hint="eastAsia"/>
        </w:rPr>
      </w:pPr>
      <w:r>
        <w:rPr>
          <w:rFonts w:hint="eastAsia"/>
        </w:rPr>
        <w:t>CCTACGGGGGGCTGCAGTGGGGAATCTTGCGCAATGGCCGAAAGGCTGACGCAGCGACGCCGCGTGGGGGAGGAAGGCCTTCGGGTTGTAAACCCCTGTTGCCCGGGACGAACGACCCCTTTCGAGGGGTGTGACGGTACCGGGTGAGGAAGCACCGGCTAACTCTGTGCCAGCAGCCGCGGTAAGACAGAGGGTGCAAACGTTGTTCGGAATTACTGGGCGTAAAGCGAGTGTAGGCGGTCTGTAAAGTCGGGTGTGAAAGCCCCGGGCTCAACCCGGGAAGTGCACTCGATACTCACAGGCTAGAGTATCGGAGAGGTTGGTGGAATTCTCGGTGTAGAGGTGAAATGCGTAGATATAGGAAGGAACACCAGTGGCGAAGGCGACCACCTGGACTGATACTGACACTGAGGTGCGAAAGCGTGGGGAGCAAACAGGATTAGATACCCCTGTAGTCC</w:t>
      </w:r>
    </w:p>
    <w:p w14:paraId="66E9AF57">
      <w:pPr>
        <w:rPr>
          <w:rFonts w:hint="eastAsia"/>
        </w:rPr>
      </w:pPr>
      <w:r>
        <w:rPr>
          <w:rFonts w:hint="eastAsia"/>
        </w:rPr>
        <w:t>&gt;OTU008076</w:t>
      </w:r>
    </w:p>
    <w:p w14:paraId="775E6FF9">
      <w:pPr>
        <w:rPr>
          <w:rFonts w:hint="eastAsia"/>
        </w:rPr>
      </w:pPr>
      <w:r>
        <w:rPr>
          <w:rFonts w:hint="eastAsia"/>
        </w:rPr>
        <w:t>CCTACGGGTGGCTGCAGTCGAGAATCTTCCGCAATGGGCGAAAGCCTGACGGAGCAACGCCGCGTGCAGGATGAAAGCCTTCGGGTCGTAAACTGCTTTTATATGTGAAGACTTCGACGGTAGCATAGGAATAAGGGTCTGCTAACTACGTGCCAGCAGCCGCGGTCATACGTAGGACCCAAGCGCTATTCGGATTGATTGGGCGTAAAGAGTTGCGTAGGTGGTTTGTTAAGCGAATAGTGAAATCTTGTGGCTCAACCATAAGGCTATTATTCGAACTGGCAAACTCGAGAATGGAAGAGGTATCTGGAATTTCTAATGTAGGGGTAATATCCGTAGATATTAGAAGGAACACCAATGGCGTAGGCAGGATACTGGTCCATTTCTGACACTGAGGCACGAAAGCGTGGGGAGCGAACCGGATTAGATACCCCTGTAGTCC</w:t>
      </w:r>
    </w:p>
    <w:p w14:paraId="3CE57B88">
      <w:pPr>
        <w:rPr>
          <w:rFonts w:hint="eastAsia"/>
        </w:rPr>
      </w:pPr>
      <w:r>
        <w:rPr>
          <w:rFonts w:hint="eastAsia"/>
        </w:rPr>
        <w:t>&gt;OTU008077</w:t>
      </w:r>
    </w:p>
    <w:p w14:paraId="22CFE2B4">
      <w:pPr>
        <w:rPr>
          <w:rFonts w:hint="eastAsia"/>
        </w:rPr>
      </w:pPr>
      <w:r>
        <w:rPr>
          <w:rFonts w:hint="eastAsia"/>
        </w:rPr>
        <w:t>CCTACGGGCGGCTGCAGTAAGGAATATTGGTCAATGGAGGCAACTCTGAACCAGCCATGCCGCGTGAAGGATGAAGGTCCTCTGGATTGTAAACTTCTTTTACAGGGGAAGAAACCACTTTTTTCCAAGAGTGTTGACGGTACCATTTATAAGGTCCGGCTAACTACGTGCCAGCAGCCGCGGTAATACGTAGGGACCAAGCGTTGTTCGGATTTACTGGGCGTAAAGGGCGCGTAGGTGGTTTGTTAAGTCTGATGTGAAAGCCCTGGGCTCAACCTGGGAACTGCATTGGAAACTGGCTTACTAGAGTGCGGTAGAGGGGTGTGGAATTCCCGGTGTAGCGGTGAAATGCGTAGATATCGGAAGGAACACCGATGGCGAAGGCAATCCCCTGGGCCTGTACTGACGCTCATGCACGAAAGCGTGGGGAGCAAACAGGATTAGATACCCCAGTAGTCC</w:t>
      </w:r>
    </w:p>
    <w:p w14:paraId="4F6F1B92">
      <w:pPr>
        <w:rPr>
          <w:rFonts w:hint="eastAsia"/>
        </w:rPr>
      </w:pPr>
      <w:r>
        <w:rPr>
          <w:rFonts w:hint="eastAsia"/>
        </w:rPr>
        <w:t>&gt;OTU008078</w:t>
      </w:r>
    </w:p>
    <w:p w14:paraId="12091AEE">
      <w:pPr>
        <w:rPr>
          <w:rFonts w:hint="eastAsia"/>
        </w:rPr>
      </w:pPr>
      <w:r>
        <w:rPr>
          <w:rFonts w:hint="eastAsia"/>
        </w:rPr>
        <w:t>CCTACGGGTGGCTGCAGTCGAGAATATTCCGCAATGCACGAAAGTGTGACGGAGCGACGCCGCGTGTCGAAAGAAGGCCTTCGGGTCGTAAACGACTTTTATCAGGGACGAATTTTGACGGTACCTGAAGAATAAGGGGTTGCTAACTCTGTGCCAGCAGCAGCGGTAATACAGAGACCCCGAGCATTATCCGGATTTATTGGGCGTAAAGCGTTCGTAGGTGGTTTCGTAAGTCATTTGTTAAATCTTCAGGCTTAACCTGGAGGCTGCAGGTGATACTGCGAGGCTAGAGTATGGGAGAGGCAGACGGAATGCCCGGTGTAGCGGTAAAATGCGTAGATATGCGGAGGAACACCGATGGCGAAGGCAATCCCCTGGGCCTGTACTGACGCTCATGCACGAAAGCGTGGGGAGCAAACAGGATTAGATACCCTTGTAGTCC</w:t>
      </w:r>
    </w:p>
    <w:p w14:paraId="601D91E9">
      <w:pPr>
        <w:rPr>
          <w:rFonts w:hint="eastAsia"/>
        </w:rPr>
      </w:pPr>
      <w:r>
        <w:rPr>
          <w:rFonts w:hint="eastAsia"/>
        </w:rPr>
        <w:t>&gt;OTU008079</w:t>
      </w:r>
    </w:p>
    <w:p w14:paraId="47B22CB7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TCCGGCTAACTCCGTGCCAGCAGCCGCGGTAATACGGAGGGAGCTAGCGTTGTTCGGAATTATTGGGCGTAAAGGGCGCGCAGGCGGTCTCATATGTCTGCTGTGAAATCACACGGCTCAACCGTGTTCAGCCGCAGAAACTGTGAGACTTGAGGCTGGGAGGGGCTGGTGGAATTCCCCGTGTAGCGGTGAAATGCGTAGATATCCGGAGGAACATCAATGGCGAAGGCAACTTTCTGGGGCAATACTGACGCTGAGGTGCGAAAGCGTGGGGAGCAAACAGGATTAGATACCCGGGTAGTCC</w:t>
      </w:r>
    </w:p>
    <w:p w14:paraId="04C22814">
      <w:pPr>
        <w:rPr>
          <w:rFonts w:hint="eastAsia"/>
        </w:rPr>
      </w:pPr>
      <w:r>
        <w:rPr>
          <w:rFonts w:hint="eastAsia"/>
        </w:rPr>
        <w:t>&gt;OTU008080</w:t>
      </w:r>
    </w:p>
    <w:p w14:paraId="3E19B38A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TAAGTGCTAGTTGAATAAGCTGGCACCTTGACGGTACCTAACCAGAAAGCCACGGCTAACTACGTGCCAGCAGCCGCGGTAATACAGAGGGTGCGAGCGTTGTCCGGAATCACTGGGCGTAAAGGGCGCGTAGGCGGTCTGCTAAGCGTGCGGTGAAAGCCCGGGGCTCAACCCCGGGTCGGCCGTGCGAACTGGTGGACTGGAGCCGATCAGAGGCAGGCGGAATTCCGGGTGTAGCGGTGGAATGCGTAGATATCTGGAGGAACACCGGTGGCGAAGGCGGCATCCTGGACCGGCATTGACGCTGAGGCGCGAAAGCCAGGGGAGCAAACGGGATTAGATACCCGGGTAGTCC</w:t>
      </w:r>
    </w:p>
    <w:p w14:paraId="495DCE3B">
      <w:pPr>
        <w:rPr>
          <w:rFonts w:hint="eastAsia"/>
        </w:rPr>
      </w:pPr>
      <w:r>
        <w:rPr>
          <w:rFonts w:hint="eastAsia"/>
        </w:rPr>
        <w:t>&gt;OTU008081</w:t>
      </w:r>
    </w:p>
    <w:p w14:paraId="04C80141">
      <w:pPr>
        <w:rPr>
          <w:rFonts w:hint="eastAsia"/>
        </w:rPr>
      </w:pPr>
      <w:r>
        <w:rPr>
          <w:rFonts w:hint="eastAsia"/>
        </w:rPr>
        <w:t>CCTACGGGGGGCAGCAGTAGGGAATCTTGCACAATGGGGGAAACCCTGATGCAGCGACGCCGCGTGGGTGATGAAGGTCTTCGGATCGTAAAACCCTTTTCTAGATGACGAGAACGGACGGTAGTCTAGGAATAAGCCTCGGCTAACTACGTGCCAGCAGCCGCGGTAAAACGTAGGAGGCGAGCGTTATCCGGAGTTACTGGGCGTAAAGCGCATGTAGGCGGTTGCGCAAGTTGCGTGTGAAAGCTCCCGGCTAAACTGGGAGAGGACACGTAAGACTGCGCGGCTGGAGGACGGTAGAGGGGTGTGGAATTCCGGGTGTAGCGGTGAAATGTGTAGAGATCCGGAGGAACACCAGTGGCGCAAGCGACACCCTGGGCCGTACCTGACGCTGAGATGCGAAAGCGTGGGGAGCGAACGGGATTAGATACCCCAGTAGTCC</w:t>
      </w:r>
    </w:p>
    <w:p w14:paraId="4DF045C2">
      <w:pPr>
        <w:rPr>
          <w:rFonts w:hint="eastAsia"/>
        </w:rPr>
      </w:pPr>
      <w:r>
        <w:rPr>
          <w:rFonts w:hint="eastAsia"/>
        </w:rPr>
        <w:t>&gt;OTU008082</w:t>
      </w:r>
    </w:p>
    <w:p w14:paraId="6045EE84">
      <w:pPr>
        <w:rPr>
          <w:rFonts w:hint="eastAsia"/>
        </w:rPr>
      </w:pPr>
      <w:r>
        <w:rPr>
          <w:rFonts w:hint="eastAsia"/>
        </w:rPr>
        <w:t>CCTACGGGGGGCTGCAGTGAGGGATATTGCACAATGGGGGAAACCCTGACGCAGCGACGCCGCGTGTGGGAGGACGCCTTTCGGGGTGTAAACCACTGTTGCCCGGGACGAACGGGCTCATTCGTGAGCCGTGACGGTACCGGGTGAGGAAGCACCGGCTAACTCCGTGCCAGCAGCCGCGGTAATACAGAGGGGGCAAGCGTTGTTCGGAATTACTGGGCGTAAAGGGCTCGTAGGCGGCCGCCTCAGTCCGACGTGAAATCCCTCGGCTCAACCGAGGAACTGCGTCGGATACTGGGTGGCTTGAATCCAAGAGAGGGATGCGGAATTCCAGGTGTAGCGGTGAAATGCGTAGATATCTGGAGGAACACCGGTGGCGAAGGCGGCATCCTGGATTGGCATTGACGCTGAGGAGCGAAAGCCAGGGGAGCAAACGGGATTAGATACCCCAGTAGTCC</w:t>
      </w:r>
    </w:p>
    <w:p w14:paraId="17E3A8EA">
      <w:pPr>
        <w:rPr>
          <w:rFonts w:hint="eastAsia"/>
        </w:rPr>
      </w:pPr>
      <w:r>
        <w:rPr>
          <w:rFonts w:hint="eastAsia"/>
        </w:rPr>
        <w:t>&gt;OTU008083</w:t>
      </w:r>
    </w:p>
    <w:p w14:paraId="6F1C5442">
      <w:pPr>
        <w:rPr>
          <w:rFonts w:hint="eastAsia"/>
        </w:rPr>
      </w:pPr>
      <w:r>
        <w:rPr>
          <w:rFonts w:hint="eastAsia"/>
        </w:rPr>
        <w:t>CCTACGGGCGGCTGCAGTCGAGAATCTTCGGCAATGAGCGCAAGCTTGACCGAGCGACGCCGCGTGCGGGATGAAGGCCTTCGGGTTGTAAACCGCTGTCGTAGGGGAGGAAATTGGCCGGGGTTCTCCCCGGTCATTGACCTATCCTAGGAGGAAGGACGGGCTAAGTTCGTGCCAGCAGCCGCGGTAATACGAACCGTCCAAACGTTATTCGGAATCACTGGGCTTAAAGGGTACGTAGGCGGCGCTGTTAGTCGGGTGTGAAATCCCTCGGCTCAACCGAGGAATTGCGCCCGATACTGCAGTGCTTGAGGGAGACAGAGGTGCATGGAACTTCCGGTGGAGCGGTGAAATGCGTTGATATCGGAAGGAACACCTGTGGCGAAAGCGGTGCACTGGACCTCTTCTGACGCTGAGGCACGAAAGCCAGGGGAGCGAACAGGATTAGATACCCCTGTAGTCC</w:t>
      </w:r>
    </w:p>
    <w:p w14:paraId="2707FD54">
      <w:pPr>
        <w:rPr>
          <w:rFonts w:hint="eastAsia"/>
        </w:rPr>
      </w:pPr>
      <w:r>
        <w:rPr>
          <w:rFonts w:hint="eastAsia"/>
        </w:rPr>
        <w:t>&gt;OTU008084</w:t>
      </w:r>
    </w:p>
    <w:p w14:paraId="1B9ED4DB">
      <w:pPr>
        <w:rPr>
          <w:rFonts w:hint="eastAsia"/>
        </w:rPr>
      </w:pPr>
      <w:r>
        <w:rPr>
          <w:rFonts w:hint="eastAsia"/>
        </w:rPr>
        <w:t>CCTACGGGAGGCAGCAGTAAGGAATATTGGTCAATGGACGCAAGTCTGAACCAGCCATGCCGCGTGGAGGATGAAGGTCCTCTGGATTGTAAACTTCTTTTATCTGGGAAGAAATGGTTGCTTTCTAGCGATCTTGACGGTACCAGATGAATAAGCACCGGCTAACTCCGTGCCAGCAGCCGCGGTAATACGGAGGGTGCAAGCGTTATCCGGAATCATTGGGCGTAAAGCGCGTGTAGGCGGCCAGGCAGGTCCGCTGTGAAAACTCGAGGCTTAACCTCGAGACGTCGGTGGAAACCGCCTGGCTAGAGTCCGGAAGAGGAGAGTGGAATTCCCGGTGTAGCGGTGAAATGCGCAGATATCAGGAGGAACACCGGTGGCGAAGGCGGGTCTCTGGGCAGTAACTGACGCTGAGGAGCGAAAGCGTGGGGAGCGAACAGGATTAGATACCCCAGTAGTCC</w:t>
      </w:r>
    </w:p>
    <w:p w14:paraId="59DAA9B7">
      <w:pPr>
        <w:rPr>
          <w:rFonts w:hint="eastAsia"/>
        </w:rPr>
      </w:pPr>
      <w:r>
        <w:rPr>
          <w:rFonts w:hint="eastAsia"/>
        </w:rPr>
        <w:t>&gt;OTU008085</w:t>
      </w:r>
    </w:p>
    <w:p w14:paraId="1E77D1A5">
      <w:pPr>
        <w:rPr>
          <w:rFonts w:hint="eastAsia"/>
        </w:rPr>
      </w:pPr>
      <w:r>
        <w:rPr>
          <w:rFonts w:hint="eastAsia"/>
        </w:rPr>
        <w:t>CCTACGGGCGGCTGCAGTGGGGAATATTGGACAATGGGCGCAAGCCTGATCCAGCCATGCCGCGTGTGTGAAGAAGGCCTTCGGGTTGTAAAGCACTTTTGTCCGGAAAGAAAAGCTTCGGGTTAATACCCCGGGGTCCTGACGGTACCGGAAGAATAAGCACCGGCTAACTTCGTGCCAGCAGCCGCGGTAATACGAAGGGTGCAAGCGTTACTCGGAATTACTGGGCGTAAAGCGCGTGTAGGCGGGCCAACAAGTCAGATGTGAAATCCCTGGGCTCAACCCAGGAACTGCATTTGAAACTGTTGGCCTTGAGTGGTGGAGAGGGAAGCGGAATTCCTGGTGTAGAGGTGAAATTCGTAGATATTGGGAAGAACACCGGTGGCGAAGGCGGCTCTCTGGCCCGCACCTGACGCTGAGGCGCGAAAGCGTGGGGAGCAAACAGGATTAGATACCCTTGTAGTCC</w:t>
      </w:r>
    </w:p>
    <w:p w14:paraId="5B650BA2">
      <w:pPr>
        <w:rPr>
          <w:rFonts w:hint="eastAsia"/>
        </w:rPr>
      </w:pPr>
      <w:r>
        <w:rPr>
          <w:rFonts w:hint="eastAsia"/>
        </w:rPr>
        <w:t>&gt;OTU008086</w:t>
      </w:r>
    </w:p>
    <w:p w14:paraId="2180A924">
      <w:pPr>
        <w:rPr>
          <w:rFonts w:hint="eastAsia"/>
        </w:rPr>
      </w:pPr>
      <w:r>
        <w:rPr>
          <w:rFonts w:hint="eastAsia"/>
        </w:rPr>
        <w:t>CCTACGGGTGGCAGCAGCCGCGGTAATACGGAGGGGGCTAGCGTTGTTCGGAATCACTGGGCGTAAAGCGCGCGTAGGCGGATTGTTAAGTCGGGGGTGAAATCCCGAGGCTCAACCTCGGAACTGCCTTCGATACTGGCGATCTTGAGTCCGGGAGAGGTGAGTGGAACTCCTAGTGTAGAGGTGAAATTCGTAGATATTAGGAAGAACACCAGTGGCGAAGGCGGCTCACTGGCCCGGTACTGACGCTGATGTGCGAAAGCGTGGGGAGCAAACAGGATTAGATACCCCAGTAGTCC</w:t>
      </w:r>
    </w:p>
    <w:p w14:paraId="49B1D92A">
      <w:pPr>
        <w:rPr>
          <w:rFonts w:hint="eastAsia"/>
        </w:rPr>
      </w:pPr>
      <w:r>
        <w:rPr>
          <w:rFonts w:hint="eastAsia"/>
        </w:rPr>
        <w:t>&gt;OTU008087</w:t>
      </w:r>
    </w:p>
    <w:p w14:paraId="548622BD">
      <w:pPr>
        <w:rPr>
          <w:rFonts w:hint="eastAsia"/>
        </w:rPr>
      </w:pPr>
      <w:r>
        <w:rPr>
          <w:rFonts w:hint="eastAsia"/>
        </w:rPr>
        <w:t>CCTACGGGGGGCTGCAGTAAGGAATATTCCACAATGGGCGAAAGCCTGATGGAGCGACGCCGCGTGCGGGACGAAGCCTTTCGGGGTGTAAACCGCTTTTAGAAGGGATGACACACGGCTTCGGCCGTTACGACAGTACCTTCTGAATAAGCATCGGCTAACTACGTGCCAGCAGCCGCGGTAATACGTAGGATGCAAGCGTTGTCCGGATTTACTGGGCGTAAAGCGCGCGCAGGTGGCATGGCAAGTAAGGTGTGAAATCTCCCTGCTCAACGGGGAGGGAGCGCTTTAGACTGCCAAGCTAGAGGACGGTAGAGGGGGGTGGAATTGCTGGTGTAGCGGTGAAATGCGCAGATATCAGGAGGAACACCGGTGGCGAAGGCGGCTTTCTGGGGCTGTTCTGACGCTCAGGCGCGAAAGCTGGGGGAGCGAACAGGATTAGATACCCCAGTAGTCC</w:t>
      </w:r>
    </w:p>
    <w:p w14:paraId="39DC9134">
      <w:pPr>
        <w:rPr>
          <w:rFonts w:hint="eastAsia"/>
        </w:rPr>
      </w:pPr>
      <w:r>
        <w:rPr>
          <w:rFonts w:hint="eastAsia"/>
        </w:rPr>
        <w:t>&gt;OTU008088</w:t>
      </w:r>
    </w:p>
    <w:p w14:paraId="494B745F">
      <w:pPr>
        <w:rPr>
          <w:rFonts w:hint="eastAsia"/>
        </w:rPr>
      </w:pPr>
      <w:r>
        <w:rPr>
          <w:rFonts w:hint="eastAsia"/>
        </w:rPr>
        <w:t>CCTACGGGAGGCTGCAGTAGGGAATATTGGACAATGGGCGCAAGCCTGATCCAGCCATCCCGCGTGAAGGATTAAGGCCCTCTGGGTTGTAAACTTCTTTTCTCTGGGAATAAAAAGTGGAGTTCACTCCGCCTTGAAGGTACCAGAGGAATAAGCACCGGCTAACTTCGTGCCAGCAGCCGCGGTAATACGAAGGGGGCTAGCGTTGCTCGGAATTACTGGGCGTAAAGGGCGCGTAGGCGGATATTTAAGTCAGGGGTGAAAGCCCGGGGCTCAACCTCGGAATTGCCTTTGATACTGGATATCTTGAGTTCGGGAGAGGTGAGTGGAATGCCGAGTGTAGAGGTGAAATTCGTAGATATTCGGCGGAACACCAGTGGCGAAGGCGACTCACTGGCCCGATACTGACGCTGAGGCGCGAAAGCGTGGGGAGCAAACAGGATTAGATACCCTGGTAGTCC</w:t>
      </w:r>
    </w:p>
    <w:p w14:paraId="23D8D163">
      <w:pPr>
        <w:rPr>
          <w:rFonts w:hint="eastAsia"/>
        </w:rPr>
      </w:pPr>
      <w:r>
        <w:rPr>
          <w:rFonts w:hint="eastAsia"/>
        </w:rPr>
        <w:t>&gt;OTU008089</w:t>
      </w:r>
    </w:p>
    <w:p w14:paraId="44217A4F">
      <w:pPr>
        <w:rPr>
          <w:rFonts w:hint="eastAsia"/>
        </w:rPr>
      </w:pPr>
      <w:r>
        <w:rPr>
          <w:rFonts w:hint="eastAsia"/>
        </w:rPr>
        <w:t>CCTACGGGAGGCTGCAGTAGGGAATCTTGCACAATGGGCGCAAGCCTGATGCAGCGACGCCGCGTGTGGGACGAAGGCTTTCGGGTTGTAAACCACTTTCAGCGGGGACGAAGCCTCACGGTGACGGTACCCGCAGAAGAAGGTCCGGCCAACTACGTGCCAGCAGCCGCGGTAATACGTAGGGACCGAGCGTTGTCCGGATTTATTGGGCGTAAAGCGCGCGTAGGCGGCTTTCCACGTCGACTGTGAAAGCTCAGAGCTCAACTCTGAGAGGCCAGCCGATACGGGAGAGCTAGAGGCAGTCAGGGGAGAGTGGAATTCCTGGTGTAGCGGTGAAATGCGCAGATATCAGGAGGAACACCGGTGGCGAAGGCGGCTCTCTGGGGCTGTTCTGACGCTGAGGCGCGAAAGCTGGGGGAGCGAACAGGATTAGATACCCCAGTAGTCC</w:t>
      </w:r>
    </w:p>
    <w:p w14:paraId="657A4204">
      <w:pPr>
        <w:rPr>
          <w:rFonts w:hint="eastAsia"/>
        </w:rPr>
      </w:pPr>
      <w:r>
        <w:rPr>
          <w:rFonts w:hint="eastAsia"/>
        </w:rPr>
        <w:t>&gt;OTU008090</w:t>
      </w:r>
    </w:p>
    <w:p w14:paraId="4A331E66">
      <w:pPr>
        <w:rPr>
          <w:rFonts w:hint="eastAsia"/>
        </w:rPr>
      </w:pPr>
      <w:r>
        <w:rPr>
          <w:rFonts w:hint="eastAsia"/>
        </w:rPr>
        <w:t>CCTACGGGTGGCAGCAGTCGAGAATTTTTCACAATGGGCGCAAGCCTGATGGAGCGACGCCGCGTGGGGGATGAATGGCTTCGGCCCGTAAACCCCTGTCATTCGGGAACAAACCTTTCGACCTAATACGTCGAGAGTTGATTGTACTGGAAGAGGAAGGGACGGCTAACTCTGTGCCAGCAGCCGCGGTAATACGAGAGGCCCAAACGTTATTCGGATTTACTGGGCTTAAAGAGTTCGTAGGCGGCGCAGAAAGTAGGGTGTGAAAGCCCTCGGCTCAACCGAGGAATTGCGCCCTAAACTACTGTGCTCGAGGAACCTAGAGGTGAGCGGAACTGATGGTGGAGCGGTGAAATGCGTTGATATCATCAGGAACACCAGTAGCGAAGGCGGCTCCCTGGGCCATTCCTGACGCTGAGACGCGAAAGCTAGGGGAGCGAACAGGATTAGATACCCCTGTAGTCC</w:t>
      </w:r>
    </w:p>
    <w:p w14:paraId="735F87AF">
      <w:pPr>
        <w:rPr>
          <w:rFonts w:hint="eastAsia"/>
        </w:rPr>
      </w:pPr>
      <w:r>
        <w:rPr>
          <w:rFonts w:hint="eastAsia"/>
        </w:rPr>
        <w:t>&gt;OTU008091</w:t>
      </w:r>
    </w:p>
    <w:p w14:paraId="465A70BC">
      <w:pPr>
        <w:rPr>
          <w:rFonts w:hint="eastAsia"/>
        </w:rPr>
      </w:pPr>
      <w:r>
        <w:rPr>
          <w:rFonts w:hint="eastAsia"/>
        </w:rPr>
        <w:t>CCTACGGGGGGCTGCAGCAAGGAATCTTCCGCAATGGGCGCAAGCCTGACGGAGCAACGCCGCGTGCGGGAGGAAGCCCTTCGGGGTGTAAACCGCTGTTACTCGGGACGAACTTCCCGATTTATCGGGATTGACGGTACCGGGGGAGGAAGCACCGGCTAACTCTGTGCCAGCAGCCGCGGTAATACAGAGGGTGCGAGCGTTGTCCGGAATCACTGGGCGTAAAGGGCGCGTAGGCGGCCTGCTAAGTCACACGTGAAATCCCTCGGCTCAACCGAGGAACTGCGTGTGATACTGGCGGGCTCGAATTCGGGAGAGGGATGTGGAATGCCCGGTGGAGCGGTGAAATGCGTAGAGATCGGGCGGAACACCAGCGGCGAAGGCGGCATCCTGGCCCTGTACTGACGCTGAGGCGCGAGAGCGTGGGGAGCAAACCGGATTAGATACCCGAGTAGTCC</w:t>
      </w:r>
    </w:p>
    <w:p w14:paraId="6B0FA7D4">
      <w:pPr>
        <w:rPr>
          <w:rFonts w:hint="eastAsia"/>
        </w:rPr>
      </w:pPr>
      <w:r>
        <w:rPr>
          <w:rFonts w:hint="eastAsia"/>
        </w:rPr>
        <w:t>&gt;OTU008092</w:t>
      </w:r>
    </w:p>
    <w:p w14:paraId="03A3D752">
      <w:pPr>
        <w:rPr>
          <w:rFonts w:hint="eastAsia"/>
        </w:rPr>
      </w:pPr>
      <w:r>
        <w:rPr>
          <w:rFonts w:hint="eastAsia"/>
        </w:rPr>
        <w:t>CCTACGGGCGGCTGCAGCAAGGAATTTTCGTCAATGGGCGCAAGCCTGAACGAGCAACGCCGCGTGCAGGATGACGGCCTTCGGGTTGTAAACTGCTTTTCCGAGGGAAGATAATGACGGTACCGGAAGAATAAGCACCGGCTAACTCCGTGCCAGCAGCCGCGGTAATACGGAGGGGGCAAGCGTTGTCCGGACTGACTGGGCGTAAAGCGCGCGCAGGCGGTCTCGGGCGTCGGTGCTGAAAGTCCACCGCTTAACGGTGGGATGCGTGCCGATACGCCGAGACTGGAGGGTGGGCGAGGGTGGTGGAATTGCCGGTGTAGTGGTGAAATGCGTAGAGATCGGCAGGAACACCCGTGGCGGAAGCGGCCACCTAGCCCATACCTGACGCTGAGGCGCGACAGCGTGGGGAGCGAACGGGATTAGATACCCGAGTAGTCC</w:t>
      </w:r>
    </w:p>
    <w:p w14:paraId="5D7F9A99">
      <w:pPr>
        <w:rPr>
          <w:rFonts w:hint="eastAsia"/>
        </w:rPr>
      </w:pPr>
      <w:r>
        <w:rPr>
          <w:rFonts w:hint="eastAsia"/>
        </w:rPr>
        <w:t>&gt;OTU008093</w:t>
      </w:r>
    </w:p>
    <w:p w14:paraId="5431DACB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CGGGTTGTAAAGCTCTTTCGCACGCGACGATGATGACGGTAGCGTGAGAAGAAGCCCCGGCTAACTTCGTGCCAGCAGCCGCGGTAATACGAAGGGGGCTAGCGTTGTTCGGAATTACTGGGCGTAAAGGGCGCGTAGGCGGTTTGTCAAGTCAGGCGTGAAAGCCCCGGGCTCAACTCGTGGCCTGCAGTTGAGACTGTCTGGCTTGAGTGTGGGAGAGGAGAGTGGAATTCCTGGTGTAGCGGTGAAATGCGTAGATATCAGGAGGAACACCGGTGGCGAAGGCGGCTCTCTGGACCACAACTGACGCTGAGGCGCGAAAGCTAGGGGAGCAAACAGGATTAGATACCCCAGTAGTCC</w:t>
      </w:r>
    </w:p>
    <w:p w14:paraId="6720D8E1">
      <w:pPr>
        <w:rPr>
          <w:rFonts w:hint="eastAsia"/>
        </w:rPr>
      </w:pPr>
      <w:r>
        <w:rPr>
          <w:rFonts w:hint="eastAsia"/>
        </w:rPr>
        <w:t>&gt;OTU008094</w:t>
      </w:r>
    </w:p>
    <w:p w14:paraId="5E19B04A">
      <w:pPr>
        <w:rPr>
          <w:rFonts w:hint="eastAsia"/>
        </w:rPr>
      </w:pPr>
      <w:r>
        <w:rPr>
          <w:rFonts w:hint="eastAsia"/>
        </w:rPr>
        <w:t>CCTACGGGGGGCAGCAGTGGGGAATATTGCACAATGGGGGAAACCCTGATGCAGCAACGCCGCGTGAAGGATGAAGGTTTTCGGATTGTAAACTTCTTTAGTCAGGGACGAATAAATGACGGTACCTGAAGAATAAGCCACGGCTAACTACGTGCCAGCAGCCGCGGTAATACGTAGGTGGCAAGCGTTGTCCGGAATTACTGGGTGTAAAGGGCGTGTAGGCGGGAATGTAAGTCAGATGTGAAATCCCAGGGCTTAACCCTGGAGCTGCATCTGAAACTGAAGGGCTAGAGTGCAGGAGAGGTAAGTGGAATTCCTAGTGTAGCGGTGAAATGCGTAGATATTAGGAGGAACACCAGTGGCGAAGGCGACTTACTGGACTGTAACTGACGCTGAGGCGCGAAAGCGTGGGGAGCAAACAGGATTAGATACCCCAGTAGTCC</w:t>
      </w:r>
    </w:p>
    <w:p w14:paraId="164B6991">
      <w:pPr>
        <w:rPr>
          <w:rFonts w:hint="eastAsia"/>
        </w:rPr>
      </w:pPr>
      <w:r>
        <w:rPr>
          <w:rFonts w:hint="eastAsia"/>
        </w:rPr>
        <w:t>&gt;OTU008095</w:t>
      </w:r>
    </w:p>
    <w:p w14:paraId="41D8977A">
      <w:pPr>
        <w:rPr>
          <w:rFonts w:hint="eastAsia"/>
        </w:rPr>
      </w:pPr>
      <w:r>
        <w:rPr>
          <w:rFonts w:hint="eastAsia"/>
        </w:rPr>
        <w:t>CCTACGGGGGGCTGCAGTAACGAATCTTCCCCAATGCACGAAAGTGTGAGGGAGCGACGCCGCGTGGAGGACGAAGTCCTTCGGGATGTAAACTCCTGTCAGGGGTTACCAAGTTCTGAGGAGCCCCAGAGGAAGTGGCGGCTAACTCTGTGCCAGCAGCCGCGGTAAGACAGAGGCCACAAGCGTTAGGCGGAATCACTGGGCTTAAAGCGCGTGTAGGCGGATATCTAAGTGCCTTGTGAAATCCCACGGCTCACCCGTGGAACTGCTTGGTATACTGGGTGTCTTGAGCCACTTAGGGGCTACCGGAACAAATGGTGGAGCGGTGAAATGCGTAGATATCCGGAAGAACACCGGAGGCGAAGGCGGCCAGCTGGGCATGATCTGACGCTGAGGCGCGAAGGCGTGGGGAGCGAACAGGATTAGATACCCCGGTAGTCC</w:t>
      </w:r>
    </w:p>
    <w:p w14:paraId="7A8C5F39">
      <w:pPr>
        <w:rPr>
          <w:rFonts w:hint="eastAsia"/>
        </w:rPr>
      </w:pPr>
      <w:r>
        <w:rPr>
          <w:rFonts w:hint="eastAsia"/>
        </w:rPr>
        <w:t>&gt;OTU008096</w:t>
      </w:r>
    </w:p>
    <w:p w14:paraId="2F903C7F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TCTTCGGATTGTAAACCTCTTTCGACAGGGAAGAAGCCACCTCTCAAGGTGGTGACGGTACCTGTAGAAGAAGCCCCGGCTAACTCTGTGCCAGCAGCCGCGGTAATACGGAGGGGGCTAGCGTTGTTCGGAATTACTGGGCGTAAAGCGCACGTAGGCGGCGCGGTAAGTCAGATGTGAAATCCCGGGGCTCAACCCCGGAACTGCATCCGATACTGCCGTGCTAGAGGATTGGAGAGGTAGCTGGAATTCTTGGTGTAGCAGTGAAATGCGTGGAGATCAAGAGGAACACTCGTGGCGAAAGCGAGCTACTGGACAATATCTGACGCTGAGGCTCGAAGGCCAGGGTAGCGAAAGGGATTAGATACCCGAGTAGTCC</w:t>
      </w:r>
    </w:p>
    <w:p w14:paraId="64DA313B">
      <w:pPr>
        <w:rPr>
          <w:rFonts w:hint="eastAsia"/>
        </w:rPr>
      </w:pPr>
      <w:r>
        <w:rPr>
          <w:rFonts w:hint="eastAsia"/>
        </w:rPr>
        <w:t>&gt;OTU008097</w:t>
      </w:r>
    </w:p>
    <w:p w14:paraId="578C61E2">
      <w:pPr>
        <w:rPr>
          <w:rFonts w:hint="eastAsia"/>
        </w:rPr>
      </w:pPr>
      <w:r>
        <w:rPr>
          <w:rFonts w:hint="eastAsia"/>
        </w:rPr>
        <w:t>CCTACGGGAGGCTGCAGTGGGGAATATTGGACAATGGGCGCAAGCCTGATCCAGCCATGCCGCGTGAGTGAAGAAGGCCTTCGGGTTGTAAACCGCTTTCAGGAGGGACGAAGCCACTCGGGTTAATAGCCCAGAGGGTGACGGTACCTCCAGAAGAAGCCCCGGCTAACTACGTGCCAGCAGCCGCGGTAAAACGTAGGAGGCGAGCGTTATCCGGAGTTACTGGGCGTAAAGCGCGTGTAGGCGGCGAGGTAAGTTGGGTGTGAAATCTCCTGGCTCAACTGGGAGAGGCCGCTCAAAACTGCCTGGCTCGAGGACGGTAGAGGAAGGTGGAATTCCCGGTGTAGTGGTGAAATGCGCAGATATCAGGAAGAACACCGATGGCGAAAGCAGCTCTCTGGGACGGTACTGACGCTGAGGCGCGAAAGCGTGGGGAGCGAACAGGATTAGATACCCCAGTAGTCC</w:t>
      </w:r>
    </w:p>
    <w:p w14:paraId="7EB6D331">
      <w:pPr>
        <w:rPr>
          <w:rFonts w:hint="eastAsia"/>
        </w:rPr>
      </w:pPr>
      <w:r>
        <w:rPr>
          <w:rFonts w:hint="eastAsia"/>
        </w:rPr>
        <w:t>&gt;OTU008098</w:t>
      </w:r>
    </w:p>
    <w:p w14:paraId="6FA45084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CCTCTTTCAGCGGGGACGAAGCCGCAAGGTGACGGTACCCGCAGAAGAAGCGCCGGCCAACTACGTGCCAGCAGCCGCGGTAAGACGTAGGGCGCGAGCGTTGTCCGGATTTATTGGGCGTAAAGGGTGCGTAGGTGGTTGGGAAAGTCTGATGTGAAAGCCCCGGGCTCAACCCGGGAATGGCATCGGAAACTACCTGGCTGGAGGGTTGGAGGGGGGACTGGAATTCCCGGTGTAGCAGTGAAATGCGTAGATATCGGGAGGAATACCGATGGCGAAGGCAGGTCTCTGGGCTGACACTGACGCTCATGCACGAAAGCGTGGGGAGCAAACAGGATTAGATACCCGTGTAGTCC</w:t>
      </w:r>
    </w:p>
    <w:p w14:paraId="49B8492F">
      <w:pPr>
        <w:rPr>
          <w:rFonts w:hint="eastAsia"/>
        </w:rPr>
      </w:pPr>
      <w:r>
        <w:rPr>
          <w:rFonts w:hint="eastAsia"/>
        </w:rPr>
        <w:t>&gt;OTU008099</w:t>
      </w:r>
    </w:p>
    <w:p w14:paraId="21D00A2D">
      <w:pPr>
        <w:rPr>
          <w:rFonts w:hint="eastAsia"/>
        </w:rPr>
      </w:pPr>
      <w:r>
        <w:rPr>
          <w:rFonts w:hint="eastAsia"/>
        </w:rPr>
        <w:t>CCTACGGGGGGCTGCAGTAGGGAATCTTGCACAATGGGCGAAAGCCTGATGCAGCGATGCCGCGTGAGGGATGAAGGCCTTCGGGTCGTAAACCTCTTTCAGTAGGGAAGAAGCCACGGGTCACCGTGGTGACGGTACCTGCAGAAGAAGCCCCGGCTAACTACGTGCCAGCAGCCGCGGTAAAACGTAGGGGGCAAGCGTTGTCCGGAATTATTGGGCGTAAAGCGCGTGTAGGCGGCATTGCAAGTCGGGTGTGAAAGCCCTCGGCTCAACCGAGGAAGTGCGCCCGAAACTGCAGTGCTTGAGTACCGGAGAGGGTGACGGAATTCCCCAAGTAGAGGTGAAATTCGTAGATATGGGGAGGAACACCGGTGGCGAAGGCGGTCACCTGGACGGATACTGACGCTGAGACGCGAAAGCGTGGGGAGCAAACAGGATTAGATACCCTTGTAGTCC</w:t>
      </w:r>
    </w:p>
    <w:p w14:paraId="3CCADD28">
      <w:pPr>
        <w:rPr>
          <w:rFonts w:hint="eastAsia"/>
        </w:rPr>
      </w:pPr>
      <w:r>
        <w:rPr>
          <w:rFonts w:hint="eastAsia"/>
        </w:rPr>
        <w:t>&gt;OTU008100</w:t>
      </w:r>
    </w:p>
    <w:p w14:paraId="581B596D">
      <w:pPr>
        <w:rPr>
          <w:rFonts w:hint="eastAsia"/>
        </w:rPr>
      </w:pPr>
      <w:r>
        <w:rPr>
          <w:rFonts w:hint="eastAsia"/>
        </w:rPr>
        <w:t>CCTACGGGGGGCTGCAGTCGGGAATCTTGCGCAATGGGCGAAAGCCTGACGCAGCAACACCGTGTGAGTGACGAAGGCCCTAGGGTCGTAAAGCTCTGTTGTTGGGGACGAAGGGTTAGGGGTTAATAGCCCCGAGCCTGACGGTACCCTTCGAGGAAGCCCCGGCTAACTACGTGCCAGCAGCCGCGGTAATACGTAGGATGCAAGCGTTGTCCGGAATTATTGGGCGTAAAGAGTACGTAGGCGGTTTGTTAAGTCAGGGGTTAAAGACTGAGGCTCAACCTCAGGAGTGCCTTTGATACTGGCGAGCTTGAGGACGGCAGAGGAAAGTGGAATTCCCAGTGTAGCGGTGAAATGCGTAGAGATCCGGAGGAACACCAGTGGCGAAGGCGACCCGCTGGGTCACACCTGACACTGAGACGCGACAGCATGGGGAGCGAACGGGATTAGATACCCTTGTAGTCC</w:t>
      </w:r>
    </w:p>
    <w:p w14:paraId="79C4990D">
      <w:pPr>
        <w:rPr>
          <w:rFonts w:hint="eastAsia"/>
        </w:rPr>
      </w:pPr>
      <w:r>
        <w:rPr>
          <w:rFonts w:hint="eastAsia"/>
        </w:rPr>
        <w:t>&gt;OTU008101</w:t>
      </w:r>
    </w:p>
    <w:p w14:paraId="488D8697">
      <w:pPr>
        <w:rPr>
          <w:rFonts w:hint="eastAsia"/>
        </w:rPr>
      </w:pPr>
      <w:r>
        <w:rPr>
          <w:rFonts w:hint="eastAsia"/>
        </w:rPr>
        <w:t>CCTACGGGAGGCTGCAGTGGGGAATATTGCGCAATGGCCGCAAGCCTGATCCAGCCATTCCGCGTGCAGGATGAAGGCCCTCGGGTTGTAAACTGCTTTTGTACGGAACGAAACGCGCTGTGTTAATACCACGGCGTAATGACGGTACCGTAAGAATAAGCACCGGCTAACTACGTGCCAGCAGCCGCGGTAATACGTAGGATCCGAGCGTTATCCGAATTCACTGGGCGTAAAGCGCGTGCAGGCGGCGAGGTAAGTTGGGTGTGAAATCTCCGAGCTTAACTCGGAAACTGCCATGGATACTATTTGTCTTGAATACTGTGAAGGTGAGCGGAATATGTCATGTAGCGGTGAAATGCTTAGATATGACATAGAACACCAATTGCGAAGGCAGCTCACTGCACAGTGATTGACGCTGAGGCACGAAAGCGTGGGGATCAAACAGGATTAGATACCCGTGTAGTCC</w:t>
      </w:r>
    </w:p>
    <w:p w14:paraId="1B1061F0">
      <w:pPr>
        <w:rPr>
          <w:rFonts w:hint="eastAsia"/>
        </w:rPr>
      </w:pPr>
      <w:r>
        <w:rPr>
          <w:rFonts w:hint="eastAsia"/>
        </w:rPr>
        <w:t>&gt;OTU008102</w:t>
      </w:r>
    </w:p>
    <w:p w14:paraId="28141EFC">
      <w:pPr>
        <w:rPr>
          <w:rFonts w:hint="eastAsia"/>
        </w:rPr>
      </w:pPr>
      <w:r>
        <w:rPr>
          <w:rFonts w:hint="eastAsia"/>
        </w:rPr>
        <w:t>CCTACGGGTGGCAGCAGTGGGGAATTTTGGACAATGGGCGCAAGCCTGATCCAGCAATGCCGCGTGCAGGATGAAGGCCTTCGGGTTGTAAACTGCTTTTGTACGGAACGAAACGGCTCTCTCTAATACAGGGGGCTAATGACGGTACCGTAAGAATAAGCACCGGCTAACTACGTGCCAGCAGCCGCGGTAATACGTAGGGTGCGAGCGTTAATCGGAATTACTGGGCGTAAAGCGTGCGTAGACGGTTATTTAAGTCGGGTGTGAAAGCCCCGGGCTCAACCTGGGAATTGCATTCGAGACTGAATAGCTAGGGTACGGTAGAGGGAAGTGGAATTTCCTGTGTAGCGGTGAAATGCGTAGAGATCGGGAAGAACACCGGTGGCGAAGGCGGCCCGCTGGGCCGGATCCGACGCTGAGGCGCGAAAGCGTGGGGAGCAAACAGGATTAGATACCCCAGTAGTCC</w:t>
      </w:r>
    </w:p>
    <w:p w14:paraId="237DD0F7">
      <w:pPr>
        <w:rPr>
          <w:rFonts w:hint="eastAsia"/>
        </w:rPr>
      </w:pPr>
      <w:r>
        <w:rPr>
          <w:rFonts w:hint="eastAsia"/>
        </w:rPr>
        <w:t>&gt;OTU008103</w:t>
      </w:r>
    </w:p>
    <w:p w14:paraId="6F46AA02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TGTGCCAGCAGCCGCGGTAATACAGAGGGTGCGAGCGTTGTTCGGAATTATTGGGCGTAAAGCGCGTGTAGGCGGCCCTCTAAGTCAGACGTGAAATCCCTCGGCTCAACCGGGGAACTGCGTCTGAGACTGGAAGGCTTGAATTCGGGAGAGGGATGTGGAATTCCAGGTGTAGCGGTGAAATGCGTAGATATCTGGAGGAACACCGGTGGCGAAGGCGGCATCCTGGACCGATATTGACGCTGATGCGCGAAAGCCAGGGGAGCAAACAGGATTAGATACCCCTGTAGTCC</w:t>
      </w:r>
    </w:p>
    <w:p w14:paraId="3FB28427">
      <w:pPr>
        <w:rPr>
          <w:rFonts w:hint="eastAsia"/>
        </w:rPr>
      </w:pPr>
      <w:r>
        <w:rPr>
          <w:rFonts w:hint="eastAsia"/>
        </w:rPr>
        <w:t>&gt;OTU008104</w:t>
      </w:r>
    </w:p>
    <w:p w14:paraId="5C5A80AE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AGGGTTGTAAAGCTCTTTTGGCGGGGACGATGATGACGGTACCCGCAGAATAAGCCCCGGCTAACTTCGTGCCAGCAGCCGCGGTAATACGAAGGGGGCGAGCGTTGTTCGGAATTACTGGGCGTAAAGCGTGCGTAGGTGGTTTGTTAAGTCTGATGTGAAAACCCGGGGCTCAACCCCGCGGAATGCATACGATACTGGCAGACTAGAGACCAGTAGAGGCTAGCGGAATTCCTGGTGTAGCGGTGGAATGCGTAGATATCAGGAAGAACATCAGTGGCGAAAGCGACTTCCTGGACCAATACTGACGCTCATGTGCGAAAGCGTGGGGAGCAAACAGGATTAGATACCCCGGTAGTCC</w:t>
      </w:r>
    </w:p>
    <w:p w14:paraId="589F2CF8">
      <w:pPr>
        <w:rPr>
          <w:rFonts w:hint="eastAsia"/>
        </w:rPr>
      </w:pPr>
      <w:r>
        <w:rPr>
          <w:rFonts w:hint="eastAsia"/>
        </w:rPr>
        <w:t>&gt;OTU008105</w:t>
      </w:r>
    </w:p>
    <w:p w14:paraId="6EF39C84">
      <w:pPr>
        <w:rPr>
          <w:rFonts w:hint="eastAsia"/>
        </w:rPr>
      </w:pPr>
      <w:r>
        <w:rPr>
          <w:rFonts w:hint="eastAsia"/>
        </w:rPr>
        <w:t>CCTACGGGAGGCAGCAGTGAGGGATATTGCGCAATGGGCGAAAGCCTGACGCAGCGACGCCGCGTGGGTGATGAAGGTCTTCGGATCGTAAAACCCTTTTCTGCGTGACGATGATGACGGTAGCGCAGGAATAAGTGTCGGCTAACTACGTGCCAGCAGCCGCGGTAAGACGAAGGGGGCTAGCGTTGTTCGGAATTACTGGGCGTAAAGGGCGCGTAGGCGGTCTTGTTAGTCAGGCGTGAAAGCCCTGGGCTCAACCCTGAGACGCCATCCGATACTGCGCTGACTTGAATCCAGTAGGGGAGTGTGGAATTCCTGGTGTAGCGGTGAAATGCGCAGATATCAGGAGGAACACCTATGGCGAAGGCGGCGATCTGGGTCGATACTGACGCTGAGGTGCGAAAGCGTGGGGAGCAAACAGGATTAGATACCCTGGTAGTCC</w:t>
      </w:r>
    </w:p>
    <w:p w14:paraId="55C7171F">
      <w:pPr>
        <w:rPr>
          <w:rFonts w:hint="eastAsia"/>
        </w:rPr>
      </w:pPr>
      <w:r>
        <w:rPr>
          <w:rFonts w:hint="eastAsia"/>
        </w:rPr>
        <w:t>&gt;OTU008106</w:t>
      </w:r>
    </w:p>
    <w:p w14:paraId="07A23CF1">
      <w:pPr>
        <w:rPr>
          <w:rFonts w:hint="eastAsia"/>
        </w:rPr>
      </w:pPr>
      <w:r>
        <w:rPr>
          <w:rFonts w:hint="eastAsia"/>
        </w:rPr>
        <w:t>CCTACGGGTGGCAGCAGTGAGGAATATTGGTCAATGGACGCAAGTCTGAACCAGCCATGCCGCGTGCAGGAAGACGGCTCTATGAGTTGTAAACTGCTTTTGTATTAGGGTAAACTCAGGTACGTGTACCTGACTGAAAGTATAATACGAATAAGGATCGGCTAACTCCGTGCCAGCAGCCGCGGTAATACGGAGGATCCAAGCGTTATCCGGATTTATTGGGTTTAAAGGGTGCGTAGGCTGTGAGGTAAGTCAGCGGTGAAATGCCCCCGCTCAACGGGGTGAAGTGCCATTGATACTGCCTTGCTGGAATGCGGATGCCGTGGGAGGAATGTGTGGTGTAGCGGTGAAATGCATAGATATCACACAGAACACCGATTGCGAAGGCATCTCACGAATCCGCGATTGACGCTGATGCACGAAAGCGTGGGTATCAAACAGGATTAGATACCCCGGTAGTCC</w:t>
      </w:r>
    </w:p>
    <w:p w14:paraId="52BE088D">
      <w:pPr>
        <w:rPr>
          <w:rFonts w:hint="eastAsia"/>
        </w:rPr>
      </w:pPr>
      <w:r>
        <w:rPr>
          <w:rFonts w:hint="eastAsia"/>
        </w:rPr>
        <w:t>&gt;OTU008107</w:t>
      </w:r>
    </w:p>
    <w:p w14:paraId="30BD748B">
      <w:pPr>
        <w:rPr>
          <w:rFonts w:hint="eastAsia"/>
        </w:rPr>
      </w:pPr>
      <w:r>
        <w:rPr>
          <w:rFonts w:hint="eastAsia"/>
        </w:rPr>
        <w:t>CCTACGGGGGGCAGCAGTGGGGAATATTGCGCAATGGGCGAAAGCCTGACGCAGCGACGCCGCGTGAGGGATGACGGCCTTCGGGTTGTAAACCTCTTTCGGCAGGGACGAAGCGAAAGTGACGGTACCTGCAGAAGAAGCACCGGCTAACTACGTGCCAGCAGCCGCGGTAATACGTAGGGGGCGAGCGTTGTCCGGAATCATTGGGCGTAAAGAGCGTGTAGGCGGTCCGGTAAGTCGGCTGTGAAAGTCCAGGGCTCAACTCTGGGATGCCGGTCGATACTGCCGGACTAGAGTTCGGAAGAGGCGGGTGGAATTCCGGGTGTAGCGGTGGAATGCGTAGAGATCCGGAAGAACACCGGTGGCGAAGGCGGCCCGCTGGGCTGTGGCTGACGCTGAGGCGCGACAGCGTGGGGAGCAAACAGGATTAGATACCCCTGTAGTCC</w:t>
      </w:r>
    </w:p>
    <w:p w14:paraId="3473ED64">
      <w:pPr>
        <w:rPr>
          <w:rFonts w:hint="eastAsia"/>
        </w:rPr>
      </w:pPr>
      <w:r>
        <w:rPr>
          <w:rFonts w:hint="eastAsia"/>
        </w:rPr>
        <w:t>&gt;OTU008108</w:t>
      </w:r>
    </w:p>
    <w:p w14:paraId="7BDBBA24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GGAGGGGGCTAGCGTTGTTCGGAATTACTGGGCGTAAAGCGCGCGTAGGCGGTTCGATAAGTCGGGTGTGAAACCTCCAGGCTCAACCTGGAGACGCCACCCGATACTGTCGTGACTAGAGTCCAGTAGGGGAGCGTGGAATTCCTGGTGTAGCGGTGAAATGCGCAGATATCAGGAGGAACACCGGTGGCGAAGGCGGTTCTCTGGGAATGTCCTGACGCTGAGGAGCGAAAGTGTGGGGAGCGAACAGGATTAGATACCCCAGTAGTCC</w:t>
      </w:r>
    </w:p>
    <w:p w14:paraId="4DA91927">
      <w:pPr>
        <w:rPr>
          <w:rFonts w:hint="eastAsia"/>
        </w:rPr>
      </w:pPr>
      <w:r>
        <w:rPr>
          <w:rFonts w:hint="eastAsia"/>
        </w:rPr>
        <w:t>&gt;OTU008109</w:t>
      </w:r>
    </w:p>
    <w:p w14:paraId="5A763721">
      <w:pPr>
        <w:rPr>
          <w:rFonts w:hint="eastAsia"/>
        </w:rPr>
      </w:pPr>
      <w:r>
        <w:rPr>
          <w:rFonts w:hint="eastAsia"/>
        </w:rPr>
        <w:t>CCTACGGGGGGCAGCAGTGGGGAATTGTTCACAATGGGCGCAAGCCTGATGACGCAACGCCGCGTGGAGGATGAAGGTCTTCGGATTGTAAACTCCTGTTGCTCGGGACGAAATGCTCCAACCTAATACGTTGGAGTTTGACGGTACCGAGTGAGGAAGCCCCGGCTAACTCTGTGCCAGCAGCCGCGGTAATACGGAGGGTGCAAGCGTTATCCGGATTTACTGGGTTTAAAGGGTGCGTAGGCGGATTTGTAAGTCAGTGGTGAAAGCCTGGAGCTTAACTCCGGAATTGCCATTGATACTGCTTATCTTGAGTACAGTTGAGGTGGGCGGAATGTGTCATGTAGCGGTGAAATGCTTAGATATGACCCAGAACACCAATTGCGAAGGCAGCTCGCTAAACCATAACTGACGCTGATGCACGAAAGCGTGGGGAGCAAACAGGATTAGATACCCCTGTAGTCC</w:t>
      </w:r>
    </w:p>
    <w:p w14:paraId="407AE955">
      <w:pPr>
        <w:rPr>
          <w:rFonts w:hint="eastAsia"/>
        </w:rPr>
      </w:pPr>
      <w:r>
        <w:rPr>
          <w:rFonts w:hint="eastAsia"/>
        </w:rPr>
        <w:t>&gt;OTU008110</w:t>
      </w:r>
    </w:p>
    <w:p w14:paraId="40E2539E">
      <w:pPr>
        <w:rPr>
          <w:rFonts w:hint="eastAsia"/>
        </w:rPr>
      </w:pPr>
      <w:r>
        <w:rPr>
          <w:rFonts w:hint="eastAsia"/>
        </w:rPr>
        <w:t>CCTACGGGAGGCTGCAGTCGGGAATTTTGCGCAATGGACGAAAGTCTGACGCAGCAACGCCGCGTGAGGGATGACGGCCTTCGGGTTGTAAACCTCTTTTGTCAGGGACGATGATGACGGTACCTGACGAATAAGCCACGGCTAACTACGTGCCAGCAGCCGCGGTAATACGTAGGTGGCAAGCGTTGTCCGGATTTACTGGGCGTAAAGAGCGCGCAGGCGGTTTGTCGCGTCTGCTGTGAAAGACCGGGGCTCAACTCCGGTTCTGCAGTGGGTACGGGCAGACTAGAGTGCAGTAGGGGAGACTGGAATTCCTGGTGTAGCGGTGAAATGCGCAGATATCAGGAGGAACACCGATGGCGAAGGCGGCCCACTGGATCGGTACTGACGCTGAGGTGCGAAAGCGTGGGGAGCAAACAGGATTAGATACCCGAGTAGTCC</w:t>
      </w:r>
    </w:p>
    <w:p w14:paraId="64E56A5A">
      <w:pPr>
        <w:rPr>
          <w:rFonts w:hint="eastAsia"/>
        </w:rPr>
      </w:pPr>
      <w:r>
        <w:rPr>
          <w:rFonts w:hint="eastAsia"/>
        </w:rPr>
        <w:t>&gt;OTU008111</w:t>
      </w:r>
    </w:p>
    <w:p w14:paraId="28B0BA04">
      <w:pPr>
        <w:rPr>
          <w:rFonts w:hint="eastAsia"/>
        </w:rPr>
      </w:pPr>
      <w:r>
        <w:rPr>
          <w:rFonts w:hint="eastAsia"/>
        </w:rPr>
        <w:t>CCTACGGGAGGCTGCAGTCGCGAATCATTCACAATGGACGCAAGTCTGATGATGCCACGCCGCGTGCGGGATGAAGGCCCTTTGGGTTGTAAACCGCTGTCAAGGGAGGGGAAACGCTTGGTGTTAACAGCGCCAAGTTTGACTGCTCCCTAAAGGAAGCCCCGGCAAAACATGTGCCAGCAGCCGCGGTAATACATGTGGGGCAAGCGTTGTTCGGAATCACTGGGCGTAAAGGGCGCGTAGGCGGCTTCTTAAGCGTGTGGTGAAAGCGCGGGGCTCAACCCCGCGTCGGCCATGCGAACTGGGGAGCTGGAGCACGTCAGAGGCAGGCGGAATTCCGGGTGTAGCGGTGGAATGCGTAGAGATCCGGAAGAACACCGGTGGCGAAGGCGGCCTGCTGGGACGTGGCTGACGCTGAGGCGCGACAGCGTGGGGAGCAAACAGGATTAGATACCCCAGTAGTCC</w:t>
      </w:r>
    </w:p>
    <w:p w14:paraId="3D357945">
      <w:pPr>
        <w:rPr>
          <w:rFonts w:hint="eastAsia"/>
        </w:rPr>
      </w:pPr>
      <w:r>
        <w:rPr>
          <w:rFonts w:hint="eastAsia"/>
        </w:rPr>
        <w:t>&gt;OTU008112</w:t>
      </w:r>
    </w:p>
    <w:p w14:paraId="65996DFA">
      <w:pPr>
        <w:rPr>
          <w:rFonts w:hint="eastAsia"/>
        </w:rPr>
      </w:pPr>
      <w:r>
        <w:rPr>
          <w:rFonts w:hint="eastAsia"/>
        </w:rPr>
        <w:t>CCTACGGGAGGCAGCAGTGGGGAATCTTGCGCAATGGGCGAAAGCCTGACGCAGCAACGCCGCGTGAGGGAAGAAGGTCTTCGGATTGTAAACCTCTGTCCTTGGGGACGAAATAATGACGGTACCCAAGGAGGAAGCTCCGGCTAACTCTGTGCCAGCAGCCGCGGTAATACAGAGGGTGCGAGCGTTGTCCGGAATCACTGGGCGTAAAGCGCGCGTAGGCGGACCTGCAAGTCGGGGGTGAAAGCCCGAGGCTCAACCTCGGAACTGCCTTCGATACTATCTGTCTTGAATACCGTGGAGGTGAGCGGAATATGTCATGTAGCGGTGAAATGCTTAGATATGACATAGAACACCGATTGCGAAGGCAGCTCACTACACGAATATTGACTCTGAGGCACGAAAGCGTGGGGATCAAACAGGATTAGATACCCGTGTAGTCC</w:t>
      </w:r>
    </w:p>
    <w:p w14:paraId="68D72E20">
      <w:pPr>
        <w:rPr>
          <w:rFonts w:hint="eastAsia"/>
        </w:rPr>
      </w:pPr>
      <w:r>
        <w:rPr>
          <w:rFonts w:hint="eastAsia"/>
        </w:rPr>
        <w:t>&gt;OTU008113</w:t>
      </w:r>
    </w:p>
    <w:p w14:paraId="6F1BBCB5">
      <w:pPr>
        <w:rPr>
          <w:rFonts w:hint="eastAsia"/>
        </w:rPr>
      </w:pPr>
      <w:r>
        <w:rPr>
          <w:rFonts w:hint="eastAsia"/>
        </w:rPr>
        <w:t>CCTACGGGAGGCTGCAGTAACGAATCTTCCGCAATGCACGAAAGTGTGACGGAGCGACGCCGCGTGTGGGACGAAGTCCTTCGGGATGTAAACCACTGTCAGGGGTTACCAAGTTCTGAGGAAATCCCTGAGGAAGCACGGGCTAAGTTCGTGCCAGCAGCCGCGGTAAGACGAACCGTGCAAACGTTATTCGGAATCATTGGGCTTAAAGGGCGCGTAGGCGGCTTTGTAAGTTGAAGGTGAAATACCAGCGGCTCAACCGTGGAATGGCCTTCGAAACTGCAATGGCTTGAGGGAGCTAGGGGCATGTGGAACTTCCGGTGGAGCGGTGAAATGTGTTGATATCGGAGGGAACGCCAGTGGCGAAAGCGGCATGCTGGAGCTTTTTCTGACGCTGAGGCGCGAAAGCCAGGGGAGCGAACGGGATTAGATACCCGAGTAGTCC</w:t>
      </w:r>
    </w:p>
    <w:p w14:paraId="716992DA">
      <w:pPr>
        <w:rPr>
          <w:rFonts w:hint="eastAsia"/>
        </w:rPr>
      </w:pPr>
      <w:r>
        <w:rPr>
          <w:rFonts w:hint="eastAsia"/>
        </w:rPr>
        <w:t>&gt;OTU008114</w:t>
      </w:r>
    </w:p>
    <w:p w14:paraId="21E1025F">
      <w:pPr>
        <w:rPr>
          <w:rFonts w:hint="eastAsia"/>
        </w:rPr>
      </w:pPr>
      <w:r>
        <w:rPr>
          <w:rFonts w:hint="eastAsia"/>
        </w:rPr>
        <w:t>CCTACGGGCGGCTGCAGTGGGGAATTTTCCGCAATGGGCGCAAGCCTGACGGAGCAAGACCGCGTGAGGGAGGAAGGCCCAAGCGGTTGTAAACCTCTTTTCTCAGGGAAGAAGAAAGTGACGGTACCTGAGGAATCAGCCTCGGCTAACTCCGTGCCAGCAGCCGCGGTAATACGGAGGAGGCAAGCGTTATCCGGAATTATTGGGTTTAAAGGGTGCGTAGGCGGCTTATTAAGTCAGGGGTGAAAGACGGTGGCTCAACCATCGCAGTGCCTTTGATACTGATGAGCTTGAATACACTTGAGGTAGGCGGAATGTGACAAGTAGCGGTGAAATGCATAGATATGTCACAGAACACCAATTGCGAAGGCAGCTTACTAAAGTGTGATTGACACTGAGGCACGAAAGCGTGGGGATCAAACAGGATTAGATACCCGTGTAGTCC</w:t>
      </w:r>
    </w:p>
    <w:p w14:paraId="3131DD98">
      <w:pPr>
        <w:rPr>
          <w:rFonts w:hint="eastAsia"/>
        </w:rPr>
      </w:pPr>
      <w:r>
        <w:rPr>
          <w:rFonts w:hint="eastAsia"/>
        </w:rPr>
        <w:t>&gt;OTU008115</w:t>
      </w:r>
    </w:p>
    <w:p w14:paraId="4F3329ED">
      <w:pPr>
        <w:rPr>
          <w:rFonts w:hint="eastAsia"/>
        </w:rPr>
      </w:pPr>
      <w:r>
        <w:rPr>
          <w:rFonts w:hint="eastAsia"/>
        </w:rPr>
        <w:t>CCTACGGGAGGCAGCAGTGGGGAATATTGGACAATGGGCGCAAGCCTGATCCAGCAATGCCGCGTGAGTGATGAAGGCCTTAGGGTTGTAAAGCTCTTTTGCCAGGGAAGATGATGACGGTACCTGGAGAATAAGCCCCGGCTAACTTCGTGCCAGCAGCCGCGGTAATACAGAGGGTGCGAGCGTTAATCGGAGTTACTGGGCGTAAAGGGCGCGTAGGCGGTTTAGCGAGTGTGATGTGAAAGCCCCGGGCTTAACCTGGGAAGTGCATCGCAAACGGCTAGACTAGAGTAGATGAGAGGGTGATGGAATTTCCGGTGTAGCGGTGAAATGCGTAGAGATCGGAAGGAACGTCGATGGCGAAGGCAGTCACCTGGCATCATACTGACGCTGAGGCGCGAAAGCGTGGGGAGCAAACAGGATTAGATACCCTAGTAGTCC</w:t>
      </w:r>
    </w:p>
    <w:p w14:paraId="4A0D1665">
      <w:pPr>
        <w:rPr>
          <w:rFonts w:hint="eastAsia"/>
        </w:rPr>
      </w:pPr>
      <w:r>
        <w:rPr>
          <w:rFonts w:hint="eastAsia"/>
        </w:rPr>
        <w:t>&gt;OTU008116</w:t>
      </w:r>
    </w:p>
    <w:p w14:paraId="50FDD191">
      <w:pPr>
        <w:rPr>
          <w:rFonts w:hint="eastAsia"/>
        </w:rPr>
      </w:pPr>
      <w:r>
        <w:rPr>
          <w:rFonts w:hint="eastAsia"/>
        </w:rPr>
        <w:t>CCTACGGGGGGCTGCAGTGGGGAATCTTGCGCAATGGGAGCAATCCTGACGCAGCGACGCCGCGTGTGGGAGGACGCCCTTCGGGGTGTAAACCACTGTTGCCCGGGACGAAAGTGGTCTTGCGAGGCCATTGACGGTACCGGGTGAGGAAGCGCCGGCTAACTCCGTGCCAGCAGCCGCGGTAATACGGAGGGCGCGAGCGTTGCTCGGAATCACTGGGCGTAAAGCGCACGTAGGCGGATCATTAAGTCGGGGGTGAAATCCTGGAGCTCAACTCCAGAACTGCCTTCGATACTGAAGATCTCGAGTCCGGGAGAGGTGAGTGGAACTCCGAGTGTAGAGGTGAAATGCGCAGATATCAGGAGGAACACCGGTGGCGAAGGCGGCATCCTGGACCGGCATTGACGCTGAGGCGCGAAAGCCAGGGGAGCAAACGGGATTAGATACCCGTGTAGTCC</w:t>
      </w:r>
    </w:p>
    <w:p w14:paraId="32DCB60C">
      <w:pPr>
        <w:rPr>
          <w:rFonts w:hint="eastAsia"/>
        </w:rPr>
      </w:pPr>
      <w:r>
        <w:rPr>
          <w:rFonts w:hint="eastAsia"/>
        </w:rPr>
        <w:t>&gt;OTU008117</w:t>
      </w:r>
    </w:p>
    <w:p w14:paraId="55AE25E1">
      <w:pPr>
        <w:rPr>
          <w:rFonts w:hint="eastAsia"/>
        </w:rPr>
      </w:pPr>
      <w:r>
        <w:rPr>
          <w:rFonts w:hint="eastAsia"/>
        </w:rPr>
        <w:t>CCTACGGGGGGCTGCAGTTAGGAATATTCCACAATGGGCGCAAGCCTGATGGAGCAACGCCGCGTGGAGGATGAAGGCCTTCGGGTCGTAAACTTCTTTTCTATGCGAAGAATATGACGGTAACATAGGAATAAGGGTCTGCTAACTACGTGCCAGCAGCCGCGGTCATACGTAGGACCCAAGCGTTATCCGGATTGACTGGGCGTAAAGAGTTGCGTAGGCGGCTCGTTAAGCAGATAGTGAAATCACGTGGCTCAACCATTGTGGCTATTATCTGAACTGGCGAGCTCGAGAATGGTAGAGGTAGCTGGAATTTCTAGTGTAGGAGTGAAATCCGTAGATATTAGAAGGAACACCAATGGCGTAGGCAGGCTACTGGACCATTTCTGACGCTGAGGGACGAAAGCTAGGGGAGCGAACGGGATTAGATACCCGTGTAGTCC</w:t>
      </w:r>
    </w:p>
    <w:p w14:paraId="44348114">
      <w:pPr>
        <w:rPr>
          <w:rFonts w:hint="eastAsia"/>
        </w:rPr>
      </w:pPr>
      <w:r>
        <w:rPr>
          <w:rFonts w:hint="eastAsia"/>
        </w:rPr>
        <w:t>&gt;OTU008118</w:t>
      </w:r>
    </w:p>
    <w:p w14:paraId="73FEF3FF">
      <w:pPr>
        <w:rPr>
          <w:rFonts w:hint="eastAsia"/>
        </w:rPr>
      </w:pPr>
      <w:r>
        <w:rPr>
          <w:rFonts w:hint="eastAsia"/>
        </w:rPr>
        <w:t>CCTACGGGGGGCAGCAGTGGGGAATATTGGACAATGGGCGAAAGCCTGATCCAGCAACGCCGCGTGAGGGATGACGGCCTTCGGGTTGTAAACCTCTTTTCTCAGGGACGATGATGACGGTACCTGAGGAAGAAGCCACGGCTTACTACGTGCCAGCAGCCGCGGTAATACAGAGGGTGCAAGCGTTATTCGGAATCACTGGGCGTAAAGTGCACGTAGGTGGCTTGGTAAGTTAGACGTGAAATCCCTCGACTCAATCGAGGACCTGCATCTAATACTGCTAGGCTAGAGTGTAGGAGGGGAGAACGGAATTTCTGGTGTAGAGGTGAAATGCGCAGATATCAGGAGGAACACCGGTGGCGAAGGCGGGTCTCTGGGCAGTAACTGACGCTGAGGAGCGAAAGCGTGGGGAGCGAACAGGATTAGATACCCCAGTAGTCC</w:t>
      </w:r>
    </w:p>
    <w:p w14:paraId="51CF4B5D">
      <w:pPr>
        <w:rPr>
          <w:rFonts w:hint="eastAsia"/>
        </w:rPr>
      </w:pPr>
      <w:r>
        <w:rPr>
          <w:rFonts w:hint="eastAsia"/>
        </w:rPr>
        <w:t>&gt;OTU008119</w:t>
      </w:r>
    </w:p>
    <w:p w14:paraId="60007D82">
      <w:pPr>
        <w:rPr>
          <w:rFonts w:hint="eastAsia"/>
        </w:rPr>
      </w:pPr>
      <w:r>
        <w:rPr>
          <w:rFonts w:hint="eastAsia"/>
        </w:rPr>
        <w:t>CCTACGGGGGGCTGCAGTAAGGAATATTGGTCAATGGAGGCAACTCTGAACCAGCCATGCCGCGTGAAGGATGAAGGTCCTCTGGATTGTAAACTTCTTTTACAGGGGAAGAAACCACTTTTTTCCAAGAGTGTTGACGGTACCATAGGAATAAGCACCGGCTAACTACGTGCCAGCAGCCGCGGTAATACGTAGGGTGCAAGCGTTATCCGGATTCACTGGGTTTAAAGGGTGCGTAGGTGGGTTGGTAAGTCAGTGGTGAAATCTTTGGGCTTAACCGCAGGGCTGCCTTCTAGACTGTTAGGCTAGAGTGCTGTAGAGGAAGGTGGAATTTCCAGTGTAGCGGTGAAATGCGTAGATATTGGAAGGAACATCGGTGGCGAAGGCGACCTTCTGGACAGAGACTGACACTGAGGCACGAGAGCATGGGGAGCAAACAGGATTAGATACCCCAGTAGTCC</w:t>
      </w:r>
    </w:p>
    <w:p w14:paraId="069B9D44">
      <w:pPr>
        <w:rPr>
          <w:rFonts w:hint="eastAsia"/>
        </w:rPr>
      </w:pPr>
      <w:r>
        <w:rPr>
          <w:rFonts w:hint="eastAsia"/>
        </w:rPr>
        <w:t>&gt;OTU008120</w:t>
      </w:r>
    </w:p>
    <w:p w14:paraId="44BC5F07">
      <w:pPr>
        <w:rPr>
          <w:rFonts w:hint="eastAsia"/>
        </w:rPr>
      </w:pPr>
      <w:r>
        <w:rPr>
          <w:rFonts w:hint="eastAsia"/>
        </w:rPr>
        <w:t>CCTACGGGGGGCTGCAGTAGGGAATCTTCCACAATGGGCGAAAGCCTGATGGAGCAACGCCGCGTGAGCGAAGAAGGTCTTCGGATCGTAAAGCTCTGTTGTAAGGGAAGAACAAGTGCAGTAGTAACTGGCTGCACCTTGACGGTACCTTACTAGAAAGCCACGGCTAACTACGTGCCAGCAGCCGCGGTAATACGTAGGTGGCAAGCGTTGTCCGGAATTATTGGGCGTAAAGCGCGCGTAGGTGGCTTTGCAAGTCGATTGTGAAATCCCCGGGCTTAACCTGGGAACTGCAGTCGAGACTGCTTTGCTTGAGTATGGGAGAGGGAGGTGGAATTTCCGGTGTAGCGGTGAAATGCGTAGATATCTGGAGGAACACCGGTGGCGAAGGCGGCGTTCTGGACTGCAACTGACACTGATGAACGAAAGCCAGGGGAGCAAACGGGATTAGATACCCCAGTAGTCC</w:t>
      </w:r>
    </w:p>
    <w:p w14:paraId="2D3C3E69">
      <w:pPr>
        <w:rPr>
          <w:rFonts w:hint="eastAsia"/>
        </w:rPr>
      </w:pPr>
      <w:r>
        <w:rPr>
          <w:rFonts w:hint="eastAsia"/>
        </w:rPr>
        <w:t>&gt;OTU008121</w:t>
      </w:r>
    </w:p>
    <w:p w14:paraId="140D221E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CACCGGAGAAGATAATGACGGTACCCGCAGAAGAAGCCCCGGCTAACTCCGTGCCAGCAGCCGCGGTAATACGGAGGGGGCTAGCGTTGTTCGGAATTACTGGGCGTAAAGGGCGCGTAGGTGGCTTGGTAAGCGTGTGGTGAAAGTCCGGGGCTCAACCCCGGATCTGCCATTGAAACTGTTAGACTTGAGGACGAGAGAGGTGAGTGGAATTCCCAGTGTAGAGGTGAAATTCGTAGATATTCGCAAGAACACCAGTGGCGAAGGCGGCTCACTGGTCCATAACTGACGCTGAGGTGCGAAAGCGTGGGGAGCAAACAGGATTAGATACCCGGGTAGTCC</w:t>
      </w:r>
    </w:p>
    <w:p w14:paraId="1FC2DA94">
      <w:pPr>
        <w:rPr>
          <w:rFonts w:hint="eastAsia"/>
        </w:rPr>
      </w:pPr>
      <w:r>
        <w:rPr>
          <w:rFonts w:hint="eastAsia"/>
        </w:rPr>
        <w:t>&gt;OTU008122</w:t>
      </w:r>
    </w:p>
    <w:p w14:paraId="0DFECC61">
      <w:pPr>
        <w:rPr>
          <w:rFonts w:hint="eastAsia"/>
        </w:rPr>
      </w:pPr>
      <w:r>
        <w:rPr>
          <w:rFonts w:hint="eastAsia"/>
        </w:rPr>
        <w:t>CCTACGGGGGGCAGCAGTAAGGAATATTGGTCAATGGAGGCAACTCTGAACCAGCCATGCCGCGTGAAGGATGAAGGCCCTCTGGGTTGTAAACTTCTTTTCTTTGGGACGATAATGACGGTACCAGAGGAGGAAGCCACGGCTAACTACGTGCCAGCAGCCGCGGTAATACAGAGGGTGCGAGCGTTAATCGGAATTACTGGGCGTAAAGCGCGCGTAGGCGGTTCGCTAAGTCCTTTGTGAAAGCCCTGGGCTTAACCTGGGAACTGCAGGGGATACTGGCGGGCTAGAGTGTGGTAGAGGGTAGCGGAATTTCCGGTGTAGCAGTGAAATGCGTAGAGATCGGAAGGAACACCAGTGGCGAAGGCGGCTATCTGGACCAACACTGACGCTGAGGTGCGAAAGCGTGGGGAGCAAACAGGATTAGATACCCCTGTAGTCC</w:t>
      </w:r>
    </w:p>
    <w:p w14:paraId="7EAEF2FF">
      <w:pPr>
        <w:rPr>
          <w:rFonts w:hint="eastAsia"/>
        </w:rPr>
      </w:pPr>
      <w:r>
        <w:rPr>
          <w:rFonts w:hint="eastAsia"/>
        </w:rPr>
        <w:t>&gt;OTU008123</w:t>
      </w:r>
    </w:p>
    <w:p w14:paraId="1C12F994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TCCTTTCGTTGGTGAAGATAATGACGGTAACCAAAGAAGAAGCCCCGGCTAATTTCGTGCCAGCAGCCGCGGTAATACGAAAGGGGCTAGCGTTGTTCGGAATTACTGGGCGTAAAGCGCACGTAGGCGGTTCGATACGTCGGGTGTGAAAGCCCCCCGCTCAACGGGGGAGGGTCATTCGAAACGGTCGGACTGGAGGCAGGGAGAGGTCGGTGGAATTCCGGGTGTAGTGGTGAAATGCGTAGAGATCCGGAGGAACACCAGAGGCGAAGGCGGCCGACTGGACCTGACCTGACGCTGAGGCGCGAAGGCGTGGGGAGCGAACGGGATTAGATACCCCAGTAGTCC</w:t>
      </w:r>
    </w:p>
    <w:p w14:paraId="69D83DC8">
      <w:pPr>
        <w:rPr>
          <w:rFonts w:hint="eastAsia"/>
        </w:rPr>
      </w:pPr>
      <w:r>
        <w:rPr>
          <w:rFonts w:hint="eastAsia"/>
        </w:rPr>
        <w:t>&gt;OTU008124</w:t>
      </w:r>
    </w:p>
    <w:p w14:paraId="114479E0">
      <w:pPr>
        <w:rPr>
          <w:rFonts w:hint="eastAsia"/>
        </w:rPr>
      </w:pPr>
      <w:r>
        <w:rPr>
          <w:rFonts w:hint="eastAsia"/>
        </w:rPr>
        <w:t>CCTACGGGGGGCTGCAGTGGGGAATATTGGACAATGGGCGCAAGCCTGATCCAGCAACGCCGCGTGGGTGACGAAGGCCTTCGGGTCGTAAAGCCCTGTGGGGAGGGACGAAAACTTCATGGCCAACATCCATGAGGTATGACGGTACCTCCTTAGCAAGCACCGGCTAACCACGTGCCAGCAGCCGCGGTAATACGTGGGGTGCAAGCGTTGTTCGGAATTACTGGGCGTAAAGCGTGTGTAGGCGGCTCGTTAAGTCTGGTGTGAAATCCCTGAGCTTAACTCAGGAACTGCATCGGAAACTGGCGAGCTTGAGTCCGGGAGAGGGTAGTGGAATTCCTGGTGTAGAGGTGAAATTCGTAGATATCAGGAGGAACACCGGTGGCGAAGGCGGCTACCTGGACCGGTACTGACGCTGAGACACGAAAGCGTGGGGAGCAAACAGGATTAGATACCCCTGTAGTCC</w:t>
      </w:r>
    </w:p>
    <w:p w14:paraId="6464BB08">
      <w:pPr>
        <w:rPr>
          <w:rFonts w:hint="eastAsia"/>
        </w:rPr>
      </w:pPr>
      <w:r>
        <w:rPr>
          <w:rFonts w:hint="eastAsia"/>
        </w:rPr>
        <w:t>&gt;OTU008125</w:t>
      </w:r>
    </w:p>
    <w:p w14:paraId="35CFC1D5">
      <w:pPr>
        <w:rPr>
          <w:rFonts w:hint="eastAsia"/>
        </w:rPr>
      </w:pPr>
      <w:r>
        <w:rPr>
          <w:rFonts w:hint="eastAsia"/>
        </w:rPr>
        <w:t>CCTACGGGCGGCAGCAGTCGAGAATCTTCGGCAATGGGCGCAAGCCTGACCGAGCGACGCCGCGTGGAGGATGAAGGCCTTCGGGTTGTAAACTCCTGTCGAGGGGGAGAAAACACTGATCGATCCCTGGAGGAAGCACGGGCTAAGTTCGTGCCAGCAGCCGCGGTAAGACGAACCGTGCGAACGTTGTTCGGAATCACTGGGCTTAAAGGGCGCGTAGGCGGCCGACCAAGTCAGGGGTGAAATCTTTCGGCTTAACCGGAAAAGTGCCTTTGAGACTGGTCGGCTCGAGGAAGGTAGGGGCAGCGGGAACTGGTGGTGGAGCGGTGAAATGTGTTGATATCACTAGGAACGCCGGTGGCGAAAGCGCGCTGCTGGACCTTCTCTGACGCTGAGGCGCGAAAGCCAGGGGAGCAAACGGGATTAGATACCCCTGTAGTCC</w:t>
      </w:r>
    </w:p>
    <w:p w14:paraId="50E5E3F4">
      <w:pPr>
        <w:rPr>
          <w:rFonts w:hint="eastAsia"/>
        </w:rPr>
      </w:pPr>
      <w:r>
        <w:rPr>
          <w:rFonts w:hint="eastAsia"/>
        </w:rPr>
        <w:t>&gt;OTU008126</w:t>
      </w:r>
    </w:p>
    <w:p w14:paraId="55D00E05">
      <w:pPr>
        <w:rPr>
          <w:rFonts w:hint="eastAsia"/>
        </w:rPr>
      </w:pPr>
      <w:r>
        <w:rPr>
          <w:rFonts w:hint="eastAsia"/>
        </w:rPr>
        <w:t>CCTACGGGGGGCTGCAGTGGGGAATCTTGCGCAATGGGCGAAAGCCTGACGCAGCAACACCGTGTGAGCGACGAAGGCCTTCGGGTCGTAAAGCTCTGTTGTTGGGGACGAAGGGTTAGGGGTTAATAGCCCCGAGCCTGACGGTACCCTTCGAGGAAGCCCCGGCTAACTACGTGCCAGCAGCCGCGGTAATACGTAGGGGGCGAGCGTTGTCCGGATTTACTGGGCGTAGAGCGCGCGCAGGCGGCTCGCGACGTGCCGTGTGACAAGCGGGGGCTCAACCCCCGAGGGTCACGGTAGACGCGCGGGCTGGAGGCAGAGAGAGGGATGTGGAATGCCCGGTGGAGCGGTGAAATGCGTAGAGATCCGGAAGAACACCGGTGGCGAAGGCGGCCCGCTGGGCTGTGGCTGACGCTGAGGCGCGACAGCGTGGGGAGCAAACAGGATTAGATACCCCAGTAGTCC</w:t>
      </w:r>
    </w:p>
    <w:p w14:paraId="09193BD4">
      <w:pPr>
        <w:rPr>
          <w:rFonts w:hint="eastAsia"/>
        </w:rPr>
      </w:pPr>
      <w:r>
        <w:rPr>
          <w:rFonts w:hint="eastAsia"/>
        </w:rPr>
        <w:t>&gt;OTU008127</w:t>
      </w:r>
    </w:p>
    <w:p w14:paraId="3589ECA2">
      <w:pPr>
        <w:rPr>
          <w:rFonts w:hint="eastAsia"/>
        </w:rPr>
      </w:pPr>
      <w:r>
        <w:rPr>
          <w:rFonts w:hint="eastAsia"/>
        </w:rPr>
        <w:t>CCTACGGGTGGCTGCAGTAGGGAATATTGCACAATGGGCGAAAGCCTGACGCAGCAACGCCGCGTGTGTGATGAAGGTCTTCGGATCGTAAAGCACTGTCGCGAGGGACGAATAAGCCTTTGGCTAACATCCAGGGGCGATGACGGTACCTCGAGAGGAAGCACCGGCTAACTCTGTGCCAGCAGCCGCGGTAATACGTAGGCAGCAAGCGTTGTTCGGAGTTACTGGGCGTAAAGCGCACGTAGGCGGCTTTGTAAGTTAGAGGTGAAAGCCCGGAGCTCAACTCCGGAATTGCCTTTGAAACGGGATCGCTAGAGTCCGAGAGAGGATGGCGGAATTCCTAGTGTAGAGGTGAAATTCGTAGATATTAGGAAGAACACCGGTGGCGAAGGCGGCCATCTGGCTCGGTACTGACGCTCAGGCGCGAAAGCGTGGGGAGCAAACAGGATTAGATACCCGTGTAGTCC</w:t>
      </w:r>
    </w:p>
    <w:p w14:paraId="3E13D6ED">
      <w:pPr>
        <w:rPr>
          <w:rFonts w:hint="eastAsia"/>
        </w:rPr>
      </w:pPr>
      <w:r>
        <w:rPr>
          <w:rFonts w:hint="eastAsia"/>
        </w:rPr>
        <w:t>&gt;OTU008128</w:t>
      </w:r>
    </w:p>
    <w:p w14:paraId="100F9AAB">
      <w:pPr>
        <w:rPr>
          <w:rFonts w:hint="eastAsia"/>
        </w:rPr>
      </w:pPr>
      <w:r>
        <w:rPr>
          <w:rFonts w:hint="eastAsia"/>
        </w:rPr>
        <w:t>CCTACGGGTGGCAGCAGTGGGGAATCTTGCGCAATGCGCGAAAGCGTGACGCAGCAATGCCGCGTGAGGGAAGAAGGCCTTCGGGTTGTAAACCTCTTTCAGAGGGGACGAAGGGCCGGCCGCGAATAGCGAGCCGGTCTGACGGTACCCTCAGAAGAAGCCCCGGCTAACTACGTGCCAGCAGCCGCGGTAATACGTAGGGGGCAAGCGTTGTCCGGAATCATTGGGCGTAAAGCGCGCGTAGGCGGCCCGATCAGTCTGCTGTGAAAGTCCAGGGCTCAACCCTGGAATGCCGGTGGATACTGTCGGGCTCGAATCCGGAAGAGGTGAGTGGAATTCCTGGTGTAGCGGTGAAATGCGCAGATATCAGGAGGAACACCAATGGCGAAGGCAGCTCACTGGGACGGTATTGACGCTGAGACGCGAAAGCGTGGGGAGCAAACAGGATTAGATACCCGAGTAGTCC</w:t>
      </w:r>
    </w:p>
    <w:p w14:paraId="05FA85E0">
      <w:pPr>
        <w:rPr>
          <w:rFonts w:hint="eastAsia"/>
        </w:rPr>
      </w:pPr>
      <w:r>
        <w:rPr>
          <w:rFonts w:hint="eastAsia"/>
        </w:rPr>
        <w:t>&gt;OTU008129</w:t>
      </w:r>
    </w:p>
    <w:p w14:paraId="3DCC8967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GTAAGCTAATACCTTGCTGTTTTGACGTTACCGACAGAATAAGCACCGGCTAACTCTGTGCCAGCAGCCGCGGTAATACAGAGGGTGCAAGCGTTGTCCGGAATTATTGGGCGTAAAGGGCGCGCAGGCGGTCCTCTAAGTCTGATGTGAAAGCCCACGGCTCAACCGTGGAAGGTCATTGGAAACTGGGGGACTTGAGTGCAGGAGAGGAGAGTGGAATTCCAAGTGTAGCGGTGAAATGCGTAGATATTCGCAAGAACACCAGTGGCGAAGGCGGCTCACTGGCCCGGTACTGACGCTGAGGAGCGAAAGCGTGGGGAGCGAACAGGATTAGATACCCCTGTAGTCC</w:t>
      </w:r>
    </w:p>
    <w:p w14:paraId="48E9C3BC">
      <w:pPr>
        <w:rPr>
          <w:rFonts w:hint="eastAsia"/>
        </w:rPr>
      </w:pPr>
      <w:r>
        <w:rPr>
          <w:rFonts w:hint="eastAsia"/>
        </w:rPr>
        <w:t>&gt;OTU008130</w:t>
      </w:r>
    </w:p>
    <w:p w14:paraId="0885813D">
      <w:pPr>
        <w:rPr>
          <w:rFonts w:hint="eastAsia"/>
        </w:rPr>
      </w:pPr>
      <w:r>
        <w:rPr>
          <w:rFonts w:hint="eastAsia"/>
        </w:rPr>
        <w:t>CCTACGGGTGGCTGCAGTCGAGGATCTTCGTCAATGGGCGAAAGCCTGAACGAGCGATGCCGCGTGTGCGATGAAGGCCTTCGGGTTGTAAAGCACAAAGGATGGGAGAAAGCCGAAAGGCGGATCGACCATCAGTAAGCTCGGGCTAAGTTCGTGCCAGCAGCCGCGGTAAGACGAACCGAGCGAACGTTGTTCGGAATCACTGGGCTTAAAGGGCGCGTAGGCGGGCATCCAAGTCCGTGGTGAAATCTCCGGGCTTAACTCGGAACGGTCAACTGATACTGCGCGGCTAGAGTGCAGAAGGGGCAACTGGAATTCTCGGTGTAGCGGTGAAATGCGTAGATATCGAGAGGAACACCTGCGGCGAAGGCGGGTTGCTGGGCCGACACTGACGCTGAGGCGCGAAAGCTAGGGGAGCGAACGGGATTAGATACCCTGTAGTCC</w:t>
      </w:r>
    </w:p>
    <w:p w14:paraId="679C416B">
      <w:pPr>
        <w:rPr>
          <w:rFonts w:hint="eastAsia"/>
        </w:rPr>
      </w:pPr>
      <w:r>
        <w:rPr>
          <w:rFonts w:hint="eastAsia"/>
        </w:rPr>
        <w:t>&gt;OTU008131</w:t>
      </w:r>
    </w:p>
    <w:p w14:paraId="7D8AB6BF">
      <w:pPr>
        <w:rPr>
          <w:rFonts w:hint="eastAsia"/>
        </w:rPr>
      </w:pPr>
      <w:r>
        <w:rPr>
          <w:rFonts w:hint="eastAsia"/>
        </w:rPr>
        <w:t>CCTACGGGTGGCTGCAGTAGGGAATATTGGGCAATGGAGGCAACTCTGACCCAGCCATGCCGCGTGCAGGAAGAAGGCCTTCTGGGTTGTAAACTGCTTTTGGAAGGGAACAAAACGGGCATGCGTGCCAACTTGAGTGTACCTTCAGAAGAAGCACCGGCCAACTACGTGCCAGCAGCCGCGGTAATACGTAGGGGGCGAGCGTTGTTCGGAATCACTGGGCGTAAAGCGCACGTAGGCGGACTTTCAAGTCAGGGGTGAAATCCCGGGGCTCAACCTGGGAATTGCTGTTGATACTGGCAAGCTAGAGTGTGGTAGAGGGTAGTGGAATTCCAGGTGTAGCGGTGAAATGCGTAGAGATGTGGAGGAACACCAGTGGCGAAGGCGACTCTCTGGTCTGTAACTGACGCTGAGGCGCGAAAGCGTGGGGAGCAAACAGGATTAGATACCCTAGTAGTCC</w:t>
      </w:r>
    </w:p>
    <w:p w14:paraId="7D878F2E">
      <w:pPr>
        <w:rPr>
          <w:rFonts w:hint="eastAsia"/>
        </w:rPr>
      </w:pPr>
      <w:r>
        <w:rPr>
          <w:rFonts w:hint="eastAsia"/>
        </w:rPr>
        <w:t>&gt;OTU008132</w:t>
      </w:r>
    </w:p>
    <w:p w14:paraId="081ABC0C">
      <w:pPr>
        <w:rPr>
          <w:rFonts w:hint="eastAsia"/>
        </w:rPr>
      </w:pPr>
      <w:r>
        <w:rPr>
          <w:rFonts w:hint="eastAsia"/>
        </w:rPr>
        <w:t>CCTACGGGAGGCTGCAGTGGGGAATCTTGCTCAATGGGCGAAAGCCTGAAGCAGCGACGCCGCGTGTGGGAAGAAGGTCTTCGGATTGTAAACCACTTTCAGGAGGGAAGAAGCGCAAGTGACGGTACCTCCAGAAGAAGGCCCGGCCAACTACGTGCCAGCAGCCGCGGTAATACGTAGGGGCCAAGCGTTGTCCGGAATTATTGGGCGTAAAGAGCGTGTAGGCGGTTCGGTTAGTCGGATGTGAAAGTCCGGGGCTCAACCCCGGGATGCCATTCGATACTGCCGGACTAGAGGCAGGTAGGGGAGAGTGGAATACCTGGTGTAGCGGTGATATGCGCAGATATCAGGTGGAACACCAATAGCGAAGGCAGCTCGCTGGGACGGTATTGACGCTAAGGCGCGAAAGCGTGGGGAGCAAACAGGATTAGATACCCCAGTAGTCC</w:t>
      </w:r>
    </w:p>
    <w:p w14:paraId="2DE82A2B">
      <w:pPr>
        <w:rPr>
          <w:rFonts w:hint="eastAsia"/>
        </w:rPr>
      </w:pPr>
      <w:r>
        <w:rPr>
          <w:rFonts w:hint="eastAsia"/>
        </w:rPr>
        <w:t>&gt;OTU008133</w:t>
      </w:r>
    </w:p>
    <w:p w14:paraId="0E04EEA5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GAGGGGGCTAGCGTTGTTCGGAATTACTGGGCGTAAAGCGTGCGTAGGTGGTGGTTTAAGTCTGCTGTGAAAGCCCTGGGCTCAACCTGGGAATTGCAGTGGATACTGGGTCACTAGAGTGTGGTAGAGGGATGCGGAATTTCCGGTGTAGCAGTGAAATGCGTAGAGATCGGAAGGAACATCCGTGGCGAAGGCAGCTTGCTACACAATAATTGACACTGAGGCTCGAAAGCGTGGGGATCAAACAGGATTAGATACCCGGGTAGTCC</w:t>
      </w:r>
    </w:p>
    <w:p w14:paraId="512A72D6">
      <w:pPr>
        <w:rPr>
          <w:rFonts w:hint="eastAsia"/>
        </w:rPr>
      </w:pPr>
      <w:r>
        <w:rPr>
          <w:rFonts w:hint="eastAsia"/>
        </w:rPr>
        <w:t>&gt;OTU008134</w:t>
      </w:r>
    </w:p>
    <w:p w14:paraId="2DB4DD19">
      <w:pPr>
        <w:rPr>
          <w:rFonts w:hint="eastAsia"/>
        </w:rPr>
      </w:pPr>
      <w:r>
        <w:rPr>
          <w:rFonts w:hint="eastAsia"/>
        </w:rPr>
        <w:t>CCTACGGGAGGCTGCAGTGAGGAATATTGGTCAATGGACGCAAGTCTGAACCAGCCATGCCGCGTGAAGGAAGAAGGCCCTAAGGGTTGTAAACTTCTTTTGTACGGGGGATAAAATTCCCATGCGTGGGACATTGAAGGTACCCGGTGAATAAGCCACGGCTAACTACGTGCCAGCAGCCGCGGTAATACGTAGGGGGCAAGCGTTGTCCGGAGTTACTGGGCGTAAAGGGCGCGTAGGCGGCCTGCCAAGTCGCATGTGAAACCCCCGGGCTCAACCCGGGGTATGCAAGCGAAACTGGCAGGCTTGAGTGCAGGAGAGGAAAGCGGAATTCCCAGTGTAGCGGTAAAATGCGTAGATATTGGGAGGAACACCAGTGGCGAAGGCGGCACTCTAGGCCGCACCTGACGCTGAGACGCGACAGCACGGGGAGCGAACGGGATTAGATACCCCAGTAGTCC</w:t>
      </w:r>
    </w:p>
    <w:p w14:paraId="0BE2586B">
      <w:pPr>
        <w:rPr>
          <w:rFonts w:hint="eastAsia"/>
        </w:rPr>
      </w:pPr>
      <w:r>
        <w:rPr>
          <w:rFonts w:hint="eastAsia"/>
        </w:rPr>
        <w:t>&gt;OTU008135</w:t>
      </w:r>
    </w:p>
    <w:p w14:paraId="26D888B2">
      <w:pPr>
        <w:rPr>
          <w:rFonts w:hint="eastAsia"/>
        </w:rPr>
      </w:pPr>
      <w:r>
        <w:rPr>
          <w:rFonts w:hint="eastAsia"/>
        </w:rPr>
        <w:t>CCTACGGGGGGCAGCAGTGGGGAATATTGCGCAATGGGCGAAAGCCTGACGCAGCGACGCCGCGTGGGGGATGACGGCCTTCGGGTTGTAAACCTCTTTCGCCAGGGACGAAGCGCAAGTGACGGTACCTGGATAAGAAGCACCGGCCAACTACGTGCCAGCAGCCGCGGTAATACGTAGGGGGCAAGCGTTGTCCGGAATTATTGGGCGTAAAGAGCTCGTAGGCGGTTCAGCAAGTCGGCTGTGAAAGTCCGAGGCTCAACCTGGGAACTGCGTTTGTTACTGGCAAGCTTGAGTGTGGCAGAGGGGGGTGGAATTCCACGTGTAGCAGTGAAATGCGTAGATATTTGGAGGAACACCAGTGGCGAAAGCGACTTTCTGGTCTGTAACTGACGCTGAGGCGCGAAAGCGTGGGGAGCAAACAGGATTAGATACCCCTGTAGTCC</w:t>
      </w:r>
    </w:p>
    <w:p w14:paraId="060EC6D0">
      <w:pPr>
        <w:rPr>
          <w:rFonts w:hint="eastAsia"/>
        </w:rPr>
      </w:pPr>
      <w:r>
        <w:rPr>
          <w:rFonts w:hint="eastAsia"/>
        </w:rPr>
        <w:t>&gt;OTU008136</w:t>
      </w:r>
    </w:p>
    <w:p w14:paraId="2F6542B0">
      <w:pPr>
        <w:rPr>
          <w:rFonts w:hint="eastAsia"/>
        </w:rPr>
      </w:pPr>
      <w:r>
        <w:rPr>
          <w:rFonts w:hint="eastAsia"/>
        </w:rPr>
        <w:t>CCTACGGGCGGCTGCAGTGGGGAATCTTGCGCAATGGACGAAAGTCTGACGCAGCGACGCCGCGTGAGCGATGAAGGCCTTCGGGTCGTAAAGCTCTGTTGTTAGGGAAGAACAAGTACCGGAGTAACTGCCGGTACCTTGACGGTACCTAACCAGAAAGCCACGGCTAACTACGTGCCAGCAGCCGCGGTAATACGTAGGTGGCAAGCGTTGTCCGGAATTACTGGGCGTAAAGCGCGCGTAGGTGGTTCGTTAAGTTGGATGTGAAAGCCCCGGGCTCAACCTGGGAACTGCCTTTAAGACTGCATCGCTAGAATCGTGGAGAGGTGAGTGGAATTCCGAGTGTAGAGGTGAAATTCGTAGATATTCGGAAGAACACCGGTGGCGAAGGCGGCCCACTGGATCGGTACTGACGCTGAGGTGCGAAAGCGTGGGGAGCAAACAGGATTAGATACCCCGGTAGTCC</w:t>
      </w:r>
    </w:p>
    <w:p w14:paraId="4ECD66D2">
      <w:pPr>
        <w:rPr>
          <w:rFonts w:hint="eastAsia"/>
        </w:rPr>
      </w:pPr>
      <w:r>
        <w:rPr>
          <w:rFonts w:hint="eastAsia"/>
        </w:rPr>
        <w:t>&gt;OTU008137</w:t>
      </w:r>
    </w:p>
    <w:p w14:paraId="634652E4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CGGGAATTCTTTTCCGGTTGACGGTACCTTAGGAATAAGCACCGGCTAACTCCGTGCCAGCAGCCGCGGTAATACGGAGGGTGCAAGCGTTATCCGGATTCACTGGGTTTAAAGGGTGCGTAGGAGGGCAGGTAAGTCCGTGGTGAAATCCTAGAGCTTAACTCTAGAACTGCCATGGATACTATTGGTCTTGAATGTTGTTGAGGTGGGCGGAACGGGTCATGTAGCGGTGAAATGCATAGATATGACATAGAACACCGATTGCGAAGGCAGCTCACTACACGAATATTGACTCTGAGGCACGAAAGCGTGGGGAGCAAACAGGATTAGATACCCCAGTAGTCC</w:t>
      </w:r>
    </w:p>
    <w:p w14:paraId="4B63D5B3">
      <w:pPr>
        <w:rPr>
          <w:rFonts w:hint="eastAsia"/>
        </w:rPr>
      </w:pPr>
      <w:r>
        <w:rPr>
          <w:rFonts w:hint="eastAsia"/>
        </w:rPr>
        <w:t>&gt;OTU008138</w:t>
      </w:r>
    </w:p>
    <w:p w14:paraId="62C06DD0">
      <w:pPr>
        <w:rPr>
          <w:rFonts w:hint="eastAsia"/>
        </w:rPr>
      </w:pPr>
      <w:r>
        <w:rPr>
          <w:rFonts w:hint="eastAsia"/>
        </w:rPr>
        <w:t>CCTACGGGAGGCTGCAGTGGGGAATTTTGGACAATGGGCGAAAGCCTGATCCAGCCATGCCGCGTGAGTGAAGAAGGCCTTAGGGTTGTAAAGCTCTTTCAGCGGGGAAGATAATGACGGTACCCGCAGAAGAAGCCCCGGCTAACTTCGTGCCAGCAGCCGCGGTAATACGTAGGGGCCGAGCGTTGTCCGGAGTTACTGGGCGTAAAGGGCGCGCAGGCGGCCACGCGCATCCATGGTGAAAGCCCCGGGCTCAACCCGGGAGGGTCCGTGGAGATGGCGTGGCTGGAGGCAGGGCGAGGTCGGTGGAATTCCGGGTGTAGTGGTGAAATGCGTAGAGATCCGGAGGAACACCAGGGGCGAAGGCGGCCGACTGGACCTGACCTGACGCTGAGGCGCGAAGGCGTGGGGAGCGAACGGGATTAGATACCCGAGTAGTCC</w:t>
      </w:r>
    </w:p>
    <w:p w14:paraId="5CE4C5F0">
      <w:pPr>
        <w:rPr>
          <w:rFonts w:hint="eastAsia"/>
        </w:rPr>
      </w:pPr>
      <w:r>
        <w:rPr>
          <w:rFonts w:hint="eastAsia"/>
        </w:rPr>
        <w:t>&gt;OTU008139</w:t>
      </w:r>
    </w:p>
    <w:p w14:paraId="7618A211">
      <w:pPr>
        <w:rPr>
          <w:rFonts w:hint="eastAsia"/>
        </w:rPr>
      </w:pPr>
      <w:r>
        <w:rPr>
          <w:rFonts w:hint="eastAsia"/>
        </w:rPr>
        <w:t>CCTACGGGCGGCAGCAGTGAGGAATATTGGTCAATGGGCGCAAGCCTGAACCAGCCATGCCGCGTGAAGGATGAAGGCGTTCTGCGTTGTAAACTTCTTTTATTAGGGAAGAAACCTGGATTTTCTAATCCAGCCGACGGTACCTAAGGAATAAGCACCGGCTAACTTCGTGCCAGCAGCCGCGGTAATACGAAGGGGGCTAGCGTTGTTCGGAATCACTGGGCGTAAAGCGCACGTAGGCGGATCGTTAAGTCGGGGGTGAAATCCCAGGGCTCAACCCTGGAACTGCCTTCGATACTGGCGATCTTTGAGTCCGGGAGAGGTGAGTGGAACTCCGAGTGTAGAGGTGAAATTCGTAGATATTCGGAAGAACACCAGTGGCGAAGGCGGCTTTCTGGTCTGTAACTGACGCTGAGGCGCGAAAGCGTGGGGAGCAAACAGGATTAGATACCCCTGTAGTCC</w:t>
      </w:r>
    </w:p>
    <w:p w14:paraId="2D1736D4">
      <w:pPr>
        <w:rPr>
          <w:rFonts w:hint="eastAsia"/>
        </w:rPr>
      </w:pPr>
      <w:r>
        <w:rPr>
          <w:rFonts w:hint="eastAsia"/>
        </w:rPr>
        <w:t>&gt;OTU008140</w:t>
      </w:r>
    </w:p>
    <w:p w14:paraId="3655156C">
      <w:pPr>
        <w:rPr>
          <w:rFonts w:hint="eastAsia"/>
        </w:rPr>
      </w:pPr>
      <w:r>
        <w:rPr>
          <w:rFonts w:hint="eastAsia"/>
        </w:rPr>
        <w:t>CCTACGGGAGGCTGCAGTGGGGAATTTTGGACAATGGGGGCAACCCTGATCCAGCCATGCCGCGTGAGGGAAGAAGGCCTTCGGGTTGTAAACCTCTTTCGGCCGGGACGAAATCGGGCGGGTGAACAGCCTGCCTGGATGACGGTACCGGAAGAAGAAGCACCGGCTAACTACGTGCCAGCAGCCGCGGTAATACGTAGGGTGCGAGCGTTAATCGGAATTACTGGGCGTAAAGCGTGCGCAGGCGGTCATTTAAGCCGGACGTGAAATCCCCGGGCTCAACCTGGGAATGGCGTTCGGGACTGGATGGCTTGAGTGCGGCAGAGGGGGGTGGAATTCCACGTGTAGCAGTGAAATGCGTAGATATCGGGAGGAACACCTGTGGCGAAGGCGGCCCCCTGGTTGGATACTGACGCTGATACGCGAAAGCGTGGGGAGCAAACAGGATTAGATACCCCGGTAGTCC</w:t>
      </w:r>
    </w:p>
    <w:p w14:paraId="6F94330B">
      <w:pPr>
        <w:rPr>
          <w:rFonts w:hint="eastAsia"/>
        </w:rPr>
      </w:pPr>
      <w:r>
        <w:rPr>
          <w:rFonts w:hint="eastAsia"/>
        </w:rPr>
        <w:t>&gt;OTU008141</w:t>
      </w:r>
    </w:p>
    <w:p w14:paraId="1F2F16AE">
      <w:pPr>
        <w:rPr>
          <w:rFonts w:hint="eastAsia"/>
        </w:rPr>
      </w:pPr>
      <w:r>
        <w:rPr>
          <w:rFonts w:hint="eastAsia"/>
        </w:rPr>
        <w:t>CCTACGGGGGGCAGCAGTCGGGAATTTTGGACAATGGGCGCAAGCCTGATCCAGCAATGCCGCGTGAGTGAAGAAGGCCTTCGGGTTGTAAAGCTCTTTCGCCCGCGACGATGATGACGGTAGCGGGAGAAGAAGCCCCGGCTAACTCCGTGCCAGCAGCCGCGGTAATACGGAGGGGGCTAGCGTTGTTCGGAATCACTGGGCGTAAAGGGCGCGTAGGCGGCTTGCCAAGTCGGGCGTGAAAGGCCTGGGCTCAACCCGGGAACTGCGCTCGATACTGGCTGAGCTTTGAGTCCGGGAGAGGATGGCGGAATTCCCAGTGTAGAGGTGAAATTCGTAGATATTGGGAAGAACACCGGTGGCGAAGGCGGCCATCTGGACCGGCACTGACGCTGAGGCGCGAAAGCGTGGGGAGCAAACAGGATTAGATACCCGAGTAGTCC</w:t>
      </w:r>
    </w:p>
    <w:p w14:paraId="4DB8F0CA">
      <w:pPr>
        <w:rPr>
          <w:rFonts w:hint="eastAsia"/>
        </w:rPr>
      </w:pPr>
      <w:r>
        <w:rPr>
          <w:rFonts w:hint="eastAsia"/>
        </w:rPr>
        <w:t>&gt;OTU008142</w:t>
      </w:r>
    </w:p>
    <w:p w14:paraId="5872C42A">
      <w:pPr>
        <w:rPr>
          <w:rFonts w:hint="eastAsia"/>
        </w:rPr>
      </w:pPr>
      <w:r>
        <w:rPr>
          <w:rFonts w:hint="eastAsia"/>
        </w:rPr>
        <w:t>CCTACGGGGGGCTGCAGTGGGGAATTTTGGGCAATGGGCGCAAGCCTGACCCAGCAACGCCGCGTGAGGGAGGAAATCCTTCGGGATGTAAACCTCACAAGCAAGGGAAGAGAGCTGTGGGCTGAATAATCCCGCGGTACGACGGTACCTTGCGTAAGCCACGGCTAACTACGTGCCAGCAGCCGCGGTAATACGTAGGACGCAAGCGTTATCCGGATTTACTGGGCGTAAAGGATGCGTAGGTGGATATTTAAGTGGGATGTGAAATACCCGGGCTCAACTTGGGTGCTGCATTCCAAACTGGATATCTAGAGTGTGGGAGAGGAAAGTGGAATTCCTAGTGTAGCGGTGAAATGCGTAGAGATTAGGAAGAACCCCAGTGGCGAAGGCGACTTTCTGGACCATAACTGACGCTGAGGCGCGAAAGCGTGGGGAGCAAACAGGATTAGATACCCTTGTAGTCC</w:t>
      </w:r>
    </w:p>
    <w:p w14:paraId="1D0723FB">
      <w:pPr>
        <w:rPr>
          <w:rFonts w:hint="eastAsia"/>
        </w:rPr>
      </w:pPr>
      <w:r>
        <w:rPr>
          <w:rFonts w:hint="eastAsia"/>
        </w:rPr>
        <w:t>&gt;OTU008143</w:t>
      </w:r>
    </w:p>
    <w:p w14:paraId="23340B1A">
      <w:pPr>
        <w:rPr>
          <w:rFonts w:hint="eastAsia"/>
        </w:rPr>
      </w:pPr>
      <w:r>
        <w:rPr>
          <w:rFonts w:hint="eastAsia"/>
        </w:rPr>
        <w:t>CCTACGGGAGGCAGCAGTAAGGAATCTTGCGCAATGGCCGAAAGGCTGACGCAGCGACGCCGCGTGTGGGATGAAGCTCTTCGGGGTGTAAACCACTGTTGCCCGGGACGAACGGGCGGATTTATCCGCCGTGACGGTACCGGGTGAGGAAGCACCGGCTAACTCCGTGCCAGCAGCCGCGGTAATACGGAGGGTGCGAGCGTTAATCGGAATTACTGGGCGTAAAGCGCGCGTAGGTGGCTTTGCAAGTCGATTGTGAAATCCCCGGGCTTAACCTGGGAACTGCAGTCGAGACTGCTTTGCTTGAGTATGGGAGAGGGAGGTGGAATTTCCGGTGTAGCGGTGAAATGCGTAGATATCGTAAGGAAGACCAGTGGCGAAGGCGAATCTCTGGACAGTTACTGACACTGAGGCACGAAGGCCAGGGGAGCAAACGGGATTAGATACCCGAGTAGTCC</w:t>
      </w:r>
    </w:p>
    <w:p w14:paraId="3A0F7A45">
      <w:pPr>
        <w:rPr>
          <w:rFonts w:hint="eastAsia"/>
        </w:rPr>
      </w:pPr>
      <w:r>
        <w:rPr>
          <w:rFonts w:hint="eastAsia"/>
        </w:rPr>
        <w:t>&gt;OTU008144</w:t>
      </w:r>
    </w:p>
    <w:p w14:paraId="4382A8EE">
      <w:pPr>
        <w:rPr>
          <w:rFonts w:hint="eastAsia"/>
        </w:rPr>
      </w:pPr>
      <w:r>
        <w:rPr>
          <w:rFonts w:hint="eastAsia"/>
        </w:rPr>
        <w:t>CCTACGGGTGGCTGCAGTAAGGGATATTGCGCAATGGGCGAAAGCCTGACGCAGCAACGCCGCGTGCAGGAAGAAGGGCTTCGGCTCGTAAACTGCTTTTCTGGGGGACGAGCAAGGACGGTACCCCAGGAACAAGTCACGGCTAACTACGTGCCAGCAGCCGCGGTAATACGTAGGTGGCAAACGTTATCCGGAATCACTGGGCGTAAAGGGTCCGCAGGCGGAGGGGCAAGTCGGACGTGAAATCTCGCGGCTCAACTGCGAGGCGCCGTTCGAAACTGCCCATCTAGAATCTGGCAGAGGTCGGTAGAATTCCCGGTGTAGTGGTGGAATGCGTAGAGATCGGGAGGAATACCAAGAGCGAAGGCAGCCGGCTAGGCCAAGATTGACGCTGAGGGACGAAGGCGTGGGGAGCGAACAGGATTAGATACCCGGGTAGTCC</w:t>
      </w:r>
    </w:p>
    <w:p w14:paraId="66E4FDFD">
      <w:pPr>
        <w:rPr>
          <w:rFonts w:hint="eastAsia"/>
        </w:rPr>
      </w:pPr>
      <w:r>
        <w:rPr>
          <w:rFonts w:hint="eastAsia"/>
        </w:rPr>
        <w:t>&gt;OTU008145</w:t>
      </w:r>
    </w:p>
    <w:p w14:paraId="4C5A8444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AGAGGGTGCAAGCGTTATCCGGAATTATTGGGCGTAAAGCGCACGTAGGCGGCTTTGTAAGTTAGAGGTGAAAGCCCGGGGCTCAACTCCGGAACTGCCTTTAAGACTGCATCGCTTGAATCCAGGAGAGGTGAGTGGAATTCCGAGTGTAGAGGTGATATGCGTAGATATCGAGAGGAACACCAGTGGCGAAGGCGGCTCTCTGGGCCCTACCTGACGCTGAGACGCGAAAGCGTGGGGAGCGAACCGGATTAGATACCCCAGTAGTCC</w:t>
      </w:r>
    </w:p>
    <w:p w14:paraId="556F8402">
      <w:pPr>
        <w:rPr>
          <w:rFonts w:hint="eastAsia"/>
        </w:rPr>
      </w:pPr>
      <w:r>
        <w:rPr>
          <w:rFonts w:hint="eastAsia"/>
        </w:rPr>
        <w:t>&gt;OTU008146</w:t>
      </w:r>
    </w:p>
    <w:p w14:paraId="791BBA16">
      <w:pPr>
        <w:rPr>
          <w:rFonts w:hint="eastAsia"/>
        </w:rPr>
      </w:pPr>
      <w:r>
        <w:rPr>
          <w:rFonts w:hint="eastAsia"/>
        </w:rPr>
        <w:t>CCTACGGGAGGCTGCAGTGGGGAATCTTGCGCAATGGACGAAAGTCTGACGCAGCCACGCCGCGTGAGTGAAGAAGGCCTTCGGGTTGTAAAGCTCTGTCGAGCGGGACGAACATCATTGGGGTTAACAGCCCCAGTGACTGACGGTACCGCTAAAGGAAGCACCGGCTAACTTCGTGCCAGCAGCCGCGGTAATACGAGGGGTGCAAGCGTTGCTCGGAATTATTGGGCGTAAAGGGTAGGTAGGTGGTCTATTAAGACAGGTGTGAAATCCCCGGGCTTAACCGTGGGGCGCCACTGGTGACTGTTCGACTGGAGCCTGGCAGAGGTGGGTGGAATTGCCGGTGTAGTGGTGAAATGCGTAGAGATCGGCAGGAACACCAAGGGGGAACCCAGCCCACTGGGCCAGTGCTGACACTGAGGTGCGACAGCGTGGGGAGCGAACAGGATTAGATACCCCTGTAGTCC</w:t>
      </w:r>
    </w:p>
    <w:p w14:paraId="027EAB46">
      <w:pPr>
        <w:rPr>
          <w:rFonts w:hint="eastAsia"/>
        </w:rPr>
      </w:pPr>
      <w:r>
        <w:rPr>
          <w:rFonts w:hint="eastAsia"/>
        </w:rPr>
        <w:t>&gt;OTU008147</w:t>
      </w:r>
    </w:p>
    <w:p w14:paraId="67C9F352">
      <w:pPr>
        <w:rPr>
          <w:rFonts w:hint="eastAsia"/>
        </w:rPr>
      </w:pPr>
      <w:r>
        <w:rPr>
          <w:rFonts w:hint="eastAsia"/>
        </w:rPr>
        <w:t>CCTACGGGCGGCAGCAGTTTCGAATCATTCACAATGGGCGAAAGCCTGATGGTGCGACGCCGCGTGAGGGATGAAGGTCTTCGGATTGTAAACCTCTGTCACCGGGGAAGAAACGCTTCAGGTTAATAGTCTGAAGCCTGACTTAACCCGGAGAGGAAGCAGTGGCTAACTCTGTGCCAGCAGCCGCGGTAATACGTAGGGTCCGAGCGTTGTCCGGATTCATTGGGCGTAAAGAGCTCGTAGGCGGCTCAGTAAGTCGGATGTGAAAACTCAGGGCTCAACCCGGAGACGCCATCCGATACTGCTGTGACTAGAGTCCGGTAGGGGAGTGTGGAATTCCCGGTGTAGCGGTGAAATGCGCAGAGATCGGGAGGAACACCCGTAGCGAAGGCGGCACTCTGGGCCGGTACTGACGCTGAGGAGCGAAAGCGTGGGGAGCAAACAGGATTAGATACCCCTGTAGTCC</w:t>
      </w:r>
    </w:p>
    <w:p w14:paraId="2121159E">
      <w:pPr>
        <w:rPr>
          <w:rFonts w:hint="eastAsia"/>
        </w:rPr>
      </w:pPr>
      <w:r>
        <w:rPr>
          <w:rFonts w:hint="eastAsia"/>
        </w:rPr>
        <w:t>&gt;OTU008148</w:t>
      </w:r>
    </w:p>
    <w:p w14:paraId="2197C132">
      <w:pPr>
        <w:rPr>
          <w:rFonts w:hint="eastAsia"/>
        </w:rPr>
      </w:pPr>
      <w:r>
        <w:rPr>
          <w:rFonts w:hint="eastAsia"/>
        </w:rPr>
        <w:t>CCTACGGGTGGCAGCAGTAACGAATCTTCCGCAATGCACGAAAGTGTGACGGAGCGACGCCGCGTGTGGGACGAAGTCCTTCGGGATGTAAACCACTGTCAGGGGTTACCAAGTTCTGAGGAGCCCCAGAGGAAGGCACGGCTAACTCTGTGCCAGCAGCCGCGGTAATACGTAGGGTGCGAGCGTTAATCGGAATTACTGGGCGTAAAGAGCTCGTAGGCGGCCGTCCACGTCGGGTGTGAAAGCTCGGGGCTCAACCCTGAGAGGCCATTCGATACGGGACGGCTAGAGGCAGGTAGGGGAGATTGGAATTCCTGGTGTAGCGGTGAAATGCGCAGATATCAGGAGGAACACCCGTGGCGAAGGCGGTACGCTGGGTCGGCCCTGACGCTGAGACGCGAAAGCGTGGGGAGCGAACGGGATTAGATACCCGTGTAGTCC</w:t>
      </w:r>
    </w:p>
    <w:p w14:paraId="34BD765C">
      <w:pPr>
        <w:rPr>
          <w:rFonts w:hint="eastAsia"/>
        </w:rPr>
      </w:pPr>
      <w:r>
        <w:rPr>
          <w:rFonts w:hint="eastAsia"/>
        </w:rPr>
        <w:t>&gt;OTU008149</w:t>
      </w:r>
    </w:p>
    <w:p w14:paraId="414D7950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CCGGGGCGGTGAATAGCCGACTCCGGTGACGGTACCCGCAGAAAAAGCCCCGGCTAACTTCGTGCCAGCAGCCGCGGTAATACGGAGGGCGCGAGCGTTGTCCGGAATCACTGGGCGTAAAGGGCGCGTAGGCGGCTCGATAAGGCCGAGCGTGAAAGCCCGGGGCTCAACGGGGGAGGGTCCGTCGAGATGGCGTGTCTGGAGGCAGGGAGAGGCCAGTGGAATTCCGGGTGTAGTGGTGAAATGCGTAGAGATCCGGAGGAACACCAGTGGCGAAGGCGGCTGGCTGGACCTGACCTGACGCTGAGGCGCGAAGGCGTGGGGAGCGAACGGGATTAGATACCCCAGTAGTCC</w:t>
      </w:r>
    </w:p>
    <w:p w14:paraId="335BA3CA">
      <w:pPr>
        <w:rPr>
          <w:rFonts w:hint="eastAsia"/>
        </w:rPr>
      </w:pPr>
      <w:r>
        <w:rPr>
          <w:rFonts w:hint="eastAsia"/>
        </w:rPr>
        <w:t>&gt;OTU008150</w:t>
      </w:r>
    </w:p>
    <w:p w14:paraId="7B7C279F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TGCCCGGGACGAATGCCCCTTTCGAGGGGAGTGACGGTACCGGGTGAGGAAGCACCGGCTAACTCCGTGCCAGCAGCCGCGGTAATACGGAGGGTGCAAGCGTTGTTCGGAATCACTGGGCGTAAAGGGCGTGTAGGCGGTCTGTTAAGTCTGATGTGAAATCCCTCCGCTCAACGGAGGAACTGCGTCGGAAACTGGCAGACTCGAGTACCGGAGAGGAAGGTGGAATTCCCGGTGTAGCGGTGAAATGCGTAGATATCGGGAGGAACACCGGTGGCGAAGGCGGCCTTCTGGACGGATACTGACGCTGAGACGCGAAAGCGTGGGGAGCAAACAGGATTAGATACCCTTGTAGTCC</w:t>
      </w:r>
    </w:p>
    <w:p w14:paraId="6C39E9CA">
      <w:pPr>
        <w:rPr>
          <w:rFonts w:hint="eastAsia"/>
        </w:rPr>
      </w:pPr>
      <w:r>
        <w:rPr>
          <w:rFonts w:hint="eastAsia"/>
        </w:rPr>
        <w:t>&gt;OTU008151</w:t>
      </w:r>
    </w:p>
    <w:p w14:paraId="45AAC537">
      <w:pPr>
        <w:rPr>
          <w:rFonts w:hint="eastAsia"/>
        </w:rPr>
      </w:pPr>
      <w:r>
        <w:rPr>
          <w:rFonts w:hint="eastAsia"/>
        </w:rPr>
        <w:t>CCTACGGGGGGCTGCAGTGGGGAATATTGCGCAATGGGCGGAAGCCTGACGCAGCGACGCCGCGTGGGGGATGACGGCCTTCGGGTTGTAAACCTCTTTCAGCAGGGACGAAGCGCAAGTGACGGTACCTGCAGAAGAAGCACCGGCTAACTCTGTGCCAGCAGCCGCGGTAATACAGAGGGTGCGAGCGTTAATCGGAATTACTGGGCGTAAAGCGCGCGCAGGCGGTTTTGTAAGTCTGTCGTGAAAGCCCCGGGCTCAACCTGGGAATTGCGATGGAGACTGCAAGGCTTGAATCTGGCAGAGGGGGGTAGAATTCCACGTGTAGCAGTGAAATGCGTAGATATCTGGAGGAACATCGGTGGCGAAGGCGGCATCCTGGACCGGTATTGACGCTGAGGCGCGAAAGCCAGGGGAGCAAACGGGATTAGATACCCTGGTAGTCC</w:t>
      </w:r>
    </w:p>
    <w:p w14:paraId="3FEED07D">
      <w:pPr>
        <w:rPr>
          <w:rFonts w:hint="eastAsia"/>
        </w:rPr>
      </w:pPr>
      <w:r>
        <w:rPr>
          <w:rFonts w:hint="eastAsia"/>
        </w:rPr>
        <w:t>&gt;OTU008152</w:t>
      </w:r>
    </w:p>
    <w:p w14:paraId="4495E74F">
      <w:pPr>
        <w:rPr>
          <w:rFonts w:hint="eastAsia"/>
        </w:rPr>
      </w:pPr>
      <w:r>
        <w:rPr>
          <w:rFonts w:hint="eastAsia"/>
        </w:rPr>
        <w:t>CCTACGGGAGGCAGCAGTGGGGAATATTGGACAATGGGGGCAACCCTGATCCAGCCATGCCGCGTGAGTGAAGAAGGCCTTCGGGTTGTAAAGCTCTTTCGGACGGAAAGAAACGGTGCGGGCTAATACCCCGCATTAATGACGGTACCGTAAGAAGAAGCACCGGCCAACTACGTGCCAGCAGCCGCGGTAATACGTAGGGAGCAAGCGTTGTCCGGATTCACTGGGTGTAAAGGGTGCGCAGGCGGATTGGTAAGTCAGGGGTGAAATCTCACGGCTTAACCGTGAAATTGCCTTTGATACTGCCAATCTTGAGTTCGGGAGAGGTCGATGGAATTCCAGGTGTAGCGGTGAAATGCGTAGATATCTGGAAGAACACCAGTAGCGAAGGCGGTCGACTGGCCCGTAACTGACGCTCAGGCACGAAAGCGTGGGTAGCGAACAGGATTAGATACCCTAGTAGTCC</w:t>
      </w:r>
    </w:p>
    <w:p w14:paraId="73A8DC3D">
      <w:pPr>
        <w:rPr>
          <w:rFonts w:hint="eastAsia"/>
        </w:rPr>
      </w:pPr>
      <w:r>
        <w:rPr>
          <w:rFonts w:hint="eastAsia"/>
        </w:rPr>
        <w:t>&gt;OTU008153</w:t>
      </w:r>
    </w:p>
    <w:p w14:paraId="46D2460A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TCTCGGGTTGTAAACCCCTTTCAGCAGGGACGAAAACTGACGGTACCTGCAGAAGAAGCCCCGGCCAACTACGTGCCAGCAGCCGCGGTAACACGTAGGGGGCTAGCGTTGTTCGGAATTACTGGGCGTAAAGCGCACGTAGGCGGACATTTAAGTCAGGGGTGAAATCCCGGGGCTCAACCCCGGAACTGCCTTCAAGACTGCATCGCTAGAACGTTGGAGAGGTAAGTGGAATTCCGAGTGTAGAGGTGAAATTCGTAGATATTGGGAAGAACACCCGTGGCGAAGGCGGCCATCTGGACCGGTACTGACGCTAAGGCGCGACAGCGTGGGGAGCAAACAGGATTAGATACCCCTGTAGTCC</w:t>
      </w:r>
    </w:p>
    <w:p w14:paraId="74D7B83F">
      <w:pPr>
        <w:rPr>
          <w:rFonts w:hint="eastAsia"/>
        </w:rPr>
      </w:pPr>
      <w:r>
        <w:rPr>
          <w:rFonts w:hint="eastAsia"/>
        </w:rPr>
        <w:t>&gt;OTU008154</w:t>
      </w:r>
    </w:p>
    <w:p w14:paraId="5B59F02E">
      <w:pPr>
        <w:rPr>
          <w:rFonts w:hint="eastAsia"/>
        </w:rPr>
      </w:pPr>
      <w:r>
        <w:rPr>
          <w:rFonts w:hint="eastAsia"/>
        </w:rPr>
        <w:t>CCTACGGGTGGCTGCAGTCGAGGATCTTCGGCAATGGGCGCAAGCCTGACCGAGCGACGCCGCGTGGAGGACGAAGGCCTTCGGGTTGTAAACTCCTGTCGAGGGGGAGGAAGCCCGCAAGGGTTGACCTATCCCTGGAGGAAGCACGGGCTAAGTTCGTGCCAGCAGCCGCGGTAAGACGAACCGTGCGAACGTTGTTCGGAATCACTGGGCGTACAGCGCGCGCAGGCGGACCGCGACGTGCCGTGTGACAAGCCACCGCTCAACGGTGGAGGGCCATGGTACACGAGCAGTCTGGAGGCAGGGAGAGGGATGTGGAATTCCCGGTGTAGCGGTGAAATGCGTAGATATCGAGAGGAACACCTGCGGCGAAGGCGGGTTGCTGGGCTGACACTGACGCTGAGGCGCGAAAGCCAGGGGAGCGAACGGGATTAGATACCCCGGTAGTCC</w:t>
      </w:r>
    </w:p>
    <w:p w14:paraId="042D846F">
      <w:pPr>
        <w:rPr>
          <w:rFonts w:hint="eastAsia"/>
        </w:rPr>
      </w:pPr>
      <w:r>
        <w:rPr>
          <w:rFonts w:hint="eastAsia"/>
        </w:rPr>
        <w:t>&gt;OTU008155</w:t>
      </w:r>
    </w:p>
    <w:p w14:paraId="233C53AB">
      <w:pPr>
        <w:rPr>
          <w:rFonts w:hint="eastAsia"/>
        </w:rPr>
      </w:pPr>
      <w:r>
        <w:rPr>
          <w:rFonts w:hint="eastAsia"/>
        </w:rPr>
        <w:t>CCTACGGGTGGCTGCAGTGGGGAATCTTGCGCAATGGGCGAAAGCCTGACGCAGCAACGCCGCGTGTGTGATGAAGGTCTTCGGATCGTAAAGCACTGTCGCGAGGGACGAATAAGGTACGGGCGAACAGTCCGTTTCGATGACGGTACCTCGAGAGGAAGCACCGGCTAACTCTGTGCCAGCAGCCGCGGTAATACAGAGGGTGCGAGCGTTGTTCGGAATTATTGGGCGTAAAGCGTGCGCAGGCGGCCGGGTGTGTGGGGCGTGAAAGCCTGGAGCTTAACTCCAGAATTGCGCCTCAAACTACACGGCTAGAGCATTGGAGAGGGTAGCGGAATTCACGGTGTAGCAGTGAAATGCGTAGAGATGTGGAGGAACACCGATGGCGAAGGCAGCCCCCTGGGTCAAGATTGACGCTCATGCACGAAAGCGTGGGGAGCAAACAGGATTAGATACCCGTGTAGTCC</w:t>
      </w:r>
    </w:p>
    <w:p w14:paraId="53984409">
      <w:pPr>
        <w:rPr>
          <w:rFonts w:hint="eastAsia"/>
        </w:rPr>
      </w:pPr>
      <w:r>
        <w:rPr>
          <w:rFonts w:hint="eastAsia"/>
        </w:rPr>
        <w:t>&gt;OTU008156</w:t>
      </w:r>
    </w:p>
    <w:p w14:paraId="36454A5F">
      <w:pPr>
        <w:rPr>
          <w:rFonts w:hint="eastAsia"/>
        </w:rPr>
      </w:pPr>
      <w:r>
        <w:rPr>
          <w:rFonts w:hint="eastAsia"/>
        </w:rPr>
        <w:t>CCTACGGGTGGCTGCAGTAGGGAATCTTCCACAATGGACGAAAGTCTGATGGAGCAATGCCGCGTGAGTGAAGAAGGTTTTCGGATCGTAAAACTCTGTTGTGAGGGAAGAACAAGTGCGGGAGTAACTGCCCGCACCTTGACGGTACCTGACCAGAAAGCCACGGCTAACTTCGTGCCAGCAGCCGCGGTAAGACGAGGGGTCCTAGCGTTGTTCGGAATCATTGGGCGTAAAGCGTGTGTAGGCGGCCATTTAAGTCAGGTGTGAAATCCCCGGGCTCAACCCGGGACGTGCATTTGATACTGAGTGGCTTGAGTATGGGAGAGGATAGTAGAATTCCTGGTGTAGTGGTGAAATACGTAGATATCAGGAGGAATACCGGTGGCGAAGGCGGCTATCTGGGTCGACACTGACGCTCATGCACGAAAGCGTGGGGAGCAAACAGGATTAGATACCCCAGTAGTCC</w:t>
      </w:r>
    </w:p>
    <w:p w14:paraId="36A0C980">
      <w:pPr>
        <w:rPr>
          <w:rFonts w:hint="eastAsia"/>
        </w:rPr>
      </w:pPr>
      <w:r>
        <w:rPr>
          <w:rFonts w:hint="eastAsia"/>
        </w:rPr>
        <w:t>&gt;OTU008157</w:t>
      </w:r>
    </w:p>
    <w:p w14:paraId="7B2F3441">
      <w:pPr>
        <w:rPr>
          <w:rFonts w:hint="eastAsia"/>
        </w:rPr>
      </w:pPr>
      <w:r>
        <w:rPr>
          <w:rFonts w:hint="eastAsia"/>
        </w:rPr>
        <w:t>CCTACGGGGGGCTGCAGTCGAGAATCTTCGGCAATGCGCGCAAGCGTGACCGAGCGACGCCGCGTGCGGGATGAAGGCCTTCGGGTTGTAAACCGCTGTCGTAGGGGAGGAAGTCTGCGGGGGTTCTCCCTCGCAGTTGACCTATCCTAGGAGGAAGGACGGGCTAAGTTCGTGCCAGCAGCCGCGGTAATACGAACCGTCCAAACGTTATTCGGAATTACTGGGCTTAAAGGGTATGTAGGCGGCGCTGTTAGTCGGGTGTGAAAGCCCTCGGCTCAACCGAGGAATTGCGCCCGATACTGCAGTGCTCGAGGGAGACAGGGGTAAGCGGAACTGATGGTGGAGCGGTGAAATGCGTAGATATCATTTGGAACGCCGACGGTGAAAACAGCTCGCTGGGGGTGTCCTGACGCTGAGGCGCGAAAGCCAGGGGAGCAAACGGGATTAGATACCCCAGTAGTCC</w:t>
      </w:r>
    </w:p>
    <w:p w14:paraId="690C6016">
      <w:pPr>
        <w:rPr>
          <w:rFonts w:hint="eastAsia"/>
        </w:rPr>
      </w:pPr>
      <w:r>
        <w:rPr>
          <w:rFonts w:hint="eastAsia"/>
        </w:rPr>
        <w:t>&gt;OTU008158</w:t>
      </w:r>
    </w:p>
    <w:p w14:paraId="647DDAF6">
      <w:pPr>
        <w:rPr>
          <w:rFonts w:hint="eastAsia"/>
        </w:rPr>
      </w:pPr>
      <w:r>
        <w:rPr>
          <w:rFonts w:hint="eastAsia"/>
        </w:rPr>
        <w:t>CCTACGGGTGGCTGCAGTTGGGAATATTGGACAATGGGCGAAAGCCTGATCCAGCAATGCCGCGTGAGTGATGAAGGCCTTAGGGTTGTAAAGCTCTTTTACCCGGGATGATAATGACAGTACCGGGAGAATAAGCCCCGGCTAACTCCGTGCCAGCAGCCGCGGTAATACGGGGGGGGCAAGCGTTGTTCGGAATTACTGGGCGTAAAGGGCTCGTAGGCGGTTTGTCGCGTCGGGAGTGAAAACACACAGCTTAACTGTGTGCTGGCTTCCGATACGGGCAGACTAGAGGTATGCAGGGGAGAACGGAATTCCTGGTGTAGCGGTGAAATGCGTAGATATGCGGAGGAACACCGATGGCGAAGGCAGCCTTCTGGGCCAATACTGACGCTCATGCACGAAAGCGTGGGGAGCAAACAGGATTAGATACCCCTGTAGTCC</w:t>
      </w:r>
    </w:p>
    <w:p w14:paraId="306E7390">
      <w:pPr>
        <w:rPr>
          <w:rFonts w:hint="eastAsia"/>
        </w:rPr>
      </w:pPr>
      <w:r>
        <w:rPr>
          <w:rFonts w:hint="eastAsia"/>
        </w:rPr>
        <w:t>&gt;OTU008159</w:t>
      </w:r>
    </w:p>
    <w:p w14:paraId="1568C169">
      <w:pPr>
        <w:rPr>
          <w:rFonts w:hint="eastAsia"/>
        </w:rPr>
      </w:pPr>
      <w:r>
        <w:rPr>
          <w:rFonts w:hint="eastAsia"/>
        </w:rPr>
        <w:t>CCTACGGGGGGCTGCAGTGGGGAATATTGGTCAATGGGCGCAAGCCTGACCAAGCGACGCCGCGTGTGCGATGAAGGCCTTCGGGTTGTAAAGCACTGTCGAGGGGGATCAAAGCCCGCAAGGGCTTGAGAGATCCCTGGAGGAAGCACGGGCTAAGTTCGTGCCAGCAGCCGCGGTAAGACGAACCGTGCGAACGTTGTTCGGAATCACTGGGCTTAAAGGGCGCGTAGGCGGTCGGGCAAGTCCGGGGTGAAAGTCGGGGGCTCAACCCTCGAAAGCCGGTGGATACTGTCGGGCTAGAGTACGGAAGAGGCGAGTGGAATTCCTGGTGTAGCGGTGAAATGCGTAGATATCGGGAGGAACACCAGTGGCGAAGGCAGCTCGCTGGGACGGTACTGACGCTGAGACGCGAAAGCGTGGGGAGCAAACAGGATTAGATACCCCAGTAGTCC</w:t>
      </w:r>
    </w:p>
    <w:p w14:paraId="6DA1ECC2">
      <w:pPr>
        <w:rPr>
          <w:rFonts w:hint="eastAsia"/>
        </w:rPr>
      </w:pPr>
      <w:r>
        <w:rPr>
          <w:rFonts w:hint="eastAsia"/>
        </w:rPr>
        <w:t>&gt;OTU008160</w:t>
      </w:r>
    </w:p>
    <w:p w14:paraId="029B6FA4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GACCCTGACGAAGCGCAAGTGACGGTAGGGGGAGAAGAAGCACCGGCCAACTACGTGCCAGCAGCCGCGGTAAGACGTAGGGTGCGAGCGTTGTCCGGATTTATTGGGCGTAAAGCGCGCGCAGGCGGCTGGCCAAGTCGGATGTGAAAACCAGGGGCTCAACCCTTGGCCTGCATCCGATACTGGTCAGCTCGAGGGAGGTAGGGGCATGTGGAACTTCCGGTGGAGCGGTGAAATGCGTAGATATCGGAAGGAACGCCGGTGGCGAAAGCGACGTGCTGGACCTCTTCTGACGCTGAGGCGCGAAAGCCAGGGGAGCAAACGGGATTAGATACCCCTGTAGTCC</w:t>
      </w:r>
    </w:p>
    <w:p w14:paraId="172A0BBD">
      <w:pPr>
        <w:rPr>
          <w:rFonts w:hint="eastAsia"/>
        </w:rPr>
      </w:pPr>
      <w:r>
        <w:rPr>
          <w:rFonts w:hint="eastAsia"/>
        </w:rPr>
        <w:t>&gt;OTU008161</w:t>
      </w:r>
    </w:p>
    <w:p w14:paraId="1DA85BE2">
      <w:pPr>
        <w:rPr>
          <w:rFonts w:hint="eastAsia"/>
        </w:rPr>
      </w:pPr>
      <w:r>
        <w:rPr>
          <w:rFonts w:hint="eastAsia"/>
        </w:rPr>
        <w:t>CCTACGGGCGGCAGCAGTAGGGAATCTTCCGCAATGGACGAAAGTCTGACGGAGCAACGCCGCGTGAGCGATGAAGGCCTTCGGGTCGTAAAGCTCTGTTGTTAGGGAAGAACAAGTACCAGTTAACTGCTGGTACCTTGACGGTACCTAACGAGAAAGCCACGGCTAACTCTGTGCCAGCAGCCGCGGTAATACGAACCGTGCGAACGTTGTTCGGAATCACTGGGCTTAAAGGGCGCGTAGGCGGGCTGCCAAGTCAGTGGTGAAATCTTTCAGCTCAACTGGAAAAGTGCCGCTGATACTGGCAGTCTCGAGGGAGGTAGGGGTCGATGGAACTAATGGTGGAGCGGTGAAATGCGTAGATATCATTAGGAACGCCGGTGGCGAAAGCGATCGACTGGACCTCTTCTGACGCTGAGGCGCGAAAGCCAGGGGAGCAAACGGGATTAGATACCCTGGTAGTCC</w:t>
      </w:r>
    </w:p>
    <w:p w14:paraId="3AD80DD6">
      <w:pPr>
        <w:rPr>
          <w:rFonts w:hint="eastAsia"/>
        </w:rPr>
      </w:pPr>
      <w:r>
        <w:rPr>
          <w:rFonts w:hint="eastAsia"/>
        </w:rPr>
        <w:t>&gt;OTU008162</w:t>
      </w:r>
    </w:p>
    <w:p w14:paraId="54506220">
      <w:pPr>
        <w:rPr>
          <w:rFonts w:hint="eastAsia"/>
        </w:rPr>
      </w:pPr>
      <w:r>
        <w:rPr>
          <w:rFonts w:hint="eastAsia"/>
        </w:rPr>
        <w:t>CCTACGGGGGGCTGCAGTGGGGAATCTTGGACAATGGGCGAAAGCCTGATCCAGCCATGCCGCGTGGATGATGAAGGCCCTAGGGTTGTAAAATCCTTTCGTTGGGGACGATAATGACGGTACCCAAAGAAGAAGCTCCGGCTAACTTCGTGCCAGCAGCCGCGGTAATACGAAGGGGGCTAGCGTTGTTCGGATTTACTGGGCGTAAAGCGCGTGTAGGCGGTTTGCTAAGTCATGTGTGAAAGCCCTCGGCTCAACCGAGGAACGACGCATGAAACTGGCAAGCTAGAGTACCAAAGAGGGGGGTGGAATTCCCGGTGTAGCGGTGGAATGCTTAGATATCGTCAAGAACACCGATAGTGTAGACAGCTTACTAGACTTCAACTGACGCTGAGGCACGAAAGTGTGGGGATCAAACAGGATTAGATACCCGAGTAGTCC</w:t>
      </w:r>
    </w:p>
    <w:p w14:paraId="79051DBC">
      <w:pPr>
        <w:rPr>
          <w:rFonts w:hint="eastAsia"/>
        </w:rPr>
      </w:pPr>
      <w:r>
        <w:rPr>
          <w:rFonts w:hint="eastAsia"/>
        </w:rPr>
        <w:t>&gt;OTU008163</w:t>
      </w:r>
    </w:p>
    <w:p w14:paraId="30705E7A">
      <w:pPr>
        <w:rPr>
          <w:rFonts w:hint="eastAsia"/>
        </w:rPr>
      </w:pPr>
      <w:r>
        <w:rPr>
          <w:rFonts w:hint="eastAsia"/>
        </w:rPr>
        <w:t>CCTACGGGGGGCAGCAGTCGAGGATCTTCGGCAATGGGCGCAAGCCTGACCGAGCGACGCCGCGTGGGTGATGAAGTCCTTCGGGATGTAAAGCCCTTTCGACGGGAACGATAATGACGGTACCTAGATAAGAAGCCCCGGCTAACTTCGTGCCAGCAGCCGCGGTAATACGAAGGGGGCTAGCGTTGTTCGGAATTACTGGGCGTAAAGCGCACGTAGGCGGCTTTGTAAGTTAGAGGTGAAAGCCCGGGGCTCAACTCCGGAACTGCCTTTAAGACTGCATCGCTTGAACATCGGAGAGGTGAGTGGAATTCCGAGTGTAGAGGTGAAATTCGTAGATATTCGGAGGAACACCAGTGGCGAAGGCGGCTCACTGGTCCATTACTGACGCTGAGGTGCGAAAGCGTGGGGAGCAAACAGGATTAGATACCCTAGTAGTCC</w:t>
      </w:r>
    </w:p>
    <w:p w14:paraId="583EF4DC">
      <w:pPr>
        <w:rPr>
          <w:rFonts w:hint="eastAsia"/>
        </w:rPr>
      </w:pPr>
      <w:r>
        <w:rPr>
          <w:rFonts w:hint="eastAsia"/>
        </w:rPr>
        <w:t>&gt;OTU008164</w:t>
      </w:r>
    </w:p>
    <w:p w14:paraId="24BDB232">
      <w:pPr>
        <w:rPr>
          <w:rFonts w:hint="eastAsia"/>
        </w:rPr>
      </w:pPr>
      <w:r>
        <w:rPr>
          <w:rFonts w:hint="eastAsia"/>
        </w:rPr>
        <w:t>CCTACGGGCGGCAGCAGTAGGGAATCTTGCGCAATGGGCGAAAGCCTGACGCAGCAACGCCGCGTGCGGGATGACGGCCTTCGGGTTGTAAACCGCTTTCAGGAGGGACGAAACCCATCCATTCTTGGGTGATTGACGGTACCAGAGGAATAAGCACCGGCTAACTCCGTGCCAGCAGCCGCGGTAATACGAAGGGGGCTAGCGTTGCTCGGAATCACTGGGCGTAAAGCGCACGTAGGCGGATCTTTAAGTCAGGGGTGAAATCCTGGAGCTCAACTCCAGAACTGCCTTTGATACTGGCGATCTCGAGTCCGGGAGAGGTGAGTGGAACTGCGAGTGTAGAGGTGAAATTCGTAGATATTCGCAAGAACACCAGTGGCGAAGGCGGCTCACTGGCCCGGTACTGACGCTGAGGAGCGAAAGCGTGGGGAGCGAACAGGATTAGATACCCCGGTAGTCC</w:t>
      </w:r>
    </w:p>
    <w:p w14:paraId="6EE3BC71">
      <w:pPr>
        <w:rPr>
          <w:rFonts w:hint="eastAsia"/>
        </w:rPr>
      </w:pPr>
      <w:r>
        <w:rPr>
          <w:rFonts w:hint="eastAsia"/>
        </w:rPr>
        <w:t>&gt;OTU008165</w:t>
      </w:r>
    </w:p>
    <w:p w14:paraId="2419A8D8">
      <w:pPr>
        <w:rPr>
          <w:rFonts w:hint="eastAsia"/>
        </w:rPr>
      </w:pPr>
      <w:r>
        <w:rPr>
          <w:rFonts w:hint="eastAsia"/>
        </w:rPr>
        <w:t>CCTACGGGTGGCTGCAGTTTCGAATCATTCACAATGGGCGAAAGCCTGATGGTGCGACGCCGCGTGGGGGACGAAGGTCTTCGGATTGTAAACTCCTGTCATGCGAGAGTAAGGCCCCGCGTTAACTGCGTGTGGGATTGACAGTACCGCAAGAGGAAGAGGCGGCTAACTCTGTGCCAGCAGCCGCGGTAAGACAGAGGCCCCAAGCGTTAGGCGGAATCACTGGGCTTAAAGCGTGTGTAGGCGGACGCCTAAGTGTCTTGTGAAATCCCACGGCTCACCCGTGGAACTGCTGGGCATACTGGGCGTCTTGGGCCAACTAGGGGCAGCCGGAACAAGCGGTGGAGCGGTGAAATGCGTAGATATCAGGAGGAACACCTGCGGTGTAGACGGCTTACTGGACCATCACTGACGCTGAGGCGCGAAAGCGTGGGGAGCAAACAGGATTAGATACCCGTGTAGTCC</w:t>
      </w:r>
    </w:p>
    <w:p w14:paraId="58CA4DF8">
      <w:pPr>
        <w:rPr>
          <w:rFonts w:hint="eastAsia"/>
        </w:rPr>
      </w:pPr>
      <w:r>
        <w:rPr>
          <w:rFonts w:hint="eastAsia"/>
        </w:rPr>
        <w:t>&gt;OTU008166</w:t>
      </w:r>
    </w:p>
    <w:p w14:paraId="5E1D0CFC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TGGCTCTGACCTAACACGTCAGAGTGTGACGGTACCGGGTGAGGAAGCCCCGGCTAACTCTGTGCCAGCAGCCGCGGTAATACGTAGGGGGCGAGCGTTGTCCGGAATTATTGGGCGTAAAGAGCGTGTAGGCGGTTCGGTAAGTCTGCCGTGAAAACCCAGGGCTCAACCCTGGGCGTGCGGTGGATACTGCCGGGCTAGAGGGTGGTAGAGGCGAGTGGAATTCCACGTGTAGCGGTGAAATGCGTAGAGATGTGGAGGAACACCAGTGGCGAAGGCGACTTTCTGGGCTGTAACTGACGCTGAGGCGCGAAAGCGTGGGGAGCAAACAGGATTAGATACCCGGGTAGTCC</w:t>
      </w:r>
    </w:p>
    <w:p w14:paraId="4C7A2D46">
      <w:pPr>
        <w:rPr>
          <w:rFonts w:hint="eastAsia"/>
        </w:rPr>
      </w:pPr>
      <w:r>
        <w:rPr>
          <w:rFonts w:hint="eastAsia"/>
        </w:rPr>
        <w:t>&gt;OTU008167</w:t>
      </w:r>
    </w:p>
    <w:p w14:paraId="733805BD">
      <w:pPr>
        <w:rPr>
          <w:rFonts w:hint="eastAsia"/>
        </w:rPr>
      </w:pPr>
      <w:r>
        <w:rPr>
          <w:rFonts w:hint="eastAsia"/>
        </w:rPr>
        <w:t>CCTACGGGGGGCAGCAGTGGGGAATCTTGCGCAATGGGCGAAAGCCTGACGCAGCAACGCCGCGTGAGTGATGAAGGTTCTTGGATCGTAAAGCTCTTTCGGCTGGGAAGAAACGCCTTGCAGCTAATACCTGCAGGGTTTGACGGTACCAGCAGAAGAAGCACCGGCTAACTCTGTGCCAGCAGCCGCGGTAATACAGAGGGTGCGAGCGTTGTTCGGAATTATTGGGCGTAAAGCGAGTGTAGGCGGGATGGCAAGTCGGGTGTGAAAGCCCTCAGCTCAACTGAGGAAGTGCGCCCGAAACTGCCGTTCTTGAGTGTCGGAGAGGGTGACGGAATTCCCGGTGTAGCGGTGGAATGCGTAGAGATCGGGAGGAACACCAGTGGCGAAGGCGGCTCTCTGGCCTGTAACTGACGCTGAGGCGCGAAAGCGTGGGGAGCGAACAGGATTAGATACCCCGGTAGTCC</w:t>
      </w:r>
    </w:p>
    <w:p w14:paraId="240B6157">
      <w:pPr>
        <w:rPr>
          <w:rFonts w:hint="eastAsia"/>
        </w:rPr>
      </w:pPr>
      <w:r>
        <w:rPr>
          <w:rFonts w:hint="eastAsia"/>
        </w:rPr>
        <w:t>&gt;OTU008168</w:t>
      </w:r>
    </w:p>
    <w:p w14:paraId="17A07BB5">
      <w:pPr>
        <w:rPr>
          <w:rFonts w:hint="eastAsia"/>
        </w:rPr>
      </w:pPr>
      <w:r>
        <w:rPr>
          <w:rFonts w:hint="eastAsia"/>
        </w:rPr>
        <w:t>CCTACGGGTGGCTGCAGTGGGGAATATTGGACAATGGGCGCAAGCCTGATCCAGCAATGCCGCGTGGGTGAAGAAGGCCTTCGGGTTGTAAAGCCCTTTTGTACGGGAAGAAATCCTGTCGGTTAATACCCGGCGGGGATGACGGTACCGTAAGAATAAGCACCGGCTAACTTCGTGCCAGCAGCCGCGGTAATACGAAGGGTGCAAACGTTGCTCGGAATTATTGGGCGTAAAGCGCACGTAGGCGGTTTTGTAAGTCGGATGTGAAAGCTCCCGGCTTAACTGGGAGAGGTCGTTGAATACTGGGAGACTTGAGGCAATGAGAGGGGTGTAGAATTCCAGGTGTAGTGGTGGAATGCGTAGATATCTGGAGGAATACCAGTGGCGAAAGCGGCACCCTAGCGTTGTTCTGACGCTCATGTGCGAAAGCGTGGGGAGCGAACGGGATTAGATACCCCTGTAGTCC</w:t>
      </w:r>
    </w:p>
    <w:p w14:paraId="2F840A07">
      <w:pPr>
        <w:rPr>
          <w:rFonts w:hint="eastAsia"/>
        </w:rPr>
      </w:pPr>
      <w:r>
        <w:rPr>
          <w:rFonts w:hint="eastAsia"/>
        </w:rPr>
        <w:t>&gt;OTU008169</w:t>
      </w:r>
    </w:p>
    <w:p w14:paraId="43E2B49D">
      <w:pPr>
        <w:rPr>
          <w:rFonts w:hint="eastAsia"/>
        </w:rPr>
      </w:pPr>
      <w:r>
        <w:rPr>
          <w:rFonts w:hint="eastAsia"/>
        </w:rPr>
        <w:t>CCTACGGGGGGCAGCAGTGAGGAATATTCCACAATGGGCGAAAGCCTGATGGAGCGACGCCGCGTGAGGGAAGAAGCCTTTCGGGGTGTAAACCTCTTTTCTTCCGGATGATACGTCGGTTACCCGCGAGGGGCCGACTAGGACAGTACGGAAGGAATAAGCCCCGGCTAACTCCGTGCCAGCAGCCGCGGTAATACGGGGGGGGCAAGCGTTGTCCGGAATCATTGGGCGTAAAGCGCGCGTAGGTGGCCTCATAAGTCCGCTGTGAAAGTCAAAGGCTCAACCTTTGAAAGCCGGTGGATACTGTGAGGCTAGAGTACGGAAGAGGCGAGTGGAATTCCTGGTGTAGCGGTGGAATGCGCAGATATCAGGAGGAACACCAATAGCGAAGGCAGCTCGCTGGGACGTTACTGACACTGAGGCGCGAAAGCGTGGGGAGCGAACAGGATTAGATACCCGAGTAGTCC</w:t>
      </w:r>
    </w:p>
    <w:p w14:paraId="03910AC6">
      <w:pPr>
        <w:rPr>
          <w:rFonts w:hint="eastAsia"/>
        </w:rPr>
      </w:pPr>
      <w:r>
        <w:rPr>
          <w:rFonts w:hint="eastAsia"/>
        </w:rPr>
        <w:t>&gt;OTU008170</w:t>
      </w:r>
    </w:p>
    <w:p w14:paraId="2FCE702E">
      <w:pPr>
        <w:rPr>
          <w:rFonts w:hint="eastAsia"/>
        </w:rPr>
      </w:pPr>
      <w:r>
        <w:rPr>
          <w:rFonts w:hint="eastAsia"/>
        </w:rPr>
        <w:t>CCTACGGGGGGCTGCAGTGGGGAATTTTGGACAATGGGGGCAACCCTGATCCAGCCATGCCGCGTGAGGGAAGAAGGCCTTCGGGTTGTAAACCTCTTTCGGCCGGGACGAAAACGGCGGGTTGAATAGACTCGCTGGCTGACGGTACCGGGTGAGGAAGCCCCGGCTAACTCTGTGCCAGCAGCCGCGGTAAGACAGAGGCCACGAGCGTTAGGCGGAATCACTGGGCTTAAAGCGTGTGTAGGCGGACCGTTAAGTGCCTTGTGAAATCCCACGGCTCAACCGTGGAACGGCTGGGCAGACTGGCGGTCTTGAGCGGCCTAGGGGTCATCGGAACAAGCGGTGGAGCGGTGAAATGCGTAGAGATGTGGAGGAACACCGATGGCGAAGGCAGCCTTCTGGGCCAACACTGACGCTCATGCACGAAAGCGTGGGGAGCAAACAGGATTAGATACCCGTGTAGTCC</w:t>
      </w:r>
    </w:p>
    <w:p w14:paraId="668CBD2D">
      <w:pPr>
        <w:rPr>
          <w:rFonts w:hint="eastAsia"/>
        </w:rPr>
      </w:pPr>
      <w:r>
        <w:rPr>
          <w:rFonts w:hint="eastAsia"/>
        </w:rPr>
        <w:t>&gt;OTU008171</w:t>
      </w:r>
    </w:p>
    <w:p w14:paraId="0957C4D5">
      <w:pPr>
        <w:rPr>
          <w:rFonts w:hint="eastAsia"/>
        </w:rPr>
      </w:pPr>
      <w:r>
        <w:rPr>
          <w:rFonts w:hint="eastAsia"/>
        </w:rPr>
        <w:t>CCTACGGGGGGCTGCAGTCGGGAATTTTGCCCAATGAGCGAAAGCTTGAGGCAGCAACTCCGCGTGAGGGATGACGGCCTTCGGGTTGTAAACCTCTTTTCTCAGGGAAGATCCAAGACGGTACCTGAGGAAGAAGCCACGGCTAACTACGTGCCAGCAGCCGCGGTAATACGTAGGAGGCGAGCGTTATCCGGAATCACTGGGCGTAAAGCGCGCGCAGGCGGTCCGCCACATCGTCGGTGAAAGCCCCCCGCTCACCGGGGGAGGGTCCGGCGAGATGGGCGGACTGGAGGCAGGGAGAGGCCAGTGGAATTCCGGGTGTAGTGGTGAAATGCGTAGAGATCCGGAGGAACACCGGTGGCGAAGGCGGCTGGCTGGACCTGTCCTGACGCTGAGGCGCGAAGGCGTGGGGAGCGAACGGGATTAGATACCCGTGTAGTCC</w:t>
      </w:r>
    </w:p>
    <w:p w14:paraId="1F532FEB">
      <w:pPr>
        <w:rPr>
          <w:rFonts w:hint="eastAsia"/>
        </w:rPr>
      </w:pPr>
      <w:r>
        <w:rPr>
          <w:rFonts w:hint="eastAsia"/>
        </w:rPr>
        <w:t>&gt;OTU008172</w:t>
      </w:r>
    </w:p>
    <w:p w14:paraId="3F561F63">
      <w:pPr>
        <w:rPr>
          <w:rFonts w:hint="eastAsia"/>
        </w:rPr>
      </w:pPr>
      <w:r>
        <w:rPr>
          <w:rFonts w:hint="eastAsia"/>
        </w:rPr>
        <w:t>CCTACGGGTGGCTGCAGTGGGGAATATTGCACAATGGGGGAAACCCTGATGCAGCAAAGCCGCGTGAGCGACGAAGGCCTTCGGGTTGTAAAGCTCTGTCTTCTCTGACGAATTAATGACGGTAAGAGAGGAGGAAGCCACGGCTAACTACGTGCCAGCAGCCGCGGTAATACGTAGGTGGCAAGCGTTGTCCGGATTTACTGGGCGTAAAGAGTTGCGTAGGTGGCATAGTAAGCGAGTAGTGAAAGCGTGTGGCTCAACCATACTCACATTATTCGAACTGCTAAGCTAGAGGATGAGAGAGGTTATTGGAATTCCCGGTGTAGCGGTGAAATGCGTAGAGATCGGGAGGAACATCAGTGGCGAAGGCGGCTCACTGGACTGGTACTGACGCTGAGGCGCGAAAGCGTGGGGAGCAAACGGGATTAGATACCCCGGTAGTCC</w:t>
      </w:r>
    </w:p>
    <w:p w14:paraId="3C98BC84">
      <w:pPr>
        <w:rPr>
          <w:rFonts w:hint="eastAsia"/>
        </w:rPr>
      </w:pPr>
      <w:r>
        <w:rPr>
          <w:rFonts w:hint="eastAsia"/>
        </w:rPr>
        <w:t>&gt;OTU008173</w:t>
      </w:r>
    </w:p>
    <w:p w14:paraId="06A0D39F">
      <w:pPr>
        <w:rPr>
          <w:rFonts w:hint="eastAsia"/>
        </w:rPr>
      </w:pPr>
      <w:r>
        <w:rPr>
          <w:rFonts w:hint="eastAsia"/>
        </w:rPr>
        <w:t>CCTACGGGCGGCTGCAGTAACGAATCTTCCGCAATGCACGAAAGTGTGACGGAGCGACGCCGCGTGCGGGACGAAGTCCTTCGGGATGTAAACCGCTGTCAGGGGGTACCAAGTTCTGAGGACCCCCAGAGGAAGGCACGGCTAACTCTGTGCCAGCAGCCGCGGTAAGACAGAGGTGCCGAGCGTTAGGCGGAATCACTGGGCTTAAAGCGTGTGTAGGCGGGCCCGTAAGTGTCTTGTGAAATCCCCCGGCTCAACCGGGGAACTGCTGGGCATACTGCGGGCCTCGGGCAACTCAGGGGCAGACGGAACAAGTGGTGGAGCGGTGAAATGCGTAGATATCACTTGGAACGCCGGCGGTGAAAACGGTCTGCTGGGGGTTTGCCGACGCTGAGACACGAAAGCCAGGGGAGCGAACGGGATTAGATACCCCAGTAGTCC</w:t>
      </w:r>
    </w:p>
    <w:p w14:paraId="0621654C">
      <w:pPr>
        <w:rPr>
          <w:rFonts w:hint="eastAsia"/>
        </w:rPr>
      </w:pPr>
      <w:r>
        <w:rPr>
          <w:rFonts w:hint="eastAsia"/>
        </w:rPr>
        <w:t>&gt;OTU008174</w:t>
      </w:r>
    </w:p>
    <w:p w14:paraId="5652CC94">
      <w:pPr>
        <w:rPr>
          <w:rFonts w:hint="eastAsia"/>
        </w:rPr>
      </w:pPr>
      <w:r>
        <w:rPr>
          <w:rFonts w:hint="eastAsia"/>
        </w:rPr>
        <w:t>CCTACGGGCGGCTGCAGTGAGGAATATTGGTCAATGGGGGCAACCCTGAACCAGCGACGCCGCGTGGGCGACGAAGGTCTTCGGATCGTAAAGCCCTTTTCTAGGTGACGAGCAAGGACGGTAGCCTAGGAATAAGCCTCGGCTAACTACGTGCCAGCAGCCGCGGTAAAACGTAGGAGGCGAGCGTTATCCGGAGTTACTGGGCGTAAAGCGTCTGTAGGCGGTTGGCCAAGTTGCGTGTGAAAGCGCCCGGCTAAACTGGGCGAGGACACGTAAGACTGGTCGGCTAGAGGCGGGTAGAGGGGTGCAGAATTCCGGGTGTAGCGGTGAAATGCGTAGATATGCGGAGGAACACCGATGGCGAAGGCAATCCCCTGGGCCTGCACTGACGCTCATGCACGAAAGCGTGGGGAGCAAACAGGATTAGATACCCCAGTAGTCC</w:t>
      </w:r>
    </w:p>
    <w:p w14:paraId="5ACA7877">
      <w:pPr>
        <w:rPr>
          <w:rFonts w:hint="eastAsia"/>
        </w:rPr>
      </w:pPr>
      <w:r>
        <w:rPr>
          <w:rFonts w:hint="eastAsia"/>
        </w:rPr>
        <w:t>&gt;OTU008175</w:t>
      </w:r>
    </w:p>
    <w:p w14:paraId="1AD59634">
      <w:pPr>
        <w:rPr>
          <w:rFonts w:hint="eastAsia"/>
        </w:rPr>
      </w:pPr>
      <w:r>
        <w:rPr>
          <w:rFonts w:hint="eastAsia"/>
        </w:rPr>
        <w:t>CCTACGGGGGGCAGCAGTGGGGAATCTTGCGCAATGGCCTAACGGCTGACGCAGCGACGCCGCGTGCGGGAGGACGGCCTTCGGGTCGTAAACCGCTGTTGCCCGGGACGAACTGCCGATTGCGATCGGCTTGACGGTACCAGCAGAATAAGCCTCGGCTAACTACGTGCCAGCAGCCGCGGTAAAACGTAGGAGGCGAGCGTTATCCGGATTTACTGGGTGTAAAGCGCGTGCAGGCGGTTCGCTAAGTTGGATGTGAAAGCTCCCGGCTCAACTGGGAGAGGTCGTACAAGACTGGCGGGCTGGAGTGTGGTAAGGGAAGGTGGAATTCCGGGTGTAGTGGTGAAATGCGTAGAGATCCGGAGGAACACCAGCGGCGAAGGCGGCACTCTAGGCCGCACCTGACGCTGAGACGCGACAGCACGGGGAGCGAACGGGATTAGATACCCCGGTAGTCC</w:t>
      </w:r>
    </w:p>
    <w:p w14:paraId="1F123B99">
      <w:pPr>
        <w:rPr>
          <w:rFonts w:hint="eastAsia"/>
        </w:rPr>
      </w:pPr>
      <w:r>
        <w:rPr>
          <w:rFonts w:hint="eastAsia"/>
        </w:rPr>
        <w:t>&gt;OTU008176</w:t>
      </w:r>
    </w:p>
    <w:p w14:paraId="7A0FFA41">
      <w:pPr>
        <w:rPr>
          <w:rFonts w:hint="eastAsia"/>
        </w:rPr>
      </w:pPr>
      <w:r>
        <w:rPr>
          <w:rFonts w:hint="eastAsia"/>
        </w:rPr>
        <w:t>CCTACGGGTGGCAGCAGTCGAGAATCTTCCGCAATGGGCGAAAGCCTGACGGAGCGACGTCGCGTGAGTGATGAAGGCCCTAGGGTTGTAAAGCTCTTTTGTGCGGGAAGATAATGACTGTACCGCAAGAATAAGCCCCGGCTAACTTCGTGCCAGCAGCCGCGGTAATACGAAGGGGGCTAGCGTTGCTCGGAATCACTGGGCGTAAAGCGCACGTAGGCGGCCTGATAAGTCGGTAGTGAAAGCCCTCGGCTTAACCGAGGAAGTGCTATCGAAACTGCCAGGCTTGAATACCGGAGAGGATCGCGGAATTCCCGGTGTAGAGGTGAAATTCGTAGATATCGGGAGGAACACCAGTGGCGAAGGCGGCGATCTGGACGGATATTGACGCTGAGGTGCGAAAGCGTGGGGAGCAAACAGGATTAGATACCCCAGTAGTCC</w:t>
      </w:r>
    </w:p>
    <w:p w14:paraId="61969821">
      <w:pPr>
        <w:rPr>
          <w:rFonts w:hint="eastAsia"/>
        </w:rPr>
      </w:pPr>
      <w:r>
        <w:rPr>
          <w:rFonts w:hint="eastAsia"/>
        </w:rPr>
        <w:t>&gt;OTU008177</w:t>
      </w:r>
    </w:p>
    <w:p w14:paraId="4B0BE151">
      <w:pPr>
        <w:rPr>
          <w:rFonts w:hint="eastAsia"/>
        </w:rPr>
      </w:pPr>
      <w:r>
        <w:rPr>
          <w:rFonts w:hint="eastAsia"/>
        </w:rPr>
        <w:t>CCTACGGGGGGCTGCAGTAGGGAATATTGGTCAATGGGTGCAAGCCTGAACCAGCCATGCCGCGTGCAGGAAGAAGGCGTTATGCGTTGTAAACTGCTTTTGCCAGGGGATAAAATTTCCTTGCGAGGAACATTGAAGGTACCTGGTGAATAAGCCACGGCTAACTACGTGCCAGCAGCCGCGGTAATACGTAGGTGGCAAGCGTTGTCCGGATTTATTGGGTTTAAAGGGTGCGTAGGTGGGTTGGTAAGTCAGTGGTGAAATCCCCGAGCTTAACTTGGGAACTGCCATTGATACTATCAGTCTTGAATACCGTGGAGGTGAGCGGAATATGTCATGTAGCGGTGAAATGCTTAGATATGACATAGAACACCGATTGCGAAGGCAGCTCACTACACGAATATTGACTCTGAGGCACGAAAGCGTGGGGATCAAACAGGATTAGATACCCCGGTAGTCC</w:t>
      </w:r>
    </w:p>
    <w:p w14:paraId="0F0D4A94">
      <w:pPr>
        <w:rPr>
          <w:rFonts w:hint="eastAsia"/>
        </w:rPr>
      </w:pPr>
      <w:r>
        <w:rPr>
          <w:rFonts w:hint="eastAsia"/>
        </w:rPr>
        <w:t>&gt;OTU008178</w:t>
      </w:r>
    </w:p>
    <w:p w14:paraId="7CAB8049">
      <w:pPr>
        <w:rPr>
          <w:rFonts w:hint="eastAsia"/>
        </w:rPr>
      </w:pPr>
      <w:r>
        <w:rPr>
          <w:rFonts w:hint="eastAsia"/>
        </w:rPr>
        <w:t>CCTACGGGTGGCTGCAGTAGGGAATTGTTCACAATGGACGAAAGTCTGATGACGCAACGCCGCGTGGAGGAAGAAGGCCTTCGGGTCGTAAACTTCTTTTCCCAGGGATGATTATGACAGTACCTGGGGAATAAGGGCCTGCTAACTACGTGCCAGCAGCCGCGGTAATACGTAGGGCCCGAGCGTTATCCGGTATTATTGGGCGTAAAGAGCGCGTAGGCGGTTTGGTGTGACTGTGGTGAAAGATCCGGGCTCAACTCGGGGAACGCCACGGTGACTGCCAAACTAGACGATAGCAGGGGCAAGCAGAATTCTCGGTGTAGGAGTGAAATCCGTTGAGATCGAGAGGAATACCAATGGCGAAGGCAGCTTGCTAGGCTATATGTGACGCTGAGGCGCGAAAGCGTGGGGAGCGAACGGGATTAGATACCCGAGTAGTCC</w:t>
      </w:r>
    </w:p>
    <w:p w14:paraId="326C7AE8">
      <w:pPr>
        <w:rPr>
          <w:rFonts w:hint="eastAsia"/>
        </w:rPr>
      </w:pPr>
      <w:r>
        <w:rPr>
          <w:rFonts w:hint="eastAsia"/>
        </w:rPr>
        <w:t>&gt;OTU008179</w:t>
      </w:r>
    </w:p>
    <w:p w14:paraId="4D665106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CGAAACCTCTTATTCTTAGGAGACTGACGGTACCATAGGAATAAGCACCGGCTAACTCCGTGCCAGCAGCCGCGGTAATACGGAGGGTGCAAGCGTTATCCGGATTCACTGGGTTTAAAGGGTGCGTAGGCGGCCTATTAAGTCAGTTCTGAAATATCCCGGCTTAACCGGGAGGGTGGGATTGATACTGATGGGCTTGAGTGGACTCGAGGTAGGCGGAATTCCGGGTGTAGCGGTGGAATGCGTAGAGATCCGGAAGAACACCGGTGGCGAAGGCGGTCTGCTGGGCAGTTGCTGACACTGATGCGCGACAGCGTGGGGAGCAAACAGGATTAGATACCCCGGTAGTCC</w:t>
      </w:r>
    </w:p>
    <w:p w14:paraId="694082AD">
      <w:pPr>
        <w:rPr>
          <w:rFonts w:hint="eastAsia"/>
        </w:rPr>
      </w:pPr>
      <w:r>
        <w:rPr>
          <w:rFonts w:hint="eastAsia"/>
        </w:rPr>
        <w:t>&gt;OTU008180</w:t>
      </w:r>
    </w:p>
    <w:p w14:paraId="041BBF22">
      <w:pPr>
        <w:rPr>
          <w:rFonts w:hint="eastAsia"/>
        </w:rPr>
      </w:pPr>
      <w:r>
        <w:rPr>
          <w:rFonts w:hint="eastAsia"/>
        </w:rPr>
        <w:t>CCTACGGGAGGCTGCAGTAGGGAATTTTCCACAATGGGCGAAAGCCTGATGGAGCAACGCCGCGTGCAGGAGGAAGGCCTTCGGGTTGTAAACTGCTTTTATGAGTGACGACTTTGACGGTAGCTCATGAATAAGGACCTGCTAACTACGTGCCAGCAGCCGCGGTCATACGTAGGGTCCAAGCGTTATCCGGAATTACTGGGCGTAAAGCGTGTTCAGGCGGCTCAGCAAGTCGGGCATGAAATCTCTCGGCTCAACCGGGAGGGGCTGTCCGAAACTGCTGGGCTTGAGGGCAGTAGAGGGTGGTGGAATTCCGGGTGTAGTGGTGAAATGCGTAGATATCGGGAAGAACACCGGAGGCGAAGGCGGCTCACTGGGCCGGTTCTGACGCTGAGGCGCGAAAGCGTGGGGAGCAAACAGGATTAGATACCCCGGTAGTCC</w:t>
      </w:r>
    </w:p>
    <w:p w14:paraId="1ED0B8C3">
      <w:pPr>
        <w:rPr>
          <w:rFonts w:hint="eastAsia"/>
        </w:rPr>
      </w:pPr>
      <w:r>
        <w:rPr>
          <w:rFonts w:hint="eastAsia"/>
        </w:rPr>
        <w:t>&gt;OTU008181</w:t>
      </w:r>
    </w:p>
    <w:p w14:paraId="6E194513">
      <w:pPr>
        <w:rPr>
          <w:rFonts w:hint="eastAsia"/>
        </w:rPr>
      </w:pPr>
      <w:r>
        <w:rPr>
          <w:rFonts w:hint="eastAsia"/>
        </w:rPr>
        <w:t>CCTACGGGGGGCTGCAGTAACGAATCTTCCGCAATGGGCGCAAGCCTGACGGAGCAATGCCGCGTGTGGGATGAAGCGGCTACGCCGTGTAAACCACTGTCAGGGGGCAGGAACACTGACCGCCCCCAGAGGAAGAGCCGGCTAACCCTGTGCCAGCAGCCGCGGTAAGACGAACCGTGCGAACGTTGTTCGGAATCACTGGGCTTAAAGGGAGCGTAGGCGGGCTATCAAGTCTGGGGTGAAATCCCACGGCTCAACCGTGGAACTGCCTTAGATACTGACGGCCTTGAGGGAGATAGGGGCATGCGGAACTGTAGGTGGAGCGGTGAAATGCGTTGATATCTACAGGAACTCCGGTGGCGAAAGCGGCGTGCTGGATCTCTTCTGACGCTGAGGCTCGAAAGCTAGGGGAGCAAACGGGATTAGATACCCTTGTAGTCC</w:t>
      </w:r>
    </w:p>
    <w:p w14:paraId="5979E9A2">
      <w:pPr>
        <w:rPr>
          <w:rFonts w:hint="eastAsia"/>
        </w:rPr>
      </w:pPr>
      <w:r>
        <w:rPr>
          <w:rFonts w:hint="eastAsia"/>
        </w:rPr>
        <w:t>&gt;OTU008182</w:t>
      </w:r>
    </w:p>
    <w:p w14:paraId="06C6D4BB">
      <w:pPr>
        <w:rPr>
          <w:rFonts w:hint="eastAsia"/>
        </w:rPr>
      </w:pPr>
      <w:r>
        <w:rPr>
          <w:rFonts w:hint="eastAsia"/>
        </w:rPr>
        <w:t>CCTACGGGCGGCTGCAGTAAGGAATATTGGACAATGGCCGCAAGGCTGATCCAGCCATCCAGCGTGCAGGAAGAAGGCCCTATGGGTTGTAAACTGCTTTTGTCAGGGAATAAACCTGTGGATTTACTCCGCAGCTGAAGGTACCTGAAGAATAAGCACCGGCTAACTCCGTGCCAGCAGCCGCGGTAATACGGAGGGTGCGAGCGTTATCCGGAATTACTGGGTTTAAAGGGTGCGTAGGCGGCGTATTAAGTCAGGAGTGAAAGTTTGCGGCTCAACCCCGGAACTGCCGTTGATACTGGCGGGCTTGAGTTCGGTCGAGGCGGGCGGAACTGGTGGTGTAGCGGTGAAATGCTTAGATACCGCCAAGAACCCCGATTGCGTAGGCAGCTCGCTTGGCCGAAACTGACGCTCATGCACGAAAGCGTGGGGAGCAAACAGGATTAGATACCCTAGTAGTCC</w:t>
      </w:r>
    </w:p>
    <w:p w14:paraId="131DEF9C">
      <w:pPr>
        <w:rPr>
          <w:rFonts w:hint="eastAsia"/>
        </w:rPr>
      </w:pPr>
      <w:r>
        <w:rPr>
          <w:rFonts w:hint="eastAsia"/>
        </w:rPr>
        <w:t>&gt;OTU008183</w:t>
      </w:r>
    </w:p>
    <w:p w14:paraId="2E33B06B">
      <w:pPr>
        <w:rPr>
          <w:rFonts w:hint="eastAsia"/>
        </w:rPr>
      </w:pPr>
      <w:r>
        <w:rPr>
          <w:rFonts w:hint="eastAsia"/>
        </w:rPr>
        <w:t>CCTACGGGGGGCTGCAGCAAGGGATTTTCCGCAATGGGCGCAAGCCTGACGGAGCGACGCCGCGTGCGGGATGACGTCCTTCGGGATGTAAACCGCTTTTCGGAGGGACGAAGCCCGGGCGGTGAATATCCGGCGGTCTTGACGGTACCCAAAGAATAAGCACCGGCTAACTCCGTGCCAGCAGCCGCGGTAATACGGAGGGTGCGAGCGTTGTTCGGAGTTACTGGGCGTAAAGAGTGCGTAGGCGGTTTTCCAAGTTTGGTGTGAAATCTCCCGGCTTAACTGGGAGGGTGCGCCGAAAACTGGAAGGCTCCGAGTATGGGAGAGGGATGTAGAATTCCAGGTGTAGCGGTGAAATGCGTAGATATCTGGAGGAATACCGGTGGCGAAGGCGGCATCCTGGACCATTTACTGACGCTGAGGCGCGAAAGCTAGGGGAGCAAACGGGATTAGATACCCCAGTAGTCC</w:t>
      </w:r>
    </w:p>
    <w:p w14:paraId="527B2A31">
      <w:pPr>
        <w:rPr>
          <w:rFonts w:hint="eastAsia"/>
        </w:rPr>
      </w:pPr>
      <w:r>
        <w:rPr>
          <w:rFonts w:hint="eastAsia"/>
        </w:rPr>
        <w:t>&gt;OTU008184</w:t>
      </w:r>
    </w:p>
    <w:p w14:paraId="15A4C605">
      <w:pPr>
        <w:rPr>
          <w:rFonts w:hint="eastAsia"/>
        </w:rPr>
      </w:pPr>
      <w:r>
        <w:rPr>
          <w:rFonts w:hint="eastAsia"/>
        </w:rPr>
        <w:t>CCTACGGGTGGCTGCAGTGGGGAATTGTTCGCAATGGGGGCAACCCTGACGGAGCAACGCCGCGTGGGGGAGGAGGCGCTTCGGCGTGTAAACCCCTTTTCTGCCGGACGAAGGGTGGCGCGAGCCATCTTGACGGTACCGGCGGAATAAGCACCGGCTAACTACGTGCCAGCAGCCGCGGTAATACGTAGGGTGCGAGCGTTAGTCGGAATTACTGGGCGTAAAGCGTGCGCAGGCGGTTCGTTGTGTCGGCGGTGAAAGCCCCGGGCTCAACCTGGGAACTGCATTTGTGACTGCATCGCTGGAGTGCGGCAGAGGGGGATGGAATTCCGCGTGTAGCAGTGAAATGCGTAGAGATCCGGAAGAACACCGGTGGCGAAGGCGGTGAGCTGGGCAGTAGCTGACACTGAGGCGCGACAGCGTGGGGAGCAAACAGGATTAGATACCCTAGTAGTCC</w:t>
      </w:r>
    </w:p>
    <w:p w14:paraId="1F03A8AC">
      <w:pPr>
        <w:rPr>
          <w:rFonts w:hint="eastAsia"/>
        </w:rPr>
      </w:pPr>
      <w:r>
        <w:rPr>
          <w:rFonts w:hint="eastAsia"/>
        </w:rPr>
        <w:t>&gt;OTU008185</w:t>
      </w:r>
    </w:p>
    <w:p w14:paraId="5E5F7BE1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ACCGGGACGAAAACCCGAAACCTAATACGTTTCGGCTTGACGGTACCGGGAGAAGAAGCACCGGCTAACTACGTGCCAGCAGCCGCGGTAATACGTAGGGTGCGAGCGTTGTCCGGAATTATTGGGCGTAAAGAGCTCGTAGGCGGTTTGTCGCGTCGGTCGTGAAAACTTGGGGCTTAACTCCAAGCTTGCGGTCGATACGGGCAGACTTGAGTTCGGCAGGGGAGACTGGAATTCCTGGTGTAGCGGTGAAATGCGCAGATATCAGGAGGAACACCGGTGGCGAAGGCGGGTCTCTGGGCCGATACTGACGCTGAGGAGCGAAAGCGTGGGGAGCGAACAGGATTAGATACCCTGGTAGTCC</w:t>
      </w:r>
    </w:p>
    <w:p w14:paraId="64AAF0CF">
      <w:pPr>
        <w:rPr>
          <w:rFonts w:hint="eastAsia"/>
        </w:rPr>
      </w:pPr>
      <w:r>
        <w:rPr>
          <w:rFonts w:hint="eastAsia"/>
        </w:rPr>
        <w:t>&gt;OTU008186</w:t>
      </w:r>
    </w:p>
    <w:p w14:paraId="269B218C">
      <w:pPr>
        <w:rPr>
          <w:rFonts w:hint="eastAsia"/>
        </w:rPr>
      </w:pPr>
      <w:r>
        <w:rPr>
          <w:rFonts w:hint="eastAsia"/>
        </w:rPr>
        <w:t>CCTACGGGAGGCTGCAGTGAGGAATATTGGTCAATGGGCGCAAGCCTGAACCAGCCATGCCGCGTGCAGGATGACGGTCCTATGGATTGTAAACTGCTTTTGTACAGGAAGAAACAGTTCTACGTGTAGAACCTTGACGGTACTGTAAGAATAAGGATCGGCTAACTCCGTGCCAGCAGCCGCGGTAATACGTAGGTGGCAAGCGTTGTCCGGATTTACTGGGCGTAAAGCGTGCGCAGGCGGACTTTTAAGTAGGAAGTGAAAGGTTGGAGCTCAACTCCGACACTGCTCCCTATACTGGAAGTCTTGAGTAGCGGAGAGGAAAGCGGAACGACACGTGTAGCGGTGAAATGCGTTGATATGTGTCGGAACACCAATGGCGAAAGCAGCTTTCTGGACGCAAACTGACGCTCATGCACGAAAGCCAAGGTAGCAAACAGGATTAGATACCCCAGTAGTCC</w:t>
      </w:r>
    </w:p>
    <w:p w14:paraId="1B489699">
      <w:pPr>
        <w:rPr>
          <w:rFonts w:hint="eastAsia"/>
        </w:rPr>
      </w:pPr>
      <w:r>
        <w:rPr>
          <w:rFonts w:hint="eastAsia"/>
        </w:rPr>
        <w:t>&gt;OTU008187</w:t>
      </w:r>
    </w:p>
    <w:p w14:paraId="70A6DCBC">
      <w:pPr>
        <w:rPr>
          <w:rFonts w:hint="eastAsia"/>
        </w:rPr>
      </w:pPr>
      <w:r>
        <w:rPr>
          <w:rFonts w:hint="eastAsia"/>
        </w:rPr>
        <w:t>CCTACGGGCGGCAGCAGTGGGGAATATTGCACAATGGGCGGAAGCCTGATGCAGCGACGCCGCGTGAGGGATGACGGCCTTCGGGTTGTAAACTTCTTTTATGAGGGATGATTATGACAGTACCTCACGAATAAGGGGCTGCTAACTTCGTGCCAGCAGCCGCGGTAATACGAAGGGGGCTAGCGTTGTTCGGAATTACTGGGCGTAAAGCGTACGTAGGCGGATTTGTAAGTAGGGGGTGAAATCCCCAGGCTCAACCTGGGAACTGCCTTCTAGACTGCAAGTCTTGAGATCAGGAGAGGCGAGTGGAATTCCGAGTGTAGAGGTGAAATTCGTAGATATTCGGAGGAACACCAGTGGCGAAGGCGACTCGCTGGACTGATACTGACGCTGAGGTACGAAAGCGTGGGGAGCAAACGGGATTAGATACCCTAGTAGTCC</w:t>
      </w:r>
    </w:p>
    <w:p w14:paraId="5611D797">
      <w:pPr>
        <w:rPr>
          <w:rFonts w:hint="eastAsia"/>
        </w:rPr>
      </w:pPr>
      <w:r>
        <w:rPr>
          <w:rFonts w:hint="eastAsia"/>
        </w:rPr>
        <w:t>&gt;OTU008188</w:t>
      </w:r>
    </w:p>
    <w:p w14:paraId="3E5A30C3">
      <w:pPr>
        <w:rPr>
          <w:rFonts w:hint="eastAsia"/>
        </w:rPr>
      </w:pPr>
      <w:r>
        <w:rPr>
          <w:rFonts w:hint="eastAsia"/>
        </w:rPr>
        <w:t>CCTACGGGGGGCTGCAGTAACGAATATTCCGCAATGCGCGAAAGCGTGACGGAGCAATGCCGCGTGCAGGATGAAGCAGCTTCGCTGTGTAAACTGCTGTCAGGGGCTACTAACTATGAAGAGCCTCAGAGGAAGGACCGGCTAAACTCGTGCCAGCAGCCGCGGTAATACGTAGGGTGCAAGCGTTATCCGGAATTATTGGGCGTAAAGAGATGCGTAGGCGGTTCGTTAAGTCTGTCGTGAAAGCCCCGGGCTCAACCTGGGAATGGCGATGGATACTGGCGAGCTAGAGTGTGTCAGAGGATGGTGGAATTCCCGGTGTAGCGGTGAAATGCGTAGAGATCGGGAGGAACACCAGTGGCGAAGGCGACTCTTTGGTCTGTAACTGACGCTGAGGCGCGAAAGCGTGGGGAGCAAACAGGATTAGATACCCGGGTAGTCC</w:t>
      </w:r>
    </w:p>
    <w:p w14:paraId="62C1BAAF">
      <w:pPr>
        <w:rPr>
          <w:rFonts w:hint="eastAsia"/>
        </w:rPr>
      </w:pPr>
      <w:r>
        <w:rPr>
          <w:rFonts w:hint="eastAsia"/>
        </w:rPr>
        <w:t>&gt;OTU008189</w:t>
      </w:r>
    </w:p>
    <w:p w14:paraId="2208881C">
      <w:pPr>
        <w:rPr>
          <w:rFonts w:hint="eastAsia"/>
        </w:rPr>
      </w:pPr>
      <w:r>
        <w:rPr>
          <w:rFonts w:hint="eastAsia"/>
        </w:rPr>
        <w:t>CCTACGGGGGCTGCAGTGGGGAATATTGCACAATGGGCGGAAGCCTGATGCAGCGACGCCGCGTGAGGGATGACGGCCTTCGGGTTGTAAACCTCTTTCGCCCGGGACGAAGCGAAAGTGACGGTACCTGCAGAAGAAGCCCCGGCCAACTACGTGCCAGCAGCCGCGGTAATACGTAGGGGGCAAGCGTTGTCCGGATTTATTGGGCGTAAAGAGCGTGTAGGCGGCTAGGCAAGTCCGACGTGAAATCTCGAGGCTCAACCTCGAGCGGTCGTTGGAAACTGGGTCGCTCGAGTACTGGAGAGGCAAGCGGAATTCCTGGTGTAGCGGTGAAATGCGTAGATATCGGAAGGAACACCAGTGGCGAAGGCGACTTCCTGGACCAAGACTGACGCTGAGGCGCGAAAGCGTGGGGATCAAACAGGATTAGATACCCCAGTAGTCC</w:t>
      </w:r>
    </w:p>
    <w:p w14:paraId="5E83E963">
      <w:pPr>
        <w:rPr>
          <w:rFonts w:hint="eastAsia"/>
        </w:rPr>
      </w:pPr>
      <w:r>
        <w:rPr>
          <w:rFonts w:hint="eastAsia"/>
        </w:rPr>
        <w:t>&gt;OTU008190</w:t>
      </w:r>
    </w:p>
    <w:p w14:paraId="0EB6271E">
      <w:pPr>
        <w:rPr>
          <w:rFonts w:hint="eastAsia"/>
        </w:rPr>
      </w:pPr>
      <w:r>
        <w:rPr>
          <w:rFonts w:hint="eastAsia"/>
        </w:rPr>
        <w:t>CCTACGGGTGGCAGCAGTGGGGAATATTGCGCAATGGGGGAAACCCTGACGCAGCAACGCCGCGTGGGTGACGAAGGCCTTCGGGTTGTAAAGCCCTTTTAGTAGGGAAGAATTTTGACGGTACCTACAGAAGAAGCACCGGCTAACTCTGTGCCAGCAGCCGCGGTAATACGTAGGGAGCAAGCGTTGTTCGGATTTACTGGGCGTAAAGGGCGCGTAGGTGGTTTGTTAAGTTGGATGTGAAAGCCCCGGGCTCAACCTGGGAATGGCATTGGATACTGGCGAGCTAGAGTGCGGTAGAGGAGAACGGAATTCCCGGTGTAGCGGTGAAATGCGCAGATATCGGGAGGAACACCAGTAGCGAAGGCGGTTCTCTGGGCCGGCACTGACGCTGAGGAGCGAAAGCGTGGGGAGCAAACAGGATTAGATACCCGTGTAGTCC</w:t>
      </w:r>
    </w:p>
    <w:p w14:paraId="2C0F37E7">
      <w:pPr>
        <w:rPr>
          <w:rFonts w:hint="eastAsia"/>
        </w:rPr>
      </w:pPr>
      <w:r>
        <w:rPr>
          <w:rFonts w:hint="eastAsia"/>
        </w:rPr>
        <w:t>&gt;OTU008191</w:t>
      </w:r>
    </w:p>
    <w:p w14:paraId="185E97DA">
      <w:pPr>
        <w:rPr>
          <w:rFonts w:hint="eastAsia"/>
        </w:rPr>
      </w:pPr>
      <w:r>
        <w:rPr>
          <w:rFonts w:hint="eastAsia"/>
        </w:rPr>
        <w:t>CCTACGGGGGGCTGCAGTAGGGAATCTTGCACAATGGGCGCAAGCCTGATGCAGCGATGCCGCGTGAGGGATGAAGGCCTTCGGGTTGTAAACCTCTTTCGACAGGGAAGAAGCCACGGGTCACCGTGGTGACGGTACCTGTAGAAGAAGCCCCGGCTAACTACGTGCCAGCAGCCGCGGTAAAACGTAGGGGGCAAGCGTTGCCCGGATTCACTGGGCGTAAAGCGTGCGTAGGTGGTTCGTTAAGTCTGCCGTGAAAGCCCCGGGCTCAACCTGGGAATGGCGGTGGATACTGGCGGACTAGAGTGCGGTAGAGGGGTGTGGAATTCCCGGTGTAGCAGTGAAATGCGTAGATATCGGAAAGAACACCAACGGCGAAAGCACTCTGCTGGGCCGACACTGACACTGAGAGACGAAAGCTAGGGGAGCGAATGGGATTAGATACCCCTGTAGTCC</w:t>
      </w:r>
    </w:p>
    <w:p w14:paraId="32C1482E">
      <w:pPr>
        <w:rPr>
          <w:rFonts w:hint="eastAsia"/>
        </w:rPr>
      </w:pPr>
      <w:r>
        <w:rPr>
          <w:rFonts w:hint="eastAsia"/>
        </w:rPr>
        <w:t>&gt;OTU008192</w:t>
      </w:r>
    </w:p>
    <w:p w14:paraId="5F37C162">
      <w:pPr>
        <w:rPr>
          <w:rFonts w:hint="eastAsia"/>
        </w:rPr>
      </w:pPr>
      <w:r>
        <w:rPr>
          <w:rFonts w:hint="eastAsia"/>
        </w:rPr>
        <w:t>CCTACGGGAGGCAGCAGTAGGGAATCTTCCGCAATGGACGAAAGTCTGACGGAGCAACGCCGCGTGAGCGATGAAGGCCTTCGGGTCGTAAAGCTCTGTTGTCAGGGAAGAAACCTCTGGATTTACTCCGGAGCTGACGGTACCTGAAGAATAAGCACCGGCTAACTCCGTGCCAGCAGCCGCGGTAATACAGAGGGTGCAAGCGTTAATCGGATTTACTGGGCGTAAAGGGCGCGTAGGCGGTTTGCCAAGTCAGATGTGAAAGCCCCGGGCTCAACCTGGGAACCGCATTTGAGACTGGCCGACTCGAGTTCGGGAGAGGATAGTGGAATTCCCAGTGTAGAGGTGAAATTCGTAGATATTGGGAAGAACACCGAGGGCGAAGGCAGCTATCTGGACCGACACTGACGCTGAGGCGCGAAAGCGTGGGGAGCAAACAGGATTAGATACCCGTGTAGTCC</w:t>
      </w:r>
    </w:p>
    <w:p w14:paraId="7FC87C6E">
      <w:pPr>
        <w:rPr>
          <w:rFonts w:hint="eastAsia"/>
        </w:rPr>
      </w:pPr>
      <w:r>
        <w:rPr>
          <w:rFonts w:hint="eastAsia"/>
        </w:rPr>
        <w:t>&gt;OTU008193</w:t>
      </w:r>
    </w:p>
    <w:p w14:paraId="0D3C858E">
      <w:pPr>
        <w:rPr>
          <w:rFonts w:hint="eastAsia"/>
        </w:rPr>
      </w:pPr>
      <w:r>
        <w:rPr>
          <w:rFonts w:hint="eastAsia"/>
        </w:rPr>
        <w:t>CCTACGGGTGGCTGCAGTGGGGAATATTGCGCAATGGGGGAAACCCTGACGCAGCGACGCCGCGTGGGTGATGAAGGCCTTCGGGTCGTAAAGCCCTGTCGGGAGGGAAGAACCGCCGGGATCACCTCCCGGTCTGACGGTACCTAACGAGAAAGCCCCGGCTAACTACGTGCCAGCAGCCGCGGTAATACGGAGGGTGCGAGCGTTAATCGGAATTATTGGGCGTAAAGGGCGCGTAGGCGGCCTGCTAAGTCGAACGTGAAATCCCTGGGCTTAACCTGGGAATTGCATTTGATACTGTCAGACTAGAGTGTGGTAGAGGGTGGTGGAATTTCCTGTGTAGCGGTGAAATGCGTAGATATAGGAAGGAACACCAGTGGCGAAGGCGACCACCTGGACTGATACTGACACTGAGGTGCGAAAGCGTGGGGAGCAAACAGGATTAGATACCCGGGTAGTCC</w:t>
      </w:r>
    </w:p>
    <w:p w14:paraId="3CD349D2">
      <w:pPr>
        <w:rPr>
          <w:rFonts w:hint="eastAsia"/>
        </w:rPr>
      </w:pPr>
      <w:r>
        <w:rPr>
          <w:rFonts w:hint="eastAsia"/>
        </w:rPr>
        <w:t>&gt;OTU008194</w:t>
      </w:r>
    </w:p>
    <w:p w14:paraId="349353DC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ACAGAGGAAGCATCGGCTAACTACGTGCCAGCAGCCGCGGTAATACGTAGGATGCAAGCGTTGTTCGGAATTACTGGGCGTAAAGAGTACGTAGGCGGTCACGTAAGTCTGATATTAAAAACCGGAGCTCAACTCCGGAGTTGTATTGGAAACTGCGCGACTAGAGTGCAATAGAGGAAGTCGGAATTCTCAGTGTAGCGGTGAAATGCGTAGATATTGGGAAGAACACCAGTGGCGAAAGCGGACTTCTGGGTTGTTACTGACGCTGAGGTACGAAAGCGTGGGGAGCAAACGGGATTAGATACCCCTGTAGTCC</w:t>
      </w:r>
    </w:p>
    <w:p w14:paraId="204046FF">
      <w:pPr>
        <w:rPr>
          <w:rFonts w:hint="eastAsia"/>
        </w:rPr>
      </w:pPr>
      <w:r>
        <w:rPr>
          <w:rFonts w:hint="eastAsia"/>
        </w:rPr>
        <w:t>&gt;OTU008195</w:t>
      </w:r>
    </w:p>
    <w:p w14:paraId="629F1A87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TTAATACCTTGCTGTTTTGACGTTACCGACAGAATAAGCACCGGCTAACTCTGTGCCAGCAGCCGCGGTAATACAGAGGGTGCAAGCGTTAATCGGAATTACTGGGCGTAAAGCGCGTGTAGGCGGGTAAGTAAGTTGTCCGTGAAAGCTCCCGGCTAAACTGGGAGAGGTCGGCTGAGACTGCCAGACTAGAGGCGGATAGAGGGGTGCGGAATTCCGGGTGTAGCGGTGAAATGTGTAGAGATCCGGAGGAACACCAGTGGTGCAAACGGCGCCCTGGGTCCGAACTGACGCTGAGGCACGAAAGCGTGGGGAGCGAACGGGATTAGATACCCCTGTAGTCC</w:t>
      </w:r>
    </w:p>
    <w:p w14:paraId="607AE3C9">
      <w:pPr>
        <w:rPr>
          <w:rFonts w:hint="eastAsia"/>
        </w:rPr>
      </w:pPr>
      <w:r>
        <w:rPr>
          <w:rFonts w:hint="eastAsia"/>
        </w:rPr>
        <w:t>&gt;OTU008196</w:t>
      </w:r>
    </w:p>
    <w:p w14:paraId="55989A24">
      <w:pPr>
        <w:rPr>
          <w:rFonts w:hint="eastAsia"/>
        </w:rPr>
      </w:pPr>
      <w:r>
        <w:rPr>
          <w:rFonts w:hint="eastAsia"/>
        </w:rPr>
        <w:t>CCTACGGGGGGCTGCAGTGGGGAATCTTGCGCAATGGCCGAAAGGCTGACGCAGCGACGCCGCGTGTGGGAGGAAGCCTTTCGGGGTGTAAACCACTGTTGCCCGGGACGAACAGCTCCTTCATGGAGCCTGACGGTACCGGGTGAGGAAGCACCGGCTAACTCCGTGCCAGCAGCCGCGGTAATACGGGGGGTGCGAGCGTTGTCCGGAATCACTGGGCGTAAAGCGCGCGTAGGCGGCTTTGCAAGTCGGATGTGAAATCCCCAGGCTTAACCTGGGAACTGCATTCGAGACTGCATTGCTAGAGTATGGGAGAGGGAAGTGGAATTTCCGGTGTAGCGGTGAAATGTGTAGATATCGGAAGGAACACCAGTGGCGAAGGCGACTTCCTGGACCAAGACTGACGCTGAGGCGCGAAAGCGTGGGGATCAAACAGGATTAGATACCCCAGTAGTCC</w:t>
      </w:r>
    </w:p>
    <w:p w14:paraId="3F6C0639">
      <w:pPr>
        <w:rPr>
          <w:rFonts w:hint="eastAsia"/>
        </w:rPr>
      </w:pPr>
      <w:r>
        <w:rPr>
          <w:rFonts w:hint="eastAsia"/>
        </w:rPr>
        <w:t>&gt;OTU008197</w:t>
      </w:r>
    </w:p>
    <w:p w14:paraId="07634BC3">
      <w:pPr>
        <w:rPr>
          <w:rFonts w:hint="eastAsia"/>
        </w:rPr>
      </w:pPr>
      <w:r>
        <w:rPr>
          <w:rFonts w:hint="eastAsia"/>
        </w:rPr>
        <w:t>CCTACGGGAGGCAGCAGTGGGGAATATTGCACAATGGGCGGAAGCCTGATGCAGCGACGCCGCGTGAGGGATGACGGCCTTCGGGTTGTAAACCTCTTTCAGCAGGGAAGAAGCGAAAGTGACGGTACCTGCAGAAGAAGCGCCGGCTAACTACGTGCCAGCAGCCGCGGTAATACGTAGGGCGCAAGCGTTGTCCGGAATTATTGGGCGTAAAGAGCTCGTAGGCGGCTTGTCACGTCGGGTGTGAAAGCCCGGGGCTCAACCCCAGGACTGCACTCGATACTGTCGGGCTAGAGTCCGGTAGGGGAGCAGGGAATACCTGGTGTAGCGGTGAAATGCGCAGATATCAGGTGGAACACCGGTGGCGAAGGCGCTGCTCTGGGCCGGAACTGACGCTGAGGAGCGAAAGCGTGGGTAGCAAACAGGATTAGATACCCCGTGTAGTCC</w:t>
      </w:r>
    </w:p>
    <w:p w14:paraId="7A4CA194">
      <w:pPr>
        <w:rPr>
          <w:rFonts w:hint="eastAsia"/>
        </w:rPr>
      </w:pPr>
      <w:r>
        <w:rPr>
          <w:rFonts w:hint="eastAsia"/>
        </w:rPr>
        <w:t>&gt;OTU008198</w:t>
      </w:r>
    </w:p>
    <w:p w14:paraId="52E55FF4">
      <w:pPr>
        <w:rPr>
          <w:rFonts w:hint="eastAsia"/>
        </w:rPr>
      </w:pPr>
      <w:r>
        <w:rPr>
          <w:rFonts w:hint="eastAsia"/>
        </w:rPr>
        <w:t>CCTACGGGTGGCAGCAGTGGGGAATATTGGACAATGGGCGCAAGCCTGATGCAGCGACGCCGCGTGGGGGATGACGGCCTTCGGGTTGTAAACCCCTTTCGCCCGGGACGAAGCGAGAGTGACGGTACCGGGAGAAGAAGCACCGGCCAACTACGTGCCAGCAGCCGCGGTAATACAGAGGGTGCAAGCGTTGTTCGGAATTACTGGGCGTAAAGCGCGTGTAGGCGGTCCAGCAAGTCGGGTGTGAAATCCCTAGGCTTAACCTAGGAACTGCATCCAAAACTACTGAGCTAGAATCCGGGAGAGGGATGTGGAATTCCAGGTGTAGCGGTGAAATGCGTAGATATCTGGAGGAACATCGGTGGCGAAGGCGGCATCCTGGACCGGTATTGACGCTGAGGCGCGAAAGCCAGGGGAGCAAACGGGATTAGATACCCGAGTAGTCC</w:t>
      </w:r>
    </w:p>
    <w:p w14:paraId="44B51CF9">
      <w:pPr>
        <w:rPr>
          <w:rFonts w:hint="eastAsia"/>
        </w:rPr>
      </w:pPr>
      <w:r>
        <w:rPr>
          <w:rFonts w:hint="eastAsia"/>
        </w:rPr>
        <w:t>&gt;OTU008199</w:t>
      </w:r>
    </w:p>
    <w:p w14:paraId="42F4AC18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CTCGGGTTGTAAAGCACTGTCGAGGGGGAGGAAACCCCGCAAGGGGCTGACCTATCCCTGGAGGAAGCACGGGCTAAGTTCGTGCCAGCAGCCGCGGTAAGACGAACCGTGCGAACGTTGTTCGGATTCACTGGGCTTAAAGGGCGCGTAGGCGGGCGCGTGAGTCGGGGGTGAAATCGTCCGGCCCAACCGGACCAGTGCCCCCGATACCACGCGCCTGGAGGGAGGTAGGGGCGTGTGGAACTTCCGGTGGAGCGGTGAAATGCGTAGATATCGGAAGGAACGCCGGTGGCGAAAGCGACGCGCTGGACCTCCGCTGACGCTGAGGCGCGAAAGCCAGGGGAGCAAACGGGATTAGATACCCGAGTAGTCC</w:t>
      </w:r>
    </w:p>
    <w:p w14:paraId="118E480A">
      <w:pPr>
        <w:rPr>
          <w:rFonts w:hint="eastAsia"/>
        </w:rPr>
      </w:pPr>
      <w:r>
        <w:rPr>
          <w:rFonts w:hint="eastAsia"/>
        </w:rPr>
        <w:t>&gt;OTU008200</w:t>
      </w:r>
    </w:p>
    <w:p w14:paraId="5C2B7DCB">
      <w:pPr>
        <w:rPr>
          <w:rFonts w:hint="eastAsia"/>
        </w:rPr>
      </w:pPr>
      <w:r>
        <w:rPr>
          <w:rFonts w:hint="eastAsia"/>
        </w:rPr>
        <w:t>CCTACGGGGGGCAGCAGTAAGGAATATTGGGCAATGGACGCAAGTCTGACCCAGCCATGCCGCGTGGAGGATGAAGGTCCTCTGGATTGTAAACTTCTTTTATCTGGGAAGAAAACGCTCCTGCGGGAGTAACTGACGGTACCTGATGAATAAGCACCGGCTAACTCCGTGCCAGCAGCCGCGGTAATACGGAGGGTGCAAGCGTTGTCCGGATTTATTGGGTTTAAAGGGTGCGTAGGCGGTCTATTAAGTCAGTGGTGAAAGCCAACAGCTCAACTGTTGAACTGCCATTGATACTGATAGACTTGAGTACAGACGAGGTAGGCGGAATTGAAGATGTAGCGGTGAAATGCATAGATATCGTCAAGAACACCGATAGTGTAGACAGTTTACTAGACTCAAACTGACGCTGAGGCACGAAAGTGTGGGGATCAAACAGGATTAGATACCCGTGTAGTCC</w:t>
      </w:r>
    </w:p>
    <w:p w14:paraId="18DDE849">
      <w:pPr>
        <w:rPr>
          <w:rFonts w:hint="eastAsia"/>
        </w:rPr>
      </w:pPr>
      <w:r>
        <w:rPr>
          <w:rFonts w:hint="eastAsia"/>
        </w:rPr>
        <w:t>&gt;OTU008201</w:t>
      </w:r>
    </w:p>
    <w:p w14:paraId="2788E09E">
      <w:pPr>
        <w:rPr>
          <w:rFonts w:hint="eastAsia"/>
        </w:rPr>
      </w:pPr>
      <w:r>
        <w:rPr>
          <w:rFonts w:hint="eastAsia"/>
        </w:rPr>
        <w:t>CCTACGGGCGGCTGCAGTAGGGAATCTTGCGCAATGGGCGAAAGCCTGACGCAGCGACGCCGCGTGCGGGAAGAAGGCCTTCGGGTTGTAAACCGCTTTCAGGAGGGACGAAGCCACTCGGGTTAATAGCCCAGAGGGTGACGGTACCCCCAGAAGCAGCCCCGGCTAACTCTGTGCCAGCAGCCGCGGTAAGACAGAGGGGGCAAGCGTTGTCCGGAGTTACTGGGCGTACAGCGCGCGCAGGCGGCCTACGATGTGCCGGGTGACAGGGCGGGGCTCAACCCCGCAGGGTCCTGGTAGACACGCAGGCTGGAGGCCGAGAGAGGGTCGTGGAATACCCGGTGGAGCGGTGAAATGCGTAGAGATCGGGTGGAACACCAGGGGCGCAGGCGGCGACCTGGCTCGGTACTGACGCTGAGGCGCGAGAGCGTGGGGAGCGAACAGGATTAGATACCCTAGTAGTCC</w:t>
      </w:r>
    </w:p>
    <w:p w14:paraId="2FE78E97">
      <w:pPr>
        <w:rPr>
          <w:rFonts w:hint="eastAsia"/>
        </w:rPr>
      </w:pPr>
      <w:r>
        <w:rPr>
          <w:rFonts w:hint="eastAsia"/>
        </w:rPr>
        <w:t>&gt;OTU008202</w:t>
      </w:r>
    </w:p>
    <w:p w14:paraId="37AB1FAB">
      <w:pPr>
        <w:rPr>
          <w:rFonts w:hint="eastAsia"/>
        </w:rPr>
      </w:pPr>
      <w:r>
        <w:rPr>
          <w:rFonts w:hint="eastAsia"/>
        </w:rPr>
        <w:t>CCTACGGGCGGCTGCAGTCGAGAATTTTTCACAATGGGCGAAAGCCTGATGGAGCGACGCCGCGTGGGGGATGAATGGCTTCGGCCCGTAAACCCCTGTCATTTGCGATCAAACCTTACGATTTAACAAATTGTGAGCTGATAGTAGCGAAAGAGGAAGGGACGGCTAACTCTGTGCCAGCAGCCGCGGTAATACGTAGGGTGCAAGCGTTAATCGGAATTACTGGGCGTAAAGCGCACGCAGGTGGCTGAGTCAGTCGATTGTGAAAGCCCCGGGCTCAACCTGGGAATGGCATTGGATACTGGCGAGCTAGAGTGCGGTAGAGGGTAGTGGAATTCCCGGTGTAGCAGTGAAATGCGTAGAGATCGGGAGGAACATCTGTGGCGAAGGCGACTACCTGGACCAGCACTGACACTGAGGCACGAAAGCGTGGGGAGCAAACAGGATTAGATACCCCGGTAGTCC</w:t>
      </w:r>
    </w:p>
    <w:p w14:paraId="6A3584BC">
      <w:pPr>
        <w:rPr>
          <w:rFonts w:hint="eastAsia"/>
        </w:rPr>
      </w:pPr>
      <w:r>
        <w:rPr>
          <w:rFonts w:hint="eastAsia"/>
        </w:rPr>
        <w:t>&gt;OTU008203</w:t>
      </w:r>
    </w:p>
    <w:p w14:paraId="40439E45">
      <w:pPr>
        <w:rPr>
          <w:rFonts w:hint="eastAsia"/>
        </w:rPr>
      </w:pPr>
      <w:r>
        <w:rPr>
          <w:rFonts w:hint="eastAsia"/>
        </w:rPr>
        <w:t>CCTACGGGTGGCTGCAGTGGGGAATATTGCACAATGGGCGCAAGCCTGATGCAGCCATGCCGCGTGTATGAAGAAGGCCTTCGGGTTGTAAAGTACTTTCAGCGGGGAGGAAGGTGTTGCGGTTAATAACCGCAGCAATTGACGTTACCCGCAGAAGAAGCACCGGCTAACTCCGTGCCAGCAGCCGCGGTAATACGGAGGGTGCAAGCGTTAATCGGAATTACTGGGCGTAAAGCGCACGCAGGCGGTCTGTCAAGTCGAGTGTGAAATCCCCGGGCTTAACTTGGGAATTGCGCTCGAAACTACGGGGCTTGAGTGTGGCAGAGGGGGGTGGAATTCCACGTGTAGCGGTGAAATGCGTAGAGATCCGGAGGAACACCAGTGGCGCAAGCGACGCCCTGGGCCATACCTGACGCTGAGATACGAAAGCGTGGGGAGCGAACGGGATTAGATACCCGTGTAGTCC</w:t>
      </w:r>
    </w:p>
    <w:p w14:paraId="16D4153C">
      <w:pPr>
        <w:rPr>
          <w:rFonts w:hint="eastAsia"/>
        </w:rPr>
      </w:pPr>
      <w:r>
        <w:rPr>
          <w:rFonts w:hint="eastAsia"/>
        </w:rPr>
        <w:t>&gt;OTU008204</w:t>
      </w:r>
    </w:p>
    <w:p w14:paraId="64AD4DE2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TTTCGGGGTGTAAAGCTCTTACGCCAGGGACGATAATGACGGTACCTGGAGAAGCAGCTGCGGCTAACTACGTGCCAGCAGCCGCGGTAATACGTAGGCAGCAAGCGTTGTTCGGAATTACTGGGCTTAAAGGGTGCGTAGGCGGTTTGTTAAGTAGGGTGTGAAAGCCCCCGGCTCAACCGGGGAACTGCGCCCTAAACTGGCGGACTAGAGTGAGATAGGGGTGTGCGGAACTTCCGGTGGAGCGGTGAAATGTGTTGATATCGGAAGGAACGCCGGTGGCGAAAGCGGCACACTGGGTCTCAACTGACGCTGAGGCACGAAAGCCAGGGGAGCAAACGGGATTAGATACCCGGGTAGTCC</w:t>
      </w:r>
    </w:p>
    <w:p w14:paraId="6AE31C45">
      <w:pPr>
        <w:rPr>
          <w:rFonts w:hint="eastAsia"/>
        </w:rPr>
      </w:pPr>
      <w:r>
        <w:rPr>
          <w:rFonts w:hint="eastAsia"/>
        </w:rPr>
        <w:t>&gt;OTU008205</w:t>
      </w:r>
    </w:p>
    <w:p w14:paraId="2AC7A4AD">
      <w:pPr>
        <w:rPr>
          <w:rFonts w:hint="eastAsia"/>
        </w:rPr>
      </w:pPr>
      <w:r>
        <w:rPr>
          <w:rFonts w:hint="eastAsia"/>
        </w:rPr>
        <w:t>CCTACGGGAGGCTGCAGTAAGGAATATTGCGCAATGGGCGACAGCCTGACGCAGCGACGCCGCGTGGGGGATGAAGGTCTTCGGATTGTAAACCCCTTTCGGCAGGGAAGATGGAACGGGTAACCGTTCGGACGGTACCTGCAGAAGCAGCCACGGCTAACTCTGTGCCAGCAGCCGCGGTAAGACAGAGGTGCCGAGCGTTAGGCGGAATCACTGGGCGTAAAGGGCGCGTAGGCGGCCTGCTAAGTCGAACGTGAAATCCCCGGGCTCAACCCGGGAACTGCGTCCGATACTGGTTGGCTTGAATCCGGGAGAGGGATGTGGAATTCCAGGTGTAGCGGTGAAATGCGTAGATATCGTTTGGAACGCCAATGGTGAAAACAGGTTGCTGGGAGTGTGCTGACGCTGAGACACGAAAGCCAGGGGAGCAAACGGGATTAGATACCCGAGTAGTCC</w:t>
      </w:r>
    </w:p>
    <w:p w14:paraId="4186C6E8">
      <w:pPr>
        <w:rPr>
          <w:rFonts w:hint="eastAsia"/>
        </w:rPr>
      </w:pPr>
      <w:r>
        <w:rPr>
          <w:rFonts w:hint="eastAsia"/>
        </w:rPr>
        <w:t>&gt;OTU008206</w:t>
      </w:r>
    </w:p>
    <w:p w14:paraId="23BC78F1">
      <w:pPr>
        <w:rPr>
          <w:rFonts w:hint="eastAsia"/>
        </w:rPr>
      </w:pPr>
      <w:r>
        <w:rPr>
          <w:rFonts w:hint="eastAsia"/>
        </w:rPr>
        <w:t>CCTACGGGGGGCAGCAGTGGGGAATTTTGGGCAATGGCCGAAAGGCTGACCCAGCGACGCCGCGTGCGGGAGGACGCCCTTCGGGGTGTAAACCGCTGTCAGAGGGGACGAATGACCCCTGCGGGAATACTGCAGGGGTGTGACGGTACCCTCAGAGGAAGCACCGGCTAACTCTGTGCCAGCAGCCGCGGTAATACAGAGGGTGCAAGCGTTGTTCGGAATCACTGGGCGTAAAGCGCGCGCAGGCGGGACCTGTAAGTCGGAAGTGAAATTTCGGGGCTCAACCCCGAAGCTGCTTCTGATACTGCGGATCTGGAGACCGGTAGAGGCTGGTGGAATTGCAGGTGTAGCGGTGGAATGCGTAGAGATCTGCAAGAACACCCGTGGCGAAGGCGGCCAGCTGGGCCGGTTCTGACGCTGAGGCGCGAAAGCGTGGGGAGCAAACAGGATTAGATACCCCTGTAGTCC</w:t>
      </w:r>
    </w:p>
    <w:p w14:paraId="3327DEC4">
      <w:pPr>
        <w:rPr>
          <w:rFonts w:hint="eastAsia"/>
        </w:rPr>
      </w:pPr>
      <w:r>
        <w:rPr>
          <w:rFonts w:hint="eastAsia"/>
        </w:rPr>
        <w:t>&gt;OTU008207</w:t>
      </w:r>
    </w:p>
    <w:p w14:paraId="7F755FDF">
      <w:pPr>
        <w:rPr>
          <w:rFonts w:hint="eastAsia"/>
        </w:rPr>
      </w:pPr>
      <w:r>
        <w:rPr>
          <w:rFonts w:hint="eastAsia"/>
        </w:rPr>
        <w:t>CCTACGGGTGGCTGCAGTGGGGAATCTTGGACAATGGGGGAAACCCTGATCCAGCGATGCCGCGTGAGTGAAGAAGGCCTTCGGGTTGTAAAGCTCTTTTGGTAGGGACGATGATGACGGTACCTACAGAATAAGCCCCGGCTAACTCCGTGCCAGCAGCCGCGGTAATACGGGGGGGGCTAGCGTTGTTCGGAATGACTGGGCTTAAAGCGTGTGTAGGCGGATCGTTAAGTACCTTGTGAAATCCCACGGCTCAACCGTGGAACTGCTGGGTATACTGGCGGTCTTGAGCCACCTAGGGGCGAGCGGAACAAACGGTGGAGCGGTGAAATGCGTAGATATCGTTTGGAACGCCAACGGTGAAAACAGCTCGCTGGGGGTGTGCTGACGCTGAGACACGAAAGCCAGGGGAGCGAACGGGATTAGATACCCTAGTAGTCC</w:t>
      </w:r>
    </w:p>
    <w:p w14:paraId="3C947648">
      <w:pPr>
        <w:rPr>
          <w:rFonts w:hint="eastAsia"/>
        </w:rPr>
      </w:pPr>
      <w:r>
        <w:rPr>
          <w:rFonts w:hint="eastAsia"/>
        </w:rPr>
        <w:t>&gt;OTU008208</w:t>
      </w:r>
    </w:p>
    <w:p w14:paraId="5B611D86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GCTGTCGTAGGGGAGGAAGGCTCCGTGAAGAGCGGAGTTTGACCTATCCTAGGAGGAAGTACGGGCTAACTCCGTGCCAGCAGCCGCGGTAATACGGAGGGTGCGAGCGTTGTCCGGAATCACTGGGCGTAAAGGGCGCGTAGGTGGCTCGTTAAGTGGTCGGTGAAATCCCGGAGCTCAACTCCGGGGCTGCCGGTCAGACTGGCGGGCTAGAGCACGGTAGGGGCAGATGGAATTCCCGGTGTAGCGGTGGAATGCGTAGATATCGGGAAGAACACCAGTGGCGAAGGCGTTCTGCTGGGCCGTTGCTGACACTGAGGCGCGACAGCGTGGGGAGCAAACAGGATTAGATACCCTAGTAGTCC</w:t>
      </w:r>
    </w:p>
    <w:p w14:paraId="0DEC3870">
      <w:pPr>
        <w:rPr>
          <w:rFonts w:hint="eastAsia"/>
        </w:rPr>
      </w:pPr>
      <w:r>
        <w:rPr>
          <w:rFonts w:hint="eastAsia"/>
        </w:rPr>
        <w:t>&gt;OTU008209</w:t>
      </w:r>
    </w:p>
    <w:p w14:paraId="127C9361">
      <w:pPr>
        <w:rPr>
          <w:rFonts w:hint="eastAsia"/>
        </w:rPr>
      </w:pPr>
      <w:r>
        <w:rPr>
          <w:rFonts w:hint="eastAsia"/>
        </w:rPr>
        <w:t>CCTACGGGCGGCTGCAGTGGGGAATCTTGCGCAATGGGCGAAAGCCTGACGCAGCGACGCCGTGTGCGGGAAGAAGGCCTTCGGGTTGTAAACCGCTTTCAGCAGGGACGAAGCCTCACGGTGACGGTACCTGCAGAAGAAGCCCCGGCCAACTACGTGCCAGCAGCCGCGGTAAGACGAACCGTGCAAACGTTGTTCGGAATCACTGGGCGTAAAGGGCGCGTAGGCGGCCTGATAAGTAGGGGGTGAAATCCTGCGGCTTAACCGCAGGGCTGCCTTCTAAACTGTCGGGCTCGAGCACAGTAGAGGCAGGTGGAATTCCCGGTGTAGCGGTGGAATGCGTAGAGATCGGGAAGAACATCAGTGGCGAAGGCGGCCTGCTGGGCTGTTGCTGACGCTGAGGCGCGACAGCGTGGGGAGCAAACAGGATTAGATACCCCTGTAGTCC</w:t>
      </w:r>
    </w:p>
    <w:p w14:paraId="2011458A">
      <w:pPr>
        <w:rPr>
          <w:rFonts w:hint="eastAsia"/>
        </w:rPr>
      </w:pPr>
      <w:r>
        <w:rPr>
          <w:rFonts w:hint="eastAsia"/>
        </w:rPr>
        <w:t>&gt;OTU008210</w:t>
      </w:r>
    </w:p>
    <w:p w14:paraId="7DAE452F">
      <w:pPr>
        <w:rPr>
          <w:rFonts w:hint="eastAsia"/>
        </w:rPr>
      </w:pPr>
      <w:r>
        <w:rPr>
          <w:rFonts w:hint="eastAsia"/>
        </w:rPr>
        <w:t>CCTACGGGCGGCTGCAGTGGGGAATTTTCCGCAATGGGCGAAAGCCTGACGGAGTGACGCCGCGTGGGGGACGAAGGCCTTCGGGTCGTAAACCCCTGTCAGCAGGGAAAAAGGGAAGTGACTTAACACGTCATTGACTTGATTGTACCTGCAGAGGAAGCCCCGGCTAACTACGTGCCAGCAGCCGCGGTAAGACGAAGGATGCAAGCGTTATCCGGATTCATTGGGTTTAAAGGGAGCGTAGGCGGCCTTATAAGTCAGTGGTGAAATCTCTCGGCTTAACCGAGAAATTGCCATTGATACTGTAGGGCTTGAGTACAGTTGCCGTTGGCGGAATATGACATGTAGTGGTGAAATACATAGAGATGTCATAGAACACCGATTGCGAAGGCAGCTAACGAAGCTGTAACTGACGCTGAGGCTCGAAAGTGCGGGGATCAAACAGGATTAGATACCCCAGTAGTCC</w:t>
      </w:r>
    </w:p>
    <w:p w14:paraId="0EDD01BD">
      <w:pPr>
        <w:rPr>
          <w:rFonts w:hint="eastAsia"/>
        </w:rPr>
      </w:pPr>
      <w:r>
        <w:rPr>
          <w:rFonts w:hint="eastAsia"/>
        </w:rPr>
        <w:t>&gt;OTU008211</w:t>
      </w:r>
    </w:p>
    <w:p w14:paraId="1BEDF886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CTTTCGGGATGTAAACTTCGTAAGAATGGGAAGAATAAATGACGGTACCATTTGTAAGGTCCGGCTAACTACGTGCCAGCAGCCGCGGTAATACAGAGGGTGCAAGCGTTAATCGGAATTACTGGGCGTAAAGCGCGCGTAGGCGGCTGCCTAAGTCGGATGTGAAAGCCCCGGGCTCAACCTGGGAACTGCATTCGATACTGGGCGGCTAGAGTATGAGAGAGGGAGGTAGAATTCCTGGTGTAGCGGTGAAATGCGTAGATATCAGGAGGAACACCGGTGGCGAAGGCGGCCCTCTGGACGAGTACTGACGCTGAGGCGCGAAAGCGTGGGGATCAAACAGGATTAGATACCCGAGTAGTCC</w:t>
      </w:r>
    </w:p>
    <w:p w14:paraId="474BD5F4">
      <w:pPr>
        <w:rPr>
          <w:rFonts w:hint="eastAsia"/>
        </w:rPr>
      </w:pPr>
      <w:r>
        <w:rPr>
          <w:rFonts w:hint="eastAsia"/>
        </w:rPr>
        <w:t>&gt;OTU008212</w:t>
      </w:r>
    </w:p>
    <w:p w14:paraId="3C5C4710">
      <w:pPr>
        <w:rPr>
          <w:rFonts w:hint="eastAsia"/>
        </w:rPr>
      </w:pPr>
      <w:r>
        <w:rPr>
          <w:rFonts w:hint="eastAsia"/>
        </w:rPr>
        <w:t>CCTACGGGGGGCTGCAGTCGAGAATCTTCCGCAATGGACGAAAGTCTGACGGAGCGACGCCGCGTGGTGGATGAAGTCCCTAGGGACGTAAACACCTTTTATGAAGGAGAAAGTATATTGATGTTACTTCATGAATAAGGGGCTCCCAATTCTGTGCCAGCAGGAGCGGTAATACAGAAGCCCCGAGCATTACCCGGATTCACTGGGCGTAAAGGGTGCGTAGGTGGTGAGGTAAGTCGGATGTGAAATCTCCGGGCTCAACCCGGAAACTGCATTGGAAACTACCTTGCTTGAGGGTTTGAGGGGGGACTGGAATTCTCGGTGTAGCAGTGAAATGCGTAGATATCGAGAGGAACACCAGTGGCGAAGGCGAGTCCCTGGAAAACACCTGACACTGAGGCACGAAAGCTAGGGGAGCAAACAGGATTAGATACCCGGGTAGTCC</w:t>
      </w:r>
    </w:p>
    <w:p w14:paraId="069EEE64">
      <w:pPr>
        <w:rPr>
          <w:rFonts w:hint="eastAsia"/>
        </w:rPr>
      </w:pPr>
      <w:r>
        <w:rPr>
          <w:rFonts w:hint="eastAsia"/>
        </w:rPr>
        <w:t>&gt;OTU008213</w:t>
      </w:r>
    </w:p>
    <w:p w14:paraId="4885F17D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TTGTAGATTAATACTCTGCAATTTTGACGTTACCGACAGAATAAGCACCGGCTAACTCTGTGCCAGCAGCCGCGGTAATACGTAGGGGGCGAGCGTTGTCCGGAATTACTGGGCGTAAAGGGTACGCAGGCGGCCAAGCAAGTCAGATGTGAAAGGCGTAGGCTCAACCTATGTAAGCATTTGAAACTGTTTGGCTTGAGTTAAGGAGAGGAAAGTGGAATTCCTGGTGTAGCGGTGAAATGCGTAGATATCAGGAAGAATATCAGTGGCGAAGGCGACTTTCTGGACTTATACTGACGCTGAGGTACGAAAGCGTGGGGAGCAAACAGGATTAGATACCCGAGTAGTCC</w:t>
      </w:r>
    </w:p>
    <w:p w14:paraId="1E643490">
      <w:pPr>
        <w:rPr>
          <w:rFonts w:hint="eastAsia"/>
        </w:rPr>
      </w:pPr>
      <w:r>
        <w:rPr>
          <w:rFonts w:hint="eastAsia"/>
        </w:rPr>
        <w:t>&gt;OTU008214</w:t>
      </w:r>
    </w:p>
    <w:p w14:paraId="017BE074">
      <w:pPr>
        <w:rPr>
          <w:rFonts w:hint="eastAsia"/>
        </w:rPr>
      </w:pPr>
      <w:r>
        <w:rPr>
          <w:rFonts w:hint="eastAsia"/>
        </w:rPr>
        <w:t>CCTACGGGTGGCTGCAGTGGGGAATATTGGACAATGGGGGCAACCCTGATCCAGCCATGCCGCGTGTGTGAAGAAGGCCTTAGGGTTGTAAAACACTTTCAGCGGGGAAGATGATGACGGTACCCGCAGAAGAAGCACCGGCTAACTCTGTGCCAGCAGCCGCGGTAATACAGAGGGTGCAAGCGTTGTTCGGAATTATTGGGCGTAAAGCGTACGTAGGCGGTTATTCAAGTCAGAGGTGAAAGCCCGGAGCTCAACTCCGGAATTGCCTTTGAAACTAGATAGCTTGAACGTCGGAGAGGTGAGTGGAATTCCGAGTGTAGAGGTGAAATGCGTAGAGATGGGGGAGAACACTCGTGGCGAAGGCGGCCAGCTGGACCAGTTCTGACGCTGAGACGCGAAAGCGTGGGGAGCAAACAGGATTAGATACCCCAGTAGTCC</w:t>
      </w:r>
    </w:p>
    <w:p w14:paraId="69C5DC54">
      <w:pPr>
        <w:rPr>
          <w:rFonts w:hint="eastAsia"/>
        </w:rPr>
      </w:pPr>
      <w:r>
        <w:rPr>
          <w:rFonts w:hint="eastAsia"/>
        </w:rPr>
        <w:t>&gt;OTU008215</w:t>
      </w:r>
    </w:p>
    <w:p w14:paraId="389B32E5">
      <w:pPr>
        <w:rPr>
          <w:rFonts w:hint="eastAsia"/>
        </w:rPr>
      </w:pPr>
      <w:r>
        <w:rPr>
          <w:rFonts w:hint="eastAsia"/>
        </w:rPr>
        <w:t>CCTACGGGTGGCAGCAGTGGGGAATCTTGGACAATGGGCGAAAGCCTGATGCAGCAACGCCGCGTGCGGGAAGAAGGCCTTAGGGTTGTAAACCGCTTTCAGCAGGGAAGAAACTGACGGTACCTGCAGAAGAAGGTGCGGCCAACTACGTGCCAGCAGCCGCGGTGACACGTAGGCACCAAGCGTTGTCCGGATTTATTGGGCGTAAAGCGTGCGTAGGCGGTTGGCTAAGTCAGATGTGAAAGCCCTGGGCTCAACCTGGGAATGGCATTTGAAACTGGCTGGCTAGAGTGCGGTAGAGGATGGCGGAATTCCCGGTGTAGCGGTGAAATGCGTAGATATAGGAAGGAACATCAGTGGCGAAGGCGACACCCTGGACTGACACTGACGCTGAGGTGCGAAAGCGTGGGGAGCAAACAGGATTAGATACCCCGGTAGTCC</w:t>
      </w:r>
    </w:p>
    <w:p w14:paraId="5C48FA07">
      <w:pPr>
        <w:rPr>
          <w:rFonts w:hint="eastAsia"/>
        </w:rPr>
      </w:pPr>
      <w:r>
        <w:rPr>
          <w:rFonts w:hint="eastAsia"/>
        </w:rPr>
        <w:t>&gt;OTU008216</w:t>
      </w:r>
    </w:p>
    <w:p w14:paraId="3D267DDE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AGCAGGGAAGAAGCGAAAGTGACGGTACCTGCAGAAGAAGCACCGGCTAACTACGTGCCAGCAGCCGCGGTAATACGTAGGGTGCAAGCGTTGTCCGGAATTATTGGGCGTAAAGAGCTCGTAGGCGGTCTGTCGCGTCGGATGTGAAAATCCAGGCTCAACCTGGAGACGCCATCCGATACTGCTATGGCTTGAGACCGGTAGGGGAGCATGGAATTCCTGGTGTAGCGGTGAAATGCGCAGATATCAGGAGGAACACCGGTGGCGAAGGCGGATCTCTGGGCCATTACTGACGCTGAGGAGCGAAAGCGTGGGGAGCGAACAGGATTAGATACCCCGGTAGTCC</w:t>
      </w:r>
    </w:p>
    <w:p w14:paraId="43ECCE81">
      <w:pPr>
        <w:rPr>
          <w:rFonts w:hint="eastAsia"/>
        </w:rPr>
      </w:pPr>
      <w:r>
        <w:rPr>
          <w:rFonts w:hint="eastAsia"/>
        </w:rPr>
        <w:t>&gt;OTU008217</w:t>
      </w:r>
    </w:p>
    <w:p w14:paraId="1D978B9C">
      <w:pPr>
        <w:rPr>
          <w:rFonts w:hint="eastAsia"/>
        </w:rPr>
      </w:pPr>
      <w:r>
        <w:rPr>
          <w:rFonts w:hint="eastAsia"/>
        </w:rPr>
        <w:t>CCTACGGGTGGCTGCAGTGAGGAATATTGGGCAATGGCCGCAAGGCTGACCCAGCGACGCCGCGTGCGGGATGACGCTTTTCGGAGTGTAAACCGCTGTCAGAGGGGAAGAAGTCTTTCGAGGCGAACAGTCTCGAGAGCTGACGGTACCTTCAGAGGAAGCGCCGGCTAACTCCGTGCCAGCAGCCGCGGTAAGACGGAGGGTGCAAGCATTGATCGGAATTACTGGGCGTAAAGGGCGCGTAGGTGGCCTGTTAAGTCGAACGTGAAATCCCTGGGCTCAACCCCGGAACTGCACTGGATACTGCTTTACTAGAGTACTGGAGAGGGAACTGGAATTTACGGTGTAGCAGTGAAATGCGTAGATATCGTAAGGAAGACCAGTGGCGAAGGCGAGTTCCTGGACAGTTACTGACGCTGAGGCACGAAGGCCAGGGGAGCAAACGGGATTAGATACCCCAGTAGTCC</w:t>
      </w:r>
    </w:p>
    <w:p w14:paraId="1191F215">
      <w:pPr>
        <w:rPr>
          <w:rFonts w:hint="eastAsia"/>
        </w:rPr>
      </w:pPr>
      <w:r>
        <w:rPr>
          <w:rFonts w:hint="eastAsia"/>
        </w:rPr>
        <w:t>&gt;OTU008218</w:t>
      </w:r>
    </w:p>
    <w:p w14:paraId="25CE14BA">
      <w:pPr>
        <w:rPr>
          <w:rFonts w:hint="eastAsia"/>
        </w:rPr>
      </w:pPr>
      <w:r>
        <w:rPr>
          <w:rFonts w:hint="eastAsia"/>
        </w:rPr>
        <w:t>CCTACGGGGGGCTGCAGTGAGGAATATTGCCCAATGGGGGAAACCCTGAGGCAGCAACGCCGCGTGAACGATGAAGGCCTTCGGGTCGTAAAGTTCTTTTCTGAGGGATGATAATGACAGTACCTGGAGAATAAGCTCCGGCTAACTCCGTGCCAGCAGCCGCGGTAATACGGAGGGGGCTAGCGTTGTTCGGAATTACTGGGCGTAAAGCGCACGTAGGCGGCTTTGTAAGTTAGAGGTGAAAGCCCGGAGCTCAACTCCAGAACTGCCTTTGATACTGCAAATCTCGAGTCCGATAGAGGTGGGTGGAATTCCTAGTGTAGAGGTGAAATTCGTAGATATCGGGAGGAACACCAGTGGCGAAGGCGGCGATCTGGGTCGATACTGACGCTGAGGTGCGAAAGCGTGGGGAGCAAACAGGATTAGATACCCCGGTAGTCC</w:t>
      </w:r>
    </w:p>
    <w:p w14:paraId="7F8EE4AB">
      <w:pPr>
        <w:rPr>
          <w:rFonts w:hint="eastAsia"/>
        </w:rPr>
      </w:pPr>
      <w:r>
        <w:rPr>
          <w:rFonts w:hint="eastAsia"/>
        </w:rPr>
        <w:t>&gt;OTU008219</w:t>
      </w:r>
    </w:p>
    <w:p w14:paraId="434EC708">
      <w:pPr>
        <w:rPr>
          <w:rFonts w:hint="eastAsia"/>
        </w:rPr>
      </w:pPr>
      <w:r>
        <w:rPr>
          <w:rFonts w:hint="eastAsia"/>
        </w:rPr>
        <w:t>CCTACGGGAGGCAGCAGTGGGGAATATTGGACAATGGGCGCAAGCCTGATGACGCAACGCCGCGTGAGGGATGACGGCCTTCGGGTTGTAAACCTCTTTCAGCTCCGACGAAGCGCAAGTGACGGTAGGAGTAGAAGAAGGACCTGCTAACTACGTGCCAGCAGCCGCGGTCATACGTAGGGTCCAAGCGTTATCCGGAATTACTGGGCGTAAAGAGTTGCGTAGGTGGCATAGTAAGTAGATAGTGAAAGCGTGTGGCTCAACCATACATCCATTATCTAAACTGCTAAGCTTGAAGGCGAGAGAGGTAGATGGAATTCCTGATGTAGGGGTAATATCCGTAGATATCAGGAGGAACACCGATGGCGTAAGCAGTCTACTGGCTCGTTCTTGACACTAAGGCACGAAAGCGTGGGGAGCAAACAGGATTAGATACCCGAGTAGTCC</w:t>
      </w:r>
    </w:p>
    <w:p w14:paraId="36876DFA">
      <w:pPr>
        <w:rPr>
          <w:rFonts w:hint="eastAsia"/>
        </w:rPr>
      </w:pPr>
      <w:r>
        <w:rPr>
          <w:rFonts w:hint="eastAsia"/>
        </w:rPr>
        <w:t>&gt;OTU008220</w:t>
      </w:r>
    </w:p>
    <w:p w14:paraId="416F7A96">
      <w:pPr>
        <w:rPr>
          <w:rFonts w:hint="eastAsia"/>
        </w:rPr>
      </w:pPr>
      <w:r>
        <w:rPr>
          <w:rFonts w:hint="eastAsia"/>
        </w:rPr>
        <w:t>CCTACGGGGGGCAGCAATTAGGAATCTTGCGCAATGGGCGAAAGCCTGACGCAGCAACACCGTGTGAGCGATGAAGGTCTTCGGATTGTAAACTCCTGTTGATGGGGACGAATGGGCTCCAACCTAACACGGTGGGGCAATGACGGTACCCGTTGAGGAAGCCACGGCTAACTCTGTGCCAGCAGCCGCGGTAACACGTAGGTGGCAAGCGTTATCCGGAATTACTGGGCGTAAAGGGTCCGCAGGTGGGAGGGTTAGTCTGGTGTGACAGCGCATGGCTCAACTGTGCGTGGCCACTGGAAACTGCCCTTCTTGAGTCACGGAGAGGGGTGCGGAATTCCGGGTGTAGTGGTGGAATGCGTAGAGATCCGGAGGAACACCAACGGCGCAAGCAGCACCCTGGCCGAGGACTGACACTGAGGGACGAAAGCGTGGGGAGCGAACAGGATTAGATACCCTTGTAGTCC</w:t>
      </w:r>
    </w:p>
    <w:p w14:paraId="3B9E71D1">
      <w:pPr>
        <w:rPr>
          <w:rFonts w:hint="eastAsia"/>
        </w:rPr>
      </w:pPr>
      <w:r>
        <w:rPr>
          <w:rFonts w:hint="eastAsia"/>
        </w:rPr>
        <w:t>&gt;OTU008221</w:t>
      </w:r>
    </w:p>
    <w:p w14:paraId="193FF735">
      <w:pPr>
        <w:rPr>
          <w:rFonts w:hint="eastAsia"/>
        </w:rPr>
      </w:pPr>
      <w:r>
        <w:rPr>
          <w:rFonts w:hint="eastAsia"/>
        </w:rPr>
        <w:t>CCTACGGGAGGCTGCAGTGGGGAATTTTGGACAATGGGCGCAAGCCTGATCCAGCAATGCCGCGTGAGTGAAGAAGGCCTTCGGGTTGTAAAGCTCTTTTGTCAGGGAAGAAACGGCTGCGGCTAATATCTGCGGCTAATGACGGTACCTGAAGAATAAGCACCGGCTAACTACGTGCCAGCAGCCGCGGTAATACGTAGGGTGCAAGCGTTATCCGGATTCACTGGGTTTAAAGGGTGCGTAGGCGGGCAGGTAAGTCCGTGGTGAAATCTCCGGGCTCAACCCGGAAACTGCCATTGATACTATCAGTCTTGAATCTTGTTGAGGTAGGCGGAATATATCATGTAGCGGTGAAATGCTTAGATATGACATAGAACACCAATTGCGAAGGCAGCTCGTTACACGAATATTGACTCTGAGGCACGAAAGCGTGGGGAGCAAACAGGATTAGATACCCCAGTAGTCC</w:t>
      </w:r>
    </w:p>
    <w:p w14:paraId="57300399">
      <w:pPr>
        <w:rPr>
          <w:rFonts w:hint="eastAsia"/>
        </w:rPr>
      </w:pPr>
      <w:r>
        <w:rPr>
          <w:rFonts w:hint="eastAsia"/>
        </w:rPr>
        <w:t>&gt;OTU008222</w:t>
      </w:r>
    </w:p>
    <w:p w14:paraId="2153260B">
      <w:pPr>
        <w:rPr>
          <w:rFonts w:hint="eastAsia"/>
        </w:rPr>
      </w:pPr>
      <w:r>
        <w:rPr>
          <w:rFonts w:hint="eastAsia"/>
        </w:rPr>
        <w:t>CCTACGGGCGGCAGCAGTGGGGAATATTGGACAATGGGGGAAACCCTGATCCAGCAATGCCGCGTGAGTGATGAAGGCCTTAGGGTTGTAAAGCTCTTTTACCCGGGATGATAATGACAGTACCGGGAGAATAAGCTCCGGCTAACTACGTGCCAGCAGCCGCGGTAATACGAACCGTACAAACGTTATTCGGAATCACTGGGCTTAAAGGGTGCGTAGGCGGCCATGTAAGTGAGGTGTGAAATCCCTCGGCTCAACCGAGGAACTGCGCTTGTGACTGCAAGGCTGGAGTGCGGCAGAGGGGGATGGAATTCCGCGTGTAGCAGTGAAATGCGTAGATATGCGGAGGAACGCCAAAGGCGAAGGCAGGCAACTGGGCCGTTTCTGACGCTCAGGCACGAAAGCGTGGGTAGCAAACAGGATTAGATACCCCAGTAGTCC</w:t>
      </w:r>
    </w:p>
    <w:p w14:paraId="28FE677D">
      <w:pPr>
        <w:rPr>
          <w:rFonts w:hint="eastAsia"/>
        </w:rPr>
      </w:pPr>
      <w:r>
        <w:rPr>
          <w:rFonts w:hint="eastAsia"/>
        </w:rPr>
        <w:t>&gt;OTU008223</w:t>
      </w:r>
    </w:p>
    <w:p w14:paraId="7A0DEDDB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TTAACCTAATACGTTAGTGTTTTGACGTTACCGACAGAATAAGCACCGGCTAACTCTGTGCCAGCAGCCGCGGTAATACAGAGGGTGCAAGCGTTAATCGGAATTACTGGGCTTAAAGGGCGCGTAGGCGGGCTGCCGCGTCCGGGGTGAAATCCCACGGCTCAACCGTGGAACTGCCTCGGATACGGGCGGTCTCGAGGGGGGTAGGGGCACGCGGAACTGTGGGTGGAGCGGTGAAATGCGTTGATATCCACAGGAACTCCGGTGGCGAAGGCGGCGTGCTGGACCCCATCTGACGCTGAGGCGCGAAAGCCAGGGGAGCAAACGGGATTAGATACCCCAGTAGTCC</w:t>
      </w:r>
    </w:p>
    <w:p w14:paraId="4A67275F">
      <w:pPr>
        <w:rPr>
          <w:rFonts w:hint="eastAsia"/>
        </w:rPr>
      </w:pPr>
      <w:r>
        <w:rPr>
          <w:rFonts w:hint="eastAsia"/>
        </w:rPr>
        <w:t>&gt;OTU008224</w:t>
      </w:r>
    </w:p>
    <w:p w14:paraId="76327F38">
      <w:pPr>
        <w:rPr>
          <w:rFonts w:hint="eastAsia"/>
        </w:rPr>
      </w:pPr>
      <w:r>
        <w:rPr>
          <w:rFonts w:hint="eastAsia"/>
        </w:rPr>
        <w:t>CCTACGGGAGGCAGCAGTGGGGAATATTGGACAATGGGCGGAAGCCTGATCCAGCAACGCCGCGTGAGGGATGACGGCCTTCGGGTTGTAAACCTCTTTCAGTACCGACGAAGCGCGAGTGACGGTAGGTACAGAAGAAGCACCGGCCAACTACGTGCCAGCAGCCGCGGTAATACGGAGGGTGCGAGCGTTGTCCGGAATCACTGGGCGTAAAGGGCGCGTAGGTGGCTTGGCAAGCGTGTGGTGAAAGCCCGGGGCTCAACCCCGGGTCTGCCGTGCGAACTGCTATGGCTTGAGCACTGTAGAGGCAGGTAGAATTCCGGGTGTAGCGGTGGAATGCGCAGATATCAGGAGGAACACCGATAGCGAAGGCAGCTCGCTGGGACGGTACTGACGCTGAGGCGCGAAAGCGTGGGGAGCGAACAGGATTAGATACCCCAGTAGTCC</w:t>
      </w:r>
    </w:p>
    <w:p w14:paraId="461B2D4A">
      <w:pPr>
        <w:rPr>
          <w:rFonts w:hint="eastAsia"/>
        </w:rPr>
      </w:pPr>
      <w:r>
        <w:rPr>
          <w:rFonts w:hint="eastAsia"/>
        </w:rPr>
        <w:t>&gt;OTU008225</w:t>
      </w:r>
    </w:p>
    <w:p w14:paraId="2EAA6FBC">
      <w:pPr>
        <w:rPr>
          <w:rFonts w:hint="eastAsia"/>
        </w:rPr>
      </w:pPr>
      <w:r>
        <w:rPr>
          <w:rFonts w:hint="eastAsia"/>
        </w:rPr>
        <w:t>CTACGGGTGGCTGCAGTGGGGAATATTGGACAATGGGCGCAAGCCTGATCCAGCCATACCGCGTGGGTGAAGAAGGCCTTCGGGTTGTAAAGCCCTTTTGTTGGGAAAGAAATCCTGCCGGCTAATACCTGGTAGGGATGACGGTACCCAAAGAATAAGCACCGGCTAACTTCGTGCCAGCAGCCGCGGTAATACGAAGGGTGCAAGCGTTACTCGGAATTACTGGGCGTAAAGCGTGCGCAGGCGGTTGTGCAAGACAGATGTGAAATCCCCGGGCTCAACCTGGGAATTGCATTTGTGACTGCACGGCTAGAGTGTGTCAGAGGGTGGTAGAGGCGAGTGGAATTCCCGGTGTAGCGGTGAAATGCGCAGATATCGGGAGGAACACCAGTAGCGAAGGCGGCTCGCTGGGCCATACCTGACGCTGAGACGCGAAAGCGTGGGGAGCAAACAGGATTAGATACCCCAGTAGTCC</w:t>
      </w:r>
    </w:p>
    <w:p w14:paraId="5E5F5DAA">
      <w:pPr>
        <w:rPr>
          <w:rFonts w:hint="eastAsia"/>
        </w:rPr>
      </w:pPr>
      <w:r>
        <w:rPr>
          <w:rFonts w:hint="eastAsia"/>
        </w:rPr>
        <w:t>&gt;OTU008226</w:t>
      </w:r>
    </w:p>
    <w:p w14:paraId="4FAE9EA2">
      <w:pPr>
        <w:rPr>
          <w:rFonts w:hint="eastAsia"/>
        </w:rPr>
      </w:pPr>
      <w:r>
        <w:rPr>
          <w:rFonts w:hint="eastAsia"/>
        </w:rPr>
        <w:t>CCTACGGGAGGCAGCAGTGGGGAATCTTGGGCAATGGGCGAAAGCTTGACCCAGCAACGCCGCGTGGGTGATGAAGGCCTTCGGGTTGTAAACCGCTGTCGTAGGGGAGGAAGGCTCCGTGAAGAACGGGGTTTGACCTATCCTAGGAGGAAGGGACGGCTAACTCTGTGCCAGCAGCCGCGGTAAGACAGAGGTCCCGAGCGTTAGGCGGAATCACTGGGCTTAAAGCGTGTGTAGGCGGATCCGTAAGTACCTTGTGAAATCCCACGGCTTAACCGTGGAACTGCTTGGTATACTGCGGGTCTTGAGCCACCTAGGGGCGAGCGGAACAAGTGGTGGAGCGGTGAAATGCGTAGATATCACTTGGAACGCCAATGGTGAAAACAGCTCGCTGGGGGTGTGCTGACGCTGAGACACGAAAGCCAGGGGAGCAAACGGGATTAGATACCCGTGTAGTCC</w:t>
      </w:r>
    </w:p>
    <w:p w14:paraId="0EFC12BC">
      <w:pPr>
        <w:rPr>
          <w:rFonts w:hint="eastAsia"/>
        </w:rPr>
      </w:pPr>
      <w:r>
        <w:rPr>
          <w:rFonts w:hint="eastAsia"/>
        </w:rPr>
        <w:t>&gt;OTU008227</w:t>
      </w:r>
    </w:p>
    <w:p w14:paraId="3DBE998D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GGTGGGGAAGAAAAGCCTCGACCTAACACGTCGGGGTCTTGACGTAACCCAAGAAAGAAGCACCGGCTAACTCTGTGCCAGCAGCCGCGGTAATACGTAGGGGGCAAGCGTTGTCCGGAATCATTGGGCGTAAAGAGCGTGTAGGCGGCTCGGTAAGTCCGCCGTGAAAACCCAGGGCTCAACCCTGGGATGCCGGTGGAAACTGTCGGGCTAGAGTCCGGAAGAGGCGAGTGGAATTCCTGGTGTAGCGGTGAAATGCGCAGATATCAGGAGGAACACCGGTGGCGAAGGCGGTGGTCTGGGCCGGTACTGACGCTGAGGAGCGAAAGCGTGGGGAGCGAACAGGATTAGATACCCGAGTAGTCC</w:t>
      </w:r>
    </w:p>
    <w:p w14:paraId="75339D13">
      <w:pPr>
        <w:rPr>
          <w:rFonts w:hint="eastAsia"/>
        </w:rPr>
      </w:pPr>
      <w:r>
        <w:rPr>
          <w:rFonts w:hint="eastAsia"/>
        </w:rPr>
        <w:t>&gt;OTU008228</w:t>
      </w:r>
    </w:p>
    <w:p w14:paraId="0AA25196">
      <w:pPr>
        <w:rPr>
          <w:rFonts w:hint="eastAsia"/>
        </w:rPr>
      </w:pPr>
      <w:r>
        <w:rPr>
          <w:rFonts w:hint="eastAsia"/>
        </w:rPr>
        <w:t>CCTACGGGAGGCAGCAGTCGGGAATTTTGGGCAATGGGCGAAAGCCTGACCCAGCAACGCCGCGTGGAGGATGAAGTCCTTCGGGATGTAAACTCCTGTCAGGGGTTACCAAGTTCTGAGGATCCCCAGAGGAAGAGGCGGCTAACTCTGTGCCAGCAGCCGCGGTAAGACAGAGGATGCAAGCGTTATCCGGAATGATTGGGCGTAAAGCGTCTGTAGGTGGCTTTTTAAGTCCGCCGTCAAATCCCAGGGCTCAACCCTGGACAGGCGGTGGAAACTACCAAGCTGGAGTACGGTAGGGGCAGAGGGAATTTCCGGTGGAGCGGTGAAATGCGTAGAGATCGGAAAGAACACCAACGGCGAAAGCACTCTGCTGGGCCGACACTGACACTGAGAGACGAAAGCTAGGGGAGCGAATGGGATTAGATACCCCAGTAGTCC</w:t>
      </w:r>
    </w:p>
    <w:p w14:paraId="554D8C42">
      <w:pPr>
        <w:rPr>
          <w:rFonts w:hint="eastAsia"/>
        </w:rPr>
      </w:pPr>
      <w:r>
        <w:rPr>
          <w:rFonts w:hint="eastAsia"/>
        </w:rPr>
        <w:t>&gt;OTU008229</w:t>
      </w:r>
    </w:p>
    <w:p w14:paraId="2FA81445">
      <w:pPr>
        <w:rPr>
          <w:rFonts w:hint="eastAsia"/>
        </w:rPr>
      </w:pPr>
      <w:r>
        <w:rPr>
          <w:rFonts w:hint="eastAsia"/>
        </w:rPr>
        <w:t>CCTACGGGAGGCAGCAGCAAGGAATTTTCCGCAATGGGCGCAAGCCTGACGGAGCAACGCCGCGTGGGGGAGGACGCTTTTCGGAGTGTAAACCCCTTTTCTCAGGGAAGATGATGACGGTACCTGAGGAAGAAGGACCGGCTAACTACGTGCCAGCAGCCGCGGTAATACGGAGGATCCAAGCGTTATCCGGAATCATTGGGTTTAAAGGGTCCGTAGGCGGTTTTGTAAGTCAGTGGTGAAAGCCCCGGGCTCAACCTGGGAACTGCATTCAAAACTGACAAGCTAGAGTATGGTAGAGGGTGGTGGAATTTCCTGTGTAGCGGTGAAATGCGTAGATATTTGGAGGAACACCAGTGGCGAAGGCGGCTCTCTGGACTGTAACTGACGCTGAGGCGCGAAAGCGTGGGGAGCAAACAGGATTAGATACCCCTGTAGTCC</w:t>
      </w:r>
    </w:p>
    <w:p w14:paraId="6BD216E2">
      <w:pPr>
        <w:rPr>
          <w:rFonts w:hint="eastAsia"/>
        </w:rPr>
      </w:pPr>
      <w:r>
        <w:rPr>
          <w:rFonts w:hint="eastAsia"/>
        </w:rPr>
        <w:t>&gt;OTU008230</w:t>
      </w:r>
    </w:p>
    <w:p w14:paraId="536A8781">
      <w:pPr>
        <w:rPr>
          <w:rFonts w:hint="eastAsia"/>
        </w:rPr>
      </w:pPr>
      <w:r>
        <w:rPr>
          <w:rFonts w:hint="eastAsia"/>
        </w:rPr>
        <w:t>CCTACGGGGGGCTGCAGTAGGGAATCTTCGGCAATGGACGAAAGTCTGACCGAGCAACGCCGCGTGAGCGAAGAAGGCCTTCGGGTTGTAAAGCTCTGTCATGAGGGAAGAACGGCTCGGGTGGCCCCGAGTATGACGGTACCTCAGGAGGAAGCCACGGCTAACTACGTGCCAGCAGCCGCGGTAATACGTAGGTGGCAAGCGTTGTTCGGAATCACTGGGCGTAAAGCGCGCGTAGGCGGCTATACAAGTCAGAGGTGAAATGCCGGGGCTTAACCCCGGAACTGCCTTTGAAACTGTATAGCTAGAGTATCGGAGGGGAGTGCGGAATTCCTAATGTAGCGGTGAAATGCGTAGATATTAGGAGGAACACCGGTGGCGAAGGCGGCCTTCTGGGCCTGTTCTGACGCTGAGGAGCGAAAGCGTGGGGAGCGAACAGGATTAGATACCCTGGTAGTCC</w:t>
      </w:r>
    </w:p>
    <w:p w14:paraId="03A11EE4">
      <w:pPr>
        <w:rPr>
          <w:rFonts w:hint="eastAsia"/>
        </w:rPr>
      </w:pPr>
      <w:r>
        <w:rPr>
          <w:rFonts w:hint="eastAsia"/>
        </w:rPr>
        <w:t>&gt;OTU008231</w:t>
      </w:r>
    </w:p>
    <w:p w14:paraId="7EBEC900">
      <w:pPr>
        <w:rPr>
          <w:rFonts w:hint="eastAsia"/>
        </w:rPr>
      </w:pPr>
      <w:r>
        <w:rPr>
          <w:rFonts w:hint="eastAsia"/>
        </w:rPr>
        <w:t>CCTACGGGAGGCTGCAGTGGGGAATTTTGGACAATGGGCGAAAGCCTGATCCAGCCATTCCGCGTGCAGGATGAAGGCCCTCGGGTTGTAAACTGCTTTTGTACGGAACGAAACGGCCTCTTCTAATACAGGGGGCTAATGACGGTACCGTAAGAATAAGCACCGGCTAACTACGTGCCAGCAGCCGCGGTAATACGTAGGGTGCAAGCGTTAATCGGAATTACTGGGCGTAAAGCGCGCGCAGGCGGCTTACTAAGTCTGGTGTGAAAGCCCACGGCTCAACCGTGGAGGGCCATTGGAAACTGGTAGGCTTGAGTGCAGGAGAGGAGAGCGGAATTCCACGTGTAGCGGTGAAATGCGTAGAGATGTGGAGGAACACCAGTGGCGAAGGCGGCTTTCTGGTCTGTAACTGACGCTGAGGCGCGAAAGCGTGGGGAGCAAACAGGATTAGATACCCGAGTAGTCC</w:t>
      </w:r>
    </w:p>
    <w:p w14:paraId="72124DA3">
      <w:pPr>
        <w:rPr>
          <w:rFonts w:hint="eastAsia"/>
        </w:rPr>
      </w:pPr>
      <w:r>
        <w:rPr>
          <w:rFonts w:hint="eastAsia"/>
        </w:rPr>
        <w:t>&gt;OTU008232</w:t>
      </w:r>
    </w:p>
    <w:p w14:paraId="57FA1C59">
      <w:pPr>
        <w:rPr>
          <w:rFonts w:hint="eastAsia"/>
        </w:rPr>
      </w:pPr>
      <w:r>
        <w:rPr>
          <w:rFonts w:hint="eastAsia"/>
        </w:rPr>
        <w:t>CCTACGGGGGGCAGCAGTGGGGAATATTGGGCAATGGGCGCAAGCCTGACCCAGCCATGCCGCGTGAGTGACGAAGGCCTTAGGGTTGTAAAGCTCTTTTGGCGGGGACGATAATGACGGTACCCGCAGAATAAGCCCCGGCTAACTTCGTGCCAGCAGCCGCGGTAATACAGAGGGTGCGAGCGTTAATCGGAGTTACTGGGCGTAAAGCGTGCGCAGGCGGCTCCTTAAGTCAGATGTGAAATCCCACGGCTTAACTGTGGAACTGCTGGGTATACTGGGTGTCTTGAGCCACTCAGGGGCTACTGGAACAAACGGTGGAGCGGTGAAATGCGTAGATATCGAGAGGAACACCAGTGGCGAAGGCGAGTCCCTGGACAACACCTGACACTGAGGCACGAAAGCTAGGGGAGCAAACAGGATTAGATACCCGAGTAGTCC</w:t>
      </w:r>
    </w:p>
    <w:p w14:paraId="6228DDF7">
      <w:pPr>
        <w:rPr>
          <w:rFonts w:hint="eastAsia"/>
        </w:rPr>
      </w:pPr>
      <w:r>
        <w:rPr>
          <w:rFonts w:hint="eastAsia"/>
        </w:rPr>
        <w:t>&gt;OTU008233</w:t>
      </w:r>
    </w:p>
    <w:p w14:paraId="28787E02">
      <w:pPr>
        <w:rPr>
          <w:rFonts w:hint="eastAsia"/>
        </w:rPr>
      </w:pPr>
      <w:r>
        <w:rPr>
          <w:rFonts w:hint="eastAsia"/>
        </w:rPr>
        <w:t>CCTACGGGGGGCTGCAGTGGGGAATCTTGCGCAATGGGAGCAATCCTGACGCAGCGACGCCGCGTGCGGGACGACGCCCTTCGGGGTGTAAACCGCTGTTGCCCGGGACGAAACCCTGCTTCGGCAGGCTTGACGGTACCGGGTGAGGAAGCACCGGCTAACTCCGTGCCAGCAGCCGCGGTAATACGGAGGGTGCGAGCGTTGTCCGGAATCACTGGGCGTAAAGGGCGCGTAGGCGGCCTCATAAGGGGGCGGTGAAAGTCCGGGGCTCAACCCCGGATCGGCCGTGCCGACTGTGAGGCTCGGGCACCGTAGGGGCGGGCGGAATTCCGGGTGTAGCGGTGAAATGCGTAGATATCGGAAGGAACGCCGGTGGCGAAAGCGGGCCGCTGGACCTCTGCTGACGCTGAGGCGCGAAAGCCAGGGGAGCAAACGGGATTAGATACCCCAGTAGTCC</w:t>
      </w:r>
    </w:p>
    <w:p w14:paraId="1B83E25F">
      <w:pPr>
        <w:rPr>
          <w:rFonts w:hint="eastAsia"/>
        </w:rPr>
      </w:pPr>
      <w:r>
        <w:rPr>
          <w:rFonts w:hint="eastAsia"/>
        </w:rPr>
        <w:t>&gt;OTU008234</w:t>
      </w:r>
    </w:p>
    <w:p w14:paraId="2C91164D">
      <w:pPr>
        <w:rPr>
          <w:rFonts w:hint="eastAsia"/>
        </w:rPr>
      </w:pPr>
      <w:r>
        <w:rPr>
          <w:rFonts w:hint="eastAsia"/>
        </w:rPr>
        <w:t>CCTACGGGGGGCTGCAGTAGGGAATATTGGGCAATGGAGGCAACTCTGACCCAGCCATGCCGCGTGCAGGATGAAGGCCTTCTGGGTTGTAAACTGCTTTTATCTAGGAAGAAAACACCCCTGCGGGGGGAACTGACGGTACTAGGTGAATAAGCACCGGCTAACTCCGTGCCAGCAGCCGCGGTAATACGGAGGGTGCAAGCGTTGTCCGGATTTACTGGGCGTAAAGAGCGCGCAGGCGGTCGGTCAAGTCGGATGTGAAAGCCCCCGGCTCAACTGGGGAGGGTCATTCGATACTGATCGACTCGAAGGCAGGAGAGGGAAGCGGAATTCCCGGTGTAGTGGTGAAATGCGTAGATATCAGGAGGAACACCGGTGGCGAAGGCGGCTCTCTGGCCTGCAACTGACGCTGAGGTGCGAAAGCGTGGGGAGCGAACGGGATTAGATACCCGTGTAGTCC</w:t>
      </w:r>
    </w:p>
    <w:p w14:paraId="4A7167CC">
      <w:pPr>
        <w:rPr>
          <w:rFonts w:hint="eastAsia"/>
        </w:rPr>
      </w:pPr>
      <w:r>
        <w:rPr>
          <w:rFonts w:hint="eastAsia"/>
        </w:rPr>
        <w:t>&gt;OTU008235</w:t>
      </w:r>
    </w:p>
    <w:p w14:paraId="6247BE92">
      <w:pPr>
        <w:rPr>
          <w:rFonts w:hint="eastAsia"/>
        </w:rPr>
      </w:pPr>
      <w:r>
        <w:rPr>
          <w:rFonts w:hint="eastAsia"/>
        </w:rPr>
        <w:t>CCTACGGGGGGCTGCAGTGGGGAATCTTGCGCAATGGGCGGAAGCCTGACGCAGCAACGCCGCGTGGGGGATGAAGGCTTTCGGGTTGTAAACCCCTTTCAGCAGGGACGATTCTGACGGTACCTGCAGAAGAAGGACCGGCCAACTACGTGCCAGCAGCCGCGGTAATACGTAGGGTCCGAGCGTTGTCCGGATTTATTGGGCGTAAAGAGCTCGTAGGCGGCTTGTCGCGTCGACTGTGAAATCCCGCGGCTCAACTGCGGGTCTGCAGTCGATACGGGCAGGCTAGAGTTCGGTAGGGGAGACTGGAATTCCTGGTGTAGCGGTGAAATGCGCAGATATCGGGAGGAACACCAGTAGCGAAGGCGGCTCGCTGGGCCACACCTGACGCTGAGACGCGAAAGCGTGGGGATCAAACAGGATTAGATACCCCAGTAGTCC</w:t>
      </w:r>
    </w:p>
    <w:p w14:paraId="05F05F99">
      <w:pPr>
        <w:rPr>
          <w:rFonts w:hint="eastAsia"/>
        </w:rPr>
      </w:pPr>
      <w:r>
        <w:rPr>
          <w:rFonts w:hint="eastAsia"/>
        </w:rPr>
        <w:t>&gt;OTU008236</w:t>
      </w:r>
    </w:p>
    <w:p w14:paraId="4F09ABB9">
      <w:pPr>
        <w:rPr>
          <w:rFonts w:hint="eastAsia"/>
        </w:rPr>
      </w:pPr>
      <w:r>
        <w:rPr>
          <w:rFonts w:hint="eastAsia"/>
        </w:rPr>
        <w:t>CCTACGGGAGGCTGCAGTGAGGGATATTGGTCAATGGGGGCAACCCTGAACCAGCGACGCCGCGTGGGTGATGAAGGTCTTCGGATCGTAAAGCCCTTTTTGAGGTGACGAGAACGGACGGTAGCCTCAGAATAAGTCTCGGCTAACTACGTGCCAGCAGCCGCGGTAAAACGTAGGAGGCAAGCGTTGTCCGGATTGACTGGGCGTAAAGCGCACGCAGGCGGGTGCGCGCGTGGGGTGTGAAATCTGGCCGCTTAACGGCCAGGCGCCATCCCATACGGCGCGCCTGGAGCCTTGCAGAGGGCGGTGGAATTGCCGGTGTAGTGGTGAAATGCGCAGATATCGGGAGGAACACCAGTAGCGAAGGCGGCTCGCTGGGCCACACCTGACGCTGAGACGCGAAAGCGTGGGGAGCAAACAGGATTAGATACCCGGGTAGTCC</w:t>
      </w:r>
    </w:p>
    <w:p w14:paraId="548130B9">
      <w:pPr>
        <w:rPr>
          <w:rFonts w:hint="eastAsia"/>
        </w:rPr>
      </w:pPr>
      <w:r>
        <w:rPr>
          <w:rFonts w:hint="eastAsia"/>
        </w:rPr>
        <w:t>&gt;OTU008237</w:t>
      </w:r>
    </w:p>
    <w:p w14:paraId="012811FE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ATACTGGGCGTAAAGCGAACGTAGGCGGCTTGGCAAGTCAGGGGTGAAATCCCTGGGCTCAACCTGGGATGTGCGCTTGATACTGCGAGGCTTGAGTGCAGGAGAGGATGGTGGAATTCCCAGTGTAGAGGTGAAATTCGTAGATATTCGGAAGAACACCAGTGGCGAAGGCGACTCGCTGGACAAGTATTGACGCTGAGGTGCGAAAGCGTGGGGAGCAAACAGGATTAGATACCCGAGTAGTCC</w:t>
      </w:r>
    </w:p>
    <w:p w14:paraId="28E9D050">
      <w:pPr>
        <w:rPr>
          <w:rFonts w:hint="eastAsia"/>
        </w:rPr>
      </w:pPr>
      <w:r>
        <w:rPr>
          <w:rFonts w:hint="eastAsia"/>
        </w:rPr>
        <w:t>&gt;OTU008238</w:t>
      </w:r>
    </w:p>
    <w:p w14:paraId="536D5BEF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CGTAAACTCCTGTCGAGTGGGAAGAATGCTTCGGGGGCTAACATCCCCCGGAATTGACGGTACCACTAAAGGAAGCCCCGGCTAACTTCGTGCCAGCAGCCGCGGTAATACGAAGGGGGCTAGCGTTGTTCGGAATCATTGGGCGTAAAGAGCGCGCAGGCGGCTTGGCAAGTCGAGTGTGAAATCCCGGGGCTCAACCCCGGGACTGCATCCGATACTGTCAGGCTAGAGGTAGGTAGGGGAGATCGGAATTCCTGGTGTAGCGGTGAAATGCGCAGAGATCAGGAGGAACACCGGTGGCGAAGGCGGATCTCTGGGCCTTACCTGACGCTCAGGCGCGAAAGCTAGGGGAGCGAACAGGATTAGATACCCTTGTAGTCC</w:t>
      </w:r>
    </w:p>
    <w:p w14:paraId="13AED04A">
      <w:pPr>
        <w:rPr>
          <w:rFonts w:hint="eastAsia"/>
        </w:rPr>
      </w:pPr>
      <w:r>
        <w:rPr>
          <w:rFonts w:hint="eastAsia"/>
        </w:rPr>
        <w:t>&gt;OTU008239</w:t>
      </w:r>
    </w:p>
    <w:p w14:paraId="08EF7663">
      <w:pPr>
        <w:rPr>
          <w:rFonts w:hint="eastAsia"/>
        </w:rPr>
      </w:pPr>
      <w:r>
        <w:rPr>
          <w:rFonts w:hint="eastAsia"/>
        </w:rPr>
        <w:t>CCTACGGGAGGCAGCAGTCGAGAATTTTTCTCAATGGGCGCAAGCCTGAAGGAGCGACGCCGCGTGGGGGATGAAGGGCTTCGGTCCGTAAACCCCTGTCATTTGTGAACAAAGACTTTTGGTTAAGAGCCAAGGGTTTGATAGTAGCAAAAGAGGAAGGGACGGCTAACTCTGTGCCAGCAGCCGCGGTAATACAGAGGTCCCAAGCGTTGTTCGGATTCACTGGGCGTAAAGGGTGCGTAGGTGGCCCTGTAAGTCAGTGCTGAAATATCCCAGCTTAACTGGGAGGGTGGCATTGATACTGCGGGGCTAGAGTACAGATGAGGTAGGCGGAATTGACGGTGTAGCGGTGAAATGCTTAGATATCGTCAAGAACACCTATAGCGAAGGCAGCTTACTAGGCTGTAACTGACGCTGAGGCACGAAAGTGTGGGGATCAAACAGGATTAGATACCCCGGTAGTCC</w:t>
      </w:r>
    </w:p>
    <w:p w14:paraId="3381CF1A">
      <w:pPr>
        <w:rPr>
          <w:rFonts w:hint="eastAsia"/>
        </w:rPr>
      </w:pPr>
      <w:r>
        <w:rPr>
          <w:rFonts w:hint="eastAsia"/>
        </w:rPr>
        <w:t>&gt;OTU008240</w:t>
      </w:r>
    </w:p>
    <w:p w14:paraId="340C75F5">
      <w:pPr>
        <w:rPr>
          <w:rFonts w:hint="eastAsia"/>
        </w:rPr>
      </w:pPr>
      <w:r>
        <w:rPr>
          <w:rFonts w:hint="eastAsia"/>
        </w:rPr>
        <w:t>CCTACGGGTGGCTGCAGTGGGGAATATTGGACAATGGGGGCAACCCTGATCCAGCCATGCCGCGTGGGTGATGAAGGCCTTAGGGTTGTAAAGCCCTTTCGCGCGCGACGATGATGACGGTAGCGCGAGAAGAAGCCTCGGCTAACTCCGTGCCAGCAGCCGCGGTAATACAGAGGGTGCGAGCGTTGTTCGGAATTACTGGGCGTAAAGCGCGCGCAGGCGGCCTTTTAAGTCTGGTGTGAAATCTCCCGGCTCAACCGGGAGGGTGCGCCGGAAACTGGGCCGCTGGAGTGCCGGAGAGGCAAGCGGAATTCCTGGTGTAGCGGTGAAATGCGTAGATATCAGGAGGAACACCGGTGGCGAAGGCGGGTCTCTGGGCTGTAACTGACGCTGAGGAGCGAAAGCATGGGGAGCGAACAGGATTAGATACCCGAGTAGTCC</w:t>
      </w:r>
    </w:p>
    <w:p w14:paraId="47517FB7">
      <w:pPr>
        <w:rPr>
          <w:rFonts w:hint="eastAsia"/>
        </w:rPr>
      </w:pPr>
      <w:r>
        <w:rPr>
          <w:rFonts w:hint="eastAsia"/>
        </w:rPr>
        <w:t>&gt;OTU008241</w:t>
      </w:r>
    </w:p>
    <w:p w14:paraId="632C97EC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GTCATCCGGGAAAAACGGCTATCTGGGGAAAGTTCAGGTAGCGTGATGGTACCGGAGAAGGAAGCACCGGCAAACTCTGTGCCAGCAGCCGCGGTAATACAGAGGGTGCAAGCGTTGTTCGGAATTACTGGGCGTAAAGCGCGCGTAGGCGGCTCCATCAGCCGGTTGTGAAAGCCCCGGGCTCAACCTGGGAACGGCATCCGGAACTGTGGGGCTAGAGTGCAGGAGAGGAAGGTAGAATTCCCGGTGTAGCGGTGAAATGCGTAGAGATCGGGAGGAATACCAGTGGCGAAGGCGGCCTTCTGGACTGACACTGACGCTGAGGTGCGAAAGCGTGGGTAGCAAACAGGATTAGATACCCCAGTAGTCC</w:t>
      </w:r>
    </w:p>
    <w:p w14:paraId="3C4FB159">
      <w:pPr>
        <w:rPr>
          <w:rFonts w:hint="eastAsia"/>
        </w:rPr>
      </w:pPr>
      <w:r>
        <w:rPr>
          <w:rFonts w:hint="eastAsia"/>
        </w:rPr>
        <w:t>&gt;OTU008242</w:t>
      </w:r>
    </w:p>
    <w:p w14:paraId="3419F867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GGGGACGAAATCAACATTTCCATGTTGTCTGACGGTACCCTAGGAATAAGCACCGGCTAACTCCGTGCCAGCAGCCGCGGTAATACGGAGGGTGCAAGCGTTATCCGGATTCACTGGGCGTAAAGGGCGCGTAGGCGGTCTGCTAAGCGTGCGGTGAAAGCTCGGGGCTCAACCCCGCGTCGGCCGTGCGAACTGGTGGACTGGAGCATGTCAGAGGCAGGCGGAATTCCGGGTGTAGCGGTGGAATGCGTAGAGATCCGGAAGAACACCGGAGGCGAAGGCGGCCAGCTGGGCGTGGTCTGACGCTGAGGCGCGAAGGCGTGGGGAGCGAACAGGATTAGATACCCCTGTAGTCC</w:t>
      </w:r>
    </w:p>
    <w:p w14:paraId="5CD21D14">
      <w:pPr>
        <w:rPr>
          <w:rFonts w:hint="eastAsia"/>
        </w:rPr>
      </w:pPr>
      <w:r>
        <w:rPr>
          <w:rFonts w:hint="eastAsia"/>
        </w:rPr>
        <w:t>&gt;OTU008243</w:t>
      </w:r>
    </w:p>
    <w:p w14:paraId="31FDEF8B">
      <w:pPr>
        <w:rPr>
          <w:rFonts w:hint="eastAsia"/>
        </w:rPr>
      </w:pPr>
      <w:r>
        <w:rPr>
          <w:rFonts w:hint="eastAsia"/>
        </w:rPr>
        <w:t>CCTACGGGAGGCTGCAGTAGGGAATATTGCGCAATGGGCGAAAGCCTGACGCAGCAACACCGCGTGGAGGATGACGCATTTCGGTGTGTAAACTCCTGTCGGCAGGGAAGAACTTTGACGGTACCTGCAGAAGCAGCTGCGGCTAACTACGTGCCAGCAGCCGCGGTAATACGGAGGAGGCAAGCGTTATCCGGAATTATTGGGCGTAAAGCGTCCGTAGGTGGTTAGCCAAGTCATCTGTTAAAGCGTGGAGCTTAACTCCATAAGGGCAGGTGAAACTGGTTAGCTAGAGTGCGATAGGGGCAAGGGGAATTCCCAGTGTAGCGGTGAAATGCGTAGATATTGGGAAGAACATCGGTGGCGAAAGCGCCTTGCTGGGTCTGCACTGACACTGAGGGACGAAAGCTAGGGGAGCGAAAGGGATTAGATACCCGGGTAGTCC</w:t>
      </w:r>
    </w:p>
    <w:p w14:paraId="09826625">
      <w:pPr>
        <w:rPr>
          <w:rFonts w:hint="eastAsia"/>
        </w:rPr>
      </w:pPr>
      <w:r>
        <w:rPr>
          <w:rFonts w:hint="eastAsia"/>
        </w:rPr>
        <w:t>&gt;OTU008244</w:t>
      </w:r>
    </w:p>
    <w:p w14:paraId="3FBB57C1">
      <w:pPr>
        <w:rPr>
          <w:rFonts w:hint="eastAsia"/>
        </w:rPr>
      </w:pPr>
      <w:r>
        <w:rPr>
          <w:rFonts w:hint="eastAsia"/>
        </w:rPr>
        <w:t>CCTACGGGTGGCAGCAGTAGGGAATTTTCCACAATGGACGAAAGTCTGATGGAGCAACGCCGCGTGCAGGATGAATGCCTTAGGGTTGTAAACTGCTTTTATCTGTGACGATTTTGACGGTAGCAGATGAATAAGGATCGGCTAATTCCGTGCCAGCAGCCGCGGTCATACGGAAGATCCAAGCGTTGTTCGGATTTACTGGGCGTAAAGGGTGCGTAGGTGGTCAGGTAAGTCTGATGTGAAATCTCGGAGCTCAACTCCGAAACGGCATTGGAAACTACCTGGCTAGAGGGTTGAAGGGGGGACTGGAATTCTCGGTGTAGCAGTGAAATGCGTAGATATCGAGAGGAACACCAGTGGCGAAAGCGAGTCCCTGGACAACTCCTGACACTGAGGCACGAAAGCTAGGGGAGCAAACAGGATTAGATACCCCAGTAGTCC</w:t>
      </w:r>
    </w:p>
    <w:p w14:paraId="0830DBCE">
      <w:pPr>
        <w:rPr>
          <w:rFonts w:hint="eastAsia"/>
        </w:rPr>
      </w:pPr>
      <w:r>
        <w:rPr>
          <w:rFonts w:hint="eastAsia"/>
        </w:rPr>
        <w:t>&gt;OTU008245</w:t>
      </w:r>
    </w:p>
    <w:p w14:paraId="727516C7">
      <w:pPr>
        <w:rPr>
          <w:rFonts w:hint="eastAsia"/>
        </w:rPr>
      </w:pPr>
      <w:r>
        <w:rPr>
          <w:rFonts w:hint="eastAsia"/>
        </w:rPr>
        <w:t>CCTACGGGTGGCAGCAGTGGGGAATATTGGACAATGGGCGAAAGCCTGATCCAGCCATGCCGCGTGAGTGACGAAGGTCTTCGGATTGTAAAGCTCTTTTGGCGGGGAAGAAAATGACGGTACCTGCAGAATAAGCACCGGCTAACTTCGTGCCAGCAGCCGCGGTAATACGAAGGGTGCTAGCGTTGTTCGGAATTACTGGGCGTAAAGCGTGCGTAGGTTGTCTAGTTAGTTAGTGGTGAAAGCCCGGGGCTTAACCCCGGAATTGCCATTAAAACTGCTAGGCTAGAGAGTGTTAGAGGTAAGTGGAATTCCTAGTGTAGGAGTGAAATCCGTAGATATTAGGAGGAACATCAATGGCGAAGGCAGCTTACTGGGTCACATCTGACACTGAGGCACGAAAGCGTGGGTAGCAAACAGGATTAGATACCCTTGTAGTCC</w:t>
      </w:r>
    </w:p>
    <w:p w14:paraId="3C141BD6">
      <w:pPr>
        <w:rPr>
          <w:rFonts w:hint="eastAsia"/>
        </w:rPr>
      </w:pPr>
      <w:r>
        <w:rPr>
          <w:rFonts w:hint="eastAsia"/>
        </w:rPr>
        <w:t>&gt;OTU008246</w:t>
      </w:r>
    </w:p>
    <w:p w14:paraId="2EF16190">
      <w:pPr>
        <w:rPr>
          <w:rFonts w:hint="eastAsia"/>
        </w:rPr>
      </w:pPr>
      <w:r>
        <w:rPr>
          <w:rFonts w:hint="eastAsia"/>
        </w:rPr>
        <w:t>CCTACGGGTGGCTGCAGGAAGGAATTTTGGACAATGGGGGCAACCCTGATCCAGCAACGCCGCGTGGGCGATGAAGGTCTTCGGATCGTAAAGCCCTTTTCTGTGGGAAGAGATAGGACGGTACCACAGGAATAAGTCTCGGCTAACTACGTGCCAGCAGCCGCGGTAAAACGTAGGAGGCTAGCGTTATCCGGATTCATTGGGTTTAAAGGGTGCGTAGGCGGGCCTTTAAGTCAGTGGTGAAAGCTCAGGGCTCAACTCTGAGTCGGCCATGCGAACTGGGGGACTGGAGCACTGTAGAGGCAGGTGGAATTCCGGGTGTAGCGGTGGAATGCGTAGAGATCCGGAAGAACACCGGTGGCGAAGGCGGCCTGCTGGGCAGTTGCTGACGCTGAGGCGCGACAGCGTGGGGAGCAAACAGGATTAGATACCCCGGTAGTCC</w:t>
      </w:r>
    </w:p>
    <w:p w14:paraId="4522AD10">
      <w:pPr>
        <w:rPr>
          <w:rFonts w:hint="eastAsia"/>
        </w:rPr>
      </w:pPr>
      <w:r>
        <w:rPr>
          <w:rFonts w:hint="eastAsia"/>
        </w:rPr>
        <w:t>&gt;OTU008247</w:t>
      </w:r>
    </w:p>
    <w:p w14:paraId="26767AC0">
      <w:pPr>
        <w:rPr>
          <w:rFonts w:hint="eastAsia"/>
        </w:rPr>
      </w:pPr>
      <w:r>
        <w:rPr>
          <w:rFonts w:hint="eastAsia"/>
        </w:rPr>
        <w:t>CCTACGGGCGGCTGCAGTGGGGAATATTGGACAATGGGCGGAAGCCTGATCCAGCAACGCCGCGTGAGGGATGACGGCCTTCGGGTTGTAAACCTCTTTCAGCGGGGACGAAGCGCAAGTGACGGTACCTCCGAAGGAAGCACCGGCCAATTCCGTGCCAGCAGCCGCGGTAAGACGGAAGGTGCGAGCGTTGCTCGGAATCACTGGGCGTAAAGGGTGCGTAGGCGGCTTCTTAAGTCTGGTGTGAAAGCCCAGGGCTCAGCTCTGGAAGTGCACTAGAAACTGGGGAGCTTGAGTACCGGAGGGGAGAGTGGAATTCCTGGTGTAGCGGTGAAATGCGTAGAGATCAGGAAGAACATCGGTGGCGAAGGCGCTCTGCTGGACCATAACTGACACTCAGGGACGAAAGCTAGGGGAGCGAATGGGATTAGATACCCCTGTAGTCC</w:t>
      </w:r>
    </w:p>
    <w:p w14:paraId="4C2AE5FC">
      <w:pPr>
        <w:rPr>
          <w:rFonts w:hint="eastAsia"/>
        </w:rPr>
      </w:pPr>
      <w:r>
        <w:rPr>
          <w:rFonts w:hint="eastAsia"/>
        </w:rPr>
        <w:t>&gt;OTU008248</w:t>
      </w:r>
    </w:p>
    <w:p w14:paraId="4F018DE3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GACCCTGACGAAGCGTGAGTGACGGTAGGGGGAGAAGAAGCACCGGCCAACTACGTGCCAGCAGCCGCGGTAAGACGTAGGGTGCGAGCGTTGTTCGGATTTACTGGGCGTAAAGGGCGCGTAGGCGGCGCGACAAGTCACTTGTGAAATCTCCGGGCTCAACCCAGAGACGCCACCCGATACTGCTGTGACTAGAGTGCGGTAGGGGAGCGGGGAATTCCTGGTGTAGCGGTGAAATGCGTAGATATCGGGAGGAACACCAGAGGCGAAGGCGGTCTTCTGGACGGATACTGACGCTGAGGCGCGAAAGCTAGGGGAGCAAACAGGATTAGATACCCTAGTAGTCC</w:t>
      </w:r>
    </w:p>
    <w:p w14:paraId="3F47F5A8">
      <w:pPr>
        <w:rPr>
          <w:rFonts w:hint="eastAsia"/>
        </w:rPr>
      </w:pPr>
      <w:r>
        <w:rPr>
          <w:rFonts w:hint="eastAsia"/>
        </w:rPr>
        <w:t>&gt;OTU008249</w:t>
      </w:r>
    </w:p>
    <w:p w14:paraId="62676092">
      <w:pPr>
        <w:rPr>
          <w:rFonts w:hint="eastAsia"/>
        </w:rPr>
      </w:pPr>
      <w:r>
        <w:rPr>
          <w:rFonts w:hint="eastAsia"/>
        </w:rPr>
        <w:t>CCTACGGGGGGCTGCAGTGGGGAATATTGCACAATGGGCGAAAGCCTGATCCAGCCATGCCGCGTGAAGGATGAAGGCGCTCAGCGTTGTAAACTTCTTTTGTTCGGGAAAAAACCCCCTTTTTCTAAAGGGGCTGATGGTACCGAGAGAATAAGGGACGGCTAACTTCGTGCCAGCAGCCGCGGTAATACGAAGGTCCCAAGCGTTATCCGGATTTATTGGGTTTAAAGGGTGCGTAGGCGGGTTGTTAAGTCAGTGGTGAAAGCTCCGAGCCTAACTCGGAAATTGCCATTGATACTGACGATCTTGAGTACATTTGAGGAGGGCGGAATGTGTCATGTAGCGGTGAAATGCTTAGATATGACACAGAACACCGATTGCGTAGGCAGCTCTCTAAACTGTAACTGACGCTGAGGCACGAAAGCGTGGGGAGCAAACAGGATTAGATACCCCAGTAGTCC</w:t>
      </w:r>
    </w:p>
    <w:p w14:paraId="36E08728">
      <w:pPr>
        <w:rPr>
          <w:rFonts w:hint="eastAsia"/>
        </w:rPr>
      </w:pPr>
      <w:r>
        <w:rPr>
          <w:rFonts w:hint="eastAsia"/>
        </w:rPr>
        <w:t>&gt;OTU008250</w:t>
      </w:r>
    </w:p>
    <w:p w14:paraId="26207DFC">
      <w:pPr>
        <w:rPr>
          <w:rFonts w:hint="eastAsia"/>
        </w:rPr>
      </w:pPr>
      <w:r>
        <w:rPr>
          <w:rFonts w:hint="eastAsia"/>
        </w:rPr>
        <w:t>CCTACGGGGGGCTGCAGTCGAGAATCTTCGGCAATGGGCGAAAGCCTGACCGAGCGACGCCGCGTGCGGGATGAAGGCCCTCGGGTTGTAAACCGCTGTCGTAGGGGAGGAAGGCTCCGTGAAGAACGGGGTTTGACCTATCCTAGGAGGAAGTACGGGCTAAGTTCGTGCCAGCAGCCGCGGTAATACGAACCGTACAAACGTTATTCGGAATCACTGGGCTTAAAGGGTGCGTAGGCGGCCATGTAAGTGAGGTGTGAAATCCCTCGGCTCAACCGAGGAAGTGCGCCCAAAACTACTAGGCTTGAGTACCGAAGAGGATGGTGGAATTCCCGGTGTAGAGGTGAAATTCGTAGATATCGGGAGGAACACCAGTGGCGAAGGCGACCATCTGGTCGGATACTGACGCTGAGACGCGAAAGCGTGGGGAGCAAACAGGATTAGATACCCCGGTAGTCC</w:t>
      </w:r>
    </w:p>
    <w:p w14:paraId="3C5379FA">
      <w:pPr>
        <w:rPr>
          <w:rFonts w:hint="eastAsia"/>
        </w:rPr>
      </w:pPr>
      <w:r>
        <w:rPr>
          <w:rFonts w:hint="eastAsia"/>
        </w:rPr>
        <w:t>&gt;OTU008251</w:t>
      </w:r>
    </w:p>
    <w:p w14:paraId="0D187F28">
      <w:pPr>
        <w:rPr>
          <w:rFonts w:hint="eastAsia"/>
        </w:rPr>
      </w:pPr>
      <w:r>
        <w:rPr>
          <w:rFonts w:hint="eastAsia"/>
        </w:rPr>
        <w:t>CCTACGGGTGGCTGCAGTGGGGAATATTGGACAATGGGGGAAACCCTGATCCAGCAATGCCGCGTGAGTGATGAAGGCCTTAGGGTTGTAAAGCTCTTTTACCCGGGATGATAATGACAGTACCGGGAGAATAAGCTCCGGCTAACTCCGTGCCAGCAGCCGCGGTAATACGAAGGGTGCAAGCGTTAATCGGAATTACTGGGCGTAAAGCGCGCGTAGGTGGTTCAGCAAGTTGGATGTGAAAGCCCCGGGCTCAACCTGGGAACTGCAGTTGATACTGGCCGACTAGAGTACGAGAGAGGGAGGTAGAATTCCATGTGTAGCGGTGAAATGCGTAGATATATGGAGGAACACCAGTGGCGAAGGCGACCACCTGGACTGATACTGACACTGAGGTGCGAAAGCGTGGGGAGCGAACAGGATTAGATACCCGTGTAGTCC</w:t>
      </w:r>
    </w:p>
    <w:p w14:paraId="21E0A54A">
      <w:pPr>
        <w:rPr>
          <w:rFonts w:hint="eastAsia"/>
        </w:rPr>
      </w:pPr>
      <w:r>
        <w:rPr>
          <w:rFonts w:hint="eastAsia"/>
        </w:rPr>
        <w:t>&gt;OTU008252</w:t>
      </w:r>
    </w:p>
    <w:p w14:paraId="4E98074B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TCTTCGGATTGTAAACTCCTGTCATTTGTGAACAAGGCATCCGCAGTAACTGGCGAGGTGCTTGATAGTAGCCGAAGAGGAAGAGACGGCTAACTCTGTGCCAGCAGCCGCGGTAATACAGAGGTCTCGAGCGTTGTTCGGAATTACTGGGCGTAAAGCGCGTGCAGGCGGATCTGTGCGTCCGGAGTGAAATCTCGCCGCTCAACGGCGAGGCTGCTTGGGAAACGGCAGGTCTGGGGACCGGTAGAGGCCGGTGGAATTGCTGGTGTAGCGGTGGAATGCGTAGAGATCAGCAAGAACACCCGTGGCGAAGGCGGCCGGCTGGGCCGTTGCTGACGCTGAGGCGCGACAGCGTGGGGAGCAAACAGGATTAGATACCCCAGTAGTCC</w:t>
      </w:r>
    </w:p>
    <w:p w14:paraId="6580DC0B">
      <w:pPr>
        <w:rPr>
          <w:rFonts w:hint="eastAsia"/>
        </w:rPr>
      </w:pPr>
      <w:r>
        <w:rPr>
          <w:rFonts w:hint="eastAsia"/>
        </w:rPr>
        <w:t>&gt;OTU008253</w:t>
      </w:r>
    </w:p>
    <w:p w14:paraId="0E8E0949">
      <w:pPr>
        <w:rPr>
          <w:rFonts w:hint="eastAsia"/>
        </w:rPr>
      </w:pPr>
      <w:r>
        <w:rPr>
          <w:rFonts w:hint="eastAsia"/>
        </w:rPr>
        <w:t>CCTACGGGTGGCTGCAGTCGAGAATCTTCCGCAATGGGCGCAAGCCTGACGGAGCGACGCCGCGTGCGGGATGAAGGCCTTCGGGTTGTAAACCGCTGTCAGAGGGGATGAAAGCGTAAGCTTGACAGAGCCTCAGAGGAAGCGCGGGCTAAGTACGTGCCAGCAGCCGCGGTAATACGTAGGTGGCAAGCGTTGTCCGGATTTATTGGGTTTAAAGGGTGCGTAGGCGGCTTTGTAAGTCAGTGGTGAAATATGGCAGCTCAACTGTCAGGGTGCCATTGATACTGCGGAGCTTGAGTACAGATGAGGTAGGCGGAATGGACGGTGTAGCGGTGAAATGCTTAGATATCGTCCAGAACACCGATAGCGAAGGCAGCATACTAAGGAGTAACTGACGCTGAGGCACGAAAGTGTGGGGATCAAACAGGATTAGATACCCCAGTAGTCC</w:t>
      </w:r>
    </w:p>
    <w:p w14:paraId="7C191910">
      <w:pPr>
        <w:rPr>
          <w:rFonts w:hint="eastAsia"/>
        </w:rPr>
      </w:pPr>
      <w:r>
        <w:rPr>
          <w:rFonts w:hint="eastAsia"/>
        </w:rPr>
        <w:t>&gt;OTU008254</w:t>
      </w:r>
    </w:p>
    <w:p w14:paraId="7D99A8C4">
      <w:pPr>
        <w:rPr>
          <w:rFonts w:hint="eastAsia"/>
        </w:rPr>
      </w:pPr>
      <w:r>
        <w:rPr>
          <w:rFonts w:hint="eastAsia"/>
        </w:rPr>
        <w:t>CCTACGGGTGGCTGCAGTGAGGGATCTTGCACAATGGGGGAAACCCTGATGCAGCGACGCCGCGTGAGTGATGAAGGCCTTCGGGTCGTAAAGCTCTTTTCTGCGTGACGAGAAAAGGACGGTACCACCAGAAGAAGCCCCGGCTAACTTCGTGCCAGCAGCCGCGGTAATACGGAGGATCCAAGCGTTATCCGGATTTATTGGGTTTAAAGGGTGCGTAGGCGGCGTTGTAAGTCAGTGGTGAAAGTTTTCAGTTTAACTGGAAAATTGCCATTGATACTGCAGTGCTTGAGTACAGATGAGGTGGGCGGAATGTGTCATGTAGCGGTGAAATGCATAGATATGACACAGAACACCGATTGCGAAGGCAGCTCACTAAGCTGTAACTGACGCTGAGGCACGAAAGCGTGGGGATCAAACAGGATTAGATACCCTTGTAGTCC</w:t>
      </w:r>
    </w:p>
    <w:p w14:paraId="6229E27D">
      <w:pPr>
        <w:rPr>
          <w:rFonts w:hint="eastAsia"/>
        </w:rPr>
      </w:pPr>
      <w:r>
        <w:rPr>
          <w:rFonts w:hint="eastAsia"/>
        </w:rPr>
        <w:t>&gt;OTU008255</w:t>
      </w:r>
    </w:p>
    <w:p w14:paraId="473311FA">
      <w:pPr>
        <w:rPr>
          <w:rFonts w:hint="eastAsia"/>
        </w:rPr>
      </w:pPr>
      <w:r>
        <w:rPr>
          <w:rFonts w:hint="eastAsia"/>
        </w:rPr>
        <w:t>CCTACGGGTGGCTGCAGTGGGGAATCTTGCGCAATGGGCGAAAGCCTGACGCAGCGACGCCGCGTGGGGGAGGAAGCTCTTCGGAGTGTAAACCCCTGTCAGAGGGGAAGAATGGGCACCCGAGGAAATGCCTGCGAGTTGACGGTACCTCCAGAGGAAGCACCGGCTAACTCTGTGCCAGCAGCCGCGGTAATACAGAGGGTGCGAGCGTTGTTCGGAATTACTGGGCGTAAAGCGCGCGTAGGCGGCCAACTAAGTCCGACGTGAAATCCCCAGGCTCAACCTGGGAACTGCGTCGGATACTGGATGGCTTGAATTCGGGAGAGGGATGCAGAATTCCAGGTGTAGCGGTGAAATGCGTAGATATCTGGAGGAATACCGGTGGCGAAGGCGGCATCCTGGACGGATACTGACGCTGAGACGCGAAAGCGTGGGTAGCAAACAGGATTAGATACCCCAGTAGTCC</w:t>
      </w:r>
    </w:p>
    <w:p w14:paraId="52A966DD">
      <w:pPr>
        <w:rPr>
          <w:rFonts w:hint="eastAsia"/>
        </w:rPr>
      </w:pPr>
      <w:r>
        <w:rPr>
          <w:rFonts w:hint="eastAsia"/>
        </w:rPr>
        <w:t>&gt;OTU008256</w:t>
      </w:r>
    </w:p>
    <w:p w14:paraId="068AE6A0">
      <w:pPr>
        <w:rPr>
          <w:rFonts w:hint="eastAsia"/>
        </w:rPr>
      </w:pPr>
      <w:r>
        <w:rPr>
          <w:rFonts w:hint="eastAsia"/>
        </w:rPr>
        <w:t>CCTACGGGGGGCTGCAGTGAGGAATATTGGTCAATGGGGGCAACCCTGAACCAGCAATGCCGCGTGCGGGAGGACGGCCTTCGGGTTGTAAACCGCTTTTATGAGGGAGGAGCAAGGACCGTACCTCATGAACAAGTCACGGCTAACTACGTGCCAGCAGCCGCGGTAATACGTAGGTGGCAAGCGTTGTCCGGATTTACTGGGCGTAAAGCGTATGCAGGCGGATACTTAAGTAGGAAGTGAAAGGTGGGAGCTCAACTCCCACATTGCTCCCTATACTGGGTGTCTTGAGTGGCGGAGAGGGAGATGGAACGACACGTGTAGCGGTGAAATGCGTTGATATGTGTCGGAACACCAATGGCGAAAGCAATCTCCTGGACGCAAACTGACGCTGAGGCGCGAAAGCCAGGGGAGCGAACGGGATTAGATACCCGAGTAGTCC</w:t>
      </w:r>
    </w:p>
    <w:p w14:paraId="3EA0986B">
      <w:pPr>
        <w:rPr>
          <w:rFonts w:hint="eastAsia"/>
        </w:rPr>
      </w:pPr>
      <w:r>
        <w:rPr>
          <w:rFonts w:hint="eastAsia"/>
        </w:rPr>
        <w:t>&gt;OTU008257</w:t>
      </w:r>
    </w:p>
    <w:p w14:paraId="0A47035E">
      <w:pPr>
        <w:rPr>
          <w:rFonts w:hint="eastAsia"/>
        </w:rPr>
      </w:pPr>
      <w:r>
        <w:rPr>
          <w:rFonts w:hint="eastAsia"/>
        </w:rPr>
        <w:t>CCTACGGGTGGCAGCAGTCGAGGATCTTCGGCAATGGGCGCAAGCCTGACCGAGCGACGCCGCGTGTGCGATGAAGGCCTTCGGGTTGTAAAGCACTGTCGTAGGGGAGAAAAGGCGCAAGCCCTGATCGACCCTAGGAGGAAGCACGGGCTAAGTTCGTGCCAGCAGCCGCGGTAAGACGAACCGTGCGAACGTTGTTCGGAATCACTGGGCTTAAAGGGCGCGTAGGCGGTTGGGTAAGTCGGGTGTGAAAGCCCTGGGCTTAACCTGGGAATGGCATTCGAGACTACCTAGCTAGAGTCTGGTAGAGGGAAGTGGAATTTCCGGTGTAGCGGTGAAATGTGTAGATATCGGAAGGAACACCAGTGGCGAAGGCGGCATCCTGGCCCTGACCTGACGCTGAGGCGCGAGAGCGTGGGGAGCAAACGGGATTAGATACCCCTGTAGTCC</w:t>
      </w:r>
    </w:p>
    <w:p w14:paraId="2F25EFC4">
      <w:pPr>
        <w:rPr>
          <w:rFonts w:hint="eastAsia"/>
        </w:rPr>
      </w:pPr>
      <w:r>
        <w:rPr>
          <w:rFonts w:hint="eastAsia"/>
        </w:rPr>
        <w:t>&gt;OTU008258</w:t>
      </w:r>
    </w:p>
    <w:p w14:paraId="316D75FF">
      <w:pPr>
        <w:rPr>
          <w:rFonts w:hint="eastAsia"/>
        </w:rPr>
      </w:pPr>
      <w:r>
        <w:rPr>
          <w:rFonts w:hint="eastAsia"/>
        </w:rPr>
        <w:t>CCTACGGGAGGCAGCAGTGGGGAATCTTGGACAATGGGGGCAACCCTGATCCAGCGATGCCGCGTGAGTGAAGAAGGCCTTCGGGTTGTAAACCGCTGTCAGTGGGGTGGAAATCGGTTGGGGTTCTCCCCTTCCGTTGACCTAACCGCAGAGGAAGTCCGGGCTAAGTACGTGCCAGCAGCCGCGGTAATACGTACCGGACGAACGTTATTCGGAATCACTGGGCTTAAAGAGTGCGTAGGCGGCCTTGCAGGTGAGGTGTGAAATCCCACGGCCCAACCGTGGAATTGCGCTTCAAACCGCTAGGCTGGAGGGAGACAGGGGTGAGCGGAACTGATGGTGGAGCGGTGAAATGCGTTGATATCATCAGGAACACCTGTGGCGAAGGCGGCTCACTGGGTCTCTTCTGACGCTGAGGCACGAAAGCTAGGGGAGCGAACGGGATTAGATACCCCGGTAGTCC</w:t>
      </w:r>
    </w:p>
    <w:p w14:paraId="0B6BEBB4">
      <w:pPr>
        <w:rPr>
          <w:rFonts w:hint="eastAsia"/>
        </w:rPr>
      </w:pPr>
      <w:r>
        <w:rPr>
          <w:rFonts w:hint="eastAsia"/>
        </w:rPr>
        <w:t>&gt;OTU008259</w:t>
      </w:r>
    </w:p>
    <w:p w14:paraId="5D066EA0">
      <w:pPr>
        <w:rPr>
          <w:rFonts w:hint="eastAsia"/>
        </w:rPr>
      </w:pPr>
      <w:r>
        <w:rPr>
          <w:rFonts w:hint="eastAsia"/>
        </w:rPr>
        <w:t>CCTACGGGAGGCAGCAGTGGGGAATCTTGGACAATGGGCGAAAGCCTGATCCAGCCATGCCGCGTGAGTGAAGAAGGCCTTAGGGTTGTAAAACTCTTTCGCCGGTGAAGATAATGACGGTAACCGGAGAAGAAGCCCCGGCTAACTACGTGCCAGCAGCCGCGGTAATACGTAGGGACCAAGCGTTGTTCGGATTTACTGGGCGTAAAGGGCGCGTAGGCGGATCGATAAGTTGGGGGTGAAAGCCCAGAGCTCAACTCTGGAACTGCCTTCAAGACTGTCGGTCTGGACTCAAGGAGAGGCAAGTGGAATGTCTAGTGTAGAGGTGAAATTCGTAGATATTAGACGGAACACCAGTGGCGAAGGCGACTTGCTGGACTTGTAGTGACGCTGAGACGCGAAAGCGTGGGGAGCAAACAGGATTAGATACCCTAGTAGTCC</w:t>
      </w:r>
    </w:p>
    <w:p w14:paraId="1542CFC4">
      <w:pPr>
        <w:rPr>
          <w:rFonts w:hint="eastAsia"/>
        </w:rPr>
      </w:pPr>
      <w:r>
        <w:rPr>
          <w:rFonts w:hint="eastAsia"/>
        </w:rPr>
        <w:t>&gt;OTU008260</w:t>
      </w:r>
    </w:p>
    <w:p w14:paraId="31E1DCC1">
      <w:pPr>
        <w:rPr>
          <w:rFonts w:hint="eastAsia"/>
        </w:rPr>
      </w:pPr>
      <w:r>
        <w:rPr>
          <w:rFonts w:hint="eastAsia"/>
        </w:rPr>
        <w:t>CCTACGGGTGGCAGCAGTAGGGAATCTTGCGCAATGGGCGAAAGCCTGACGCAGCGACGCCGCGTGAGGGATGACGGCCTTCGGGTTGTAAACCTCTTTCAGCAGGGACGAAGCCTCACGGTGACGGTACCTGCAGAAGAAGCCCCGGCCAACTACGTGCCAGCAGCCGCGGTAATACGTAGGGGGCAAGCGTTGTCCGGATTTATTGGGCGTAAAGCGCGCGCAGGCGGATGGGTATGTGCCGTGTGAAAGCGCCGTCCTTACGATGGCGAGGTCATGGTAGACAGCCCGTCTGGAGGCTCGAAGAGGTCGGTGGAATTCCGGGTGGAGCGGTGAAATGCGTAGATATCAGGAGGAACACCGGTGGCGAAGGCGGTGGTCTGGGCCGGCACTGACGCTGAGGAGCGAAAGCGTGGGGAGCGAACAGGATTAGATACCCCTGTAGTCC</w:t>
      </w:r>
    </w:p>
    <w:p w14:paraId="7C0A53AA">
      <w:pPr>
        <w:rPr>
          <w:rFonts w:hint="eastAsia"/>
        </w:rPr>
      </w:pPr>
      <w:r>
        <w:rPr>
          <w:rFonts w:hint="eastAsia"/>
        </w:rPr>
        <w:t>&gt;OTU008261</w:t>
      </w:r>
    </w:p>
    <w:p w14:paraId="48BB9C13">
      <w:pPr>
        <w:rPr>
          <w:rFonts w:hint="eastAsia"/>
        </w:rPr>
      </w:pPr>
      <w:r>
        <w:rPr>
          <w:rFonts w:hint="eastAsia"/>
        </w:rPr>
        <w:t>CCTACGGGTGGCTGCAGTGGGGAATATTGGGCAATGGGCGAAAGCCTGACCCAGCCATGCCGCGTGAGTGACGAAGGCCTTAGGGTTGTAAAGCTCTTTTGGCGGGGACGATAATGACGGTACCCGCAGAATAAGCCCCGGCTAACTTCGTGCCAGCAGCCGCGGTAATACGAAGGGGGCTAGCGTTGTTCGGAATCACTGGGCGTAAAGCGCGCGCAGGCGGGAACGCAAGTCTGTAAGTGAAATCCAGCCGCTCAACGGCTGGGCTGCTTCGGATACTACGTTTCTAGGGACCGGTAGAGGCTGGTAGAATTGCAGGTGTAGCGGTGGAATGCGTAGAGATCTGCAAGAATACCCGTGGCGAAGGCGGCCAGCTGGGCCGGGTCCGACGCTGAGGCGCGAAAGCGTGGGGAGCAAACAGGATTAGATACCCTTGTAGTCC</w:t>
      </w:r>
    </w:p>
    <w:p w14:paraId="2E063241">
      <w:pPr>
        <w:rPr>
          <w:rFonts w:hint="eastAsia"/>
        </w:rPr>
      </w:pPr>
      <w:r>
        <w:rPr>
          <w:rFonts w:hint="eastAsia"/>
        </w:rPr>
        <w:t>&gt;OTU008262</w:t>
      </w:r>
    </w:p>
    <w:p w14:paraId="344FF323">
      <w:pPr>
        <w:rPr>
          <w:rFonts w:hint="eastAsia"/>
        </w:rPr>
      </w:pPr>
      <w:r>
        <w:rPr>
          <w:rFonts w:hint="eastAsia"/>
        </w:rPr>
        <w:t>CCTACGGGTGGCAGCAGTAGGGAATCTTCCGCAATGGACGAAAGTCTGACGGAGCAACGCCGCGTGAGTGAAGAAGGTTTTCGGATCGTAAAGCTCTGTTGTCAGGGAAGAACAAGTACCGGAGTCACTGCCGGTACCTTGACGGTACCTGACCAGAAAGCCACGGCTAACTACGTGCCAGCAGCCGCGGTAATACGTAGGTGGCAAGCGTTGTCCGGAATTATTGGGCGTAAAGCGCGCGCAGGCGGCGCGGAAAGTCAGGTGTGAAATCCCTCGGCTCAACCGAGGAACTGCGCTTGAAACTACCGTGCTCGAGTAAGACAGAGGTGAGCGGAACTTCGGGTGGAGCGGTGAAATGCGTTGATATCCGGAAGAACACCGGTGGCGAAGGCGGCCATCTGGTCCGGCACTGACGCTGAGGCGCGAAAGCGTGGGGAGCAAACAGGATTAGATACCCTGGTAGTCC</w:t>
      </w:r>
    </w:p>
    <w:p w14:paraId="0DDBE370">
      <w:pPr>
        <w:rPr>
          <w:rFonts w:hint="eastAsia"/>
        </w:rPr>
      </w:pPr>
      <w:r>
        <w:rPr>
          <w:rFonts w:hint="eastAsia"/>
        </w:rPr>
        <w:t>&gt;OTU008263</w:t>
      </w:r>
    </w:p>
    <w:p w14:paraId="15953085">
      <w:pPr>
        <w:rPr>
          <w:rFonts w:hint="eastAsia"/>
        </w:rPr>
      </w:pPr>
      <w:r>
        <w:rPr>
          <w:rFonts w:hint="eastAsia"/>
        </w:rPr>
        <w:t>CCTACGGGTGGCAGCAGTGGGGAATTTTGGACAATGGGGGCAACCCTGATCCAGCAATGCCGCGTGTGTGAAGAAGGCCTGCGGGTTGTAAAGCACTTTAGGTGGGGAGAAAGGCCTTAAGGTGAATAGCTTTAAGGATTGATGTTACCCACAGAATAAGCACCGGCTAACTCTGTGCCAGCAGCCGCGGTAATACAGAGGGTGCAAGCGTTGTCCGGAATCATTGGGCGTAAAGCGCACGTAGGCGGCCCGGTAAGTCCGCTCTGAAAGTCAGAGGCTCAACCTCTGGAGGCGAGTGGATACTGCCGGGCTAGAGTCCGGAAGAGGCGAGTGGAATTCCTGGTGTAGCGGTGGAATGCGCAGATATCAGGAGGAACACCTATGGCGAAGGCAGCTCGCTGGGACGGTACTGACGCTGAGGTGCGAAAGCGTGGGGAGCGAACAGGATTAGATACCCCTGTAGTCC</w:t>
      </w:r>
    </w:p>
    <w:p w14:paraId="3F8F828E">
      <w:pPr>
        <w:rPr>
          <w:rFonts w:hint="eastAsia"/>
        </w:rPr>
      </w:pPr>
      <w:r>
        <w:rPr>
          <w:rFonts w:hint="eastAsia"/>
        </w:rPr>
        <w:t>&gt;OTU008264</w:t>
      </w:r>
    </w:p>
    <w:p w14:paraId="3F6AAFC6">
      <w:pPr>
        <w:rPr>
          <w:rFonts w:hint="eastAsia"/>
        </w:rPr>
      </w:pPr>
      <w:r>
        <w:rPr>
          <w:rFonts w:hint="eastAsia"/>
        </w:rPr>
        <w:t>CCTACGGGAGGCAGCAGTGGGGAATTTTGGACAATGGGGGCAACCCTGATCCAGCCATGCCGCGTGCGGGAAGAAGGCCTTCGGGTTGTAAACCGCTTTTGTCAGGGAAGAAACGCTCCGGGCTAATACCTCGGAGTAATGACGGTACCTGAAGAATAAGCCCCGGCCAAATACGTGCCAGCAGCCGCGGTGATACGTATGGGGCGAGCGTTGTCCGGATTTACTGGGCGTAAAGAGCTCGTAGGCGGTTTACCAAGTCAGAAGTGAAATCTCCAGGCTCAACCTGGAGCGGCCTTTTGAAACTGGTATGACTTGAGTATGGGAGAGGGTAGTGGAATTCCCGGTGTAGCGGTGAAATGCGTAGATATCGGGAGGAACATCAGTGGCGAAGGCGGCTACCTGGCCCAATACTGACACTCAGGTGCGACAGCGTGGGGAGCAAACAGGATTAGATACCCTAGTAGTCC</w:t>
      </w:r>
    </w:p>
    <w:p w14:paraId="63E02FC8">
      <w:pPr>
        <w:rPr>
          <w:rFonts w:hint="eastAsia"/>
        </w:rPr>
      </w:pPr>
      <w:r>
        <w:rPr>
          <w:rFonts w:hint="eastAsia"/>
        </w:rPr>
        <w:t>&gt;OTU008265</w:t>
      </w:r>
    </w:p>
    <w:p w14:paraId="1C925619">
      <w:pPr>
        <w:rPr>
          <w:rFonts w:hint="eastAsia"/>
        </w:rPr>
      </w:pPr>
      <w:r>
        <w:rPr>
          <w:rFonts w:hint="eastAsia"/>
        </w:rPr>
        <w:t>CCTACGGGAGGCTGCAGTCGGGAATTTTGGGCAATGGGCGAAAGCCTGACCCAGCAACGCCGCGTGAGGGATGAAGTATTTCGGTATGTAAACCTCGAAAGAATGGGAAGAATAAATGACGGTACCATTTATAAGCCCCGGCTAACTACGTGCCAGCAGCCGCGGTAATACGTAGGGGGCAAGCGTTGTTCGGATTTACTGGGCGTAAAGGGCGCGTAGGCGGCCTCTGCAAGTCGACTGTGAAATCTCCGGGCTTAACCCGGAACGGTCAGCCGATACTGCAGGGCTAGAGTGCAGAAGGGGCAACTGGAATTCTCGGTGTAGCGGTGAAATGCGTAGAGATCGGGAGGAACATCAGTGGCGAAGGCGGCCACCTGGGACAACACTGACGCTGAGGCACGAAAGCGTGGGGAGCAAACAGGATTAGATACCCTGGTAGTCC</w:t>
      </w:r>
    </w:p>
    <w:p w14:paraId="1A7F897F">
      <w:pPr>
        <w:rPr>
          <w:rFonts w:hint="eastAsia"/>
        </w:rPr>
      </w:pPr>
      <w:r>
        <w:rPr>
          <w:rFonts w:hint="eastAsia"/>
        </w:rPr>
        <w:t>&gt;OTU008266</w:t>
      </w:r>
    </w:p>
    <w:p w14:paraId="70FC45F1">
      <w:pPr>
        <w:rPr>
          <w:rFonts w:hint="eastAsia"/>
        </w:rPr>
      </w:pPr>
      <w:r>
        <w:rPr>
          <w:rFonts w:hint="eastAsia"/>
        </w:rPr>
        <w:t>CCTACGGGGGGCAGCAGTAGGGAATTTTCCACAATGGGCGAAAGCCTGATGGAGCAACGCCGCGTGAACGATGAAGGTCTTCGGATTGTAAAGTTCTGTTGTCAGGGACGAACAAGTACCGTTCGAACAGGGCGGTACCTTGACGGTACCTGACGAGAAAGCCCCGGCTAACTACGTGCCAGCAGCCGCGGTAATACGTAGGGGGCAAGCGTTGTCCGGAATTATTGGGCGTAAAGCGCGCGCAGGCGGCCGGTTAAGTCCTGTGTGAAAGACCACGGCTCAACCGTGGGGGTGCACGGGAAACTGGCCGGCTTGAGTGCAGGAGAGGGGAGCGGAATTCCACGTGTAGCGGTGAAATGCGTAGAGATGTGGAGGAACACCAGTGGCGAAGGCGACTCTTTGGTCTGTAACTGACGCTGAGGCGCGAAAGCGTGGGGAGCAAACAGGATTAGATACCCGAGTAGTCC</w:t>
      </w:r>
    </w:p>
    <w:p w14:paraId="1C84A264">
      <w:pPr>
        <w:rPr>
          <w:rFonts w:hint="eastAsia"/>
        </w:rPr>
      </w:pPr>
      <w:r>
        <w:rPr>
          <w:rFonts w:hint="eastAsia"/>
        </w:rPr>
        <w:t>&gt;OTU008267</w:t>
      </w:r>
    </w:p>
    <w:p w14:paraId="1058C4C0">
      <w:pPr>
        <w:rPr>
          <w:rFonts w:hint="eastAsia"/>
        </w:rPr>
      </w:pPr>
      <w:r>
        <w:rPr>
          <w:rFonts w:hint="eastAsia"/>
        </w:rPr>
        <w:t>CCTACGGGGGGCTGCAGTGGGGAATCTTGCGCAATGGCCGAAAGGCTGACGCAGCGACGCCGCGTGAGGGATGACGGCCTTCGGGTTGTAAACCACTGTTGCCCGGGACGAACAGCTCGATTTCTCGAGCCTGACGGTACCGGGTGAGGAAGCACCGGCTAACTCCGTGCCAGCAGCCGCGGTAATACAGAGGGTGCAAGCGTTGTTCGGAATCATTGGGCGTACAGGGCGTGTAGGCGGTCGGCGACGTGCCATGTGACAAGCGGGAGCTCAACTCCCGTCGGCCATGGCAGACGCGCGGACTTGAGGCAGGGAGAGGGAGGTGGAATACCCGGTGGAGCGGTGAAATGCGTAGAGATCGGGTGGAACACCAGCGGCGAAGGCGGCCTCCTGGCCCTGCCCTGACGCTGAGGCGCGAGAGCGTGGGGAGCGAACCGGATTAGATACCCGAGTAGTCC</w:t>
      </w:r>
    </w:p>
    <w:p w14:paraId="2489B3E8">
      <w:pPr>
        <w:rPr>
          <w:rFonts w:hint="eastAsia"/>
        </w:rPr>
      </w:pPr>
      <w:r>
        <w:rPr>
          <w:rFonts w:hint="eastAsia"/>
        </w:rPr>
        <w:t>&gt;OTU008268</w:t>
      </w:r>
    </w:p>
    <w:p w14:paraId="1D112910">
      <w:pPr>
        <w:rPr>
          <w:rFonts w:hint="eastAsia"/>
        </w:rPr>
      </w:pPr>
      <w:r>
        <w:rPr>
          <w:rFonts w:hint="eastAsia"/>
        </w:rPr>
        <w:t>CCTACGGGAGGCTGCAGTGGGGAATATTGCACAATGGGCGCAAGCCTGATGCAGCGACGCCGCGTGAGGGATGAAGCCCTTCGGGGTGTAAAGCTCTTTCGGCAGGGAAGATTATGACGGTACCTGCAGAAGCAGCTGCGGCTAACTACGTGCCAGCAGCCGCGGTAATACGTAGGCAGCAAGCGTTGTTCGGAGTTACTGGGCGTAAAGGGTGTGTAGGCGGTTCCCTAAGTTTGGTGTGAAATCTCCCGGCTCAACTGGGAGGGTGCGCCGAAAACTGGGGGGCTAGAGTACTGGATGGGAGAGTGGAATTCCTGGTGTAGCGGTGAAATGCGTAGATATCGAGAGGAACACCTGCGGCGAAGGCGGGTTGCTGGGCTGACACTGACGCTGAGGCGCGAAAGCTAGGGGAGCGAACGGGATTAGATACCCCAGTAGTCC</w:t>
      </w:r>
    </w:p>
    <w:p w14:paraId="487BE5D0">
      <w:pPr>
        <w:rPr>
          <w:rFonts w:hint="eastAsia"/>
        </w:rPr>
      </w:pPr>
      <w:r>
        <w:rPr>
          <w:rFonts w:hint="eastAsia"/>
        </w:rPr>
        <w:t>&gt;OTU008269</w:t>
      </w:r>
    </w:p>
    <w:p w14:paraId="4FF0E848">
      <w:pPr>
        <w:rPr>
          <w:rFonts w:hint="eastAsia"/>
        </w:rPr>
      </w:pPr>
      <w:r>
        <w:rPr>
          <w:rFonts w:hint="eastAsia"/>
        </w:rPr>
        <w:t>CCTACGGGTGGCAGCAGTAGGGAATCTTCCGCAATGGACGAAAGTCTGACGGAGCAACGCCGCGTGAACGATGAAGGCCTTCGGGTCGTAAAGTTCTGTTGTTAGGGAAGAACAAGTATCGGAGTAACTGCCGGTACCTTGACGGTACCTAACCAGAAAGCCACGGCTAACTACGTGCCAGCAGCCGCGGTAATACGTAGGTGGCAAGCGTTGTCCGGATTCACTGGGCGTAAAGCGCGTGCAGGCGGTGCGGTAAGTTGGGTGTGAAATCTCCCGGCTCAACTGGGAGGGTGCGCCGAAAACTGGATGGCTCGAGTGCGGGATGGGAAAGTGGAATTCCTGGTGTAGCGGTGAAATGCGTAGATATCAGGAGGAACACCGGTGGTGTAGACGGCTTTCTGGACCGCAACTGACGCTGAGACACGAAAGCGTGGGTAGCAAACAGGATTAGATACCCCAGTAGTCC</w:t>
      </w:r>
    </w:p>
    <w:p w14:paraId="373676EA">
      <w:pPr>
        <w:rPr>
          <w:rFonts w:hint="eastAsia"/>
        </w:rPr>
      </w:pPr>
      <w:r>
        <w:rPr>
          <w:rFonts w:hint="eastAsia"/>
        </w:rPr>
        <w:t>&gt;OTU008270</w:t>
      </w:r>
    </w:p>
    <w:p w14:paraId="3E80ADF0">
      <w:pPr>
        <w:rPr>
          <w:rFonts w:hint="eastAsia"/>
        </w:rPr>
      </w:pPr>
      <w:r>
        <w:rPr>
          <w:rFonts w:hint="eastAsia"/>
        </w:rPr>
        <w:t>CCTACGGGCGGCTGCAGTGGGGAATCTTGCGCAATGCGCGACAGCGTGACGCAGCAACGCCGCGTGGGGGAAGAAGGCCTTCGGGTTGTAAACCCCTTTCAGGAGGGACGAAGCCCGGGCGGTTAATAGCCGACCCTGGTGACGGTACCTCCAGAAGAAGCCCCGGCTAACTACGTGCCAGCAGCCGCGGTAAGACAGAGGTGCCGAGCGTTAGGCGGAATCACTGGGCTTAAAGCGTGTGTAGGCGGGCCGTTAAGTACCTTGTGAAATCCCCCGGCTCAACCGGGGAACGGCTGGGTATCCTGGCGGTCTTGAGAGGCCTAGGGGCGGGCGGAACAAGCGGTGGAGCGGTGAAATGCGTAGATATCGCTTGGAACGCCGACGGCGAAAGCAGCCCGCTGGGGGCCTTCTGACGCTGAGACACGAAAGCCAGGGGAGCGAACGGGATTAGATACCCCTGTAGTCC</w:t>
      </w:r>
    </w:p>
    <w:p w14:paraId="67EE38E9">
      <w:pPr>
        <w:rPr>
          <w:rFonts w:hint="eastAsia"/>
        </w:rPr>
      </w:pPr>
      <w:r>
        <w:rPr>
          <w:rFonts w:hint="eastAsia"/>
        </w:rPr>
        <w:t>&gt;OTU008271</w:t>
      </w:r>
    </w:p>
    <w:p w14:paraId="10BCA52B">
      <w:pPr>
        <w:rPr>
          <w:rFonts w:hint="eastAsia"/>
        </w:rPr>
      </w:pPr>
      <w:r>
        <w:rPr>
          <w:rFonts w:hint="eastAsia"/>
        </w:rPr>
        <w:t>CCTACGGGAGGCTGCAGTAGGGAATATTGGACAATGGGCGAAAGCCTGATCCAGCCATGCCGCGTGAGTGAAGAAGGTCTTCGGATTGTAAAACTCTTTTATGAGGGAAGAACACCCCGGGGAGGAAATGTCCCGGGTCTGACGGTACCTCAGGAATAAGGGACGGCTAACTCCGTGCCAGCAGCCGCGGTAATACGTAGGTGGCAAGCGTTGTCCGGAATTATTGGGCGTAAAGCGCGCGCAGGCGGTCTCTTAAGTCTGATGTGAAAGCCCCCGGCTCAACCGTGGAGGGTCATTGGAAACTGGGGGACTTGAGTGCAGAAGAGAAGAGCGGAATTCCACGTGTAGCGGTGAAATGCGTAGAGATGCGGAGGAACACCGATGGCGAAGGCAGCCCCCTGGGCTGACACTGACGCTCAGGCACGAAAGCGTGGGGAGCAAACAGGATTAGATACCCCTGTAGTCC</w:t>
      </w:r>
    </w:p>
    <w:p w14:paraId="56920F14">
      <w:pPr>
        <w:rPr>
          <w:rFonts w:hint="eastAsia"/>
        </w:rPr>
      </w:pPr>
      <w:r>
        <w:rPr>
          <w:rFonts w:hint="eastAsia"/>
        </w:rPr>
        <w:t>&gt;OTU008272</w:t>
      </w:r>
    </w:p>
    <w:p w14:paraId="03CA3212">
      <w:pPr>
        <w:rPr>
          <w:rFonts w:hint="eastAsia"/>
        </w:rPr>
      </w:pPr>
      <w:r>
        <w:rPr>
          <w:rFonts w:hint="eastAsia"/>
        </w:rPr>
        <w:t>CCTACGGGGGGCAGCAGTGGGGAATATTGGGCAATGGGCGCAAGCCTGACCCAGCGACGCCGCGTGCGGGATGACGCTTCTCGGAGTGTAAACCGCTGTCAGAGGGGACGAACGGCCCATGGGGGAATACTCCATGGGATTGACGGTACCCTCAAAGGAAGCGCCGGCTAACTCCGTGCCAGCAGCCGCGGTAATACGGAGGGCGCAAGCGTTGTTCGGAATCACTGGGCGTAAAGCGCGCGCAGGCGGGTGTGCAAGTCGGAAGTGAAATCCCGGGGCTCAACCCCGGATCTGCCGTGCGAACTGCTGAGCTCGAGCGATGTAGAGGCAGGTGGAATTTCGGGTGTAGCGGTGGAATGCGTAGATATCCGAAAGAACACCAGTGGCGAAGGCGGCACGCTGGGCCATAACTGACGCTAAGACGCGAAAGCATGGGTAGCGAACGGGATTAGATACCCCAGTAGTCC</w:t>
      </w:r>
    </w:p>
    <w:p w14:paraId="6B12DCDB">
      <w:pPr>
        <w:rPr>
          <w:rFonts w:hint="eastAsia"/>
        </w:rPr>
      </w:pPr>
      <w:r>
        <w:rPr>
          <w:rFonts w:hint="eastAsia"/>
        </w:rPr>
        <w:t>&gt;OTU008273</w:t>
      </w:r>
    </w:p>
    <w:p w14:paraId="24E0D64F">
      <w:pPr>
        <w:rPr>
          <w:rFonts w:hint="eastAsia"/>
        </w:rPr>
      </w:pPr>
      <w:r>
        <w:rPr>
          <w:rFonts w:hint="eastAsia"/>
        </w:rPr>
        <w:t>CCTACGGGAGGCTGCAGTGGGGAATATTGGACAATGGGCGAAAGCCTGATCCAGCCATGCCGCGTGGAGGATGAAGGCCTTCTGGGTTGTAAACTTCTTTTATTGGGGAAGAAAAGCACGGTTTCTACTGTGTCCGACGGTACCCAAGGAATAAGCACCGGCTAACTCCGTGCCAGCAGCCGCGGTAATACGGAGGGTGCAAGCGTTATCCGGATTCACTGGGTTTAAAGGGTGCGTAGGCGGCCCTGTAAGTCAGCGGTGAAATCCCAGGGCTCAACCCTGGAACTGCCGTTGATACTGCAGGGCTTGAGTTCGGTTAAGGCGGGCGGAACTGGTGGTGTAGCGGTGAAATGCGCAGATATCAGGAGGAACACCGATGGCGAAGGCAGGTCTCTGGGCAGTTACTGACGCTGAGGAGCGAAAGCATGGGGAGCGAACAGGATTAGATACCCCGGTAGTCC</w:t>
      </w:r>
    </w:p>
    <w:p w14:paraId="7E593222">
      <w:pPr>
        <w:rPr>
          <w:rFonts w:hint="eastAsia"/>
        </w:rPr>
      </w:pPr>
      <w:r>
        <w:rPr>
          <w:rFonts w:hint="eastAsia"/>
        </w:rPr>
        <w:t>&gt;OTU008274</w:t>
      </w:r>
    </w:p>
    <w:p w14:paraId="0966E413">
      <w:pPr>
        <w:rPr>
          <w:rFonts w:hint="eastAsia"/>
        </w:rPr>
      </w:pPr>
      <w:r>
        <w:rPr>
          <w:rFonts w:hint="eastAsia"/>
        </w:rPr>
        <w:t>CCTACGGGGGGCTGCAGTAGGGAATCTTGCGCAATGGGCGAAAGCCTGACGCAGCGACGCCGCGTGAGGGATGAAGGCTTTCGGGTTGTAAACCTCTTTCAGCGGGGACGAAGCGAAAGTGACGGTACCCGCAGAAGAAGCCCCGGCCAACTACGTGCCAGCAGCCGCGGTAATACGTAGGGGGCAAGCGTTGTCCGGATTTATTGGGCGTAAAGGGTGCGTAGGCGGTCGGGTAAGTCTGACGTGAAATCTCCGAGCCTAACTCGGAAATGGCGTCGGATACTATTCGGCTTGAAGGTGGGAGAGGGTAGTGGAATTCCCGGTGTAGTGGTGAAATGCGTAGATATTGGGAGGAACACCGGTGGCGAAGGCGGCTCCCTGGTCCGATACTGACGCTCATGTGCGAAAGCGTGGGGAGCAAACAGGATTAGATACCCGAGTAGTCC</w:t>
      </w:r>
    </w:p>
    <w:p w14:paraId="2629631D">
      <w:pPr>
        <w:rPr>
          <w:rFonts w:hint="eastAsia"/>
        </w:rPr>
      </w:pPr>
      <w:r>
        <w:rPr>
          <w:rFonts w:hint="eastAsia"/>
        </w:rPr>
        <w:t>&gt;OTU008275</w:t>
      </w:r>
    </w:p>
    <w:p w14:paraId="4C79759D">
      <w:pPr>
        <w:rPr>
          <w:rFonts w:hint="eastAsia"/>
        </w:rPr>
      </w:pPr>
      <w:r>
        <w:rPr>
          <w:rFonts w:hint="eastAsia"/>
        </w:rPr>
        <w:t>CCTACGGGCGGCTGCAGTCGAGAATCTTCCGCAATGGGCGCAAGCCTGACGGAGCGACGCCGCGTGCGGGATGAAGGCCTTCGGGTTGTAAACCGCTGTCAGTGGGGAGCAAATGGATAGGGGTTCTCCCCTATTCTTGAGCGATCCGCAGAGGAAGCACAGGCTAATTCCGTGCCAGCAGCCGCGGTAATACGGAATGTGCAAACGTTATTCGGAATCACTGGGCTTACAGGGTGCGTAGGCGGCTCTTCAAGTCAGGTGTGAAAGCCCCCGGCTCAACCTGGGAATTGCATTCGAGACTGTGTGGCTAGGGTACGGAAGAGGGAAGCGGAATTTCCGGTGTAGCGGTGAAATGCGTAGATATCGGAAGGAACATCAGTGGCGAAAGCGGCTTCCTGGTCCAGTACCGACGCTGAGGAGCGAAAGTGTGGGGAGCGAACAGGATTAGATACCCGTGTAGTCC</w:t>
      </w:r>
    </w:p>
    <w:p w14:paraId="27A99117">
      <w:pPr>
        <w:rPr>
          <w:rFonts w:hint="eastAsia"/>
        </w:rPr>
      </w:pPr>
      <w:r>
        <w:rPr>
          <w:rFonts w:hint="eastAsia"/>
        </w:rPr>
        <w:t>&gt;OTU008276</w:t>
      </w:r>
    </w:p>
    <w:p w14:paraId="18CBF162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CTCGGGTTGTAAACCGCTTTCAGTGGGGACGAACCAAGACGGTACCCACAGAAGAAGCCCCGGCCAACTACGTGCCAGCAGCCGCGGTAACACGTAGGTGGCAAGCGTTACTCGGAATCACTAGGCGTAAAGCGCATGTAGGCGGTTGGTTAAGTCCGTTGTGAAATCTCCACGCTTAACGTGGAGCGGTCAATGGAAACTAGGGGAGCGAACGGGATTAGATACCCCAGTAGTCC</w:t>
      </w:r>
    </w:p>
    <w:p w14:paraId="56D0D69A">
      <w:pPr>
        <w:rPr>
          <w:rFonts w:hint="eastAsia"/>
        </w:rPr>
      </w:pPr>
      <w:r>
        <w:rPr>
          <w:rFonts w:hint="eastAsia"/>
        </w:rPr>
        <w:t>&gt;OTU008277</w:t>
      </w:r>
    </w:p>
    <w:p w14:paraId="5730731D">
      <w:pPr>
        <w:rPr>
          <w:rFonts w:hint="eastAsia"/>
        </w:rPr>
      </w:pPr>
      <w:r>
        <w:rPr>
          <w:rFonts w:hint="eastAsia"/>
        </w:rPr>
        <w:t>CCTACGGGCGGCAGCAGTGGGGAATATTGGACAATGGGCGCAAGCCTGATCCAGCCATGCCGCGTGCAGGATGAAGGCCTTCGGGTCGTAAACCCCTGTCAGTTGCGAACAAACCTCCCGGTTGAACAGGCTGGGAGCTGATGGTAGCGACAGAGGAAGGGACGGCTAACTCTGTGCCAGCAGCCGCGGTAATACAGAGGTCCCGAGCGTTGTTCGGATTCACTGGGCGTAAAGGGTGCGTAGGTGGTTGGGAAAGTCTGATGTGAAATCCCCGGGCTCAACCCGGGAAAGGCATCGGAAACTGCCTGGCTGGAGGGTTGGAGGGGGGACTGGAATTCCCGGTGTAGCAGTGAAATGCGTAGATATCGGGAGGAACGCCAGTGGCGAAGGCGAGTCCCTGGACAACACCTGACACTGAGGCACGAAAGCTAGGGGAGCAAACAGGATTAGATACCCCTGTAGTCC</w:t>
      </w:r>
    </w:p>
    <w:p w14:paraId="73774510">
      <w:pPr>
        <w:rPr>
          <w:rFonts w:hint="eastAsia"/>
        </w:rPr>
      </w:pPr>
      <w:r>
        <w:rPr>
          <w:rFonts w:hint="eastAsia"/>
        </w:rPr>
        <w:t>&gt;OTU008278</w:t>
      </w:r>
    </w:p>
    <w:p w14:paraId="2B6A9EF6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AGGGTTGTAAAGCTCTTTTACCCGGGATGATAATGACAGTACCGGGAGAATAAGCCCCGGCTAACTCCGTGCCAGCAGCCGCGGTAATACGGAGGGGGCTAGCGTTGTCCGGAATCACTGGGCGTAAAGGGCGCGTAGGTGGCTTGGCAAGCGTGTGGTGAAAGCCCGGGGCTCAACCGCAGAGCGGCATCTGAAACTGGAGAGCTTGAGTACAGGAGAGGGGAGTGGAATTTCCGGTGTAGCGGTGGAATGCGTAGATATCGGAAGGAACACCAGTGGCGAAGGCGACTCCCTGGCCTGAGACTGACGCTGAGGCGCGAAAGCGTGGGGAGCGAACAGGATTAGATACCCGAGTAGTCC</w:t>
      </w:r>
    </w:p>
    <w:p w14:paraId="7ACFF065">
      <w:pPr>
        <w:rPr>
          <w:rFonts w:hint="eastAsia"/>
        </w:rPr>
      </w:pPr>
      <w:r>
        <w:rPr>
          <w:rFonts w:hint="eastAsia"/>
        </w:rPr>
        <w:t>&gt;OTU008279</w:t>
      </w:r>
    </w:p>
    <w:p w14:paraId="3B8C7296">
      <w:pPr>
        <w:rPr>
          <w:rFonts w:hint="eastAsia"/>
        </w:rPr>
      </w:pPr>
      <w:r>
        <w:rPr>
          <w:rFonts w:hint="eastAsia"/>
        </w:rPr>
        <w:t>CCTACGGGCGGCTGCAGTCGAGAATCTTCGGCAATGGGCGCAAGCCTGACCGAGCGACGCCGCGTGCGGGACGAAGGCCTTCGGGTTGTAAACCGCTGTCAGGGGGGAACAAAGCAATGAGTGATCCCCAGAGGAAGCACGGGCTAAGTTCGTGCCAGCAGCCGCGGTAAGACGAACCGTGCGAACGTTGTTCGGAATCACTGGGCTTAAAGGGCGCGTAGGCCGCCCGCTCAGTCGGGGGTGAAATCCCCAGGCTTAACCTGGGAACTGCATTCGAGACTGCATTGCTAGAGTATGGGAGAGGGAAGTGGAATTTCCGGTGTAGCGGTGAAATGTGTAGATATCGGAAGGAACACCAGTGGCGAAGGCGCTCTGCTAGGCCGTAACTGACACTGAGGGACGAAAGCTAGGGGAGCGAATGGGATTAGATACCCCAGTAGTCC</w:t>
      </w:r>
    </w:p>
    <w:p w14:paraId="528D08C4">
      <w:pPr>
        <w:rPr>
          <w:rFonts w:hint="eastAsia"/>
        </w:rPr>
      </w:pPr>
      <w:r>
        <w:rPr>
          <w:rFonts w:hint="eastAsia"/>
        </w:rPr>
        <w:t>&gt;OTU008280</w:t>
      </w:r>
    </w:p>
    <w:p w14:paraId="1FAD9695">
      <w:pPr>
        <w:rPr>
          <w:rFonts w:hint="eastAsia"/>
        </w:rPr>
      </w:pPr>
      <w:r>
        <w:rPr>
          <w:rFonts w:hint="eastAsia"/>
        </w:rPr>
        <w:t>CCTACGGGCGGCTGCAGTCGAGAATATTCCACAATGGACGAAAGTCTGATGGAGCGACGCCGCGTGTGGGAAGAAGGTTTTAGGATTGTAAACCACTTTTTTTAGGGAGCAATTTAGATGAGAGTACCTAAAGAATAAGGGGCTACTAACTCTGTGCCAGCAGTAGCGGTAATACAGAGGCCCCAAGCGTTATCCGGATTTATTGGGCGTAAAGCGCGCGCAGGCGGTCTTTTAAGTCTGATGTGAAAGCCCCCGGCTCAACCGGGGAGGGTCATTGGAAACTGGGGAACTTGAGTACAGAAGAGGAAAGTGGAATTCCCAGTGTAGCGGTGAAATGCGTAGATATTGGGAGGAACACCAGTGGCGAAAGCGACTTTCTGGACCAGCACCGACGTTCAGGCACGAAAGCGTGGGGAGCAAACAGGATTAGATACCCTAGTAGTCC</w:t>
      </w:r>
    </w:p>
    <w:p w14:paraId="6EC4CEA9">
      <w:pPr>
        <w:rPr>
          <w:rFonts w:hint="eastAsia"/>
        </w:rPr>
      </w:pPr>
      <w:r>
        <w:rPr>
          <w:rFonts w:hint="eastAsia"/>
        </w:rPr>
        <w:t>&gt;OTU008281</w:t>
      </w:r>
    </w:p>
    <w:p w14:paraId="7B25F3F1">
      <w:pPr>
        <w:rPr>
          <w:rFonts w:hint="eastAsia"/>
        </w:rPr>
      </w:pPr>
      <w:r>
        <w:rPr>
          <w:rFonts w:hint="eastAsia"/>
        </w:rPr>
        <w:t>CCTACGGGGGGCTGCAGTAGGGAATCTTGCGCAATGGGCGAAAGCCTGACGCAGCGACGCCGCGTGAGGGATGAATGCCTTCGGGTTGTAAACCTCTTTCAGCAGGGACGAAGCCTCACGGTGACGGTACCTGCAGAAGAAGCCCCGGCCAACTACGTGCCAGCAGCCGCGGTAATACGTAGGGGGCAAGCGTTGTCCGGATTTATTGGGCGTAAAGGGCGCGTAGGCGGTTGGGTAAGTCGGGTGTGAAAGCCCTGGGCTTAACCTGGGAATGGCATTCGAGACTACCTAGCTAGAGTCTGGTAGAGGGAAGTGGAATATGTCATGTAGCGGTGAAATGCTTAGATATGACATAGAACACCAATTGCGAAGGCAGCTTACTACACAGTTATTGACGCTGAGGCACGAAAGCGTGGGGATCAAACAGGATTAGATACCCCTGTAGTCC</w:t>
      </w:r>
    </w:p>
    <w:p w14:paraId="6027397C">
      <w:pPr>
        <w:rPr>
          <w:rFonts w:hint="eastAsia"/>
        </w:rPr>
      </w:pPr>
      <w:r>
        <w:rPr>
          <w:rFonts w:hint="eastAsia"/>
        </w:rPr>
        <w:t>&gt;OTU008282</w:t>
      </w:r>
    </w:p>
    <w:p w14:paraId="6E620988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CCCTCTGGGTTGTAAACTTCTTTTATTTGGGACGAAAAAAGATCATTCTTGATCGTCTGACGGTACCAGATGAATAAGCACCGGCTAACTCCGTGCCAGCAGCCGCGGTAAGACGTAGGGCGCGAGCGTTGTCCGGATTTATTGGGCGTAAAGGGCGCGTAGGCGGCCAGCGCAAGTCAGTTGTGAAATCTCCGGGCTTAACTCGGAACGGTCAACTGATACTGCGCGGCTAGAGTGCAGAAGGGGCAACTGGAATTCTCGGTGTAGCGGTGAAATGCGTAGATATCGAGAGGAACACCTGCGGCGAAGGCGGGTTGCTGGGCTGACACTGACGCTGAGGCGCGAAAGCCAGGGGAGCGAACGGGATTAGATACCCGAGTAGTCC</w:t>
      </w:r>
    </w:p>
    <w:p w14:paraId="631D6471">
      <w:pPr>
        <w:rPr>
          <w:rFonts w:hint="eastAsia"/>
        </w:rPr>
      </w:pPr>
      <w:r>
        <w:rPr>
          <w:rFonts w:hint="eastAsia"/>
        </w:rPr>
        <w:t>&gt;OTU008283</w:t>
      </w:r>
    </w:p>
    <w:p w14:paraId="15D3769C">
      <w:pPr>
        <w:rPr>
          <w:rFonts w:hint="eastAsia"/>
        </w:rPr>
      </w:pPr>
      <w:r>
        <w:rPr>
          <w:rFonts w:hint="eastAsia"/>
        </w:rPr>
        <w:t>CCTACGGGGGGCTGCAGTGGGGAATCTTGCGCAATGGGCGAAAGCCTGACGCAGCAACGCCGCGTGGGCGATGAAGGCCTTCGGGTCGTAAAGCCCTTTTGCGGGGGAAGATGATGACGGTACCCCGCGAATAAGCCACGGCTAACTACGTGCCAGCAGCCGCGGTAATACAGAGGTCCCAAGCGTTGTTCGGATTCACTGGGCGTAAAGGGCGCGTAGGTGGTCGGGCATGTCCGCTGTGAAAGTACACAGCTCAACTGTGTCTCGTCGGTGGAAACTGCTCGACTTGAGGCTGGAAGGGGCAACTGGAATTCTCGGTGTAGCGGTGAAATGCGTAGATATCGAGAGGAACACCTGCGGCGAAGGCGGGTTGCTGGGCCGACACTGACGCTGAGGCGCGAAAGCTAGGGGAGCGAACGGGATTAGATACCCCGGTAGTCC</w:t>
      </w:r>
    </w:p>
    <w:p w14:paraId="1DEB47F2">
      <w:pPr>
        <w:rPr>
          <w:rFonts w:hint="eastAsia"/>
        </w:rPr>
      </w:pPr>
      <w:r>
        <w:rPr>
          <w:rFonts w:hint="eastAsia"/>
        </w:rPr>
        <w:t>&gt;OTU008284</w:t>
      </w:r>
    </w:p>
    <w:p w14:paraId="03B303F6">
      <w:pPr>
        <w:rPr>
          <w:rFonts w:hint="eastAsia"/>
        </w:rPr>
      </w:pPr>
      <w:r>
        <w:rPr>
          <w:rFonts w:hint="eastAsia"/>
        </w:rPr>
        <w:t>CCTACGGGCGGCAGCAGTGGGGAATATTGCACAATGGGCGCAAGCCTGATGCAGCCATGCCGCGTGTATGAAGAAGGCCTTCGGGTTGTAAAGTACTTTCAGTGAGGAGGAAGGCGTGATGCTTAATACGCATCGCGATTGACGTTACTCACAGAAGAAGCACCGGCTAACTCCGTGCCAGCAGCCGCGGTAATACGGAGGGTGCAAGCGTTAATCGGAATTACTGGGCGTAAAGCGTGCGCAGGCGGTTTCGTAAGTCTGTCGTGAAATCCCCGGGCTTAACCTGGGAATGGCGATGGAGACTGCGAGGCTAGAGTTTGGCAGAGGGGGATGGAATTCCGCGTGTAGCAGTGAAATGCGTAGATATGCGGAGGAACACCGATGGCGAAGGCAATCCCCTGGGCCTGTACTGACGCTCATGCACGAAAGCGTGGGGAGCAAACAGGATTAGATACCCCAGTAGTCC</w:t>
      </w:r>
    </w:p>
    <w:p w14:paraId="6AFC4836">
      <w:pPr>
        <w:rPr>
          <w:rFonts w:hint="eastAsia"/>
        </w:rPr>
      </w:pPr>
      <w:r>
        <w:rPr>
          <w:rFonts w:hint="eastAsia"/>
        </w:rPr>
        <w:t>&gt;OTU008285</w:t>
      </w:r>
    </w:p>
    <w:p w14:paraId="2C19BCEA">
      <w:pPr>
        <w:rPr>
          <w:rFonts w:hint="eastAsia"/>
        </w:rPr>
      </w:pPr>
      <w:r>
        <w:rPr>
          <w:rFonts w:hint="eastAsia"/>
        </w:rPr>
        <w:t>CCTACGGGGGGCAGCAGTTGGGAATATTGGACAATGGGCGAAAGCCTGATCCAGCGACACCGCGTGGAGGATGACGGCCTTCGGGTTGTAAACTCCTTTTCCCAGGGAAAATTATGATGGTACCTGGGGAATAAGCAGCGGCTAACTACGTGCCAGAAGCCTCGGTGATACGTAGGCTGCAAGCGTTATCCGGAATGACTGGGCGTAAAGCGTTCAACGGTGGTTTTGTTCGTTCCGCGTTTAATCTCCAGGCTCAACTTGGAGGCTGCGCGGAAGACAGCAAGACTCGAGTCCAACAGGGGTCAGTGGAATTGGCGGTGTAGCAGTGAAATGCGTTGATATCGCCAAGAACACCGATGGCGAAGGCAGCTGACTAGGTTGGTACTGACACTCAGGGACGACAGCGTGGGGAGCGAACCGGATTAGATACCCCAGTAGTCC</w:t>
      </w:r>
    </w:p>
    <w:p w14:paraId="515DF32D">
      <w:pPr>
        <w:rPr>
          <w:rFonts w:hint="eastAsia"/>
        </w:rPr>
      </w:pPr>
      <w:r>
        <w:rPr>
          <w:rFonts w:hint="eastAsia"/>
        </w:rPr>
        <w:t>&gt;OTU008286</w:t>
      </w:r>
    </w:p>
    <w:p w14:paraId="73C90588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ATCGGGACGAAAAGCTTCGACCTAACACGTCGAAGACTGACGGTACCGGTTGAGGAAGCCACGGCTAACTCTGTGCCAGCAGCCGCGGTAATACAGAGGTGGCAAGCGTTGTTCGGAATTACTGGGCGTAAAGCGCGCGCAGGCGGCGCAACAAGTCACTTGTGAAATCTCCGGGCTTAACTCGGAGCGGCCAAGTGATACTGTCGTGCTAGAGTGCAGAAGGGGCGACTGGAATTCTCGGTGTAGCGGTGAAATGCGTAGATATCGAGAGGAACACCTGTGGCGAAGGCGGGTCGCTGGGCTGACACTGACGCTGAGGCGCGAAAGCTAGGGGAGCGAACGGGATTAGATACCCTAGTAGTCC</w:t>
      </w:r>
    </w:p>
    <w:p w14:paraId="73ED0918">
      <w:pPr>
        <w:rPr>
          <w:rFonts w:hint="eastAsia"/>
        </w:rPr>
      </w:pPr>
      <w:r>
        <w:rPr>
          <w:rFonts w:hint="eastAsia"/>
        </w:rPr>
        <w:t>&gt;OTU008287</w:t>
      </w:r>
    </w:p>
    <w:p w14:paraId="5CC4E3D1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CGGGCATTCCTGCCCGATTGACGGTATCTGGGGAATAAGCATCGGCTAACTCCGTGCCAGCAGCCGCGGTAATACGGAGGGTGCAAGCGTTATCCGGATTCACTGGGTTTAAAGGGTGCGTAGGCGGGCAGGTAAGTCCGTGGTGAAATCTCCAGGCTCAACCTGGAAACTGCCATTGATACTATTTGTCTTGAATATCGTTGAGGTAGGCGGAATATATCATGTAGCGGTGAAATGCTTAGATATGATATAGAACACCGATTGCGAAGGCAGCTTGCTAAACGATTATTGACGCTGAGGTGCGAAAGCGTGGGGAGCAAACAGGATTAGATACCCGTGTAGTCC</w:t>
      </w:r>
    </w:p>
    <w:p w14:paraId="5A3166B2">
      <w:pPr>
        <w:rPr>
          <w:rFonts w:hint="eastAsia"/>
        </w:rPr>
      </w:pPr>
      <w:r>
        <w:rPr>
          <w:rFonts w:hint="eastAsia"/>
        </w:rPr>
        <w:t>&gt;OTU008288</w:t>
      </w:r>
    </w:p>
    <w:p w14:paraId="2B17C1EA">
      <w:pPr>
        <w:rPr>
          <w:rFonts w:hint="eastAsia"/>
        </w:rPr>
      </w:pPr>
      <w:r>
        <w:rPr>
          <w:rFonts w:hint="eastAsia"/>
        </w:rPr>
        <w:t>CCTACGGGTGGCAGCAGTAAGGAATATTGGTCAATGGATGCAAGTCTGAACCAGCCATGCCGCGTGCAGGAAGAAGGCCTGCGGGTTGTAAAGCACTTTAGGTGTGGAGAAAGGCTATTCGGTCAATAACCGAGTGGATTGATGTTACACACAGAATAAGCACCGGCTAACTCTGTGCCAGCAGCCGCGGTAATACAGAGGGTGCAAGCGTTAATCGGAATGACTGGGCGTAAAGCGCATGTAGGTGGTTTGATAAGTTTGATGTGAAATCCCTGGGCTTAACCTGGGAATGGCGTTGAAGACTGTTAGACTAGAGTCGGAGAGAGGGCCGTGGAATTTCCGGTGTAGCGGTGAAATGCGTAGAGATCGGAAAGAACACCAGTGGCGAAGGCGGCGGCCTGGTACCAGACTGACACTGAGGTGCGAAAGCGTGGGGAGCAAACAGGATTAGATACCCGAGTAGTCC</w:t>
      </w:r>
    </w:p>
    <w:p w14:paraId="4A853697">
      <w:pPr>
        <w:rPr>
          <w:rFonts w:hint="eastAsia"/>
        </w:rPr>
      </w:pPr>
      <w:r>
        <w:rPr>
          <w:rFonts w:hint="eastAsia"/>
        </w:rPr>
        <w:t>&gt;OTU008289</w:t>
      </w:r>
    </w:p>
    <w:p w14:paraId="675A8500">
      <w:pPr>
        <w:rPr>
          <w:rFonts w:hint="eastAsia"/>
        </w:rPr>
      </w:pPr>
      <w:r>
        <w:rPr>
          <w:rFonts w:hint="eastAsia"/>
        </w:rPr>
        <w:t>CCTACGGGCGGCTGCAGTGGGGAATATTGGACAATGGGCGCAAGCCTGATCCAGCAACGCCGCGTGAGGGATGACGGCCTTCGGGTTGTAAACCTCTTTCAGCAGGGACGAAGCGAAAGTGACGGTACCTGCAGAAGAAGGACCGGCCAACTACGTGCCAGCAGCCGCGGTAATACGAAGGGACCAAGCGTTGTTCGGATTTACTGGGCGTAAAGGGAGCGTAGGCGGCAATTCAAGTCAGTTGTGAAATCTTAAGGCTTAACCTTAAACGGTCAACTGATACTGCTTTGCTAGAGTACAGAAGGGGCAATCGGAATTCTTGGTGTAGCGGTGAAATGCGTAGATATCAAGAGGAACACCTGAGGTGAAGACGGGTTGCTGGGCTGATACTGACGCTGAGGCTCGAAAGCTAGGGGAGCAAACGGGATTAGATACCCCTGTAGTCC</w:t>
      </w:r>
    </w:p>
    <w:p w14:paraId="1C9F7CFC">
      <w:pPr>
        <w:rPr>
          <w:rFonts w:hint="eastAsia"/>
        </w:rPr>
      </w:pPr>
      <w:r>
        <w:rPr>
          <w:rFonts w:hint="eastAsia"/>
        </w:rPr>
        <w:t>&gt;OTU008290</w:t>
      </w:r>
    </w:p>
    <w:p w14:paraId="692D0D7B">
      <w:pPr>
        <w:rPr>
          <w:rFonts w:hint="eastAsia"/>
        </w:rPr>
      </w:pPr>
      <w:r>
        <w:rPr>
          <w:rFonts w:hint="eastAsia"/>
        </w:rPr>
        <w:t>CCTACGGGAGGCTGCAGTGGGGAATTTTGGACAATGGGGGCAACCCTGATCCAGCCATGCCGCGTGCGGGAAGAAGGCCTTCGGGTTGTAAACCGCTTTTAGCCGGGAAGAAAAGGCACGGGCTAATACTCCGTGTTCTTGACGGTACCGGCGGAATAAGCACCGGCTAACTACGTGCCAGCAGCCGCGGTAATACGTAGGGTGCGAGCGTTGTTCGGAATTACTGGGCGTAAAGGGCGCGTAGGCGGCTTACCAAGTCAGGCGTGAAATTCCCGGGCTCAACCTGGGGGCTGCGCTTGATACTGGTGAGCTTGAATGCGGGAGAGGATAGTGGAATTCCAGGTGTAGCGGTGAAATGCGTAGATATCTGGAGGAACATCGGTGGCGAAGGCGGCATCCTGGACCGGTATTGACGCTGAGGCGCGAAAGCCAGGGGAGCAAACGGGATTAGATACCCGAGTAGTCC</w:t>
      </w:r>
    </w:p>
    <w:p w14:paraId="385B1E6E">
      <w:pPr>
        <w:rPr>
          <w:rFonts w:hint="eastAsia"/>
        </w:rPr>
      </w:pPr>
      <w:r>
        <w:rPr>
          <w:rFonts w:hint="eastAsia"/>
        </w:rPr>
        <w:t>&gt;OTU008291</w:t>
      </w:r>
    </w:p>
    <w:p w14:paraId="3198C453">
      <w:pPr>
        <w:rPr>
          <w:rFonts w:hint="eastAsia"/>
        </w:rPr>
      </w:pPr>
      <w:r>
        <w:rPr>
          <w:rFonts w:hint="eastAsia"/>
        </w:rPr>
        <w:t>CCTACGGGTGGCTGCAGTGGGGAATCTTGCACAATGGGGGAAACCCTGATGCAGCGACGCCGCGTGAGTGATGAAGCCCTTCGGGGTGTAAAGCTCTTTCGACCCGGAAGATAATGACGGTACGGGAAGAAGAAGCTGCGGCTAACTCCGTGCCAGCAGCCGCGGTAATACGGAGGGTGCAAGCGTTGTCCGGATTTATTGGGTTTAAAGGGTGCGTAGGCGGCCCGTTAAGTCTGATGTGAAAGCCCACGGCTCAACCGTGGAGGGTCATTGGAAACTGGGGGACTTGAGTGCAGGAGAGGAAAGCGGAATTCCATGTGTAGCGGTGAAATGCGTAGAGATGTGGAGGAACACCGATGGCGAAGGCAGCCCCCTGGGTCGACACTGACGCTCATGCACGAAAGCGTGGGGAGCAAACAGGATTAGATACCCCAGTAGTCC</w:t>
      </w:r>
    </w:p>
    <w:p w14:paraId="600B1B98">
      <w:pPr>
        <w:rPr>
          <w:rFonts w:hint="eastAsia"/>
        </w:rPr>
      </w:pPr>
      <w:r>
        <w:rPr>
          <w:rFonts w:hint="eastAsia"/>
        </w:rPr>
        <w:t>&gt;OTU008292</w:t>
      </w:r>
    </w:p>
    <w:p w14:paraId="657DE963">
      <w:pPr>
        <w:rPr>
          <w:rFonts w:hint="eastAsia"/>
        </w:rPr>
      </w:pPr>
      <w:r>
        <w:rPr>
          <w:rFonts w:hint="eastAsia"/>
        </w:rPr>
        <w:t>CCTACGGGTGGCTGCAGTGGGGAATTTTGGACAATGGGGGCAACCCTGATCCAGCCATGCCGCGTGAGTGAAGAAGGCCTTCGGGTTGTAAAGCTCTTTCGGTGGGAACGAAACGGGCGCGGTGAATATCCGCGTTCAATGACGGTACTCACAGAAGAAGCACCGGCTAACTACGTGCCAGCAGCCGCGGTAATACGTAGGGTGCGAGCGTTAATCGGAATTACTGGGCGTAAAGGGCTCGTAGGTGGCCAACTAAGTCAGACGTGAAATCCCCAGGCTCAACTTGGGAACTGCGTCTGATACTGGATGGCTTGAATTCGGGAGAGGGATGCAGAATTCCAGGTGTAGCGGTGAAATGCGTAGATATCTGGAGGAATACCGGTGGCGAAGGCGGCATCCTGGACCGATATTGACACTGAGGAGCGAAAGCCAGGGGAGCAAACGGGATTAGATACCCCGGTAGTCC</w:t>
      </w:r>
    </w:p>
    <w:p w14:paraId="1700920F">
      <w:pPr>
        <w:rPr>
          <w:rFonts w:hint="eastAsia"/>
        </w:rPr>
      </w:pPr>
      <w:r>
        <w:rPr>
          <w:rFonts w:hint="eastAsia"/>
        </w:rPr>
        <w:t>&gt;OTU008293</w:t>
      </w:r>
    </w:p>
    <w:p w14:paraId="2BD0EF4A">
      <w:pPr>
        <w:rPr>
          <w:rFonts w:hint="eastAsia"/>
        </w:rPr>
      </w:pPr>
      <w:r>
        <w:rPr>
          <w:rFonts w:hint="eastAsia"/>
        </w:rPr>
        <w:t>CCTACGGGCGGCTGCAGTCGAGAATTTTTGACAATGGGGGAAACCCTGATCGAGCGACGCCGCGTGGAGGATGAAGGTCTTCGGGTTGTAAACTCCTGTCATTTGGGAACAAGGCGCTTACGTTAACTGCGTGAGCGTTGATAGTACCAGAAGAGGAAGAGACGGCTAACTCTGTGCCAGCAGCCGCGGTAATACAGAGGTCTCAAGCGTTGTTCGGATTCATTGGGCGTAAAGGGTGCGTAGGTGGCGTCGTAAGTCGGGTGTGAAATTTCGGAGCTTAACTCCGAAACTGCATTCGATACTGGCGGGCTAGAGACCGGAAGAGGTGGGTGGAATACCCAGTGTAGAGGTGAAATTCGTAGATATTGGGTGGAACACCGGTGGCGAAGGCGGCATCCTGGACCAACATTGACGCTGAGGAGCGAAAGCCAGGGGAGCAAACGGGATTAGATACCCCGGTAGTCC</w:t>
      </w:r>
    </w:p>
    <w:p w14:paraId="3F857CDB">
      <w:pPr>
        <w:rPr>
          <w:rFonts w:hint="eastAsia"/>
        </w:rPr>
      </w:pPr>
      <w:r>
        <w:rPr>
          <w:rFonts w:hint="eastAsia"/>
        </w:rPr>
        <w:t>&gt;OTU008294</w:t>
      </w:r>
    </w:p>
    <w:p w14:paraId="33210F82">
      <w:pPr>
        <w:rPr>
          <w:rFonts w:hint="eastAsia"/>
        </w:rPr>
      </w:pPr>
      <w:r>
        <w:rPr>
          <w:rFonts w:hint="eastAsia"/>
        </w:rPr>
        <w:t>CCTACGGGGGGCTGCAGTGGGGAATTTTTCGCAATGGGCGCAAGCCTGACGAAGCAACGCCGCGTGGAGGATGAAGGCCCTCGCGGTCGTAAACTCCTGTCTAGCGGGACGAAGGTATGTTGGAGTAATACACCAACATATTGACTGTACCGCTGGAGGAAGCTCCGGCCAACTCCGTGCCAGCAGCCGCGGTAATACGGAGGGTGCAAGCGTTATCCGGAATCATTGGGTTTAAAGGGTCCGCAGGCGGTCTTATAAGTCAGTGCTGAAATACTCTAGCTTAACTAGAGGGGTGGCATTGATACTGAAGTGCTTGAGTGGAGTCGAGGTAGGCGGAATTGACGGTGTAGCGGTGAAATGCTTAGATATCGTCAAGAACACCGATAGTGTAGACAGCTTACTAGGCTTCAACTGACGCTGAGGCACGAAAGTGTGGGGATCAAACAGGATTAGATACCCGGGTAGTCC</w:t>
      </w:r>
    </w:p>
    <w:p w14:paraId="6FED2AE0">
      <w:pPr>
        <w:rPr>
          <w:rFonts w:hint="eastAsia"/>
        </w:rPr>
      </w:pPr>
      <w:r>
        <w:rPr>
          <w:rFonts w:hint="eastAsia"/>
        </w:rPr>
        <w:t>&gt;OTU008295</w:t>
      </w:r>
    </w:p>
    <w:p w14:paraId="6FAF5165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TTAACCTAATACGTTAGTGTTTTGACGTTACCGACAGAATAAGCACCGGCTAACTACGTGCCAGCAGCCGCGGTAATACGGGGGGAGCAAGCGTTGTTCGGATTTACTGGGCGTAAAGGGCGCGTAGGCGGCTCATTGCGTCAACCGTGAAATCCTGCTGCTCAACGGCAGGTCTGCGGTTGATACGGGTGGGCTGGAGTTCGGTAGGGGAGACTGGAATTCCTGGTGTAGCGGTGAAATGCATAGATACCACCAAGAACCCCGATTGCGAAGGCAGCTCGCTGGGCCGAAACTGACGCTGAGGCACGAAAGCCAGGGGAGCGAACGGGATTAGATACCCCGGTAGTCC</w:t>
      </w:r>
    </w:p>
    <w:p w14:paraId="127FE1FF">
      <w:pPr>
        <w:rPr>
          <w:rFonts w:hint="eastAsia"/>
        </w:rPr>
      </w:pPr>
      <w:r>
        <w:rPr>
          <w:rFonts w:hint="eastAsia"/>
        </w:rPr>
        <w:t>&gt;OTU008296</w:t>
      </w:r>
    </w:p>
    <w:p w14:paraId="1B7C9C34">
      <w:pPr>
        <w:rPr>
          <w:rFonts w:hint="eastAsia"/>
        </w:rPr>
      </w:pPr>
      <w:r>
        <w:rPr>
          <w:rFonts w:hint="eastAsia"/>
        </w:rPr>
        <w:t>CCTACGGGCGGCAGCAGTGGGGAATATTGCGCAATGGGCGAAAGCCTGACGCAGCGACGCCGCGTGTGGGATGAAGGCCTTCGGGTCGTAAACCACTGTCGGGGGGGACGAAACCAATGACGGTACCCCCAAAGGAAGCACCGGCTAACTTCGTGCCAGCAGCCGCGGTAATACGAAGGGTGCAAGCGTTACTCGGAATTACTGGGCGTAAAGCGTGCGTAGGTGGTGGTTTAAGTCTGGTGTTTAAACCTTGGGCTCAACCTGGGGTCGCACTGGAAACTGGGTGGCTTGAGTACGGAAGAGGCGAGTGGAATTCCTGGTGTAGCGGTGAAATGCGCAGATATCAGGAGGAACACCAATTGCGAAGGCAGCTCGCTGGGACGTTACTGACGCTGAGACGCGAAAGCGTGGGGAGCAAACAGGATTAGATACCCTAGTAGTCC</w:t>
      </w:r>
    </w:p>
    <w:p w14:paraId="0A187E17">
      <w:pPr>
        <w:rPr>
          <w:rFonts w:hint="eastAsia"/>
        </w:rPr>
      </w:pPr>
      <w:r>
        <w:rPr>
          <w:rFonts w:hint="eastAsia"/>
        </w:rPr>
        <w:t>&gt;OTU008297</w:t>
      </w:r>
    </w:p>
    <w:p w14:paraId="20A7AF53">
      <w:pPr>
        <w:rPr>
          <w:rFonts w:hint="eastAsia"/>
        </w:rPr>
      </w:pPr>
      <w:r>
        <w:rPr>
          <w:rFonts w:hint="eastAsia"/>
        </w:rPr>
        <w:t>CCTACGGGGGGCTGCAGCTAAGAATCTTGCACAATGGACGAAAGTCTGATGCAGCAATTCCGCGTGGGGGACGAAGGCCCTCGGGTCGTAAACCCCTTTTGCGAGGGAAGAAGTTCTGACGGTACCTCGCGAATAAGCCACGGCTAACTACGTGCCAGCAGCCGCGGTAATACGTAGGTGGCGAGCGTTGTCCGGATTTATTGGGCGTAAAGCGCCCGCAGGCGGCTTGGCAAGTTTCCGGTGAAATCCCCGGGCTCAACCCGGGAACTGCGTCCGAGACTGACAGGCTTGAATCCGGGAGAGGGATGTGGAATTCCAGGTGTAGCGGTGAAATGCGTAGATATCTGGAGGAACATCGGTGGCGAAGGCGGCATCCTGGACCGGTATTGACGCTGAGGCGCGAAAGCCAGGGGAGCAAACGGGATTAGATACCCCTGTAGTCC</w:t>
      </w:r>
    </w:p>
    <w:p w14:paraId="101FD061">
      <w:pPr>
        <w:rPr>
          <w:rFonts w:hint="eastAsia"/>
        </w:rPr>
      </w:pPr>
      <w:r>
        <w:rPr>
          <w:rFonts w:hint="eastAsia"/>
        </w:rPr>
        <w:t>&gt;OTU008298</w:t>
      </w:r>
    </w:p>
    <w:p w14:paraId="178467D3">
      <w:pPr>
        <w:rPr>
          <w:rFonts w:hint="eastAsia"/>
        </w:rPr>
      </w:pPr>
      <w:r>
        <w:rPr>
          <w:rFonts w:hint="eastAsia"/>
        </w:rPr>
        <w:t>CCTACGGGTGGCTGCAGTAGGGAATCTTCGGCAATGGACGAAAGTCTGACCGAGCAACGCCGCGTGAGTGAGGAAGGTCTTCGGATCGTAAAGCTCTGTTGTTAGGGAAGAACACCCGGGAGAGGATCCCGGTTTGACGGTACCTAACCAGAAAGCCACGGCTAACTACGTGCCAGCAGCCGCGGTAATACGTAGGTGGCAAGCGTTGTCCGGAATTATTGGGCGTAAAGCGCGCGCAGGCGGTCCTTTAAGTCTGATGTGAAAGCCCACGGCTCAACCGGGGAGGGTCATTGGAAACTGGGAAACTTGAGTGCAGAAGAGGAGAGTGGAATTCCACGTGTAGCGGTGAAATGCGTAGAGATGTGGAGGAACACCAGTGGCGAAGGCGACTCTCTGGTCTGTAACTGACGCTGAGGCGCGAAAGCGTGGGGAGCAAACAGGATTAGATACCCTAGTAGTCC</w:t>
      </w:r>
    </w:p>
    <w:p w14:paraId="0913861B">
      <w:pPr>
        <w:rPr>
          <w:rFonts w:hint="eastAsia"/>
        </w:rPr>
      </w:pPr>
      <w:r>
        <w:rPr>
          <w:rFonts w:hint="eastAsia"/>
        </w:rPr>
        <w:t>&gt;OTU008299</w:t>
      </w:r>
    </w:p>
    <w:p w14:paraId="70FB705D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GAGACCCCTAGCGTTGTTCGGAATCACTGGGCTTAAAGCGCGTGTAGGCGGAGCGGTAAGTGCTTTGTGAAATCCCCGGACTCAATCCGGGAATGGCTTGGCATACTGTCGCTCTTGAGGCAGGTAGGGGTCGCTGGAACGTTAGGTGGAGCGGTGAAATGCGTAGATATCTAACGGAACGCCTGTGGCGAAAGCGGGTGACTGGGCCTGTCCTGACGCTGAGACGCGAAAGCGTAGGGAGCAAACGGGATTAGATACCCCAGTAGTCC</w:t>
      </w:r>
    </w:p>
    <w:p w14:paraId="4E4C7CF8">
      <w:pPr>
        <w:rPr>
          <w:rFonts w:hint="eastAsia"/>
        </w:rPr>
      </w:pPr>
      <w:r>
        <w:rPr>
          <w:rFonts w:hint="eastAsia"/>
        </w:rPr>
        <w:t>&gt;OTU008300</w:t>
      </w:r>
    </w:p>
    <w:p w14:paraId="174385AF">
      <w:pPr>
        <w:rPr>
          <w:rFonts w:hint="eastAsia"/>
        </w:rPr>
      </w:pPr>
      <w:r>
        <w:rPr>
          <w:rFonts w:hint="eastAsia"/>
        </w:rPr>
        <w:t>CCTACGGGGGGCTGCAGTAGGGAATATTGGGCAATGGCGGAAACGCTGACCCAGCCATGCCGCGTGCAGGAAGAAGGCGCTCAGCGTTGTAAACTGCTTTTGCCAGGGAAGAATAAGGGGGATGCGTCCTCCGACGACGGTACCTGGTGAATAAGCACCGGCTAACTCCGTGCCAGCAGCCGCGGTAATACGGAGGGTGCAAGCGTTGTCCGGATTTATTGGGTTTAAAGGGTGCGTAGGCGGCCGTTTAAGTCCGGGGTGAAAGCCCACTGCTCAACAGTGGAACTGCCCTGGAAACTGGACGGCTTGAGTACAGACGAGGTTGGCGGAATGGATGGTGTAGCGGTGAAATGCATAGATACCATCCAGAACCCCGATTGCGAAGGCAGCTGACTAGGCTGTAACTGACGCTGAGGCACGAAAGCGTGGGGAGCGAACAGGATTAGATACCCGTGTAGTCC</w:t>
      </w:r>
    </w:p>
    <w:p w14:paraId="52DB1D43">
      <w:pPr>
        <w:rPr>
          <w:rFonts w:hint="eastAsia"/>
        </w:rPr>
      </w:pPr>
      <w:r>
        <w:rPr>
          <w:rFonts w:hint="eastAsia"/>
        </w:rPr>
        <w:t>&gt;OTU008301</w:t>
      </w:r>
    </w:p>
    <w:p w14:paraId="15F6E98C">
      <w:pPr>
        <w:rPr>
          <w:rFonts w:hint="eastAsia"/>
        </w:rPr>
      </w:pPr>
      <w:r>
        <w:rPr>
          <w:rFonts w:hint="eastAsia"/>
        </w:rPr>
        <w:t>CCTACGGGCGGCTGCAGTAGGGAATCTTCCACAATGGGCGAAAGCCTGATGGAGCAACGCCGCGTGAGTGAAGAAGGTTTTCGGATCGTAAAACTCTGTTGTAAGGGAAGAACAAGTACAGTAGTAACTGGCTGTACCTTGACGGTACCTTATTAGAAAGCCACGGCTAACTACGTGCCAGCAGCCGCGGTAATACGAAGGGGGCTAGCGTTGCTCGGAATCATTGGGCGTAAAGCGCACGTAGGCGGCTTCGCAAGTCGGATGTGAAATCCCTCGGCTCAACCGAGGACGTGCATCCGAAACTGCGAGGCTTGAGTACAGAAGAGGAAAGCGGAATTCCACGTGTAGCGGTGAAATGCGTAGAGATGTGGAGGAACACCAGTGGCGAAGGCGACTTTCTGGTCTGTAACTGACACTGAGGCGCGAAAGCGTGGGGAGCGAACGGGATTAGATACCCTTGTAGTCC</w:t>
      </w:r>
    </w:p>
    <w:p w14:paraId="2E2D2AA4">
      <w:pPr>
        <w:rPr>
          <w:rFonts w:hint="eastAsia"/>
        </w:rPr>
      </w:pPr>
      <w:r>
        <w:rPr>
          <w:rFonts w:hint="eastAsia"/>
        </w:rPr>
        <w:t>&gt;OTU008302</w:t>
      </w:r>
    </w:p>
    <w:p w14:paraId="50D31608">
      <w:pPr>
        <w:rPr>
          <w:rFonts w:hint="eastAsia"/>
        </w:rPr>
      </w:pPr>
      <w:r>
        <w:rPr>
          <w:rFonts w:hint="eastAsia"/>
        </w:rPr>
        <w:t>CCTACGGGAGGCTGCAGTGGGGAATATTGGGCAATGGGCGCAAGCCTGACCCAGCGACGCCGCGTGCGGGAGGACGCCTTTCGGGGTGTAAACCGCTGTCAGGAGGGACGAACCCTTCAGGTGGGAATACTGCCTGGAGCTGACGGTACCTCCAAAGGAAGCGCCGGCTAACTCCGTGCCAGCAGCCGCGGTAAGACGGAGGGCGCGAGCGTTGTTCGGAATCACTGGGCGTAAAGCGCGCGCAGGCGGGTGTGCAAGTCGGAAGTGAAAACCTTGGGCTTAACTCAGGGCTTGCTTTCGATACGGGCAGACTAGAGGTATGCAGGGGAGAACGGAATTCCTGGTGTAGCGGTGAAATGCGCAGATATCAGGAGGAACACCGGTGGCGAAGGCGGTTCTCTGGGCCGGCACTGACGCTGAGGAGCGAAAGCGTGGGGAGCAAACAGGATTAGATACCCGAGTAGTCC</w:t>
      </w:r>
    </w:p>
    <w:p w14:paraId="52446A6A">
      <w:pPr>
        <w:rPr>
          <w:rFonts w:hint="eastAsia"/>
        </w:rPr>
      </w:pPr>
      <w:r>
        <w:rPr>
          <w:rFonts w:hint="eastAsia"/>
        </w:rPr>
        <w:t>&gt;OTU008303</w:t>
      </w:r>
    </w:p>
    <w:p w14:paraId="69FF6DFA">
      <w:pPr>
        <w:rPr>
          <w:rFonts w:hint="eastAsia"/>
        </w:rPr>
      </w:pPr>
      <w:r>
        <w:rPr>
          <w:rFonts w:hint="eastAsia"/>
        </w:rPr>
        <w:t>CCTACGGGAGGCTGCAGTGGGGAATCTTGCACAATGGGCGGAAGCCTGATGCAGCGACGCCGCGTGGGGGATGACGGCCTTCGGGTTGTAAACCCCTTTCGCCCGGGACGAAGCGAGAGTGACGGTACCGGGAGAAGAAGCACCGGCCAACTACGTGCCAGCAGCCGCGGTAATACGTAGGGTGCAAGCGTTGTCCGGATTTATTGGGTTTAAAGGGTGCGTAGGCGGCTTTGTAAGTCAGTGGTGAAATATGGCAGCTCAACTGTCAAGGTGCCATTGATACTGCAGAGCTTGAGTACAGATGAGGTAGGCGGAATTGACGGTGTAGCGGTGAAATGCTTAGATATCGGAAGGAACATCAGTGGCGAAAGCGGCATCCTGGACCGGTATTGACGCTGAGGCGCGAAAGCCAGGGGAGCAAACGGGATTAGATACCCGAGTAGTCC</w:t>
      </w:r>
    </w:p>
    <w:p w14:paraId="3542ED3D">
      <w:pPr>
        <w:rPr>
          <w:rFonts w:hint="eastAsia"/>
        </w:rPr>
      </w:pPr>
      <w:r>
        <w:rPr>
          <w:rFonts w:hint="eastAsia"/>
        </w:rPr>
        <w:t>&gt;OTU008304</w:t>
      </w:r>
    </w:p>
    <w:p w14:paraId="2763A7C0">
      <w:pPr>
        <w:rPr>
          <w:rFonts w:hint="eastAsia"/>
        </w:rPr>
      </w:pPr>
      <w:r>
        <w:rPr>
          <w:rFonts w:hint="eastAsia"/>
        </w:rPr>
        <w:t>CCTACGGGCGGCTGCAGTGGGGAATATTGGACAATGGGGGCAACCCTGATCCAGCGACGCCGCGTGTGTGAAGAAGGCCTTCGGGTTGTAAAGCACTTTCGGCCGGAACGAAATCGCGCGGGTTAACAGTCCGCGTGGATGACGGTACCCGCAGAAGAAGCACCGGCTAACTACGTGCCAGCAGCCGCGGTAATACGAAGGGGGCTAGCGTTGTTCGGAATTACTGGGCGTAAAGCGCACGTAGGCTGTGCCGCAAGTCAGGGGTGAAATCCCGGAGCTCAACTCCGGAACTGCCTTTGAAACTGCGGTGCTAGAATCTCAAAGGGGATAGCGGAATTCCAAATGTAGGGGTGAAATCCGTAGATATTTGGAGGAACACCGGTGGCGAAGGCGGCTATCTGGGTGAGTATTGACGCTGAGGTGCGAAAGCGTGGGGATCAAACAGGATTAGATACCCTAGTAGTCC</w:t>
      </w:r>
    </w:p>
    <w:p w14:paraId="33F36FB9">
      <w:pPr>
        <w:rPr>
          <w:rFonts w:hint="eastAsia"/>
        </w:rPr>
      </w:pPr>
      <w:r>
        <w:rPr>
          <w:rFonts w:hint="eastAsia"/>
        </w:rPr>
        <w:t>&gt;OTU008305</w:t>
      </w:r>
    </w:p>
    <w:p w14:paraId="7E598D7B">
      <w:pPr>
        <w:rPr>
          <w:rFonts w:hint="eastAsia"/>
        </w:rPr>
      </w:pPr>
      <w:r>
        <w:rPr>
          <w:rFonts w:hint="eastAsia"/>
        </w:rPr>
        <w:t>CCTACGGGAGGCAGCAGTGGGGAATTTTGGACAATGGGGGCAACCCTGATCCAGCCATGCCGCGTGAGTGAAGAAGGCCTTCGGGTTGTAAACTGCTTTTCTCTGTGACGAATATGACGGTAACAGAGGAATAAGGACCTGCTAACTACGTGCCAGCAGCCGCGGTCATACGTAGGGTCCAAGCGTTATCCGGAATTACTGGGCGTAAAGAGTTGCGTAGGTGGCAATGTAAGCAAAGTGTGAAAGCGTGCGGCTCAACCGCATACACATGCTTTGAACTGCATAGCTAGAGTATAGGAGAGGTAGCTGGAATTCCTAGTGTAGGAGTGAAATCCGTAGATATTAGGAGGAACACCGATGGCGTAGGCAGGCTACTGGCCTATTACTGACACTAAGGCACGAAAGCGTGGGGAGCAAACAGGATTAGATACCCCTGTAGTCC</w:t>
      </w:r>
    </w:p>
    <w:p w14:paraId="7406F390">
      <w:pPr>
        <w:rPr>
          <w:rFonts w:hint="eastAsia"/>
        </w:rPr>
      </w:pPr>
      <w:r>
        <w:rPr>
          <w:rFonts w:hint="eastAsia"/>
        </w:rPr>
        <w:t>&gt;OTU008306</w:t>
      </w:r>
    </w:p>
    <w:p w14:paraId="5A06BAFD">
      <w:pPr>
        <w:rPr>
          <w:rFonts w:hint="eastAsia"/>
        </w:rPr>
      </w:pPr>
      <w:r>
        <w:rPr>
          <w:rFonts w:hint="eastAsia"/>
        </w:rPr>
        <w:t>CCTACGGGTGGCTGCAGTAGGGAATCTTGCGCAATGGGCGAAAGCCTGACGCAGCGACGCCGCGTGGGGGATGACGGCCTTCGGGTTGTAAACCTCTTTCGACCGGGACGAAGAGAAATTGACGGTACCGGTATAAGAAGCACCGGCCAACTACGTGCCAGCAGCCGCGGTAATACGTAGGGTGCGAGCGTTGTCCGGATTTATTGGGCGTAAAGCGCGTGTAGGCGGCCACGCAGGTCCGCTGTGAAAACTCGAGGCTCAACCTCGAGCTGTCGGTGGAAACCGCGTGGCTAGAGTCCGGAAGAGGAGAATGGAATTCCCGGTGTAGCGGTGAAATGCGCAGATATCGGGAAGAACACCCGTGGCGAAGGCGGTTCTCTGGGACGGTACTGACGCTGAGACGCGAAAGCGTGGGGAGCGAACAGGATTAGATACCCCGGTAGTCC</w:t>
      </w:r>
    </w:p>
    <w:p w14:paraId="6D3E4B62">
      <w:pPr>
        <w:rPr>
          <w:rFonts w:hint="eastAsia"/>
        </w:rPr>
      </w:pPr>
      <w:r>
        <w:rPr>
          <w:rFonts w:hint="eastAsia"/>
        </w:rPr>
        <w:t>&gt;OTU008307</w:t>
      </w:r>
    </w:p>
    <w:p w14:paraId="22B76684">
      <w:pPr>
        <w:rPr>
          <w:rFonts w:hint="eastAsia"/>
        </w:rPr>
      </w:pPr>
      <w:r>
        <w:rPr>
          <w:rFonts w:hint="eastAsia"/>
        </w:rPr>
        <w:t>CCTACGGGCGGCTGCAGCGACGAATCTTCCGCAATGCGCGAAAGCGTGACGGAGCAATGCCGCGTGCAGGATGAAGCCCCTCGGGGTGTAAACTGCTGTCAGGGATTAGGAACACCATGACCAGTCCCAAAGGAAGAGACGACTAACTCTGTGCCAGCAGTCGCGGTAATACGGAGGGTGCGAGCGTTAATCGGAATTACTGGGCGTACAGGGAGCGTAGGCGGACAGTTTAGTCAGAGGTGAAAGCCCAGGGCTCAACCTTGGAATTGCCTTTGATACTGGCTGTCTTGAGTACGGGAGAGGGATGTGGAATTCCAGGTGTAGCGGTGAAATGCGTAGATATCTGGAGGAACACCGGTGGCGAAGGCGGCATCCTGGACCGGTATTGACGCTGAGGCGCGAAAGCTAGGGGAGCAAACGGGATTAGATACCCCTGTAGTCC</w:t>
      </w:r>
    </w:p>
    <w:p w14:paraId="653B1432">
      <w:pPr>
        <w:rPr>
          <w:rFonts w:hint="eastAsia"/>
        </w:rPr>
      </w:pPr>
      <w:r>
        <w:rPr>
          <w:rFonts w:hint="eastAsia"/>
        </w:rPr>
        <w:t>&gt;OTU008308</w:t>
      </w:r>
    </w:p>
    <w:p w14:paraId="3270EDB6">
      <w:pPr>
        <w:rPr>
          <w:rFonts w:hint="eastAsia"/>
        </w:rPr>
      </w:pPr>
      <w:r>
        <w:rPr>
          <w:rFonts w:hint="eastAsia"/>
        </w:rPr>
        <w:t>CCTACGGGGGGCTGCAGTGGGGAATATTGGACAATGGGGGAAACCCTGATCCAGCAATGCCGCGTGCGTGACGAAGGCCTTCGGGTTGTAAAGCGCTTTCGCCCGCGACGATGATGACAGTACCGGGAGAATAAGCCCCGGCTAACTCCGTGCCAGCAGCCGCGGTAATACAGAGGTGGCAAGCGTTGTTCGGAATTACTGGGCGTAAAGGGCGCGTAGGCGGCCGCCTAAGTCAGACGTGAAATCCCCCGGCTTAACCCGGAACTGCCAAGTAATACTGCCGAACTAGAGTGCAGAAGGGGCAACTGGAATTCTTGGTGTAGCGGTGAAATGCGTAGATATCAAGAGGAACACCTGAGGCGAAGGCGGGTTGCTGGGCTGACACTGACGCTGAGGCGCGAAAGCTAGGGGAGCAAACAGGATTAGATACCCTAGTAGTCC</w:t>
      </w:r>
    </w:p>
    <w:p w14:paraId="070C23A3">
      <w:pPr>
        <w:rPr>
          <w:rFonts w:hint="eastAsia"/>
        </w:rPr>
      </w:pPr>
      <w:r>
        <w:rPr>
          <w:rFonts w:hint="eastAsia"/>
        </w:rPr>
        <w:t>&gt;OTU008309</w:t>
      </w:r>
    </w:p>
    <w:p w14:paraId="5D94C81F">
      <w:pPr>
        <w:rPr>
          <w:rFonts w:hint="eastAsia"/>
        </w:rPr>
      </w:pPr>
      <w:r>
        <w:rPr>
          <w:rFonts w:hint="eastAsia"/>
        </w:rPr>
        <w:t>CCTACGGGAGGCAGCAGCAAGGAATTTTCGTCAATGGGGGCAACCCTGAACGAGCAACGCCGCGTGGGCGAAGAAGTCCTTCGGGATGTAAAGCCCTTTTCCCTGTGAAGAAAGAAAGACGGTAGCAGGGGAATAAGCATCGGCTAACTACGTGCCAGCAGCCGCGGTAATACGTAGGATGCAAGCGTTGTCCGGAATTATTGGGCGTAAAGAGCGCGCAGGCGGTGTGCCAAGTCAGATGTGAAATATCCCGGCTTAACCGGGAGGGGTCATTTGAAACTGGTAGACTAGAGTACAGCAGAGGATAGCGGAATTCCCGGTGTAGTGGTGAAATGCGTAGATATCGGGAGGAACACCAGTGGCGAAGGCGGCTATCTGGGCTGAAACTGACGCTGAGGCGCGAAGGCTAGGGGAGCAAACAGGATTAGATACCCTGGTAGTCC</w:t>
      </w:r>
    </w:p>
    <w:p w14:paraId="39E243AE">
      <w:pPr>
        <w:rPr>
          <w:rFonts w:hint="eastAsia"/>
        </w:rPr>
      </w:pPr>
      <w:r>
        <w:rPr>
          <w:rFonts w:hint="eastAsia"/>
        </w:rPr>
        <w:t>&gt;OTU008310</w:t>
      </w:r>
    </w:p>
    <w:p w14:paraId="0C2474C9">
      <w:pPr>
        <w:rPr>
          <w:rFonts w:hint="eastAsia"/>
        </w:rPr>
      </w:pPr>
      <w:r>
        <w:rPr>
          <w:rFonts w:hint="eastAsia"/>
        </w:rPr>
        <w:t>CCTACGGGCTGCAGCAGTCGGGAATTTTGGACAATGGGCGCAAGCCTGATCCAGCAATGCCGCGTGAGTGATGAAGGCCTTAGGGTTGTAAAGCTCTTTTACCCGGGATGATAATGACAGTACCGGGAGAATAAGCCCCGGCTAACTCCGTGCCAGCAGCCGCGGTAAGACAGAGGGGGCAAGCGTTGTCCGGACTGACTGGGCGTAAAGCGCGCGCAGGCGGTCTGAGGCGTCGGTGCTGAAAGTCCACCGCTTAACGGTGGGAAGCGCGCCGATACGCTCAGACTGGAGGGCGGGCGAGGGTGGTGGAATTGCCGGTGTAGTGGTGAAATGCGTAGATATCGAGAGGAACACCTGAGGTGAAGACGGGTTGCTGGGCCGACACTGACGCTGATGCGCGAAAGCCAGGGTAGCAAACGGGATTAGATACCCTGGTAGTCC</w:t>
      </w:r>
    </w:p>
    <w:p w14:paraId="5059BA46">
      <w:pPr>
        <w:rPr>
          <w:rFonts w:hint="eastAsia"/>
        </w:rPr>
      </w:pPr>
      <w:r>
        <w:rPr>
          <w:rFonts w:hint="eastAsia"/>
        </w:rPr>
        <w:t>&gt;OTU008311</w:t>
      </w:r>
    </w:p>
    <w:p w14:paraId="5CB42801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CGAGAGTAACTGCTCGTACCTTGACGGTACCTAACCAGAAAGCCACGGCTAACTACGTGCCAGCAGCCGCGGTAATACAGAGGGTGCAAGCGTTGTTCGGAATTATTGGGCGTAAAGCGCGTGTAGGCGGTGGTGCATGTCGGGTGTGAAAGCCCTCGGCTTAACCGAGGAAGTGCGCCCGAAACTGCATCGCTGGAGTGCCGGAGAGGGTGGCGGAATTCCCGGTGTAGAGGTGAAATTCGTAGATATCAAGCGGAACACCGGTGGCGAAGGCGGCTCACTGGCTCGTAACTGACGCTCAGGCGCGACAGCGTGGGGATCAAACAGGATTAGATACCCGAGTAGTCC</w:t>
      </w:r>
    </w:p>
    <w:p w14:paraId="1E373AF0">
      <w:pPr>
        <w:rPr>
          <w:rFonts w:hint="eastAsia"/>
        </w:rPr>
      </w:pPr>
      <w:r>
        <w:rPr>
          <w:rFonts w:hint="eastAsia"/>
        </w:rPr>
        <w:t>&gt;OTU008312</w:t>
      </w:r>
    </w:p>
    <w:p w14:paraId="138E88B9">
      <w:pPr>
        <w:rPr>
          <w:rFonts w:hint="eastAsia"/>
        </w:rPr>
      </w:pPr>
      <w:r>
        <w:rPr>
          <w:rFonts w:hint="eastAsia"/>
        </w:rPr>
        <w:t>CCTACGGGTGGCTGCAGTGGGGAATTTTGGACAATGGGCGCAAGCCTGATCCAGCCATGCCGCGTGTGTGACGAAGGCCTTAGGGTTGTAAAGCACTTTCGGCTGCGAAGATAATGACAGTAACAGCAGAAGAAGCTCCGGCTAAATTCGTGCCAGCAGCCGCGGTAATACGAATGGAGCGAGCGTTGTTCGGAATCACTGGGCGTAAAGCGTGCGCAGGCGGTTGTGAAAGTCAGAAGTGAAAGCCCAGGGCTCAACCTTGGAATTGCTTTTGAAACTTCACGACTAGAGTACTGGAGGGGTTGGCGGAATTTCGAGTGTAGCAGTGAAATGCGTAGATATTCGAAGGAACACCGATGGCGTAGGCAGCCAACTGGACAGTTACTGACGCTCATGCACGAAAGCGTGGGGATCAAACAGGATTAGATACCCCTGTAGTCC</w:t>
      </w:r>
    </w:p>
    <w:p w14:paraId="63474A17">
      <w:pPr>
        <w:rPr>
          <w:rFonts w:hint="eastAsia"/>
        </w:rPr>
      </w:pPr>
      <w:r>
        <w:rPr>
          <w:rFonts w:hint="eastAsia"/>
        </w:rPr>
        <w:t>&gt;OTU008313</w:t>
      </w:r>
    </w:p>
    <w:p w14:paraId="306B2D2F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CTTCGGGTCGTAAACTCCTGTCGAATGGGACGAACGGATCGCGCGTGAACACCGCGCGATCGTGACGGTACCGTTAAAGGAAACCCCGGCTAACTCCGTGCCAGCAGCCGCGGTAATACGGGGGGGGTAAGCGTTGTTCGGAATTACTGGGCGTAAAGCGCTTTAAGGCGGTTCGCTAAGTCGGGTGTGAAATCTCCAGGCTCAACCTGGAGAGGTCATTCGATACTGTCATGGCTAGAGTCCGGTAGGGGACCACGGAATTCCTGGTGTAGCGGTGAAATGCGTAGATATCGGAAGGAACACCGATGGCGAAGGCAGCCCCCTGGGCTAACACTGACGCTCATGCACGAAAGCGTGGGGAGCAAACAGGATTAGATACCCTTGTAGTCC</w:t>
      </w:r>
    </w:p>
    <w:p w14:paraId="57940C95">
      <w:pPr>
        <w:rPr>
          <w:rFonts w:hint="eastAsia"/>
        </w:rPr>
      </w:pPr>
      <w:r>
        <w:rPr>
          <w:rFonts w:hint="eastAsia"/>
        </w:rPr>
        <w:t>&gt;OTU008314</w:t>
      </w:r>
    </w:p>
    <w:p w14:paraId="5A2327B3">
      <w:pPr>
        <w:rPr>
          <w:rFonts w:hint="eastAsia"/>
        </w:rPr>
      </w:pPr>
      <w:r>
        <w:rPr>
          <w:rFonts w:hint="eastAsia"/>
        </w:rPr>
        <w:t>CCTACGGGCGGCTGCAGTGGGGAATCTTGCGCAATGGCCGCAAGGCTGACGCAGCGACGCCGCGTGAGGGATGACGGCCTTCGGGTTGTAAACCTCTGTTGCCCGGGACGAACAAGCGGTTTCGACCGCTCTGACGGTACCGGGTGAGGAAGCACCGGCTAACTCCGTGCCAGCAGCCGCGGTAATACGGAGGTCCCGAGCGTTGTTCGGATTCACTGGGCGTAAAGGGTGCGTAGGTGGCATGGTAAGTTTGATGTGAAAGCTCAGGGCTCAACCCTGAAATGGCATTGGAAACTGCCTTGCTGGAGGTTTGGAGGGGGGACTGGAATTCTCGGTGTAGCAGTGAAATGCGTAGATATCGAGAGGAACACCAGTGGCGAAGGCGGGTCCCTGGACAACACCTGACACTGAGGCACGAAAGCTAGGGGAGCAAACAGGATTAGATACCCGGGTAGTCC</w:t>
      </w:r>
    </w:p>
    <w:p w14:paraId="783E464B">
      <w:pPr>
        <w:rPr>
          <w:rFonts w:hint="eastAsia"/>
        </w:rPr>
      </w:pPr>
      <w:r>
        <w:rPr>
          <w:rFonts w:hint="eastAsia"/>
        </w:rPr>
        <w:t>&gt;OTU008315</w:t>
      </w:r>
    </w:p>
    <w:p w14:paraId="5A0B661D">
      <w:pPr>
        <w:rPr>
          <w:rFonts w:hint="eastAsia"/>
        </w:rPr>
      </w:pPr>
      <w:r>
        <w:rPr>
          <w:rFonts w:hint="eastAsia"/>
        </w:rPr>
        <w:t>CCTACGGGGGGCAGCAGTAGGGAATCTTCCGCAATGGACGAAAGTCTGACGGAGCAACGCCGCGTGAACGATGAAGGCCTTCGGGTCGTAAAGTTCTGTTGTTAGGGAAGAACAAGTGCTAGTTAAATAAGCTGGCACCTTGACGGTACCTAACCAGAAAGCCACGGCTAACTACGTGCCAGCAGCCGCGGTAATACGTAGGTGGCAAGCGTTGTCCGGAATTATTGGGCGTAAAGAGATGCGTAGGCGGTTTGTCAAGTTTTTGGTGAAAGCCTCTGGCTTAACCAGAGAATTGCCAAGAATACTGATAAACTTAGAGGGAATCAGGGGGTGCTGGAACTCGTGGTGTAGTAGTAAAATGCGTAGAGATCCGGAAGAACACCGGTGGCGAAGGCGGCCTGCTGGGACATGGCTGACGCTGAGGCGCGACAGCGTGGGGAGCAAACAGGATTAGATACCCCGGTAGTCC</w:t>
      </w:r>
    </w:p>
    <w:p w14:paraId="7160C4D3">
      <w:pPr>
        <w:rPr>
          <w:rFonts w:hint="eastAsia"/>
        </w:rPr>
      </w:pPr>
      <w:r>
        <w:rPr>
          <w:rFonts w:hint="eastAsia"/>
        </w:rPr>
        <w:t>&gt;OTU008316</w:t>
      </w:r>
    </w:p>
    <w:p w14:paraId="1E3ECE99">
      <w:pPr>
        <w:rPr>
          <w:rFonts w:hint="eastAsia"/>
        </w:rPr>
      </w:pPr>
      <w:r>
        <w:rPr>
          <w:rFonts w:hint="eastAsia"/>
        </w:rPr>
        <w:t>CCTACGGGTGGCTGCAGTAGGGAATCTTCCGCAATGGACGAAAGCCTGACGCAGCGACGCCGCGTGTGCGATGAAGGTCTTCGGATCGTAAAGCACTGTCGCGAGGGAAGAAACCTGACGGTACCTCGAGAGGAAGCACCGGCTAACTCTGTGCCAGCAGCCGCGGTAATACAGAGGGTGCGAGCGTTGTTCGGAATTATTGGGCGTAAAGCGCAAGTAGGCGGCCTGTCAAGTCGCGTGTGAAAGCTCCCGGCTTAACTGGGAGAGGTCCTTGGATACTGGCAAACTTGAGGGAGGCAGAGGAAAGTGGAATTCCCGGTGTAGTGGTGATATGCGTAGATATCGGGAGGAACACCAGTGGCGAAGGCGGCTTTCTGGGCCTTACCTGACGCTGAGACGCGAAAGCGTGGGGAGCGAACCGGATTAGATACCCCTGTAGTCC</w:t>
      </w:r>
    </w:p>
    <w:p w14:paraId="44390DCC">
      <w:pPr>
        <w:rPr>
          <w:rFonts w:hint="eastAsia"/>
        </w:rPr>
      </w:pPr>
      <w:r>
        <w:rPr>
          <w:rFonts w:hint="eastAsia"/>
        </w:rPr>
        <w:t>&gt;OTU008317</w:t>
      </w:r>
    </w:p>
    <w:p w14:paraId="727D29D9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TACGGGGGGAGCAAGCGTTGTTCGGATTTACTGGGCGTAAAGGGCGCGTAGGCGGCGCAACAAGTCGATTGTGAAATCTCCGGGCTTAACTCGGAGCGGTCAATCGATACTGATCGACTTGAAGGCGGGAGAGGGAAGCGGAATTCCCGGTGTAGTGGTGAAATGCGTAGATACGGGGGAGAACACTCGTGGCGAAGGCGGCCAGCTGGCCCAGTCCTGACGCTGAGGCGCGACAGCGTGGGGAGCAAACAGGATTAGATACCCCAGTAGTCC</w:t>
      </w:r>
    </w:p>
    <w:p w14:paraId="0B94BF80">
      <w:pPr>
        <w:rPr>
          <w:rFonts w:hint="eastAsia"/>
        </w:rPr>
      </w:pPr>
      <w:r>
        <w:rPr>
          <w:rFonts w:hint="eastAsia"/>
        </w:rPr>
        <w:t>&gt;OTU008318</w:t>
      </w:r>
    </w:p>
    <w:p w14:paraId="6B5A999F">
      <w:pPr>
        <w:rPr>
          <w:rFonts w:hint="eastAsia"/>
        </w:rPr>
      </w:pPr>
      <w:r>
        <w:rPr>
          <w:rFonts w:hint="eastAsia"/>
        </w:rPr>
        <w:t>CCTACGGGCGGCAGCAGTGGGGAATCTTGCGCAATGGGCGAAAGCCTGACGCAGCGACGCCGCGTGCGGGAAGAAGGCCTTCGGGTTGTAAACCGCTTTCAGGAGGGACGAAGCCACTCGGGTTAATAGCCCAGAGGGTGACGGTACCTCCAGAAGAAGCCCCGGCTAACTACGTGCCAGCAGCCGCGGTAATACGTAGGTGGCAAGCGTTGTCCGGATTTACTGGGCGTAAAGGGCTTGTAGGCGGTTTGTCGCGTCGGGAGTGAAAACGCCGTGCTTAACACGGCGCTTGCTTTCGATACGGGCAGACTGGAGGTATGCAGGGGAGAACGGAATTCCTGGTGTAGCGGTGAAATGCGCAGATATCAGGAGGAACACCGGTGGCGAAGGCGGCTCACTGGACCGGTATTGACGCTGAGGTGCGAAAGCGTGGGGAGCAAACAGGATTAGATACCCCGGTAGTCC</w:t>
      </w:r>
    </w:p>
    <w:p w14:paraId="1368A1C5">
      <w:pPr>
        <w:rPr>
          <w:rFonts w:hint="eastAsia"/>
        </w:rPr>
      </w:pPr>
      <w:r>
        <w:rPr>
          <w:rFonts w:hint="eastAsia"/>
        </w:rPr>
        <w:t>&gt;OTU008319</w:t>
      </w:r>
    </w:p>
    <w:p w14:paraId="2A06E9BD">
      <w:pPr>
        <w:rPr>
          <w:rFonts w:hint="eastAsia"/>
        </w:rPr>
      </w:pPr>
      <w:r>
        <w:rPr>
          <w:rFonts w:hint="eastAsia"/>
        </w:rPr>
        <w:t>CCTACGGGGGGCTGCAGTCGAGAATATTCCGCAATGCGCGAAAGCGTGACGGAGCGATGCCGCGTGATGGATGAAGCGCTTCGGCGTGTAAACATCTTTTATGAAGGAGGAAGTATATTGACGTTACTTCATGAATAAGGGGTTCCTAACTCTGTGCCAGCAGGAGCGGTAATACAGAGACCCCAAGCGTTATCCGGAATCATTGGGCGTAAAGGGTGCGTAGGCGGCTTGCCAAGTCTGTGGTGAAATCTTTCGGCTCAACCGGAAAATTGCCGTGGATACTGGCAGGCTCGAAGAGGGTAGGGGTTGCGGGAACTGCCAGTGGAGCGGTGAAATGCGTTGATATTGGCAGGAACGCCGGTGGCGAAAGCGCGCAACTGGATCCTCCTTGACGCTGAGGCGCGAAAGCTAGGGTAGCGAACGGGATTAGATACCCTTGTAGTCC</w:t>
      </w:r>
    </w:p>
    <w:p w14:paraId="2714174A">
      <w:pPr>
        <w:rPr>
          <w:rFonts w:hint="eastAsia"/>
        </w:rPr>
      </w:pPr>
      <w:r>
        <w:rPr>
          <w:rFonts w:hint="eastAsia"/>
        </w:rPr>
        <w:t>&gt;OTU008320</w:t>
      </w:r>
    </w:p>
    <w:p w14:paraId="1E0AFFDB">
      <w:pPr>
        <w:rPr>
          <w:rFonts w:hint="eastAsia"/>
        </w:rPr>
      </w:pPr>
      <w:r>
        <w:rPr>
          <w:rFonts w:hint="eastAsia"/>
        </w:rPr>
        <w:t>CCTACGGGTGGCTGCAGTGGGGAATTTTGCGCAATGGGCGAAAGCCTGACGCAGCAACGCCGCGTGAGTGATGAAGGCCTTCGGGTCGTAAAGCTCTGTCGGAGGGAACGAACGTTCCTGGGGTTAACAGCCCCGGGAAGTGACGGTACCCTCAAAGGAAGCACCGGCTAACTCTGTGCCAGCAGCCGCGGTAATACAGAGGGTGCAAGCGTTGTTCGGAATCATTGGGCGTAAAGGGTGCGCAGGCGGACTTTCAAGTCAGAGGTGAAATCTCACGGCTTAACCGTGAAACTGCCTTTGATACTGTAAGTCTTGAGTTAGAGAGAGGTTGATGGAATTCCAGGTGTAGCGGTGAAATGCGTAGATATCTGGAAGAACACCAGTGGCGAAGGCGGTCAACTGGCTCTTAACTGACGCTGAGGTGCGAAAGCGTGGGGAGCGAACAGGATTAGATACCCGTGTAGTCC</w:t>
      </w:r>
    </w:p>
    <w:p w14:paraId="31185C42">
      <w:pPr>
        <w:rPr>
          <w:rFonts w:hint="eastAsia"/>
        </w:rPr>
      </w:pPr>
      <w:r>
        <w:rPr>
          <w:rFonts w:hint="eastAsia"/>
        </w:rPr>
        <w:t>&gt;OTU008321</w:t>
      </w:r>
    </w:p>
    <w:p w14:paraId="3DDE67DA">
      <w:pPr>
        <w:rPr>
          <w:rFonts w:hint="eastAsia"/>
        </w:rPr>
      </w:pPr>
      <w:r>
        <w:rPr>
          <w:rFonts w:hint="eastAsia"/>
        </w:rPr>
        <w:t>CCTACGGGTGGCAGCAGTAGGGAATTTTCCACAATGGGGGCAACCCTGATGGAGCAACGCCGCGTGCAGGATGAATGCCTTCGGGTTGTAAACTGCTTTTATTAGTGACGATTATGACGGTAACTAATGAATAAGGACCTGCTAACTACGTGCCAGCAGCCGCGGTCATACGGGGGGGGCAAGCGTTGTTCGGAATTACTGGGCGTAAAGGGCTCGTAGGCGGCCAACTAAGTCGGACGTGAAATCCCCAGGCTCAACCTGGGAACTGCGTCCGATACTGGATGGCTTGAATCCGGGAGAGGGCAGTGGAATTTCCGGTGTAGCGGTGAAATGCGTAGATATCGGAAGGAACATCAGTGGCGAAAGCGACTGCCTGGCCAAATACTGACGCTCATGTGCGAAAGCGTGGGGAGCAAACAGGATTAGATACCCCGGTAGTCC</w:t>
      </w:r>
    </w:p>
    <w:p w14:paraId="12DFD43F">
      <w:pPr>
        <w:rPr>
          <w:rFonts w:hint="eastAsia"/>
        </w:rPr>
      </w:pPr>
      <w:r>
        <w:rPr>
          <w:rFonts w:hint="eastAsia"/>
        </w:rPr>
        <w:t>&gt;OTU008322</w:t>
      </w:r>
    </w:p>
    <w:p w14:paraId="3026AEC5">
      <w:pPr>
        <w:rPr>
          <w:rFonts w:hint="eastAsia"/>
        </w:rPr>
      </w:pPr>
      <w:r>
        <w:rPr>
          <w:rFonts w:hint="eastAsia"/>
        </w:rPr>
        <w:t>CCTACGGGCGGCTGCAGCGAGGAATCTTGGTCAATGGGCGCAAGCCTGAACCAGCGACGCCGCGTGGGGGAAGAAGGCTCTTGGGTCGTAAACCCCTTTTCTCTGGGACGAAGTTCTGACGGTACCAGAGGAATCAGCCACGGCTAACTACGTGCCAGCAGCCGCGGTAATACGTAGGTGGCGAGCGTTGTCCGGATTTATTGGGCGTAAAGCGCGCGTAGGTGGTTCGTTAAGTTGGATGTGAAATCCCCGGGCTCAACCTGGGAACTGCATCCAAAACTGGCGAGCTAGAGTAGGGCAGAGGGTGGTGGAATTTCCTGTGTAGCGGTGAAATGCGTAGAGATGTGGAGGAACACCAGTGGCGAAGGCGGCTCTCTGGTCTGTAACTGACGCTGAGGCGCGAAAGCGTGGGGAGCGAACAGGATTAGATACCCTAGTAGTCC</w:t>
      </w:r>
    </w:p>
    <w:p w14:paraId="23563461">
      <w:pPr>
        <w:rPr>
          <w:rFonts w:hint="eastAsia"/>
        </w:rPr>
      </w:pPr>
      <w:r>
        <w:rPr>
          <w:rFonts w:hint="eastAsia"/>
        </w:rPr>
        <w:t>&gt;OTU008323</w:t>
      </w:r>
    </w:p>
    <w:p w14:paraId="6089E7AD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GCTGTCAGGGGGAGGAAAAGCCCGCAAGGGTCTGATCTGCCTCCAGAGGAAGCACGGGCTAAGTTCGTGCCAGCAGCCGCGGTAAGACGAACCGTGCGAACGTTGTTCGGAATCACTGGGCGTAAAGGGCGCGTAGGCGGCCTCCAAAGCGTGCGGTGAAAGCCTGGAGCTCAACTCCAGGTCGGCCGTGCGAACTGGGAGGCTAGAGCTCGGTAGAGGCAGGTGGAATTCCGGGTGTAGCGGTGGAATGCGTAGATATCAGGAGGAACACCGGTGGCGAAGGCGGCTACCTGGACAGAAACTGACGCTGAGGCGCGAAAGCTAGGGGAGCAAACAGGATTAGATACCCGTGTAGTCC</w:t>
      </w:r>
    </w:p>
    <w:p w14:paraId="7682AC7F">
      <w:pPr>
        <w:rPr>
          <w:rFonts w:hint="eastAsia"/>
        </w:rPr>
      </w:pPr>
      <w:r>
        <w:rPr>
          <w:rFonts w:hint="eastAsia"/>
        </w:rPr>
        <w:t>&gt;OTU008324</w:t>
      </w:r>
    </w:p>
    <w:p w14:paraId="09F41A65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TGGGAAGAATTAGTAGGGGCTAATACCCTCTATGATGACGGTACCATTTGTAAGCTCCGGCTAACTCCGTGCCAGCAGCCGCGGTAATACGGGGGGAGCAAGCGTTGTCCGGATTTACTGGGCGTAAAGCGTATGCAGGCGGGCTTTTAAGTAGGAAGTGAAAGGTAGGAGCTCAACTCCAACATTGCTCCCTATACTGGAAGCCTTGAGTGCCGGAGAGGAAGATGGAACTGCACGTGTAGCGGTGAAATGCGTAGATATGTGCAGGAACACCAATGGCGAAAGCAATCTTCTGGACGGAAACTGACGCTGAGATACGAAAGCTATGGTAGCAAACAGGATTAGATACCCGTGTAGTCC</w:t>
      </w:r>
    </w:p>
    <w:p w14:paraId="09742B93">
      <w:pPr>
        <w:rPr>
          <w:rFonts w:hint="eastAsia"/>
        </w:rPr>
      </w:pPr>
      <w:r>
        <w:rPr>
          <w:rFonts w:hint="eastAsia"/>
        </w:rPr>
        <w:t>&gt;OTU008325</w:t>
      </w:r>
    </w:p>
    <w:p w14:paraId="49F137C8">
      <w:pPr>
        <w:rPr>
          <w:rFonts w:hint="eastAsia"/>
        </w:rPr>
      </w:pPr>
      <w:r>
        <w:rPr>
          <w:rFonts w:hint="eastAsia"/>
        </w:rPr>
        <w:t>CCTACGGGTGGCAGCAGTGGGGAATATTGGACAATGGGGGCAACCCTGATCCAGCAATGCCGCGTGAGTGATGAAGGCCTTCGGGTTGTAAAGCTCTTTTGGCGGGGACGATGATGACGGTACCCGCAGAATAAGCCCCGGCTAACTTCGTGCCAGCAGCCGCGGTAATACGTAGGCAGCAAGCGTTGTTCGGAATTACTGGGCGTAAAGCGCACGTAGGCGGCTTTGTAAGTTAGAGGTGAAAGTCTGGGGCTCAACCACAGGGCTGCCTTCTGAACTGTCAGGCTGGAGCACGGTAGGGGCCGGTGGAATTCCCGGTGTAGCGGTGGAATGCGTAGAGATCGGGAAGAACACCCGTGGCGAAGGCGGCCGGCTGGGTCGGATCCGACGCTGAGGCGCGAAAGCGTGGGGAGCAAACAGGATTAGATACCCTGGTAGTCC</w:t>
      </w:r>
    </w:p>
    <w:p w14:paraId="15390B7B">
      <w:pPr>
        <w:rPr>
          <w:rFonts w:hint="eastAsia"/>
        </w:rPr>
      </w:pPr>
      <w:r>
        <w:rPr>
          <w:rFonts w:hint="eastAsia"/>
        </w:rPr>
        <w:t>&gt;OTU008326</w:t>
      </w:r>
    </w:p>
    <w:p w14:paraId="51A6EBC7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TAGGGAAGAAGCGAAAGTGACGGTACCTGCAGAAGAAGCGCCGGCTAACTACGTGCCAGCAGCCGCGGTAATACGTAGGGCGCAAGCGTTATCCGGAATTATTGGGCGTAAAGGGCTCGTAGGCGGTTTGTCGCGTCGGGAGTGAAAACCAGGTGCTTAACACCTGGCTTGCTTTCGATACGGGCAGACTAGAGGTATTCAGGGGAGAACGGAATTCCTGGTGTAGCGGTGAAATGCGCAGATATCAGGAGGAACACCAGTGGCGAAGGCGACCACCTGGACTGATACTGACACTGAGGTGCGAAAGCGTGGGGAGCAAACAGGATTAGATACCCCTGTAGTCC</w:t>
      </w:r>
    </w:p>
    <w:p w14:paraId="7064E928">
      <w:pPr>
        <w:rPr>
          <w:rFonts w:hint="eastAsia"/>
        </w:rPr>
      </w:pPr>
      <w:r>
        <w:rPr>
          <w:rFonts w:hint="eastAsia"/>
        </w:rPr>
        <w:t>&gt;OTU008327</w:t>
      </w:r>
    </w:p>
    <w:p w14:paraId="78D5B380">
      <w:pPr>
        <w:rPr>
          <w:rFonts w:hint="eastAsia"/>
        </w:rPr>
      </w:pPr>
      <w:r>
        <w:rPr>
          <w:rFonts w:hint="eastAsia"/>
        </w:rPr>
        <w:t>CCTACGGGCGGCTGCAGTAAGGAATATTGGACAATGGGCGCAAGCCTGATCCAGCCATGCCGCGTGAAGGATGAAGGCCCTATGGGTCGTAAACTTCTTTTATACGGGAAAAAACCCCCCGATGCGTCGGGGGTTGATGGTACTGTAAGAATAAGGGTCGGCTAACTTCGTGCCAGCAGCCGCGGTAATACGAAGGGTGCAAGCGTTACTCGGAATTACTGGGCGTAAAGCGTGCGTAGGTGGTTCGTTAAGTCTGATGTGAAAGCCCTGGGCTTAACCTGGGAATGGCATTCGAGACTACCTAGCTAGAGTCTGGTAGAGGGAAGTGGAATTTCCGGTGTAGCGGTGAAATGCGCAGATATCAGGAGGAACACCGGTGGCGAAGGCGGCTCTCTGGGCCTGTCCTGACGCTGAGGCGCGAAAGCTGGGGGAGCGAACAGGATTAGATACCCGAGTAGTCC</w:t>
      </w:r>
    </w:p>
    <w:p w14:paraId="24D9152E">
      <w:pPr>
        <w:rPr>
          <w:rFonts w:hint="eastAsia"/>
        </w:rPr>
      </w:pPr>
      <w:r>
        <w:rPr>
          <w:rFonts w:hint="eastAsia"/>
        </w:rPr>
        <w:t>&gt;OTU008328</w:t>
      </w:r>
    </w:p>
    <w:p w14:paraId="74D2F873">
      <w:pPr>
        <w:rPr>
          <w:rFonts w:hint="eastAsia"/>
        </w:rPr>
      </w:pPr>
      <w:r>
        <w:rPr>
          <w:rFonts w:hint="eastAsia"/>
        </w:rPr>
        <w:t>CCTACGGGGGGCTGCAGTGAGGAATATTGGTCAATGGACGCAAGTCTGAACCAGCCATGCCGCGTGGAGGATGAAGGCCTTCTGGGTTGTAAACTTCTTTTATCAGGGAAGAAACCTCCGATTTCTATTGGAGCCGACGGTACCTGAGGAATAAGCACCGGCTAACTCCGTGCCAGCAGCCGCGGTAATACGGAGGGTGCAAGCGTTATCCGGATTCACTGGGTTTAAAGGGTGTGTAGGCGGGCTGTTAAGTCAGTGGTGAAATCTCTGGGCTTAACCCAGAAATTGCCGTTGATACTGGTGGGCTTGAGTACAGTTGCCGTTGGCGGAATATGACATGTAGTGGTGAAATACATAGAGATGTCATAGAACACCGATTGCGAAGGCAGCTGACGAAGCTGTAACTGACACTGAGGCTCGAAAGTGCGGGGATCAAACAGGATTAGATACCCCAGTAGTCC</w:t>
      </w:r>
    </w:p>
    <w:p w14:paraId="4010D609">
      <w:pPr>
        <w:rPr>
          <w:rFonts w:hint="eastAsia"/>
        </w:rPr>
      </w:pPr>
      <w:r>
        <w:rPr>
          <w:rFonts w:hint="eastAsia"/>
        </w:rPr>
        <w:t>&gt;OTU008329</w:t>
      </w:r>
    </w:p>
    <w:p w14:paraId="5F205E46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TCTTCGGATTGTAAAGCTCTGTTGTTAGGGAAGAACAAGTACGAGAGTAACTGCTCGTACCTTGACGGTACCTAACCAGAAAGCCACGGCTAACTACGTGCCAGCAGCCGCGGTAATACGAAGGGGGCTAGCGTTGTTCGGAATTACTGGGCGTAAAGCGCGTGTAGGCGGGTCGTTAAGATGGGGGTGAAAGCCCGGAGCTCAACTCCGGAACTGCCTTCATGACTGGCGGCCTGGACCCAAGGAGAGGCGAGTGGAATTGCGAGTGTAGAGGTGAAATTCGTAGATATTCGCAGGAACACCAGTGGCGAAGGCGACTCGCTGGACTTGTGGTGACGCTGAGACGCGAAAGCCAGGGGAGCAAACGGGATTAGATACCCCAGTAGTCC</w:t>
      </w:r>
    </w:p>
    <w:p w14:paraId="2E18EE69">
      <w:pPr>
        <w:rPr>
          <w:rFonts w:hint="eastAsia"/>
        </w:rPr>
      </w:pPr>
      <w:r>
        <w:rPr>
          <w:rFonts w:hint="eastAsia"/>
        </w:rPr>
        <w:t>&gt;OTU008330</w:t>
      </w:r>
    </w:p>
    <w:p w14:paraId="1DD57A30">
      <w:pPr>
        <w:rPr>
          <w:rFonts w:hint="eastAsia"/>
        </w:rPr>
      </w:pPr>
      <w:r>
        <w:rPr>
          <w:rFonts w:hint="eastAsia"/>
        </w:rPr>
        <w:t>CCTACGGGAGGCTGCAGTAAGGAATATTGGGCAATGGAGGCAACTCTGACCCAGCCATGCCGCGTGGAGGATGAAGGCCCTCTGGGTTGTAAACTTCTTTTACTTGGGACGAAACCTTTTTATTCTTAGAAAGTTGACGGTACCAAGGGAATAAGCACCGGCTAACTCCGTGCCAGCAGCCGCGGTAATACGGAGGGTGCAAGCGTTATCCGGATTCACTGGGCGTAAAGAGCATGTAGGTGGCTTGGTAAGTGTGCGATTAAAGACCAACGCTTAACGTTGGGAATGTTGCATATACTGCCTGGCTTGAGAGTATCAGGGGCAAGCGGAACTTTGGGTGTAGGGGTGAAATCCGTAGATATCCAAAGGAACACCAATGGCGAAGGCAGCTTGCTGGGGTACTTCTGACACTGAGATGCGAAAGCGTGGGGAGCGAACGGGATTAGATACCCTGGTAGTCC</w:t>
      </w:r>
    </w:p>
    <w:p w14:paraId="38A4EC9B">
      <w:pPr>
        <w:rPr>
          <w:rFonts w:hint="eastAsia"/>
        </w:rPr>
      </w:pPr>
      <w:r>
        <w:rPr>
          <w:rFonts w:hint="eastAsia"/>
        </w:rPr>
        <w:t>&gt;OTU008331</w:t>
      </w:r>
    </w:p>
    <w:p w14:paraId="7E92A28A">
      <w:pPr>
        <w:rPr>
          <w:rFonts w:hint="eastAsia"/>
        </w:rPr>
      </w:pPr>
      <w:r>
        <w:rPr>
          <w:rFonts w:hint="eastAsia"/>
        </w:rPr>
        <w:t>CCTACGGGCGGCTGCAGTGGGGAATATTGCACAATGGGCGGAAGCCTGATGCAGCGACGCCGCGTGAGGGATGACGGCCTTCGGGTTGTAAACCTCTTTCAGCAGGGACGAAGCGTAAGTGACGGTACCTGCAGAAGAAGCGCCGGCCAACTACGTGCCAGCAGCCGCGGTAATACGTAGGGTGCGAGCGTTGTCCGGAATTATTGGGCGTAAAGCGCTCGCAGGTGGTCCGATGCGTCGTGCGTGAAAGCCCCCCGCTCAACGGGGGAGGGTCCGGTGAGATGGCGTGTCTGGAGGCAGGGAGAGGCGAGTGGAATTCCGGGTGTAGTGGTGAAATGCGTAGAGATCCGGAGGAACACCAGTGGCGAAGGCGGCTCGCTGGACCTGACCTGACGCTGAGGCGCGAAGGCGTGGGGAGCGAACGGGATTAGATACCCGGGTAGTCC</w:t>
      </w:r>
    </w:p>
    <w:p w14:paraId="527313F6">
      <w:pPr>
        <w:rPr>
          <w:rFonts w:hint="eastAsia"/>
        </w:rPr>
      </w:pPr>
      <w:r>
        <w:rPr>
          <w:rFonts w:hint="eastAsia"/>
        </w:rPr>
        <w:t>&gt;OTU008332</w:t>
      </w:r>
    </w:p>
    <w:p w14:paraId="2B475C37">
      <w:pPr>
        <w:rPr>
          <w:rFonts w:hint="eastAsia"/>
        </w:rPr>
      </w:pPr>
      <w:r>
        <w:rPr>
          <w:rFonts w:hint="eastAsia"/>
        </w:rPr>
        <w:t>CCTACGGGCGGCTGCAGTCGAGAATTTTTCACAATGGGCGAAAGCCTGATGGAGCGACGCCGCGTGGGGGATGAATGGCTTCGGCCCGTAAACCCCTGTCATTTGCGAACAAACCTTACGTTTGAACAGAACGTGAGTTGATTGTAGCGGAAGAGGAAGGGACGGCTAACTCTGTGCCAGCAGCCGCGGTAATACAGAGGTCCCGAGCGTTGTTCGGAATTACTGGGCGTAAAGGGCGCGTAGGCGGCATATTAAGTCAGCTGTGAAATCTCCGAGCTTAACTCGGAACTGTCAGCTGATACTGATGTGCTAGAGTGCAGAAGGGGCAATCGGAATTCTTGGTGTAGCGGTGAAATGCGTAGATATCAAGAGGAACACCAGTGGCGAAGGCGACTACCTGGCCCGTTCTTGACGCTGAGGCGCGAAAGCTAGGGGAGCAAACGGGATTAGATACCCTAGTAGTCC</w:t>
      </w:r>
    </w:p>
    <w:p w14:paraId="2039035E">
      <w:pPr>
        <w:rPr>
          <w:rFonts w:hint="eastAsia"/>
        </w:rPr>
      </w:pPr>
      <w:r>
        <w:rPr>
          <w:rFonts w:hint="eastAsia"/>
        </w:rPr>
        <w:t>&gt;OTU008333</w:t>
      </w:r>
    </w:p>
    <w:p w14:paraId="3841FB2C">
      <w:pPr>
        <w:rPr>
          <w:rFonts w:hint="eastAsia"/>
        </w:rPr>
      </w:pPr>
      <w:r>
        <w:rPr>
          <w:rFonts w:hint="eastAsia"/>
        </w:rPr>
        <w:t>CCTACGGGAGGCTGCAGTAAGGAATATTCCACAATGGACGCAAGTCTGATGGAGCGACGCCGCGTGAGCGAAGAAGCCCTTCGGGGTGTAAAGCTCTTTTCCCAGGGATGATTAAAGACAGTACCTGGGGAATAAGCCTCGGCTAACTACGTGCCAGCAGCCGCGGTAATACGTAGGAGGCGAGCGTTGTCCGGAATCACTGGGCGTAAAGCGCGTGCAGGCGGCAAGGCAAGTCTGCTGTGAAAGCTCTCGGCTTAACCGGGAGAGGTCGGTGGAAACTGCCTGGCTAGAGGACGGTAGAGGGCAGCAGAATTCCCGGTGTAGTGGTGAAATGCGTAGATATCGGGAGGAATACCAGTGGCGAAGGCGGCTGCCTGGCCTGTTCTTGACGCTGAGGCGCGAAAGCTGGGGGAGCAAACGGGATTAGATACCCGAGTAGTCC</w:t>
      </w:r>
    </w:p>
    <w:p w14:paraId="08598880">
      <w:pPr>
        <w:rPr>
          <w:rFonts w:hint="eastAsia"/>
        </w:rPr>
      </w:pPr>
      <w:r>
        <w:rPr>
          <w:rFonts w:hint="eastAsia"/>
        </w:rPr>
        <w:t>&gt;OTU008334</w:t>
      </w:r>
    </w:p>
    <w:p w14:paraId="0D39AE48">
      <w:pPr>
        <w:rPr>
          <w:rFonts w:hint="eastAsia"/>
        </w:rPr>
      </w:pPr>
      <w:r>
        <w:rPr>
          <w:rFonts w:hint="eastAsia"/>
        </w:rPr>
        <w:t>CCTACGGGTGGCTGCAGTGGGGAATTTTGCGCAATGGGGGCAACCCTGACGCAGCGATGCCGCGTGGAGGACGAAGGTCTTCGGATTGTAAACTCCTTTTGCGGGGGAAAAATACCTGAGTGAATAACTCAGGCTGATGGTACTCCGCGAATAAGCCACGGCTAACTTCGTGCCAGCAGCCGCGGTAAGACGAAGGTGGCAAGCGTTACTCGGAATTACTAGGCGTAAAGCGTGGGCAGGTGGTTCGGTAAGTCTGTTGTGAAAGCTCCCGGCTCAACTGGGAGAGGCCAATGGAAACTACCGGACTTGAATCGAGGAGAGGTCACTGGAATTCCTGGTGTAGCGGTGAAATGCGTAGAGATCAGGAGGAACACCAATGGCGAAAGCAGGTGACTGGACTCGTATTGACACTCATCCACGAAAGCTAGGGGAGCAAACAGGATTAGATACCCGAGTAGTCC</w:t>
      </w:r>
    </w:p>
    <w:p w14:paraId="78E33D55">
      <w:pPr>
        <w:rPr>
          <w:rFonts w:hint="eastAsia"/>
        </w:rPr>
      </w:pPr>
      <w:r>
        <w:rPr>
          <w:rFonts w:hint="eastAsia"/>
        </w:rPr>
        <w:t>&gt;OTU008335</w:t>
      </w:r>
    </w:p>
    <w:p w14:paraId="208AAE32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CCCGGGACGAATGGCTCCAACCTAATACGTTGGAGTGTGACGGTACCGGGTGAGGAAGCCCCGGCTAACTCTGTGCCAGCAGCCGCGGTAATACGGAGGGTGCGAGCGTTGTCCGGAATCACTGGGCGTAAAGCGCGCGCAGGCGGCAGGTTAAGTAAGGTGTGAAATCTCCCTGCTCAACGGGGAGGGTGCACTTTAGACTGACCAGCTAGAGGGCGGTAGAGGGTGGTGGAATTGCTGGTGTAGCGGTGAAATGCGCAGATATCGGGAGGAACACCAGTAGCGAAGGCGGCTCGCTGGGCCACACCTGACGCTGAGACGCGAAAGCGTGGGGAGCAAACAGGATTAGATACCCCTGTAGTCC</w:t>
      </w:r>
    </w:p>
    <w:p w14:paraId="5A8926F3">
      <w:pPr>
        <w:rPr>
          <w:rFonts w:hint="eastAsia"/>
        </w:rPr>
      </w:pPr>
      <w:r>
        <w:rPr>
          <w:rFonts w:hint="eastAsia"/>
        </w:rPr>
        <w:t>&gt;OTU008336</w:t>
      </w:r>
    </w:p>
    <w:p w14:paraId="4653C187">
      <w:pPr>
        <w:rPr>
          <w:rFonts w:hint="eastAsia"/>
        </w:rPr>
      </w:pPr>
      <w:r>
        <w:rPr>
          <w:rFonts w:hint="eastAsia"/>
        </w:rPr>
        <w:t>CCTACGGGTGGCTGCAGTGGGGAATATTGGACAATGGGCGCAAGCCTGATCCAGCCATACCGCGTGGGTGAAGAAGGCCTTCGGGTTGTAAAGCCCTTTTGTTGGGAAAGAAATCCTGCCGGTTAATAACCAGTAGGGATGACGGTACCCAAAGAATAAGCACCGGCTAACTTCGTGCCAGCAGCCGCGGTAATACGTAGGGTGCAAGCGTTATTCGGAATCATTGGGCGTAAAGGGCGCGTAGGCGGCTTGGCAAGTCGAAGGTGAAATCCCCCGGCTCAACTGGGGAACTGCCTTCGAAACTGCCAGGCTAGAGTACCGGAGAGGAAGGTGGAATTCCTGGTGTAGCGGTGAAATGCGTAGATATCAGGAGGAACACCGGTGGCGAAGGCGGCCTTCTGGACGGATACTGACGCTGAGGTACGAAAGCGTGGGGAGCAAACAGGATTAGATACCCCAGTAGTCC</w:t>
      </w:r>
    </w:p>
    <w:p w14:paraId="618B1DA5">
      <w:pPr>
        <w:rPr>
          <w:rFonts w:hint="eastAsia"/>
        </w:rPr>
      </w:pPr>
      <w:r>
        <w:rPr>
          <w:rFonts w:hint="eastAsia"/>
        </w:rPr>
        <w:t>&gt;OTU008337</w:t>
      </w:r>
    </w:p>
    <w:p w14:paraId="3FB6BB9D">
      <w:pPr>
        <w:rPr>
          <w:rFonts w:hint="eastAsia"/>
        </w:rPr>
      </w:pPr>
      <w:r>
        <w:rPr>
          <w:rFonts w:hint="eastAsia"/>
        </w:rPr>
        <w:t>CCTACGGGTGGCTGCAGTCGAGAATCTTCGGCAATGAGCGCAAGCTTGACCGAGCGACGCCGTGTGCGGGATGAAGGCCTTCGGGCTGTAAACTCCTTTTCCAAGGGAAGAGTAAGGACGGTACCTTGGGAATAAGCTCCGGCTAACTCCGTGCCAGCAGCCGCGGTAATACGGAGGGTGCAAGCGTTATCCGGATTCACTGGGTTTAAAGGGTGCGTAGGTGGGCTTGTAAGTCAGTGGTGAAATCTCCGGGCTTAACCCGGAAACTGCCATTGATACTATAGGTCTTGAATTATCTGGAGGTCAGCGGAATATGTCATGTAGCGGTGAAATGCTTAGATATGACATAGAACACCAATTGCGAAGGCAGCTGGCTACAGGTAAATTGACACTGAGGCACGAAAGCGTGGGGATCAAACAGGATTAGATACCCGTGTAGTCC</w:t>
      </w:r>
    </w:p>
    <w:p w14:paraId="51E4CC82">
      <w:pPr>
        <w:rPr>
          <w:rFonts w:hint="eastAsia"/>
        </w:rPr>
      </w:pPr>
      <w:r>
        <w:rPr>
          <w:rFonts w:hint="eastAsia"/>
        </w:rPr>
        <w:t>&gt;OTU008338</w:t>
      </w:r>
    </w:p>
    <w:p w14:paraId="6DC63D00">
      <w:pPr>
        <w:rPr>
          <w:rFonts w:hint="eastAsia"/>
        </w:rPr>
      </w:pPr>
      <w:r>
        <w:rPr>
          <w:rFonts w:hint="eastAsia"/>
        </w:rPr>
        <w:t>CCTACGGGGGGCAGCAGTGGGGAATATTGGACAATGGGCGAAAGCCTGATCCAGCGATGCCGCGTGTGTGAAGAAGGCCTGCGGGTTGTAAAGCACTTTCAGTAGGGAAGAAAAGCCGAGTGCCAATACCACTCGGTCTTGACGTTACCTAAAGAAGAAGCACCGGCTAACTCCGTGCCAGCAGCCGCGGTAAGACGAAGGATGCAAGCGTTATCCGGATTCATTGGGTTTAAAGGGAGCGTAGGTGGCCTTATAAGTCAGTGGTGAAATCTCCGAGCTTAACTCGGAACGGTCAGCTGATACTGATGTGCTAGAGTGCAGAAGGGGCAATCGGAATTCTTGGTGTAGCGGTGAAATGCGTAGATATCAAGAGGAACACCTGAGGTGAAGACGGGTTGCTGGGCTGACACTGACGCTGAGGCGCGAAAGCTAGGGGAGCGAACGGGATTAGATACCCGTGTAGTCC</w:t>
      </w:r>
    </w:p>
    <w:p w14:paraId="65A14835">
      <w:pPr>
        <w:rPr>
          <w:rFonts w:hint="eastAsia"/>
        </w:rPr>
      </w:pPr>
      <w:r>
        <w:rPr>
          <w:rFonts w:hint="eastAsia"/>
        </w:rPr>
        <w:t>&gt;OTU008339</w:t>
      </w:r>
    </w:p>
    <w:p w14:paraId="1F51430F">
      <w:pPr>
        <w:rPr>
          <w:rFonts w:hint="eastAsia"/>
        </w:rPr>
      </w:pPr>
      <w:r>
        <w:rPr>
          <w:rFonts w:hint="eastAsia"/>
        </w:rPr>
        <w:t>CCTACGGGGGGCTGCAGTCTAGAAGCATCGACAATGGAGGAAACTCTGATCGTGCGACGCCGCGTGCAGGACGAAGGTCTTCGGATCGTAAACTGCTTTCGCCAGGGGAGAAAGGCGCATAGGTGAATAGCCTGAGCGTCAGACGGTACCTGGTAAAGAAGCTCCGGCTAAGTCCGTGCCAGCAGCCGCGGTAATACGGGCGGAGCGAGCGTTGTTCGGAATCATTGGGCGTAAAGAGCTCGTAGGCGGTTCAGTAAGTCGGGTGTGAAAGCTCCGAGCTCAACTCGGAGAGGCCACTCGATACTGCTGTGACTAGAATCCAGTAGGGGAGTGTGGAATTCCTGGTGTAGCGGTGAAATGCGCAGATATCGAGAGGAACACCAGTGGCGAAGGCGAGTCCCTGGACAACACCTGACACTGAGGCACGAAAGCTAGGGGAGCAAACAGGATTAGATACCCCTGTAGTCC</w:t>
      </w:r>
    </w:p>
    <w:p w14:paraId="448CAE95">
      <w:pPr>
        <w:rPr>
          <w:rFonts w:hint="eastAsia"/>
        </w:rPr>
      </w:pPr>
      <w:r>
        <w:rPr>
          <w:rFonts w:hint="eastAsia"/>
        </w:rPr>
        <w:t>&gt;OTU008340</w:t>
      </w:r>
    </w:p>
    <w:p w14:paraId="084C0AE9">
      <w:pPr>
        <w:rPr>
          <w:rFonts w:hint="eastAsia"/>
        </w:rPr>
      </w:pPr>
      <w:r>
        <w:rPr>
          <w:rFonts w:hint="eastAsia"/>
        </w:rPr>
        <w:t>CCTACGGGAGGCAGCAGTGGGGAATTGTTCGCAATGGGCGAAAGCCTGACGACGCAACGCCGCGTGGAGGATGAAGGTCTTCGGATTGTAAACTCCTGTTGACCGGGACGAATGGCCCACGACCGAATACGTCGTGGGAGTGACGGTACCGGTTGAGGAAGCCACGGCTAACTCTGTGCCAGCAGCCGCGGTAATACAGAGGTGGCAAGCGTTGTTCGGAATTACTGGGCGTAAAGGGCGCGTAGGCGGCGTGTTAAGTCACTTGTGAAATCTCTAAGCTTAACTTAGAACGGTCAAGTGATACTGTCGTGCTAGAGTGCAGAAGGGGCAATCGGAATTCTTGGTGTAGCGGTGAAATGCGTAGATATCAAGAGGAACACCTGAGGTGAAGACGGGTTGCTGGGCTGACACTGACGCTGAGGCACGAAAGCTAGGGTAGCAAACGGGATTAGATACCCGGGTAGTCC</w:t>
      </w:r>
    </w:p>
    <w:p w14:paraId="3E894E76">
      <w:pPr>
        <w:rPr>
          <w:rFonts w:hint="eastAsia"/>
        </w:rPr>
      </w:pPr>
      <w:r>
        <w:rPr>
          <w:rFonts w:hint="eastAsia"/>
        </w:rPr>
        <w:t>&gt;OTU008341</w:t>
      </w:r>
    </w:p>
    <w:p w14:paraId="4D60B9A4">
      <w:pPr>
        <w:rPr>
          <w:rFonts w:hint="eastAsia"/>
        </w:rPr>
      </w:pPr>
      <w:r>
        <w:rPr>
          <w:rFonts w:hint="eastAsia"/>
        </w:rPr>
        <w:t>CCTACGGGAGGCTGCAGTGGGGAATCTTGCGCAATGGGCGAAAGCCTGACGCAGCAACGCCGCGTGGGGGATGAAGGCTCTCGGGTTGTAAACCCCTTTCAGCAGGGACGAAATTGACGGTACCTGCAGAAGAAGCCCCGGCCAACTACGTGCCAGCAGCCGCGGTAACACGTAGGGGGCGAGCGTTGTCCGGATTTATTGGGCTTAAAGAGTTCGTAGGCGGCGCAGAAAGTAGGGTGTGAAAGCCCTCGGCTTAACCGAGGAATTGCGCTCTAAACTACTGTGCTTGAGGAACCTAGAGGTGAGCAGAACTGATGGTGGAGCGGTGAAATGCGTTGATATCATCAGGAATACCGGAGGCGAAGGCGGCTCACTGGTTGGATACTGACGCTGAGACGCGAAAGCGTGGGGAGCAAACAGGATTAGATACCCCGGTAGTCC</w:t>
      </w:r>
    </w:p>
    <w:p w14:paraId="78A6A5E6">
      <w:pPr>
        <w:rPr>
          <w:rFonts w:hint="eastAsia"/>
        </w:rPr>
      </w:pPr>
      <w:r>
        <w:rPr>
          <w:rFonts w:hint="eastAsia"/>
        </w:rPr>
        <w:t>&gt;OTU008342</w:t>
      </w:r>
    </w:p>
    <w:p w14:paraId="5B5CD124">
      <w:pPr>
        <w:rPr>
          <w:rFonts w:hint="eastAsia"/>
        </w:rPr>
      </w:pPr>
      <w:r>
        <w:rPr>
          <w:rFonts w:hint="eastAsia"/>
        </w:rPr>
        <w:t>CCTACGGGTGGCAGCAGTGGGGAATATTGGACAATGGGCGCAAGCCTGATCCAGCAATGCCGCGTGTGTGAAGAAGGCCTTCGGGTTGTAAAGCACTTTTATCGGGAGCGAAATACCATTGGCTAATAACCGATGGGGCTGACGGTACCCGAGGAATAAGCACCGGCTAACTTCGTGCCAGCAGCCGCGGTAATACGAAGGGTGCAAGCGTTAATCGGAATTACTGGGCGTAAAGGGTGCGTAGGCGGTTTGTTAAGTCTGTCGTGAAATCCCCAGGCTCAACCTGGGAATGGCATCCGAGACTGGCGGGCTTGAATCCGGGAGAGGGATGCAGAATTCCAGGTGTAGCGGTGAAATGCGTAGATATCTGGAGGAATACCGGTGGCGAAGGCGGCATCCTGGACCGGCATTGACGCTGAGGAGCGAAAGCTAGGGGAGCAAACAGGATTAGATACCCTGGTAGTCC</w:t>
      </w:r>
    </w:p>
    <w:p w14:paraId="28AC1D22">
      <w:pPr>
        <w:rPr>
          <w:rFonts w:hint="eastAsia"/>
        </w:rPr>
      </w:pPr>
      <w:r>
        <w:rPr>
          <w:rFonts w:hint="eastAsia"/>
        </w:rPr>
        <w:t>&gt;OTU008343</w:t>
      </w:r>
    </w:p>
    <w:p w14:paraId="7DC58A79">
      <w:pPr>
        <w:rPr>
          <w:rFonts w:hint="eastAsia"/>
        </w:rPr>
      </w:pPr>
      <w:r>
        <w:rPr>
          <w:rFonts w:hint="eastAsia"/>
        </w:rPr>
        <w:t>CCTACGGGTGGCTGCAGTGGGGAATATTGGACAATGGGGGGAACCCTGATCCAGCAATGCCGCGTGTGTGAAGAAGGCCTTAGGGTTGTAAAGCACTTTAGGCTGGGAGGAAGGTATGAAGTTTAAGAGATATCATATTTGACTGTACCGGCAGAATAAGCACCGGCTAACTCTGTGCCAGCAGCCGCGGTAATACAGAGGGTGCGAGCGTTAATCGGAGTTACTGGGCGTAAAGGGCGCGTAGGCGGTTTGTTAAGTGATATGTGAAATCCCTGGGCTTAACCTAGGAACTGCATGTCATACTGGCGAGCTAGAGTATTGTAGAGGGTAGTGGAATTTCCGGTGTAGCGGTGAAATGCGTAGAGATCGGAAGGAACACCAGTGGCGAAGGCGGCTACCTGGACAAATACTGACGCTGAGGCGCGAAAGCGTGGGGAGCAAACAGGATTAGATACCCGAGTAGTCC</w:t>
      </w:r>
    </w:p>
    <w:p w14:paraId="1DA3AFF4">
      <w:pPr>
        <w:rPr>
          <w:rFonts w:hint="eastAsia"/>
        </w:rPr>
      </w:pPr>
      <w:r>
        <w:rPr>
          <w:rFonts w:hint="eastAsia"/>
        </w:rPr>
        <w:t>&gt;OTU008344</w:t>
      </w:r>
    </w:p>
    <w:p w14:paraId="12661126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TGGGACGAAACCCGGGCATTCCTGCCCGATTGACGGTACCCGCAGAAGAAGCCCCGGCTAACTTCGTGCCAGCAGCCGCGGTAATACGTAGGGTCCAAGCGTTATCCGGAATTACTGGGCGTAAAGGGCGCGTAGGTGGCCCGGTCAGTTCGTGGTGAAAGCGCGGGGCTCAACCCTGCGTCGGCCATGAATACTGCCGCGGCTGGAGCACTGTAGAGGCAGGCGGAATTCCCAGTGTAGCGGTGAAATGCGTAGATATTGGGAGGAACACCAGTGGCGAAGGCGGCTTTCTGGACGATAACTGACGCTGAGGCGCGAAAGCGTGGGGAGCAAACAGGATTAGATACCCCGGTAGTCC</w:t>
      </w:r>
    </w:p>
    <w:p w14:paraId="4F0B8FBC">
      <w:pPr>
        <w:rPr>
          <w:rFonts w:hint="eastAsia"/>
        </w:rPr>
      </w:pPr>
      <w:r>
        <w:rPr>
          <w:rFonts w:hint="eastAsia"/>
        </w:rPr>
        <w:t>&gt;OTU008345</w:t>
      </w:r>
    </w:p>
    <w:p w14:paraId="0CC3CE31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GTTAATACCTTGCTGTTTTGACGTTACCGACAGAATAAGCACCGGCTAACTCTGTGCCAGCAGCCGCGGTAATACAGAGGGTGCGAGCGTTAATCGGAATTACTGGGCGTAAAGCGCGCGTAGGCGGCTCTGCAAGTCGGGTGTGAAATCCCCGGGCTCAACCTGGGAACTGCATTCGAGACTGCATTGCTTGAGTATGGGAGAGGGAGGCGGAATTTCAGGTGTAGCGGTGAAATGCGTAGATATTCGGAAGAACACCAGTGGCGAAGGCGACTTTCTGGACCGTAACTGACGCTGAGGCATGAAAGCGTGGGGAGCAAACAGGATTAGATACCCGAGTAGTCC</w:t>
      </w:r>
    </w:p>
    <w:p w14:paraId="673B003B">
      <w:pPr>
        <w:rPr>
          <w:rFonts w:hint="eastAsia"/>
        </w:rPr>
      </w:pPr>
      <w:r>
        <w:rPr>
          <w:rFonts w:hint="eastAsia"/>
        </w:rPr>
        <w:t>&gt;OTU008346</w:t>
      </w:r>
    </w:p>
    <w:p w14:paraId="34963C37">
      <w:pPr>
        <w:rPr>
          <w:rFonts w:hint="eastAsia"/>
        </w:rPr>
      </w:pPr>
      <w:r>
        <w:rPr>
          <w:rFonts w:hint="eastAsia"/>
        </w:rPr>
        <w:t>CCTACGGGTGGCAGCAGTGGGGAATATTGGGCAATGGGCGCAAGCCTGACCCAGCCACGCCGCGTGAGTGATGAAGGCCTTCGGGTCGTAAAGCTCTGTGGGGAGGGACGAAAGCCTGTTGGCTAACATCCAACAGTTTGACGGTACCTCCTTAGCAAGCACCGGCTAACTACGTGCCAGCAGCCGCGGTAATACGTAGGGGGCAAGCGTTGTCCGGAATTATTGGGCGTAAAGAGCGTGTAGGCGGTCCGGTAAGTCAGCTGTGAAAGTCAAGGGCTCAACCGGGGAAGGGCGCTCGAGACTGCCGTTCTTGAGGGTTGGAGAGGAGACTGGAATTCCCGGTGTAGCGGTGAAATGCGCAGATATCGGGAAGAACACCCGTGGCGAAGGCGGTTCTCTGGGACGGTACTGACGCTGAGACGCGAAAGCGTGGGGAGCGAACAGGATTAGATACCCGGGTAGTCC</w:t>
      </w:r>
    </w:p>
    <w:p w14:paraId="0CF7D7C0">
      <w:pPr>
        <w:rPr>
          <w:rFonts w:hint="eastAsia"/>
        </w:rPr>
      </w:pPr>
      <w:r>
        <w:rPr>
          <w:rFonts w:hint="eastAsia"/>
        </w:rPr>
        <w:t>&gt;OTU008347</w:t>
      </w:r>
    </w:p>
    <w:p w14:paraId="19A191B4">
      <w:pPr>
        <w:rPr>
          <w:rFonts w:hint="eastAsia"/>
        </w:rPr>
      </w:pPr>
      <w:r>
        <w:rPr>
          <w:rFonts w:hint="eastAsia"/>
        </w:rPr>
        <w:t>CCTACGGGGGGCTGCAGTGGGGAATATTGGACAATGGGCGCAAGCCTGATCCAGCAACGCCGCGTGGAGGATGAAGGTCTTCGGATCGTAAACTCCTGTCAGGTGGGACGAAGGTAGGGGGGTGAATAATCTTCCTGCTTGACGGTACCACCAGAGGAAGCCCCGGCTAACTCCGTGCCAGCAGCCGCGGTAATACGGAGGGGGCGAGCGTTATTCGGATTCACTGGGCGTACAGCGCGCGCAGGCGGTCCACTACGTGCCGTGTGACAGACGTCGGCTTAACCGACGTAGGCCAGGGTACACGGGTGAACTTGAGGCAGAGAGAGGGATGTGGAATACCCGGTGGAGCGGTGAAATGCGCAGATATCAGGAGGAACACCAATGGCGAAGGCAGCTCGCTGGAACGGTACTGACGCTGAGGCGCGAAAGCGTGGGGAGCGAACAGGATTAGATACCCGGGTAGTCC</w:t>
      </w:r>
    </w:p>
    <w:p w14:paraId="663825E0">
      <w:pPr>
        <w:rPr>
          <w:rFonts w:hint="eastAsia"/>
        </w:rPr>
      </w:pPr>
      <w:r>
        <w:rPr>
          <w:rFonts w:hint="eastAsia"/>
        </w:rPr>
        <w:t>&gt;OTU008348</w:t>
      </w:r>
    </w:p>
    <w:p w14:paraId="05708816">
      <w:pPr>
        <w:rPr>
          <w:rFonts w:hint="eastAsia"/>
        </w:rPr>
      </w:pPr>
      <w:r>
        <w:rPr>
          <w:rFonts w:hint="eastAsia"/>
        </w:rPr>
        <w:t>CCTACGGGTGGCTGCAGTCGAGAATCTTGGGCAATGCACGAAAGTGTGACCCAGCGACGCCGCGTGAAGGATGAAGGCCCTCCGGGTCGTAAACTTCTTTTACAGGGGAAGAACACATGACGGTACCCTGTGAATAAGCCACGGCTAACTACGTGCCAGCAGCCGCGGTAATACGTAGGTGGCAAGCGTTGTCCGGATTTACTGGGCGTAAAGCGCGCGCAGGCGGAAGGTTAAGTCGAACGTGAAATCCCCGGGCTCAACCCGGGAACTGCGTCCGATACTGGGGGGCTTGAATCCGGGAGAGGGATGTGGAATTCCAGGTGTAGCGGTGAAATGCGTAGATATCTGGAGGAACACCGGTGGCGAAGGCGGCATCCTGGACCGGCATTGACGCTCAGGTGCGAAAGCGTGGGGAGCAAACAGGATTAGATACCCCAGTAGTCC</w:t>
      </w:r>
    </w:p>
    <w:p w14:paraId="0B7A067A">
      <w:pPr>
        <w:rPr>
          <w:rFonts w:hint="eastAsia"/>
        </w:rPr>
      </w:pPr>
      <w:r>
        <w:rPr>
          <w:rFonts w:hint="eastAsia"/>
        </w:rPr>
        <w:t>&gt;OTU008349</w:t>
      </w:r>
    </w:p>
    <w:p w14:paraId="569B018A">
      <w:pPr>
        <w:rPr>
          <w:rFonts w:hint="eastAsia"/>
        </w:rPr>
      </w:pPr>
      <w:r>
        <w:rPr>
          <w:rFonts w:hint="eastAsia"/>
        </w:rPr>
        <w:t>CCTACGGGCGGCTGCAGTCGAGAATCTTCGGCAATGGGCGCAAGCCTGACCGAGCGACGCTGCGTGTGGGATGACGGCCCTTGGGTTGTAAACCACTGTCAGAGGGGATGAAAGCGAAAGCTTGACAGAGCCTCAGAGGAAGCGCGGGCTAAGTTCGTGCCAGCAGCCGCGGTAATACGAACTGCGCGAACGTTATTCGGAATCACTGGGCTTACAGGGTGCGTAGGCGGCCTATTAAGTCAGGGGTGAAAGACGGTGGCTCAACCATCGCAGTGCCTTTGATACTGATGGGCTTGAATGAACCTGAGGTAGGCGGAATGTGACAAGTAGCGGTGAAATGCATAGATATGCCATAGAACACCGATTGCGAAGGCAGCCTGCCAGAGCCGCATTGACGCTGAGGCACGAAAGCGTGGGGAGCGAACAGGATTAGATACCCCGGTAGTCC</w:t>
      </w:r>
    </w:p>
    <w:p w14:paraId="5D3E2FE0">
      <w:pPr>
        <w:rPr>
          <w:rFonts w:hint="eastAsia"/>
        </w:rPr>
      </w:pPr>
      <w:r>
        <w:rPr>
          <w:rFonts w:hint="eastAsia"/>
        </w:rPr>
        <w:t>&gt;OTU008350</w:t>
      </w:r>
    </w:p>
    <w:p w14:paraId="15FCB815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CCGGAGTAACTGCCGGTACCTTGACGGTACCTAACCAGAAAGCCACGGCTAACTTCGTGCCAGCAGCCGCGGTAATACGAGGGGTGCAAGCGTTGCTCGGAATCATTGGGCGTAAAGCGAGCGCGGATGGTCTTGTAAGTCAGGAGTGAAAGCCCTGGGCTCAACCCAGGAAGTGCTTTTGATACTGCGAGACTTGAATGTGGGAGAGGGTGCTAGAATACCTAGTGTAGTGGTGAAATACGTAGATATTAGGTGGAACACCGGTGGGGAAGCCGGGTGCCTGGCCCAACATTGACATTTAGGCTCGAAAGCGTGGGGATCAAACAGGATTAGATACCCCGGTAGTCC</w:t>
      </w:r>
    </w:p>
    <w:p w14:paraId="22DF2861">
      <w:pPr>
        <w:rPr>
          <w:rFonts w:hint="eastAsia"/>
        </w:rPr>
      </w:pPr>
      <w:r>
        <w:rPr>
          <w:rFonts w:hint="eastAsia"/>
        </w:rPr>
        <w:t>&gt;OTU008351</w:t>
      </w:r>
    </w:p>
    <w:p w14:paraId="763A2821">
      <w:pPr>
        <w:rPr>
          <w:rFonts w:hint="eastAsia"/>
        </w:rPr>
      </w:pPr>
      <w:r>
        <w:rPr>
          <w:rFonts w:hint="eastAsia"/>
        </w:rPr>
        <w:t>CCTACGGGCGGCTGCAGTGGGGAATATTGGACAATGGGGGAAACCCTGATCCAGCCATTCCGCGTGAGTGAAGAAGGCCTTCGGGTTGTAAAGCTCTTTCGGACGGAACGAAACGGTTACGGTGAATATCCGTGACTAATGACGGTACCGTAAGAAGAAGCCCCGGCTAACTTCGTGCCAGCAGCCGCGGTAATACGGGGGGGGCAAGCGTTGTTCGGATTTACTGGGCGTAAAGGGCGCGTAGGCGGCCCTCTCAAGTCGCTTGTGAAATCTCCGGGCTTAACCCGGAGCGGCCAAGCGATACTGAGGGGCTGGAGTGCGGAAGGGGCCACCGGAATTCTCGGTGTAGCGGTGAAATGCGTAGAGATCGGGAGGAACACCAGTGGCGAAAGCGGCTCTCTGGTTCAGCCCTGACGCTGAGGGGCGAAAGCGTGGGGAGCGAACGGGATTAGATACCCTGGTAGTCC</w:t>
      </w:r>
    </w:p>
    <w:p w14:paraId="54A5A612">
      <w:pPr>
        <w:rPr>
          <w:rFonts w:hint="eastAsia"/>
        </w:rPr>
      </w:pPr>
      <w:r>
        <w:rPr>
          <w:rFonts w:hint="eastAsia"/>
        </w:rPr>
        <w:t>&gt;OTU008352</w:t>
      </w:r>
    </w:p>
    <w:p w14:paraId="605420D0">
      <w:pPr>
        <w:rPr>
          <w:rFonts w:hint="eastAsia"/>
        </w:rPr>
      </w:pPr>
      <w:r>
        <w:rPr>
          <w:rFonts w:hint="eastAsia"/>
        </w:rPr>
        <w:t>CCTACGGGGGGCTGCAGTCGAGAATCTTTCGCAATGGGCGAAAGCCTGACGAAGCGACGCCGTGTGTATGATGAAGGCCTTCGGGTTGTAAAGTACTTTCGCTTGGGAACAAGAGAGGCTAACGAATACTTAGCTGATTTGAGGGTACCAGGTAAAGAAGCACCGGCTAACTACGTGCCAGCAGCTGCGGTAATACGTAGGGTGCAAGCATTAATCGGATTTATTGGGCGTAAAGGGCGCGTAGGCGGGAAAGAAAGTTAGTTGTGAAATCCCGGGGCTTAACCTCGGAACTGCAACTAAAACTCCTTTTCTAGAGGATGGACGGAGAAAATGGAATTCCACGTGTAGCGGTGAAATGCGTAGATATGTGGAAGAACACCGGTGGCGAAAGCGATTTTCTAGTTTAGACCTGACGCTGAGGCGCGAAAGCTAGGGGAGCAAACAGGATTAGATACCCCTGTAGTCC</w:t>
      </w:r>
    </w:p>
    <w:p w14:paraId="7DC605CE">
      <w:pPr>
        <w:rPr>
          <w:rFonts w:hint="eastAsia"/>
        </w:rPr>
      </w:pPr>
      <w:r>
        <w:rPr>
          <w:rFonts w:hint="eastAsia"/>
        </w:rPr>
        <w:t>&gt;OTU008353</w:t>
      </w:r>
    </w:p>
    <w:p w14:paraId="744CDB4E">
      <w:pPr>
        <w:rPr>
          <w:rFonts w:hint="eastAsia"/>
        </w:rPr>
      </w:pPr>
      <w:r>
        <w:rPr>
          <w:rFonts w:hint="eastAsia"/>
        </w:rPr>
        <w:t>CCTACGGGGGGCAGCAGTGGGGAATTTTGGACAATGGGGGCAACCCTGATCCAGCCATGCCGCGTGAGTGAAGAAGGCCTTCGGGTTGTAAAGCTCTTTCGGCCGGAACGAAATCGCAACGTCGAATAAACGTTGTGGATGACGGTACCGGAATAAGAAGCACCGGCTAACTACGTGCCAGCAGCCGCGGTAATACGTAGGGTGCGAGCGTTAATCGGAATTACTGGGCGTAAAGCGTACCGATAGGTGGTTTTGAAAGTTTTGGGTAAAAGCCAGAAGCTCAACTTCTGAGTTTGCTCAAAATACTGCAAGACTAGAGGGGCAAAGAGGTGCTTGGAACGAACGGTGTAGTAGTGAAATGCGTTGATATCGTTCGGAACACCAAAAGCGAAGGCAGAGCACTGGGTGCCACCTGACACTGCTAGGACGAAAGCGTGGGGAGCGAATGGGATTAGATACCCCAGTAGTCC</w:t>
      </w:r>
    </w:p>
    <w:p w14:paraId="7D2C196C">
      <w:pPr>
        <w:rPr>
          <w:rFonts w:hint="eastAsia"/>
        </w:rPr>
      </w:pPr>
      <w:r>
        <w:rPr>
          <w:rFonts w:hint="eastAsia"/>
        </w:rPr>
        <w:t>&gt;OTU008354</w:t>
      </w:r>
    </w:p>
    <w:p w14:paraId="2C1DC331">
      <w:pPr>
        <w:rPr>
          <w:rFonts w:hint="eastAsia"/>
        </w:rPr>
      </w:pPr>
      <w:r>
        <w:rPr>
          <w:rFonts w:hint="eastAsia"/>
        </w:rPr>
        <w:t>CCTACGGGTGGCTGCAGTGGGGAATTTTTCGCAATGGGCGCAAGCCTGACGAAGCAACGCCGCGTGGAGGATGAAGGCCCTAGCGGTTGTAAACTCCTGTCTAGCGGGACGAAACTCTTGCGAGCAAATAGTTCGCGAGATTGACTGTACCGCTGGAGGAAGCTCCGGCTAACTCCGTGCCAGCAGCCGCGGTAATACGTAGGAGGCGAGCGTTGTCCGGATTTACTGGGCGTAAAGGGCGCGCAGGCGGCATACTAAGTACGGAGTGAAATCTCCCTGCTCAACGGGGAGGGTGCTTTGTAGACTAGTAAGCTAGAGGACGGTAGAGGGGGGTAGAATTGCTGGTGTAGCGGTGAAATGCGTAGAGATCAGCAGGAATACCCGTGGCGAAGGCGGCCTCCTGGGCCGAACCTGACGCTGAGGCGCGAAGGCTAGGGGAGCGAACGGGATTAGATACCCCAGTAGTCC</w:t>
      </w:r>
    </w:p>
    <w:p w14:paraId="6DA515BF">
      <w:pPr>
        <w:rPr>
          <w:rFonts w:hint="eastAsia"/>
        </w:rPr>
      </w:pPr>
      <w:r>
        <w:rPr>
          <w:rFonts w:hint="eastAsia"/>
        </w:rPr>
        <w:t>&gt;OTU008355</w:t>
      </w:r>
    </w:p>
    <w:p w14:paraId="07BE6041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AGCAGGGACGAAGCGTGAGTGACGGTACCAGATGAATAAGCACCGGCTAACTCCGTGCCAGCAGCCGCGGTAATACGGAGGGTGCAAGCGTTGTTCGGAATCACTGGGCTTAAAGCGCGTGTAGGCGGAGTGTCAGGTGCCGTGTGAAATCCCCGGGCTCAACCCGGGAACTGCGCGGCAAACCGGCATTCTTGAGGCAAGTAGAGGTGACTGGAACGACCGGTGGAGCGGTGAAATGCGTAGATATCGGTTGGAACGCCAGAGGCGAAAGCGGGTCACTGGGCTTGTCCTGACGCTGAGACGCGAAAGCGTGGGGAGCAAACAGGATTAGATACCCTGGTAGTCC</w:t>
      </w:r>
    </w:p>
    <w:p w14:paraId="41EF4979">
      <w:pPr>
        <w:rPr>
          <w:rFonts w:hint="eastAsia"/>
        </w:rPr>
      </w:pPr>
      <w:r>
        <w:rPr>
          <w:rFonts w:hint="eastAsia"/>
        </w:rPr>
        <w:t>&gt;OTU008356</w:t>
      </w:r>
    </w:p>
    <w:p w14:paraId="18357666">
      <w:pPr>
        <w:rPr>
          <w:rFonts w:hint="eastAsia"/>
        </w:rPr>
      </w:pPr>
      <w:r>
        <w:rPr>
          <w:rFonts w:hint="eastAsia"/>
        </w:rPr>
        <w:t>CCTACGGGAGGCTGCAGTCGAGAATCTTCGGCAATGGGCGCAAGCCTGACCGAGCGACGCCGCGTGTGCGATGAAGGCCTTCGGGTTGTAAACCTCTTTCAGCAGGGAAGAAGCGAAAGTGACGGTACCTGCAGAAGAAGCGCCGGCTAACTACGTGCCAGCAGCCGCGGTAATACGTAGGGGGCGAGCGTTGTCCGGATTTATTGGGCGTAAAGAGCTCGTAGGCGGTTGCGGAAGTCGGATGTGAAATACCGGGGCTCAACTCCGGGGCGCCATTCGATACTCCGCTGACTCGAGTCCGGTAGGGGAAGGTGGAATTCCTGGTGTAGCGGTGAAATGCACAGATATCAGGAGGAACATCCGTGGCGAAGGCGGCCATCTGGATCAACACTGACGCTGAGGCACGAAAGCGTGGGGAGCAAACAGGATTAGATACCCGTGTAGTCC</w:t>
      </w:r>
    </w:p>
    <w:p w14:paraId="58C67E8A">
      <w:pPr>
        <w:rPr>
          <w:rFonts w:hint="eastAsia"/>
        </w:rPr>
      </w:pPr>
      <w:r>
        <w:rPr>
          <w:rFonts w:hint="eastAsia"/>
        </w:rPr>
        <w:t>&gt;OTU008357</w:t>
      </w:r>
    </w:p>
    <w:p w14:paraId="34E010D0">
      <w:pPr>
        <w:rPr>
          <w:rFonts w:hint="eastAsia"/>
        </w:rPr>
      </w:pPr>
      <w:r>
        <w:rPr>
          <w:rFonts w:hint="eastAsia"/>
        </w:rPr>
        <w:t>CCTACGGGTGGCTGCAGCAAGGAATTTTCGTCAATGGGGGCAACCCTGAACGAGCAACGCCGCGTGGAGGATGACGGCCTTCGGGTTGTAAACTCCTTTTGGGGGGGAAGATTGTGACGGTACCCTCCGAATCAGGCTCGGCTAACTTCGTGCCAGCAGCCGCGGTAATACGAAGGGGGCTAGCGTTGTTCGGAATTACTGGGCGTAAAGGGCGCGTAGGCGGTCCTGATCGTCGGATGTGAAAGGCCTGGGCTCAACCTGGGAACTGCATCCGATACGGCGGGACTGGAGTGTGGGAGAGGTATGTGGAATTCCCGGTGTAGCGGTGAAATGCGTAGATATCGGGAGGAACACCTGTGGCGAAAGCGGCATACTGGACCACAACTGACGCTGATGCGCGAAAGCTAGGGGAGCAAACAGGATTAGATACCCCAGTAGTCC</w:t>
      </w:r>
    </w:p>
    <w:p w14:paraId="5FDEEE38">
      <w:pPr>
        <w:rPr>
          <w:rFonts w:hint="eastAsia"/>
        </w:rPr>
      </w:pPr>
      <w:r>
        <w:rPr>
          <w:rFonts w:hint="eastAsia"/>
        </w:rPr>
        <w:t>&gt;OTU008358</w:t>
      </w:r>
    </w:p>
    <w:p w14:paraId="5AB00583">
      <w:pPr>
        <w:rPr>
          <w:rFonts w:hint="eastAsia"/>
        </w:rPr>
      </w:pPr>
      <w:r>
        <w:rPr>
          <w:rFonts w:hint="eastAsia"/>
        </w:rPr>
        <w:t>CCTACGGGCGGCTGCAGTCGGGAATTTTGGGCAATGGGCGAAAGCCTGACCCAGCAACGCCGCGTGAAGGATGAAGCTTTTCGGAGTGTAAACTTCATAAGAATGGGACGAATAAGGAAGGGCTAATACCCCTTTTGATGACGGTACCATTTGTAAGCTCCGGCTAACTCCGTGCCAGCAGCCGCGGTAATACGTAGGTGGCAAGCGTTGTCCGGAATTATTGGGCTTAAAGGGCGCGTAGGCGGGTGCTCAAGTCCGGGGTGAAATCCTCCAGCTCAACTGGAGAACTGCCTCGGATACTGGGTGTCTCGAGGGTGGTAGGGGTATGCGGAACTATCGGTGGAGCGGTGAAATGCGTAGAGATGGGGGAGAACACTCGTGGCGAAGGCGGCCAGCTGGACCAGTTCTGACGCTGAGGCGCGAAAGCGTGGGGAGCAAACAGGATTAGATACCCCTGTAGTCC</w:t>
      </w:r>
    </w:p>
    <w:p w14:paraId="604AB3C1">
      <w:pPr>
        <w:rPr>
          <w:rFonts w:hint="eastAsia"/>
        </w:rPr>
      </w:pPr>
      <w:r>
        <w:rPr>
          <w:rFonts w:hint="eastAsia"/>
        </w:rPr>
        <w:t>&gt;OTU008359</w:t>
      </w:r>
    </w:p>
    <w:p w14:paraId="5655B9B6">
      <w:pPr>
        <w:rPr>
          <w:rFonts w:hint="eastAsia"/>
        </w:rPr>
      </w:pPr>
      <w:r>
        <w:rPr>
          <w:rFonts w:hint="eastAsia"/>
        </w:rPr>
        <w:t>CCTACGGGTGGCTGCAGTCGAGAATCTTCCACAATGGACGAAAGTCTGATGGAGCGACGCCGCGTGATTGATGAAACCCCTTTGGGGTGTAAAGATCTTTTATGAGGGAAGAAGTTTATTGACTGTACCTCATGAATAAGAGGCTCCTAATCTCGTGCCAGCAGGAGCGGTAATACGAGAGCCTCAAGCGTTATCCGGAATTATTGGGCGTAAAGGGTGCGTAGGTTGTTTTGTTAGTCTTTTGTCAAATCCCGGAGCTTAACTTCGGATATGCAAAAGAAACGGCAAAACTTGAAAGTGTGAGAGGCGTACGGAACTCATGGTGTAGGGGTGAAATCCGTTGATATCATGGGGAACACCAAAAGCGAAAGCAGTACGCTAGCGCATATTTGACACTGAAGCACGAAAGCGTGGGTAGCGAATGGGATTAGATACCCTTGTAGTCC</w:t>
      </w:r>
    </w:p>
    <w:p w14:paraId="7A08A59A">
      <w:pPr>
        <w:rPr>
          <w:rFonts w:hint="eastAsia"/>
        </w:rPr>
      </w:pPr>
      <w:r>
        <w:rPr>
          <w:rFonts w:hint="eastAsia"/>
        </w:rPr>
        <w:t>&gt;OTU008360</w:t>
      </w:r>
    </w:p>
    <w:p w14:paraId="1B7C9F4D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CGGAAAGAAATCGCACTGGTTAATACCTGGTGTGGATGACGGTACCGGAAGAATAAGGACCGGCTAACTACGTGCCAGCAGCCGCGGTAATACGTAGGGTCCAAGCGTTAATCGGAATTACTGGGCGTAAAGCGTGCGCAGGCGGTTTTGCAAGTCGGGTGTGAAATCCCTCGGCTTAACCTGGGAACTGCATCCGAGACTGCATGGCTAGAGTGTGTCAGAGGGAGGTAGAATTCCACGTGTAGCAGTGAAATGCGTAGAGATGTGGAGGAATACCGATGGCGAAGGCAGCCTCCTGGGATAACACTGACGCTCATGCACGAAAGCGTGGGGAGCAAACAGGATTAGATACCCGTGTAGTCC</w:t>
      </w:r>
    </w:p>
    <w:p w14:paraId="3420B2FB">
      <w:pPr>
        <w:rPr>
          <w:rFonts w:hint="eastAsia"/>
        </w:rPr>
      </w:pPr>
      <w:r>
        <w:rPr>
          <w:rFonts w:hint="eastAsia"/>
        </w:rPr>
        <w:t>&gt;OTU008361</w:t>
      </w:r>
    </w:p>
    <w:p w14:paraId="20731854">
      <w:pPr>
        <w:rPr>
          <w:rFonts w:hint="eastAsia"/>
        </w:rPr>
      </w:pPr>
      <w:r>
        <w:rPr>
          <w:rFonts w:hint="eastAsia"/>
        </w:rPr>
        <w:t>CCTACGGGAGGCTGCAGTGGGGAATCTTGCGCAATGGGCGAAAGCCTGACGCAGCGACGCCGCGTGCGGGAGGAAGCTTTTCGGAGTGTAAACCGCTGTCAGAGGGGAAGAAATGCCGCCTGAGGAAATGCGGGCGGTTTGACGGTACCCAAAGAATAAGCACCGGCTAACTTCGTGCCAGCAGCCGCGGTAATACGAAGGGTGCAAGCGTTACTCGGAATTACTGGGCGTAAAGCGTGCGTAGGTGGTTTGTTAAGTCTGATGTGAAAGCCCTGGGCTCAACCTGGGAATGGCATTGGATACTGGCGAGCTAGAGTGCGGTAGAGGGTAGTGGAATTCCCGGTGTAGCAGTGAAATGCGTAGAGATCGGGAGGAACATCTGTGGCGAAGGCGACTACCTGGACCAGCACTGACACTGAGGCACGAAAGCGTGGGGAGCAAACAGGATTAGATACCCCTGTAGTCC</w:t>
      </w:r>
    </w:p>
    <w:p w14:paraId="6FA931F6">
      <w:pPr>
        <w:rPr>
          <w:rFonts w:hint="eastAsia"/>
        </w:rPr>
      </w:pPr>
      <w:r>
        <w:rPr>
          <w:rFonts w:hint="eastAsia"/>
        </w:rPr>
        <w:t>&gt;OTU008362</w:t>
      </w:r>
    </w:p>
    <w:p w14:paraId="7C3CDCE5">
      <w:pPr>
        <w:rPr>
          <w:rFonts w:hint="eastAsia"/>
        </w:rPr>
      </w:pPr>
      <w:r>
        <w:rPr>
          <w:rFonts w:hint="eastAsia"/>
        </w:rPr>
        <w:t>CCTACGGGTGGCAGCAGTAGGGAATCTTCCGCAATGGACGAAAGTCTGACGGAGCAACGCCGCGTGAGTGAAGAAGGCCTTCGGGTTGTAAAGCTCTTTCGGTGAAGACGAAACGGTTAGCGTTAATAACGCTGACTAATGACGGTACTCACAGAAGAAGCACCGGCTAACTACGTGCCAGCAGCCGCGGTAATACGTAGGGTGCAGGCGTTAATCGGAATTACTGGGCGTAAAGCGTGCGCAGGCGGTTTGTTAAGTCATGTGTGAAAGCCCTCGGCTCAACCGAGGAAAGACGCATGAAACTGGCAAGCTAGAGTATGTGAGAGGGGGGTAGAATTCCAAGTGTAGCGGTGAAATGCGTAGAGATTTGGAGGAACACCAATTGCGAAGGCAGCTCGCTGGGACGTAACTGACGCTGAGACGCGAAAGCGTGGGGAGCAAACAGGATTAGATACCCCGGTAGTCC</w:t>
      </w:r>
    </w:p>
    <w:p w14:paraId="05D169A0">
      <w:pPr>
        <w:rPr>
          <w:rFonts w:hint="eastAsia"/>
        </w:rPr>
      </w:pPr>
      <w:r>
        <w:rPr>
          <w:rFonts w:hint="eastAsia"/>
        </w:rPr>
        <w:t>&gt;OTU008363</w:t>
      </w:r>
    </w:p>
    <w:p w14:paraId="732CEB42">
      <w:pPr>
        <w:rPr>
          <w:rFonts w:hint="eastAsia"/>
        </w:rPr>
      </w:pPr>
      <w:r>
        <w:rPr>
          <w:rFonts w:hint="eastAsia"/>
        </w:rPr>
        <w:t>CCTACGGGGGGCTGCAGCAAGGAATCTTCCCCAATGGGCGTAAGCCTGAGGGAGCAACGCCGCGTGGAGGATGACGGCCTTCGGGTTGTAAACTCCTTTTCGGGGGGATGATACGGACAGTACCCCCACAATAAGCCCCGGCTAACTCTGTGCCAGCAGCCGCGGTAAGACAGAGGGGGCAAGCGTTGTCCGGATTGACTGGGCGTACAGCGCGCGCAGGCGGCGCGGTATGTGCTTGGTGACATCCCACGGCTCAACCGTGGGCGGCCCAGGTAGACAGCCGCGCTGGAGGACGAGAGAGGGTCGTGGAATGCCCGGTGGAGCGGTGAAATGCGTAGAGATCGGGCGGAACACCAGCGGCGAAGGCGGCGACCTGGCTCGTTTCTGACGCTGAGGCGCGAGAGCGTGGGGAGCGAACGGGATTAGATACCCCAGTAGTCC</w:t>
      </w:r>
    </w:p>
    <w:p w14:paraId="3A391F17">
      <w:pPr>
        <w:rPr>
          <w:rFonts w:hint="eastAsia"/>
        </w:rPr>
      </w:pPr>
      <w:r>
        <w:rPr>
          <w:rFonts w:hint="eastAsia"/>
        </w:rPr>
        <w:t>&gt;OTU008364</w:t>
      </w:r>
    </w:p>
    <w:p w14:paraId="4AC48519">
      <w:pPr>
        <w:rPr>
          <w:rFonts w:hint="eastAsia"/>
        </w:rPr>
      </w:pPr>
      <w:r>
        <w:rPr>
          <w:rFonts w:hint="eastAsia"/>
        </w:rPr>
        <w:t>CCTACGGGGGGCTGCAGTCGAGAATCTTGGGCAATGCACGCAAGTGTGACCCAGCGACGCCGCGTGGAGGATGAAGGCCCTTGGGTTGTAAACTCCTTTTGAGGGGGAAGAAGCTATCTTTATGATAGTTGACGGTACCCTTCGAATAAGCCACGGCTAACTACGTGCCAGCAGCCGCGGTAACACGTAGGGGGCGAGCGTTGTCCGGATTTATTGGGCGTAAAGAGCTCGTAGGCGGCTCAGTAAGTCGGGTGTGAAAACTCAGGGCTCAACCCTGAGACGCCACTCGATACTGCTGTGGCTTGAGTCCGGTAGGGGAGCAGGGAATTCCTGGTGTAGCGGTGAAATGCGCAGATATCAGGAGGAACACCGGTGGCGAAGGCGCTGCTCTGGGCCGGTACTGACGCTGAGGAGCGAAAGCGTGGGTAGCAAACAGGATTAGATACCCTTGTAGTCC</w:t>
      </w:r>
    </w:p>
    <w:p w14:paraId="24D4BC04">
      <w:pPr>
        <w:rPr>
          <w:rFonts w:hint="eastAsia"/>
        </w:rPr>
      </w:pPr>
      <w:r>
        <w:rPr>
          <w:rFonts w:hint="eastAsia"/>
        </w:rPr>
        <w:t>&gt;OTU008365</w:t>
      </w:r>
    </w:p>
    <w:p w14:paraId="01A378AA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TAAGAGTTAATATCTCTTACGATGACGGTACTGTTTGTAAGCTCCGGCTAACTCCGTGCCAGCAGCCGCGGTAATACGGGGGGAGCAAGCGTTGTCCGGAATTATTGGGCGTAAAGCGCGCGTAGGCGGCCGGTTAAGTCCTGTGTGAAAGACCACGGCTCAACCGTGGGGGTGCATGGGAAACTGGCCGGCTTGAGTGCAGGAGAGGGGAGCGGAATTCCCGGTGTAGCGGTGAAATGCGTAGAGATCGGGAGGAACACCAGTGGCGAAGGCGGCTCTCTGGCCTGTAACTGACGCTGAGGCGCGAAAGCGTGGGGAGCGAACAGGATTAGATACCCCAGTAGTCC</w:t>
      </w:r>
    </w:p>
    <w:p w14:paraId="54A5D488">
      <w:pPr>
        <w:rPr>
          <w:rFonts w:hint="eastAsia"/>
        </w:rPr>
      </w:pPr>
      <w:r>
        <w:rPr>
          <w:rFonts w:hint="eastAsia"/>
        </w:rPr>
        <w:t>&gt;OTU008366</w:t>
      </w:r>
    </w:p>
    <w:p w14:paraId="1FA5471A">
      <w:pPr>
        <w:rPr>
          <w:rFonts w:hint="eastAsia"/>
        </w:rPr>
      </w:pPr>
      <w:r>
        <w:rPr>
          <w:rFonts w:hint="eastAsia"/>
        </w:rPr>
        <w:t>CCTACGGGTGGCTGCAGTAGGGAATTTTCCACAATGGGCGAAAGCCTGATGGAGCAACGCCGCGTGAACGATGAAGGTCTTCGGATTGTAAAGTTCTGTTGTCAGGGACGAACAAGTACCGTTCGAACAGGGCGGTACCTTGACGGTACCTGACGAGAAAGCCACGGCTAACTACGTGCCAGCAGCCGCGGTAATACGTAGGTGGCAAGCGTTGTCCGGAATTATTGGGCGTAAAGCGCGCGCAGGTGGTTCCTTAAGTCTGATGTGAAAGCCCACGGCTCAACCGTGGAGGGTCATTGGAAACTGGGGAACTTGAGTGCAGAAGAGGAAAGCGGAATTCCACGTGTAGCGGTGAAATGCGTAGATATCTGGAGGAACACCCGTGGCGAAGGCGGCATCCTGGACCGGCATTGACACTGAGGAGCGAAAGCCAGGGGAGCAAACGGGATTAGATACCCGGGTAGTCC</w:t>
      </w:r>
    </w:p>
    <w:p w14:paraId="2276D418">
      <w:pPr>
        <w:rPr>
          <w:rFonts w:hint="eastAsia"/>
        </w:rPr>
      </w:pPr>
      <w:r>
        <w:rPr>
          <w:rFonts w:hint="eastAsia"/>
        </w:rPr>
        <w:t>&gt;OTU008367</w:t>
      </w:r>
    </w:p>
    <w:p w14:paraId="3EDBB043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TGAAGACGAAACGGTTAGCGTTAATAGCGCTGACTAATGACGGTACTCACAGAAGAAGCACCGGCTAACTCTGTGCCAGCAGCCGCGGTAATACAGAGGGTGCGAGCGTTAATCGGAATTACTGGGCGTAAAGCGTGCGTAGACGGTTATTTAAGTCGGGTGTGAAAGCCCCGGGCTCAACCTGGGAATGGCATTTGGGACTGCAAGGCTCGAGTGCGGCAGAGGAGACTGGAATTCCTGGTGTAGCAGTGAAATGCGTAGAGATGTGGAGGAACACCAGTGGCGAAGGCGGCATCCTGGACCGATACTGACGCTGAGGCGCGAAAGCTAGGGGAGCAAACGGGATTAGATACCCGTGTAGTCC</w:t>
      </w:r>
    </w:p>
    <w:p w14:paraId="1A8B4BD4">
      <w:pPr>
        <w:rPr>
          <w:rFonts w:hint="eastAsia"/>
        </w:rPr>
      </w:pPr>
      <w:r>
        <w:rPr>
          <w:rFonts w:hint="eastAsia"/>
        </w:rPr>
        <w:t>&gt;OTU008368</w:t>
      </w:r>
    </w:p>
    <w:p w14:paraId="4127CF40">
      <w:pPr>
        <w:rPr>
          <w:rFonts w:hint="eastAsia"/>
        </w:rPr>
      </w:pPr>
      <w:r>
        <w:rPr>
          <w:rFonts w:hint="eastAsia"/>
        </w:rPr>
        <w:t>CCTACGGGAGGCAGCAGTGGGGAATATTGGACAATGGGCGCAAGCCTGATCCAGCCATGCCGCGTGAATGATGAAGGCCTTAGGGTTGTAAAGTTCTTTCACCGGAGAAGATAATGACGGTATCCGGAGAAGAAGCCCCGGCTAACTTCGTGCCAGCAGCCGCGGTAATACGAAGGGGGCTAGCGTTGTTCGGAATTACTGGGCGTAAAGCGTGCGCAGGCGGCTATGCAAGACAGATGTGAAATCCCCGGGCTCAACCTGGGAACTGCATTTGTGACTGCATGGCTAGAGTACGGTAGAGGGGGATGGAATTCCGCGTGTAGCAGTGAAATGCGTAGATATCTGGAGGAACACCGGTGGCGAAGGCGGCATCCTGGACCGGCATTGACGCTGAGGAGCGAAAGCCAGGGGAGCAAACGGGATTAGATACCCCAGTAGTCC</w:t>
      </w:r>
    </w:p>
    <w:p w14:paraId="78ED4E47">
      <w:pPr>
        <w:rPr>
          <w:rFonts w:hint="eastAsia"/>
        </w:rPr>
      </w:pPr>
      <w:r>
        <w:rPr>
          <w:rFonts w:hint="eastAsia"/>
        </w:rPr>
        <w:t>&gt;OTU008369</w:t>
      </w:r>
    </w:p>
    <w:p w14:paraId="26A8B26F">
      <w:pPr>
        <w:rPr>
          <w:rFonts w:hint="eastAsia"/>
        </w:rPr>
      </w:pPr>
      <w:r>
        <w:rPr>
          <w:rFonts w:hint="eastAsia"/>
        </w:rPr>
        <w:t>CCTACGGGGGGCTGCAGTAGGGAATCTTCCGCAATGGACGAAAGTCTGACGGAGCAACGCCGCGTGAGTGAAGAAGGTTTTCGGATCGTAAAGCTCTGTTGTCAGGGAAGAACAAGTACCGGAGTCACTGCCGGTACCTTGACGGTACCTGACCAGAAAGCCACGGCTAACTACGTGCCAGCAGCCGCGGTAATACGTAGGTGGCAAGCGTTGTCCGGAATTATTGGGCGTAAAGCGTGCGCAGGCGGTTCGCCAAGTCAGGTGTGAAATCCCCGGGCTTAACCTGGGAATTGCGCTTGAAACTAGCGGGCTTGAGTGCGGCAGAGGGGGGTGGAATTCCACGTGTAGCGGTGAAATGCGTAGAGATGTGGAGGAACACCAGTGGCGAAGGCGGCTTTCTGGTCTGTAACTGACGCTGAGGCGCGAAAGCGTGGGGAGCAAACAGGATTAGATACCCCTGTAGTCC</w:t>
      </w:r>
    </w:p>
    <w:p w14:paraId="1F2C40E7">
      <w:pPr>
        <w:rPr>
          <w:rFonts w:hint="eastAsia"/>
        </w:rPr>
      </w:pPr>
      <w:r>
        <w:rPr>
          <w:rFonts w:hint="eastAsia"/>
        </w:rPr>
        <w:t>&gt;OTU008370</w:t>
      </w:r>
    </w:p>
    <w:p w14:paraId="0E5C0254">
      <w:pPr>
        <w:rPr>
          <w:rFonts w:hint="eastAsia"/>
        </w:rPr>
      </w:pPr>
      <w:r>
        <w:rPr>
          <w:rFonts w:hint="eastAsia"/>
        </w:rPr>
        <w:t>CCTACGGGGGGCTGCAGTAGGGAATCTTCCACAATGTACGAAAGTCTGATGGAGCAACGCCGCGTGAGTGAAGAAGGATTTCGGTTCGTAAAACTCTGTTGCAAGGGAAGAACAAGTACCGGAGTAACTGCCGGTACCTTGACGGTACCTAACCAGAAAGCCACGGCTAACTACGTGCCAGCAGCCGCGGTAATACGTAGGTGGCAAGCGTTGTCCGGAATTATTGGGCGTAAAGCGCGCGCAGGCGGGTCAGCAAGTCATGCGTGAAAGCTCCTGGCTAAACTGGGAGAGGTCGGATGAGACTGCTGGTCTGGAGTGTGTCAGAGGGATGTGGAATTCCGCGTGTAGTGGTGAAATGCGTAGAGATGCGGAGGAACACCAGTGGCGAAGGCGGCATCCTGGGGCACAACTGACGCTGAGGCGCGAAAGCATGGGTAGCGAACGGGATTAGATACCCGAGTAGTCC</w:t>
      </w:r>
    </w:p>
    <w:p w14:paraId="7E82D6C5">
      <w:pPr>
        <w:rPr>
          <w:rFonts w:hint="eastAsia"/>
        </w:rPr>
      </w:pPr>
      <w:r>
        <w:rPr>
          <w:rFonts w:hint="eastAsia"/>
        </w:rPr>
        <w:t>&gt;OTU008371</w:t>
      </w:r>
    </w:p>
    <w:p w14:paraId="6A03CEE8">
      <w:pPr>
        <w:rPr>
          <w:rFonts w:hint="eastAsia"/>
        </w:rPr>
      </w:pPr>
      <w:r>
        <w:rPr>
          <w:rFonts w:hint="eastAsia"/>
        </w:rPr>
        <w:t>CCTACGGGGGGCAGCAGTAGGGAATATTGCGCAATGGGGGAAACCCTGACGCAGCGACGCCGCGTGAGTGATGAAGGCCTTCGGGTCGTAAAGCTCTGTCGTATGGGAATAACACAATGAATGTACCATGCAAGAAAGGATCGGCTAACTTCGTGCCAGCAGCCGCGGTAAGACGAGGGATCCTAGCGTTGTTCGGAATCATTGGGCGTAAAGCGGGTGTAGGCGGTTTTGTAAGTCTGACGTGAAATCCCCGGGCTCAACCTGGGAATGGCATTGGAAACTGGCGACCTAGAGTGCGGTAGAGGGTAGTGGAATTCCCGGTGTAGCAGTGAAATGCGTAGATATCGGGAGGAACACCGGTGGCGAAGGCGGCCTTCTGGACGGATACTGACGCTGATACGCGAAAGCGTGGGGAGCAAACAGGATTAGATACCCGAGTAGTCC</w:t>
      </w:r>
    </w:p>
    <w:p w14:paraId="6C04B3F7">
      <w:pPr>
        <w:rPr>
          <w:rFonts w:hint="eastAsia"/>
        </w:rPr>
      </w:pPr>
      <w:r>
        <w:rPr>
          <w:rFonts w:hint="eastAsia"/>
        </w:rPr>
        <w:t>&gt;OTU008372</w:t>
      </w:r>
    </w:p>
    <w:p w14:paraId="6D3C0298">
      <w:pPr>
        <w:rPr>
          <w:rFonts w:hint="eastAsia"/>
        </w:rPr>
      </w:pPr>
      <w:r>
        <w:rPr>
          <w:rFonts w:hint="eastAsia"/>
        </w:rPr>
        <w:t>CCTACGGGTGGCTGCAGTGGGGAATATTGGACAATGGGCGCAAGCCTGATCCAGCAATGCCGCGTGTGTGAAGAAGGCCTTCGGGTTGTAAAGCACTTTAAGTTGGGAGGAAAAGCTGTGCGTTAATAGCGTGTAGTGTTGACGTTACCAACAGAATAAGCACCGGCTAACTCCGTGCCAGCAGCCGCGGTAATACGGAGGGTGCAAGCGTTAATCGGAATTACTGGGCGTAAAGCGCGCGTAGGCGGTTTGTTAAGTCAGATGTGAAATCCCCGGGCTCAACCTGGGAATGGCATTTGAGACTGGCAGGCTAGAGTATGGTAGAGGTGAGTGGAATTTCAGGTGTAGCGGTGAAATGCGTAGATATCTGGAGGAACACCGGTGGCGAAGGCGACATCCTGGACCGGCATTGACGCTGAGGCGCGAAAGCCAGGGGAGCAAACGGGATTAGATACCCTGGTAGTCCC</w:t>
      </w:r>
    </w:p>
    <w:p w14:paraId="3E743A55">
      <w:pPr>
        <w:rPr>
          <w:rFonts w:hint="eastAsia"/>
        </w:rPr>
      </w:pPr>
      <w:r>
        <w:rPr>
          <w:rFonts w:hint="eastAsia"/>
        </w:rPr>
        <w:t>&gt;OTU008373</w:t>
      </w:r>
    </w:p>
    <w:p w14:paraId="6F6457C9">
      <w:pPr>
        <w:rPr>
          <w:rFonts w:hint="eastAsia"/>
        </w:rPr>
      </w:pPr>
      <w:r>
        <w:rPr>
          <w:rFonts w:hint="eastAsia"/>
        </w:rPr>
        <w:t>CCTACGGGAGGCAGCAGTAAGGAATATTGGTCAATGGACGCAAGTCTGAACCAGCCATGCCGCGTGGAGGATGAAGGTCCTCTGGATTGTAAACTTCTTTTATCTGAGAAGAAACCCGAGAATTCTTTTTCGGTTGACGGTACCAGATGAATAAGCACCGGCTAACTCCGCGCCAGCAGCCGCGGTAATACGGAGGGTGCAAGCGTTATCCGGATTCACTGGGTTTAAAGGGTGCGTAGGTGGCATGGTAAGTTTGATGTGAAAGCTCAGGGCTCAACCCTGAAATGGCATTGAATACTACTGTGCTGGAGGTTTGGAGGGGGGACTGGAATTCTTGGTGTAGCAGTGAAATGCGTAGATATCAAGAGGAACACCTGAGGCGAAGGCGGGTTGCTAGGCTGACACTGACGCTGAGGCGCGAAAGCCAGGGGAGCAAACGGGATTAGATACCCCAGTAGTCC</w:t>
      </w:r>
    </w:p>
    <w:p w14:paraId="57067A19">
      <w:pPr>
        <w:rPr>
          <w:rFonts w:hint="eastAsia"/>
        </w:rPr>
      </w:pPr>
      <w:r>
        <w:rPr>
          <w:rFonts w:hint="eastAsia"/>
        </w:rPr>
        <w:t>&gt;OTU008374</w:t>
      </w:r>
    </w:p>
    <w:p w14:paraId="03BEF349">
      <w:pPr>
        <w:rPr>
          <w:rFonts w:hint="eastAsia"/>
        </w:rPr>
      </w:pPr>
      <w:r>
        <w:rPr>
          <w:rFonts w:hint="eastAsia"/>
        </w:rPr>
        <w:t>CCTACGGGGGGCAGCAGCAAGGAATTTTCCCCAATGGGCGCAAGCCTGAGGGAGCAACGCCGCGTGGAGGACGACGGCCTTCGGGTTGTAAACTCCTTTTGGGGGGGACGATGATGACGGTACCCCCCGAATCAGCCCCGGCTAACTCTGTGCCAGCAGCCGCGGTAATACGTAGGGTGCAAGCGTTACTCGGAATTACTGGGCGTAAAGCGTGCGTAGGCGGTTTTGTAAGTCGGGTGTGAAATACCCGGGCTCAACTTGGGTGCTGCATTTCAAACTGGAAGTCTAGAGTGCAGGAGAGGAGAATGGAATTCCTAGTGTAGCGGTGAAATGCGTAGAGATCGGAAGGAACACCAGAGGCGAAAGCGATGCACTGGGGCTTGTCTGACGCTGAGGCACGAAAGCCAGGGGAGCGAACGGGATTAGATACCCCAGTAGTCC</w:t>
      </w:r>
    </w:p>
    <w:p w14:paraId="7B8D94F3">
      <w:pPr>
        <w:rPr>
          <w:rFonts w:hint="eastAsia"/>
        </w:rPr>
      </w:pPr>
      <w:r>
        <w:rPr>
          <w:rFonts w:hint="eastAsia"/>
        </w:rPr>
        <w:t>&gt;OTU008375</w:t>
      </w:r>
    </w:p>
    <w:p w14:paraId="32327208">
      <w:pPr>
        <w:rPr>
          <w:rFonts w:hint="eastAsia"/>
        </w:rPr>
      </w:pPr>
      <w:r>
        <w:rPr>
          <w:rFonts w:hint="eastAsia"/>
        </w:rPr>
        <w:t>CCTACGGGAGGCTGCAGTAGGGAATCTTCTGCAATGGGCGAAAGCCTGACGGAGTGACGCCGCGTGGGGGACGAAGGCCTTCGGGTTGTAAACCCCTGTCAGAGGGAAAGAAGGGCGCTGACGTTAATAGCGGCGGCGTCTGACGGTACCTTCAGAGGAAGCCCCGGCCAACTCTGTGCCAGCAGCCGCGGTAAGACAGAGGGGGCAAGCGTTGCTCGGAATTACTGGGCGTAAAGGGAGCGCAGGCGGACAGGTCAGTTTAAAGTGGAATCCCAGGGCTCAACCCTGGACGTGCTTTGGATACTGCCTGTCTTGAGTTCGTGAGAGGAAAGTGGAATTCAGGGTGTAGCGGTGAAATGCTTAGATATCCTGAGGAACACCAGTGGCGAAAGCGACTTTCTGGCACGAAACTGACGCTGAGGCTCGAAAGCATGGGTAGCGAACGGGATTAGATACCCTTGTAGTCC</w:t>
      </w:r>
    </w:p>
    <w:p w14:paraId="04577E8C">
      <w:pPr>
        <w:rPr>
          <w:rFonts w:hint="eastAsia"/>
        </w:rPr>
      </w:pPr>
      <w:r>
        <w:rPr>
          <w:rFonts w:hint="eastAsia"/>
        </w:rPr>
        <w:t>&gt;OTU008376</w:t>
      </w:r>
    </w:p>
    <w:p w14:paraId="7653770F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GTAAGTTAATACCTTGCTGTTTTGACGTTACCGACAGAATAAGCACCGGCTAACTCTGTGCCAGCAGCCGCGGTAATACAGAGGGTGCAAGCGTTAATCGGAATTACTGGGCGTAAAGCGCGCGTAGGCGGCTTGTCACGTCGGGTGTGAAAGCCCGGGGCTTAACCCCGGGTCTGCATTCGATACGGGCTAGCTAGAGTGTGGTAGGGGGAAGCGGAATTTCCGGTGTAGCGGTGAAATGCGTAGATATCGGAAGGAACACCAGTGGCGAAGGCGACCACCTGGACTGATACTGACACTGAGGTGCGAAAGCGTGGGGAGCAAACAGGATTAGATACCCCTGTAGTCC</w:t>
      </w:r>
    </w:p>
    <w:p w14:paraId="4901CA37">
      <w:pPr>
        <w:rPr>
          <w:rFonts w:hint="eastAsia"/>
        </w:rPr>
      </w:pPr>
      <w:r>
        <w:rPr>
          <w:rFonts w:hint="eastAsia"/>
        </w:rPr>
        <w:t>&gt;OTU008377</w:t>
      </w:r>
    </w:p>
    <w:p w14:paraId="539993DF">
      <w:pPr>
        <w:rPr>
          <w:rFonts w:hint="eastAsia"/>
        </w:rPr>
      </w:pPr>
      <w:r>
        <w:rPr>
          <w:rFonts w:hint="eastAsia"/>
        </w:rPr>
        <w:t>CCTACGGGCGGCTGCAGCAAGGAATTTTCCGCAATGGGCGAAAGCCTGATGGAGCAACGCCGCGTGAGTGAAGAAGGTTTTCGGATCGTAAAACTCTGTTGTAAGGGAAGAACAAGTACAGTAGTAACTGGCTGTACCTTGACGGTACCTTATTAGAAAGCCACGGCTAACTACGTGCCAGCAGCCGCGGTAATACGTAGGTGGCAAGCGTTGTCCGGAATTATTGGGCGTAAAGGGCGCGTAGGCGGCCCCTTAAGCGTGTGGTGAAAGCGCGGGGCTCAACCCCGCGTCGGCCATGCGGACTGGGGGGCTGGAGCACGTCAGAGGCAGGCGGAATTCCGGGTGTAGCGGTGGAATGCGTAGAGATCCGGAAGAACACCGGTGGCGAAGGCGGCCTGCTGGGACGTGGCTGACGCTGAGGCGCGACAGCGTGGGGAGCAAACAGGATTAGATACCCCAGTAGTCC</w:t>
      </w:r>
    </w:p>
    <w:p w14:paraId="367BA427">
      <w:pPr>
        <w:rPr>
          <w:rFonts w:hint="eastAsia"/>
        </w:rPr>
      </w:pPr>
      <w:r>
        <w:rPr>
          <w:rFonts w:hint="eastAsia"/>
        </w:rPr>
        <w:t>&gt;OTU008378</w:t>
      </w:r>
    </w:p>
    <w:p w14:paraId="13002BF8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TGTAAACTCCTGTTGCTCGGGACGAAAAGCTCCGACCTAACACGTCGGAGTCTGACGGTACCGAGTGAGGAAGCCCCGGCTAACTCTGTGCCAGCAGCCGCGGTAATACAGAGGGGGCGAGCGTTGTTCGGAATTACTGGGCGTAAAGGGCGTGCAGGTGGTGCGGTAAGTCTGTTGTGAAAGCGCCTGGCTTAACCGGGCGAGGCCAATGGAGACTGCTCGACTGGAGGACGGTAGAGGGGTGTGGAATTCCGGGTGTAGTGGTGAAATGCGTAGAGATCCGGAGGAACACCGGTGGCGAAGGCGGCTCACTGGCTCGTAACTGACGCTCAGGCGCGACAGCGTGGGGATCAAACAGGATTAGATACCCGAGTAGTCC</w:t>
      </w:r>
    </w:p>
    <w:p w14:paraId="6117F909">
      <w:pPr>
        <w:rPr>
          <w:rFonts w:hint="eastAsia"/>
        </w:rPr>
      </w:pPr>
      <w:r>
        <w:rPr>
          <w:rFonts w:hint="eastAsia"/>
        </w:rPr>
        <w:t>&gt;OTU008379</w:t>
      </w:r>
    </w:p>
    <w:p w14:paraId="138E4D74">
      <w:pPr>
        <w:rPr>
          <w:rFonts w:hint="eastAsia"/>
        </w:rPr>
      </w:pPr>
      <w:r>
        <w:rPr>
          <w:rFonts w:hint="eastAsia"/>
        </w:rPr>
        <w:t>CCTACGGGGGGCAGCAGTAAGGAATATTCCACAATGGGCGAAAGCCTGATGGAGCGACGCCGCGTGCGGGACGAAGCCTTTCGGGGTGTAAACCGCTTTTAGGAGGGATGACACACGGCGCGAGCCGTTACGACAGTACCTCCTGAATAAGCATCGGCTAACTACGTGCCAGCAGCCGCGGTAATACGTAGGATGCAAGCGTTGTCCGGATTTACTGGGCGTAAAGCGCGCGCAGGCGGCAGGTTAAGTCTAGGGTGAAAGCTCCCGGCTCAACTGGGAGAGGTCCTTGGATACTGGCAGACTTGAGGAGGGTAGAGGAGAGTGGAATTCCCGGTGTAGTGGTGATATGCGTAGATATCGGGAGGAACACCAGTAGCGAAGGCGGCTCGCTGGGCCACACCTGACGCTGAGACGCGAAAGCGTGGGGAGCAAACAGGATTAGATACCCTTGTAGTCC</w:t>
      </w:r>
    </w:p>
    <w:p w14:paraId="48CCE129">
      <w:pPr>
        <w:rPr>
          <w:rFonts w:hint="eastAsia"/>
        </w:rPr>
      </w:pPr>
      <w:r>
        <w:rPr>
          <w:rFonts w:hint="eastAsia"/>
        </w:rPr>
        <w:t>&gt;OTU008380</w:t>
      </w:r>
    </w:p>
    <w:p w14:paraId="1C7C2F55">
      <w:pPr>
        <w:rPr>
          <w:rFonts w:hint="eastAsia"/>
        </w:rPr>
      </w:pPr>
      <w:r>
        <w:rPr>
          <w:rFonts w:hint="eastAsia"/>
        </w:rPr>
        <w:t>CCTACGGGCGGCAGCAGTGGGGAATATTGGACAATGGGCGGAAGCCTGATCCAGCAACGCCGCGTGAGGGATGACGGCCTTCGGGTTGTAAACCTCTTTCACCATTGACGAAGCTGCATCTTTTTGGGTGTGGTGACGGTAGGTGGGGAAGAAGCACCGGCCAACTACGTGCCAGCAGCCGCGGTAATACGAAGGTCCCAAGCGTTGTTCGGAATCACTGGGCGTAAAGGGAGCGTAGGCGGCGTGGTAAGTCAGATGTGAAATCCCGGGGCTCAACCCCGGAACTGCATCCGATACTGCCATGCTAGAGGATTGGAGAGGCGAGTGGAATTCCGAGTGTAGAGGTGAAATTCGTAGATATTCGGAAGAACACCAGTGGCGAAGGCGACTCGCTGGACAAGTATTGACGCTGAGGTGCGAAAGCGTGGGGAGCAAACAGGATTAGATACCCTGGTAGTCC</w:t>
      </w:r>
    </w:p>
    <w:p w14:paraId="5F827B59">
      <w:pPr>
        <w:rPr>
          <w:rFonts w:hint="eastAsia"/>
        </w:rPr>
      </w:pPr>
      <w:r>
        <w:rPr>
          <w:rFonts w:hint="eastAsia"/>
        </w:rPr>
        <w:t>&gt;OTU008381</w:t>
      </w:r>
    </w:p>
    <w:p w14:paraId="2E7BBC33">
      <w:pPr>
        <w:rPr>
          <w:rFonts w:hint="eastAsia"/>
        </w:rPr>
      </w:pPr>
      <w:r>
        <w:rPr>
          <w:rFonts w:hint="eastAsia"/>
        </w:rPr>
        <w:t>CCTACGGGGGGCTGCAGTGGGGAATATTCCACAATGGGCGAAAGCCTGATGGAGCAATGCTACGTGAAGGATGAAGGTCTATGGATTGTAAACTTCTTTACTCAAGTGTACTCCTAAAAGCTTGCATTTGAGCAAAAAGCCACGACTAACTATGTGCCAGCAGTCGCGGTAAGACATAGGTGGCGAACGTTATCCGGATTTATTGGGCGTAAAGGATGCGTAGATGGTGGAATAAGTTATTGGTCAAAGTCAAGCTCAACTTGGCGGAAGCTGATAATACTATTCTACTTGAGGACAGGAGAGGTTGGCGGAATTCTGTGTGGAGCGGTGAAATGCGTTGATCTACAGAGGAACACCAAAAAAGGCGAAGGCAGCCAACTATTCTGCTCCTGACATTGAGGCATGAAAGCGTGGGGAGCAAACCGGATTAGATACCCCGGTAGTCC</w:t>
      </w:r>
    </w:p>
    <w:p w14:paraId="7EC8F80C">
      <w:pPr>
        <w:rPr>
          <w:rFonts w:hint="eastAsia"/>
        </w:rPr>
      </w:pPr>
      <w:r>
        <w:rPr>
          <w:rFonts w:hint="eastAsia"/>
        </w:rPr>
        <w:t>&gt;OTU008382</w:t>
      </w:r>
    </w:p>
    <w:p w14:paraId="66C37008">
      <w:pPr>
        <w:rPr>
          <w:rFonts w:hint="eastAsia"/>
        </w:rPr>
      </w:pPr>
      <w:r>
        <w:rPr>
          <w:rFonts w:hint="eastAsia"/>
        </w:rPr>
        <w:t>CCTACGGGAGGCTGCAGTGGGGAATTTTGCGCAATGGGCGAAAGCCTGACGCAGCAACGCCGCGTGTGTGATGAAGGTCTTTGGATTGTAAAGCACTTTCGACCGGGACGAAACCGTAAAGCCTAATACGCTTTGCCTTGACGGTACCGGGAGAAGAAGCACCGGCTAACTCTGTGCCAGCAGCCGCGGTAAGACGAACCACACGAGCGTTATTCGGAATCACTGGGCTTAAAGGGTGCGTAGGCGGCGTTGCAAGTTGGGTGTGAAATCCCTCGGCTCAACCGAGGAAGTGCGCCCGAAACTGCAGAGCTTGAGTACCGGAGAGGATGGCGGAATTCCCCAAGTAGAGGTGAAATTCGTAGATATGGGGAGGAACACCGGTGGCGAAGGCGGCCATCTGGACGGATACTGACGCTGAGACGCGAAAGCGTGGGTAGCAAACAGGATTAGATACCCGTGTAGTCC</w:t>
      </w:r>
    </w:p>
    <w:p w14:paraId="7319165D">
      <w:pPr>
        <w:rPr>
          <w:rFonts w:hint="eastAsia"/>
        </w:rPr>
      </w:pPr>
      <w:r>
        <w:rPr>
          <w:rFonts w:hint="eastAsia"/>
        </w:rPr>
        <w:t>&gt;OTU008383</w:t>
      </w:r>
    </w:p>
    <w:p w14:paraId="4D821706">
      <w:pPr>
        <w:rPr>
          <w:rFonts w:hint="eastAsia"/>
        </w:rPr>
      </w:pPr>
      <w:r>
        <w:rPr>
          <w:rFonts w:hint="eastAsia"/>
        </w:rPr>
        <w:t>CCTACGGGGGGCAGCAGTGGGGAATATTGGACAATGGGCGCAAGCCTGATCCAGCCATACCGCGTGGGTGAAGAAGGCCTTCGGGTTGTAAAACTCTTTCGCGCACGACGATAATGACGGTAGTGCGAGAAGAAGCACCGGCTAACTCCGTGCCAGCAGCTGCGGTAATACGGAGGGTGCAAGCGTTAATCGGAATTACTGGGCGTAAAGCGCGCGTAGGTGGTTCAGTAAGTTGGATGTGAAATCCCATGGCTCAACCATGGACGTGCATTCGAAACTGCGAAGCTTGAGTATGGAAGAGGGTCGCGGAATTCCCGGTGTAGAGGTGAAATTCGTAGATATCGGGAGGAACACCAGTGGCGAAGGCGGCGACCTGGGCCAATACTGACGCTGAGGTGCGAAAGCGTGGGGAGCAAACAGGATTAGATACCCTGGTAGTCC</w:t>
      </w:r>
    </w:p>
    <w:p w14:paraId="731D6A10">
      <w:pPr>
        <w:rPr>
          <w:rFonts w:hint="eastAsia"/>
        </w:rPr>
      </w:pPr>
      <w:r>
        <w:rPr>
          <w:rFonts w:hint="eastAsia"/>
        </w:rPr>
        <w:t>&gt;OTU008384</w:t>
      </w:r>
    </w:p>
    <w:p w14:paraId="05D5FA61">
      <w:pPr>
        <w:rPr>
          <w:rFonts w:hint="eastAsia"/>
        </w:rPr>
      </w:pPr>
      <w:r>
        <w:rPr>
          <w:rFonts w:hint="eastAsia"/>
        </w:rPr>
        <w:t>CCTACGGGGGGCTGCAGTCGAGAATCTTCCGCAATGGACGAAAGTCTGACGGAGCGACGCCGCGTGCAGGAGGAAGGCCTTCGGGTTGTAAACTGCTTTTATGAGGGAAGAAGCTTCGGCTGACGGTACCTCATGAATAAGGGGCCGCTAATCACGTGCCAGCAGCGGCGGTAATACGTAGGGACCGAGCGTTGTCCGGAATTATTGGGCGTAAAGCGCGCGTAGGCGGCCGTCCACGTCGGATGTGAAAGCTCGGAGCTCAACTCTGAGAGGCCATCCGATACGGGACGGCTAGAGGCAGGTAGGGGAGAGTGGAATTCCTGGTGTAGCGGTGAAATGCGCAGATATCAGGAGGAACACCGGTGGCGAAGGCGGGTCTCTGGGCCGATACTGACGCTGAGGAGCGAAAGCGTGGGGAGCGAACAGGATTAGATACCCTTGTAGTCC</w:t>
      </w:r>
    </w:p>
    <w:p w14:paraId="1107FE91">
      <w:pPr>
        <w:rPr>
          <w:rFonts w:hint="eastAsia"/>
        </w:rPr>
      </w:pPr>
      <w:r>
        <w:rPr>
          <w:rFonts w:hint="eastAsia"/>
        </w:rPr>
        <w:t>&gt;OTU008385</w:t>
      </w:r>
    </w:p>
    <w:p w14:paraId="7A54668E">
      <w:pPr>
        <w:rPr>
          <w:rFonts w:hint="eastAsia"/>
        </w:rPr>
      </w:pPr>
      <w:r>
        <w:rPr>
          <w:rFonts w:hint="eastAsia"/>
        </w:rPr>
        <w:t>CCTACGGGTGGCAGCAGTGGGGAATATTGGACAATGGGCGCAAGCCTGATCCAGCAACGCCGCGTGAGTGACGAAGGCCTTCGGGTCGTAAAGCTCTGTGGGGAGGGACGAAAGTTCCTGGCCTAACACGCCAGGGGCCTGACGGTACCTCCTTAGCAAGCACCGGCTAACCACGTGCCAGCAGCCGCGGTAATACGTGGGGTGCAAGCGTTGTTCGGAATTACTGGGCGTAAAGCGTGCGTAGGTGGTTTGTTAAGTCTGATGTGAAAGCCCTGGGCTCAACCTGGGAACTGCATTGGAAACTGGCTTACTAGAGTGCGGTAGAGGGGTGTGGAATTCCGCGTGTAGCAGTGAAATGCGTAGATATGCGGAGGAACACCAGTGGCGAAAGCGGCCTTCTGGACCACAACTGACGCTCAGACGCGAAAGCTAGGGTAGCAAACGGGATTAGATACCCCGGTAGTCC</w:t>
      </w:r>
    </w:p>
    <w:p w14:paraId="7CCC308F">
      <w:pPr>
        <w:rPr>
          <w:rFonts w:hint="eastAsia"/>
        </w:rPr>
      </w:pPr>
      <w:r>
        <w:rPr>
          <w:rFonts w:hint="eastAsia"/>
        </w:rPr>
        <w:t>&gt;OTU008386</w:t>
      </w:r>
    </w:p>
    <w:p w14:paraId="66FDB75F">
      <w:pPr>
        <w:rPr>
          <w:rFonts w:hint="eastAsia"/>
        </w:rPr>
      </w:pPr>
      <w:r>
        <w:rPr>
          <w:rFonts w:hint="eastAsia"/>
        </w:rPr>
        <w:t>CCTACGGGGGGCAGCAGTAGGGAATTTTCCGCAATGGGCGAAAGCCTGACGGAGCAATGCCGCGTGAGGGAAGAAGGCCTTCGGGTCGTAAACCTCTTTCGTTCGGGAAGAAGGCGGGCTCATACAAGACGTGAGTTCGTTGACGGTACCGGAGGAATAAGCCACGGCTAACTACGTGCCAGCAGCCGCGGTAATACGTAGGTGGCAAGCGTTGTCCGGATTTACTGGGCGTAAAGCGTATGCAGGCGGAAAGGTAAGTAGGAAGTGAAAGGCAGGAGCTCAACTCCTGGACTGCTCCCTATACTGCCTTTCTTGAGTGCCGGAGAGGAAGACGGAACTGCACGTGTAGCGGTGAAATGCGTTGAGATGTGCAGGAACACCAATGGCGAAAGCAGTCTTCTGGACGGATACTGACGCTGAGATACGAAAGCCAAGGGAGCGAACAGGATTAGATACCCGTGTAGTCC</w:t>
      </w:r>
    </w:p>
    <w:p w14:paraId="7599980C">
      <w:pPr>
        <w:rPr>
          <w:rFonts w:hint="eastAsia"/>
        </w:rPr>
      </w:pPr>
      <w:r>
        <w:rPr>
          <w:rFonts w:hint="eastAsia"/>
        </w:rPr>
        <w:t>&gt;OTU008387</w:t>
      </w:r>
    </w:p>
    <w:p w14:paraId="3B6B1676">
      <w:pPr>
        <w:rPr>
          <w:rFonts w:hint="eastAsia"/>
        </w:rPr>
      </w:pPr>
      <w:r>
        <w:rPr>
          <w:rFonts w:hint="eastAsia"/>
        </w:rPr>
        <w:t>CCTACGGGGGGCAGCAGTGGGGAATCTTGCGCAATGGGCGAAAGCCTGACGCAGCGACGCCGCGTGGGGGAGGAAGCCCTTCGGGGTGTAAACCCCTGTCAGGAGGGAAGAATGGGCATCCCAGGAAATGGGGATGTTTTGACGGTACCTCCAAAGGAAGCACGGGCTAAGTTCGTGCCAGCAGCCGCGGTAAGACGAACCGTGCGAACGTTATTCGGAATCACTGGGCTTAAAGGGCGCGTAGGCGGGCCGCCAAGTCGGAGGTGAAATCCTGCAGCTTAACTGCAGAAGTGCCCCCGATACTGGCGGCCTCGAGCGAGGTAGGGGCATGTGGAACTTCCGGTGGAGCGGTGAAATGCGTAGATATCGGAAGGAACGCCGGTGGCGAAAGCGACGTGCTGGACCTCTTCTGACGCTGAGGCGCGAAAGCTAGGGGAGCAAACGGGATTAGATACCCCTGTAGTCC</w:t>
      </w:r>
    </w:p>
    <w:p w14:paraId="70A41DD2">
      <w:pPr>
        <w:rPr>
          <w:rFonts w:hint="eastAsia"/>
        </w:rPr>
      </w:pPr>
      <w:r>
        <w:rPr>
          <w:rFonts w:hint="eastAsia"/>
        </w:rPr>
        <w:t>&gt;OTU008388</w:t>
      </w:r>
    </w:p>
    <w:p w14:paraId="77A92F00">
      <w:pPr>
        <w:rPr>
          <w:rFonts w:hint="eastAsia"/>
        </w:rPr>
      </w:pPr>
      <w:r>
        <w:rPr>
          <w:rFonts w:hint="eastAsia"/>
        </w:rPr>
        <w:t>CCTACGGGAGGCTGCAGTGGGGAATATTGGGCAATGGGCGCAAGCCTGACCCAGCCATGCCGCGTGAGTGATGAAGGCCTTCGGGTCGTAAAGCTCTGTGGGGGGGGAAGAACAAGCCTGTGGCTAATATCCACGGGCCCTGACGGTACCCCTTTAGCAAGCACCGGCTAACTCCGTGCCAGCAGCCGCGGTAATACAGAGGGTGCAAGCGTTGTTCGGAATCATTGGGCGTAAAGGGCGTGTAGGCGGTTTGTTAAGTCATGTGTGAAAGCCCTCGGCTCAACCGAGGAAAGACGCATGAAACTGGCAAGCTAGAGTACCAAAGAGGGGGGTGGAATTCCCGGTGTAGCGGTGAAATGCGTAGATATCGGGAGGAACACCCGTGGCGAAGGCGGCCCCCTGGTTGGATACTGACGCTGAGACGCGAAAGCGTGGGGAGCAAACAGGATTAGATACCCTTGTAGTCC</w:t>
      </w:r>
    </w:p>
    <w:p w14:paraId="4D6CA29F">
      <w:pPr>
        <w:rPr>
          <w:rFonts w:hint="eastAsia"/>
        </w:rPr>
      </w:pPr>
      <w:r>
        <w:rPr>
          <w:rFonts w:hint="eastAsia"/>
        </w:rPr>
        <w:t>&gt;OTU008389</w:t>
      </w:r>
    </w:p>
    <w:p w14:paraId="3C1F59A4">
      <w:pPr>
        <w:rPr>
          <w:rFonts w:hint="eastAsia"/>
        </w:rPr>
      </w:pPr>
      <w:r>
        <w:rPr>
          <w:rFonts w:hint="eastAsia"/>
        </w:rPr>
        <w:t>CCTACGGGAGGCAGCAGTGGGGAATCTTGGACAATGGGCGCAAGCCTGATCCAGCCATGCCGCGTGAGTGAAGAAGGCCTTAGGGTTGTAAAGCTCTTTTGCCAGGGACGATAATGACGGTACCTGGAGAATAAGCCCCGGCAAACTTCGTGCCAGCAGCCGCGGTAATACGTAGGGCGCAAGCGTTGTCCGGAATTATTGGGCGTAAAGAGCTCGTAGGCGGCTTGTCACGTCGGATGTGAAAGCCCGGGGCTTAACCCCGGGTCTGCATTCGATACGGGCAGGCTAGAGTGTGGTAGGGGAGATCGGAATTCCTGGTGTAGCGGTGAAATGCGCAGATATCAGGAGGAACACCCATGGCGAAGGCAGCAAACTGGGCATTATCTGACGCTGAGGCGCGAAAGCGTGGGTAGCAAACAGGATTAGATACCCGGGTAGTCC</w:t>
      </w:r>
    </w:p>
    <w:p w14:paraId="38C6C307">
      <w:pPr>
        <w:rPr>
          <w:rFonts w:hint="eastAsia"/>
        </w:rPr>
      </w:pPr>
      <w:r>
        <w:rPr>
          <w:rFonts w:hint="eastAsia"/>
        </w:rPr>
        <w:t>&gt;OTU008390</w:t>
      </w:r>
    </w:p>
    <w:p w14:paraId="62C17A57">
      <w:pPr>
        <w:rPr>
          <w:rFonts w:hint="eastAsia"/>
        </w:rPr>
      </w:pPr>
      <w:r>
        <w:rPr>
          <w:rFonts w:hint="eastAsia"/>
        </w:rPr>
        <w:t>CCTACGGGGGGCTGCAGTGGGGAATCTTGGGCAATGGACGAAAGTCTGACCCAGTGAGAATACATGCATGATGAATGCGCACAGTTTTCTGTAAAGTGCTTTCGGTGATGAAGAAGATGTCCGTAATCACAGTAAGAAGCGCCGGCCAACTCCGTGCCAGCAGCCGCGGTAAGACGGAGGGCGCGGGTGTTATTCGTTTTGATTGGGTGTAAAGGGTACGTAGGCGGCCCCTAGTTTCTTGGCCAAAAGCGCGGAGTGTTCCTACGCGATGGCCTTTTAAAAAGGGGGCTTGTGTTGAAGATAGGTTGGGGTAAATTCTTAAGTAGGAGTAAAATCCACCGATATGAGAATGAACGCTAGCTGGCGAAGGCGCCTTTCCAGCTTCAACAGACGCTAAGGTACGGAAGCCTAGGTAGCAAACGGGATTAGATACCCCGGTAGTCC</w:t>
      </w:r>
    </w:p>
    <w:p w14:paraId="0939D842">
      <w:pPr>
        <w:rPr>
          <w:rFonts w:hint="eastAsia"/>
        </w:rPr>
      </w:pPr>
      <w:r>
        <w:rPr>
          <w:rFonts w:hint="eastAsia"/>
        </w:rPr>
        <w:t>&gt;OTU008391</w:t>
      </w:r>
    </w:p>
    <w:p w14:paraId="0B005794">
      <w:pPr>
        <w:rPr>
          <w:rFonts w:hint="eastAsia"/>
        </w:rPr>
      </w:pPr>
      <w:r>
        <w:rPr>
          <w:rFonts w:hint="eastAsia"/>
        </w:rPr>
        <w:t>CCTACGGGTGGCAGCAGTAAGGAATATTGGTCAATGGGGGCAACCCTGATCCAGCAATGCCGCGTGTGTGAAGAAGGCCTTCGGGTTGTAAAGCACTTTAGGATGGGAAGAAGGAATGTATTTTAAGAGATAACATTTTTGACGGTACCAAGGGAATAAGCACCGGCTAACTCCGTGCCAGCAGCCGCGGTAATACGGAGGGTGCAAGCGTTATCCGGATTCACTGGGTTTAAAGGGTGCGCAGGCGGATTGGTAAGTCAGGGGTGAAATCTCACAGCTTAACTGTGAAACTGCCTTCGATACTGGCGATCTTGAGTCCGGAAGAGGTGAGTGGAACTCCTAGTGTAGAGGTGGAATTCGTAGATATTAGGAAGAACACCAGTGGCGAAGGCGGCTCACTGGTCCGGTACTGACGCTGAGGTGCGAAAGCGTGGGGAGCAAACAGGATTAGATACCCCAGTAGTCC</w:t>
      </w:r>
    </w:p>
    <w:p w14:paraId="6E33EA7E">
      <w:pPr>
        <w:rPr>
          <w:rFonts w:hint="eastAsia"/>
        </w:rPr>
      </w:pPr>
      <w:r>
        <w:rPr>
          <w:rFonts w:hint="eastAsia"/>
        </w:rPr>
        <w:t>&gt;OTU008392</w:t>
      </w:r>
    </w:p>
    <w:p w14:paraId="117D44C4">
      <w:pPr>
        <w:rPr>
          <w:rFonts w:hint="eastAsia"/>
        </w:rPr>
      </w:pPr>
      <w:r>
        <w:rPr>
          <w:rFonts w:hint="eastAsia"/>
        </w:rPr>
        <w:t>CCTACGGGGGGCAGCAGTGGGGAATCTTGCGCAATGGGCGAAAGCCTGACGCAGCCATGCCGCGTGAATGATGAAGGTCTTAGGATTGTAAAATTCTTTCACCGGGGACGATAATGACGGTACCCGGAGAAGAAGCCCCGGCTAACTTCGTGCCAGCAGCCGCGGTAATACGAAGGGGGCTAGCGTTGTCCGGAATTACTGGGTGTAAAGCGCGTGTAGGCGGCCTCACAAGTCGGCTGTGAAATCCCGCGGCTCAACTGCGGGGGGTCAGTGGAAACTGGGAGGCTGGAGGACGGTAGAGGCGAGTGGAATTCCCGGTGTAGCGGTGAAATGCGCAGATATCGGGAGGAACACCCGTGGCGAAGGCGGCTCTCTGGGACGGTACTGACGCTGAGACGCGAAAGCGTGGGGAGCGAACAGGATTAGATACCCTGGTAGTCC</w:t>
      </w:r>
    </w:p>
    <w:p w14:paraId="55E76FC8">
      <w:pPr>
        <w:rPr>
          <w:rFonts w:hint="eastAsia"/>
        </w:rPr>
      </w:pPr>
      <w:r>
        <w:rPr>
          <w:rFonts w:hint="eastAsia"/>
        </w:rPr>
        <w:t>&gt;OTU008393</w:t>
      </w:r>
    </w:p>
    <w:p w14:paraId="16C73286">
      <w:pPr>
        <w:rPr>
          <w:rFonts w:hint="eastAsia"/>
        </w:rPr>
      </w:pPr>
      <w:r>
        <w:rPr>
          <w:rFonts w:hint="eastAsia"/>
        </w:rPr>
        <w:t>CCTACGGGTGGCAGCAGTGGGGAATCTTGCGCAATGGGCGAAAGCCTGACGCAGCGACGCCGCGTGAGTGATGAAGGCCTTCGGGTTGTAAAGCTCTGTGGGGAGAGACGAATAAGTGCAGCCTAATACGTTGCATGATGACGGTATCTCCTTAGCAAGCACCGGCTAACTCTGTGCCAGCAGCCGCGGTAAGACAGAGGGTGCAAGCGTTAATCGGAATTACTGGGCGTAAAGCGCGCGTAGGTGGTTTGTTAAGTTGGATGTGAAAGCCCCGGGCTCAACCTGGGAACTGCATCCAAAACTGGCGAGCTAGAGTATGGTAGAGGGTGGTGGAATTTCCTGTGTAGCGGTGAAATGCGTAGATATGCGGAGGAACACCGGTGGCGAAGGCGGTTGGCTGGGCCGTGGCTGACGCTGAGGCGCGACAGCGTGGGGAGCAAACAGGATTAGATACCCCTGTAGTCC</w:t>
      </w:r>
    </w:p>
    <w:p w14:paraId="6641FB98">
      <w:pPr>
        <w:rPr>
          <w:rFonts w:hint="eastAsia"/>
        </w:rPr>
      </w:pPr>
      <w:r>
        <w:rPr>
          <w:rFonts w:hint="eastAsia"/>
        </w:rPr>
        <w:t>&gt;OTU008394</w:t>
      </w:r>
    </w:p>
    <w:p w14:paraId="5462B760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CGGGTCGTAAAGCCCTTTTGCGGGGGAAGATTATGACGGTACCCCGCGAATAAGCCACGGCTAACTACGTGCCAGCAGCCGCGGTAATACGTAGGTGGCAAGCGTTGTCCGGATTTACTGGGCGTAAAGGGCGTGCAGGCGGTCTGTTAAGTCTAGGGTGAAAGCCCCCAGCTCAACTGGGGAAGGGCCTCGGAGACTGGGTGCCTCGAGGGGGGTAGGGGCCCGCGGAACTTCGGGTGGAGCGGTGAAATGCGTAGATATCGAGAGGAACACCTGCGGCGAAGGCGGGTTGCTGGGCTGACACTGACGCTGAGGCGCGAAAGCTAGGGGAGCGAACGGGATTAGATACCCCTGTAGTCC</w:t>
      </w:r>
    </w:p>
    <w:p w14:paraId="4F2F1DD8">
      <w:pPr>
        <w:rPr>
          <w:rFonts w:hint="eastAsia"/>
        </w:rPr>
      </w:pPr>
      <w:r>
        <w:rPr>
          <w:rFonts w:hint="eastAsia"/>
        </w:rPr>
        <w:t>&gt;OTU008395</w:t>
      </w:r>
    </w:p>
    <w:p w14:paraId="74B748A2">
      <w:pPr>
        <w:rPr>
          <w:rFonts w:hint="eastAsia"/>
        </w:rPr>
      </w:pPr>
      <w:r>
        <w:rPr>
          <w:rFonts w:hint="eastAsia"/>
        </w:rPr>
        <w:t>CCTACGGGTGGCAGCAGTAAGGAATATTCCACAATGGGCGAAAGCCTGATGGAGCGACGCCGCGTGCGGGACGAAGCCTTTCGGGGTGTAAACCGCTTTTAGAAGGGATGACACTCCCCTATGGGGATACGACAGTACCTTCTGAATAAGCATCGGCTAACTACGTGCCAGCAGCCGCGGTAATACGGAAGGGGCAAGCGTTGTTCGGAATCATTGGGCGTAAAGGGCGTGTAGGCGGTCTCATGTGTCCGCTGTGAAACAACACGGCTCAACCGTGTAGAGCGGCGGAAACTGTGAGACTTGAGGCTGGGAGGGGCTGGTGGAATTCCCTGTGTAGCGGTGAAATGCGCAGATATCAGGAGGAACACCTATGGCGAAGGCAGCTCGCTGGGACGGTACTGACGCTGAGACGCGAAAGCGTGGGGAGCAAACAGGATTAGATACCCTTGTAGTCC</w:t>
      </w:r>
    </w:p>
    <w:p w14:paraId="62BA452C">
      <w:pPr>
        <w:rPr>
          <w:rFonts w:hint="eastAsia"/>
        </w:rPr>
      </w:pPr>
      <w:r>
        <w:rPr>
          <w:rFonts w:hint="eastAsia"/>
        </w:rPr>
        <w:t>&gt;OTU008396</w:t>
      </w:r>
    </w:p>
    <w:p w14:paraId="436805B6">
      <w:pPr>
        <w:rPr>
          <w:rFonts w:hint="eastAsia"/>
        </w:rPr>
      </w:pPr>
      <w:r>
        <w:rPr>
          <w:rFonts w:hint="eastAsia"/>
        </w:rPr>
        <w:t>CCTACGGGGGGCTGCAGCAAGGAATTTTCCCCACTGGGCGCAAGCCTGAGGGAGCAACGCCGCGTGGAGGACGACGGCCTTCGGGTTGTAAACTCCTTTGGGGGGGGACGACAAGGACGGTACCCCCAGAACAAGCCCCGGCTAACTTCGTGCCAGCAGCCGCGGTAATACGAAGGGGGCAAGCGTTGTTCGGAATTACTGGGCGTAAAGGGCGCGTAGGCGGCCTTCTCAGTCGGGTGTGAAAGCCCGGGGCTCAACCCCGGAACGGCACCCGAGACGGGGAGGCTGGAGACCGGGAGAGGAGGGTGGAATAGCCAGTGTAGAGGTGAAATTCGTAGATATTGGCTGGAACACCGGTGGCGAAAGCGGCTCTCTGGCCCGGTTCTGACGCTGAGGCGCGAAAGCGTGGGGAGCAAACAGGATTAGATACCCGGGTAGTCC</w:t>
      </w:r>
    </w:p>
    <w:p w14:paraId="29AC4F30">
      <w:pPr>
        <w:rPr>
          <w:rFonts w:hint="eastAsia"/>
        </w:rPr>
      </w:pPr>
      <w:r>
        <w:rPr>
          <w:rFonts w:hint="eastAsia"/>
        </w:rPr>
        <w:t>&gt;OTU008397</w:t>
      </w:r>
    </w:p>
    <w:p w14:paraId="7A4D86A8">
      <w:pPr>
        <w:rPr>
          <w:rFonts w:hint="eastAsia"/>
        </w:rPr>
      </w:pPr>
      <w:r>
        <w:rPr>
          <w:rFonts w:hint="eastAsia"/>
        </w:rPr>
        <w:t>CCTACGGGCGGCTGCAGTGGGGAATATTGCGCAATGGGCGAAAGCCTGACGCAGCGACGCCGCGTGTGGGATGACGGCCTTCGGGTCGTAAAGCTCTGTCGGAGGGAACGAATGTTCTTGAGGTTAACAGCCTCAGGAAGTGACGGTACCCTCAAAGGAAGCACCGGCTAACTCTGTGCCAGCAGCCGCGGTAATACGGGGGGAGCAAGCGTTGTTCGGATTTACTGGGCGTAAAGGGCGCGTAGGCGGCGCAACAAGTCACTTGTGAAATCTCCGGGCTTAACCCGGAGCGGCCAAGTGATACTGTCGTGCTAGAGTGCGGAAGGGGCAACTGGAATTCCCGGTGTAGCGGTGAAATGCGCAGATATCGGGAGGAACACCGGTGGCGAAGGCGGCTCGCTGGGCCTGTCCTGACGCTCAGGCGCGAAAGCTGGGGGAGCAAACGGGATTAGATACCCGGGTAGTCC</w:t>
      </w:r>
    </w:p>
    <w:p w14:paraId="0EC54932">
      <w:pPr>
        <w:rPr>
          <w:rFonts w:hint="eastAsia"/>
        </w:rPr>
      </w:pPr>
      <w:r>
        <w:rPr>
          <w:rFonts w:hint="eastAsia"/>
        </w:rPr>
        <w:t>&gt;OTU008398</w:t>
      </w:r>
    </w:p>
    <w:p w14:paraId="1E8DCC73">
      <w:pPr>
        <w:rPr>
          <w:rFonts w:hint="eastAsia"/>
        </w:rPr>
      </w:pPr>
      <w:r>
        <w:rPr>
          <w:rFonts w:hint="eastAsia"/>
        </w:rPr>
        <w:t>CCTACGGGTGGCTGCAGTGGGGAATTTTGGACAATGGGGGCAACCCTGATCCAGCGACGCCGCGTGGGTGAAGAAGGCCTGCGGGTTGTAAAGCCCTTTCGGTTGGGAAGAAAAGTTGCGGTTTAATACATCGCGACCTTGACGTAACCAACTAAAGAAGCACCGGCTAACTACGTGCCAGCAGCCGCGGTAAGACGTAGGGTGCGAGCGTTGTCCGGAGTTACTGGGCGTAAAGGGCGCGTAGGCGGGTGCCCGCGTCGCACGTGAAAGCCCCCGGCTCAACCGGGGAGGGTCGTGCGAAACGGGGTACCTGGAGGCAGTGAGAGGCTGGTGGAATTCCCGGAGTAGTGGTGAAATGCGTAGAGATCGGGAGGAACACCGGTGGCGAAGGCGGCCAGCTGGCACTGACCTGACGCTGAGGCGCGAAGGCTTGGGGAGCGAACGGGATTAGATACCCGAGTAGTCC</w:t>
      </w:r>
    </w:p>
    <w:p w14:paraId="27C8ADD7">
      <w:pPr>
        <w:rPr>
          <w:rFonts w:hint="eastAsia"/>
        </w:rPr>
      </w:pPr>
      <w:r>
        <w:rPr>
          <w:rFonts w:hint="eastAsia"/>
        </w:rPr>
        <w:t>&gt;OTU008399</w:t>
      </w:r>
    </w:p>
    <w:p w14:paraId="288B3824">
      <w:pPr>
        <w:rPr>
          <w:rFonts w:hint="eastAsia"/>
        </w:rPr>
      </w:pPr>
      <w:r>
        <w:rPr>
          <w:rFonts w:hint="eastAsia"/>
        </w:rPr>
        <w:t>CCTACGGGGGGCAGCAGTGGGGAATCTTGCGCAATGGGCGAAAGCCTGACGCAGCGACGCCGCGTGCGGGAGGAAGCTCTTCGGGGTGTAAACCGCTGTCAGAGGGGACGAAATGCCCGGGGAGGAAATGCCTCGGGAGTTGACGGTACCCTCAGAGGAAGCACCGGCTAACTCTGTGCCAGCAGCCGCGGTAATACGTAGGGGGCGAGCGTTATCCGGAATCACTGGGCGTAAAGCGTGCGTAGGTGGCGCATTAAGTGAGGTGTTAAATCGTGTGGCTCAACCATATCGATGCATCTCATACTGGTGTGCTAGAGGACGGCAGAGGCAAGTGGAATTAGCAGTGTAGCAGTGAAATGCGTAGATATTGCTAGGAACACCAATGGCGAAGGCAGCTTGCTGGGCCACTCCTGACACTGAGGTACGAAAGCGTGGGGAGCGAACAGGATTAGATACCCCGGTAGTCC</w:t>
      </w:r>
    </w:p>
    <w:p w14:paraId="49640833">
      <w:pPr>
        <w:rPr>
          <w:rFonts w:hint="eastAsia"/>
        </w:rPr>
      </w:pPr>
      <w:r>
        <w:rPr>
          <w:rFonts w:hint="eastAsia"/>
        </w:rPr>
        <w:t>&gt;OTU008400</w:t>
      </w:r>
    </w:p>
    <w:p w14:paraId="049FF76E">
      <w:pPr>
        <w:rPr>
          <w:rFonts w:hint="eastAsia"/>
        </w:rPr>
      </w:pPr>
      <w:r>
        <w:rPr>
          <w:rFonts w:hint="eastAsia"/>
        </w:rPr>
        <w:t>CCTACGGGGGGCTGCAGTGGGGAATCTTGCGCAATGGACGAAAGTCTGACGCAGCCACGCCGCGTGAGTGAAGAAGGCCTTCGGGTTGTAAAGCTCTGTCGGAGGGGACGAAAACGCTGTGGGTGAATAGCCCACGGAATTGACGGTACCCTCAAAGGAAGCACCGGCTAACTTCGTGCCAGCAGCCGCGGTAATACGAACCGTCCAAACGTTATTCGGAATCACTGGGCTTAAAGGGTACGTAGGCGGCGCTGTCAGTCGGGTGTGAAATCCCTCGGCTCAACCGAGGAATAGCGCCCGATACTGCGCGGCTAGAGTGCAGAAGGGGCAACTGGAATTCTCGGTGTAGCGGTGAAATGCGTAGATATCGAGAGGAACACCTGCGGCGAAGGCGGGTTGCTGGGCTGACACTGACGCTGAGGCGCGAAAGCTAGGGTAGCAAACGGGATTAGATACCCCAGTAGTCC</w:t>
      </w:r>
    </w:p>
    <w:p w14:paraId="22ED262D">
      <w:pPr>
        <w:rPr>
          <w:rFonts w:hint="eastAsia"/>
        </w:rPr>
      </w:pPr>
      <w:r>
        <w:rPr>
          <w:rFonts w:hint="eastAsia"/>
        </w:rPr>
        <w:t>&gt;OTU008401</w:t>
      </w:r>
    </w:p>
    <w:p w14:paraId="0A448C90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CATCCGGGAGTAAGACCTGGCTGTGAATAGCAGACAGGGTTGATAGTACCGGAAGAGGAAGGGACGGCTAACTTCGTGCCAGCAGCCGCGGTAATACGAAGGTCCCGAGCGTTGTTCGGAATCACTGGGCGTAAAGGGAGCGTAGGCGGCCGTGTGTGTGAGGCGTGAAAGCCCGATGCTTAACATCGGAATTGCACCTCAAACTACATGGCTAGAGCATTGGAGAGGGTAGCAGAATTCATGGTGTAGCAGTGAAATGCGTAGAGATATGGAGGAACACCAGTGGCGAAGGCGGCTTCCTGGTCTGTAACTGACACTGAGGCGCGAAAGCCAGGGGAGCAAACGGGATTAGATACCCTAGTAGTCC</w:t>
      </w:r>
    </w:p>
    <w:p w14:paraId="0966324E">
      <w:pPr>
        <w:rPr>
          <w:rFonts w:hint="eastAsia"/>
        </w:rPr>
      </w:pPr>
      <w:r>
        <w:rPr>
          <w:rFonts w:hint="eastAsia"/>
        </w:rPr>
        <w:t>&gt;OTU008402</w:t>
      </w:r>
    </w:p>
    <w:p w14:paraId="5A501CF8">
      <w:pPr>
        <w:rPr>
          <w:rFonts w:hint="eastAsia"/>
        </w:rPr>
      </w:pPr>
      <w:r>
        <w:rPr>
          <w:rFonts w:hint="eastAsia"/>
        </w:rPr>
        <w:t>CCTACGGGAGGCTGCAGCTTGGAATCTTGCGCAATGGGCGAAAGCCTGACGCAGCGACACCGCGTGAGGGATGAAGGCTCTAGAGTTGTAAACCTCTTTCAGGAGGGACGAAGCGAAAGTGACGGTACCTCCAGAAGAAGCCCCGGCCAACTACGTGCCAGCAGCCGCGGTAATACGAAGGGGGCTAGCGTTGCTCGGAATCACTGGGCTTAAAGGGCGCGTAGGCGGGTGCTCAAGTCCGGGGTGAAATCCTCCAGCTCAACTGGAGAACTGCCTCGGATACTGGGTGTCTCGAGGGTGGTAGGGGCGTGCGGAACAGATGGTGGAGCGGTGAAATGCGTTGATATCAGAAGGAACGCCGGTGGCGAAAGCGACAGACTGGACCTCTTCTAACGCTGAGGCGCGAAAGCTAGGGGAGCAAACGGGATTAGATACCCCAGTAGTCC</w:t>
      </w:r>
    </w:p>
    <w:p w14:paraId="6EDC4CD6">
      <w:pPr>
        <w:rPr>
          <w:rFonts w:hint="eastAsia"/>
        </w:rPr>
      </w:pPr>
      <w:r>
        <w:rPr>
          <w:rFonts w:hint="eastAsia"/>
        </w:rPr>
        <w:t>&gt;OTU008403</w:t>
      </w:r>
    </w:p>
    <w:p w14:paraId="3448F257">
      <w:pPr>
        <w:rPr>
          <w:rFonts w:hint="eastAsia"/>
        </w:rPr>
      </w:pPr>
      <w:r>
        <w:rPr>
          <w:rFonts w:hint="eastAsia"/>
        </w:rPr>
        <w:t>CCTACGGGAGGCTGCAGTGGGGAATATTGGACAATGGGCGCAAGCCTGATCCAGCCATGCCGCGTGGAGGACGACGCCTTTCGGGGTGTAAACTCCTTTTCTCCGGGACGATAATGACGGTACCCCAGGAATAAGCACCGGCTAACTCCGTGCCAGCAGCCGCGGTAATACGGAGGGTGCAAGCGTTATCCGGATTCACTGGGTTTAAAGGGTGCGTAGGAGGGTGAGTAAGTCAGTGGTGAAATCTTCGAGCTTAACTCGGAAACTGCCGTTGATACTACTTGTCTTGAATATCGTGGAGGTGAGCGGAATATGTCATGTAGCGGTGAAATGCTTAGATATGACATAGAACACCAATTGCGAAGGCAGCTCGCTACACGAATATTGACTCTGAGGCACGAAAGCGTGGGGATCAAACAGGATTAGATACCCTTGTAGTCC</w:t>
      </w:r>
    </w:p>
    <w:p w14:paraId="4CB8B5B1">
      <w:pPr>
        <w:rPr>
          <w:rFonts w:hint="eastAsia"/>
        </w:rPr>
      </w:pPr>
      <w:r>
        <w:rPr>
          <w:rFonts w:hint="eastAsia"/>
        </w:rPr>
        <w:t>&gt;OTU008404</w:t>
      </w:r>
    </w:p>
    <w:p w14:paraId="43E07D24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GCCCAGGACGAAGCGAGAGTGACGGTACTGGGAGAAGAAGCACCGGCTGACTACGTGCCAGCAGCCGCGGTAATACGTAGGGTGCGAGCGTTGTCCGGAATTATTGGGCGTAAAGAGCTCGTAGGCGGTTTGTCGCGTCTGCCGTGAAAGTCCGGGGCTCAACTCCGGATCTGCGGTGGGTACGGGCAGACTAGAGTGATGTAGGGGAGACTGGAATTCCTGGTGTAGCGGTGATATGCGTAGATATCGGGAGGAACACCAGTGGCGAAGGCGGCTCTCTGGGCTCTACCTGACGCTGAGACGCGAAAGCGTGGGGAGCGAACCGGATTAGATACCCCGGTAGTCC</w:t>
      </w:r>
    </w:p>
    <w:p w14:paraId="58D21A95">
      <w:pPr>
        <w:rPr>
          <w:rFonts w:hint="eastAsia"/>
        </w:rPr>
      </w:pPr>
      <w:r>
        <w:rPr>
          <w:rFonts w:hint="eastAsia"/>
        </w:rPr>
        <w:t>&gt;OTU008405</w:t>
      </w:r>
    </w:p>
    <w:p w14:paraId="1C2A68A0">
      <w:pPr>
        <w:rPr>
          <w:rFonts w:hint="eastAsia"/>
        </w:rPr>
      </w:pPr>
      <w:r>
        <w:rPr>
          <w:rFonts w:hint="eastAsia"/>
        </w:rPr>
        <w:t>CCTACGGGAGGCTGCAGTCGAGAATTTTTCTCAATGGGGGCAACCCTGAAGGAGCGACGCCGCGTGGAGGATGAAGGTCTTCGGATTGTAAACTCCTGTCATTCGGGAACAAGGCGTGCGCGTTAACTGCGCGCACGTTGATAGTACCGGAAGAGGAAGAGACGGCTAACTCTGTGCCAGCAGCCGCGGTAATACGTAGGTCTCAAGCGTTATCCGGATTTACTGGGCGTAAAGCGTGCGTAGGCGGCTAGTTAAGTCTTCGGTGAAATCTCCGGGCCCAACTCGGAAACTGTCGAAGATACTGGCTGGCTGGAGTATGGCAGAGGCAGATGGAATTGATGGTGTAGCGGTAAAATGCGTAGATATCATCAAGAACACCCATGGCGAAGGCAGTCTGCTGGGCCACTACTGACGCTGAGGCACGAAAGCGTGGGGAGCGAACAGGATTAGATACCCCGGTAGTCC</w:t>
      </w:r>
    </w:p>
    <w:p w14:paraId="2FC4E0DE">
      <w:pPr>
        <w:rPr>
          <w:rFonts w:hint="eastAsia"/>
        </w:rPr>
      </w:pPr>
      <w:r>
        <w:rPr>
          <w:rFonts w:hint="eastAsia"/>
        </w:rPr>
        <w:t>&gt;OTU008406</w:t>
      </w:r>
    </w:p>
    <w:p w14:paraId="3101C435">
      <w:pPr>
        <w:rPr>
          <w:rFonts w:hint="eastAsia"/>
        </w:rPr>
      </w:pPr>
      <w:r>
        <w:rPr>
          <w:rFonts w:hint="eastAsia"/>
        </w:rPr>
        <w:t>CCTACGGGAGGCTGCAGTGAGGAATATTCCACAATGGGCGCAAGCCTGATGGAGCGACGCCGCGTGCGGGAAGAAGGCCTTCGGGTTGTAAACCGCTTTTCAGGGGGATGATACGTGAGGGGGTAATATCCTCTCACTAAGACAGTACCCCTGGAATAAGCCCCGGCTAACTTCGTGCCAGCAGCCGCGGTAATACAGAGGGTGCGAGCGTTGTCCGGAATCACTGGGCGTAAAGGGCGCGTAGGCGGTGCGTCAAGCGTGCGGTGAAAGCCCGAGGCTCAACTTCGGGTCGGCCGTGCGAACTGGCGCACTCGAGCACAGTAGAGGCAGGTAGAATTCCGGGTGTAGCGGTGGAATGCGTAGAGATCCGGAAGAATACCGGTGGCGAAGGCGGCCTGCTGGGCAGTGGCTGACACTGAGGCGCGACAGCGTGGGGAGCAAACAGGATTAGATACCCCAGTAGTCC</w:t>
      </w:r>
    </w:p>
    <w:p w14:paraId="6A3205E3">
      <w:pPr>
        <w:rPr>
          <w:rFonts w:hint="eastAsia"/>
        </w:rPr>
      </w:pPr>
      <w:r>
        <w:rPr>
          <w:rFonts w:hint="eastAsia"/>
        </w:rPr>
        <w:t>&gt;OTU008407</w:t>
      </w:r>
    </w:p>
    <w:p w14:paraId="30CC5AF8">
      <w:pPr>
        <w:rPr>
          <w:rFonts w:hint="eastAsia"/>
        </w:rPr>
      </w:pPr>
      <w:r>
        <w:rPr>
          <w:rFonts w:hint="eastAsia"/>
        </w:rPr>
        <w:t>CCTACGGGAGGCTGCAGTGGGGAATTGTTCGCAATGGGCGCAAGCCTGACGACGCAATGCCGCGTGGAGGATGAAGACCTTCGGGTCGTAAACTCCTTTCGACCGAGATGAAAAACCACCGACCTAATACGTCGGTGGACTGACAGTATCGAGGGAAGAAGCCCCGGCTAACTCTGTGCCAGCAGCCGCGGTAATACAGAGGGTGCAAGCGTTGTTCGGAATTATTGGGCGTAAAGCGCGTGTAGGCGGCTTTGCAAGTCGGATGTGAAAGCCCTGGGCTTAACCTGGGAATTGCATTCGATACTACTCAGCTAGAGTATGGGAGAGGGTAGTGGAATTTCCTGTGTAGCGGTGAAATGCGTAGATATAGGAAGGAACACCAGTGGCGAAGGCGACTACCTGGACTGATACTGACACTGAGGTGCGAAAGCGTGGGGAGCAAACAGGATTAGATACCCGGGTAGTCC</w:t>
      </w:r>
    </w:p>
    <w:p w14:paraId="1F95EF65">
      <w:pPr>
        <w:rPr>
          <w:rFonts w:hint="eastAsia"/>
        </w:rPr>
      </w:pPr>
      <w:r>
        <w:rPr>
          <w:rFonts w:hint="eastAsia"/>
        </w:rPr>
        <w:t>&gt;OTU008408</w:t>
      </w:r>
    </w:p>
    <w:p w14:paraId="73383026">
      <w:pPr>
        <w:rPr>
          <w:rFonts w:hint="eastAsia"/>
        </w:rPr>
      </w:pPr>
      <w:r>
        <w:rPr>
          <w:rFonts w:hint="eastAsia"/>
        </w:rPr>
        <w:t>CCTACGGGGGGCAGCAGTGGGGAATATTGCACAATGGGCGAAAGCCTGATGCAGCAACGCCGCGTGAGTGATGAAGGCCTTCGGGTTGTAAAGCTCTGTCTTCTGGGACGATAATGACGGTACCAGAGGAGGAAGCCACGGCTAACTACGTGCCAGCAGCCGCGGTAATACGGAGGAGGCAAGCGTTATCCGGAATTATTGGGCGTAAAGCGTCCGTAGGTGGGTGAATGTGTCAGTTGTTAAAGAGTGGAGCTTAACTCCATAGGAGCGATTGAAACTGTTCATCTAGAGTGCGATAGGGGCAAGGGGAATTCCCAGTGTAGCGGTGAAATGCGTAGATATTGGGAAGAACACCGGTGGCGAAAGCGCCTTGCTGGGTCTGCACTGACACTGAGGGACGAAAGCTAGGGGAGCGAAAGGGATTAGATACCCGAGTAGTCC</w:t>
      </w:r>
    </w:p>
    <w:p w14:paraId="30362F3C">
      <w:pPr>
        <w:rPr>
          <w:rFonts w:hint="eastAsia"/>
        </w:rPr>
      </w:pPr>
      <w:r>
        <w:rPr>
          <w:rFonts w:hint="eastAsia"/>
        </w:rPr>
        <w:t>&gt;OTU008409</w:t>
      </w:r>
    </w:p>
    <w:p w14:paraId="08F4936E">
      <w:pPr>
        <w:rPr>
          <w:rFonts w:hint="eastAsia"/>
        </w:rPr>
      </w:pPr>
      <w:r>
        <w:rPr>
          <w:rFonts w:hint="eastAsia"/>
        </w:rPr>
        <w:t>CCTACGGGAGGCTGCAGTGGGGAATATTGCACAATGGGCGAAAGCCTGATGCAGCAACGCCGCGTGAGTGATGAAGGCCTTCGGGTTGTAAAGCTCTGTCTTCTGGGACGATAATGACGGTACCAGAGGAGGAAGCCACGGCTAACTACGTGCCAGCAGCCGCGGTAATACGTAGGTGGCAAGCGTTGTCCGGATTCACTGGGTTTAAAGGGTGCGTAGGCGGGTGTGTAAGTCCGTGGTGAAATCTCCGAGCTTAACTCGGAAACTGCCATGGGTACTGCATGTCTTGAATGTTGTGGAGGTGAGCGGAATATGTCATGTAGCGGTGAAATGCTTAGATATGACATAGAACACCAATTGCGAAGGCAGGTCACTATGTCTTAACTGACGCTGATGGACGAAAGCGTGGGGAGCGAACAGGATTAGATACCCTTGTAGTCC</w:t>
      </w:r>
    </w:p>
    <w:p w14:paraId="241B4795">
      <w:pPr>
        <w:rPr>
          <w:rFonts w:hint="eastAsia"/>
        </w:rPr>
      </w:pPr>
      <w:r>
        <w:rPr>
          <w:rFonts w:hint="eastAsia"/>
        </w:rPr>
        <w:t>&gt;OTU008410</w:t>
      </w:r>
    </w:p>
    <w:p w14:paraId="61227735">
      <w:pPr>
        <w:rPr>
          <w:rFonts w:hint="eastAsia"/>
        </w:rPr>
      </w:pPr>
      <w:r>
        <w:rPr>
          <w:rFonts w:hint="eastAsia"/>
        </w:rPr>
        <w:t>CCTACGGGAGGCTGCAGTCGAGGATCTTCGGCAATGGGCGCAAGCCTGACCGAGCGACGCCGCGTGTGGGATGAAGGCCTTCGGGTTGTAAACCACTGTCAGTGGGGAGGAAGGACCGGTGTAGAGCCGGTTTTGACCTATCCGCAGAGGAAGTGTGGGCTAAGTCCGTGCCAGCAGCCGCGGTAAGACGGACCACACGAACGTTATTCGGAATTACTGGGCTTAAAGGGTGCGTAGGCTGTGCAGAAAGTTGGGTGTGAAATCCCTCGGCTTAACCGAGGAACTGCGCCCAAAACTACAGTGCTTGAGGGAGATAGAGGTGAGCGGAACTTAGGGTGGAGCGGTGAAATGCGTTGATATCCTAAGGAACACCGGTGGCGAAAGCGGCACACTGGGTATTTTCTGACGCTGAGGCACGAAAGCTAGGGTAGCGAACGGGATTAGATACCCGTGTAGTCC</w:t>
      </w:r>
    </w:p>
    <w:p w14:paraId="715CD823">
      <w:pPr>
        <w:rPr>
          <w:rFonts w:hint="eastAsia"/>
        </w:rPr>
      </w:pPr>
      <w:r>
        <w:rPr>
          <w:rFonts w:hint="eastAsia"/>
        </w:rPr>
        <w:t>&gt;OTU008411</w:t>
      </w:r>
    </w:p>
    <w:p w14:paraId="1FD37C6B">
      <w:pPr>
        <w:rPr>
          <w:rFonts w:hint="eastAsia"/>
        </w:rPr>
      </w:pPr>
      <w:r>
        <w:rPr>
          <w:rFonts w:hint="eastAsia"/>
        </w:rPr>
        <w:t>CCTACGGGGGGCTGCAGTGGGGAATTTTGCGCAATGGGGGAAACCCTGACGCAGCAACGCCGCGTGGAGGATGAAGTCCTTTGGGATGTAAACTCCTTTCGACCGGGACGATAATGACGGTACCGGAGGAAGAAGCACCGGCTAACTCTGTGCCAGCAGCCGCGGTAATACAGAGGGTGCGAGCGTTGTTCGGAATTATTGGGCGTAAAGGGCGCGTAGGCGGTGCGGTAAGTCTCCTGTGAAATCTCCGGGCTTAACTCGGAACGGTCAGCTGATACTGCTTTGCTAGAGTGCGGAAGGGGCAATCGGAATTCTCGGTGTAGCGGTGAAATGCGTAGATATTAGGAGGAACACCAGTGGCGAAGGCGACTTACTGGACTGTAACTGACGCTGAGGCGCGAAAGCGTGGGGAGCAAACAGGATTAGATACCCGAGTAGTCC</w:t>
      </w:r>
    </w:p>
    <w:p w14:paraId="6E3F379B">
      <w:pPr>
        <w:rPr>
          <w:rFonts w:hint="eastAsia"/>
        </w:rPr>
      </w:pPr>
      <w:r>
        <w:rPr>
          <w:rFonts w:hint="eastAsia"/>
        </w:rPr>
        <w:t>&gt;OTU008412</w:t>
      </w:r>
    </w:p>
    <w:p w14:paraId="6EE65E73">
      <w:pPr>
        <w:rPr>
          <w:rFonts w:hint="eastAsia"/>
        </w:rPr>
      </w:pPr>
      <w:r>
        <w:rPr>
          <w:rFonts w:hint="eastAsia"/>
        </w:rPr>
        <w:t>CCTACGGGAGGCAGCAGTAGGGAATATTGGTCAATGGATGCAAGTCTGAACCAGCCATGCCGCGTGCAGGAAGAAGGCCTTCTGGGTTGTAAACTGCTTTTGCCGGGGGATAAAATTCCCATGCGTGGGAAATTGAAGGTACCCGGTGAATAAGCCACGGCTAACTACGTGCCAGCAGCCGCGGTAATACGTAGGGTGCGAGCGTTAATCGGAATTACTGGGCGTAAAGCGTGCGCAGGCGGCGCCGCAAGTCAGGCGTGAAATCCCCGAGCTTAACTTGGGAATGGCGCTTGAAACTACGGTGCTGGAGTGTGGCAGAGGGAGGTGGAATTCCACGTGTAGCGGTGAAATGCGTAGAGATTTGGAGGAACACCAGTGGCGAAGGCGACTGTCTGGTCTGTAACTGACACTGAGGCGCGAAAGCGTGGGGAGCAAACAGGATTAGATACCCCGGTAGTCC</w:t>
      </w:r>
    </w:p>
    <w:p w14:paraId="3DA2F461">
      <w:pPr>
        <w:rPr>
          <w:rFonts w:hint="eastAsia"/>
        </w:rPr>
      </w:pPr>
      <w:r>
        <w:rPr>
          <w:rFonts w:hint="eastAsia"/>
        </w:rPr>
        <w:t>&gt;OTU008413</w:t>
      </w:r>
    </w:p>
    <w:p w14:paraId="399048AF">
      <w:pPr>
        <w:rPr>
          <w:rFonts w:hint="eastAsia"/>
        </w:rPr>
      </w:pPr>
      <w:r>
        <w:rPr>
          <w:rFonts w:hint="eastAsia"/>
        </w:rPr>
        <w:t>CCTACGGGAGGCTGCAGTGAGGAATATTGCACAATGGGGGAAACCCTGATGCAGCGACGCAGCGTGCGGGATGACGGCCTTCGGGTTGTAAAGCACTTTTGTCCGGAAAGAAATCGCGCTGGCTAATATCCGGCGCGGATGACTGTACCGGGAGAATAAGCCCCGGCTAACTCCGTGCCAGCAGCCGCGGTAATACGGAGGGGGCTAGCGTTGTTCGGAATTACTGGGCGTAAAGCGCACGTAGGCGGCTTTGTAAGTTAGAGGTGAAAGCCCGGAGCTCAACTCCGGAATTGCCTTTAAGACTGCATCGCTAGAATTGTGGAGAGGTGAGTGGAATTCCGAGTGTAGAGGTGAAATTCGTAGATATTCGGAAGAACACCAGTGGCGAAGGCGACTTCCTGGCCTGTTCTTGACGCTGAGGCGCGAAAGCTAGGGTAGCAAACGGGATTAGATACCCCAGTAGTCC</w:t>
      </w:r>
    </w:p>
    <w:p w14:paraId="721CA579">
      <w:pPr>
        <w:rPr>
          <w:rFonts w:hint="eastAsia"/>
        </w:rPr>
      </w:pPr>
      <w:r>
        <w:rPr>
          <w:rFonts w:hint="eastAsia"/>
        </w:rPr>
        <w:t>&gt;OTU008414</w:t>
      </w:r>
    </w:p>
    <w:p w14:paraId="28B2704E">
      <w:pPr>
        <w:rPr>
          <w:rFonts w:hint="eastAsia"/>
        </w:rPr>
      </w:pPr>
      <w:r>
        <w:rPr>
          <w:rFonts w:hint="eastAsia"/>
        </w:rPr>
        <w:t>CCTACGGGAGGCAGCAGTAGGGAATCTTCCGCAATGGACGAAAGTCTGACGGAGCAACGCCGCGTGAGCGATGAAGGCCTTCGGGTCGTAAAGCTCTGTTGTTAGGGAAGAACAAGTATCGGAGTAACTGCCGGTACCTTGACGGTACCTAACCAGAAAGCCACGGCTAACTACGTGCCAGCAGCCGCGGTAATACGTAGGTGGCAAGCGTTGTCCGGAATTATTGGGCGTAAAGCGCACGTAGGCGGACCATCAAGTCGGATGTGAAATCCCTCGGCTTAACCGAGGACGTGCATTCGAAACTGACGGCCTTGAGTTCGACAGAGGATCGCGGAATTCCCGGTGTAGAGGTGAAATTCGTAGATATCGGGAGGAACACCAGTGGCGAAGGCGGCGATCTGGGTCGATACTGACGCTGAGGTGCGAAAGCGTGGGGAGCAAACAGGATTAGATACCCCAGTAGTCC</w:t>
      </w:r>
    </w:p>
    <w:p w14:paraId="7EB2B6A0">
      <w:pPr>
        <w:rPr>
          <w:rFonts w:hint="eastAsia"/>
        </w:rPr>
      </w:pPr>
      <w:r>
        <w:rPr>
          <w:rFonts w:hint="eastAsia"/>
        </w:rPr>
        <w:t>&gt;OTU008415</w:t>
      </w:r>
    </w:p>
    <w:p w14:paraId="104F7329">
      <w:pPr>
        <w:rPr>
          <w:rFonts w:hint="eastAsia"/>
        </w:rPr>
      </w:pPr>
      <w:r>
        <w:rPr>
          <w:rFonts w:hint="eastAsia"/>
        </w:rPr>
        <w:t>CCTACGGGGGGCTGCAGTGAGGAATTTTGGACAATGGGGGAAACCCTGATCCAGCGACGCCGCGTGGAGGACGAAGGTCTTCGGATTGTAAACTCCTTTTGTCCGGGAATAAGATGTCTGCCGAAAGGCAGGCCGTGAATGTACCGGATGAATAAGCCACGGCTAACTTCGTGCCAGCAGCCGCGGTAATACGAAGGTGGCGAGCGTTACTCGGAATTACTAGGCGTAAAGGGCAGGTAGGTGGCTTGGTAAGTCGAACGTGAAAGCGTACGGCTCAACCGTATTTTGTCGGTAGAAACTGCAGGACTTGAGGCTGGGAGGGGCTGGTGGAATTCCCTGTGTAGCGGTGAAATGCGTAGAGATGGGGGAGAACACTCGTGGCGAAGGCGGCCAGCTAGACCAGTTCTGACACTGAGGCGCGACAGCGTGGGGAGCAAACAGGATTAGATACCCCTGTAGTCC</w:t>
      </w:r>
    </w:p>
    <w:p w14:paraId="00623FDA">
      <w:pPr>
        <w:rPr>
          <w:rFonts w:hint="eastAsia"/>
        </w:rPr>
      </w:pPr>
      <w:r>
        <w:rPr>
          <w:rFonts w:hint="eastAsia"/>
        </w:rPr>
        <w:t>&gt;OTU008416</w:t>
      </w:r>
    </w:p>
    <w:p w14:paraId="38F13092">
      <w:pPr>
        <w:rPr>
          <w:rFonts w:hint="eastAsia"/>
        </w:rPr>
      </w:pPr>
      <w:r>
        <w:rPr>
          <w:rFonts w:hint="eastAsia"/>
        </w:rPr>
        <w:t>CCTACGGGGGGCAGCAGTAAGGAATATTGGTCAATGGAGGCAACTCTGAACCAGCCATGCCGCGTGAAGGATGAAGGTCCTCTGGATTGTAAACTTCTTTTACAGGGGAAGAAACCACTTTTTTTTAAGAGTGTTGACGGTACCCTCAGAGGAAGCGCCGGCTAACTCTGTGCCAGCAGCCGCGGTAAGACAGAGGGCGCAAGCGTTGTTCGGAATTACTGGGCGTAAAGCGCGCGCAGGCGGATGGGTGCGTCCGGAGTGAAATTTCGCCGCTCAACGGCGAAGCTGCTCTGGATACGGCCCGTCTAGGGACCGGTAGAGGCTGGTGGAATTGCTGGTGTAGCGGTGGAATGCGTAGAGATCAGCAAGAACACCCGTGGCGAAGGCGGCCAGCTGGGCCGGATCCGACGCTCATGCGCGAAAGCGTGGGGAGCAAACAGGATTAGATACCCGAGTAGTCC</w:t>
      </w:r>
    </w:p>
    <w:p w14:paraId="7D7E9AC4">
      <w:pPr>
        <w:rPr>
          <w:rFonts w:hint="eastAsia"/>
        </w:rPr>
      </w:pPr>
      <w:r>
        <w:rPr>
          <w:rFonts w:hint="eastAsia"/>
        </w:rPr>
        <w:t>&gt;OTU008417</w:t>
      </w:r>
    </w:p>
    <w:p w14:paraId="02FAE8CC">
      <w:pPr>
        <w:rPr>
          <w:rFonts w:hint="eastAsia"/>
        </w:rPr>
      </w:pPr>
      <w:r>
        <w:rPr>
          <w:rFonts w:hint="eastAsia"/>
        </w:rPr>
        <w:t>CCTACGGGTGGCAGCAGTAAGGAATATTGCACAATGGACGCAAGTCTGATGCAGCGACGCCGTGTGAGGGATGACGGCCTTCGGGTTGTAAACCTCTTTCGCCAAGGACGAAGGGGCGTGAGCTTTGACGGTACTTGGAGAAGAAGCGCCGGCCAACTACGTGCCAGCAGCCGCGGTAAGACGTAGGGCGCGAGCGTTGTCCGGATTTATTGGGCGTAAAGAGCTCGTAGGCGGCTCATTGCGTCAACCGTGAAAACCAGCAGCTCAACTGTTGGCTTGCGGTTGATACGGGTGGGCTGGAGTTCGGTAGGGGAGACTGGAATTCCTGGTGTAGCGGTGAAATGCGCAGATATCAGGAGGAACACCGGTGGCGAAGGCGGGTCTCTGGGCCGATACTGACGCTGAGGAGCGAAAGCGTGGGGAGCGAACAGGATTAGATACCCTGGTAGTCC</w:t>
      </w:r>
    </w:p>
    <w:p w14:paraId="65193E71">
      <w:pPr>
        <w:rPr>
          <w:rFonts w:hint="eastAsia"/>
        </w:rPr>
      </w:pPr>
      <w:r>
        <w:rPr>
          <w:rFonts w:hint="eastAsia"/>
        </w:rPr>
        <w:t>&gt;OTU008418</w:t>
      </w:r>
    </w:p>
    <w:p w14:paraId="69D4FB4C">
      <w:pPr>
        <w:rPr>
          <w:rFonts w:hint="eastAsia"/>
        </w:rPr>
      </w:pPr>
      <w:r>
        <w:rPr>
          <w:rFonts w:hint="eastAsia"/>
        </w:rPr>
        <w:t>CCTACGGGCGGCAGCAGTGGGGAATATTGCGCAATGGGGGCAACCCTGATCCAGCCATGCCGCGTGCGGGAAGAAGGCCTTCGGGTTGTAAACCGCTTTTAGCCGGGAAGAAAAGGGCGGGGCTAATACCCCTGACTTTTGACGGTACCGGCGGAATAAGCACCGGCTAACTACGTGCCAGCAGCCGCGGTAATACGTAGGGTGCGAGCGTTAATCGGAATTACTGGGCGTAAAGCGTGCGCAGGCGGCGCGTCGTGTCCTGTGTGAAAGCCCCGGGCTCAACCTGGGAATGGCATGGGAAACTGGCGCGCTGGAGTGCGGCAGAGGGTGGTGGAATTCCGCGTGTAGCAGTGAAATGCGTAGAGATGCGGAGGAACACCGATGGCGAAGGCAGCCCCCTGGGCTGACACTGACGCTCAGGCACGAAAGCGTGGGGAGCAAACAGGATTAGATACCCGAGTAGTCC</w:t>
      </w:r>
    </w:p>
    <w:p w14:paraId="43C5AB41">
      <w:pPr>
        <w:rPr>
          <w:rFonts w:hint="eastAsia"/>
        </w:rPr>
      </w:pPr>
      <w:r>
        <w:rPr>
          <w:rFonts w:hint="eastAsia"/>
        </w:rPr>
        <w:t>&gt;OTU008419</w:t>
      </w:r>
    </w:p>
    <w:p w14:paraId="4B4E48A1">
      <w:pPr>
        <w:rPr>
          <w:rFonts w:hint="eastAsia"/>
        </w:rPr>
      </w:pPr>
      <w:r>
        <w:rPr>
          <w:rFonts w:hint="eastAsia"/>
        </w:rPr>
        <w:t>CCTACGGGTGGCTGCAGTGGGGAATATTGGGCAATGGGCGAAAGCCTGACCCAGCAACGCCGCGTGAAGGATGAAATCCCTCGGGATGTAAACTTCGCAAGAACGGGAAGAATAAGCCGGTGTCAACACCGCCGGCGATGACGGTACTGTTTGTAAGCTCCGGCTAACTCTGTGCCAGCAGCCGCGGTAAGACAGAGGAGCCAAGCGTTGTCCGGATTGACTGGGCGTAAAGCGCACGCAGGTGGTTGCGGGCGTCGGTGCTGACAACTCGCCGCTTAACGGCGAGAGGCGTGCCGATACGCCGCGACTCGAGGCCGTGAGAGGTCCGTGGAATTGCCGGTGTAGTGGTGAAATGCGTAGAGATCGGCAGGAACACCAATTGCGAAAGCAGCGGACTGGCGCGGTTCTGACACTGAGGTGCGAAAGCGTGGGGAGCAAACAGGATTAGATACCCTTGTAGTCC</w:t>
      </w:r>
    </w:p>
    <w:p w14:paraId="5A68FB11">
      <w:pPr>
        <w:rPr>
          <w:rFonts w:hint="eastAsia"/>
        </w:rPr>
      </w:pPr>
      <w:r>
        <w:rPr>
          <w:rFonts w:hint="eastAsia"/>
        </w:rPr>
        <w:t>&gt;OTU008420</w:t>
      </w:r>
    </w:p>
    <w:p w14:paraId="685F22F8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ATTTCGGTATGTAAACTTCGAAAGAATGGGAAGAATCAATGACGGTACCATTTATAAGGTCCGGCTAACTACGTGCCAGCAGCCGCGGTAATACGTAGGGACCAAGCGTTGTTCGGATTCACTGGGTTTAAAGGGTGCGTAGGCGGGCAGGTAAGTCAGTGGTGAAATCTCCGAGCTTAACTCGGAGGGGTCGGGCGAGACTGCGGGGCTCGAGGTGGGCAGAGGGCAGTGGAATTCCGGGTGTAGTGGTGGAATGCGTAGAGATCCGGAGGAACACCAGTGGCGAAGGCGGCTGCCTGGGCCTGGCCTGACGCTGAGGCGCGAAAGCGTGGGGAGCGATCCGGATTAGATACCCTGGTAGTCC</w:t>
      </w:r>
    </w:p>
    <w:p w14:paraId="20877704">
      <w:pPr>
        <w:rPr>
          <w:rFonts w:hint="eastAsia"/>
        </w:rPr>
      </w:pPr>
      <w:r>
        <w:rPr>
          <w:rFonts w:hint="eastAsia"/>
        </w:rPr>
        <w:t>&gt;OTU008421</w:t>
      </w:r>
    </w:p>
    <w:p w14:paraId="45EEA5F5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GCGGGTTGTAAAGCACTTTAGGTGGGGAAGAAGGGTTTTGGTTGAATAGACCAGAGCATTGACGTTACCCACAGAATAAGCACCGGCTAACTCTGTGCCAGCAGCCGCGGTAATACAGAGGGTGCAAGCGTTAATCGGAATTACTGGGCGTAAAGGGCGCGTAGGTGGTTAATTAAGTGAGATGTGAAAGCCCCGGGCTTAACCTGGGAATGGCATTTCATACTGATTAGCTAGAGTCGGGTAGAGGGAAGTGGAATTTCCGGTGTAGCGGTGAAATGCGTAGATATCGGAAAGAACACCAGTGGCGAAGGCGGCTTCCTGGACCCAGACTGACACTGAGGCGCGAAAGCGTGGGGAGCAAACAGGATTAGATACCCTTGTAGTCC</w:t>
      </w:r>
    </w:p>
    <w:p w14:paraId="2289B6CD">
      <w:pPr>
        <w:rPr>
          <w:rFonts w:hint="eastAsia"/>
        </w:rPr>
      </w:pPr>
      <w:r>
        <w:rPr>
          <w:rFonts w:hint="eastAsia"/>
        </w:rPr>
        <w:t>&gt;OTU008422</w:t>
      </w:r>
    </w:p>
    <w:p w14:paraId="32807E53">
      <w:pPr>
        <w:rPr>
          <w:rFonts w:hint="eastAsia"/>
        </w:rPr>
      </w:pPr>
      <w:r>
        <w:rPr>
          <w:rFonts w:hint="eastAsia"/>
        </w:rPr>
        <w:t>CCTACGGGTGGCTGCAGTGGGGAATATTGCACAATGGGCGCAAGCCTGACGCAGCGACGCCGCGTGGGGGATGACGGCCTTCGGGTTGTAAACCTCTTTCAGCAGGGACGAAGCGAAAGTGACGGTACCTGCAGAAGAAGCACCGGCCAACTACGTGCCAGCAGCCGCGGTAAGACGGAGGGTGCAAACGTTGCTCGGAATCACTGGGCATAAAGCGCACGTAGGCGGCCAACTAAGTCGGGTGTGAAAGCCCCCGGCTCAACCGAGGAATTGCTCCCGATACTGGTTGGCTCGAATTCGGGAGAGGGATGTGGAATTCCAGGTGTAGCGGTGAAATGCGCAGATATCAGGAGGAACACCGGTGGCGAAGGCGGCGCTCTGGGCCGGAACTGACGCTGAGGAGCGAAAGCGTGGGGAGCAAACAGGATTAGATACCCGTGTAGTCC</w:t>
      </w:r>
    </w:p>
    <w:p w14:paraId="328F0DBA">
      <w:pPr>
        <w:rPr>
          <w:rFonts w:hint="eastAsia"/>
        </w:rPr>
      </w:pPr>
      <w:r>
        <w:rPr>
          <w:rFonts w:hint="eastAsia"/>
        </w:rPr>
        <w:t>&gt;OTU008423</w:t>
      </w:r>
    </w:p>
    <w:p w14:paraId="091F7E60">
      <w:pPr>
        <w:rPr>
          <w:rFonts w:hint="eastAsia"/>
        </w:rPr>
      </w:pPr>
      <w:r>
        <w:rPr>
          <w:rFonts w:hint="eastAsia"/>
        </w:rPr>
        <w:t>CCTACGGGGGGCTGCAGTGGGGAATATTGGACAATGGGGGCAACCCTGATCCAGCCATGCCGCGTGTGTGAAGAAGGCCTTAGGGTTGTAAAGCACTTTCAGTGGGGAGAAAGGTGGTTTGGCTAATAACCGGATCAATTGATGTTACCCACAGAAGAAGCACCGGCTAACTCCGTGCCAGCAGCCGCGGTAATACGGAGGGTGCAAGCGTTAATCGGAATTACTGGGCGTAAAGCGCACGTAGGCGGTTTGTTAAGCCAGCTGTGAAATCCCCGGGCTCAACCTGGGCACTGCAGTTGGAACTGGCAAGCTAGAGTATGGTAGAGGGGTGTGGAATTTCAGGTGTAGCGGTGAAATGCGTAGATATCTGAAGGAACATCAGTGGCGAAGGCGACTTTCTGGGCTGTAACTGACGCTGAGGCGCGAAAGCGTGGGGAGCAAACAGGATTAGATACCCCTGTAGTCC</w:t>
      </w:r>
    </w:p>
    <w:p w14:paraId="0864709C">
      <w:pPr>
        <w:rPr>
          <w:rFonts w:hint="eastAsia"/>
        </w:rPr>
      </w:pPr>
      <w:r>
        <w:rPr>
          <w:rFonts w:hint="eastAsia"/>
        </w:rPr>
        <w:t>&gt;OTU008424</w:t>
      </w:r>
    </w:p>
    <w:p w14:paraId="7B7C8AD1">
      <w:pPr>
        <w:rPr>
          <w:rFonts w:hint="eastAsia"/>
        </w:rPr>
      </w:pPr>
      <w:r>
        <w:rPr>
          <w:rFonts w:hint="eastAsia"/>
        </w:rPr>
        <w:t>CCTACGGGGGGCTGCAGTCGGGAATCTTGGACAATGGGCGCAAGCCTGATCCAGCCATGCCGCGTGAATGATGAAGGCCTTAGGGTTGTAAAATTCTTTCGTCGGGGACGATAATGACGGTACCCATCGAATAAGCCCCGGCTAACTACGTGCCAGCAGCCGCGGTAATACGTAGGGGGCGAGCGTTGTCCGGATTTATTGGGTTTAAAGGGTGCGTAGGCGGCCCTGTAAGTCAGTGCTGAAATATCCCGGCTTAACCTGGGAACTGCGTCTGATACTGGAAGGCTCGAGTTTGGGAGAGGGATGTGGAATTCCAGGTGTAGCGGTGAAATGCGTAGATATCTGGAGGAACACCGGTGGCGAAGGCGGCATCCTGGACCAACACTGACGCTGAGGCGCGAAAGCTAGGGGAGCAAACGGGATTAGATACCCTTGTAGTCC</w:t>
      </w:r>
    </w:p>
    <w:p w14:paraId="52B07F18">
      <w:pPr>
        <w:rPr>
          <w:rFonts w:hint="eastAsia"/>
        </w:rPr>
      </w:pPr>
      <w:r>
        <w:rPr>
          <w:rFonts w:hint="eastAsia"/>
        </w:rPr>
        <w:t>&gt;OTU008425</w:t>
      </w:r>
    </w:p>
    <w:p w14:paraId="14E5D9B1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CTTCGGGTCGTAAACTCCTGTCGAGCGGGAAGAACACTTTCCGGGCGAATATCCCGGAAGGCTGACGGTACCGCTAAAGGAAGCCCCGGCTAACTCCGTGCCAGCAGCCGCGGTAATACGGGGGGGGCAAGCGTTGTCCGGATTTACTGGGCGTAAAGCGTATGCAGGCGGATGAGTAAGTAGGAAGTGAAAGGTTGGAGCTCAACTCTAACACGGCTCCCTATACTGCTTGTCTTGAGTGCCGGAGAGGACAAGGGAACTTCACGTGTAGCGGTGAAATGCGTAGAGATCGGGTGGAACACCAGCGGCGAAGGCGGCATCCTGGCCCTGTACTGACGCTGAGGCGCGAGAGCGTGGGGAGCGAACCGGATTAGATACCCGAGTAGTCC</w:t>
      </w:r>
    </w:p>
    <w:p w14:paraId="08DE4913">
      <w:pPr>
        <w:rPr>
          <w:rFonts w:hint="eastAsia"/>
        </w:rPr>
      </w:pPr>
      <w:r>
        <w:rPr>
          <w:rFonts w:hint="eastAsia"/>
        </w:rPr>
        <w:t>&gt;OTU008426</w:t>
      </w:r>
    </w:p>
    <w:p w14:paraId="2099040B">
      <w:pPr>
        <w:rPr>
          <w:rFonts w:hint="eastAsia"/>
        </w:rPr>
      </w:pPr>
      <w:r>
        <w:rPr>
          <w:rFonts w:hint="eastAsia"/>
        </w:rPr>
        <w:t>CCTACGGGAGGCTGCAGTGGGGAATTTTGGACAATGGGCGCAAGCCTGATCCAGCCATGCCGCGTGCAGGATGAAGGCCTTCGGGTTGTAAACTGCTTTTGTACGGAACGAAAAGACTCTGGTTAATACCTGGGGTCCATGACGGTACCGTAAGAATAAGCACCGGCTAACTACGTGCCAGCAGCCGCGGTAATACGTAGGGTGCGAGCGTTAATCGGAATTACTGGGCGTAAAGGGCGCGTAGGCGGCTTATCAAGTCAGGGGTGAAATCCCGGGGCTCAACCTCGGAACTGCCTTTGATACTGCAAGTCTTGAGTCCGGAAGAGGTGAGTGGAATTCCTAGTGTAGAGGTGAAATTCGTAGATATTCGCAAGAACACCAGTGGCGAAGGCGGCTGACTGGTCCGGATCTGACGCTGAGGCGCGAAAGCGTGGGGAGCAAACAGGATTAGATACCCCTGTAGTCC</w:t>
      </w:r>
    </w:p>
    <w:p w14:paraId="77A1BC09">
      <w:pPr>
        <w:rPr>
          <w:rFonts w:hint="eastAsia"/>
        </w:rPr>
      </w:pPr>
      <w:r>
        <w:rPr>
          <w:rFonts w:hint="eastAsia"/>
        </w:rPr>
        <w:t>&gt;OTU008427</w:t>
      </w:r>
    </w:p>
    <w:p w14:paraId="12EC0125">
      <w:pPr>
        <w:rPr>
          <w:rFonts w:hint="eastAsia"/>
        </w:rPr>
      </w:pPr>
      <w:r>
        <w:rPr>
          <w:rFonts w:hint="eastAsia"/>
        </w:rPr>
        <w:t>CCTACGGGGGGCTGCAGTTTCGAATCATTCACAATGGGCGAAAGCCTGATGGTGCGACGCCGCGTGAGGGATGAAGGCCTTCGGGTCGTAAACCTCTGTCACTGGGGAAGAAACGCTGCAATTTAACAGATTGCAGCCTGACTTAACCCGGAGAGGAAGCAGTGGCTAACTCTGTGCCAGCAGCCGCGGTAATACGAACTGTGCGAACGTTATTCGGAATCACTGGGCTTAAAGGGTGCGTAGGCGGTTTGTTAAGTCAGGTGTGAAATCTCCCAGCTCAACTGGGAAACAGCGCTTGAAACTAGCGGACTTGAGTGAGGTAAGGGTATGTGGAACTTCCAGTGGAGCGGTGAAATGTGTAGATATTGGAAGGAACGCCGGTGGCGAAAGCGACATACTGGGCCTTGTCTGACGCTGAGGCACGAAAGCTAGGGGAGTGAACGGGATTAGATACCCCGGTAGTCC</w:t>
      </w:r>
    </w:p>
    <w:p w14:paraId="26F7EAA5">
      <w:pPr>
        <w:rPr>
          <w:rFonts w:hint="eastAsia"/>
        </w:rPr>
      </w:pPr>
      <w:r>
        <w:rPr>
          <w:rFonts w:hint="eastAsia"/>
        </w:rPr>
        <w:t>&gt;OTU008428</w:t>
      </w:r>
    </w:p>
    <w:p w14:paraId="6E270FF6">
      <w:pPr>
        <w:rPr>
          <w:rFonts w:hint="eastAsia"/>
        </w:rPr>
      </w:pPr>
      <w:r>
        <w:rPr>
          <w:rFonts w:hint="eastAsia"/>
        </w:rPr>
        <w:t>CCTACGGGAGGCAGCAGTGGGGAATATTGCACAATGGGCGCAAGCCTGATCCAGCCATTCCGCGTGCAGGATGAAGGCCTTCGGGTTGTAAACTGCTTTTGTACGGAACGAAACGCGCTGTGTTAATACCATGGCGTAATGACGGTACCGTAAGAATAAGCACCGGCTAACTACGTGCCAGCAGCCGCGGTAATACGTAGGGTGCAAGCGTTATCCGGATTCATTGGGTTTAAAGGGTGCGTAGGCGGGCCTTTAAGTCAGTGGTGAAAGACTGTCGCTCAACGATAGCATTGCCATTGATACTGGAGTACTGGAGTATGGGAGAGGGAAGCGGAATTTCCGGTGTAGCGGTGAAATGCGTAGATATCGGAAGGAACATCAGTGGCGAAAGCGGCTTCCTGGCCCAATACTGACACTCATGTGCGAAAGCGTGGGGAGCAAACAGGATTAGATACCCGTGTAGTCC</w:t>
      </w:r>
    </w:p>
    <w:p w14:paraId="36AB0CBB">
      <w:pPr>
        <w:rPr>
          <w:rFonts w:hint="eastAsia"/>
        </w:rPr>
      </w:pPr>
      <w:r>
        <w:rPr>
          <w:rFonts w:hint="eastAsia"/>
        </w:rPr>
        <w:t>&gt;OTU008429</w:t>
      </w:r>
    </w:p>
    <w:p w14:paraId="301315CB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TCCTCTGGATTGTAAACTTCTTTTATCTGGGACGAAAAAAGGGAATTCTTTCTCGTCTGACGGTACCAGATGAATAAGCACCGGCTAACTCCGTGCCAGCAGCCGCGGTAATACGGAGGGTGCAAGCGTTATCCGGATTCACTGGGTTTAAAGGGTGCGTAGGTGGGTTGGTAAGTCAGTGGTGAAAGCCCACAGCTTAACTGTGGAATTGCCATTGATACTGTCGTTCTTGAATATAGTTGAAGTGAACGGAATATAACATGTAGCGGTGAAATGCATAGATATGACATAGAACACCGATTGCGAAGGCAGCTCACTACGCGGTCATTGACGCTGAGGCACGAAAGCGTGGGGATCAAACAGGATTAGATACCCCAGTAGTCC</w:t>
      </w:r>
    </w:p>
    <w:p w14:paraId="48377052">
      <w:pPr>
        <w:rPr>
          <w:rFonts w:hint="eastAsia"/>
        </w:rPr>
      </w:pPr>
      <w:r>
        <w:rPr>
          <w:rFonts w:hint="eastAsia"/>
        </w:rPr>
        <w:t>&gt;OTU008430</w:t>
      </w:r>
    </w:p>
    <w:p w14:paraId="232F3D2B">
      <w:pPr>
        <w:rPr>
          <w:rFonts w:hint="eastAsia"/>
        </w:rPr>
      </w:pPr>
      <w:r>
        <w:rPr>
          <w:rFonts w:hint="eastAsia"/>
        </w:rPr>
        <w:t>CCTACGGGGGGCAGCAGCGAGGAATATTGCACAATGGACGCAAGTCTGATGCAGTAACGCCGCGTGGGGGAAGAAGACCTTCGGGTTGTAAACCTCTTTTATGGAGGACGAGTGAGGACGGTACTCCAGGAATAAGTCTCGGCTAACTACGTGCCAGCAGCCGCGGTAATACGGAGGGTGCGAGCGTTGTCCGGAATCACTGGGCGTAAAGGGCGCGTAGGTGGCCGAGCAAGGTCGCGGTGAAAGCCCGGGGCTCAACCCCGGGTCGGCCGTGGCAACTACTCGGCTTGAGCACTGTAGGGGCGGGTGGAATTCCGGGTGTAGCGGTGGAATGCGTAGAGATCCGGAAGAACATCTGTGGCGAAGGCGGCCACCTGGACCAGCACTGACACTGAGGCACGAAAGCGTGGGGAGCAAACAGGATTAGATACCCTTGTAGTCC</w:t>
      </w:r>
    </w:p>
    <w:p w14:paraId="18E560EC">
      <w:pPr>
        <w:rPr>
          <w:rFonts w:hint="eastAsia"/>
        </w:rPr>
      </w:pPr>
      <w:r>
        <w:rPr>
          <w:rFonts w:hint="eastAsia"/>
        </w:rPr>
        <w:t>&gt;OTU008431</w:t>
      </w:r>
    </w:p>
    <w:p w14:paraId="075D92C0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GCGGGGACGATAATGACGGTACCCGCAGAAGAAGCCCCGGCTAACTTCGTGCCAGCAGCCGCGGTAAGACGTAGGGCGCGAGCGTTGTCCGGATTTATTGGGCGTAAAGAGCTCGTAGGTGGCTGGTCGCGTCTGCCGTGAAAGCCCGCAGCTTAACTGCGGGTCTGCGGTGGATACGGGCCGGCTAGAGGTAGGCAGGGGCAAGTGGAATTCCCAGTGTAGAGGTGAAATTCGTAGATATTGGGAAGAACACCGGTGGCGAAGGCGGCTATCTGGCCCGTTATTGACGCTGAGGCGCGAAAGCGTGGGGAGCAAACAGGATTAGATACCCCGGTAGTCC</w:t>
      </w:r>
    </w:p>
    <w:p w14:paraId="52B09A88">
      <w:pPr>
        <w:rPr>
          <w:rFonts w:hint="eastAsia"/>
        </w:rPr>
      </w:pPr>
      <w:r>
        <w:rPr>
          <w:rFonts w:hint="eastAsia"/>
        </w:rPr>
        <w:t>&gt;OTU008432</w:t>
      </w:r>
    </w:p>
    <w:p w14:paraId="7885F50F">
      <w:pPr>
        <w:rPr>
          <w:rFonts w:hint="eastAsia"/>
        </w:rPr>
      </w:pPr>
      <w:r>
        <w:rPr>
          <w:rFonts w:hint="eastAsia"/>
        </w:rPr>
        <w:t>CCTACGGGCGGCTGCAGTAACGAATCTTCCCCAATGCACGCAAGTGTGAGGGAGCGACGCCGCGTGGAGGACGAAGTCCTTCGGGATGTAAACTCCTGTCAGGAGCTACCAAGAACTGAGGAGCTCCAGAGGAAGGCACGGCTAACTCTGTGCCAGCAGCCGCGGTAAGACAGAGGTGCCAAGCGTTAGGCGGAATCACTGGGCTTAAAGCGCGCGTAGGCGGTTTGTTAAGTCAGCTGTGAAAGCCCCGGGCTTAACCTGGGAACTGCAGTTGATACTGGCCGACTTGAGTACGAGAGAGGGAGGTAGAATTCCATGTGTAGCGGTGAAATGCGTAGATATATGGAGGAATACCAATGGCGAAGGCAGCTCGCTGGGACGGTACTGACGCTGAGACGCGAAAGCGTGGGGAGCAAACAGGATTAGATACCCGTGTAGTCC</w:t>
      </w:r>
    </w:p>
    <w:p w14:paraId="61BD8941">
      <w:pPr>
        <w:rPr>
          <w:rFonts w:hint="eastAsia"/>
        </w:rPr>
      </w:pPr>
      <w:r>
        <w:rPr>
          <w:rFonts w:hint="eastAsia"/>
        </w:rPr>
        <w:t>&gt;OTU008433</w:t>
      </w:r>
    </w:p>
    <w:p w14:paraId="780E975B">
      <w:pPr>
        <w:rPr>
          <w:rFonts w:hint="eastAsia"/>
        </w:rPr>
      </w:pPr>
      <w:r>
        <w:rPr>
          <w:rFonts w:hint="eastAsia"/>
        </w:rPr>
        <w:t>CCTACGGGGGGCTGCAGTGGGGAATCTTGCGCAATGGGCGAAAGCCTGACGCAGCCACGCCGCGTGAGTGAAGAAGGCCTTCGGGTTGTAAAGCTCTGTCGGAAGGGACGAAAACTCTATGGGTTAACAGCCCATGGAATTGACGGTACCTTTAAAGGAAGCACCGGCTAACTCTGTGCCAGCAGCCGCGGTAATACAGAGGGTGCAAGCGTTGCTCGGAATCATTGGGCGTAAAGGGCAGGTAGGTGGTCTGATTTGTCTAGGGTGAAAGCCCAGGGCTTAACCCTGGAAGTGCCCTGGAAACGGCGAGACTGGAGTCTTGGAGAGGGTCGTGGAATTCCCGGTGTAGCGGTGAAATGCGTAGAGATCGGGAGGAACACCAGCGGCGAAGGCGGCGACCTGGACAAGTACTGACACTGAGGCGCGACAGCGTGGGGAGCAAACAGGATTAGATACCCCAGTAGTCC</w:t>
      </w:r>
    </w:p>
    <w:p w14:paraId="58897787">
      <w:pPr>
        <w:rPr>
          <w:rFonts w:hint="eastAsia"/>
        </w:rPr>
      </w:pPr>
      <w:r>
        <w:rPr>
          <w:rFonts w:hint="eastAsia"/>
        </w:rPr>
        <w:t>&gt;OTU008434</w:t>
      </w:r>
    </w:p>
    <w:p w14:paraId="6E3E8714">
      <w:pPr>
        <w:rPr>
          <w:rFonts w:hint="eastAsia"/>
        </w:rPr>
      </w:pPr>
      <w:r>
        <w:rPr>
          <w:rFonts w:hint="eastAsia"/>
        </w:rPr>
        <w:t>CCTACGGGCGGCTGCAGTGAGGAATATTGAGCAATGGGCGCAAGCCTGACTCAGCAACGCCGCGTGGATGAAGACGGCCTTCGGGTTGTAAAATCCTTTTCTGAGGGACGATGATGACGGTACCTCAGGAATAAGTTCCGGCTAACTACGTGCCAGCAGCCGCGGTAAAACGTAGGGGACAAGCGTTATCCGGATTTACTGGGCGTAAAGCGCAGGTAGGCGGTTCGGTAAGTTGGTCGTGAAATCCCATGGCTCAACCATGGAAGTGCAACCAAAACTGGCGAGCTGGAGTCCTGAAGAGAATGGCGGAATTCCCAGTGTAGAGGTGAAATTCGTAGATATCTGGAGGAACACCGGTGGCGAAGGCGACATCCTGGACCGGCATTGACGCTGAGGCGCGAAAGCCAGGGGAGCAAACGGGATTAGATACCCCTGTAGTCC</w:t>
      </w:r>
    </w:p>
    <w:p w14:paraId="65B77C9C">
      <w:pPr>
        <w:rPr>
          <w:rFonts w:hint="eastAsia"/>
        </w:rPr>
      </w:pPr>
      <w:r>
        <w:rPr>
          <w:rFonts w:hint="eastAsia"/>
        </w:rPr>
        <w:t>&gt;OTU008435</w:t>
      </w:r>
    </w:p>
    <w:p w14:paraId="3405D38C">
      <w:pPr>
        <w:rPr>
          <w:rFonts w:hint="eastAsia"/>
        </w:rPr>
      </w:pPr>
      <w:r>
        <w:rPr>
          <w:rFonts w:hint="eastAsia"/>
        </w:rPr>
        <w:t>CCTACGGGAGGCTGCAACTGGGAATCGTACGCAATGGACGAAAGTCTGACGTCGCGACGCCGCGTGAAGGATGAAGGCCTTAGGGTCGTAAACTTCTTTTGCCATGTGGGAGATCACATGGAGAATAAGTACCCGCTAATCTCGTGCCAGCAGCTGCGGTAATACGAGAGGTACAAGCGTTGCCCGGATTTACTGGGCGTAAAGCGTTTCGTAGGCGCATGTACAAGTTATGTTTCAAAGTCCGGGGCTCAACCTCGGGAAGGGACGTAATACTGTATGTGTTGAATTATTTTGGGGCTACTGGAACTATCGGTGTAGGGGTGAAATCCGTTGATATCGATAGGAACTCCAAGGGCGAAGGCAGGTAGCTAAGAATATATTGACGCTGAGGAACGACAGCTAGGGGAGCGAAAGGGATTAGATACCCCAGTAGTCC</w:t>
      </w:r>
    </w:p>
    <w:p w14:paraId="53B162A8">
      <w:pPr>
        <w:rPr>
          <w:rFonts w:hint="eastAsia"/>
        </w:rPr>
      </w:pPr>
      <w:r>
        <w:rPr>
          <w:rFonts w:hint="eastAsia"/>
        </w:rPr>
        <w:t>&gt;OTU008436</w:t>
      </w:r>
    </w:p>
    <w:p w14:paraId="0CF57193">
      <w:pPr>
        <w:rPr>
          <w:rFonts w:hint="eastAsia"/>
        </w:rPr>
      </w:pPr>
      <w:r>
        <w:rPr>
          <w:rFonts w:hint="eastAsia"/>
        </w:rPr>
        <w:t>CCTACGGGTGGCTGCAGTTAGGAATTTTGGGCAATGGGCGAAAGCCTGACCCAGCAACGCCGCGTGGGTGACGAAGGCCTTAGGGTTGTAAAGCTCTTTCAGCGGGGACGATAATGACGGTACCCGCAGAAGAAGCCCCGGCTAACTTCGTGCCAGCAGCCGCGGTAATACGAAGGGGGCTAGCGTTGTTCGGAATTACTGGGCGTAAAGGGCGCGTAGGCGGCCGCGTAAGTCAGGTGTGAAAGCCCTGGGCTCAACCTGGGAATGGCACTTGATACTGTGTGGCTAGAGAGTGGGAGAGGTTGGTGGAATTCCCAGTGTAGAGGTGAAATTCGTAGATATTGGGAAGAACACCGGTGGCGAAGGCGGCCAACTGGACCATTTCTGACGCTGAGGCGCGAAAGCGTGGGGAGCAAACAGGATTAGATACCCTGGTAGTCC</w:t>
      </w:r>
    </w:p>
    <w:p w14:paraId="7F2076D7">
      <w:pPr>
        <w:rPr>
          <w:rFonts w:hint="eastAsia"/>
        </w:rPr>
      </w:pPr>
      <w:r>
        <w:rPr>
          <w:rFonts w:hint="eastAsia"/>
        </w:rPr>
        <w:t>&gt;OTU008437</w:t>
      </w:r>
    </w:p>
    <w:p w14:paraId="183824C1">
      <w:pPr>
        <w:rPr>
          <w:rFonts w:hint="eastAsia"/>
        </w:rPr>
      </w:pPr>
      <w:r>
        <w:rPr>
          <w:rFonts w:hint="eastAsia"/>
        </w:rPr>
        <w:t>CCTACGGGTGGCTGCAGTAGGGAATCTTCCACAATGGGCGAAAGCCTGATGGAGCAACGCCGCGTGAGTGAAGAAGGTTTTCGGATCGTAAAACTCTGTTGTAAGGGAAGAACAAGTACAGTAGTAACTGCCGGTACCTTGACGGTACCTAACCAGAAAGCCACGGCTAACTACGTGCCAGCAGCCGCGGTAATACGTAGGTGGCAAGCGTTGTCCGGAATTATTGGGCGTAAAGAGCTCGTAGGCGGCTTGTCGCGTCGACTGTGAAAACCCGTGGCTCAACTGCGGGCCTGCAGTCGATACGGGCAGGCTAGAGTTCGGTAGGGGAGACTGGAATTCCTGGTGTAGCGGTGGAATGCGCAGATATCAGGAGGAACACCGATGGCGAAGGCAGGTCTCTGGGCTGACACTGACGCTCATGCACGAAAGCGTGGGGAGCAAACAGGATTAGATACCCCTGTAGTCC</w:t>
      </w:r>
    </w:p>
    <w:p w14:paraId="705C7C4B">
      <w:pPr>
        <w:rPr>
          <w:rFonts w:hint="eastAsia"/>
        </w:rPr>
      </w:pPr>
      <w:r>
        <w:rPr>
          <w:rFonts w:hint="eastAsia"/>
        </w:rPr>
        <w:t>&gt;OTU008438</w:t>
      </w:r>
    </w:p>
    <w:p w14:paraId="0A7A749E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GCCGGAGTAACTGCCGGTACCTTGACGGTACCTAACCAGAAAGCCACGGCTAACTACGTGCCAGCAGCCGCGGTAATACGTAGGTGGCAAGCGTTATCCGGAATTATTGGGCGTAAAGCGCGCGCAGGCGGTCTCTTAAGTCTGATGTGAAATCCCACGGCTCAACCGTGGAACTGCTTCGTAAACTCCAGGTCTTGAGGACGGTAGAGGTTGCCGGAACTCTAGGTGGAGCGGTGAAATGCGTAGATATCTAGAGGAACGCCAAAGGCGAAGGCAGGCAACTGGGCCGTTTCTGACGCTCAGGCACGAAAGCGTGGGTAGCAAACAGGATTAGATACCCCGGTAGTCC</w:t>
      </w:r>
    </w:p>
    <w:p w14:paraId="454B1855">
      <w:pPr>
        <w:rPr>
          <w:rFonts w:hint="eastAsia"/>
        </w:rPr>
      </w:pPr>
      <w:r>
        <w:rPr>
          <w:rFonts w:hint="eastAsia"/>
        </w:rPr>
        <w:t>&gt;OTU008439</w:t>
      </w:r>
    </w:p>
    <w:p w14:paraId="675DB6CB">
      <w:pPr>
        <w:rPr>
          <w:rFonts w:hint="eastAsia"/>
        </w:rPr>
      </w:pPr>
      <w:r>
        <w:rPr>
          <w:rFonts w:hint="eastAsia"/>
        </w:rPr>
        <w:t>CCTACGGGGGGCAGCAGTGGGGAATATTGGACAATGGGGGCAACCCTGATCCAGCCATGCCGCGTGTGTGAAGAAGGCCTTCGGGTTGTAAAGCACTTTCAGTGGGGAGGAAAAGTTGTTGGTTAATACCCAACGACCCTGACGTTACCCACAGAAGAAGCACCGGCTAACTCCGTGCCAGCAGCCGCGGTAATACGTAGGTGACAAGCGTTGTCCGGATTTACTGGGCGTAAAGAGCGCGCAGGCGGTCGTACAAGTCGAGTGTGAAAGCCCCCGGCTCAACTGGGGAGGGTCACTCGATACTGTTCGACTCGAAGGCAGGAGAGGGAAGCGGAATTCCCGGTGTAGTGGTGAAATGCGTAGAGATCGGGAAGAACATCGGTGGCGAAGGCGGCCTGCTGGGCTGTTGCTGACGCTGAGGCGCGACAGCGTGGGGAGCAAACAGGATTAGATACCCCGGTAGTCC</w:t>
      </w:r>
    </w:p>
    <w:p w14:paraId="321BEB45">
      <w:pPr>
        <w:rPr>
          <w:rFonts w:hint="eastAsia"/>
        </w:rPr>
      </w:pPr>
      <w:r>
        <w:rPr>
          <w:rFonts w:hint="eastAsia"/>
        </w:rPr>
        <w:t>&gt;OTU008440</w:t>
      </w:r>
    </w:p>
    <w:p w14:paraId="455ECA1D">
      <w:pPr>
        <w:rPr>
          <w:rFonts w:hint="eastAsia"/>
        </w:rPr>
      </w:pPr>
      <w:r>
        <w:rPr>
          <w:rFonts w:hint="eastAsia"/>
        </w:rPr>
        <w:t>CCTACGGGGGGCTGCAGTAGGGAATTGTTCGCAATGGGCGCAAGCCTGACGACGCAACGCCGCGTGGAGGATGAAGACCTTCGGGTCGTAAACTCCTTTCGACCGAGATGAATACCCTTTGGCCTAATACGCCGAAGGACTGACAGTATCGAGGGAAGAAGCCCCGGCTAACTCCGTGCCAGCAGCCGCGGTAATACAGAGGTGGCAAGCGTTACTCGGAATTACTGGGCGTAAAGCGTGCGTAGGTGGTTCGTTAAGTCTGCCGTGAAAGCCCCGGGCTCAACCTGGGAATGGCATTGGAAACTGGCGACCTAGAGTGCGGTAGAGGGTAGTGGAATTCCCGGTGTAGCAGTGAAATGCGTAGAGATCGGGAGGAACATCCGTGGCGAAGGCGACTACCTGGACCAGCACTGACACTGAGGCACGAAAGCGTGGGGAGCAAACAGGATTAGATACCCCAGTAGTCC</w:t>
      </w:r>
    </w:p>
    <w:p w14:paraId="446D2F72">
      <w:pPr>
        <w:rPr>
          <w:rFonts w:hint="eastAsia"/>
        </w:rPr>
      </w:pPr>
      <w:r>
        <w:rPr>
          <w:rFonts w:hint="eastAsia"/>
        </w:rPr>
        <w:t>&gt;OTU008441</w:t>
      </w:r>
    </w:p>
    <w:p w14:paraId="622C198D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CCTTCGGGTCGTAAAACTCTGTTGTTAGGGAAGAACAAGTACCGTTCGAATAGGGCGGTACCTTGACGGTACCTAACCAGAAAGCCACGGCTAACTACGTGCCAGCAGCCGCGGTAATACGTAGGTGGCAAGCGTTGTCCGGATTTATTGGGCGTAAAGAGCTCGTAGGCGGCTCATTGCGTCAACCGTGAAATCCTGCTGCTCAACGGCAGGTCTGCGGTTGATACGGGTGGGCTGGAGTTCGGTAGAGGGTCGTGGAATTTCGGGTGTAGCGGTGGAATGCGTAGATATCCGAAAGAACACCGGTGGCGAAGGCGGCGACCTGGGCCTGAACTGACGCTGAGGAGCGAAAGCTAGGGTAGCAAACGGGATTAGATACCCTAGTAGTCC</w:t>
      </w:r>
    </w:p>
    <w:p w14:paraId="6CDFA196">
      <w:pPr>
        <w:rPr>
          <w:rFonts w:hint="eastAsia"/>
        </w:rPr>
      </w:pPr>
      <w:r>
        <w:rPr>
          <w:rFonts w:hint="eastAsia"/>
        </w:rPr>
        <w:t>&gt;OTU008442</w:t>
      </w:r>
    </w:p>
    <w:p w14:paraId="679976F5">
      <w:pPr>
        <w:rPr>
          <w:rFonts w:hint="eastAsia"/>
        </w:rPr>
      </w:pPr>
      <w:r>
        <w:rPr>
          <w:rFonts w:hint="eastAsia"/>
        </w:rPr>
        <w:t>CCTACGGGGGGCAGCAGTAGGGAATTTTCCACAATGGGGGCAACCCTGATGGAGCAACGCCGCGTGCAGGATGAATGCCTTCGGGTTGTAAACTGCTTTTATTAGTGACGATTATGACGGTAACTAATGAATAAGGACCTGCTAACTACGTGCCAGCAGCCGCGGTCATACGTAGGGTCCAAGCGTTATCCGGAATTACTGGGCGTAAAGGGAGCGTAGGTGGATATTTAAGTGGGATGTGAAATACCTGAGCTTAACTTGGGTGCTGCATTCCAAACTGGATATCTAGAGTGCAGGAGAGGAAAGTGGAATTCCTAGTGTAGCGGTGAAATGCGTAGATATCAGGAGGAACACCGGTGGCGAAGGCGGCTTGCTGGGCCTTACCTGACGCTGAGGAGCGAAAGCGTGGGGAGCGAACAGGATTAGATACCCGAGTAGTCC</w:t>
      </w:r>
    </w:p>
    <w:p w14:paraId="2482438F">
      <w:pPr>
        <w:rPr>
          <w:rFonts w:hint="eastAsia"/>
        </w:rPr>
      </w:pPr>
      <w:r>
        <w:rPr>
          <w:rFonts w:hint="eastAsia"/>
        </w:rPr>
        <w:t>&gt;OTU008443</w:t>
      </w:r>
    </w:p>
    <w:p w14:paraId="3D4DF995">
      <w:pPr>
        <w:rPr>
          <w:rFonts w:hint="eastAsia"/>
        </w:rPr>
      </w:pPr>
      <w:r>
        <w:rPr>
          <w:rFonts w:hint="eastAsia"/>
        </w:rPr>
        <w:t>CCTACGGGGGGCTGCAGTGGGGAATCTTGCGCAATGGCCTAACGGCTGACGCAGCGACGCCGCGTGGGGGAGGAAGGGCTTCGGCTCGTAAACCCCTGTTGCCCGGGGCGAACAGCTTCTTTCGAGGAGCCTGACGGTACCGGGTGAGGAAGCACCGGCTAACTCCGTGCCAGCAGCCGCGGTAATACGTAGGGTGCAAGCGTTAATCGGAATTACTGGGCGTAAAGCGTGCGCAGGCGGTTTTGTAAGTCTGACGTGAAATCCCCGGGCTTAACCTGGGAATTGCGTTGGAGACTGCAAGGCTAGAATCTGGCAGAGGGGGGTAGAATTCCACGTGTAGCAGTGAAATGCGTAGAGATTAGGAAGAACCCCAGTGGCGAAGGCGACTTTCTGGACCATAACTGACGCTGAGGCATGAAAGCGTGGGGAGCAAACAGGATTAGATACCCCTGTAGTCC</w:t>
      </w:r>
    </w:p>
    <w:p w14:paraId="63C63EAB">
      <w:pPr>
        <w:rPr>
          <w:rFonts w:hint="eastAsia"/>
        </w:rPr>
      </w:pPr>
      <w:r>
        <w:rPr>
          <w:rFonts w:hint="eastAsia"/>
        </w:rPr>
        <w:t>&gt;OTU008444</w:t>
      </w:r>
    </w:p>
    <w:p w14:paraId="57A22D5C">
      <w:pPr>
        <w:rPr>
          <w:rFonts w:hint="eastAsia"/>
        </w:rPr>
      </w:pPr>
      <w:r>
        <w:rPr>
          <w:rFonts w:hint="eastAsia"/>
        </w:rPr>
        <w:t>CCTACGGGGGGCAGCAGTCGGGAATTTTGGGCAATGGGGGAAACCCTGACCCAGCAACGCCGCGTGAAGGATGAAGTCCTTCGGGATGTAAACTTCGAAAGAATGGGAAGAATAAATGACGGTACCATTTTTAAGCCCCGGCTAACTACGTGCCAGCAGCCGCGGTAAAACGTAGGAGACAAACGTTATCCGGAGTTACTGGGCGTAAAGGGCGTGCAGGCGGTTGCTTAAGTTCGGCGTGAAAGCCTCCGGCTAAACCGGGGGAGGTCGTCGGAAACTGGGTGACTTGAGGGTGATAGAGGCGGGTGGAATTCCGGGTGTAGTGGTGAAATGCGTAGAGATCCGGAGGAACACCAGTGGCGAAGGCGACCCGCTGGGTCACACCTGACGCTGAGACGCGACAGCATGGGGAGCGAACAGGATTAGATACCCGTGTAGTCC</w:t>
      </w:r>
    </w:p>
    <w:p w14:paraId="20FC586C">
      <w:pPr>
        <w:rPr>
          <w:rFonts w:hint="eastAsia"/>
        </w:rPr>
      </w:pPr>
      <w:r>
        <w:rPr>
          <w:rFonts w:hint="eastAsia"/>
        </w:rPr>
        <w:t>&gt;OTU008445</w:t>
      </w:r>
    </w:p>
    <w:p w14:paraId="60167691">
      <w:pPr>
        <w:rPr>
          <w:rFonts w:hint="eastAsia"/>
        </w:rPr>
      </w:pPr>
      <w:r>
        <w:rPr>
          <w:rFonts w:hint="eastAsia"/>
        </w:rPr>
        <w:t>CCTACGGGGGGCTGCAGTAGGGAATCTTCCGCAATGGACGAAAGTCTGACGGAGCAATGCCGCGTGAGTGATGAAGGTTTTCGGATCGTAAAACTCTGTTGTTGGGGAAGAACAAGTACCGCACTAATACGGCGGTACTCTGACGGTACCTAACCAGAAAGCCCCGGCTAACTACGTGCCAGCAGCCGCGGTAATACGTAGGGGGCAAGCGTTGTCCGGAATTATTGGGCGTAAAGGGCACGCAGGCGGTCTTCTAAGTCTGATGTGAAATCCCACGGCTTAACCGTGGTAGGTCATTGGAAACTGGAGGACTTGAGTGCAGAAGAGGAGAGTGGAATTCCACGTGGAGCGGTGAAATGCGTAGATATGTGGAGGAACACCAGTGGCGAAGGCGACTCTCTGGTCTGTAACTGACGCTGAGGTGCGAAAGCGTGGGGAGCAAACAGGATTAGATACCCCAGTAGTCC</w:t>
      </w:r>
    </w:p>
    <w:p w14:paraId="3A7AF8CC">
      <w:pPr>
        <w:rPr>
          <w:rFonts w:hint="eastAsia"/>
        </w:rPr>
      </w:pPr>
      <w:r>
        <w:rPr>
          <w:rFonts w:hint="eastAsia"/>
        </w:rPr>
        <w:t>&gt;OTU008446</w:t>
      </w:r>
    </w:p>
    <w:p w14:paraId="6A47FFAE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CAGGGACGAAGCGCAAGTGACGGTACCTGCAGAAGAAGCGCCGGCCAACTACGTGCCAGCAGCCGCGGTAATACGGGGGGAGCAAGCGTTGTTCGGATTTACTGGGCGTAAAGGGCGCGTAGGCGGCGCAACAAGTCACTTGTGAAATCTCCGGGCTTAACCCGGAGCGGTCAAGTGATACTGTCGTGCTAGAGTACAGAAGGGGCAACTGGAATTCTCGGTGTAGCGGTGAAATGCGTAGATATCGGGAGGAACACCGGTGGCGAAGGCGGATCTCTGGTCTGTAACTGACGCTGAGGCGCGAAAGCGTGGGGAGCAAACAGGATTAGATACCCCAGTAGTCC</w:t>
      </w:r>
    </w:p>
    <w:p w14:paraId="4B257098">
      <w:pPr>
        <w:rPr>
          <w:rFonts w:hint="eastAsia"/>
        </w:rPr>
      </w:pPr>
      <w:r>
        <w:rPr>
          <w:rFonts w:hint="eastAsia"/>
        </w:rPr>
        <w:t>&gt;OTU008447</w:t>
      </w:r>
    </w:p>
    <w:p w14:paraId="3F6B1DF9">
      <w:pPr>
        <w:rPr>
          <w:rFonts w:hint="eastAsia"/>
        </w:rPr>
      </w:pPr>
      <w:r>
        <w:rPr>
          <w:rFonts w:hint="eastAsia"/>
        </w:rPr>
        <w:t>CCTACGGGCGGCTGCAGTAAGGAATATTCCACAATGGGCGAAAGCCTGATGGAGCGACGCCGCGTGCGGGACGAAGCCTTTCGGGGTGTAAACCGCTTTTAGGAGGGATGACACTCCCCTATGGGGATACGACAGTACCTCCTGAATAAGCATCGGCTAACTACGTGCCAGCAGCCGCGGTAATACGTAGGATGCAAGCGTTGTCCGGATTTACTGGGCGTAAAGCGCGCGCAGGCGGCAGGTTAAGTGAGATGCGAAATCTTGCGGCTCAACCGTATAGACTGTATCTCATACTGGCGCGCTAGAGGACGGCAGAGGCAAGTGGAATTGCTGGTGTAGCAGTGAAATGCGTAGATATCAGCAGGAACACCAATGGCGAAGGCAGCTTGCTGGGCCGTTTCTGACACTCATGGACGAAAGCGTGGGGAGCGAACAGGATTAGATACCCCTGTAGTCC</w:t>
      </w:r>
    </w:p>
    <w:p w14:paraId="4E143FF4">
      <w:pPr>
        <w:rPr>
          <w:rFonts w:hint="eastAsia"/>
        </w:rPr>
      </w:pPr>
      <w:r>
        <w:rPr>
          <w:rFonts w:hint="eastAsia"/>
        </w:rPr>
        <w:t>&gt;OTU008448</w:t>
      </w:r>
    </w:p>
    <w:p w14:paraId="6D1A563F">
      <w:pPr>
        <w:rPr>
          <w:rFonts w:hint="eastAsia"/>
        </w:rPr>
      </w:pPr>
      <w:r>
        <w:rPr>
          <w:rFonts w:hint="eastAsia"/>
        </w:rPr>
        <w:t>CCTACGGGGGGCAGCAGTTGGGAATCTTGCACAATGGGGGAAACCCTGATGCAGCGACGCCGCGTGGAGGATGACGGATCTAGGTCTGTAAACTCCTTTTGCACGGAAAGACTTAGGACGGTACCGTGCGAATAAGCACCGGCTAACTACGTGCCAGCAGCCGCGGTAAGACGTAGGGTGCAAGCGTTGTCCGGATTTACTGGGCGTAAAGAGCGCGTAGGCGGCGCCGCAAGTCGAGTGTGAAAGCCCCGAGCTTAACTTGGGAATTGCGCTCGAAACTATGGTGCTGGAGTGTGGCAGAGGAAGGTGGAATTCCACGTGTAGCGGTGAAATGCGTAGAGATGTGGAGGAACACCGATGGCGAAGGCGATCTTCTGGACGGATACTGACGTTGAGGCGCGAAAGCTAGGGGAGCAAACGGGATTAGATACCCCAGTAGTCC</w:t>
      </w:r>
    </w:p>
    <w:p w14:paraId="780BA1B0">
      <w:pPr>
        <w:rPr>
          <w:rFonts w:hint="eastAsia"/>
        </w:rPr>
      </w:pPr>
      <w:r>
        <w:rPr>
          <w:rFonts w:hint="eastAsia"/>
        </w:rPr>
        <w:t>&gt;OTU008449</w:t>
      </w:r>
    </w:p>
    <w:p w14:paraId="509EB07C">
      <w:pPr>
        <w:rPr>
          <w:rFonts w:hint="eastAsia"/>
        </w:rPr>
      </w:pPr>
      <w:r>
        <w:rPr>
          <w:rFonts w:hint="eastAsia"/>
        </w:rPr>
        <w:t>CCTACGGGAGGCTGCAGTGGGGAATTGTTCGCAATGGGCGCAAGCCTGACGACGCAACGCCGCGTGGAGGACGAAGATCTTCGGGTCGTAAACTCCTTTCGATCGGGAAGAACGCCTTCCGGGTGAACAATCCGGAAGGGTGACGGTACCGAGAGAAGAAGCCCCGGCTAACTCTGTGCCAGCAGCCGCGGTAATACAGGGGGGGCAAGCGTTAATCGGAATTACTGGGCGTAAAGCGTGCGCAGGCGGTTCGTTAAGTCTGCTGTGAAAGCCCTGGGCTCAACCTGGGAACTGCAGTGGATACTGGCGGGCTAGAGTGTGATAGAGGATGGTGGAATTCCCGGTGTAGCGGTGAAATGCGTAGAGATCGGGAGGAACACCAGTGGCGAAGGCGGCCATCTGGATCAACACTGACGCTCAGACGCGAAAGCTAGGGTAGCAAACGGGATTAGATACCCCTGTAGTCC</w:t>
      </w:r>
    </w:p>
    <w:p w14:paraId="28FC4FA4">
      <w:pPr>
        <w:rPr>
          <w:rFonts w:hint="eastAsia"/>
        </w:rPr>
      </w:pPr>
      <w:r>
        <w:rPr>
          <w:rFonts w:hint="eastAsia"/>
        </w:rPr>
        <w:t>&gt;OTU008450</w:t>
      </w:r>
    </w:p>
    <w:p w14:paraId="1D30E2BF">
      <w:pPr>
        <w:rPr>
          <w:rFonts w:hint="eastAsia"/>
        </w:rPr>
      </w:pPr>
      <w:r>
        <w:rPr>
          <w:rFonts w:hint="eastAsia"/>
        </w:rPr>
        <w:t>CCTACGGGGGGCTGCAGTAAGGAATATTGCTCAATGGGCGCAAGCCTGAAGCAGCGATGCCGCGTGGGTGAAGAAGGCTTTCGGGTCGTAAAGCCCTTTTCTCGGTGAAGAGGAAGGACGGTAACCGAGGAATAAGTGTCGGCTAACTCTGTGCCAGCAGCCGCGGTAATACAGAGGGTGCGAGCGTTAATCGGAATTATTGGGCGTAAAGAGCTCGTAGGCGGTTTGTCGCGTCTGCCGTGAAAGTCCGGGGCTCAACTCCGGATCTGCGGTGGGTACGGGCAGACTAGAGTGATGTAGGGGAGACTGGAATTCCTGGTGTAGCGGTGAAATGCGCAGATATCAGGAGGAACACCGATGGCGAAGGCAGGTCTCTGGGCATTAACTGACGCTGAGGAGCGAAAGCATGGGGAGCGAACAGGATTAGATACCCGAGTAGTCC</w:t>
      </w:r>
    </w:p>
    <w:p w14:paraId="075085B0">
      <w:pPr>
        <w:rPr>
          <w:rFonts w:hint="eastAsia"/>
        </w:rPr>
      </w:pPr>
      <w:r>
        <w:rPr>
          <w:rFonts w:hint="eastAsia"/>
        </w:rPr>
        <w:t>&gt;OTU008451</w:t>
      </w:r>
    </w:p>
    <w:p w14:paraId="78840F03">
      <w:pPr>
        <w:rPr>
          <w:rFonts w:hint="eastAsia"/>
        </w:rPr>
      </w:pPr>
      <w:r>
        <w:rPr>
          <w:rFonts w:hint="eastAsia"/>
        </w:rPr>
        <w:t>CCTACGGGCGGCAGCAGTGGGGAATCTTGCGCAATGGGCGAAAGCCTGACGCAGCGACACCGCGTGGGGGACGAAGGCCCTCGGGTTGTAAACCCCTTTCGACAGGGAAGAAGCGATCGTGACGGTACCTGTAGAAGAAGCCCCGGCTAACTACGTGCCAGCAGCCGCGGTAAGACGTAGGGGGCGAGCGTTGTCCGGATTCATTGGGCGTAAAGCGCGCGTAGGCGGCCCGGTAAGTCGGGTGTGAAAGCCCCCGGCTCAACTGGGGAGGGTCACGCGATACTGATCGACTCGAAGGCAGGAGAGGGTAGTGGAATTCCCGGTGTAGTGGTGGAATGCGTAGAGATCGGGAGGAACCTCGAAAGCGAAGGCAGCCGGCTGGGCGCGGATGGACGCTGAGGGACGAAAGCGTGGGGAGCGAACAGGATTAGATACCCCTGTAGTCC</w:t>
      </w:r>
    </w:p>
    <w:p w14:paraId="692386CA">
      <w:pPr>
        <w:rPr>
          <w:rFonts w:hint="eastAsia"/>
        </w:rPr>
      </w:pPr>
      <w:r>
        <w:rPr>
          <w:rFonts w:hint="eastAsia"/>
        </w:rPr>
        <w:t>&gt;OTU008452</w:t>
      </w:r>
    </w:p>
    <w:p w14:paraId="78407A6E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AGAGTGACGGTACCTGCAGAAGAAGCGCCGGCCAACTACGTGCCAGCAGCCGCGGTAAGACGTAGGGCGCGAGCGTTGTCCGGATTTATTGGGCGTAAAGGGTGCGTAGGTGGTTGGCGCAAGTCTGATGTGAAAGCCCCGGGCCCAACCCGGGAACGGCATCGGAAACTGCCCGGCTATAGAGGGTTGGAGACACGTAGAGGCAAGCGGAATTCCGGGTGTAGCGGTGGAATGCGTAGAGATCCGGAAGAACACCGGAGGCGAAGGCGGCTTGCTGGGCGTGATCTGACGCTGAGGCGCGAAAGCGTGGGGAGCGAACAGGATTAGATACCCTTGTAGTCC</w:t>
      </w:r>
    </w:p>
    <w:p w14:paraId="44038981">
      <w:pPr>
        <w:rPr>
          <w:rFonts w:hint="eastAsia"/>
        </w:rPr>
      </w:pPr>
      <w:r>
        <w:rPr>
          <w:rFonts w:hint="eastAsia"/>
        </w:rPr>
        <w:t>&gt;OTU008453</w:t>
      </w:r>
    </w:p>
    <w:p w14:paraId="77EB0DC3">
      <w:pPr>
        <w:rPr>
          <w:rFonts w:hint="eastAsia"/>
        </w:rPr>
      </w:pPr>
      <w:r>
        <w:rPr>
          <w:rFonts w:hint="eastAsia"/>
        </w:rPr>
        <w:t>CCTACGGGGGGCTGCAGTGGGGAATATTGGACAATGGGGGCAACCCTGATCCAGCGACGCCGCGTGTGTGAAGAAGGCCTGCGGGTTGTAAAGCACTTTTAGTGGGGATGAAAAGCACATTGCTAATACCAGTGTGTCTTGACCTAACCCAAAGAAAAAGCACCGGCTAACTCTGTGCCAGCAGCCGCGGTAATACAGAGGGTGCGAGCGTTAATCGGAATTACTGGGCGTAAAGCGTGCGTAGACGGTTATTTAAGTCGGGTGTGAAAGCCCCGGGCTCAACCGTGGAACCGCGGGGTATACTGTCGTTCTTGAGGTCGGTAGGGGCTGTCGGAACTCTAGGTGTAGCGGTGAAATGCGTAGATATCAAGAGGAACACCTGAGGTGAAGACGGGTTGCTGGGCTGACACTGACGCTGAGGCGCGAAAGCCAGGGGAGCAAACGGGATTAGATACCCCAGTAGTCC</w:t>
      </w:r>
    </w:p>
    <w:p w14:paraId="693BC568">
      <w:pPr>
        <w:rPr>
          <w:rFonts w:hint="eastAsia"/>
        </w:rPr>
      </w:pPr>
      <w:r>
        <w:rPr>
          <w:rFonts w:hint="eastAsia"/>
        </w:rPr>
        <w:t>&gt;OTU008454</w:t>
      </w:r>
    </w:p>
    <w:p w14:paraId="6D68F0CB">
      <w:pPr>
        <w:rPr>
          <w:rFonts w:hint="eastAsia"/>
        </w:rPr>
      </w:pPr>
      <w:r>
        <w:rPr>
          <w:rFonts w:hint="eastAsia"/>
        </w:rPr>
        <w:t>CCTACGGGAGGCTGCAGTAGGGAATATTGGGCAATGGCCGAGAGGCTGACCCAGCCATGCCGCGTGCAGGAAGAAGGCCTTCTGGGTTGTAAACTGCTTTTATATAGGAAGAAAATACCCTTGCGAGGGGAACTGACGGTACTATATGAATAAGCACCGGCTAACTCCGTGCCAGCAGCCGCGGTAATACGGAGGGTGCAAGCGTTGTCCGGATTTATTGGGTTTAAAGGGTGCGTAGGCGGCCCATTAAGTCAGTGGTGAAATCCAACAGCTCAACTGTTGAACTGCCATTGATACTGGTGGGCTTGAGTAAAGTCGAGGCAGGCGGAACTGGTGGTGTAGCGGTGAAATGCATAGATACCACCAAGAACCCCGATTGCGAAGGCAGCTTGCTGGGCTTTAACTGACGCTGAGGCACGAAAGCGTGGGGAGCGAACAGGATTAGATACCCGTGTAGTCC</w:t>
      </w:r>
    </w:p>
    <w:p w14:paraId="562A6A3B">
      <w:pPr>
        <w:rPr>
          <w:rFonts w:hint="eastAsia"/>
        </w:rPr>
      </w:pPr>
      <w:r>
        <w:rPr>
          <w:rFonts w:hint="eastAsia"/>
        </w:rPr>
        <w:t>&gt;OTU008455</w:t>
      </w:r>
    </w:p>
    <w:p w14:paraId="5384577F">
      <w:pPr>
        <w:rPr>
          <w:rFonts w:hint="eastAsia"/>
        </w:rPr>
      </w:pPr>
      <w:r>
        <w:rPr>
          <w:rFonts w:hint="eastAsia"/>
        </w:rPr>
        <w:t>CCTACGGGAGGCTGCAGTGGGGAATTTTGGACAATGGGGGCAAGCCTGACGACGCAACGCCGCGTGGAGGATGAAGGTCTTCGGATTGTAAACTCCTGTTGCCCGGGACGAAATGCTCCGACCTAACACGTCGGAGTTTGACGGTACCGGGTGAGGAAGCCCCGGCTAACTCTGTGCCAGCAGCCGCGGTAATACGGAGGGAGCTAGCGTTGTTCGGAATTACTGGGCGTAAAGCGCACGTAGGCGGCCCGGTAAGTCCGCTGTGAAAGTCAGGGGCTCAACCCTTGAATGCCGGCGGATACTGTCGGGCTAGAGTCCGGAAGAGGCGAGTGGAATTCCTGGTGTAGCGGTGAAATGCGCAGATATCAGGAGGAACACCTACGGCGAAGGCAGCTCGCTGGGACGGTACTGACGCTGAGACGCGAAAGCGTGGGGAGCAAACAGGATTAGATACCCTAGTAGTCC</w:t>
      </w:r>
    </w:p>
    <w:p w14:paraId="447461F5">
      <w:pPr>
        <w:rPr>
          <w:rFonts w:hint="eastAsia"/>
        </w:rPr>
      </w:pPr>
      <w:r>
        <w:rPr>
          <w:rFonts w:hint="eastAsia"/>
        </w:rPr>
        <w:t>&gt;OTU008456</w:t>
      </w:r>
    </w:p>
    <w:p w14:paraId="393C4582">
      <w:pPr>
        <w:rPr>
          <w:rFonts w:hint="eastAsia"/>
        </w:rPr>
      </w:pPr>
      <w:r>
        <w:rPr>
          <w:rFonts w:hint="eastAsia"/>
        </w:rPr>
        <w:t>CCTACGGGTGGCTGCAGTGGGGAATATTGCACAATGGGCGCAAGCCTGATGGAGCGACGCCGCGTGGGGGATGAAGGGCTTCGGCTCGTAAACCCCTGTCAGTCGCGAACAATGTCTATCCGTGAACAACGGGTGGATTGATAGTAGTGACAGAGGAAGGGACGGCTAACTCTGTGCCAGCAGCCGCGGTAATACAGAGGTCCCGAGCGTTGTTCGGATTCACTGGGCGTAAAGGGCGCGTAGGCGGCCGTGCAAGTCGGACGTGAAAACCCATGGCTCAACCCTGGGATGCCGTTCGATACTGCTCGGCTTGAGGCAGGTAGGGGAAAGTGGAATACCTGGTGTAGCGGTGAAATGCGTAGATATCAGGTGGAACACCGGTGGCGAAGGCGGCTTTCTGGGCCTCGCCTGACGCTGAGGAGCGAAAGCTGGGGGAGCGAACAGGATTAGATACCCGAGTAGTCC</w:t>
      </w:r>
    </w:p>
    <w:p w14:paraId="5FC41F52">
      <w:pPr>
        <w:rPr>
          <w:rFonts w:hint="eastAsia"/>
        </w:rPr>
      </w:pPr>
      <w:r>
        <w:rPr>
          <w:rFonts w:hint="eastAsia"/>
        </w:rPr>
        <w:t>&gt;OTU008457</w:t>
      </w:r>
    </w:p>
    <w:p w14:paraId="1B3EEE30">
      <w:pPr>
        <w:rPr>
          <w:rFonts w:hint="eastAsia"/>
        </w:rPr>
      </w:pPr>
      <w:r>
        <w:rPr>
          <w:rFonts w:hint="eastAsia"/>
        </w:rPr>
        <w:t>CCTACGGGGGGCTGCAGTCGGGAATCTTGCGCAATGGGCGAAAGCCTGACGCAGCAACGCCGTGTGGGTGACGAAGGCCTTCGGGTTGTAAAGCTCTGTCGCCCGGGACGAAAATACTTACGGTTAACAGCCGTAGGTACTGACGGTACCGGGAGAGGAAGCACCGGCTAACTCTGTGCCAGCAGCCGCGGTAAGACAGAGGGTGCAAACGTTGTTCGGAATTACTGGGCGTAAAGCGCGTGTAGGCGGCCCGGAAAGTCGGATGTGAAAGCCCTGGGCTTAACCTAGGAAGTGCATTCGAAACTGCTGGGCTTGAGTTCTGGAGAGGAAGGCGGAATTCTCGGTGTAGAGGTGAAATTCGTAGATATCGAGAGGAACACCGGTGGCGAAGGCGGCCTTCTGGACAGTGACTGACGCTGAGACGCGAAAGCGTGGGGAGCAAACAGGATTAGATACCCCAGTAGTCC</w:t>
      </w:r>
    </w:p>
    <w:p w14:paraId="0F1F55A0">
      <w:pPr>
        <w:rPr>
          <w:rFonts w:hint="eastAsia"/>
        </w:rPr>
      </w:pPr>
      <w:r>
        <w:rPr>
          <w:rFonts w:hint="eastAsia"/>
        </w:rPr>
        <w:t>&gt;OTU008458</w:t>
      </w:r>
    </w:p>
    <w:p w14:paraId="1E35E360">
      <w:pPr>
        <w:rPr>
          <w:rFonts w:hint="eastAsia"/>
        </w:rPr>
      </w:pPr>
      <w:r>
        <w:rPr>
          <w:rFonts w:hint="eastAsia"/>
        </w:rPr>
        <w:t>CCTACGGGGGGCTGCAGTGGGGAATATTGCGCAATGGGCGCAAGCCTGATGACGCAACGCCGCGTGGAGGATGAAGGTCTTCGGATTGTAAACTCCTGTTGCCCGGGACGAACGGCTCCAACCTAATACGTTGGAGTGTGACGGTACCGGGTGAGGAAGCCCCGGCTAACTACGTGCCAGCAGCCGCGGTAATACGTAGGGGGCAAGCGTTGTCCGGATTCATTGGGCGTAAAGCGCGTGTAGGCGGCCAGGTAGGTCGGCTGTGAAAGTCAAAGGCTCAACCTCGGGCGTGCGGTGGATACTGCCGGGCTAGAGGACGGTAGAGGCGAGTGGAATTCCCGGTGTAGCGGTGAAATGCGCAGATATCGGGAGGAACACCAGTAGCGAAGGCGGCTCGCTGGGCCGTTCCTGACGCTGAGACGCGAAAGCTAGGGGAGCGAACAGGATTAGATACCCTTGTAGTCC</w:t>
      </w:r>
    </w:p>
    <w:p w14:paraId="14310517">
      <w:pPr>
        <w:rPr>
          <w:rFonts w:hint="eastAsia"/>
        </w:rPr>
      </w:pPr>
      <w:r>
        <w:rPr>
          <w:rFonts w:hint="eastAsia"/>
        </w:rPr>
        <w:t>&gt;OTU008459</w:t>
      </w:r>
    </w:p>
    <w:p w14:paraId="3477CA9E">
      <w:pPr>
        <w:rPr>
          <w:rFonts w:hint="eastAsia"/>
        </w:rPr>
      </w:pPr>
      <w:r>
        <w:rPr>
          <w:rFonts w:hint="eastAsia"/>
        </w:rPr>
        <w:t>CCTACGGGCGGCTGCAGTGGGGAATCTTGCGCAATGGCCGAAAGGCTGACGCAGCGACGCCGCGTGGGGGAGGAAGGCCTTCGGGTTGTAAACCCCTGTTGCCCGGGACGAACCCCTGGTTTCGACCAGGTTGACGGTACCGGGTGAGGAAGCACCGGCTAACTCCGTGCCAGCAGCCGCGGTAATACGGAGGGTGCGAGCGTTGTCCGGAATTATTGGGCGTAAAGAGCTCGTAGGCGGTTTGTCACGTCTGCTGTGAAATCCCGAGGCTCAACCTCGGGCCTGCAGTGGGTACGGGCAGACTGGAGTGCGGTAGGGGAGATTGGAATTCCTGGTGTAGCGGTGGAATGCGCAGAGATCGGGAGGAACACCCGTAGCGAAGGCGGCACTCTGGGCCGATACTGACGCTGAGGAGCGAAAGCGTGGGGAGCAAACAGGATTAGATACCCGTGTAGTCC</w:t>
      </w:r>
    </w:p>
    <w:p w14:paraId="47E7B136">
      <w:pPr>
        <w:rPr>
          <w:rFonts w:hint="eastAsia"/>
        </w:rPr>
      </w:pPr>
      <w:r>
        <w:rPr>
          <w:rFonts w:hint="eastAsia"/>
        </w:rPr>
        <w:t>&gt;OTU008460</w:t>
      </w:r>
    </w:p>
    <w:p w14:paraId="7B398825">
      <w:pPr>
        <w:rPr>
          <w:rFonts w:hint="eastAsia"/>
        </w:rPr>
      </w:pPr>
      <w:r>
        <w:rPr>
          <w:rFonts w:hint="eastAsia"/>
        </w:rPr>
        <w:t>CCTACGGGGGGCTGCAGTCGAGAATCTTCGGCAATGGGCGAAAGCCTGACCGAGCGACGCCGCGTGCGGGATGACGGCCTTCGGGTTGTAAACCGCTGTCAGAGGGGATGAAATCAGGATGGGTTCTCCCATCCTGTTGACAGAGCCTCAGAGGAAGCACGGGCTAAGTACGTGCCAGCAGCCGCGGTAATACGTACTGTGCGAACGTTATTCGGAATCACTGGGCTTAAAGGGTGTGTAGGCGGCTGGACAAGCAGGGTGTGAAAGGCTTCGGCTCAACCGGGGCATTGCGCTCTGGACTGTCCGGCTCGAGCAAGGCAGGGGTGTGCGGAACTTCCAGTGGAGCGGTGAAATGTGTTGATATTGGAAGGAACGCCGGTGGCGAAAGCGGCACACTGGGTCTTGACTGACGCTGAGACACGAAAGCCAGGGGAGCGAACGGGATTAGATACCCCAGTAGTCC</w:t>
      </w:r>
    </w:p>
    <w:p w14:paraId="3D860DE8">
      <w:pPr>
        <w:rPr>
          <w:rFonts w:hint="eastAsia"/>
        </w:rPr>
      </w:pPr>
      <w:r>
        <w:rPr>
          <w:rFonts w:hint="eastAsia"/>
        </w:rPr>
        <w:t>&gt;OTU008461</w:t>
      </w:r>
    </w:p>
    <w:p w14:paraId="59FE3B82">
      <w:pPr>
        <w:rPr>
          <w:rFonts w:hint="eastAsia"/>
        </w:rPr>
      </w:pPr>
      <w:r>
        <w:rPr>
          <w:rFonts w:hint="eastAsia"/>
        </w:rPr>
        <w:t>CCTACGGGGGGCTGCAGTCGAGAATCTTCCGCAATGGGCGCAAGCCTGACGGAGCGACGCCGCGTGCGGGATGAAGGCCTTCGGGTTGTAAACCGCTGTCAGTGGGGAGCAAATGCATGGGGGTTCTCCCCCATGCTTGAGCGATCCGCAGAGGAAGCACAGGCTAATTCCGTGCCAGCAGCCGCGGTAATACGGAATGTGCAAACGTTATTCGGAATCACTGGGCTTAAAGGGTGCGTAGGCGGCGCAGAAAGTTGGGTGTGAAATCCCTCGGCTTAACCGAGGAATTGCGCCCAAAACTACTGTGCTCGAGGGAGGTAGAGGTGAGCGGAACTTAGGGTGGAGCGGTGAAATGCGTAGAGATCGGGTGGAACACCAGTGGCGAAGGCGGTTTCCTGGCGATGACCTGACACTGAGGCGCGACAGCGTGGGGAGCAAACGGGATTAGATACCCCGGTAGTCC</w:t>
      </w:r>
    </w:p>
    <w:p w14:paraId="20D36E84">
      <w:pPr>
        <w:rPr>
          <w:rFonts w:hint="eastAsia"/>
        </w:rPr>
      </w:pPr>
      <w:r>
        <w:rPr>
          <w:rFonts w:hint="eastAsia"/>
        </w:rPr>
        <w:t>&gt;OTU008462</w:t>
      </w:r>
    </w:p>
    <w:p w14:paraId="1088FD04">
      <w:pPr>
        <w:rPr>
          <w:rFonts w:hint="eastAsia"/>
        </w:rPr>
      </w:pPr>
      <w:r>
        <w:rPr>
          <w:rFonts w:hint="eastAsia"/>
        </w:rPr>
        <w:t>CCTACGGGCGGCTGCAGTGGGGAATCTTCCGCAATGGACGAAACCCTGACGCAGCAACGCCGCGTGAAGGATGAAATCCTTCGGGATGTAAACTTCGCAAGTATGGGAAGAAATAAATGACGGTACCATATGTAAGCCCCGGCTAACTTCGTGCCAGCAGCCGCGGTAATACGAAGGGGGCTAGCGTTGCTCGGAATTACTGGGCGTAAAGCGCACGTAGGCGGCTCGTTAAGTCGGAGGTGAAATCCTGGAGCTCAACTCCAGAACTGCCTTCGATACTGACGAGCTCGAGTTCGGGAGAGGTGAGTGGAACTGCGAGTGTAGAGGTGAAATTCGTAGATATTCGCAAGAACACCAGTGGCGAAGGCGGCTCACTGGCCCGATACTGACGCTGAGGTGCGAAAGCGTGGGGAGCAAACAGGATTAGATACCCTGGTAGTCC</w:t>
      </w:r>
    </w:p>
    <w:p w14:paraId="21F51093">
      <w:pPr>
        <w:rPr>
          <w:rFonts w:hint="eastAsia"/>
        </w:rPr>
      </w:pPr>
      <w:r>
        <w:rPr>
          <w:rFonts w:hint="eastAsia"/>
        </w:rPr>
        <w:t>&gt;OTU008463</w:t>
      </w:r>
    </w:p>
    <w:p w14:paraId="0071CEC9">
      <w:pPr>
        <w:rPr>
          <w:rFonts w:hint="eastAsia"/>
        </w:rPr>
      </w:pPr>
      <w:r>
        <w:rPr>
          <w:rFonts w:hint="eastAsia"/>
        </w:rPr>
        <w:t>CCTACGGGGGGCAGCAGTGGGGAATTTTGCGCAATGGGCGAAAGCCTGACGCAGTAACGCCGCGTGGAGGATGAAGGCCTTCGGGTCGTAAACTCCTGTCAGTGGGAACGACGCCTGGGAGGTCAATACCCTGCCAGTGCAGACGGTACCCGCAAAGGAAGCCCCGGCTAATTCCGTGCCAGCAGCCGCGGTAATACGTAGGGCGCAAGCGTTGTCCGGATTCACTGGGTGTAAAGGGTGCGCAGGCGGGTGAGCAAGTCAGAGGTGAAATCTCACGGCTTAACCGTGAAACTGCCTTTGATACTGTTCATCTTGAGTCAGGGAGAGGTTGATGGAATTCCAGGTGTAGCGGTGAAATGCGTAGATATCTGGAAGAACACCAGTGGCGAAGGCGGTCAACTGGCCCTCGACTGACGCTGAGGCACGAAAGCGTGGGGATCAAACAGGATTAGATACCCCAGTAGTCC</w:t>
      </w:r>
    </w:p>
    <w:p w14:paraId="15850A0C">
      <w:pPr>
        <w:rPr>
          <w:rFonts w:hint="eastAsia"/>
        </w:rPr>
      </w:pPr>
      <w:r>
        <w:rPr>
          <w:rFonts w:hint="eastAsia"/>
        </w:rPr>
        <w:t>&gt;OTU008464</w:t>
      </w:r>
    </w:p>
    <w:p w14:paraId="0E49650E">
      <w:pPr>
        <w:rPr>
          <w:rFonts w:hint="eastAsia"/>
        </w:rPr>
      </w:pPr>
      <w:r>
        <w:rPr>
          <w:rFonts w:hint="eastAsia"/>
        </w:rPr>
        <w:t>CCTACGGGCGGCTGCAGTAGGGAATTTTGGACAATGGGCGAAAGCCTGATCCAGCGACGCCGCGTGTGCGATGAAGGCCTTTGGGTCGTAAAGCACTGTCGACAGGGACGAAAACTCGGCGGATAACACCCGCCGAGCTTGACTGTACCTGTGGAGGAAGCACCGGCTAACTCCGTGCCAGCAGCCGCGGTAATACGGAGGGGGCTAGCGTTGTTCGGAATTACTGGGCGTAAAGCGCACGTAGGCGGCTTTGTAAGTTAGAGGTGAAAGCCCAGGGCTCAACCCTGGAATTGCCTTTAAGACTGCATCGCTTGAATCATGGAGAGGCGAGTGGAATTCCGAGTGTAGAGGTGAAATTCGTAGATATTGGGAAGAACACCGGTGGCGAAGGCGGCTCACTGGACCGGTACTGACGCTGAGGCACGAAAGCGTGGGGAGCAAACAGGATTAGATACCCGTGTAGTCC</w:t>
      </w:r>
    </w:p>
    <w:p w14:paraId="7E71EB6F">
      <w:pPr>
        <w:rPr>
          <w:rFonts w:hint="eastAsia"/>
        </w:rPr>
      </w:pPr>
      <w:r>
        <w:rPr>
          <w:rFonts w:hint="eastAsia"/>
        </w:rPr>
        <w:t>&gt;OTU008465</w:t>
      </w:r>
    </w:p>
    <w:p w14:paraId="4AE1E366">
      <w:pPr>
        <w:rPr>
          <w:rFonts w:hint="eastAsia"/>
        </w:rPr>
      </w:pPr>
      <w:r>
        <w:rPr>
          <w:rFonts w:hint="eastAsia"/>
        </w:rPr>
        <w:t>CCTACGGGCGGCTGCAGTTAGGAATTTTGGGCAATGGGCGGAAGCCTGACCCAGCAACGCCGCGTGGGTGATGAAGGCCCTCGGGTCGTAAAGCCCTTTTCCCAGGGAAGATGGTGACGGTACCTGGGGAATCAGCCCCGGCTAACTACGTGCCAGCAGCCGCGGTAATACGTAGGGGGCAAGCGTTGTTCGGATTTACTGGGCGTAAAGGGCGCGTAGGCGGTCAGCACAAGTCAGTTGTGAAATCTCCGGGCTTAACTCGGAAAGGTCAACTGACACTGAGAGACGAAAGCCAGGGGAGCAAACGGGATTAGATACCCCTGTAGTCC</w:t>
      </w:r>
    </w:p>
    <w:p w14:paraId="6BB33CBB">
      <w:pPr>
        <w:rPr>
          <w:rFonts w:hint="eastAsia"/>
        </w:rPr>
      </w:pPr>
      <w:r>
        <w:rPr>
          <w:rFonts w:hint="eastAsia"/>
        </w:rPr>
        <w:t>&gt;OTU008466</w:t>
      </w:r>
    </w:p>
    <w:p w14:paraId="11127D07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GAGGGACGAAGCCCGGGCGGTGAATAGCCGACTCGGGTGACGGTACCTCCACAAGAAGCCCCGGCTAACTACGTGCCAGCAGCCGCGGTGACACGTAGGCACCAAGCGTTGTCCGGATTTATTGGGCGTAAAGAGCTCGTAGGCGGTTCGGTAAGTCGGGTGTGAAAACTCTGGGCTCAACCCAGAGCCGCCACCCGATACTGCTGTGACTCGAGTGCGGTAGGGGAGCGGGGAATTCCTGGTGTAGCGGTGAAATGCGCAGATATCAGGAGGAACACCTGCGGCGAAGGCGGGTTGCTGGGCTGACACTGACGCTGAGGCGCGAAAGCTAGGGGAGCGAACGGGATTAGATACCCCGGTAGTCC</w:t>
      </w:r>
    </w:p>
    <w:p w14:paraId="02716351">
      <w:pPr>
        <w:rPr>
          <w:rFonts w:hint="eastAsia"/>
        </w:rPr>
      </w:pPr>
      <w:r>
        <w:rPr>
          <w:rFonts w:hint="eastAsia"/>
        </w:rPr>
        <w:t>&gt;OTU008467</w:t>
      </w:r>
    </w:p>
    <w:p w14:paraId="1DF7686A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TCTTCGGATTGTAAACTCCTGTCATCAGAGAACAATGGGTGCACTAACCCTGCACCTTGATAGTACCTGAAGAGGAAGAGACGGCTAACTCTGTGCCAGCAGCCGCGGTAATACAGAGGTCTCAAGCGTTGTTCGGATTTATTGGGCGTAAAGGGTGCGTAGGCGGCGGAGCAAGTGAGGTGTGAAATCCCGGAGCTCAACTCTGGAACTGCACTTTATACTACTTCGCTTGAGTCTTGGAGAGGAGACTGGAATTTACGGTGTAGCAGTGAAATGCGTAGATATCAAGAGGAACACCTGCGGCGAAGGCGGGTTGCTGGGCCGACACTGACGCTGAGGCGCGAAAGCTAGGGGAGCGAACGGGATTAGATACCCTTGTAGTCC</w:t>
      </w:r>
    </w:p>
    <w:p w14:paraId="2777A479">
      <w:pPr>
        <w:rPr>
          <w:rFonts w:hint="eastAsia"/>
        </w:rPr>
      </w:pPr>
      <w:r>
        <w:rPr>
          <w:rFonts w:hint="eastAsia"/>
        </w:rPr>
        <w:t>&gt;OTU008468</w:t>
      </w:r>
    </w:p>
    <w:p w14:paraId="5566444C">
      <w:pPr>
        <w:rPr>
          <w:rFonts w:hint="eastAsia"/>
        </w:rPr>
      </w:pPr>
      <w:r>
        <w:rPr>
          <w:rFonts w:hint="eastAsia"/>
        </w:rPr>
        <w:t>CCTACGGGGGGCAGCAGTTGGGAATTTTGCGCAATGGACGAAAGTCTGACGCAGCGACGCCGCGTGCAGGATGAAGGCCTTCGGGTTGTAAACTGCTTTTGCGAGGGAGCAATTTGTGAGAGTACCTCGAGAATAAGCACCGGCTAACTCCGTGCCAGCAGCCGCGGTAATACGGAGGGTGCAAACGTTGTCCGGAATCACTGGGCGTAAAGAGCATGTAGGTGGCTTTATAAGTGAGCGATTAAATACCGATGCCTAACATCGGACCTGTTGCTTATACTGTATGGCTTGAGAATGACAGGGGCAAGCGGAACTTTAGGTGTAGGGGTGAAATCCGTAGATATCTAAAGGAACACCAATGGCGAAGGCAGCTTGCTGGGTCTTTTCTGACACTGAGATGCGAAAGCGTGGGGAGCGAACGGGATTAGATACCCCTGTAGTCC</w:t>
      </w:r>
    </w:p>
    <w:p w14:paraId="5B9BCE36">
      <w:pPr>
        <w:rPr>
          <w:rFonts w:hint="eastAsia"/>
        </w:rPr>
      </w:pPr>
      <w:r>
        <w:rPr>
          <w:rFonts w:hint="eastAsia"/>
        </w:rPr>
        <w:t>&gt;OTU008469</w:t>
      </w:r>
    </w:p>
    <w:p w14:paraId="72B0828D">
      <w:pPr>
        <w:rPr>
          <w:rFonts w:hint="eastAsia"/>
        </w:rPr>
      </w:pPr>
      <w:r>
        <w:rPr>
          <w:rFonts w:hint="eastAsia"/>
        </w:rPr>
        <w:t>CCTACGGGTGGCAGCAGTGGGGAATTGTTCACAATGGGCGCAAGCCTGATGACGCAACGCCGCGTGGAGGATGAAGGTCTTCGGATTGTAAACTCCTGTCGAATGGGACGAACGGATCGCGGGGTAACATCCCGTGGTCGTGACGGTACCGTTAAAGGAAACCCCGGCTAACTCCGTGCCAGCAGCCGCGGTAATACGGAGGGTGCAAGCGTTATCCGGATTCACTGGGTTTAAAGGGTGCGTAGGAGGGCAGGTAAGTCAGTGGTGAAATCTCCAAGCTTAACTTGGAAACTGCCGTTGATACTATCTGTCTTGAATATTGTGGAGGTGAGCGGAATATGTCATGTAGCGGTGAAATGCTTAGATATGACATAGAACACCAATTGCGAAGGCAGCTCGCTACACATATATTGACTCTGAGGCACGAAAGCGTGGGGATCAAACAGGATTAGATACCCTAGTAGTCC</w:t>
      </w:r>
    </w:p>
    <w:p w14:paraId="31B33AD2">
      <w:pPr>
        <w:rPr>
          <w:rFonts w:hint="eastAsia"/>
        </w:rPr>
      </w:pPr>
      <w:r>
        <w:rPr>
          <w:rFonts w:hint="eastAsia"/>
        </w:rPr>
        <w:t>&gt;OTU008470</w:t>
      </w:r>
    </w:p>
    <w:p w14:paraId="5EAB5589">
      <w:pPr>
        <w:rPr>
          <w:rFonts w:hint="eastAsia"/>
        </w:rPr>
      </w:pPr>
      <w:r>
        <w:rPr>
          <w:rFonts w:hint="eastAsia"/>
        </w:rPr>
        <w:t>CCTACGGGTGGCTGCAATCAGGAATCTTGCGCAATGGGCGAAAGCCTGACGCAGCGATGCCGCGTGGACGATGAAGTCTTTCGGGATGTAAAGCCCTTTCGGCGGGGACGATAATGACGGTACCCGCAGAAGAAGCCCCGGCAAACTTCGTGCCAGCAGCCGCGGTAATACGAAGGGGGCTAGCGTTGTTCGGAATTACTGGGCGTAAAGCGCGCGCAGGCGGATGGCTAAGTCAGGGGTGAAAGCCTGGAGCTCAACTCCAGAATTGCCTTTGATACTGGCCGTCTTGAGTGCGGGAGAGGTGAGTGGAATTCCCAGTGTAGAGGTGAAATTCGTAGATATTGGGAAGAACACCAGTGGCGAAGGCGGCTCACTGGCCCGCAACTGACGCTGAGGCGCGAAAGCGTGGGGAGCAAACAGGATTAGATACCCTGGTAGTCC</w:t>
      </w:r>
    </w:p>
    <w:p w14:paraId="4C1121F2">
      <w:pPr>
        <w:rPr>
          <w:rFonts w:hint="eastAsia"/>
        </w:rPr>
      </w:pPr>
      <w:r>
        <w:rPr>
          <w:rFonts w:hint="eastAsia"/>
        </w:rPr>
        <w:t>&gt;OTU008471</w:t>
      </w:r>
    </w:p>
    <w:p w14:paraId="150F4F06">
      <w:pPr>
        <w:rPr>
          <w:rFonts w:hint="eastAsia"/>
        </w:rPr>
      </w:pPr>
      <w:r>
        <w:rPr>
          <w:rFonts w:hint="eastAsia"/>
        </w:rPr>
        <w:t>CCTACGGGTGGCTGCAGTCGAGGATCTTCGGCAATGGGCGCAAGCCTGACCGAGCGACGCCGCGTGCGGGATGAAGGCCCTCGGGTTGTAAACCGCTTTGGTCCGGGAATAAGGAGGGGCAACCCTCTTGAATGACCGGAGAAACAAGCACGGGCTAAGTTCGTGCCAGCAGCCGCGGTAAGACGAACCGTGCGAACGTTGTTCGGAATCACTGGGCTTAAAGGGCGCGTAGGCGGCCGGGTTGGTCGTGGGTGAAATCCCCCGGCTCAACCGAGGAATTGCGCTTCAAACCGGCGTGCTCGAGGAAGATAGAGGTGGGCGGAACTGATGGTGGAGCGGTGAAATGCGTTGATATCGGAAGGAACGCCGGTGGCGAAAGCGGTCCGCTGGTCCCCGCCTGACGCTGAGGCGCGAAAGCCAGGGGAGCAAACGGGATTAGATACCCGGGTAGTCC</w:t>
      </w:r>
    </w:p>
    <w:p w14:paraId="5596C1AC">
      <w:pPr>
        <w:rPr>
          <w:rFonts w:hint="eastAsia"/>
        </w:rPr>
      </w:pPr>
      <w:r>
        <w:rPr>
          <w:rFonts w:hint="eastAsia"/>
        </w:rPr>
        <w:t>&gt;OTU008472</w:t>
      </w:r>
    </w:p>
    <w:p w14:paraId="578C567C">
      <w:pPr>
        <w:rPr>
          <w:rFonts w:hint="eastAsia"/>
        </w:rPr>
      </w:pPr>
      <w:r>
        <w:rPr>
          <w:rFonts w:hint="eastAsia"/>
        </w:rPr>
        <w:t>CCTACGGGAGGCTGCAGTGGGGAATCTTGCGCAATGGCCGAAAGGCTGACGCAGCGACGCCGCGTGCGGGAGGACGCTCTTCGGAGTGTAAACCGCTGTCAGGGGGGACGAAGCTCCCGGGGAGGCAATGCCCCGGGGATGACGGTACCTCCAGAGGAAGCACCGGCTAACTCCGTGCCAGCAGCCGCGGTAATACAGAGGGTGCGAGCGTTGTTCGGAATCACTGGGCGTAAAGCGCGCGCAGGCGGGTCTGTAAGTCGGAAGTGAAATCCCGGGGCTCAACTCCGGGGCTGCTCCCGAAACTGCAGGCCTTGAGACCAGTAGGGGTGGGTGGAATTCCCGGTGTAGCGGTGGAATGCGTAGATATCTGGAGGAACACCGGTGGCGAAGGCGGCATCCTGGACCGGCATTGACGCTGAGGCGCGAAAGCCAGGGGAGCAAACGGGATTAGATACCCGAGTAGTCC</w:t>
      </w:r>
    </w:p>
    <w:p w14:paraId="6EC1182E">
      <w:pPr>
        <w:rPr>
          <w:rFonts w:hint="eastAsia"/>
        </w:rPr>
      </w:pPr>
      <w:r>
        <w:rPr>
          <w:rFonts w:hint="eastAsia"/>
        </w:rPr>
        <w:t>&gt;OTU008473</w:t>
      </w:r>
    </w:p>
    <w:p w14:paraId="669CB4B6">
      <w:pPr>
        <w:rPr>
          <w:rFonts w:hint="eastAsia"/>
        </w:rPr>
      </w:pPr>
      <w:r>
        <w:rPr>
          <w:rFonts w:hint="eastAsia"/>
        </w:rPr>
        <w:t>CCTACGGGAGGCTGCAGTGGGGAATATTGCGCAATGGGCGGAAGCCTGACGCAGCGACGCCGCGTGAGGGATGAAGGTCTTCGGATTGTAAACCTCTTTCAGTAGGGACGAATAGAAGACGGTACCTGCAGAAGAAGCACCGGCCAACTACGTGCCAGCAGCCGCGGTAATACGTAGGGTGCGAGCGTTGTCCGGATTTATTGGGCGTAAAGAGCTCGTAGGCGGCTTGTCGCGTCGACTGTGAAATCCCATGGCTTAACTGTGGGTCTGCAGTCGATACGGGCAGGCTAGAGTTCGGTAGGGGAGACTGGAATTCCTGGTGTAGCGGTGAAATGCGCAGATATCAGGAGGAACACCGGTGGCGAAGGCGGGTCTCTGGGCCGATACTGACGCTGAGGAGCGAAAGCGTGGGGAGCGAACAGGATTAGATACCCCAGTAGTCC</w:t>
      </w:r>
    </w:p>
    <w:p w14:paraId="34DF2393">
      <w:pPr>
        <w:rPr>
          <w:rFonts w:hint="eastAsia"/>
        </w:rPr>
      </w:pPr>
      <w:r>
        <w:rPr>
          <w:rFonts w:hint="eastAsia"/>
        </w:rPr>
        <w:t>&gt;OTU008474</w:t>
      </w:r>
    </w:p>
    <w:p w14:paraId="0B1FCC0A">
      <w:pPr>
        <w:rPr>
          <w:rFonts w:hint="eastAsia"/>
        </w:rPr>
      </w:pPr>
      <w:r>
        <w:rPr>
          <w:rFonts w:hint="eastAsia"/>
        </w:rPr>
        <w:t>CCTACGGGGGGCAGCAGTGGGGAATCTTGCGCAATGGTCGAAAGACTGACGCAGCGACGCCGCGTGCGGGAGGAAGCTCTTCGGGGTGTAAACCGCTGTTGCCCGGAACGAAACTCTGGATTCGTCCAGATTGACGGTACCGGGTGAGGAAGCGCCGGCTAACTCTGTGCCAGCAGCCGCGGTAATACAGAGGGCGCGAGCGTTGTCCGGAATTACTGGGCGTAAAGCGCGCGTAGGCGGCACTCTTTGTCAGAGGTGAAAGCCCGAGGCTCAACTTCGGAATTGCCTTTGAAACGGGAGTGCTTGAGTCCGAGAGAGGGTGGCGGAATTCCTAGTGTAGAGGTGAAATTCGTAGATATTAGGAAGAACACCGGTGGCGAAGGCGGCCACCTGGCTCGGTACTGACGCTCAGGCGCGAAAGCGTGGGGAGCAAACAGGATTAGATACCCCAGTAGTCC</w:t>
      </w:r>
    </w:p>
    <w:p w14:paraId="5B4D56AA">
      <w:pPr>
        <w:rPr>
          <w:rFonts w:hint="eastAsia"/>
        </w:rPr>
      </w:pPr>
      <w:r>
        <w:rPr>
          <w:rFonts w:hint="eastAsia"/>
        </w:rPr>
        <w:t>&gt;OTU008475</w:t>
      </w:r>
    </w:p>
    <w:p w14:paraId="4B209A25">
      <w:pPr>
        <w:rPr>
          <w:rFonts w:hint="eastAsia"/>
        </w:rPr>
      </w:pPr>
      <w:r>
        <w:rPr>
          <w:rFonts w:hint="eastAsia"/>
        </w:rPr>
        <w:t>CCTACGGGGGGCTGCAGTAGGGAATCTTCCGCAATGGACGCAAGTCTGACGGAGCAACGCCGCGTGAGTGATGAAGGTTTTCGGATCGTAAAGCTCTGTTGCCCTAGACGAACAGCAAGGAGAGTAACTGCTCTTTGTGTGACGGTATAGGAGAAGAAAGCCCCGGCTAACTACGTGCCAGCAGCCGCGGTAATACGTAGGCAGCAAGCGTTGTTCGGAGTTACTGGGCGTAAAGGGTGCGTAGGCGGTCACTTAAGTTCGGTGTGAAATCTCCCGGCTCAACTGGGAGGGTGCGCCGGAAACTGAGAGACTCGAGTGCGGGAGGGGAGAGCGGAATTCCTGGTGTAGCGGTGAAATGCGTAGATATCAGGAGGAACACCGGTGGTGCAGACGGCTCTCTGGACCGTAACTGACGCTGAGGCACGAAAGCGTGGGTAGCAAACAGGATTAGATACCCCAGTAGTCC</w:t>
      </w:r>
    </w:p>
    <w:p w14:paraId="083CD197">
      <w:pPr>
        <w:rPr>
          <w:rFonts w:hint="eastAsia"/>
        </w:rPr>
      </w:pPr>
      <w:r>
        <w:rPr>
          <w:rFonts w:hint="eastAsia"/>
        </w:rPr>
        <w:t>&gt;OTU008476</w:t>
      </w:r>
    </w:p>
    <w:p w14:paraId="6C7CC2F9">
      <w:pPr>
        <w:rPr>
          <w:rFonts w:hint="eastAsia"/>
        </w:rPr>
      </w:pPr>
      <w:r>
        <w:rPr>
          <w:rFonts w:hint="eastAsia"/>
        </w:rPr>
        <w:t>CCTACGGGTGGCAGCAGTGGGGAATATTGCGCAATGGGCGAAAGCCTGACGCAGCGACGCCGCGTGGGTGATGAAGGCCTTCGGGTCGTAAAGCCCTGTCAGGAGGGACGAAACCTCGGCAAGTTAATATCCTGCCGACTTGACGGTACCTCCAAAGGAAGCACCGGCTAACTCCGTGCCAGCAGCCGCGGTAATACGGAGGGTGCAAGCGTTGCTCGGAATTATTGGGCGTAAAGCGAGCGCGGGTGGTCTCTTAAGTCAGGAGTGAAAGCCCTGGGCTCAACCCAGGAAGTGCTTTTGATACTGGGAGACTTGAATGTGGGAGAGGGTGCTAGAATACCTAGTGTAGTGGTGAAATGCGTAGAGATCAGGAGGAACACCTGCGGTGTAGACGGCTTTCTGGACCATAACTGACGCTGAGGCACGAAAGCGTGGGTAGCAAACAGGATTAGATACCCGTGTAGCC</w:t>
      </w:r>
    </w:p>
    <w:p w14:paraId="29460440">
      <w:pPr>
        <w:rPr>
          <w:rFonts w:hint="eastAsia"/>
        </w:rPr>
      </w:pPr>
      <w:r>
        <w:rPr>
          <w:rFonts w:hint="eastAsia"/>
        </w:rPr>
        <w:t>&gt;OTU008477</w:t>
      </w:r>
    </w:p>
    <w:p w14:paraId="25FF167C">
      <w:pPr>
        <w:rPr>
          <w:rFonts w:hint="eastAsia"/>
        </w:rPr>
      </w:pPr>
      <w:r>
        <w:rPr>
          <w:rFonts w:hint="eastAsia"/>
        </w:rPr>
        <w:t>CCTACGGGGGGCTGCAGTGGGGAATTTTGCGCAATGGGCTAACGCCTGACGCAGCAACGCCGCGTGGAGGATGAAGGTCTTTGGATTGTAAACTCCTGTCAGCAGGGAAAAAGCGACCTGACCTCATACGTCAGGGAGTTGATTGTACCTGCAGAGGAAGCCCCGGCTAACTCTGTGCCAGCAGCCGCGGTAATACGTAGGGTGCGAGCGTTAATCGGAATTACTGGGCGTAAAGCGTGCGTAGGTGGTGGTTTAAGTCTGTCGTGAAAGCCCTGGGCTCAACCTGGGAATGGCATTTGGGACTGCAAGGCTTGAGTGCGGCAGAGGAGACTGGAATTCCCGGTGTAGCAGTGAAATGCGTAGATATCGGGAGGAATACCGATGGCGAAGGCAGGTCTCTGGGCTGACACTGACGCTCATGCACGAAAGCGTGGGGAGCAAACAGGATTAGATACCCCGGTAGTCC</w:t>
      </w:r>
    </w:p>
    <w:p w14:paraId="0CEE92C4">
      <w:pPr>
        <w:rPr>
          <w:rFonts w:hint="eastAsia"/>
        </w:rPr>
      </w:pPr>
      <w:r>
        <w:rPr>
          <w:rFonts w:hint="eastAsia"/>
        </w:rPr>
        <w:t>&gt;OTU008478</w:t>
      </w:r>
    </w:p>
    <w:p w14:paraId="3813D02A">
      <w:pPr>
        <w:rPr>
          <w:rFonts w:hint="eastAsia"/>
        </w:rPr>
      </w:pPr>
      <w:r>
        <w:rPr>
          <w:rFonts w:hint="eastAsia"/>
        </w:rPr>
        <w:t>CCTACGGGGGGCTGCAGTTAGGAATTTTGGGCAATGGGCGAAAGCCTGACCCAGCAACGCCGCGTGGGTGATGAAGGCCTTCGGGTCGTAAAGCCCTTTTTCAGGGGAAGATAATGACGGTACCCTGAGAATAAGCCCCGGCTAACTACGTGCCAGCAGCCGCGGTAATACGTAGGGGGCAAGCGTTGTCCGGATTTATTGGGCGTAAAGCGCGCGTAGGCGGCGCGGTATGTCGTGCGTGAAATCTCCCGGCTCAACCGGGGAGAGTCGTCGGGGACCGCACCGCTTGAGGGCGGTAGGGGCTGGTGGAATGCCTGGTGTAGTGGTGAAATGCGTAGAGATCGGGAGGAACACCTGTGGCGAAAGCGACCTCCTGGACCATCTCTGACGCTCAGACGCGAAAGCTAGGGGAGCAAACGGGATTAGATACCCCGGTAGTCC</w:t>
      </w:r>
    </w:p>
    <w:p w14:paraId="0139CA0D">
      <w:pPr>
        <w:rPr>
          <w:rFonts w:hint="eastAsia"/>
        </w:rPr>
      </w:pPr>
      <w:r>
        <w:rPr>
          <w:rFonts w:hint="eastAsia"/>
        </w:rPr>
        <w:t>&gt;OTU008479</w:t>
      </w:r>
    </w:p>
    <w:p w14:paraId="1A437923">
      <w:pPr>
        <w:rPr>
          <w:rFonts w:hint="eastAsia"/>
        </w:rPr>
      </w:pPr>
      <w:r>
        <w:rPr>
          <w:rFonts w:hint="eastAsia"/>
        </w:rPr>
        <w:t>CCTACGGGCGGCTGCAGTAACGAATCTTCCCCAATGCACGAAAGTGTGAGGGAGCGACGCCGCGTGGAGGATGAAGTCCTTCGGGATGTAAACTCCTGTCAGGGGTTACCAAGTTCTGAGGAACCCCAGAGGAAGCCCCGGCTAACTCTGTGCCAGCAGCCGCGGTAATACGGAGGGGGCTAGCGTTGTCCGGAGTCACTGGGCGTAAAGCGCGCGTAGGCGGCCTGTTAAGTTGGATGTGAAAGCCCGGGGCTCAACCCCGGATGCGCATCCGAGACTGGCAGGCTGGAGTCCGGGAGAGGGCGGCGGAATTCCCAGTGTAGAGGTGAAATTCGTAGATATTGGGAAGAACACCGGTGGCGAAGGCGGCCGCCTGGCCCGGAACTGACGCTGAGGCGCGAAAGCGTGGGGAGCAAACAGGATTAGATACCCGGGTAGTCC</w:t>
      </w:r>
    </w:p>
    <w:p w14:paraId="20F48A2B">
      <w:pPr>
        <w:rPr>
          <w:rFonts w:hint="eastAsia"/>
        </w:rPr>
      </w:pPr>
      <w:r>
        <w:rPr>
          <w:rFonts w:hint="eastAsia"/>
        </w:rPr>
        <w:t>&gt;OTU008480</w:t>
      </w:r>
    </w:p>
    <w:p w14:paraId="3C25293A">
      <w:pPr>
        <w:rPr>
          <w:rFonts w:hint="eastAsia"/>
        </w:rPr>
      </w:pPr>
      <w:r>
        <w:rPr>
          <w:rFonts w:hint="eastAsia"/>
        </w:rPr>
        <w:t>CCTACGGGAGGCAGCAGTGGGGAATATTGGACAATGGGGGAAACCCTGATCCAGCGATGCCGCGTGGGTGAAGAAGGCCTGCGGGTTGTAAAGCCCTTTCAGTGGGGAAGAAAAACGGGGTGTGAACAGCGCCTCGTCTTGACGTTACCCACAGAAGAAGCACCGGCTAACTACGTGCCAGCAGCCGCGGTAATACGGAGGGTGCGAGCGTTGTCCGGAATCACTGGGCTTAAAGCGTGTGTAGGCGGGTCGTTAAGTACCTTGTGAAATCCCCCGGCTCAACCGGGGAACTGCTTGGTATACTGGGTGTCTTGAGCCACTTAGGGGCTACCGGAACAAATGGTGGAGCGGTGAAATGCGTAGATATCGAGAGGAACACCTGCGGCGAAGGCGGGTAGCTGGGCCGACACTGACGCTCATGCACGAAAGCGTGGGGAGCAAACAGGATTAGATACCCCGGTAGTCC</w:t>
      </w:r>
    </w:p>
    <w:p w14:paraId="5C1FCBBC">
      <w:pPr>
        <w:rPr>
          <w:rFonts w:hint="eastAsia"/>
        </w:rPr>
      </w:pPr>
      <w:r>
        <w:rPr>
          <w:rFonts w:hint="eastAsia"/>
        </w:rPr>
        <w:t>&gt;OTU008481</w:t>
      </w:r>
    </w:p>
    <w:p w14:paraId="2170109D">
      <w:pPr>
        <w:rPr>
          <w:rFonts w:hint="eastAsia"/>
        </w:rPr>
      </w:pPr>
      <w:r>
        <w:rPr>
          <w:rFonts w:hint="eastAsia"/>
        </w:rPr>
        <w:t>CCTACGGGAGGCTGCAGTCGAGGATCTTCGGCAATGGGCGAAAGCCTGATCCAGCCATGCCGCGTGTGTGAAGAAGGTCTTCGGATTGTAAAGCACTTTAAGTTGGGAGGAAGGGCAGTCAGCTAATACCTTGCTGTTTTGACGTTACCAACAGAATAAGCACCGGCTAACTTCGTGCCAGCAGCCGCGGTAATACGAAGGGTGCAAGCGTTAATCGGAATTACTGGGCGTAAAGCGCGCGTAGGTGGTTCAGCAAGTTGGATGTGAAAGCCCCGGGCTCAACCTCGAAACTGCGCCCGAAACTATCCGGCTAGAGTACTGGAGAGGGAAGCGGAATTCCTGGTGTAGCGGTGAAATGCGCAGATATCAGGAGGAACACCGATGGCGAAGGCAGATCTCTGGGCCTTACCTGACGCTGAGGAGCGAAAGCTGGGGGAGCGAACAGGATTAGATACCCCTGTAGTCC</w:t>
      </w:r>
    </w:p>
    <w:p w14:paraId="3B4904BD">
      <w:pPr>
        <w:rPr>
          <w:rFonts w:hint="eastAsia"/>
        </w:rPr>
      </w:pPr>
      <w:r>
        <w:rPr>
          <w:rFonts w:hint="eastAsia"/>
        </w:rPr>
        <w:t>&gt;OTU008482</w:t>
      </w:r>
    </w:p>
    <w:p w14:paraId="32149BF7">
      <w:pPr>
        <w:rPr>
          <w:rFonts w:hint="eastAsia"/>
        </w:rPr>
      </w:pPr>
      <w:r>
        <w:rPr>
          <w:rFonts w:hint="eastAsia"/>
        </w:rPr>
        <w:t>CCTACGGGGGGCTGCAGTGGGGAATATTGGGCAATGGCCGAAAGGCTGACCCAGCGACGCCGCGTGTGGGAGGAAGCCCTTCGGGGTGTAAACCACTGTCAGGAGGGACGAAAGAGCTCATGGTGAATAATCATGGGCAGTGACGGTACCTTCAAAGGAAGCACCGGCTAACTCTGTGCCAGCAGCCGCGGTAAGACAGAGGGTGCAAACGTTGTTCGGAATTACTGGGCGTAAAGCGCGTGTAGGCGGCTTGGCAAGTCGGGTGTGAAATCCCCGGGCTCAACCTGGGAACTGCATTTGTGACTGTATAGCTAGAGTACGGTAGAGGGGGATGGAATTCCGCGTGTAGCAGTGAAATGCGTAGATATGCGGAGGAACACCGATGGCGAAGGCAATCCCCTGGACCTGTACTGACGCTCATGCACGAAAGCGTGGGGAGCAAACAGGATTAGATACCCCGGTAGTCC</w:t>
      </w:r>
    </w:p>
    <w:p w14:paraId="1182CC04">
      <w:pPr>
        <w:rPr>
          <w:rFonts w:hint="eastAsia"/>
        </w:rPr>
      </w:pPr>
      <w:r>
        <w:rPr>
          <w:rFonts w:hint="eastAsia"/>
        </w:rPr>
        <w:t>&gt;OTU008483</w:t>
      </w:r>
    </w:p>
    <w:p w14:paraId="72671CEE">
      <w:pPr>
        <w:rPr>
          <w:rFonts w:hint="eastAsia"/>
        </w:rPr>
      </w:pPr>
      <w:r>
        <w:rPr>
          <w:rFonts w:hint="eastAsia"/>
        </w:rPr>
        <w:t>CCTACGGGTGGCTGCAGTCGAGAATTTTTCTCAATGGGGGAAACCCTGAAGGAGCGACGCCGCGTGGGGGATGAATGGCTTCGGCCCGTAAACCCCTGTCATTTGCGAACAAACCTTTCCGGTTAATAGCCTGAGAGCTGATTGTAGCGAAAGAGGAAGGGACGGCTAACTCTGTGCCAGCAGCCGCGGTAAGACAGAGGGCGCGAGCGTTGTTCGGAATCATTGGGCGTAAAGGGCGCGTAGGTGGCCCGGTCAGTTCGTGGTGAAAGCGCGGGGCTCAACCCTGCGTCGGCCATGAATACTGCCGCGGCTGGAGCACTGTAGAGGCAGGCGGAATTCCGGGTGTAGCGGTGGAATGCGTAGAGATCCGGAAGAACACCGGTGGCGAAGGCGGCCTGCTGGGCAGTAGCTGACACTGAGGCGCGACAGCGTGGGGAGCAAACAGGATTAGATACCCCTGTAGTCC</w:t>
      </w:r>
    </w:p>
    <w:p w14:paraId="553B238C">
      <w:pPr>
        <w:rPr>
          <w:rFonts w:hint="eastAsia"/>
        </w:rPr>
      </w:pPr>
      <w:r>
        <w:rPr>
          <w:rFonts w:hint="eastAsia"/>
        </w:rPr>
        <w:t>&gt;OTU008484</w:t>
      </w:r>
    </w:p>
    <w:p w14:paraId="276A1B9E">
      <w:pPr>
        <w:rPr>
          <w:rFonts w:hint="eastAsia"/>
        </w:rPr>
      </w:pPr>
      <w:r>
        <w:rPr>
          <w:rFonts w:hint="eastAsia"/>
        </w:rPr>
        <w:t>CCTACGGGAGGCTGCAGTGGGGAATCTTGCGCAATGGGCGAAAGCCTGACGCAGCGACGCCGCGTGAGTGATGAAGGCCTTCGGGTTGTAAAGCTCTGTGGGGAGAGAAGAATTAGTGCAGCCTAATACGTTGCATGATGACGGTATCTCCTTAGCAAGCACCGGCTAACTCTGTGCCAGCAGCCGCGGTAAGACAGAGGGTGCAAACGTTGTTCGGAATTACTGGGCGTAAAGGGTGCGTAGGTGGCGTCGTAAGTCAGGTGTGAAATCTCGGGGCTTAACTCCGAAACTGCATTTGATACTGCGGTGCTTGAGGACTGGAGAGGAGACTGGAATTTACGGTGTAGCAGTGAAATGCGTAGAGATCGTAAGGAAGACCAGTGGCGAAGGCGGGTCTCTGGGCCTGTCCTGACGCTGAGGCGCGAAAGCTGGGGGAGCGAACAGGATTAGATACCCCTGTAGTCC</w:t>
      </w:r>
    </w:p>
    <w:p w14:paraId="015BB25E">
      <w:pPr>
        <w:rPr>
          <w:rFonts w:hint="eastAsia"/>
        </w:rPr>
      </w:pPr>
      <w:r>
        <w:rPr>
          <w:rFonts w:hint="eastAsia"/>
        </w:rPr>
        <w:t>&gt;OTU008485</w:t>
      </w:r>
    </w:p>
    <w:p w14:paraId="59563535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CTCGGATTCCTCCGGGATTGACGGTACCATAGGAATAAGCACCGGCTAACTCCGTGCCAGCAGCCGCGGTAAGACAGAGGGGGCAAGCGTTGTTCGGAATTATTGGGCGTAAAGCGCGTGTAGGCGGCTTTGCAAGTCGGGTGTGAAAGCCCTCAGCTCAACTGAGGAAGTGCGCCCGAAACTGCAGAGCTTGAGTGCCGGAGAGGGTGGCGGAATTCCCGGTGTAGAGGTGAAATTCGTAGATATTCGGAAGAACACCAGTGGCGAAGGCGACTTACTGGACGATTGTTGACGCTGAGGTGCGAAAGCGTGGGGAGCAAACAGGATTAGATACCCTGGTAGTCC</w:t>
      </w:r>
    </w:p>
    <w:p w14:paraId="05A2CB88">
      <w:pPr>
        <w:rPr>
          <w:rFonts w:hint="eastAsia"/>
        </w:rPr>
      </w:pPr>
      <w:r>
        <w:rPr>
          <w:rFonts w:hint="eastAsia"/>
        </w:rPr>
        <w:t>&gt;OTU008486</w:t>
      </w:r>
    </w:p>
    <w:p w14:paraId="1BD4C019">
      <w:pPr>
        <w:rPr>
          <w:rFonts w:hint="eastAsia"/>
        </w:rPr>
      </w:pPr>
      <w:r>
        <w:rPr>
          <w:rFonts w:hint="eastAsia"/>
        </w:rPr>
        <w:t>CCTACGGGGGGCAGCAGTGGGGAATATTGGACAATGGGCGCAAGCCTGATCCAGCAATGCCGCGTGAGTGAAGAAGGCCTTAGGGTTGTAAAGCTCTTTCGCCCGCGAAGATAATGACGGTAGCGGGAGAAGAAGCCCCGGCTAACTCCGTGCCAGCAGCCGCGGTAATACGGAGGGGGCTAGCGTTGTTCGGAATGACTGGGCGTAAAGGGCGCGTAGGCGGCGATTCAAGTCAGGTGTGAAAGGCCTGGGCTCAACCCGGGAACTGCACTTGATACTGAATTGCTTGAGTCCGGGAGAGGATGGCGGAATTCCCAGTGTAGAGGTGAAATTCGTAGATATTGGGAAGAACACCAGTGGCGAAGGCGGCCATCTGGACCGGTACTGACGCTGAGGCGCGAAAGCGTGGGGAGCAAACAGGATTAGATACCCGAGTAGTCC</w:t>
      </w:r>
    </w:p>
    <w:p w14:paraId="259A3734">
      <w:pPr>
        <w:rPr>
          <w:rFonts w:hint="eastAsia"/>
        </w:rPr>
      </w:pPr>
      <w:r>
        <w:rPr>
          <w:rFonts w:hint="eastAsia"/>
        </w:rPr>
        <w:t>&gt;OTU008487</w:t>
      </w:r>
    </w:p>
    <w:p w14:paraId="62575142">
      <w:pPr>
        <w:rPr>
          <w:rFonts w:hint="eastAsia"/>
        </w:rPr>
      </w:pPr>
      <w:r>
        <w:rPr>
          <w:rFonts w:hint="eastAsia"/>
        </w:rPr>
        <w:t>CCTACGGGAGGCAGCAGTGGGGAATCTTGCGCAATGCGCGACAGCGTGACGCAGCAACACCGCGTGGGGGAAGACGGCCTTCGGGTTGTAAACCCCTTTCAGGAGGGACGAAGGCCGGCCGGTGAATAGCCGTGCCGGTTGACGGTACCTCCACAAGAAGCCCCGGCTAACTACGTGCCAGCAGCCGCGGTAATACGTAGGGGGCAAGCGTTGTCCGGAATCATTGGGCGTAAAGCGCGCGTAGGCGGCCCGATAAGTCTGCTGTAAAAGTCAACAGCTCAACTGTTGAAAGCCGGTGGATACTGTCGGGCTAGAGTCCGGAAGAGGCAAGTGGAATTCCTGGTGTAGCGGTGGAATGCGCAGATATCAGGAGGAACACCCATAGCGAAGGCAGCTTGCTGGGACGGTACTGACGCTAAGGCGCGAAAGCGTGGGGAGCGAATGGGATTAGATACCCTTGTAGTCC</w:t>
      </w:r>
    </w:p>
    <w:p w14:paraId="1036FF4B">
      <w:pPr>
        <w:rPr>
          <w:rFonts w:hint="eastAsia"/>
        </w:rPr>
      </w:pPr>
      <w:r>
        <w:rPr>
          <w:rFonts w:hint="eastAsia"/>
        </w:rPr>
        <w:t>&gt;OTU008488</w:t>
      </w:r>
    </w:p>
    <w:p w14:paraId="45F9FFE9">
      <w:pPr>
        <w:rPr>
          <w:rFonts w:hint="eastAsia"/>
        </w:rPr>
      </w:pPr>
      <w:r>
        <w:rPr>
          <w:rFonts w:hint="eastAsia"/>
        </w:rPr>
        <w:t>CCTACGGGTGGCTGCAGTAGGGAATCTTCCGCAATGGACGAAAGTCTGACGGAGCGACGCCGCGTGAGCGAAGAAGGCCTTCGGGTCGTAAAGCTCTGTTGTTAGGGAAGAACAAGTACCGTTCGAATAGGGCGGTACCTTGACGGTACCTAACGAGAAAGCCCCGGCTAACTACGTGCCAGCAGCCGCGGTAATACGTAGGGGGCGAGCGTTGTCCGGAATTATTGGGCGTAAAGCGCGCGCAGGCGGCTGATTAAGTTCGGTGTTTAATCCTGGGGCTCAACCCTAGGTCGCACTGGAAACTGGTTGGCTTGAGTGCAGAAGAGGAAAGTGGAATTCCACGTGTAGCGGTGAAATGCGTAGAGATGTGGAGGAACACCGATGGCGAAGGCAGCCCCCTGGGCCAGCACTGACGCTCAAGTGCGAAAGCGTGGGGAGCAAACAGGATTAGATACCCTTGTAGTCC</w:t>
      </w:r>
    </w:p>
    <w:p w14:paraId="74799B26">
      <w:pPr>
        <w:rPr>
          <w:rFonts w:hint="eastAsia"/>
        </w:rPr>
      </w:pPr>
      <w:r>
        <w:rPr>
          <w:rFonts w:hint="eastAsia"/>
        </w:rPr>
        <w:t>&gt;OTU008489</w:t>
      </w:r>
    </w:p>
    <w:p w14:paraId="1F172C69">
      <w:pPr>
        <w:rPr>
          <w:rFonts w:hint="eastAsia"/>
        </w:rPr>
      </w:pPr>
      <w:r>
        <w:rPr>
          <w:rFonts w:hint="eastAsia"/>
        </w:rPr>
        <w:t>CCTACGGGTGGCAGCAGCGAGGAATCTTCCACAATGGGCGCAAGCCCGATGGAGCAACGCCGCGTGGAGGACGACGGCCTTCGGGTTGTAAACTCCTTTCGGGGGGGATGATACGGACAGTACCCCCAGAAGCAGCCCCGGCTAACTACGTGCCAGCAGCCGCGGTAATACGTAGGCAGCGAGCGTTGTTCGGAGTTACTGGGCGTAAAGCGTGCGTAGGCGGCGCGGTAAGTCACTTGTGAAATCTCGCAGCTTAACTGCGAAAAGTCACGGGATACTATTCCGCTGGAGGCTTGGAGGGGGGACTGGAATACTTGGTGTAGCAGTGAAATGCGTAGATATCGGGAGGAACACCAGTGGCGAAGGCGACTTCCTGGCCTGTTCTTGACGCTGAGGCGCGAAAGCTAGGGGAGCAAACGGGATTAGATACCCCGGTAGTCC</w:t>
      </w:r>
    </w:p>
    <w:p w14:paraId="06F5AE82">
      <w:pPr>
        <w:rPr>
          <w:rFonts w:hint="eastAsia"/>
        </w:rPr>
      </w:pPr>
      <w:r>
        <w:rPr>
          <w:rFonts w:hint="eastAsia"/>
        </w:rPr>
        <w:t>&gt;OTU008490</w:t>
      </w:r>
    </w:p>
    <w:p w14:paraId="32F7C184">
      <w:pPr>
        <w:rPr>
          <w:rFonts w:hint="eastAsia"/>
        </w:rPr>
      </w:pPr>
      <w:r>
        <w:rPr>
          <w:rFonts w:hint="eastAsia"/>
        </w:rPr>
        <w:t>CCTACGGGGGGCTGCAGTGGGGAATATTGGTCAATGGGCGAAAGCCTGAACCAGCAATGCCGCGTGAGTGATGAAGGCCTTCGGGTTGTAAAGCTCTGTCGGAGGGAACGAATAAGTCGGTTAACACCCGATGATGACGGTACTCTCAAAGGAAGCACCGGCTAACTCTGTGCCAGCAGCCGCGGTAATACAGAGGGTGCAAGCGTTGTTCGGAATTACTGGGCGTAAAGCGCGTGTAGGCGGTTTGGTAAGTCAGATGTGAAATCCCTAGGCTTAACCAAGGAACTGCATTTGAAACTACTAAGCTAGAGTATCGGAGGGGATGGCGGAATTCCCGGTGTAGAGGTGAAATTCGTAGATATCGGGAGGAACACCAGTGGCGAAGGCGGCGATCTGGGCTGATACTGACGCTGAGGTGCGAAAGCGTGGGGAGCAAACAGGATTAGATACCCGAGTAGTCC</w:t>
      </w:r>
    </w:p>
    <w:p w14:paraId="6B3F1423">
      <w:pPr>
        <w:rPr>
          <w:rFonts w:hint="eastAsia"/>
        </w:rPr>
      </w:pPr>
      <w:r>
        <w:rPr>
          <w:rFonts w:hint="eastAsia"/>
        </w:rPr>
        <w:t>&gt;OTU008491</w:t>
      </w:r>
    </w:p>
    <w:p w14:paraId="3DC33E87">
      <w:pPr>
        <w:rPr>
          <w:rFonts w:hint="eastAsia"/>
        </w:rPr>
      </w:pPr>
      <w:r>
        <w:rPr>
          <w:rFonts w:hint="eastAsia"/>
        </w:rPr>
        <w:t>CCTACGGGTGGCTGCAGTTGGGAATCTTGGACAATGGGGGAAACCCTGATCCAGCCATGCCGCGTGAGTGATGAAGGCCTTCGGGTTGTAAAGCACTTTAAGTGGGGAGAAAGGTTCGCTGGCTAATACCCAGCGGAATTGATGCTACCCACAGAATAAGCACCGGCTAACTCTGTGCCAGCAGCCGCGGTAATACGGAGGGTGCAAACGTTGCTCGGAATCATTGGGCGTAAAGCGCGCGTAGGCGGTTGTCTAAGTCTGATGTGAAATCCCGGGGCTCAACCCCGGAACTGCATCGGATACTGGACAGCTAGAGGATGAGAGAGGATGGTGGAATTCCAGGTGTAGGGGTGAAATCCGTAGATATCTGGAGGAACATCGGTGGCGAAGGCGGCCATCTGGCTCATTTCTGACGCTGAGACGCGAAAGCGTGGGGAGCAAACAGGATTAGATACCCCTGTAGTCC</w:t>
      </w:r>
    </w:p>
    <w:p w14:paraId="16B5CD8A">
      <w:pPr>
        <w:rPr>
          <w:rFonts w:hint="eastAsia"/>
        </w:rPr>
      </w:pPr>
      <w:r>
        <w:rPr>
          <w:rFonts w:hint="eastAsia"/>
        </w:rPr>
        <w:t>&gt;OTU008492</w:t>
      </w:r>
    </w:p>
    <w:p w14:paraId="24395E98">
      <w:pPr>
        <w:rPr>
          <w:rFonts w:hint="eastAsia"/>
        </w:rPr>
      </w:pPr>
      <w:r>
        <w:rPr>
          <w:rFonts w:hint="eastAsia"/>
        </w:rPr>
        <w:t>CCTACGGGGGGCAGCAGTGGGGAATCTTGCGCAATGGCCGAAAGGCTGACGCAGCGACGCCGCGTGCGGGAGGACGCTTTTCGGAGTGTAAACCGCTGTCGGGTGGGACGAAGGTCCGGGGGAGGAAATGCCTTCGGGATGACGGTACCGCCAAAGGAAGCACCGGCTAACTCCGTGCCAGCAGCCGCGGTAATACGGAGGGTGCGAGCGTTGTTCGGAATTATTGGGCGTAAAGAGCGTGTAGGCGGTTCGGTAAGTCTGTCGTGAAATCCTGGGGCTCAACCCTGGGCGTGCGATGGATACTGCCGGGCTAGAGTGTGGAAGGGGCAATCGGAATTCTTGGTGTAGCGGTGAAATGCGTAGATATCAAGAGGAACACCTGAGGTGAAGACGGGTTGCTGGGCCAACACTGACGCTGAGGCGCGAAAGCCAGGGGAGCGAACGGGATTAGATACCCTTGTAGTCC</w:t>
      </w:r>
    </w:p>
    <w:p w14:paraId="1EE7D5DC">
      <w:pPr>
        <w:rPr>
          <w:rFonts w:hint="eastAsia"/>
        </w:rPr>
      </w:pPr>
      <w:r>
        <w:rPr>
          <w:rFonts w:hint="eastAsia"/>
        </w:rPr>
        <w:t>&gt;OTU008493</w:t>
      </w:r>
    </w:p>
    <w:p w14:paraId="1FBEEA06">
      <w:pPr>
        <w:rPr>
          <w:rFonts w:hint="eastAsia"/>
        </w:rPr>
      </w:pPr>
      <w:r>
        <w:rPr>
          <w:rFonts w:hint="eastAsia"/>
        </w:rPr>
        <w:t>CCTACGGGGGGCAGCAGTGGGGAATATTGCGCAATGGGCGAAAGCCTGACGCAGCAACGCCGCGTGAGGGATGACGGCCTTCGGGTTGTAAACCTCTTTTGTCAGGGAAGATCATGACGGTACCTAACCAGAAAGCCACGGCTAACTACGTGCCAGCAGCCGCGGTAATACGTAGGTGGCAAGCGTTGTCCGGAATTATTGGGCGTAAAGCGCCCGCAGGCGGCTTGCCAAGTTCGATGTGAAATCTCCCGGCTCAACTGGGAGGGTGCATCGAAAACTGGCAGGCTTGAGGCAGGGAGAGGGATGTGGAATTCCAGGTGTAGTGGTGAAATGCGTAGATATCTGGAGGAACACCAGTGGCGAAGGCGGCATCCTGGCCCTGTCCTGACGCTCAGGGGCGAAAGCGTGGGGAGCAAACCGGATTAGATACCCCGGTAGTCC</w:t>
      </w:r>
    </w:p>
    <w:p w14:paraId="31A2A4E3">
      <w:pPr>
        <w:rPr>
          <w:rFonts w:hint="eastAsia"/>
        </w:rPr>
      </w:pPr>
      <w:r>
        <w:rPr>
          <w:rFonts w:hint="eastAsia"/>
        </w:rPr>
        <w:t>&gt;OTU008494</w:t>
      </w:r>
    </w:p>
    <w:p w14:paraId="5F176777">
      <w:pPr>
        <w:rPr>
          <w:rFonts w:hint="eastAsia"/>
        </w:rPr>
      </w:pPr>
      <w:r>
        <w:rPr>
          <w:rFonts w:hint="eastAsia"/>
        </w:rPr>
        <w:t>CCTACGGGGGGCTGCAGTAAGGAATATTGGTCAATGGACGCAAGTCTGAACCAGCAATGCCGCGTGTGTGAAGAAGGCCTTCGGGTTGTAAAGCACTTTTGTCCGGAAAGAAATCGCACTGGTTAATACCTGGTGTGGATGACGGTACCGGAAGAATAAGGACCGGCTAACTCCGTGCCAGCAGCCGCGGTAATACGGAGGGGGCTAGCGTTGTTCGGAATTACTGGGCGTAAAGCGCACGTAGGCGGATCGTTAAGTCGGGGGTGAAATCCTGGAGCTCAACTCCGGAACTGCCCTTGAAACTGCAGTGCTAGAATCCTGGAGAGGCGAGTGGAATTCCGAGTGTAGAGGTGAAATTCGTAGATATTCGGAAGAACACCAGTGGCGAAGGCGACTCGCTGGACAGGTATTGACGCTGAGGTGCGAAAGCGTGGGGAGCAAACAGGATTAGATACCCTAGTAGTCC</w:t>
      </w:r>
    </w:p>
    <w:p w14:paraId="1265FCD3">
      <w:pPr>
        <w:rPr>
          <w:rFonts w:hint="eastAsia"/>
        </w:rPr>
      </w:pPr>
      <w:r>
        <w:rPr>
          <w:rFonts w:hint="eastAsia"/>
        </w:rPr>
        <w:t>&gt;OTU008495</w:t>
      </w:r>
    </w:p>
    <w:p w14:paraId="6CD2EC6E">
      <w:pPr>
        <w:rPr>
          <w:rFonts w:hint="eastAsia"/>
        </w:rPr>
      </w:pPr>
      <w:r>
        <w:rPr>
          <w:rFonts w:hint="eastAsia"/>
        </w:rPr>
        <w:t>CCTACGGGGGGCTGCAGTCGAGAATCTTCGGCAATGGGCGAAAGCCTGACCGAGCGATGCCGCGTGCGGGATGAAGGCCCTCGGGTTGTAAACCGCTGTCAGTGGGGAGGAAATGCGTCGGGGGTACTCCCCCGGGCTTGACCTATCCGCAGAGGAAGTACGGGCTAAGTTCGTGCCAGCAGCCGCGGTAATACGAGAGGCCCAAACGTTATTCGGAATTACTGGGCTTAAAGAGTTCGTAGGCGGCGTGGAAAGTAGGGTGTGAAAGCCCTCGGCTCAACCGAGGAATTGCGCCCTAAACTCCCGCGCTTGAGGAAGCTAGAGGTGAGCAGAACAGATGGTGGAGCGGTGAAATGCGTAGAGATCGGAAAGAACACCAACGGCGAAAGCACTCTGCTGGGCCGACACTGACACTGAGAGACGAAAGCTAGGGGAGCGAATGGGATTAGATACCCCTGTAGTCC</w:t>
      </w:r>
    </w:p>
    <w:p w14:paraId="79475272">
      <w:pPr>
        <w:rPr>
          <w:rFonts w:hint="eastAsia"/>
        </w:rPr>
      </w:pPr>
      <w:r>
        <w:rPr>
          <w:rFonts w:hint="eastAsia"/>
        </w:rPr>
        <w:t>&gt;OTU008496</w:t>
      </w:r>
    </w:p>
    <w:p w14:paraId="7263B308">
      <w:pPr>
        <w:rPr>
          <w:rFonts w:hint="eastAsia"/>
        </w:rPr>
      </w:pPr>
      <w:r>
        <w:rPr>
          <w:rFonts w:hint="eastAsia"/>
        </w:rPr>
        <w:t>CCTACGGGGGGCAGCAGTAGGGAATCTTGCGCAATGGGCGAAAGCCTGACGCAGCGACGCCGCGTGAGGGATGACGGCCTTCGGGTTGTAAACCTCTTTCAGCAGGGACGAAGCCTCACGGTGACGGTACCTGCAGAAGAAGGTCCGGCCAACTACGTGCCAGCAGCCGCGGTAATACGTAGGGACCAAGCGTTGTCCGGATTTATTGGGCGTAAAGAGCTCGTAGGCGGTCTGTCGCGTCGGGAGTGAAAACCAGGTGCTTAACACCTGGCCTGCTTCCGATACGGGCAGACTAGAGGTACTCAGGGGAGAATGGAATTCCTGGTGTAGCGGTGAAATGCGCAGATATCAGGAGGAACACCGGTGGCGAAGGCGGTTCTCTGGGCCGGAACTGACGCTGAGGAGCGAAAGCGTGGGTAGCAAACAGGATTAGATACCCCTGTAGTCC</w:t>
      </w:r>
    </w:p>
    <w:p w14:paraId="3439A0F0">
      <w:pPr>
        <w:rPr>
          <w:rFonts w:hint="eastAsia"/>
        </w:rPr>
      </w:pPr>
      <w:r>
        <w:rPr>
          <w:rFonts w:hint="eastAsia"/>
        </w:rPr>
        <w:t>&gt;OTU008497</w:t>
      </w:r>
    </w:p>
    <w:p w14:paraId="6B16EE0C">
      <w:pPr>
        <w:rPr>
          <w:rFonts w:hint="eastAsia"/>
        </w:rPr>
      </w:pPr>
      <w:r>
        <w:rPr>
          <w:rFonts w:hint="eastAsia"/>
        </w:rPr>
        <w:t>CCTACGGGGGGCTGCAGTGGGGAATATTGGGCAATGGCCGAAAGGCTGACCCAGCGACGCCGCGTGTGGGAGGAAGCCCTTCGGGGTGTAAACCGCTGTCGGGTGGGACGAAGGTCCCGGGGAGGAAATGCCCTGGGGATGACGGTACCACCAGAGGAAGCACCGGCTAACTTCGTGCCAGCAGCCGCGGTAATACGTAGGGGCCGAGCGTTGTCCGGAGTTACTGGGCGTAAAGCGCGCGCAGGCGGTCCTTTAAGTCTGATGTGAAAGCCCACGGCTCAACTGGGAGAGGTCTTCGGATACTGGCGGACTCGAGGGAGGCAGAGGAAGGTGGAATTCCCGGTGTAGTGGTGAAATGCGTAGAGATCGGGAGGAACACCAGTGGCGAAGGCGGCTCGCTGGGCCGTTCCTGACGCTGAGACGCGAAAGCTAGGGGAGCGAACAGGATTAGATACCCCTGTAGTCC</w:t>
      </w:r>
    </w:p>
    <w:p w14:paraId="25A32CDF">
      <w:pPr>
        <w:rPr>
          <w:rFonts w:hint="eastAsia"/>
        </w:rPr>
      </w:pPr>
      <w:r>
        <w:rPr>
          <w:rFonts w:hint="eastAsia"/>
        </w:rPr>
        <w:t>&gt;OTU008498</w:t>
      </w:r>
    </w:p>
    <w:p w14:paraId="4D4E4C9B">
      <w:pPr>
        <w:rPr>
          <w:rFonts w:hint="eastAsia"/>
        </w:rPr>
      </w:pPr>
      <w:r>
        <w:rPr>
          <w:rFonts w:hint="eastAsia"/>
        </w:rPr>
        <w:t>CCTACGGGGGGCTGCAGTGGGGAATATTGGACAATGGGCGCAAGCCTGATCCAGCCATGCCGCGTGGGTGATGAAGGCCTTCGGGTTGTAAAGCCCTTTTGGCGGGGACGATGATGACGGTACCCGCAGAATAAGCCCCGGCTAACTTCGTGCCAGCAGCCGCGGTAAGACGAAGGGGGCAAGCGTTGTTCGGAATTACTGGGCGTAAAGGGCGCGTAGGCGGCCCGATAAGTCAGACGTGAAAGCCCCGGGCTCACCTCGGGAAGTGCGTTGGAAACTGCAAGACTAGAGTCCCGGAGAGGAAGGTGGAATTCCAGGTGTAGCGGTGAAATGCGTAGATATCGGGAGGAACACCCGTAGCGAAGGCGGTTCTCTGGGCCAATACTGACGCTGAGGAGCGAAAGCGTGGGGAGCAAACAGGATTAGATACCCCAGTAGTCC</w:t>
      </w:r>
    </w:p>
    <w:p w14:paraId="6D731A70">
      <w:pPr>
        <w:rPr>
          <w:rFonts w:hint="eastAsia"/>
        </w:rPr>
      </w:pPr>
      <w:r>
        <w:rPr>
          <w:rFonts w:hint="eastAsia"/>
        </w:rPr>
        <w:t>&gt;OTU008499</w:t>
      </w:r>
    </w:p>
    <w:p w14:paraId="40F70475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GTTGTAAACTCCTGTCATTTGAGAACAAGGTGCACACGTTTACTGCGTGTGCATTGATAGTATCAGAAGAGGAAGAGACGGCTAACTCTGTGCCAGCAGCCGCGGTAATACAGAGGTCTCAAGCGTTGTTCGGAATCACTGGGCTTAAAGGGCGCGTAGGCGGCCCTTCAAGTCCGGGGTGAAAGCCCCCAGCTCAACTGGGGAAGTGCCTCGGATACTGAAGGGCTCGAGGGAGGTAGGGGCAGCTGGAACTTCCGGTGGAGCGGTGAAATGCGTTGATATCGGAAGGAACACCAAGGGGGAAGCCAGCGGACTGGGCACGTGCTGACACTGAGGTGCGACAGCGTGGGGAGCGAACCGGATTAGATACCCTTGTAGTCC</w:t>
      </w:r>
    </w:p>
    <w:p w14:paraId="24BC975F">
      <w:pPr>
        <w:rPr>
          <w:rFonts w:hint="eastAsia"/>
        </w:rPr>
      </w:pPr>
      <w:r>
        <w:rPr>
          <w:rFonts w:hint="eastAsia"/>
        </w:rPr>
        <w:t>&gt;OTU008500</w:t>
      </w:r>
    </w:p>
    <w:p w14:paraId="5A6B3F6D">
      <w:pPr>
        <w:rPr>
          <w:rFonts w:hint="eastAsia"/>
        </w:rPr>
      </w:pPr>
      <w:r>
        <w:rPr>
          <w:rFonts w:hint="eastAsia"/>
        </w:rPr>
        <w:t>CCTACGGGAGGCAGCAGTAGGGAATCTTCCACAATGGGCGAAAGCCTGATGGAGCAACGCCGCGTGAGTGAAGAAGGTTTTCGGATCGTAAAACTCTGTTGTAAGGGAAGAACAAGTACAGTAGTAACTGGCTGTACCTTGACGGTACCTTATTAGAAAGCCACGGCTAACTACGTGCCAGCAGCCGCGGTAATACGTAGGTGGCAAGCGTTGTCCGGAATCATTGGGCGTAAAGCGTGCGTAGGTGGTTTGTTAAGTCTGATGTGAAAGCCCTGGGCTCAACCTGGGAACTGCATTGGAAACTGGGGGACTTGAGTGCAGAAGAGAAGAGCGGAATTCCATGTGTAGCGGTGAAATGCGCAGAGATATGGAGGAACACCAGTGGCGAAGGCGGCTCTTTGGTCTGTAACTGACGCTGAGGCGCGAAAGCGTGGGGAGCAAACAGGATTAGATACCCTAGTAGTCC</w:t>
      </w:r>
    </w:p>
    <w:p w14:paraId="05F08447">
      <w:pPr>
        <w:rPr>
          <w:rFonts w:hint="eastAsia"/>
        </w:rPr>
      </w:pPr>
      <w:r>
        <w:rPr>
          <w:rFonts w:hint="eastAsia"/>
        </w:rPr>
        <w:t>&gt;OTU008501</w:t>
      </w:r>
    </w:p>
    <w:p w14:paraId="7A5671E5">
      <w:pPr>
        <w:rPr>
          <w:rFonts w:hint="eastAsia"/>
        </w:rPr>
      </w:pPr>
      <w:r>
        <w:rPr>
          <w:rFonts w:hint="eastAsia"/>
        </w:rPr>
        <w:t>CCTACGGGTGGCAGCAGTAAGGAATATTCCACAATGGGCGCAAGCCTGATGGAGCGACGCCGCGTGTGGGAGGAAGCCCTTCGGGGTGTAAACCACTGTCAGGGGGGACGAAAGAGGTGGGAGGGAATACTTCTCACCAGTGACGGTACCCTCAAAGGAAGCACCGGCTAACTCTGTGCCAGCAGCCGCGGTAATACAGAGGGTGCAAGCGTTGTTCGGAATCACTGGGCGTAAAGCGCGCGCAGGCGGACGTGCAAGTCTGGGAGTGAAATCCAGCCGCTCAACGGCTGGGCTGCTTCGGATACTACATGTCTGGGGACCGGTAGAGGCTGGTAGAATTGCAGGTGTAGCGGTGGAATGCGTAGAGATCTGCAAGAATACCCGTGGCGAAGGCGGCCAGCTGGGCCGGGTCCGACGCTGAGGCGCGAAAGCGTGGGGAGCAAACAGGATTAGATACCCCTGTAGTCC</w:t>
      </w:r>
    </w:p>
    <w:p w14:paraId="3F4320A4">
      <w:pPr>
        <w:rPr>
          <w:rFonts w:hint="eastAsia"/>
        </w:rPr>
      </w:pPr>
      <w:r>
        <w:rPr>
          <w:rFonts w:hint="eastAsia"/>
        </w:rPr>
        <w:t>&gt;OTU008502</w:t>
      </w:r>
    </w:p>
    <w:p w14:paraId="75E4A4FD">
      <w:pPr>
        <w:rPr>
          <w:rFonts w:hint="eastAsia"/>
        </w:rPr>
      </w:pPr>
      <w:r>
        <w:rPr>
          <w:rFonts w:hint="eastAsia"/>
        </w:rPr>
        <w:t>CCTACGGGGGGCAGCAGTAGGGAATCTTCCACAATGGGCGAAAGCCTGATGGAGCAACGCCGCGTGCAGGATGAAAGCCTTCGGGTCGTAAACTGCTTTTATATGCGAAGACTTCGACGGTAGCATATGAATAAGGATCGGCTAACTCCGTGCCAGCAGCCGCGGTCATACGGAGGATCCAAGCGTTATCCGGAATTACTGGGCGTAAAGCGCGCGTAGGTGGTTCAGCAAGTTGGATGTGAAAGCCCCGGGCTCAACCTGGGAATAGCATTTGAGACTGAGGGGCTCGAGGACGGGAGAGGAGAGTGGAATTCCACGTGTAGCGGTGAAATGCGCAGATATCAGGAGGAACACCAGTGGCGAAGGCGCCACTCTGGGCCGTAACTGACGCTGAGGAGCGAAAGCGTGGGTAGCAAACAGGATTAGATACCCTGGTAGTCC</w:t>
      </w:r>
    </w:p>
    <w:p w14:paraId="22FD6619">
      <w:pPr>
        <w:rPr>
          <w:rFonts w:hint="eastAsia"/>
        </w:rPr>
      </w:pPr>
      <w:r>
        <w:rPr>
          <w:rFonts w:hint="eastAsia"/>
        </w:rPr>
        <w:t>&gt;OTU008503</w:t>
      </w:r>
    </w:p>
    <w:p w14:paraId="158FF499">
      <w:pPr>
        <w:rPr>
          <w:rFonts w:hint="eastAsia"/>
        </w:rPr>
      </w:pPr>
      <w:r>
        <w:rPr>
          <w:rFonts w:hint="eastAsia"/>
        </w:rPr>
        <w:t>CCTACGGGGGGCAGCAGTTAGGAATCTTGCGCAATGGGCGAAAGCCTGACGCAGCGACGCCGCGTGCGGGAGGACGGCCCTCGGGTCGTAAACCGCTTTTCGTCGGGACGAGGATGGACGGTACCGACGGAAGAAGCATCGGCTAACTCCGTGCCAGCAGCCGCGGTAATACGGGGGATGCGAGCGTTGTCCGGATTCACTGGGCGTAAAGCGTGCGCAGGCGGTTATGCAAGACAGATGTGAAATCCCCGGGCTCAACCTGGGAACTGCATTTGTGACTGCATGGCTAGAGTACGGCAGAGGGGGATGGAATTCCGCGTGTAGCAGTGAAATGCGTAGATATGCGGAGGAACACCGATGGCGAAGGCAATCCCCTGGGCCTGTACTGACGCTCATGCACGAAAGCGTGGGGAGCAAACAGGATTAGATACCCCTGTAGTCC</w:t>
      </w:r>
    </w:p>
    <w:p w14:paraId="14541D07">
      <w:pPr>
        <w:rPr>
          <w:rFonts w:hint="eastAsia"/>
        </w:rPr>
      </w:pPr>
      <w:r>
        <w:rPr>
          <w:rFonts w:hint="eastAsia"/>
        </w:rPr>
        <w:t>&gt;OTU008504</w:t>
      </w:r>
    </w:p>
    <w:p w14:paraId="1A8C4ABF">
      <w:pPr>
        <w:rPr>
          <w:rFonts w:hint="eastAsia"/>
        </w:rPr>
      </w:pPr>
      <w:r>
        <w:rPr>
          <w:rFonts w:hint="eastAsia"/>
        </w:rPr>
        <w:t>CCTACGGGAGGCAGCAGTCGGGAATTTTGGGCAATGGGCGAAAGCCTGACCCAGCAACGCCGCGTGAAGGATGAAATCCCTCGGGATGTAAACTTCGCAAGAACGGGAAGAATAAGTCTGCGCAAATATCGCAGATGATGACGGTACCGTTTGTAAGCTCCGGCTAACTCCGTGCCAGCAGCCGCGGTAAGACAGAGGGTGCAAACGTTGTTCGGAATTACTGGGCGTAAAGCGCGTGTAGGCGGCTATGCAAGTCGGGCGTGAAATCCCACGGCTCAACCGTGGAAGTGCACTCGAAACTGCGTAGCTAGAGTCCCGGAGAGGAAGGTGGAATACTTGGTGTAGAGGTGAAATTCGTAGATATTCGGAGGAACACCAGTGGCGAAGGCGGCTCACTGGTCCATTACTGACGCTGAGGTGCGAAAGCGTGGGGAGCAAACAGGATTAGATACCCCAGTAGTCC</w:t>
      </w:r>
    </w:p>
    <w:p w14:paraId="2622EF50">
      <w:pPr>
        <w:rPr>
          <w:rFonts w:hint="eastAsia"/>
        </w:rPr>
      </w:pPr>
      <w:r>
        <w:rPr>
          <w:rFonts w:hint="eastAsia"/>
        </w:rPr>
        <w:t>&gt;OTU008505</w:t>
      </w:r>
    </w:p>
    <w:p w14:paraId="3D63864B">
      <w:pPr>
        <w:rPr>
          <w:rFonts w:hint="eastAsia"/>
        </w:rPr>
      </w:pPr>
      <w:r>
        <w:rPr>
          <w:rFonts w:hint="eastAsia"/>
        </w:rPr>
        <w:t>CCTACGGGAGGCTGCAGTAACGAATATTGGGCAATGGGCGAAAGCCTGACCCAGCAATGCCGCGTGCGGGAGGAAGTCCCTCGGGATGTAAACCGCTTTTAGGGTCTAACAAGCGAGCGGGTGAATAGCCCGCAAAGTTGAGTCGACCCAGAAAAAGCCACGGCTAACTCTGTGCCAGCAGCCGCGGTAAGACAGAGGTGGCAAGCGTTGTTCGGAATCATTGGGCTTAAAGCGTGTGTAGGCGGGTCGTTAAGTGCCTTGTGAAATCCCACGGCTCAACCGTGGAACCGCTGGGCATACTGGCGGTCTTGGGCCACCCAGGGGTCACCGGAACAGGCGGTGGAGCGGTGAAATGCGTAGATATCGTCTGGAACGCCAATGGTGAAAACAGGTAGCTGGGAGTGTGCTGACGCTGAGACACGAAAGCCAGGGGAGCGAACGGGATTAGATACCCGAGTAGTCC</w:t>
      </w:r>
    </w:p>
    <w:p w14:paraId="1E670A29">
      <w:pPr>
        <w:rPr>
          <w:rFonts w:hint="eastAsia"/>
        </w:rPr>
      </w:pPr>
      <w:r>
        <w:rPr>
          <w:rFonts w:hint="eastAsia"/>
        </w:rPr>
        <w:t>&gt;OTU008506</w:t>
      </w:r>
    </w:p>
    <w:p w14:paraId="1D97F8D7">
      <w:pPr>
        <w:rPr>
          <w:rFonts w:hint="eastAsia"/>
        </w:rPr>
      </w:pPr>
      <w:r>
        <w:rPr>
          <w:rFonts w:hint="eastAsia"/>
        </w:rPr>
        <w:t>CCTACGGGCGGCAGCAGTGGGGAATTTTGGACAATGGGCGCAAGCCTGATCCAGCCATGCCGCGTGAGTGAAGAAGGCCTTCGGGTTGTAAAGCTCTTTCGGCTGGGACGAAAAGGTCCGCGCTAACACCGCGGATCCATGACGGTACCAGCAGAAGAAGCACCGGCTAACTACGTGCCAGCAGCCGCGGTAATACGTAGGGGGCCAGCGTTGTCCGGACTTACTGGGCGTAAAGCGCGCGCAGGTGGACAAGTATGTGCCGTGTGAAAGCGCCGTCCTTACGATGGTGAGGTCATGGTAGACAGCTTGTCTAGAGGCTCGAAGAGGTTGATGGAATTCCGGGTGGAGCGGTGAAATGCGTAGATATCCGGAGGAACACCAGGGGCGAAAGCGGTCAACTGGTCGAGTTCTGACACTGAGGCGCGACGGCGTGGGGAGCAAACCGGATTAGATACCCGGGTAGTCC</w:t>
      </w:r>
    </w:p>
    <w:p w14:paraId="1719BEF7">
      <w:pPr>
        <w:rPr>
          <w:rFonts w:hint="eastAsia"/>
        </w:rPr>
      </w:pPr>
      <w:r>
        <w:rPr>
          <w:rFonts w:hint="eastAsia"/>
        </w:rPr>
        <w:t>&gt;OTU008507</w:t>
      </w:r>
    </w:p>
    <w:p w14:paraId="346019B7">
      <w:pPr>
        <w:rPr>
          <w:rFonts w:hint="eastAsia"/>
        </w:rPr>
      </w:pPr>
      <w:r>
        <w:rPr>
          <w:rFonts w:hint="eastAsia"/>
        </w:rPr>
        <w:t>CCTACGGGAGGCAGCAGTGGGGAATCTTGCGCAATGGGCGAAAGCCTGACGCAGCGATGCCGCGTGAGCGATGAAGGCCTTCGGGTTGTAAAGCTCTGTGGATGGAGACGAATAAGCGTTGGTTAATACCCCGCGTGATGACGGTATCCATTTAGCAAGCACCGGCTAACTCTGTGCCAGCAGCCGCGGTAATACAGAGGGTGCAAACGTTGTTCGGAATTACTGGGCGTAAAGCGCGTGTAGGCGGCTTTGTAAGTCGGATGTGAAATCCCGCGGCTCAACCGTGGAAGTGCACTCGAAACTGCAAGGCTAGAGTATCGGAGAGGAAGGTGGAATGCTTGGTGTAGAGGTGAAATTCGTAGATATCAAGCGGAACACCGGTGGCGAAGGCGGCCTTCTGGACGATTACTGACGCTGAGACGCGAAAGCGTGGGTAGCAAACAGGATTAGATACCCCTGTAGTCC</w:t>
      </w:r>
    </w:p>
    <w:p w14:paraId="1EE910C6">
      <w:pPr>
        <w:rPr>
          <w:rFonts w:hint="eastAsia"/>
        </w:rPr>
      </w:pPr>
      <w:r>
        <w:rPr>
          <w:rFonts w:hint="eastAsia"/>
        </w:rPr>
        <w:t>&gt;OTU008508</w:t>
      </w:r>
    </w:p>
    <w:p w14:paraId="766B3790">
      <w:pPr>
        <w:rPr>
          <w:rFonts w:hint="eastAsia"/>
        </w:rPr>
      </w:pPr>
      <w:r>
        <w:rPr>
          <w:rFonts w:hint="eastAsia"/>
        </w:rPr>
        <w:t>CCTACGGGCGGCAGCAATGAGGAATCTTGCACAATGGGGGCAACCCTGATGCAGCGACGCCGCGTGGGTGAGGAAGTTCTTCGGAATGTAAAGCCCTTTTGACCGGGACGAACCAAATGACGGTACCGGTCGAATAAGCCCCGGCTAACTACGTGCCAGCAGCCGCGGTAATACGTAGGATGCAAGCGTTGTCCGGAATTATTGGGCGTAAAGAGCGCGCAGGCGGTTTGACAAGTCAGATGTGAAAGAGGCCGGCTTAACCGGCAAGGGTCATTTGAAACTGTCAGACTAGAGTACAGCAGAGGATAGCGGAATTCCCGGTGTAGTGGTGAAATGCGTAGATATCGGGAGGAACACCAGTGGCGAAGGCGGCTATCTGGGCTGAAACTGACGCTGAGGCGCGAAGGCTAGGGTAGCAAACAGGATTAGATACCCCAGTAGTCC</w:t>
      </w:r>
    </w:p>
    <w:p w14:paraId="6C499822">
      <w:pPr>
        <w:rPr>
          <w:rFonts w:hint="eastAsia"/>
        </w:rPr>
      </w:pPr>
      <w:r>
        <w:rPr>
          <w:rFonts w:hint="eastAsia"/>
        </w:rPr>
        <w:t>&gt;OTU008509</w:t>
      </w:r>
    </w:p>
    <w:p w14:paraId="78CEC4B1">
      <w:pPr>
        <w:rPr>
          <w:rFonts w:hint="eastAsia"/>
        </w:rPr>
      </w:pPr>
      <w:r>
        <w:rPr>
          <w:rFonts w:hint="eastAsia"/>
        </w:rPr>
        <w:t>CCTACGGGAGGCTGCAGTGGGGAATCTTGCGCAATGGCCTAACGGCTGACGCAGCGACGCCGCGTGTGGGATGAAGCTCTTCGGAGTGTAAACCACTGTTGCCCGGGACGAATAGCTCGATTAATCGAGCCTGACGGTACCGGGTGAGGAAGCACCGGCTAACTCCGTGCCAGCAGCCGCGGTAATACGGGGGGTGCGAGCGTTGTCCGGAATCACTGGGCGTAAAGGGCGCGTAGGTGGTCTTGTAAGTCGGTCGTGAAAGCCCGAGGCTCAACTTCGGGACTGCGGTCGATACTGGCAAGCTTGAGTGTGGCAGAGGGGGGTGGAATTCCACGTGTAGCAGTGAAATGCGTAGAGATGTGGAGGAACACCGATGGCGAAGGCAGCCCCCTGGGCTAACACTGACGCTCATGCACGAAAGCGTGGGGAGCAAACAGGATTAGATACCCCAGTAGTCC</w:t>
      </w:r>
    </w:p>
    <w:p w14:paraId="019E6B1A">
      <w:pPr>
        <w:rPr>
          <w:rFonts w:hint="eastAsia"/>
        </w:rPr>
      </w:pPr>
      <w:r>
        <w:rPr>
          <w:rFonts w:hint="eastAsia"/>
        </w:rPr>
        <w:t>&gt;OTU008510</w:t>
      </w:r>
    </w:p>
    <w:p w14:paraId="389385FE">
      <w:pPr>
        <w:rPr>
          <w:rFonts w:hint="eastAsia"/>
        </w:rPr>
      </w:pPr>
      <w:r>
        <w:rPr>
          <w:rFonts w:hint="eastAsia"/>
        </w:rPr>
        <w:t>CCTACGGGTGGCTGCAGTGGGGAATTTTGGACAATGGGCGCAAGCCTGATCCAGCCATGCCGCGTGCAGGATGAAGGCCTTCGGGTTGTAAACTGCTTTTGTACGGAACGAAAAGACTCTGGTTAATACCTGGGGTCCATGACGGTACCGTAAGAATAAGCACCGGCTAACTACGTGCCAGCAGCCGCGGTAATACGTAGGGGGCAAGCGTTGTCCGGAATTATTGGGCGTAAAGCGCGTGTAGGCGGCTCGGTAAGTCTGCTGTGAAAGTCCAAGGCTCAACCTTGGAAAGCCGGTGGATACTGTCGAGCTCGAGTCCGGAAGAGGCGAGTGGAATTCCTGGTGTAGCGGTGAAATGCGCAGATATCAGGAGGAACACCAATGGCGAAGGCAATCCCCTGGGCCTGTACTGACGCTCATGCACGAAAGCGTGGGGAGCAAACAGGATTAGATACCCGAGTAGTCC</w:t>
      </w:r>
    </w:p>
    <w:p w14:paraId="6B569B75">
      <w:pPr>
        <w:rPr>
          <w:rFonts w:hint="eastAsia"/>
        </w:rPr>
      </w:pPr>
      <w:r>
        <w:rPr>
          <w:rFonts w:hint="eastAsia"/>
        </w:rPr>
        <w:t>&gt;OTU008511</w:t>
      </w:r>
    </w:p>
    <w:p w14:paraId="67D7CED1">
      <w:pPr>
        <w:rPr>
          <w:rFonts w:hint="eastAsia"/>
        </w:rPr>
      </w:pPr>
      <w:r>
        <w:rPr>
          <w:rFonts w:hint="eastAsia"/>
        </w:rPr>
        <w:t>CCTACGGGCGGCTGCAGTGGGGAATCTTGGGCAATGGCCGAAAGGCTGACCCAGCGACGCCGCGTGCGGGAGGAAGCTCTTCGGGGTGTAAACCGCTGTCACCAGGGACGAAAATCCGGGGTTCGAACAGGACTTCGGTCTGACGGTACCTGGGGAGGAAGCGCCGGCTAACTCTGTGCCAGCAGCCGCGGTAAGACAGAGGGCGCAAGCGTTGTTCGGAATCACTGGGCGTAAAGCGCGCGTAGGCGGGCTGTTAAGTCTGGAGTGAAATTCCGGGGCTCAACCCTGGGACTGCTCTGGATACTGGCGGCCTTGGGACCGGTAGAGGCCGGTGGAATTCCCGGTGTAGCGGTGGAATGCGTAGAGATCGGGAAGAACACCTGTGGCGAAGGCGGCCGGCTGGGCCGGATCCGACGCTGAGGCGCGAAAGCGTGGGGAGCAAACAGGATTAGATACCCCTGTAGTCC</w:t>
      </w:r>
    </w:p>
    <w:p w14:paraId="650A2114">
      <w:pPr>
        <w:rPr>
          <w:rFonts w:hint="eastAsia"/>
        </w:rPr>
      </w:pPr>
      <w:r>
        <w:rPr>
          <w:rFonts w:hint="eastAsia"/>
        </w:rPr>
        <w:t>&gt;OTU008512</w:t>
      </w:r>
    </w:p>
    <w:p w14:paraId="181AF1AC">
      <w:pPr>
        <w:rPr>
          <w:rFonts w:hint="eastAsia"/>
        </w:rPr>
      </w:pPr>
      <w:r>
        <w:rPr>
          <w:rFonts w:hint="eastAsia"/>
        </w:rPr>
        <w:t>CCTACGGGCGGCTGCAGTCGAGGATCTTCGGCAATGGGCGCAAGCCTGACCGAGCGACGCCGCGTGCGGGATGAAGGCCTTCGGGTTGTAAACCGCTGTCGGAGAGGCGGAAAACACTTCGGTGTTTGACCTAATCTCGGAGGAAGTACGGGCTAAGTTCGTGCCAGCAGCCGCGGTAACACGAACCGTACGAACGTTATTCGGAATTACTGGGCTTAAAGCGTGCGTAGGCGGCGCGGAAAGTTGGGTGTGAAATCCCCCGGCTCAACCGGGGAATTGCGCTCAAAACTACCGTGCTCGAGGAAGACAGAGGTGAGCGGAACTGATGGTGGAGCGGTGAAATGCGTTGATATCATCAGGAACACCAGTGGCGAAGGCGGCTCACTGGGTCTTTTCTGACGCTGAGGCACGAAAGCCAGGGGAGCGAACGGGATTAGATACCCCAGTAGTCC</w:t>
      </w:r>
    </w:p>
    <w:p w14:paraId="096CD2D4">
      <w:pPr>
        <w:rPr>
          <w:rFonts w:hint="eastAsia"/>
        </w:rPr>
      </w:pPr>
      <w:r>
        <w:rPr>
          <w:rFonts w:hint="eastAsia"/>
        </w:rPr>
        <w:t>&gt;OTU008513</w:t>
      </w:r>
    </w:p>
    <w:p w14:paraId="75AD563D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CGAACGGGACGAACACCTTTCGGACTAACACTCCGGGAGGCTGACGGTACCGTGAGAGGAAGCCCCGGCTAACTCTGTGCCAGCAGCCGCGGTAATACGGGGGGGGCAAGCGTTGTTCGGAATTACTGGGCGTAAAGGGCTCGTAGGCGGCCAACTAAGTCACACGTGAAATCCCCCGGCTCAACCGGGGAACTGCGTGTGAGACTGGATGGCTTGAGTTTGGGAGAGGAATGCGGAATTCCAGGTGTAGCGGTGAAATGCGTAGATATCTGGAGGAACACCGGTGGCGAAGGCGGCATTCTGGACCAACACTGACGCTGAGGAGCGAAAGCCAGGGGAGCAAACGGGATTAGATACCCGTGTAGTCC</w:t>
      </w:r>
    </w:p>
    <w:p w14:paraId="1B3F48CD">
      <w:pPr>
        <w:rPr>
          <w:rFonts w:hint="eastAsia"/>
        </w:rPr>
      </w:pPr>
      <w:r>
        <w:rPr>
          <w:rFonts w:hint="eastAsia"/>
        </w:rPr>
        <w:t>&gt;OTU008514</w:t>
      </w:r>
    </w:p>
    <w:p w14:paraId="6DDAE528">
      <w:pPr>
        <w:rPr>
          <w:rFonts w:hint="eastAsia"/>
        </w:rPr>
      </w:pPr>
      <w:r>
        <w:rPr>
          <w:rFonts w:hint="eastAsia"/>
        </w:rPr>
        <w:t>CCTACGGGAGGCTGCAGTGGGGAATCTTGCGCAATGGCCGAGAGGCTGACGCAGCGACGCCGCGTGAGGGATGACGGCCTTCGGGTTGTAAACCTCTGTTGCCCGGGACGAACGAGCGGTTTCGACCGCTGTGACGGTACCGGGTGAGGAAGCACCGGCTAACTACGTGCCAGCAGCCGCGGTAATACGGAGGGTGCAAGCGTTGTCCGGATTTATTGGGCGTAAAGCGCGCGTAGGCGGCTATTCTAGTCCGGGGTGAAAGGTTCAGCGCTCAACGCGAACAGTGCCCTGGATACTGGGTGGCTTGAGTCCGGCAGGGGGGGGCGGAATTCCCGGTGTAGCGGTGAAATGCGCAGATATCGGGAGGAACACCGGTGGCGAAGGCGGGTCTCTGGGCCGATACTGACGCTGAGGCGCGAAAGCGTGGGGAGCAAACAGGATTAGATACCCTAGTAGTCC</w:t>
      </w:r>
    </w:p>
    <w:p w14:paraId="227B3C0B">
      <w:pPr>
        <w:rPr>
          <w:rFonts w:hint="eastAsia"/>
        </w:rPr>
      </w:pPr>
      <w:r>
        <w:rPr>
          <w:rFonts w:hint="eastAsia"/>
        </w:rPr>
        <w:t>&gt;OTU008515</w:t>
      </w:r>
    </w:p>
    <w:p w14:paraId="716DCD74">
      <w:pPr>
        <w:rPr>
          <w:rFonts w:hint="eastAsia"/>
        </w:rPr>
      </w:pPr>
      <w:r>
        <w:rPr>
          <w:rFonts w:hint="eastAsia"/>
        </w:rPr>
        <w:t>CCTACGGGGGGCTGCAGTCGGGAATTTTGCCCAATGGACGAAAGTCTGAGGCAGCAACTCCGCGTGAGGGATGAAGGCTCTCGGGTCGTAAACCTCTTTTCTCAGGGAAGATCCAAGACGGTACCTGAGGAATAAGCCACGGCTAACTACGTGCCAGCAGCCGCGGTAATACGTAGGTGGCAAGCGTTGTCCGGATTTACTGGGCGTAAAGCGCGCGCAGGCGGCTGGTCAAGTCCGATGTGAAATCCCTCGGCTCAACTGAGGAACTGCCTTTGAAACTATCTGGCTTGAGGCCGGGAGGGGGTGGCGGAATTCCCAGTGTAGCGGTGAAATGCGTAGAGATCCGGAAGAACACCGGTGGCGAAGGCGGCCCGCTGGGCTGTGGCTGACGCTGAGGCGCGACAGCGTGGGGAGCAAACAGGATTAGATACCCCGGTAGTCC</w:t>
      </w:r>
    </w:p>
    <w:p w14:paraId="201D2343">
      <w:pPr>
        <w:rPr>
          <w:rFonts w:hint="eastAsia"/>
        </w:rPr>
      </w:pPr>
      <w:r>
        <w:rPr>
          <w:rFonts w:hint="eastAsia"/>
        </w:rPr>
        <w:t>&gt;OTU008516</w:t>
      </w:r>
    </w:p>
    <w:p w14:paraId="52B78EC9">
      <w:pPr>
        <w:rPr>
          <w:rFonts w:hint="eastAsia"/>
        </w:rPr>
      </w:pPr>
      <w:r>
        <w:rPr>
          <w:rFonts w:hint="eastAsia"/>
        </w:rPr>
        <w:t>CCTACGGGTGGCTGCAGTCGAGAATTTTTCTCAATGGGCGAAAGCCTGAAGGAGCGACGCCGCGTGAGGGATGAAGGGCTTCGGCCTGTAAACCTCTGTCATTTGCGAACAAACCTTACAATTTAATAGATTGTGAGCTGATTGTAGCGAAAGAGGAAGGGACGGCTAACTCTGTGCCAGCAGCCGCGGTAATACAGAGGTCCCAAGCGTTGTTCGGATTCACTGGGCGTAAAGGGTGCGTAGGTGGTGGGGTAAGTCTGATGTGAAATCTCCGAGCTTAACTCGGAAATGGCATTGGAAACTACCTTGCTAGAGGATTGGAGGGGAGACTGGAATTCTTGGTGTAGCAGTGAAATGCGTAGATATCAAGAGGAACACCGGTGGCGAAAGCGAGTCTCTGGACAATTCCTGACACTGAGGCACGAAAGCTAGGGGAGCAAACAGGATTAGATACCCCGGTAGTCC</w:t>
      </w:r>
    </w:p>
    <w:p w14:paraId="5F79A601">
      <w:pPr>
        <w:rPr>
          <w:rFonts w:hint="eastAsia"/>
        </w:rPr>
      </w:pPr>
      <w:r>
        <w:rPr>
          <w:rFonts w:hint="eastAsia"/>
        </w:rPr>
        <w:t>&gt;OTU008517</w:t>
      </w:r>
    </w:p>
    <w:p w14:paraId="2C44002D">
      <w:pPr>
        <w:rPr>
          <w:rFonts w:hint="eastAsia"/>
        </w:rPr>
      </w:pPr>
      <w:r>
        <w:rPr>
          <w:rFonts w:hint="eastAsia"/>
        </w:rPr>
        <w:t>CCTACGGGCGGCAGCAGTGGGGAATCTTGCGCAATGCGCGAAAGCGTGACGCAGCAACGCCGCGTGGGGGAAGAAGGCCTTCGGGTTGTAAACCCCTTTCAGGAGGGACGAAGGTTCGGCGGTGAATAGCCGTCCGGACTGACGGTACCTCCACAAGAAGCCCCGGCTAACTACGTGCCAGCAGCCGCGGTAATACGTAGGGGGCTAGCGTTGTCCGGAATCATTGGGCGTAAAGCGCGTGCAGGCGGCCGAGTCTGTTGGGCGTGAAAGCTCCCGGCTCAACCGGGAGAGGCCGCCCATGACTGCTCGGCTCGAGGACGGGAGAGGGAGGTGGAATTCCCGGTGTAGCGGTGGAATGCGTAGAGATCGGGAAGAACATCAGTGGCGAAGGCGGCCTGCTGGGCTGTTGCTGACGCTGAGGCGCGACAGCGTGGGGAGCAAACAGGATTAGATACCCCTGTAGTCC</w:t>
      </w:r>
    </w:p>
    <w:p w14:paraId="12B2B150">
      <w:pPr>
        <w:rPr>
          <w:rFonts w:hint="eastAsia"/>
        </w:rPr>
      </w:pPr>
      <w:r>
        <w:rPr>
          <w:rFonts w:hint="eastAsia"/>
        </w:rPr>
        <w:t>&gt;OTU008518</w:t>
      </w:r>
    </w:p>
    <w:p w14:paraId="0263A957">
      <w:pPr>
        <w:rPr>
          <w:rFonts w:hint="eastAsia"/>
        </w:rPr>
      </w:pPr>
      <w:r>
        <w:rPr>
          <w:rFonts w:hint="eastAsia"/>
        </w:rPr>
        <w:t>CCTACGGGAGGCTGCAGTCGAGGATCTTCGGCAATGGGCGCAAGCCTGACCGAGCGACGCCGCGTGAAGGATGAAGGCCTTCGGGTTGTAAACTTCTGTCGAGGGGGACCAAAGCCGCAAGGCTTGAGAGATCCCTGGAGGAAGCACGGGCTAAGTTCGTGCCAGCAGCCGCGGTAAGACGAACCGTGCGAACGTTGTTCGGAATCACTGGGCATAAAGGGCGCGTAGGCGGCTTATCAAGTCAGGGGTGAAATCCGGCAGCTCAACTGTCGAAGTGCCTTTGATACTGATGAGCTCGAGGGAGGTAGGGGTGTGCGGAACTTCCGGTGGAGCGGTGAAATGCGTTGATATCGGAAGGAACGCCGGTGGCGAAAGCGGCGCACTGGACCTCTTCTGACGCTGAGGCGCGAAAGCTAGGGGAGCAAACGGGATTAGATACCCCAGTAGTCC</w:t>
      </w:r>
    </w:p>
    <w:p w14:paraId="2C1F423F">
      <w:pPr>
        <w:rPr>
          <w:rFonts w:hint="eastAsia"/>
        </w:rPr>
      </w:pPr>
      <w:r>
        <w:rPr>
          <w:rFonts w:hint="eastAsia"/>
        </w:rPr>
        <w:t>&gt;OTU008519</w:t>
      </w:r>
    </w:p>
    <w:p w14:paraId="07C4BBC2">
      <w:pPr>
        <w:rPr>
          <w:rFonts w:hint="eastAsia"/>
        </w:rPr>
      </w:pPr>
      <w:r>
        <w:rPr>
          <w:rFonts w:hint="eastAsia"/>
        </w:rPr>
        <w:t>CCTACGGGCGGCTGCAGTCGAGAATTTTTCACAATGGACGCAAGTCTGAACCAGCCATGCCGCGTGAAGGATGAAGGTCCTCTGGATTGTAAACTTCTTTTATATGGGACGAAACCCGGGCATTCCTGCCCGATTGACGGTACCATAGGAATAAGCACCGGCTAACTCCGTGCCAGCAGCCGCGGTAATACGGAGGATCCAAGCGTTATCCGGATTTATTGGGTTTAAAGGGTGCGTAGGCGGTAAATTAAGTCAGAGGTGAAAGCCTGCAGCTCAACTGTAGAACTGCCTTTGATACTGGTTTACTTGAGTACAGATGAAGTGGGCGGAATGTGACAAGTAGCGGTGAAATGCATAGATATGACATAGAACACCGATTGCGAAGGCAGCTCACTACACGAATATTGACTCTGAGGCACGAAAGCGTGGGGATCAAACAGGATTAGATACCCCAGTAGTCC</w:t>
      </w:r>
    </w:p>
    <w:p w14:paraId="6EE5C323">
      <w:pPr>
        <w:rPr>
          <w:rFonts w:hint="eastAsia"/>
        </w:rPr>
      </w:pPr>
      <w:r>
        <w:rPr>
          <w:rFonts w:hint="eastAsia"/>
        </w:rPr>
        <w:t>&gt;OTU008520</w:t>
      </w:r>
    </w:p>
    <w:p w14:paraId="65BA2B93">
      <w:pPr>
        <w:rPr>
          <w:rFonts w:hint="eastAsia"/>
        </w:rPr>
      </w:pPr>
      <w:r>
        <w:rPr>
          <w:rFonts w:hint="eastAsia"/>
        </w:rPr>
        <w:t>CCTACGGGAGGCTGCAGTGGGGAATCTTGCGCAATGCGCGAAAGCGTGACGCAGCAACGCCGCGTGAGGGAAGACGGCCTTCGGGTTGTAAACCTCTTTCAGGAGGGACGAAGGTTCGGCAGTTAATAGCCGACCGGACTGACGGTACCTCCACAAGAAGCTCCGGCTAACTACGTGCCAGCAGCCGCGGTAATACGTAGGGAGCTAGCGTTGTCCGGAATCATTGGGCGTAAAGCGCGCGTAGGCGGCCCGGTAAGTCCGTTGTAAAAGTCAAAGGCTCAACCTTTGAAAGCCGATGGATACTGCCGGGCTAGAGTCCGGAAGAGGCGAGTAGAATTCCTGGTGTAGCGGTGGAATGCGCAGATATCGGAAGGAACATCAGTGGCGAAAGCGACTTCCTGGACCAATACTGACGCTCAAGTGCGAAAGCGTGGGGAGCAAACAGGATTAGATACCCTAGTAGTCC</w:t>
      </w:r>
    </w:p>
    <w:p w14:paraId="72899A41">
      <w:pPr>
        <w:rPr>
          <w:rFonts w:hint="eastAsia"/>
        </w:rPr>
      </w:pPr>
      <w:r>
        <w:rPr>
          <w:rFonts w:hint="eastAsia"/>
        </w:rPr>
        <w:t>&gt;OTU008521</w:t>
      </w:r>
    </w:p>
    <w:p w14:paraId="61F1FD1E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AGATAATGACTGTACCGGGAGAATAAGCCCCGGCTAACTCTGTGCCAGCAGCCGCGGTAATACAGAGGGTGCGAGCGTTAATCGGAATTACTGGGCGTAAAGGGCGCGTAGGTGGTTATTTAAGTTGGATGTGAAATCCCTGGGCTTAACCTAGGAACTGCATTTGATACTGGATGACTAGAGTACGGTAGAGGGTAGTGGAATTTCCGGTGTAGCGGTGAAATGCGTAGAGATCGGGAGGAACATCCGTGGCGAAGGCGGCTCCCTGGCCTGTAACTGACGCTGAGGCGCGAAAGCGTGGGGAGCGAACAGGATTAGATACCCTGGTAGTCC</w:t>
      </w:r>
    </w:p>
    <w:p w14:paraId="4563DEE0">
      <w:pPr>
        <w:rPr>
          <w:rFonts w:hint="eastAsia"/>
        </w:rPr>
      </w:pPr>
      <w:r>
        <w:rPr>
          <w:rFonts w:hint="eastAsia"/>
        </w:rPr>
        <w:t>&gt;OTU008522</w:t>
      </w:r>
    </w:p>
    <w:p w14:paraId="4F70BBE8">
      <w:pPr>
        <w:rPr>
          <w:rFonts w:hint="eastAsia"/>
        </w:rPr>
      </w:pPr>
      <w:r>
        <w:rPr>
          <w:rFonts w:hint="eastAsia"/>
        </w:rPr>
        <w:t>CCTACGGGTGGCAGCAGTGGGGAATCTTGGACAATGGGGGCAACCCTGATCCAGCGATGCCGCGTGGGTGAAGAAGGCCTTCGGGTTGTAAAGCCCTTTAGGCTGGGACGAAGGGTGTGGGGTGAATAATCCTGCACTTTGACGGTACCAGCAGAATAAGCACCGGCAAACTCTGTGCCAGCAGCCGCGGTAATACAGAGGGTGCGAGCGTTAATCGGATTTACTGGGCGTAAAGGGCGCGTAGGCGGTGATGTGAGTGTGATGTGAAAGCCCCGGGCTTAACCTGGGAAGTGCATCGCAAACGACATGACTGGAGTAGATGAGAGGGTGGCGGAATTTCCGGTGTAGCGGTGAAATGCGTAGAGATCGGAAGGAACGTCAATGGCGAAGGCAGCCACCTGGCATCATACTGACGCTGAGGCGCGAAAGCGTGGGGAGCGAACAGGATTAGATACCCGGGTAGTCC</w:t>
      </w:r>
    </w:p>
    <w:p w14:paraId="7B4ADA14">
      <w:pPr>
        <w:rPr>
          <w:rFonts w:hint="eastAsia"/>
        </w:rPr>
      </w:pPr>
      <w:r>
        <w:rPr>
          <w:rFonts w:hint="eastAsia"/>
        </w:rPr>
        <w:t>&gt;OTU008523</w:t>
      </w:r>
    </w:p>
    <w:p w14:paraId="1001ABAE">
      <w:pPr>
        <w:rPr>
          <w:rFonts w:hint="eastAsia"/>
        </w:rPr>
      </w:pPr>
      <w:r>
        <w:rPr>
          <w:rFonts w:hint="eastAsia"/>
        </w:rPr>
        <w:t>CCTACGGGCGGCTGCAGTAGGGAATTTTCCACAATGGGGGCAACCCTGATGGAGCAACGCCGCGTGCAGGATGAATGCCTTCGGGTTGTAAACTGCTTTTATCTGTGACGATTATGACGGTAGCAGATGAATAAGGATCGGCTAACTCCGTGCCAGCAGCCGCGGTCATACGGAGGATCCAAGCGTTATTCGGATTCACTGGGCGTAAAGGGCGCGTAGGCGGCCTTCTAAGTCAGACGTGAAATCCCTCGGCTCAACCGGGGAACTGCGTCTGAGACTGGAAGGCTTGAATCCGGGAGAGGGATGTGGAATTCCAGGTGTAGCGGTGAAATGCGCAGATATCGGGAAGAACACCCGTGGCGAAGGCGGTTCTCTGGGACGGTACTGACGCTGAGACGCGAAAGCGTGGGGAGCGAACAGGATTAGATACCCGTGTAGTCC</w:t>
      </w:r>
    </w:p>
    <w:p w14:paraId="4FCA20F6">
      <w:pPr>
        <w:rPr>
          <w:rFonts w:hint="eastAsia"/>
        </w:rPr>
      </w:pPr>
      <w:r>
        <w:rPr>
          <w:rFonts w:hint="eastAsia"/>
        </w:rPr>
        <w:t>&gt;OTU008524</w:t>
      </w:r>
    </w:p>
    <w:p w14:paraId="795A7651">
      <w:pPr>
        <w:rPr>
          <w:rFonts w:hint="eastAsia"/>
        </w:rPr>
      </w:pPr>
      <w:r>
        <w:rPr>
          <w:rFonts w:hint="eastAsia"/>
        </w:rPr>
        <w:t>CCTACGGGAGGCTGCAGTGGGGAATATTGGACAATGGGCGAAAGCCTGATCCAGCCATGCCGCGTGGATGATGAAGGCCCTAGGGTTGTAAAGTCCTTTTAACGGGGAAGATAATGACGGTACCCGTAGAATAAGCCCCGGCTAACTTCGTGCCAGCAGCCGCGGTAATACGAAGGGGGCTAGCGTTGCTCGGAATTACTGGGCGTAAAGCGCACGTAGGCGGCTTTGCAAGTCCCATGTGAAATCCCACGGCTCAACCGTGGAAGTGCATGGGAAACTGCAGAGCTTGAGTACTAAAGAGGATCGCGGAATTCCCGGTGTAGAGGTGAAATTCGTAGATATCGGGAGGAACACCGATGGCGAAGGCAATCCCCTGGGCCTGTACTGACGCTCATGCACGAAAGCGTGGGGAGCAAACAGGATTAGATACCCCAGTAGTCC</w:t>
      </w:r>
    </w:p>
    <w:p w14:paraId="6FDE730E">
      <w:pPr>
        <w:rPr>
          <w:rFonts w:hint="eastAsia"/>
        </w:rPr>
      </w:pPr>
      <w:r>
        <w:rPr>
          <w:rFonts w:hint="eastAsia"/>
        </w:rPr>
        <w:t>&gt;OTU008525</w:t>
      </w:r>
    </w:p>
    <w:p w14:paraId="74296692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CTCCTGTCGAGCGGGACGAACACTCGTCCGGTGAACAACCGGACGGGCTGACGGTACCGCTAAAGGAAGCCCCGGCTAACTTCGTGCCAGCAGCCGCGGTAATACGAAGGGGGCTAGCGTTGTCCGGATTGACTGGGCGTAAAGCGCACGCAGGCGGACGCGCGCGTGGGGTGTGAAATCTGGCCGCTTAACGGCCAGGCGCCATCCCATACGGCGCGTCTGGAGTGATGCAGAGGTCGATGGAATTGCCGGTGTAGTGGTGAAATGCGTAGAGATCGGCAGGAACACCCAGGGGGAAACCAGTCGACTGGGCATCTACTGACGCTGAGGTGCGAGAGCGTGGGGAGCGAACCGGATTAGATACCCCTGTAGTCC</w:t>
      </w:r>
    </w:p>
    <w:p w14:paraId="021DD41B">
      <w:pPr>
        <w:rPr>
          <w:rFonts w:hint="eastAsia"/>
        </w:rPr>
      </w:pPr>
      <w:r>
        <w:rPr>
          <w:rFonts w:hint="eastAsia"/>
        </w:rPr>
        <w:t>&gt;OTU008526</w:t>
      </w:r>
    </w:p>
    <w:p w14:paraId="046018DE">
      <w:pPr>
        <w:rPr>
          <w:rFonts w:hint="eastAsia"/>
        </w:rPr>
      </w:pPr>
      <w:r>
        <w:rPr>
          <w:rFonts w:hint="eastAsia"/>
        </w:rPr>
        <w:t>CCTACGGGGGGCAGCAGTTAGGAATTTTGGGCAATGGGCGAAAGCCTGACCCAGCAACGCCGCGTGGGTGATGAAGGCCTTCGGGTCGTAAAGCCCTTTTTCAGGGGAAGATGATGACGGTACCCTGAGAATAAGCCCCGGCTAACTACGTGCCAGCAGCCGCGGTAATACGGGGGGAGCAAGCGTTGTCCGGATTCACTGGGTGTAAAGGGTGCGCAGGCGGATGGGGAAGTCAGGGGTGAAATCTCACAGCTCAACTGTGAAACTGCCCTTGATACTCCTCATCTTGAGTTCGGGAGAGGTTGATGGAATTCCAGGTGTAGCGGTGAAATGCGTAGATATCTGGAAGAACACCGGTGGCGAAGGCGGTCAACTGGCCCGCAACTGACGCTGAGGCACGAAAGCGTGGGGATCAAACAGGATTAGATACCCCAGTAGTCC</w:t>
      </w:r>
    </w:p>
    <w:p w14:paraId="1AC24CB8">
      <w:pPr>
        <w:rPr>
          <w:rFonts w:hint="eastAsia"/>
        </w:rPr>
      </w:pPr>
      <w:r>
        <w:rPr>
          <w:rFonts w:hint="eastAsia"/>
        </w:rPr>
        <w:t>&gt;OTU008527</w:t>
      </w:r>
    </w:p>
    <w:p w14:paraId="1450C1DE">
      <w:pPr>
        <w:rPr>
          <w:rFonts w:hint="eastAsia"/>
        </w:rPr>
      </w:pPr>
      <w:r>
        <w:rPr>
          <w:rFonts w:hint="eastAsia"/>
        </w:rPr>
        <w:t>CCTACGGGGGGCTGCAGTGAGGAATATTGCTCAATGGGCGCAAGCCTGAAGCAGCAACGCCGCGTGGAGGACGAAGGCCTTCGGGTCGTAAACTCCTTTTGTCGGGGAAGAGGAAGGACGGTACCCGGCGAATCAGTCACGGCTAACTACGTGCCAGCAGCCGCGGTAATACGGGGGGGGCAAGCGTTGTTCGGAATTACTGGGCGTAAAGCGCGTGTAGGCGGCTCTTCAAGTCAGACGTGAAAGCCTCAGGCTCAACCTGAGAACGGCGTTTGATACTGTCGAGCTAGAGTGTGGAAGAGGCTATTGGAATTCCGTGTGTAGCGGTGAAATGCGTTGAGATGTGCAGGAACACCAATGGCGAAGGCAATCTTCTGGACGAAAACTGACGCTGAGACACGAAAGCCAAGGTAGCAAACAGGATTAGATACCCTAGTAGTCC</w:t>
      </w:r>
    </w:p>
    <w:p w14:paraId="6A017BC9">
      <w:pPr>
        <w:rPr>
          <w:rFonts w:hint="eastAsia"/>
        </w:rPr>
      </w:pPr>
      <w:r>
        <w:rPr>
          <w:rFonts w:hint="eastAsia"/>
        </w:rPr>
        <w:t>&gt;OTU008528</w:t>
      </w:r>
    </w:p>
    <w:p w14:paraId="3082A3B1">
      <w:pPr>
        <w:rPr>
          <w:rFonts w:hint="eastAsia"/>
        </w:rPr>
      </w:pPr>
      <w:r>
        <w:rPr>
          <w:rFonts w:hint="eastAsia"/>
        </w:rPr>
        <w:t>CCTACGGGCGGCTGCAGTCGAGGATCTTCGGCAATGAGCGCAAGCTTGACCGAGCGACGCCGCGTGGAGGATGAAGGCCTTCGGGTTGTAAACTCCTGTCGAGGGGGAGGAAATCTATCGGGGTACTCCCCGGTAGTTGACCTATCCCTGGAGGAAGCATGGGCTAAGTTCGTGCCAGCAGCCGCGGTAAGACGAACCATGCAAACGTTGTTCGGATTCACTGGGCTTAAAGGGCGCGTAGGCGGGCCGGCGAGCCAGGGGTGAAATCCTCCAGCCCAACTGGAGAACAGCCCCTGGGACCGCCGGCCTCGAGGGGTGCAGGGGCATGCGGAACTCAGGGTGGAGCGGTGAAATGCGTAGAGATCCTGAGGAACACCGGTGGCGAAAGCGGCGTGCTGGACACCTACTGACGCTGAGGCGCGAAAGCCAGGGGAGCGAACGGGATTAGATACCCCGGTAGTCC</w:t>
      </w:r>
    </w:p>
    <w:p w14:paraId="2957A603">
      <w:pPr>
        <w:rPr>
          <w:rFonts w:hint="eastAsia"/>
        </w:rPr>
      </w:pPr>
      <w:r>
        <w:rPr>
          <w:rFonts w:hint="eastAsia"/>
        </w:rPr>
        <w:t>&gt;OTU008529</w:t>
      </w:r>
    </w:p>
    <w:p w14:paraId="15D09189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CGGAAAGAAATCGCCTTGGTTAATACCTGGGGTGGATGACGGTACCCGCAGAATAAGCTCCGGCTAACTTCGTGCCAGCAGCCGCGGTAATACGAAGGGAGCTAGCGTTGTTCGGAATCACTGGGCGTAAAGGGCGCGTAGGCGGCCGATCAAGTCAGGCGTGAAATTCCCGGGCTCAACCTGGGGGCTGCGCTTGATACTGGTTGGCTTGAATGCGGGAGAGGATAGTGGAATTCCCAGTGTAGCGGTGAAATGCGCAGATATCAGGAGGAACACCGGTGGCGAAGGCGGCTTGCTGGGCCTTACCTGACGCTGAGGCGCGAAAGCGTGGGGAGCAAACAGGATTAGATACCCGGGTAGTCC</w:t>
      </w:r>
    </w:p>
    <w:p w14:paraId="2E005765">
      <w:pPr>
        <w:rPr>
          <w:rFonts w:hint="eastAsia"/>
        </w:rPr>
      </w:pPr>
      <w:r>
        <w:rPr>
          <w:rFonts w:hint="eastAsia"/>
        </w:rPr>
        <w:t>&gt;OTU008530</w:t>
      </w:r>
    </w:p>
    <w:p w14:paraId="47F61F33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ATCGTAAAGCTCTGTTGTTAGGGAAGAACAAGTACCGGAGTAACTGACGGTACCTTGACGGTACCTAACCAGAAAGCCACGGCTAACTACGTGCCAGCAGCCGCGGTAATACGTAGGTGGCAAGCGTTGTCCGGAATCATTGGGCGTAAAGCGCGCGCAGGCGGCGCAACAAGTCACTTGTGAAATCTCCGGGCTTAACTCGGAGCGGCCAAGTGATACTGTCGTGCTAGAGTGCGGAAGGGGCAACTGGAATTCTCGGTGTAGCGGTGAAATGCGTAGATATCGCCTGGAACGCCGACGGTGAAAACAGCTCGCTGGGGGTGTGCCGACGCTGAGACGCGAAAGCCAGGGGAGCGAACGGGATTAGATACCCTGGTAGTCC</w:t>
      </w:r>
    </w:p>
    <w:p w14:paraId="6AB2D69B">
      <w:pPr>
        <w:rPr>
          <w:rFonts w:hint="eastAsia"/>
        </w:rPr>
      </w:pPr>
      <w:r>
        <w:rPr>
          <w:rFonts w:hint="eastAsia"/>
        </w:rPr>
        <w:t>&gt;OTU008531</w:t>
      </w:r>
    </w:p>
    <w:p w14:paraId="5157C832">
      <w:pPr>
        <w:rPr>
          <w:rFonts w:hint="eastAsia"/>
        </w:rPr>
      </w:pPr>
      <w:r>
        <w:rPr>
          <w:rFonts w:hint="eastAsia"/>
        </w:rPr>
        <w:t>CCTACGGGTGGCTGCAGTGGGGAATTTTGGACAATGGGCGCAAGCCTGATCCAGCCATGCCGCGTGCGGGAAGAAGGCCTTCGGGTTGTAAACCGCTTTTGTCGGGGAAGAAATACGCCGGGCGAATAACCTGGCGGGATGACGGTACCCGAAGAATAAGCACCGGCTAACTACGTGCCAGCAGCCGCGGTAAGACAGAGGAGCCAAGCGTTGTCCGGATTGACTGGGCGTAAAGCGCACGCAGGCGGCCGTGCACGTGGGGTGTGAAAGCTGGCGGCTTAACTGGGAGGGGTCGTTGGAGACTGGAGTGCTTGAGGCGATGAGAGGGGTGTAGAATTCCCGGTGTAGTGGTGGAATGCGTAGATATCGGGAGGAATACCAGTGGCGAAAGCGACACCCTGGCATTAGCCTGACGCTCAGGTGCGAAGGCGTGGGGAGCGAACGGGATTAGATACCCGTGTAGTCC</w:t>
      </w:r>
    </w:p>
    <w:p w14:paraId="2D558C44">
      <w:pPr>
        <w:rPr>
          <w:rFonts w:hint="eastAsia"/>
        </w:rPr>
      </w:pPr>
      <w:r>
        <w:rPr>
          <w:rFonts w:hint="eastAsia"/>
        </w:rPr>
        <w:t>&gt;OTU008532</w:t>
      </w:r>
    </w:p>
    <w:p w14:paraId="0D317147">
      <w:pPr>
        <w:rPr>
          <w:rFonts w:hint="eastAsia"/>
        </w:rPr>
      </w:pPr>
      <w:r>
        <w:rPr>
          <w:rFonts w:hint="eastAsia"/>
        </w:rPr>
        <w:t>CCTACGGGTGGCTGCAGTAACGAATCTTCCGCAATGCACGAAAGTGTGACGGAGCGACGCCGCGTGTGGGACGAAGCCCTTCGGGGTGTAAACCACTGTCAGGGGTAAGAAAGTTCTGATCTACCCCAGAGGAAGGCACGGCTAACTCTGTGCCAGCAGCCGCGGTAAGACAGAGGTGCCGAGCGTTAGTCGGAATCACTGGGCTTAAAGCGTACGTAGGCGGATGTGCAGGCGTCGTGTGAAAGCCCACGGCTCAACCGTGGAGGGTCATTGGAAACTGGGGAACTTGAGTGCAGAAGAGAAGAGTGGAATTCCACGTGTAGCGGTGAAATGCGTAGAGATGTGGAGGAACACCAGTGGCGAAGGCGACTCTCTGGGGCTGTTCTGACGCTGAGGCGCGAAAGCTGGGGTAGCAAACAGGATTAGATACCCTTGTAGTCC</w:t>
      </w:r>
    </w:p>
    <w:p w14:paraId="7AF252E3">
      <w:pPr>
        <w:rPr>
          <w:rFonts w:hint="eastAsia"/>
        </w:rPr>
      </w:pPr>
      <w:r>
        <w:rPr>
          <w:rFonts w:hint="eastAsia"/>
        </w:rPr>
        <w:t>&gt;OTU008533</w:t>
      </w:r>
    </w:p>
    <w:p w14:paraId="31A3BA95">
      <w:pPr>
        <w:rPr>
          <w:rFonts w:hint="eastAsia"/>
        </w:rPr>
      </w:pPr>
      <w:r>
        <w:rPr>
          <w:rFonts w:hint="eastAsia"/>
        </w:rPr>
        <w:t>CCTACGGGAGGCTGCAGTGGGGAATTGTTCACAATGGGCGCAAGCCTGATGACGCAACGCCGCGTGGGGGATGAAGGTCTTCGGATTGTAAACCCCTGTCGAATGGGACGAATGGCCTCTGGGCTAATCACCAGAGGAATGACGGTACCGTTAAAGGAAGCCACGGCTAACTCTGTGCCAGCAGCCGCGGTAATACAGAGGGTGCGAGCGTTAATCGGAATTACTGGGCGTAAAGCGTGCGCAGACGGTTATTTAAGTCGGGTGTGAAAGCCCCGGGCTCAACCTGGGAATTGCATTCGAGACTGAATAGCTAGGGTACGGTAGAGGGAAGTGGAATTTCCGGTGTAGCGGTGAAATGCGTAGATATCGGAAGGAACATCAGTGGCGAAAGCGACTTCCTGGACCAGTACCGACGTTCAGGCACGAAAGCGTGGGGAGCAAACAGGATTAGATACCCTTGTAGTCC</w:t>
      </w:r>
    </w:p>
    <w:p w14:paraId="14067207">
      <w:pPr>
        <w:rPr>
          <w:rFonts w:hint="eastAsia"/>
        </w:rPr>
      </w:pPr>
      <w:r>
        <w:rPr>
          <w:rFonts w:hint="eastAsia"/>
        </w:rPr>
        <w:t>&gt;OTU008534</w:t>
      </w:r>
    </w:p>
    <w:p w14:paraId="5099290E">
      <w:pPr>
        <w:rPr>
          <w:rFonts w:hint="eastAsia"/>
        </w:rPr>
      </w:pPr>
      <w:r>
        <w:rPr>
          <w:rFonts w:hint="eastAsia"/>
        </w:rPr>
        <w:t>CCTACGGGAGGCTGCAACCAGGAATATTGGGCAATGGACGAAAGTCTGACCCAGCGACGCCGCGTGGAGGATGACAGCTTTCGGGTTGTAAACTCCTTTTGCCAAGCTCTTCACGGCTTGGAGAATAAGCCTCTACTAACTACGTGCCAGAAGTCTCGGTAATACGTAGGAGGCTAGCGTTATCCGGATTCATTGGGCGTAAAGTGTGCGTAGGTGCCTCGGTGAGTCCCACCCTAAATTCTATAGCTTAACTATAGGCAAGGTTGGGATACTATCGAGGTTGAGGATTGACAGGGGTGCTGGAACAGCTAGTGTAGCAGTGAAATGCGTTGATATTAGCTGGAACACCAAAGGCGAAGGCAGGCACCTGGGTTCTTCCTGACACTGAGGCACGAAAGCTAGGGTAGCGAAACAGATTAGATACCCTGGTAGTCC</w:t>
      </w:r>
    </w:p>
    <w:p w14:paraId="4B32C1C4">
      <w:pPr>
        <w:rPr>
          <w:rFonts w:hint="eastAsia"/>
        </w:rPr>
      </w:pPr>
      <w:r>
        <w:rPr>
          <w:rFonts w:hint="eastAsia"/>
        </w:rPr>
        <w:t>&gt;OTU008535</w:t>
      </w:r>
    </w:p>
    <w:p w14:paraId="1193A919">
      <w:pPr>
        <w:rPr>
          <w:rFonts w:hint="eastAsia"/>
        </w:rPr>
      </w:pPr>
      <w:r>
        <w:rPr>
          <w:rFonts w:hint="eastAsia"/>
        </w:rPr>
        <w:t>CCTACGGGGGGCAGCAGTCGAGAATCTTGGTCAATGCACGAAAGTGTGAACCAGCGACGCCGCGTGGAGGATGAAGGCGCTCTGCGTTGTAAACTCCTTTTAAGAGGAAAGAAGGCCCCTTCGGGGGTTTGACGGTACCTCTTGAATAAGCCACGGCTAACTACGTGCCAGCAGCCGCGGTAATACGTAGGTGGCAAGCGTTGTCCGGATTTATTGGGTTTAAAGGGTGCGTAGGCGGCTTAGTAAGTCCGTGGTGAAAGCCAACAGCTCAACTGTTGAACTGCCATGGATACTGTTAGGCTTGAGTACAGACGAGGTAGGCGGAATGGATGCTGTAGCGGTGAAATGCATAGATAGCATCCAGAACTCCGATTGCGAAGGCAGCTTACTAGGCTGTAACTGACGCTGAGGCACGAAAGCGTGGGGAGCGAACAGGATTAGATACCCTGGTAGTCC</w:t>
      </w:r>
    </w:p>
    <w:p w14:paraId="499127FE">
      <w:pPr>
        <w:rPr>
          <w:rFonts w:hint="eastAsia"/>
        </w:rPr>
      </w:pPr>
      <w:r>
        <w:rPr>
          <w:rFonts w:hint="eastAsia"/>
        </w:rPr>
        <w:t>&gt;OTU008536</w:t>
      </w:r>
    </w:p>
    <w:p w14:paraId="4EF9C90A">
      <w:pPr>
        <w:rPr>
          <w:rFonts w:hint="eastAsia"/>
        </w:rPr>
      </w:pPr>
      <w:r>
        <w:rPr>
          <w:rFonts w:hint="eastAsia"/>
        </w:rPr>
        <w:t>CCTACGGGTGGCTGCAGTAGGGAATTTTCCACAATGGGGGCAACCCTGATGGAGCAACGCCGCGTGCAGGATGAATGCCTTCGGGTTGTAAACTGCTTTTATTAGTGACGATTATGACGGTAACTAATGAATAAGGACCTGCTAACTACGTGCCAGCAGCCGCGGTCATACGTAGGGTCCTAGCGTTGCTCGGAATCATTGGGCGTAAAGCGCACGTAGGCGGCCTTTCAAGTCGGATGTGAAAGCCCTGGGCTCAACCCCGGAAGTGCATCCGAAACTGATTGGCTTGAATGCCGGAGGGGCCCAGAGAATTCCCGGTGTAGAGGTGAAATTCGTAGATATCGGGAGGAATACCAGTGGCGAAGGCGCTGGGCTGGACGGTCATTGACGCTGAGGTGCGAAAGCGTGGGGAGCAAACAGGATTAGATACCCGAGTAGTCC</w:t>
      </w:r>
    </w:p>
    <w:p w14:paraId="4DF42EB1">
      <w:pPr>
        <w:rPr>
          <w:rFonts w:hint="eastAsia"/>
        </w:rPr>
      </w:pPr>
      <w:r>
        <w:rPr>
          <w:rFonts w:hint="eastAsia"/>
        </w:rPr>
        <w:t>&gt;OTU008537</w:t>
      </w:r>
    </w:p>
    <w:p w14:paraId="0CF2237E">
      <w:pPr>
        <w:rPr>
          <w:rFonts w:hint="eastAsia"/>
        </w:rPr>
      </w:pPr>
      <w:r>
        <w:rPr>
          <w:rFonts w:hint="eastAsia"/>
        </w:rPr>
        <w:t>CCTACGGGGGGCAGCAGTGGGGAATTTTGGACAATGGGCGGAAGCCTGATCCAGCAACGCCGCGTGAGGGATGACGGCCTTCGGGTTGTAAACCTCTTTCGACCGGGACGAAGCGTGAGTGACGGTACCGGTAGAAGAAGCCCCGGCTAACTACGTGCCAGCAGCCGCGGTAAGACGTAGGGGGCGAGCGTTATCCGGATTTATTGGGCGTAAAGCGCGTGTAGGCGGTCCGGTAAGTCCGTTGTGAAAGTCAAGGGCTCAACCCTTGAATGCCGGCGGATACTGCCGGGCTAGAGTCCGGAAGAGGCGAGTGGAATTCCCGGTGTAGCGGTGAAATGCGCAGATATCGGGAGGAACACCGATGGCGAAGGCAGCTCGCTGGGACGGTACTGACGCTGAGACGCGAAAGCGTGGGGAGCAAACAGGATTAGATACCCTAGTAGTCC</w:t>
      </w:r>
    </w:p>
    <w:p w14:paraId="46C11EEA">
      <w:pPr>
        <w:rPr>
          <w:rFonts w:hint="eastAsia"/>
        </w:rPr>
      </w:pPr>
      <w:r>
        <w:rPr>
          <w:rFonts w:hint="eastAsia"/>
        </w:rPr>
        <w:t>&gt;OTU008538</w:t>
      </w:r>
    </w:p>
    <w:p w14:paraId="4C3984E1">
      <w:pPr>
        <w:rPr>
          <w:rFonts w:hint="eastAsia"/>
        </w:rPr>
      </w:pPr>
      <w:r>
        <w:rPr>
          <w:rFonts w:hint="eastAsia"/>
        </w:rPr>
        <w:t>CCTACGGGCGGCTGCAGTGAGGAATATTGCACAATGGACGCAAGTCTGATGCAGCAACGCCGCGTGGAGGATGAAGGTCTTTGGATCGTAAACTCCTTTTCTCAGGGAAGAGAATGGACGGTACCTGAGGAATAAGTCACGGCTAACTACGTGCCAGCAGCCGCGGTAATACGTAGGTGGCAAGCGTTATCCGGATTTATTGGGCGTAAAGCGCAGGTAGGCGGTTTGATTAGTCAGATGTCAAAGACTGGGGCTCAACTCCGGATCTGCGGTGGGTACGGGCAGACTAGAGTGATGTAGGGGAGACTGGAATTCCTGGTGTAGCGGTGAAATGCGCAGATATCAGGAGGAACACCGATGGCGAAGGCAGGTCTCTGGGCATTAACTGACGCTGAGGAGCGAAAGCATGGGGAGCGAACAGGATTAGATACCCCAGTAGTCC</w:t>
      </w:r>
    </w:p>
    <w:p w14:paraId="0427635F">
      <w:pPr>
        <w:rPr>
          <w:rFonts w:hint="eastAsia"/>
        </w:rPr>
      </w:pPr>
      <w:r>
        <w:rPr>
          <w:rFonts w:hint="eastAsia"/>
        </w:rPr>
        <w:t>&gt;OTU008539</w:t>
      </w:r>
    </w:p>
    <w:p w14:paraId="3B40B562">
      <w:pPr>
        <w:rPr>
          <w:rFonts w:hint="eastAsia"/>
        </w:rPr>
      </w:pPr>
      <w:r>
        <w:rPr>
          <w:rFonts w:hint="eastAsia"/>
        </w:rPr>
        <w:t>CCTACGGGTGGCTGCAGTCGGGAATCTTGCGCAATGGGCGAAAGCCTGACGCAGCAACACCGTGTGGGCGACGAAGGCCTTCGGGTTGTAAACCCCTTTCAGGAGGGACGAAGGTCGGCGCGTTAATAGCGGGTCCGATTGACGGTACCTCCATAAGAAGCCCCGGCTAACTACGTGCCAGCAGCCGCGGTAATACGGGGGGAGCAAGCGTTGTTCGGAATTACTGGGCGTAAAGCGCGCGCAGGCGGTTCTTCAAGTCAGAGGTGAAAGCCCAGGGCTCAACCCTGGAATGGCCTTTGAGACTAGAGAACTAGGGTACGGGAGAGGTGAGTGGAATTCCGAGTGTAGAGGTGAAATTCGTAGATATTCGGAGGAACACCAGAAGCGAAGGCGGCTCACTGGCCCGATACTGACGCTGAGGCGCGAAAGCGTGGGGAGCAAACAGGATTAGATACCCTTGTAGTCC</w:t>
      </w:r>
    </w:p>
    <w:p w14:paraId="7B6FEBBD">
      <w:pPr>
        <w:rPr>
          <w:rFonts w:hint="eastAsia"/>
        </w:rPr>
      </w:pPr>
      <w:r>
        <w:rPr>
          <w:rFonts w:hint="eastAsia"/>
        </w:rPr>
        <w:t>&gt;OTU008540</w:t>
      </w:r>
    </w:p>
    <w:p w14:paraId="4D7044AB">
      <w:pPr>
        <w:rPr>
          <w:rFonts w:hint="eastAsia"/>
        </w:rPr>
      </w:pPr>
      <w:r>
        <w:rPr>
          <w:rFonts w:hint="eastAsia"/>
        </w:rPr>
        <w:t>CCTACGGGCGGCTGCAGCCAGGAATCTTGGGCAATGGGCGAAAGCCTGACCCAGCAACACCGTGTGAGCGATGAAGGCCTTCGGGTCGTAAAGCTCTGTTGATAGGGACGAAGGGCGAAGGGTTAATAGCCCCTAGCCTGACGGTACCTTTCGAGGAAGCCCCGGCTAACTACGTGCCAGCAGCCGCGGTAATACGTAGGGGGCGAGCGTTGTCCGGAATTATTGGGCGTAAAGCGTCTGACGGCGGTTCGTTGCGTCGGTGCTGAAAGCGCCCCGCTTAACGGGGCGAGGCGTGCCGATACGAGCGAACTCGAGGCAGGGAGAGGCTGGCGGAATTCCGGGTGTAGTGGTGAAATGCGTAGAGATCCGGAGGAACGCCGGTGACGAAGGTGGCCAGCTGGCCCTGACCTGACGCTCAAGGACGATAGCGTGGGGAGCGAACCGGATTAGATACCCCAGTAGTCC</w:t>
      </w:r>
    </w:p>
    <w:p w14:paraId="1017E3CE">
      <w:pPr>
        <w:rPr>
          <w:rFonts w:hint="eastAsia"/>
        </w:rPr>
      </w:pPr>
      <w:r>
        <w:rPr>
          <w:rFonts w:hint="eastAsia"/>
        </w:rPr>
        <w:t>&gt;OTU008541</w:t>
      </w:r>
    </w:p>
    <w:p w14:paraId="1029BDFF">
      <w:pPr>
        <w:rPr>
          <w:rFonts w:hint="eastAsia"/>
        </w:rPr>
      </w:pPr>
      <w:r>
        <w:rPr>
          <w:rFonts w:hint="eastAsia"/>
        </w:rPr>
        <w:t>CCTACGGGGGGCTGCAGTCGAGAATCTTCCGCAATGGACGCAAGTCTGACGGGGCGACGCCGCGTGCAGGATGAAGGCCTTCGGGTTGTAAACTGCTGTTGCACCTTACGAACACCTGGGAGTTAATAGCTCTCCAGGATGACCAGGGTGTGAGGAAGCACAGGCTAACTCCGTGCCAGCAGCCGCGGTAATACGGAGTGTGCGAGCGTTACTCGGAATCACTGGGCATAAAGCGCGCGTAGGCGGGCATTCAAGTCGGTTGTGAAATCCCCCAGCTCAACTGGGGAACTGCATCCGATACTGTTTGTCTTGAGGACGAGAGGGGAGAGTGGAACTTCTGGTGGAGCGGTGAAATGCGTAGATATCAGAAGGAACGCCGGTGGCGAAAGCGACTTCCTGGACCAAGACTGACGCTGAGGCGCGAAAGCGTGGGGATCAAACAGGATTAGATACCCCAGTAGTCC</w:t>
      </w:r>
    </w:p>
    <w:p w14:paraId="1C06E3E0">
      <w:pPr>
        <w:rPr>
          <w:rFonts w:hint="eastAsia"/>
        </w:rPr>
      </w:pPr>
      <w:r>
        <w:rPr>
          <w:rFonts w:hint="eastAsia"/>
        </w:rPr>
        <w:t>&gt;OTU008542</w:t>
      </w:r>
    </w:p>
    <w:p w14:paraId="03A864F6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TAGGGGGCGAGCGTTGTCCGGATTTATTGGGCGTAAAGAGCGTGTAGGCGGTTCGGTAAGTCGGGTGTGAAAACTTTGGGCTCAACCCAAAGCGTGCACTCGATACTGCCGTGACTAGAGTTCGGTAGGGGAGTGGGGAATTCCTAGTGTAGCGGTGAAATGCGCAGATATCAGGTGGAACACCGATGGCGAAGGCAGTGATCTGGGCCAGTACTGACGCTGAGGAGCGAAAGCGTGGGGAGCAAACAGGATTAGATACCCCTGTAGTCC</w:t>
      </w:r>
    </w:p>
    <w:p w14:paraId="32745AE4">
      <w:pPr>
        <w:rPr>
          <w:rFonts w:hint="eastAsia"/>
        </w:rPr>
      </w:pPr>
      <w:r>
        <w:rPr>
          <w:rFonts w:hint="eastAsia"/>
        </w:rPr>
        <w:t>&gt;OTU008543</w:t>
      </w:r>
    </w:p>
    <w:p w14:paraId="3F2E0877">
      <w:pPr>
        <w:rPr>
          <w:rFonts w:hint="eastAsia"/>
        </w:rPr>
      </w:pPr>
      <w:r>
        <w:rPr>
          <w:rFonts w:hint="eastAsia"/>
        </w:rPr>
        <w:t>CCTACGGGTGGCTGCAGTGGGGAATCTTGCGCAATGGCCGAAAGGCTGACGCAGCGACGCCGCGTGTGGGAGGAAGCTTTTCGGAGTGTAAACCACTGTCGGGAGGGACGAAGGTCCAGGGGAGGTAATGCCCTTGGGATGACGGTACCTCCAAAGGAAGCGCCGGCTAACTCCGTGCCAGCAGCCGCGGTAATACGGAGGGCGCGAGCGTTGTTCGGAATTATTGGGCGTAAAGCGCACGTAGGCGGCTTGAAAAGTCTCTTGTGAAAGCCCGGGGCTCAACCCCGGTTCGCATCCAAAACTGGTTAACTTGAGTGTAGGAGAGGAAAGTGGAATTCCACGTGTAGCGGTGAAATGCGTAGAGATGTGGAGGAACACCAGTGGCGAAGGCGACTTTCTGGCCTATAACTGACGCTGAGGCGCGAAAGCGTGGGGAGCAAACAGGATTAGATACCCTGGTAGTCC</w:t>
      </w:r>
    </w:p>
    <w:p w14:paraId="450EE37E">
      <w:pPr>
        <w:rPr>
          <w:rFonts w:hint="eastAsia"/>
        </w:rPr>
      </w:pPr>
      <w:r>
        <w:rPr>
          <w:rFonts w:hint="eastAsia"/>
        </w:rPr>
        <w:t>&gt;OTU008544</w:t>
      </w:r>
    </w:p>
    <w:p w14:paraId="533E0673">
      <w:pPr>
        <w:rPr>
          <w:rFonts w:hint="eastAsia"/>
        </w:rPr>
      </w:pPr>
      <w:r>
        <w:rPr>
          <w:rFonts w:hint="eastAsia"/>
        </w:rPr>
        <w:t>CCTACGGGTGGCAGCAGTCGAGAATTTTTCTCAATGGGGGAAACCCTGAAGGAGCGACGCCGCGTGGTGGATGAAGCGCTTCGGCGCGTAAACATCTTTTATGGAGGAGGAAGTTATTGACGTTACTCCATGAATAAGGACCTGCTAACTACGTGCCAGCAGCCGCGGTCATACGTAGGGTCCAAGCGTTATCCGGAATTACTGGGCGTAAAGCGCGTGCAGGCGGCCGGGCAAGTTGGATGTGAAAGCTCCTGGCTCAACTGGGAGAGGACGTTCAAGACTGTTCGGCTCGAGGCCGGTAGAGGGAAGTGGAATTCCCGGTGTAGTGGTGAAATGCGTAGATATCGGGAGGAACACCAGAGGCGAAGGCGGCTTCCTGGACCGGACCTGACGCTCAGACGCGAAAGCTAGGGGAGCGAACGGGATTAGATACCCTTGTAGTCC</w:t>
      </w:r>
    </w:p>
    <w:p w14:paraId="5ADBA2A7">
      <w:pPr>
        <w:rPr>
          <w:rFonts w:hint="eastAsia"/>
        </w:rPr>
      </w:pPr>
      <w:r>
        <w:rPr>
          <w:rFonts w:hint="eastAsia"/>
        </w:rPr>
        <w:t>&gt;OTU008545</w:t>
      </w:r>
    </w:p>
    <w:p w14:paraId="3526960E">
      <w:pPr>
        <w:rPr>
          <w:rFonts w:hint="eastAsia"/>
        </w:rPr>
      </w:pPr>
      <w:r>
        <w:rPr>
          <w:rFonts w:hint="eastAsia"/>
        </w:rPr>
        <w:t>CCTACGGGAGGCAGCAGTGGGGAATATTGCACAATGGAGGAAACTCTGATGCAGCAACGCCGCGTGAAGGATGAAGGTTTTCGGATTGTAAACTTCTTTGATGCGGGACGAAGAAATGACGGTACCGCAAAAACAAGCCACGGCTAACTACGTGCCAGCAGCCGCGGTAATACGTAGGGGGCAAGCGTTATCCGGAATTATTGGGCGTAAAGGGTGCGTAGGTGGTTTTGTAAGCGCGGGGTGAAAGGCAATAGCTTAACTATTGTAAGCCTTGCGAACTGTAAGACTTGAGTGCAGGAGAGGAAAGCGGAATTCCTAGTGTAGCGGTGAAATGCGTAGAGATGTGGAGGAACACCAGTGGCGAAGGCGGCTATCTGGCCCGTGATTGACGCTGAGGCGCGAAAGCGTGGGGAGCAAACAGGATTAGATACCCGTGTAGTCC</w:t>
      </w:r>
    </w:p>
    <w:p w14:paraId="070DE2D3">
      <w:pPr>
        <w:rPr>
          <w:rFonts w:hint="eastAsia"/>
        </w:rPr>
      </w:pPr>
      <w:r>
        <w:rPr>
          <w:rFonts w:hint="eastAsia"/>
        </w:rPr>
        <w:t>&gt;OTU008546</w:t>
      </w:r>
    </w:p>
    <w:p w14:paraId="56C36CD5">
      <w:pPr>
        <w:rPr>
          <w:rFonts w:hint="eastAsia"/>
        </w:rPr>
      </w:pPr>
      <w:r>
        <w:rPr>
          <w:rFonts w:hint="eastAsia"/>
        </w:rPr>
        <w:t>CCTACGGGGGGCAGCAGTGGGGAATCTTGGACAATGGGCGCAAGCCTGATCCAGCCATGCCGCGTGAGTGAAGAAGGCCTTCGGGTTGTAAAGCTCTTTCGGACGGAACGAAACGGTTACGGTGAACAATCGTGACTAATGACGGTACCGTAAGAAGAAGCACCGGCTAACTCCGTGCCAGCAGCCGCGGTAATACGGAGGGTGCAAGCGTTATCCGGATTCACTGGGCGTAAAGGGCGCGTAGGCGGCCACCGCAAGTCAGTTGTGAAATCTCTGGGCTTAACCCAGAAAGGTCAACTGATACTGCGGGGCTAGAGTGCAGAAGGGGCAATCGGAATTCTCGGTGTAGCGGTGAAATGCGTAGATATGTGGAGGAACACCAGTGGCGAAGGCGACTCTCTGGGCTGTAACTGACGCTGAGGCGCGAAAGCGTGGGGAGCAAACAGGATTAGATACCCGTGTAGTCC</w:t>
      </w:r>
    </w:p>
    <w:p w14:paraId="087AE397">
      <w:pPr>
        <w:rPr>
          <w:rFonts w:hint="eastAsia"/>
        </w:rPr>
      </w:pPr>
      <w:r>
        <w:rPr>
          <w:rFonts w:hint="eastAsia"/>
        </w:rPr>
        <w:t>&gt;OTU008547</w:t>
      </w:r>
    </w:p>
    <w:p w14:paraId="5D28DD47">
      <w:pPr>
        <w:rPr>
          <w:rFonts w:hint="eastAsia"/>
        </w:rPr>
      </w:pPr>
      <w:r>
        <w:rPr>
          <w:rFonts w:hint="eastAsia"/>
        </w:rPr>
        <w:t>CCTACGGGCGGCAGCAGTGGGGAATATTGGACAATGGGGGCAACCCTGATCCAGCCATTCCGCGTGAGTGAAGAAGGCCTTCGGGTTGTAAAGCTCTTTCGGCAGGGAAGAAACGCTCCGGGTTAATAACTCGGGGTAATGACGGTACCTGAAGAAGAAGCACCGGCTAACTACGTGCCAGCAGCCGCGGTAATACGTAGGGTGCGAGCGTTAATCGGAATTACTGGGCATAAAGCGCACGTAGGCGGGCTGACAAGTCGGTACTGAAAGCCCCCAGCTCAACTGGGGAACTGGTGCCGAAACTGTTGGCCTTGAGGACGAGAGGGGAGAGTGGAACTTCTGGTGGAGCGGTGAAATGCGTAGATATCAGAAGGAACACCAGTGGCGAAGGCGACTGACTGGACAAGTATTGACGCTGAGGTGCGAAAGCGTGGGGAGCAAACAGGATTAGATACCCCTGTAGTCC</w:t>
      </w:r>
    </w:p>
    <w:p w14:paraId="19B6F308">
      <w:pPr>
        <w:rPr>
          <w:rFonts w:hint="eastAsia"/>
        </w:rPr>
      </w:pPr>
      <w:r>
        <w:rPr>
          <w:rFonts w:hint="eastAsia"/>
        </w:rPr>
        <w:t>&gt;OTU008548</w:t>
      </w:r>
    </w:p>
    <w:p w14:paraId="3F5A08B9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TAGGGGACAACACCCCCTATGATGACGGTACCGTTTGTAAGCTCCGGCTAACTCCGTGCCAGCAGCCGCGGTAATACGGGGGGAGCAAGCGTTGTTCGGATTTACTGGGCGTAAAGCGCACGTAGGCGGCTTGGTAAGTTAGAGGTGAAAGCCCGGGGCTCAACTCCGGAATAGCCTTTAAGACTGCCTCGCTTGAACGTCGGAGAGGTGAGTGGAATTCCGAGTGTAGAGGTGAAATTCGTAGATATTCGGAAGAACACCGGTGGCGAAGGCGGCATCCTGGACCGATATTGACGCTGATGCGCGAAAGCCAGGGGAGCAAACGGGATTAGATACCCCTGTAGTCC</w:t>
      </w:r>
    </w:p>
    <w:p w14:paraId="5D54F9F1">
      <w:pPr>
        <w:rPr>
          <w:rFonts w:hint="eastAsia"/>
        </w:rPr>
      </w:pPr>
      <w:r>
        <w:rPr>
          <w:rFonts w:hint="eastAsia"/>
        </w:rPr>
        <w:t>&gt;OTU008549</w:t>
      </w:r>
    </w:p>
    <w:p w14:paraId="42743D35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TGGGTTGTAAACTGCTTTTGCCAGGGGCTAAAAAGCCCATGCGTGGGAAATTGAAAGTACCTGGTGAATAAGCACCGGCTAACTACGTGCCAGCAGCCGCGGTAAGACGTAGGGTGCAAGCGTTGTTCGGATTTACTGGGCGTAAAGGGCGCGTAGGCGGCCACCGCAAGTCGACTGTGAAATCTCTGGGCTTAACCCAGAACGGTCAGCCGATACTGCGGGGCTAGAGTGCAGAAGGGGCAACTGGAATTCTCGGTGTAGCGGTGAAATGCGCAGATATCGGGAGGAACACCTATGGCGAAGGCAGCTCGCTGGGACGTTACTGACGCTGAGACGCGAAAGCGTGGGGAGCAAACAGGATTAGATACCCGGGTAGTCC</w:t>
      </w:r>
    </w:p>
    <w:p w14:paraId="4538F28F">
      <w:pPr>
        <w:rPr>
          <w:rFonts w:hint="eastAsia"/>
        </w:rPr>
      </w:pPr>
      <w:r>
        <w:rPr>
          <w:rFonts w:hint="eastAsia"/>
        </w:rPr>
        <w:t>&gt;OTU008550</w:t>
      </w:r>
    </w:p>
    <w:p w14:paraId="24821272">
      <w:pPr>
        <w:rPr>
          <w:rFonts w:hint="eastAsia"/>
        </w:rPr>
      </w:pPr>
      <w:r>
        <w:rPr>
          <w:rFonts w:hint="eastAsia"/>
        </w:rPr>
        <w:t>CCTACGGGTGGCAGCAGTGGGGAATATTGCACAATGGGCGAAAGCCTGATGCAGCAACGCCGCGTGAGTGATGAAGGCCTTCGGGTTGTAAAGCTCTGTCTTCTGGGACGATAATGACGGTACCAGAGGAGGAAGCCACGGCTAACTACGTGCCAGCAGCCGCGGTAATACGTAGGTGGCAAGCGTTGTCCGGATTTACTGGGCGTAAAGGATGCGTAGGCGGTTCTGCAAGTCGGGTGTGAAAGCCCTGGGCTCAACCCAGGAAGTGCACTCGAAACTGCAGGACTGGAGTCCCGGAGAGGAAGGCGGAATTCTCGGTGTAGAGGTGAAATTCGTAGATATGCGGAGGAACACCGATGGCGAAGGCAATCCCCTGGGCCTGTACTGACGCTCATGCACGAAAGCGTGGGGAGCAAACAGGATTAGATACCCCTGTAGTCC</w:t>
      </w:r>
    </w:p>
    <w:p w14:paraId="7C05D25D">
      <w:pPr>
        <w:rPr>
          <w:rFonts w:hint="eastAsia"/>
        </w:rPr>
      </w:pPr>
      <w:r>
        <w:rPr>
          <w:rFonts w:hint="eastAsia"/>
        </w:rPr>
        <w:t>&gt;OTU008551</w:t>
      </w:r>
    </w:p>
    <w:p w14:paraId="5F6B29F2">
      <w:pPr>
        <w:rPr>
          <w:rFonts w:hint="eastAsia"/>
        </w:rPr>
      </w:pPr>
      <w:r>
        <w:rPr>
          <w:rFonts w:hint="eastAsia"/>
        </w:rPr>
        <w:t>CCTACGGGAGGCAGCAGTAGGGAATATTGCACAATGGGCGCAAGCCTGATGCAGCAACGCCGCGTGCGCGATGAAGGCCTTCGGGTCGTAAAGCGCTTTTCGGGGAGAGGAGGAAGGACCGTACCCCCGGAATAAGTCTCGGCTAACTACGTGCCAGCAGCCGCGGTAAAACGTAGGAGGCAAGCGTTATCCGAATTCACTGGGCGTAAAGCGCGTGCAGGCGGCAAGACAAGTTGGATGTGAAATCTCCTGGCTCAACTGGGAGGGGACGTTCAAAACTGTCTAGCTCGAGGACGGTAGAGGAAGGTGGAATTCCCGGTGTAGTGGTGAAATGCGTAGATATCGGGAGGAACACCCGTGGCGAAAGCGGCCTTCTGGACCGTACCTGACGCTCAGACGCGAAAGCTAGGGGAGCAAACGGGATTAGATACCCTAGTAGTCC</w:t>
      </w:r>
    </w:p>
    <w:p w14:paraId="1B49DBD2">
      <w:pPr>
        <w:rPr>
          <w:rFonts w:hint="eastAsia"/>
        </w:rPr>
      </w:pPr>
      <w:r>
        <w:rPr>
          <w:rFonts w:hint="eastAsia"/>
        </w:rPr>
        <w:t>&gt;OTU008552</w:t>
      </w:r>
    </w:p>
    <w:p w14:paraId="7A2A7848">
      <w:pPr>
        <w:rPr>
          <w:rFonts w:hint="eastAsia"/>
        </w:rPr>
      </w:pPr>
      <w:r>
        <w:rPr>
          <w:rFonts w:hint="eastAsia"/>
        </w:rPr>
        <w:t>CCTACGGGCGGCTGCAGTGGGGAATATTGGACAATGGGGGAAACCCTGATCCAGCGATGCCGCGTGGGTGAAGAAGGCCTGCGGGTTGTAAAGCCCTTTCAGTGGGGAAGAAAGACGGGGTGTGAACAGCGCTTCGTTTTGACGTTACCCACAGAAGAAGCACCGGCTAACTCCGTGCCAGCAGCCGCGGTAATACGGAGGGTGCAAGCGTTATCCGGATTTACTGGGTTTAAAGGGTGTGTAGGCGGATATTTAAGTCAGAGGTGAAATCTCCGAGCTCAACTCGGAAACTGCCTTTGATACTATTTATCTTGAATTTCGTTGAGGTTGGCGGAATATATCATGTAGCGGTGAAATGCATAGATATGATATAGAACACCGATTGCGTAGGCAGCTGGCTGAACGAACATTGACGCTGAGGCACGAAAGCGTGGGTAGCGAACAGGATTAGATACCCTGGTAGTCC</w:t>
      </w:r>
    </w:p>
    <w:p w14:paraId="7187B471">
      <w:pPr>
        <w:rPr>
          <w:rFonts w:hint="eastAsia"/>
        </w:rPr>
      </w:pPr>
      <w:r>
        <w:rPr>
          <w:rFonts w:hint="eastAsia"/>
        </w:rPr>
        <w:t>&gt;OTU008553</w:t>
      </w:r>
    </w:p>
    <w:p w14:paraId="3983E8D9">
      <w:pPr>
        <w:rPr>
          <w:rFonts w:hint="eastAsia"/>
        </w:rPr>
      </w:pPr>
      <w:r>
        <w:rPr>
          <w:rFonts w:hint="eastAsia"/>
        </w:rPr>
        <w:t>CCTACGGGCGGCAGCAGTGGGGAATCTTGCGCAATGGGCGAAAGCCTGACGCAGCGACGCCGCGTGCGGGAGGACGGCCTTCGGGTCGTAAAGGGCTTTTCTGGCTGAAGATAATGACTGTAAGCCAGGAATAAGTGTCGGCTAACTACGTGCCAGCAGCCGCGGTAATACGTAGGGGGCGAGCGTTGTCCGGAATCATTGGGCGTAAAGAGCGTGTAGGCGGTTCGGTAAGTCTGCCGTGAAAACCTGGGGCTCAACCCCGGGCGTGCGGCGGATACTGCCGGGCTAGAGGGTGGTAGAGGCGAGTGGAATTCCCGGTGTAGCGGTGAAATGCGCAGATATCGGGAGGAACACCGGTAGCGAAGGCGGCTCGCTGGGCCATTCCTGACGCTGAGACGCGAAAGCGTGGGGAGCAAACAGGATTAGATACCCTGGTAGTCC</w:t>
      </w:r>
    </w:p>
    <w:p w14:paraId="3CEB3540">
      <w:pPr>
        <w:rPr>
          <w:rFonts w:hint="eastAsia"/>
        </w:rPr>
      </w:pPr>
      <w:r>
        <w:rPr>
          <w:rFonts w:hint="eastAsia"/>
        </w:rPr>
        <w:t>&gt;OTU008554</w:t>
      </w:r>
    </w:p>
    <w:p w14:paraId="56E2CBC6">
      <w:pPr>
        <w:rPr>
          <w:rFonts w:hint="eastAsia"/>
        </w:rPr>
      </w:pPr>
      <w:r>
        <w:rPr>
          <w:rFonts w:hint="eastAsia"/>
        </w:rPr>
        <w:t>CCTACGGGAGGCTGCAGTGGGGAATCTTGCGCAATGCGCGAAAGCGTGACGCAGCAACGCCGCGTGGGGGAAGACGGCCTTAGGGTTGTAAACCCCTTTCAGGAGGGACGAAGGTCGGCGCGTTAATAGCGGGTCCGACTGACGGTACCTCCACAAGAAGCCCCGGCTAACTACGTGCCAGCAGCCGCGGTAATACGTAGGGGGCAAGCGTTGTCCGGAATCATTGGGCGTAAAGCGCGTGTAGGCGGCCTGGTAAGTCCGTTCTGAAAGCCCGGGGCTCAACCCCGGGAGGCGGATGGATACTGTCAGGCTCGAGTACGGAAGAGGCGAGTGGAATTCCGGAGGCGAAGGCGGGTAGCCAGCCAGACACTGACACTCAGACCCGAAAGTGTGGGGATCAAACAGGATTAGATACCCCAGTAGTCC</w:t>
      </w:r>
    </w:p>
    <w:p w14:paraId="1C9BBB79">
      <w:pPr>
        <w:rPr>
          <w:rFonts w:hint="eastAsia"/>
        </w:rPr>
      </w:pPr>
      <w:r>
        <w:rPr>
          <w:rFonts w:hint="eastAsia"/>
        </w:rPr>
        <w:t>&gt;OTU008555</w:t>
      </w:r>
    </w:p>
    <w:p w14:paraId="68FDBF32">
      <w:pPr>
        <w:rPr>
          <w:rFonts w:hint="eastAsia"/>
        </w:rPr>
      </w:pPr>
      <w:r>
        <w:rPr>
          <w:rFonts w:hint="eastAsia"/>
        </w:rPr>
        <w:t>CCTACGGGAGGCAGCAGTGGGGAATCTTCCGCAATGGGCGAAAGCCTGACGGAGCAACGCCGCGTGAATGATGAAGGCTTTCGGGTCGTAAAGTTCTGTCCTCAGGGAAGAACAATCATGGTAGGTAATGACCATGATCTGACGGTACCTGAGGAGGAAGCTCTGGCTAACTACGTGCCAGCAGCCGCGGTAATACGTAGGGTGCGAGCGTTAATCGGAATTACTGGGCGTAAAGGGCGCGTAGGCGGCCGATCAAGTCAGGCGTGAAATTCCCGGGCTCAACCTGGGAACTGCATTCGATACTGGGCGGCTAGAGTATGAGAGAGGGAGGTAGAATTCCACGTGTAGCGGTGAAATGCGTAGATATGTGGAGGAATACCGGTGGCGAAGGCGGCCTGCTGGGCAGTTACTGACACTGAGGCGCGACAGCGTGGGGAGCAAACAGGATTAGATACCCCTGTAGTCC</w:t>
      </w:r>
    </w:p>
    <w:p w14:paraId="6D9D173F">
      <w:pPr>
        <w:rPr>
          <w:rFonts w:hint="eastAsia"/>
        </w:rPr>
      </w:pPr>
      <w:r>
        <w:rPr>
          <w:rFonts w:hint="eastAsia"/>
        </w:rPr>
        <w:t>&gt;OTU008556</w:t>
      </w:r>
    </w:p>
    <w:p w14:paraId="1D80E97E">
      <w:pPr>
        <w:rPr>
          <w:rFonts w:hint="eastAsia"/>
        </w:rPr>
      </w:pPr>
      <w:r>
        <w:rPr>
          <w:rFonts w:hint="eastAsia"/>
        </w:rPr>
        <w:t>CCTACGGGCGGCTGCAGTGGGGAATATTGCACAATGGGCGCAAGCCTGATGCAGCGACGCCGCGTGGGGGATGACGGCCTTCGGGTTGTAAACCCCTTTCAGCAGGGAAGAAGCGCAAGTGACGGTACCTGCAGAAGAAGCGCCGGCTAACTACGTGCCAGCAGCCGCGGTAATACGTAGGGCGCAAGCGTTGTCCGGAATTATTGGGCGTAAAGGGCGCGCAGGCGGAACGGTGCGTCAGCGCTGAAAGCACCTGGCTTAACTGGGTGAGGTGCGCTGATACGACCGCTCTGGAGGGTGTGCGAAGCTGGTGGAATTCCGGGTGTAGTGGTGAAATGCGTAGAGATCCGGAGGAACGCCTGTGGCGAAAGCGACCAGCTAGCACATACCTGACGCTGAGGAGCGAAAGCGTGGGGAGCGAACAGGATTAGATACCCCAGTAGTCC</w:t>
      </w:r>
    </w:p>
    <w:p w14:paraId="25C0D1FF">
      <w:pPr>
        <w:rPr>
          <w:rFonts w:hint="eastAsia"/>
        </w:rPr>
      </w:pPr>
      <w:r>
        <w:rPr>
          <w:rFonts w:hint="eastAsia"/>
        </w:rPr>
        <w:t>&gt;OTU008557</w:t>
      </w:r>
    </w:p>
    <w:p w14:paraId="77EADEE4">
      <w:pPr>
        <w:rPr>
          <w:rFonts w:hint="eastAsia"/>
        </w:rPr>
      </w:pPr>
      <w:r>
        <w:rPr>
          <w:rFonts w:hint="eastAsia"/>
        </w:rPr>
        <w:t>CCTACGGGGGGCTGCAGTCGAGAATCTTTCGCAATGGGCGAAAGCCTGACGAAGCGACGCCGTGTGTGCGATGAAGGCCTTAGGGTTGTAAAGCACTTTCGCCTGGGAACAAGAAACGGTGGCTAATACTCACCGGATTTGAGAGTACCAAGTAAAGAAGCACCGGCTAACTACGTGCCAGCAGCTGCGGTAATACGTAGGGTGCAAGCATTAATCGGATTTATTGGGCGTAAAGGGCGCGCAGGCGGGGATGCCAGTCAGATGTGAAATCCCGAGGCTCAACCTCGGAACTGCATTTGAAACTACATCCCTAGAGGGTAGGCGGAGAAAACGGAATTCCACAAGTAGCGGTGAAATGCGTAGATATGTGGAAGAACACCAGTGGCGAAGGCGGTTTTCTAGCTTATACCTGACGCTGAGGCGCGAAAGCAAGGGGAGCAAACAGGATTAGATACCCGTGTAGTCC</w:t>
      </w:r>
    </w:p>
    <w:p w14:paraId="34904629">
      <w:pPr>
        <w:rPr>
          <w:rFonts w:hint="eastAsia"/>
        </w:rPr>
      </w:pPr>
      <w:r>
        <w:rPr>
          <w:rFonts w:hint="eastAsia"/>
        </w:rPr>
        <w:t>&gt;OTU008558</w:t>
      </w:r>
    </w:p>
    <w:p w14:paraId="5482AD8D">
      <w:pPr>
        <w:rPr>
          <w:rFonts w:hint="eastAsia"/>
        </w:rPr>
      </w:pPr>
      <w:r>
        <w:rPr>
          <w:rFonts w:hint="eastAsia"/>
        </w:rPr>
        <w:t>CCTACGGGGGGCAGCAGCAGGGAATATTGCGCAATGGGCGAAAGCCTGACGCAGTAACGCCGCGTGGGGGATGACGGCCTTCGGGTTGTAAACCCCTTTCAGCAGGGACGAAATTGACGGTACCTGCAGAAGAAGCTCCGGCCAACTACGTGCCAGCAGCCGCGGTAATACGTAGGGAGCGAGCGTTGTTCGGAATCACTGGGCGTAAAGCGCACGTAGGCGGACTTTCAAGTCAGGGGTGAAATCCCGGGGCTCAACCCCGGAATGTCTTTCGAAACTGTCAAGCTAGAGTGCGGAAGAGGCAACTGGAATTCCCAGTGTAGCGGTGAAATGCGTAGATATCGGGAGGAACACCAGTGGCGAAGGCGGCCGACTGGACCTGTACTGACGCTGAGGCGCGAAGGCGTGGGGAGCGAACGGGATTAGATACCCGAGTAGTCC</w:t>
      </w:r>
    </w:p>
    <w:p w14:paraId="586C461D">
      <w:pPr>
        <w:rPr>
          <w:rFonts w:hint="eastAsia"/>
        </w:rPr>
      </w:pPr>
      <w:r>
        <w:rPr>
          <w:rFonts w:hint="eastAsia"/>
        </w:rPr>
        <w:t>&gt;OTU008559</w:t>
      </w:r>
    </w:p>
    <w:p w14:paraId="26FD8127">
      <w:pPr>
        <w:rPr>
          <w:rFonts w:hint="eastAsia"/>
        </w:rPr>
      </w:pPr>
      <w:r>
        <w:rPr>
          <w:rFonts w:hint="eastAsia"/>
        </w:rPr>
        <w:t>CCTACGGGAGGCTGCAGTAACGAATCTTCCACAATGCACGAAAGTGTGATGGAGCGACGCCGCGTGTAGGATGAAGTCCTTCGGGATGTAAACTACTGTCAGGGGAAAGAAAGTTCTGATCTACCCCAGAGGAAGAGGCGGCTAACTCTGTGCCAGCAGCCGCGGTAATACAGAGGCCTCGAGCGTTAGGCGGAATCACTGGGCGTAAAGGGCGCGTAGGTGGCGCGACAAGCGTGCGGTGAAAGCCCGGGGCTCAACTCCGGGTCGGCCGTGCGAACTGTCGGGCTCGAGCATGGTAGAGGCGGGTGGAATTCCGGGTGTAGCGGTGGAATGCGTAGATATCAAGCGGAACACCAGTGGCGAAGGCGAGTCCCTGGACAACACCTGACACTGAGGCACGAAAGCTAGGGGAGCAAACAGGATTAGATACCCGAGTAGTCC</w:t>
      </w:r>
    </w:p>
    <w:p w14:paraId="66567105">
      <w:pPr>
        <w:rPr>
          <w:rFonts w:hint="eastAsia"/>
        </w:rPr>
      </w:pPr>
      <w:r>
        <w:rPr>
          <w:rFonts w:hint="eastAsia"/>
        </w:rPr>
        <w:t>&gt;OTU008560</w:t>
      </w:r>
    </w:p>
    <w:p w14:paraId="4EC66F1F">
      <w:pPr>
        <w:rPr>
          <w:rFonts w:hint="eastAsia"/>
        </w:rPr>
      </w:pPr>
      <w:r>
        <w:rPr>
          <w:rFonts w:hint="eastAsia"/>
        </w:rPr>
        <w:t>CCTACGGGGGGCAGCAGCGAGGAATCTTCCACAATGGGCGCAAGCCCGATGGAGCAACGCCGCGTGGAGGACGACGGCCTTCGGGTTGTAAACTCCTTTCGGGGGGGATGATACGGACAGTACCCCCAGAAGCAGCCCCGGCTAACTCTGTGCCAGCAGCCGCGGTAATACAGAGGGGGCTAGCGTTGCTCGGAATCACTGGGCGTAAAGCGCACGTAGGCGGGTCGCTAAGTCAGCCGTGCTCGAGGGAGACAGAGGTGAGCGGAACTGATGGTGGAGCGGTGAAATGCGTTGATATCATCAGGAACACCTGAGGCGAAGGCGGGTTGCTAGGCTGACACTGACGCTGAGGCGCGAAAGCTAGGGTAGCAAACGGGATTAGATACCCTGGTAGTCC</w:t>
      </w:r>
    </w:p>
    <w:p w14:paraId="4296E5C4">
      <w:pPr>
        <w:rPr>
          <w:rFonts w:hint="eastAsia"/>
        </w:rPr>
      </w:pPr>
      <w:r>
        <w:rPr>
          <w:rFonts w:hint="eastAsia"/>
        </w:rPr>
        <w:t>&gt;OTU008561</w:t>
      </w:r>
    </w:p>
    <w:p w14:paraId="68483232">
      <w:pPr>
        <w:rPr>
          <w:rFonts w:hint="eastAsia"/>
        </w:rPr>
      </w:pPr>
      <w:r>
        <w:rPr>
          <w:rFonts w:hint="eastAsia"/>
        </w:rPr>
        <w:t>CCTACGGGAGGCAGCAGTAAGGAATATTGGTCAATGGACGAAAGTCTGAACCAGCCATGCCGCGTGAAGGATGAAGGTCCTCTGGATTGTAAACTTCTTTTATCTGGGACGAAAAAAGCTCATTCTTGAGCACTTGACGGTACCAGAGGAATAAGCACCGGCTAACTCCGTGCCAGCAGCCGCGGTAATACGGAGGGTGCGAGCGTTAATCGGAATTACTGGGCGTAAAGCGCACGTAGGCGGCCTGTTAAGCTGGATGTGAAAGCCCCGGGCTCAACCTGGGAACTGCATTCAAAACTGACAAGCTAGAGTATGGTAGAGGGTGGTGGAATGTCCTGTGTAGCGGTGAAATGCGTAGATATAGGAAGGAACACCAGTGGCGAAGGCGACCACCTGGACTGATACTGACACTGAGGTGCGAAAGCGTGGGGAGCAAACAGGATTAGATACCCGAGTAGTCC</w:t>
      </w:r>
    </w:p>
    <w:p w14:paraId="77B3EC7C">
      <w:pPr>
        <w:rPr>
          <w:rFonts w:hint="eastAsia"/>
        </w:rPr>
      </w:pPr>
      <w:r>
        <w:rPr>
          <w:rFonts w:hint="eastAsia"/>
        </w:rPr>
        <w:t>&gt;OTU008562</w:t>
      </w:r>
    </w:p>
    <w:p w14:paraId="59D8039C">
      <w:pPr>
        <w:rPr>
          <w:rFonts w:hint="eastAsia"/>
        </w:rPr>
      </w:pPr>
      <w:r>
        <w:rPr>
          <w:rFonts w:hint="eastAsia"/>
        </w:rPr>
        <w:t>CCTACGGGGGGCTGCAGCAAGGAATTTTCCGCAATGGGCGCAAGCCTGACGGAGCAACGCCGCGTGCGGGAGGACGCCTTTCGGGGTGTAAACCGCTGTTCGTGGGGACGAAGCACTGACGGTACCCACGGAGGAAGGCCCGGCTAACTACGTGCCAGCAGCCGCGGTAATACGTAGGGGCCGAGCGTTGTCCGGATTTACTGGGCGTAAAGGGCGTGCAGGCGGTTTGTTAAGTGCAGGGTGAAAGCTCCCGGCTCAACTGGGAGAGGTCCTTGCATACTGGCGAACTCGAGGGAGGCAGAGGAAAGTGGAATTCCCGGTGTAGTGGTGATATGCGTAGATATCGGGAGGAACACCTGTGGCGAAGGCGGCTTTCTGGGCCTTACCTGACGCTGAGACGCGAAAGCGTGGGGAGCGAACCGGATTAGATACCCGTGTAGTCC</w:t>
      </w:r>
    </w:p>
    <w:p w14:paraId="43D7C725">
      <w:pPr>
        <w:rPr>
          <w:rFonts w:hint="eastAsia"/>
        </w:rPr>
      </w:pPr>
      <w:r>
        <w:rPr>
          <w:rFonts w:hint="eastAsia"/>
        </w:rPr>
        <w:t>&gt;OTU008563</w:t>
      </w:r>
    </w:p>
    <w:p w14:paraId="486C17D3">
      <w:pPr>
        <w:rPr>
          <w:rFonts w:hint="eastAsia"/>
        </w:rPr>
      </w:pPr>
      <w:r>
        <w:rPr>
          <w:rFonts w:hint="eastAsia"/>
        </w:rPr>
        <w:t>CCTACGGGGGGCTGCAATTAGGAATCTTTCGCAATGGGGGAAACCCTGACGGAGCGACGCCGCGTGCAGGAGGAAGGCCTTCGGGTCGTAAACTGCTTTTCTCTGTGACGATTATGACGGTAGCAGAGGAATAAGGGCCTGCTAACTACGTGCCAGCAGCCGCGGTCATACGTAGGGCCCAAGCGTTATCCGGAATTACTGGGCGTAAAGGGCGTGCAGGCGGTTGATTAAGTCTGGCGTGAAAGCTCCCGGCTTAACTGGGAGAGGTCGTTGAATACTGGGGGACTTGAGGCAATGAGAGGGGTGTAGAATTCCCGGTGTAGTGGTGGAATGCGTAGATATCGGGGGGAATACCAGTGGCGAAGGCGACATCCTGGACCGGTATTGACGCTGAGGCGCGAAAGCCAGGGGAGCAAACGGGATTAGATACCCCAGTAGTCC</w:t>
      </w:r>
    </w:p>
    <w:p w14:paraId="77F54CA5">
      <w:pPr>
        <w:rPr>
          <w:rFonts w:hint="eastAsia"/>
        </w:rPr>
      </w:pPr>
      <w:r>
        <w:rPr>
          <w:rFonts w:hint="eastAsia"/>
        </w:rPr>
        <w:t>&gt;OTU008564</w:t>
      </w:r>
    </w:p>
    <w:p w14:paraId="308B3AC8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AGAGTAACTGCTCTAAGGGTGACGGTACCTGAGAAGAAAGCCCCGGCTAACTCCGTGCCAGCAGCCGCGGTAATACGGAGGGTGCGAGCGTTATCCGGAATTACTGGGTTTAAAGGGTGCGTAGGCGGCCAAGTAAGTCAGGAGTGAAAGTTTGCGGCTCAACCGTAAAATTGCTTTTGATACTGCTAGGCTGGAATTAGGATGAGGTCAGCGGAATGTGGCATGTAGCGGTGAAATGCATAGATATGCCATAGAACACCAATTGCGAAGGCAGCTGGCTAGACCTGGATTGACGCTGAGGCACGAAAGCGTGGGGAGCGAACAGGATTAGATACCCCAGTAGTCC</w:t>
      </w:r>
    </w:p>
    <w:p w14:paraId="6E2B2371">
      <w:pPr>
        <w:rPr>
          <w:rFonts w:hint="eastAsia"/>
        </w:rPr>
      </w:pPr>
      <w:r>
        <w:rPr>
          <w:rFonts w:hint="eastAsia"/>
        </w:rPr>
        <w:t>&gt;OTU008565</w:t>
      </w:r>
    </w:p>
    <w:p w14:paraId="6CC9B8DD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TCTGGGACGAAACCCTCGTTTTCTAACGGGATTGACGGTACCAGAGGAATAAGCACCGGCTAACTCCGTGCCAGCAGCCGCGGTAAGACAGAAGGTGCAAGCGTTACTCGGAATTACTGGGCGTAAAGCGTCTGTAGGTGTCCTTCCACGTCTGGATTTAAATTGCGGAGCTCAACTCCGCATCTGATCTGGAAACGAGAGGGATCGAGTCATTCAGAGGCATCTGGAATGTCGTGTGTAGGGGTAAAATCCGTAGATACACGATGGAACGCCAAAAGCGAAGGCAGGATGCTAGGAATGTACTGACACTCAGAGACGAAAGCGTGGGGAGCAAAGGGGATTAGATACCCGTGTAGTCC</w:t>
      </w:r>
    </w:p>
    <w:p w14:paraId="326F408C">
      <w:pPr>
        <w:rPr>
          <w:rFonts w:hint="eastAsia"/>
        </w:rPr>
      </w:pPr>
      <w:r>
        <w:rPr>
          <w:rFonts w:hint="eastAsia"/>
        </w:rPr>
        <w:t>&gt;OTU008566</w:t>
      </w:r>
    </w:p>
    <w:p w14:paraId="050F7A0E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CTTCGGATCGTAAAGCACTGTCGGGAGGGACGAATAAGGTCCTCGTGAACAATGAGGGTCGATGACGGTACCTCCAAAGGAAGCACCGGCTAACTCTGTGCCAGCAGCCGCGGTAATACAGAGGGTGCAAGCGTTGTTCGGAATTATTGGGCGTAAAGCGCGTGTAGGCGGCTTTGCAAGTCGGGTGTGAAAGCCCTCAGCTCAACTGAGGAAGTGCGCCCGAAACTGCAGAGCTTGAGGACGGTAGAGGAAGGTGGAATTCCGTGTGTAGAGGTGAAATTCGTAGATATACGGAGGAATACCTGAGGCGAAGGCGGCCTTCTGGGCCGTTCCTGACACTGAGACGCGAAAGCGTGGGGAGCAAACAGGATTAGATACCCCAGTAGTCC</w:t>
      </w:r>
    </w:p>
    <w:p w14:paraId="46EEAAB2">
      <w:pPr>
        <w:rPr>
          <w:rFonts w:hint="eastAsia"/>
        </w:rPr>
      </w:pPr>
      <w:r>
        <w:rPr>
          <w:rFonts w:hint="eastAsia"/>
        </w:rPr>
        <w:t>&gt;OTU008567</w:t>
      </w:r>
    </w:p>
    <w:p w14:paraId="6F3B6E00">
      <w:pPr>
        <w:rPr>
          <w:rFonts w:hint="eastAsia"/>
        </w:rPr>
      </w:pPr>
      <w:r>
        <w:rPr>
          <w:rFonts w:hint="eastAsia"/>
        </w:rPr>
        <w:t>CCTACGGGTGGCAGCAGTGGGGAATTTTGCGCAATGGGCGAAAGCCTGACGCAGCAACGCCGCGTGTGTGATGAAGGTCTTCGGATTGTAAAGCACTTTCGACCGGGACGAAAAAGCAGGTGCTAATCAGCCTGCCTTGACGGTACCGGGAGAAGAAGCACCGGCTAACTCTGTGCCAGCAGCCGCGGTAATACAGAGGGTGCAAGCGTTGTTCGGAATTACTGGGCGTAAAGCGCGCGCAGGCGGGTCCTGTAAGTCGGAAGTGAAATTTCACGGCTCAACCGTGAAGCTGCTTCTGATACTGCGGATCTGGAGATCGGTAGAGGTCGGTGGAATTTCCTGTGTAGCGGTGAAATGCGTAGATATAGGAAGGAACACCAGTGGCGAAGGCAGCCTCCTGGGATAACACTGACGCTCATGCACGAAAGCGTGGGGAGCAAACAGGATTAGATACCCTTGTAGTCC</w:t>
      </w:r>
    </w:p>
    <w:p w14:paraId="21548CF1">
      <w:pPr>
        <w:rPr>
          <w:rFonts w:hint="eastAsia"/>
        </w:rPr>
      </w:pPr>
      <w:r>
        <w:rPr>
          <w:rFonts w:hint="eastAsia"/>
        </w:rPr>
        <w:t>&gt;OTU008568</w:t>
      </w:r>
    </w:p>
    <w:p w14:paraId="4221DEF1">
      <w:pPr>
        <w:rPr>
          <w:rFonts w:hint="eastAsia"/>
        </w:rPr>
      </w:pPr>
      <w:r>
        <w:rPr>
          <w:rFonts w:hint="eastAsia"/>
        </w:rPr>
        <w:t>CCTACGGGGGGCTGCAGTAGGGAATCTTCCACAATGGGCGAAAGCCTGATGGAGCAATGCCGCGTGAGTGATGAAGGTCTTCGGATCGTAAAGCTCTGTTATCGGAGAAGAACACGGAGTGCAGTAACTGGCATTCCGCTGACGGTATCCGACCAGAAAGTCACGGCTAACTACGTGCCAGCAGCCGCGGTAATACAGAGGATGCAAGCGTTATCCGGAATGATTGGGCGTAAAGCGTCTGTAGGTGGCTTTTTAAGTCCGCCGTCAAATCCCAGGGCTCAACCCTGGACAGGCGGTGGAAACTACCAAGCTGGAGTACGGTAGGGGCAGAGGGAATTTCCGGTGGAGCGGTGAAATGCGTAGAGATCGGAAAGAACACCAACGGCGAAAGCACTCTGCTGGGCCGACACTGACACTGAGAGACGAAAGCTAGGGGAGCGAATGGGATTAGATACCCCAGTAGTCC</w:t>
      </w:r>
    </w:p>
    <w:p w14:paraId="54B8CA90">
      <w:pPr>
        <w:rPr>
          <w:rFonts w:hint="eastAsia"/>
        </w:rPr>
      </w:pPr>
      <w:r>
        <w:rPr>
          <w:rFonts w:hint="eastAsia"/>
        </w:rPr>
        <w:t>&gt;OTU008569</w:t>
      </w:r>
    </w:p>
    <w:p w14:paraId="109BC0E9">
      <w:pPr>
        <w:rPr>
          <w:rFonts w:hint="eastAsia"/>
        </w:rPr>
      </w:pPr>
      <w:r>
        <w:rPr>
          <w:rFonts w:hint="eastAsia"/>
        </w:rPr>
        <w:t>CCTACGGGGGGCAGCAGTGGGGAATCTTGCGCAATGGCCGAAAGGCTGACGCAGCGACGCCGCGTGCGGGAGGACGGCCTTCGGGTCGTAAACCGCTGTTGCCCGGGACGAAACCGATCTTTTGAGATCGTTGACGGTACCAGGAGAAGAAGCCCCGGCTAACTTCGTGCCAGCAGCCGCGGTAATACGAAGGGGGCGAGCGTTGTTCGGAATCATTGGGCGTAAAGGGCGCGTAGGCGGGTTTGTAAGTCGATTGTGAAATCCCTGGGCTTAACCCGGGAATGGCAGTCGAAACTGCAAGTCTTGAATGCTCGAGAGGATGGTGGAATTCCTGGAGTAGTAGTGAAATACGTAGATATCAGGAGGAACACCGGAGGCGAAGGCGGCCATCTGGCGAGACATTGACGCTGAGGCGCGAAAGCGTGGGGAGCAAACAGGATTAGATACCCCAGTAGTCC</w:t>
      </w:r>
    </w:p>
    <w:p w14:paraId="412B062C">
      <w:pPr>
        <w:rPr>
          <w:rFonts w:hint="eastAsia"/>
        </w:rPr>
      </w:pPr>
      <w:r>
        <w:rPr>
          <w:rFonts w:hint="eastAsia"/>
        </w:rPr>
        <w:t>&gt;OTU008570</w:t>
      </w:r>
    </w:p>
    <w:p w14:paraId="5902D5AE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TGTAAACCTCTTTCAGCAGGGAAGAAGCGAAAGTGACGGTACCTGCAGAAGAAGCGCCGGCTAACTACGTGCCAGCAGCCGCGGTAATACGTAGGGCGCAAGCGTTGTCCGGATTTATTGGGCGTAAAGAGCTCGTAGGCGGCTCTGTTAGTCAGGCGTGAAAGCCCTGGGCTCAACCTGGGGACTGCGCTTGATACGGCAGGGCTTGAGGGCAGAAGAGGCTCGCGGAATTCCCAGTGTAGAGGTGAAATTCGTAGATATTGGGAAGAACACCGGTGGCGAAGGCGGCGAGCTGGTCTGTCTCTGACGCTGAGGCGCGATAGCGTGGGGAGCAAACAGGATTAGATACCCCTGTAGTCC</w:t>
      </w:r>
    </w:p>
    <w:p w14:paraId="25A168E9">
      <w:pPr>
        <w:rPr>
          <w:rFonts w:hint="eastAsia"/>
        </w:rPr>
      </w:pPr>
      <w:r>
        <w:rPr>
          <w:rFonts w:hint="eastAsia"/>
        </w:rPr>
        <w:t>&gt;OTU008571</w:t>
      </w:r>
    </w:p>
    <w:p w14:paraId="008EE307">
      <w:pPr>
        <w:rPr>
          <w:rFonts w:hint="eastAsia"/>
        </w:rPr>
      </w:pPr>
      <w:r>
        <w:rPr>
          <w:rFonts w:hint="eastAsia"/>
        </w:rPr>
        <w:t>CCTACGGGCGGCTGCAGTGGGGAATATTGGACAATGGGCGAAAGCCTGATCCAGCGACGCCGCGTGGGTGAAGAAGGCCTGCGGGTTGTAAAGCCCTTTCGGTGGGGAAGAAAAGCCTCGAGTTAATAACTCGGGGTCTTGACGTAACCCATAGAAGAAGCACCGGCTAACTCTGTGCCAGCAGCCGCGGTAATACAGAGGGTGCGAGCGTTAATCGGAATTACTGGGCGTAAAGCGCCCGTAGGCGGCCTGGCAAGTTGGCTGTGAAAGCTCCCGGCTTAACTGGGAGAGGCCGTTCAAAACTGGAAAGCTAGAGTGAGGCAGAGGAGCGCGGAATTCCCGGTGTAGCGGTGAAATGCGTAGATATCGGGAGGAACACCAGTGGCGAAAGCGGCTTTCTGGGCTGTACCTGACGCTGAGGCGCGAGAGCGTGGGGAGCAAACTGGATTAGATACCCCTGTAGTCC</w:t>
      </w:r>
    </w:p>
    <w:p w14:paraId="74A39BB4">
      <w:pPr>
        <w:rPr>
          <w:rFonts w:hint="eastAsia"/>
        </w:rPr>
      </w:pPr>
      <w:r>
        <w:rPr>
          <w:rFonts w:hint="eastAsia"/>
        </w:rPr>
        <w:t>&gt;OTU008572</w:t>
      </w:r>
    </w:p>
    <w:p w14:paraId="48D92634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AGCCCGCAAGGGCCTGACCTATCCCTGGAGGAAGCACGGGCTAAGTTCGTGCCAGCAGCCGCGGTAAGACGAACCGTGCGAACGTTGTTCGGAATCACTGGGCTTAAAGGGCGCGTAGGCGGGCTCTCCAGTCGGGAGTGAAATCGCTCGGCCCAACCGAGCAAGGGCTTCCGATACTGAGAGCCTCGAGGGAGGTAGGGGTCGAGGGAACTGGTGGTGGAGCGGTGAAATGCGTAGATATCACTAGGAACGCCGGTGGCGAAAGCGCTCGACTGGACCTCTTCTGACGCTGAGGCGCGAAAGCCAGGGGAGCAAACGGGATTAGATACCCGAGTAGTCC</w:t>
      </w:r>
    </w:p>
    <w:p w14:paraId="4B616BD8">
      <w:pPr>
        <w:rPr>
          <w:rFonts w:hint="eastAsia"/>
        </w:rPr>
      </w:pPr>
      <w:r>
        <w:rPr>
          <w:rFonts w:hint="eastAsia"/>
        </w:rPr>
        <w:t>&gt;OTU008573</w:t>
      </w:r>
    </w:p>
    <w:p w14:paraId="6BB03BF6">
      <w:pPr>
        <w:rPr>
          <w:rFonts w:hint="eastAsia"/>
        </w:rPr>
      </w:pPr>
      <w:r>
        <w:rPr>
          <w:rFonts w:hint="eastAsia"/>
        </w:rPr>
        <w:t>CCTACGGGCGGCTGCAGTGGGGAATCTTGCGCAATGGTCGAAAGACTGACGCAGCGACGCCGCGTGTGGGAGGACGCCTTTCGGGGTGTAAACCACTGTTGCCCGGGATGATAATGACAGTACCGGGAGAATAAGCCCCGGCTAACTCCGTGCCAGCAGCCGCGGTAATACGTAGGTGGCAAGCGTTGTCCGGATTTACTGGGCGTAAAGCGAACGCAGGCGGACTGTTAAGTAGGGAGTGAAAGGTCGGAGCTCAACTCTGACACTGCTCCCTATACTGGCAGTCTTGAGTGCTGGAGAGGAAAGCGGAACGACACGTGTAGCGGTGAAATGCGTTGATATGTGTCGGAACACCAATGGCGAAAGCAGCTTTCTGGACAGAGACTGACGCTGAGGTTCGAAAGCCAAGGTAGCAAACAGGATTAGATACCCCAGTAGTCC</w:t>
      </w:r>
    </w:p>
    <w:p w14:paraId="7DFEDA60">
      <w:pPr>
        <w:rPr>
          <w:rFonts w:hint="eastAsia"/>
        </w:rPr>
      </w:pPr>
      <w:r>
        <w:rPr>
          <w:rFonts w:hint="eastAsia"/>
        </w:rPr>
        <w:t>&gt;OTU008574</w:t>
      </w:r>
    </w:p>
    <w:p w14:paraId="39AF510E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CTAGGGTTGTAAAGCTCTTTTACCAGGGATGATAATGACAGTACCTGGAGAATAAGCTCCGGCTAACTCCGTGCCAGCAGCCGCGGTAATACGGAGGGAGCTAGCGTTGTTCGGAATTACTGGGCGTAAAGCGCGCGTAGGCGGGCATCTAAGTCAGGGGTGAAATGCCAGGGCTCAACCTTGGAATTGCCTTTGATACTGGATGCCTGGAGTTCGGGAGAGGTGAGTGGAATTCCGAGTGTAGAGGTGAAATTCGTAGAGATTTGGAGGAACACCAGTGGCGAAGGCGACTGTCTGGTCTGTAACTGACACTGAGGCGCGAAAGCGTGGGGAGCAAACAGGATTAGATACCCCTGTAGTCC</w:t>
      </w:r>
    </w:p>
    <w:p w14:paraId="220F3919">
      <w:pPr>
        <w:rPr>
          <w:rFonts w:hint="eastAsia"/>
        </w:rPr>
      </w:pPr>
      <w:r>
        <w:rPr>
          <w:rFonts w:hint="eastAsia"/>
        </w:rPr>
        <w:t>&gt;OTU008575</w:t>
      </w:r>
    </w:p>
    <w:p w14:paraId="57ECF9EA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CTTCGGGGTGTAAAGCTCTTTCGTCAGGGAAGATAATGACGGTACCTGGAGAAGCAGCTGCGGCTAACTACGTGCCAGCAGCCGCGGTAAAACGTAGGAGACAAGCGTTGTCCGGATTTACTGGGTGTAAAGGGCGCGCAGGCGGATTGACAAGTCAGAGGTGAAATCCTGCAGCTTAACTGCAGAACTGCCTTTGAAACTGTCAATCTTGAGTACGGAAGAGAGAGACGGAATTCCAGGTGTAGTGGTGAAATACGTAGATATCTGGAAGAACACCAGTTGCGAAGGCGGCTCACTGGACTGGTATTGACGCTGAGGTGCGAAAGCGTGGGGAGCAAACAGGATTAGATACCCCAGTAGTCC</w:t>
      </w:r>
    </w:p>
    <w:p w14:paraId="3E3DD8D3">
      <w:pPr>
        <w:rPr>
          <w:rFonts w:hint="eastAsia"/>
        </w:rPr>
      </w:pPr>
      <w:r>
        <w:rPr>
          <w:rFonts w:hint="eastAsia"/>
        </w:rPr>
        <w:t>&gt;OTU008576</w:t>
      </w:r>
    </w:p>
    <w:p w14:paraId="59F7AC43">
      <w:pPr>
        <w:rPr>
          <w:rFonts w:hint="eastAsia"/>
        </w:rPr>
      </w:pPr>
      <w:r>
        <w:rPr>
          <w:rFonts w:hint="eastAsia"/>
        </w:rPr>
        <w:t>CCTACGGGTGGCAGCAGTGGGGAATATTGGACAATGGGGGCAACCCTGATCCAGCAATGCCGCGTGAGTGATGAAGGCCTTCGGGTTGTAAACCGCTGTCGTAGGGGAGGAAGGACCTGTGAAGAACAGGACTTGACCGATCCTAGGAGGAAGGGCCGGCTAATCTCGTGCCAGCAGCCGCGGTAATACGAGAGGCCCAAACGTTATTCGGAATCACTGGGCTTAAAGAGTTCGTAGGCGGTCTAGAAAGTTGGGTGTGAAAGCCCTCGGCTCAACCGAGGAACTGCGCTCAAAACTACTAGACTTGAGGGAGATAGAGGTGAGCGGAACTGATGGTGGAGCGGTGAAATGCGTTGATATCATCAGGAACACCGGAGGCGAAGGCGGCTCACTGGGTCTCTACTGACGCTGAGGAACGAAAGCTAGGGGAGCAAACGGGATTAGATACCCCAGTAGTCC</w:t>
      </w:r>
    </w:p>
    <w:p w14:paraId="00F77397">
      <w:pPr>
        <w:rPr>
          <w:rFonts w:hint="eastAsia"/>
        </w:rPr>
      </w:pPr>
      <w:r>
        <w:rPr>
          <w:rFonts w:hint="eastAsia"/>
        </w:rPr>
        <w:t>&gt;OTU008577</w:t>
      </w:r>
    </w:p>
    <w:p w14:paraId="440287AB">
      <w:pPr>
        <w:rPr>
          <w:rFonts w:hint="eastAsia"/>
        </w:rPr>
      </w:pPr>
      <w:r>
        <w:rPr>
          <w:rFonts w:hint="eastAsia"/>
        </w:rPr>
        <w:t>CCTACGGGGGGCAGCAGTGGGGAATATTGCACAATGGGCGAAAGCCTGATGCAGCAACGCCGCGTGAGTGATGAAGGCCTTCGGGTTGTAAAGCTCTGTCTTCTGGGACGATAATGACGGTACCAGAGGAGGAAGCCACGGCTAACTACGTGCCAGCAGCCGCGGTAATACGTAGGTGGCAAGCGTTGTCCGGATTTACTGGGCGTAAAGGGCGCGTAGGCGGTCGCGTACGGCGGTGGTGAAAGCTCCCGGCTCAACTGGGAGAGGCCCGCCGCAACGGCGTGACTCGAGGGTGGTAGAGGCGGATGGAATTCCTGGTGTAACGGTGAAATGTGTAGAGATCAGGAGGAACACCCGTGGCGAAGGCGGTCCGCTGGGCCATGCCTGACGCTGAGGCGCGAAAGCCAGGGGAGTGAACGGGATTAGATACCCCGGTAGTCC</w:t>
      </w:r>
    </w:p>
    <w:p w14:paraId="45886F22">
      <w:pPr>
        <w:rPr>
          <w:rFonts w:hint="eastAsia"/>
        </w:rPr>
      </w:pPr>
      <w:r>
        <w:rPr>
          <w:rFonts w:hint="eastAsia"/>
        </w:rPr>
        <w:t>&gt;OTU008578</w:t>
      </w:r>
    </w:p>
    <w:p w14:paraId="3C29480B">
      <w:pPr>
        <w:rPr>
          <w:rFonts w:hint="eastAsia"/>
        </w:rPr>
      </w:pPr>
      <w:r>
        <w:rPr>
          <w:rFonts w:hint="eastAsia"/>
        </w:rPr>
        <w:t>CCTACGGGAGGCAGCAGTTAGGAATCTTCCGCAATGGACGAAAGTCTGACGGAGCAACGCCGCGTGCAGGATGACGGCCTTCGGGTTGTAAACTGCTTTTATTTGGGAAGATTGTGACGGTACCAAATGAATAAGGACCGGCTAACTACGTGCCAGCAGCCGCGGTCATACGTAGGGTCCAAGCGTTATCCGGAATCACTGGGCGTAAAGCGTGCGTAGGTGGATTGGTAAGTGTAATGCGAAATCCTGTGGCTCAACCATATGGACTGTATTGCATACTGCCTGTCTAGAGGACATGAGAGGTAAGTGGAATTACTAGTGTAGCAGTGAAATGCGTAGAGATTAGTAGGAACACCAATGGCGAAGGCAGCTTACTGGCATGTATCTGACGCTAAGGCACGAAAGCGTGGGGAGCGAACAGGATTAGATACCCCAGTAGTCC</w:t>
      </w:r>
    </w:p>
    <w:p w14:paraId="60EA8283">
      <w:pPr>
        <w:rPr>
          <w:rFonts w:hint="eastAsia"/>
        </w:rPr>
      </w:pPr>
      <w:r>
        <w:rPr>
          <w:rFonts w:hint="eastAsia"/>
        </w:rPr>
        <w:t>&gt;OTU008579</w:t>
      </w:r>
    </w:p>
    <w:p w14:paraId="59D44380">
      <w:pPr>
        <w:rPr>
          <w:rFonts w:hint="eastAsia"/>
        </w:rPr>
      </w:pPr>
      <w:r>
        <w:rPr>
          <w:rFonts w:hint="eastAsia"/>
        </w:rPr>
        <w:t>CCTACGGGGGGCTGCAGTGGGGAATATTGCTCAATGGGCGGAAGCCTGAAGCAGCGACGCCGCGTGAGGGATGACGGCCTTCGGGTTGTAAACCTCTTTCAGCCCCGACGAAGCGCAAGTGACGGTAGGGGCAGAAGAAGCGCCGGCCAACTACGTGCCAGCAGCCGCGGTAATACGTAGGGCGCAAGCGTTGTCCGGAATCATTGGGCGTAAAGAGCGCGTAGGCGGTTTGTCGCGTCTGCCGTGAAAGTCCGGGGCTCAACTCCGGATCTGCGGTGGGTACGGGCTAGCTAGAGTGTGGTAGGGGAGATCGGAATTCCTGGTGTAGCGGTGAAATGCGCAGATATCAGGAGGAACACCGGTGGCGAAGGCGGCCCCCTGGGATAACACTGACGCTCATGCACGAAAGCGTGGGGAGCAAACAGGATTAGATACCCCAGTAGTCC</w:t>
      </w:r>
    </w:p>
    <w:p w14:paraId="2581836B">
      <w:pPr>
        <w:rPr>
          <w:rFonts w:hint="eastAsia"/>
        </w:rPr>
      </w:pPr>
      <w:r>
        <w:rPr>
          <w:rFonts w:hint="eastAsia"/>
        </w:rPr>
        <w:t>&gt;OTU008580</w:t>
      </w:r>
    </w:p>
    <w:p w14:paraId="1DF4C965">
      <w:pPr>
        <w:rPr>
          <w:rFonts w:hint="eastAsia"/>
        </w:rPr>
      </w:pPr>
      <w:r>
        <w:rPr>
          <w:rFonts w:hint="eastAsia"/>
        </w:rPr>
        <w:t>CCTACGGGCGGCTGCAGTCGAGGATCTTCGGCAATGGGCGCAAGCCTGACCGAGCGACGCCGCGTGTGGGATGAAGGCCTTCGGGTTGTAAACCACTGTCGTGGGGGAGGAAGTCCGTCAAATCGGATTGACCTATCCCAGGAGGAAGCACGGGCTAAGTTCGTGCCAGCAGCCGCGGTAAGACGAACCGTGCAAACGTTGTTCGGAATCACTGGGCTTAAAGGGCGCGTAGGCGGCCGTCCCAGTCTGGGGTGAAATCCCCCGGCTCAACCGGGGAATTGCCTGGGATACTGGACGGCTCGAGGGAGGTAGGGGCACGCGGAACGGCCAGTGGAGCGGTGAAATGCGTTGATATTGGCAGGAACGCCAGTGGCGAAAGCGGCGTGCTGGATCTCTCCTGACGCTGAGGCGCGAAAGCTAGGGAAGCAAACGGGATTAGATACCCGAGTAGTCC</w:t>
      </w:r>
    </w:p>
    <w:p w14:paraId="1F865856">
      <w:pPr>
        <w:rPr>
          <w:rFonts w:hint="eastAsia"/>
        </w:rPr>
      </w:pPr>
      <w:r>
        <w:rPr>
          <w:rFonts w:hint="eastAsia"/>
        </w:rPr>
        <w:t>&gt;OTU008581</w:t>
      </w:r>
    </w:p>
    <w:p w14:paraId="55840546">
      <w:pPr>
        <w:rPr>
          <w:rFonts w:hint="eastAsia"/>
        </w:rPr>
      </w:pPr>
      <w:r>
        <w:rPr>
          <w:rFonts w:hint="eastAsia"/>
        </w:rPr>
        <w:t>CCTACGGGGGGCTGCAGTGGGGAATCTTGCGCAATGCGCGAAAGCGTGACGCAGCAACGCCGCGTGAGGGAAGAAGGCCTTCGGGTTGTAAACCTCTTTCAGGAGGGACGAAGGTTCAGGGGCGAATAGCCGCCTGGACTGACGGTACCTCCAGAAGAAGCCCCGGCTAACTCTGTGCCAGCAGCCGCGGTAATACAGAGGGTGCAAGCGTTGTTCGGAATCATTGGGCGTAAAGGGCGTGTAGGCGGTTTGTTAAGTCATGTGTGAAAGCCCTCGGCTCAACCGAGGAAGTGCATTCGAAACTGCCGGACTTGAGTACGGGAGGGGGTTGCGGAATTCCCGGTGTAGAGGTGAAATGCGCAGATATCGGGAAGAACACCTATGGCGAAGGCAGCTCTCTGGGACGGTACTGACGCTGAGACGCGAAAGCGTGGGGAGCGAACAGGATTAGATACCCCAGTAGTCC</w:t>
      </w:r>
    </w:p>
    <w:p w14:paraId="47CA0F13">
      <w:pPr>
        <w:rPr>
          <w:rFonts w:hint="eastAsia"/>
        </w:rPr>
      </w:pPr>
      <w:r>
        <w:rPr>
          <w:rFonts w:hint="eastAsia"/>
        </w:rPr>
        <w:t>&gt;OTU008582</w:t>
      </w:r>
    </w:p>
    <w:p w14:paraId="58F0530F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GGGGGACGAAATCACGTTATTCTTAGCGTGTTGACGGTACCCCAGGAATAAGCACCGGCTAACTCTGTGCCAGCAGCCGCGGTAATACAGAGGGTGCGAGCGTTATCCGGATTCACTGGGTTTAAAGGGTGCGTAGGTGGGTTGGTAAGTCAGTGGTGAAATCTCCGGGCTTAACTCGGAAACTGCCATGGATACTATTGGTCTTGAATACCGTGGAGGTGAGCGGAATATGTCATGTAGCGGTGAAATGCTTAGATATGACATAGAACACCGATTGCGAAGGCAGCTCACTACACGAATATTGACTCTGAGGCACGAAAGCGTGGGGATCAAACAGGATTAGATACCCCAGTAGTCC</w:t>
      </w:r>
    </w:p>
    <w:p w14:paraId="385BC204">
      <w:pPr>
        <w:rPr>
          <w:rFonts w:hint="eastAsia"/>
        </w:rPr>
      </w:pPr>
      <w:r>
        <w:rPr>
          <w:rFonts w:hint="eastAsia"/>
        </w:rPr>
        <w:t>&gt;OTU008583</w:t>
      </w:r>
    </w:p>
    <w:p w14:paraId="2276F3FA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TAAGAATGGGAAGAATAAATGACGGTACCTGGGGAAGAAGTCACGGCTAACTACGTGCCAGCAGCCGCGGTAAAACGTAGGTGGCAAGCGTTATCCGGATTCACTGGGCGTAAAGGGCTCGCAGGTGGTTCGTCAGGTCGGTTGTGAAAGCTCCCGGCTTAACTGGGAGAGGTCATTCAAAACTGGTCGGCTGGAGGCTGAAATAGGAGAGCGGAATTCCCGGTGTAGTGGTGGAATGCGTAGAGATCGGGAGGAACACCAGCGGTGAAGACGGCGTCCTGGCCATTACCTGACACTGAGGCGCGACAGCGTGGGGAGCAAACGGGATTAGATACCCTTGTAGTCC</w:t>
      </w:r>
    </w:p>
    <w:p w14:paraId="61FC91C5">
      <w:pPr>
        <w:rPr>
          <w:rFonts w:hint="eastAsia"/>
        </w:rPr>
      </w:pPr>
      <w:r>
        <w:rPr>
          <w:rFonts w:hint="eastAsia"/>
        </w:rPr>
        <w:t>&gt;OTU008584</w:t>
      </w:r>
    </w:p>
    <w:p w14:paraId="613FB74E">
      <w:pPr>
        <w:rPr>
          <w:rFonts w:hint="eastAsia"/>
        </w:rPr>
      </w:pPr>
      <w:r>
        <w:rPr>
          <w:rFonts w:hint="eastAsia"/>
        </w:rPr>
        <w:t>CCACGGGAGGCAGCAGTAAGGAATATTGGACAATGGGCGCAAGCCTGATGGAGCAACGCCGCGTGCGGGATGACGCCCTTCGGGGTGTAAACCGCTTTTCGAGGGGACGAAGGCAATGACGGTACCCTCGGAATAAGGATCGGCTAACTCTGTGCCAGCAGCCGCGGTAATACAGAGGGTGCAAGCGTTAATCGGAATTACTGGGCGTAAAGCGTGCGTAGGTGGTTCGCTAAGTCAGATGTGAAAGCCCGGGGCTTAACCTCGGAACTGCATTTGATACTGGCGAGCTGGAGTGTGGTAGAGGGTAGTGGAATTCCCGGTGTAGCGGTGAAATGCGTAGATATCGGGAGGAACACCAGTGGCGAAGGCGGCTACCTGGACCAACACTGACACTGAGGCACGAAAGCGTGGGGAGCAAACAGGATTAGATACCCTAGTAGTCC</w:t>
      </w:r>
    </w:p>
    <w:p w14:paraId="5984173C">
      <w:pPr>
        <w:rPr>
          <w:rFonts w:hint="eastAsia"/>
        </w:rPr>
      </w:pPr>
      <w:r>
        <w:rPr>
          <w:rFonts w:hint="eastAsia"/>
        </w:rPr>
        <w:t>&gt;OTU008585</w:t>
      </w:r>
    </w:p>
    <w:p w14:paraId="64A9961F">
      <w:pPr>
        <w:rPr>
          <w:rFonts w:hint="eastAsia"/>
        </w:rPr>
      </w:pPr>
      <w:r>
        <w:rPr>
          <w:rFonts w:hint="eastAsia"/>
        </w:rPr>
        <w:t>CCTACGGGCGGCTGCAGTGGGGAATTTTGCACAATGGGGGCAACCCTGATGCAGCGACGCCGCGTGGGTGATGAAGGCCTTCGGGTTGTAAAGCCCTTTTGCCACTGACGAGAGAGGACGGTAGGTGGCGAATAAGCCTCGGCTAACTACGTGCCAGCAGCCGCGGTAATACGAAGGGGGCAAGCGTTGTTCGGAATTACTGGGCGTAAAGGGCGCGTAGGAGGGCAGGTAAGTCAGTGGTGAAATCTCCAAGCTTAACTTGGAAACTGCCGTTGATACTATCTGTCTTGAATACCGTGGAGGTGAGCGGAATATGTCATGTAGCGGTGAAATGCTTAGATATGACATAGAACACCAATTGCGAAGGCAGCTCGCTACACGAATATTGACTCTGAGGCACGAAAGCGTGGGGAGCAAACAGGATTAGATACCCTAGTAGTCC</w:t>
      </w:r>
    </w:p>
    <w:p w14:paraId="7554CCD0">
      <w:pPr>
        <w:rPr>
          <w:rFonts w:hint="eastAsia"/>
        </w:rPr>
      </w:pPr>
      <w:r>
        <w:rPr>
          <w:rFonts w:hint="eastAsia"/>
        </w:rPr>
        <w:t>&gt;OTU008586</w:t>
      </w:r>
    </w:p>
    <w:p w14:paraId="23663733">
      <w:pPr>
        <w:rPr>
          <w:rFonts w:hint="eastAsia"/>
        </w:rPr>
      </w:pPr>
      <w:r>
        <w:rPr>
          <w:rFonts w:hint="eastAsia"/>
        </w:rPr>
        <w:t>CCTACGGGTGGCTGCAGTTAGGAATCTTCCGCAATGGGCGAAAGCCTGACGGAGCGACACCGCGTGAAGGATGAAGCCATTTTTTGGTGTAAACTTCTGTTCTGAGGGAAGAAATTTTTGACGGTACCTCAGGAGAAAGCACCGGCTAATTCTGTGCCAGCAGCCGCGGTAAGACAGAAGGTGCAAGCGTTACTCGGAATTACTGGGCGTAAAGCGTCTGTAGGTGTTCCACCACGTCTGGCAGTAAATTGCGAGGCTCAACCTCGCAGGTCTGTTGGAAACGAGTGGAATGGAGTCACTCAGAGGCATCTGGAATGTCATGTGTAGGGGTAAAATCCGTAGATACATGATGGAACGCCAAAAGCGAAAGCAGGATGCTAGGGGTGTACTGACACTCAGAGACGAAAGCGTGGGGAGCAAAGGGGATTAGATACCCGAGTAGTCC</w:t>
      </w:r>
    </w:p>
    <w:p w14:paraId="0473016F">
      <w:pPr>
        <w:rPr>
          <w:rFonts w:hint="eastAsia"/>
        </w:rPr>
      </w:pPr>
      <w:r>
        <w:rPr>
          <w:rFonts w:hint="eastAsia"/>
        </w:rPr>
        <w:t>&gt;OTU008587</w:t>
      </w:r>
    </w:p>
    <w:p w14:paraId="0042C704">
      <w:pPr>
        <w:rPr>
          <w:rFonts w:hint="eastAsia"/>
        </w:rPr>
      </w:pPr>
      <w:r>
        <w:rPr>
          <w:rFonts w:hint="eastAsia"/>
        </w:rPr>
        <w:t>CCTACGGGGGGCTGCAGTAACGAATCTTCCGCAATGCGCGAAAGCGTGACGGAGCAATGCCGCGTGCAGGATGAAGCCCTTCGGGGTGTAAACTGCTGTCAGGGATTAGGAACACAATGACCAGTCCCAAAGGAAGAGACGACTAACTCTGTGCCAGCAGTCGCGGTAATACAGAGGTCTCGAGCGTTAGTCGGATTCATTGGGCTTAAAGCGTACGTAGGCGGACGTGCAGGCGTCGTGTGAAAGCCCTCGGCTCAACCGGGGAACGACGCATGAAACTGACAAGCTAGAGTACCAAAGAGGGGGGTGGAATTCCCGGTGTAGCGGTGATATGCGCAGATATCAGGTGGAACACCGATGGCGAAGGCAGCTCTCTGGGCCTGTCCTGACGCTGAGACGCGAAAGCGTGGGGAGCGAACAGGATTAGATACCCCTGTAGTCC</w:t>
      </w:r>
    </w:p>
    <w:p w14:paraId="3B416348">
      <w:pPr>
        <w:rPr>
          <w:rFonts w:hint="eastAsia"/>
        </w:rPr>
      </w:pPr>
      <w:r>
        <w:rPr>
          <w:rFonts w:hint="eastAsia"/>
        </w:rPr>
        <w:t>&gt;OTU008588</w:t>
      </w:r>
    </w:p>
    <w:p w14:paraId="21B79401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ACCGGGACGAAAACCTAGAGGCTAATATCCTCTGGATTGACGGTACCGGGAGAAGAAGCACCGGCTAACTCTGTGCCAGCAGCCGCGGTAATACAGAGGGTGCAAGCGTTGTTCGGAATTATTGGGCGTAAAGCGCGTGTAGGCGGCGATGCAAGTCGGGTGTGAAAGCCCTCAGCTTAACTGAGGAAGTGCGCCCGAAACTGCGTTGCTTGAGTCCTGGAGAGGGTGGCGGAATTCCCCAAGTAGAGGTGAAATTCGTAGATATGGGGAGGAACACCGGTGGCGAAGGCGGCCACCTGGACGGGTACTGACGCTGAGACGCGAAAGCGTGGGTAGCAAACAGGATTAGATACCCCGGTAGTCC</w:t>
      </w:r>
    </w:p>
    <w:p w14:paraId="2A87472D">
      <w:pPr>
        <w:rPr>
          <w:rFonts w:hint="eastAsia"/>
        </w:rPr>
      </w:pPr>
      <w:r>
        <w:rPr>
          <w:rFonts w:hint="eastAsia"/>
        </w:rPr>
        <w:t>&gt;OTU008589</w:t>
      </w:r>
    </w:p>
    <w:p w14:paraId="55128E74">
      <w:pPr>
        <w:rPr>
          <w:rFonts w:hint="eastAsia"/>
        </w:rPr>
      </w:pPr>
      <w:r>
        <w:rPr>
          <w:rFonts w:hint="eastAsia"/>
        </w:rPr>
        <w:t>CCTACGGGGGGCAGCAGTGGGGAATTTTGGACAATGGGGGCAACCCTGATCCAGCCATTCCGCGTGAGTGAAGAAGGCCTTCGGGTTGTAAAGCTCTTTTGTCCGGAACGAAACGGTGGATGTGAATAGCGTCCACTACTGACGGTACCGGAAGAATAAGCACCGGCTAACTACGTGCCAGCAGCCGCGGTAATACGTAGGGTGCGAGCGTTAATCGGAATTACTGGGCGTAAAGAGTGCGTAGGCGGTTTCGTAAGTCTGGTGTGAAAGCCCTGGGCTCAACCCAGGAAGTGCACTCGAAACTGCCAGGCTAGAGTACTGGAGAGGTTGGTGGAATTCCCGGTGTAGCGGTGAAATGCGTAGAGCTCGGGAAGAACATCGGTGGCGAAAGCGCTCTACTGGACTGCAACTGACACTGAGGGACGAAAGCTAGGGGAGCGAATGGGATTAGATACCCCTGTAGTCC</w:t>
      </w:r>
    </w:p>
    <w:p w14:paraId="4DD3078D">
      <w:pPr>
        <w:rPr>
          <w:rFonts w:hint="eastAsia"/>
        </w:rPr>
      </w:pPr>
      <w:r>
        <w:rPr>
          <w:rFonts w:hint="eastAsia"/>
        </w:rPr>
        <w:t>&gt;OTU008590</w:t>
      </w:r>
    </w:p>
    <w:p w14:paraId="0EA22C46">
      <w:pPr>
        <w:rPr>
          <w:rFonts w:hint="eastAsia"/>
        </w:rPr>
      </w:pPr>
      <w:r>
        <w:rPr>
          <w:rFonts w:hint="eastAsia"/>
        </w:rPr>
        <w:t>CCTACGGGCGGCTGCAGTAGGGAATCTTCCACAATGGGCGAAAGCCTGATGGAGCAACGCCGCGTGAGCGAAGAAGGTCTTCGGATCGTAAAGCTCTGTTGTAAGGGAAGAACAAGTACCAGAGTAACTGCTGGTACCTTGACGGTACCTAACCAGAAAGCCACGGCTAACTACGTGCCAGCAGCCGCGGTAATACGGAGGGCGCGAGCGTTGTTCGGATTCATTGGGCGTAAAGGGTGCGTAGGCGGTCGCGCAAGTCGAGTGTGAAATCCCCGGGCTTAACTTGGGAATTGCGCTCGAAACTACGGGGCTCGAGTGTGGCAGAGGGAGGTGGAATTCCACGTGTAGCGGTGAAATGCATAGATATCTGGAGGAACATCGGTGGCGAAGGCGGCATCCTGGACCGATATTGACGCTGAGGCGCGAAAGCCAGGGGAGCAAACGGGATTAGATACCCCGGTAGTCC</w:t>
      </w:r>
    </w:p>
    <w:p w14:paraId="36FDE579">
      <w:pPr>
        <w:rPr>
          <w:rFonts w:hint="eastAsia"/>
        </w:rPr>
      </w:pPr>
      <w:r>
        <w:rPr>
          <w:rFonts w:hint="eastAsia"/>
        </w:rPr>
        <w:t>&gt;OTU008591</w:t>
      </w:r>
    </w:p>
    <w:p w14:paraId="5DBD6FE8">
      <w:pPr>
        <w:rPr>
          <w:rFonts w:hint="eastAsia"/>
        </w:rPr>
      </w:pPr>
      <w:r>
        <w:rPr>
          <w:rFonts w:hint="eastAsia"/>
        </w:rPr>
        <w:t>CCTACGGGGGGCTGCAGTGGGGAATCTTGCGCAATGGGCGAAAGCCTGACGCAGCCATGCCGCGTGAATGATGAAGGTCTTAGGATTGTAAAATTCTTTCACCGGGGACGATAATGACGGTACCCGGAGAAGAAGCCCCGGCTAACTTCGTGCCAGCAGCCGCGGTAATACAGAGGGTGCAAGCGTTAATCGGAATTACTGGGCGTAAAGCGCGCGTAGGTGGTTTGTTAAGTTGGATGTGAAAGCCCCGGGCTCAACCTGGGAACTGCATCCAAAACTGGCAAGCTAGAGTACGGTAGAGGGTGGTGGAATTTCCTGTGTAGCGGTGAAATGCGCAGATATCAGGAGGAACACCGGTGGCGAAGGCGCTGCTCTGGGCCGGTACTGACGCTGAGGAGCGAAAGCGTGGGGAGCAAACAGGATTAGATACCCGAGTAGTCC</w:t>
      </w:r>
    </w:p>
    <w:p w14:paraId="331091B3">
      <w:pPr>
        <w:rPr>
          <w:rFonts w:hint="eastAsia"/>
        </w:rPr>
      </w:pPr>
      <w:r>
        <w:rPr>
          <w:rFonts w:hint="eastAsia"/>
        </w:rPr>
        <w:t>&gt;OTU008592</w:t>
      </w:r>
    </w:p>
    <w:p w14:paraId="25039DE4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TCGGGACGAAAAGCTCCGACCTAATACGTCGGAGTCTGACGGTACCGGGTGAGGAAGCCCCGGCTAACTCTGTGCCAGCAGCCGCGGTAATACGTAGGTGGCAAGCGTTGTCCGGATTTACTGGGCGTAAAGCGCGCGCAGGCGGATGGTTAAGTAGGAAGTGAAAGGTCGGAGCTCAACTCCAACATTGCTCCCTATACTGGCTATCTTGAGTCCCGGAGAGGAAAGCGGAACGACACGTGTAGCGGTGAAATGCGTTGATATGTGTCGGAACACCAATGGCGAAGGCAGCTTTCTGGACGGGTACTGACGCTCAGGCGCGAAAGCCGAGGTAGCGAACAGGATTAGATACCCCGGTAGTCC</w:t>
      </w:r>
    </w:p>
    <w:p w14:paraId="5B28D8E6">
      <w:pPr>
        <w:rPr>
          <w:rFonts w:hint="eastAsia"/>
        </w:rPr>
      </w:pPr>
      <w:r>
        <w:rPr>
          <w:rFonts w:hint="eastAsia"/>
        </w:rPr>
        <w:t>&gt;OTU008593</w:t>
      </w:r>
    </w:p>
    <w:p w14:paraId="26C42E9D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TTAACCTAATACGTTAGTGTTTTGACGTTACCGACAGAATAAGCACCGGCTAACTCTGTGCCAGCAGCCGCGGTAATACGGAGGGTGCAAGCGTTATCCGGAATCACTGGGCGTAAAGGGCGCGTAGGCGGCTTGATAAGTAGGGGGTGAAATCCTGCGGCTTAACCGCAGGGCTGCCTTCTAAACTGTCAGGCTCGAGCACAGTAGAGGCAGGTGGAATTCCCGGTGTAGCGGTGGAATGCGTAGAGATCGGGAAGAACACCAGTGGCGAAGGCGGTCACCTGGACGAACACTGACGCTGAGACTCGAAAGCGTGGGTAGCAAACAGGATTAGATACCCGAGTAGTCC</w:t>
      </w:r>
    </w:p>
    <w:p w14:paraId="70EE623E">
      <w:pPr>
        <w:rPr>
          <w:rFonts w:hint="eastAsia"/>
        </w:rPr>
      </w:pPr>
      <w:r>
        <w:rPr>
          <w:rFonts w:hint="eastAsia"/>
        </w:rPr>
        <w:t>&gt;OTU008594</w:t>
      </w:r>
    </w:p>
    <w:p w14:paraId="2AD1E2A4">
      <w:pPr>
        <w:rPr>
          <w:rFonts w:hint="eastAsia"/>
        </w:rPr>
      </w:pPr>
      <w:r>
        <w:rPr>
          <w:rFonts w:hint="eastAsia"/>
        </w:rPr>
        <w:t>CCTACGGGGGGCTGCAGTGGGGAATTTTGGACAATGGGCGCAAGCCTGATCCAGCCATACCGCGTGGGTGAAGAAGGCCTTCGGGTTGTAAAGCCCTTTTGTTGGGAAAGAAATCCAGCCGGCTAATACCTGGTTGGGATGACGGTACCCAAAGAATAAGGATCGGCTAACTCCGTGCCAGCAGCCGCGGTAATACGGAGGATCCAAGCGTTATCCGGAATCATTGGGTTTAAAGGGTCCGTAGGCGGCTTTTTAAGTCAGGGGTGAAATCCCCGGGCTCAACCCGGGAACTGCCTTTAAGACTGCAAAGCTTGAGGATGCGAGAGGTTGGCGGAATTCCGAGTGTAGAGGTGAAATTCGTAGATATTCGGAAGAACACCAGTGGCGAAGGCGGCCAACTGGCGCATTTCTGACGCTGAGGTGCGAAAGCGTGGGGAGCAAACAGGATTAGATACCCCGGTAGTCC</w:t>
      </w:r>
    </w:p>
    <w:p w14:paraId="61BBEE78">
      <w:pPr>
        <w:rPr>
          <w:rFonts w:hint="eastAsia"/>
        </w:rPr>
      </w:pPr>
      <w:r>
        <w:rPr>
          <w:rFonts w:hint="eastAsia"/>
        </w:rPr>
        <w:t>&gt;OTU008595</w:t>
      </w:r>
    </w:p>
    <w:p w14:paraId="7359A3B5">
      <w:pPr>
        <w:rPr>
          <w:rFonts w:hint="eastAsia"/>
        </w:rPr>
      </w:pPr>
      <w:r>
        <w:rPr>
          <w:rFonts w:hint="eastAsia"/>
        </w:rPr>
        <w:t>CCTACGGGTGGCAGCAGTGGGGAATCTTGCGCAATGGGGGCAACCCTGACGCAGCCATACCGCGTGTGTGATGAAGGTCTTCGGATTGTAAAGCACTTTCAGCGGGGACGACAATGACGGTACCCGCAGAAGAAGTCACGGCTAACTTCGTGCCAGCAGCCGCGGTAATACGAAGGTGGCGAATGTTGCTCGGATTCACTGGGCGTAAAGCGTCGGTAGGAGGCTGTTTAAGTTAGGTGTGAAAGCCCCGTGCTCAACATGGGAATTGCACTTAAAACTAGACGGCTAGAAGGTAAGAGAGGATGGCGGAATAACTGGTGTAGAGGTAAAATTCATAGATATCAGTTGGAACACCCATGGCGAAGGCAGCTATCTGGCTTACTCTTGACTCTGAGCGACGACAGCGTGGGGAGCAAACAGGATTAGATACCCCAGTAGTCC</w:t>
      </w:r>
    </w:p>
    <w:p w14:paraId="2E4AB957">
      <w:pPr>
        <w:rPr>
          <w:rFonts w:hint="eastAsia"/>
        </w:rPr>
      </w:pPr>
      <w:r>
        <w:rPr>
          <w:rFonts w:hint="eastAsia"/>
        </w:rPr>
        <w:t>&gt;OTU008596</w:t>
      </w:r>
    </w:p>
    <w:p w14:paraId="7C86BCB8">
      <w:pPr>
        <w:rPr>
          <w:rFonts w:hint="eastAsia"/>
        </w:rPr>
      </w:pPr>
      <w:r>
        <w:rPr>
          <w:rFonts w:hint="eastAsia"/>
        </w:rPr>
        <w:t>CCTACGGGGGGCTGCAGTAGGGAATCTTGCACAATGGGCGCAAGCCTGATGCAGCGATGCCGCGTGAGGGATGAAGGCCTTCGGGTTGTAAACCTCTTTCGACAGGGAAGAAGCCACCTCTCAAGGTGGTGACGGTACCTGTAGAAGAAGCCCCGGCTAACTACGTGCCAGCAGCCGCGGTAAAACGTAGGGGGCAAGCGTTGCCCGGATTCACTGGGCGTAAAGCGGGTGTAGGCGGTTCCTTAAGTCAGATGTGAAATCCCCCGGCTTAACCGGGGAACGGCGTCTGATACTGGGTGGCTCGAGTGCGGGAGAGGGATGTGGAATTCCAGGTGTAGCGGTGAAATGCGCAGATATCGGGAGGAACACCGGTGGCGAAGGCGGCTCTCTGGGCCTGTCCTGACGCTCAGGCGCGAAAGCTGGGGGAGCGAACAGGATTAGATACCCGTGTAGTCC</w:t>
      </w:r>
    </w:p>
    <w:p w14:paraId="710FAF42">
      <w:pPr>
        <w:rPr>
          <w:rFonts w:hint="eastAsia"/>
        </w:rPr>
      </w:pPr>
      <w:r>
        <w:rPr>
          <w:rFonts w:hint="eastAsia"/>
        </w:rPr>
        <w:t>&gt;OTU008597</w:t>
      </w:r>
    </w:p>
    <w:p w14:paraId="776AAA0F">
      <w:pPr>
        <w:rPr>
          <w:rFonts w:hint="eastAsia"/>
        </w:rPr>
      </w:pPr>
      <w:r>
        <w:rPr>
          <w:rFonts w:hint="eastAsia"/>
        </w:rPr>
        <w:t>CCTACGGGCGGCAGCAGTGGGGAATTTTGGACAATGGGGGCAACCCTGATCCAGCAATGCCGCGTGAGTGAAGAAGGCCTTCGGGTTGTAAAGCTCTTTTGTCAGGGAAGAAAAGGGAGTGGCTAATATCCATTCCTGCTGACGGTACCTGAAGAATAAGCCCCGGCTAACTCCGTGCCAGCAGCCGCGGTAATACGGAGGGGGCTAGCGTTGTTCGGAATTACTGGGCGTAAAGAGCGTGTAGGCGGTGCTGTAAGTCAACCGTGAAAGCTCCCGGCTAAACTGGGAGAGGTCGGATGAGACTGCAGCGCTAGTGGGTCGTAGAGGAGTGTGGAATTCCGGGTGTAGTGGTGAAATGCGTAGAGATCCGGAGGAACACCAGAGGCGAAGGCGGCACCCTAAGCCGTACCTGACACTGAGACGCGACAGCACGGGGAGCGAACGGGATTAGATACCCCAGTAGTCC</w:t>
      </w:r>
    </w:p>
    <w:p w14:paraId="4A37B026">
      <w:pPr>
        <w:rPr>
          <w:rFonts w:hint="eastAsia"/>
        </w:rPr>
      </w:pPr>
      <w:r>
        <w:rPr>
          <w:rFonts w:hint="eastAsia"/>
        </w:rPr>
        <w:t>&gt;OTU008598</w:t>
      </w:r>
    </w:p>
    <w:p w14:paraId="63A8E460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CTAGGGTTGTAAAGCTCTTTCACCGGTGAAGATAATGACGGTAACCGGAGAAGAAGCCCCGGCTAACTTCGTGCCAGCAGCCGCGGTAATACGAAGGGGGCTAGCGTTGTTCGGAATTACTGGGCGTAAAGCGCACGTAGGCGGTTATTTAAGACAGGTGTGAAATCCCCGGGCTTAACCTGGGAATTGCGCTTGTGACTGGATAGCTAGAGTGCGGCAGAGGGGGGTGGAATTCCAGGTGTAGCGGTGAAATGCGTAGATATGTGGAGGAATACCGGTGGCGAAGGCGGCCTCCTGGTTCAATACTGACGCTGAGGTGCGAAAGCGTGGGGATCAAACAGGATTAGATACCCCAGTAGTCC</w:t>
      </w:r>
    </w:p>
    <w:p w14:paraId="5DAEA1D6">
      <w:pPr>
        <w:rPr>
          <w:rFonts w:hint="eastAsia"/>
        </w:rPr>
      </w:pPr>
      <w:r>
        <w:rPr>
          <w:rFonts w:hint="eastAsia"/>
        </w:rPr>
        <w:t>&gt;OTU008599</w:t>
      </w:r>
    </w:p>
    <w:p w14:paraId="1696171E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CGGGTTGTAAAGCTCTTTCGCACGCGACGATGATGACGGTAGCGTGAGAAGAAGCCCCGGCTAACTTCGTGCCAGCAGCCGCGGTAATACAGAGGGTGCTAGCGTTGTTCGGAATCATTGGGCGTAAAGGGCGTGTAGGCGGTTTGTTAAGTCATGTGTGAAATCCCTCGGCTCAACCGGGGAACGACGCATGAAACTGGCAAGCTAGAGTACCAAAGAGGGTGGTGGAATTCCCGGTGTAGCGGTGAAATGCGCAGATATCAGGAGGAACACCGGTGGCGAAGGCGGCTTTCTGGGCCTTACCTGACGCTGAGGAGCGAAAGCTGGGGGAGCGAACAGGATTAGATACCCTAGTAGTCC</w:t>
      </w:r>
    </w:p>
    <w:p w14:paraId="38157B76">
      <w:pPr>
        <w:rPr>
          <w:rFonts w:hint="eastAsia"/>
        </w:rPr>
      </w:pPr>
      <w:r>
        <w:rPr>
          <w:rFonts w:hint="eastAsia"/>
        </w:rPr>
        <w:t>&gt;OTU008600</w:t>
      </w:r>
    </w:p>
    <w:p w14:paraId="6F52F511">
      <w:pPr>
        <w:rPr>
          <w:rFonts w:hint="eastAsia"/>
        </w:rPr>
      </w:pPr>
      <w:r>
        <w:rPr>
          <w:rFonts w:hint="eastAsia"/>
        </w:rPr>
        <w:t>CCTACGGGCGGCTGCAGTCTAGAGGCTTCGTCAATGGGGGCAACCCTGAACGAGCGACGCCGCGTGTGGGATTGAAGGCCTTCGGGTCGTAAACCACTGTCGAGTGGGAAGAATGCCTTGATGGCGAATCAGGGAGCGACGGTACCACTATAGGAAGCCCCGGCTAACTCCGTGCCAGCAGCCGCGGTAATACGGAGGGGGCAAGCGTTGTTCGGATTTACTGGGCGTAAAGGGTGTGTAGGCGGTAGATTAAGTCAGTTGTGAAATACTTCAGCTTAACTGGAGAGGTGCAATTGATACTGGTTTACTTGAGTACTGATGAGGTATGCGGAATGGACGGTGTAGCGGTGAAATGCTTAGATATCGTCAAGAACACCGATAGTGTAGACAGCTTACTAGACTTCAACTGACGCTGAGGCACGAAAGTGTGGGGATCAAACAGGATTAGATACCCGAGTAGTCC</w:t>
      </w:r>
    </w:p>
    <w:p w14:paraId="4382A68F">
      <w:pPr>
        <w:rPr>
          <w:rFonts w:hint="eastAsia"/>
        </w:rPr>
      </w:pPr>
      <w:r>
        <w:rPr>
          <w:rFonts w:hint="eastAsia"/>
        </w:rPr>
        <w:t>&gt;OTU008601</w:t>
      </w:r>
    </w:p>
    <w:p w14:paraId="7F184403">
      <w:pPr>
        <w:rPr>
          <w:rFonts w:hint="eastAsia"/>
        </w:rPr>
      </w:pPr>
      <w:r>
        <w:rPr>
          <w:rFonts w:hint="eastAsia"/>
        </w:rPr>
        <w:t>CCTACGGGCGGCTGCAGTGGGGAATATTGGACAATGGGCGCAAGCCTGATCCAGCCATGCCGCGTGTGTGAAGAAGGCCTTCGGGTTGTAAAGCACTTTTGTCCGGAAAGAAAAGCTTCCGATTAATACTCGGGAGTCATGACGGTACCGGAAGAATAAGCACCGGCTAACTTCGTGCCAGCAGCCGCGGTAATACGAAGGGTGCAAGCGTTACTCGGAATTACTGGGCGTAAAGAGTTGCGTAGGCGGTTAAGTAAGCGAATAGTGAAACTGTGTGGCTCAACCATGCACCCATTGTTCGAACTGCTTTGACTAGAGAGTGGAAGAGGTTGCTAGAATTCCTAGTGTAGGGGTGAAATCCGTAGATATTAGGAGGAATACCGATGGCGTAGGCAGGCAACTGGTCCATTTCTGACGCTAAGGCACGAAAGCGTGGGGAGCGATCGGGATTAGATACCCCGTAGTCC</w:t>
      </w:r>
    </w:p>
    <w:p w14:paraId="55AA2F3F">
      <w:pPr>
        <w:rPr>
          <w:rFonts w:hint="eastAsia"/>
        </w:rPr>
      </w:pPr>
      <w:r>
        <w:rPr>
          <w:rFonts w:hint="eastAsia"/>
        </w:rPr>
        <w:t>&gt;OTU008602</w:t>
      </w:r>
    </w:p>
    <w:p w14:paraId="58DF61C9">
      <w:pPr>
        <w:rPr>
          <w:rFonts w:hint="eastAsia"/>
        </w:rPr>
      </w:pPr>
      <w:r>
        <w:rPr>
          <w:rFonts w:hint="eastAsia"/>
        </w:rPr>
        <w:t>CCTACGGGTGGCTGCAGTGAGGAATATTGCGCAATGGGCGAAAGCCTGACGCAGCGACGCCGCGTGGGTGAAGAAGGTTTTCGGATCGTAAAGCCCTTTTCTTGGTGACGAGGAAGGACGGTAACCAAGGAATAAGTGTCGGCTAACTACGTGCCAGCAGCCGCGGTAAAACGTAGGACGCGAACGTTATCCGGAATTACTGGGCGTAAAGCGCGCGCAGGTGGGTGAACAAGTCATGCGTGAAAGCTCCCGGCTAAACTGGGAGAGGTCGGATGATACTGTTTGTCTAGAGTATGTTAGAGGCGTGTGGAATTCCGCGTGTAGTGGTGAAATGCGTAGATATGCGGAGGAACACCGATGGCGAAGGCAATCCCCTGGGCCTGCACTGACGCTCATGCACGAAAGCGTGGGGAGCAAACAGGATTAGATACCCCTGTAGTCC</w:t>
      </w:r>
    </w:p>
    <w:p w14:paraId="7230416D">
      <w:pPr>
        <w:rPr>
          <w:rFonts w:hint="eastAsia"/>
        </w:rPr>
      </w:pPr>
      <w:r>
        <w:rPr>
          <w:rFonts w:hint="eastAsia"/>
        </w:rPr>
        <w:t>&gt;OTU008603</w:t>
      </w:r>
    </w:p>
    <w:p w14:paraId="3882C404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TTTCGGATTGTAAACTCCTGTCATTGGGGAACAATTCTACGGGGAGTAACTGCCCTGTAGTTGATAGTACCCGAAGAGGAAGGGACGGCTAACTCTGTGCCAGCAGCCGCGGTAATACGAAGGGTGCAAGCGTTACTCGGAATTACTGGGCGTAAAGCGTGCGTAGGTGGTGGTTTAAGTCTGTCGTGAAAGCCCTGGGCTCAACCTGGGAATGGCGATGGATACTGGCTCGCTAGAGTGCGGTAGAGGAGAGCGGAATTCCCGGTGTAGCGGTGAAATGCGTAGATATCGGGAGGAACACCCGTGGCGAAGGCGGCTCTCTGGCCTGTAACTGACGCTGAGGCGCGAAAGCGTGGGGAGCAAACAGGATTAGATACCCCAGTAGTCC</w:t>
      </w:r>
    </w:p>
    <w:p w14:paraId="0C648C88">
      <w:pPr>
        <w:rPr>
          <w:rFonts w:hint="eastAsia"/>
        </w:rPr>
      </w:pPr>
      <w:r>
        <w:rPr>
          <w:rFonts w:hint="eastAsia"/>
        </w:rPr>
        <w:t>&gt;OTU008604</w:t>
      </w:r>
    </w:p>
    <w:p w14:paraId="708CF61E">
      <w:pPr>
        <w:rPr>
          <w:rFonts w:hint="eastAsia"/>
        </w:rPr>
      </w:pPr>
      <w:r>
        <w:rPr>
          <w:rFonts w:hint="eastAsia"/>
        </w:rPr>
        <w:t>CCTACGGGTGGCAGCAGTGGGGAATCTTGCGCAATGCGCGACAGCGTGACGCAGCAACGCCGCGTGGGGGAAGAAGGCCTTCGGGTTGTAAACCCCTTTCAGGAGGGACGAAGCCCGGGCGGTGAATAGCCGACTCGGGTGACGGTACCTCCAGAAGAAGCCCCGGCTAACTACGTGCCAGCAGCCGCGGTAAGACGAAGGGGGCTAGCGTTGTTCGGAATTACTGGGCGTAAAGGGCGCGTAGGCGGCTTAACAAGTCCCGTGTGAAATCCCTCGGCTCAACTGAGGAACTGCACGGGAAACTGTTTGGCTTGAGTTCGGGAGAGGGAAGCGGAATTCCGGGTGTAGCGGTGAAATGCGTAGATATCCGGAGGAACACCGGTGGCGAAGGCAGGTCTCTGGGCACTTACTGACGCTGAGGAGCGAAAGCGTGGGGAGCGAACGGGATTAGATACCCCTGTAGTCC</w:t>
      </w:r>
    </w:p>
    <w:p w14:paraId="3AB255EF">
      <w:pPr>
        <w:rPr>
          <w:rFonts w:hint="eastAsia"/>
        </w:rPr>
      </w:pPr>
      <w:r>
        <w:rPr>
          <w:rFonts w:hint="eastAsia"/>
        </w:rPr>
        <w:t>&gt;OTU008605</w:t>
      </w:r>
    </w:p>
    <w:p w14:paraId="04F5715D">
      <w:pPr>
        <w:rPr>
          <w:rFonts w:hint="eastAsia"/>
        </w:rPr>
      </w:pPr>
      <w:r>
        <w:rPr>
          <w:rFonts w:hint="eastAsia"/>
        </w:rPr>
        <w:t>CCTACGGGTGGCTGCAGTAGGGAATTTTCCACAATGGACGAAAGTCTGATGGAGCAACGCCGCGTGCAGGATGAATGCCTTCGGGTTGTAAACTGCTGTCGAGCTCTAGGAATGCCAGAGTGTGAATAGCGCTCTGGTTGACCAAAGCTGAAGGAAGCAACGGCTAACTCTGTGCCAGCAGCCGCGGTAAGACAGAGGTTGCAAACGTTGTTCGGATTTACTGGGCGTAAAGGGCGCGTAGGCGGCGTGTTAAGTCACTTGTGAAATCTCTAAGCTTAACTTAGAACGGTCAAGTGATACTGATGTGCTAGAGTGCAGAAAGGGCAACCGGAATTCTTGGTGTAGCGGTGAAATGCGTAGATATCAAGAGGAACACCTGCGGCGAAGGCGGGTTGCTGGGCTGACACTGACGCTGAGGCGCGAAAGCTAGGGGAGCGAACGGGATTAGATACCCCTGTAGTCC</w:t>
      </w:r>
    </w:p>
    <w:p w14:paraId="694E8523">
      <w:pPr>
        <w:rPr>
          <w:rFonts w:hint="eastAsia"/>
        </w:rPr>
      </w:pPr>
      <w:r>
        <w:rPr>
          <w:rFonts w:hint="eastAsia"/>
        </w:rPr>
        <w:t>&gt;OTU008606</w:t>
      </w:r>
    </w:p>
    <w:p w14:paraId="50F99B4C">
      <w:pPr>
        <w:rPr>
          <w:rFonts w:hint="eastAsia"/>
        </w:rPr>
      </w:pPr>
      <w:r>
        <w:rPr>
          <w:rFonts w:hint="eastAsia"/>
        </w:rPr>
        <w:t>CCTACGGGGGGCTGCAGTCGAGAATCTTCCGCAATGGGCGAAAGCCTGACGGAGCGACGCCGCGTGTGGGATGAAGGCCTTCGGGTTGTAAACCACTGTCAGTGGGGAGCAAATGCATCGGGGTTCTCCCCGGTGTTTGAGCGATCCGCAGAGGAAGCACAGGCTAATTCCGTGCCAGCAGCCGCGGTAATACGGAAGGGGCGAGCGTTGTTCGGAATCATTGGGCGTAAAGGGCGCGTAGGTGGTCTTGTGTGTCTACCGTGAAAGCACACGGCTTAACCGTGTAGAGTCGGTAGAAACTGCGAGACTTGAGGTTGGGAGGGGCTGGTGGAATTCCCTGTGTAGCGGTGAAATGCGTAGAGATGGGGGAGAACACTTGTGGCGAAGGCGGCCAGCTGGACCAAATCTGACACTGAGGCGCGACAGCGTGGGGAGCAAACAGGATTAGATACCCCAGTAGTCC</w:t>
      </w:r>
    </w:p>
    <w:p w14:paraId="14A677A2">
      <w:pPr>
        <w:rPr>
          <w:rFonts w:hint="eastAsia"/>
        </w:rPr>
      </w:pPr>
      <w:r>
        <w:rPr>
          <w:rFonts w:hint="eastAsia"/>
        </w:rPr>
        <w:t>&gt;OTU008607</w:t>
      </w:r>
    </w:p>
    <w:p w14:paraId="02053CEF">
      <w:pPr>
        <w:rPr>
          <w:rFonts w:hint="eastAsia"/>
        </w:rPr>
      </w:pPr>
      <w:r>
        <w:rPr>
          <w:rFonts w:hint="eastAsia"/>
        </w:rPr>
        <w:t>CCTACGGGTGGCAGCAGTGGGGAATCTTGCGCAATGGCCGCAAGGCTGACGCAGCGACGCCGCGTGTGGGAGGACGCTCTTCGGGTTGTAAACCCCTTTCAGCAGGGACGAAATTGACGGTACCTGCAGAAGAAGCACCGGCCAACTACGTGCCAGCAGCCGCGGTAACACGTAGGGTGCAAGCGTTGTCCGGATTCATTGGGCGTAAAGGGCTCGTAGGCGGCCAACTAAGTCATACGTGAAATCCCTCAGCTTAACTGGGGAACTGCGTGTGATACTGGATGGCTTGGATTTGGGAGAGGGATGCGGAATTCCAGGTGTAGCGGTGAAATGCGCAGATATCAGGAAGAACACCAATGGCGAAGGCAGCTCTCTGGGACGGTACTGACGCTGAGACGCGAAAGCGTGGGGAGCGAACAGGATTAGATACCCCGGTAGTCC</w:t>
      </w:r>
    </w:p>
    <w:p w14:paraId="1C8485F0">
      <w:pPr>
        <w:rPr>
          <w:rFonts w:hint="eastAsia"/>
        </w:rPr>
      </w:pPr>
      <w:r>
        <w:rPr>
          <w:rFonts w:hint="eastAsia"/>
        </w:rPr>
        <w:t>&gt;OTU008608</w:t>
      </w:r>
    </w:p>
    <w:p w14:paraId="3B4E58BC">
      <w:pPr>
        <w:rPr>
          <w:rFonts w:hint="eastAsia"/>
        </w:rPr>
      </w:pPr>
      <w:r>
        <w:rPr>
          <w:rFonts w:hint="eastAsia"/>
        </w:rPr>
        <w:t>CCTACGGGAGGCTGCAGTGGGGAATATTGGACAATGGGCGAAAGCCTGATCCAGCGACGCCGCGTGGGTGAAGAAGGCCTGCGGGTTGTAAAGCCCTTTCGGTGGGGAAGAAAAGCCTCGAGTTAACACCTCGGGGTCTTGACGTAACCCATAGAAGAAGCACCGGCTAACTCTGTGCCAGCAGCCGCGGTAATACAGAGGGTGCGAGCGTTAATCGGAATTATTGGGCGTAAAGGGCTCGTAGGCGGACTGTTAAGTCTGGCGTGAAATCTCCACCGCTCACCGGGGAGAGGTCGCTGGAAACTGGCAGTCTGGAGTTCGGCAGAGGGTCATGGAATTCCGGGTGTAGCGGTGGAATGCGTAGATATCCGGAAGAACACCGGTGGCGAAGGCGGTGACCTGGGCCGAAACTGACGCTGAGGAGCGAAAGCGTGGGGAGCAAACAGGATTAGATACCCCAGTAGTCC</w:t>
      </w:r>
    </w:p>
    <w:p w14:paraId="6372E011">
      <w:pPr>
        <w:rPr>
          <w:rFonts w:hint="eastAsia"/>
        </w:rPr>
      </w:pPr>
      <w:r>
        <w:rPr>
          <w:rFonts w:hint="eastAsia"/>
        </w:rPr>
        <w:t>&gt;OTU008609</w:t>
      </w:r>
    </w:p>
    <w:p w14:paraId="2C6586D2">
      <w:pPr>
        <w:rPr>
          <w:rFonts w:hint="eastAsia"/>
        </w:rPr>
      </w:pPr>
      <w:r>
        <w:rPr>
          <w:rFonts w:hint="eastAsia"/>
        </w:rPr>
        <w:t>CCTACGGGCGGCTGCAGTAGGGAATTTTCCACAATGGACGAAAGTCTGATGGAGCAACGCCGCGTGCAGGATGAATGCCTTCGGGTTGTAAACTGCTTTTATTAGTGACGATTATGACGGTAACTAATGAATAAGGACCTGCTAACTACGTGCCAGCAGCCGCGGTCATACGTAGGGTCCAAGCGTTATCCGGAATTACTGGGCGTAAAGAGTTGCGTAGGTGGCCCGGTCAGTCCGTGGTGAAAGCGCGGGGCTCAACCCTGCGTCGGCCATGGATACTGCCGCGGCTGGAGCACTGTAGAGGCAGGCGGAATTCCGGGTGTAGCGGTGGAATGCGTAGAGATCCGGAAGAACACCGGTGGCGAAGGCGGCCTGCTGGGCAGTAGCCGAAAGGCTTTCAAGCTGACACTGAGGCGCGACAGCGTGGGGAGCAAACAGGATTAGATACCCCAGTAGTCC</w:t>
      </w:r>
    </w:p>
    <w:p w14:paraId="20E7EC29">
      <w:pPr>
        <w:rPr>
          <w:rFonts w:hint="eastAsia"/>
        </w:rPr>
      </w:pPr>
      <w:r>
        <w:rPr>
          <w:rFonts w:hint="eastAsia"/>
        </w:rPr>
        <w:t>&gt;OTU008610</w:t>
      </w:r>
    </w:p>
    <w:p w14:paraId="3BB52A5B">
      <w:pPr>
        <w:rPr>
          <w:rFonts w:hint="eastAsia"/>
        </w:rPr>
      </w:pPr>
      <w:r>
        <w:rPr>
          <w:rFonts w:hint="eastAsia"/>
        </w:rPr>
        <w:t>CCTACGGGGGGCTGCAGTGGGGAATTTTGGACAATGGGGGCAACCCTGATCCAGCCATGCCGCGTGAGTGAAGAAGGCCTTCGGGTTGTAAAGCTCTTTCGGTGGGAACGAAACGGGCGCGGTGAATATCCGCGTTCAATGACGGTACTCACAGAAGAAGCACCGGCTAACTACGTGCCAGCAGCCGCGGTAATACGAAGGGTGCAAGCGTTACTCGGAATTACTGGGCGTAAAGGGCGCGTAGGCGGTGCAACAAGTCAGGCGTGAAAGCCCCGGGCTTAACCTGGGAATTGCGCTTGATACTGTTGCGCTAGAGATCGGGAGAGGATGGCGGAATTCCCAGTGTAGAGGTGAAATTCGTAGATATTGGGAAGAACACCGGTGGCGAAGGCGGGTTGCTGGGCTGACACTGACGCTGAGGCGCGAAAGCTAGGGGAGCGAACGGGATTAGATACCCCAGTAGTCC</w:t>
      </w:r>
    </w:p>
    <w:p w14:paraId="5E15600B">
      <w:pPr>
        <w:rPr>
          <w:rFonts w:hint="eastAsia"/>
        </w:rPr>
      </w:pPr>
      <w:r>
        <w:rPr>
          <w:rFonts w:hint="eastAsia"/>
        </w:rPr>
        <w:t>&gt;OTU008611</w:t>
      </w:r>
    </w:p>
    <w:p w14:paraId="4CC7649C">
      <w:pPr>
        <w:rPr>
          <w:rFonts w:hint="eastAsia"/>
        </w:rPr>
      </w:pPr>
      <w:r>
        <w:rPr>
          <w:rFonts w:hint="eastAsia"/>
        </w:rPr>
        <w:t>CCTACGGGAGGCTGCAGTGGGGAATCTTGCGCAATGGGCGCAAGCCTGAAGGAGCGACGCCGCGTGGGGGATGAAGGGTTTCGATCCGTAAACCCCTGTCATTCGTGAACAATGCTTCATCATGAACAATGGTGGAGTTGATAGTAACGGAAGAGGAAGGGACGGCTAACTCTGTGCCAGCAGCCGCGGTAATACAGAGGTCCCGAGCGTTGTTCGGATTCACTGGGCGTAAAGGGTGCGTAGGTGGCTTGGAAAGTTTGATGTGAAAGCTCAGAGCTTAACTCTGAAATGGCATTGAATACTGCTGAGCTGGAGGTTTGGAGGGGGGACTGGAATTCTTGGTGTAGCAGTGAAATGCGTAGATATCAAGAGGAACACCAGTGGCGAAGGCGAGTCCCTGGACAACACCTGACACTGAGGCACGAAAGCCGGGGGAGCAAACAGGATTAGATACCCCTGTAGTCC</w:t>
      </w:r>
    </w:p>
    <w:p w14:paraId="3117671F">
      <w:pPr>
        <w:rPr>
          <w:rFonts w:hint="eastAsia"/>
        </w:rPr>
      </w:pPr>
      <w:r>
        <w:rPr>
          <w:rFonts w:hint="eastAsia"/>
        </w:rPr>
        <w:t>&gt;OTU008612</w:t>
      </w:r>
    </w:p>
    <w:p w14:paraId="035CDD92">
      <w:pPr>
        <w:rPr>
          <w:rFonts w:hint="eastAsia"/>
        </w:rPr>
      </w:pPr>
      <w:r>
        <w:rPr>
          <w:rFonts w:hint="eastAsia"/>
        </w:rPr>
        <w:t>CCTACGGGAGGCAGCAGTGGGGAATCTTGCGCAATGGACGAAAGTCTGACGCAGCCACGCCGCGTGAGTGAAGAAGGCCTTCGGGTTGTAAAGCTCTGTCACCTGGGACGAAAACCTTTACGGTTAATAGCCGTAGAGCTTGACGGTACCAGGGGAGGAAGCACCGGCTAACCTCGTGCCAGCAGCCGCGGTAATACGAGGGGTGCAAGCGTTGCTCGGAATTATTGGGCGTAAAGGGCGCGTAGGCGGATGATTAAGTCAGGTGTGAAATCTCGGGGCTCAACCTCGAAACAGCGCCTGAAACTGATGATCTAGAATACCAAAGAGGGAAAGGGAATTTCGCATGTAGGAGTAAAATCCGTAGATATGCGAAGGAACACCGGAGGCGAAGGCGCTTTCCTGGTTGGTTATTGACGCTGAGGCGCGAAAGCGTGGGGAGCAAACAGGATTAGATACCCCAGTAGTCC</w:t>
      </w:r>
    </w:p>
    <w:p w14:paraId="3A47D3AE">
      <w:pPr>
        <w:rPr>
          <w:rFonts w:hint="eastAsia"/>
        </w:rPr>
      </w:pPr>
      <w:r>
        <w:rPr>
          <w:rFonts w:hint="eastAsia"/>
        </w:rPr>
        <w:t>&gt;OTU008613</w:t>
      </w:r>
    </w:p>
    <w:p w14:paraId="0496E7F4">
      <w:pPr>
        <w:rPr>
          <w:rFonts w:hint="eastAsia"/>
        </w:rPr>
      </w:pPr>
      <w:r>
        <w:rPr>
          <w:rFonts w:hint="eastAsia"/>
        </w:rPr>
        <w:t>CCTACGGGGGGCAGCAGTGGGGAATATTGGGCAATGGGCGCAAGCCTGACCCAGCAATGCCGCGTGGGTGAAGAAGGTCCTCGGATTGTAAAGCCCTTTCGGCGGGGACGATGATGACGGTACCCGCAGAAGAAGCCCCGGCTAACTTCGTGCCAGCAGCCGCGGTAATACGAAGGGGGCTAGCGTTGCTCGGAATTACTGGGCGTAAAGGGCGCGTAGGCGGCCCCGCCAGTCGGGCGTGAAATCCCCGGGCTCAACCTGGGGGCTGCGCCCGAGACGACGGGGCTCGAGGTCGGGAGAGGCTCGCGGAATTCCCAGTGTAGTGGTGAAATGCGTAGATATCGGGAGGAACACCCGTGGCGAAAGCGGCCTTCTGGACCGTACCTGACGCTCAGACGCGAAAGCTAGGGGAGCAAACGGGATTAGATACCCTGGTAGTCC</w:t>
      </w:r>
    </w:p>
    <w:p w14:paraId="16708120">
      <w:pPr>
        <w:rPr>
          <w:rFonts w:hint="eastAsia"/>
        </w:rPr>
      </w:pPr>
      <w:r>
        <w:rPr>
          <w:rFonts w:hint="eastAsia"/>
        </w:rPr>
        <w:t>&gt;OTU008614</w:t>
      </w:r>
    </w:p>
    <w:p w14:paraId="1B0B887C">
      <w:pPr>
        <w:rPr>
          <w:rFonts w:hint="eastAsia"/>
        </w:rPr>
      </w:pPr>
      <w:r>
        <w:rPr>
          <w:rFonts w:hint="eastAsia"/>
        </w:rPr>
        <w:t>CCTACGGGGGGCTGCAGTGAGGGATATTGGGCAATGGGCGCAAGCCTGACCCAGCGACGCCGCGTGGAGGAGAAGGGCTTCGGCTCGTAAACTCCTTTTCCCAGGGACGAGCAAGGACGGTACCTGGGGAATAAGTCTCGGCTAACTACGTGCCAGCAGCCGCGGTAATACGTAGGAGGCAAGCGTTATCCGGAATTACTGGGCGTAAAGGGCGTCTAGGTGGAAGCCCAAGCGGGGTGTGAAAGCTCCTGGCTCAACCTGGAGACGCCACTCGATACTGCTATGGCTAGAGTCCGGTAGGGGACCACGGAATTCCTGGTGTAGCGGTGAAATGCGCAGATATCAGGAGGAACACCGGTGGCGAAGGCGGTGGTCTGGGCCGGCACTGACGCTGAGGAGCGAAAGCGTGGGTAGCAAACAGGATTAGATACCCCGGTAGTCC</w:t>
      </w:r>
    </w:p>
    <w:p w14:paraId="5873032F">
      <w:pPr>
        <w:rPr>
          <w:rFonts w:hint="eastAsia"/>
        </w:rPr>
      </w:pPr>
      <w:r>
        <w:rPr>
          <w:rFonts w:hint="eastAsia"/>
        </w:rPr>
        <w:t>&gt;OTU008615</w:t>
      </w:r>
    </w:p>
    <w:p w14:paraId="5CB637C0">
      <w:pPr>
        <w:rPr>
          <w:rFonts w:hint="eastAsia"/>
        </w:rPr>
      </w:pPr>
      <w:r>
        <w:rPr>
          <w:rFonts w:hint="eastAsia"/>
        </w:rPr>
        <w:t>CCTACGGGGGGCAGCAGTGGGGAATCTTGCGCAATGGGCGAAAGCCTGACGGAGTGACGCCGTGTGGGGGATGAAGGCCTTCGGGTTGTAAACCCCTGTTGGGTGGGACGAATGCCTTTGCGTAAATAGCGAAAAGGTTTGACGGTACCACCAGAGAAAGCCCCGGCTAACTCCGTGCCAGCAGCCGCGGTAATACGGAGGGGGCAAGCGTTATTCGGAATTATTGGGCGTAAAGGGCGCGTAGGCGGCCTCTCAAGTGGATGGTGAAATCCCCGGGCTTAACCTGGGAACTGCCGTCCAAACTGAGTGGCTTGAGTCCGGGAGAGGTAAGTGGAATTCCCAGTGTAGCGGTGAAATGCGTAGAGATCGGGAGGAACACCAGAGGCGAAGGCGGCTCACTGGACAGTCACTGACACTCAACTGCGAAAGCGTGGGGAGCAAACAGGATTAGATACCCTAGTAGTCC</w:t>
      </w:r>
    </w:p>
    <w:p w14:paraId="7E36823C">
      <w:pPr>
        <w:rPr>
          <w:rFonts w:hint="eastAsia"/>
        </w:rPr>
      </w:pPr>
      <w:r>
        <w:rPr>
          <w:rFonts w:hint="eastAsia"/>
        </w:rPr>
        <w:t>&gt;OTU008616</w:t>
      </w:r>
    </w:p>
    <w:p w14:paraId="70C09154">
      <w:pPr>
        <w:rPr>
          <w:rFonts w:hint="eastAsia"/>
        </w:rPr>
      </w:pPr>
      <w:r>
        <w:rPr>
          <w:rFonts w:hint="eastAsia"/>
        </w:rPr>
        <w:t>CCTACGGGCGGCAGCAGTGGGGAATATTGGACAATGGGCGCAAGCCTGATCCAGCCATGCCGCGTGAGTGATGAAGGCCTTAGGGTTGTAAAGCTCTTTCACCGGTGAAGATAATGACGGTAACCGGAGAAGAAGCCCCGGCTAACTCTGTGCCAGCAGCCGCGGTAATACGAAGGGGGCTAGCGTTGTTCGGATTTACTGGGCGTAAAGGGCGGGTAGGCGGTCCAGTAAGTCGGGTGTGAAAGCCCAGGGCTTAACCCTGGAAGTGCATTCGAAACTACTGGACTTGAATACCGGAGAGGGTGGCGGAATTCCCGGTGTAGAGGTGAAATTCGTAGATATCGGGAGGAACACCAGTGGCGAAGGCGGCCACCTGGACGGATACTGACGCTGAGACGCGAAAGCGTGGGTAGCAAACAGGATTAGATACCCGGGTAGTCC</w:t>
      </w:r>
    </w:p>
    <w:p w14:paraId="48CEC11A">
      <w:pPr>
        <w:rPr>
          <w:rFonts w:hint="eastAsia"/>
        </w:rPr>
      </w:pPr>
      <w:r>
        <w:rPr>
          <w:rFonts w:hint="eastAsia"/>
        </w:rPr>
        <w:t>&gt;OTU008617</w:t>
      </w:r>
    </w:p>
    <w:p w14:paraId="0180DA1F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CAGGGGAAGAAACCACTTTTTTCCAAGAGTGTTGACGGTACCCTGGGAATAAGCACCGGCTAACTCCGTGCCAGCAGCCGCGGTAATACGGAGGGTGCAAGCGTTGCTCGGAATCATTGGGCGTAAAGCGCACGTAGGCGGTCCGGCAAGTCGGGTGTGAAATCCCTCGGCTTAACCGAGGAAGTGCATTCGAAACTACCGGACTTGAATATTGTGGAGGTAAGCGGAATATGTCATGTAGCGGTGAAATGCTTAGATATGACATAGAACACCTATTGCGAAGGCAGCTTACTACGCATATATTGACGCTGAGGCACGAAAGCGTGGGGATCAAACAGGATTAGATACCCGAGTAGTCC</w:t>
      </w:r>
    </w:p>
    <w:p w14:paraId="62052215">
      <w:pPr>
        <w:rPr>
          <w:rFonts w:hint="eastAsia"/>
        </w:rPr>
      </w:pPr>
      <w:r>
        <w:rPr>
          <w:rFonts w:hint="eastAsia"/>
        </w:rPr>
        <w:t>&gt;OTU008618</w:t>
      </w:r>
    </w:p>
    <w:p w14:paraId="16710000">
      <w:pPr>
        <w:rPr>
          <w:rFonts w:hint="eastAsia"/>
        </w:rPr>
      </w:pPr>
      <w:r>
        <w:rPr>
          <w:rFonts w:hint="eastAsia"/>
        </w:rPr>
        <w:t>CCTACGGGTGGCAGCAGTAGGGAATATTGGGCAATGGAGGCAACTCTGACCCAGCCATGCCGCGTGCAGGATGAAGGCCTTCTGGGTTGTAAACTGCTTTTATCTAGGAAGAAAAAACTCTTGCGAGAGGAACTGACGGTACTAGAGGAATAAGCACCGGCTAACTCCGTGCCAGCAGCCGCGGTAATACGGAGGGTGCAAGCGTTGTCCGGATTTATTGGGTTTAAAGGGTGCGTAGGTGGTGAGGTAAGTCTGATGTGAAATCTCCGAGCTCAACTCGGAAATGGCATTGGAAACTGCCTTGCTCGAGGGTTGGAGGGGGGACTGGAATTCTCGGTGTAGCGGTGAAATGCGTAGATATCGAGAGGAACACCTGCGGCGAAGGCGGGTAGCTGGGCCGACACTGACGCTGAGGCGCGAAAGCTAGGGGAGCGAACGGGATTAGATACCCCTGTAGTCC</w:t>
      </w:r>
    </w:p>
    <w:p w14:paraId="38AA82ED">
      <w:pPr>
        <w:rPr>
          <w:rFonts w:hint="eastAsia"/>
        </w:rPr>
      </w:pPr>
      <w:r>
        <w:rPr>
          <w:rFonts w:hint="eastAsia"/>
        </w:rPr>
        <w:t>&gt;OTU008619</w:t>
      </w:r>
    </w:p>
    <w:p w14:paraId="3F4F893F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TGGGTAGTAACTGGCCCAGCCTTGACGGTACCTAACCAGAAAGCCACGGCTAACTACGTGCCAGCAGCCGCGGTAATACGTAGGTGGCAAGCGTTGTCCGGAATTATTGGGCGTAAAGCGCGCGCAGGCGGCGCGGTAAGTCACTTGTGAAATCTCTGAGCTTAACTCAGAACGGCCAAGTGATACTGCAGTGCTAGAGTGTAGAAGGGGCAATCGGAATTCTTGGTGTAGCGGTGAAATGCGTAGATATCAAGAGGAACACCTGAGGTGAAGACGGGTTGCTGGTCTAACACTGACGCTGAGGCGCGAAAGCCAGGGGAGCAAACGGGATTAGATACCCGTGTAGTCC</w:t>
      </w:r>
    </w:p>
    <w:p w14:paraId="107573B3">
      <w:pPr>
        <w:rPr>
          <w:rFonts w:hint="eastAsia"/>
        </w:rPr>
      </w:pPr>
      <w:r>
        <w:rPr>
          <w:rFonts w:hint="eastAsia"/>
        </w:rPr>
        <w:t>&gt;OTU008620</w:t>
      </w:r>
    </w:p>
    <w:p w14:paraId="2327F5DF">
      <w:pPr>
        <w:rPr>
          <w:rFonts w:hint="eastAsia"/>
        </w:rPr>
      </w:pPr>
      <w:r>
        <w:rPr>
          <w:rFonts w:hint="eastAsia"/>
        </w:rPr>
        <w:t>CCTACGGGTGGCTGCAGTGGGGAATATTGCGCAATGGGCGGAAGCCTGACGCAGCGACGCCGTGTGGGGGATGAAGGCCTTCGGGTTGTAAACCTCTTTCACCTTCGACGAAGCCTTGGGGTGTTCCTTGGGGTGACGGTAGGGGGGGAAGAAGCGCCGGCTAACTACGTGCCAGCAGCCGCGGTAATACGTAGGGCGCAAGCGTTGTCCGGATTTATTGGGCGTAAAGAGCTCGTAGGCGGCTTGTCGCGTCTGCCGTGTAAACCTTCGGCTTAACTGGGGGCTTGCGGTGGATACGGGTGGGCTGGAGGCAGGTAGGGGAGAATGGAATTCCTGGTGTAGCGGTGAAATGCGCAGATATCAGGAGGAACACCGATGGCGAAGGCAGCCCCCTGGGTCAAGATTGACGCTCATGCACGAAAGCGTGGGGAGCAAACAGGATTAGATACCCCAGTAGTCC</w:t>
      </w:r>
    </w:p>
    <w:p w14:paraId="0666C2C0">
      <w:pPr>
        <w:rPr>
          <w:rFonts w:hint="eastAsia"/>
        </w:rPr>
      </w:pPr>
      <w:r>
        <w:rPr>
          <w:rFonts w:hint="eastAsia"/>
        </w:rPr>
        <w:t>&gt;OTU008621</w:t>
      </w:r>
    </w:p>
    <w:p w14:paraId="0F60A97A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TACGCCGCAAGGCGGGTGACGGTACCTCCAAAGGAAGCACCGGCTAACTCCGTGCCAGCAGCCGCGGTAATACGGAGGGTGCGAGCGTTGTTCGGAATTACTGGGCGTAAAGGGCTCGTAGGCGGCCAACTAAGTCAGACGTGAAATCCCTCAGCTTAACTGGGGAACTGCGTCTGATACTGGATGGCTTGGATTCGGGAGAGGGATGCGGAATTCCAGGTGTAGCGGTGAAATGCATTGAGATCGGAAAGAACACCAACGGCGAAAGCACTCTGCTGGGCCGACACTGACACTGAGAGACGAAAGCTAGGGGAGCAAATGGGATTAGATACCCCTGTAGTCC</w:t>
      </w:r>
    </w:p>
    <w:p w14:paraId="74E45081">
      <w:pPr>
        <w:rPr>
          <w:rFonts w:hint="eastAsia"/>
        </w:rPr>
      </w:pPr>
      <w:r>
        <w:rPr>
          <w:rFonts w:hint="eastAsia"/>
        </w:rPr>
        <w:t>&gt;OTU008622</w:t>
      </w:r>
    </w:p>
    <w:p w14:paraId="2A842E23">
      <w:pPr>
        <w:rPr>
          <w:rFonts w:hint="eastAsia"/>
        </w:rPr>
      </w:pPr>
      <w:r>
        <w:rPr>
          <w:rFonts w:hint="eastAsia"/>
        </w:rPr>
        <w:t>CCTACGGGAGGCAGCAGTGGGGAATATTGGACAATGGGCGCAAGCCTGATCCAGCCATGCCGCGTGGATGATGAAGGCCCTAGGGTTGTAAAATCCTTTCGTTGGGGACGATAATGACGGTACCCAAAGAAGAAGCTCCGGCTAACTTCGTGCCAGCAGCCGCGGTAATACGAAGGGGGCTAGCGTTATTCGGAATCACTGGGCTTAAAGGGTGCGTAGGCGGCTTCTTAAGTAGGGTGTGAAATGTCCCGGCTCAACCGGGGAATGGCGCTCTAAACTGGGTGGCTTGAGTGCAGGAGAGGAACGCGGAATTCCAGGTGTAGCGGTGAAATGCGTAGATATCTGGAGGAACACCGGTGGCGAAGGCGGCGTTCTGGACTGCTACTGACACTGAGGAACGAAAGCCAGGGGAGCAAACGGGATTAGATACCCCTGTAGTCC</w:t>
      </w:r>
    </w:p>
    <w:p w14:paraId="156C0F4C">
      <w:pPr>
        <w:rPr>
          <w:rFonts w:hint="eastAsia"/>
        </w:rPr>
      </w:pPr>
      <w:r>
        <w:rPr>
          <w:rFonts w:hint="eastAsia"/>
        </w:rPr>
        <w:t>&gt;OTU008623</w:t>
      </w:r>
    </w:p>
    <w:p w14:paraId="623B1E09">
      <w:pPr>
        <w:rPr>
          <w:rFonts w:hint="eastAsia"/>
        </w:rPr>
      </w:pPr>
      <w:r>
        <w:rPr>
          <w:rFonts w:hint="eastAsia"/>
        </w:rPr>
        <w:t>CCTACGGGGGGCAGCAGTCGAGAATTTTTCACAATGGGCGCAAGCCTGATGGAGCGACGCCGCGTGGGGGATGAAGGGCTTCGGCTCGTAAACCCCTGTCATTTGCGAACAAACCTCGCTATTTAAAAGATGGCGAGCTGATTGTAGCGAAAGAGGAAGGGACGGCTAACTCTGTGCCAGCAGCCGCGGTAATACAGAGGTCCCAAGCGTTGTTCGGATTCACTGGGCGTAAAGGGTGCGTAGGTGGCGAGGTAAGTCAGGTGTGAAATCTCGGGGCTCAACCCCGAAACTGCACTTGATACTGCGGTGCTTGAGGACTCGAGAGGAGATTGGAATTCACGGTGTAGCGGTGAAATGCGCAGATATCGGGAGGAACACCGGTGGCGAAGGCGGATCTCTGGGCCTGTCCTGACGCTCAGGCGCGAAAGCTGGGGGAGCGAACAGGATTAGATACCCCTGTAGTCC</w:t>
      </w:r>
    </w:p>
    <w:p w14:paraId="255E614A">
      <w:pPr>
        <w:rPr>
          <w:rFonts w:hint="eastAsia"/>
        </w:rPr>
      </w:pPr>
      <w:r>
        <w:rPr>
          <w:rFonts w:hint="eastAsia"/>
        </w:rPr>
        <w:t>&gt;OTU008624</w:t>
      </w:r>
    </w:p>
    <w:p w14:paraId="75DCBC18">
      <w:pPr>
        <w:rPr>
          <w:rFonts w:hint="eastAsia"/>
        </w:rPr>
      </w:pPr>
      <w:r>
        <w:rPr>
          <w:rFonts w:hint="eastAsia"/>
        </w:rPr>
        <w:t>CCTACGGGCGGCTGCAGTGGGGAATCTTGGGCAATGGGGGAAACCCTGACCCAGCGACGCCGCGTGGGGGATGAAGGCCTTCGGGTTGTAAACCCCTGTTAGGTGGGACGAACGTCTGCCCATGAACAGTGGGCAGATCTGACGGTACCACCAGAGGAAGCCCCGGCTAACTCCGTGCCAGCAGCCGCGGTAATACGGAGGGGGCGAGTGTTGTTCGGAATTACTGGGCGTAAAGGGCGCGTAGGCGGCTTGGCAAGTCGAGTGTGAAAGCCCTCAGCTTAACTGAGAAATGGCGCTCGAAACTACCTCGCTCGAGGTCGGGAGAGGGATGTGGAATTCCAGGTGTAGCGGTGAAATGCGTAGATATCTGGAGGAACACCGGTGGCGAAGGCGACATCCTGGACCGGTATTGACGCTGAGGCGCGAAAGCCAGGGGAGCAAACGGGATTAGATACCCCGGTAGTCC</w:t>
      </w:r>
    </w:p>
    <w:p w14:paraId="528EB29A">
      <w:pPr>
        <w:rPr>
          <w:rFonts w:hint="eastAsia"/>
        </w:rPr>
      </w:pPr>
      <w:r>
        <w:rPr>
          <w:rFonts w:hint="eastAsia"/>
        </w:rPr>
        <w:t>&gt;OTU008625</w:t>
      </w:r>
    </w:p>
    <w:p w14:paraId="0751A0B7">
      <w:pPr>
        <w:rPr>
          <w:rFonts w:hint="eastAsia"/>
        </w:rPr>
      </w:pPr>
      <w:r>
        <w:rPr>
          <w:rFonts w:hint="eastAsia"/>
        </w:rPr>
        <w:t>CCTACGGGGGGCTGCAGTAGGGAATCTTCCGCAATGGACGAAAGTCTGACGGAGCAACGCCGCGTGAGTGAGGAAGGCCCTCGGGTCGTAAAGCTCTGTTGCCAGGGAAGAACGGGTGGGAGAGTAACTGCTCCCGCCATGACGGTACCTGAGAAGAAAGCCACGGCTAACTCTGTGCCAGCAGCCGCGGTAATACAGAGGGTGCGAGCGTTAATCGGAATTACTGGGCGTAAAGGGTGCGTAGGCGGTGTACTAAGTTTGGTGTGAAATCTCCCGGCTCAACTGGGAGGGTGCGCCGAAAACTGGGACACTCGAGTGTGGGAGAGGAAAGCGGAATTCCTGGTGTAGCGGTGAAATGCGTAGAGATGTGGAGGAACACCAGTGGCGAAGGCGGCTTTCTGGTCTGTAACTGACGCTGAGGCGCGAAAGCGTGGGGAGCGAACGGGATTAGATACCCTAGTAGTCC</w:t>
      </w:r>
    </w:p>
    <w:p w14:paraId="3BDB6442">
      <w:pPr>
        <w:rPr>
          <w:rFonts w:hint="eastAsia"/>
        </w:rPr>
      </w:pPr>
      <w:r>
        <w:rPr>
          <w:rFonts w:hint="eastAsia"/>
        </w:rPr>
        <w:t>&gt;OTU008626</w:t>
      </w:r>
    </w:p>
    <w:p w14:paraId="021BEC90">
      <w:pPr>
        <w:rPr>
          <w:rFonts w:hint="eastAsia"/>
        </w:rPr>
      </w:pPr>
      <w:r>
        <w:rPr>
          <w:rFonts w:hint="eastAsia"/>
        </w:rPr>
        <w:t>CCTACGGGGGGCAGCAGTAGGGAATTTTCGGCAATGGGGGGAACCCTGACCGAGCAACGCCGCGTGAGCGAGGACGGCCTTCGGGTTGTAAAGCTCTGTCATGTGGGAAGAACGGCTAGGAGAGGGCATGCTCTTAGCGTGACGGTACCACAGGAGGAAGCCCCGGCTAACTACGTGCCAGCAGCCGCGGTAATACGTAGGTGGCAAGCGTTGTCCGGATTTATTGGGTTTAAAGGGTGCGTAGGCGGTAGATTAAGTCAGTTGTGAAATACTTCAGCTTAACTGGAGAGGTGCAATTGATACTGCGGGGCTAGAGTACAGATGAGGTAGGCGGAATTGACGGTGTAGCGGTGAAATGCTTAGATATCGTCAAGAACACCTATAGCGAAGGCAGCTTACTAGGCTGTAACTGACGCTGAGGCACGAAAGCCAGGGGAGCAAACGGGATTAGATACCCTTGTAGTCC</w:t>
      </w:r>
    </w:p>
    <w:p w14:paraId="41A3AF66">
      <w:pPr>
        <w:rPr>
          <w:rFonts w:hint="eastAsia"/>
        </w:rPr>
      </w:pPr>
      <w:r>
        <w:rPr>
          <w:rFonts w:hint="eastAsia"/>
        </w:rPr>
        <w:t>&gt;OTU008627</w:t>
      </w:r>
    </w:p>
    <w:p w14:paraId="0AF132A8">
      <w:pPr>
        <w:rPr>
          <w:rFonts w:hint="eastAsia"/>
        </w:rPr>
      </w:pPr>
      <w:r>
        <w:rPr>
          <w:rFonts w:hint="eastAsia"/>
        </w:rPr>
        <w:t>CCTACGGGGGGCAGCAGTGGGGAATCTTAGACAATGGGGGCAACCCTGATCTAGCCATGCCGCGTGTGTGACGAAGGCCCTAGGGTCGTAAAGCACTTTCGCCGGGGAAGATAATGACGGTACCCGGTAAAGAAGTCCCGGCTAACTCCGTGCCAGCAGCCGCGGTAATACGGAGGGGACTAGCGTTGTTCGGAATTACTGGGCGTAAAGCGCGCGTAGGCGGACTATTAAGTCAGGGGTGAAATCCCGGGGCTCAACCCCGGAACTGCCCTTGATACTGGTAGTCTGGAGTTCTGGAGAGGTGAGTGGAATTCCGAGTGTAGAGGTGAAATTCGTAGATATTCGGAGGAACACCAGTGGCGAAGGCGGCTCACTGGCCAGATACTGACGCTGAGGTGCGAAAGTGTGGGGAGCAAACAGGATTAGATACCCGTGTAGTCC</w:t>
      </w:r>
    </w:p>
    <w:p w14:paraId="4902DFA2">
      <w:pPr>
        <w:rPr>
          <w:rFonts w:hint="eastAsia"/>
        </w:rPr>
      </w:pPr>
      <w:r>
        <w:rPr>
          <w:rFonts w:hint="eastAsia"/>
        </w:rPr>
        <w:t>&gt;OTU008628</w:t>
      </w:r>
    </w:p>
    <w:p w14:paraId="7051A3C0">
      <w:pPr>
        <w:rPr>
          <w:rFonts w:hint="eastAsia"/>
        </w:rPr>
      </w:pPr>
      <w:r>
        <w:rPr>
          <w:rFonts w:hint="eastAsia"/>
        </w:rPr>
        <w:t>CCTACGGGAGGCTGCAGTGGGGAATATTGGGCAATGGGCGCAAGCCTGACCCAGCGACGCCGCGTGCGGGATGACGCTTCTCGGAGTGTAAACCGCTGTCAGAGGGGACGAACGGCCCATGGGGGAATACTCCATGGGATTGACGGTACCCTCAAAGGAAGCGCCGGCTAACTACGTGCCAGCAGCCGCGGTAATACGTAGGTGGCAAGCGTTGTCCGGAATTATTGGGCGTAAAGGGCGCGCAGGCGGTTTCGTAAGTCTGATGTGAAATTCCGCGGCTTAACCGCGGACGGTCATTGGAAACTGCGAGACTTGAGTGCAGAAGAGGAGAGTGGAATTCCACGTGTAGCGGTGAAATGCGTAGAGATGTGGAGGAACACCAGTGGCGAAGGCGGCTCTCTGGTCTGTGACTGACGCTGAGGCGCGAAAGCTAGGGGAGCGAACAGGATTAGATACCCTAGTAGTCC</w:t>
      </w:r>
    </w:p>
    <w:p w14:paraId="5DA14C45">
      <w:pPr>
        <w:rPr>
          <w:rFonts w:hint="eastAsia"/>
        </w:rPr>
      </w:pPr>
      <w:r>
        <w:rPr>
          <w:rFonts w:hint="eastAsia"/>
        </w:rPr>
        <w:t>&gt;OTU008629</w:t>
      </w:r>
    </w:p>
    <w:p w14:paraId="02BFC702">
      <w:pPr>
        <w:rPr>
          <w:rFonts w:hint="eastAsia"/>
        </w:rPr>
      </w:pPr>
      <w:r>
        <w:rPr>
          <w:rFonts w:hint="eastAsia"/>
        </w:rPr>
        <w:t>CCTACGGGTGGCTGCAGTGGGGAATCTTGCGCAATGGCCGAAAGGCTGACGCAGCGACGCCGCGTGCGGGAGGACGCTTTTCGGAGTGTAAACCGCTGTCAGGAGGGAAGAAGGTCCTGGGGAGGAAATGCCTCAGGGATGACGGTACCTCCAGAGGAAGCACCGGCTAACTCCGTGCCAGCAGCCGCGGTAATACGGAGGGTGCGAGCGTTGTTCGGAATTACTGGGCGTAAAGCGCGCGTAGGTGGTTCGTTAAGTTGGATGTGAAATCCCCGGGCTCAACCTGGGAACTGCATTCAAAACTGTCGAGCTAGAGTATGGTAGAGGGTGGTGGAATTTCCTGTGTAGCGGTGAAATGCGTAGATATAGGAAGGAACACCGATGGCGAAGGCAGCCCCCTGGGCCAGCACTGACGCTCATGCACGAAAGCGTGGGGAGCAAACAGGATTAGATACCCGAGTAGTCC</w:t>
      </w:r>
    </w:p>
    <w:p w14:paraId="6083D949">
      <w:pPr>
        <w:rPr>
          <w:rFonts w:hint="eastAsia"/>
        </w:rPr>
      </w:pPr>
      <w:r>
        <w:rPr>
          <w:rFonts w:hint="eastAsia"/>
        </w:rPr>
        <w:t>&gt;OTU008630</w:t>
      </w:r>
    </w:p>
    <w:p w14:paraId="583B0EBE">
      <w:pPr>
        <w:rPr>
          <w:rFonts w:hint="eastAsia"/>
        </w:rPr>
      </w:pPr>
      <w:r>
        <w:rPr>
          <w:rFonts w:hint="eastAsia"/>
        </w:rPr>
        <w:t>CCTACGGGCGGCTGCAGTGGGGAATATTGCGCAATGGGGGCAACCCTGACGCAGCCATGCCGCGTGAGTGATGAAGGCCTTCGGGTTGTAAAGCTCTGTGGAGAGGGACGAATAAGTGTGGTCGAACAGGCCGCATGATGACGGTACCTTTTTAGCAAGCACCGGCTAACTCTGTGCCAGCAGCCGCGGTAAGACAGAGGGTGCAAACGTTGTTCGGAATCACTGGGCTTAAAGGGCGCGTAGGCGGGCTGCCAAGTCTGGGGTGAAATCTCCCGGCTCAACCGGGGAACGGCCTCGGATACTGGCGGCCTGGAGGGGGGTAGGGGCGTGCGGAACTGTGGGTGGAGCGGTGAAATGCGTTGATATCCACAGGAACTCCGGTGGCGAAGGCGGCACGCTGGACCCCCACTGACGCTGAGGCGCGAAAGCCAGGGGAGCGAACGGGATTAGATACCCCTGTAGTCC</w:t>
      </w:r>
    </w:p>
    <w:p w14:paraId="0DDB0819">
      <w:pPr>
        <w:rPr>
          <w:rFonts w:hint="eastAsia"/>
        </w:rPr>
      </w:pPr>
      <w:r>
        <w:rPr>
          <w:rFonts w:hint="eastAsia"/>
        </w:rPr>
        <w:t>&gt;OTU008631</w:t>
      </w:r>
    </w:p>
    <w:p w14:paraId="0DEB3D2E">
      <w:pPr>
        <w:rPr>
          <w:rFonts w:hint="eastAsia"/>
        </w:rPr>
      </w:pPr>
      <w:r>
        <w:rPr>
          <w:rFonts w:hint="eastAsia"/>
        </w:rPr>
        <w:t>CCTACGGGCGGCTGCAGCAAGGAATTTTCGGCAATGGGCGAAAGCCTGACCGAGCAACGCCGCGTGGAGGATGACGGCCTTCGGGTTGTAAACTCCTTTTCCGGGGGAAGAATTGGACGGTACCCCGGGAATAAGGCTCGGCTAACTCTGTGCCAGCAGCCGCGGTAAGACAGAGGTGCCAAGCGTTAGGCGGAATCACTGGGCTTAAAGCGTGTGTAGGTGGTTCGTTAAGTCTGATGTGAAATCCCCGGGCTCAACCCGGGAACTGCGTCCGATACTGGAAGGCTTGAATCCGGGAGAGGGATGCGGAATTCCAGGTGTAGCGGTGAAATGCGTAGATATCTGGAGGAACACCGGTGGCGAAGGCGGCATCCTGGACCGGCATTGACGCTGAGGCGCGAAAGCCAGGGGAGCAAACAGGATTAGATACCCTAGTAGTCC</w:t>
      </w:r>
    </w:p>
    <w:p w14:paraId="0B41A24B">
      <w:pPr>
        <w:rPr>
          <w:rFonts w:hint="eastAsia"/>
        </w:rPr>
      </w:pPr>
      <w:r>
        <w:rPr>
          <w:rFonts w:hint="eastAsia"/>
        </w:rPr>
        <w:t>&gt;OTU008632</w:t>
      </w:r>
    </w:p>
    <w:p w14:paraId="321BB5D6">
      <w:pPr>
        <w:rPr>
          <w:rFonts w:hint="eastAsia"/>
        </w:rPr>
      </w:pPr>
      <w:r>
        <w:rPr>
          <w:rFonts w:hint="eastAsia"/>
        </w:rPr>
        <w:t>CCTACGGGTGGCTGCAGTGGGGAATTTTGGACAATGGGGGAAACCCTGATCCAGCCATGCCGCGTGGGTGAAGAAGGCCTTCGGGTTGTAAAGCTCTTTTACCCGGGATGATAATGACAGTACCGTAAGAATAAGCACCGGCTAACTACGTGCCAGCAGCCGCGGTAATACGTAGGGTGCAAGCGTTGTTCGGAATCATTGGGCGTAAAGGGTGTGTAGGTGGCTATGTAAGTCAGGTGTGAAAGCCCCGGGCTCAACCCGGGAAGTGCATCTGATACTGCGTAGCTTGAGTACCGAAGAGGAGATTGGAATTTACGGTGTAGCAGTGAAATGCGTAGATATCGTAAGGAACGCCAGTGGCGAAAGCGAATCTCTGGGCAGCAACTGACGCTGAGGCACGAAGGCCAGGGGAGCAAACGGGATTAGATACCCCAGTAGTCC</w:t>
      </w:r>
    </w:p>
    <w:p w14:paraId="33462D48">
      <w:pPr>
        <w:rPr>
          <w:rFonts w:hint="eastAsia"/>
        </w:rPr>
      </w:pPr>
      <w:r>
        <w:rPr>
          <w:rFonts w:hint="eastAsia"/>
        </w:rPr>
        <w:t>&gt;OTU008633</w:t>
      </w:r>
    </w:p>
    <w:p w14:paraId="322F052E">
      <w:pPr>
        <w:rPr>
          <w:rFonts w:hint="eastAsia"/>
        </w:rPr>
      </w:pPr>
      <w:r>
        <w:rPr>
          <w:rFonts w:hint="eastAsia"/>
        </w:rPr>
        <w:t>CCTACGGGCGGCTGCAGTGGGGAATCTTGCGCAATGGGCGAAAGCCTGACGCAGCGACGCCGCGTGTGGGATGAAGGCCTTCGGGTTGTAAACCACTGTCGGGAGGGACGAAGCTCTGACGGTACTGTTTGTAAGCTCCGGCTAACTCCGTGCCAGCAGCCGCGGTAATACGGGGGGAGCAAGCGTTGTTCGGATTTACTGGGCGTAAAGCGTGCGTAGGCGGCGGTCCATGTCTGGTGTGAAATCTCCCGGCTTAACTGGGAGGGTGCGCCGGAAACGGGGCTGCTGGAGTGCGGGAGAGGTAAGCGGAATTCCCGGTGTAGCGGTGAAATGCGTAGATATCGGGAGGAACACCTGCGGCGAAGGCGGGTTGCTGGGCTGACACTGACGCTGAACTGCGAAAGCTAGGGGAGCGAACGGGATTAGATACCCCGGTAGTCC</w:t>
      </w:r>
    </w:p>
    <w:p w14:paraId="2B259E7E">
      <w:pPr>
        <w:rPr>
          <w:rFonts w:hint="eastAsia"/>
        </w:rPr>
      </w:pPr>
      <w:r>
        <w:rPr>
          <w:rFonts w:hint="eastAsia"/>
        </w:rPr>
        <w:t>&gt;OTU008634</w:t>
      </w:r>
    </w:p>
    <w:p w14:paraId="7017A1C7">
      <w:pPr>
        <w:rPr>
          <w:rFonts w:hint="eastAsia"/>
        </w:rPr>
      </w:pPr>
      <w:r>
        <w:rPr>
          <w:rFonts w:hint="eastAsia"/>
        </w:rPr>
        <w:t>CCTACGGGGGGCTGCAGTGAGGAATATTGCACAATGGACGCAAGTCTGATGCAGCAACGCCGCGTGGAGGATGACGGTCTTTGGATTGTAAACTCCTTTTCTCAGGGAAGAGAATGGACGGTACCTGAGGAATAAGTCACGGCTAACTACGTGCCAGCAGCCGCGGTAATACGTAGGTGGCAAGCGTTATCCGGAATTACTGGGCGTAAAGCGCACGCAGGCGGTCTTTTAAGTTTGACGTGAAAGCTCCCGGCTTAACTGGGAGAGGTCGTTGAAAACTGCTTAGCTTGAGGCAATGAGAGGGGTGTAGAATTCCCGGTGTAGTGGTGGAATGCGTAGATATCGGGGGGAATACCAGTGGCGAAGGCGGCCATCTGGACTGATACTGACGCTGAGTATACGAAAGCGTGGGGAGCAAACAGGATTAGATACCCTAGTAGTCC</w:t>
      </w:r>
    </w:p>
    <w:p w14:paraId="189C5610">
      <w:pPr>
        <w:rPr>
          <w:rFonts w:hint="eastAsia"/>
        </w:rPr>
      </w:pPr>
      <w:r>
        <w:rPr>
          <w:rFonts w:hint="eastAsia"/>
        </w:rPr>
        <w:t>&gt;OTU008635</w:t>
      </w:r>
    </w:p>
    <w:p w14:paraId="2D88319C">
      <w:pPr>
        <w:rPr>
          <w:rFonts w:hint="eastAsia"/>
        </w:rPr>
      </w:pPr>
      <w:r>
        <w:rPr>
          <w:rFonts w:hint="eastAsia"/>
        </w:rPr>
        <w:t>CCTACGGGGGGCAGCAGTGGGGAATATTGCACAATGGGCGCAAGCCTGATGCAGCGACGCCGCGTGTGGGATGACGGCCTTCGGGTTGTAAACCACTGTCGGGAGGGACGAAGATCTGACGGTACCTCCAAAGGAAGCACCGGCTAACTCTGTGCCAGCAGCCGCGGTAATACAGAGGGTGCAAGCGTTGTCCGGAATCACTGGGCGTAAAGGGCGCGTAGGCGGCCCGATAAGCAGAGGGTGAAATCCTGTGGCTCAACCCCGTGTCTGCCATGGATACTGCAAGACTTGAGTACTGTAGGGGCTGGTAGAATGCCGGGTGTAGCGGTGGAATGCGTAGAGATCCGGCGGAAGACCGGTGGCGAAGGCGGCCAGCTGGGCAGTAACTGACACTGAGGCGCGACAGCGTGGGGAGCAAACAGGATTAGATACCCGAGTAGTCC</w:t>
      </w:r>
    </w:p>
    <w:p w14:paraId="274B6064">
      <w:pPr>
        <w:rPr>
          <w:rFonts w:hint="eastAsia"/>
        </w:rPr>
      </w:pPr>
      <w:r>
        <w:rPr>
          <w:rFonts w:hint="eastAsia"/>
        </w:rPr>
        <w:t>&gt;OTU008636</w:t>
      </w:r>
    </w:p>
    <w:p w14:paraId="2CF1B83C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CGGGTTGTAAAGCACTTTCGGACGGAACGAAATCGCGCGAGTTAATAGTTCGCGTGGATGACGGTACCGTAAGAAGAAGCCCCGGCTAACTCTGTGCCAGCAGCCGCGGTAATACAGAGGGGGCAAGCGTTGTCCGGAATCATTGGGCGTAAAGGGCGCGTAGGCGGCTTCATAAGTCTTGGGTGAAAGCCCTCGGCTCAACCGAGGAATTGCCTTGGATACTGTGAAGCTCGAGGCTGGAAGAGGGCAGTGGAATTCCCGGTGTAGCGGTGAAATGCGTAGATATCGGGAGGAACACCAGTGGCGAAGGCGGCTGCCTGGGCCAGTTCTGACGCTGAGGCGCGAAAGCGTGGGGAGCAAACAGGATTAGATACCCCGGTAGTCC</w:t>
      </w:r>
    </w:p>
    <w:p w14:paraId="49D42F81">
      <w:pPr>
        <w:rPr>
          <w:rFonts w:hint="eastAsia"/>
        </w:rPr>
      </w:pPr>
      <w:r>
        <w:rPr>
          <w:rFonts w:hint="eastAsia"/>
        </w:rPr>
        <w:t>&gt;OTU008637</w:t>
      </w:r>
    </w:p>
    <w:p w14:paraId="78E89C8F">
      <w:pPr>
        <w:rPr>
          <w:rFonts w:hint="eastAsia"/>
        </w:rPr>
      </w:pPr>
      <w:r>
        <w:rPr>
          <w:rFonts w:hint="eastAsia"/>
        </w:rPr>
        <w:t>CCTACGGGTGGCAGCAGTGGGGAATATTGGACAATGGGCGCAAGCCTGATCCAGCCATGCCGCGTGTGTGAAGAAGGCCTTCGGGTTGTAAAGCTCTTTTGTCAGGGAAGAAACGGGACTAGCTAATATCTGGTCCTAATGACGGTACCTGAAGAATAAGCACCGGCTAACTACGTGCCAGCAGCCGCGGTAATACGTAGGTGGCAAGCGTTGTCCGGATTTATTGGGTTTAAAGGGTGCGTAGGCGGCCTTATAAGTCAGTGCTGAAATATCCCGGCTTAACCGGGAGGGTGGCATTGATACTGTTGGGCTTGAGTGAAGTCGAGGTAGGCGGAATTGACGGTGTAGCGGTGAAATGCTTAGATATGACATAGAACACCAATTGCGAAGGCAGCTCGCTACACGAAGATTGACTCTGAGGCACGAAAGCGTGGGGATCAAACAGGATTAGATACCCGTGTAGTCC</w:t>
      </w:r>
    </w:p>
    <w:p w14:paraId="5BA39D40">
      <w:pPr>
        <w:rPr>
          <w:rFonts w:hint="eastAsia"/>
        </w:rPr>
      </w:pPr>
      <w:r>
        <w:rPr>
          <w:rFonts w:hint="eastAsia"/>
        </w:rPr>
        <w:t>&gt;OTU008638</w:t>
      </w:r>
    </w:p>
    <w:p w14:paraId="0449BACE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GAGGGGGCTAGCGTTGTTCGGAATTACTGGGCGTAAAGGGCGCGTAGGTGGCTTAGTAAGCGTGTGGTGAAAGCCCGGGGCTTAACCCCGGGTCTGCCGTGCGAACTGCTATGGCTAGAGTACTGTAGAGGCAGGTGGAATTTCGGGTGTAGCGGTGGAATGCGTAGAGATCGGGAGGAACACCCGTGGCGAAGGCGGCCATCTGGACCAGTACTGACGCTGAGGCACGAAAGCGTGGGGAGCAAACAGGATTAGATACCCCAGTAGTCC</w:t>
      </w:r>
    </w:p>
    <w:p w14:paraId="69C10672">
      <w:pPr>
        <w:rPr>
          <w:rFonts w:hint="eastAsia"/>
        </w:rPr>
      </w:pPr>
      <w:r>
        <w:rPr>
          <w:rFonts w:hint="eastAsia"/>
        </w:rPr>
        <w:t>&gt;OTU008639</w:t>
      </w:r>
    </w:p>
    <w:p w14:paraId="12E700BD">
      <w:pPr>
        <w:rPr>
          <w:rFonts w:hint="eastAsia"/>
        </w:rPr>
      </w:pPr>
      <w:r>
        <w:rPr>
          <w:rFonts w:hint="eastAsia"/>
        </w:rPr>
        <w:t>CCTACGGGCGGCTGCAGTGGGGAATTTTGCGCAATGGGCTAACGCCTGACGCAGCAACGCCGCGTGGAGGATGAAGGTCTTTGGATTGTAAACTCCTGTCAGCAGGGAAAAAGCGAGTCGGCCTAATACGCCGGTGAGTTGATTGTACCTGCAGAGGAAGCCCCGGCTAACTACGTGCCAGCAGCCGCGGTAATACGTAGGGTGCGAGCGTTAATCGGAATTACTGGGCGTAAAGCGTGCGCAGGCGGCGCTGTAAGACAGATGTGAAATCCCCGGGCTTAACCTGGGAACTGCATTTGTGACTGCAGTGCTAGAGTGTGTCAGAGGGGGGTGGAATTCCACGTGTAGCAGTGAAATGCGTAGATATGTGGAGGAACACCGATGGCGAAGGCAGCCCCCTGGGTTAACACTGACGCTCATGCACGAAAGCGTGGGGAGCAAACAGGATTAGATACCCCGGTAGTCC</w:t>
      </w:r>
    </w:p>
    <w:p w14:paraId="3BA45AC1">
      <w:pPr>
        <w:rPr>
          <w:rFonts w:hint="eastAsia"/>
        </w:rPr>
      </w:pPr>
      <w:r>
        <w:rPr>
          <w:rFonts w:hint="eastAsia"/>
        </w:rPr>
        <w:t>&gt;OTU008640</w:t>
      </w:r>
    </w:p>
    <w:p w14:paraId="6481ABBB">
      <w:pPr>
        <w:rPr>
          <w:rFonts w:hint="eastAsia"/>
        </w:rPr>
      </w:pPr>
      <w:r>
        <w:rPr>
          <w:rFonts w:hint="eastAsia"/>
        </w:rPr>
        <w:t>CCTACGGGTGGCAGCAGTGGGGAATATTGGTCAATGGGCGCAAGCCTGAACCAGCGACGCCGCGTGGAGGATGAAGGTCTTCGGATTGTAAACTCCTGTTGCCAGGGACGAATGGCTCCGACCTAACACGTCGGAGAATGACGGTACCTGGTGAGGAAGCCCCGGCTAACTCTGTGCCAGCAGCCGCGGTAATACAGAGGGGGCAAGCGTTGTTCGGAATTATTGGGCGTAAAGCGCGCGCAGGCGGTCTCTTAAGTCTGATGTGAAAGCCCCCGGCTTAACCGGGGAGGGTCATTGGAAACTGGGGGACTTGAGTGCAGAAGAGGAAAGTGGAATTCCAAGTGTAGCGGTGAAATGCGTAGAGATGTGGAGGAACACCAGTGGCGAAGGCGGCTCTCTGGTCTGTAACTGACGCTGAGGCGCGAAAGCGTGGGGAGCGAACAGGATTAGATACCCCTGTAGTCC</w:t>
      </w:r>
    </w:p>
    <w:p w14:paraId="2D247FA2">
      <w:pPr>
        <w:rPr>
          <w:rFonts w:hint="eastAsia"/>
        </w:rPr>
      </w:pPr>
      <w:r>
        <w:rPr>
          <w:rFonts w:hint="eastAsia"/>
        </w:rPr>
        <w:t>&gt;OTU008641</w:t>
      </w:r>
    </w:p>
    <w:p w14:paraId="5B270C1C">
      <w:pPr>
        <w:rPr>
          <w:rFonts w:hint="eastAsia"/>
        </w:rPr>
      </w:pPr>
      <w:r>
        <w:rPr>
          <w:rFonts w:hint="eastAsia"/>
        </w:rPr>
        <w:t>CCTACGGGGGGCAGCAGTCGAGGATCTTCGTCAATGGGCGCAAGCCTGAACGAGCGATGCCGCGTGAGCGATGAAGGCCTTCGGGTTGTAAAGCTCAAAAGGGGTGAGAAAGGGCAACTTGATCGAACCCCAGTAAGCTCGGGCTAAGTTCGTGCCAGCAGCCGCGGTAAGACGAACCGAGCGAACGTTGTTCGGAATCACTGGGCGTAAAGAGCGTGTAGGCGGTCCGGTAAGTCGGCTGTGAAAGTCCAGGGCTCAACTCTGGGATGCCGGTCGATACTGCCGGACTAGAGTTCGGAAGAGGCGAGCGGAACAAGCGGTGGAGCGGTGAAATGCGTAGATATCGCTTGGAACGCCGACGGTGAAAACAGCTCGCTGGGGGTGTGCTGACGCTGAGACACGAAAGCCAGGGGAGCGAACGGGATTAGATACCCCGGTAGTCC</w:t>
      </w:r>
    </w:p>
    <w:p w14:paraId="709B6782">
      <w:pPr>
        <w:rPr>
          <w:rFonts w:hint="eastAsia"/>
        </w:rPr>
      </w:pPr>
      <w:r>
        <w:rPr>
          <w:rFonts w:hint="eastAsia"/>
        </w:rPr>
        <w:t>&gt;OTU008642</w:t>
      </w:r>
    </w:p>
    <w:p w14:paraId="71BACBEA">
      <w:pPr>
        <w:rPr>
          <w:rFonts w:hint="eastAsia"/>
        </w:rPr>
      </w:pPr>
      <w:r>
        <w:rPr>
          <w:rFonts w:hint="eastAsia"/>
        </w:rPr>
        <w:t>CCTACGGGCGGCTGCAGTGGGGAATTTTGGACAATGGGGGCAACCCTGATCCAGCAATGCCGCGTGTGTGAAGAAGGCCTTCGGGTTGTAAAGCACTTTTGTCCGGAAAGAAATCGCACTGGTTAATACCTGGTGTGGATGACGGTACCGGAAGAATAAGGACCGGCTAACTACGTGCCAGCAGCCGCGGTAATACGTAGGTGGCAAGCGTTGTCCGGATTTACTGGGCGTAAAGGGCGCGTAGGCGGCGCGGTAAGTCACTTGTGAAATCTCTGGGCTTAACCCAGAACGGTCAGCCGATACTGCGGGGCTAGAGTGCAGAAGGGGCAACTGGAATTCTCGGTGTAGCGGTGAAATGCGTAGATATCGAGAGGAATACCGGAAGCGTAGGCGAATGGCTGGACGGCTACTGACGCTGAGGCACGAAAGCGTGGGGAGCAAACAGGATTAGATACCCTGGTAGTCC</w:t>
      </w:r>
    </w:p>
    <w:p w14:paraId="2446CA97">
      <w:pPr>
        <w:rPr>
          <w:rFonts w:hint="eastAsia"/>
        </w:rPr>
      </w:pPr>
      <w:r>
        <w:rPr>
          <w:rFonts w:hint="eastAsia"/>
        </w:rPr>
        <w:t>&gt;OTU008643</w:t>
      </w:r>
    </w:p>
    <w:p w14:paraId="68313B17">
      <w:pPr>
        <w:rPr>
          <w:rFonts w:hint="eastAsia"/>
        </w:rPr>
      </w:pPr>
      <w:r>
        <w:rPr>
          <w:rFonts w:hint="eastAsia"/>
        </w:rPr>
        <w:t>CCTACGGGGGGCTGCAGTGGGGAATCTTGCACAATGGGCGAAAGCCTGATGCAGCAACGCCGCGTGCGGGAAGAAGGCCCTAGGGTTGTAAACCGCTTTCAGCAGGGAAGAAAATGACGGTACCTGTAGAAGAAGGTGCGGCCAACTACGTGCCAGCAGCCGCGGTGACACGTAGGCACCAAGCGTTGTCCGGATTTATTGGGCGTAAAGAGCTCGTAGGCGGTTCGGTAAGTCGGGTGTGAAAACACTGGGCTTAACTCAGTGCTTGCTTTCGATACGGGCAGACTAGAGGGATGCAGGGGAGAACGGAATTCCTGGTGTAGCGGTGAAATGCGCAGATATCAGGAGGAACACCGGTGGCGAAGGCGGTTCTCTGGGCATGTCCTGACGCTGAGGCGCGAAAGCTAGGGGAGCGAACAGGATTAGATACCCTAGTAGTCC</w:t>
      </w:r>
    </w:p>
    <w:p w14:paraId="3F618E8F">
      <w:pPr>
        <w:rPr>
          <w:rFonts w:hint="eastAsia"/>
        </w:rPr>
      </w:pPr>
      <w:r>
        <w:rPr>
          <w:rFonts w:hint="eastAsia"/>
        </w:rPr>
        <w:t>&gt;OTU008644</w:t>
      </w:r>
    </w:p>
    <w:p w14:paraId="4651CE44">
      <w:pPr>
        <w:rPr>
          <w:rFonts w:hint="eastAsia"/>
        </w:rPr>
      </w:pPr>
      <w:r>
        <w:rPr>
          <w:rFonts w:hint="eastAsia"/>
        </w:rPr>
        <w:t>CCTACGGGCGGCTGCAGTGGGGAATCTTGCGCAATGGGCGAAAGCCTGACGCAGCGACGCCGCGTGCGGGAGGACGGCCTTCGGGTCGTAAACCGCTGTTGCCCGGGACGAATGCCCCTTTGGAGGGGATTGACGGTACCGGGTGAGGAAGCACCGGCTAACTCCGTGCCAGCAGCCGCGGTAATACGGAGGGTGCGAGCGTTGTTCGGAATTACTGGGCGTAAAGGGCGCGTAGGCGGCCGCCTAAGTCAGACGTGAAATCCCTCGGCTCAACCGGGGAACTGCGTCTGATACTGGGTGGCTTGAATTCGGGAGAGGAATGCGGAATTCCAGGTGTAGCGGTGAAATGCGTAGATATCTGGAGGAACACCGGTGGCGAAGGCGGCATTCTGGACCGACATTGACGCTGAGGCGCGAAAGCCAGGGGAGCAAACGGGATTAGATACCCTTGTAGTCC</w:t>
      </w:r>
    </w:p>
    <w:p w14:paraId="57006D0B">
      <w:pPr>
        <w:rPr>
          <w:rFonts w:hint="eastAsia"/>
        </w:rPr>
      </w:pPr>
      <w:r>
        <w:rPr>
          <w:rFonts w:hint="eastAsia"/>
        </w:rPr>
        <w:t>&gt;OTU008645</w:t>
      </w:r>
    </w:p>
    <w:p w14:paraId="5C375DE5">
      <w:pPr>
        <w:rPr>
          <w:rFonts w:hint="eastAsia"/>
        </w:rPr>
      </w:pPr>
      <w:r>
        <w:rPr>
          <w:rFonts w:hint="eastAsia"/>
        </w:rPr>
        <w:t>CCTACGGGGGGCTGCAGTAACGAATCTTCCGCAATGCACGAAAGTGTGACGGAGCGACGCCGCGTGTGGGACGAAGGCCTTCGGGTCGTAAAGCTCTGTTGTTGGGGACGAAGGGTTAGGGGTTAATAGCCCCGAGCCTGACGGTACCCTTCGAGGAAGCCCCGGCTAACTACGTGCCAGCAGCCGCGGTAATACGGAGGGTGCGAGCGTTGTCCGGATTTACTGGGCGTAAAGGGCGCGTAGGCGGCCTCCGCAAGTCGACTGTGAAATCTCTGGGCTTAACCCAGAACGGTCAGCCGATACTGCGGGGCTAGAGTGTGGTAGGGGCAGAGGGAATTCCCAGTGTAGCGGTGAAATGCGTAGAGATTGGGAAGAACACCGGTGGCGAAAGCGCTCTGCTAGGCCAAGACTGACACTGAGGGACGAAAGCTAGGGGAGCGAATGGGATTAGATACCCGAGTAGTCC</w:t>
      </w:r>
    </w:p>
    <w:p w14:paraId="29666BC2">
      <w:pPr>
        <w:rPr>
          <w:rFonts w:hint="eastAsia"/>
        </w:rPr>
      </w:pPr>
      <w:r>
        <w:rPr>
          <w:rFonts w:hint="eastAsia"/>
        </w:rPr>
        <w:t>&gt;OTU008646</w:t>
      </w:r>
    </w:p>
    <w:p w14:paraId="6E245A2C">
      <w:pPr>
        <w:rPr>
          <w:rFonts w:hint="eastAsia"/>
        </w:rPr>
      </w:pPr>
      <w:r>
        <w:rPr>
          <w:rFonts w:hint="eastAsia"/>
        </w:rPr>
        <w:t>CCTACGGGGGGCTGCAGTGGGGAATTTTGGACAATGGGGGCAACCCTGATCCAGCCATTCCGCGTGAGTGAAGAAGGCCTTCGGGTTGTAAAGCTCTTTTGTCCGGAACGAAACGGTTACGGTGAATACCCGTGACTACTGACGGTACCGGAAGAATAAGCACCGGCTAACTACGTGCCAGCAGCCGCGGTAATACGTAGGGTGCGAGCGTTAATCGGAATTACTGGGCGTAAAGCGTGCGCAGGCGGTGCGCCAAGCTCGATGTGAAAGCCCCGGGCTTAACCTGGGAATTGCATTGAGGACTGGCGTGCTCGAGTGCGGCAGAGGAGAGTGGAATTCCACGTGTAGCGGTGAAATGCGTAGAGATGTGGAGGAACACCAGTGGCGAAGGCGACTCTCTGGTCTGTAACTGACGCTGAGGAGCGAAAGCGTGGGGAGCGAACAGGATTAGATACCCTGGTAGTCC</w:t>
      </w:r>
    </w:p>
    <w:p w14:paraId="1CCBA8C4">
      <w:pPr>
        <w:rPr>
          <w:rFonts w:hint="eastAsia"/>
        </w:rPr>
      </w:pPr>
      <w:r>
        <w:rPr>
          <w:rFonts w:hint="eastAsia"/>
        </w:rPr>
        <w:t>&gt;OTU008647</w:t>
      </w:r>
    </w:p>
    <w:p w14:paraId="266B310E">
      <w:pPr>
        <w:rPr>
          <w:rFonts w:hint="eastAsia"/>
        </w:rPr>
      </w:pPr>
      <w:r>
        <w:rPr>
          <w:rFonts w:hint="eastAsia"/>
        </w:rPr>
        <w:t>CCTACGGGTGGCAGCAGTTCAGAATCTTGCACAATGGGCGAAAGCCTGATGCAGCCATGCCGCGTGAGCGAAGAAGGCCCTCGGGTCGTAAAGCTCTGTCAGAAGGGAAGATAATGACGGTACCTTCAAAGGAAGCAACGGCTAATTACGTGCCAGCAGCCGCGGTAATACGTAAGTTGCGAACGTTATCCGGAATCACTGGGCGTAAAGCGTTCGTAGGCGGCATAGCAAGTAGGATTTGAAATCCCGGGGCTCAACTCCGGAGCCGGATCCTAAACTGTTAAGCTAGAACAGATCAGAGGGCAGAGGAATTCCCGGTGTAGCGGTAATATGCATAGATATCGGGAGGAACACCAGTGGCGAAGGCGACTGCCTGGGGTCTTGTTGACGCTGAGGAACGAAAGCTAGGGTAGCGAACGGGATTAGATACCCTAGTAGTCC</w:t>
      </w:r>
    </w:p>
    <w:p w14:paraId="2B0B07F3">
      <w:pPr>
        <w:rPr>
          <w:rFonts w:hint="eastAsia"/>
        </w:rPr>
      </w:pPr>
      <w:r>
        <w:rPr>
          <w:rFonts w:hint="eastAsia"/>
        </w:rPr>
        <w:t>&gt;OTU008648</w:t>
      </w:r>
    </w:p>
    <w:p w14:paraId="7ABD3B4A">
      <w:pPr>
        <w:rPr>
          <w:rFonts w:hint="eastAsia"/>
        </w:rPr>
      </w:pPr>
      <w:r>
        <w:rPr>
          <w:rFonts w:hint="eastAsia"/>
        </w:rPr>
        <w:t>CCTACGGGCGGCTGCAGTAACGAATCTTCCGCAATGCACGAAAGTGTGACGGAGCGACGCCGCGTGTAGGACGAAGCCCTTCGGGGTGTAAACTACTGTCAGGGGAAAGAAAGTTCTGATCTACCCCAGAGGAAGGGACGGCTAACTCTGTGCCAGCAGCCGCGGTAAGACAGAGGTCCCGAGCGTTAGGCGGAATCACTGGGCTTAAAGCGTGTGTAGGCGGATTGTTAAGTCAGGGGTGAAATCCTGGAGCTCAACTCCAGAACTGCCTTTGATACTGGCAATCTCGAGTCCGGAAGAGGTAAGTGGAACTCCTAGTGTAGAGGTGGAATTCGTAGATATTCGCAAGAACACCAGTGGCGAAGGCGGCTCACTGGCCCGATACTGACGCTGAGGTGCGAAAGCGTGGGGAGCAAACAGGATTAGATACCCGAGTAGTCC</w:t>
      </w:r>
    </w:p>
    <w:p w14:paraId="5E3C4DD5">
      <w:pPr>
        <w:rPr>
          <w:rFonts w:hint="eastAsia"/>
        </w:rPr>
      </w:pPr>
      <w:r>
        <w:rPr>
          <w:rFonts w:hint="eastAsia"/>
        </w:rPr>
        <w:t>&gt;OTU008649</w:t>
      </w:r>
    </w:p>
    <w:p w14:paraId="6F69EE78">
      <w:pPr>
        <w:rPr>
          <w:rFonts w:hint="eastAsia"/>
        </w:rPr>
      </w:pPr>
      <w:r>
        <w:rPr>
          <w:rFonts w:hint="eastAsia"/>
        </w:rPr>
        <w:t>CCTACGGGCGGCTGCAGTGGGGAATCTTGCGCAATGCGCGAAAGCGTGACGCAGCAACGCCGCGTGGGGGAAGAAGTTCTGACGGTACCCGGCGAATAAGCCACGGCTAACTACGTGCCAGCAGCCGCGGTAATACGTAGGGCGCAAGCGTTGTCCGGAATTATTGGGCGTAGAGCGTGCGCAGGCGGTTTGCTAAGACAGGTGTGAAATCCCCGGGCTTAACCTGGGAACTGCGCTTGTAACTGGCAAGCTGGAGTGTGGCAGAGGGGGGTGGAATTCCACGTGTAGCAGTGAAATGCGTAGATATCAAGAGGAACACCTGCGGCGAAGGCGGGTTGCTGGGCCGACACTGACGCTGAGGCGCGAAAGCTAGGGGAGCGAACGGGATTAGATACCCTAGTAGTCC</w:t>
      </w:r>
    </w:p>
    <w:p w14:paraId="5473B9A7">
      <w:pPr>
        <w:rPr>
          <w:rFonts w:hint="eastAsia"/>
        </w:rPr>
      </w:pPr>
      <w:r>
        <w:rPr>
          <w:rFonts w:hint="eastAsia"/>
        </w:rPr>
        <w:t>&gt;OTU008650</w:t>
      </w:r>
    </w:p>
    <w:p w14:paraId="1BB3B18E">
      <w:pPr>
        <w:rPr>
          <w:rFonts w:hint="eastAsia"/>
        </w:rPr>
      </w:pPr>
      <w:r>
        <w:rPr>
          <w:rFonts w:hint="eastAsia"/>
        </w:rPr>
        <w:t>CCTACGGGTGGCTGCAGTAAGGGATATTGCACAATGGGCGCAAGCCTGATGCAGCAACGCCGCGTGCACGATGAAGGCCTTCGGGTCGTAAAGTGCTTTTCTGACTGAAGAGGAAGGACAGTAAGTCAGGAATAAGTGTCGGCTAACTACGTGCCAGCAGCCGCGGTAAAACGTAGGACGCAAGCGTTATCCGGAGTTACTGGGCGTAAAGCGCGGGCAGGCGGCTTGTCAAGTGGATTGTGAAAGCGCCCGGCTTAACCGGGCGAGGCCAGTCCAGACTGATGAGCTGGAGGGCAGTAGAGGTAGGCGGAATTCCGGGTGGAGTGGTGAAATGCGTAGAGATCCGGAGGAACACCAGAGGCGAAGGCGGCCTACTGGGCTGCACCTGACGCTGAGCCGCGAAAGCTAGGGGAGCGAACGGGATTAGATACCCCAGTAGTCC</w:t>
      </w:r>
    </w:p>
    <w:p w14:paraId="05A26813">
      <w:pPr>
        <w:rPr>
          <w:rFonts w:hint="eastAsia"/>
        </w:rPr>
      </w:pPr>
      <w:r>
        <w:rPr>
          <w:rFonts w:hint="eastAsia"/>
        </w:rPr>
        <w:t>&gt;OTU008651</w:t>
      </w:r>
    </w:p>
    <w:p w14:paraId="2E8093AB">
      <w:pPr>
        <w:rPr>
          <w:rFonts w:hint="eastAsia"/>
        </w:rPr>
      </w:pPr>
      <w:r>
        <w:rPr>
          <w:rFonts w:hint="eastAsia"/>
        </w:rPr>
        <w:t>CCTACGGGCGGCTGCAGTAAGGAATATTGCGCAATGGACGAAAGTCTGACGCAGCGACGCCGCGTGGAGGATGAATGGCTTCGGCTTGTAAACTCCTGTCATTTGGGAACAAGCCCCCGGCACTAACTATGTCGGGGTTGATAGTACCAGAAGAGGAAGAGACGGCTAACTCTGTGCCAGCAGCCGCGGTAATACGTAGGGGGCAAGCGTTGTCCGGATTTATTGGGCGTAAAGAGCGTGTAGGCGGCCAGGTAGGTCCGCTGTGAAAACTCGAGGCTCAACCTCGAGATGTCGGTGGAAACCATCTGGCTAGAGTCCGGAAGAGGAGAGTGGAATTCCCGGTGTAGCGGTGAAATGCGCAGATATCGGGAAGAATATCCGTGGCGAAGGCGGCTCTCTGGGACGGTACTGACGCTGAGACGCGAAAGCGTGGGGAGCAAACAGGATTAGATACCCCTGTAGTCC</w:t>
      </w:r>
    </w:p>
    <w:p w14:paraId="37DF876A">
      <w:pPr>
        <w:rPr>
          <w:rFonts w:hint="eastAsia"/>
        </w:rPr>
      </w:pPr>
      <w:r>
        <w:rPr>
          <w:rFonts w:hint="eastAsia"/>
        </w:rPr>
        <w:t>&gt;OTU008652</w:t>
      </w:r>
    </w:p>
    <w:p w14:paraId="31A5A92E">
      <w:pPr>
        <w:rPr>
          <w:rFonts w:hint="eastAsia"/>
        </w:rPr>
      </w:pPr>
      <w:r>
        <w:rPr>
          <w:rFonts w:hint="eastAsia"/>
        </w:rPr>
        <w:t>CCTACGGGTGGCTGCAGTGGGGAATCTTGCGCAATGGACGAAAGTCTGACGCAGCGACGCCGCGTGCGGGAGGAAGCCCTTCGGGGTGTAAACCGCTGTCACCGGGGAAGAATGCCCACATGAGGAAATGCTTGTGGAGTGACGGTACCCGGGGAGGAAGCACCGGCTAACTCTGTGCCAGCAGCCGCGGTAAGACGGAGGGCGCAAGCGTTGTTCGGAATTACTGGGCGTAAAGCGCGGGCAGGCGGTCTGTTAAGTCGTTTGTGAAAATCCGGAGCTCAACTCCGGAAATGCGTACGATACTGGCAGGCTGGAGACCGGTAGAGGCTAGCGGAATTCCTGGTGTAGCGGTGGAATGCGTAGATATCAGGAAGAACACCTGTGGCGAAGGCGGCTAGCTGGGCCGGCACTGACGCTGAGGAGCGAAAGCGTGGGTAGCAAACAGGATTAGATACCCCTGTAGTCC</w:t>
      </w:r>
    </w:p>
    <w:p w14:paraId="044EEBAB">
      <w:pPr>
        <w:rPr>
          <w:rFonts w:hint="eastAsia"/>
        </w:rPr>
      </w:pPr>
      <w:r>
        <w:rPr>
          <w:rFonts w:hint="eastAsia"/>
        </w:rPr>
        <w:t>&gt;OTU008653</w:t>
      </w:r>
    </w:p>
    <w:p w14:paraId="32518DDD">
      <w:pPr>
        <w:rPr>
          <w:rFonts w:hint="eastAsia"/>
        </w:rPr>
      </w:pPr>
      <w:r>
        <w:rPr>
          <w:rFonts w:hint="eastAsia"/>
        </w:rPr>
        <w:t>CCTACGGGGGGCTGCAGTGGGGAATTTTGCGCAATGGGCGAAAGCCTGACGCAGCAACGCCGCGTGAAGGATGAAATCCTTCGGGATGTAAACTTCGCAAGTATGGGAAGAAAAAAATGACGGTACCATATGTAAGCCCCGGCTAACTCCGTGCCAGCAGCCGCGGTAATACGGGGGGGGCAAGCGTTGTTCGGAATTACTGGGCGTAAAGCGCGCGCAGGCGGCTGCTTAAGTCCGTCGGTCAAATGCCGGGGCTCAACCCCGAGCGTGCCGAGGATACTGGGCGGCTGGAGACATGTAGAGGCAAGCGGAATTCCGGGTGTAGCGGTGAAATGCGTAGAGATCCGGAGGAATACCAGTGGCGCAAGCGGCGCCCTGGGTCGGAACTGACGCTGAGATGCGAAAGCGTGGGGAGCGAACGGGATTAGATACCCCTGTAGTCC</w:t>
      </w:r>
    </w:p>
    <w:p w14:paraId="6AB47233">
      <w:pPr>
        <w:rPr>
          <w:rFonts w:hint="eastAsia"/>
        </w:rPr>
      </w:pPr>
      <w:r>
        <w:rPr>
          <w:rFonts w:hint="eastAsia"/>
        </w:rPr>
        <w:t>&gt;OTU008654</w:t>
      </w:r>
    </w:p>
    <w:p w14:paraId="2291126C">
      <w:pPr>
        <w:rPr>
          <w:rFonts w:hint="eastAsia"/>
        </w:rPr>
      </w:pPr>
      <w:r>
        <w:rPr>
          <w:rFonts w:hint="eastAsia"/>
        </w:rPr>
        <w:t>CCTACGGGGGGCTGCAATCAGGAATCTTGCGCAATGGGCGAAAGCCTGACGCAGCGATGCCGCGTGGACGATGAAGTCTTTCGGGATGTAAAGTCCTTTTGAACGGGAAGATGATGACGGTACCGTTCGAATAAGCCCCGGCTAACTACGTGCCAGCAGCCGCGGTAATACGTAGGGGGCGAGCGTTGTCCGGAATTACTGGGCGTAAAGCGCGCGCAGGCGGCCTGCTCAGTCGGTCGTGAAAGGCCCCGGCTCAACTGGGGAAGGTCGACCGGGACGGGCAGGCTCGAGGGTGTCAGAGGGGGGTGGAAGGCCGGGTGGAGCGGTGAAATGCGTAGAGATCGGGTGGAACACCAGTGGCGAAGGCGGCATCCTGGCCCTGACCTGACGCTGAGGCGCGAGAGCGTGGGGAGCAAACGGGATTAGATACCCGAGTAGTCC</w:t>
      </w:r>
    </w:p>
    <w:p w14:paraId="12AA7941">
      <w:pPr>
        <w:rPr>
          <w:rFonts w:hint="eastAsia"/>
        </w:rPr>
      </w:pPr>
      <w:r>
        <w:rPr>
          <w:rFonts w:hint="eastAsia"/>
        </w:rPr>
        <w:t>&gt;OTU008655</w:t>
      </w:r>
    </w:p>
    <w:p w14:paraId="39C573AE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CGGGACGAACACCTTCCGGGCGAATATCCCGGAGGGCTGACGGTACCGCTAAAGGAAGCCCCGGCTAACTCTGTGCCAGCAGCCGCGGTAATACAGAGGTCCCAAGCGTTGTTCGGATTCACTGGGCGTAAAGGGTGCGTAGGTGGCCGGGTAAGTCTGACGTGAAATCTCCGAGCCCAACTCGGAAACTGCATCGGATACTATCCGGCTCGAGGGTTGGAGGGGGGACTGGAATACTTGGTGTAGCAGTGAAATGCGTAGATATCAAGTGGAACACCAGTGGCGAAGGCGAGTCCCTGGACAACTCCTGACACTGAGGCACGAAAGCTAGGGGAGCAAACAGGATTAGATACCCCTGTAGTCC</w:t>
      </w:r>
    </w:p>
    <w:p w14:paraId="77024135">
      <w:pPr>
        <w:rPr>
          <w:rFonts w:hint="eastAsia"/>
        </w:rPr>
      </w:pPr>
      <w:r>
        <w:rPr>
          <w:rFonts w:hint="eastAsia"/>
        </w:rPr>
        <w:t>&gt;OTU008656</w:t>
      </w:r>
    </w:p>
    <w:p w14:paraId="0467818A">
      <w:pPr>
        <w:rPr>
          <w:rFonts w:hint="eastAsia"/>
        </w:rPr>
      </w:pPr>
      <w:r>
        <w:rPr>
          <w:rFonts w:hint="eastAsia"/>
        </w:rPr>
        <w:t>CCTACGGGGGGCAGCAGTGGGGAATATTGGACAATGGGCGGAAGCCTGATCCAGCAACGCCGCGTGAGGGATGACTGCCTTCGGGTTGTAAACCTCTTTCGGTGGGGACGAAGCGCAAGTGACGGTACCCACTAAAGAAGCACCGGCCAACTACGTGCCAGCAGCCGCGGTAATACGTAGGGTGCGAGCGTTGTCCGGAATTATTGGGCGTAAAGGGCTCGTAGGCGGTTTATCAAGTCGGGGGTGAAATCTCCGGGCTCAACCCGGATGGTGCACTCGAAACTGGTTCGCTAGAGGGTGGGAGGGGAGACTGGAATTCCCGGTGTAGCAGTGAAATGCGTAGATATGCGGAGGAACACCGATGGCGAAGGCAATCCCCTGGGCCTGCACTGACGCTCATGCACGAAAGCGTGGGGAGCAAACAGGATTAGATACCCCAGTAGTCC</w:t>
      </w:r>
    </w:p>
    <w:p w14:paraId="0FB43670">
      <w:pPr>
        <w:rPr>
          <w:rFonts w:hint="eastAsia"/>
        </w:rPr>
      </w:pPr>
      <w:r>
        <w:rPr>
          <w:rFonts w:hint="eastAsia"/>
        </w:rPr>
        <w:t>&gt;OTU008657</w:t>
      </w:r>
    </w:p>
    <w:p w14:paraId="00EBA038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ACTTTTGTCCGGAAAGAAATCGCACTGGTTAATACCTGGTGTGGATGACGGTACCGGAAGAATAAGGACCGGCTAACTACGTGCCAGCAGCCGCGGTAATACGTAGGGTCCAAGCGTTAATCGGAATTACTGGGCGTAAAGCGTGCGCAGGCGGTTTTGTAAGTCTGACGTGAAATCCCCGGGCTTAACCGGGCGAGGCCAATGGAGACTGCCGGACTAGAGGACGGTAGAGGGGTGTGGAATTCCGGGTGTAGTGGTGAAATGCGTAGAGATCCGGAGGAACACCAGTGGCGCAAGCGGCGCCCTGGGTCGGAACTGACGCTGAGATGCGAAAGCGTGGGGAGCGAACGGGATTAGATACCCCAGTAGTCC</w:t>
      </w:r>
    </w:p>
    <w:p w14:paraId="4670B80B">
      <w:pPr>
        <w:rPr>
          <w:rFonts w:hint="eastAsia"/>
        </w:rPr>
      </w:pPr>
      <w:r>
        <w:rPr>
          <w:rFonts w:hint="eastAsia"/>
        </w:rPr>
        <w:t>&gt;OTU008658</w:t>
      </w:r>
    </w:p>
    <w:p w14:paraId="35D68C10">
      <w:pPr>
        <w:rPr>
          <w:rFonts w:hint="eastAsia"/>
        </w:rPr>
      </w:pPr>
      <w:r>
        <w:rPr>
          <w:rFonts w:hint="eastAsia"/>
        </w:rPr>
        <w:t>CCTACGGGGGGCTGCAGTCGAGAATCATTCGCAATGGGCGAAAGCCTGACGATGCGACGCTGTGTGAGCGATGAAGGCCTTCGGGTCGTAAAGCTCTTTCGCTTGGGAACAAGAGAAGGTGGTTAATATCCATCTAATTTGAGGGTACCAGGTAAAGAAGCACCGGCTAACTCCGTGCCAGCAGCTGCGGTAATACGGAGGGTGCAAGCATTAATCGGATTTATTGGGCGTAAAGGGGGCGCAGGCTGGAATGTAAGTCAGATGTGAAATCCCGGGACTCAATCCCGGAACTGCATTTGAAACTACATTTCTTGAGGGTAGGCGGAGAAAACGGAATTCCACATGTAGCGGTGAAATGCGTAGATATGTGGAAGAACACCCGTGGCGAAGGCGGTTTTCTAGCTTATTCCTGACGCTGAGGCCCGAAAGCTAGGGGAGCAAACAGGATTAGATACCCCTGTAGTCC</w:t>
      </w:r>
    </w:p>
    <w:p w14:paraId="70D2B4F6">
      <w:pPr>
        <w:rPr>
          <w:rFonts w:hint="eastAsia"/>
        </w:rPr>
      </w:pPr>
      <w:r>
        <w:rPr>
          <w:rFonts w:hint="eastAsia"/>
        </w:rPr>
        <w:t>&gt;OTU008659</w:t>
      </w:r>
    </w:p>
    <w:p w14:paraId="0BF3CEFB">
      <w:pPr>
        <w:rPr>
          <w:rFonts w:hint="eastAsia"/>
        </w:rPr>
      </w:pPr>
      <w:r>
        <w:rPr>
          <w:rFonts w:hint="eastAsia"/>
        </w:rPr>
        <w:t>CCTACGGGGGGCTGCAGTCGAGAATTTTTCACAATGGGCGAAAGCCTGATGGAGCGACGCCGCGTGGGGGATGAATGGCTTCGGGTTGTAAACCTCTTTCGACAGGGACGAAGCGCAAGTGACGGTACCTGTAGAAGAAGCGCCGGCCAACTACGTGCCAGCAGCCGCGGTAAGACGTAGGGCGCGAGCGTTGTCCGGATTTATTGGGCGTAAAGAGCTCGTAGGCGGCTTGTCGCGTCGACTGTGAAAGCCCACGGCTTAACCGGGAGGGTGGGATTGATACTGATGGGCTTGAGTGGAATCGAGGTAGGCGGAATTGACGGTGTAGCGGTGAAATGCGCAGATATCAGGAGGAACACCAGTGGCGAAGGCGCCGCTCTGGGCCGAGACTGACGCTGAGGAGCGAAAGCGTGGGTAGCAAACAGGATTAGATACCCTAGTAGTCC</w:t>
      </w:r>
    </w:p>
    <w:p w14:paraId="387152F8">
      <w:pPr>
        <w:rPr>
          <w:rFonts w:hint="eastAsia"/>
        </w:rPr>
      </w:pPr>
      <w:r>
        <w:rPr>
          <w:rFonts w:hint="eastAsia"/>
        </w:rPr>
        <w:t>&gt;OTU008660</w:t>
      </w:r>
    </w:p>
    <w:p w14:paraId="0189A9B7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GTGGGACGAAACCTCTTATTCTTAAGAGACTGACGGTACCATAGGAATAAGCACCGGCTAACTCCGTGCCAGCAGCCGCGGTAATACGTAGGGTCCAAGCGTTGTCCGGAATTATTGGGCGTAAAGAGCTCGTAGGCGGTCTGTCGCGTCGGCTGTGAAAACACGGGGCTCAACTCCGTGCCTGCAGTCGATACGGGCAGACTAGAGTTCGGTAGGGGAGACTGGAATTCCTGGTGTAGCGGTGGAATGCGTAGATATCCGAAAGAACACCGGTGGCGAAGGCGGTGGTCTGGGCCTGAACTGACGCTGAGGAGCGAAAGCCAGGGGAGCAAACGGGATTAGATACCCCAGTAGTCC</w:t>
      </w:r>
    </w:p>
    <w:p w14:paraId="4529C3E7">
      <w:pPr>
        <w:rPr>
          <w:rFonts w:hint="eastAsia"/>
        </w:rPr>
      </w:pPr>
      <w:r>
        <w:rPr>
          <w:rFonts w:hint="eastAsia"/>
        </w:rPr>
        <w:t>&gt;OTU008661</w:t>
      </w:r>
    </w:p>
    <w:p w14:paraId="78D0D786">
      <w:pPr>
        <w:rPr>
          <w:rFonts w:hint="eastAsia"/>
        </w:rPr>
      </w:pPr>
      <w:r>
        <w:rPr>
          <w:rFonts w:hint="eastAsia"/>
        </w:rPr>
        <w:t>CCTACGGGCGGCTGCAGTGGGGAATTTTTCGCAATGGGCGCAAGCCTGACGAAGCAACGCCGCGTGGAGGATGAAGGCCCTAGCGGTTGTAAACTCCTGTCTAGCGGGACGAACGTATGCTGGTCAAATAGGCCGGCATATTGACTGTACCGCTGGAGGAAGCTCCGGCTAACTCCGTGCCAGCAGCCGCGGTAATACGGAGGGAGCAAGCGTTACTCGGAATTATTGGGCGTAAAGGGCGCGTAGGCGGCTTCGCAAGTGGTGGGTGAAATCCCTCGGCTTAACCGAGGAACTGCCCTCCAAACTGCGTTGCTAGAGTCCGGAAGAGGAGAGTGGAATTCCTGGTGTAGCGGTGAAATGCGCAGATATCAGGAAGAACACCCGTGGCGAAGGCGGCTCTCTAGGACGGTACTGACGCTGAGACGCGAAAGCGTGGGGAGCGAACAGGATTAGATACCCGGGTAGTCC</w:t>
      </w:r>
    </w:p>
    <w:p w14:paraId="1BDB3EFF">
      <w:pPr>
        <w:rPr>
          <w:rFonts w:hint="eastAsia"/>
        </w:rPr>
      </w:pPr>
      <w:r>
        <w:rPr>
          <w:rFonts w:hint="eastAsia"/>
        </w:rPr>
        <w:t>&gt;OTU008662</w:t>
      </w:r>
    </w:p>
    <w:p w14:paraId="6F72A945">
      <w:pPr>
        <w:rPr>
          <w:rFonts w:hint="eastAsia"/>
        </w:rPr>
      </w:pPr>
      <w:r>
        <w:rPr>
          <w:rFonts w:hint="eastAsia"/>
        </w:rPr>
        <w:t>CCTACGGGGGGCAGCAGTGGGGAATTTTGGACAATGGGCGCAAGCCTGATCCAGCCATGCCGCGTGCAGGATGAAGGCCTTCGGGTTGTAAACTGCTTTTGTACGGAACGAAAAGACTCTGGTTAATACCTGGGGTCCATGACGGTACCGTAAGAATAAGCACCGGCTAACTCCGTGCCAGCAGCCGCGGTAATACGGAGGGTGCAAGCGTTATCCGGATTCACTGGGTTTAAAGGGTGCGTAGGAGGGCAGGTAAGTCCGTGGTGAAATCCCCGGGCTCAACCTGGGAACTGCATTTGTGACTGCATGGCTAGAGGATGGCAGAGGCGGGCGGAATTCCCGGTGTAGCGGTGAAATGCGTAGAGACCGGGAGGAACACCCGTGGCGAAGGCGACTTTCTGGTCTGCAACTGACACTGAGGCGCGAAAGCGTGGGGAGCAAACAGGATTAGATACCCGTGTAGTCC</w:t>
      </w:r>
    </w:p>
    <w:p w14:paraId="587F1105">
      <w:pPr>
        <w:rPr>
          <w:rFonts w:hint="eastAsia"/>
        </w:rPr>
      </w:pPr>
      <w:r>
        <w:rPr>
          <w:rFonts w:hint="eastAsia"/>
        </w:rPr>
        <w:t>&gt;OTU008663</w:t>
      </w:r>
    </w:p>
    <w:p w14:paraId="70D6BCDC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CCAACGACGAAGCTTTTGGGTGACGGTACCGGGTGAGGAAGCGCCGGCTAACTCTGTGCCAGCAGCCGCGGTAATACAGAGGGCGCGAGCGTTGTCCGGAATCACTGGGCGTAAAGGGCGCGTAGGTGGCAGGGTAAGTCTGGTGTGAAATCCCGGAGCTCAACTCCGGAACTGCACTGGATACTGCTTTGCTAGAGTACTGGAGAGGAGATTGGAATTTACGGTGTAGCAGTGAAATGCGTAGATATCGTAAGGAAGACCAGTGGCGAAGGCGAATCTCTGGACAGTTACTGACACTGAGGCACGAAGGCCAGGGGAGCAAACGGGATTAGATACCCCTGTAGTCC</w:t>
      </w:r>
    </w:p>
    <w:p w14:paraId="578716E9">
      <w:pPr>
        <w:rPr>
          <w:rFonts w:hint="eastAsia"/>
        </w:rPr>
      </w:pPr>
      <w:r>
        <w:rPr>
          <w:rFonts w:hint="eastAsia"/>
        </w:rPr>
        <w:t>&gt;OTU008664</w:t>
      </w:r>
    </w:p>
    <w:p w14:paraId="4C915ECF">
      <w:pPr>
        <w:rPr>
          <w:rFonts w:hint="eastAsia"/>
        </w:rPr>
      </w:pPr>
      <w:r>
        <w:rPr>
          <w:rFonts w:hint="eastAsia"/>
        </w:rPr>
        <w:t>CCTACGGGTGGCAGCAGTGGGGAATCTTGCGCAATGGGCGCAAGCCTGATCCAGCCATGCCGCGTGAGTGATGAAGGCCTTAGGGTTGTAAAGCTCTTTCAGTGGGGAAGATAATGACGGTACCCACAGAAGAAGCCCCGGCTAACTTCGTGCCAGCAGCCGCGGTAATACGTAGGGTGCGAGCGTTGTCCGGAATTATTGGGCGTAAAGAGCTCGTAGGCGGTTTGTCGCGTCGGCCGTGAAAACTTGGGGCTTAACCCCGAGCCTGCGGTCGATACGGGCAGACTTGAGTTCGGCAGGGGAGACTGGAATTCCTGGTGTAGCAGTGAAATGCGTAGATATCAGGAGGAACACCGGTGGCGAAGGCGGCCCTCTGGACGGATACTGACGCTGAGACGCGAAAGCGTGGGGAGCAAACAGGATTAGATACCCTTGTAGTCC</w:t>
      </w:r>
    </w:p>
    <w:p w14:paraId="55A58960">
      <w:pPr>
        <w:rPr>
          <w:rFonts w:hint="eastAsia"/>
        </w:rPr>
      </w:pPr>
      <w:r>
        <w:rPr>
          <w:rFonts w:hint="eastAsia"/>
        </w:rPr>
        <w:t>&gt;OTU008665</w:t>
      </w:r>
    </w:p>
    <w:p w14:paraId="60626603">
      <w:pPr>
        <w:rPr>
          <w:rFonts w:hint="eastAsia"/>
        </w:rPr>
      </w:pPr>
      <w:r>
        <w:rPr>
          <w:rFonts w:hint="eastAsia"/>
        </w:rPr>
        <w:t>CCTACGGGTGGCTGCAGTAGGGAATCTTCCACAATGGGCGAAAGCCTGATGGAGCAACGCCGCGTGAGTGATGAAGGTTTTCGGATCGTAAAACTCTGTTGTAAGGGAAGAACAAGTACAGTAGTAACTGGCTGTACCTTGACGGTACCTTATTAGAAAGCCACGGCTAACTACGTGCCAGCAGCCGCGGTAATACGTAGGTGGCAAGCGTTGTCCGGAGTTACTGGGCGTAAAGCGCGCGCAGGCGGCCAGGCGCATCCATGGTGAAAGCCCCGGGCTCAACCCGGGAGGGTCCGTGGAGATGGCCTGGCTGGAGGCAGGGCGAGGGCGGTGGAATTCCGGGTGTAGTGGTGAAATGCGTAGAGATCCGGAGGAACACCAGTGGCGTAGGCGGCCGCCTGGACCTGTCCTGACGCTGAGGCGCGAAGGCGTGGGGAGCGAACGGGATTAGATACCCCGGTAGTCC</w:t>
      </w:r>
    </w:p>
    <w:p w14:paraId="68AD9672">
      <w:pPr>
        <w:rPr>
          <w:rFonts w:hint="eastAsia"/>
        </w:rPr>
      </w:pPr>
      <w:r>
        <w:rPr>
          <w:rFonts w:hint="eastAsia"/>
        </w:rPr>
        <w:t>&gt;OTU008666</w:t>
      </w:r>
    </w:p>
    <w:p w14:paraId="2496B4EF">
      <w:pPr>
        <w:rPr>
          <w:rFonts w:hint="eastAsia"/>
        </w:rPr>
      </w:pPr>
      <w:r>
        <w:rPr>
          <w:rFonts w:hint="eastAsia"/>
        </w:rPr>
        <w:t>CCTACGGGTGGCTGCAGTGGGGAATATTGGACAATGGGCGCAAGCCTGATCCAGCAATGCCGCGTGTGTGAAGAAGGCCTTCGGGTTGTAAAGCACTTTTATCAGGAGCGAAACGCTGTCGGCTAATATCCGGCGGAACTGACGGTACCTGAGGAATAAGCACCGGCTAACTTCGTGCCAGCAGCCGCGGTAATACGAAGGGGGCTAGCGTTGCTCGGAATTACTGGGCGTAAAGCGCACGTAGGCGGCTCGTTAAGTCGGAGGTGAAATCCTGGAGCTCAACTCCAGAACTGCCTTCGATACTGGTAAACTTGAGTGAGGTAGGGGCGGATGGAACTTCCGGTGGAGCGGTGAAATGCGTAGATATCGGGAGGAACACCTGCGGTGCAGACGGCTTACTGGACCATAACTGACGCTGAGGCACGAAAGCGTGGGGAGCAAACAGGATTAGATACCCGTGTAGTCC</w:t>
      </w:r>
    </w:p>
    <w:p w14:paraId="4DC11576">
      <w:pPr>
        <w:rPr>
          <w:rFonts w:hint="eastAsia"/>
        </w:rPr>
      </w:pPr>
      <w:r>
        <w:rPr>
          <w:rFonts w:hint="eastAsia"/>
        </w:rPr>
        <w:t>&gt;OTU008667</w:t>
      </w:r>
    </w:p>
    <w:p w14:paraId="75CA92CA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GAGGGACGAAGCTACTCGGGTTAATAGCCCAGAGGGTGACGGTACCTCCATAAGAAGCCCCGGCTAACTACGTGCCAGCAGCCGCGGTAATACGTAGGGGGCAAGCGTTGTCCGGAATCATTGGGCGTAAAGAGCGTGTAGGCGGTCTGTTAAGTCTGAGGTGAAATCTATCGGCTCAACCGGGAGAGGCCCTCAGATACTGGCAGGCTTGAGGATAGTAGAGGAAGATGGAATTCCCGGTGTAGCGGTGAAATGCGTAGATATCGAGAGGAACACCTGAGGTGAAGACGGGTTGCTGGGCCGACACTGACGCTGAGGCACGAAAGCGTGGGGAGCAAACAGGATTAGATACCCTTGTAGTCC</w:t>
      </w:r>
    </w:p>
    <w:p w14:paraId="442BFEC5">
      <w:pPr>
        <w:rPr>
          <w:rFonts w:hint="eastAsia"/>
        </w:rPr>
      </w:pPr>
      <w:r>
        <w:rPr>
          <w:rFonts w:hint="eastAsia"/>
        </w:rPr>
        <w:t>&gt;OTU008668</w:t>
      </w:r>
    </w:p>
    <w:p w14:paraId="33CE557A">
      <w:pPr>
        <w:rPr>
          <w:rFonts w:hint="eastAsia"/>
        </w:rPr>
      </w:pPr>
      <w:r>
        <w:rPr>
          <w:rFonts w:hint="eastAsia"/>
        </w:rPr>
        <w:t>CCTACGGGTGGCAGCAGTGGGGAATTTTGGACAATGGGCGCAAGCCTGATCCAGCAATGCCGCGTGAGTGAAGAAGGCCTTCGGGTTGTAAAGCTCTTTTGTCAGGGAAGAAACGGCTCGGGCTAATATCCTGGGCTAATGACGGTACCTGAAGAATAAGCACCGGCTAACTACGTGCCAGCAGCCGCGGTAAGACGGAGGGCGCGAGCGTTGTTCGGAATCATTGGGCGTAAAGCGCGCGCAGGCGGCTTGCCAAGTCGGGAGTGAAATTCCGGGGCTCAACTCCGGAGCGGCTCCCGAAACTGGTGGGCTAGAGACCGGTAGAGGCCGGTGGAATTCCCGGTGTAGCGGTGGAATGCGTAGAGATCGGGAAGAACACCCGTGGCGAAGGCGGCCGGCTGGGCCGGATCTGACGCTGAGGCGCGAAAGCGTGGGGAGCAAACAGGATTAGATACCCCTGTAGTCC</w:t>
      </w:r>
    </w:p>
    <w:p w14:paraId="61967C27">
      <w:pPr>
        <w:rPr>
          <w:rFonts w:hint="eastAsia"/>
        </w:rPr>
      </w:pPr>
      <w:r>
        <w:rPr>
          <w:rFonts w:hint="eastAsia"/>
        </w:rPr>
        <w:t>&gt;OTU008669</w:t>
      </w:r>
    </w:p>
    <w:p w14:paraId="285C6BC4">
      <w:pPr>
        <w:rPr>
          <w:rFonts w:hint="eastAsia"/>
        </w:rPr>
      </w:pPr>
      <w:r>
        <w:rPr>
          <w:rFonts w:hint="eastAsia"/>
        </w:rPr>
        <w:t>CCTACGGGCGGCTGCAGTGGGGAATATTGCACAATGGGGGAAACCCTGATGCAGCGACGCCGCGTGAGTGAAGAAGTATTTCGGTATGTAAAGCTCTATCAGCAGGGACGATAATGACGGTACCTGACTAAGAAGCCCCGGCTAACTACGTGCCAGCAGCCGCGGTAATACGTAGGGGGCAAGCGTTATCCGGATTTACTGGGTGTAAAGGGAGCGTAGACGGTTTGGTAAGTCAGGTGTGAAAGCCCGGGGCTCAACCCCGGGATTGCACTTGAAACTATCAAACTAGAGTGCAGGAGAGGTAAGTGGAATTCCTAGTGTAGCGGTGAAATGCGTAGATATTAGGAGGAACACCAGTGGCGAAGGCGGCTTACTGGACTGTAACTGACGTTGAGGCTCGAAAGCGTGGGGAGCAAACAGGATTAGATACCCCTGTAGTCC</w:t>
      </w:r>
    </w:p>
    <w:p w14:paraId="4390B922">
      <w:pPr>
        <w:rPr>
          <w:rFonts w:hint="eastAsia"/>
        </w:rPr>
      </w:pPr>
      <w:r>
        <w:rPr>
          <w:rFonts w:hint="eastAsia"/>
        </w:rPr>
        <w:t>&gt;OTU008670</w:t>
      </w:r>
    </w:p>
    <w:p w14:paraId="478EB9D1">
      <w:pPr>
        <w:rPr>
          <w:rFonts w:hint="eastAsia"/>
        </w:rPr>
      </w:pPr>
      <w:r>
        <w:rPr>
          <w:rFonts w:hint="eastAsia"/>
        </w:rPr>
        <w:t>CCTACGGGAGGCTGCAGTGGGGAATTTTGGACAATGGGCGCAAGCCTGATCCAGCAATGCCGCGTGAGTGAAGAAGGCCTTCGGGTTGTAAAGCTCTTTTGTCAGGGAAGAAACGGCTGTGGCTAATATCCACGGCTAATGACGGTACCTGAAGAATAAGCACCGGCTAACTACGTGCCAGCAGCCGCGGTAATACGTAGGGTGCAAGCGTTAATCGGAATTACTGGGCGTAAAGCGTGCGCAGGCGGTCAGGTAGGTCGGTTGTGAAAACTGGAGGCTCAACCTTCAGAGGTCGACCGAAACCCCCTGGCTAGAGTCCGGGAGAGGAGAGTGGAATTCCTAGTGTAGCGGTGAAATGCGTAGAGATTAGGAAGAACACCAGTGGCGAAGGCGACTTTCTGGACTGTAACTGACGCTGAGGCATGAAAGCGTGGGGAGCAAACAGGATTAGATACCCGGGTAGTCC</w:t>
      </w:r>
    </w:p>
    <w:p w14:paraId="265B91F8">
      <w:pPr>
        <w:rPr>
          <w:rFonts w:hint="eastAsia"/>
        </w:rPr>
      </w:pPr>
      <w:r>
        <w:rPr>
          <w:rFonts w:hint="eastAsia"/>
        </w:rPr>
        <w:t>&gt;OTU008671</w:t>
      </w:r>
    </w:p>
    <w:p w14:paraId="0BA5205B">
      <w:pPr>
        <w:rPr>
          <w:rFonts w:hint="eastAsia"/>
        </w:rPr>
      </w:pPr>
      <w:r>
        <w:rPr>
          <w:rFonts w:hint="eastAsia"/>
        </w:rPr>
        <w:t>CCTACGGGCGGCAGCAGTAGGGAATCTTCGGCAATGGGCGAAAGTCTGACGGAGCAACGCCGCGTGAGCGAAGAAGGCCTTCGGGTTGTAAACTCCTGTTGGGGGGGACCAAAAAATGAGGTAACCCCTGAGGAAGCACGGGCTAAGTTCGTGCCAGCAGCCGCGGTAATACAGAGGCCTCGAGCGTTAGTCGGAATCACTGGGCTTAAAGCGTACGTAGGCGGACATGCAGGCGTCGTGTGAAAGCCCTCGGCTCAACCGGGGAATTGCACGGCGAACCGCATGTCTTGAGTCAAGTAGGGGCTGTCGGAACGCTAGGTGGAGTGGTGAAATGCGTTGATATCTAGCGGAACGCCGAAGGTGAAGACAGGCAGCTGGGCTTGTACTGACGCTGATGTACGAAAGCGTGGGTAGCGAACGGGATTAGATACCCGTGTAGTCC</w:t>
      </w:r>
    </w:p>
    <w:p w14:paraId="31959329">
      <w:pPr>
        <w:rPr>
          <w:rFonts w:hint="eastAsia"/>
        </w:rPr>
      </w:pPr>
      <w:r>
        <w:rPr>
          <w:rFonts w:hint="eastAsia"/>
        </w:rPr>
        <w:t>&gt;OTU008672</w:t>
      </w:r>
    </w:p>
    <w:p w14:paraId="637836D4">
      <w:pPr>
        <w:rPr>
          <w:rFonts w:hint="eastAsia"/>
        </w:rPr>
      </w:pPr>
      <w:r>
        <w:rPr>
          <w:rFonts w:hint="eastAsia"/>
        </w:rPr>
        <w:t>CCTACGGGCGGCTGCAGTGGGGAATATTGGGCAATGGGCGCAAGCCTGACCCAGCAATGCCGCGTGGGTGAAGAAGGTCTTCGGATTGTAAAGCCCTTTCGGCGGGGACGATGGTGACGGTACCCGCAGAAGAAGCCCCGGCCAACTTCGTGCCAGCAGCCGCGGTAATACGAAGGGGGCTAGCGTTGCTCGGAATCATTGGGCGTAAAGGGCGCGTAGGCGGCGCAGTTAGTCAGGCGTGAAATCCCCGGGCTCAACCCAGGGACTGCGCTTGATACGGCTGTGCTCGAGGATGGAAGAGGGCCGCGGAATTCCCAGTGTAGAGGTGAAATTCGTAGATATTGGGAAGAACACCGGTGGCGAAAGCGCTCTGCTAGACCGTAACTGACACTCATGGACGAAAGCTAGGGGAGCGAATGGGATTAGATACCCCTGTAGTCC</w:t>
      </w:r>
    </w:p>
    <w:p w14:paraId="5B0B130C">
      <w:pPr>
        <w:rPr>
          <w:rFonts w:hint="eastAsia"/>
        </w:rPr>
      </w:pPr>
      <w:r>
        <w:rPr>
          <w:rFonts w:hint="eastAsia"/>
        </w:rPr>
        <w:t>&gt;OTU008673</w:t>
      </w:r>
    </w:p>
    <w:p w14:paraId="164BBF78">
      <w:pPr>
        <w:rPr>
          <w:rFonts w:hint="eastAsia"/>
        </w:rPr>
      </w:pPr>
      <w:r>
        <w:rPr>
          <w:rFonts w:hint="eastAsia"/>
        </w:rPr>
        <w:t>CCTACGGGTGGCAGCAGTAGGGAATATTGGGCAATGGAGGCAACTCTGACCCAGCCATGCCGCGTGCAGGAAGAAGGCCTTCTGGGTTGTAAACTGCTTTTGGAAGGGAACAAAACGGCTCTGCGGAGCAACTTGAGTGTACCTTCAGAATAAGCATCGGCTAACTCCGTGCCAGCAGCCGCGGTAATACGGAGGGTGCAAGCGTTGCTCGGAATCATTGGGCGTAAAGGGTAGGTAGGTGGCGCGCTAAGTCGGGTGTGAAATTTCGGAGCTTAACTCCGAAACTGCATTCGATACTGGTGTGCTTGAGGACTGGAGAGGAGACTGGAATTCATGGTGTAGCAGTGAAATGCGTAGATATGCGGAGGAACACCGATGGCGAAGGCAATCCCCTGGGCCTGCACTGACGCTCATGCACGAAAGCGTGGGGAGCAAACAGGATTAGATACCCTTGTAGTCC</w:t>
      </w:r>
    </w:p>
    <w:p w14:paraId="1BE3D010">
      <w:pPr>
        <w:rPr>
          <w:rFonts w:hint="eastAsia"/>
        </w:rPr>
      </w:pPr>
      <w:r>
        <w:rPr>
          <w:rFonts w:hint="eastAsia"/>
        </w:rPr>
        <w:t>&gt;OTU008674</w:t>
      </w:r>
    </w:p>
    <w:p w14:paraId="34CB15FD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TGGGACGAAAAGGTCCGTGTTAACACCACGGATCCATGACGGTACCAGCAGAAGAAGCACCGGCTAACTACGTGCCAGCAGCCGCGGTAATACGAAGGGTGCAAGCGTTACTCGGAATTACTGGGCGTAAAGCGTGCGTAGGTGGTCGTTTAAGTCTGTTGTGAAAGCCCTGGGCTCAACCTGGGAACTGCAGTGGAAACTGGACGACTAGAGTGTGGTAGAGGGTAGCGGAATTCCTGGTGTAGCAGTGAAATGCGTAGAGATCGGGAGGAACATCCGTGGCGAAGGCGACTACCTGGACCAGCACTGACACTGAGGCACGAAAGCGTGGGGAGCAAACAGGATTAGATACCCCGGTAGTCC</w:t>
      </w:r>
    </w:p>
    <w:p w14:paraId="6605FB34">
      <w:pPr>
        <w:rPr>
          <w:rFonts w:hint="eastAsia"/>
        </w:rPr>
      </w:pPr>
      <w:r>
        <w:rPr>
          <w:rFonts w:hint="eastAsia"/>
        </w:rPr>
        <w:t>&gt;OTU008675</w:t>
      </w:r>
    </w:p>
    <w:p w14:paraId="6E866B06">
      <w:pPr>
        <w:rPr>
          <w:rFonts w:hint="eastAsia"/>
        </w:rPr>
      </w:pPr>
      <w:r>
        <w:rPr>
          <w:rFonts w:hint="eastAsia"/>
        </w:rPr>
        <w:t>CCTACGGGAGGCAGCAGTGGGGAATTTTGGACAATGGGCGCAAGCCTGATCCAGCCATGCCGCGTGAGTGAAGAAGGCCTTCGGGTTGTAAAGCTCTTTCGGTGAAGACGAAACGGTTCGTGCTAACAACGCGAACTAATGACGGTACTCACAGAAGAAGCACCGGCTAACTACGTGCCAGCAGCCGCGGTAATACGTAGGGTGCAGGCGTTAATCGGAATTACTGGGCGTAAAGGGTGCGCAGGCGGCTCCGCATGTCAGGCGTGAAATCCCCGGGCTCAACTTGGGAATGGCGCTTGAAACTACGGGGCTTGAGTGTGGAAGAGGGAAGCGGAATTTCCGGTGTAGCGGTGAAATGCGTAGATATCGGAAGGAACACCAGTGGCGAAGGCGGCTTCCTGGTCCAACACTGACGCTGAGGCGCGAAAGCGTGGGTAGCGAACAGGATTAGATACCCCGGTAGTCC</w:t>
      </w:r>
    </w:p>
    <w:p w14:paraId="6F8E3AC4">
      <w:pPr>
        <w:rPr>
          <w:rFonts w:hint="eastAsia"/>
        </w:rPr>
      </w:pPr>
      <w:r>
        <w:rPr>
          <w:rFonts w:hint="eastAsia"/>
        </w:rPr>
        <w:t>&gt;OTU008676</w:t>
      </w:r>
    </w:p>
    <w:p w14:paraId="11D11263">
      <w:pPr>
        <w:rPr>
          <w:rFonts w:hint="eastAsia"/>
        </w:rPr>
      </w:pPr>
      <w:r>
        <w:rPr>
          <w:rFonts w:hint="eastAsia"/>
        </w:rPr>
        <w:t>CCTACGGGAGGCTGCAGTGGGGAATCTTCCACAATGGGCGAAAGCCTGATGGAGCAACGCCGCGTGCAGGATGAAGGCCCTCGGGTCGTAAACTGCTTTTGTAAGCGAAGAATATGACGGTAACTTACGAATAAGGAACGGCTAACTACGTGCCAGCAGCCGCGGTAATACGGAGGGTGCAAGCGTTGTCCGGATTTATTGGGTTTAAAGGGTGCGTAGGCGGCTTATTAAGTCAGGGGTGAAATCTCGGGGCTCAACCCCGAAACTGCACTTGATACTGCGGTGCTTGAGGACTCGAGAGGAGATTGGAATTCACGGTGTAGCGGTGAAATGCGTAGATATCAAGAGGAACACCAGTGGCGAAAGCGCCTTGCTGGGCCATTACTGACGCTGAGGAACGAAAGCCAGGGTAGCGAAAGGGATTAGATACCCCTGTAGTCC</w:t>
      </w:r>
    </w:p>
    <w:p w14:paraId="6C449C59">
      <w:pPr>
        <w:rPr>
          <w:rFonts w:hint="eastAsia"/>
        </w:rPr>
      </w:pPr>
      <w:r>
        <w:rPr>
          <w:rFonts w:hint="eastAsia"/>
        </w:rPr>
        <w:t>&gt;OTU008677</w:t>
      </w:r>
    </w:p>
    <w:p w14:paraId="02E16C74">
      <w:pPr>
        <w:rPr>
          <w:rFonts w:hint="eastAsia"/>
        </w:rPr>
      </w:pPr>
      <w:r>
        <w:rPr>
          <w:rFonts w:hint="eastAsia"/>
        </w:rPr>
        <w:t>CCTACGGGGGGCTGCAGTAAGGAATATTCCACAATGGGCGCAAGCCTGATGGAGCGACGCCGCGTGGAGGAAGAAGCCTTTCGGGGTGTAAACTCCTTTTTTGAGGGATGACATCTTCCGAGTGAAAGCTCGGGAGTACGACAGTACCTCAAGAATAAGCCTCGGCTAACTACGTGCCAGCAGCCGCGGTAATACGTAGGAGGCGAGCGTTGTCCGGATTTACTGGGCGTAAAGCGCGCGCAGGCGGCAGCCTAAGTACGGAGTGAAATCTCCCTGCTCAACGGGGAGGGTGCTCTGTAGACTGGGCAGCTAGAGGACGGTAGAGGGGGGTGGAATTGCTGGTGTAGCGGTGAAATGCGTAGAGATCAGCAGGAACACCCGTGGCGAAGGCGGCCCCCTGGGCCGAACCTGACGCTGAGGCGCGAAGGCTAGGGGAGCGAACGGGATTAGATACCCGTGTAGTCC</w:t>
      </w:r>
    </w:p>
    <w:p w14:paraId="44552756">
      <w:pPr>
        <w:rPr>
          <w:rFonts w:hint="eastAsia"/>
        </w:rPr>
      </w:pPr>
      <w:r>
        <w:rPr>
          <w:rFonts w:hint="eastAsia"/>
        </w:rPr>
        <w:t>&gt;OTU008678</w:t>
      </w:r>
    </w:p>
    <w:p w14:paraId="4A5D1E2B">
      <w:pPr>
        <w:rPr>
          <w:rFonts w:hint="eastAsia"/>
        </w:rPr>
      </w:pPr>
      <w:r>
        <w:rPr>
          <w:rFonts w:hint="eastAsia"/>
        </w:rPr>
        <w:t>CCTACGGGGGGCTGCAGTGGGGAATATTGCACAATGGGCGCAAGCCTGATGCAGCAACGCCGCGTGAGTGAAGAAGGCTTTCGGGTCGTAAAGCTCTTTCGGCCGGGAAGAAGGGTGATCCTGTGAATAATTGGATCATTTGACTGTACCGGAATAAGAAGCACCGGCTAACTACGTGCCAGCAGCCGCGGTAATACGTAGGGTCCGAGCGTTGTCCGGAGTTACTGGGCGTAAAGGGCGCGCAGGCGGCGGTGCTGGCCCGGCGTGAAAGCCCCCGGCTCAACCGGGGAGGGTCGTCGGGGACCGCACCGCTTGAGGGCGGTAGGGGCTGGTGGAATGCCTGGTGTAGTGGTGAAATGCGTAGAGATCAGGCGGAACACCCGTGGCGAAGGCGGCCAGCTGGGCCGTCCCTGACGCTGAGGCGCGAAGGCGTGGGGAGCGAACGGGATTAGATACCCCAGTAGTCC</w:t>
      </w:r>
    </w:p>
    <w:p w14:paraId="516A80F6">
      <w:pPr>
        <w:rPr>
          <w:rFonts w:hint="eastAsia"/>
        </w:rPr>
      </w:pPr>
      <w:r>
        <w:rPr>
          <w:rFonts w:hint="eastAsia"/>
        </w:rPr>
        <w:t>&gt;OTU008679</w:t>
      </w:r>
    </w:p>
    <w:p w14:paraId="6A7C2F47">
      <w:pPr>
        <w:rPr>
          <w:rFonts w:hint="eastAsia"/>
        </w:rPr>
      </w:pPr>
      <w:r>
        <w:rPr>
          <w:rFonts w:hint="eastAsia"/>
        </w:rPr>
        <w:t>CCTACGGGCGGCAGCAGTGGGGAATATTGGACAATGGGCGCAAGCCTGATCCAGCAATGCCGCGTGAGTGATGAAGGCCCTAGGGTTGTAAAGCTCTTTTACCCGGGATGATAATGACAGTACCGGGAGAATAAGCTCCGGCTAACTCCGTGCCAGCAGCCGCGGTAATACGGAGGGAGCTAGCGTTGTTCGGAATTACTGGGCGTAAAGCGCACGTAGGCGGCGCCGCAAGTCACTTGTGAAATCTCCGGGCTTAACTCGGAACTGCCAAGTGAAACTGCGGTGCTAGAGTGCGGAAGGGGCAATCGGAATTCTTGGTGTAGCGGTGAAATGCGCAGATATCAGGAGGAACACCAATGGCGAAGGCAGCTCGCTGGGACGGTACTGACGCTGAGACGCGAAAGCGTGGGGAGCAAACAGGATTAGATACCCTGGTAGTCC</w:t>
      </w:r>
    </w:p>
    <w:p w14:paraId="4450D32C">
      <w:pPr>
        <w:rPr>
          <w:rFonts w:hint="eastAsia"/>
        </w:rPr>
      </w:pPr>
      <w:r>
        <w:rPr>
          <w:rFonts w:hint="eastAsia"/>
        </w:rPr>
        <w:t>&gt;OTU008680</w:t>
      </w:r>
    </w:p>
    <w:p w14:paraId="7D80CA06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CGGGAAGAATAAGTAAGGGTTAATATCCCTTACGATGACGGTACTGTTTGTAAGCTCCGGCTAACTCCGTGCCAGCAGCCGCGGTAATACGGGGGGAGCAAGCGTTGTTCGGATTTACTGGGCGTAAAGGGCGCGTAGGCGGTTCGTCAAGTCACTCGTGAAATCTCCGGGCTTAACCCGGAGCGGTCGAGCGATACTGAAGGACTGGAGTGCGGAAGGGGCCACCGGAATTCCCGGTGTAGCGGTGAAATGCGCAGATATCGGGAGGAACACCAGTAGCGAAGGCGGCTCGCTGGGCCATACCTGACGCTGAGACGCGAAAGCGTGGGGAGCAAACAGGATTAGATACCCGTGTAGTCC</w:t>
      </w:r>
    </w:p>
    <w:p w14:paraId="098703E1">
      <w:pPr>
        <w:rPr>
          <w:rFonts w:hint="eastAsia"/>
        </w:rPr>
      </w:pPr>
      <w:r>
        <w:rPr>
          <w:rFonts w:hint="eastAsia"/>
        </w:rPr>
        <w:t>&gt;OTU008681</w:t>
      </w:r>
    </w:p>
    <w:p w14:paraId="0BF703CD">
      <w:pPr>
        <w:rPr>
          <w:rFonts w:hint="eastAsia"/>
        </w:rPr>
      </w:pPr>
      <w:r>
        <w:rPr>
          <w:rFonts w:hint="eastAsia"/>
        </w:rPr>
        <w:t>CCTACGGGCGGCTGCAGTCGAGAATTTTTCACAATGGGCGAAAGCCTGATGGAGCGACGCCGCGTGGGGGATGAATGGCTTCGGCTCGTAAACCCCTGTCAGCCACGAACAATGCTTACGACCTAACACGTCGTGAGTTGATTGTAGTGGCAGAGGAAGGGACGGCTAACTCTGTGCCAGCAGCCGCGGTAATACGGAGGGCGCGAGCGTTGTCCGGAATCACTGGGCGTAAAGGGCTCGCAGGCGGCTGGCCAAGTCGTGCGTGAAATCTCTCGGCTTAACCGGGAGCGGTCGTGCGATACTGGTCGGCTCGAGGCCGGTAGGGGGAAGCGGAATTCCGGGTGTAGTGGTGGAATGCGTAGATATCCGGAGGAACACCAGTGGCGAAGGCGGCTTCCTGGACCGGTTCTGACGCTCAGGAGCGAAAGCGTGGGGAGCGATCCGGATTAGATACCCGAGTAGTCC</w:t>
      </w:r>
    </w:p>
    <w:p w14:paraId="002F08D7">
      <w:pPr>
        <w:rPr>
          <w:rFonts w:hint="eastAsia"/>
        </w:rPr>
      </w:pPr>
      <w:r>
        <w:rPr>
          <w:rFonts w:hint="eastAsia"/>
        </w:rPr>
        <w:t>&gt;OTU008682</w:t>
      </w:r>
    </w:p>
    <w:p w14:paraId="25018074">
      <w:pPr>
        <w:rPr>
          <w:rFonts w:hint="eastAsia"/>
        </w:rPr>
      </w:pPr>
      <w:r>
        <w:rPr>
          <w:rFonts w:hint="eastAsia"/>
        </w:rPr>
        <w:t>CCTACGGGTGGCTGCAGTCGAGAATTTTTCACAATGGGCGAAAGCCTGATGGAGCGACGCCGCGTGGGGGATGAATGGCTTCGGCCCGTAAACCCCTGTCATTTGCGAACAAACCTTGCTATTTAAAAGATGGCGAGCTGATTGTAGCGAAAGAGGAAGGGACGGCTAACTCTGTGCCAGCAGCCGCGGTAATACGTAGGGTCCAAGCGTTAATCGGAATTACTGGGCGTAAAGCGTGCGCAGGCGGTTTTGTAAGTCTGTCGTGAAATCCCCGGGCTCAACCTGGGAATTGCGATGGAGACTGCAAGGCTAGAGTGTGTCAGAGGGAGGTAGAATTCCACGTGTAGCAGTGAAATGCGTAGAGATGTGGAGGAATACCGATGGCGAAGGCAGCCTCCTGGGATAACACTGACGCTGAGGCGCGAAAGCTAGGGGAGCGAACAGGATTAGATACCCCAGTAGTCC</w:t>
      </w:r>
    </w:p>
    <w:p w14:paraId="568A425A">
      <w:pPr>
        <w:rPr>
          <w:rFonts w:hint="eastAsia"/>
        </w:rPr>
      </w:pPr>
      <w:r>
        <w:rPr>
          <w:rFonts w:hint="eastAsia"/>
        </w:rPr>
        <w:t>&gt;OTU008683</w:t>
      </w:r>
    </w:p>
    <w:p w14:paraId="76EF0078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AGGCCTCCTCTAATACAGGGGGCTGATGACGGTACCGTAAGAATAAGCACCGGCTAACTACGTGCCAGCAGCCGCGGTAATACAGGGGGCTCGAGCGTTAGTCGGAATCACTGGGCTTAAAGGGTGCGTAGGCGGCTCGCCAAGTGCTTTGTGAAATCCCACAGCTCAACTGTGGAACAGCAGGGCAAACTGGCGAGCTTGAGGCAGGTAGGGGCCGGAAGAACAGTTGGTGGAGCGGTGAAATGCGTAGATATCAACTGGAATGCCGATGGGGAAGCCGTCCGGCTGGGCCTGTCCTGACGCTGAGGCACGAAAGCGTGGGGAGCAAACAGGATTAGATACCCCGGTAGTCC</w:t>
      </w:r>
    </w:p>
    <w:p w14:paraId="6C297B73">
      <w:pPr>
        <w:rPr>
          <w:rFonts w:hint="eastAsia"/>
        </w:rPr>
      </w:pPr>
      <w:r>
        <w:rPr>
          <w:rFonts w:hint="eastAsia"/>
        </w:rPr>
        <w:t>&gt;OTU008684</w:t>
      </w:r>
    </w:p>
    <w:p w14:paraId="47F80DDA">
      <w:pPr>
        <w:rPr>
          <w:rFonts w:hint="eastAsia"/>
        </w:rPr>
      </w:pPr>
      <w:r>
        <w:rPr>
          <w:rFonts w:hint="eastAsia"/>
        </w:rPr>
        <w:t>CCTACGGGAGGCTGCAGTGGGGAATCTTGCGCAATGGCCGAGAGGCTGACGCAGCGACGCCGCGTGGGGGAGGAAGGGCTTCGGCTCGTAAACCCCTGTTGCCCGGGACGAACATCCTCTTTCGAGAGGACTGACGGTACCGGGTGAGGAAGCACCGGCTAACTCCGTGCCAGCAGCCGCGGTAATACGGAGGGTGCGAGCGTTAATCGGAATTACTGGGCGTAAAGCGTGCGCAGGCGGTTCGCCAAGTCAGGTGTGAAATCCCCGGGCTTAACCTGGGAATTGCGCTTGAAACTAGCGGGCTTGAGTGCGGCAGAGGGGGGTGGAATTCCCGGTGTAGCAGTGAAATGCGTAGAGATCGGGAGGAACATCTGTGGCGAAGGCGGCCACCTGGACCAGCACTGACACTGAGGCACGAAAGCGTGGGGAGCAAACAGGATTAGATACCCCTGTAGTCC</w:t>
      </w:r>
    </w:p>
    <w:p w14:paraId="49F07119">
      <w:pPr>
        <w:rPr>
          <w:rFonts w:hint="eastAsia"/>
        </w:rPr>
      </w:pPr>
      <w:r>
        <w:rPr>
          <w:rFonts w:hint="eastAsia"/>
        </w:rPr>
        <w:t>&gt;OTU008685</w:t>
      </w:r>
    </w:p>
    <w:p w14:paraId="45009FC5">
      <w:pPr>
        <w:rPr>
          <w:rFonts w:hint="eastAsia"/>
        </w:rPr>
      </w:pPr>
      <w:r>
        <w:rPr>
          <w:rFonts w:hint="eastAsia"/>
        </w:rPr>
        <w:t>CCTACGGGTGGCTGCAGTGGGGAATATTGGACAATGGGGGCAACCCTGATCCAGCCATGCCGCGTGAGGGATGACGGCCTTCGGGTTGTAAACCTCTTTTGTCAGGGACGATGATGACGGTACCTGACGAATAAGCCACGGCTAACTACGTGCCAGCAGCCGCGGTCATACGGAGGATCCGAGCGTTGTTCGGATTCATTGGGCGTAAAGGGTGCGTAGGTGGCGGGGCAAGTCAGGTGTGAAATCCCGGGGCTCAACCCTGGAACTGCATTTGATACTGCCTTGCTGGAGTACTGGAGAGGAGACTGGAATTTACGGTGTAGCAGTGAAATGCGTAGAGATCGTAAGGAAGACCAGTGGCGAAGGCGAGTCTCTGGACAGTTACTGACACTGAGGCACGAAGGCCAGGGGAGCAAACGGGATTAGATACCCCTGTAGTCC</w:t>
      </w:r>
    </w:p>
    <w:p w14:paraId="4480FE1F">
      <w:pPr>
        <w:rPr>
          <w:rFonts w:hint="eastAsia"/>
        </w:rPr>
      </w:pPr>
      <w:r>
        <w:rPr>
          <w:rFonts w:hint="eastAsia"/>
        </w:rPr>
        <w:t>&gt;OTU008686</w:t>
      </w:r>
    </w:p>
    <w:p w14:paraId="67279817">
      <w:pPr>
        <w:rPr>
          <w:rFonts w:hint="eastAsia"/>
        </w:rPr>
      </w:pPr>
      <w:r>
        <w:rPr>
          <w:rFonts w:hint="eastAsia"/>
        </w:rPr>
        <w:t>CCTACGGGGGGCTGCAGCAAGGAATCTTCCCCAATGGGCTAACGCCTGAGGGAGCAACGCCGCGTGGAGGATGACGGCCTTCGGGTTGTAAACTCCTTTTCGGTGGGATGAAACGGACAGTACCACCGGAATAAGCCCCGGCTAACTCTGTGCCAGCAGCCGCGGTAAGACAGAGGGGGCAAGCGTTGTCCGGAATTACTGGGCGTAAAGCGCGCGCAGGTGGCCGAGTATGTGCCTGGTGACAGTCCGGTGCTTAACACCGGGAGGCCTGGGTAGACAGCTTGGCTGGCAGCAGGGAGAGGGCAGTGGAATACCCGGTGGAGCGGTGGAATGCGTAGAGATGTGGAGGAACACCAGTGGCGAAGGCGACTTTCTGGCCTATAACTGACGCTGAGGCGCGAAAGCGTGGGGAGCAAACAGGATTAGATACCCGAGTAGTCC</w:t>
      </w:r>
    </w:p>
    <w:p w14:paraId="4D2FF6E9">
      <w:pPr>
        <w:rPr>
          <w:rFonts w:hint="eastAsia"/>
        </w:rPr>
      </w:pPr>
      <w:r>
        <w:rPr>
          <w:rFonts w:hint="eastAsia"/>
        </w:rPr>
        <w:t>&gt;OTU008687</w:t>
      </w:r>
    </w:p>
    <w:p w14:paraId="338C0C84">
      <w:pPr>
        <w:rPr>
          <w:rFonts w:hint="eastAsia"/>
        </w:rPr>
      </w:pPr>
      <w:r>
        <w:rPr>
          <w:rFonts w:hint="eastAsia"/>
        </w:rPr>
        <w:t>CCTACGGGGGGCAGCAGTGGGGAATTTTGGACAATGGGCGAAAGCCTGATCCAGCCATGCCGCGTGAGTGAAGAAGGCCTTCGGGTTGTAAAGCTCTTTCGGCGGGGACGAAAAGGTGCGTGCTAACACCATGCATCGATGACGGTACCCGCAGAAGAAGCACCGGCTAACTACGTGCCAGCAGCCGCGGTAATACGTAGGGTGCAGGCGTTAATCGGAATTACTGGGCGTAAAGGGCGCGTAGGCGGCCGCTTAAGCGTGTGGTGAAAGCTCAGGGCTCAACTGGGAGAGGTCGTACAAGACTGGCGGGCTGGAGGCTGGTAGAGGGCGGTGGAATTCCGGGTGTAGTGGTGGAATGCGTAGAGCTCCGGAGGAACACCAGTGGCGAAGGCGGCCGCCTGGGCCAGTCCTGACGCTGAGCCGCGAAAGCGTGGGGAGCGATCCGGATTAGATACCCTTGTAGTCC</w:t>
      </w:r>
    </w:p>
    <w:p w14:paraId="0932E290">
      <w:pPr>
        <w:rPr>
          <w:rFonts w:hint="eastAsia"/>
        </w:rPr>
      </w:pPr>
      <w:r>
        <w:rPr>
          <w:rFonts w:hint="eastAsia"/>
        </w:rPr>
        <w:t>&gt;OTU008688</w:t>
      </w:r>
    </w:p>
    <w:p w14:paraId="42F0D91A">
      <w:pPr>
        <w:rPr>
          <w:rFonts w:hint="eastAsia"/>
        </w:rPr>
      </w:pPr>
      <w:r>
        <w:rPr>
          <w:rFonts w:hint="eastAsia"/>
        </w:rPr>
        <w:t>CCTACGGGCGGCTGCAGTGGGGAATATTGGACAATGGGCGAAAGCCTGATCCAGCAACGCCGCGTGAGGGATGACGGCCTTCGGGTTGTAAACCTCTTTCAGCAGGGACGAAGCGCAAGTGACGGTACCTGCAGAAGAAGCCCCGGCTAACTACGTGCCAGCAGCCGCGGTCATACGGAGGATCCAAGCGTTATCCGGAATTACTGGGCGTAAAGAGTTGCGTAGGTGGCATTGTAAGTTGGTAGTGAAAGCGTTCGGCTCAACCGGATATCCATTACCAAAACTGCAAAGCTAGAGTACAGATGAGGTAGGCGGAATTGACGGTGTAGCGGTGAAATGCTTAGATATCGTCAAGAACACCTATAGCGAAGGCAGCTTACTAGGCTGTAACTGACGCTGAGGCACGAAAGTGTGGGGATCAAACAGGATTAGATACCCCTGTAGTCC</w:t>
      </w:r>
    </w:p>
    <w:p w14:paraId="1F9B832F">
      <w:pPr>
        <w:rPr>
          <w:rFonts w:hint="eastAsia"/>
        </w:rPr>
      </w:pPr>
      <w:r>
        <w:rPr>
          <w:rFonts w:hint="eastAsia"/>
        </w:rPr>
        <w:t>&gt;OTU008689</w:t>
      </w:r>
    </w:p>
    <w:p w14:paraId="23D6DC7A">
      <w:pPr>
        <w:rPr>
          <w:rFonts w:hint="eastAsia"/>
        </w:rPr>
      </w:pPr>
      <w:r>
        <w:rPr>
          <w:rFonts w:hint="eastAsia"/>
        </w:rPr>
        <w:t>CCTACGGGAGGCTGCAGTAGGGAATATTGCCCAATGGACGCAAGTCTGAGGCAGCAACGCCGCGTGCGCGATGAAGACCTTCGGGTTGTAAAGCGCTTTTCTGAGGGATGAGTAAGGACAGTACCTCAGGAATAAGGTACGGCTAACTACGTGCCAGCAGCCGCGGTAAAACGTAGGTACCTAGCGTTATCCGGATTTACTGGGCGTAAAGCGCGTGCAGGCGGCGCGGTAAGTCGGGCATGAAATCTTCTGGCTCAACCGGGAGGGGCTGTCCGAAACTACCGTGCTCGAGGGCAAGAGAGGAAGGCGGAATTCCGGGTGTAGTGGTGAAATGCGTAGATATCGGGAGGAACACCGGTGGCGAAGGCGGCTCTCTGGGCCTGTCCTGACGCTCATGCGCGAAAGCTAGGGGAGCAAACAGGATTAGATACCCCAGTAGTCC</w:t>
      </w:r>
    </w:p>
    <w:p w14:paraId="4CC058FA">
      <w:pPr>
        <w:rPr>
          <w:rFonts w:hint="eastAsia"/>
        </w:rPr>
      </w:pPr>
      <w:r>
        <w:rPr>
          <w:rFonts w:hint="eastAsia"/>
        </w:rPr>
        <w:t>&gt;OTU008690</w:t>
      </w:r>
    </w:p>
    <w:p w14:paraId="1D59B8D5">
      <w:pPr>
        <w:rPr>
          <w:rFonts w:hint="eastAsia"/>
        </w:rPr>
      </w:pPr>
      <w:r>
        <w:rPr>
          <w:rFonts w:hint="eastAsia"/>
        </w:rPr>
        <w:t>CCTACGGGAGGCTGCAGTGGGGAATCTTGCGCAATGCGCGAAAGCGTGACGCAGCAACGCCGCGTGAGGGAAGAAGGCCTTCGGGTTGTAAACCTCTTTCAGGAGGGACGAAGGTTCAGGCGCGAATAGCGTCCTGGACTGACGGTACCTCCAGAAGAAGCCCCGGCTAACTACGTGCCAGCAGCCGCGGTAATACGTAGGGTGCAGGCGTTAATCGGAATTACTGGGCGTAAAGCGTGCGCAGGCGGTCTCTTAAGACAGGTGTGAAATCCCCGGGCTTAACCCGGAAAGGTCAGCCGATACTGCGGGGCTAGAGTGCAGAAGGGGCAACTGGAATTCTCGGTGTAGCAGTGAAATGCGTAGAGATCGAGAGGAACACTAGTGGCGAAGGCGAGTCGCTGGACACTAACTGACGCTGAGGCTCGAAGGCTAGGGGAGCGAAAGGGATTAGATACCCCGGTAGTCC</w:t>
      </w:r>
    </w:p>
    <w:p w14:paraId="037904EA">
      <w:pPr>
        <w:rPr>
          <w:rFonts w:hint="eastAsia"/>
        </w:rPr>
      </w:pPr>
      <w:r>
        <w:rPr>
          <w:rFonts w:hint="eastAsia"/>
        </w:rPr>
        <w:t>&gt;OTU008691</w:t>
      </w:r>
    </w:p>
    <w:p w14:paraId="0F672BE6">
      <w:pPr>
        <w:rPr>
          <w:rFonts w:hint="eastAsia"/>
        </w:rPr>
      </w:pPr>
      <w:r>
        <w:rPr>
          <w:rFonts w:hint="eastAsia"/>
        </w:rPr>
        <w:t>CCTACGGGGGGCTGCAGTCGGGAATTTTGCCCAATGAGCGAAAGCTTGAGGCAGCAACTCCGCGTGAGGGACGAAGGCCTTCGGGTTGTAAAATTCTGTTATAAGGGAAGAACGACTTTAGTAGGAAATGGCTAGAGTGTGACGGTACCTTATGAGAAAGCCACGGCTAACTACGTGCCAGCAGCCGCGGTAATACGTAGGGAGCAAGCGTTGTCCGGAATTACTGGGCGTACAGCGCGCGCAGGCGGGGGCGTACGTGCCGTGTGACAGGCGTGGGCTCAACCCACGACGGCCATGGTAGACGGCGCGCCTGGAGGCAGGGAGAGGGATGTGGAATGCCCGGTGGAGCGGTGAAATGCGTAGAGATCGGGCGGAACACCAGCGGCGAAGGCGGCATCCTGGCCCTGACCTGACGCTGAGGCGCGAGAGCGTGGGGAGCAAACCGGATTAGATACCCGGGTAGTCC</w:t>
      </w:r>
    </w:p>
    <w:p w14:paraId="4AA1A002">
      <w:pPr>
        <w:rPr>
          <w:rFonts w:hint="eastAsia"/>
        </w:rPr>
      </w:pPr>
      <w:r>
        <w:rPr>
          <w:rFonts w:hint="eastAsia"/>
        </w:rPr>
        <w:t>&gt;OTU008692</w:t>
      </w:r>
    </w:p>
    <w:p w14:paraId="26BB5CF0">
      <w:pPr>
        <w:rPr>
          <w:rFonts w:hint="eastAsia"/>
        </w:rPr>
      </w:pPr>
      <w:r>
        <w:rPr>
          <w:rFonts w:hint="eastAsia"/>
        </w:rPr>
        <w:t>CCTACGGGGGGCTGCAGTGGGGAATATTGCGCAATGGGGGCAACCCTGACGCAGCCATGCCGCGTGTGTGAAGAAGGCCTTCGGGTTGTAAAGCACTTTAAGTGGGGAAGAAAAGCTGTAGCCTAATAAGCTGCAGCCGTGACATTACCCACAGAATAAGCACCGGCTAACTCCGTGCCAGCAGCCGCGGTAATACGGAGGGTGCGAGCGTTAATCGGAATTACTGGGCGTAAAGCGCGCGTAGGCGGTTTGTTAAGTCAGCTGTGAAAGCCCCGGGCTCAACCTGGGAACTGCAGTTGATACTGGCCGACTGGAGTGCGAGAGAGGGAGGTAGAATTCCATGTGTAGCGGTGAAATGCGTAGATATATGGAGGAATACCGGTGGCGAAGGCGGCCTCCTGGCTCGACACTGACGCTGAGGTGCGAAAGCGTGGGGATCAAACAGGATTAGATACCCTGGTAGTCC</w:t>
      </w:r>
    </w:p>
    <w:p w14:paraId="373DFB7A">
      <w:pPr>
        <w:rPr>
          <w:rFonts w:hint="eastAsia"/>
        </w:rPr>
      </w:pPr>
      <w:r>
        <w:rPr>
          <w:rFonts w:hint="eastAsia"/>
        </w:rPr>
        <w:t>&gt;OTU008693</w:t>
      </w:r>
    </w:p>
    <w:p w14:paraId="183639B7">
      <w:pPr>
        <w:rPr>
          <w:rFonts w:hint="eastAsia"/>
        </w:rPr>
      </w:pPr>
      <w:r>
        <w:rPr>
          <w:rFonts w:hint="eastAsia"/>
        </w:rPr>
        <w:t>CCTACGGGGGGCTGCAGTAGGGAATCTTCCGCAATGGGCGAAAGCCTGACGGAGCAACGCCGCGTGAGTGATGAAGGTTTTCGGATCGTAAAGCTCTGTTGCCAGGGAAGAACGCTTGGGAGAGTAACTGCTCTCAAGGTGACGGTACCTGAGAAGAAAGCCCCGGCTAACTACGTGCCAGCAGCCGCGGTAATACGTAGGGGGCAAGCGTTGTCCGGAATTACTGGGCGTAAAGCGCACGCAGGTGGCTGAGTCAGTCGATTGTGAAAGCCCTGGGCTTAACCTGGGAATTGCATTCAGAACTGGATTGCTAGAGTACAGAAGAGGGGTGTGGAATTTCCGGTGTAGCGGTGAAATGCGTAGATATTCGGAGGAACACCAGTGGCGAAGGCGGCTCACTGGCTCGGTACTGACGCTGAGGAGCGAAAGCGTGGGGAGCGAACAGGATTAGATACCCTGGTAGTCC</w:t>
      </w:r>
    </w:p>
    <w:p w14:paraId="1FA35BA0">
      <w:pPr>
        <w:rPr>
          <w:rFonts w:hint="eastAsia"/>
        </w:rPr>
      </w:pPr>
      <w:r>
        <w:rPr>
          <w:rFonts w:hint="eastAsia"/>
        </w:rPr>
        <w:t>&gt;OTU008694</w:t>
      </w:r>
    </w:p>
    <w:p w14:paraId="184AF890">
      <w:pPr>
        <w:rPr>
          <w:rFonts w:hint="eastAsia"/>
        </w:rPr>
      </w:pPr>
      <w:r>
        <w:rPr>
          <w:rFonts w:hint="eastAsia"/>
        </w:rPr>
        <w:t>CCTACGGGGGGCTGCAGTAGGGAATCTTCCACAATGGACGAAAGTCTGATGGAGCAACGCCGCGTGAGTGATAAAGGCCTTCGGGTCGTAAAGCTCTGTTGTTAGGGAAGAACAAGTGCGAGAGTAACTGCTCGCACCTTGACGGTACCTAACCAGAAAGCCACGGCTAACTACGTGCCAGCAGCCGCGGTAATACGTAGGGGGCTAGCGTTGTTCGGAATTACTGGGCGTAAAGCGCGCGTAGGTGGTTCAGCAAGTTGGAGGTGAAATCCCCGGGCTCAACCTGGGAACTGCCTCCAAAACTACTGAGCTAGAGTACGGTAGAGGGTAGTGGAATTTCCTGTGTAGCGGTGAAATGCGTAGATATCGGGAGGAACATCAGTGGCGAAGGCGGCTACCTGGCCCAATACTGACACTCAGGTGCGACAGCGTGGGGAGCAAACAGGATTAGATACCCGAGTAGTCC</w:t>
      </w:r>
    </w:p>
    <w:p w14:paraId="63CD36D8">
      <w:pPr>
        <w:rPr>
          <w:rFonts w:hint="eastAsia"/>
        </w:rPr>
      </w:pPr>
      <w:r>
        <w:rPr>
          <w:rFonts w:hint="eastAsia"/>
        </w:rPr>
        <w:t>&gt;OTU008695</w:t>
      </w:r>
    </w:p>
    <w:p w14:paraId="368929E2">
      <w:pPr>
        <w:rPr>
          <w:rFonts w:hint="eastAsia"/>
        </w:rPr>
      </w:pPr>
      <w:r>
        <w:rPr>
          <w:rFonts w:hint="eastAsia"/>
        </w:rPr>
        <w:t>CCTACGGGGGGCTGCAGTAAGGAATATTGGTCAATGGAGGCAACTCTGAACCAGCCATGCCGCGTGCAGGATGACGGACCTATGGTTTGTAAACTGCTTTTGTACGGGAAAAAACCTCTTTACGTGTAAAGAGCTGATGGTACCGTAAGAATAAGGATCGGCTAACTCCGTGCCAGCAGCCGCGGTAATACGGAGGATCCAAGCGTTATCCGGATTCATTGGGTTTAAAGGGTGCGTAGGCGGAATAGTAAGTCAGTGGTGAAAGCCTGCAGCTTAACTGCGGAACTGCCATTGATACTGCTAATCTTGAGTACATTTGATGTGGGCGGAATGTGTCGTGTAGCGGTGAAATGCGCAGATATCAGGAGGAACACCAATGGCGAAGGCAGCTCGCTGGGACGGTACTGACGCTGAGACGCGAAAGCGTGGGGAGCAAACAGGATTAGATACCCCTGTAGTCC</w:t>
      </w:r>
    </w:p>
    <w:p w14:paraId="5479EE6A">
      <w:pPr>
        <w:rPr>
          <w:rFonts w:hint="eastAsia"/>
        </w:rPr>
      </w:pPr>
      <w:r>
        <w:rPr>
          <w:rFonts w:hint="eastAsia"/>
        </w:rPr>
        <w:t>&gt;OTU008696</w:t>
      </w:r>
    </w:p>
    <w:p w14:paraId="755A661F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CTTCGGGTCGTAAACCCCTTTCAGCAGGAACGAAATTGACGGTACCTGCAGAAGAAGCCCCGGCCAACTACGTGCCAGCAGCCGCGGTAATACGTAGGGGGCGAGCGTTGTCCGGATTCATTGGGCGTAAAGAGCTCGTAGGCGGCCTGATAAGTCGGGTGTGAAATCTCCAGGCTCAACCTGGAGAGGTCATTCGATACTGCTATCCTAGAGTGCAGGAGAGGAAGGCGGAATTCCAGGTGTAGCGGTGGAATGCGTAGATATCTGGAAGAACACCAGTGGCGAAGGCGGCCTTCTGGACTGACACTGACGCTGAGGCGCGAAAGCTAGGGGAGCAAACAGGATTAGATACCCTGGTAGTCC</w:t>
      </w:r>
    </w:p>
    <w:p w14:paraId="346A1896">
      <w:pPr>
        <w:rPr>
          <w:rFonts w:hint="eastAsia"/>
        </w:rPr>
      </w:pPr>
      <w:r>
        <w:rPr>
          <w:rFonts w:hint="eastAsia"/>
        </w:rPr>
        <w:t>&gt;OTU008697</w:t>
      </w:r>
    </w:p>
    <w:p w14:paraId="7F67E4D0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TAGGTGGCAAGCGTTGTCCGGAATTATTGGGCGTAAAGCGTGCGCAGGCGGCGCGGTAAGTCACTTGTGAAATCTCTGAGCTTAACTCAGAACGGCCAAGTGATACTGCAGTGCTAGAGTGCAGAAGGGGCAATCGGAATTCTTGGTGTAGCGGTGAAATGCGTAGATATCAAGAGGAACACCGATAGCGAAGGCAGCTTACTAGGCTGTAACTGACGCTGATGCACGAAAGTGTGGGGATCAAACAGGATTAGATACCCTAGTAGTCC</w:t>
      </w:r>
    </w:p>
    <w:p w14:paraId="5295B90F">
      <w:pPr>
        <w:rPr>
          <w:rFonts w:hint="eastAsia"/>
        </w:rPr>
      </w:pPr>
      <w:r>
        <w:rPr>
          <w:rFonts w:hint="eastAsia"/>
        </w:rPr>
        <w:t>&gt;OTU008698</w:t>
      </w:r>
    </w:p>
    <w:p w14:paraId="516458B4">
      <w:pPr>
        <w:rPr>
          <w:rFonts w:hint="eastAsia"/>
        </w:rPr>
      </w:pPr>
      <w:r>
        <w:rPr>
          <w:rFonts w:hint="eastAsia"/>
        </w:rPr>
        <w:t>CCTACGGGAGGCTGCAGTTGGGAATCTTGCACAATGGGGGAAACCCTGATGCAGCGACGCCGCGTGGAGGATGAAGGATCTAGGTCTGTAAACTCCTTTTTCAGGGAAAGACTTAGGACGGTACCCTGAGAATAAGCACCGGCTAACTCTGTGCCAGCAGCCGCGGTAAGACAGAGGTGCCAAGCGTTAGGCGGAATCACTGGGCTTAAAGCGTGTGTAGGCGGGCCCGTAAGTACCTTGTGAAATCCCACGGCTCAACCGTGGAACTGCTCGGTATACTGCGGGTCTTGAGCCACTTAGGGGCTACCGGAACAAATGGTGGAGCGGTGAAATGCGTTGATATCCGAAGGAACGCCGGCGGCGAAAGCGCTCGGCTGGACCCCGCCTGACGCTGAGGCGCGAAAGCCAGGGGAGCGAACGGGATTAGATACCCGTGTAGTCC</w:t>
      </w:r>
    </w:p>
    <w:p w14:paraId="0C12070E">
      <w:pPr>
        <w:rPr>
          <w:rFonts w:hint="eastAsia"/>
        </w:rPr>
      </w:pPr>
      <w:r>
        <w:rPr>
          <w:rFonts w:hint="eastAsia"/>
        </w:rPr>
        <w:t>&gt;OTU008699</w:t>
      </w:r>
    </w:p>
    <w:p w14:paraId="3AAFB2C2">
      <w:pPr>
        <w:rPr>
          <w:rFonts w:hint="eastAsia"/>
        </w:rPr>
      </w:pPr>
      <w:r>
        <w:rPr>
          <w:rFonts w:hint="eastAsia"/>
        </w:rPr>
        <w:t>CCTACGGGGGGCTGCAGTGGGGAATATTGGACAATGGGCGCAAGCCTGATCCAGCAATTCCGCGTGGGTGAAGAAGGTCTTCGGATTGTAAAGCCCTTTCGGCGGGGACGATGATGACGGTACCCGCAGAAGAAGCCCCGGCTAACTTCGTGCCAGCAGCCGCGGTAATACGAAGGGGGCTAGCGTTGCTCGGAATGACTGGGCGTAAAGGGCGCGTAGGCGGCACACACAGTCAGGCGTGAAATTCCTGGGCTTAACCTGGGGGCTGCGTTTGAGACGTGTGAGCTAGAGGATGGAAGAGGCTCGTGGAATTCCCAGTGTAGAGGTGAAATTCGTAGATATTGGGAAGAACACCGGTGGCGAAGGCGGCGAGCTGGTCCATTACTGACGCTGAGGCGCGAAAGCGTGGGGAGCAAACAGGATTAGATACCCCAGTAGTCC</w:t>
      </w:r>
    </w:p>
    <w:p w14:paraId="4D6650C5">
      <w:pPr>
        <w:rPr>
          <w:rFonts w:hint="eastAsia"/>
        </w:rPr>
      </w:pPr>
      <w:r>
        <w:rPr>
          <w:rFonts w:hint="eastAsia"/>
        </w:rPr>
        <w:t>&gt;OTU008700</w:t>
      </w:r>
    </w:p>
    <w:p w14:paraId="0FF19931">
      <w:pPr>
        <w:rPr>
          <w:rFonts w:hint="eastAsia"/>
        </w:rPr>
      </w:pPr>
      <w:r>
        <w:rPr>
          <w:rFonts w:hint="eastAsia"/>
        </w:rPr>
        <w:t>CCTACGGGCGGCAGCAGTGGGGAATCTTGCGCAATGGCCGAAAGGCTGACGCAGCGACGCCGCGTGCGGGAGGAAGCTCTTCGGGGTGTAAACCGCTGTCAGGAGGGACGAAGGTCCCGGGGAGGAAATGCCCTGGGGATGACGGTACCTCCAAAGGAAGCACCGGCTAACTCTGTGCCAGCAGCCGCGGTAATACAGAGGGTGCAAGCGTTGTCCGGAATCACTGGGCGTAAAGGGCGCGTAGGCGGCCTGATAAGCAGGGGGTGAAATCCTGTGGCTCAACCACAGGGCTGCCTTCTGAACTGTCAGGCTGGAGCACGGTAGAGGCAGATGGAATTCCCGGTGTAGCGGTGGAATGCGTAGAGATCGGGAAGAACACCAGTGGCGAAGGCGGTCTGCTGGGCCGTTGCTGACGCTGAGGCGCGACAGCGTGGGGAGCAAACAGGATTAGATACCCGAGTAGTCC</w:t>
      </w:r>
    </w:p>
    <w:p w14:paraId="721C7D95">
      <w:pPr>
        <w:rPr>
          <w:rFonts w:hint="eastAsia"/>
        </w:rPr>
      </w:pPr>
      <w:r>
        <w:rPr>
          <w:rFonts w:hint="eastAsia"/>
        </w:rPr>
        <w:t>&gt;OTU008701</w:t>
      </w:r>
    </w:p>
    <w:p w14:paraId="121F2E32">
      <w:pPr>
        <w:rPr>
          <w:rFonts w:hint="eastAsia"/>
        </w:rPr>
      </w:pPr>
      <w:r>
        <w:rPr>
          <w:rFonts w:hint="eastAsia"/>
        </w:rPr>
        <w:t>CCTACGGGCGGCTGCAGTGGGGAATCTTGCGCAATGGCCTAACGGCTGACGCAGCGACGCCGCGTGTGGGATGAAGCTCCTCGGAGTGTAAACCACTGTTGCCCGGGACGAATAGCTCGATTAATCGAGCCTGACGGTACCGGGTGAGGAAGCACCGGCTAACTCCGTGCCAGCAGCCGCGGTAATACGGGGGGTGCGAGCGTTGTCCGGAATCACTGGGCGTAAAGCGCACGTAGGCGGATCGATCAGTCAGGGGTGAAATCCCAGAGCTCAACTCTGGAACTGCCTTTGATACTGTCGATCTAGAGTGCGGTAGAGGGCAGTGGAATTCCCGGTGTAGCAGTGAAATGCGTAGAGATCGGGAGGAACATCTGTGGCGAAGGCGACTGCCTGGACCAGCACTGACACTGAGGCACGAAAGCGTGGGGAGCAAACAGGATTAGATACCCCAGTAGTCC</w:t>
      </w:r>
    </w:p>
    <w:p w14:paraId="4CA67830">
      <w:pPr>
        <w:rPr>
          <w:rFonts w:hint="eastAsia"/>
        </w:rPr>
      </w:pPr>
      <w:r>
        <w:rPr>
          <w:rFonts w:hint="eastAsia"/>
        </w:rPr>
        <w:t>&gt;OTU008702</w:t>
      </w:r>
    </w:p>
    <w:p w14:paraId="00858DAE">
      <w:pPr>
        <w:rPr>
          <w:rFonts w:hint="eastAsia"/>
        </w:rPr>
      </w:pPr>
      <w:r>
        <w:rPr>
          <w:rFonts w:hint="eastAsia"/>
        </w:rPr>
        <w:t>CCTACGGGGGGCAGCAGTCGGGAATTTTGCTCAATGGGCGCAAGCCTGAAGCAGCAACGCCGCGTGAGGGATGAAGGCCTTCGGGTTGTAAACCTCTTTTCTCAGGGACGATTATGACGGTACCTGAGGAATAAGCCACGGCTAACTACGTGCCAGCAGCCGCGGTAATACGGAGGGTGCGAGCGTTGTCCGGATTTACTGGGCGTACAGCGCGCGCAGGTGGTCCACTATGTGCCGTGTGACAATTGGAGGCTTAACCTCCAGCGGCCACGGTAGACAGGCGGACTGGAGGCAGGGAGAGGGCTGTGGAATACCCGGTGGAGCGGTGAAATGCGCAGATATCGGGAGGAACACCAGTAGCGAAGGCGGCTCGCTGGGCCATACCTGACGCTGAGACGCGAAAGCGTGGGGAGCAAACAGGATTAGATACCCTAGTAGTCC</w:t>
      </w:r>
    </w:p>
    <w:p w14:paraId="35414FDE">
      <w:pPr>
        <w:rPr>
          <w:rFonts w:hint="eastAsia"/>
        </w:rPr>
      </w:pPr>
      <w:r>
        <w:rPr>
          <w:rFonts w:hint="eastAsia"/>
        </w:rPr>
        <w:t>&gt;OTU008703</w:t>
      </w:r>
    </w:p>
    <w:p w14:paraId="7B17B837">
      <w:pPr>
        <w:rPr>
          <w:rFonts w:hint="eastAsia"/>
        </w:rPr>
      </w:pPr>
      <w:r>
        <w:rPr>
          <w:rFonts w:hint="eastAsia"/>
        </w:rPr>
        <w:t>CCTACGGGGGGCAGCAGTGGGGAATATTGCGCAATGGGGGGAACCCTGACGCAGCAACGCCGCGTGGGCGATGAAGGCCTTCGGGTCGTAAAGCCCTTTTGCAGGGGACGATAATGACGGTACCCTGCGAATAAGCCCCGGCTAACTTCGTGCCAGCAGCCGCGGTAATACGTAGGTGGCAAGCGTTGTCCGGAATCATTGGGCGTAAAGCGCGCGCAGGCGGTCCTTTAAGTCTGATGTGAAATCTTGCGGCTCAACCGTAAGCGGTCATTGGAAACTGGGGGACTTGAGTGCAGGAGAGGAAAGCGGAATTCCATGTGTAGCGGTGAAATGCGTAGAGATGTGGAGGAACACCAGTGGCGAAGGCGACTCTCTGGTCTGTAACTGACGCTCAGGTGCGAAAGCGTGGGGAGCAAACAGGATTAGATACCCTTGTAGTCC</w:t>
      </w:r>
    </w:p>
    <w:p w14:paraId="6CD31FFF">
      <w:pPr>
        <w:rPr>
          <w:rFonts w:hint="eastAsia"/>
        </w:rPr>
      </w:pPr>
      <w:r>
        <w:rPr>
          <w:rFonts w:hint="eastAsia"/>
        </w:rPr>
        <w:t>&gt;OTU008704</w:t>
      </w:r>
    </w:p>
    <w:p w14:paraId="0B2FAA29">
      <w:pPr>
        <w:rPr>
          <w:rFonts w:hint="eastAsia"/>
        </w:rPr>
      </w:pPr>
      <w:r>
        <w:rPr>
          <w:rFonts w:hint="eastAsia"/>
        </w:rPr>
        <w:t>CCTACGGGAGGCAGCAGTGGGGAATCTTGCGCAATGGGCGAAAGCCTGACGCAGCGACGCCGCGTGGGGGATGAAGGTTTTCGGATCGTAAACCCCTGTTGCCCGGGACGAACTTCTCCTTTCGAGGAGATTGACGGTACCGGGTGAGGAAGCACCGGCTAACTACGTGCCAGCAGCCGCGGTAATACGTAGGGTGCGAGCGTTAATCGGAATTACTGGGCGTAAAGCGTGCGCAGGCGGTCTCGTAAGACAGGTGTGAAATCCCCGGGCTTAACCTGGGAACTGCGCTTGTGACTGCGAGGCTGGAGTGCGGAAGAGGGAGGTGGAATTCCACGTGTAGCAGTGAAATGCGTAGAGATGTGGAGGAACACCGATGGCGAAGGCAGCCTCCTGGTCCAGCACTGACGCTCATGCACGAAAGCGTGGGGAGCAAACAGGATTAGATACCCGAGTAGTCC</w:t>
      </w:r>
    </w:p>
    <w:p w14:paraId="1C36559C">
      <w:pPr>
        <w:rPr>
          <w:rFonts w:hint="eastAsia"/>
        </w:rPr>
      </w:pPr>
      <w:r>
        <w:rPr>
          <w:rFonts w:hint="eastAsia"/>
        </w:rPr>
        <w:t>&gt;OTU008705</w:t>
      </w:r>
    </w:p>
    <w:p w14:paraId="424B61D5">
      <w:pPr>
        <w:rPr>
          <w:rFonts w:hint="eastAsia"/>
        </w:rPr>
      </w:pPr>
      <w:r>
        <w:rPr>
          <w:rFonts w:hint="eastAsia"/>
        </w:rPr>
        <w:t>CCTACGGGCGGCTGCAGTGGGGAATATTGCGCAATGGCCGAAAGGCTGACGCAGCGACGCCGCGTGTGGGATGAAGCCTTTCGGGGTGTAAACCACTGTCAGAAGGGAAGAAACTCGTGCTTTCGAATAGGGAGTGCGATTGACGGTACCTTCAGAGGAAGCACCGGCTAACTCCGTGCCAGCAGCCGCGGTAAGACGGAGGGTGCAAGCGTTAATCGGATTTACTGGGCGTAAAGGGCGCGTAGGCGGTTAAGTGAGTGTGATGTGAAAGCCCCGGGCTCAACCTGGGAAGTGCATCGCAAACGACTTAACTGGAGTAGGTGAGAGGGTGGCGGAATTTCCGGTGTAGCGGTGAAATGCGTAGAGATCCGGAGGAATACCAGAGGCGAAGGCGGCCAACTGGGCTTGGTCTGACGCTGAGGTGCGAAAGCGTGGGGAGCGAACAGGATTAGATACCCGGGTAGTCC</w:t>
      </w:r>
    </w:p>
    <w:p w14:paraId="1D4E8FF3">
      <w:pPr>
        <w:rPr>
          <w:rFonts w:hint="eastAsia"/>
        </w:rPr>
      </w:pPr>
      <w:r>
        <w:rPr>
          <w:rFonts w:hint="eastAsia"/>
        </w:rPr>
        <w:t>&gt;OTU008706</w:t>
      </w:r>
    </w:p>
    <w:p w14:paraId="274A9F9A">
      <w:pPr>
        <w:rPr>
          <w:rFonts w:hint="eastAsia"/>
        </w:rPr>
      </w:pPr>
      <w:r>
        <w:rPr>
          <w:rFonts w:hint="eastAsia"/>
        </w:rPr>
        <w:t>CCTACGGGGGGCAGCAGTGGGGAATCTTGCACAATGGGGGCAACCCTGATGCAGCGACGCCGCGTGAGTGATGAAGCCCTTCGGGGTGTAAAGCTCTTTCGACCCGGAAGATAATGACGGTACGGGGAGAAGAAGCTGCGGCTAACTACGTGCCAGCAGCCGCGGTAATACGTAGGCAGCGAGCGTTGTTCGGAGTTACTGGGCGTAAAGCGTGCGTAGGCGGTGGTGCAAGTCTGTTGTGAAATCTCCCGTCTTAACCGGGAGGGTGCGGCGGAAACTGTGCTGCTGGAGTATGGGAGAGGCAAGCGGAATTCCTGGTGTAGCGGTGAAATGCGTAGATATCAGGAGGAACACCTGTGGCGAAGGCGGCCACCTGGACGACGACTGACGCTGAGACGCGAAAGCGTGGGTAGCAAACAGGATTAGATACCCGAGTAGTCC</w:t>
      </w:r>
    </w:p>
    <w:p w14:paraId="30A7BD45">
      <w:pPr>
        <w:rPr>
          <w:rFonts w:hint="eastAsia"/>
        </w:rPr>
      </w:pPr>
      <w:r>
        <w:rPr>
          <w:rFonts w:hint="eastAsia"/>
        </w:rPr>
        <w:t>&gt;OTU008707</w:t>
      </w:r>
    </w:p>
    <w:p w14:paraId="022F472B">
      <w:pPr>
        <w:rPr>
          <w:rFonts w:hint="eastAsia"/>
        </w:rPr>
      </w:pPr>
      <w:r>
        <w:rPr>
          <w:rFonts w:hint="eastAsia"/>
        </w:rPr>
        <w:t>CCTACGGGGGGCAGCAGCAAGGAATTTTCCCCAATGGGCGCAAGCCTGAGGGAGCAACGCCGCGTGCGGGAGGACGCCCTTCGGGGTGTAAACCGCTTTTCGGGGGGACGAAGGCGATGACGGTACCCCCGGAAGAAGGCCCGGCTAACTACGTGCCAGCAGCCGCGGTAAGACGTAGGGGCCGAGCGTTGTCCGGAGTTACTGGGCGTAAAGCGCGCGCAGGCGGCTGGGCGCATCGGCGGTGAAAGCCCCCCGCTCAACGGGGGAGGGTCCGTCGAGATGGCCCGGCTGGAGGCAGGGAGAGGCCGGTGGAATTCCGGGTGTAGTGGTGGAATGCGTAGAGATCCGGAAGAACACCGGTGGCGAAGGCGGTCTGCTGGGCCGGAAGGGGGCAGAGCAATCTGTCCCTGTGCTGACGCTGAGGCGCGACAGCGTGGGGAGCAAACAGGATTAGATACCCGAGTAGTCC</w:t>
      </w:r>
    </w:p>
    <w:p w14:paraId="61CCB219">
      <w:pPr>
        <w:rPr>
          <w:rFonts w:hint="eastAsia"/>
        </w:rPr>
      </w:pPr>
      <w:r>
        <w:rPr>
          <w:rFonts w:hint="eastAsia"/>
        </w:rPr>
        <w:t>&gt;OTU008708</w:t>
      </w:r>
    </w:p>
    <w:p w14:paraId="1E2D7B9B">
      <w:pPr>
        <w:rPr>
          <w:rFonts w:hint="eastAsia"/>
        </w:rPr>
      </w:pPr>
      <w:r>
        <w:rPr>
          <w:rFonts w:hint="eastAsia"/>
        </w:rPr>
        <w:t>CCTACGGGGGGCTGCAGCCAGGAATCTTGGGCAATGGGCGAAAGCCTGACCCAGCAACACCGTGTGGGCGATGAAGGCCTTCGGGTCGTAAAGCCCTGTTGATAGAGACGAAGGGCGAAGGGTTAATAGCCCCTAGCCTGACGGTACCTTTCGAGGAAGCCCCGGCTAACTACGTGCCAGCAGCCGCGGTAATACGTAGGGGGCGAGCGTTGTCCGGAATTATTGGGCGTAAAGGGCTCGTAGGCGGCTTGGCAAGTCGGATGTGAAAACTCCAGGCTCAACCTGGAGACGCCATCCGATACTGCCATGGCTTGAGACCGGTAGGGGAGCATGGAATTCCTGGTGTAGCGGTGAAATGCGCAGATATCAGGAGGAACACCAGTGGCGAAGGCGGTGCTCTGGGCCGGTACTGACGCTGAGGAGCGAAAGCGTGGGGAGCGAACAGGATTAGATACCCCTGTAGTCC</w:t>
      </w:r>
    </w:p>
    <w:p w14:paraId="7499865B">
      <w:pPr>
        <w:rPr>
          <w:rFonts w:hint="eastAsia"/>
        </w:rPr>
      </w:pPr>
      <w:r>
        <w:rPr>
          <w:rFonts w:hint="eastAsia"/>
        </w:rPr>
        <w:t>&gt;OTU008709</w:t>
      </w:r>
    </w:p>
    <w:p w14:paraId="6C377E05">
      <w:pPr>
        <w:rPr>
          <w:rFonts w:hint="eastAsia"/>
        </w:rPr>
      </w:pPr>
      <w:r>
        <w:rPr>
          <w:rFonts w:hint="eastAsia"/>
        </w:rPr>
        <w:t>CCTACGGGCGGCAGCAGTGGGGAATTTTGGACAATGGGCGCAAGCCTGATCCAGCAATGCCGCGTGAGTGAAGAAGGCCTTCGGGTTGTAAAGCTCTTTTGTCAGGGAAGAAACGGCTGTGGCTAATATCCACGGCTAATGACGGTACCTGAAGAATAAGCACCGGCTAACTACGTGCCAGCAGCCGCGGTAATACGTAGGGTGCAAGCGTTAATCGGAATTACTGGGCGTAAAGCGTGCGCAGGCGGTTTTGTAAGCGCGGGGTGAAAGGCAATGGCTCAACTATTGTAAGCCCTGCGAACTGTGAGACTTGAGTGCAGGAGAGGAAAGCGGAATTCCTAGTGTAGCGGTGAAATGCGTAGATATTAGGAGGAACACCAGTGGCGAAGGCGGCTTCCTGGCCTGTAACTGACGCTGAGGCGCGAAAGCGTGGGGAGCAAACAGGATTAGATACCCCGGTAGTCC</w:t>
      </w:r>
    </w:p>
    <w:p w14:paraId="53BDC07A">
      <w:pPr>
        <w:rPr>
          <w:rFonts w:hint="eastAsia"/>
        </w:rPr>
      </w:pPr>
      <w:r>
        <w:rPr>
          <w:rFonts w:hint="eastAsia"/>
        </w:rPr>
        <w:t>&gt;OTU008710</w:t>
      </w:r>
    </w:p>
    <w:p w14:paraId="0DC15E51">
      <w:pPr>
        <w:rPr>
          <w:rFonts w:hint="eastAsia"/>
        </w:rPr>
      </w:pPr>
      <w:r>
        <w:rPr>
          <w:rFonts w:hint="eastAsia"/>
        </w:rPr>
        <w:t>CCTACGGGGGGCTGCAGTAGGGAATATTGCGCAATGGGCGAAAGCCTGACGCAGCGACGCCGCGTGGGGGATGACGGCCTTCGGGTTGTAAACCTCTTTCAGCAGGGACGAAGCGGAAGTGACGGTACCTGCAGAAGAAGCGCCGGCCAACTACGTGCCAGCAGCCGCGGTAAGACGTAGGGCGCGAGCGTTGTCCGGATTTATTGGGCGTAAAGAGCTCGCAGGCGGTCGTTCAAGTCGAGTGTGAAAGCCCCCCGCTCAACGGGGGAGGGTCCGTCGAGATGGGCCGACTGGAGGCAGGGAGAGGCGAGTGGAATTCCGAGTGTAGAGGTGAAATTCGTAGATATTCGGAAGAACACCAGTGGCGAAGGCGGCTCACTGGACCGGTATTGACGCTGAGGTGCGAAAGCGTGGGGAGCAAACAGGATTAGATACCCCAGTAGTCC</w:t>
      </w:r>
    </w:p>
    <w:p w14:paraId="5D2DC996">
      <w:pPr>
        <w:rPr>
          <w:rFonts w:hint="eastAsia"/>
        </w:rPr>
      </w:pPr>
      <w:r>
        <w:rPr>
          <w:rFonts w:hint="eastAsia"/>
        </w:rPr>
        <w:t>&gt;OTU008711</w:t>
      </w:r>
    </w:p>
    <w:p w14:paraId="726042E9">
      <w:pPr>
        <w:rPr>
          <w:rFonts w:hint="eastAsia"/>
        </w:rPr>
      </w:pPr>
      <w:r>
        <w:rPr>
          <w:rFonts w:hint="eastAsia"/>
        </w:rPr>
        <w:t>CCTACGGGCGGCAGCAGCGAGGAATATTGCACAATGGGCGCAAGCCTGATGCAGTAACGCCGCGTGGGGGAAGAAGACCTTCGGGTTGTAAACCTCTTTTGATAAAGACGAGTGAGGACGGTATTTATAGAATAAGTCTCGGCTAACTACGTGCCAGCAGCCGCGGTAAGACGTAGGAGGCGAGCGTTATCCGGATTTACTGGGCGTAAAGCGCATGTAGGCGGTTTGTTAAGTCCGTTGTTAAAGCCCCCGGCTCAACTGGGGGAGGTCAATGGAGACTAGCAGACTTGAGGGCAACAGAGGCACATGGAACTCCCGGTGTAGCGGTGGAATGCGTAGAGATCGGGAAGAACACCCGTGGCGAAGGCGGTGTGCTGGGTTGCAACTGACGCTGAGATGCGAAAGTGTGGGTAGCAAACGGGATTAGATACCCGTGTAGTCC</w:t>
      </w:r>
    </w:p>
    <w:p w14:paraId="2FBABEE5">
      <w:pPr>
        <w:rPr>
          <w:rFonts w:hint="eastAsia"/>
        </w:rPr>
      </w:pPr>
      <w:r>
        <w:rPr>
          <w:rFonts w:hint="eastAsia"/>
        </w:rPr>
        <w:t>&gt;OTU008712</w:t>
      </w:r>
    </w:p>
    <w:p w14:paraId="62A594A1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TCCGACGAAGGGTGACTGACGGTAGGGGCAGAAGAAGCGCCGGCCAACTACGTGCCAGCAGCCGCGGTAAGACGTAGGGCGCAAGCGTTGTTCGGAATTATTGGGCGTAAAGGGTGCGTAGGCGGGATAGTAAGTACCTTGTGAAATCCCACGGCTTAACCGTGGAAATGCTTGGTATACTGCTGTTCTTGAGTCATCTAGAGGCAACCGGAACAGATGGTGGAGCGGTGAAATGCATAGATATCATCTGGAACGCCAATGGTGCAGACAGGTTGCTGGGGATGTACTGACGCTGAGGCACGAAAGCCAGGGGAGCGAACGGGATTAGATACCCTAGTAGTCC</w:t>
      </w:r>
    </w:p>
    <w:p w14:paraId="3051A022">
      <w:pPr>
        <w:rPr>
          <w:rFonts w:hint="eastAsia"/>
        </w:rPr>
      </w:pPr>
      <w:r>
        <w:rPr>
          <w:rFonts w:hint="eastAsia"/>
        </w:rPr>
        <w:t>&gt;OTU008713</w:t>
      </w:r>
    </w:p>
    <w:p w14:paraId="4ED668F8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GTCGTAAAGCCCTTTTCCCACTGAGGAGCAAGGGACAGTAGGTGGGGAATAAGTCTCGGCTAACTACGTGCCAGCAGCCGCGGTAATACGTAGGGTGCGAGCGTTATCCGGATTTACTGGGTGTAAAGCGCGTGCAGGCGGTGATGTAAGACAGGTGTGAAATCCCCGGGCTTAACCTGGGAACTGCATTTGTGACTGCACGGCTAGAGTGTGTCAGAGGGGGATGGAATTCCGCGTGTAGCAGTGAAATGCGTAGATATGCGGAGGAACACCGATGGCGAAGGCAATCCCCTGGGCCTGTACTGACGCTCATGCACGAAAGCGTGGGGAGCAAACAGGATTAGATACCCCAGTAGTCC</w:t>
      </w:r>
    </w:p>
    <w:p w14:paraId="32226DA2">
      <w:pPr>
        <w:rPr>
          <w:rFonts w:hint="eastAsia"/>
        </w:rPr>
      </w:pPr>
      <w:r>
        <w:rPr>
          <w:rFonts w:hint="eastAsia"/>
        </w:rPr>
        <w:t>&gt;OTU008714</w:t>
      </w:r>
    </w:p>
    <w:p w14:paraId="69295504">
      <w:pPr>
        <w:rPr>
          <w:rFonts w:hint="eastAsia"/>
        </w:rPr>
      </w:pPr>
      <w:r>
        <w:rPr>
          <w:rFonts w:hint="eastAsia"/>
        </w:rPr>
        <w:t>CCTACGGGTGGCAGCAGTAAGGAATCTTGCACAATGGGGGAAACCCTGATGCAGCAACGCCGCGTGGAGGAAGACGGCCTTCGGGTTGTAAACTCCTTTTATCAAGGACGAACATTGACGGTACTTGATGAATAAGAGGTGGCTAACTATGTGCCAGCAGCCGCGGTAATACATAGACCTCAAGCGTTATCCGGATTTACTGGGCGTAAAGCGTGCGTAGGTGTCTTCACAAGTCTCTAGTGAAATCTCCGGGCCCAACTCGGAAACTGTTAGAGAAACTGTGAGGATCGAGTGTTGCAGAGGCAGACGGAATTCTAGGTGTAGCGGTAAAATGCGTAGATATCTAGAAGAACACCGATGGCGAAGGCAGTCTGCTGGGCGACAACTGACACTGAGGCACGAAAGCGTGGGGAGCGAACGGGATTAGATACCCCGGTAGTCC</w:t>
      </w:r>
    </w:p>
    <w:p w14:paraId="2D61B563">
      <w:pPr>
        <w:rPr>
          <w:rFonts w:hint="eastAsia"/>
        </w:rPr>
      </w:pPr>
      <w:r>
        <w:rPr>
          <w:rFonts w:hint="eastAsia"/>
        </w:rPr>
        <w:t>&gt;OTU008715</w:t>
      </w:r>
    </w:p>
    <w:p w14:paraId="7D46505D">
      <w:pPr>
        <w:rPr>
          <w:rFonts w:hint="eastAsia"/>
        </w:rPr>
      </w:pPr>
      <w:r>
        <w:rPr>
          <w:rFonts w:hint="eastAsia"/>
        </w:rPr>
        <w:t>CCTACGGGTGGCAGCAGTGGGGAATCTTGCGCAATGGGCGAAAGCCTGACGCAGCAACGCCGCGTGGGGGATGAAGGCCTTCGGGTCGTAAACCCCTTTCAGCAGGAACGAAATTGACGGTACCTGCAGAAGAAGCCCCGGCCAACTACGTGCCAGCAGCCGCGGTAATACGTAGGGGGCGAGCGTTGTCCGGATTCATTGGGCGTAAAGGGCGCGTAGGCGGTTGGGTAAGTCGGGTGTGAAAGCCCTGGGCTTAACCTGGGAATGGCATTCGAGACTACCTAGCTAGAGTCTGGTAGAGGGAAGTGGAATTTCCGGTGTAGCGGTGAAATGTGTAGATATTGGAAGGAACGCCGGTGGCGAAAGCGACTCTCTGGACCAGTACCGACGTTCAGGCACGAAAGCGTGGGGAGCAAACAGGATTAGATACCCTAGTAGTCC</w:t>
      </w:r>
    </w:p>
    <w:p w14:paraId="1EA66ECD">
      <w:pPr>
        <w:rPr>
          <w:rFonts w:hint="eastAsia"/>
        </w:rPr>
      </w:pPr>
      <w:r>
        <w:rPr>
          <w:rFonts w:hint="eastAsia"/>
        </w:rPr>
        <w:t>&gt;OTU008716</w:t>
      </w:r>
    </w:p>
    <w:p w14:paraId="057F5ADA">
      <w:pPr>
        <w:rPr>
          <w:rFonts w:hint="eastAsia"/>
        </w:rPr>
      </w:pPr>
      <w:r>
        <w:rPr>
          <w:rFonts w:hint="eastAsia"/>
        </w:rPr>
        <w:t>CCTACGGGAGGCAGCAGTGGGGAATTGTTCACAATGGGCGCAAGCCTGATGACGCAACGCCGCGTGGAGGATGAAGGTCTTCGGATTGTAAACTCCTGTTGCCCGGGACGAACGGCTCCAACCTAACACGTTGGAGTGTGACGGTACCAGAGGAGGAAGCCACGGCTAACTACGTGCCAGCAGCCGCGGTAATACGTAGGTGGCAAGCGTTGTCCGGATTTACTGGGTTTAAAGGGTGCGTAGGCGGGCAGGTAAGTCCGTGGTGAAATCTCCGAGCTTAACTCGGAAACTGCCATGGATACTATTTGTCTTGAATACTGTGGAGGTAAGCGGAATATGTCATGTAGCGGTGAAATGCTTAGATATGACATAGAACACCGATAGCGGAGGCAGCTTGCTACACAGTCATTGACACTGAGGCACGAAAGCGTGGGGAGCAAACAGGATTAGATACCCCAGTAGTCC</w:t>
      </w:r>
    </w:p>
    <w:p w14:paraId="79326F5E">
      <w:pPr>
        <w:rPr>
          <w:rFonts w:hint="eastAsia"/>
        </w:rPr>
      </w:pPr>
      <w:r>
        <w:rPr>
          <w:rFonts w:hint="eastAsia"/>
        </w:rPr>
        <w:t>&gt;OTU008717</w:t>
      </w:r>
    </w:p>
    <w:p w14:paraId="38EB290A">
      <w:pPr>
        <w:rPr>
          <w:rFonts w:hint="eastAsia"/>
        </w:rPr>
      </w:pPr>
      <w:r>
        <w:rPr>
          <w:rFonts w:hint="eastAsia"/>
        </w:rPr>
        <w:t>CCTACGGGGGGCTGCAGTGGGGAATCTTGCGCAATGGGCGAAAGCCTGACGCAGCAACGCCGCGTGGGGGACGAAGGCTCTCGGGTTGTAAACCCCTTTCAGCAGGGACGAAAATGACGGTACCTGCAGAAGAAGCCCCGGCCAACTACGTGCCAGCAGCCGCGGTAACACGTAGGGGGCAAGCGTTGTCCGGAATTATTGGGCGTAAAGCGTACGTAGGCGGTTTGTTAAGTCAGGGGTTAAAGACTGAGGCTCAACCTCAGGAGTGCCTTTGATACTGGCAGGCTGGAGGACGGCAGAGGAAAGTGGAATTCCCAGTGTAGCGGTGAAATGCGTAGAGATCGGGAGGAACATCTGTGGCGAAGGCGACTGCCTGGACCAGCACTGACACTGAGGCACGAAAGCGTGGGGAGCAAACAGGATTAGATACCCCTGTAGTCC</w:t>
      </w:r>
    </w:p>
    <w:p w14:paraId="64479653">
      <w:pPr>
        <w:rPr>
          <w:rFonts w:hint="eastAsia"/>
        </w:rPr>
      </w:pPr>
      <w:r>
        <w:rPr>
          <w:rFonts w:hint="eastAsia"/>
        </w:rPr>
        <w:t>&gt;OTU008718</w:t>
      </w:r>
    </w:p>
    <w:p w14:paraId="417BEC48">
      <w:pPr>
        <w:rPr>
          <w:rFonts w:hint="eastAsia"/>
        </w:rPr>
      </w:pPr>
      <w:r>
        <w:rPr>
          <w:rFonts w:hint="eastAsia"/>
        </w:rPr>
        <w:t>CCTACGGGTGGCTGCAGTAAGGAATATTGCACAATGGGCGCAAGCCTGATGCAGCCATGCCGCGTGTATGAAGAAGGCCTTCGGGTTGTAAAGTACTTTCAGCGGGGAGGAAGGTGTTGTGGTTAATAACCGCAGCAATTGACGTTACCCGCAGAATAAGCTCCGGCTAACTCCGTGCCAGCAGCCGCGGTAATACGGAGGGAGCTAGCGTTATTCGGAATTACTGGGCGTAAAGCGCACGTAGGCGGATTGTTAAGTGAGGGGTGAAATCCCAGGGCTCAACCCTGGAACTGCCTCTCATACTGGCGATCTCGAGTTTGGGAGAGGTGAGTGGAATTCCGAGTGTAGAGGTGAAATTCGTAGATATTCGGAGGAACACCAGAAGCGAAGGCGGCCAACTGGCCCGATACTGACGCTGAGGCGCGAAAGCGTGGGGAGCAAACAGGATTAGATACCCCTGTAGTCC</w:t>
      </w:r>
    </w:p>
    <w:p w14:paraId="028AFF29">
      <w:pPr>
        <w:rPr>
          <w:rFonts w:hint="eastAsia"/>
        </w:rPr>
      </w:pPr>
      <w:r>
        <w:rPr>
          <w:rFonts w:hint="eastAsia"/>
        </w:rPr>
        <w:t>&gt;OTU008719</w:t>
      </w:r>
    </w:p>
    <w:p w14:paraId="05471778">
      <w:pPr>
        <w:rPr>
          <w:rFonts w:hint="eastAsia"/>
        </w:rPr>
      </w:pPr>
      <w:r>
        <w:rPr>
          <w:rFonts w:hint="eastAsia"/>
        </w:rPr>
        <w:t>CCTACGGGTGGCTGCAGTAAGGAATATTGGTCAATGGGCGGAAGCCTGAACCAGCCATGCCGCGTGCAGGAAGACGGCCCTATGGGTTGTAAACTGCTTTTGTACGGGAATAAACCTCATTACGTGTAATGAGCTGAATGTACTGTAAGAATAAGGATCGGCTAACTCCGTGCCAGCAGCCGCGGTAATACGGAGGATCCAAGCGTTATCCGGATTTATTGGGTTTAAAGGGTGCGTAGGCGGCCTGTTAAGTCAGGGGTGAAAGACGGTAGCTTAACTATCGCAGTGCCTTTGATACTGAAGAGCTTGAATGAACTAGAGGTAGGCGGAATGTGACAAGTAGCGGTGAAATGCATAGATATGTCACAGAACACCAATTGCGAAGGCAGCTTACTATGGTTTTATTGACACTGAGGCACGAAAGCGTGGGGATCAAACAGGATTAGATACCCCTGTAGTCC</w:t>
      </w:r>
    </w:p>
    <w:p w14:paraId="2F3D0B09">
      <w:pPr>
        <w:rPr>
          <w:rFonts w:hint="eastAsia"/>
        </w:rPr>
      </w:pPr>
      <w:r>
        <w:rPr>
          <w:rFonts w:hint="eastAsia"/>
        </w:rPr>
        <w:t>&gt;OTU008720</w:t>
      </w:r>
    </w:p>
    <w:p w14:paraId="43B7C223">
      <w:pPr>
        <w:rPr>
          <w:rFonts w:hint="eastAsia"/>
        </w:rPr>
      </w:pPr>
      <w:r>
        <w:rPr>
          <w:rFonts w:hint="eastAsia"/>
        </w:rPr>
        <w:t>CCTACGGGAGGCTGCAGTAGGGAATCTTCGGCAATGGACGGAAGTCTGACCGAGCAACGCCGCGTGAGTGAAGAAAGTCTTCGGATTGTAAAGCTCTGTTATTAGGGAAGAAGGATTTTAGTAGGGAATGACTAAAAAGTGACGGTACCTAATGAGGAAGCCACGGCTAACTCCGTGCCAGCAGCCGCGGTAATACGGAGGGTGCGAGCGTTGTTCGGAATTATTGGGCGTAAAGCGCGCGTAGGCGGCTCTTTAAGTCTCATGGTGAAAGGCCGGGGCTCAACCCCGAGCATGCCGGGGATACTGGGGAGCTGGAGACAGGCAGAGGCCAGCGGAATTCCGGGTGTAGCGGTGGAATGCGTAGAGATCCGGAAGAACACCGGAGGCGAAGGCGGCTGGCTGGGCCTGATCTGACGCTGAGGTGCGAAAGCGTGGGGAGCGAACAGGATTAGATACCCCGGTAGTCC</w:t>
      </w:r>
    </w:p>
    <w:p w14:paraId="01F7ED7E">
      <w:pPr>
        <w:rPr>
          <w:rFonts w:hint="eastAsia"/>
        </w:rPr>
      </w:pPr>
      <w:r>
        <w:rPr>
          <w:rFonts w:hint="eastAsia"/>
        </w:rPr>
        <w:t>&gt;OTU008721</w:t>
      </w:r>
    </w:p>
    <w:p w14:paraId="0919FD01">
      <w:pPr>
        <w:rPr>
          <w:rFonts w:hint="eastAsia"/>
        </w:rPr>
      </w:pPr>
      <w:r>
        <w:rPr>
          <w:rFonts w:hint="eastAsia"/>
        </w:rPr>
        <w:t>CCTACGGGAGGCAGCAGTGGGGAATATTGCGCAATGGGCGCAAGCCTGACGCAGCAACGCCGCGTGAGTGATGAAGGCCTTCGGGTCGTAAAGCTCTGTCGGAGGGAACGAATGCTCTTGGGGTTAACAGCCTTGAGAAGTGACGGTACCCTCAAAGGAAGCACCGGCTAACTCTGTGCCAGCAGCCGCGGTAAGACAGAGGGTGCAAACGTTGTTCGGAATTACTGGGCGTAAAGCGTGTGTAGGCGGTCTGCTAAGTCGGGTGTGAAAGCCCTGGGCTCAACCCAGGAAGTGCACTCGAAACTGGCAGGCTAGAGTACTGGAGAGGTTGGTGGAATTCTCGGTGTAGAGGTGAAATTCGTAGATATCGAGAGGAACACCGGTGGCGAAGGCGGCCAACTGGACAGATACTGACGCTGAGACACGAAAGCGTGGGGAGCAAACAGGATTAGATACCCGTGTAGTCC</w:t>
      </w:r>
    </w:p>
    <w:p w14:paraId="0A307247">
      <w:pPr>
        <w:rPr>
          <w:rFonts w:hint="eastAsia"/>
        </w:rPr>
      </w:pPr>
      <w:r>
        <w:rPr>
          <w:rFonts w:hint="eastAsia"/>
        </w:rPr>
        <w:t>&gt;OTU008722</w:t>
      </w:r>
    </w:p>
    <w:p w14:paraId="5B4C51B9">
      <w:pPr>
        <w:rPr>
          <w:rFonts w:hint="eastAsia"/>
        </w:rPr>
      </w:pPr>
      <w:r>
        <w:rPr>
          <w:rFonts w:hint="eastAsia"/>
        </w:rPr>
        <w:t>CCTACGGGCGGCAGCAGTGGGGAATATTGGACAATGGGGGAAACCCTGATCCAGCCATGCCGCGTGAGTGAAGAAGGCCTTCGGGTTGTAAAGCTCTTTCGGCGGGGACGAAACGGTCCGTGACAACACCACGGACTAATGACGGTACTCGCAGAAGAAGCACCGGCTAACTACGTGCCAGCAGCCGCGGTAATACGTAGGGTGCGGGCGTTAATCGGAATTACTGGGCGTAAAGCGCGCGTAGGTGGTTCAGCAAGTTGGAGGTGAAATCCCCGGGCTCAACCTGGGAACTGCGTTTGAAACTGGGGAGCTAGAGTGTGGAAGAGGGGGGTGGAATTCCAGGTGTAGCAGTGAAATGCGTAGATATCTGGAGGAACACCGATGGCGAAGGCAGCCCCCTGGGCTAACACTGACGCTCATGCACGAAAGCGTGGGGAGCAAACAGGATTAGATACCCCTGTAGTCC</w:t>
      </w:r>
    </w:p>
    <w:p w14:paraId="6B964D93">
      <w:pPr>
        <w:rPr>
          <w:rFonts w:hint="eastAsia"/>
        </w:rPr>
      </w:pPr>
      <w:r>
        <w:rPr>
          <w:rFonts w:hint="eastAsia"/>
        </w:rPr>
        <w:t>&gt;OTU008723</w:t>
      </w:r>
    </w:p>
    <w:p w14:paraId="662C4231">
      <w:pPr>
        <w:rPr>
          <w:rFonts w:hint="eastAsia"/>
        </w:rPr>
      </w:pPr>
      <w:r>
        <w:rPr>
          <w:rFonts w:hint="eastAsia"/>
        </w:rPr>
        <w:t>CCTCGGGTGGCTGCAGTCGAGAATTTTTCTCAATGGGCGAAAGCCTGAAGGAGCGACGCCGCGTGGGGGATGAAGGGCTTCGGTCCGTAAACCCCTGTCATTTGCGAACAAACCTTACCATTGAACATTTGGTGAGCTGATTGTAGCGAAAGAGGAAGGGACGGCTAACTCTGTGCCAGCAGCCGCGGTAATACAGAGGTCCCGAGCGTTGTTCGGATTCACTGGGCGTAAAGGGTGCGCAGGTGGCATTGCAAGTTTGATGTGAAAGCTTCGGGCTTAACCCGGAAAGGTCAGCCGATACTGCGGGGCTAGAGTGCAGAAGGGGCAACTGGAATTCTCGGTGTAGCGGTGAAATGCGTAGATATGCGGAGGAACACCGATGGCGAAGGCAATCCCCTGGGCCTGCACTGACGCTCATGCACGAAAGCGTGGGGAGCAAACAGGATTAGATACCCCGGTAGTCC</w:t>
      </w:r>
    </w:p>
    <w:p w14:paraId="7591E529">
      <w:pPr>
        <w:rPr>
          <w:rFonts w:hint="eastAsia"/>
        </w:rPr>
      </w:pPr>
      <w:r>
        <w:rPr>
          <w:rFonts w:hint="eastAsia"/>
        </w:rPr>
        <w:t>&gt;OTU008724</w:t>
      </w:r>
    </w:p>
    <w:p w14:paraId="74C363E6">
      <w:pPr>
        <w:rPr>
          <w:rFonts w:hint="eastAsia"/>
        </w:rPr>
      </w:pPr>
      <w:r>
        <w:rPr>
          <w:rFonts w:hint="eastAsia"/>
        </w:rPr>
        <w:t>CCTACGGGGGGCAGCAGTGGGGAATTTTGGACAATGGGCGCAAGCCTGATCCAGCAATGCCGCGTGAGTGAAGAAGGCCTTCGGGTTGTAAAGCTCTTTTGTCAGGGAAGAAACGGCTCGGGCTAATATCCTGGGCTAATGACGGTACCTGAAGAATAAGCACCGGCTAACTACGTGCCAGCAGCCGCGGTAATACGTAGGGTGCAAGCGTTAATCGGAATTACTGGGCGTAAAGGGCGCGTAGGTGGCCTGAGAAGTCAACGGTGAAAGCTTGGGGCTCAACCCCGAGTCGGCCGTCGATACTCTTAGGCTCGAGCACTGTAGAGGCAGGTGGAATTCCGGGTGTAGCGGTGGAATGCGTAGAGATCCGGAAGAACACCGGTGGCGAAGGCGGCCTGCTGGGCAGTTGCTGACACTGAGGCGCGACAGCGTGGGGAGCAAACAGGATTAGATACCCCTGTAGTCC</w:t>
      </w:r>
    </w:p>
    <w:p w14:paraId="68F6DF32">
      <w:pPr>
        <w:rPr>
          <w:rFonts w:hint="eastAsia"/>
        </w:rPr>
      </w:pPr>
      <w:r>
        <w:rPr>
          <w:rFonts w:hint="eastAsia"/>
        </w:rPr>
        <w:t>&gt;OTU008725</w:t>
      </w:r>
    </w:p>
    <w:p w14:paraId="068869B5">
      <w:pPr>
        <w:rPr>
          <w:rFonts w:hint="eastAsia"/>
        </w:rPr>
      </w:pPr>
      <w:r>
        <w:rPr>
          <w:rFonts w:hint="eastAsia"/>
        </w:rPr>
        <w:t>CCTACGGGGGGCAGCAGTGAGGAATCTTGGGCAATGGGGGCAACCCTGACCCAGCAATGCCGCGTGCGGGAGGACGCCCTTCGGGGTGTAAACCGCTTTTGGGAGGGAGGAGCAAGGACAGTACCTCCCGAATCAGTCACGGCTAACTACGTGCCAGCAGCCGCGGTAATACGTAGGAGGCGAGCGTTATCCGGATTCACTGGGCGTAAAGCGCGTGTAGGCGGTCGGTCAAGTCGGCTGTTAAAGCCCCTGGCTTAACTGGGGGAGGCCAGCCGAGACTGCTCGACTTGAGGGTAGTAGAGGAGAGTGGAACTCCCGGTGTAGCGGTGGAATGCGTAGAGATCGGGAAGAACACCAGTGGCGAAGGCGACTCTCTGGGCTACACCTGACGCTGAGACGCGAAAGTGTGGGGAGCAAACGGGATTAGATACCCTAGTAGTCC</w:t>
      </w:r>
    </w:p>
    <w:p w14:paraId="3E60B54B">
      <w:pPr>
        <w:rPr>
          <w:rFonts w:hint="eastAsia"/>
        </w:rPr>
      </w:pPr>
      <w:r>
        <w:rPr>
          <w:rFonts w:hint="eastAsia"/>
        </w:rPr>
        <w:t>&gt;OTU008726</w:t>
      </w:r>
    </w:p>
    <w:p w14:paraId="3CD20DDA">
      <w:pPr>
        <w:rPr>
          <w:rFonts w:hint="eastAsia"/>
        </w:rPr>
      </w:pPr>
      <w:r>
        <w:rPr>
          <w:rFonts w:hint="eastAsia"/>
        </w:rPr>
        <w:t>CCTACGGGTGGCTGCAGCAGGGAATCTTGCGCAATGGGCGAAAGCCTGACGCAGCAACGCCGCGTGAGTGATGAAGGCTTTCGGGTCGTAAAACTCTGTTGTTAGGGAAGAACAAGTGCTAGTTGAATAAGCTGGCACCTTGACGGTACCTAACCAGAAAGCCACGGCTAACTACGTGCCAGCAGCCGCGGTAATACGTAGGTGGCAAGCGTTATCCGGAATTATTGGGCGTAAAGCGCGCGCAGGCGGTTCTTTAAGTCTGGTGTTTAAACCCGAGGCTCAACTTCGGGTCGCACTGGAAACTGGGGAACTTGAGTGCAGAAGAGGAGAGTGGAATTCCACGTGTAGCGGTGAAATGCGTAGAGATGTGGAGGAACACCAGTGGCGAAGGCGACTCTCTGGTCTGTAACTGACGCTGAGGCACGAAGGCCAGGGGAGCAAACGGGATTAGATACCCCGGTAGTCC</w:t>
      </w:r>
    </w:p>
    <w:p w14:paraId="6E6D2D04">
      <w:pPr>
        <w:rPr>
          <w:rFonts w:hint="eastAsia"/>
        </w:rPr>
      </w:pPr>
      <w:r>
        <w:rPr>
          <w:rFonts w:hint="eastAsia"/>
        </w:rPr>
        <w:t>&gt;OTU008727</w:t>
      </w:r>
    </w:p>
    <w:p w14:paraId="4028B9B1">
      <w:pPr>
        <w:rPr>
          <w:rFonts w:hint="eastAsia"/>
        </w:rPr>
      </w:pPr>
      <w:r>
        <w:rPr>
          <w:rFonts w:hint="eastAsia"/>
        </w:rPr>
        <w:t>CCTACGGGGGGCAGCAGTGGGGAATTTTCCGCAATGGGCGAAAAGCCTGACGGAGCAATGCCGCGTGGAGGTGGAAGGCCTACGGGTCGTCAACTTCTTTTCTCGGAGAAGAAACAATGACGGTATCTGAGGAATAAGCATCGGCTAACTCTGTGCCAGCAGCCGCGGTAAGACAGAGGATGCAAGCGTTATCCGGAATCATTGGGCGTAAAGCGCGTGTAGGCGGTTCGATAAGTCTGCTGTGAAAGTCGGGGGCTCAACCCTCGAAAGCCGGTGGATACTGTCGGGCTAGAGTGCGGAAGAGGCGAGTGGAATTCCTGGTGTAGCGGTGAAATGCGCAGATATCTGGAGGAATACCGGTGGCGAAGGCGGCATCCTGGACCGACATTGACGCTGAGGAGCGAAAGCTAGGGGAGCAAACGGGATTAGATACCCCGGTAGTCC</w:t>
      </w:r>
    </w:p>
    <w:p w14:paraId="3966CCB5">
      <w:pPr>
        <w:rPr>
          <w:rFonts w:hint="eastAsia"/>
        </w:rPr>
      </w:pPr>
      <w:r>
        <w:rPr>
          <w:rFonts w:hint="eastAsia"/>
        </w:rPr>
        <w:t>&gt;OTU008728</w:t>
      </w:r>
    </w:p>
    <w:p w14:paraId="5F77A60A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TTCGGGTTGTAAACTGCTTTTGTACGGAACGAAACGCTCTGGGTTAATACCCCGGGGTAATGACGGTACCGTAAGAATAAGCACCGGCTAACTACGTGCCAGCAGCCGCGGTAATACGTAGGGTGCAAGCGTTAATCGGAATTACTGGGCGTAAAGGGCGTGCAGGCGGTCTGTTTAGTCTAGGGTGAAAGCTCCCGGCTCAACTGGGAGAGGTCCTTGGATACTGGCAGACTCGAGGGAGGCAGAGGAAAGTGGAATTCCCGGTGTAGTGGTGATATGCGTAGAGATCCGGAGGAACACCAGAGGCGAAGGCGGCATCCTAAGCCGTACCTGACACTGAGACGCGACAGCACGGGGAGCGAACGGGATTAGATACCCCAGTAGTCC</w:t>
      </w:r>
    </w:p>
    <w:p w14:paraId="0A43BEB6">
      <w:pPr>
        <w:rPr>
          <w:rFonts w:hint="eastAsia"/>
        </w:rPr>
      </w:pPr>
      <w:r>
        <w:rPr>
          <w:rFonts w:hint="eastAsia"/>
        </w:rPr>
        <w:t>&gt;OTU008729</w:t>
      </w:r>
    </w:p>
    <w:p w14:paraId="377F258F">
      <w:pPr>
        <w:rPr>
          <w:rFonts w:hint="eastAsia"/>
        </w:rPr>
      </w:pPr>
      <w:r>
        <w:rPr>
          <w:rFonts w:hint="eastAsia"/>
        </w:rPr>
        <w:t>CCTACGGGAGGCAGCAGTAGGGAATATTGCACAATGGGGGAAACCCTGATGCAGCGACGCCGCGTGAGTGATGAAGGCCTTCGGGTCGTAAAGCTCTGTGGGGAGGGACGAACGTCCCGCATAACCTGCGGGGGTGACGGTACCTCCTTAGCAAGCACCGGCTAACTTCGTGCCAGCAGCCGCGGTAATACGAAGGGTGCAAACGTTGCTCGGAATCATTGGGCGTAAAGCGCACGTAGGCGGCTTTGTAAGTTAGAGGTGAAAGCCCAGGGCTCAACCCTGGAATTGCCTTTAAGACTGCATCGCTTGAATCATGGAGAGGTGAGTGGAATTCCGAGTGTAGAGGTGAAATTCGTAGATATTCGGAAGAACACCAGTGGCGAAGGCGACTTACTGGACAACTGTTGACGCTGAGGTGCGAAAGCGTGGGGAGCAAACAGGATTAGATACCCTAGTAGTCC</w:t>
      </w:r>
    </w:p>
    <w:p w14:paraId="30CF1E8A">
      <w:pPr>
        <w:rPr>
          <w:rFonts w:hint="eastAsia"/>
        </w:rPr>
      </w:pPr>
      <w:r>
        <w:rPr>
          <w:rFonts w:hint="eastAsia"/>
        </w:rPr>
        <w:t>&gt;OTU008730</w:t>
      </w:r>
    </w:p>
    <w:p w14:paraId="45C25E5C">
      <w:pPr>
        <w:rPr>
          <w:rFonts w:hint="eastAsia"/>
        </w:rPr>
      </w:pPr>
      <w:r>
        <w:rPr>
          <w:rFonts w:hint="eastAsia"/>
        </w:rPr>
        <w:t>CCTACGGGAGGCTGCAGTCGAGAATCTTTCGCAATGGGCGCAAGCCTGACGAAGCGACGCCGTGTGAACGAAGAAGGCCTTCGGGTTGTAAAGTTCTTTCGCTAGGGAACAAGAGAGATAGGATAACACCTTATCGATTTGATGGTACTTGGTAAAGAAGCACCGGCTAACTCCGTGCCAGCAGCTGCGGTAATACGGAGGGTGCAAGCATTGATCGGAATTACTGGGCGTAAAGGGCGCGTAGGCGGTTTAATAAGTCGGATGTGAAATTCCGGGGCTCAACCCCGGAGCTGCATTTGAAACTGTTAGACTAGAGTATAGTTAGGGTAAACGGAATTCCACGTGTAGCGGTGAAATGCGTAGATATGTGGAGGAACACCGATGGCGAAGGCAATCCCCTGGGCCTGCACTGACGCTCATGCACGAAAGCGTGGGGAGCAAACAGGATTAGATACCCTTGTAGTCC</w:t>
      </w:r>
    </w:p>
    <w:p w14:paraId="470A2DA3">
      <w:pPr>
        <w:rPr>
          <w:rFonts w:hint="eastAsia"/>
        </w:rPr>
      </w:pPr>
      <w:r>
        <w:rPr>
          <w:rFonts w:hint="eastAsia"/>
        </w:rPr>
        <w:t>&gt;OTU008731</w:t>
      </w:r>
    </w:p>
    <w:p w14:paraId="5456FB1D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CTTTCGGGTCGTAAACTCCTTTCGACCGAGATGAATGTCCCGCGACCTAACACGTCGTGGGAGTGACAGTATCGAGGGAAGAAGCCCCGGCTAACTCTGTGCCAGCAGCCGCGGTCATACGGAGGATCCAAGCGTTATCCGGAATTACTGGGCGTAAAGAGTTGCGTAGGTGGCTAAGTAAGCAAGGCATGAAAGCGTGTGGCTCAACCATACAGCTATGTTTTGAACTGCTTTGGCTAGAGAGCGAGAGAGGTAGATGGAATTGCTAGTGTAGGAGTGAAATCCGTAGATATTAGTAGGAACACCGATGGCGTAGGCAGTCTACTGGCTCGTCTCTGACACTAAGGCACGAAAGCGTGGGGAGCGAACGGGATTAGATACCCGTGTAGTCC</w:t>
      </w:r>
    </w:p>
    <w:p w14:paraId="72A848ED">
      <w:pPr>
        <w:rPr>
          <w:rFonts w:hint="eastAsia"/>
        </w:rPr>
      </w:pPr>
      <w:r>
        <w:rPr>
          <w:rFonts w:hint="eastAsia"/>
        </w:rPr>
        <w:t>&gt;OTU008732</w:t>
      </w:r>
    </w:p>
    <w:p w14:paraId="23D426D9">
      <w:pPr>
        <w:rPr>
          <w:rFonts w:hint="eastAsia"/>
        </w:rPr>
      </w:pPr>
      <w:r>
        <w:rPr>
          <w:rFonts w:hint="eastAsia"/>
        </w:rPr>
        <w:t>CCTACGGGAGGCAGCAGTCGGGAATTTTGCGCAATGGGCTAACGCCTGACGCAGCAACACCGCGTGGAGGATGAAGGTTTTCGGATCGTAAACTCCTGTCGGCAGGGAATATAATGACTGTACCTGCAAAGGAAGCATCGGCTAACTACGTGCCAGCAGCCGCGGTAATACGTAGGAGGCGAGCGTTATCCGGATTCACTGGGCGTAAAGCGCATGTAGGCGGATGGGAAAGTCCTGTGTTAAAGCCCCTCGCTCAACGGGGGGAGGTCATGGGAGACTACTCGTCTGGAGGGCAGCAGAGGAGCGTGGAACTCCCGGTGTAGCGGTGGAATGCGTAGAGATCCGGAAGAACACCGGAGGCGAAGGCGGCTTGCTGGGCGTGATCTGACGCTGAGGCGCGAAAGCGTGGGGAGCAAACAGGATTAGATACCCCGGTAGTCC</w:t>
      </w:r>
    </w:p>
    <w:p w14:paraId="3BF39F67">
      <w:pPr>
        <w:rPr>
          <w:rFonts w:hint="eastAsia"/>
        </w:rPr>
      </w:pPr>
      <w:r>
        <w:rPr>
          <w:rFonts w:hint="eastAsia"/>
        </w:rPr>
        <w:t>&gt;OTU008733</w:t>
      </w:r>
    </w:p>
    <w:p w14:paraId="02F67658">
      <w:pPr>
        <w:rPr>
          <w:rFonts w:hint="eastAsia"/>
        </w:rPr>
      </w:pPr>
      <w:r>
        <w:rPr>
          <w:rFonts w:hint="eastAsia"/>
        </w:rPr>
        <w:t>CCTACGGGGGGCTGCAGTGAGGAATATTGGTCAATGGACGCAAGTCTGAACCAGCCATGCCGCGTGCAGGATGACGGCTCTACGAGTTGTAAACTGCTTTTGTACGAGGGTAAACCTACTTACGTGTAAGTAGTTGAAAGTATCGTACGAATAAGGATCGGCTAACTCCGTGCCAGCAGCCGCGGTAATACGGAGGATTCGAGCGTTATCCGGATTTATTGGGTTTAAAGGGTGCGTAGGCGGTTTTATAAGTTAGAGGTGAAATCCCGTAGCTCAACTACGGAACTGCCTCTGATACTGTAAGGCTAGAGATTAGGTGCTGTGGGCGGAATGTGTGGTGTAGCGGTGAAATGCTTAGATATCACACAGAACACCGATTGCGAAGGCAGCTCACAAATCTATATCTGACGTTGAGGCACGAAAGCGTGGGGATCAAACAGGATTAGATACCCTTGTAGTCC</w:t>
      </w:r>
    </w:p>
    <w:p w14:paraId="3440D143">
      <w:pPr>
        <w:rPr>
          <w:rFonts w:hint="eastAsia"/>
        </w:rPr>
      </w:pPr>
      <w:r>
        <w:rPr>
          <w:rFonts w:hint="eastAsia"/>
        </w:rPr>
        <w:t>&gt;OTU008734</w:t>
      </w:r>
    </w:p>
    <w:p w14:paraId="30A7846D">
      <w:pPr>
        <w:rPr>
          <w:rFonts w:hint="eastAsia"/>
        </w:rPr>
      </w:pPr>
      <w:r>
        <w:rPr>
          <w:rFonts w:hint="eastAsia"/>
        </w:rPr>
        <w:t>CCTACGGGAGGCTGCAGTGGGGAATATTGCACAATGGGCGAAAGCCTGACGCAGCGACGCCGCGTGGGGGATGACGGCCTTCGGGTTGTAAACCCCTGTTGCCCGGGACGAACAGCTGGTTTCGACCAGCCTGACGGTACCGGGAGAGGAAGCAGTGGCTAACTCTGTGCCAGCAGCCGCGGTAATACAGAGACTGCAAGCGTTATTCGGATTCACTGGGCGTAAAGGGTGCGTAGGCGGGTTATCAAGTTGGAGGTGAAAGCCCAGGGCTCAACCCTGGAATTGCCTTTAAGACTGCATCGCTTGAACATCGGAGAGGTAAGTGGAATTCCGAGTGTAGAGGTGAAATTCGTAGATATGCGGAGGAACACCGATGGCGAAGGCAATCCCCTGGGCCTGTACTGACGCTCATGCACGAAAGCGTGGGGAGCAAACAGGATTAGATACCCGAGTAGTCC</w:t>
      </w:r>
    </w:p>
    <w:p w14:paraId="104112C1">
      <w:pPr>
        <w:rPr>
          <w:rFonts w:hint="eastAsia"/>
        </w:rPr>
      </w:pPr>
      <w:r>
        <w:rPr>
          <w:rFonts w:hint="eastAsia"/>
        </w:rPr>
        <w:t>&gt;OTU008735</w:t>
      </w:r>
    </w:p>
    <w:p w14:paraId="1996A631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CCTTCGGGATGTAAACTTCGCAAGAATGGGAAGAATTAGTAGGGGCTAATACTCCCTATGATGACGGTACCATTTGTAAGCTCCGGCTAACTCCGTGCCAGCAGCCGCGGTAATACGGGGGGAGCAAGCGTTGTCCGGATTTATTGGGCGTAAAGCGTCCGCAGGTGGCTAGTCAAGTCTGCTGTTAAAGCGTGCAGCTCAACTGCATAACGGCGGTGGAAACTGATTAGCTAGAGTATGGTAGGGGTAGAGGGAATTCCCGGTGTAGCGGTGAAATGCGTAGATATCGGGAAGAACACCAGTGGCGAAAGCGCTCTACTGGGCCAAAACTGACACTGAGGGACGAAAGCTAGGGGAGCGAACAGGATTAGATACCCGGGTAGTCC</w:t>
      </w:r>
    </w:p>
    <w:p w14:paraId="1FDD3413">
      <w:pPr>
        <w:rPr>
          <w:rFonts w:hint="eastAsia"/>
        </w:rPr>
      </w:pPr>
      <w:r>
        <w:rPr>
          <w:rFonts w:hint="eastAsia"/>
        </w:rPr>
        <w:t>&gt;OTU008736</w:t>
      </w:r>
    </w:p>
    <w:p w14:paraId="07760E48">
      <w:pPr>
        <w:rPr>
          <w:rFonts w:hint="eastAsia"/>
        </w:rPr>
      </w:pPr>
      <w:r>
        <w:rPr>
          <w:rFonts w:hint="eastAsia"/>
        </w:rPr>
        <w:t>CCTACGGGGGGCTGCAGTCGAGAATCTTCTGCAATGGGCGCAAGCCTGACAGAGCGACGCCGCGTGCGGGATGAAGGCCTTCGGGTTGTAAACCGCTGTCAGTGGGGAGCAAATCATGGGGGGTTCTCCCCCCATGTTGAGCGATCCGCAGAGGAAGCACGGGCTAAGTTCGTGCCAGCAGCCGCGGTAAGACGAACCGTGCGAACGTTATTCGGAATCACTGGGCTTAAAGAGTCCGTAGGCGGCGCGTTAGGTGGGGTGTGAAATCCCTCGGCTCAACCGAGGAATGGCGCTCCAAACCGGCGTGCTCGAGGAAGGTAGAGGTGAGCGGAACTGATGGTGGAGCGGTGAAATGCGTTGATATCATCAGGAACACCGGAGGCGAAGGCGGCCCACTGGGTCTTTTCTGACGCTGAGGGACGAAAGCTAGGGGAGCGAACGGGATTAGATACCCTTGTAGTCC</w:t>
      </w:r>
    </w:p>
    <w:p w14:paraId="5E873DA5">
      <w:pPr>
        <w:rPr>
          <w:rFonts w:hint="eastAsia"/>
        </w:rPr>
      </w:pPr>
      <w:r>
        <w:rPr>
          <w:rFonts w:hint="eastAsia"/>
        </w:rPr>
        <w:t>&gt;OTU008737</w:t>
      </w:r>
    </w:p>
    <w:p w14:paraId="38844B33">
      <w:pPr>
        <w:rPr>
          <w:rFonts w:hint="eastAsia"/>
        </w:rPr>
      </w:pPr>
      <w:r>
        <w:rPr>
          <w:rFonts w:hint="eastAsia"/>
        </w:rPr>
        <w:t>CCTACGGGGGGCTGCAGTCGAGAATTTTTCTCAATGGGGGCAACCCTGAAGGAGCGACGCCGCGTGGAGGATGAAGGCTTTCGGGTTGTAAACTCCTGTCATTTGAGAACAATGGCTACGCGTTAACTGCGCGTAGCTTGATAGTATCAGAAGAGGAAGGGACGGCTAACTCTGTGCCAGCAGCCGCGGTAATACAGAGGTCCCGAGCGTTACTGAGAATCACTGGGTTTAAAGGGTGCGTAGGTGGTCCGTTAAGTTCGTTGTGAAAGCCCTGGGCTCAACCCAGGAACTGCTTCGAATACTGGCGGACTTGAGGCGAGTATGGGTCACTGGAACTGACGGTGGAGCGGTGAAATGCGTAGATATCGTCAGGAACGCCAATGGTGAAGACAGGTGACTGGGCTCGATCTGACACTGAGGCACGAAAGCGTGGGGATCAAACGGGATTAGATACCCCAGTAGTCC</w:t>
      </w:r>
    </w:p>
    <w:p w14:paraId="354AA667">
      <w:pPr>
        <w:rPr>
          <w:rFonts w:hint="eastAsia"/>
        </w:rPr>
      </w:pPr>
      <w:r>
        <w:rPr>
          <w:rFonts w:hint="eastAsia"/>
        </w:rPr>
        <w:t>&gt;OTU008738</w:t>
      </w:r>
    </w:p>
    <w:p w14:paraId="0C5D7699">
      <w:pPr>
        <w:rPr>
          <w:rFonts w:hint="eastAsia"/>
        </w:rPr>
      </w:pPr>
      <w:r>
        <w:rPr>
          <w:rFonts w:hint="eastAsia"/>
        </w:rPr>
        <w:t>CCTACGGGAGGCTGCAGTGGGGAATCTTGGGCAATGGGGGAAACCCTGACCCAGCGACGCCGCGTGGGGGATGAAGGCCTTCGGGTTGTAAACCCCTGTTCGGTGGGACGAACATTTTCCCATGAATAGTGGGAGAATTTGACGGTACCACCAGAGTAAGCCCCGGCTAACTCTGTGCCAGCAGCCGCGGTAATACGAGAGGCCCAAACGTTATTCGGAATCACTGGGCTTAAAGAGTTCGTAGGCGGCGCGGAAAGTGGGGTGTGAAAGCCCTCGGCTCAACCGAGGAGGTGCCTTCGATACGGCCGGACTTGAGAGCGGGAGAGGATGACGGAATTCCCAGTGTAGAGGTGAAATGCGTAGAGATGTGGAGGAACACCAGTGGCGAAGGCGACTCTCTGGTCTGTAACTGACGCTGAGGCGCGAAAGCGTGGGGAGCAAACAGGATTAGATACCCCTGTAGTCC</w:t>
      </w:r>
    </w:p>
    <w:p w14:paraId="343264D1">
      <w:pPr>
        <w:rPr>
          <w:rFonts w:hint="eastAsia"/>
        </w:rPr>
      </w:pPr>
      <w:r>
        <w:rPr>
          <w:rFonts w:hint="eastAsia"/>
        </w:rPr>
        <w:t>&gt;OTU008739</w:t>
      </w:r>
    </w:p>
    <w:p w14:paraId="607B4E0E">
      <w:pPr>
        <w:rPr>
          <w:rFonts w:hint="eastAsia"/>
        </w:rPr>
      </w:pPr>
      <w:r>
        <w:rPr>
          <w:rFonts w:hint="eastAsia"/>
        </w:rPr>
        <w:t>CCTACGGGCGGCTGCAGTTGGGAATCTTGGACAATGGGCGCAAGCCTGATCCAGCCATGCCGCGTGTGTGAAGAAGGCCTTCGGGTTGTAAAGCACTTTCGGACGGAACGAAATCGCGCGCATGAACATTGCGCGTGGATGACGGTACCGTAAGAAGAAGCACCGGCTAACTACGTGCCAGCAGCCGCGGTAATACGTAGGGTGCGAGCGTTAATCGGAATTATTGGGCGTAAAGCGTACGCAGGCGGTTTCTTAAGTCTGATGTGAAAGCCCACGGCTCAACCGTGGAGGGTCATTGGAAACTGGGGGACTTGAGTACAGAAGAGAAGAGTGGAATTCCACGTGTAGCGGTGAAATGCGTAGAGATGTGGAGGAACACCAATGGCGAAGGCAGCCTCCTGGGCCAACACTGACGCTCATGCACGAAAGCGTGGGGAGCAAACAGGATTAGATACCCCAGTAGTCC</w:t>
      </w:r>
    </w:p>
    <w:p w14:paraId="409E6497">
      <w:pPr>
        <w:rPr>
          <w:rFonts w:hint="eastAsia"/>
        </w:rPr>
      </w:pPr>
      <w:r>
        <w:rPr>
          <w:rFonts w:hint="eastAsia"/>
        </w:rPr>
        <w:t>&gt;OTU008740</w:t>
      </w:r>
    </w:p>
    <w:p w14:paraId="087D3E5F">
      <w:pPr>
        <w:rPr>
          <w:rFonts w:hint="eastAsia"/>
        </w:rPr>
      </w:pPr>
      <w:r>
        <w:rPr>
          <w:rFonts w:hint="eastAsia"/>
        </w:rPr>
        <w:t>CCTACGGGTGGCTGCAGTCGGGAATTTTGCCCAATGGACGAAAGTCTGAGGCAGCAACTCCGCGTGAGGGACGAAGGCTCTCGGGTCGTAAACCTCTTTTCTCAGGGAAGATCCAAGACGGTACCTGAGGAATAAGCCACGGCTAACTACGTGCCAGCAGCCGCGGTAATACGTAGGTGGCAAGCGTTGTCCGGACTGACTGGGCGTAAAGCGCACGCAGGCGGCCTAGCACGTGGGGTGTGAAAGCGGCAGGCTTAACTTGCCGAGGCCATCCCATACGGCAGAGCTCGAGCCATGCAGAGGTCCGCGGAATTGCCGGTGTAGTGGTGAAATGCGCAGATATCAGGAAGAACACCAATGGCGAAGGCAGCTCTCTGGGACGGTACTGACGCTGAGACGCGAAAGCGTGGGGAGCGAACAGGATTAGATACCCCAGTAGTCC</w:t>
      </w:r>
    </w:p>
    <w:p w14:paraId="13555273">
      <w:pPr>
        <w:rPr>
          <w:rFonts w:hint="eastAsia"/>
        </w:rPr>
      </w:pPr>
      <w:r>
        <w:rPr>
          <w:rFonts w:hint="eastAsia"/>
        </w:rPr>
        <w:t>&gt;OTU008741</w:t>
      </w:r>
    </w:p>
    <w:p w14:paraId="133C32BC">
      <w:pPr>
        <w:rPr>
          <w:rFonts w:hint="eastAsia"/>
        </w:rPr>
      </w:pPr>
      <w:r>
        <w:rPr>
          <w:rFonts w:hint="eastAsia"/>
        </w:rPr>
        <w:t>CCTACGGGGGGCTGCAGTGGGGAATATTGGACAATGGGGGCAACCCTGATCCAGCCATGCCGCGTGTGTGAAGAAGGCCTTAGGGTTGTAAAGCACTTTCAGTGGGGAGAAAGGTAATTTACCTAATACGTAAGTTAATTGATGCTACCCACAGAAGAAGCACCGGCTAACTCTGTGCCAGCAGCCGCGGTAATACAGAGGGTGCAAGCGTTAATCGGAATTACTGGGCGTAAAGCGCGCGTAGGTGGTTCGTTAAGTTGGATGTGAAAGCCCTCGGCTTAACCGAGGAAGTGCGTTCGAAACTACTGGGCTTGAGTACCGGAGAGGGTGGCGGAATTCCGGGTGTAGTGGTGAAATGCGTAGAGATCCGGAGGAATACCAGAGGCGAAGGCGACACCCTGGTCCATTACTGACGCTGAGACGCGAAAGCATGGGGAGCGAACGGGATTAGATACCCGAGTAGTCC</w:t>
      </w:r>
    </w:p>
    <w:p w14:paraId="1EF868CA">
      <w:pPr>
        <w:rPr>
          <w:rFonts w:hint="eastAsia"/>
        </w:rPr>
      </w:pPr>
      <w:r>
        <w:rPr>
          <w:rFonts w:hint="eastAsia"/>
        </w:rPr>
        <w:t>&gt;OTU008742</w:t>
      </w:r>
    </w:p>
    <w:p w14:paraId="60FCFC7E">
      <w:pPr>
        <w:rPr>
          <w:rFonts w:hint="eastAsia"/>
        </w:rPr>
      </w:pPr>
      <w:r>
        <w:rPr>
          <w:rFonts w:hint="eastAsia"/>
        </w:rPr>
        <w:t>CCTACGGGTGGCAGCAGTGGGGAATATTGCGCAATGGGCGAAAGCCTGACGCAGCAACGCCGCGTGCGGGATGACGGCCTTCGGGTTGTAAACCGCTTTCAGTGGGGACGAAATCAGACGGTACCCACAGAAGAAGCCCCGGCCAACTACGTGCCAGCAGCCGCGGTAACACGTAGGGGGCGAGCGTTGTCCGGAATTATTGGGCGTAAAGAGCTCGTAGGCGGTTCGTCGCGTCGGCTGTGAAAACCTGAGGCTCAACCTCAGGCCTGCAGTCGATACGGGCAAACTGGAGTGTTGCAGGGGAGACTGGAATTCCTGGTGTAGCGGTGAAATGCGCAGATATCAGGAGGAACACCGGTGGCGAAGGCGGGTCTCTGGACCATTATTGACACTGAGGTACGAAAGCGTGGGTAGCGAACAGGATTAGATACCCCTGTAGTCC</w:t>
      </w:r>
    </w:p>
    <w:p w14:paraId="7A24B691">
      <w:pPr>
        <w:rPr>
          <w:rFonts w:hint="eastAsia"/>
        </w:rPr>
      </w:pPr>
      <w:r>
        <w:rPr>
          <w:rFonts w:hint="eastAsia"/>
        </w:rPr>
        <w:t>&gt;OTU008743</w:t>
      </w:r>
    </w:p>
    <w:p w14:paraId="1A2570AD">
      <w:pPr>
        <w:rPr>
          <w:rFonts w:hint="eastAsia"/>
        </w:rPr>
      </w:pPr>
      <w:r>
        <w:rPr>
          <w:rFonts w:hint="eastAsia"/>
        </w:rPr>
        <w:t>CCTACGGGCGGCAGCAGTCGGGAATTTTGGGCAATGGGCGAAAGCCTGACCCAGCAACGCCGCGTGAAGGATGAAGTATTTCGGTATGTAAACTTCGAAAGAATGGGAAGAATAAATGACGGTACCATTTATAAGCTCCGGCTAACTCCGTGCCAGCAGCCGCGGTAATACGGAGGGGGCTAGCGTTGTTCGGAATTACTGGGCGTAAAGCGCACGTAGGCGGCTTTGTAAGTTAGAGGTGAAAGCCCAGGGCTCAACCCCGGGTCTGCATTCGATACGGGCTAGCTAGAGTGTGGTAGGGGAGATCGGAATTCCTGGTGTAGCGGTGAAATGCGCAGATATCAGGAGGAACACCGATGGCGAAGGCAGGTCTCTGGGCAGTTACTGACGCTGAGGAGCGAAAGCATGGGGAGCGAACAGGATTAGATACCCCTGTAGTCC</w:t>
      </w:r>
    </w:p>
    <w:p w14:paraId="406914B5">
      <w:pPr>
        <w:rPr>
          <w:rFonts w:hint="eastAsia"/>
        </w:rPr>
      </w:pPr>
      <w:r>
        <w:rPr>
          <w:rFonts w:hint="eastAsia"/>
        </w:rPr>
        <w:t>&gt;OTU008744</w:t>
      </w:r>
    </w:p>
    <w:p w14:paraId="70649425">
      <w:pPr>
        <w:rPr>
          <w:rFonts w:hint="eastAsia"/>
        </w:rPr>
      </w:pPr>
      <w:r>
        <w:rPr>
          <w:rFonts w:hint="eastAsia"/>
        </w:rPr>
        <w:t>CCTACGGGGGGCAGCAGTCGGGAATCTTCTACAATGGGCGCAAGCCCGATAGAGCAACGCCGCGTGGAGGACGACGGCCTTCGGGTTGTAAACCGCTTTTGTCGGGGAAGAAACGGCTCTGGTTAATACCTGGGGCTAATGACGGTACCCGAAGAATAAGCACCGGCTAACTACGTGCCAGCAGCCGCGGTAATACGTAGGGTGCAGGCGTTAATCGGAATTACTGGGCGTAAAGCGTGCGCAGGCGGTTTGCTAAGACAGGTGTGAAATCCCCGGGCTTAACTCGGAACGGTCAGATGATACTGCTTTGCTAGAGTGCGGAAGGGGCAATCGGAATTCTCGGTGTAGCGGTGAAATGCGTAGATATCGAGAGGAACACCTGAGGTGAAGACGGGTTGCTGGGCCGACACTGACGCTGAGGCGCGAAAGCCAGGGGAGCAAACGGGATTAGATACCCCGGTAGTCC</w:t>
      </w:r>
    </w:p>
    <w:p w14:paraId="6BA18578">
      <w:pPr>
        <w:rPr>
          <w:rFonts w:hint="eastAsia"/>
        </w:rPr>
      </w:pPr>
      <w:r>
        <w:rPr>
          <w:rFonts w:hint="eastAsia"/>
        </w:rPr>
        <w:t>&gt;OTU008745</w:t>
      </w:r>
    </w:p>
    <w:p w14:paraId="6F00029F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TACGGAGGGGGCTAGCGTTGTTCGGAATTACTGGGCGTAAAGCGCACGTAGGCGGTCCGGCAAGTCGGGTGTGAAAGCCCTCGGCTTAACCGAGGAAGTGCATTCGAAACTACCGGACTTGAGTACTGAAGAGGGTCGCGGAATTCCCGGTGTAGAGGTGAAATTCGTAGATATCGGGAGGAACACCGGTGGCGAAGGCGGCCAACTGGACCACAACTGACGCTGAGGCGCGAAAGCGTGGGGAGCAAACAGGATTAGATACCCCTGTAGTCC</w:t>
      </w:r>
    </w:p>
    <w:p w14:paraId="773C738A">
      <w:pPr>
        <w:rPr>
          <w:rFonts w:hint="eastAsia"/>
        </w:rPr>
      </w:pPr>
      <w:r>
        <w:rPr>
          <w:rFonts w:hint="eastAsia"/>
        </w:rPr>
        <w:t>&gt;OTU008746</w:t>
      </w:r>
    </w:p>
    <w:p w14:paraId="2C45F3A1">
      <w:pPr>
        <w:rPr>
          <w:rFonts w:hint="eastAsia"/>
        </w:rPr>
      </w:pPr>
      <w:r>
        <w:rPr>
          <w:rFonts w:hint="eastAsia"/>
        </w:rPr>
        <w:t>CCTACGGGCGGCAGCAGTGGGGAATCTTGCGCAATGGGCGAAAGCCTGACGCAGCCATGCCGCGTGTATGATGAAGGTCTTAGGATTGTAAAATACTTTCACCGGGGAAGATAATGACGGTACCCGCAGAAGAAGCACCGGCTAACTACGTGCCAGCAGCCGCGGTAATACGTAGGGTGCAGGCGTTAATCGGAATTACTGGGCGTAAAGCGTGCGTAGGCGGTTTGTTAAGACAGGTGTGAAATACCCGGGCTTAACCTGGGTGCTGCATTTCAAACTGGAAGTCTAGAGTGCAGGAGAGGAGAATGGAATTCCTAGTGTAGCGGTGAAATGCGTAGAGATTAGGAAGAACACCAGTGGCGAAGGCGGCTTTCTGGTCTGTAACTGACGCTGAGGCGCGAAAGCGTGGGGAGCAAACAGGATTAGATACCCCGGTAGTCC</w:t>
      </w:r>
    </w:p>
    <w:p w14:paraId="3D728C13">
      <w:pPr>
        <w:rPr>
          <w:rFonts w:hint="eastAsia"/>
        </w:rPr>
      </w:pPr>
      <w:r>
        <w:rPr>
          <w:rFonts w:hint="eastAsia"/>
        </w:rPr>
        <w:t>&gt;OTU008747</w:t>
      </w:r>
    </w:p>
    <w:p w14:paraId="398A7606">
      <w:pPr>
        <w:rPr>
          <w:rFonts w:hint="eastAsia"/>
        </w:rPr>
      </w:pPr>
      <w:r>
        <w:rPr>
          <w:rFonts w:hint="eastAsia"/>
        </w:rPr>
        <w:t>CCTACGGGGGGCTGCAGTGGGGAATTTTGCGCAATGGGGGAAACCCTGACGCAGCAATGCCGCGTGGAGGACGAAGGTCTTCGGATCGTAAACTCCTTTTGTAGGGGAAAAAACGCCACGTGAAGAACGTGGATTGATGGTACCCTGCGAATAAGCCACGGCTAACTTCGTGCCAGCAGCCGCGGTAAGACGAAGGTGGCGAGCGTTATCCGGATTCATTGGGTTTAAAGGGTGCGTAGGCGGAATGATAAGTCAGTGGTGAAAGCCTGCAGCTTAACTGCAGAACTGCCATTGATACTATCTGTCTTGAATCCCGTGGAGATGAGCGGAATATGTCATGTAGCGGTGAAATGCTTAGATATGACATAGAACACCAATTGCGAAGGCAGCTCGTTACACGAAGATTGACTCTGAGGCACGAAAGCGTGGGGATCAAACAGGATTAGATACCCGAGTAGTCC</w:t>
      </w:r>
    </w:p>
    <w:p w14:paraId="48015F4C">
      <w:pPr>
        <w:rPr>
          <w:rFonts w:hint="eastAsia"/>
        </w:rPr>
      </w:pPr>
      <w:r>
        <w:rPr>
          <w:rFonts w:hint="eastAsia"/>
        </w:rPr>
        <w:t>&gt;OTU008748</w:t>
      </w:r>
    </w:p>
    <w:p w14:paraId="2E5580EF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TTTTCGGATTGTAAACCCCTGTCATTTGTGAACAATGGTTATCCGTGAACAACGGATGACTTGATAGTAATGAAAGAGGAAGAGACGACTAACTCTGTGCCAGCAGTCGCGGTAATACAGAGGTCTCGAGCGTTAGTCGGAATCACTGGGCGTAAAGCGCACGTAGGCGGCTTTGTAAGTTAGAGGTGAAAGCCCGGAGCTCAACTCCGGAACTGCCTTTAAGACTGCATCGCTTGAACGTCGGAGAGGTAAGTGGAATTCCGAGTGTAGAGGTGAAATTCGTAGATATTCGGAAGAACACCAGTGGCGAAGGCGACTTACTGGACGACTGTTGACGCTGAGGTGCGAAAGCGTGGGGAGCAAACAGGATTAGATACCCTGGTAGTCC</w:t>
      </w:r>
    </w:p>
    <w:p w14:paraId="185950F7">
      <w:pPr>
        <w:rPr>
          <w:rFonts w:hint="eastAsia"/>
        </w:rPr>
      </w:pPr>
      <w:r>
        <w:rPr>
          <w:rFonts w:hint="eastAsia"/>
        </w:rPr>
        <w:t>&gt;OTU008749</w:t>
      </w:r>
    </w:p>
    <w:p w14:paraId="68231A89">
      <w:pPr>
        <w:rPr>
          <w:rFonts w:hint="eastAsia"/>
        </w:rPr>
      </w:pPr>
      <w:r>
        <w:rPr>
          <w:rFonts w:hint="eastAsia"/>
        </w:rPr>
        <w:t>CCTACGGGCGGCTGCAGTGGGGAATATTGCGCAATGGGCGGAAGCCTGACGCAGCGACGCCGCGTGAGGGATGACGGCCTTCGGGTTGTAAACCTCTTTCAGCACCGACGAAGCTAACGTGACGGTAGGTGCAGAAGAAGCGCCGGCTAACTACGTGCCAGCAGCCGCGGTAATACGTAGGGCGCAAGCGTTGTCCGGATTTATTGGGCGTAAAGCGCCCGCAGGCGGCCGTGCATGCCGTGCGTGAAATGCATAGATATGTCACAGAACACCAATTGCGAAGGCAGCTTACTATGGTATTATTGACGCTGAGGCACGAAAGCGTGGGGATCAAACAGGATTAGATACCCCGGTAGTCC</w:t>
      </w:r>
    </w:p>
    <w:p w14:paraId="5C7B5BAD">
      <w:pPr>
        <w:rPr>
          <w:rFonts w:hint="eastAsia"/>
        </w:rPr>
      </w:pPr>
      <w:r>
        <w:rPr>
          <w:rFonts w:hint="eastAsia"/>
        </w:rPr>
        <w:t>&gt;OTU008750</w:t>
      </w:r>
    </w:p>
    <w:p w14:paraId="3952625D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CTTTCGGGATGTAAACTTCGTAAGAATGGGAAGAATAAATGACGGTACCATTTGTAAGGTCCGGCTAACTACGTGCCAGCAGCCGCGGTAATACGTAGGGAGCAAGCGTTGTTCGGATTTACTGGGCGTAAAGGGCGCGTAGGCGGTTGTGTGTGTCCGCTGTGAAAGTCCACGGCTTACCCGTGGAGGGTCGGTGGAAACGGCACAACTTGAGGCTGGGAGGGGTTGGTGGAATTCCCTGTGTAGCGGTGAAATGCGTAGATATCAGGAGGAACACCGGTGGCGAAGGCGGCTTTCTGGGCCTGTCCTGACGCTGAGGAGCGAAAGCTAGGGGAGCGAACAGGATTAGATACCCGTGTAGTCC</w:t>
      </w:r>
    </w:p>
    <w:p w14:paraId="57223D9B">
      <w:pPr>
        <w:rPr>
          <w:rFonts w:hint="eastAsia"/>
        </w:rPr>
      </w:pPr>
      <w:r>
        <w:rPr>
          <w:rFonts w:hint="eastAsia"/>
        </w:rPr>
        <w:t>&gt;OTU008751</w:t>
      </w:r>
    </w:p>
    <w:p w14:paraId="6985D8F2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GTACCGACGAAGCTGTTCCTTTTTGGGGGTGGTGACGGTAGGTACAGAAGAAGCACCGGCCAACTACGTGCCAGCAGCCGCGGTAATACAGAGGGGGCAAGCGTTACTCGGAATTACTGGGCGTAAAGCGCGCGTAGGCGGCTTCGCAAGTCGGATGTGAAATCCCTGGGCTCAACCGAGGAAGTGCACCCGAAACTGCGGAGCTTGAGTATGGAAGAGGGTCGCGGAATTCCCGGTGTAGAGGTGAAATGCGCAGATATCAGGAGGAACACCAATTGCGAAGGCAGCTCGCTGGGACGTTACTGACGCTGAGACGCGAAAGCGTGGGGAGCAAACAGGATTAGATACCCCAGTAGTCC</w:t>
      </w:r>
    </w:p>
    <w:p w14:paraId="4438E982">
      <w:pPr>
        <w:rPr>
          <w:rFonts w:hint="eastAsia"/>
        </w:rPr>
      </w:pPr>
      <w:r>
        <w:rPr>
          <w:rFonts w:hint="eastAsia"/>
        </w:rPr>
        <w:t>&gt;OTU008752</w:t>
      </w:r>
    </w:p>
    <w:p w14:paraId="3FD6E483">
      <w:pPr>
        <w:rPr>
          <w:rFonts w:hint="eastAsia"/>
        </w:rPr>
      </w:pPr>
      <w:r>
        <w:rPr>
          <w:rFonts w:hint="eastAsia"/>
        </w:rPr>
        <w:t>CCTACGGGAGGCTGCAGTGGGGAATCTTGCGCAATGCGCGAAAGCGTGACGCAGCAACGCCGCGTGGGGGAAGACGGCCTTCGGGTTGTAAACCCCTTTCAGTGGGGAAGAAAAACGGGGTGTGAACAGCGCTTCGTTTTGACGTTACCCACAGAAGAAGCACCGGCTAACTCCGTGCCAGCAGCCGCGGTAATACAGAGGGGGCAAGCGTTGTTCGGAATTACTGGGCGTAAAGGGCGCGTAGGCGGCCTGTTAAGTCGAACGTGAAATCCCACGGCTCAACCGTGGAACTGCTCGGTATACTGCGGGTCTTGAGCCACTTAGGGGCTACCGGAACAAATGGTGGAGCGGTGAAATGCGTAGATATCTGGAGGAATACCGGTGGCGAAGGCGGCATCCTGGACCGGCATTGACGCTGAGGAGCGAAAGCCAGGGGAGCAAACGGGATTAGATACCCCTGTAGTCC</w:t>
      </w:r>
    </w:p>
    <w:p w14:paraId="7BE2AED3">
      <w:pPr>
        <w:rPr>
          <w:rFonts w:hint="eastAsia"/>
        </w:rPr>
      </w:pPr>
      <w:r>
        <w:rPr>
          <w:rFonts w:hint="eastAsia"/>
        </w:rPr>
        <w:t>&gt;OTU008753</w:t>
      </w:r>
    </w:p>
    <w:p w14:paraId="26658019">
      <w:pPr>
        <w:rPr>
          <w:rFonts w:hint="eastAsia"/>
        </w:rPr>
      </w:pPr>
      <w:r>
        <w:rPr>
          <w:rFonts w:hint="eastAsia"/>
        </w:rPr>
        <w:t>CCTACGGGTGGCAGCAGTGAGGGATATTGCGCAATGGGCGAAAGCCTGACGCAGCGACGCCGCGTGGGTGAAGAAGGGTTTCGGCTCGTAAAGCCCTTTTCTGCGTGACGATAATGACGGTACCCGCAGAAGAAGCCCCGGCTAACTTCGTGCCAGCAGCCGCGGTAATACGTAGGTGGCGAGCGTTGTCCGGAATTATTGGGCGTAAAGCGCGCGCAGGCGGCGCGGTAAGTCACTTGTGAAATCTCTGAGCTTAACTCAGAACGGCCAAGTGATACTGCAGTGCTAGAGTGCGGAAGGGGCAACCGGAATTCCCGGTGTAGCGGTGAAATGCGTAGAGATCGGGAGGAACACCAGTGGCGAAGGCGACTGTCTGGTCTGTAACTGACACTGAGGCGCGAAAGCGTGGGGAGCAAACAGGATTAGATACCCCAGTAGTCC</w:t>
      </w:r>
    </w:p>
    <w:p w14:paraId="382D54E5">
      <w:pPr>
        <w:rPr>
          <w:rFonts w:hint="eastAsia"/>
        </w:rPr>
      </w:pPr>
      <w:r>
        <w:rPr>
          <w:rFonts w:hint="eastAsia"/>
        </w:rPr>
        <w:t>&gt;OTU008754</w:t>
      </w:r>
    </w:p>
    <w:p w14:paraId="4A3231F0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CTTCGGGTTGTAAACTCCTGTCATTTGGGAACAAGGTGCACACGTTAACTGCGTGTGCATTGATAGTACCAGAAGAGGAAGAGACGGCTAACTCTGTGCCAGCAGCCGCGGTAATACGGAGGGTGCAAGCGTTATCCGGATTCACTGGGCGTAAAGGGCGCGTAGGCGGCCTGATAAGTCGAACGTGAAATCCCACGGCTCAACCGTGGAACGGCTGGGTATACTGGCGGTCTTGAGCCACCTAGGGGCGAGCGGAACAAGCGGTGGAGCGGTGAAATGCGTAGATATCATTTGGAACGCCAATGGTGAAAACAGGTCGCTGGGAGTGTGCTGACGCTGAGACACGAAAGCCAGGGGAGCGAACGGGATTAGATACCCCAGTAGTCC</w:t>
      </w:r>
    </w:p>
    <w:p w14:paraId="51464836">
      <w:pPr>
        <w:rPr>
          <w:rFonts w:hint="eastAsia"/>
        </w:rPr>
      </w:pPr>
      <w:r>
        <w:rPr>
          <w:rFonts w:hint="eastAsia"/>
        </w:rPr>
        <w:t>&gt;OTU008755</w:t>
      </w:r>
    </w:p>
    <w:p w14:paraId="2788964F">
      <w:pPr>
        <w:rPr>
          <w:rFonts w:hint="eastAsia"/>
        </w:rPr>
      </w:pPr>
      <w:r>
        <w:rPr>
          <w:rFonts w:hint="eastAsia"/>
        </w:rPr>
        <w:t>CCTACGGGAGGCTGCAGTAGGGAATATTGGTCAATGGATGCAAGTCTGAACCAGCCATGCCGCGTGCAGGAAGAAGGCCTTCTGGGTTGTAAACTGCTTTTGCCGGGGGATAAAATTCCCATGCGTGGGAAATTGAAGGTACCCGGTGAATAAGCCACGGCTAACTACGTGCCAGCAGCCGCGGTAATACGTAGGTGGCAAGCGTTGTCCGGATTCACTGGGTTTAAAGGGTGCGTAGGCGGTGCAGCAAGTCGGGAGTGAAATACCTCAGCTTAACTGAGGAACTGCTTTCGATACTGCTGTGCTTGAGTAAGACAGAGGTAAGCGGAACTTAGGGTGGAGCGGTGAAATGCGTTGATATCCTAAGGAACACCGGTGGCGAAGGCGGCTACCTGGACAATTGCTGACGCTCAGGCACGAAAGCGTGGGGAGCAAAAGGGATTAGATACCCTAGTAGTCC</w:t>
      </w:r>
    </w:p>
    <w:p w14:paraId="5829B536">
      <w:pPr>
        <w:rPr>
          <w:rFonts w:hint="eastAsia"/>
        </w:rPr>
      </w:pPr>
      <w:r>
        <w:rPr>
          <w:rFonts w:hint="eastAsia"/>
        </w:rPr>
        <w:t>&gt;OTU008756</w:t>
      </w:r>
    </w:p>
    <w:p w14:paraId="5921500F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GCGGGGACGATAATGACGGTACCCGCAGAAGAAGCCCCGGCCAACTACGTGCCAGCAGCCGCGGTGATACGTAGGGGGCAAGCGTTGTCCGGAATCATTGGGCGTAAAGAGCTCGTAGGCGGTTGGGTAAGTCAGCGGTGAAAGCTCCAGGCTCAACCTGGAGAGGCCCGTTGATACTGCTCTGACTGGAGTCCGGTAGGGGATCACGGAATTCCTGGTGTAGCGGTGAAATGCGCAGATATCAGGAGGAACACCGGTGGCGAAGGCGGTGATCTGGGCCGGAACTGACGCTGAGGAGCGAAAGCGTGGGTAGCAAACAGGATTAGATACCCCAGTAGTCC</w:t>
      </w:r>
    </w:p>
    <w:p w14:paraId="55E0D9F4">
      <w:pPr>
        <w:rPr>
          <w:rFonts w:hint="eastAsia"/>
        </w:rPr>
      </w:pPr>
      <w:r>
        <w:rPr>
          <w:rFonts w:hint="eastAsia"/>
        </w:rPr>
        <w:t>&gt;OTU008757</w:t>
      </w:r>
    </w:p>
    <w:p w14:paraId="315C3AE1">
      <w:pPr>
        <w:rPr>
          <w:rFonts w:hint="eastAsia"/>
        </w:rPr>
      </w:pPr>
      <w:r>
        <w:rPr>
          <w:rFonts w:hint="eastAsia"/>
        </w:rPr>
        <w:t>CCTACGGGTGGCTGCAGTGGGGAATTGTTCGCAATGGGCGCAAGCCTGACGACGCAACGCCGCGTGGGGGATGAAGCATTTCGGTGTGTAAACCCCTGTTGCTCGGGACGAACATCCCTTTTCGAGGGGACTGACGGTACCGGGTGAGGAAGCACCGGCTAACTCTGTGCCAGCAGCCGCGGTAATACAGAGGTCTCAAGCGTTGTTCGGATTCATTGGGCGTAAAGGGTGCGTAGGTGGCGTCGTAAGTCAGGTGTGAAATCTCGGGGCTTAACTCCGAAACTGCATTTGATACTGCGGTGCTTGAGGACTGGAGAGGAGACTGGAATTTACGGTGTAGCAGTGAAATGCGTAGAGATCGTAAGGAAGACCAGTGGCGAAGGCGGGTCTCTGGACAGTTCCTGACACTGAGGCACGAAGGCCAGGGGAGCAAACGGGATTAGATACCCGTGTAGTCC</w:t>
      </w:r>
    </w:p>
    <w:p w14:paraId="02CC8BCA">
      <w:pPr>
        <w:rPr>
          <w:rFonts w:hint="eastAsia"/>
        </w:rPr>
      </w:pPr>
      <w:r>
        <w:rPr>
          <w:rFonts w:hint="eastAsia"/>
        </w:rPr>
        <w:t>&gt;OTU008758</w:t>
      </w:r>
    </w:p>
    <w:p w14:paraId="6D0B758D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CTTCGGGTTGTAAACCCCTTTCAGCAGGGACGAAACTGACGGTACCTGCAGAAGAAGCCCCGGCCAACTACGTGCCAGCAGCCGCGGTAATACGTAGGGGGCAAGCGTTGTCCGGATTTACTGGGCGTAAAGCGCGCGCAGGCGGCTGGTCAAGTCCGATGTGAAACCTCGAGGCTCAACCTCGAGCCTGCATTCGATACTGGGCGGCTAGAGTCTGGTAGGGGAGCACGGAATTCCTGGTGTAGCGGTGAAATGCGTAGATATCGAGAGGAACACCTGCGGCGAAGGCGGGTTGCTGGGCCGACACTGACGCTGAGGCGCGAAAGCTAGGGGAGCGAACGGGATTAGATACCCTGGTAGTCC</w:t>
      </w:r>
    </w:p>
    <w:p w14:paraId="34A09160">
      <w:pPr>
        <w:rPr>
          <w:rFonts w:hint="eastAsia"/>
        </w:rPr>
      </w:pPr>
      <w:r>
        <w:rPr>
          <w:rFonts w:hint="eastAsia"/>
        </w:rPr>
        <w:t>&gt;OTU008759</w:t>
      </w:r>
    </w:p>
    <w:p w14:paraId="4E8F0482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GGGGGGAGAAAAGCCCGCGAGGGCCTGATCGACCCCCGGAGGAAGCACGGGCTAAGTTCGTGCCAGCAGCCGCGGTAAGACGAACCGTGCGAACGTTGTTCGGAATCACTGGGCTTAAAGGGCGCGTAGGCGGGCGGGCAAGTCAGGGGTGAAATCCCACGGCTCAACCCGGGAGGGTCCAGGGAGATGGGTCGACTGGAGGCAGGGCGAGGGCGGTGGAATTCCGGGTGTAGTGGTGAAATGCGTAGAGATCCGGAGGAACACCCATGGCGAAGGCAGCTATCTGGGCTAACATTGACGCTGAGGTGCGAAAGCGTGGGGAGCGAACGGGATTAGATACCCCAGTAGTCC</w:t>
      </w:r>
    </w:p>
    <w:p w14:paraId="02E11AB8">
      <w:pPr>
        <w:rPr>
          <w:rFonts w:hint="eastAsia"/>
        </w:rPr>
      </w:pPr>
      <w:r>
        <w:rPr>
          <w:rFonts w:hint="eastAsia"/>
        </w:rPr>
        <w:t>&gt;OTU008760</w:t>
      </w:r>
    </w:p>
    <w:p w14:paraId="192DE339">
      <w:pPr>
        <w:rPr>
          <w:rFonts w:hint="eastAsia"/>
        </w:rPr>
      </w:pPr>
      <w:r>
        <w:rPr>
          <w:rFonts w:hint="eastAsia"/>
        </w:rPr>
        <w:t>CCTACGGGGGGCTGCAGCAAGGAATTTTCGTCAATGGGGGCAACCCTGAACCAGCGACGCCGCGTGGGTGAAGAAGGTCTTCGGATCGTAAAGCCCTTTTCTGCGTGACGAGGAGCAGGACGGTAGCGCAGGAAGAAGTCTCGGCTAACTACGTGCCAGCAGCCGCGGTAAAACGTAGGAGACAAGCGTTATCCGGAGTTACTGGGCGTAAAGGGCGTGCAGGCGGATGGTTAAGATGGCTGTGAAAGCCCCCGGCTTAACCGGGGAGGGTCGTTGGGGACGGCGGGGCTTGAGGGCGGGAGAGGGCGGTGGAATTCCCGGTGTAGTGGTGAAATGCGTAGAGATCGGGAGGAACACCTGTGGCGAAGGCGGCCGTCTGGGCCGACCCTGACGCTGAGGCGCGAAGGCGTGGGGAGCGAACGGGATTAGATACCCGAGTAGTCC</w:t>
      </w:r>
    </w:p>
    <w:p w14:paraId="21AC29A5">
      <w:pPr>
        <w:rPr>
          <w:rFonts w:hint="eastAsia"/>
        </w:rPr>
      </w:pPr>
      <w:r>
        <w:rPr>
          <w:rFonts w:hint="eastAsia"/>
        </w:rPr>
        <w:t>&gt;OTU008761</w:t>
      </w:r>
    </w:p>
    <w:p w14:paraId="67B602E7">
      <w:pPr>
        <w:rPr>
          <w:rFonts w:hint="eastAsia"/>
        </w:rPr>
      </w:pPr>
      <w:r>
        <w:rPr>
          <w:rFonts w:hint="eastAsia"/>
        </w:rPr>
        <w:t>CCTACGGGGGGCTGCAGTGGGGAATATTGGACAATGGGCGGAAGCCTGATCCAGCAATGCCGCGTGTGTGAAGAAGGCCTGCGGGTTGTAAAGCACTTTCGGTGGGGAGAAAGAGGCCATGCTTAATAAGCAGGGTGGATGATGTTACCCACAGAAGAAGCACCGGCTAACTCTGTGCCAGCAGCCGCGGTAATACAGAGGGTGCGAGCGTTAATCGGAATTACTGGGCGTAAAGGGTGCGTAGGTGGTCGTTTAAGTCTGTTGTGAAAGCCCTGGGCTCAACCTGGGAACTGCAGTGGAAACTGGACGACTAGAGTGTGGTAGAGGGTAGCGGAATTCCTGGTGTAGCAGTGAAATGCGTAGAGATCAGGAGGAACATCCATGGCGAAGGCGGCTGGCTGGACCTGACCTGACGCTGAGGCGCGAAGGCGTGGGGAGCGAACGGGATTAGATACCCCAGTAGTCC</w:t>
      </w:r>
    </w:p>
    <w:p w14:paraId="23ABF001">
      <w:pPr>
        <w:rPr>
          <w:rFonts w:hint="eastAsia"/>
        </w:rPr>
      </w:pPr>
      <w:r>
        <w:rPr>
          <w:rFonts w:hint="eastAsia"/>
        </w:rPr>
        <w:t>&gt;OTU008762</w:t>
      </w:r>
    </w:p>
    <w:p w14:paraId="2F7DCD56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GGGGACGAATCTGACGGTACCCGCAGAAGAAGGTCCGGCTAACTCCGTGCCAGCAGCCGCGGTAATACGTAGGTGGCAAGCGTTGTCCGGAATTATTGGGCGTAAAGCGCGCGCAGGCGGTCCTTTAAGTCTGATGTGAAAGCCCACGGCTCAACCGTGGAGGGTCATTGGAAACTGGGAGACTTGAGTGCAGAAGAGAAGAGTGGAATTCCACGTGTAGCGGTGAAATGCGTAGAGATGTGGAGGAACACCAGTGGCGAAGGCGACTTTCTGGCCTGTAACTGACACTGAGGCGCGAAAGCGTGGGGAGCAAACAGGATTAGATACCCTTGTAGTCC</w:t>
      </w:r>
    </w:p>
    <w:p w14:paraId="656457DD">
      <w:pPr>
        <w:rPr>
          <w:rFonts w:hint="eastAsia"/>
        </w:rPr>
      </w:pPr>
      <w:r>
        <w:rPr>
          <w:rFonts w:hint="eastAsia"/>
        </w:rPr>
        <w:t>&gt;OTU008763</w:t>
      </w:r>
    </w:p>
    <w:p w14:paraId="3B8C04A8">
      <w:pPr>
        <w:rPr>
          <w:rFonts w:hint="eastAsia"/>
        </w:rPr>
      </w:pPr>
      <w:r>
        <w:rPr>
          <w:rFonts w:hint="eastAsia"/>
        </w:rPr>
        <w:t>CCTACGGGCGGCAGCAGTCGGGAATTTTGGGCAATGGGCGAAAGCCTGACCCAGCAACGCCGCGTGAAGGATGAAGTTTTTCGGAATGTAAACTTCGTAAGAATAGGAAGAATAAATGACGGTACTATTTGTAAGGTCCGGCTAACTACGTGCCAGCAGCCGCGGTAATACGTAGGGACCAAGCGTTGTTCGGATTTACTGGGCGTAAAGGGCGCGTAGGCGGCGCGGGAAGTCGGGGGTGAAAGTCCGGGGCTCAACTCTGGGATGCCGGTCGATACTGCCGGACTAGAGTTCGGAAGAGGCGAGTGGAATTCCCGGTGTAGCGGTGAAATGCGCAGATATCGGGAGGAACACCTATGGCGAAGGCAGCTCGCTGGGACGTTACTGACGCTCATGCACGAAAGCGTGGGGAGCAAACAGGATTAGATACCCCGGTAGTCC</w:t>
      </w:r>
    </w:p>
    <w:p w14:paraId="5AE9D62C">
      <w:pPr>
        <w:rPr>
          <w:rFonts w:hint="eastAsia"/>
        </w:rPr>
      </w:pPr>
      <w:r>
        <w:rPr>
          <w:rFonts w:hint="eastAsia"/>
        </w:rPr>
        <w:t>&gt;OTU008764</w:t>
      </w:r>
    </w:p>
    <w:p w14:paraId="352054F9">
      <w:pPr>
        <w:rPr>
          <w:rFonts w:hint="eastAsia"/>
        </w:rPr>
      </w:pPr>
      <w:r>
        <w:rPr>
          <w:rFonts w:hint="eastAsia"/>
        </w:rPr>
        <w:t>CCTACGGGTGGCTGCAGTAGGGAATATTGCACAATGGGCGAAAGCCTGATGCAGCAACGCCGCGTGCACGATGAAGGCCTTCGGGTTGTAAAGTGCTTTTATGAGGGAAGAGAAAGGACTGTACCTCATGAATAAGGATCGGCTAACTACGTGCCAGCAGCCGCGGTAACACGTAGGATCCGAGCGTTATCCGGATTTACTGGGCGTAAAGCGCGTGCAGGTGGTCTATTAAGTTGGATGTTAAATCTCCCGGCTTAACTGGGAGTTGTCGTTCAAAACTGGTAGACTAGAGGACGGTAGAGGAAGGTGGAATTCCGGGTGTAGTGGTGAAATGCGTAGATATCCGGAGGAACACCAGTGGCGAAGGCGGCTTTCTGGCCTGTAACTGACGCTGAGGCGCGAAAGCGTGGGGAGCAAACAGGATTAGATACCCCGGTAGTCC</w:t>
      </w:r>
    </w:p>
    <w:p w14:paraId="2344FB6A">
      <w:pPr>
        <w:rPr>
          <w:rFonts w:hint="eastAsia"/>
        </w:rPr>
      </w:pPr>
      <w:r>
        <w:rPr>
          <w:rFonts w:hint="eastAsia"/>
        </w:rPr>
        <w:t>&gt;OTU008765</w:t>
      </w:r>
    </w:p>
    <w:p w14:paraId="169E2F13">
      <w:pPr>
        <w:rPr>
          <w:rFonts w:hint="eastAsia"/>
        </w:rPr>
      </w:pPr>
      <w:r>
        <w:rPr>
          <w:rFonts w:hint="eastAsia"/>
        </w:rPr>
        <w:t>CCTACGGGTGGCTGCAGTGGGGAATCTTGCGCAATGGGCGAAAGCCTGACGCAGCAACGCCGCGTGGGGGATGAAGGCCTTCGGGTCGTAAACCCCTTTCAGCAGGGACGAAAATGACGGTACCTGCAGAAGAAGCCCCGGCCAACTACGTGCCAGCAGCCGCGGTAATACGTAGGGGGCGAGCGTTGTCCGGATTCATTGGGCGTAAAGAGCTCGTAGGCGGTTTGATAAGTCGGGTGTGAAACCCCCGGGCTCAACCCGGGGATGCCACCCGATACTGCTGTGGCTGGAGTCCGGTAGGGGAGCGTGGAATTCCTGGTGTAGCGGTGAAATGCGCAGATATCAGGAGGAACACCAGCGGCGAAGGCGGCGCTCTGGGCCGGTACTGACGCTGAGGAGCGAAAGCGTGGGGAGCGAACAGGATTAGATACCCGGGTAGTCC</w:t>
      </w:r>
    </w:p>
    <w:p w14:paraId="128C45A8">
      <w:pPr>
        <w:rPr>
          <w:rFonts w:hint="eastAsia"/>
        </w:rPr>
      </w:pPr>
      <w:r>
        <w:rPr>
          <w:rFonts w:hint="eastAsia"/>
        </w:rPr>
        <w:t>&gt;OTU008766</w:t>
      </w:r>
    </w:p>
    <w:p w14:paraId="7A59C6B4">
      <w:pPr>
        <w:rPr>
          <w:rFonts w:hint="eastAsia"/>
        </w:rPr>
      </w:pPr>
      <w:r>
        <w:rPr>
          <w:rFonts w:hint="eastAsia"/>
        </w:rPr>
        <w:t>CCTACGGGTGGCTGCAGTCGAGAATAATTCGCAATGGGCGCAAGCCTGACGATGCGACGCCGTGTGAATGATGAAGGCCTTCGGGTTGTAAAGTTCTGTCGACTCTGAGCAAGGGATACATCTGAATACGATGTATCATTGAGAGTAAGAGAGAAGGAAGCACCGGCTAACTCCGTGCCAGCAGCTGCGGTAATACGGAGGGTGCAAGCGTTAGTCGGAATTACTGGGCGTAAAGGGCGCGTAGGCGGGAATATACGTCAGATGTGAAATTACGGAGCTTAACTCCGGAGCTGCATCTGAAACTGTATTTCTAGAGGGATGATGGAGGAAACGGAATTCCACGTGTAGCGGTGAAATGCGTAGATATGTGGAAGAACACCTGTGGCGAAAGCGGTTTTCTAATCATTACCTGACGCTGAGGCGCGAAAGCAAGGGGAGCAAACAGGATTAGATACCCCAGTAGTCC</w:t>
      </w:r>
    </w:p>
    <w:p w14:paraId="661B58F6">
      <w:pPr>
        <w:rPr>
          <w:rFonts w:hint="eastAsia"/>
        </w:rPr>
      </w:pPr>
      <w:r>
        <w:rPr>
          <w:rFonts w:hint="eastAsia"/>
        </w:rPr>
        <w:t>&gt;OTU008767</w:t>
      </w:r>
    </w:p>
    <w:p w14:paraId="4F3A4072">
      <w:pPr>
        <w:rPr>
          <w:rFonts w:hint="eastAsia"/>
        </w:rPr>
      </w:pPr>
      <w:r>
        <w:rPr>
          <w:rFonts w:hint="eastAsia"/>
        </w:rPr>
        <w:t>CCTACGGGTGGCAGCAGACGAGAATATTCGACAATGCACGAAAGTGTGATCGAGCGACGCCGCGTGATGGATGAAGTCCCTCTGGGACGTAAACATCTTTTGTGAGGGAGAAAGTATAAGGATTTATCCTTCTATTGACGGTACCTCAAGAATAAGGGGTTGCTAAACTCGTGCCAGCAGCAGCGGTAATACGAGTGCCCCAAGCGTTGTCCGGAATCATTGGGCGTAAAGGGTGTGTAGGTGGTTTGATTAGTCTTCTGTTAAAATCCGGAGCTTAACTCCGGACTTGCAGTGGAAACGGTCAGACTTGAGGGTGCGAGGGGTGAATGGAACTCATGGAGTAGGGGTGAAATCCGTTGATATCATGGGGAACACCAAAAGCGAAGGCAATTCACTGGCGCATTTCTGACACTGAAACACGAAAGCGTGGGTAGCGAACGGGATTAGATACCCCTGTAGTCC</w:t>
      </w:r>
    </w:p>
    <w:p w14:paraId="3DA94352">
      <w:pPr>
        <w:rPr>
          <w:rFonts w:hint="eastAsia"/>
        </w:rPr>
      </w:pPr>
      <w:r>
        <w:rPr>
          <w:rFonts w:hint="eastAsia"/>
        </w:rPr>
        <w:t>&gt;OTU008768</w:t>
      </w:r>
    </w:p>
    <w:p w14:paraId="520E36F6">
      <w:pPr>
        <w:rPr>
          <w:rFonts w:hint="eastAsia"/>
        </w:rPr>
      </w:pPr>
      <w:r>
        <w:rPr>
          <w:rFonts w:hint="eastAsia"/>
        </w:rPr>
        <w:t>CCTACGGGTGGCAGCAGTGGGGAATATTGGGCAATGGGCGCAAGCCTGACCCAGCGACGCCGCGTGGGTGATGAAGGCCTTCGGGTCGTAAAGCCCTGTCGGGCGGAAAGAACGCCTCGTGGGGGAAAACCCTGCGGGGGTGACGGTACCGCCGAAGGAAGCACCGGCCAACTCCGTGCCAGCAGCCGCGGTAATACGTAGGGGGCGAGCGTTGTCCGAATTTACTGGGCGTAAAGCGCGCGTAGGCGGACCTTTAAGTCGGGGGTGAAATCTCAGGGCTCAACCCTGAAACTGCCTCCGAAACTGGGGGTCTTGAGGTATGGAGAGGGAAGTGGAATTCCTGGTGTAGCGGTGAAATGCGTAGATATCGTCAAGAACACCGATAGTGTAGACAGCTTACTAGGCTTCAACTGACGCTGAGGCACGAAAGTGTGGGGATCAAACAGGATTAGATACCCTTGTAGTCC</w:t>
      </w:r>
    </w:p>
    <w:p w14:paraId="76422E01">
      <w:pPr>
        <w:rPr>
          <w:rFonts w:hint="eastAsia"/>
        </w:rPr>
      </w:pPr>
      <w:r>
        <w:rPr>
          <w:rFonts w:hint="eastAsia"/>
        </w:rPr>
        <w:t>&gt;OTU008769</w:t>
      </w:r>
    </w:p>
    <w:p w14:paraId="784B794F">
      <w:pPr>
        <w:rPr>
          <w:rFonts w:hint="eastAsia"/>
        </w:rPr>
      </w:pPr>
      <w:r>
        <w:rPr>
          <w:rFonts w:hint="eastAsia"/>
        </w:rPr>
        <w:t>CCTACGGGAGGCTGCAGTGGGGAATTTTGGACAATGGGCGCAAGCCTGATCCAGCCATGCCGCGTGGGTGAAGAAGGCCTTCGGGTTGTAAACTGCTTTTAACTGCGACGATTATGACGGTAGCAGTTGAATAAGGGTCTGCTAACTACGTGCCAGCAGCCGCGGTCATACGTAGGACCCAAGCGTTATCCGGAATTACTGGGCGTAAAGAGTTGCGTAGGTGGCATAGTAAGTTGATAGTGAAAGCGTGCGGCTCAACCGCATACACATTATCAAAACTACTAAGCTAGAGCATAGGAGAGGTAGCTGGAATTCCCAGTGTAGGAGTGAAATCCGTAGATATTGGGAGGAACACCGATGGCGTAGGCAGGCTACTAGCCTATTGCTGACACTAAGGCACGAAAGCGTGGGGAGCGAACGGGATTAGATACCCCGGTAGTCC</w:t>
      </w:r>
    </w:p>
    <w:p w14:paraId="1C051D34">
      <w:pPr>
        <w:rPr>
          <w:rFonts w:hint="eastAsia"/>
        </w:rPr>
      </w:pPr>
      <w:r>
        <w:rPr>
          <w:rFonts w:hint="eastAsia"/>
        </w:rPr>
        <w:t>&gt;OTU008770</w:t>
      </w:r>
    </w:p>
    <w:p w14:paraId="74385784">
      <w:pPr>
        <w:rPr>
          <w:rFonts w:hint="eastAsia"/>
        </w:rPr>
      </w:pPr>
      <w:r>
        <w:rPr>
          <w:rFonts w:hint="eastAsia"/>
        </w:rPr>
        <w:t>CCTACGGGGGGCTGCAGTGGGGAATATTGCGCAATGGCCGAAAGGCTGACGCAGCGACGCCGCGTGTAGGATGAAGCTTTTCGGAGTGTAAACTCCTGTCGACCGGGACGAACGCTATTGGGCCCAATACGCCCGATAGTCGACTGTACCGGTGGAGGAAGCCACGGCTAACTCTGTGCCAGCAGCCGCGGTAATACAGAGGTGGCAAGCGTTGTTCGGAATTACTGGGCGTAAAGGGCGCGTAGGCGGTCCCGTCAGTCCCTTGTGAAATCCCCCGGCTCAACTGGGGAACTGCAAGGGATACAGCGGGGCTTGAGTTCGGGAGAGGGAAGCGGAATTCCGGGTGTAGCGGTGAAATGCGTAGATATCCGGAGGAACACCGGTGGCGAAGGCGGCTTCCTGGACCGATACTGACGCTGAGGCGCGAAAGCTAGGGGAGCAAACGGGATTAGATACCCTTGTAGTCC</w:t>
      </w:r>
    </w:p>
    <w:p w14:paraId="2E73DCB3">
      <w:pPr>
        <w:rPr>
          <w:rFonts w:hint="eastAsia"/>
        </w:rPr>
      </w:pPr>
      <w:r>
        <w:rPr>
          <w:rFonts w:hint="eastAsia"/>
        </w:rPr>
        <w:t>&gt;OTU008771</w:t>
      </w:r>
    </w:p>
    <w:p w14:paraId="3A42DCBB">
      <w:pPr>
        <w:rPr>
          <w:rFonts w:hint="eastAsia"/>
        </w:rPr>
      </w:pPr>
      <w:r>
        <w:rPr>
          <w:rFonts w:hint="eastAsia"/>
        </w:rPr>
        <w:t>CCTACGGGCGGCAGCAGTGGGGAATCTTGCACAATGGGGGCAACCCTGATGCAGCGACGCCGCGTGAGCGATGAAGCCCTTCGGGGTGTAAAGCTCTTTCGACGGGAACGATAATGACGGTACCCGGAGAAGAAGCTGCGGCTAACTACGTGCCAGCAGCCGCGGTAATACGTAGGCAGCAAGCGTTGTTCGGAATTACTGGGCGTAAAGAGTATGTAGGCGGTTCGCTAAGTCTGGTGTGAAATCTCCCGGCTTAACTGGGAGGGTGCGCTAGAAACTGGCGAGCTTGAGTATGGGAGGGGAAAGCGGAATTCCTGGTGTAGCGGTGAAATGCGTAGATATCAGGAGGAACGCCCGTGGTGTAGACGGCTTTCTGGACCATTACTGACGCTGAGATACGAAAGCGTGGGTAGCAAACAGGATTAGATACCCGAGTAGTCC</w:t>
      </w:r>
    </w:p>
    <w:p w14:paraId="12F5F838">
      <w:pPr>
        <w:rPr>
          <w:rFonts w:hint="eastAsia"/>
        </w:rPr>
      </w:pPr>
      <w:r>
        <w:rPr>
          <w:rFonts w:hint="eastAsia"/>
        </w:rPr>
        <w:t>&gt;OTU008772</w:t>
      </w:r>
    </w:p>
    <w:p w14:paraId="678CE823">
      <w:pPr>
        <w:rPr>
          <w:rFonts w:hint="eastAsia"/>
        </w:rPr>
      </w:pPr>
      <w:r>
        <w:rPr>
          <w:rFonts w:hint="eastAsia"/>
        </w:rPr>
        <w:t>CCTACGGGTGGCTGCAGTGGGGAATCTTGCGCAATGGGCGAAAGCCTGACGCAGCAACGCCGCGTGCGGGAAGAAGGCCCTCGGGTTGTAAACCGCTTTCAGAAGGAACGAAAATGACGGTACTTTCAGAAGAAGGTGCGGCCAACTACGTGCCAGCAGCCGCGGTGACACGTAGGCACCAAGCGTTGTCCGGATTTATTGGGCGTAAAGAGCGTGTAGGCGGTCCGGTAAGTCGGCTGTGAAAGTCCAGGGCTCAACCCTGGGATGCCGGTCGATACTGCCGGACTAGAGTTCGGAAGAGGCGAGTGGAATTCCCGGTGTAGCGGTGAAATGCGCAGATATCGGGAGGAACACCGGTGGCGAAGGCGGGTCTCTGGGCCGATACTGACGCTGAGGCGCGAAAGCTAGGGGAGCAAACGGGATTAGATACCCTAGTAGTCC</w:t>
      </w:r>
    </w:p>
    <w:p w14:paraId="5D8BC5FB">
      <w:pPr>
        <w:rPr>
          <w:rFonts w:hint="eastAsia"/>
        </w:rPr>
      </w:pPr>
      <w:r>
        <w:rPr>
          <w:rFonts w:hint="eastAsia"/>
        </w:rPr>
        <w:t>&gt;OTU008773</w:t>
      </w:r>
    </w:p>
    <w:p w14:paraId="62E3E73F">
      <w:pPr>
        <w:rPr>
          <w:rFonts w:hint="eastAsia"/>
        </w:rPr>
      </w:pPr>
      <w:r>
        <w:rPr>
          <w:rFonts w:hint="eastAsia"/>
        </w:rPr>
        <w:t>CCTACGGGAGGCAGCAGTAAGGAATATTGCGCAATGGGCGAAAGCCTGACGCAGCGACGCCGCGTGGGGGATGAAGGTCTTCGGATTGTAAACCCCTTTCGGGAGGGAAGATGGAATGGGGTAACCCATTCGGACGGTACCTCCAGAAGCAGCCACGGCTAACTTCGTGCCAGCAGCCGCGGTAATACAGAGGGTGCAAGCGTTAATCGGATTTACTGGGCGTAAAGCGTGCGTAGGTGGTTCAGTATGTCGGTCGTGAAATCCCCGGGCTTAACCTGGGAACTGCGGCCGAAACTGCTGGGCTAGAGTGTGGTAGAGGGAGGTGGAATTCCGGGTGTAGCGGTGAAATGCGTAGATATCCGGAGGAACACCAGTGGCGAAGGCGACTCGCTGGCTCTGTACTGACGCTCAGACGCGAAAGCATGGGGAGCGAACGGGATTAGATACCCGAGTAGTCC</w:t>
      </w:r>
    </w:p>
    <w:p w14:paraId="0F4EA5E6">
      <w:pPr>
        <w:rPr>
          <w:rFonts w:hint="eastAsia"/>
        </w:rPr>
      </w:pPr>
      <w:r>
        <w:rPr>
          <w:rFonts w:hint="eastAsia"/>
        </w:rPr>
        <w:t>&gt;OTU008774</w:t>
      </w:r>
    </w:p>
    <w:p w14:paraId="168994DB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CCTTTCAGGAGGGACGAAGGTTCGCCGGTGAATAGCCGTGCGGATTGACGGTACCTCCACAAGAAGCTCCGGCTAACTACGTGCCAGCAGCCGCGGTAATACGTAGGGCGCGAGCGTTGTCCGGAATTACTGGGCGTAAAGCGAACGCAGGCGGTTCATTAAGTCGGGCGTGAAAGCCCCGGGCTCAACCTGGGAATTGCACCCGATACTGGTGGACTTGAGTCTGAGAGAGGGAAGCGGAATTCCTGGTGTAGAGGTGAAATTCGTTGATATCAGGAGGAACACCGGCGGCGAAGGCGGCATCCTGGACCGGCATTGACGCTGAGGAGCGAAAGCCAGGGGAGCAAACGGGATTAGATACCCCTGTAGTCC</w:t>
      </w:r>
    </w:p>
    <w:p w14:paraId="156A1879">
      <w:pPr>
        <w:rPr>
          <w:rFonts w:hint="eastAsia"/>
        </w:rPr>
      </w:pPr>
      <w:r>
        <w:rPr>
          <w:rFonts w:hint="eastAsia"/>
        </w:rPr>
        <w:t>&gt;OTU008775</w:t>
      </w:r>
    </w:p>
    <w:p w14:paraId="0C8DAEE3">
      <w:pPr>
        <w:rPr>
          <w:rFonts w:hint="eastAsia"/>
        </w:rPr>
      </w:pPr>
      <w:r>
        <w:rPr>
          <w:rFonts w:hint="eastAsia"/>
        </w:rPr>
        <w:t>CCTACGGGTGGCTGCAGTAGGGAATCTTCCGCAATGGGCGAAAGCCTGACGGAGCAATGCCGCGTGCGGGATGAAGCGGCTTCGCCGTGTAAACCGCTGTCAGGAAGCAGAAACACTGATCGCTTCCAGAGGAAGGGGCGACTAACTCTGTGCCAGCAGTCGCGGTAATACAGAGGCCCCGAGCGTTGTCCGGAATCACTGGGCTTACAGGGTGCGTAGGCGGCGATGCAAGTCAGGTGTGAAAGCCCACGGCTCAACCGTGGAACAGCGCTTGAAACTGCATTGCTTGAGTGAGCTAGAGGTATGCGGAACTTCCGGTGGAGCGGTGAAATGTGTTGATATCGGAAGGAACACCAGAGGCGAAAGCGGCATACTGGAGCTTGTCTGACGCTGAGGCACGAAAGCCAGGGGAGCAAACGGGATTAGATACCCGAGTAGTCC</w:t>
      </w:r>
    </w:p>
    <w:p w14:paraId="1D42DD99">
      <w:pPr>
        <w:rPr>
          <w:rFonts w:hint="eastAsia"/>
        </w:rPr>
      </w:pPr>
      <w:r>
        <w:rPr>
          <w:rFonts w:hint="eastAsia"/>
        </w:rPr>
        <w:t>&gt;OTU008776</w:t>
      </w:r>
    </w:p>
    <w:p w14:paraId="6FE8AF91">
      <w:pPr>
        <w:rPr>
          <w:rFonts w:hint="eastAsia"/>
        </w:rPr>
      </w:pPr>
      <w:r>
        <w:rPr>
          <w:rFonts w:hint="eastAsia"/>
        </w:rPr>
        <w:t>CCTACGGGGGGCAGCAGTGAGGAATCTTGCGCAATGGGCGAAAGCCTGACGCAGCGACGCCGCGTGGAGGACGAAGGCCTTCGGGTCGTAAACTCCTGTCAAGAGGGACGAAAGTCGCCGAGATGAATAAGCTCGGCGGTTGACGGTACCTCTGGAGGAAGCCCCGGCTAACTCCGTGCCAGCAGCCGCGGTAATACGGAGGGGGCCAGCGTTGTCCGGATTTATTGGGCGTAAAGAGCGTGTAGGCGGCCAGGCAGGTCTGGTGTGAAAACTCGAGGCTCAACCTCGAGCTGTCATCGGAAACCGTCTGGCTAGAGTCCGGAAGAGGAGAGTGGAATTCCCGGTGTAGCGGTGAAATGCGCAGATATCTGAAGGAACATCAGTGGCGAAAGCGACTTCCTGGACCAATACTGACGCTCATGTGCGAAAGCGTGGGGAGCAAACAGGATTAGATACCCGAGTAGTCC</w:t>
      </w:r>
    </w:p>
    <w:p w14:paraId="4B2A2A74">
      <w:pPr>
        <w:rPr>
          <w:rFonts w:hint="eastAsia"/>
        </w:rPr>
      </w:pPr>
      <w:r>
        <w:rPr>
          <w:rFonts w:hint="eastAsia"/>
        </w:rPr>
        <w:t>&gt;OTU008777</w:t>
      </w:r>
    </w:p>
    <w:p w14:paraId="7301EFD6">
      <w:pPr>
        <w:rPr>
          <w:rFonts w:hint="eastAsia"/>
        </w:rPr>
      </w:pPr>
      <w:r>
        <w:rPr>
          <w:rFonts w:hint="eastAsia"/>
        </w:rPr>
        <w:t>CCTACGGGGGGCTGCAGTGGGGAATCTTGGACAATGGGCGCAAGCCTGATCCAGCCATGCCGCGTGAGTGAAGAAGGCCTTCGGGTTGTAAACCTCTTTCAGGAGGGACGAAGCTACTCGGGTTAATAGCCCAGAGGGTGACGGTACCTCCAGAAGAAGCCCCGGCTAACTCTGTGCCAGCAGCCGCGGTAAGACAGAGGGTGCAAGCGTTGTTCGGAATCATTGGGCGTAAAGCGCGCGTAGGCGGTGGTGTGTGTCGGGTGTGAAAGCCCAGGGCTCAACCCTGGAAGTACATTCGAAACTGTACCACTAGAGTCCCGGAGAGGGTGGTAGAATTCCTGGTGTAGAGGTGAAATGCGTAGATATCCGGAGGAACATCGATGGCGAAGGCAGCCGCCTGGGCCACAACTGACACTGAGGTACGAAAGCGTGGGTAGCAAACAGGATTAGATACCCGAGTAGTCC</w:t>
      </w:r>
    </w:p>
    <w:p w14:paraId="4D1B1544">
      <w:pPr>
        <w:rPr>
          <w:rFonts w:hint="eastAsia"/>
        </w:rPr>
      </w:pPr>
      <w:r>
        <w:rPr>
          <w:rFonts w:hint="eastAsia"/>
        </w:rPr>
        <w:t>&gt;OTU008778</w:t>
      </w:r>
    </w:p>
    <w:p w14:paraId="75482C82">
      <w:pPr>
        <w:rPr>
          <w:rFonts w:hint="eastAsia"/>
        </w:rPr>
      </w:pPr>
      <w:r>
        <w:rPr>
          <w:rFonts w:hint="eastAsia"/>
        </w:rPr>
        <w:t>CCTACGGGAGGCAGCAGTGGGGAATCTTGCGCAATGGTCTAACGACTGACGCAGCGACGCCGCGTGCGGGAGGAAGGTCTTCGGATTGTAAACCCCTTTCAGGAGGGACGAAGCCTGGTCGGTGAATAGCCGGCCCAGGTGACGGTACCTCCACAAGAAGCCCCGGCTAACTACGTGCCAGCAGCCGCGGTAATACGAAGGGGGCTAGCGTTGTTCGGAATCACTGGGCGTAAAGCGCGTGTAGGCGGTTCAGCAAGTCGGGTGTGAAAACTCTGGGCTCAACTCAGAGACGCCACCCGAAACTGCTGTGACTGGAGTCCGGTAGGGGAGTATGGAATTCCCGGTGTAGCGGTGAAATGCGTAGAGATCGGCAGGAACACCAAGGGGGAACCCAGCCCGCTGGGCCAGTCCTGACACTGAGGTGCGACAGCGTGGGGAGCGAACAGGATTAGATACCCCAGTAGTCC</w:t>
      </w:r>
    </w:p>
    <w:p w14:paraId="1870E53D">
      <w:pPr>
        <w:rPr>
          <w:rFonts w:hint="eastAsia"/>
        </w:rPr>
      </w:pPr>
      <w:r>
        <w:rPr>
          <w:rFonts w:hint="eastAsia"/>
        </w:rPr>
        <w:t>&gt;OTU008779</w:t>
      </w:r>
    </w:p>
    <w:p w14:paraId="2A9DCCFD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ATTGTAAACCTCTGTCACCGGGGAAGAAACGCTGCATGTTAATAGCATGCAGCCTGACTTAACCCGGAGAGGAAGCAGTGGCTAACTCTGTGCCAGCAGCCGCGGTAATACGGAAGGGGCGAGCGTTGTTCGGAATCATTGGGCGTAAAGGGCGCGTAGGTGGTTCTGTATGTCTACTGTGAAAGCGTACGGCTCAACCGTATTTTGTCGGTAGAAACTGCAGGACTTGAGGCTGGGAGGGGCTGGTGGAATTCCACGTGTAGCAGTGAAATGCGTAGAGATGTGGAGGAACACCGATGGCGAAGGCAGCCCCCTGGGCTAACACTGACGCTCATGCACGAAAGCGTGGGGAGCAAACAGGATTAGATACCCGAGTAGTCC</w:t>
      </w:r>
    </w:p>
    <w:p w14:paraId="5CF2A23E">
      <w:pPr>
        <w:rPr>
          <w:rFonts w:hint="eastAsia"/>
        </w:rPr>
      </w:pPr>
      <w:r>
        <w:rPr>
          <w:rFonts w:hint="eastAsia"/>
        </w:rPr>
        <w:t>&gt;OTU008780</w:t>
      </w:r>
    </w:p>
    <w:p w14:paraId="13B4465C">
      <w:pPr>
        <w:rPr>
          <w:rFonts w:hint="eastAsia"/>
        </w:rPr>
      </w:pPr>
      <w:r>
        <w:rPr>
          <w:rFonts w:hint="eastAsia"/>
        </w:rPr>
        <w:t>CCTACGGGCGGCAGCAGTAGGGAATATTGCGCAATGGAGGAAACTCTGACGCAGCGACGCCGCGTGGGTGACGAAGGCCTTCGGGTCGTAAAGCCCTGTCGAAAGGGAAGAAAAACGGGATGGCTAACATCCATACCGCTTGACGGTACCTCCAGAAGAAGCCCCGGCTAACTACGTGCCAGCAGCCGCGGTAATACGTAGGGGGCAAGCGTTGTCCGGAATCATTGGGCGTAAAGCGCACGTAGGCGGATTGTTAAGTCAGGGGTGAAATCCCGGAGCTCAACTCCGGAACTGCCTTTGATACTGGCAATCTTGAGGCTGGAAGAGGTTAGTGGAATTCCCAGTGTAGAGGTGAAATTCGTAGATATTGGGAAGAACACCAGTGGCGAAGGCGGCTAACTGGTCCAGATCTGACGCTGAGGCACGAAAGCGTGGGGATCAAACAGGATTAGATACCCGGGTAGTCC</w:t>
      </w:r>
    </w:p>
    <w:p w14:paraId="0C3AADB5">
      <w:pPr>
        <w:rPr>
          <w:rFonts w:hint="eastAsia"/>
        </w:rPr>
      </w:pPr>
      <w:r>
        <w:rPr>
          <w:rFonts w:hint="eastAsia"/>
        </w:rPr>
        <w:t>&gt;OTU008781</w:t>
      </w:r>
    </w:p>
    <w:p w14:paraId="6B7C0EC5">
      <w:pPr>
        <w:rPr>
          <w:rFonts w:hint="eastAsia"/>
        </w:rPr>
      </w:pPr>
      <w:r>
        <w:rPr>
          <w:rFonts w:hint="eastAsia"/>
        </w:rPr>
        <w:t>CCTACGGGGGGCTGCAGTAAGGAATCTTGCGCAATGGGCGAAAGCCTGACGCAGCGACACCGCGTGAGGGATGAAGGCCTTCGGGTTGTAAAACCCTGTTAGCTATTATGAAACACGGGTGGTGAACAACCATCCCGTTTGACGTAAGTAGCAAAGAAAGCACCGGCTAACTACGTGCCAGCAGCCGCGGTAATACGTAGGGTGCAAACGTTGTTCGGAATCACTGGGCATAAAGAGCGCGTAGGCGGTCTGATAAGTCATGTGTGAAAGCCCCCGGCTTAACCGGGGAATTGCATTTGATACTGTCGGGCTAGAGTGCAGGAGGGGAGAGCGGAATTCCTGGTGGAGCGGTGAAATGCGTAGATATCAGGAGGAACGCCAGTGGCGAAAGCGGCTCTCTGGTCTGTTACTGACGCTGAGGCGCGAAAGCTAGGGGAGCAAACGGGATTAGATACCCCAGTAGTCC</w:t>
      </w:r>
    </w:p>
    <w:p w14:paraId="29831D39">
      <w:pPr>
        <w:rPr>
          <w:rFonts w:hint="eastAsia"/>
        </w:rPr>
      </w:pPr>
      <w:r>
        <w:rPr>
          <w:rFonts w:hint="eastAsia"/>
        </w:rPr>
        <w:t>&gt;OTU008782</w:t>
      </w:r>
    </w:p>
    <w:p w14:paraId="6BCB8923">
      <w:pPr>
        <w:rPr>
          <w:rFonts w:hint="eastAsia"/>
        </w:rPr>
      </w:pPr>
      <w:r>
        <w:rPr>
          <w:rFonts w:hint="eastAsia"/>
        </w:rPr>
        <w:t>CCTACGGGGGGCAGCAGTGGGGAATATTGCGCAATGGGGGAAACCCTGACGCAGCAACGCCGCGTGAAGGATGAAGGTTTTCGGATTGTAAACTTCTTTGATGAGGGACGAAAGAAATGACGGTACCTCAAAAACAAGCCACGGCTAACTACGTGCCAGCAGCCGCGGTAATACGTAGGTGGCGAGCGTTGTCCGGAATTACTGGGCGTAAAGGGTGCGTAGGCGGTCTCTCAAGTTCGGTGTGAAATCTCCCGGCTCAACTGGGAGGGTGCGCCGGAAACTGAGGGACTCGAGTGCGGGAGGGGAGAGCGGAATTCCTGGTGTAGCGGTGAAATGCGTTGATATCGGAAGGAACGTCGGCGGCGAAAGCGGTGCACTGGCTGATTTCTGACGCTGAGGTGCGAAAGCCAGGGGAGCAAACGGGATTAGATACCCCAGTAGTCC</w:t>
      </w:r>
    </w:p>
    <w:p w14:paraId="2A325DFF">
      <w:pPr>
        <w:rPr>
          <w:rFonts w:hint="eastAsia"/>
        </w:rPr>
      </w:pPr>
      <w:r>
        <w:rPr>
          <w:rFonts w:hint="eastAsia"/>
        </w:rPr>
        <w:t>&gt;OTU008783</w:t>
      </w:r>
    </w:p>
    <w:p w14:paraId="10957D8E">
      <w:pPr>
        <w:rPr>
          <w:rFonts w:hint="eastAsia"/>
        </w:rPr>
      </w:pPr>
      <w:r>
        <w:rPr>
          <w:rFonts w:hint="eastAsia"/>
        </w:rPr>
        <w:t>CCTACGGGGGGCAGCAGTGAGGAATATTGCACAATGGACGAAAGTCTGATGCAGCAACGCCGCGTGGAGGATGACGGCCCTTGGGTTGTAAACTCCTTTTTTCAGGGAAGAGAATGGACGGTACCTGAAGAATAAGTCACGGCTAACTACGTGCCAGCAGCCGCGGTAATACAGAGGCCCCGAGCATTATCCGGAATCACTGGGCGTAAAGGGTGTCAAGGCGGTCATGTTAGTCGTTCGTAAAATCCGTGGGCTCAACCTACGGCCGGCGAGCGAAACGGCATGACTTGAGGTTTGGAGAGGTGCATGGAACTCACGGTGTAGGGGTGAAATCCGTTGATATCGTGGGGAACACCAAAGGCGAAGGCAGTGCACTGGCCAAAATCTGACGCTCACACACGAAAGCCAGGGTAGCGAACGGGATTAGATACCCGTGTAGTCC</w:t>
      </w:r>
    </w:p>
    <w:p w14:paraId="273270F5">
      <w:pPr>
        <w:rPr>
          <w:rFonts w:hint="eastAsia"/>
        </w:rPr>
      </w:pPr>
      <w:r>
        <w:rPr>
          <w:rFonts w:hint="eastAsia"/>
        </w:rPr>
        <w:t>&gt;OTU008784</w:t>
      </w:r>
    </w:p>
    <w:p w14:paraId="4557CAC3">
      <w:pPr>
        <w:rPr>
          <w:rFonts w:hint="eastAsia"/>
        </w:rPr>
      </w:pPr>
      <w:r>
        <w:rPr>
          <w:rFonts w:hint="eastAsia"/>
        </w:rPr>
        <w:t>CCTACGGGAGGCTGCAGTGGGGGATATTGCACAATGGGGGAAACCCTGATGCAGCGACGCCGCGTGAGGGAAGAAGGTTTTCGGATTGTAAACCTCTGTCTTTAGTGACGATAATGACGGTAGCTAAAGAGGAAGCCACGGCTAACTACGTGCCAGCAGCCGCGGTAATACGTAGGTGGCAAGCGTTGTCCGGAATTACTGGGTGTAAAGCGTGCGCAGGCGGTTCGTTAAGAGAGATGTGAAATCCCCGGGCTTAACCTGGGAACTGCGTTTCTAACTGGCGAGCTTGAGTGTGGCAGAGGGGGGTGGAATTCCACGTGTAGCAGTGAAATGCGTAGAGATGTGGAGGAACACCGATGGCGAAGGCAGCCCCCTGGGCTAACACTGACGCTCATGCACGAAAGCGTGGGGAGCAAACAGGATTAGATACCCCGGTAGTCC</w:t>
      </w:r>
    </w:p>
    <w:p w14:paraId="767094CC">
      <w:pPr>
        <w:rPr>
          <w:rFonts w:hint="eastAsia"/>
        </w:rPr>
      </w:pPr>
      <w:r>
        <w:rPr>
          <w:rFonts w:hint="eastAsia"/>
        </w:rPr>
        <w:t>&gt;OTU008785</w:t>
      </w:r>
    </w:p>
    <w:p w14:paraId="6AADBFDF">
      <w:pPr>
        <w:rPr>
          <w:rFonts w:hint="eastAsia"/>
        </w:rPr>
      </w:pPr>
      <w:r>
        <w:rPr>
          <w:rFonts w:hint="eastAsia"/>
        </w:rPr>
        <w:t>CCTACGGGGGGCAGCAGTAGGGAATCTTGGGCAATGAGCGCAAGCTTGACCCAGCGACGCCGCGTGAGGGATGAAGGCTCTCGGGTTGTAAACCCCTTTTCCCAGGGACGATTGTGACGGTACCTGGGGAATAAGCCCCGGCTAACTACGTGCCAGCAGCCGCGGTAATACGTAGGGGGCGAGCGTTGTCCGGATTTATTGGGCGTAAAGCGCGCGCAGGCGGCGGCGCAAGTCGGCCGTGAAAGCTCCAGGCTTAACTTGGAGAGGTCGGGCGAGACTGCGTTGCTCGAGGCGGGTAGAGGGCAGTGGAATTCCGGGTGTAGTGGTGGAATGCGTAGAGATCCGGAGGAACACCAGTGGCGAAGGCGGCTGCCTGGGCCTGGCCTGACGCTGAGGCGCGAAAGCGTGGGGAGCAATCCGGATTAGATACCCTGGTAGTCC</w:t>
      </w:r>
    </w:p>
    <w:p w14:paraId="2D0DB146">
      <w:pPr>
        <w:rPr>
          <w:rFonts w:hint="eastAsia"/>
        </w:rPr>
      </w:pPr>
      <w:r>
        <w:rPr>
          <w:rFonts w:hint="eastAsia"/>
        </w:rPr>
        <w:t>&gt;OTU008786</w:t>
      </w:r>
    </w:p>
    <w:p w14:paraId="2213AEDF">
      <w:pPr>
        <w:rPr>
          <w:rFonts w:hint="eastAsia"/>
        </w:rPr>
      </w:pPr>
      <w:r>
        <w:rPr>
          <w:rFonts w:hint="eastAsia"/>
        </w:rPr>
        <w:t>CCTACGGGCGGCAGCAGTGGGGAATCTTGCGCAATGGGCGAAAGCCTGACGCAGCGACGCCGCGTGCGGGAAGAAGGCCTTCGGGTTGTAAACCGCTTTCAGGAGGGACGAAGCCACTCGGGTTAATACCCCAGAGGGTGACGGTACCTGCAGAAGAAGCCCCGGCCAACTACGTGCCAGCAGCCGCGGTAATACGTAGGGGGCGAGCGTTGTCCGGATTTATTGGGCGTAAAGGGCGCGTAGGCGGCTTGATAAGTCGGGGGTGAAAGCCTGTGGCTCAACCACAGAATTGCCTTCGATACTGCATGGCTTGAGACCGGAAGAGGTAAGTGGAACTGCGAGTGTAGAGGTGAAATTCGTAGATATTGGGAAGAACACCGATGGCGAAGGCAGCCATCTGGACCGACACTGACGCTGAGGCGCGAAAGCGTGGGGAGCAAACAGGATTAGATACCCCAGTAGTCC</w:t>
      </w:r>
    </w:p>
    <w:p w14:paraId="66331440">
      <w:pPr>
        <w:rPr>
          <w:rFonts w:hint="eastAsia"/>
        </w:rPr>
      </w:pPr>
      <w:r>
        <w:rPr>
          <w:rFonts w:hint="eastAsia"/>
        </w:rPr>
        <w:t>&gt;OTU008787</w:t>
      </w:r>
    </w:p>
    <w:p w14:paraId="4847F4E2">
      <w:pPr>
        <w:rPr>
          <w:rFonts w:hint="eastAsia"/>
        </w:rPr>
      </w:pPr>
      <w:r>
        <w:rPr>
          <w:rFonts w:hint="eastAsia"/>
        </w:rPr>
        <w:t>CCTACGGGTGGCTGCAGTGGGGAATATTGCGCAATGGGCGGAAGCCTGACGCAGCGACGCCGCGTGGGGGATGACGGCCTTCGGGTTGTAAACCTCTTTCAGCAGGGACGAAGCGGAAGTGACGGTACCTGCAGAAGAAGCACCGGCCAACTACGTGCCAGCAGCCGCGGTAATACGTAGGGTGCAAGCGTTAATCGGAATTACTGGGCGTAAAGGGTGTGTAGGTGGTTGTTTAAGTCCGTTGTGAAATCCCGAGGCTCAACCTCGGAACTGCGCCTGAAACTATTTAGCTAGAGTATTGGAGAGGGTAACGGAATTCACGGTGTAGCAGTGAAATGCGTAGATATTCGGAGGAACACCAGTAGCGAAGGCGGCTCGCTGGGCCACACCTGACGCTGAGACGCGAAAGCGTGGGGAGCGAACAGGATTAGATACCCGGGTAGTCC</w:t>
      </w:r>
    </w:p>
    <w:p w14:paraId="6D267EEA">
      <w:pPr>
        <w:rPr>
          <w:rFonts w:hint="eastAsia"/>
        </w:rPr>
      </w:pPr>
      <w:r>
        <w:rPr>
          <w:rFonts w:hint="eastAsia"/>
        </w:rPr>
        <w:t>&gt;OTU008788</w:t>
      </w:r>
    </w:p>
    <w:p w14:paraId="46A5C542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GTTGAATGGGAAGAAAAAAATGACGGTACCATTCGAGGAAGCACCGGCTAACTCCGTGCCAGCAGCCGCGGTAATACGGAGGGTGCGAGCGTTGTCCGGAATCACTGGGCGTAAAGGGCGCGTAGGCGGTGGGATAAGCGTGTGGTGAAAGTCCGGGGCTCAACCGCGGATCGGCCATGCGAACTGTCTCACTGGAGCACACTAGAGGCGGGTGGAATTCCGGGTGTAGCGGTGGAATGCGTAGAGATCCGGAAGAACACCGGTGGCGAAGGCGGCCCGCTGGGGTGGTGCTGACGCTGAGGCGCGACAGCGTGGGGAGCAAACAGGATTAGATACCCTAGTAGTCC</w:t>
      </w:r>
    </w:p>
    <w:p w14:paraId="5F85BCC8">
      <w:pPr>
        <w:rPr>
          <w:rFonts w:hint="eastAsia"/>
        </w:rPr>
      </w:pPr>
      <w:r>
        <w:rPr>
          <w:rFonts w:hint="eastAsia"/>
        </w:rPr>
        <w:t>&gt;OTU008789</w:t>
      </w:r>
    </w:p>
    <w:p w14:paraId="14F1795E">
      <w:pPr>
        <w:rPr>
          <w:rFonts w:hint="eastAsia"/>
        </w:rPr>
      </w:pPr>
      <w:r>
        <w:rPr>
          <w:rFonts w:hint="eastAsia"/>
        </w:rPr>
        <w:t>CCTACGGGGGGCTGCAGTGGGGAATATTGGACAATGGGGGCAACCCTGATCCAGCGACGCCGCGTGTGTGAAGAAGGCCTGCGGGTTGTAAAGCACTTTTAGTGGGGATGAAAAGCACATTGCTAATACCAGTGTGTCTTGACCTAACCCAAAGAAAAAGCACCGGCTAACTCTGTGCCAGCAGCCGCGGTAATACGTAGGGTGCGAGCGTTAATCGGAATTACTGGGCGTAAAGCGCATGTAGGCGGCTTAGCAAGTCAGTTGTGAAAGCCCTGGGCTTAACCCAGGAAGTGCAGCTGATACTGCTGAGCTTGAATATGGGAGAGGGAAGTGGAATTTCAGGTGTAGCGGTGAAATGCGTAGATATCTGAAGGAACATCAGTGGCGAAAGCGACTTCCTGGACCAATACTGACGCTCATGTGCGAAAGCGTGGGGAGCAAACAGGATTAGATACCCTTGTAGTCC</w:t>
      </w:r>
    </w:p>
    <w:p w14:paraId="2BC69559">
      <w:pPr>
        <w:rPr>
          <w:rFonts w:hint="eastAsia"/>
        </w:rPr>
      </w:pPr>
      <w:r>
        <w:rPr>
          <w:rFonts w:hint="eastAsia"/>
        </w:rPr>
        <w:t>&gt;OTU008790</w:t>
      </w:r>
    </w:p>
    <w:p w14:paraId="5C9D4AB8">
      <w:pPr>
        <w:rPr>
          <w:rFonts w:hint="eastAsia"/>
        </w:rPr>
      </w:pPr>
      <w:r>
        <w:rPr>
          <w:rFonts w:hint="eastAsia"/>
        </w:rPr>
        <w:t>CCTACGGGAGGCTGCAGTGGGGAATATTGGACAATGGAGGCAACTCTGACCCAGCCATGCCGCGTGCAGGAAGACGGCCCTACGGGTTGTAAACTGCTTTTGTACGGAACGAAACGCGCTGTGCTAATACCACGGCGTAATGACGGTACCCGAGGAGGAAGCCCCTGCTAACTACGTGCCAGCAGCCGCGGTAATACGTAGGGGGCGAGCGTTGTCCGGAATCATTGGGCGTAAAGGGCGTGTAGGCGGTCTGTTAAGTCAGGTGTGAAATTTCGGGGCTCAACCCCGAACGCGCGCTTGAAACTGGCAGGCTAGAGGACAGGAGAGGGAAGTGGAATTCCCGGTGTAGCGGTGAAATGCGTAGATATCGGGAGGAACACCAGTGGCGAAGGCGGCTTCCTGGACTGTACCTGACGCTGAGGCGCGAAAGCTAGGGGAGCAAACAGGATTAGATACCCGTGTAGTCC</w:t>
      </w:r>
    </w:p>
    <w:p w14:paraId="6EDA2D22">
      <w:pPr>
        <w:rPr>
          <w:rFonts w:hint="eastAsia"/>
        </w:rPr>
      </w:pPr>
      <w:r>
        <w:rPr>
          <w:rFonts w:hint="eastAsia"/>
        </w:rPr>
        <w:t>&gt;OTU008791</w:t>
      </w:r>
    </w:p>
    <w:p w14:paraId="086510B1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AGGAAGAATAAGCCGGTGTTAACATCACCGGCGATGACGGTACTGTTTGTAAGCTCCGGCTAACTCCGTGCCAGCAGCCGCGGTAATACGGGGGGAGCAAGCGTTGTTCGGAATTATTGGGCGTAAAGCGCGCGCAGGCGGTCTCTTAAGTCTGATGTGAAAGCCCCCGGCTCAACCGGAGCAGTGCCATTGATACTGGATAGCTTGAGTGTTGGAGGGGTGGGGGGAACGAGCAGTGTAGCGGTGAAATTCGTAGATATTCGCAAGAACACCAGTGGCGAAGGCGGCTTACTGGTCCGGTTCTGACGCTGAGGCGCGACAGCGTGGGGAGCGAACTGGATTAGATACCCGAGTAGTCC</w:t>
      </w:r>
    </w:p>
    <w:p w14:paraId="511CF76A">
      <w:pPr>
        <w:rPr>
          <w:rFonts w:hint="eastAsia"/>
        </w:rPr>
      </w:pPr>
      <w:r>
        <w:rPr>
          <w:rFonts w:hint="eastAsia"/>
        </w:rPr>
        <w:t>&gt;OTU008792</w:t>
      </w:r>
    </w:p>
    <w:p w14:paraId="407036B4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TCCGGCTAACTCCGTGCCAGCAGCCGCGGTAATACGGAGGGAGCTAGCGTTGCTCGGAATTACTGGGCGTAAAGGGCGCGTAGGCGGACAGTTAAGTCAGAGGTGAAAGCCCAGGGCTCAACCCTGGAATTGCCGTTGATACTGCAGGGCTTGAGTTCGGTTAAGGCGGGCGGAACTGGTGGTGTAGCGGTGAAATGCATAGATACCACCAAGAACCCCGATTGCGTAGGCAGCTCGCTGAGCCGAAACTGACGCTGAGGCACGAAAGCGTGGGGAGCGAACAGGATTAGATACCCGGGTAGTCC</w:t>
      </w:r>
    </w:p>
    <w:p w14:paraId="4DAD1CD2">
      <w:pPr>
        <w:rPr>
          <w:rFonts w:hint="eastAsia"/>
        </w:rPr>
      </w:pPr>
      <w:r>
        <w:rPr>
          <w:rFonts w:hint="eastAsia"/>
        </w:rPr>
        <w:t>&gt;OTU008793</w:t>
      </w:r>
    </w:p>
    <w:p w14:paraId="1C4EB6A3">
      <w:pPr>
        <w:rPr>
          <w:rFonts w:hint="eastAsia"/>
        </w:rPr>
      </w:pPr>
      <w:r>
        <w:rPr>
          <w:rFonts w:hint="eastAsia"/>
        </w:rPr>
        <w:t>CCTACGGGTGGCAGCAGTGGGGAATCTTGCGCAATGGGGGAAACCCTGACGCAGCGACGCCGCGTGAGTGATGAAGTTCTTCGGAATGTAAAGCTCTGTCCTACAGGGAAGAAACAAATGACGGTACCTGTAGAGAAAGCCCCGGCTAACTACGTGCCAGCAGCCGCGGTAATACGTAGGGGGCGAGCGTTGTCCGAATTTACTGGGCGTAAAGCGCGTGTAGGCGGCTCTTTAAGTCAGATGTGAAATCCTGCGGCTCAACCGCAGAACTGCATTTGAAACTGGGGGGCTTGAATTTGGGAGAGGAAAGTGGAATTCCTGGTGTAGCGGTGAAATGCGTAGATATCAGGAGGAACACCCGTGGCGAAGGCGGCTTTCTGGCCCAACATTGACGCTGAGACGCGAAAGCTAGGGGAGCGAACGGGATTAGATACCCTTGTAGTCC</w:t>
      </w:r>
    </w:p>
    <w:p w14:paraId="123B62C6">
      <w:pPr>
        <w:rPr>
          <w:rFonts w:hint="eastAsia"/>
        </w:rPr>
      </w:pPr>
      <w:r>
        <w:rPr>
          <w:rFonts w:hint="eastAsia"/>
        </w:rPr>
        <w:t>&gt;OTU008794</w:t>
      </w:r>
    </w:p>
    <w:p w14:paraId="52BFBAC4">
      <w:pPr>
        <w:rPr>
          <w:rFonts w:hint="eastAsia"/>
        </w:rPr>
      </w:pPr>
      <w:r>
        <w:rPr>
          <w:rFonts w:hint="eastAsia"/>
        </w:rPr>
        <w:t>CCTACGGGAGGCTGCAGTGGGGAATATTGCGCAATGGGGGAAACCCTGACGCAGCAACGCCGCGTGGAGGAAGAAGGTCTTCGGATTGTAAACTCCTGTCTTCTGGGACGAATAATGACGGTACCAGAGGAGGAAGCCACGGCTAACTACGTGCCAGCAGCCGCGGTAATACGAAGGGGGCTAGCGTTGTTCGGAATCACTGGGCGTAAAGGGCGCGTAGGCGGCTTTGCAAGTCACATGTGAAGGACCAGGGCTTAACCTTGGGGGGTCATGTGAAACTGCAGGGCTTGAGTGCAGTAGAGGAAAGCGGAATTCCTGGTGTAGCGGTAAAATGCGTAGAGATCGGAAGGAACACCAGTGGCGAAGGCGGCTATCTGGACCAACACTGACGCTGAGGTGCGAAAGCGTGGGGAGCAAACAGGATTAGATACCCCAGTAGTCC</w:t>
      </w:r>
    </w:p>
    <w:p w14:paraId="42EDB3E9">
      <w:pPr>
        <w:rPr>
          <w:rFonts w:hint="eastAsia"/>
        </w:rPr>
      </w:pPr>
      <w:r>
        <w:rPr>
          <w:rFonts w:hint="eastAsia"/>
        </w:rPr>
        <w:t>&gt;OTU008795</w:t>
      </w:r>
    </w:p>
    <w:p w14:paraId="3F694AE6">
      <w:pPr>
        <w:rPr>
          <w:rFonts w:hint="eastAsia"/>
        </w:rPr>
      </w:pPr>
      <w:r>
        <w:rPr>
          <w:rFonts w:hint="eastAsia"/>
        </w:rPr>
        <w:t>CCTACGGGAGGCTGCAGTAGGGAATCTTCGGCAATGGGCGAAAGCCTGACCGAGCAACGCCGCGTGAGCGATGAAGGCCTTCGGGTCGTAAAGCTCTGTTGTTAAGGAAGAACAAGTACGAGAGTAACTGCTCGTACCTTGACGGTACTTAACGAGAAAGCCACGGCTAACTACGTGCCAGCAGCCGCGGTAATACGTAGGTGGCGAGCGTTATCCGGAATTATTGGGCGTAAAGGGCGCGTAGGCGGTGCGGTAAGTCTGTGGTGAAATCTCCGAGCTCAACTCGGAGTCTGCCGTGGAAACTGCCGTGCTTGAGTGTGGGAGAGGTGAGTGGAATTCCCGGTGTAGCGGTGAAATGCGTAGATATCAAGAGGAACACCTGAGGTGAAGACGGGTTGCTGGGCTGACACTGACGCTGAGGCGCGAAAGCCAGGGGAGCAAACGGGATTAGATACCCCAGTAGTCC</w:t>
      </w:r>
    </w:p>
    <w:p w14:paraId="51BB2469">
      <w:pPr>
        <w:rPr>
          <w:rFonts w:hint="eastAsia"/>
        </w:rPr>
      </w:pPr>
      <w:r>
        <w:rPr>
          <w:rFonts w:hint="eastAsia"/>
        </w:rPr>
        <w:t>&gt;OTU008796</w:t>
      </w:r>
    </w:p>
    <w:p w14:paraId="3927C607">
      <w:pPr>
        <w:rPr>
          <w:rFonts w:hint="eastAsia"/>
        </w:rPr>
      </w:pPr>
      <w:r>
        <w:rPr>
          <w:rFonts w:hint="eastAsia"/>
        </w:rPr>
        <w:t>CCTACGGGTGGCAGCAGCGAGGAATCTTGGTCAATGGGCGCAAGCCTGAACCAGCGACGCCGCGTGGGGGATGACGGCCCTTGGGTTGTAAACCCCTGTTGCGTGGGACGAAGCCCTCTTCGCGAGGAGGGGGTTGACGGTACCATGCGAGGAAGCCACGGCTAACTACGTGCCAGCAGCCGCGGTAATACGTAGGGTGCAAGCGTTGTCCGGAATTATTGGGCGTAAAGAGCTCGTAGGCGGTTCGTCGCGTCGGCTGTGAAAACCCGGAGCTCAACTCCGGGCCTGCAGTCGATACGGGCGGACTCGAGTTCGGCAGGGGAGACTGGAATTCCTGGTGTAGCGGTGAAATGCGCAGATATCAGGAGGAACACCGGTGGCGAAGGCGGGTCTCTGGGCCGGTACTGACGCTGAGGAGCGAAAGCGTGGGGAGCAAACAGGATTAGATACCCCTGTAGTCC</w:t>
      </w:r>
    </w:p>
    <w:p w14:paraId="4B91083D">
      <w:pPr>
        <w:rPr>
          <w:rFonts w:hint="eastAsia"/>
        </w:rPr>
      </w:pPr>
      <w:r>
        <w:rPr>
          <w:rFonts w:hint="eastAsia"/>
        </w:rPr>
        <w:t>&gt;OTU008797</w:t>
      </w:r>
    </w:p>
    <w:p w14:paraId="52F82442">
      <w:pPr>
        <w:rPr>
          <w:rFonts w:hint="eastAsia"/>
        </w:rPr>
      </w:pPr>
      <w:r>
        <w:rPr>
          <w:rFonts w:hint="eastAsia"/>
        </w:rPr>
        <w:t>CCTACGGGGGGCTGCAGTCGAGAATCTTTCGCAATGGGCGCAAGCCTGACGAAGCGACGCCGTGTGAACGAAGAAGGCCTTCGGATCGTAAAGCTCTTTCGGCAGGGAAGAACGGCCTCGGCGTGAACAATGCCGGGGCGTGACGGTACCTGCAGAAGAAGCACCGGCTAACTCTGTGCCAGCAGCCGCGGTAATACAGAGGGTGCAAGCGTTGTTCGGAATTATTGGGCGTAAAGCGCGTGTAGGCGGGATGGCAAGTCGGGTGTGAAAGCCCCCAGCTCAACTGGGGAAGTGCGCCCGAAACTACCGTTCTTGAGTGCCGGAGAGGGTGGCGGAATTCCCGGTGTAGAGGTGAAATTCGTAGATATCAAGTGGAACACCGGTGGCGAAGGCGGCCTTCTGGACGGTGACTGACGCTGAGACGCGAAAGCGTGGGGAGCAAACAGGATTAGATACCCTGGTAGTCC</w:t>
      </w:r>
    </w:p>
    <w:p w14:paraId="14FF5395">
      <w:pPr>
        <w:rPr>
          <w:rFonts w:hint="eastAsia"/>
        </w:rPr>
      </w:pPr>
      <w:r>
        <w:rPr>
          <w:rFonts w:hint="eastAsia"/>
        </w:rPr>
        <w:t>&gt;OTU008798</w:t>
      </w:r>
    </w:p>
    <w:p w14:paraId="3D7D5D30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CGTAAACCCCTGTTGCCCGGGACGAACTTCTCCATTCGTGGAGATTGACGGTACCGGGTGAGGAAGCACCGGCTAACTCCGTGCCAGCAGCCGCGGTAATACGGGGGGAGCAAGCGTTGTTCGGATTTACTGGGCGTAAAGCGCGCGCAGGCGGTCCTTTAAGTCTGATGTGAAAGCCCCCGGCTCAACCGGGGAGGGTCATTGGAAACTGGGGAACTTGAGTGCAGAAGAGGAGAGCGGAATTCCACGTGTAGCGGTGAAATGCGTAGATATCAGGAGGAACACCTGCGGTGTAGACGGCTTACTGGACCACTACTGACGCTGAGGCACGAAAGCGTGGGGAGCAAACAGGATTAGATACCCTTGTAGTCC</w:t>
      </w:r>
    </w:p>
    <w:p w14:paraId="473A675B">
      <w:pPr>
        <w:rPr>
          <w:rFonts w:hint="eastAsia"/>
        </w:rPr>
      </w:pPr>
      <w:r>
        <w:rPr>
          <w:rFonts w:hint="eastAsia"/>
        </w:rPr>
        <w:t>&gt;OTU008799</w:t>
      </w:r>
    </w:p>
    <w:p w14:paraId="5A9B9796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GCTCTTTCGGCTGGGACGAAAAGGTCCGCGCTAACACCGCGGATCCATGACGGTACCAGCAGAAGAAGCACCGGCTAACTACGTGCCAGCAGCCGCGGTAATACGTAGGGTGCGAGCGTTGTCCGGATTTACTGGGCGTAAAGCGCGCGCAGGCGGTTTCTTAAGTCCGTTGTGAAAGCCCTGGGCTCAACCTGGGAATGGCAGTGGATACTGAGAAGCTAGAGTGTGTCAGAGGATGGTGGAATTCCCGGTGTAGCGGTGAAATGCGTAGAGATCGGGAGGAACATCAGTGGCGAAGGCGGCCATCTGGGACAACACTGACGCTGAGGCACGAAAGCGTGGGGAGCAAACAGGATTAGATACCCCGGTAGTCC</w:t>
      </w:r>
    </w:p>
    <w:p w14:paraId="4E8F0141">
      <w:pPr>
        <w:rPr>
          <w:rFonts w:hint="eastAsia"/>
        </w:rPr>
      </w:pPr>
      <w:r>
        <w:rPr>
          <w:rFonts w:hint="eastAsia"/>
        </w:rPr>
        <w:t>&gt;OTU008800</w:t>
      </w:r>
    </w:p>
    <w:p w14:paraId="4F68C516">
      <w:pPr>
        <w:rPr>
          <w:rFonts w:hint="eastAsia"/>
        </w:rPr>
      </w:pPr>
      <w:r>
        <w:rPr>
          <w:rFonts w:hint="eastAsia"/>
        </w:rPr>
        <w:t>CCTACGGGTGGCAGCAGTCGAGAATCTTCGGCAATGGGCGCAAGCCTGACCGAGCGACGCTGCGTGTGGGATGACGGCCCTTGGGTTGTAAACCACTGTCAGAGGGGATGAAAGCGAAAGCTTGACAGAGCCTCAGAGGAAGCGCGGGCTAAGTTCGTGCCAGCAGCCGCGGTAATACGAACTGCGCGAACGTTATTCGGAATCACTGGGCTTACAGGGTGCGTAGGCGGCCATTCAGGTCCGATGTGAAATCCCACAGCTCAACTGTGGAATGGCATTGGAAACCGGATGGCTGGAGTGAGCTAGAGGTGCACGGAACTTCCGGTGGAGCGGTGGAATGCGTAGAGATCCGGAAGAACACCGGTGGCGAAGGCGGCCTGCTGGGCAGTTGCTGACGCTGAGGCGCGACAGCGTGGGGAGCAAACAGGATTAGATACCCCAGTAGTCC</w:t>
      </w:r>
    </w:p>
    <w:p w14:paraId="1033E662">
      <w:pPr>
        <w:rPr>
          <w:rFonts w:hint="eastAsia"/>
        </w:rPr>
      </w:pPr>
      <w:r>
        <w:rPr>
          <w:rFonts w:hint="eastAsia"/>
        </w:rPr>
        <w:t>&gt;OTU008801</w:t>
      </w:r>
    </w:p>
    <w:p w14:paraId="69016547">
      <w:pPr>
        <w:rPr>
          <w:rFonts w:hint="eastAsia"/>
        </w:rPr>
      </w:pPr>
      <w:r>
        <w:rPr>
          <w:rFonts w:hint="eastAsia"/>
        </w:rPr>
        <w:t>CCTACGGGCGGCTGCAGTGGGGAATATTGGACAATGGGCGAAAGCCTGATCCAGCGACGCCGCGTGGGTGAAGAAGGCCTGAGGGTTGTAAAGCACTTTCAGTGGGGAGGAGGGTTAATAGGTTAAGAGCTGATTAACTGGACGTTACCCACAGAAGAAGCACCGGCTAACTCCGTGCCAGCAGCCGCGGTAATACGGAGGGTGCGAGCGTTAATCGGAATTACTGGGCGTAAAGCGTGCGTAGGTGGTTTATTAAGTTAGCTGTGAAATTCCTGGGCTTAACCTGGGCAGGTCAGCTAAGACTGATGGACTTGAGTATAGGAGAGGGTAGTGGAATTTCCGGTGTAGCGGTGAAATGCGTAGAGATCGGAAGGAACACCAGTGGCGAAGGCGGCTACCTGGCCTAATACTGACACTGAGGCACGAAAGCGTGGGGAGCAAACAGGATTAGATACCCGGGTAGTCC</w:t>
      </w:r>
    </w:p>
    <w:p w14:paraId="3C0368CE">
      <w:pPr>
        <w:rPr>
          <w:rFonts w:hint="eastAsia"/>
        </w:rPr>
      </w:pPr>
      <w:r>
        <w:rPr>
          <w:rFonts w:hint="eastAsia"/>
        </w:rPr>
        <w:t>&gt;OTU008802</w:t>
      </w:r>
    </w:p>
    <w:p w14:paraId="7A96EB45">
      <w:pPr>
        <w:rPr>
          <w:rFonts w:hint="eastAsia"/>
        </w:rPr>
      </w:pPr>
      <w:r>
        <w:rPr>
          <w:rFonts w:hint="eastAsia"/>
        </w:rPr>
        <w:t>CCTACGGGTGGCTGCAGTGGGGAATCTTGCACAATGGGGGAAACCCTGATGCAGCGACGCCGCGTGAGTGATGAAGCCCTTCGGGGTGTAAAGCTCTTTCGGCAGGGACGATAATGACGGTACCTGAAGAAGAAGCTGCGGCTAACTACGTGCCAGCAGCCGCGGTAATACAGAGGGTGCGAGCGTTAATCGGAATTACTGGGCGTAAAGGGCGCGTAGGCGGCCTTCTAAGTCGAACGTGAAATCCCCGGGCTCAACCCGGGAACTGCGTCCGATACTGGGAGGCTTGAATCCGGGAGAGGGATGTGGAATTCCGCGTGTAGTGGTGAAATGCGTAGAGATGCGGAGGAATACCAGAGGCGAAGGCGGCACCCTGGGACGTAACTGACGCTGAGGCGCGAAAGCATGGGTAGCGAACGGGATTAGATACCCCTGTAGTCC</w:t>
      </w:r>
    </w:p>
    <w:p w14:paraId="72FEEA42">
      <w:pPr>
        <w:rPr>
          <w:rFonts w:hint="eastAsia"/>
        </w:rPr>
      </w:pPr>
      <w:r>
        <w:rPr>
          <w:rFonts w:hint="eastAsia"/>
        </w:rPr>
        <w:t>&gt;OTU008803</w:t>
      </w:r>
    </w:p>
    <w:p w14:paraId="0D4153AA">
      <w:pPr>
        <w:rPr>
          <w:rFonts w:hint="eastAsia"/>
        </w:rPr>
      </w:pPr>
      <w:r>
        <w:rPr>
          <w:rFonts w:hint="eastAsia"/>
        </w:rPr>
        <w:t>CCTACGGGTGGCTGCAGTGGGGAATCTTGCGCAATGAGCGAAAGCTTGACGCAGCGACACCGCGTGGGGGATGAAGGCCCTCGGGTTGTAAACCCCTTTCGGCAGGGACGAAGCGAAAGTGACGGTACCTGCAGAAGAAGCTCCGGCTAACTACGTGCCAGCAGCCGCGGTAAAACGTAGGAGACAAACGTTATCCGGAGTTACTGGGCGTAAAGAGCGTGTAGGCGGTTCGGTAAGTCTGTCGTGAAATCCTGGGGCTCAACCTTGGAAAGCCGGTGGATACTGTGGGGCTAGAGTACGGAAGAGGCGAGTGGAATTCCTGGTGTAGCGGTGAAATGCGCAGATATCAGGAGGAACACCGATGGCGAAGGCAGGTCTCTGGGCATTAACTGACGCTGAGGAGCGAAAGCATGGGGAGCGAACAGGATTAGATACCCCAGTAGTCC</w:t>
      </w:r>
    </w:p>
    <w:p w14:paraId="58D74AC5">
      <w:pPr>
        <w:rPr>
          <w:rFonts w:hint="eastAsia"/>
        </w:rPr>
      </w:pPr>
      <w:r>
        <w:rPr>
          <w:rFonts w:hint="eastAsia"/>
        </w:rPr>
        <w:t>&gt;OTU008804</w:t>
      </w:r>
    </w:p>
    <w:p w14:paraId="5460BECB">
      <w:pPr>
        <w:rPr>
          <w:rFonts w:hint="eastAsia"/>
        </w:rPr>
      </w:pPr>
      <w:r>
        <w:rPr>
          <w:rFonts w:hint="eastAsia"/>
        </w:rPr>
        <w:t>CCTACGGGTGGCAGCAGCCAGGAATCTTGGGCAATGGGCGCAAGCCTGACCCAGCAACACCGTGTGGGCGATGAAGGCCTTCGGGTCGTAAAGCCCTGTTGATAGGGACGAAGGGCGAAGGGTTAATAGCCCCTAGCCTGACGGTACCTTTCGAGGAAGCCCCGGCTAACTACGTGCCAGCAGCCGCGGTAATACGTAGGGGGCGAGCGTTGTCCGGAATCATTGGGCGTAAAGCGCGTGTAGGCGGCTTGGTAAGTCCGGTGTGAAACCTTGGGGCTCAACCCCAAGCCTGCACTGGATACTGCCTCGCTTGAGTCCGGGAGGGGAGAGCGGAATTCCTGGTGTAGCGGTGAAATGCGCAGATATCAGGAAGAACACCAATGGCGAAGGCAGCTCTCTGGGACGGTACTGACGCTGAGACGCGAAAGCGTGGGGAGCGAACAGGATTAGATACCCCAGTAGTCC</w:t>
      </w:r>
    </w:p>
    <w:p w14:paraId="7452E037">
      <w:pPr>
        <w:rPr>
          <w:rFonts w:hint="eastAsia"/>
        </w:rPr>
      </w:pPr>
      <w:r>
        <w:rPr>
          <w:rFonts w:hint="eastAsia"/>
        </w:rPr>
        <w:t>&gt;OTU008805</w:t>
      </w:r>
    </w:p>
    <w:p w14:paraId="3C130144">
      <w:pPr>
        <w:rPr>
          <w:rFonts w:hint="eastAsia"/>
        </w:rPr>
      </w:pPr>
      <w:r>
        <w:rPr>
          <w:rFonts w:hint="eastAsia"/>
        </w:rPr>
        <w:t>CCTACGGGGGGCTGCAGTTTCGAATCATTCACAATGGACGAAAGTCTGACGGAGCAACGCCGCGTGAACGATGAAGGCCTTCGGGTCGTAAAGTTCTGTTGTTAGGGAAGAACAAGTATCGGAGTAACTGCCGGTACCTTGACGGTACCTAACCAGAAAGCCACGGCTAACTACGTGCCAGCAGCCGCGGTAATACGTAGGGTGCGAGCGTTAATCGGAATTACTGGGCGTAAAGCGTGCGCAGGCGGCTTTGCAAGTCGGGTGTGAAATCCCCGGGCTCAACCTGGGAACTGCATCCGAGACTGCTTTGCTCGAGTATGGGAGAGGGAAGTGGAATTTCCGGTGTAGCGGTGAAATGCGTAGATATTGGGAAGAACACCGGTGGCGAAGGCGGCTCACTGGCTCGTTTCTGACGCTCAGGCGCGATAGCGTGGGGATCAAACAGGATTAGATACCCTAGTAGTCC</w:t>
      </w:r>
    </w:p>
    <w:p w14:paraId="2182D304">
      <w:pPr>
        <w:rPr>
          <w:rFonts w:hint="eastAsia"/>
        </w:rPr>
      </w:pPr>
      <w:r>
        <w:rPr>
          <w:rFonts w:hint="eastAsia"/>
        </w:rPr>
        <w:t>&gt;OTU008806</w:t>
      </w:r>
    </w:p>
    <w:p w14:paraId="55E5F570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CTTGGGTTGTAAACCGCTGTCAGAGGGGATGAAATTCCAGAGGGTTCTCCCTCTGGATTGACAAAGCCTCAAAGGAAGCACGGGCTAAGTACGTGCCAGCAGCCGCGGTAACACGTACTGTGCGAACGTTATTCGGAATCACTGGGCTTAAAGGGTGCGTAGGCGGCCATTTAAGTAGGGTGTGAAATCCCCCGGCTCAACCGGGGAATGGCGCTCTAAACTGGATGGCTGGAGTGAGATAGGGGTGTGTGGAACTTCCAGTGGAGCGGTGAAATGTGTTGATATTGGAAGGAACGCCGGTGGCGAAAGCGGCACACTGGATCTCAACTGACGCTGAGGCACGAAAGCCAGGGGAGCGAACGGGATTAGATACCCCTGTAGTCC</w:t>
      </w:r>
    </w:p>
    <w:p w14:paraId="4A286D1B">
      <w:pPr>
        <w:rPr>
          <w:rFonts w:hint="eastAsia"/>
        </w:rPr>
      </w:pPr>
      <w:r>
        <w:rPr>
          <w:rFonts w:hint="eastAsia"/>
        </w:rPr>
        <w:t>&gt;OTU008807</w:t>
      </w:r>
    </w:p>
    <w:p w14:paraId="6A328BE6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CGGGAAGAATAAGTCTGCGCAAATATCGCAGATGATGACGGTACCGTTTGTAAGCTCCGGCTAACTCCGTGCCAGCAGCCGCGGTAATACGGGGGGAGCAAGCGTTGTCCGGAATTATTGGGCGTAAAGAGCTCGTAGGCGGTGTGTCGCGTCGGCCGTGAAAACCTGGGGCTCAACCCTGGGCTTGCGGTCGATACGGGCATCACTTGAGTTCGGCAGGGGAGACTGGAATTCCTGGTGTAGCGGTGAAATGCGCAGATATCAGGAGGAACACCGGTGGCGAAGGCGGATCTCTGGGCCTGTCCTGACGCTCAGGCGCGAAAGCTGGGGGAGCGAACGGGATTAGATACCCGTGTAGTCC</w:t>
      </w:r>
    </w:p>
    <w:p w14:paraId="1CD93E99">
      <w:pPr>
        <w:rPr>
          <w:rFonts w:hint="eastAsia"/>
        </w:rPr>
      </w:pPr>
      <w:r>
        <w:rPr>
          <w:rFonts w:hint="eastAsia"/>
        </w:rPr>
        <w:t>&gt;OTU008808</w:t>
      </w:r>
    </w:p>
    <w:p w14:paraId="00B2E676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GAGGAAAGCCCGCAAGGGCCTGACCTATCCCTGGAGGAAGCACGGGCTAAGTTCGTGCCAGCAGCCGCGGTAAGACGAACCGTGCGAACGTTGTTCGGAATCACTGGGCTTAAAGGGCGCGTAGGCGGGCAAGCCAGTCCGGGGTGAAAGCCTTCGGCTCAACCGGAGAAGTGCCTTGGATACTGCTTGTCTAGAGGGAGGTAGGGGTTACTGGAACTTCCGGTGGAGCGGTGAAATGCGTTGATATCATCTGGAATACCGGAGGCGAAGGCGGCTCACTGGGACTTTTCTGACGCTGAGGAACGAAAGCCAGGGTAGCGAACGGGATTAGATACCCCTGTAGTCC</w:t>
      </w:r>
    </w:p>
    <w:p w14:paraId="105A0E1F">
      <w:pPr>
        <w:rPr>
          <w:rFonts w:hint="eastAsia"/>
        </w:rPr>
      </w:pPr>
      <w:r>
        <w:rPr>
          <w:rFonts w:hint="eastAsia"/>
        </w:rPr>
        <w:t>&gt;OTU008809</w:t>
      </w:r>
    </w:p>
    <w:p w14:paraId="0D58C9C4">
      <w:pPr>
        <w:rPr>
          <w:rFonts w:hint="eastAsia"/>
        </w:rPr>
      </w:pPr>
      <w:r>
        <w:rPr>
          <w:rFonts w:hint="eastAsia"/>
        </w:rPr>
        <w:t>CCTACGGGAGGCAGCAGTGGGGAATCTTGCACAATGGGGGAAACCCTGATGCAGCGACGCCGCGTGAGCGATGAAGCCCTTCGGGGTGTAAAGCGCTGTCGGGGGGGAGGAAAGCCGCAAGGCCTGACCGACCCCCGGAGGAAGCACGGGCTAAGTTCGTGCCAGCAGCCGCGGTAAGACGAACCGTGCGAACGTTGTTCGGATTCACTGGGCGTAAAGGGCTCGTAGGCGGCCAACTAAGTCGGACGTGAAATCCCCAGGCTCAACCTGGGAACTGCGTCTGATACTGGATGGCTTGAATTCGGGAGAGGGATGTGGAATTCCCGGTGTAGTGGTGAAATGCGTAGATATCGGGAGGAACACCAGTGGCGAAGGCGACTTCCTGGCCTGTTCTTGACGCTGAGGCGCGAAAGCTAGGGTAGCAAACGGGATTAGATACCCCTGTAGTCC</w:t>
      </w:r>
    </w:p>
    <w:p w14:paraId="3D1E44B9">
      <w:pPr>
        <w:rPr>
          <w:rFonts w:hint="eastAsia"/>
        </w:rPr>
      </w:pPr>
      <w:r>
        <w:rPr>
          <w:rFonts w:hint="eastAsia"/>
        </w:rPr>
        <w:t>&gt;OTU008810</w:t>
      </w:r>
    </w:p>
    <w:p w14:paraId="5B247B05">
      <w:pPr>
        <w:rPr>
          <w:rFonts w:hint="eastAsia"/>
        </w:rPr>
      </w:pPr>
      <w:r>
        <w:rPr>
          <w:rFonts w:hint="eastAsia"/>
        </w:rPr>
        <w:t>CCTACGGGGGGCTGCAGTGGGGAATCTTGCACAATGGGGGCAACCCTGATGCAGCGACGCCGCGTGAGTGATGAAGCCCTTCGGGGTGTAAAGCTCTTTCGGCAGGGACGATAATGACGGTACCTGAAGAAGAAGCTGCGGCTAACTACGTGCCAGCAGCCGCGGTAATACGTAGGCAGCGAGCGTTGTTCGGAGTTACTGGGCGTAAAGAGTGCGTAGGCGGCTGTTCAAGTCGAACGTGAAATCTCGGAGCTCAACTCCGAGCCTGCGTTCGATACTGGACGGCTAGAGTCTGGTAGGGGGATCTGGAATTCCTGGTGTAGCGGTGGAATGCGCAGATATCAGGAGGAACACCAACGGCGAAGGCAGCTCGCTGGGACGGTACTGACGCTGAGGCGCGAAAGCGTGGGGAGCGAACAGGATTAGATACCCTGGTAGTCC</w:t>
      </w:r>
    </w:p>
    <w:p w14:paraId="7E159BBC">
      <w:pPr>
        <w:rPr>
          <w:rFonts w:hint="eastAsia"/>
        </w:rPr>
      </w:pPr>
      <w:r>
        <w:rPr>
          <w:rFonts w:hint="eastAsia"/>
        </w:rPr>
        <w:t>&gt;OTU008811</w:t>
      </w:r>
    </w:p>
    <w:p w14:paraId="79FCE3CD">
      <w:pPr>
        <w:rPr>
          <w:rFonts w:hint="eastAsia"/>
        </w:rPr>
      </w:pPr>
      <w:r>
        <w:rPr>
          <w:rFonts w:hint="eastAsia"/>
        </w:rPr>
        <w:t>CCTACGGGGGGCTGCAGTGGGGAATATTGGACAATGGGGGCAACCCTGATCCAGCGACGCCGCGTGTGTGAAGAAGGCCTGCGGGTTGTAAAGCACTTTTAGTGGGGATGAAAAGCTCAAGGCTAATACCCTTGGGTCTTGACCTAACCCACAGAAAAAGCACCGGCTAACTACGTGCCAGCAGCCGCGGTAATACAGAGGGTGCAAGCGTTAATCGGAATTACTGGGCGTAAAGCGTGCGTAGTCGGCTTTTCAAGTCGGGTGTGAAAGCCCCGGGCTCAACCTGGGAATTGCATTCGATACTGGCTGTCTTGAGTACGGGAGAGGTGTGTGGAACTCCGAGTGTAGAGGTGAAATTCGTAGATATTCGGAAGAACACCAGTGGCGAAGGCGACACACTGGCCCGTTACTGACGCTGAGGCGCGAAAGCGTGGGGAGCAAACAGGATTAGATACCCCTGTAGTCC</w:t>
      </w:r>
    </w:p>
    <w:p w14:paraId="0C00206F">
      <w:pPr>
        <w:rPr>
          <w:rFonts w:hint="eastAsia"/>
        </w:rPr>
      </w:pPr>
      <w:r>
        <w:rPr>
          <w:rFonts w:hint="eastAsia"/>
        </w:rPr>
        <w:t>&gt;OTU008812</w:t>
      </w:r>
    </w:p>
    <w:p w14:paraId="062B9E84">
      <w:pPr>
        <w:rPr>
          <w:rFonts w:hint="eastAsia"/>
        </w:rPr>
      </w:pPr>
      <w:r>
        <w:rPr>
          <w:rFonts w:hint="eastAsia"/>
        </w:rPr>
        <w:t>CCTACGGGGGGCAGCAGCAAGGAATTTTCCCCAATGGGCGCAAGCCTGAGGGAGCAACGCCGCGTGGAGGACGACGGCCTTCGGGTTGTAAACTCCTTTTGGGGGCGACGATGATGACGGTAGCCTCCGAACAAGCCCCGGCTAACTCTGTGCCAGCAGCCGCGGTAAGACAGAGGGGGCAAGCGTTGTCCGGACTGACTGGGCGTAAAGCGCGCGCAGGCGGTTCGGGGCGTCGGTGCTGAAAGCGCGCCGCTTAACGGCGCGATGCGTGCCGATACGCCCGAACTGGAGGGCGGGCGAGGGTGGTGGAATTGCCGGTGTAGTGGTGAAATGCGTAGATATCTGGAGGAATACCGGTGGCGAAGGCGGCATCCTGGACCGACATTGACGCTGAGGAGCGAAAGCCAGGGGAGCAAACGGGATTAGATACCCTAGTAGTCC</w:t>
      </w:r>
    </w:p>
    <w:p w14:paraId="68938677">
      <w:pPr>
        <w:rPr>
          <w:rFonts w:hint="eastAsia"/>
        </w:rPr>
      </w:pPr>
      <w:r>
        <w:rPr>
          <w:rFonts w:hint="eastAsia"/>
        </w:rPr>
        <w:t>&gt;OTU008813</w:t>
      </w:r>
    </w:p>
    <w:p w14:paraId="7DF88F25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TAAGAATAAGCACCGGCTAACTACGTGCCAGCAGCCGCGGTAATACAGAGGGTGCGAGCGTTGTTCGGAATTATTGGGCGTAAAGCGCGTGTAGGCGGCTACGTAAGTTGGGTGTGAAAGCCCTCGGCTTAACCGAGGAAGTGCGCCCAAAACTGCGAGGCTTGAGTACCGGAGAGGATGGCGGAATTCCCGGTGTAGAGGTGAAATTCGTAGATATCGGGAGGAACACCAGCGGCGAAGGCGGCCATCTGGACGGATACTGACGCTGAGACGCGAAAGCGTGGGGAGCAAACAGGATTAGATACCCCTGTAGTCC</w:t>
      </w:r>
    </w:p>
    <w:p w14:paraId="5A94B180">
      <w:pPr>
        <w:rPr>
          <w:rFonts w:hint="eastAsia"/>
        </w:rPr>
      </w:pPr>
      <w:r>
        <w:rPr>
          <w:rFonts w:hint="eastAsia"/>
        </w:rPr>
        <w:t>&gt;OTU008814</w:t>
      </w:r>
    </w:p>
    <w:p w14:paraId="74D9D1A8">
      <w:pPr>
        <w:rPr>
          <w:rFonts w:hint="eastAsia"/>
        </w:rPr>
      </w:pPr>
      <w:r>
        <w:rPr>
          <w:rFonts w:hint="eastAsia"/>
        </w:rPr>
        <w:t>CCTACGGGGGGCTGCAGTCGAGGATCTTTCGCAATGGGCGAAAGCCTGACGGAGCGACGCTGTGTGAGTGATGAAGGCCTTCGGGTTGTAAAACTCTTTTGCCTGAGAACAAGAAAGATTCGTGAATAACGAGTCAATTTGAGGGTACCAGGAGAAAAAGCACCGGCTAACTACGTGCCAGCAGCTGCGGTAATACGTAGGGTGCAAGCATTAATCGGAATTATTGGGCGTAAAGGGCGCGTAGGCGGATTGATAAGTCAGATGTGAAATACCAAAGCTCAACTTTGGTGCTGCATTTGAAACTGTTTTTCTAGAGGATTGACGGAGAAAGCGGAATTCCACGTGTAGCGGTGAAATGCGTAGATACGTGGAGGAACACCGGTGGCGAAAGCGGCTTTCTAGTTTAGACCTGACGCTGAGGCGCGAGAGCAAGGGGAGCAAACAGGATTAGATACCCTAGTAGTCC</w:t>
      </w:r>
    </w:p>
    <w:p w14:paraId="601C3370">
      <w:pPr>
        <w:rPr>
          <w:rFonts w:hint="eastAsia"/>
        </w:rPr>
      </w:pPr>
      <w:r>
        <w:rPr>
          <w:rFonts w:hint="eastAsia"/>
        </w:rPr>
        <w:t>&gt;OTU008815</w:t>
      </w:r>
    </w:p>
    <w:p w14:paraId="6F191CD9">
      <w:pPr>
        <w:rPr>
          <w:rFonts w:hint="eastAsia"/>
        </w:rPr>
      </w:pPr>
      <w:r>
        <w:rPr>
          <w:rFonts w:hint="eastAsia"/>
        </w:rPr>
        <w:t>CCTACGGGTGGCAGCAGTGGGGAATATTGGACAATGGGCGAAAGCCTGATCCAGCCATGCCGCGTGAGTGAAGAAGGCCCTAGGGTTGTAAAGCTCTTTCAGCGGGGAAGATAATGACGGTACCCGCAGAAGAAGCCCCGGCTAACTTCGTGCCAGCAGCCGCGGTAATACGTAGGTGGCGAGCGTTGCCCGGAATCATTGGGCGTAAAGCGCGCGTAGGCGGTCCGGTTAGTCCGCTGTGAAAGCCCGGGGCTCAACCCCGGGAGGCCGGCGGATACTGCCGGACTAGAGTCCGGAAGAGGCGGGTGGAATTCCCGGTGTAGCGGTGAAATGCGCAGATATCGGGAGGAACACCAATGGCGAAGGCAGCCCGCTGGGACGGTACTGACGCTGAGGCACGAAAGCGTGGGGATCGAACAGGATTAGATACCCTAGTAGTCC</w:t>
      </w:r>
    </w:p>
    <w:p w14:paraId="42BFBDD4">
      <w:pPr>
        <w:rPr>
          <w:rFonts w:hint="eastAsia"/>
        </w:rPr>
      </w:pPr>
      <w:r>
        <w:rPr>
          <w:rFonts w:hint="eastAsia"/>
        </w:rPr>
        <w:t>&gt;OTU008816</w:t>
      </w:r>
    </w:p>
    <w:p w14:paraId="47CE4C6E">
      <w:pPr>
        <w:rPr>
          <w:rFonts w:hint="eastAsia"/>
        </w:rPr>
      </w:pPr>
      <w:r>
        <w:rPr>
          <w:rFonts w:hint="eastAsia"/>
        </w:rPr>
        <w:t>CCTACGGGGGGCAGCAGTGGGGAATTTTGGACAATGGGCGAAAGCCTGATCCAGCAATGCCGCGTGTGCGAAGAAGGCCTTCGGGTTGTAAAGCACTTTTGTCCGGAAAGAAATCCGTCTGGCTAATACCCGGGCGGGATGACGGTACCGGAAGAATAAGCACCGGCTAACTACGTGCCAGCAGCCGCGGTAATACGTAGGGTGCAAGCGTTAATCGGAATTACTGGGCGTAAAGCGTGCGCAGGCGGCGATGCAAGACAGGTGTGAAATCCCCGGGCTTAACCTGGGAACTGCACTTGTGACTGCATGGCTAGAGTGCGTCAGAGGGGGGTGGAATTCCGCGTGTAGCAGTGAAATGCGTAGAGATGCGGAGGAACACCGATGGCGAAGGCAGCCCCCTGGGATGACACTGACGCTCAGGCACGAAAGCGTGGGGAGCAAACAGGATTAGATACCCTTGTAGTCC</w:t>
      </w:r>
    </w:p>
    <w:p w14:paraId="669FD453">
      <w:pPr>
        <w:rPr>
          <w:rFonts w:hint="eastAsia"/>
        </w:rPr>
      </w:pPr>
      <w:r>
        <w:rPr>
          <w:rFonts w:hint="eastAsia"/>
        </w:rPr>
        <w:t>&gt;OTU008817</w:t>
      </w:r>
    </w:p>
    <w:p w14:paraId="6A5F2E1F">
      <w:pPr>
        <w:rPr>
          <w:rFonts w:hint="eastAsia"/>
        </w:rPr>
      </w:pPr>
      <w:r>
        <w:rPr>
          <w:rFonts w:hint="eastAsia"/>
        </w:rPr>
        <w:t>CCTACGGGTGGCAGCAGTTAGGAATTTTGGGCAATGGGCGAGAGCCTGACCCAGCAACGCCGCGTGGGGGATGAAGGCCTTCGGGTTGTAAACCCCTGTCAGAGGGAACGAGGGGAGCCGGCGTGAATAGCGTCGGCTCTTGACGGTACCTCCAGAAGAAGCCCCGGCTAACTACGTGCCAGCAGCCGCGGTAATACGTAGGGGGCAAGCGTTGTCCGGATTTACTGGGCGTAAAGAGCGTGTAGGCGGCCTGACAGGTCTGTTGTGAAAACTGGAGGCTTAACCTCCAGACGTCGACAGAAACCGTCTGGCTAGAGTCCGGAAGAGGAGAGTGGAATTCCTGGTGTAGCGGTGAAATGCGCAGATATCAGGAAGAACACCAATGGCGAAGGCAGCTCTCTGGGACGGTACTGACGCTGAGACGCGAAAGCGTGGGGAGCGAACAGGATTAGATACCCTGGTAGTCC</w:t>
      </w:r>
    </w:p>
    <w:p w14:paraId="26C9453B">
      <w:pPr>
        <w:rPr>
          <w:rFonts w:hint="eastAsia"/>
        </w:rPr>
      </w:pPr>
      <w:r>
        <w:rPr>
          <w:rFonts w:hint="eastAsia"/>
        </w:rPr>
        <w:t>&gt;OTU008818</w:t>
      </w:r>
    </w:p>
    <w:p w14:paraId="6F23857A">
      <w:pPr>
        <w:rPr>
          <w:rFonts w:hint="eastAsia"/>
        </w:rPr>
      </w:pPr>
      <w:r>
        <w:rPr>
          <w:rFonts w:hint="eastAsia"/>
        </w:rPr>
        <w:t>CCTACGGGCGGCAGCAGTGGGGAATATTGGACAATGGGCGCAAGCCTGATGCAGCAACGCCGCGTGCCCGATGAAGGCCTTCGGGTTGTAAAGGGCTTTTCTGGAGGAAGAGCAAGGACGGTACTTCAGGAAGAAGGATCGGCTAACTACGTGCCAGCAGCCGCGGTAAAACGTAGGATCCGAGCGTTATCCGAATTCACTGGGCGTAAAGGGTGCGTAGGTGGTCGGGTAAGTCTGATGTGAAAGCTCTGGGCTCAACCCAGAAATGGCATTGGATACTATTCGGCTAGAGGAGTGGAGGGGGGACTGGAATACTTGGTGTAGCAGTGAAATGCGTAGATATCAAGTGGAACACCAGTGGCGAAGGCGAGTCCCTGGACACTTCCTGACACTGAGGCACGAAAGCTAGGGGAGCAAACAGGATTAGATACCCCAGTAGTCC</w:t>
      </w:r>
    </w:p>
    <w:p w14:paraId="3F18C0F2">
      <w:pPr>
        <w:rPr>
          <w:rFonts w:hint="eastAsia"/>
        </w:rPr>
      </w:pPr>
      <w:r>
        <w:rPr>
          <w:rFonts w:hint="eastAsia"/>
        </w:rPr>
        <w:t>&gt;OTU008819</w:t>
      </w:r>
    </w:p>
    <w:p w14:paraId="08EED633">
      <w:pPr>
        <w:rPr>
          <w:rFonts w:hint="eastAsia"/>
        </w:rPr>
      </w:pPr>
      <w:r>
        <w:rPr>
          <w:rFonts w:hint="eastAsia"/>
        </w:rPr>
        <w:t>CCTACGGGGGGCTGCAGTGGGGAATTTTGCGCAATGGGGGAAACCCTGACGCAGCAACGCCGCGTGGAGGATGAAGTCCTTTGGGATGTAAACTCCTTTCGACCGGGAAGATAATGACGGTACCGGAGGAAGAAGCACCGGCTAACTCTGTGCCAGCAGCCGCGGTAAGACAGAGGGTGCAAGCGTTGTTCGGAATTACTGGGCGTAAAGCGCGCGCAGGCGGATCCTGCAAGTCGGAAGTGAAATCTCCACCGCTCACCGGGGAGAGGTCGCTGGATACTACTAGTCTTGAGTTCGGTAGAGGGTCGTGGAATTTCGGGTGTAGCGGTGGAATGCGTAGATATCCGAAAGAACACCGGTGGCGAAGGCGGCTATCTGGCCCGTGATTGACGCTGAGGCGCGAAAGCGTGGGGAGCAAACAGGATTAGATACCCGGGTAGTCC</w:t>
      </w:r>
    </w:p>
    <w:p w14:paraId="5D6A7E89">
      <w:pPr>
        <w:rPr>
          <w:rFonts w:hint="eastAsia"/>
        </w:rPr>
      </w:pPr>
      <w:r>
        <w:rPr>
          <w:rFonts w:hint="eastAsia"/>
        </w:rPr>
        <w:t>&gt;OTU008820</w:t>
      </w:r>
    </w:p>
    <w:p w14:paraId="7A769A0F">
      <w:pPr>
        <w:rPr>
          <w:rFonts w:hint="eastAsia"/>
        </w:rPr>
      </w:pPr>
      <w:r>
        <w:rPr>
          <w:rFonts w:hint="eastAsia"/>
        </w:rPr>
        <w:t>CCTACGGGGGGCAGCAGTAAGGAATATTGGTCAATGGAGGCAAGTCTGAACCAGCCATGCCGCGTGCAGGAAGAAGGCCTTCTGGGTTGTAAACTGCTTTTGCCGGGGGATAAAATTCCCATGCGTGGGACATTGAAGGTACCCGGTGAATAAGCCACGGCTAACTACGTGCCAGCAGCCGCGGTAATACGTAGGGTGCGAGCGTTAATCGGAATTACTGGGCGTAAAGCGTGCGCAGGCGGTTTTGTAAGCCAGATGTGAAAGCCCCGGGCTTAACCTGGGAATGGCATTTGGGACTGCAAGGCTTGAGTGCGGCAGAGGAGACTGGAATTCCTGGTGTAGCAGTGAAATGCGTAGATATCAGGAGGAATACCGATGGCGAAGGCAATCCCCTGGGCCTGCACTGACGCTCATGCACGAAAGCGTGGGGAGCAAACAGGATTAGATACCCCTGTAGTCC</w:t>
      </w:r>
    </w:p>
    <w:p w14:paraId="285C5A95">
      <w:pPr>
        <w:rPr>
          <w:rFonts w:hint="eastAsia"/>
        </w:rPr>
      </w:pPr>
      <w:r>
        <w:rPr>
          <w:rFonts w:hint="eastAsia"/>
        </w:rPr>
        <w:t>&gt;OTU008821</w:t>
      </w:r>
    </w:p>
    <w:p w14:paraId="44307342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TTCGTCCGGGACGATAATGACGGTACCGGAAGAAGAAGCCCCGGCTAACTTCGTGCCAGCAGCCGCGGTAATACGAAGGGGGCAAGCGTTGTTCGGAATTACTGGGCGTAAAGGGCGCGTAGGCGGTACGACAAGTCTGGAGTGAAAGCCCGGGGCTCAACCCCGGAATGTCTTTGGAAACTGTCGAACTTGAGTGCGGAAGAGGCATCTGGAATTCCCAGTGTAGCGGTGAAATGCGTAGATATTGGGAAGAACACCTGAGGCGAAGGCGGCGACCTGGGCCTGAACTGACGCTGAGGAGCGAAAGCTAGGGTAGCAAACGGGATTAGATACCCGAGTAGTCC</w:t>
      </w:r>
    </w:p>
    <w:p w14:paraId="79768DC5">
      <w:pPr>
        <w:rPr>
          <w:rFonts w:hint="eastAsia"/>
        </w:rPr>
      </w:pPr>
      <w:r>
        <w:rPr>
          <w:rFonts w:hint="eastAsia"/>
        </w:rPr>
        <w:t>&gt;OTU008822</w:t>
      </w:r>
    </w:p>
    <w:p w14:paraId="14C0D9B5">
      <w:pPr>
        <w:rPr>
          <w:rFonts w:hint="eastAsia"/>
        </w:rPr>
      </w:pPr>
      <w:r>
        <w:rPr>
          <w:rFonts w:hint="eastAsia"/>
        </w:rPr>
        <w:t>CCTACGGGGGGCAGCAGTGGGGAATCTTGCGCAATGGGCGAAAGCCTGACGCAGCAACGCCGCGTGAGGGAAGACGGCCTTCGGGTTGTAAACCTCTTTCAGCAGGGACGAAGCTTCCAGGGTTAATAGCCCTGTGGAGTGACGGTACCTGAAGAAGAAGCTCCGGCTAACTACGTGCCAGCAGCCGCGGTAATACGTAGGGGGCGAGCGTTGTCCGGAATCATTGGGCGTAAAGAGCGTGTAGGCGGCCCGGTCAGTCTGGTGTGAAATCTCGAGGCTCAACCTCGAGCGGTCATCGGATACTGCCGGGCTAGAGTCCGGAAGAGGAGAGTGGAATTCCTGGTGTAGCGGTGAAATGCGCAGATATCAGGAGGAACACCAATGGCGAAGGCAGCTCGCTGGGACGGTACTGACGCTGAGACGCGAAAGCGTGGGGAGCAAACAGGATTAGATACCCCAGTAGTCC</w:t>
      </w:r>
    </w:p>
    <w:p w14:paraId="21CA788C">
      <w:pPr>
        <w:rPr>
          <w:rFonts w:hint="eastAsia"/>
        </w:rPr>
      </w:pPr>
      <w:r>
        <w:rPr>
          <w:rFonts w:hint="eastAsia"/>
        </w:rPr>
        <w:t>&gt;OTU008823</w:t>
      </w:r>
    </w:p>
    <w:p w14:paraId="0A2D91B4">
      <w:pPr>
        <w:rPr>
          <w:rFonts w:hint="eastAsia"/>
        </w:rPr>
      </w:pPr>
      <w:r>
        <w:rPr>
          <w:rFonts w:hint="eastAsia"/>
        </w:rPr>
        <w:t>CCTACGGGGGGCTGCAGTAGGGAATTGTTCGCAATGGGCGCAAGCCTGACGACGCAACGCCGCGTGGAGGATGAAGACCTTCGGGTCGTAAACTCCTTTCGACCGAGATGAACACCCACCGACCCAACACGTCGGTGGGCTGACAGTATCGAGGGAAGAAGCCCCGGCTAACTCCGTGCCAGCAGCCGCGGTAATACGGGGGGGGCAAGCGTTGTTCGGAATTACTGGGCGTAAAGGGTTCGTAGGTGGCCTGCTAAGTCACACGTGAAATCCCTCAGCTTAACTGGGGAACTGCGTGTGATACTGGATGGCTTGGATTTGGGAGAGGGATGCGGAATTCCAGGTGTAGCGGTGAAATGCGTAGATATCGGAAGGAACACCAGTGGCGAAGGCGGCTATCTGGACTGACACTGACGCTGAGGCGCGAGAGCGTGGGGAGCAAACAGGATTAGATACCCCAGTAGTCC</w:t>
      </w:r>
    </w:p>
    <w:p w14:paraId="17A203DB">
      <w:pPr>
        <w:rPr>
          <w:rFonts w:hint="eastAsia"/>
        </w:rPr>
      </w:pPr>
      <w:r>
        <w:rPr>
          <w:rFonts w:hint="eastAsia"/>
        </w:rPr>
        <w:t>&gt;OTU008824</w:t>
      </w:r>
    </w:p>
    <w:p w14:paraId="5A04A4D7">
      <w:pPr>
        <w:rPr>
          <w:rFonts w:hint="eastAsia"/>
        </w:rPr>
      </w:pPr>
      <w:r>
        <w:rPr>
          <w:rFonts w:hint="eastAsia"/>
        </w:rPr>
        <w:t>CCTACGGGGGGCTGCAGTGGGGAATCTTGCGCAATGGAGGAAACTCTGACGCAGCCACGCCGCGTGAGTGAAGAAGGCCTTCGGGTTGTAAAGCTCTGTCGCCCGGGACGAAAAGTATTAGGGTTAATAGCCCTAGTATCTGACGGTACCGGGAGAGGAAGCACCGGCTAACTCTGTGCCAGCAGCCGCGGTAATACAGAGGTCTCAAGCGTTGTTCGGATTCATTGGGCGTAAAGGGTGCGTAGGTGGCGGGGTAAGTCAGGTGTGAAATTTCGCGGCCCAACCGCGAAACTGCGTCCGATACTGCTGAACTTGAGGACGGTAGAGGTCGGTGGAATTCCAGGTGTACCGGTGAAATGGGCAGATATCTGGAGGAACACCAGTGGCGAAGGCGGCCGACTGGGCCGATCCTGACGCTGAGACCCGAAAGCTAGGGTAGCGAACCGGATTAGATACCCGAGTAGTCC</w:t>
      </w:r>
    </w:p>
    <w:p w14:paraId="5CE8DCBD">
      <w:pPr>
        <w:rPr>
          <w:rFonts w:hint="eastAsia"/>
        </w:rPr>
      </w:pPr>
      <w:r>
        <w:rPr>
          <w:rFonts w:hint="eastAsia"/>
        </w:rPr>
        <w:t>&gt;OTU008825</w:t>
      </w:r>
    </w:p>
    <w:p w14:paraId="6EA5A685">
      <w:pPr>
        <w:rPr>
          <w:rFonts w:hint="eastAsia"/>
        </w:rPr>
      </w:pPr>
      <w:r>
        <w:rPr>
          <w:rFonts w:hint="eastAsia"/>
        </w:rPr>
        <w:t>CCTACGGGTGGCTGCAGTGGGGAATTTTGCACAATGGGCGCAAGCCTGATGCAGCAACGCCGCGTGAGTGATGACGGCTTTCGGGTTGTAAAGCTCTGTCGGCTGGGACAAATGGCTTCACGATTAATAAACGTGGAGAGTGATGGTACCAGCAAAGGAAGAGGCGGCTAACTCTGTGCCAGCAGCCGCGGTAATACGTAGGGTGCAAGCGTTAATCGGAATTACTGGGCGTAAAGCGTGCGCAGGCGGTGATGTAAGACAGGTGTGAAATCCCCGGGCTTAACCTGGGAACTGCATTTGTGACTGCATCGCTGGAGTGCGGCAGAGGGGGATGGAATTCCGCGTGTAGCAGTGAAATGCGCAGATATCAGGAGGAACACCGGTGGCGAAGGCGGATCTCTGGGCCATTACTGACGCTGAGGAGCGAAAGCGTGGGGAGCGAACAGGATTAGATACCCCAGTAGTCC</w:t>
      </w:r>
    </w:p>
    <w:p w14:paraId="7135A1ED">
      <w:pPr>
        <w:rPr>
          <w:rFonts w:hint="eastAsia"/>
        </w:rPr>
      </w:pPr>
      <w:r>
        <w:rPr>
          <w:rFonts w:hint="eastAsia"/>
        </w:rPr>
        <w:t>&gt;OTU008826</w:t>
      </w:r>
    </w:p>
    <w:p w14:paraId="31267208">
      <w:pPr>
        <w:rPr>
          <w:rFonts w:hint="eastAsia"/>
        </w:rPr>
      </w:pPr>
      <w:r>
        <w:rPr>
          <w:rFonts w:hint="eastAsia"/>
        </w:rPr>
        <w:t>CCTACGGGGGGCTGCAGCGGGGAATATTGCGCAATGGGCGAAAGCCTGACGCAGCAACGCCGCGTAGGGGATGAAGGCTTTCGGGTCGTAAACCCTTTTCAGCAGGGACGATAGTGACGGTACCTGCAGAAGAAGCCCCGGCTAAATTCGTGCCAGCAGCCGCGGTAATACGAATGGGGCAAGCGTTGTTCGGAATCACTGGGCTTAAAGCGTGCGTAGGCGGCCAAGCAAGTCAGAAGTGAAATCCCAGGGCTTAACCCTGGAATTGCTTTTGAAACTGCATGGCTAGAATCCGGGAGAGGTTAGCAGAATTCCGAGTGTAGAGGTGAAATTCGCAGATATTCGGAGGAATACCAGTGGCGTAGGCGGCTAACTGGACCGGCATTGACGCTGAGGTACGAAAGCGTGGGTAGCAAACAGGATTAGATACCCCGGTAGTCC</w:t>
      </w:r>
    </w:p>
    <w:p w14:paraId="72AF836B">
      <w:pPr>
        <w:rPr>
          <w:rFonts w:hint="eastAsia"/>
        </w:rPr>
      </w:pPr>
      <w:r>
        <w:rPr>
          <w:rFonts w:hint="eastAsia"/>
        </w:rPr>
        <w:t>&gt;OTU008827</w:t>
      </w:r>
    </w:p>
    <w:p w14:paraId="507E608A">
      <w:pPr>
        <w:rPr>
          <w:rFonts w:hint="eastAsia"/>
        </w:rPr>
      </w:pPr>
      <w:r>
        <w:rPr>
          <w:rFonts w:hint="eastAsia"/>
        </w:rPr>
        <w:t>CCTACGGGTGGCAGCAGTAAGGAATATTGGGCAATGGGCGCAAGCCTGACCCAGCAATGCCGCGTGCGGGACGAAGGTCCTCGGATCGTAAACCGCTTTTGTGGGGGAGTAGCAAGGAGAGTACCCCACGAATAAGTCACGGCTAACTACGTGCCAGCAGCCGCGGTAATACGTAGGGTGCAAGCGTTAATCGGAATTACTGGGCGTAAAGCGTGCGTAGGCGGTCTCGCAAGTCGGATGTGAAAGCCCTCGGCTCAACCGAGGAAGTGCATTCGAAACTACGAGACTTGAGTACCGGAGGGGATGACGGAATTCCCGGTGTAGAGGTGAAATTCGTAGATATCGGGAGGAACACCAGTGGCGAAGGCGGTCATCTGGACGGATACTGACGCTGAGGCACGAAAGCGTGGGGAGCAAACAGGATTAGATACCCTGGTAGTCC</w:t>
      </w:r>
    </w:p>
    <w:p w14:paraId="16B8D1F3">
      <w:pPr>
        <w:rPr>
          <w:rFonts w:hint="eastAsia"/>
        </w:rPr>
      </w:pPr>
      <w:r>
        <w:rPr>
          <w:rFonts w:hint="eastAsia"/>
        </w:rPr>
        <w:t>&gt;OTU008828</w:t>
      </w:r>
    </w:p>
    <w:p w14:paraId="3201ABEA">
      <w:pPr>
        <w:rPr>
          <w:rFonts w:hint="eastAsia"/>
        </w:rPr>
      </w:pPr>
      <w:r>
        <w:rPr>
          <w:rFonts w:hint="eastAsia"/>
        </w:rPr>
        <w:t>CCTACGGGGGGCTGCAGTGGGGAATTTTGGACAATGGGGGAAACCCTGATCCAGCCATGCCGCGTGTGTGAAGAAGGCCTTCGGGTTGTAAAGCACTTTCGGACGGAACGAAATCGCGCGATCTAATAAGTCGCGTGGATGACGGTACCGTAAGAAGAAGCACCGGCTAAGTTCGTGCCAGCAGCCGCGGTAATACGTAGGGTGCAGGCGTTAATCGGAATTACTGGGCGTAAAGCGTGCGCAGGCGGTTTGCTAAGACAGGTGTGAAATCCCCGAGCTTAACTTGGGAACTGCATTCGAGACTGCATAGCTAGAGTATGGGAGAGAAAAGTGGAATTCCACGTGTAGCGGTGAAATGCGTAGAGATGTGGAGGAACACCAGTGGCGAAGGCGGCTTTTTGGCCTGTAACTGACGCTGAGGCGCGAAAGCGTGGGGAGCAAACAGGATTAGATACCCCAGTAGTCC</w:t>
      </w:r>
    </w:p>
    <w:p w14:paraId="18D88169">
      <w:pPr>
        <w:rPr>
          <w:rFonts w:hint="eastAsia"/>
        </w:rPr>
      </w:pPr>
      <w:r>
        <w:rPr>
          <w:rFonts w:hint="eastAsia"/>
        </w:rPr>
        <w:t>&gt;OTU008829</w:t>
      </w:r>
    </w:p>
    <w:p w14:paraId="67F08278">
      <w:pPr>
        <w:rPr>
          <w:rFonts w:hint="eastAsia"/>
        </w:rPr>
      </w:pPr>
      <w:r>
        <w:rPr>
          <w:rFonts w:hint="eastAsia"/>
        </w:rPr>
        <w:t>CCTACGGGTGGCAGCAGTGGGGAATATTGGTCAATGGACGCAAGTCTGAACCAGCCATGCCGCGTGAAGGATGAAGGTCCTCTGGATTGTAAACTTCTTTTATATGGGACGAAACCCGGGCATTCCTGCCCGATTGACGGTACCATAGGAATAAGCACCGGCTAACTCCGTGCCAGCAGCCGCGGTAATACGGAGGGTGCAAGCGTTATCCGGATTCACTGGGTTTAAAGGGAGCGTAGGTGGACTGGTAAGTCAGTGGTGAAATCTCCGAGCTTAACTCGGAAACTGCCGTGGATACTATAGTTCTTGAATGTTGTGGAGGTTTGCGGAATATGTCATGTAGCGGTGAAATGCTTAGATATGACATAGAACACCGATTGCGAAGGCAGCAGGCTACGCATATATTGACACTGAGGCTCGAAAGCGTGGGGATCAAACAGGATTAGATACCCTTGTAGTCC</w:t>
      </w:r>
    </w:p>
    <w:p w14:paraId="1BCFF24F">
      <w:pPr>
        <w:rPr>
          <w:rFonts w:hint="eastAsia"/>
        </w:rPr>
      </w:pPr>
      <w:r>
        <w:rPr>
          <w:rFonts w:hint="eastAsia"/>
        </w:rPr>
        <w:t>&gt;OTU008830</w:t>
      </w:r>
    </w:p>
    <w:p w14:paraId="7025D80A">
      <w:pPr>
        <w:rPr>
          <w:rFonts w:hint="eastAsia"/>
        </w:rPr>
      </w:pPr>
      <w:r>
        <w:rPr>
          <w:rFonts w:hint="eastAsia"/>
        </w:rPr>
        <w:t>CCTACGGGCGGCAGCAGTCGAGAATCTTGGGCAATGCACGAAAGTGTGACCCAGCGACGCCGCGTGGAGGAAGAAGGCCCTTGGGTCGTAAACTCCTTTTGGAGGAGAAGAAGGTGTGAGCAATCACACTTGACGGTATCCTCCGAATAAGCCACGGCTAACTACGTGCCAGCAGCCGCGGTAATACGTAGGTGGCAAGCGTTGTCCGGATTTACTGGGCGTAAAGCGTGTGTAGGCGGGTGTTTAAGTAGAAAGTGAAATATTCGAGCTCAACTCGGATGCTGCTTTCTATACTGGGCATCTGGAGTGCCGGAGAGGAAGATGGAACGACACGTGTAGCGGTGAAATGCGTTGAGATGTGCAGGAACACCAATGGCGAAGGCAATCTTCTGGACGAAAACTGACGCTGAGACACGAAAGCCAAGGTAGCAAACAGGATTAGATACCCGAGTAGTCC</w:t>
      </w:r>
    </w:p>
    <w:p w14:paraId="1C038369">
      <w:pPr>
        <w:rPr>
          <w:rFonts w:hint="eastAsia"/>
        </w:rPr>
      </w:pPr>
      <w:r>
        <w:rPr>
          <w:rFonts w:hint="eastAsia"/>
        </w:rPr>
        <w:t>&gt;OTU008831</w:t>
      </w:r>
    </w:p>
    <w:p w14:paraId="40F42985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TGTAAACCCCTTTCAGGAGGGACGAAGGGCAGGCGGTGAATAGCCGTTCTGTCTGACGGTACCTCCACAAGAAGCTCCGGCTAACTACGTGCCAGCAGCCGCGGTAATACGTAGGGAGCAAGCGTTGTCCGGAATCATTGGGCGTAAAGAGCTCGTAGGCGGTCCGTTAAGTCGGAAGTGAAATCTCAAGGCTCAACCTTGAAATCGCTTTCGATACTGGCGGACTTGAGGCAGGTAGGGGAAGGTGGAATTCCTGGTGTAGCGGTGAAATGCGCAGATATCAGGAGGAACACCGGTGGCGAAGGCGGCCTTCTGGGCCTGTCCTGACGCTCAGGCGCGAAAGCTGGGGGAGCGAACAGGATTAGATACCCTGGTAGTCC</w:t>
      </w:r>
    </w:p>
    <w:p w14:paraId="31B4BC14">
      <w:pPr>
        <w:rPr>
          <w:rFonts w:hint="eastAsia"/>
        </w:rPr>
      </w:pPr>
      <w:r>
        <w:rPr>
          <w:rFonts w:hint="eastAsia"/>
        </w:rPr>
        <w:t>&gt;OTU008832</w:t>
      </w:r>
    </w:p>
    <w:p w14:paraId="6A90C799">
      <w:pPr>
        <w:rPr>
          <w:rFonts w:hint="eastAsia"/>
        </w:rPr>
      </w:pPr>
      <w:r>
        <w:rPr>
          <w:rFonts w:hint="eastAsia"/>
        </w:rPr>
        <w:t>CCTACGGGTGGCAGCAGTGGGGAATCTTGCACAATGGGCGAAAGCCTGATGCAGCAACGCCGCGTGCGGGAAGAAGGCCCTAGGGTTGTAAACCGCTTTCAGCAGGGAAGAAAATGACGGTACCTGCAGAAGAAGGTGCGGCCAACTACGTGCCAGCAGCCGCGGTGACACGTAGGCACCAAGCGTTGTCCGGAATTACTGGGCGTAAAGAGTTGCGTAGGTGGCAGAGTAAGTAGGTAGTGAAATTGTGTGGCTCAACCATACACCCATTATCTAAACTGCTCAGCTAGAGCATGGAAGAGGTAGCTGGAATTTCTAGTGTAGGAGTGAAATCCGTAGATATTAGAAGGAACACCGATGGCGTAGGCAGGCTACTGGTCCATTGCTGACACTAAGGCACGAAAGCGTGGGGAGCGAACGGGATTAGATACCCCTGTAGTCC</w:t>
      </w:r>
    </w:p>
    <w:p w14:paraId="4832CA1E">
      <w:pPr>
        <w:rPr>
          <w:rFonts w:hint="eastAsia"/>
        </w:rPr>
      </w:pPr>
      <w:r>
        <w:rPr>
          <w:rFonts w:hint="eastAsia"/>
        </w:rPr>
        <w:t>&gt;OTU008833</w:t>
      </w:r>
    </w:p>
    <w:p w14:paraId="5B7FE3BD">
      <w:pPr>
        <w:rPr>
          <w:rFonts w:hint="eastAsia"/>
        </w:rPr>
      </w:pPr>
      <w:r>
        <w:rPr>
          <w:rFonts w:hint="eastAsia"/>
        </w:rPr>
        <w:t>CCTACGGGTGGCTGCAGTCGAGAATCATTCACAATGGGCGAAAGCCTGATGGTGTGACGCCGCGTGGAGGATGACGGTCTTCGGATTGTAAACTCCTGTCATGTGAGAGTAAGGTTGGGGTAGTAACTGACCGCCAACTTGAGAGTATCACAAGAGGAAGAGGCGGCTAACTCTGTGCCAGCAGCCGCGGTAATACAGAGGCCTCAAGCGTTGTTCGGAATCACTGGGCGTAAAGGGTGCGTAGGCGGCGCGGAAAGTCAGGGGTGAAATCCCGGAGCTCAACTCCGGAACTGCCTTTGATACTCCCGCGCTTGAGAACTGGAGGGGAGATCGGAATTCACGGTGGAGCAGTGAAATGCGTGGATATCGTGAGGAACACTAGTGGCGAAGGCGGATCTCTGGACAGTATCTGACGCTGAGGCACGAAGGCCAGGGGAGCGAACGGGATTAGATACCCCAGTAGTCC</w:t>
      </w:r>
    </w:p>
    <w:p w14:paraId="70EA9D68">
      <w:pPr>
        <w:rPr>
          <w:rFonts w:hint="eastAsia"/>
        </w:rPr>
      </w:pPr>
      <w:r>
        <w:rPr>
          <w:rFonts w:hint="eastAsia"/>
        </w:rPr>
        <w:t>&gt;OTU008834</w:t>
      </w:r>
    </w:p>
    <w:p w14:paraId="53D004FA">
      <w:pPr>
        <w:rPr>
          <w:rFonts w:hint="eastAsia"/>
        </w:rPr>
      </w:pPr>
      <w:r>
        <w:rPr>
          <w:rFonts w:hint="eastAsia"/>
        </w:rPr>
        <w:t>CCTACGGGTGGCAGCAGTCGAGAATCTTGGGCAATGCACGAAAGTGTGACCCAGCGACGCCGCGTGGAGGATGAAGGACCTTGGTTCGTAAACTCCTTTTATGAGAGAAGAACGGCCCTTTGGGCTTTGACGGTATCTCATGAATAAGCCACGGCTAACTACGTGCCAGCAGCCGCGGTAATACGTAGGTGGCAAGCGTTGTCCGGATTTACTGGGCGTAAAGAGCTCGTAGGCGGCTTGTCACGTCGACTGTGAAAACCCGGGGCTCAACTCCGGGCCTGCAGTCGATACGGGCTGGCTTGAGTGCGGTAGGGGAGTGTGGAATTCCCGGTGTAGCGGTGAAATGCGCAGATATCGGGAGGAACACCAGCGGCGAAGGCGGCACTCTGGGCTGGAACTGACGCTGAGGAGCGAAAGCGTGGGGAGCAAACAGGATTAGATACCCGAGTAGTCC</w:t>
      </w:r>
    </w:p>
    <w:p w14:paraId="373C746F">
      <w:pPr>
        <w:rPr>
          <w:rFonts w:hint="eastAsia"/>
        </w:rPr>
      </w:pPr>
      <w:r>
        <w:rPr>
          <w:rFonts w:hint="eastAsia"/>
        </w:rPr>
        <w:t>&gt;OTU008835</w:t>
      </w:r>
    </w:p>
    <w:p w14:paraId="3A10E56B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GAGGAAGTCGAAAGATTGACCTATCCCTGGAGGAAGCACGGGCTAAGTTCGTGCCAGCAGCCGCGGTAAGACGAACCGTGCGAACGTTGTTCGGATTCACTGGGCTTAAAGGGCGCGTAGGCGGGCAAGCCAGTCCGGGGTGAAAGCCCCCGGCTCAACCGGGGAACTGGCGGCGATACGGCTGGTCTTGAGGAGCGCAGGGGAACCTGGAACTTCCGGTGGAGCGGTGATATGCGTTGAGATCGGAAGGAACGCCCGTGGCGAAAGCGAGGTTCTGGACGCTTGCTGACGCTGAGACGCGAAAGCTAGGGGAGCAAACGGGATTAGATACCCGTGTAGTCC</w:t>
      </w:r>
    </w:p>
    <w:p w14:paraId="2B6B9C42">
      <w:pPr>
        <w:rPr>
          <w:rFonts w:hint="eastAsia"/>
        </w:rPr>
      </w:pPr>
      <w:r>
        <w:rPr>
          <w:rFonts w:hint="eastAsia"/>
        </w:rPr>
        <w:t>&gt;OTU008836</w:t>
      </w:r>
    </w:p>
    <w:p w14:paraId="5749067F">
      <w:pPr>
        <w:rPr>
          <w:rFonts w:hint="eastAsia"/>
        </w:rPr>
      </w:pPr>
      <w:r>
        <w:rPr>
          <w:rFonts w:hint="eastAsia"/>
        </w:rPr>
        <w:t>CCTACGGGGGGCTGCAGTGGGGAATCTTCCGCAATGGACGAAAGTCTGACGGAGCAACGCCGCGTGAGTGATGACGGCCTTCGGGTTGTAAAGCTCTGTCTTCAGGGACGATAATGACGGTACCTGTAGAAGAAGCCCCGGCTAACTCTGTGCCAGCAGCCGCGGTAATACAGAGGGTGCAAGCGTTAATCGGATTCACTGGGCGTAAAGGGTGCGCAGGCGGCCGTGTGTGTCAGGTGTGAAATCCCGGGGCTTAACCCCGGAACTGCGCCTGAAACTACATGGCTAGAGTATTGGAGAGGGTAGCGGAATTCACGGTGTAGCAGTGAAATGCGTAGATATCGTGAGGAACACCAGAGGCGAAGGCGGCTACCTGGACAATTACTGACGCTCAGGCACGAAAGCGTGGGGAGCAAAAGGGATTAGATACCCCTGTAGTCC</w:t>
      </w:r>
    </w:p>
    <w:p w14:paraId="08E36EAB">
      <w:pPr>
        <w:rPr>
          <w:rFonts w:hint="eastAsia"/>
        </w:rPr>
      </w:pPr>
      <w:r>
        <w:rPr>
          <w:rFonts w:hint="eastAsia"/>
        </w:rPr>
        <w:t>&gt;OTU008837</w:t>
      </w:r>
    </w:p>
    <w:p w14:paraId="74647D3B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CAGGGAAGAAGCGAAAGTGACGGTACCTGCAGAAGAAGCACCGGCCAATTCCGTGCCAGCAGCCGCGGTAAGACGGAAGGTGCAAGCGTTGCTCGGAATCACTGGGCGTAAAGGGTGCGTAGGCGGCTTCTTAAGTCTGGTGTGAAAGCCCAGGGCTCAGCTCTGGAAGTGCACTAGAAACTGGGAAGCTTGAGTACCGGAGGGGAGAGTGGAATTCCTGGTGTAGCGGTGAAATGCGTAGATATCAGGAGGAATACCGGTGGCGAAAGCGACTCTCTGGACGGTTACTGACGCTGAGGCACGAAAGTGTGGGGATCAAACAGGATTAGATACCCCGGTAGTCC</w:t>
      </w:r>
    </w:p>
    <w:p w14:paraId="3D68BE90">
      <w:pPr>
        <w:rPr>
          <w:rFonts w:hint="eastAsia"/>
        </w:rPr>
      </w:pPr>
      <w:r>
        <w:rPr>
          <w:rFonts w:hint="eastAsia"/>
        </w:rPr>
        <w:t>&gt;OTU008838</w:t>
      </w:r>
    </w:p>
    <w:p w14:paraId="24B1993C">
      <w:pPr>
        <w:rPr>
          <w:rFonts w:hint="eastAsia"/>
        </w:rPr>
      </w:pPr>
      <w:r>
        <w:rPr>
          <w:rFonts w:hint="eastAsia"/>
        </w:rPr>
        <w:t>CCTACGGGTGGCAGCAGTGGGGAATATTGCACAATGGGCGCAAGCCTGATGCAGCGACGCCGCGTGGGGGATGACGGCCTTCGGGTTGTAAACCTCTTTCAGCAGGGAAGAAGCGCAAGTGACGGTACCTGCAGAAGAAGCGCCGGCTAACTACGTGCCAGCAGCCGCGGTAATACGTAGGGCGCAAGCGTTGTCCGGAATTATTGGGCGTAAAGAGCGCGTAGGCGGTCCGTTAAGTGTAGAGTGAAAGCTCCGGGCTCAACTCGGAAATTGCTCTGCATACTGGCGGACTCGAGGACGGAAGAGGTTTGTGGAATTCCTGGTGTAGCGGTGAAATGCGTAGATATCAGGAGGAACACCCATGGCGAAGGCAGCTCGCTGGGCCATACCTGACGCTGAGACGCGAAAGCGTGGGGAGCAAACAGGATTAGATACCCCTGTAGTCC</w:t>
      </w:r>
    </w:p>
    <w:p w14:paraId="6A4AED0B">
      <w:pPr>
        <w:rPr>
          <w:rFonts w:hint="eastAsia"/>
        </w:rPr>
      </w:pPr>
      <w:r>
        <w:rPr>
          <w:rFonts w:hint="eastAsia"/>
        </w:rPr>
        <w:t>&gt;OTU008839</w:t>
      </w:r>
    </w:p>
    <w:p w14:paraId="168B50A8">
      <w:pPr>
        <w:rPr>
          <w:rFonts w:hint="eastAsia"/>
        </w:rPr>
      </w:pPr>
      <w:r>
        <w:rPr>
          <w:rFonts w:hint="eastAsia"/>
        </w:rPr>
        <w:t>CCTACGGGGGGCAGCAGTGGGGAATCTTGCGCAATGGGCGAAAGCCTGACGCAGCGACGCCGCGTGTGGGATGAAGGTCTTCGGATTGTAAACCACTGTCGGGAGGGACGAAATTTTGACGGTACCTCCAAAGGAAGCACCGGCTAACTCTGTGCCAGCAGCCGCGGTAATACAGAGGGTGCAAGCGTTGTTCGGAATTATTGGGCGTAAAGCGTGCGTAGGCGGTCTGTTAAGTCTGCTGTGAAATCCCCGGGCTCAACCTGGGAATGGCAGTGGATACTGGCAGGCTAGAGTGTGTCAGAGGGTGGTGGAATTCCGCGTGTAGCAGTGAAATGCGTAGATATAGGAAGGAACACCAGTGGCGAAGGCGACCACCTGGACTGATACTGACACTGAGGTGCGAAAGCGTGGGGAGCAAACAGGATTAGATACCCGGGTAGTCC</w:t>
      </w:r>
    </w:p>
    <w:p w14:paraId="5D84FD8E">
      <w:pPr>
        <w:rPr>
          <w:rFonts w:hint="eastAsia"/>
        </w:rPr>
      </w:pPr>
      <w:r>
        <w:rPr>
          <w:rFonts w:hint="eastAsia"/>
        </w:rPr>
        <w:t>&gt;OTU008840</w:t>
      </w:r>
    </w:p>
    <w:p w14:paraId="6771B03F">
      <w:pPr>
        <w:rPr>
          <w:rFonts w:hint="eastAsia"/>
        </w:rPr>
      </w:pPr>
      <w:r>
        <w:rPr>
          <w:rFonts w:hint="eastAsia"/>
        </w:rPr>
        <w:t>CCTACGGGTGGCTGCAGTAGGGAATATTGGACAATGGGTGCAAGCCTGATCCAGCCATGCCGCGTGAGTGATGAAGGCCTTAGGGTTGTAAAGCTCTTTTACCCGGGATGATAATGACAGTACCGGGAGAATAAGCACCGGCTAACTACGTGCCAGCAGCCGCGGTAATACGTAGGGTGCAAGCGTTGTTCGGAATTATTGGGCGTAAAGGGCGCGTAGGCGGCAATTCAAGTCAGCTGTGAAATCTCCGGGCTTAACTCGGAACGGTCAGCTGATACTGCTTTGCTAGAGTGCGGAAGGGGCTACTGGAATTCCGTGTGTAGCGGTGAAATGCGTAGATATACGGAGGAACACCAGCGGCGAAGGCGGGTAGCTGGGCCAACACTGACGCTGAGGTGCGAAAGCTAGGGGAGCAAACGGGATTAGATACCCGAGTAGTCC</w:t>
      </w:r>
    </w:p>
    <w:p w14:paraId="463BA234">
      <w:pPr>
        <w:rPr>
          <w:rFonts w:hint="eastAsia"/>
        </w:rPr>
      </w:pPr>
      <w:r>
        <w:rPr>
          <w:rFonts w:hint="eastAsia"/>
        </w:rPr>
        <w:t>&gt;OTU008841</w:t>
      </w:r>
    </w:p>
    <w:p w14:paraId="458B1698">
      <w:pPr>
        <w:rPr>
          <w:rFonts w:hint="eastAsia"/>
        </w:rPr>
      </w:pPr>
      <w:r>
        <w:rPr>
          <w:rFonts w:hint="eastAsia"/>
        </w:rPr>
        <w:t>CCTACGGGAGGCTGCAGTAGGGAATTTTCCGCAATGGGCGAAAGCCTGACCGAGCGACGCCGCGTGCGGGATGAAGGCCTTCGGGTTGTAAACTGCTTTTCTCTGTGACGATTATGACGGTAGCAGAGGAATAAGGGTCGGCTAACTACGTGCCAGCAGCCGCGGTCATACGTAGGACCCAAGCGTTATCCGGAATTACTGGGCGTAAAGAGTTGCGTAGGCGGCAGTGTAAGCGGAGTGTGAAATCGTGTGGCTCAACCATGCGGCTATGCTCTGAACTGCACCGCTAGAGTATGGAAGAGGTAACTGGAATTCCTAGTGTAGGAGTGAAATCCGTAGATATTAGGAGGAACACCGATGGCGTAGGCAGGTTACTGGTCCATTACTGACGCTCAGGCACGAAAGCGTGGGGAGCAAACGGGATTAGATACCCCTGTAGTCC</w:t>
      </w:r>
    </w:p>
    <w:p w14:paraId="4C204556">
      <w:pPr>
        <w:rPr>
          <w:rFonts w:hint="eastAsia"/>
        </w:rPr>
      </w:pPr>
      <w:r>
        <w:rPr>
          <w:rFonts w:hint="eastAsia"/>
        </w:rPr>
        <w:t>&gt;OTU008842</w:t>
      </w:r>
    </w:p>
    <w:p w14:paraId="7929226D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CTGGGTTGTAAACTGCTTTTGCCGGGGGATAAAATTCCCATGCGTGGGACATTGAAGGTACCCGGTGAATAAGCCACGGCTAACTACGTGCCAGCAGCCGCGGTAATACGTAGGTGGCAAGCGTTGTCCGGAATTATTGGGCGTAAAGAGCTCGTAGGCGGCTTGTCGCGTCTGCTGTGAAAATCCGGGGCTTAACTCCGGACCTGCAGTGGATACGGGCAGGCTTGAGTTCGGTAGGGGAGACTGGAATTCCTGGTGTAGCGGTGAAATGCGCAGATATCAAGAGGAACACCTGCGGCGAAGGCGGGTTGCTGGGCCGACACTGACGCTGAGGCGCGAAAGCTAGGGGAGCGAACGGGATTAGATACCCCGGTAGTCC</w:t>
      </w:r>
    </w:p>
    <w:p w14:paraId="513761E9">
      <w:pPr>
        <w:rPr>
          <w:rFonts w:hint="eastAsia"/>
        </w:rPr>
      </w:pPr>
      <w:r>
        <w:rPr>
          <w:rFonts w:hint="eastAsia"/>
        </w:rPr>
        <w:t>&gt;OTU008843</w:t>
      </w:r>
    </w:p>
    <w:p w14:paraId="0F024183">
      <w:pPr>
        <w:rPr>
          <w:rFonts w:hint="eastAsia"/>
        </w:rPr>
      </w:pPr>
      <w:r>
        <w:rPr>
          <w:rFonts w:hint="eastAsia"/>
        </w:rPr>
        <w:t>CCTACGGGTGGCTGCAGTAGGGAATCTTGCACAATGGGCGCAAGCCTGATGCAGCGATGCCGCGTGAGGGATGAAGGCCTTCGGGTTGTAAACCTCTTTCAGCAGGGACGAAGCGCAAGTGACGGTACCTGCAGAAGAAGCGCCGGCCAACTACGTGCCAGCAGCCGCGGTAAGACGTAGGGCGCGAGCGTTGTCCGGATTTATTGGGCGTAAAGAGCTCGTAGGCGGTTCGGTAAGTCGGGTGTGAAACCTCCAGGCTCAACCTGGAGACGCCACCCGATACTGCTGTGACTAGAGTCCGGTAGGGGAGCGTGGAATTCCTGGTGTAGCGGTGGAATGCATAGATACGATCCAGAACTCCGATTGCGAAGGCAGCTTACTAGGCTGTAACTGACGCTGAGGCACGAAAGCGTGGGGAGCGAACAGGATTAGATACCCCAGTAGTCC</w:t>
      </w:r>
    </w:p>
    <w:p w14:paraId="05FE53C6">
      <w:pPr>
        <w:rPr>
          <w:rFonts w:hint="eastAsia"/>
        </w:rPr>
      </w:pPr>
      <w:r>
        <w:rPr>
          <w:rFonts w:hint="eastAsia"/>
        </w:rPr>
        <w:t>&gt;OTU008844</w:t>
      </w:r>
    </w:p>
    <w:p w14:paraId="76E08E17">
      <w:pPr>
        <w:rPr>
          <w:rFonts w:hint="eastAsia"/>
        </w:rPr>
      </w:pPr>
      <w:r>
        <w:rPr>
          <w:rFonts w:hint="eastAsia"/>
        </w:rPr>
        <w:t>CCTACGGGCGGCTGCAGTAAGGAATCTTCCACAATGGGGGCAACCCTGATGGAGCAACTCCGCGTGCAGGATGAAGGCCTTCGGGTCGTAAACTGCTTTTATGAGTGAAGAATATGACGGTAACTCATGAATAAGGATCGGCTAACTACGTGCCAGCAGCCGCGGTCATACGTAGGATCCAAGCGTTATCCGGAGTGACTGGGCGTAAAGCGTGCGCAGGCGGTGATGTAAGACAGGTGTGAAATCCCCGGGCTTAACCTGGGAACTGCCGTTGATACTATATATCTTGAATGTCGTAGAGGTTAGCGGAATATGTCATGTAGCGGTGAAATGCTTAGATATGACATAGAACACCAATTGCGAAGGCAGCTAGCTATGCGATAATTGACGCTGAGGCACGAAAGCGTGGGTAGCAAACAGGATTAGATACCCCTGTAGTCC</w:t>
      </w:r>
    </w:p>
    <w:p w14:paraId="5D7FD691">
      <w:pPr>
        <w:rPr>
          <w:rFonts w:hint="eastAsia"/>
        </w:rPr>
      </w:pPr>
      <w:r>
        <w:rPr>
          <w:rFonts w:hint="eastAsia"/>
        </w:rPr>
        <w:t>&gt;OTU008845</w:t>
      </w:r>
    </w:p>
    <w:p w14:paraId="0FBD6CAB">
      <w:pPr>
        <w:rPr>
          <w:rFonts w:hint="eastAsia"/>
        </w:rPr>
      </w:pPr>
      <w:r>
        <w:rPr>
          <w:rFonts w:hint="eastAsia"/>
        </w:rPr>
        <w:t>CCTACGGGTGGCTGCAGTCGGGAATTTTGGGCAATGGGCGCAAGCCTGACGACGCAACGCCGCGTGGAGGATGAAGATCTTCGGGTCGTAAACTCCTGTCGAATGGGACGAACGGATTGTGGGTGAACAACCCGCGATCGTGACGGTACTGTTAAAGGAAACCCCGGCTAACTCCGTGCCAGCAGCCGCGGTAAGACAGAGGTGCCGAGCGTTAGGCGGAATCACTGGGCTTAAAGCGTGTGTAGGCGGACTCGTAAGTGCTTTGTGAAATCCCATGGCTCACCCATGGAACTGCTTGGCATACTGCGAGCCTTGAGCCACTTAGGGGCAACCGGAACAAACGGTGGAGCGGTGAAATGCGTAGATATCGTTTGGAACGCCAATGGTGAAAACAGGTTGCTGGGAGTGTGCTGACGCTGAGACACGAAAGCCAGGGGAGCAAACGGGATTAGATACCCCTGTAGTCC</w:t>
      </w:r>
    </w:p>
    <w:p w14:paraId="6161F42D">
      <w:pPr>
        <w:rPr>
          <w:rFonts w:hint="eastAsia"/>
        </w:rPr>
      </w:pPr>
      <w:r>
        <w:rPr>
          <w:rFonts w:hint="eastAsia"/>
        </w:rPr>
        <w:t>&gt;OTU008846</w:t>
      </w:r>
    </w:p>
    <w:p w14:paraId="0C2331CA">
      <w:pPr>
        <w:rPr>
          <w:rFonts w:hint="eastAsia"/>
        </w:rPr>
      </w:pPr>
      <w:r>
        <w:rPr>
          <w:rFonts w:hint="eastAsia"/>
        </w:rPr>
        <w:t>CCTACGGGCGGCTGCAGTAGGGAATCTTCCGCAATGGACGAAAGTCTGACGGAGCAACGCCGCGTGGGTGATGAAGGCCTTCGGGTCGTAAAGCCCTGTCGGAAGGGACGAAACCTCGGTAGCCTAATATGCTATCGACTTGACGGTACCTTCTAAGGAAGCCCCGGCCAACTACGTGCCAGCAGCCGCGGTAATACGGAGGGTGCAAGCGTTATCCGGATTTACTGGGTTTAAAGGGAGCGCAGGCGGATTAGTAAGTCAGTGGTGAAATGCGTAGAGATGTGGAGGAACACCAGTGGCGAAGGCGGCTTTCTGGTCTGTAACTGACGCTGAGGCGCGAAAGCGTGGGGAGCAAACAGGATTAGATACCCCAGTAGTCC</w:t>
      </w:r>
    </w:p>
    <w:p w14:paraId="0659D0B2">
      <w:pPr>
        <w:rPr>
          <w:rFonts w:hint="eastAsia"/>
        </w:rPr>
      </w:pPr>
      <w:r>
        <w:rPr>
          <w:rFonts w:hint="eastAsia"/>
        </w:rPr>
        <w:t>&gt;OTU008847</w:t>
      </w:r>
    </w:p>
    <w:p w14:paraId="68CF2F94">
      <w:pPr>
        <w:rPr>
          <w:rFonts w:hint="eastAsia"/>
        </w:rPr>
      </w:pPr>
      <w:r>
        <w:rPr>
          <w:rFonts w:hint="eastAsia"/>
        </w:rPr>
        <w:t>CCTACGGGCGGCTGCAGTGGGGAATATTGGACAATGGGCGCAAGCCTGATCCAGCAACGCCGCGTGGAGGACGAAGGTCTTCGGATCGTAAACTCCTGTCAGGCGGGACGAAGGTTTCCGGGCAAATAGTCCGGAAGCTTGACGGTACTGCCAGAGGAAGCCCCGGCTAACTCCGTGCCAGCAGCCGCGGTAATACGTAGGGAGCGAGCGTTGTCCGGATTTATTGGGCGTAAAGGGCGCGTAGGCGGTTAAGTAAGTCGGGTGTGAAAGCCCGGGGCTTAACCCCGGGTCTGCATTCGATACGGGCTAGCTAGAGTGTGGTAGGGGAGATCGGAATTCCTGGTGTAGCGGTGAAATGCGCAGATATCAGGAGGAACACCGGTGGCGAAGGCGGATCTCTGGGCCATTACTGACGCTGAGGAGCGAAAGCGTGGGGAGCGAACAGGATTAGATACCCTGGTAGTCC</w:t>
      </w:r>
    </w:p>
    <w:p w14:paraId="4EE85FBC">
      <w:pPr>
        <w:rPr>
          <w:rFonts w:hint="eastAsia"/>
        </w:rPr>
      </w:pPr>
      <w:r>
        <w:rPr>
          <w:rFonts w:hint="eastAsia"/>
        </w:rPr>
        <w:t>&gt;OTU008848</w:t>
      </w:r>
    </w:p>
    <w:p w14:paraId="2F345BC3">
      <w:pPr>
        <w:rPr>
          <w:rFonts w:hint="eastAsia"/>
        </w:rPr>
      </w:pPr>
      <w:r>
        <w:rPr>
          <w:rFonts w:hint="eastAsia"/>
        </w:rPr>
        <w:t>CCTACGGGTGGCTGCAGTGAGGAATATTGCACAATGGGGGCAACCCTGATGCAGCGACGCCGCGTGTGGGACGAAGTCCTTCGGGATGTAAACCACTGTCAGGGGATACCAAGTTCTGAGGATCCCCAGAGGAAGGGGCGGCTAACTCTGTGCCAGCAGCCGCGGTAAGACAGAGGCCCCAAGCGTTAGGCGGAATTACTGGGCATAAAGCGCGCGTAGGCGGCATGGTAAGTCGGGTGTGAAATCCCTCGGCCCAACCGAGGAATTGCGCTCGAAACTACCGTGCTTGAGGACAGGAGGGGAGCCTGGAATTCCTGGTGGAGCGGTGAAATGCGTTGATATCAGGAGGAACACCGGCGGCGAAGGCGACCACCTGGACTGATACTGACACTGAGGTGCGAAAGCGTGGGGAGCAAACAGGATTAGATACCCGGGTAGTCC</w:t>
      </w:r>
    </w:p>
    <w:p w14:paraId="73828AEA">
      <w:pPr>
        <w:rPr>
          <w:rFonts w:hint="eastAsia"/>
        </w:rPr>
      </w:pPr>
      <w:r>
        <w:rPr>
          <w:rFonts w:hint="eastAsia"/>
        </w:rPr>
        <w:t>&gt;OTU008849</w:t>
      </w:r>
    </w:p>
    <w:p w14:paraId="2169714A">
      <w:pPr>
        <w:rPr>
          <w:rFonts w:hint="eastAsia"/>
        </w:rPr>
      </w:pPr>
      <w:r>
        <w:rPr>
          <w:rFonts w:hint="eastAsia"/>
        </w:rPr>
        <w:t>CCTACGGGCGGCTGCAGTAGGGAATCTTCCGCAATGGACGAAAGTCTGACGCAGCCATGCCGCGTGTGTGAAGAAGGCCTTCGGGTTGTAAAGCACTTTCAATGGGGAAGAAAAGCGTAGCGTTAATAGCGCTGCGCCGTGACGTTACCCATAGAAGAAGCACCGGCTAACTCCGTGCCAGCAGCCGCGGTAATACGGAGGGTGCGAGCGTTAATCGGAATTATTGGGCGTAAAGAGCTCGTAGGCGGTTTGTCGCGTCTGCTGTGAAAACGCAAGGCTTAACCTTGCGCCTGCAGTGGGTACGGGCAGACTAGAGTGCGGTAGGGGAGACTGGAATTCCTGGTGTAGCGGTGGAATGCGCAGATATCAGGAGGAACACCGATGGCGAAGGCAGGTCTCTGGGCCGTTACTGACGCTGAGGAGCGAAAGCATGGGGAGCGAACAGGATTAGATACCCCTGTAGTCC</w:t>
      </w:r>
    </w:p>
    <w:p w14:paraId="33DF2369">
      <w:pPr>
        <w:rPr>
          <w:rFonts w:hint="eastAsia"/>
        </w:rPr>
      </w:pPr>
      <w:r>
        <w:rPr>
          <w:rFonts w:hint="eastAsia"/>
        </w:rPr>
        <w:t>&gt;OTU008850</w:t>
      </w:r>
    </w:p>
    <w:p w14:paraId="2621630E">
      <w:pPr>
        <w:rPr>
          <w:rFonts w:hint="eastAsia"/>
        </w:rPr>
      </w:pPr>
      <w:r>
        <w:rPr>
          <w:rFonts w:hint="eastAsia"/>
        </w:rPr>
        <w:t>CCTACGGGAGGCTGCAGTCGGGAATTTTGGGCAATGGGCGAAAGCCTGACCCAGCAACGCCGCGTGAAGGATGAAGCTTTTCGGAGTGTAAACTTCATAAGAATGGGACGAATAAGGAGGGGTTAACACCCCCTTTGATGACGGTACCATTTGTAAGCTCCGGCTAACTCCGTGCCAGCAGCCGCGGTAATACGGGGGGAGCAAGCGTTGTTCGGAATTACTGGGCGTAAAGGGCGCGTAGGTGGGTAGGTAAGTCAGTGGTGAAATCCCCGAGCTTAACTTGGGAACTGCCGTTGATACTATCTGTCTTGAATATCGTGGAGGTAAGCGGAATATGTCATGTAGCGGTGAAATGCGCAGATATCTGGAGGAACACCGGTGGCGAAGGCGGCATCCTGGACCGACACTGACGCTGAGACGCGAAAGCGTGGGGAGCAAACAGGATTAGATACCCTTGTAGTCC</w:t>
      </w:r>
    </w:p>
    <w:p w14:paraId="4FABD0E8">
      <w:pPr>
        <w:rPr>
          <w:rFonts w:hint="eastAsia"/>
        </w:rPr>
      </w:pPr>
      <w:r>
        <w:rPr>
          <w:rFonts w:hint="eastAsia"/>
        </w:rPr>
        <w:t>&gt;OTU008851</w:t>
      </w:r>
    </w:p>
    <w:p w14:paraId="325BBB8A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CAGGGAAGAACAAGTACCGGAGTAACTGCCGGTACCTTGACGGTACCTGACCAGAAAGCCACGGCTAACTTCGTGCCAGCAGCCGCGGTAATACGAAGGGTGCTAGCGTTGTTCGGAATTATTGGGCGTAAAGCGCGCGCAGGCGGCGGTTTAAGTTTGGTGTTTAAGCCTGGGGCTCAACCCCGGATCGCACTGAAAACTGGGCCGCTTGAGTGTAGGAGAGGAAAGTGGAATTCCACGTGTAGCGGTGAAATGCGTAGAGATGTGGAGGAACACCAGTGGCGAAGGCGGCTTCCTGGCCTGTAACTGACGCTGAGGCGCGAAAGCGTGGGGAGCAAACAGGATTAGATACCCCAGTAGTCC</w:t>
      </w:r>
    </w:p>
    <w:p w14:paraId="2F47A667">
      <w:pPr>
        <w:rPr>
          <w:rFonts w:hint="eastAsia"/>
        </w:rPr>
      </w:pPr>
      <w:r>
        <w:rPr>
          <w:rFonts w:hint="eastAsia"/>
        </w:rPr>
        <w:t>&gt;OTU008852</w:t>
      </w:r>
    </w:p>
    <w:p w14:paraId="07C11BE7">
      <w:pPr>
        <w:rPr>
          <w:rFonts w:hint="eastAsia"/>
        </w:rPr>
      </w:pPr>
      <w:r>
        <w:rPr>
          <w:rFonts w:hint="eastAsia"/>
        </w:rPr>
        <w:t>CCTACGGGTGGCTGCAGTGGGGAATATTGGACAATGGGCGAAAGCCTGATCCAGCGACGCCGCGTGCACGACGAAGGCCTTCGGGTCGTAAAGTGCTTTTGGTGGGGAAAAATTTTGATTGTACCCACAGAATAAGAGGTTGCTAACTCTGTGCCAGCAGCAGCGGTAATACAGAGACCTCAAGCGTTATCCGGAATCATTGGGCGTAAAGCGTGCGTAGGTGGTCTGTTAAGTCTGATGTGAAAGCCCTGGGCTCAACCTGGGAATGGCATTGGAAACTGGCGACCTAGAGTGCGGTAGAGGGTAGTGGAATTCCCGGTGTAGCAGTGAAATGCGCAGATATCAGGAGGAACACCTATGGCGAAGGCAGCTCGCTGGGACGGTACTGACGCTGAGACGCGAAAGCGTGGGGAGCAAACAGGATTAGATACCCGAGTAGTCC</w:t>
      </w:r>
    </w:p>
    <w:p w14:paraId="56AA9782">
      <w:pPr>
        <w:rPr>
          <w:rFonts w:hint="eastAsia"/>
        </w:rPr>
      </w:pPr>
      <w:r>
        <w:rPr>
          <w:rFonts w:hint="eastAsia"/>
        </w:rPr>
        <w:t>&gt;OTU008853</w:t>
      </w:r>
    </w:p>
    <w:p w14:paraId="288E95ED">
      <w:pPr>
        <w:rPr>
          <w:rFonts w:hint="eastAsia"/>
        </w:rPr>
      </w:pPr>
      <w:r>
        <w:rPr>
          <w:rFonts w:hint="eastAsia"/>
        </w:rPr>
        <w:t>CCTACGGGGGGCTGCAGTAAGGAATATTGGACAATGGGCGCAAGCCTGATCCAGCCATGCCGCGTGAGTGATGAAGGCCTTAGGGTTGTAAAGCTCTTTCGACGGGGACGAAAACCGCAAGGTTTGACGGTACCCGTAGAAGAAGCCCCGGCTAACTTCGTGCCAGCAGCCGCGGTAATACGAAGGGGGCTAGCGTTGTTCGGAATCACTGGGCGTAAAGGGCGCGTAGGCGGCCTGATAAGTCGGGGGTGAAAGCCTGTGGCTCAACCACAGAATTGCCTTCGATACTGTCGGGCTTGAGACCGGAAGAGGTAAGTGGAACTGCGAGTGTAGAGGTGAAATTCGTAGATATTCGCAAGAACACCAGTGGCGAAGGCGGCTTACTGGTCCGGTTCTGACGCTGAGGCGCGAAAGCGTGGGGAGCAAACAGGATTAGATACCCTTGTAGTCC</w:t>
      </w:r>
    </w:p>
    <w:p w14:paraId="3A9069D3">
      <w:pPr>
        <w:rPr>
          <w:rFonts w:hint="eastAsia"/>
        </w:rPr>
      </w:pPr>
      <w:r>
        <w:rPr>
          <w:rFonts w:hint="eastAsia"/>
        </w:rPr>
        <w:t>&gt;OTU008854</w:t>
      </w:r>
    </w:p>
    <w:p w14:paraId="5EB0CA70">
      <w:pPr>
        <w:rPr>
          <w:rFonts w:hint="eastAsia"/>
        </w:rPr>
      </w:pPr>
      <w:r>
        <w:rPr>
          <w:rFonts w:hint="eastAsia"/>
        </w:rPr>
        <w:t>CCTACGGGGGGCAGCAGTAAGGAATATTGCGCAATGGAGGAAACTCTGACGCAGCAACGCCGCGTGCAGGAAGAAGGCCCTTTGGGTCGTAAACTGCTGTAGCAGGGGAATAATGATCCATCATGGATGGATTTGAAGGTACCCTGAAAGTAAGCTCCGGCTAACTACGTGCCAGCAGCCGCGGTAATACGGAGGGTGCAAGCGTTATCCGGATTCACTGGGTTTAAAGGGTGCGTAGGTGGGTTGGTAAGTCCGTGGTGAAATCCCCGAGCTTAACTCGGGAACTGCCGTGGATACTATCAATCTTGAATACTGTGGAGGTAAGCGGAATATGTCATGTAGCGGTGAAATGCTTAGATATGACATAGAACACCGATAGCGGAGGCAGCTTGCTACACAGTGATTGACACTGAGGCACGAAAGCGTGGGGAGCAAACAGGATTAGATACCCCGGTAGTCC</w:t>
      </w:r>
    </w:p>
    <w:p w14:paraId="79467EF5">
      <w:pPr>
        <w:rPr>
          <w:rFonts w:hint="eastAsia"/>
        </w:rPr>
      </w:pPr>
      <w:r>
        <w:rPr>
          <w:rFonts w:hint="eastAsia"/>
        </w:rPr>
        <w:t>&gt;OTU008855</w:t>
      </w:r>
    </w:p>
    <w:p w14:paraId="4D64B682">
      <w:pPr>
        <w:rPr>
          <w:rFonts w:hint="eastAsia"/>
        </w:rPr>
      </w:pPr>
      <w:r>
        <w:rPr>
          <w:rFonts w:hint="eastAsia"/>
        </w:rPr>
        <w:t>CCTACGGGGGGCAGCAGTGGGGAATATTGGACAATGGGGGCAACCCTGATCCAGCAATGCCGCGTGGGTGAAGAAGGCCTGCGGGTTGTAAAGCCCTTTCGGCTGGGAAGAACGTGCTTGGGGCTAATACCCTCGAGCGGTGACGGTACCAGCAGAAGAAGCACCGGCTAACTCCGTGCCAGCAGCCGCGGTAAAACGTAGGATCCGAGCGTTATCCGAATTCACTGGGCGTAAAGCGCGTGCAGGCGGCGAGGTAAGTTGGGTGTGAAATCTCCTGGCTCAACTGGGAGAGGCCGCTCAAAACTGCCTGGCTCGAGGACGGTAGAGGAAGGTGGAATTCCCGGTGTAGTGGTGAAATGCGTAGATATCGGGAGGAACACCCGTGGCGAAAGCGGCCTTCTGGACCGTACCTGACGCTCAGACGCGAAAGCTAGGGGAGCAAACGGGATTAGATACCCGTGTAGTCC</w:t>
      </w:r>
    </w:p>
    <w:p w14:paraId="732A63D4">
      <w:pPr>
        <w:rPr>
          <w:rFonts w:hint="eastAsia"/>
        </w:rPr>
      </w:pPr>
      <w:r>
        <w:rPr>
          <w:rFonts w:hint="eastAsia"/>
        </w:rPr>
        <w:t>&gt;OTU008856</w:t>
      </w:r>
    </w:p>
    <w:p w14:paraId="43472D1C">
      <w:pPr>
        <w:rPr>
          <w:rFonts w:hint="eastAsia"/>
        </w:rPr>
      </w:pPr>
      <w:r>
        <w:rPr>
          <w:rFonts w:hint="eastAsia"/>
        </w:rPr>
        <w:t>CCTACGGGCGGCTGCAGTTAGGAATCTTCCGCAATGGGCGAAAGCCTGACGGAGCGACACCGCGTGAAGGATGAAGCCCTTTTTGGGTGTAAACTTCTGTTGTGAGGGACGAAATTTTTGACGGTACCTCACGAGAAAGCACCGGCTAATTCTGTGCCAGCAGCCGCGGTAAGACAGAAGGTGCAAGCGTTACTCGGAATTACTGGGCGTAAAGCGTCTGCAGGCGTCTCTCCACGTCTGGCGTAAAATGTCGGGGCCCAACCCCGTCAGCGTGCCGGAAACGAGAGAGATCGAGTCAGTCAGAGGCATCTGGAATGTCGTGTGTAGGGGTAAAATCCGTAGATACACGATGGAACGCCAAAAGCGAAGGCAGGATGCTAGGACTGTACTGACGCTCAGAGACGAAAGCGTGGGGAGCAAAGGGGATTAGATACCCCTGTAGTCC</w:t>
      </w:r>
    </w:p>
    <w:p w14:paraId="26D8B493">
      <w:pPr>
        <w:rPr>
          <w:rFonts w:hint="eastAsia"/>
        </w:rPr>
      </w:pPr>
      <w:r>
        <w:rPr>
          <w:rFonts w:hint="eastAsia"/>
        </w:rPr>
        <w:t>&gt;OTU008857</w:t>
      </w:r>
    </w:p>
    <w:p w14:paraId="7B767377">
      <w:pPr>
        <w:rPr>
          <w:rFonts w:hint="eastAsia"/>
        </w:rPr>
      </w:pPr>
      <w:r>
        <w:rPr>
          <w:rFonts w:hint="eastAsia"/>
        </w:rPr>
        <w:t>CCTACGGGTGGCTGCAGTGGGGAATCTTGCGCAATGGGCGAAAGCCTGACGCAGCGACGCCGCGTGGGTGATGAAGGCCTTCGGGTCGTAAAGCCCTGTCAAGAGGGACGAAACCTCGCCGACCTAACACGTCGGCGACCTGACGGTACCTCTGAAGGAAGCACCGGCTAACTCCGTGCCAGCAGCCGCGGTAATACGGAGGGTGCGAGCGTTGTTCGGAATTACTGGGCGTAAAGCGCGTGTAGGCGGCCTTCTAAGTCTGGTGTGAAAGCCCGGGGCTCACCCCCGGATCTGCGGTGGGTACGGGCAGACTGGAGTGCAGTAGGGGAGACTGGAATTCCTGGTGTAGCGGTGAAATGCGCAGATATCAGGAGGAACACCGATGGCGAAGGCAGGTCTCTGGGCTGTTACTGACGCTGAGGAGCGAAAGCATGGGGAGCGAACAGGATTAGATACCCGAGTAGTCC</w:t>
      </w:r>
    </w:p>
    <w:p w14:paraId="53E6EBC6">
      <w:pPr>
        <w:rPr>
          <w:rFonts w:hint="eastAsia"/>
        </w:rPr>
      </w:pPr>
      <w:r>
        <w:rPr>
          <w:rFonts w:hint="eastAsia"/>
        </w:rPr>
        <w:t>&gt;OTU008858</w:t>
      </w:r>
    </w:p>
    <w:p w14:paraId="0F3F4A36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AGAAAAAGGTCTTGCGAGACAAACTGACGGTACCTGAGGAATAAGCACCGGCTAACTACGTGCCAGCAGCCGCGGTAATACGTAGGGTGCAAGCGTTAATCGGAATTACTGGGCGTAAAGCGTGCGCAGGCGGTGATGTAAGACAGATGTGAAATCCCCGGGCTCAACCTGGGAACTGCATTTGTGACTGCATCGCTGGAGTGCGGCAGAGGGGGATGGAATTCCGCGTGTAGCAGTGAAATGCGTAGATATGCGGAGGAACACCGATGGCGAAGGCAATCCCCTGGGCCTGCACTGACGCTCATGCACGAAAGCGTGGGGAGCAAACAGGATTAGATACCCCAGTAGTCC</w:t>
      </w:r>
    </w:p>
    <w:p w14:paraId="11A36A16">
      <w:pPr>
        <w:rPr>
          <w:rFonts w:hint="eastAsia"/>
        </w:rPr>
      </w:pPr>
      <w:r>
        <w:rPr>
          <w:rFonts w:hint="eastAsia"/>
        </w:rPr>
        <w:t>&gt;OTU008859</w:t>
      </w:r>
    </w:p>
    <w:p w14:paraId="1BC49E28">
      <w:pPr>
        <w:rPr>
          <w:rFonts w:hint="eastAsia"/>
        </w:rPr>
      </w:pPr>
      <w:r>
        <w:rPr>
          <w:rFonts w:hint="eastAsia"/>
        </w:rPr>
        <w:t>CCTACGGGCGGCAGCAGTGGGGAATCTTGCGCAATGCGCGAAAGCGTGACGCAGCAACGCCGCGTGGGGGAAGACGGCCTTCGGGTTGTAAACCCCTTTCAGGAGGGACGAAGCTCCGGTCGCGAATAGCGGTCCGGAGTGACGGTACCTCCACAAGAAGCCCCGGCTAACTACGTGCCAGCAGCCGCGGTAATACGTAGGGGGCTAGCGTTGTCCGGAATCATTGGGCGTAAAGAGCGCGTAGGCGGCCCGGTAAGTCCGCTGTGAAAGTCGGGGGCTCAACCCTCGAATGCCGGTGGATACTGTCGAGCTCGAGTCCGGAAGAGGCGAGTGGAATTCCGAGTGTAGAGGTGAAATTCGTAGATATTCGGAAGAACACCGGTGGCGAAGGCGGCTACCTGGACGAGTACTGACGCTGAGGCGCGAAAGCGTGGGGAGCGAACAGGATTAGATACCCGTGTAGTCC</w:t>
      </w:r>
    </w:p>
    <w:p w14:paraId="2C84E01D">
      <w:pPr>
        <w:rPr>
          <w:rFonts w:hint="eastAsia"/>
        </w:rPr>
      </w:pPr>
      <w:r>
        <w:rPr>
          <w:rFonts w:hint="eastAsia"/>
        </w:rPr>
        <w:t>&gt;OTU008860</w:t>
      </w:r>
    </w:p>
    <w:p w14:paraId="3A55C605">
      <w:pPr>
        <w:rPr>
          <w:rFonts w:hint="eastAsia"/>
        </w:rPr>
      </w:pPr>
      <w:r>
        <w:rPr>
          <w:rFonts w:hint="eastAsia"/>
        </w:rPr>
        <w:t>CCTACGGGGGGCTGCAGTAGGGAATCTTGCGCAATGGCCTAACGGCTGACGCAGCGACGCCGCGTGTGGGATGAAGCTCCTCGGAGTGTAAACCACTGTTGCCCGGGACGAATAGCTCGATTAATCGAGCCTGACGGTACCGGGTGAGGAAGCACCGGCCAACTACGTGCCAGCAGCCGCGGTAATACGTAGGGGGCAAGCGTTGTCCGGATTCATTGGGCGTAAAGCGCGCGCAGGCGGCCACGCAAGTCGGATGTGAAAACCCGGGGCTCAACCCCGGGCGTGCATTCGAAACTGCGTGGCTCGAGGCAGGTAGGGGAGAGCGGAATTCCCGGTGTAGCGGTGAAATGCGCAGATATCGGGAGGAACACCGGTGGCGAAGGCGGCTCTCTGGGCCTGTCCTGACGCTCAGGCGCGAAAGCGTGGGGAGCGAACAGGATTAGATACCCGAGTAGTCC</w:t>
      </w:r>
    </w:p>
    <w:p w14:paraId="6D645E61">
      <w:pPr>
        <w:rPr>
          <w:rFonts w:hint="eastAsia"/>
        </w:rPr>
      </w:pPr>
      <w:r>
        <w:rPr>
          <w:rFonts w:hint="eastAsia"/>
        </w:rPr>
        <w:t>&gt;OTU008861</w:t>
      </w:r>
    </w:p>
    <w:p w14:paraId="1277A069">
      <w:pPr>
        <w:rPr>
          <w:rFonts w:hint="eastAsia"/>
        </w:rPr>
      </w:pPr>
      <w:r>
        <w:rPr>
          <w:rFonts w:hint="eastAsia"/>
        </w:rPr>
        <w:t>CCTACGGGGGGCTGCAGTGGGGAATATTGGGCAATGGGCGGAAGCCTGATGCAGCGACGCCGCGTGAGGGATGACGGCCTTCGGGTTGTAAACCACTGTCGGGAGGGACGAAGATCTGACGGTACCTCCAAAGGAAGCACCGGCCAACTACGTGCCAGCAGCCGCGGTAATACGTAGGGTGCAAGCGTTGTCCGGATTTATTGGGCGTAAAGAGCTCGTAGGCGGCTTGGTAAGTCGGAAGTCAAAACGTGAGGCTCAACCTCACGTCGCTTCCGATACTGCCATGGCTTGAGTTTGGTAGGGGAAGACGGAATTCCTGGTGTAGCGGTGAAATGCGCAGATATCAGGAGGAACACCGATGGCGAAGGCAGTCTTCTGGGCCAATACTGACGCTGAGGAGCGAAAGCGTGGGTAGCGAACAGGATTAGATACCCCAGTAGTCC</w:t>
      </w:r>
    </w:p>
    <w:p w14:paraId="2D634C20">
      <w:pPr>
        <w:rPr>
          <w:rFonts w:hint="eastAsia"/>
        </w:rPr>
      </w:pPr>
      <w:r>
        <w:rPr>
          <w:rFonts w:hint="eastAsia"/>
        </w:rPr>
        <w:t>&gt;OTU008862</w:t>
      </w:r>
    </w:p>
    <w:p w14:paraId="4EE9DFA8">
      <w:pPr>
        <w:rPr>
          <w:rFonts w:hint="eastAsia"/>
        </w:rPr>
      </w:pPr>
      <w:r>
        <w:rPr>
          <w:rFonts w:hint="eastAsia"/>
        </w:rPr>
        <w:t>CCTACGGGGGGCTGCAGTCGAGAATTTTTCACAATGGGCGAAAGCCTGATGGAGCGACGCCGCGTGGGGGATGAATGGCTTCGGCCCGTAAACCCCTGTCATTTGTGAACAAACCTTCCGATCTAACACGTCGGGAGCTGATAGTAGCAAAAGAGGAAGGGACGGCTAACTCTGTGCCAGCAGCCGCGGTAATACGTAGGGGGCGAGCGTTGTCCGGACTCACTGGGCGTAAAGGGCGCGTAGGTGGCTTGGCAAGCGCGTGGTGAAAGCCCGGGGCTCAACCCCGGGTCTGCCGTGCGAACTGCTATGGCTTGAGCACTGTAGAGGCAGGTAGAATTCCGGGTGTAGCGGTGGAATGCGTAGAGATCCGGAAGAATACCGGTGGCGAAGGCGGCTTTCTGGGCCTTACCTGACGCTGAGGAGCGAAAGCTGGGGGAGCGAACAGGATTAGATACCCTGGTAGTCC</w:t>
      </w:r>
    </w:p>
    <w:p w14:paraId="1E2BD713">
      <w:pPr>
        <w:rPr>
          <w:rFonts w:hint="eastAsia"/>
        </w:rPr>
      </w:pPr>
      <w:r>
        <w:rPr>
          <w:rFonts w:hint="eastAsia"/>
        </w:rPr>
        <w:t>&gt;OTU008863</w:t>
      </w:r>
    </w:p>
    <w:p w14:paraId="28221AB3">
      <w:pPr>
        <w:rPr>
          <w:rFonts w:hint="eastAsia"/>
        </w:rPr>
      </w:pPr>
      <w:r>
        <w:rPr>
          <w:rFonts w:hint="eastAsia"/>
        </w:rPr>
        <w:t>CCTACGGGTGGCTGCAGTAGGGAATCTTCCGCAATGGACGAAAGTCTGACGGAGCAACGCCGCGTGAACGATGAAGGCCTTCGGGTCGTAAAGTTCTGTTGTTAGGGAAGAACAAGTATCGGAGTAACTGCCGGCACCTTGACGGTACCTGACCAGAAAGCCACGGCTAACTACGTGCCAGCAGCCGCGGTAATACAGAGGTCTCAAGCGTTGTTCGGATTCATTGGGCGTAAAGGGTGCGTAGGTGGCGACGCAAGTCTGGTGTGAAATCCCGGGGCTCAACCCCGGAACTGCACTGGATACTGCGTTGCTTGAGCACTGGAGAGGGAACTGGAATTTACGGTGTAGCAGTGAAATGCGTAGATATGCGGAGGAACACCGATGGCGAAGGCAATCCCCTGGGCCTGTACTGACGCTCATGCACGAAAGCGTGGGGAGCAAACAGGATTAGATACCCTGGTAGTCC</w:t>
      </w:r>
    </w:p>
    <w:p w14:paraId="01D336AD">
      <w:pPr>
        <w:rPr>
          <w:rFonts w:hint="eastAsia"/>
        </w:rPr>
      </w:pPr>
      <w:r>
        <w:rPr>
          <w:rFonts w:hint="eastAsia"/>
        </w:rPr>
        <w:t>&gt;OTU008864</w:t>
      </w:r>
    </w:p>
    <w:p w14:paraId="678EB0A5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GACCCTGACGAAGCGTGAGTGACGGTACCGGAAGAAGAAGCACCGGCTAACTCTGTGCCAGCAGCCGCGGTAATACAGAGGGTGCAAGCGTTGTCCGGAATCACTGGGCGTAAAGGGCGCGTAGGCGGCCGGGTAAGTAGGGGGTGAAATCCCACAGCTCAACTGTGGGGCTGCCTTCTAGACTGCTTGGCTCGAGCACGGTAGAGGCTGGTGGAATTCCCGGTGTAGCGGTGGAATGCGTAGAGATCGGGAAGAACATCGGTGGCGAAGGCGGCCAGCTGGGCCGTTGCTGACGCTGATGCGCGAAAGCGTGGGGAGCAAACAGGATTAGATACCCGTGTAGTCC</w:t>
      </w:r>
    </w:p>
    <w:p w14:paraId="36553642">
      <w:pPr>
        <w:rPr>
          <w:rFonts w:hint="eastAsia"/>
        </w:rPr>
      </w:pPr>
      <w:r>
        <w:rPr>
          <w:rFonts w:hint="eastAsia"/>
        </w:rPr>
        <w:t>&gt;OTU008865</w:t>
      </w:r>
    </w:p>
    <w:p w14:paraId="614DC840">
      <w:pPr>
        <w:rPr>
          <w:rFonts w:hint="eastAsia"/>
        </w:rPr>
      </w:pPr>
      <w:r>
        <w:rPr>
          <w:rFonts w:hint="eastAsia"/>
        </w:rPr>
        <w:t>CCTACGGGTGGCAGCAGTGGGGAATATTGCGCAATGGGCGGAAGCCTGACGCAGCGACGCCGCGTGGGGGATGACGGCCTTCGGGTTGTAAACCTCTTTCAGCAGGGACGAAGCGAGAGTGACGGTACCTGCAGAAGAAGCACCGGCCAACTACGTGCCAGCAGCCGCGGTAATACGTAGGGTGCAAGCGTTGTCCGGAATTATTGGGCGTAAAGCGCGTGTAGGCGGCCGAGCAGGTCTGTTGTGAAAACTGGAGGCTCAACCTCGAGATGTCGCCGGAAACCAGTCGGCTAGAGTCCGGAAGAGGAGAGTGGAATTCCTGGTGTAGCGGTGAAATGCGCAGATATCAGGAGGAACACCGGTGGCGAAGGCGGCCCTCTGGGCCTGTCCTGACGCTGAGGAGCGAAAGCTGGGGGAGCGAACAGGATTAGATACCCCTGTAGTCC</w:t>
      </w:r>
    </w:p>
    <w:p w14:paraId="210D8059">
      <w:pPr>
        <w:rPr>
          <w:rFonts w:hint="eastAsia"/>
        </w:rPr>
      </w:pPr>
      <w:r>
        <w:rPr>
          <w:rFonts w:hint="eastAsia"/>
        </w:rPr>
        <w:t>&gt;OTU008866</w:t>
      </w:r>
    </w:p>
    <w:p w14:paraId="35B4189C">
      <w:pPr>
        <w:rPr>
          <w:rFonts w:hint="eastAsia"/>
        </w:rPr>
      </w:pPr>
      <w:r>
        <w:rPr>
          <w:rFonts w:hint="eastAsia"/>
        </w:rPr>
        <w:t>CCTACGGGAGGCTGCAGTGGGGAATATTGGACAATGGGGGCAACCCTGATCCAGCAATGCCGCGTGAGTGATGAAGGCCTTAGGGTTGTAAAGCTCTTTTGCCAGGGAAGATGATGACTGTACCTGGAGAATAAGCCCCGGCTAACTTCGTGCCAGCAGCCGCGGTAATACGAAGGGGGCTAGCGTTGTTCGGAATTACTGGGCGTAAAGGGCGCGTAGGCGGCCTGCTAAGTCGAACGTGAAATCCCCGGGCTCAACCCGGGAACTGCGTCCGATACTGGTTGGCTTGAATCCGGGAGAGGGATGTGGAATTCCTGGTGTAGCGGTGAAATGCGCAGATATCAGGAGGAACACCAGTGGCGAAGGCGGCGCTCTGGGCTGGAACTGACGCTGAGGAGCGAAAGCGTGGGGAGCAAACAGGATTAGATACCCCTGTAGTCC</w:t>
      </w:r>
    </w:p>
    <w:p w14:paraId="3603DE36">
      <w:pPr>
        <w:rPr>
          <w:rFonts w:hint="eastAsia"/>
        </w:rPr>
      </w:pPr>
      <w:r>
        <w:rPr>
          <w:rFonts w:hint="eastAsia"/>
        </w:rPr>
        <w:t>&gt;OTU008867</w:t>
      </w:r>
    </w:p>
    <w:p w14:paraId="47F8B96E">
      <w:pPr>
        <w:rPr>
          <w:rFonts w:hint="eastAsia"/>
        </w:rPr>
      </w:pPr>
      <w:r>
        <w:rPr>
          <w:rFonts w:hint="eastAsia"/>
        </w:rPr>
        <w:t>CCTACGGGTGACAGCCTCCCGCTCAACGGGAGAAGGCCCGGTTACACAGCAGGCCTGGAGGCAGGGAGAGGGATGTGGAATACCCGGTGGAGCGGTGAAATGCGTAGAGATCGGGTGGAACACCAGTGGCGAAGGCGGCATCCTGGCCCTGACCTGACGCTGAGGCGCGAGAGCGTGGGGAGCAAACGGGATTAGATACCCGAGTAGTCC</w:t>
      </w:r>
    </w:p>
    <w:p w14:paraId="057F4457">
      <w:pPr>
        <w:rPr>
          <w:rFonts w:hint="eastAsia"/>
        </w:rPr>
      </w:pPr>
      <w:r>
        <w:rPr>
          <w:rFonts w:hint="eastAsia"/>
        </w:rPr>
        <w:t>&gt;OTU008868</w:t>
      </w:r>
    </w:p>
    <w:p w14:paraId="7A007C48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TCTTTCGGGCGGGAAGAAAAGGTCAAGGCTAATATCTCGGGGTCTTGACGTAACCCATAGAAGAAGCACCGGCTAACTCTGTGCCAGCAGCCGCGGTAAGACAGAGGTCCCGAGCGTTAGGCGGAATCACTGGGCTTAAAGCGTGTGTAGGCGGATGCCTAAGTACCTTGTGAAATCCCACGGCTCACCCGTGGAACTGCTCGGTATACTGGGTGTCTTGAGCCACTTAGGGGCTACCGGAACAAATGGTGGAGCGGTGAAATGCGCAGATATCAGGAGGAACACCGGCGGCGAAGGCGGCGTCCTGGACCTGGCCTGACGCTCAGGAGCGAAAGCGTGGGGAGCGATCCGGATTAGATACCCTGGTAGTCC</w:t>
      </w:r>
    </w:p>
    <w:p w14:paraId="4EBBE0EF">
      <w:pPr>
        <w:rPr>
          <w:rFonts w:hint="eastAsia"/>
        </w:rPr>
      </w:pPr>
      <w:r>
        <w:rPr>
          <w:rFonts w:hint="eastAsia"/>
        </w:rPr>
        <w:t>&gt;OTU008869</w:t>
      </w:r>
    </w:p>
    <w:p w14:paraId="0CEFACFD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CTTGGGTTGTAAACCGCTGTCAGGGGGGAGGAAGCCGCAAGGTTGACCGAGCCCCAGAGGAAGCACGGGCTAACTTCGTGCCAGCAGCCGCGGTAAGACGAGGGGTCCTAGCGTTGTTCGGAATCACTGGGCGTAAAGCGTTTGTAGGCGGCCCTATAAGTCGGGTGTGAAATCCCACGGCTCAACCGTGGAAGTGCATTCGAAACTGTAGGGCTTGAATATGGAAGAGGAGAGTAGAATTCCTGGTGTAGTGGTGAAATACGTAGAGATATGGAGGAACACCAGTGGCGAAGGCGGCTTTCTGGCCTGTAACTGACGCTGAGGCGCGAAAGCGTGGGGAGCAAACAGGATTAGATACCCTAGTAGTCC</w:t>
      </w:r>
    </w:p>
    <w:p w14:paraId="370D805C">
      <w:pPr>
        <w:rPr>
          <w:rFonts w:hint="eastAsia"/>
        </w:rPr>
      </w:pPr>
      <w:r>
        <w:rPr>
          <w:rFonts w:hint="eastAsia"/>
        </w:rPr>
        <w:t>&gt;OTU008870</w:t>
      </w:r>
    </w:p>
    <w:p w14:paraId="1E70FCE2">
      <w:pPr>
        <w:rPr>
          <w:rFonts w:hint="eastAsia"/>
        </w:rPr>
      </w:pPr>
      <w:r>
        <w:rPr>
          <w:rFonts w:hint="eastAsia"/>
        </w:rPr>
        <w:t>CCTACGGGCGGCTGCAGTGGGGAATCTTGCGCAATGCGCGAAAGCGTGACGCAGCAACGCCGCGTGGGGGAAGACGGCCTTCGGGTTGTAAACCCCTTTCAGTTGGGACGAAGGTCGGGCGGTGAATAGCCGTTCCGGCTGACGGTACCTTCACAAGAAGCCCCGGCTAACTACGTGCCAGCAGCCGCGGTAATACGTAGGGGGCAAGCGTTGTCCGGAATCATTGGGCGTAAAGAGCGTGTAGGCGGCCTGGTCAGTCTGGTGTGAAATCTCGGGGCTCAACCCCGAGCTGTCATCAGATACTGCCAGGCTAGAGTCCGGAAGAGGAGAGTGGAATTCCTGGTGTAGCGGTGGAATGCGCAGATATCAGGAGGAACACCAATGGCGAAGGCAGCTCTCTGGTACGGTACTGACGCTGAGACGCGAAAGCGTGGGGAGCGAACAGGATTAGATACCCTAGTAGTCC</w:t>
      </w:r>
    </w:p>
    <w:p w14:paraId="46FA451C">
      <w:pPr>
        <w:rPr>
          <w:rFonts w:hint="eastAsia"/>
        </w:rPr>
      </w:pPr>
      <w:r>
        <w:rPr>
          <w:rFonts w:hint="eastAsia"/>
        </w:rPr>
        <w:t>&gt;OTU008871</w:t>
      </w:r>
    </w:p>
    <w:p w14:paraId="39CA433C">
      <w:pPr>
        <w:rPr>
          <w:rFonts w:hint="eastAsia"/>
        </w:rPr>
      </w:pPr>
      <w:r>
        <w:rPr>
          <w:rFonts w:hint="eastAsia"/>
        </w:rPr>
        <w:t>CCTACGGGTGGCTGCAGTAAGGAATATTGGTCAATGGACGAAAGTCTGAACCAGCCATGCCGCGTGGAGGATGAAGGTCCTCTGGATTGTAAACTTCTTTTATATGGGACGAAAAAAGGGTTTTCTAACTCGTCTGACGGTACCATATGAATAAGCACCGGCTAACTCCGTGCCAGCAGCCGCGGTAATACGGAGGGTGCAAGCGTTACTCGGAATTACTGGGCGTAAAGCGCGCGTAGGCGGCTTTGCAAGTCGGATGTGAAATCCCCAGGCTTAACCTGGGAACTGCTTCCGAGACTGCATCGCTAGAGTATGGGAGAGGGAAGTGGAATTTCAGGTGTAGCGGTGAAATGCGTAGATATCTGAAGGAACACCAGTGGCGAAAGCGGTCTCCTGGACCACATCTGACGCTCAGACGCGAAAGCTAGGGGAGCGAACGGGATTAGATACCCCTGTAGTCC</w:t>
      </w:r>
    </w:p>
    <w:p w14:paraId="0D41A368">
      <w:pPr>
        <w:rPr>
          <w:rFonts w:hint="eastAsia"/>
        </w:rPr>
      </w:pPr>
      <w:r>
        <w:rPr>
          <w:rFonts w:hint="eastAsia"/>
        </w:rPr>
        <w:t>&gt;OTU008872</w:t>
      </w:r>
    </w:p>
    <w:p w14:paraId="5DE3ED1D">
      <w:pPr>
        <w:rPr>
          <w:rFonts w:hint="eastAsia"/>
        </w:rPr>
      </w:pPr>
      <w:r>
        <w:rPr>
          <w:rFonts w:hint="eastAsia"/>
        </w:rPr>
        <w:t>CCTACGGGTGGCTGCAGTGGGGAATTTTTCTCAATGGGCGAAAGCCTGAAGGAGCGACGCCGCGTGGGGGATGAATGGCTTCGGCCCGTAAACCCCTGTCATTTGCGGACAAACCTTGTCATTTAAAAGATGACAAGCTGATAGTAGCGAAAGAGGAAGGGACGGCTAACTCTGTGCCAGCAGCCGCGGTAATACAGAGGTCCCAAGCGTTATCCGGAATGATTGGGCGTAAAGCGTCTGTAGGTGGCGCGGTAAGTCAGCTGTGAAATCTCCGAGCTTAACTCGGAACGGCCAGCTGATACTGCAGTGCTAGAGTGCAGAAAGGGCAATCGGAATTCTTGGTGTAGCGGTGAAATGCGTAGAGATCAGGAGGAACACCTGCGGTGTAGACGGCTTTCTGGACCATAACTGACGCTGAGGCACGAAAGCGTGGGTAGCAAACAGGATTAGATACCCTAGTAGTCC</w:t>
      </w:r>
    </w:p>
    <w:p w14:paraId="5C40111E">
      <w:pPr>
        <w:rPr>
          <w:rFonts w:hint="eastAsia"/>
        </w:rPr>
      </w:pPr>
      <w:r>
        <w:rPr>
          <w:rFonts w:hint="eastAsia"/>
        </w:rPr>
        <w:t>&gt;OTU008873</w:t>
      </w:r>
    </w:p>
    <w:p w14:paraId="022D8650">
      <w:pPr>
        <w:rPr>
          <w:rFonts w:hint="eastAsia"/>
        </w:rPr>
      </w:pPr>
      <w:r>
        <w:rPr>
          <w:rFonts w:hint="eastAsia"/>
        </w:rPr>
        <w:t>CCTACGGGAGGCTGCAGTGGGGAATCTTGCGCAATGGGCGAAAGCCTGACGCAGCGACGCCGCGTGCGGGAGGACGGCCTTCGGGTCGTAAACCGCTGTTGCCCGGGACGAATGCCCCTTTGGAGGGGATTGACGGTACCGGGTGAGGAAGCACCGGCTAACTCCGTGCCAGCAGCCGCGGTAATACGGAGGGTGCGAGCGTTGTCCGAATTTACTGGGCGTAAAGCGCGCGTAGGCGGTTTCTTAAGTCTGGGGTGAAAGGTTCAGCGCTCAACGTGAACAGTGCCTTGGATACTGGGAGACTTGAGTCTGGGAGGGGGCAGTGGAATTCCTGGTGTAGCGGTGAAATGCGTAGATATCAGGAGGAACACCGGTGGCGAAGGCGGCTGCCTGGCCTAAGACTGACGCTGAGGTGCGAAAGCGTGGGTAGCGAACGGGATTAGATACCCGAGTAGTCC</w:t>
      </w:r>
    </w:p>
    <w:p w14:paraId="4CC2D31C">
      <w:pPr>
        <w:rPr>
          <w:rFonts w:hint="eastAsia"/>
        </w:rPr>
      </w:pPr>
      <w:r>
        <w:rPr>
          <w:rFonts w:hint="eastAsia"/>
        </w:rPr>
        <w:t>&gt;OTU008874</w:t>
      </w:r>
    </w:p>
    <w:p w14:paraId="58520199">
      <w:pPr>
        <w:rPr>
          <w:rFonts w:hint="eastAsia"/>
        </w:rPr>
      </w:pPr>
      <w:r>
        <w:rPr>
          <w:rFonts w:hint="eastAsia"/>
        </w:rPr>
        <w:t>CCTACGGGTGGCTGCAGTCGAGAATTTTTCACAATGGGGGAAACCCTGATGGAGCGACGCCGCGTGGGGGATGAATGGCTTCGGCCCGTAAACCCCTGTCATTCGGGATCAATGCGTTTGGGTGAATATCCCAAACGTTGATAGTACCGAAAGAGGAAGGGACGGCTAACTCTGTGCCAGCAGCCGCGGTAATACAGAGGTCTCAAGCGTTGTTCGGATTCATTGGGCGTAAAGGGTGCGTAGGTGGCGCTGTAAGTCGGGTGTGAAATTTCGGAGCTTAACTCCGAAACTGCATTCGATACTGCGGTGCTTGAGGACTGGAGAGGAGACTGGAATTCATGGTGTAGCAGTGAAATGCGTAGAGATCATGAGGAAGACCAGTGGCGAAGGCGGGTCTCTGGACAGTTCCTGACACTGAGGCACGAAGGCCAGGGGAGCAAACGGGATTAGATACCCGTGTAGTCC</w:t>
      </w:r>
    </w:p>
    <w:p w14:paraId="0FC70E89">
      <w:pPr>
        <w:rPr>
          <w:rFonts w:hint="eastAsia"/>
        </w:rPr>
      </w:pPr>
      <w:r>
        <w:rPr>
          <w:rFonts w:hint="eastAsia"/>
        </w:rPr>
        <w:t>&gt;OTU008875</w:t>
      </w:r>
    </w:p>
    <w:p w14:paraId="534C07C0">
      <w:pPr>
        <w:rPr>
          <w:rFonts w:hint="eastAsia"/>
        </w:rPr>
      </w:pPr>
      <w:r>
        <w:rPr>
          <w:rFonts w:hint="eastAsia"/>
        </w:rPr>
        <w:t>CCTACGGGAGGCTGCAGTGGGGAATTGTTCGCAATGGGCGCAAGCCTGACGACGCAACGCCGCGTGGAGGATGACGGCCTTCGGGTTGTAAACTCCTTTTTCGGGGGATGAAATGGACAGTACCCCGGGAATAAGGATCGGCTAACTCCGTGCCAGCAGCCGCGGTCATACGGAGGATCCAAGCGTTATCCGGAATTACTGGGCGTAAAGAGTTGTGTAGGCGGTTAAGTAAGTAGTGTGTGAAATGATGAGGCTCAACCTCATGCCCATACACTAAACTGCTTTGACTAGAGAATGGAAGAGGTCGCTAGAATTCCTGGTGTAGGGGTGAAATCCGTAGATATCAGGAGGAATACCGATGGCGTAGGCAGGCGACTGGTCCATTTCTGACGCTCAGGCACGAAAGCGTGGGGAGCGATCGGGATTAGATACCCTAGTAGTCC</w:t>
      </w:r>
    </w:p>
    <w:p w14:paraId="38E52798">
      <w:pPr>
        <w:rPr>
          <w:rFonts w:hint="eastAsia"/>
        </w:rPr>
      </w:pPr>
      <w:r>
        <w:rPr>
          <w:rFonts w:hint="eastAsia"/>
        </w:rPr>
        <w:t>&gt;OTU008876</w:t>
      </w:r>
    </w:p>
    <w:p w14:paraId="43C81EF3">
      <w:pPr>
        <w:rPr>
          <w:rFonts w:hint="eastAsia"/>
        </w:rPr>
      </w:pPr>
      <w:r>
        <w:rPr>
          <w:rFonts w:hint="eastAsia"/>
        </w:rPr>
        <w:t>CCTACGGGGGGCAGCAGTAACGAATCTTCCCCAATGCACGCAAGTGTGAGGGAGCGACGCCGCGTGGAGGACGAAGTTCTTCGGAATGTAAACTCCTGTCAGGGATTAGAAAGTTCTGATCAATCCCAGAGGAAGAGGCGGCTAACTCTGTGCCAGCAGCCGCGGTAATACAGAGGCCTCAAGCGTTAGGCGGAATCACTGGGCTTAAAGCGCGTGTAGGCGGGCCGGTGCGTCGGTCGCTGAAAGCCCCCGGCTCAACCGGGGAAGCGGCGCCGAGACGACCGGTCTGGAGCGACGTAGGGGGACCTGGAACTTCCGGTGGAGCGGTGAAATGCGTTGAGATCGGAAGGAACGCCCGTGGCGAAAGCGAGGTCCTGGACGTCGGCTGACGCTGAGACGCGAAAGCCAGGGGAGCGAACGGGATTAGATACCCCTGTAGTCC</w:t>
      </w:r>
    </w:p>
    <w:p w14:paraId="5F25E1FF">
      <w:pPr>
        <w:rPr>
          <w:rFonts w:hint="eastAsia"/>
        </w:rPr>
      </w:pPr>
      <w:r>
        <w:rPr>
          <w:rFonts w:hint="eastAsia"/>
        </w:rPr>
        <w:t>&gt;OTU008877</w:t>
      </w:r>
    </w:p>
    <w:p w14:paraId="6986519A">
      <w:pPr>
        <w:rPr>
          <w:rFonts w:hint="eastAsia"/>
        </w:rPr>
      </w:pPr>
      <w:r>
        <w:rPr>
          <w:rFonts w:hint="eastAsia"/>
        </w:rPr>
        <w:t>CCTACGGGAGGCTGCAGTGGGGAATCTTGCGCAATGGGCGAAAGCCTGACGCAGCGACGCCGCGTGAGGGATGACGGCCTTCGGGTTGTAAACCTCTTTCAGCTCCGACGAAGCGGAAGTGACGGTAGGAGCAGAAGAAGCACCGGCCAACTACGTGCCAGCAGCCGCGGTAATACGTAGGGTGCAAGCGTTGTCCGGAATTATTGGGCGTAAAGAGCTCGTAGGCGGTCTGTTGCGTCGACGGTGAAAACCCATGGCTTAACTGTGGGCTTGCCGTCGATACGGGCAGACTAGAGTGCGGTAGGGGAGACTGGAATTCCTGGTGTAGCGGTGAAATGCGCAGATATCAGGAGGAACACCGGTGGCGAAGGCGGGTCTCTGGGCCGTTACTGACGCTGAGGAGCGAAAGCGTGGGGAGCAAACAGGATTAGATACCCTGGTAGTCC</w:t>
      </w:r>
    </w:p>
    <w:p w14:paraId="3F0556D7">
      <w:pPr>
        <w:rPr>
          <w:rFonts w:hint="eastAsia"/>
        </w:rPr>
      </w:pPr>
      <w:r>
        <w:rPr>
          <w:rFonts w:hint="eastAsia"/>
        </w:rPr>
        <w:t>&gt;OTU008878</w:t>
      </w:r>
    </w:p>
    <w:p w14:paraId="0863964A">
      <w:pPr>
        <w:rPr>
          <w:rFonts w:hint="eastAsia"/>
        </w:rPr>
      </w:pPr>
      <w:r>
        <w:rPr>
          <w:rFonts w:hint="eastAsia"/>
        </w:rPr>
        <w:t>CCTACGGGGGGCTGCAGTCGAGGATCTTCGGCAATGGACGCAAGTCTGACCGAGCGACGTCGCGTGCGGGTTAAGGCCTTCGGGTTGTAAACCGCTGTCAGAGGGGAGGAAATCGCCGGGAGCTATCTCCCGGTGTTGACCGAGCCTCAGAGGAAGCACGGGCTAAGTTCGTGCCAGCAGCCGCGGTAATACGAACTGTGCGAACGTTATTCGGAATCACTGGGCTTAAAGGGTGCGTAGGCGGTGCAGCAAGTCGGGTGTGAAAGCCCTCAGCTTAACTGAGGAATTGCGTCCGAAACTGCTGTGCTTGAGGAATACAGAGGTATGCGGAACTTAGGGTGGAGCGGTGAAATGCGTTGATATCATGAGGAACACCAAAGGCGAAGGCAGGCACCTGGGATTCTCCTGACACTGAGGCTCGAAAGCGTGGGGAGCGAAACGGATTAGATACCCCAGTAGTCC</w:t>
      </w:r>
    </w:p>
    <w:p w14:paraId="47937158">
      <w:pPr>
        <w:rPr>
          <w:rFonts w:hint="eastAsia"/>
        </w:rPr>
      </w:pPr>
      <w:r>
        <w:rPr>
          <w:rFonts w:hint="eastAsia"/>
        </w:rPr>
        <w:t>&gt;OTU008879</w:t>
      </w:r>
    </w:p>
    <w:p w14:paraId="4337D0C2">
      <w:pPr>
        <w:rPr>
          <w:rFonts w:hint="eastAsia"/>
        </w:rPr>
      </w:pPr>
      <w:r>
        <w:rPr>
          <w:rFonts w:hint="eastAsia"/>
        </w:rPr>
        <w:t>CCTACGGGGGGCAGCAGTGGGGAATATTGGACAATGGGGGCAACCCTGATCCAGCGATGCCGCGTGGGTGAAGAAGGCCTTCGGGTTGTAAAGCCCTTTGGGCCGGGAAGAAGGGCGGTTGCGGACAATGCAGCCGCCTTGACGGTACCGGCAGAACAAGCACCGGCAAACTCTGTGCCAGCAGCCGCGGTAATACAGAGGGTGCGAGCGTTAATCGGATTTACTGGGCGTAAAGGGCGCGTAGGCGGCAAGGCGAGTGTGGTGTGAAAGCCCTGGGCTCAACCTGGGAAGTGCACCGCAAACGGCCTTGCTGGAGTAGAGGAGAGGGCGGCGGAATTCCCGGTGTAGTGGTGGAATGCGTAGAGATCGGGAGGAAGGCCGGTGGCGAAGGCGGCGCTCTGGAACGTTTCTGACGCTGATGCACGAAAGCATGGGTAGCGAACAGGATTAGATACCCGTGTAGTCC</w:t>
      </w:r>
    </w:p>
    <w:p w14:paraId="3A6CD6A7">
      <w:pPr>
        <w:rPr>
          <w:rFonts w:hint="eastAsia"/>
        </w:rPr>
      </w:pPr>
      <w:r>
        <w:rPr>
          <w:rFonts w:hint="eastAsia"/>
        </w:rPr>
        <w:t>&gt;OTU008880</w:t>
      </w:r>
    </w:p>
    <w:p w14:paraId="5B6E117B">
      <w:pPr>
        <w:rPr>
          <w:rFonts w:hint="eastAsia"/>
        </w:rPr>
      </w:pPr>
      <w:r>
        <w:rPr>
          <w:rFonts w:hint="eastAsia"/>
        </w:rPr>
        <w:t>CCTACGGGCGGCAGCAGTGGGGAATATTGGACAATGGGGGCAACCCTGATCCAGCAATGCCGCGTGAGTGATGAAGGCCTTAGGGTTGTAAAGCTCTTTTACCAGGGATGATAATGACAGTACCTGGAGAATAAGCCCCGGCAAACTTCGTGCCAGCAGCCGCGGTAATACGAAGGGGGCTAGCGTTGTTCGGAATTACTGGGCGTAAAGCGCGTGTAGGCGGCTTGGCAAGTCGGTTGTGAAATCCCGGGGCCCAACCCCGGAACTGCATTCGAAACTGCCTCGCTAGAGTCCCGGAGAGGAAGGCGGAATTCCCGGTGTAGAGGTGAAATTCGTAGATATTCGGAAGAACACCAGTGGCGAAGGCGACTTACTGGACGACTGTTGACGCTGAGGTGCGAAAGCGTGGGGAGCAAACAGGATTAGATACCCGTGTAGTCC</w:t>
      </w:r>
    </w:p>
    <w:p w14:paraId="218B2289">
      <w:pPr>
        <w:rPr>
          <w:rFonts w:hint="eastAsia"/>
        </w:rPr>
      </w:pPr>
      <w:r>
        <w:rPr>
          <w:rFonts w:hint="eastAsia"/>
        </w:rPr>
        <w:t>&gt;OTU008881</w:t>
      </w:r>
    </w:p>
    <w:p w14:paraId="35753251">
      <w:pPr>
        <w:rPr>
          <w:rFonts w:hint="eastAsia"/>
        </w:rPr>
      </w:pPr>
      <w:r>
        <w:rPr>
          <w:rFonts w:hint="eastAsia"/>
        </w:rPr>
        <w:t>CCTACGGGAGGCTGCAGTGGGGAATATTGGACAATGGGCGAAAGCCTGATCCAGCCATGCCGCGTGGGTGAAGAAGGCCTTAGGGTTGTAAACCCCTTTCAGCGGGGACGATAATGACGGTACCCGCAGAAGAAGTCCCGGCTAACTCCGTGCCAGCAGCCGCGGTAATACGGAGGGGACTAGCGTTGTTCGGAATTACTGGGCGTAAAGCGCACGTAGGCGGATTTGTTAGTCAGGGGTGAAATCCCGAGGCTCAACCTCGGAACTGCCTTTGATACTGCAAATCTCGAGTCCGGAAGAGGTGAGTGGAATTCCTAGTGTAGAGGTGAAATTCGTAGATATCAGGAGGAACACCTGTGGCGAAAGCGGCTCACTGGACCATAACTGACGCTGAGGCGCGAAAGCTAGGGGAGCAAACAGGATTAGATACCCTTGTAGTCC</w:t>
      </w:r>
    </w:p>
    <w:p w14:paraId="3AEF12B2">
      <w:pPr>
        <w:rPr>
          <w:rFonts w:hint="eastAsia"/>
        </w:rPr>
      </w:pPr>
      <w:r>
        <w:rPr>
          <w:rFonts w:hint="eastAsia"/>
        </w:rPr>
        <w:t>&gt;OTU008882</w:t>
      </w:r>
    </w:p>
    <w:p w14:paraId="7A7240DA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ATGTTCAGACCTAACACGTCTGAATTTGACGGTACCGGGTGAGGAAGCACCGGCTAACTCCGTGCCAGCAGCCGCGGTAATACGGAGGGTGCGAGCGTTGTTCGGAATTATTGGGCTTAAAGCGTGTGTAGGCGGCCCTTCAAGTGCTTTGTGAAATCCCCCGGCTCAACCGGGGAACTGCTTGGCATACTGTGGGGCTTGAATCATCTAGGGGCAACTGGAACTGACGGTGGAGCGGTGAAATGCGTAGATATCGTCAGGAACGCCAACGGCGAAAGCAGGTTGCTGGAGATGCATTGACGCTGAGGCACGAAAGCCAGGGGAGCAAACGGGATTAGATACCCCTGTAGTCC</w:t>
      </w:r>
    </w:p>
    <w:p w14:paraId="36539D61">
      <w:pPr>
        <w:rPr>
          <w:rFonts w:hint="eastAsia"/>
        </w:rPr>
      </w:pPr>
      <w:r>
        <w:rPr>
          <w:rFonts w:hint="eastAsia"/>
        </w:rPr>
        <w:t>&gt;OTU008883</w:t>
      </w:r>
    </w:p>
    <w:p w14:paraId="6DF7099F">
      <w:pPr>
        <w:rPr>
          <w:rFonts w:hint="eastAsia"/>
        </w:rPr>
      </w:pPr>
      <w:r>
        <w:rPr>
          <w:rFonts w:hint="eastAsia"/>
        </w:rPr>
        <w:t>CCTACGGGGGGCAGCAGTGGGGAATTGTTCGCAATGGGCGCAAGCCTGACGACGCAACGCCGCGTGGAGGACGAAGATCTTCGGGTCGTAAACTCCTGTCGAGCGGGAAGAACGCTTCCCGGGTGAATAGCCCGGGGAATTGACGGTACCGCTAAAGGAAGCACCGGCTAACTCTGTGCCAGCAGCCGCGGTAATACAGAGGGTGCAAGCGTTAATCGGAATTACTGGGCGTAAAGCGTGCGTAGACGGTTATGTAAGTCGGGTGTGAAAGCCCCGGGCTCAACCTGGGAATTGCATTCGAGACTGCATAGCTAGGGTGCGGAAGAGGGAAGCGGAATTTCCGGTGTAGCGGTGAAATGCGTAGATATCGGAAGGAACACCAGTGGCGAAAGCGGCTTCCTGGTCCAGCACCGACGTTCAGGCACGAAAGCGTGGGGAGCAAACAGGATTAGATACCCTGGTAGTCC</w:t>
      </w:r>
    </w:p>
    <w:p w14:paraId="270205FD">
      <w:pPr>
        <w:rPr>
          <w:rFonts w:hint="eastAsia"/>
        </w:rPr>
      </w:pPr>
      <w:r>
        <w:rPr>
          <w:rFonts w:hint="eastAsia"/>
        </w:rPr>
        <w:t>&gt;OTU008884</w:t>
      </w:r>
    </w:p>
    <w:p w14:paraId="2C140C8E">
      <w:pPr>
        <w:rPr>
          <w:rFonts w:hint="eastAsia"/>
        </w:rPr>
      </w:pPr>
      <w:r>
        <w:rPr>
          <w:rFonts w:hint="eastAsia"/>
        </w:rPr>
        <w:t>CCTACGGGGGGCTGCAGTAAGGAATATTGGACAATGGGCGCAAGCCTGATCCAGCCATGCCGCGTGAGTGAAGAAGGCCTTCGGGTTGTAAAGCTCTTTCGGCGGGGACGATGATGACGGTACCCGCATAAGAAGCCCCGGCAAACTTCGTGCCAGCAGCCGCGGTAATACGAAGGGTGCAAGCGTTAATCGGAATTACTGGGCGTAAAGCGCACGCAGGTGGCTGAGTCAGTCGATTGTGAAAGCCCTGGGCTTAACCTGGGAATGGCATTTGGGACTGCAAGGCTGGAGTGCGGCAGAGGAGACTGGAATTCCCGGTGTAGCAGTGAAATGCGTAGATATCGGGAGGAATACCGATGGCGAAGGCAGGTCTCTGGGCTGACACTGACGCTCATGCACGAAAGCGTGGGGAGCAAACAGGATTAGATACCCCTGTAGTC</w:t>
      </w:r>
    </w:p>
    <w:p w14:paraId="21F6281F">
      <w:pPr>
        <w:rPr>
          <w:rFonts w:hint="eastAsia"/>
        </w:rPr>
      </w:pPr>
      <w:r>
        <w:rPr>
          <w:rFonts w:hint="eastAsia"/>
        </w:rPr>
        <w:t>&gt;OTU008885</w:t>
      </w:r>
    </w:p>
    <w:p w14:paraId="3C50E58E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AGAAATCCATTTTTTCTAAAGTGGTTGACGGTACCAGATGAATAAGCACCGGCTAACTCCGTGCCAGCAGCCGCGGTAATACGGAGGGGGCAAGTGTTGTTCGGAATTACTGGGCGTAAAGGGAGCGTAGGTGGTTAGGTAAGCCCTCCGGGAAATCTTCAGGCTTAACCTGAAAAGGTCGGGGGGGACTGCCTGGCTAGAGGACGGGAGAGGAGCGCGGAATTCCCGGTGTAGCGGTGAAATGCGTAGAGATCGGGAGGAAGGCCGGTGGCGAAGGCGGCGCTCTGGAACGTTTCTGACACTGAGGCGCGAAAGCTAGGGGAGCGAACGGGATTAGATACCCGAGTAGTCC</w:t>
      </w:r>
    </w:p>
    <w:p w14:paraId="6FA94B69">
      <w:pPr>
        <w:rPr>
          <w:rFonts w:hint="eastAsia"/>
        </w:rPr>
      </w:pPr>
      <w:r>
        <w:rPr>
          <w:rFonts w:hint="eastAsia"/>
        </w:rPr>
        <w:t>&gt;OTU008886</w:t>
      </w:r>
    </w:p>
    <w:p w14:paraId="02F5CB12">
      <w:pPr>
        <w:rPr>
          <w:rFonts w:hint="eastAsia"/>
        </w:rPr>
      </w:pPr>
      <w:r>
        <w:rPr>
          <w:rFonts w:hint="eastAsia"/>
        </w:rPr>
        <w:t>CCTACGGGGGGCTGCAGTCGAGAATCATTCGCAATGGGCGAAAGCCTGACGATGCGACGCCGTGTGAGCGAAGAAGGCCTTAGGGTCGTAAAGCTCTTTCGCCTGGGAACAAGAGAGGCTGGTTAATACCCAGCTAATTTGAGGGTACTAGGTAAAGAAGCACCGGCTAACTCCGTGCCAGCAGCTGCGGTAATACGGAGGGTGCAAGCATTAATCGGATTTATTGGGCGTAAAGGGCGCGTAGGCGGAGATAATAGTCAGATGTGAAATCCCCGGGCTCAACCTGGGAACTGCATCTGAAACTGCGGACCTTGAGTACTGGAGAGGGTGGCGGAATTCCTGGTGTAGCGGTGAAATGCGTAGATATCACGAGGAACACCGGAGGTGTAGACGGCCAGCTGGACAGGTACTGACGCTGAGGCACGAAAGCGTGGGGAGCGAACAGGATTAGATACCCCTGTAGTCC</w:t>
      </w:r>
    </w:p>
    <w:p w14:paraId="14427BE3">
      <w:pPr>
        <w:rPr>
          <w:rFonts w:hint="eastAsia"/>
        </w:rPr>
      </w:pPr>
      <w:r>
        <w:rPr>
          <w:rFonts w:hint="eastAsia"/>
        </w:rPr>
        <w:t>&gt;OTU008887</w:t>
      </w:r>
    </w:p>
    <w:p w14:paraId="6E08307D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GCTCTGTTGTTAGGGAAGAACAAGTGCCGTTCAAATAGGGCGGCACCTTGACGGTACCTAACCAGAAAGCCACGGCTAACTACGTGCCAGCAGCCGCGGTAATACGTAGGTGGCAAGCGTTGTCCGGAATTATTGGGCGTAAAGGGCTCGCAGGCGGTTTTGTAAGTCTGACGTGAAATCCCCGGGCTCAACCTGGGAATGGCGATGGAGACTGCGAGGCTAGAGTTTGGCAGAGGGGGGTGGAATTCCCGGTGTAGCGGTGAAATGCGTAGATATCATCAGGAACACCGGTGGCGAAAGCGGCTTACTGGGTCTCTTCTGACGCTGAGGAACGAAAGCTAGGGTAGCGAACGGGATTAGATACCCCTGTAGTCC</w:t>
      </w:r>
    </w:p>
    <w:p w14:paraId="5FF95334">
      <w:pPr>
        <w:rPr>
          <w:rFonts w:hint="eastAsia"/>
        </w:rPr>
      </w:pPr>
      <w:r>
        <w:rPr>
          <w:rFonts w:hint="eastAsia"/>
        </w:rPr>
        <w:t>&gt;OTU008888</w:t>
      </w:r>
    </w:p>
    <w:p w14:paraId="6AC8BC26">
      <w:pPr>
        <w:rPr>
          <w:rFonts w:hint="eastAsia"/>
        </w:rPr>
      </w:pPr>
      <w:r>
        <w:rPr>
          <w:rFonts w:hint="eastAsia"/>
        </w:rPr>
        <w:t>CCTACGGGTGGCTGCAGTGGGGAATATTGCGCAATGGTCGAAAGACTGACGCAGCGACGCCGCGTGGAGGATGACGCCCTTCGGGGTGTAAACTCCTGTTGCTCGGGACGAACCGTGGAATTCATTCCACCTGACGGTACCGAGTGAGGAAGCACCGGCTAACTTCGTGCCAGCAGCCGCGGTAATACGAAGGTGGCAAGCGTTGTTCGGATTTACTGGGCGTACAGGGAGCGTAGGCGGTTGGATAAGCCCTCCGTGAAATCTCCAGGCTTAACCTGGAAAGTGCAGAGGGGACTGTTCAGCTAGAGGATGGGAGAGGAGCGCGGAATTCCCGGTGTAGCGGTGAAATGCGTAGAGATCGGGAGGAAGGCCGGTGGCGAAGGCGGCGCTCTGGAACATTTCTGACGCTGAGGCTCGAAAGCGTGGGGAGCAAACAGGATTAGATACCCCGGTAGTCC</w:t>
      </w:r>
    </w:p>
    <w:p w14:paraId="18FB88D1">
      <w:pPr>
        <w:rPr>
          <w:rFonts w:hint="eastAsia"/>
        </w:rPr>
      </w:pPr>
      <w:r>
        <w:rPr>
          <w:rFonts w:hint="eastAsia"/>
        </w:rPr>
        <w:t>&gt;OTU008889</w:t>
      </w:r>
    </w:p>
    <w:p w14:paraId="2BAE9186">
      <w:pPr>
        <w:rPr>
          <w:rFonts w:hint="eastAsia"/>
        </w:rPr>
      </w:pPr>
      <w:r>
        <w:rPr>
          <w:rFonts w:hint="eastAsia"/>
        </w:rPr>
        <w:t>CCTACGGGTGGCTGCAGTAGGGAATTTTCCACAATGGGCGAAAGCCTGATGGAGCAACGCCGCGTGCAGGATGAAAGCCTTCGGGTCGTAAACTGCTTTTATATGTGAAGACTTCGACGGTAGCATATGAATAAGGATCGGCTAACTCCGTGCCAGCAGCCGCGGTCATACGGAGGATCCAAGCGTTATCCGGAATTACTGGGCGTAAAGGGCGAGTAGGTGGTTATGCAAGTCGGATGTGAAAACTCCAGGCTCAACCTGGAGACGCCACCCGATACTGCATTGACTTGAGTTCGGTAGGGGATCACGGAATACCTGGTGTAGCGGTGAAATGCGCAGATATCAGGTGGAACACCGGTGGCGAAGGCGGTGATCTGGGCCGACACTGACACTGAATCGCGAAAGCGTGGGGAGCGAACAGGATTAGATACCCCAGTAGTCC</w:t>
      </w:r>
    </w:p>
    <w:p w14:paraId="1B93E3E2">
      <w:pPr>
        <w:rPr>
          <w:rFonts w:hint="eastAsia"/>
        </w:rPr>
      </w:pPr>
      <w:r>
        <w:rPr>
          <w:rFonts w:hint="eastAsia"/>
        </w:rPr>
        <w:t>&gt;OTU008890</w:t>
      </w:r>
    </w:p>
    <w:p w14:paraId="13FAF57E">
      <w:pPr>
        <w:rPr>
          <w:rFonts w:hint="eastAsia"/>
        </w:rPr>
      </w:pPr>
      <w:r>
        <w:rPr>
          <w:rFonts w:hint="eastAsia"/>
        </w:rPr>
        <w:t>CCTACGGGAGGCTGCAGTCGAGGATCTTCGGCAATGGGCGCAAGCCTGACCGAGCGACGCCGCGTGCGGGATGAAGGCCTTCGGGTTGTAAACCGCTGTCAGGGGGAGGAAAAGCCCGCAAGGGTCTGATCTGCCTCCAGAGGAAGCACGGGCTAAGTTCGTGCCAGCAGCCGCGGTAAGACGAACCGTGCGAACGTTGTTCGGAATCACTGGGCTTAAAGGGCGCGTAGGCGGGCCAGCCAGTCCGGGGTGAAATCTTTCGGCTCAACCGGAAAAGTGCCTCGGAGACGACTGGTCTAGAGGGAGGTAGGGGTCTGCGGAACTTCTGGTGGAGCGGTGAAATGCGTTGATATCAGAAGGAACGCCGGTGGCGAAAGCGACCACCTGGACTGATACTGACACTGAGGTGCGAAAGCGTGGGGAGCAAACAGGATTAGATACCCGAGTAGTCC</w:t>
      </w:r>
    </w:p>
    <w:p w14:paraId="14A6F922">
      <w:pPr>
        <w:rPr>
          <w:rFonts w:hint="eastAsia"/>
        </w:rPr>
      </w:pPr>
      <w:r>
        <w:rPr>
          <w:rFonts w:hint="eastAsia"/>
        </w:rPr>
        <w:t>&gt;OTU008891</w:t>
      </w:r>
    </w:p>
    <w:p w14:paraId="7FD80E78">
      <w:pPr>
        <w:rPr>
          <w:rFonts w:hint="eastAsia"/>
        </w:rPr>
      </w:pPr>
      <w:r>
        <w:rPr>
          <w:rFonts w:hint="eastAsia"/>
        </w:rPr>
        <w:t>CCTACGGGGGGCAGCAGTGGGGAATATTGGACAATGGGGGCAACCCTGATCCAGCAATACCGCGTGTGTGAAGAAGGCCTGCGGGTTGTAAAGCACTTTCAGTAGGGAGGAAAGGGTTAGCGTGAATAGCGCTGACTTATGACGTTACCTACAGAAGAAGCACCGGCTAACTCTGTGCCAGCAGCCGCGGTAATACAGAGGGTGCGAGCGTTAATCGGAATCACTGGGCGTAAAGGGTGCGTAGGTGGTCAAATAAGTCAGATGTGAAATCCCTGGGCTCAACCTAGGCATTGCATTTGGTACTGTTTGGCTAGAGTGCAGTAGAGGGGGATGGAATTCCGCGTGTAGCAGTGAAATGCGTAGATATGCGGAGGAACACCGATGGCGAAGGCAATCCCCTGGACCTGTACTGACGCTCATGCACGAAAGCGTGGGGAGCAAACAGGATTAGATACCCCTGTAGTCC</w:t>
      </w:r>
    </w:p>
    <w:p w14:paraId="7F8E3195">
      <w:pPr>
        <w:rPr>
          <w:rFonts w:hint="eastAsia"/>
        </w:rPr>
      </w:pPr>
      <w:r>
        <w:rPr>
          <w:rFonts w:hint="eastAsia"/>
        </w:rPr>
        <w:t>&gt;OTU008892</w:t>
      </w:r>
    </w:p>
    <w:p w14:paraId="4FEBA54D">
      <w:pPr>
        <w:rPr>
          <w:rFonts w:hint="eastAsia"/>
        </w:rPr>
      </w:pPr>
      <w:r>
        <w:rPr>
          <w:rFonts w:hint="eastAsia"/>
        </w:rPr>
        <w:t>CCTACGGGAGGCTGCAGTGGGGAATTTTCCGCAATGGGCGAAAGCCTGACGGAGCAATGCCGCGTGGAGGTAGAAGGCCCACGGGTCGTGAACTTCTTTTCCCGGAGAAGAAGCAATGACGGTATCTGGGGAATAAGCATCGGCTAACTACGTGCCAGCAGCCGCGGTAAAACGTAGGAGGCAAGCGTTATCCGGATTTACTGGGCGTAAAGGGCGCGTAGGCGGCTTGCCAAGTCAGGCGTGAAATTCCCGGGCTCAACCTGGGGGCTGCGCTTGATACTGGTGAGCTTGAATGCGGGAGAGGATAGTGGAATTCCCAGTGTAGAGGTGAAATTCGTAGATATTGGGAGGAACACCGATGGCGAAGGCAATCCCCTGGGCCTGCACTGACGCTCATGCACGAAAGCGTGGGGAGCAAACAGGATTAGATACCCGTGTAGTCC</w:t>
      </w:r>
    </w:p>
    <w:p w14:paraId="50EB6C7F">
      <w:pPr>
        <w:rPr>
          <w:rFonts w:hint="eastAsia"/>
        </w:rPr>
      </w:pPr>
      <w:r>
        <w:rPr>
          <w:rFonts w:hint="eastAsia"/>
        </w:rPr>
        <w:t>&gt;OTU008893</w:t>
      </w:r>
    </w:p>
    <w:p w14:paraId="21B7CBE9">
      <w:pPr>
        <w:rPr>
          <w:rFonts w:hint="eastAsia"/>
        </w:rPr>
      </w:pPr>
      <w:r>
        <w:rPr>
          <w:rFonts w:hint="eastAsia"/>
        </w:rPr>
        <w:t>CCTACGGGGGGCTGCAGCAAGGAATCTTCCGCAATGGGGGCAACCCTGACGGAGCAACGCCGCGTGGGGGATGACGCCCTTCGGGGTGTAAACCCCTTTTCTGCGGGAAGAAGGTGGGGCAACCCACTTGACGGTACCGCAGGAAGAAGGACCGGCTAACTACGTGCCAGCAGCCGCGGTAATACGTAGGGGGCGAGCGTTGTCCGGATTCATTGGGCGTAAAGAGCTCGTAGGCGGTTTGGCAAGTCAGGTGTGAAATCTCCGGGCTCAACTCGGAGAGGCCACCTGATACTGCTATGACTAGAGTCCGGTAGGGGACCATGGAATTCCCGGTGTAGCGGTGAAATGCGCAGATATCGGGAGGAACACCAGTGGCGAAGGCGGTACTCTGGGCCGGAACTGACGCTGAGGAGCGAAAGCGTGGGTAGCAAACAGGATTAGATACCCCAGTAGTCC</w:t>
      </w:r>
    </w:p>
    <w:p w14:paraId="58DFE6EB">
      <w:pPr>
        <w:rPr>
          <w:rFonts w:hint="eastAsia"/>
        </w:rPr>
      </w:pPr>
      <w:r>
        <w:rPr>
          <w:rFonts w:hint="eastAsia"/>
        </w:rPr>
        <w:t>&gt;OTU008894</w:t>
      </w:r>
    </w:p>
    <w:p w14:paraId="4ABED4BA">
      <w:pPr>
        <w:rPr>
          <w:rFonts w:hint="eastAsia"/>
        </w:rPr>
      </w:pPr>
      <w:r>
        <w:rPr>
          <w:rFonts w:hint="eastAsia"/>
        </w:rPr>
        <w:t>CCTACGGGTGGCTGCAGTAGGGAATCTTCCGCAATGGACGAAAGTCTGACGCAGCGACGCCGCGTGGGTGATGAAGGCCTTCGGGTCGTAAAGCCCTGTCGGAGGGGAAGAAGGATTGGCGTTCAAATAGGGCGTCGATCTGACGGTACCCTCAAAGGAAGCACCGGCTAACTCCGTGCCAGCAGCCGCGGTAATACGGAGGGTGCAAGCGTTGCTCGGAATCACTGGGCGTAAAGAGCGTGTAGGCGGTTTCGTATGTCTGGCGTGAAAGCCCCGGGCTCACCCCGGGAAGTGCGCTGGAAACTGCGAAACTAGAGTCCCGGAGAGGAAGGTGGAATTCCAGGTGTAGCGGTGAAATGCGTAGATATCTGGAAGAACACCGGTGGCGAAGGCGGCCTTCTGGACGGTGACTGACGCTGAGACGCGAAAGCGTGGGGAGCAAACAGGATTAGATACCCGAGTAGTCC</w:t>
      </w:r>
    </w:p>
    <w:p w14:paraId="7350E904">
      <w:pPr>
        <w:rPr>
          <w:rFonts w:hint="eastAsia"/>
        </w:rPr>
      </w:pPr>
      <w:r>
        <w:rPr>
          <w:rFonts w:hint="eastAsia"/>
        </w:rPr>
        <w:t>&gt;OTU008895</w:t>
      </w:r>
    </w:p>
    <w:p w14:paraId="6E8321D4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TTTTCGGATTGTAAACTCCTGTCATCCGGGAGCAATGCTATGTCGTTAACTGCGATATAGTTGATAGTACCGGAAGAGGAAGAGACGGCTAACTCTGTGCCAGCAGCCGCGGTAATACAGAGGTCTCAAGCGTTGTTCGGATTTATTGGGCGTAAAGGGTGCGCAGGCGGTGTGGTAAGTCGGTCGTGAAAGCCCGAGGCTCAACTTCGGGACTGCGGTCGATACTGCTATAGCTAGAGTTTGGTAGAGGAGAACGGAATTCCCGGTGTAGCGGTGGAATGCGCAGATATCGGGAGGAACACCTGTAGCGAAGGCGGTTCTCTGGGCCAATACTGACGCTGAGGAGCGAAAGCGTGGGGAGCAAACAGGATTAGATACCCCGGTAGTCC</w:t>
      </w:r>
    </w:p>
    <w:p w14:paraId="3F272F3C">
      <w:pPr>
        <w:rPr>
          <w:rFonts w:hint="eastAsia"/>
        </w:rPr>
      </w:pPr>
      <w:r>
        <w:rPr>
          <w:rFonts w:hint="eastAsia"/>
        </w:rPr>
        <w:t>&gt;OTU008896</w:t>
      </w:r>
    </w:p>
    <w:p w14:paraId="61FBD335">
      <w:pPr>
        <w:rPr>
          <w:rFonts w:hint="eastAsia"/>
        </w:rPr>
      </w:pPr>
      <w:r>
        <w:rPr>
          <w:rFonts w:hint="eastAsia"/>
        </w:rPr>
        <w:t>CCTACGGGCGGCTGCAGTGGGGAATCTTGCGCAATGGCCGAAAGGCTGACGCAGCGACGCCGCGTGCGGGATGACGGCCTTCGGGTTGTAAAGCTCTTTCAGCAGGGACGAAGCCTTCGGGTGACGGTACCTGCAGAAGAAGGTCCGGCTAACTCTGTGCCAGCAGCCGCGGTAAGACAGAGGAGCCAAGCGTTGTCCGGACTGACTGGGCGTAAAGCGCACGCAGGCGGCCTTGTGCGTGGGGTGTGAAAGCGGACGGCTTAACTGTCCGAGGCCATCCCATACGGCAGGGCTCGAGCCATGGAGAGGTCCGCGGAATTGCCGGTGTAGTGGTGAAATGCGTAGAGATCGGCAGGAACACCCAGGGGGAAACCAGCGGACTGGGCATGAGCTGACGCTCAGGTGCGACAGCGTGGGGAGCGAACCGGATTAGATACCCCAGTAGTCC</w:t>
      </w:r>
    </w:p>
    <w:p w14:paraId="7B72B5CD">
      <w:pPr>
        <w:rPr>
          <w:rFonts w:hint="eastAsia"/>
        </w:rPr>
      </w:pPr>
      <w:r>
        <w:rPr>
          <w:rFonts w:hint="eastAsia"/>
        </w:rPr>
        <w:t>&gt;OTU008897</w:t>
      </w:r>
    </w:p>
    <w:p w14:paraId="4061BC6C">
      <w:pPr>
        <w:rPr>
          <w:rFonts w:hint="eastAsia"/>
        </w:rPr>
      </w:pPr>
      <w:r>
        <w:rPr>
          <w:rFonts w:hint="eastAsia"/>
        </w:rPr>
        <w:t>CCTACGGGAGGCTGCAGTAACGAATCTTCCCCAATGCACGCAAGTGTGAGGGAGCGACGCCGCGTGGAGGACGAAGTTCTTCGGAATGTAAACTCCTGTCAGGGATTAGAAAGTTCTGATCAATCCCAGAGGAAGAGGCGGCTAACTCTGTGCCAGCAGCCGCGGTAATACAGAGGCCTCAAGCGTTAGGCGGAATCACTGGGCTTAAAGCGTGTGTAGGCGGATGCCTAAGTGCCTTGTGAAATCCCACGGCTCAACCGTGGAACTGCTGGGTATACTGGCGGTCTTGAGCCACCTAGGGGCGAGCGGAACAAGCGGTGGAGCGGTGAAATGCGTAGATATCGACTGGAATGCCGATGGGGAAGCCGTCCGGCTGGGCCTGTCCTGACGCTGAGGCACGAAAGCGTGGGGAGCAAACAGGATTAGATACCCTTGTAGTCC</w:t>
      </w:r>
    </w:p>
    <w:p w14:paraId="5E70B8E3">
      <w:pPr>
        <w:rPr>
          <w:rFonts w:hint="eastAsia"/>
        </w:rPr>
      </w:pPr>
      <w:r>
        <w:rPr>
          <w:rFonts w:hint="eastAsia"/>
        </w:rPr>
        <w:t>&gt;OTU008898</w:t>
      </w:r>
    </w:p>
    <w:p w14:paraId="613FDC05">
      <w:pPr>
        <w:rPr>
          <w:rFonts w:hint="eastAsia"/>
        </w:rPr>
      </w:pPr>
      <w:r>
        <w:rPr>
          <w:rFonts w:hint="eastAsia"/>
        </w:rPr>
        <w:t>CCTACGGGTGGCTGCAGTGGGGAATATTGGACAATGGGGGAAACCCTGATCCAGCGATGCCGCGTGTGTGAAGAAGGCCTGCGGGTTGTAAAGCACTTTCAGTGGGGACGATTGGTTGAACGGCTAACATCCGTTCGATTTGACTTAACCCAAAGAAGAAGCACCGGCTAATTCCGTGCCAGCAGCCGCGGTAATACGGAAGGTGCGAGCGTTAATCGGAATTACTGGGCGTAAAGCGCACGTAGGTGGTTTTATAAGTCGGATGTGAAAGCCCCGGGCTTAACCTGGGAATTGCATCTGATACTGCATGGCTAGAGTCTGATAGAGGGAAGTGGAATTCCAGGTGTAGCGGTGAAATGCTTAGATATCGTCAAGAACACCTATAGCGAAAGCGGCTCACTGGGTCTCTTCTGACGCTGAGGCACGAAAGCTAGGGTAGCGAACGGGATTAGATACCCCAGTAGTCC</w:t>
      </w:r>
    </w:p>
    <w:p w14:paraId="744C7688">
      <w:pPr>
        <w:rPr>
          <w:rFonts w:hint="eastAsia"/>
        </w:rPr>
      </w:pPr>
      <w:r>
        <w:rPr>
          <w:rFonts w:hint="eastAsia"/>
        </w:rPr>
        <w:t>&gt;OTU008899</w:t>
      </w:r>
    </w:p>
    <w:p w14:paraId="4C04F1D0">
      <w:pPr>
        <w:rPr>
          <w:rFonts w:hint="eastAsia"/>
        </w:rPr>
      </w:pPr>
      <w:r>
        <w:rPr>
          <w:rFonts w:hint="eastAsia"/>
        </w:rPr>
        <w:t>CCTACGGGGGGCAGCAGTAAGGAATATTGGTCAATGGAGGAAACTCTGAACCAGCCATCCCGCGTGTAGGAAGAAGGCCCTCTGGGTTGTAAACTACTTTTATCTGGGAAGAAAAGCCGTCATTTATGATGGTCTGACGGTACCAGAGGAATAAGCACCGGCTAACTCCGTGCCAGCAGCCGCGGTAATACGGAGGGTGCAAGCGTTATCCGGAATTACTGGGTTTAAAGGGTGCGTAGGCGGCGCTGTAAGTCAGGGGTGAAAGGTTCCGGCTCAACCGGAGAATTGCCTTTGATACTGCAGTGCTAGGATTGGGTTGAGGTTGGCGGAATGTGACATGTAGCGGTGAAATGCATAGATATGTCATAGAACACCGATTGCGAAGGCAGCCAACTGGACCTTGATTGACGCTGAGGCACGAAAGCGTGGGGAGCAAACAGGATTAGATACCCCAGTAGTCC</w:t>
      </w:r>
    </w:p>
    <w:p w14:paraId="485C2805">
      <w:pPr>
        <w:rPr>
          <w:rFonts w:hint="eastAsia"/>
        </w:rPr>
      </w:pPr>
      <w:r>
        <w:rPr>
          <w:rFonts w:hint="eastAsia"/>
        </w:rPr>
        <w:t>&gt;OTU008900</w:t>
      </w:r>
    </w:p>
    <w:p w14:paraId="71BE34EB">
      <w:pPr>
        <w:rPr>
          <w:rFonts w:hint="eastAsia"/>
        </w:rPr>
      </w:pPr>
      <w:r>
        <w:rPr>
          <w:rFonts w:hint="eastAsia"/>
        </w:rPr>
        <w:t>CCTACGGGTGGCTGCAGTAAGGAATATTGCTCAATGGGGGAAACCCTGAAGCAGCAACGCCGCGTGAAGGATGAAATACTTTTGTATGTAAACTTCTGTAAGATGGGAAAAATATTCTCCTCGGGAGAATTGATTGTACCATCAGAGTAAGCCCCGGCTAACTACGTGCCAGCAGCCGCGGTAATACGTAGGGGGCAAGCGTTGTCCGGATTCACTGGGTGTAAAGGGTGCTCAGGCGGACTTGTAAGTCAGAGGTGAAACTCCGAAGCTTAACTTCGGAACTGCCTTTGATACTGCAAGTCTCGAGTACGGGAGAGGGTAATGGAATAACAGGTGTAGCAGTGAAATGCGTAGATATCTGTTAGAACACCAATGGCGAAGGCAGTTGCCTGGCCCGTTACTGACGCTAAAGCACGAAAGTGTGGGTAGCAAACAGGATTAGATACCCCTGTAGTCC</w:t>
      </w:r>
    </w:p>
    <w:p w14:paraId="530D4B5B">
      <w:pPr>
        <w:rPr>
          <w:rFonts w:hint="eastAsia"/>
        </w:rPr>
      </w:pPr>
      <w:r>
        <w:rPr>
          <w:rFonts w:hint="eastAsia"/>
        </w:rPr>
        <w:t>&gt;OTU008901</w:t>
      </w:r>
    </w:p>
    <w:p w14:paraId="44B23D01">
      <w:pPr>
        <w:rPr>
          <w:rFonts w:hint="eastAsia"/>
        </w:rPr>
      </w:pPr>
      <w:r>
        <w:rPr>
          <w:rFonts w:hint="eastAsia"/>
        </w:rPr>
        <w:t>CCTACGGGCGGCTGCAGTAGGGAATCTTGCGCAATGGGCGAAAGCCTGACGCAGCGACGCCGCGTGAGGGATGAATGCCTTCGGGTTGTAAACCTCTTTCAGCAGGGACGAAGCCCTTACGGGTGACGGTACCTGCAGAAGAAGCCCCGGCTAACTACGTGCCAGCAGCCGCGGTAATACGGAGGATCCAAGCGTTATCCGGATTTATTGGGTTTAAAGGGTGCGTAGGCGGCTATTTAAGTCAGGGGTGAAAGACGGTGGCTCAACCATCGCAGTGCCTTTGATACTGAATAGCTTGAATAGACCTGAGGTAGGCGGAATGTGACAAGTAGCGGTGAAATGCGCAGATATCGGGAGGAACACCAGTGGCGAAGGCGGCTCTCTGGGCCCTACCTGACGCTGAGACGCGAAAGCGTGGGGAGCGAACCGGATTAGATACCCTAGTAGTCC</w:t>
      </w:r>
    </w:p>
    <w:p w14:paraId="127B14B2">
      <w:pPr>
        <w:rPr>
          <w:rFonts w:hint="eastAsia"/>
        </w:rPr>
      </w:pPr>
      <w:r>
        <w:rPr>
          <w:rFonts w:hint="eastAsia"/>
        </w:rPr>
        <w:t>&gt;OTU008902</w:t>
      </w:r>
    </w:p>
    <w:p w14:paraId="6C6F23A2">
      <w:pPr>
        <w:rPr>
          <w:rFonts w:hint="eastAsia"/>
        </w:rPr>
      </w:pPr>
      <w:r>
        <w:rPr>
          <w:rFonts w:hint="eastAsia"/>
        </w:rPr>
        <w:t>CCTACGGGGGGCTGCAGTGGGGAATTTTGCGCAATGGGCGAAAGCCTGACGCAGCAACGCCGCGTGAAGGATGAAATCCTTCGGGATGTAAACTTCGCAAACCTGGGAAGAACAAAATGACGGTACCAGGTGTAAGCCACGGCTAACTCTGTGCCAGCAGCCGCGGTAATACAGAGGTGGCAAGCGTTGTTCGGAATTACTGGGCGTAAAGCGCGTGTAGGCGGCTCTTCAAGTCAGGCGTGAAAGCCCCGGGCTCAACTCGGGAACTGCGCTTGTTACTGGCAGGCTGGAGTGTGGCAGAGGGGGGTGGAATTCCACGTGTAGCAGTGAAATGCGTAGAGATGTGGAGGAACACCGATGGCGAAGGCAGCCCCCTGGGCTAACACTGACGCTCATGCACGAAAGCGTGGGGAGCAAACAGGATTAGATACCCGTGTAGTCC</w:t>
      </w:r>
    </w:p>
    <w:p w14:paraId="6A488A6C">
      <w:pPr>
        <w:rPr>
          <w:rFonts w:hint="eastAsia"/>
        </w:rPr>
      </w:pPr>
      <w:r>
        <w:rPr>
          <w:rFonts w:hint="eastAsia"/>
        </w:rPr>
        <w:t>&gt;OTU008903</w:t>
      </w:r>
    </w:p>
    <w:p w14:paraId="4A323E29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TTTGTGCTAATACCACAAGCGATGACGGTACTGTTTGTAAGCTCCGGCTAACTCTGTGCCAGCAGCCGCGGTAATACAGAGGGGGCAAGCGTTGTTCGGAATTACTGGGCGTAAAGGGCGCGTAGGCGGTTGGGTAAGTCGGGTGTGAAAGCCCTGGGCTTAACCTGGGAATGGCATTCGAGACCACCTAGCTAGAGTCTGGTAGAGGGAAGTGGAATTTCCGGTGTAGCGGTGAAATGTGTAGATATCGGAAGGAACACCAGTGGCGAAGGCGACTTTCTGGTCTGTAACTGACGCTGAGGCGCGAAAGCGTGGGGAGCAAACAGGATTAGATACCCGTGTAGTCC</w:t>
      </w:r>
    </w:p>
    <w:p w14:paraId="03A86BE1">
      <w:pPr>
        <w:rPr>
          <w:rFonts w:hint="eastAsia"/>
        </w:rPr>
      </w:pPr>
      <w:r>
        <w:rPr>
          <w:rFonts w:hint="eastAsia"/>
        </w:rPr>
        <w:t>&gt;OTU008904</w:t>
      </w:r>
    </w:p>
    <w:p w14:paraId="6129DD1A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GGGGAAGAAACCTCTTGATTCTTCGAGAGTTGACGGTACCCTGGGAATAAGCACCGGCTAACTCCGTGCCAGCAGCCGCGGTAATACGGAGGGTGCGAGCGTTGTCCGGAATCACTGGGCGTAAAGGGCGCGTAGGCGGTGCGCCAAGTCAACGGTGAAAGCTCGGGGCTCAACCCCGAGTCGGCCGTCGATACTGGCGTACTCGAGCACTGTAGAGGCAGATGGAATTCCGGGTGTAGCGGTGGAATGCGTAGAGATCCGGAAGAACACCGGTGGCGAAGGCGGTCTGCTGGGCAGTAGCTGACGCTGAGGCGCGACAGCGTGGGGAGCAAACAGGATTAGATACCCTAGTAGTCC</w:t>
      </w:r>
    </w:p>
    <w:p w14:paraId="2CF62556">
      <w:pPr>
        <w:rPr>
          <w:rFonts w:hint="eastAsia"/>
        </w:rPr>
      </w:pPr>
      <w:r>
        <w:rPr>
          <w:rFonts w:hint="eastAsia"/>
        </w:rPr>
        <w:t>&gt;OTU008905</w:t>
      </w:r>
    </w:p>
    <w:p w14:paraId="0D834781">
      <w:pPr>
        <w:rPr>
          <w:rFonts w:hint="eastAsia"/>
        </w:rPr>
      </w:pPr>
      <w:r>
        <w:rPr>
          <w:rFonts w:hint="eastAsia"/>
        </w:rPr>
        <w:t>CCTACGGGGGGCTGCAGTGGGGAATATTGCACAATGGGCGAAAGCCTGATGCAGCGACGCCACGTGAGGGATGACGGCCTTCGGGTTGTAAACCTCTTTCAGCAGGGAAGAAGCGCAAGTGACGGTACCTGCAGAAGAAGCGCCGGCTAACTACGTGCCAGCAGCCGCGGTAATACGTAGGGCGCAAGCGTTGTCCGGAATTATTGGGCGTAAAGAGCTCGTAGGCGGTCTGTCGCGTCTGGTGTGAAATCCCCGGGCTTAACCTGGGAACTGCGCTTGTAACTGAGAGGCTTGAGTGCGGCAGAGGGGGGTGGAATTCCACGTGTAGCAGTGAAATGCGTAGAGATGTGGAGGAACACCTGCGGCGAAGGCGGGTTGCTGGGCTGACACTGACGCTGAGGCGCGAAAGCTAGGGGAGCGAACGGGATTAGATACCCGTGTAGTCC</w:t>
      </w:r>
    </w:p>
    <w:p w14:paraId="2B2E4C23">
      <w:pPr>
        <w:rPr>
          <w:rFonts w:hint="eastAsia"/>
        </w:rPr>
      </w:pPr>
      <w:r>
        <w:rPr>
          <w:rFonts w:hint="eastAsia"/>
        </w:rPr>
        <w:t>&gt;OTU008906</w:t>
      </w:r>
    </w:p>
    <w:p w14:paraId="68EA771D">
      <w:pPr>
        <w:rPr>
          <w:rFonts w:hint="eastAsia"/>
        </w:rPr>
      </w:pPr>
      <w:r>
        <w:rPr>
          <w:rFonts w:hint="eastAsia"/>
        </w:rPr>
        <w:t>CCTACGGGTGGCAGCAGTGGGGAATCTTGGGCAATGGGCGCAAGCCTGACCCAGTGAGAATACGTGCATGATGAAGGCGCACAGTTTTCTGTAAAGTGCTTTCGGCAGCGAGGAAGAGGTCTGTAGCTGTAGTAAGAAGCGCCGGCCAACTCTGTGCCAGCAGCCGCGGTAAGACAGAGGGCGCGGGTGTTATTCGTTTTGATTGGGTGTAAAGGGTACGTAGGTGGTTTCTTGTGATCTGACCGAAAGCGCGGAGTATTCCTACGCGGTGGTCTTTGAGAATAGAAGCTAGAGTTGAAGAGAGGTAGGGGCAAATTCTCAAGTCAGGGGTAAAATCCTCCCATATGAGAATGAACGTCAGCCGGCGAAGGCGCCTTTCCAGTTTCAACTGACGCTAAGGTACGGAAGCGCGGGGAGCAAACGGGATTAGATACCCCGGTAGTCC</w:t>
      </w:r>
    </w:p>
    <w:p w14:paraId="1A8CADFA">
      <w:pPr>
        <w:rPr>
          <w:rFonts w:hint="eastAsia"/>
        </w:rPr>
      </w:pPr>
      <w:r>
        <w:rPr>
          <w:rFonts w:hint="eastAsia"/>
        </w:rPr>
        <w:t>&gt;OTU008907</w:t>
      </w:r>
    </w:p>
    <w:p w14:paraId="5C477CE9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TAGGGAAGAACAAGTGCCGGAGTAACTGCCGGTACCTTGACGGTACCTAACCAGAAAGCCACGGCTAACTACGTGCCAGCAGCCGCGGTAATACGTAGGTGGCAAGCGTTGTCCGGAATTATTGGGCGTAAAGCGCGCGCAGGCGGTCCTCTAAGTCGGATGTGAAATCCTACGGCTCAACCGTGGAACTGCATCCGATACTGGAGGACTTGAGGACGGTAGAGGTCGGTGGAATCCCCGGTGTACCGGTGAAATGGGCAGATATCGGGGGGAACACCAGTGGCGAAGGCGGCTTTCTGGTCTGTAACTGACGCTGAGGCGCGAAAGCGTGGGGAGCAAACAGGATTAGATACCCCTGTAGTCC</w:t>
      </w:r>
    </w:p>
    <w:p w14:paraId="1F4EDADB">
      <w:pPr>
        <w:rPr>
          <w:rFonts w:hint="eastAsia"/>
        </w:rPr>
      </w:pPr>
      <w:r>
        <w:rPr>
          <w:rFonts w:hint="eastAsia"/>
        </w:rPr>
        <w:t>&gt;OTU008908</w:t>
      </w:r>
    </w:p>
    <w:p w14:paraId="685917D7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GACAGAGGTCTCGAGCGTTAGGCGGAATCACTGGGCTTAAAGCGTGTGTAGGTGGATGTCTAAGTACCTTGTGAAATCCCACGGCTTAACCGTGGAATTGCTTGGTATACTGGATGTCTTGAGCCACTTAGGGGCAACCGGAACAAACGGTGGAGCGGTGAAATGCGTAGATATCGTTTGGAACGCCGACGGTGAAAACAGATGACTGGGGATCCGCTGACGCTGAGACACGAAAGCCAGGGGAGCAAACGGGATTAGATACCCCGGTAGTCC</w:t>
      </w:r>
    </w:p>
    <w:p w14:paraId="0CC8EA91">
      <w:pPr>
        <w:rPr>
          <w:rFonts w:hint="eastAsia"/>
        </w:rPr>
      </w:pPr>
      <w:r>
        <w:rPr>
          <w:rFonts w:hint="eastAsia"/>
        </w:rPr>
        <w:t>&gt;OTU008909</w:t>
      </w:r>
    </w:p>
    <w:p w14:paraId="4E10DFE5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ACTCTGTTGTTAGGGAAGAACAAGTACCGTTCGAATAGGGCGGTACCTTGACGGTACCTAACCAGAAAGCCACGGCTAACTACGTGCCAGCAGCCGCGGTAATACGTAGGTGGCAAGCGTTGTCCGGAATTATTGGGCGTAAAGCGCGCGCAGGCGGCTCATCAAGTCGGGGGTGAAATACTTCAGCTTAACTGGAGAAGTGCCTTCGATACTGGTGGGCTTGAGGGAGGTAGGGGTCTTTGGAACTTCTGGTGGAGCGGTGAAATGCGTTGATATCAGAAGGAACGCCGGTGGCGAAAGCGAAGGACTGGACCTCTTCTGACGCTGAGGCGCGAAAGCTAGGGGAGCAAACGGGATTAGATACCCTGGTAGTCC</w:t>
      </w:r>
    </w:p>
    <w:p w14:paraId="7776543A">
      <w:pPr>
        <w:rPr>
          <w:rFonts w:hint="eastAsia"/>
        </w:rPr>
      </w:pPr>
      <w:r>
        <w:rPr>
          <w:rFonts w:hint="eastAsia"/>
        </w:rPr>
        <w:t>&gt;OTU008910</w:t>
      </w:r>
    </w:p>
    <w:p w14:paraId="4900C3E9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GCGGGGACGAAGTTTTGTCTTTTTGGGCGAAGTGACGGTACCCGCAGAAGAAGCACCGGCCAACTACGTGCCAGCAGCCGCGGTAATACAGAGGTCTCAAGCGTTGTTCGGATTCATTGGGCGTAAAGGGTGCGTAGGTGGCGCGCTAAGTCAGGTGTGAAATTTCGGAGCTTAACTCCGAAACTGCATTTGATACTGGCGTGCTTGAGGACTGGAGAGGAGACTGGAATTCACGGTGTAGCAGTGAAATGCGTAGATATCGTGAGGAAGACCAGTGGCGAAGGCGGCTTACTGGTCCGGTTCTGACGCTGAGGCGCGAAAGCGTGGGGAGCAAACAGGATTAGATACCCCTGTAGTCC</w:t>
      </w:r>
    </w:p>
    <w:p w14:paraId="38D4C5A7">
      <w:pPr>
        <w:rPr>
          <w:rFonts w:hint="eastAsia"/>
        </w:rPr>
      </w:pPr>
      <w:r>
        <w:rPr>
          <w:rFonts w:hint="eastAsia"/>
        </w:rPr>
        <w:t>&gt;OTU008911</w:t>
      </w:r>
    </w:p>
    <w:p w14:paraId="59EAEC87">
      <w:pPr>
        <w:rPr>
          <w:rFonts w:hint="eastAsia"/>
        </w:rPr>
      </w:pPr>
      <w:r>
        <w:rPr>
          <w:rFonts w:hint="eastAsia"/>
        </w:rPr>
        <w:t>CCTACGGGCGGCTGCAGTGGGGAATCTTGCGCAATGGCCGAAAGGCTGACGCAGCGACGCCGCGTGGGGGAGGAAGGGCTTCGGCTCGTAAACCCCTGTTGCCCGGGGCGAACATCCTCTTTCGAGGGGACTGACGGTACCGGAAGAATAAGCACCGGCTAACTTCGTGCCAGCAGCCGCGGTAATACGAAGGGTGCAAGCGTTATCCGGATTCACTGGGTTTAAAGGGTGCGTAGGCGGGTATTTAAGTCAGTGGTGAAATCCTAGAGCTTAACTCTAGAACTGCCATTGATACTATTTATCTTGAATATTGTGGAGGTCAGCGGAATATGTCATGTAGCGGTGAAATGCTTAGAGATGACATAGAACACCAATTGCGAAGGCAGCTGGCTACGCATATATTGACACTGAGGCTCGAAAGCGTGGGGATCAAACAGGATTAGATACCCGAGTAGTCC</w:t>
      </w:r>
    </w:p>
    <w:p w14:paraId="0624C315">
      <w:pPr>
        <w:rPr>
          <w:rFonts w:hint="eastAsia"/>
        </w:rPr>
      </w:pPr>
      <w:r>
        <w:rPr>
          <w:rFonts w:hint="eastAsia"/>
        </w:rPr>
        <w:t>&gt;OTU008912</w:t>
      </w:r>
    </w:p>
    <w:p w14:paraId="09CF15F9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CACGGCGGCGAATAGCCGTCCGTGTTGACGGTACCTCCAGAAGAAGCCCCGGCTAACTACGTGCCAGCAGCCGCGGTAACACGTAGGAGGCGAGCGTTGTCCGGAATCATTGGGCGTAAAGAGCGCGCAGGCGGTCCGGTAAGTCTGCCGTGAAAACCCGGGGCTCAACCCCGGGCGTGCGGTGGATACTGCCGGGCTAGAGGGTGGTAGAGGCGAGTGGAATTCTCGGTGTAGCGGTGAAATGCGTAGATATCGAGAGGAACACCTGCGGCGAAGGCGGGTTGCTGGGCTGACACTGACGCTGAGGCGCGAAAGCCAGGGGAGCAAACGGGATTAGATACCCCAGTAGTCC</w:t>
      </w:r>
    </w:p>
    <w:p w14:paraId="69F08AE8">
      <w:pPr>
        <w:rPr>
          <w:rFonts w:hint="eastAsia"/>
        </w:rPr>
      </w:pPr>
      <w:r>
        <w:rPr>
          <w:rFonts w:hint="eastAsia"/>
        </w:rPr>
        <w:t>&gt;OTU008913</w:t>
      </w:r>
    </w:p>
    <w:p w14:paraId="6D788618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AGCAGGGACGAAGCGCAAGTGACGGTACCTGCAGAAGAAGCACCGGCTAACTACGTGCCAGCAGCCGCGGTAACACGTAGGGGGCGAGCGTTATCCGGAATTACTGGGCGTAAAGGGAGTGTAGGCGGTTGATCAAGTCCGGTGTGAAAGCTTTACCGCTCACCGGAAAGAGGTCACTGGAAACTGATCAACTTGAGTAAGGAAGAGGCAAGCGGAATTCTTGGTGGAGCGGTGGAATGTGTTGAGATCGGGAGGAACGCCGGTGGCGAAAGCGACAGACTGGGGCTTGGCCGACGCTCATGCACGAAAGCCAGGGGAGCGAACGGGATTAGATACCCCGGTAGTCC</w:t>
      </w:r>
    </w:p>
    <w:p w14:paraId="585C34AF">
      <w:pPr>
        <w:rPr>
          <w:rFonts w:hint="eastAsia"/>
        </w:rPr>
      </w:pPr>
      <w:r>
        <w:rPr>
          <w:rFonts w:hint="eastAsia"/>
        </w:rPr>
        <w:t>&gt;OTU008914</w:t>
      </w:r>
    </w:p>
    <w:p w14:paraId="79290C71">
      <w:pPr>
        <w:rPr>
          <w:rFonts w:hint="eastAsia"/>
        </w:rPr>
      </w:pPr>
      <w:r>
        <w:rPr>
          <w:rFonts w:hint="eastAsia"/>
        </w:rPr>
        <w:t>CCTACGGGCGGCTGCAGTGAGGGATATTGCACAATGGGGGAAACCCTGATGCAGCGACGCCGCGTGGGTGATGAAGGTCTTCGGATCGTAAAACCCTTTTCTAGGTGACGAGCAAGGACGGTAGCCTAGGAATAAGTCTCGGCTAACTACGTGCCAGCAGCCGCGGTAAAACGTAGGAGGCAAGCGTTGTCCGGATTTATTGGGCGTAAAGAGCGCGTAGGTGGTTCATCAAGTCGGGTGTGAAAGTCCAGGGCTCAACTCTGGAAGGCCATTCGAAACTGATGAACTCGAGCATGGTAGGGGGATCTGGAATTTCTGGTGTAGCGGTGAAATGCGCAGATATCAGGAGGAACACCGGTGGCGAAGGCGGGATCCTGGGCCAGTACTGACGCTGAGGAGCGAAAGCGTGGGGAGCGAACAGGATTAGATACCCTAGTAGTCC</w:t>
      </w:r>
    </w:p>
    <w:p w14:paraId="550A95D5">
      <w:pPr>
        <w:rPr>
          <w:rFonts w:hint="eastAsia"/>
        </w:rPr>
      </w:pPr>
      <w:r>
        <w:rPr>
          <w:rFonts w:hint="eastAsia"/>
        </w:rPr>
        <w:t>&gt;OTU008915</w:t>
      </w:r>
    </w:p>
    <w:p w14:paraId="3B355A00">
      <w:pPr>
        <w:rPr>
          <w:rFonts w:hint="eastAsia"/>
        </w:rPr>
      </w:pPr>
      <w:r>
        <w:rPr>
          <w:rFonts w:hint="eastAsia"/>
        </w:rPr>
        <w:t>CCTACGGGTGGCTGCAGTGAGGGATCTTGCCCAATGGGGGAAACCCTGAGGCAGCAACGCCGCGTGGAGGAGGACGTTCTTCGGAATGTAAACTCCTTTTCAGGGGGAGCAGCAAGGAGCGTACCCCTGGAAGCAGTCACGGCTAACTACGTGCCAGCAGCCGCGGTAATACGTAGGCAGCGAGCGTTGTTCGGAGTTACTGGGCGTAAAGAGTGCGTAGGCGGTTTTCTAAGTTTGGTGTGAAATCTCCCGGCTTAACTGGGAGGGTGCGCCGGAAACTGGGTTGCTTGAGTGCCGGAGAGGCAGGCGGAATTCCTGGTGTAGCGGTGAAATGCGTAGATATCAGGAGGAACACCCGTGGTGTAGACGGCCTGCTGGACGGTAACTGACGCTGAGGCACGAAAGCGTGGGGAGCAAACAGGATTAGATACCCGTGTAGTCC</w:t>
      </w:r>
    </w:p>
    <w:p w14:paraId="6BD36624">
      <w:pPr>
        <w:rPr>
          <w:rFonts w:hint="eastAsia"/>
        </w:rPr>
      </w:pPr>
      <w:r>
        <w:rPr>
          <w:rFonts w:hint="eastAsia"/>
        </w:rPr>
        <w:t>&gt;OTU008916</w:t>
      </w:r>
    </w:p>
    <w:p w14:paraId="1FD86B1B">
      <w:pPr>
        <w:rPr>
          <w:rFonts w:hint="eastAsia"/>
        </w:rPr>
      </w:pPr>
      <w:r>
        <w:rPr>
          <w:rFonts w:hint="eastAsia"/>
        </w:rPr>
        <w:t>CCTACGGGTGGCTGCAGTAGGGAATCTTGCGCAATGGGCGAAAGCCTGACGCAGCGACGCCGCGTGCGGGAAGAAGGCCTTCGGGTTGTAAACCGCTTTCAGGAGGGACGAAGCCACTCGGGTTAATAGCCCAGAGGGTGACGGTACCTCCAGAAGAAGCCCCGGCTAACTACGTGCCAGCAGCCGCGGTAATACGTAGGGGCCGAGCGTTGTCCGGAGTTACTGGGCGTAAAGGGCGCGCAGGCGGCCCGCCACATCACCGGTGAAAGCCAGGGGAGCGAACAGGATTAGATACCCGTGTAGTCC</w:t>
      </w:r>
    </w:p>
    <w:p w14:paraId="3D1D9B4D">
      <w:pPr>
        <w:rPr>
          <w:rFonts w:hint="eastAsia"/>
        </w:rPr>
      </w:pPr>
      <w:r>
        <w:rPr>
          <w:rFonts w:hint="eastAsia"/>
        </w:rPr>
        <w:t>&gt;OTU008917</w:t>
      </w:r>
    </w:p>
    <w:p w14:paraId="4D933184">
      <w:pPr>
        <w:rPr>
          <w:rFonts w:hint="eastAsia"/>
        </w:rPr>
      </w:pPr>
      <w:r>
        <w:rPr>
          <w:rFonts w:hint="eastAsia"/>
        </w:rPr>
        <w:t>CCTACGGGAGGCTGCAGTGGGGAATTTTGGACAATGGGCGCAAGCCTGATCCAGCAATGCCGCGTGAGTGAAGAAGGCCTTCGGGTTGTAAAGCTCTTTTGTCAGGGAAGAAACGGTGAGGGCTAATATCCTTCACTAATGACGGTACCTGAAGAATAAGCACCGGCTAACTACGTGCCAGCAGCCGCGGTAATACGTAGGGTGCAAGCGTTATCCGGATTTACTGGGCGTAAAGCGCACGCAGGCGGCTCGGCAAGTTGGACGTGAAAGCTCCTGGCTTAACTGGGAGAGGCCGTTCGAGACTACCGGGCTTGAGGTTGGGAGAGGGGTGTGGAATTCCCGGTGTAGTGGTGGAATGCGTAGAGATCGGGAGGAACACCTGTGGCGAAAGCGGCACCCTGGCCCACACCTGACGCTGAGGTGCGAAAGCGTGGGGAGTAAACAGGATTAGATACCCGAGTAGTCC</w:t>
      </w:r>
    </w:p>
    <w:p w14:paraId="382476FF">
      <w:pPr>
        <w:rPr>
          <w:rFonts w:hint="eastAsia"/>
        </w:rPr>
      </w:pPr>
      <w:r>
        <w:rPr>
          <w:rFonts w:hint="eastAsia"/>
        </w:rPr>
        <w:t>&gt;OTU008918</w:t>
      </w:r>
    </w:p>
    <w:p w14:paraId="4B3236C2">
      <w:pPr>
        <w:rPr>
          <w:rFonts w:hint="eastAsia"/>
        </w:rPr>
      </w:pPr>
      <w:r>
        <w:rPr>
          <w:rFonts w:hint="eastAsia"/>
        </w:rPr>
        <w:t>CCTACGGGGGGCTGCAGTCGAGGATCTTCTGCAATGGGCGCAAGCCTGACAGAGCGACGCCGCGTGGGGGAGGAAGGCCTTCGGGTTGTAAACCCCTGTTGCCGGTTAAGAATGTCGGGGTGCGAATAGCACTTCCGATTGACCAAGGCCGGTGAGGAAGCCACGGCTAACTTCGTGCCAGCAGCCGCGGTAAGACGAAGGTGGCAAGCGTTGTTCGGAATCACTGGGCATAAAGCGCGCGTAGGCGGCCATGTAAGTCAGGTGTGAAAGCCCTCGGCTCAACCGAGGAACTGCGCCTGATACTGTGTGGCTTGAGGGAGACAGGGGTAAGCGGAACTGATGGTGGAGCGGTGAAATGCGTTGATATCATCAGGAACACCAGTGGCGAAGGCGGCACTCTGGGCCGGTACTGACGCTGAGGAGCGAAAGCGTGGGGAGCGAACAGGATTAGATACCCGAGTAGTCC</w:t>
      </w:r>
    </w:p>
    <w:p w14:paraId="45CA11FB">
      <w:pPr>
        <w:rPr>
          <w:rFonts w:hint="eastAsia"/>
        </w:rPr>
      </w:pPr>
      <w:r>
        <w:rPr>
          <w:rFonts w:hint="eastAsia"/>
        </w:rPr>
        <w:t>&gt;OTU008919</w:t>
      </w:r>
    </w:p>
    <w:p w14:paraId="0F9D115F">
      <w:pPr>
        <w:rPr>
          <w:rFonts w:hint="eastAsia"/>
        </w:rPr>
      </w:pPr>
      <w:r>
        <w:rPr>
          <w:rFonts w:hint="eastAsia"/>
        </w:rPr>
        <w:t>CCTACGGGGGGCTGCAGTGGGGAATCTTGCGCAATGCACGAAAGTGTGACGCAGCAACGCCGCGTGAGTGAAGAAGGCCTTCGGGTTGTAAAATCCTTTTCTGAGGGACGATAATGACGGTACCTCAGGAATAAGTTCCGGCTAACTACGTGCCAGCAGCCGCGGTAAAACGTAGGGGACAAGCGTTGTCCGGATTTACTGGGCGTAAAGAGCGCGCAGGCGGTCATTCAAGTCGAGTGTGAAAGCCCAGGGCTCAACCCTGGAACTGCCTTCAAGACTGTACGTCTTGAGTTCGAGAGAGGTAAGGGGAATTCCTAGTGTAGAGGTGAAATTCGTAGATATTAGGAAGAACACCGGTGGCGAAGGCGCCTTACTGGCTCGATACTGACGCTGAGGTGCGAAAGCGTGGGGAGCAAACAGGATTAGATACCCCGGTAGTCC</w:t>
      </w:r>
    </w:p>
    <w:p w14:paraId="36C28044">
      <w:pPr>
        <w:rPr>
          <w:rFonts w:hint="eastAsia"/>
        </w:rPr>
      </w:pPr>
      <w:r>
        <w:rPr>
          <w:rFonts w:hint="eastAsia"/>
        </w:rPr>
        <w:t>&gt;OTU008920</w:t>
      </w:r>
    </w:p>
    <w:p w14:paraId="1731E9C0">
      <w:pPr>
        <w:rPr>
          <w:rFonts w:hint="eastAsia"/>
        </w:rPr>
      </w:pPr>
      <w:r>
        <w:rPr>
          <w:rFonts w:hint="eastAsia"/>
        </w:rPr>
        <w:t>CCTACGGGGGGCAGCAGTGGGGAATATTGCACAATGGACGAAAGTCTGATGCAGCGACGCCGCGTGAGGGATGACGGCCTTCGGGTTGTAAACCTCTTTCGGCAGGGACGAAGCGAAAGTGACGGTACCTGCAGAAGAAGCGCCGGCCAACTACGTGCCAGCAGCCGCGGTAAGACGTAGGGCGCGAGCGTTGTCCGGAATTATTGGGCGTAAAGAGCTCGTAGGCGGTCTGTCGCGTCGGATGTGAAAGCCCGGGGCTTAACCCCGGGTCTGCATTCGATACGGGATAGCTAGAGGTAGGTAGGGGAGATCGGAATTCCTGGTGTAGCGGTGAAATGCGCAGATATCAGGAGGAACACCGATGGCGAAGGCAGATCTCTGGGACGGTACTGACGCTAAGGCGCGAAAGCGTGGGGAGCGAACAGGATTAGATACCCCTGTAGTCC</w:t>
      </w:r>
    </w:p>
    <w:p w14:paraId="63BCB7D6">
      <w:pPr>
        <w:rPr>
          <w:rFonts w:hint="eastAsia"/>
        </w:rPr>
      </w:pPr>
      <w:r>
        <w:rPr>
          <w:rFonts w:hint="eastAsia"/>
        </w:rPr>
        <w:t>&gt;OTU008921</w:t>
      </w:r>
    </w:p>
    <w:p w14:paraId="7F87AA3E">
      <w:pPr>
        <w:rPr>
          <w:rFonts w:hint="eastAsia"/>
        </w:rPr>
      </w:pPr>
      <w:r>
        <w:rPr>
          <w:rFonts w:hint="eastAsia"/>
        </w:rPr>
        <w:t>CCTACGGGGGGCTGCAGTCGAGAGGCTTCGGCAATGGGGGCAACCCTGACCGAGCGACGCCGCGTGGAGGATGAAGGCCCTTGGGTCGTAAACTCCTTTCGTGGGGAAAGAATGTGTTCGAGGTGAACAATCTCGAGCATTGACGGTACCCCAAGAAGAAGCTCCGGCTAACTACGTGCCAGCAGCCGCGGTAATACGAAGGTGGCAAGCGTTGTTCGGATTTACTGGGCGTAAAGGGAGCGTAGGCGGTTAGGTAAGCTCTCCGGGAAATCTTCAGGCTTAACCTGAAAAGGTCGGAGGGGACTGCCTGGCTAGAGGACGGGAGAGGAGCGCGGAATTCCCGGTGTAGCGGTGAAATGCGTAGATATCGAGAGGAACACCTGCGGCGAAGGCGGGTTGCTGGGCCGACACTGACGCTGAGGCGCGAAAGCTGGGGGAGCGAACAGGATTAGATACCCCTGTAGTCC</w:t>
      </w:r>
    </w:p>
    <w:p w14:paraId="243F2231">
      <w:pPr>
        <w:rPr>
          <w:rFonts w:hint="eastAsia"/>
        </w:rPr>
      </w:pPr>
      <w:r>
        <w:rPr>
          <w:rFonts w:hint="eastAsia"/>
        </w:rPr>
        <w:t>&gt;OTU008922</w:t>
      </w:r>
    </w:p>
    <w:p w14:paraId="50B1DD4A">
      <w:pPr>
        <w:rPr>
          <w:rFonts w:hint="eastAsia"/>
        </w:rPr>
      </w:pPr>
      <w:r>
        <w:rPr>
          <w:rFonts w:hint="eastAsia"/>
        </w:rPr>
        <w:t>CCTACGGGGGGCAGCAGTGGGGAATCTTGCGCAATGGGCGAAAGCCTGACGCAGCGACGCCGCGTGAGGGAAGAAGGCCTTCGGGTTGTAAACCTCTTTCAGGAGGGACGAAGCCACTCGGGTTAATACCCCAGAGGGTGACGGTACCTCCAGAAGAAGCCCCGGCTAACTACGTGCCAGCAGCCGCGGTAATACGTAGGGGGCGAGCGTTGTCCGGATTTATTGGGCGTAAAGAGCGCGTAGGTGGTTCGTAAAGTCGGATGTGAAAGTCCAGGGCTCAACCCTGGGATGCCATTCGATACTGACGGACTAGAGTTCGGAAGAGGCGAGTGGAATTCCCGGTGTAGCGGTGAAATGCGCAGATATCGGGAGGAACACCAATGGCGAAGGCAGCTCGCTGGGACGTTACTGACGCTGAGACACGAAGGCCAGGGGAGCAAACGGGATTAGATACCCGAGTAGTCC</w:t>
      </w:r>
    </w:p>
    <w:p w14:paraId="67DFC5D2">
      <w:pPr>
        <w:rPr>
          <w:rFonts w:hint="eastAsia"/>
        </w:rPr>
      </w:pPr>
      <w:r>
        <w:rPr>
          <w:rFonts w:hint="eastAsia"/>
        </w:rPr>
        <w:t>&gt;OTU008923</w:t>
      </w:r>
    </w:p>
    <w:p w14:paraId="1A8EFF53">
      <w:pPr>
        <w:rPr>
          <w:rFonts w:hint="eastAsia"/>
        </w:rPr>
      </w:pPr>
      <w:r>
        <w:rPr>
          <w:rFonts w:hint="eastAsia"/>
        </w:rPr>
        <w:t>CCTACGGGCGGCTGCAGTCGAGAATTTTTCTCAATGGGCGCAAGCCTGAAGGAGCGACGCCGCGTGGGGGATGAAGGGTTTCGATCCGTAAACCCCTGTCATTTGTGAACAAGGTTCACTCAATAACACTGGGTGAATTGATAGTAATGAAAGAGGAAGGGACGGCTAACTCTGTGCCAGCAGCCGCGGTAATACAGAGGTCCCGAGCGTTGTTCGGAATTACTGGGCGTAAAGGGCTCGTAGGCGGCCAACTAAGTCGGATGTGAAATCCCCAGGCTCAACCTGGGAACTGCATCCGATACTGGATGGCTTGAATTCGGGAGAGGGATGCAGAATTCCAGGTGTAGCGGTGAAATGCGTAGATATCACGAGGAATACCAGAGGCGAAGGCGGGTGACTGGACAGGTACTGACGCTGAGGCACGAAAGCGTGGGGAGCAAACAGGATTAGATACCCTGGTAGTCC</w:t>
      </w:r>
    </w:p>
    <w:p w14:paraId="3C89AD17">
      <w:pPr>
        <w:rPr>
          <w:rFonts w:hint="eastAsia"/>
        </w:rPr>
      </w:pPr>
      <w:r>
        <w:rPr>
          <w:rFonts w:hint="eastAsia"/>
        </w:rPr>
        <w:t>&gt;OTU008924</w:t>
      </w:r>
    </w:p>
    <w:p w14:paraId="35D7B259">
      <w:pPr>
        <w:rPr>
          <w:rFonts w:hint="eastAsia"/>
        </w:rPr>
      </w:pPr>
      <w:r>
        <w:rPr>
          <w:rFonts w:hint="eastAsia"/>
        </w:rPr>
        <w:t>CCTACGGGCGGCTGCAGTAGGGAATCTTGCGCAATGGGCGAAAGCCTGACGCAGCGACGCCGCGTGAGGGATGAAGGCCTTCGGGTTGTAAACCCCTTTCGGCAGGGAAGAAGCCGCAAGGTGACGGTACCTGCAGAAGAAGCCCCGGCTAACTACGTGCCAGCAGCCGCGGTAAGACGTAGGGGGCGAGCGTTGTCCGGATTTATTGGGCGTAAAGCGCGCGCAGGCGGACCGCGACGTGCCGTGTGACAAGCCACCGCTCACCGGTGGAGGGCCATGGTACACGAGCGGTCTGGAGGCAGGGAGAGGGATGTGGAATGCCCGGTGTAGCGGTGAAATGCTTAGATATTACATGGAATACCAATTGCGAAGGCAGGTTACTACTAGTGGATTGACGCTGATGGACGAAAGCGTGGGGAGCGAACAGGATTAGATACCCCGGTAGTCC</w:t>
      </w:r>
    </w:p>
    <w:p w14:paraId="65901FC8">
      <w:pPr>
        <w:rPr>
          <w:rFonts w:hint="eastAsia"/>
        </w:rPr>
      </w:pPr>
      <w:r>
        <w:rPr>
          <w:rFonts w:hint="eastAsia"/>
        </w:rPr>
        <w:t>&gt;OTU008925</w:t>
      </w:r>
    </w:p>
    <w:p w14:paraId="69D5ADC7">
      <w:pPr>
        <w:rPr>
          <w:rFonts w:hint="eastAsia"/>
        </w:rPr>
      </w:pPr>
      <w:r>
        <w:rPr>
          <w:rFonts w:hint="eastAsia"/>
        </w:rPr>
        <w:t>CCTACGGGGGGCAGCAGTGGGGAATATTGGGCAATGGGCGCAAGCCTGACCCAGCGACGCCGCGTGCGGGAGGACGCCTTTCGGGGTGTAAACCGCTGTCAGGGGGGACGAATGACCGGAGCGTGAATAGCGCTGCGGAGTGACGGTACCCTCAAAGGAAGCACCGGCTAACTCTGTGCCAGCAGCCGCGGTAATACAGAGGGTGCGAGCGTTATCCGGATTCACTGGGTTTAAAGGGTGCGTAGGTGGGGAAGTAAGTCAGTGGTGAAATCTCCGTGCTTAACATGGAAACTGCCATTGATACTGATCGGCTGGAAGGAGGTAGGGGTTGCGGGAACAGCCAGTGGAGCGGTGAAATGCGTTGATATTGGCTGGAACGCCGGTGGCGAAAGCGCGCAACTGGACCTCTCTTGACGCTGAGGCGCGAAAGCCAGGGTAGCGAACGGGATTAGATACCCGTGTAGTCC</w:t>
      </w:r>
    </w:p>
    <w:p w14:paraId="042FE87D">
      <w:pPr>
        <w:rPr>
          <w:rFonts w:hint="eastAsia"/>
        </w:rPr>
      </w:pPr>
      <w:r>
        <w:rPr>
          <w:rFonts w:hint="eastAsia"/>
        </w:rPr>
        <w:t>&gt;OTU008926</w:t>
      </w:r>
    </w:p>
    <w:p w14:paraId="5B02DEFA">
      <w:pPr>
        <w:rPr>
          <w:rFonts w:hint="eastAsia"/>
        </w:rPr>
      </w:pPr>
      <w:r>
        <w:rPr>
          <w:rFonts w:hint="eastAsia"/>
        </w:rPr>
        <w:t>CCTACGGGAGGCAGCAGTGGGGAATATTGCGCAATGGGCGGAAGCCTGACGCAGCGACGCCGCGTGGGGGATGAAGGCCTTCGGGTTGTAAACCTCTTTCAGCACCGACGAAGCTAACGTGACGGTAGGTGCAGAAGAAGCGCCGGCTAACTACGTGCCAGCAGCCGCGGTAATACGTAGGGCGCAAGCGTTGTCCGGAATTACTGGGCGTAAAGGGCGCGTAGGCGGTCTATCAAGTCAGGCGTGAAATTCCCGGGCTCAACCTGGGGGCTGCGCTTGATACTGATGGACTTGAATGCGGGAGAGGAGAGTGGAATTCCTAGTGTAGCGGTGAAATGCGTAGAGATTAGGAAGAACACCAGTGGCGAAGGCGACTCTCTGGACCGTAACTGACGCTGAGGCATGAAAGCGTGGGGAGCAAACAGGATTAGATACCCGGGTAGTCC</w:t>
      </w:r>
    </w:p>
    <w:p w14:paraId="67F4A457">
      <w:pPr>
        <w:rPr>
          <w:rFonts w:hint="eastAsia"/>
        </w:rPr>
      </w:pPr>
      <w:r>
        <w:rPr>
          <w:rFonts w:hint="eastAsia"/>
        </w:rPr>
        <w:t>&gt;OTU008927</w:t>
      </w:r>
    </w:p>
    <w:p w14:paraId="561CE444">
      <w:pPr>
        <w:rPr>
          <w:rFonts w:hint="eastAsia"/>
        </w:rPr>
      </w:pPr>
      <w:r>
        <w:rPr>
          <w:rFonts w:hint="eastAsia"/>
        </w:rPr>
        <w:t>CCTACGGGGGGCAGCAGCAAGGAATTTTCGGCAATGGGCGCAAGCCTGACCGAGCAACGCCGCGTGGAGGATGACGGCTTTCGGGTTGTAAACTCCTTTTGGGTGGGACGATGATGACGGTACCACCTGAATAAGCCCCGGCTAACTCCGTGCCAGCAGCCGCGGTAAGACGGAGGGGGCAAGCGTTGTCCGGACTCACTGGGCGTAAAGGGTGCGTAGGCGGTTTGGTGCGTCCGCGCTGAAATCACACGGCTTAACTGTGTGGCGCGTGCGGATACGACCAGGCTTGAGGCATGGAGAGGATGGGGGAACTCCTGGTGTAGTGGTGAAATGCGTAGATATCGAGAGGAACACCAGAGGCGAAGGCGGCCTACTGGGTCAGTACTGACGCTGAGCCGCGAAAGCCAGGGGAGCGAACGGGATTAGATACCCCAGTAGTCC</w:t>
      </w:r>
    </w:p>
    <w:p w14:paraId="04FDFC10">
      <w:pPr>
        <w:rPr>
          <w:rFonts w:hint="eastAsia"/>
        </w:rPr>
      </w:pPr>
      <w:r>
        <w:rPr>
          <w:rFonts w:hint="eastAsia"/>
        </w:rPr>
        <w:t>&gt;OTU008928</w:t>
      </w:r>
    </w:p>
    <w:p w14:paraId="12B65741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AGCACCGACGAAGCGAGAGTGACGGTAGGTGCAGAAGAAGCGCCGGCCAACTACGTGCCAGCAGCCGCGGTAAGACGTAGGGCGCGAGCGTTGTTCGGATTTACTGGGCGTAAAGGGCGCGTAGGCGGCATGACAAGTCACTTGTGAAATCTCCGGGCTTAACTCGGAACTGCCAAGTGATACTGTCACGCTAGAGTGCAGAAGGGGCAATCGGAATTCTTGGTGTAGCGGTGAAATGCGCAGATATCAGGAGGAACACCGGTGGCGAAGGCAGTGGTCTGGGCCGATACTGACGCTGAGGAGCGAAAGCGTGGGGAGCGAACAGGATTAGATACCCCGGTAGTCC</w:t>
      </w:r>
    </w:p>
    <w:p w14:paraId="7F734AF2">
      <w:pPr>
        <w:rPr>
          <w:rFonts w:hint="eastAsia"/>
        </w:rPr>
      </w:pPr>
      <w:r>
        <w:rPr>
          <w:rFonts w:hint="eastAsia"/>
        </w:rPr>
        <w:t>&gt;OTU008929</w:t>
      </w:r>
    </w:p>
    <w:p w14:paraId="7323BE74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GCTTTTGGGGGGGAAGAAACGGACGGTACCCTCCGAACAAGCCCCGGCTAACTACGTGCCAGCAGCCGCGGTAATACGTAGGGGGCAAGCGTTGTCCGGAATCATTGGGCGTAAAGCGCGTGTAGGCGGCCAGGTAGGTCTGCTGTGAAAACTCGAGGCTCAACTTCGAGATGTCGGCGGAAACCATCTGGCTAGAGTCCGGAAGAGGAGTGTGGAATTCCTGGTGTAGCGGTGAAATGCGCAGATATCAGGAAGAACACCTATGGCGAAGGCAGCACTCTGGGACGGTACTGACGCTGAGACGCGAAAGCGTGGGGAGCGAACAGGATTAGATACCCCGGTAGTCC</w:t>
      </w:r>
    </w:p>
    <w:p w14:paraId="506AE5A1">
      <w:pPr>
        <w:rPr>
          <w:rFonts w:hint="eastAsia"/>
        </w:rPr>
      </w:pPr>
      <w:r>
        <w:rPr>
          <w:rFonts w:hint="eastAsia"/>
        </w:rPr>
        <w:t>&gt;OTU008930</w:t>
      </w:r>
    </w:p>
    <w:p w14:paraId="08384400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GGCAGGGACGAAGCGAAAGTGACGGTACCTGCAGAAGAAGCACCGGCTAACTACGTGCCAGCAGCCGCGGTAATACGTAGGGGGCAAGCGTTGTCCGGAATTATTGGGCGTAAAGAGCGTGTAGGCGGTCCGGTAAGTCAGCTGTGAAATCCCCCGGCTTAACCTGGGAACTGCGTCTGATACTGGGCGGCTTGAGTATGGGAGAGGGATGTAGAATTCCAGGTGTAGCGGTGAAATGCGTAGATATCTGGAGGAATACCGGTGGCGAAGGCGGCATCCTGGACCATTACTGACGCTGAGGAGCGAAAGCGTGGGTAGCAAACAGGATTAGATACCCTAGTAGTCC</w:t>
      </w:r>
    </w:p>
    <w:p w14:paraId="78FE1CB0">
      <w:pPr>
        <w:rPr>
          <w:rFonts w:hint="eastAsia"/>
        </w:rPr>
      </w:pPr>
      <w:r>
        <w:rPr>
          <w:rFonts w:hint="eastAsia"/>
        </w:rPr>
        <w:t>&gt;OTU008931</w:t>
      </w:r>
    </w:p>
    <w:p w14:paraId="403FBADA">
      <w:pPr>
        <w:rPr>
          <w:rFonts w:hint="eastAsia"/>
        </w:rPr>
      </w:pPr>
      <w:r>
        <w:rPr>
          <w:rFonts w:hint="eastAsia"/>
        </w:rPr>
        <w:t>CCTACGGGGGGCAGCAGTAAGGAATATTGGTCAATGGAGGCAACTCTGAACCAGCCATGCCGCGTGAAGGATGAAGGTCCTCTGGATTGTAAACTTCTTTTACTTGGGACGAAACCACTTTTTTCTAAGGGTGTTGACGGTACCAAGGGAATAAGCACCGGCTAACTCCGTGCCAGCAGCCGCGGTAATACGGAGGGTGCAAGCGTTGTTCGGAATTATTGGGCGTAAAGCGGGTGTAGGTGGCTCTATAAGTCAGGAGTGAAATCCCCGAGCTTAACTCGGGAAGTGCTTTTGATACTGCAGAGCTTGAATGTGGGAGAGGATAATAGAATTCCAGGTGTAGTGGTGAAATACGTAGATATCAAGAGGAACACCTGAGGTGAAGACGGGTTGCTGGGCTGACACTGACGCTGAGGCGCGAAAGCCAGGGGAGCAAACGGGATTAGATACCCCAGTAGTCC</w:t>
      </w:r>
    </w:p>
    <w:p w14:paraId="1DB5C2E3">
      <w:pPr>
        <w:rPr>
          <w:rFonts w:hint="eastAsia"/>
        </w:rPr>
      </w:pPr>
      <w:r>
        <w:rPr>
          <w:rFonts w:hint="eastAsia"/>
        </w:rPr>
        <w:t>&gt;OTU008932</w:t>
      </w:r>
    </w:p>
    <w:p w14:paraId="26F585A0">
      <w:pPr>
        <w:rPr>
          <w:rFonts w:hint="eastAsia"/>
        </w:rPr>
      </w:pPr>
      <w:r>
        <w:rPr>
          <w:rFonts w:hint="eastAsia"/>
        </w:rPr>
        <w:t>CCTACGGGAGGCAGCAGTGGGGAATTTTGGACAATGGGCGAAAGCCTGATCCAGCCATGCCGCGTGCAGGATGAAGGCCTTCGGGTTGTAAACTGCTTTTGTACGGAACGAAACGGCTCTTTCTAATAAAGAGGGCTAATGACGGTACCGTAAGAATAAGCACCGGCTAACTACGTGCCAGCAGCCGCGGTAATACGAAGGGGGCTAGCGTTGTTCGGAATCACTGGGCGTAAAGCGCATGCAGGCGGATCATTAAGTCGGGGGTGAAATCCCGAGGCTCAACCTCGGAACTGCCTTCGATACTGGTGATCTTGAGTCCGGGAGAGGTGAGTGGAACTCCGAGTGTAGAGGTGAAATGCGCAGATATCGGGAGGAACGCCAATGGCGAAGGCAGCTCACTGGGACGGTACTGACGCTGAGACGCGAAAGCGTGGGGAGCAAACAGGATTAGATACCCTTGTAGTCC</w:t>
      </w:r>
    </w:p>
    <w:p w14:paraId="4FB969F1">
      <w:pPr>
        <w:rPr>
          <w:rFonts w:hint="eastAsia"/>
        </w:rPr>
      </w:pPr>
      <w:r>
        <w:rPr>
          <w:rFonts w:hint="eastAsia"/>
        </w:rPr>
        <w:t>&gt;OTU008933</w:t>
      </w:r>
    </w:p>
    <w:p w14:paraId="4412C4E7">
      <w:pPr>
        <w:rPr>
          <w:rFonts w:hint="eastAsia"/>
        </w:rPr>
      </w:pPr>
      <w:r>
        <w:rPr>
          <w:rFonts w:hint="eastAsia"/>
        </w:rPr>
        <w:t>CCTACGGGAGGCTGCAGTGGGGAATTTTCCGCAATGGGCGAAAGCCTGACGGAGCAACGCCGCGTGAGGGAGGAAGGCCTGTGGGTTGTAAACCTCTTTTCTCAGGGAAGAAGATCTGACGGTACCTGAGGAATCAGCATCGGCTAACTCCGTGCCAGCAGCCGCGGTAAGACGGAGGATGCAAGCGTTATCCGGAATTATTGGGCGTAAAGCGTCCGCAGGCGGCTCAGCAAGTCTGCTGTCAAAGAGCGGGGCTCAACTCCGTAAAGGCAGTGGAAACTGCTGGGCTAGAGTATGGTAGGGGCAGAGGGAATTCCCGGTGTAGCGGTGAAATGCGTAGAGATCGGCAGGAACACCCAAGGGGAAGCCAGCGGACTGGCACGATGCTGACACTGAGGTGCGACAGCGTGGGGAGCGAACTGGATTAGATACCCGAGTAGTCC</w:t>
      </w:r>
    </w:p>
    <w:p w14:paraId="27FF802D">
      <w:pPr>
        <w:rPr>
          <w:rFonts w:hint="eastAsia"/>
        </w:rPr>
      </w:pPr>
      <w:r>
        <w:rPr>
          <w:rFonts w:hint="eastAsia"/>
        </w:rPr>
        <w:t>&gt;OTU008934</w:t>
      </w:r>
    </w:p>
    <w:p w14:paraId="40350C36">
      <w:pPr>
        <w:rPr>
          <w:rFonts w:hint="eastAsia"/>
        </w:rPr>
      </w:pPr>
      <w:r>
        <w:rPr>
          <w:rFonts w:hint="eastAsia"/>
        </w:rPr>
        <w:t>CCTACGGGCGGCAGCAGTAAGGAATATTGGTCAATGGACGCAAGTCTGAACCAGCCATGCCGCGTGAGGGAAGACGGCCTTAGGGTTGTAAACCTCTTTCGGTTGGGACGAAGCTTCCAGGGTTAATAGCCCTGTGGAGTGACGGTACCTTCGGAAGAAGCCCCGGCTAACTACGTGCCAGCAGCCGCGGTAATACGTAGGGGGCAAGCGTTGTCCGGAATCATTGGGTTTAAAGGGTCCGTAGGCGGCCCGGTAAGTCAGTGGTGAAATCTCCCCGCTCAACGGGGAAACTGCCATTGATACTGCCGGGCTTGAATTATTGTGAAGTAACTAGAATATGTAGTGTAGCGGTGAAATGCTTAGAGATTACATGGAATACCGATTGCGAAGGCAGGTTACTAACAATGGATTGACGCTGATGGACGAAAGCGTGGGTAGCGAACAGGATTAGATACCCCGGTAGTCC</w:t>
      </w:r>
    </w:p>
    <w:p w14:paraId="59ABA46F">
      <w:pPr>
        <w:rPr>
          <w:rFonts w:hint="eastAsia"/>
        </w:rPr>
      </w:pPr>
      <w:r>
        <w:rPr>
          <w:rFonts w:hint="eastAsia"/>
        </w:rPr>
        <w:t>&gt;OTU008935</w:t>
      </w:r>
    </w:p>
    <w:p w14:paraId="6898DBD9">
      <w:pPr>
        <w:rPr>
          <w:rFonts w:hint="eastAsia"/>
        </w:rPr>
      </w:pPr>
      <w:r>
        <w:rPr>
          <w:rFonts w:hint="eastAsia"/>
        </w:rPr>
        <w:t>CCTACGGGTGGCTGCAGTGGGGAATCTTGCGCAATGGGCGAAAGCCTGACGCAGCGACGCCGCGTGGGGGAGGAAGCCCTTCGGGGTGTAAACCCCTGTCAGAGGGGAAGAATGGCGCCGGGAGGAAATGCCTGGCGTTTGACGGTACCCTCAGAGGAAGCACCGGCTAACTCCGTGCCAGCAGCCGCGGTAATACGGAGGGGGCTAGCGTTATTCGGAATTATTGGGCGTAAAGGGCGCGTAGGCGGCCCGGTAAGTCAAAGGTGAAATCCCTCGGCTCAACTGAGGAACTGCCTTTGAAACTGTCGGGCTTGAGGCCGGGAGGGGGTAGCGGAATTCCCAGTGTAGCGGTGAAATGCGTAGATATTGGGAGGAACACCGGTGGCGAAGGCGGCTACCTGGACCGGTTCTGACGCTGATGCGCGAAAGCGTGGGTAGCAAACAGGATTAGATACCCTTGTAGTCC</w:t>
      </w:r>
    </w:p>
    <w:p w14:paraId="0B3F51CD">
      <w:pPr>
        <w:rPr>
          <w:rFonts w:hint="eastAsia"/>
        </w:rPr>
      </w:pPr>
      <w:r>
        <w:rPr>
          <w:rFonts w:hint="eastAsia"/>
        </w:rPr>
        <w:t>&gt;OTU008936</w:t>
      </w:r>
    </w:p>
    <w:p w14:paraId="2253B873">
      <w:pPr>
        <w:rPr>
          <w:rFonts w:hint="eastAsia"/>
        </w:rPr>
      </w:pPr>
      <w:r>
        <w:rPr>
          <w:rFonts w:hint="eastAsia"/>
        </w:rPr>
        <w:t>CCTACGGGCGGCTGCAGTAGGGAATTTTCCACAATGGGCGAAAGCCTGATGGAGCAACGCCGCGTGAACGATGAAGGTCTTCGGATTGTAAAGTTCTGTTGTCAGGGACGAATAAGTACCGTTCGAACAGGGCGGTACCTTGACGGTACCTGAAGAGAAAGCCCCGGCTAACTACGTGCCAGCAGCCGCGGTAATACAGAGGTCCCGAGCGTTGTTCGGATTCACTGGGCGTAAAGGGTGCGTAGGTGGCATGGTAAGTTTGATGTGAAAGCTCAGGGCTTAACCCTGAGTCGGCCGTGCGAACTGGAAGACTGGAGCACGGTAGAGGCACATGGAATTCCCGGTGTAGCAGTGAAATGCGTAGAGATCGGGAGGAACATCTGTGGCGAAGGCGACTACCTGGACCAGCACTGACACTGAGGCACGAAAGCGTGGGGAGCAAACAGGATTAGATACCCCTGTAGTCC</w:t>
      </w:r>
    </w:p>
    <w:p w14:paraId="58092852">
      <w:pPr>
        <w:rPr>
          <w:rFonts w:hint="eastAsia"/>
        </w:rPr>
      </w:pPr>
      <w:r>
        <w:rPr>
          <w:rFonts w:hint="eastAsia"/>
        </w:rPr>
        <w:t>&gt;OTU008937</w:t>
      </w:r>
    </w:p>
    <w:p w14:paraId="6338AE36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AGTGGGGAAGAAAAGCCTCGCTCTAATACAGCGGGGTCTTGACGTAACCCATAGAAGAAGCACCGGCTAACTCTGTGCCAGCAGCCGCGGTAATACGTAGGGACCGAGCGTTGTCCGGATTCATTGGGCGTAAAGAGCTCGTAGGCGGCCACTCAAGTCGAATGTGAAACCTCGAGGCTCAACCTCGAGCCTGCATTCGATACTGGGCGGCTAGAGTCTGGTAGGGGGATCTGGAATTCCTGGTGTAGCGGTGGAATGCGCAGATATCAGGAGGAACACCGGTGGCGAAGGCGGCTCACTGGACCGGTTCTGACGCTGAGGCGCGAAGGCTAGGGGAGCGAACGGGATTAGATACCCCTGTAGTCC</w:t>
      </w:r>
    </w:p>
    <w:p w14:paraId="53F3861E">
      <w:pPr>
        <w:rPr>
          <w:rFonts w:hint="eastAsia"/>
        </w:rPr>
      </w:pPr>
      <w:r>
        <w:rPr>
          <w:rFonts w:hint="eastAsia"/>
        </w:rPr>
        <w:t>&gt;OTU008938</w:t>
      </w:r>
    </w:p>
    <w:p w14:paraId="7EBD2587">
      <w:pPr>
        <w:rPr>
          <w:rFonts w:hint="eastAsia"/>
        </w:rPr>
      </w:pPr>
      <w:r>
        <w:rPr>
          <w:rFonts w:hint="eastAsia"/>
        </w:rPr>
        <w:t>CCTACGGGGGGCTGCAGTCGAGAATCTTGGTCAATGCACGAAAGTGTGAACCAGCGACGCCGCGTGAAGGATGAAGGACCTCTGGTTCGTAAACTTCTTTTAGGGGGGAAGAATGGGCTTTATGCCTTTGACGGTACCCCCTGAATAAGCCACGGCTAACTACGTGCCAGCAGCCGCGGTAATACGTAGGTGGCAAGCGTTGTCCGGATTGACTGGGCGTAAAGCGCACGCAGGCGGTCTGGCGCGTGGGGTGTGAAATCTGGCCGCTTAACGGCCAGGCGCCATCCCATACGGCTAGACTGGAGCCTTGCAGAGGGCGGTGGAATTGCCGGTGTAGTGGTGAAATGCGTAGAGATCGGGCGGAACACCAGCGGCGAAGGCGGCATCCTGGCCCTGACCTGACGCTGAGGCGCGAGAGCGTGGGGAGCAAACAGGATTAGATACCCGAGTAGTCC</w:t>
      </w:r>
    </w:p>
    <w:p w14:paraId="420B5692">
      <w:pPr>
        <w:rPr>
          <w:rFonts w:hint="eastAsia"/>
        </w:rPr>
      </w:pPr>
      <w:r>
        <w:rPr>
          <w:rFonts w:hint="eastAsia"/>
        </w:rPr>
        <w:t>&gt;OTU008939</w:t>
      </w:r>
    </w:p>
    <w:p w14:paraId="06B22D91">
      <w:pPr>
        <w:rPr>
          <w:rFonts w:hint="eastAsia"/>
        </w:rPr>
      </w:pPr>
      <w:r>
        <w:rPr>
          <w:rFonts w:hint="eastAsia"/>
        </w:rPr>
        <w:t>CCTACGGGTGGCTGCAGTGGGGAATATTGCACAATGGACGCAAGTCTGATGCAGCGACGCCGTGTGAGGGATGACGGCCTTCGGGTTGTAAACCTCTTTCGATTCCGACGAAGCCGGACTTGGTTCGGTGACGGTAGGGGTAGAAGAAGCCCCGGCTAACTTCGTGCCAGCAGCCGCGGTAATACGAAGGGGGCTAGCGTTGCTCGGAATTACTGGGCGTAAAGGGCGCGTAGGCGGACAGTTTAGTCAGAGGTGAAAGCCCAGGGCTCAACCTTGGAATTGCCTTTGATACTGGCTGTCTTGAGTTCGGGAGAGGTGAGTGGAATGCCGAGTGTAGAGGTGAAATTCGTAGATATTCGGCGGAACACCAGTGGCGAAGGCGACTCACTGGCCCGATACTGACGCTCAGGTGCGAAAGCGTGGGGAGCAAACAGGATTAGATACCCCTGTAGTCC</w:t>
      </w:r>
    </w:p>
    <w:p w14:paraId="4E788780">
      <w:pPr>
        <w:rPr>
          <w:rFonts w:hint="eastAsia"/>
        </w:rPr>
      </w:pPr>
      <w:r>
        <w:rPr>
          <w:rFonts w:hint="eastAsia"/>
        </w:rPr>
        <w:t>&gt;OTU008940</w:t>
      </w:r>
    </w:p>
    <w:p w14:paraId="5498282E">
      <w:pPr>
        <w:rPr>
          <w:rFonts w:hint="eastAsia"/>
        </w:rPr>
      </w:pPr>
      <w:r>
        <w:rPr>
          <w:rFonts w:hint="eastAsia"/>
        </w:rPr>
        <w:t>CCTACGGGCGGCTGCAGTGGGGAATTTTCCGCAATGGGCGAAAGCCTGACGGAGCAATGCCGCGTGGAGGTGGAAGGCCTACGGGTCGTCAACTTCTTTTCTCGGAGAAGAAACAATGACGGTATCTGAGGAATAAGCACCGGCTAACTCCGTGCCAGCAGCCGCGGTAATACGGAGGGTGCAAGCGTTATCCGGATTTACTGGGTTTAAAGGGTGTGTAGGCGGACTTTTAAGTCAGGGGTGAAATCTCTGGGCTCAACCCAGAAACTGCCTTTGATACTATTGGTCTTGAATGTTGTTGAGGTGGGCGGAACGGGTCATGTAGCGGTGAAATGCATAGATATGACCCGGAACACCGATTGCGAAGGCAGCCCGCTAAGCAACTATTGACGCTGAGGCACGAAAGCGTGGGGATCAAACAGGATTAGATACCCCAGTAGTCC</w:t>
      </w:r>
    </w:p>
    <w:p w14:paraId="6A57688B">
      <w:pPr>
        <w:rPr>
          <w:rFonts w:hint="eastAsia"/>
        </w:rPr>
      </w:pPr>
      <w:r>
        <w:rPr>
          <w:rFonts w:hint="eastAsia"/>
        </w:rPr>
        <w:t>&gt;OTU008941</w:t>
      </w:r>
    </w:p>
    <w:p w14:paraId="261174D7">
      <w:pPr>
        <w:rPr>
          <w:rFonts w:hint="eastAsia"/>
        </w:rPr>
      </w:pPr>
      <w:r>
        <w:rPr>
          <w:rFonts w:hint="eastAsia"/>
        </w:rPr>
        <w:t>CCTACGGGAGGCTGCAGTCGAGAATCTTCCGCAATGCACGAAAGTGTGACGGAGCGACGCCGCGTGATGGATGAAGTATTTCGGTATGTAAACATCTTTTATAGGTGAGGAAATATATTGACGTTAGCCTATGAATAAGGGGTTCCTAAACTCGTGCCAGCAGGAGCGGTAATACGAGTACCCCGAGCGTTATCCGGAATTATTGGGCGTAAAGGGTCCGTAGGTGGCCATATTAGTCTTTTGTCAAAGACCCGTGCTCAACACGGGGGAGGCAAAGGAAACGGTATGGCTTGAGTCTGTGAGGGGTGTGCGGAACTCATGGTGTAGGGGTGAAATCCGTTGATATCATGGGGAACACCAAAAGCGAAGGCAGCACACTGGCACACGACTGACACTGAGGGACGAAACCCTGGGTAGCGAATGGGATTAGATACCCTGGTAGTCC</w:t>
      </w:r>
    </w:p>
    <w:p w14:paraId="1928E4E4">
      <w:pPr>
        <w:rPr>
          <w:rFonts w:hint="eastAsia"/>
        </w:rPr>
      </w:pPr>
      <w:r>
        <w:rPr>
          <w:rFonts w:hint="eastAsia"/>
        </w:rPr>
        <w:t>&gt;OTU008942</w:t>
      </w:r>
    </w:p>
    <w:p w14:paraId="574F3CA5">
      <w:pPr>
        <w:rPr>
          <w:rFonts w:hint="eastAsia"/>
        </w:rPr>
      </w:pPr>
      <w:r>
        <w:rPr>
          <w:rFonts w:hint="eastAsia"/>
        </w:rPr>
        <w:t>CCTACGGGGGGCTGCAGTAGGGAATCTTGCACAATGGGCGAAAGCCTGATGCAGCGATGCCGCGTGAGGGATGACGGCCTTCGGGTTGTAAACCTCTTTCGACAGGGAAGAAGCCACGGGTCACCGTGGTGACGGTACCTGTATAAGAAGCCCCGGCTAACTACGTGCCAGCAGCCGCGGTAAAACGTAGGGGGCAAGCGTTGCCCGGATTCACTGGGCGTAAAGCGGGTGTAGGCGGTCTTTTAAGTCGATTGTGAAATCCTGCGGCTCAACCGCAGAATTGCAGTCGATACTGGGAGACTTGAGGACGGTAGAGGTCGGTGGAATCCCCGGTGTACCGGTGAAATGGGCAGATATCGGGGGGAACACCAGTGGCGAAGGCGGCCGACTGGATCGGTACTGACGCTGAGGTGCGAAAGCGTGGGGAGCAAACAGGATTAGATACCCCAGTAGTCC</w:t>
      </w:r>
    </w:p>
    <w:p w14:paraId="718ADAAF">
      <w:pPr>
        <w:rPr>
          <w:rFonts w:hint="eastAsia"/>
        </w:rPr>
      </w:pPr>
      <w:r>
        <w:rPr>
          <w:rFonts w:hint="eastAsia"/>
        </w:rPr>
        <w:t>&gt;OTU008943</w:t>
      </w:r>
    </w:p>
    <w:p w14:paraId="6274DAEB">
      <w:pPr>
        <w:rPr>
          <w:rFonts w:hint="eastAsia"/>
        </w:rPr>
      </w:pPr>
      <w:r>
        <w:rPr>
          <w:rFonts w:hint="eastAsia"/>
        </w:rPr>
        <w:t>CCTACGGGTGGCAGCAGTGGGGAATATTGGGCAATGGGCGCAAGCCTGACCCAGCCACGCCGCGTGAGTGATGAAGGCCTTCGGGTCGTAAAGCTCTGTGGGGAGGGACGAAACCTGCTTGGCTAATATCCAAGTAGCTGACGGTACCTCCTTAGCAAGCACCGGCTAACTCCGTGCCAGCAGCCGCGGTAATACGGAGGGTGCAAACGTTGCTCGGAATCATTGGGCGTAAAGCGCACGTAGGCGGTCCAGCAAGTGGGGAGTGAAAGCCCTCGGCTCAACCGAGGAAGTGCTTTCCAAACTACTGGACTTGAGTACCGGAGAGGGTCGCGGAATTCCCGGTGTAGAGGTGAAATTCGTAGATATCGGGAGGAACACCAGTGGCGAAGGCGGCGACCTGGACGGATACTGACGCTGAGGTGCGAAAGCGTGGGGAGCAAACAGGATTAGATACCCGTGTAGTCC</w:t>
      </w:r>
    </w:p>
    <w:p w14:paraId="4B10D7AA">
      <w:pPr>
        <w:rPr>
          <w:rFonts w:hint="eastAsia"/>
        </w:rPr>
      </w:pPr>
      <w:r>
        <w:rPr>
          <w:rFonts w:hint="eastAsia"/>
        </w:rPr>
        <w:t>&gt;OTU008944</w:t>
      </w:r>
    </w:p>
    <w:p w14:paraId="46C0F8BB">
      <w:pPr>
        <w:rPr>
          <w:rFonts w:hint="eastAsia"/>
        </w:rPr>
      </w:pPr>
      <w:r>
        <w:rPr>
          <w:rFonts w:hint="eastAsia"/>
        </w:rPr>
        <w:t>CCTACGGGAGGCAGCAGCGGGGAATATTGCGCAATGGGCGAAAGCCTGACGCAGCGACGCCGCGTGCGGGACGACGGCCTTCGGGTTGTAAACCGCTTTCAGCAGGGACGAACAAGTTGCGGGCTAATCACCGCGACCCTGACGGTACCTCCTTAGCAAGCACCGGCTAACTACGTGCCAGCAGCCGCGGTAATACGGGGGGAGCAAGCGTTGTTCGGATTTACTGGGCGTAAAGGGCGCGTAGGCGGGATGGCAAGTCGGTCGTGAAATCCCTGGGCTCAACTCAGGGGGGTCGGCCGATACTGCCGTTCTTGAGGGATGCAGAGGAGACTGGAATTCCCGGTGTAGCGGTGAAATGCGCAGATATCGGGAGGAACACCTATGGCGAAGGCAGCTCGCTGGGACGGTACTGACGCTGAGACGCGAAAGCGTGGGGAGCAAACAGGATTAGATACCCTAGTAGTCC</w:t>
      </w:r>
    </w:p>
    <w:p w14:paraId="52FBEB53">
      <w:pPr>
        <w:rPr>
          <w:rFonts w:hint="eastAsia"/>
        </w:rPr>
      </w:pPr>
      <w:r>
        <w:rPr>
          <w:rFonts w:hint="eastAsia"/>
        </w:rPr>
        <w:t>&gt;OTU008945</w:t>
      </w:r>
    </w:p>
    <w:p w14:paraId="3D4D1AC1">
      <w:pPr>
        <w:rPr>
          <w:rFonts w:hint="eastAsia"/>
        </w:rPr>
      </w:pPr>
      <w:r>
        <w:rPr>
          <w:rFonts w:hint="eastAsia"/>
        </w:rPr>
        <w:t>CCTACGGGCGGCTGCAGTGGGGAATCTTGCGCAATGGGCGAAAGCCTGACGCAGCGACGCCGCGTGAGGGATGAAGGCTTTCGGGTTGTAAACCTCTTTCAGCGGGGACGAAGCGAAAGTGACGGTACCCGCAGAAGAAGGTCCGGCCAACTACGTGCCAGCAGCCGCGGTAATACGTAGGGACCGAGCGTTGTCCGGATTTATTGGGCGTAAAGCGCGCGCAGGCGGTTCCGAAAGTCGAATGTGAAAGCTCCCGGCCCAACTGGGAGAGGCCGTTCGAAACTTCGGGACTTGAAGGCGGGAGAGGCAGATGGAATTTCCGGTGTAGCGGTGAAATGCGCAGATATCGGGAGGAACACCAGTAGCGAAGGCGGCTCGCTGGGCCACACCTGACGCTGAGACGCGAAAGCGTGGGGAGCAAACAGGATTAGATACCCCAGTATCC</w:t>
      </w:r>
    </w:p>
    <w:p w14:paraId="11DDFBAB">
      <w:pPr>
        <w:rPr>
          <w:rFonts w:hint="eastAsia"/>
        </w:rPr>
      </w:pPr>
      <w:r>
        <w:rPr>
          <w:rFonts w:hint="eastAsia"/>
        </w:rPr>
        <w:t>&gt;OTU008946</w:t>
      </w:r>
    </w:p>
    <w:p w14:paraId="61533483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TCTTATTCTTAAGAGACTGACGGTACCATAGGAATAAGCACCGGCTAACTCCGTGCCAGCAGCCGCGGTAAGACAGAGGGTGCAAACGTTAATCGGAATTACTGGGCGTAAAGCGCGCGTAGGTGGATATTTAAGTCGGATGTGAAAGCCCCGGGCTCAACCTGGGAATTGCACTCGATACTGGGTATCTTGAGTATGGTAGAGGAAAGTGGAATTCCCGGTGTAGCGGTGAAATGCGTAGATATCGGGAGGAACACCAGTGGCGAAGGCAATCCCCTGGGCCTGTACTGACGCTCATGCACGAAAGCGTGGGGAGCAAACAGGATTAGATACCCGAGTAGTCC</w:t>
      </w:r>
    </w:p>
    <w:p w14:paraId="23E5F6A8">
      <w:pPr>
        <w:rPr>
          <w:rFonts w:hint="eastAsia"/>
        </w:rPr>
      </w:pPr>
      <w:r>
        <w:rPr>
          <w:rFonts w:hint="eastAsia"/>
        </w:rPr>
        <w:t>&gt;OTU008947</w:t>
      </w:r>
    </w:p>
    <w:p w14:paraId="48BE3283">
      <w:pPr>
        <w:rPr>
          <w:rFonts w:hint="eastAsia"/>
        </w:rPr>
      </w:pPr>
      <w:r>
        <w:rPr>
          <w:rFonts w:hint="eastAsia"/>
        </w:rPr>
        <w:t>CCTACGGGGGGCTGCAGTAAGGAATATTGCGCAATGGGCGAAAGCCTGAACGAGCGACGCCGCGTGCGGGATGAAGGCCTTTGGGTTGTAAACCGCTGTCGAGGGGGATGAAGGCTTGAAAGTCATCTTTCAAGTTTGACAGAGCCCTGGAGGAAGCACGGGCTAAGTTCGTGCCAGCAGCCGCGGTAATACGAACTGTGCGAACGTTATTCGGAATCACTGGGCTTACAGGGTGCGTAGGCGGCTTAGCAAGTCAGGGGTGAAAGACGGTAGCTCAACTATCGCAGTGCCCTTGATACTGATGGGCTTGAGACCGGAAGAGGTAAGTGGAACTGCGAGTGTAGAGGTGAAATTCGTAGATATTCGCAAGAACACCAGTGGCGAAGGCGGCTTACTGGTCCGGTTCTGACGCTGAGGCGCGAAAGCGTGGGGAGCAAACAGGATTAGATACCCTTGTAGTCC</w:t>
      </w:r>
    </w:p>
    <w:p w14:paraId="51776E6A">
      <w:pPr>
        <w:rPr>
          <w:rFonts w:hint="eastAsia"/>
        </w:rPr>
      </w:pPr>
      <w:r>
        <w:rPr>
          <w:rFonts w:hint="eastAsia"/>
        </w:rPr>
        <w:t>&gt;OTU008948</w:t>
      </w:r>
    </w:p>
    <w:p w14:paraId="24A1EF24">
      <w:pPr>
        <w:rPr>
          <w:rFonts w:hint="eastAsia"/>
        </w:rPr>
      </w:pPr>
      <w:r>
        <w:rPr>
          <w:rFonts w:hint="eastAsia"/>
        </w:rPr>
        <w:t>CCTACGGGGGGCTGCAGTGGGGAATATTGCGCAATGGGCGGAAGCCTGACGCAGCGACGCCGCGTGGGGGATGAAGGCCTTCGGGTTGTAAACCTCTTTCAGCATCCACGAAGTTCCGGTATTCGCCGGGGTGACGGTAGGTGCAGAAGAAGCGCCGGCTAACTACGTGCCAGCAGCCGCGGTAATACGTAGGTGGCAAGCGTTGTCCGGATTTACTGGGCGTAAAGGGCGCGTAGGCGGCGCAACAAGTCAGCTGTGAAATCTCCGGGCTTAACTCGGAGCGGCCAGCTGATACTGTCGTGCTAGAGTGCGGAAGGGGCTACTGGAATTCTCGGTGTAGCGGTGAAATGCGTAGATATCGAGAGGAACACCTGCGGCGAAGGCGGGTAGCTGGGCCGACACTGACGCTGAGGCGCGAAAGCTAGGGGAGCGAACGGGATTAGATACCCGAGTAGTCC</w:t>
      </w:r>
    </w:p>
    <w:p w14:paraId="6CE5A15F">
      <w:pPr>
        <w:rPr>
          <w:rFonts w:hint="eastAsia"/>
        </w:rPr>
      </w:pPr>
      <w:r>
        <w:rPr>
          <w:rFonts w:hint="eastAsia"/>
        </w:rPr>
        <w:t>&gt;OTU008949</w:t>
      </w:r>
    </w:p>
    <w:p w14:paraId="0CC23B30">
      <w:pPr>
        <w:rPr>
          <w:rFonts w:hint="eastAsia"/>
        </w:rPr>
      </w:pPr>
      <w:r>
        <w:rPr>
          <w:rFonts w:hint="eastAsia"/>
        </w:rPr>
        <w:t>CCTACGGGGGGCAGCAGTGGGGAATATTGCGCAATGGCCGCAAGGCTGACGCAGCGACGCCGCGTGCGGGAGGACGCCCCTCGGGGTGTAAACCGCTGTTGCCCGGGACGAACGAGTGGGTTTGCCCACTGTGACGGTACCGGGTGAGGAAGCACCGGCTAACTCCGTGCCAGCAGCCGCGGTAATACGGAGGGTGCGAGCGTTGTCCGGAATCACTGGGTGTAAAGGGTGCGCAGGCGGAGCGGTAAGTCAGCGGTGAAATCTCCCGGCTCAACCGGGAAACTGCCGTTGATACTGTCGCTCTTGAGTACGGGAGAGGTTGATGGAATTCCAGGTGTAGCGGTGAAATGCGTAGATATCTGGAAGAACACCGGTGGCGAAGGCGGTCAACTGGCCCTCAACTGACGCTGAGGCACGAAAGCGTGGGGATCAAACAGGATTAGATACCCCAGTAGTCC</w:t>
      </w:r>
    </w:p>
    <w:p w14:paraId="3A79C95E">
      <w:pPr>
        <w:rPr>
          <w:rFonts w:hint="eastAsia"/>
        </w:rPr>
      </w:pPr>
      <w:r>
        <w:rPr>
          <w:rFonts w:hint="eastAsia"/>
        </w:rPr>
        <w:t>&gt;OTU008950</w:t>
      </w:r>
    </w:p>
    <w:p w14:paraId="64479077">
      <w:pPr>
        <w:rPr>
          <w:rFonts w:hint="eastAsia"/>
        </w:rPr>
      </w:pPr>
      <w:r>
        <w:rPr>
          <w:rFonts w:hint="eastAsia"/>
        </w:rPr>
        <w:t>CCTACGGGGGGCTGCAGTGGGGAATCTTGGGCAATGGGGGAAACCCTGACCCAGCGACGCCGTGTGGGGGATGAAGGCCTTCGGGTTGTAAACCCCTGTTAGGTGGGACGAATGCCCTTTCACAAATAGTGAAAGGGCTTGACGGTACCACCAGAGAAAGCCCCGGCTAACTCCGTGCCAGCAGCCGCGGTAATACGGAGGGGGCAAGTGTTGTTCGGAATTACTGGGCGTAAAGGGCGCGCAGGCGGCTTGGCAAGTCAAGTGTGAAATCCCCGGGCTTAACCTGGGAACTGCGCTTGTAACTGGCAGGCTGGAGTGTGGCAGAGGGGGGTGGAATTCCACGTGTAGCAGTGAAATGCGTAGAGATGTGGAGGAACACCGATGGCGAAGGCAGCCCCCTGGGCTAACACTGACGCTCATGCACGAAAGCGTGGGGAGCAAACAGGATTAGATACCCCGGTAGTCC</w:t>
      </w:r>
    </w:p>
    <w:p w14:paraId="03A00366">
      <w:pPr>
        <w:rPr>
          <w:rFonts w:hint="eastAsia"/>
        </w:rPr>
      </w:pPr>
      <w:r>
        <w:rPr>
          <w:rFonts w:hint="eastAsia"/>
        </w:rPr>
        <w:t>&gt;OTU008951</w:t>
      </w:r>
    </w:p>
    <w:p w14:paraId="45E33B71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TGGGAAGAAACCCATATTTTCTAGTGTGGTTGACGGTACCAAGGGAATAAGCACCGGCTAACTCCGTGCCAGCAGCCGCGGTAATACGAAGGGGGCTAGCGTTGCTCGGAATGACTGGGCGTAAAGGGCGCGTAGGCGGATCTGACAGTCAGGCGTGAAATTCCCGGGCTCAACCTGGGGGCTGCGTTTGATACGTGAGGTCTAGAGTGGGGAAGAGGGTCGTGGAATTCCCAGTGTAGAGGTGAAATTCGTAGATATTGGGAAGAACACCGGTGGCGAAGGCGGCGACCTGGTCCTTTTACTGACGCTGAGGCGCGAAAGCGTGGGGAGCAAACAGGATTAGATACCCCGGTAGTCC</w:t>
      </w:r>
    </w:p>
    <w:p w14:paraId="00C850AC">
      <w:pPr>
        <w:rPr>
          <w:rFonts w:hint="eastAsia"/>
        </w:rPr>
      </w:pPr>
      <w:r>
        <w:rPr>
          <w:rFonts w:hint="eastAsia"/>
        </w:rPr>
        <w:t>&gt;OTU008952</w:t>
      </w:r>
    </w:p>
    <w:p w14:paraId="69485C7C">
      <w:pPr>
        <w:rPr>
          <w:rFonts w:hint="eastAsia"/>
        </w:rPr>
      </w:pPr>
      <w:r>
        <w:rPr>
          <w:rFonts w:hint="eastAsia"/>
        </w:rPr>
        <w:t>CCTACGGGAGGCTGCAGTGAGGAATATTGGTCAATGGACGCAAGTCTGAACCAGCCATGCCGCGTGAAGGATGAAGGCCTTCTGGGTTGTAAACTTCTTTTATTGGGGAAGAAAATTACGGTTTCTACTGTAACCGACGGTACCCAAGGAATAAGCACCGGCTAACTCCGTGCCAGCAGCCGCGGTAATACGGAGGGTGCAAGCGTTATCCGGATTCACTGGGTTTAAAGGGTGCGTAGGTGGGTTGGAAAGTCAGTGGTGAAATCCCCGAGCTTAACTTGGGAACTGCCCTCCAAACTGCTTTGCTTGAGGCCGGGAGAGGCGAGTGGAATTCCCAGTGTAGCGGTGAAATGCGTAGATATTGGGAGGAACACCAGTGGCGAAGGCGGCTCGCTGGACCGGTTCTGACGCTGAGGCGCGAAAGCGTGGGGAGCAAACAGGATTAGATACCCTTGTAGTCC</w:t>
      </w:r>
    </w:p>
    <w:p w14:paraId="1D727E65">
      <w:pPr>
        <w:rPr>
          <w:rFonts w:hint="eastAsia"/>
        </w:rPr>
      </w:pPr>
      <w:r>
        <w:rPr>
          <w:rFonts w:hint="eastAsia"/>
        </w:rPr>
        <w:t>&gt;OTU008953</w:t>
      </w:r>
    </w:p>
    <w:p w14:paraId="7D8B8451">
      <w:pPr>
        <w:rPr>
          <w:rFonts w:hint="eastAsia"/>
        </w:rPr>
      </w:pPr>
      <w:r>
        <w:rPr>
          <w:rFonts w:hint="eastAsia"/>
        </w:rPr>
        <w:t>CCTACGGGCGGCTGCAGCAGGGAATTTTGCGCAATGGGCGAAAGTCTGACGCAGCCATGCCGCGTGCAGGAAGAAGGCCCTATGGGTTGTAAACTGCTTTTGTACGGGAAGAAACCCTCCTACGTGTAGGAGGCTGACGGTACCGTACGAATAAGCCACGGCTAACTACGTGCCAGCAGCCGCGGTAATACGTAGGTGGCAAGCGTTGTCCGGATTTATTGGGTTTAAAGGGTGCGTAGGCGGCCTATTAAGTCAGTTCTGAAATATCCCGGCTTAACCGGGAGGGTGGGATTGATACTGATGGGCTTGAGTGGAGTCGAGGTAGGCGGAATTGACGGTGTAGCGGTGAAATGCTTAGATATCGTCAAGAACACCGATAGTGTAGACAGCTTACTAGACTTCAACTGACGCTGAGGCACGAAAGTGTGGGGATCAAACAGGATTAGATACCCATGTAGTCC</w:t>
      </w:r>
    </w:p>
    <w:p w14:paraId="12DCB6F7">
      <w:pPr>
        <w:rPr>
          <w:rFonts w:hint="eastAsia"/>
        </w:rPr>
      </w:pPr>
      <w:r>
        <w:rPr>
          <w:rFonts w:hint="eastAsia"/>
        </w:rPr>
        <w:t>&gt;OTU008954</w:t>
      </w:r>
    </w:p>
    <w:p w14:paraId="7818B324">
      <w:pPr>
        <w:rPr>
          <w:rFonts w:hint="eastAsia"/>
        </w:rPr>
      </w:pPr>
      <w:r>
        <w:rPr>
          <w:rFonts w:hint="eastAsia"/>
        </w:rPr>
        <w:t>CCTACGGGCGGCAGCAGTGGGGAATCTTGCGCAATGGCCGAAAGGCTGACGCAGCGACGCCGCGTGCGGGAGGACGGCCTTCGGGTCGTAAACCGCTGTTGCCCGGGACGAAACGACCTTTGGAGGTCATTGACGGTACCGGGTGAGGAAGCACCGGCTAACTCCGTGCCAGCAGCCGCGGTAATACGGAGGGGACAAGCGTTATCCGGATTTACTGGGCGTAAAGCGCCCGTAGGCGGCTTGACAAGTTGGATGTGAAAGCTCCCGGCTTAACTGGGAGAGGTCATTCAAAACTGTCAGGCTAGAGGATGGAAGAGGAGAGCGGAATTCCCGGTGTAGCGGTGGAATGCGTAGAGATCGGGAAGAACATCAGTGGCGAAGGCGGCCTGCTGGGCTGTTGCTGACGCTGAGGCGCGACAGCGTGGGGAGCAAACAGGATTAGATACCCCTGTAGTCC</w:t>
      </w:r>
    </w:p>
    <w:p w14:paraId="2B2F22CA">
      <w:pPr>
        <w:rPr>
          <w:rFonts w:hint="eastAsia"/>
        </w:rPr>
      </w:pPr>
      <w:r>
        <w:rPr>
          <w:rFonts w:hint="eastAsia"/>
        </w:rPr>
        <w:t>&gt;OTU008955</w:t>
      </w:r>
    </w:p>
    <w:p w14:paraId="778D100A">
      <w:pPr>
        <w:rPr>
          <w:rFonts w:hint="eastAsia"/>
        </w:rPr>
      </w:pPr>
      <w:r>
        <w:rPr>
          <w:rFonts w:hint="eastAsia"/>
        </w:rPr>
        <w:t>CCTACGGGGGGCTGCAGTAGGGAATCTTGCGCCAATGCGCGAAAGCGTGACGCAGCGACGCCGCGTGAGGGATGACGGCCTTCGGGTTGTAAACCTCTTTCAGCAGGGACGAAGCCTCACGGTGACGGTACCTGCAGAAGAAGCCCCGGCCAACTACGTGCCAGCAGCCGCGGTAATACGAAGGGGGCTAGCGTTGTTCGGAATTACTGGGCGTAAAGCGCACGTAGGCGGACTATTAAGTCAGGGGTGAAATCCCGGGGCTCAACCCCGGAACTGCCTTTGATACTGGTAGTCTCGAGTCCGGAAGAGGTGAGTGGAATTCCGAGTGTAGAGGTGAAATTCGTAGATATTCGCAAGAACACCAGTGGCGAAGGCGGCTCACTGGCCCGGTACTGACGCTGAGGTGCGAAAGCGTGGGGAGCAAACAGGATTAGATACCCTAGTAGTCC</w:t>
      </w:r>
    </w:p>
    <w:p w14:paraId="41A67768">
      <w:pPr>
        <w:rPr>
          <w:rFonts w:hint="eastAsia"/>
        </w:rPr>
      </w:pPr>
      <w:r>
        <w:rPr>
          <w:rFonts w:hint="eastAsia"/>
        </w:rPr>
        <w:t>&gt;OTU008956</w:t>
      </w:r>
    </w:p>
    <w:p w14:paraId="1F1E1DBC">
      <w:pPr>
        <w:rPr>
          <w:rFonts w:hint="eastAsia"/>
        </w:rPr>
      </w:pPr>
      <w:r>
        <w:rPr>
          <w:rFonts w:hint="eastAsia"/>
        </w:rPr>
        <w:t>CCTACGGGGGGCTGCAGTCGGGAATTTTGGGCAATGGGGGAAACCCTGACCCAGCAACGCCGCGTGAAGGATGAAGTATTTCGGTATGTAAACTTCGAAAGAATAGGAAGAATTAATGACGGTACTATTTATAAGGTCCGGCTAACTACGTGCCAGCAGCCGCGGTAATACGTAGGGACCAAGCGTTGTTCGGATTTACTGGGCGTAAAGGGCGCGTAGGTGGCCTTCTTAGTCAGACGTGAAATCCCCGGGCTTAACTCGGGAACTGCGTCTGATACTGGAAGGCTCGAGTTCGGGAGAGGAATGTGGAATTCCAGGTGTAGCGGTGAAATGCGTAGATATCGGGAGGAATACCAGTGGCGAAAGCGGCACCCTAGCGTTGTGCTGACGCTCATGTGCGAAAGCGTGGGGAGCGAACGGGATTAGATACCCCTGTAGTCC</w:t>
      </w:r>
    </w:p>
    <w:p w14:paraId="078CFE03">
      <w:pPr>
        <w:rPr>
          <w:rFonts w:hint="eastAsia"/>
        </w:rPr>
      </w:pPr>
      <w:r>
        <w:rPr>
          <w:rFonts w:hint="eastAsia"/>
        </w:rPr>
        <w:t>&gt;OTU008957</w:t>
      </w:r>
    </w:p>
    <w:p w14:paraId="500AA8A3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CTTTTGAGGTTAATAGCCTCAGGAGGTGACGGTACCCTCAAAGGAAGCACCGGCTAACTCTGTGCCAGCAGCCGCGGTAATACAGAGGGTGCAAGCGTTGTTCGGACTTATTGGGCGTAAAGGGCGTGTAGGCGGTCTGCTAAGTCGGGTGTGAAAACTCTGGGCTCAACCCAGAGCCTGCATTCGAAACTGACGAGCTAGAGTTCTGGAGGGGAAAGCGGAATTCTCGGTGTAGCGGTGAAATGCGTAGATATCGAGAGGAACACCTGCGGCGAAGGCGGGTTGCTGGGCTGACACTGACGCTGAGGCGCGAAAGCTAGGGGAGCGAACGGGATTAGATACCCCAGTAGTCC</w:t>
      </w:r>
    </w:p>
    <w:p w14:paraId="6186665B">
      <w:pPr>
        <w:rPr>
          <w:rFonts w:hint="eastAsia"/>
        </w:rPr>
      </w:pPr>
      <w:r>
        <w:rPr>
          <w:rFonts w:hint="eastAsia"/>
        </w:rPr>
        <w:t>&gt;OTU008958</w:t>
      </w:r>
    </w:p>
    <w:p w14:paraId="6FA2ECBC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AGCCCTGGGTTAACTGCTCGAGGGTTTGATAGTAGCCGAAGAGGAAGAGACGGCTAACTCTGTGCCAGCAGCCGCGGTAATACGGAGGGTGCGAGCGTTAATCGGAATTACTGGGCGTAAAGCGCACGTAGGCGGATATTTAAGTCAGGGGTGAAATCCCGGGGCTCAACCTGGGAATTGCATTCGAGACTGAATAGCTAGGGTACGGTAGAGGGAAGCGGAATTTCCGGTGTAGCGGTGAAATGCGTAGATATCGGAAGGAACATCAGTGGCGAAAGCGGCTTCCTGGACCAGTACCGACGTTCAGGCACGAAAGCGTGGGGAGCAAACAGGATTAGATACCCCAGTAGTCC</w:t>
      </w:r>
    </w:p>
    <w:p w14:paraId="23BFD346">
      <w:pPr>
        <w:rPr>
          <w:rFonts w:hint="eastAsia"/>
        </w:rPr>
      </w:pPr>
      <w:r>
        <w:rPr>
          <w:rFonts w:hint="eastAsia"/>
        </w:rPr>
        <w:t>&gt;OTU008959</w:t>
      </w:r>
    </w:p>
    <w:p w14:paraId="586BE965">
      <w:pPr>
        <w:rPr>
          <w:rFonts w:hint="eastAsia"/>
        </w:rPr>
      </w:pPr>
      <w:r>
        <w:rPr>
          <w:rFonts w:hint="eastAsia"/>
        </w:rPr>
        <w:t>CCTACGGGGGGCAGCAGTAAGGAATATTGGGCAATGGACGCAAGCCTGACGCAGCAACACCGTGTGGGTGATGAAGGCCTTCGGGTCGTAAAGCCCTGTTGTTGGGGACGAAGGGTTAGGGGTTAATAGCCCCGAGCCTGACGGTACTCTTCGAGGAAGCACCGGCTAAGTACGTGCCAGCAGCCGCGGTAATACGTACTGGGCGAACGTTATTCGGAATCACTGGGCTTAAAGGGTGCGTAGGCGGCTTATCAGGTCTGGTGTGAAATCTCACGGCTCAACCGTGAAATTGCGCTGGAAACCGATGAGCTTGAGTATGCTAGGGGTGTGTGGAACTTCCAGTGGAGCGGTGAAATGTGTTGATATTGGAAGGAACGCCGGTGGCGAAAGCGACACACTGGGGCATAACTGACGCTGAGGCACGAAAGCTAGGGTAGCGAACGGGATTAGATACCCGTGTAGTCC</w:t>
      </w:r>
    </w:p>
    <w:p w14:paraId="66F911B4">
      <w:pPr>
        <w:rPr>
          <w:rFonts w:hint="eastAsia"/>
        </w:rPr>
      </w:pPr>
      <w:r>
        <w:rPr>
          <w:rFonts w:hint="eastAsia"/>
        </w:rPr>
        <w:t>&gt;OTU008960</w:t>
      </w:r>
    </w:p>
    <w:p w14:paraId="6E3BD4ED">
      <w:pPr>
        <w:rPr>
          <w:rFonts w:hint="eastAsia"/>
        </w:rPr>
      </w:pPr>
      <w:r>
        <w:rPr>
          <w:rFonts w:hint="eastAsia"/>
        </w:rPr>
        <w:t>CCTACGGGTGGCAGCAGTAGGGAATCTTGCGCAATGGGCGAAAGCCTGACGCAGCCATGCCGCGTGAATGATGAAGGTCTTAGGATTGTAAAATTCTTTCACCGGGGAAGATAATGACGGTACCCGGAGAAGAAGCCCCGGCTAACTTCGTGCCAGCAGCCGCGGTAATACGAAGGGGGCAAGCGTTGTCCGGAGTTACTGGGCGTAAAGCGCGCGCAGGCGGCCCGCCAAGACCGGCGTGAAAGCCCCCGGCTCAACCGGGGAGGGTCGTCGGTGACTGGCGGGCTCGAGGACGGCAGGGGTCGGTGGAATGCCCGGTGTAGTGGTGAAATGCGTAGAGATGTGGAGGAATACCGATGGCGAAGGCAGCCTCCTGGGATAACACTGACGCTCATGCACGAAAGCGTGGGGAGCAAACAGGATTAGATACCCTGGTAGTCC</w:t>
      </w:r>
    </w:p>
    <w:p w14:paraId="3C34EC47">
      <w:pPr>
        <w:rPr>
          <w:rFonts w:hint="eastAsia"/>
        </w:rPr>
      </w:pPr>
      <w:r>
        <w:rPr>
          <w:rFonts w:hint="eastAsia"/>
        </w:rPr>
        <w:t>&gt;OTU008961</w:t>
      </w:r>
    </w:p>
    <w:p w14:paraId="0F07DA2D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AGGGAAGAAACGGCCTGGGCTAATATCCTGGGCTAATGACGGTACCTGAAGAATAAGCACCGGCTAACTACGTGCCAGCAGCCGCGGTAATACGTAGGGTGCAAGCGTTAATCGGAATTACTGGGCGTAAAGCGTGCGCAGGCGGTGATGTAAGACAGGTGTGAAATCCCCGGGCTTAACCTGGGAACTGCGTTGGAGACTGCAAGGCTGGAGTCTGGCAGAGGGGGGTAGAATTCCCGGTGTAGCGGTGGAATGCGTAGAGATCGGGAAGAATACCCGTGGCGAAGGCGGCCGACTGGGCCGGATCCGACGCTAATGCGCGAAAGCGTGGGGAGCGAACAGGATTAGATACCCTGGTAGTCC</w:t>
      </w:r>
    </w:p>
    <w:p w14:paraId="7DC43D54">
      <w:pPr>
        <w:rPr>
          <w:rFonts w:hint="eastAsia"/>
        </w:rPr>
      </w:pPr>
      <w:r>
        <w:rPr>
          <w:rFonts w:hint="eastAsia"/>
        </w:rPr>
        <w:t>&gt;OTU008962</w:t>
      </w:r>
    </w:p>
    <w:p w14:paraId="5E9BE5F5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AGGGGAATGAAGTGCAAGTGAGTTATCTCATTTGTTTGACAGATCCCTGGAGGAAGCATGGGCTAAGTTCGTGCCAGCAGCCGCGGTAATACGGAGGGGGCTAGCGTTGTTCGGAATTACTGGGCGTAAAGCGTACGTAGGCGGCTTTGTAAGTTAGAGGTGAAAGCCCGGGGCTCAACCCCGGAATTGCCTTTAAGACTGCATCGCTTGAATCATGGAGAGGTGAGTGGAATTCCGAGTGTAGAGGTGAAATTCGTAGATATTCGGAAGAACACCAGTGGCGAAGGCGACTCACTGGACATGTATTGACGCTGAGGTACGAAAGCGTGGGGAGCGAACAGGATTAGATACCCCTGTAGTCC</w:t>
      </w:r>
    </w:p>
    <w:p w14:paraId="57AB9387">
      <w:pPr>
        <w:rPr>
          <w:rFonts w:hint="eastAsia"/>
        </w:rPr>
      </w:pPr>
      <w:r>
        <w:rPr>
          <w:rFonts w:hint="eastAsia"/>
        </w:rPr>
        <w:t>&gt;OTU008963</w:t>
      </w:r>
    </w:p>
    <w:p w14:paraId="39CC60E6">
      <w:pPr>
        <w:rPr>
          <w:rFonts w:hint="eastAsia"/>
        </w:rPr>
      </w:pPr>
      <w:r>
        <w:rPr>
          <w:rFonts w:hint="eastAsia"/>
        </w:rPr>
        <w:t>CCTACGGGGGGCTGCAGTGGGGAATATTGCGCAATGGCCGCAAGGCTGACGCAGCGACGCCGCGTGGGGGAGGAAGGCCTTCGGGTTGTAAACCCCTGTTGCCCGGGACGAACGAACGGTTTCGACCGTTGTGACGGTACCGGGTGAGGAAGCACCGGCTAACTCCGTGCCAGCAGCCGCGGTAAAACGTAGGAGCCAAGCGTTATCCGAATTCACTGGGCGTAAAGCGCAAGTAGGCGGCCGAGTAAGTTGATTGTGAAAGCTCCCGGCTCAACTGGGAGAGGTCGTTCAAGACTGGCAGACTGGAGAGCAGTAGGGGAAGGTGGAATTCCGGGTGTAGTGGTGAAATGCGTAGAGATGTGGAGGAATACCGATGGCGAAGGCAGCCCCCTGGGACGTGACTGACGCTCATGCACGAAAGCGTGGGGAGCAAACAGGATTAGATACCCCTGTAGTCC</w:t>
      </w:r>
    </w:p>
    <w:p w14:paraId="1C26D16C">
      <w:pPr>
        <w:rPr>
          <w:rFonts w:hint="eastAsia"/>
        </w:rPr>
      </w:pPr>
      <w:r>
        <w:rPr>
          <w:rFonts w:hint="eastAsia"/>
        </w:rPr>
        <w:t>&gt;OTU008964</w:t>
      </w:r>
    </w:p>
    <w:p w14:paraId="672D6593">
      <w:pPr>
        <w:rPr>
          <w:rFonts w:hint="eastAsia"/>
        </w:rPr>
      </w:pPr>
      <w:r>
        <w:rPr>
          <w:rFonts w:hint="eastAsia"/>
        </w:rPr>
        <w:t>CCTACGGGTGGCTGCAGTGGGGAATTTTCCGCAATGGGCGAAAGCCTGACGGAGCAATGCCGCGTGGAGGTAGAAGGCCTACGGGTCGTGAACTTCTTTTCCCGGAGAAGAAGCAATGACGGTATCTGGGGAATAAGCATCGGCTAACTCTGTGCCAGCAGCCGCGGTAATACAGAGGATGCAAGCGTTATCCGGAATCATTGGGCGTAAAGAGCTCGTAGGCGGTTCAGCAAGTCGGCTGTGAAAGCCCCGGGCTCAACCTGGGAATGGCGGTGGATACTGGCGGACTAGAGTGCGGTAGAGGGTGGTGGAATTCCTGGTGTAGCGGTGAAATGCGCAGATATCAGGAGGAACACCGGTGGCGAAGGCGGGTCTCTGGGCCGATACTGACGCTGAGGAGCGAAAGCGTGGGGAGCGAACAGGATTAGATACCCCTGTAGTCC</w:t>
      </w:r>
    </w:p>
    <w:p w14:paraId="43A81177">
      <w:pPr>
        <w:rPr>
          <w:rFonts w:hint="eastAsia"/>
        </w:rPr>
      </w:pPr>
      <w:r>
        <w:rPr>
          <w:rFonts w:hint="eastAsia"/>
        </w:rPr>
        <w:t>&gt;OTU008965</w:t>
      </w:r>
    </w:p>
    <w:p w14:paraId="163AD2AA">
      <w:pPr>
        <w:rPr>
          <w:rFonts w:hint="eastAsia"/>
        </w:rPr>
      </w:pPr>
      <w:r>
        <w:rPr>
          <w:rFonts w:hint="eastAsia"/>
        </w:rPr>
        <w:t>CCTACGGGCGGCTGCAGTGGGGAATCTTGCGCAATGCGCGAAAGCGTGACGCAGCAACGCCGCGTGAGGGAAGACGGCCTTCGGGTTGTAAACCTCTTTCAGTTGGGACGAAGGGCAGGCGGTGAATAGCCGTTCTGCCTGACGGTACCTTCACAAGAAGCTCCGGCTAACTACGTGCCAGCAGCCGCGGTAATACGTAGGGAGCAAGCGTTGTCCGGAATCATTGGGCGTAAAGAGCGTGTAGGCGGTCCGGTAAGTCCGTTGTGAAAGTCGGGGGCTCAACCCTCGAATGCCGGCGGATACTGTCGGACTAGAGTCCGGAAGAGGCGAGTGGAATTCCTGGTGTAGCGGTGAAATGCGCAGATATCAGGAGGAACACCGATGGCGAAGGCAGCTCGCTGGGACGGTACTGACGCTGAGACGCGAAAGCGTGGGGAGCAAACAGGATTAGATACCCCAGTAGTCC</w:t>
      </w:r>
    </w:p>
    <w:p w14:paraId="729B4FC6">
      <w:pPr>
        <w:rPr>
          <w:rFonts w:hint="eastAsia"/>
        </w:rPr>
      </w:pPr>
      <w:r>
        <w:rPr>
          <w:rFonts w:hint="eastAsia"/>
        </w:rPr>
        <w:t>&gt;OTU008966</w:t>
      </w:r>
    </w:p>
    <w:p w14:paraId="23258001">
      <w:pPr>
        <w:rPr>
          <w:rFonts w:hint="eastAsia"/>
        </w:rPr>
      </w:pPr>
      <w:r>
        <w:rPr>
          <w:rFonts w:hint="eastAsia"/>
        </w:rPr>
        <w:t>CCTACGGGCGGCTGCAGTCGAGAATAATTCACAATGGGGGCAACCCTGATGGTGCAACGCCGCGTGGAGGATGACGGTCTTCGGATTGTAAACTCCTGTCATCTGGGAGTAAGACCTGGCGATGAATAGTCGACAGGGTTGATAGTACCAGAAGAGGAAGGGACGGCTAACTACGTGCCAGCAGCCGCGGTAAAACGTAGGAGACAAACGTTATCCGGAGTTACTGGGCGTAAAGCGTGCGCAGGCGGTCTTGCAAGACAGATGTGAAATCCTGGAGCTCAACTCCAGAACTGCCTTTGATACTGGAGAGCTTGAGTTCGGGAGAGGTGAGTGGAACTGCGAGTGTAGAGGTGAAATTCGTAGATATTCGCAAGAACACCAGTGGCGAAGGCGGATCTCTGGGCCATTACTGACGCTGAGGAGCGAAAGCGTGGGGAGCGAACAGGATTAGATACCCGTGTAGTCC</w:t>
      </w:r>
    </w:p>
    <w:p w14:paraId="7BE3AB89">
      <w:pPr>
        <w:rPr>
          <w:rFonts w:hint="eastAsia"/>
        </w:rPr>
      </w:pPr>
      <w:r>
        <w:rPr>
          <w:rFonts w:hint="eastAsia"/>
        </w:rPr>
        <w:t>&gt;OTU008967</w:t>
      </w:r>
    </w:p>
    <w:p w14:paraId="4C52AE73">
      <w:pPr>
        <w:rPr>
          <w:rFonts w:hint="eastAsia"/>
        </w:rPr>
      </w:pPr>
      <w:r>
        <w:rPr>
          <w:rFonts w:hint="eastAsia"/>
        </w:rPr>
        <w:t>CCTACGGGAGGCTGCAACTGGGAATTTTTCACAATGGGCGAAAGCCTGATGGAGCAACGCCGCGTGCAGGAGGAAGGCCTTCGGGTTGTAAACTGCTTTTAATAGTGACGATTATGACGGTAGCTATTGAATAAGGGTCTGCTAACTACGTGCCAGCAGCCGCGGTCATACGTAGGACCCAAGCGTTATCCGGAATTACTGGGCGTAAAGAGTTGCGTAGGTGGCAAAGTAAGCAGAGTGTGAAATCTTATGGCTCAACCATAAGCCTATGCTCTGAACTGCTTAGCTAGAGCACGAGAGAGGTAGCTGGAATTCCTAATGTAGGAGTGAAATCCGTAGATATTAGGAGGAACACCGATGGCGTAGGCAGGCTACTAGCTCGTTGCTGACACTAAGGCACGAAAGCGTGGGGAGCGAACGGGATTAGATACCCTGGTAGTCC</w:t>
      </w:r>
    </w:p>
    <w:p w14:paraId="10BC40D7">
      <w:pPr>
        <w:rPr>
          <w:rFonts w:hint="eastAsia"/>
        </w:rPr>
      </w:pPr>
      <w:r>
        <w:rPr>
          <w:rFonts w:hint="eastAsia"/>
        </w:rPr>
        <w:t>&gt;OTU008968</w:t>
      </w:r>
    </w:p>
    <w:p w14:paraId="643B9373">
      <w:pPr>
        <w:rPr>
          <w:rFonts w:hint="eastAsia"/>
        </w:rPr>
      </w:pPr>
      <w:r>
        <w:rPr>
          <w:rFonts w:hint="eastAsia"/>
        </w:rPr>
        <w:t>CCTACGGGAGGCAGCAGTTAGGAATTTTGGGCAATGGGCGAAAGCCTGACCCAGCAACGCCGCGTGGGTGATGAAGGCCCTCGGGTCGTAAAGCCCTTTTCCCAGGGAAGATGGTGACGGTACCTGGGGAATCAGCCCCGGCTAACTACGTGCCAGCAGCCGCGGTAATACGTAGGGGGCAAGCGTTGTCCGGATTGACTGGGCGTAAAGAGTTGCGTAGGTGGTAATTCAAGCGAATGGTGAAATCTTGTGGCTCAACCATAAGGCTATTATTCGAACTGTATTACTCGAGAACAGGAGAGGTATCTGGAATTCCCAGTGTAGGAGTGAAATCCGTAGATATCAGGAGGAACACCAATGGCGTAGGCAGGCCACTGGCTCATTGCTGACACTGAGGCACGAAAGCGTGGGGAGCGAACGGGATTAGATACCCTGGTAGTCC</w:t>
      </w:r>
    </w:p>
    <w:p w14:paraId="0AD72D9A">
      <w:pPr>
        <w:rPr>
          <w:rFonts w:hint="eastAsia"/>
        </w:rPr>
      </w:pPr>
      <w:r>
        <w:rPr>
          <w:rFonts w:hint="eastAsia"/>
        </w:rPr>
        <w:t>&gt;OTU008969</w:t>
      </w:r>
    </w:p>
    <w:p w14:paraId="3F490E04">
      <w:pPr>
        <w:rPr>
          <w:rFonts w:hint="eastAsia"/>
        </w:rPr>
      </w:pPr>
      <w:r>
        <w:rPr>
          <w:rFonts w:hint="eastAsia"/>
        </w:rPr>
        <w:t>CCTACGGGTGGCTGCAGTGGGGAATTGTTCACAATGGGCGAAAGCCTGATGGAGCAACGCCGCGTGAGTGATGAAGGTTTTCGGATCGTAAAACTCTGTTGTTAGGGAAGAACACCCGGGAGAGGATCCCGGTTTGACGGTACCTAACGAGGAAGCCACGGCTAACTACGTGCCAGCAGCCGCGGTAACACGTAGGGGGCGAGCGTTGTCCGGATTTATTGGGCGTAAAGAGCTCGTAGGCGGTTCCGTCAGTCGGGTGTGAAAACTCTGGGCTCAACCCAGAGACGCCACCCGATACTGCGGTGACTAGAGTCCGGTAGGGGAGTGCGGAATTCCTGGTGTAGCGGTGAAATGCGTAGATATCTGGAGGAATACCGGTGGCGAAGGCGGCATCCTGGACCGGCATTGACGCTGAGGAGCGAAAGCTAGGGGAGCAAACGGGATTAGATACCCGTGTAGTCC</w:t>
      </w:r>
    </w:p>
    <w:p w14:paraId="3449012F">
      <w:pPr>
        <w:rPr>
          <w:rFonts w:hint="eastAsia"/>
        </w:rPr>
      </w:pPr>
      <w:r>
        <w:rPr>
          <w:rFonts w:hint="eastAsia"/>
        </w:rPr>
        <w:t>&gt;OTU008970</w:t>
      </w:r>
    </w:p>
    <w:p w14:paraId="7C409619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AGAAACCCATATTTTCTAGTGTGGTTGACGGTACCAGATGAATAAGCACCGGCTAACTCCGTGCCAGCAGCCGCGGTAATACAGAGGTCTCAAGCGTTGTTCGGATTCATTGGGCGTAAAGGGTGCGTAGGCGGCGCGGTAAGTCGGGTGTGAAATCTCGGAGCTTAACTCCGAAACTGCATTCGATACTGCCGTGCTTGAGGACTGGAGAGGAGACTGGAATTTACGGTGTAGCAGTGAAATGCGTAGATATCGTCAAGAACACCGATAGTGTAGACAGCTTACTAGACTTCAACTGACGCTGAGGCACGAAAGTGTGGGGATCAAACAGGATTAGATACCCCAGTAGTCC</w:t>
      </w:r>
    </w:p>
    <w:p w14:paraId="25389833">
      <w:pPr>
        <w:rPr>
          <w:rFonts w:hint="eastAsia"/>
        </w:rPr>
      </w:pPr>
      <w:r>
        <w:rPr>
          <w:rFonts w:hint="eastAsia"/>
        </w:rPr>
        <w:t>&gt;OTU008971</w:t>
      </w:r>
    </w:p>
    <w:p w14:paraId="4A463512">
      <w:pPr>
        <w:rPr>
          <w:rFonts w:hint="eastAsia"/>
        </w:rPr>
      </w:pPr>
      <w:r>
        <w:rPr>
          <w:rFonts w:hint="eastAsia"/>
        </w:rPr>
        <w:t>CCTACGGGAGGCTGCAGTGGGGAATATTGCGCAATGGACGAAAGTCTGACGCAGCGACGCCGCGTGTGGGATGACGGTCTTCGGATTGTAAACCACTGTCGGGAGGGACGAATACGCCGCAAGGCGGGTGACGGTACCTCCAAAGGAAGCACCGGCTAACTCCGTGCCAGCAGCCGCGGTCAAACGGAGGATCCAAGCGTTATCCGGAATCACTGGGCGTAAAGAGTTGCGTAGGTGGCAAACCAAGTCTCTATTTAAATACCAGGGCTCAACCCTGGGAGAGGTAGGGAAACTGGTTAGCTAGAGCATAGTAGAGGTAGCTGGAATTGCTAGTGTAGGAGTGAAATCCGTAGATATTAGCAGGAACACCGATGGCGTAGGCAGGCTACTGGGCTATTGCTGACACTAAGGCACGAAAGCGTGGGGAGCGAACGGGATTAGATACCCGAGTAGTCC</w:t>
      </w:r>
    </w:p>
    <w:p w14:paraId="5A99A2A2">
      <w:pPr>
        <w:rPr>
          <w:rFonts w:hint="eastAsia"/>
        </w:rPr>
      </w:pPr>
      <w:r>
        <w:rPr>
          <w:rFonts w:hint="eastAsia"/>
        </w:rPr>
        <w:t>&gt;OTU008972</w:t>
      </w:r>
    </w:p>
    <w:p w14:paraId="504B535D">
      <w:pPr>
        <w:rPr>
          <w:rFonts w:hint="eastAsia"/>
        </w:rPr>
      </w:pPr>
      <w:r>
        <w:rPr>
          <w:rFonts w:hint="eastAsia"/>
        </w:rPr>
        <w:t>CCTACGGGCGGCAGCAGTAGGGAATATTGGTCAATGGATGCAAGTCTGAACCAGCCATGCCGCGTGCAGGAAGAAGGCCTTCTGGGTTGTAAACTGCTTTTGCCGGGGGATAAAATTCCCATGCGTGGGACATTGAAGGTACCCGGTGAATAAGCCACGGCTAACTACGTGCCAGCAGCCGCGGTAATACGTAGGGGGCAAGCGTTGTCCGGAATTATTGGGCGTAAAGCGCGCGCAGGCGGCTTCTTAAGTCTGGTGTGAAAGCCCGCAGCTCAACTGCGGAGGGCCACTGGAAACTGGGAAGCTTGAGTGTAGGAGAGGAGAGCGGAATTCCACGTGTAGCGGTGAAATGCGTAGAGATGTGGAGGAACACCAGTGGCGAAGGCGACTTTCTGGCCTATAACTGACGCTGAGGCGCGAAAGCGTGGGGAGCAAACAGGATTAGATACCCCAGTAGTCC</w:t>
      </w:r>
    </w:p>
    <w:p w14:paraId="6E4F54DD">
      <w:pPr>
        <w:rPr>
          <w:rFonts w:hint="eastAsia"/>
        </w:rPr>
      </w:pPr>
      <w:r>
        <w:rPr>
          <w:rFonts w:hint="eastAsia"/>
        </w:rPr>
        <w:t>&gt;OTU008973</w:t>
      </w:r>
    </w:p>
    <w:p w14:paraId="7ACD142F">
      <w:pPr>
        <w:rPr>
          <w:rFonts w:hint="eastAsia"/>
        </w:rPr>
      </w:pPr>
      <w:r>
        <w:rPr>
          <w:rFonts w:hint="eastAsia"/>
        </w:rPr>
        <w:t>CCTACGGGTGGCTGCAGTGGGGAATCTTGGACAATGGGCGAAAGCCTGATCCAGCCATGCCGCGTGGATGATGAAGGCCCTAGGGTTGTAAAATCCTTTCGTTGGGGACGATAATGACGGTACCCAAAGAAGAAGCTCCGGCTAACTTCGTGCCAGCAGCCGCGGTAATACGTAGGCAGCAAGCGTTGTTCGGAATTACTGGGCGTAAAGGGTGCGTAGGCGGCCTATTAAGTCAGTGCTGAAATATTCCGGCTTAACCGGGAGGGTGGCATTGATACTGATGGGCTAGAGTACAGATGAGGTAGGCGGAATTGACGGTGTAGCGGTGAAATGCTTAGATATCGGGAGGAACACCCGTGGTGTAGACGGCTTACTGGACCGTAACTGACGCTGAGGCACGAAAGCGTGGGGAGCAAACAGGATTAGATACCCCAGTAGTCC</w:t>
      </w:r>
    </w:p>
    <w:p w14:paraId="5A29DA8D">
      <w:pPr>
        <w:rPr>
          <w:rFonts w:hint="eastAsia"/>
        </w:rPr>
      </w:pPr>
      <w:r>
        <w:rPr>
          <w:rFonts w:hint="eastAsia"/>
        </w:rPr>
        <w:t>&gt;OTU008974</w:t>
      </w:r>
    </w:p>
    <w:p w14:paraId="378A359D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GCCAGGGACGATGATGACGGTACCTGGAGAATAAGCACCGGCTAACTCTGTGCCAGCAGCCGCGGTAATACGGAGGGTGCGAGCGTTGTCCGGAATCATTGGGCGTAAAGCGGGTGTAGGTGGCTCTGTAAGTCAGGAGTGAAAGCCCCAGGCTTAACCTGGGAAGTGCTTTTGATACTGCAGAGCTTGAATGTGGGAGAGGATGGTGGAATTCCTGGTGTAGTGGTGAAATACGTAGATATCAGGAGGAACTCCGGTGGCGAAGGCGGCCATCTGGCCCAACATTGACACTGATACCCGAAAGCGTGGGGATCAAACAGGATTAGATACCCGAGTAGTCC</w:t>
      </w:r>
    </w:p>
    <w:p w14:paraId="6897F853">
      <w:pPr>
        <w:rPr>
          <w:rFonts w:hint="eastAsia"/>
        </w:rPr>
      </w:pPr>
      <w:r>
        <w:rPr>
          <w:rFonts w:hint="eastAsia"/>
        </w:rPr>
        <w:t>&gt;OTU008975</w:t>
      </w:r>
    </w:p>
    <w:p w14:paraId="1E452CA6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TTCTCGGAATGTAAACTTCACAAGAACGGGAAGAATAAGTTTTGGCTAATACCCAAGACGATGACGGTACCGTTTGTAAGCTCCGGCTAACTCCGTGCCAGCAGCCGCGGTAATACGGGGGGAGCAAGCGTTGTTCGGATTTACTGGGCGTAAAGGGTGCGCAGGCGGCCAAGTGTGTGAGGCGTGAAAGCCTGGGGCTTAACTCCAGAATTGCACCTCAAACTACATGGCTGGAGCATTGGAGAGGGTAGCAGAATTCACGGTGTAGCAGTGAAATGCGTAGATATCGTGAGGAATACCAGAGGCGAAGGCGGCTACCTGGACAATTGCTGACGCTCAGGCACGAAAGCGTGGGGAGCAAAAGGGATTAGATACCCCAGTAGTCC</w:t>
      </w:r>
    </w:p>
    <w:p w14:paraId="245CC2F4">
      <w:pPr>
        <w:rPr>
          <w:rFonts w:hint="eastAsia"/>
        </w:rPr>
      </w:pPr>
      <w:r>
        <w:rPr>
          <w:rFonts w:hint="eastAsia"/>
        </w:rPr>
        <w:t>&gt;OTU008976</w:t>
      </w:r>
    </w:p>
    <w:p w14:paraId="6B1CF48B">
      <w:pPr>
        <w:rPr>
          <w:rFonts w:hint="eastAsia"/>
        </w:rPr>
      </w:pPr>
      <w:r>
        <w:rPr>
          <w:rFonts w:hint="eastAsia"/>
        </w:rPr>
        <w:t>CCTACGGGTGGCAGCAGTAGGGAATTTTCCACAATGGGGGCAACCCTGATGGAGCAACGCCGCGTGCAGGATGAATGCCTTCGGGTTGTAAACTGCTTTTATTAGTGACGATTATGACGGTAACTAATGAATAAGGACCTGCTAACTACGTGCCAGCAGCCGCGGTCATACGTAGGGTGCAAGCGTTAATCGGAATTACTGGGCGTAAAGGGCTCGTAGGTGGCCAACTAAGTCAGACGTGAAATCCCTCGGCTTAACCGGGGAACTGCGTCTGATACTGGATGGCTTGAGTTTGGGAGAGGTGAGTGGAATTCCCAGTGTAGCGGTGAAATGCGTAGATATTGGGAGGAACACCAGTGGCGAAGGCGGCTCACTGGACTGATACTGACGCTGAGGTGCGAAAGCGTGGGGAGCAAACAGGATTAGATACCCTTGTAGTCC</w:t>
      </w:r>
    </w:p>
    <w:p w14:paraId="44A7CD11">
      <w:pPr>
        <w:rPr>
          <w:rFonts w:hint="eastAsia"/>
        </w:rPr>
      </w:pPr>
      <w:r>
        <w:rPr>
          <w:rFonts w:hint="eastAsia"/>
        </w:rPr>
        <w:t>&gt;OTU008977</w:t>
      </w:r>
    </w:p>
    <w:p w14:paraId="561821DB">
      <w:pPr>
        <w:rPr>
          <w:rFonts w:hint="eastAsia"/>
        </w:rPr>
      </w:pPr>
      <w:r>
        <w:rPr>
          <w:rFonts w:hint="eastAsia"/>
        </w:rPr>
        <w:t>CCTACGGGGGGCTGCAGTGGGGAATTTTGCGCAATGGGCTAACGCCTGACGCAGCAACGCCGCGTGGAGGATGAAGGTCCTTGGATTGTAAACTCCTGTCAGCAGGGAAAAAGCGATTTAGCCTAATACGCTAGAGAGTTGATTGTACCTGCAGAGGAAGCCCCGGCTAACTCTGTGCCAGCAGCCGCGGTAATACAGAGGGGGCAAGCGTTATTCGGAATTATTGGGCGTAAAGGGCGCGTAGGCGGCTTGGCAAGTGGATGGTGAAATCCCTCGGCTTAACCGAGGAACTGCGTGCGATACTGGCGAGCTTGAGATCGGGAGGGGTGAGTGGAACTCCAGGTGGAGCGGTGAAATGCGTAGATATCTGGAGGAACACCGGTGGCGAAAGCGACTCACTGGCCCGACACTGACACTGAGGTGCGAAAGCTAGGGTAGCAAACGGGATTAGATACCCCTGTAGTCC</w:t>
      </w:r>
    </w:p>
    <w:p w14:paraId="5D23ECE0">
      <w:pPr>
        <w:rPr>
          <w:rFonts w:hint="eastAsia"/>
        </w:rPr>
      </w:pPr>
      <w:r>
        <w:rPr>
          <w:rFonts w:hint="eastAsia"/>
        </w:rPr>
        <w:t>&gt;OTU008978</w:t>
      </w:r>
    </w:p>
    <w:p w14:paraId="0E78E3E0">
      <w:pPr>
        <w:rPr>
          <w:rFonts w:hint="eastAsia"/>
        </w:rPr>
      </w:pPr>
      <w:r>
        <w:rPr>
          <w:rFonts w:hint="eastAsia"/>
        </w:rPr>
        <w:t>CCTACGGGCGGCTGCAGTAGGGAATCTTGCGCAATGGGCGAAAGCCTGACGCAGCCATGCCGCGTGAATGATGAAGGTCTTAGGATTGTAAAATTCTTTCACCGGGGAAGATAATGACAGTACCCGGAGAAGAAGCCCCGGCTAACTTCGTGCCAGCAGCCGCGGTAATACGAAGGGGGCTAGCGTTGCTCGGAATTACTGGGCGTAAAGGGCGCGTAGGCGGACATTTAAGTCAGAGGTGAAAGCCCAGGGCTTAACTTGGGAATTGCGCTCGAAACTACGGTGCTGGAGTATGGCAGAGGAAGGTGGAATTCCACGTGTAGCGGTGAAATGCGTAGAGATGTGGAGGAACACCGATGGCGAAGGCAGCCCCCTGGGTCAAGATTGACGCTCATGCACGAAAGCGTGGGGAGCAAACAGGATTAGATACCCCGGTAGTCC</w:t>
      </w:r>
    </w:p>
    <w:p w14:paraId="1C04C7AA">
      <w:pPr>
        <w:rPr>
          <w:rFonts w:hint="eastAsia"/>
        </w:rPr>
      </w:pPr>
      <w:r>
        <w:rPr>
          <w:rFonts w:hint="eastAsia"/>
        </w:rPr>
        <w:t>&gt;OTU008979</w:t>
      </w:r>
    </w:p>
    <w:p w14:paraId="3BA69D78">
      <w:pPr>
        <w:rPr>
          <w:rFonts w:hint="eastAsia"/>
        </w:rPr>
      </w:pPr>
      <w:r>
        <w:rPr>
          <w:rFonts w:hint="eastAsia"/>
        </w:rPr>
        <w:t>CCTACGGGAGGCAGCAGTGGGGAATATTGGACAATGGGCGCAAGCCTGATGCAGCGACGCCGCGTGAGGGATGACGGCCTTCGGGTTGTAAACCTCTTTCAGCAGGGAAGAAGCGAAAGTGACGGTACCTGCAGAAGAAGCACCGGCAAACTCTGTGCCAGCAGCCGCGGTAATACAGAGGGTGCGAGCGTTGATCGGAATTACTGGGCGTAAAGGGCGCGTAGGCGGTGAGGTATGTGTGGTGTGAAAGCCCCGGGCTTAACCTGGGAAGTGCATCGCAAACTATCTGACTGGAGTATATGAGAGGGTGGCGGAATTTCCGGTGTAGCGGTGAAATGCGTAGAGATCCGGAAGAACACCGGTGGCGAAGGCGGCCTGCTGGGCCATGGCTGACACTGAGGCGCGACAGCGTGGGGAGCAAACAGGATTAGATACCCCTGTAGTCC</w:t>
      </w:r>
    </w:p>
    <w:p w14:paraId="019D4B61">
      <w:pPr>
        <w:rPr>
          <w:rFonts w:hint="eastAsia"/>
        </w:rPr>
      </w:pPr>
      <w:r>
        <w:rPr>
          <w:rFonts w:hint="eastAsia"/>
        </w:rPr>
        <w:t>&gt;OTU008980</w:t>
      </w:r>
    </w:p>
    <w:p w14:paraId="7C17AD5C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GTAAGTTAATACCTTGCTGTTTTGACGTTACCGACAGAATAAGCACCGGCTAACTCTGTGCCAGCAGCCGCGGTAATACAGAGGGTGCAAGCGTTAATCGGAATTACTGGGCGTAAAGGGCGCGCAGGCGGTTGGGTAAGTGAGGCATGAAAGCCCCATGGCTAAACCTGGGGAGGTTGTCTGATACTGCCCGACTAGAGTACGATAGAGGGGTGTAGAATTCCGCGTGTAGTGGTGAAATGCGTAGATATATGGAGGAATACCGGTGGCGAAGGCGGCCTCCTGGCTCGATACTGACGCTGAGGTGCGAAAGCGTGGGGATCAAACAGGATTAGATACCCCAGTAGTCC</w:t>
      </w:r>
    </w:p>
    <w:p w14:paraId="121D6F8E">
      <w:pPr>
        <w:rPr>
          <w:rFonts w:hint="eastAsia"/>
        </w:rPr>
      </w:pPr>
      <w:r>
        <w:rPr>
          <w:rFonts w:hint="eastAsia"/>
        </w:rPr>
        <w:t>&gt;OTU008981</w:t>
      </w:r>
    </w:p>
    <w:p w14:paraId="07CC127C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ACCGGCTAACTCTGTGCCAGCAGCCGCGGTAATACAGAGGGTGCAAGCGTTAATCGGAATTACTGGGCGTAAAGCGCACGCAGGTGGCTGAGTCAGTCGATTGTGAAATCCCCGGGCTCAACCTGGGAACTGCATTCGATACTGCTGAGCTAGAGTATGGAAGAGGGAAGTGGAATTCCGGGTGTAGCGGTGAAATGCGTAGATATCCGGAGGAACACCAGTGGCGAAGGCGGCTCACTGGACCAGAATTGACGCTGAGGTGCGAAAGCGTGGGGAGCAAACAGGATTAGATACCCCAGTAGTCC</w:t>
      </w:r>
    </w:p>
    <w:p w14:paraId="675669C6">
      <w:pPr>
        <w:rPr>
          <w:rFonts w:hint="eastAsia"/>
        </w:rPr>
      </w:pPr>
      <w:r>
        <w:rPr>
          <w:rFonts w:hint="eastAsia"/>
        </w:rPr>
        <w:t>&gt;OTU008982</w:t>
      </w:r>
    </w:p>
    <w:p w14:paraId="6CB4A561">
      <w:pPr>
        <w:rPr>
          <w:rFonts w:hint="eastAsia"/>
        </w:rPr>
      </w:pPr>
      <w:r>
        <w:rPr>
          <w:rFonts w:hint="eastAsia"/>
        </w:rPr>
        <w:t>CCTACGGGGGGCTGCAGTCGGGAATTTTGGGCAATGGGCGAAAGCCTGACCCAGCAACGCCGCGTGAAGGATGAAGCTTTTCGGAGTGTAAACTTCATAAGAATGGGACGAATAAGGAAGGGCTAATACCCCTTTTGATGACGGTACCATTTGTAAGCTCCGGCTAACTCCGTGCCAGCAGCCGCGGTAATACGGGGGGAGCAAGCGTTGTTCGGATTTATTGGGCGTAAAGGGCGCGTAGGCGGCCTGATAAGTAGGGGGTGAAATCCTGCGGCTTAACCGCAGGGCTGCCTTCTAAACTGTCGGGCTCGAGCACAGTAGAGGCAGGTGGAATTCCCGGTGTAGCGGTGAAATGCGCAGATATCAGGAGGAACACCGATGGCGAAGGCAGATCTCTGGGCCTTACCTGACGCTGAGGAGCGAAAGCTGGGGGAGCGAACAGGATTAGATACCCGAGTAGTCC</w:t>
      </w:r>
    </w:p>
    <w:p w14:paraId="691D2133">
      <w:pPr>
        <w:rPr>
          <w:rFonts w:hint="eastAsia"/>
        </w:rPr>
      </w:pPr>
      <w:r>
        <w:rPr>
          <w:rFonts w:hint="eastAsia"/>
        </w:rPr>
        <w:t>&gt;OTU008983</w:t>
      </w:r>
    </w:p>
    <w:p w14:paraId="19F47F65">
      <w:pPr>
        <w:rPr>
          <w:rFonts w:hint="eastAsia"/>
        </w:rPr>
      </w:pPr>
      <w:r>
        <w:rPr>
          <w:rFonts w:hint="eastAsia"/>
        </w:rPr>
        <w:t>CCTACGGGTGGCTGCAGTAGGGAATCTTGCGCAATGGGCGAAAGCCTGACGCAGCGACGCCGCGTGTGGGATGACGGCCTTCGGGTTGTAAACCACTTTCAGCAGGGACGAAGCCTCACGGTGACGGTACCTGCAGAAGAAGGTCCGGCCAACTACGTGCCAGCAGCCGCGGTAATACGTAGGGACCAAGCGTTATCCGGAATTACTGGGCGTAAAGAGTTGCGTAGGTGGCAGAGTAAGTAGGTAATGAAAGCGTGTGGCTCAACCATACATGACATTATCTAAACTGCTCAGCTTGAGAACGAGAGAGGTGGCTGGAATTCCTAGTGTAGGAGTGAAATCCGTAGATATTAGGAGGAACACCGATGGCGTAGGCAGGCCACTGGCTCGTTTCTGACACTAAGGCACGAAAGCGTGGGGAGCAAACTGGATTAGATACCCCTGTAGTCC</w:t>
      </w:r>
    </w:p>
    <w:p w14:paraId="545526F0">
      <w:pPr>
        <w:rPr>
          <w:rFonts w:hint="eastAsia"/>
        </w:rPr>
      </w:pPr>
      <w:r>
        <w:rPr>
          <w:rFonts w:hint="eastAsia"/>
        </w:rPr>
        <w:t>&gt;OTU008984</w:t>
      </w:r>
    </w:p>
    <w:p w14:paraId="3DB0B816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CCTCGGGTTGTAAACCCCTTTCAGCAGGGACGAAATTGACGGTACCTGCAGAAGAAGCCCCGGCCAACTACGTGCCAGCAGCCGCGGTAATACGTAGGGGGCGAGCGTTGTCCGGATTTATTGGGCGTAAAGCGCGTGTAGGCGGCTAGGTAGGTCTGCTGTGAAAACTCGAGGCTTAACCTCGAGACGCCGGCAGAAACCATCTGGCTAGAGTCCGGAAGAGGAGAGTGGAATTCCTAGTGTAGAGGTGAAATTCGTAGATATTAGGAAGAACACCAGTGGCGAAGGCGGCCCACTGGTCCGGCACTGACGCTGAGGTGCGAAAGCGTGGGGAGCAAACAGGATTAGATACCCGAGTAGTCC</w:t>
      </w:r>
    </w:p>
    <w:p w14:paraId="3222DEE4">
      <w:pPr>
        <w:rPr>
          <w:rFonts w:hint="eastAsia"/>
        </w:rPr>
      </w:pPr>
      <w:r>
        <w:rPr>
          <w:rFonts w:hint="eastAsia"/>
        </w:rPr>
        <w:t>&gt;OTU008985</w:t>
      </w:r>
    </w:p>
    <w:p w14:paraId="7B77B77F">
      <w:pPr>
        <w:rPr>
          <w:rFonts w:hint="eastAsia"/>
        </w:rPr>
      </w:pPr>
      <w:r>
        <w:rPr>
          <w:rFonts w:hint="eastAsia"/>
        </w:rPr>
        <w:t>CCTACGGGAGGCTGCAGTCGGGAATTTTGGGCAATGGGCGAAAGCCTGACCCAGCAACGCCGCGTGGAGGATGAAGTTTTTCGGAATGTAAACTCCGTAAGAATGGGAAGAATAAGTCGGTGCTAATACCACCGATGATGACGGTACTATTTGTAAGCTCCGGCTAACTCCGTGCCAGCAGCCGCGGTAATACGGGGGGAGCAAGCGTTGTTCGGATTTACTGGGCGTAAAGGGCGCGTAGGCGGTCGAACAAGTCACTTGTGAAATCTCTCGGCTTAACCGAGAGCGGTCAAGTGATACTGTTTAACTAGAGTGCGGAAGGGGCAACTGGAATTCTCGGTGTAGCGGTGAAATGCGTAGATATCGAGAGGAACACCTGCGGCGAAGGCGGGTTGCTGGGCCGACACTGACGCTGAGGCGCGAAAGCTAGGGGAGCGAACGGGATTAGATACCCTTGTAGTCC</w:t>
      </w:r>
    </w:p>
    <w:p w14:paraId="5D5651C7">
      <w:pPr>
        <w:rPr>
          <w:rFonts w:hint="eastAsia"/>
        </w:rPr>
      </w:pPr>
      <w:r>
        <w:rPr>
          <w:rFonts w:hint="eastAsia"/>
        </w:rPr>
        <w:t>&gt;OTU008986</w:t>
      </w:r>
    </w:p>
    <w:p w14:paraId="61EDDCC5">
      <w:pPr>
        <w:rPr>
          <w:rFonts w:hint="eastAsia"/>
        </w:rPr>
      </w:pPr>
      <w:r>
        <w:rPr>
          <w:rFonts w:hint="eastAsia"/>
        </w:rPr>
        <w:t>CCTACGGGAGGCTGCAGTGGGGAATATTGGACAATGGGCGAAAGCCTGATCCAGCCATGCCGCGTGAGTGAAGAAGGCCTTCGGGTTGTAAAGCTCTTTCGGACGGAACGAAACGGTTACGGTGAATAATCGTGACTAATGACGGTACCGTAAGAAGAAGCACCGGCTAACTACGTGCCAGCAGCCGCGGTAATACGTAGGGTGCGAGCGTTGTTCGGAATTATTGGGCGTAAAGCGCACGTAGGCGGTGACGTATGTCGGGTGTGAAAGCCCTCAGCTTAACTGAGGAAGTGCGCCCGAAACTACGTCGCTAGAGTGTCGGAGAGGGTGGCGGAATTCCCGGTGTAGAGGTGAAATTCGTAGATATCGGAAGGAACATCAGTGGCGAAAGCGACTTCCTGGACCAATACTGACGCTCATGTGCGAAAGCGTGGGGAGCAAACAGGATTAGATACCCTTGTAGTCC</w:t>
      </w:r>
    </w:p>
    <w:p w14:paraId="13D15DAF">
      <w:pPr>
        <w:rPr>
          <w:rFonts w:hint="eastAsia"/>
        </w:rPr>
      </w:pPr>
      <w:r>
        <w:rPr>
          <w:rFonts w:hint="eastAsia"/>
        </w:rPr>
        <w:t>&gt;OTU008987</w:t>
      </w:r>
    </w:p>
    <w:p w14:paraId="57C09153">
      <w:pPr>
        <w:rPr>
          <w:rFonts w:hint="eastAsia"/>
        </w:rPr>
      </w:pPr>
      <w:r>
        <w:rPr>
          <w:rFonts w:hint="eastAsia"/>
        </w:rPr>
        <w:t>CCTACGGGGGGCAGCAGTCGGGAATTTTGGGCAATGGGCGAAAGCCTGACCCAGCAACGCCGCGTGAGGGATGAAGGCCCTCGGGTCGTAAACCTCTGTCGGGAGGGAAGAACGGTTCACGTTCAAACAGGACGGGAGCCTGACGGTACCTCCAAAGGAAGCCCCGGCTAACTTCGTGCCAGCAGCCGCGGTAATACGAAGGGGGCTAGCGTTGTTCGGAATCACTGGGCGTAAAGCGCACGTAGGCGGCTTTGTAAGTTAGAGGTGAAAGCCCGGAGCTCAACTCCGGAACTGCCTTTAAGACTGCATCGCTTGAACGTCGGAGAGGTAAGTGGAATTCCGAGTGTAGAGGTGAAATTCGTAGATATTCGGAAGAACACCAGTGGCGAAGGCGACTTACTGGACGACTGTTGACGCTGAGGTGCGAAAGCGTGGGGAGCAAACAGGATTAGATACCCCTGTAGTCC</w:t>
      </w:r>
    </w:p>
    <w:p w14:paraId="7C8FB938">
      <w:pPr>
        <w:rPr>
          <w:rFonts w:hint="eastAsia"/>
        </w:rPr>
      </w:pPr>
      <w:r>
        <w:rPr>
          <w:rFonts w:hint="eastAsia"/>
        </w:rPr>
        <w:t>&gt;OTU008988</w:t>
      </w:r>
    </w:p>
    <w:p w14:paraId="5072889F">
      <w:pPr>
        <w:rPr>
          <w:rFonts w:hint="eastAsia"/>
        </w:rPr>
      </w:pPr>
      <w:r>
        <w:rPr>
          <w:rFonts w:hint="eastAsia"/>
        </w:rPr>
        <w:t>CCTACGGGAGGCTGCAGTCGAGAATCTTTCGCAATGGGCGCAAGCCTGACGAAGCGACGCCGTGTGAGTGAAGAAGGCCTTCGGGTCGTAAAGCTCTTTCGCATGGGAACAAGAGAAGGGAGTTAATAGCTCTCTGATTTGAGGGTACCTTGTAAAGAAGCACCGGCTAACTCCGTGCCAGCAGCTGCGGTAATACGGAGGGTGCAAGCATTAATCGGATTTATTGGGCGTAAAGGGGGCGTAGGCGGAGATGTAAGCCAGACGTGAAAGCCCGGGGCTCAACCCCGGAATAGCATTTGGAACTACATTTCTTGAGGATAGGCGGAGAAAACGGAATTCTGCATGTAGCGGTGAAATGCATAGATATGCCATAGAACACCAATTGCGAAGGCAGCTGGCTAGACCTGCATTGACGCTGAGGCACGAAAGCGTGGGGAGCGAACAGGATTAGATACCCCAGTAGTCC</w:t>
      </w:r>
    </w:p>
    <w:p w14:paraId="716E8125">
      <w:pPr>
        <w:rPr>
          <w:rFonts w:hint="eastAsia"/>
        </w:rPr>
      </w:pPr>
      <w:r>
        <w:rPr>
          <w:rFonts w:hint="eastAsia"/>
        </w:rPr>
        <w:t>&gt;OTU008989</w:t>
      </w:r>
    </w:p>
    <w:p w14:paraId="172F72D4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CTAGGGTTGTAAAGCTCTTTCACCGGTGAAGATAATGACGGTAACCGGAGAAGAAGCCCCGGCTAACTTCGTGCCAGCAGCCGCGGTAATACGAAGGGGGCTAGCGTTGTTCGGAATCATTGGGCGTAAAGGGCTCGTAGGCGGACTAGCAAGTCTGGCGTGAAATCTCCACCGCTCACCGGGGAGAGGTCGCTGGATACTACTAGTCTTGAGTTCGGTAGAGGGTCGTGGAATTTCGGGTGTAGCGGTGGAATGCGTAGATATCAAGAGGAACACCTGAGGTGAAGACGGGTTGCTGGGCTGACACTGACGCTGAGGCGCGAAAGCCAGGGGAGCAAACGGGATTAGATACCCGTGTAGTCC</w:t>
      </w:r>
    </w:p>
    <w:p w14:paraId="7A8BF0EB">
      <w:pPr>
        <w:rPr>
          <w:rFonts w:hint="eastAsia"/>
        </w:rPr>
      </w:pPr>
      <w:r>
        <w:rPr>
          <w:rFonts w:hint="eastAsia"/>
        </w:rPr>
        <w:t>&gt;OTU008990</w:t>
      </w:r>
    </w:p>
    <w:p w14:paraId="641974E0">
      <w:pPr>
        <w:rPr>
          <w:rFonts w:hint="eastAsia"/>
        </w:rPr>
      </w:pPr>
      <w:r>
        <w:rPr>
          <w:rFonts w:hint="eastAsia"/>
        </w:rPr>
        <w:t>CCTACGGGGGGCTGCAGTCGAGAATTTTTCACAATGGGGGCAACCCTGATGGAGCGACGCCGCGTGGAGGATGAAGGTTTTCGGATTGTAAACTCCTGTCACTGCAGAACAATGAGCTGATTCCTAATAAGAGTCAGCTTTGATGGTATGCGGAGAGGAAGGGACGGCTAACTCTGTGCCAGCAGCCGCGGTAATACGTAAGGGGCAAGCGTTGTCCGGAATCACTGGGCGTAAAGCGCACGTAGGCGGCATGGTAAGTTGGATGTGAAAACCCTGGGCTCAACCCTGGAAGTGCATCCAAGACTGCCACGCTGGAGTGTCGGAGGGGGTCGGAGAATTCCCGGTGTAGAGGTGAAATTCGTAGAGATCGGGAGGAACACCAGTGGCGAAAGCGGCGACCTGGGCCATTACTGACGCTAAGACGCGAAAGCGTGGGGAGCAAACAGGATTAGATACCCCGGTAGTCC</w:t>
      </w:r>
    </w:p>
    <w:p w14:paraId="6A98BAD1">
      <w:pPr>
        <w:rPr>
          <w:rFonts w:hint="eastAsia"/>
        </w:rPr>
      </w:pPr>
      <w:r>
        <w:rPr>
          <w:rFonts w:hint="eastAsia"/>
        </w:rPr>
        <w:t>&gt;OTU008991</w:t>
      </w:r>
    </w:p>
    <w:p w14:paraId="324FDB4F">
      <w:pPr>
        <w:rPr>
          <w:rFonts w:hint="eastAsia"/>
        </w:rPr>
      </w:pPr>
      <w:r>
        <w:rPr>
          <w:rFonts w:hint="eastAsia"/>
        </w:rPr>
        <w:t>CCTACGGGGGGCAGCAGTGGGGAATCTTGCGCAATGGACGAAAGTCTGACGCAGCCACGCCGCGTGAGTGAAGAAGGCCTTCGGGTTGTAAAGCTCTGTCGCCCGGGACGAAAACCTGTGAGGTTAACAGCCTCATGGACTGACGGTACCGGGAGAGGAAGCACCGGCTAACTTCGTGCCAGCAGCCGCGGTAATACGAGGGGTGCAAGCGTTGCTCGGAATTATTGGGCGTAAAGAGCGTGTAGGCGGTTCGGTAAGTCTGCCGTGAAAACCTGAGGCTCAACCTCCAGACGTCGACAGAAACCGTTTGGCTAGAGTCCGGAAGAGGAGAGTGGAATTCCTGGTGTAGCGGTGAAATGCGCAGATATCAGGAAGAACACCAATGGCGAAGGCAGCTCTCTGGGACGGTACTGACGCTGAGACGCGAAAGCGTGGGGAGCGAACAGGATTAGATACCCGTGTAGTCC</w:t>
      </w:r>
    </w:p>
    <w:p w14:paraId="5A1DE7E4">
      <w:pPr>
        <w:rPr>
          <w:rFonts w:hint="eastAsia"/>
        </w:rPr>
      </w:pPr>
      <w:r>
        <w:rPr>
          <w:rFonts w:hint="eastAsia"/>
        </w:rPr>
        <w:t>&gt;OTU008992</w:t>
      </w:r>
    </w:p>
    <w:p w14:paraId="0FBA9A96">
      <w:pPr>
        <w:rPr>
          <w:rFonts w:hint="eastAsia"/>
        </w:rPr>
      </w:pPr>
      <w:r>
        <w:rPr>
          <w:rFonts w:hint="eastAsia"/>
        </w:rPr>
        <w:t>CCTACGGGCGGCTGCAGTGGGGAATCTTGCGCAATGCGCGAAAGCGTGACGCAGCAACGCCGCGTGGAGGAAGACGGCCTTCGGGTTGTAAACTCCTTTCAGTTGGGACGAAGGTTCACCGGTGAATAGCCGGTTGGACTGACGGTACCTTCAGAAGAAGCCCCGGCTAACTACGTGCCAGCAGCCGCGGTAATACGTAGGGGGCAAGCGTTGTCCGGAATTATTGGGCGTAAAGAGCTCGTAGGCGGCGTGTCGCGTCGGCTGTGAAAACCCGCAGCTCAACTGCGGGCCTGCAGCCGATACGGGCAGGCTAGAGTTCGGTAGGGGAGACTGGAATTCCTGGTGTAGCGGTGAAATGCGCAGATATCAGGAGGAACACCGACGGCGAAGGCAGCTCGCTGGGACGGTACTGACGCTGAGGCGCGAAAGCGTGGGGAGCGAACAGGATTAGATACCCCTGTAGTCC</w:t>
      </w:r>
    </w:p>
    <w:p w14:paraId="2EA24EB7">
      <w:pPr>
        <w:rPr>
          <w:rFonts w:hint="eastAsia"/>
        </w:rPr>
      </w:pPr>
      <w:r>
        <w:rPr>
          <w:rFonts w:hint="eastAsia"/>
        </w:rPr>
        <w:t>&gt;OTU008993</w:t>
      </w:r>
    </w:p>
    <w:p w14:paraId="1E9CAABB">
      <w:pPr>
        <w:rPr>
          <w:rFonts w:hint="eastAsia"/>
        </w:rPr>
      </w:pPr>
      <w:r>
        <w:rPr>
          <w:rFonts w:hint="eastAsia"/>
        </w:rPr>
        <w:t>CCTACGGGTGGCTGCAGTGGGGAATCTTGGGCAATGGGGGAAACCCTGACCCAGCGACGCCGTGTGGGGGATGAAGGCCTTCGGGTTGTAAACCCCTGTTAGGTGGGACGAACATCTTCCTACAAATAGTGGGGGGATCTGACGGTACCACCAGAGAAAGCCCCGGCTAACTCCGTGCCAGCAGCCGCGGTAATACAGAGGGGGCAAGCGTTGTCCGGACTTACTGGGCGTAAAGGGCACGTAGGTGGCACGACAAGACCGGTGTGAAATCCCACGGCTTAACCGTGGGGCGCCACTGGTGACTGTCGCGCTCGAGCCTGGCAGAGGTGGGTGGAATTGCCGGTGTAGTGGTGAAATGCGTAGAGATCGGCAGGAACACCAAGGGGGAACCCAGCCCACTGGGCCAGTGCTGACACTGAGGTGCGACAGCGTGGGGAGCGAACAGGATTAGATACCCTAGTAGTCC</w:t>
      </w:r>
    </w:p>
    <w:p w14:paraId="70D5CE79">
      <w:pPr>
        <w:rPr>
          <w:rFonts w:hint="eastAsia"/>
        </w:rPr>
      </w:pPr>
      <w:r>
        <w:rPr>
          <w:rFonts w:hint="eastAsia"/>
        </w:rPr>
        <w:t>&gt;OTU008994</w:t>
      </w:r>
    </w:p>
    <w:p w14:paraId="5DCEC9D0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CCGGAGTAACTGCCGGTACCTTGACGGTACCTAACCAGAAAGCCACGGCTAACTACGTGCCAGCAGCCGCGGTAATACGTACCGGACAAACGTTATTCGGAATTACTGGGCTTAAAGAGTGCGTAGGCGGCCTTGAAGGTGGGGTGTGAAATCCCACGGCTCAACCGTGGAATTGCGCTCCAAACCGCAAGGCTTGAGTGCAGAAGAGGAGAGTGGAATTCCCGGTGTAGCGGTGGAATGCGTAGAGATCGGGAGGAACACCAGTGGCGAAGGCGACTCTCTGGCCTGTAACTGACGCTGAGGCGCGAAAGCGTGGGGAGCGAACAGGATTAGATACCCCGTAGTCC</w:t>
      </w:r>
    </w:p>
    <w:p w14:paraId="413F0AFA">
      <w:pPr>
        <w:rPr>
          <w:rFonts w:hint="eastAsia"/>
        </w:rPr>
      </w:pPr>
      <w:r>
        <w:rPr>
          <w:rFonts w:hint="eastAsia"/>
        </w:rPr>
        <w:t>&gt;OTU008995</w:t>
      </w:r>
    </w:p>
    <w:p w14:paraId="6E777F17">
      <w:pPr>
        <w:rPr>
          <w:rFonts w:hint="eastAsia"/>
        </w:rPr>
      </w:pPr>
      <w:r>
        <w:rPr>
          <w:rFonts w:hint="eastAsia"/>
        </w:rPr>
        <w:t>CCTACGGGAGGCAGCAGTAGGGAATCTTCCGCAATGGGCGAAAGCCTGACGGAGCAACGCCGCGTGAGCGATGAAGGCCTTCGGATCGTAAAGCTCTGTTGTTAGGGAAGAACAAGTACCGTTCGAATAGGGCGGTACCGTGACGGTACCTAACCAGAAAGCCACGGCTAACTACGTGCCAGCAGCCGCGGTAATACGTAGGTGGCAAGCGTTGTCCGGAATTATTGGGCGTAAAGCGCGCGCAGGTGGTTTCTTAAGTCAGGTGTGAAAGGCTGCGGCTCAACCGCAGAGCGGCACCTGAAACTGGATGACTTGAGTGCAGGAGAGGAGAGCGGAATTCCCGGTGTAGCGGTGGAATGCGTAGAGATGTGGAGGAACACCAGTGGCGAAGGCGACTCTTTGGTCTGTAACTGACGCTGAGGCGCGAAAGCGTGGGGAGCAAACAGGATTAGATACCCCGGTAGTCC</w:t>
      </w:r>
    </w:p>
    <w:p w14:paraId="330E2C3D">
      <w:pPr>
        <w:rPr>
          <w:rFonts w:hint="eastAsia"/>
        </w:rPr>
      </w:pPr>
      <w:r>
        <w:rPr>
          <w:rFonts w:hint="eastAsia"/>
        </w:rPr>
        <w:t>&gt;OTU008996</w:t>
      </w:r>
    </w:p>
    <w:p w14:paraId="6D259B0B">
      <w:pPr>
        <w:rPr>
          <w:rFonts w:hint="eastAsia"/>
        </w:rPr>
      </w:pPr>
      <w:r>
        <w:rPr>
          <w:rFonts w:hint="eastAsia"/>
        </w:rPr>
        <w:t>CCTACGGGGGGCTGCAGTGGGGAATCTTGCGCAATGGCCGAAAGGCTGACGCAGCGACGCCGCGTGCGGGAGGAAGGCCTTCGGGTCGTAAACCGCTGTTGCCCGGGACGAACAGGACCTCCCGAGGTCCCTGACGGTACCGGGTGAGGAAGCACCGGCTAACTCCGTGCCAGCAGCCGCGGTAATACGGAGGGTGCAAGCGTTGTTCGGAATCATTGGGCGTAAAGCGCGTGTAGGCGGCCAGATAGGTCTGCTGTGAAAACTCGAGGCTCAACTTCGAGCTGTCGGTGGAAACCATCTGGCTAGAGTGCGGAAGAGGAGAGTGGAATTCCTGGTGTAGCGGTGAAATGCGCAGATATCAGGAAGAACACCAATGGCGAAGGCAGCTCTCTGGGACGGTACTGACGCTGAGACGCGAAAGCGTGGGTAGCGAACAGGATTAGATACCCCAGTAGTCC</w:t>
      </w:r>
    </w:p>
    <w:p w14:paraId="1B28BE11">
      <w:pPr>
        <w:rPr>
          <w:rFonts w:hint="eastAsia"/>
        </w:rPr>
      </w:pPr>
      <w:r>
        <w:rPr>
          <w:rFonts w:hint="eastAsia"/>
        </w:rPr>
        <w:t>&gt;OTU008997</w:t>
      </w:r>
    </w:p>
    <w:p w14:paraId="7EFE6F8E">
      <w:pPr>
        <w:rPr>
          <w:rFonts w:hint="eastAsia"/>
        </w:rPr>
      </w:pPr>
      <w:r>
        <w:rPr>
          <w:rFonts w:hint="eastAsia"/>
        </w:rPr>
        <w:t>CCTACGGGAGGCTGCAGTAGGGAATATTGGTCAATGGATGGAAGTCTGAACCAGCCATGCCGCGTGCAGGAAGAAGGCCTTCTGGGTTGTAAACTGCTTTTGCCAGGGGCTAAAAAGCCCATGCGTGGGAAATTGAAAGTACCTGGTGAATAAGCCACGGCTAACTACGTGCCAGCAGCCGCGGTAATACGTAGGTGGCAAGCGTTGTTCGGAATCACTGGGCGTAAAGCGCGCGCAGGCGGGTGTGCAAGTCGGAAGTGAAATCCCGGGGCTCAACCCCGGAACTGCCTTTGATACTGGGTGTCTAGAGTATGGAAGAGGTGAGTGGAATTCCGAGTGTAGAGGTGAAATTCGTAGATATTCGGAGGAACACCAGTGGCGAAGGCGGCTCACTGGTCCATTACTGACGCTGAGGTGCGAAAGCGTGGGGAGCAAACAGGATTAGATACCCCAGTAGTCC</w:t>
      </w:r>
    </w:p>
    <w:p w14:paraId="613F0290">
      <w:pPr>
        <w:rPr>
          <w:rFonts w:hint="eastAsia"/>
        </w:rPr>
      </w:pPr>
      <w:r>
        <w:rPr>
          <w:rFonts w:hint="eastAsia"/>
        </w:rPr>
        <w:t>&gt;OTU008998</w:t>
      </w:r>
    </w:p>
    <w:p w14:paraId="0A984199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CCCGGGACGAAATGCTTCGACCTAACACGTCGGAGTTTGACGGTACCGGGTGAGGAAGCCCCGGCTAACTCTGTGCCAGCAGCCGCGGTAATACGGAGGGGGCTAGCGTTGTTCGGAATTACTGGGCGTAAAGCGCGCGTAGGCGGCTTTGTAAGTTAGAGGTGAAAGCCCGGAGCTCAACTCCGGAACTGCCTTTAAGACTGCATCGCTAGAATCGTGGAGAGGTGAGTGGAATTCCGAGTGTAGAGGTGAAATTCGTAGATATCTGGAGGAACACCGGTGGCGAAGGCGGCATCCTGGACCGGCATTGACGCTGAGGCGCGAAAGCCAGGGGAGCAAACGGGATTAGATACCCTGGTAGTCC</w:t>
      </w:r>
    </w:p>
    <w:p w14:paraId="381A5821">
      <w:pPr>
        <w:rPr>
          <w:rFonts w:hint="eastAsia"/>
        </w:rPr>
      </w:pPr>
      <w:r>
        <w:rPr>
          <w:rFonts w:hint="eastAsia"/>
        </w:rPr>
        <w:t>&gt;OTU008999</w:t>
      </w:r>
    </w:p>
    <w:p w14:paraId="0C39F02B">
      <w:pPr>
        <w:rPr>
          <w:rFonts w:hint="eastAsia"/>
        </w:rPr>
      </w:pPr>
      <w:r>
        <w:rPr>
          <w:rFonts w:hint="eastAsia"/>
        </w:rPr>
        <w:t>CCTACGGGTGGCTGCAGTAGGGAATCTTGCACAATGAGCGAAAGCTTGATGCAGCGACGCCGCGTGAGGGATGAATGCCTTCGGGTTGTAAACCTCTTTCAGCAGGGACGAAGCGAGAGTGACGGTACCTGCAGAAGAAGCACCGGCCAACTACGTGCCAGCAGCCGCGGTAAGACGTAGGGTGCGAGCGTTGTCCGGATTTATTGGGTTTAAAGGGTGCGTAGGTGGCTTATTAAGTCAGTGTTTAAAGTCTGCAGCTCAACTGTAGGAATGGCATTGATACTGATAAGCTTGAGTAAAGTTGAGGTAGACAGAATTGATGGTGTAGCGGTGAAATGCTTAGATATCATCAAGAATACCGATTGCGAAGGCAGTTTACTAAGCTTTAACTGACACTGAGGCACGAAAGTGTGGGGATCAAACAGGATTAGATACCCCTGTAGTCC</w:t>
      </w:r>
    </w:p>
    <w:p w14:paraId="438E902A">
      <w:pPr>
        <w:rPr>
          <w:rFonts w:hint="eastAsia"/>
        </w:rPr>
      </w:pPr>
      <w:r>
        <w:rPr>
          <w:rFonts w:hint="eastAsia"/>
        </w:rPr>
        <w:t>&gt;OTU009000</w:t>
      </w:r>
    </w:p>
    <w:p w14:paraId="003AF880">
      <w:pPr>
        <w:rPr>
          <w:rFonts w:hint="eastAsia"/>
        </w:rPr>
      </w:pPr>
      <w:r>
        <w:rPr>
          <w:rFonts w:hint="eastAsia"/>
        </w:rPr>
        <w:t>CCTACGGGCGGCAGCAGTGGGGAATCTTGCGCAATGGGCGAAAGCCTGACGCAGCGACGCCGTGTGCGGGAAGAAGGCCTTCGGGTTGTAAACCGCTTTCAGGAGGGACGAAGCCACTCGGGTTAATAGCCCAGAGGGTGACGGTACCTCCAGAAGAAGCCCCGGCTAACTACGTGCCAGCAGCCGCGGTAATACGTAGGGGGCAAGCGTTGTCCGGATTTATTGGGCGTAAAGAGCTCGTAGGCGGCTTGGCAAGTCGGGTGTGAAAACTCCAGGCTCAACCTGGAGATGCCACCCGATACTGCTATGGCTTGAGTCTGGTAGGGGAGCACGGAATTCCTGGTGTAGCGGTGAAATGCGCAGATATCAGGAGGAATACCCGTGGCGAAAGCGGCTCTCTGGGACGGTACTGACGCTGAGACGCGAAAGCGTGGGGAGCAAACAGGATTAGATACCCCAGTAGTCC</w:t>
      </w:r>
    </w:p>
    <w:p w14:paraId="1BE1CA0C">
      <w:pPr>
        <w:rPr>
          <w:rFonts w:hint="eastAsia"/>
        </w:rPr>
      </w:pPr>
      <w:r>
        <w:rPr>
          <w:rFonts w:hint="eastAsia"/>
        </w:rPr>
        <w:t>&gt;OTU009001</w:t>
      </w:r>
    </w:p>
    <w:p w14:paraId="5B1DECB0">
      <w:pPr>
        <w:rPr>
          <w:rFonts w:hint="eastAsia"/>
        </w:rPr>
      </w:pPr>
      <w:r>
        <w:rPr>
          <w:rFonts w:hint="eastAsia"/>
        </w:rPr>
        <w:t>CCTACGGGAGGCAGCAGTGGGGAATTTTTCGCAATGGGGGCAACCCTGACGAAGCAACGCCGCGTGGGTGATGAAGTCTCTTGGGACGTAAAACCCTTTCGACAGGGAAGAAACCGCAAGGTTGACGGTACCTGTAGAAGAAGCCCCGGCTAACTCCGTGCCAGCAGCCGCGGTAATACGGGGGGGGCGAGCGTTATTCGGAATTATTGGGCGTAAAGGGCGCGTAGGCGGCCTGGCAAGTGAAAGCTAGGGGAGCAAACGGGATTAGATACCCGTGTAGTCC</w:t>
      </w:r>
    </w:p>
    <w:p w14:paraId="275BF5BE">
      <w:pPr>
        <w:rPr>
          <w:rFonts w:hint="eastAsia"/>
        </w:rPr>
      </w:pPr>
      <w:r>
        <w:rPr>
          <w:rFonts w:hint="eastAsia"/>
        </w:rPr>
        <w:t>&gt;OTU009002</w:t>
      </w:r>
    </w:p>
    <w:p w14:paraId="5E674918">
      <w:pPr>
        <w:rPr>
          <w:rFonts w:hint="eastAsia"/>
        </w:rPr>
      </w:pPr>
      <w:r>
        <w:rPr>
          <w:rFonts w:hint="eastAsia"/>
        </w:rPr>
        <w:t>CCTACGGGTGGCAGCAGTGGGGAATCTTCCGCAATGGGCGAAAGCCTGACGGAGCAACGCCGCGTGAATGATGAAGGCCTTCGGGTCGTAAAGTTCTGTCCTTAGGGAAGAACCTTCATGAAAGGAAATGTTCATGAACTGACGGTACCTAAGGAGGAAGCCCTGGCTAACTACGTGCCAGCAGCCGCGGTAATACGTAGAGGGCAAGCGTTGTCCGGAATCACTGGGCGTAAAGGGTACGCAGGCGGATATTAAAGTCAAATGTGAAATGTGCCGGCTTAACCGGTAAGGTGCATTTGAAACTTAATATCTTGAGTCTAGGAGAGGAGAGCGGAATTCCTGGTGTAGCGGTGGAATGCGTAGATATCAGGAAGAACACCAGTGGCGAAGGCGGCTCTCTGGCCTAAGACTGACGCTCATGTACGAAAGCTGGGGGAGCGAACGGGATTAGATACCCCAGTAGTCC</w:t>
      </w:r>
    </w:p>
    <w:p w14:paraId="75F0EFC0">
      <w:pPr>
        <w:rPr>
          <w:rFonts w:hint="eastAsia"/>
        </w:rPr>
      </w:pPr>
      <w:r>
        <w:rPr>
          <w:rFonts w:hint="eastAsia"/>
        </w:rPr>
        <w:t>&gt;OTU009003</w:t>
      </w:r>
    </w:p>
    <w:p w14:paraId="2161C4CA">
      <w:pPr>
        <w:rPr>
          <w:rFonts w:hint="eastAsia"/>
        </w:rPr>
      </w:pPr>
      <w:r>
        <w:rPr>
          <w:rFonts w:hint="eastAsia"/>
        </w:rPr>
        <w:t>CCTACGGGAGGCTGCAGTGGGGAATCTTGCGCAATGGGCGAAAGCCTGACGCAGCCATGCCGCGTGAATGATGAAGGTCTTAGGATTGTAAAGTTCTTTCGCCCGTGACGATGATGACGGTAACGGGAGAAGAAGCCCCGGCTAACTTCGTGCCAGCAGCCGCGGTAATACGAAGGGGGCTAGCGTTGTTCGGAATCACTGGGCGTAAAGGGCGCGTAGGCGGCTTGTTAAGTCAGCGGTGAAATCCCAGGGCTCAACCCTGGAACTGCCGTTGATACTGGCAAGCTTGAGTTCGGTCGAGGCGGGCGGAACTGGTGGTGTAGCGGTGAAATGCATAGAGATTTGGAGGAACACCAGTGGCGAAGGCGACTTTCTGGTCTGTAACTGACACTGAGGCGCGAAAGCGTGGGGAGCAAACAGGATTAGATACCCCAGTAGTCC</w:t>
      </w:r>
    </w:p>
    <w:p w14:paraId="77CD7BFA">
      <w:pPr>
        <w:rPr>
          <w:rFonts w:hint="eastAsia"/>
        </w:rPr>
      </w:pPr>
      <w:r>
        <w:rPr>
          <w:rFonts w:hint="eastAsia"/>
        </w:rPr>
        <w:t>&gt;OTU009004</w:t>
      </w:r>
    </w:p>
    <w:p w14:paraId="53EBC956">
      <w:pPr>
        <w:rPr>
          <w:rFonts w:hint="eastAsia"/>
        </w:rPr>
      </w:pPr>
      <w:r>
        <w:rPr>
          <w:rFonts w:hint="eastAsia"/>
        </w:rPr>
        <w:t>CCTACGGGGGGCTGCAGTGGGGAATCTTGCGCAATGGCCGAAAGGCTGACGCAGCGACGCCGCGTGTGGGAGGAAGCTCTTCGGGGTGTAAACCACTGTTGCCCGGGACGAATGATGAGCATTTGCTCATTTGACGGTACCGGGTGAGGAAGCACCGGCTAACTCTGTGCCAGCAGCCGCGGTAATACGGAGGGGGCTAGCGTTGTTCGGAATTACTGGGCGTAAAGCGCACGTAGGCGGCGATTTAAGTCAGAGGTGAAAGCCCGGAGCTCAACTCCGGAATTGCCTTTAAGACTGCATCGCTTGAATCATGGAGAGGTGAGTGGAATTCCGAGTGTAGAGGTGAAATTCGTAGATATTGGGAAGAACACCAGTGGCGAAGGCGGCTATCTGGCCCGTGATTGACGCTGAGGCGCGAAAGCGTGGGGAGCAAACAGGATTAGATACCCCAGTAGTCC</w:t>
      </w:r>
    </w:p>
    <w:p w14:paraId="06C17480">
      <w:pPr>
        <w:rPr>
          <w:rFonts w:hint="eastAsia"/>
        </w:rPr>
      </w:pPr>
      <w:r>
        <w:rPr>
          <w:rFonts w:hint="eastAsia"/>
        </w:rPr>
        <w:t>&gt;OTU009005</w:t>
      </w:r>
    </w:p>
    <w:p w14:paraId="2638116E">
      <w:pPr>
        <w:rPr>
          <w:rFonts w:hint="eastAsia"/>
        </w:rPr>
      </w:pPr>
      <w:r>
        <w:rPr>
          <w:rFonts w:hint="eastAsia"/>
        </w:rPr>
        <w:t>CCTACGGGAGGCAGCAGTAGGGAATATTGCACAATGGGCGCAAGCCTGATGCAGCAACGCCGCGTGCCCGATGAAGGCCTTCGGGTTGTAAAGCTCTGTTGCCCGTGAAGAACGGTGCTGTCAGGAAATGGGCAGCACTTGACGGTAGCGGGTGAGGAAGCTCCGGCTAACTACGTGCCAGCAGCCGCGGTAATACGAAGGGTGCAAGCGTTACTCGGAATTACTGGGCGTAAAGCGTGCGCAGGCGGTTTTGTAAGTCTGTCGTGAAAGCCCCGGGCTTAACCTGGGAACTGCATTTGTGACTGCATCGCTGGAGTGCGGCAGAGGGGGATGGAATTCCGCGTGTAGCAGTGAAATGCGCAGATATCAGGAGGAACACCGGTGGCGAAGGCGGCTTGCTGGGCCTTACCTGACGCTGAGGAGCGAAAGCGTGGGGAGCGAACAGGATTAGATACCCGGGTAGTCC</w:t>
      </w:r>
    </w:p>
    <w:p w14:paraId="32B7E696">
      <w:pPr>
        <w:rPr>
          <w:rFonts w:hint="eastAsia"/>
        </w:rPr>
      </w:pPr>
      <w:r>
        <w:rPr>
          <w:rFonts w:hint="eastAsia"/>
        </w:rPr>
        <w:t>&gt;OTU009006</w:t>
      </w:r>
    </w:p>
    <w:p w14:paraId="08ECC525">
      <w:pPr>
        <w:rPr>
          <w:rFonts w:hint="eastAsia"/>
        </w:rPr>
      </w:pPr>
      <w:r>
        <w:rPr>
          <w:rFonts w:hint="eastAsia"/>
        </w:rPr>
        <w:t>CCTACGGGAGGCAGCAGTCGAGAATCTTCGGCAATGGACGCAAGTCTGACCGAGCGACGCCGCGTGCGGGATGAAGGCCTTCGGGTTGTAAACCGCTGTCAGTGGGGAGGAAGGCTCCGTGAAGAGCGGGGTTTGACCTATCCGCAGAGGAAGCGCGGGCTAAGTTCGTGCCAGCAGCCGCGGTAATACGAACTGCGCGAACGTTATTCGGAATCACTGGGCTTACAGGGTGCGTAGGCGGCCATTCAGGTCCGATGTGAAATCCCACAGCTCAACTGTGGAATGGCATTGGAAACCGATTGGCTCGAGTGAGCTAGAGATGCACGGAACTTCCGGTGGAGCGGTGAAATGTGTTGAGATCGGAAGGAACACCAGAGGCGAAGGCGGTGCATTGGGGCTTGTCTGACGCTGAGGCACGAAAGCCAGGGGAGCGAACGGGATTAGATACCCTAGTAGTCC</w:t>
      </w:r>
    </w:p>
    <w:p w14:paraId="35A72257">
      <w:pPr>
        <w:rPr>
          <w:rFonts w:hint="eastAsia"/>
        </w:rPr>
      </w:pPr>
      <w:r>
        <w:rPr>
          <w:rFonts w:hint="eastAsia"/>
        </w:rPr>
        <w:t>&gt;OTU009007</w:t>
      </w:r>
    </w:p>
    <w:p w14:paraId="2877A352">
      <w:pPr>
        <w:rPr>
          <w:rFonts w:hint="eastAsia"/>
        </w:rPr>
      </w:pPr>
      <w:r>
        <w:rPr>
          <w:rFonts w:hint="eastAsia"/>
        </w:rPr>
        <w:t>CCTACGGGGGGCAGCAGTAGGGAATTTTCCACAATGGACGAAAGTCTGATGGAGCAACGCCGCGTGAACGATGAAGGTCTTCGGATTGTAAAGTTCTGTTGTCAGAGACGAACAAGTACCGTTCGAACAGGGCGGTACCTTGACGGTACCTGACGAGAAAGCCACGGCTAACTACGTGCCAGCAGCCGCGGTAATACGTAGGGGGCGAGCGTTGTCCGGAATCATTGGGCGTAAAGAGCTCGTAGGCGGCTTAGTAAGTCGGTCGTGAAAGCCCGAGGCTCAACTTCGGGACTGCGGTCGATACTGCTATAGCTAGAGTTTGGTAGAGGAGAACGGAATTCCCGGTGTAGCGGTGGAATGCGCAGATATCGGGAGGAACACCTGTAGCGAAGGCGGCACTCTGGGCCAGTACTGACGCTGAGGAGCGAAAGCGTGGGGAGCGAACAGGATTAGATACCCCAGTAGTCC</w:t>
      </w:r>
    </w:p>
    <w:p w14:paraId="0B9C42BD">
      <w:pPr>
        <w:rPr>
          <w:rFonts w:hint="eastAsia"/>
        </w:rPr>
      </w:pPr>
      <w:r>
        <w:rPr>
          <w:rFonts w:hint="eastAsia"/>
        </w:rPr>
        <w:t>&gt;OTU009008</w:t>
      </w:r>
    </w:p>
    <w:p w14:paraId="2877E2EF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AGGAAGAATAAGTGGGGGACAATACCCCCCATGATGACGGTACTGTTTGTAAGCTCCGGCTAACTCCGTGCCAGCAGCCGCGGTAATACGGAGGGTGCAAGCGTTATCCGGATTTACTGGGTTTAAAGGGTGTGTAGGCGGGCTGTTAAGTCAGTGGTGAAATCTCCGGGCTCAACCCGGAAACTGCCATTGATACTATCAGTCTTGAATCTTGTTGAGGTAGGCGGAATATATCATGTAGCGGTGAAATGCTTAGATATGATATAGAACACCGATTGCGAAGGCAGCTTACTAAACAAGCATTGACGCTGAGGCACGAAAGCGTGGGGATCAAACAGGATTAGATACCCCTGTAGTCC</w:t>
      </w:r>
    </w:p>
    <w:p w14:paraId="68647D2E">
      <w:pPr>
        <w:rPr>
          <w:rFonts w:hint="eastAsia"/>
        </w:rPr>
      </w:pPr>
      <w:r>
        <w:rPr>
          <w:rFonts w:hint="eastAsia"/>
        </w:rPr>
        <w:t>&gt;OTU009009</w:t>
      </w:r>
    </w:p>
    <w:p w14:paraId="78AB1442">
      <w:pPr>
        <w:rPr>
          <w:rFonts w:hint="eastAsia"/>
        </w:rPr>
      </w:pPr>
      <w:r>
        <w:rPr>
          <w:rFonts w:hint="eastAsia"/>
        </w:rPr>
        <w:t>CCTACGGGGGGCAGCAGCAAGGAATTTTCGTCAATGGACGAAAGTCTGATGGAGCAACGCCGCGTGCAGGATGAATGCCTTCGGGTTGTAAACTGCTTTTATATGTGACGATTATGACGGTAGCATATGAATAAGGATCGGCTAACTCCGTGCCAGCAGCCGCGGTCATACGGAGGATCCAAGCGTTATCCGGAATTACTGGGCGTAAAGCGCACGTAGGCGGCTTTGTAAGTTAGAGGTGAAAGCCCGGGGCTCAACCCCGGAATTGCCTTTAAGACTGCATCGCTTGAATCCAGGAGAGGTGAGTGGAATTCCGAGTGTAGAGGTGAAATTCGTAGATATTCGGAAGAACACCAGTGGCGAAGGCGGCTGACTGGTCCGGTTCTGACGCTGAGGCGCGAAAGCGTGGGGAGCAAACAGGATTAGATACCCCTGTAGTCC</w:t>
      </w:r>
    </w:p>
    <w:p w14:paraId="24AC3EF1">
      <w:pPr>
        <w:rPr>
          <w:rFonts w:hint="eastAsia"/>
        </w:rPr>
      </w:pPr>
      <w:r>
        <w:rPr>
          <w:rFonts w:hint="eastAsia"/>
        </w:rPr>
        <w:t>&gt;OTU009010</w:t>
      </w:r>
    </w:p>
    <w:p w14:paraId="68637D1C">
      <w:pPr>
        <w:rPr>
          <w:rFonts w:hint="eastAsia"/>
        </w:rPr>
      </w:pPr>
      <w:r>
        <w:rPr>
          <w:rFonts w:hint="eastAsia"/>
        </w:rPr>
        <w:t>CCTACGGGGGGCTGCAGTGGGGAATATTGGACAATGGGCGAAAGCCTGATCCAGCAATGCCGCGTGAGCGATGAAGGTTTTCGGATCGTAAAACTCTGTTGTTAGGGAAGAACAAGTACGAGAGTAACTGCTCGTACCTTGACGGTACCTAACCAGAAAGCCACGGCTAACTACGTGCCAGCAGCCGCGGTAATACGTAGGTGGCAAGCGTTGTCCGGAATTATTGGGCGTAAAGCGCGCGCAGGCGGCTCGATCAGTCGGGGGTGAAAGCCCGCAGCTCAACTGCGGAATTGCCTTCGATACTGTCGAGCTTGAGGGCGGGAGGGGTGATTGGAACTCCAGGTGTAGCGGTGAAATGCGTAGATATCTGGAGGAACACCGGAGGCGAAGGCGGCTTGCTGGGCATGGTCTGACGCTGAGGCGCGAAAGCGTGGGGAGCGAACAGGATTAGATACCCCTGTAGTCC</w:t>
      </w:r>
    </w:p>
    <w:p w14:paraId="058027E3">
      <w:pPr>
        <w:rPr>
          <w:rFonts w:hint="eastAsia"/>
        </w:rPr>
      </w:pPr>
      <w:r>
        <w:rPr>
          <w:rFonts w:hint="eastAsia"/>
        </w:rPr>
        <w:t>&gt;OTU009011</w:t>
      </w:r>
    </w:p>
    <w:p w14:paraId="5CC58410">
      <w:pPr>
        <w:rPr>
          <w:rFonts w:hint="eastAsia"/>
        </w:rPr>
      </w:pPr>
      <w:r>
        <w:rPr>
          <w:rFonts w:hint="eastAsia"/>
        </w:rPr>
        <w:t>CCTACGGGTGGCAGCAGTGGGGAATCTTGCGCAATGGACGAAAGTCTGACGCAGCGACGCCGCGTGGGTGAAGAAGGCCTTCGGGTTGTAAAGCCCTGTCGAGTGGGAAAAATGGTATCTGGAATAATACGCCAGGTAATTGATGGTACCACTAGAGGAAGCACCGGCTAACTCCGTGCCAGCAGCCGCGGTAATACGGAGGGTGCAAGCGTTGTTCGGAATTACTGGGCGTAAAGCGCGCGTAGGCGGATATGTAAGTCAGAGGTGAAAGCCCAGGGCCTAACCTTGGAACTGCCTTTGAAACTGGAAAACTTGAATCTTGGAGAGGTCAGTGGAATTCCGAGTGTAGAGGTGAAATTCGTAGATATTCGGAAGAACACCAGTGGCGAAGGCGACTCACTGGACATGTATTGACGCTGAGGTGCGAAAGCGTGGGGAGCAAACAGGATTAGATACCCCGGTAGTCC</w:t>
      </w:r>
    </w:p>
    <w:p w14:paraId="33EFFD0E">
      <w:pPr>
        <w:rPr>
          <w:rFonts w:hint="eastAsia"/>
        </w:rPr>
      </w:pPr>
      <w:r>
        <w:rPr>
          <w:rFonts w:hint="eastAsia"/>
        </w:rPr>
        <w:t>&gt;OTU009012</w:t>
      </w:r>
    </w:p>
    <w:p w14:paraId="026B9FF2">
      <w:pPr>
        <w:rPr>
          <w:rFonts w:hint="eastAsia"/>
        </w:rPr>
      </w:pPr>
      <w:r>
        <w:rPr>
          <w:rFonts w:hint="eastAsia"/>
        </w:rPr>
        <w:t>CCTACGGGTGGCAGCAGTAGGGAATCTTCCACAATGGGCGCAAGCCTGATGGAGCAACGCCGCGTGAGTGAGGAAGGCCTTCGGGTCGTAAAGCTCTGTTGCCAGGGAAGAATAAGGGCTAGTTAACTGCTAGTCCGATGACGGTACCTGAGAAGAAAGCCCCGGCTAACTACGTGCCAGCAGCCGCGGTAATACGTAGGGGGCAAGCGTTGTCCGGAATTATTGGGCGTAAAGCGCGCGCAGGCGGCTTACTAAGTCTGGTGTGAAAGCCCCCGGCTCAACCGGGGAGGGTCATTGGAAACTGGGAGACTTGAGTGCAGGAGAGGGAAGCGGAATTCCATGTGTAGCGGTGGAATGCGTAGAGATCGGGAAGAACACCAGTGGCGAAGGCGGTCTGCTGGGCCGTTGCTGACGCTGAGGCGCGACAGCGTGGGGAGCAAACAGGATTAGATACCCTTGTAGTCC</w:t>
      </w:r>
    </w:p>
    <w:p w14:paraId="40912211">
      <w:pPr>
        <w:rPr>
          <w:rFonts w:hint="eastAsia"/>
        </w:rPr>
      </w:pPr>
      <w:r>
        <w:rPr>
          <w:rFonts w:hint="eastAsia"/>
        </w:rPr>
        <w:t>&gt;OTU009013</w:t>
      </w:r>
    </w:p>
    <w:p w14:paraId="1CB68711">
      <w:pPr>
        <w:rPr>
          <w:rFonts w:hint="eastAsia"/>
        </w:rPr>
      </w:pPr>
      <w:r>
        <w:rPr>
          <w:rFonts w:hint="eastAsia"/>
        </w:rPr>
        <w:t>CCTACGGGAGGCAGCAGTGGGGAATCTTGCGCAATGCGCGACAGCGTGACGCAGCGACGCCGCGTGGGGGATGACGGCCTTCGGGTTGTAAACCTCTTTCAGCAGGGACGAAGCGAAAGTGACGGTACCTGCAGAAGAAGCACCGGCCAATTCCGTGCCAGCAGCCGCGGTAAGACGGAAGGTGCAAGCGTTGCTCGGAATCACTGGGCGTAAAGCGCGCGCAGGCGGCAGGTTAAGTCGGGGGTGAAATCCTGGAGCTCAACTCCAGAATTGCCTTCGATACTGGCTTTCTAGAGGCTGGAAGAGGTTAGTGGAATTCCCAGTGTAGAGGTGAAATTCGTAGAGATCGGGAGGAACACCAGAGGCGAAGGCGGCGACCTGGACAGTGACTGACACTCAACTACGAAAGCGTGGGGAGCAAACAGGATTAGATACCCGTGTAGTCC</w:t>
      </w:r>
    </w:p>
    <w:p w14:paraId="1BF19A39">
      <w:pPr>
        <w:rPr>
          <w:rFonts w:hint="eastAsia"/>
        </w:rPr>
      </w:pPr>
      <w:r>
        <w:rPr>
          <w:rFonts w:hint="eastAsia"/>
        </w:rPr>
        <w:t>&gt;OTU009014</w:t>
      </w:r>
    </w:p>
    <w:p w14:paraId="5E837740">
      <w:pPr>
        <w:rPr>
          <w:rFonts w:hint="eastAsia"/>
        </w:rPr>
      </w:pPr>
      <w:r>
        <w:rPr>
          <w:rFonts w:hint="eastAsia"/>
        </w:rPr>
        <w:t>CCTACGGGGGGCTGCAGTGGGGAATCTTGCACAATGGGCGCAAGCCTGATGCAGCGACGCCGCGTGGGGGACGAAGGCCCTCGGGTTGTAAACCCCTTTCGGCAGGGAAGAAGCGCAAGTGACGGTACCTGCAGAAGAAGCTCCGGCTAACTACGTGCCAGCAGCCGCGGTAAGACGTAGGGAGCGAGCGTTGTCCGGATTCATTGGGCGTAAAGCGCGCGTAGGCGGTTTGGTAAGTCGGGTGTGAAAACTCCGGGCTCAACTCGGAGACGCCACTCGATACTGCTATGACTCGAGTCCGGTAGGGGAGTGCGGAATTCCTGGTGTAGCGGTGAAATGCGCAGATATCAAGAGGAACACCAGAGGCGAAGGCGGATTGCTGGGCTGACACTGACGCTGAGGCGCGAAAGCTAGGGTAGCAAACGGGATTAGATACCCCGGTAGTCC</w:t>
      </w:r>
    </w:p>
    <w:p w14:paraId="022144C1">
      <w:pPr>
        <w:rPr>
          <w:rFonts w:hint="eastAsia"/>
        </w:rPr>
      </w:pPr>
      <w:r>
        <w:rPr>
          <w:rFonts w:hint="eastAsia"/>
        </w:rPr>
        <w:t>&gt;OTU009015</w:t>
      </w:r>
    </w:p>
    <w:p w14:paraId="2AE57CA8">
      <w:pPr>
        <w:rPr>
          <w:rFonts w:hint="eastAsia"/>
        </w:rPr>
      </w:pPr>
      <w:r>
        <w:rPr>
          <w:rFonts w:hint="eastAsia"/>
        </w:rPr>
        <w:t>CCTACGGGCGGCAGCAGTGGGGAATCTTGCGCAATGGGCGAAAGCCTGACGCAGCGACGCCGCGTGCGGGAAGAAGGCCTTCGGGTTGTAAACCGCTTTCAGGAGGGACGAAGCCACTCGGGTTAATAGCCCAGAGGGTGACGGTACCTCCAGAAGAAGCCCCGGCTAACTACGTGCCAGCAGCCGCGGTAATACGTAGGGGGCTAGCGTTGTCCGGATTTATTGGGTTTAAAGGGTGCGTAGGCGGCGGGGTAAGTCAGATGTGAAATACCGGGGCTCAACTCCGGGACGGCATCCGATACTGCCTTGCTAGAGTAGTGGAGGGGCGACTGGAATTCTCGGTGTAGCAGTGAAATGCGTAGATATCGGGAGGAACATCAGTGGCGAAGGCGGCTACCTGGCCCAATACTGACACTCAGGTGCGACAGCGTGGGGAGCAAACAGGATTAGATACCCCGGTAGTCC</w:t>
      </w:r>
    </w:p>
    <w:p w14:paraId="5AB4B8FE">
      <w:pPr>
        <w:rPr>
          <w:rFonts w:hint="eastAsia"/>
        </w:rPr>
      </w:pPr>
      <w:r>
        <w:rPr>
          <w:rFonts w:hint="eastAsia"/>
        </w:rPr>
        <w:t>&gt;OTU009016</w:t>
      </w:r>
    </w:p>
    <w:p w14:paraId="3CEAFA1C">
      <w:pPr>
        <w:rPr>
          <w:rFonts w:hint="eastAsia"/>
        </w:rPr>
      </w:pPr>
      <w:r>
        <w:rPr>
          <w:rFonts w:hint="eastAsia"/>
        </w:rPr>
        <w:t>CCTACGGGAGGCTGCAGTAGGGAATATTGGACAATGGGCGAAAGCCTGATCCAGCCATGCCGCGTGAGTGAAGAAGGCCTTAGGGTTGTAAAGCTCTTTTGGCGGGGACGATAATGACGGTACCCGCAGAATAAGCTCCGGCTAACTTCGTGCCAGCAGCCGCGGTAATACAGAGGTCTCAAGCGTTGTTCGGAATCACTGGGCGTAAAGGGTGCGTAGGCCGCACGGCAAGTCAGATGTGAAAGCCCGGAGCTCAACTCCGGAATGGCATCCGATACTGCCGTGCTCGAGGACTGGAGAGGAGTCTGGAATTCACAGTGGAGCAGTGAAATGCGTAGATATCGAGAGGAACACCAGTGGCGAAGGCGAGTCTCTGGACGACACCTGACACTGAGGCACGAAAGCTAGGGGAGCAAACAGGATTAGATACCCCAGTAGTCC</w:t>
      </w:r>
    </w:p>
    <w:p w14:paraId="0C5664F7">
      <w:pPr>
        <w:rPr>
          <w:rFonts w:hint="eastAsia"/>
        </w:rPr>
      </w:pPr>
      <w:r>
        <w:rPr>
          <w:rFonts w:hint="eastAsia"/>
        </w:rPr>
        <w:t>&gt;OTU009017</w:t>
      </w:r>
    </w:p>
    <w:p w14:paraId="440182FC">
      <w:pPr>
        <w:rPr>
          <w:rFonts w:hint="eastAsia"/>
        </w:rPr>
      </w:pPr>
      <w:r>
        <w:rPr>
          <w:rFonts w:hint="eastAsia"/>
        </w:rPr>
        <w:t>CCTACGGGTGGCAGCAGTGGGGAATTTTGCGCAATGGGCGAAAGCCTGACGCAGCGACGCCGCGTGGGCGATGAAGGCCTTCGGGTCGTAAAGCCCTTTTGCGAGGGAAGATGATGACGGTACCTCGCGAATAAGCCACGGCTAACTCCGTGCCAGCAGCCGCGGTAATACGGAGGGTGCAAGCGTTGTCCGGATTTATTGGGTTTAAAGGGTGCGTAGGCGGCCCTGTAAGTCAGTGGTGAAATACTGCAGCTTAACTGTAGCATTGCCATTGATACTGTAGGGCTTGAGTACAGATGAGGTAGGCGGAATTGATGGTGTAGCGGTGAAATGCATAGATACCATCAAGAACACCGATTGCGAAGGCAGCTTACTAAGCTGTAACTGACGCTGAGGCACGAAAGTGTGGGGATCGAACAGGATTAGATACCCCGGTAGTCC</w:t>
      </w:r>
    </w:p>
    <w:p w14:paraId="5820BB24">
      <w:pPr>
        <w:rPr>
          <w:rFonts w:hint="eastAsia"/>
        </w:rPr>
      </w:pPr>
      <w:r>
        <w:rPr>
          <w:rFonts w:hint="eastAsia"/>
        </w:rPr>
        <w:t>&gt;OTU009018</w:t>
      </w:r>
    </w:p>
    <w:p w14:paraId="0C53AAC3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GTACCGACGAAGTTCTGCTTTTGGTGGGGTGACGGTAGGTACAGAAGAAGCCCCGGCTAACTTCGTGCCAGCAGCCGCGGTAATACAGAGGTCTCGAGCGTTAATCGGAATTACTGGGCTTAAAGGGTGCGTAGGCGGCGCTGTAAGTGCCTTGTGAAATCCCATGGCTTAACCATGGAATTGCTCGGCAGACTGCAGTGCTTGAGGTTGGTAGGGGTCGCTGGAACTCTAGGTGGAGCGGTGAAATGCGTAGATATCGGGAGGAACATCAGTGGCGAAGGCGGCTACCTGGCCCAATACTGACACTCAGGTGCGACAGCGTGGGGAGCAAACAGGATTAGATACCCTTGTAGTCC</w:t>
      </w:r>
    </w:p>
    <w:p w14:paraId="36A9DA35">
      <w:pPr>
        <w:rPr>
          <w:rFonts w:hint="eastAsia"/>
        </w:rPr>
      </w:pPr>
      <w:r>
        <w:rPr>
          <w:rFonts w:hint="eastAsia"/>
        </w:rPr>
        <w:t>&gt;OTU009019</w:t>
      </w:r>
    </w:p>
    <w:p w14:paraId="0E3712FE">
      <w:pPr>
        <w:rPr>
          <w:rFonts w:hint="eastAsia"/>
        </w:rPr>
      </w:pPr>
      <w:r>
        <w:rPr>
          <w:rFonts w:hint="eastAsia"/>
        </w:rPr>
        <w:t>CCTACGGGTGGCTGCAGTAGGGAATCTTGCGCAATGGGCGAAAGCCTGACGCAGCGACGCCGCGTGAGCGATGAAGGCCTTCGGGTTGTAAAGCTCTGTGGAGAGAGAAGAATGAGTACGGGCTAATACTCCGTGCGATGACGGTATCTCTTTAGCAAGCACCGGCTAACTCTGTGCCAGCAGCCGCGGTAAGACAGAGGGTGCAAACGTTGTTCGGAATCACTGGGCGTAAAGCGCGTGTAGGCGGCTTGGCAAGTCGGGCGTGAAATCTCCGGGCTTAACCTGGAAAAGTCGTTCGATACTGTTGAGCTAGAGTGTGGAAGAGGCAACTAGAATTCCGTGTGTAGCGGTGAAATGCGTAGATATAGGAAGGAACACCAGTGGCGAAGGCGACCACCTGGACTGATACTGACACTGAGGTGCGAAAGCGTGGGGAGCAAACAGGATTAGATACCCCTGTAGTCC</w:t>
      </w:r>
    </w:p>
    <w:p w14:paraId="15BA1C1C">
      <w:pPr>
        <w:rPr>
          <w:rFonts w:hint="eastAsia"/>
        </w:rPr>
      </w:pPr>
      <w:r>
        <w:rPr>
          <w:rFonts w:hint="eastAsia"/>
        </w:rPr>
        <w:t>&gt;OTU009020</w:t>
      </w:r>
    </w:p>
    <w:p w14:paraId="4DA3D311">
      <w:pPr>
        <w:rPr>
          <w:rFonts w:hint="eastAsia"/>
        </w:rPr>
      </w:pPr>
      <w:r>
        <w:rPr>
          <w:rFonts w:hint="eastAsia"/>
        </w:rPr>
        <w:t>CCTACGGGCGGCAGCAGCTAGGGATATTGCCCAATGGGGGAAACCCTGAGGCAGCGACGCCGCGTGGGGGACGACGGGCTTCGGCCTGTAAACCCCTTTTCCGCGGGAAGAACGATGACGGTACCGCGGGAATAAGCCCCGGCTAACTACGTGCCAGCAGCCGCGGTAATACGTAGGTGGCAAGCGTTGTCCGGATTTACTGGGCGTAAAGCGTACGTAGGCGGCTTTGTAAGTTAGAGGTGAAAGCCCAGGGCTCAACCCTGGAATTGCCTTTAAGACTGCATCGCTAGAATCATGGAGAGGTTAGTGGAATTCCGAGTGTAGAGGTGAAATGCGCAGATATCGGGAGGAACACCAATGGCGAAGGCAGCTCGCTGGGCTGTGGCTGACGCTGAGGCGCGACAGCGTGGGGAGCAAACAGGATTAGATACCCCAGTAGTCC</w:t>
      </w:r>
    </w:p>
    <w:p w14:paraId="121B1972">
      <w:pPr>
        <w:rPr>
          <w:rFonts w:hint="eastAsia"/>
        </w:rPr>
      </w:pPr>
      <w:r>
        <w:rPr>
          <w:rFonts w:hint="eastAsia"/>
        </w:rPr>
        <w:t>&gt;OTU009021</w:t>
      </w:r>
    </w:p>
    <w:p w14:paraId="5DC056E8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ATTTCGGTATGTAAACTTCGAAAGAATGGGAAGAATAAATGACGGTACCATTTATAAGGTCCGGCTAACTACGTGCCAGCAGCCGCGGTAATACGTAGGGACCAAGCGTTGTTCGGATTTACTGGGCGTAAAGGGCGCGTAGGCGGCGTGTTAAGTCAGCTGTGAAATCCTGCAGCTCAACTGTAGAAGTGCCTTTGATACTGGCGAGCTCGAGGGAGGTAGGGGTGGGTGGAACTTCTGGTGGAGCGGTGAAATGCGTTGATATCAGAAGGAACGCCGGTGGCGAAAGCGACCCACTGGATCTCTACTGACGCTGAGGCGCGAAAGCTAGGGGAGCAAACGGGATTAGATACCCGTGTAGTCC</w:t>
      </w:r>
    </w:p>
    <w:p w14:paraId="2896D7E3">
      <w:pPr>
        <w:rPr>
          <w:rFonts w:hint="eastAsia"/>
        </w:rPr>
      </w:pPr>
      <w:r>
        <w:rPr>
          <w:rFonts w:hint="eastAsia"/>
        </w:rPr>
        <w:t>&gt;OTU009022</w:t>
      </w:r>
    </w:p>
    <w:p w14:paraId="2D7E04F7">
      <w:pPr>
        <w:rPr>
          <w:rFonts w:hint="eastAsia"/>
        </w:rPr>
      </w:pPr>
      <w:r>
        <w:rPr>
          <w:rFonts w:hint="eastAsia"/>
        </w:rPr>
        <w:t>CCTACGGGCGGCTGCAGTAACGAATCTTCCGCAATGCACGAAAGTGTGACGGAGCGACGCCGCGTGGAGGACGAAGTCCTTCGGGATGTAAACTTCTGTCAGGGGACACCAAGTTCTGAGGATCCCCAGAGGAAGGACCGGCTAACTACGTGCCAGCAGCCGCGGTAATACGTAGGAGGCGAGCGTTGTCCGGATTTACTGGGCGTAAAGCGCGCGCAGGCGGCACTTCAAGTAAGGTGTGAAATCTCCCTGCTCAACGGGGAGGGTGCACTTTAGACTGAGGAGCTAGAGGACGGTAGAGGGGGGTGGAATTGCTGGTGTAGCGGTGAAATGCGTAGAGATCAGCAGGAACACCCGTGGCGAAGGCGGCCCCCTGGGCCGTACCTGACGCTGAGGCGCGAAGGCTAGGGGAGCGAACAGGATTAGATACCCCAGTAGTCC</w:t>
      </w:r>
    </w:p>
    <w:p w14:paraId="3687D049">
      <w:pPr>
        <w:rPr>
          <w:rFonts w:hint="eastAsia"/>
        </w:rPr>
      </w:pPr>
      <w:r>
        <w:rPr>
          <w:rFonts w:hint="eastAsia"/>
        </w:rPr>
        <w:t>&gt;OTU009023</w:t>
      </w:r>
    </w:p>
    <w:p w14:paraId="0AC3B8F5">
      <w:pPr>
        <w:rPr>
          <w:rFonts w:hint="eastAsia"/>
        </w:rPr>
      </w:pPr>
      <w:r>
        <w:rPr>
          <w:rFonts w:hint="eastAsia"/>
        </w:rPr>
        <w:t>CCTACGGGGGGCTGCAGTGGGGAATATTGGACAATGGGCGCAAGCCTGACACAGCGACGCCGCGTGAGGGAGGACGGCCTTCGGGTTGTAAACCTCTTTTGTCGAGGAAGAAGCTCTGACGGTACTCGACGAATAAGCCCCGGCTAACTCCGTGCCAGCAGCCGCGGTAATACGGGGGGGGCAAGCGTTATCCGGATTCACTGGGTTTAAAGGGTGCGTAGGAGGGTAGGTAAGTCAGTGGTGAAATCTTCGAGCTTAACTCGGAAACTGCCGTTGATACTATCTATCTTGAATACCGTGGAGGTGAGCGGAATATGTCATGTAGCGGTGAAATGCTTAGATATGACATAGAACACCGATTGCGAAGGCAGCTCACTACACGAATATTGACTCTGAGGCACGAAAGCGTGGGGATCAAACAGGATTAGATACCCCTGTAGTCC</w:t>
      </w:r>
    </w:p>
    <w:p w14:paraId="00B747E9">
      <w:pPr>
        <w:rPr>
          <w:rFonts w:hint="eastAsia"/>
        </w:rPr>
      </w:pPr>
      <w:r>
        <w:rPr>
          <w:rFonts w:hint="eastAsia"/>
        </w:rPr>
        <w:t>&gt;OTU009024</w:t>
      </w:r>
    </w:p>
    <w:p w14:paraId="64E1EE9A">
      <w:pPr>
        <w:rPr>
          <w:rFonts w:hint="eastAsia"/>
        </w:rPr>
      </w:pPr>
      <w:r>
        <w:rPr>
          <w:rFonts w:hint="eastAsia"/>
        </w:rPr>
        <w:t>CCTACGGGGGGCTGCAGTGGGGAATTTTGGACAATGGGGGCAACCCTGATCCAGCGACGCCGCGTGAAGGATGACGGTCTTCGGATTGTAAACTTCTTTTGTGAGGGATGAATGTCTGCGTGAATAACGCAGAGTGACAGTACTTCATGAATAAGCCACGGCTAACTACGTGCCAGCAGCCGCGGTAATACGTAGGTGGCAAGCGATACTCGGAATCACTAGGCGTAAAGCGCAGGTAGGCGGTTCGGTAAGTCTTTTGTGAAAGCTCCTGGCTCAACTGGGAGAGGTCAAGGGAAACTACCGGGCTAGAGTGTGGTAGGGGATACTGGAATTCCTGGTGTAGCGGTGAAATGCGTAGATATCAGGAGGAATACCTATGGCGAAAGCAGGTATCTGGGCCATCACTGACGCTGAGCTGCGAAAGCGTGGGGAGCGAACAGGATTAGATACCCCTGTAGTCC</w:t>
      </w:r>
    </w:p>
    <w:p w14:paraId="46AAB307">
      <w:pPr>
        <w:rPr>
          <w:rFonts w:hint="eastAsia"/>
        </w:rPr>
      </w:pPr>
      <w:r>
        <w:rPr>
          <w:rFonts w:hint="eastAsia"/>
        </w:rPr>
        <w:t>&gt;OTU009025</w:t>
      </w:r>
    </w:p>
    <w:p w14:paraId="6D663541">
      <w:pPr>
        <w:rPr>
          <w:rFonts w:hint="eastAsia"/>
        </w:rPr>
      </w:pPr>
      <w:r>
        <w:rPr>
          <w:rFonts w:hint="eastAsia"/>
        </w:rPr>
        <w:t>CCACGGGTGGCTGCAGTGGGGAATATTGGACAATGGGCGCAAGCCTGATCCAGCCATACCGCGTGAGTGAAGAAGGCCCTCGGGTTGTAAAGCTCTTTTGTTGGGAAAGAAATCCTATCGGTTAATAACCGGTGGGGATGACGGTACCCAAAGAATAAGCACCGGCTAACTTCGTGCCAGCAGCCGCGGTAATACGAAGGGTGCAAGCGTTACTCGGAATTACTGGGCGTAAAGGGTGCGCAGGCGGCCCCGCATGTCAGGCGTGAAATCCCCGAGCTCAACTTGGGAATGGCGCTTGAAACTACGGGGCTGGAGTGTGGCAGAGGGAGGTGGAATTCCACGTGTAGCGGTGAAATGCGTAGAGATTTGGAGGAACACCAGTGGCGAAGGCGACTTTCTGGTCTGTAACTGACGCTGAGGCGCGAAAGCGTGGGGAGCAAACAGGATTAGATACCCCAGTAGTCC</w:t>
      </w:r>
    </w:p>
    <w:p w14:paraId="107B24EE">
      <w:pPr>
        <w:rPr>
          <w:rFonts w:hint="eastAsia"/>
        </w:rPr>
      </w:pPr>
      <w:r>
        <w:rPr>
          <w:rFonts w:hint="eastAsia"/>
        </w:rPr>
        <w:t>&gt;OTU009026</w:t>
      </w:r>
    </w:p>
    <w:p w14:paraId="088C1C96">
      <w:pPr>
        <w:rPr>
          <w:rFonts w:hint="eastAsia"/>
        </w:rPr>
      </w:pPr>
      <w:r>
        <w:rPr>
          <w:rFonts w:hint="eastAsia"/>
        </w:rPr>
        <w:t>CCTACGGGGGGCTGCAGTAGGGAATATTGCGCAATGGGCGAAAGCCTGACGCAGCAATTCCGCGTGGAGGATGAAGGTTCTTGGACTGTAAACTCCTTTCGGTGGTGACGATAATGACGGTAGCCACAGAAGAAGCACCGGCTAACTACGTGCCAGCAGCCGCGGTAAGACGTAGGGTGCAAGCGTTGTCCGGAATTATTGGGCGTAAAGAGTTCGTAGGCGGTCTACCAAGTCTGGTGTTAAATACCGGAGCTCAACTCCGGAACGGCATCGGAAACTGGCAGGCTAGAGTTTGGTAGAGGCAAGGGGAATTCCCGGTGTAGCGGTGAAATGCGTAGAGATCGGGTGGAACACCAGCGGCGAAGGCGGCCTCCTGGCCCTGACCTGACGCTGAGGCGCGAGAGCGTGGGGAGCGAACCGGATTAGATACCCGAGTAGTCC</w:t>
      </w:r>
    </w:p>
    <w:p w14:paraId="28CFCEA3">
      <w:pPr>
        <w:rPr>
          <w:rFonts w:hint="eastAsia"/>
        </w:rPr>
      </w:pPr>
      <w:r>
        <w:rPr>
          <w:rFonts w:hint="eastAsia"/>
        </w:rPr>
        <w:t>&gt;OTU009027</w:t>
      </w:r>
    </w:p>
    <w:p w14:paraId="0C1F732C">
      <w:pPr>
        <w:rPr>
          <w:rFonts w:hint="eastAsia"/>
        </w:rPr>
      </w:pPr>
      <w:r>
        <w:rPr>
          <w:rFonts w:hint="eastAsia"/>
        </w:rPr>
        <w:t>CCTACGGGTGGCAGCAGTAAGGAATATTGGTCAATGGACGAAAGTCTGAACCAGCCATGCCGCGTGGAGGATGAAGGTCCTCTGGATTGTAAACTTCTTTTATCTGAGAAGAAACCCAGGAATTCTTTCCTGGTTGACGGTACCAGATGAATAAGCACCGGCTAACTCCGTGCCAGCAGCCGCGGTAATACGGAGGGTGCAAGCGTTATCCGGATTCACTGGGTTTAAAGGGTGCGTAGGAGGGTAGGTAAGTCAGTGGTGAAATCTCACAGCTTAACTGTGAAACTGCCATTGATACTGCATGTCTTGAGTAAGGTAGAAGTGGCTGGAATAAGTAGTGTAGCGGTGAAATGCATAGATATGACATAGAACACCAATTGCGAAGGCAGCTCGCTACACGAATATTGACTCTGAGGCACGAAAGCGTGGGGATCAAACAGGATTAGATACCCTTGTAGTCC</w:t>
      </w:r>
    </w:p>
    <w:p w14:paraId="1B6013FF">
      <w:pPr>
        <w:rPr>
          <w:rFonts w:hint="eastAsia"/>
        </w:rPr>
      </w:pPr>
      <w:r>
        <w:rPr>
          <w:rFonts w:hint="eastAsia"/>
        </w:rPr>
        <w:t>&gt;OTU009028</w:t>
      </w:r>
    </w:p>
    <w:p w14:paraId="4DD89613">
      <w:pPr>
        <w:rPr>
          <w:rFonts w:hint="eastAsia"/>
        </w:rPr>
      </w:pPr>
      <w:r>
        <w:rPr>
          <w:rFonts w:hint="eastAsia"/>
        </w:rPr>
        <w:t>CCTACGGGAGGCAGCAGTGGGGAATTTTGGGCAATGGCCGCAAGGCTGACCCAGCGACGCCGCGTGCGGGAGGAAGCCCTTCGGGGTGTAAACCGCTGTCAGGGGGGACGAACCCTCACGTCACGAACAGGGGCGTGAGCTGACGGTACCTCCAGAGGAAGCGCCGGCTAACTCCGTGCCAGCAGCCGCGGTAAGACGGAGGGCGCGAGCGTTGTTCGGAATTACTGGGCGTAAAGCGTGCGCAGGCGGTCGTGCAAGACAGATGTGAAATCCCCGGGCTCAACCTGGGAACTGCATTTGTGACTGCACGGCTGGAGTGCGGCAGAGGGGGATGGAATTCCGCGTGTAGCAGTGAAATGCGTAGAGATGCGGAGGAACACCGATGGCGAAGGCAGCCCCCTGGGCCAACACTGACGCTCAGGCACGAAAGCGTGGGGAGCAAACAGGATTAGATACCCTTGTAGTCC</w:t>
      </w:r>
    </w:p>
    <w:p w14:paraId="6833E203">
      <w:pPr>
        <w:rPr>
          <w:rFonts w:hint="eastAsia"/>
        </w:rPr>
      </w:pPr>
      <w:r>
        <w:rPr>
          <w:rFonts w:hint="eastAsia"/>
        </w:rPr>
        <w:t>&gt;OTU009029</w:t>
      </w:r>
    </w:p>
    <w:p w14:paraId="57A636C4">
      <w:pPr>
        <w:rPr>
          <w:rFonts w:hint="eastAsia"/>
        </w:rPr>
      </w:pPr>
      <w:r>
        <w:rPr>
          <w:rFonts w:hint="eastAsia"/>
        </w:rPr>
        <w:t>CCTACGGGGGGCTGCAGTAGGGAATCTTGCACAATGGGCGCAAGCCTGATGCAGCGACGCCGCGTGAGGGATGACGGCCTTCGGGTTGTAAACCTCTTTCAGCGGGGACGAAGCGAAAGTGACGGTACCCGCAGAAGAAGGTCCGGCCAACTACGTGCCAGCAGCCGCGGTAACACGTAGGGACCGAGCGTTGTCCGGATTTATTGGGCGTAAAGAGCTCGTAGGCGGTTGAGTAAGTCGGGTGTGAAAACTCTGGGCTTAACCCAGAGCCGCCACCCGATACTGCTCTGACTTGAGTTCGGTAGGGGAGCAGGGAATTCCTAGTGTAGCGGTGAAATGCGCAGATATTAGGAGGAACACCGGTGGCGAAGGCGCTGCTCTGGGCCGAAACTGACGCTGAGGAGCGAAAGCGTGGGTAGCAAACAGGATTAGATACCCTTGTAGTCC</w:t>
      </w:r>
    </w:p>
    <w:p w14:paraId="48BFA481">
      <w:pPr>
        <w:rPr>
          <w:rFonts w:hint="eastAsia"/>
        </w:rPr>
      </w:pPr>
      <w:r>
        <w:rPr>
          <w:rFonts w:hint="eastAsia"/>
        </w:rPr>
        <w:t>&gt;OTU009030</w:t>
      </w:r>
    </w:p>
    <w:p w14:paraId="5EB7821C">
      <w:pPr>
        <w:rPr>
          <w:rFonts w:hint="eastAsia"/>
        </w:rPr>
      </w:pPr>
      <w:r>
        <w:rPr>
          <w:rFonts w:hint="eastAsia"/>
        </w:rPr>
        <w:t>CCTACGGGGGGCTGCAGTAGGGAATCTTGGGCAATGAGCGCAAGCTTGACCCAGCGACGCCGCGTGAGGGATGAAGGCTCTCGGGTTGTAAACCTCTTTCAGCGGGGACGAAGCCTCACGGTGACGGTACCCGCAGAAGAAGCCCCGGCCAACTACGTGCCAGCAGCCGCGGTAATACGGAGGGAGCAAGCGTTGTTCGGATTTACTGGGCGTAAAGCGCGTGTAGGCGGCCGGCTAGGTCTGGTGTGAAAACTCGAGGCTCAACCTCGAGATGTCGCCGGAAACCAGTCGGCTAGAGTCCGGAAGAGGAGAATGGAATTCCCGGTGTAGCGGTGAAATGCGCAGATATCGGGAAGAACACCCGTGGCGAAAGCGGCGCGCTGGACCTCTTCTGACGCTGAGGCGCGAAAGCCAGGGGAGCGAACGGGATTAGATACCCTAGTAGTCC</w:t>
      </w:r>
    </w:p>
    <w:p w14:paraId="2594236F">
      <w:pPr>
        <w:rPr>
          <w:rFonts w:hint="eastAsia"/>
        </w:rPr>
      </w:pPr>
      <w:r>
        <w:rPr>
          <w:rFonts w:hint="eastAsia"/>
        </w:rPr>
        <w:t>&gt;OTU009031</w:t>
      </w:r>
    </w:p>
    <w:p w14:paraId="785C39BF">
      <w:pPr>
        <w:rPr>
          <w:rFonts w:hint="eastAsia"/>
        </w:rPr>
      </w:pPr>
      <w:r>
        <w:rPr>
          <w:rFonts w:hint="eastAsia"/>
        </w:rPr>
        <w:t>CCTACGGGGGGCAGCAGTAGGGAATTTTCCACAATGGGCGAAAGCCTGATGGAGCAACGCCGCGTGCAGGATGAATGCCTTCGGGTTGTAAACTGCTTTTATCTGTGACGATTATGACGGTAGCAGATGAATAAGGATCGGCTAACTCCGTGCCAGCAGCCGCGGTCATACGGAGGATCCAAGCGTTATCCGGAATTACTGGGCGTAAAGCGTGCGCAGGCGGTTTTGTAAGACAGGTGTGAAATCCCCGGGCTTAACCTGGGAACTGCATTTGTGACTGCATCGCTGGAGTTCGGCAGGGGAGACTGGAATTCCTGGTGTAGCGGTGAAATGCGCAGATATCAAGAGGAACACCTGAGGCGAAGGCGGGTTGCTAGGCTGATACTGACGCTGAGGCGCGAAAGCTAGGGTAGCAAACGGGATTAGATACCCCAGTAGTCC</w:t>
      </w:r>
    </w:p>
    <w:p w14:paraId="0E73C1AA">
      <w:pPr>
        <w:rPr>
          <w:rFonts w:hint="eastAsia"/>
        </w:rPr>
      </w:pPr>
      <w:r>
        <w:rPr>
          <w:rFonts w:hint="eastAsia"/>
        </w:rPr>
        <w:t>&gt;OTU009032</w:t>
      </w:r>
    </w:p>
    <w:p w14:paraId="2B6DFFA1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TAAGAGTTAATATCTCTTACGATGACGGTACTGTTTGTAAGCTCCGGCTAACTCCGTGCCAGCAGCCGCGGTAATACGAAGGGTGTAAGCGTTGCCCGGATTTATTGGGCGTAAAGCGCGCGCAGGCGGTCCTTTAAGTCTGATGTGAAATCCCCGGGCTTAACCTGGGAACTGCGTTTGAAACTGAGGAGCTCGAGTGTGGAAGAGGGGGGTGGAATTCCAGGTGTAGCAGTGAAATGCGTAGAGATCTGGAGGAACACCGATGGCGAAGGCAGCCCCCTGGGCTAACACTGACGCTCATGCACGAAAGCGTGGGGAGCAAACAGGATTAGATACCCCGGTAGTCC</w:t>
      </w:r>
    </w:p>
    <w:p w14:paraId="32CEC723">
      <w:pPr>
        <w:rPr>
          <w:rFonts w:hint="eastAsia"/>
        </w:rPr>
      </w:pPr>
      <w:r>
        <w:rPr>
          <w:rFonts w:hint="eastAsia"/>
        </w:rPr>
        <w:t>&gt;OTU009033</w:t>
      </w:r>
    </w:p>
    <w:p w14:paraId="22405978">
      <w:pPr>
        <w:rPr>
          <w:rFonts w:hint="eastAsia"/>
        </w:rPr>
      </w:pPr>
      <w:r>
        <w:rPr>
          <w:rFonts w:hint="eastAsia"/>
        </w:rPr>
        <w:t>CCTACGGGCGGCAGCAGTGGGGAATCTTGCGCAATGGGCGAAAGCCTGACGCAGCGACGCCGCGTGAGGGAAGAAGGCCTTCGGGTTGTAAACCTCTTTCAGGAGGGACGAAGCCACTCGGGCTAATACCCCAGAGGGTGACGGTACCTCCAGAAGAAGCCCCGGCCAACTCTGTGCCAGCAGCCGCGGTAAGACAGAGGGGGCAAGCGTTGCTCGGAATCACTGGGCGTAAAGGGCGCGTAGGCGGGAGGCCAAGTCGGTCGTGAAATCCTCGGGCTCAACCCGAGGGGGTCGGCCGAAACTGGTTTTCTTGAGGGGCGCAGAGGAGCCTGGAATTCCCGGTGTAGCGGTGAAATGTGTAGAGATCGGGAGGAACACCGGTGGCGAAGGCGGGGCTCTGGGCGCACCCTGACGCTGAGGCGCGAAGGCGTGGGGAGCAAACGGGATTAGATACCCCGGTAGTCC</w:t>
      </w:r>
    </w:p>
    <w:p w14:paraId="1A1B8C47">
      <w:pPr>
        <w:rPr>
          <w:rFonts w:hint="eastAsia"/>
        </w:rPr>
      </w:pPr>
      <w:r>
        <w:rPr>
          <w:rFonts w:hint="eastAsia"/>
        </w:rPr>
        <w:t>&gt;OTU009034</w:t>
      </w:r>
    </w:p>
    <w:p w14:paraId="4E471FAD">
      <w:pPr>
        <w:rPr>
          <w:rFonts w:hint="eastAsia"/>
        </w:rPr>
      </w:pPr>
      <w:r>
        <w:rPr>
          <w:rFonts w:hint="eastAsia"/>
        </w:rPr>
        <w:t>CCTACGGGGGGCTGCAGTGGGGAATCTTGCGCAATGGCCGCAAGGCTGACGCAGCGACGCCGCGTGTGGGAGGACGCTCTTCGGGGTGTAAACCACTGTTGCCCGGGACGAACCTGGAGCTTTGGCTCCACTGACGGTACCGGGAGAATAAGCCCCGGCTAACTCCGTGCCAGCAGCCGCGGTAATACGGAGGGTGCCAGCGTTAATCGGAATTACTGGGCGTAAAGCGCACGTAGGCGGCCTAGCAAGTCGGTTGTGAAAGCCCCGGGCTAAACCGGGCGAGGACGAACTAGACTGCTCATCTAGAGGCGGATAGAGGGGTGCGGAATTCCGGGTGTAGCAGTGAAATGCGTAGATATGCGGAGGAACACCGATGGCGAAGGCAATCCCCTGGGCCTGTACTGACGCTCATGCACGAAAGCGTGGGGAGCAAACAGGATTAGATACCCGTGTAGTCC</w:t>
      </w:r>
    </w:p>
    <w:p w14:paraId="53FAD611">
      <w:pPr>
        <w:rPr>
          <w:rFonts w:hint="eastAsia"/>
        </w:rPr>
      </w:pPr>
      <w:r>
        <w:rPr>
          <w:rFonts w:hint="eastAsia"/>
        </w:rPr>
        <w:t>&gt;OTU009035</w:t>
      </w:r>
    </w:p>
    <w:p w14:paraId="4E29F463">
      <w:pPr>
        <w:rPr>
          <w:rFonts w:hint="eastAsia"/>
        </w:rPr>
      </w:pPr>
      <w:r>
        <w:rPr>
          <w:rFonts w:hint="eastAsia"/>
        </w:rPr>
        <w:t>CCTACGGGTGGCTGCAGTAGGGAATCTTCCGCAATGGACGCAAGTCTGACCGAGCGACGCCGCGTGCGGGAGGAAGGCCTCCGGGTCGTAAACCGCTGTCAGGGGGTATGAATAACCGTGTAACTCACGGGATGACGTCAACCCCGGAGGAAGCCCCGGCTAAACTCGTGCCAGCAGCCGCGGTAATACGAGTGGGGCAAACGTTGTTCGGAATCACTGGGCATAAAGGGCGTGTAGGCGGTCCGGAAAGTTGTGGTTGAAATCCCCCGGCTCAACCGGGGAACTGGCTGCAAAACTGACGGACTGGAGGATGGCAGGGGAGTGTGGAACGATCGGTGGAGCGGTGAAATGCGTAGATATCGGTCGGAACACCGGTGGCGAAGGCGACACTCTGGGCCATTCCTGACGCTGAGGCGCGAAAGCGTGGGGAGCAAACAGGATTAGATACCCCGGTAGTCC</w:t>
      </w:r>
    </w:p>
    <w:p w14:paraId="399DC3B4">
      <w:pPr>
        <w:rPr>
          <w:rFonts w:hint="eastAsia"/>
        </w:rPr>
      </w:pPr>
      <w:r>
        <w:rPr>
          <w:rFonts w:hint="eastAsia"/>
        </w:rPr>
        <w:t>&gt;OTU009036</w:t>
      </w:r>
    </w:p>
    <w:p w14:paraId="37C260E7">
      <w:pPr>
        <w:rPr>
          <w:rFonts w:hint="eastAsia"/>
        </w:rPr>
      </w:pPr>
      <w:r>
        <w:rPr>
          <w:rFonts w:hint="eastAsia"/>
        </w:rPr>
        <w:t>CCTACGGGGGGCAGCAGTGGGGAATTTTGGACAATGGGGGAAACCCTGATCCAGCCATGCCGCGTGTGTGAAGAAGGCCTTCGGGTTGTAAAGCACTTTCGGCCGGAACGAAATCGCGCGGATTAATACCCCGCGTGGATGACGGTACCGGAAGAAGAAGCACCGGCTAACTACGTGCCAGCAGCCGCGGTAAGACAGAGGGGGCAAGCGTTGTTCGGATTTACTGGGCGTAAAGCGCACGTAGGCGGATTGTTAAGTCGGGGGTGAAATCCTGGAGCTCAACCCCGGGCTGTCATTCGATACTGCCGGGCTCGAGGCAGGTAGGGGAGAGTGGAATTCCCGGTGTAGCGGTGAAATGCGCAGATATCGGGAGGAACACCGGTGGCGAAGGCGGCTCTCTGGGCCTGTCCTGACGCTCAGGCGCGAAAGCTGGGGTAGCAAACAGGATTAGATACCCCAGTAGTCC</w:t>
      </w:r>
    </w:p>
    <w:p w14:paraId="2D78F8C9">
      <w:pPr>
        <w:rPr>
          <w:rFonts w:hint="eastAsia"/>
        </w:rPr>
      </w:pPr>
      <w:r>
        <w:rPr>
          <w:rFonts w:hint="eastAsia"/>
        </w:rPr>
        <w:t>&gt;OTU009037</w:t>
      </w:r>
    </w:p>
    <w:p w14:paraId="75C574D0">
      <w:pPr>
        <w:rPr>
          <w:rFonts w:hint="eastAsia"/>
        </w:rPr>
      </w:pPr>
      <w:r>
        <w:rPr>
          <w:rFonts w:hint="eastAsia"/>
        </w:rPr>
        <w:t>CCTACGGGGGGCTGCAGTGGGGAATATTGCGCAATGGGCGGAAGCCTGACGCAGCGACGCCGCGTGGGGGATGACGGCCTTCGGGTTGTAAACCTCTTTCACCCACGACGAAGCGGAAGTGACGGTAGTGGGAGAAGAAGCACCGGCCAACTACGTGCCAGCAGCCGCGGTAATACGAAAGGTGCAAGCGTTACTCGGAATCACTGGGCGTAAAGCGCACGTAGGCGGACTCGTAGGTCAATTGTGAAATACCTGGGCTCAACCCGGGAACTGCAGTTGAAACCACTTGTCTTGAATACCTGAGAGGGTGGGGGAATACCGCGTGTAGCAGTGAAATGCGTAGATATGCGGAGGAACACCGATGGCGAAGGCAGTCCCCTGGGCCTGCACTGACGCTCATGCACGAAAGCGTGGGGAGCAAACAGGATTAGATACCCCGGTAGTCC</w:t>
      </w:r>
    </w:p>
    <w:p w14:paraId="3330F7B5">
      <w:pPr>
        <w:rPr>
          <w:rFonts w:hint="eastAsia"/>
        </w:rPr>
      </w:pPr>
      <w:r>
        <w:rPr>
          <w:rFonts w:hint="eastAsia"/>
        </w:rPr>
        <w:t>&gt;OTU009038</w:t>
      </w:r>
    </w:p>
    <w:p w14:paraId="0EAB31DD">
      <w:pPr>
        <w:rPr>
          <w:rFonts w:hint="eastAsia"/>
        </w:rPr>
      </w:pPr>
      <w:r>
        <w:rPr>
          <w:rFonts w:hint="eastAsia"/>
        </w:rPr>
        <w:t>CCTACGGGAGGCTGCAGTGGGGAATTTTGGACAATGGGCGAAAGCCTGATCCAGCCATGCCGCGTGGGTGAAGAAGGCCTTCGGGTTGTAAAGCCCTTTCGGCTGGGACGAAAAGGTCTGCGTTAACACCGCAGATCCATGACGGTACCAGCAGAAGAAGCACCGGCTAACTACGTGCCAGCAGCCGCGGTAATACGTAGGGTGCAGGCGTTGTCCGGATTTATTGGGTTTAAAGGGTGCGTAGGCGGGTGTGTAAGTCCGTGGTGAAATCTCTGAGCTTAACTCGGAAACTGCCATGGGTACTGCATGTCTTGAATGTTGTGGAGGTGAGCGGAATATGTCATGTAGCGGTGAAATGCTTAGATATGACATAGAACACCAATTGCGAAGGCAGCTCACTACACAAATATTGACGCTGAGGCACGAAAGCGTGGGGATCAAACAGGATTAGATACCCCGGTAGTCC</w:t>
      </w:r>
    </w:p>
    <w:p w14:paraId="2112C0A8">
      <w:pPr>
        <w:rPr>
          <w:rFonts w:hint="eastAsia"/>
        </w:rPr>
      </w:pPr>
      <w:r>
        <w:rPr>
          <w:rFonts w:hint="eastAsia"/>
        </w:rPr>
        <w:t>&gt;OTU009039</w:t>
      </w:r>
    </w:p>
    <w:p w14:paraId="79271F2F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TGGGAAGAATTAGTAGGGGTTAATACCCCCTATGATGACGGTACCATTTGTAAGCTCCGGCTAACTCCGTGCCAGCAGCCGCGGTAATACGGGGGGAGCAAGCGTTGTTCGGATTTACTGGGCGTAAAGGGCGCGTAGGCGGCCCGGCAAGCCCGCTGTGAAAGACCGGGGCCCAACCCCGGGGTGTCAGCGGGGACTGCCGGGCTCGAGCGCCGGAGGGGGGTGCGGAATTCCTGGTGTAGCGGTGGAATGCGTAGAGATCAGGAAGAACACCGATGGCGAAGGCAGCACCCTGGCCGGAGGCTGACGCTGAGGCGCGAAAGCGTGGGGAGCGAACGGGATTAGATACCCTTGTAGTCC</w:t>
      </w:r>
    </w:p>
    <w:p w14:paraId="179A475D">
      <w:pPr>
        <w:rPr>
          <w:rFonts w:hint="eastAsia"/>
        </w:rPr>
      </w:pPr>
      <w:r>
        <w:rPr>
          <w:rFonts w:hint="eastAsia"/>
        </w:rPr>
        <w:t>&gt;OTU009040</w:t>
      </w:r>
    </w:p>
    <w:p w14:paraId="4689EFA8">
      <w:pPr>
        <w:rPr>
          <w:rFonts w:hint="eastAsia"/>
        </w:rPr>
      </w:pPr>
      <w:r>
        <w:rPr>
          <w:rFonts w:hint="eastAsia"/>
        </w:rPr>
        <w:t>CCTACGGGAGGCAGCAGTGGGGAATATTGGACAATGGGGGAAACCCTGATCCAGCGATGCCGCGTGGGTGAAGAAGGCCTGCGGGTTGTAAAGCCCTTTCAGTGGGGAAGAAAGACGGGGTGTGAACAGCGCTTCGTTTTGACGTTACCCACAGAAGAAGCACCGGCTAACTCCGTGCCAGCAGCCGCGGTAAGACAGAGGTGCCGAGCGTTAGGCGGAATCACTGGGCTTAAAGCGTGTGTAGGCGGGTCGTTAAGTACCTTGTGAAATCCCACGGCTCAACCGTGAAAGCGCAGCTGATACTGGGAGGATTGAGGGAGATAGAGGAGAGTAGAATTCCTGGTGGAGCGGTTAAATGCGTAGATATCAGGAGGAATACCCATGGCGAAGGCAACTCTCTGGATCTTACCTGACGCTAAGGCTCGAAAGCGTGGGGAGCAAAACGGATTAGATACCCGAGTAGTCC</w:t>
      </w:r>
    </w:p>
    <w:p w14:paraId="1B5EF349">
      <w:pPr>
        <w:rPr>
          <w:rFonts w:hint="eastAsia"/>
        </w:rPr>
      </w:pPr>
      <w:r>
        <w:rPr>
          <w:rFonts w:hint="eastAsia"/>
        </w:rPr>
        <w:t>&gt;OTU009041</w:t>
      </w:r>
    </w:p>
    <w:p w14:paraId="46640F02">
      <w:pPr>
        <w:rPr>
          <w:rFonts w:hint="eastAsia"/>
        </w:rPr>
      </w:pPr>
      <w:r>
        <w:rPr>
          <w:rFonts w:hint="eastAsia"/>
        </w:rPr>
        <w:t>CCTACGGGGGGCTGCAGTCGAGGATCTTCTGCAATGGGCGCAAGCCTGACAGAGCGACGCCGCGTGAAGGATGAAGGCCTTCGGGTTGTAAACCCCTTTCAGGAGGGACGAAGCTTCGGGAGTGAATAGCTCTCCGGAGTGACGGTACCTCCACAAGAAGCCCCGGCTAACTACGTGCCAGCAGCCGCGGTAATACGTAGGGACCAAGCGTTGTCCGGATTTATTGGGCGTAAAGAGCTCGTAGGCGGCCCTTCGCGTCGGATGTGAAAGCTCAGGGCTCAACCCTGAGAGGCCATTCGATACGGGAGGGCTAGAGGTAGGTAGGGGAGACTGGAATTCCTGGTGTAGCGGTGAAATGCGCAGATATCAGGAGGAACACCGGTGGCGAAGGCGGGTCTCTGGGCCGATACTGACGCTGAGGAGCGAAAGCGTGGGGAGCAAACAGGATTAGATACCCTGGTAGTCC</w:t>
      </w:r>
    </w:p>
    <w:p w14:paraId="51F731AB">
      <w:pPr>
        <w:rPr>
          <w:rFonts w:hint="eastAsia"/>
        </w:rPr>
      </w:pPr>
      <w:r>
        <w:rPr>
          <w:rFonts w:hint="eastAsia"/>
        </w:rPr>
        <w:t>&gt;OTU009042</w:t>
      </w:r>
    </w:p>
    <w:p w14:paraId="29C2E73B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GGGCTAGCGTTGTTCGGAATTACTGGGCGTAAAGCGCGCGTAGGCGGTTTGTTAAGTCAGGCGTGAAAGCCCTGGGCTCAACCTGGGATGTGCGCTTGATACTGGCAAGCTTGAGTGCAGGAGAGGATGGTGGAATTCCCGGTGTAGCGGTGAAATGCGTAGATATCGGGAGGAACACCCATGGCGAAGGCAGCTTACTGGGCCATTCCTGACACTGAGGCACGAAAGCGTGGGGAGCGAACGGGATTAGATACCCCGGTAGTCC</w:t>
      </w:r>
    </w:p>
    <w:p w14:paraId="0ACB5FC8">
      <w:pPr>
        <w:rPr>
          <w:rFonts w:hint="eastAsia"/>
        </w:rPr>
      </w:pPr>
      <w:r>
        <w:rPr>
          <w:rFonts w:hint="eastAsia"/>
        </w:rPr>
        <w:t>&gt;OTU009043</w:t>
      </w:r>
    </w:p>
    <w:p w14:paraId="02B3C539">
      <w:pPr>
        <w:rPr>
          <w:rFonts w:hint="eastAsia"/>
        </w:rPr>
      </w:pPr>
      <w:r>
        <w:rPr>
          <w:rFonts w:hint="eastAsia"/>
        </w:rPr>
        <w:t>CCTACGGGCGGCTGCAGACGAGAATACTCCGCAATGGGCGAAAGCCTGACGGGGCGATACAGCGTGGTGGATGAAGTGCTTCGGCACGTAAACACCTTTTATGTGGGACGAAATTATTGACGGTACCACATGAATAAGGGGCGGCTAACTCTGTGCCAGCAGCCGCGGTAATACGGAGGGTGCAAGCATTAATCGGATTTATTGGGCGTAAAGCGCACGTAGGCGGCTTTGCAAGTCCGATGTGAAATCCCTCGGCTCAACCAAGGAAGTGCATCGGAAACTGCAGAGCTTGAGTACGAAAGAGGATCGCGGAATTCCCGGTGTAGCGGTGAAATGCGTAGAGATCTGGAGGAACACCGGTGGCGAAGGCGACATCCTGGACCGGTATTGACGCTGAGGCGCGAAAGCCAGGGGAGCAAACGGGATTAGATACCCCAGTAGTCC</w:t>
      </w:r>
    </w:p>
    <w:p w14:paraId="0800841D">
      <w:pPr>
        <w:rPr>
          <w:rFonts w:hint="eastAsia"/>
        </w:rPr>
      </w:pPr>
      <w:r>
        <w:rPr>
          <w:rFonts w:hint="eastAsia"/>
        </w:rPr>
        <w:t>&gt;OTU009044</w:t>
      </w:r>
    </w:p>
    <w:p w14:paraId="54AFD88E">
      <w:pPr>
        <w:rPr>
          <w:rFonts w:hint="eastAsia"/>
        </w:rPr>
      </w:pPr>
      <w:r>
        <w:rPr>
          <w:rFonts w:hint="eastAsia"/>
        </w:rPr>
        <w:t>CCTACGGGAGGCAGCAGTGGGGAATCTTGCGCAATGCGCGAAAGCGTGACGCAGCAACGCCGCGTGGGGGAAGACGGCCTTCGGGTTGTAAACCCCTTTCAGTTGGGACGAAGCTTCGCCGGTGAATAGCCGGCTGGAGTGACGGTACCTTCACAAGAAGCCCCGGCTAACTACGTGCCAGCAGCCGCGGTAATACGTAGGGGGCTAGCGTTGTCCGGAATCATTGGGCGTAAAGCGTGCGTAGGTGGTTCGTTAAGTCTGATGTGAAAGCCCTGGGCTCAACCTGGGAATTGCACTGGATACTGGCGGGCTAGAGTGCGGAAGAGGCGAGTGGAATTCCTGGTGTAGCGGTGAAATGCGCAGATATCAGGAGGAACACCAATTGCGAAGGCAGCTCGCTGGGACGTAACTGACGCTGAGACGCGAAAGCGTGGGGATCAAACAGGATTAGATACCCTAGTAGTCC</w:t>
      </w:r>
    </w:p>
    <w:p w14:paraId="1D938157">
      <w:pPr>
        <w:rPr>
          <w:rFonts w:hint="eastAsia"/>
        </w:rPr>
      </w:pPr>
      <w:r>
        <w:rPr>
          <w:rFonts w:hint="eastAsia"/>
        </w:rPr>
        <w:t>&gt;OTU009045</w:t>
      </w:r>
    </w:p>
    <w:p w14:paraId="3422C175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ATTTCGGTTCGTAAAACTCTGTTGCAAGGGAAGAACAAGTAGCGTAGTAACTGTCGGTACCTTGACGGTACCTAACCAGAAAGCCACGGCTAACTACGTGCCAGCAGCCGCGGTAATACGTAGGTGGCAAGCGTTGTCCGGAATTATTGGGCGTAAAGCGCGCGCAGGTGGTTTGTTAAGTCTGATGTGAAAGCCCTGGGCTCAACCTGGGAACTGCATTGGAAACTGGCTTACTAGAGTGCGGTAGAGGGGTGTGGAATTCCCGGTGTAGCGGTGAAATGCGTAGAGATGTGGAGGAACACCAGTGGCGAAGGCGACTCTTTGGTCTGTAACTGACGCTGAGGCGCGAAAGCGTGGGGAGCAAACAGGATTAGATACCCCAGTAGTCC</w:t>
      </w:r>
    </w:p>
    <w:p w14:paraId="2B441CAE">
      <w:pPr>
        <w:rPr>
          <w:rFonts w:hint="eastAsia"/>
        </w:rPr>
      </w:pPr>
      <w:r>
        <w:rPr>
          <w:rFonts w:hint="eastAsia"/>
        </w:rPr>
        <w:t>&gt;OTU009046</w:t>
      </w:r>
    </w:p>
    <w:p w14:paraId="7B5B8FAD">
      <w:pPr>
        <w:rPr>
          <w:rFonts w:hint="eastAsia"/>
        </w:rPr>
      </w:pPr>
      <w:r>
        <w:rPr>
          <w:rFonts w:hint="eastAsia"/>
        </w:rPr>
        <w:t>CCTACGGGGGGCTGCAGTGGGGAATTGTTCGCAATGGGGGAAACCCTGACGAAGCAATGCCGCGTGGGTGATGAAGTCTCTTGGGACGTAAAACCCTTTCGACAGGGACGAAAGCCGCAAGGTTTGACGGTACCTGTAGAAGAAGCCCCGGCTAACTCCGTGCCAGCAGCCGCGGTAAGACGAACCGTGCGAACGTTGTTCGGAATCACTGGGCTTAAAGGGCGCGTAGGCGGGTTTTCAAGTCTGTGGTGAAATCCTCCAGCTTAACTGGAGAAGTGCCGTGGATACTGGAGACCTCGAGGAGGGTAGGGGCATCTGGAACAGCCGGTGGAGCGGTGAAATGCGTTGATATCGGCTGGAACTCCGATGGCGAAAGCAAGGTGCTGGACCCTATCTGACGCTGATGCGCGAAAGCCAGGGGAGCGAACGGGATTAGATACCCTTGTAGTCC</w:t>
      </w:r>
    </w:p>
    <w:p w14:paraId="5066203B">
      <w:pPr>
        <w:rPr>
          <w:rFonts w:hint="eastAsia"/>
        </w:rPr>
      </w:pPr>
      <w:r>
        <w:rPr>
          <w:rFonts w:hint="eastAsia"/>
        </w:rPr>
        <w:t>&gt;OTU009047</w:t>
      </w:r>
    </w:p>
    <w:p w14:paraId="2E0F807C">
      <w:pPr>
        <w:rPr>
          <w:rFonts w:hint="eastAsia"/>
        </w:rPr>
      </w:pPr>
      <w:r>
        <w:rPr>
          <w:rFonts w:hint="eastAsia"/>
        </w:rPr>
        <w:t>CCTACGGGGGGCAGCAGTGAGGGATATTGCGCAATGGGCGAAAGCCTGACGCAGCGACGCCGCGTGAGTGATGAAGGCCTTCGGGTTGTAAAGCTCTGTGGAGGGGGACGAATAAGGGCCGTCGAATAGACGGCCCGATGACGGTACCCCTTTAGCAAGCACCGGCTAACTCTGTGCCAGCAGCCGCGGTAAGACAGAGGGTGCGAGCGTTGTCCGGAATCACTGGGCGTAAAGCGCACGCAGGCGGCTGAGTAAGTCTGACGTGAAATCTCCCGGCTTAACCTGGGAACTGCATTCGAGACTGCATTGCTAGAGTATGGGAGAGGGAAGTGGAATTTCCGGTGTAGCGGTGAAATGCGTAGATATCGTCAAGAACACCGATTGCGTAGGCAGCTAACTAGGCTGTAACTGACGCTGAGGCACGAAAGCGTGGGGAGCAAACAGGATTAGATACCCCAGTAGTCC</w:t>
      </w:r>
    </w:p>
    <w:p w14:paraId="77BC3A80">
      <w:pPr>
        <w:rPr>
          <w:rFonts w:hint="eastAsia"/>
        </w:rPr>
      </w:pPr>
      <w:r>
        <w:rPr>
          <w:rFonts w:hint="eastAsia"/>
        </w:rPr>
        <w:t>&gt;OTU009048</w:t>
      </w:r>
    </w:p>
    <w:p w14:paraId="470BC40C">
      <w:pPr>
        <w:rPr>
          <w:rFonts w:hint="eastAsia"/>
        </w:rPr>
      </w:pPr>
      <w:r>
        <w:rPr>
          <w:rFonts w:hint="eastAsia"/>
        </w:rPr>
        <w:t>CCTACGGGAGGCTGCAGTGGGGAATATTGCGCAATGGCCGCAAGGCTGACGAAGCAACGCCGCGTGGAGGATGAAGGCCCTCGTGGTCGTAAACTCCTGTCTAGCGGGACGAAGGTACGCGAGAGTAATACGCTCGAGTATTGACTGTACCGCTGGAGGAAGCTCCGGCCAACTCCGTGCCAGCAGCCGCGGTAATACGGAGGGAGCAAGCGTTACTCGGAATTACTGGGCGTAAAGGGCGCGTAGGCGATTCGATAAGTCTTATGTGAAAGCCCCGGGCTTAACTCGGGAAGTGCACGAGAAACTGTTGAATTTGAGTTCCGGAGAGGAAGATGGAATTCCCGGTGTAGCGGTGAAATGCGTAGATATCGGGAGGAACACCAGTGGCGAAGGCGATCTTCTGGACGGATACTGACGCTGAGGCGCGAAAGCGTGGGTAGCAAACAGGATTAGATACCCCTGTAGTCC</w:t>
      </w:r>
    </w:p>
    <w:p w14:paraId="78522FA3">
      <w:pPr>
        <w:rPr>
          <w:rFonts w:hint="eastAsia"/>
        </w:rPr>
      </w:pPr>
      <w:r>
        <w:rPr>
          <w:rFonts w:hint="eastAsia"/>
        </w:rPr>
        <w:t>&gt;OTU009049</w:t>
      </w:r>
    </w:p>
    <w:p w14:paraId="75A72D7E">
      <w:pPr>
        <w:rPr>
          <w:rFonts w:hint="eastAsia"/>
        </w:rPr>
      </w:pPr>
      <w:r>
        <w:rPr>
          <w:rFonts w:hint="eastAsia"/>
        </w:rPr>
        <w:t>CCTACGGGAGGCAGCAGTAGGGAATATTGGTCAATGGATGGAAGTCTGAACCAGCCATGCCGCGTGCAGGATGAATGCCTTCGGGTTGTAAACTGCTTTTATATGTGACGATTATGACGGTAGCATATGAATAAGGATCGGCTAACTCCGTGCCAGCAGCCGCGGTCATACGGAGGGTGCGAGCGTTGTCCGGAATCACTGGGCGTAAAGCGTTCGTAGGCGGCGTGGTAAGTCGGATTTGAAATCCCGGAGCTCAACTCCGGAACTGGATCCGAAACTACCATGCTTGAGCGTGTCAGAGGATAGCGGAATTCCCGGTGTAGCGGTAATATGCGTAGATATCGGGAGGAACACCTGTGGCGAAAGCGGCTATCTGGGGCATTGCTGACGCTGAGGAACGAAAGCCAGGGGAGCGAACGGGATTAGATACCCCTGTAGTCC</w:t>
      </w:r>
    </w:p>
    <w:p w14:paraId="320A61CA">
      <w:pPr>
        <w:rPr>
          <w:rFonts w:hint="eastAsia"/>
        </w:rPr>
      </w:pPr>
      <w:r>
        <w:rPr>
          <w:rFonts w:hint="eastAsia"/>
        </w:rPr>
        <w:t>&gt;OTU009050</w:t>
      </w:r>
    </w:p>
    <w:p w14:paraId="5FC039B0">
      <w:pPr>
        <w:rPr>
          <w:rFonts w:hint="eastAsia"/>
        </w:rPr>
      </w:pPr>
      <w:r>
        <w:rPr>
          <w:rFonts w:hint="eastAsia"/>
        </w:rPr>
        <w:t>CCTACGGGTGGCTGCAGTGGGGAATATTGCACAATGGGGGAAACCCTGATGCAGCAACGCCGCGTGAAGGAAGAAGGTCTTCGGATTGTAAACTTCTTTGATGAGGGACGAAAAAAATGACGGTACCTCAAAAACAAGCCACGGCTAACTACGTGCCAGCAGCCGCGGTAATACAGAGGTCCCGAGCGTTGTTCGGATTCACTGGGCGTAAAGGGCGCGTAGGCGGTCTGCTAAGCGTGTGGTGAAAGCCCGGGGCTTAACCTGGGAATGGCATTGAGGACTGGCGTGCTCGAGTGCGGCAGAGGGGGATGGAATTCCGCGTGTAGCAGTGAAATGCGTAGAGATCAGGCGGAACACCCGTGGCGAAGGCGGCCAGCTGGGCCGTCCCTGACGCTGAGGCGCGAAGGCGTGGGGAGCGAACGGGATTAGATACCCTGGTAGTCC</w:t>
      </w:r>
    </w:p>
    <w:p w14:paraId="456C1297">
      <w:pPr>
        <w:rPr>
          <w:rFonts w:hint="eastAsia"/>
        </w:rPr>
      </w:pPr>
      <w:r>
        <w:rPr>
          <w:rFonts w:hint="eastAsia"/>
        </w:rPr>
        <w:t>&gt;OTU009051</w:t>
      </w:r>
    </w:p>
    <w:p w14:paraId="442C66F8">
      <w:pPr>
        <w:rPr>
          <w:rFonts w:hint="eastAsia"/>
        </w:rPr>
      </w:pPr>
      <w:r>
        <w:rPr>
          <w:rFonts w:hint="eastAsia"/>
        </w:rPr>
        <w:t>CCTACGGGGGGCTGCAGTCGAGAATTTTTCTCAATGGGCGCAAGCCTGATGGAGCAACGCCGCGTGGGGGATGACGCATTTCGGTGTGTAAACCCCTTTTCGAGGGGACGAAGGCAATGACGGTACCCTCGGAAGAAGGATCGGCTAACTACGTGCCAGCAGCCGCGGTAAGACGTAGGATCCGAGCGTTGTCCGGATTTACTGGGCGTAAAGGGCGCGTAGGCGGTTTGTTGCGTCGGCCGTGAAAACTCAGGGCTTAACTCTGAGCCTGCGGTCGATACGGGCAGACTTGAGTTCGGTAGGGGAGACTGGAATTCCTGGTGTAGCGGTGAAATGCGCAGATATCAGGAGGAACACCGATGGCGAAGGCAGGTCTCTGGGCTGTAACTGACGCTAAGACGCGAAAGCGTGGGGAGCAAACAGGATTAGATACCCCGGTAGTCC</w:t>
      </w:r>
    </w:p>
    <w:p w14:paraId="7D896106">
      <w:pPr>
        <w:rPr>
          <w:rFonts w:hint="eastAsia"/>
        </w:rPr>
      </w:pPr>
      <w:r>
        <w:rPr>
          <w:rFonts w:hint="eastAsia"/>
        </w:rPr>
        <w:t>&gt;OTU009052</w:t>
      </w:r>
    </w:p>
    <w:p w14:paraId="00440B11">
      <w:pPr>
        <w:rPr>
          <w:rFonts w:hint="eastAsia"/>
        </w:rPr>
      </w:pPr>
      <w:r>
        <w:rPr>
          <w:rFonts w:hint="eastAsia"/>
        </w:rPr>
        <w:t>CCTACGGGGGGCTGCAGTAGGGAATATTGGACAATGGGTGCAAGCCTGATCCAGCCATGCCGCGTGAGTGAAGAAGGCCTTAGGGTTGTAAATCTCTTTCGGCGGGGACGATAATGACGGTACCCGCAGAAGAAGCCCCGGCTAACTCCGTGCCAGCAGCCGCGGTAATACGGAGGGGGCTAGCGTTAATCGGAATTATTGGGCGTAAAGGGCGCGTAGGCGGCCTGGCAAGTGACGGGTGAAATCCCTCGGCTTAACCGAGGAACTGCCTGTCAGACTGCTTGGCTTGAGACCGGGAGAGGTGAGTGGAATTCCCGGTGTAGCGGTGAAATGCGCAGATATCGGGAGGAACACCAGTAGCGAAGGCGGCTCGCTGGGCCACACCTGACGCTGAGACGCGAAAGCGTGGGGAGCAAACAGGATTAGATACCCGGGTAGTCC</w:t>
      </w:r>
    </w:p>
    <w:p w14:paraId="1FA400A7">
      <w:pPr>
        <w:rPr>
          <w:rFonts w:hint="eastAsia"/>
        </w:rPr>
      </w:pPr>
      <w:r>
        <w:rPr>
          <w:rFonts w:hint="eastAsia"/>
        </w:rPr>
        <w:t>&gt;OTU009053</w:t>
      </w:r>
    </w:p>
    <w:p w14:paraId="7C3DBFE3">
      <w:pPr>
        <w:rPr>
          <w:rFonts w:hint="eastAsia"/>
        </w:rPr>
      </w:pPr>
      <w:r>
        <w:rPr>
          <w:rFonts w:hint="eastAsia"/>
        </w:rPr>
        <w:t>CCTACGGGGGGCTGCAGTGGGGAATATTGCGCAATGGGCGCAAGCCTGACGCAGCAACGCCGCGTGAGTGATGAAGGCCTTCGGGTCGTAAAGCTCTGTCGGAGGGAACGAATGTTCCTGAGGTTAACAGCCTCAGGAAGTGACGGTACCCTCAAAGGAAGCACCGGCTAACTCTGTGCCAGCAGCCGCGGTAATACAGAGGGTGCAAGCGTTGTTCGGAATTATTGGGCGTAAAGGGTGCGTAGGCGGGTCTTTAAGTCAGGGGTGAAATCCTGGAGCTCAACTGTAGAAGTGCCTTGGATACTGCCTGGCTCGAGGGAGGTAGGGGTCTGTGGAACTTCTGGTGGAGCGGTGAAATGCGTTGATATCAGAAGGAACGCCGGTGGCGAAGGCGGCACTCTGGGCCGGAACTGACGCTGAGGAGCGAAAGCGTGGGGAGCGAACAGGATTAGATACCCTGGTAGTCC</w:t>
      </w:r>
    </w:p>
    <w:p w14:paraId="7BF3B988">
      <w:pPr>
        <w:rPr>
          <w:rFonts w:hint="eastAsia"/>
        </w:rPr>
      </w:pPr>
      <w:r>
        <w:rPr>
          <w:rFonts w:hint="eastAsia"/>
        </w:rPr>
        <w:t>&gt;OTU009054</w:t>
      </w:r>
    </w:p>
    <w:p w14:paraId="18F75B03">
      <w:pPr>
        <w:rPr>
          <w:rFonts w:hint="eastAsia"/>
        </w:rPr>
      </w:pPr>
      <w:r>
        <w:rPr>
          <w:rFonts w:hint="eastAsia"/>
        </w:rPr>
        <w:t>CCTACGGGAGGCAGCAGTAGGGAATCTTGCACAATGGGCGCAAGCCTGATGCAGCGATGCCGCGTGAGGGATGAAGGCCTTCGGGTTGTAAACCTCTTTCGACAGGGAAGAAGCCACGGGTCACCGTGGTGACGGTACCTGTAGAAGAAGCCCCGGCTAACTACGTGCCAGCAGCCGCGGTAAAACGTAGGGGGCAAGCGTTGCCCGGATTCACTGGGCGTAAAGCGGGTGTAGGCGGTCCTCTAAGTCAGATGTGAAATCCCCGGGCTCAACCTGGGAACTGCATTTGTGACTGCATCGCTGGAGTGCGGCAGAGGGGGATGGAATTCCGCGTGTAGCAGTGAAATGCGTAGAGATCGGGAGGAACATCTGTGGCGAAGGCGACTACCTGGACCAGCACTGACACTGAGGCACGAAAGCGTGGGGAGCAAACAGGATTAGATACCCCAGTAGTCC</w:t>
      </w:r>
    </w:p>
    <w:p w14:paraId="082F7EC1">
      <w:pPr>
        <w:rPr>
          <w:rFonts w:hint="eastAsia"/>
        </w:rPr>
      </w:pPr>
      <w:r>
        <w:rPr>
          <w:rFonts w:hint="eastAsia"/>
        </w:rPr>
        <w:t>&gt;OTU009055</w:t>
      </w:r>
    </w:p>
    <w:p w14:paraId="2E2253D9">
      <w:pPr>
        <w:rPr>
          <w:rFonts w:hint="eastAsia"/>
        </w:rPr>
      </w:pPr>
      <w:r>
        <w:rPr>
          <w:rFonts w:hint="eastAsia"/>
        </w:rPr>
        <w:t>CCTACGGGAGGCAGCAGTGGGGAATCTTGCGCAATGGGCGAAAGCCTGACGCAGCGACGCCGCGTGCGGGAAGACGGCCTTCGGGTTGTAAACCGCTTTCAGCAGGGACGAAATTGACGGTACCTGCAGAAGAAGCTCCGGCCAACTACGTGCCAGCAGCCGCGGTAAGACGTAGGGGGCGAGCGTTGTCCGGAATCATTGGGCGTAAAGGGCTCCTAGGCGGTTCAGTAAGTCGACTGTGAAAATCCAAGGCTCAACCTTGGGACGCCAGTCGATACTGCTGTGACTCGAGTTCGGTAGAGGAGTGTGGAATTCCTGGTGTAGCGGTGAAATGCGTAGATATCTGGAGGAACACCGGTGGCGAAGGCGGCATCCTGGACCGGCATTGACGCTGAGGCGCGAAAGCTAGGGGAGCAAACGGGATTAGATACCCCTGTAGTCC</w:t>
      </w:r>
    </w:p>
    <w:p w14:paraId="605006FF">
      <w:pPr>
        <w:rPr>
          <w:rFonts w:hint="eastAsia"/>
        </w:rPr>
      </w:pPr>
      <w:r>
        <w:rPr>
          <w:rFonts w:hint="eastAsia"/>
        </w:rPr>
        <w:t>&gt;OTU009056</w:t>
      </w:r>
    </w:p>
    <w:p w14:paraId="63F98853">
      <w:pPr>
        <w:rPr>
          <w:rFonts w:hint="eastAsia"/>
        </w:rPr>
      </w:pPr>
      <w:r>
        <w:rPr>
          <w:rFonts w:hint="eastAsia"/>
        </w:rPr>
        <w:t>CCTACGGGGGGCTGCAGTGGGGAATATTGGACAATGGGCGAAAGCCTGACGGAGCAACGCCGCGTGAACGATGAAGGCCTTCGGGTCGTAAAGTTCTGTTGTTAGGGAAGAACAAGTACCAGAGTAACTGCTGGTACCTTGACGGTACCTAACCAGAAAGCCACGGCTAACTACGTGCCAGCAGCCGCGGTAATACGGAGGGTCCAAGCGTTGTCCGGAATCATTGGGTGTAAAGGGTGTGTAGGCGGGCCTGCAAGTCAGGGGTGAAAGCCCACAGCTTAACTGTGGAATTGCCTTTGATACTGCAGGTCTTGAGTCCTGGAGAGGCTACTAGAATTCGTGGTGTAGCGGTGAAATGCGTAGATATCACGAGGAATACCAGAGGCGTAGGCGGGTAGCTGGACAGGAACTGACGCTGAGGCACGAAAGCGTGGGGAGCGAACAGGATTAGATACCCCAGTAGTCC</w:t>
      </w:r>
    </w:p>
    <w:p w14:paraId="53216192">
      <w:pPr>
        <w:rPr>
          <w:rFonts w:hint="eastAsia"/>
        </w:rPr>
      </w:pPr>
      <w:r>
        <w:rPr>
          <w:rFonts w:hint="eastAsia"/>
        </w:rPr>
        <w:t>&gt;OTU009057</w:t>
      </w:r>
    </w:p>
    <w:p w14:paraId="54253097">
      <w:pPr>
        <w:rPr>
          <w:rFonts w:hint="eastAsia"/>
        </w:rPr>
      </w:pPr>
      <w:r>
        <w:rPr>
          <w:rFonts w:hint="eastAsia"/>
        </w:rPr>
        <w:t>CCTACGGGGGGCAGCAGTCGGGAATTTTGGGCAATGGGCGCAAGCCTGACCCAGCAACGCCGCGTGAAGGACGAAGTTTTTCGGAATGTAAACTTCACAAGAACGGGAAGAATAAGTCGTGGCGAACAGCCGCGACGATGACGGTACTGTTTGTAAGCTCCGGCTAACTCCGTGCCAGCAGCCGCGGTAATACGGGGGGAGCAAGCGTTGTTCGGATTTACTGGGCGTAAAGGGCGCGTAGGCGGCGTGACAAGTCACTTGTGAAATCTCCGGGCTTAACTCGGAGCGGTCAAGTGATACTGTCGTGCTAGAGTGCGGAAGGGGCTACTGGAATTCTCGGTGTAGCGGTGAAATGCGTAGATATCGAGAGGAACACCTGCGGCGAAGGCGGGTAGCTGGGCCGACACTGACGCTGAGGCGCGAAAGCTAGGGGAGCGAACGGGATTAGATACCCGAGTAGTCC</w:t>
      </w:r>
    </w:p>
    <w:p w14:paraId="2E7A65B7">
      <w:pPr>
        <w:rPr>
          <w:rFonts w:hint="eastAsia"/>
        </w:rPr>
      </w:pPr>
      <w:r>
        <w:rPr>
          <w:rFonts w:hint="eastAsia"/>
        </w:rPr>
        <w:t>&gt;OTU009058</w:t>
      </w:r>
    </w:p>
    <w:p w14:paraId="19C1FB9E">
      <w:pPr>
        <w:rPr>
          <w:rFonts w:hint="eastAsia"/>
        </w:rPr>
      </w:pPr>
      <w:r>
        <w:rPr>
          <w:rFonts w:hint="eastAsia"/>
        </w:rPr>
        <w:t>CCTACGGGTGGCTGCAGCAAGGAATTTTCGGCAATGGGCGCAAGCCTGACCGAGCAACATCGCGTGGAGGACGACGGCCTTCGGGTTGTAAACTCCTTTTGGAAGGGAAGACACTGACGGTACCTTCCGAATAAGCCCCGGCTAACTCCGTGCCAGCAGCCGCGGTAATACGGAGGGTGCGAGCGTTAATCGGAATTACTGGGCGTAAAGGGCGCGTAGGCGGTTGGGTAAGTCGGGTGTGAAAGTCCGGGGCTCAACCCCGGGATGCCATTCGATACTGCCGGACTAGAGGGTGGTAGAGGCGAGTGGAATTCCAGGTGTAGCGGTGAAATGCGTAGATATCTGGAGGAACACCGGTGGCGAAGGCGGGTCTCTGGGCCGATACTGACGCTGAGGAGCGAAAGCGTGGGGAGCGAACAGGATTAGATACCCCGGTAGTCC</w:t>
      </w:r>
    </w:p>
    <w:p w14:paraId="59E01970">
      <w:pPr>
        <w:rPr>
          <w:rFonts w:hint="eastAsia"/>
        </w:rPr>
      </w:pPr>
      <w:r>
        <w:rPr>
          <w:rFonts w:hint="eastAsia"/>
        </w:rPr>
        <w:t>&gt;OTU009059</w:t>
      </w:r>
    </w:p>
    <w:p w14:paraId="6F8AFAD7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GTAGGGTGCGAGCGTTGTCCGGAATTATTGGGCGTAAAGGGCGCGTAGGCGGCGAATCAAGTCAGCTGTGAAATCTCCGAGCTTAACTCGGAACGGTCAGCTGATACTGGATGGCTTGAATTCGGGAGAGGGATGCAGAATTCCAGGTGTAGCGGTGAAATGCGTAGATATCTGGAGGAATACCGGTGGCGAAGGCGGCATCCTGGACCGACATTGACGCTGAGGAGCGAAAGCTAGGGGAGCAAACGGGATTAGATACCCTAGTAGTCC</w:t>
      </w:r>
    </w:p>
    <w:p w14:paraId="4FC9706E">
      <w:pPr>
        <w:rPr>
          <w:rFonts w:hint="eastAsia"/>
        </w:rPr>
      </w:pPr>
      <w:r>
        <w:rPr>
          <w:rFonts w:hint="eastAsia"/>
        </w:rPr>
        <w:t>&gt;OTU009060</w:t>
      </w:r>
    </w:p>
    <w:p w14:paraId="07CDEBAD">
      <w:pPr>
        <w:rPr>
          <w:rFonts w:hint="eastAsia"/>
        </w:rPr>
      </w:pPr>
      <w:r>
        <w:rPr>
          <w:rFonts w:hint="eastAsia"/>
        </w:rPr>
        <w:t>CCTACGGGCGGCTGCAGTGGGGAATATTGGACAATGGGCGAAAGCCTGATCCAGCGACGCCGCGTGTGTGAAGAAGGCCTGCGGGTTGTAAAGCACTTTCGATGGGAACGAAATGTGCCGGGTTAATACCCCGGTAAGCTGACGTTACTCAATGAAGAAGCACCGGCTAACTCTGTGCCAGCAGCCGCGGTAATACAGAGGGTGCGAGCGTTGTCCGGAATCACTGGGCGTAAAGGGTGCGTAGGTGGCTTGGTAAGCGTGTGGTGAAAGCCCGGAGCTCAACTCCGGAACTGCCTTTAAGACTGCATCGCTAGAACGTCGGAGAGGTAAGTGGAATTCCGAGTGTAGAGGTGAAATTCGTAGATATTCGCAAGAACACCAGTGGCGAAGGCGGCTCACTGGCCCGATACTGACGCTGAGGTGCGAAAGCGTGGGGAGCAAACAGGATTAGATACCCTGGTAGTCC</w:t>
      </w:r>
    </w:p>
    <w:p w14:paraId="7045BD13">
      <w:pPr>
        <w:rPr>
          <w:rFonts w:hint="eastAsia"/>
        </w:rPr>
      </w:pPr>
      <w:r>
        <w:rPr>
          <w:rFonts w:hint="eastAsia"/>
        </w:rPr>
        <w:t>&gt;OTU009061</w:t>
      </w:r>
    </w:p>
    <w:p w14:paraId="30AA90C8">
      <w:pPr>
        <w:rPr>
          <w:rFonts w:hint="eastAsia"/>
        </w:rPr>
      </w:pPr>
      <w:r>
        <w:rPr>
          <w:rFonts w:hint="eastAsia"/>
        </w:rPr>
        <w:t>CCTACGGGGGGCTGCAGTGGGGAATCTTAGACAATGGGCGAAAGCCTGATCTAGCCATGCCGCGTGGGTGATGAAGGCCTTAGGGTCGTAAAGCCCTTTCGCCGGGGAAGATAATGACGGTACCCGGTAAAGAAACCCCGGCTAACTCCGTGCCAGCAGCCGCGGTAATACGGAGGGGGTTAGCGTTGTTCGGAATGACTGGGCGTAAAGCGCGCGTAGGCGGATCGCAAAGTTGGGGGTGAAAGCCCAGGGCTCAACCCTGGAATTGCCTTCAAGACTCGCGGTCTGGAGTTCGAGAGAGGTGAGTGGAATTCCGAGTGTAGCGGTGAAATGCGCAGATATCGGGAGGAACACCAGTGGCGAAGGCGGTGGTCTGGGCCGGAACTGACGCTGAGGAGCGAAAGCGTGGGTAGCAAACAGGATTAGATACCCCGGTAGTCC</w:t>
      </w:r>
    </w:p>
    <w:p w14:paraId="0F7C2C3A">
      <w:pPr>
        <w:rPr>
          <w:rFonts w:hint="eastAsia"/>
        </w:rPr>
      </w:pPr>
      <w:r>
        <w:rPr>
          <w:rFonts w:hint="eastAsia"/>
        </w:rPr>
        <w:t>&gt;OTU009062</w:t>
      </w:r>
    </w:p>
    <w:p w14:paraId="4B08FB76">
      <w:pPr>
        <w:rPr>
          <w:rFonts w:hint="eastAsia"/>
        </w:rPr>
      </w:pPr>
      <w:r>
        <w:rPr>
          <w:rFonts w:hint="eastAsia"/>
        </w:rPr>
        <w:t>CCTACGGGGGGCAGCAGCAAGGAATTTTCGGCAATGGGCGCAAGCCTGACCGAGCAACGCCGCGTGCGGGATGACGGCCTTCGGGTTGTAAACCGCTTTTGGGGGGGAAGACAACGACGGTACCCCCCGAATCAGCCCCGGCTAACTCTGTGCCAGCAGCCGCGGTAATACAGAGGGGGCAAGCGTTGTCCGGATTGACTGGGCGTAAAGCGCACGTAGGTGGCCTGGCCAGTGGGGTGTGAAAGCCGTCGGCTTAACCCTGAGATGCCATTCGATACGGGGTGGCTAGAGGCAGCTAGGGGAAGGTGGAATTCCTGGTGTAGCGGTGAAATGCGCAGATATCAGGAGGAACACCGGTGGCGAAGGCGGCATCCTGGACCGATATTGACGCTGAGGCGCGAAAGCCAGGGGAGCAAACGGGATTAGATACCCCAGTAGTCC</w:t>
      </w:r>
    </w:p>
    <w:p w14:paraId="717E46AA">
      <w:pPr>
        <w:rPr>
          <w:rFonts w:hint="eastAsia"/>
        </w:rPr>
      </w:pPr>
      <w:r>
        <w:rPr>
          <w:rFonts w:hint="eastAsia"/>
        </w:rPr>
        <w:t>&gt;OTU009063</w:t>
      </w:r>
    </w:p>
    <w:p w14:paraId="2433362E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GAGTAACTGACGGTACCTTGACGGTACCTAACCAGAAAGCCACGGCTAACTACGTGCCAGCAGCCGCGGTAATACGTAGGTGGCAAGCGTTGTCCGGAATTACTGGGCGTAAAGCGCGTGTAGGCGGACCGTTAAGTCGGGGGTGAAAGCCCAGAGCTCAACTCTGGAATTGCCTTCGATACTGGCGGTCTGGACCCAAGTAGAGGCGAGTGGAATTACGAGTGTAGAGGTGAAATGCTTAGATATCGTCAAGAACACCGATAGTGTAGACAGCTTACTAGACTTCAACTGACGCTGAGGCACGAAAGTGTGGGGATCAAACAGGATTAGATACCCCTGTAGTCC</w:t>
      </w:r>
    </w:p>
    <w:p w14:paraId="4A133F37">
      <w:pPr>
        <w:rPr>
          <w:rFonts w:hint="eastAsia"/>
        </w:rPr>
      </w:pPr>
      <w:r>
        <w:rPr>
          <w:rFonts w:hint="eastAsia"/>
        </w:rPr>
        <w:t>&gt;OTU009064</w:t>
      </w:r>
    </w:p>
    <w:p w14:paraId="15745D40">
      <w:pPr>
        <w:rPr>
          <w:rFonts w:hint="eastAsia"/>
        </w:rPr>
      </w:pPr>
      <w:r>
        <w:rPr>
          <w:rFonts w:hint="eastAsia"/>
        </w:rPr>
        <w:t>CCTACGGGAGGCTGCAGTGGGGAATTTTGGACAATGGGCGGAAGCCTGATGCAGCGACGCCGCGTGAGGGATGACGGCCTTCGGGTTGTAAACCTCTTTCAGCAGGGACGAAGCGTAAGTGACGGTACCTGCAGAAGAAGCGCCGGCCAACTACGTGCCAGCAGCCGCGGTAAGACGTAGGGCGCGAGCGTTGTCCGGAATTATTGGGCGTAAAGCGCGCGCAGGCGGTTATGTAAGTCTGATGTTAAAGCCCGGGGCTCAACCTCGGTCCGCATTGGAAACTGCGTAGCTTGAGTGCAGAAGAGGAAAGTGGTATTCCACGTGTAGCGGTGAAATGCGTAGAGATGTGGAGGAACACCAGTGGCGAAGGCGACTTTCTGGTCTGTAACTGACGCTGAGGCGCGAAAGCGTGGGGAGCAAACAGGATTAGATACCCCTGTAGTCC</w:t>
      </w:r>
    </w:p>
    <w:p w14:paraId="0673D60D">
      <w:pPr>
        <w:rPr>
          <w:rFonts w:hint="eastAsia"/>
        </w:rPr>
      </w:pPr>
      <w:r>
        <w:rPr>
          <w:rFonts w:hint="eastAsia"/>
        </w:rPr>
        <w:t>&gt;OTU009065</w:t>
      </w:r>
    </w:p>
    <w:p w14:paraId="4A07D828">
      <w:pPr>
        <w:rPr>
          <w:rFonts w:hint="eastAsia"/>
        </w:rPr>
      </w:pPr>
      <w:r>
        <w:rPr>
          <w:rFonts w:hint="eastAsia"/>
        </w:rPr>
        <w:t>CCTACGGGCGGCTGCAGTAGGGAATATTGGGCAATGGTCGCAGGACTGACCCAGCCATGCCGCGTGCAGGAAGAAGGCTTTCTGAGTTGTAAACTGCTTTTGTAAGGGAAGAAAAGCGGCTACGTGTAGCTGAATCGACGGTACCTTATGAATAAGCACCGGCTAACTCCGTGCCAGCAGCCGCGGTAATACGGAGGGTGCAAGCGTTGTCCGGATTTATTGGGTTTAAAGGGTGCGTAGGCGGATGCTTAAGTCTGGGGTGAAAGACGGTCGCTCAACGGTCAGTCGCCATCCCATACGGAGTGACTAGAGTGGTGCAGAGGGCGGTGGAATTGCCGGTGTAGTGGTGAAATGCGTAGAGATCGGCAGGAACACCCAGGGGGAAACCAGCCGCCTGGGCACCTTCTGACGCTGAGGTGCGAGAGCGTGGGGAGCGAACCGGATTAGATACCCCAGTAGTCC</w:t>
      </w:r>
    </w:p>
    <w:p w14:paraId="2C60D3F8">
      <w:pPr>
        <w:rPr>
          <w:rFonts w:hint="eastAsia"/>
        </w:rPr>
      </w:pPr>
      <w:r>
        <w:rPr>
          <w:rFonts w:hint="eastAsia"/>
        </w:rPr>
        <w:t>&gt;OTU009066</w:t>
      </w:r>
    </w:p>
    <w:p w14:paraId="0AF63A2F">
      <w:pPr>
        <w:rPr>
          <w:rFonts w:hint="eastAsia"/>
        </w:rPr>
      </w:pPr>
      <w:r>
        <w:rPr>
          <w:rFonts w:hint="eastAsia"/>
        </w:rPr>
        <w:t>CCTACGGGGGGCAGCAGTCGAGAATCTTTCACAATGGGGGCAACCCTGATGGAGCGACGCCGCGTGGGGGATGAATGGCTTCGGCCCGTAAACCCCTGTCATTCGGGATCAAATCTGGTAACCTAACACGTTATCAGTTGATAGTACTGAAAGAGGAAGGGACGGCTAACTCTGTGCCAGCAGCCGCGGTAATACAGAGGTCTCAAGCGTTGTTCGGAATTATTGGGCGTAAAGGGTGCGTAGGTGGCGGAGTAAGTCAGGTGTGAAAGCCCCGGGCTCAACCTCGAGACGTCGGTTGAAACCACCTGGCTAGAGTCCGGAAGAGGAGTGTGGAATTCCCGGTGTAGCGGTGAAATGCGCAGATATCGGGAAGAACACCCGTGGCGAAGGCGGCACTCTGGGACGGTACTGACGCTGAGACGCGAAAGCGTGGGGAGCGAACAGGATTAGATACCCCTGTAGTCC</w:t>
      </w:r>
    </w:p>
    <w:p w14:paraId="0049584F">
      <w:pPr>
        <w:rPr>
          <w:rFonts w:hint="eastAsia"/>
        </w:rPr>
      </w:pPr>
      <w:r>
        <w:rPr>
          <w:rFonts w:hint="eastAsia"/>
        </w:rPr>
        <w:t>&gt;OTU009067</w:t>
      </w:r>
    </w:p>
    <w:p w14:paraId="6EA4B374">
      <w:pPr>
        <w:rPr>
          <w:rFonts w:hint="eastAsia"/>
        </w:rPr>
      </w:pPr>
      <w:r>
        <w:rPr>
          <w:rFonts w:hint="eastAsia"/>
        </w:rPr>
        <w:t>CCTACGGGAGGCTGCAGTCGAGAATTTTTCTCAATGGGCGCAAGCCTGAAGGAGCGACGCCGCGTGGGGGATGAAGGGTTTCGATCCGTAAACCCCTGTCATTTGTGAACAATGGTCAGTATTTAAAAGATGCTGGCTTGATAGTAATGAAAGAGGAAGGGACGGCTAACTCTGTGCCAGCAGCCGCGGTAATACAGAGGTCCCGAGCGTTGTTCGGATTCACTGGGCGTAAAGGGTGCGTAGGTGGTGAGGTAAGTCGGATGTGAAATCTCCGGGCTCAACCCGGAAATGGCATTGGAAACTGGCGATCTAGAGTGCGGTAGAGGGTAGTGGAATTCCCGGTGTAGCAGTGAAATGCGTAGATATCGTAAGGAAGACCAGTGGCGAAGGCGAATCTCTGGACAGTTACTGACACTGAGGCACGAAGGCCAGGGGAGCAAACGGGATTAGATACCCTTGTAGTCC</w:t>
      </w:r>
    </w:p>
    <w:p w14:paraId="5EC23140">
      <w:pPr>
        <w:rPr>
          <w:rFonts w:hint="eastAsia"/>
        </w:rPr>
      </w:pPr>
      <w:r>
        <w:rPr>
          <w:rFonts w:hint="eastAsia"/>
        </w:rPr>
        <w:t>&gt;OTU009068</w:t>
      </w:r>
    </w:p>
    <w:p w14:paraId="79D4043E">
      <w:pPr>
        <w:rPr>
          <w:rFonts w:hint="eastAsia"/>
        </w:rPr>
      </w:pPr>
      <w:r>
        <w:rPr>
          <w:rFonts w:hint="eastAsia"/>
        </w:rPr>
        <w:t>CCTACGGGCGGCTGCAGTGAGGAATATTGGTCAATGGGCGCAAGCCTGAACCAGCAACGCCGCGTGGAGGATGACGGCCTTCGGGTTGTAAACTCCTTTTGCAGGGGAAAAGAGCGGATGGTACCCTGCGAATAAGTCACGGCTAACTACGTGCCAGCAGCCGCGGTAATACGTAGGTGACAAGCGTTATCCGGAATTATTGGGCGTAAAGCGCACGCAAGCGGTTGGACAAGTCTGGCGTGAAATCCTGCAGCTCAACTGTAGAAGTGCCTTTGATACTGCCAGTCTCGAGGGAGGTAGGGGCATGTGGAACTGCGGGTGGAGCGGTGAAATGCGTTGATATCCGCAGGAACGCCGGTGGCGAAAGCGACGTGCTGGATCTCTACTGACGCTGAGGCGCGAAAGCCAGGGGAGCGAACGGGATTAGATACCCTTGTAGTCC</w:t>
      </w:r>
    </w:p>
    <w:p w14:paraId="67911A0A">
      <w:pPr>
        <w:rPr>
          <w:rFonts w:hint="eastAsia"/>
        </w:rPr>
      </w:pPr>
      <w:r>
        <w:rPr>
          <w:rFonts w:hint="eastAsia"/>
        </w:rPr>
        <w:t>&gt;OTU009069</w:t>
      </w:r>
    </w:p>
    <w:p w14:paraId="2223B03A">
      <w:pPr>
        <w:rPr>
          <w:rFonts w:hint="eastAsia"/>
        </w:rPr>
      </w:pPr>
      <w:r>
        <w:rPr>
          <w:rFonts w:hint="eastAsia"/>
        </w:rPr>
        <w:t>CCTACGGGGGGCTGCAGTCGAGAATCTTCCGCAATGGGCGCAAGCCTGACGGAGCGACACCGCGTGCAGGATGAAGGCCTTCGGGTTGTAAACTGCTGTCACGCTCTAGGAATGGCGTGTCGTGAATAGCGGCACGCTTGACTAAAGCGAGAGGAAGCACCGGCTAACTCTGTGCCAGCAGCCGCGGTAAGACAGAGGGTGCAAACGTTGTTCGGATTCACTGGGCATAAAGCGCACGTAGGCGGCTGGGTCTGTTCGATGTGAAAGCCCCCGGCTCAACCGGGGAACTGCATCGGATACTGCCCGGCTCGAGGACGGTTGGGGTGAGTGGAACTCCTGGTGGAGCGGTGAAATGCGTAGATATCATCAGGAACACCGGTGGCGAAAGCGGCTTACTGGGTCTCTTCTGACGCTGAGGTACGAAAGCTAGGGGAGCGAAGGGGATTAGATACCCCAGTAGTCC</w:t>
      </w:r>
    </w:p>
    <w:p w14:paraId="5011B8FC">
      <w:pPr>
        <w:rPr>
          <w:rFonts w:hint="eastAsia"/>
        </w:rPr>
      </w:pPr>
      <w:r>
        <w:rPr>
          <w:rFonts w:hint="eastAsia"/>
        </w:rPr>
        <w:t>&gt;OTU009070</w:t>
      </w:r>
    </w:p>
    <w:p w14:paraId="5736DB69">
      <w:pPr>
        <w:rPr>
          <w:rFonts w:hint="eastAsia"/>
        </w:rPr>
      </w:pPr>
      <w:r>
        <w:rPr>
          <w:rFonts w:hint="eastAsia"/>
        </w:rPr>
        <w:t>CCTACGGGAGGCAGCAGTGGGGAATTTTCCGCAATGGGCGAAAGCCTGACGGAGCAATGCCGCGTGGAGGTAGAAGGCCTACGGGTCGTGAACTTCTTTTCCCGGAGAAGAAGCAATGACGGTATCTGGGGAATAAGCACCGGCTAACTCCGTGCCAGCAGCCGCGGTAATACGGAGGGTGCAAGCGTTACTCGGAATTACTGGGCGTAAAGCGTGCGTAGGTGGTTCGTTAAGTCTGATGTGAAAGCCCCGGGCTCAACCTGGGAATTGCCTTTGAAACGGGACGTCTGGAGTTCGGAAGAGGGTAGCGGAATTCCCAGTGTAGAGGTGAAATTCGTAGATATAGGAAGGAACACCAGTGGCGAAGGCGACCACCTGGACTGATACTGACACTGAGGTGCGAAAGCGTGGGGAGCAAACAGGATTAGATACCCCTGTAGTCC</w:t>
      </w:r>
    </w:p>
    <w:p w14:paraId="3E7074F4">
      <w:pPr>
        <w:rPr>
          <w:rFonts w:hint="eastAsia"/>
        </w:rPr>
      </w:pPr>
      <w:r>
        <w:rPr>
          <w:rFonts w:hint="eastAsia"/>
        </w:rPr>
        <w:t>&gt;OTU009071</w:t>
      </w:r>
    </w:p>
    <w:p w14:paraId="7AD0B2E7">
      <w:pPr>
        <w:rPr>
          <w:rFonts w:hint="eastAsia"/>
        </w:rPr>
      </w:pPr>
      <w:r>
        <w:rPr>
          <w:rFonts w:hint="eastAsia"/>
        </w:rPr>
        <w:t>CCTACGGGGGGCTGCAGCGACGAATATTCCGCAATGCACGAAAGTGTGACGGAGCAATGCCGCGTGTGGGATGAAGCGGTTTCGCCGTGTAAACCACTGTCAGGACCTGGAAAGAACTGATCGGGTCCAGAGGAAGAGACGGCTAACTCTGTGCCAGCAGCCGCGGTAATACAGAGGTCTCAAGCGTTGTTCGGATTCATTGGGCGTAAAGGGTGCGTAGGTGGCGTCGTAAGTCAGGTGTGAAATCTCGGGGCTTAACTCCGAAACTGCATTTGATACTGCGGTGCTTGAGGACTGGAGAGGAGACTGGAATTTACGGTGTAGCAGTGAAATGCGTAGAGATCGTAAGGAAGACCAGTGGCGAAGGCGGGTCTCTGGACAGTGGCTGACACTGAGGCGCGACAGCGTGGGGAGCAAACAGGATTAGATACCCTTGTAGTCC</w:t>
      </w:r>
    </w:p>
    <w:p w14:paraId="14C846BE">
      <w:pPr>
        <w:rPr>
          <w:rFonts w:hint="eastAsia"/>
        </w:rPr>
      </w:pPr>
      <w:r>
        <w:rPr>
          <w:rFonts w:hint="eastAsia"/>
        </w:rPr>
        <w:t>&gt;OTU009072</w:t>
      </w:r>
    </w:p>
    <w:p w14:paraId="32A1B6A3">
      <w:pPr>
        <w:rPr>
          <w:rFonts w:hint="eastAsia"/>
        </w:rPr>
      </w:pPr>
      <w:r>
        <w:rPr>
          <w:rFonts w:hint="eastAsia"/>
        </w:rPr>
        <w:t>CCTACGGGTGGCTGCAGTGGGGAATCTTGCGCAATGGGCGAAAGCCTGACGCAGCCACGCCGCGTGAGTGAAGAAGGCCTTCGGGTTGTAAAGCTCTGTCGCCCGGGACGAAAATTCCCATGGCTCATACCCATGGGAACTGACGGTACCGGGAGAGGAAGCACCGGCTAACTTCGTGCCAGCAGCCGCGGTAATACGAGGGGTGCAAGCGTTGTCCGGATTTATTGGGCGTAAAGAGCTCGTAGGCGGCTATTCGCGTCGGATGTGAAAGCTCGGGGCTCAACCCTGAGAGGCCATTCGATACGGGATAGCTAGAGGCAGGTAGGGGAAAGTGGAATTCCTGGTGTAGCGGTGAAATGCGCAGATATCAGGAGGAACACCGGTGGCGAAGGCGGCTTTCTGGGCCTTGCCTGACGCTGAGGAGCGAAAGCTGGGGGAGCGAACAGGATTAGATACCCGTGTAGTC</w:t>
      </w:r>
    </w:p>
    <w:p w14:paraId="7B267393">
      <w:pPr>
        <w:rPr>
          <w:rFonts w:hint="eastAsia"/>
        </w:rPr>
      </w:pPr>
      <w:r>
        <w:rPr>
          <w:rFonts w:hint="eastAsia"/>
        </w:rPr>
        <w:t>&gt;OTU009073</w:t>
      </w:r>
    </w:p>
    <w:p w14:paraId="79163BCC">
      <w:pPr>
        <w:rPr>
          <w:rFonts w:hint="eastAsia"/>
        </w:rPr>
      </w:pPr>
      <w:r>
        <w:rPr>
          <w:rFonts w:hint="eastAsia"/>
        </w:rPr>
        <w:t>CCTACGGGAGGCTGCAGTAGGGAATATTGGGCAATGGAGGCAACTCTGACCCAGCCATGCCGCGTGCAGGATGACGGCCTTCTGGGTTGTAAACTGCTTTTATCTGGGAAGAAAACACCCATGCGTGGGAAACTGACGGTACCAGATGAATAAGCACCGGCTAACTCCGTGCCAGCAGCCGCGGTAATACGGAGGGTGCAAGCGTTGTTCGGAATTACTGGGCGTAAAGGGCGCGTAGGCGGCTTACCAAGTCAGGCGTGAAATTCCCGGGCTCAACCCCGGAACTGCACTGGATACTACTTTGCTAGAGTACGAGATGGGAGAGTGGAATTCCTGGTGTAGCGGTGAAATGCGTAGATATCAGGAGGAACACCAGCGGCGAAGGCGGCGCTCTGGGCCGGTACTGACGCTGAGGAGCGAAAGCGTGGGGATCAAACAGGATTAGATACCCCTGTAGTCC</w:t>
      </w:r>
    </w:p>
    <w:p w14:paraId="30037555">
      <w:pPr>
        <w:rPr>
          <w:rFonts w:hint="eastAsia"/>
        </w:rPr>
      </w:pPr>
      <w:r>
        <w:rPr>
          <w:rFonts w:hint="eastAsia"/>
        </w:rPr>
        <w:t>&gt;OTU009074</w:t>
      </w:r>
    </w:p>
    <w:p w14:paraId="793F636F">
      <w:pPr>
        <w:rPr>
          <w:rFonts w:hint="eastAsia"/>
        </w:rPr>
      </w:pPr>
      <w:r>
        <w:rPr>
          <w:rFonts w:hint="eastAsia"/>
        </w:rPr>
        <w:t>CCTACGGGGGGCTGCAGTAAGGAATATTGCGCAATGGGCGACAGCCTGACGCAGCGACGCCGCGTGGGGGATGAAGGTCTTCGGATTGTAAACCCCTTTCGGGAGGGAAGATGGAACGGGCAACCGTTCGGACGGTACCTCCAGAAGCAGCCACGGCCAACTTCGTGCCAGCAGCCGCGGTAATACAGAGGGGGCGAGCGTTGTCCGGAATTACTGGGCGTAAAGGGTGCGTAGGCGGTTGCCTAAGTCAGATGTGAAATCCCCGGGCTTAACTCGGGTGGTGCATTTGAAACTGGGCGGCTTGAGTGCAGGAGAGGGAAGCGGAATTCCTAGTGTAGCGGTGAAATGCGTAGATATTAGGAGGAACACCAGTGGCGAAGGCGGCTTTCTGGACTGTAACTGACGCTGATGCACGAAAGCGTGGGGAGCAAACAGGATTAGATACCCCTGTAGTCC</w:t>
      </w:r>
    </w:p>
    <w:p w14:paraId="779CAFFC">
      <w:pPr>
        <w:rPr>
          <w:rFonts w:hint="eastAsia"/>
        </w:rPr>
      </w:pPr>
      <w:r>
        <w:rPr>
          <w:rFonts w:hint="eastAsia"/>
        </w:rPr>
        <w:t>&gt;OTU009075</w:t>
      </w:r>
    </w:p>
    <w:p w14:paraId="5154950E">
      <w:pPr>
        <w:rPr>
          <w:rFonts w:hint="eastAsia"/>
        </w:rPr>
      </w:pPr>
      <w:r>
        <w:rPr>
          <w:rFonts w:hint="eastAsia"/>
        </w:rPr>
        <w:t>CCTACGGGAGGCTGCAGTGGGGAATTTTGGACAATGGGCGCAAGCCTGATCCAGCCATGCCGCGTGCAGGATGAAGGCCTTCGGGTTGTAAACTGCTTTTGTACGGAACGAAAAGACTCTGGTTAATACCTGGGGTCCATGACGGTACCGTAAGAATAAGCACCGGCTAACTACGTGCCAGCAGCCGCGGTAATACGTAGGGTGCGAGCGTTAATCGGAATTACTGGGCGTAAAGAGTTGCGTAGGTGGCATAGTAAGTAGATAGTGAAATCCTGGGGCTCAACCTGGGAACTGCATCCAAAACTGGCGAGCTAGAGTATGGTAGAGGAAGGTGGAATTCCCGGTGTAGTGGTGAAATGCGTAGATATCGGGAGGAACACCCGTGGCGAAAGCGGCCTTCTGGACCGTACCTGACGCTCAGACGCGAAAGCTAGGGGAGCAAACAGGATTAGATACCCTGGTAGTCC</w:t>
      </w:r>
    </w:p>
    <w:p w14:paraId="74899947">
      <w:pPr>
        <w:rPr>
          <w:rFonts w:hint="eastAsia"/>
        </w:rPr>
      </w:pPr>
      <w:r>
        <w:rPr>
          <w:rFonts w:hint="eastAsia"/>
        </w:rPr>
        <w:t>&gt;OTU009076</w:t>
      </w:r>
    </w:p>
    <w:p w14:paraId="43DD56A8">
      <w:pPr>
        <w:rPr>
          <w:rFonts w:hint="eastAsia"/>
        </w:rPr>
      </w:pPr>
      <w:r>
        <w:rPr>
          <w:rFonts w:hint="eastAsia"/>
        </w:rPr>
        <w:t>CCTACGGGGGGCAGCAGTGGGGAATATTGGACAATGGGGGAAACCCTGATCCAGCAATGCCGCGTGGGTGATGAAGGCCTTCGGGTTGTAAAGCCCTTTTGGCGGGGACGATGATGACGGTACCCGCAGAAGAAGCCCCGGCTAACTTCGTGCCAGCAGCCGCGGTAATACGAAGGGGGCTAGCGTTGTTCGGAATTACTGGGCGTAAAGGGCGCGCAGGCGGCTTTGTAAGTTAGGCGTGAAAGGCCTGGGCTTAACCCGGGAATGGCGCTTAAGACTGCGGAGCTTGAGGATGGGAGGGGATGGTGGAATTCCCAGTGTAGAGGTGAAATTCGTAGATATTGGGAAGAACACCAATGGCGAAGGCGGCCATCTGGACCATCACTGACGCTGAGGCGCGAAAGCGTGGGGAGCAAACAGGATTAGATACCCCAGTAGTCC</w:t>
      </w:r>
    </w:p>
    <w:p w14:paraId="327DB889">
      <w:pPr>
        <w:rPr>
          <w:rFonts w:hint="eastAsia"/>
        </w:rPr>
      </w:pPr>
      <w:r>
        <w:rPr>
          <w:rFonts w:hint="eastAsia"/>
        </w:rPr>
        <w:t>&gt;OTU009077</w:t>
      </w:r>
    </w:p>
    <w:p w14:paraId="53F09302">
      <w:pPr>
        <w:rPr>
          <w:rFonts w:hint="eastAsia"/>
        </w:rPr>
      </w:pPr>
      <w:r>
        <w:rPr>
          <w:rFonts w:hint="eastAsia"/>
        </w:rPr>
        <w:t>CCTACGGGGGGCAGCAGTGGGGAATCTTGCGCAATGGGCGAAAGCCTGACGCAGCGACGCCGCGTGAGTGATGAAGGCCCTAGGGTTGTAAAGCTCTGTGGAGAGGGACGAATAAGGCGAGGTCAATACCCTCGTTGATGACGGTACCTCTTTAGCAAGCACCGGCTAACTCTGTGCCAGCAGCCGCGGTAAGACAGAGGGTGCGAACGTTGTTCGGAATTACTGGGCGTAAAGCGCGTGTAGGCGGCCGCGCAAGTCGGGTGTGAAATCCCGGGGCTCAACCCCGGAAGTGCACTCGAAACTGCATGGCTAGAGTCTCGGAGAGGGAAGCGGAATTCTGGGTGTAGAGGTGAAATTCGTAGATATCCAGAGGAACACCGGTGGCGAAGGCGGCATCCTGGACCGGTATTGACGCTGAGGCGCGAAAGCCAGGGGAGCAAACGGGATTAGATACCCGTGTAGTCC</w:t>
      </w:r>
    </w:p>
    <w:p w14:paraId="7EE26440">
      <w:pPr>
        <w:rPr>
          <w:rFonts w:hint="eastAsia"/>
        </w:rPr>
      </w:pPr>
      <w:r>
        <w:rPr>
          <w:rFonts w:hint="eastAsia"/>
        </w:rPr>
        <w:t>&gt;OTU009078</w:t>
      </w:r>
    </w:p>
    <w:p w14:paraId="2E5CE7EB">
      <w:pPr>
        <w:rPr>
          <w:rFonts w:hint="eastAsia"/>
        </w:rPr>
      </w:pPr>
      <w:r>
        <w:rPr>
          <w:rFonts w:hint="eastAsia"/>
        </w:rPr>
        <w:t>CCTACGGGGGGCTGCAGTGGGGAATTTTGGACAATGGGGGCAACCCTGATGGAGCAACGCCGCGTGCAGGATGAATGCCTTCGGGTTGTAAACTGCTTTTATTAGTGACGATTATGACGGTAACTAATGAATAAGGACCTGCTAACTACGTGCCAGCAGCCGCGGTCATACGTAGGGTCCAAGCGTTATCCGGAGTTACTGGGCGTAAAGAGCGCGTAGGCGGCTCTTCAAGTCGAGTGTGAAAGCCCCAGGCTTAACTTGGGAATTGCGCTTGATACTGTTGAGCTAGAGTGTGGAAGGGGCTACTGGAATTCCGTGTGTAGCGGTGAAATGCGTAGATATACGGAGGAACACCAGCGGCGAAGGCGGGTAGCTGGGCCAACACTGACGCTAAAGTGCGAAAGCTAGGGGAGCAAACGGGATTAGATACCCGGGTAGTCC</w:t>
      </w:r>
    </w:p>
    <w:p w14:paraId="53F825BE">
      <w:pPr>
        <w:rPr>
          <w:rFonts w:hint="eastAsia"/>
        </w:rPr>
      </w:pPr>
      <w:r>
        <w:rPr>
          <w:rFonts w:hint="eastAsia"/>
        </w:rPr>
        <w:t>&gt;OTU009079</w:t>
      </w:r>
    </w:p>
    <w:p w14:paraId="2C3C87F8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TCTTCGGATTGTAAAGCACTTTAAGTTGGGAGGAAGGGCAGTAAATTAATACTTTGCTGTTTTGACGTTACCGACAGAATAAGCACCGGCTAACTCTGTGCCAGCAGCCGCGGTAATACAGAGGGTGCAAGCGTTAATCGGAATTACTGGGCGTAAAGGGCGCGTAGGCGGCCTGATAAGTAGGGGGTGAAATCTCGCGGCTCAACTGCGAGGCTGCCTCCTAAACTGTCGGGCTTGAGCACAGTAGAGGCAGGTGGAATTCCCGGTGTAGCGGTGGAATGCGTAGATATCCGGAAGAACACCGGTGGCGAAGGCGGCCCGCTGGGCTATTGCTGACACTGAGGCGCGACAGCGTGGGGAGCAAACAGGATTAGATACCCTGGTAGTCC</w:t>
      </w:r>
    </w:p>
    <w:p w14:paraId="1ADD1FD5">
      <w:pPr>
        <w:rPr>
          <w:rFonts w:hint="eastAsia"/>
        </w:rPr>
      </w:pPr>
      <w:r>
        <w:rPr>
          <w:rFonts w:hint="eastAsia"/>
        </w:rPr>
        <w:t>&gt;OTU009080</w:t>
      </w:r>
    </w:p>
    <w:p w14:paraId="4F7E573F">
      <w:pPr>
        <w:rPr>
          <w:rFonts w:hint="eastAsia"/>
        </w:rPr>
      </w:pPr>
      <w:r>
        <w:rPr>
          <w:rFonts w:hint="eastAsia"/>
        </w:rPr>
        <w:t>CCTACGGGTGGCAGCAGTCGAGAATCTTCGGCAATGGGCGCAAGCCTGACCGAGCGACGCCACGTGCGGGATGACGGCCCTCGGGTTGTAAACCGCTGTCGGGGGGGATGAAGTCGCGGGAGGTCCTCCTCCCGTGTTGACAGAGCCCCAAAGGAAGCGCGGGCTAAGTACGTGCCAGCAGCCGCGGTAAGACGTACTGCGCGAACGTTATTCGGAATCACTGGGCTTAAAGGGCGCGTAGGCGGGTGGTCGAGTCCGGGGTGAAAGCCCCCAGCCCAACTGGAGAAGTGCCCTTGATACTGGCGGGCTTGAGGGAGGTAGGGGCATGTGGAACTTCTGGTGGAGCGGTGAAATGCGTTGATATCAGAAGGAACGCCGGTGGCGAAAGCGACGTGCTGGACCTCTTCTGACGCTGAGGCGCGAAAGCTAGGGGAGCAAACGGGATTAGATACCCCTGTAGTCC</w:t>
      </w:r>
    </w:p>
    <w:p w14:paraId="62B4A797">
      <w:pPr>
        <w:rPr>
          <w:rFonts w:hint="eastAsia"/>
        </w:rPr>
      </w:pPr>
      <w:r>
        <w:rPr>
          <w:rFonts w:hint="eastAsia"/>
        </w:rPr>
        <w:t>&gt;OTU009081</w:t>
      </w:r>
    </w:p>
    <w:p w14:paraId="423A5381">
      <w:pPr>
        <w:rPr>
          <w:rFonts w:hint="eastAsia"/>
        </w:rPr>
      </w:pPr>
      <w:r>
        <w:rPr>
          <w:rFonts w:hint="eastAsia"/>
        </w:rPr>
        <w:t>CCTACGGGGGGCAGCAGTAAGGAATATTGGACAATGGCCGCAAGGCTGATCCAGCCATCCAGCGTGCAGGAAGAAGGCCCTATGGGTTGTAAACTGCTTTTGTCAGGGAATAAACCTGTGGATTTACTCCGCAGCTGAAGGTACCTGAAGAATAAGCACCGGCTAACTCCGTGCCAGCAGCCGCGGTAATACGGAGGGTGCGAGCGTTATCCGGAATTACTGGGTTTAAAGGGCGCGTAGGCGGCTTGTCAAGTCAGGGGTGAAATCTTTCGGCTCAACCGGAAAAGTGCCTTTGATACTGACAAGCTAGAGGGAAGTAGGGGCATGTGGAACTTCTGGTGGAGCGGTGAAATGCGTTGATATCAGAAGGAACGCCGGTGGCGAAAGCGACGTGCTGGACTTCTTCTGACGCTGAGGCGCGAAAGCTAGGGGAGCAAACAGGATTAGATACCCCTGTAGTCC</w:t>
      </w:r>
    </w:p>
    <w:p w14:paraId="0BF10DEC">
      <w:pPr>
        <w:rPr>
          <w:rFonts w:hint="eastAsia"/>
        </w:rPr>
      </w:pPr>
      <w:r>
        <w:rPr>
          <w:rFonts w:hint="eastAsia"/>
        </w:rPr>
        <w:t>&gt;OTU009082</w:t>
      </w:r>
    </w:p>
    <w:p w14:paraId="4820DB03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ACCGGGACGAAAACCCTGAAGCTAACATCTTCAGGCTTGACGGTACCGGGAGAAGAAGCACCGGCTAACTCTGTGCCAGCAGCCGCGGTAATACGGGGGGAGCAAGCGTTGTTCGGATTTACTGGGCGTAAAGGGCGCGTAGGCGGCCACCGCAAGTCGGTTGTGAAATCTCCGGGCTTAACCCTGGGCGTGCGGTGGATACTGCCGGGCTAGAGGGTGGTAGAGGCGAGTGGAATTCCTGGTGTAGCGGTGAAATGCGCAGATATCAGGAGGAACACCAATGGCGAAGGCAGCTTTCTGGGCCTTACCTGACGCTGAGGAGCGAAAGCTGGGGGAGCGAACAGGATTAGATACCCCAGTAGTCC</w:t>
      </w:r>
    </w:p>
    <w:p w14:paraId="28D5E26C">
      <w:pPr>
        <w:rPr>
          <w:rFonts w:hint="eastAsia"/>
        </w:rPr>
      </w:pPr>
      <w:r>
        <w:rPr>
          <w:rFonts w:hint="eastAsia"/>
        </w:rPr>
        <w:t>&gt;OTU009083</w:t>
      </w:r>
    </w:p>
    <w:p w14:paraId="74DC365E">
      <w:pPr>
        <w:rPr>
          <w:rFonts w:hint="eastAsia"/>
        </w:rPr>
      </w:pPr>
      <w:r>
        <w:rPr>
          <w:rFonts w:hint="eastAsia"/>
        </w:rPr>
        <w:t>CCTACGGGAGGCTGCAGTGAGGAATATTGCGCAATGGGGGCAACCCTGACGCAGCAACGCCGCGTGGAGGATGAAGGTCTTCGGATTGTAAACTCCTTTTCTTGGGGAAGAGAACGGACGGTACCCAAGGAATAAGCCACGGCTAACTACGTGCCAGCAGCCGCGGTAATACGTAGGGTGCAAGCGTTGTCCGGAATTATTGGGCGTAAAGAGCTCGTAGGCGGCTTGTCGCGTCGAATGTGAAATCTCGGGGCTCAACTCCGAGCTTGCATTCGATACGGGCAGGCTAGAGTTCGGTAGGGGAGACTGGAATTCCTGGTGTAGCGGTGAAATGCGCAGATATCAGGAGGAACACCGATGGCGAAGGCAGGTCTCTGGGCCGATACTGACGCTGAGGAGCGAAAGCGTGGGGAGCGAACAGGATTAGATACCCGAGTAGTCC</w:t>
      </w:r>
    </w:p>
    <w:p w14:paraId="705C9E57">
      <w:pPr>
        <w:rPr>
          <w:rFonts w:hint="eastAsia"/>
        </w:rPr>
      </w:pPr>
      <w:r>
        <w:rPr>
          <w:rFonts w:hint="eastAsia"/>
        </w:rPr>
        <w:t>&gt;OTU009084</w:t>
      </w:r>
    </w:p>
    <w:p w14:paraId="573AD385">
      <w:pPr>
        <w:rPr>
          <w:rFonts w:hint="eastAsia"/>
        </w:rPr>
      </w:pPr>
      <w:r>
        <w:rPr>
          <w:rFonts w:hint="eastAsia"/>
        </w:rPr>
        <w:t>CCTACGGGGGGCTGCAGTCGAGAATTTTCCACAATGGACGAAAGTCTGATGGAGCAACGCCGCGTGGAGGATGAAGGTCCTCTGGATTGTAAACTTCTTTTATCTGAGAAGAAACCCCAACGTTCTCGTTGGGCTGACGGTACCAGATGAATAAGCACCGGCTAACTCCGTGCCAGCAGCCGCGGTAATACGGAGGGTGCAAGCGTTATCCGGATTCACTGGGTTTAAAGGGTGCGTAGGTGGATTGGTAAGTCCGTGGTGAAATCCCCGAGCTTAACTCGGGAACTGCCGTGGATACTATCAATCTTGAATACTGTGGAGGTAAGCGGAATATGTCATGTAGCGGTGAAATGCTTAGATATGACATAGAACACCGATAGCGAAGGCAGCTTGCTACACAGTCATTGACACTGAGGCACGAAAGCGTGGGGAGCAAACAGGATTAGATACCCTTGTAGTCC</w:t>
      </w:r>
    </w:p>
    <w:p w14:paraId="52D942F2">
      <w:pPr>
        <w:rPr>
          <w:rFonts w:hint="eastAsia"/>
        </w:rPr>
      </w:pPr>
      <w:r>
        <w:rPr>
          <w:rFonts w:hint="eastAsia"/>
        </w:rPr>
        <w:t>&gt;OTU009085</w:t>
      </w:r>
    </w:p>
    <w:p w14:paraId="2A422BE5">
      <w:pPr>
        <w:rPr>
          <w:rFonts w:hint="eastAsia"/>
        </w:rPr>
      </w:pPr>
      <w:r>
        <w:rPr>
          <w:rFonts w:hint="eastAsia"/>
        </w:rPr>
        <w:t>CCTACGGGGGGCTGCAGTGGGGAATCTTGCGCAATGGGCGAAAGCCTGACGCAGCGACGCCGCGTGCGGGATGAAGGCCTTCGGGTTGTAAACCGCTGTCGGGAGGGACGAATACATGACGGTACCTCCAAAGGAAGCACCGGCTAACTCCGTGCCAGCAGCCGCGGTAATACGGAGGGTGCGAGCGTTGTCCGGAATCACTGGGCGTAAAGCGTGCGTAGGTGGTTTGTTAAGTCTGATGTGAAAGCCCTGGGCTCAACCTGGGAACTGCATTGGATACTGGCTTACTAGAGTGCGGTAGAGGGGTGTGGAATTCCCGGTGTAGCAGTGAAATGCGTAGATATCCGGAAGAACACCGGTGGCGAAGGCGGCCTGCTGGGCCATGGCTGACACTGAGGCGCGACAGCGTGGGGAGCAAACAGGATTAGATACCCCAGTAGTCC</w:t>
      </w:r>
    </w:p>
    <w:p w14:paraId="4B962575">
      <w:pPr>
        <w:rPr>
          <w:rFonts w:hint="eastAsia"/>
        </w:rPr>
      </w:pPr>
      <w:r>
        <w:rPr>
          <w:rFonts w:hint="eastAsia"/>
        </w:rPr>
        <w:t>&gt;OTU009086</w:t>
      </w:r>
    </w:p>
    <w:p w14:paraId="3E62FCDE">
      <w:pPr>
        <w:rPr>
          <w:rFonts w:hint="eastAsia"/>
        </w:rPr>
      </w:pPr>
      <w:r>
        <w:rPr>
          <w:rFonts w:hint="eastAsia"/>
        </w:rPr>
        <w:t>CCTACGGGTGGCAGCAGTCGGGAATTTTGGGCAATGGGCGAAAGCCTGACCCAGCAACGCCGCGTGCGGGATGACGGCCCTCGGGTTGTAAACCGCTTTCAGTGGGGACGAACCAAGACGGTACCCACAGAAGAAGCCCCGGCCAACTACGTGCCAGCAGCCGCGGTAACACGTAGGGGGCAAGCGTTGTCCGGATTTATTGGGCGTAAAGAGCTCGTAGGCGGCTATTCGCGTCGGATGTGAAAGCTCAGAGCTCAACTCTGAGAGGCCATTCGATACGGGATAGCTAGAGGTAGGTAGGGGAAAGTGGAATTCCTGGTGTAGCGGTGAAATGCGCAGATATCAGGAGGAACACCGGTGGCGAAGGCGGGTCTCTGGGCCGATACTGACGCTGAGGAGCGAAAGCGTGGGGAGCGAACAGGATTAGATACCCCTGTAGTCC</w:t>
      </w:r>
    </w:p>
    <w:p w14:paraId="249CBB59">
      <w:pPr>
        <w:rPr>
          <w:rFonts w:hint="eastAsia"/>
        </w:rPr>
      </w:pPr>
      <w:r>
        <w:rPr>
          <w:rFonts w:hint="eastAsia"/>
        </w:rPr>
        <w:t>&gt;OTU009087</w:t>
      </w:r>
    </w:p>
    <w:p w14:paraId="79205269">
      <w:pPr>
        <w:rPr>
          <w:rFonts w:hint="eastAsia"/>
        </w:rPr>
      </w:pPr>
      <w:r>
        <w:rPr>
          <w:rFonts w:hint="eastAsia"/>
        </w:rPr>
        <w:t>CCTACGGGTGGCAGCAGTGAGGAATATTGCGCAATGGGCGAAAGCCTGACGCAGCGACGCCGCGTGGGGGATGAAGGTCTTCGGATTGTAAACCCCTTTCGGGAGGGAAGATGGTCCTAGACAACTAGGACGGACGGTACCTCCAGAAGAAGCCCCGGCTAACTACGTGCCAGCAGCCGCGGTAATACGTAGGGGGCGAGCGTTGTCCGGATTTATTGGGCGTAAAGAGCTCGTAGGCGGCTCAGTAAGTCAGGTGTGAAAACTCCAGGCTCAACCTGGAGACGCCACTTGATACTGCTGTGGCTAGAGTCCGGTAGGGGAGCGGAATTCCGGGTGTAGCGGTGAAATGCGTAGATATCCGGAGGAACACCCGTGGCGAAGGCGGCCCCCTGGGCCGTACCTGACGCTGAGGCGCGAAAGCGTGGGGAGCAAACAGGATTAGATACCCCAGTAGTCC</w:t>
      </w:r>
    </w:p>
    <w:p w14:paraId="697F8950">
      <w:pPr>
        <w:rPr>
          <w:rFonts w:hint="eastAsia"/>
        </w:rPr>
      </w:pPr>
      <w:r>
        <w:rPr>
          <w:rFonts w:hint="eastAsia"/>
        </w:rPr>
        <w:t>&gt;OTU009088</w:t>
      </w:r>
    </w:p>
    <w:p w14:paraId="4CB86CAA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CGGGTTGTAAAGCACTTTCGGACGGAACGAAATCGCGCGCATGAACATTGCGCGTGGATGACGGTACCGTAAGAAGAAGCACCGGCTAACTACGTGCCAGCAGCCGCGGTAATACGTAGGGTGCAAGCGTTAATCGGATTTATTGGGCGTAAAGCGCGCGCAGGCGGTGATTTAAGTCTACCTGTGAAAGGCCGGGGCTCAACCCCGTGCTTGCAGGAGATACTGGATCGCTGGAGTCAGGTAGAGGCGAGCGGAATTCCGGGTGTAGCGGTGGAATGCGTAGAGATCCGGAAGAACACCAGAGGCGAAGGCGGCTCGCTGGACCTGTACTGACGCTGAGGCGCGAAAGCGTGGGGAGCGAACAGGATTAGATACCCTTGTAGTCC</w:t>
      </w:r>
    </w:p>
    <w:p w14:paraId="739D6F9A">
      <w:pPr>
        <w:rPr>
          <w:rFonts w:hint="eastAsia"/>
        </w:rPr>
      </w:pPr>
      <w:r>
        <w:rPr>
          <w:rFonts w:hint="eastAsia"/>
        </w:rPr>
        <w:t>&gt;OTU009089</w:t>
      </w:r>
    </w:p>
    <w:p w14:paraId="24254C53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ATTTCGGTATGTAAACTTCGAAAGAATGGGAAGAATCAATGACGGTACCATTTATAAGGTCCGGCTAACTACGTGCCAGCAGCCGCGGTAATACGTAGGGACCAAGCGTTGTTCGGATTTACTGGGCGTAAAGCGCGCGTAGGCGGCTTTGCAAGTCGGGTGTGAAATCCCCAGGCTTAACTCGGAACGGTCAGCTGATACTGCTTTGCTAGAGTGCAGAAAGGGCAATCGGAATTCTTGGTGTAGCGGTGAAATGCGTAGATATCAAGAGGAACACCTGAGGCGAAGGCGGGTTGCTAGGCTGACACTGACGCTGAGGCGCGAAAGCTAGGGTAGCAAACGGGATTAGATACCCTAGTAGTCC</w:t>
      </w:r>
    </w:p>
    <w:p w14:paraId="2D541306">
      <w:pPr>
        <w:rPr>
          <w:rFonts w:hint="eastAsia"/>
        </w:rPr>
      </w:pPr>
      <w:r>
        <w:rPr>
          <w:rFonts w:hint="eastAsia"/>
        </w:rPr>
        <w:t>&gt;OTU009090</w:t>
      </w:r>
    </w:p>
    <w:p w14:paraId="61D68E5A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CAGGGACGAAGCGCAAGTGACGGTACCGGTAGAAGAAGCACCGGCCAACTACGTGCCAGCAGCCGCGGTAACACGTAGGGTGCGAGCGTTGTCCGGAATTATTGGGCGTAAAGCGCACGTAGGCGGACCATCAAGTCGGTTGTGAAATCCCTCGGCTTAACCGAGGACGTGCATTCGAAACTGATGGCCTTGAGTACGAAAGAGGATCGCGGAATTCCCGGTGTAGAGGTGAAATTCGTAGATATCGGGAGGAACACCGATGGCGAAGGCAGGTCTCTGGGCTGTTACTGACGCTGAGGAGCGAAAGCATGGGGAGCGAACAGGATTAGATACCCCTGTAGTCC</w:t>
      </w:r>
    </w:p>
    <w:p w14:paraId="7AC0C1EE">
      <w:pPr>
        <w:rPr>
          <w:rFonts w:hint="eastAsia"/>
        </w:rPr>
      </w:pPr>
      <w:r>
        <w:rPr>
          <w:rFonts w:hint="eastAsia"/>
        </w:rPr>
        <w:t>&gt;OTU009091</w:t>
      </w:r>
    </w:p>
    <w:p w14:paraId="297D3009">
      <w:pPr>
        <w:rPr>
          <w:rFonts w:hint="eastAsia"/>
        </w:rPr>
      </w:pPr>
      <w:r>
        <w:rPr>
          <w:rFonts w:hint="eastAsia"/>
        </w:rPr>
        <w:t>CCTACGGGGGGCTGCAGTAGGGAATATTGGGCAATGGGCGGGAGCCTGACCCAGCCATGCCGCGTGCAGGAAGACGGCGTTCTGCGTTGTAAACTGCTTTTACCCGGGAAGAAAAGGCCACTGCGGTGGACATTGCCGGTACCGGGTGAATAAGCACCGGCTAACTCCGTGCCAGCAGCCGCGGTAATACGGAGGGTGCAAGCGTTGTCCGGATTTATTGGGTTTAAAGGGTGCGTAGGCGGCCTGTTAAGTCAGCGGTGAAAGTTTATGGCTCAACCATGAAATTGCCGTTGATACTGGCGGGCTTGAGTGTTGATGGGGTACATGGAATTTATGGTGTAGCGGTGAAATGCATAGATACCATAAGGAACACCGATAGCGAAGGCATTGTACTTATCAGCAACTGACGCTGAGGCACGAAAGCGCGGGTAGCGAACAGGATTAGATACCCGTGTAGTCC</w:t>
      </w:r>
    </w:p>
    <w:p w14:paraId="71C72E5F">
      <w:pPr>
        <w:rPr>
          <w:rFonts w:hint="eastAsia"/>
        </w:rPr>
      </w:pPr>
      <w:r>
        <w:rPr>
          <w:rFonts w:hint="eastAsia"/>
        </w:rPr>
        <w:t>&gt;OTU009092</w:t>
      </w:r>
    </w:p>
    <w:p w14:paraId="276A5424">
      <w:pPr>
        <w:rPr>
          <w:rFonts w:hint="eastAsia"/>
        </w:rPr>
      </w:pPr>
      <w:r>
        <w:rPr>
          <w:rFonts w:hint="eastAsia"/>
        </w:rPr>
        <w:t>CCTACGGGTGGCTGCAGTGGGGAATATTGCACAATGGGCGAAAGCCTGATGCAGCAACGCCGCGTGAGCGATGAAGGCCTTCGGGTCGTAAAGCTCTGTCCTCAAGGAAGATAATGACGGTACTTGAGGAGGAAGCCCCGGCTAACTACGTGCCAGCAGCCGCGGTAATACGTAGGGGGCTAGCGTTATCCGGAATTACTGGGCGTAAAGCGCACGTAGGCGGATTTGTAAGTCAGGGGTGAAATCCCGGGGCTCAACCTCGGAACTGCATCCGATACTACCATGCTAGAGTACGGAAGAGGAAGGCGGAATTCCCGGTGTAGCGGTGAAATGCGTAGAGATGTGGAGGAACACCAGTGGCGAAGGCGGCTCACTGGCCCGGTACTGACGCTGAGGTGCGAAAGCGTGGGGAGCAAACAGGATTAGATACCCGGGTAGTCC</w:t>
      </w:r>
    </w:p>
    <w:p w14:paraId="61988528">
      <w:pPr>
        <w:rPr>
          <w:rFonts w:hint="eastAsia"/>
        </w:rPr>
      </w:pPr>
      <w:r>
        <w:rPr>
          <w:rFonts w:hint="eastAsia"/>
        </w:rPr>
        <w:t>&gt;OTU009093</w:t>
      </w:r>
    </w:p>
    <w:p w14:paraId="306D0997">
      <w:pPr>
        <w:rPr>
          <w:rFonts w:hint="eastAsia"/>
        </w:rPr>
      </w:pPr>
      <w:r>
        <w:rPr>
          <w:rFonts w:hint="eastAsia"/>
        </w:rPr>
        <w:t>CCTACGGGCGGCTGCAGTGGGGAATCTTGCGCAATGGCCGGAAGGCTGACGCAGCGACGCCGCGTGCGGGAGGAAGCCCTTCGGGGTGTAAACCGCTGTCAGAGGGGACGAGGGCCCGTGGGAGGCAATGCCTGCGGGAGGGACGGTACCCTCAGAGGAAGCACCGGCTAACTCCGTGCCAGCAGCCGCGGTAATACGGAGGGTGCGAGCGTTGTTCGGAATTATTGGGCGTAAAGGGCACGTAGGCGGCTGGTTAAGTCCACTGGTGAAAGACCGGGGCTCAACCCCGAGTGAGCCGGGGATACTGGCGAGCTGGAGAGAGGCAGAGGCCAGCGGAATTCCGGGTGTAGCGGTGGAATGCGTAGAGATCGGGAGGAACATCCGTGGCGAAGGCGGCCACCTGGGCCAACACTGACACTGAGGCACGAAAGCGTGGGGAGCAAACAGGATTAGATACCCCGGTAGTCC</w:t>
      </w:r>
    </w:p>
    <w:p w14:paraId="2FF0EED3">
      <w:pPr>
        <w:rPr>
          <w:rFonts w:hint="eastAsia"/>
        </w:rPr>
      </w:pPr>
      <w:r>
        <w:rPr>
          <w:rFonts w:hint="eastAsia"/>
        </w:rPr>
        <w:t>&gt;OTU009094</w:t>
      </w:r>
    </w:p>
    <w:p w14:paraId="07E317A0">
      <w:pPr>
        <w:rPr>
          <w:rFonts w:hint="eastAsia"/>
        </w:rPr>
      </w:pPr>
      <w:r>
        <w:rPr>
          <w:rFonts w:hint="eastAsia"/>
        </w:rPr>
        <w:t>CCTACGGGAGGCTGCAGTCGGGAATCTTGCGCAATGGGCGAAAGCCTGACGCAGCAACGCCGCGTGAGCGAAGAAGGTCTTCGGATCGTAAAGCTCTGTTGTTAGGGAAGAACAAGTACCGTTCGAATAGGGCGGTACCGTGACGGTACCTAACCAGAAAGCCACGGCTAACTACGTGCCAGCAGCCGCGGTAATACGTAGGGGGCAAGCGTTGTCCGGAATTATTGGGCGTAAAGCGCGCGCAGGCGGTCGGGTAAGTCAGGGGTGAAATGCCGAGGCTCAACCTCGGAACTGCCTTTGATACTGGTCGCCTGGAGTTCGGGAGAGGTAAGTGGAATTCCGAGTGTAGAGGTGAAATTCGTAGATATTCGGAGGAACACCAGAAGCGAAGGCGGCTTACTGGCCCGATACTGACGCTGAGGCGCGAAAGCGTGGGGAGCAAACAGGATTAGATACCCTGGTAGTCC</w:t>
      </w:r>
    </w:p>
    <w:p w14:paraId="7F6DEB78">
      <w:pPr>
        <w:rPr>
          <w:rFonts w:hint="eastAsia"/>
        </w:rPr>
      </w:pPr>
      <w:r>
        <w:rPr>
          <w:rFonts w:hint="eastAsia"/>
        </w:rPr>
        <w:t>&gt;OTU009095</w:t>
      </w:r>
    </w:p>
    <w:p w14:paraId="7A548242">
      <w:pPr>
        <w:rPr>
          <w:rFonts w:hint="eastAsia"/>
        </w:rPr>
      </w:pPr>
      <w:r>
        <w:rPr>
          <w:rFonts w:hint="eastAsia"/>
        </w:rPr>
        <w:t>CCTACGGGAGGCTGCAGTGGGGAATTTTGCGCAATGGGCTAACGCCTGACGCAGCAACGCCGCGTGGAGGATGAAGGTCTTTGGATTGTAAACTCCTGTCAGCAGGGAAAAAGGGATTTGGCCTAATACGCCAGAGACTTGATTGTACCTGCAGAGGAAGCCCCGGCTAACTCCGTGCCAGCAGCCGCGGTAATACGTAGGGGGCGAGCGTTGTCCGGAATCATTGGGCGTAAAGAGCGTGTAGGCGGTTCGGTAAGTCCGCCGTGAAAACCTGGGGCTCAACCCCGGGCGTGCGGTGGATACTGTCGGGCTAGAGGATGGTAGAGGCGAGTGGAATTCCCGGTGTAGCGGTGAAATGCGCAGATATCGGGAGGAACACCAGTAGCGAAGGCGGCTCGCTGGGCCGTTCCTGACGCTGAGACGCGAAAGCTAGGGGAGCGAACAGGATTAGATACCCCAGTAGTCC</w:t>
      </w:r>
    </w:p>
    <w:p w14:paraId="669C2903">
      <w:pPr>
        <w:rPr>
          <w:rFonts w:hint="eastAsia"/>
        </w:rPr>
      </w:pPr>
      <w:r>
        <w:rPr>
          <w:rFonts w:hint="eastAsia"/>
        </w:rPr>
        <w:t>&gt;OTU009096</w:t>
      </w:r>
    </w:p>
    <w:p w14:paraId="49D4521C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CGGCGGGGACGATAATGACGGTACCCGCAGAAGAAGCCCCGGCTAACTTCGTGCCAGCAGCCGCGGTAATACGAAGGGAGCTAGCGTTGTTCGGATTTACTGGGCGTAAAGGGCGCGTAGGCGGCGCGGTAAGTCACTTGTGAAATCTCTGAGCTTAACTCAGAACGGCCAAGTGATACTGCAGTGCTAGAGTGCAGAAGGGGCAATCGGAATTCTCGGTGTAGCGGTGAAATGCGTAGATATCGAGAGGAACACCTGCGGCGAAGGCGGGTTGCTGGGCTGACACTGACGCTGACAGCGCGAAAGCTAGGGGAGCGAACGGGATTAGATACCCGAGTAGTCC</w:t>
      </w:r>
    </w:p>
    <w:p w14:paraId="3EEA8824">
      <w:pPr>
        <w:rPr>
          <w:rFonts w:hint="eastAsia"/>
        </w:rPr>
      </w:pPr>
      <w:r>
        <w:rPr>
          <w:rFonts w:hint="eastAsia"/>
        </w:rPr>
        <w:t>&gt;OTU009097</w:t>
      </w:r>
    </w:p>
    <w:p w14:paraId="00573E57">
      <w:pPr>
        <w:rPr>
          <w:rFonts w:hint="eastAsia"/>
        </w:rPr>
      </w:pPr>
      <w:r>
        <w:rPr>
          <w:rFonts w:hint="eastAsia"/>
        </w:rPr>
        <w:t>CCTACGGGGGGCTGCAGTCGAGGATCTTCGGCAATGGGCGCAAGCCTGACGGAGCAACGCCGCGTGCGGGATGACGCTTTTCGGAGTGTAAACCGCTGTTCGTGGGGACGAAGCACTGACGGTACCCACGGAGGAAGGCCCGGCTAACTTCGTGCCAGCAGCCGCGGTAAGACGAGGGATCCTAGCGTTGTTCGGAATCATTGGGCGTAAAGCGGGTGCAGGTGGCTTTGTAAGTCAGGTGTGAAAGCCCAGGGCTCAACCCTGGAAGTGCACTTGATACTGGTCTGCTAGAGGGTGATAGAGGAAAGCGGAATTCCCAGTGTAGCGGTGAAATGCGTAGATATTGGGAGGAACATCAGTAGCGAAGGCGGCACCCTAAGCCGTACCTGACACTGAGACGCGACAGCACGGGGAGCGAACGGGATTAGATACCCCAGTAGTCC</w:t>
      </w:r>
    </w:p>
    <w:p w14:paraId="6DCA6685">
      <w:pPr>
        <w:rPr>
          <w:rFonts w:hint="eastAsia"/>
        </w:rPr>
      </w:pPr>
      <w:r>
        <w:rPr>
          <w:rFonts w:hint="eastAsia"/>
        </w:rPr>
        <w:t>&gt;OTU009098</w:t>
      </w:r>
    </w:p>
    <w:p w14:paraId="19B7F701">
      <w:pPr>
        <w:rPr>
          <w:rFonts w:hint="eastAsia"/>
        </w:rPr>
      </w:pPr>
      <w:r>
        <w:rPr>
          <w:rFonts w:hint="eastAsia"/>
        </w:rPr>
        <w:t>CCTACGGGAGGCTGCAGCAAGGAATCTTCGGCAATGGGCGCAAGCCTGACCGAGCAACGCCGCGTGGAGGACGACGGCCTTCGGGTTGTAAACTCCTTTTCTGTGGGACGATACGGACGGTACCACAGGAATCAGCCCCGGCTAACTCTGTGCCAGCAGCCGCGGTAATACAGAGGGGGCAAGCGTTGTCCGGACTTACTGGGCGTACAGCGCGCGCAGGCGGTCATACATGTGCCCGGTGACATCTGCTCGCTTAACGAGCAGCGGCCCGGGTAGACAGTGTGACTGGAGGCAGGGAGAGGGATGTGGAATTCCCGGTGTAGCGGTGGAATGCGTAGAGATCGGGAAGAACATCAGTGGCGAAGGCGGCCTGCTGGGCTGTTGCTGACGCTGAGGCGCGACAGCGTGGGGAGCAAACAGGATTAGATACCCGAGTAGTCC</w:t>
      </w:r>
    </w:p>
    <w:p w14:paraId="3AE8F15A">
      <w:pPr>
        <w:rPr>
          <w:rFonts w:hint="eastAsia"/>
        </w:rPr>
      </w:pPr>
      <w:r>
        <w:rPr>
          <w:rFonts w:hint="eastAsia"/>
        </w:rPr>
        <w:t>&gt;OTU009099</w:t>
      </w:r>
    </w:p>
    <w:p w14:paraId="1FE9BC2D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GCTCTTTTGCCAGGGACGATGATGACGGTACCTGGAGAATAAGCCCCGGCTAACTTCGTGCCAGCAGCCGCGGTAATACAGAGGGTGCAAGCGTTGCTCGGAATTATTGGGCGTAAAGGGTAGGTAGGTGGTCTGATTTGTCTGTTGGTGAAATCCCGGGGCTTAACTCCGGAAGTGCCACAGAAACGGTCAGACTTTGAGTACTGGAGAGGTGAGCGGAATTCCCGGTGTAGCGGTGAAATGCGTAGAGATCGGGAGGAACACCAGCGGCGAAGGCGGCTCACTGGACAGTTACTGACACTCAACTACGAAAGCGTGGGGAGCAAACAGGATTAGATACCCCTGTAGTCC</w:t>
      </w:r>
    </w:p>
    <w:p w14:paraId="0B7AAF6C">
      <w:pPr>
        <w:rPr>
          <w:rFonts w:hint="eastAsia"/>
        </w:rPr>
      </w:pPr>
      <w:r>
        <w:rPr>
          <w:rFonts w:hint="eastAsia"/>
        </w:rPr>
        <w:t>&gt;OTU009100</w:t>
      </w:r>
    </w:p>
    <w:p w14:paraId="35BD3B27">
      <w:pPr>
        <w:rPr>
          <w:rFonts w:hint="eastAsia"/>
        </w:rPr>
      </w:pPr>
      <w:r>
        <w:rPr>
          <w:rFonts w:hint="eastAsia"/>
        </w:rPr>
        <w:t>CCTACGGGGGGCTGCAGTGAGGAATATTGCGCAATGGGCGGAAGCCTGACGCAGCGACGCCGCGTGGGGGATGAAGGGCTTCGGCTTGTAAACCCCTTTCGGGCGGGACGAGGGCCGAGGGCGACCTCGGCGGACGGTACCGCCAGAAGCAGCCACGGCTAACTTCGTGCCAGCAGCCGCGGTAATACGAAGGTGGCAAGCGTTGTTCGGATTTACTGGGCGTACAGGGTGCGTAGGCGGTGCGGTCAGCCCTGTGGGAAAGCCCCCGGCTTAACCGGGGCAGGGCGCAGGGGACTGCCGTGCTAGAGGGCGGGAGAGGCGCGCGGAATTCCCGGTGTAGCGGTGAAATGCGTAGAGATCGGGAGGAAGGCCGGTGGCGAAGGCGGCGCGCTGGAACGTCTCTGACGCTGAGGCACGAAAGCGTGGGGAGCAAACAGGATTAGATACCCCGGTAGTCC</w:t>
      </w:r>
    </w:p>
    <w:p w14:paraId="0FE75340">
      <w:pPr>
        <w:rPr>
          <w:rFonts w:hint="eastAsia"/>
        </w:rPr>
      </w:pPr>
      <w:r>
        <w:rPr>
          <w:rFonts w:hint="eastAsia"/>
        </w:rPr>
        <w:t>&gt;OTU009101</w:t>
      </w:r>
    </w:p>
    <w:p w14:paraId="122CB18A">
      <w:pPr>
        <w:rPr>
          <w:rFonts w:hint="eastAsia"/>
        </w:rPr>
      </w:pPr>
      <w:r>
        <w:rPr>
          <w:rFonts w:hint="eastAsia"/>
        </w:rPr>
        <w:t>CCTACGGGCGGCAGCAGTGGGGAATCTTGGTCAATGGGCGCAAGCCTGAACCAGCGATGCCGCGTGAGTGATGAAGGCCTTCGGGTTGTAAAGCTCTGTGGGGAGGGACGAAAGAGTAGGTTCTAACAGGACCTACGTTGACGGTACCTCCTTAGCAAGCACCGGCTAACTCTGTGCCAGCAGCCGCGGTAATACAGAGGGGGCAAGCGTTGTCCGGAATTATTGGGCGTAAAGAGCTCGTAGGCGGTCTGTCGCGTCGGCTGTGAAAACTTGGGGCTCAACTCCGAGAGGCCTTCCGATACGGTGTGGCTAGAGGTAGGTAGGGGAGAGCGGAATTCCTGGTGTAGCGGTGAAATGCGCAGATATCAGGAGGAACACCGGTGGCGAAGGCGGCTCTCTGGGCCTGTCCTGACGCTGAGGCGCGAAAGCTGGGGGAGCGAACAGGATTAGATACCCCAGTAGTCC</w:t>
      </w:r>
    </w:p>
    <w:p w14:paraId="7973BF40">
      <w:pPr>
        <w:rPr>
          <w:rFonts w:hint="eastAsia"/>
        </w:rPr>
      </w:pPr>
      <w:r>
        <w:rPr>
          <w:rFonts w:hint="eastAsia"/>
        </w:rPr>
        <w:t>&gt;OTU009102</w:t>
      </w:r>
    </w:p>
    <w:p w14:paraId="14A276FC">
      <w:pPr>
        <w:rPr>
          <w:rFonts w:hint="eastAsia"/>
        </w:rPr>
      </w:pPr>
      <w:r>
        <w:rPr>
          <w:rFonts w:hint="eastAsia"/>
        </w:rPr>
        <w:t>CCTACGGGCGGCAGCAGTGGGGAATATTGGACAATGGGCGAAAGCCTGATCCAGCAATGCCGCGTGGGTGAAGAAGGCCTGCGGGTTGTAAAGCCCTTTTGGTTGGGAGGAAAAGCGTGGCGCTAATACCGCTGCGTCTTGACGCTACCGACAGAAGAAGCACCGGCTAACTCCGTGCCAGCAGCCGCGGTAATACGGAGGGTGCAAGCGTTAATCGGAATTACTGGGCGTAAAGCGCGCGTAGGCGGTTACATAAGTCGGGTGTGAAAGCCCCGGGCTCAACCTGGGAATTGCATTCGATACTGTGTGGCTGGAGTCTGGTAGAGGGAAGCGGAATTCCGGGTGTAGCGGTGAAATGCGTAGATATCCGGAGGAACACCAGTGGCGAAGGCGGCTTCCTGGACCAAGACTGACGCTGAGGCGCGAAAGCGTGGGGAGCAAACAGGATTAGATACCCCAGTAGTCC</w:t>
      </w:r>
    </w:p>
    <w:p w14:paraId="32BF6B47">
      <w:pPr>
        <w:rPr>
          <w:rFonts w:hint="eastAsia"/>
        </w:rPr>
      </w:pPr>
      <w:r>
        <w:rPr>
          <w:rFonts w:hint="eastAsia"/>
        </w:rPr>
        <w:t>&gt;OTU009103</w:t>
      </w:r>
    </w:p>
    <w:p w14:paraId="0C882460">
      <w:pPr>
        <w:rPr>
          <w:rFonts w:hint="eastAsia"/>
        </w:rPr>
      </w:pPr>
      <w:r>
        <w:rPr>
          <w:rFonts w:hint="eastAsia"/>
        </w:rPr>
        <w:t>CCTACGGGGGGCTGCAGTCGAGAATCTTCGGCAATGCGCGCAAGCGTGACCGAGCGACGCCGTGTGTGGGATGAAGGCCTTCGGGTTGTAAACCACTGTCGTAGAGGAGGAAGGCTCCGTGAAGAACGGGGCTTGACCTATTCTAGGAGGAAGGACGGGCTAAGTACGTGCCAGCAGCCGCGGTAATACGTACCGTCCAAACGTTATTCGGAATTACTGGGCTTAAAGGGTACGTAGGCGGTGTGTCGCGTCGGTCGTGAAAACTTGGGGCTTAACCCTGAGCGTGCGGTCGATACGGGCATCACTTGAGTTCGGCAGGGGAGACTGGAATTCCTGGTGTAGCGGTGAAATGCGTAGATATCGAGAGGAACACCTGCGGCGAAGGCGGGTAGCTGGGCCGACACTGACGCTGAGGCGCGAAAGCCAGGGGAGCGAACGGGATTAGATACCCCGGTAGTCC</w:t>
      </w:r>
    </w:p>
    <w:p w14:paraId="49288D49">
      <w:pPr>
        <w:rPr>
          <w:rFonts w:hint="eastAsia"/>
        </w:rPr>
      </w:pPr>
      <w:r>
        <w:rPr>
          <w:rFonts w:hint="eastAsia"/>
        </w:rPr>
        <w:t>&gt;OTU009104</w:t>
      </w:r>
    </w:p>
    <w:p w14:paraId="00CB8372">
      <w:pPr>
        <w:rPr>
          <w:rFonts w:hint="eastAsia"/>
        </w:rPr>
      </w:pPr>
      <w:r>
        <w:rPr>
          <w:rFonts w:hint="eastAsia"/>
        </w:rPr>
        <w:t>CCTACGGGGGGCAGCAGTGGGGAATATTGGACAATGGGGGCAACCCTGATCCAGCAATGCCGCGTGTGTGAAGAAGGCCTTCGGGTTGTAAAGCACTTTCAGTTGGGAAGAGTGTTAGCAGGTTAAGAGCTAGCTAACAGGACATTACTGACAGAAGAAGCACCGGCTAACTCTGTGCCAGCAGCCGCGGTAATACAGAGGGTGCAAGCGTTAATCGGAATTACTGGGCGTAAAGAGTGCGCAGGTTGTAATTTAAGTGTTATGTGAAATACCTGGGCTTAACCTAGGAATTGCATTCAAAACTGACAAGCTAGAGTATGGTAGAGGGTGGTGGAATTTCCTGTGTAGCGGTGAAATGCGTAGATATAGGAAGGAACACCAGTGGCGAAGGCGACCACCTGGACTGATACTGACACTGAGGTGCGAAAGCGTGGGGAGCAAACAGGATTAGATACCCGTGTAGTCC</w:t>
      </w:r>
    </w:p>
    <w:p w14:paraId="2EB08552">
      <w:pPr>
        <w:rPr>
          <w:rFonts w:hint="eastAsia"/>
        </w:rPr>
      </w:pPr>
      <w:r>
        <w:rPr>
          <w:rFonts w:hint="eastAsia"/>
        </w:rPr>
        <w:t>&gt;OTU009105</w:t>
      </w:r>
    </w:p>
    <w:p w14:paraId="549E92A6">
      <w:pPr>
        <w:rPr>
          <w:rFonts w:hint="eastAsia"/>
        </w:rPr>
      </w:pPr>
      <w:r>
        <w:rPr>
          <w:rFonts w:hint="eastAsia"/>
        </w:rPr>
        <w:t>CCTACGGGGGGCTGCAGCCAGGAATCTTGGGCAATGGGCGCAAGCCTGACGCAGCGACGCCGCGTGTGGGATGACGGCCTTCGGGTTGTAAACCACTGTCGGGAGGGACGAATGCGCCGCAAGGCGAGTGACGGTACCTCCAAAGGAAGCACCGGCTAACTCCGTGCCAGCAGCCGCGGTAATACGGAGGGTGCAAACGTTGTCCGGAATCACTGGGCGTAAAGAGCATGTAGGTGGCTTTGTAAGTGAACGATTAAAGATCAACGCTTAACGTTGGGACTGTTGTTCATACTGCATAGCTTGAGAATATCAGGGGCAGGCGGAACTTTGGGTGTAGGGGTGAAATCCGTAGATATCCAAAGGAACACCAATGGCGAAGGCAGCTTGCTAGGGTATTTCTGACACTGAGATGCGAAAGCGTGGGGAGCGAACGGGATTAGATACCCGGGTAGTCC</w:t>
      </w:r>
    </w:p>
    <w:p w14:paraId="50F69070">
      <w:pPr>
        <w:rPr>
          <w:rFonts w:hint="eastAsia"/>
        </w:rPr>
      </w:pPr>
      <w:r>
        <w:rPr>
          <w:rFonts w:hint="eastAsia"/>
        </w:rPr>
        <w:t>&gt;OTU009106</w:t>
      </w:r>
    </w:p>
    <w:p w14:paraId="5E307D43">
      <w:pPr>
        <w:rPr>
          <w:rFonts w:hint="eastAsia"/>
        </w:rPr>
      </w:pPr>
      <w:r>
        <w:rPr>
          <w:rFonts w:hint="eastAsia"/>
        </w:rPr>
        <w:t>CCTACGGGTGGCAGCAGTGGGGAATATTGGACAATGGGCGAAAGCCTGATCCAGCAATGCCGCGTGTGTGAAGAAGGCCTGCGGGTTGTAAAGCACTTTCGGTAGGGAGGAAAAGCTCGGAGCTAATATTTCCGGGTCTTGACGTAACCTACATAAGAAGCACCGGCTAACTCCGTGCCAGCAGCCGCGGTAATACGGAGGGTGCGAGCGTTAATCGGAATTACTGGGCGTAAAGCGCGCGTAGGCGGCTTAATAAGTCGGATGTGAAAGCCCTGGGCTTAACCTGGGAATTGCATACGATACTGTTTGGCTAGAGTATGGTAGAGGAAAGTGGAATTCCGGGTGTAGCGGTGAAATGCGTAGATATCCGGAGGAACATCAGTGGCGAAGGCGACTTTCTGGACCAATACTGACGCTGAGGCGCGAAAGCGTGGGGAGCAAACAGGATTAGATACCCGAGTAGTCC</w:t>
      </w:r>
    </w:p>
    <w:p w14:paraId="7A5FA718">
      <w:pPr>
        <w:rPr>
          <w:rFonts w:hint="eastAsia"/>
        </w:rPr>
      </w:pPr>
      <w:r>
        <w:rPr>
          <w:rFonts w:hint="eastAsia"/>
        </w:rPr>
        <w:t>&gt;OTU009107</w:t>
      </w:r>
    </w:p>
    <w:p w14:paraId="0B9F1C9D">
      <w:pPr>
        <w:rPr>
          <w:rFonts w:hint="eastAsia"/>
        </w:rPr>
      </w:pPr>
      <w:r>
        <w:rPr>
          <w:rFonts w:hint="eastAsia"/>
        </w:rPr>
        <w:t>CCTACGGGTGGCTGCAGTGGGGAATCTTGCGCAATGGGAGCAATCCTGACGCAGCGACGCCGCGTGTGGGAGGACGCCCTTCGGGGTGTAAACCACTGTTGCCCGGGACGAAACTGGTCTTTCGAGGCCATTGACGGTACCGGGTGAGGAAGCCCCGGCTAACTCCGTGCCAGCAGCCGCGGTAATACGGAGGGGGCAAGCGTTGTCCGGAATCATTGGGCGTAAAGCGCGTGTAGGCGGTCCGATAAGTCCGCTCTGAAAGCTGGGGGCTCAACCCTCAGATGCGGGTGGATACTGTCGGGCTAGAGTGCGGAAGAGGCGAGTGGAATTCCTGGTGTAGCGGTGAAATGCGTAGATATCTGGAGGAATACCGGTGGCGAAGGCGGCATCCTGGACCTGTCCTGACGCTGAGGCGCGAAGGCGTGGGGAGCGAACGGGATTAGATACCCTTGTAGTCC</w:t>
      </w:r>
    </w:p>
    <w:p w14:paraId="0CBB4A53">
      <w:pPr>
        <w:rPr>
          <w:rFonts w:hint="eastAsia"/>
        </w:rPr>
      </w:pPr>
      <w:r>
        <w:rPr>
          <w:rFonts w:hint="eastAsia"/>
        </w:rPr>
        <w:t>&gt;OTU009108</w:t>
      </w:r>
    </w:p>
    <w:p w14:paraId="35129FA0">
      <w:pPr>
        <w:rPr>
          <w:rFonts w:hint="eastAsia"/>
        </w:rPr>
      </w:pPr>
      <w:r>
        <w:rPr>
          <w:rFonts w:hint="eastAsia"/>
        </w:rPr>
        <w:t>CCTACGGGTGGCTGCAGTCGGGAATTTTGCCCAATGGACGAAAGTCTGAGGCAGCAACTCCGCGTGAGGGATGAAGGCTCTCGGGTCGTAAACCTCTTTTCTCAGGGAAGATCCAAGACGGTACCTGAGGAATAAGCCACGGCTAACTACGTGCCAGCAGCCGCGGTAATACGTAGGTGGCAAGCGTTGTCCGGAATTATTGGGCGTAAAGGGCGCGTAGGCGGTTCATCGCGTCGCATGTGAAAGCCCCCGGCTCAACTGGGGAGGGTCATGCGAGACGGGTGGACTGGAGGCAGAGAGAGGCTGGTGGAATTCCCGGAGTAGTGGTGAAATGCGTAGAGATCGGGAAGAACATCGGTGGCGAAGGCGGCCAGCTGGGCCGTTGCTGACGCTGAGGCGCGAAAGCGTGGGGAGCAAACAGGATTAGATACCCCAGTAGTCC</w:t>
      </w:r>
    </w:p>
    <w:p w14:paraId="430CF014">
      <w:pPr>
        <w:rPr>
          <w:rFonts w:hint="eastAsia"/>
        </w:rPr>
      </w:pPr>
      <w:r>
        <w:rPr>
          <w:rFonts w:hint="eastAsia"/>
        </w:rPr>
        <w:t>&gt;OTU009109</w:t>
      </w:r>
    </w:p>
    <w:p w14:paraId="427FD8C3">
      <w:pPr>
        <w:rPr>
          <w:rFonts w:hint="eastAsia"/>
        </w:rPr>
      </w:pPr>
      <w:r>
        <w:rPr>
          <w:rFonts w:hint="eastAsia"/>
        </w:rPr>
        <w:t>CCTACGGGGGGCAGCAGTGAGGAATATTGGACAATGGGCGCAAGCCTGATCCAGCCATGCCGCGTGCAGGATGACGGTCCTATGGATTGTAAACTGCTTTTGTACAGGAAGAAACCCTTTCACGTGTGGAAGATTGACGGTACTGTAAGAATAAGGATCGGCTAACTCCGTGCCAGCAGCCGCGGTAATACGGAGGATCCAAGCGTTATCCGGAATCATTGGGTTTAAAGGGTCCGTAGGCGGTCTGGTAAGTCAGTTCTGAAATATCCCGGCTTAACCGGGAGGGTGGGATTGATACTGATGGGCTTGAGTGGACTCGAGGTAGGCGGAATTGACGGTGTAGCGGTGAAATGCTTAGATATCGTCAAGAACACCGGTGGCGAAGGCGGCTACCTGGACCGGTTCTGACGCTGATGCGCGAAAGCGTGGGGAGCAAACAGGATTAGATACCCCAGTAGTCC</w:t>
      </w:r>
    </w:p>
    <w:p w14:paraId="1C9D08D3">
      <w:pPr>
        <w:rPr>
          <w:rFonts w:hint="eastAsia"/>
        </w:rPr>
      </w:pPr>
      <w:r>
        <w:rPr>
          <w:rFonts w:hint="eastAsia"/>
        </w:rPr>
        <w:t>&gt;OTU009110</w:t>
      </w:r>
    </w:p>
    <w:p w14:paraId="16C895A7">
      <w:pPr>
        <w:rPr>
          <w:rFonts w:hint="eastAsia"/>
        </w:rPr>
      </w:pPr>
      <w:r>
        <w:rPr>
          <w:rFonts w:hint="eastAsia"/>
        </w:rPr>
        <w:t>CCTACGGGGGGCAGCAGTGAGGAATATTGCACAATGGGCGTAAGCCTGATGCAGCGACGCCGCGTGTGGGACGAAGGGGCTATGCCTCGTAAACCACTGTAGCTCGGGACGAAAGACGCGTTAGACGCGGAAGACGGTACCGAGAAAGTAAGGGTCGGCTAACTACGTGCCAGCAGCCGCGGTAATACGTAGGGGGCAAGCGTTGTCCGGAATTATTGGGCGTAAAGCGCGCGCAGGCGGCCTATTAAGTCTGATGTGAAAGCCCACGGCTCAACCGTGGAGGGTCATTGGAAACTGGGGAACTTGAGTGCAGAAGAGGAGAGCGGAATTCCACGTGTAGCGGTGAAATGCGTAGAGATGTGGAGGAACACCAGTGGCGAAGGCGGCTCTCTGGTCTGTAACTGACGCTGAGGCGCGAAAGCGTGGGGAGCAAACAGGATTAGATACCCGGGTAGTCC</w:t>
      </w:r>
    </w:p>
    <w:p w14:paraId="361A9549">
      <w:pPr>
        <w:rPr>
          <w:rFonts w:hint="eastAsia"/>
        </w:rPr>
      </w:pPr>
      <w:r>
        <w:rPr>
          <w:rFonts w:hint="eastAsia"/>
        </w:rPr>
        <w:t>&gt;OTU009111</w:t>
      </w:r>
    </w:p>
    <w:p w14:paraId="43E2BE88">
      <w:pPr>
        <w:rPr>
          <w:rFonts w:hint="eastAsia"/>
        </w:rPr>
      </w:pPr>
      <w:r>
        <w:rPr>
          <w:rFonts w:hint="eastAsia"/>
        </w:rPr>
        <w:t>CCTACGGGGGGCAGCAGTGGGGAATCTTGCGCAATGCGCGAAAGCGTGACGCAGCAACGCCGCGTGAGGGAAGAAGGCCTTCGGGTTGTAAACCGCTTTTGTGGGGGATGATATATGGAGGGGTAATATCCCTCCATTAGGACAGTACCCCACGAATAAGCCTCGGCTAACTACGTGCCAGCAGCCGCGGTAAGACGTAGGAGGCGAGCGTTATCCGGATTCACTGGGCGTAAAGCGCATGTAGGCGGTTGGGTAAGTCCGCTGTTAAAGCCCCCGGCTCAACTGGGGGAGGTCAGTGGAGACTACCGGACTTGAGGGCAATAGAGGCACATGGAACTCCCGGTGTAGCGGTGGAATGCGTAGAGATCGGGAAGAACACCCGTGGCGAAGGCGATGTGCTGGGTTGCCCCTGACGCTGAGATGCGAAAGTGTGGGGAGCAAACGGGATTAGATACCCCAGTAGTCC</w:t>
      </w:r>
    </w:p>
    <w:p w14:paraId="015101F6">
      <w:pPr>
        <w:rPr>
          <w:rFonts w:hint="eastAsia"/>
        </w:rPr>
      </w:pPr>
      <w:r>
        <w:rPr>
          <w:rFonts w:hint="eastAsia"/>
        </w:rPr>
        <w:t>&gt;OTU009112</w:t>
      </w:r>
    </w:p>
    <w:p w14:paraId="4876FD42">
      <w:pPr>
        <w:rPr>
          <w:rFonts w:hint="eastAsia"/>
        </w:rPr>
      </w:pPr>
      <w:r>
        <w:rPr>
          <w:rFonts w:hint="eastAsia"/>
        </w:rPr>
        <w:t>CCTACGGGGGGCAGCAGTGGGGAATATTGGACAATGGGCGCAAGCCTGATGCAGCAACGCCGCGTGCCCGATGAAGGCCTTCGGGTTGTAAAGGGCTTTTCTGGAGGAAGAGCAAGGACGGTACTTCAGGAAGAAGGATCGGCTAACTACGTGCCAGCAGCCGCGGTAAAACGTAGGATCCGAGCGTTATCCGAATTCACTGGGCGTAAAGGGCGTGTAGGCGGCCATTCAAGTCAGGCGTGAAACCCCTGGGCTTAACCTAGGGACTGCGTTTGAAACTGGATGGCTTGAGGACAGGAGAGGAAAGCGGAATTCCCAGTGTAGCGGTGAAATGCGTAGATATTGGGAGGAATACCGGTGGCGAAAGCGACTCTCTGGACGGTGACTGACGCTGAGGCACGAAAGCGTGGGGAGCAAACAGGATTAGATACCCCTGTAGTCC</w:t>
      </w:r>
    </w:p>
    <w:p w14:paraId="521945F4">
      <w:pPr>
        <w:rPr>
          <w:rFonts w:hint="eastAsia"/>
        </w:rPr>
      </w:pPr>
      <w:r>
        <w:rPr>
          <w:rFonts w:hint="eastAsia"/>
        </w:rPr>
        <w:t>&gt;OTU009113</w:t>
      </w:r>
    </w:p>
    <w:p w14:paraId="0797E7D7">
      <w:pPr>
        <w:rPr>
          <w:rFonts w:hint="eastAsia"/>
        </w:rPr>
      </w:pPr>
      <w:r>
        <w:rPr>
          <w:rFonts w:hint="eastAsia"/>
        </w:rPr>
        <w:t>CCTACGGGAGGCTGCAGTGAGGAATATTGCACAATGGGGGCAACCCTGATGCAGCGACGCCGCGTGGGTGAAGAAGGGTTTCGGCTCGTAAAGCCCTTTTCTGTGTGACGAGAGAGGACGGTAGCACAGGAATAAGCGTCGGCTAACTACGTGCCAGCAGCCGCGGTAAAACGTAGGACGCAAGCGTTATCCGGAATTACTGGGCGTAAAGGGCTCGTAGGCGGACGGGTAAGTCTGGCGTGAAATCTCCACCGCTCACCGGGGAGAGGCCGCTGGATACTGCCTGTCTGGAGTTCGGCAGAGGACCATGGAATTCCAGGTGTAGCGGTGGAATGCGTAGATATCTGGAAGAACACCGGTGGCGAAGGCGGTGGTCTGGGCCGAAACTGACGCTGAGGAGCGAAAGCCAGGGGAGCAAACGGGATTAGATACCCCGGTAGTCC</w:t>
      </w:r>
    </w:p>
    <w:p w14:paraId="464626B9">
      <w:pPr>
        <w:rPr>
          <w:rFonts w:hint="eastAsia"/>
        </w:rPr>
      </w:pPr>
      <w:r>
        <w:rPr>
          <w:rFonts w:hint="eastAsia"/>
        </w:rPr>
        <w:t>&gt;OTU009114</w:t>
      </w:r>
    </w:p>
    <w:p w14:paraId="0139815A">
      <w:pPr>
        <w:rPr>
          <w:rFonts w:hint="eastAsia"/>
        </w:rPr>
      </w:pPr>
      <w:r>
        <w:rPr>
          <w:rFonts w:hint="eastAsia"/>
        </w:rPr>
        <w:t>CCTACGGGGGGCTGCAGTGGGGAATATTGGACAATGGGCGAAAGCCTGATCCAGCGACGCCGCGTGTGTGAAGAAGGCCTGCGGGTTGTAAAGCTCTTTTGGCGGGGACGATGATGACGGTACCCGCAGAATAAGCCCCGGCCAACTACGTGCCAGCAGCCGCGGTAATACGTAGGGTGCGAGCGTTGTCCGGAATTATTGGGCGTAAAGGGCTCGTAGGCGGTCGGTTAAGTCGGATGTGAAATCTCACAGCCTAACTGTGAGCGGTCATTCGAAACTAATCGGCTAGAGGGCTGGAGAGGAGACTGGAATTGTCGGTGTAGCGGTGAAATGCGTAGAGATCGACAAGAACACCGGTGGCGAAGGCGGGTCTCTGGACAGTTCCTGACGCTGAGGGACGAAAGCTAGGGGAGCAAACGGGATTAGATACCCGAGTAGTCC</w:t>
      </w:r>
    </w:p>
    <w:p w14:paraId="70791F63">
      <w:pPr>
        <w:rPr>
          <w:rFonts w:hint="eastAsia"/>
        </w:rPr>
      </w:pPr>
      <w:r>
        <w:rPr>
          <w:rFonts w:hint="eastAsia"/>
        </w:rPr>
        <w:t>&gt;OTU009115</w:t>
      </w:r>
    </w:p>
    <w:p w14:paraId="0C1D87FD">
      <w:pPr>
        <w:rPr>
          <w:rFonts w:hint="eastAsia"/>
        </w:rPr>
      </w:pPr>
      <w:r>
        <w:rPr>
          <w:rFonts w:hint="eastAsia"/>
        </w:rPr>
        <w:t>CCTACGGGAGGCTGCAGTAACGAATCTTCCGCAATGCACGAAAGTGTGACGGAGCGACGCCGCGTGTAGGACGAAGCCCTTCGGGGTGTAAACTACTGTCAGGGGTTAGAAAGTTCTGATCAACCCCAGAGGAAGGCACGGCTAACTCCGTGCCAGCAGCCGCGGTAACACGGGGGGAGCAAGCGTTGTTCGGAATCACTGGGCGTAAAGGGCGTGTAGGCGGTTGCGTAAGTGGAATGTGAAATCCCCCGGCTTACCCGGGGACCTGCATCCCAAACTGCGCGACTTGAGTATGGGAGAGGATGAGGGAATTCCTGGTGTAGCGGTGAAATGCGTAGATATCAGGAGGAACACCGGTGGCGAAGGCGCTCATCTGGCCCAATACTGACGCTGAGGCGCGAAAGCTAGGGTAGCGAACGGGATTAGATACCCTGGTAGTCC</w:t>
      </w:r>
    </w:p>
    <w:p w14:paraId="00763F72">
      <w:pPr>
        <w:rPr>
          <w:rFonts w:hint="eastAsia"/>
        </w:rPr>
      </w:pPr>
      <w:r>
        <w:rPr>
          <w:rFonts w:hint="eastAsia"/>
        </w:rPr>
        <w:t>&gt;OTU009116</w:t>
      </w:r>
    </w:p>
    <w:p w14:paraId="03BF76D0">
      <w:pPr>
        <w:rPr>
          <w:rFonts w:hint="eastAsia"/>
        </w:rPr>
      </w:pPr>
      <w:r>
        <w:rPr>
          <w:rFonts w:hint="eastAsia"/>
        </w:rPr>
        <w:t>CCTACGGGCGGCTGCAGTCGAGAATCTTCGGCAATGGGCGCAAGCCTGACCGAGCGATGCCGCGTGCGGGATGAAGGCCCTCGGGTTGTAAACCGCTGTCGAGGGGGATGAAATTCTGGTGGGTTCTCCCATCAGATTGACAGATCTCTGGAGGAAGGGTGGGCTAAGTTCGTGCCAGCAGCCGCGGTAAGACGAACCACCCAAACGTTATTCGGAATTACTGGGCTTAAAGAGTGCGTAGGCGGCCCTGAAAGTAAGGTGTGAAATCCCACAGCTCAACTGTGGAACTGCGCTTTAAACTACAGGGCTAGAGGGATACAGAGGTAAGCGGAACTGATGGTGGAGCGGTGAAATGCGTTGATATCATCAGGAACACCGGTGGCGAAGGCGACACGCTGGGCCGACCCTGACGCTCAGACGCGAAAGCATGGGGAGCGAACGGGATTAGATACCCTAGTAGTCC</w:t>
      </w:r>
    </w:p>
    <w:p w14:paraId="084EA6CB">
      <w:pPr>
        <w:rPr>
          <w:rFonts w:hint="eastAsia"/>
        </w:rPr>
      </w:pPr>
      <w:r>
        <w:rPr>
          <w:rFonts w:hint="eastAsia"/>
        </w:rPr>
        <w:t>&gt;OTU009117</w:t>
      </w:r>
    </w:p>
    <w:p w14:paraId="77F5D1A0">
      <w:pPr>
        <w:rPr>
          <w:rFonts w:hint="eastAsia"/>
        </w:rPr>
      </w:pPr>
      <w:r>
        <w:rPr>
          <w:rFonts w:hint="eastAsia"/>
        </w:rPr>
        <w:t>CCTACGGGCGGCTGCAGTGGGGAATATTGGACAATGGGCGCAAGCCTGATCCAGCAACGCCGCGTGGAGGACGAAGGTCTTCGGATCGTAAACTCCTGTCAGGTGGGGCGAAGGCTGCGGGGCAAATAGCCTTGCAGCTTGACGGTACCACCAGAGGAAGCCCCGGCTAACTCCGTGCCAGCAGCCGCGGTAATACGTAGGGTCCGAGCGTTGTCCGGAGTTACTGGGCGTAAAGCGCGCGCAGGCGGTCCCGCGCGCCCGGCGTGAAAGCCCCCGGCTCAACCGTGTAGAGCGGCGGAAACTGTGAGACTTGAGGCTGGGAGGGGCTGGTGGAATTCCCTGTGTAGCGGTGAAATGCGTAGAGATGGGGGAGAACACTCGTGGCGAAGGCGGCCAGCTGGACCAGTTCTGACGCTGAGACGCGAAAGCGTGGGGAGCAAACAGGATTAGATACCCGGGTAGTCC</w:t>
      </w:r>
    </w:p>
    <w:p w14:paraId="4F5AFDD6">
      <w:pPr>
        <w:rPr>
          <w:rFonts w:hint="eastAsia"/>
        </w:rPr>
      </w:pPr>
      <w:r>
        <w:rPr>
          <w:rFonts w:hint="eastAsia"/>
        </w:rPr>
        <w:t>&gt;OTU009118</w:t>
      </w:r>
    </w:p>
    <w:p w14:paraId="13CAF45C">
      <w:pPr>
        <w:rPr>
          <w:rFonts w:hint="eastAsia"/>
        </w:rPr>
      </w:pPr>
      <w:r>
        <w:rPr>
          <w:rFonts w:hint="eastAsia"/>
        </w:rPr>
        <w:t>CCTACGGGGGGCTGCAGTCGAGAATTTTTCTCAATGGGGGCAACCCTGAAGGAGCGACGCCGCGTGGAGGATGAAGGTTTTCGGATTGTAAACTCCTGTCATTGGTGAACAAAGCTTCCGGTTAACTGCCGAGAGGTTTGCTAGTAGCCGAAGAGGAAGGGACGGCTAACTCTGTGCCAGCAGCCGCGGTAATACAGAGGTCCCGAGCGTTGTTCGGATTCATTGGGCGTAAAGAGCGCGTAGGCGGCTGGGTAAGTCTCTTGTGAAAGCTCCCGGCTTAACTGGGAGAGGTCAAGGGATACTACCTGACTAGAGGGCAGTAGAGGAAAGCGGAATTCCCGGTGTAGCGGTGAAATGCGTAGATATCGGGAGGAACACCCGTGGCTAAGGCGGTTCTCTAGTACGGTACTGACGCTGAGACGCGAAAGCGTGGGGAGCGAACAGGATTAGATACCCGAGTAGTCC</w:t>
      </w:r>
    </w:p>
    <w:p w14:paraId="3A3B805B">
      <w:pPr>
        <w:rPr>
          <w:rFonts w:hint="eastAsia"/>
        </w:rPr>
      </w:pPr>
      <w:r>
        <w:rPr>
          <w:rFonts w:hint="eastAsia"/>
        </w:rPr>
        <w:t>&gt;OTU009119</w:t>
      </w:r>
    </w:p>
    <w:p w14:paraId="046FDC67">
      <w:pPr>
        <w:rPr>
          <w:rFonts w:hint="eastAsia"/>
        </w:rPr>
      </w:pPr>
      <w:r>
        <w:rPr>
          <w:rFonts w:hint="eastAsia"/>
        </w:rPr>
        <w:t>CCTACGGGGGGCTGCAGTAGGGAATCTTCCACAATGGGCGAAAGCCTGATGGAGCAACGCCGCGTGAGTGAGGAAGGCTTTCGGGTCGTAAAGCTCTGTTGCCAGGGAAGAATAAGGATGAGAGTAACTGCTCATTCGATGACGGTACCTGAGAAGAAAGCCCCGGCTAACTACGTGCCAGCAGCCGCGGTAATACGTAGGGGGCAAGCGTTGTCCGGAATCATTGGGCGTAAAGAGCGTGTAGGCGGTTAGGTAGGTCCGGTGTGAAAACTCGAGGCTTAACCTCGAGAGGTCGCCGGAAACCATCTGGCTAGAGTCCGGAAGAGGAGAGTGGAATTCCTGGTGTAGCGGTGAAATGCGCAGATATCAGGAAGAACACCAATGGCGAAAGCAGCTCTCTGGGACGGTACTGACGCTGAGACGCGAAAGCGTGGGGAGCGAACAGGATTAGATACCCTTGTAGTCC</w:t>
      </w:r>
    </w:p>
    <w:p w14:paraId="47F629B3">
      <w:pPr>
        <w:rPr>
          <w:rFonts w:hint="eastAsia"/>
        </w:rPr>
      </w:pPr>
      <w:r>
        <w:rPr>
          <w:rFonts w:hint="eastAsia"/>
        </w:rPr>
        <w:t>&gt;OTU009120</w:t>
      </w:r>
    </w:p>
    <w:p w14:paraId="3440BB84">
      <w:pPr>
        <w:rPr>
          <w:rFonts w:hint="eastAsia"/>
        </w:rPr>
      </w:pPr>
      <w:r>
        <w:rPr>
          <w:rFonts w:hint="eastAsia"/>
        </w:rPr>
        <w:t>CCTACGGGAGGCTGCAGTAACGAATATTCCGCAATGGGCGAAAGCCTGACGGAGCAATGCCGCGTGCAGGATGAAGCGGTTTCGCCGTGTAAACTGCTGTCAGGGACAAGAAAAACTGATCTGTCCCAGAGGAAGAGACGGCTAACCCTGTGCCAGCAGCCGCGGTAAGACAGGGGTCTCGAGCGTTAATCGGAATCACTGGGCTTAAAGGGTGCGTAGGCGGATCAGTAAGTGTCGTGTGAAAGCCCCCGGCTCAACCGGGGAACCGCATGGCAAACTGCTGATCTTGAGGAAGCTAGAGGCCGGTAGAACGATTGGTGGAGCGGTGGAATGCGTAGATATCAATCGGAATGCCTAAAGTGAAGACAGCCGGCTGGGGCTTTCCTGACGCTGAGGCACGAAAGCGTGGGGAGCAAACAGGATTAGATACCCGGGTAGTCC</w:t>
      </w:r>
    </w:p>
    <w:p w14:paraId="463F44D9">
      <w:pPr>
        <w:rPr>
          <w:rFonts w:hint="eastAsia"/>
        </w:rPr>
      </w:pPr>
      <w:r>
        <w:rPr>
          <w:rFonts w:hint="eastAsia"/>
        </w:rPr>
        <w:t>&gt;OTU009121</w:t>
      </w:r>
    </w:p>
    <w:p w14:paraId="314FE530">
      <w:pPr>
        <w:rPr>
          <w:rFonts w:hint="eastAsia"/>
        </w:rPr>
      </w:pPr>
      <w:r>
        <w:rPr>
          <w:rFonts w:hint="eastAsia"/>
        </w:rPr>
        <w:t>CCTACGGGCGGCTGCAGTAGGGAATATTGCGCAATGGAGGAAACTCTGACGCAGCAACGCCGCGTGGGGGAAGACGGCCTTCGGGTTGTAAACCCCTTTCAGGAGGGACGAAGCCTCGTCGGTTAACAGCCGTTCTAGGTGACGGTACCTCCAGAAGAAGCCCCGGCTAACTCCGTGCCAGCAGCCGCGGTAATACGGAGGGTGCAAGCGTTATCCGGATTCACTGGGTTTAAAGGGTGCGTAGGTGGGCAGTTAAGTCAGTGGTGAAATCTCCGGGCTTAACCCGGAAACTGCCATTGATACTATCTGTCTTGAATGTCGTGGAGGTGAGCGGAATATGTCATGTAGCGGTGAAATGCTTAGATATGACATAGAACACCAATTGCGAAGGCAGCTCACTACACGGATATTGACACTGAGGCACGAAAGCGTGGGGATCAAACAGGATTAGATACCCGTGTAGTCC</w:t>
      </w:r>
    </w:p>
    <w:p w14:paraId="4D7EB3EE">
      <w:pPr>
        <w:rPr>
          <w:rFonts w:hint="eastAsia"/>
        </w:rPr>
      </w:pPr>
      <w:r>
        <w:rPr>
          <w:rFonts w:hint="eastAsia"/>
        </w:rPr>
        <w:t>&gt;OTU009122</w:t>
      </w:r>
    </w:p>
    <w:p w14:paraId="53602543">
      <w:pPr>
        <w:rPr>
          <w:rFonts w:hint="eastAsia"/>
        </w:rPr>
      </w:pPr>
      <w:r>
        <w:rPr>
          <w:rFonts w:hint="eastAsia"/>
        </w:rPr>
        <w:t>CCTACGGGAGGCAGCAGCAAGGAATCTTCCCCAATGGGCAAACGCCTGAGGGAGCAACGCCGCGTGGAGGATGACGGCCTTCGGGTTGTAAACTCCTTTTGTCGGGGACGATACGGACGGTACCCGGCGAATCAGCCCCGGCTAACTCTGTGCCAGCAGCCGCGGTAAGACGAACCGTGCGAACGTTGTTCGGAATCACTGGGCTTAAAGGGCGCGTAGGCGGCAGATCAAGTCCGGGGTGAAAGCCTCCAGCTCAACTGGAGAAGTGCCTTGGATACTGATTTGCTCGAGGGAGGTAGGGGTCGAGGGAACTTCTGGTGGAGCGGTGAAATGCGTTGATATCAGAAGGAACGCCGGTGGCGAAAGCGGCGTACTGGACCTCTTCTGACGCTGAGGCGCGAAAGCTAGGGGAGCAAACGGGATTAGATACCCCAGTAGTC</w:t>
      </w:r>
    </w:p>
    <w:p w14:paraId="13E43ECE">
      <w:pPr>
        <w:rPr>
          <w:rFonts w:hint="eastAsia"/>
        </w:rPr>
      </w:pPr>
      <w:r>
        <w:rPr>
          <w:rFonts w:hint="eastAsia"/>
        </w:rPr>
        <w:t>&gt;OTU009123</w:t>
      </w:r>
    </w:p>
    <w:p w14:paraId="55821D8A">
      <w:pPr>
        <w:rPr>
          <w:rFonts w:hint="eastAsia"/>
        </w:rPr>
      </w:pPr>
      <w:r>
        <w:rPr>
          <w:rFonts w:hint="eastAsia"/>
        </w:rPr>
        <w:t>CCTACGGGTGGCTGCAGTTAGGAATCTTGGGCAATGGGCGCAAGCCTGACCCAGCAACGCCGCGTGGGTGATGAAGGCCTTCGGGTCGTAAAGCTCTTTTCCCCGGGAAGATGATGACGGTACCGGGGGAATAAGCCCCGGCTAACTACGTGCCAGCAGCCGCGGTAATACGTAGGGGGCGAGCGTTGTCCGGATTTATTGGGCGTAAAAGGCTTGTAGGCGGCCACATCGCGTCGGACGTGAAATCTCCCGGCTCAACTGGGAGGGGTCGTGCGATACGGATGGGCTCGAGGCCGGTAGGGGGACGCGGAATTCCCGGTGTAGTGGTGGAATGCGTAGATATCAGGAGGAACACCGATAGCGAAGGCAGCTCGCTGGGACGGTACTGACGCTGAGGCGCGAAAGCGTGGGGAGCAAACAGGATTAGATACCCGGGTAGTCC</w:t>
      </w:r>
    </w:p>
    <w:p w14:paraId="63ADD4C1">
      <w:pPr>
        <w:rPr>
          <w:rFonts w:hint="eastAsia"/>
        </w:rPr>
      </w:pPr>
      <w:r>
        <w:rPr>
          <w:rFonts w:hint="eastAsia"/>
        </w:rPr>
        <w:t>&gt;OTU009124</w:t>
      </w:r>
    </w:p>
    <w:p w14:paraId="5F7932F8">
      <w:pPr>
        <w:rPr>
          <w:rFonts w:hint="eastAsia"/>
        </w:rPr>
      </w:pPr>
      <w:r>
        <w:rPr>
          <w:rFonts w:hint="eastAsia"/>
        </w:rPr>
        <w:t>CCTACGGGTGGCAGCAGTAGGGAATATTGGTCAATGGATGCAAGTCTGAACCAGCCATGCCGCGTGCAGGAAGAAGGCCTTCTGGGTTGTAAACTGCTTTTGCCGGGGGATAAAATTCCCATGCGTGGGACATTGAAGGTACCCGGTGAATAAGCCACGGCTAACTACGTGCCAGCAGCCGCGGTAATACAGAGGTCTCAAGCGTTGTTCGGATTCATTGGGCGTAAAGGGTGCGTAGGTGGCGCGCTAAGTCAGGTGTGAAATCTCGGAGCTTAACTTCGAAACTGCATTCGATACTGCCGTGCTTGAGGACTGGAGAGGAGACTGGAATTTACGGTGTAGCAGTGAAATGCGTAGATATCGTAAGGAAGACCAGTGGCGAAGGCGGATCTCTGGGCCTTGCCTGACGCTGAGGCGCGAAAGCTAGGGGAGCGAACAGGATTAGATACCCCAGTAGTCC</w:t>
      </w:r>
    </w:p>
    <w:p w14:paraId="2AEE6685">
      <w:pPr>
        <w:rPr>
          <w:rFonts w:hint="eastAsia"/>
        </w:rPr>
      </w:pPr>
      <w:r>
        <w:rPr>
          <w:rFonts w:hint="eastAsia"/>
        </w:rPr>
        <w:t>&gt;OTU009125</w:t>
      </w:r>
    </w:p>
    <w:p w14:paraId="225E3ED3">
      <w:pPr>
        <w:rPr>
          <w:rFonts w:hint="eastAsia"/>
        </w:rPr>
      </w:pPr>
      <w:r>
        <w:rPr>
          <w:rFonts w:hint="eastAsia"/>
        </w:rPr>
        <w:t>CCTACGGGAGGCAGCAGTGAGGGATATTGCACAATGGGCGCAAGCCTGATGCAGCGACGCCGCGTGAGGGATGACGGCCTTCGGGTTGTAAACCTCTTTCAGCAGGGACGAAGCGCAAGTGACGGTACCTGCAGAAGAAGCGCCGGCCAACTACGTGCCAGCAGCCGCGGTAAGACGTAGGTGGCAAGCGTTGTCCGGATTTATTGGGTTTAAAGGGTGCGTAGGCGGCCTATTAAGTCAGTTCTGAAATCTCCCGGCTTAACTGGGAGGGTGCGCCGAAGACTGCCAGGCTTGAGTACTGGAGAGGATAGCGGAATTCCTGGTGTAGCGGTGAAATGCGTAGAGATCGGAAAGAACACCAACGGCGAAAGCACTCTGCTGGGCCGACACTGACACTGAGAGACGAAAGCTAGGGGAGCGAATGGGATTAGATACCCCAGTAGTCC</w:t>
      </w:r>
    </w:p>
    <w:p w14:paraId="634693BB">
      <w:pPr>
        <w:rPr>
          <w:rFonts w:hint="eastAsia"/>
        </w:rPr>
      </w:pPr>
      <w:r>
        <w:rPr>
          <w:rFonts w:hint="eastAsia"/>
        </w:rPr>
        <w:t>&gt;OTU009126</w:t>
      </w:r>
    </w:p>
    <w:p w14:paraId="75FA6DE1">
      <w:pPr>
        <w:rPr>
          <w:rFonts w:hint="eastAsia"/>
        </w:rPr>
      </w:pPr>
      <w:r>
        <w:rPr>
          <w:rFonts w:hint="eastAsia"/>
        </w:rPr>
        <w:t>CCTACGGGAGGCAGCAGTGAGGAATTTTCCACAATGGGGGGAACCCTGATGGAGCAATGCTACGTGAAGGATGAAGGTCTAAGGATTGTAAACTTCTGTTAGCGCGGAAGAAGGGTCGCAAGATCTTGACGGTACGCGCAGAGAAAGTCACGACTAACTACGTGCCAGCAGTCGCGGTAAGACGTAGGGGGCAAGCGTTGTCCGGATTTACTGGGCGTAAAGCGTGTGTAGGCGGATGCTTAAGTAGAAAGTGAAAGGTTGGTGCTCAACACTAACATTGCTCTCTATACTGGGTATCTTGAGTGCCGGAGAGGAAGATGGAACGACACGTGTAGCGGTGAAATGCGTTGATATGTGTCGGAACACCAATGGCGAAGGCAATCTTCTGGACGGCGAGGATTTTTAATCCTCTTAAATCTGACGCTGAGACACGAAAGCCAAGGGAGCGAACAGGATTAGATACCCGGGTAGTCC</w:t>
      </w:r>
    </w:p>
    <w:p w14:paraId="46C32390">
      <w:pPr>
        <w:rPr>
          <w:rFonts w:hint="eastAsia"/>
        </w:rPr>
      </w:pPr>
      <w:r>
        <w:rPr>
          <w:rFonts w:hint="eastAsia"/>
        </w:rPr>
        <w:t>&gt;OTU009127</w:t>
      </w:r>
    </w:p>
    <w:p w14:paraId="08D2107A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GAGGGGGCTAGCGTTGTTCGGATTCATTGGGCGTAAAGGGCGCGTAGGCGGCGCAACAAGTCACTTGTGAAATCTCCGGGCTTAACTCGGAGCGGCCAAGTGATACTGTCGTGCTAGAGTGCGGAAGGGGCAACTGGAATTCTCGGTGTAGCGGTGAAATGCGTAGATATCGGGAGGAACACCAATGGCGAAGGCAGCTCGCTGGGACGTTACTGACGCTGAGACGCGAAAGCGTGGGGAGCAAACAGGATTAGATACCCGAGTAGTCC</w:t>
      </w:r>
    </w:p>
    <w:p w14:paraId="3EC5A4E2">
      <w:pPr>
        <w:rPr>
          <w:rFonts w:hint="eastAsia"/>
        </w:rPr>
      </w:pPr>
      <w:r>
        <w:rPr>
          <w:rFonts w:hint="eastAsia"/>
        </w:rPr>
        <w:t>&gt;OTU009128</w:t>
      </w:r>
    </w:p>
    <w:p w14:paraId="7693F983">
      <w:pPr>
        <w:rPr>
          <w:rFonts w:hint="eastAsia"/>
        </w:rPr>
      </w:pPr>
      <w:r>
        <w:rPr>
          <w:rFonts w:hint="eastAsia"/>
        </w:rPr>
        <w:t>CCTACGGGGGGCAGCAGTAGGGAATTGTTCGCAATGGGCGCAAGCCTGACGACGCAACGCCGCGTGGAGGATGAAGGTCTTCGGATTGTAAACTCCTGTCGTGTGGGACGAACATCCACCGGGCTAATCACCGGAGGACTGACGGTACCACGAAAGGAAGCCCCGGCTAACTCTGTGCCAGCAGCCGCGGTAATACAGAGGGGGCGAGCGTTGTTCGGAATTACTGGGCGTAAAGGGCGCGTAGGCGGGATGGCAAGTCGGTCGTGAAATCCTTCGGCTCAACCGAAGAACGTCGGCCGATACTGCCGTTCTTGAGGGATGCAGAGGAGATTGGAATTCCCGGTGTAGCGGTGAAATGCGTAGATATTTGGAGGAACACCTGTGGCGAAAGCGGCCATCTGGGACATTCCTGACACTGAGGTTCGAAAGCTCGGGGAGCAAACAGGATTAGATACCCCAGTAGTCC</w:t>
      </w:r>
    </w:p>
    <w:p w14:paraId="0CEA2C2A">
      <w:pPr>
        <w:rPr>
          <w:rFonts w:hint="eastAsia"/>
        </w:rPr>
      </w:pPr>
      <w:r>
        <w:rPr>
          <w:rFonts w:hint="eastAsia"/>
        </w:rPr>
        <w:t>&gt;OTU009129</w:t>
      </w:r>
    </w:p>
    <w:p w14:paraId="13080CF9">
      <w:pPr>
        <w:rPr>
          <w:rFonts w:hint="eastAsia"/>
        </w:rPr>
      </w:pPr>
      <w:r>
        <w:rPr>
          <w:rFonts w:hint="eastAsia"/>
        </w:rPr>
        <w:t>CCTACGGGTGGCAGCAGTGGGGAATTTTCCGCAATGGGCGAAAGCCTGACGCAGCAACGCCGCGTGCGGGAAGAAGGCTCTCGGGTTGTAAACCGCTTTCAGAAGGAACGAAACTGACGGTACTTTCAGAAGAAGGTGCGGCCAACTACGTGCCAGCAGCCGCGGTGACACGTAGGCACCAAGCGTTGTCCGGATTTATTGGGCGTAAAGCGTACGTAGGCGGTTCGTTAAGTCAGGGGTTAAAGACTGAGGCTCAACCTCAGGAGTGCCCTTGATACTGGCGAGCTTGAGGACGGCAGAGGAAAGTGGAATTCCCAGTGTAGCGGTGAAATGCGTAGATATTGGGAGGAACACCAGTGGCGAAAGCGACTTTCTGGGCCGTTCCTGACGCTGAGGTACGAAAGCGTGGGGAGCAAACAGGATTAGATACCCTGGTAGTCC</w:t>
      </w:r>
    </w:p>
    <w:p w14:paraId="78F45B1E">
      <w:pPr>
        <w:rPr>
          <w:rFonts w:hint="eastAsia"/>
        </w:rPr>
      </w:pPr>
      <w:r>
        <w:rPr>
          <w:rFonts w:hint="eastAsia"/>
        </w:rPr>
        <w:t>&gt;OTU009130</w:t>
      </w:r>
    </w:p>
    <w:p w14:paraId="208CACA9">
      <w:pPr>
        <w:rPr>
          <w:rFonts w:hint="eastAsia"/>
        </w:rPr>
      </w:pPr>
      <w:r>
        <w:rPr>
          <w:rFonts w:hint="eastAsia"/>
        </w:rPr>
        <w:t>CCTACGGGGGGCTGCAGCAGGGAATTTTGCGCAATGGGCGAAAGCCTGACGCAGCAACGCCGCGTGGGGGATGAAGGCCTTCGGGTTGTAAACCCCTTTAGGGAGGGACGAAATTGACGGTACCTCCAGAATAAGCCCCGGCCAACTACGTGCCAGCAGCCGCGGTGATACGTAGGGGGCAAGCGTTGTCCGGATTTATTGGGCGTAAAGGGCTCGTAGGCGGCTTGGCAAGTCGGATGTGAAAACTCTGGGCTCAACTCAGAGACGCCACCTGATACTGCCGTGACTTGAGTCTGGTAGGGGAGTGTGGAATTCCCGGTGTAGCGGTGAAATGCGCAGATATCGGGAGGAACACCAGTGGCGAAGGCGGCACTCTGGGCCAGTACTGACGCTGAGGAGCGAAAGCGTGGGGAGCGAACAGGATTAGATACCCCAGTAGTCC</w:t>
      </w:r>
    </w:p>
    <w:p w14:paraId="357AF30D">
      <w:pPr>
        <w:rPr>
          <w:rFonts w:hint="eastAsia"/>
        </w:rPr>
      </w:pPr>
      <w:r>
        <w:rPr>
          <w:rFonts w:hint="eastAsia"/>
        </w:rPr>
        <w:t>&gt;OTU009131</w:t>
      </w:r>
    </w:p>
    <w:p w14:paraId="4C47D163">
      <w:pPr>
        <w:rPr>
          <w:rFonts w:hint="eastAsia"/>
        </w:rPr>
      </w:pPr>
      <w:r>
        <w:rPr>
          <w:rFonts w:hint="eastAsia"/>
        </w:rPr>
        <w:t>CCTACGGGGGGCTGCAGTGGGGAATATTGGACAATGGGGGCAACCCTGATCCAGCGATGCCGCGTGTGTGAAGAAGGCCTTCGGGTTGTAAAGCACTTTCGTTCCGGAAGAGGGGGATGCGTTGAATAGGCGTATCATGAGACGTTACGGAAAGAAGAAGCACCGGCTAACTCTGTGCCAGCAGCCGCGGTAATACAGAGGGTGCGAGCGTTGTCCGGAATCACTGGGCGTAAAGGGCGCGTAGGTGGCTTGGTAAGTAGGGGGTGAAATCTTGCGGCTCAACCGCAAGACGGCCTTCTAGACTGCCTGGCTTGAGCACAGTAGAGGCAGGTGGAATTCCCGGTGTAGCGGTGAAATGCGTAGATATCAAGTGGAACACCAGTGGCGAAGGCGAGTCCCTGGACAACTTCTGACGCTGAGGCACGAAAGCTAGGGGAGCAAACAGGATTAGATACCCGAGTAGTCC</w:t>
      </w:r>
    </w:p>
    <w:p w14:paraId="13844F1B">
      <w:pPr>
        <w:rPr>
          <w:rFonts w:hint="eastAsia"/>
        </w:rPr>
      </w:pPr>
      <w:r>
        <w:rPr>
          <w:rFonts w:hint="eastAsia"/>
        </w:rPr>
        <w:t>&gt;OTU009132</w:t>
      </w:r>
    </w:p>
    <w:p w14:paraId="172EDC06">
      <w:pPr>
        <w:rPr>
          <w:rFonts w:hint="eastAsia"/>
        </w:rPr>
      </w:pPr>
      <w:r>
        <w:rPr>
          <w:rFonts w:hint="eastAsia"/>
        </w:rPr>
        <w:t>CCTACGGGGGGCTGCAGTCTAGAGGCTTCGGCAATGGGGGCAACCCTGACCGAGCGACGCCGCGTGTGGGATTGAAGGCCTTCGGGTCGTAAACCACTGTCATTGGGGAAGAATGCCTCGTTGGCGAAACGAGGAGGGACGGTACCCGAGAAGGAAGCCCCGGCTAACTCCGTGCCAGCAGCCGCGGTAATACGTAGGCAGCGAGCGTTGTTCGGAGTTACTGGGCGTAAAGCGCGTGTAGGCGGCCTAGCAAGTCGGATGTGAAAGCCCTCGGCTTAACCGAGGAAGTGCGTTCGAAACTACTGGGCTTGAGTACCGGAGAGGGTGGCGGAATTCCCGGTGTAGAGGTGAAATTCGTAGATATTGGGAAGAACACCAGTGGCGAAGGCGGCTATCTGGACCGGCATTGACGCTGAGGCGCGAAAGCGTGGGGAGCAAACAGGATTAGATACCCGTGTAGTCC</w:t>
      </w:r>
    </w:p>
    <w:p w14:paraId="5958630D">
      <w:pPr>
        <w:rPr>
          <w:rFonts w:hint="eastAsia"/>
        </w:rPr>
      </w:pPr>
      <w:r>
        <w:rPr>
          <w:rFonts w:hint="eastAsia"/>
        </w:rPr>
        <w:t>&gt;OTU009133</w:t>
      </w:r>
    </w:p>
    <w:p w14:paraId="58135839">
      <w:pPr>
        <w:rPr>
          <w:rFonts w:hint="eastAsia"/>
        </w:rPr>
      </w:pPr>
      <w:r>
        <w:rPr>
          <w:rFonts w:hint="eastAsia"/>
        </w:rPr>
        <w:t>CCTACGGGAGGCTGCAGTGGGGAATATTGGACAATGGGGGAAACCCTGATCCAGCGACGCCGCGTGTGTGAAGAAGGCCTTCGGGTTGTAAAGCACTTTCGGCAGGGACAAACAAGACGGAGCTAATATCTCCGTTCCTGATGGTACCTGAAGAAGAAGCACCGGCTAACTCTGTGCCAGCAGCCGCGGTAATACAGAGGGTGCAAGCGTTAATCGGAATTACTGGGCGTAAAGCGTGTGTAGGTGGTTTCCTAAGTCAGGTGTGAAATCCCAGGGCTCAACCCTGGAACTGCATTTGATACTGGGTGTCTAGAGTCCGGAAGAGGTGAGTGGAATTCCGAGTGTAGAGGTGAAATTCGTAGATATTAGGAAGAACACCAGTGGCGAAGGCGGCTCACTGGCTCGGTACTGACGCTGAGGCGCGAAAGCGTGGGGAGCAAACAGGATTAGATACCCCTGTAGTCC</w:t>
      </w:r>
    </w:p>
    <w:p w14:paraId="76E45E7B">
      <w:pPr>
        <w:rPr>
          <w:rFonts w:hint="eastAsia"/>
        </w:rPr>
      </w:pPr>
      <w:r>
        <w:rPr>
          <w:rFonts w:hint="eastAsia"/>
        </w:rPr>
        <w:t>&gt;OTU009134</w:t>
      </w:r>
    </w:p>
    <w:p w14:paraId="7AAD2BE9">
      <w:pPr>
        <w:rPr>
          <w:rFonts w:hint="eastAsia"/>
        </w:rPr>
      </w:pPr>
      <w:r>
        <w:rPr>
          <w:rFonts w:hint="eastAsia"/>
        </w:rPr>
        <w:t>CCTACGGGCGGCTGCAGTGGGGAATATTGGACAATGGGCGAAAGCCTGATCCAGCAATGCCGCGTGAGTGAAGAAGGCCTTCGGGTTGTAAAGCTCTTTTGGCGGGGACGATGATGACGGTACCCGCAGAATAAGCCCCGGCTAACTTCGTGCCAGCAGCCGCGGTAAGACGAAGGGGGCTAGCGTTGTTCGGAATTACTGGGCGTAAAGAGCTCGTAGGCGGGAGCGTGCGTCTGAAAGGAAATCTCAGGGCTCAACTCTGGGGCTTTTTCAGATACGGCGCTTCTTGAGTGTAACAGAGGAAAGCAGAATTCCCGGTGTAGCGGTGAAATGCGTAGATATCGGGAGGAATACCAGTGGCGAAGGCGGCTTTCTGGGTTACCACTGACGCTGAGGAGCGAAAGCGTGGGGAGCGAACGGGATTAGATACCCTTGTAGTCC</w:t>
      </w:r>
    </w:p>
    <w:p w14:paraId="0C40458C">
      <w:pPr>
        <w:rPr>
          <w:rFonts w:hint="eastAsia"/>
        </w:rPr>
      </w:pPr>
      <w:r>
        <w:rPr>
          <w:rFonts w:hint="eastAsia"/>
        </w:rPr>
        <w:t>&gt;OTU009135</w:t>
      </w:r>
    </w:p>
    <w:p w14:paraId="118FDA52">
      <w:pPr>
        <w:rPr>
          <w:rFonts w:hint="eastAsia"/>
        </w:rPr>
      </w:pPr>
      <w:r>
        <w:rPr>
          <w:rFonts w:hint="eastAsia"/>
        </w:rPr>
        <w:t>CCTACGGGTGGCTGCAGTCGAGGATCTTCGGCAATGGGCGCAAGCCTGACCGAGCGACGCCGCGTGCGGGATGAAGGCCCTCGGGTTGTAAACCGCTTTGGTCCGGGAGTAAGGAGGGGCAACCCTCTTGAACGACCGGAGAAACAAGCACGGGCTAAGTTCGTGCCAGCAGCCGCGGTAAGACGAACCGTGCGAACGTTGTTCGGAATCACTGGGCTTAAAGGGCGCGTAGGCGGCCGGGTTGGTCGTGGGTGAAATCCCCCAGCTTAACTGGGGAAGTGCTTACGATACTGCCCGGCTCGAGGGAGGAAGGGGCGGCCGGAACTGTCGGTGGAGCGGTGAAATGCGTAGATATCGAGAGGAACACCAGAGGCGAAGGCGGATTGCTGGTCTGACACTGACGCTGAGGCGCGAAAGCTAGGGGAGCGAACGGGATTAGATACCCGGGTAGTCC</w:t>
      </w:r>
    </w:p>
    <w:p w14:paraId="1A557C70">
      <w:pPr>
        <w:rPr>
          <w:rFonts w:hint="eastAsia"/>
        </w:rPr>
      </w:pPr>
      <w:r>
        <w:rPr>
          <w:rFonts w:hint="eastAsia"/>
        </w:rPr>
        <w:t>&gt;OTU009136</w:t>
      </w:r>
    </w:p>
    <w:p w14:paraId="148F3DCC">
      <w:pPr>
        <w:rPr>
          <w:rFonts w:hint="eastAsia"/>
        </w:rPr>
      </w:pPr>
      <w:r>
        <w:rPr>
          <w:rFonts w:hint="eastAsia"/>
        </w:rPr>
        <w:t>CCTACGGGTGGCTGCAGTGGGGAATATTGCGCAATGGGCGGAAGCCTGACGCAGCCACGCCGCGTGAGCGATGAAGGTCTTCGGATCGTAAAGCTCTGTGGGGGGAGAAGAATCAAGCCGGTGAAGAGCCGGCCCTGACGGTATCCCTTTAGCAAGCACCGGCTAACTCCGTGCCAGCAGCCGCGGTAATACGGAGGGTGCAAGCGTTGTTCGGAATTACTGGGCGTAAAGCGCACGCAGGCGGCTTAGCAAGTTCGACGTGAAAGCTCCCGGCTTAACTGGGAGAGGTCGTTGAAAACTGTTAGGCTTGAGGCAATGAGAGGGGTGTAGAATTCCCGGTGTAGTGGTGGAATGCGTAGAGATCGGAAGGAACACCAGTGGCGAAGGCGGCTTCCTGGTCCAACACTGACGCTGAGGCGCGAAAGCGTGGGGAGCGAACAGGATTAGATACCCCAGTAGTCC</w:t>
      </w:r>
    </w:p>
    <w:p w14:paraId="2F6FAA25">
      <w:pPr>
        <w:rPr>
          <w:rFonts w:hint="eastAsia"/>
        </w:rPr>
      </w:pPr>
      <w:r>
        <w:rPr>
          <w:rFonts w:hint="eastAsia"/>
        </w:rPr>
        <w:t>&gt;OTU009137</w:t>
      </w:r>
    </w:p>
    <w:p w14:paraId="54A6A0F5">
      <w:pPr>
        <w:rPr>
          <w:rFonts w:hint="eastAsia"/>
        </w:rPr>
      </w:pPr>
      <w:r>
        <w:rPr>
          <w:rFonts w:hint="eastAsia"/>
        </w:rPr>
        <w:t>CCTACGGGAGGCAGCAGTGGGGAATTTTGGACAATGGGCGCAAGCCTGATCCAGCCATGCCGCGTGGGTGAAGAAGGCCTTCGGGTTGTAAAGCCCTTTCGGCTGGGACGAAAAGGTCTGCGATAACACCGCAGATCCATGACGGTACCAGCAGAAGAAGCACCGGCTAACTACGTGCCAGCAGCCGCGGTAATACGTAGGGCGCAAGCGTTGTCCGGAATTATTGGGCGTAAAGAGCTCGTAGGCGGCTTGTCGCGTCGACTGTGAAAACCCGCAGCTCAACTGCGGGCCTGCAGTCGATACGGGCAGGCTAGAGTTCGGTAGGGGAGACTGGAATTCCTGGTGTAGCGGTGAAATGCGTAGAGATCCGGAGGAACACCAGAGGCGAAGGCGGCACCCTAAGCCGTACCTGACACTGAGACGCGACAGCACGGGGAGCGAACGGGATTAGATACCCCAGTAGTCC</w:t>
      </w:r>
    </w:p>
    <w:p w14:paraId="270B1EA5">
      <w:pPr>
        <w:rPr>
          <w:rFonts w:hint="eastAsia"/>
        </w:rPr>
      </w:pPr>
      <w:r>
        <w:rPr>
          <w:rFonts w:hint="eastAsia"/>
        </w:rPr>
        <w:t>&gt;OTU009138</w:t>
      </w:r>
    </w:p>
    <w:p w14:paraId="1ABED435">
      <w:pPr>
        <w:rPr>
          <w:rFonts w:hint="eastAsia"/>
        </w:rPr>
      </w:pPr>
      <w:r>
        <w:rPr>
          <w:rFonts w:hint="eastAsia"/>
        </w:rPr>
        <w:t>CCTACGGGGGGCTGCAGTAAGGAATATTGGTCAATGGGCGCAAGCCTGAACCAGCCATGCCGCGTGCAGGAAGACGGCCCTACGGGTTGTAAACTGCTTTTATTCGGGAATAAACCTCTTTACGTGTAAAGAGCTGAATGTACCGAAGGAATAAGGGTCGGCTAACTACGTGCCAGCAGCCGCGGTCATACGTAGGACCCAAGCGTTATCCGGAGTGACTGGGCGTAAAGCGTGCGTAGGTGGTTCGTTAAGTCTGATGTGAAAGCCCTGGGCTCAACCTGGGAATGGCATTGGTGACTGCAAGGCTTGAGTGTGTCAGAGGGAGGTGGAATTCCGCGTGTAGCAGTGAAATGCGTAGATATCTGGAGGAACACCGGTGGCGAAGGCGGCATCCTGGACCGACACTGACGCTGAGGCGCGAAAGCCAGGGGAGCAAACGGGATTAGATACCCCAGTAGTCC</w:t>
      </w:r>
    </w:p>
    <w:p w14:paraId="1F82CD3F">
      <w:pPr>
        <w:rPr>
          <w:rFonts w:hint="eastAsia"/>
        </w:rPr>
      </w:pPr>
      <w:r>
        <w:rPr>
          <w:rFonts w:hint="eastAsia"/>
        </w:rPr>
        <w:t>&gt;OTU009139</w:t>
      </w:r>
    </w:p>
    <w:p w14:paraId="57C79A53">
      <w:pPr>
        <w:rPr>
          <w:rFonts w:hint="eastAsia"/>
        </w:rPr>
      </w:pPr>
      <w:r>
        <w:rPr>
          <w:rFonts w:hint="eastAsia"/>
        </w:rPr>
        <w:t>CCTACGGGCGGCTGCAGTGGGGAATCTTGGGCAATGGGGGAAACCCTGACCCAGCGACGCCGCGTGGGGGATGAAGGCTTTCGGGTTGTAAACCCCTGTTAGGTGGGACGAACACCTCTTGATGAACAGTCAGGAGGTCTGACGGTACCACCAGAGAAAGCCCCGGCTAACTCCGTGCCAGCAGCCGCGGTAATACGGAGGATGCAAGCGTTATCCGGAATGATTGGGCGTAAAGCGTCCGCAGGTGGCAATGTAAGTCTGCTGTTAAAGAGTGAGGCTCAACCTCATAAGAGCAGTGGAAACTACATAGCTAGAGTACGTTCGGGGCAGAGGGAATTCCTGGTGTAGCGGTGAAATGCGTAGAGATCAGGAAGAACACCAGTGGCGAAGGCGCTCTGCTAGGCCGTAACTGACACTGAGGGACGAAAGCTAGGGGAGCGAATGGGATTAGATACCCGGGTAGTCC</w:t>
      </w:r>
    </w:p>
    <w:p w14:paraId="67BE1285">
      <w:pPr>
        <w:rPr>
          <w:rFonts w:hint="eastAsia"/>
        </w:rPr>
      </w:pPr>
      <w:r>
        <w:rPr>
          <w:rFonts w:hint="eastAsia"/>
        </w:rPr>
        <w:t>&gt;OTU009140</w:t>
      </w:r>
    </w:p>
    <w:p w14:paraId="79BA7141">
      <w:pPr>
        <w:rPr>
          <w:rFonts w:hint="eastAsia"/>
        </w:rPr>
      </w:pPr>
      <w:r>
        <w:rPr>
          <w:rFonts w:hint="eastAsia"/>
        </w:rPr>
        <w:t>CCTACGGGTGGCAGCAGCAAGGAATCTTCGGCACTGGGCGCAAGCCTGACCGAGCAACGCCGCGTGGAGGATGACGGCTTTCGGGTTGTAAACTCCTTTCGACGGGGATGAAACGGACAGTACCCGTAGAAGCAGCCCCGGCTAACTCTGTGCCAGCAGCCGCGGTAAGACAGAGGGGGCAAGCGTTGTCCGGATTGACTGGGCGTAAAGCGCGCGCAGGCGGTTCCTTAAGTCTGATGTGAAAGCCCACGGCTCAACCGTGGAGGGTCATTGGAAACTGGGGGACTTGAGTACAGAAGAGGAAAGCGGAATTCCACGTGTAGCGGTGAAATGCGTAGATATCGGAAGGAACACCAGTGGCGAAGGCGGCTTCCTGGTCCAACACTGACGCTGAGGCGCGAAAGCGTGGGGAGCGAACAGGATTAGATACCCTGGTAGTCC</w:t>
      </w:r>
    </w:p>
    <w:p w14:paraId="384176DA">
      <w:pPr>
        <w:rPr>
          <w:rFonts w:hint="eastAsia"/>
        </w:rPr>
      </w:pPr>
      <w:r>
        <w:rPr>
          <w:rFonts w:hint="eastAsia"/>
        </w:rPr>
        <w:t>&gt;OTU009141</w:t>
      </w:r>
    </w:p>
    <w:p w14:paraId="0A21E529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CGAACGGGACGAACACCTTTCGGACTAACACTCCGGGAGGCTGACGGTACCGTGAGAGGAAGCCCCGGCTAACTCTGTGCCAGCAGCCGCGGTAATACAGAGGGGGCAAGCGTTGTTCGGAATTACTGGGCGTAAAGGGTGCGTAGGCTGTGCTGTAAGTCAGATGTGAAAAACCAAAGCTCAACTTTGGCAGTGCATCTGAAACTGCAGTTCTAGAGGGATAGCGGAGAAAACGGAATTCCACGTGTAGCGGTGAAATGCGTAGAGATGTGGAGGAACACCGATGGCGAAGGCAGCCCCCTGGGTCAAGATTGACGCTCATGCACGAAAGCGTGGGGAGCAAACAGGATTAGATACCCTGGTAGTCC</w:t>
      </w:r>
    </w:p>
    <w:p w14:paraId="2A045969">
      <w:pPr>
        <w:rPr>
          <w:rFonts w:hint="eastAsia"/>
        </w:rPr>
      </w:pPr>
      <w:r>
        <w:rPr>
          <w:rFonts w:hint="eastAsia"/>
        </w:rPr>
        <w:t>&gt;OTU009142</w:t>
      </w:r>
    </w:p>
    <w:p w14:paraId="5E7E4136">
      <w:pPr>
        <w:rPr>
          <w:rFonts w:hint="eastAsia"/>
        </w:rPr>
      </w:pPr>
      <w:r>
        <w:rPr>
          <w:rFonts w:hint="eastAsia"/>
        </w:rPr>
        <w:t>CCTACGGGGGGCAGCAGTGGGGAATTTTGGACAATGGGGGCAACCCTGATCCAGCGACGCCGCGTGGAGGATGAAGGTCTTCGGATTGTAAACTCCTTTTGGAGGGGATGAATGCCCTGGTGAAGAACCAGGGGTGACAGTACTCTCTGAATAAGCCACGGCTAACTACGTGCCAGCAGCCGCGGTAATACGTAGGTGGCAAGCGTTACTCGGAATCACTAGGCGTAAAGCGCAGGTAGGCGGTTGGATAAGTCTGTTGTGAAAGCTCCCGGCTTAACTGGGAGAGGTCAACGGAAACTATCCGGCTAGAGTGTGGTAGAGGAAGATGGAATTCCCGGTGTAGCGGTGAAATGCGTAGATATCGGGAGGAATACCTATGGCGAAGGCGGCCCCCTGGTCGGATACTGACGCTGAGACGCGAAAGCGTGGGGAGCAAACAGGATTAGATACCCTAGTAGTCC</w:t>
      </w:r>
    </w:p>
    <w:p w14:paraId="40792C14">
      <w:pPr>
        <w:rPr>
          <w:rFonts w:hint="eastAsia"/>
        </w:rPr>
      </w:pPr>
      <w:r>
        <w:rPr>
          <w:rFonts w:hint="eastAsia"/>
        </w:rPr>
        <w:t>&gt;OTU009143</w:t>
      </w:r>
    </w:p>
    <w:p w14:paraId="046F16ED">
      <w:pPr>
        <w:rPr>
          <w:rFonts w:hint="eastAsia"/>
        </w:rPr>
      </w:pPr>
      <w:r>
        <w:rPr>
          <w:rFonts w:hint="eastAsia"/>
        </w:rPr>
        <w:t>CCTACGGGGGGCTGCAGTAGGGAATCTTCCGCAATGGACGAAAGTCTGACGGAGCAACGCCGCGTGAACGATGAAGGCCTTCGGGTCGTAAAGTTCTGTTGTTAGGGAAGAACAAGTACCAGAGTAACTGCTGGTACCTTGACGGTACCTAACCAGAAAGCCACGGCTAACTACGTGCCAGCAGCCGCGGTAATACGTAGGTGGCAAGCGTTGTCCGGAATTATTGGGCGTAAAGTGTGCGCAGGCGGCGTCGCAAGTCGAGTGTGAAAGCCCCGGGCTTAACTTGGGAATTGCGCTCGAAACTACGGTGCTGGAGTGTGGCAGAGGAAGGTGGAATTCCACGTGTAGCGGTGAAATGCGTAGAGATGTGGAGGAACACCGATGGCGAAAGCACTCTGCTGGGCCGACACTGACACTGAGAGACGAAAGCTAGGGGAGCGAATGGGATTAGATACCCTAGTAGTCC</w:t>
      </w:r>
    </w:p>
    <w:p w14:paraId="2A774D35">
      <w:pPr>
        <w:rPr>
          <w:rFonts w:hint="eastAsia"/>
        </w:rPr>
      </w:pPr>
      <w:r>
        <w:rPr>
          <w:rFonts w:hint="eastAsia"/>
        </w:rPr>
        <w:t>&gt;OTU009144</w:t>
      </w:r>
    </w:p>
    <w:p w14:paraId="7015E484">
      <w:pPr>
        <w:rPr>
          <w:rFonts w:hint="eastAsia"/>
        </w:rPr>
      </w:pPr>
      <w:r>
        <w:rPr>
          <w:rFonts w:hint="eastAsia"/>
        </w:rPr>
        <w:t>CCTACGGGAGGCTGCAGTCGAGAATCTTCGGCAATGGGCGAAAGCCTGACCGAGCGACGCCGCGTGCGGGATGAAGGCCTTCGGGTTGTAAACCGCTGTCGTAGGGGAGGAAGGCTCCGTGAAGAACGGAGTTTGACCGATCCTAGGAGGAAGGGCCGGCTAATCTCGTGCCAGCAGCCGCGGTAATACGAGAGGCCCAAACGTTATTCGGAATTACTGGGCTTAAAGAGTTCGTAGGCGGTCTGGAAAGTTGGGTGTGAAAGCCCCGGGCTCAACCTGGGAATTGCATTCGAGACTGAATAGCTAGGGTACGGTAGAGGGAAGCGGAATTTCCGGTGTAGCGGTGAAATGCGCAGATATCAGGAGGAACACCGATGGCGAAGGCAGGTCTCTGGGCATTAACTGACGCTGAGGAGCGAAAGCATGGGGAGCGAACAGGATTAGATACCCGAGTAGTCC</w:t>
      </w:r>
    </w:p>
    <w:p w14:paraId="42B57599">
      <w:pPr>
        <w:rPr>
          <w:rFonts w:hint="eastAsia"/>
        </w:rPr>
      </w:pPr>
      <w:r>
        <w:rPr>
          <w:rFonts w:hint="eastAsia"/>
        </w:rPr>
        <w:t>&gt;OTU009145</w:t>
      </w:r>
    </w:p>
    <w:p w14:paraId="145A2088">
      <w:pPr>
        <w:rPr>
          <w:rFonts w:hint="eastAsia"/>
        </w:rPr>
      </w:pPr>
      <w:r>
        <w:rPr>
          <w:rFonts w:hint="eastAsia"/>
        </w:rPr>
        <w:t>CCTACGGGCGGCTGCAGTAGGGAATTTTCCACAATGGGCGAAAGCCTGATGGAGCAACGCCGCGTGCAGGATGAAGGGCTTCGGTTCGTAAACTGCTTTTCTCTGTGGCGATTATGACGGTAACAGAGGAATAAGGATCGGCTAATTCCGTGCCAGCAGCCGCGGTCATACGGAAGATCCAAGCGTTATCCGGAATTACTGGGCGTAAAGAGTTGCGTAGGTGGCAGAGTAAGTTGGTAGTGAAATTGTATGGCTCAACCATATACCCATTACCAAAACTGCTCAGCTAGAAGATGAGAGAGGTTATTGGAATTCCCAGTGTAGGAGTGAAATCCGTAGATATTGGGAGGAACACCGATGGCGTAGGCAGATAACTGGCTCATTCTTGACACTAAGGCACGAAAGCGTGGGGAGCAAACGGGATTAGATACCCCAGTAGTCC</w:t>
      </w:r>
    </w:p>
    <w:p w14:paraId="2269F7B6">
      <w:pPr>
        <w:rPr>
          <w:rFonts w:hint="eastAsia"/>
        </w:rPr>
      </w:pPr>
      <w:r>
        <w:rPr>
          <w:rFonts w:hint="eastAsia"/>
        </w:rPr>
        <w:t>&gt;OTU009146</w:t>
      </w:r>
    </w:p>
    <w:p w14:paraId="277252DE">
      <w:pPr>
        <w:rPr>
          <w:rFonts w:hint="eastAsia"/>
        </w:rPr>
      </w:pPr>
      <w:r>
        <w:rPr>
          <w:rFonts w:hint="eastAsia"/>
        </w:rPr>
        <w:t>CCTACGGGTGGCTGCAGTCGAGAATCTTCCGCAATGGACGCAAGTCTGACGGGGCGACGCCGCGTGTAGGATGAAGGCCTTCGGGTTGTAAACTACTGTTGGGTAATAGGAATGTCTGGGGGTTAATAGCCCTCCAGATTGACCACTGCCTGAGGAAGCACAGGCTAACTCCGTGCCAGCAGCCGCGGTAATACGGAGTGTGCAAGCGTTACTCGGAATCACTGGGCATAAAGAGCACGTAGGCGGGATGGTATGTCGGTGGTGAAATCCCCCAGCTCAACTGGGGAACTGCCTCCGAAACTGCTTTCCTTGAGGCCGAGAGGGGTGAGTGGAACTTCTGGTGGAGCGGTGAAATGCGTAGATATCAGAAGGAACACCGGTGGCGAAAGCGACTCACTGGCTCGGTTCTGACGCTGAGGTGCGAAAGCGTGGGTAGCAAACAGGATTAGATACCCGAGTAGTCC</w:t>
      </w:r>
    </w:p>
    <w:p w14:paraId="3AF231F0">
      <w:pPr>
        <w:rPr>
          <w:rFonts w:hint="eastAsia"/>
        </w:rPr>
      </w:pPr>
      <w:r>
        <w:rPr>
          <w:rFonts w:hint="eastAsia"/>
        </w:rPr>
        <w:t>&gt;OTU009147</w:t>
      </w:r>
    </w:p>
    <w:p w14:paraId="0B813876">
      <w:pPr>
        <w:rPr>
          <w:rFonts w:hint="eastAsia"/>
        </w:rPr>
      </w:pPr>
      <w:r>
        <w:rPr>
          <w:rFonts w:hint="eastAsia"/>
        </w:rPr>
        <w:t>CCTACGGGGGGCTGCAGTGGGGAATCTTGCGCAATGGTCGAAAGACTGACGCAGCGACGCCGCGTGGGGGAGGAAGGTCTTCGGATTGTAAACCCCTGTCACCGGGGAAGAATCCCCTGAGGAGGCAATGCCTCAGGGTTGACGGTACCCGGGGAGGAAGCACCGGCTAACTCTGTGCCAGCAGCCGCGGTAATACGGAGGGTGCAAGCGTTATCCGGATTCACTGGGTTTAAAGGGTGCGTAGGAGGGCAGGGAAGTCCGTGGTGAAATCCTAGAGCTTAACTCTAGAACTGCCGTGGATACTCTCTGTCTTGAATCCCGTGGAGATGAGCGGAATATGTCATGTAGCGGTGAAATGCTTAGATATGATGTAGAACACCGATTGCGAAGGCAGCTCACTAAGCAGCGATTGACGCTGAGGCACGAAAGCGTGGGGATCAAACAGGATTAGATACCCTAGTAGTCC</w:t>
      </w:r>
    </w:p>
    <w:p w14:paraId="25F7E589">
      <w:pPr>
        <w:rPr>
          <w:rFonts w:hint="eastAsia"/>
        </w:rPr>
      </w:pPr>
      <w:r>
        <w:rPr>
          <w:rFonts w:hint="eastAsia"/>
        </w:rPr>
        <w:t>&gt;OTU009148</w:t>
      </w:r>
    </w:p>
    <w:p w14:paraId="1EB150FC">
      <w:pPr>
        <w:rPr>
          <w:rFonts w:hint="eastAsia"/>
        </w:rPr>
      </w:pPr>
      <w:r>
        <w:rPr>
          <w:rFonts w:hint="eastAsia"/>
        </w:rPr>
        <w:t>CCTACGGGTGGCTGCAGTAGGGAATCTTGCGCAATGGGCGAAAGCCTGACGCAGCGACGCCGCGTGAGGGATGAAGGCCTTCGGGTTGTAAACCTCTTTCAGCGGGGACGAAATTGACGGTACCCGCAGAAGAAGGTCCGGCCAACTACGTGCCAGCAGCCGCGGTAATACGAAGGGGGCTAGCGTTGCTCGGAATCACTGGGCGTAAAGGGTGCGTAGGCGGGTCTTTAAGTCAGGGGTGAAATCCCACCGCTCAACGGTGGAACGGCTCGGTATACTGGCACTCTTGAGTCACCCAGGGGTCAGCGGAACAAACGGTGGAGCGGTGAAATGCGTAGAGATCCGGAGGAACGCCCGTGGCGCAAGCGGCCAGCTGGACCTGACCTGACGCTGAGGCGCGACAGCGTGGGGAGCGAACCGGATTAGATACCCGAGTAGTCC</w:t>
      </w:r>
    </w:p>
    <w:p w14:paraId="04DBAD6D">
      <w:pPr>
        <w:rPr>
          <w:rFonts w:hint="eastAsia"/>
        </w:rPr>
      </w:pPr>
      <w:r>
        <w:rPr>
          <w:rFonts w:hint="eastAsia"/>
        </w:rPr>
        <w:t>&gt;OTU009149</w:t>
      </w:r>
    </w:p>
    <w:p w14:paraId="1D180BB2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CTAGGGTTGTAAAGCTCTTTTGTGCGGGAAGATAATGACGGTACCGCAAGAATAAGCCCCGGCTAACTTCGTGCCAGCAGCCGCGGTAATACAGAGGTCCCGAGCGTTGTTCGGATTCACTGGGCGTAAAGGGTGCGTAGGTGGCCATGAAAGTCTGATGTGAAATCTCCGGGCTCAACCCGGAAAATGCATTGGATACTATGTGGCTTGAGGTTTGGAGGGGGGACTGGAATTCTCGGTGTAGCAGTGAAATGCGTAGATATCGAGAGGAACACCAGTGGCGAAGGCGGGTCCCTGGACAACACCTGACACTGAGGCACGAAAGCTAGGGGAGCAAACAGGATTAGATACCCTTGTAGTCC</w:t>
      </w:r>
    </w:p>
    <w:p w14:paraId="7281795F">
      <w:pPr>
        <w:rPr>
          <w:rFonts w:hint="eastAsia"/>
        </w:rPr>
      </w:pPr>
      <w:r>
        <w:rPr>
          <w:rFonts w:hint="eastAsia"/>
        </w:rPr>
        <w:t>&gt;OTU009150</w:t>
      </w:r>
    </w:p>
    <w:p w14:paraId="36FECAE7">
      <w:pPr>
        <w:rPr>
          <w:rFonts w:hint="eastAsia"/>
        </w:rPr>
      </w:pPr>
      <w:r>
        <w:rPr>
          <w:rFonts w:hint="eastAsia"/>
        </w:rPr>
        <w:t>CCTACGGGGGGCAGCAGTGGGGAATCTTGCGCAATGGCCTAACGGCTGACGCAGCGACGCCGCGTGTGGGATGAAGCTCCTCGGAGTGTAAACCACTGTTGCCCGGGACGAATAGCTCGATTAATCGAGCCTGACGGTACCGGGTGAGGAAGCACCGGCTAACTCCGTGCCAGCAGCCGCGGTAATACGGGGGGTGCGAGCGTTGTCCGGAATCACTGGGCGTAAAGGGCGCGTAGGTGGCCTGGCAAGTCAATGGTGAAAGCTCGCCGCTTAACGGCGAGTCGGCCATCGATACTGCGGGGCTGGAGCACTGTAGGGGCAGATGGAATTCCGGGTGTAGCGGTGGAATGCGTAGAGATCCGGAAGAACACCGGTGGCGAAGGCGGTCTGCTGGGCAGTAGCTGACACTGAGGCGCGACAGCGTGGGGAGCAAACAGGATTAGATACCCGAGTAGTCC</w:t>
      </w:r>
    </w:p>
    <w:p w14:paraId="74279490">
      <w:pPr>
        <w:rPr>
          <w:rFonts w:hint="eastAsia"/>
        </w:rPr>
      </w:pPr>
      <w:r>
        <w:rPr>
          <w:rFonts w:hint="eastAsia"/>
        </w:rPr>
        <w:t>&gt;OTU009151</w:t>
      </w:r>
    </w:p>
    <w:p w14:paraId="3F1B108A">
      <w:pPr>
        <w:rPr>
          <w:rFonts w:hint="eastAsia"/>
        </w:rPr>
      </w:pPr>
      <w:r>
        <w:rPr>
          <w:rFonts w:hint="eastAsia"/>
        </w:rPr>
        <w:t>CCTACGGGGGGCAGCAGTTAGGAATCTTGCGCAATGGACGAAAGTCTGACGCAGCGACGCCGCATGAGTGAAGAAGGCCTTCGGGTTGTAAAGCTCTTTCGTCGAGTGCGCGATCATGACAGGACTCGAGGAAGAAGCCCCGGCCAACTACGTGCCAGCAGCCGCGGTAACACGTAGGGGGCGAGCGTTGTCCGGATTTATTGGGCGTAAAGAGCGTGTAGGCGGTTCGGTTAGTCGGATGTGAAAGTCCGGGGCTCAACCCTGGGATGCCGGTCGATACTGCCGGACTAGAGTTCGGAAGAGGCGAGTGGAATTCCCGGTGTAGCGGTGAAATGCGCAGATATCGGGAGGAACACCTATGGCGAAGGCAGCTCGCTGGGACGTTACTGACGCTGAGACGCGAAAGCGTGGGGAGCAAACAGGATTAGATACCCCTGTAGTCC</w:t>
      </w:r>
    </w:p>
    <w:p w14:paraId="7C941FA0">
      <w:pPr>
        <w:rPr>
          <w:rFonts w:hint="eastAsia"/>
        </w:rPr>
      </w:pPr>
      <w:r>
        <w:rPr>
          <w:rFonts w:hint="eastAsia"/>
        </w:rPr>
        <w:t>&gt;OTU009152</w:t>
      </w:r>
    </w:p>
    <w:p w14:paraId="5A69C033">
      <w:pPr>
        <w:rPr>
          <w:rFonts w:hint="eastAsia"/>
        </w:rPr>
      </w:pPr>
      <w:r>
        <w:rPr>
          <w:rFonts w:hint="eastAsia"/>
        </w:rPr>
        <w:t>CCTACGGGCGGCAGCAGTGGGGAATTTTGCGCAATGGGCGAAAGCCTGACGCAGCAACGCCGCGTGTGTGATGAAGGTCTTTGGATTGTAAAGCACTTTCGACCGGGACGAAACCCTTCAGCCCAATACGCTGAAGTCTGACGGTACCGGGAGAAGAAGCACCGGCTAACTCTGTGCCAGCAGCCGCGGTAATACAGAGGGTGCAAGCGTTGTTCGGAATTATTGGGCGTAAAGCGCGTGTAGGCGGCTTTGCAAGTCGGGTGTGAAAGCCCTCGGCTCAACCGAGGAATTGCGCCCGAAACTGCAGTGCTTGAGGGAGACAGAGGTAAGCGGAACTGATGGTGGAGCGGTGAAATGCGTTGATATCATCAGGAACACCGGTGGCGAAGGCGGCATTCTGGACCGAAACTGACGCTGAGGCGCGAAAGCCAGGGGAGCAAACGGGATTAGATACCCCAGTAGTCC</w:t>
      </w:r>
    </w:p>
    <w:p w14:paraId="6F5FD656">
      <w:pPr>
        <w:rPr>
          <w:rFonts w:hint="eastAsia"/>
        </w:rPr>
      </w:pPr>
      <w:r>
        <w:rPr>
          <w:rFonts w:hint="eastAsia"/>
        </w:rPr>
        <w:t>&gt;OTU009153</w:t>
      </w:r>
    </w:p>
    <w:p w14:paraId="2D3FE974">
      <w:pPr>
        <w:rPr>
          <w:rFonts w:hint="eastAsia"/>
        </w:rPr>
      </w:pPr>
      <w:r>
        <w:rPr>
          <w:rFonts w:hint="eastAsia"/>
        </w:rPr>
        <w:t>CCTACGGGTGGCAGCAGTGGGGAATATTGGACAATGGGGGAAACCCTGATCCAGCAATGCCGCGTGAGGGAAGAAGGCCTTCGGGTTGTAAACCTCTGTCGGAGGGGACGAAACCATCTATGGCTAACATCCATAGGTATTGACGGTACCCTCAAAGGAAGCAACGGCTAACTCCGTGCCAGCAGCCGCGGTAATACGGAGGTTGCAAGCGTTGTTCGGATTTACTGGGCGTAAAGCGTGTCTAGGCGGATCTGCAAGTCAGATGTGAAATCCCCAGGCTCAACCTGGGAACTGCGTCTGATACTGGTTGGCTTGAATCCGGGAGAGGGATGCAGAATTCCAGGTGTAGCGGTGAAATGCGTAGATATCTGGAGGAATACCGGTGGCGAAGGCGGCATCCTGGACCGGCATTGACGCTGAGGAGCGAAAGCCAGGGGAGCAAACGGGATTAGATACCCCTGTAGTCC</w:t>
      </w:r>
    </w:p>
    <w:p w14:paraId="22B685F4">
      <w:pPr>
        <w:rPr>
          <w:rFonts w:hint="eastAsia"/>
        </w:rPr>
      </w:pPr>
      <w:r>
        <w:rPr>
          <w:rFonts w:hint="eastAsia"/>
        </w:rPr>
        <w:t>&gt;OTU009154</w:t>
      </w:r>
    </w:p>
    <w:p w14:paraId="70763D7C">
      <w:pPr>
        <w:rPr>
          <w:rFonts w:hint="eastAsia"/>
        </w:rPr>
      </w:pPr>
      <w:r>
        <w:rPr>
          <w:rFonts w:hint="eastAsia"/>
        </w:rPr>
        <w:t>CCTACGGGTGGCTGCAGTGAGGAATCTTCCACAATGGGCGAAAGCCTGATGGAGCAACGCCGCGTGCAGGATGAAGGCCTTCGGGTTGTAAACTGCTTTTATAAGTGAAGAATATGACGGTAACTTATGAATAAGGATCGGCTAACTACGTGCCAGCAGCCGCGGTAATACGTAGGATCCAAGCGTTGTCCGGAATTACTGGGCGTAAAGCGCACGTAGGCGGTCTTTTAAGTCAGGGGTGAAATCCCGGGGCTCAACCACAGAATTGCCTTCGATACTGTAGAGCTTGAGACCGGAAGAGGTAAGTGGAACTGCGAGTGTAGAGGTGAAATTCGTAGATATTCGCAAGAACACCAGTGGCGAAGGCGGCCTTCTGGACCATTCTTGACACTGAGACGCGAAAGCGTGGGTAGCAAACAGGATTAGATACCCCAGTAGTCC</w:t>
      </w:r>
    </w:p>
    <w:p w14:paraId="73C57B3A">
      <w:pPr>
        <w:rPr>
          <w:rFonts w:hint="eastAsia"/>
        </w:rPr>
      </w:pPr>
      <w:r>
        <w:rPr>
          <w:rFonts w:hint="eastAsia"/>
        </w:rPr>
        <w:t>&gt;OTU009155</w:t>
      </w:r>
    </w:p>
    <w:p w14:paraId="5CCE9FB1">
      <w:pPr>
        <w:rPr>
          <w:rFonts w:hint="eastAsia"/>
        </w:rPr>
      </w:pPr>
      <w:r>
        <w:rPr>
          <w:rFonts w:hint="eastAsia"/>
        </w:rPr>
        <w:t>CCTACGGGGGGCAGCAGTGGGGAATATTGGACAATGGGCGCAAGCCTGATCCAGCCATGCCGCGTGAGTGAAGAAGCCCTTCGGGGTGTAAAGCTCTTTCGGCGGGGAAGATAATGACGGTACCCGCAGAAGAAGCCCCGGCTAACTTCGTGCCAGCAGCCGCGGTAATACGAAGGGGGCTAGCGTTGTTCGGAATCACTGGGCTTAAAGGGCGCGTAGGCGGCGCGTCAAGTCCGGGGTGAAAGCCCCCAGCTCAACTGGGGAAGGGCCTCGGATACTGACGCGCTCGAGGGGGATAGGGGCGGACGGAACTTCCGGTGGAGCGGTGAAATTCGTAGATATCGAGAGGAACACCAGTGGCGAAGGCGAGTCCCTGGACTGATACTGACACTGAGGTGCGAAAGCGTGGGGAGCAAACAGGATTAGATACCCTTGTAGTCC</w:t>
      </w:r>
    </w:p>
    <w:p w14:paraId="1E322A38">
      <w:pPr>
        <w:rPr>
          <w:rFonts w:hint="eastAsia"/>
        </w:rPr>
      </w:pPr>
      <w:r>
        <w:rPr>
          <w:rFonts w:hint="eastAsia"/>
        </w:rPr>
        <w:t>&gt;OTU009156</w:t>
      </w:r>
    </w:p>
    <w:p w14:paraId="2CA39E0B">
      <w:pPr>
        <w:rPr>
          <w:rFonts w:hint="eastAsia"/>
        </w:rPr>
      </w:pPr>
      <w:r>
        <w:rPr>
          <w:rFonts w:hint="eastAsia"/>
        </w:rPr>
        <w:t>CCTACGGGTGGCAGCAGTGGGGAATTTTGGACAATGGGGGAAACCCTGATCCAGCCATTCCGCGTGAGTGAAGAAGGCCTTCGGGTTGTAAACCGCTGTCAGAGGGGAGGAAATGGCTGGGGGTACTCCCCCAGTCTTGACCTATCCTCAGAGGAAGTACGGGCTAAGTTCGTGCCAGCAGCCGCGGTAAGACGAACCGTACGAACGTTATTCGGAATTACTGGGCTTAAAGGGTGCGTAGGCGGTGCAGAAAGTTGGGTGTGAAATCCCCTGGCTTAACCAGGGAATTGCGCTCAAAACTACTGTGCTAGAGGAATACAGAGGTAAGCGGAACTTAGGGTGGAGCGGTGAAATGCGTTGATATCCTAAGGAACACCGGTGGCGAAAGCGGCTTACTGGGTATTTTCTGACGCTGAGGCACGAAAGCTAGGGTAGCGAACGGGATTAGATACCCCTGTAGTCC</w:t>
      </w:r>
    </w:p>
    <w:p w14:paraId="56B93783">
      <w:pPr>
        <w:rPr>
          <w:rFonts w:hint="eastAsia"/>
        </w:rPr>
      </w:pPr>
      <w:r>
        <w:rPr>
          <w:rFonts w:hint="eastAsia"/>
        </w:rPr>
        <w:t>&gt;OTU009157</w:t>
      </w:r>
    </w:p>
    <w:p w14:paraId="1812D5BB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GTAAATTAATACTTTGCTGTTTTGACGTTACCGACAGAATAAGCACCGGCTAACTCTGTGCCAGCAGCCGCGGTAATACAGAGGGTGCAAGCGTTAATCGGAATTACTGGGCGTAAAGCGCGCGTAGGTGGTTTGTTAAGTCCGATGTTAAAGACTGGGGCTCAACCCCAGCATTGCGTTGGATACTGGCAGGCTTGACGGTTGGAGAGGCGAGTGGAATTACCAGTGTAGCGGTGAAATGCGTAGATACTGGTAGGAACACCCATTGCGAAGGCAGCTTGCTAGCCTGTAACTGACGCTGAGGCACGAAAGTGTGGGGATCAAACAGGATTAGATACCCTAGTAGTCC</w:t>
      </w:r>
    </w:p>
    <w:p w14:paraId="056C0049">
      <w:pPr>
        <w:rPr>
          <w:rFonts w:hint="eastAsia"/>
        </w:rPr>
      </w:pPr>
      <w:r>
        <w:rPr>
          <w:rFonts w:hint="eastAsia"/>
        </w:rPr>
        <w:t>&gt;OTU009158</w:t>
      </w:r>
    </w:p>
    <w:p w14:paraId="38DB7947">
      <w:pPr>
        <w:rPr>
          <w:rFonts w:hint="eastAsia"/>
        </w:rPr>
      </w:pPr>
      <w:r>
        <w:rPr>
          <w:rFonts w:hint="eastAsia"/>
        </w:rPr>
        <w:t>CCTACGGGTGGCAGCAGTGGGGAATTTTGGACAATGGGCGCAAGCCTGATCCAGCCATGCCGCGTGAGTGAAGAAGGCCTTCGGGTTGTAAAGCTCTTTCGGCGGGGAAGAACCGCAGCGACCTAATACGTCGCTGTCTGACGGTACCCCGTGAATAAGCTCCGGCTAACTCCGTGCCAGCAGCCGCGGTAATACGGGGGGAGCAAACGTTGTTCGGAATCACTGGGCGTAAAGCGCACGTAGGCGGGTCGTTAAGTCAGGGGTGAAATCCCAGAGCTCAACTCTGGAACTGCCTTTGATACTGGCGACCTAGAGTCCGGAAGAGGTTAGTGGAATTCCCAGTGTAGAGGTGAAATTCGTAGATATTGGGAAGAACACCAGTGGCGAAGGCGGCTAACTGGTCCGGTACTGACGCTGAGGTGCGAAAGCGTGGGGAGCAAACAGGATTAGATACCCCTGTAGTCC</w:t>
      </w:r>
    </w:p>
    <w:p w14:paraId="3BFB3041">
      <w:pPr>
        <w:rPr>
          <w:rFonts w:hint="eastAsia"/>
        </w:rPr>
      </w:pPr>
      <w:r>
        <w:rPr>
          <w:rFonts w:hint="eastAsia"/>
        </w:rPr>
        <w:t>&gt;OTU009159</w:t>
      </w:r>
    </w:p>
    <w:p w14:paraId="582052C6">
      <w:pPr>
        <w:rPr>
          <w:rFonts w:hint="eastAsia"/>
        </w:rPr>
      </w:pPr>
      <w:r>
        <w:rPr>
          <w:rFonts w:hint="eastAsia"/>
        </w:rPr>
        <w:t>CCTACGGGCGGCAGCAGTAGGGAATTTTCCACAATGGGCGAAAGCCTGATGGAGCAACGCCGCGTGCAGGATGAAGGCCCTTGGGTCGTAAACTGCTTTTATATGTGAAGATTTTGACGGTAGCATATGAATAAGGATCGGCTAACTCCGTGCCAGCAGCCGCGGTCATACGGAGGATCCAAGCGTTATCCGGAATTACTGGGCGTAAAGAGTTGCGTAGGCGGCATAGTAAGTTAGGTGTGAAATCTCCCGGCTCAACTGGGAGAGGACGCCTAAGACTGCTGGGCTAGAGGGTGGTGGAATTGCCGGTGTAGTGGTGAAATGCGTAGAGATCGGCAGGAACACCCGTGGTGAAAACGGCCACCTAGCCCGTGCCTGACGCTGAGGCGCGACAGCGTGGGGAGCGAACTGGATTAGATACCCCAGTAGTCC</w:t>
      </w:r>
    </w:p>
    <w:p w14:paraId="0EA13504">
      <w:pPr>
        <w:rPr>
          <w:rFonts w:hint="eastAsia"/>
        </w:rPr>
      </w:pPr>
      <w:r>
        <w:rPr>
          <w:rFonts w:hint="eastAsia"/>
        </w:rPr>
        <w:t>&gt;OTU009160</w:t>
      </w:r>
    </w:p>
    <w:p w14:paraId="2A1BA059">
      <w:pPr>
        <w:rPr>
          <w:rFonts w:hint="eastAsia"/>
        </w:rPr>
      </w:pPr>
      <w:r>
        <w:rPr>
          <w:rFonts w:hint="eastAsia"/>
        </w:rPr>
        <w:t>CCTACGGGAGGCTGCAGTAGGGAATCTTCCGCAATGGGCGCAAGCCTGACGGAGCAATGCCGCGTGCAGGACGAAGCCCCTCGGGGTGTAAACTGCTGTCAGGGGCTACCAACTCAATGAGGAGCCCCAGAGGAAGGGCCGGCTAACTCTGTGCCAGCAGCCGCGGTAATACAGAGGGCCCAAGCGTTAATCGGAATCACTGGGCTTAAAGGGTGCGCAGGCGGACCTGTAAGTGCTTTGTGAAATCCCACTGCTCAACGGTGGAATTGCTCGGCAAACTACAGGTCTTGAGCCCGACAGGGGTCATCGGAACGCTAGGTGGAGCGGTGAAATGCGTAGATATCTAGCGGAACGCCAAAGGTGAAGACAGATGACTGGGTCGGCGCTGACGCTCAGGCACGAAAGCGTGGGGAGCAAACGGGATTAGATACCCTGGTAGTCC</w:t>
      </w:r>
    </w:p>
    <w:p w14:paraId="1FE4B0FB">
      <w:pPr>
        <w:rPr>
          <w:rFonts w:hint="eastAsia"/>
        </w:rPr>
      </w:pPr>
      <w:r>
        <w:rPr>
          <w:rFonts w:hint="eastAsia"/>
        </w:rPr>
        <w:t>&gt;OTU009161</w:t>
      </w:r>
    </w:p>
    <w:p w14:paraId="5A23D388">
      <w:pPr>
        <w:rPr>
          <w:rFonts w:hint="eastAsia"/>
        </w:rPr>
      </w:pPr>
      <w:r>
        <w:rPr>
          <w:rFonts w:hint="eastAsia"/>
        </w:rPr>
        <w:t>CCTACGGGCGGCTGCAGTGGGGAATATTGGACAATGGGCGCAAGCCTGATCCAGCCATGCCGCGTGTGTGAAGAAGGTCTTCGGATTGTAAAGCACTTTAAGTTGGGAGGAAGGGCAGTAAGTTAATACCTTGCTGTTTTGACGTTACCGACAGAATAAGCACCGGCTAACTCTGTGCCAGCAGCCGCGGTAAGACGAACCGTCCAAACGTTGTTCGGAATCACTGGGCTTAAAGGGCGCGTAGGCGGGTTTGTAAGTCAGTGGTGAAATCCCGAAGCTTAACTTCGGAACTGCCGTTGATACTACAGGTCTTGAATACTCGGGAGGTGAGCGGAATATGTCATGTAGCGGTGAAATGCTTAGATATGACATAGAACACCAATTGCGAAGGCAGCTCGTTACACGAATATTGACTCTGAGGCACGAAAGCGTGGGGATCAAACAGGATTAGATACCCCGGTAGTCC</w:t>
      </w:r>
    </w:p>
    <w:p w14:paraId="31BAD366">
      <w:pPr>
        <w:rPr>
          <w:rFonts w:hint="eastAsia"/>
        </w:rPr>
      </w:pPr>
      <w:r>
        <w:rPr>
          <w:rFonts w:hint="eastAsia"/>
        </w:rPr>
        <w:t>&gt;OTU009162</w:t>
      </w:r>
    </w:p>
    <w:p w14:paraId="7CCCDEFE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TTTTCGGAATGTAAACTTCGCAAGAACGGGAAGAATAAGTAGAAGATAATACCTTCTATGATGACGGTACCGTTTGTAAGCTCCGGCTAACTCCGTGCCAGCAGCCGCGGTAATACGGGGGGAGCAAGCGTTGTTCGGATTTACTGGGCGTAAAGGGCGCGTAGGCTGTGTGGTAAGTTTGGTGTGAAATCCTGGGGCTCAACCCCAGAATTGCACTGAATACTGCCATGCTAGAGGACTGGAGAGGAGATTGGAATTCACGGTGTAGCAGTGAAATGCGTAGATATCGTGAGGAAGACCAGTGGCGAAGGCGGCTCACTGGCCCGATACTGACGCTGAGGTGCGAAAGCGTGGGGAGCAAACAGGATTAGATACCCTTGTAGTCC</w:t>
      </w:r>
    </w:p>
    <w:p w14:paraId="748D108E">
      <w:pPr>
        <w:rPr>
          <w:rFonts w:hint="eastAsia"/>
        </w:rPr>
      </w:pPr>
      <w:r>
        <w:rPr>
          <w:rFonts w:hint="eastAsia"/>
        </w:rPr>
        <w:t>&gt;OTU009163</w:t>
      </w:r>
    </w:p>
    <w:p w14:paraId="279AAF66">
      <w:pPr>
        <w:rPr>
          <w:rFonts w:hint="eastAsia"/>
        </w:rPr>
      </w:pPr>
      <w:r>
        <w:rPr>
          <w:rFonts w:hint="eastAsia"/>
        </w:rPr>
        <w:t>CCTACGGGTGGCAGCAGTAGGGAATATTGGTCAATGGGTGCGAGCCTGAACCAGCCATGCCGCGTGCAGGAAGACGGCCTTCTGGGTTGTAAACTGCTTTTGCCAGGGGATAAAACGGCTGTGCGCAGCTAATTGAAGGTACCTGGTGAATAAGCCACGGCTAACTACGTGCCAGCAGCCGCGGTAATACGTAGGTGGCAAGCGTTGTCCGGATTTATTGGGCGTACAGGGAGCGTAGGTGGTGAGGTAAGCCCCTCGGGAAAACTCCAGGCTTAACCTGGACAGGTCGAGGGGGACTGCTTCGCTAGAGGACGGGAGAGGAGCGCGGAATTCCCGGTGTAGCGGTGAAATGCGTAGAGATCGGGAGGAAGGCCGGTGGCGAAGGCGGCGCTCTGGAACGGCCCTGACACTGAGGCTCGAAAGCGTGGGGAGCAAACAGGATTAGATACCCCAGTAGTCC</w:t>
      </w:r>
    </w:p>
    <w:p w14:paraId="7C971D58">
      <w:pPr>
        <w:rPr>
          <w:rFonts w:hint="eastAsia"/>
        </w:rPr>
      </w:pPr>
      <w:r>
        <w:rPr>
          <w:rFonts w:hint="eastAsia"/>
        </w:rPr>
        <w:t>&gt;OTU009164</w:t>
      </w:r>
    </w:p>
    <w:p w14:paraId="6CE75442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TCACCGACGAAGCCGTAAGGTGACGGTAGGTGGAGAAGAAGCACCGGCCAACTACGTGCCAGCAGCCGCGGTAATACGTAGGGTGCGAGCGTTGTCCGGAATTATTGGGCGTAAAGGGCTCGTAGGCGGTTTGTCGCGTCGGGAGTGAAAACACCGGGCTTAACCCGGAACGGTCAGCCGATACTGCAGGGCTAGAGTGCAGAAGGGGCAACTGGAATTCTCGGTGTAGCGGTGAAATGCGTAGATATCGAGAGGAACACCTGCGGCGAAGGCGGGTTGCTGGGCTGACACTGACGCTGAGGCGCGAAAGCTAGGGGAGCGAACGGGATTAGATACCCCTGTAGTCC</w:t>
      </w:r>
    </w:p>
    <w:p w14:paraId="64AEA7C8">
      <w:pPr>
        <w:rPr>
          <w:rFonts w:hint="eastAsia"/>
        </w:rPr>
      </w:pPr>
      <w:r>
        <w:rPr>
          <w:rFonts w:hint="eastAsia"/>
        </w:rPr>
        <w:t>&gt;OTU009165</w:t>
      </w:r>
    </w:p>
    <w:p w14:paraId="08B111C1">
      <w:pPr>
        <w:rPr>
          <w:rFonts w:hint="eastAsia"/>
        </w:rPr>
      </w:pPr>
      <w:r>
        <w:rPr>
          <w:rFonts w:hint="eastAsia"/>
        </w:rPr>
        <w:t>CCTACGGGTGACAGCAGTAGGGAATTTTCCACAATGGGGGCAACCCTGATGGAGCAACGCCGCGTGCAGGATGAAGGCCTTCGGGTTGTAAACTGCTTTTATAGGTGAAGACTTCCGACAGTAACCTATGAATAAGGATCGGCTAACTACGTGCCAGCAGCCGCGGTCATACGTAGGATCCAAGCGTTATCCGGAATTACTGGGCGTAAAGAGTTGCGTAGGTGGCAGAGTAAGTAGGGAGTGAAAGCGTTCGGCTCAACCGGATACACATTTCTTAAACTGCTCAGCTAGAGAACGAGAGAGGTAGATGGAATTCCCAGTGTAGGAGTGAAATCCGTAGATATTGGGAGGAACACCGATGGCGTAGGCAGTCTACTGGCTCGTTTCTGACACTAAGGCACGAAAGCGTGGGGAGCAAACAGGATTAGATCCCTAGTAGTCC</w:t>
      </w:r>
    </w:p>
    <w:p w14:paraId="74C5010D">
      <w:pPr>
        <w:rPr>
          <w:rFonts w:hint="eastAsia"/>
        </w:rPr>
      </w:pPr>
      <w:r>
        <w:rPr>
          <w:rFonts w:hint="eastAsia"/>
        </w:rPr>
        <w:t>&gt;OTU009166</w:t>
      </w:r>
    </w:p>
    <w:p w14:paraId="710FB5BD">
      <w:pPr>
        <w:rPr>
          <w:rFonts w:hint="eastAsia"/>
        </w:rPr>
      </w:pPr>
      <w:r>
        <w:rPr>
          <w:rFonts w:hint="eastAsia"/>
        </w:rPr>
        <w:t>CCTACGGGGGGCAGCAGTGGGGAATATTGGACAATGGGCGCAAGCCTGATGGAGCGACGCCGCGTGGGGGATGAATGGCTTCGGCCCGTAAACCCCTGTCATTCGCGATCAAACCTTGCTATTTAAAAGATGGCGAGCTGATAGTAGCGGAAGAGGAAGGGACGGCTAACTCTGTGCCAGCAGCCGCGGTAATACAGAGGTCCCGAGCGTTGTTCGGATTCACTGGGCGTAAAGCGTGCGCAGGCGGTTATGCAAGACAGATGTGAAATCCCCGGGCTCAACCTGGGAACTGCATTTGTGACTGCATGGCTAGAGTACGGCAGAGGGGGATGGAATTCCACGTGTAGCAGTGAAATGCGTAGAGATGTGGAGGAATACCGATGGCGAAGGCAGCCCCCTGGGACGTGACTGACGCTCATGCACGAAAGCGTGGGGAGCAAACAGGATTAGATACCCCAGTAGTCC</w:t>
      </w:r>
    </w:p>
    <w:p w14:paraId="486A99D2">
      <w:pPr>
        <w:rPr>
          <w:rFonts w:hint="eastAsia"/>
        </w:rPr>
      </w:pPr>
      <w:r>
        <w:rPr>
          <w:rFonts w:hint="eastAsia"/>
        </w:rPr>
        <w:t>&gt;OTU009167</w:t>
      </w:r>
    </w:p>
    <w:p w14:paraId="2A594D0D">
      <w:pPr>
        <w:rPr>
          <w:rFonts w:hint="eastAsia"/>
        </w:rPr>
      </w:pPr>
      <w:r>
        <w:rPr>
          <w:rFonts w:hint="eastAsia"/>
        </w:rPr>
        <w:t>CCTACGGGCGGCAGCAGTAAGGAATATTGGGCAATGGACGCAAGTCTGACCCAGCCATGCCGCGTGGAGGATGAAGGTCCTCTGGATTGTAAACTTCTTTTATCTGGGAAGAAATGCCGATTTTCTAATTGGTTTGACGGTACCAGATGAATAAGCACCGGCTAACTCCGTGCCAGCAGCCGCGGTAATACAGAGGGTGCAAGCGTTGTTCGGAATTATTGGGCGTAAAGCGCGTGCAGGCGGTTCGTTAAGTTGGATGTGAAAGCTCCCGGCTCAACTGGGAGAGGTCGTACAAGACTGGCGGACTGGAGTGTGGTAAGGGAAGGTGGAATTCCGGGTGTAGTGGTGAAATGCGTAGATATCGGGAGGAACACCAGTGGCGAAGGCGGCTTCCTGGCCTGTTCTTGACGCTGAGGCGCGAAAGCTAGGGGAGCAAACGGGATTAGATACCCCAGTAGTCC</w:t>
      </w:r>
    </w:p>
    <w:p w14:paraId="005DF642">
      <w:pPr>
        <w:rPr>
          <w:rFonts w:hint="eastAsia"/>
        </w:rPr>
      </w:pPr>
      <w:r>
        <w:rPr>
          <w:rFonts w:hint="eastAsia"/>
        </w:rPr>
        <w:t>&gt;OTU009168</w:t>
      </w:r>
    </w:p>
    <w:p w14:paraId="7BEFD1A9">
      <w:pPr>
        <w:rPr>
          <w:rFonts w:hint="eastAsia"/>
        </w:rPr>
      </w:pPr>
      <w:r>
        <w:rPr>
          <w:rFonts w:hint="eastAsia"/>
        </w:rPr>
        <w:t>CCTACGGGAGGCAGCAGTAAGGAATATTGGACAATGGGGGCAACCCTGATCCAGCAATGCCGCGTGAGTGAAGAAGGCCTTCGGGTTGTAAAGCTCTTTTGTCAGGGAAGAAAAGGTCGTGGCTAATATCCACGGCTGCTGACGGTACCTGAAGAATAAGCACCGGCTAACTACGTGCCAGCAGCCGCGGTAATACGTAGGGTGCAAGCGTTGTCCGGATTCATTGGGCGTAAAGAGCGCGTAGGCGGCTCGGAAAGTCGGTCGTGAAATCCTGGGGCTCAACCCCGGAACTGCGTCCGATACTTCCGAGCTGGAGGCAGGTAGGGGAGATCGGAATTCCTGGTGTAGCGGTGAAATGCGCAGATATCAGGAGGAACACCGGTGGCGAAGGCGGATCTCTGGGCCTTGCCTGACGCTGAGGCGCGAAAGCTAGGGGAGCGAACAGGATTAGATACCCGGGTAGTCC</w:t>
      </w:r>
    </w:p>
    <w:p w14:paraId="155FE747">
      <w:pPr>
        <w:rPr>
          <w:rFonts w:hint="eastAsia"/>
        </w:rPr>
      </w:pPr>
      <w:r>
        <w:rPr>
          <w:rFonts w:hint="eastAsia"/>
        </w:rPr>
        <w:t>&gt;OTU009169</w:t>
      </w:r>
    </w:p>
    <w:p w14:paraId="5FA31849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GGAGGGGGCTAGCGTTGTTCGGAATTACTGGGCGTAAAGCGCGTGTAGGCGGCTTTGAAAGTTAGGTGTGAAAGCCCTGGGCTCAACCCGGGAATTGCACTTAAAACTACAGAGCTAGAGTACGGTAGGGGATAGCAGAATACCCAGTGTAGAGGTGAAATTCGTAGATATTGGGTGGAATACCAATGGCGAAGGCAGCTATCTGGACCGTAACTGACGCTGAGACGCGAAAGCGTGGGGAGCAAACAGGATTAGATACCCGGGTAGTCC</w:t>
      </w:r>
    </w:p>
    <w:p w14:paraId="34A73331">
      <w:pPr>
        <w:rPr>
          <w:rFonts w:hint="eastAsia"/>
        </w:rPr>
      </w:pPr>
      <w:r>
        <w:rPr>
          <w:rFonts w:hint="eastAsia"/>
        </w:rPr>
        <w:t>&gt;OTU009170</w:t>
      </w:r>
    </w:p>
    <w:p w14:paraId="51C8635A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GGAGGGGGCTAGCGTTGTTCGGAATTACTGGGCGTAAAGCGCGCGTAGGCGGCATTGCAAGTTGATAGTGAAATGATCCGGCTCAACCGGGTGCCCATTATCAAAACTGCAAAGCTAGAGGACGAGAGAGGTTATTGGAATTCCTAGTGTAGGAGTGAAATCCGTAGATATTAGGAGGAACACCGATGGCGTAGGCAGATAACTGGCTCGTTCCTGACACTAAGGCACGAAAGCGTGGGGAGCAAACAGGATTAGATACCCCTGTAGTCC</w:t>
      </w:r>
    </w:p>
    <w:p w14:paraId="3915887C">
      <w:pPr>
        <w:rPr>
          <w:rFonts w:hint="eastAsia"/>
        </w:rPr>
      </w:pPr>
      <w:r>
        <w:rPr>
          <w:rFonts w:hint="eastAsia"/>
        </w:rPr>
        <w:t>&gt;OTU009171</w:t>
      </w:r>
    </w:p>
    <w:p w14:paraId="10B74159">
      <w:pPr>
        <w:rPr>
          <w:rFonts w:hint="eastAsia"/>
        </w:rPr>
      </w:pPr>
      <w:r>
        <w:rPr>
          <w:rFonts w:hint="eastAsia"/>
        </w:rPr>
        <w:t>CCTACGGGAGGCTGCAGTAAGGAATATTCCACAATGGGCGAAAGCCTGATGGAGCGACGCCGCGTGCGGGAAGAAGCCTTTCGGGGTGTAAACCGCTTTTCTATCGGATGAAACGTGCCCTAATGGGCACTAAGACAGTACGGTAGGAATAAGCCTCGGCTAACTACGTGCCAGCAGCCGCGGTAATACGTAGGAGGCAAGCGTTGTTCGGATTCACTGGGCGTAAAGCGCACGTAGGCGGATTTGTCAGTCAGGGGTGAAATCCCGGGGCTCAACCTCGGAACTGCCTTTGATACAGCAAATCTCGAGTCCGGAAGAGGTGGGTGGAATTCCTAGTGTAGAGGTGAAATTCGTAGATATTAGGAAGAACACCAGTGGCGAAGGCGGCCCACTGGTCCGGCACTGACGCTGAGGTGCGAAAGCGTGGGGAGCAAACAGGATTAGATACCCTGGTAGTCC</w:t>
      </w:r>
    </w:p>
    <w:p w14:paraId="4F0F2EA0">
      <w:pPr>
        <w:rPr>
          <w:rFonts w:hint="eastAsia"/>
        </w:rPr>
      </w:pPr>
      <w:r>
        <w:rPr>
          <w:rFonts w:hint="eastAsia"/>
        </w:rPr>
        <w:t>&gt;OTU009172</w:t>
      </w:r>
    </w:p>
    <w:p w14:paraId="4A815360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CGGGTTGTAAAGCTCTTTCGCACGCGACGATGATGACGGTAGCGTGAGAAGAAGCCCCGGCTAACTCTGTGCCAGCAGCCGCGGTAATACAGAGGGTGCAAGCGTTAATCGGAATTACTGGGCGTAAAGCGCGCGTAGGCGGCTGTCTAAGTCGGGGGTGAAATCCCGAGGCTCAACCTCGGAACTGCCTTCGATACTGGCGATCTTGAGTCCGGGAGAGGTGAGTGGAATTCGTGGTGTAGCGGTGAAATGCGTAGATATCACGAGGAACACCAGAGGTGTAGACGGGTGACTGGACAGGTACTGACGCTGAGGCACGAAAGCGTGGGGAGCAAACAGGATTAGATACCCGGGTAGTCC</w:t>
      </w:r>
    </w:p>
    <w:p w14:paraId="22BD571D">
      <w:pPr>
        <w:rPr>
          <w:rFonts w:hint="eastAsia"/>
        </w:rPr>
      </w:pPr>
      <w:r>
        <w:rPr>
          <w:rFonts w:hint="eastAsia"/>
        </w:rPr>
        <w:t>&gt;OTU009173</w:t>
      </w:r>
    </w:p>
    <w:p w14:paraId="4C723E31">
      <w:pPr>
        <w:rPr>
          <w:rFonts w:hint="eastAsia"/>
        </w:rPr>
      </w:pPr>
      <w:r>
        <w:rPr>
          <w:rFonts w:hint="eastAsia"/>
        </w:rPr>
        <w:t>CCTACGGGAGGCTGCAGTCGAGAATCTTCGGCAATGGACGAAAGTCTGACCGAGCGACGCCGCGTGCGGGATGAAGGCCCTCGGGTTGTAAACCGCTGTCAGTTGGGAGGAAGGCGCTGTGCAGAGCAGCGTTTGACCTATCTTCAGAGGAAGTCCGGGCTAAGTTCGTGCCAGCAGCCGCGGTAAGACGAACCGGACAAACGTTATTCGGAATTATTGGGCTTAAAGGGTGCGTAGGCGGTGCTGTAAGTCGGGTGTGAAATTCCTCAGCTCAACTGAGGAACTGCGCCCGATACTGCGGTACTCGAGGGAGACAGAGGTAAGCGGAACTGATGGTGGAGCGGTGAAATGCGTTGATATCATCAGGAACACCAGTGGCGAAAGCGGCTTACTGGGTCTCTTCTGACGCTGAGGCACGAAAGCTAGGGTAGCGAACGGGATTAGATACCCCGGTAGTCC</w:t>
      </w:r>
    </w:p>
    <w:p w14:paraId="1CAD287D">
      <w:pPr>
        <w:rPr>
          <w:rFonts w:hint="eastAsia"/>
        </w:rPr>
      </w:pPr>
      <w:r>
        <w:rPr>
          <w:rFonts w:hint="eastAsia"/>
        </w:rPr>
        <w:t>&gt;OTU009174</w:t>
      </w:r>
    </w:p>
    <w:p w14:paraId="511AB5CC">
      <w:pPr>
        <w:rPr>
          <w:rFonts w:hint="eastAsia"/>
        </w:rPr>
      </w:pPr>
      <w:r>
        <w:rPr>
          <w:rFonts w:hint="eastAsia"/>
        </w:rPr>
        <w:t>CCTACGGGGGGCAGCAGTGGGGAATATTGCACAATGGGCGCAAGCCTGATGCAGCAACGCCGCGTGCGGGAAGAAGGCCCTAGGGTTGTAAACCGCTTTCAGCAGGGAAGAAACTGACGGTACCTGCAGAAGAAGCCCCGGCCAACTACGTGCCAGCAGCCGCGGTAACACGTAGGGGGCAAGCGTTGTCCGGATTTATTGGGCGTAAAGGGCTCGTAGGCGGTTCGACAAGTCGGGTGTGAAACCTCCAGGCTCAACCTGGAGTCGCCACTCGAAACTGTTGTGACTTGAGTCCGGTAGGGGAGCATGGAATTCCTGGTGTAGCGGTGAAATGCGCAGATATCAGGAGGAACACCGGTGGCGAAGGCGCCACTCTGGGCCGTAACTGACGCTGAGGAGCGAAAGCGTGGGTAGCAAACAGGATTAGATACCCGTGTAGTCC</w:t>
      </w:r>
    </w:p>
    <w:p w14:paraId="64E92733">
      <w:pPr>
        <w:rPr>
          <w:rFonts w:hint="eastAsia"/>
        </w:rPr>
      </w:pPr>
      <w:r>
        <w:rPr>
          <w:rFonts w:hint="eastAsia"/>
        </w:rPr>
        <w:t>&gt;OTU009175</w:t>
      </w:r>
    </w:p>
    <w:p w14:paraId="08883F9B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TCTTCGGATTGTAAAGCACTTTAAGTTGGGAGGAAGGGCATTAACCTAATACGTTAGTGTTTTGACGTTACCGACAGAATAAGCACCGGCTAACTCTGTGCCAGCAGCCGCGGTAATACAGAGGGTGCAAGCGTTGTTCGGAATTATTGGGCGTAAAGCGCGTGTAGGCGGCTTTGCAAGTCGGGTGTGAAAGCCCTCAGCTCAACTGAGGAAGTGCGCCCGAAACTGCAGAGCTTGAGTAGGGCAGAGGGTGGTGGAATTTCCTGTGTAGCGGTGAAATGCGTAGATATAGGAAGGAACACCAGTGGCGAAGGCGACCACCTGGGCTCATACTGACACTGAGGTGCGAAAGCGTGGGGAGCAAACAGGATTAGATACCCGTGTAGTCC</w:t>
      </w:r>
    </w:p>
    <w:p w14:paraId="6A5DD5F0">
      <w:pPr>
        <w:rPr>
          <w:rFonts w:hint="eastAsia"/>
        </w:rPr>
      </w:pPr>
      <w:r>
        <w:rPr>
          <w:rFonts w:hint="eastAsia"/>
        </w:rPr>
        <w:t>&gt;OTU009176</w:t>
      </w:r>
    </w:p>
    <w:p w14:paraId="41235579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GACCCTGACGAAGCGTAAGTGACGGTAGGGGGAGAAGAAGCACCGGCTGACTACGTGCCAGCAGCCGCGGTAATACGTAGGGTGCGAGCGTTGTCCGGAATTATTGGGCGTAAAGGGCCCGCAGGTGGCCTCGTGCGTCGCGCGTGAAAGGCCTCGGCTCAACCGGGGAGGGTCGTGCGATACGGCGGGGCTGGAGGCCAGTAGGGGGATGCGGAATTCCGGGTGTAGCGGTGAAATGCGTAGATATCTGGAGGAACACCGGTGGCGAAGGCGGCATACTGGACCGGTATTGACGCTGAGGAGCGAAAGCCAGGGGAGCAAACGGGATTAGATACCCCGGTAGTCC</w:t>
      </w:r>
    </w:p>
    <w:p w14:paraId="722859AB">
      <w:pPr>
        <w:rPr>
          <w:rFonts w:hint="eastAsia"/>
        </w:rPr>
      </w:pPr>
      <w:r>
        <w:rPr>
          <w:rFonts w:hint="eastAsia"/>
        </w:rPr>
        <w:t>&gt;OTU009177</w:t>
      </w:r>
    </w:p>
    <w:p w14:paraId="1EC71B1E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CTTCGGATCGTAAAGCACTGTCGCGAGGGACGAATAAGGTACGGGCGAACAGTCCGTGCCGATGACGGTACCTCGAGAGGAAGCACCGGCTAACTCTGTGCCAGCAGCCGCGGTAATACAGAGGGTGCGAGCGTTGTTCGGAATTACTGGGCGTAAAGGGCGCGTAGGCGGCCTTCTAAGTCGAACGTGAAATCCCCGGGCTCAACCCGGGAACTGCGTCCGATACTGGAGGGCTTGAATCCGGGAGAGGGATGCGGAATTGCGAGTGTAGAGGTGAAATTCGTAGATATTCGCAGGAACACCAGTGGCGAAGGCGACTTGCTGGGCTTGTAGTGACGCTGAGACGCGAAAGCGTGGGGAGCAAACAGGATTAGATACCCCTGTAGTCC</w:t>
      </w:r>
    </w:p>
    <w:p w14:paraId="2BD2E912">
      <w:pPr>
        <w:rPr>
          <w:rFonts w:hint="eastAsia"/>
        </w:rPr>
      </w:pPr>
      <w:r>
        <w:rPr>
          <w:rFonts w:hint="eastAsia"/>
        </w:rPr>
        <w:t>&gt;OTU009178</w:t>
      </w:r>
    </w:p>
    <w:p w14:paraId="67930FBB">
      <w:pPr>
        <w:rPr>
          <w:rFonts w:hint="eastAsia"/>
        </w:rPr>
      </w:pPr>
      <w:r>
        <w:rPr>
          <w:rFonts w:hint="eastAsia"/>
        </w:rPr>
        <w:t>CCTACGGGTGGCAGCAGTAAGGAATCTTCCACAATGGGGGCAACCCTGATGGAGCAACGCCGCGTGAAGGATGAAGGCCCTAGGGTCGTAAACTTCTTTTGTTAGCGAGGAATATGACGGTAACTAACGAATAAGGGTCGGCTAACTACGTGCCAGCAGCCGCGGTCATACGTAGGACCCAAGCGTTATCCGGAGTGACTGGGCGTAAAGAGTTGCGTAGGCGGTCTGTAAAGCGAATAGTGAAATCTGGTGGCTCAACCACCAACCCATTATTCGAACTCACAGACTCGAGAATGGTAGAGGTAGCTGGAATTCCCGGTGTAGCGGTGAAATGCGTAGATATCTAAGGGAACGCCTGTGGCGAAAGCGGGTGACTGGGCCTGTCCTGACGCTGAGACGCGAAAGCGTAGGGAGCAAACGGGATTAGATACCCTAGTAGTCC</w:t>
      </w:r>
    </w:p>
    <w:p w14:paraId="53BD9042">
      <w:pPr>
        <w:rPr>
          <w:rFonts w:hint="eastAsia"/>
        </w:rPr>
      </w:pPr>
      <w:r>
        <w:rPr>
          <w:rFonts w:hint="eastAsia"/>
        </w:rPr>
        <w:t>&gt;OTU009179</w:t>
      </w:r>
    </w:p>
    <w:p w14:paraId="5C0E22AA">
      <w:pPr>
        <w:rPr>
          <w:rFonts w:hint="eastAsia"/>
        </w:rPr>
      </w:pPr>
      <w:r>
        <w:rPr>
          <w:rFonts w:hint="eastAsia"/>
        </w:rPr>
        <w:t>CCTACGGGAGGCAGCAGTGGGGAATATTGGACAATGGGCGCAAGCCTGATCCAGCCATACCGCGTGGGTGAAGAAGGCTTTCGGGTTGTAAACCCCTTTCAGTTGGGACGAAGCTTCGCTGGTTAATAGCTGGTTGGAGTGACGGTACCTTCAGAAGAAGCCCCGGCTAACTACGTGCCAGCAGCCGCGGTAATACGTAGGGGGCAAGCGTTGTCCGGAATCATTGGGCGTAAAGCGCGTGTAGGCGGCTTGGTAAGTCCGCTCTGAAAGTCGGGGGCTCAACCCTCGGATGCGGGTGGATACTGTCGGGCTTGAGTGCGGAAGAGGCGAGTGGAATTCCTGGTGTAGCGGTGAAATGCGCAGATATCAGGAGGAACACCTATTGCGAAGGCAGCTCGCTGGGACGTTACTGACGCTGAGACGCGAAAGCGTGGGGAGCAAACAGGATTAGATACCCCAGTAGTCC</w:t>
      </w:r>
    </w:p>
    <w:p w14:paraId="62490F6B">
      <w:pPr>
        <w:rPr>
          <w:rFonts w:hint="eastAsia"/>
        </w:rPr>
      </w:pPr>
      <w:r>
        <w:rPr>
          <w:rFonts w:hint="eastAsia"/>
        </w:rPr>
        <w:t>&gt;OTU009180</w:t>
      </w:r>
    </w:p>
    <w:p w14:paraId="4D7F1C12">
      <w:pPr>
        <w:rPr>
          <w:rFonts w:hint="eastAsia"/>
        </w:rPr>
      </w:pPr>
      <w:r>
        <w:rPr>
          <w:rFonts w:hint="eastAsia"/>
        </w:rPr>
        <w:t>CCTACGGGGGGCTGCAGTCGGGAATTTTGGGCAATGGCCGAAAGGGCTGACCCAGCAACACCGCGTGAGTGAAGAAGGCCTTCGGGTTGTAAAGCTCTGTTGCCCGTGAAGAACGGTGCTGTCAGGAAATGGGCAGCACTTGACGGTAGCGGGTGAGGAAGCTCCGGCTAACTACGTGCCAGCAGCCGCGGTAATACGTAGGGAGCGAGCGTTGTCCGGATTTATTGGGCGTAAAGGGCGTGTAGGCGGCTTTTTAAGTCTGAAGTGAAACGCCAGGGCTCAACCCTGGAACTGCGCCCGATACTGCAGTGCTTGAGGGAGACAGAGGTAAGCGGAACTGATGGTGGAGCGGTGAAATGCGTTGATATCATCAGGAACACCGGAGGCGAAGGCGGCTTACTGGGGCCTTTCTGACGCTGAGGAACGAAAGCTAGGGGAGCGAACGGGATTAGATACCCGAGTAGTCC</w:t>
      </w:r>
    </w:p>
    <w:p w14:paraId="27054194">
      <w:pPr>
        <w:rPr>
          <w:rFonts w:hint="eastAsia"/>
        </w:rPr>
      </w:pPr>
      <w:r>
        <w:rPr>
          <w:rFonts w:hint="eastAsia"/>
        </w:rPr>
        <w:t>&gt;OTU009181</w:t>
      </w:r>
    </w:p>
    <w:p w14:paraId="427B1057">
      <w:pPr>
        <w:rPr>
          <w:rFonts w:hint="eastAsia"/>
        </w:rPr>
      </w:pPr>
      <w:r>
        <w:rPr>
          <w:rFonts w:hint="eastAsia"/>
        </w:rPr>
        <w:t>CCTACGGGAGGCAGCAGTGGGGAATATTGGACAATGGGCGCAAGCCTGATCCAGCAATGCCGCGTGTGTGAAGAAGGCCTTCGGGTTGTAAAGCACTTTTATCGGGAGCGAAAAGGTCTTGGTTAATACCCAGGGCTGCTGACGGTACCCGAGGAATAAGCACCGGCTAACTTCGTGCCAGCAGCCGCGGTAAGACAGAGGAGCCAAGCGTTGTCCGGATTGACTGGGCGTAAAGCGCACGCAGGCGGGTGCGCACGTGGGGTGTGAAATCGGCGCGCTTAACGCGCCGGCGCCATCCCATACGGCGCGCCTGGAGCCTTGCAGAGGGCGGTGGAATTGCCGGTGTAGTGGTGAAATGCGTAGATATCGGGAGGAACACCGGTGGCGAAGGCGGCCAGCTGGCGCTGACCTGACGCTGAGGCGCGAAGGCGTGGGGAGCGAACGGGATTAGATACCCTAGTAGTCC</w:t>
      </w:r>
    </w:p>
    <w:p w14:paraId="767688D4">
      <w:pPr>
        <w:rPr>
          <w:rFonts w:hint="eastAsia"/>
        </w:rPr>
      </w:pPr>
      <w:r>
        <w:rPr>
          <w:rFonts w:hint="eastAsia"/>
        </w:rPr>
        <w:t>&gt;OTU009182</w:t>
      </w:r>
    </w:p>
    <w:p w14:paraId="5499F81C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TCAGGGGATAAAACGACCATGCGTGGTTAATTGAAGGTACCTGATGAATAAGCCACGGCTAACTACGTGCCAGCAGCCGCGGTAATACGTAGGACGCAAGCGTTATCCGGATTCACTGGGTTTAAAGGGTGCGTAGGCGGGTATTTAAGTCAGTGGTGAAATCCTAGAGCTTAACTCTAGAACTGCCATTGATACTATTTATCTTGAATATTGTGGAGGTAAGCGGAATATGTCATGTAGCGGTGAAATGCTTAGATATGACATAGAACACCGATAGTGAAGACAGCTAACTAGACTTCAACTGACGCTGAGGCACGAAAGTGTGGGGATCAAACAGGATTAGATACCCCTGTAGTCC</w:t>
      </w:r>
    </w:p>
    <w:p w14:paraId="5AD4AA37">
      <w:pPr>
        <w:rPr>
          <w:rFonts w:hint="eastAsia"/>
        </w:rPr>
      </w:pPr>
      <w:r>
        <w:rPr>
          <w:rFonts w:hint="eastAsia"/>
        </w:rPr>
        <w:t>&gt;OTU009183</w:t>
      </w:r>
    </w:p>
    <w:p w14:paraId="0A64B15D">
      <w:pPr>
        <w:rPr>
          <w:rFonts w:hint="eastAsia"/>
        </w:rPr>
      </w:pPr>
      <w:r>
        <w:rPr>
          <w:rFonts w:hint="eastAsia"/>
        </w:rPr>
        <w:t>CCTACGGGGGGCTGCAGTAGGGAATCTTCCACAATGGGCGAAAGCCTGATGGAGCAACGCCGCGTGAGTGAAGAAGGTTTTCGGATCGTAAAACTCTGTTGTAAGGGAAGAACGCTTAGGAGAGTAACTGCTCCTGAGGTGACGGTACCTTATTAGAAAGCCACGGCTAACTACGTGCCAGCAGCCGCGGTAATACGTAGGTGGCAAGCGTTGTCCGGAATCATTGGGCGTAAAGCGCGCGCAGGCGGTCTCTTAAGTCTGATGTGAAAGCCCACGGCTCAACCGTGGAGGGTCATTGGAAACTGGGGGACTTGGGTGCAGGAGAGGGAAGCGGAATTCCATGTGTAGCGGTGAAATGCGTAGAGATATGGAGGAACACCAGTGGCGAAGGCGGCTTCCTGGACGATGACTGACGCTGAGACGCGAAAGCGTGGGGAGCAAACAGGATTAGATACCCCAGTAGTCC</w:t>
      </w:r>
    </w:p>
    <w:p w14:paraId="1C0D03AD">
      <w:pPr>
        <w:rPr>
          <w:rFonts w:hint="eastAsia"/>
        </w:rPr>
      </w:pPr>
      <w:r>
        <w:rPr>
          <w:rFonts w:hint="eastAsia"/>
        </w:rPr>
        <w:t>&gt;OTU009184</w:t>
      </w:r>
    </w:p>
    <w:p w14:paraId="67F7505E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GAGGGACGAAGCCCGGGCGGTGAATAGCCGACTCGGGTGACGGTACCTCCACAAGAAGCCCCGGCTAACTACGTGCCAGCAGCCGCGGTAATACGTAGGGGGCAAGCGTTGTCCGGAATCATTGGGCGTAAAGAGCGTGTAGGCGGTCCGGTAAGTCGGCTGTGAAAGCCCAGAGCTTAACTCTGGAAGTGCACGAGATACTGTAGGAATTGAGTTCCGGAGAGGAAGATGGAATTCCCGGTGTAGCGGTGAAATGCGTAGATATCGGGAGGAACACCAGTGGCGAAGGCGGCATCCTGGCCCTGAACTGACGCTGAGGCGCGATAGCGTGGGGAGCAAACGGGATTAGATACCCTAGTAGTCC</w:t>
      </w:r>
    </w:p>
    <w:p w14:paraId="4C0DA168">
      <w:pPr>
        <w:rPr>
          <w:rFonts w:hint="eastAsia"/>
        </w:rPr>
      </w:pPr>
      <w:r>
        <w:rPr>
          <w:rFonts w:hint="eastAsia"/>
        </w:rPr>
        <w:t>&gt;OTU009185</w:t>
      </w:r>
    </w:p>
    <w:p w14:paraId="3A78E69D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TAACTCCGTGCCAGCAGCCGCGGTAATACGGGGGGTGCGAGCGTTGTCCGGAATCACTGGGCGTAAAGGGCGCGTAGGTGGTCTGATAAGGGTGTGGTGAAAGCCCGGGGCTCAACCTCGAGATGTCGGTGGAAACCGTTTGGCTAGAGTCCGGAAGAGGAGAGTGGAATTCCTGGTGTAGCGGTGAAATGCGCAGATATCAGGAGGAACACCGGTGGCGAAGGCGGCTTTCTGGGCCTTACCTGACGCTGAGGAGCGAAAGCTGGGGGAGCGAACAGGATTAGATACCCCAGTAGTCC</w:t>
      </w:r>
    </w:p>
    <w:p w14:paraId="3FC2B880">
      <w:pPr>
        <w:rPr>
          <w:rFonts w:hint="eastAsia"/>
        </w:rPr>
      </w:pPr>
      <w:r>
        <w:rPr>
          <w:rFonts w:hint="eastAsia"/>
        </w:rPr>
        <w:t>&gt;OTU009186</w:t>
      </w:r>
    </w:p>
    <w:p w14:paraId="1E6DA8EB">
      <w:pPr>
        <w:rPr>
          <w:rFonts w:hint="eastAsia"/>
        </w:rPr>
      </w:pPr>
      <w:r>
        <w:rPr>
          <w:rFonts w:hint="eastAsia"/>
        </w:rPr>
        <w:t>CCTACGGGAGGCTGCAGTGGGGAATTTTCCGCAATGGGCGAAAGCCTGACGGAGCAAGACCGCGTGGGGGAAGAAGGCTCTTGGGTTGTAAACCCCTTTTCTCTGGGAAGAAAGTTGTGAAAGCAACCTGACGGTACCAGAGGAATCAGCATCGGCTAACTCCGTGCCAGCAGCCGCGGTAAGACGGAGGATGCAAGCGTTATCCGGAATCATTGGGCGTAAAGCGCGCGTAGGCGGCCCGGTAAGTCCGCTGTAAAAGTCAAAGGCTCAACCTTTGAATGCCGGTGGATACTGCCGGGCTAGAGTCCGGAAGAGGCGAGTGGAATTCCTGGTGTAGCGGTGGAATGCGCAGATATCAGGAGGAACACCGATGGCGAAGGCAGCTCGCTGGGACGGTACTGACGCTGAGGCGCGAAAGCGTGGGGAGCGAACAGGATTAGATACCCGTGTAGTCC</w:t>
      </w:r>
    </w:p>
    <w:p w14:paraId="7C4FFA50">
      <w:pPr>
        <w:rPr>
          <w:rFonts w:hint="eastAsia"/>
        </w:rPr>
      </w:pPr>
      <w:r>
        <w:rPr>
          <w:rFonts w:hint="eastAsia"/>
        </w:rPr>
        <w:t>&gt;OTU009187</w:t>
      </w:r>
    </w:p>
    <w:p w14:paraId="3C49E18B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AGGGTTGTAAAGCTCTTTCAGCGGGGACGATAATGACGGTACCTGCAGAAGAAGCGCCGGCTAACTACGTGCCAGCAGCCGCGGTAAGACAGAGGTGCCAAGCGTTGTTCGGATTTACTGGGCGTAAAGGGCGCGTAGGCGGCGTGTCAAGTCAATTGTGAAATCTCCGAGCTTAACTCGGAACGGTCAATTGATACTGATGTGCTAGAGTGCAGAAGGGGCAATCGGAATTCTTGGTGTAGCGGTGAAATGCGTAGATATCAAGAGGAACACCTGAGGTGAAGACGGGTTGCTGGGCTGACACTGACGCTGAGGCGCGAAAGCTAGGGTAGCAAACGGGATTAGATACCCGAGTAGTCC</w:t>
      </w:r>
    </w:p>
    <w:p w14:paraId="1CD85314">
      <w:pPr>
        <w:rPr>
          <w:rFonts w:hint="eastAsia"/>
        </w:rPr>
      </w:pPr>
      <w:r>
        <w:rPr>
          <w:rFonts w:hint="eastAsia"/>
        </w:rPr>
        <w:t>&gt;OTU009188</w:t>
      </w:r>
    </w:p>
    <w:p w14:paraId="58099964">
      <w:pPr>
        <w:rPr>
          <w:rFonts w:hint="eastAsia"/>
        </w:rPr>
      </w:pPr>
      <w:r>
        <w:rPr>
          <w:rFonts w:hint="eastAsia"/>
        </w:rPr>
        <w:t>CCTACGGGTGGCAGCAGTGGGGAATTTTGGGCAATGGCCGAAAGGCTGACCCAGCGACGCCGCGTGTGGGAGGAAGCCCTTCGGGGTGTAAACCACTGTCGGGAGGGACGAATGAGGGAAGTGGGAATACTGCTTCTCTGTGACGGTACCTTCAAAGGAAGCGCCGGCTAACTCTGTGCCAGCAGCCGCGGTAAGACAGAGGGTGCGAGCGTTGTCCGGAATCACTGGGCGTAAAGGGCGCGTAGGCGGCGGGGTAAGCGTGCGGTGAAAGCTCGGGGCTCAACTCCGAGTCGGCCGTGCGAACTGCTCCGCTCGAGCACAGTAGAGGCAGATGGAATTCCGGGTGTAGCGGTGGAATGCGTAGAGATCCGGAAGAACACCGGTGGCGAAGGCGGCCTGCTGGGCAGTGGCTGACGCTGAGGCGCGACAGCGTGGGGAGCAAACAGGATTAGATACCCTGTAGTCC</w:t>
      </w:r>
    </w:p>
    <w:p w14:paraId="20E7528C">
      <w:pPr>
        <w:rPr>
          <w:rFonts w:hint="eastAsia"/>
        </w:rPr>
      </w:pPr>
      <w:r>
        <w:rPr>
          <w:rFonts w:hint="eastAsia"/>
        </w:rPr>
        <w:t>&gt;OTU009189</w:t>
      </w:r>
    </w:p>
    <w:p w14:paraId="16C79D2A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CAGGGAAGAACAAGTACCGTTCGAATAGGGCGGCACCTTGACGGTACCTAACCAGAAAGCCACGGCTAACTACGTGCCAGCAGCCGCGGTAATACGTAGGTGGCAAGCGTTGTCCGGAATTATTGGGCGTAAAGCGCGCGCAGGCGGCGGTGTAAGCATGGCGTGAAAGCCCCAGGCTCAACCTGGGAATTGCGCTTGTGACTGGATAGCTAGAGTGCGGCAGAGGGGGGTGGAATTCCACGTGTAGCAGTGAAATGCGTAGAGATGTGGAGGAACACCAGTGGCGAAGGCGACTTTCTGGGCTGTAACTGACGCTGAGGCGCGAAAGCGTGGGGAGCAAACAGGATTAGATACCCTTGTAGTCC</w:t>
      </w:r>
    </w:p>
    <w:p w14:paraId="2CCA62FE">
      <w:pPr>
        <w:rPr>
          <w:rFonts w:hint="eastAsia"/>
        </w:rPr>
      </w:pPr>
      <w:r>
        <w:rPr>
          <w:rFonts w:hint="eastAsia"/>
        </w:rPr>
        <w:t>&gt;OTU009190</w:t>
      </w:r>
    </w:p>
    <w:p w14:paraId="5B78622D">
      <w:pPr>
        <w:rPr>
          <w:rFonts w:hint="eastAsia"/>
        </w:rPr>
      </w:pPr>
      <w:r>
        <w:rPr>
          <w:rFonts w:hint="eastAsia"/>
        </w:rPr>
        <w:t>CCTACGGGGGGCTGCAGTGGGGAATCTTGCGCAATGGCCGAAAGGCTGACGCAGCGACGCCGCGTGCGGGAGGAAGGTCTTCGGATCGTAAACCGCTGTCGGGAGGGAAGAAGGCCCTCGGGAGGCAATGCCCGGGGGATGACGGTACCTCCAAAGGAAGCACCGGCTAACTCCGTGCCAGCAGCCGCGGTAATACGGAGGGTGCAAGCGTTGTTCGGAATTATTGGGCGTAAAGCGCGCGCAGGCGGCCGGGCAAGTCCACGGGTGAAAGCCCGGGGCTCAACCCCGGGTCGGCCGTGCCGACTGTGAGACTAGAGTGCTGTAGGGGCAGGCGGAATTCCGGGTGTAGCGGTGGAATGCGTAGAGATCCGGAGGAAGACCGGTGGCGAAGGCGGCCTGCTGGGCAGATACTGACACTGAGGAGCGAAAGCGTGGGGAGCGAACAGGATTAGATACCCCGGTAGTCC</w:t>
      </w:r>
    </w:p>
    <w:p w14:paraId="01183C7F">
      <w:pPr>
        <w:rPr>
          <w:rFonts w:hint="eastAsia"/>
        </w:rPr>
      </w:pPr>
      <w:r>
        <w:rPr>
          <w:rFonts w:hint="eastAsia"/>
        </w:rPr>
        <w:t>&gt;OTU009191</w:t>
      </w:r>
    </w:p>
    <w:p w14:paraId="2A30443C">
      <w:pPr>
        <w:rPr>
          <w:rFonts w:hint="eastAsia"/>
        </w:rPr>
      </w:pPr>
      <w:r>
        <w:rPr>
          <w:rFonts w:hint="eastAsia"/>
        </w:rPr>
        <w:t>CCTACGGGGGGCTGCAGTAGGGAATCTTGCGCAATGGGCGAAAGCCTGACGCAGCAACGCCGCGTGGGGGATGAAGGCTCTCGGGTTGTAAACCTCTTTCGCACGGGACGAAGCGTGAGTGACGGTACCGTGAGAAGAAGCACCGGCTAACTCCGTGCCAGCAGCCGCGGTAATACGGAGGGTGCGAGCGTTGTCCGGAATCACTGGGCGTAAAGGGCGCGTAGGTGGCAGAGCGAAGCGTGCGGTGAAAGCCCGGGGCTCAACTCCGGGTCGGCCGTGCGAACTGGCCTGCTCGAGCACGGTAGAGGCAGGTGGAATTCCGGGTGTAGCGGTGGAATGCGTAGAGATCCGGAAGAACACCGGTGGCGAAGGCGGCCTGCTGGGCCGTGGCTGACACTGAGGCGCGACAGCGTGGGGAGCAAACAGGATTAGATACCCCGGTAGTCC</w:t>
      </w:r>
    </w:p>
    <w:p w14:paraId="7E5B007C">
      <w:pPr>
        <w:rPr>
          <w:rFonts w:hint="eastAsia"/>
        </w:rPr>
      </w:pPr>
      <w:r>
        <w:rPr>
          <w:rFonts w:hint="eastAsia"/>
        </w:rPr>
        <w:t>&gt;OTU009192</w:t>
      </w:r>
    </w:p>
    <w:p w14:paraId="000C8A76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CAGGGACGAAGCTCCGGCAGCGAATAGCTGTCCGGAGTGACGGTACCTGCAGAAGAAGCCCCGGCTAACTACGTGCCAGCAGCCGCGGTGATACGTAGGTAGCTAGCGTTATCCGGAATTACTGGGCGTAAAGAGATGCGTAGGCGTTCTTGTAAGTTACATGTTAAAGCCTGCAGCTTAACTGCAGAATCGCATGCAATACTGCTAGAATAGAGACAGAAAGAGGAAGGGGGAATTTTAGGTGGAGCGGTGAAATGCGTTGATATCTAAAAGAACACCAATGGCGAAGGCGGCTTTCTGGCCTGTAACTGACGCTGAGGCGCGAAAGCGTGGGGAGCAAACAGGATTAGATACCCGTGTAGTCC</w:t>
      </w:r>
    </w:p>
    <w:p w14:paraId="1B6B0F48">
      <w:pPr>
        <w:rPr>
          <w:rFonts w:hint="eastAsia"/>
        </w:rPr>
      </w:pPr>
      <w:r>
        <w:rPr>
          <w:rFonts w:hint="eastAsia"/>
        </w:rPr>
        <w:t>&gt;OTU009193</w:t>
      </w:r>
    </w:p>
    <w:p w14:paraId="58E04961">
      <w:pPr>
        <w:rPr>
          <w:rFonts w:hint="eastAsia"/>
        </w:rPr>
      </w:pPr>
      <w:r>
        <w:rPr>
          <w:rFonts w:hint="eastAsia"/>
        </w:rPr>
        <w:t>CCTACGGGTGGCTGCAGCAAGGAATTTTCGGCAATGGGGGCAACCCTGACCGAGCGATGCCGCGTGCGCGATGAAGGCCTTCGGGTTGTAAAGCGCGAAAGAGGGGAGAAAAGCCCGCAAGGGTGTGATCGATCCTCAGTAAGCTCGGGCTAAGTTCGTGCCAGCAGCCGCGGTAAGACGAACCGAGCGAACGTTGTTCGGAATCACTGGGCTTAAAGGGCGCGTAGGCGGGCTGTCAAGTCTGGGGTGAAATCCCGCGGCTCAACCGTGGAACTGCCTCAGATACTGACGGCCTCGAGGGGGGTAGGGGCGAGCGGAACGGATGGTGGAGCGGTGAAATGCGTTGATATCATCCGGAACTCCGGTGGCGAAGGCGGCTCGCTGGACCTCTTCTGACGCTGAGGCGCGAAAGCTAGGGGAGCAAACGGGATTAGATACCCTGGTAGTCC</w:t>
      </w:r>
    </w:p>
    <w:p w14:paraId="37CDE991">
      <w:pPr>
        <w:rPr>
          <w:rFonts w:hint="eastAsia"/>
        </w:rPr>
      </w:pPr>
      <w:r>
        <w:rPr>
          <w:rFonts w:hint="eastAsia"/>
        </w:rPr>
        <w:t>&gt;OTU009194</w:t>
      </w:r>
    </w:p>
    <w:p w14:paraId="4D2E4B87">
      <w:pPr>
        <w:rPr>
          <w:rFonts w:hint="eastAsia"/>
        </w:rPr>
      </w:pPr>
      <w:r>
        <w:rPr>
          <w:rFonts w:hint="eastAsia"/>
        </w:rPr>
        <w:t>CCTACGGGGGGCTGCAGTGGGGAATATTGCACAATGGGCGAAAGCCTGATGCAGCCATGCCGCGTGAGTGACGAAGGCCTTAGGGTTGTAAAGCTCTTTCACCGGTGAAGATAATGACGGTAGCCGGAGAAGAAGCCCCGGCTAACTCCGTGCCAGCAGCCGCGGTAATACGGAGGGGGCTAGCGTTGTTCGGAATTACTGGGCGTAAAGCGCACGTAGGCGGATCGATAAGTTGGGGGTGAAAGCCCAAGGCTCAACCTTGGAATTGCCTTCGATACTGTCAATCTAGAGTCCGGAAGAGGTGAGTGGAATTCCTAGTGTAGAGGTGAAATTCGTAGATATTAGGAAGAACACCAGTGGCGAAGGCGGCTCACTGGTCCGGCACTGACGCTGAGGTGCGAAAGCGTGGGGAGCAAACAGGATTAGATACCCCGGTAGTCC</w:t>
      </w:r>
    </w:p>
    <w:p w14:paraId="7B450D20">
      <w:pPr>
        <w:rPr>
          <w:rFonts w:hint="eastAsia"/>
        </w:rPr>
      </w:pPr>
      <w:r>
        <w:rPr>
          <w:rFonts w:hint="eastAsia"/>
        </w:rPr>
        <w:t>&gt;OTU009195</w:t>
      </w:r>
    </w:p>
    <w:p w14:paraId="07B7328D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GAGGGAAGAAACCCGGGAATTCTTTTCCGGTTGACGGTACCTTAGGAAGAAGCTGCGGCTAACTACGTGCCAGCAGCCGCGGTAATACGTAGGCAGCGAGCGTTGTTCGGAGTTACTGGGCGTAAAGAGTATGTAGGCGGTTGCGCAAGTTTGGTGTGAAATCTCCCGGCTTAACTGGGAGGGTGCGCCGAAAACTGCGTGGCTAGAGTGCGGGAGAGGATAGCGGAATTCCTGGTGTAGCGGTGAAATGCGTAGATATCAGGAGGAACACCGGCGGTGTAGACGGCTATCTGGACCGTTACTGACGCTGAGATACGAAAGCGTGGGTAGCAAACAGGATTAGATACCCGAGTAGTCC</w:t>
      </w:r>
    </w:p>
    <w:p w14:paraId="4A06908F">
      <w:pPr>
        <w:rPr>
          <w:rFonts w:hint="eastAsia"/>
        </w:rPr>
      </w:pPr>
      <w:r>
        <w:rPr>
          <w:rFonts w:hint="eastAsia"/>
        </w:rPr>
        <w:t>&gt;OTU009196</w:t>
      </w:r>
    </w:p>
    <w:p w14:paraId="7B29AB4A">
      <w:pPr>
        <w:rPr>
          <w:rFonts w:hint="eastAsia"/>
        </w:rPr>
      </w:pPr>
      <w:r>
        <w:rPr>
          <w:rFonts w:hint="eastAsia"/>
        </w:rPr>
        <w:t>CCTACGGGTGGCTGCAGTGGGGAATCTTGGGCAATGGGCGAAAGCCTGACCCAGCGACGCCGCGTGGGGGATGAAGGCCCTCGGGTTGTAAACCCCTTTCAGCGGGGACGAAGCGAAAGTGACGGTACCCGCAGAAGAAGCCCCGGCTAACTACGTGCCAGCAGCGCGGTAAGACGTAGGGGGCGAGCGTTATCCGGAGTTACTGGGCGTAAAGCGCAAGTAGGCGGTTGGGCAAGTGGCGTGTGAAAGCTCCCGGCTAAACTGGGGGAGGACACGTCAGACTGCACGGCTAGAGGGTGATAGAGGGGCGCAGAATTCGGGGTGTAGCGGTGAAATGCGTAGATATCGAGAGGAACACCTGCGGCGAAGGCGGGTTGCTGGGCTGACACTGACGCTGAGGCGCGAAAGCTAGGGGAGCGAACGGGATTAGATACCCCAGTAGTCC</w:t>
      </w:r>
    </w:p>
    <w:p w14:paraId="62B7902D">
      <w:pPr>
        <w:rPr>
          <w:rFonts w:hint="eastAsia"/>
        </w:rPr>
      </w:pPr>
      <w:r>
        <w:rPr>
          <w:rFonts w:hint="eastAsia"/>
        </w:rPr>
        <w:t>&gt;OTU009197</w:t>
      </w:r>
    </w:p>
    <w:p w14:paraId="14BA4DEF">
      <w:pPr>
        <w:rPr>
          <w:rFonts w:hint="eastAsia"/>
        </w:rPr>
      </w:pPr>
      <w:r>
        <w:rPr>
          <w:rFonts w:hint="eastAsia"/>
        </w:rPr>
        <w:t>CCTACGGGAGGCTGCAGTGGGGAATCTTGCGCAATGGGAGCAATCCTGACGCAGCGACGCCGCGTGGGGGAGGAAGGGCTTCGGCTCGTAAACCCCTGTTGCCCGGGGCGAACCTCTGGTTTCGACCAGACTGACGGTACCGGGTGAGGAAGCACCGGCTAACTCCGTGCCAGCAGCCGCGGTAATACGTAGGGCGCGAGCGTTGTCCGGATTTATTGGGCGTAAAGAGCTCGTAGGCGGCTCGTTGCGTCAACCGTGAAAACCCGGGGCTTAACTTCGGGCTTGCGGTTGATACGGGCGGGCTGGAGTTCGGTAGGGGAGACTGGAATTCCGCGTGTAGCAGTGAAATGCGTAGATATGCGGAGGAACACCGATGGCGAAGGCAATCCCCTGGGCCTGCACTGACGCTCATGCACGAAAGCGTGGGGAGCAAACAGGATTAGATACCCCAGTAGTCC</w:t>
      </w:r>
    </w:p>
    <w:p w14:paraId="3B5616D6">
      <w:pPr>
        <w:rPr>
          <w:rFonts w:hint="eastAsia"/>
        </w:rPr>
      </w:pPr>
      <w:r>
        <w:rPr>
          <w:rFonts w:hint="eastAsia"/>
        </w:rPr>
        <w:t>&gt;OTU009198</w:t>
      </w:r>
    </w:p>
    <w:p w14:paraId="7B29A2C5">
      <w:pPr>
        <w:rPr>
          <w:rFonts w:hint="eastAsia"/>
        </w:rPr>
      </w:pPr>
      <w:r>
        <w:rPr>
          <w:rFonts w:hint="eastAsia"/>
        </w:rPr>
        <w:t>CCTACGGGGGGCTGCAGTGGGGAATTTTGGACAATGGGGGCAACCCTGATCCAGCGACGCCGCGTGAAGGATGAAGATCTTCGGATTGTAAACTTCTTTTGGAGGGGATGAATGCCTTGGTGAAGAGCCAAGGTTGACAGTACTCTCGGAATAAGCCACGGCTAACTACGTGCCAGCAGCCGCGGTAATACGTAGGTGGCAAGCGTTGTCCGGATTTATTGGGCGTAAAGCGCGCGTAGGCGGTTTGTTAAGTCAGCTGTGAAAGCCCCGGGCTTAACCTGGGAACTGCGGCCGAAACTGCTGAGCTTGAGTACAGGAGAGGGTGGGGGAATTCCTGGTGTAGCGGTGAAATGCGCAGATATCAGGAGGAACACCGGTGGCGAAGGCGGATCTCTGGGCCATTACTGACGCTGAGGAGCGAAAGCGTGGGGAGCGAACAGGATTAGATACCCCAGTAGTCC</w:t>
      </w:r>
    </w:p>
    <w:p w14:paraId="3F222BE2">
      <w:pPr>
        <w:rPr>
          <w:rFonts w:hint="eastAsia"/>
        </w:rPr>
      </w:pPr>
      <w:r>
        <w:rPr>
          <w:rFonts w:hint="eastAsia"/>
        </w:rPr>
        <w:t>&gt;OTU009199</w:t>
      </w:r>
    </w:p>
    <w:p w14:paraId="49FBFDAE">
      <w:pPr>
        <w:rPr>
          <w:rFonts w:hint="eastAsia"/>
        </w:rPr>
      </w:pPr>
      <w:r>
        <w:rPr>
          <w:rFonts w:hint="eastAsia"/>
        </w:rPr>
        <w:t>CCTACGGGGGGCTGCAGTGGGGAATATTGCACAATGGGCGCAAGCCTGATGCAGCGACGCCGCGTGCGGGATGACGGCCTTCGGGTTGTAAAGCACTTTTAGTGGGGATGAAAAGCCAACGGCTAATACCTGTTGGTCTTGACCTAACCCACAGAAAAAGCACCGGCTAACTTCGTGCCAGCAGCCGCGGTAATACGAAGGGGGCTAGCGTTGCTCGGAATTACTGGGCGTAAAGGGCGCGTAGGCGGATGTTTAAGTCGGGGGTGAAAGCCCGGGGCTCAACCCTGGAAGTGCATCCCGAACTGTGTCGCTTGAATCTCGGAGGGGGACAGAGAATTCCCGGTGTAGAGGTGAAATTCGTAGATATCGGGAGGAATACCAGTGGCGAAGGCGCTGTCCTGGACGAAGATTGACGCTGAGGTGCGAAAGCGTGGGGAGCAAACAGGATTAGATACCCCAGTAGTCC</w:t>
      </w:r>
    </w:p>
    <w:p w14:paraId="34216D35">
      <w:pPr>
        <w:rPr>
          <w:rFonts w:hint="eastAsia"/>
        </w:rPr>
      </w:pPr>
      <w:r>
        <w:rPr>
          <w:rFonts w:hint="eastAsia"/>
        </w:rPr>
        <w:t>&gt;OTU009200</w:t>
      </w:r>
    </w:p>
    <w:p w14:paraId="144A76D3">
      <w:pPr>
        <w:rPr>
          <w:rFonts w:hint="eastAsia"/>
        </w:rPr>
      </w:pPr>
      <w:r>
        <w:rPr>
          <w:rFonts w:hint="eastAsia"/>
        </w:rPr>
        <w:t>CCTACGGGCGGCTGCAGTGGGGAATCTTGGACAATGGGGGAAACCCTGATCCAGCCATGCCGCGTGAGTGATGAAGGCCTTCGGGTTGTAAAACTCTTTCGGCGGGGACGATAATGACGGTACCCGCAGAAGAAGCTCCGGCTAACTTCGTGCCAGCAGCCGCGGTAATACGAAGGGGGCTAGCGTTGTTCGGAATTACTGGGCGTAAAGCGCGTGTAGGCGGTCCGGTAAGTCCGCTGTGAAAGTCGGGGGCTCAACCCAGGAACTGCGTCCGATACTGGTTGGCTTGAATCCGGGAGAGGGATGTGGAATTCCAGGTGTAGCGGTGAAATGCGTAGATATCTGGAGGAACACCGGTGGCGAAGGCGACATCCTGGACCGGTATTGACGCTGAGGCGCGAAAGCCAGGGGAGCAAACGGGATTAGATACCCCTGTAGTCC</w:t>
      </w:r>
    </w:p>
    <w:p w14:paraId="47359FC9">
      <w:pPr>
        <w:rPr>
          <w:rFonts w:hint="eastAsia"/>
        </w:rPr>
      </w:pPr>
      <w:r>
        <w:rPr>
          <w:rFonts w:hint="eastAsia"/>
        </w:rPr>
        <w:t>&gt;OTU009201</w:t>
      </w:r>
    </w:p>
    <w:p w14:paraId="11D9E6EA">
      <w:pPr>
        <w:rPr>
          <w:rFonts w:hint="eastAsia"/>
        </w:rPr>
      </w:pPr>
      <w:r>
        <w:rPr>
          <w:rFonts w:hint="eastAsia"/>
        </w:rPr>
        <w:t>CCTACGGGCGGCTGCAGTCGAGAATCTTTCACAATGGGGGCAACCCTGATGGAGCGACGCCGCGTGGAGGATAAGGTCTTCGGATTGTAAACTCCTGTCATGCGTGAACAAGGTTGCACGGTTAATACCTTTGCAAATTGATGGTAACGCAAGAGGAAGAGACGGCTAACTCTGTGCCAGCAGCCGCGGTAATACAGAGGCCCCAAGCGTTACTGAGAATCACTGGGTTTAAAGGGTGCGTAGGTGGTCCGTTAAGTCTGTTGTGAAAGCCCTTGGCTCAACCAAGGAATTGCTTCGGATACTGGCGGACTTGAGGCTAGTAGAGGTCACTGGAACTGACGGTGGAGCGGTGAAATGCGTAGATATCGTCAGGAACGCCGGTGGTGAAGACGGGTGACTGGGCTAGTTCTGACACTGAGGCACGAAAGCGTGGGGAGCGAACGGGATTAGATACCCTTGTAGTCCC</w:t>
      </w:r>
    </w:p>
    <w:p w14:paraId="5DE217F5">
      <w:pPr>
        <w:rPr>
          <w:rFonts w:hint="eastAsia"/>
        </w:rPr>
      </w:pPr>
      <w:r>
        <w:rPr>
          <w:rFonts w:hint="eastAsia"/>
        </w:rPr>
        <w:t>&gt;OTU009202</w:t>
      </w:r>
    </w:p>
    <w:p w14:paraId="144F5F5A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TTCGGGATGTAAACTTCGCAAGAATGGGAAGAATTAGTAGGGGTTAATACCCCCTATGATGACGGTACCATTTGTAAGCTCCGGCTAACTCCGTGCCAGCAGCCGCGGTAATACGGGGGGAGCGAGCGTTGTCCGGATTTATTGGGCGTAAAGCGCGTGTAGGTGGGAGAGGAAGTCCGGTGTAAAAGCCCACGGCTCAACCCCGGAGCTGCATTTGAAACTGTTAGACTAGAGTATAGTTAGGGTAAACGGAATTCCACGTGTAGCGGTGAAATGCGTAGATATGTGGAAGAACACCAGTGGTGAAGACGGTTTACTGGGCTATAACTGACGCTGAGGCGCGAAAGCGTGGGGAGCAAACAGGATTAGATACCCCTGTAGTCC</w:t>
      </w:r>
    </w:p>
    <w:p w14:paraId="1AA7E0FD">
      <w:pPr>
        <w:rPr>
          <w:rFonts w:hint="eastAsia"/>
        </w:rPr>
      </w:pPr>
      <w:r>
        <w:rPr>
          <w:rFonts w:hint="eastAsia"/>
        </w:rPr>
        <w:t>&gt;OTU009203</w:t>
      </w:r>
    </w:p>
    <w:p w14:paraId="1948DAA5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ATTTCGGTTCGTAAAACTCTGTTGCAAGGGAAGAACAAGTAGCGTAGTAACTGGCGCTACCTTGACGGTACCTTGTTAGAAAGCCACGGCTAACTACGTGCCAGCAGCCGCGGTAATACGTAGGTGGCAAGCGTTGTCCGGAATTATTGGGCGTAAAGCGCGCGCAGGTGGTTCCTTAAGTCTGATGTGAAAGCCCCCGGCTCAACCGAGGAACTGCCTTGGATACTGCTTGGCTCGAGGCCGGGAGAGGATGGTGGAATTCCCAGTGTAGCGGTGAAATGCGTAGAGATCGGGAGGAACATCCGTGGCGAAGGCGGCCATCTGGACCAGCACTGACACTGAGGCACGAAAGCCAAGGGAGCAAACAGGATTAGATACCCCGGTAGTCC</w:t>
      </w:r>
    </w:p>
    <w:p w14:paraId="038D27DC">
      <w:pPr>
        <w:rPr>
          <w:rFonts w:hint="eastAsia"/>
        </w:rPr>
      </w:pPr>
      <w:r>
        <w:rPr>
          <w:rFonts w:hint="eastAsia"/>
        </w:rPr>
        <w:t>&gt;OTU009204</w:t>
      </w:r>
    </w:p>
    <w:p w14:paraId="79A0EBC1">
      <w:pPr>
        <w:rPr>
          <w:rFonts w:hint="eastAsia"/>
        </w:rPr>
      </w:pPr>
      <w:r>
        <w:rPr>
          <w:rFonts w:hint="eastAsia"/>
        </w:rPr>
        <w:t>CCTACGGGAGGCTGCAGTCGAGAATCTTCGGCAATGGGCGAAAGCCTGACCGAGCGACGCCGCGTGCGGGATGAAGGCCCTTGGGTTGTAAACCGCTGTCGTAGGGGATCAAGAGATGAGGGTTCTCCCTCTGATTTGAGTGATCCTAGGAGGAAGGAGAGGCTAAGCTCGTGCCAGCAGCCGCGGTAAGACGAGCTCTCCAAACGTTATTCGGAATTACTGGGCTTAAAGAGTTCGTAGGCGGCTTTACAGGTGAGGTGTGAAAGCCCTCGGCTCAACCGAGGAATTGCGCTTCAAACCGTAGGGCTTGAGGGAGACAGGGGTAAGCGGAACAGATGGTGGAGCGGTGAAATGCGTTGATATCGTGAGGAACACCGGAGGCGAAAGCGGCTCACTGGGGCTTATCTGACGCTGAGGCACGAAAGCTAGGGGAGCAAACGGGATTAGATACCCTTGTAGTCC</w:t>
      </w:r>
    </w:p>
    <w:p w14:paraId="6EF46B9A">
      <w:pPr>
        <w:rPr>
          <w:rFonts w:hint="eastAsia"/>
        </w:rPr>
      </w:pPr>
      <w:r>
        <w:rPr>
          <w:rFonts w:hint="eastAsia"/>
        </w:rPr>
        <w:t>&gt;OTU009205</w:t>
      </w:r>
    </w:p>
    <w:p w14:paraId="5FEA75AB">
      <w:pPr>
        <w:rPr>
          <w:rFonts w:hint="eastAsia"/>
        </w:rPr>
      </w:pPr>
      <w:r>
        <w:rPr>
          <w:rFonts w:hint="eastAsia"/>
        </w:rPr>
        <w:t>CCTACGGGTGGCTGCAGTGGGGAATCTTGCGCAATGGACGAAAGTCTGACGCAGCAACGCCGTGTGAGCGAAGAAGGCCTTAGGGTCGTAAAGCTCTTTCGCCTGGGAACAAGAAAAGCTGGCTAACATCCAGCAGATTTGAGCGTACCAGGTAAAGAAGCACCGGCTAACTCCGTGCCAGCAGCTGCGGTAATACGGAGGGTGCAAGCATTAATCGGATTTATTGGGCGTAAAGGGCGCGTAGGCGGAGATAAAAGTCAGATGTGAAATCCTGGGGCTCAACCCCAGAACAGCATTTGAAACTCTATTTCTAGAGGGTAGGAGGAGAAAACGGAATTCCACAAGTAGCGGTGAAATGCGTAGATATGTGGAAGAACACCGGTGGCGAAGGCGGTTTTCTATCTTATTCCTGACGCTGAGGCGCGAAAGCAAGGGGATCAAACAGGATTAGATACCCCTGTAGTCC</w:t>
      </w:r>
    </w:p>
    <w:p w14:paraId="3C8B6F3A">
      <w:pPr>
        <w:rPr>
          <w:rFonts w:hint="eastAsia"/>
        </w:rPr>
      </w:pPr>
      <w:r>
        <w:rPr>
          <w:rFonts w:hint="eastAsia"/>
        </w:rPr>
        <w:t>&gt;OTU009206</w:t>
      </w:r>
    </w:p>
    <w:p w14:paraId="5F8221C9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ACCGGTGAAGATAATGACGGTAACCGGAGAAGAAGCCCCGGCTAACTTCGTGCCAGCAGCCGCGGTAATACGAAGGGGGCTAGCGTTGTTCGGAATTACTGGGCGTAAAGCGCGTGTAGGCTGCTCGGAAAGTCGGATGTGAAAGCCCTGGGCTCAACCCAGGAAGTGCATTCGAAACTCCCGAGCTTGAGTTTCGGAGAGGAAGGCGGAATTCTCGGTGTAGAGGTGAAATTCGTAGATATCGTCAAGAACACCTATAGCGAAGGCAGCTTACTAGGCTGTAACTGACGCTGAGGCACGAAAGTGTGGGGATCAAACAGGATTAGATACCCTGGTAGTCC</w:t>
      </w:r>
    </w:p>
    <w:p w14:paraId="3A7D047B">
      <w:pPr>
        <w:rPr>
          <w:rFonts w:hint="eastAsia"/>
        </w:rPr>
      </w:pPr>
      <w:r>
        <w:rPr>
          <w:rFonts w:hint="eastAsia"/>
        </w:rPr>
        <w:t>&gt;OTU009207</w:t>
      </w:r>
    </w:p>
    <w:p w14:paraId="66FC378B">
      <w:pPr>
        <w:rPr>
          <w:rFonts w:hint="eastAsia"/>
        </w:rPr>
      </w:pPr>
      <w:r>
        <w:rPr>
          <w:rFonts w:hint="eastAsia"/>
        </w:rPr>
        <w:t>CCTACGGGAGGCAGCAGTGGGGAATTTTGCGCAATGGGCGAAAGCCTGACGCAGCGACGCCGCGTGTGCGATGAAGGCCTTTGGGTCGTAAAGCACTGTCGACCGGGACGAAAACTCGCGTGCTAATACCGCGCGAGGCTGACGGTACCGGTAAAGGAAGCACCGGCCAACTCTGTGCCAGCAGCCGCGGTAATACGTAGGGGGCAAGCGTTGTCCGGATTTATTGGGCGTAAAGGGCGCGTAGGCGGCGCAACAAGTCACTTGTGAAATCTCCGGGCTTAACTCGGAGCGGCCAAGTGATACTGTCGTGCTAGAGTGCGGAAGGGGCAACTGGAATTCTCGGTGTAGCGGTGAAATGCGTAGATATCGAGAGGAACACCTGCGGCGAAGGCGGGTTGCTGGGCCGACACTGACGCTGAGGCGCGAAAGCCAGGGGAGCGAACGGGATTAGATACCCGAGTAGTCC</w:t>
      </w:r>
    </w:p>
    <w:p w14:paraId="2B6C6156">
      <w:pPr>
        <w:rPr>
          <w:rFonts w:hint="eastAsia"/>
        </w:rPr>
      </w:pPr>
      <w:r>
        <w:rPr>
          <w:rFonts w:hint="eastAsia"/>
        </w:rPr>
        <w:t>&gt;OTU009208</w:t>
      </w:r>
    </w:p>
    <w:p w14:paraId="7C49CEA6">
      <w:pPr>
        <w:rPr>
          <w:rFonts w:hint="eastAsia"/>
        </w:rPr>
      </w:pPr>
      <w:r>
        <w:rPr>
          <w:rFonts w:hint="eastAsia"/>
        </w:rPr>
        <w:t>CCTACGGGTGGCTGCAGTGGGGAATTTTGGACAATGGGGGCAACCCTGATCCAGCCATTCCGCGTGAGTGAAGAAGGCCTTCGGGTTGTAAAGCTCTTTCGGACGGAACGAAACGGTTACGGTGAATATCCGTGACTAATGACGGTACCGTAAGAAGAAGCACCGGCTAACTACGTGCCAGCAGCCGCGGTAATACGTAGGGTGCGAGCGTTAATCGGAATTACTGGGCGTAAAGGGCTCGTAGGCGGTCCGTCACGTCGGGAGTGAAAACTCAAGGCTCAACCTTGAGCGTGCTTCCGATACGGGCGGACTAGAGGTATGCAGGGGAGAACGGAATTCCTGGTGTAGCGGTGGAATGCGTAGAGATCCGGAGGAACACCAGTGGCGAAGGCGACGTCCTGGGCTTGACCTGACGCTGAGACGCGACAGCACGGGGAGCGAACGGGATTAGATACCCCAGTAGTCC</w:t>
      </w:r>
    </w:p>
    <w:p w14:paraId="4AF2A520">
      <w:pPr>
        <w:rPr>
          <w:rFonts w:hint="eastAsia"/>
        </w:rPr>
      </w:pPr>
      <w:r>
        <w:rPr>
          <w:rFonts w:hint="eastAsia"/>
        </w:rPr>
        <w:t>&gt;OTU009209</w:t>
      </w:r>
    </w:p>
    <w:p w14:paraId="76144837">
      <w:pPr>
        <w:rPr>
          <w:rFonts w:hint="eastAsia"/>
        </w:rPr>
      </w:pPr>
      <w:r>
        <w:rPr>
          <w:rFonts w:hint="eastAsia"/>
        </w:rPr>
        <w:t>CCTACGGGAGGCTGCAGTGGGGAATTTTGGACAATGGGGGCAACCCTGATCCAGCCATGCCGCGTGAGTGAAGAAGGCCTTCGGGTTGTAAAGCTCTTTCGGTGGGAACGAAACGGTGGAGGACAATACCCTCCACTACTGACGGTACCTACAGAAGAAGCACCGGCTAACTCTGTGCCAGCAGCCGCGGTAATACAGAGGGTGCGAGCGTTAATCGGAATTACTGGGCGTAAAGCGCGCGTAGGCGGTTGGGTAAGTCGGGTGTGAAAGCCCTGGGCTTAACCTGGGAATGGCATTCGAGACTACCTATCTAGAGTCTGGTAGAGGGAAGTGGAATTTCCGGTGTAGCGGTGAAATGTGTAGATATCGGAAGGAACACCAGTGGCGAAGGCGACTTCCTGGACCAAGACTGACGCTGAGGCGCGAAAGCGTGGGGATCAAACAGGATTAGATACCCCTGTAGTCC</w:t>
      </w:r>
    </w:p>
    <w:p w14:paraId="42B75042">
      <w:pPr>
        <w:rPr>
          <w:rFonts w:hint="eastAsia"/>
        </w:rPr>
      </w:pPr>
      <w:r>
        <w:rPr>
          <w:rFonts w:hint="eastAsia"/>
        </w:rPr>
        <w:t>&gt;OTU009210</w:t>
      </w:r>
    </w:p>
    <w:p w14:paraId="15B8102F">
      <w:pPr>
        <w:rPr>
          <w:rFonts w:hint="eastAsia"/>
        </w:rPr>
      </w:pPr>
      <w:r>
        <w:rPr>
          <w:rFonts w:hint="eastAsia"/>
        </w:rPr>
        <w:t>CCTACGGGCGGCAGCAGTGGGGAATCTTGCGCAATGGGCGAAAGCCTGACGCAGCGACGCCGCGTGAGTGATGAAGGCCTTCGGGTTGTAAAGCTCTGTGGAGGGGGACGAATAAGTCGGAGCGAATAGCTCCGATGATGACGGTACCCCTTTAGCAAGCACCGGCTAACTCTGTGCCAGCAGCCGCGGTAAGACAGAGGGTGCAAGCGTTAATCGGAATTACTGGGCGTAAAGCGCGCGTAGGCGGCTGTCTAAGTCGGGTGTGAAAGCCCTCGGCTCAACCGAGGAATTGCGCTCCATACTCCCGCGCTAGAGGAGGCTAGAGGTAAGCAGAACTGATGGTGGAGCGGTGAAATGCGTTGATATCCTAAGGAACACCCGTGGCGAAAGCGGCTCACTGGGTCTCTTCTGACGCTGAGGCGCGAAAGCGTGGGGAGCAAACAGGATTAGATACCCCAGTAGTCC</w:t>
      </w:r>
    </w:p>
    <w:p w14:paraId="0D3D9431">
      <w:pPr>
        <w:rPr>
          <w:rFonts w:hint="eastAsia"/>
        </w:rPr>
      </w:pPr>
      <w:r>
        <w:rPr>
          <w:rFonts w:hint="eastAsia"/>
        </w:rPr>
        <w:t>&gt;OTU009211</w:t>
      </w:r>
    </w:p>
    <w:p w14:paraId="6DFC0000">
      <w:pPr>
        <w:rPr>
          <w:rFonts w:hint="eastAsia"/>
        </w:rPr>
      </w:pPr>
      <w:r>
        <w:rPr>
          <w:rFonts w:hint="eastAsia"/>
        </w:rPr>
        <w:t>CCTACGGGTGGCTGCAGCAAGGAATCTTCCGCAATGGGGGCAACCCTGACGGAGCAACGCCGCGTGGGGGATGACGCCCTTCGGGGTGTAAACCCCTTTTCTGCGGGAAGAAGGTGGGGCAACCCACTTGACGGTACCGCAGGAAGAAGGACCGGCTAACTACGTGCCAGCAGCCGCGGTAATACGTAGGGTCCAAGCGTTGTCCGGAGTTACTGGGCGTAAAGCGCGCGCAGGCGGCCCGTTAAGTCGGTTGTGAAAACCCGAGGCTCAACCTCGGGCCTGCATCCGATACTGGCGGGCTTGAGGCAGGTAGGGGAGAGTGGAATTCCCGGTGTAGCGGTGAAATGCGCAGAGATCGGGAAGAACATCAGTGGCGAAGGCGGCCTGCTGGGCTGTTGCTGACGCTGAGGCGCGACAGCGTGGGGAGCAAACAGGATTAGATACCCTAGTAGTCC</w:t>
      </w:r>
    </w:p>
    <w:p w14:paraId="757EA8A0">
      <w:pPr>
        <w:rPr>
          <w:rFonts w:hint="eastAsia"/>
        </w:rPr>
      </w:pPr>
      <w:r>
        <w:rPr>
          <w:rFonts w:hint="eastAsia"/>
        </w:rPr>
        <w:t>&gt;OTU009212</w:t>
      </w:r>
    </w:p>
    <w:p w14:paraId="35E54607">
      <w:pPr>
        <w:rPr>
          <w:rFonts w:hint="eastAsia"/>
        </w:rPr>
      </w:pPr>
      <w:r>
        <w:rPr>
          <w:rFonts w:hint="eastAsia"/>
        </w:rPr>
        <w:t>CCTACGGGTGGCTGCAGTGGGGAATATTGGACAATGGGCGCAAGCCTGATCCAGCCATGCCGCGTGGGTGATGAAGGCCCTAGGGTTGTAAAGCCCTTTCGGCGGGGAAGATAATGACGGTACCCGCAGAATAAGCCCCGGCTAACTTCGTGCCAGCAGCCGCGGTAAGACGAAGGGGGCTAGCGTTGTTCGGAATTACTGGGCGTAAAGGGCGCGTAGGCGGTTTGTTAAGTCTGATGTGAAAGCCCTGGGCTCAACCTGGGAATGGCATTGGATACTGGCAGGCTAGAGTGCGGTAGAGGGTAGTGGAATTCCCGGTGTAGCAGTGAAATGCGTAGATATCAGTCGGAACACCGGTGGCGAAGGCGGCTTCTTGGGCCTTTACTGACGCTGAGGCGCGAAAGCTGGGGGAGCGAACGGGATTAGATACCCCAGTAGTCC</w:t>
      </w:r>
    </w:p>
    <w:p w14:paraId="0E1BDAE4">
      <w:pPr>
        <w:rPr>
          <w:rFonts w:hint="eastAsia"/>
        </w:rPr>
      </w:pPr>
      <w:r>
        <w:rPr>
          <w:rFonts w:hint="eastAsia"/>
        </w:rPr>
        <w:t>&gt;OTU009213</w:t>
      </w:r>
    </w:p>
    <w:p w14:paraId="4E6656AB">
      <w:pPr>
        <w:rPr>
          <w:rFonts w:hint="eastAsia"/>
        </w:rPr>
      </w:pPr>
      <w:r>
        <w:rPr>
          <w:rFonts w:hint="eastAsia"/>
        </w:rPr>
        <w:t>CCTACGGGAGGCAGCAGTGGGGAATTTTGGGCAATGGGCGAAAGCCTGACCCAGCAACGCCGCGTGAAGGACGAAATCCCTCCGGGATGTAAACTTCGAAAGTCAGGAAAGAAATCCAGTTTACGAACAATGAACTGGGATGACGGTACCAGGGGAAGAAGGACCGGCTAACTACGTGCCAGCAGCCGCGGTAACACGTAGGGTCCGAGCGTTGTCCGGAATTACTGGGCGTAAAGGGCGCGTAGGCGGCATATTAAGTCAGCTGTGAAATCTCCGAGCTTAACTCGGAACTGTCAGCTGATACTGATGTGCTAGAGTGCAGAAGGGGCAATCGGAATTCTTGGTGTAGCGGTGAAATGCGTAGATATCAAGAGGAACACCTGAGGTGAAGACGGGTTGCTGGGCTGACACTGACGCTGAGGCGCGAAAGCCAGGGGAGCAAACGGGATTAGATACCCGAGTAGTCC</w:t>
      </w:r>
    </w:p>
    <w:p w14:paraId="2FFC1550">
      <w:pPr>
        <w:rPr>
          <w:rFonts w:hint="eastAsia"/>
        </w:rPr>
      </w:pPr>
      <w:r>
        <w:rPr>
          <w:rFonts w:hint="eastAsia"/>
        </w:rPr>
        <w:t>&gt;OTU009214</w:t>
      </w:r>
    </w:p>
    <w:p w14:paraId="14120A2B">
      <w:pPr>
        <w:rPr>
          <w:rFonts w:hint="eastAsia"/>
        </w:rPr>
      </w:pPr>
      <w:r>
        <w:rPr>
          <w:rFonts w:hint="eastAsia"/>
        </w:rPr>
        <w:t>CCTACGGGCGGCAGCAGTGGGGAATATTGCACAATGGGCGGAAGCCTGATGCAGCGACGCCGCGTGAGGGATGACGGCCTTCGGGTTGTAAAGCTCTTTCGGTGAAGACGAAACGGTTAGCGCTAATAACGCTGACTAATGACGGTACTCACAGAAGAAGCACCGGCTAACTACGTGCCAGCAGCCGCGGTAATACGTAGGGTGCGAGCGTTGTCCGGAATTACTGGGCGTAAAGGGCGCGTAGGCGGTTCGGTAAGTAGGGGGTGAAATTCCGCGGCTCAACCGCGGGACTGCCTTCTAGACTGCCGGACTTGAGCACGGTAGAGGCAGATGGAATTCCCGGTGTAGCGGTGGAATGCGTAGAGATCGGGAAGAACACCAGTGGCGAAGGCGGTCTGCTGGGCCGTTGCTGACGCTGAGGCGCGACAGCGTGGGGAGCAAACAGGATTAGATACCCCAGTAGTCC</w:t>
      </w:r>
    </w:p>
    <w:p w14:paraId="4D2B62DA">
      <w:pPr>
        <w:rPr>
          <w:rFonts w:hint="eastAsia"/>
        </w:rPr>
      </w:pPr>
      <w:r>
        <w:rPr>
          <w:rFonts w:hint="eastAsia"/>
        </w:rPr>
        <w:t>&gt;OTU009215</w:t>
      </w:r>
    </w:p>
    <w:p w14:paraId="1D95AFF0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CGGGAAGAATAAGCCGGTGTTAACACCACCGGCGATGACGGTACTGTTTGTAAGCTCCGGCTAACTCCGTGCCAGCAGCCGCGGTAATACGGGGGGAGCAAGCGTTAATCGGAATTACTGGGCGTAAAGCGTGCGCAGGCGGCTTCGCAAGTCAGGTGTGAAATCCCCGGGCTTAACCTGGGAATGGCGCTTGAAACTGCGGGGCTAGAGTCTGCCAGAGGGGGGTGGAATTCCACGTGTAGCAGTGAAATGCGTAGATATCGGGAGGAATACCGATGGCGAAGGCAGGTCTCTGGGCTGACACTGACGCTCATGCACGAAAGCGTGGGGAGCAAACAGGATTAGATACCCGAGTAGTCC</w:t>
      </w:r>
    </w:p>
    <w:p w14:paraId="2976A081">
      <w:pPr>
        <w:rPr>
          <w:rFonts w:hint="eastAsia"/>
        </w:rPr>
      </w:pPr>
      <w:r>
        <w:rPr>
          <w:rFonts w:hint="eastAsia"/>
        </w:rPr>
        <w:t>&gt;OTU009216</w:t>
      </w:r>
    </w:p>
    <w:p w14:paraId="3647A479">
      <w:pPr>
        <w:rPr>
          <w:rFonts w:hint="eastAsia"/>
        </w:rPr>
      </w:pPr>
      <w:r>
        <w:rPr>
          <w:rFonts w:hint="eastAsia"/>
        </w:rPr>
        <w:t>CCTACGGGCGGCTGCAGTAGGGAATATTGGGCAATGGACGAGAGTCTGACCCAGCCATGCCGCGTGCAGGAAGACGGCGTTCTGCGTTGTAAACTGCTTTTATCTGGGAAGAAAAGGCCCGTGCGCGGGACATTGCCGGTACCAGATGAATAAGCACCGGCTAACTCCGTGCCAGCAGCCGCGGTAATACGGAGGGTGCAAGCGTTATCCGGATTTACTGGGCGTAAAGCGTGCGCAGGCGGTTTTGTAAGCCAGATGTGAAATCCCCGGGCTTAACCTGGGAATGGCATTTGGGACTGCAAGGCTTGAGTACAGAAGAGGAAAGCGGAATTCCACGTGTAGCGGTGAAATGCGTAGAGATGTGGAGGAACACCAGTGGCGAAGGCGGCTCACTGGACCGGAACTGACGCTGAGGCGCGAAAGCGTGGGGAGCAAACGGGATTAGATACCCCAGTAGTCC</w:t>
      </w:r>
    </w:p>
    <w:p w14:paraId="7DDDAF19">
      <w:pPr>
        <w:rPr>
          <w:rFonts w:hint="eastAsia"/>
        </w:rPr>
      </w:pPr>
      <w:r>
        <w:rPr>
          <w:rFonts w:hint="eastAsia"/>
        </w:rPr>
        <w:t>&gt;OTU009217</w:t>
      </w:r>
    </w:p>
    <w:p w14:paraId="785DF26C">
      <w:pPr>
        <w:rPr>
          <w:rFonts w:hint="eastAsia"/>
        </w:rPr>
      </w:pPr>
      <w:r>
        <w:rPr>
          <w:rFonts w:hint="eastAsia"/>
        </w:rPr>
        <w:t>CCTACGGGGGGCTGCAGTGGGGAATATTGCGCAATGGCCGAAAGGCTGACGCAGCGACGCCGCGTGTGGGAGGAAGCTCTTCGGGGTGTAAACCACTGTCAGGGGGGAAGAAACTTGGGCGGTCGAACAGGCCGTTCAATTGACGGTACCTCCAAAGGAAGCACCGGCTAACCCTGTGCCAGCAGCCGCGGTAATACAGGGGGTGCAAGCGTTGTTCGGAATTACTGGGCGTAAAGCGCGGGCAGGTGGCCCGCTAAGTCTGCGGTGAAATCCCGGAGCTCAACTCCGGATATGCCGCGGATACTGGCGGGCTAGAGACCAGTAGAGGCGAGTGGAATTCCAGGTGTAGCGGTGGAATGCGTAGATATCTGGAAGAACACCGGTGGCGAAGGCGGCTCGCTGGGCTGGTTCTGACACTCATCCGCGAAAGCGTGGGGAGCAAACAGGATTAGATACCCTGGTAGTCC</w:t>
      </w:r>
    </w:p>
    <w:p w14:paraId="5E745857">
      <w:pPr>
        <w:rPr>
          <w:rFonts w:hint="eastAsia"/>
        </w:rPr>
      </w:pPr>
      <w:r>
        <w:rPr>
          <w:rFonts w:hint="eastAsia"/>
        </w:rPr>
        <w:t>&gt;OTU009218</w:t>
      </w:r>
    </w:p>
    <w:p w14:paraId="52C9F8A2">
      <w:pPr>
        <w:rPr>
          <w:rFonts w:hint="eastAsia"/>
        </w:rPr>
      </w:pPr>
      <w:r>
        <w:rPr>
          <w:rFonts w:hint="eastAsia"/>
        </w:rPr>
        <w:t>CCTACGGGTGGCTGCAGTGGGGAATTTTGGACAATGGGCGCAAGCCTGATCCAGCCATGCCGCGTGCGGGAAGAAGGCCTTCGGGTTGTAAAGCACTTTCAGTAGGGAGGAAAGGGTGATGGCTAACATCCATCATCATTGACGTTACCTACAGAAGCAGCACCGGCTAACTTCGTGCCAGCAGCCGCGGTAATACGAAGGGTGCAAGCGTTATCCGGAATGATTGGGCGTAAAGCGTCTGTAGGTGGCTTTTTAAGTCCGCCGTCAAATCCCAGGGCTCAACCCTGGACAGGCGGTGGAAACTACCAAGCTGGAGTACGGTAGGGGCAGAGGGAATTTCCGGTGGAGCGGTGAAATGCGTAGAGATCGGAAAGAACACCAACGGCGAAAGCACTCTGCTGGGCCGACACTGACACTGAGAGACGAAAGCTAGGGGAGCGAATGGGATTAGATACCCCTGTAGTCC</w:t>
      </w:r>
    </w:p>
    <w:p w14:paraId="51341769">
      <w:pPr>
        <w:rPr>
          <w:rFonts w:hint="eastAsia"/>
        </w:rPr>
      </w:pPr>
      <w:r>
        <w:rPr>
          <w:rFonts w:hint="eastAsia"/>
        </w:rPr>
        <w:t>&gt;OTU009219</w:t>
      </w:r>
    </w:p>
    <w:p w14:paraId="204E6419">
      <w:pPr>
        <w:rPr>
          <w:rFonts w:hint="eastAsia"/>
        </w:rPr>
      </w:pPr>
      <w:r>
        <w:rPr>
          <w:rFonts w:hint="eastAsia"/>
        </w:rPr>
        <w:t>CCTACGGGGGGCTGCAGTGGGGAATATTGCGCAATGGCCGAAAGGCTGACGCAGCGACGCCGCGTGTAGGATGAAGCTTTTCGGAGTGTAAACTACTGTTGCCCGGGACGAACGGCGAGATTTTTCTCGATTGACGGTACCGGGTGAGGAAGCACCGGCTAACTCCGTGCCAGCAGCCGCGGTAATACGGAGGGAGCTAGCGTTGTTCGGAATTACTGGGCGTAAAGCGCACGTAGGCGGCTTTGTAAGTTAGAGGTGAAAGCCCGGAGCTCAACTCCGGAACTGCCTTTAAGACTGCATCGCTTGAATCCAGGAGAGGTGAGTGGAATTCCGAGTGTAGAGGTGAAATTCGTAGATATTGGGAAGAACACCAGTGGCGAAGGCGGCTCACTGGACCGGTACTGACGCTGAGGCACGACAGCGTGGGGAGCAAACAGGATTAGATACCCGGGTAGTCC</w:t>
      </w:r>
    </w:p>
    <w:p w14:paraId="0B80D9DC">
      <w:pPr>
        <w:rPr>
          <w:rFonts w:hint="eastAsia"/>
        </w:rPr>
      </w:pPr>
      <w:r>
        <w:rPr>
          <w:rFonts w:hint="eastAsia"/>
        </w:rPr>
        <w:t>&gt;OTU009220</w:t>
      </w:r>
    </w:p>
    <w:p w14:paraId="308AFBB4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TCGGGAAGAATGGCTCCGACCTAATACGTCGGAGTGTGACGGTACCGGGTGAGGAAGCCCCGGCTAACTCTGTGCCAGCAGCCGCGGTAATACAGAGGGGGCAAGCGTTGTTCGGAATTACTGGGCGTAAAGAGTTGCGTAGGTGGCTTGTTAAGCAGACAGTGAAATCGTGTGGCTCAACCATACATCCATTGTCTGAACTGGCATGGCTAGAGAGCGAGAGAGGTTGTTGGAATTCCCAGTGTAGGAGTGAAATCCGTAGATATTGGGAGGAACACCGATGGCGTAGGCAGACAACTGGCTCGTCTCTGACACTAAGGCACGAAAGCGTGGGGAGCAAACGGGATTAGATACCCGAGTAGTCC</w:t>
      </w:r>
    </w:p>
    <w:p w14:paraId="2CC77F9F">
      <w:pPr>
        <w:rPr>
          <w:rFonts w:hint="eastAsia"/>
        </w:rPr>
      </w:pPr>
      <w:r>
        <w:rPr>
          <w:rFonts w:hint="eastAsia"/>
        </w:rPr>
        <w:t>&gt;OTU009221</w:t>
      </w:r>
    </w:p>
    <w:p w14:paraId="2DC82070">
      <w:pPr>
        <w:rPr>
          <w:rFonts w:hint="eastAsia"/>
        </w:rPr>
      </w:pPr>
      <w:r>
        <w:rPr>
          <w:rFonts w:hint="eastAsia"/>
        </w:rPr>
        <w:t>CCTACGGGAGGCTGCAGTGGGGAATATTGGACAATGGGCGAAAGCCTGATCCAGCCATGCCGCGTGAGTGATGAAGGCCCTAGGGTTGTAAAGCTCTTTCACCGGTGAAGATAATGACGGTAACCGGAGAAGAAGCCCCGGCTAACTTCGTGCCAGCAGCCGCGGTAATACGAAGGGGGCTAGCGTTGTTCGGAATTACTGGGCGTAAAGCGCACGTAGGCGGATTGGTCAGTTAGGGGTGAAATCCCGGGGCTCAACCCCGGGCCTGCAGTGGGTACGGGCAGACTTGAGTGCGGTAGGGGAGAATGGAATTCCTGGTGTAGCGGTGAAATGCGTAGAGATGTGGAGGAACACCAGTGGCGAAGGCGGCTCTCTGGTCTGTAACTGACGCTGAGGCGCGAAAGCGTGGGGAGCAAACAGGATTAGATACCCTTGTAGTCC</w:t>
      </w:r>
    </w:p>
    <w:p w14:paraId="291E5C61">
      <w:pPr>
        <w:rPr>
          <w:rFonts w:hint="eastAsia"/>
        </w:rPr>
      </w:pPr>
      <w:r>
        <w:rPr>
          <w:rFonts w:hint="eastAsia"/>
        </w:rPr>
        <w:t>&gt;OTU009222</w:t>
      </w:r>
    </w:p>
    <w:p w14:paraId="11D73869">
      <w:pPr>
        <w:rPr>
          <w:rFonts w:hint="eastAsia"/>
        </w:rPr>
      </w:pPr>
      <w:r>
        <w:rPr>
          <w:rFonts w:hint="eastAsia"/>
        </w:rPr>
        <w:t>CCTACGGGTGGCTGCAGTGAGGAATATTGGGCAATGGGCTAACGCCTGACCCAGCAACGCCGCGTGAGGGATGACGGCCTTCGGGTTGTAAACCTCTTTCGCCACTGACGAAGCGTAAGTGACGGTAGGTGGGGAAGAAGCGCCGGCCAACTCCGTGCCAGCAGCCGCGGTCATACGGAGGATCCAAGCGTTATCCGGAATTACTGGGTTTAAAGGGTGCGTAGGAGGGCAGGTAAGTCAGTGGTGAAATCCTGGGGCTTAACCCCAGAACTGCCGTTGATACTATCTGTCTTGAATACCGTGGAGGTGAGCGGAATATGTCATGTAGCGGTGAAATGCTTAGATATGACATAGAACACCAATTGCGAAGGCAGCTCACTACACGAGCATTGACTCTGAGGCACGAAAGCGTGGGGAGCAAACAGGATTAGATACCCTAGTAGTCC</w:t>
      </w:r>
    </w:p>
    <w:p w14:paraId="789086F6">
      <w:pPr>
        <w:rPr>
          <w:rFonts w:hint="eastAsia"/>
        </w:rPr>
      </w:pPr>
      <w:r>
        <w:rPr>
          <w:rFonts w:hint="eastAsia"/>
        </w:rPr>
        <w:t>&gt;OTU009223</w:t>
      </w:r>
    </w:p>
    <w:p w14:paraId="5A2D7918">
      <w:pPr>
        <w:rPr>
          <w:rFonts w:hint="eastAsia"/>
        </w:rPr>
      </w:pPr>
      <w:r>
        <w:rPr>
          <w:rFonts w:hint="eastAsia"/>
        </w:rPr>
        <w:t>CCTACGGGTGGCAGCAGTGGGGAATATTGCGCAATGGACGAAAGTCTGACGCAGCAACGCCGCGTGAGGGATGACGGCCTTCGGGTTGTAAACCTCTTTCAGCAGGGACGAAGCGAGAGTGACGGTACCTGCAGAAGAAGGACCGGCCAACTACGTGCCAGCAGCCGCGGTAATACGTAGGGTCCGAGCGTTGTCCGGAATTATTGGGCGTAAAGGGCGCGTAGGCGGCCTGTTAAGTCAGTCGTGAAAGCCCGGGGCTCAACCCCGGGTCTGCATTCGATACGGGCTAGCTAGAGTGTGGTAGGGGAGATCGGAATTCCTGGTGTAGCGGTGAAATGCGCAGATATCTGGAGGAACACCGGTGGCGAAGGCGGCATCCTGGACCGACATTGACGCTGAGGCGCGAAAGCCAGGGGAGCAAACGGGATTAGATACCCGTGTAGTCC</w:t>
      </w:r>
    </w:p>
    <w:p w14:paraId="622EF752">
      <w:pPr>
        <w:rPr>
          <w:rFonts w:hint="eastAsia"/>
        </w:rPr>
      </w:pPr>
      <w:r>
        <w:rPr>
          <w:rFonts w:hint="eastAsia"/>
        </w:rPr>
        <w:t>&gt;OTU009224</w:t>
      </w:r>
    </w:p>
    <w:p w14:paraId="65ECFA39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GTAAGTTAATACCTTGCTGTTTTGACGTTACCGACAGAATAAGCACCGGCTAACTACGTGCCAGCAGCCGCGGTAAGACAGAGGTGGCAAGCGTTGTTCGGTATCACTGGGCTTAAAGCGTGTGTAGGCGGGAACGTAAGCATTTTGTGAAATCCCCCGGCTTAACCGGGGCATGGCTTGATGGACTGCGTTTCTTGAGGCAAGTAGGGGTGCGAGGAACTCTTGGTGGAGCGGTGGAATGCGTAGATATCAAGAGGAACGCCGGTGGTGAAGACGTTGCACTAGGCTTGTCCTGACGCTGAGACACGAAAGCGTGGGGAGCAAACGGGATTAGATACCCTGGTAGTCC</w:t>
      </w:r>
    </w:p>
    <w:p w14:paraId="27C9D952">
      <w:pPr>
        <w:rPr>
          <w:rFonts w:hint="eastAsia"/>
        </w:rPr>
      </w:pPr>
      <w:r>
        <w:rPr>
          <w:rFonts w:hint="eastAsia"/>
        </w:rPr>
        <w:t>&gt;OTU009225</w:t>
      </w:r>
    </w:p>
    <w:p w14:paraId="5D0BE062">
      <w:pPr>
        <w:rPr>
          <w:rFonts w:hint="eastAsia"/>
        </w:rPr>
      </w:pPr>
      <w:r>
        <w:rPr>
          <w:rFonts w:hint="eastAsia"/>
        </w:rPr>
        <w:t>CCTACGGGGGGCAGCAGTGGGGAATATTGGACAATGGGGGAAACCCTGATCCAGCAACGCCGCGTGGGGGATGAAGGTCTTCGGATTGTAAACCCCTGTTGGGAGGGACGAAGCGCAAGTGACGGTACCTGCAGAAGAAGCACCGGCTAACTACGTGCCAGCAGCCGCGGTAATACGTAGGGTGCGAGCGTTGTCCGGAATTATTGGGCGTAAAGAGCTCGTAGGCGGCTTAGAAAGTCAGGTGTGAAACCTCCAGGCTCAACCTGGAGACGCCACTTGATACTTCTATGGCTTGAGTTCGGTAGGGGAACACGGAATTCCTGGTGTAGCGGTGAAATGCGCAGATATCAGGAGGAACACCGATGGCGAAGGCAGTGTTCTGGGCCGAAACTGACGCTGAGGAGCGAAAGCGTGGGGAGCGAACAGGATTAGTACCCCAGTAGTCC</w:t>
      </w:r>
    </w:p>
    <w:p w14:paraId="3AF17B27">
      <w:pPr>
        <w:rPr>
          <w:rFonts w:hint="eastAsia"/>
        </w:rPr>
      </w:pPr>
      <w:r>
        <w:rPr>
          <w:rFonts w:hint="eastAsia"/>
        </w:rPr>
        <w:t>&gt;OTU009226</w:t>
      </w:r>
    </w:p>
    <w:p w14:paraId="0C93AAB9">
      <w:pPr>
        <w:rPr>
          <w:rFonts w:hint="eastAsia"/>
        </w:rPr>
      </w:pPr>
      <w:r>
        <w:rPr>
          <w:rFonts w:hint="eastAsia"/>
        </w:rPr>
        <w:t>CCTACGGGTGGCTGCAGTAGGGAATCTTGCGCAATGGGCGAAAGCCTGACGCAGCGACGCCGCGTGTGGGATGAATGCCTTCGGGTTGTAAACCACTTTCAGCAGGGACGAAGCCTCACGGTGACGGTACCTGCAGAAGAAGCCCCGGCTAACTACGTGCCAGCAGCCGCGGTAATACGGAGGTTGCAAGCGTTGTTCGGAATAACTGGGCGTAAAGGGAGCGCAGGCGGCTTGGTAAGTCTAAAGTGAAATTCCAGGGCTCAACCCTGGACGTGCTTTGGATACTGCCTGGCTTGAGTACGTGAGAGGAGATTGGAATTCCACGTGTAGCGGTGAAATGCGTAGAGATGTGGAGGAACACCAGTGGCGAAGGCGGCTCTCTGGACTGTAACTGACGCTGAGGCGCGAAAGCGTGGGGAGCAAACAGGATTAGATACCCCAGTAGTCC</w:t>
      </w:r>
    </w:p>
    <w:p w14:paraId="46951E02">
      <w:pPr>
        <w:rPr>
          <w:rFonts w:hint="eastAsia"/>
        </w:rPr>
      </w:pPr>
      <w:r>
        <w:rPr>
          <w:rFonts w:hint="eastAsia"/>
        </w:rPr>
        <w:t>&gt;OTU009227</w:t>
      </w:r>
    </w:p>
    <w:p w14:paraId="4F2A75EB">
      <w:pPr>
        <w:rPr>
          <w:rFonts w:hint="eastAsia"/>
        </w:rPr>
      </w:pPr>
      <w:r>
        <w:rPr>
          <w:rFonts w:hint="eastAsia"/>
        </w:rPr>
        <w:t>CCTACGGGAGGCTGCAGTCGAGGATCTTCGGCAATGGGCGCAAGCCTGACCGAGCGACGCCGCGTGCGCGATGAAGGCCTTCGGGTTGTAAAGCGCTGTCGAGGGGGAGGAAAGCCCGCAAGGGCTTGACCTAGCCCTGGAGGAAGCACGGGCTAAGTTCGTGCCAGCAGCCGCGGTAAGACGAACCGTGCGAACGTTGTTCGGATTCACTGGGCTTAAAGGGCGCGTAGGCGGTTGTCCACGTCCGGGGTGAAAGCTTTCGGCTTAACCGGAAAAGGGCCTTGGATACGGGGCAACTCGAGGGAGGTAGGGGCAGGTGGAACTTCCGGTGGAGCGGTGAAATGCGTTGATATCGGAAGGAACGCCGGTGGCGAAAGCGACCTGCTGGACCTCTGCTGACGCTGAGGCGCGAAAGCCAGGGGAGCAAACGGGATTAGATACCCTGGTAGTCC</w:t>
      </w:r>
    </w:p>
    <w:p w14:paraId="0F6CC12C">
      <w:pPr>
        <w:rPr>
          <w:rFonts w:hint="eastAsia"/>
        </w:rPr>
      </w:pPr>
      <w:r>
        <w:rPr>
          <w:rFonts w:hint="eastAsia"/>
        </w:rPr>
        <w:t>&gt;OTU009228</w:t>
      </w:r>
    </w:p>
    <w:p w14:paraId="2BEC9A49">
      <w:pPr>
        <w:rPr>
          <w:rFonts w:hint="eastAsia"/>
        </w:rPr>
      </w:pPr>
      <w:r>
        <w:rPr>
          <w:rFonts w:hint="eastAsia"/>
        </w:rPr>
        <w:t>CCTACGGGAGGCTGCAGTGGGGAATCTTGCGCAATGGGCGAAAGCCTGACGCAGCAACGCCGCGTGTGTGATGAAGGTCTTCGGATCGTAAAGCACTGTCGCGAGGGACGAATAAGGTACGGGCGAACAGTCCGTGCCGATGACGGTACCTCGAGAGGAAGCACCGGCTAACTCCGTGCCAGCAGCCGCGGTAATACGGAGGGTGCAAGCGTTATCCGGATTCACTGGGTTTAAAGGGTGTGTAGGCGGGCGTTTAAGTCAGTGGTGAAATCTCCGGGCTTAACTCGGAAACTGCCATTGATACTATCAGTCTTGAATATTGTGGAGGTCAGCGGAATATGTCATGTAGCGGTGAAATGCATAGATATGTCACAGAACACCGATTGCGAAGGCAGCTCACTAAAGTGTAACTGACGCTGAGGCACGAAAGCGTGGGGATCAAACAGGATTAGATACCCTTGTAGTCC</w:t>
      </w:r>
    </w:p>
    <w:p w14:paraId="0C3E1D6D">
      <w:pPr>
        <w:rPr>
          <w:rFonts w:hint="eastAsia"/>
        </w:rPr>
      </w:pPr>
      <w:r>
        <w:rPr>
          <w:rFonts w:hint="eastAsia"/>
        </w:rPr>
        <w:t>&gt;OTU009229</w:t>
      </w:r>
    </w:p>
    <w:p w14:paraId="59F87FCE">
      <w:pPr>
        <w:rPr>
          <w:rFonts w:hint="eastAsia"/>
        </w:rPr>
      </w:pPr>
      <w:r>
        <w:rPr>
          <w:rFonts w:hint="eastAsia"/>
        </w:rPr>
        <w:t>CCTACGGGTGGCAGCAGTGGGGAATCTTGCGCAATGGTCGAAAGACTGACGCAGCGACGCCGCGTGCGGGAGGAAGCTCTTCGGGGTGTAAACCGCTGTTGCCCGGAACGAAACGCTGGATTCGTCCAGCTTGACGGTACCGGGTGAGGAAGCGCCGGCTAACTCTGTGCCAGCAGCCGCGGTAATACGAAGGGGGCTAGCGTTGTTCGGAATTACTGGGCGTAAAGGGCGCGTAGGCGGCCCGTTTAGTCAGATGTGAAAGCCCCGGGCTCAACCTGGGAACAGCATTTGATACTGGCGGGCTCGAGTTCCGGAGAGGATGGTGGAATTCCCAGTGTAGAGGTGAAATTCGTAGATATTGGGAAGAACACCGGTGGCGAAGGCGGCCATCTGGACGGACACTGACGCTGAGGCGCGAAAGCGTGGGGAGCAAACAGGATTAGATACCCCAGTAGTCC</w:t>
      </w:r>
    </w:p>
    <w:p w14:paraId="1BAE7613">
      <w:pPr>
        <w:rPr>
          <w:rFonts w:hint="eastAsia"/>
        </w:rPr>
      </w:pPr>
      <w:r>
        <w:rPr>
          <w:rFonts w:hint="eastAsia"/>
        </w:rPr>
        <w:t>&gt;OTU009230</w:t>
      </w:r>
    </w:p>
    <w:p w14:paraId="2C62EE27">
      <w:pPr>
        <w:rPr>
          <w:rFonts w:hint="eastAsia"/>
        </w:rPr>
      </w:pPr>
      <w:r>
        <w:rPr>
          <w:rFonts w:hint="eastAsia"/>
        </w:rPr>
        <w:t>CCTACGGGGGGCTGCAGTGAGGAATATTGCGCAATGGGCGAAAGCCTGACGCAGCGACGCCGCGTGGGGGATGAAGGTCTTCGGATTGTAAACCCCTTTCGGGAGGGAAGATGGTCCTAGACAACTAGGACGGACGGTACCTCCAGAAGCAGCCACGGCTAACTTCGTGCCAGCAGCCGCGGTAATACAGAGGTGGCAAGCGTTGTTCGGATTTACTGGGCGTAAAGGGCGCGTAGGCGGCCACCGCAAGTCGGTTGTGAAATCTCCGGGCTTAACCCGGAAAGGTCAACTGATACTGCGGGGCTAGAGTGCAGAAGGGGCTACTGGAATTCTCGGTGTAGCGGTGAAATGCGTAGATATCGAGAGGAACACCTGCGGCGAAGGCGGGTAGCTGGGCCGACACTGACGCTGAGGCGCGAAAGCTAGGGGAGCGAACGGGATTAGATACCCCGGTAGTCC</w:t>
      </w:r>
    </w:p>
    <w:p w14:paraId="10B1CAE3">
      <w:pPr>
        <w:rPr>
          <w:rFonts w:hint="eastAsia"/>
        </w:rPr>
      </w:pPr>
      <w:r>
        <w:rPr>
          <w:rFonts w:hint="eastAsia"/>
        </w:rPr>
        <w:t>&gt;OTU009231</w:t>
      </w:r>
    </w:p>
    <w:p w14:paraId="500AE633">
      <w:pPr>
        <w:rPr>
          <w:rFonts w:hint="eastAsia"/>
        </w:rPr>
      </w:pPr>
      <w:r>
        <w:rPr>
          <w:rFonts w:hint="eastAsia"/>
        </w:rPr>
        <w:t>CCTACGGGCGGCAGCAGTGGGGAATCTTGGGCAATGGGCGAAAGCCTGACCCAGCGACGCCGCGTGGGGGATGAAGGCCTTCGGGTTGTAAAGCTCTGTGGGGAGAGAAGAATAAGTTCAGGCCAATACCCTGAATGATGACGGTATCTCCTTAGCAAGCACCGGCTAACTCTGTGCCAGCAGCCGCGGTAAGACAGAGGGTGCAAACGTTGTTCGGATTTACTGGGCGTAAAGCGCACGTAGGCGGATCGTTAAGTCGGGGGTGAAATCCTGGAGCTCAACTCCAGAACTGCCTTCGATACTGGCGATCTAGAGTCCGGAAGAGGTGAGTGGAACTCCTGGTGTAGCGGTGGAATGCGCAGATATCAGGAGGAACACCCATGGCGAAGGCAGCTCGCTGGGACGGTACTGACGCTGAGGCGCGAAAGCGTGGGGAGCGAACAGGATTAGATACCCTTGTAGTCC</w:t>
      </w:r>
    </w:p>
    <w:p w14:paraId="656A69EC">
      <w:pPr>
        <w:rPr>
          <w:rFonts w:hint="eastAsia"/>
        </w:rPr>
      </w:pPr>
      <w:r>
        <w:rPr>
          <w:rFonts w:hint="eastAsia"/>
        </w:rPr>
        <w:t>&gt;OTU009232</w:t>
      </w:r>
    </w:p>
    <w:p w14:paraId="1C37D92A">
      <w:pPr>
        <w:rPr>
          <w:rFonts w:hint="eastAsia"/>
        </w:rPr>
      </w:pPr>
      <w:r>
        <w:rPr>
          <w:rFonts w:hint="eastAsia"/>
        </w:rPr>
        <w:t>CCTACGGGGGGCTGCAGTGGGGAATATTGCGCAATGGGCGAAAGCTTGACGCAGCAACGCCGCGTGAGTGATGAAGGCCTTCGGGTCGTAAAGCTCTGTCGGAGGGAACGAATGCTTCTGAGGTTAATAGCCTCAGGAGGTGACGGTACCCTCAAAGGAAGCACCGGCTAACTCTGTGCCAGCAGCCGCGGTAATACAGAGGGTGCAAGCGTTGTTCGGAATCATTGGGCGTAAAGCGTCTGTAGGTGGCTTTTTAAGTCCGCCGTCAAATCCCAGGGCTCAACCCTGGACAGGCGGTGGAAACTACCAAGCTGGAGTACGGTAGGGGCAGAGGGAATTTCCGGTGGAGCGGTGAAATGCGTAGATATCGTTTGGAACGCCAAAGGTGAAAACGGACAGCTGGGAGTGTGCTGACGCTGAGACACGAAAGCCAGGGGAGCGAACGGGATTAGATACCCCTGTAGTCC</w:t>
      </w:r>
    </w:p>
    <w:p w14:paraId="7AF08513">
      <w:pPr>
        <w:rPr>
          <w:rFonts w:hint="eastAsia"/>
        </w:rPr>
      </w:pPr>
      <w:r>
        <w:rPr>
          <w:rFonts w:hint="eastAsia"/>
        </w:rPr>
        <w:t>&gt;OTU009233</w:t>
      </w:r>
    </w:p>
    <w:p w14:paraId="27D51638">
      <w:pPr>
        <w:rPr>
          <w:rFonts w:hint="eastAsia"/>
        </w:rPr>
      </w:pPr>
      <w:r>
        <w:rPr>
          <w:rFonts w:hint="eastAsia"/>
        </w:rPr>
        <w:t>CCTACGGGTGGCAGCAGTGGGGAATTTTGGACAATGGGCGAAAGCCTGATCCAGCCATGCCGCGTGAGTGAAGAAGGCCTTCGGGTTGTAAAGCTCTTTCGGCGGGGACGAAACGGTTCGTGACAACACCACGAACTAATGACGGTACTCGCAGAAGAAGCACCGGCTAACTACGTGCCAGCAGCCGCGGTAATACGAAGGGGGCTAGCGTTGTTCGGAATCACTGGGCGTAAAGCGCACGTAGGCGGACTTTCAAGTCAGGGGTGAAATCCCGGGGCTTAACCTCGGAACTGCATTCTTAACTGCCAGGCTGGAGTATGTCAGAGGGGGGTAGAATTCCACGTGTAGCAGTGAAATGCGTAGAGATGTGGAGGAATACCGATGGCGAAGGCAGCCCCCTGGGATAATACTGACGCTCATGCACGAAAGCGTGGGGAGCAAACAGGATTAGATACCCCGGTAGTCC</w:t>
      </w:r>
    </w:p>
    <w:p w14:paraId="0660E6C2">
      <w:pPr>
        <w:rPr>
          <w:rFonts w:hint="eastAsia"/>
        </w:rPr>
      </w:pPr>
      <w:r>
        <w:rPr>
          <w:rFonts w:hint="eastAsia"/>
        </w:rPr>
        <w:t>&gt;OTU009234</w:t>
      </w:r>
    </w:p>
    <w:p w14:paraId="08F88A20">
      <w:pPr>
        <w:rPr>
          <w:rFonts w:hint="eastAsia"/>
        </w:rPr>
      </w:pPr>
      <w:r>
        <w:rPr>
          <w:rFonts w:hint="eastAsia"/>
        </w:rPr>
        <w:t>CCTACGGGCGGCTGCAGTCGGGAATTTTGGGCAATGGGCGCAAGCCTGACCCAGCAACGCCGCGTGAAGGACGAAGCATCTCGGTGTGTAAACTTCATAAGAGTGGGAAGAATAAGGCCGGGTTAACACCCCGGTCGATGACGGTACCACTTGTAAGCCCCGGCTAACTCCGTGCCAGCAGCCGCGGTAATACGTAGGGGGCAAGCGTTGTCCGGATTTATTGGGCGTAAAGAGCGTGTAGGCGGCCCGGCAGGTCCGTTGTGAAAACTCGAGGCTCAACCTCGAGATGTCGATGGAAACCGTCGGGCTAGAGTCCGGAAGAGGAGAGTGGAATTCCCGGTGTAGCGGTGAAATGCGCAGATATCGGGAAGAACACCCGTGGCGAAGGCGGCTCTCTGGTACGGCACTGACGCTGAGACGCGAAAGCGTGGGGAGCGAACAGGATTAGATACCCCAGTAGTCC</w:t>
      </w:r>
    </w:p>
    <w:p w14:paraId="487BC026">
      <w:pPr>
        <w:rPr>
          <w:rFonts w:hint="eastAsia"/>
        </w:rPr>
      </w:pPr>
      <w:r>
        <w:rPr>
          <w:rFonts w:hint="eastAsia"/>
        </w:rPr>
        <w:t>&gt;OTU009235</w:t>
      </w:r>
    </w:p>
    <w:p w14:paraId="5EEEDEFF">
      <w:pPr>
        <w:rPr>
          <w:rFonts w:hint="eastAsia"/>
        </w:rPr>
      </w:pPr>
      <w:r>
        <w:rPr>
          <w:rFonts w:hint="eastAsia"/>
        </w:rPr>
        <w:t>CCTACGGGGGGCTGCAGTGAGGGATATTGCGCAATGGGCGAAAGCCTGACGCAGCGACGCCGCGTGGGTGAAGAAGGGTTTCGGCTCGTAAAGCCCTTTTCTGCGTGACGATAATGACTGTACCGGGAGAATAAGCCCCGGCTAACTCCGTGCCAGCAGCCGCGGTAATACGGAGGGGGCTAGCGTTGTTCGGAATTACTGGGCGTAAAGGGCTCGTAGGCGGACGGGTAAGTCTGGTGTCAAAGCCCACGGCTTAACCGTGGAGGGGCACTGGAAACTGGCTGACTTGAGTGCAGGAGAGGGAAGCGGAATTCCACGTGTAGCGGTGAAATGCATAGATATTGTCAAGAACTCCGATAGCGAAGGCAGCTTACTGGGCTGTAACTGACGCTGATGCACGAAAGTGTGGGGATCAAACAGGATTAGATACCCGTGTAGTCC</w:t>
      </w:r>
    </w:p>
    <w:p w14:paraId="4EF2E35E">
      <w:pPr>
        <w:rPr>
          <w:rFonts w:hint="eastAsia"/>
        </w:rPr>
      </w:pPr>
      <w:r>
        <w:rPr>
          <w:rFonts w:hint="eastAsia"/>
        </w:rPr>
        <w:t>&gt;OTU009236</w:t>
      </w:r>
    </w:p>
    <w:p w14:paraId="23F313DD">
      <w:pPr>
        <w:rPr>
          <w:rFonts w:hint="eastAsia"/>
        </w:rPr>
      </w:pPr>
      <w:r>
        <w:rPr>
          <w:rFonts w:hint="eastAsia"/>
        </w:rPr>
        <w:t>CCTACGGGAGGCAGCAGTCGAGAATTTTTCTCAATGGGCGCAAGCCTGAAGGAGCGACGCCGCGTGGGGGATGAAGGGTTTCGATCCGTAAACCCCTGTCATTCGTGAACAATGGTTATCCATGAACAATGGGTAATTTGATAGTAACGGAAGAGGAAGGGACGGCTAACTCTGTGCCAGCAGCCGCGGTAATACAGAGGTCCCGAGCGTTGTTCGGATTCACTGGGCGTAAAGGGTGCGTAGGCGGTCGGGTAAGTCTGACGTGAAATCTTCAAGCTCAACTTGGAAACTGCGTCGGATACTATTCGGCTAGAGGAATGGAGGGGAGACTGGAATACTTGGTGTAGCAGTGAAATGCGTAGATATGTCACAGAACACCAATTGCGAAGGCAGCTTACTAAGGTGTCAATGACGCTGAGGCACGAAAGCGTGGGGATCAAACAGGATTAGATACCCCGGTAGTCC</w:t>
      </w:r>
    </w:p>
    <w:p w14:paraId="0A86DFC4">
      <w:pPr>
        <w:rPr>
          <w:rFonts w:hint="eastAsia"/>
        </w:rPr>
      </w:pPr>
      <w:r>
        <w:rPr>
          <w:rFonts w:hint="eastAsia"/>
        </w:rPr>
        <w:t>&gt;OTU009237</w:t>
      </w:r>
    </w:p>
    <w:p w14:paraId="5A8B0E6A">
      <w:pPr>
        <w:rPr>
          <w:rFonts w:hint="eastAsia"/>
        </w:rPr>
      </w:pPr>
      <w:r>
        <w:rPr>
          <w:rFonts w:hint="eastAsia"/>
        </w:rPr>
        <w:t>CCTACGGGGGGCAGCAGTCGGGAATTTTGGGCAATGGGCGAAAGCCTGACCCAGCAACGCCGCGTGGAGGATGAAGTTTTTCGGAATGTAAACTCCGTAAGATTGGGACGAATAAGGAGGGGTTAATACCCCCTCCGATGACGGTACCATTTGTAAGCCCCGGCTAACTCCGTGCCAGCAGCCGCGGTAATACGGAGGGGGTTAGCGTTGTTCGGAATGACTGGGCGTAAAGCGCGCGTAGGCGGATCATCAAGTCGGGGGTGAAATCCCGGGGCTCAACCCCGGAATGGCCTTCGAGACTGGTGGTCTTGAGTTCGAGAGAGGTGAGTGGAATTCCGAGTGTAGAGGTGAAATTCGTAGATATTCGCAAGAACACCAGTGGCGAAGGCGGCTTACTGGTCCGGTTCTGACGCTGAGGCGCGAAAGCGTGGGGAGCAAACAGGATTAGATACCCGTGTAGTCC</w:t>
      </w:r>
    </w:p>
    <w:p w14:paraId="25D5008A">
      <w:pPr>
        <w:rPr>
          <w:rFonts w:hint="eastAsia"/>
        </w:rPr>
      </w:pPr>
      <w:r>
        <w:rPr>
          <w:rFonts w:hint="eastAsia"/>
        </w:rPr>
        <w:t>&gt;OTU009238</w:t>
      </w:r>
    </w:p>
    <w:p w14:paraId="5F62920B">
      <w:pPr>
        <w:rPr>
          <w:rFonts w:hint="eastAsia"/>
        </w:rPr>
      </w:pPr>
      <w:r>
        <w:rPr>
          <w:rFonts w:hint="eastAsia"/>
        </w:rPr>
        <w:t>CCTACGGGAGGCTGCAGTAGGGAATTTTCCACAATGGGGGCAACCCTGATGGAGCAACGCCGCGTGATGGATGAAGGCCCTAGGGTCGTAAACATCTTTTCTCTGTGACGAATATGACGGTAGCAGAGGAATAAGGGTCGGCTAACTACGTGCCAGCAGCCGCGGTCATACGTAGGACCCAAGCGTTATCCGGATTTACTGGGCGTAAAGAGTTGCGTAGGTGGCAGGGTAAGTCGAATGTGAAATCGTGTGGCTCAACCATACACACATATTCGAAACTACTCAGCTTGAAGATGAGAGAGGTCACTGGAATTCCAAGTGTAGGAGTGAAATCCGTAGATATTTGGAGGAACACCGATGGCGAAGGCAGGTCTCTGGGCTGACACTGACGCTCATGCACGAAAGCGTGGGGAGCAAACAGGATTAGATACCCCTGTAGTCC</w:t>
      </w:r>
    </w:p>
    <w:p w14:paraId="147E4015">
      <w:pPr>
        <w:rPr>
          <w:rFonts w:hint="eastAsia"/>
        </w:rPr>
      </w:pPr>
      <w:r>
        <w:rPr>
          <w:rFonts w:hint="eastAsia"/>
        </w:rPr>
        <w:t>&gt;OTU009239</w:t>
      </w:r>
    </w:p>
    <w:p w14:paraId="0107E966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CCAGGGAAGAACGCTTGGGAGAGTAACTGCTCCCAAGGTGACGGTACCTGAGAAGAAAGCCCCGGCTAACTACGTGCCAGCAGCCGCGGTAATACAGAGGGGGCAAGCGTTGTTCGGAATCATTGGGCGTAAAGGGCGCGTAGGCGGCCGGCCAAGTCGGATGTGAAATCCCTCGGCTCAACCGAGGAACTGCACTCGATACTGGTTGGCTAGAGTCCGGGAGGGGATGGTGGAATTCCCAGTGTAGCGGTGAAATGCGTAGATATCGGAAGGAACATCAGTGGCGAAAGCGACTTCCTGGACCAGTACCGACGTTCAGGCACGAAAGCGTGGGGAGCAAACAGGATTAGATACCCTTGTAGTCC</w:t>
      </w:r>
    </w:p>
    <w:p w14:paraId="3D48C0D7">
      <w:pPr>
        <w:rPr>
          <w:rFonts w:hint="eastAsia"/>
        </w:rPr>
      </w:pPr>
      <w:r>
        <w:rPr>
          <w:rFonts w:hint="eastAsia"/>
        </w:rPr>
        <w:t>&gt;OTU009240</w:t>
      </w:r>
    </w:p>
    <w:p w14:paraId="0EEE2371">
      <w:pPr>
        <w:rPr>
          <w:rFonts w:hint="eastAsia"/>
        </w:rPr>
      </w:pPr>
      <w:r>
        <w:rPr>
          <w:rFonts w:hint="eastAsia"/>
        </w:rPr>
        <w:t>CCTACGGGTGGCAGCAGCAAGGAATTTTCGGCAATGGGCGCAAGCCTGACCGAGCAACGCCGCGTGGGTGAAGAAGGCCTGCGGGTTGTAAAGCCCTTTCGGTAGGGACGAAAGCTCTTGCCCTAACACGGCAGGAGGTTGACTTAACCTACATAAGAAGCACCGGCTAACTCTGTGCCAGCAGCCGCGGTAATACAGAGGGTGCGAGCGTTAATCGGAATTACTAGGCGTAAAGCGTGGGTAGGTGGTTCGGCAAGTCTGTTGTGAAAGCTCCTGGCTTAACCGGGAGAGGCCAATGGATACTACCGGACTTGAATGCAGGAGAGGTCACTGGAATTCCGGGTGTAGTGGTGAAATGCGTAGAGATCCGGAGGAACACCAGCGGCGAAGGCGGCACCCTAGCCCGCACCTGACGCTGAGACGCGACAGCACGGGGAGCGAACGGGATTAGATACCCCAGTAGTCC</w:t>
      </w:r>
    </w:p>
    <w:p w14:paraId="02730EB7">
      <w:pPr>
        <w:rPr>
          <w:rFonts w:hint="eastAsia"/>
        </w:rPr>
      </w:pPr>
      <w:r>
        <w:rPr>
          <w:rFonts w:hint="eastAsia"/>
        </w:rPr>
        <w:t>&gt;OTU009241</w:t>
      </w:r>
    </w:p>
    <w:p w14:paraId="7EBB4C65">
      <w:pPr>
        <w:rPr>
          <w:rFonts w:hint="eastAsia"/>
        </w:rPr>
      </w:pPr>
      <w:r>
        <w:rPr>
          <w:rFonts w:hint="eastAsia"/>
        </w:rPr>
        <w:t>CCTACGGGGGGCTGCAGTAAGGAATATTGCGCAATGGGCGACAGCCTGACGCAGCGACGCCGCGTGGGGGATGAAGGTCTTCGGATTGTAAACCCCTTTCGGGAGGGAAGATGGAACGAGCAATCGTTCGGACGGTACCTCCAGAAGCAGCCACGGCTAACTCCGTGCCAGCAGCCGCGGTAATACGGAGGGTGCGAGCGTTATCCGGATTTACTGGGTTTAAAGGGTGTGTAGGCGGGCTGGTAAGTCAGGGGTGAAATCCCGGAGCTCAACTCCGGAACTGCCTTTGATACTACTCATCTTGAGTCAGGGAGAGGTTGATGGAATTCCAGGTGTAGCGGTGAAATGCGTAGAGATGGGGGAGAACACTTGTGGCGAAGGCGGCCAGCTGGACCAGTTCTGACGCTGAGGCGCGAAAGCGTGGGGAGCAAACAGGATTAGATACCCCTGTAGTCC</w:t>
      </w:r>
    </w:p>
    <w:p w14:paraId="632EE91F">
      <w:pPr>
        <w:rPr>
          <w:rFonts w:hint="eastAsia"/>
        </w:rPr>
      </w:pPr>
      <w:r>
        <w:rPr>
          <w:rFonts w:hint="eastAsia"/>
        </w:rPr>
        <w:t>&gt;OTU009242</w:t>
      </w:r>
    </w:p>
    <w:p w14:paraId="4864B478">
      <w:pPr>
        <w:rPr>
          <w:rFonts w:hint="eastAsia"/>
        </w:rPr>
      </w:pPr>
      <w:r>
        <w:rPr>
          <w:rFonts w:hint="eastAsia"/>
        </w:rPr>
        <w:t>CCTACGGGCGGCTGCAGTGGGGAATATTGGACAATGGGCGCAAGCCTGATCCAGCCATGCCGCGTGGAGGATGAAGGCCTTAGGGTCGTAAACTCCTGTCAGGTGGGAAGAAAAGGTCTATGTTTAATAGACATAGATTATGACGGTACCATCAGAGGAAGCACCGGCTAACTTCGTGCCAGCAGCCGCGGTAATACGAAGGAGGCAAGCGTTGTTCGGAATCACTGGGCTTAAAGCGCGTGTAGGCGGGTTGACAGGTACCTTGTGAAATCCCTTGGCTCAACTGAGGAATCGCTTGGTAAACCGGCAGTCTTGAGGCAGGTAGAGGTGGGCGGAACTATGGGTGGAGCGGTGAAATGCGTAGAGATCCATGGGAACACCGGTGGCGAAAGCGGCCCACTAGGCCTGAACTGACGCTGAGACGCGAGAGCGTGGGTAGCAAACAGGATTAGATACCCCAGTAGTCC</w:t>
      </w:r>
    </w:p>
    <w:p w14:paraId="24E2CF9B">
      <w:pPr>
        <w:rPr>
          <w:rFonts w:hint="eastAsia"/>
        </w:rPr>
      </w:pPr>
      <w:r>
        <w:rPr>
          <w:rFonts w:hint="eastAsia"/>
        </w:rPr>
        <w:t>&gt;OTU009243</w:t>
      </w:r>
    </w:p>
    <w:p w14:paraId="1519FEE2">
      <w:pPr>
        <w:rPr>
          <w:rFonts w:hint="eastAsia"/>
        </w:rPr>
      </w:pPr>
      <w:r>
        <w:rPr>
          <w:rFonts w:hint="eastAsia"/>
        </w:rPr>
        <w:t>CCTACGGGGGGCTGCAACTAGGAATCTTGGACAATGGGGGAAACCCTGATCCAGCGACGCCGCGTGGAGGATTAAGGCCGAAAGGTTGTAAACTCCTTTTGTATGGGAACAAATTGAGGGTACCATACGAATAAGCTACTGCTAACTTCGTGCCAGCAGCAGCGGTGATACGGGGGTAGCAAGCGTTATCCGGAATTACTGGGCGTAAAGAGATGCGTAGGCGTCTTATTAAGTCTTAAGTTAAAGCCCACGGCTCAACTGTGGATCTGCTTAGGAAACTGATAGGATTGAGGAAATCAGAGGAAGACGGAATTCTCCGAGGAGCGGTAAAATGCGTTGATACGGAGAGGAACACCAATGGCGAAGGCAGTCTTCTGGGATTATTCTGACGCTAAGGCTCGAAAGCGTGGGGAGCAAAACGGATTAGATACCCCAGTAGTCC</w:t>
      </w:r>
    </w:p>
    <w:p w14:paraId="28471FCC">
      <w:pPr>
        <w:rPr>
          <w:rFonts w:hint="eastAsia"/>
        </w:rPr>
      </w:pPr>
      <w:r>
        <w:rPr>
          <w:rFonts w:hint="eastAsia"/>
        </w:rPr>
        <w:t>&gt;OTU009244</w:t>
      </w:r>
    </w:p>
    <w:p w14:paraId="35F104DC">
      <w:pPr>
        <w:rPr>
          <w:rFonts w:hint="eastAsia"/>
        </w:rPr>
      </w:pPr>
      <w:r>
        <w:rPr>
          <w:rFonts w:hint="eastAsia"/>
        </w:rPr>
        <w:t>CCTACGGGAGGCTGCAGTGAGGAATATTCCACAATGGGCGAAAGCCTGATGGAGCGACGCCGCGTGAGGGACGAAGCCCTTTGGGGTGTAAACCTCTTTTTCAGGGGATGAAACGCAAGGGTAACCTTGCTAAGACAGTACCCTGAGAATAAGCCTCGGCTAACTACGTGCCAGCAGCCGCGGTAATACGTAGGTGGCAAGCGTTGTCCGGATTTACTGGGCGTAAAGGATGCGTAGGCGGATATTTAAGTGAGATGTGAAATCCCCGGGCTTAACCTGGGAACTGCATTTGTGACTGCACGGCTAGAGTGTGTCAGAGGGGGGTAGAATTCCACGTGTAGCAGTGAAATGCGTAGAGATTAGGAAGAACACCGGTGGCGAAGGCGGTCAACTGGCCCTAAACTGACGCTCATGCACGAAAGCGTGGGGATCAAACAGGATTAGATACCCCAGTAGTCC</w:t>
      </w:r>
    </w:p>
    <w:p w14:paraId="59EA0F14">
      <w:pPr>
        <w:rPr>
          <w:rFonts w:hint="eastAsia"/>
        </w:rPr>
      </w:pPr>
      <w:r>
        <w:rPr>
          <w:rFonts w:hint="eastAsia"/>
        </w:rPr>
        <w:t>&gt;OTU009245</w:t>
      </w:r>
    </w:p>
    <w:p w14:paraId="17DCF413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CGAACGGGACGAACACCTTCCGGGTTAACACCTCGGGAGGCTGACGGTACCGTGAGAGGAAGCCCCGGCTAACTCTGTGCCAGCAGCCGCGGTAATACGTAGGGGGCAAGCGTTGTCCGGATTTATTGGGCGTAAAGAGCTCGTAGGCGGCCGTCCACGTCGGATGTGAAAGCTCGGGGCTCAACCCTGAGAGGCCATTCGATACGGGACGGCTAGAGGCAGGTAGGGGAGATTGGAATTCCTGGTGTAGCGGTGAAATGCGTAGATATCAAGAGGAACACCTGAGGTGAAGACGGGTTGCTGGGCTGACACTGACGCTGAGGCGCGAAAGCTAGGGGAGCAAACGGGATTAGATACCCCAGTAGTCC</w:t>
      </w:r>
    </w:p>
    <w:p w14:paraId="13D48D7E">
      <w:pPr>
        <w:rPr>
          <w:rFonts w:hint="eastAsia"/>
        </w:rPr>
      </w:pPr>
      <w:r>
        <w:rPr>
          <w:rFonts w:hint="eastAsia"/>
        </w:rPr>
        <w:t>&gt;OTU009246</w:t>
      </w:r>
    </w:p>
    <w:p w14:paraId="54A66732">
      <w:pPr>
        <w:rPr>
          <w:rFonts w:hint="eastAsia"/>
        </w:rPr>
      </w:pPr>
      <w:r>
        <w:rPr>
          <w:rFonts w:hint="eastAsia"/>
        </w:rPr>
        <w:t>CCTACGGGGGGCAGCAGTGGGGAATCTTGCGCAATGGGCGAAAGCCTGACGCAGCAACGCCGCGTGCGGGATGACGGCCTTCGGGTTGTAAACCGCTTTCAGCAGGGACGAAATTGACGGTACCTGCAGAAGAAGCCCCGGCCAACTACGTGCCAGCAGCCGCGGTAACACGTAGGGGGCGAGCGTTGTCCGGATTTATTGGGCGTAAAGAGCTCGTAGGCGGCTTTGTCAGTCGGGTGTGAAACCTCCAGGCTCAACCTGGAGCCGCCACCCGATACTGCAATAGCTAGAGTCCGGTAGGGGAGCATGGAACTCCTGGTGTAGCGGTGAAATGCGCAGATATCAGGAAGAACACCAGTGGCGAAGGCGGTGCTCTGGGCCGGAACTGACGCTGAGGCACGAAAGTGTGGGGATCAAACAGGATTAGATACCCTGGTAGTCC</w:t>
      </w:r>
    </w:p>
    <w:p w14:paraId="46704E94">
      <w:pPr>
        <w:rPr>
          <w:rFonts w:hint="eastAsia"/>
        </w:rPr>
      </w:pPr>
      <w:r>
        <w:rPr>
          <w:rFonts w:hint="eastAsia"/>
        </w:rPr>
        <w:t>&gt;OTU009247</w:t>
      </w:r>
    </w:p>
    <w:p w14:paraId="410DD383">
      <w:pPr>
        <w:rPr>
          <w:rFonts w:hint="eastAsia"/>
        </w:rPr>
      </w:pPr>
      <w:r>
        <w:rPr>
          <w:rFonts w:hint="eastAsia"/>
        </w:rPr>
        <w:t>CCTACGGGTGGCTGCAGTGGGGAATATTGGACAATGGGCGCAAGCCTGATCCAGCAATGCCGCGTGTGTGAAGAAGGCCTGCGGGTTGTAAAGCACTTTTACCCGGGATGATAATGACAGTACCGGGAGAATAAGCCCCGGCTAACTCCGTGCCAGCAGCCGCGGTAAGACAGAGGAGCCAAGCGTTGTCCGGACTGACTGGGCGTAAAGCGCCCGCAGGCGGCCGTGCACGTGGGGTGTGAAAGCGCTCGGCTTAACTGAGCGAGGCCATCCCATACGGCGCGGCTCGAGCCGTCCAGAGGCCGGTGGAATTGCCGGTGTAGTGGTGAAATGCGTAGATATCAAGAGGAACACCTGAGGTGAAGACGGGTTGCTGGGCTGACACTGACGCTGAGGCGCGAAAGCCAGGGGAGCAAACGGGATTAGATACCCCAGTAGTCC</w:t>
      </w:r>
    </w:p>
    <w:p w14:paraId="38DCFCFB">
      <w:pPr>
        <w:rPr>
          <w:rFonts w:hint="eastAsia"/>
        </w:rPr>
      </w:pPr>
      <w:r>
        <w:rPr>
          <w:rFonts w:hint="eastAsia"/>
        </w:rPr>
        <w:t>&gt;OTU009248</w:t>
      </w:r>
    </w:p>
    <w:p w14:paraId="786B5459">
      <w:pPr>
        <w:rPr>
          <w:rFonts w:hint="eastAsia"/>
        </w:rPr>
      </w:pPr>
      <w:r>
        <w:rPr>
          <w:rFonts w:hint="eastAsia"/>
        </w:rPr>
        <w:t>CCTACGGGGGGCTGCAGTAGGGAATCTTCCACAATGGGCGAAAGCCTGACGCAGCAACGCCGCGTGAGTGACGAAGGCCTTCGGGTCGTAAAGCTCTGTCGGAGGGAAAGAAACTACAGATGGCTAATATCCATTTGTATTGACGGTACCCTCAAAGGAAGCACCGGCTAACTCCGTGCCAGCAGCCGCGGTAATACGGAGGGGGCTAGCGTTGTCCGGAATCATTGGGCGTAAAGCGCGTGTAGGCGGTCCGGTAAGTCCGCTGTGAAAGTCGGGGGCTCAACCCTCGAAAGCGGGTGGATACTGCCGGGCTAGAGTCCGGAAGAGGCGAGTGGAATTCCTGGTGTAGCGGTGGAATGCGCAGATATCAGGAGGAACACCGATGGCGAAGGCAGCTCTCTGGGCCTGTCCTGACGCTGAGACGCGAAAGCGTGGGGAGCGAACAGGATTAGATACCCCAGTAGTCC</w:t>
      </w:r>
    </w:p>
    <w:p w14:paraId="450E5FFE">
      <w:pPr>
        <w:rPr>
          <w:rFonts w:hint="eastAsia"/>
        </w:rPr>
      </w:pPr>
      <w:r>
        <w:rPr>
          <w:rFonts w:hint="eastAsia"/>
        </w:rPr>
        <w:t>&gt;OTU009249</w:t>
      </w:r>
    </w:p>
    <w:p w14:paraId="64A65154">
      <w:pPr>
        <w:rPr>
          <w:rFonts w:hint="eastAsia"/>
        </w:rPr>
      </w:pPr>
      <w:r>
        <w:rPr>
          <w:rFonts w:hint="eastAsia"/>
        </w:rPr>
        <w:t>CCTACGGGTGGCTGCAGTAGGGAATTTTCCACAATGGGCGAAAGCCTGATGGAGCAACGCCGCGTGCAGGATGAAGGCCTTCGGGTTGTAAACTGCTTTTGTTTGTGACGATTATGACGGTAACAAGCGAATAAGGGTCTGCTAACTACGTGCCAGCAGCCGCGGTCATACGTGGGACCCAAGCGTTATCCGGAATTACTGGGCGTAAAGCGCGCGCAGGCGGTTTCTTAAGTCTGATGTGAAAGCCCCCGGCTTAACCGGGGAGGGTCATTGGAAACTGGGAGACTTGAGTGCAGAAGAGGAAAGTGGAATTCCAAGTGTAGCGGTGAAATGCGTAGAGATTTGGAGGAACACCAGTGGCGAAGGCGGCGATCTGGGAAGATACTGACGCTGAGGTGCGAAAGCGTGGGGAGCAAACAGGATTAGATACCCTAGTAGTCC</w:t>
      </w:r>
    </w:p>
    <w:p w14:paraId="381EAB5C">
      <w:pPr>
        <w:rPr>
          <w:rFonts w:hint="eastAsia"/>
        </w:rPr>
      </w:pPr>
      <w:r>
        <w:rPr>
          <w:rFonts w:hint="eastAsia"/>
        </w:rPr>
        <w:t>&gt;OTU009250</w:t>
      </w:r>
    </w:p>
    <w:p w14:paraId="70BB43EF">
      <w:pPr>
        <w:rPr>
          <w:rFonts w:hint="eastAsia"/>
        </w:rPr>
      </w:pPr>
      <w:r>
        <w:rPr>
          <w:rFonts w:hint="eastAsia"/>
        </w:rPr>
        <w:t>CCTACGGGAGGCAGCAGTGGGGAATCTTGCGCAATGGGCGAAAGCCTGACGCAGCGACGCCGCGTGGGGGATGAAGGCCCTCGGGTTGTAAACCCCTTTCGGCAGGGACGAAGCGACAGTGACGGTACCTGCAGAAGAAGTCCCGGCTAACTACGTGCCAGCAGCCGCGGTAAGACGTAGGGGACGAGCGTGGTCCGGAGTCATTGGGCGTAAAGCGCGCGCAGGCGGCCGCGTAAGTCGGATGTGAAATCCCGGGGCTCAACCCCGGAACTGCACTCGATACTGCGTGGCTTGAGGCAGGTAGGGGAGATCGGAATTCCTGGTGTAGCGGTAAAATGCGCAGATATCAGGAGGAACACCGGTGGCGAAGGCGGATCTCTGGGCCTGTCCTGACGCTCAGGCGCGAAAGCTAGGGGAGCGAACAGGATTAGATACCCCTGTAGTCC</w:t>
      </w:r>
    </w:p>
    <w:p w14:paraId="65338CE2">
      <w:pPr>
        <w:rPr>
          <w:rFonts w:hint="eastAsia"/>
        </w:rPr>
      </w:pPr>
      <w:r>
        <w:rPr>
          <w:rFonts w:hint="eastAsia"/>
        </w:rPr>
        <w:t>&gt;OTU009251</w:t>
      </w:r>
    </w:p>
    <w:p w14:paraId="1310FD16">
      <w:pPr>
        <w:rPr>
          <w:rFonts w:hint="eastAsia"/>
        </w:rPr>
      </w:pPr>
      <w:r>
        <w:rPr>
          <w:rFonts w:hint="eastAsia"/>
        </w:rPr>
        <w:t>CCTACGGGGGGCTGCAGCGAGGAATCTTCTACAATGGGCGCAAGCCCGATAGAGCAACGCCGCGTGGAGGACGACGGCCTTCGGGTTGTAAACTCCTTTCGGGGGGGATGATATGGACAGTACCCCCAGAAGCAGCCCCGGCTAACTCTGTGCCAGCAGCCGCGGTAAGACAGAGGGGGCAAGCGTTGTCCGGATTTACTGGGCGTACAGCGCGCGCAGGCGGCCGGCTATGTGCCGTGTGACACCGGGCAGCTTAACTGCCCGCGGCCACGGTAGACAGGCGGGCTAGAGGCAGGGAGAGGGCTGTGGAATACCCGGTGGAGCGGTGAAATGCGTAGAGATCGGGTGGAACACCAGCGGCGAAGGCGGCAGCCTGGCCCTGACCTGACGCTGAGGCGCGAGAGCGTGGGGAGCAAACAGGATTAGATACCCCTGTAGTCC</w:t>
      </w:r>
    </w:p>
    <w:p w14:paraId="362EF0B7">
      <w:pPr>
        <w:rPr>
          <w:rFonts w:hint="eastAsia"/>
        </w:rPr>
      </w:pPr>
      <w:r>
        <w:rPr>
          <w:rFonts w:hint="eastAsia"/>
        </w:rPr>
        <w:t>&gt;OTU009252</w:t>
      </w:r>
    </w:p>
    <w:p w14:paraId="56904E84">
      <w:pPr>
        <w:rPr>
          <w:rFonts w:hint="eastAsia"/>
        </w:rPr>
      </w:pPr>
      <w:r>
        <w:rPr>
          <w:rFonts w:hint="eastAsia"/>
        </w:rPr>
        <w:t>CCTACGGGTGGCTGCAGTGGGGAATCTTGCGCAATGGGCGAAAGCCTGACGCAGCGACGCCGCGTGGGGGAGGAAGGGCTTCGGCTTGTAAACCACTGTCACCTGGGACGAATGTCCCGGCGCTGAATAGGCGTCGGGAGTGACGGTACCGGGAGAGGAAGCGCCGGCTAACTCCGTGCCAGCAGCCGCGGTAAGACGGAGGGCGCAAGCGTTGTTCGGAATCACTGGGCGTAAAGCGCGCGCAGGCGGGCCCGTAAGTCGGTAGTGAAATTCCGCTGCTCAACGGCGGAGCGGCTACTGATACTGCGGGTCTGGGGACCGGTAGAGGCCGGTGGAATTGCTGGTGTAGCGGTGGAATGCGTAGAGATCAGCAAGAACACCCGTGGCGAAGGCGGCCGGCTGGGCCGGGTCCGACGCTGAGGCGCGAAAGCGTGGGGAGCAAACAGGATTAGATACCCCAGTAGTCC</w:t>
      </w:r>
    </w:p>
    <w:p w14:paraId="0BCFF4DC">
      <w:pPr>
        <w:rPr>
          <w:rFonts w:hint="eastAsia"/>
        </w:rPr>
      </w:pPr>
      <w:r>
        <w:rPr>
          <w:rFonts w:hint="eastAsia"/>
        </w:rPr>
        <w:t>&gt;OTU009253</w:t>
      </w:r>
    </w:p>
    <w:p w14:paraId="47E19551">
      <w:pPr>
        <w:rPr>
          <w:rFonts w:hint="eastAsia"/>
        </w:rPr>
      </w:pPr>
      <w:r>
        <w:rPr>
          <w:rFonts w:hint="eastAsia"/>
        </w:rPr>
        <w:t>CCTACGGGGGGCTGCAGTCGAGAATTTTTCACAATGGGCGAAAGCCTGATGGAGCGACGCCGCGTGGGGGATGAATGGCTTCGGCCCGTAAACCCCTGTCATTTGCGAACAAACCTTTTCATTTAAAAGATGAAGAGCTGATTGTAGCGAAAGAGGAAGGGACGGCTAACTCTGTGCCAGCAGCCGCGGTAATACAGAAGCCTCGAGCGTTGTTCGGATTTATTGGGCGTAAAGCGTCCGCAGGTGGTCGTGCAAGTGCGGTGTGAAAGCGCTCGGCTTAACTGAGCGAGGCCATCGCAGACTGCACAACTCGAGGTCGGGAGAGGTCGGTGGAATTGCCGGTGTAGTGGTGAAATGCGTAGAGATCGGCAGGAACACCCAAGGGGAAGCCAGCCGACTGGCCCGCACCTGACACTCAGGGACGACAGCGTGGGGAGCGAACCGGATTAGATACCCGAGTAGTCC</w:t>
      </w:r>
    </w:p>
    <w:p w14:paraId="1B11E7E2">
      <w:pPr>
        <w:rPr>
          <w:rFonts w:hint="eastAsia"/>
        </w:rPr>
      </w:pPr>
      <w:r>
        <w:rPr>
          <w:rFonts w:hint="eastAsia"/>
        </w:rPr>
        <w:t>&gt;OTU009254</w:t>
      </w:r>
    </w:p>
    <w:p w14:paraId="1FCCDD05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TAACTCCGTGCCAGCAGCCGCGGTAATACGGAGGGTGCGAGCGTTAATCGGAATTACTGGGCGTACAGGGAGCGTAGGTGGTTAGGTAAGCCCTTCGGGAAATCTTCGGGCTTAACCCGGAAAGGTCGGAGGGGACTGCCTGGCTAGAGGACGGGAGAGGAGCGCGGAATTCCCGGTGTAGCGGTGAAATGCGTAGAGATCGGAAGGAACATCTGTGGCGAAGGCGAGTCCCTGGACAACACCTGACACTGAGGCACGAAAGCCGGGGGAGCAAACAGGATTAGATACCCTGGTAGTCC</w:t>
      </w:r>
    </w:p>
    <w:p w14:paraId="7CCB729E">
      <w:pPr>
        <w:rPr>
          <w:rFonts w:hint="eastAsia"/>
        </w:rPr>
      </w:pPr>
      <w:r>
        <w:rPr>
          <w:rFonts w:hint="eastAsia"/>
        </w:rPr>
        <w:t>&gt;OTU009255</w:t>
      </w:r>
    </w:p>
    <w:p w14:paraId="426F2F4E">
      <w:pPr>
        <w:rPr>
          <w:rFonts w:hint="eastAsia"/>
        </w:rPr>
      </w:pPr>
      <w:r>
        <w:rPr>
          <w:rFonts w:hint="eastAsia"/>
        </w:rPr>
        <w:t>CCTACGGGTGGCTGCAGTCGAGAATCTTTCGCAATGGGCGAAAGCCTGACGAAGCGACGCCGTGTGTGTGATGAAGGCCCTCGGGTTGTAAAGCACTTTCGCCTGGGAACAAGAGACTCTGGCTAATATCCAGAGAATTTGAGAGTATCAGGTAAAGAAGCACCGGCTAACTACGTGCCAGCAGCTGCGGTAATACGGAGGGTGCAAGCGTTGTCCGGATTTATTGGGTTTAAAGGGTGCGTAGGCGGATTAATAAGTCAGTGGTGAAAGCCGGCAGCTCAACTGTCGAATTGCCATTGATACTGCAGGGCTTGAGTACAGATGAGGTAGGCGGAATTGACGGTGTAGCGGTGAAATGCATAGATATCGTCAAGAACACCGATAGCGAAGGCAGCCCCCTGGGCTAACACTGACGCTCATGCACGAAAGCGTGGGTAGCGAACAGGATTAGATACCCCGGTAGTCC</w:t>
      </w:r>
    </w:p>
    <w:p w14:paraId="7E4C428A">
      <w:pPr>
        <w:rPr>
          <w:rFonts w:hint="eastAsia"/>
        </w:rPr>
      </w:pPr>
      <w:r>
        <w:rPr>
          <w:rFonts w:hint="eastAsia"/>
        </w:rPr>
        <w:t>&gt;OTU009256</w:t>
      </w:r>
    </w:p>
    <w:p w14:paraId="56F57BE2">
      <w:pPr>
        <w:rPr>
          <w:rFonts w:hint="eastAsia"/>
        </w:rPr>
      </w:pPr>
      <w:r>
        <w:rPr>
          <w:rFonts w:hint="eastAsia"/>
        </w:rPr>
        <w:t>CCTACGGGGGGCTGCAGTAGGGAATCTTCGGCAATGGGCGAAAGCCTGACCGAGCAACGCCGCGTGAGCGATGAAGGCCTTCGGGTCGTAAAGCTCTGTTGTTAAGGAAGAACAAGTACGAGAGTAACTGCTCGTACCTTGACGGTACTTAACGAGAAAGCCACGGCTAACTACGTGCCAGCAGCCGCGGTAATACGTAGGTGGCGAGCGTTATCCGGAATTATTGGGCGTAAAGCGCGTGTAGGCTGCTTGGAAAGTCGGATGTGAAAGCCCTGGGCTCAACCTAGGAAGTGCATTCGAAACTTCCAAGCTCGAGTTTCGGAGAGGAAGGCGGAATTCTCGGTGTAGAGGTGAAATTCGTAGAGATCCGGAGGAACACCAGTGGCGAAGGCGACCCGCTGGGTCACACCTGACGCTGAGACGCGACAGCATGGGGAGCGAACGGGATTAGATACCCTAGTAGTCC</w:t>
      </w:r>
    </w:p>
    <w:p w14:paraId="24A81C2E">
      <w:pPr>
        <w:rPr>
          <w:rFonts w:hint="eastAsia"/>
        </w:rPr>
      </w:pPr>
      <w:r>
        <w:rPr>
          <w:rFonts w:hint="eastAsia"/>
        </w:rPr>
        <w:t>&gt;OTU009257</w:t>
      </w:r>
    </w:p>
    <w:p w14:paraId="482A6F4C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TCGGGACGAAGAGCGCCGACCGAATACGTCGGCGTGTGACGGTACCGGGTGAGGAAGCCCCGGCTAACTCTGTGCCAGCAGCCGCGGTAATACAGAGGGGGCAAGCGTTGTTCGGATTTACTGGGCGTAAAGGGCGCGTAGGCGGCGTGACAAGTCACTTGTGAAATCTCCGGGCTTAACTCGGAACGGTCAAGTGATACTGTTGTGCTAGAGTGCAGAAGGGGCAATCGGAATTCTTGGTGTAGCGGTGAAATGCGTAGATATCAAGAGGAACACCTGAGGTGAAGACGGGTTGCTGGGCTGACACTGACGCTGAGGCGCGAAAGCTAGGGTAGCAAACAGGATTAGATACCCTTGTAGTCC</w:t>
      </w:r>
    </w:p>
    <w:p w14:paraId="430E4AFC">
      <w:pPr>
        <w:rPr>
          <w:rFonts w:hint="eastAsia"/>
        </w:rPr>
      </w:pPr>
      <w:r>
        <w:rPr>
          <w:rFonts w:hint="eastAsia"/>
        </w:rPr>
        <w:t>&gt;OTU009258</w:t>
      </w:r>
    </w:p>
    <w:p w14:paraId="0DF203C7">
      <w:pPr>
        <w:rPr>
          <w:rFonts w:hint="eastAsia"/>
        </w:rPr>
      </w:pPr>
      <w:r>
        <w:rPr>
          <w:rFonts w:hint="eastAsia"/>
        </w:rPr>
        <w:t>CCTACGGGGGGCTGCAGTGGGGAATATTGCACAATGGGGGAAACCCTGATGCAGCAACGCCGCGTGAGTGATGACGGTCTTCGGATTGTAAAGCTCTGTCTTCAGGGACGATAATGACGGTACCTGAGGAGGAAGCCACGGCTAACTACGTGCCAGCAGCCGCGGTAATACGTAGGTGGCAAGCGTTGTCCGGATTTACTGGGCGTAAAGGGAGCGTAGGTGGATTTGTAAGTCAGTGGTGAAATCTCTTCGCTTAACGAAGAAACTGCCATTGATACTGCAGATCTTGAGTACAGTTGCCGTTGGCGGAATATGACATGTAGTGGTGAAATACTTAGATATGTCATAGAACACCGATTGCGAAGGCAGCTAACGAAGCTGTAACTGACGCTGAGGCTCGAAAGTGCGGGGATCAAACAGGATTAGATACCCCAGTAGTCC</w:t>
      </w:r>
    </w:p>
    <w:p w14:paraId="6BCD87DC">
      <w:pPr>
        <w:rPr>
          <w:rFonts w:hint="eastAsia"/>
        </w:rPr>
      </w:pPr>
      <w:r>
        <w:rPr>
          <w:rFonts w:hint="eastAsia"/>
        </w:rPr>
        <w:t>&gt;OTU009259</w:t>
      </w:r>
    </w:p>
    <w:p w14:paraId="6000F412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GAGTAACTGCCGGTACCTTGACGGTACCTAACCAGAAAGCCACGGCTAACTACGTGCCAGCAGCCGCGGTAAGACGTAGGGCGCGAGCGTTGTCCGGAGTTACTGGGCGTAAAGGGCGCGCAGGCGGTTGGTTACGTCGTGTGTGAAAGCCCCCTGCTCAACAGGGGAGGGTCGCGCGAAACGGGCCAACTGGAGGCAAGGCGAGGTCGGTGGAATTCCCGGTGTAGTGGTGAAATGCGTAGAGATCGGGAGGAACACCAGAGGCGAAGGCGGCCGACTGGACTTGACCTGACGCTGAGGCGCGAAGGCGTGGGGAGCGAACGGGATTAGATACCCGAGTAGTCC</w:t>
      </w:r>
    </w:p>
    <w:p w14:paraId="2E91C584">
      <w:pPr>
        <w:rPr>
          <w:rFonts w:hint="eastAsia"/>
        </w:rPr>
      </w:pPr>
      <w:r>
        <w:rPr>
          <w:rFonts w:hint="eastAsia"/>
        </w:rPr>
        <w:t>&gt;OTU009260</w:t>
      </w:r>
    </w:p>
    <w:p w14:paraId="266B9F6F">
      <w:pPr>
        <w:rPr>
          <w:rFonts w:hint="eastAsia"/>
        </w:rPr>
      </w:pPr>
      <w:r>
        <w:rPr>
          <w:rFonts w:hint="eastAsia"/>
        </w:rPr>
        <w:t>CCTACGGGGGGCAGCAGTGGGGAATCTTGCGCAATGCGCGACAGCGTGACGCAGCAACGCCGCGTGGGGGAAGAAGGCCTTCGGGTTGTAAACCCCTTTCAGGAGGGACGAAGCCCGGGCGGTGAATAGCCGACCCGGGTGACGGTACCTCCACAAGAAGCCCCGGCTAACTCCGTGCCAGCAGCCGCGGTAATACGGAGGGTGCGAGCGTTGTCCGGAATCACTGGGCGTAAAGAGCGCGTAGGCGGTCCGGTAAGTCTGCTGTGAAAGTCCAGGGCTCAACCCTGGGATGCCGGTAGATACTGTCGGGCTAGAGTCCGGAAGAGGCGAGTGGAATTCCCGGTGTAGCGGTGAAATGCGCAGATATCGGGAGGAACACCAATGGCGAAGGCAGCTCGCTGGGACGGTACTGACGCTGAGGCGCGAAAGCGTGGGGAGCAAACAGGATTAGATACCCCAGTAGTCC</w:t>
      </w:r>
    </w:p>
    <w:p w14:paraId="0A5A1907">
      <w:pPr>
        <w:rPr>
          <w:rFonts w:hint="eastAsia"/>
        </w:rPr>
      </w:pPr>
      <w:r>
        <w:rPr>
          <w:rFonts w:hint="eastAsia"/>
        </w:rPr>
        <w:t>&gt;OTU009261</w:t>
      </w:r>
    </w:p>
    <w:p w14:paraId="67810363">
      <w:pPr>
        <w:rPr>
          <w:rFonts w:hint="eastAsia"/>
        </w:rPr>
      </w:pPr>
      <w:r>
        <w:rPr>
          <w:rFonts w:hint="eastAsia"/>
        </w:rPr>
        <w:t>CCTACGGGCGGCTGCAGTAACGAATCTTCCGCAATGCACGAAAGTGTGACGGAGCGACGCCGCGTGTAGGATGAAGTCCCTCGGGATGTAAACTACTGTCAGGGGTTAGAAAGTTCTGATCAACCCCAGAGGAAGGCACGGCTAACTCTGTGCCAGCAGCCGCGGTAAGACAGAGGTGCCAAGCGTTAGGCGGAATCACTGGGCTTAAAGCGTGTGTAGGCGGATACTTAAGTACCTTGTGAAATCCCACGGCTCAACCGTGGAACTGCTGGGTATACTGGGTATCTTGAGCCACTTAGGGGCAACCGGAACAGATGGTGGAGCGGTGAAATGCGTAGAGATTAGGAAGAACACCAGTGGCGAAGGCGATTCTCTGGACTGTAACTGACGCTGAGGTGCGAAGGCGTGGGGAGCGAACGGGATTAGATACCCCGGTAGTCC</w:t>
      </w:r>
    </w:p>
    <w:p w14:paraId="12011D7A">
      <w:pPr>
        <w:rPr>
          <w:rFonts w:hint="eastAsia"/>
        </w:rPr>
      </w:pPr>
      <w:r>
        <w:rPr>
          <w:rFonts w:hint="eastAsia"/>
        </w:rPr>
        <w:t>&gt;OTU009262</w:t>
      </w:r>
    </w:p>
    <w:p w14:paraId="782C8890">
      <w:pPr>
        <w:rPr>
          <w:rFonts w:hint="eastAsia"/>
        </w:rPr>
      </w:pPr>
      <w:r>
        <w:rPr>
          <w:rFonts w:hint="eastAsia"/>
        </w:rPr>
        <w:t>CCTACGGGGGGCAGCAGCTAGGAATCTTGGGAATGGGCGAAAGCCTGACCCAGCAACGCCGCGTGGGCGATGAAGGCCTTCGGGTTGTAAAGCCCTTTTGCGGGGGACGATGATGACGGTACCCCGCGAATAAGCATCGGCTAACTCTGTGCCAGCAGCCGCGGTAATACAGAGGATGCAAGCGTTATCCGGAATGATTGGGCGTAAAGCGTCTGTAGGTGGCTTTTTAAGTCCGCCGTCAAATCCCAGGGCTCAACTCTGGGATGCCGGTCGATACTGCCGGACTAGAGTTCGGAAGAGGCGAGTGGAATTCCCGGTGTAGCGGTGAAATGCGCAGATATCGGGAGGAACACCGGTGGCGAAGGCGGCCTGCTGGGACGTGGCTGACGCTGAGGCGCGACAGCGTGGGGAGCAAACAGGATTAGATACCCGTGTAGTCC</w:t>
      </w:r>
    </w:p>
    <w:p w14:paraId="5567C7B8">
      <w:pPr>
        <w:rPr>
          <w:rFonts w:hint="eastAsia"/>
        </w:rPr>
      </w:pPr>
      <w:r>
        <w:rPr>
          <w:rFonts w:hint="eastAsia"/>
        </w:rPr>
        <w:t>&gt;OTU009263</w:t>
      </w:r>
    </w:p>
    <w:p w14:paraId="21DD7617">
      <w:pPr>
        <w:rPr>
          <w:rFonts w:hint="eastAsia"/>
        </w:rPr>
      </w:pPr>
      <w:r>
        <w:rPr>
          <w:rFonts w:hint="eastAsia"/>
        </w:rPr>
        <w:t>CCTACGGGTGGCAGCAGTAGGGAATCTTGCGCAATGGGCGAAAGCCTGACGCAGCGACGCCGCGTGAGGGATGACGGCCTTCGGGTTGTAAACCTCTTTCAGCAGGGACGAAGCCTCACGGTGACGGTACCTGCAGAAGAAGCCCCGGCCAACTACGTGCCAGCAGCCGCGGTAATACGTAGGGGGCAAGCGTTGTCCGGAATCATTGGGCGTAAAGCGCGTGTAGGTGGGAGAGCAAGTCCGGTGGGAAAGCCCGCGGCTCAACCGCGGAAGGTCGCTGGAAACTGCTTTTCTTGAGGGTGATAGAGGGAAGTGGAATTGCTGGTGTAGCGGTGAAATGCGTAGATATCAGCAGGAACACCCGTGGCGAAGGCGGCTTCCTGGATCACCCCTGACGCTGAGACGCGAAAGCGTGGGGAGCGAACGGGATTAGATACCCCTGTAGTCC</w:t>
      </w:r>
    </w:p>
    <w:p w14:paraId="7A91BA55">
      <w:pPr>
        <w:rPr>
          <w:rFonts w:hint="eastAsia"/>
        </w:rPr>
      </w:pPr>
      <w:r>
        <w:rPr>
          <w:rFonts w:hint="eastAsia"/>
        </w:rPr>
        <w:t>&gt;OTU009264</w:t>
      </w:r>
    </w:p>
    <w:p w14:paraId="061BFE3B">
      <w:pPr>
        <w:rPr>
          <w:rFonts w:hint="eastAsia"/>
        </w:rPr>
      </w:pPr>
      <w:r>
        <w:rPr>
          <w:rFonts w:hint="eastAsia"/>
        </w:rPr>
        <w:t>CCTACGGGGGGCAGCAGTGGGGAATTTTTGGCAATGGGGGCAACCCTGACCAAGCAACGCCGCGTGGGTGATGAAGTCTCTTGGGACGTAAAACCCTTTCGACGGGGAAGAAACCGCAAGGTTGACGGTACCCGTAGAAGAAGCCCCGGCTAACTCCGTGCCAGCAGCCGCGGTAATACGGGGGGGGCAAGCGTTGTTCGGATTGACTGGGCGTAAAGCGCACGCAGGCGGCTGCGCGCGTGGGGTGTGAAAGCTGGCCGCTTAACGGCCAGAGGTCATCCCATACGGCGCAGCTCGAGCCCGTGAGAGGTCCGTGGAATTGCCGGTGTAGTGGTGAAATGTGTAGAGATCGGGAGGAACACCGGTGGCGAAGGCGGGTCTCTGGCCAATCCCTGACGCTGAGGCGCGAAAGCGTGGGGAGCAAACGGGATTAGATACCCCTGTAGTCC</w:t>
      </w:r>
    </w:p>
    <w:p w14:paraId="11870CC2">
      <w:pPr>
        <w:rPr>
          <w:rFonts w:hint="eastAsia"/>
        </w:rPr>
      </w:pPr>
      <w:r>
        <w:rPr>
          <w:rFonts w:hint="eastAsia"/>
        </w:rPr>
        <w:t>&gt;OTU009265</w:t>
      </w:r>
    </w:p>
    <w:p w14:paraId="491A3DA7">
      <w:pPr>
        <w:rPr>
          <w:rFonts w:hint="eastAsia"/>
        </w:rPr>
      </w:pPr>
      <w:r>
        <w:rPr>
          <w:rFonts w:hint="eastAsia"/>
        </w:rPr>
        <w:t>CCTACGGGGGGCTGCAGTCGAGAATCTTCCGCAATGGGCGAAAGCCTGACGGAGCGACGCCGCGTGCGGGATGAAGGCCTTCGGGTTGTAAACCGCTGTCAGTGGGGAGTAAATCATGGGGGGCTATCCCCCTATGTTGAGCGATCCACAGAGGAAGCGCAGGCTAAGTTCGTGCCAGCAGCCGCGGTAACACGAACTGCGCGAACGTTATTCGGAATCACTGGGCTTAAAGAGTCCGTAGGCGGCTCGGAAGGTGAGGTGTGAAATCCCACGGCTCAACCGTGGAATTGCGCTTCAAACCACCGAGCTTGAGGGAGATAGAGGAGAGCGGAACTGATGGTGGAGCGGTGAAATGCGTTGATATCATCAGGAACACCGGTGGCGAAAGCGGCTCTCTGGGTCTCTTCTGACGCTGAGGGACGAAAGCTAGGGGAGCGAACGGGATTAGATACCCGAGTAGTCC</w:t>
      </w:r>
    </w:p>
    <w:p w14:paraId="3CD0834B">
      <w:pPr>
        <w:rPr>
          <w:rFonts w:hint="eastAsia"/>
        </w:rPr>
      </w:pPr>
      <w:r>
        <w:rPr>
          <w:rFonts w:hint="eastAsia"/>
        </w:rPr>
        <w:t>&gt;OTU009266</w:t>
      </w:r>
    </w:p>
    <w:p w14:paraId="707606AC">
      <w:pPr>
        <w:rPr>
          <w:rFonts w:hint="eastAsia"/>
        </w:rPr>
      </w:pPr>
      <w:r>
        <w:rPr>
          <w:rFonts w:hint="eastAsia"/>
        </w:rPr>
        <w:t>CCTACGGGCGGCTGCAGTGGGGAATATTGCACAATGGGCGAAAGCCTGATGCAGCAACGCCGCGTGAGTGATGAAGGCCTTCGGGTTGTAAAGCTCTGTCGGAGGGAACGAATGCTTTCGGGGTTAACAGCCCCGGAAAGTGACGGTACCCTCAAAGGAAGCACCGGCTAACTCTGTGCCAGCAGCCGCGGTAATACGGGGGGGGCAAGCGTTGTTCGGAATTATTGGGCGTAAAGGGCGCGTAGGCGGTGTGGTAAGTCCGATGTGAAATCTCCAGGCTCAACTTGGAGTCTGCATTGGAAACTGCCATGCTTGAGTGTGGGAGAGGTGAGTGGAATTCCCGGTGTAGCGGTGAAATGCGTAGATATCGGGAGGAACACCTGTGGCGAAAGCGGGTCTCTGGGCCGATACTGACGCTGAGGAGCGAAAGCGTGGGGAGCGAACAGGATTAGATACCCCAGTAGTCC</w:t>
      </w:r>
    </w:p>
    <w:p w14:paraId="6852B6CC">
      <w:pPr>
        <w:rPr>
          <w:rFonts w:hint="eastAsia"/>
        </w:rPr>
      </w:pPr>
      <w:r>
        <w:rPr>
          <w:rFonts w:hint="eastAsia"/>
        </w:rPr>
        <w:t>&gt;OTU009267</w:t>
      </w:r>
    </w:p>
    <w:p w14:paraId="727327CD">
      <w:pPr>
        <w:rPr>
          <w:rFonts w:hint="eastAsia"/>
        </w:rPr>
      </w:pPr>
      <w:r>
        <w:rPr>
          <w:rFonts w:hint="eastAsia"/>
        </w:rPr>
        <w:t>CCTACGGGAGGCTGCAGTGAGGAATATTGCGCAATGGGCGAAAGCCTGACGCAGCGACGCCGCGTGAAGGATGAAGGTCTTAGGGCTGTAAACTTCTGTTAAGTGGGAAGAAAAATTGGCTCTTAATACGAGTCAGGTATGACGGTACCGCTAAAGAAAGCACCGGCTAACTTCGTGCCAGCAGCCGCGGTAATACGAGGGGTGCAAACGTTATTCGGAATAACTGGGCGTAAAGGGTGCGTAGACGGCTTTTCAAGTCGGGTGTGAAAGCCCCGGGCTCAACCTGGGAATTGCATTCGATACTGGATGGCTAGAGTTCGGCAGAGGGAAGCGGAATTTCCGGTGTAGCGGTGAAATGCGTAGATATCGGGAAGAACATCGGTGGCGAAGGCGGCCAGCTGGGCCGTTGCTGACGCTGAGGCGCGACAGCGTGGGGAGCAAACAGGATTAGATACCCCAGTAGTCC</w:t>
      </w:r>
    </w:p>
    <w:p w14:paraId="211125C0">
      <w:pPr>
        <w:rPr>
          <w:rFonts w:hint="eastAsia"/>
        </w:rPr>
      </w:pPr>
      <w:r>
        <w:rPr>
          <w:rFonts w:hint="eastAsia"/>
        </w:rPr>
        <w:t>&gt;OTU009268</w:t>
      </w:r>
    </w:p>
    <w:p w14:paraId="7E61CA66">
      <w:pPr>
        <w:rPr>
          <w:rFonts w:hint="eastAsia"/>
        </w:rPr>
      </w:pPr>
      <w:r>
        <w:rPr>
          <w:rFonts w:hint="eastAsia"/>
        </w:rPr>
        <w:t>CCTACGGGGGGCTGCAGTTAGGAATCTTCGGCAATGGGGGAAACCCTGACCGAGCGACACTGCGTGGAGGATGAAGGTTTTCGGATCGTAAACTCCTGAACGAGGGACGAAAAATGACGGTACCTCGCTAATAGCACCGGCTAACTCCGTGCCAGCAGCCGCGGTAATACGGAGGGTGCGAGCGTTATCCGGAATCACTGGGCGTAAAGGGCGCGTAGGCGGTTTGTCAAGTCCGCTCTGAAAGTCCAGGGCTCAACCCCGGGAGGCGGGTGGATACTGCCGAGCTCGAGTCCGGAAGAGGCAAGTGGAATTCCCGGTGTAGCGGTGAAATGCGCAGATATCGGGAGGAACACCAATGGCGAAGGCAGCTCGCTGGGACGGTATTGACGCTGAGGCGCGAAAGCGTGGGGAGCAAACAGGATTAGATACCCTTGTAGTCC</w:t>
      </w:r>
    </w:p>
    <w:p w14:paraId="30F92B8B">
      <w:pPr>
        <w:rPr>
          <w:rFonts w:hint="eastAsia"/>
        </w:rPr>
      </w:pPr>
      <w:r>
        <w:rPr>
          <w:rFonts w:hint="eastAsia"/>
        </w:rPr>
        <w:t>&gt;OTU009269</w:t>
      </w:r>
    </w:p>
    <w:p w14:paraId="23D96916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ACGTGCCAGCAGCCGCGGTAATACGGAGGGAGCTAGCGTTGTTCGGAATTACTGGGCGTAAAGCGCGCGTAGGTGGTTCGTTAAGTTGGATGTGAAATCCCCGGGCTTAACCTGGGAAGCGCGCTTGATACTGCAGGGCTTGAGTGTGTCAGAGGGAGGTAGAATTCCACGTGTAGCAGTGAAATGCGTAGAGATGTGGAGGAATACCGATGGCGAAGGCAGCCTCCTGGGATAACACTGACGCTCATGCACGAAAGCGTGGGGAGCAAACAGGATTAGATACCCTAGTAGTCC</w:t>
      </w:r>
    </w:p>
    <w:p w14:paraId="623B483A">
      <w:pPr>
        <w:rPr>
          <w:rFonts w:hint="eastAsia"/>
        </w:rPr>
      </w:pPr>
      <w:r>
        <w:rPr>
          <w:rFonts w:hint="eastAsia"/>
        </w:rPr>
        <w:t>&gt;OTU009270</w:t>
      </w:r>
    </w:p>
    <w:p w14:paraId="16F4986F">
      <w:pPr>
        <w:rPr>
          <w:rFonts w:hint="eastAsia"/>
        </w:rPr>
      </w:pPr>
      <w:r>
        <w:rPr>
          <w:rFonts w:hint="eastAsia"/>
        </w:rPr>
        <w:t>CCTACGGGGGGCTGCAGTGAGGAATATTGCGCAATGGGCGCAAGCCTGACGCAGCGACGCCGCGTGGGGGATGAAGGGCTTCGGCTTGTAAACCCCTTTCGGGCGGGAAGACGGTCTCATACCCATGAGACGGACGGTACCGCCAGAAGCAGCCACGGCTAACTTCGTGCCAGCAGCCGCGGTAATACGAAGGTGGCAAGCGTTGTCCGGAATTACTGGGCGTAAAGAGTTCGTAGGCGGTTTGTCGCGTCGTCTGTGAAAACCCATCGCTCAACGATGGGCCGGCAGGCGATACGGGCAGACTTGAGTACTGCAGGGGAGACTGGAATTCCTGGTGTAGCGGTGAAATGCGCAGATATCAGGAGGAACACCGGTGGCGAAGGCGGGTCTCTGGGCAGTAACTGACGCTGAGGAACGAAAGCGTGGGTAGCAAACAGGATTAGATACCCGTGTAGTCC</w:t>
      </w:r>
    </w:p>
    <w:p w14:paraId="25387FEF">
      <w:pPr>
        <w:rPr>
          <w:rFonts w:hint="eastAsia"/>
        </w:rPr>
      </w:pPr>
      <w:r>
        <w:rPr>
          <w:rFonts w:hint="eastAsia"/>
        </w:rPr>
        <w:t>&gt;OTU009271</w:t>
      </w:r>
    </w:p>
    <w:p w14:paraId="68007CF8">
      <w:pPr>
        <w:rPr>
          <w:rFonts w:hint="eastAsia"/>
        </w:rPr>
      </w:pPr>
      <w:r>
        <w:rPr>
          <w:rFonts w:hint="eastAsia"/>
        </w:rPr>
        <w:t>CCTACGGGGGGCTGCAGTCGGGAATTTTGGGCAATGGGCGCAAGCCTGACCCAGCAACGCCGCGTGAGTGATGAAGGCCTTAGGGTTGTAAAGCTCTTTTACCCGGGATGATAATGACAGTACCGGGAGAATAAGCCCCGGCTAACTCCGTGCCAGCAGCCGCGGTAATACGGAGGGGGCTAGCGTTGTTCGGAATTACTGGGCGTAAAGCGCACGTAGGCGGTCACTCAAGTCAGAGGTGAAAGCCCAGGGCTCAACCCTGGAATTGCCTTTGAAACTAGGTGACTTGAACACGGGAGAGGTGAGTGGAATTCCGAGTGTAGAGGTGAAATTCGTAGATATTCGGAAGAACACCAGTGGCGAAGGCGGCTCACTGGACCGTTGTTGACGCTGAGGTGCGAAAGCGTGGGGAGCAAACAGGATTAGATACCCCGGTAGTCC</w:t>
      </w:r>
    </w:p>
    <w:p w14:paraId="013D6107">
      <w:pPr>
        <w:rPr>
          <w:rFonts w:hint="eastAsia"/>
        </w:rPr>
      </w:pPr>
      <w:r>
        <w:rPr>
          <w:rFonts w:hint="eastAsia"/>
        </w:rPr>
        <w:t>&gt;OTU009272</w:t>
      </w:r>
    </w:p>
    <w:p w14:paraId="42B7BF11">
      <w:pPr>
        <w:rPr>
          <w:rFonts w:hint="eastAsia"/>
        </w:rPr>
      </w:pPr>
      <w:r>
        <w:rPr>
          <w:rFonts w:hint="eastAsia"/>
        </w:rPr>
        <w:t>CCTACGGGTGGCTGCAGTGGGGAATATTGCACAATGGGCGAAAGCCTGATGCAGCGACGCCACGTGAGGGATGACGGCCTTCGGGTTGTAAACCTCTTTCAGCAGGGAAGAAGCGTAAGTGACGGTACCTGCAGAAGAAGCGCCGGCTAACTACGTGCCAGCAGCCGCGGTAATACGTAGGGCGCAAGCGTTGTCCGGAATTATTGGGCGTAAAGAGCGTGTAGGCGGCTCGGTAAGTCCGCCGTGAAAACCTGAGGCTCAACCTCAGGCTTGCGGTGGATACTGTCGGGCTAGAGGATGGTAGAGGCGAGTGGAATTCCTGGTGTAGCGGTGAAATGCGCAGATATCAGGAAGAACACCTATGGCGAAAGCAGCTCTCTGGGACGGTACTGACGCTGAGACGCGAAAGCGTGGGGAGCGAACAGGATTAGATACCCTAGTAGTCC</w:t>
      </w:r>
    </w:p>
    <w:p w14:paraId="67E9CAA0">
      <w:pPr>
        <w:rPr>
          <w:rFonts w:hint="eastAsia"/>
        </w:rPr>
      </w:pPr>
      <w:r>
        <w:rPr>
          <w:rFonts w:hint="eastAsia"/>
        </w:rPr>
        <w:t>&gt;OTU009273</w:t>
      </w:r>
    </w:p>
    <w:p w14:paraId="5EC035E8">
      <w:pPr>
        <w:rPr>
          <w:rFonts w:hint="eastAsia"/>
        </w:rPr>
      </w:pPr>
      <w:r>
        <w:rPr>
          <w:rFonts w:hint="eastAsia"/>
        </w:rPr>
        <w:t>CCTACGGGGGGCAGCAGTGGGGAATATTGGACAATGGGCGCAAGCCTGATCCAGCCACGCCGCGTGAGTGATGAAGGCCTTCGGGTCGTAAAGCCCTGTCGGGTGGAAAGAACGACTGTGGAGCGAATAGCTCCATAGTGTGACGGTACCGGTGGAAGAAGCACCGGCTAACTCTGTGCCAGCAGCCGCGGTAATACAGAGGGTGCAAGCGTTGTTCGGAATCATTGGGCGTAAAGGGTGCGTAGGCGGCCTATTAAGTCAGTTCTGAAATATCCCGGCTTAACCGGGAGGGTGGGATTGATACTGATGGGCTTGAGTGGACTCGAGGTAGGCGGAATTGACGGTGTAGCGGTGAAATGCTTAGATATCGTCAAGAACACCGATAGTGTAGACAGCTTACTAGATTTCAACTGACGCTGAGGCACGAAAGTGTGGGGATCAAACAGGATTAGATACCCTGGTAGTCC</w:t>
      </w:r>
    </w:p>
    <w:p w14:paraId="503BCEDE">
      <w:pPr>
        <w:rPr>
          <w:rFonts w:hint="eastAsia"/>
        </w:rPr>
      </w:pPr>
      <w:r>
        <w:rPr>
          <w:rFonts w:hint="eastAsia"/>
        </w:rPr>
        <w:t>&gt;OTU009274</w:t>
      </w:r>
    </w:p>
    <w:p w14:paraId="01C8F6CF">
      <w:pPr>
        <w:rPr>
          <w:rFonts w:hint="eastAsia"/>
        </w:rPr>
      </w:pPr>
      <w:r>
        <w:rPr>
          <w:rFonts w:hint="eastAsia"/>
        </w:rPr>
        <w:t>CCTACGGGGGGCAGCAGTGGGGGATTGTTCGCAATGGGCGAAAGCCTGACGCAGCGACGCCGCGTGGGGGATGACGGCCTTCGGGTTGTAAACCTCTTTCGACAGGGACGAAGCGCAAGTGACGGTACCTGGAGAAGAAGCACCGGCCAACTACGTGCCAGCAGCCGCGGTAAGACGTAGGGTGCGAGCGTTGTCCGGATTTATTGGGCGTAAAGAGCTCGTAGGCGGTTCGTTGCGTCAGCTGTGAAAACCCGCGGCTTAACTGTGGGCTTGCAGCTGATACGGGCGGACTAGAGTTCGGTAGGGGAGACTGGAATTCCTGGTGTAGCGGTGAAATGCGCAGATATCAGGAGGAACACCGGTGGCGAAGGCGGGTCTCTGGGCCGATACTGACGCTGAGGAGCGAAAGCGTGGGGAGCGAACAGGATTAGATACCCCAGTAGTCC</w:t>
      </w:r>
    </w:p>
    <w:p w14:paraId="5B2E330C">
      <w:pPr>
        <w:rPr>
          <w:rFonts w:hint="eastAsia"/>
        </w:rPr>
      </w:pPr>
      <w:r>
        <w:rPr>
          <w:rFonts w:hint="eastAsia"/>
        </w:rPr>
        <w:t>&gt;OTU009275</w:t>
      </w:r>
    </w:p>
    <w:p w14:paraId="7D09D0D0">
      <w:pPr>
        <w:rPr>
          <w:rFonts w:hint="eastAsia"/>
        </w:rPr>
      </w:pPr>
      <w:r>
        <w:rPr>
          <w:rFonts w:hint="eastAsia"/>
        </w:rPr>
        <w:t>CCTACGGGTGGCTGCAGTGGGGAATATTGCACAATGGGGGAAACCCTGATGCAGCAACGCCGCGTGAGTGATGAAGGCCTTCGGGTTGTAAAGCTCTGTCTTTGGGGACGATAATGACGGTACCCAAGGAGGAAGCCACGGCTAACTACGTGCCAGCAGCCGCGGTAATACGTAGGATCCGAGCGTTAGGCGGAATCACTGGGCTTAAAGCGTGTGTAGGTGGATGCCTAAGTACCTTGTGAAATCCCACGGCTTAACCGTGGAACTGCTTGGTATACTGGGTGTCTTGAGTCACTCAGGGGCGAGCGGAACAAATGGTGGAGCGGTGAAATGCGTAGATATCGCTTGGAACGCCGAAGGTGAAAACAGGCTGCTGGGGTTGCGCCGACGCTGAGACACGAAAGCCAGGGGAGCAAACGGGATTAGATACCCCTGTAGTCC</w:t>
      </w:r>
    </w:p>
    <w:p w14:paraId="34086B22">
      <w:pPr>
        <w:rPr>
          <w:rFonts w:hint="eastAsia"/>
        </w:rPr>
      </w:pPr>
      <w:r>
        <w:rPr>
          <w:rFonts w:hint="eastAsia"/>
        </w:rPr>
        <w:t>&gt;OTU009276</w:t>
      </w:r>
    </w:p>
    <w:p w14:paraId="7847CCFA">
      <w:pPr>
        <w:rPr>
          <w:rFonts w:hint="eastAsia"/>
        </w:rPr>
      </w:pPr>
      <w:r>
        <w:rPr>
          <w:rFonts w:hint="eastAsia"/>
        </w:rPr>
        <w:t>CCTACGGGCGGCTGCAGTCGAGAATTTTTCACAATGGGCGAAAGCCTGATGGAGCGACGCCGCGTGGGGGATGAATGGCTTCGGCCCGTAAACCCCTGTCATTTGCGAACAAGTTGTTTCACCTAACACGTGAAGCATTGATAGTAGCGAAAGAGGAAGGGACGGCTAACTCTGTGCCAGCAGCCGCGGTAATACAGAGGTCCCGAGCGTTGTTCGGATTCACTGGGCGTAAAGGGTGCGTAGGTGGCATGGCAAGTTTGATGTGAAAGCTCAGGGCTCAACCCTGGGCGTGCGGTGGATACTGCCGGGCTAGAGGGTGGTAGAGGCGAGTGGAATTCCCGGTGTAGCGGTGAAATGCGCAGATATCGGGAGGAACACCAGTAGCGAAGGCGGCTCGCTGGGCCATACCTGACGCTGAGACGCGAAAGCGTGGGGAGCAAACAGGATTAGATACCCGAGTAGTCC</w:t>
      </w:r>
    </w:p>
    <w:p w14:paraId="017D5E38">
      <w:pPr>
        <w:rPr>
          <w:rFonts w:hint="eastAsia"/>
        </w:rPr>
      </w:pPr>
      <w:r>
        <w:rPr>
          <w:rFonts w:hint="eastAsia"/>
        </w:rPr>
        <w:t>&gt;OTU009277</w:t>
      </w:r>
    </w:p>
    <w:p w14:paraId="4F14C239">
      <w:pPr>
        <w:rPr>
          <w:rFonts w:hint="eastAsia"/>
        </w:rPr>
      </w:pPr>
      <w:r>
        <w:rPr>
          <w:rFonts w:hint="eastAsia"/>
        </w:rPr>
        <w:t>CCTACGGGTGGCAGCAGTGGGGAATATTGGACAATGGGGGCAACCCTGATCCAGCAATGCCGCGTGTGTGAAGAAGGCCTTCGGGTTGTAAAGCACTTTAGGTTGGGAGGAAGGTGTGTAGTTTAAGAGATGACACACTTGACTGTACCGACAGAATAAGCACCGGCTAACTCTGTGCCAGCAGCCGCGGTAATACAGAGGGTGCAAGCGTTAATCGGAGTTACTGGGCGTAAAGGGCGCGTAGGCGGTTATTTAAGTGAGATGTGAAATCCCTGGGCTTAACCTAGGAACTGCATCTCATACTGGATGACTAGAGTATTGTAGAGGGTAGTGGAATTTCCGGTGTAGCGGTGAAATGCGTAGAGATCGGAAGGAACACCAGTGGCGAAGGCGGCTACCTGGACAAATACTGACGCTGAGGCGCGAGAGCGTGGGGAGCAAACAGGATTAGATACCCCTGTAGTCC</w:t>
      </w:r>
    </w:p>
    <w:p w14:paraId="4FEF1F80">
      <w:pPr>
        <w:rPr>
          <w:rFonts w:hint="eastAsia"/>
        </w:rPr>
      </w:pPr>
      <w:r>
        <w:rPr>
          <w:rFonts w:hint="eastAsia"/>
        </w:rPr>
        <w:t>&gt;OTU009278</w:t>
      </w:r>
    </w:p>
    <w:p w14:paraId="25292A9A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TGAGAGTAACTGCTCGTACCTTGACGGTACCTAACCAGAAAGCCACGGCTAACTACGTGCCAGCAGCCGCGGTAATACGTAGGGGGCAAGCGTTATCCGGATTTATTGGGCGTAAAGCGCGCGTAGGCGGCTATCCACGTCGGATGTGAAAGCTCATGGCTCAACCGTGAGAGGCCATTCGATACGGGATAGCTAGAGGCAGCTAGGGGAAAGTGGAATTCCTGGTGTAGCGGTGAAATGCGCAGATATCAGGAGGAACACCGGTGGCGAAGGCGGGTCTCTGGGCCGATACTGACGCTGAGGAGCGAAAGCGTGGGGAGCGAACAGGATTAGATACCCTAGTAGTCC</w:t>
      </w:r>
    </w:p>
    <w:p w14:paraId="5AC09DD6">
      <w:pPr>
        <w:rPr>
          <w:rFonts w:hint="eastAsia"/>
        </w:rPr>
      </w:pPr>
      <w:r>
        <w:rPr>
          <w:rFonts w:hint="eastAsia"/>
        </w:rPr>
        <w:t>&gt;OTU009279</w:t>
      </w:r>
    </w:p>
    <w:p w14:paraId="7AC10710">
      <w:pPr>
        <w:rPr>
          <w:rFonts w:hint="eastAsia"/>
        </w:rPr>
      </w:pPr>
      <w:r>
        <w:rPr>
          <w:rFonts w:hint="eastAsia"/>
        </w:rPr>
        <w:t>CCTACGGGGGGCAGCAGCAAGGAATTTTCCGCAATGGGCGCAAGCCTGACGGAGCAACGCCGCGTGCAGGACGACGGCCTTCGGGTTGTAAACTGCTTTTGGGGGCGAAGAGAGTGACGGTACCCCCCGAACAAGCCCCGGCTAACTCTGTGCCAGCAGCCGCGGTAAGACAGAGGGGGCAAGCGTTGTCCGGACTGACTGGGCGTAAAGCGCACGCAGGTGGCTGGGCAAGTGGTGTGTGAAAGCGGACGGCTTAACCGTCCGAGGCCATGCCGGACTGCCCGGCTCGAGCCATGCAGAGGGTGGTGGAATTGCCGGTGTAGTGGTGAAATGCGTAGAGATCGGCAGGAACACCCAGGGGGAAACCAGCCACCTGGGCATGGGCTGACACTGAGGTGCGACAGCGTGGGGAGCCAACCGGATTAGATACCCGTGTAGTCC</w:t>
      </w:r>
    </w:p>
    <w:p w14:paraId="47BEF146">
      <w:pPr>
        <w:rPr>
          <w:rFonts w:hint="eastAsia"/>
        </w:rPr>
      </w:pPr>
      <w:r>
        <w:rPr>
          <w:rFonts w:hint="eastAsia"/>
        </w:rPr>
        <w:t>&gt;OTU009280</w:t>
      </w:r>
    </w:p>
    <w:p w14:paraId="372BE5BC">
      <w:pPr>
        <w:rPr>
          <w:rFonts w:hint="eastAsia"/>
        </w:rPr>
      </w:pPr>
      <w:r>
        <w:rPr>
          <w:rFonts w:hint="eastAsia"/>
        </w:rPr>
        <w:t>CCTACGGGAGGCTGCAGTGGGGAATATTGCACAATGGACGCAAGTCTGATGCAGCGACGCCGCGTGAGGGATGACGGCCTTCGGGTTGTAAACCTCTTTCGACCGGGACGAAGCGAAAGTGACGGTACCGGGTGAAGAAGCGCCGGCCAACTACGTGCCAGCAGCCGCGGTAAGACAGAGGAGCCAAGCGTTGTCCGGATTGACTGGGCGTAAAGCGTACGCAGGTGGTCGTGTAAGTGCCGTGTGAAAGCAGCTCGCTACACATATATTGACTCTGAGGCACGAAAGCGTGGGGATCAAACAGGATTAGATACCCTAGTAGTCC</w:t>
      </w:r>
    </w:p>
    <w:p w14:paraId="02B05E04">
      <w:pPr>
        <w:rPr>
          <w:rFonts w:hint="eastAsia"/>
        </w:rPr>
      </w:pPr>
      <w:r>
        <w:rPr>
          <w:rFonts w:hint="eastAsia"/>
        </w:rPr>
        <w:t>&gt;OTU009281</w:t>
      </w:r>
    </w:p>
    <w:p w14:paraId="36A29C00">
      <w:pPr>
        <w:rPr>
          <w:rFonts w:hint="eastAsia"/>
        </w:rPr>
      </w:pPr>
      <w:r>
        <w:rPr>
          <w:rFonts w:hint="eastAsia"/>
        </w:rPr>
        <w:t>CCTACGGGTGGCAGCAGTGGGGAATTGTTCACAATGGGCGCAAGCCTGATGACGCAACGCCGCGTGGAGGATGAAGGTCTTCGGATTGTAAACTCCTGTTGCCCGGGACGAAAAGCTTCGACCTAACACGTCGAAGTGTGACGGTACCGGGTGAGGAAGCCCCGGCTAACTCTGTGCCAGCAGCCGCGGTAATACGTAGGCAGCAAGCGTTGTTCGGAGTTACTGGGCGTAAAGGGTGTGTAGGCGGTCCTCTAAGTCTGGTGTGAAATCTCCCGGCTCAACTGGGAGGGTGCGCCGGAAACTGGAGGGCTAGAGTACTGGATGGGAGAGTGGAATTCCTGGTGTAGCGGTGAAATGCGTAGATATCAGGAGGAACACCGGTGGTGTAGACGGCTCTCTGGACCGTAACTGACGCTGAGACACGAAAGCGTGGGTAGCAAACAGGATTAGATACCCTTGTAGTCC</w:t>
      </w:r>
    </w:p>
    <w:p w14:paraId="713C6B07">
      <w:pPr>
        <w:rPr>
          <w:rFonts w:hint="eastAsia"/>
        </w:rPr>
      </w:pPr>
      <w:r>
        <w:rPr>
          <w:rFonts w:hint="eastAsia"/>
        </w:rPr>
        <w:t>&gt;OTU009282</w:t>
      </w:r>
    </w:p>
    <w:p w14:paraId="2F951558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GTTAATACCTTGCTGTTTTGACGTTACCGACAGAATAAGCACCGGCTAACTCTGTGCCAGCAGCCGCGGTAATACAGAGGGTGCAAGCGTTGTTCGGAATTACTGGGCGTAAAGGGCGCGTAGGCGGCACAGCAAGTCGGGAGTGAAATCCCCGGGCTTAACTTGGGAATTGCGCTCGAAACTACGGGGCTCGAGTGTGGCAGAGGGAGGTGGAATTCCACGTGTAGCGGTGAAATGCGTAGAGATGTGGAGGAACACCAATGGCGAAGGCAGCCCCCTGGGCCAGCACTGACGCTCATGCACGAAAGCGTGGGGAGCAAACAGGATTAGATACCCGTGTAGTCC</w:t>
      </w:r>
    </w:p>
    <w:p w14:paraId="02A02263">
      <w:pPr>
        <w:rPr>
          <w:rFonts w:hint="eastAsia"/>
        </w:rPr>
      </w:pPr>
      <w:r>
        <w:rPr>
          <w:rFonts w:hint="eastAsia"/>
        </w:rPr>
        <w:t>&gt;OTU009283</w:t>
      </w:r>
    </w:p>
    <w:p w14:paraId="2F069EBA">
      <w:pPr>
        <w:rPr>
          <w:rFonts w:hint="eastAsia"/>
        </w:rPr>
      </w:pPr>
      <w:r>
        <w:rPr>
          <w:rFonts w:hint="eastAsia"/>
        </w:rPr>
        <w:t>CCTACGGGTGGCTGCAGTCGAGAATTTTTGACAATGGGGGAAACCCTGATCGAGCGACGCCGCGTGGAGGATGAAGGTCTTCGGGTTGTAAACTCCTGTCATTTGAGAACAAGGTGCACACGTTTACTGCGTGTGCATTGATAGTATCAGAAGAGGAAGGGACGGCTAACTCTGTGCCAGCAGCCGCGGTAATACAGAGGTCCCAAGCGTTGTTCGGATTCATTGGGCGTAAAGGGTAGGTAGGTGGTAATACAAGTCTGGGGTGAAATCCCTGAGCTCAACTCAGGACGTGCCTTGGAAACTGTATTACTAGAGTGCTGGAGAGGTCCGCAGAATTCCCGGTGTAGCGGTGAAATGCGTAGAGATCGGGAGGAATACCAGAGGCGAAGGCGGCGGACTGGACAGTCACTGACACTCAACTACGAAAGCGTGGGTAGCAAACAGGATTAGATACCCCTGTAGTCC</w:t>
      </w:r>
    </w:p>
    <w:p w14:paraId="211AAAB2">
      <w:pPr>
        <w:rPr>
          <w:rFonts w:hint="eastAsia"/>
        </w:rPr>
      </w:pPr>
      <w:r>
        <w:rPr>
          <w:rFonts w:hint="eastAsia"/>
        </w:rPr>
        <w:t>&gt;OTU009284</w:t>
      </w:r>
    </w:p>
    <w:p w14:paraId="7B007DFC">
      <w:pPr>
        <w:rPr>
          <w:rFonts w:hint="eastAsia"/>
        </w:rPr>
      </w:pPr>
      <w:r>
        <w:rPr>
          <w:rFonts w:hint="eastAsia"/>
        </w:rPr>
        <w:t>CCTACGGGTGGCTGCAGTGGGGAATTTTGGACAATGGGGGCAACCCTGATCCAGCAATGCCGCGTGAGTGAAGAAGGCCTTCGGGTTGTAAAGCTCTTTTGTCAGGGAAGAAAAGGTCGTGGCTAATATCCACGACTGCTGACGGTACCTGAAGAATAAGCACCGGCTAACTACGTGCCAGCAGCCGCGGTAATACGTAGGGTGCAAGCGTTAATCGGAATTACTGGGCGTAAAGCGTGCGCAGGCGGGATGGCAAGTCGGGTGTGAAAGCCCTCAGCTCAACTGAGGAAGTGCGCTCGAAACTACCGTTCTTGAGTGTCGGAGAGGGTGGCGGAATTCCCGGTGTAGAGGTGAAATTCGTAGATATCGGGAGGAACACCAGAGGCGAAGGCGACTCACTGGACATGTATTGACGCTGAGGTGCGAAAGCGTGGGGAGCAAACAGGATTAGATACCCTAGTAGTCC</w:t>
      </w:r>
    </w:p>
    <w:p w14:paraId="233595F0">
      <w:pPr>
        <w:rPr>
          <w:rFonts w:hint="eastAsia"/>
        </w:rPr>
      </w:pPr>
      <w:r>
        <w:rPr>
          <w:rFonts w:hint="eastAsia"/>
        </w:rPr>
        <w:t>&gt;OTU009285</w:t>
      </w:r>
    </w:p>
    <w:p w14:paraId="4C216060">
      <w:pPr>
        <w:rPr>
          <w:rFonts w:hint="eastAsia"/>
        </w:rPr>
      </w:pPr>
      <w:r>
        <w:rPr>
          <w:rFonts w:hint="eastAsia"/>
        </w:rPr>
        <w:t>CCTACGGGGGGCTGCAGTAGGGAATATTGGGCAATGGCGGAAACGCTGACCCAGCCATGCCGCGTGCAGGAAGAAGGCGCTCAGCGTTGTAAACTGCTTTTGCCGGGGAAGAACGATCTCTACGCGTAGAGAGCATGACGGTACCTGGTGAATAAGCACCGGCTAACTCCGTGCCAGCAGCCGCGGTAATACGGAGGGTGCAAGCGTTGTCCGGATTTATTGGGTTTAAAGGGTGCGTAGGCGGCCTAATAAGTCAGTGGTGAAAGCCTCTAGCTCAACTAGAGAACTGCCATTGATACTGTTAGGCTTGAGTACAGACGAGGTAGGCGGAATTGATGCTGTAGCGGTGAAATGCATAGATAGCATCAAGAACACCGATTGCGTAGGCAGCTTACTAGGCTGTAACTGACGCTGAGGCACGAAAGCGTGGGGAGCGAACAGGATTAGATACCCCAGTAGTCC</w:t>
      </w:r>
    </w:p>
    <w:p w14:paraId="2266984A">
      <w:pPr>
        <w:rPr>
          <w:rFonts w:hint="eastAsia"/>
        </w:rPr>
      </w:pPr>
      <w:r>
        <w:rPr>
          <w:rFonts w:hint="eastAsia"/>
        </w:rPr>
        <w:t>&gt;OTU009286</w:t>
      </w:r>
    </w:p>
    <w:p w14:paraId="14946FFE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GGGGAAGAAACCTCTTGATTCTTCGAGAGTTGACGGTACCCTGGGAATAAGCACCGGCTAACTCCGTGCCAGCAGCCGCGGTAATACGGAGGGTGCAAGCGTTATCCGGATTCACTGGGTTTAAAGGGTGCGTAGGAGGGTAGGTAAGTCAGTGGTGAAATCTCCGGGCTCAACTCGGAAACTGCCGTGCTTGAGTATGGGAGAGGTGAGTGGAATTCCCGGTGTAGCGGTGAAATGCTTAGATATGACATAGAACACCGATTGCGAAGGCAGCTCACTACACGAATATTGACTCTGAGGCACGAAAGCGTGGGGATCAAACAGGATTAGATACCCCGGTAGTCC</w:t>
      </w:r>
    </w:p>
    <w:p w14:paraId="6F9B7276">
      <w:pPr>
        <w:rPr>
          <w:rFonts w:hint="eastAsia"/>
        </w:rPr>
      </w:pPr>
      <w:r>
        <w:rPr>
          <w:rFonts w:hint="eastAsia"/>
        </w:rPr>
        <w:t>&gt;OTU009287</w:t>
      </w:r>
    </w:p>
    <w:p w14:paraId="43CB6AFB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GGGTGTGAACAGCGCTTCGTCTTGACGTTACCCACAGAAGAAGCACCGGCTAACTCCGTGCCAGCAGCCGCGGTAATACGGAGGGTGCAAGCGTTATCCGGATTCACTGGGTTTAAAGGGTGCGTAGGTGGGCAGGTAAGTCAGTGGTGAAATCTCCGGGCTTAACCCGGAAACTGCCATTGATACTATCTGTCTTGAATACCGTGGAGGTGAGCGGAATATGTCATGTAGCGGTGAAATGCTTAGATATGACATAGAACACCTATTGCGAAGGCAGTCTGCTAAACTGTAACTGACGCTGAGGCACGAAAGCGTGGGGATCGAACAGGATTAGATACCCGGGTAGTCC</w:t>
      </w:r>
    </w:p>
    <w:p w14:paraId="2FF600D3">
      <w:pPr>
        <w:rPr>
          <w:rFonts w:hint="eastAsia"/>
        </w:rPr>
      </w:pPr>
      <w:r>
        <w:rPr>
          <w:rFonts w:hint="eastAsia"/>
        </w:rPr>
        <w:t>&gt;OTU009288</w:t>
      </w:r>
    </w:p>
    <w:p w14:paraId="3B7B9FD6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TTCGGGTTGTAAACCGCTTTCAGGAGGGACGAAGCCACTCGGGTTAATACCCCAGAGGGTGACGGTACCTCCAGAAGAAGCCCCGGCTAACTACGTGCCAGCAGCCGCGGTAATACGGAGGGGGCGAGCGTTGTCCGGATTTATTGGGCGTAAAGAGCTCGTAGGCGGCCCTCTAAGTCAGACGTGAAATCCCTCGGCTCAACCGGGGAACTGCGTCTGAGACTGGAGGGCTTGAATCCGGGAGAGGGATGTGGAATTCCAGGTGTAGCGGTGAAATGCGTAGATATCTGGAGGAACACCGGTGGCGAAGGCGGCATCCTGGACTGGTCCTGACACTCAGGAGCGAAAGCGTGGGGAGCGATCCGGATTAGATACCCCAGTAGTCC</w:t>
      </w:r>
    </w:p>
    <w:p w14:paraId="121AAB2B">
      <w:pPr>
        <w:rPr>
          <w:rFonts w:hint="eastAsia"/>
        </w:rPr>
      </w:pPr>
      <w:r>
        <w:rPr>
          <w:rFonts w:hint="eastAsia"/>
        </w:rPr>
        <w:t>&gt;OTU009289</w:t>
      </w:r>
    </w:p>
    <w:p w14:paraId="2CC1F56A">
      <w:pPr>
        <w:rPr>
          <w:rFonts w:hint="eastAsia"/>
        </w:rPr>
      </w:pPr>
      <w:r>
        <w:rPr>
          <w:rFonts w:hint="eastAsia"/>
        </w:rPr>
        <w:t>CCTACGGGAGGCAGCAGTGGGGAATCTTGCGCAATGGGCGAAAGCCTGACGCAGCAACGCCGCGTGGGGGATGAAGGCCTTCGGGTTGTAAACCCCTTTCAGCAGGAACGAAAATGACGGTACCTGCAGAAGAAGCCCCGGCCAACTACGTGCCAGCAGCCGCGGTAATACAGAGGTCTCAAGCGTTGTTCGGATTTATTGGGCGTAAAGCGTGCGTAGGCGGCGGGGTAAGTGAGGTGTGAAATCCCAGGGCTCAACCCTGGGATGCCGGTGGATACTGTCGGGCTAGAGTACGGAAGAGGCGAGTGGAATTCCCGGTGTAGCGGTGAAATGCGCAGATATCGGGAGGAACACCAATTGCGAAGGCAGCTCGCTGGGACGTCACTGACGCTGAGACGCGAAAGCGTGGGGAGCAAACAGGATTAGATACCCGAGTAGTCC</w:t>
      </w:r>
    </w:p>
    <w:p w14:paraId="40C536F3">
      <w:pPr>
        <w:rPr>
          <w:rFonts w:hint="eastAsia"/>
        </w:rPr>
      </w:pPr>
      <w:r>
        <w:rPr>
          <w:rFonts w:hint="eastAsia"/>
        </w:rPr>
        <w:t>&gt;OTU009290</w:t>
      </w:r>
    </w:p>
    <w:p w14:paraId="341C0EF3">
      <w:pPr>
        <w:rPr>
          <w:rFonts w:hint="eastAsia"/>
        </w:rPr>
      </w:pPr>
      <w:r>
        <w:rPr>
          <w:rFonts w:hint="eastAsia"/>
        </w:rPr>
        <w:t>CCTACGGGCGGCAGCAGTGGGGAATATTGCGCAATGGGCGAAAGCCTGACGCAGCGACGCCGCGTGGGTGATGAAGGCCTTCGGGTCGTAAAGCCCTGTCAGGGGGGACGAAACCTCGACGAGTTAATATCTCGTCGACTTGACGGTACCTCCAAAGGAAGCACCGGCTAACTCCGTGCCAGCAGCCGCGGTAATACGGAGGGTGCGAGCGTTGTTCGGAATTACTGGGCGTAAAGCGCGTGTAGGCGGCTTCGTGTGTCTGGCGTGAAAGCCCCGGGCTTACCCCGGGAAGTGCGTTGGAAACTGCGGAGCTAGAGTCCCGGAGAGGGAGGTGGAATTCCAGGTGTAGCGGTGAAATGCGTAGATATTCGGAAGAACACCAGTGGCGAAGGCGACTTACTGGACACATATTGACGCTGAGGTGCGAAAGCGTGGGGAGCAAACAGGATTAGATACCCCTGTAGTCC</w:t>
      </w:r>
    </w:p>
    <w:p w14:paraId="33EBC620">
      <w:pPr>
        <w:rPr>
          <w:rFonts w:hint="eastAsia"/>
        </w:rPr>
      </w:pPr>
      <w:r>
        <w:rPr>
          <w:rFonts w:hint="eastAsia"/>
        </w:rPr>
        <w:t>&gt;OTU009291</w:t>
      </w:r>
    </w:p>
    <w:p w14:paraId="632403AB">
      <w:pPr>
        <w:rPr>
          <w:rFonts w:hint="eastAsia"/>
        </w:rPr>
      </w:pPr>
      <w:r>
        <w:rPr>
          <w:rFonts w:hint="eastAsia"/>
        </w:rPr>
        <w:t>CCTACGGGAGGCAGCAGTGAGGAATATTGGACAATGGGCGAAAGCCTGATCCAGCAATGCCGCGTGAGTGATGAAGGCCTTAGGGTTGTAAAGCTCTTTTACCCGGGATGATAATGACAGTACCGGGAGAATAAGCCCCGGCTAACTCCGTGCCAGCAGCCGCGGTAATACGGAGGTCCCAAGCGTTGTTCGGAATTACTGGGCGTAAAGGGAGCGCAGGCGGACAGGTCAGTCTAAAGTGGAAGCCCGGGGCTCAACCTCGGAACTGCTTCGGATACTGCCTGTCTTGAGTTCGTGAGAGGAAAGCGGAATTCAGGGTGTAGCGGTGAAATGCTTAGATATCCTGAGGAACACCGATGGCGAAAGCAGCTTTCTGGCGCGATACTGACGCTGAGGCTCGAAAGCGTGGGGAGCGAACGGGATTAGATACCCGAGTAGTCC</w:t>
      </w:r>
    </w:p>
    <w:p w14:paraId="661AF614">
      <w:pPr>
        <w:rPr>
          <w:rFonts w:hint="eastAsia"/>
        </w:rPr>
      </w:pPr>
      <w:r>
        <w:rPr>
          <w:rFonts w:hint="eastAsia"/>
        </w:rPr>
        <w:t>&gt;OTU009292</w:t>
      </w:r>
    </w:p>
    <w:p w14:paraId="4F89E156">
      <w:pPr>
        <w:rPr>
          <w:rFonts w:hint="eastAsia"/>
        </w:rPr>
      </w:pPr>
      <w:r>
        <w:rPr>
          <w:rFonts w:hint="eastAsia"/>
        </w:rPr>
        <w:t>CCTACGGGGGGCTGCAGTGGGGAATTTTCCGCAATGGGCGCAAGCCTGACGGAGCAAGACCGCGTGAGGGAAGAAGGTCTGTGGATTGTAAACCTCTTTTGACAGGGAAGAATAATGACGGTACCTGTCGAATCAGCCTCGGCTAACTCCGTGCCAGCAGCCGCGGTAATACGGAGGAGGCAAGCGTTATCCGGATTCACTGGGTTTAAAGGGTGCGTAGGCGGGTATTTAAGTCAGTGGTGAAATCCTAGAGCTTAACTCTAGAACTGCCATTGATACTATTTATCTTGAATATTGTGGAGGTAAGCGGAATATGTCATGTAGCGGTGAAATGCTTAGATATGACATAGAACACCTATTGCGAAGGCAGCTTACTACGCATATATTGACGCTGAGGCACGAAAGCGTGGGGATCAAACAGGATTAGATACCCCGGTAGTCC</w:t>
      </w:r>
    </w:p>
    <w:p w14:paraId="3B39F60C">
      <w:pPr>
        <w:rPr>
          <w:rFonts w:hint="eastAsia"/>
        </w:rPr>
      </w:pPr>
      <w:r>
        <w:rPr>
          <w:rFonts w:hint="eastAsia"/>
        </w:rPr>
        <w:t>&gt;OTU009293</w:t>
      </w:r>
    </w:p>
    <w:p w14:paraId="648834F0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CTTTCGGGTTGTAAACTCCTGTCATTTGGGAACAAGGTTGCGCGGTTAACTGCCGCGTAATTGATAGTACCAGAAGAGGAAGAGACGGCTAACTCTGTGCCAGCAGCCGCGGTAATACGGAGGTGGCAAGCGTTACTCGGATTTACTGGGTGTAAAGGGCACGTAGGCGGCCCGATAAGCTCTGCCTAAAATGCACTGGCTTAACCAGGGCGTGTGGTGGAGGACTGCTGGGCTTGAGGATGACAGAGGCGAGCGGAATTCCCGGTGTAAGGGTGAAATCTGTAGAGATCGGGAGGAACACCAGTGGCGAAAGCGGCTCGCTGGGTCATTTCTGACGCTAAGGTGCGAAAGCTAGGGGAGCAAACAGGATTAGATACCCCGGTAGTCC</w:t>
      </w:r>
    </w:p>
    <w:p w14:paraId="021663AD">
      <w:pPr>
        <w:rPr>
          <w:rFonts w:hint="eastAsia"/>
        </w:rPr>
      </w:pPr>
      <w:r>
        <w:rPr>
          <w:rFonts w:hint="eastAsia"/>
        </w:rPr>
        <w:t>&gt;OTU009294</w:t>
      </w:r>
    </w:p>
    <w:p w14:paraId="29A8E299">
      <w:pPr>
        <w:rPr>
          <w:rFonts w:hint="eastAsia"/>
        </w:rPr>
      </w:pPr>
      <w:r>
        <w:rPr>
          <w:rFonts w:hint="eastAsia"/>
        </w:rPr>
        <w:t>CCTACGGGAGGCAGCAGTGAGGAATATTGCTCAATGGGCGAAAGCCTGAAGCAGCGACGCCGCGTGGACGATGAAGGTCTTCGGATCGTAAAGTCCTTTTCTGTGTGACGAGGAAGGACGGTAGCACAGGAATAAGTGTCGGCTAACTACGTGCCAGCAGCCGCGGTAAGACGTAGGTTGCAAGCGTTATCCGGAATTATTGGGCGTAAAGCGTCCGCAGGCGGTTTTTTAAGTTGGATGTTAAAGCTCTGGGCCCAACCCAGACACGGTATCCGAAACTGGAAAACTAGAGACAGATAGAGGCAAGTGGAATTTTGCATGTAGGGGTAAAATCCGTAGATATGCAAAGGAACACCAAAAGCGAAGGCAGCTTGCTGGATCTGTTCTGACGCTCATGGACGAAAGCGTGGGGAGCGAACGGGATTAGATACCCCAGTAGTCC</w:t>
      </w:r>
    </w:p>
    <w:p w14:paraId="75CBB401">
      <w:pPr>
        <w:rPr>
          <w:rFonts w:hint="eastAsia"/>
        </w:rPr>
      </w:pPr>
      <w:r>
        <w:rPr>
          <w:rFonts w:hint="eastAsia"/>
        </w:rPr>
        <w:t>&gt;OTU009295</w:t>
      </w:r>
    </w:p>
    <w:p w14:paraId="6F764A8B">
      <w:pPr>
        <w:rPr>
          <w:rFonts w:hint="eastAsia"/>
        </w:rPr>
      </w:pPr>
      <w:r>
        <w:rPr>
          <w:rFonts w:hint="eastAsia"/>
        </w:rPr>
        <w:t>CCTACGGGTGGCAGCAGTAGGGAATCTTGCGCAATGGGCGAAAGCCTGACGCAGCGACGCCGCGTGAGGGATGAAGGCCTTCGGGTTGTAAACCTCTTTCAGCGGGGACGAAATTGACGGTACCCGCAGAAGAAGGTCCGGCCAACTACGTGCCAGCAGCCGCGGTAATACGTAGGGTGCAAGCGTTGTTCGGAATCATTGGGCGTAAAGGGCGTGTAGGCGGTCTGTTAAGTCATGTGTGAAATCCCTCGGCTCAACCGAGGAAGTGCGCATGAAACTGACAAGCTAGAGTACTGAAGAGGGGGGTGGAATTCCCGGTGTAGCGGTGAAATGCGTAGATATCCGGAGGAACATCAGTGGCGAAGGCGGCCTTCTGGACTAAAACTGACGCTGAGGTGCGAAAGCGTGGGGAGCAAACAGGATTAGATACCCCAGTAGTCC</w:t>
      </w:r>
    </w:p>
    <w:p w14:paraId="684522D0">
      <w:pPr>
        <w:rPr>
          <w:rFonts w:hint="eastAsia"/>
        </w:rPr>
      </w:pPr>
      <w:r>
        <w:rPr>
          <w:rFonts w:hint="eastAsia"/>
        </w:rPr>
        <w:t>&gt;OTU009296</w:t>
      </w:r>
    </w:p>
    <w:p w14:paraId="67AD8D7E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AAAAGCCCCGCAAGGGGTTTGATCTATCCCTGGAGGAAGCACGGGCTAAGTTCGTGCCAGCAGCCGCGGTAAGACGAACCGTGCGAACGTTGTTCGGAATCACTGGGCTTAAAGGGCGCGTAGGCGGGCTGCCAAGTTCGGGGTGAAATCCTCCCGCTCAACGGGAGAACGGCCCCGAATACTGGCGGTCTCGAGGGAGGTAGGGGCGTGCGGAACTATGGGTGGAGCGGTGAAATGCGTTGATATCGGGAGGAACACCTGTGGCGAAAGCGGCTCACTGGACCACAACTGACGCTGAGGCGCGAAAGCTAGGGGAGCAAACAGGATTAGATACCCGTGTAGTCC</w:t>
      </w:r>
    </w:p>
    <w:p w14:paraId="7008187F">
      <w:pPr>
        <w:rPr>
          <w:rFonts w:hint="eastAsia"/>
        </w:rPr>
      </w:pPr>
      <w:r>
        <w:rPr>
          <w:rFonts w:hint="eastAsia"/>
        </w:rPr>
        <w:t>&gt;OTU009297</w:t>
      </w:r>
    </w:p>
    <w:p w14:paraId="3A748728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TCTTCGGATTGTAAACTCCTGTCATTTGGGAACAAACATTTCGGTTAACTGCCGAAAGATTGATAGTACCAGAAGAGGAAGAGACGGCTAACTCTGTGCCAGCAGCCGCGGTAATACGGAGGGTGCAAGCGTTATCCGGATTCACTGGGTTTAAAGGGTGCGTAGGAGGGCAGGGAAGTCCGTGGTGAAATCCTAGAGCTTAACTCGGAAACTGCCGTTGATACTATCTGTCTTGAATACCGTGGAGGTGAGCGGAATATGTCATGTAGCGGTGAAATGCTTAGATATGACATAGAACACCGATTGCGAAGGCAGCTCACTACACGAATATTGACTCTGAGGCACGAAAGCGTGGGGATCAAACAGGATTAGATACCCCTGTAGTCC</w:t>
      </w:r>
    </w:p>
    <w:p w14:paraId="103409DE">
      <w:pPr>
        <w:rPr>
          <w:rFonts w:hint="eastAsia"/>
        </w:rPr>
      </w:pPr>
      <w:r>
        <w:rPr>
          <w:rFonts w:hint="eastAsia"/>
        </w:rPr>
        <w:t>&gt;OTU009298</w:t>
      </w:r>
    </w:p>
    <w:p w14:paraId="37D17817">
      <w:pPr>
        <w:rPr>
          <w:rFonts w:hint="eastAsia"/>
        </w:rPr>
      </w:pPr>
      <w:r>
        <w:rPr>
          <w:rFonts w:hint="eastAsia"/>
        </w:rPr>
        <w:t>CCTACGGGGGGCTGCAGTGGGGGATATTGCGCAATGGGCGAAAGCCTGACGCAGCGACGCCGCGTGGGTGATGAAGGCCTTCGGGTCGTAAAGCCCTGTCGAGGGGAAAGAATCGATCACGACCTAATACGTCGTGATCCTGACGGTACCCCTAAAGGAAGCACCGGCTAACTCCGTGCCAGCAGCCGCGGTAATACGGAGGGTGCGAGCGTTGTTCGGAATCACTGGGCGTAAAGCGCGTGTAGGCGGCCCACTAAGTCTGATGTGAAAGCCCGGGGCTCACCCCCGGAAGTGCATTGGAAACTGGTGGACTCGAGTCCCGGAGAGGAGAGTGGAATTCCTGGTGTAGCGGTGAAATGCGTAGATATCGGGAGGAACATCTGTGGCGAAGGCGACACCCTGGACCAGCACTGACACTGAGGCACGAAAGCGTGGGGAGCAAACAGGATTAGATACCCTTGTAGTCC</w:t>
      </w:r>
    </w:p>
    <w:p w14:paraId="57C88271">
      <w:pPr>
        <w:rPr>
          <w:rFonts w:hint="eastAsia"/>
        </w:rPr>
      </w:pPr>
      <w:r>
        <w:rPr>
          <w:rFonts w:hint="eastAsia"/>
        </w:rPr>
        <w:t>&gt;OTU009299</w:t>
      </w:r>
    </w:p>
    <w:p w14:paraId="2C3CEF6B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GGGTGAGGAAGCACCGGCTAACTCCGTGCCAGCAGCCGCGGTAATACGGAGGGGGCAAGCGTTATTCGGATTCACTGGGCGTAAAGGGTGCGCAGGCGGCCGGGTGTGTCAGATGTGAAATCCCGAGGCTCAACCTCGGAACTGCGTCTGAAACTACTCGGCTAGAGCATTGGAGAGGGTAGCAGAATTCATGGTGTAGCAGTGAAATGCGTAGATATCATGAGGAATACCAGAGGCGAAGGCGGCTACCTGGACAATTGCTGACGCTCAGGCACGAAAGCGTGGGGAGCGAACGGGATTAGATACCCCTGTAGTCC</w:t>
      </w:r>
    </w:p>
    <w:p w14:paraId="5C5332E0">
      <w:pPr>
        <w:rPr>
          <w:rFonts w:hint="eastAsia"/>
        </w:rPr>
      </w:pPr>
      <w:r>
        <w:rPr>
          <w:rFonts w:hint="eastAsia"/>
        </w:rPr>
        <w:t>&gt;OTU009300</w:t>
      </w:r>
    </w:p>
    <w:p w14:paraId="3A3A4F0E">
      <w:pPr>
        <w:rPr>
          <w:rFonts w:hint="eastAsia"/>
        </w:rPr>
      </w:pPr>
      <w:r>
        <w:rPr>
          <w:rFonts w:hint="eastAsia"/>
        </w:rPr>
        <w:t>CCTACGGGGGGCTGCAGTGGGGAATATTGGACAATGGGGGAAACCCTGATCCAGCAATGCCGCGTGAGTGATGAAGGCCTTAGGGTTGTAAACCCCTTTCAGCAGGGACGAAGCGCAAGTGACGGTACCTCCAGAAGAAGCCCCGGCTAACTACGTGCCAGCAGCCGCGGTAATACGTAGGGGGCAAGCGTTAGGCGGAATCACTGGGCTTAAAGCGCGTGTAGGCGGGTCGTTAAGTACCTTGTGAAATCCTGCGGCTCAACCGCAGAACTGCTGGGTATACTGGCGATCTTGAGCCACCTAGGGGCAGCCGGAACAGGCGGTGGAGCGGTGAAATGCGTAGATATCGCCTGGAACGCCGAAGGTGAAGACAGGCTGCTGGGGGTGTGCTGACGCTGAGACGCGAAAGCCAGGGGAGCGAACGGGATTAGATACCCGAGTAGTCC</w:t>
      </w:r>
    </w:p>
    <w:p w14:paraId="1B382ECD">
      <w:pPr>
        <w:rPr>
          <w:rFonts w:hint="eastAsia"/>
        </w:rPr>
      </w:pPr>
      <w:r>
        <w:rPr>
          <w:rFonts w:hint="eastAsia"/>
        </w:rPr>
        <w:t>&gt;OTU009301</w:t>
      </w:r>
    </w:p>
    <w:p w14:paraId="03F48B6A">
      <w:pPr>
        <w:rPr>
          <w:rFonts w:hint="eastAsia"/>
        </w:rPr>
      </w:pPr>
      <w:r>
        <w:rPr>
          <w:rFonts w:hint="eastAsia"/>
        </w:rPr>
        <w:t>CCTACGGGTGGCTGCAGTGGAGAATCTTGCACAATGAGCGCAAGCTTGATGCAGCCACGCCGCGTGAGGGAAGAAGGCCTTCGGGTTGTAAACCTCTTTCAGTAGTGAAGAAGCGAAAGTGACGGTAACTACAGAAGAAGCCCCGGCCAACTACGTGCCAGCAGCCGCGGTAATACGAAGGGGGCTAGCGTTGTTCGGATTTACTGGGCGTAAAGGGTGCGCAGGCGGTTCTGCAAGTCAGGCGTGAAAGCCCCGGGCTTAACCTGGGAATGGCGCTTGAAACTACAGGACTGGAGTATGGCAGAGGGAGGTGGAATTCCACGTGTAGCGGTGAAATGCGTAGAGATGTGGAGGAACACCGATGGCGAAGGCAGCCTCCTGGGCCAATACTGACGCTCATGCACGAAAGCGTGGGGAGCAAACAGGATTAGATACCCTTGTAGTCC</w:t>
      </w:r>
    </w:p>
    <w:p w14:paraId="1714D82C">
      <w:pPr>
        <w:rPr>
          <w:rFonts w:hint="eastAsia"/>
        </w:rPr>
      </w:pPr>
      <w:r>
        <w:rPr>
          <w:rFonts w:hint="eastAsia"/>
        </w:rPr>
        <w:t>&gt;OTU009302</w:t>
      </w:r>
    </w:p>
    <w:p w14:paraId="1D878C6D">
      <w:pPr>
        <w:rPr>
          <w:rFonts w:hint="eastAsia"/>
        </w:rPr>
      </w:pPr>
      <w:r>
        <w:rPr>
          <w:rFonts w:hint="eastAsia"/>
        </w:rPr>
        <w:t>CCTACGGGTGGCAGCAGTGGGGAATATTGCGCAATGGGCGAAAGCCTGACGCAGCGACGCCGCGTGGGGGATGAAGGTCTTCGGATTGTAAACCCCTTTCGGGAGGGAAGATGGGATGGGGTTACCCATTCGGACGGTACCTCCAGAAGCAGCCACGGCTAACTTCGTGCCAGCAGCCGCGGTAATACGGAGGATCCGAGCGTTATCCGGATTTATTGGGTTTAAAGGGTGCGTAGGCGGCCTATTAAGTCAGGGGTGAAAGACGGTGGCTCAACCATCGCAGTGCCCTTGATACTGATGGGCTTGAATGCAGCTGAGGTAGGCGGAATGTGACAAGTAGCGGTGAAATGCATAGATATCCGGAGGAACACCAGTGGCGAAGGCGGCCTTCTGGACTGCATCTGACGCTCAGACGCGAAAGCTAGGGTAGCAAACGGGATTAGATACCCTTGTAGTCC</w:t>
      </w:r>
    </w:p>
    <w:p w14:paraId="00D88D16">
      <w:pPr>
        <w:rPr>
          <w:rFonts w:hint="eastAsia"/>
        </w:rPr>
      </w:pPr>
      <w:r>
        <w:rPr>
          <w:rFonts w:hint="eastAsia"/>
        </w:rPr>
        <w:t>&gt;OTU009303</w:t>
      </w:r>
    </w:p>
    <w:p w14:paraId="75BB197D">
      <w:pPr>
        <w:rPr>
          <w:rFonts w:hint="eastAsia"/>
        </w:rPr>
      </w:pPr>
      <w:r>
        <w:rPr>
          <w:rFonts w:hint="eastAsia"/>
        </w:rPr>
        <w:t>CCTACGGGTGGCTGCAGTAGGGAATATTGCACAATGGGCGAAAGCCTGATGCAGCGACGCCGCGTGAGGGATGACGGTCTTCGGATTGTAAACTCCTGTTGCCCGGGACGAACAGCTGCAACCTAACACGTTGCAGCCTGACGGTACCGGGTGAGGAAGCCCCGGCCAACTCTGTGCCAGCAGCCGCGGTAAGACAGAGGCCCCAAGCGTTAGGCGGAATCACTGGGCTTAAAGCGCGTGTAGGCGGATCGTTAAGTGCCTTGTGAAATCCTGCGGCTCAACCGCAGAACTGCTGGGCATACTGGCGGTCTTGGGCCACTCAGGGGTCACTGGAACAAGCGGTGGAGCGGTGAAATGCGTAGATATCGCTTGGAACGCCAAAGGTGAAGACAGGTGACTGGGGGTGTGCCGACGCTGAGACGCGAAAGCCAGGGGAGCAAACGGGATTAGATACCCGAGTAGTCC</w:t>
      </w:r>
    </w:p>
    <w:p w14:paraId="15A56DBF">
      <w:pPr>
        <w:rPr>
          <w:rFonts w:hint="eastAsia"/>
        </w:rPr>
      </w:pPr>
      <w:r>
        <w:rPr>
          <w:rFonts w:hint="eastAsia"/>
        </w:rPr>
        <w:t>&gt;OTU009304</w:t>
      </w:r>
    </w:p>
    <w:p w14:paraId="6ECBFF24">
      <w:pPr>
        <w:rPr>
          <w:rFonts w:hint="eastAsia"/>
        </w:rPr>
      </w:pPr>
      <w:r>
        <w:rPr>
          <w:rFonts w:hint="eastAsia"/>
        </w:rPr>
        <w:t>CCTACGGGTGGCAGCAGTGGGGGATCTTCGGCAATGGGCGCAAGCCTGACCGAGCGACGCCGCGTGCGGGATGAAGGCCTTCGGGTTGTAAACCGCTGTCGTAGAGGAGGAAGGCCGGGTGAAGAGCCCGGTTTGACCTATTCTAGGAGGAAGGGTGGGCTAAGTTCGTGCCAGCAGCCGCGGTAAGACGAACCACCCGAACGTTATTCGGAATTACTGGGCTTAAAGAGTCCGTAGGCGGCATGTTAGGTGAGGTGTGAAATCCCCCGGCTCAACCGAGGAATTGCGCCCAAAACTACAGTGCTTGAGGGAGATAGAGGTGAGCGGAACTTAGGGTGGAGCGGTGAAATGCGTTGATATCCTAAGGAACGCCAGGGGCGAAAGCGGCTCACTGGGTCTCTTCTGACGCTGAGGCACGAAAGCTAGGGTAGCGAACGGGATTAGATACCCTGGTAGTCC</w:t>
      </w:r>
    </w:p>
    <w:p w14:paraId="496F271E">
      <w:pPr>
        <w:rPr>
          <w:rFonts w:hint="eastAsia"/>
        </w:rPr>
      </w:pPr>
      <w:r>
        <w:rPr>
          <w:rFonts w:hint="eastAsia"/>
        </w:rPr>
        <w:t>&gt;OTU009305</w:t>
      </w:r>
    </w:p>
    <w:p w14:paraId="1CAFA6CB">
      <w:pPr>
        <w:rPr>
          <w:rFonts w:hint="eastAsia"/>
        </w:rPr>
      </w:pPr>
      <w:r>
        <w:rPr>
          <w:rFonts w:hint="eastAsia"/>
        </w:rPr>
        <w:t>CCTACGGGGGGCTGCAGTGGGGAATCTTGGGCAATGGACTAACGTCTGACCCAGTGAGAATTCATGCATGACGAAGGCGTTAGTTTTCTGTAAGGTGCTTTCGGCGGAGTATGATAATGACGTAACCGGAGTAAGAAGCGCTGTCCAACCTCGTGCCAGCAGCCGCGGTAATACAGAGGTCTCAAGCGTTGTTCGGATTCATTGGGCGTAAAGAGCGTGTAGGCGGTTCGGTAAGTCTGCCGTGAAAACCCAGGGCTCAACCCTGGGCGTGCGGTGGATACTGCCGGGCTAGAGGGTGGTAGAGGCGAGTGGAATTCCCGGTGTAGCGGTGAAATGCGCAGATATCGGGAGGAACACCAGTAGCGAAGGCGGCTCGCTGGGCCATACCTGACGCTGAGACGCGAAAGCGTGGGGAGCAAACAGGATTAGATACCCTTGTAGTCC</w:t>
      </w:r>
    </w:p>
    <w:p w14:paraId="69845731">
      <w:pPr>
        <w:rPr>
          <w:rFonts w:hint="eastAsia"/>
        </w:rPr>
      </w:pPr>
      <w:r>
        <w:rPr>
          <w:rFonts w:hint="eastAsia"/>
        </w:rPr>
        <w:t>&gt;OTU009306</w:t>
      </w:r>
    </w:p>
    <w:p w14:paraId="10391B9C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CTCGGGTTGTAAACTGCTTTTGGACGGAACGAAAAGCGCTGGGCTAATACCCCGGCGTCATGACGGTACCGTCAGAATAAGCACCGGCTAACTACGTGCCAGCAGCCGCGGTAATACGTAGGGTGCAAGCGTTATCCGGATTTACTGGGTGTAAAGCGCGTGCAGGCGGTTTGTTAAGTTGGGTGTGAAAGCTCCTGGCTCAACTGGGAGAGGTCGCTCAAGACTGGCAGACTGGAGAGCAGTAGGGGAAGGTGGAATTCCGGGTGTAGTGGTGAAATGCGTAGATATCCGGAGGAACACCAGTGGCGAAGGCGGCCTTCTGGACTGCATCTGACGCTCAGACGCGAAAGCTAGGGTAGCAAACGGGATTAGATACCCTGGTAGTCC</w:t>
      </w:r>
    </w:p>
    <w:p w14:paraId="290331F7">
      <w:pPr>
        <w:rPr>
          <w:rFonts w:hint="eastAsia"/>
        </w:rPr>
      </w:pPr>
      <w:r>
        <w:rPr>
          <w:rFonts w:hint="eastAsia"/>
        </w:rPr>
        <w:t>&gt;OTU009307</w:t>
      </w:r>
    </w:p>
    <w:p w14:paraId="7F291A14">
      <w:pPr>
        <w:rPr>
          <w:rFonts w:hint="eastAsia"/>
        </w:rPr>
      </w:pPr>
      <w:r>
        <w:rPr>
          <w:rFonts w:hint="eastAsia"/>
        </w:rPr>
        <w:t>CCTACGGGCGGCTGCAGTGGGGAATCTTGGACAATGGGCGCAAGCCTGATGGAGCAACGCCGCGTGCAGGATGAAGGCCTTCGGGTTGTAAACTGCTTTTCTGATCGACGATTTTGACGGTAGATCAGGAATAAGGGTCGGCTAACTACGTGCCAGCAGCCGCGGTCATACGTAGGACCCAAGCGTTATCCGGAATTACTGGGCTTAAAGAGTCCGTAGGCGGCGCGTTAGGTGGGGTGTGAAATCCCTCGGCTTAACCGAGGAATTGCGCTCCAAACCGGCGTGCTTGAGGAAGGTAGAGGTGAGCGGAACTGATGGTGGAGCGGTGAAATGCGTTGATATCATCAGGAACACCGGAGGCGAAGGCGGCTCACTGGGCCTTTTCTGACGCTGAGGGACGAAAGCCAGGGTAGCGAACGGGATTAGATACCCTAGTAGTCC</w:t>
      </w:r>
    </w:p>
    <w:p w14:paraId="2E870097">
      <w:pPr>
        <w:rPr>
          <w:rFonts w:hint="eastAsia"/>
        </w:rPr>
      </w:pPr>
      <w:r>
        <w:rPr>
          <w:rFonts w:hint="eastAsia"/>
        </w:rPr>
        <w:t>&gt;OTU009308</w:t>
      </w:r>
    </w:p>
    <w:p w14:paraId="46360C4A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TGTAAACTCCTGTTGACCGGGAAGAATGGCCTTCGGCTGAACACGCCGAGGGAGTGACGGTACCGGTTGAGGAAGCCACGGCTAACTCTGTGCCAGCAGCCGCGGTAATACAGAGGTGGCAAGCGTTGTTCGGAATTACTGGGCGTAAAGGGCGCGTAGGCGGCCGCCTCAGTCAGACGTGAAATCCCCCGGCTTAACCGGGGAACGGCGTCTGATACTGGGTGGCTCGAGTGCGGGAGAGGGATGTGGAATTCCAGGTGTAGCGGTGAAATGCGTAGATATCTGGAGGAACACCGGTGGCGAAGGCGGCATCCTGGACCGAGACTGACGCTGAGGCGCGAAAGCTAGGGGAGCAAACGGGATTAGATACCCGAGTAGTCC</w:t>
      </w:r>
    </w:p>
    <w:p w14:paraId="0CDCDC19">
      <w:pPr>
        <w:rPr>
          <w:rFonts w:hint="eastAsia"/>
        </w:rPr>
      </w:pPr>
      <w:r>
        <w:rPr>
          <w:rFonts w:hint="eastAsia"/>
        </w:rPr>
        <w:t>&gt;OTU009309</w:t>
      </w:r>
    </w:p>
    <w:p w14:paraId="02F3C32F">
      <w:pPr>
        <w:rPr>
          <w:rFonts w:hint="eastAsia"/>
        </w:rPr>
      </w:pPr>
      <w:r>
        <w:rPr>
          <w:rFonts w:hint="eastAsia"/>
        </w:rPr>
        <w:t>CCTACGGGGGGCTGCAGTGGGGAATTTTGCGCAATGGGCTAACGCCTGACGCAGCAACGCCGCGTGGAGGATGAAGGTCTTTGGATTGTAAACTCCTGTCAGCAGGGAAAAAGGGAAGGGAGCTAATACCTCTCTGACTTGATTGTACCTGCAGAGGAAGCCCCGGCTAACTCTGTGCCAGCAGCCGCGGTAATACAGAGGGTGCGAGCGTTGTTCGGAATTACTGGGCGTAAAGCGCGCGCAGGCGGGTCCTGTAAGTCGGAAGTGAAATTTCGGAGCTCAACTCCGAAGCTGCTTCTGATACTGCGGATCTAGGGACTGGTAGAGGCTGGTAGAATTACAGGTGTAGCGGTGGAATGCGTAGATATCAAGAGGAACACCTGAGGTGAAGACGGGTTGCTGGGCTGACACTGACGCTGAGGCGCGAAAGCCAGGGGAGCAAACGGGATTAGATACCCCAGTAGTCC</w:t>
      </w:r>
    </w:p>
    <w:p w14:paraId="58458C29">
      <w:pPr>
        <w:rPr>
          <w:rFonts w:hint="eastAsia"/>
        </w:rPr>
      </w:pPr>
      <w:r>
        <w:rPr>
          <w:rFonts w:hint="eastAsia"/>
        </w:rPr>
        <w:t>&gt;OTU009310</w:t>
      </w:r>
    </w:p>
    <w:p w14:paraId="5D76D2A8">
      <w:pPr>
        <w:rPr>
          <w:rFonts w:hint="eastAsia"/>
        </w:rPr>
      </w:pPr>
      <w:r>
        <w:rPr>
          <w:rFonts w:hint="eastAsia"/>
        </w:rPr>
        <w:t>CCTACGGGAGGCAGCAGTAGGGAATATTGCGCAATGGGCGAAAGCCTGACGCAGCAATTCCGCGTGGAGGATGAAGGTTCTTGGACTGTAAACTCCTTTCGGTGGTGACGATAATGACGGTAGCCACAGAAGAAGCACCGGCTAACTACGTGCCAGCAGCCGCGGTAAGACGTAGGTGGCAAGCGTTGTCCGGATTTATTGGGTTTAAAGGGTGCGTAGGCGGTCATGTAAGTCAGTGGTGAAATCCGGCAGCTCAACTGTCGATGTGCCATTGATACTGTATGACTTGAGTACAGACGAGGTAGGCGGAATTGACGGTGTAGCGGTGAAATGCTTAGATATCGTCAAGAACACCGATAGCGAAGGCAGCTTACTAGACTGTAACTGACGCTGATGCACGAAAGTGTGGGGATCAAACAGGATTAGATACCCCAGTAGTCC</w:t>
      </w:r>
    </w:p>
    <w:p w14:paraId="61D63587">
      <w:pPr>
        <w:rPr>
          <w:rFonts w:hint="eastAsia"/>
        </w:rPr>
      </w:pPr>
      <w:r>
        <w:rPr>
          <w:rFonts w:hint="eastAsia"/>
        </w:rPr>
        <w:t>&gt;OTU009311</w:t>
      </w:r>
    </w:p>
    <w:p w14:paraId="6A785BEC">
      <w:pPr>
        <w:rPr>
          <w:rFonts w:hint="eastAsia"/>
        </w:rPr>
      </w:pPr>
      <w:r>
        <w:rPr>
          <w:rFonts w:hint="eastAsia"/>
        </w:rPr>
        <w:t>CCTACGGGGGGCTGCAGTAGGGAATCTTGCGCAATGGGCGAAAGCCTGACCCAGCAACGCCGCGTGAAGGATGAAATCCCTCGGGATGTAAACTTCGCAAGAACGGGAAGAATAAGTCTGCGCAAATATCGCAGATGATGACGGTACCGGGTGAGGAAGCCCCGGCTAACTCTGTGCCAGCAGCCGCGGTAATACAGAGGGGGCGAGCGTTGTCCGGATTCATTGGGCGTAAAGCGCTTTAAGGCGGTTCGCTAAGTCGCGTGTGAAACCTCCAGGCTCAACCTGGAGACGCCACGCGATACTGGCGTGACTAGAGTTCGGTAGGGGATCACGGAATTCCTGGTGTAGCGGTGAAATGCGCAGATATCAGGAGGAACACCGGTGGCGAAGGCGGTGATCTGGGCCGACACTGACGCTGTAGAGCGAAAGCGTGGGGAGCGAACAGGATTAGATACCCCAGTAGTCC</w:t>
      </w:r>
    </w:p>
    <w:p w14:paraId="4D38793C">
      <w:pPr>
        <w:rPr>
          <w:rFonts w:hint="eastAsia"/>
        </w:rPr>
      </w:pPr>
      <w:r>
        <w:rPr>
          <w:rFonts w:hint="eastAsia"/>
        </w:rPr>
        <w:t>&gt;OTU009312</w:t>
      </w:r>
    </w:p>
    <w:p w14:paraId="4BFD0E13">
      <w:pPr>
        <w:rPr>
          <w:rFonts w:hint="eastAsia"/>
        </w:rPr>
      </w:pPr>
      <w:r>
        <w:rPr>
          <w:rFonts w:hint="eastAsia"/>
        </w:rPr>
        <w:t>CCTACGGGCGGCAGCAGCAAGGAATTTTCCGCAATGGGCGCAAGCCTGACGGAGCAACGCCGCGTGGAGGATGACGGCTCTCGGGTTGTAAACTCCTTTTGTGGGGGATGACATCGACAGTACCCCACCAACAAGCCCCGGCTAACTACGTGCCAGCAGCCGCGGTAATACGTAGGGTGCGAGCGTTGTTCGGATTTACTGGGCGTAAAGCGCTCGCAGGTGGTGCGTCACGTCGTGCGTGAAAGACCCCGGCTCAACTGGGGAGGGTCGTGCGATACGGGCGGACTGGAGGCCAGTAGAGGGAAGTGGAATTTCCGGTGTAGCGGTGAAATGTGTAGATATCGGAAGGAACACCAGTGGCGAAGGCGACTTCCTGGACCAAGACTGACGCTGAGGCGCGAAAGCGTGGGGATCAAACAGGATTAGATACCCGTGTAGTCC</w:t>
      </w:r>
    </w:p>
    <w:p w14:paraId="36178206">
      <w:pPr>
        <w:rPr>
          <w:rFonts w:hint="eastAsia"/>
        </w:rPr>
      </w:pPr>
      <w:r>
        <w:rPr>
          <w:rFonts w:hint="eastAsia"/>
        </w:rPr>
        <w:t>&gt;OTU009313</w:t>
      </w:r>
    </w:p>
    <w:p w14:paraId="36906484">
      <w:pPr>
        <w:rPr>
          <w:rFonts w:hint="eastAsia"/>
        </w:rPr>
      </w:pPr>
      <w:r>
        <w:rPr>
          <w:rFonts w:hint="eastAsia"/>
        </w:rPr>
        <w:t>CCTACGGGCGGCAGCAGTAAGGAATATTGGTCAATGGACGCAAGTCTGAACCAGCCATGCCGCGTGGAGGATGAAGGCCCTCTGGGTTGTAAACTTCTTTTATAGGGGACGAAACCCTCGTTTTCTAACGGGATTGACGGTACCAGAGGAATAAGCACCGGCTAACTCCGTGCCAGCAGCCGCGGTAATACGGAGGGTGCAAGCGTTATCCGGATTCACTGGGTTTAAAGGGTGCGTAGGTGGGTTGGTAAGTCCGTGGTGAAATCCCCAAGCTTAACTTGGGAACTGCCTGCCAGACTGGATGGCTTGAGACCGGGAGAGGTGAGTGGAATTCCCAGTGTAGCGGTGAAATGCGTAGATATCTGGAGGAACACCGGTGGCGAAGGCGGCGATCTGGCCCAACATTGACACTGAGACCCGAAAGCATGGGGATCAAACAGGATTAGATACCCCTGTAGTCC</w:t>
      </w:r>
    </w:p>
    <w:p w14:paraId="5BEB04E8">
      <w:pPr>
        <w:rPr>
          <w:rFonts w:hint="eastAsia"/>
        </w:rPr>
      </w:pPr>
      <w:r>
        <w:rPr>
          <w:rFonts w:hint="eastAsia"/>
        </w:rPr>
        <w:t>&gt;OTU009314</w:t>
      </w:r>
    </w:p>
    <w:p w14:paraId="44332A2F">
      <w:pPr>
        <w:rPr>
          <w:rFonts w:hint="eastAsia"/>
        </w:rPr>
      </w:pPr>
      <w:r>
        <w:rPr>
          <w:rFonts w:hint="eastAsia"/>
        </w:rPr>
        <w:t>CCTACGGGGGGCTGCAGCTAAGAATCTTGCGCAATGGGCGAAAGCCTGACGCAGCAACGCCGCGTGGAGGACGAAGGCCCTCGGGTCGTAAACTCCTTTTGCGAGGGAAGAAGATCTGACGGTACCTCGCGAATAAGCCACGGCTAACTACGTGCCAGCAGCCGCGGTAATACGTAGGTGGCGAGCGTTGTCCGGATTTACTGGGCGTAAAGAGCCCGCAGGCGGCCTGTTAAGTCTGATGTGAAAGACCGCGGCTCAACCGCGGGGTGGCATCAGAAACTGGCAGGCTTGAGTGCAGGAGAGGAGAGTGGAATTCCCGGTGTAGCGGTGAAATGCGTAGAGATCGGGAGGAAGGCCGGTGGCGAAGGCGGCGCTCTGGAACATTTCTGACGCTGAGGCTCGAAAGCGTGGGGAGCAAACAGGATTAGATACCCCAGTAGTCC</w:t>
      </w:r>
    </w:p>
    <w:p w14:paraId="495DA82F">
      <w:pPr>
        <w:rPr>
          <w:rFonts w:hint="eastAsia"/>
        </w:rPr>
      </w:pPr>
      <w:r>
        <w:rPr>
          <w:rFonts w:hint="eastAsia"/>
        </w:rPr>
        <w:t>&gt;OTU009315</w:t>
      </w:r>
    </w:p>
    <w:p w14:paraId="695964EA">
      <w:pPr>
        <w:rPr>
          <w:rFonts w:hint="eastAsia"/>
        </w:rPr>
      </w:pPr>
      <w:r>
        <w:rPr>
          <w:rFonts w:hint="eastAsia"/>
        </w:rPr>
        <w:t>CCTACGGGGGGCTGCAGTCGAGAATCTTTCGCAATGGGCGCAAGCCTGACGAAGCGACGCCGCGTGCAGGATGAAGGTCTTCGGATTGTAAACTGCTGTCTTTTGGGAGCAAGGAACACGGGTGAATAATCCGTGAACTTGATAGTACCAGAGGAGGAAGCCACGGCTAACTCTGTGCCAGCAGCCGCGGTAATACAGAGGTGGCGAGCGTTGTTCGGATTTACTGGGCGTAAAGAGCTCGTAGGCGGCTTAGTAAGTCGGGTGTGAAACCTCCAGGCTCAACCTGGAGACGCCACCCGATACTGCTATAGCTAGAGTCCAGTAGGGGAGGGATGTGGAATGCCCGGTGGAGCGGTGAAATGCGTAGAGATCGGGCGGAACACCAGCGGCGAAGGCGGCATCCTGGTCCTGACCTGACGCTGAGGCGCGAGAGCGTGGGGAGCGAACTGGATTAGATACCCTAGTAGTCC</w:t>
      </w:r>
    </w:p>
    <w:p w14:paraId="204EB6B1">
      <w:pPr>
        <w:rPr>
          <w:rFonts w:hint="eastAsia"/>
        </w:rPr>
      </w:pPr>
      <w:r>
        <w:rPr>
          <w:rFonts w:hint="eastAsia"/>
        </w:rPr>
        <w:t>&gt;OTU009316</w:t>
      </w:r>
    </w:p>
    <w:p w14:paraId="6726E563">
      <w:pPr>
        <w:rPr>
          <w:rFonts w:hint="eastAsia"/>
        </w:rPr>
      </w:pPr>
      <w:r>
        <w:rPr>
          <w:rFonts w:hint="eastAsia"/>
        </w:rPr>
        <w:t>CCTACGGGGGGCAGCAGTGGGGAATCTTGCGCAATGGGCGAAAGCCTGACGCAGCAACGCCGCGTGCGGGATGAAGGCCTTCGGGTTGTAAACCGCTTTCAGTAGGGACGAAAACAGACGGTACCTACAGAAGAAGCCCCGGCCAACTACGTGCCAGCAGCCGCGGTAACACGTAGGGGGCAAGCGTTGTCCGGAATCATTGGGCGTAAAGAGCTCGTAGGCGGCTCAGTAAGTCGGGTGTGAAACCCCTAGGCTCAACCTGGGAACTGCACTTGAAACTGTCTTTCTTGAGTGTCGGAGAGGAAAGTGGAATTCCTGGTGTAGAGGTGAAATTCGTAGATATCAGGAGGAACACCGGTGGCGAAGGCGGCTTCCTGGACACTAACTGACGCTGAGACGCGAAAGCGTGGGGAGCAAACAGGATTAGATACCCCGGTAGTCC</w:t>
      </w:r>
    </w:p>
    <w:p w14:paraId="7646E239">
      <w:pPr>
        <w:rPr>
          <w:rFonts w:hint="eastAsia"/>
        </w:rPr>
      </w:pPr>
      <w:r>
        <w:rPr>
          <w:rFonts w:hint="eastAsia"/>
        </w:rPr>
        <w:t>&gt;OTU009317</w:t>
      </w:r>
    </w:p>
    <w:p w14:paraId="3868D16D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CCCGGGACGAATGGCTCCAACCTAATACGTTGGAGTGTGACGGTACCGGGTGAGGAAGCCCCGGCTAACTCTGTGCCAGCAGCCGCGGTAATACAGAGGCCCCAAGCGTTAGGCGGAATCACTGGGCTTAAAGCGTGCGTAGGCGGCTCCTCAAGTGCTTTGTGAAAGCCCCCGGCTCAACCGGGGAATTGCATCGGATACAGCCTGGCTTGAGGACGGTTGGGGTGAGTGGAACTCCTGGTGGAGCGGTGAAATGCGTAGATATCTGGAGGAACACCGGTGGCGAAGGCGGCATCCTGGACCGACATTGACGCTGAGGCGCGAAAGCCAGGGGAGCAAACGGGATTAGATACCCTGGTAGTCC</w:t>
      </w:r>
    </w:p>
    <w:p w14:paraId="01FD5D90">
      <w:pPr>
        <w:rPr>
          <w:rFonts w:hint="eastAsia"/>
        </w:rPr>
      </w:pPr>
      <w:r>
        <w:rPr>
          <w:rFonts w:hint="eastAsia"/>
        </w:rPr>
        <w:t>&gt;OTU009318</w:t>
      </w:r>
    </w:p>
    <w:p w14:paraId="55C3D926">
      <w:pPr>
        <w:rPr>
          <w:rFonts w:hint="eastAsia"/>
        </w:rPr>
      </w:pPr>
      <w:r>
        <w:rPr>
          <w:rFonts w:hint="eastAsia"/>
        </w:rPr>
        <w:t>CCTACGGGAGGCTGCAATGAGGAATATTGCGCAATGGGCGCAAGCCCGATAGAGCAACGCCGCGTGGAGGATGACGGCCTTCGGGTTGTAAACCCCTTTCAGGAGGGACGAAGCCTCGTCGGTTAATAGCCGGCTGAGGTGACGGTACCTCCAGAAGAAGCCCCGGCTAACTACGTGCCAGCAGCCGCGGTAAGACAGAGGGGGCAAGCGTTGTCCGGATTGACTGGGCGTAAAGGGCGCGTAGGCGGCCACCGCAAGTCGACTGTGAAATCTCCGGGCTTAACCCGGAACGGTCAGCCGATACTGCGGGGCTAGAGTGCAGAAGGGGCAACTGGAATTCTCGGTGTAGCGGTGAAATGCGTAGATATCGAGAGGAACACCTGCGGCGAAGGCGGGTTGCTGGGCTGACACTGACGCTGAGGCGCGAAAGCTAGGGGAGCGAACGGGATTAGATACCCCTGTAGTCC</w:t>
      </w:r>
    </w:p>
    <w:p w14:paraId="7C7DF9C6">
      <w:pPr>
        <w:rPr>
          <w:rFonts w:hint="eastAsia"/>
        </w:rPr>
      </w:pPr>
      <w:r>
        <w:rPr>
          <w:rFonts w:hint="eastAsia"/>
        </w:rPr>
        <w:t>&gt;OTU009319</w:t>
      </w:r>
    </w:p>
    <w:p w14:paraId="47A332EB">
      <w:pPr>
        <w:rPr>
          <w:rFonts w:hint="eastAsia"/>
        </w:rPr>
      </w:pPr>
      <w:r>
        <w:rPr>
          <w:rFonts w:hint="eastAsia"/>
        </w:rPr>
        <w:t>CCTACGGGAGGCAGCAGTAGGGAATATTGGACAATGGGCGCAAGCCTGATCCAGCCACGCCGCGTGAGTGATGAAGGCCTTCGGGTCGTAAAGCTCTGTGGGGAGGGACGAACCGCCGGTGGTTAATACCCATCGGCATGACGGTACCTCCTTAGCAAGCTCCGGCTAACTCCGTGCCAGCAGCCGCGGTAATACGGGGGGAGCAAACGTTGTTCGGAATCACTGGGCGTAAAGGGCGCGTAGGCGGTCCTGTAAGTGGTGTGTGAAATCCGATGGCTCAACCATCGAGCTGCGCCCCATACTGCAGGACTTGAGTACAGCAGAGGAAAGTGGAATTCCCGGTGTAGCGGTGAAATGCGTAGATATCGGGAGGAACACCGTTGGCGAAGGCGGTTTTCTAGCTTACTCCTGACGCTGAGGCGCGAAAGTTAGGGGATCAAACAGGATTAGATACCCCAGTAGTCC</w:t>
      </w:r>
    </w:p>
    <w:p w14:paraId="28F524D4">
      <w:pPr>
        <w:rPr>
          <w:rFonts w:hint="eastAsia"/>
        </w:rPr>
      </w:pPr>
      <w:r>
        <w:rPr>
          <w:rFonts w:hint="eastAsia"/>
        </w:rPr>
        <w:t>&gt;OTU009320</w:t>
      </w:r>
    </w:p>
    <w:p w14:paraId="375EBBAD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TTCGATCGAGACGAACGGCCTCCGGGTGAACAATCCGGAGGAGTGACGGTACCGAGAGAAGAAGCCCCGGCTAACTCCGTGCCAGCAGCCGCGGTAATACGGGGGGGGCAAGCGTTGTTCGGAATTACTGGGCGTAAAGCGCACGCAGGCGGATGCGCGCGTGGGGTGTGAAATCTGGCCGCTTAACGGCCAGGCGCCATCCCATACGGCGCGTCTGGAGTGATGCAGAGGTCGATGGAATTGCCGGTGTAGCGGTGAAATGCGTAGATATCTGGAGGAACACCGGTGGCGAAGGCGGGTCTCTGGGCCAGTTCTGACGCTGAGGAGCGAGAGCGTGGGGAGCGAACAGGATTAGATACCCGAGTAGTCC</w:t>
      </w:r>
    </w:p>
    <w:p w14:paraId="2532478E">
      <w:pPr>
        <w:rPr>
          <w:rFonts w:hint="eastAsia"/>
        </w:rPr>
      </w:pPr>
      <w:r>
        <w:rPr>
          <w:rFonts w:hint="eastAsia"/>
        </w:rPr>
        <w:t>&gt;OTU009321</w:t>
      </w:r>
    </w:p>
    <w:p w14:paraId="5C57C961">
      <w:pPr>
        <w:rPr>
          <w:rFonts w:hint="eastAsia"/>
        </w:rPr>
      </w:pPr>
      <w:r>
        <w:rPr>
          <w:rFonts w:hint="eastAsia"/>
        </w:rPr>
        <w:t>CCTACGGGTGGCTGCAGCAACGAATATTCCGCAATGGACGAAAGTCTGACGGAGCGACGCCGCGTGCAGGATGAAGTCCCTCGGGATGTAAACTGCTGTCAGGGGTGAGGAATAAGTTGACCAACCCCAGAGGAAGCATCGGCTAACTCCGTGCCAGCAGCCGCGGTAACACGTAGGATCCGAGCGTTATCCGGATTTACTGGGCGTAAAGCGCGTGCAGGTGGTCTGTTAAGTTGGATGTTAAATCTCACGGCTTAACCGGGAGATGTCGTTCAAAACTGGCAGACTAGAGGACGGTAGAGGAAGGTGGAATTCCGGGTGTAGTGGTGAAATGCGTAGATATCAGGTGGAACACCGATGGCGAAGGCAGTGGTCTGGGCCGGCACTGACGCTGAATAGCGAAAGCGTGGGTAGCGAACAGGATTAGATACCCTAGTAGTCC</w:t>
      </w:r>
    </w:p>
    <w:p w14:paraId="54FA5CB5">
      <w:pPr>
        <w:rPr>
          <w:rFonts w:hint="eastAsia"/>
        </w:rPr>
      </w:pPr>
      <w:r>
        <w:rPr>
          <w:rFonts w:hint="eastAsia"/>
        </w:rPr>
        <w:t>&gt;OTU009322</w:t>
      </w:r>
    </w:p>
    <w:p w14:paraId="461A027B">
      <w:pPr>
        <w:rPr>
          <w:rFonts w:hint="eastAsia"/>
        </w:rPr>
      </w:pPr>
      <w:r>
        <w:rPr>
          <w:rFonts w:hint="eastAsia"/>
        </w:rPr>
        <w:t>CCTACGGGAGGCTGCAGTAGGGAATCTTGCGCAATGGGCGAAAGCCTGACGCAGTAACGCCGCGTGGAGGATGAAGGCCTTCGGGATGTAAACTCCTGTCAGGGGTTACCAAGTTCTGAGGAGCCCCAGAGGAAGAGGCGGCTAACTCTGTGCCAGCAGCCGCGGTAATACAGAGGGGGCAAGCGTTGTCCGGAATTACTGGGCGTAGAGCGCGCGCAGGCGGCTCGCGACGTGCCGTGTGACAAGCGGGGGCTCAACCCCCGAGGGTCACGGTAGACGCGCGGGCTGGAGGCAGAGAGAGGGATGTGGAATGCCCGGTGGAGCGGTGAAATGCGTAGATATCCGGAGGAACACCAGTGGCGAAGGCGGCTCCCTGGACCGGTCCTGACGCTCAGGAGCGAAAGCGTGGGTAGCGATCCGGATTAGATACCCTAGTAGTCC</w:t>
      </w:r>
    </w:p>
    <w:p w14:paraId="78E8CFE4">
      <w:pPr>
        <w:rPr>
          <w:rFonts w:hint="eastAsia"/>
        </w:rPr>
      </w:pPr>
      <w:r>
        <w:rPr>
          <w:rFonts w:hint="eastAsia"/>
        </w:rPr>
        <w:t>&gt;OTU009323</w:t>
      </w:r>
    </w:p>
    <w:p w14:paraId="706C0528">
      <w:pPr>
        <w:rPr>
          <w:rFonts w:hint="eastAsia"/>
        </w:rPr>
      </w:pPr>
      <w:r>
        <w:rPr>
          <w:rFonts w:hint="eastAsia"/>
        </w:rPr>
        <w:t>CCTACGGGAGGCTGCAGTGGGGAATCTTGCGCAATGGCCGAAAGGCTGACGCAGCGACGCCGCGTGTGGGAGGACGCCCTTCGGGGTGTAAACCACTGTTGCCCGGGACGAACATCCTCTTTCGAGAGGACTGACGGTACCGGGTGAGGAAGCACCGGCTAACTCCGTGCCAGCAGCCGCGGTAATACGGAGGTGGCAAGCGTTGTTCGGAATTACTGGGCGTAAAGGGCGCGTAGGTGGCCTGTTAAGTCGAACGTGAAATCCCCGGGCTCAACCCGGGAACTGCGTCCGAGACTGGCAGGCTCGAATCCGGGAGAGGGATGTGGAATTCCAGGTGTAGCGGTGAAATGCGTAGAGATCCGGAGGAACACCAGAGGCGAAGGCGGCCACCTGGGACAACACTGACGCTGAGGCACGAAAGCGTGGGGAGCAAACAGGATTAGATACCCCAGTAGTCC</w:t>
      </w:r>
    </w:p>
    <w:p w14:paraId="3E56670B">
      <w:pPr>
        <w:rPr>
          <w:rFonts w:hint="eastAsia"/>
        </w:rPr>
      </w:pPr>
      <w:r>
        <w:rPr>
          <w:rFonts w:hint="eastAsia"/>
        </w:rPr>
        <w:t>&gt;OTU009324</w:t>
      </w:r>
    </w:p>
    <w:p w14:paraId="3917C5AD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GTCGTAAACTCCTGTCGAGCGGGACGAACACCCATCCGGTGAACAGCCGGGAGGGCTGACGGTACCGCTAAAGGAAGCCCCGGCTAACTCCGTGCCAGCAGCCGCGGTAATACGGGGGGGGCAAGCGTTGTTCGGAATTACTGGGCGTAAAGCGCGCGCAGGCGGTCGGAGGCGTCGGTGCTGAAAGTCCACCGCTTAACGGTGGGAAGCGCGCCGATACGCTCCGACTGGAGGGTGGGCGAGGGTGGTGGAATTGCCGGTGTAGTGGTGAAATGCGTAGATATCAGGAGGAACACCTGTGGTGTAGACGGCTTACTGGACCATGACTGACGCTGAGGCACGAAAGCGTGGGGAGCAAACAGGATTAGATACCCCTGTAGTCC</w:t>
      </w:r>
    </w:p>
    <w:p w14:paraId="37CF28E9">
      <w:pPr>
        <w:rPr>
          <w:rFonts w:hint="eastAsia"/>
        </w:rPr>
      </w:pPr>
      <w:r>
        <w:rPr>
          <w:rFonts w:hint="eastAsia"/>
        </w:rPr>
        <w:t>&gt;OTU009325</w:t>
      </w:r>
    </w:p>
    <w:p w14:paraId="38EF11D2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ACCGGGAAGAATGCCTTCGGGGCTAATACCTCCGAAGGGTGACGGTACCGGTTGAGGAAGCCACGGCTAACTACGTGCCAGCAGCCGCGGTAATACGTAGGTGGCAAGCGTTGTCCGGATTTACTGGGCGTAAAGAGCGCGCAGGCGGTTATTCAAGTCGAATGTGAAAGCCCCCGGCTTAACTGGGGAGGGTCATTCGATACTGTTTAACTTGAAGGCAGGAGAGGGTAGTGGAATTCCCGGTGTAGTGGTGAAATGCGTAGATATCGGGAGGAACACCAGTGGCGAAGGCGACTACCTGGCCTGTTCTTGACGCTGAGGCGCGAAAGCTGGGGGAGCAAACGGGATTAGATACCCTTGTAGTCC</w:t>
      </w:r>
    </w:p>
    <w:p w14:paraId="3564C321">
      <w:pPr>
        <w:rPr>
          <w:rFonts w:hint="eastAsia"/>
        </w:rPr>
      </w:pPr>
      <w:r>
        <w:rPr>
          <w:rFonts w:hint="eastAsia"/>
        </w:rPr>
        <w:t>&gt;OTU009326</w:t>
      </w:r>
    </w:p>
    <w:p w14:paraId="39ABF115">
      <w:pPr>
        <w:rPr>
          <w:rFonts w:hint="eastAsia"/>
        </w:rPr>
      </w:pPr>
      <w:r>
        <w:rPr>
          <w:rFonts w:hint="eastAsia"/>
        </w:rPr>
        <w:t>CCTACGGGTGGCTGCAGTGGGGAATTTTGGACAATGGGGGCAACCCTGATCCAGCCATGCCGCGTGCGGGAAGAAGGCCTTCGGGTTGTAAACCGCTTTTAGCCGGGAAGAAAAGGCACGGGCCAATACCCCGTGTTCTTGACGGTACCGGCGGAATAAGCACCGGCTAACTACGTGCCAGCAGCCGCGGTAATACGTAGGGTGCGAGCGTTAATCGGAATTACTGGGCGTAAAGCGTGCGCAGACGGTTATTTAAGTCGGGTGTGAAAGCCCCGGGCTCAACCTGGGAACTGCATTCGAGACTGCATCGCTAGAGTATCGGAGAGGGAAGTGGAATTTCAGGTGTAGCGGTGAAATGCGTAGATATCTGAAGGAACATCAGTGGCGAAAGCGACTTCCTGGACGAATACTGACGCTCATGTGCGAAAGCGTGGGGAGCAAACAGGATTAGATACCCGAGTAGTCC</w:t>
      </w:r>
    </w:p>
    <w:p w14:paraId="65DD5ADA">
      <w:pPr>
        <w:rPr>
          <w:rFonts w:hint="eastAsia"/>
        </w:rPr>
      </w:pPr>
      <w:r>
        <w:rPr>
          <w:rFonts w:hint="eastAsia"/>
        </w:rPr>
        <w:t>&gt;OTU009327</w:t>
      </w:r>
    </w:p>
    <w:p w14:paraId="17D70ACE">
      <w:pPr>
        <w:rPr>
          <w:rFonts w:hint="eastAsia"/>
        </w:rPr>
      </w:pPr>
      <w:r>
        <w:rPr>
          <w:rFonts w:hint="eastAsia"/>
        </w:rPr>
        <w:t>CCTACGGGGGGCTGCAGTAGGGAATCTTGCGCAATGGGCGAAAGCCTGACGCAGCAACGCCGCGTGCGGGATGAAGGCCTTCGGGTTGTAAACCGCTTTCAGCAGGGACGAAAATGACGGTACCTGCAGAAGAAGCCCCGGCCAACTACGTGCCAGCAGCCGCGGTAACACGTAGGGGGCGAGCGTTGTCCGGATTTATTGGGCGTAAAGAGCTCGTAGGCGGTTTCGTAAGTCGGGTGTGAAAACCCCAGGCTCAACCCCGGAACTGCACTGGATACTGCTTTGCTAGAGTACTGGAGAGGGAACTGGAATTTACGGTGTAGCAGTGAAATGCGTAGATATCGGACGGAACACCCGAGGCGAAGGCGGCCCCCTGGGCGATACCTGACGCTGAGGCGCGAAAGCGTGGGGAGCAAAGCGGATTAGATACCCTGGTAGTCC</w:t>
      </w:r>
    </w:p>
    <w:p w14:paraId="786680C2">
      <w:pPr>
        <w:rPr>
          <w:rFonts w:hint="eastAsia"/>
        </w:rPr>
      </w:pPr>
      <w:r>
        <w:rPr>
          <w:rFonts w:hint="eastAsia"/>
        </w:rPr>
        <w:t>&gt;OTU009328</w:t>
      </w:r>
    </w:p>
    <w:p w14:paraId="0377027E">
      <w:pPr>
        <w:rPr>
          <w:rFonts w:hint="eastAsia"/>
        </w:rPr>
      </w:pPr>
      <w:r>
        <w:rPr>
          <w:rFonts w:hint="eastAsia"/>
        </w:rPr>
        <w:t>CCTACGGGGGGCTGCAGTAACGAATCTTCCGCAATGTACGAAAGTATGACGGAGCGACGCCGCGTGTGGGACGAAGCCCTTCGGGGTGTAAACCACTGTCAGGGGTTAGAAAGTTCTGATCAACCCCAGAGGAAGGGACGGCTAACTCTGTGCCAGCAGCCGCGGTAATACGAAGGGTGCGAGCGTTGTCCGGAATTATTGGGCGTAAAGAGCTCGTAGGCGGTTTGTCGCGTCGGCCGTGAAAACTTGGGGCTTAACCCCGAGCCTGCGGTCGATACGGGCAGACTTGAGTTCGGTAGGGGAGACTGGAATTCCTGGTGTAGCGGTGAAATGCGCAGATATCAGGAGGAACACCAGTGGCGAAAGCGACTTTCTGGTCCTTAACTGACGCTGAGGCGCGAAAGCATGGGGAGCGAACGGGATTAGATACCCGTGTAGTCC</w:t>
      </w:r>
    </w:p>
    <w:p w14:paraId="327B584B">
      <w:pPr>
        <w:rPr>
          <w:rFonts w:hint="eastAsia"/>
        </w:rPr>
      </w:pPr>
      <w:r>
        <w:rPr>
          <w:rFonts w:hint="eastAsia"/>
        </w:rPr>
        <w:t>&gt;OTU009329</w:t>
      </w:r>
    </w:p>
    <w:p w14:paraId="3CB5075C">
      <w:pPr>
        <w:rPr>
          <w:rFonts w:hint="eastAsia"/>
        </w:rPr>
      </w:pPr>
      <w:r>
        <w:rPr>
          <w:rFonts w:hint="eastAsia"/>
        </w:rPr>
        <w:t>CCTACGGGAGGCAGCAGTGGGGAATATTGCACAATGGGCGGAAGCCTGATGCAGCGACGCCGCGTGGGGGATGACGGCCTTCGGGTCGTAAACTGCTTTTATTTGTGACGATTATGACAGTAGCAAATGAATAAGGATCGGCTAACTACGTGCCAGCAGCCGCGGTAAGACGAACCGTGCGAACGTTATTCGGAATCACTGGGCTTAAAGCGCGTGTAGGCGGGACGGTGCGTCGGTCGCTGAAATCCCCCGGCTCAACCGGGGAAGGGGCGCCGAGACGACCGCCCTGGAGCGACGTAGGGGGAACTGGAACTTCCGGTGGAGCGGTGAAATGCGTTGAGATCGGAAGGAACGCCCGTGGCGAAAGCGAGTTCCTGGACGTCGGCTGACGCTGAGACGCGAAAGCCAGGGGAGCGAACGGGATTAGATACCCGTGTAGTCC</w:t>
      </w:r>
    </w:p>
    <w:p w14:paraId="5338F0E5">
      <w:pPr>
        <w:rPr>
          <w:rFonts w:hint="eastAsia"/>
        </w:rPr>
      </w:pPr>
      <w:r>
        <w:rPr>
          <w:rFonts w:hint="eastAsia"/>
        </w:rPr>
        <w:t>&gt;OTU009330</w:t>
      </w:r>
    </w:p>
    <w:p w14:paraId="3010B2D6">
      <w:pPr>
        <w:rPr>
          <w:rFonts w:hint="eastAsia"/>
        </w:rPr>
      </w:pPr>
      <w:r>
        <w:rPr>
          <w:rFonts w:hint="eastAsia"/>
        </w:rPr>
        <w:t>CCTACGGGGGGCAGCAGTAGGGAATATTGGACAATGGGCGCAAGCCTGATCCAGCAATGCCGCGTGTGTGAAGAAGGCCTGCGGGTTGTAAAGCACTTTCGGTGGGGAGAAAGAAGCCAGTCCTAATATGACTGGCCGATGATGTTACCCACAGAAGAAGCACCGGCTAACTCTGTGCCAGCAGCCGCGGTAATACAGAGGGTGCAAGCGTTAATCGGAATTACTGGGCGTAAAGCGCGCGTAGGTGGTTCGTTAAGTTGGATGTGAAAGCCCCGGGCTCAACCTGGGAACTGCATCCAAAACTGGCGAGCTAGAGTATGGTAGAGGGTGGTGGAATTCCCGGTGTAGAGGTGAAATTCGTAGATATCGGGAGGAACACCAGTGGCGAAGGCGGCTCTCTGGGCAGATACTGACGCTGAGACGCGAAAGCATGGGGAGCAAACAGGATTAGATACCCCTGTAGTCC</w:t>
      </w:r>
    </w:p>
    <w:p w14:paraId="52580A8C">
      <w:pPr>
        <w:rPr>
          <w:rFonts w:hint="eastAsia"/>
        </w:rPr>
      </w:pPr>
      <w:r>
        <w:rPr>
          <w:rFonts w:hint="eastAsia"/>
        </w:rPr>
        <w:t>&gt;OTU009331</w:t>
      </w:r>
    </w:p>
    <w:p w14:paraId="580E2BF4">
      <w:pPr>
        <w:rPr>
          <w:rFonts w:hint="eastAsia"/>
        </w:rPr>
      </w:pPr>
      <w:r>
        <w:rPr>
          <w:rFonts w:hint="eastAsia"/>
        </w:rPr>
        <w:t>CCTACGGGGGGCAGCAGTAGGGAATATTGGACAATGGGCGAAAGCCTGATCCAGCCATCTCGCGTGAAGGATGAAGGCCCTCTGGGTTGTAAACTTCTTTTATCAGGGAAGAAACCCTTGGATTCACTCCGAGGCTGACGGTACCTGAAGAATAAGCACCGGCTAACTCCGTGCCAGCAGCCGCGGTAATACGGAGGGTGCAAGCGTTATCCGGATTTACTGGGTTTAAAGGGTGCGTAGGCGGATTTGTAAGTCAGTGGTGAAAGCCCCGGGCTTAACCTGGGAACTGCGTTTGAAACTACAAGGCTAGAGTGTAGCAGAGGGGGGTGGAATTCCACGTGTAGCAGTGAAATGCGCAGATATCAGGAGGAACACCGGTGGCGAAGGCGGTTCTCTGGGCATGTCCTGACGCTGAGGAGCGAAAGTGTGGGGAGCGAACAGGATTAGATACCCCAGTAGTCC</w:t>
      </w:r>
    </w:p>
    <w:p w14:paraId="44A60AA8">
      <w:pPr>
        <w:rPr>
          <w:rFonts w:hint="eastAsia"/>
        </w:rPr>
      </w:pPr>
      <w:r>
        <w:rPr>
          <w:rFonts w:hint="eastAsia"/>
        </w:rPr>
        <w:t>&gt;OTU009332</w:t>
      </w:r>
    </w:p>
    <w:p w14:paraId="45771880">
      <w:pPr>
        <w:rPr>
          <w:rFonts w:hint="eastAsia"/>
        </w:rPr>
      </w:pPr>
      <w:r>
        <w:rPr>
          <w:rFonts w:hint="eastAsia"/>
        </w:rPr>
        <w:t>CCTACGGGGGGCTGCAGTAACGAATCTTCCGCAATGGACGAAAGTCTGACGGAGCAATGCCGCGTGTAGGATGAAGCGTCTCTGACGTGTAAACTACTGTCAGGGGTTGGAAACAATGATCGACCCCAAAGGAAGTGGCGACTAACTCTGTGCCAGCAGTCGCGGTAATACAGAGGCCACAAGCGTTAGTCGGAATTACTGGGCGTAAAGCGTGCGCAGGCGGTTTGCTAAGACAGGTGTGAAATCCCCGGGCTTAACCTGGGAACTGCGCTTGTAACTGGCAAGCTAGAGTGTGGCAGAGGGGGGTGGAATTCCAGGTGTAGCAGTGAAATGCGTAGATATCTGGAGGAACACCGATGGCGAAGGCAGCCCCCTGGGCTAACACTGACGCTCATGCACGAAAGCGTGGGGAGCAAACAGGATTAGATACCCCTGTAGTCC</w:t>
      </w:r>
    </w:p>
    <w:p w14:paraId="2A4C409E">
      <w:pPr>
        <w:rPr>
          <w:rFonts w:hint="eastAsia"/>
        </w:rPr>
      </w:pPr>
      <w:r>
        <w:rPr>
          <w:rFonts w:hint="eastAsia"/>
        </w:rPr>
        <w:t>&gt;OTU009333</w:t>
      </w:r>
    </w:p>
    <w:p w14:paraId="27CA663D">
      <w:pPr>
        <w:rPr>
          <w:rFonts w:hint="eastAsia"/>
        </w:rPr>
      </w:pPr>
      <w:r>
        <w:rPr>
          <w:rFonts w:hint="eastAsia"/>
        </w:rPr>
        <w:t>CCTACGGGGGGCTGCAGTGGGGAATATTGGGCAATGGGCGAAAGCCTGACCCAGCGACGCCGCGTGGGGGAAGAAGGTCTTCGGATCGTAAACCCTTGTTGGGGGGGGCGATGGGCATGTGTGCTAATACCACATGTGCTTGACGGTACCTCCTGAGGAAGCCCCGGCTAACTCCGTGCCAGCAGCCGCGGTAATACGGAGGGGGCAAGCGTTGCTCGGAATTACTGGGCGTAAAGGGTCCGTAGGCGGCCCTGCGAGTTGGGTGTGAAAGTCCGGGGCTCAACCCTCGAAAGCCGGTGGATACTGTCGGGCTCGAGTGCGGAAGAGGCGAGTGGAATTCCTGGTGTAGCGGTGAAATGCGCAGATATCAGGAGGAACACCGATTGCGAAGGCAGCTCGCTGGGACGTGACTGACGCTAAGACGCGAAAGCGTGGGGAGCAAACAGGATTAGATACCCTAGTAGTCC</w:t>
      </w:r>
    </w:p>
    <w:p w14:paraId="08FBF5D6">
      <w:pPr>
        <w:rPr>
          <w:rFonts w:hint="eastAsia"/>
        </w:rPr>
      </w:pPr>
      <w:r>
        <w:rPr>
          <w:rFonts w:hint="eastAsia"/>
        </w:rPr>
        <w:t>&gt;OTU009334</w:t>
      </w:r>
    </w:p>
    <w:p w14:paraId="623738D1">
      <w:pPr>
        <w:rPr>
          <w:rFonts w:hint="eastAsia"/>
        </w:rPr>
      </w:pPr>
      <w:r>
        <w:rPr>
          <w:rFonts w:hint="eastAsia"/>
        </w:rPr>
        <w:t>CCTACGGGCGGCAGCAGTAGGGAATATTGGTCAATGGGTGAGAGCCTGAACCAGCCATGCCGCGTGCAGGAAGACGGCCTTCTGGGTTGTAAACTGCTTTTACCAGGGGATAAAACGACCTTGCGAGGTTAATTGAAGGTACCTGGGGAATAAGCACCGGCTAACTACGTGCCAGCAGCCGCGGTAATACGTAGGTGGCAAGCGTTGTCCGGAATTATTGGGCGTAAAGCGCGCGCAGGCGGTCCTTTAAGTCTGATGTGAAATCTTGCGGCTCAACCGTAAGCGGTCATTGGAAACTGGGGGACTTGAGTGCAGGAGAGGAAAGCGGAATTCCATGTGTAGCGGTGAAATGCGTAGATATCAGGAGGAACACCGGTGGTGAAGACGGCTCTCTGGACCGCTACTGACGCTGAGACTCGAAAGCGTGGGGAGCAAACAGGATTAGATACCCGTGTAGTCC</w:t>
      </w:r>
    </w:p>
    <w:p w14:paraId="541A7EB1">
      <w:pPr>
        <w:rPr>
          <w:rFonts w:hint="eastAsia"/>
        </w:rPr>
      </w:pPr>
      <w:r>
        <w:rPr>
          <w:rFonts w:hint="eastAsia"/>
        </w:rPr>
        <w:t>&gt;OTU009335</w:t>
      </w:r>
    </w:p>
    <w:p w14:paraId="44699DBE">
      <w:pPr>
        <w:rPr>
          <w:rFonts w:hint="eastAsia"/>
        </w:rPr>
      </w:pPr>
      <w:r>
        <w:rPr>
          <w:rFonts w:hint="eastAsia"/>
        </w:rPr>
        <w:t>CCTACGGGGGGCTGCAGTAAGGAATATTGGGCAATGGAGGCAACTCTGACCCAGCCATGCCGCGTGGAGGATGAAGGCCCTCTGGGTTGTAAACTTCTTTTACTTGGGACGAAACCTTTTTATTCTTAGAAAGTTGACGGTACCAAGGGAATAAGCACCGGCTAACTCCGTGCCAGCAGCCGCGGTAATACGTAGGGAGCAAGCGTTGTTCGGATTTACTGGGCGTAAAGGGCGCGTAGGCGGCATATTAAGTCAGCTGTGAAATCTCCGAGCTTAACTCGGAACTGTCAGCTGATACTGATGTGCTAGAGTGCAGAAGGGGCAATCGGAATTCCTGGTGTAGCGGTGAAATGCGCAGATATCAGGAGGAACACCGGTGGCGAAGGCGGGTCTCTGGGCCGATACTGACGCTCATGCACGAAAGCGTGGGTAGCAAACAGGATTAGATACCCTTGTAGTCC</w:t>
      </w:r>
    </w:p>
    <w:p w14:paraId="0A7750E0">
      <w:pPr>
        <w:rPr>
          <w:rFonts w:hint="eastAsia"/>
        </w:rPr>
      </w:pPr>
      <w:r>
        <w:rPr>
          <w:rFonts w:hint="eastAsia"/>
        </w:rPr>
        <w:t>&gt;OTU009336</w:t>
      </w:r>
    </w:p>
    <w:p w14:paraId="7A1D6AA1">
      <w:pPr>
        <w:rPr>
          <w:rFonts w:hint="eastAsia"/>
        </w:rPr>
      </w:pPr>
      <w:r>
        <w:rPr>
          <w:rFonts w:hint="eastAsia"/>
        </w:rPr>
        <w:t>CCTACGGGTGGCAGCAGTAAGGAATATTGCGCAATGGGCGAAAGCCTGACGCAGCGACGCCGCGTGGGGGATGAAGGTCTTCGGATTGTAAACCCCTTTCGGGAGGGAAGATGGGATGGGGTAACCCATTCGGACGGTACCTCCAGAAGCAGCCACGGCTAACTTCGTGCCAGCAGCCGCGGTAATACGAAGGGGGCTAGCGTTGTTCGGATTTACTGGGCGTAAAGCGTGCGCAGGCGGTGATGTAAGACAGATGTGAAATCCCCGGGCTTAACCTGGGAACTGCATTTGTGACTGCATCGCTGGAGTGCGGCAGAGGGGGGTAGAATTCCACGTGTAGCAGTGAAATGCGTAGAGATGTGGAGGAACACCGATGGCGAAGGCAGCCCCCTGGGTCAAAACTGACGCTCATGCACGAAAGCGTGGGGAGCAAACAGGATTAGATACCCGTGTAGTCC</w:t>
      </w:r>
    </w:p>
    <w:p w14:paraId="7365916C">
      <w:pPr>
        <w:rPr>
          <w:rFonts w:hint="eastAsia"/>
        </w:rPr>
      </w:pPr>
      <w:r>
        <w:rPr>
          <w:rFonts w:hint="eastAsia"/>
        </w:rPr>
        <w:t>&gt;OTU009337</w:t>
      </w:r>
    </w:p>
    <w:p w14:paraId="3CCE4BDF">
      <w:pPr>
        <w:rPr>
          <w:rFonts w:hint="eastAsia"/>
        </w:rPr>
      </w:pPr>
      <w:r>
        <w:rPr>
          <w:rFonts w:hint="eastAsia"/>
        </w:rPr>
        <w:t>CCTACGGGTGGCTGCAGTAAGGAATATTGCGCAATGGGCGAAAGCCTGACGCAGCGACGCCGCGTGGGGGATGAAGGTCTTCGGATTGTAAACCCCTTTCGGGAGGGAAGATGGGATGGGGTTACCCATTCGGACGGTACCTCCAGAAGCAGCCACGGCTAACTTCGTGCCAGCAGCCGCGGTAATACGAAGGTGGCAAGCGTTGTTCGGATTTACTGGGCGTACAGGGAGCGTAGGCGGGCTGGTAAGTCCGTGGTGAAATCCCCAGGCTCAACCTGGGAACTGCGTCCGATACTGGATGGCTTGAATCCGGGAGAGGAAAGCGGAATTCCTAGTGTAGCGGTGAAATGCGTAGATATTAGGAAGAACACCAGTGGCGAAGGCGGCCACCTGGACGGATACTGACGCTGAGGTGCGAAAGCGTGGGGAGCAAACAGGATTAGATACCCGTGTAGTCC</w:t>
      </w:r>
    </w:p>
    <w:p w14:paraId="1DFBF4C3">
      <w:pPr>
        <w:rPr>
          <w:rFonts w:hint="eastAsia"/>
        </w:rPr>
      </w:pPr>
      <w:r>
        <w:rPr>
          <w:rFonts w:hint="eastAsia"/>
        </w:rPr>
        <w:t>&gt;OTU009338</w:t>
      </w:r>
    </w:p>
    <w:p w14:paraId="2476C56A">
      <w:pPr>
        <w:rPr>
          <w:rFonts w:hint="eastAsia"/>
        </w:rPr>
      </w:pPr>
      <w:r>
        <w:rPr>
          <w:rFonts w:hint="eastAsia"/>
        </w:rPr>
        <w:t>CCTACGGGGGGCAGCAGCAAGGAATTTTCCGCAATGGGGGGAACCCTGACGGAGCAACGCCGCGTGCGGGATGACGCTTTTCGGAGTGTAAACCGCTTTTCTCGGGGAGGATGGAGGACAGTACCCGAGGAAGAAGGCCCGGCTAACTACGTGCCAGCAGCCGCGGTAATACGGAGGGTGCAAGCGTTATCCGGATTCACTGGGTTTAAAGGGTGCGTAGGCGGACATTTAAGTCAGGGGTGAAATCCCAGAGCTCAACTCTGGAACTGCCTTTGATACTGGGTGTCTTGAGTATGGAAGAGGTAAGTGGAATTCCGAGTGTAGAGGTGAAATTCGTAGATATTCGGAGGAACACCAGTGGCGAAGGCGGCTCACTGGCTCGTAACTGACGCTCAGGCGCGACAGCGTGGGGATCAAACAGGATTAGATACCCTAGTAGTCC</w:t>
      </w:r>
    </w:p>
    <w:p w14:paraId="0C2C2DE6">
      <w:pPr>
        <w:rPr>
          <w:rFonts w:hint="eastAsia"/>
        </w:rPr>
      </w:pPr>
      <w:r>
        <w:rPr>
          <w:rFonts w:hint="eastAsia"/>
        </w:rPr>
        <w:t>&gt;OTU009339</w:t>
      </w:r>
    </w:p>
    <w:p w14:paraId="61AB5310">
      <w:pPr>
        <w:rPr>
          <w:rFonts w:hint="eastAsia"/>
        </w:rPr>
      </w:pPr>
      <w:r>
        <w:rPr>
          <w:rFonts w:hint="eastAsia"/>
        </w:rPr>
        <w:t>CCTACGGGGGGCTGCAGTGGGGAATATTGCACAATGGGCGCAAGCCTGATGCAGCAACGCCGCGTGCGGGATGACGGCCTTCGGGTTGTAAACCGCTTTTAGTAAGGAAGAAGGGCAGTCTTTGGGCTGTTTGACGGTACTTGCAGAAAAAGGACCGGCTAACTACGTGCCAGCAGCCGCGGTAATACGTAGGGTCCGAGCGTTGTCCGGAATTATTGGGCGTAAAGAGCACGTAGGCGGAGCTGCAAGTCGTTCGTGAAATCCCCCGGCTCAACCGGGGAACGGCGGGCGAAACTGCGGTTCTTGAGTGCAAGAGGGGAGAGCGGAACTTCTGGTGGAGCGGTGAAATGCGTAGATATCAGAAGGAACATCGGTGGCGAAAGCGGCTCTCTGGGCCAATACTGACGCTGAGGCGCGAAAGCGTGGGGATCAAACAGGATTAGATACCCCTGTAGTCC</w:t>
      </w:r>
    </w:p>
    <w:p w14:paraId="7B96A975">
      <w:pPr>
        <w:rPr>
          <w:rFonts w:hint="eastAsia"/>
        </w:rPr>
      </w:pPr>
      <w:r>
        <w:rPr>
          <w:rFonts w:hint="eastAsia"/>
        </w:rPr>
        <w:t>&gt;OTU009340</w:t>
      </w:r>
    </w:p>
    <w:p w14:paraId="5355B56C">
      <w:pPr>
        <w:rPr>
          <w:rFonts w:hint="eastAsia"/>
        </w:rPr>
      </w:pPr>
      <w:r>
        <w:rPr>
          <w:rFonts w:hint="eastAsia"/>
        </w:rPr>
        <w:t>CACGGGGGGCTGCAGTGGGGAATATTGGGCAATGGGCGCAAGCCTGACCCAGCGACGCCGCGTGCGGGATGACGCTTCTCGGAGTGTAAACCGCTGTCAGAGGGGACGAACCCTTCAGGTGGGAATACTGCCTGGAGCTGACGGTACCCTCAAAGGAAGCGCCGGCTAACTCCGTGCCAGCAGCCGCGGTAATACGGAGGGGGCTAGCGTTGTTCGGAATTACTGGGCGTAAAGCGCGCGTAGGCGGCTTTGTAAGTTAGAGGTGAAAGCCCGGAGCTCAACTCCGGATCTGCGGTGGGTACGGGCAGACTAGAGTGATGTAGGGGAGACTGGAATTCCTGGTGTAGCGGTGGAATGCGCAGATATCAGGAGGAACACCAATGGCGAAGGCAGGTCTCTGGGCCACAACTGACGCTGAGGAGCGAAAGCGTGGGGAGCGAACAGGATTAGATACCCCTGTAGTCC</w:t>
      </w:r>
    </w:p>
    <w:p w14:paraId="4A6C683E">
      <w:pPr>
        <w:rPr>
          <w:rFonts w:hint="eastAsia"/>
        </w:rPr>
      </w:pPr>
      <w:r>
        <w:rPr>
          <w:rFonts w:hint="eastAsia"/>
        </w:rPr>
        <w:t>&gt;OTU009341</w:t>
      </w:r>
    </w:p>
    <w:p w14:paraId="665638E3">
      <w:pPr>
        <w:rPr>
          <w:rFonts w:hint="eastAsia"/>
        </w:rPr>
      </w:pPr>
      <w:r>
        <w:rPr>
          <w:rFonts w:hint="eastAsia"/>
        </w:rPr>
        <w:t>CCTACGGGTGGCTGCAGTGAGGGATATTGCGCAATGGGGGAAACCCTGACGCAGCGACGCCGCGTGGGCGATGAAGGCCTTCGGGTCGTAAAGCCCTTTTCCCACTGAGGAGAGCAAGGACAGTAGGTGGGGAATAAGTCTCGGCTAACTACGTGCCAGCAGCCGCGGTAAAACGTAGGAGGCGAGCGTTATCCGGAGTTACTGGGCGTAAAGCGCGTGTAGGCGGTTGGGTAAGTGGCTGGTGAAAGTGCCCGGCTTAACCGGGCGAGTGCCGGTCAGACTGCTCGGCTAGAGTACTGGAGAGGGACGCGGAATTCCGGGTGTAGCGGTGAAATGCGTAGATATAGGAAGGAACACCAGTGGCGAAGGCGACCACCTGGACTGATACTGACACTGAGGTGCGAAAGCGTGGGGAGCAAACAGGATTAGATACCCCTGTAGTCC</w:t>
      </w:r>
    </w:p>
    <w:p w14:paraId="34398C85">
      <w:pPr>
        <w:rPr>
          <w:rFonts w:hint="eastAsia"/>
        </w:rPr>
      </w:pPr>
      <w:r>
        <w:rPr>
          <w:rFonts w:hint="eastAsia"/>
        </w:rPr>
        <w:t>&gt;OTU009342</w:t>
      </w:r>
    </w:p>
    <w:p w14:paraId="7C9FD13D">
      <w:pPr>
        <w:rPr>
          <w:rFonts w:hint="eastAsia"/>
        </w:rPr>
      </w:pPr>
      <w:r>
        <w:rPr>
          <w:rFonts w:hint="eastAsia"/>
        </w:rPr>
        <w:t>CCTACGGGGGGCTGCAGTGAGGAATATTGCACAATGGGCGCAAGCCTGATGCAGCGACGCCGCGTGGGTGAAGAAGGTCTTCGGATCGTAAAGCCCTTTTCTGCGTGACGAGAGAGGACGGTAGCGCAGGAATAAGTCTCGGCTAACTACGTGCCAGCAGCCGCGGTAAAACGTAGGAGACAAACGTTATCCGGAGTTACTGGGCGTAAAGGGCTCGTAGGCGGTTCGTCACGTCGGGAGTGAAAACTCGGAGCTTAACTCCGAGCCTGCTTCCGATACGGGCAGACTAGAGGTAGGCAGGGGAGAGCGGAACTCCTGGTGTAGCGGTGGAATGCGCAGATATCAGGAGGAACACCCATGGCGAAGGCAGCTCGCTGGGACGGTACTGACGCTGAGGCGCGAAAGCGTGGGGAGCAAACAGGATTAGATACCCGTGTAGTCC</w:t>
      </w:r>
    </w:p>
    <w:p w14:paraId="5E809860">
      <w:pPr>
        <w:rPr>
          <w:rFonts w:hint="eastAsia"/>
        </w:rPr>
      </w:pPr>
      <w:r>
        <w:rPr>
          <w:rFonts w:hint="eastAsia"/>
        </w:rPr>
        <w:t>&gt;OTU009343</w:t>
      </w:r>
    </w:p>
    <w:p w14:paraId="2FB1214B">
      <w:pPr>
        <w:rPr>
          <w:rFonts w:hint="eastAsia"/>
        </w:rPr>
      </w:pPr>
      <w:r>
        <w:rPr>
          <w:rFonts w:hint="eastAsia"/>
        </w:rPr>
        <w:t>CCTACGGGGGGCAGCAGTGGGGAATATTGGACAATGGGCGAAAGCCTGATCCAGCAATGCCGCGTGTGTGAAGAAGGCCTGCGGGTTGTAAAGCACTTTTGGCGGGGAAGAAGGGATACGGTGGAATATACCGTATCTTTGACGTTACCCGCAGAATAAGCACCGGCAAACTCTGTGCCAGCAGCCGCGGTAATACGTAGGGCGCAAGCGTTATCCGGAATTATTGGGCGTAAAGAGCTCGTAGGCGGTTTGTCGCGTCTGCTGTGAAAGACCGGGGCTCAACCCTGAGAGGCCATTCGATACGGGATAGCTAGAGGCAGGTAGGGGAAAGTGGAATTCCTGGTGTAGCGGTGAAATGCGCAGATATCAGGAGGAACACCGGTGGCGAAGGCGGCTTTCTGGGCCTTGCCTGACGCTGAGGAGCGAAAGCTGGGGGAGCGAACAGGATTAGATACCCGAGTAGTCC</w:t>
      </w:r>
    </w:p>
    <w:p w14:paraId="62F40D4D">
      <w:pPr>
        <w:rPr>
          <w:rFonts w:hint="eastAsia"/>
        </w:rPr>
      </w:pPr>
      <w:r>
        <w:rPr>
          <w:rFonts w:hint="eastAsia"/>
        </w:rPr>
        <w:t>&gt;OTU009344</w:t>
      </w:r>
    </w:p>
    <w:p w14:paraId="34613923">
      <w:pPr>
        <w:rPr>
          <w:rFonts w:hint="eastAsia"/>
        </w:rPr>
      </w:pPr>
      <w:r>
        <w:rPr>
          <w:rFonts w:hint="eastAsia"/>
        </w:rPr>
        <w:t>CCTACGGGAGGCTGCAGTAGGGAATCTTCCGCAATGGACGCAAGTCTGACGGAGCAACGCCGCGTGAGTGATGAAGGTTCTCGGATCGTAAAGCTCTGTTGCCAGGGAAGAACGGCCGGGGGTTCTGACGGTACCGGGAGAATAAGCCCCGGCTAACTCCGTGCCAGCAGCCGCGGTAATACGTAGGGCGCAAGCGTTGTCCGGAATTATTGGGCGTAAAGAGCTCGTAGGTGGCTTGTCGCGTCTGCCGTGAAAGCCTGCGGCTTAACCGTGGGTCTGCGGTGGATACGGGCTGGCTTGAGGTAGGTAGGGGCAAGCGGAATTCCTGGTGTAGCGGTGAAATTCGTAGATATCGGGAGGAACACCAGTGGCGAAGGCGGCCACCTGGACGGATACTGACGCTGAGACGCGAAAGCGTGGGTAGCAAACAGGATTAGATACCCCAGTAGTCC</w:t>
      </w:r>
    </w:p>
    <w:p w14:paraId="10B7361B">
      <w:pPr>
        <w:rPr>
          <w:rFonts w:hint="eastAsia"/>
        </w:rPr>
      </w:pPr>
      <w:r>
        <w:rPr>
          <w:rFonts w:hint="eastAsia"/>
        </w:rPr>
        <w:t>&gt;OTU009345</w:t>
      </w:r>
    </w:p>
    <w:p w14:paraId="47BB0954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ACGTAGGCGGCGTGTCAAGTCAGTTGTGAAATCTCCGGGCTTAACTCGGAGCGGCCAAGTGATACTGTCGTGCTAGAGTGCAGAAGGGGCGACTGGAATTCTCGGTGTAGCGGTGAAATGCGTAGATATCTGAAGGAACATCAGTGGCGAAAGCGACTTCCTGGACCAATACTGACGCTCATGTGCGAAAGCGTGGGGAGCAAACAGGATTAGATACCCGTGTAGTCC</w:t>
      </w:r>
    </w:p>
    <w:p w14:paraId="5B8B5884">
      <w:pPr>
        <w:rPr>
          <w:rFonts w:hint="eastAsia"/>
        </w:rPr>
      </w:pPr>
      <w:r>
        <w:rPr>
          <w:rFonts w:hint="eastAsia"/>
        </w:rPr>
        <w:t>&gt;OTU009346</w:t>
      </w:r>
    </w:p>
    <w:p w14:paraId="48FABA2C">
      <w:pPr>
        <w:rPr>
          <w:rFonts w:hint="eastAsia"/>
        </w:rPr>
      </w:pPr>
      <w:r>
        <w:rPr>
          <w:rFonts w:hint="eastAsia"/>
        </w:rPr>
        <w:t>CCTACGGGGGGCTGCAGTGGGGAATCTTGGACAATGGGCGCAAGCCTGATCCAGCCATGCCGCGTGAGTGAAGAAGGCCTTAGGGTTGTAAAGCTCTTTCGGCCGGGAAGAAATCGTGGTCTCTAACATAGGCCATGGATGACGGTACCGGACTAAGAAGCACCGGCTAACTTCGTGCCAGCAGCCGCGGTAATACGAAGGGTGCAAACGTTGCTCGGAATTATTGGGCGTAAAGCGCACGCAGGCGGTTCTGGGCGTCGATGCTGAAAGTCCACTGCTTAACAGTGGAACGCGTGTCGATACGCCAGAACTGGAGCTATGCAGAGGTCTGTGGAATTGCCGGTGTAGTGGTGAAATGCGTAGAGATCGGCAGGAACACCTAAGGGGAAGCCAGCAGACTGGGCATATGCTGACGCTCATGTGCGACAGCGTGGGGAGCGAACTGGATTAGATACCCCAGTAGTCC</w:t>
      </w:r>
    </w:p>
    <w:p w14:paraId="2B566E5D">
      <w:pPr>
        <w:rPr>
          <w:rFonts w:hint="eastAsia"/>
        </w:rPr>
      </w:pPr>
      <w:r>
        <w:rPr>
          <w:rFonts w:hint="eastAsia"/>
        </w:rPr>
        <w:t>&gt;OTU009347</w:t>
      </w:r>
    </w:p>
    <w:p w14:paraId="2AB61434">
      <w:pPr>
        <w:rPr>
          <w:rFonts w:hint="eastAsia"/>
        </w:rPr>
      </w:pPr>
      <w:r>
        <w:rPr>
          <w:rFonts w:hint="eastAsia"/>
        </w:rPr>
        <w:t>CCTACGGGAGGCAGCAGTGGGGAATTTTGCACAATGGGCGCAAGCCTGATGCAGCAACGCCGCGTGAGTGATGACGGCTTTCGGGTTGTAAAGCTCTGTCGCCTGGGACAAACGGCTTCCTAACTAATAAGTAGGGAGAGTGATGGTACCAGGAAAGGAAGAGGCGGCTAACTCTGTGCCAGCAGCCGCGGTAATACAGAGGCCTCAAGCGTTGTTCGGAATTACTGGGCGTAAAGCGCGCGCAGGCGGTTTCTTAAGTCTGATGTGAAAGCCCCCGGCTCAACCGGGGAGGGTCATTGGAAACTGGGGAACTTGAGTGCAGAAGAGGATAGTGGAATTCCAAGTGTAGCGGTGAAATGCGTAGAGATTTGGAGGAACACCAGTGGCGAAGGCGACTGTCTGGTCTGTAACTGACACTGAGGCGCGAAAGCGTGGGGAGCAAACAGGATTAGATACCCGTGTAGTCC</w:t>
      </w:r>
    </w:p>
    <w:p w14:paraId="5D85EF94">
      <w:pPr>
        <w:rPr>
          <w:rFonts w:hint="eastAsia"/>
        </w:rPr>
      </w:pPr>
      <w:r>
        <w:rPr>
          <w:rFonts w:hint="eastAsia"/>
        </w:rPr>
        <w:t>&gt;OTU009348</w:t>
      </w:r>
    </w:p>
    <w:p w14:paraId="573FB0A5">
      <w:pPr>
        <w:rPr>
          <w:rFonts w:hint="eastAsia"/>
        </w:rPr>
      </w:pPr>
      <w:r>
        <w:rPr>
          <w:rFonts w:hint="eastAsia"/>
        </w:rPr>
        <w:t>CCTACGGGTGGCAGCAGTGGGGAATATTGGACAATGGGGGCAAGCCTGATCCAGCCATGCCGCGTGTGTGAAGAAGGCCTTCGGGTTGTAAAGCACTTTCGGACGGAACGAAATCGCGCGCATGAACATTGCGCGTGGATGACGGTACCGTAAGAAGAAGCACCGGCTAACTCCGTGCCAGCAGCCGCGGTAATACGGAGGGTGCAAGCGTTAATCGGAATTACTGGGCGTAAAGCGCGCGTAGGCGGCTTTGTAAGTTAGAGGTGAAAGCCCGGAGCTCAACTCCGGAACTGCCTTTAAGACTGCATCGCTTGAACGTCGGAGAGGTAAGTGGAATTCCGAGTGTAGAGGTGAAATTCGTAGAGATGTGGAGGAACACCAGTGGCGAAGGCGGCTTTCTGGTCTGTAACTGACGCTGAGGCGCGAAAGCCAGGGGAGCAAACGGGATTAGATACCCCAGTAGTCC</w:t>
      </w:r>
    </w:p>
    <w:p w14:paraId="1F4D394E">
      <w:pPr>
        <w:rPr>
          <w:rFonts w:hint="eastAsia"/>
        </w:rPr>
      </w:pPr>
      <w:r>
        <w:rPr>
          <w:rFonts w:hint="eastAsia"/>
        </w:rPr>
        <w:t>&gt;OTU009349</w:t>
      </w:r>
    </w:p>
    <w:p w14:paraId="13C5C3F4">
      <w:pPr>
        <w:rPr>
          <w:rFonts w:hint="eastAsia"/>
        </w:rPr>
      </w:pPr>
      <w:r>
        <w:rPr>
          <w:rFonts w:hint="eastAsia"/>
        </w:rPr>
        <w:t>CCTACGGGAGGCTGCAGTAGGGAATCTTCCGCAATGGACGAAAGTCTGAAGCAGCAACGCCGCGTGAGGGATGAAGGCCTTCGGGTTGTAAACCTCTTTTACCAGGGACGATAATGACGGTACCTGGTGAATAAGCCACGGCTAACTACGTGCCAGCAGCCGCGGTAAAACGTAGGTTCCGAGCGTTATCCGGATTTACTGGGCGTAAAGCGCGTTCAGGCGGCTGGTCAAGTCGGGCATGAAATCTCTCGGCTCAACCGGGAGAGGCTGTCCGATACTGATCGGCTTGAGGGCAGTAGAGGGTGGTGGAATTCCACGTGTAGCGGTGAAATGCGTAGAGATGTGGAGGAACACCAATGGCGAAGGCAGCCTCCTGGGCCAACACTGACGCTCATGCACGAAAGCGTGGGGAGCAAACAGGATTAGATACCCCAGTAGTCC</w:t>
      </w:r>
    </w:p>
    <w:p w14:paraId="620CE956">
      <w:pPr>
        <w:rPr>
          <w:rFonts w:hint="eastAsia"/>
        </w:rPr>
      </w:pPr>
      <w:r>
        <w:rPr>
          <w:rFonts w:hint="eastAsia"/>
        </w:rPr>
        <w:t>&gt;OTU009350</w:t>
      </w:r>
    </w:p>
    <w:p w14:paraId="3D168F82">
      <w:pPr>
        <w:rPr>
          <w:rFonts w:hint="eastAsia"/>
        </w:rPr>
      </w:pPr>
      <w:r>
        <w:rPr>
          <w:rFonts w:hint="eastAsia"/>
        </w:rPr>
        <w:t>CCTACGGGAGGCTGCAGTCGGGAATTTTGGGCAATGGGCGAAAGCCTGACGCAGCAACGCCGCGTGAGTGATGAAGGCCTTCGGGTCGTAAAGCTCTGTCGGAGGGAACGAATGCTCTTGGGGTTAATAGCCTCGAGAAGTGACGGTACCCTCAAAGGAAGCACCGGCTAACTCTGTGCCAGCAGCCGCGGTAAGACGTAGGGTCCGAGCGTTGTCCGGATTTACTGGGCGTAAAGAGCGCGTAGGCGGATCGTTAAGTGTGAAGTGAAATCTCCAGGGCTCAACCCGGAAACTGCCAAGCTGGAGTACGGTAGGGGCAGAGGGAATTTCCGGTGGAGCGGTGAAATGCATTGAGATCGGAAAGAACACCAACGGCGAAAGCACTCTGCTGGGCCGACACTGACACTGAGAGACGAAAGCTAGGGGAGCAAATGGGATTAGATACCCTTGTAGTCC</w:t>
      </w:r>
    </w:p>
    <w:p w14:paraId="50036755">
      <w:pPr>
        <w:rPr>
          <w:rFonts w:hint="eastAsia"/>
        </w:rPr>
      </w:pPr>
      <w:r>
        <w:rPr>
          <w:rFonts w:hint="eastAsia"/>
        </w:rPr>
        <w:t>&gt;OTU009351</w:t>
      </w:r>
    </w:p>
    <w:p w14:paraId="60E99728">
      <w:pPr>
        <w:rPr>
          <w:rFonts w:hint="eastAsia"/>
        </w:rPr>
      </w:pPr>
      <w:r>
        <w:rPr>
          <w:rFonts w:hint="eastAsia"/>
        </w:rPr>
        <w:t>CCTACGGGCGGCAGCAGTGGGGAATATTGCGCAATGGGCGAAAGCCTGACGCAGCAACGCCGCGTGAGTGATGAAGGCCTTCGGGTCGTAAAGCTCTGTCGGAGGGAACGAATGCTCTGGAGGTTAACAGCCTTTGGAGGTGACGGTACCCTTAAAGGAAGCACCGGCTAACTCTGTGCCAGCAGCCGCGGTAATACAGAGGGTGCTAGCGTTGTTCGGAATCATTGGGCGTAAAGCGCACGTAGGCGGTCCGGCAAGTCGGGTGTGAAATCCCTCGGCTTAACCGAGGAAGTGCATTCGAAACTACCGGACTTGAATACTGGAGAGGGTCGCGGAATTCCCGGTGTAGAGGTGAAATGCGTAGAGATCCGGAGGAACACCAGTGGCGCAAGCGGCCACCTGGACTGTACCTGACGCTGACACGCGAAAGCTAGGGGAGCGAACGGGATTAGATACCCGAGTAGTCC</w:t>
      </w:r>
    </w:p>
    <w:p w14:paraId="18AC8190">
      <w:pPr>
        <w:rPr>
          <w:rFonts w:hint="eastAsia"/>
        </w:rPr>
      </w:pPr>
      <w:r>
        <w:rPr>
          <w:rFonts w:hint="eastAsia"/>
        </w:rPr>
        <w:t>&gt;OTU009352</w:t>
      </w:r>
    </w:p>
    <w:p w14:paraId="5719600C">
      <w:pPr>
        <w:rPr>
          <w:rFonts w:hint="eastAsia"/>
        </w:rPr>
      </w:pPr>
      <w:r>
        <w:rPr>
          <w:rFonts w:hint="eastAsia"/>
        </w:rPr>
        <w:t>CCTACGGGCGGCTGCAGTGGGGAATCTTGCGCAATGGCCGAAAGGCTGACGCAGCGACGCCGCGTGCGGGAGGACGCTCTTCGGGGTGTAAACCGCTGTCAGGAGGGAAGAACGGCCCGGGGAGGAAATGCCTCGGGTTTGACGGTACCTCCAGAGGAAGCACCGGCTAACTCCGTGCCAGCAGCCGCGGTAATACGGAGGGTGCAAGCGTTGTTCGGAATTATTGGGCGTAAAGCGCGCGTAGGCGGCTCCTTAAGTCTCACTGTGAAAGCCCGGGGCTCAACCCCGCCGGACTGCAGGGGATACTGAGGAGCTGGAGACAGGTAGAGGCTAACGGAATTCCGGGTGTAGCGGTGGAATGCGTAGAGATCCGAAGGAATACCGGAGGCGAAGGCGGCCAGCTGGGCCTGATCTGACGCTGAGGTGCGAAAGCGTGGGGAGCGAACAGGATTAGATACCCGTGTAGTCC</w:t>
      </w:r>
    </w:p>
    <w:p w14:paraId="3CE02074">
      <w:pPr>
        <w:rPr>
          <w:rFonts w:hint="eastAsia"/>
        </w:rPr>
      </w:pPr>
      <w:r>
        <w:rPr>
          <w:rFonts w:hint="eastAsia"/>
        </w:rPr>
        <w:t>&gt;OTU009353</w:t>
      </w:r>
    </w:p>
    <w:p w14:paraId="5196E294">
      <w:pPr>
        <w:rPr>
          <w:rFonts w:hint="eastAsia"/>
        </w:rPr>
      </w:pPr>
      <w:r>
        <w:rPr>
          <w:rFonts w:hint="eastAsia"/>
        </w:rPr>
        <w:t>CCTACGGGGGGCTGCAGTAGGGAATCTTCCGCAATGGGCGCAAGCCTGACGGAGCAACGCCGCGTGAGCGAGGACGGCCTTCGGGTTGTAAAGCTCTGTTCTTCGGGAAGAAGGGCGGGAGGGCGAACAACTCTTCCGCTTGACGGTACCGAAGGAGAAAGCCCCGGCTAACTACGTGCCAGCAGCCGCGGTAATACGAAGGTCCCGAGCGTTGTTCGGAATCACTGGGCGTAAAGGGAGCGTAGGCGGCGTGGTAAGTCAGATGTGAAATCCCGGGGCTCAACCCCGGAACTGCATCCGATACTGCCGTGCTAGAGGATTGGAGAGGTAGCTGGAATTCTTGGTGTAGCAGTGAAATGCGTAGAGATGTGGAGGAACACCAGTGGCGAAGGCGACTCTCTGGTCTGTAACTGACGCTGAGGAGCGAAAGCCAGGGGAGCAAACGGGATTAGATACCCCGGTAGTCC</w:t>
      </w:r>
    </w:p>
    <w:p w14:paraId="1E5B36D7">
      <w:pPr>
        <w:rPr>
          <w:rFonts w:hint="eastAsia"/>
        </w:rPr>
      </w:pPr>
      <w:r>
        <w:rPr>
          <w:rFonts w:hint="eastAsia"/>
        </w:rPr>
        <w:t>&gt;OTU009354</w:t>
      </w:r>
    </w:p>
    <w:p w14:paraId="15F54536">
      <w:pPr>
        <w:rPr>
          <w:rFonts w:hint="eastAsia"/>
        </w:rPr>
      </w:pPr>
      <w:r>
        <w:rPr>
          <w:rFonts w:hint="eastAsia"/>
        </w:rPr>
        <w:t>CCTACGGGTGGCTGCAGTGGGGAATCTTGCGCAATGGGCGACAGCCTGACGCAGCGACGCCGCGTGCGGGAAGAAGGCCTTCGGGTTGTAAAGCTCAAAAGGGGTGAGAAAGGGCAACTTGATCGAACCCCAGTAAGCTCCGGCTAACTCCGTGCCAGCAGCCGCGGTAATACGGGGGGAGCAAGCGTTGTTCGGATTTACTGGGCGTAAAGGGCGCGTAGGCGGCGCAACAAGTCACTTGTGAAATCTCCGGGCTTAACTCGGAGCGGCCAAGTGATACTGTCGTGCTAGAGTGCGGAAGGGGCAACTGGAATTCTCGGTGTAGCGGTGAAATGCGTAGATATCGGGAAGAACACCCGTGGCTAAGGCGGCTCTCTAGTACGGTACTGACGCTGAGACGCGAAAGCGTGGGGAGCGAACAGGATTAGATACCCCGGTAGTCC</w:t>
      </w:r>
    </w:p>
    <w:p w14:paraId="7B9BA2E9">
      <w:pPr>
        <w:rPr>
          <w:rFonts w:hint="eastAsia"/>
        </w:rPr>
      </w:pPr>
      <w:r>
        <w:rPr>
          <w:rFonts w:hint="eastAsia"/>
        </w:rPr>
        <w:t>&gt;OTU009355</w:t>
      </w:r>
    </w:p>
    <w:p w14:paraId="1CC90F7E">
      <w:pPr>
        <w:rPr>
          <w:rFonts w:hint="eastAsia"/>
        </w:rPr>
      </w:pPr>
      <w:r>
        <w:rPr>
          <w:rFonts w:hint="eastAsia"/>
        </w:rPr>
        <w:t>CCTACGGGTGGCTGCAGTGGGGAATTGTTCGCAATGGGCGCAAGCCTGACGACGCAATGCCGCGTGGAGGATGAAGGTCTTCGGATTGTAAACTCCTGTTGCCCGGGACGAACGTCTCCGACCTAACACGTCGGAGAGTGACGGTACCGGGTGAGGAAGCCCCGGCTAACTCTGTGCCAGCAGCCGCGGTAATACAGAGGTCCCAAGCGTTGTTCGGATTCACTGGGCGTAAAGGGTGCGCAGGTGGGTTTGCAAGTTCGATGTGAAAGCCCCGGGCTTAACCCGGGAATGGCATTGGATACTGCAGATCTGGAGGATCGGAGGGGGGACTGGAATTCTTGGTGTAGCAGTGAAATGCGTAGATATCAAGAGGAACACCAGTGGCGAAGGCGAGTCCCTGGACGATACCTGACACTGAGGCACGAAAGCTAGGGGAGCAAACAGGATTAGATACCCTGTAGTCC</w:t>
      </w:r>
    </w:p>
    <w:p w14:paraId="4D4B30F4">
      <w:pPr>
        <w:rPr>
          <w:rFonts w:hint="eastAsia"/>
        </w:rPr>
      </w:pPr>
      <w:r>
        <w:rPr>
          <w:rFonts w:hint="eastAsia"/>
        </w:rPr>
        <w:t>&gt;OTU009356</w:t>
      </w:r>
    </w:p>
    <w:p w14:paraId="0A8D851E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AGGGTTGTAAACCTCTTTCGCCAGGGACGAAGGGTGACTGACGGTACCTGGAGAAGAAGCACCGGCTGACTACGTGCCAGCAGCCGCGGTAATACGTAGGGGGCAAGCGTTGTCCGGATTTATTGGGCGTAAAGAGCTCGTAGGCGGCTTGGCAAGTCGGGTGTGAAAACTTCAGGCTCAACCTGGAGCGGCCACCCGATACTGCCATGGCTTGAGTCCGGTAGGGGACCACGGAATTCCTGGTGTAGCGGTGAAATGCGCAGATATCAGGAGGAACACCGGTGGCGAAGGCGGCTCGCTGGGCCAGTTCTGACACTCATCCGCGAAAGCGTGGGGAGCAAACAGGATTAGATACCCTTGTAGTCC</w:t>
      </w:r>
    </w:p>
    <w:p w14:paraId="503C54E0">
      <w:pPr>
        <w:rPr>
          <w:rFonts w:hint="eastAsia"/>
        </w:rPr>
      </w:pPr>
      <w:r>
        <w:rPr>
          <w:rFonts w:hint="eastAsia"/>
        </w:rPr>
        <w:t>&gt;OTU009357</w:t>
      </w:r>
    </w:p>
    <w:p w14:paraId="2929235E">
      <w:pPr>
        <w:rPr>
          <w:rFonts w:hint="eastAsia"/>
        </w:rPr>
      </w:pPr>
      <w:r>
        <w:rPr>
          <w:rFonts w:hint="eastAsia"/>
        </w:rPr>
        <w:t>CCTACGGGAGGCTGCAGTGGGGAATTTTGCGCAATGGCCGCAAGGCTGACGCAGCGACGCCGCGTGGGGGAGGAAGGGCTTCGGCTCGTAAACCCCTGTTGCCCGGGGCGAACAGCAGGTTTCGACCTGCCTGACGGTACCGGGTGAGGAAGCACCGGCTAACTCCGTGCCAGCAGCCGCGGTAATACAGAGGGTGCGAGCGTTGTCCGGAATCACTGGGCGTAAAGGGCGCGTAGGTGGCGCGACAAGTCGGTGGTGAAAGTTCGACGCTCAACGTCGAATCGGCCACCGATACTGTCGGGCTCGAGCACTGTAGAGGCTAATGGAATTCCGGGTGTAGCGGTGGAATGCGTAGAGATCCGGAAGAACACCGGTGGCGAAGGCGGTTAGCTGGGCAGTTGCTGACACTGAGGCGCGACAGCGTGGGGAGCAAACAGGATTAGATACCCTTGTAGTCC</w:t>
      </w:r>
    </w:p>
    <w:p w14:paraId="2EEFD2C2">
      <w:pPr>
        <w:rPr>
          <w:rFonts w:hint="eastAsia"/>
        </w:rPr>
      </w:pPr>
      <w:r>
        <w:rPr>
          <w:rFonts w:hint="eastAsia"/>
        </w:rPr>
        <w:t>&gt;OTU009358</w:t>
      </w:r>
    </w:p>
    <w:p w14:paraId="1304DE2F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GCTCTTTTGCCAGGGACGATGATGACGGTACCTGGAGAATAAGCCCCGGCTAACTTCGTGCCAGCAGCCGCGGTAATACGAAGGGTGCAAACGTTATTCGGAATCACTGGGCGTAAAGCGCACGTAGGCGGATTTGTAAGTTAGGGGTGAAATCCCCGGGCTCAACCCGGGAATGGCCTTCAAGACTGTCGAGCTAGAGGACGAGAGAGGTGAGTGGAATTCCCAGTGTAGAGGTGAAATTCGTAGATATTGGGAAGAACACCAGTGGCGAAGGCGGCTATCTGGCCCGTGATTGACGCTGAGGCGCGAAAGCGTGGGGAGCAAACAGGATTAGATACCCCTGTAGTCC</w:t>
      </w:r>
    </w:p>
    <w:p w14:paraId="18827F28">
      <w:pPr>
        <w:rPr>
          <w:rFonts w:hint="eastAsia"/>
        </w:rPr>
      </w:pPr>
      <w:r>
        <w:rPr>
          <w:rFonts w:hint="eastAsia"/>
        </w:rPr>
        <w:t>&gt;OTU009359</w:t>
      </w:r>
    </w:p>
    <w:p w14:paraId="1DB9CC49">
      <w:pPr>
        <w:rPr>
          <w:rFonts w:hint="eastAsia"/>
        </w:rPr>
      </w:pPr>
      <w:r>
        <w:rPr>
          <w:rFonts w:hint="eastAsia"/>
        </w:rPr>
        <w:t>CCTACGGGAGGCTGCAGTAAGGAATATTGGGCAATGGACGCAAGTCTGACCCAGCCATGCCGCGTGGAGGATGAAGGTCCTCTGGATTGTAAACTTCTTTTATCTGGGAAGAAACCCATATTTTCTAGTGTGGTTGACGGTACCAGATGAATAAGCACCGGCTAACTCCGTGCCAGCAGCCGCGGTAATACGGAGGGTGCAAGCGTTATCCGGATTCACTGGGTTTAAAGGGCGCGTAGGCGGTTGATTAAGTTGTGTGTGAAATTCCTGGGCTTAACCTGGGGACTGCATTCAAAACTGTCGAGCTAGAGTATGGTAGAGGGTGGTGGAATTTCCTGTGTAGCGGTGAAATGCGTAGATATCATCCAGAACACCGATTGCGAAGGCAGGTGGCTACGATTGGTTTGACACTGAGGCACGAAAGCATGGGGAGCAAACAGGATTAGATACCCGTGTAGTCC</w:t>
      </w:r>
    </w:p>
    <w:p w14:paraId="4C89E3FB">
      <w:pPr>
        <w:rPr>
          <w:rFonts w:hint="eastAsia"/>
        </w:rPr>
      </w:pPr>
      <w:r>
        <w:rPr>
          <w:rFonts w:hint="eastAsia"/>
        </w:rPr>
        <w:t>&gt;OTU009360</w:t>
      </w:r>
    </w:p>
    <w:p w14:paraId="5104B610">
      <w:pPr>
        <w:rPr>
          <w:rFonts w:hint="eastAsia"/>
        </w:rPr>
      </w:pPr>
      <w:r>
        <w:rPr>
          <w:rFonts w:hint="eastAsia"/>
        </w:rPr>
        <w:t>CCTACGGGAGGCTGCAGTGAGGAATCTTGGGCAATGGGGGCAACCCTGACCCAGCAATGCCGCGTGCGGGAGGACGCCCTTCGGGGTGTAAACCGCTTTTGGGAGGGAGGAGCAAGGACAGTACCTCCCGAATCAGTCACGGCTAACTACGTGCCAGCAGCCGCGGTAATACGTAGGTGGCGAACGTTATCCGGAGTGACTGGGCGTAAAGGGTCCGTAGGCGGGAAGGTCAGCCGGTCGTGAAATCTCCTGGCTCAACTAGGAGGCGTCGGTCGGAACTGCCTCTCTGGAATCCGTGCGAGGTCGGTGGAATTCCCGGTGTAGCGGTGAAATGCGCAGAGATCGGGAGGAACACCAATGGCGAAAGCAGGTACCTGGACTATTACTGACGCTCAGCTGCGAAAGCTAGGGGAGCAAACAGGATTAGATACCCTAGTAGTCC</w:t>
      </w:r>
    </w:p>
    <w:p w14:paraId="503E1A96">
      <w:pPr>
        <w:rPr>
          <w:rFonts w:hint="eastAsia"/>
        </w:rPr>
      </w:pPr>
      <w:r>
        <w:rPr>
          <w:rFonts w:hint="eastAsia"/>
        </w:rPr>
        <w:t>&gt;OTU009361</w:t>
      </w:r>
    </w:p>
    <w:p w14:paraId="7CC7AD6C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CTCGGGGTGTAAAGCTCTTTCGGCAGGGACGATAATGACGGTACCTGAAGAAGAAGCTGCGGCTAACTACGTGCCAGCAGCCGCGGTAATACGTAGGAGGCGAGCGTTATCCGGAGTTACTGGGCGTAAAGGGCGCGTAGGTGGGACGGCAAGTGAGGTGTGAAATCTCTCGGCTAAACCGGGAGGGAGCGCCTGAGACTGCGGTTCTAGAGTGGGACAGAGGAGCGTGGAATTCCGGGTGGAGCGGTGAAATGTGTAGAGATCCGGAGGAACACCAGAGGCGCAAGCGGCGCTCTGGGTCGCCACTGACACTGAGGCGCGAAAGCTTGGGGAGCGAACGGGATTAGATACCCGTGTAGTCC</w:t>
      </w:r>
    </w:p>
    <w:p w14:paraId="453EE39D">
      <w:pPr>
        <w:rPr>
          <w:rFonts w:hint="eastAsia"/>
        </w:rPr>
      </w:pPr>
      <w:r>
        <w:rPr>
          <w:rFonts w:hint="eastAsia"/>
        </w:rPr>
        <w:t>&gt;OTU009362</w:t>
      </w:r>
    </w:p>
    <w:p w14:paraId="13EB7C06">
      <w:pPr>
        <w:rPr>
          <w:rFonts w:hint="eastAsia"/>
        </w:rPr>
      </w:pPr>
      <w:r>
        <w:rPr>
          <w:rFonts w:hint="eastAsia"/>
        </w:rPr>
        <w:t>CCTACGGGGGGCAGCAGTGGGGAATATTGGACAATGGGCGGAAGCCTGATCCAGCAACGCCGCGTGAGGGATGACGGCCTTCGGGTTGTAAACCTCTTTCACCATTGACGAAGCCGCATTTTTTTGGGTGTGGTGACGGTAGGTGGGGAAGAAGCACCGGCCAACTACGTGCCAGCAGCCGCGGTAATACGTAGGGGGCGAGCGTTGTCCGGACTCACTGGGCGTAAAGGGCGCGCAGGCGGTGCTGTGCGTCGGCGCTGAAAGCGCCTGGCTTAACCAGGCGAGGTGCGGCGATACGACGGCACTGGAGGCAGGGAGAGGCTGGCGGAATTCCGGGTGTAGTGGTGAAATGCGTAGAGATCCGGAGGAACGCCCGTGGCGCTGGCGGCCAGCTGGTCCTGACCTGACGCTGAGGCGCGACAGCGTGGGCAGCGAACCGGATTAGATACCCCTGTAGTCC</w:t>
      </w:r>
    </w:p>
    <w:p w14:paraId="7B23CCC0">
      <w:pPr>
        <w:rPr>
          <w:rFonts w:hint="eastAsia"/>
        </w:rPr>
      </w:pPr>
      <w:r>
        <w:rPr>
          <w:rFonts w:hint="eastAsia"/>
        </w:rPr>
        <w:t>&gt;OTU009363</w:t>
      </w:r>
    </w:p>
    <w:p w14:paraId="00FE8AB6">
      <w:pPr>
        <w:rPr>
          <w:rFonts w:hint="eastAsia"/>
        </w:rPr>
      </w:pPr>
      <w:r>
        <w:rPr>
          <w:rFonts w:hint="eastAsia"/>
        </w:rPr>
        <w:t>CCTACGGGCGGCAGCAGTGGGGAATATTGGACAATGGGCGCAAGCCTGATCCAGCCATGCCGCGTGAGTGATGAAGGCCCTAGGGTTGTAAAGCTCTTTCACCGGTGAAGATAATGACGGTAACCGGAGAAGAAGCCCCGGCTAACTTCGTGCCAGCAGCCGCGGTAATACGGAGGGGGCTAGCGTTGTTCGGAATTACTGGGCGTAAAGCGCACGCAGGTGGCTGAGTCAGTCGATTGTGAAAGCCCTGGGCTTAACCGTGGAGGGTCATTGGAAACTGGGGGACTTGAGTACAGAAGAGGAAAGCGGAATTCCACGTGTAGCGGTGAAATGCGTAGAGATGTGGAGGAACACCAGTGGCGAAGGCGGCCTTCTGGACGGTGACTGACGCTGAGACGCGAAAGCGTGGGTAGCAAACAGGATTAGATACCCCGGTAGTCC</w:t>
      </w:r>
    </w:p>
    <w:p w14:paraId="11DF4F02">
      <w:pPr>
        <w:rPr>
          <w:rFonts w:hint="eastAsia"/>
        </w:rPr>
      </w:pPr>
      <w:r>
        <w:rPr>
          <w:rFonts w:hint="eastAsia"/>
        </w:rPr>
        <w:t>&gt;OTU009364</w:t>
      </w:r>
    </w:p>
    <w:p w14:paraId="36389B8C">
      <w:pPr>
        <w:rPr>
          <w:rFonts w:hint="eastAsia"/>
        </w:rPr>
      </w:pPr>
      <w:r>
        <w:rPr>
          <w:rFonts w:hint="eastAsia"/>
        </w:rPr>
        <w:t>CCTACGGGAGGCAGCAGTGGGGAATATTGGACAATGGGCGCAAGCCTGATCCAGCCACGCCGCGTGTGTGATGAAGGCCTTCGGGTCGTAAAGCACTGTGGAGGGGGGCAAACAAGCTGAGGAATAATACCCTCAGCCCTGATGGTACCCCTTTAGCAAGCACCGGCTAACTCCGTGCCAGCAGCCGCGGTAATACGGAGGGTGCCAACGTTGCTCGGAATCATTGGGCGTAAAGCGTATGTAGGCGGCTCGTTAAGTCGGGTGTGAAATCCCTGGGCTCAACCCAGGAACTGCGCTCCAAACTGTCGTGCTTGAGGAGGCTAGAGGTAAGCAGAACTGATGGTGGAGCGGTGAAATGCGTTGATATCATCAGGAATACCGGAGGCGAAGGCGGCGTGCTGGATCCCTTCTGACGCTGAGGCGCGAAAGCCAGGGGAGCAAACGGGATTAGATACCCCGGTAGTCC</w:t>
      </w:r>
    </w:p>
    <w:p w14:paraId="1ED11CB2">
      <w:pPr>
        <w:rPr>
          <w:rFonts w:hint="eastAsia"/>
        </w:rPr>
      </w:pPr>
      <w:r>
        <w:rPr>
          <w:rFonts w:hint="eastAsia"/>
        </w:rPr>
        <w:t>&gt;OTU009365</w:t>
      </w:r>
    </w:p>
    <w:p w14:paraId="13518A07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GGCGGGGACGATGATGACGGTACCCGCAGAATAAGCCCCGGCTAACTTCGTGCCAGCAGCCGCGGTAATACGAAGGGGGCAAGCGTTGTTCGGAATTATTGGGCGTAAAGGGCGCGTAGGCGGTGCGGTAAGTCTGTAGTGAAATCTCTGGGCTCAACTCAGAGTCTGCTATAGAAACTGCCGTGCTTGAGTGTGGGAGAGGTATGTGGAATTCCCGGTGTAGCGGTGAAATTCGTAGATATCGGGAGGAACACCAGTGGCGAAGGCGGCCACCTGGACGGATACTGACGCTGAGACGCGAAAGCGTGGGTAGCAAACAGGATTAGATACCCCGGTAGTCC</w:t>
      </w:r>
    </w:p>
    <w:p w14:paraId="486F9A35">
      <w:pPr>
        <w:rPr>
          <w:rFonts w:hint="eastAsia"/>
        </w:rPr>
      </w:pPr>
      <w:r>
        <w:rPr>
          <w:rFonts w:hint="eastAsia"/>
        </w:rPr>
        <w:t>&gt;OTU009366</w:t>
      </w:r>
    </w:p>
    <w:p w14:paraId="556FC8AE">
      <w:pPr>
        <w:rPr>
          <w:rFonts w:hint="eastAsia"/>
        </w:rPr>
      </w:pPr>
      <w:r>
        <w:rPr>
          <w:rFonts w:hint="eastAsia"/>
        </w:rPr>
        <w:t>CCTACGGGCGGCTGCAGTAAGGAATATTGCGCAATGGGCGAAAGCCTGACGCAGCGACGCCGCGTGGGGGATGAAGGTCTTCGGATTGTAAACCCCTTTCGGGAGGGAAGATGGGATGGGGTAACCCATTCGGACGGTACCTCCAGAAGCAGCCACGGCTAACTTCGTGCCAGCAGCCGCGGTAAGACGGAGGGGGCAAGCGTTGTTCGGAATCATTGGGCGTAAAGGGCTCGTAGGCGGACTTGTAAGTCTGGCGTGAAATCTCCACCGCTCACCGGGGAGAGGTGAGTGGAATTCCGAGTGTAGAGGTGAAATTCGTAGATATTCGGAAGAACACCAGTGGCGAAGGCGGCTCACTGGACCGGTATTGACGCTGAGGTGCGAAAGCGTGGGGAGCAAACAGGATTAGATACCCGGGTAGTCC</w:t>
      </w:r>
    </w:p>
    <w:p w14:paraId="08D0B1CC">
      <w:pPr>
        <w:rPr>
          <w:rFonts w:hint="eastAsia"/>
        </w:rPr>
      </w:pPr>
      <w:r>
        <w:rPr>
          <w:rFonts w:hint="eastAsia"/>
        </w:rPr>
        <w:t>&gt;OTU009367</w:t>
      </w:r>
    </w:p>
    <w:p w14:paraId="189ED6A1">
      <w:pPr>
        <w:rPr>
          <w:rFonts w:hint="eastAsia"/>
        </w:rPr>
      </w:pPr>
      <w:r>
        <w:rPr>
          <w:rFonts w:hint="eastAsia"/>
        </w:rPr>
        <w:t>CCTACGGGGGGCAGCAGTTAGGAATTTTGGGCAATGGGCGGAAGCCTGACCCAGCAACGCCGCGTGGGTGACGAAGGCCCTCGGGTCGTAAAGCCCTTTTCCCAGGGAAGATGGTGACGGTACCTGGGGAATCAGCCCCGGCTAACTACGTGCCAGCAGCCGCGGTAATACGTAGGGGGCAAGCGTTGTCCGGATTTATTGGGCGTAAAGCGCTCGCAGGCGGAGCATCAAGTCGGAAGTGAAATCACGCCGCTCAACGGCGTGGCTGCTTTCGATACTGGCGCTCTAGGGACCGGTAGAGGCTGGTAGAATTGCAGGTGTAGCGGTGGAATGCGTAGAGATCCGGAGGAACACCAGTGGCGAAAGCGGCCTTCTGGGCTGCTCCTGACGCTAAAGCGCGAAAGCTAGGGTAGCGAACGGGATTAGATACCCCAGTAGTCC</w:t>
      </w:r>
    </w:p>
    <w:p w14:paraId="01CD231C">
      <w:pPr>
        <w:rPr>
          <w:rFonts w:hint="eastAsia"/>
        </w:rPr>
      </w:pPr>
      <w:r>
        <w:rPr>
          <w:rFonts w:hint="eastAsia"/>
        </w:rPr>
        <w:t>&gt;OTU009368</w:t>
      </w:r>
    </w:p>
    <w:p w14:paraId="7440D6E2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TGGGAAGAACAGTTTGGGGGCTAATACTCCCGAGACCTGACGGTACCACTAAAGGAAGCCCCGGCTAACTCCGTGCCAGCAGCCGCGGTAATACGGGGGGGGCAAGCGTTATCCGGATTCACTGGGTTTAAAGGGAGCGTAGGTGGGCTTTTAAGTCAGTGGTGAAATCTTTGGGCTTAACCCGAAAACTGCCATTGATACTATTAGTCTTGAATTCTCTGGAGGTGAGCGGAATATGTCATGTAGCGGTGAAATGCTTAGATATGACATAGAACACCAATTGCGAAGGCAGCTCGCTACACGAATATTGACTCTGAGGCACGAAAGCGTGGGGATCAAACAGGATTAGATACCCCAGTAGTCC</w:t>
      </w:r>
    </w:p>
    <w:p w14:paraId="10053303">
      <w:pPr>
        <w:rPr>
          <w:rFonts w:hint="eastAsia"/>
        </w:rPr>
      </w:pPr>
      <w:r>
        <w:rPr>
          <w:rFonts w:hint="eastAsia"/>
        </w:rPr>
        <w:t>&gt;OTU009369</w:t>
      </w:r>
    </w:p>
    <w:p w14:paraId="42C89C5C">
      <w:pPr>
        <w:rPr>
          <w:rFonts w:hint="eastAsia"/>
        </w:rPr>
      </w:pPr>
      <w:r>
        <w:rPr>
          <w:rFonts w:hint="eastAsia"/>
        </w:rPr>
        <w:t>CCTACGGGTGGCAGCAGTGGGGAATATTGGACAATGGGCGGAAGCCTGATCCAGCAACGCCGCGTGAGGGATGACGGCCTTCGGGTTGTAAACCTCTTTCAGTACCGACGAAGCTGTCCTTTTTGGGGTGGTGACGGTAGGTACAGAAGAAGCACCGGCCAACTACGTGCCAGCAGCCGCGGTAATACGTAGGGTGCGAGCGTTGTCCGGAATTATTGGGCGTAAAGGGCTCGTAGGCGGTTTGTCGCGTCGGGAGTGAAAACCCGCAGCTCAACTGCGGGCTTGCAGCCGATACGGGCGGGCTAGAGTTCGGTAGGGGAGACTGGAATTCCTGGTGTAGCGGTGAAATGCGCAGATATCAGGAGGAACACCGGTGGCGAAGGCGGTGGTCTGGGCCGGTACTGACGCTGAGGCACGAAAGCGTGGGGAGCAAACAGGATTAGATACCCCAGTAGTCC</w:t>
      </w:r>
    </w:p>
    <w:p w14:paraId="5D59E95F">
      <w:pPr>
        <w:rPr>
          <w:rFonts w:hint="eastAsia"/>
        </w:rPr>
      </w:pPr>
      <w:r>
        <w:rPr>
          <w:rFonts w:hint="eastAsia"/>
        </w:rPr>
        <w:t>&gt;OTU009370</w:t>
      </w:r>
    </w:p>
    <w:p w14:paraId="6CE5D39F">
      <w:pPr>
        <w:rPr>
          <w:rFonts w:hint="eastAsia"/>
        </w:rPr>
      </w:pPr>
      <w:r>
        <w:rPr>
          <w:rFonts w:hint="eastAsia"/>
        </w:rPr>
        <w:t>CCTACGGGAGGCTGCAGTGGGGAATATTGCACAATGGGCGAAAGCCTGATGCAGCAATGCCGCGTGTGTGAAGAAGGCCTGCGGGTTGTAAAGCACTTTCGGTAGGGAAGATTATGACGGTACCTACAGAAGAAGCACCGGCTAACTACGTGCCAGCAGCCGCGGTAATACGTAGGTGTCAAGCGTTATCCGGAATTACTGGGCGTAAAGGGCACGCAGGCGGCTTAGGAAGTCCGACGTGAAAGCTCCCGGCTTAACTGGGAGAGGTCGTTGGAAACTCTTGGGCTTGAGAGGGTGAGAGGGAGGCGGAATTCCCGGTGTAGTGGTGGAATGCGTAGATATCGGGAAGAACACCAGTGGCGAAAGCGGCCTCCTGGCACTCGTCTGACGCTGAGGTGCGAAAGCGTGGGGAGCAAACAGGATTAGATACCCGGGTAGTCC</w:t>
      </w:r>
    </w:p>
    <w:p w14:paraId="1BF558A9">
      <w:pPr>
        <w:rPr>
          <w:rFonts w:hint="eastAsia"/>
        </w:rPr>
      </w:pPr>
      <w:r>
        <w:rPr>
          <w:rFonts w:hint="eastAsia"/>
        </w:rPr>
        <w:t>&gt;OTU009371</w:t>
      </w:r>
    </w:p>
    <w:p w14:paraId="5D192D9C">
      <w:pPr>
        <w:rPr>
          <w:rFonts w:hint="eastAsia"/>
        </w:rPr>
      </w:pPr>
      <w:r>
        <w:rPr>
          <w:rFonts w:hint="eastAsia"/>
        </w:rPr>
        <w:t>CCTACGGGGGGCAGCAGTGGGGAATATTGGGCAATGGGCGAAAGCCTGACCCAGCGACGCCGCGTGCGGGAGGACGCTTTTCGGAGTGTAAACCGCTGTCAGAGGGGACGAAACCCCGTCAGGTGAACAGCCTGGCGGCTTGACGGTACCCTCAAAGGAAGCACCGGCTAACTCCGTGCCAGCAGCCGCGGTAATACGGAGGGTGCAAGCGTTGTTCGGAATCACTGGGCGTAAAGCGCGCGCAGGCGGGACTTGCAAGTCGGGAGTGAAATCTCGGAGCTCAACTCCGGGGCTGCTTCCGAAACTGCGGACCTGGAGACCGGTAGAGGCGGGTAGAATTCCCGGTGTAGCGGTGGAATGCGTAGAGATCGGGAAGAATACCTGTGGCGAAGGCGGCCCGCTGGGCCGGATCTGACGCTGAGGCGCGAAAGCGTGGGGAGCAAACAGGATTAGATACCCCGGTAGTCC</w:t>
      </w:r>
    </w:p>
    <w:p w14:paraId="1CEBB3B7">
      <w:pPr>
        <w:rPr>
          <w:rFonts w:hint="eastAsia"/>
        </w:rPr>
      </w:pPr>
      <w:r>
        <w:rPr>
          <w:rFonts w:hint="eastAsia"/>
        </w:rPr>
        <w:t>&gt;OTU009372</w:t>
      </w:r>
    </w:p>
    <w:p w14:paraId="25998954">
      <w:pPr>
        <w:rPr>
          <w:rFonts w:hint="eastAsia"/>
        </w:rPr>
      </w:pPr>
      <w:r>
        <w:rPr>
          <w:rFonts w:hint="eastAsia"/>
        </w:rPr>
        <w:t>CCTACGGGTGGCTGCAGGAGCCCTCACAGCGCCGCTCGTGGTGGCGAGCGTTCTTCGGGTTGGATTGACGAGAGGAGGGCGTAACGAAGTTTCCCGCTTTTGGTCGAGAACTTCGTTAACCGGAAGCCTAGTTTCCGAGAAAGACCCTTCTCGGCAGCTCGGTGAATAGAAGAGGCAATCCGCCTCTCAGGTAGACGCAAACCTCTTCACCCTAACGCGCTCGGGCGGCCCTAGATACCCGAGTAGTCC</w:t>
      </w:r>
    </w:p>
    <w:p w14:paraId="72518D28">
      <w:pPr>
        <w:rPr>
          <w:rFonts w:hint="eastAsia"/>
        </w:rPr>
      </w:pPr>
      <w:r>
        <w:rPr>
          <w:rFonts w:hint="eastAsia"/>
        </w:rPr>
        <w:t>&gt;OTU009373</w:t>
      </w:r>
    </w:p>
    <w:p w14:paraId="0F38992E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CCGGAGTAACTGACGGTACCTTGACGGTACCTAACCAGAAAGCCACGGCTAACTACGTGCCAGCAGCCGCGGTAATACAGAGGGTGCGAGCGTTGTCCGGAATCACTGGGCGTAAAGGGCGCGTAGGCGGTTTTTCAAGCGTGCGGTGAAAGCTCAGGGCTCAACCCTGAGTCGGCCGTGCGAACTGGAAGACTGGAGCACGGTAGAGGCACATGGAATTCCGGGTGTAGCGGTGGAATGCGTAGATATCGGAAGGAACATCAGTGGCGAAAGCGGCTTCCTGGACCAGCACCGACGTTCAGGCACGAAAGCGTGGGGAGCAAACAGGATTAGATACCCCGGTAGTCC</w:t>
      </w:r>
    </w:p>
    <w:p w14:paraId="73ED32F5">
      <w:pPr>
        <w:rPr>
          <w:rFonts w:hint="eastAsia"/>
        </w:rPr>
      </w:pPr>
      <w:r>
        <w:rPr>
          <w:rFonts w:hint="eastAsia"/>
        </w:rPr>
        <w:t>&gt;OTU009374</w:t>
      </w:r>
    </w:p>
    <w:p w14:paraId="066C99BA">
      <w:pPr>
        <w:rPr>
          <w:rFonts w:hint="eastAsia"/>
        </w:rPr>
      </w:pPr>
      <w:r>
        <w:rPr>
          <w:rFonts w:hint="eastAsia"/>
        </w:rPr>
        <w:t>CCTACGGGTGGCAGCAGCAACGAATCTTCCCCAATGGGGGAAACCCTGAAGGAGCGACGCCGCGTGGAGGATGAAGGCTTTCGGGTTGTAAACTCCTGTCATTTGGGAACAATGGTTATGCGTTAACTGCGCGTGACTTGATAGTACCAGAAGAGGAAGAGACGGCTAACTCCGTGCCAGCAGCCGCGGTAATACGTAGGGTGCGAGCGTTAATCGGAATTACTGGGCGTAAAGCGTGCGCAGGCGGTTCGACAAGTCTGATGTGAAATCCCCGGGCTCAACCTGGGAACTGCGTTGGAAACTGGCGAGCTGGAGTGCGGCAGAGGGAGGTAGAATTCCACGTGTAGCAGTGAAATGCGTAGAGATGTGGAGGAATACCGATGGCGAAGGCGACTGCCTGGACCAGCACTGACACTGAGGCACGAAAGCGTGGGGAGCAAACAGGATTAGATACCCCTGTAGTCC</w:t>
      </w:r>
    </w:p>
    <w:p w14:paraId="2A168AF8">
      <w:pPr>
        <w:rPr>
          <w:rFonts w:hint="eastAsia"/>
        </w:rPr>
      </w:pPr>
      <w:r>
        <w:rPr>
          <w:rFonts w:hint="eastAsia"/>
        </w:rPr>
        <w:t>&gt;OTU009375</w:t>
      </w:r>
    </w:p>
    <w:p w14:paraId="28C2CE9C">
      <w:pPr>
        <w:rPr>
          <w:rFonts w:hint="eastAsia"/>
        </w:rPr>
      </w:pPr>
      <w:r>
        <w:rPr>
          <w:rFonts w:hint="eastAsia"/>
        </w:rPr>
        <w:t>CCTACGGGGGGCTGCAGTAACGAATCTTCCGCAATGGGCGAAAGCCTGACGGAGCGACGCCGCGTGTAGGAGAAGCCCTTCGGGGTGTAAACTACTGTCAGGGGTTAGAAAGTTCTGATCAACCCCAGAGGAAGGCACGGCTAACTCTGTGCCAGCAGCCGCGGTAAGACAGAGGTGCCAAGCGTTAGGCGGAATCACTGGGCTTAAAGCGTGTGTAGGCGGGTCGTTAAGTACCTTGTGAAATCCCACGGCTCAACCGTGGAACTGCTCGGTATACTGGCGATCTTGAGCCACTTAGGGGCTACCGGAACAAACGGTGGAGCGGTGAAATGCGTAGATATCGGGAGGAATACCCGTGGCGAAGGCGGCCTGCTGGGATACACCTGACGCTGAGACACGAAGGCGTGGGGAGCGAACGGGATTAGATACCCCTGTAGTCC</w:t>
      </w:r>
    </w:p>
    <w:p w14:paraId="1A886240">
      <w:pPr>
        <w:rPr>
          <w:rFonts w:hint="eastAsia"/>
        </w:rPr>
      </w:pPr>
      <w:r>
        <w:rPr>
          <w:rFonts w:hint="eastAsia"/>
        </w:rPr>
        <w:t>&gt;OTU009376</w:t>
      </w:r>
    </w:p>
    <w:p w14:paraId="778020DB">
      <w:pPr>
        <w:rPr>
          <w:rFonts w:hint="eastAsia"/>
        </w:rPr>
      </w:pPr>
      <w:r>
        <w:rPr>
          <w:rFonts w:hint="eastAsia"/>
        </w:rPr>
        <w:t>CCTACGGGTGGCTGCAGTCGAGGATCTTCGGCAATGGGCGCAAGCCTGACCGAGCGACGCCGCGTGGGCGATGAAGGCCTTCGGGTTGTAAAGCCCTTTAGCGGGGGAGGAAGGCGCAAGCTTGACCGACCCCGAGAATAAGCACGGGCTAAGTTCGTGCCAGCAGCCGCGGTAAGACGAACCGTGCGAACGTTGTTCGGAATCACTGGGCTTAAAGGGCGCGTAGGCGGTCGGCCAAGTCCGGGGTGAAATCCCCGGGCTCAACCTGGGAACTGCATTCGAAACTGGCAGGCTAGAGTCTTGTAGAGGGGGGTAGAATTCCAGGTGTAGCGGTGAAATGCGTAGAGATCTGGAGGAATACCGGTGGCGAAGGCGGCCAGCTGGGCCGGATCCGACGCTGAGGCGCGAAAGCGTGGGGAGCAAACAGGATTAGATACCCTGGTAGTCC</w:t>
      </w:r>
    </w:p>
    <w:p w14:paraId="1E55953D">
      <w:pPr>
        <w:rPr>
          <w:rFonts w:hint="eastAsia"/>
        </w:rPr>
      </w:pPr>
      <w:r>
        <w:rPr>
          <w:rFonts w:hint="eastAsia"/>
        </w:rPr>
        <w:t>&gt;OTU009377</w:t>
      </w:r>
    </w:p>
    <w:p w14:paraId="349AB06D">
      <w:pPr>
        <w:rPr>
          <w:rFonts w:hint="eastAsia"/>
        </w:rPr>
      </w:pPr>
      <w:r>
        <w:rPr>
          <w:rFonts w:hint="eastAsia"/>
        </w:rPr>
        <w:t>CCTACGGGGGGCAGCAGCAAGGAATTTTCCACAATGGGCGCAAGCCTGATGGAGCAACGCCGCGTGGGGGATGACGCTTTTCGGAGTGTAAACCCCTTTTCGAGGGGACGAAGGCAATGACGGTACCCGATGAATAAGCACCGGCTAACTACGTGCCAGCAGCCGCGGTAATACGTAGGGTGCGAGCGTTAATCGGAATTACTGGGCGTAAAGCGTGCGCAGGCGGTTATGTAAGACAGATGTGAAATCCCCGGGCTTAACCTGGGAATGGCATTGGATACTGGCGACCTAGAGTGCGGTAGAGGGCAGTGGAATTCCCGGTGTAGCAGTGAAATGCGTAGAGATTAGGAAGAACACCAGTGGCGAAGGCGACTTTCTGGACTGTAACTGACACTGAGGCTCGAAAGCGTGGGGAGCAAACAGGATTAGATACCCCTGTAGTCC</w:t>
      </w:r>
    </w:p>
    <w:p w14:paraId="7350AB55">
      <w:pPr>
        <w:rPr>
          <w:rFonts w:hint="eastAsia"/>
        </w:rPr>
      </w:pPr>
      <w:r>
        <w:rPr>
          <w:rFonts w:hint="eastAsia"/>
        </w:rPr>
        <w:t>&gt;OTU009378</w:t>
      </w:r>
    </w:p>
    <w:p w14:paraId="14DA0971">
      <w:pPr>
        <w:rPr>
          <w:rFonts w:hint="eastAsia"/>
        </w:rPr>
      </w:pPr>
      <w:r>
        <w:rPr>
          <w:rFonts w:hint="eastAsia"/>
        </w:rPr>
        <w:t>CCTACGGGGGGCAGCAGTGAGGGATATTGCCCAATGGAGGAAACTCTGAGGCAGCGACGCCGCGTGGGTGAAGAAGGACTTCGGTTCGTAAAGCCCTTTTGCAGGTGACGAGGAAGGACGGTAGCCTGTGAAGAAGTCTCGGCTAACTACGTGCCAGCAGCCGCGGTAAAACGTAGGAGACAAGCGTTGTCCGGATTTATTGGGCGTAAAGAGCGTGTAGGCGGCCAAGCAGGTCCGCTGTGAAAACTCGAGGCTCAACCTCGAGCCTGCATTCGATACTGGGTGGCTAGAGTCTGGTAGGGGGATCCGGAATTCCCGGTGTAGCGGTGAAATGCGCAGATATCGGGAAGAACACCCGTGGCGAAGGCGGTTCTCTGGGACGGTACTGACGCTGAGACGCGAAAGCGTGGGGAGCGAACAGGATTAGATACCCGTGTAGTCC</w:t>
      </w:r>
    </w:p>
    <w:p w14:paraId="6BAC5716">
      <w:pPr>
        <w:rPr>
          <w:rFonts w:hint="eastAsia"/>
        </w:rPr>
      </w:pPr>
      <w:r>
        <w:rPr>
          <w:rFonts w:hint="eastAsia"/>
        </w:rPr>
        <w:t>&gt;OTU009379</w:t>
      </w:r>
    </w:p>
    <w:p w14:paraId="70650031">
      <w:pPr>
        <w:rPr>
          <w:rFonts w:hint="eastAsia"/>
        </w:rPr>
      </w:pPr>
      <w:r>
        <w:rPr>
          <w:rFonts w:hint="eastAsia"/>
        </w:rPr>
        <w:t>CCTACGGGGGGCTGCAGTAGGGAATCTTGCGCAATGGGCGAAAGCCTGACGCAGCGACGCCGCGTGAGCGATGAAGGCCTTCGGGTTGTAAACCCCTTTCGACAGGGAAGAAGCCGCAAGGTGACGGTACCTGTAGAAGAAGCCCCGGCTAACTACGTGCCAGCAGCCGCGGTAAGACGTAGGGGGCGAGCGTTGTCCGGATGTATTGGGCGTAAAGAGCTCGTAGGCGGTTCGTCGCGTCGGCTGTGAAAACCTGAGGCTCAACCTCAGGCCTGCAGTCGATACGGGCGGACTTGAGTACTGCAGGGGAGACTGGAATTCCTGGTGTAGCGGTGAAATGCGCAGATATCAGGAGGAACACCGGTGGCGAAGGCGGGTCTCTGGGCCGATACTGACGCTGAGGAGCGAAAGCGTGGGGAGCGAACAGGATTAGATACCCCAGTAGTCC</w:t>
      </w:r>
    </w:p>
    <w:p w14:paraId="259A49D4">
      <w:pPr>
        <w:rPr>
          <w:rFonts w:hint="eastAsia"/>
        </w:rPr>
      </w:pPr>
      <w:r>
        <w:rPr>
          <w:rFonts w:hint="eastAsia"/>
        </w:rPr>
        <w:t>&gt;OTU009380</w:t>
      </w:r>
    </w:p>
    <w:p w14:paraId="6F65C2A6">
      <w:pPr>
        <w:rPr>
          <w:rFonts w:hint="eastAsia"/>
        </w:rPr>
      </w:pPr>
      <w:r>
        <w:rPr>
          <w:rFonts w:hint="eastAsia"/>
        </w:rPr>
        <w:t>CCTACGGGAGGCAGCAGTAGGGAATCTTGCTTAATGGGCGCAAGCCTGAAGCAGCGACGCCGCGTGAGGGATGAAGGCCTTCGGGTTGTAAACCTCTTTCAGCGGGGACGAAGCCTCAGGGTGACGGTACCCGCAGAAGAAGGTCCGGCCAACTACGTGCCAGCAGCCGCGGTAATACGTAGGGACCGAGCGTTACTCGGAATCACTGGGCGTAAAGCGCGCGTAGGCGGTCTCGTATGTCGATTGTGAAATCCCCGGGCTCAACCTGGGAACTGCAGCCGAAACTGCGAGACTTGAATGTTGGAGAGGGTGGGGGAATACCTAGTGGAGAAGTGAAATTCGTAGAGATTAGGTGGAACACCAGAGGCGAAGGCGCCTGCCTGGCCAAACATTGACGCTGAGGCGCGAAAGCGTGGGGAGCAAACAGGATTAGATACCCCGGTAGTCC</w:t>
      </w:r>
    </w:p>
    <w:p w14:paraId="38ADAC15">
      <w:pPr>
        <w:rPr>
          <w:rFonts w:hint="eastAsia"/>
        </w:rPr>
      </w:pPr>
      <w:r>
        <w:rPr>
          <w:rFonts w:hint="eastAsia"/>
        </w:rPr>
        <w:t>&gt;OTU009381</w:t>
      </w:r>
    </w:p>
    <w:p w14:paraId="2F68A804">
      <w:pPr>
        <w:rPr>
          <w:rFonts w:hint="eastAsia"/>
        </w:rPr>
      </w:pPr>
      <w:r>
        <w:rPr>
          <w:rFonts w:hint="eastAsia"/>
        </w:rPr>
        <w:t>CCTACGGGTGGCTGCAGTGGGGAATATTGGGCAATGGGCGCAAGCCTGACCCAGCCATGCCGCGTGAGTGATGAAGGCCTTCGGGTCGTAAAGCTCTGTGGGGAGGGACGAAAAGCCGCAACCTAATACGTTGCGGGTTGACGGTACCTCCTTAGCAAGCACCGGCTAACTCCGTGCCAGCAGCCGCGGTAATACGGAGGGTGCAAACGTTGCTCGGAATTATTGGGCGTAAAGCGCACGTAGGCGGTTGCGTAAGTCGGGTGTGAAAGCCCAGGGCTTAACCCTGGAAGTGCATTCGAAACTGCGCAGCTTGAGTACGGAAGGGGCAACTGGAATTCCCGGTGTAGCGGTGAAATGCGTAGATATCGGGAGGAACACCAGTGGCGAAGGCGGCCGACTGGGCCGATCCTGACGCTGAGGTGCGAAAGCGTGGGGAGCAAACAGGATTAGATACCCTTGTAGTCC</w:t>
      </w:r>
    </w:p>
    <w:p w14:paraId="7A4226EC">
      <w:pPr>
        <w:rPr>
          <w:rFonts w:hint="eastAsia"/>
        </w:rPr>
      </w:pPr>
      <w:r>
        <w:rPr>
          <w:rFonts w:hint="eastAsia"/>
        </w:rPr>
        <w:t>&gt;OTU009382</w:t>
      </w:r>
    </w:p>
    <w:p w14:paraId="3268C34A">
      <w:pPr>
        <w:rPr>
          <w:rFonts w:hint="eastAsia"/>
        </w:rPr>
      </w:pPr>
      <w:r>
        <w:rPr>
          <w:rFonts w:hint="eastAsia"/>
        </w:rPr>
        <w:t>CCTACGGGAGGCTGCAGTAGGGAATCTTGCACAATGAGCGAAAGCTTGATGCAGCGACGCCGCGTGAGGGATGAATGCCTTCGGGTTGTAAACCTCTTTCAGCAGGGACGAAGCCTCACGGTGACGGTACCTGCAGAAGAAGCCCCGGCCAACTACGTGCCAGCAGCCGCGGTAATACGTAGGGGGCGAGCGTTGTCCGGATTTATTGGGCGTAAAGAGCGCGTAGGCGGCTATCCACGTCGGGTGTGAAAGCTCAGAGCTCAACTCTGACATTGCAGTCGATACTGTCGTGCTAGAGTGCGGAAGGGGCTACTGGAATTCTCGGTGTAGCGGTGAAATGCGTAGATATCGAGAGGAACACCAGTGGCGAAGGCGACTACCTGGCCCATTCTTGACGCTGAGGCGCGAAAGCTAGGGGAGCGAACGGGATTAGATACCCTAGTAGTCC</w:t>
      </w:r>
    </w:p>
    <w:p w14:paraId="349C8D06">
      <w:pPr>
        <w:rPr>
          <w:rFonts w:hint="eastAsia"/>
        </w:rPr>
      </w:pPr>
      <w:r>
        <w:rPr>
          <w:rFonts w:hint="eastAsia"/>
        </w:rPr>
        <w:t>&gt;OTU009383</w:t>
      </w:r>
    </w:p>
    <w:p w14:paraId="12393FB8">
      <w:pPr>
        <w:rPr>
          <w:rFonts w:hint="eastAsia"/>
        </w:rPr>
      </w:pPr>
      <w:r>
        <w:rPr>
          <w:rFonts w:hint="eastAsia"/>
        </w:rPr>
        <w:t>CCTACGGGTGGCTGCAGTGGGGAATTTTGCACAATGGGCGAAAGCCTGATGCAGCAACGCCGCGTGTGTGATGAAGGTCTTTGGATTGTAAAGCACTTTCGACCGGGACGAACACCCTGAAGCTAACATCTTCAGGCCTGACGGTACCGGGAGAAGAAGCACCGGCTAACTCTGTGCCAGCAGCCGCGGTAATACAGAGGGTGCAAGCGTTGTTCGGAATTATTGGGCGTAAAGCGCGTGTAGGCGGCTTGGCAAGTCGGGTGTGAAATCCCTCAGCTCAACTGAGGAAGTGCGCCCGAAACTGCTTAGCTTGAGTGCCGGAGAGGATGGCGGAATTCCCCAAGTAGAGGTGAAATTCGTAGATATCTGGAGGAACACCGGTGGCGAAGGCGGCGTTCTGGACTGTCTCTGACACTGAACGACGAAAGCCAGGGGAGCAAACGGGATTAGATACCCTTGTAGTCC</w:t>
      </w:r>
    </w:p>
    <w:p w14:paraId="4F4C29F8">
      <w:pPr>
        <w:rPr>
          <w:rFonts w:hint="eastAsia"/>
        </w:rPr>
      </w:pPr>
      <w:r>
        <w:rPr>
          <w:rFonts w:hint="eastAsia"/>
        </w:rPr>
        <w:t>&gt;OTU009384</w:t>
      </w:r>
    </w:p>
    <w:p w14:paraId="565A615C">
      <w:pPr>
        <w:rPr>
          <w:rFonts w:hint="eastAsia"/>
        </w:rPr>
      </w:pPr>
      <w:r>
        <w:rPr>
          <w:rFonts w:hint="eastAsia"/>
        </w:rPr>
        <w:t>CCTACGGGCGGCTGCAGTGGGGAATCTTGCGCAATGGGCGAAAGCCTGACGCAGCAACGCCGCGTGAGTGATGAAGGCCTTCGGGTCGTAAAGCTCTGTCGGAGGGAACGAACGATTCCGGGGTTAACAGCCCCGGGAAGTGACGGTACCCTCAAAGGAAGCACCGGCTAACTCTGTGCCAGCAGCCGCGGTAATACAGAGGGTGCAAGCGTTGTTCGGAATCATTGGGCGTAAAGGGCTCGTAGGCGGTTTGTCGCGTCGGGAGTGAAAACACTGGGCTTAACTCAGTGCTTGCTTTCGATACGGGCAGACTAGAGGGATGCAGGGGAGAACGGAATTCCTGGTGTAGCGGTGAAATGCGCAGATATCAGGAGGAACACCGGTGGCGAAGGCGGCATCCTGGACCGGAATTGACGCTGAGGAGCGAAAGCCAGGGGAGCAAACGGGATTAGATACCCTAGTAGTCC</w:t>
      </w:r>
    </w:p>
    <w:p w14:paraId="730DA35C">
      <w:pPr>
        <w:rPr>
          <w:rFonts w:hint="eastAsia"/>
        </w:rPr>
      </w:pPr>
      <w:r>
        <w:rPr>
          <w:rFonts w:hint="eastAsia"/>
        </w:rPr>
        <w:t>&gt;OTU009385</w:t>
      </w:r>
    </w:p>
    <w:p w14:paraId="081DD31D">
      <w:pPr>
        <w:rPr>
          <w:rFonts w:hint="eastAsia"/>
        </w:rPr>
      </w:pPr>
      <w:r>
        <w:rPr>
          <w:rFonts w:hint="eastAsia"/>
        </w:rPr>
        <w:t>CCTACGGGGGGCAGCAGTAGGGAATCATCCGCAATGGGCGAAAGCCTGACGGTGCAACGCCGCGTGAACGATGAAGGTCTTCGGATTGTAAAGTTCTGTTGTCAGGGAAGAACACGTGCCGTTCGAATAGGGCGGCATCTTGACGGTACCTGACCAGAAAGCCCCGGCTAACTACGTGCCAGCAGCCGCGGTAATACGGGGGGAGCAAGCGTTGTTCGGATTTACTGGGCGTAAAGGGCGCGTAGGCGGCCAGCGCAAGTCAGTTGTGAAATCCCCCGGCTCAACCGGGGAACTGCGTCTGAAACTGGCGGGCTTGAATCCGGGAGAGGGATGCGGAATTCCAGGTGTAGCGGTGAAATGCGTAGAGATCAGGAGGAACACCCGGGGCGAAGGCGGCCCTCTGGCTCGACCCTGACGCTGAGGCGCGAAAGCGTGGGGAGCGAACGGGATTAGATACCCCGGTAGTCC</w:t>
      </w:r>
    </w:p>
    <w:p w14:paraId="5682E5B8">
      <w:pPr>
        <w:rPr>
          <w:rFonts w:hint="eastAsia"/>
        </w:rPr>
      </w:pPr>
      <w:r>
        <w:rPr>
          <w:rFonts w:hint="eastAsia"/>
        </w:rPr>
        <w:t>&gt;OTU009386</w:t>
      </w:r>
    </w:p>
    <w:p w14:paraId="1F1DA0D8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AAAGAATGGGAAGAATCAATGACGGTACCATTTATAAGCTCCGGCTAACTACGTGCCAGCAGCCGCGGTAATACGTAGGGGGCAAGCGTTGTCCGGACTTACTGGGCGTAAAGCGCGTGCAGGCGGATGTGTATGTGCCGTGTGAAAGCTCTCGGCTTGCCCGGGAGAGGTCGCGGTAGACAGCTCATCTGGAGGCTCGGAGAGGTCAGTGGAATTCCCGGTGTAGTGGTGAAATGCGTAGATATCGGGAGGAACACCAGTGGCGCAAGCGGCTGACTGGCCGAGACCTGACGCTGAGACGCGACGGCGTGGGGAGCAAACCGGATTAGATACCCGGGTAGTCC</w:t>
      </w:r>
    </w:p>
    <w:p w14:paraId="7D6249CD">
      <w:pPr>
        <w:rPr>
          <w:rFonts w:hint="eastAsia"/>
        </w:rPr>
      </w:pPr>
      <w:r>
        <w:rPr>
          <w:rFonts w:hint="eastAsia"/>
        </w:rPr>
        <w:t>&gt;OTU009387</w:t>
      </w:r>
    </w:p>
    <w:p w14:paraId="79937B01">
      <w:pPr>
        <w:rPr>
          <w:rFonts w:hint="eastAsia"/>
        </w:rPr>
      </w:pPr>
      <w:r>
        <w:rPr>
          <w:rFonts w:hint="eastAsia"/>
        </w:rPr>
        <w:t>CCTACGGGTGGCTGCAGTGGGGAATCTTGCGCAATGGCCGAAAGGCTGACGCAGCGACGCCGCGTGCGGGAGGAAGCTCTTCGGGGTGTAAACCGCTGTCAGGAGGGACGAAGGTCCCAGCGAGGAAATGCGCTGGGGATGACGGTACCTCCAGAGGAAGCGCCGGCTAACTCCGTGCCAGCAGCCGCGGTAATACGGAGGGCGCGAGCGTTGTCCGGAATTACTGGGTGTAAAGGGCGTGTAGGCGGGAATGTAAGTCAGATGTGAAATCCCAGGGCTTAACCTGGGAACTGCACTTGTGACTGCACAGCTGGAGTACGGCAGAGGGGGATGGAATTCCGCGTGTAGCAGTGAAATGCGTAGATATGCGGAGGAACACCGATGGCGAAGGCAGTCCCCTGGGCCTGTACTGACGCTGAGGAGCGAAAGCGTGGGGAGCGAACAGGATTAGATACCCTGGTAGTCC</w:t>
      </w:r>
    </w:p>
    <w:p w14:paraId="2CD16146">
      <w:pPr>
        <w:rPr>
          <w:rFonts w:hint="eastAsia"/>
        </w:rPr>
      </w:pPr>
      <w:r>
        <w:rPr>
          <w:rFonts w:hint="eastAsia"/>
        </w:rPr>
        <w:t>&gt;OTU009388</w:t>
      </w:r>
    </w:p>
    <w:p w14:paraId="010F6D0E">
      <w:pPr>
        <w:rPr>
          <w:rFonts w:hint="eastAsia"/>
        </w:rPr>
      </w:pPr>
      <w:r>
        <w:rPr>
          <w:rFonts w:hint="eastAsia"/>
        </w:rPr>
        <w:t>CCTACGGGTGGCAGCAGTAAGGAATATTGCGCAATGGACGAAAGTCTGACGCAGCAACGCCGCGTGCAGGATGACGGCCCTTTGGGTTGTAAACTGCTGTAGCAGGGGAATAAGTTCTCCCTCGGGGAGAGTGAAGGTACCTGGTGAATAAGCCACGGCTAACTACGTGCCAGCAGCCGCGGTAATACAGAGGTCCCGAGCGTTGTTCGGAGTTACTGGGCGTAAAGAGTGCGTAGGCGGTTTTCCAAGTCTGGTGTGAAATCTCCCGGCTCAACCGGGAGGGTGCGCCGGAAACTGGAAGGCTGGAGTGTGGGAGAGGCAGGCGGAATTCCCGGTGTAGCGGTGAAATGCGTAGATATCGGGAGGAACACCTGTGATGTAGATGGCCTGCTGGACCACAACTGACGCTGAGGCACGAAAGCGTGGGGAGCAAACAGGATTAGATACCCCGGTAGTCC</w:t>
      </w:r>
    </w:p>
    <w:p w14:paraId="7DD1FBB0">
      <w:pPr>
        <w:rPr>
          <w:rFonts w:hint="eastAsia"/>
        </w:rPr>
      </w:pPr>
      <w:r>
        <w:rPr>
          <w:rFonts w:hint="eastAsia"/>
        </w:rPr>
        <w:t>&gt;OTU009389</w:t>
      </w:r>
    </w:p>
    <w:p w14:paraId="068ABA3C">
      <w:pPr>
        <w:rPr>
          <w:rFonts w:hint="eastAsia"/>
        </w:rPr>
      </w:pPr>
      <w:r>
        <w:rPr>
          <w:rFonts w:hint="eastAsia"/>
        </w:rPr>
        <w:t>CCTACGGGGGGCTGCAGTGGGGAATATTGCTTAATGGGCGCAAGCCTGAAGCAGCAACGCCGCGTGTGCGATGAAGGCCTTCGGGTTGTAAAGCACTTTTTGCTGGGAAGAGGAAGGACGGTACCAGCAGAATAAGCCACGGCTAACTACGTGCCAGCAGCCGCGGTAATACGTAGGTGGCAAGCGTTGTCCGGATTTACTGGGCGTAAAGGATGCGTAGGTGGCTTTGAAAGTCTGATGTGAAATCTCCGGGCCCAACCCGGAAATGGCATTAGAAACTACAGGGCTAGAGGCTTGGAGGGGGAACTGGAATGCTCGGTGTAGCAGTGAAATGCGTAGAGATCGAGCGGAACACCAGTGGCGAAAGCGGCCTTCTGGACCACAACTGACGCTCAGACGCGAAAGCTAGGGTAGCAAACGGGATTAGATACCCTAGTAGTCC</w:t>
      </w:r>
    </w:p>
    <w:p w14:paraId="2D4934F4">
      <w:pPr>
        <w:rPr>
          <w:rFonts w:hint="eastAsia"/>
        </w:rPr>
      </w:pPr>
      <w:r>
        <w:rPr>
          <w:rFonts w:hint="eastAsia"/>
        </w:rPr>
        <w:t>&gt;OTU009390</w:t>
      </w:r>
    </w:p>
    <w:p w14:paraId="1BFF2003">
      <w:pPr>
        <w:rPr>
          <w:rFonts w:hint="eastAsia"/>
        </w:rPr>
      </w:pPr>
      <w:r>
        <w:rPr>
          <w:rFonts w:hint="eastAsia"/>
        </w:rPr>
        <w:t>CCTACGGGTGGCAGCAGTCGAGGATCTTCCGCAATGGGCGAAAGCCTGACGGAGCGACGCCGCGTGTGCGATGAAGGCCTTCGGGTTGTAAAGCACTGTCGAGGGGAAGAAAAGGAAACTTGATCGACCCCTGGAGGAAGGACGGGCTAAGTTCGTGCCAGCAGCCGCGGTAAGACGAACCGTCCTAACGTTGTTCGGAATCACTGGGCTTAAAGGGCGCGTAGGCGGTCGGCATAGTCAGGGGTGAAATCTTTCGGCTTAACCGCAAGGCTGCCTTCTAAACTGCCAGGCTCGAGCACAGTAGAGGCAGGTGGAATTCCCGGTGTAGCGGTGAAATGCGTAGAGATTTGGAGGAACACCAGTGGCGAAGGCGACTTTCTGGTCTGTAACTGACGCTGAGGCGCGAAAGCGTGGGGAGCAAACAGGATTAGATACCCCGGTAGTCC</w:t>
      </w:r>
    </w:p>
    <w:p w14:paraId="4B397A0A">
      <w:pPr>
        <w:rPr>
          <w:rFonts w:hint="eastAsia"/>
        </w:rPr>
      </w:pPr>
      <w:r>
        <w:rPr>
          <w:rFonts w:hint="eastAsia"/>
        </w:rPr>
        <w:t>&gt;OTU009391</w:t>
      </w:r>
    </w:p>
    <w:p w14:paraId="39F88DBF">
      <w:pPr>
        <w:rPr>
          <w:rFonts w:hint="eastAsia"/>
        </w:rPr>
      </w:pPr>
      <w:r>
        <w:rPr>
          <w:rFonts w:hint="eastAsia"/>
        </w:rPr>
        <w:t>CCTACGGGCGGCTGCAGTGGGGAATATTGGACAATGGGGGAAACCCTGATCCAGCGACGCCGCGTGGGTGAAGAAGGCCTGCGGGTTGTAAAGCCCTTTCGGTTGGGAAGAAAAGCTGCGACCTAACACGTCGCGGCCTTGACGTAACCAACTAAAGAAGCACCGGCTAACTCTGTGCCAGCAGCCGCGGTAATACAGAGGGTGCGAGCGTTAATCGGAATTACTGGGCGTAAAGCGTGCGCAGGCGGTTTCGTAAGTCTGTCGTGAAATCCCCGGGCTTAACCTGGGAATGGCGATGGAGACTGCGAGGCTAGAGTTTGGCAGAGGGGGGTAGAATTCCACGTGTAGCAGTGAAATGCGTAGATATTGGGAAGAACACCGGTGGCGAAAGCGCCTTGCTGGGTCTGCACTGACACTGAGGGACGAAAGCTAGGGGAGCGAAAGGGATTAGATACCCTAGTAGTCC</w:t>
      </w:r>
    </w:p>
    <w:p w14:paraId="25467871">
      <w:pPr>
        <w:rPr>
          <w:rFonts w:hint="eastAsia"/>
        </w:rPr>
      </w:pPr>
      <w:r>
        <w:rPr>
          <w:rFonts w:hint="eastAsia"/>
        </w:rPr>
        <w:t>&gt;OTU009392</w:t>
      </w:r>
    </w:p>
    <w:p w14:paraId="5C122630">
      <w:pPr>
        <w:rPr>
          <w:rFonts w:hint="eastAsia"/>
        </w:rPr>
      </w:pPr>
      <w:r>
        <w:rPr>
          <w:rFonts w:hint="eastAsia"/>
        </w:rPr>
        <w:t>CCTACGGGTGGCAGCAGCAAGGAATCTTCCGCAATGGGGGCAACCCTGACGGAGCAACGCCGCGTGGGGGATGACGCCCTTCGGGGTGTAAACCCCTTTTCTTCGGGAAGAAGTTCTGACGGTACCGGAGGAAGAAGGACCGGCTAACTACGTGCCAGCAGCCGCGGTAATACGTAGGGTCCGAGCGTTGTCCGGAGTTACTGGGCGTAAAGAGTTCGTAGGTGGTTCGTTAAGTCTGATGTAAAAGATCGGGGCTCAACCTCGGGACTGCATTGGATACTGGCGGACTTGAGTGTGGTAGAGGCAATCGGAATTCCAGGTGTAGCGGTGAAATGCGTAGATATCTGGAAGAACACCGGTGGCGAAGGCGGCTTCCTGGACCGACACTGACGCTGAGGCGCGAAAGCCAGGGGAGCAAACGGGATTAGATACCCGAGTAGTCC</w:t>
      </w:r>
    </w:p>
    <w:p w14:paraId="00E0BCCC">
      <w:pPr>
        <w:rPr>
          <w:rFonts w:hint="eastAsia"/>
        </w:rPr>
      </w:pPr>
      <w:r>
        <w:rPr>
          <w:rFonts w:hint="eastAsia"/>
        </w:rPr>
        <w:t>&gt;OTU009393</w:t>
      </w:r>
    </w:p>
    <w:p w14:paraId="7FD8C45E">
      <w:pPr>
        <w:rPr>
          <w:rFonts w:hint="eastAsia"/>
        </w:rPr>
      </w:pPr>
      <w:r>
        <w:rPr>
          <w:rFonts w:hint="eastAsia"/>
        </w:rPr>
        <w:t>CCTACGGGGGGCTGCAGTAGGGAATTTTCCGCAATGGGCGAAAGCCTGACGGAGCAACGCCGCGTGAGTGAGGACGGCCTTCGGGTTGTAAAACTCTGTTCTTGAGGAAGAATTCCGGTCAGGTGAACAGTCTGACTGGTTGACGGTACTCAAGGAGAAAGCCCCGGCTAACTACGTGCCAGCAGCCGCGGTAATACGTAGGGGGCAAGCGTTATCCGGAATTATTGGGCGTAAAGCGCGTGTAGGCGGGCTGGAAAGTTGGGGGTGAAATCCCCGGGCTCAACCCGGGAACTGCGTCCGATACTGGCAGGCTTGAATCCGGGAGAGGGATGTGGAATTCCGAGTGTAGAGGTGAAATTCGTAGATATTCGGAAGAACACCAGTGGCGAAGGCGACTTACTGGACGACTGTTGACGCTGAGGTGCGAAAGCGTGGGGAGCAAACGGGATTAGATACCCCAGTAGTCC</w:t>
      </w:r>
    </w:p>
    <w:p w14:paraId="6D48F63A">
      <w:pPr>
        <w:rPr>
          <w:rFonts w:hint="eastAsia"/>
        </w:rPr>
      </w:pPr>
      <w:r>
        <w:rPr>
          <w:rFonts w:hint="eastAsia"/>
        </w:rPr>
        <w:t>&gt;OTU009394</w:t>
      </w:r>
    </w:p>
    <w:p w14:paraId="5BEF75D1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AGGGTTGTAAAGCTCTTTCAGCGGGGAAGATAATGACGGTACCCGCAGAAGAAGCCCCGGCTAACTTCGTGCCAGCAGCCGCGGTAATACGAAGGGGGCTAGCGTTGTTCGGAATTACTGGGCGTAAAGCGCGCGTAGGCGGATTTGCCAGTCAGGGGTGAAATGCCAGGGCTTAACCTTGGAACTGCCTTTGATACTGCAAGTCTGGAGTACGGGAGGGGGTAGCGGAATTCCCAGTGTAGCGGTGAAATGCGTAGATACTGGGAGGAACACCGGTGGCGAAGGCGGCTACCTGGACCGGCACTGACGCTGAGGCGCGAAAGCGTGGGGAGCAAACAGGATTAGATACCCGAGTAGTCC</w:t>
      </w:r>
    </w:p>
    <w:p w14:paraId="708FADB6">
      <w:pPr>
        <w:rPr>
          <w:rFonts w:hint="eastAsia"/>
        </w:rPr>
      </w:pPr>
      <w:r>
        <w:rPr>
          <w:rFonts w:hint="eastAsia"/>
        </w:rPr>
        <w:t>&gt;OTU009395</w:t>
      </w:r>
    </w:p>
    <w:p w14:paraId="62CAF563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TTCGATCGAGACGAATTCCCCCGGGATGAATACTCCCGGGGGTTGACGGTACCGAGAGAAGAAGCACCGGCTGACTACGTGCCAGCAGCCGCGGTAATACGTAGGGGGCGAGCGTTGCCCGGATTCACTGGGCGTAAAGCGGGTGTAGGCGGTTCTTTAAGTCAGATGTGAAATCCCACGGCTCAACCGTGGAATTGTCAGGAATACTACCGAGATTGAGTATGGCAGAGGCAAGGGGAATTCCCGGTGTAGGGGTAAAATCCGTTGATATCGGGAAGAACACCAGTGGCGAAGGCGGCTCGCTGGGCCACACCTGACGCTGAGACGCGAAAGCGTGGGGAGCAAACAGGATTAGATACCCCAGTAGTCC</w:t>
      </w:r>
    </w:p>
    <w:p w14:paraId="64035E4A">
      <w:pPr>
        <w:rPr>
          <w:rFonts w:hint="eastAsia"/>
        </w:rPr>
      </w:pPr>
      <w:r>
        <w:rPr>
          <w:rFonts w:hint="eastAsia"/>
        </w:rPr>
        <w:t>&gt;OTU009396</w:t>
      </w:r>
    </w:p>
    <w:p w14:paraId="4985FD7D">
      <w:pPr>
        <w:rPr>
          <w:rFonts w:hint="eastAsia"/>
        </w:rPr>
      </w:pPr>
      <w:r>
        <w:rPr>
          <w:rFonts w:hint="eastAsia"/>
        </w:rPr>
        <w:t>CCTACGGGTGGCTGCAGTGGGGAATATTGGACAATGGGCGCAAGCCTGATCCAGCAACGCCGCGTGGAGGAAGAAGATCCTCGGATCGTAAACTCCTGTCAGGAGGGGCGAAGGGCCGTCGGTGAACAGCCGGCGGTCTTGACGGTACCGAAGGAGAAAGCCCCGGCTAACTACGTGCCAGCAGCCGCGGTAATACGTAGGGGGCGAGCGTTGTCCGGAATTATTGGGCGTAAAGCGCGCGCAGGCGGCCGGTTAAGTCAGATGTGAAAGGCTGCGGCTCAACCGCAGAGCGGCATCTGAAACTGGCCGGCTTGAGTGCAGGAGAGGGGAGCGGAATTCCCGGTGTAGCGGTGGAATGCGTAGAGATCGGGAGGAACACCAGTGGCGAAGGCGGCTCTCTGGCCTGTAACTGACGCTGAGGCGCGAAAGCGTGGGGAGCGAACAGGATTAGATACCCCAGTAGTCC</w:t>
      </w:r>
    </w:p>
    <w:p w14:paraId="11B63A64">
      <w:pPr>
        <w:rPr>
          <w:rFonts w:hint="eastAsia"/>
        </w:rPr>
      </w:pPr>
      <w:r>
        <w:rPr>
          <w:rFonts w:hint="eastAsia"/>
        </w:rPr>
        <w:t>&gt;OTU009397</w:t>
      </w:r>
    </w:p>
    <w:p w14:paraId="61D79F8F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GCACGGGACGAAGCGAGAGTGACGGTACCGTGAGAAGAAGCACCGGCTAACTACGTGCCAGCAGCCGCGGTAATACGTAGGGTGCAAGCGTTGTCCGGATTTATTGGGTTTAAAGGGTGCGTAGGTGGCTGGTTAAGTCCGGGGTGAAAGGCAGTGGCTCAACCACATGCAGGGCCCCGGATACTGACGGGCTGGAGTGTAGGTGAGGCCGGTGGAACGGGTGGTGTAGCGGTGAAATGCATAGATACCATCCAGAACACCGATTGCGAAAGCAGCCGGCTAACCTACTACTGACACTGAGGCACGAAAGCGTGGGGAGCAAACAGGATTAGATACCCTAGTAGTCC</w:t>
      </w:r>
    </w:p>
    <w:p w14:paraId="0BB16BE4">
      <w:pPr>
        <w:rPr>
          <w:rFonts w:hint="eastAsia"/>
        </w:rPr>
      </w:pPr>
      <w:r>
        <w:rPr>
          <w:rFonts w:hint="eastAsia"/>
        </w:rPr>
        <w:t>&gt;OTU009398</w:t>
      </w:r>
    </w:p>
    <w:p w14:paraId="23F4554C">
      <w:pPr>
        <w:rPr>
          <w:rFonts w:hint="eastAsia"/>
        </w:rPr>
      </w:pPr>
      <w:r>
        <w:rPr>
          <w:rFonts w:hint="eastAsia"/>
        </w:rPr>
        <w:t>CCTACGGGTGGCTGCAGTAGGGAATATTGGTCAATGGATGGAAGTCTGAACCAGCCATGCCGCGTGCAGGAAGAAGGCCTTCTGGGTTGTAAACTGCTTTTGCCAGGGGCTAAAACGCCCATGCGTGGGAAATTGAAAGTACCTGGTGAATAAGCCACGGCTAACTACGTGCCAGCAGCCGCGGTAATACGTAGGTGGCAAGCGTTGTCCGGAATTACTGGGCGTAAAGCGCACGTAGGTGGCGACGTAAGTCGGGTGTGAAAGCCCCGGGCTCAACCTGGGAATTGCATTCGAGACTGTGTTGCTGGAGTACGGAAGAGGGGGATGGAATTCCGCGTGTAGCAGTGAAATGCGTAGAGATCGGAAGGAACATCTGTGGCGAAGGCGGCATCCTGGGCCAACACTGACACTGAGGCACGAAAGCGTGGGGAGCAAACAGGATTAGATACCCTAGTAGTCC</w:t>
      </w:r>
    </w:p>
    <w:p w14:paraId="0ED6CBD9">
      <w:pPr>
        <w:rPr>
          <w:rFonts w:hint="eastAsia"/>
        </w:rPr>
      </w:pPr>
      <w:r>
        <w:rPr>
          <w:rFonts w:hint="eastAsia"/>
        </w:rPr>
        <w:t>&gt;OTU009399</w:t>
      </w:r>
    </w:p>
    <w:p w14:paraId="7C44375F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GCGTAGGCGGCCTGTTAAGTCAGACGTGAAATCCCTCGGCTCAACCGGGGAACTGCGTCTGATACTGGCGGGCTTGAATTCGGGAGAGGGATGCAGAATTCCTGGTGTAGTGGTGGAATGCGTAGATATCAGGAGGAATACCTGTGGCGAAAGCGGCATCCTGGCGTCGTCCTGACGCTCATGTGCGAAAGCGTGGGGAGCGAACGGGATTAGATACCCTTGTAGTCC</w:t>
      </w:r>
    </w:p>
    <w:p w14:paraId="004FBFA2">
      <w:pPr>
        <w:rPr>
          <w:rFonts w:hint="eastAsia"/>
        </w:rPr>
      </w:pPr>
      <w:r>
        <w:rPr>
          <w:rFonts w:hint="eastAsia"/>
        </w:rPr>
        <w:t>&gt;OTU009400</w:t>
      </w:r>
    </w:p>
    <w:p w14:paraId="3AC4F94B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AGGGTTGTAAACTGCTTTTATATGTGACGATTATGACGGTAGCATATGAATAAGGATCGGCTAACTCCGTGCCAGCAGCCGCGGTCATACGGAGGATCCAAGCGTTATCCGGAATTACTGGGCGTAAAGAGTTGCGTAGGTGGCATAGTAAGCAAAGTGTGAAAGCGTGTGGCTCAACCATACATGACATACTTTGAACTGCTAAGCTGGAGCATGGTAGAGGTAGCTGGAATTCCTAGTGTAGGAGTGAAATCCGTAGATATTAGGAGGAACACCGATGGCGTAGGCAGGCTACTGGGCCATTGCTGACACTAAGGCACGAAAGCGTGGGGAGCGAACGGGATTAGATACCCTAGTAGTCC</w:t>
      </w:r>
    </w:p>
    <w:p w14:paraId="278ABFCB">
      <w:pPr>
        <w:rPr>
          <w:rFonts w:hint="eastAsia"/>
        </w:rPr>
      </w:pPr>
      <w:r>
        <w:rPr>
          <w:rFonts w:hint="eastAsia"/>
        </w:rPr>
        <w:t>&gt;OTU009401</w:t>
      </w:r>
    </w:p>
    <w:p w14:paraId="38106FCC">
      <w:pPr>
        <w:rPr>
          <w:rFonts w:hint="eastAsia"/>
        </w:rPr>
      </w:pPr>
      <w:r>
        <w:rPr>
          <w:rFonts w:hint="eastAsia"/>
        </w:rPr>
        <w:t>CCTACGGGGGGCTGCAGTGGGGAATATTGCACAATGGGCGCAAGCCTGATGCAGCGACGCCGCGTGAGGGATGAAGGCCTTCGGGTTGTAAAGCACTGTCGAGGGGGAGGAAAGCCGGGCAACCGGCCTGACCTATCCCTGGAGGAAGCACGGGCTAAGTTCGTGCCAGCAGCCGCGGTAAGACGAACCGTGCGAACGTTGTTCGGAATCACTGGGCGTAAAGGGCGCGTAGGCGGCCGTGATAAGCCGGCGGTGAAAGCCCGGGGCCCAACCCCGGAATTGCAGCCGAAACTGCCTCGCTAGAGTCCCGGAGAGGAAGGCAGAATTCCCGGTGTAGGGGTGAAATGCGCAGATATCGGGAGGAACACCAGTAGCGAAGGCGGCTCGCTGGGCCACACCTGACGCTGAGACGCGAAAGCGTGGGGAGCAAACAGGATTAGATACCCTTGTAGTCC</w:t>
      </w:r>
    </w:p>
    <w:p w14:paraId="3ABE9791">
      <w:pPr>
        <w:rPr>
          <w:rFonts w:hint="eastAsia"/>
        </w:rPr>
      </w:pPr>
      <w:r>
        <w:rPr>
          <w:rFonts w:hint="eastAsia"/>
        </w:rPr>
        <w:t>&gt;OTU009402</w:t>
      </w:r>
    </w:p>
    <w:p w14:paraId="404B2D6D">
      <w:pPr>
        <w:rPr>
          <w:rFonts w:hint="eastAsia"/>
        </w:rPr>
      </w:pPr>
      <w:r>
        <w:rPr>
          <w:rFonts w:hint="eastAsia"/>
        </w:rPr>
        <w:t>CCTACGGGAGGCTGCAGTAGGGAATCTTTCGCAATGGGCGCAAGCCTGACGAAGCAATGCCGCGTGCAGGATGAAGGCTTTCGGGTCGTAAACTGCTTTTCTGTGAGAAGATTATGACGGTATCACAGGAATAAGCCTTGGCTAACTCCGTGCCAGCAGCCGCGGTAATACGGAGGAGGCAAGCGTTACCCGGAATTACTGGGCGTAAAGCGTTACGTAGGCGGTATCCTAAGTGGGTTGTGAAATCTTGCGGCTCAACCGTAAGTTGGTAATCCAAACTAGGACACTTGAGGATGGTAGAGGCGAGTGGAATTTCCGGTGTAGGAGTGAAATCCGTAGATATCGGAAGGAACACCAATGGCGAAGGCAGCTCGCTGGGCCATTCCTGACGCTGAGGTACGAAAGCGTGGGTAGCGAACCGGATTAGATACCCGGGTAGTCC</w:t>
      </w:r>
    </w:p>
    <w:p w14:paraId="73D7612C">
      <w:pPr>
        <w:rPr>
          <w:rFonts w:hint="eastAsia"/>
        </w:rPr>
      </w:pPr>
      <w:r>
        <w:rPr>
          <w:rFonts w:hint="eastAsia"/>
        </w:rPr>
        <w:t>&gt;OTU009403</w:t>
      </w:r>
    </w:p>
    <w:p w14:paraId="27A88E1A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CCTTTCAGGGAGGACGAAGGCATGGCCGTTAACAGCGGACCATGCTGACGGTACTCCCACAAGAAGCCCCGGCTAACTACGTGCCAGCAGCCGCGGTAATACGTAGGGGGCTAGCGTTGTCCGGAATTATTGGGCGTAAAGCGCGCGCAGGCGGTTCCTTAAGTCTGATGTGAAAGCCCCCGGCTCAACCGGGGAGGGTCATTGGAAACTGGGGAACTTGAGTGCAGAAGAGAAGAGTGGAATTCCACGTGTAGCGGTGAAATGCGTAGAGATGTGGAGGAACACCAGTGGCGAAGGCGACTCTTTGGTCTGTAACTGACGCTGAGGCGCGAAAGCGTGGGGAGCAAACAGGATTAGATACCCGTGTAGTCC</w:t>
      </w:r>
    </w:p>
    <w:p w14:paraId="3ABF6D26">
      <w:pPr>
        <w:rPr>
          <w:rFonts w:hint="eastAsia"/>
        </w:rPr>
      </w:pPr>
      <w:r>
        <w:rPr>
          <w:rFonts w:hint="eastAsia"/>
        </w:rPr>
        <w:t>&gt;OTU009404</w:t>
      </w:r>
    </w:p>
    <w:p w14:paraId="7A24657C">
      <w:pPr>
        <w:rPr>
          <w:rFonts w:hint="eastAsia"/>
        </w:rPr>
      </w:pPr>
      <w:r>
        <w:rPr>
          <w:rFonts w:hint="eastAsia"/>
        </w:rPr>
        <w:t>CCTACGGGCGGCTGCAGTGGGGAATCTTGCGCAATGGTCGAAAGACTGACGCAGCGACGCCGCGTGCGGGAGGAAGCCCTTCGGGGTGTAAACCGCTGTTACTCGGGACGAATTTCCCGATTCATCGGGATTGACGGTACCGGGGGAGGAAGCACCGGCTAACTCTGTGCCAGCAGCCGCGGTAATACGGAGGGTGCTAGCGTTGTTCGGAATTACTGGGCGTAAAGAGTGCGTAGGCGGTTTGGTAAGTTGGGAGTGAAATCCCGGGGCTCAACCTCGGAATTGCTTCCAAAACTATCAGGCTAGAGTATGGTAGGGGATAGTGGAATTCCTAGTGTAGGGGTGAAATCCGTAGATATCTGGAGGAACACCGGTGGCGAAGGCGACATCCTGGACCGGTATTGACGCTGAGGCGCGAAAGCCAGGGGAGCAAACGGGATTAGATACCCCTGTAGTCC</w:t>
      </w:r>
    </w:p>
    <w:p w14:paraId="67086394">
      <w:pPr>
        <w:rPr>
          <w:rFonts w:hint="eastAsia"/>
        </w:rPr>
      </w:pPr>
      <w:r>
        <w:rPr>
          <w:rFonts w:hint="eastAsia"/>
        </w:rPr>
        <w:t>&gt;OTU009405</w:t>
      </w:r>
    </w:p>
    <w:p w14:paraId="52C71974">
      <w:pPr>
        <w:rPr>
          <w:rFonts w:hint="eastAsia"/>
        </w:rPr>
      </w:pPr>
      <w:r>
        <w:rPr>
          <w:rFonts w:hint="eastAsia"/>
        </w:rPr>
        <w:t>CCTACGGGGGGCTGCAGTAAGGAATATTGGTCAATGGAGGCAACTCTGAACCAGCCATGCCGCGTGCAGGAAGACAGCCCTCTGGGTCGTAAACTGCTTTTATTCGGGAATAAACCTACTTACGTGTAAGTAGCTGAATGTACCGAAGGAATAAGCCACGGCTAACTACGTGCCAGCAGCCGCGGTAATACGGAGGGTCCAAGCGTTATCCGGAATCATTGGGTTTAAAGGGTCCGCAGGCGGGCAATTAAGTCAGGGGTGAAATGGTGCGGCTCAACCGTAGCACTGCCTTTGATACTGGTTGTCTTGAGTTATGGTGAAGTGGCCGGAATATGTAGTGTAGCGGTGAAATGCGTAGATATAGGAAGGAACACCAGTGGCGAAGGCGACCACCTGGACTGATACTGACACTGAGGTGCGAAAGCGTGGGGAGCAAACAGGATTAGATACCCGGGTAGTCC</w:t>
      </w:r>
    </w:p>
    <w:p w14:paraId="74894EF0">
      <w:pPr>
        <w:rPr>
          <w:rFonts w:hint="eastAsia"/>
        </w:rPr>
      </w:pPr>
      <w:r>
        <w:rPr>
          <w:rFonts w:hint="eastAsia"/>
        </w:rPr>
        <w:t>&gt;OTU009406</w:t>
      </w:r>
    </w:p>
    <w:p w14:paraId="5F62E08D">
      <w:pPr>
        <w:rPr>
          <w:rFonts w:hint="eastAsia"/>
        </w:rPr>
      </w:pPr>
      <w:r>
        <w:rPr>
          <w:rFonts w:hint="eastAsia"/>
        </w:rPr>
        <w:t>CCTACGGGTGGCTGCAGTGGGGAATCTTGCGCAATGGCCGAAAGGCTGACGCAGCGACGCCGCGTGCGGGAGGACGGCCTTCGGGTCGTAAACCGCTGTTGCCCGGGACGAAACGCTCTTTCGAGAGCATTGACGGTACCGGGTGAGGAAGCACCGGCTAACTCCGTGCCAGCAGCCGCGGTAATACGGAGGGTGCGAGCGTTGTCCGGATTCACTGGGCGTAAAGCGCGTGCAGGTGGCGCGGTAAGTTGGGCGTGAAATCTCCCGGCTCAACTGGGAGAGGTCGTCCAATACTACCGTGCTTGAGAGCAGAAGAGGAAGATGGAATTCCCGGTGTAGTGGTGAAATGCGTAGATATCGGGAGGAACACCAGTGGCGAAGGCGAGTTCCTGGACAAGTCCTGACACTGAGGCACGAAAGCCGGGGGAGCAAACAGGATTAGATACCCTAGTAGTCC</w:t>
      </w:r>
    </w:p>
    <w:p w14:paraId="45DD0945">
      <w:pPr>
        <w:rPr>
          <w:rFonts w:hint="eastAsia"/>
        </w:rPr>
      </w:pPr>
      <w:r>
        <w:rPr>
          <w:rFonts w:hint="eastAsia"/>
        </w:rPr>
        <w:t>&gt;OTU009407</w:t>
      </w:r>
    </w:p>
    <w:p w14:paraId="21CFED0D">
      <w:pPr>
        <w:rPr>
          <w:rFonts w:hint="eastAsia"/>
        </w:rPr>
      </w:pPr>
      <w:r>
        <w:rPr>
          <w:rFonts w:hint="eastAsia"/>
        </w:rPr>
        <w:t>CCTACGGGGGGCTGCAGTAGGGAATCTTCCACAATGGACGAAAGTCTGATGGAGCAACGCCGCGTGCAGGATGAATGCCTTCGGGTTGTAAACCACTTTCAGCAGGGACGAAATTGACGGTACCTGCAGAAGAAGCCCCGGCCAACTACGTGCCAGCAGCCGCGGTAATACGTAGGGGGCGAGCGTTGTCCGGATTTATTGGGCGTAAAGGGCGCGTAGGTGGCTCGACAAGTCGGATGTGAAAACTCCAGGCTCAACCTGGAGACGCCACTCGATACTGTCGTGGCTAGAGTTCGGTAGGGGATCACGGAATTCCTGGTGTAGCGGTGAAATGCGCAGATATCAGGAGGAACACCGATGGCGAAGGCAGGTCTCTGGGCATTAACTGACGCTGAGGAGCGAAAGCATGGGGAGCGAACAGGATTAGATACCCCGGTAGTCC</w:t>
      </w:r>
    </w:p>
    <w:p w14:paraId="219088C6">
      <w:pPr>
        <w:rPr>
          <w:rFonts w:hint="eastAsia"/>
        </w:rPr>
      </w:pPr>
      <w:r>
        <w:rPr>
          <w:rFonts w:hint="eastAsia"/>
        </w:rPr>
        <w:t>&gt;OTU009408</w:t>
      </w:r>
    </w:p>
    <w:p w14:paraId="4F665081">
      <w:pPr>
        <w:rPr>
          <w:rFonts w:hint="eastAsia"/>
        </w:rPr>
      </w:pPr>
      <w:r>
        <w:rPr>
          <w:rFonts w:hint="eastAsia"/>
        </w:rPr>
        <w:t>CCTACGGGGGGCTGCAGTAGGGAATCTTCCGCAATGGGCGAAAGCCTGACGGAGCGACGCCGCGTGAGCGATGAAGGCCTTCGGGTTGTAAAGCTCTGTGGGGAGGGAAGAATAAGGGCAGGCGAATACCCTGTTTGATGACGGTACCTCCTTAGCAAGCACCGGCTAACTCCGTGCCAGCAGCCGCGGTAATACGGAGGGTGCAAGCGTTATCCGGATTCACTGGGTTTAAAGGGTGCGTAGGTGGGCAGGTAAGTCAGTGGTGAAATCCCCGAGCTTAACTTGGGAACTGCCGTTGATACTATCTGTCTTGAATGTCGTGGAGGTGAGCGGAATATGTCATGTAGCGGTGAAATGCTTAGATATGACATAGAACACCAATTGCGAAGGCAGCTCACTACACGGATATTGACACTGAGGCACGAAAGCGTGGGGATCAAACAGGATTAGATACCCTTGTAGTCC</w:t>
      </w:r>
    </w:p>
    <w:p w14:paraId="7C755ADE">
      <w:pPr>
        <w:rPr>
          <w:rFonts w:hint="eastAsia"/>
        </w:rPr>
      </w:pPr>
      <w:r>
        <w:rPr>
          <w:rFonts w:hint="eastAsia"/>
        </w:rPr>
        <w:t>&gt;OTU009409</w:t>
      </w:r>
    </w:p>
    <w:p w14:paraId="6C6113B9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TCTTTCGGCAGGGAAGAAACGCTCTGGGATAACACCCCGGGGTAATGACGGTACCTGAAGAAGAAGCGCCGGCTAACTACGTGCCAGCAGCCGCGGTAATACGTAGGGCGCAAGCGTTGTCCGGAATTATTGGGCGTAAAGAGCTCGTAGGTGGCTGGTCGCGTCTGCCGTGAAAGCCCGCAGCTTAACTGCGGGTCTGCGGTGGATACGGGCCGGCTAGAGGTAGGCAGGGGCAAGTGGAATTCCTGGTGTAGCGGTGAAATGCGCAGATATCAGGAGGAACACCGGTGGCGAAGGCGGCTTGCTGGGCCTTACCTGACGCTGAGGAGCGAAAGCGTGGGGAGCGAACAGGATTAGATACCCCGGTAGTCC</w:t>
      </w:r>
    </w:p>
    <w:p w14:paraId="490AD529">
      <w:pPr>
        <w:rPr>
          <w:rFonts w:hint="eastAsia"/>
        </w:rPr>
      </w:pPr>
      <w:r>
        <w:rPr>
          <w:rFonts w:hint="eastAsia"/>
        </w:rPr>
        <w:t>&gt;OTU009410</w:t>
      </w:r>
    </w:p>
    <w:p w14:paraId="421E28C8">
      <w:pPr>
        <w:rPr>
          <w:rFonts w:hint="eastAsia"/>
        </w:rPr>
      </w:pPr>
      <w:r>
        <w:rPr>
          <w:rFonts w:hint="eastAsia"/>
        </w:rPr>
        <w:t>CCTACGGGTGGCTGCAGTGGGGAATCTTGCGCAATGGGCGAAAGCCTGACGCAGCGACGCCGCGTGCGGGAGGAAGCCCCTCGGGGTGTAAACCGCTGTCAGAGGGGAAGAATGGGCGTCTGAGGAAATGCAGGCGTTTTGACGGTACCCTCAGAGGAAGCACCGGCTAACTCTGTGCCAGCAGCCGCGGTAATACAGAGGGTGCGAGCGTTGTTCGGAATTACTGGGCGTAAAGCGCGCGTAGGTGGTCTGATAAGGGTGTGGTGAAAGCCCGGGGCTCAACCCCGGGTCGGCCGTGCCGACTGTTGGACTAGAGTGCTGTAGGGGCAGGCGGAATTCCCGGTGTAGCGGTGAAATGCGTAGATATCGGGAGGAACACCTGTGGCGAAGGCGGCCCCCTGGTTGGATACTGACGCTGAGACGCGAAAGCGTGGGGAGCAAACAGGATTAGATACCCTTGTAGTCC</w:t>
      </w:r>
    </w:p>
    <w:p w14:paraId="16BD32EA">
      <w:pPr>
        <w:rPr>
          <w:rFonts w:hint="eastAsia"/>
        </w:rPr>
      </w:pPr>
      <w:r>
        <w:rPr>
          <w:rFonts w:hint="eastAsia"/>
        </w:rPr>
        <w:t>&gt;OTU009411</w:t>
      </w:r>
    </w:p>
    <w:p w14:paraId="2C2CD9D2">
      <w:pPr>
        <w:rPr>
          <w:rFonts w:hint="eastAsia"/>
        </w:rPr>
      </w:pPr>
      <w:r>
        <w:rPr>
          <w:rFonts w:hint="eastAsia"/>
        </w:rPr>
        <w:t>CCTACGGGCGGCTGCAGTAGGGAATCTTCCACAATGGACGAAAGTCTGATGGAGCAACGCCGCGTGAGTGATGAAGGCTTTCGGATCGTAAAACTCTGTTGTTAGGGAAGAACAAGTACCGTTCGAATAGGGCGGCACCTTGACGGTACCCACTAAAGAAGCACCGGCCAACTACGTGCCAGCAGCCGCGGTAATACGTAGGGTGCGAGCGTTGTCCGGAATTATTGGGCGTAAAGGGCTCGTAGGCGGTTTGTCGCGTCGGGAGTGAAAACGCCGTGCTTAACACGGCGCTTGCTTTCGATACGGGCAGACTAGAGGTATTCAGGGGAGAACGGAATTCCTGGTGTAGCGGTGAAATGCGCAGATATCAGGAGGAACACCGGTGGCGAAGGCGGTTCTCTGGGAATGACCTGACGCTGAGGAGCGAAAGTGTGGGGAGCGAACAGGATTAGATACCCCAGTAGTCC</w:t>
      </w:r>
    </w:p>
    <w:p w14:paraId="2874E6DF">
      <w:pPr>
        <w:rPr>
          <w:rFonts w:hint="eastAsia"/>
        </w:rPr>
      </w:pPr>
      <w:r>
        <w:rPr>
          <w:rFonts w:hint="eastAsia"/>
        </w:rPr>
        <w:t>&gt;OTU009412</w:t>
      </w:r>
    </w:p>
    <w:p w14:paraId="4C139E7D">
      <w:pPr>
        <w:rPr>
          <w:rFonts w:hint="eastAsia"/>
        </w:rPr>
      </w:pPr>
      <w:r>
        <w:rPr>
          <w:rFonts w:hint="eastAsia"/>
        </w:rPr>
        <w:t>CCTACGGGGGGCTGCAGTGGGGAATCTTGCGCAATGGGCGAAAGCCTGACGCAGCGACGCCGCGTGAGCGATGAAGCCCTTCGGGGTGTAAAGCTCTTTCGGCAGGGACGATAATGACGGTACCTGAAGAAGAAGCTGCGGCTAACTACGTGCCAGCAGCCGCGGTAATACGTAGGCAGCGAGCGTTGTTCGGAGTTACTGGGCGTAAAGAGTGCGTAGGTGGTTCGTTAAGTTGGATGTGAAAGCCCCGGGCTCAACCTGGGAACTGCATCCAAAACTGGCGAGCTAGAGTATGGTAGAGGGTGGTGGAATTTCCTGTGTAGCGGTGAAATGCGTAGATATCGGGAGGAACACCAGTGGCGAAGGCGGCCACCTGGACGGATACTGACGCTGAGACGCGAAAGCGTGGGTAGCAAACAGGATTAGATACCCCAGTAGTCC</w:t>
      </w:r>
    </w:p>
    <w:p w14:paraId="218F48AA">
      <w:pPr>
        <w:rPr>
          <w:rFonts w:hint="eastAsia"/>
        </w:rPr>
      </w:pPr>
      <w:r>
        <w:rPr>
          <w:rFonts w:hint="eastAsia"/>
        </w:rPr>
        <w:t>&gt;OTU009413</w:t>
      </w:r>
    </w:p>
    <w:p w14:paraId="60205AEA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TGGGAAGAATGCTTCGGGGGCTAATATCCTCCGGAATTGACGGTACCACTAAAGGAAGCCCCGGCTAACTCCGTGCCAGCAGCCGCGGTAATACGGGGGGGGCAAGCGTTGTTCGGAATTACTGGGCGTAAAGCGCACGCAGGTGGCTGAGTCAGTCGATTGTGAAAGCCCTGGGCTTAACCTGGGAATTGCAGTCGATACTACTCAGCTAGAGTATGGGAGAGGGTAGTGGAATTCCCGGTGTAGCGGTGAAATGCGTAGAGATGTGGAGGAACACCAGTGGCGAAGGCGGCTCTTTGGTCTGTAACTGACGCTGAGGCGCGAAAGCGTGGGGAGCAAACAGGATTAGATACCCGAGTAGTCC</w:t>
      </w:r>
    </w:p>
    <w:p w14:paraId="79E2C6FB">
      <w:pPr>
        <w:rPr>
          <w:rFonts w:hint="eastAsia"/>
        </w:rPr>
      </w:pPr>
      <w:r>
        <w:rPr>
          <w:rFonts w:hint="eastAsia"/>
        </w:rPr>
        <w:t>&gt;OTU009414</w:t>
      </w:r>
    </w:p>
    <w:p w14:paraId="249C67C3">
      <w:pPr>
        <w:rPr>
          <w:rFonts w:hint="eastAsia"/>
        </w:rPr>
      </w:pPr>
      <w:r>
        <w:rPr>
          <w:rFonts w:hint="eastAsia"/>
        </w:rPr>
        <w:t>CCTACGGGGGGCTGCAGTTAGGAATTTTGGGCAATGGGCGAAAGCCTGACCCAGCAACGCCGCGTGGGTGATGAAGGCCTTCGGGTCGTAAAGCCCTTTCAGGAAGGACGAAGCCACTCGGGTGAATAGCCCAGAGGGTGACGGTACTTCCAGAAGAAGCCCCGGCTAACTCCGTGCCAGCAGCCGCGGTAATACGGAGGGGGCTAGCGTTGTTCGGAATTACTGGGCGTAAAGGGCCAGTAGGCGGCCAACTAAGTCGGGGGTGAAAGCCTGTGGCTCAACCACAGAATGGCCCTCGATACTGGACGGCTCGAGACCGGAAGAGGTTGGTGGAATTGCGAGTGTAGAGGTGAAATTCGTAGATATTCGCAAGAACACCGGTGGCGAAGGCGGCCAACTGGTCCGGATCTGACGCTGAGGCGCGAAAGCGTGGGGAGCAAACAGGATTAGATACCCCAGTAGTCC</w:t>
      </w:r>
    </w:p>
    <w:p w14:paraId="0D0AFBDB">
      <w:pPr>
        <w:rPr>
          <w:rFonts w:hint="eastAsia"/>
        </w:rPr>
      </w:pPr>
      <w:r>
        <w:rPr>
          <w:rFonts w:hint="eastAsia"/>
        </w:rPr>
        <w:t>&gt;OTU009415</w:t>
      </w:r>
    </w:p>
    <w:p w14:paraId="794AD0B1">
      <w:pPr>
        <w:rPr>
          <w:rFonts w:hint="eastAsia"/>
        </w:rPr>
      </w:pPr>
      <w:r>
        <w:rPr>
          <w:rFonts w:hint="eastAsia"/>
        </w:rPr>
        <w:t>CCTACGGGTGGCTGCAGTGGGGAATCTTGCGCAATGGCCGCAAGGCTGACGCAGCGACGCCGCGTGGGGGAGGAAGGGCTTCGGCTCGTAAACCCCTGTCGCCCGGGGCGAACATCCCGTTTCGACGGGACTGACGGTACCGGGTGAGGAAGCACCGGCTAACTCCGTGCCAGCAGCCGCGGTAATACGGAGGGTGCGAGCGTTGTCCGGATTTACTGGGCGTACAGCGCGCGCAGGTGGTCGGCTATGTGCCGTGTGACAAGCGGAGGCTCAACCTCCGAGGGCCACGGTAGACAGGCGGACTAGAGGCAGGGAGAGGGTCGTGGAATACCCGGTGGAGCGGTGAAATGCGTAGAGATCGGGTGGAACACCAGCGGCGAAGGCGGCGACCTGGCCCTGAACTGACACTGAGGCACGAAAGCGTGGGGAGCAAACAGGATTAGATACCCTAGTAGTCC</w:t>
      </w:r>
    </w:p>
    <w:p w14:paraId="575E4D93">
      <w:pPr>
        <w:rPr>
          <w:rFonts w:hint="eastAsia"/>
        </w:rPr>
      </w:pPr>
      <w:r>
        <w:rPr>
          <w:rFonts w:hint="eastAsia"/>
        </w:rPr>
        <w:t>&gt;OTU009416</w:t>
      </w:r>
    </w:p>
    <w:p w14:paraId="0AACF5D5">
      <w:pPr>
        <w:rPr>
          <w:rFonts w:hint="eastAsia"/>
        </w:rPr>
      </w:pPr>
      <w:r>
        <w:rPr>
          <w:rFonts w:hint="eastAsia"/>
        </w:rPr>
        <w:t>CCTACGGGGGGCAGCAGTAGGGAATATTGGGCAATGGACGCAAGTCTGACCCAGCCATGCCGCGTGCAGGATGAAGGCGCTCAGCGTTGTAAACTGCTTTTGATAGGGAAGAACGGCCTTTCTGCGGAAGGGTGTGACGGTACCTACAGAATAAGCACCGGCTAACTCCGTGCCAGCAGCCGCGGTAATACGGAGGGTGCAAGCGTTGTCCGGATTTATTGGGTTTAAAGGGTGCGTAGGTGGCTTTTTAAGTCTGACCTGAAAGTGGGCCGCTTAACGGCACAGGGCGGTTGGATACTGAAGAGCTTGAAGAGGGTGGAGGCCGCCGGAACGGATCGTGTAGCGGTGAAATGCATAGAGATGATCCAGAACCCCGATTGCGTAGGCAGGCGGCTACGCCCCACTTGACACTGAGGCACGAGAGCATGGGGAGCAAACAGGATTAGATACCCCAGTAGTCC</w:t>
      </w:r>
    </w:p>
    <w:p w14:paraId="1C40D97F">
      <w:pPr>
        <w:rPr>
          <w:rFonts w:hint="eastAsia"/>
        </w:rPr>
      </w:pPr>
      <w:r>
        <w:rPr>
          <w:rFonts w:hint="eastAsia"/>
        </w:rPr>
        <w:t>&gt;OTU009417</w:t>
      </w:r>
    </w:p>
    <w:p w14:paraId="356BF46D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AGGGTTGTAAAGCTCTTTCGGCGGGGAAGATGATGACGGTACCCGCAGAAGAAGCCCCGGCTAACTTCGTGCCAGCAGCCGCGGTAATACGAAGGGGGCTAGCGTTGTTCGGAATTATTGGGCGTAAAGCGCGCGTAGGCGGCTCTTTAAGTCTCATGGTGAAAGGCCGGGGCTCAACCCCGAGCATGCCGGGGATACTGGGGAGCTGGAGACAGGCAGAGGCCAGCGGAATTCCGGGTGTAGCGGTGGAATGCGTAGATATCGTCAAGAACACCTATAGCGAAGGCAGCTTACTAGGCTGTAACTGACGCTGAGGCACGAAAGTGTGGGGATCAAACAGGATTAGATACCCGGGTAGTCC</w:t>
      </w:r>
    </w:p>
    <w:p w14:paraId="054E78EA">
      <w:pPr>
        <w:rPr>
          <w:rFonts w:hint="eastAsia"/>
        </w:rPr>
      </w:pPr>
      <w:r>
        <w:rPr>
          <w:rFonts w:hint="eastAsia"/>
        </w:rPr>
        <w:t>&gt;OTU009418</w:t>
      </w:r>
    </w:p>
    <w:p w14:paraId="3D65C839">
      <w:pPr>
        <w:rPr>
          <w:rFonts w:hint="eastAsia"/>
        </w:rPr>
      </w:pPr>
      <w:r>
        <w:rPr>
          <w:rFonts w:hint="eastAsia"/>
        </w:rPr>
        <w:t>CCTACGGGCGGCTGCAGTGGGGAATTTTGGACAATGGGGGCAACCCTGATCCAGCAATGCCGCGTGAGTGAAGAAGGCCTTCGGGTTGTAAAGCTCTTTTGTCAGGGAAGAAACGGCAGAGGTTAATACCTTCTGCTAATGACGGTACCTGAAGAATAAGCACCGGCTAACTCTGTGCCAGCAGCCGCGGTAATACGTAGGGTGCGAGCGTTAATCGGAGTTACTGGGCGTAAAGAGTGCGTAGGCGGTTTTCTAAGTTTGGTGTGAAATCTCCCGGCTTAACTGGGAGGGTGCGCCGAAGACTGGGTTGCTTGAGTGTGGGAGAGGCAAGCGGAATTCCTGGTGTAGCGGTGAAATGCGTAGATATCAGGAGGAACACCTGCGGTGTAGACGGCTTGCTGGACCATGACTGACGCTGAGGCACGAAAGCGTGGGGAGCAAACAGGATTAGATACCCTTGTAGTCC</w:t>
      </w:r>
    </w:p>
    <w:p w14:paraId="60777531">
      <w:pPr>
        <w:rPr>
          <w:rFonts w:hint="eastAsia"/>
        </w:rPr>
      </w:pPr>
      <w:r>
        <w:rPr>
          <w:rFonts w:hint="eastAsia"/>
        </w:rPr>
        <w:t>&gt;OTU009419</w:t>
      </w:r>
    </w:p>
    <w:p w14:paraId="3B7B50D6">
      <w:pPr>
        <w:rPr>
          <w:rFonts w:hint="eastAsia"/>
        </w:rPr>
      </w:pPr>
      <w:r>
        <w:rPr>
          <w:rFonts w:hint="eastAsia"/>
        </w:rPr>
        <w:t>CCTACGGGTGGCTGCAGTGAGGGATATTGCACAATGGGGGAAACCCTGATGCAGCGACGCCGCGTGGGTGATGAAGGTCTTCGGATCGTAAAACCCTTTTCTAGGTGACGAGCAAGGACGGTAGCCTAGGAATAAGTCTCGGCTAACTACGTGCCAGCAGCCGCGGTAAAACGTAGGAGGCAAGCGTTATCCGGAGTTATTGGGCGTAAAGCGCGCGCAGGCGGCTTCGCGCGCCCCATGTGAAAGCCCCCGGCTTAACCGGGGAGGGTCGTGGGGGACGGCGGAGCTTGAGGGCGGGAGAGGGCGGTGGAATTCCCGGTGTAGCGGTGAAATGCGTAGATATCAGGAGGAACACCGATGGCGAAGGCAGCTGCCTGGCCTAGAACTGACGCTGAGGTGCGAAAGCGTGGGGAGCGAACAGGATTAGATACCCCAGTAGTCC</w:t>
      </w:r>
    </w:p>
    <w:p w14:paraId="7173E1A9">
      <w:pPr>
        <w:rPr>
          <w:rFonts w:hint="eastAsia"/>
        </w:rPr>
      </w:pPr>
      <w:r>
        <w:rPr>
          <w:rFonts w:hint="eastAsia"/>
        </w:rPr>
        <w:t>&gt;OTU009420</w:t>
      </w:r>
    </w:p>
    <w:p w14:paraId="0828196E">
      <w:pPr>
        <w:rPr>
          <w:rFonts w:hint="eastAsia"/>
        </w:rPr>
      </w:pPr>
      <w:r>
        <w:rPr>
          <w:rFonts w:hint="eastAsia"/>
        </w:rPr>
        <w:t>CCTACGGGGGGCAGCAGTGGGGAATTTTGGGCAATGGCCGCAAGGCTGACCCAGCGACGCCGCGTGTGGGAGGAAGCCCTTCGGGGTGTAAACCACTGTCGGGGGGGACGAATGTCGGCGCGTGAATAGCGTGTCCGAGTGACGGTACCCCCAAAGGAAGCGCCGGCTAACTCCGTGCCAGCAGCCGCGGTAAGACGGAGGGCGCAAGCGTTGTTCGGAATTACTGGGCGTAAAGCGCGCGCAGGCGGGAAGATAAGTCTGGAGTGAAATTCCGGGGCTCAACTCCGGAGCTGCTTTGGATACTGGGTATCTTGAGTATGGAAGAGGTAAGTGGAATTCCGAGTGTAGAGGTGAAATTCGTAGATATTCGGAGGAACACCAGTGGCGAAGGCGGCTTACTGGTCCATTACTGACGCTGAGGTGCGAAAGCGTGGGGAGCAAACAGGATTAGATACCCGAGTAGTCC</w:t>
      </w:r>
    </w:p>
    <w:p w14:paraId="53D8637F">
      <w:pPr>
        <w:rPr>
          <w:rFonts w:hint="eastAsia"/>
        </w:rPr>
      </w:pPr>
      <w:r>
        <w:rPr>
          <w:rFonts w:hint="eastAsia"/>
        </w:rPr>
        <w:t>&gt;OTU009421</w:t>
      </w:r>
    </w:p>
    <w:p w14:paraId="77B57F5C">
      <w:pPr>
        <w:rPr>
          <w:rFonts w:hint="eastAsia"/>
        </w:rPr>
      </w:pPr>
      <w:r>
        <w:rPr>
          <w:rFonts w:hint="eastAsia"/>
        </w:rPr>
        <w:t>CCTACGGGGGGCTGCAGTGGGGAATATTGGACAATGGAGGCAACTCTGATCCAGCCATGCCGCGTGAATGATGAAGGCCTTCGGGTTGTAAACCACTGTCGGGAGGGACGAAGCTCTGACGGTACCTCCAAAGGAAGCACCGGCTAACTCTGTGCCAGCAGCCGCGGTAATACGAAGGGTGCAAGCGTTACTCGGAATTACTGGGCGTAAAGCGTGCGTAGGTGGTTGTTTAAGTCTGTCGTGAAAGCCCTGGGCTCAACCTGGGAATTGCGATGGATACTGGGCGACTAGAGTGTGGTAGAGGGATGTGGAATTTCCGGTGTAGCAGTGAAATGCGTAGAGATCGGAAGGAACATCTGTGGCGAAGGCGACATCCTGGGCCAACACTGACACTGAGGCACGAAAGCGTGGGGAGCAAACAGGATTAGATACCCCTGTAGTCC</w:t>
      </w:r>
    </w:p>
    <w:p w14:paraId="60908C1B">
      <w:pPr>
        <w:rPr>
          <w:rFonts w:hint="eastAsia"/>
        </w:rPr>
      </w:pPr>
      <w:r>
        <w:rPr>
          <w:rFonts w:hint="eastAsia"/>
        </w:rPr>
        <w:t>&gt;OTU009422</w:t>
      </w:r>
    </w:p>
    <w:p w14:paraId="1C7A75FE">
      <w:pPr>
        <w:rPr>
          <w:rFonts w:hint="eastAsia"/>
        </w:rPr>
      </w:pPr>
      <w:r>
        <w:rPr>
          <w:rFonts w:hint="eastAsia"/>
        </w:rPr>
        <w:t>CCTACGGGAGGCAGCAGTGGGGAATATTGGGCAATGGGCGAAAGCCTGACCCAGCGACGCCGCGTGGGTGATGAAGGCCTTCGGGTCGTAAAGCCCTGTCAGGAGGAAAGAATGATCTTGTGGGAAACATCCACGAGATGTGACGGTACCTCCGAAGGAAGCACCGGCCAATTCCGTGCCAGCAGCCGCGGTAAGACGGAAGGTGCAAGCGTTGCTCGGAATCACTGGGCGTAAAGCGCGTGCAGGCGGATTGGTATGTGCCGTGTGAAAGCTCCCGGCTTGCCTGGGAGAGGTCGCGGTAGACAGCCGATCTGGAGGCTCGGAGAGGTTCGTGGAATTCCCGGTGTAGTGGTGAAATGCGTAGATATCGGGAGGAACACCAGTGGCGCAAGCGGCGAACTGGCCGAGACCTGACGCTGAGACGCGACGGCGTGGGGAGCAAACGGGATTAGATACCCTTGTAGTCC</w:t>
      </w:r>
    </w:p>
    <w:p w14:paraId="2A24EB5E">
      <w:pPr>
        <w:rPr>
          <w:rFonts w:hint="eastAsia"/>
        </w:rPr>
      </w:pPr>
      <w:r>
        <w:rPr>
          <w:rFonts w:hint="eastAsia"/>
        </w:rPr>
        <w:t>&gt;OTU009423</w:t>
      </w:r>
    </w:p>
    <w:p w14:paraId="6E43CB9D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AAAGTGACGGTACCTGCAGAAGAAGCGCCGGCTAACTACGTGCCAGCAGCCGCGGTAATACGAAGGGGGCTAGCGTTGTTCGGAATTACTGGGCGTAAAGGGCGCGTAGGCGGTGTGTCAAGTCAGGCGTGAAAGCCCCGGGCTCAACCTGGGAACCGCGCTTGAGACTGGCACGCTAGAGTTCGGGAGAGGATGGTGGAATTCCGAGTGTAGAGGTGAAATTCGTAGATATTGGGAAGAACACCGGTGGCGAAGGCGGCTATCTGGACCGACATTGACGCTGAGGCGCGAAAGCGTGGGGAGCAAACAGGATTAGATACCCTGGTAGTCC</w:t>
      </w:r>
    </w:p>
    <w:p w14:paraId="3DB2DF18">
      <w:pPr>
        <w:rPr>
          <w:rFonts w:hint="eastAsia"/>
        </w:rPr>
      </w:pPr>
      <w:r>
        <w:rPr>
          <w:rFonts w:hint="eastAsia"/>
        </w:rPr>
        <w:t>&gt;OTU009424</w:t>
      </w:r>
    </w:p>
    <w:p w14:paraId="50D017EB">
      <w:pPr>
        <w:rPr>
          <w:rFonts w:hint="eastAsia"/>
        </w:rPr>
      </w:pPr>
      <w:r>
        <w:rPr>
          <w:rFonts w:hint="eastAsia"/>
        </w:rPr>
        <w:t>CCTACGGGTGGCTGCAGTAGGGAATATTGGTCAATGGGTGAGAGCCTGAACCAGCCATGCCGCGTGCAGGAAGACGGCCTTCTGGGTTGTAAACTGCTTTTGTCAGGGGATAAAAATTCCTTGCGAGGAAAATTGAAGGTACCTGGCGAATAAGCCACGGCTAACTACGTGCCAGCAGCCGCGGTAATACGTAGGTGGCGAGCGTTGTCCGGATTTATTGGGTTTAAAGGGTGCGTAGGCGGCCCTGTAAGTCAGTTGTGAAATATCCCGGCTCAACCGGGAGGGTGCGATTGATACTGGGGGGCTCGAGTCACAGCGAGGTTGGCGGAATTGACGGTGTAGCGGTGAAATGCATAGATATCGTCAAGAACACCGATAGCGAAGGCAGCCAACTAGGGGTGTACTGACGCTGAGGCACGAAAGTGCGGGGATCAAACAGGATTAGATACCCCTGTAGTCC</w:t>
      </w:r>
    </w:p>
    <w:p w14:paraId="3F8A9CC6">
      <w:pPr>
        <w:rPr>
          <w:rFonts w:hint="eastAsia"/>
        </w:rPr>
      </w:pPr>
      <w:r>
        <w:rPr>
          <w:rFonts w:hint="eastAsia"/>
        </w:rPr>
        <w:t>&gt;OTU009425</w:t>
      </w:r>
    </w:p>
    <w:p w14:paraId="35FCC29D">
      <w:pPr>
        <w:rPr>
          <w:rFonts w:hint="eastAsia"/>
        </w:rPr>
      </w:pPr>
      <w:r>
        <w:rPr>
          <w:rFonts w:hint="eastAsia"/>
        </w:rPr>
        <w:t>CCTACGGGAGGCAGCAGTAAGGAATATTGGTCAATGGACGCAAGTCTGAACCAGCCATGCCGCGTGGAGGATGAAGGTCCTCTGGATTGTAAACTTCTTTTATCTGGGAAGAAACCCATCTTTTCTTGGGTGGTTGACGGTACCAGATGAATAAGCACCGGCTAACTCCGTGCCAGCAGCCGCGGTAAGACAGAGGGGGCAAGCGTTGTCCGGAATTACTGGGCGTAAAGCGCGCGTAGGCGGCTTTGCAAGTCGGGTGTGAAATCCCCAGGCTTAACCTGGGAATTGCGCTTGATACTGTTGAGCTAGAGTGTGGAAGGGGCTACTGGAATTCCGTGTGTAGCGGTGAAATGCGTAGAGATCCGGAAGAACACCAGTGGCGAAGGCGGCTCGCTGGGGTGTGGCTGACGCTGAGGCGCGACAGCGTGGGGAGCAAACAGGATTAGATACCCCGGTAGTCC</w:t>
      </w:r>
    </w:p>
    <w:p w14:paraId="2C0FA09F">
      <w:pPr>
        <w:rPr>
          <w:rFonts w:hint="eastAsia"/>
        </w:rPr>
      </w:pPr>
      <w:r>
        <w:rPr>
          <w:rFonts w:hint="eastAsia"/>
        </w:rPr>
        <w:t>&gt;OTU009426</w:t>
      </w:r>
    </w:p>
    <w:p w14:paraId="709C9FE0">
      <w:pPr>
        <w:rPr>
          <w:rFonts w:hint="eastAsia"/>
        </w:rPr>
      </w:pPr>
      <w:r>
        <w:rPr>
          <w:rFonts w:hint="eastAsia"/>
        </w:rPr>
        <w:t>CCTACGGGGGGCTGCAGTGAGGAATATTGCTCAATGGGCGCAAGCCTGAAGCAGCGACGCCGCGTGGATGAAGAAGGTTTTCGGACTGTAAAATCCTTTTCTGTGTGACGAGAGTGGACGGTAGCACAGGAATAAGTCTCGGCTAACTACGTGCCAGCAGCCGCGGTAAAACGTAGGAGGCAAGCGTTATCCGGAGTTACTGGGCGTAAAGCGCGTGTAGGTGGATTGGTAAGTTACTTATAAAAGCTCCTGGCTAAACTAGGAGAGGTTGGGTGATACTGCCAGTCTTGAATAGAGGAGAGGTTGACGGAATTCCGCGTGTAGTGGTGAAATGCGTAGAGATCCGGAAGAACACCAGAGGCGAAGGCGGCCTGCTGGGCCTTGTCTGACGCTGAGGCGCGAAAGCGTGGGGAGCGAACAGGATTAGATACCCGAGTAGTCC</w:t>
      </w:r>
    </w:p>
    <w:p w14:paraId="4C7C7629">
      <w:pPr>
        <w:rPr>
          <w:rFonts w:hint="eastAsia"/>
        </w:rPr>
      </w:pPr>
      <w:r>
        <w:rPr>
          <w:rFonts w:hint="eastAsia"/>
        </w:rPr>
        <w:t>&gt;OTU009427</w:t>
      </w:r>
    </w:p>
    <w:p w14:paraId="5A4A59D4">
      <w:pPr>
        <w:rPr>
          <w:rFonts w:hint="eastAsia"/>
        </w:rPr>
      </w:pPr>
      <w:r>
        <w:rPr>
          <w:rFonts w:hint="eastAsia"/>
        </w:rPr>
        <w:t>CCTACGGGCGGCAGCAGTAGGGAATCTTGCGCAATGGGCGAAAGCCTGACGCAGCGACGCCGCGTGAGGGATGACGGCCTTCGGGTTGTAAACCTCTTTCAGCAGGGACGAAGCCTCACGGTGACGGTACCTGCAGAAGAAGCCCCGGCCAACTACGTGCCAGCAGCCGCGGTAATACGTAGGGGGCAAGCGTTGTCCGGATTTATTGGGCGTAAAGAGCGCGTAGGCGGCCGGCCAAGTCGGATGTGAAAATCCGGGGCTCAACCCCGGACCTGCATCCGATACTGGTCGGCTCGAGGCAGGTAGGGGAGATCGGAATTCCTGGTGTAGCGGTGAAATGCGCAGATATCAGGAGGAACACCGGTGGCGAAGGCGGCCTGCTGGGCTGTTGCTGACGCTGAGGCGCGACAGCGTGGGGAGCAAACAGGATTAGATACCCCAGTAGTCC</w:t>
      </w:r>
    </w:p>
    <w:p w14:paraId="50388C5E">
      <w:pPr>
        <w:rPr>
          <w:rFonts w:hint="eastAsia"/>
        </w:rPr>
      </w:pPr>
      <w:r>
        <w:rPr>
          <w:rFonts w:hint="eastAsia"/>
        </w:rPr>
        <w:t>&gt;OTU009428</w:t>
      </w:r>
    </w:p>
    <w:p w14:paraId="571A9F0D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ATCGGGAAGAATGGCCTCCGGGTGAATACGCCGGGGGAATGACGGTACCGATTGAGGAAGCCACGGCTAACTCTGTGCCAGCAGCCGCGGTAATACGGGGGGGGCAAGCGTTGTTCGGATTTACTGGGCGTACAGGGAGCGTAGGCGGTTGGGTAAGCCCTCCGTGAAATCTCCAGGCTTAACCTGGAAAGTGCAGAGGGGACTGCTCAGCTAGAGGATGGGAGAGGAGCGCGGAATTCCCGGTGTAGCGGTGAAATGCGTAGAGATCGGGAGGAAGGCCGGTGGCGAAGGCGAGTCTCTGGACAGATTCTGACGCTGAGGCACGAAGGCCAGGGGAGCAAACGGGATTAGATACCCGTGTAGTCC</w:t>
      </w:r>
    </w:p>
    <w:p w14:paraId="6A3C71B2">
      <w:pPr>
        <w:rPr>
          <w:rFonts w:hint="eastAsia"/>
        </w:rPr>
      </w:pPr>
      <w:r>
        <w:rPr>
          <w:rFonts w:hint="eastAsia"/>
        </w:rPr>
        <w:t>&gt;OTU009429</w:t>
      </w:r>
    </w:p>
    <w:p w14:paraId="58DA9CCF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CAGGGACGAAGCGCAAGTGACGGTACCTGCAGAAGAAGCGCCGGCCAACTACGTGCCAGCAGCCGCGGTAAGACGTAGGGCGCGAGCGTTGTCCGGATTTATTGGGTTTAAAGGGTGCGTAGGCGGGCCTATAAGTCAGTGGTGAAATCTCTCCGCTTAACGGAGAAACTGCCATTGATACTATGGGTCTTGAATACAGTTGAGGTGGGCGGAATGTGTCGTGTAGCGGTGAAATGCTTAGATATGACACAGAACACCGATTGCGAAGGCAGCTCGCTAAACTGTGATTGACGCTGAGGCACGAAAGCGTGGGGATCAAACAGGATTAGATACCCGTGTAGTCC</w:t>
      </w:r>
    </w:p>
    <w:p w14:paraId="0013FEC6">
      <w:pPr>
        <w:rPr>
          <w:rFonts w:hint="eastAsia"/>
        </w:rPr>
      </w:pPr>
      <w:r>
        <w:rPr>
          <w:rFonts w:hint="eastAsia"/>
        </w:rPr>
        <w:t>&gt;OTU009430</w:t>
      </w:r>
    </w:p>
    <w:p w14:paraId="0409E810">
      <w:pPr>
        <w:rPr>
          <w:rFonts w:hint="eastAsia"/>
        </w:rPr>
      </w:pPr>
      <w:r>
        <w:rPr>
          <w:rFonts w:hint="eastAsia"/>
        </w:rPr>
        <w:t>CCTACGGGAGGCAGCAGTGGGGAATATTGGACAATGGGGGCAACCCTGATCCAGCAATGCCGCGTGAGTGATGAAGGCCTGCGGGTTGTAAAGCACTTTCAGAGGGGAAGAAAAAATCGGATCTAACACATCCGAGCTTGACGTTACCCTTAGAAGAAGCACCGGCTAACTCTGTGCCAGCAGCCGCGGTAATACAGAGGGTGCAAGCGTTAATCGGAATTACTGGGCGTAAAGCGCGCGTAGGCGGCTTGTCACGTCGGTTGTGAAAGCCCGGGGCTTAACCCCGGGCCTGCAGTGGGTACGGGCAGACTAGAGTGCGGTAGGGGAGACTGGAATTCCGGGTGTAGCGGTGGAATGCGTAGAGATCCGGAAGAATACCGGTGGCGAAGGCGAGTCTCTGGGATGATGCTGACGCTGAGGCGCGAAAGCCAGGGGAGCAAACGGGATTAGATACCCTAGTAGTCC</w:t>
      </w:r>
    </w:p>
    <w:p w14:paraId="7475C4B2">
      <w:pPr>
        <w:rPr>
          <w:rFonts w:hint="eastAsia"/>
        </w:rPr>
      </w:pPr>
      <w:r>
        <w:rPr>
          <w:rFonts w:hint="eastAsia"/>
        </w:rPr>
        <w:t>&gt;OTU009431</w:t>
      </w:r>
    </w:p>
    <w:p w14:paraId="29860E5C">
      <w:pPr>
        <w:rPr>
          <w:rFonts w:hint="eastAsia"/>
        </w:rPr>
      </w:pPr>
      <w:r>
        <w:rPr>
          <w:rFonts w:hint="eastAsia"/>
        </w:rPr>
        <w:t>CCTACGGGTGGCAGCAGTCGGGAATCTTGCGCAATGGGCGAAAGCCTGACGCAGCAACACCGTGTGAGTGACGAAGGCCTTCGGGTCGTAAAGCTCTGTTGTTGGGGACGAAGGGCGAGGGGTTAATAGCCCCGAGCTTGACGGTACCCTTCGAGGAAGCCCCGGCTAACTACGTGCCAGCAGCCGCGGTAATACGTAGGGGGCGAGCGTTGTCCGGAATTATTGGGCGTAAAGAGCGTGTAGGCGGTTCGGTAAGTCTGCTGTGAAAACCCAGGGCTCAACCTCGGGCGTGCGGTGGATACTGCCGGGCTAGAGGACGGTAGAGGCGAGTGGAATTCCCGGTGGAGCGGTGAAATGCGTAGAGATCGGGTGGAACACCAGCGGCGAAGGCGGCATCCTGGCCCTGAACTGACGCTGAGGCGCGATAGCGTGGGGATCAAACAGGATTAGATACCCCAGTAGTCC</w:t>
      </w:r>
    </w:p>
    <w:p w14:paraId="1985FFAA">
      <w:pPr>
        <w:rPr>
          <w:rFonts w:hint="eastAsia"/>
        </w:rPr>
      </w:pPr>
      <w:r>
        <w:rPr>
          <w:rFonts w:hint="eastAsia"/>
        </w:rPr>
        <w:t>&gt;OTU009432</w:t>
      </w:r>
    </w:p>
    <w:p w14:paraId="5B539BEB">
      <w:pPr>
        <w:rPr>
          <w:rFonts w:hint="eastAsia"/>
        </w:rPr>
      </w:pPr>
      <w:r>
        <w:rPr>
          <w:rFonts w:hint="eastAsia"/>
        </w:rPr>
        <w:t>CCTAACGGGCGGCTGCAGCAAGGAATTTTCGGCAATGGGCGCAAGCCTGACCGAGCAACGCCGCGTGGAGGATGACGGCTTTCGGGTTGTAAACCTCTTTCAGGAGGGACGAAGCGAAAGTGACGGTACCTCCAGAAGAAGCCCCGGCCAACTCCGTGCCAGCAGCCGCGGTAATACGGGGGGGGCAAGCGTTGTTCGGAATTACTGGGCGTAAAGGGCTCGTAGGTGGCCCCATAAGTCAGACGTGAAATCCCTCGGCTCAACCGGGGAACTGCGTCTGAGACTGCGGGGCTTGAATCCGGGAGAGGGATGCGGAATTCCAGGTGTAGCGGTGAAATGCGTAGATATCAGGAGGAACACCGGTGGCGAAGGCGGATCTCTGGGCCTTGCCTGACGCTGAGGAGCGAAAGCTGGGGGAGCGAACAGGATTAGATACCCCTGTAGTCC</w:t>
      </w:r>
    </w:p>
    <w:p w14:paraId="15C5886C">
      <w:pPr>
        <w:rPr>
          <w:rFonts w:hint="eastAsia"/>
        </w:rPr>
      </w:pPr>
      <w:r>
        <w:rPr>
          <w:rFonts w:hint="eastAsia"/>
        </w:rPr>
        <w:t>&gt;OTU009433</w:t>
      </w:r>
    </w:p>
    <w:p w14:paraId="1CF60D4A">
      <w:pPr>
        <w:rPr>
          <w:rFonts w:hint="eastAsia"/>
        </w:rPr>
      </w:pPr>
      <w:r>
        <w:rPr>
          <w:rFonts w:hint="eastAsia"/>
        </w:rPr>
        <w:t>CCTACGGGTGGCTGCAGTGGGGAATCTTGCGCAATGGGCGAAAGCCTGACGCAGCAACGCCGCGTGGGGGATGAAGGTCTTCGGATCGTAAACCCCTGTCGAATGGGACGAATGGCTCGCGAGTTAATACTTCGCGAGAGTGACGGTACCGTTAAAGGAAGCCACGGCTAACTCTGTGCCAGCAGCCGCGGTAATACAGAGGTGGCAAGCGTTGTTCGGAATTACTGGGCGTAAAGGGCGCGTAGGCGGTTACATAAGTCGGGTGTGAAAGCCCCGGGCTCAACCTGGGAATTGCGCTTGAAACTACGGGGCTTGAGTGTGGCAGAGGGAGGTGGAATTCCACGTGTAGCGGTGAAATGCGTAGAGATGTGGAGGAACACCGATGGCGAAGGCAGCCTCCTGGGCCAACACTGACGCTGAGGAGCGAAAGCGTGGGTAGCAAACAGGATTAGATACCCGGGTAGTCC</w:t>
      </w:r>
    </w:p>
    <w:p w14:paraId="426538A8">
      <w:pPr>
        <w:rPr>
          <w:rFonts w:hint="eastAsia"/>
        </w:rPr>
      </w:pPr>
      <w:r>
        <w:rPr>
          <w:rFonts w:hint="eastAsia"/>
        </w:rPr>
        <w:t>&gt;OTU009434</w:t>
      </w:r>
    </w:p>
    <w:p w14:paraId="4D3EE939">
      <w:pPr>
        <w:rPr>
          <w:rFonts w:hint="eastAsia"/>
        </w:rPr>
      </w:pPr>
      <w:r>
        <w:rPr>
          <w:rFonts w:hint="eastAsia"/>
        </w:rPr>
        <w:t>CCTACGGGTGGCTGCAGTCGGGAATTTTGGGCAATGGGCGAAAGCCTGATGGAGCGACGCCGCGTGAGGGATGAAGCTTTTCGGAGTGTAAACCTCTTTTCTTTGGGATGACACTCCCCTTCGGGGGATACGACAGTACCAGAGGAATAAGCATCGGCTAACTACGTGCCAGCAGCCGCGGTAATACGTAGGATGCAAGCGTTGTCCGGATTTACTGGGCGTAAAGCGCGCGCAGGCGGTCCTGAAAGTCGAGCGTGAAAGCTCCCGGCCCAACTGGGAGAGGCCGTTCGAAACTTCAGGACTTGAAGACGGGAGAGGCAAATGGAATTTCCGGTGTAGCAGTGAAATGCGTAGATATCGGGAGGAACATCTGTGGCGAAGGCGACACCCTGGACCAGCACTGACACTGAGGCACGAAAGCGTGGGGAGCAAACAGGATTAGATACCCGTGTAGTCC</w:t>
      </w:r>
    </w:p>
    <w:p w14:paraId="275C41D5">
      <w:pPr>
        <w:rPr>
          <w:rFonts w:hint="eastAsia"/>
        </w:rPr>
      </w:pPr>
      <w:r>
        <w:rPr>
          <w:rFonts w:hint="eastAsia"/>
        </w:rPr>
        <w:t>&gt;OTU009435</w:t>
      </w:r>
    </w:p>
    <w:p w14:paraId="0251F838">
      <w:pPr>
        <w:rPr>
          <w:rFonts w:hint="eastAsia"/>
        </w:rPr>
      </w:pPr>
      <w:r>
        <w:rPr>
          <w:rFonts w:hint="eastAsia"/>
        </w:rPr>
        <w:t>CCTACGGGCGGCTGCAGTCGAGAATCTTCGGCAATGGACGCAAGTCTGACCGAGCGATGCCGCGTGCGGGATGAAGGCCTTCGGGTTGTAAACCGCTGTCAGAGGGGAAGAAATTTTGACTGAACCTCAGAGGAAGGACGGGCTAAGTTCGTGCCAGCAGCCGCGGTAAGACGAACCGTCCGAACGTTATTCGGAATTACTGGGCTTAAAGGGTGCGTAGGCGGCCCTGTAAGTCAGGTGTGAAATCCCACGGCTCAACCGTGGAACTGCGCTTGAAACTACAGGGCTTGAGGGAGATAGGGGTGAGCGGAACTGATGGTGGAGCGGTGAAATGCGTTGATATCATCAGGAACACCAGTGGCGAAAGCGGCTTACTGGGTCTTTTCTGACGCTGATGCACGAAAGCTAGGGGAGCAAACGGGATTAGATACCCTGGTAGTCC</w:t>
      </w:r>
    </w:p>
    <w:p w14:paraId="588130E5">
      <w:pPr>
        <w:rPr>
          <w:rFonts w:hint="eastAsia"/>
        </w:rPr>
      </w:pPr>
      <w:r>
        <w:rPr>
          <w:rFonts w:hint="eastAsia"/>
        </w:rPr>
        <w:t>&gt;OTU009436</w:t>
      </w:r>
    </w:p>
    <w:p w14:paraId="1D081207">
      <w:pPr>
        <w:rPr>
          <w:rFonts w:hint="eastAsia"/>
        </w:rPr>
      </w:pPr>
      <w:r>
        <w:rPr>
          <w:rFonts w:hint="eastAsia"/>
        </w:rPr>
        <w:t>CCTACGGGAGGCAGCAGCGAGGAATATTGCACAATGGACGCAAGTCTGATGCAGTAACGCCGCGTGGGGGAAGAAGACCTTCGGGTTGTAAACCTCTTTTATGGAGGACGAGTGAGGACGGTACTCCAGGAATCAGTCTCGGCTAACTACGTGCCAGCAGCCGCGGTAAGACGTAGGGTGCAAGCGTTGTCCGGAATTATTGGGCGTAAAGAGCTCGTAGGCGGTCTGTCACGTCGGATGTGAAACCTCGGGGCTCAACCCCGAGCCTGCATTCGATACGGGCAGACTAGAATTCGGTAGGGGAGTGCGGAATTCCTGGTGTAGCGGTGAAATGCGCAGATATCAGGAGGAACACCAGCGGCGAAGGCGGCGCTCTGGGCCGGAACTGACGCTGAGGAGCGAAAGCATGGGTAGCGAACAGGATTAGATACCCTTGTAGTCC</w:t>
      </w:r>
    </w:p>
    <w:p w14:paraId="11E642C5">
      <w:pPr>
        <w:rPr>
          <w:rFonts w:hint="eastAsia"/>
        </w:rPr>
      </w:pPr>
      <w:r>
        <w:rPr>
          <w:rFonts w:hint="eastAsia"/>
        </w:rPr>
        <w:t>&gt;OTU009437</w:t>
      </w:r>
    </w:p>
    <w:p w14:paraId="336788F9">
      <w:pPr>
        <w:rPr>
          <w:rFonts w:hint="eastAsia"/>
        </w:rPr>
      </w:pPr>
      <w:r>
        <w:rPr>
          <w:rFonts w:hint="eastAsia"/>
        </w:rPr>
        <w:t>CCTACGGGCGGCTGCACTCGGGAATTTTCCACAATGGACGAAAGTCTGATGGAGCGACGCCGCGTGAAGGATGAAGGATTTAGGTTCGTAAACTTCTTTTGCCAAGGAATAGGAAGGAAGGTACTTGGCGAATAAGGGGCTGCTAACTGCGTGCCAGAAGCATCGGTGATACGTGGGCCCCAAGCGTTGTCCGGATTTATTGGGCGTAAAGCGCGCGCAGGCGGTCTCTTAAGTCTGATGTGAAAGCCCCCGGCTTAACCGGGGAGGGTCATTGGAAACTGGGAGACTTGAGTGCAGGAGAGGGAAGCGGAATTCCATGTGTAGCGGTGAAATGCGCAGATATCAGGAGGAACACCGGTGGCGAAGGCGGATCTCTGGGCCGGCACTGACGCTGAGGAGCGAAAGCGTGGGGAGCAAACAGGATTAGATACCCTAGTAGTCC</w:t>
      </w:r>
    </w:p>
    <w:p w14:paraId="7B24879F">
      <w:pPr>
        <w:rPr>
          <w:rFonts w:hint="eastAsia"/>
        </w:rPr>
      </w:pPr>
      <w:r>
        <w:rPr>
          <w:rFonts w:hint="eastAsia"/>
        </w:rPr>
        <w:t>&gt;OTU009438</w:t>
      </w:r>
    </w:p>
    <w:p w14:paraId="0CA8033E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TAACTCCGTGCCAGCAGCCGCGGTAATACGGAGGGTGCGAGCGTTAATCGGAATTACTGGGCGTAAAGGGCGCGTAGGCGGCTCGTCGCGTCGGCTGTGAAATCCCCCGGCTTAACCTGGGAACTGCGTCTGATACTGCCAGTCTTGAGTTCGGGAGAGGTTGATGGAATTCCAGGTGTAGCGGTGAAATGCGTAGATATCTGGAAGAACACCGGTGGCGAAGGCGGGTTGCTGGGCCGACACTGACGCTGAGGCGCGAAAGCTAGGGGAGCGAACGGGATTAGATACCCGAGTAGTCC</w:t>
      </w:r>
    </w:p>
    <w:p w14:paraId="1846A988">
      <w:pPr>
        <w:rPr>
          <w:rFonts w:hint="eastAsia"/>
        </w:rPr>
      </w:pPr>
      <w:r>
        <w:rPr>
          <w:rFonts w:hint="eastAsia"/>
        </w:rPr>
        <w:t>&gt;OTU009439</w:t>
      </w:r>
    </w:p>
    <w:p w14:paraId="0CC9DF84">
      <w:pPr>
        <w:rPr>
          <w:rFonts w:hint="eastAsia"/>
        </w:rPr>
      </w:pPr>
      <w:r>
        <w:rPr>
          <w:rFonts w:hint="eastAsia"/>
        </w:rPr>
        <w:t>CCTACGGGGGGCTGCAGTCGAGAATCTTCCGCAATGGGCGAAAGCCTGACGGAGCGACGCCGCGTGCAGGATGAAGGCCTTCGGGTTGTAAACTGCTGTCACGCTATAGGAAAAGCCTTCGGGCCTTGACCAAAGCGAGAGGAAGCACCGGCTAACTCCGTGCCAGCAGCCGCGGTAAGACGGAGGGTGCAAACGTTGCTCGGAATCACTGGGCATAAAGCGCACGTAGGCGGCCAACTCAGTCGGGTGTGAAAGCCCCCGGCTCAACCGGGGAACTGCTCCCGATACTGGTTGGCTCGAGGACGGTAGGGGTGAGTGGAACTCCAGGTGGAGCGGTGAAATGCGTAGATATCTGGAGGAACACCGGTGGCGAAGGCGACCACCTGGACTGATACTGACACTGAGGTGCGAAAGCGTGGGGAGCAAACAGGATTAGATACCCCGGTAGTCC</w:t>
      </w:r>
    </w:p>
    <w:p w14:paraId="04084217">
      <w:pPr>
        <w:rPr>
          <w:rFonts w:hint="eastAsia"/>
        </w:rPr>
      </w:pPr>
      <w:r>
        <w:rPr>
          <w:rFonts w:hint="eastAsia"/>
        </w:rPr>
        <w:t>&gt;OTU009440</w:t>
      </w:r>
    </w:p>
    <w:p w14:paraId="27499A3C">
      <w:pPr>
        <w:rPr>
          <w:rFonts w:hint="eastAsia"/>
        </w:rPr>
      </w:pPr>
      <w:r>
        <w:rPr>
          <w:rFonts w:hint="eastAsia"/>
        </w:rPr>
        <w:t>CCTACGGGTGGCAGCAGTGGGGAATCTTGCGCAATGGGCGAAAGCCTGACGCAGCAACGCCGCGTGAGTGATGAAGGTCTTCGGATCGTAAAGCTCTTTCGGCAGGGAAGAATGGCCTCGGCGTGAACAATGCCGGGGCGTGACGGTACCTGCAGAAGAAGCACCGGCTAACTCTGTGCCAGCAGCCGCGGTAATACAGAGGGTGCAAGCGTTGTTCGGAATTATTGGGCGTAAAGCGCGTGTAGGCGGGATGGCAAGTCGGGTGTGAAAGCCCCCAGCTCAACCGGGGAATCGCTGGGCAAACGGGCATTCTTGAGGCAGGTAGAGGTCACTGGAACGACTGGTGGAGCGGTGAAATGCGTAGATATCTGAAGGAACATCAGTGGCGAAAGCGACTGCCTGGCCCAATACTGACGCTCATGTGCGAAAGCGTGGGGAGCAAACAGGATTAGATACCCTAGTAGTCC</w:t>
      </w:r>
    </w:p>
    <w:p w14:paraId="69247296">
      <w:pPr>
        <w:rPr>
          <w:rFonts w:hint="eastAsia"/>
        </w:rPr>
      </w:pPr>
      <w:r>
        <w:rPr>
          <w:rFonts w:hint="eastAsia"/>
        </w:rPr>
        <w:t>&gt;OTU009441</w:t>
      </w:r>
    </w:p>
    <w:p w14:paraId="72276417">
      <w:pPr>
        <w:rPr>
          <w:rFonts w:hint="eastAsia"/>
        </w:rPr>
      </w:pPr>
      <w:r>
        <w:rPr>
          <w:rFonts w:hint="eastAsia"/>
        </w:rPr>
        <w:t>CCTACGGGCGGCTGCAGTGGGGAATATTGGACAATGGGCGCAAGCCTGATCCAGCAATGCCGCGTGAGTGATGAAGGCCTTCGGGTTGTAAAGCTCTTTTACCAGGGACGATAATGACGGTACCTGGAGAATAAGCCCCGGCTAACTCCGTGCCAGCAGCCGCGGTAATACGGAGGGGGCTAGCGTTGTTCGGAATTATTGGGCGTAAAGGGCTCGTAGGCGGCCCGGTAAGTAGGGGGTGAAATCTTGCGGCTTAACCGCAAGGCTGCCTTCTAAACTGCCAGGCTCGAGCACAGTAGAGGCAGGTGGAATTCCCGGTGTAGCGGTGGAATGCGTAGAGATCGGGAGGAACATCCGTGGCGAAGGCGGCCATCTGGACCAGCACTGACACTGAGGCACGAAAGCGTGGGGAGCAAACAGGATTAGATACCCTAGTAGTCC</w:t>
      </w:r>
    </w:p>
    <w:p w14:paraId="01BC8670">
      <w:pPr>
        <w:rPr>
          <w:rFonts w:hint="eastAsia"/>
        </w:rPr>
      </w:pPr>
      <w:r>
        <w:rPr>
          <w:rFonts w:hint="eastAsia"/>
        </w:rPr>
        <w:t>&gt;OTU009442</w:t>
      </w:r>
    </w:p>
    <w:p w14:paraId="2F236CA9">
      <w:pPr>
        <w:rPr>
          <w:rFonts w:hint="eastAsia"/>
        </w:rPr>
      </w:pPr>
      <w:r>
        <w:rPr>
          <w:rFonts w:hint="eastAsia"/>
        </w:rPr>
        <w:t>CCTACGGGTGGCAGCAGTGGGGAATATTGCGCAATGGGCGCAAGCCTGACGCAGCAACGCCGCGTGAGTGATGAAGGCCTTCGGGTCGTAAAGCTCTGTCGGAGGGAACGAATGATCCTGAGGTTAACAGCCTCGGGAAGTGACGGTACCTTCAAAGGAAGCACCGGCTAACTCTGTGCCAGCAGCCGCGGTAATACAGAGGGTGCAAGCGTTGTTCGGAATTACTGGGCGTAAAGGGCGCGCAGGCGGCCTGGCAAGTCGAGTGTGAAATCCCTTGGCTTAACTGAGGAATGGCGCTCGAAACTACCTCGCTAGAGGGCGGGAGAGGGAAGTGGAACTCTCGGTGTAGGGGTGAAATCTGTAGATATCTGGAGGAACACCGGTGGCGAAGGCGGCATCCTGGACCGGCATTGACGCTGAGGCGCGAAAGCCAGGGGAGCAAACGGGATTAGATACCCTGGTAGTCC</w:t>
      </w:r>
    </w:p>
    <w:p w14:paraId="524B941E">
      <w:pPr>
        <w:rPr>
          <w:rFonts w:hint="eastAsia"/>
        </w:rPr>
      </w:pPr>
      <w:r>
        <w:rPr>
          <w:rFonts w:hint="eastAsia"/>
        </w:rPr>
        <w:t>&gt;OTU009443</w:t>
      </w:r>
    </w:p>
    <w:p w14:paraId="2BC89DA4">
      <w:pPr>
        <w:rPr>
          <w:rFonts w:hint="eastAsia"/>
        </w:rPr>
      </w:pPr>
      <w:r>
        <w:rPr>
          <w:rFonts w:hint="eastAsia"/>
        </w:rPr>
        <w:t>CCTACGGGTGGCTGCAGTGGGGAATATTGGACAATGGGCGAAAGCCTGATCCAGCAACGCCGCGTGCAGGATGAATGCCTTCGGGTTGTAAACTGCTTTTATTAGTGACGATTATGACGGTAACTAATGAATAAGGACCTGCTAACTACGTGCCAGCAGCCGCGGTCATACGTAGGGTCCAAGCGTTATCCGGAATTACTGGGCGTAAAGCGCGTGCAGGCGGCCCGGTAAGTTAGGTGTGAAAACTCCCGGCTCAACTGGGAGAGGACGCCTAAGACTGCAGGGCTCGAGGGTGGTAGAGGGAGGTGGAATTCCCGGTGTAGCGGTGAAATGCGTAGATATCTGGAGGAACACCAGTGGCGAAGGCGGCCTTCTAGACCATCACTGACGCTCAGACGCGAAAGCTAGGGTAGCAAACGGGATTAGATACCCTGGTAGTCC</w:t>
      </w:r>
    </w:p>
    <w:p w14:paraId="0AA8B8F1">
      <w:pPr>
        <w:rPr>
          <w:rFonts w:hint="eastAsia"/>
        </w:rPr>
      </w:pPr>
      <w:r>
        <w:rPr>
          <w:rFonts w:hint="eastAsia"/>
        </w:rPr>
        <w:t>&gt;OTU009444</w:t>
      </w:r>
    </w:p>
    <w:p w14:paraId="0D5B964D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TCGGAGTAACTGCCGGTACCTTGACGGTACCTAACCAGAAAGCCACGGCTAACTACGTGCCAGCAGCCGCGGTAATACGTAGGTGGCAAGCGTTGTCCGGAATTACTGGGCGTAAAGGGTGCGCAGGCTGCGCGGGAAGTCAAATGTGAAATTCAGGGGCTCAACCCCTGCATTGCGCTTGATACTTCCGCGCTCGAGCTTTGGAAAGGAGTCTGGAATTCTCGGTGTAGCAGTGAAATGCGTAGATATCGAGAGGAACACTAAGGGCGAAGGCAAGACTCTGGACAAATGCTGACGCTCATGCACGAAGGCTAGGGTAGCGAACGGGATTAGATACCCCAGTAGTCC</w:t>
      </w:r>
    </w:p>
    <w:p w14:paraId="132949B7">
      <w:pPr>
        <w:rPr>
          <w:rFonts w:hint="eastAsia"/>
        </w:rPr>
      </w:pPr>
      <w:r>
        <w:rPr>
          <w:rFonts w:hint="eastAsia"/>
        </w:rPr>
        <w:t>&gt;OTU009445</w:t>
      </w:r>
    </w:p>
    <w:p w14:paraId="2DAF605F">
      <w:pPr>
        <w:rPr>
          <w:rFonts w:hint="eastAsia"/>
        </w:rPr>
      </w:pPr>
      <w:r>
        <w:rPr>
          <w:rFonts w:hint="eastAsia"/>
        </w:rPr>
        <w:t>CCTACGGGAGGCTGCAGTGGGGAATCTTGGACAATGGGCGCAAGCCTGATGGAGCAACGCCGCGTGAGTGAGGAAGGCTTTCGGGTCGTAAAGCTCTGTTGCCAGGGAAGAATAAGCGTGAGAGTAACTGCTCATGCGATGACGGTACCTGAGAAGAAAGCCCCGGCCAACTACGTGCCAGCAGCCGCGGTAATACGAAGGGGGCTAGCGTTGTTCGGAATCACTGGGCGTAAAGCGCACGTAGGCGGACTTTCAAGTCAGGGGTGAAATCCCGGGGCTCAACCTCGGAACTGCCTTTCATACTGGCAATCTTGAGTATGGAAGAGGTGAGTGGAATTCCGAGTGTAGAGGTGAAATTCGTAGATATTCGGAGGAACACCAGTGGCGAAGGCGGCTCACTGGTCCATTACTGACGCTGAGGTGCGAAAGCGTGGGGAGCAAACAGGATTAGATACCCCTGTAGTCC</w:t>
      </w:r>
    </w:p>
    <w:p w14:paraId="095D8923">
      <w:pPr>
        <w:rPr>
          <w:rFonts w:hint="eastAsia"/>
        </w:rPr>
      </w:pPr>
      <w:r>
        <w:rPr>
          <w:rFonts w:hint="eastAsia"/>
        </w:rPr>
        <w:t>&gt;OTU009446</w:t>
      </w:r>
    </w:p>
    <w:p w14:paraId="72D0CA16">
      <w:pPr>
        <w:rPr>
          <w:rFonts w:hint="eastAsia"/>
        </w:rPr>
      </w:pPr>
      <w:r>
        <w:rPr>
          <w:rFonts w:hint="eastAsia"/>
        </w:rPr>
        <w:t>CCTACGGGTGGCTGCAGTGGGGAATATTGCGCAATGGGCGAAAGCCTGACGCAGCAACGCCGCGTGGGGGATGAAGGCCTTCGGGTTGTAAACCCCTTTCAGCAGGAACGAAATTGACGGTACCTGCAGAAGAAGCACCGGCCAACTACGTGCCAGCAGCCGCGGTAATACGTAGGGTGCAAGCGTTGTCCGGATTTATTGGGCGTAAAGAGCTCGTAGGCGGTTTGGCAAGTTGGGTGTGAAAACTCCAGGCTCAACCTGGAGATGCCACCCAAGACTGCTATGACTTGAGTCTGGTAGGGGAGCACGGAATTCCGGGTGTAGTGGTGAAATGCGTAGAGATCCGGAGGAACACCGGTGGCGAAGGCGGCATCCTGGACCGGTATTGACGCTGAGGCGCGAAAGCCAGGGGAGCAAACGGGATTAGATACCCCGGTAGTCC</w:t>
      </w:r>
    </w:p>
    <w:p w14:paraId="4DDBB4DC">
      <w:pPr>
        <w:rPr>
          <w:rFonts w:hint="eastAsia"/>
        </w:rPr>
      </w:pPr>
      <w:r>
        <w:rPr>
          <w:rFonts w:hint="eastAsia"/>
        </w:rPr>
        <w:t>&gt;OTU009447</w:t>
      </w:r>
    </w:p>
    <w:p w14:paraId="69D219C8">
      <w:pPr>
        <w:rPr>
          <w:rFonts w:hint="eastAsia"/>
        </w:rPr>
      </w:pPr>
      <w:r>
        <w:rPr>
          <w:rFonts w:hint="eastAsia"/>
        </w:rPr>
        <w:t>CCTACGGGTGGCTGCAGTAACGAATCTTCCGCAATGCACGAAAGTGTGACGGAGCGACGCCGCGTGTGGGACGAAGTCCTTCGGGATGTAAACCACTGTCAGGGGTTACCAAGTTCTGAGGAGCCCCAGAGGAAGGCACGGCTAACTCTGTGCCAGCAGCCGCGGTAAGACAGAGGTGCCAAGCGTTGTCCGGAATCACTGGGCGTAAAGGGCGCGTAGGCGGCGCGACAAGGCGGCGGTGAAAGTCCGGGGCTCAACCCCGGATCGGCCGTGGCGACTGTCGCGCTGGAGCACAGTAGAGGCGGGTGGAATTCCGGGTGTAGCGGTGAAATGCGTAGATATCGAGAGGAACACCTGCGGCGAAGGCGGGTTGCTGGGCTGACACTGACGCTGAGGCGCGAAAGCTAGGGGAGCGAACGGGATTAGATACCCCAGTAGTCC</w:t>
      </w:r>
    </w:p>
    <w:p w14:paraId="38270D47">
      <w:pPr>
        <w:rPr>
          <w:rFonts w:hint="eastAsia"/>
        </w:rPr>
      </w:pPr>
      <w:r>
        <w:rPr>
          <w:rFonts w:hint="eastAsia"/>
        </w:rPr>
        <w:t>&gt;OTU009448</w:t>
      </w:r>
    </w:p>
    <w:p w14:paraId="68E6DD04">
      <w:pPr>
        <w:rPr>
          <w:rFonts w:hint="eastAsia"/>
        </w:rPr>
      </w:pPr>
      <w:r>
        <w:rPr>
          <w:rFonts w:hint="eastAsia"/>
        </w:rPr>
        <w:t>CCTACGGGAGGCTGCAGTGGGGAATCTTGGGCAATGGGCGAAAGCTTGACCCAGCAACGCCGCGTGTGGGACGAAGCCCTTCGGGGTGTAAACCACTGTCAGGGGTTACCAAGTTCTGAGGAACCCCAGAGGAAGGCACGGCTAACTCTGTGCCAGCAGCCGCGGTAAGACAGAGGTGCCAAGCGTTAGGCGGAATCACTGGGCGTAAAGCGTGCGTAGGTGGTTGTTTAAGTCTGTCGTGAAAGCCCACGGCTCAACCGTGGAGGGTCATTGGAAACTGGGGGACTTGAGTACAGAAGAGGAAAGCGGAATTCCACGTGTAGCGGTGAAATGCGTAGAGATCCGAAGGAATACCGGAGGCGAAGGCGGCCAGCTGGGCCTGATCTGACGCTGAGGTGCGAAAGCGTGGGGAGCGAACAGGATTAGATACCCGTGTAGTCC</w:t>
      </w:r>
    </w:p>
    <w:p w14:paraId="10821433">
      <w:pPr>
        <w:rPr>
          <w:rFonts w:hint="eastAsia"/>
        </w:rPr>
      </w:pPr>
      <w:r>
        <w:rPr>
          <w:rFonts w:hint="eastAsia"/>
        </w:rPr>
        <w:t>&gt;OTU009449</w:t>
      </w:r>
    </w:p>
    <w:p w14:paraId="5C20849B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TAACTCCGTGCCAGCAGCCGCGGTAATACGGAGGGTGCGAGCGTTAATCGGAATTACTGGGCGTAAAGGGCGCGTAGGCGGTGAAGTCAGTCGGGTGTGAAAGCCCCGGGCTCAACCTGGGAACTGCATCCGATACTGCTTCGCTAGAGTATGGTAGAGGGAAGTGGAATTTCCGGTGTAGCGGTGAAATGTGTAGATATCCAGAGGAACACCAGAGGCGAAGGCGGCTCACTGGGCTCCACCTGACGCTGAGGCGCGAAAGCGTGGGGAGCGAACCGGATTAGATACCCCAGTAGTCC</w:t>
      </w:r>
    </w:p>
    <w:p w14:paraId="430004ED">
      <w:pPr>
        <w:rPr>
          <w:rFonts w:hint="eastAsia"/>
        </w:rPr>
      </w:pPr>
      <w:r>
        <w:rPr>
          <w:rFonts w:hint="eastAsia"/>
        </w:rPr>
        <w:t>&gt;OTU009450</w:t>
      </w:r>
    </w:p>
    <w:p w14:paraId="3849DAD3">
      <w:pPr>
        <w:rPr>
          <w:rFonts w:hint="eastAsia"/>
        </w:rPr>
      </w:pPr>
      <w:r>
        <w:rPr>
          <w:rFonts w:hint="eastAsia"/>
        </w:rPr>
        <w:t>CCTACGGGTGGCTGCAGTAAGGAATCTTCCACAATGGGGGCAACCCTGATGGAGCAACGCCGCGTGCAGGATGAAGGCCCTCGGGTCGTAAACTGCTTTTATGAGTGAAGAATATGACGGTAACTCATGAATAAGGGTCGGCTAACTACGTGCCAGCAGCCGCGGTCATACGTAGGACCCAAGCGTTATCCGGAGTGACTGGGCGTAAAGAGTTGCGTAGGTGGTCGGTAAAGCAAATAGTGAAATCTGAGGGCTCAACCTTTCAGGCTATTATTTGAACTCACCGACTCGAGAGCAGCAGAGGTAACTGGAATTTCTGAAGTAGGGGTAATATCCGTAGATATCAGAAGGAACACCAATGGCGTAGGCAGGTTACTGGGCTGTTTCTGACACTGAGGCACGAAAGCGTGGGGAGCGAACCGGATTAGATACCTGGTAGTCC</w:t>
      </w:r>
    </w:p>
    <w:p w14:paraId="30BDD988">
      <w:pPr>
        <w:rPr>
          <w:rFonts w:hint="eastAsia"/>
        </w:rPr>
      </w:pPr>
      <w:r>
        <w:rPr>
          <w:rFonts w:hint="eastAsia"/>
        </w:rPr>
        <w:t>&gt;OTU009451</w:t>
      </w:r>
    </w:p>
    <w:p w14:paraId="00389C93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CGGCTCCGACCTAACACGTCGGAGTGTGACGGTACCGGGTGAGGAAGCCCCGGCTAACTCTGTGCCAGCAGCCGCGGTAATACAGAGGGGGCAAGCGTTGTTCGGAATTACTGGGCGTAAAGGGCGCGTAGGCGGCCTGCTAAGTCGAACGTGAAATCCCGGGGCTCAACTCCGGGACTGCTTCCGAAACTGCCGGCCTGGAGACCGGTAGAGGTGGGTGGAATTCCCGGTGTAGCGGTGGAATGCGTAGATATCTGGAGGAACACCGGTGGCGAAGGCGGCATCCTGGACCGGCATTGACGCTGAGGCGCGAAAGCCAGGGGAGCAAACGGGATTAGATACCCCAGTAGTCC</w:t>
      </w:r>
    </w:p>
    <w:p w14:paraId="4DC17086">
      <w:pPr>
        <w:rPr>
          <w:rFonts w:hint="eastAsia"/>
        </w:rPr>
      </w:pPr>
      <w:r>
        <w:rPr>
          <w:rFonts w:hint="eastAsia"/>
        </w:rPr>
        <w:t>&gt;OTU009452</w:t>
      </w:r>
    </w:p>
    <w:p w14:paraId="65277FD6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CGGGTTGTAAAGCTCTTTCGTCCGGGACGATAATGACGGTACCGAGTGAGGAAGCCCCGGCTAACTCTGTGCCAGCAGCCGCGGTAATACAGAGGGGGCAAGCGTTGTTCGGAATTACTGGGCGTAAAGCGCGCGTAGGTGGACTGACAAGTCAGAGGTGAAATCCTGGAGCTTAACTCCAGAACTGCCTTTGATACTGTCAGTCTTGAGGATGGGAGAGGTGAGTGGAACTGCGAGTGTAGAGGTGAAATTCGTAGATATTCGCAAGAACACCAGTGGCGAAGGCGAGTCCCTGGACAACACCTGACACTGAGGCACGAAAGCCGGGGGAGCAAACAGGATTAGATACCCTAGTAGTCC</w:t>
      </w:r>
    </w:p>
    <w:p w14:paraId="4E6B5E3C">
      <w:pPr>
        <w:rPr>
          <w:rFonts w:hint="eastAsia"/>
        </w:rPr>
      </w:pPr>
      <w:r>
        <w:rPr>
          <w:rFonts w:hint="eastAsia"/>
        </w:rPr>
        <w:t>&gt;OTU009453</w:t>
      </w:r>
    </w:p>
    <w:p w14:paraId="25D3B979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GCAGACGAAGCGAAAGTGACGGTATGCGCAGAAGAAGCACCGGCTAACTCTGTGCCAGCAGCCGCGGTAATACGGAGGGTGCAAGCGTTGTCCGGATTTATTGGGTTTAAAGGGTGCGTAGGCGGCCCGTTAAGTCCGTGGTGAAAGCCAACAGCTCAACTGTTGAACTGCCATGGATACTGACAGGCTTGAGTACAGACGAGGTTGGCGGAATGGATGGTGTAGCGGTGAAATGCATAGATACCATCCAGAACACCGATTGCGTAGGCAGCTAACTAGGCTGTAACTGACGCTGAGGCACGAAAGCGTGGGGAGCGAACAGGATTAGATACCCGTGTAGTCC</w:t>
      </w:r>
    </w:p>
    <w:p w14:paraId="17D1940C">
      <w:pPr>
        <w:rPr>
          <w:rFonts w:hint="eastAsia"/>
        </w:rPr>
      </w:pPr>
      <w:r>
        <w:rPr>
          <w:rFonts w:hint="eastAsia"/>
        </w:rPr>
        <w:t>&gt;OTU009454</w:t>
      </w:r>
    </w:p>
    <w:p w14:paraId="423ABAB3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TCCGGGACGATAATGACGGTACCGGAAGAAGAAGCCCCGGCTAACTTCGTGCCAGCAGCCGCGGTAATACGAAGGGGGCTAGCGTTGTTCGGAATCACTGGGCGTAAAGGGCGCGTAGGCGGCTTTATAAGTCGGGGGTGAAAGCCCGGGGCTCAACCCCGGAACTGCCTTTAAAACTGTTGGTCTGGAGGTCGAGAGAGGTGAGTGGAATTCCGAGTGTAGAGGTGAAATTCGTAGATATTGGGAGGAACACCGGTGGCGAAGGCGGCCACCTGGACCGGTTCTGACGCTGAGGCGCGAAAGCGTGGGGAGCAAACAGGATTAGATACCCCAGTAGTCC</w:t>
      </w:r>
    </w:p>
    <w:p w14:paraId="3A1CAAC8">
      <w:pPr>
        <w:rPr>
          <w:rFonts w:hint="eastAsia"/>
        </w:rPr>
      </w:pPr>
      <w:r>
        <w:rPr>
          <w:rFonts w:hint="eastAsia"/>
        </w:rPr>
        <w:t>&gt;OTU009455</w:t>
      </w:r>
    </w:p>
    <w:p w14:paraId="24D9BC6C">
      <w:pPr>
        <w:rPr>
          <w:rFonts w:hint="eastAsia"/>
        </w:rPr>
      </w:pPr>
      <w:r>
        <w:rPr>
          <w:rFonts w:hint="eastAsia"/>
        </w:rPr>
        <w:t>CCTACGGGAGGCTGCAATCAGGGATCTTGCACAATGAGCGAAAGCTAGATGCAGCGACGCCGCGTGGACGAGGAAGTCTTTCGGGATGTAAAGTCCTTTTCGGAGGGAAGATGATGACGGTACCTCCGGAATAAGCCCCGGCTAACTACGTGCCAGCAGCCGCGGTAATACGTAGGGGGCGAGCGTTGTCCGGATTTATTGGGCGTAAAGGGCGCGCAGGCGGCCATTTAAGTTCGTGGTGAAAGACCGGGGCTCAACCCCGGAGTGTCCGCGAAGACTGGATGGCTGGAGTGTCGGAGAGGAGCACGGAATACCAGGTGTAGCGGTGAAATGCGCAGATATCAGGAGGAACACCAGTGGCGAAGGCGGCCTTCTGGGCCACGACTGACGCTCAGACGCGAAAGCTAGGGTAGCAAACGGGATTAGATACCCCGGTAGTCC</w:t>
      </w:r>
    </w:p>
    <w:p w14:paraId="4F967AB4">
      <w:pPr>
        <w:rPr>
          <w:rFonts w:hint="eastAsia"/>
        </w:rPr>
      </w:pPr>
      <w:r>
        <w:rPr>
          <w:rFonts w:hint="eastAsia"/>
        </w:rPr>
        <w:t>&gt;OTU009456</w:t>
      </w:r>
    </w:p>
    <w:p w14:paraId="37E47901">
      <w:pPr>
        <w:rPr>
          <w:rFonts w:hint="eastAsia"/>
        </w:rPr>
      </w:pPr>
      <w:r>
        <w:rPr>
          <w:rFonts w:hint="eastAsia"/>
        </w:rPr>
        <w:t>CCTACGGGGGGCAGCAGTAAGGAATATTGGGCAATGGAGGCAACTCTGACCCAGCCATGCCGCGTGGAGGATGACGGCCCTCGTGGTCTTAAACTCCTGTCTAGCGGGACGAAAGTATTGGAGGTGAATAATCTCCGATATTGACTGTACCGCTGGAGGAAGCTCCGGCCAACTCCGTGCCAGCAGCCGCGGTAATACGGAGGGAGCAAGCGTTACTCGGAATTATTGGGCGTAAAGGGCGCGTAGGCGATCTGACAAGTCTGGTGTGAAAGCCCACATGTTAACTGTGGAAGTGCATTAGAAACTGTTGGATTTGAGTTCAGGAGAGGAAGGCAGAATTCCCGGTGTAGCGGTGAAATGCGTAGAGATCGGGAGGAATACCAGTGGCGAAGGCGGCCTTCTGGACTGACACTGACGCTGAGGCGCGAAAGCCAGGGGAGCAAACGGGATTAGATACCCCAGTAGTCC</w:t>
      </w:r>
    </w:p>
    <w:p w14:paraId="5F1CF563">
      <w:pPr>
        <w:rPr>
          <w:rFonts w:hint="eastAsia"/>
        </w:rPr>
      </w:pPr>
      <w:r>
        <w:rPr>
          <w:rFonts w:hint="eastAsia"/>
        </w:rPr>
        <w:t>&gt;OTU009457</w:t>
      </w:r>
    </w:p>
    <w:p w14:paraId="67A2D5B4">
      <w:pPr>
        <w:rPr>
          <w:rFonts w:hint="eastAsia"/>
        </w:rPr>
      </w:pPr>
      <w:r>
        <w:rPr>
          <w:rFonts w:hint="eastAsia"/>
        </w:rPr>
        <w:t>CCTACGGGGGGCTGCAGTCGAGAATTTTTCACAATGGGCGAAAGCCTGATGGAGCGACGCCGCGTGGGGGATGAATGGCTTCGGCCCGTAAACCCCTGTCATTTGTGAACAAACCTTCCGATCTAACACGTCGGGAGCTGATAGTAGCAAAAGAGGAAGGGACGGCTAACTCTGTGCCAGCAGCCGTGGTAATACAGAGGTCCCAAGCGTTGTCCGGATTTATTGGGCGTAAAGAGCGTGTAGGCGGCCGCACAGGTCCGTTGTGAAAACTGGAGGCTTAACCTTCAGACGTCGATGGAAACCGTGCGGCTAGAGTCCGGAAGAGGAGAGTGGAATTCCTGGTGTAGCGGTGAAATGCGCAGATATCAGGAGGAACACCGATGGCGAAGGCAGCTCGCTGGGACGGTACTGACGCTGAGACGCGAAAGCGTGGGGAGCAAACAGGATTAGATACCCCAGTAGTCC</w:t>
      </w:r>
    </w:p>
    <w:p w14:paraId="08A7A453">
      <w:pPr>
        <w:rPr>
          <w:rFonts w:hint="eastAsia"/>
        </w:rPr>
      </w:pPr>
      <w:r>
        <w:rPr>
          <w:rFonts w:hint="eastAsia"/>
        </w:rPr>
        <w:t>&gt;OTU009458</w:t>
      </w:r>
    </w:p>
    <w:p w14:paraId="260EFBF9">
      <w:pPr>
        <w:rPr>
          <w:rFonts w:hint="eastAsia"/>
        </w:rPr>
      </w:pPr>
      <w:r>
        <w:rPr>
          <w:rFonts w:hint="eastAsia"/>
        </w:rPr>
        <w:t>CCTACGGGAGGCTGCAGTAGGGAATTTTCCACAATGGGGGCAACCCTGATGGAGCAACGCCGCGTGCAGGATGAAGGCCTTCGGGTTGTAAACTGCTTTTGTCTGTGACGAATATGACGGTAACAGACGAATAAGGGTCGGCTAACTACGTGCCAGCAGCCGCGGTCATACGTAGGACCCAAGCGTTATCCGGATTTACTGGGCGTAAAGAGTTGCGTAGGTGGCAGAGTAAGTTAGTAGTGAAATCGTGTGGCTCAACCATACTCACATTGCTAAAACTGCTCAGCTTGAGGACGAGAGAGGTCACTGGAATTCCTTGTGTAGGAGTGAAATCCGTAGAGATGTGGAGGAACACCAGTGGCGAAGGCGGCTTGCTGGACGACAACTGACGCTGAGGCGCGAAAGCGTGGGGAGCAAACAGGATTAGATACCCCGGTAGTCC</w:t>
      </w:r>
    </w:p>
    <w:p w14:paraId="4C040A88">
      <w:pPr>
        <w:rPr>
          <w:rFonts w:hint="eastAsia"/>
        </w:rPr>
      </w:pPr>
      <w:r>
        <w:rPr>
          <w:rFonts w:hint="eastAsia"/>
        </w:rPr>
        <w:t>&gt;OTU009459</w:t>
      </w:r>
    </w:p>
    <w:p w14:paraId="183B1446">
      <w:pPr>
        <w:rPr>
          <w:rFonts w:hint="eastAsia"/>
        </w:rPr>
      </w:pPr>
      <w:r>
        <w:rPr>
          <w:rFonts w:hint="eastAsia"/>
        </w:rPr>
        <w:t>CCTACGGGGGGCTGCAGTGGGGAATATTGCACAATGGGCGCAAGCCTGATGCAGCGACGCCGCGTGGGGGATGACGGCCTTCGGGTTGTAAACCCCTTTCAGCAGGGAAGAAGCGCAAGTGACGGTACCTGCAGAAGAAGCGCCGGCTAACTACGTGCCAGCAGCCGCGGTAATACGTAGGGGCCGAGCGTTGTCCGGAGTTACTGGGCGTAAAGGGCGTGTAGGCGGGGCGGCGCATCCGGGAGTAAATCCCAGGGCTTAACCCTGGAACCATCTCGGAGATGGCCGCTCTTGAGGACAGGAGAGGAAAGTGGAATTCCCGGTGTAGCGGTGAAATGCGTAGATATCGGGAGGAACACCGGTGGCGAAGGCGGTGCTCTGGGCCAGTACTGACGCTGAGGAGCGAAAGCGTGGGGAGCGAACAGGATTAGATACCCCTGTAGTCC</w:t>
      </w:r>
    </w:p>
    <w:p w14:paraId="494B22C0">
      <w:pPr>
        <w:rPr>
          <w:rFonts w:hint="eastAsia"/>
        </w:rPr>
      </w:pPr>
      <w:r>
        <w:rPr>
          <w:rFonts w:hint="eastAsia"/>
        </w:rPr>
        <w:t>&gt;OTU009460</w:t>
      </w:r>
    </w:p>
    <w:p w14:paraId="4F7BCC77">
      <w:pPr>
        <w:rPr>
          <w:rFonts w:hint="eastAsia"/>
        </w:rPr>
      </w:pPr>
      <w:r>
        <w:rPr>
          <w:rFonts w:hint="eastAsia"/>
        </w:rPr>
        <w:t>CCTACGGGCGGCTGCAGTGGGGAATCTTGCGCAATGGGCGAAAGCCTGACGCAGCAACGCCGCGTGGGGGATGAAGGCCTTCGGGTTGTAAACCCCTTTCAGCAGGGACGAATTTGACGGTACCTGCAGAAGAAGCCCCGGCCAACTACGTGCCAGCAGCCGCGGTAATACGTAGGGTGCAAGCGTTGTCCGGATTTATTGGGCGTAAAGCGCACGCAGGCGGCTTGGTAAGTCATCGGTGAAATCCTCCGGCTCAACTGGAGGGGGTCCGGCGAAACTGCCAGGCTTGAGGTCAGAAGGGGGAAGCGGAATTCCCGGTGTAGTGGTGGAATGCGTAGATATCGGGAGGAACACCAGTGGCGAAGGCGGCTTCCTGGTCTGATTCTGACGCTGAGGTGCGAAAGCGTGGGGAGCGATCCGGATTAGATACCCTAGTAGTCC</w:t>
      </w:r>
    </w:p>
    <w:p w14:paraId="640E8C1B">
      <w:pPr>
        <w:rPr>
          <w:rFonts w:hint="eastAsia"/>
        </w:rPr>
      </w:pPr>
      <w:r>
        <w:rPr>
          <w:rFonts w:hint="eastAsia"/>
        </w:rPr>
        <w:t>&gt;OTU009461</w:t>
      </w:r>
    </w:p>
    <w:p w14:paraId="37A9B24D">
      <w:pPr>
        <w:rPr>
          <w:rFonts w:hint="eastAsia"/>
        </w:rPr>
      </w:pPr>
      <w:r>
        <w:rPr>
          <w:rFonts w:hint="eastAsia"/>
        </w:rPr>
        <w:t>CCTACGGGTGGCTGCAGCAAGGAATCTTCCACAATGGGGGCAACCCTGATGGAGCAACGCCGCGTGCAGGATGAAGGTTTTCGGATTGTAAACTGCTTTTATACGTGACGAATATGACGGTAGCGTATGAATAAGGATCGGCTAACTCCGTGCCAGCAGCCGCGGTCATACGGAGGATCCAAGCGTTATCCGGATTTACTGGGCGTAAAGGGTGCGCAGGTGGTGAGGAAAGTCGGATGTGAAAGCTCCGGGCTCAACCCGGAAATGGCATTGGAAACTACCTTGCTGGAGGTTTGGAGGGGGGACTGGAATTCTCGGTGTAGCAGTGAAATGCGTAGAGATCGGGAGGAACATCCATGGCGAAGGCAGCTACCTGGACCAACACTGACACTGAGGCACGAAAGCGTGGGGAGCAAACAGGATTAGATACCCGTGTAGTCC</w:t>
      </w:r>
    </w:p>
    <w:p w14:paraId="333AEADD">
      <w:pPr>
        <w:rPr>
          <w:rFonts w:hint="eastAsia"/>
        </w:rPr>
      </w:pPr>
      <w:r>
        <w:rPr>
          <w:rFonts w:hint="eastAsia"/>
        </w:rPr>
        <w:t>&gt;OTU009462</w:t>
      </w:r>
    </w:p>
    <w:p w14:paraId="43578CBD">
      <w:pPr>
        <w:rPr>
          <w:rFonts w:hint="eastAsia"/>
        </w:rPr>
      </w:pPr>
      <w:r>
        <w:rPr>
          <w:rFonts w:hint="eastAsia"/>
        </w:rPr>
        <w:t>CCTACGGGAGGCTGCAATTAGGAATTATGCGCAATGGACGAAAGTCTGACGCTGCAATACCGCGTGGTGGATGAAGGTTTTCGGATCGTAAACACCTTTTATAGTCGAACAAGTTCTGAGTGTAGACTATGAATAAGCATCTCCTAACTACGTGCCAGAAGGATCGGTGATACGTAGGATGCAAGCGTTATCCGGATTTACTGGGCGTAAAGAGACGCGTAGGCGACTAAGTAAGTCTTTGGTTAAATCTCCCGGCTCAACCGGGAAGCTGCCATAGAAACTACTTGGATTGAGAAAGATAGAGGAAAAGGGAATTCCTGGTGGAGCGGTGAAATGTGTTGATATCAGGAGGAACACCAATGGCGAAGGCACTTTTCTGGATCTTTTCTGACGCTAAGGCTCGAAAGCGTGGGGAGCAAAACGGATTAGATACCCCGGTAGTCC</w:t>
      </w:r>
    </w:p>
    <w:p w14:paraId="78D9BC19">
      <w:pPr>
        <w:rPr>
          <w:rFonts w:hint="eastAsia"/>
        </w:rPr>
      </w:pPr>
      <w:r>
        <w:rPr>
          <w:rFonts w:hint="eastAsia"/>
        </w:rPr>
        <w:t>&gt;OTU009463</w:t>
      </w:r>
    </w:p>
    <w:p w14:paraId="3129BF5B">
      <w:pPr>
        <w:rPr>
          <w:rFonts w:hint="eastAsia"/>
        </w:rPr>
      </w:pPr>
      <w:r>
        <w:rPr>
          <w:rFonts w:hint="eastAsia"/>
        </w:rPr>
        <w:t>CCTACGGGTGGCTGCAGTCGAGAATCTTTCGCAATGGGCGAAAGCCTGACGAAGCGACGCCGTGTGTGTGATGAAGGCCTTAGGGTCGTAAAGCACTTTCGCCTGGGAACAAGAGACTTTGGCTAATATCCAGAGGATTTGAGAGTATCAGGTAAAGAAGCACCGGCTAACTACGTGCCAGCAGCTGCGGTAATACGTAGGGTGCAAGCATTAATCGGATTTATTGGGCGTAAAGGGCGCGTAGGCGGGGGTACAAGTCAACTGTGAAATCCCGGGGCTCAACCTCGGAACAGCATTTGAAACTATATCCCTAGAGGGTAGGCGGAGAAAACGGAATTCCACAAGTAGCGGTGAAATGCGTAGATATGTGGAAGAACACCAGTGGCGAAGGCGGTTTTCTAGCTTATACCTGACGCTGAGGCGCGAAAGCAAGGGGAGCAAACAGGATTAGATACCCCAGTAGTCC</w:t>
      </w:r>
    </w:p>
    <w:p w14:paraId="4C84B5DE">
      <w:pPr>
        <w:rPr>
          <w:rFonts w:hint="eastAsia"/>
        </w:rPr>
      </w:pPr>
      <w:r>
        <w:rPr>
          <w:rFonts w:hint="eastAsia"/>
        </w:rPr>
        <w:t>&gt;OTU009464</w:t>
      </w:r>
    </w:p>
    <w:p w14:paraId="3ED24A87">
      <w:pPr>
        <w:rPr>
          <w:rFonts w:hint="eastAsia"/>
        </w:rPr>
      </w:pPr>
      <w:r>
        <w:rPr>
          <w:rFonts w:hint="eastAsia"/>
        </w:rPr>
        <w:t>CCTACGGGAGGCTGCAGTGGGGAATATTGGACAATGGGGGCAACCCTGATCCAGCGACGCCGCGTGTGTGAAGAAGGCCTGCGGGTTGTAAAGCACTTTTAGTGGGGATGAAAAGCTCAGGGCTAATACCTCTGGGTCTTGACCTAACCCACAGAAAAAGCACCGGCTAACTCTGTGCCAGCAGCCGCGGTAATACAGAGGGTGCAAGCGTTAATCGGAATTACTGGGCGTAAAGCGTGCGTAGACGGCCACGACAAGTCACTTGTGAAATCTCCGGGCTTAACTCGGAACGGTCAAGTGATACTGTCGGGCTAGAGTGCAGAAGGGGCAACTGGAATTCTCGGTGTAGCGGTGAAATGTGTAGATATCGGAAGGAACACCAGTGGCGAAGGCGACTTCTTGGACCAAGACTGACGCTGAGGCGCGAAAGCGTGGGGATCAAACAGGATTAGATACCCTAGTAGTCC</w:t>
      </w:r>
    </w:p>
    <w:p w14:paraId="437F306F">
      <w:pPr>
        <w:rPr>
          <w:rFonts w:hint="eastAsia"/>
        </w:rPr>
      </w:pPr>
      <w:r>
        <w:rPr>
          <w:rFonts w:hint="eastAsia"/>
        </w:rPr>
        <w:t>&gt;OTU009465</w:t>
      </w:r>
    </w:p>
    <w:p w14:paraId="404B9CDF">
      <w:pPr>
        <w:rPr>
          <w:rFonts w:hint="eastAsia"/>
        </w:rPr>
      </w:pPr>
      <w:r>
        <w:rPr>
          <w:rFonts w:hint="eastAsia"/>
        </w:rPr>
        <w:t>CCTACGGGGGGCAGCAGTGGGGAATCTTGCGCAATGCGCGACAGCGTGACGCAGCAACGCCGCGTGAGGGAAGAAGGCTTTCGGGTCGTAAACCTCTTTCAGGAGGGACGAAGCTTCGGGGGTGAATAGCCTTCCGGAGTGACGGTACTTCCACAAGAAGCCCCGGCTAACTACGTGCCAGCAGCCGCGGTAATACGTAGGGGGCTAGCGTTGTCCGGAATTATTGGGCGTAAAGGGCGCGTAGGCGGACGACCAAGTTGGGGGTGAAAGCCCGGGGCTCAACCTCGGAATTGCCTTCAAAACTGGCCGTCTAGAGTATGAGAGAGGTGTGTGGAACTCCGAGTGTAGAGGTGAAATTCGTAGATATTCGCAAGAACACCAGTGGCGAAGGCGGCTGACTGGTCCGGTTCTGACGCTGAGGCGCGAAAGCGTGGGGAGCAAACAGGATTAGATACCCCTGTAGTCC</w:t>
      </w:r>
    </w:p>
    <w:p w14:paraId="1D125BF2">
      <w:pPr>
        <w:rPr>
          <w:rFonts w:hint="eastAsia"/>
        </w:rPr>
      </w:pPr>
      <w:r>
        <w:rPr>
          <w:rFonts w:hint="eastAsia"/>
        </w:rPr>
        <w:t>&gt;OTU009466</w:t>
      </w:r>
    </w:p>
    <w:p w14:paraId="09914133">
      <w:pPr>
        <w:rPr>
          <w:rFonts w:hint="eastAsia"/>
        </w:rPr>
      </w:pPr>
      <w:r>
        <w:rPr>
          <w:rFonts w:hint="eastAsia"/>
        </w:rPr>
        <w:t>CCTACGGGAGGCAGCAGTGGGGAATATTGGACAATGGGCGAAAGCCTGAAGCAGCAACGCCGCGTGAGGGATGAAGGCCTTCGGGTCGTAAACCTCTTTTGCCGGGGACGATGATGACGGTACTATTTGTAAGGTCCGGCTAACTACGTGCCAGCAGCCGCGGTAATACGTAGGGACCAAGCGTTGTTCGGATTTACTGGGCGTAAAGGGTGCGTAGGCGGCCTATTAAGTCAGTTCTGAAATATCCCGGCTTAACCGGGAGGGTGGGATTGATACTGATGGGCTTGAGTGGAGTCGAGGTAGGCGGAATTGACGGTGTAGCGGTGAAATGCTTAGATATCGTCAAGAACACCGATAGTGTAGACAGCTTACTAGACTTCAACTGACGCTGAGGCACGAAAGTGTGGGGATCAAACAGGATTAGATACCCCTGTAGTCCC</w:t>
      </w:r>
    </w:p>
    <w:p w14:paraId="0675C160">
      <w:pPr>
        <w:rPr>
          <w:rFonts w:hint="eastAsia"/>
        </w:rPr>
      </w:pPr>
      <w:r>
        <w:rPr>
          <w:rFonts w:hint="eastAsia"/>
        </w:rPr>
        <w:t>&gt;OTU009467</w:t>
      </w:r>
    </w:p>
    <w:p w14:paraId="6FF8F635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AGAGGTCCCAAGCGTTGTTCGGATTCACTGGGCGTAAAGGGTGCGTAGGCGGTCGGGTAAGTCTGATGTGAAATCTCTGGGCTCAACCCAGAAATGGCATTGAATACTATTCGGCTAGAGGAGTGGAGGGGGGACTGGAATACTTGGTGTAGCAGTGAAATGCGTAGATATGCGGAGGAACACCGATGGCGAAGGCAATCCCCTGGGCCTGTACTGACGCTCATGCACGAAAGCGTGGGGAGCAAACAGGATTAGATACCCTGGTAGTCC</w:t>
      </w:r>
    </w:p>
    <w:p w14:paraId="3ED59440">
      <w:pPr>
        <w:rPr>
          <w:rFonts w:hint="eastAsia"/>
        </w:rPr>
      </w:pPr>
      <w:r>
        <w:rPr>
          <w:rFonts w:hint="eastAsia"/>
        </w:rPr>
        <w:t>&gt;OTU009468</w:t>
      </w:r>
    </w:p>
    <w:p w14:paraId="50176732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TGGGTTGTAAACTGCTTTTGCCAGGGGCTAAAACGCCCATGCGTGGGAAATTGAAAGTACCTGGTGAATAAGCCACGGCTAACTACGTGCCAGCAGCCGCGGTAATACGTAGGTGGCAAGCGTTGTCCGGATTTATTGGGTTTAAAGGGTGCGTAGGCGGCTTTGTAAGTCAGTGGTGAAATCTCCGGGCTTAACCCGGAAACTGCCATTGATACTATCTGTCTTGAATACCCTGGAGGTGAGCGGAATATGTCATGTAGCGGTGAAATGCTTAGATATGCCATAGAACACCAATTGCGAAGGCAGCTGACTGGACCTGTATTGACGCTGAGGCACGAAAGCGTGGGGAGCGAACAGGATTAGATACCCCAGTAGTCC</w:t>
      </w:r>
    </w:p>
    <w:p w14:paraId="2D5B08B1">
      <w:pPr>
        <w:rPr>
          <w:rFonts w:hint="eastAsia"/>
        </w:rPr>
      </w:pPr>
      <w:r>
        <w:rPr>
          <w:rFonts w:hint="eastAsia"/>
        </w:rPr>
        <w:t>&gt;OTU009469</w:t>
      </w:r>
    </w:p>
    <w:p w14:paraId="498CCBEE">
      <w:pPr>
        <w:rPr>
          <w:rFonts w:hint="eastAsia"/>
        </w:rPr>
      </w:pPr>
      <w:r>
        <w:rPr>
          <w:rFonts w:hint="eastAsia"/>
        </w:rPr>
        <w:t>CCTACGGGGGGCAGCAGTGGGGAATATTGCGCAATGGCCGCAAGGCTGACGCAGCGACGCCGCGTGTGGGAGGACGCCTTTCGGGGTGTAAACCACTGTTGCCCGGGACGAACAACTGGCTTTGGCCAGTCTGACGGTACCGGGTGAGGAAGCACCGGCTAACTCCGTGCCAGCAGCCGCGGTAATACGGAGGGTGCGAGCGTTGTTCGGATTTACTGGGCGTAAAGGGCGCGTAGGCGGTCGTGACAAGTCACTTGTGAAATCTCCGGGCTTAACTCGGAACGGTCAAGTGATACTGTCGGACTAGAGTACAGAAGGGGCAACTGGAATTCTCGGTGTAGCGGTGAAATGCGTAGAGATCGGGAGGAAGACCAGAGGCGCAAGCGGGTGACTGGGCGCTGACTGACACTGAGGGACGAAAGCGTGGGGAGCGAACAGGATTAGATACCCTAGTAGTCC</w:t>
      </w:r>
    </w:p>
    <w:p w14:paraId="51A37550">
      <w:pPr>
        <w:rPr>
          <w:rFonts w:hint="eastAsia"/>
        </w:rPr>
      </w:pPr>
      <w:r>
        <w:rPr>
          <w:rFonts w:hint="eastAsia"/>
        </w:rPr>
        <w:t>&gt;OTU009470</w:t>
      </w:r>
    </w:p>
    <w:p w14:paraId="7C884F25">
      <w:pPr>
        <w:rPr>
          <w:rFonts w:hint="eastAsia"/>
        </w:rPr>
      </w:pPr>
      <w:r>
        <w:rPr>
          <w:rFonts w:hint="eastAsia"/>
        </w:rPr>
        <w:t>CCTACGGGTGGCTGCAGTAGGGAATCTTGCACAATGGGCGAAAGCCTGATGCAGCGACGCCGCGTGAGGGATGACGGCCTTCGGGTTGTAAACCTCTTTCAGCAGGGAAGAAGCGAAAGTGACGGTACCTGCAGAAGAAGCGCCGGCTAACTACGTGCCAGCAGCCGCGGTAATACGTAGGGGGCAAGCGTTGTCCGGATTTATTGGGCGTAAAGAGCTCGTAGGCGGCCGTCCACGTCGGATGTGAAAGCTCAGAGCTCAACTCTGAGAGGCCATTCGATACGGGACGGCTAGAGGTAGGTAGGGGAAAGTGGAATTCCTGGTGTAGCGGTGAAATGCGCAGATATCAGGAGGAACACCAGTGGCGAAGGCGCCGCTCTGGGCCGTTACTGACGCTGAGGAGCGAAAGCGTGGGGAGCAAACAGGATTAGATACCCTTGTAGTCC</w:t>
      </w:r>
    </w:p>
    <w:p w14:paraId="6A3EDE11">
      <w:pPr>
        <w:rPr>
          <w:rFonts w:hint="eastAsia"/>
        </w:rPr>
      </w:pPr>
      <w:r>
        <w:rPr>
          <w:rFonts w:hint="eastAsia"/>
        </w:rPr>
        <w:t>&gt;OTU009471</w:t>
      </w:r>
    </w:p>
    <w:p w14:paraId="4CA02634">
      <w:pPr>
        <w:rPr>
          <w:rFonts w:hint="eastAsia"/>
        </w:rPr>
      </w:pPr>
      <w:r>
        <w:rPr>
          <w:rFonts w:hint="eastAsia"/>
        </w:rPr>
        <w:t>CCTACGGGGGGCAGCAGTGGGGAATTTTGGACAATGGGCGCAAGCCTGATCCAGCAATGCCGCGTGAGTGAAGAAGGCCTTCGGGTTGTAAAGCTCTTTTGTCAGGGAAGAAACGGCTGCAGCTAATATCTGCGGCTAATGACGGTACCTGAAGAATAAGCACCGGCTAACTACGTGCCAGCAGCCGCGGTAATACGTAGGGTGCAAGCGTTGTCCGGAATTATTGGGCGTAAAGGGCTCGCAGGCGGTTTCTTAAGTCTGATGTGAAAGCCCCCGGCTCAACCGGGGAGGGTCATTGGAAACTGGGGAACTTGAGTGCAGAAGAGGAGAGTGGAATTCCACGTGTAGCGGTGAAATGCGTAGATATCCGGAGGAACACCAGTGGCGAAGGCGGCCTTCTGGACCATTTCTGACGCTCAGACGCGAAAGCTAGGGTAGCAAACGGGATTAGATACCCCAGTAGTCC</w:t>
      </w:r>
    </w:p>
    <w:p w14:paraId="6B9D4840">
      <w:pPr>
        <w:rPr>
          <w:rFonts w:hint="eastAsia"/>
        </w:rPr>
      </w:pPr>
      <w:r>
        <w:rPr>
          <w:rFonts w:hint="eastAsia"/>
        </w:rPr>
        <w:t>&gt;OTU009472</w:t>
      </w:r>
    </w:p>
    <w:p w14:paraId="1BFF115A">
      <w:pPr>
        <w:rPr>
          <w:rFonts w:hint="eastAsia"/>
        </w:rPr>
      </w:pPr>
      <w:r>
        <w:rPr>
          <w:rFonts w:hint="eastAsia"/>
        </w:rPr>
        <w:t>CCTACGGGCGGCTGCAGTTAGGAATCTTCCACAATGGGCGAAAGCCTGATGGAGCGACACCGCGTGAAGGATGAAGGCCTTAGGGTCGTAAACTTCTAAAAGAGGGACGATAATGACGGTACCTCTTGAGAAGCACCGGCTAACTTCGTGCCAGCAGCTGCGGTAATACGAAGGGTGCAAGCGTTAATCGGATTTATTGGGCGTAAAGGGCGCGTAGGCGGGAAAGTAAGTCGTGTGTGAAATCCCAGAGCTCAACTCTGGAATGGCATTCGAAACTGCTTTTCTTGAGGATGGACGGAGAAAGTGGAATTCCATGTGTAGCGGTGAAATGCGTAGATATATGGAAGAATACCGGTGGCGAAGGCGACTTTCTAGTTTTTACCTGACGCTGAGGCGCGAAAGCAAGGGGAGCAAACAGGATTAGATACCCCAGTAGTCC</w:t>
      </w:r>
    </w:p>
    <w:p w14:paraId="71140505">
      <w:pPr>
        <w:rPr>
          <w:rFonts w:hint="eastAsia"/>
        </w:rPr>
      </w:pPr>
      <w:r>
        <w:rPr>
          <w:rFonts w:hint="eastAsia"/>
        </w:rPr>
        <w:t>&gt;OTU009473</w:t>
      </w:r>
    </w:p>
    <w:p w14:paraId="7B1522F8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CAGGGAAGAAGCGAAAGTGACGGTACCTGCAGAAGAAGCACCGGCTAACTCCGTGCCAGCAGCCGCGGTAATACAGAGGCCTCGAGCGTTAGGCGGAATCACTGGGCTTAAAGCGTGTGTAGGCGGATGTCTAAGTGCCTTGTGAAATCCCACGGCTCAACCGTGGAACTGCTGGGCATACTGGATGTCTTGAGCGGTCTAGGGGCGAGCGGAACAGATGGTGGAGCGGTGAAATGCGTAGATATCGCTTGGAACGCCGACGGTGAAAACAGCTCGCTGGGGGCCATCTGACGCTGAGACACGAAAGCCAGGGGAGCGAACGGGATTAGATACCCCTGTAGTCC</w:t>
      </w:r>
    </w:p>
    <w:p w14:paraId="70CA02DA">
      <w:pPr>
        <w:rPr>
          <w:rFonts w:hint="eastAsia"/>
        </w:rPr>
      </w:pPr>
      <w:r>
        <w:rPr>
          <w:rFonts w:hint="eastAsia"/>
        </w:rPr>
        <w:t>&gt;OTU009474</w:t>
      </w:r>
    </w:p>
    <w:p w14:paraId="1B2BA644">
      <w:pPr>
        <w:rPr>
          <w:rFonts w:hint="eastAsia"/>
        </w:rPr>
      </w:pPr>
      <w:r>
        <w:rPr>
          <w:rFonts w:hint="eastAsia"/>
        </w:rPr>
        <w:t>CCTACGGGAGGCAGCAGTGGGGAATTTTGGACAATGGGGGCAACCCTGATCCAGCAATGCCGCGTGAGTGAAGAAGGCCTTCGGGTTGTAAAGCTCTTTTGTCAGGGAAGAAAAGGTCGTGGCTAATATCCACGACTGCTGACGGTACCTGAAGAATAAGCACCGGCTAACTACGTGCCAGCAGCCGCGGTAATACGTAGGAGACAAGCGTTATCCGGAGTTACTGGGCGTAAAGGGCGTGCAGGCGGATGGTTAAGACGGCTGTGAAAGCCTCTGGCTCAACCGGGGGAGGACAGCCGTGACTGGCCGTCTAGAGGGCGGACGAGGGGTGTGGAATTCCGGGTGTAGTGGTGAAATGCGTAGATATGCGGAGGAACACCGATGGCGAAGGCAATCCCCTGGGCCTGTACTGACGCTCATGCACGAAAGCGTGGGGAGCAAACAGGATTAGATACCCGAGTAGTCC</w:t>
      </w:r>
    </w:p>
    <w:p w14:paraId="6F8C7EDD">
      <w:pPr>
        <w:rPr>
          <w:rFonts w:hint="eastAsia"/>
        </w:rPr>
      </w:pPr>
      <w:r>
        <w:rPr>
          <w:rFonts w:hint="eastAsia"/>
        </w:rPr>
        <w:t>&gt;OTU009475</w:t>
      </w:r>
    </w:p>
    <w:p w14:paraId="615469AE">
      <w:pPr>
        <w:rPr>
          <w:rFonts w:hint="eastAsia"/>
        </w:rPr>
      </w:pPr>
      <w:r>
        <w:rPr>
          <w:rFonts w:hint="eastAsia"/>
        </w:rPr>
        <w:t>CCTACGGGTGGCTGCAGTAGGGAATATTGGACAATGGGCGAAAGCCTGATCCAGCAATGCCGCGTGAGTGATGAAGGCCTTAGGGTTGTAAAGCTCTTTTACCCGGGATGATAATGACAGTACCGGGAGAATAAGCCCCGGCTAACTCCGTGCCAGCAGCCGCGGTAATACGGAGGGGGCTAGCGTTGTTCGGAATTACTGGGCGTAAAGCGCACGTAGGCGGCGATTTAAGTCAGAGGTGAAAGCCCGGGGCTCAACCCCGGAACTGCCTTTGAGACTGGATTGCTTGAACATCGGAGAGGTGAGTGGAATTCCGAGTGTAGCAGTGAAATGTGTAGATATTCGGAAGAACACCAGCGGCGAAGGCAGCAACTTGGTCTGGTATTGACGCTCAGGCACGAAAGCATGGGGATCAAACAGGATTAGATACCCTAGTAGTCC</w:t>
      </w:r>
    </w:p>
    <w:p w14:paraId="36E0F5CB">
      <w:pPr>
        <w:rPr>
          <w:rFonts w:hint="eastAsia"/>
        </w:rPr>
      </w:pPr>
      <w:r>
        <w:rPr>
          <w:rFonts w:hint="eastAsia"/>
        </w:rPr>
        <w:t>&gt;OTU009476</w:t>
      </w:r>
    </w:p>
    <w:p w14:paraId="3F7DD64A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CAGGGACGAAGCGAAAGTGACGGTACCTGCAGAAGAAGCCCCGGCTAACTACGTGCCAGCAGCCGCGGTAATACGTAGGGGGCTAGCGTTGTCCGGAATCACTGGGCGTAAAGGGCGCGTAGGCGGCCTCTTAAGCGCGCGGTGAAAGCCCGGGGCTCAACCCCGGGTCGGCCGTGTGTACTGGGGGGCTCGGAGCACGGTAGGGGCAGACGGAATTCCGGGTGTAGCGGTGGAATGCGTAGAGATCCGGAAGAACACCGGTGGCGAAGGCGGTCTGCTGGGCCGGAATAGGGGAGAGCAATCTCTCCTAGTGCTGACGCTGAGGCGCGACAGCGTGGGGAGCAAACAGGATTAGATACCCCTGTAGTCC</w:t>
      </w:r>
    </w:p>
    <w:p w14:paraId="68B56A32">
      <w:pPr>
        <w:rPr>
          <w:rFonts w:hint="eastAsia"/>
        </w:rPr>
      </w:pPr>
      <w:r>
        <w:rPr>
          <w:rFonts w:hint="eastAsia"/>
        </w:rPr>
        <w:t>&gt;OTU009477</w:t>
      </w:r>
    </w:p>
    <w:p w14:paraId="41740CCD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CTTCTGGGTTGTAAACTGCTTTTGCCAGGGGATAAAATAGCTATGCGTAGCAAATTGAAGGTACCTGGTGAATAAGCCACGGCTAACTACGTGCCAGCAGCCGCGGTAATACGTAGGTGGCGAGCGTTGTCCGGATTTATTGGGTTTAAAGGGTGCGTAGGCGGCCCTGTAAGTCAGTGCTGAAATATCCCGGCTTAACTCGGAACGGTCAGCTGATACTGCTTTGCTAGAGTGCAGAAGGGGCAATCGGAATTCTTGGTGTAGCGGTGAAATGCGTAGATATCAAGAGGAACACCTGAGGTGAAGACGGGTCTCTGGGCCGATACTGACGCTGAGGAGCGAAAGCGTGGGGAGCGAACAGGATTAGATACCCCGGTAGTCC</w:t>
      </w:r>
    </w:p>
    <w:p w14:paraId="07E69AE1">
      <w:pPr>
        <w:rPr>
          <w:rFonts w:hint="eastAsia"/>
        </w:rPr>
      </w:pPr>
      <w:r>
        <w:rPr>
          <w:rFonts w:hint="eastAsia"/>
        </w:rPr>
        <w:t>&gt;OTU009478</w:t>
      </w:r>
    </w:p>
    <w:p w14:paraId="482697A3">
      <w:pPr>
        <w:rPr>
          <w:rFonts w:hint="eastAsia"/>
        </w:rPr>
      </w:pPr>
      <w:r>
        <w:rPr>
          <w:rFonts w:hint="eastAsia"/>
        </w:rPr>
        <w:t>CCTACGGGGGGCTGCAGTGGGGAATATTGCACAATGGGCGCAAGCCTGATGCAGCCATGCCGCGTGTATGAAGAAGGCCTTCGGGTTGTAAAGTACTTTCAGCGGGGAGGAAGGGAGTAAGGTTAATAACCTTATTCATTGACGTTACCCGCAGAAGAAGCACCGGCTAACTCCGTGCCAGCAGCCGCGGTAATACGGAGGGTGCAAGCGTTAATCGGAATTACTGGGCGTAAAGCGCACGCAGGCGGTTGGATAAGTTAGATGTGAAAGCCCCGGGCTCAACCTGGGAATTGCATTTAAAACTGTCCAGCTAGAGTCTTGTAGAGGGGGGTAGAATTCCATGTGTAGCGGTGAAATGCGTAGATATATGGAGGAACACCGGTGGCGAAAGCGGCTCTCTGGCCTGTAACTGACACTGAGGCTCGAAAGCGTGGGGAGCAAACAGGATTAGATACCCTAGTAGTCC</w:t>
      </w:r>
    </w:p>
    <w:p w14:paraId="0062DB65">
      <w:pPr>
        <w:rPr>
          <w:rFonts w:hint="eastAsia"/>
        </w:rPr>
      </w:pPr>
      <w:r>
        <w:rPr>
          <w:rFonts w:hint="eastAsia"/>
        </w:rPr>
        <w:t>&gt;OTU009479</w:t>
      </w:r>
    </w:p>
    <w:p w14:paraId="2233B5A7">
      <w:pPr>
        <w:rPr>
          <w:rFonts w:hint="eastAsia"/>
        </w:rPr>
      </w:pPr>
      <w:r>
        <w:rPr>
          <w:rFonts w:hint="eastAsia"/>
        </w:rPr>
        <w:t>CCTACGGGAGGCAGCAGTAAGGAATATTGCTCAATGGGGGAAACCCTGAAGCAGCAACGCCGCGTGAGGGATGAAGGGCTTTTGCTCGTAAACCTCTGTAGTGAGGGAAAAAATTTCCACTCTGTGGAATATGATGGTACCTCAAAAGTAAGCCCCGGCTAACTACGTGCCAGCAGCCGCGGTAATACGTAGGGGGCAAACGTTGTCCGGATTTACTGGGTGTAAAGGGTGCGTAGGCGGCCTATTAAGTCAGTGCTGAAATTTCCCGGCTTAACCGGGAGGGTGGCATTGATACTGATGGGCTAGAGTACAGATGAGGTAGGCGGAATTGACGGTGTAGCGGTGAAATGCTTAGATATCGTCAAGAACACCTATAGCGAAGGCAGCTTACTAAGCAGACATTGACGCTGAGGCACGAAAGCGTGGGGATCAAACAGGATTAGATACCCCAGTAGTCC</w:t>
      </w:r>
    </w:p>
    <w:p w14:paraId="2AB8A368">
      <w:pPr>
        <w:rPr>
          <w:rFonts w:hint="eastAsia"/>
        </w:rPr>
      </w:pPr>
      <w:r>
        <w:rPr>
          <w:rFonts w:hint="eastAsia"/>
        </w:rPr>
        <w:t>&gt;OTU009480</w:t>
      </w:r>
    </w:p>
    <w:p w14:paraId="38D29B2E">
      <w:pPr>
        <w:rPr>
          <w:rFonts w:hint="eastAsia"/>
        </w:rPr>
      </w:pPr>
      <w:r>
        <w:rPr>
          <w:rFonts w:hint="eastAsia"/>
        </w:rPr>
        <w:t>CCTACGGGGGGCTGCAATCAGGAATCTTGCGCAATGGGGGGAACCCTGACGCAGCGACGCCGCGTGGGCGATGAAGTCTTTCGGGATGTAAAGCCCTTTTGGAGGGGAAGATGGTGACGGTACCCTCCGAATAAGCCCCGGCTAACTACGTGCCAGCAGCCGCGGTAATACGTAGGGGGCGAGCGTTGTCCGGAATTACTGGGCGTAAAGGGCGCGTAGGCGGTGCCCTAAGTCCGCTGTGAAAGACCGGGGCTCAACCCCGGGAGGTCAGCGGGGACTGGGGGACTGGAGTGCCGGAGGGGAGTGCGGAATACCTGGTGTAGCGGTGGAATGCGTAGAGATCAGGTGGAACACCGATGGCGAAGGCAGCACTCTGGACGGCCACTGACGCTGAGGCGCGAAAGCGTGGGGAGCGAACGGGATTAGATACCCCAGTAGTCC</w:t>
      </w:r>
    </w:p>
    <w:p w14:paraId="25BF1EB9">
      <w:pPr>
        <w:rPr>
          <w:rFonts w:hint="eastAsia"/>
        </w:rPr>
      </w:pPr>
      <w:r>
        <w:rPr>
          <w:rFonts w:hint="eastAsia"/>
        </w:rPr>
        <w:t>&gt;OTU009481</w:t>
      </w:r>
    </w:p>
    <w:p w14:paraId="31B59D05">
      <w:pPr>
        <w:rPr>
          <w:rFonts w:hint="eastAsia"/>
        </w:rPr>
      </w:pPr>
      <w:r>
        <w:rPr>
          <w:rFonts w:hint="eastAsia"/>
        </w:rPr>
        <w:t>CCTACGGGGGGCAGCAGTAACGAATCTTCCGCAATGCGCGAAAGCGTGACGGAGCGACGCCGCGTGTGGGACGAAGCCCTTCGGGGTGTAAACCACTGTCAGGGGTTACCAAGTTCTGAGGAGCCCCAGAGGAAGGCACGGCTAACTCTGTGCCAGCAGCCGCGGTAAGACAGAGGTGCCGAGCGTTAGGCGGAATCACTGGGCTTAAAGCGTGTGTAGGCGGACGGGTAAGTACCTTGTGAAATCCCACGGCTCAACCGAGGAATTGCGCTTCATACTGCCATGCTAGAGGGAGACAGGGGTAAGCGGAACTGATGGTGTAGCGGTGAAATGCGTAGAGATCAGCAGGAACACCCGTGGCGAAGGCGGCCACCTGGGCCGTACCTGACGCTGAGGCGCGAAGGCTAGGGGAGCGAACGGGATTAGATACCCCAGTAGTCC</w:t>
      </w:r>
    </w:p>
    <w:p w14:paraId="13B7B2B0">
      <w:pPr>
        <w:rPr>
          <w:rFonts w:hint="eastAsia"/>
        </w:rPr>
      </w:pPr>
      <w:r>
        <w:rPr>
          <w:rFonts w:hint="eastAsia"/>
        </w:rPr>
        <w:t>&gt;OTU009482</w:t>
      </w:r>
    </w:p>
    <w:p w14:paraId="07D08590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GCTTTCAGGAGGGACGAAGCTACTCGGGTTAATAGCCCAGAGGGTGACGGTACCTCCAGAAGAAGCCCCGGCTAACTACGTGCCAGCAGCCGCGGTAATACGTAGGGGGCAAGCGTTATCCGGAGTTACTGGGCGTAAAGGGCGGGTAGGTGGTGCGATAAGACTGGTGTGAAAGCCTTCGGCTTAACCGAGGGAGGACACTGGTGACTGTCGGACTTGAGGCAGATAGAGGGGTGTAGAATTCCGGGTGTAGTGGTGAAATGCGTAGAGATCCGGAGGAATACCAGAGGCGAAGGCGGCACCCTGGGCCATAACTGACGCTAAGACGCGAAAGCATGGGTAGCGAACAGGATTAGATACCCCAGTAGTCC</w:t>
      </w:r>
    </w:p>
    <w:p w14:paraId="122BAE38">
      <w:pPr>
        <w:rPr>
          <w:rFonts w:hint="eastAsia"/>
        </w:rPr>
      </w:pPr>
      <w:r>
        <w:rPr>
          <w:rFonts w:hint="eastAsia"/>
        </w:rPr>
        <w:t>&gt;OTU009483</w:t>
      </w:r>
    </w:p>
    <w:p w14:paraId="7D93E19F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AAGGGGGCTAGCGTTGTTCGGAATTACTGGGCGTAAAGCGCGCGCAGGCGGTCTTCCAAGTCAGTGGTGAAAGCCCGGAGCTCAACTCCGGAACTGCCTTTAAGACTGCATCGCTTGAATCATGGAGAGGTGAGTGGAATTCCGAGTGTAGAGGTGAAATGCGTAGATATTCGCAAGAACACCAGTGGCGAAGGCGGCCAACTGGTCCGATACTGACGCTGAGGCGCGAAAGCGTGGGGAGCAAACAGGATTAGATACCCCTGTAGTCC</w:t>
      </w:r>
    </w:p>
    <w:p w14:paraId="623F6943">
      <w:pPr>
        <w:rPr>
          <w:rFonts w:hint="eastAsia"/>
        </w:rPr>
      </w:pPr>
      <w:r>
        <w:rPr>
          <w:rFonts w:hint="eastAsia"/>
        </w:rPr>
        <w:t>&gt;OTU009484</w:t>
      </w:r>
    </w:p>
    <w:p w14:paraId="66C07748">
      <w:pPr>
        <w:rPr>
          <w:rFonts w:hint="eastAsia"/>
        </w:rPr>
      </w:pPr>
      <w:r>
        <w:rPr>
          <w:rFonts w:hint="eastAsia"/>
        </w:rPr>
        <w:t>CCTACGGGAGGCTGCAGTCGAGAATTTTTCTCAATGGGGGCAACCCTGAAGGAGCGACGCCGCGTGGAGGATGAAGGTCTTCGGATTGTAAACTCCTGTCATTAGGGAACAAGGTGCATGTGTTAACTGCATGTGCATTGATAGTACCTGAAGAGGAAGAGACGGCTAACTCTGTGCCAGCAGCCGCGGTAATACAGAGGTCTCAAGCGTTGTTCGGATTCATTGGGCGTAAAGGGTGCGTAGGCGGCGGGGTAAGTCGGATGTGAAATCCCAGGGCTCAACCCTGGAACTGCATTCGATACTGCTCTGCTCGAGTACTGGAGAGGAGACTGGAATTTACGGTGTAGCAGTGAAATGCGTAGAGATCGTAAGGAAGACCAGTGGCGAAGGCGAGTCTCTGGACAGTTACTGACGCTGAGGCGCGAAGGCGTGGGGAGCGAACGGGATTAGATACCCTTGTAGTCC</w:t>
      </w:r>
    </w:p>
    <w:p w14:paraId="166EE91C">
      <w:pPr>
        <w:rPr>
          <w:rFonts w:hint="eastAsia"/>
        </w:rPr>
      </w:pPr>
      <w:r>
        <w:rPr>
          <w:rFonts w:hint="eastAsia"/>
        </w:rPr>
        <w:t>&gt;OTU009485</w:t>
      </w:r>
    </w:p>
    <w:p w14:paraId="3B6A204B">
      <w:pPr>
        <w:rPr>
          <w:rFonts w:hint="eastAsia"/>
        </w:rPr>
      </w:pPr>
      <w:r>
        <w:rPr>
          <w:rFonts w:hint="eastAsia"/>
        </w:rPr>
        <w:t>CCTACGGGGGGCAGCAGTAGGGAATTTTCCACAATGGACGAAAGTCTGATGGAGCAACGCCGCGTGCAGGATGAATGCCTTCGGGTTGTAAACTGCTTTTATTAGTGACGATTATGACGGTAGCTAATGAATAAGGACCTGCTAACTACGTGCCAGCAGCCGCGGTCATACGTAGGGTCCAAGCGTTATCCGGAATTACTGGGCGTAAAGAGTTGCGTAGGTGGCATAGTAAGTCAGTGCTGAAATATCCCGGCTTAACCGGGAGGGTGGCATTGATACTGATGGGCTTGAGTGGAGTCGAGGTAGGCGGAATTGACGGTGTAGCGGTGAAATGCGTAGATATCGTGAGGAAGACCAGTTGCGAAGGCGACTCTCTGGGCAACTCCTGACACTGAGGCACGAAGGCTAGGGGAGCAAACGGGATTAGATACCCCTGTAGTCC</w:t>
      </w:r>
    </w:p>
    <w:p w14:paraId="3B6304BE">
      <w:pPr>
        <w:rPr>
          <w:rFonts w:hint="eastAsia"/>
        </w:rPr>
      </w:pPr>
      <w:r>
        <w:rPr>
          <w:rFonts w:hint="eastAsia"/>
        </w:rPr>
        <w:t>&gt;OTU009486</w:t>
      </w:r>
    </w:p>
    <w:p w14:paraId="16318EA1">
      <w:pPr>
        <w:rPr>
          <w:rFonts w:hint="eastAsia"/>
        </w:rPr>
      </w:pPr>
      <w:r>
        <w:rPr>
          <w:rFonts w:hint="eastAsia"/>
        </w:rPr>
        <w:t>CCTACGGGCGGCTGCAGTGGGGAATCTTGCGCAATGGGGGAAACCCTGACGCAGCGACGCCGCGTGGATGATGAAGGCCTTCGGGTCGTAAAATCCTGTCAGATGGAAAGAAATGTAGTATGCCTAATACGTGTACTATTTGACGGTACCATCAAAGGAAGCCCCGGCTAACTCTGTGCCAGCAGCCGCGGTAATACAGAGGGGGCGAGCGTTGTTCGGAATTACTGGGCGTAAAGGGCGCGTAGGCGGCCTTCTAAGTCGAACGTGAAATCCCCGGGCTCAACCCGGGAACTGCGTCCGATACTGGGAGGCTTGAATCCGGGAGAGGGATGTGGAATTCCAGGTGTAGCGGTGAAATGCGTAGATATCTGGAGGAACACCGGTGGCGAAGGCGGCATCCTGGACCGGTATTGACGCTGAGGCGCGAAAGCCAGGGGAGCAAACGGGATTAGATACCCCGGTAGTCC</w:t>
      </w:r>
    </w:p>
    <w:p w14:paraId="2C1D01AB">
      <w:pPr>
        <w:rPr>
          <w:rFonts w:hint="eastAsia"/>
        </w:rPr>
      </w:pPr>
      <w:r>
        <w:rPr>
          <w:rFonts w:hint="eastAsia"/>
        </w:rPr>
        <w:t>&gt;OTU009487</w:t>
      </w:r>
    </w:p>
    <w:p w14:paraId="7A65E452">
      <w:pPr>
        <w:rPr>
          <w:rFonts w:hint="eastAsia"/>
        </w:rPr>
      </w:pPr>
      <w:r>
        <w:rPr>
          <w:rFonts w:hint="eastAsia"/>
        </w:rPr>
        <w:t>CCTACGGGTGGCTGCAGTGGGGAATATTGCGCAATGGGCGCAAGCCTGACCGAGCGACGCCGCGTGTGCGATGAAGGCCTTCGGGTTGTAAAGCACTGTCGAGGGGGAGGAAAGCCCGCAAGGGTCTGACCTATCCCTGGAGGAAGCACGGGCTAAGTTCGTGCCAGCAGCCGCGGTAAGACGAACCGTGCAAACGTTGTTCGGAATCACTGGGCTTAAAGAGCGTGTAGGCGGCTTGGTAAGTCGGCTGTGAAAGTCAGGGGCTCAACCCTTGAATGCCGGCCGATACTGTCAAGCTAGAGTCCGGAAGAGGCGAGTGGAATTCCTGGTGTAGCGGTGAAATGCGTAGAGATCGGGAGGAAGGCCGGTGGCGAAGGCGGCGCTCTGGAACGTCCCTGACACTGAGGCTCGAAAGCGTGGGGAGCAAACAGGATTAGATACCCGTGTAGTCC</w:t>
      </w:r>
    </w:p>
    <w:p w14:paraId="112F9A8C">
      <w:pPr>
        <w:rPr>
          <w:rFonts w:hint="eastAsia"/>
        </w:rPr>
      </w:pPr>
      <w:r>
        <w:rPr>
          <w:rFonts w:hint="eastAsia"/>
        </w:rPr>
        <w:t>&gt;OTU009488</w:t>
      </w:r>
    </w:p>
    <w:p w14:paraId="2CF77ED8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GCCCAGAGGGTGACGGTACCTGCAGAAGAAGCGCCGGCCAACTACGTGCCAGCAGCCGCGGTAAGACGTAGGGCGCGAGCGTTGTCCGGATTTATTGGGCGTAAAGAGCTCGTAGGCGGCTTGTTAAGTGTGGTGTGAAATCTCCAGGGCTCAACCCGGAAACTGCACCGCATACTGACTGGCTTGAGTGCGGAAGGGGCAACTGGAATTCTCGGTGTAGCGGTGAAATGCGTAGATATCGAGAGGAACACCTGCGGCGAAGGCGGGTTGCTGGGCCGACACTGACGCTGAGGCGCGAAAGCCAGGGGAGCGAACGGGATTAGATACCCCTGTAGTCC</w:t>
      </w:r>
    </w:p>
    <w:p w14:paraId="429E477A">
      <w:pPr>
        <w:rPr>
          <w:rFonts w:hint="eastAsia"/>
        </w:rPr>
      </w:pPr>
      <w:r>
        <w:rPr>
          <w:rFonts w:hint="eastAsia"/>
        </w:rPr>
        <w:t>&gt;OTU009489</w:t>
      </w:r>
    </w:p>
    <w:p w14:paraId="6F5BCFF9">
      <w:pPr>
        <w:rPr>
          <w:rFonts w:hint="eastAsia"/>
        </w:rPr>
      </w:pPr>
      <w:r>
        <w:rPr>
          <w:rFonts w:hint="eastAsia"/>
        </w:rPr>
        <w:t>CCTACGGGCGGCTGCAGTGGGGAATATTGGACAATGGGCGCAAGCCTGATCCAGCCATGCCGCGTGTGTGAAGAAGGCCTTCGGGTTGTAAAGCACTTTTGTCCGGAAAGAAAAGCGCTCGATTAATACTCGGGTGTTATGACGGTACCGGAAGAATAAGCACCGGCTAACTTCGTGCCAGCAGCCGCGGTAATACGAAGGGTGCAAGCGTTACTCGGAATTACTGGGCGTAAAGCGTGCGCAGGCGGCTCCTTAAGTCAGATGTGAAATCCCCGGGCTTAACCTGGGAACTGCGTTTGAAACTGAGGAGCTCGAGTGTGGAAGAGGGGGGTGGAATTCCAGGTGTAGCAGTGAAATGCGTAGAGATCTGGAGGAACACCAGTGGCGAAGGCGACTCACTGGCCCAATACTGACGCTGAGGCGCGAAAGCGTGGGGAGCAAACAGGATTAGATACCCGGGTAGTCC</w:t>
      </w:r>
    </w:p>
    <w:p w14:paraId="1C25302D">
      <w:pPr>
        <w:rPr>
          <w:rFonts w:hint="eastAsia"/>
        </w:rPr>
      </w:pPr>
      <w:r>
        <w:rPr>
          <w:rFonts w:hint="eastAsia"/>
        </w:rPr>
        <w:t>&gt;OTU009490</w:t>
      </w:r>
    </w:p>
    <w:p w14:paraId="2B1EFD18">
      <w:pPr>
        <w:rPr>
          <w:rFonts w:hint="eastAsia"/>
        </w:rPr>
      </w:pPr>
      <w:r>
        <w:rPr>
          <w:rFonts w:hint="eastAsia"/>
        </w:rPr>
        <w:t>CCTACGGGGGGCTGCAGTAGGGAATCTTGCGCAATGGGCGAAAGCCTGACGCAGCGACGCCGCGTGAGGGATGAAGGCCTTCGGGTTGTAAACCTCTTTCAGCAGGGACGAAAATGACGGTACCTGCAGAAGAAGGTCCGGCCAACTACGTGCCAGCAGCCGCGGTAATACGTAGGGACCGAGCGTTGTCCGGATTTATTGGGTTTAAAGGGTGCGTAGGCGGCCCATTAAGTCCGTGGTGAAAGCCAACAGCTCAACTGTTGAACTGCCATGGATACTGATGGGCTTGAGTACAGACGAGGTAGGCGGAATGGATGCTGTAGCGGTGAAATGCGCAGATATCAGGAGGAACACCGGTGGCGAAGGCGGATCTCTGGGCCATTACTGACGCTGAGGAGCGAAAGCGTGGGGAGCGAACAGGATTAGATACCCTTGTAGTCC</w:t>
      </w:r>
    </w:p>
    <w:p w14:paraId="3BE1ADFE">
      <w:pPr>
        <w:rPr>
          <w:rFonts w:hint="eastAsia"/>
        </w:rPr>
      </w:pPr>
      <w:r>
        <w:rPr>
          <w:rFonts w:hint="eastAsia"/>
        </w:rPr>
        <w:t>&gt;OTU009491</w:t>
      </w:r>
    </w:p>
    <w:p w14:paraId="0FCE1986">
      <w:pPr>
        <w:rPr>
          <w:rFonts w:hint="eastAsia"/>
        </w:rPr>
      </w:pPr>
      <w:r>
        <w:rPr>
          <w:rFonts w:hint="eastAsia"/>
        </w:rPr>
        <w:t>CCTACGGGTGGCTGCAGTAACGAATCTTCCGCAATGCGCGAAAGCGTGACGGAGCAATGCCGCGTGCAGGATGAAGCCCTTCGGGGTGTAAACTGCTGTCAGGGTTTAGAAAGCACGTGATCAAACCCAAAGGAAGAGGCGACTAACTCTGTGCCAGCAGTCGCGGTAATACAGAGGCCACGAGCGTTAGGCGGAATCACTGGGCTTAAAGCGTGTGTAGGCGGAGGCGTAAGTGTCTTGTGAAATCCCACGGCTCAACCGTGGAACTGCTGGGCATACTGCGTCTCTTGAGCCGGCCAGGGGTCACCGGAACAAGCGGTGGAGCGGTGAAATGCGTAGATATAGGAAGGAACACCGGTGGCGAAGGCGGCTTCCTGGACGATTACTGACGCTGAGACGCGAAAGCGTGGGGAGCAAACAGGATTAGATACCCTAGTAGTCC</w:t>
      </w:r>
    </w:p>
    <w:p w14:paraId="71950446">
      <w:pPr>
        <w:rPr>
          <w:rFonts w:hint="eastAsia"/>
        </w:rPr>
      </w:pPr>
      <w:r>
        <w:rPr>
          <w:rFonts w:hint="eastAsia"/>
        </w:rPr>
        <w:t>&gt;OTU009492</w:t>
      </w:r>
    </w:p>
    <w:p w14:paraId="682A9FAE">
      <w:pPr>
        <w:rPr>
          <w:rFonts w:hint="eastAsia"/>
        </w:rPr>
      </w:pPr>
      <w:r>
        <w:rPr>
          <w:rFonts w:hint="eastAsia"/>
        </w:rPr>
        <w:t>CCTACGGGTGGCAGCAGTGGGGAATTTTGGACAATGGGGGCAACCCTGATCCAGCCATGCCGCGTGCGGGAAGAAGGCCTTCGGGTTGTAAACCGCTTTTAGCCGGGAAGAAAAGGCGCAAGACAATACCTTGCGTTCTTGACGGTACCGGCGGAATAAGCACCGGCTAACTACGTGCCAGCAGCCGCGGTAATACGTAGGGTGCGAGCGTTAATCGGAATTACTGGGCGTAAAGCGTGCGCAGGCGGTTCGTTAAGTCAGATGTGAAAGCCCCGGGCTCAACCTGGGAACTGCATTTGAAACTGGCGGGCTTGAATGCGGCAGAGGGGGGTGGAATTCCGCGTGTAGCAGTGAAATGCGTAGAGATGTGGAGGAACACCGATGGCGAAGGCAGCCTCCTGGGCCGACACTGACGCTCATGCACGAAAGCGTGGGGAGCAAACAGGATTAGATACCCGTGTAGTCC</w:t>
      </w:r>
    </w:p>
    <w:p w14:paraId="6E091D09">
      <w:pPr>
        <w:rPr>
          <w:rFonts w:hint="eastAsia"/>
        </w:rPr>
      </w:pPr>
      <w:r>
        <w:rPr>
          <w:rFonts w:hint="eastAsia"/>
        </w:rPr>
        <w:t>&gt;OTU009493</w:t>
      </w:r>
    </w:p>
    <w:p w14:paraId="367209AD">
      <w:pPr>
        <w:rPr>
          <w:rFonts w:hint="eastAsia"/>
        </w:rPr>
      </w:pPr>
      <w:r>
        <w:rPr>
          <w:rFonts w:hint="eastAsia"/>
        </w:rPr>
        <w:t>CCTACGGGTGGCTGCAGTGAGGAATATTGGTCAATGGACGCAAGTCTGAACCAGCCATGCCGCGTGGAGGATGACAGCCTTCTGGGTTGTAAACTTCTTTTATATGGGAAGAAAAGTACGGTTTCTACTGTATCCGACGGTACCATATGAATAAGCACCGGCTAACTCCGTGCCAGCAGCCGCGGTAATACGGAGGGGGCTAGCGTTGTTCGGAATTACTGGGCGTAAAGCGCACGTAGGCGGCTTTGTAAGTCCGCTCTGAAAGTCAGGGGCTCAACCCCTGAATGCGGGTGGATACTGCTGGGCTAGAGTCCGGAAGAGGCGAGTGGAATTCCTGGTGTAGCGGTGAAATGCGCAGATATCAGGAGGAACACCGATGGCGAAGGCAGCTCGCTGGGACGGTACTGACGCTGAGGCGCGAAAGCGTGGGGAGCAAACAGGATTAGATACCCGTGTAGTCC</w:t>
      </w:r>
    </w:p>
    <w:p w14:paraId="23518537">
      <w:pPr>
        <w:rPr>
          <w:rFonts w:hint="eastAsia"/>
        </w:rPr>
      </w:pPr>
      <w:r>
        <w:rPr>
          <w:rFonts w:hint="eastAsia"/>
        </w:rPr>
        <w:t>&gt;OTU009494</w:t>
      </w:r>
    </w:p>
    <w:p w14:paraId="1AE9C643">
      <w:pPr>
        <w:rPr>
          <w:rFonts w:hint="eastAsia"/>
        </w:rPr>
      </w:pPr>
      <w:r>
        <w:rPr>
          <w:rFonts w:hint="eastAsia"/>
        </w:rPr>
        <w:t>CCTACGGGTGGCTGCAGTCGAGGATCTTCGGCAATGGGCGCAAGCCTGACCGAGCGACGCCGCGTGCGCGACGAAGGCCTTCGGGTTGTAAAGCGCTGTCGAGGGGGCGGAACGCCGCAAGGCCTGACCACCCCCTGGAGGAAGCACGGGCTAAGTTCGTGCCAGCAGCCGCGGTAAGACGAACCGTGCGAACGTTGTTCGGATTCACTGGGCTTAAAGGGCGCGTAGGCGGCTCGCCCAGTCGGGGGTGAAATCTTTCGGCCCAACCGGAAAAGGGCCCCCGATACTGGCGAGCTCGAGGGGGGTAGGGGCGGGCGGAACTTCCGGTGGAGCGGTGAAATGCGTAGAGATCAGGAAGAACATCGGTGGCGAAGGCGCTCTGCTGGACCATAACTGACACTCAGGGACGAAAGCTAGGGGAGCGAATGGGATTAGATACCCCTGTAGTCC</w:t>
      </w:r>
    </w:p>
    <w:p w14:paraId="761E899D">
      <w:pPr>
        <w:rPr>
          <w:rFonts w:hint="eastAsia"/>
        </w:rPr>
      </w:pPr>
      <w:r>
        <w:rPr>
          <w:rFonts w:hint="eastAsia"/>
        </w:rPr>
        <w:t>&gt;OTU009495</w:t>
      </w:r>
    </w:p>
    <w:p w14:paraId="55441A45">
      <w:pPr>
        <w:rPr>
          <w:rFonts w:hint="eastAsia"/>
        </w:rPr>
      </w:pPr>
      <w:r>
        <w:rPr>
          <w:rFonts w:hint="eastAsia"/>
        </w:rPr>
        <w:t>CCTACGGGCGGCAGCAGTGGGGAATCTTGCGCAATGGGAGCAATCCTGATCCAGCGACGCCGCGTGAGCGATGAAGCCCTTCGGGGTGTAAAGCTCTTTCGGCAGGAACGATAATGACGGTACCTGAAGAAGAAGCTGCGGCTAACTACGTGCCAGCAGCCGCGGTAATACGTAGGCAGCGAGCGTTGTTCGGAGTTACTGGGCGTAAAGCGCACGTAGGCGGCTTTGTAAGTCAGAGGTGAAAGCCTGGAGCTCAACTCCAGAACTGCCTTTGAGACTGCATCGCTTGAATCCAGGAGAGGTGAGTGGAATTCCGAGTGTAGAGGTGAAATTCGTAGATATTGGGAAGAACACCAGTGGCGAAGGCGGCTATCTGGCCCGTGATTGACGCTGAGGCGCGAAAGCGTGGGGAGCAAACAGGATTAGATACCCCAGTAGTCC</w:t>
      </w:r>
    </w:p>
    <w:p w14:paraId="3DF84074">
      <w:pPr>
        <w:rPr>
          <w:rFonts w:hint="eastAsia"/>
        </w:rPr>
      </w:pPr>
      <w:r>
        <w:rPr>
          <w:rFonts w:hint="eastAsia"/>
        </w:rPr>
        <w:t>&gt;OTU009496</w:t>
      </w:r>
    </w:p>
    <w:p w14:paraId="3C5CEB90">
      <w:pPr>
        <w:rPr>
          <w:rFonts w:hint="eastAsia"/>
        </w:rPr>
      </w:pPr>
      <w:r>
        <w:rPr>
          <w:rFonts w:hint="eastAsia"/>
        </w:rPr>
        <w:t>CCTACGGGTGGCAGCAGTGGGGAATCTTGCGCAATGCGCGAAAGCGTGACGCAGCAACGCCGCGTGGGGGAGGACGCCCTTCGGGGTGTAAACCACTGTCACCCGGGACGAAACTCCTGAGTTTGTCAGGATTGACGGTACTGGGTGAGGAAGCGCCGGCTAACTCCGTGCCAGCAGCCGCGGTAATACGGAGGGCGCGAGCGTTGTCCGGATTTACTGGGCGTAAAGCGCGCGCAGGCGGCCGCATAAGTCGGATGTGAAATCCCACGGCTCAACCGGGGAATTGCATCCGATACTGTGCGGCTAGAGGCAGGTAGGGGCGAGTGGAATTCCCGGTGTAGCGGTGAAATGCGCAGATATCGGGAGGAACACCGGTGGCGAAAGCGCGTGACTGGGCCGTAACTGACGCTGAGGAACGAAAGCCAGGGGAGCGAAAGGGATTAGATACCCGAGTAGTCC</w:t>
      </w:r>
    </w:p>
    <w:p w14:paraId="16674658">
      <w:pPr>
        <w:rPr>
          <w:rFonts w:hint="eastAsia"/>
        </w:rPr>
      </w:pPr>
      <w:r>
        <w:rPr>
          <w:rFonts w:hint="eastAsia"/>
        </w:rPr>
        <w:t>&gt;OTU009497</w:t>
      </w:r>
    </w:p>
    <w:p w14:paraId="1A87212C">
      <w:pPr>
        <w:rPr>
          <w:rFonts w:hint="eastAsia"/>
        </w:rPr>
      </w:pPr>
      <w:r>
        <w:rPr>
          <w:rFonts w:hint="eastAsia"/>
        </w:rPr>
        <w:t>CCTACGGGAGGCTGCAGTGGGGAATATTGGGCAATGGCCGAAAGGCTGACCCAGCGACGCCGCGTGTGGGAGGAAGCCCTTCGGGGTGTAAACCACTGTCGGGGGGGACGAACGGGTTCCGGGGCAATACTCCGGAGCCGTGACGGTACCCCTAGAGGAAGCACCGGCTAACTCTGTGCCAGCAGCCGCGGTAATACGGAGGGGGCTAGCGTTGTTCGGAATTACTGGGCGTAAAGCGCGCGTAGGCGGCTTTGTAAGTCAGAGGTGAAAGCCCGGGGCTCAACCCCGGGAGGCGGGTGGATACTGTCGAGCTCGAGTCCGGAAGAGGCAAGTGGAATTCCCGGTGTAGCGGTGAAATGCGCAGATATCGGGAGGAACACCAATGGCGAAGGCAGCTTGCTGGGACGGTACTGACGCTGAGACGCGAAAGCGTGGGGAGCAAACAGGATTAGATACCCCTGTAGTCC</w:t>
      </w:r>
    </w:p>
    <w:p w14:paraId="41B74315">
      <w:pPr>
        <w:rPr>
          <w:rFonts w:hint="eastAsia"/>
        </w:rPr>
      </w:pPr>
      <w:r>
        <w:rPr>
          <w:rFonts w:hint="eastAsia"/>
        </w:rPr>
        <w:t>&gt;OTU009498</w:t>
      </w:r>
    </w:p>
    <w:p w14:paraId="1EBCBB6B">
      <w:pPr>
        <w:rPr>
          <w:rFonts w:hint="eastAsia"/>
        </w:rPr>
      </w:pPr>
      <w:r>
        <w:rPr>
          <w:rFonts w:hint="eastAsia"/>
        </w:rPr>
        <w:t>CCTACGGGGGGCAGCAGCAGGGAATCTTGGGCAATGGGCGAAAGCCTGACCCAGCGACGTCGCGTGGAGGAAGAAGGCCTTCGGGCTGTAAACTCCTTTTCCAGGGGAAGAGTAAGGACGGTACCTTGGGAATAAGCTCCGGCTAACTACGTGCCAGCAGCCGCGGTAAGACAGAGGAGCCAAGCGTTGTCCGGATTGACTGGGCGTAAAGCGCACGCAGGTGGTGGTGCAAGTGCCGTGTGAAAGCCGGTGGCTTAACTGCCGGAGGCCACAGCAGACTGCATTACTTGAGCCCGAGAGAGGTCCGTGGAATTGCCGGTGTAGTGGTGAAATGCGTAGAGATCGGCAGGAACACCCAAGGAGAAATCAGCGGACTGGCTCGGTGCTGACACTGAGGTGCGAAAGCGTGGGGAGCGAACGGGATTAGATACCCTAGTAGTCC</w:t>
      </w:r>
    </w:p>
    <w:p w14:paraId="629A857A">
      <w:pPr>
        <w:rPr>
          <w:rFonts w:hint="eastAsia"/>
        </w:rPr>
      </w:pPr>
      <w:r>
        <w:rPr>
          <w:rFonts w:hint="eastAsia"/>
        </w:rPr>
        <w:t>&gt;OTU009499</w:t>
      </w:r>
    </w:p>
    <w:p w14:paraId="352798A2">
      <w:pPr>
        <w:rPr>
          <w:rFonts w:hint="eastAsia"/>
        </w:rPr>
      </w:pPr>
      <w:r>
        <w:rPr>
          <w:rFonts w:hint="eastAsia"/>
        </w:rPr>
        <w:t>CCTACGGGTGGCTGCAGTCGAGAATCTTCGGCAATGAGCGCAAGCTTGACCGAGCGACGCCGCGTGGAGGATGAAGGCCTTCGGGTTGTAAACTCCTGTCAGAGGGGAGGAAAGCTAGGCGGGCTCTCCCGTTTAGTTGACCTAGCCTCAGAGGAAGGACGGGCTAAATTCGTGCCAGCAGCCGCGGTAATACGAATCGTCCAAACGTTGTTCGGATTCACTGGGCGTAAAGGGTGCGTAGGTGGCGCTGTAAGTCGGGTGTGAAAACTCGAGGCTCAACTTCGAGCTGTCGGTGGAAACTATCTGGCTAGAGTCCGGAAGAGGAGAGTGGAATTCCTGGTGTAGCGGTGAAATGCGCAGATATCAGGAAGAACACCCGTGGCGAAGGCAGTGGTCTGGGCCGGAACTGACGCTGAATAGCGAAAGCGTGGGTAGCGAACAGGATTAGATACCCTAGTAGTCC</w:t>
      </w:r>
    </w:p>
    <w:p w14:paraId="153777CC">
      <w:pPr>
        <w:rPr>
          <w:rFonts w:hint="eastAsia"/>
        </w:rPr>
      </w:pPr>
      <w:r>
        <w:rPr>
          <w:rFonts w:hint="eastAsia"/>
        </w:rPr>
        <w:t>&gt;OTU009500</w:t>
      </w:r>
    </w:p>
    <w:p w14:paraId="26DAAFFF">
      <w:pPr>
        <w:rPr>
          <w:rFonts w:hint="eastAsia"/>
        </w:rPr>
      </w:pPr>
      <w:r>
        <w:rPr>
          <w:rFonts w:hint="eastAsia"/>
        </w:rPr>
        <w:t>CCTACGGGAGGCTGCAGTTAGGAATATTGGACAATGGGCGCAAGCCTGATCCAGCCATGCCGCGTGAGCGATGAAGGCCTTCGGGTTGTAAAGCTCTTTAGCCGACGAATATAATGACTGTAGTCGGAGAATAAGCCCCGGCTAACTTCGTGCCAGCAGCCGCGGTAATACGGAGGGGGCTAGCGTTGTTCGGAATTACTGGGCGTAAAGCGCACGTAGGCGGACCGGAAAGTCAGAGGTGAAATCCCAGGGCTCAACCTTGGAACTGCATCCAAAACTGGCAAGCTAGAGTACGGTAGAGGGTAGCGGAATTCCCGGTGTAGCAGTGAAATGCGTAGAGATCGGGAGGAACATCCATGGCGAAGGCAGCTACCTGGACCAACACTGACACTGAGGCACGAAAGCGTGGGGAGCAAACAGGATTAGATACCCGTGTAGTCC</w:t>
      </w:r>
    </w:p>
    <w:p w14:paraId="4815AAFE">
      <w:pPr>
        <w:rPr>
          <w:rFonts w:hint="eastAsia"/>
        </w:rPr>
      </w:pPr>
      <w:r>
        <w:rPr>
          <w:rFonts w:hint="eastAsia"/>
        </w:rPr>
        <w:t>&gt;OTU009501</w:t>
      </w:r>
    </w:p>
    <w:p w14:paraId="211561EC">
      <w:pPr>
        <w:rPr>
          <w:rFonts w:hint="eastAsia"/>
        </w:rPr>
      </w:pPr>
      <w:r>
        <w:rPr>
          <w:rFonts w:hint="eastAsia"/>
        </w:rPr>
        <w:t>CCTACGGGGGGCTGCAGTAGGGAATATTGGTCAATGGACGCAAGTCTGAACCAGCCATGCCGCGTGGAGGATGAAGGTCCTCTGGATTGTAAACTTCTTTTATCTGGGAAGAAACCCATATTTTCTAGTGTGGTTGACGGTACCGTAAGAATAAGCACCGGCTAACTCCGTGCCAGCAGCCGCGGTAATACGGAGGGTGCGAGCGTTATCCGGATTCACTGGGTTTAAAGGGTGCGTAGGAGGGCAGGTAAGTCAGTGGTGAAATCCTGGGGCTTAACCCCAGAACTGCCGTTGATACTATCTGTCTTGAATATGGTGGAGGTGAGCGGAATATGTCATGTAGCGGTGAAATGCATAGATATGACATAGAACACCAATTGCGAAGGCAGCTTGCTACACCTATATTGACTCTGAGGCACGAAAGCGTGGGGATCAAACAGGATTAGATACCCCGGTAGTCC</w:t>
      </w:r>
    </w:p>
    <w:p w14:paraId="1B6D7A94">
      <w:pPr>
        <w:rPr>
          <w:rFonts w:hint="eastAsia"/>
        </w:rPr>
      </w:pPr>
      <w:r>
        <w:rPr>
          <w:rFonts w:hint="eastAsia"/>
        </w:rPr>
        <w:t>&gt;OTU009502</w:t>
      </w:r>
    </w:p>
    <w:p w14:paraId="3DC04054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CGCGCCGGGTTAATACCCGGGGCTAATGACGGTACCGTAAGAATAAGCACCGGCTAACTACGTGCCAGCAGCCGCGGTAATACGGAGGGTGCAAGCGTTATCCGGATTCACTGGGTTTAAAGGGTGCGTAGGCGGGCTGTTAAGTCAGTGGTGAAATCTCAGAGCTTAACTCTGAAACTGCCATTGATACTATCAGTCTTGAATGTTCTGGAGGTTAGCGGAATATGTCATGTAGCGGTGAAATGCTTAGATATGACATAGAACACCGATAGCGGAGGCAGCTAACTAAGCGATCATTGACACTGAGGCACGAAAGCGTGGGGAGCAAACAGGATTAGATACCCGAGTAGTCC</w:t>
      </w:r>
    </w:p>
    <w:p w14:paraId="4438F8F8">
      <w:pPr>
        <w:rPr>
          <w:rFonts w:hint="eastAsia"/>
        </w:rPr>
      </w:pPr>
      <w:r>
        <w:rPr>
          <w:rFonts w:hint="eastAsia"/>
        </w:rPr>
        <w:t>&gt;OTU009503</w:t>
      </w:r>
    </w:p>
    <w:p w14:paraId="0751A5FF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TCTTCGGATCGTAAAGCTCTGTTGTTAGGGAAGAACAAGTACCGGAGTAACTGTCGGTACCTTGACGGTACCTAACCAGAAAGCCACGGCTAACTACGTGCCAGCAGCCGCGGTAATACGGAGGGTGCGAGCGTTAATCGGAATTACTGGGCGTAAAGCGCGCGTAGGCGGTTTGTTAAGTCAGCTGTGAAAGCCCCGGGCTTAACCTGGGAACTGCAGTTGATACTGGCCGACTAGAGTGTGGTAGAGGGTAGCGGAATTCCTGGTGTAGCAGTGAAATGCGTAGAGATCAGGAGGAACATCCATGGCGAAGGCAGCTACCTGGACCAACACTGACACTGAGGCACGAAAGCGTGGGGAGCAAACAGGATTAGATACCCGGGTAGTCC</w:t>
      </w:r>
    </w:p>
    <w:p w14:paraId="373B8645">
      <w:pPr>
        <w:rPr>
          <w:rFonts w:hint="eastAsia"/>
        </w:rPr>
      </w:pPr>
      <w:r>
        <w:rPr>
          <w:rFonts w:hint="eastAsia"/>
        </w:rPr>
        <w:t>&gt;OTU009504</w:t>
      </w:r>
    </w:p>
    <w:p w14:paraId="7CCA4D6D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ACTGCTGGTTAATACCCTGCAGTTTTGACGTTACCAACAGAATAAGCACCGGCTAACTTCGTGCCAGCAGCCGCGGTAATACGAAGGGTGCAAGCGTTAATCGGAATTACTGGGCGTAAAGCGCGCGTAGGTGGTTGGGTAAGTTGAATGTGAAAGCCCCGGGCTCAACCTGGGAACTGCATTTAAGACTGCATAGCTAGGGTGCGGAAGAGGGAAGCGGAATTTCCGGTGTAGCGGTGAAATGCGTAGATATCGGGAGGAACACCTGTGGCGAAAGCGGCTTACTAGACGACAACTGACGCTGAGGCGCGAAAGCTAGGGGAGCAAACAGGATTAGATACCCGTGTAGTCC</w:t>
      </w:r>
    </w:p>
    <w:p w14:paraId="016B5A52">
      <w:pPr>
        <w:rPr>
          <w:rFonts w:hint="eastAsia"/>
        </w:rPr>
      </w:pPr>
      <w:r>
        <w:rPr>
          <w:rFonts w:hint="eastAsia"/>
        </w:rPr>
        <w:t>&gt;OTU009505</w:t>
      </w:r>
    </w:p>
    <w:p w14:paraId="2CFA7FF7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CAGGGACGAAGCGGAAGTGACGGTACCTGCAGAAGAAGCGCCGGCCAACTACGTGCCAGCAGCCGCGGTAAGACGTAGGGCGCAAGCGTTGTCCGGATTTATTGGGCGTAAAGCGCACGTAGGCGGCTTTGCAAGTCGGATGTGAAATCCCTCGGCTCAACCAAGGAAGTGCATCCGAAACTGCAGAGCTTGAGTACGAAAGAGGATCGCGGAATTCCCGGTGTAGAGGTGAAATTCGTAGATATTCGGAAGAACACCAGTGGCGAAGGCGACTCGCTGGACAAGTATTGACGCTGAGGTGCGAAAGCGTGGGGAGCAAACAGGATTAGATACCCCGGTAGTCC</w:t>
      </w:r>
    </w:p>
    <w:p w14:paraId="08492CD0">
      <w:pPr>
        <w:rPr>
          <w:rFonts w:hint="eastAsia"/>
        </w:rPr>
      </w:pPr>
      <w:r>
        <w:rPr>
          <w:rFonts w:hint="eastAsia"/>
        </w:rPr>
        <w:t>&gt;OTU009506</w:t>
      </w:r>
    </w:p>
    <w:p w14:paraId="422BA38E">
      <w:pPr>
        <w:rPr>
          <w:rFonts w:hint="eastAsia"/>
        </w:rPr>
      </w:pPr>
      <w:r>
        <w:rPr>
          <w:rFonts w:hint="eastAsia"/>
        </w:rPr>
        <w:t>CCTACGGGTGGCAGCAGTGGGGAATATTGCGCAATGGGCGAAAGCCTGACGCAGCAACGCCGCGTGAGTGATGAAGGCCCTCGGGTTGTAAAGCCCTTTTCTCCGGGACGAAACGGACGGTACCGGAGGAAGAAGCCCCGGCTAACTACGTGCCAGCAGCCGCGGTAATACGTAGGGGGCGAGCGTTGTCCGGATTTACTGGGCGTAAAGCGCGCGTAGGTGGAAGGTTCAGCGTGGCCTGAAAGCCCCCGGCTCAACCGGGGAGGGCGGCTGCGAACTGGTCTTCTTGAGGGCGAGAGAGGAGCGTGGAATTCCTGGTGTAGCGGTGAAATGCGTAGAGATCAGGAGGAACACCCGTGGCGAAGGCGGCGCTCTGGCTCGCCCCTGACGCTGAGGCGCGAAAGCGTGGGGAGCGAACGGGATTAGATACCCGGGTAGTCC</w:t>
      </w:r>
    </w:p>
    <w:p w14:paraId="1B9DE2CE">
      <w:pPr>
        <w:rPr>
          <w:rFonts w:hint="eastAsia"/>
        </w:rPr>
      </w:pPr>
      <w:r>
        <w:rPr>
          <w:rFonts w:hint="eastAsia"/>
        </w:rPr>
        <w:t>&gt;OTU009507</w:t>
      </w:r>
    </w:p>
    <w:p w14:paraId="6D1A3225">
      <w:pPr>
        <w:rPr>
          <w:rFonts w:hint="eastAsia"/>
        </w:rPr>
      </w:pPr>
      <w:r>
        <w:rPr>
          <w:rFonts w:hint="eastAsia"/>
        </w:rPr>
        <w:t>CCTACGGGGGGCTGCAGTGGGGAATATTGGACAATGGGCGAAAGCCTGATCCAGCAATGCCGCGTGGGTGAAGAAGGTCTTCGGATTGTAAAGCCCTTTCGGCGGGGACGATGATGACGGTACCCGCAGAAGAAGCCCCGGCTAACTTCGTGCCAGCAGCCGCGGTAATACGTAGGGGCCGAGCGTTGTCCGGAGTTACTGGGCGTAAAGCGCGCGCAGGCGGTCACGTAGGCCTGGCGTGAAAGCCCCCGGCTCAACCGGGGAGGGTCGTCGGGGACCGCGTGACTTGAGGGGGGCAGGGGCCGGTGGAATCCCCGGTGTAGTGGTGAAATTCGTAGATATTAGGAAGAACACCAGTGGCGAAGGCGGCTCACTGGCCCGGTACTGACGCTGAGGCGCGAAAGCGTGGGGAGCAAACAGGATTAGATACCCTAGTAGTCC</w:t>
      </w:r>
    </w:p>
    <w:p w14:paraId="23FE419A">
      <w:pPr>
        <w:rPr>
          <w:rFonts w:hint="eastAsia"/>
        </w:rPr>
      </w:pPr>
      <w:r>
        <w:rPr>
          <w:rFonts w:hint="eastAsia"/>
        </w:rPr>
        <w:t>&gt;OTU009508</w:t>
      </w:r>
    </w:p>
    <w:p w14:paraId="7DE69A76">
      <w:pPr>
        <w:rPr>
          <w:rFonts w:hint="eastAsia"/>
        </w:rPr>
      </w:pPr>
      <w:r>
        <w:rPr>
          <w:rFonts w:hint="eastAsia"/>
        </w:rPr>
        <w:t>CCTACGGGGGGCAGCAGTGGGGAATATTGCACAATGGGCGGAAGCCTGATGCAGCGACGCCGCGTGAGGGATGAAGGCCTTCGGGTTGTAAACCTCTTTCGACAGGGACGAAGCGCAAGTGACGGTACCTGGAGAAGAAGCGCCGGCCAACTACGTGCCAGCAGCCGCGGTAAGACGTAGGGCGCGAGCGTTGTCCGGATTTATTGGGCGTAAAGAGCTCGTAGGCGGCCTTCTAAGTCGGACGTGAAAGCCCCAGGCTTAACCTGGGAACTGCGTCCGATACTGGGAGGCTTGGATTCGGGAGAGGGATGTGGAATTCCAGGTGTAGCGGTGAAATGCGCAGATATTCGGCGGAACACCAGTGGCGAAGGCGACTCACTGGCCCGATACTGACGCTGAGGCGCGAAAGCGTGGGGAGCAAACAGGATTAGATACCCCAGTAGTCC</w:t>
      </w:r>
    </w:p>
    <w:p w14:paraId="516CC355">
      <w:pPr>
        <w:rPr>
          <w:rFonts w:hint="eastAsia"/>
        </w:rPr>
      </w:pPr>
      <w:r>
        <w:rPr>
          <w:rFonts w:hint="eastAsia"/>
        </w:rPr>
        <w:t>&gt;OTU009509</w:t>
      </w:r>
    </w:p>
    <w:p w14:paraId="5CEBA34C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AGGGAGGCGGAAATGTCTTGGGGTTATCCCCAAGATTTGACCTAATCCCAGAGGAAGCACGGGCTAAGTTCGTGCCAGCAGCCGCGGTAAGACGAACCGTGCGAACGTTATTCGGAATCACTGGGCTTAAAGGGTGCGTAGGCGGAATGATAAGTCAGTGGTGAAATCCTGCAGCTTAACTGCAGAACTGCCTCTGATACTGTCAATCTTGAGTACATTTGATGTGGGCGGAATGTGTCATGTAGCGGTGAAATGCATAGATATGACACAGAACACCGATTGCGAAGGCAGTCTGCTAAACTACAACTGACGCTGAGGCACGAAAGCGTGGGGATCGAACAGGATTAGATACCCTTGTAGTCC</w:t>
      </w:r>
    </w:p>
    <w:p w14:paraId="4902F2DE">
      <w:pPr>
        <w:rPr>
          <w:rFonts w:hint="eastAsia"/>
        </w:rPr>
      </w:pPr>
      <w:r>
        <w:rPr>
          <w:rFonts w:hint="eastAsia"/>
        </w:rPr>
        <w:t>&gt;OTU009510</w:t>
      </w:r>
    </w:p>
    <w:p w14:paraId="49E4045B">
      <w:pPr>
        <w:rPr>
          <w:rFonts w:hint="eastAsia"/>
        </w:rPr>
      </w:pPr>
      <w:r>
        <w:rPr>
          <w:rFonts w:hint="eastAsia"/>
        </w:rPr>
        <w:t>CCTACGGGGGGCTGCAATCAGGAATCGTGCGCAATGGACGAAAGTCTGACGCCGCGACATCGCGTGGAGGATGAAGGCTTTAGGGTCGTAAACTCCTTTTATCGAGGAATAAGTTCTGAATGTACTCGATGAATAAGTACCTGCTAACCACGTGCCAGAAGCATCGGTAATACGTGGGGTACAAGCGTTATCCGGATTTACTGGGCGTAAAGGGCGCGTAGGCGGCTTTGCAAGTGGCGGGTGAAATCCCTCGGCTCAACTGGGGAACTGCACAGGAGACTGCTTGGCTTGAGTTCGGGAGAGGGAAGCGGAATTCCCGGTGTAGCGGTGAAATGCGCAGATATCGGGAGGAACACCTATGGCGAAGGCAGCTCGCTGGGACGTTACTGACGCTGAGACGCGAAAGCGTGGGGAGCAAACAGGATTAGATACCCTGGTAGTCC</w:t>
      </w:r>
    </w:p>
    <w:p w14:paraId="21C82D1F">
      <w:pPr>
        <w:rPr>
          <w:rFonts w:hint="eastAsia"/>
        </w:rPr>
      </w:pPr>
      <w:r>
        <w:rPr>
          <w:rFonts w:hint="eastAsia"/>
        </w:rPr>
        <w:t>&gt;OTU009511</w:t>
      </w:r>
    </w:p>
    <w:p w14:paraId="1B968F5F">
      <w:pPr>
        <w:rPr>
          <w:rFonts w:hint="eastAsia"/>
        </w:rPr>
      </w:pPr>
      <w:r>
        <w:rPr>
          <w:rFonts w:hint="eastAsia"/>
        </w:rPr>
        <w:t>CCTACGGGAGGCTGCAGTGGGGAATTTTTCGCAATGGGGGAAACCCTGACGAAGCAACGCCGCGTGGAGGATGAAGGCCTTCGGGTCGTAAACTCCTGTCGACCGGGACGAACGTAGCGGGGGCTAATACCTTCTGCTATCGACTGTACCGGTGGAGGAAGCCACGGCTAACTCTGTGCCAGCAGCCGCGGTAATACAGAGGTGGCAAGCGTTGTTCGGAATTACTGGGCGTAAAGGGCGCGTAGGCGGCCTTGTAAGTCCTGTGTGAAATCCCCCGGCTCAACTGGGGAACTGCACAGGAGACTGCTTGGCTTGAGTTCGGGAGAGGGAAGCGGAATTCCGCGTGTAGCAGTGAAATGCGTAGATATGCGGAGGAACACCGATGGCGAAGGCAATCCCCTGGGCCTGCACTGACGCTCATGCACGAAAGCGTGGGGAGCAAACAGGATTAGATACCCCTGTAGTCC</w:t>
      </w:r>
    </w:p>
    <w:p w14:paraId="7BF79CBC">
      <w:pPr>
        <w:rPr>
          <w:rFonts w:hint="eastAsia"/>
        </w:rPr>
      </w:pPr>
      <w:r>
        <w:rPr>
          <w:rFonts w:hint="eastAsia"/>
        </w:rPr>
        <w:t>&gt;OTU009512</w:t>
      </w:r>
    </w:p>
    <w:p w14:paraId="5A426246">
      <w:pPr>
        <w:rPr>
          <w:rFonts w:hint="eastAsia"/>
        </w:rPr>
      </w:pPr>
      <w:r>
        <w:rPr>
          <w:rFonts w:hint="eastAsia"/>
        </w:rPr>
        <w:t>CCTACGGGAGGCTGCAGTCGAGAATCTTCCGCAATGGGCGCAAGCCTGACGGAGCGACGCCGCGTGAAGGATGAAGTCCCTAGGGACGTAAACTTCTTTTATGAGGGAGGAAATTTTGACGTTACCTCATGAATAAGGGGCTCCCAACTCTGTGCCAGCAGGAGCGGTAATACAGAGGCCCCGAGCATTATCCGGATTTACTGGGCGTAAAGGGTGTGTAGGTGGTGTGATTAGTCTCTCGTTAAAACCCAGGGCTCAACCCTGGAATCGCGAGGGAAACGGTCATGCTCGAGGATGCGAGAGGTATAGGGAACTCATGGTGTAGGGGTGAAATCCGTTGATATCATGGGGAACACCAAATGCGAAGGCACTATACTGGCGCACTCCTGACACTGAAACACGAAAGCGTGGGTAGCGAACGGGATTAGATACCCTAGTAGTCC</w:t>
      </w:r>
    </w:p>
    <w:p w14:paraId="65EDDF0B">
      <w:pPr>
        <w:rPr>
          <w:rFonts w:hint="eastAsia"/>
        </w:rPr>
      </w:pPr>
      <w:r>
        <w:rPr>
          <w:rFonts w:hint="eastAsia"/>
        </w:rPr>
        <w:t>&gt;OTU009513</w:t>
      </w:r>
    </w:p>
    <w:p w14:paraId="31E9D1A3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AGGGTTGTAAAGCTCTTTTACCCGGGATGATAATGACAGTACCGGGAGAATAAGCCCCGGCTAACTCCGTGCCAGCAGCCGCGGTAAGACGTAGGGGGCGAGCGTTGTCCGGATTTATTGGGCGTAAAGAGCTCGTAGGCGGTTTCGTAAGTCGGATGTGAAAACTCCAGGCTCAACTTGGAGACGCCATTCGATACTGCGATGACTTGAGTCCGGTAGGGGAGTGTGGAATTCCTGGTGTAGCGGTGAAATGCGCAGATATCAGGAGGAACACCGGTGGCGAAGGCGGGTCTCTGGGCCGAAACTGACGCTGAGGAGCGAAAGCGTGGGGAGCGAACAGGATTAGATACCCCAGTAGTCC</w:t>
      </w:r>
    </w:p>
    <w:p w14:paraId="12E7E9D0">
      <w:pPr>
        <w:rPr>
          <w:rFonts w:hint="eastAsia"/>
        </w:rPr>
      </w:pPr>
      <w:r>
        <w:rPr>
          <w:rFonts w:hint="eastAsia"/>
        </w:rPr>
        <w:t>&gt;OTU009514</w:t>
      </w:r>
    </w:p>
    <w:p w14:paraId="47134CD2">
      <w:pPr>
        <w:rPr>
          <w:rFonts w:hint="eastAsia"/>
        </w:rPr>
      </w:pPr>
      <w:r>
        <w:rPr>
          <w:rFonts w:hint="eastAsia"/>
        </w:rPr>
        <w:t>CCTACGGGGGGCAGCAGTAGGGAATATTGGGCAATGGAGGCAACTCTGACCCAGCCATGCCGCGTGCAGGAAGACGGCCTTCTGGGTTGTAAACTGCTTTTATCAGGGAAGAAAACGCTCCTGCGGGAGTAATTGACGGTACCTGAGGAATAAGCACCGGCTAACTCCGTGCCAGCAGCCGCGGTAATACGGAGGGTGCAAGCGTTGTCCGGATTTATTGGGTTTAAAGGGTGCGTAGGCGGCTAATTAAGTCAGTGGTGAAAGCCTGTAGCTCAACTATAGAATTGCCATTGATACTGATTAGCTTGAGTTTGGTTGAGGTAGGCGGAATGGATGGTGTAGCGGTGAAATGCATAGATATCATCCAGAACACCGATAGCGAAGGCAGCTTACTGAGCCGAAACTGACGCTGAGGCACGAAAGCATGGGGATCGAACAGGATTAGATACCCTGGTAGTCC</w:t>
      </w:r>
    </w:p>
    <w:p w14:paraId="0D1E8B09">
      <w:pPr>
        <w:rPr>
          <w:rFonts w:hint="eastAsia"/>
        </w:rPr>
      </w:pPr>
      <w:r>
        <w:rPr>
          <w:rFonts w:hint="eastAsia"/>
        </w:rPr>
        <w:t>&gt;OTU009515</w:t>
      </w:r>
    </w:p>
    <w:p w14:paraId="4E99EEB9">
      <w:pPr>
        <w:rPr>
          <w:rFonts w:hint="eastAsia"/>
        </w:rPr>
      </w:pPr>
      <w:r>
        <w:rPr>
          <w:rFonts w:hint="eastAsia"/>
        </w:rPr>
        <w:t>CCTACGGGTGGCTGCAGTGGGGAATATTGGACAATGGGGGAAACCCTGATCCAGCGACGCCGCGTGGAGGACGAAGGTCTTCGGATTGTAAACTCCTTTTGTCCGTCAATAAGAAGCCTGTAGAAATACGGGAAGTGAATAGCGGATGAATAAGCCACGGCTAACTTCGTGCCAGCAGCCGCGGTAATACGTAGGGTCCGAGCGTTATCCGGAATCATTGGGCGTAAAGAGCTCGTAGGCGGTTCAGCAAGTCGGCTGTGAAAGTCCGAGGCTCAACCTCGGAATAGCAGTCGATACTGCTGTGACTCGAGTCCGGTAGAGGAGAATGGAATTCTCGGTGTAGCGGTGAAATGCGCAGATATCGAGAGGAACACCAGTAGCGAAGGCGGTTCTCTGGGCCGGCACTGACGCTGAGGAGCGAAAGCGTGGGGAGCAAACAGGATTAGATACCCTGGTAGTCC</w:t>
      </w:r>
    </w:p>
    <w:p w14:paraId="63B31EE6">
      <w:pPr>
        <w:rPr>
          <w:rFonts w:hint="eastAsia"/>
        </w:rPr>
      </w:pPr>
      <w:r>
        <w:rPr>
          <w:rFonts w:hint="eastAsia"/>
        </w:rPr>
        <w:t>&gt;OTU009516</w:t>
      </w:r>
    </w:p>
    <w:p w14:paraId="03D16756">
      <w:pPr>
        <w:rPr>
          <w:rFonts w:hint="eastAsia"/>
        </w:rPr>
      </w:pPr>
      <w:r>
        <w:rPr>
          <w:rFonts w:hint="eastAsia"/>
        </w:rPr>
        <w:t>CCTACGGGGGGCTGCAGTAGGGAATCTTCCACAATGGGCGAAAGCCTGACGGAGTGACGCCGCGTGGGGGACGAAGGCCTTCGGGTTGTAAACCCCTGTCAGAGGGAAAGAAGGTGAGGGCGGTGAACAGCCGCCTTTATTGACGGTACCTTCAGAGGAAGCCCCGGCCAACTCTGTGCCAGCAGCCGCGGTAAGACAGAGGGGGCAAGCGTTGCTCGGAATCACTGGGCGTAAAGGGCGCGTAGGCGGGTCAGGAAGTCGGTCGTGAAATCTCCGGGCTCAACCTGGAGGGGTCGGCCGAGACTCCTGGTCTTGAGGGGGACAGAGGAGCCTGGAATTCCCGGTGTAGCGGTGAAATGTGTAGAGATCGGGAGGAACACCGGTGGCGAAGGCGGGGCTCTGGGCCCACCCTGACGCTGAGGCGCGAAAGCGTGGGGAGCAAACGGGATTAGATACCCTGGTAGTCC</w:t>
      </w:r>
    </w:p>
    <w:p w14:paraId="66BE4FE2">
      <w:pPr>
        <w:rPr>
          <w:rFonts w:hint="eastAsia"/>
        </w:rPr>
      </w:pPr>
      <w:r>
        <w:rPr>
          <w:rFonts w:hint="eastAsia"/>
        </w:rPr>
        <w:t>&gt;OTU009517</w:t>
      </w:r>
    </w:p>
    <w:p w14:paraId="45D49CEA">
      <w:pPr>
        <w:rPr>
          <w:rFonts w:hint="eastAsia"/>
        </w:rPr>
      </w:pPr>
      <w:r>
        <w:rPr>
          <w:rFonts w:hint="eastAsia"/>
        </w:rPr>
        <w:t>CCTACGGGGGGCTGCAGCAAGGGATTTTCCGCAATGGGCGCAAGCCTGACGCAGCAATGCCGCGTGAGGGAAGACGGTCTTAGGATTGTAAACCTCTTTCAGCAGGGACGAAAACAGACGGTACCTGCAGAAGAAGCCCCGGCTAACTACGTGCCAGCAGCCGCGGTAATACGTAGGAGGCGAGCGTTATCCGGAGTTACTGGGCGTAAAGCGCGTGTAGGTGGTCTGTTGCGTCTGCTGTGAAATGTCCCGGCTCAACCGGGAGTAGGCGGTAGATACGGGCAGACTAGAGGGTGACAGAGGAGCGTAGAATTCCGGGTGTAGTGGTGAAATGCGTAGAGATCCGGAGGAATACCAGTGGCGCAAGCGGCGCTCTGGGTCGAGCCTGACACTGAGACGCGAAGGCATGGGGAGCGAACGGGATTAGATACCCTGGTAGTCC</w:t>
      </w:r>
    </w:p>
    <w:p w14:paraId="6545B4E6">
      <w:pPr>
        <w:rPr>
          <w:rFonts w:hint="eastAsia"/>
        </w:rPr>
      </w:pPr>
      <w:r>
        <w:rPr>
          <w:rFonts w:hint="eastAsia"/>
        </w:rPr>
        <w:t>&gt;OTU009518</w:t>
      </w:r>
    </w:p>
    <w:p w14:paraId="55B00F8E">
      <w:pPr>
        <w:rPr>
          <w:rFonts w:hint="eastAsia"/>
        </w:rPr>
      </w:pPr>
      <w:r>
        <w:rPr>
          <w:rFonts w:hint="eastAsia"/>
        </w:rPr>
        <w:t>CCTACGGGAGGCTGCAGTGGGGAATCTTGCGCAATGGCCTAACGGCTGACGCAGCGACGCCGCGTGTGGGAGGACGCCCTTCGGGGTGTAAACCACTGTTGCCCGGGACGAACAGCCTGATTCATCAGGCCTGACGGTACCGGGTGAGGAAGCACCGGCTAACTCCGTGCCAGCAGCCGCGGTAATACGGAGGGTGCGAGCGTTGTCCGGAATCACTGGGCTTAAAGGGCGCGTAGGCGGGCGGGCAAGTCAGGGGTGAAATCCCACGGCTCAACCGTGGAAGTGCCTTTGATACTGCCGGTCTGGAGGGAGGTAGGGGCGTGCGGAACTTCCGGTGGAGCGGTGAAATGCGTAGATATCGGAAGGAACACCGGTGGCGAAAGCGGCGCGCTGGACCTCTTCTGACGCTGAGGCGCGAAAGCCAGGGGAGCAAACGGGATTAGATACCCCAGTAGTCC</w:t>
      </w:r>
    </w:p>
    <w:p w14:paraId="0CF9CE04">
      <w:pPr>
        <w:rPr>
          <w:rFonts w:hint="eastAsia"/>
        </w:rPr>
      </w:pPr>
      <w:r>
        <w:rPr>
          <w:rFonts w:hint="eastAsia"/>
        </w:rPr>
        <w:t>&gt;OTU009519</w:t>
      </w:r>
    </w:p>
    <w:p w14:paraId="58F94542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CGGGTTGTAAACCCCTTTCAGGAGGGACGAAGGTTCACCGGTGAATAGCCGTGTGGATTGACGGTACCTCCACAAGAAGCGCCGGCTAACTACGTGCCAGCAGCCGCGGTAAGACGGAGGGCGCGAGCGTTGTTCGGAATTATTGGGCGTAAAGCGCGCGCAGGCGGTCCTTTAAGTCTGATGTGAAAGCCCACGGCTCAACCGTGGAGGGTCGTGCGAGACGGGGTAACTGGAGGCAGAGAGAGGCTGGTGGAATTCCCGGAGTAGTGGTGAAATGCGTAGAGATGGGGGAGAACACTCGTGGCGAAGGCGGCCAGCTGGACCAGTTCTGACGCTGAGACGCGAAAGCGTGGGGAGCAAACAGGATTAGATACCCCAGTAGTCC</w:t>
      </w:r>
    </w:p>
    <w:p w14:paraId="47C28A2F">
      <w:pPr>
        <w:rPr>
          <w:rFonts w:hint="eastAsia"/>
        </w:rPr>
      </w:pPr>
      <w:r>
        <w:rPr>
          <w:rFonts w:hint="eastAsia"/>
        </w:rPr>
        <w:t>&gt;OTU009520</w:t>
      </w:r>
    </w:p>
    <w:p w14:paraId="7FF88A38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AGCTCCGACCTAACACGTCGGAGTCTGACGGTACTGGGTGAGGAAGCCCCGGCTAACTCTGTGCCAGCAGCCGCGGTAAGACGTAGGGTCCAAGCGTTGTCCGGAGTTACTGGGCGTAAAGCGCGCGCAGGCGGTTCAGTACATCGGCGGTGAAAGCCCCCCGCTCAACGGGGGAGGGTCCGTCGAGATGGCTGGACTGGAGGCAGGGAGAGGCCAGTGGAATTCCGGGTGTAGTGGTGAAATGCGTAGATATCTACAGGAACGCCGATGGTGAAGACGGGCGGCTAGGCCAGTTCTGACGCTGAGGCACGAAAGCGTGGGGATCAAACAGGATTAGATACCCCAGTAGTCC</w:t>
      </w:r>
    </w:p>
    <w:p w14:paraId="40A98739">
      <w:pPr>
        <w:rPr>
          <w:rFonts w:hint="eastAsia"/>
        </w:rPr>
      </w:pPr>
      <w:r>
        <w:rPr>
          <w:rFonts w:hint="eastAsia"/>
        </w:rPr>
        <w:t>&gt;OTU009521</w:t>
      </w:r>
    </w:p>
    <w:p w14:paraId="74389D2F">
      <w:pPr>
        <w:rPr>
          <w:rFonts w:hint="eastAsia"/>
        </w:rPr>
      </w:pPr>
      <w:r>
        <w:rPr>
          <w:rFonts w:hint="eastAsia"/>
        </w:rPr>
        <w:t>CCTACGGGTGGCTGCAGTAACGAATCTTCCGCAATGTACGCAAGTATGACGGAGCGACGCCGCGTGTAGGACGAAGCCCTTCGGGGTGTAAACTACTGTCAGGGGGAAAGAACCCGCATCCGGTGAACAACCGGAAGCGCTGACGGTACCCCCAGAGGAAGCACCGGCTAACTCCGTGCCAGCAGCCGCGGTAAGACGGAGGGTGCAAACGTTGTTCGGAATCACTGGGCGTAAAGGGCGCGTAGGCGGACTCGTAAGTCGAGAGTGAAAACTCGGGGCTCAACCCCGAGCCGGCTTCCGAAACTGCGAGTCTTGAGGACCGGAGAGGAAAGTGGAATTCCCGGTGTAGCGGTGGAATGCGTAGATATCGGGAGGAACATCGGCGGCGAAGGCGACTTTCTGGACGGTTCCTGACGCTGAGGCGCGAAAGCTAGGGGAGCAAACAGGATTAGATACCCGAGTAGTCC</w:t>
      </w:r>
    </w:p>
    <w:p w14:paraId="58A1EC12">
      <w:pPr>
        <w:rPr>
          <w:rFonts w:hint="eastAsia"/>
        </w:rPr>
      </w:pPr>
      <w:r>
        <w:rPr>
          <w:rFonts w:hint="eastAsia"/>
        </w:rPr>
        <w:t>&gt;OTU009522</w:t>
      </w:r>
    </w:p>
    <w:p w14:paraId="1EC703B6">
      <w:pPr>
        <w:rPr>
          <w:rFonts w:hint="eastAsia"/>
        </w:rPr>
      </w:pPr>
      <w:r>
        <w:rPr>
          <w:rFonts w:hint="eastAsia"/>
        </w:rPr>
        <w:t>CCTACGGGAGGCTGCAGTGGGGAATATTGGTCAATGGGCGAAAGCCTGAACCAGCAATGCCGCGTGAGTGATGAAGGCCTTCGGGTTGTAAAGCTCTGTCAGTGGGAACGAATAAGCCGATTAATACTCGGTGGTGACGGTACCCACAAAGGAAGCACCGGCTAACTCTGTGCCAGCAGCCGCGGTAATACAGAGGGGGCAAGCGTTGTTCGGAATTACTGGGCGTAAAGCGCCCGCAGGCGGCTTGCCAAGTTCGATGTGAAATCTCCCGGCTCAACTGGGAGGGTGCATCGAAAACTGGCAGGCTTGAGGCAGGGAGAGGGATGTGGAATTCCCGGTGTAGCGGTGGAATGCGTAGAGATCGGGAGGAACACCAGTGGCGAAGGCGACTCTCTGGCCTGCAACTGACGCTGAGGCGCGAAAGCGTGGGGAGCGAACAGGATTAGATACCCCTGTAGTCC</w:t>
      </w:r>
    </w:p>
    <w:p w14:paraId="6B6A1908">
      <w:pPr>
        <w:rPr>
          <w:rFonts w:hint="eastAsia"/>
        </w:rPr>
      </w:pPr>
      <w:r>
        <w:rPr>
          <w:rFonts w:hint="eastAsia"/>
        </w:rPr>
        <w:t>&gt;OTU009523</w:t>
      </w:r>
    </w:p>
    <w:p w14:paraId="3DF52EC6">
      <w:pPr>
        <w:rPr>
          <w:rFonts w:hint="eastAsia"/>
        </w:rPr>
      </w:pPr>
      <w:r>
        <w:rPr>
          <w:rFonts w:hint="eastAsia"/>
        </w:rPr>
        <w:t>CCTACGGGAGGCTGCAGTGAGGAATATTCCACAATGGGCGAAAGCCTGATGGAGCGACGCCGCGTGAGGGAAGAAGCCTTTCGGGGTGTAAACCTCTTTTATCTCGGATGAAATGCATGGGGAGATTGCATCAAACCAGGCTAAGACAGTACGAGATGAATAAGCCTCGGCTAACTACGTGCCAGCAGCCGCGGTAATACGTAGGAGGCGAGCGTTGTCCGGATTTATTGGGCGTAAAGAGCGCGCAGGCGGCACTTCAAGTACGCAGTGAAATCTCCCTGCTCAACGGGGAGGGTGCAGCGTAAACTGGAGAGCTCGAGGACGGTAGAGGGGGGTAGAATTGCTGGTGTAGCGGTGAAATGCGTAGAGATCAGCAGGAATACCCGTGGCGAAGGCGGCCCCCTGGGCCGAACCTGACGCTGAGGCGCGAAAGCGTGGGGAGCAAACAGGATTAGATACCCCTGTAGTCC</w:t>
      </w:r>
    </w:p>
    <w:p w14:paraId="11694BE5">
      <w:pPr>
        <w:rPr>
          <w:rFonts w:hint="eastAsia"/>
        </w:rPr>
      </w:pPr>
      <w:r>
        <w:rPr>
          <w:rFonts w:hint="eastAsia"/>
        </w:rPr>
        <w:t>&gt;OTU009524</w:t>
      </w:r>
    </w:p>
    <w:p w14:paraId="50827F14">
      <w:pPr>
        <w:rPr>
          <w:rFonts w:hint="eastAsia"/>
        </w:rPr>
      </w:pPr>
      <w:r>
        <w:rPr>
          <w:rFonts w:hint="eastAsia"/>
        </w:rPr>
        <w:t>CCTACGGGGGGCTGCAGTGGGGAATCTTGCCCAATGGGCGAAAGCCTGAGGCAGCGACGCCGCGTGGGGGAAGAAGGCCTTCGGGTTGTAAACCCCTTTCAGGAGGGACGAAGCCACTCGGGTTAATAGCCCAGAGGGTGACGGTACCTCCAGAAGAAGCCCCGGCTAACTACGTGCCAGCAGCCGCGGTAATACGTAGGGGGCAAGCGTTGTCCGGATTTATTGGGCGTAAAGAGCGCGCAGGCGGCCCGCCAAGTCACCACGTGAAATCCCCCGGCTCAACCGGGGAGGGTCGGGTGAAACTGGCGGACTTGAGGATGGGAGAGGGGTGCGGAATTCCCGGTGTAGTGGTGAAATGCGTAGATATCGGGAGGAACACCAGTGGCGAAGGCGGCACCCTGGCCCATACCTGACGCTGAGGCGCGAAGGCCGGGGGAGCGAACGGGATTAGATACCCGTGTAGTCC</w:t>
      </w:r>
    </w:p>
    <w:p w14:paraId="7325C514">
      <w:pPr>
        <w:rPr>
          <w:rFonts w:hint="eastAsia"/>
        </w:rPr>
      </w:pPr>
      <w:r>
        <w:rPr>
          <w:rFonts w:hint="eastAsia"/>
        </w:rPr>
        <w:t>&gt;OTU009525</w:t>
      </w:r>
    </w:p>
    <w:p w14:paraId="09FDC6D1">
      <w:pPr>
        <w:rPr>
          <w:rFonts w:hint="eastAsia"/>
        </w:rPr>
      </w:pPr>
      <w:r>
        <w:rPr>
          <w:rFonts w:hint="eastAsia"/>
        </w:rPr>
        <w:t>CCTACGGGCGGCAGCAGCAGGGAATCTTGGGCAATGGGCGAAAGCCTGACCCAGCGACGTCGCGTGGAGGAAGAAGGCCTTCGGGCTGTAAACTCCTTTTCCAAGGGAAGAGTAAGGACGGTACCTTGGGAATAAGCTCCGGCTAACTACGTGCCAGCAGCCGCGGTAATACGTAGGGAGCGAGCGTTACCCGGAATCACTGGGCGTAAAGAGCGCGTAGGCGGCTCGGCACGTCCGTTGTGAAATCGCCCGGCTCAACTGGGCGGGGTCAGCGGATACGGTCGAGCTTGAGCAAGCTAGGGGGCAATGGAATTCCCGGTGTAGTGGTGGAATGCGTAGATATCGGGAGGAACACCGATGGCGAAGGCAGCCCCCTGGGCTAACACTGACGCTCATGCACGAAAGCGTGGGGAGCAAACAGGATTAGATACCCGGGTAGTCC</w:t>
      </w:r>
    </w:p>
    <w:p w14:paraId="1CC9AD0A">
      <w:pPr>
        <w:rPr>
          <w:rFonts w:hint="eastAsia"/>
        </w:rPr>
      </w:pPr>
      <w:r>
        <w:rPr>
          <w:rFonts w:hint="eastAsia"/>
        </w:rPr>
        <w:t>&gt;OTU009526</w:t>
      </w:r>
    </w:p>
    <w:p w14:paraId="123D7A51">
      <w:pPr>
        <w:rPr>
          <w:rFonts w:hint="eastAsia"/>
        </w:rPr>
      </w:pPr>
      <w:r>
        <w:rPr>
          <w:rFonts w:hint="eastAsia"/>
        </w:rPr>
        <w:t>CCTACGGGAGGCTGCAGTGGGGAATTTTCCGCAATGGGCGAAAGCCTGACGGAGCAATACCGCGTGAGGGAGGAAGGCTCTTGGGTTGTAAACCTCTTTTCTTTGGGAAGAAGCAAGTGACGGTACCAAAGGAATCAGCATCGGCTAACTCCGTGCCAGCAGCCGCGGTAATACGGAGGATGCAAGCGTTGTCCGGATTTACTGGGCGTAAAGGATGCGTAGGTGGATATTTAAGTGGGATGTGAAATACCCGGGCTTAACCTCGGAATTGCATTCAATACTGCTCCGCTCGAGTTCTGTAGAGGAGATTGGAATTTACGGTGTAGCAGTGAAATGCGTAGATATCGTAAGGAACGCCAGTGGCGAAAGCGAATCTCTGGGCAGCAACTGACGCTGAGGCACGAAGGCCAGGGGAGCAAACGGGATTAGATACCCCGGTAGTCC</w:t>
      </w:r>
    </w:p>
    <w:p w14:paraId="7167228D">
      <w:pPr>
        <w:rPr>
          <w:rFonts w:hint="eastAsia"/>
        </w:rPr>
      </w:pPr>
      <w:r>
        <w:rPr>
          <w:rFonts w:hint="eastAsia"/>
        </w:rPr>
        <w:t>&gt;OTU009527</w:t>
      </w:r>
    </w:p>
    <w:p w14:paraId="16D67E5E">
      <w:pPr>
        <w:rPr>
          <w:rFonts w:hint="eastAsia"/>
        </w:rPr>
      </w:pPr>
      <w:r>
        <w:rPr>
          <w:rFonts w:hint="eastAsia"/>
        </w:rPr>
        <w:t>CCTACGGGTGGCTGCAGTCGAGAATCTTGGACAATGCACGAAAGTGTGATCCAGCGACGCCGCGTGGAGGATGAAGGCCCTTGGGTCGTAAACTCCTTTTCAGGGGGAAGAACGCGCCTTGTGCGCCTGACGGTACCCTTGGAATAAGCCACGGCTAACTACGTGCCAGCAGCCGCGGTAATACGTAGGGAGCAAGCGTTGTTCGGATTTACTGGGCGTAAAGGGCGCGTAGGCGGCGCGGTAAGTCACTTGTGAAATCTCTGAGCTTAACTCAGAACGGCCAAGTGATACTGCAGTGCTAGAGTGCAGAAGGGGCAATCGGAATTCTTGGTGTAGCGGTGAAATGCGTAGATATCAAGAGGAACACCTGAGGTGAAGACGGGTTGCTGGGCTGACACTGACGCTGAGGCGCGAAAGCCAGGGGAGCAAACGGGATTAGATACCCCTGTAGTCC</w:t>
      </w:r>
    </w:p>
    <w:p w14:paraId="1CB768D9">
      <w:pPr>
        <w:rPr>
          <w:rFonts w:hint="eastAsia"/>
        </w:rPr>
      </w:pPr>
      <w:r>
        <w:rPr>
          <w:rFonts w:hint="eastAsia"/>
        </w:rPr>
        <w:t>&gt;OTU009528</w:t>
      </w:r>
    </w:p>
    <w:p w14:paraId="2FAD126D">
      <w:pPr>
        <w:rPr>
          <w:rFonts w:hint="eastAsia"/>
        </w:rPr>
      </w:pPr>
      <w:r>
        <w:rPr>
          <w:rFonts w:hint="eastAsia"/>
        </w:rPr>
        <w:t>CCTACGGGTGGCTGCAGCCAGGAATCTTGGGCAATGGGCGCAAGCCTGACGCAGCGACGCCGCGTGGAGGACGAAGGCCTTCGGGTTGTAAACTCCTGTCAGGGGGGACGAAGGTCCGTCGGTGAATAATCGACGGACTTGACGGTACCTCCAGAGGAAGCACCGGCTAACTCCGTGCCAGCAGCCGCGGTAATACGGAGGGTGCGAGCGTTAATCGGAATTACTGGGCGTAAAGCGCGCGTAGGCGGCTTTGCAAGTCGGGTGTGAAATCCCCAGGCTTAACCTGGGAACTGCATTCGAGACTGCATGGCTAGAGTATGGGAGAGGGAAGTGGAATTTCAGGTGTAGCGGTGAAATGCGTAGATATCTGAAGGAACATCAGTGGCGAAAGCGACTTCCTGGACCAATACTGACGCTCATGTGCGAAAGCGTGGGGAGCAAACAGGATTAGATACCCCAGTAGTCC</w:t>
      </w:r>
    </w:p>
    <w:p w14:paraId="4C78AA41">
      <w:pPr>
        <w:rPr>
          <w:rFonts w:hint="eastAsia"/>
        </w:rPr>
      </w:pPr>
      <w:r>
        <w:rPr>
          <w:rFonts w:hint="eastAsia"/>
        </w:rPr>
        <w:t>&gt;OTU009529</w:t>
      </w:r>
    </w:p>
    <w:p w14:paraId="4A08507A">
      <w:pPr>
        <w:rPr>
          <w:rFonts w:hint="eastAsia"/>
        </w:rPr>
      </w:pPr>
      <w:r>
        <w:rPr>
          <w:rFonts w:hint="eastAsia"/>
        </w:rPr>
        <w:t>CCTACGGGAGGCTGCAGTGGGGAATATTGGACAATGGGCGCAAGCCTGATCCAGCAATGCCGCGTGAATGAAGAAGGCCTTAGGGTTGTAAAGTTCTTTCACCTGTGAAGATAATGACGGTAGCAGGAGAAGAAGCCCCGGCTAACTCCGTGCCAGCAGCCGCGGTAAGACGGAGGGGGCTAGCGTTGTTCGGAATGACTGGGCGTAAAGAGCGCGTAGGCGGTTTTTTAAGTGAGGCGTGAAAGCTAGGGGAGCGAACGGGATTAGATACCCGGGTAGTCC</w:t>
      </w:r>
    </w:p>
    <w:p w14:paraId="24A1F692">
      <w:pPr>
        <w:rPr>
          <w:rFonts w:hint="eastAsia"/>
        </w:rPr>
      </w:pPr>
      <w:r>
        <w:rPr>
          <w:rFonts w:hint="eastAsia"/>
        </w:rPr>
        <w:t>&gt;OTU009530</w:t>
      </w:r>
    </w:p>
    <w:p w14:paraId="7D660365">
      <w:pPr>
        <w:rPr>
          <w:rFonts w:hint="eastAsia"/>
        </w:rPr>
      </w:pPr>
      <w:r>
        <w:rPr>
          <w:rFonts w:hint="eastAsia"/>
        </w:rPr>
        <w:t>CCTACGGGTGGCTGCAGTGGGGAATATTGCGCAATGGGCGAAAGCCTGACGCAGCGACGCCGCGTGTGGGATGACGGCCTTCGGGTTGTAAACCACTGTCGGGAGGGACGAAGATCTGACGGTACCTCTGAAGGAAGCACCGGCTAACTCCGTGCCAGCAGCCGCGGTCATACGTAGGACCCAAGCGTTATCCGGAGTGACTGGGCGTAAAGAGTTGCGTAGGCGGTTCGTAAAGCGAATAGTGAAATCTGGGGGCTCAACCTCCAGGCTATTATTCGAACTCACGAACTCGAGAATAACAGAGGTAACTGGAATTTCTAGTGTAGGAGTGAAATCCGTAGATATTAGAAGGAACACCAATGGCGTAAGCAGGTTACTGGGTTATTTCTGACGCTAAGGCACGAAAGCGTGGGGAGCGAACCGGATTAGATACCCTTGTAGTCC</w:t>
      </w:r>
    </w:p>
    <w:p w14:paraId="69E26689">
      <w:pPr>
        <w:rPr>
          <w:rFonts w:hint="eastAsia"/>
        </w:rPr>
      </w:pPr>
      <w:r>
        <w:rPr>
          <w:rFonts w:hint="eastAsia"/>
        </w:rPr>
        <w:t>&gt;OTU009531</w:t>
      </w:r>
    </w:p>
    <w:p w14:paraId="4E75A07B">
      <w:pPr>
        <w:rPr>
          <w:rFonts w:hint="eastAsia"/>
        </w:rPr>
      </w:pPr>
      <w:r>
        <w:rPr>
          <w:rFonts w:hint="eastAsia"/>
        </w:rPr>
        <w:t>CCTACGGGTGGCTGCAGTGGGGAATCTTGCGCAATGGGCGAAAGCCTGACGCAGCCATGCCGCGTGAATGATGAAGGTCTTAGGATTGTAAAATTCTTTCACCGGGGACGATAATGACGGTACCCGGAGAAGAAGCCCCGGCTAACTTCGTGCCAGCAGCCGCGGTAATACGAAGGGGGCTAGCGTTGTTCGGAATTACTGGGCGTAAAGCGCACGTAGGCGGACCGGAAAGTTGGGGGTGAAATCCCGGGGCTCAACCCGGGAACTGCGTCCGATACTGGAAGGCTTGAATCCGGGAGAGGGATGTGGAATTCCAGGTGTAGCGGTGAAATGCGTAGATATCAAGAGGAACACCTGAGGTGAAGACGGGTTGCTGGGCTGACACTGACGCTGAGGCGCGAAAGCCAGGGGAGCAAACGGGATTAGATACCCCTGTAGTCC</w:t>
      </w:r>
    </w:p>
    <w:p w14:paraId="697AB09A">
      <w:pPr>
        <w:rPr>
          <w:rFonts w:hint="eastAsia"/>
        </w:rPr>
      </w:pPr>
      <w:r>
        <w:rPr>
          <w:rFonts w:hint="eastAsia"/>
        </w:rPr>
        <w:t>&gt;OTU009532</w:t>
      </w:r>
    </w:p>
    <w:p w14:paraId="4B97E3E9">
      <w:pPr>
        <w:rPr>
          <w:rFonts w:hint="eastAsia"/>
        </w:rPr>
      </w:pPr>
      <w:r>
        <w:rPr>
          <w:rFonts w:hint="eastAsia"/>
        </w:rPr>
        <w:t>CCTACGGGGGGCTGCAGTGAGGAATATTGGGCAATGCCCGCAAGGGTGACCCAGCAACGCCGCGTGGAGGATGAATGCCGTAAGGTTGTAAACTCCTGTTAGAGGGGAAGAACAATCCCGATTGAATCGGGACTTGACTGTACCCTCAGAGAAAGCCCCGGCTAACTACGTGCCAGCAGCCGCGGTAATACGTAGGGGGCAAGCGTTGTCCGGATTTACTGGGTGTAAAGGGCGCGCAGGTGGGTTTGCAAGTCAGTGGTGAAATCTCACGGCTTAACCGTGAAAGTGCCTTTGATACTGCAAATCTTGAGTTCGGAAGAGAGAGACGGAATTCCAGGTGTAGTGGTGAAATACGTAGATATCTGGAAGAACACCAGTTGCGAAGGCGGTCTCTTGGTCCGATACTGACGCTCAGGCGCGAAAGCGTGGGTAGCAAACAGGATTAGATACCCTGGTAGTCC</w:t>
      </w:r>
    </w:p>
    <w:p w14:paraId="5E5768C3">
      <w:pPr>
        <w:rPr>
          <w:rFonts w:hint="eastAsia"/>
        </w:rPr>
      </w:pPr>
      <w:r>
        <w:rPr>
          <w:rFonts w:hint="eastAsia"/>
        </w:rPr>
        <w:t>&gt;OTU009533</w:t>
      </w:r>
    </w:p>
    <w:p w14:paraId="4F9CE49E">
      <w:pPr>
        <w:rPr>
          <w:rFonts w:hint="eastAsia"/>
        </w:rPr>
      </w:pPr>
      <w:r>
        <w:rPr>
          <w:rFonts w:hint="eastAsia"/>
        </w:rPr>
        <w:t>CCTACGGGTGGCTGCAGTAGGGAATTTTGCGCAATGGGCGCAAGCCTGACGCAGCAACGCCGCGTGTGGGATGAAGGCCTTCGGGTCGTAAACCACTGTCGGAGGGGACGAACGGCTTTGCGGCTAATACCCGCAGAGCGTGACGGTACCCTCAAAGGAAGCACCGGCTAACTCCGTGCCAGCAGCCGCGGTAATACGGAAGGGGCAAGCGTTGTTCGGAATTATTGGGCGTAAAGGGCGCGTAGGTGGTGATGTAAGACAGATGTGAAATCCCCGGGCTCAACCTGGGAACTGCATTTGTGACTGCATCGCTGGAGTGCGGCAGAGGGGGATGGAATTCCGCGTGTAGCAGTGAAATGCGTAGATATGCCATAGAACACCAATTGCGAAGGCAGCTGGCTAGACCTATATTGACGCTGAGGCACGAAAGCGTGGGGAGCGAACAGGATTAGATACCCCGGTAGTCC</w:t>
      </w:r>
    </w:p>
    <w:p w14:paraId="6EB9208A">
      <w:pPr>
        <w:rPr>
          <w:rFonts w:hint="eastAsia"/>
        </w:rPr>
      </w:pPr>
      <w:r>
        <w:rPr>
          <w:rFonts w:hint="eastAsia"/>
        </w:rPr>
        <w:t>&gt;OTU009534</w:t>
      </w:r>
    </w:p>
    <w:p w14:paraId="52993A64">
      <w:pPr>
        <w:rPr>
          <w:rFonts w:hint="eastAsia"/>
        </w:rPr>
      </w:pPr>
      <w:r>
        <w:rPr>
          <w:rFonts w:hint="eastAsia"/>
        </w:rPr>
        <w:t>CCTACGGGTGGCAGCAGTGGGGAATCTTGCGCAATGGGCGAAAGCCTGACGCAGCGACGCCGCGTGGGGGATGACGGGTTTCGGCTTGTAAACCCCTGTTGGGTGGGACGAACCTCGGCGGGCGACGAGCCCGGCGAGCTGACGGTACCACCCGAGGAAGCCCCGGCTAACTCCGTGCCAGCAGCCGCGGTAATACGGAGGGGGCGAGTGTTGTTCGGAATTACTGGGCGTAAAGGGCGCGCAGGCGGCCTGGCCAGTCGAGTGTGAAAGCCCTCGGCTTAACCGAGGAATGGCGCTCGAAACTACCAGGCTCGAGGGCGGGAGAGGGAAGTGGAACTCTCGGTGTAGGGGTGAAATCTGTAGAGATCGAGAGGAACACCGGTGGCGAAGGCGGCTTCCTGGCCCGCCCCTGACGCTGAGGCGCGAAAGCGTGGGGAGCAAACAGGATTAGATACCCTAGTAGTCC</w:t>
      </w:r>
    </w:p>
    <w:p w14:paraId="653B87AD">
      <w:pPr>
        <w:rPr>
          <w:rFonts w:hint="eastAsia"/>
        </w:rPr>
      </w:pPr>
      <w:r>
        <w:rPr>
          <w:rFonts w:hint="eastAsia"/>
        </w:rPr>
        <w:t>&gt;OTU009535</w:t>
      </w:r>
    </w:p>
    <w:p w14:paraId="658E0F00">
      <w:pPr>
        <w:rPr>
          <w:rFonts w:hint="eastAsia"/>
        </w:rPr>
      </w:pPr>
      <w:r>
        <w:rPr>
          <w:rFonts w:hint="eastAsia"/>
        </w:rPr>
        <w:t>CCTACGGGAGGCTGCAGCTAGGAATCTTGGGAATGGGCGAAAGCCTGACCCAGCAACGCCGCGTGGGCGATGAAGGCCTTCGGGTCGTAAAGCCCTTTTGTGAGGGACGATGATGACGGTACCACCTGAATAAGCCTCGGCTAACTACGTGCCAGCAGCCGCGGTAAAACGTAGGAGGCGAGCGTTATCCGGATTTACTGGGTGTAAAGCGCGTGCAGGCGGTTCGCTAAGTTGGATGTGAAAGCTCCTGGCTCAACTGGGAGAGGTCGCTTAAGACTGGCAGACTTGAGAGCAGTAGGGGAAGGTGGAATTCCCGGTGTAGTGGTGATATGCGTAGATATCGGGAGGAACACCAGTGGCGAAGGCGGCTTTCTGGGCCTGCACTGACGCTCATGCACGAAAGCGTGGGGAGCAAACAGGATTAGATACCCGGGTAGTCC</w:t>
      </w:r>
    </w:p>
    <w:p w14:paraId="0CB821A9">
      <w:pPr>
        <w:rPr>
          <w:rFonts w:hint="eastAsia"/>
        </w:rPr>
      </w:pPr>
      <w:r>
        <w:rPr>
          <w:rFonts w:hint="eastAsia"/>
        </w:rPr>
        <w:t>&gt;OTU009536</w:t>
      </w:r>
    </w:p>
    <w:p w14:paraId="7773C07F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ACGCTCCGACCTAACACGTCGGAGTCTGACGGTACCGGGTGAGGAAGCCCCGGCTAACTCTGTGCCAGCAGCCGCGGTAATACAGAGGGGGCTAGCGTTGTTCGGAATTACTGGGCGTAAAGGGCGCGTAGGTGGCCTGCTAAGTCGAACGTGAAATCCCCGGGCTCAACCTGGGAACTGCATTTGTGACTGCATGGCTAGAGTACGGCAGAGGGGGATGGAATTCCGCGTGTAGCAGTGAAATGCGTAGATATCTGGAGGAACACCGGTGGCGAAGGCGGCATCCTGGATTGGCATTGACGCTGAGGAGCGAAAGCCAGGGGAGCAAACGGGATTAGATACCCGAGTAGTCC</w:t>
      </w:r>
    </w:p>
    <w:p w14:paraId="7ED5AABE">
      <w:pPr>
        <w:rPr>
          <w:rFonts w:hint="eastAsia"/>
        </w:rPr>
      </w:pPr>
      <w:r>
        <w:rPr>
          <w:rFonts w:hint="eastAsia"/>
        </w:rPr>
        <w:t>&gt;OTU009537</w:t>
      </w:r>
    </w:p>
    <w:p w14:paraId="6EB0DA55">
      <w:pPr>
        <w:rPr>
          <w:rFonts w:hint="eastAsia"/>
        </w:rPr>
      </w:pPr>
      <w:r>
        <w:rPr>
          <w:rFonts w:hint="eastAsia"/>
        </w:rPr>
        <w:t>CCTACGGGAGGCAGCAGTAAGGGATATTGCCCAATGGGCGCAAGCCTGAGGCAGCAACGCCGCGTGCGGGAAGAAGGGCTTCGGCTCGTAAACCGCTTTTCTCCAGGAAGAGCAAGGACGGTACTGGAGGAAGAAGTCTCGGCTAACTACGTGCCAGCAGCCGCGGTAAAACGTAGGAGGCAAGCGTTATCCGGATTCACTGGGTTTAAAGGGTGCGTAGGTGGGCAGGTAAGTCAGTGGTGAAATCTCCGGGCTTAACTCGGAAACTGCCGTTGATACTATCTGTCTTGAATATCGTGGAGGTGAGCGGAATATGTCATGTAGCGGTGAAATGCTTAGAGATGACATAGAACACCAATTGCGAAGGCAGCTCACTACGCAATGATTGACGCTGAGGCACGAAAGCGTGGGGATCAAACAGGATTAGATACCCGGGTAGTCC</w:t>
      </w:r>
    </w:p>
    <w:p w14:paraId="1A3AB708">
      <w:pPr>
        <w:rPr>
          <w:rFonts w:hint="eastAsia"/>
        </w:rPr>
      </w:pPr>
      <w:r>
        <w:rPr>
          <w:rFonts w:hint="eastAsia"/>
        </w:rPr>
        <w:t>&gt;OTU009538</w:t>
      </w:r>
    </w:p>
    <w:p w14:paraId="7EC5ED7D">
      <w:pPr>
        <w:rPr>
          <w:rFonts w:hint="eastAsia"/>
        </w:rPr>
      </w:pPr>
      <w:r>
        <w:rPr>
          <w:rFonts w:hint="eastAsia"/>
        </w:rPr>
        <w:t>CCTACGGGGGGCTGCAGTGGGGAATATTGGACAATGGGCGCAAGCCTGATCCAGCAATGCCGCGTGGGTGAAGAAGGCCTTCGGGTTGTAAAGCCCTTTTGTACGGGAAGAAAAGCTGCCGGTTAATACCCGGTGGTCATGACGGTACCGTAAGAATAAGCACCGGCTAACTTCGTGCCAGCAGCCGCGGTAATACGAAGGGTGCAAGCGTTAATCGGAATTACTGGGCGTAAAGGGCGCGTAGGCGGTCGTGACAAGTCACTTGTGAAATCTCCGGGCTTAACCCGGAACGGTCAAGTGATACTGGGTGTCTTGAGTATGAGAGAGGTGTGTGGAACTCCGAGTGTAGAGGTGAAATTCGTAGATATTCGGAAGAACACCAGTGGCGAAGGCGACACACTGGCTCATTACTGACGCTGAGGCTCGAAAGCGTGGGGAGCAAACAGGATTAGATACCCCAGTAGTCC</w:t>
      </w:r>
    </w:p>
    <w:p w14:paraId="52F9A515">
      <w:pPr>
        <w:rPr>
          <w:rFonts w:hint="eastAsia"/>
        </w:rPr>
      </w:pPr>
      <w:r>
        <w:rPr>
          <w:rFonts w:hint="eastAsia"/>
        </w:rPr>
        <w:t>&gt;OTU009539</w:t>
      </w:r>
    </w:p>
    <w:p w14:paraId="4E31C3FF">
      <w:pPr>
        <w:rPr>
          <w:rFonts w:hint="eastAsia"/>
        </w:rPr>
      </w:pPr>
      <w:r>
        <w:rPr>
          <w:rFonts w:hint="eastAsia"/>
        </w:rPr>
        <w:t>CCTACGGGTGGCTGCAGTTAGGAATCTTCCGCAATGGGCGCAAGCCTGACGGAGCGACACCGCGTGAAGGATGAAGCCCTTTCTGGGTGTAAACTTCTGTTGTGAGGGACGAAATTTTTGACGGTACCTCACGAGAAAGCACCGGCTAATTCTGTGCCAGCAGCCGCGGTAAGACAGAAGGTGCAAGCGTTACTCGGAATTACTGGGCGTAAAGCGTCTGTAGGTGTCTTGCCACGTCTGGCCATAAATTGCGGGGCTTAACCCCGCATCCTGGCTGGAAACGAGCGAGATCGAGTCATTCAGAGGCATCTGGAATGTCGTGTGTAGGGGTAAAATCCGTAGATACACGATGGAACGCCGAAAGCGAAAGCAGGATGCTGGGAATGTACTGACACTCAGAGACGAAAGCGTGGGGAGCAAACAGGATTAGATACCCCAGTAGTCC</w:t>
      </w:r>
    </w:p>
    <w:p w14:paraId="3ACF8838">
      <w:pPr>
        <w:rPr>
          <w:rFonts w:hint="eastAsia"/>
        </w:rPr>
      </w:pPr>
      <w:r>
        <w:rPr>
          <w:rFonts w:hint="eastAsia"/>
        </w:rPr>
        <w:t>&gt;OTU009540</w:t>
      </w:r>
    </w:p>
    <w:p w14:paraId="5ABE9880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TCTGGGACGAAACCCCCTGAATCTTCAGGGACTGACGGTACCAGAGGAATCAGCACCGGCTAACTCCGTGCCAGCAGCCGCGGTAATACGTAGGTGGCGAGCGTTGTCCGGATTTACTGGGCGTAAAGAGCGCGCAGGCGGTCGTTCAAGTCGGATGTGAAATCCCCCGGCTCAACTCCAGAATTGCCTTCGATACTGGCTTTCTAGAGGCTGGAAGAGGTTAGTGGAATTCCCAGTGTAGAGGTGAAATTCGTAGATATTGGGAAGAACACCGATGGCGAAGGCAGCCATCTGGACCGACACTGACGCTGAGGCACGAAAGCGTGGGGAGCAAACAGGATTAGATACCCGTGTAGTCC</w:t>
      </w:r>
    </w:p>
    <w:p w14:paraId="11525308">
      <w:pPr>
        <w:rPr>
          <w:rFonts w:hint="eastAsia"/>
        </w:rPr>
      </w:pPr>
      <w:r>
        <w:rPr>
          <w:rFonts w:hint="eastAsia"/>
        </w:rPr>
        <w:t>&gt;OTU009541</w:t>
      </w:r>
    </w:p>
    <w:p w14:paraId="41E9C478">
      <w:pPr>
        <w:rPr>
          <w:rFonts w:hint="eastAsia"/>
        </w:rPr>
      </w:pPr>
      <w:r>
        <w:rPr>
          <w:rFonts w:hint="eastAsia"/>
        </w:rPr>
        <w:t>CCTACGGGCGGCAGCAGTGGGGAATCTTGCACAATGGGCGAAAGCCTGATGCAGCGACGCCGCGTGAGGGATGAAGGCCCTAGGGTTGTAAACCTCTTTCAGCAGGGACGAAGCGAAAGTGACGGTACCTGCAGAAGAAGCCCCGGCTAACTACGTGCCAGCAGCCGCGGTAATACGTAGGGGGCGAGCGTTGTCCGGAATGATTGGGCGTAAAGCGTCTGTAGGTGGCGCAACAAGTCACTTGTGAAATCTCCGGGCTTAACCCGGAGCGGCCAAGTGATACTGTCGTGCTAGAGTGCGGAAGGGGCAACTGGAATTCTCGGTGTAGCGGTGAAATGCGCAGATATCAGGAGGAACACCGGTGGCGAAGGCGGCTTTCTGGGCCTTACCTGACGCTGAGGAGCGAAAGCTGGGGGAGCGAACAGGATTAGATACCCGGGTAGTCC</w:t>
      </w:r>
    </w:p>
    <w:p w14:paraId="795B8776">
      <w:pPr>
        <w:rPr>
          <w:rFonts w:hint="eastAsia"/>
        </w:rPr>
      </w:pPr>
      <w:r>
        <w:rPr>
          <w:rFonts w:hint="eastAsia"/>
        </w:rPr>
        <w:t>&gt;OTU009542</w:t>
      </w:r>
    </w:p>
    <w:p w14:paraId="25717AAA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ACCGGCTAACTCCGTGCCAGCAGCCGCGGTAATACGTAGGTGGCAAGCGTTGTCCGGATTCATTGGGCGTAAAGCGCCCGCAGGCGGCTCAGCAAGTTTCAGGTGAAATCTCCCGGCTCAACTGGGAGGGGTCTTGGAAAACTGCTGGGCTTGAGGCAGGGAGAGGGATGCGGAATTCCCGGTGTAGAGGTGAAATTCGTAGATATCGGGAGGAACACCAGTGGCGAAGGCGGCCACCTGGACGGATACTGACGCTGAGACGCGAAAGCGTGGGTAGCAAACAGGATTAGATACCCGAGTAGTCC</w:t>
      </w:r>
    </w:p>
    <w:p w14:paraId="0BC741F1">
      <w:pPr>
        <w:rPr>
          <w:rFonts w:hint="eastAsia"/>
        </w:rPr>
      </w:pPr>
      <w:r>
        <w:rPr>
          <w:rFonts w:hint="eastAsia"/>
        </w:rPr>
        <w:t>&gt;OTU009543</w:t>
      </w:r>
    </w:p>
    <w:p w14:paraId="0FF6728D">
      <w:pPr>
        <w:rPr>
          <w:rFonts w:hint="eastAsia"/>
        </w:rPr>
      </w:pPr>
      <w:r>
        <w:rPr>
          <w:rFonts w:hint="eastAsia"/>
        </w:rPr>
        <w:t>CCTACGGGGGGCTGCAGTGGGGAATATTGGACAATGGGCGCAAGCCTGAAGCAGCGACGCCGCGTGAGGGATGACGGCCTTCGGGTTGTAAACCTCTTTCAGCCCCGACGAAGCGGAAGTGACGGTAGGGGCAGAAGAAGCCCCGGCCAACTACGTGCCAGCAGCCGCGGTAATACGTAGGTCTCAAGCGTTATCCGGATTTACTGGGCGTAAAGCGCGCGTAGGTGGTCTGTTAAGTCTCTGGTGAAAGCCTTCGGCTCAACCGGAGAACTGTCAGAGATACTGGCAGACTAGAGTATGGCAGAGGCAGGTGGAATTGATGGTGTAGCGGTAAAATGCGTAGATATCATCAAGAACACCCGTGGCGAAGGCGGCCTGCTGGGCCACTACTGACGCTGAGGAGCGAAAGCGTGGGGAGCGAACAGGATTAGATACCCCAGTAGTCC</w:t>
      </w:r>
    </w:p>
    <w:p w14:paraId="50A8F5D4">
      <w:pPr>
        <w:rPr>
          <w:rFonts w:hint="eastAsia"/>
        </w:rPr>
      </w:pPr>
      <w:r>
        <w:rPr>
          <w:rFonts w:hint="eastAsia"/>
        </w:rPr>
        <w:t>&gt;OTU009544</w:t>
      </w:r>
    </w:p>
    <w:p w14:paraId="611BB3CC">
      <w:pPr>
        <w:rPr>
          <w:rFonts w:hint="eastAsia"/>
        </w:rPr>
      </w:pPr>
      <w:r>
        <w:rPr>
          <w:rFonts w:hint="eastAsia"/>
        </w:rPr>
        <w:t>CCTACGGGTGGCAGCAGTAGGGAATATTGGACAATGGGTGAGAGCCTGATCCAGCCATGCCGCGTGCAGGAAGAAGGCGTTATGCGTTGTAAACTGCTTTTGCCAGGGGATAAAATGAGCGTGCGCGCTTAATTGAAGGTACCTGGTGAATAAGCCACGGCTAACTACGTGCCAGCAGCCGCGGTAATACGTAGGTGGCAAGCGTTGTCCGGAATTATTGGGCGTAAAGCGCGCGCAGGCGGTCCTTTAAGTCTGGTGTGAAAGGTTCAGGGCTCAACCCGAACAGTGCACTGGATACTGGGGGACTTGAGTGCGGGAGGGGAGGGCGGAATTCCTGGTGTAGCGGTGAAATGCGTAGATATCGGGAGGAACACCTATGGCGAAGGCAGCTCGCTGGGACGTTACTGACGCTGAGACGCGAAAGCGTGGGGAGCAAACAGGATTAGATACCCGTGTAGTCC</w:t>
      </w:r>
    </w:p>
    <w:p w14:paraId="3E0724E1">
      <w:pPr>
        <w:rPr>
          <w:rFonts w:hint="eastAsia"/>
        </w:rPr>
      </w:pPr>
      <w:r>
        <w:rPr>
          <w:rFonts w:hint="eastAsia"/>
        </w:rPr>
        <w:t>&gt;OTU009545</w:t>
      </w:r>
    </w:p>
    <w:p w14:paraId="1F75E77E">
      <w:pPr>
        <w:rPr>
          <w:rFonts w:hint="eastAsia"/>
        </w:rPr>
      </w:pPr>
      <w:r>
        <w:rPr>
          <w:rFonts w:hint="eastAsia"/>
        </w:rPr>
        <w:t>CCTACGGGTGGCAGCAGCAAGGAATCTTCCGCAATGGGGGCAACCCTGACGGAGCAACGCCGCGTGGGGGATGACGCCCTTCGGGGTGTAAACCCCTTTTCTGCGGGAAGAAGGGTGGGGGCGACCTCACCGTGACGGTACCGCAGGAAGAAGGACCGGCTAACTACGTGCCAGCAGCCGCGGTAATACGGAGGGTGCGAGCGTTGTCCGGATTTACTGGGCGTAAAGCGTCCGCAGGCTTCCAAGCCAGTTCCTGGTGAAATCTCACGGCCCAACCGTGAGACTGTCAGGAATACTACTTGGATTGAGTATGGCAGAGGCAAGGGGAATTCCCGGTGTAGGGGTAAAATCCGTTGATATCGGGAAGAACACCAGTGGCGAAGGCGCCTTGCTGGGCCATCACTGACGCTCAGGGACGAAAGCGTGGGTAGCGAACGGGATTAGATACCCCTGTAGTCC</w:t>
      </w:r>
    </w:p>
    <w:p w14:paraId="63AB0718">
      <w:pPr>
        <w:rPr>
          <w:rFonts w:hint="eastAsia"/>
        </w:rPr>
      </w:pPr>
      <w:r>
        <w:rPr>
          <w:rFonts w:hint="eastAsia"/>
        </w:rPr>
        <w:t>&gt;OTU009546</w:t>
      </w:r>
    </w:p>
    <w:p w14:paraId="126AD032">
      <w:pPr>
        <w:rPr>
          <w:rFonts w:hint="eastAsia"/>
        </w:rPr>
      </w:pPr>
      <w:r>
        <w:rPr>
          <w:rFonts w:hint="eastAsia"/>
        </w:rPr>
        <w:t>CCTACGGGTGGCTGCAGCAAGGAGTTTTCCGCAATGGGCGCAAGCCTGACGGAGCGACGCCGCGTGGGGGATGAATGGCTTCGGCCCGTAAACCCCTGTCATTCGCGATCAAACCTTGCTATTTAAAAGATGGCGAGCTGATAGTAGCGGAAGAGGAAGGGACGGCTAACTCTGTGCCAGCAGCCGCGGTAATACAGAGGTCCCGAGCGTTGTTCGGATTCACTGGGCGTAAAGGGTGCGTAGGCGGGCAGGTAAGTCAGTGGTGAAATCTCCGAGCTTAACTCGGAAACTGCCATGGATACTATTTGTCTTGAATACTGTGGAGGTGAGCGGAATATGTCATGTAGCGGTGAAATGCTTAGATATGACATAGAACACCAATTGCGAAGGCAGCTCGTTACACGAATATTGACTCTGAGGCACGAAAGCGTGGGGATCAAACAGGATTAGATACCCGAGTAGTCC</w:t>
      </w:r>
    </w:p>
    <w:p w14:paraId="4F27204D">
      <w:pPr>
        <w:rPr>
          <w:rFonts w:hint="eastAsia"/>
        </w:rPr>
      </w:pPr>
      <w:r>
        <w:rPr>
          <w:rFonts w:hint="eastAsia"/>
        </w:rPr>
        <w:t>&gt;OTU009547</w:t>
      </w:r>
    </w:p>
    <w:p w14:paraId="68E6311A">
      <w:pPr>
        <w:rPr>
          <w:rFonts w:hint="eastAsia"/>
        </w:rPr>
      </w:pPr>
      <w:r>
        <w:rPr>
          <w:rFonts w:hint="eastAsia"/>
        </w:rPr>
        <w:t>CCTACGGGAGGCTGCAGTCGAGAATCTTCGGCAATGGGCGAAAGCCTGACCGAGCGACGCCGTGTGCAGGATGAAGGCCTTCGGGTTGTAAACTGCTTTTATCTGTGACGAATATGACGGTAGCAGATGAATAAGGACCTGCTAACTACGTGCCAGCAGCCGCGGTCATACGTAGGGTCCAAGCGTTATCCGGAATTACTGGGCGTAAAGAGTTGCGTAGGTGGCATAGTAAGCGAGTAGTGAAAGCGTGTGGCTCAACCATACATCCATTACTTGAACTGCTAAGCTAGAGAACGAGAGAGGTAGATGGAATTCCTGATGTAGGGGTAATATCCGTAGATATCAGGAGGAACACCGATGGCGTAAGCAGTCTACTGGCTCGTTCCTGACACTAAGGCACGAAAGCGTGGGGAGCAAACAGGATTAGATACCCTAGTAGTCC</w:t>
      </w:r>
    </w:p>
    <w:p w14:paraId="21C5DA0D">
      <w:pPr>
        <w:rPr>
          <w:rFonts w:hint="eastAsia"/>
        </w:rPr>
      </w:pPr>
      <w:r>
        <w:rPr>
          <w:rFonts w:hint="eastAsia"/>
        </w:rPr>
        <w:t>&gt;OTU009548</w:t>
      </w:r>
    </w:p>
    <w:p w14:paraId="121E1809">
      <w:pPr>
        <w:rPr>
          <w:rFonts w:hint="eastAsia"/>
        </w:rPr>
      </w:pPr>
      <w:r>
        <w:rPr>
          <w:rFonts w:hint="eastAsia"/>
        </w:rPr>
        <w:t>CCTACGGGAGGCAGCAGTGGGGAATATTGGACAATGGGCGAAAGCCTGATCCAGCCATGCCGCGTGAGTGATGAAGGCCTTCGGGTCGTAAAGCTCTGTGGGGAGGGACGAAAAGCAGGGTGCTAATACCGCCCTGAATTGACGGTACCTCCTTAGCAAGCACCGGCTAACTCCGTGCCAGCAGCCGCGGTAATACGGAGGGTGCAAACGTTGCTCGGAATCATTGGGCGTAAAGAGCTCGTAGGCGGCTTGTCGCGTCGGCTGTGAAATCCCGTGGCTCAACTGCGGGCTTGCAGCCGATACGGGCAGGCTAGAGTTCGGTAGGGGAGACTGGAATTCCTGGTGTAGCGGTGAAATGCGCAGATATCAGGAGGAACACCCGTGGCGAAGGCGGCTCTCTGGTACGCAACTGACGCTGAGACGCGAAAGCGTGGGGAGCGAACAGGATTAGATACCCCTGTAGTCC</w:t>
      </w:r>
    </w:p>
    <w:p w14:paraId="5E4DD7B4">
      <w:pPr>
        <w:rPr>
          <w:rFonts w:hint="eastAsia"/>
        </w:rPr>
      </w:pPr>
      <w:r>
        <w:rPr>
          <w:rFonts w:hint="eastAsia"/>
        </w:rPr>
        <w:t>&gt;OTU009549</w:t>
      </w:r>
    </w:p>
    <w:p w14:paraId="219FEC1F">
      <w:pPr>
        <w:rPr>
          <w:rFonts w:hint="eastAsia"/>
        </w:rPr>
      </w:pPr>
      <w:r>
        <w:rPr>
          <w:rFonts w:hint="eastAsia"/>
        </w:rPr>
        <w:t>CCTACGGGCGGCTGCAGTTAGGAATTTTGGGCAATGGGCGCAAGCCTGACCCAGCAACGCCGCGTGGGCGACGAAGCCTTTCGGGGTGTAAAGCCCTTTTCGGTGGGACGATGCAGACGGTACCACTGGAAGAAGCCCCGGCTAACTACGTGCCAGCAGCCGCGGTAATACGTAGGGGGCGAGCGTTGTCCGGATTCATTGGGCGTAAAGCGCGCGCAGGCGGTGCGGCGAGCCCGGCGTGAAAGCCCCCGGCTCAACCGGGGAGGGTCGTCGGGGACCGCACCGCTTGAGGGCGGTAGGGGCTGGTGGAATGCCTGGTGTAGTGGTGAAATGCGTAGAGATCAGGCGGAACACCCGTGGCGAAGGCGGCCAGCTGGGCCGTCCCTGACGCTGAGGCGCGAAGGCGTGGGGAGCGAACGGGATTAGATACCCGTGTAGTCC</w:t>
      </w:r>
    </w:p>
    <w:p w14:paraId="34A6F043">
      <w:pPr>
        <w:rPr>
          <w:rFonts w:hint="eastAsia"/>
        </w:rPr>
      </w:pPr>
      <w:r>
        <w:rPr>
          <w:rFonts w:hint="eastAsia"/>
        </w:rPr>
        <w:t>&gt;OTU009550</w:t>
      </w:r>
    </w:p>
    <w:p w14:paraId="14DA7CF4">
      <w:pPr>
        <w:rPr>
          <w:rFonts w:hint="eastAsia"/>
        </w:rPr>
      </w:pPr>
      <w:r>
        <w:rPr>
          <w:rFonts w:hint="eastAsia"/>
        </w:rPr>
        <w:t>CCTACGGGTGGCAGCAGTGGGGAATATTGCACAATGGGCGAAAGCCTGATGCAGCAACGCCGCGTGAGCGATGAAGGCCTTCGGGTCGTAAAGCTCTGTCCTCAAGGAAGATAATGACGGTACTTGAGGAGGAAGCCCCGGCTAACTACGTGCCAGCAGCCGCGGTAATACGTAGGGGGCTAGCGTTATCCGGAATTACTGGGCGTAAAGGGCTCGTAGGCGGCCAACTAAGTCGGATGTGAAATCCCCAGGCTTAACCGTGGAGGGTCATTGGAAACTGGAGGACTTGAGTGCAGAAGAGGAAAGTGGAATTCCAAGTGTAGCGGTGAAATGCGTAGAGATTTGGAGGAACACCAGTGGCGAAGGCGACTTTCTGGTCTGTAACTGACGCTGAGGCGCGACAGCGTGGGGAGCAAACAGGATTAGATACCCGAGTAGTCC</w:t>
      </w:r>
    </w:p>
    <w:p w14:paraId="42872D42">
      <w:pPr>
        <w:rPr>
          <w:rFonts w:hint="eastAsia"/>
        </w:rPr>
      </w:pPr>
      <w:r>
        <w:rPr>
          <w:rFonts w:hint="eastAsia"/>
        </w:rPr>
        <w:t>&gt;OTU009551</w:t>
      </w:r>
    </w:p>
    <w:p w14:paraId="69501254">
      <w:pPr>
        <w:rPr>
          <w:rFonts w:hint="eastAsia"/>
        </w:rPr>
      </w:pPr>
      <w:r>
        <w:rPr>
          <w:rFonts w:hint="eastAsia"/>
        </w:rPr>
        <w:t>CCTACGGGGGGCAGCAGCAAGGAATCTTCGGCACTGGGCGCAAGCCTGACCGAGCAACGCCGCGTGGAGGACGACGGCCTTCGGGTTGTAAACTCCTGTTGCCCGGGACGAACGGCTCCGACCTAACACGTCGGAGTGTGACGGTACCGGGTGAGGAAGCCCCGGCTAACTCTGTGCCAGCAGCCGCGGTAAGACAGAGGGTGCAAACGTTGTTCGGAATTACTGGGCGTAAAGCGCGTGTAGGCGGCAACGCAAGTCGGATGTGAAATCCCATGGCTCAACCATGGAAGTGCACCCGAAACTGCGTCGCTAGAGTCCTGGAGAGGAAGGTGGAATGCTTGGTGTAGAGGTGAAATGCGCAGAGATCGGGAGGAACACCCGTAGCGAAGGCGGCACTCTGGGCCGGTACTGACGCTCAGGAGCGAAAGCGTGGGGAGCAAACAGGATTAGATACCCTAGTAGTCC</w:t>
      </w:r>
    </w:p>
    <w:p w14:paraId="4DB0026F">
      <w:pPr>
        <w:rPr>
          <w:rFonts w:hint="eastAsia"/>
        </w:rPr>
      </w:pPr>
      <w:r>
        <w:rPr>
          <w:rFonts w:hint="eastAsia"/>
        </w:rPr>
        <w:t>&gt;OTU009552</w:t>
      </w:r>
    </w:p>
    <w:p w14:paraId="2847B0EA">
      <w:pPr>
        <w:rPr>
          <w:rFonts w:hint="eastAsia"/>
        </w:rPr>
      </w:pPr>
      <w:r>
        <w:rPr>
          <w:rFonts w:hint="eastAsia"/>
        </w:rPr>
        <w:t>CTACGGGCGGCAGCAGTAGGGAATCTTCCGCAATGGACGAAAGTCTGACGGAGCAACGCCGCGTGCAGGATGACGGCCTTCGGGTCGTAAACCGCTGTTGCCCGGGACGAATGCCCCTTTGGAGGGGATTGACGGTACCGGGTGAGGAAGCACCGGCTAACTCCGTGCCAGCAGCCGCGGTAATACGTAGGGGACAAGCGTTATCCGGATTTACTGGGCGTAAAGCGCGCGTAGGTGGTTCAGCAAGTTGGAGGTGAAATCCCCGGGCTTAACCTGGGAACTGCATCCGAGACTGCATAGCTAGAGTATGGTAGAGGGTGGTGGAATTTCCTGTGTAGCGGTGAAATGCGTAGATATAGGAAGGAACACCAGTGGCGAAGGCGACCACCTGGACTGATACTGACACTGAGGTGCGAAAGCGTGGGGAGCAAACAGGATTAGATACCCTAGTAGTCC</w:t>
      </w:r>
    </w:p>
    <w:p w14:paraId="752F7EE5">
      <w:pPr>
        <w:rPr>
          <w:rFonts w:hint="eastAsia"/>
        </w:rPr>
      </w:pPr>
      <w:r>
        <w:rPr>
          <w:rFonts w:hint="eastAsia"/>
        </w:rPr>
        <w:t>&gt;OTU009553</w:t>
      </w:r>
    </w:p>
    <w:p w14:paraId="09DB4392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TGGGTTGTAAACTGCTTTTGCCAGGGGCTAAAACGCCCATGCGTGGGAAATTGAAAGTACCTGGTGAATAAGCCACGGCTAACTACGTGCCAGCAGCCGCGGTAATACGTAGGTGGCAAGCGTTGTCCGGATTTATTGGGTTTAAAGGGTGCGTAGGTGGGCAGGTAAGTCAGTGGTGAAATCCCCGAGCTTAACTTGGGAACTGCCGTTGATACTATCAGTCTTGAATATTGTGGAGGTCAGCGGAATATGTCATGTAGCGGTGAAATGCTTAGATATCGTCAAGAACACCGATAGTGAAGACAGCTTACTAGACTTCAACTGACGCTGAGGCACGAAAGTGTGGGGATCAAACAGGATTAGATACCCTAGTAGTCC</w:t>
      </w:r>
    </w:p>
    <w:p w14:paraId="1342D414">
      <w:pPr>
        <w:rPr>
          <w:rFonts w:hint="eastAsia"/>
        </w:rPr>
      </w:pPr>
      <w:r>
        <w:rPr>
          <w:rFonts w:hint="eastAsia"/>
        </w:rPr>
        <w:t>&gt;OTU009554</w:t>
      </w:r>
    </w:p>
    <w:p w14:paraId="1647F221">
      <w:pPr>
        <w:rPr>
          <w:rFonts w:hint="eastAsia"/>
        </w:rPr>
      </w:pPr>
      <w:r>
        <w:rPr>
          <w:rFonts w:hint="eastAsia"/>
        </w:rPr>
        <w:t>CCTACGGGGGGCTGCAGTGGGGAATATTGCGCAATGGGCGAAAGCCTGACGCAGCGACGCCGCGTGGGTGATGAAGGCCTTCGGGTTGTAAACTCCTGTCGAGGGGGATCAAGGGGCAACCTTGAGTGATCCCTGGAGGAAGCACGGGCTAAGTTCGTGCCAGCAGCCGCGGTAAGACGAACCGTGCGAACGTTGTTCGGAATCACTGGGCATAAAGGGCGCGTAGGCGGCTTATCAAGTCAGGGGTGAAATCCGGCAGCTCAACTGTCGCAGTGCCTTTGATACTGATGAGCTCGAGGGAGACAGAGGTAAGCGGAACTTAGGGTGGAGCGGTGAAATGCGTTGATATCCTAAGGAACACCGGTGGCGAAAGCGGCTTACTGGGTCTCTTCTGACGCTGAGGCACGAAAGCTAGGGTAGCGAACGGGATTAGATACCCGAGTAGTCC</w:t>
      </w:r>
    </w:p>
    <w:p w14:paraId="7C9B0D70">
      <w:pPr>
        <w:rPr>
          <w:rFonts w:hint="eastAsia"/>
        </w:rPr>
      </w:pPr>
      <w:r>
        <w:rPr>
          <w:rFonts w:hint="eastAsia"/>
        </w:rPr>
        <w:t>&gt;OTU009555</w:t>
      </w:r>
    </w:p>
    <w:p w14:paraId="2C6880F0">
      <w:pPr>
        <w:rPr>
          <w:rFonts w:hint="eastAsia"/>
        </w:rPr>
      </w:pPr>
      <w:r>
        <w:rPr>
          <w:rFonts w:hint="eastAsia"/>
        </w:rPr>
        <w:t>CCTACGGGGGGCAGCAGTGGGGAATTTTCCGCAATGGGCGCAAGCCTGACGGAGTGACGCCGCGTGGGGGACGAAGGCCTTCGGGTCGTAAACCCCTGTCAGAGGGAAAGAAGGGTCCTAAGGTGAACAGCCTTGGGGCTTGACGGTACCTTCAGAGGAAGCCCCGGCCAACTCTGTGCCAGCAGCCGCGGTAAGACAGAGGGGGCAAGCGTTGCTCGGAATTACTGGGCGTAAAGGGCGCGTAGGCGGGCGGGTAAGTCGGTCGTGAAATCCCTGGGCTCAACCCAGGGGGGTCGGCCGAGACTGCCGGTCTTGAGGGGGGCAGAGGAGTCTGGAATTCCCGGTGTAGCGGTGAAATGCATAGATACCATCAGGAACACCGATAGCGAAGGCATTGTACTGGCCAACAACTGACGCTGAGGCACGAAAGCATGGGGAGCGAACAGGATTAGATACCCCAGTAGTCC</w:t>
      </w:r>
    </w:p>
    <w:p w14:paraId="4E334CD4">
      <w:pPr>
        <w:rPr>
          <w:rFonts w:hint="eastAsia"/>
        </w:rPr>
      </w:pPr>
      <w:r>
        <w:rPr>
          <w:rFonts w:hint="eastAsia"/>
        </w:rPr>
        <w:t>&gt;OTU009556</w:t>
      </w:r>
    </w:p>
    <w:p w14:paraId="49E0A59B">
      <w:pPr>
        <w:rPr>
          <w:rFonts w:hint="eastAsia"/>
        </w:rPr>
      </w:pPr>
      <w:r>
        <w:rPr>
          <w:rFonts w:hint="eastAsia"/>
        </w:rPr>
        <w:t>CCTACGGGTGGCAGCAGTAGGGAATATTGGGCAATGGCCGCGAGGCTGACCCAGCCATGCCGCGTGCAGGAAGAAGGCCTTCTGGGTTGTAAACTGCTTTTACCTGGGAAGAAAACGCCCCTGCGGGGGTAACTGACGGTACCAGGTGAATAAGCACCGGCTAACTCCGTGCCAGCAGCCGCGGTAATACGGAGGGTGCAAGCGTTGTCCGGATTTATTGGGCGTAAAGCGCGCGCAGGCGGTTAATTAAGTTGGGTGTTTAAGGCTAGGGCTCAACCCTGGTTCGCACTGGAAACTGGTGGACTTGAGTGCAGAAGAGGAAAGTGGAATTCCACGTGTAGCGGTGAAATGCGTAGAGATGTGGAGGAACACCAGTGGCGAAGGCGACTTTCTGGGCTGTAACTGACGCTGAGGCGCGAAAGCGTGGGGAGCAAACAGGATTAGATACCCGTGTAGTCC</w:t>
      </w:r>
    </w:p>
    <w:p w14:paraId="37252823">
      <w:pPr>
        <w:rPr>
          <w:rFonts w:hint="eastAsia"/>
        </w:rPr>
      </w:pPr>
      <w:r>
        <w:rPr>
          <w:rFonts w:hint="eastAsia"/>
        </w:rPr>
        <w:t>&gt;OTU009557</w:t>
      </w:r>
    </w:p>
    <w:p w14:paraId="5625669E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GTAGGGGGCGAGCGTTGTCCGGAATTATTGGGCGTAAAGCGCGCGCAGGCGGTCTTCCAAGTCAGTGGTGAAAGCCCGGAGCTCAACTCCGGAACTGCCATTGAAACTGTTAGACTTGAGGACGAGAGAGGTGAGTGGAATTCCCAGTGTAGAGGTGAAATTCGTAGATATTGGGAAGAACACCGGTGGCGAAGGCGGCTCACTGGCTCGTATCTGACGCTCAGGCGCGATAGCGTGGGGATCAAACAGGATTAGATACCCTTGTAGTCC</w:t>
      </w:r>
    </w:p>
    <w:p w14:paraId="437F9301">
      <w:pPr>
        <w:rPr>
          <w:rFonts w:hint="eastAsia"/>
        </w:rPr>
      </w:pPr>
      <w:r>
        <w:rPr>
          <w:rFonts w:hint="eastAsia"/>
        </w:rPr>
        <w:t>&gt;OTU009558</w:t>
      </w:r>
    </w:p>
    <w:p w14:paraId="71C2DF95">
      <w:pPr>
        <w:rPr>
          <w:rFonts w:hint="eastAsia"/>
        </w:rPr>
      </w:pPr>
      <w:r>
        <w:rPr>
          <w:rFonts w:hint="eastAsia"/>
        </w:rPr>
        <w:t>CCTACGGGCGGCTGCAGTGAGGAATATTGCGCAATGGGCGACAGCCTGACGCAGCGACGCCGCGTGGGGGATGAAGGTCTTCGGATTGTAAACCCCTTTCGGGAGGGAAGATGGGGCGGGCAACCGCCCGGACGGTACCTCCAGAAGCAGCCACGGCTAACTTCGTGCCAGCAGCCGCGGTAATACGAAGGTGGCAAGCGTTGCTCGGAATCATTGGGCGTAAAGGGTGCGTAGGCGGCCTGACCAGTCTGCCGTGAAAGCCCAGGGCTCAACCTGGGAATTGCATTCGAGACTGAATAGCTAGGGTGCGGTAGAGGGAAGCGGAATTTCCGGTGTAGCGGTGAAATGCGTAGATATCGGAAGGAACATCAGTGGCGAAAGCGACTTCCTGGACCAGTACCGACGTTCAGGCACGAAAGCGTGGGGAGCAAACAGGATTAGATACCCGAGTAGTCC</w:t>
      </w:r>
    </w:p>
    <w:p w14:paraId="7BF75578">
      <w:pPr>
        <w:rPr>
          <w:rFonts w:hint="eastAsia"/>
        </w:rPr>
      </w:pPr>
      <w:r>
        <w:rPr>
          <w:rFonts w:hint="eastAsia"/>
        </w:rPr>
        <w:t>&gt;OTU009559</w:t>
      </w:r>
    </w:p>
    <w:p w14:paraId="676E987C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CTTCGGGTCGTAAACTGCTTTTATATGCGAAGATTATGACGGTAGCATATGAATAAGGATCGGCTAATTCCGTGCCAGCAGCCGCGGTAATACGTAGGAGGCGAGCGTTGTCCGGATTTACTGGGCGTAAAGCGCGCGCAGGCGGCACTTCAAGTAAGGTGTGAAATCTCCCTGCTCAACGGGGAGGGTGCACTTTAGACTGAGGAGCTAGAGGACGGTAGAGGGGGGTGGAATTGCTGGTGTAGCGGTGAAATGCGTAGAGATCAGCAGGAACACCCGTGGCGAAGGCGGCCCCCTGGGCCGTACCTGACGCTGAGGCGCGAAGGCTAGGGGAGCGAACGGGATTAGATACCCTTGTAGTCC</w:t>
      </w:r>
    </w:p>
    <w:p w14:paraId="69E8251B">
      <w:pPr>
        <w:rPr>
          <w:rFonts w:hint="eastAsia"/>
        </w:rPr>
      </w:pPr>
      <w:r>
        <w:rPr>
          <w:rFonts w:hint="eastAsia"/>
        </w:rPr>
        <w:t>&gt;OTU009560</w:t>
      </w:r>
    </w:p>
    <w:p w14:paraId="38D4FEF3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TTGGGACGAAGCTTCCGCGGTTAACAGCCGCGTGGAGTGACGGTACCTTCAGAAGAAGCCCCGGCTAACTACGTGCCAGCAGCCGCGGTAATACGGAGGTGCCGAGCGTTAGGCGGAATCACTGGGCTTAAAGCGCGTGTAGGCGGGCCGTTAAGTGCCCCGTGAAATCCCCCGGCTCAACCGGGGAACGGCGGGGCATACTGGCGGCCTTGAGCCACCTAGGGGTCATCGGAACAAGCGGTGGAGCGGTGAAATGCGTAGATATCGCTTGGAACGCCGACGGTGAAAACAGCTCGCTGGGGGTGTGCCGACGCTGAGACACGAAAGCCAGGGGAGCGAACGGGATTAGATACCCCAGTAGTCC</w:t>
      </w:r>
    </w:p>
    <w:p w14:paraId="592672A6">
      <w:pPr>
        <w:rPr>
          <w:rFonts w:hint="eastAsia"/>
        </w:rPr>
      </w:pPr>
      <w:r>
        <w:rPr>
          <w:rFonts w:hint="eastAsia"/>
        </w:rPr>
        <w:t>&gt;OTU009561</w:t>
      </w:r>
    </w:p>
    <w:p w14:paraId="7073C28F">
      <w:pPr>
        <w:rPr>
          <w:rFonts w:hint="eastAsia"/>
        </w:rPr>
      </w:pPr>
      <w:r>
        <w:rPr>
          <w:rFonts w:hint="eastAsia"/>
        </w:rPr>
        <w:t>CCTACGGGCGGCAGCAGTAGGGAATATTGGGCAATGGGCGAAAGCCTGACCCAGCCATGCCGCGTGCAGGAAGAAGGCCTTCTGGGTTGTAAACTGCTTTTATCTGGGAAGAAAACACCTATGCGTAGGGAACTGACGGTACCAGATGAATAAGCACCGGCTAACTCTGTGCCAGCAGCCGCGGTAAGACAGAGGAGCCAAGCGTTGTCCGGATTGACTGGGCGTAAAGCGCACGCAGGTGGTCAGGCAAGTGCCGTGTGAAAGCAGCTCGCTTAACGAGCTGAGGCCATGGCAGACTGTCTGACTGGAGGTCGTGAGAGGTCCGTGGAATTGCCGGTGGAGTGGTGATATACGTAGATATCGGCAGGAACACCCAAGGGGAAGCCAGCGGACTGGCACGATGCTGACGCTGAGGTGCGAGAGCGTGGGGAGCGAACCGGATTAGATACCCTAGTAGTCC</w:t>
      </w:r>
    </w:p>
    <w:p w14:paraId="42084266">
      <w:pPr>
        <w:rPr>
          <w:rFonts w:hint="eastAsia"/>
        </w:rPr>
      </w:pPr>
      <w:r>
        <w:rPr>
          <w:rFonts w:hint="eastAsia"/>
        </w:rPr>
        <w:t>&gt;OTU009562</w:t>
      </w:r>
    </w:p>
    <w:p w14:paraId="74138537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TGGCTCCAACCTAATACGTTGGAGTGTGACGGTACCGGGTGAGGAAGCCCCGGCTAACTCTGTGCCAGCAGCCGCGGTAATACAGAGGGGGCAAGCGTTGTCCGGATTTATTGGGCGTAAAGCGCGTGTAGGCGGCCCGGTAAGTCCGCTGTAAAAGTCGAGGGCTCAACCCTCGAATGCCGGTGGATACTGTCGGGCTAGAGTCCGGAAGAGGAGAGTAGAATTCCTGGTGTAGCGGTGAAATGCGCAGATATCAGGAGGAATACCCGTGGCGAAAGCGGCTCTCTGGGACGGTACTGACGCTGAGACGCGAAAGCGTGGGGAGCAAACAGGATTAGATACCCCTGTAGTCC</w:t>
      </w:r>
    </w:p>
    <w:p w14:paraId="7D23CB39">
      <w:pPr>
        <w:rPr>
          <w:rFonts w:hint="eastAsia"/>
        </w:rPr>
      </w:pPr>
      <w:r>
        <w:rPr>
          <w:rFonts w:hint="eastAsia"/>
        </w:rPr>
        <w:t>&gt;OTU009563</w:t>
      </w:r>
    </w:p>
    <w:p w14:paraId="27D6CDF2">
      <w:pPr>
        <w:rPr>
          <w:rFonts w:hint="eastAsia"/>
        </w:rPr>
      </w:pPr>
      <w:r>
        <w:rPr>
          <w:rFonts w:hint="eastAsia"/>
        </w:rPr>
        <w:t>CCTACGGGTGGCTGCAGTGGGGAATATTGCACAATGGGCGCAAGCCTGACGCAGCGATGCCGCGTGGGGGATGACGGCCTTCGGGTTGTAAACCCCTTTCAGGAGGGACGAAATTGACGGTACCTCCAGAAGAAGCCCCGGCTAACTTCGTGCCAGCAGCCGCGGTAAGACGAAGGGGGCTAGCGTTGTTCGGAATTACTGGGCGTAAAGCGCGTGTAGGCGGTCTGTCGCGTCGGCTGTGAAAACCCGGAGCTCAACTCCGGGCCTGCAGTCGATACGGGCAAACTGGAGTGTTGCAGGGGAGACTGGAATTCCTGGTGTAGCGGTGAAATGCGCAGATATCAGGAGGAACACCGGTGGCGAAGGCGGCTTACTGGGTCTCTACTGACGCTGAGGCACGAAAGCTAGGGTAGCAAACGGGATTAGATACCCCAGTAGTCC</w:t>
      </w:r>
    </w:p>
    <w:p w14:paraId="6803B20C">
      <w:pPr>
        <w:rPr>
          <w:rFonts w:hint="eastAsia"/>
        </w:rPr>
      </w:pPr>
      <w:r>
        <w:rPr>
          <w:rFonts w:hint="eastAsia"/>
        </w:rPr>
        <w:t>&gt;OTU009564</w:t>
      </w:r>
    </w:p>
    <w:p w14:paraId="7EC44E80">
      <w:pPr>
        <w:rPr>
          <w:rFonts w:hint="eastAsia"/>
        </w:rPr>
      </w:pPr>
      <w:r>
        <w:rPr>
          <w:rFonts w:hint="eastAsia"/>
        </w:rPr>
        <w:t>CCTACGGGAGGCTGCAGTTAGGAATCTTGCGCAATGGGCGAAAGCCTGACGCAGCAACGCCGCGTGGGGGATGAATGCTCTCGGGTTGTAAACCCCTTTCAGCGGGGACGATTATGACGGTACCCGCAGAAGAAGGACCGGCCAACTACGTGCCAGCAGCCGCGGTAATACGTGGGGTGCAAGCGTTATCCGGATTTACTGGGCGTAAAGGGTCCGTCGGCGGCTTTGTAAGTTTCTTGTTTAAGCCTCAGGCTCAACTTGAGAAAGGCAAGGAAAACTGCAAGGATAGAGTTTGTTCGGGGAAGCTGGAATTCTCAGTGGAGGGGTGAAATCCGTAGATATTGAGAGGAACACCATACGCGAAGGCAGGCTTCTAGGACATAACTGACGCTCAGGGACGAAAGCTTGGGTAGCAAAAGGGATTAGATACCCGTGTAGTCC</w:t>
      </w:r>
    </w:p>
    <w:p w14:paraId="781B4F36">
      <w:pPr>
        <w:rPr>
          <w:rFonts w:hint="eastAsia"/>
        </w:rPr>
      </w:pPr>
      <w:r>
        <w:rPr>
          <w:rFonts w:hint="eastAsia"/>
        </w:rPr>
        <w:t>&gt;OTU009565</w:t>
      </w:r>
    </w:p>
    <w:p w14:paraId="6621F46F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AAGGAAGCCGCAAGGTTGACCGACCCCTGGAGGAAGCACGGGCTAAGTTCGTGCCAGCAGCCGCGGTAAGACGAACCGTGCGAACGTTGTTCGGAATCACTGGGCGTAAAGCGCGTGTAGGCGGTTCGTTAGGTCGGGTGTGAAATCTCCGAGCTCAACTCGGAAACTGCATCCGAAACCGGCGAACTTGAGGACGGTAGAGGTCGGTGGAATGCGCGGTGTACCGGTGAAATGCGTAGAGATCGGAAAGAACACCAACGGCGAAAGCACTCTGCTGGGCCGACACTGACACTGAGAGACGAAAGCTAGGGGAGCGAATGGGATTAGATACCCCAGTAGTCC</w:t>
      </w:r>
    </w:p>
    <w:p w14:paraId="09F0D861">
      <w:pPr>
        <w:rPr>
          <w:rFonts w:hint="eastAsia"/>
        </w:rPr>
      </w:pPr>
      <w:r>
        <w:rPr>
          <w:rFonts w:hint="eastAsia"/>
        </w:rPr>
        <w:t>&gt;OTU009566</w:t>
      </w:r>
    </w:p>
    <w:p w14:paraId="4BD8716D">
      <w:pPr>
        <w:rPr>
          <w:rFonts w:hint="eastAsia"/>
        </w:rPr>
      </w:pPr>
      <w:r>
        <w:rPr>
          <w:rFonts w:hint="eastAsia"/>
        </w:rPr>
        <w:t>CCTACGGGTGGCTGCAGTGGGGAATATTGGACAATGGGGGAAACCCTGATCCAGCCATGCCGCGTGAGTGATGAAGGCCTTAGGGTTGTAAAGCTCTTTTACCCGGGATGATAATGACAGTACCGGGAGAATAAGCCCCGGCTAACTCCGTGCCAGCAGCCGCGGTAATACGGAGGGTCCGAGCGTTATCCGGAATCATTGGGTTTAAAGGGTCCGCAGGCGGGCGATTAAGTCAGGGGTGAAATGGTGCGGCTCAACCGTAGCACTGCCTTTGATACTGGTTGTCTTGAGTTATGGTGAAGTGGCTGGAATATGTAGTGTAGCGGTGAAATGCATAGATATTACATAGAACACCAATTGCGAAGGCAGCTGGCTACACGAATATTGACACTGAGGCACGAAAGCGTGGGGATCAAACAGGATTAGATACCCCTGTAGTCC</w:t>
      </w:r>
    </w:p>
    <w:p w14:paraId="690FC818">
      <w:pPr>
        <w:rPr>
          <w:rFonts w:hint="eastAsia"/>
        </w:rPr>
      </w:pPr>
      <w:r>
        <w:rPr>
          <w:rFonts w:hint="eastAsia"/>
        </w:rPr>
        <w:t>&gt;OTU009567</w:t>
      </w:r>
    </w:p>
    <w:p w14:paraId="359CA4E0">
      <w:pPr>
        <w:rPr>
          <w:rFonts w:hint="eastAsia"/>
        </w:rPr>
      </w:pPr>
      <w:r>
        <w:rPr>
          <w:rFonts w:hint="eastAsia"/>
        </w:rPr>
        <w:t>CCTACGGGAGGCAGCAGTGGGGAATTTTGGACAATGGGCGCAAGCCTGATCCAGCCATGCCGCGTGTGTGAAGAAGGCCTTCGGGTTGTAAAGCACTTTCGGACGGAACGAAATCGCGCGGTTGAACATTCCGCGTGGATGACGGTACCGTAAGAAGAAGCACCGGCTAACTACGTGCCAGCAGCCGCGGTAATACGTAGGGTGCGAGCGTTGTTCGGAATTACTGGGCGTAAAGCGCACGTAGGCGGCTTTGTAAGTTAGAGGTGAAAGCCCGGGGCTCAACTCCGGAACTGCCTTTGATACTGGCCATCTTGAGTCCGGAAGAGGTGAGTGGAACTCCTAGTGTAGAGGTGAAATTCGTAGATATTGGGAAGAACACCGGTGGCGAAGGCGGCGACCTGGTCCGTTACTGACGCTGAGGCGCGACAGCGTGGGGAGCAAACAGGATTAGATACCCCTGTAGTCC</w:t>
      </w:r>
    </w:p>
    <w:p w14:paraId="08750FD4">
      <w:pPr>
        <w:rPr>
          <w:rFonts w:hint="eastAsia"/>
        </w:rPr>
      </w:pPr>
      <w:r>
        <w:rPr>
          <w:rFonts w:hint="eastAsia"/>
        </w:rPr>
        <w:t>&gt;OTU009568</w:t>
      </w:r>
    </w:p>
    <w:p w14:paraId="4A3DD7E1">
      <w:pPr>
        <w:rPr>
          <w:rFonts w:hint="eastAsia"/>
        </w:rPr>
      </w:pPr>
      <w:r>
        <w:rPr>
          <w:rFonts w:hint="eastAsia"/>
        </w:rPr>
        <w:t>CCTACGGGGGGCAGCAGTAAGGAATATTGGTCAATGGGCGCAAGCCTGAACCAGCCATGCCGCGTGCAGGAAGACGGCCCTATGGGTTGTAAACTGCTTTTGTACCGGAATAAACCTTCTCTTGCGAGAGGAGCTGAACGTACGGTAAGAATAAGGATCGGCTAACTCCGTGCCAGCAGCCGCGGTAATACGGAGGATCCAAGCGTTATCCGGATTTATTGGGTTTAAAGGGTGCGTAGGCGGCTTTTTAAGTCAGGGGTGAAAACTTGCGGCTCAACCGTAAGCTTGCCTTTGATACTGAAGAGCTTGAATACACTTGAGGTAGGCGGAATGTGACAAGTAGCGGTGAAATGCATAGATATGTCACAGAACACCAATTGCGAAGGCAGCTTACTAAAGTGTGATTGACGCTGAGGCACGAAAGCGTGGGGATCAAACAGGATTAGATACCCCTGTAGTCC</w:t>
      </w:r>
    </w:p>
    <w:p w14:paraId="160EED82">
      <w:pPr>
        <w:rPr>
          <w:rFonts w:hint="eastAsia"/>
        </w:rPr>
      </w:pPr>
      <w:r>
        <w:rPr>
          <w:rFonts w:hint="eastAsia"/>
        </w:rPr>
        <w:t>&gt;OTU009569</w:t>
      </w:r>
    </w:p>
    <w:p w14:paraId="7AC78139">
      <w:pPr>
        <w:rPr>
          <w:rFonts w:hint="eastAsia"/>
        </w:rPr>
      </w:pPr>
      <w:r>
        <w:rPr>
          <w:rFonts w:hint="eastAsia"/>
        </w:rPr>
        <w:t>CCTACGGGAGGCTGCAGTAGGGAATCTTCCGCAATGGGCGCAAGCCTGACGGAGCAACGCCGCGTGAGTGATGAAGGCCTTCGGGTTGTAAAACTCTGTCTTCTGTGAAGAACAAGCCTATGAAGAGAACGCTTAGGCCCTGACGGTAACAGAGGAGGAAGCCCCGGCTAACTACGTGCCAGCAGCCGCGGTGAGACGTAGGGCGCGAGCGTTGTCCGGATTTATTGGGCGTAAAGCGCGCGCAGGCGGTTTGGCAAGAAGGATGTGAAATCCCGGGGCTTAACCTCGGAACTGCATTCTTAACTGCCAGGCTGGAGTATGTCAGAGGGGGGTAGAATTCCGCGTGTAGCAGTGAAATGCGTAGAGATGCGGAGGAATACCGATGGCGAAGGCAGCCCCCTGGGATAATACTGACGCTCATGCACGAAAGCGTGGGGAGCAAACAGGATTAGATACCCGAGTAGTCC</w:t>
      </w:r>
    </w:p>
    <w:p w14:paraId="1EB556BB">
      <w:pPr>
        <w:rPr>
          <w:rFonts w:hint="eastAsia"/>
        </w:rPr>
      </w:pPr>
      <w:r>
        <w:rPr>
          <w:rFonts w:hint="eastAsia"/>
        </w:rPr>
        <w:t>&gt;OTU009570</w:t>
      </w:r>
    </w:p>
    <w:p w14:paraId="0077AC9E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GGGCTAGCGTTGTTCGGAATTACTGGGCGTAAAGCGCGCGTAGGCGGCCGCACCCGCCCGGGGTGAAATCGTCCGGCCCAACCGGACCAGGGCCCCGGGTACCGTGCGGCTGGAGGGGGAGAGGGGCGGGCGGAACTTCCGGTGGAGCGGTGAAATGCGTTGATACCGGAAGGAACGCCGGCGGCGAAAGCGGCCCGCTGGATCCCTACTGACGCTGAGGCGCGAAAGCCAGGGGAGCGAACGGGATTAGATACCCCGGTAGTCC</w:t>
      </w:r>
    </w:p>
    <w:p w14:paraId="64D64297">
      <w:pPr>
        <w:rPr>
          <w:rFonts w:hint="eastAsia"/>
        </w:rPr>
      </w:pPr>
      <w:r>
        <w:rPr>
          <w:rFonts w:hint="eastAsia"/>
        </w:rPr>
        <w:t>&gt;OTU009571</w:t>
      </w:r>
    </w:p>
    <w:p w14:paraId="73AC67A1">
      <w:pPr>
        <w:rPr>
          <w:rFonts w:hint="eastAsia"/>
        </w:rPr>
      </w:pPr>
      <w:r>
        <w:rPr>
          <w:rFonts w:hint="eastAsia"/>
        </w:rPr>
        <w:t>CCTACGGGGGGCTGCAGTCGAGGATCTTTAGCAATGCCCGAAAGGGTGACTATGCGACGCCGCGTGCAGGATGAAGGCCTTCGGGTTGTAAACTGCTGTCAGGGGGGAAGAAACCTTACGTGTGAATAACACGTAAGCTGACATCACCCCCAAAGGAAGCCACGGCTAACTCTGTGCCAGCAGCCGCGGTAAGACAGAGGTGGCAAGCGTTGTTCGGATTCATTGGGCGTAAAGGGTGCGTAGGTGGTAAGGTAAGTCGGATGTGAAAGCTCCGAGCTCAACTCGGAAATGGCATTGGAAACTACCTTGCTAGAGGGTTTGAGGGGGGATTGGAATACTTGGTGTAGCAGTGAAATGCGTAGATATCAAGTGGAACACCAGTGGCGAAGGCGAATCCCTGGAAAATACCTGACACTGAGGCACGAAAGCGTGGGGAGCGAACAGGATTAGATACCCCGGTAGTCC</w:t>
      </w:r>
    </w:p>
    <w:p w14:paraId="1C2B22E9">
      <w:pPr>
        <w:rPr>
          <w:rFonts w:hint="eastAsia"/>
        </w:rPr>
      </w:pPr>
      <w:r>
        <w:rPr>
          <w:rFonts w:hint="eastAsia"/>
        </w:rPr>
        <w:t>&gt;OTU009572</w:t>
      </w:r>
    </w:p>
    <w:p w14:paraId="5B38ABE8">
      <w:pPr>
        <w:rPr>
          <w:rFonts w:hint="eastAsia"/>
        </w:rPr>
      </w:pPr>
      <w:r>
        <w:rPr>
          <w:rFonts w:hint="eastAsia"/>
        </w:rPr>
        <w:t>CCTACGGGTGGCAGCAGTGGGGAATCTTGCGCAATGGGCGAAAGCCTGACGCAGCGACGCCGCGTGAGTGATGAAGGCCTTCGGGTTGTAAAGCTCTGTGGGGAGGAACGAATAAGGGTTGGCTAATATCCAGCCCGATGACGGTACCTCCTTAGCAAGCACCGGCTAACTCTGTGCCAGCAGCCGCGGTAAGACAGAGGGTGCAAACGTTATCCGGAATTATTGGGCGTAAAGAGCTCGTAGGCGGTTTGTCGCGTCTGCCGTGAAAGTCCGGGGCTCAACCCAGGAACTGCATCCGAAACTATTAGTCTTGAGTGGTGGAGAGGAAAGCAGAATTCCTGGTGTAGAGGTGAAATTCGTAGATATCAGGAGGAACACCGGTGGCGAAGGCGGCTTTCTGGACACTAACTGACGCTGAGGCGCGAAAGCATGGGTAGCGAACGGGATTAGATACCCCTGTAGTCC</w:t>
      </w:r>
    </w:p>
    <w:p w14:paraId="5E55B0E2">
      <w:pPr>
        <w:rPr>
          <w:rFonts w:hint="eastAsia"/>
        </w:rPr>
      </w:pPr>
      <w:r>
        <w:rPr>
          <w:rFonts w:hint="eastAsia"/>
        </w:rPr>
        <w:t>&gt;OTU009573</w:t>
      </w:r>
    </w:p>
    <w:p w14:paraId="56732DF7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CAGGGAAGAAGCGAAAGTGACGGTACCTGCAGAAGAAGCGCCGGCTAACTACGTGCCAGCAGCCGCGGTAATACGAAGGGTGCAAGCGTTACTCGGAATTACTGGGCGTAAAGCGTGCGTAGGTGGTCGTTTAAGTCTGTTGTGAAAGCCCCGGGCTCAACCTGGGAATGGCGGTGGATACTGGCGGACTAGAGTGCGGTAGAGGGTGGTGGAATTCCCGGTGTAGTGGTGATATGCGTAGATATCGGGAGGAACACCAGTGGCGAAGGCGGCTTTCTGGGCCTTACCTGACGCTGAGACGCGAAAGCGTGGGGAGCGAACGGGATTAGATACCCTTGTAGTCC</w:t>
      </w:r>
    </w:p>
    <w:p w14:paraId="3244376D">
      <w:pPr>
        <w:rPr>
          <w:rFonts w:hint="eastAsia"/>
        </w:rPr>
      </w:pPr>
      <w:r>
        <w:rPr>
          <w:rFonts w:hint="eastAsia"/>
        </w:rPr>
        <w:t>&gt;OTU009574</w:t>
      </w:r>
    </w:p>
    <w:p w14:paraId="78ACD8A2">
      <w:pPr>
        <w:rPr>
          <w:rFonts w:hint="eastAsia"/>
        </w:rPr>
      </w:pPr>
      <w:r>
        <w:rPr>
          <w:rFonts w:hint="eastAsia"/>
        </w:rPr>
        <w:t>CCTACGGGTGGCTGCAGCGAGGAATCTTCCACAATGGGCGCAAGCCCGATGGAGCAACGCCGCGTGGAGGACGACGGCCTTCGGGTTGTAAACTCCTTTCGGGGGGGATGATACGGACAGTACCCCCAGAAGCAGCCCCGGCTAACTCTGTGCCAGCAGCCGCGGTAATACGAAGGTGGCAAGCGTTGTTCGGATTTACTGGGCGTACAGGGAGCGTAGGCGGTCGGCAAGGTATTTGGTGACAGGCTCCCGCTCAACGGGAGACGTGCTGAATAAACCGGCGGACTGGAGGCCAAGAGAGGGAAGTGGAATGCCCGGTGGAGCGGTGAAATGCGTAGATATCTGGAGGAACACCGGTGGCGAAGGCGACTTCCTGGACCAAGACTGACGCTGAGGCGCGAAAGCGTGGGGATCAAACAGGATTAGATACCCTTGTAGTCC</w:t>
      </w:r>
    </w:p>
    <w:p w14:paraId="502CA9BD">
      <w:pPr>
        <w:rPr>
          <w:rFonts w:hint="eastAsia"/>
        </w:rPr>
      </w:pPr>
      <w:r>
        <w:rPr>
          <w:rFonts w:hint="eastAsia"/>
        </w:rPr>
        <w:t>&gt;OTU009575</w:t>
      </w:r>
    </w:p>
    <w:p w14:paraId="056F396E">
      <w:pPr>
        <w:rPr>
          <w:rFonts w:hint="eastAsia"/>
        </w:rPr>
      </w:pPr>
      <w:r>
        <w:rPr>
          <w:rFonts w:hint="eastAsia"/>
        </w:rPr>
        <w:t>CCTACGGGTGGCTGCAGTGGGGAATATTGCACAATGGGGGAAACCCTGATGCAGCAACGCCGCGTGAAGGATGAAGGTTTTCGGATTGTAAACTTCTTTAGTCAGGGACGAATAAATGACGGTACCTGAAGAATAAGCCACGGCTAACTACGTGCCAGCAGCCGCGGTAATACGTAGGTGGCGAGCGTTGTTCGGAATTACTGGGCGTAAAGCGCGCGTAGGCGGCTTTGTAAGTCGGTTGTGAAATCCCCGGGCTTAACCTGGGAACTGCATCCGAGACTGCATGGCTAGAGTTTGGCAGAGGGGGGTAGAATTCCACGTGTAGCAGTGAAATGCGTAGAGATGTGGAGGAATACCGATGGCGAAGGCAGCCTCCTGGGATAACACTGACGCTCATGCACGAAAGCGTGGGGAGCAAACAGGATTAGATACCCCAGTAGTCC</w:t>
      </w:r>
    </w:p>
    <w:p w14:paraId="184761B6">
      <w:pPr>
        <w:rPr>
          <w:rFonts w:hint="eastAsia"/>
        </w:rPr>
      </w:pPr>
      <w:r>
        <w:rPr>
          <w:rFonts w:hint="eastAsia"/>
        </w:rPr>
        <w:t>&gt;OTU009576</w:t>
      </w:r>
    </w:p>
    <w:p w14:paraId="5C00454D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CCTTCGGGTCGTAAAGCTCTGTTGTTAGGGAAGAACAAGTACGAGAGTAACTGCTCGTACCTTGACGGTACCTAACCAGAAAGCCACGGCTAACTACGTGCCAGCAGCCGCGGTAATACGTAGGTGGCAAGCGTTGTCCGGAATTATTGGGCGTAAAGCGCACGTAGGCGGCCAACCAAGTTGGATGTGAAAGCCCTGGGCTCAACCCAGGACGTGCACCCAAAACTGGTTGGCTTGAGTCCCGGAGGGGGCCAGAGAATTCCAGGTGTAGTGGTGAAATGCGTAGATATCTGGAGGAACACCAGTGGCGAAGGCGGCATCCTGGGCCAACACTGACACTGAGGCACGAAAGCGTGGGGAGCAAACAGGATTAGATACCCCTGTAGTCC</w:t>
      </w:r>
    </w:p>
    <w:p w14:paraId="3B796E15">
      <w:pPr>
        <w:rPr>
          <w:rFonts w:hint="eastAsia"/>
        </w:rPr>
      </w:pPr>
      <w:r>
        <w:rPr>
          <w:rFonts w:hint="eastAsia"/>
        </w:rPr>
        <w:t>&gt;OTU009577</w:t>
      </w:r>
    </w:p>
    <w:p w14:paraId="606B3C79">
      <w:pPr>
        <w:rPr>
          <w:rFonts w:hint="eastAsia"/>
        </w:rPr>
      </w:pPr>
      <w:r>
        <w:rPr>
          <w:rFonts w:hint="eastAsia"/>
        </w:rPr>
        <w:t>CCTACGGGGGGCTGCAGTGGGGAATATTGGACAATGGGCGAAAGCCTGATCCAGCGACGCCGCGTGTGTGAAGAAGGCCTGCGGGTTGTAAAGCACTTTTAGTGGGGATGAAAAGCACATTGCTAATACCAGTGTGTCTTGACCTAACCCAAAGAAAAAGCACCGGCTAACTCTGTGCCAGCAGCCGCGGTAATACGAAGGGGGCTAGCGTTGTTCGGAATCACTGGGCGTAAAGCGCACGTAGGCGGATGTGCCAGTCAGGGGTGAAATCCCGGAGCTCAACTTCGGAACTGCCTCTGATACAGCACGTCTTGAGTCCGGAAGAGGTGGGTGGAATTCCTAGTGTAGAGGTGAAATTCGTAGATATCCGGAGGAACACCAGTGGCGAAAGCGGCCTTCTGGACCACAACTGACGCTCAGACGCGAAAGCTAGGGTAGCAAACGGGATTAGATACCCGGGTAGTCC</w:t>
      </w:r>
    </w:p>
    <w:p w14:paraId="77D7B01E">
      <w:pPr>
        <w:rPr>
          <w:rFonts w:hint="eastAsia"/>
        </w:rPr>
      </w:pPr>
      <w:r>
        <w:rPr>
          <w:rFonts w:hint="eastAsia"/>
        </w:rPr>
        <w:t>&gt;OTU009578</w:t>
      </w:r>
    </w:p>
    <w:p w14:paraId="3A1089FF">
      <w:pPr>
        <w:rPr>
          <w:rFonts w:hint="eastAsia"/>
        </w:rPr>
      </w:pPr>
      <w:r>
        <w:rPr>
          <w:rFonts w:hint="eastAsia"/>
        </w:rPr>
        <w:t>CCTACGGGTGGCTGCAGTGGGGAATCTTGGGCAATGGGGGGAACCCTGACCCAGCGACGCCGCGTGGGGGATGAAGGCTTTCGGGTTGTAAACCCCTGTTAGGTGGGACGAATGCCTGTGCCCAAATAGGGCGCAGGTTTGACGGTACCACCAGAGAAAGCCCCGGCTAACTCCGTGCCAGCAGCCGCGGTAATACGGAGGGGGCTAGTGTTGTTCGGAATTACTGGGCGTAAAGGGCGCGCAGGCGGCTTGGCAAGTCAAGTGTGAAATCCCTCAGCTTAACTGAGGAATTGCGCTTGAAACTACCTCGCTAGAGGGCGGGAGAGGGAAGTGGAACTCTCGGTGTAGGGGTGAAATGCGTAGATATCAAGAGGAACACCTGCGGCGAAGGCGGGTTGCTGGGCCGACACTGACGCTGAGGCGCGAAAGCTAGGGGAGCGAACGGGATTAGATACCCGAGTAGTCC</w:t>
      </w:r>
    </w:p>
    <w:p w14:paraId="6F8D73F7">
      <w:pPr>
        <w:rPr>
          <w:rFonts w:hint="eastAsia"/>
        </w:rPr>
      </w:pPr>
      <w:r>
        <w:rPr>
          <w:rFonts w:hint="eastAsia"/>
        </w:rPr>
        <w:t>&gt;OTU009579</w:t>
      </w:r>
    </w:p>
    <w:p w14:paraId="6108C387">
      <w:pPr>
        <w:rPr>
          <w:rFonts w:hint="eastAsia"/>
        </w:rPr>
      </w:pPr>
      <w:r>
        <w:rPr>
          <w:rFonts w:hint="eastAsia"/>
        </w:rPr>
        <w:t>CCTACGGGAGGCTGCAGTGGGGAATCTTCCACAATGGGCGAAAGCCTGATGGAGCAACGCCGCGTGCAGGATGAATGCCTTCGGGTTGTAAACTGCTTTTAATAGTGACGATTATGACGGTAGCTATTGAATAAGGATCGGCTAACTCCGTGCCAGCAGCCGCGGTCATACGGAGGATCCAAGCGTTATCCGGAATTACTGGGCGTAAAGAGTTGCGTAGGCGGCAGAGTAAGCAAATAGTGAAAGCGTATGGCTCAACCATATATACATTATTTGAACTGCTCAGCTAGAGGATGAGAGAGGTGGTTGGAATTCCCAGTGTAGGAGTGAAATCCGTAGATATTGGGAGGAACACCGATGGCGTAAGCAGGCCACTGGCTCATTCCTGACGCTCAGGCACGAAAGCGTGGGGAGCAAACGGGATTAGATACCCCTGTAGTCC</w:t>
      </w:r>
    </w:p>
    <w:p w14:paraId="615903CA">
      <w:pPr>
        <w:rPr>
          <w:rFonts w:hint="eastAsia"/>
        </w:rPr>
      </w:pPr>
      <w:r>
        <w:rPr>
          <w:rFonts w:hint="eastAsia"/>
        </w:rPr>
        <w:t>&gt;OTU009580</w:t>
      </w:r>
    </w:p>
    <w:p w14:paraId="3271B4EB">
      <w:pPr>
        <w:rPr>
          <w:rFonts w:hint="eastAsia"/>
        </w:rPr>
      </w:pPr>
      <w:r>
        <w:rPr>
          <w:rFonts w:hint="eastAsia"/>
        </w:rPr>
        <w:t>CCTACGGGTGGCTGCAGTTAGGAATTTTGGGCAATGGGCGAAAGCCTGACCCAGCAACGCCGCGTGGGTGATGAAGGCCCTCGGGTCGTAAAGCCCTTTTCCCAGGGAAGATGATGACGGTACCTGGGGAATCAGCCCCGGCTAACTACGTGCCAGCAGCCGCGGTAATACGTAGGGTGCGGGCGTTAATCGGAATTACTGGGCGTAAAGCGTGCGCAGGCGGTTTGCTAAGACAGGTGTGAAATCCCCGGGCTTAACCTGGGAACTGCCTCCAAAACTGTCAGCCTGGACTCAAGTAGAGGCAAGTGGAATTGCGAGTGTAGAGGTGAAATTCGTAGATATTCGGAAGAACACCAGTGGCGAAGGCGGCTCACTGGCCCGGTACTGACGCTGAGATGCGAAAGCGTGGGGAGCAAACAGGATTAGATACCCCAGTAGTCC</w:t>
      </w:r>
    </w:p>
    <w:p w14:paraId="0BBB521C">
      <w:pPr>
        <w:rPr>
          <w:rFonts w:hint="eastAsia"/>
        </w:rPr>
      </w:pPr>
      <w:r>
        <w:rPr>
          <w:rFonts w:hint="eastAsia"/>
        </w:rPr>
        <w:t>&gt;OTU009581</w:t>
      </w:r>
    </w:p>
    <w:p w14:paraId="59FD61EE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GTGGGGAAGATAATGACGGTACCCACAGAAGAAGCCCCGGCTAACTTCGTGCCAGCAGCCGCGGTAATACGTAGGTGGCAAGCGTTATCCGGAATTATTGGGCGTAAAGCGCTCGCAGGCGGTTTAGTGAGTGTGGTGTGAAAGCCCCGGGCTTAACCTGGGAAGTGCACCGCAAACGACTAGACTAGAGTAGATGAGAGGGTGATGGAATTCCACGTGTAGCGGTGAAATGCGTAGAGATGTGGAGGAACACCAGTGGCGAAGGCGGCTCTTTGGTCTGTAACTGACGCTGAGGCGCGAAAGCGTGGGGAGCAAACAGGATTAGATACCCTAGTAGTCC</w:t>
      </w:r>
    </w:p>
    <w:p w14:paraId="7B8108D5">
      <w:pPr>
        <w:rPr>
          <w:rFonts w:hint="eastAsia"/>
        </w:rPr>
      </w:pPr>
      <w:r>
        <w:rPr>
          <w:rFonts w:hint="eastAsia"/>
        </w:rPr>
        <w:t>&gt;OTU009582</w:t>
      </w:r>
    </w:p>
    <w:p w14:paraId="195A5586">
      <w:pPr>
        <w:rPr>
          <w:rFonts w:hint="eastAsia"/>
        </w:rPr>
      </w:pPr>
      <w:r>
        <w:rPr>
          <w:rFonts w:hint="eastAsia"/>
        </w:rPr>
        <w:t>CCTACGGGGGGCTGCAGTGGGGAATTTTCCGCAATGGGCGAAAGCCTGATCCAGCAATGCCGCGTGAGTGATGAAGGCGCTCTGCGTCGTAAACTGCTTTTATCAGGGAAGAAATCACTTGTTTCTACGAGTGTTGACGGTACCTGAGGAATAAGCACCGGCTAACTCCGTGCCAGCAGCCGCGGTAATACGTAGGTGGCAAGCGTTGTCCGGAATTATTGGGCGTAAAGGGTGCGTAGGTGGCGACGCAAGTCTGGTGTGAAATCCCGGGGCTCAACCCCGGAACTGCACTGGATACTGCGTTGCTAGAGTACTGGAGAGGGAACTGGAATTTACGGTGTAGCAGTGAAATGCGTAGATATCGTAAGGAAGACCAGTGGCGAAGGCGAGTTCCTGGACAGTTGCTGACACTGAGGCACGAAGGCCAGGGGAGCAAACGGGATTAGATACCCCAGTAGTCC</w:t>
      </w:r>
    </w:p>
    <w:p w14:paraId="58AA7812">
      <w:pPr>
        <w:rPr>
          <w:rFonts w:hint="eastAsia"/>
        </w:rPr>
      </w:pPr>
      <w:r>
        <w:rPr>
          <w:rFonts w:hint="eastAsia"/>
        </w:rPr>
        <w:t>&gt;OTU009583</w:t>
      </w:r>
    </w:p>
    <w:p w14:paraId="46E0A055">
      <w:pPr>
        <w:rPr>
          <w:rFonts w:hint="eastAsia"/>
        </w:rPr>
      </w:pPr>
      <w:r>
        <w:rPr>
          <w:rFonts w:hint="eastAsia"/>
        </w:rPr>
        <w:t>CCTACGGGCGGCTGCAGTCGAGAATCTTCGGCAATGGGCGCAAGCCTGACCGAGCGACGCCGCGTGTGGGATGAAGGCCTTCGGGTTGTAAACCACTGTCAGAGGGGAGGAAATATATGTGGGTACTCCCATGTATTTGACCTATCCCTGGAGGAAGCACGGGCTAAGTTCGTGCCAGCAGCCGCGGTAAGACGAACCGTGCGAACGTTGTTCGGAATCACTGGGCTTAAAGGGCGCGTAGGCGGATCGACAAGTCCGGGGTGAAATCCTGCAGCTTAACTGTAGAAGTGCCTGGGATACTGGTCGGCTCGAGGGAGGTAGGGGTCTGTGGAACTGCTGGTGGAGCGGTGAAATGCGTTGATATCAGCAGGAACGCCGGTGGCGAAAGCGACGGACTGGATCTCTTCTGACGCTGAGGCGCGACAGCGTGGGGAGCAAACAGGATTAGATACCCTTGTAGTCC</w:t>
      </w:r>
    </w:p>
    <w:p w14:paraId="47CD2AF9">
      <w:pPr>
        <w:rPr>
          <w:rFonts w:hint="eastAsia"/>
        </w:rPr>
      </w:pPr>
      <w:r>
        <w:rPr>
          <w:rFonts w:hint="eastAsia"/>
        </w:rPr>
        <w:t>&gt;OTU009584</w:t>
      </w:r>
    </w:p>
    <w:p w14:paraId="7C5409E6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CTTCGGGTCGTAAACTCCTTTCGATTGGGACGAATGGCCTCCGGGTGAACAATTCGGAGGCGTGACGGTACCTGGAGAATAAGCCCCGGCAAACTTCGTGCCAGCAGCCGCGGTAATACGAAGGGGGCTAGCGTTGTTCGGAATTACTGGGCGTAAAGCGCACGTAGGCGGGTTGTTAAGTCAGGGGTGAAATCCCGGAGCTCAACTCGGAAACTGCCGTTGATACTATCTGTCTTGAATATCGTGGAGGTTAGCGGAATATGTCATGTAGCGGTGAAATGCTTAGATATGACATAGAACACCGATTGCGAAGGCAGCTAACTACACGATCATTGACACTGAGGCACGAAAGCGTGGGGAGCAAACAGGATTAGATACCCCTGTAGTCC</w:t>
      </w:r>
    </w:p>
    <w:p w14:paraId="392ADEFE">
      <w:pPr>
        <w:rPr>
          <w:rFonts w:hint="eastAsia"/>
        </w:rPr>
      </w:pPr>
      <w:r>
        <w:rPr>
          <w:rFonts w:hint="eastAsia"/>
        </w:rPr>
        <w:t>&gt;OTU009585</w:t>
      </w:r>
    </w:p>
    <w:p w14:paraId="1807EC57">
      <w:pPr>
        <w:rPr>
          <w:rFonts w:hint="eastAsia"/>
        </w:rPr>
      </w:pPr>
      <w:r>
        <w:rPr>
          <w:rFonts w:hint="eastAsia"/>
        </w:rPr>
        <w:t>CCTACGGGTGGCAGCAGTGGGGAATATTGGACAATGGGGGGAACCCTGATCCAGCAACGCCGCGTGAATGAAGAAGGTCTTAGGATTGTAAAGTTCTTTTGCCTGGGAGCAAAGGTGCCTAGTTAAAAGCTGGGCATTATGAGAGTACCAGGAGAATAAGCACCGGCTAACTCTGTGCCAGCAGCCGCGGTAATACGTAGGGTGCGAGCGTTAATCGGAATTACTGGGCGTAAAGGGTGCGCAGGCGGCCCCGCATGTCAGGCGTGAAATCCCCGGGCTCAACCGTGGAGGGTCATTGGAAACTGGGGGACTTGAGTGCAGAAGAGGAGAGTGGAATTCCACGTGTAGCGGTGAAATGCGTAGAGATGTGGAGGAACACCAGTGGCGAAGGCGGCCAGCTGGGATACACCTGACGCTGAGGCACGAAGGCGTGGGGAGCGAACGGGATTAGATACCCGAGTAGTCC</w:t>
      </w:r>
    </w:p>
    <w:p w14:paraId="69D2BBC3">
      <w:pPr>
        <w:rPr>
          <w:rFonts w:hint="eastAsia"/>
        </w:rPr>
      </w:pPr>
      <w:r>
        <w:rPr>
          <w:rFonts w:hint="eastAsia"/>
        </w:rPr>
        <w:t>&gt;OTU009586</w:t>
      </w:r>
    </w:p>
    <w:p w14:paraId="5AD84E42">
      <w:pPr>
        <w:rPr>
          <w:rFonts w:hint="eastAsia"/>
        </w:rPr>
      </w:pPr>
      <w:r>
        <w:rPr>
          <w:rFonts w:hint="eastAsia"/>
        </w:rPr>
        <w:t>CCTACGGGTGGCAGCAGTGGGGAATTTTGGGCAATGGCCGCAAGGCTGACCCAGCGACGCCGCGTGTGGGATGACGCCTCTCGGGGTGTAAACCACTGTCAGAGGGGAAGAATGACTCACGTGTAAATAATGCGTGGGTGTGACGGTACCCTCAAAGGAAGCACCGGCCAACTACGTGCCAGCAGCCGCGGTAATACGAAGGGTGCAAGCGTTAATCGGAATTACTGGGCGTAAAGCGCGCGTAGGTGGTTTGTTAAGTTGGATGTGAAAGCCCCGGGCTCAACCTGGGAACTGCATTCAAAACTGACAAGCTAGAGTATGGGAGAGGATGAGGGAATTCCTGGTGTAGCGGTGAAATGCGTAGATATCAGGAGGAACACCGGTGGCGAAGGCGCTCATCTGGCCCAATACTGACGCTGAGGCGCGAAAGCTAGGGGAGCAAACAGGATTAGATACCCGAGTAGTCC</w:t>
      </w:r>
    </w:p>
    <w:p w14:paraId="27F81030">
      <w:pPr>
        <w:rPr>
          <w:rFonts w:hint="eastAsia"/>
        </w:rPr>
      </w:pPr>
      <w:r>
        <w:rPr>
          <w:rFonts w:hint="eastAsia"/>
        </w:rPr>
        <w:t>&gt;OTU009587</w:t>
      </w:r>
    </w:p>
    <w:p w14:paraId="18C1CBD4">
      <w:pPr>
        <w:rPr>
          <w:rFonts w:hint="eastAsia"/>
        </w:rPr>
      </w:pPr>
      <w:r>
        <w:rPr>
          <w:rFonts w:hint="eastAsia"/>
        </w:rPr>
        <w:t>CCTACGGGGGGCAGCAGTGGGGAATATTGCGCAATGGCCGCAAGGCTGACGCAGCGACGCCGCGTGTGGGATGAAGGCCTTCGGGTTGTAAACCACTGTCAGGGGAGACGAATACCCGGCCTCGAATAGGGGACCGGGGGTGACGGTACCCCCAAAGGAAGCACCGGCTAACTCCGTGCCAGCAGCCGCGGTAATACGGAGGGTGCGAGCGTTGTCCGGAATCACTGGGCGTAAAGGGCGCGTAGGCGGCTTGTCACGTCGGTTGTGAAAGCCCGGGGCTTAACCCCGGGTCTGCAGTCGATACGGGCAGGCTAGAGTGCAGAAGGGGCAACTGGAATTCTCGGTGTAGCGGTGAAATGCGTAGATATCGAGAGGAACACCTGCGGCGAAGGCGGGTTGCTGGGCTGACACTGACGCTGAGGCGCGAAAGCTAGGGGAGCGAACGGGATTAGATACCCCGGTAGTCC</w:t>
      </w:r>
    </w:p>
    <w:p w14:paraId="2FCA88C2">
      <w:pPr>
        <w:rPr>
          <w:rFonts w:hint="eastAsia"/>
        </w:rPr>
      </w:pPr>
      <w:r>
        <w:rPr>
          <w:rFonts w:hint="eastAsia"/>
        </w:rPr>
        <w:t>&gt;OTU009588</w:t>
      </w:r>
    </w:p>
    <w:p w14:paraId="6262B6A7">
      <w:pPr>
        <w:rPr>
          <w:rFonts w:hint="eastAsia"/>
        </w:rPr>
      </w:pPr>
      <w:r>
        <w:rPr>
          <w:rFonts w:hint="eastAsia"/>
        </w:rPr>
        <w:t>CCTACGGGCGGCTGCAGTGGGGAATATTGCACAATGGGCGAAAGCCTGATGCAGCAACGCCGCGTGAGTGATGAAGGTCTTCGGATTGTAAAGCTCTGTCTTTTGGGACGATAATGACGGTACCAAAGGAGGAAGCCACGGCTAACTACGTGCCAGCAGCCGCGGTAATACGTAGGTGGCAAGCGTTGTCCGGAATCACTGGGCGTAAAGGGTGCGTAGGCGGCGCGGTAAGTCGGGTGTGAAATCTCGGAGCTTAACTTCGAAACTGCATTCGATACTGCCGTGCTTGAGGACTGGAGAGGAGACTGGAATTTACGGTGTAGCGGTGAAATGCGTAGATATCGTAAGGAAGACCAGTGGCGAAGGCGGGTCTCTGGACAGTTCCTGACGCTGAGGCACGAAGGTCAGGGGAGCAAACGGGATTAGATACCCTAGTAGTCC</w:t>
      </w:r>
    </w:p>
    <w:p w14:paraId="6F92849A">
      <w:pPr>
        <w:rPr>
          <w:rFonts w:hint="eastAsia"/>
        </w:rPr>
      </w:pPr>
      <w:r>
        <w:rPr>
          <w:rFonts w:hint="eastAsia"/>
        </w:rPr>
        <w:t>&gt;OTU009589</w:t>
      </w:r>
    </w:p>
    <w:p w14:paraId="074C501C">
      <w:pPr>
        <w:rPr>
          <w:rFonts w:hint="eastAsia"/>
        </w:rPr>
      </w:pPr>
      <w:r>
        <w:rPr>
          <w:rFonts w:hint="eastAsia"/>
        </w:rPr>
        <w:t>CCTACGGGGGGCTGCAGTGGGGAATATTGCGCAATGGGCGCAAGCCTGACGCAGCAACGCCGCGTGAGTGATGAAGGCCTTCGGGTCGTAAAGCTCTGTCGGAGGGAACGAATGTTCCTGAGGTTAACAGCCTCAGGAAGTGACGGTACCCTCAAAGGAAGCACCGGCTAACTCTGTGCCAGCAGCCGCGGTAATACAGAGGGTGCAAACGTTGTTCGGAATTACTGGGCGTAAAGCGTGTGTAGGCGGTCTTGTCAGTCGGGCGTGAAAGCCCCGGGCTCAACCTTGGAACTGCACCCGATACTGTTGGACTTGAGGCAGGTAGAGGGGGGTGGAATTCCCGGTGTAGCGGTGGAATGCGCAGATATCGGGAGGAACACCGGTTGCGAAGGCGACCCCCTGGGCCTGTCCTGACGCTGAGGAGCGAAAGCTGGGGGAGCGAACAGGATTAGATACCCTAGTAGTCC</w:t>
      </w:r>
    </w:p>
    <w:p w14:paraId="270CC2D8">
      <w:pPr>
        <w:rPr>
          <w:rFonts w:hint="eastAsia"/>
        </w:rPr>
      </w:pPr>
      <w:r>
        <w:rPr>
          <w:rFonts w:hint="eastAsia"/>
        </w:rPr>
        <w:t>&gt;OTU009590</w:t>
      </w:r>
    </w:p>
    <w:p w14:paraId="6626AD75">
      <w:pPr>
        <w:rPr>
          <w:rFonts w:hint="eastAsia"/>
        </w:rPr>
      </w:pPr>
      <w:r>
        <w:rPr>
          <w:rFonts w:hint="eastAsia"/>
        </w:rPr>
        <w:t>CCTACGGGCGGCAGCAGTGGGGAATATTGGACAATGGGCGCAAGTCTGAACCAGCCATGCCGCGTGAAGGATGAAGGTCCTCTGGATTGTAAACTTCTTTTATATGGGACGAAACCTGGGAATTCTTTTCCAATTGACGGTACCATAGGAATAAGCACCGGCTAACTCCGTGCCAGCAGCCGCGGTAATACGAAGGGTGCAAACGTTATCCGGATTCACTGGGTTTAAAGGGTGCGTAGGCGGGCAGGTAAGTCCGTGGTGAAATCTCCGAGCTTAACTCGGAAACTGCCATGGATACTATTTGTCTTGAATACTGTGAAGGTGAGCGGAATATGTCATGTAGCGGTGAAATGCTTAGATATGACATAGAACACCTATTGCGAAGGCAGCTTACTACGCATATATTGACGCTGAGGCACGAAAGCGTGGGGATCAAACAGGATTAGATACCCTGGTAGTCC</w:t>
      </w:r>
    </w:p>
    <w:p w14:paraId="49A06053">
      <w:pPr>
        <w:rPr>
          <w:rFonts w:hint="eastAsia"/>
        </w:rPr>
      </w:pPr>
      <w:r>
        <w:rPr>
          <w:rFonts w:hint="eastAsia"/>
        </w:rPr>
        <w:t>&gt;OTU009591</w:t>
      </w:r>
    </w:p>
    <w:p w14:paraId="01DB7E59">
      <w:pPr>
        <w:rPr>
          <w:rFonts w:hint="eastAsia"/>
        </w:rPr>
      </w:pPr>
      <w:r>
        <w:rPr>
          <w:rFonts w:hint="eastAsia"/>
        </w:rPr>
        <w:t>CCTACGGGAGGCTGCAGTGGGGAATTGTTCGCAATGGGCGCAAGCCTGACGACGCAACGCCGCGTGGGGGATGAAGGTCTTCGGGGTGTAAACCACTGTTGCCCGGGACGAACGGGCGGATTTATCCGCCGTGACGGTACCGGGTGAGGAAGCACCGGCTAACTCCGTGCCAGCAGCCGCGGTAATACGTAGGTCACGAACGTTATTCGGAATCACTGGGCTTAAAGGGCGCGTAGGCGGCTTAATAAGTTACGGCTGAAATCCGGCGGCTCACCCGTCGAACTGGTCGTGATACTGTTGAGCTTGAGGTGCGGAGGGATGCGTGGAACTTGTGGTGGAGCGGTGAAATGCCCAGATATCACAGGGAACACCGGTGGCGAAGGCGACGCATTGGCCGCAATCTGACGCTGAGGCGCGAAAGCATGGGGAGCGAACGGGATTAGATACCCCAGTAGTCC</w:t>
      </w:r>
    </w:p>
    <w:p w14:paraId="758DE061">
      <w:pPr>
        <w:rPr>
          <w:rFonts w:hint="eastAsia"/>
        </w:rPr>
      </w:pPr>
      <w:r>
        <w:rPr>
          <w:rFonts w:hint="eastAsia"/>
        </w:rPr>
        <w:t>&gt;OTU009592</w:t>
      </w:r>
    </w:p>
    <w:p w14:paraId="708B728E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CCTGTTGCCCGGGGCGAACAGCAGGTTTCGACCTGCCTGACGGTACCGGGTGAGGAAGCACCGGCTAACTCCGTGCCAGCAGCCGCGGTAATACGTAGGTGGCGAGCGTTGTCCGGAATCACTGGGCGTAAAGGGCGCGTAGGCGGCGATGCAAGTCGCATGTGAAATTCCAGTGCTCAACCCTGGGGGGTCATGCGAAACTGCATGGCTTGAGTGCAGTAGAGGAAAGCGGAATTCCTGGTGTAGCGGTAAAATGCGTAGAGATCAGGAGGAACACCGGTGGCGAAGGCGGCATCCTGGATTGGCATTGACGCTGAGGAGCGAAAGCCAGGGGAGCAAACGGGATTAGATACCCCTGTAGTCC</w:t>
      </w:r>
    </w:p>
    <w:p w14:paraId="4D56ACB3">
      <w:pPr>
        <w:rPr>
          <w:rFonts w:hint="eastAsia"/>
        </w:rPr>
      </w:pPr>
      <w:r>
        <w:rPr>
          <w:rFonts w:hint="eastAsia"/>
        </w:rPr>
        <w:t>&gt;OTU009593</w:t>
      </w:r>
    </w:p>
    <w:p w14:paraId="305DA6B6">
      <w:pPr>
        <w:rPr>
          <w:rFonts w:hint="eastAsia"/>
        </w:rPr>
      </w:pPr>
      <w:r>
        <w:rPr>
          <w:rFonts w:hint="eastAsia"/>
        </w:rPr>
        <w:t>CCTACGGGTGGCAGCAGTGGGGAATATTGCGCAATGGGCGAAAGCCTGACGCAGCAACGCCGCGTGAGTGATGAAGGCCTTCGGGTCGTAAAGCTCTGTCGGAGGGAGCGAATGCTCCTGAGGTTAACAGCCTCGGGAAGTGACGGTACCCTCAAAGGAAGCCCCGGCTAACTCTGTGCCAGCAGCCGCGGTAATACGTAGGGTCCAAGCGTTATCCGGAATCACTGGGCGTAAAGCGTGCGTAGGCGGCGCGTTAAGTGAGATGCGAAATCTGGTGGCTCAACCATCTAGACTGTATCTCATACTGGCGTGCTTGAGTGCGGAAGGGGCAACTGGAATTCTCGGTGTAGCGGTGAAATGCGTAGATATCGAGAGGAACACCTGCGGCGAAGGCGGGTTGCTGGGCTGACACTGACGCTGAGGCGCGAAAGCTAGGGGAGCGAACGGGATTAGATACCCCGGTAGTCC</w:t>
      </w:r>
    </w:p>
    <w:p w14:paraId="07632C34">
      <w:pPr>
        <w:rPr>
          <w:rFonts w:hint="eastAsia"/>
        </w:rPr>
      </w:pPr>
      <w:r>
        <w:rPr>
          <w:rFonts w:hint="eastAsia"/>
        </w:rPr>
        <w:t>&gt;OTU009594</w:t>
      </w:r>
    </w:p>
    <w:p w14:paraId="14D98F39">
      <w:pPr>
        <w:rPr>
          <w:rFonts w:hint="eastAsia"/>
        </w:rPr>
      </w:pPr>
      <w:r>
        <w:rPr>
          <w:rFonts w:hint="eastAsia"/>
        </w:rPr>
        <w:t>CCTACGGGCGGCAGCAGTCGAGAATTTTTCACAATGGGCGAAAGCCTGATGGAGCGACGCCGCGTGGGGGATGAATGGCTTCGGCCCGTAAACCCCTGTCATTTGCGAACAAATTGCTTCACCTAATACGTGAATCATTGATTGTAGCGAAAGAGGAAGGGACGGCTAACTCTGTGCCAGCAGCCGCGGTAATACGTAGGGTCCAAGCGTTATCCGGATTCACTGGGTTTAAAGGGTGCGTAGGCGGGCAGGTAAGTCAGTGGTGAAATCTCCGGGCTCAACTCGGAAACTGCCGTTGATACTATCTGTCTTGAATACCGTGGAGGTGAGCGGAATATGTCATGTAGCGGTGAAATGCTTAGATATGACATAGAACACCGATTGCGAAGGCAGCTCACTACACGAATATTGACTCTGAGGCACGAAAGCGTGGGGATCAAACAGGATTAGATACCCCAGTAGTCC</w:t>
      </w:r>
    </w:p>
    <w:p w14:paraId="58BC71D8">
      <w:pPr>
        <w:rPr>
          <w:rFonts w:hint="eastAsia"/>
        </w:rPr>
      </w:pPr>
      <w:r>
        <w:rPr>
          <w:rFonts w:hint="eastAsia"/>
        </w:rPr>
        <w:t>&gt;OTU009595</w:t>
      </w:r>
    </w:p>
    <w:p w14:paraId="324F3202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TAAAAGCCCGCAAGGGCTTGATAGATCCCTGGAGGAAGCACGGGCTAAGTTCGTGCCAGCAGCCGCGGTAAGACGAACCGTGCGAACGTTGTTCGGAATTACTGGGCTTAAAGAGTGCGTAGGCGGTCGCGTAAGTAGGGTGTGAAATCCCACAGCTCAACTGTGGAACTGCGCTCTAAACTACGCGACTAGAGGGATATAGAGGTGAGCAGAACAGATGGTGGAGCGGTGAAATGCGTTGATATCATCTGGAATACCGGAGGCGAAGGCGGCTCACTGGGTATCTTCTGACGCTGAGGTACGAAAGCTAGGGGAGCGAACAGGATTAGATACCCCAGTAGTCC</w:t>
      </w:r>
    </w:p>
    <w:p w14:paraId="32E8DA98">
      <w:pPr>
        <w:rPr>
          <w:rFonts w:hint="eastAsia"/>
        </w:rPr>
      </w:pPr>
      <w:r>
        <w:rPr>
          <w:rFonts w:hint="eastAsia"/>
        </w:rPr>
        <w:t>&gt;OTU009596</w:t>
      </w:r>
    </w:p>
    <w:p w14:paraId="09BC7A92">
      <w:pPr>
        <w:rPr>
          <w:rFonts w:hint="eastAsia"/>
        </w:rPr>
      </w:pPr>
      <w:r>
        <w:rPr>
          <w:rFonts w:hint="eastAsia"/>
        </w:rPr>
        <w:t>CCTACGGGGGGCAGCAGTAGGGAATATTGCGCAATGGGGGAAACCCTGACGCAGCGACGCCGCGTGAGTGATGAAGGACTTCGGTTCGTAAAGCTCTGTTGTACGGGAATAAAAAAATGAATGTACCGTACGAGTAAGGATCGGCTAACTTCGTGCCAGCAGCCGCGGTAAGACGAGGGATCCTAGCGTTGCTCGGAATCATTGGGCGTAAAGCGCGTGTAGGCGGCCCGGTAAGTCCGCTGTGAAAGTCGAGGGCTCAACCCTCGAAAGCCGGTGGATACTGTCGGGCTCGAGTACGGAAGAGGCGAGTGGAATTCCTGGTGTAGCGGTGAAATGCGCAGATATCAGGAGGAACACCGGTGGCGAAGGCGGCACTCTGGGCCGGTACTGACGCTGAGGAGCGAAAGCGTGGGGAGCGAACAGGATTAGATACCCCAGTAGTCC</w:t>
      </w:r>
    </w:p>
    <w:p w14:paraId="123E0DBB">
      <w:pPr>
        <w:rPr>
          <w:rFonts w:hint="eastAsia"/>
        </w:rPr>
      </w:pPr>
      <w:r>
        <w:rPr>
          <w:rFonts w:hint="eastAsia"/>
        </w:rPr>
        <w:t>&gt;OTU009597</w:t>
      </w:r>
    </w:p>
    <w:p w14:paraId="1D83A02E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GTGTAAAGCTCTTTCAGCAGGGACGAAATTGACGGTACCTGCAGAAGAAGCCCCGGCCAACTACGTGCCAGCAGCCGCGGTAATACAGAGGTCTCAAGCGTTGTTCGGATTCATTGGGCGTAAAGGGTGCGTAGGTGGCTTTGCAAGTGGCGGGTGAAATCCCTCGGCTTAACCGAGGAACTGCCTGCCAGACTGTGAGGCTTGAGACCGGGAGAGGTGAGTGGAATTCCCAGTGTAGCGGTGAAATGCGTAGATATTGGGAGGAACACCAGTGGCGAAGGCGACTTCCTGGACCAATACTGACGCTCATGTGCGAAAGCGTGGGGAGCAAACAGGATTAGATACCCCGGTAGTCC</w:t>
      </w:r>
    </w:p>
    <w:p w14:paraId="40C183CB">
      <w:pPr>
        <w:rPr>
          <w:rFonts w:hint="eastAsia"/>
        </w:rPr>
      </w:pPr>
      <w:r>
        <w:rPr>
          <w:rFonts w:hint="eastAsia"/>
        </w:rPr>
        <w:t>&gt;OTU009598</w:t>
      </w:r>
    </w:p>
    <w:p w14:paraId="2B0472D2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TCTTTCGGCGGGGAAGATGATGACGGTACCCGCAGAAGAAGCCCCGGCTAACTACGTGCCAGCAGCCGCGGTAATACGTAGGGGGCGAGCGTTGTCCGGAATTATTGGGCGTAAAGCGCGCGCAGGCGGCCGGTTAAGTCCTGTGTGAAAGACCACGGCTCAACCGTGGGGGTGCACGGGAAACTGGCCGGCTTGAGTGCAGGAGAGGGGAGCGGAATTCCCGGTGTAGCGGTGGAATGCGTAGAGATCGGGAGGAACACCAGTGGCGAAGGCGGCTCTCTGGCCTGTAACTGACGCTGAGGCGCGAAAGCGTGGGGAGCGAACAGGATTAGATACCCCGGTAGTCC</w:t>
      </w:r>
    </w:p>
    <w:p w14:paraId="6046117C">
      <w:pPr>
        <w:rPr>
          <w:rFonts w:hint="eastAsia"/>
        </w:rPr>
      </w:pPr>
      <w:r>
        <w:rPr>
          <w:rFonts w:hint="eastAsia"/>
        </w:rPr>
        <w:t>&gt;OTU009599</w:t>
      </w:r>
    </w:p>
    <w:p w14:paraId="344B367A">
      <w:pPr>
        <w:rPr>
          <w:rFonts w:hint="eastAsia"/>
        </w:rPr>
      </w:pPr>
      <w:r>
        <w:rPr>
          <w:rFonts w:hint="eastAsia"/>
        </w:rPr>
        <w:t>CCTACGGGGGGCTGCAGTAGGGAATCTTCCGCAATGGACGAAAGTCTGACGGAGCAACGCCGCGTGAACGATGAAGGCCTTCGGGTCGTAAAGTTCTGTTGTTAGGGAAGAACAAGTACCAGAGTAACTGCTGGTACCTTGACGGTACCTAACCAGAAAGCCACGGCTAACTACGTGCCAGCAGCCGCGGTAATACGTAGGTGGCAAGCGTTGTCCGGAATTATTGGGCGTAAAGCGCGTGTAGGCGGCCAAGCAAGTCGGGTGTGAAAGCCCTCAGCTTAACTGAGGAAGTGCGCCCGAAACTACGTGGCTTGAGTACCAGAGAGGGTGGCGGAATTCCCGGTGTAGAGGTGAAATTCGTAGAGATATGGAGGAACACCAGTGGCGAAGGCGGCTTCCTGGCCTGTAACTGACGCTCAGGCGCGAAAGCGTGGGGAGCAAACAGGATTAGATACCCCTGTAGTCC</w:t>
      </w:r>
    </w:p>
    <w:p w14:paraId="3C461ACB">
      <w:pPr>
        <w:rPr>
          <w:rFonts w:hint="eastAsia"/>
        </w:rPr>
      </w:pPr>
      <w:r>
        <w:rPr>
          <w:rFonts w:hint="eastAsia"/>
        </w:rPr>
        <w:t>&gt;OTU009600</w:t>
      </w:r>
    </w:p>
    <w:p w14:paraId="2354B378">
      <w:pPr>
        <w:rPr>
          <w:rFonts w:hint="eastAsia"/>
        </w:rPr>
      </w:pPr>
      <w:r>
        <w:rPr>
          <w:rFonts w:hint="eastAsia"/>
        </w:rPr>
        <w:t>CCTACGGGCGGCTGCAGTGGGGAATATTGCGCAATGCGCGAAAGCGTGACGCAGCAGCGCCGCGTGGGGGAAGACGGCCTTAGGGTTGTAAACCCCTTTCAGGAGGGACGAAGGTCGGCGCGTTAATAGCGTGTCCGACTGACGGTACCTCCACAAGAAGCCCCGGCTAACTACGTGCCAGCAGCCGCGGTAATACGTAGGGGGCAAGCGTTGTCCGGAATTATTGGGCGTAAAGAGCGCGCAGGCGGCTGGTCAAGTCCGATGTGAAATCTCCCGGCTCAACTGGGAAACTGCATCGGAAACTGATCGGCTTGAAGGTGGGAGAGGGTAGTGGAATTCCCGGTGTAGTGGTGAAATGCGTAGATATCGGGAGGAACACCAGTGGCGAAGGCGACTACCTGGTTGGATACTGACGCTGAGACGCGAAAGCGTGGGGAGCAAACAGGATTAGATACCCCAGTAGTCC</w:t>
      </w:r>
    </w:p>
    <w:p w14:paraId="5984A39C">
      <w:pPr>
        <w:rPr>
          <w:rFonts w:hint="eastAsia"/>
        </w:rPr>
      </w:pPr>
      <w:r>
        <w:rPr>
          <w:rFonts w:hint="eastAsia"/>
        </w:rPr>
        <w:t>&gt;OTU009601</w:t>
      </w:r>
    </w:p>
    <w:p w14:paraId="2495F037">
      <w:pPr>
        <w:rPr>
          <w:rFonts w:hint="eastAsia"/>
        </w:rPr>
      </w:pPr>
      <w:r>
        <w:rPr>
          <w:rFonts w:hint="eastAsia"/>
        </w:rPr>
        <w:t>CCTACGGGGGGCTGCAGTCGAGAATTTTTCTCAATGGGGGCAACCCTGAAGGAGCGACGCCGCGTGGAGGATGAAGGCTTTCGGGTTGTAAACTCCTGTCATTTGGGAACAAGGTGCACCGGTTAACTGCCGGTGCATTGATAGTACCAGAAGAGGAAGAGACGGCTAACTCTGTGCCAGCAGCCGCGGTAATACAGAGGTCTCAAGCGTTGTTCGGATTCATTGGGCGTAAAGGGTGCGTAGGCGGCTTCTTAAGTCTGGTGTGAAAGCCCAGGGCTCAGCTCTGGAAGTGCACTAGAAACTGGGGAGCTTGAGTACCGGAGGGGAGAGTGGAATTCCTGGTGTAGCGGTGAAATGCGTAGAGATATGGAGGAACACCAGTGGCGAAGGCGGCTTTCTGGCCTGTAACTGACGCTGAGGCGCGAAAGCGTGGGGAGCAAACAGGATTAGATACCCTTGTAGTCC</w:t>
      </w:r>
    </w:p>
    <w:p w14:paraId="01962716">
      <w:pPr>
        <w:rPr>
          <w:rFonts w:hint="eastAsia"/>
        </w:rPr>
      </w:pPr>
      <w:r>
        <w:rPr>
          <w:rFonts w:hint="eastAsia"/>
        </w:rPr>
        <w:t>&gt;OTU009602</w:t>
      </w:r>
    </w:p>
    <w:p w14:paraId="06B8DB9C">
      <w:pPr>
        <w:rPr>
          <w:rFonts w:hint="eastAsia"/>
        </w:rPr>
      </w:pPr>
      <w:r>
        <w:rPr>
          <w:rFonts w:hint="eastAsia"/>
        </w:rPr>
        <w:t>CCTACGGGAGGCTGCAGTGGGGAATATTGGACAATGGGCGAAAGCCTGATCCAGCAATGCCGCGTGTGTGAAGAAGGCCTGCGGGTTGTAAAGCACTTTCAGCAGGGAAGAAAAGTTTGAGGCTAATATCCTCAAATCTTGACGTCACCTGCAGAAGAAGCACCGGCTAACTCCGTGCCAGCAGCCGCGGTAATACGTAGGGGGCGAGCGTTGTCCGGAATTATTGGGCGTAAAGAGCGTGTAGGCGGTTCGGTAAGTCTGCCGTGAAAACCCAGGGCTCAACCCTGACATTGCAGTCGATACGGGCAGGCTAGAGTTCGGTAGGGGAGACTGGAATTCCTGGTGTAGCGGTGAAATGCGCAGATATCGTAAGGAAGACCAGTGGCGAAGGCGGGTCTCTGGACAGTTCCTGACACTGAGGCACGAAGGCCAGGGGAGCAAACGGGATTAGATACCCCTGTAGTCC</w:t>
      </w:r>
    </w:p>
    <w:p w14:paraId="3A1E37E2">
      <w:pPr>
        <w:rPr>
          <w:rFonts w:hint="eastAsia"/>
        </w:rPr>
      </w:pPr>
      <w:r>
        <w:rPr>
          <w:rFonts w:hint="eastAsia"/>
        </w:rPr>
        <w:t>&gt;OTU009603</w:t>
      </w:r>
    </w:p>
    <w:p w14:paraId="773DED42">
      <w:pPr>
        <w:rPr>
          <w:rFonts w:hint="eastAsia"/>
        </w:rPr>
      </w:pPr>
      <w:r>
        <w:rPr>
          <w:rFonts w:hint="eastAsia"/>
        </w:rPr>
        <w:t>CCTACGGGAGGCTGCAGTAGGGAATATTGGGCAATGGACGAGAGTCTGACCCAGCCATGCCGCGTGCAGGAAGAAGGCCTTCTGGGTTGTAAACTGCTTTTGATCGGGAACAAAGAGCCCTTGCGAGGGAAGTTGAGTGTACCGATAGAATAAGCACCGGCTAACTCCGTGCCAGCAGCCGCGGTAATACGGAGGGTGCAAGCGTTGTCCGGATTTATTGGGTTTAAAGGGTGCGTAGGCGGTACTTCAAGTCAGGCGTGAAAGCCCCGGGCTCAACCTGGGAACCGCGCTTGAGACTGGAGAACTAGAGTTCGGGAGAGGATGGTGGAATTCCCAGTGTAGAGGTGAAATGCGTAGAGATATGGAGGAACACCAGTGGCGAAGGCGGCTTTCTGGCCTGTAACTGACGCTGAGGCGCGAAAGCGTGGGGAGCAAACAGGATTAGATACCCTAGTAGTCC</w:t>
      </w:r>
    </w:p>
    <w:p w14:paraId="6CD70514">
      <w:pPr>
        <w:rPr>
          <w:rFonts w:hint="eastAsia"/>
        </w:rPr>
      </w:pPr>
      <w:r>
        <w:rPr>
          <w:rFonts w:hint="eastAsia"/>
        </w:rPr>
        <w:t>&gt;OTU009604</w:t>
      </w:r>
    </w:p>
    <w:p w14:paraId="3A3E52A0">
      <w:pPr>
        <w:rPr>
          <w:rFonts w:hint="eastAsia"/>
        </w:rPr>
      </w:pPr>
      <w:r>
        <w:rPr>
          <w:rFonts w:hint="eastAsia"/>
        </w:rPr>
        <w:t>CCTACGGGCGGCAGCAGTGGGGAATATTGGACAATGGGCGCAAGCCTGATCCAGCCATGCCGCGTGTGTGAAGAAGGCCTTCGGGTTGTAAAGCACTTTTGTCCGGAAAGAAATCCTGTCGGTTAATACCCGGCGGGGATGACGGTACCCAAAGAATAAGCACCGGCTAACTTCGTGCCAGCAGCCGCGGTAATACGAAGGGTGCAAGCGTTACTCGGAATTATTGGGCGTAAAGCGCGCGCAGGCGGTCCTTTAAGTCTGATGTGAAAGCCCACGGCTCAACCGTGGAGGGCCACTTGAAACTGGGAGGCTTGAGTGCAGGAGAGGAGAGCGGAATTCCACGTGTAGCGGTGAAATGCGTAGAGATGTGGAGGAACACCAGTGGCGAAGGCGGCACTCTGGGCCGGAACTGACGCTGAGGAGCGAAAGCGTGGGGAGCGAACAGGATTAGATACCCCAGTAGTCC</w:t>
      </w:r>
    </w:p>
    <w:p w14:paraId="5B69F3EB">
      <w:pPr>
        <w:rPr>
          <w:rFonts w:hint="eastAsia"/>
        </w:rPr>
      </w:pPr>
      <w:r>
        <w:rPr>
          <w:rFonts w:hint="eastAsia"/>
        </w:rPr>
        <w:t>&gt;OTU009605</w:t>
      </w:r>
    </w:p>
    <w:p w14:paraId="70569B88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TTCGGGATGTAAACTTCGCAAGAATGGGAAGAATTAGCGAACGCTAACACCGTTCGTGATGACGGTACCATTTGTAAGCTCCGGCTAACTCCGTGCCAGCAGCCGCGGTAATACGGGGGGAGCAAGCGTTGTCCGGAATTATTGGGCGTAAAGCGCGCGTAGGTGGTTTGGTAAGCGAGATGTGAAAGCCCCGGGCTTAACCTGGGAACGGCATTTCGAACTGCCAGGCTAGAGTGTGGTAGAGGGTGGTGGAATTTCCTGTGTAGCGGTGAAATGCGTAGATATAGGAAGGAACACCAGTGGCGAAGGCGACCACCTGGACTGATACTGACACTGAGGTGCGAAAGCGTGGGGAGCAAACAGGATTAGATACCCGAGTAGTCC</w:t>
      </w:r>
    </w:p>
    <w:p w14:paraId="729A6C6F">
      <w:pPr>
        <w:rPr>
          <w:rFonts w:hint="eastAsia"/>
        </w:rPr>
      </w:pPr>
      <w:r>
        <w:rPr>
          <w:rFonts w:hint="eastAsia"/>
        </w:rPr>
        <w:t>&gt;OTU009606</w:t>
      </w:r>
    </w:p>
    <w:p w14:paraId="7B78FEDD">
      <w:pPr>
        <w:rPr>
          <w:rFonts w:hint="eastAsia"/>
        </w:rPr>
      </w:pPr>
      <w:r>
        <w:rPr>
          <w:rFonts w:hint="eastAsia"/>
        </w:rPr>
        <w:t>CCTACGGGGGGCTGCAGTGGGGAATATTGCGCAATGGGGGCAACCCTGACGCAGCCATGCCGCGTGTGTGAAGAAGGCCTTCGGGTTGTAAAGCACTTTCAGTAGGGAAGATAATGACGGTACCTACAGAAGAAGCCCCGGCTAAGTTCGTGCCAGCAGCCGCGGTAATACGAACTGTGCGAACGTTATTCGGAATCACTGGGCTTAAAGGGTGCGTAGGCGGTTATCTAAGTCAGGTGTGAAATCTCTCGGCTCAACCGGGAAACTGCGCTTGAAACTGGGTGACTGGAGTGAGGTAGGGGTGTGTGGAACTTCCGGTGGAGCGGTGAAATGTGTAGATATCGGAAGGAACGCCAGCAGCGAAAGCGGCACACTGGACCTTTTCTGACGCTGAGGCACGAAAGCTAGGGGAGTGAACGGGATTAGATACCCGAGTAGTCC</w:t>
      </w:r>
    </w:p>
    <w:p w14:paraId="7AB46099">
      <w:pPr>
        <w:rPr>
          <w:rFonts w:hint="eastAsia"/>
        </w:rPr>
      </w:pPr>
      <w:r>
        <w:rPr>
          <w:rFonts w:hint="eastAsia"/>
        </w:rPr>
        <w:t>&gt;OTU009607</w:t>
      </w:r>
    </w:p>
    <w:p w14:paraId="73FABAB7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GAGTAACTGTCGGTACCTTGACGGTACCTAACCAGAAAGCCACGGCTAACTACGTGCCAGCAGCCGCGGTAATACGTAGGGCGCAAGCGTTGTCCGGAATTATTGGGCGTAAAGAGCTCGTAGGCGGCTTGTCACGTCGGGTGTGAAAACCTGCGGCTTAACCGTGGGCGTGCGGTGGATACGGGCACACTTGAGTTCGGTAGGGGAGACTGGAATTCCTGGTGTAGCGGTGAAATGCTTAGATATCGTCAAGAACACCTATAGCGAAGGCAGCTTACTAGGCTGTAACTGACGCTGAGGCACGAAAGTGTGGGGATCAAACAGGATTAGATACCCCTGTAGTCC</w:t>
      </w:r>
    </w:p>
    <w:p w14:paraId="18C68787">
      <w:pPr>
        <w:rPr>
          <w:rFonts w:hint="eastAsia"/>
        </w:rPr>
      </w:pPr>
      <w:r>
        <w:rPr>
          <w:rFonts w:hint="eastAsia"/>
        </w:rPr>
        <w:t>&gt;OTU009608</w:t>
      </w:r>
    </w:p>
    <w:p w14:paraId="39B9806C">
      <w:pPr>
        <w:rPr>
          <w:rFonts w:hint="eastAsia"/>
        </w:rPr>
      </w:pPr>
      <w:r>
        <w:rPr>
          <w:rFonts w:hint="eastAsia"/>
        </w:rPr>
        <w:t>CCTACGGGGGGCTGCAGTGGGGAATCTTGCGCAATGGACGAAAGTCTGACGCAGCCACGCCGCGTGAGTGAAGAAGGCCTTCGGGTTGTAAAGCTCTGTCGGGAGGGACGAACATCTTTGGAGTGAATAGCTCCAGGGACTGACGGTACCTCCAAAGGAAGCACCGGCTAACTTCGTGCCAGCAGCCGCGGTAATACGAGGGGTGCAAGCGTTGCTCGGAATTATTGGGCGTAAAGGGTAGGTAGGTGGTCTTGTTTGTCTGGGGTGAAATCCTTGAGCTTAACTCAAGAAGTGCCCTAGAAACGGCAAGACTGGAGTCTCGGAGAGGGTCGTGGAATTCCCGGTGTAGCGGTGAAATGCGTAGAGATCGGGAGGAACACCAGAGGCGAAGGCGGCGACCTGGACCAACACTGACACTGAGGCGCGAAAGCGTGGGGAGCAAACAGGATTAGATACCCCTGTAGTCC</w:t>
      </w:r>
    </w:p>
    <w:p w14:paraId="3A2DAA3C">
      <w:pPr>
        <w:rPr>
          <w:rFonts w:hint="eastAsia"/>
        </w:rPr>
      </w:pPr>
      <w:r>
        <w:rPr>
          <w:rFonts w:hint="eastAsia"/>
        </w:rPr>
        <w:t>&gt;OTU009609</w:t>
      </w:r>
    </w:p>
    <w:p w14:paraId="47151ED8">
      <w:pPr>
        <w:rPr>
          <w:rFonts w:hint="eastAsia"/>
        </w:rPr>
      </w:pPr>
      <w:r>
        <w:rPr>
          <w:rFonts w:hint="eastAsia"/>
        </w:rPr>
        <w:t>CCTACGGGGGGCTGCAGCAAGGAATTTTCCGCAATGGGCGCAAGCCTGACGGAACAACGCCGCGTGGGGGATGACGCCTTTCGGGGTGTAAACCCCTTTTCTGCGGGAGGACAACCGACAGTACCGCAGGAAGAAGGCCCGGCTAACTACGTGCCAGCAGCCGCGGTAATACGTAGGACCCAAGCGTTATCCGGAGTGACTGGGCGTAAAGAGTTGCGTAGGCGGTTCGTAAAGCGAATAGTGAAATCTCATGGCTCAACCATGAACACATTGTTTGAACTCACGAACTCGAGAATGGTAGAGGTAGCTGGAATTTCCTGTGTAGGAGTGAAATCCGTAGATATAGGAAGGAACACCAATGGCGTAGGCAGGCTACTGGACCATTTCTGACGCTGAGGCACGAAAGCGTGGGGAGCGAACCGGATTAGATACCCCAGTAGTCC</w:t>
      </w:r>
    </w:p>
    <w:p w14:paraId="4AF05599">
      <w:pPr>
        <w:rPr>
          <w:rFonts w:hint="eastAsia"/>
        </w:rPr>
      </w:pPr>
      <w:r>
        <w:rPr>
          <w:rFonts w:hint="eastAsia"/>
        </w:rPr>
        <w:t>&gt;OTU009610</w:t>
      </w:r>
    </w:p>
    <w:p w14:paraId="7EA0668A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TAGGGAAGAACAAGTACCGTTCGAATAGGGCGGTACCTTGACGGTACCTAACCAGAAAGCCACGGCTAACTACGTGCCAGCAGCCGCGGTAATACAGAGGGTGCGAGCGTTGTCCGGAATCACTGGGCGTAAAGGGCGCGTAGGCGGCCTGATAAGTCGGGGGTGAAATCCTGTGGCTTAACCACAGGGCTGCCTCCGAGACTGTCGGGCTCGAGCACAGTAGAGGCAGGTGGAATTCCCGGTGTAGCGGTGGAATGCGTAGATATCGGGAAGAACACCTGTGGCGAAGGCGGCCAACTGGGCTGGATCTGACGCTGAGGCGCGAAAGCGTGGGGAGCAAACAGGATTAGATACCCCTGTAGTCC</w:t>
      </w:r>
    </w:p>
    <w:p w14:paraId="1930C0AC">
      <w:pPr>
        <w:rPr>
          <w:rFonts w:hint="eastAsia"/>
        </w:rPr>
      </w:pPr>
      <w:r>
        <w:rPr>
          <w:rFonts w:hint="eastAsia"/>
        </w:rPr>
        <w:t>&gt;OTU009611</w:t>
      </w:r>
    </w:p>
    <w:p w14:paraId="07CA1D48">
      <w:pPr>
        <w:rPr>
          <w:rFonts w:hint="eastAsia"/>
        </w:rPr>
      </w:pPr>
      <w:r>
        <w:rPr>
          <w:rFonts w:hint="eastAsia"/>
        </w:rPr>
        <w:t>CCTACGGGAGGCAGCAGTCGAGAATTTTTCTCAATGGGGGAAACCCTGAAGGAGCGACGCCGCGTGGAGGATGAAGGTCTTCGGGTTGTAAACTCCTGTCATTTGAGAACAAGGTGCACACGTTTACTGCGTGTGCATTGATAGTATCAGAAGAGGAAGAGACGGCTAACTCTGTGCCAGCAGCCGCGGTAATACGGAGGGGGCGAGTGTTGTTCGGAATTACTGGGCGTACAGCGCGCGCAGGCGGGGCGTGACGTGCCATGTGACAGCGGCCGGCTTAACCGGCCGAGGCCAAGGTAGACGCACGGCCTGGAGGCAGGGAGAGGGATGTGGAATGCCCGGTGGAGCGGTGAAATGCGTAGAGATCGGGCGGAACACCAGCGGCGAAGGCGGCATCCTGGCCCTGACCTGACGCTGAGGCGCGAGAGCGTGGGGAGCCAACCGGATTAGATACCCTTGTAGTCC</w:t>
      </w:r>
    </w:p>
    <w:p w14:paraId="40E60DB9">
      <w:pPr>
        <w:rPr>
          <w:rFonts w:hint="eastAsia"/>
        </w:rPr>
      </w:pPr>
      <w:r>
        <w:rPr>
          <w:rFonts w:hint="eastAsia"/>
        </w:rPr>
        <w:t>&gt;OTU009612</w:t>
      </w:r>
    </w:p>
    <w:p w14:paraId="4A5CC584">
      <w:pPr>
        <w:rPr>
          <w:rFonts w:hint="eastAsia"/>
        </w:rPr>
      </w:pPr>
      <w:r>
        <w:rPr>
          <w:rFonts w:hint="eastAsia"/>
        </w:rPr>
        <w:t>CCTACGGGTGGCTGCAGTGGGGAATATTGGTCAATGGGCGAAAGCCTGAACCAGCCATCCAGCGTGCAGGAAGAAGGCCCTACGGGTTGTAAACTGCTTTTGTCAGGGAAGAAACCCTTGGATTTACTCCGAGGCTGACGGTACCATCAGAGGAAGCACCGGCTAACTTCGTGCCAGCAGCCGCGGTAATACGAAGGGGGCTAGCGTTGTTCGGATATACTGGGCGTAAAGCGCACGTAGGCGGCGTCGTAAGTCAGGGGTGAAATCCCGGAGCTCAACTCCGGAAATGCCTTTAAGACTGCATCGCTAGAACGTTGGAGAGGTAAGTGGAATTCCGAGTGTAGAGGTGAAATTCGTAGATATTCGGAAGAACACCAGTGGCGAAGGCGACTTACTGGACAACTGTTGACGCTGAGGTGCGAAAGCGTGGGGAGCAAACAGGATTAGATACCCTAGTAGTCC</w:t>
      </w:r>
    </w:p>
    <w:p w14:paraId="57EF1F18">
      <w:pPr>
        <w:rPr>
          <w:rFonts w:hint="eastAsia"/>
        </w:rPr>
      </w:pPr>
      <w:r>
        <w:rPr>
          <w:rFonts w:hint="eastAsia"/>
        </w:rPr>
        <w:t>&gt;OTU009613</w:t>
      </w:r>
    </w:p>
    <w:p w14:paraId="5DDE4DD3">
      <w:pPr>
        <w:rPr>
          <w:rFonts w:hint="eastAsia"/>
        </w:rPr>
      </w:pPr>
      <w:r>
        <w:rPr>
          <w:rFonts w:hint="eastAsia"/>
        </w:rPr>
        <w:t>CCTACGGGAGGCTGCAGTGGGGAATCTTGCGCAATGGCCGAAAGGCTGACGCAGCGACGCCGCGTGGGGGAGGAAGGTCTTCGGATTGTAAACTCCTGTTGCCCGGGACGAATGGCTCCAACCTAATACGTTGGAGTGTGACGGTACCGGGTGAGGAAGCCCCGGCTAACTCTGTGCCAGCAGCCGCGGTAATACGTAGGGTGCGAGCGTTAATCGGAATTACTGGGCGTAAAGCGTGCGTAGACGGTTATGTAAGTCGGGTGTGAAATCTCCGGGCTCAACTCGGAGCCTGCAGTTGAAACTGCCGTGCTTGAGTATGGGAGAGGTGAGTGGAATTCCCGGTGTAGCGGTGAAATGCGTAGATATTCGGAAGAACACCAGTGGCGAAGGCGGCTCACTGGACCGGTATTGACGCTGAGGTGCGAAAGCGTGGGGAGCAAACAGGATTAGATACCCTGGTAGTCC</w:t>
      </w:r>
    </w:p>
    <w:p w14:paraId="5553F43A">
      <w:pPr>
        <w:rPr>
          <w:rFonts w:hint="eastAsia"/>
        </w:rPr>
      </w:pPr>
      <w:r>
        <w:rPr>
          <w:rFonts w:hint="eastAsia"/>
        </w:rPr>
        <w:t>&gt;OTU009614</w:t>
      </w:r>
    </w:p>
    <w:p w14:paraId="3D219728">
      <w:pPr>
        <w:rPr>
          <w:rFonts w:hint="eastAsia"/>
        </w:rPr>
      </w:pPr>
      <w:r>
        <w:rPr>
          <w:rFonts w:hint="eastAsia"/>
        </w:rPr>
        <w:t>CCTACGGGAGGCTGCAGTAAGGAATCTTCCACAATGGGCGAAAGCCTGATGGAGCAATGCCGCGTGCAGGATGACGGCCTTCGGGTTGTAAACTGCTTTTAATCGAGAAGATTGTGACGGTATCGATTGAATAAGGGTCGGCTAACTACGTGCCAGCAGCCGCGGTAATACGTAGGACCCAAGCGTTATCCGGAATTACTGGGCGTAAAGCGTGCGTAGGCGGGCATTTAAGTGCAATGCGAAATCCGGCGGCTCAACCGTGTGGACTGTATTGCATACTGGATGCCTTGAGGACATGAGAGGCAAGTGGAATTACCGGTGTAGCAGTGAAATGCGTAGAGATCGGTAGGAACACCAATGGCGAAGGCAGCTTGCTGGCATGTATCTGACGCTAAGGCACGAAAGCGTGGGGAGCGAACAGGATTAGATACCCCAGTAGTCC</w:t>
      </w:r>
    </w:p>
    <w:p w14:paraId="7D94C32A">
      <w:pPr>
        <w:rPr>
          <w:rFonts w:hint="eastAsia"/>
        </w:rPr>
      </w:pPr>
      <w:r>
        <w:rPr>
          <w:rFonts w:hint="eastAsia"/>
        </w:rPr>
        <w:t>&gt;OTU009615</w:t>
      </w:r>
    </w:p>
    <w:p w14:paraId="144A01FE">
      <w:pPr>
        <w:rPr>
          <w:rFonts w:hint="eastAsia"/>
        </w:rPr>
      </w:pPr>
      <w:r>
        <w:rPr>
          <w:rFonts w:hint="eastAsia"/>
        </w:rPr>
        <w:t>CCTACGGGCGGCTGCAGTGGGGAATATTGCGCAATGGACGAAAGTCTGACGCAGCGACGCCGCGTGTGGGAGGAAGCCTTTCGGGGTGTAAACCACTGTCAGGAGGGAAGAAACTCGCCGGCCCGAACAGGAACGGCGATTGACGGTACCTCCAAAGGAAGCGCCGGCTAACTCCGTGCCAGCAGCCGCGGTAAGACGGAGGGCGCAAGCGTTGTTCGGAATTACTGGGCGTAAAGCGCGGGCAGGCGGTCTGTTAAGTCGTTTGTGAAAGCCCCGGGCTCAACCTGGGAACTGCATCCAAAACTGGCGAGCTAGAGTACGGTAGAGGGTGGTGGAATTTCCTGTGTAGCGGTGAAATGCGTAGATATAGGAAGGAACACCAGTGGCGAAGGCGACCACCTGGACTGATACTGACACTGAGGTGCGAAAGCGTGGGGAGCAAACAGGATTAGATACCCCAGTAGTCC</w:t>
      </w:r>
    </w:p>
    <w:p w14:paraId="3FF8BCFD">
      <w:pPr>
        <w:rPr>
          <w:rFonts w:hint="eastAsia"/>
        </w:rPr>
      </w:pPr>
      <w:r>
        <w:rPr>
          <w:rFonts w:hint="eastAsia"/>
        </w:rPr>
        <w:t>&gt;OTU009616</w:t>
      </w:r>
    </w:p>
    <w:p w14:paraId="0B7BF735">
      <w:pPr>
        <w:rPr>
          <w:rFonts w:hint="eastAsia"/>
        </w:rPr>
      </w:pPr>
      <w:r>
        <w:rPr>
          <w:rFonts w:hint="eastAsia"/>
        </w:rPr>
        <w:t>CCTACGGGAGGCAGCAGTGAGGAATATTGCGCAATGGGCGAAAGCCTGACGCAGCGACGCCGCGTGGAGGACGAAGGTCTTCGGATCGTAAACTCCTGTCGAGCGGGACGAAGCCGAGGCGGTGAATAGCCGTTTCGGTTGACGGTACCGCTAAAGGAAGCCCCGGCTAACTACGTGCCAGCAGCCGCGGTAATACAGAGGGTGCGAGCGTTAATCGGAATTACTGGGCGTAAAGCGTGCGTAGACGGTTATGTAAGTCAGATGTGAAAGCCCCGGGCTCAACCTGGGAATTGCATTTGAGACTGCATAGCTAGGGTGCGGAAGAGGGAAGCGGAATTTCCGGTGTAGCGGTGAAATGCGTAGATATCGGAAGGAACACCAGTGGCGAAAGCGGCTTCCTGGTCCAGCACCGACGTTCAGGCACGAAAGCGTGGGGAGCAAACAGGATTAGATACCCTTGTAGTCC</w:t>
      </w:r>
    </w:p>
    <w:p w14:paraId="0BB5D290">
      <w:pPr>
        <w:rPr>
          <w:rFonts w:hint="eastAsia"/>
        </w:rPr>
      </w:pPr>
      <w:r>
        <w:rPr>
          <w:rFonts w:hint="eastAsia"/>
        </w:rPr>
        <w:t>&gt;OTU009617</w:t>
      </w:r>
    </w:p>
    <w:p w14:paraId="6531BCA6">
      <w:pPr>
        <w:rPr>
          <w:rFonts w:hint="eastAsia"/>
        </w:rPr>
      </w:pPr>
      <w:r>
        <w:rPr>
          <w:rFonts w:hint="eastAsia"/>
        </w:rPr>
        <w:t>CCTACGGGAGGCTGCAGTGGGGAATATTGGACAATGGGCGCAAGCCTGATCCAGCAACGCCGCGTGGAGGATGAAGGTCTTCGGATTGTAAACCTCTGTCACCGGGGAAGAAACGCTTCAAGTTAATAGTTTGAAGCCTGACTTAACCCGGAGAGGAAGCAGTGGCTAACTCTGTGCCAGCAGCCGCGGTAATACGAGAGGCCCAAACGTTATTCGGAATTACTGGGCTTAAAGAGTTCGTAGGCGGCGCAGAAAGTAGGGTGTGAAAGCCCTCGGCTCAACCGAGGAATTGCGCCCTAAACTACTGTGCTTGAGGAACCTAGAGGTGAGCAGAACAGATGGTGGAGCGGTGAAATGCGCAGATATCAGGAGGAACACCGGTGGCGAAGGCGGATCTCTGGGCCATTACTGACGCTGAGGAGCGAAAGCGTGGGGAGCGAACAGGATTAGATACCCCGGTAGTCC</w:t>
      </w:r>
    </w:p>
    <w:p w14:paraId="15C301B1">
      <w:pPr>
        <w:rPr>
          <w:rFonts w:hint="eastAsia"/>
        </w:rPr>
      </w:pPr>
      <w:r>
        <w:rPr>
          <w:rFonts w:hint="eastAsia"/>
        </w:rPr>
        <w:t>&gt;OTU009618</w:t>
      </w:r>
    </w:p>
    <w:p w14:paraId="12276F85">
      <w:pPr>
        <w:rPr>
          <w:rFonts w:hint="eastAsia"/>
        </w:rPr>
      </w:pPr>
      <w:r>
        <w:rPr>
          <w:rFonts w:hint="eastAsia"/>
        </w:rPr>
        <w:t>CCTACGGGTGGCAGCAGTGGGGAATATTCCACAATGGACGAAAGTCTGATGGAGCGATGCTACGTGAAGGATGAAGGCCTATGGGTTGTAAACTTCTGTTCGGAGGGAAGAAAAAAATGACGTTACCTTCAGAGAAAGCCACGACTAACTATGTGCCAGCAGTCGCGGTAAGACATAGGTGGCGAACGTTATCCGGATTTATTGGGCGTAAAGGATGCGTAGATGGTGGAATAAGTTACTGGTCAAGGCCAGGCTTAACTTGGCGGAAGCTGGTAATACTGTTCTGCTTGAGGATAGGAGAGGTTGGCGGAACTCTATGTGGAGGGGTGAAATCCGTTGATATATAGAAGAACACCAAAAGGGCGAAGGCAGCCAACTATTCTACTCCTGACATTGAGGCATGAAAGCGTGGGGAGCAAACCGGATTAGATACCCGTGTAGTCC</w:t>
      </w:r>
    </w:p>
    <w:p w14:paraId="14ABD538">
      <w:pPr>
        <w:rPr>
          <w:rFonts w:hint="eastAsia"/>
        </w:rPr>
      </w:pPr>
      <w:r>
        <w:rPr>
          <w:rFonts w:hint="eastAsia"/>
        </w:rPr>
        <w:t>&gt;OTU009619</w:t>
      </w:r>
    </w:p>
    <w:p w14:paraId="125A3DAF">
      <w:pPr>
        <w:rPr>
          <w:rFonts w:hint="eastAsia"/>
        </w:rPr>
      </w:pPr>
      <w:r>
        <w:rPr>
          <w:rFonts w:hint="eastAsia"/>
        </w:rPr>
        <w:t>CCTACGGGGGGCAGCAGTGGGGAATCTTGCGCAATGCGCGAAAGCGTGACGCAGCAACGCCGCGTGGGGGACGAAGGCCTTCGGGTCGTAAACCCCTTTCAGGAGGGACGAAGTGTCGGCCGTTAACAGCGGTCCGGCATGACGGTACCTCCAGAAGAAGCCCCGGCTAACTACGTGCCAGCAGCCGCGGTAATACGTAGGGGGCAAGCGTTGTCCGGAATCATTGGGCGTAAAGAGCGCGTAGGCGGTCCGGTAAGTCCGCTGTGAAAGTCCAGGGCTCAACCCTGGGATGCCGGTGGATACTGTCGGGCTAGAGTGCGGAAGAGGCGAGTGGAATTCCTGGTGTAGCGGTGAAATGCGCAGATATCAGGAGGAACACCAATTGCGAAGGCAGCTCGCTGGGACGTAACTGACGCTGAGACGCGAAAGCGTGGGGAGCAAACAGGATTAGATACCCCAGTAGTCC</w:t>
      </w:r>
    </w:p>
    <w:p w14:paraId="1FCC165D">
      <w:pPr>
        <w:rPr>
          <w:rFonts w:hint="eastAsia"/>
        </w:rPr>
      </w:pPr>
      <w:r>
        <w:rPr>
          <w:rFonts w:hint="eastAsia"/>
        </w:rPr>
        <w:t>&gt;OTU009620</w:t>
      </w:r>
    </w:p>
    <w:p w14:paraId="0B1E5138">
      <w:pPr>
        <w:rPr>
          <w:rFonts w:hint="eastAsia"/>
        </w:rPr>
      </w:pPr>
      <w:r>
        <w:rPr>
          <w:rFonts w:hint="eastAsia"/>
        </w:rPr>
        <w:t>CCTACGGGTGGCAGCAGCAGGGAATATTGCACAATGGGCGAAAGCCTGATGCAGCAACGCCGCGTGGGGGATGAAGGCCTTCGGGTTGTAAACCCCTTTCAGGAGGGAAGAAATTGACGGTACCTCCAAAAGAAGCCCCGGCCAACTACGTGCCAGCAGCCGCGGTAATACGTAGGGTGCAGGCGTTAATCGGAATTACTGGGCGTAAAGCGTGCGCAGGCGGTCTGCTAAGAGAGGTGTGAAATCCCGGGGCTCAACCCCGGAACTGCATTTGGAACTACATCTCTTGAGGATAGGCGGAGAAAACGGAATTCCACATGTAGCGGTGAAATTCGTAGATATTCGCAAGAACACCAGTGGCGAAGGCGGCTTACTGGTCCGGTTCTGACGCTGAGGCGCGAAAGCGTGGGGAGCAAACAGGATTAGATACCCCTGTAGTCC</w:t>
      </w:r>
    </w:p>
    <w:p w14:paraId="7449DDD9">
      <w:pPr>
        <w:rPr>
          <w:rFonts w:hint="eastAsia"/>
        </w:rPr>
      </w:pPr>
      <w:r>
        <w:rPr>
          <w:rFonts w:hint="eastAsia"/>
        </w:rPr>
        <w:t>&gt;OTU009621</w:t>
      </w:r>
    </w:p>
    <w:p w14:paraId="00E1A7CF">
      <w:pPr>
        <w:rPr>
          <w:rFonts w:hint="eastAsia"/>
        </w:rPr>
      </w:pPr>
      <w:r>
        <w:rPr>
          <w:rFonts w:hint="eastAsia"/>
        </w:rPr>
        <w:t>CCTACGGGGGGCTGCAGTGGGGAATCTTGCGCAATGGGCGAAAGCCTGACGCAGCGACACCGCGTGGGGGATGAAGGCCCTTAGGGTCGTAAACCCCTTTCGGCAGGGACGAAGCGATCTCGTGACGGTACCTGCAGAAGAAGCCTCGGCTAACTACGTGCCAGCAGCCGCGGTAACACGTAGGAGGCGAGCGTTGTCCGGAATCACTGGGCTTAAAGCGTGTGTAGGCGGACCCCTAAGCGCCATCGTGAAATCCCGCCGCTCAACGGCGGAACCGCGTGGCGGACTGGGGGTCTTGAGGGACCCAGGGGCGAGCGGAACAGGCGGTGGAGCGGTGAAATGCGTAGATATCGCCTGGAACGCCGACGGTGAAAACAGCTCGCTGGGGGTCATCTGACGCTGAGACACGAAAGCCAGGGGAGCGAACGGGATTAGATACCCCTGTAGTCC</w:t>
      </w:r>
    </w:p>
    <w:p w14:paraId="672C55FF">
      <w:pPr>
        <w:rPr>
          <w:rFonts w:hint="eastAsia"/>
        </w:rPr>
      </w:pPr>
      <w:r>
        <w:rPr>
          <w:rFonts w:hint="eastAsia"/>
        </w:rPr>
        <w:t>&gt;OTU009622</w:t>
      </w:r>
    </w:p>
    <w:p w14:paraId="051EF59C">
      <w:pPr>
        <w:rPr>
          <w:rFonts w:hint="eastAsia"/>
        </w:rPr>
      </w:pPr>
      <w:r>
        <w:rPr>
          <w:rFonts w:hint="eastAsia"/>
        </w:rPr>
        <w:t>CCTACGGGCGGCTGCAGTGGGGAATATTGGACAATGGGCGAAAGCCTGATCCAGCAACGCCGCGTGAGGGATGACGGCCTTCGGGTTGTAAACCTCTTTCAGCAGGGACGAAGCGAAAGTGACGGTACCTGCAGAAGAAGGACCGGCCAACTACGTGCCAGCAGCCGCGGTAATACGGGGGGTGCAAACGTTGCTCGGAATTATTGGGCGTAAAGCGCACGTAGGCGGTCTCGTAAGTCGGGTGTGAAAGCCCCAGGCTTAACCTGGGAAGTGCACTCGAAACTGCGGGGCTAGAGTGCAGAAGGGGCAACTGGAATTCTCGGTGTAGCGGTGAAATGCGTAGATATCGAGAGGAACACCTGCGGCGAAGGCGGGTTGCTGGGCTGACACTGACGCTGAGGCGCGAAAGCTAGGGGAGCGAACGGGATTAGATACCCGAGTAGCC</w:t>
      </w:r>
    </w:p>
    <w:p w14:paraId="510C46B1">
      <w:pPr>
        <w:rPr>
          <w:rFonts w:hint="eastAsia"/>
        </w:rPr>
      </w:pPr>
      <w:r>
        <w:rPr>
          <w:rFonts w:hint="eastAsia"/>
        </w:rPr>
        <w:t>&gt;OTU009623</w:t>
      </w:r>
    </w:p>
    <w:p w14:paraId="01AF5247">
      <w:pPr>
        <w:rPr>
          <w:rFonts w:hint="eastAsia"/>
        </w:rPr>
      </w:pPr>
      <w:r>
        <w:rPr>
          <w:rFonts w:hint="eastAsia"/>
        </w:rPr>
        <w:t>CCTACGGGAGGCTGCAGTAGGGAATCTTCCACAATGGACGAAAGTCTGAAGGAGCGACGCCGCGTGGGGGATGAAGGGTTTCGATCCGTAAACCCCTGTCATTTGTGAACAATGGTTATTATTTAAAAGATGATGACTTGATAGTAATGAAAGAGGAAGGGACGGCTAACTCTGTGCCAGCAGCCGCGGTAATACAGAGGTCCCGAGCGTTGTTCGGATTCACTGGGCGTAAAGGGTGCGTAGGTGGCGATGGAAGTTTGATGTGAAATCTCCGGGCTCAACCCGGAAATGGCATTGAATACTCTAGCGCTTGAGGTTTGGAGGGGGGACTGGAATTCTCGGTGTAGCAGTGAAATGCGTAGATATCGAGAGGAACACCAGTGGCGAAGGCGGGTCCCTGGACAACACCTGACACTGAGGCACGAAAGCTAGGGGAGCAAACAGGATTAGATACCCCAGTAGTCC</w:t>
      </w:r>
    </w:p>
    <w:p w14:paraId="740435DA">
      <w:pPr>
        <w:rPr>
          <w:rFonts w:hint="eastAsia"/>
        </w:rPr>
      </w:pPr>
      <w:r>
        <w:rPr>
          <w:rFonts w:hint="eastAsia"/>
        </w:rPr>
        <w:t>&gt;OTU009624</w:t>
      </w:r>
    </w:p>
    <w:p w14:paraId="2704BD36">
      <w:pPr>
        <w:rPr>
          <w:rFonts w:hint="eastAsia"/>
        </w:rPr>
      </w:pPr>
      <w:r>
        <w:rPr>
          <w:rFonts w:hint="eastAsia"/>
        </w:rPr>
        <w:t>CCTACGGGGGGCTGCAGTGGGGAATCTTGCGCAATGGCCTAACGGCTGACGCAGCGACGCCGCGTGAGGGATGAAGCTCTTCGGAGTGTAAACCTCTTTTGCCCGGGACGAATTGCCAGATTTATCTGGCTTGACGGTACCGGGTGAATAAGCACCGGCTAACTCCGTGCCAGCAGCCGCGGTCATACGGAGGATCCAAGCGTTATCCGGAGTTACTGGGCGTAAAGGGTGCGTAGGCGGCCGATTAAGTTTGTCGTGAAATCTCCCGGCTCAACTGGGAGGGTGCGGCGAGTACTGACCGGCTAGAGTGTGGGAGAGGAGAGTGGAATTCCTGGTGTAGCGGTGAAATGCGTAGATATCAGGAGGAACACCGGCGGTGTAGACGGCTCTCTGGACCATAACTGACGCTGAGGCACGAAAGCGTGGGTAGCAAACAGGATTAGATACCCCTGTAGTCC</w:t>
      </w:r>
    </w:p>
    <w:p w14:paraId="5A38E896">
      <w:pPr>
        <w:rPr>
          <w:rFonts w:hint="eastAsia"/>
        </w:rPr>
      </w:pPr>
      <w:r>
        <w:rPr>
          <w:rFonts w:hint="eastAsia"/>
        </w:rPr>
        <w:t>&gt;OTU009625</w:t>
      </w:r>
    </w:p>
    <w:p w14:paraId="0A741187">
      <w:pPr>
        <w:rPr>
          <w:rFonts w:hint="eastAsia"/>
        </w:rPr>
      </w:pPr>
      <w:r>
        <w:rPr>
          <w:rFonts w:hint="eastAsia"/>
        </w:rPr>
        <w:t>CCTACGGGCGGCTGCAGTGGGGAATATTGGACAATGGGCGCAAGCCTGATCCAGCCATGCCGCGTGGATGATGAAGGCCCTAGGGTTGTAAAACTCTTTCGGCGGGGACGATAATGACGGTACCCGCAGAAGAAGCTCCGGCTAACTTCGTGCCAGCAGCCGCGGTAATACGAAGGGGGCTAGCGTTGTTCGGAATTATTGGGCGTAAAGCGCGCGCAGGCGGTCGGGTAAGTCTGATGTTAAAGCCCGGGGCTCAACCCCGGTTCGCATTGGAAACTGCTCGACTTGAGTGCAGAAGAGGAAAGCGGAATTCCACGTGTAGCGGTGAAATGCGTAGAGATGTGGAGGAACACCAGTGGCGAAGGCGACTCTCTGGTCTGTAACTGACGCTGAGGCGCGAAAGCGTGGGGAGCGAACAGGATTAGATACCCCAGTAGTCC</w:t>
      </w:r>
    </w:p>
    <w:p w14:paraId="7A49F7B6">
      <w:pPr>
        <w:rPr>
          <w:rFonts w:hint="eastAsia"/>
        </w:rPr>
      </w:pPr>
      <w:r>
        <w:rPr>
          <w:rFonts w:hint="eastAsia"/>
        </w:rPr>
        <w:t>&gt;OTU009626</w:t>
      </w:r>
    </w:p>
    <w:p w14:paraId="2216D099">
      <w:pPr>
        <w:rPr>
          <w:rFonts w:hint="eastAsia"/>
        </w:rPr>
      </w:pPr>
      <w:r>
        <w:rPr>
          <w:rFonts w:hint="eastAsia"/>
        </w:rPr>
        <w:t>CCTACGGGAGGCTGCAGTGGGGAATATTGGACAATGGGCGCAAGCCTGATCCAGCAACGCCGCGTGGAGGATGAAGGTCTTCGGATTGTAAACCCCTTTCGGGAGGGAAGATGGGACGGGCAACCGTTCGGACGGTACCTCCAGAAGCAGCCACGGCCAACTTCGTGCCAGCAGCCGCGGTAATACAGAGGTCCCGAGCGTTGTTCGGATTCATTGGGCGTAAAGGGTGCGTAGGCGGTTGGGTAAGTCGGGTGTGAAAGCCCTGGGCTTAACCTGGGAATGGCATTCGAGACTACCTAGCTAGAGTCTGGTAGAGGGAAGTGGAATTTACGGTGTAGCAGTGAAATGCGTAGAGATCGTAAGGAAGACCAGTGGCGAAGGCGAGTTCCTGGACAGTTGCTGACGCTGAGGCACGAAGGCTAGGGGAGCAAACGGGATTAGATACCCCAGTAGTCC</w:t>
      </w:r>
    </w:p>
    <w:p w14:paraId="7E88DF68">
      <w:pPr>
        <w:rPr>
          <w:rFonts w:hint="eastAsia"/>
        </w:rPr>
      </w:pPr>
      <w:r>
        <w:rPr>
          <w:rFonts w:hint="eastAsia"/>
        </w:rPr>
        <w:t>&gt;OTU009627</w:t>
      </w:r>
    </w:p>
    <w:p w14:paraId="07F0F923">
      <w:pPr>
        <w:rPr>
          <w:rFonts w:hint="eastAsia"/>
        </w:rPr>
      </w:pPr>
      <w:r>
        <w:rPr>
          <w:rFonts w:hint="eastAsia"/>
        </w:rPr>
        <w:t>CCTACGGGAGGCTGCAGTGGGGAATCTTGCGCAATGGTGGCAACACTGACGCAGCGACGCCGCGTGTGGGAGGACGCCCTTCGGGGTGTAAACCACTGTTGCCCGGGACGAAACTCTTGCTTCGGCGAGATTGACGGTACCGGGTGAGGAAGCGCCGGCTAACTCCGTGCCAGCAGCCGCGGTAATACGGAGGGCGCGAGCGTTGTCCGGAATCATTGGGCGTAAAGAGCGTGTAGGCGGTTCGGTAAGTCTGCCGTGAAAACCCAGGGCTCAACTCCGGATCTGCGGTGGGTACGGGCAGACTAGAGTGATGTAGGGGAGACTGGAATTCCTGGTGTAGCGGTGAAATGCGCAGATATCAGGAGGAACACCGATGGCGAAGGCAGGTCTCTGGGCATTAACTGACGCTGAGGAGCGAAAGCATGGGGAGCGAACAGGATTAGATACCCTGGTAGTCC</w:t>
      </w:r>
    </w:p>
    <w:p w14:paraId="55E0E535">
      <w:pPr>
        <w:rPr>
          <w:rFonts w:hint="eastAsia"/>
        </w:rPr>
      </w:pPr>
      <w:r>
        <w:rPr>
          <w:rFonts w:hint="eastAsia"/>
        </w:rPr>
        <w:t>&gt;OTU009628</w:t>
      </w:r>
    </w:p>
    <w:p w14:paraId="63FC1525">
      <w:pPr>
        <w:rPr>
          <w:rFonts w:hint="eastAsia"/>
        </w:rPr>
      </w:pPr>
      <w:r>
        <w:rPr>
          <w:rFonts w:hint="eastAsia"/>
        </w:rPr>
        <w:t>CCTACGGGGGGCTGCAGTGGGGAATATTGCGCAATGGCCGCAAGGCTGACGCAGCGACGCCGCGTGGAGGATGACGCCCCTCGGGGTGTAAACTCCTGTTGCCCGGGACGAACGACCGGTTTCGACCGGAGTGACGGTACCGGGTGAGGAAGCACCGGCTAACTCCGTGCCAGCAGCCGCGGTAATACGGAGGGTGCGAGCGTTAATCGGAATTACTGGGCGTAAAGGGCGCGTAGGTGGTTTATTAAGTCGGATGTGAAATACCTGGGCTTAACCTAGGAATTGCATTTGATACTAATTGGCTAGAGTATGGGAGAGGGAAGTGGAATTTCCGGTGTAGCGGTGAAATGCGTAGATATCGGAAGGAACACCAGTGGCGAAGGCGACTTCCTGGCCCATTACTGACACTGAGGCGCGAAAGCGTGGGGAGCAAACAGGATTAGATACCCCAGTAGTCC</w:t>
      </w:r>
    </w:p>
    <w:p w14:paraId="0F73911B">
      <w:pPr>
        <w:rPr>
          <w:rFonts w:hint="eastAsia"/>
        </w:rPr>
      </w:pPr>
      <w:r>
        <w:rPr>
          <w:rFonts w:hint="eastAsia"/>
        </w:rPr>
        <w:t>&gt;OTU009629</w:t>
      </w:r>
    </w:p>
    <w:p w14:paraId="537CA0D5">
      <w:pPr>
        <w:rPr>
          <w:rFonts w:hint="eastAsia"/>
        </w:rPr>
      </w:pPr>
      <w:r>
        <w:rPr>
          <w:rFonts w:hint="eastAsia"/>
        </w:rPr>
        <w:t>CCTACGGGTGGCAGCAGTAGGGAATATTGCGCAATGGACGAAAGTCTGACGCAGCGACGCCGCGTGAGTGATGAAGGCCTTAGGGTCGTAAAGCCCTTTTCTGCGTGACGAGGAGCAGGACGGTAGCGCAGGAAGAAGTCTCGGCTAACTACGTGCCAGCAGCCGCGGTAAAACGTAGGAGGCGAGCGTTATCCGGATTTACTGGGTGTAAAGCGCGTGCAGGCGGTTTGCTAAGTTAGGTGTGAAAGCTCCTGGCTCAACTGGGAGAGGTCGCTTAAGACTGGCAGACTTGAGAGCAGTAGGGGAAGGTGGAATTCCGGGTGTAGTGGTGAAATGCGTAGATATCCGGAGGAACACCAGTGGCGAAGGCGGCCTTCTAGACCATTACTGACGCTCAGACGCGAAAGCTAGGGTAGCAAACGGGATTAGATACCCTTGTAGTCC</w:t>
      </w:r>
    </w:p>
    <w:p w14:paraId="1DC81BAC">
      <w:pPr>
        <w:rPr>
          <w:rFonts w:hint="eastAsia"/>
        </w:rPr>
      </w:pPr>
      <w:r>
        <w:rPr>
          <w:rFonts w:hint="eastAsia"/>
        </w:rPr>
        <w:t>&gt;OTU009630</w:t>
      </w:r>
    </w:p>
    <w:p w14:paraId="0384AC9F">
      <w:pPr>
        <w:rPr>
          <w:rFonts w:hint="eastAsia"/>
        </w:rPr>
      </w:pPr>
      <w:r>
        <w:rPr>
          <w:rFonts w:hint="eastAsia"/>
        </w:rPr>
        <w:t>CCTACGGGAGGCAGCAGTGGGGAATATTGGACAATGGGCGCAAGCCTGATCCAGCCATGCCGCGTGGGTGATGAAGGCCCTAGGGTTGTAAAGCCCTTTCGGCGGGGAAGATAATGACGGTACCCGCAGAAGAAGCCCCGGCTAACTTCGTGCCAGCAGCCGCGGTAATACGTAGGTGGCAAGCGTTGTCCGGAATTATTGGGCGTAAAGCGCGCGCAGGTGGTTCCTTAAGTCTGATGTGAAAGCCCCCGGCTCAACCGGGGAGGGTCATTGGAAACTGGGGAACTTGAGTGCAGAAGAGGATAGTGGAATTCCAAGTGTAGCGGTGAAATGCGTAGAGATTTGGAGGAACACCGGTGGCGAAGGCGGCATTCTGGACCGAAACTGACGCTGAGGCGCGAAAGCCAGGGGAGCAAACGGGATTAGATACCCCAGTAGTCC</w:t>
      </w:r>
    </w:p>
    <w:p w14:paraId="2DDD60D3">
      <w:pPr>
        <w:rPr>
          <w:rFonts w:hint="eastAsia"/>
        </w:rPr>
      </w:pPr>
      <w:r>
        <w:rPr>
          <w:rFonts w:hint="eastAsia"/>
        </w:rPr>
        <w:t>&gt;OTU009631</w:t>
      </w:r>
    </w:p>
    <w:p w14:paraId="77DF7750">
      <w:pPr>
        <w:rPr>
          <w:rFonts w:hint="eastAsia"/>
        </w:rPr>
      </w:pPr>
      <w:r>
        <w:rPr>
          <w:rFonts w:hint="eastAsia"/>
        </w:rPr>
        <w:t>CCTACGGGCGGCTGCAGTCGAGAATCTTGGGCAATGCCCGCAAGGGTGACCCAGCGACGCCGCGTGGAGGACGAAGGCCCTTGGGTTGTAAACTCCTTTTGTGGGGGAAGAACGTGTTAGGTTTACCACCTGACACTTGACGGTACCCCGCGAATAAGCCACGGCTAACTACGTGCCAGCAGCCGCGGTAATACGTAGGTGGCAAGCGTTGTCCGGATTTACTGGGCGTAAAGCGTATGCAGGCGGAGCAGTAAGTAGGGAGTGAAAGGTTGGAGCTCAACTCTAACAGGGCTCCCTATACTGCTGCTCTGGAGGATCGGAGAGGAAGAGGGAACGACACGTGTAGCGGTGAAATGCGTTGAGATGTGTCGGAACACCAATGGCGAAAGCACTCTTCTGGACGATGCCTGACGCTGAGATACGAAAGCCAAGGGAGCGAACAGGATTAGATACCCCGGTAGTCC</w:t>
      </w:r>
    </w:p>
    <w:p w14:paraId="38AEB3C3">
      <w:pPr>
        <w:rPr>
          <w:rFonts w:hint="eastAsia"/>
        </w:rPr>
      </w:pPr>
      <w:r>
        <w:rPr>
          <w:rFonts w:hint="eastAsia"/>
        </w:rPr>
        <w:t>&gt;OTU009632</w:t>
      </w:r>
    </w:p>
    <w:p w14:paraId="064AD0C1">
      <w:pPr>
        <w:rPr>
          <w:rFonts w:hint="eastAsia"/>
        </w:rPr>
      </w:pPr>
      <w:r>
        <w:rPr>
          <w:rFonts w:hint="eastAsia"/>
        </w:rPr>
        <w:t>CCTACGGGAGGCTGCAGTCGGGAATTTTGGGCAATGGGCGCAAGCCTGACCCAGCAACGCCGCGTGAAGGACGAAGCATCTCGGTGTGTAAACTTCATAAGAGTGGGAAGAATAAGCGGGGGTCAATAACCCCCGTGATGACGGTACCACTTGTAAGCCCCGGCTAACTCCGTGCCAGCAGCCGCGGTAATACAGAGGGTGCAAGCGTTATTCGGAGTTATTGGGCGTAAAGAGCGCGTAGGTGGTTCGATAAGTCTGGTGTGAAATCCCTGGACTCAATCCAGGAAGTGCATTGGATACTGTCGAACTAGAGTGCAGGAGAGGCGAGCGGAATTCCAGGTGTAGAGGTGAAATTCGTAGATATCTGGAGGAACAACAGTGGCGAAGGCGGCTCACTGGACTGCAACTGACACTGAGGCGCGAAAGCGTGGGGAGCAAACAGGATTAGATACCCCAGTAGTCC</w:t>
      </w:r>
    </w:p>
    <w:p w14:paraId="6DFFCF02">
      <w:pPr>
        <w:rPr>
          <w:rFonts w:hint="eastAsia"/>
        </w:rPr>
      </w:pPr>
      <w:r>
        <w:rPr>
          <w:rFonts w:hint="eastAsia"/>
        </w:rPr>
        <w:t>&gt;OTU009633</w:t>
      </w:r>
    </w:p>
    <w:p w14:paraId="6F09CE40">
      <w:pPr>
        <w:rPr>
          <w:rFonts w:hint="eastAsia"/>
        </w:rPr>
      </w:pPr>
      <w:r>
        <w:rPr>
          <w:rFonts w:hint="eastAsia"/>
        </w:rPr>
        <w:t>CCTACGGGCGGCTGCAGTCGAGAATCTTCGGCAATGGGCGCAAGCCTGACCGAGCGACGTCGCGTGGAGGACGAAGGCCTTCGGGTTGTAAACTCCTGTCGAGGGGGAGCAAGGCGGCGCGAAGAGCGTCGCTTGAGCGACCCCTGGAGGAAGCACGGGCTAAGTTCGTGCCAGCAGCCGCGGTAATACGAACCGTCCAAACGTTATTCGGAATCACTGGGCTTAAAGGGTACGTAGGCGGCGCTGTTAGTCGGGTGTGAAATCCCTCGGCTCAACCGAGGAATTGCGCCCGATACTGCAGTGCTTGAGGGAGACAGAGGTAAGCGGAACTGATGGTGGAGCGGTGAAATGCGTTGATATCATCAGGAACACCGGTGGCGAAAGCGGCTTACTGGGTCTCTTCTGACGCTGAGGTACGAAAGCTAGGGGAGCGAAGGGGATTAGATACCCGGGTAGTCC</w:t>
      </w:r>
    </w:p>
    <w:p w14:paraId="34D11979">
      <w:pPr>
        <w:rPr>
          <w:rFonts w:hint="eastAsia"/>
        </w:rPr>
      </w:pPr>
      <w:r>
        <w:rPr>
          <w:rFonts w:hint="eastAsia"/>
        </w:rPr>
        <w:t>&gt;OTU009634</w:t>
      </w:r>
    </w:p>
    <w:p w14:paraId="7716C3DC">
      <w:pPr>
        <w:rPr>
          <w:rFonts w:hint="eastAsia"/>
        </w:rPr>
      </w:pPr>
      <w:r>
        <w:rPr>
          <w:rFonts w:hint="eastAsia"/>
        </w:rPr>
        <w:t>CCTACGGGTGGCTGCAGTTAGGAATCTTGCGCAATGGGCGAAAGCCTGACGCAGCAACGCCGCGTGGGGGATGAAGGCTCTCGGGTTGTAAACCCCTTTCAGCAGGGACGAATCTGACGGTACCTGCAGAAGAAGCCCCGGCCAACTACGTGCCAGCAGCCGCGGTAAGACGTAGGGGGCGAGCGTTGTCCGGATTTATTGGGCGTAAAGCGCGTGTAGGCGGGCCACCAAGTCAGATGTGAAATCCCTGAGCTCAACTCAGGAACTGCATTTGAAACTGGCGGCCTTGAGTGGTGGAGAGGGAAGCGGAATTCCTGGTGTAGAGGTGAAATTCGTAGATATCAGGAGGAACACCGGTGGCGAAGGCGACTTCCTGGACACCAACTGACGCTGAGACGCGAAAGCGTGGGGAGCAAACAGGATTAGATACCCGTGTAGTCC</w:t>
      </w:r>
    </w:p>
    <w:p w14:paraId="074A5C31">
      <w:pPr>
        <w:rPr>
          <w:rFonts w:hint="eastAsia"/>
        </w:rPr>
      </w:pPr>
      <w:r>
        <w:rPr>
          <w:rFonts w:hint="eastAsia"/>
        </w:rPr>
        <w:t>&gt;OTU009635</w:t>
      </w:r>
    </w:p>
    <w:p w14:paraId="02FA44C6">
      <w:pPr>
        <w:rPr>
          <w:rFonts w:hint="eastAsia"/>
        </w:rPr>
      </w:pPr>
      <w:r>
        <w:rPr>
          <w:rFonts w:hint="eastAsia"/>
        </w:rPr>
        <w:t>CCTACGGGCGGCTGCAGTCGGGAATTTTGGGCAATGGGCGCAAGCCTGACCCAGCAACGCCGCGTGAAGGACGAAGCATCTCGGTGTGTAAACTTCATAAGAGTGGGAAGAATAAGCGGGGGTCAACACCCCCCGTGATGACGGTACCACTTGTAAGCCCCGGCTAACTCCGTGCCAGCAGCCGCGGTAATACGGGGGGGGCAAGCGTTGTTCGGATTTACTGGGCGTAAAGGGCGCGTAGGCGGCCCGCCAAGTCACTTGTGAAATCTCCGGGCTTAACCCGGAAAGGTCAGCCGATACTGCGGGGCTAGAGTGCAGAAGGGGCAACTGGAATTCTCGGTGTAGCGGTGAAATGCGCAGATATCGGGAGGAACACCAGTAGCGAAGGCGGCTCGCTGGGCCACACCTGACGCTGAGACGCGAAAGCGTGGGGAGCGAACAGGATTAGATACCCCGGTAGTCC</w:t>
      </w:r>
    </w:p>
    <w:p w14:paraId="798B4548">
      <w:pPr>
        <w:rPr>
          <w:rFonts w:hint="eastAsia"/>
        </w:rPr>
      </w:pPr>
      <w:r>
        <w:rPr>
          <w:rFonts w:hint="eastAsia"/>
        </w:rPr>
        <w:t>&gt;OTU009636</w:t>
      </w:r>
    </w:p>
    <w:p w14:paraId="72223A89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ACCGTTCGAATAGGGCGGTACCTTGACGGTACCTAACCAGAAAGCCACGGCTAACTACGTGCCAGCAGCCGCGGTAATACGTAGGGGGCAAGCGTTGTCCGGAATCATTGGGCGTAAAGCGCGTGTAGGCGGCCAGAAAAGTCCGCTGTGAAAACTCGAGGCTCAACTTCGAGCTGTCGGTGGAAACTTTCTGGCTAGAGTCCGGAAGAGGAGAGTGGAATTCCTGGTGTAGCGGTGAAATGCGCAGATATCAAGAGGAACACCTGAGGTGAAGACGGGTTGCTGGGCCGACACTGACGCTGACAGCGCGAAAGCCAGGGGAGCAAACGGGATTAGATACCCTTGTAGTCC</w:t>
      </w:r>
    </w:p>
    <w:p w14:paraId="7F1BD104">
      <w:pPr>
        <w:rPr>
          <w:rFonts w:hint="eastAsia"/>
        </w:rPr>
      </w:pPr>
      <w:r>
        <w:rPr>
          <w:rFonts w:hint="eastAsia"/>
        </w:rPr>
        <w:t>&gt;OTU009637</w:t>
      </w:r>
    </w:p>
    <w:p w14:paraId="3E7C083E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CCTACGGGTGGCTGCAGTCGAGAATCTTGGGCAATGCACGAAAGTGTGACCCAGCGACGCCGCGTGGAGGATGAAGGCCCTTGGGTCGTAAACTCCTTTTAGGGGAGAAGAAGGCGGGTTCGCGTAAGCGAGTCTGTTTGACGGTACTGACGCTGAGACGCGAAAGCGTGGGGAGCGAACAGGATTAGATACCCCTGTAGTCC</w:t>
      </w:r>
    </w:p>
    <w:p w14:paraId="19F065F7">
      <w:pPr>
        <w:rPr>
          <w:rFonts w:hint="eastAsia"/>
        </w:rPr>
      </w:pPr>
      <w:r>
        <w:rPr>
          <w:rFonts w:hint="eastAsia"/>
        </w:rPr>
        <w:t>&gt;OTU009638</w:t>
      </w:r>
    </w:p>
    <w:p w14:paraId="0EA59809">
      <w:pPr>
        <w:rPr>
          <w:rFonts w:hint="eastAsia"/>
        </w:rPr>
      </w:pPr>
      <w:r>
        <w:rPr>
          <w:rFonts w:hint="eastAsia"/>
        </w:rPr>
        <w:t>CCTACGGGGGGCAGCAATTAGGAATCTTGCGCAATGGGGGAAACCCTGACGCAGCGACGCCGCGTGAGGGAGGAAGGCCTTCGGGTTGTAAACCTCTTTTACCAGGGAAGAACAAAATGACGGTACCTGGTGAATAAGCCACGGCTAACTCCGTGCCAGCAGCCGCGGTAATACGGAGGTGGCGAGCGTTGTCCGAAGTTACTGGGCGTAAAGCGCGCGTAGGCGGGCTGTTAAGTGAGAAGTGAAAGGCTGGGGCTCAACCTCAGCAGTGCTTCTCATACTGTCAGTCTTGAGTGGGGTAGGGAGAAGTGGAATGGCGGGTGTAGCGGTGAAATGCGTAGATATCCGTCGGAACACCGGTGGCGAAGGCGGCTTCTTGGGCCCTAACTGACGCTGAGGCGCGAAAGCTGGGGGAGCGAACAGGATTAGATACCCCTGTAGTCC</w:t>
      </w:r>
    </w:p>
    <w:p w14:paraId="2A04F209">
      <w:pPr>
        <w:rPr>
          <w:rFonts w:hint="eastAsia"/>
        </w:rPr>
      </w:pPr>
      <w:r>
        <w:rPr>
          <w:rFonts w:hint="eastAsia"/>
        </w:rPr>
        <w:t>&gt;OTU009639</w:t>
      </w:r>
    </w:p>
    <w:p w14:paraId="4B75B974">
      <w:pPr>
        <w:rPr>
          <w:rFonts w:hint="eastAsia"/>
        </w:rPr>
      </w:pPr>
      <w:r>
        <w:rPr>
          <w:rFonts w:hint="eastAsia"/>
        </w:rPr>
        <w:t>CCTACGGGGGGCTGCAGTGGGGAATCTTGCGCAATGGGCGAAAGCCTGACGCAGCGACGCCGCGTGCGGGAGGACGGCCTTCGGGTCGTAAACCGCTGTTGCCCGGGACGAATGCCCCTTTCGAGGGGATTGACGGTACCGGGTGAGGAAGCACCGGCTAACTCCGTGCCAGCAGCCGCGGTAATACGGAGGATCCGAGCGTTATCCGGATTTATTGGGTTTAAAGGGTGCGTAGGAGGGCTGGTAAGTCAGTGGTGAAATCCCCGAGCTTAACTTGGGAACTGCCGTGGATACTCTCTGTCTTGAATCCCGTGGAGATGAGCGGAATATGTCATGTAGCGGTGAAATGCTTAGATATGACATAGAACACCAATTGCGAAGGCAGCTCGTTACACGAAGATTGACTCTGAGGCACGAAAGCGTGGGGATCAAACAGGATTAGATACCCCAGTAGTCC</w:t>
      </w:r>
    </w:p>
    <w:p w14:paraId="78E0FF8A">
      <w:pPr>
        <w:rPr>
          <w:rFonts w:hint="eastAsia"/>
        </w:rPr>
      </w:pPr>
      <w:r>
        <w:rPr>
          <w:rFonts w:hint="eastAsia"/>
        </w:rPr>
        <w:t>&gt;OTU009640</w:t>
      </w:r>
    </w:p>
    <w:p w14:paraId="23414E39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CAGGGAAGAACACCCGGGAGAGGATCCCGGATTGACGGTACCTTACTAGAAAGCCACGGCTAACTACGTGCCAGCAGCCGCGGTAATACGTAGGTGGCAAGCGTTGTCCGGAATTATTGGGCGTAAAGCGCGCGCAGGCGGTCCTTTAAGTCTGATGTGAAAGCCCACGGCTCAACCGTGGAGGGTCATTGGAAACTGGGGGACTTGAGTGCAGAAGAGGAAAGCGGTATTCCACGTGTAGCGGTGAAATGCGTAGAGATGTGGAGGAACACCAGTGGCGAAGGCGGCTTTCTGGTCTGTAACTGACGCTGAGGCGCGAAAGCGTGGGGAGCAAACAGGATTAGATACCCCTGTAGTCC</w:t>
      </w:r>
    </w:p>
    <w:p w14:paraId="5C8DDEF1">
      <w:pPr>
        <w:rPr>
          <w:rFonts w:hint="eastAsia"/>
        </w:rPr>
      </w:pPr>
      <w:r>
        <w:rPr>
          <w:rFonts w:hint="eastAsia"/>
        </w:rPr>
        <w:t>&gt;OTU009641</w:t>
      </w:r>
    </w:p>
    <w:p w14:paraId="29324B46">
      <w:pPr>
        <w:rPr>
          <w:rFonts w:hint="eastAsia"/>
        </w:rPr>
      </w:pPr>
      <w:r>
        <w:rPr>
          <w:rFonts w:hint="eastAsia"/>
        </w:rPr>
        <w:t>CCTACGGGCGGCTGCAGTGAGGAATATTGCCCAATGGGGGAAACCCTGAGGCAGCAACGCCGCGTGGATGAAGAAGGCCTTCGGGTTGTAAAATCCTTTTGTGCGGGAAGATGGTGACGGTACCGCACGAATAAGTCCCGGCTAACTACGTGCCAGCAGCCGCGGTAAAACGTAGGGGACAAGCGTTATCCGGATTTATTGGGCGTAAAGCGCGCGTAGGCGGCTTGGTAAGCTGGACGTGAAAGCTCCTGGCTTAACTGGGAGAGGTCGTTCAGGACTGGCAAGCTAGAGGCTGAAAGAGGAACGTGGAATTCCCGGTGTAGTGGTGGAATGCGTAGATATGGGGAGGAACACCGGTGGCGAAGGCGGCCACCTGGACGGTAACTGACGCTGAGACGCGAAAGCGTGGGGAGCAAACAGGATTAGATACCCGTGTAGTCC</w:t>
      </w:r>
    </w:p>
    <w:p w14:paraId="25C0FA76">
      <w:pPr>
        <w:rPr>
          <w:rFonts w:hint="eastAsia"/>
        </w:rPr>
      </w:pPr>
      <w:r>
        <w:rPr>
          <w:rFonts w:hint="eastAsia"/>
        </w:rPr>
        <w:t>&gt;OTU009642</w:t>
      </w:r>
    </w:p>
    <w:p w14:paraId="34188D1B">
      <w:pPr>
        <w:rPr>
          <w:rFonts w:hint="eastAsia"/>
        </w:rPr>
      </w:pPr>
      <w:r>
        <w:rPr>
          <w:rFonts w:hint="eastAsia"/>
        </w:rPr>
        <w:t>CCTACGGGGGGCTGCAGCAAGGGATTTTGGGCAATGGGCGCAAGCCTGACCCAGCAACGCCGCGTGGAGGAAGACGGCTTTCGGGTTGTAAACTCCTTTTGGGGGGGACGATAATGACGGTACCCCTTGAATAAGCCCCGGCTAACTCCGTGCCAGCAGCCGCGGTAATACGGAGGGGGCAAGCGTTGTCCGGACTTACTGGGCGTAAAGGGTGCGCAGGCGGCCTGGTGCGTCGACACTGAAAGCGCCCCGCTTAACGGGGCGAGGCGTGGCGATACGACTGGGCTCGAGGCGTGGAGAGGGTGGGGGAACTCCTGGTGTAGTGGTGAAATGCGTAGAGATCAGGAAGAACACCCGTGGCGCAAGCGCCCACCTGGCCACGACCTGACGCTGAGGCACGAGAGCGTGGGGAGCGAACCGGATTAGATACCCGTGTAGTCC</w:t>
      </w:r>
    </w:p>
    <w:p w14:paraId="5A5524AC">
      <w:pPr>
        <w:rPr>
          <w:rFonts w:hint="eastAsia"/>
        </w:rPr>
      </w:pPr>
      <w:r>
        <w:rPr>
          <w:rFonts w:hint="eastAsia"/>
        </w:rPr>
        <w:t>&gt;OTU009643</w:t>
      </w:r>
    </w:p>
    <w:p w14:paraId="3DD3B33D">
      <w:pPr>
        <w:rPr>
          <w:rFonts w:hint="eastAsia"/>
        </w:rPr>
      </w:pPr>
      <w:r>
        <w:rPr>
          <w:rFonts w:hint="eastAsia"/>
        </w:rPr>
        <w:t>CCTACGGGTGGCTGCAGTGGGGAATTTTGGACAATGGGCGCAAGCCTGATCCAGCCATGCCGCGTGCAGGATGAAGGCCTTCGGGTTGTAAACTGCTTTTGTACGGAACGAAAAGACTCTGGTTAATACCTGGGGTCCATGACGGTACCGTAAGAATAAGCACCGGCTAACTACGTGCCAGCAGCCGCGGTCATACGTAGGATCCGAGCGTTATCCGGAGTGACTGGGCGTAAAGAGTTGCGTAGGCGGTTTGATAAGACAGGCGTGAAATCCCCGAGCTCAACTTGGGAATGGCGCTTGTGACTGTCAGGCTAGAGTATGTCAGAGGGGGGTAGAATTCCACGTGTAGCAGTGAAATGCGTAGAGATGTGGAGGAATACCGATGGCGAAGGCAATCCCCTGGGCCTGTACTGACGCTCATGCACGAAAGCGTGGGGAGCAAACAGGATTAGATACCCCAGTAGTCC</w:t>
      </w:r>
    </w:p>
    <w:p w14:paraId="5F077D35">
      <w:pPr>
        <w:rPr>
          <w:rFonts w:hint="eastAsia"/>
        </w:rPr>
      </w:pPr>
      <w:r>
        <w:rPr>
          <w:rFonts w:hint="eastAsia"/>
        </w:rPr>
        <w:t>&gt;OTU009644</w:t>
      </w:r>
    </w:p>
    <w:p w14:paraId="2E725EB6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CCTTTCAGTTGGGACGAAGCTTCGCCGGTGAATAGCCGGCTGGAGTGACGGTACCTTCACAAGAAGCCCCGGCTAACTACGTGCCAGCAGCCGCGGTAATACGTAGGGGGCTAGCGTTGTCCGGAATCATTGGGCGTAAAGCGCGTGTAGGCGGTTCGGTAAGTCCGCTGTGAAAACCCGCAGCTCAACTGTGGGCTTGCAGCTGATACGGGCGGGCTAGGATTCGGTAGGGGAGACTGGAATTCCTGGTGTAGCGGTGAAATGCGCAGAGATCGGGAGGAACACCCGTAGCGAAGGCGGCACTCTGGGCCGGTACTGACGCTGAGACGCGAAAGCATGGGGAGCGAACAGGATTAGATACCCCTGTAGTCC</w:t>
      </w:r>
    </w:p>
    <w:p w14:paraId="02B91E90">
      <w:pPr>
        <w:rPr>
          <w:rFonts w:hint="eastAsia"/>
        </w:rPr>
      </w:pPr>
      <w:r>
        <w:rPr>
          <w:rFonts w:hint="eastAsia"/>
        </w:rPr>
        <w:t>&gt;OTU009645</w:t>
      </w:r>
    </w:p>
    <w:p w14:paraId="72B6254F">
      <w:pPr>
        <w:rPr>
          <w:rFonts w:hint="eastAsia"/>
        </w:rPr>
      </w:pPr>
      <w:r>
        <w:rPr>
          <w:rFonts w:hint="eastAsia"/>
        </w:rPr>
        <w:t>CCTACGGGCGGCAGCAGTAGGGAATCTTGCGCAATGGGCGAAAGCCTGACGCAGCGACGCCGCGTGAGGGATGAATGCCTTCGGGTTGTAAACCTCTTTCAGCAGGGACGAAGCCTCACGGTGACGGTACCTGCAGAAGAAGCCCCGGCCAACTACGTGCCAGCAGCCGCGGTAATACGTAGGGGGCAAGCGTTGTCCGGAATCATTGGGCGTAAAGAGCGTGTAGGCGGCCCGATAAGTCCGCCGTGAAAGTCCAGGGCTCAACCCTGGGATGCCGGTGGAAACTGTCGGGCTAGAGTCCGGAAGAGGCGAGTGGAATTCCTGGTGTAGCGGTGAAATGCGCAGATATCAGGAGGAACACCGGTGGCGAAGGCGGCTCTCTGGGCCTGTCCTGACGCTGAGGCGCGAAAGCTGGGGGAGCGAACAGGATTAGATACCCTGGTAGTCC</w:t>
      </w:r>
    </w:p>
    <w:p w14:paraId="3588B013">
      <w:pPr>
        <w:rPr>
          <w:rFonts w:hint="eastAsia"/>
        </w:rPr>
      </w:pPr>
      <w:r>
        <w:rPr>
          <w:rFonts w:hint="eastAsia"/>
        </w:rPr>
        <w:t>&gt;OTU009646</w:t>
      </w:r>
    </w:p>
    <w:p w14:paraId="4B8F3D5A">
      <w:pPr>
        <w:rPr>
          <w:rFonts w:hint="eastAsia"/>
        </w:rPr>
      </w:pPr>
      <w:r>
        <w:rPr>
          <w:rFonts w:hint="eastAsia"/>
        </w:rPr>
        <w:t>CCTACGGGAGGCAGCAGTGGGGAATTGTTCGCAATGGGCGCAAGCCTGACGACGCAACGCCGCGTGGAGGACGAAGATCTTCGGGTCGTAAACTCCTGTCGAGCGGGACGAACACCTTTCTGGTGAATATCCAGGAGGGCTGACGGTACCGCTAAAGGAAGCCCCGGCTAACTCCGTGCCAGCAGCCGCGGTAATACGTAGGTGGCAAGCGTTGTCCGGATTGACTGGGCGTACAGCGCGTGTAGGCGGCGGTCGACGTGCCGTGTGACAGGCGGGGGCTCAACCCCCGACGGCCACGGTAGACGCGGCGGCTAGAGGCCGGGAGAGGGCAGTGGAATACCTGGTGGAGCGGTGAAATGCGTAGAGATCAGGTGGAACACCAGCGGCGCAGGCGGCTGCCTGGCCCGGTACTGACGCTGAGACGCGAGAGCGTGGGGAGCGAACCGGATTAGATACCCCTGTAGTCC</w:t>
      </w:r>
    </w:p>
    <w:p w14:paraId="45DB0935">
      <w:pPr>
        <w:rPr>
          <w:rFonts w:hint="eastAsia"/>
        </w:rPr>
      </w:pPr>
      <w:r>
        <w:rPr>
          <w:rFonts w:hint="eastAsia"/>
        </w:rPr>
        <w:t>&gt;OTU009647</w:t>
      </w:r>
    </w:p>
    <w:p w14:paraId="34AB6F7E">
      <w:pPr>
        <w:rPr>
          <w:rFonts w:hint="eastAsia"/>
        </w:rPr>
      </w:pPr>
      <w:r>
        <w:rPr>
          <w:rFonts w:hint="eastAsia"/>
        </w:rPr>
        <w:t>CCTACGGGGGGCTGCAGTGGGGAATATTGGACAATGGGGGAAACCCTGATCCAGCAATGCCGCGTGAGTGATGAAGGCCTTAGGGTTGTAAAGCTCTTTTACCCGGGATGATAATGACAGTACCGGGAGAATAAGCCCCGGCTAACTCCGTGCCAGCAGCCGCGGTAATACGGAGGGGGCTAGCGTTGTTCGGAATTACTGGGCGTAAAGCGCGTGTAGGTGGCTTGTCATGTCAGGTGTGAAAGCCCTCGGCCTAACCGAGGAAGTGCGCCTGAAACTGACGAGCTTGAGTACGAGAGAGGAGGACGGAATTCCCAGTGTAGAGGTGAAATTCGTAGATATCGGGAGGAACACCAGTGGCGAAGGCGCTGACCTGGACGATGATTGACGCTGAGGCGCGAAAGCGTGGGGAGCAAACAGGATTAGATACCCCGGTAGTCC</w:t>
      </w:r>
    </w:p>
    <w:p w14:paraId="7E91F8B8">
      <w:pPr>
        <w:rPr>
          <w:rFonts w:hint="eastAsia"/>
        </w:rPr>
      </w:pPr>
      <w:r>
        <w:rPr>
          <w:rFonts w:hint="eastAsia"/>
        </w:rPr>
        <w:t>&gt;OTU009648</w:t>
      </w:r>
    </w:p>
    <w:p w14:paraId="60262690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TTTTCGGAATGTAAACTTCACAAGATTGGGAAGAATAAGTTCAGGTTAATACCCTGAATGATGACGGTACCATTTGTAAGCTCCGGCTAACTCCGTGCCAGCAGCCGCGGTAATACGTAGGGGGCAAGCGTTGTCCGGATTTACTGGGCGTAAAGCGCGCGTAGGCGGCCCGGTAAGTCCGCTGTGAAAGTCCAGGGCTCAACCCTGGAATGCCGGTTGATACTGTCGTGCTAGAGTGCGGAAGGGGCTACTGGAATTCTCGGTGTAGCGGTGAAATGCGTAGATATCGAGAGGAACACCTGCGGCGAAGGCGGGTAGCTGGGCCGACACTGACGCTGAGGCGCGAAAGCTAGGGGAGCGAACGGGATTAGATACCCCGGTAGTCC</w:t>
      </w:r>
    </w:p>
    <w:p w14:paraId="425A6D5F">
      <w:pPr>
        <w:rPr>
          <w:rFonts w:hint="eastAsia"/>
        </w:rPr>
      </w:pPr>
      <w:r>
        <w:rPr>
          <w:rFonts w:hint="eastAsia"/>
        </w:rPr>
        <w:t>&gt;OTU009649</w:t>
      </w:r>
    </w:p>
    <w:p w14:paraId="082EB8CE">
      <w:pPr>
        <w:rPr>
          <w:rFonts w:hint="eastAsia"/>
        </w:rPr>
      </w:pPr>
      <w:r>
        <w:rPr>
          <w:rFonts w:hint="eastAsia"/>
        </w:rPr>
        <w:t>CCTACGGGTGGCTGCAGTGGGGAATATTGGACAATGGGCGCAAGCCTGATCCAGCCACGCCGCGTGAGTGATGAAGGCCTTCGGGTCGTAAAGCTCTGTGGGGAGGGACGAACCGCTGCACGTTCATAGCGTGCAGCATGACGGTACCTCCTTAGCAAGCACCGGCTAACTTCGTGCCAGCAGCCGCGGTAATACGTAGGTGGCAAGCGTTGTCCGGAATTACTGGGCGTAAAGGGCGCGTAGGCGGCCTGCTAAGTCACACGTGAAATCCCTCGGCTCAACCCTGGAACTGCCTCTAATACTGGCAATCTAGAGTCCGAGAGAGGTGAGTGGAATTCCGAGTGTAGAGGTGAAATTCGTAGATATTCGGAGGAACACCAGTGGCGAAGGCGGCTCACTGGCTCGGTACTGACGCTGAGGTGCGAAAGCGTGGGGAGCAAACAGGATTAGATACCCCGGTAGTCC</w:t>
      </w:r>
    </w:p>
    <w:p w14:paraId="35A8CE0C">
      <w:pPr>
        <w:rPr>
          <w:rFonts w:hint="eastAsia"/>
        </w:rPr>
      </w:pPr>
      <w:r>
        <w:rPr>
          <w:rFonts w:hint="eastAsia"/>
        </w:rPr>
        <w:t>&gt;OTU009650</w:t>
      </w:r>
    </w:p>
    <w:p w14:paraId="770C751D">
      <w:pPr>
        <w:rPr>
          <w:rFonts w:hint="eastAsia"/>
        </w:rPr>
      </w:pPr>
      <w:r>
        <w:rPr>
          <w:rFonts w:hint="eastAsia"/>
        </w:rPr>
        <w:t>CCTACGGGAGGCAGCAGTGGGGGATATTGCACAATGGGGGAAACCCTGATGCAGCGACGCCGCGTGAGCGAAGAAGGCCTTCGGGTCGTAAAGCTCTGTTTCGAGGGAAGATAATGACGGTACCTCGGGAGGAAGCCCCGGCTAACTACGTGCCAGCAGCCGCGGTAATACGTAGGGGGCAAGCGTTATCCGGAATCATTGGGCGTAAAGGGTACGTAGGCGGCCAATAAAGTCAGAGGTGAAAGGCTACGGCTCAACCGTAGTAAGCCTTTGAAACTTATTGGCTTGAGTGCAGGAGAGGAGAGTGGAATTCCTAGTGTAGCGGTGAAATGCGTAGATATTAGGAGGAACACCAGTGGCGAAGGCGACTCTCTGGACTGCAACTGACGCTGAGGTACGAAAGTGTGGGTAGCAAACAGGATTAGATACCCCAGTAGTCC</w:t>
      </w:r>
    </w:p>
    <w:p w14:paraId="503350C2">
      <w:pPr>
        <w:rPr>
          <w:rFonts w:hint="eastAsia"/>
        </w:rPr>
      </w:pPr>
      <w:r>
        <w:rPr>
          <w:rFonts w:hint="eastAsia"/>
        </w:rPr>
        <w:t>&gt;OTU009651</w:t>
      </w:r>
    </w:p>
    <w:p w14:paraId="1E63E14E">
      <w:pPr>
        <w:rPr>
          <w:rFonts w:hint="eastAsia"/>
        </w:rPr>
      </w:pPr>
      <w:r>
        <w:rPr>
          <w:rFonts w:hint="eastAsia"/>
        </w:rPr>
        <w:t>CCTACGGGGGGCTGCAGTGAGGAATCTTGCGCAATGGGGGCAACCCTGACGCAGCCACGCCGCGTGGAGGACGACACCCCTATGGGGCGTAAACTCCTTTTCTGCGGGAAGAACGCCGGCCTCGGGCCGGGATGACGGTACCGCAGGAATAAGCACCGGCTAACTCCGTGCCAGCAGCCGCGGTAATACGGAGGTGGCAAGCGTTGTTCGGAATCACTGGGCGTAAAGCGCGCGTAGGCGGCTTTGCAAGTCAGGGGTGAAATCCCACAGCTTAACTGTGGAATTGCCTCTGAAACTGCAAAGCTAGAGTGTCGGAGGGGATAGCGGAATTCCTAATGTAGAGGTGAAATTCGTAGATATCGGGAGGAACACCAGTGGCGAAGGCGGCGATCTGGGAAGATACTGACGCTGAGGTGCGAAAGCGTGGGGAGCAAACAGGATTAGATACCCCGGTAGTCC</w:t>
      </w:r>
    </w:p>
    <w:p w14:paraId="049545CA">
      <w:pPr>
        <w:rPr>
          <w:rFonts w:hint="eastAsia"/>
        </w:rPr>
      </w:pPr>
      <w:r>
        <w:rPr>
          <w:rFonts w:hint="eastAsia"/>
        </w:rPr>
        <w:t>&gt;OTU009652</w:t>
      </w:r>
    </w:p>
    <w:p w14:paraId="3C54AE9B">
      <w:pPr>
        <w:rPr>
          <w:rFonts w:hint="eastAsia"/>
        </w:rPr>
      </w:pPr>
      <w:r>
        <w:rPr>
          <w:rFonts w:hint="eastAsia"/>
        </w:rPr>
        <w:t>CCTACGGGGGGCAGCAATTAGGAATCTTGCGCAATGGGGGCAACCCTGACGCAGCGACGCCGCGTGAAGGATGACGGCTTTCGGGTCGTAAACTTCTTTTGACAGGGAAGAATACATGACGGTACCCCCTGAATAAGCCCCGGCTAACTCCGTGCCAGCAGCCGCGGTAAGACGGAGGGGGCAAGCGTTGTCCGGAATCACTGGGCGTAAAGCGCGCGTAGGTGGCACAGTGCGTCGGTGCTGAAAGCGCCGGGCTTAACCCGGCGAGGTGCAGCGATACGACTGAGCTCGAGGCAGGGAGAGGGTGGCGGAATTCCGGGTGTAGTGGTGAAATGCGTAGAGATCCGGAGGAACGCCAGTGGTGCAGACGGCCACCTGGCCCTGACCTGACACTGAGGCGCGACAGCGTGGGGAGCGAACCGGATTAGATACCCTGGTAGTCC</w:t>
      </w:r>
    </w:p>
    <w:p w14:paraId="7D055399">
      <w:pPr>
        <w:rPr>
          <w:rFonts w:hint="eastAsia"/>
        </w:rPr>
      </w:pPr>
      <w:r>
        <w:rPr>
          <w:rFonts w:hint="eastAsia"/>
        </w:rPr>
        <w:t>&gt;OTU009653</w:t>
      </w:r>
    </w:p>
    <w:p w14:paraId="2F99FB1B">
      <w:pPr>
        <w:rPr>
          <w:rFonts w:hint="eastAsia"/>
        </w:rPr>
      </w:pPr>
      <w:r>
        <w:rPr>
          <w:rFonts w:hint="eastAsia"/>
        </w:rPr>
        <w:t>CCTACGGGGGGCAGCAGTAGGGAATATTGGTCAATGGATGGAAGTCTGAACCAGCCATGCCGCGTGCAGGAAGAAGGCCTTCTGGGTTGTAAACTGCTTTTGCCAGGGGCTAAAACGCCCATGCGTGGGAAATTGAAAGTACCTGGTGAATAAGCCACGGCTAACTACGTGCCAGCAGCCGCGGTAATACGTAGGTGGCAAGCGTTGTCCGGATTTATTGGGCGTAAAGCGCGCGCAGGCGGTCTCTTAAGTCTGATGTGAAAGCCCACGGCTCAACCGTGGAGGGTCATTGGAAACTGGGAGACTTGAGTGCAGAAGAGAAGAGTGGAATTCCACGTGTAGCGGTGAAATGCGTAGAGATGTGGAGGAACACCAGTGGCGAAGGCGACTTGCTGGACTTGTAGTGACGCTGAGACGCGAAAGCGTGGGGAGCAAACAGGATTAGATACCCGTGTAGTCC</w:t>
      </w:r>
    </w:p>
    <w:p w14:paraId="5A280F03">
      <w:pPr>
        <w:rPr>
          <w:rFonts w:hint="eastAsia"/>
        </w:rPr>
      </w:pPr>
      <w:r>
        <w:rPr>
          <w:rFonts w:hint="eastAsia"/>
        </w:rPr>
        <w:t>&gt;OTU009654</w:t>
      </w:r>
    </w:p>
    <w:p w14:paraId="4A744FA0">
      <w:pPr>
        <w:rPr>
          <w:rFonts w:hint="eastAsia"/>
        </w:rPr>
      </w:pPr>
      <w:r>
        <w:rPr>
          <w:rFonts w:hint="eastAsia"/>
        </w:rPr>
        <w:t>CCTACGGGGGGCTGCAGTAGGGAATATTGGTCAATGGACGCAAGTCTGAACCAGCCATGCCGCGTGAAGGATGAAGGTCCTCTGGATTGTAAACTTCTTTTATATGGGACGAAACCCGGGCATTCCTGCCCGATTGACGGTACCATAGGAATAAGCACCGGCTAACTCCGTGCCAGCAGCCGCGGTAATACGGAGGGTGCAAGCGTTATCCGGATTCACTGGGTGTAAAGCGCGTGCAGGCGGATACTTAAGTCGGGGGTGAAAGCCCAGGGCTCAACCCTGGAATTGCCTTCGATACTGGGTATCTTGAGTACGGGAGAGGTGTGTGGAACTCCGAGTGTAGAGGTGAAATTCGTAGATATTCGGAAGAACACCAGTGGCGAAGGCGACTCACTGGCCCGTTACTGACGCTGAGGCGCGAAAGCGTGGGGAGCAAACAGGATTAGATACCCCAGTAGTCC</w:t>
      </w:r>
    </w:p>
    <w:p w14:paraId="68E0828F">
      <w:pPr>
        <w:rPr>
          <w:rFonts w:hint="eastAsia"/>
        </w:rPr>
      </w:pPr>
      <w:r>
        <w:rPr>
          <w:rFonts w:hint="eastAsia"/>
        </w:rPr>
        <w:t>&gt;OTU009655</w:t>
      </w:r>
    </w:p>
    <w:p w14:paraId="7E49ADE9">
      <w:pPr>
        <w:rPr>
          <w:rFonts w:hint="eastAsia"/>
        </w:rPr>
      </w:pPr>
      <w:r>
        <w:rPr>
          <w:rFonts w:hint="eastAsia"/>
        </w:rPr>
        <w:t>CCTACGGGTGGCTGCAGTGGGGAATCTTGCGCAATGGACGAAAGTCTGACGCAGCGACGCCGCGTGGGTGAAGAAGGCCTTCGGGTTGTAAAGCCCTGTCGAGTGGGAAAAATGACGTCTGGAATAATACGCCAGGCGAGTGATTGTACCACTAGAGGAAGCACCGGCTAACTCCGTGCCAGCAGCCGCGGTAATACGGAGGGTGCAAGCGTTGTTCGGAATTATTGGGCGTAAAGGGCAGGTAGGTTGTCTTGTAAGTCTGCTGTGAAATCCCTGGGCTTAACCCAGGAAGTGCGGCAGATACTGTAAGACTAGAGTGCTGGAGGGGTGCGTGGAATTCCCGGTGTAGCGGTGAAATGCGTAGATATCGGGAGGAACACCAGAGGCGAAGGCGGCGCACTGGACAGCAACTGACACTCAACTGCGAAAGCGTGGGGAGCAAACAGGATTAGATACCCTTGTAGTCC</w:t>
      </w:r>
    </w:p>
    <w:p w14:paraId="20519F3E">
      <w:pPr>
        <w:rPr>
          <w:rFonts w:hint="eastAsia"/>
        </w:rPr>
      </w:pPr>
      <w:r>
        <w:rPr>
          <w:rFonts w:hint="eastAsia"/>
        </w:rPr>
        <w:t>&gt;OTU009656</w:t>
      </w:r>
    </w:p>
    <w:p w14:paraId="7BCE3A14">
      <w:pPr>
        <w:rPr>
          <w:rFonts w:hint="eastAsia"/>
        </w:rPr>
      </w:pPr>
      <w:r>
        <w:rPr>
          <w:rFonts w:hint="eastAsia"/>
        </w:rPr>
        <w:t>CCTACGGGGGGCTGCAGTAGGGAATCTTCCACAATGGGCGAAAGCCTGATGGAGCAACGCCGCGTGAGCGAAGAAGGTCTTCGGATCGTAAAGCTCTGTTGTAAGGGAAGAACAAGTGCAGTAGTAACTGGCTGCACCTTGACGGTACCTTACTAGAAAGCCACGGCTAACTACGTGCCAGCAGCCGCGGTAATACGTAGGGCGCAAGCGTTGTCCGGAATTATTGGGCGTAAAGAGCTCGTAGGCGGCTTGTCACGTCGGTTGTGAAAGCCCGGGGCTTAACCCCGGGTCGGCCGTGCGAACTGCCGTGCTCGAGCATGGTAGAGGCAGGTGGAATTCCGGGTGTAGCGGTGGAATGCGTAGAGATTTGGAGGAACACCAGTGGCGAAGGCGACTTTCTGGTCTGTAACTGACGCTGAGGCGCGAAAGCGTGGGGAGCAAACAGGATTAGATACCCCTGTAGTCC</w:t>
      </w:r>
    </w:p>
    <w:p w14:paraId="0B874DE2">
      <w:pPr>
        <w:rPr>
          <w:rFonts w:hint="eastAsia"/>
        </w:rPr>
      </w:pPr>
      <w:r>
        <w:rPr>
          <w:rFonts w:hint="eastAsia"/>
        </w:rPr>
        <w:t>&gt;OTU009657</w:t>
      </w:r>
    </w:p>
    <w:p w14:paraId="3A25FD16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TAGGTGGCAAGCGTTGTCCGGAATTATTGGGCGTAAAGCGCACGTAGGCGGATCAGCAAGTTAGGGGTGAAATCCCGGGGCTCAACCCCGGAATAGCCTTTGAAACTAGATAGCTAGAATCTGGGAGAGGTGAGTGGAATTCCGAGTGTAGAGGTGAAATTCGTAGATATTCGGAAGAACACCAGTGGCGAAGGCGGCTCACTGGACCAGAATTGACGCTGAGGTGCGAAAGCGTGGGGAGCAAACAGGATTAGATACCCGAGTAGTCC</w:t>
      </w:r>
    </w:p>
    <w:p w14:paraId="0C390DAA">
      <w:pPr>
        <w:rPr>
          <w:rFonts w:hint="eastAsia"/>
        </w:rPr>
      </w:pPr>
      <w:r>
        <w:rPr>
          <w:rFonts w:hint="eastAsia"/>
        </w:rPr>
        <w:t>&gt;OTU009658</w:t>
      </w:r>
    </w:p>
    <w:p w14:paraId="09F4FC93">
      <w:pPr>
        <w:rPr>
          <w:rFonts w:hint="eastAsia"/>
        </w:rPr>
      </w:pPr>
      <w:r>
        <w:rPr>
          <w:rFonts w:hint="eastAsia"/>
        </w:rPr>
        <w:t>CCTACGGGTGGCTGCAGTGGGGAATTTTGGACAATGGGGGCAACCCTGATCCAGCCATGCCGCGTGTGTGAAGAAGGCCTTCGGGTTGTAAAGCACTTTCGGACGGAACGAAATCGCGCGGGTGAATATCCCGCGTGGATGACGGTACCGTAAGAAGAAGCACCGGCTAACTACGTGCCAGCAGCCGCGGTAATACGTAGGGTGCGAGCGTTAATCGGAATTACTGGGCGTAAAGCGTGCGCAGGCGGTTCGCCAAGTCAGGTGTGAAATCCCCGGGCTCAACCCGGGAACGGCTGGGCATACTGACGGTCTTGAGGCAGGTAGAGGTCACTGGAACAACTGGTGGAGCGGTGAAATGCGTAGATATCGGGAGGAACACCAGTGGCGAAGGCGGCTCACTGGTCCGGTACTGACGCTGAGGTGCGAAAGCGTGGGGAGCAAACAGGATTAGATACCCCTGTAGTCC</w:t>
      </w:r>
    </w:p>
    <w:p w14:paraId="1A9AA8D1">
      <w:pPr>
        <w:rPr>
          <w:rFonts w:hint="eastAsia"/>
        </w:rPr>
      </w:pPr>
      <w:r>
        <w:rPr>
          <w:rFonts w:hint="eastAsia"/>
        </w:rPr>
        <w:t>&gt;OTU009659</w:t>
      </w:r>
    </w:p>
    <w:p w14:paraId="430AF478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TCCGGGACGAAATCGCACGGATAAATATTCCGTGTGGATGACGGTACCGGAAGAAGAAGGACCGGCTAACTACGTGCCAGCAGCCGCGGTAATACGTAGGGTCCGAGCGTTAATCGGAATTACTGGGCGTAAAGCGTGCGCAGGCGGTTTTGTAAGCCAGATGTGAAATCCCCGGGCTCAACCTGGGAACTGCATTTGGGACTGCAAGGCTTGAGTACGGCAGAGGGGGGTAGAATTCCTGGTGTAGCAGTGAAATGCGTAGATATCAGGAGGAATACCGATGGCGAAGGCAGCCCCCTGGGTCGATACTGACGCTCATGCACGAAAGCGTGGGGAGCAAACAGGATTAGATACCCGTGTAGTCC</w:t>
      </w:r>
    </w:p>
    <w:p w14:paraId="1325CE06">
      <w:pPr>
        <w:rPr>
          <w:rFonts w:hint="eastAsia"/>
        </w:rPr>
      </w:pPr>
      <w:r>
        <w:rPr>
          <w:rFonts w:hint="eastAsia"/>
        </w:rPr>
        <w:t>&gt;OTU009660</w:t>
      </w:r>
    </w:p>
    <w:p w14:paraId="3D81C22C">
      <w:pPr>
        <w:rPr>
          <w:rFonts w:hint="eastAsia"/>
        </w:rPr>
      </w:pPr>
      <w:r>
        <w:rPr>
          <w:rFonts w:hint="eastAsia"/>
        </w:rPr>
        <w:t>CCTACGGGCGGCTGCAGTGGGGAATATTGGACAATGGGCGCAAGCCTGATCCAGCAATTCCGCGTGGGTGAAGAAGGTCTTCGGATTGTAAAGCCCTTTCGACAGGGACGATGATGACGGTACCTGTAGAAGAAGCCCCGGCTAACTTCGTGCCAGCAGCCGCGGTAATACGAAGGGGGCTAGCGTTGCTCGGAATTACTGGGCGTAAAGCGTGCGCAGGCGGTTTTGTAAGTCTGTCGTGAAATCCCCGGGCTCAACCTGGGAATTGCGATGGAGACTGCAAGGCTAGAATCTGGCAGAGGGGGGTAGAATTCCACGTGTAGCAGTGAAATGCGCAGATATCGGGAGGAACACCAATGGCGAAGGCAGCTGGCTGGGACGGTACTGACGCTGAGGCGCGAAAGCGTGGGGAGCGAACAGGATTAGATACCCGGGTAGTCC</w:t>
      </w:r>
    </w:p>
    <w:p w14:paraId="0D9D455A">
      <w:pPr>
        <w:rPr>
          <w:rFonts w:hint="eastAsia"/>
        </w:rPr>
      </w:pPr>
      <w:r>
        <w:rPr>
          <w:rFonts w:hint="eastAsia"/>
        </w:rPr>
        <w:t>&gt;OTU009661</w:t>
      </w:r>
    </w:p>
    <w:p w14:paraId="2B22D404">
      <w:pPr>
        <w:rPr>
          <w:rFonts w:hint="eastAsia"/>
        </w:rPr>
      </w:pPr>
      <w:r>
        <w:rPr>
          <w:rFonts w:hint="eastAsia"/>
        </w:rPr>
        <w:t>CCTACGGGAGGCAGCAGTGGGGAATCTTGCGCAATGGGCGAAAGCCTGACGCAGCGACGCCGCGTGAGTGATGAAGGCTTTCGGGTCGTAAAACTCTGTTGTTAGGGAAGAACAAGTATCGGAGTAACTGCCGGTACCTTGACGGTACCTAACCAGAAAGCCACGGCTAACTACGTGCCAGCAGCCGCGGTAATACGGAGGGTGCGAGCGTTGTCCGGAATCACTGGGCGTAAAGGGCGCGCAGGCGGCTTTGTAAGTCTTGTGTTTAAGTTCGGGGCTTAACCCCGTGTCGCATGGGAAACTGCAAGGCTTGAGTGCAGAAGAGGAAAGTGGAATTCCTGGTGTAGCGGTGAAATGCGCAGATATCAGGAGGAACACCGGTGGCGAAGGCGGGTCTCTGGGCCGTAACTGACGCTGAGGAGCGAAAGCATGGGGAGCGAACAGGATTAGATACCCCAGTAGTCC</w:t>
      </w:r>
    </w:p>
    <w:p w14:paraId="05071746">
      <w:pPr>
        <w:rPr>
          <w:rFonts w:hint="eastAsia"/>
        </w:rPr>
      </w:pPr>
      <w:r>
        <w:rPr>
          <w:rFonts w:hint="eastAsia"/>
        </w:rPr>
        <w:t>&gt;OTU009662</w:t>
      </w:r>
    </w:p>
    <w:p w14:paraId="16826FB5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CTAGGGTTGTAAAGCTCTTTTACCAGGGATGATAATGACAGTACCTGGAGAATAAGCTCCGGCTAACTCCGTGCCAGCAGCCGCGGTAATACGGAGGGAGCTAGCGTTGTCCGGAATCACTGGGCGTAAAGGGCGCGTAGGTGGCTGTGTAAGTCGGGGGTGAAATGCTGCGGCTCAACCGCAGCGCTGCCTCCGAGACTGCACGGCTTGAGCACGGTAGAGGCCGATGGAATTCCCGGTGTAGCGGTGAAATGCGTAGATATAGGAAGGAACACCAGTGGCGAAGGCGACCACCTGGACTGATACTGACACTGAGGTGCGAAAGCGTGGGGAGCAAACAGGATTAGATACCCTTGTAGTCC</w:t>
      </w:r>
    </w:p>
    <w:p w14:paraId="4ACF50EF">
      <w:pPr>
        <w:rPr>
          <w:rFonts w:hint="eastAsia"/>
        </w:rPr>
      </w:pPr>
      <w:r>
        <w:rPr>
          <w:rFonts w:hint="eastAsia"/>
        </w:rPr>
        <w:t>&gt;OTU009663</w:t>
      </w:r>
    </w:p>
    <w:p w14:paraId="03393100">
      <w:pPr>
        <w:rPr>
          <w:rFonts w:hint="eastAsia"/>
        </w:rPr>
      </w:pPr>
      <w:r>
        <w:rPr>
          <w:rFonts w:hint="eastAsia"/>
        </w:rPr>
        <w:t>CCTACGGGTGGCTGCAGTGAGGGATATTGCGCAATGGGCGAAAGCCTGACGCAGCGACGCCGCGTGGGTGATGAAGGTCTTCGGATCGTAAAACCCTTTTCTGCGTGACGATGATGACGGTAGCATATGAATAAGGATCGGCTAACTCCGTGCCAGCAGCCGCGGTCATACGGAGGATCCAAGCGTTATCCGGAATTATTGGGCGTAAAGCGGGTGTAGGTGGCTCTATAAGTCAGGAGTGAAAGCCCCGAGCTTAACTTGGGAAGTGCTTTTGATACTGTAGAGCTTGAATGTGGGAGAGGATCGTGGAATTCCAGGTGTAGTGGTGAAATACGTAGATATCTGGAGGAACACCGGTGGCGAAGGCGGCGATCTGGCCCAACATTGACACTGAGACCCGAAAGCGCGGGGATCAAACAGGATTAGATACCCCAGTAGTCC</w:t>
      </w:r>
    </w:p>
    <w:p w14:paraId="265F3AC6">
      <w:pPr>
        <w:rPr>
          <w:rFonts w:hint="eastAsia"/>
        </w:rPr>
      </w:pPr>
      <w:r>
        <w:rPr>
          <w:rFonts w:hint="eastAsia"/>
        </w:rPr>
        <w:t>&gt;OTU009664</w:t>
      </w:r>
    </w:p>
    <w:p w14:paraId="450ED943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CACGCGACGATAATGACGGTAGCGTGAGAAGAAGCCCCGGCTAACTTCGTGCCAGCAGCCGCGGTAATACGAAGGGGGCTAGCGTTGTTCGGAATCACTGGGCGTAAAGGGCGCGTAGGCGGCCATTTAAGTCAGCCGTGAAAGGCCTGGGCTCAACCTGGGAATGGCGGTTGGGACTGGATGGCTTGAGAGCGGGAGAGGATGGTGGAATTCCCTGTGTAGCGGTGAAATGCGTAGAGATGGGGGAGAACACTTGTGGCGAAGGCGGCCAGCTGGACCAAATCTGACACTGAGGCGCGACAGCGTGGGGAGCAAACAGGATTAGATACCCGAGTAGTCC</w:t>
      </w:r>
    </w:p>
    <w:p w14:paraId="6DE0C926">
      <w:pPr>
        <w:rPr>
          <w:rFonts w:hint="eastAsia"/>
        </w:rPr>
      </w:pPr>
      <w:r>
        <w:rPr>
          <w:rFonts w:hint="eastAsia"/>
        </w:rPr>
        <w:t>&gt;OTU009665</w:t>
      </w:r>
    </w:p>
    <w:p w14:paraId="40663D0A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GTCCGGAATTATTGGGCGTAAAGCGCACGCAAGCGGTTGGACAAGTCCGGCGTGAAATCTCCCAGCTTAACTGGGAGCGGTCGCGGGAAACTGTTCGACTTGAGGCGATGAGAGGGGTGCAGAATTCCCGGTGTAGTGGTGGAATGCGTAGATATCTGGAGGAACACCGGTGGCGAAGGCGGCATCCTGGACCGGTATTGACGCTGATGCGCGAAAGCCAGGGGAGCAAACGGGATTAGATACCCCGGTAGTCC</w:t>
      </w:r>
    </w:p>
    <w:p w14:paraId="2EB6CE92">
      <w:pPr>
        <w:rPr>
          <w:rFonts w:hint="eastAsia"/>
        </w:rPr>
      </w:pPr>
      <w:r>
        <w:rPr>
          <w:rFonts w:hint="eastAsia"/>
        </w:rPr>
        <w:t>&gt;OTU009666</w:t>
      </w:r>
    </w:p>
    <w:p w14:paraId="322186E9">
      <w:pPr>
        <w:rPr>
          <w:rFonts w:hint="eastAsia"/>
        </w:rPr>
      </w:pPr>
      <w:r>
        <w:rPr>
          <w:rFonts w:hint="eastAsia"/>
        </w:rPr>
        <w:t>CCTACGGGGGGCTGCAGTGAGGAATATTGGACAATGGGCGCAAGCCTGATCCAGCCATGCCGCGTGCAGGATGACGGTCCTATGGATTGTAAACTGCTTTTATACGGGAAGAAACCCTGGCTCGTGAGCCAGATTGACGGTACCGTAAGAATAAGGATCGGCTAACTCTGTGCCAGCAGCCGCGGTAATACGGAGGGTGCAAACGTTGCTCGGAATCATTGGGCGTAAAGCGCACGTAGGCGGTCCAGCAAGTCGGGTGTGAAAGCCCTCGGCTTAACCGAGGAAGTGCGCCTGAAACTGACAAGCTTGAGTACGAGAGAGGAGGACGGAATTCCCAGTGTAGAGGTGAAATTCGTAGATATTGGGAAGAACACCGGTGGCGAAGGCGGCTCACTGGACCGGTACTGACGCTGAGGCACGAAAGCGTGGGGAGCAAACAGGATTAGATACCCGAGTAGTCC</w:t>
      </w:r>
    </w:p>
    <w:p w14:paraId="024F0986">
      <w:pPr>
        <w:rPr>
          <w:rFonts w:hint="eastAsia"/>
        </w:rPr>
      </w:pPr>
      <w:r>
        <w:rPr>
          <w:rFonts w:hint="eastAsia"/>
        </w:rPr>
        <w:t>&gt;OTU009667</w:t>
      </w:r>
    </w:p>
    <w:p w14:paraId="016A0624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TGTAAACTCCTGTCAGGAGGAACGAGGCAGTCCAGGGCGAATACCTCTGGGCGGCAGACGGTACCTCCAAAGGAAGCCCCGGCTAATTCCGTGCCAGCAGCCGCGGTAATACGGAAGGGGCAAGCGTTGTTCGGATTTACTGGGCGTAAAGAGCTCGTAGGCGGTTTGTCGCGTCTGCTGTGAAAGCCCGGGGCTCAACCCCGGGTCTGCAGTGGGTACGGGCAGACTAGAGTGCAGTAGGGGAGACTGGAATTCCTGGTGTAGCGGTGAAATGCGCAGATATCAGGAGGAACACCGATGGCGAAGGCAGGTCTCTGGGCTGTTACTGACGCTGAGGAGCGAAAGCATGGGGAGCGAACAGGATTAGATACCCTTGTAGTCC</w:t>
      </w:r>
    </w:p>
    <w:p w14:paraId="1B96706E">
      <w:pPr>
        <w:rPr>
          <w:rFonts w:hint="eastAsia"/>
        </w:rPr>
      </w:pPr>
      <w:r>
        <w:rPr>
          <w:rFonts w:hint="eastAsia"/>
        </w:rPr>
        <w:t>&gt;OTU009668</w:t>
      </w:r>
    </w:p>
    <w:p w14:paraId="7460A705">
      <w:pPr>
        <w:rPr>
          <w:rFonts w:hint="eastAsia"/>
        </w:rPr>
      </w:pPr>
      <w:r>
        <w:rPr>
          <w:rFonts w:hint="eastAsia"/>
        </w:rPr>
        <w:t>CCTACGGGGGGCTGCAGTCGAGAATTTTTCTCAATGGGCGAAAGCCTGAAGGAGCGACGCCGCGTGAGGGATGAAGGACTTCGGTCCGTAAACCTCTGTCATTTGCGAACAAACCTTATCCGTGAACAACGGATAGGCTGATTGTAGCGAAAGAGGAAGGGACGGCTAACTCTGTGCCAGCAGCCGCGGTAATACAGAGGTCCCAAGCGTTGTTCGGATTCACTGGGTTTAAAGGGTGCGTAGGTGGGCAGGAAAGTCAGTGGTGAAATCCCCGGGCTTAACTCGGGAACTGCCGTGGATACTATCAATCTTGAATATCGTGGAGGTAAGCGGAATATGTCATGTAGCGGTGAAATGCTTAGATATGACATAGAACACCAATTGCGTAGGCAGCTTACTACACGATCATTGACGCTGAGGCACGAAAGCGTGGGGAGCAAACAGGATTAGATACCCTGGTAGTCC</w:t>
      </w:r>
    </w:p>
    <w:p w14:paraId="7411F932">
      <w:pPr>
        <w:rPr>
          <w:rFonts w:hint="eastAsia"/>
        </w:rPr>
      </w:pPr>
      <w:r>
        <w:rPr>
          <w:rFonts w:hint="eastAsia"/>
        </w:rPr>
        <w:t>&gt;OTU009669</w:t>
      </w:r>
    </w:p>
    <w:p w14:paraId="31B802FE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TGTCAGGGAAGAAACGGCTGTGGCTAATATCCACGGCTAATGACGGTACCTGAAGAATAAGCACCGGCTAACTACGTGCCAGCAGCCGCGGTAATACGTAGGGTGCGAGCGTTAATCGGAATTACTGGGTTTAAAGGGTGCGCAGGCGGATTGCCAAGTCCGTGGTGAAATCTCTGAGCTTAACTCGGAAACTGCCGTTGATACTATCTGTCTTGAATACCGTGGAGGTGAGCGGAATATGTCATGTAGCGGTGAAATGCTTAGATATGACATAGAACACCAATTGCGAAGGCAGCTCACTGCGCAGTGATTGACGCTGAGGCACGAAAGCGTGGGGATCAAACAGGATTAGATACCCTAGTAGTCC</w:t>
      </w:r>
    </w:p>
    <w:p w14:paraId="75BFF2DB">
      <w:pPr>
        <w:rPr>
          <w:rFonts w:hint="eastAsia"/>
        </w:rPr>
      </w:pPr>
      <w:r>
        <w:rPr>
          <w:rFonts w:hint="eastAsia"/>
        </w:rPr>
        <w:t>&gt;OTU009670</w:t>
      </w:r>
    </w:p>
    <w:p w14:paraId="19BD14F1">
      <w:pPr>
        <w:rPr>
          <w:rFonts w:hint="eastAsia"/>
        </w:rPr>
      </w:pPr>
      <w:r>
        <w:rPr>
          <w:rFonts w:hint="eastAsia"/>
        </w:rPr>
        <w:t>CCTACGGGTGGCAGCAGTGAGGAATATTGGGCAATGGGCGCAAGCCTGACCCAGCAATGCCGCGTGCAGGAGGAAGCCCTTCGGGGTGTAAACTGCTTTTAAGGGGGAGGAGCAAGGACCGTACCCCTTGAAGAAGTCACGGCTAACTACGTGCCAGCAGCCGCGGTAACACGTAGGTGGCGAACGTTATCCGGAATTACTGGGCGTAAAGGGTCCGCAGGCGGCGGAGGAGGTCTGGTGTGACAGCCCGTGGCTCAACTACGGGAGGCCACTGGAAACCGCTCCGCTTGAATCAGGCCGAGGTCGGTGGAATTCCCGGTGTAGTGGTGGAATGCGTAGAGATCGGGAGGAACCTCGAAAGCGAAGGCAGCCGGCTAGGCCCTGATTGACGCTGAGGGACGAGAGCGTGGGGAGCGAACAGGATTAGATACCCGTGTAGTCC</w:t>
      </w:r>
    </w:p>
    <w:p w14:paraId="06C91F57">
      <w:pPr>
        <w:rPr>
          <w:rFonts w:hint="eastAsia"/>
        </w:rPr>
      </w:pPr>
      <w:r>
        <w:rPr>
          <w:rFonts w:hint="eastAsia"/>
        </w:rPr>
        <w:t>&gt;OTU009671</w:t>
      </w:r>
    </w:p>
    <w:p w14:paraId="220BAAFE">
      <w:pPr>
        <w:rPr>
          <w:rFonts w:hint="eastAsia"/>
        </w:rPr>
      </w:pPr>
      <w:r>
        <w:rPr>
          <w:rFonts w:hint="eastAsia"/>
        </w:rPr>
        <w:t>CCTACGGGTGGCTGCAGTGGGGAATCTTGCGCAATGCACGAAAGTGTGACCCAGCGACGCCGCGTGGAGGATGAAGGACCTTGGTTCGTAAACTCCTTTTATGAGAGAAGAAAGGGGCTCACGCCCTGTGACGGTATCTCATGAATAAGCCACGGCTAACTCCGTGCCAGCAGCCGCGGTAAGACGGGGGGGGCAAGTGTTCTTCGGAATGACTGGGCGTAAAGGGCACGTAGGCGGTGAATCGGGTTGAAAGTGAAAGTCGCCAAAAACTGGCGGAATGCTCTCGAAACCAATTCACTTGAGTGAGACAGAGGAGAGTGGAATTTCGTGTGTAGGGGTGAAATCCGGAGATCTACGAAGGAACGCCAAAAGCGAAGGCAGCTCTCTGGGTCCCTACCGACGCTGAGGTGCGAAAGCATGGGGAGCGAACAGGATTAGATACCCCTGTAGTCC</w:t>
      </w:r>
    </w:p>
    <w:p w14:paraId="066CB3FF">
      <w:pPr>
        <w:rPr>
          <w:rFonts w:hint="eastAsia"/>
        </w:rPr>
      </w:pPr>
      <w:r>
        <w:rPr>
          <w:rFonts w:hint="eastAsia"/>
        </w:rPr>
        <w:t>&gt;OTU009672</w:t>
      </w:r>
    </w:p>
    <w:p w14:paraId="1BA20216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GCCGGCTAACTACGTGCCAGCAGCCGCGGTAATACGTAGGGCGCAAGCGTTGTCCGGAATTATTGGGCGTAAAGGGCGTGTAGGCGGTTTGCCAAGTCAGGCGTGAAAGCCCCGGGCTTAACCTGGGAACTGCGTTTGAGACTGGCAGGCTAGAGGTTGGAAGAGGAGAGTGGAATTCCCAGTGTAGAGGTGAAATTCGTAGATATTGGGAAGAACACCAGTGGCGAAGGCGACCACCTGGACTGATACTGACACTGAGGTGCGAAAGCGTGGGGAGCAAACAGGATTAGATACCCCTGTAGTCC</w:t>
      </w:r>
    </w:p>
    <w:p w14:paraId="5410BCF5">
      <w:pPr>
        <w:rPr>
          <w:rFonts w:hint="eastAsia"/>
        </w:rPr>
      </w:pPr>
      <w:r>
        <w:rPr>
          <w:rFonts w:hint="eastAsia"/>
        </w:rPr>
        <w:t>&gt;OTU009673</w:t>
      </w:r>
    </w:p>
    <w:p w14:paraId="55D353A6">
      <w:pPr>
        <w:rPr>
          <w:rFonts w:hint="eastAsia"/>
        </w:rPr>
      </w:pPr>
      <w:r>
        <w:rPr>
          <w:rFonts w:hint="eastAsia"/>
        </w:rPr>
        <w:t>CCTACGGGTGGCTGCAGCCAGGAATCTTGGGCAATGGGCGAAAGCCTGACCCAGCAACACCGTGTGGGTGATGAAGGCCTTCGGGTCGTAAAGCTCTGTTGATAGGGACGAAGGGCGAAGGGTTAATAGCCCGGAGCTTGACGGTACCTTTCGAGGAAGCCCCGGCTAACTACGTGCCAGCAGCCGCGGTAATACGGAGGGGGCTAGCGTTGTCCGGAATCATTGGGCGTAAAGCGCGCGTAGGCGGCCAGGTAAGTCCGCTGTAAAAGTCAAAGGCTCAACCTTTGAATGTCAGTGGATACTGCCTGGCTAGAGTCCGGAAGAGGCGAGTGGAATTCCTGGTGTAGCGGTGGAATGCGCAGATATCAGGAGGAACACCAGTAGCGAAGGCGGCTCGCTGGGCCACACCTGACGCTGAGACGCGAAAGCGTGGGGAGCAAACAGGATTAGATACCCCAGTAGTCC</w:t>
      </w:r>
    </w:p>
    <w:p w14:paraId="599D6A1B">
      <w:pPr>
        <w:rPr>
          <w:rFonts w:hint="eastAsia"/>
        </w:rPr>
      </w:pPr>
      <w:r>
        <w:rPr>
          <w:rFonts w:hint="eastAsia"/>
        </w:rPr>
        <w:t>&gt;OTU009674</w:t>
      </w:r>
    </w:p>
    <w:p w14:paraId="7E85B2DA">
      <w:pPr>
        <w:rPr>
          <w:rFonts w:hint="eastAsia"/>
        </w:rPr>
      </w:pPr>
      <w:r>
        <w:rPr>
          <w:rFonts w:hint="eastAsia"/>
        </w:rPr>
        <w:t>CCTACGGGTGGCAGCAGTAGGGAATCTTGCGCAATGGGCGAAAGCCTGACGCAGCGACGCCGCGTGCAGGAAGACGGCCCTACGGGTTGTAAACTGCTTTTATGCCGGAATAAACCCCCGAACGAGTTCGGGGCTGAATGTACGGTAAGAATAAGGATCGGCTAACTACGTGCCAGCAGCCGCGGTAATACGAAGGGGGCTAGCGTTGCTCGGAATCACTGGGCGTAAAGGGCGCGTAGGCGGCCATTCAAGTCAGGGGTGAAAGCCTGTGGCTCAACCACAGAATTGCCTTTGATACTGTTTGGCTAGAGACCGGAAGAGGTAAGTGGAACTGCGAGTGTAGAGGTGAAATTCGTAGATATTCGCAAGAACACCAGTGGCGAAGGCGGCTTACTGGTCCGGTTCTGACGCTGAGGCGCGAAAGCGTGGGGAGCAAACAGGATTAGATACCCGAGTAGTCC</w:t>
      </w:r>
    </w:p>
    <w:p w14:paraId="4F94FB6B">
      <w:pPr>
        <w:rPr>
          <w:rFonts w:hint="eastAsia"/>
        </w:rPr>
      </w:pPr>
      <w:r>
        <w:rPr>
          <w:rFonts w:hint="eastAsia"/>
        </w:rPr>
        <w:t>&gt;OTU009675</w:t>
      </w:r>
    </w:p>
    <w:p w14:paraId="6043F4C8">
      <w:pPr>
        <w:rPr>
          <w:rFonts w:hint="eastAsia"/>
        </w:rPr>
      </w:pPr>
      <w:r>
        <w:rPr>
          <w:rFonts w:hint="eastAsia"/>
        </w:rPr>
        <w:t>CCTACGGGTGGCAGCAGTGGGGAATATTGGTCAATGGGTGAGAGCCTGAACCAGCCATGCCGCGTGCAGGATGACTGCCCTCTGGGTTGTAAACTGCTTTTACGGGAGAAGAATAATGACGGTACCCCGTGAATAAGCCACGGCTAACTACGTGCCAGCAGCCGCGGTAATACGTAGGTGGCAAGCGTTGTCCGGATTTATTGGGTTTAAAGGGTGCGTAGGCGGCTCTGTAAGTCAGTGCTGAAATATCCCGGCTTAACTGGGAGGGTGGCATTGATACTGTGGAGCTAGAGTACAGATGAGGTAGGCGGAATTGACGGTGTAGCGGTGAAATGCTTAGATATGACATAGAACACCAATTGCGAAGGCAGCTCACTGCGCAGTGATTGACGCTGAGGCACGAAAGCGTGGGGATCAAACAGGATTAGATACCCGAGTAGTCC</w:t>
      </w:r>
    </w:p>
    <w:p w14:paraId="07667933">
      <w:pPr>
        <w:rPr>
          <w:rFonts w:hint="eastAsia"/>
        </w:rPr>
      </w:pPr>
      <w:r>
        <w:rPr>
          <w:rFonts w:hint="eastAsia"/>
        </w:rPr>
        <w:t>&gt;OTU009676</w:t>
      </w:r>
    </w:p>
    <w:p w14:paraId="73C44C42">
      <w:pPr>
        <w:rPr>
          <w:rFonts w:hint="eastAsia"/>
        </w:rPr>
      </w:pPr>
      <w:r>
        <w:rPr>
          <w:rFonts w:hint="eastAsia"/>
        </w:rPr>
        <w:t>CCTACGGGAGGCTGCAGTCGGGAATTTTGCGCAATGGACGAAAGTCTGACGCAGCAACGCCGCGTGAGGGATGAAGGCCTTCGGGTTGTAAACCTCTTTTCTCAGGGACGATGATGACGGTACCTGAGGAATAAGCCACGGCTAACTACGTGCCAGCAGCCGCGGTAATACGTAGGAGGCAAGCGTTATCCGGAGTTACTGGGCGTAAAGCGCGTGTAGGCGGATTGGTAAGTGGTTCGTGAAATATCTGGGCTAAACTCAGAGGGGACGAATCAGACTGCTAGTCTGGAGGCGGGTAGAGGGGTGCGGAATTCCGGGTGTAGCGGTGAAATGCGTAGATATCGGGAGGAACACCAGTGGCGAAGGCGATCTTCTGGACGGATACTGACGTTGAGGCGCGAAAGCTAGGGGAGCAAACGGGATTAGATACCCTAGTAGTCC</w:t>
      </w:r>
    </w:p>
    <w:p w14:paraId="0343068F">
      <w:pPr>
        <w:rPr>
          <w:rFonts w:hint="eastAsia"/>
        </w:rPr>
      </w:pPr>
      <w:r>
        <w:rPr>
          <w:rFonts w:hint="eastAsia"/>
        </w:rPr>
        <w:t>&gt;OTU009677</w:t>
      </w:r>
    </w:p>
    <w:p w14:paraId="08EB6457">
      <w:pPr>
        <w:rPr>
          <w:rFonts w:hint="eastAsia"/>
        </w:rPr>
      </w:pPr>
      <w:r>
        <w:rPr>
          <w:rFonts w:hint="eastAsia"/>
        </w:rPr>
        <w:t>CCTACGGGCGGCTGCAGTCGAGAATCTTCGGCAATGGGCGCAAGCCTGACCGAGCGACGCCGCGTGTGGGATGAAGGCCCTTGGGTTGTAAACCACTGTCAGAGGGGATGAAATGCAGGTAGGCTATCCTGCCTGCTTGACATAGCCTCAGAGGAAGCACGGGCTAAGTTCGTGCCAGCAGCCGCGGTAATACGAACTGTGCAAACGTTATTCGGAATCACTGGGCTTAAAGGGTGCGTAGGCGGCCATTTAAGTAGGGTGTGAAAGCCCGCAGCTCAACCTGGGAATGGCATTGGAAACTGGCGACCTAGAGTGCGGTAGAGGGTAGTGGAATTCCCGGTGTAGCAGTGAAATGCGTAGAGATCGGGAGGAACATCTGTGGCGAAGGCGACTGCCTGGACCAGCACTGACACTGAGGCACGAAAGCGTGGGGAGCAAACAGGATTAGATACCCTTGTAGTCC</w:t>
      </w:r>
    </w:p>
    <w:p w14:paraId="746319E1">
      <w:pPr>
        <w:rPr>
          <w:rFonts w:hint="eastAsia"/>
        </w:rPr>
      </w:pPr>
      <w:r>
        <w:rPr>
          <w:rFonts w:hint="eastAsia"/>
        </w:rPr>
        <w:t>&gt;OTU009678</w:t>
      </w:r>
    </w:p>
    <w:p w14:paraId="145EB09A">
      <w:pPr>
        <w:rPr>
          <w:rFonts w:hint="eastAsia"/>
        </w:rPr>
      </w:pPr>
      <w:r>
        <w:rPr>
          <w:rFonts w:hint="eastAsia"/>
        </w:rPr>
        <w:t>CCTACGGGCGGCTGCAGTAGAGAATCTTGCGCAATGCGCGAAAGCGTGACGCAGCAACGCCGCGTGGGGGAAGAAGGCCTTCGGGTTGTAAACCTCTTTCAGGAGGGACGAAGCCTCGGTCGTTAACAGCGGTCCGAGGTGACGGTACCTCCAGAAGAAGCCCCGGCTAACTACGTGCCAGCAGCCGCGGTAAGACGTAGGGTGCAAGCGTTGTCCGGAATTACTGGGCGTAAAGGGCGCGTAGGCGGTCTGTTAAGTTCGGTGTGAAAGCCCTCGGCTCACCCGAGGAAGTGCGCCGGATACTGGCAGACTCGAGTACCGGAGAGGAGAGTGGAATTTCGTGTGTAGGGGTGAAATCCGTAGATCTACGAAGGAACGCCAAAAGCGAAGGCAGCTCTCTGGGTCCCTACCGACGCTGGGGTGCGAAAGCATGGGGAGCGAACAGGATTAGATACCCGAGTAGTCC</w:t>
      </w:r>
    </w:p>
    <w:p w14:paraId="6F661DA1">
      <w:pPr>
        <w:rPr>
          <w:rFonts w:hint="eastAsia"/>
        </w:rPr>
      </w:pPr>
      <w:r>
        <w:rPr>
          <w:rFonts w:hint="eastAsia"/>
        </w:rPr>
        <w:t>&gt;OTU009679</w:t>
      </w:r>
    </w:p>
    <w:p w14:paraId="4D9C7AD8">
      <w:pPr>
        <w:rPr>
          <w:rFonts w:hint="eastAsia"/>
        </w:rPr>
      </w:pPr>
      <w:r>
        <w:rPr>
          <w:rFonts w:hint="eastAsia"/>
        </w:rPr>
        <w:t>CCTACGGGTGGCTGCAGTGGGGAATCTTGCGCAATGGCCTAACGGCTGACGCAGCGACGCCGCGTGCGGGAGGAAGGTCTTCGGATCGTAAACCGCTGTCGGGAGGGACGAACGGCCGGGGCAGGCAATGGCTCCGGTTTGACGGTACCTCCAAAGGAAGCACCGGCTAACTCCGTGCCAGCAGCCGCGGTAATACGGAGGGTGCGAGCGTTGTTCGGAATTATTGGGCGTAAAGCGCGCGTAGGCGGCTCTTTAAGTCTCACTGTGAAAGACCGGGGCTCAACCCCGTAGTAAGCAGGGGATACTGGAGGGCTGGAGACAGGGAGAGGCGAGTGGAATTCCGGGTGTAGCGGTGGAATGCGTAGAGATCCGGAAGAACACCAGAGGCGAAGGCGACTCGCTGGCCCTGATCTGACGCTGAGGTGCGAAAGCGTGGGGAGCGAACAGGATTAGATACCCCAGTAGTCC</w:t>
      </w:r>
    </w:p>
    <w:p w14:paraId="15BC25EA">
      <w:pPr>
        <w:rPr>
          <w:rFonts w:hint="eastAsia"/>
        </w:rPr>
      </w:pPr>
      <w:r>
        <w:rPr>
          <w:rFonts w:hint="eastAsia"/>
        </w:rPr>
        <w:t>&gt;OTU009680</w:t>
      </w:r>
    </w:p>
    <w:p w14:paraId="1FB5B7D0">
      <w:pPr>
        <w:rPr>
          <w:rFonts w:hint="eastAsia"/>
        </w:rPr>
      </w:pPr>
      <w:r>
        <w:rPr>
          <w:rFonts w:hint="eastAsia"/>
        </w:rPr>
        <w:t>CCTACGGGTGGCTGCAGTGGGGAATATTGGACAATGGGCGCAAGCCTGATCCAGCAATGCCGCGTGAGTGAGGAAGGCCCTAGGGTTGTAAAGCTCTTTCACCGGTGAAGATAATGACGGTAACCGGAGAAGAAGCCCCGGCTAACTTCGTGCCAGCAGCCGCGGTAATACGAAGGGGGCTAGCGTTGTTCGGATTTACTGGGCGTAAAGCGCGTGTAGGCGGGCTGGAAAGTTGGGGGTGAAATCCCGAGGCTCAACCTCGGAACTGCCTCTGAAACTGCATGGCTAGAGTATTGGAGGGGAGTGCGGAATTGCTAATGTAGAGGTGAAATTCGTAGATATTAGCAGGAACACCGGTGGCGAAGGCGGCACTCTGGACAATAACTGACGCTAAAGTGCGAAAGCGTGGGGAGCAAACAGGATTAGATACCCCGGTAGTCC</w:t>
      </w:r>
    </w:p>
    <w:p w14:paraId="68363A9A">
      <w:pPr>
        <w:rPr>
          <w:rFonts w:hint="eastAsia"/>
        </w:rPr>
      </w:pPr>
      <w:r>
        <w:rPr>
          <w:rFonts w:hint="eastAsia"/>
        </w:rPr>
        <w:t>&gt;OTU009681</w:t>
      </w:r>
    </w:p>
    <w:p w14:paraId="19EED2CD">
      <w:pPr>
        <w:rPr>
          <w:rFonts w:hint="eastAsia"/>
        </w:rPr>
      </w:pPr>
      <w:r>
        <w:rPr>
          <w:rFonts w:hint="eastAsia"/>
        </w:rPr>
        <w:t>CCTACGGGTGGCAGCAGTGGGGAATCTTGCGCAATGCGCGAAAGCGTGACGCAGCAACGCCGCGTGAGGGAAGAAGGCCTTCGGGTTGTAAACCTCTTTCAGGAGGGACGAAGGTTCAGGGGCGAATAGCCGCCTGGACTGACGGTACCTCCAGAAGAAGCCCCGGCTAACTACGTGCCAGCAGCCGCGGTAATACGTAGGCAGCGAGCGTTGTTCGGAGTTACTGGGCGTAAAGCGTGCGTAGGCGGTTTTGTAAGTTTGGTGTGAAATCTCCCGGCTCAACTGGGAGGGTGCGCCGAAAACTGCAAGGCTGGAGTATGGGAGAGGTAGGCGGAATTCCTGGTGTAGCGGTGAAATGCGTAGAGATGTGGAGGAACACCGATGGCGAAGGCAGCCTTCTGGGCCAACACTGACGCTCATGCACGAAAGCGTGGGGAGCAAACAGGATTAGATACCCTTGTAGTCC</w:t>
      </w:r>
    </w:p>
    <w:p w14:paraId="6AD89DDD">
      <w:pPr>
        <w:rPr>
          <w:rFonts w:hint="eastAsia"/>
        </w:rPr>
      </w:pPr>
      <w:r>
        <w:rPr>
          <w:rFonts w:hint="eastAsia"/>
        </w:rPr>
        <w:t>&gt;OTU009682</w:t>
      </w:r>
    </w:p>
    <w:p w14:paraId="3411EF04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CGTAAACTCCTTTTGTGTGAGAAGAACCCTCCTATGGAGGTTGACGGTATCACACGAATAAGCCACGGCTAACTACGTGCCAGCAGCCGCGGTAATACGGGGGGAGCAAGCGTTGTTCGGATTTACTGGGCGTAAAGGGCGCGTAGGCGGTCGTGACAAGTCACTTGTGAAATCTCCGGGCTTAACTCGGAACGGTCAAGTGATACTGTCGGACTAGAGTACAGAAGGGGCAACTGGAATTCTCGGTGTAGCGGTGAAATGCGTAGATATCAGGAGGAACACCGGTGGCGAAGGCGGATCTCTGGGCCATTACTGACGCTGAGGAGCGAAAGCGTGGGGAGCGAACAGGATTAGATACCCGGGTAGTCC</w:t>
      </w:r>
    </w:p>
    <w:p w14:paraId="730CD49E">
      <w:pPr>
        <w:rPr>
          <w:rFonts w:hint="eastAsia"/>
        </w:rPr>
      </w:pPr>
      <w:r>
        <w:rPr>
          <w:rFonts w:hint="eastAsia"/>
        </w:rPr>
        <w:t>&gt;OTU009683</w:t>
      </w:r>
    </w:p>
    <w:p w14:paraId="4A4033BB">
      <w:pPr>
        <w:rPr>
          <w:rFonts w:hint="eastAsia"/>
        </w:rPr>
      </w:pPr>
      <w:r>
        <w:rPr>
          <w:rFonts w:hint="eastAsia"/>
        </w:rPr>
        <w:t>CCTACGGGGGGCTGCAGTCGAGAATCTTCGGCAATGGGCGCAAGCCTGACCGAGCGACGCCGCGTGTGGGATGAAGGCCCTTGGGTTGTAAACCACTGTCAGAGGGGATGAAATTCCAGCCAGCAATCTGGTTGGATTGACATAGCCTCAGAGGAAGCACGGGCTAAGTTCGTGCCAGCAGCCGCGGTAATACGAACTGTGCAAACGTTATTCGGAATCACTGGGCTTACAGGGTGCGTAGGCGGCTTGCTAAGTAGGGTGTGAAAGCCCCCAGCTTAACTGGGGAACTGCGCCTTAAACTGGCGAGCTAGAGTGAGATAGGGGTGTGCGGAACTTCCGGTGGAGCGGTGAAATGTGTTGATATCGGAAGGAACGCCGGTGGCGAAAGCGGCACACTGGATCTCAACTGACGCTGAGGCACGAAAGCCAGGGTAGCGAACGGGATTAGATACCCTAGTAGTCC</w:t>
      </w:r>
    </w:p>
    <w:p w14:paraId="661AE078">
      <w:pPr>
        <w:rPr>
          <w:rFonts w:hint="eastAsia"/>
        </w:rPr>
      </w:pPr>
      <w:r>
        <w:rPr>
          <w:rFonts w:hint="eastAsia"/>
        </w:rPr>
        <w:t>&gt;OTU009684</w:t>
      </w:r>
    </w:p>
    <w:p w14:paraId="184E1536">
      <w:pPr>
        <w:rPr>
          <w:rFonts w:hint="eastAsia"/>
        </w:rPr>
      </w:pPr>
      <w:r>
        <w:rPr>
          <w:rFonts w:hint="eastAsia"/>
        </w:rPr>
        <w:t>CCTACGGGTGGCAGCAGGTAGGAATCTTGCACAATGGGCGAAAGCCTGATGCAGCAACGCCGCGTGGGGGATGAAGGCCCTAGGGTCGTAAACCCCTTTCGATGGGGACGAAGCGAAAGTGACGGTACCCAGAGAAGAAGCCCCGGCTAACTACGTGCCAGCAGCCGCGGTAATACGTAGGGGGCGAGCGTTGTCCGAATTTACTGGGCGTAAAGCGCGCGTAGGCGGTTTCTTAAGTCTGGGGTGAAAGGTTCAACGCTCAACGTGAACAGTGCCTTGGATACTGGGAGACTTGAGTCTGGGAGGGGGCAGTGGAATTCCTGGTGTAGCGGTGAAATGCGTAGATATCAGGAGGAACACCGGTGGCGAAGGCGACATCCTGGACCGGCATTGACGCTGAGGCGCGAAAGCGTGGGGAGCGAACAGGATTAGATACCCCAGTAGTCC</w:t>
      </w:r>
    </w:p>
    <w:p w14:paraId="0CFD023E">
      <w:pPr>
        <w:rPr>
          <w:rFonts w:hint="eastAsia"/>
        </w:rPr>
      </w:pPr>
      <w:r>
        <w:rPr>
          <w:rFonts w:hint="eastAsia"/>
        </w:rPr>
        <w:t>&gt;OTU009685</w:t>
      </w:r>
    </w:p>
    <w:p w14:paraId="0198805D">
      <w:pPr>
        <w:rPr>
          <w:rFonts w:hint="eastAsia"/>
        </w:rPr>
      </w:pPr>
      <w:r>
        <w:rPr>
          <w:rFonts w:hint="eastAsia"/>
        </w:rPr>
        <w:t>CCTACGGGAGGCAGCAGTCGAGAATTTTTCTCAATGGGGGAAACCCTGAAGGAGCGACGCCGCGTGGAGGATGAAGGTCTTCGGATCGTAAACTCCTGTCATTTGGGAACAAAACTTCCGGTTAACTGCCGGGAGCTTGATAGTACTAGAAGAGGAAGAGACGACTAACTCTGTGCCAGCAGTCGCGGTAATACAGAGGTCTCGAGCGTTAGTCGGATTCATTGGGCTTAAAGCGTACGTAGGCGGACGTGCAGGCGTCGTGTGAAAGCCCTCGGCTCAACCGGGGAATTGCACGGCGAACCGCACGTCTTGAGATCGGTAGGGGCGGTCGGAACGATAGGTGGAGTGGTGAAATGCGTTGATATCTATCGGAACGCCGAAGGTGAAGACAGGCCGCTGGGCCGATTCTGACGCTGAGGTACGAAAGCGTGGGTAGCGAACGGGATTAGATACCCCTGTAGTCC</w:t>
      </w:r>
    </w:p>
    <w:p w14:paraId="42B826C9">
      <w:pPr>
        <w:rPr>
          <w:rFonts w:hint="eastAsia"/>
        </w:rPr>
      </w:pPr>
      <w:r>
        <w:rPr>
          <w:rFonts w:hint="eastAsia"/>
        </w:rPr>
        <w:t>&gt;OTU009686</w:t>
      </w:r>
    </w:p>
    <w:p w14:paraId="6537749C">
      <w:pPr>
        <w:rPr>
          <w:rFonts w:hint="eastAsia"/>
        </w:rPr>
      </w:pPr>
      <w:r>
        <w:rPr>
          <w:rFonts w:hint="eastAsia"/>
        </w:rPr>
        <w:t>CCTACGGGCGGCTGCAGTGGGGAATATTGGACAATGGGCGCAAGCCTGATCCAGCCATGCCGCGTGGGGGATGAAGGGCTTCGGCTCGTAAACCCCTGTCAGTTGCGAACAAACCTCTTGGGTGAACAGCCTAAGAGTTGATGGTAGCAACAGAGGAAGGGACGGCTAACTCTGTGCCAGCAGCCGCGGTAATACGAAGGGGGCTAGCGTTGTTCGGAATCACTGGGCGTAAAGCGCGCGCAGGCGGTCCTTTAAGTCTGATGTGAAAGCCCACGGCTCAACCGTGGAGGGTCATTGGAAACTGGGGGACTTGAGTGCAGAAGAGGAAAGCGGAATTCCACGTGTAGCGGTGAAATTCGTAGATATCTGGAGGAACACCGGTGGCGAAAGCGGCTTTCTGGTCCGATACTGACGCTCAGGCTCGAAAGCGTGGGGAGCAAACGGGATTAGATACCCTAGTAGTCC</w:t>
      </w:r>
    </w:p>
    <w:p w14:paraId="366622DE">
      <w:pPr>
        <w:rPr>
          <w:rFonts w:hint="eastAsia"/>
        </w:rPr>
      </w:pPr>
      <w:r>
        <w:rPr>
          <w:rFonts w:hint="eastAsia"/>
        </w:rPr>
        <w:t>&gt;OTU009687</w:t>
      </w:r>
    </w:p>
    <w:p w14:paraId="7B45CC14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TAGGGAAGAAGCGAAAGTGACGGTACCTCCAGAAGAAGCCCCGGCTAACTACGTGCCAGCAGCCGCGGTAATACGTAGGGTCCAAGCGTTGTCCGGAGTTACTGGGCGTAAAGCGCGCGTAGGCGGCGGTGCTGGCCCGGCGTGAAATCTCCCGGCTCAACTGGGAGGGTGCGCCGGAAACTGCAAGGCTGGAGTATGGGAGAGGTAGGCGGAATTCCTGGTGTAGCGGTGAAATGCGTAGATATCAGGAGGAACACCCGTGGTGCAGACGGCTTGCTGGACCGTGACTGACGCTGAGGCACGAAAGCGTGGGGAGCAAACAGGATTAGATACCCCAGTAGTCC</w:t>
      </w:r>
    </w:p>
    <w:p w14:paraId="7BE506E7">
      <w:pPr>
        <w:rPr>
          <w:rFonts w:hint="eastAsia"/>
        </w:rPr>
      </w:pPr>
      <w:r>
        <w:rPr>
          <w:rFonts w:hint="eastAsia"/>
        </w:rPr>
        <w:t>&gt;OTU009688</w:t>
      </w:r>
    </w:p>
    <w:p w14:paraId="3E304B26">
      <w:pPr>
        <w:rPr>
          <w:rFonts w:hint="eastAsia"/>
        </w:rPr>
      </w:pPr>
      <w:r>
        <w:rPr>
          <w:rFonts w:hint="eastAsia"/>
        </w:rPr>
        <w:t>CCTACGGGTGGCTGCAGTCGAGGATCTTCGTCAATGGGCGCAAGCCTGAACGAGCGACGCCGCGTGCGCGATGAAGGCCTTCGGGTTGTAAAGCGCGAAAGTGGGGACGAAAGCCGAAAGGTCTGACCGATCCACAGTAAGCTCGGGCTAAGTTCGTGCCAGCAGCCGCGGTAAGACGAACCGAGCAAACGTTATTCGGAATCACTGGGCTTAAAGGGCGCGTAGGCGGGCATCCAAGTCCGTGGTGAAATCCGGCAGCTCAACTGTCGAACTGCCGCGGATACTGGGTGCCTCGAGGGGGGTAGGGGCGTGCGGAACTATTGGTGGAGCGGTGAAATGCGTTGATATCAATAGGAACTCCGGTGGCGAAGGCGGCACGCTGGACCCCATCTGACGCTGAGGCGCGAAAGCTAGGGTAGCAAACGGGATTAGATACCCCAGTAGTCC</w:t>
      </w:r>
    </w:p>
    <w:p w14:paraId="6901FF62">
      <w:pPr>
        <w:rPr>
          <w:rFonts w:hint="eastAsia"/>
        </w:rPr>
      </w:pPr>
      <w:r>
        <w:rPr>
          <w:rFonts w:hint="eastAsia"/>
        </w:rPr>
        <w:t>&gt;OTU009689</w:t>
      </w:r>
    </w:p>
    <w:p w14:paraId="4B73B256">
      <w:pPr>
        <w:rPr>
          <w:rFonts w:hint="eastAsia"/>
        </w:rPr>
      </w:pPr>
      <w:r>
        <w:rPr>
          <w:rFonts w:hint="eastAsia"/>
        </w:rPr>
        <w:t>CCTACGGGAGGCTGCAGTAGGGAATCTTCCGCAATGGACGAAAGTCTGACGGAGCAACGCCGCGTGAACGATGAAGGCTTTCGGGTCGTAAAGTTCTGTTGTTAGGGAAGAACAAGTACCAGAGTAACTGCTGGTACCTTGACGGTACCTAACCAGAAAGCCACGGCTAACTACGTGCCAGCAGCCGCGGTAATACGAAGGGGGCTAGCGTTGTTCGGATTTACTGGGCGTAAAGCGCACGCAGGCGGTTGTGCGCGTGGGGTGTGAAATCTGGCCGCTTAACGGCCAGGCGCCATCCCATACGGCACGACTGGAGGGATGCAGAGGTCGATGGAATTGCCGGTGTAGTGGTGAAATGCGTAGATATCGGGAGGAACACCAGTGGCGAAGGCGGCGATCTGGACGATGACTGACGCTGAGACGCGAAAGCGTGGGGAGCAAACAGGATTAGATACCCTGGTAGTCC</w:t>
      </w:r>
    </w:p>
    <w:p w14:paraId="68C42944">
      <w:pPr>
        <w:rPr>
          <w:rFonts w:hint="eastAsia"/>
        </w:rPr>
      </w:pPr>
      <w:r>
        <w:rPr>
          <w:rFonts w:hint="eastAsia"/>
        </w:rPr>
        <w:t>&gt;OTU009690</w:t>
      </w:r>
    </w:p>
    <w:p w14:paraId="25EE76E7">
      <w:pPr>
        <w:rPr>
          <w:rFonts w:hint="eastAsia"/>
        </w:rPr>
      </w:pPr>
      <w:r>
        <w:rPr>
          <w:rFonts w:hint="eastAsia"/>
        </w:rPr>
        <w:t>CCTACGGGGGGCAGCAGTGAGGGATATTGCTCAATGGGCGCAAGCCTGAAGCAGCGACGCCGCGTGGGTGATGAAGGTCTTCGGATCGTAAAACCCTTTTACAGGTGACGAGGAAGGACGGTAGCCTGTGAAGAAGTGTCGGCTAACTACGTGCCAGCAGCCGCGGTAAAACGTAGGACGCAAGCGTTATCCGGAGTTACTGGGCGTAAAGGGTGTGTAGGCGGCTTCGTAAGTTCGGTGTGAAATCTCCCGGCTCAACTGGGAGGGTGCGCCGGAAACTGCGGAGCTGGAGCGCAGGAGAGGAAAGCAGAATTCCTGGTGTAGCGGTGAAATGCGTAGATATCAGGAGGAATACCGGTGGTGAAGGCGGCTTTCTGGACTGCTGCTGACGCTGATACACGAAAGCGTGGGGAGCAAACAGGATTAGATACCCTTGTAGTCC</w:t>
      </w:r>
    </w:p>
    <w:p w14:paraId="0839A13F">
      <w:pPr>
        <w:rPr>
          <w:rFonts w:hint="eastAsia"/>
        </w:rPr>
      </w:pPr>
      <w:r>
        <w:rPr>
          <w:rFonts w:hint="eastAsia"/>
        </w:rPr>
        <w:t>&gt;OTU009691</w:t>
      </w:r>
    </w:p>
    <w:p w14:paraId="1CC6FC5B">
      <w:pPr>
        <w:rPr>
          <w:rFonts w:hint="eastAsia"/>
        </w:rPr>
      </w:pPr>
      <w:r>
        <w:rPr>
          <w:rFonts w:hint="eastAsia"/>
        </w:rPr>
        <w:t>CCTACGGGAGGCTGCAGTGGGGAATTTTGGACAATGGGCGAAAGCCTGATCCAGCAATGCCGCGTGAGTGATGAAGGCCTTAGGGTTGTAAAGCTCTTTTACCCGGGATGATAATGACAGTACCGGGAGAATAAGCCCCGGCTAACTCCGTGCCAGCAGCCGCGGTAATACGGAGGGGGCTAGCGTTAATCGGAATTACTGGGCGTAAAGCGTGCGCAGGCGGTCCCTTAAGCGTGTGGTGAAAGCTCAGGGCTCAACCCTGAGTCGGCCATGCGAACTGGGGGACTGGAGCACTGTAGAGGCAGGTGGAATTCCGGGTGTAGCGGTGGAATGCGTAGAGATCCGGAAGAACACCGGTGGCGAAGGCGGCCTGCTGGGCAGTAGCTGACGCTGAGGCGCGACAGCGTGGGGAGCAAACAGGATTAGATACCCGGGTAGTCC</w:t>
      </w:r>
    </w:p>
    <w:p w14:paraId="00C92DD7">
      <w:pPr>
        <w:rPr>
          <w:rFonts w:hint="eastAsia"/>
        </w:rPr>
      </w:pPr>
      <w:r>
        <w:rPr>
          <w:rFonts w:hint="eastAsia"/>
        </w:rPr>
        <w:t>&gt;OTU009692</w:t>
      </w:r>
    </w:p>
    <w:p w14:paraId="034FC89A">
      <w:pPr>
        <w:rPr>
          <w:rFonts w:hint="eastAsia"/>
        </w:rPr>
      </w:pPr>
      <w:r>
        <w:rPr>
          <w:rFonts w:hint="eastAsia"/>
        </w:rPr>
        <w:t>CCTACGGGGGGCAGCAGTAGGGAATCTTCCACAATGGACGAAAGTCTGATGGAGCAACGCCGCGTGAGCGATGAAGGCCTTCGGGTCGTAAAGCTCTGTTGTTAGGGAAGAACAAGTACCGGAGTAACTGCCGGCACCTTGACGGTACCTAACCAGAAAGCCACGGCTAACTACGTGCCAGCAGCCGCGGTAATACGTAGGTGGCAAGCGTTGTCCGGAATTATTGGGCGTAAAGCGCGCGCAGGCGGCTTCGCGCGTCCGACGTGAAAGCCCCCGGCTTAACCGGGGAAGGTCGTCGGGGACCGTGCCGCTTGAGGGCAGCAGGGGTTGGTGGAATGCCCGGTGTAGTGGTGAAATGCGTAGATATCGGGAGGAACATCCGTGGCGAAGGCGGCCACCTGGACCAGCACTGACACTGAGGCACGAAAGCGTGGGGAGCAAACAGGATTAGATACCCCAGTAGTCC</w:t>
      </w:r>
    </w:p>
    <w:p w14:paraId="46A191EA">
      <w:pPr>
        <w:rPr>
          <w:rFonts w:hint="eastAsia"/>
        </w:rPr>
      </w:pPr>
      <w:r>
        <w:rPr>
          <w:rFonts w:hint="eastAsia"/>
        </w:rPr>
        <w:t>&gt;OTU009693</w:t>
      </w:r>
    </w:p>
    <w:p w14:paraId="07F89ED8">
      <w:pPr>
        <w:rPr>
          <w:rFonts w:hint="eastAsia"/>
        </w:rPr>
      </w:pPr>
      <w:r>
        <w:rPr>
          <w:rFonts w:hint="eastAsia"/>
        </w:rPr>
        <w:t>CCTACGGGTGGCTGCAGTAGGGAATCTTGCGCAATGGTCTGACGACTGACGCAGCGACGCCGCGTGTGGGAGGACGCCCTTCGGGGTGTAAACCACTGTTGCCCGGGACGAACCTCTGGTTTCGACCAGACTGACGGTACCTGGTGAATAAGCCACGGCTAACTACGTGCCAGCAGCCGCGGTAATACGTAGGTGGCAAGCGTTGTCCGGATTTATTGGGTTTAAAGGGTGCGTAGGCGGCCCTGTAAGTCAGTGCTGAAATATCCCGGCTTAACCGGGAGGGTGGCATTGATACTGTGGGGCTAGAGTTCAGATGAGGTAGGCGGAATTGACGGTGTAGCGGTGAAATGCTTAGATATCGTCAAGAACACCGATAGCGAAGGCAGCTTACTAGGCTGAAACTGACGCTGATGCACGAAAGTGTGGGGATCAAACAGGATTAGATACCCCTGTAGTCC</w:t>
      </w:r>
    </w:p>
    <w:p w14:paraId="27F2CFA9">
      <w:pPr>
        <w:rPr>
          <w:rFonts w:hint="eastAsia"/>
        </w:rPr>
      </w:pPr>
      <w:r>
        <w:rPr>
          <w:rFonts w:hint="eastAsia"/>
        </w:rPr>
        <w:t>&gt;OTU009694</w:t>
      </w:r>
    </w:p>
    <w:p w14:paraId="2EA306AD">
      <w:pPr>
        <w:rPr>
          <w:rFonts w:hint="eastAsia"/>
        </w:rPr>
      </w:pPr>
      <w:r>
        <w:rPr>
          <w:rFonts w:hint="eastAsia"/>
        </w:rPr>
        <w:t>CCTACGGGAGGCTGCAGTGGGGAATATTGGACAATGGGGGAAACCCTGATCCAGCGATGCCGCGTGTGTGAAGAAGGCCTGCGGGTTGTAAAGCACTTTCAGTGGGGACGATTGGTTGAACGGCTAACATCCGTTCGATTTGACTTAACCCAAAGAAGAAGCACCGGCTAATTCCGTGCCAGCAGCCGCGGTAATACATAGGCTCCAAGCGTTGTTCGGAATTACTGGGCGTAAAGCGAGTGTAGGCTGTCCGCCAAGTCGATTGTGAAATCTCCCGGCTCAACTGGGAGGGTGCGGTCGAAACTGGCGGACTAGAGTTCGGGAGAGGAGAGTGGAATTCCCGGTGTAGCAGTGAAATGCGTAGAGATCGGGAGGAACATCTGTGGCGAAGGCGACTGCCTGGACCAGCACTGACACTGAGGCACGAAAGCGTGGGGAGCAAACAGGATTAGATACCCCTGTAGTCC</w:t>
      </w:r>
    </w:p>
    <w:p w14:paraId="5AD653A6">
      <w:pPr>
        <w:rPr>
          <w:rFonts w:hint="eastAsia"/>
        </w:rPr>
      </w:pPr>
      <w:r>
        <w:rPr>
          <w:rFonts w:hint="eastAsia"/>
        </w:rPr>
        <w:t>&gt;OTU009695</w:t>
      </w:r>
    </w:p>
    <w:p w14:paraId="185FC259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TACGCCGCAAGGCGGGTGACGGTACCTCCAAAGGAAGCACCGGCTAACTCCGTGCCAGCAGCCGCGGTAATACGGAGGGTGCGAGCGTTGTCCGGAATCACTGGGCGTAAAGAGCTCGTAGGCGGTTTGCTGCGTCTGTCGTGAAAGCCCATGGCTTAACTGTGGGTCTGCGGTGGATACGGGCGGACTTGAGGCAGGTAGGGGAGCATGGAATTCCCGGTGTAGCGGTGAAATGCGCAGATATCGGGAGGAACACCAGTGGCGAAGGCGGCTACCTGGGCCAGTTCTGACGCTGAGGCGCGAAAGCGTGGGGAGCAAACAGGATTAGATACCCCTGTAGTCC</w:t>
      </w:r>
    </w:p>
    <w:p w14:paraId="761B7F02">
      <w:pPr>
        <w:rPr>
          <w:rFonts w:hint="eastAsia"/>
        </w:rPr>
      </w:pPr>
      <w:r>
        <w:rPr>
          <w:rFonts w:hint="eastAsia"/>
        </w:rPr>
        <w:t>&gt;OTU009696</w:t>
      </w:r>
    </w:p>
    <w:p w14:paraId="60FA7AED">
      <w:pPr>
        <w:rPr>
          <w:rFonts w:hint="eastAsia"/>
        </w:rPr>
      </w:pPr>
      <w:r>
        <w:rPr>
          <w:rFonts w:hint="eastAsia"/>
        </w:rPr>
        <w:t>CCTACGGGGGGCAGCAGCAAGGAATTTTCCGCAATGGGCGCAAGCCTGACGGAGCAACGCCGCGTGCGGGATGACGCCTTTCGGAGTGTAAACCGCTGTCAGAGGGGACGAAGGCCCCTGGGAGGAAATGCCCATAGGGGAGGGACGGTACCCTCAGAGGAAGCACCGGCTAACTCCGTGCCAGCAGCCGCGGTAATACGGAGGGTGCGAGCGTTGTTCGGAATTACTGGGCGTAAAGGGCGCGTAGGCGGCCTTCTAAGTCGGACGTGAAAGCCCCAGGCTCAACCTGGGAACTGCGTCCGATACTGGGAGGCTTGGATTCGGGAGAGGGATGTGGAATTCCAGGTGTAGCGGTGAAATGCGTAGAGATGTGGAGGAATACCGATGGCGAAGGCAGCCCCCTGGGATAACACTGACGCTCAGGCACGAAAGCGTGGGGAGCAAACAGGATTAGATACCCGTGTAGTCC</w:t>
      </w:r>
    </w:p>
    <w:p w14:paraId="6BEA4A8E">
      <w:pPr>
        <w:rPr>
          <w:rFonts w:hint="eastAsia"/>
        </w:rPr>
      </w:pPr>
      <w:r>
        <w:rPr>
          <w:rFonts w:hint="eastAsia"/>
        </w:rPr>
        <w:t>&gt;OTU009697</w:t>
      </w:r>
    </w:p>
    <w:p w14:paraId="279E2999">
      <w:pPr>
        <w:rPr>
          <w:rFonts w:hint="eastAsia"/>
        </w:rPr>
      </w:pPr>
      <w:r>
        <w:rPr>
          <w:rFonts w:hint="eastAsia"/>
        </w:rPr>
        <w:t>CCTACGGGTGGCAGCAGTAGGGAATCTTGCTTAATGGGCGCAAGCCTGATCCAGCGACGCCGCGTGGGGGATGAAGGCCCTCGGGTTGTAAACCCCTTTCGGCAGGGACGAAGCGAAAGTGACGGTACCTGCAGAAGAAGCCTCGGCTAACTACGTGCCAGCAGCCGCGGTAAGACGTAGGTGGCAAGCGTTGTTCGGAATTATTGGGCGTAAAGGGCGCGTAGGCGGCTTGTTAAGTCGGCTGTGAAAGCCCGGGGCTCAACCCCGGAGGGTCGGCCGATACTGGCAAGCTAGAGTACGGAAGAGGTAGCTGGAATTCCCGGTGTAGCGGTGAAATGCGTAGATATCGGGAGGAACACCTGAGGCGAAGGCGGGCTACTGGGCCGATACTGACGCTGAGGCGCGAAAGCCAGGGGAGCGAACGGGATTAGATACCCTAGTAGTCC</w:t>
      </w:r>
    </w:p>
    <w:p w14:paraId="249A9106">
      <w:pPr>
        <w:rPr>
          <w:rFonts w:hint="eastAsia"/>
        </w:rPr>
      </w:pPr>
      <w:r>
        <w:rPr>
          <w:rFonts w:hint="eastAsia"/>
        </w:rPr>
        <w:t>&gt;OTU009698</w:t>
      </w:r>
    </w:p>
    <w:p w14:paraId="66AC655F">
      <w:pPr>
        <w:rPr>
          <w:rFonts w:hint="eastAsia"/>
        </w:rPr>
      </w:pPr>
      <w:r>
        <w:rPr>
          <w:rFonts w:hint="eastAsia"/>
        </w:rPr>
        <w:t>CCTACGGGGGGCAGCAGTAAGGAATATTGGGCAATGGACGCAAGTCTGACCCAGCCATGCCGCGTGGAGGATGAAGGTCCTCTGGATTGTAAACTTCTTTTATCTGGGAAGAAATGCCGATTTTCTAATTGGTTTGACGGTACCAGATGAATAAGCACCGGCTAACTCTGTGCCAGCAGCCGCGGTAATACAGAGGGTGCGAGCGTTAATCGGAATTACTGGGCGTAAAGCGCGCGTAGGCGGCTTTTCAAGTCGATTGTGAAATCCCCGGGCTTAACCTGGGAACTGCAGTCGAGACTGTCTAGCTAGAGTATGGGAGAGGGAAGTGGAATTTCAGGTGTAGCGGTGAAATGCGTAGATATCTGAAGGAACATCAGTGGCGAAGGCGGCCACCTGGACGGATACTGACGCTGAGACGCGAAAGCGTGGGTAGCAAACAGGATTAGATACCCCGGTAGTCC</w:t>
      </w:r>
    </w:p>
    <w:p w14:paraId="0A9BDC64">
      <w:pPr>
        <w:rPr>
          <w:rFonts w:hint="eastAsia"/>
        </w:rPr>
      </w:pPr>
      <w:r>
        <w:rPr>
          <w:rFonts w:hint="eastAsia"/>
        </w:rPr>
        <w:t>&gt;OTU009699</w:t>
      </w:r>
    </w:p>
    <w:p w14:paraId="35F42F66">
      <w:pPr>
        <w:rPr>
          <w:rFonts w:hint="eastAsia"/>
        </w:rPr>
      </w:pPr>
      <w:r>
        <w:rPr>
          <w:rFonts w:hint="eastAsia"/>
        </w:rPr>
        <w:t>CCTACGGGTGGCTGCAGTTTCGAATCATTCGCAATGGGCGCAAGCCTGACGACGCAACGCCGCGTGGAGGATGAAGACCTTCGGGTCGTAAACTCCTTTCGACCGAGATGAAAAACCGCCGACCTAATACGTTGGCGGACTGACAGTATCGAGGGAAGAAGCACCGGCTAACTCCGTGCCAGCAGCCGCGGTAATACAGAGGGGGCAAGCGTTATTCGGAATTATTGGGCGTAAAGGGCGCGTAGGCGGCTATTCAAGTGGCGGGTGAAATCCCTCGGCTTAACCGAGGAACTGCCTGCCAGACTGAATGGCTTGAGACCGGGAGAGGTGAGTGGAATTCCCAGTGTAGCGGTGAAATGCGTAGATATTGGGAGGAACACCAGTGGCGAAGGCGGCTCACTGGACCGGTACTGACGCTGAGGCGCGAAAGCGTGGGGAGCAAACAGGATTAGATACCCGAGTAGTCC</w:t>
      </w:r>
    </w:p>
    <w:p w14:paraId="77A468B0">
      <w:pPr>
        <w:rPr>
          <w:rFonts w:hint="eastAsia"/>
        </w:rPr>
      </w:pPr>
      <w:r>
        <w:rPr>
          <w:rFonts w:hint="eastAsia"/>
        </w:rPr>
        <w:t>&gt;OTU009700</w:t>
      </w:r>
    </w:p>
    <w:p w14:paraId="61C504D9">
      <w:pPr>
        <w:rPr>
          <w:rFonts w:hint="eastAsia"/>
        </w:rPr>
      </w:pPr>
      <w:r>
        <w:rPr>
          <w:rFonts w:hint="eastAsia"/>
        </w:rPr>
        <w:t>CCTACGGGCGGCAGCAGTGGGGAATCTTGGACAATGGGCGCAAGCCTGATCCAGCCATGCCGCGTGAGTGAAGAAGGCCTTAGGGTTGTAAAACTCTTTCGCCGGAGAAGATAATGACGGTAACCGGAGAAGAAGCCCCGGCTAACTTCGTGCCAGCAGCCGCGGTAATACGAAGGGGGCTAGCGTTATCCGGAATCATTGGGCGTAAAGGGCGCGTAGGTGGCGGCATAAGGCCGTGGTGAAAGTCTGGGGCTCAACCCCAGATCGGCCATGGCAACTGTGTCGCTTGGGCACTGTAGAGGCAGATGGAATTCCGGGTGTAGCGGTGAAATGCGTAGAGATGTGGAGGAACACCGGTGGCGAAGGCGGGTCTCTGGGCCGATACTGACGCTGAGGAGCGAAAGCGTGGGGAGCAAACAGGATTAGATACCCCTGTAGTCC</w:t>
      </w:r>
    </w:p>
    <w:p w14:paraId="01DC2F75">
      <w:pPr>
        <w:rPr>
          <w:rFonts w:hint="eastAsia"/>
        </w:rPr>
      </w:pPr>
      <w:r>
        <w:rPr>
          <w:rFonts w:hint="eastAsia"/>
        </w:rPr>
        <w:t>&gt;OTU009701</w:t>
      </w:r>
    </w:p>
    <w:p w14:paraId="2BAF7222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TCTTTCGCCTAGGAACAAGAGAGGTTGGCGAATAACCGACTGATTTGAGAGTACTAGGTAAAGAAGCACCGGCTAACTCCGTGCCAGCAGCCGCGGTAATACGTAGGGTGCAAGCGTTGTCCGGAATTATTGGGCGTAAAGAGCTCGTAGGCGGTCTGTCGCGTCGGCTGTGAAAACTCGGGGCTCAACTCCGAGCCTGCAGTCGATACGGGCAGACTAGAGTGCTGTAGGGGAGACTGGAATTCCTGGTGTAGCGGTGAAATGCGCAGATATCAGGAGGAACACCGGTGGCGAAGGCGGGTCTCTGGGCCGAAACTGACGCTCAGGAGCGAAAGCGTGGGGAGCAAACAGGATTAGATACCCGGGTAGTCC</w:t>
      </w:r>
    </w:p>
    <w:p w14:paraId="6F6E7688">
      <w:pPr>
        <w:rPr>
          <w:rFonts w:hint="eastAsia"/>
        </w:rPr>
      </w:pPr>
      <w:r>
        <w:rPr>
          <w:rFonts w:hint="eastAsia"/>
        </w:rPr>
        <w:t>&gt;OTU009702</w:t>
      </w:r>
    </w:p>
    <w:p w14:paraId="759AF24C">
      <w:pPr>
        <w:rPr>
          <w:rFonts w:hint="eastAsia"/>
        </w:rPr>
      </w:pPr>
      <w:r>
        <w:rPr>
          <w:rFonts w:hint="eastAsia"/>
        </w:rPr>
        <w:t>CCTACGGGCGGCTGCAGTAGGGAATCTTCCGCAATGGACGCAAGTCTGACGGAGCAACGCCGCGTGAGTGATGAAGGTTTTCGGATCGTAAAGCTCTGTTGCCCTAGACGAACAGCAGGGAGAGTAACTGCTCTCTGTGTGACGGTATAGGAGAAGAAAGCCCCGGCTAACTACGTGCCAGCAGCCGCGGTAATACGTAGGTGGCAAGCGTTATCCGGAATTATTGGGCGTAAAGAGCGCGCAGGTGGTTGATTAAGTCTGATGTGAAAGCCCACGGCTTAACCGTGGAGGGTCATTGGAAACTGGTCGACTTGAGTGCAGAAGAGGAGAGCGGAATTCCACGTGTAGCGGTGAAATGCGTAGAGATGTGGAGGAACACCCGTGGCGAAAGCGGCTCTCTGGCCTGTAACTGACGCTGAGGCGCGAAAGCGTGGGGAGCAAACAGGATTAGATACCCCAGTAGTCC</w:t>
      </w:r>
    </w:p>
    <w:p w14:paraId="527D9248">
      <w:pPr>
        <w:rPr>
          <w:rFonts w:hint="eastAsia"/>
        </w:rPr>
      </w:pPr>
      <w:r>
        <w:rPr>
          <w:rFonts w:hint="eastAsia"/>
        </w:rPr>
        <w:t>&gt;OTU009703</w:t>
      </w:r>
    </w:p>
    <w:p w14:paraId="693A240F">
      <w:pPr>
        <w:rPr>
          <w:rFonts w:hint="eastAsia"/>
        </w:rPr>
      </w:pPr>
      <w:r>
        <w:rPr>
          <w:rFonts w:hint="eastAsia"/>
        </w:rPr>
        <w:t>CCTACGGGAGGCTGCAGTAGGGAATATTGCACAATGGACGCAAGTCTGATGCAGCAACGCCGCGTGCTCGATGAAGGCCTTCGGGTTGTAAAGGGCTTTTCGGGGAGATGAGGAAGGACAGTATCCCCGGAAGAAGGATCGGCTAACTACGTGCCAGCAGCCGCGGTAAAACGTAGGATCCGAGCGTTATCCGAATTCACTGGGCGTAAAGCGCGCGCAGGCGGATCAGCGCATCATCGGTGAAAGCCCCCCGCTCAACGGGGGAGGGTCCGGTGAGATGGCTGGTCTGGAGGCAGGGAGAGGCGAGTGGAATTCCGGGTGTAGTGGTGAAATGCTTAGATATCGTCAAGAACACCGATAGTGTAGACAGCTTACTAGGCTTCAACTGACGCTGAGGCACGAAAGTGTGGGGATCAAACAGGATTAGATACCCGAGTAGTCC</w:t>
      </w:r>
    </w:p>
    <w:p w14:paraId="56546006">
      <w:pPr>
        <w:rPr>
          <w:rFonts w:hint="eastAsia"/>
        </w:rPr>
      </w:pPr>
      <w:r>
        <w:rPr>
          <w:rFonts w:hint="eastAsia"/>
        </w:rPr>
        <w:t>&gt;OTU009704</w:t>
      </w:r>
    </w:p>
    <w:p w14:paraId="100EE6AC">
      <w:pPr>
        <w:rPr>
          <w:rFonts w:hint="eastAsia"/>
        </w:rPr>
      </w:pPr>
      <w:r>
        <w:rPr>
          <w:rFonts w:hint="eastAsia"/>
        </w:rPr>
        <w:t>CCTACGGGAGGCTGCAGTAAGGAATATTGGTCAATGGAGGCAACTCTGAACCAGCCATGCCGCGTGAAGGATGAAGGTCCTCTGGATTGTAAACTTCTTTTACAGGGGAAGAAACCACTTTTTTCCAAAAGTGTTGACGGTACCCTGGGAATAAGCACCGGCTAACTCCGTGCCAGCAGCCGCGGTAATACGGAGGGTGCAAGCGTTGTCCGGATTTATTGGGTTTAAAGGGTGCGTAGGCGGCCTTATAAGTCAGTGGTGAAAGCCCATCGCTCAACGATGGAACTGCCATTGATACTGTAAGGCTTGAGTACAGACGAGGTAGGCGGAATTGATGGTGTAGCGGTGAAATGCTTAGAGATGACATAGAACACCAATTGCGAAGGCAGCTGGCTACGCATATATTGACACTGAGGCTCGAAAGCGTGGGGATCAAACAGGATTAGATACCCTTGTAGTCC</w:t>
      </w:r>
    </w:p>
    <w:p w14:paraId="17F40FE2">
      <w:pPr>
        <w:rPr>
          <w:rFonts w:hint="eastAsia"/>
        </w:rPr>
      </w:pPr>
      <w:r>
        <w:rPr>
          <w:rFonts w:hint="eastAsia"/>
        </w:rPr>
        <w:t>&gt;OTU009705</w:t>
      </w:r>
    </w:p>
    <w:p w14:paraId="33E23DDC">
      <w:pPr>
        <w:rPr>
          <w:rFonts w:hint="eastAsia"/>
        </w:rPr>
      </w:pPr>
      <w:r>
        <w:rPr>
          <w:rFonts w:hint="eastAsia"/>
        </w:rPr>
        <w:t>CCTACGGGAGGCTGCAGTGGGGAATCTTGCGCAATGGCCGAGAGGCTGACGCAGCGACGCCGCGTGCGGGAGGAAGGTCTTCGGATCGTAAACCGCTGTCAGGAGGGACGAACGGATGGGGGAGGCAATGCCTTCATCGTGACGGTACCTCCAGAGGAAGCACCGGCTAACTACGTGCCAGCAGCCGCGGTAATACGTAGGGTGCAGGCGTTAATCGGAATTACTGGGCGTAAAGCGTGCGCAGGCGGCTTGTTGCGTCGGCTGTGAAAACCCGCAGCTCAACTGCGGGCCTGCAGCTGATACGGGCAGGCTAGAGTTCGGTAGGGGAGACTGGAATTCTTGGTGTAGCGGTGAAATGCGTAGATATCAAGAGGAACACCTGAGGTGAAGACGGGTTGCTGGGCTGACACTGACGCTGAGGCGCGAAAGCCAGGGGAGCAAACGGGATTAGATACCCTAGTAGTCC</w:t>
      </w:r>
    </w:p>
    <w:p w14:paraId="0B6CB8D4">
      <w:pPr>
        <w:rPr>
          <w:rFonts w:hint="eastAsia"/>
        </w:rPr>
      </w:pPr>
      <w:r>
        <w:rPr>
          <w:rFonts w:hint="eastAsia"/>
        </w:rPr>
        <w:t>&gt;OTU009706</w:t>
      </w:r>
    </w:p>
    <w:p w14:paraId="3A35E0B9">
      <w:pPr>
        <w:rPr>
          <w:rFonts w:hint="eastAsia"/>
        </w:rPr>
      </w:pPr>
      <w:r>
        <w:rPr>
          <w:rFonts w:hint="eastAsia"/>
        </w:rPr>
        <w:t>CCTACGGGGGGCTGCAGTGAGGAATATTGGGCAATGGGCGAAAGCCTGACCCAGCCACGCCGTGTGAGTGATGAAGGCCTTCGGGTTGTAAAGCTCTGTAAGAGAGGGACGAAAATCTGGGTGCGAATAGTGCCCGGGATTGACGGTACCTTTTTAGAAAGCACCGGCTAACTCTGTGCCAGCAGCCGCGGTAAGACAGAGGTGGCAAGCGTTGTTCGGAATTACTGGGCGTAAAGGGCGCGTAGGCGGTTGGTTAAGTCTGTCGTGAAAGCCCTGGGCTCAACCTGGGAATGGCGATGGATACTGGCCAGCTAGAGTGTGATAGAGGATGGCGGAATTCCCGGTGTAGCGGTGAAATGCGTAGAGATCGGGAGGAACATCCGTGGCGAAGGCGGCCATCTGGATCAACACTGACGCTGAGGCACGAAAGCGTGGGGAGCAAACAGGATTAGATACCCCAGTAGTCC</w:t>
      </w:r>
    </w:p>
    <w:p w14:paraId="13E4220D">
      <w:pPr>
        <w:rPr>
          <w:rFonts w:hint="eastAsia"/>
        </w:rPr>
      </w:pPr>
      <w:r>
        <w:rPr>
          <w:rFonts w:hint="eastAsia"/>
        </w:rPr>
        <w:t>&gt;OTU009707</w:t>
      </w:r>
    </w:p>
    <w:p w14:paraId="1F4121B5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CACCGGTGAAGATAATGACGGTAACCGGAGAAGAAGCCCCGGCTAACTACGTGCCAGCAGCCGCGGTAATACGTAGGCAGCGAGCGTTGTTCGGAGTTACTGGGCGTAAAGGGCGCGTAGGCGGCCCGCTAAGTCGAACGTGAAATCCCCGGGCTCAACCCGGGAACTGCGTCCGATACTGGTGGGCTTGAATTCGGGAGAGGGATGCGGAATTCCAGGTGTAGCGGTGAAATGCGTAGATATGACATAGAACACCAATTGCGAAGGCAGCTCACTGCGCAGTGATTGACGCTGAGGCACGAAAGCGTGGGGATCAAACAGGATTAGATACCCGGGTAGTCC</w:t>
      </w:r>
    </w:p>
    <w:p w14:paraId="06BCA2D8">
      <w:pPr>
        <w:rPr>
          <w:rFonts w:hint="eastAsia"/>
        </w:rPr>
      </w:pPr>
      <w:r>
        <w:rPr>
          <w:rFonts w:hint="eastAsia"/>
        </w:rPr>
        <w:t>&gt;OTU009708</w:t>
      </w:r>
    </w:p>
    <w:p w14:paraId="4AA38FF3">
      <w:pPr>
        <w:rPr>
          <w:rFonts w:hint="eastAsia"/>
        </w:rPr>
      </w:pPr>
      <w:r>
        <w:rPr>
          <w:rFonts w:hint="eastAsia"/>
        </w:rPr>
        <w:t>CCTACGGGGGGCTGCAGTAGGGAATTTTCCACAATGGGCGAAAGCCTGATGGAGCAACGCCGCGTGCAGGAGGAAGGCCTTCGGGTCGTAAACTGCTTTTATGTGTGACGATTTTGACGGTAACACATGAATAAGGACCTGCTAACTACGTGCCAGCAGCCGCGGTCATACGTAGGGTCCAAGCGTTATCCGGAATTATTGGGCGTAAAGCGCGCGCAGGCGGTCCTTTAAGTCTGATGTGAAAGCCCACGGCTTAACTGGGAGAGGCCATACAAAACTGTCCAGCTTGAGTACGGAAGAGGAGAGCAGAATTCCCGGTGTAGCGGTGAAATGCGTAGATATCGGAAGGAACACCAGTGGCGAAGGCGACTTCCTGGGCCAATACTGACGCTGAGGCGCGAAAGCGTGGGGAGCAAACAGGATTAGATACCCGAGTAGTCC</w:t>
      </w:r>
    </w:p>
    <w:p w14:paraId="0DBE40DD">
      <w:pPr>
        <w:rPr>
          <w:rFonts w:hint="eastAsia"/>
        </w:rPr>
      </w:pPr>
      <w:r>
        <w:rPr>
          <w:rFonts w:hint="eastAsia"/>
        </w:rPr>
        <w:t>&gt;OTU009709</w:t>
      </w:r>
    </w:p>
    <w:p w14:paraId="07193567">
      <w:pPr>
        <w:rPr>
          <w:rFonts w:hint="eastAsia"/>
        </w:rPr>
      </w:pPr>
      <w:r>
        <w:rPr>
          <w:rFonts w:hint="eastAsia"/>
        </w:rPr>
        <w:t>CCTACGGGGGGCAGCAGTAGGGAATCTTGCGCAATGGGCGAAAGCCTGACGCAGCGACGCCGCGTGAGGGATGAATGCCTTCGGGTTGTAAACCTCTTTCAGCAGGGACGAAGCCTCACGGTGACGGTACCTGCAGAAGAAGCCCCGGCCAACTACGTGCCAGCAGCCGCGGTAATACGTAGGGGGCAAGCGTTGTCCGGATTTATTGGGTTTAAAGGGTGCGTAGGTGGTTGTTTAAGTCTGATTTGAAAGCAGGCGGCTTAACCGTCTGATGTGGTTGGAAACTGAACAACTTGAATGGGTTGGCGGTAGCCGGAATGGGTCATGTAGCGGTGAAATGCATAGATATGACCCGGAACACCGATTGCGAAGGCAGGCTACTACGACTTGATTGACACTGAGGCACGAGAGCATGGGTAGCGAACAGGATTAGATACCCGAGTAGTCC</w:t>
      </w:r>
    </w:p>
    <w:p w14:paraId="47CFDBA6">
      <w:pPr>
        <w:rPr>
          <w:rFonts w:hint="eastAsia"/>
        </w:rPr>
      </w:pPr>
      <w:r>
        <w:rPr>
          <w:rFonts w:hint="eastAsia"/>
        </w:rPr>
        <w:t>&gt;OTU009710</w:t>
      </w:r>
    </w:p>
    <w:p w14:paraId="0A948D20">
      <w:pPr>
        <w:rPr>
          <w:rFonts w:hint="eastAsia"/>
        </w:rPr>
      </w:pPr>
      <w:r>
        <w:rPr>
          <w:rFonts w:hint="eastAsia"/>
        </w:rPr>
        <w:t>CCTACGGGGGGCTGCAGTGGGGAATTTTTCGCAATGGGGGAAACCCTGACGAAGCAACGCCGCGTGGAGGATGAAGGCCTTCGGGTCGTAAACTCCTGTCGACCGGGACGAACGCAGTCCGGCCTAATACGCCGGGCTGTCGACTGTACCGGTGGAGGAAGCCACGGCTAACTCTGTGCCAGCAGCCGCGGTAATACGTAGGGGGCGAGCGTTGTCCGGATTTATTGGGCGTAAAGAGCGCGTAGGCGGCTCGCTAAGTCGGTTGTGAAAACCCGGGGCTCAACCCCGGGCCTGCGTCCGATACTGGCGGGCTAGAGGCAGGTAGGGGAGAGTGGAATTCCTGGTGTAGCGGTGAAATGCGCAGATATCAGGAGGAACACCGATGGCGAAGGCAGCTCGCTGGGACGGTACTGACGCTGAGGCGCGAAAGCGTGGGGAGCAAACAGGATTAGATACCCGTGTAGTCC</w:t>
      </w:r>
    </w:p>
    <w:p w14:paraId="6A40C6D3">
      <w:pPr>
        <w:rPr>
          <w:rFonts w:hint="eastAsia"/>
        </w:rPr>
      </w:pPr>
      <w:r>
        <w:rPr>
          <w:rFonts w:hint="eastAsia"/>
        </w:rPr>
        <w:t>&gt;OTU009711</w:t>
      </w:r>
    </w:p>
    <w:p w14:paraId="189F0231">
      <w:pPr>
        <w:rPr>
          <w:rFonts w:hint="eastAsia"/>
        </w:rPr>
      </w:pPr>
      <w:r>
        <w:rPr>
          <w:rFonts w:hint="eastAsia"/>
        </w:rPr>
        <w:t>CCTACGGGCGGCAGCAGTAGGGAATATTGCGCAATGGAGGAAACTCTGACGCAGCGACGCCGCGTGGGTGATGAAGGCCTTCGGGTCGTAAAGCCCTGTCGGAAGGGAAGAAAAATCTATGGGGTAACATCCCATAGACTTGACGGTACCTTCAGAGGAAGCACCGGCTAACTACGTGCCAGCAGCCGCGGTAATACGTAGGGTGCTAGCGTTGTTCGGAATTATTGGGCGTAAAGCGCGCGCAGGCGGTCTCTTAAGTCTGATGTGAAATCTTGCGGCTCAACCGTAAGCGGTCATTGGAAACTGGGGGACTTGAGTGCAGGAGAGGAAAGCGGAATTCCATGTGTAGCGGTGAAATGCGTAGAGATATGGAGGAACACCAGTGGCGAAGGCGGCTTTTTGGTCTGTAACTGACGCTGAGGCGCGAAAGCGTGGGGAGCAAACAGGATTAGATACCCGAGTAGTCC</w:t>
      </w:r>
    </w:p>
    <w:p w14:paraId="16963433">
      <w:pPr>
        <w:rPr>
          <w:rFonts w:hint="eastAsia"/>
        </w:rPr>
      </w:pPr>
      <w:r>
        <w:rPr>
          <w:rFonts w:hint="eastAsia"/>
        </w:rPr>
        <w:t>&gt;OTU009712</w:t>
      </w:r>
    </w:p>
    <w:p w14:paraId="4E7476D4">
      <w:pPr>
        <w:rPr>
          <w:rFonts w:hint="eastAsia"/>
        </w:rPr>
      </w:pPr>
      <w:r>
        <w:rPr>
          <w:rFonts w:hint="eastAsia"/>
        </w:rPr>
        <w:t>CCTACGGGTGGCTGCAGCAAGGAATTTTCCCTATTGGGCGCAAGCCTGAGGGAGCAACGCCGCGTGCAGGATGACGGCTTTCGGGTTGTAAACTGCTTTTGGGGGGGAAGATGATGACGGTACCCCCCGAATCAGCCCCGGCTAACTCTGTGCCAGCAGCCGCGGTAATACAGAGGGGGCAAGCGTTGTCCGGACTGACTGGGCGTAAAGCGCACGTAGGCGGCTTTGTAAGTTAGAGGTGAAAGCCCGGAGCTCAACTCCGGAATTGCCTTTAAGACTGCATCGCTAGAACGTTGGAGAGGTAAGTGGAATTCCGAGTGTAGAGGTGAAATTCGTAGATATAGGAAGGAACACCAGTGGCGAAGGCGACCACCTGGACTGATACTGACACTGAGGTGCGAAAGCGTGGGGAGCAAACAGGATTAGATACCCTAGTAGTCC</w:t>
      </w:r>
    </w:p>
    <w:p w14:paraId="687D274C">
      <w:pPr>
        <w:rPr>
          <w:rFonts w:hint="eastAsia"/>
        </w:rPr>
      </w:pPr>
      <w:r>
        <w:rPr>
          <w:rFonts w:hint="eastAsia"/>
        </w:rPr>
        <w:t>&gt;OTU009713</w:t>
      </w:r>
    </w:p>
    <w:p w14:paraId="722AA804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ATTTCGGTATGTAAACTTCGAAAGAATAGGAAGAATAAATGACGGTACTATTTATAAGGTCCGGCTAACTACGTGCCAGCAGCCGCGGTAATACGGAGGGGGCTAGCGTTGTTCGGAATTATTGGGCGTAAAGAGCTCGTAGGCGGTGTGTCGCGTCGGTCGTGAAAACTTGGGGCTTAACCCTGAGCGTGCGGTCGATACGGGCATCACTTGAGTTCGGCAGGGGAGACTGGAATTCCTGGTGTAGCGGTGAAATGCGCAGATATCGAGAGGAACACCTGCGGCGAAGGCGGGTTGCTGGGCTGACACTGACGCTGAGGCGCGAAAGCTAGGGGAGCGAACGGGATTAGATACCCCTGTAGTCC</w:t>
      </w:r>
    </w:p>
    <w:p w14:paraId="07201B69">
      <w:pPr>
        <w:rPr>
          <w:rFonts w:hint="eastAsia"/>
        </w:rPr>
      </w:pPr>
      <w:r>
        <w:rPr>
          <w:rFonts w:hint="eastAsia"/>
        </w:rPr>
        <w:t>&gt;OTU009714</w:t>
      </w:r>
    </w:p>
    <w:p w14:paraId="093F2AEC">
      <w:pPr>
        <w:rPr>
          <w:rFonts w:hint="eastAsia"/>
        </w:rPr>
      </w:pPr>
      <w:r>
        <w:rPr>
          <w:rFonts w:hint="eastAsia"/>
        </w:rPr>
        <w:t>CCTACGGGTGGCAGCAGTGGGGAATCTTGCGCAATGGCCGAGAGGCTGACGCAGCGACGCCGCGTGTGGGAGGACGCCCTTCGGGGTGTAAACCACTGTTGCCCGGGACGAAACTCCTTTTTCGAGGGGACTGACGGTACCGGGTGAGGAAGCACCGGCTAACTCTGTGCCAGCAGCCGCGGTAATACAGAGGGTGCGAGCGTTGTCCGGAATCACTGGGCGTAAAGGGCGCGTAGGCGGCTGGGCAAGTCTGGTGTGAAAACGCTACCGCTCAACGGAGCGATTGCGCTGGAAACTGCCCAACTTGAGTACAGGAGAGGCATGCGGAATACCCGGTGTAGCGGTGGAATGCTTAGAGATATGGAGGAACACCAGTGGCGAAGGCGGCTTCCTGGCCTGTAACTGACGCTGAGGCGCGAAAGCGTGGGGAGCAAACAGGATTAGATACCCTTGTAGTCC</w:t>
      </w:r>
    </w:p>
    <w:p w14:paraId="739909B2">
      <w:pPr>
        <w:rPr>
          <w:rFonts w:hint="eastAsia"/>
        </w:rPr>
      </w:pPr>
      <w:r>
        <w:rPr>
          <w:rFonts w:hint="eastAsia"/>
        </w:rPr>
        <w:t>&gt;OTU009715</w:t>
      </w:r>
    </w:p>
    <w:p w14:paraId="0C0AE7A6">
      <w:pPr>
        <w:rPr>
          <w:rFonts w:hint="eastAsia"/>
        </w:rPr>
      </w:pPr>
      <w:r>
        <w:rPr>
          <w:rFonts w:hint="eastAsia"/>
        </w:rPr>
        <w:t>CCTACGGGAGGCAGCAGTTAGGAATCTTGCACAATGGACGAAAGTCTGATGCAGCGACGCCGCGTGAGCGATGAAGCCCTTCGGGGTGTAAAGCTCTTTCGACAGGAACGATAATGACGGTACCTGGAGAAGAAGCTGCGGCTAACTACGTGCCAGCAGCCGCGGTAAGACGTAGGGTGCAAGCGTTGTCCGGAATTATTGGGCGTAAAGCGCTCGCAGGCGGCTGGCCAAGTCGTGCGTGAAATCTCTCGGCTTAACCGGGAGCGGTCGTGCGAGACTGGCCGGCTCGAGGCCGGTAGGGGGAAGCGGAATTCCGGGTGTAGTGGTGGAATGCGTAGATATCAGGAGGAACACCTGCGGTGTAGACGGCTTACTGGACCATAACTGACGCTGAGGCACGAAAGCGTGGGTAGCAAACAGGATTAGATACCCCGGTAGTCC</w:t>
      </w:r>
    </w:p>
    <w:p w14:paraId="3CBC5B17">
      <w:pPr>
        <w:rPr>
          <w:rFonts w:hint="eastAsia"/>
        </w:rPr>
      </w:pPr>
      <w:r>
        <w:rPr>
          <w:rFonts w:hint="eastAsia"/>
        </w:rPr>
        <w:t>&gt;OTU009716</w:t>
      </w:r>
    </w:p>
    <w:p w14:paraId="25B1869F">
      <w:pPr>
        <w:rPr>
          <w:rFonts w:hint="eastAsia"/>
        </w:rPr>
      </w:pPr>
      <w:r>
        <w:rPr>
          <w:rFonts w:hint="eastAsia"/>
        </w:rPr>
        <w:t>CCTACGGGGGGCTGCAGTGGGGAATATTGGGCAATGGAGGCAACTCTGACCCAGCCATGCCGCGTGGGTGACGAAGGTCTTCGGATTGTAAAGCCCTTTCGGCGGGGACGATGATGACGGTACCCGCAGAAGAAGCCCCGGCTAACTTCGTGCCAGCAGCCGCGGTAATACGAAGGGGGCTAGCGTTGTTCGGAATTACTGGGCGTAAAGCGCGCGTAGGTGGTTCGTTAAGTCAGTGGTGAAAGCCTCCAGCTCAACTGGAGAACTGCCATTGATACTGGCGGGCTTGAGTACAGACGAGGTTGGCGGAATTGATTGTGTAGCGGTGAAATGCATAGATATCGTCAAGAACACCGATAGCGAAGGCAGCTTACCAAGCTGTAACTGACACTGAGGCACGAAAGTGTGGGGATCAAACAGGATTAGATACCCCGGTAGTCC</w:t>
      </w:r>
    </w:p>
    <w:p w14:paraId="0929D4F6">
      <w:pPr>
        <w:rPr>
          <w:rFonts w:hint="eastAsia"/>
        </w:rPr>
      </w:pPr>
      <w:r>
        <w:rPr>
          <w:rFonts w:hint="eastAsia"/>
        </w:rPr>
        <w:t>&gt;OTU009717</w:t>
      </w:r>
    </w:p>
    <w:p w14:paraId="11FC2C06">
      <w:pPr>
        <w:rPr>
          <w:rFonts w:hint="eastAsia"/>
        </w:rPr>
      </w:pPr>
      <w:r>
        <w:rPr>
          <w:rFonts w:hint="eastAsia"/>
        </w:rPr>
        <w:t>CCTACGGGGGGCTGCAGTGAGGAATCTTCCACAATGGGGGCAACCCTGATGGAGCAACGCCGCGTGCAGGACGAAGGCCTTCGGGTCGTAAACTGCTTTTATTTGTGAAGAATATGACGGTAGCAAATGAATAAGGATCGGCTAACTACGTGCCAGCAGCCGCGGTAACACGTAGGATCCGAGCGTTATCCGGATTTACTGGGCGTAAAGCGCGTGCAGGTGGTTTGCTAAGTTGGGTGTTAAATCTCTCGGCTCAACTGAGAGGTGTCGCTCAAAACTAGCAGGCTGGAGGACGGTAGAGGAAGGCAGAATTCCGGGTGTAGTGGTGAAATGCGTAGATATCCGGAGGAATACCAGTGGCGAAGGCGGCCTTCTGGACCGTTCCTGACACTCAGACGCGAAAGCTAGGGGAGCAAACGGGATTAGATACCCTGGTAGTCC</w:t>
      </w:r>
    </w:p>
    <w:p w14:paraId="23861071">
      <w:pPr>
        <w:rPr>
          <w:rFonts w:hint="eastAsia"/>
        </w:rPr>
      </w:pPr>
      <w:r>
        <w:rPr>
          <w:rFonts w:hint="eastAsia"/>
        </w:rPr>
        <w:t>&gt;OTU009718</w:t>
      </w:r>
    </w:p>
    <w:p w14:paraId="1BCD7D80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TTCGACTGGGAAGATAATGACGGTACCAGGAGAAGAAGCTGCGGCTAACTACGTGCCAGCAGCCGCGGTAATACGTAGGCAGCGAGCGTTGTCCGGATTTATTGGGCGTAAAGCGCACGCAGGCGGCCGTGCAAGTCGGATGTGAAAACACGAGGCTCAACCTCGTGCCTGCATTCGATACTGCTCGGCTCGAGGCAGGTAGGGGAGATCGGAATTCCCGGTGTAGCGGTGAAATGCGCAGATATCGGGAGGAACACCGGTGGCGAAGGCGGATCTCTGGGCCTGTTCTGACGCTCATGTGCGAAAGCTGGGGGAGCGAACAGGATTAGATACCCGTGTAGTCC</w:t>
      </w:r>
    </w:p>
    <w:p w14:paraId="608A96DD">
      <w:pPr>
        <w:rPr>
          <w:rFonts w:hint="eastAsia"/>
        </w:rPr>
      </w:pPr>
      <w:r>
        <w:rPr>
          <w:rFonts w:hint="eastAsia"/>
        </w:rPr>
        <w:t>&gt;OTU009719</w:t>
      </w:r>
    </w:p>
    <w:p w14:paraId="2DEAEB26">
      <w:pPr>
        <w:rPr>
          <w:rFonts w:hint="eastAsia"/>
        </w:rPr>
      </w:pPr>
      <w:r>
        <w:rPr>
          <w:rFonts w:hint="eastAsia"/>
        </w:rPr>
        <w:t>CCTACGGGGGGCTGCAGTAACGAATCTTCCGCAATGCACGAAAGTGTGACGGAGCGACGCCGCGTGTAGGACGAAGCCCTTCGGGGTGTAAACTACTGTCAGGGGAAAGAAAGTTCTGATCTACCCCAGAGGAAGGGACGGCTAACTCTGTGCCAGCAGCCGCGGTAAGACAGAGGTCCCGAGCGTTAGGCGGAATCACTGGGCTTAAAGCGTGTGTAGGCGGATTGGTAAGTACCTTGTGAAATCCCACGGCTTAACCGTGGAATTGCGGGGCGAACCACATGGCTTGAACCTGGTAGGGGCTGTCGGAACGATCGGTGGAGCGGTGAAATGCGTAGATATCGATCGGAACGCCGAAGGTGAAGACGGGCAGCTGGGCCAAGGTTGACGCTGAGGCACGAAAGCGTGGGGATCAAACAGGATTAGATACCCCTGTAGTCC</w:t>
      </w:r>
    </w:p>
    <w:p w14:paraId="197E7362">
      <w:pPr>
        <w:rPr>
          <w:rFonts w:hint="eastAsia"/>
        </w:rPr>
      </w:pPr>
      <w:r>
        <w:rPr>
          <w:rFonts w:hint="eastAsia"/>
        </w:rPr>
        <w:t>&gt;OTU009720</w:t>
      </w:r>
    </w:p>
    <w:p w14:paraId="22A4C86A">
      <w:pPr>
        <w:rPr>
          <w:rFonts w:hint="eastAsia"/>
        </w:rPr>
      </w:pPr>
      <w:r>
        <w:rPr>
          <w:rFonts w:hint="eastAsia"/>
        </w:rPr>
        <w:t>CCTACGGGGGGCTGCAGTGGGGAATATTGGACAATGGGCGCAAGCCTGATCCAGCCACGCCGCGTGAGTGATGAAGGCCTTCGGGTTGTAAAGCACTTTCGACCGGGACGAACACCTCTTGGCTAACATCCAAGGGCCTGACGGTACCTGGTGAATAAGCCACGGCTAACTACGTGCCAGCAGCCGCGGTAATACGTAGGTGGCAAGCGTTGTCCGGATTTATTGGGTTTAAAGGGTGCGTAGGCGGCCTTATAAGTCAGTGCTGAAATATCCCGGCTTAACCGGGAGGGTGGCATTGATACTGTAGGGCTTGAGTAAAGTTGAGGTAGGCGGAATTGACGGTGTAGCGGTGAAATGCTTAGATATCGTCAAGAACACCGATAGTGAAGACAGCTTACTAAACTTTAACTGACGCTGAGGCACGAAAGTGTGGGGATCAAACAGGATTAGATACCCTTGTAGTCC</w:t>
      </w:r>
    </w:p>
    <w:p w14:paraId="15A1F290">
      <w:pPr>
        <w:rPr>
          <w:rFonts w:hint="eastAsia"/>
        </w:rPr>
      </w:pPr>
      <w:r>
        <w:rPr>
          <w:rFonts w:hint="eastAsia"/>
        </w:rPr>
        <w:t>&gt;OTU009721</w:t>
      </w:r>
    </w:p>
    <w:p w14:paraId="044B5D84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TTAACCTAATACGTTAGTGTTTTGACGTTACCGACAGAATAAGCACCGGCTAACTCTGTGCCAGCAGCCGCGGTAATACAGGGGGGGCAAGCGTTGTTCGGAATTACTGGGCGTAAAGGGTTCGTAGGTGGCCAACTAAGTCAGATGTGAAATCCCTCAGCTTAACTGGGGAACTGCATCCGATACTGCCGTGCTTGAGGGTTGGAGAGGTAGCTGGAATTCTCGGTGTAGCAGTGAAATGCGTGGATATCGAGAGGAACACTCGTGGCGAAGGCGAGCTACTGGACAACATCTGACGCTGAGGCTCGAAGGCTAGGGGAGCAAAAGGGATTAGATACCCTGGTAGTCC</w:t>
      </w:r>
    </w:p>
    <w:p w14:paraId="53538DF9">
      <w:pPr>
        <w:rPr>
          <w:rFonts w:hint="eastAsia"/>
        </w:rPr>
      </w:pPr>
      <w:r>
        <w:rPr>
          <w:rFonts w:hint="eastAsia"/>
        </w:rPr>
        <w:t>&gt;OTU009722</w:t>
      </w:r>
    </w:p>
    <w:p w14:paraId="68E1135F">
      <w:pPr>
        <w:rPr>
          <w:rFonts w:hint="eastAsia"/>
        </w:rPr>
      </w:pPr>
      <w:r>
        <w:rPr>
          <w:rFonts w:hint="eastAsia"/>
        </w:rPr>
        <w:t>CCTACGGGGGGCTGCAGTAAGGAATATTGGTCAATGGAGGCAACTCTGAACCAGCCATGCCGCGTGAAGGATGAAGGCCCTCTGGGTTGTAAACTTCTTTTATGTGGGAAGAAGCCACTTTTTTTTAAAGGTGTTGACAGTACCGGGAGAATAAGCCCCGGCTAACTCCGTGCCAGCAGCCGCGGTAATACGGAGGGGGCTAGCGTTGTTCGGAATTACTGGGCGTAAAGCGCACGTAGGCGGCTTTGTAAGTTAGAGGTGAAAGCCCAGAGCTCAACTCTGGAATTGCCTTTAAGACTGCATCGCTTGAATCGTGGAGAGGTTAGTGGAATTCCGAGTGTAGAGGTGAAATTCGTAGATATTCGCAAGAACACCAGTGGCGAAGGCGGCTTACTGGTCCGGTTCTGACGCTGAGGCGCGAAAGCGTGGGGAGCAAACAGGATTAGATACCCCTGTAGTCC</w:t>
      </w:r>
    </w:p>
    <w:p w14:paraId="5939FA71">
      <w:pPr>
        <w:rPr>
          <w:rFonts w:hint="eastAsia"/>
        </w:rPr>
      </w:pPr>
      <w:r>
        <w:rPr>
          <w:rFonts w:hint="eastAsia"/>
        </w:rPr>
        <w:t>&gt;OTU009723</w:t>
      </w:r>
    </w:p>
    <w:p w14:paraId="5E42AF8D">
      <w:pPr>
        <w:rPr>
          <w:rFonts w:hint="eastAsia"/>
        </w:rPr>
      </w:pPr>
      <w:r>
        <w:rPr>
          <w:rFonts w:hint="eastAsia"/>
        </w:rPr>
        <w:t>CCTACGGGTGGCTGCAGTGGGGAATCTTGCGCAATGGGCGAAAGCCTGACGCAGCGACGCCGCGTGGGGGATGACGGCCTTCGGGTTGTAAACCCCTGTTGCCCGGGACGAACATTGGGTTTCGACCCAACTGACGGTACCGGGTGAGGAAGCGCCGGCTAACTCTGTGCCAGCAGCCGCGGTAATACGGAGGGTGCGAGCGTTGTTCGGAATTACTGGGCGTAAAGGGCGCGCAGGCGGCTTGGCAAGTCGAGTGTGAAAGCCCTGGGCTTAACTTGGGAATTGCGCTCGAAACTACGGTGCTGGAGTGTGGCAGAGGAAGGTGGAATTCCACGTGTAGCGGTGAAATGCGTAGATATGTGGAGGAACACCGATGGCGAAGGCGGCTCACTGGTCCATTACTGACGCTGAGGTGCGAAAGCGTGGGGAGCAAACAGGATTAGATACCCTAGTAGTCC</w:t>
      </w:r>
    </w:p>
    <w:p w14:paraId="005D55A5">
      <w:pPr>
        <w:rPr>
          <w:rFonts w:hint="eastAsia"/>
        </w:rPr>
      </w:pPr>
      <w:r>
        <w:rPr>
          <w:rFonts w:hint="eastAsia"/>
        </w:rPr>
        <w:t>&gt;OTU009724</w:t>
      </w:r>
    </w:p>
    <w:p w14:paraId="58329E67">
      <w:pPr>
        <w:rPr>
          <w:rFonts w:hint="eastAsia"/>
        </w:rPr>
      </w:pPr>
      <w:r>
        <w:rPr>
          <w:rFonts w:hint="eastAsia"/>
        </w:rPr>
        <w:t>CCTACGGGGGGCTGCAGTGGGGAATCTTGCGCAATGGGCGAAAGCCTGACGCAGCGACGCCGCGTGCGGGAGGACGCTTTTCGGAGTGTAAACCGCTGTCGGGAGGGACGAATGCTGTGAGGAGGAAATGTCTCACAGGTGACGGTACCTGGGGAATCAGCCCCGGCTAACTACGTGCCAGCAGCCGCGGTAATACGTAGGGGGCAAGCGTTGTCCGGATTTATTGGGCGTAAAGCGCTCGCAGGTGGCCCGTCGCGTCGTGCGTGAAAGCCCCCGGCTCAACCGGGGAGGGTCGTGCGATACGGGCGGGCTGGAGGCCAGTAGGGGGATGCGGAATTCCGGGTGTAGTGGTGGAATGCGTAGAGATCCGGAGGAACACCAGCGGCGAAGGCGGCATCCTGGACTGGTCCTGACACTCAGGAGCGAAAGCGTGGGGAGCGATCCGGATTAGATACCCTTGTAGTCC</w:t>
      </w:r>
    </w:p>
    <w:p w14:paraId="26C8D053">
      <w:pPr>
        <w:rPr>
          <w:rFonts w:hint="eastAsia"/>
        </w:rPr>
      </w:pPr>
      <w:r>
        <w:rPr>
          <w:rFonts w:hint="eastAsia"/>
        </w:rPr>
        <w:t>&gt;OTU009725</w:t>
      </w:r>
    </w:p>
    <w:p w14:paraId="5BC40BDC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ACTCTGTTGTTAGGGAAGAACAAGTACCGGAGTAACTGTCGGTACCTTGACGGTACCTAACCAGAAAGCCACGGCTAACTACGTGCCAGCAGCCGCGGTAATACAGGGGGGGCTAGCGTTGTTCGGAATTACTGGGCGTAAAGGGTTCGTAGGTGGCTTGCTAAGTCAGACGTGAAATCCCTCAGCTTAACTGGGGAACTGCGTCTGAGACTGGCAAGCTCGAGTGCAGGAGAGGAACGCGGAATTCCAGGTGTAGCGGTGAAATGCGCAGATATCAGGAGGAACACCGATGGCGAAGGCAGGTCTCTGGGCATTAACTGACGCTGAGGAGCGAAAGCATGGGGAGCGAACAGGATTAGATACCCGGGTAGTCC</w:t>
      </w:r>
    </w:p>
    <w:p w14:paraId="709BB22F">
      <w:pPr>
        <w:rPr>
          <w:rFonts w:hint="eastAsia"/>
        </w:rPr>
      </w:pPr>
      <w:r>
        <w:rPr>
          <w:rFonts w:hint="eastAsia"/>
        </w:rPr>
        <w:t>&gt;OTU009726</w:t>
      </w:r>
    </w:p>
    <w:p w14:paraId="65CD006D">
      <w:pPr>
        <w:rPr>
          <w:rFonts w:hint="eastAsia"/>
        </w:rPr>
      </w:pPr>
      <w:r>
        <w:rPr>
          <w:rFonts w:hint="eastAsia"/>
        </w:rPr>
        <w:t>CCTACGGGCGGCTGCAGTCGGGAATTTTGGGCAATGGGCGAAAGCCTGACGCAGCAACGCCGCGTGAAGGATGAAATCCTTCGGGATGTAAACTTCGTAAGTATGGGAAGAACTCAATGACGGTACCATACGTAAGCCCCGGCTAACTCCGTGCCAGCAGCCGCGGTAATACGTAGGGGGCAAGCGTTGTCCGGAATTATTGGGCGTAAAGCGCGCGCAGGCGGTCATGTAAGTCTGATGTTTAAGCCCGGGGCTCAACCCCGGATCGCATCGGAAACTGGGTGACTTGAGTGCAGAAGAGAAGAGTGGAATTCCACGTGTAGCGGTGAAATGCGTAGAGATGTGGAGGAACACCAGTGGCGAAGGCGACTCTTTGGTCTGTAACTGACGCTGAGGCGCGAAAGCGTGGGGAGCAAACAGGATTAGATACCCGAGTAGTCC</w:t>
      </w:r>
    </w:p>
    <w:p w14:paraId="24ADEF4A">
      <w:pPr>
        <w:rPr>
          <w:rFonts w:hint="eastAsia"/>
        </w:rPr>
      </w:pPr>
      <w:r>
        <w:rPr>
          <w:rFonts w:hint="eastAsia"/>
        </w:rPr>
        <w:t>&gt;OTU009727</w:t>
      </w:r>
    </w:p>
    <w:p w14:paraId="196F806E">
      <w:pPr>
        <w:rPr>
          <w:rFonts w:hint="eastAsia"/>
        </w:rPr>
      </w:pPr>
      <w:r>
        <w:rPr>
          <w:rFonts w:hint="eastAsia"/>
        </w:rPr>
        <w:t>CCTACGGGGGGCAGCAGTCGAGAATCTTTCACAATGGGGGCAACCCTGATGGAGCGACGCCGCGTGGAGGATAAGGTCTTCGGATTGTAAACTCCTGTCATGCGTGAACAAGGTTGCCTGGTTAATACCTGGGCAAATTGATGGTAACGCAAGAGGAAGAGACGGCTAACTCTGTGCCAGCAGCCGCGGTAATACAGAGGTGCCAAGCGTTAGGCGGAATCACTGGGCTTAAAGCGTGTGTAGGCGGACTGACAAGTACTTTGTGAAATCCCACGGCTCAACCGTGGAACTGCTTGGTATACTGTTGGTCTTGAGGCATCTAGGGGCAACTGGAACAAACGGTGGAGCGGTGAAATGCGTAGATATCGTTTGGAACGCCAAAGGTGAAAACAGGTTGCTGGGGATGTACTGACGCTGAGACACGAAAGCCAGGGGAGCAAACGGGATTAGATACCCCTGTAGTCC</w:t>
      </w:r>
    </w:p>
    <w:p w14:paraId="2D521892">
      <w:pPr>
        <w:rPr>
          <w:rFonts w:hint="eastAsia"/>
        </w:rPr>
      </w:pPr>
      <w:r>
        <w:rPr>
          <w:rFonts w:hint="eastAsia"/>
        </w:rPr>
        <w:t>&gt;OTU009728</w:t>
      </w:r>
    </w:p>
    <w:p w14:paraId="42A8E921">
      <w:pPr>
        <w:rPr>
          <w:rFonts w:hint="eastAsia"/>
        </w:rPr>
      </w:pPr>
      <w:r>
        <w:rPr>
          <w:rFonts w:hint="eastAsia"/>
        </w:rPr>
        <w:t>CCTACGGGGGGCTGCAGTCGGGAATTTTGGGCAATGGGGGAAACCCTGAAGGAGCGACGCCGCGTGGAGGATGAAGGCTTTCGGGTTGTAAACTCCTGTCATTTGGGAACAAGGTGTACCGGTTAACCGCCGGTGCATTGATAGTACCAGAAGAGGAAGAGACGGCTAACTCTGTGCCAGCAGCCGCGGTAATACAGAGGTCTCAAGCGTTGTTCGGATTCATTGGGCGTAAAGGGTGCGTAGGTGGCCATCTAAGTCAGACGTGAAATCCCCCGGCTTAACCTGGGAACTGCGTCTGATACTGGAAGGCTCGAATTTGGGAGAGGGATGTGGAATTCCAGGTGTAGCGGTGAAATGCGTAGATATCGGAAGGAACATCAGTGGCGAAAGCGACTTCCTGGACCAATACTGACGCTCATGTGCGAAAGCGTGGGGAGCAAACAGGATTAGATACCCGAGTAGTCC</w:t>
      </w:r>
    </w:p>
    <w:p w14:paraId="7D1D35AD">
      <w:pPr>
        <w:rPr>
          <w:rFonts w:hint="eastAsia"/>
        </w:rPr>
      </w:pPr>
      <w:r>
        <w:rPr>
          <w:rFonts w:hint="eastAsia"/>
        </w:rPr>
        <w:t>&gt;OTU009729</w:t>
      </w:r>
    </w:p>
    <w:p w14:paraId="4AF38774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GTTATGCGTTGTAAACTGCTTTTGCCAGGGGATAAAATAACCTTGCGAGGTTAATTGAAGGTACCTGGTGAATAAGCCACGGCTAACTACGTGCCAGCAGCCGCGGTAATACGTAGGTGGCAAGCGTTGTCCGGAATCACTGGGCGTAAAGCGCGCGCAGGCGGCGATCTACGTCTGGGGTGAAAGCCCGGAGCTCAACTCCGGGACTGCCTTGGATACTGGATGTCTTGAGTGTGAGAGAGGTGAGTGGAACTCCGAGTGTAGAGGTGAAATTCGTAGATATTCGGAAGAACACCAGTGGCGAAGGCGGCTCACTGGACCGTAGTTGACGCTGAGGTGCGAAAGCGTGGGGAGCAAACAGGATTAGATACCCGGGTAGTCC</w:t>
      </w:r>
    </w:p>
    <w:p w14:paraId="3267FE8F">
      <w:pPr>
        <w:rPr>
          <w:rFonts w:hint="eastAsia"/>
        </w:rPr>
      </w:pPr>
      <w:r>
        <w:rPr>
          <w:rFonts w:hint="eastAsia"/>
        </w:rPr>
        <w:t>&gt;OTU009730</w:t>
      </w:r>
    </w:p>
    <w:p w14:paraId="6BD8955A">
      <w:pPr>
        <w:rPr>
          <w:rFonts w:hint="eastAsia"/>
        </w:rPr>
      </w:pPr>
      <w:r>
        <w:rPr>
          <w:rFonts w:hint="eastAsia"/>
        </w:rPr>
        <w:t>CCTACGGGAGGCAGCAGTGGGGAATATTGGGCAATGGGCGCAAGCCTGACCCAGCGACGCCGCGTGGGTGATGAAGGCCTTCGGGTCGTAAAGCCCTGTCGGGAGGAAAGAACGCCTCTAGGGTGCTAAACCCTAGGGGGTGACGGTACCTCCGAAGGAAGCACCGGCCAACTCCGTGCCAGCAGCCGCGGTAAGACGGAGGGTGCAAGCGTTGCTCGGAATCATTGGGCGTAAAGGGTGCGTAGGCGGCCCCCCGAGTCTGCCGTGAAAGCTCAGGGCTCAACCCTGAGAGGCCATTCGATACGGGATAGCTAGAGGTAGGTAGGGGAGATCGGAATTCCTGGTGTAGCGGTGAAATGCGCAGATATCAGGAGGAACACCGATGGCGAAGGCAGATCTCTGGGCCTTACCTGACGCTGAGGAGCGAAAGCTGGGGGAGCGAACAGGATTAGATACCCTGGTAGTCC</w:t>
      </w:r>
    </w:p>
    <w:p w14:paraId="3123E3A1">
      <w:pPr>
        <w:rPr>
          <w:rFonts w:hint="eastAsia"/>
        </w:rPr>
      </w:pPr>
      <w:r>
        <w:rPr>
          <w:rFonts w:hint="eastAsia"/>
        </w:rPr>
        <w:t>&gt;OTU009731</w:t>
      </w:r>
    </w:p>
    <w:p w14:paraId="6B7C759B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CTTCTGGGTTGTAAACTGCTTTTGCCGGGGGATAAAATTCCCATGCGTGGGAAATTGAAGGTACCCGGTGAATAAGCCACGGCTAACTACGTGCCAGCAGCCGCGGTAATACGTAGGTGGCAAGCGTTGTTCGGATTCATTGGGTTTAAAGGGTGCGTAGGCGGGGCAATAAGTCAGTGGTGAAATCCTGCGGCTTAACCGTAGAATTGCCATTGATACTGTTGCTCTTGAGTAGGCTCGACGTGGGCGGAATGTGCCGTGTAGCGGTGAAATGCTTAGATATGGCACAGAACACCGATAGTGAAGACAGCTCACGAGGGCCAAACTGACGCTGAGGCACGAAAGCGTGGGGATCGAACAGGATTAGATACCCCGGTAGTCC</w:t>
      </w:r>
    </w:p>
    <w:p w14:paraId="097DC6BF">
      <w:pPr>
        <w:rPr>
          <w:rFonts w:hint="eastAsia"/>
        </w:rPr>
      </w:pPr>
      <w:r>
        <w:rPr>
          <w:rFonts w:hint="eastAsia"/>
        </w:rPr>
        <w:t>&gt;OTU009732</w:t>
      </w:r>
    </w:p>
    <w:p w14:paraId="4B00F9BD">
      <w:pPr>
        <w:rPr>
          <w:rFonts w:hint="eastAsia"/>
        </w:rPr>
      </w:pPr>
      <w:r>
        <w:rPr>
          <w:rFonts w:hint="eastAsia"/>
        </w:rPr>
        <w:t>CCTACGGGAGGCTGCAGTCGAGGATCTTCGGCAATGGGCGCAAGCCTGACGACGCAACGCCGCGTGGAGGATGAAGGTCTTCGGATTGTAAACTCCTGTTGACCGGGACGAATGGCCCACGACCGAATACGTCGTGGGAGTGACGGTACCGGTTGAGGAAGCCACGGCTAACTCTGTGCCAGCAGCCGCGGTAATACGTAGGGGGCGAGCGTTGTCCGAAGTTACTGGGCGTAAAGCGTCCGCAGGTGGATATGCGCGTCTGCTGTTAAATCATTGGGCTCAACCCAATGCTCGCGGTGGATACGGCATATCTAGAGGCAGGGAGAGGTAGACGGAACTCCTGGTGGAGCAGTGAAATGCGTTGATATCAGGGGGAACACCAATTGCGAAGGCAGTCTACTGGTCCTGTCCTGACACTCAGGGACGAAAGCGTGGGGAGCGAATGGGATTAGATACCCGTGTAGTCC</w:t>
      </w:r>
    </w:p>
    <w:p w14:paraId="11ABEF1D">
      <w:pPr>
        <w:rPr>
          <w:rFonts w:hint="eastAsia"/>
        </w:rPr>
      </w:pPr>
      <w:r>
        <w:rPr>
          <w:rFonts w:hint="eastAsia"/>
        </w:rPr>
        <w:t>&gt;OTU009733</w:t>
      </w:r>
    </w:p>
    <w:p w14:paraId="7844491B">
      <w:pPr>
        <w:rPr>
          <w:rFonts w:hint="eastAsia"/>
        </w:rPr>
      </w:pPr>
      <w:r>
        <w:rPr>
          <w:rFonts w:hint="eastAsia"/>
        </w:rPr>
        <w:t>CCTACGGGTGGCAGCAGTGGGGAATTTTGGACAATGGGGGAAACCCTGATCCAGCGACGCCGCGTGAAGGATGAAGGTCTTCGGATTGTAAACTTCTTTTGGAGGGGACGAATGCCCTGGTGAAGAGCCAGGGGTGACGGTACTCTCTGAATAAGCCACGGCTAACTACGTGCCAGCAGCCGCGGTAATACAGAGGGTGCGAGCGTTAATCGGAATTACTGGGCGTAAAGCGCACGTAGGTGGCGACGTAAGTCGGGTGTGAAAGCCCCGGGCTCAACCTGGGAATTGCATTCGAGACTGCATTGCTGGAGTACGGAAGAGGAAGGCGGAATTCCCGGTGTAGCGGTGAAATGCGTAGATATCGAGAGGAACACCTGCGGCGAAGGCGGGTTGCTGGGCTGACACTGACGCTGAACTGCGAAAGCTAGGGGAGCGAACGGGATTAGATACCCCAGTAGTCC</w:t>
      </w:r>
    </w:p>
    <w:p w14:paraId="1BA63119">
      <w:pPr>
        <w:rPr>
          <w:rFonts w:hint="eastAsia"/>
        </w:rPr>
      </w:pPr>
      <w:r>
        <w:rPr>
          <w:rFonts w:hint="eastAsia"/>
        </w:rPr>
        <w:t>&gt;OTU009734</w:t>
      </w:r>
    </w:p>
    <w:p w14:paraId="5024D0D1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GAAGCGCCGGCTAACTACGTGCCAGCAGCCGCGGTAATACGTAGGGCGCAAGCGTTGTCCGGAATTATTGGGCGTAAAGAGCTCGTAGGTGGCTTGGTAAGCGTGTGGTGAAAGTCCGGGGCTCAACCCCGGATCTGCCGTGCGAACTGCTGAGCTGGAGCACTGTAGAGGCAGGTGGAATTTCGGGTGTAGCGGTGGAATGCGTAGATATCAGGAGGAACACCAGCGGCGAAGGCGGCGCTCTGGGCTGGAATTGACGCTGAGGAGCGAAAGTGTGGGTAGCAAACAGGATTAGATACCCGTGTAGTCC</w:t>
      </w:r>
    </w:p>
    <w:p w14:paraId="1058AFB3">
      <w:pPr>
        <w:rPr>
          <w:rFonts w:hint="eastAsia"/>
        </w:rPr>
      </w:pPr>
      <w:r>
        <w:rPr>
          <w:rFonts w:hint="eastAsia"/>
        </w:rPr>
        <w:t>&gt;OTU009735</w:t>
      </w:r>
    </w:p>
    <w:p w14:paraId="0DBE6DDC">
      <w:pPr>
        <w:rPr>
          <w:rFonts w:hint="eastAsia"/>
        </w:rPr>
      </w:pPr>
      <w:r>
        <w:rPr>
          <w:rFonts w:hint="eastAsia"/>
        </w:rPr>
        <w:t>CCTACGGGAGGCTGCAATTAGGAATCTTGCGCAATGGGCGAAAGCCTGACGCAGCGACGCCGCGTGGAGGATGACGGGTTTCGGCCTGTAAACTCCTTTTCTTGGGGAAGAAGAATGTGACGGTACCCAAGGAATAAGCCCCGGCTAACTACGTGCCAGCAGCCGCGGTAATACGTAGGGGGCGAGCGTTGTCCGAAGTTACTGGGCGTAAAGCGCGCGTAGGCGGCTGCCTAAGTCTGGTGTGAAAGGTTCAGGGCTCAACCCGAACAGTGCACTGGATACTGGGCAGCTTGAGTGCGGGAGAGGAGAGTGGAATTCCTGGTGTAGCGGTGAAATGCGCAGATATCGGGAGGAACACCAGTAGCGAAGGCGGCTCGCTGGGCCATTCCTGACGCTGAGACGCGAAAGCGTGGGGAGCAAACAGGATTAGATACCCCAGTAGTCC</w:t>
      </w:r>
    </w:p>
    <w:p w14:paraId="049F7F31">
      <w:pPr>
        <w:rPr>
          <w:rFonts w:hint="eastAsia"/>
        </w:rPr>
      </w:pPr>
      <w:r>
        <w:rPr>
          <w:rFonts w:hint="eastAsia"/>
        </w:rPr>
        <w:t>&gt;OTU009736</w:t>
      </w:r>
    </w:p>
    <w:p w14:paraId="0C7B4A0C">
      <w:pPr>
        <w:rPr>
          <w:rFonts w:hint="eastAsia"/>
        </w:rPr>
      </w:pPr>
      <w:r>
        <w:rPr>
          <w:rFonts w:hint="eastAsia"/>
        </w:rPr>
        <w:t>CCTACGGGTGGCTGCAGTGGGGAATATTGCGCAATGGGCGGAAGCCTGATCCAGCAACGCCGCGTGAGGGATGACGGCCTTCGGGTTGTAAACCTCTTTCAGTACCGACGAAGCGCTCCTAGGAGTGGTGACGGTAGGTACAGAAGAAGGACCGGCCAACTACGTGCCAGCAGCCGCGGTAATACGTAGGGTCCGAGCGTTGTTCGGATTTACTGGGCGTACAGGGAGCGTAGGCGGTCTGGTAAGCCTCTCGGGAAATCTCCAGGCTCAACCTGGAAAGTTCGGGAGGGACTGCCCGGCTAGAGGACGGGAGAGGAGCGCGGAATTCCGGGTGTAGCGGTGGAATGCGTAGAGATCCGGAGGAAGACCGGTGGCGAAGGCGGTCTGCTGGGCAGTTTCTGACACTGAGGCGCGACAGCGTGGGGAGCAAACAGGATTAGATACCCCTGTAGTCC</w:t>
      </w:r>
    </w:p>
    <w:p w14:paraId="77C6CEC0">
      <w:pPr>
        <w:rPr>
          <w:rFonts w:hint="eastAsia"/>
        </w:rPr>
      </w:pPr>
      <w:r>
        <w:rPr>
          <w:rFonts w:hint="eastAsia"/>
        </w:rPr>
        <w:t>&gt;OTU009737</w:t>
      </w:r>
    </w:p>
    <w:p w14:paraId="3B18879C">
      <w:pPr>
        <w:rPr>
          <w:rFonts w:hint="eastAsia"/>
        </w:rPr>
      </w:pPr>
      <w:r>
        <w:rPr>
          <w:rFonts w:hint="eastAsia"/>
        </w:rPr>
        <w:t>CCTACGGGAGGCAGCAGTGGGGAATCTTGCGCAATGGGCGAAAGCCTGACGCAGCGACGCCGCGTGCGGGAAGAAGGCCTTCGGGTTGTAAACCGCTTTCAGGAGGGACGAAGCCACTCGGGTGAATAGCCCAGAGGGTGACGGTACCTCCAGAAGAAGCCCCGGCTAACTACGTGCCAGCAGCCGCGGTAATACGTAGGGGGCAAGCGTTGTCCGGATTCATTGGGCGTAAAGCGCGTGTAGGCGGCTGAGTAGGTCTGATGTGAAAACTCGAGGCTCAACCTCGAGACGTCGTCAGAAACCACTCGGCTAGAGTCCGGAAGAGGAGAGTGGAATTCCTGGTGTAGCGGTGAAATGCGCAGATATCAGGAGGAACACCGGTGGCGAAGGCGGCTTGCTGGGCCTTACCTGACGCTGAGGAGCGAAAGCGTGGGGAGCGAACAGGATTAGATACCCTAGTAGTCC</w:t>
      </w:r>
    </w:p>
    <w:p w14:paraId="2E6D6E0F">
      <w:pPr>
        <w:rPr>
          <w:rFonts w:hint="eastAsia"/>
        </w:rPr>
      </w:pPr>
      <w:r>
        <w:rPr>
          <w:rFonts w:hint="eastAsia"/>
        </w:rPr>
        <w:t>&gt;OTU009738</w:t>
      </w:r>
    </w:p>
    <w:p w14:paraId="779F254D">
      <w:pPr>
        <w:rPr>
          <w:rFonts w:hint="eastAsia"/>
        </w:rPr>
      </w:pPr>
      <w:r>
        <w:rPr>
          <w:rFonts w:hint="eastAsia"/>
        </w:rPr>
        <w:t>CCTACGGGGGGCTGCAGTCGGGAATTTTGGACAATGGGCGCAAGCCTGATCCAGCAACGCCGCGTGGAGGACGAAGGTCTTCGGATCGTAAACTCCTGTCAGGCGGGACGAAGGCCTCGGGGCGAACAGCCCTGAGGCTTGACGGTACTGCCAGAGGAAGCCCCGGCTAACTCCGTGCCAGCAGCCGCGGTAATACGGAGGGGGCTAGCGTTATTCGGAATTATTGGGCGTAAAGGGCGCGTAGGCGGCGCGGTGTGTCAAAGGTGAAATCCCTCGGCTCAACTGAGGAACTGCCTTTGAAACTGCCGTGCTTGAGGCCGGGAGGGGGTAGCGGAATTCCCAGTGTAGCGGTGAAATGCGTAGATATTGGGAGGAACACCGGTGGCGAAGGCGGCTACCTGGACCGGATCTGACGCTGATGCGCGAAAGCGTGGGTAGCAAACAGGATTAGATACCCCAGTAGTCC</w:t>
      </w:r>
    </w:p>
    <w:p w14:paraId="68BA5C04">
      <w:pPr>
        <w:rPr>
          <w:rFonts w:hint="eastAsia"/>
        </w:rPr>
      </w:pPr>
      <w:r>
        <w:rPr>
          <w:rFonts w:hint="eastAsia"/>
        </w:rPr>
        <w:t>&gt;OTU009739</w:t>
      </w:r>
    </w:p>
    <w:p w14:paraId="30C92BBA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AGATAATGACTGTACCGGGAGAATAAGCCCCGGCTAACTCCGTGCCAGCAGCCGCGGTAATACGGAGGGGGCTAGCGTTGTTCGGAATTACTGGGCGTAAAGCGCGCGCAGGCGGTTCTTCAAGTCAGAGGTGAAAGCCCCGAGCTCAACTCGGGAATTGCCTTTGAGACTGGAGGACTTGGGTACGGGAGAGGTGAGTGGAATTCCGAGTGTAGAGGTGAAATTCGTAGATATTCGGAAGAACACCAGTGGCGAAGGCGACTTACTGGACGACTGTTGACGCTGAGGTGCGAAAGCGTGGGGAGCAAACAGGATTAGATACCCGAGTAGTCC</w:t>
      </w:r>
    </w:p>
    <w:p w14:paraId="78A570CD">
      <w:pPr>
        <w:rPr>
          <w:rFonts w:hint="eastAsia"/>
        </w:rPr>
      </w:pPr>
      <w:r>
        <w:rPr>
          <w:rFonts w:hint="eastAsia"/>
        </w:rPr>
        <w:t>&gt;OTU009740</w:t>
      </w:r>
    </w:p>
    <w:p w14:paraId="657A457E">
      <w:pPr>
        <w:rPr>
          <w:rFonts w:hint="eastAsia"/>
        </w:rPr>
      </w:pPr>
      <w:r>
        <w:rPr>
          <w:rFonts w:hint="eastAsia"/>
        </w:rPr>
        <w:t>CCTACGGGTGGCAGCAGTGGGGAATATTGGGCAATGGGCGAAAGCCTGACGCAGCAACGCCGCGTGAAGGATGAAGGCTCTCGAGTCGTAAACTTCTGCCTGGGGGAAAGATGATGACGGTACCCCCAAAGCAAGCCCCGGCTAATTCCGTGCCAGCAGCCGCGGTAATACGGAAGGGGCAAGCGTTGTTCGGAATTATTGGGTTTAAAGGGTGCGTAGGCGGCTTATTAAGTCAGGGGTGAAAGACTGCAGCTCAACTGTAGCAGTGCCTTTGATACTGATGAGCTTGAGTACAGATGAGGCCGGCGGAATGGGTGGTGTAGCGGTGAAATGCGTAGAGATCGGGAGGAACACCAGTGGCGAAGGCGGCTCTCTGGACTGTAACTGACACTGAGGCACGAAAGCGTGGGGAGCAAACAGGATTAGATACCCTGGTAGTCC</w:t>
      </w:r>
    </w:p>
    <w:p w14:paraId="23F0CCBB">
      <w:pPr>
        <w:rPr>
          <w:rFonts w:hint="eastAsia"/>
        </w:rPr>
      </w:pPr>
      <w:r>
        <w:rPr>
          <w:rFonts w:hint="eastAsia"/>
        </w:rPr>
        <w:t>&gt;OTU009741</w:t>
      </w:r>
    </w:p>
    <w:p w14:paraId="3F30E289">
      <w:pPr>
        <w:rPr>
          <w:rFonts w:hint="eastAsia"/>
        </w:rPr>
      </w:pPr>
      <w:r>
        <w:rPr>
          <w:rFonts w:hint="eastAsia"/>
        </w:rPr>
        <w:t>CCTACGGGCGGCTGCAGTCGAGGATCTTCGTCAATGGGCGCAAGCCTGAACGAGCGACGCCGCGTGCGCGATGAAGGCCTTCGGGTTGTAAAGCGCGAAGGTGGAGAGAAAGCCGCAAGGTTGATCAATCCACAGTAAGGACGGGCTAAGTTCGTGCCAGCAGCCGCGGTAAGACGAACTGTCCTAACGTTGTTCGGAATCACTGGGCTTAAAGGGCGCGTAGGCGGTCGATCAAGTCAGGGGTGAAATCCTGCAGCTTAACTGTAGAAGTGCCTTTGATACTGGTCGTCTCGAGGGAGGTAGGGGTGTGTGGAACTTCCAGTGGAGCGGTGAAATGCATAGATACCACCCAGAACTCCGATTGCGAAGGCAGCCTACTGGCGGGTCACCGACGCTCAGGCACGAAAGCGTGGGGATCAAACAGGATTAGATACCCGTGAGTCC</w:t>
      </w:r>
    </w:p>
    <w:p w14:paraId="0D317D04">
      <w:pPr>
        <w:rPr>
          <w:rFonts w:hint="eastAsia"/>
        </w:rPr>
      </w:pPr>
      <w:r>
        <w:rPr>
          <w:rFonts w:hint="eastAsia"/>
        </w:rPr>
        <w:t>&gt;OTU009742</w:t>
      </w:r>
    </w:p>
    <w:p w14:paraId="0DFBB712">
      <w:pPr>
        <w:rPr>
          <w:rFonts w:hint="eastAsia"/>
        </w:rPr>
      </w:pPr>
      <w:r>
        <w:rPr>
          <w:rFonts w:hint="eastAsia"/>
        </w:rPr>
        <w:t>CCTACGGGGGGCTGCAGTCGGGAATATTGGACAATGGGGGCAACCCTGATCCAGCAATGCCGCGTGAGTGATGAAGGCCTTCGGGTTGTAAAGCTCTTTTGGCGGGGACGATGATGACGGTACCCGCAGAATAAGCCCCGGCTAACTCTGTGCCAGCAGCCGCGGTAATACAGAGGGGGCAAGCGTTGTTCGGAATTATTGGGCGTAAAGGGCGCGTAGGCGGCGCGGGAAGTCAGGGGTGAAAGACTGCAGCTCAACTGTAGCAGTGCCTTTGATACTGATGAGCTTGAGTACAGATGAGGCTGGCGGAATGGGTGGTGTAGCGGTGAAATGCGTTGATATCATCAGGAACACCAGTGGCGAAGGCGACTACCTGGCCCATTCTTGACGCTGAGGCGCGAAAGCTAGGGGAGCGAACGGGATTAGATACCCTTGTAGTCC</w:t>
      </w:r>
    </w:p>
    <w:p w14:paraId="6BA0C859">
      <w:pPr>
        <w:rPr>
          <w:rFonts w:hint="eastAsia"/>
        </w:rPr>
      </w:pPr>
      <w:r>
        <w:rPr>
          <w:rFonts w:hint="eastAsia"/>
        </w:rPr>
        <w:t>&gt;OTU009743</w:t>
      </w:r>
    </w:p>
    <w:p w14:paraId="06B4569D">
      <w:pPr>
        <w:rPr>
          <w:rFonts w:hint="eastAsia"/>
        </w:rPr>
      </w:pPr>
      <w:r>
        <w:rPr>
          <w:rFonts w:hint="eastAsia"/>
        </w:rPr>
        <w:t>CCTACGGGGGGCTGCAGTAGGGAATATTGGGCAATGGCCGAGAGGCTGACCCAGCCATGCCGCGTGCAGGAAGAAGGCCTTCTGGGTTGTAAACTGCTTTTATCTGGGAAGAAAACACCCCTGCGGGGGGAACTGACGGTACCAGATGAATAAGCACCGGCTAACTCCGTGCCAGCAGCCGCGGTAATACGGAGGGTGCAAGCGTTATCCGGATTCACTGGGTTTAAAGGGTGCGTAGGCGGGCAGGTAAGTCAGTGGTGAAATCCCCGAGCTTAACTTGGGAACTGCCGTTGATACTATCTGTCTTGAATACTGTGGAGGTAAGCGGAATATGTCATGTAGCGGTGAAATGCTTAGATATGACATAGAACACCTATTGCGAAGGCAGCTTGCTACACAGTCATTGACGCTGAGGCACGAAAGCGTGGGGATCAAACAGGATTAGATACCCTAGTAGTCC</w:t>
      </w:r>
    </w:p>
    <w:p w14:paraId="7D90B289">
      <w:pPr>
        <w:rPr>
          <w:rFonts w:hint="eastAsia"/>
        </w:rPr>
      </w:pPr>
      <w:r>
        <w:rPr>
          <w:rFonts w:hint="eastAsia"/>
        </w:rPr>
        <w:t>&gt;OTU009744</w:t>
      </w:r>
    </w:p>
    <w:p w14:paraId="067D05B7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GGTGGGGATGAAAAGCTTTGACCTAACACGTCAGGGTCTTGACCTAACCCAAGAAAGAAGCACCGGCTAACTCTGTGCCAGCAGCCGCGGTAATACAGAGGGTGCGAGCGTTAATCGGAATTACTGGGCGTAAAGCGCGCGTAGGTGGCTTTGCAAGTCGGATGTGAAATCCCCAGGCTTAACCTGGGAACTGCTTCCGAGACTGCATCGCTAGAGTATGGGAGAGGGAAGTGGAATTTCAGGTGTAGCGGTGAAATGCGTAGATATCGGAAGGAACATCAGTGGCGAAAGCGACTTCCTGGACCAGAACTGACGATCAGGCACGAAAGCGTGGGGAGCAAACAGGATTAGATACCCTAGTAGTCC</w:t>
      </w:r>
    </w:p>
    <w:p w14:paraId="58AEA66E">
      <w:pPr>
        <w:rPr>
          <w:rFonts w:hint="eastAsia"/>
        </w:rPr>
      </w:pPr>
      <w:r>
        <w:rPr>
          <w:rFonts w:hint="eastAsia"/>
        </w:rPr>
        <w:t>&gt;OTU009745</w:t>
      </w:r>
    </w:p>
    <w:p w14:paraId="6FB1D950">
      <w:pPr>
        <w:rPr>
          <w:rFonts w:hint="eastAsia"/>
        </w:rPr>
      </w:pPr>
      <w:r>
        <w:rPr>
          <w:rFonts w:hint="eastAsia"/>
        </w:rPr>
        <w:t>CCTACGGGGGGCAGCAGTGGGGAATATTGGACAATGGGCGCAAGCCTGATCCAGCCATGCCGCGTGAGTGAAGAAGGCCTTCGGGTTGTAAAGCTCTTTTGTCCGGAAAGAAAAGCTGCCGGTTAATACCCGGTGGTTATGACGGTACCGGAAGAATAAGCACCGGCTAACTTCGTGCCAGCAGCCGCGGTAATACGAAGGGTGCAAGCGTTACTCGGAATTACTGGGCGTAAAGCGTGCGTAGGCGGCTTTGCAAGTCGGGTGTGAAATCCCCAGGCTTAACCTGGGAACTGCATTCGAGACTGCATTGCTAGAGTATGGGAGAGGGAAGTGGAATTTCAGGTGTAGCGGTGAAATGCGTAGATATCTGGAGGAATACCGGTGGCGAAGGCGGCATCCTGGACCATAACTGACGCTGAGGCGCGAAAGCGTGGGGAGCAAACAGGATTAGATACCCCTGTAGTCC</w:t>
      </w:r>
    </w:p>
    <w:p w14:paraId="488A445D">
      <w:pPr>
        <w:rPr>
          <w:rFonts w:hint="eastAsia"/>
        </w:rPr>
      </w:pPr>
      <w:r>
        <w:rPr>
          <w:rFonts w:hint="eastAsia"/>
        </w:rPr>
        <w:t>&gt;OTU009746</w:t>
      </w:r>
    </w:p>
    <w:p w14:paraId="33ADAC15">
      <w:pPr>
        <w:rPr>
          <w:rFonts w:hint="eastAsia"/>
        </w:rPr>
      </w:pPr>
      <w:r>
        <w:rPr>
          <w:rFonts w:hint="eastAsia"/>
        </w:rPr>
        <w:t>CCTACGGGAGGCAGCAGTGGGGAATATTGCACAATGGGCGAAAGCCTGATGCAGCAACGCCGCGTGAGCGATGAAGGCCTTTGGGTCGTAAAGCTCTGTCCTTGGGGAAGAAAAAAATGACGGTACCCTTGGAGGAAGCCACGGCTAACTACGTGCCAGCAGCCGCGGTAAGACGTAGGTGGCGAGCGTTGTCCGGAATTACTGGGCGTAAAGGATGAGTAGGCGGTCCTCTAAGTCGAATGTGAAATTCCAGGGCTCAACTCTGGACTTGCATTTGATACTGGGGGACTTGAGGGCAGGAGAGGAAAGCGGAATTCCCGGTGTAGCGGTGAAATGCGTAGATATGCGGAGGAACACCAGTGGCGAAGGCGGCCATCTGGATCAACACTGACGCTGAGGCACGAAAGCGTGGGGAGCAAACAGGATTAGATACCCTGGTAGTCC</w:t>
      </w:r>
    </w:p>
    <w:p w14:paraId="211C1B67">
      <w:pPr>
        <w:rPr>
          <w:rFonts w:hint="eastAsia"/>
        </w:rPr>
      </w:pPr>
      <w:r>
        <w:rPr>
          <w:rFonts w:hint="eastAsia"/>
        </w:rPr>
        <w:t>&gt;OTU009747</w:t>
      </w:r>
    </w:p>
    <w:p w14:paraId="01DEF06F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TGGGAAGAATAAGTGGGGGACAATACCCCCCATGATGACGGTACCATTTGTAAGCTCCGGCTAACTCCGTGCCAGCAGCCGCGGTAATACGTAGGGACCAAGCGTTGTCCGGATTTATTGGGCGTAAAGAGCTCGTAGGCGGCTATCCGCGTCGGATGTGAAAGCTCGGGGCTCAACCCTGAGAGGCCATTCGATACGGGATAGCTAGAGGCAGGTAGGGGAAAGTGGAATTCCTGGTGTAGCGGTGAAATGCGCAGATATCCGAAGGAACACCGGTGGCGAAAGCGGCTCACTGGGACGGTACTGACGCTGAGACGCGAAAGCGTGGGGAGCGAACAGGATTAGATACCCCGGTAGTCC</w:t>
      </w:r>
    </w:p>
    <w:p w14:paraId="6A007F15">
      <w:pPr>
        <w:rPr>
          <w:rFonts w:hint="eastAsia"/>
        </w:rPr>
      </w:pPr>
      <w:r>
        <w:rPr>
          <w:rFonts w:hint="eastAsia"/>
        </w:rPr>
        <w:t>&gt;OTU009748</w:t>
      </w:r>
    </w:p>
    <w:p w14:paraId="3A50BE39">
      <w:pPr>
        <w:rPr>
          <w:rFonts w:hint="eastAsia"/>
        </w:rPr>
      </w:pPr>
      <w:r>
        <w:rPr>
          <w:rFonts w:hint="eastAsia"/>
        </w:rPr>
        <w:t>CCTACGGGAGGCTGCAGTGGGGAATCTTGCGCAATGGGCGAAAGCCTGACGCAGCGACGCCGCGTGGGCGACGAAGGCCTTCGGGTTGTAAAGCCCTGTGGGGCGGGACGAACCCCGCCCGCGTGAACAACGCGGGCGGCTGACGGTACCGCCTTAGCAAGCACCGGCTAACTCTGTGCCAGCAGCCGCGGTAAGACAGAGGGTGCGAACGTTGCTCGGAGTTACTGGGCGTAAAGCGCGTGTAGGCGGCGCCGCACGTCCGGTGTGAAAGCCCGGGGCTCAACCCCGGAAGTGCACTGGATACGACGGCGCTCGAGTCGCGTAGAGGAGGGCGGAATTCCCGGTGTAGAGGTGAAATTCGTAGATATCGGGAGGAACACCAGTGGCGAAGGCGGCCCTCTGGACGCGGACTGACGCTGAGACGCGAAAGCGTGGGTAGCAAACAGGATTAGATACCCGAGTAGTCC</w:t>
      </w:r>
    </w:p>
    <w:p w14:paraId="54E38B21">
      <w:pPr>
        <w:rPr>
          <w:rFonts w:hint="eastAsia"/>
        </w:rPr>
      </w:pPr>
      <w:r>
        <w:rPr>
          <w:rFonts w:hint="eastAsia"/>
        </w:rPr>
        <w:t>&gt;OTU009749</w:t>
      </w:r>
    </w:p>
    <w:p w14:paraId="40D52888">
      <w:pPr>
        <w:rPr>
          <w:rFonts w:hint="eastAsia"/>
        </w:rPr>
      </w:pPr>
      <w:r>
        <w:rPr>
          <w:rFonts w:hint="eastAsia"/>
        </w:rPr>
        <w:t>CCTACGGGGGGCTGCAGTGGGGAATTTTGGACAATGGGCGAAAGCCTGATCCAGCAATGCCGCGTGAGTGATGAAGGCCTTAGGGTTGTAAAGCTCTTTTACCCGGGATGATAATGACAGTACCGGGAGAATAAGCCCCGGCTAACTACGTGCCAGCAGCCGCGGTAATACAGAGGGTGCAAGCGTTAATCGGAATTACTGGGCGTAAAGCGTGCGTAGTCGGCTTTTCAAGTCGGGTGTGAAAGCCCCGGGCTCAACCTGGGAATTGCATTCGATACTGGATCGCTAGAGTTCGGCAGAGGGAAGTGGAATTTCCGGTGTAGCGGTGAAATGCGTAGATATCGGGAGGAACACCCGTGGCGAAAGCGGCCTTCTGGACCGTACCTGACGCTCAGACGCGAAAGCTAGGGGAGCAAACGGGATTAGATACCCCAGTAGTCC</w:t>
      </w:r>
    </w:p>
    <w:p w14:paraId="77A26881">
      <w:pPr>
        <w:rPr>
          <w:rFonts w:hint="eastAsia"/>
        </w:rPr>
      </w:pPr>
      <w:r>
        <w:rPr>
          <w:rFonts w:hint="eastAsia"/>
        </w:rPr>
        <w:t>&gt;OTU009750</w:t>
      </w:r>
    </w:p>
    <w:p w14:paraId="2A522E44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TTGGGACGAAGCTTCGACGGTGAATAGCCGTCTGGAGTGACGGTACCTTCACAAGAAGCCCCGGCCAACTACGTGCCAGCAGCCGCGGTAAGACGTAGGGGGCGAGCGTTGTCCGGATTCATTGGGCGTAAAGCGCGCGCAGGCGGCCCGGTAAGTCGGATGTGAAAACCTGCGGCTCAACCGCAGGCGGTCATTCGATACTGCCGGGCTTGAGGCAGGTAGGGGAGAGTGGAATTCCCGGTGGAGCGGTGAAATGCGTTGATATCCTAAGGAACACCGGTGGCGAAGGCGGCTTACTGGGTCTCTACTGACGCTGAGGCACGAAAGCTAGGGTAGCAAACGGGATTAGATACCCTGGTAGTCC</w:t>
      </w:r>
    </w:p>
    <w:p w14:paraId="301476DE">
      <w:pPr>
        <w:rPr>
          <w:rFonts w:hint="eastAsia"/>
        </w:rPr>
      </w:pPr>
      <w:r>
        <w:rPr>
          <w:rFonts w:hint="eastAsia"/>
        </w:rPr>
        <w:t>&gt;OTU009751</w:t>
      </w:r>
    </w:p>
    <w:p w14:paraId="49BC6213">
      <w:pPr>
        <w:rPr>
          <w:rFonts w:hint="eastAsia"/>
        </w:rPr>
      </w:pPr>
      <w:r>
        <w:rPr>
          <w:rFonts w:hint="eastAsia"/>
        </w:rPr>
        <w:t>CCTACGGGTGGCTGCAGTGGGGAATTTTGGGCAATGGGCGCAAGCCTGACCCAGCAACGCCGCGTGAGGGAGGAAATCCTTCGGGATGTAAACCTCACAAGTAAGGGAAGAGAGCTGCGGATTGAATAAGTCCGCAGTCCGACGGTACCTTACGTAAGCCACGGCTAACTACGTGCCAGCAGCCGCGGTAATACGTAGGTGGCAAGCGTTGTTCGGAATTATTGGGCGTAAAGGGCGCGTAGGCGGTTGGCTAAGTCAGCTGTGAAAGCCCGGGGCTCAACCCCGGAGGGTCGGCTGATACTGGTTGACTAGAGTACGGAAGAGGTAGCTGGAATTCCCGGTGTAGCGGTGAAATGCGTAGAGATCGGGAGGAACACCAGAGGCGAAGGCGGCGACCTGGACAGGTACTGACACTCAACTACGAAAGCGTGGGGAGCAAACAGGATTAGATACCCCGGTAGTCC</w:t>
      </w:r>
    </w:p>
    <w:p w14:paraId="1D1222EB">
      <w:pPr>
        <w:rPr>
          <w:rFonts w:hint="eastAsia"/>
        </w:rPr>
      </w:pPr>
      <w:r>
        <w:rPr>
          <w:rFonts w:hint="eastAsia"/>
        </w:rPr>
        <w:t>&gt;OTU009752</w:t>
      </w:r>
    </w:p>
    <w:p w14:paraId="4C32E5E4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CAGGGAAGAAGCGAAAGTGACGGTACCTGCAGAAGAAGCGCCGGCTAACTCCGTGCCAGCAGCCGCGGTAATACGTAGGGGGCAAGCGTTGTCCGGAATTATTGGGCGTAAAGCGCGCGCAGGCGGTTTGGTAAGTCTGGTGTTTAACCCTGAGGCTCAACTTCAGGTCGCACTGGAAACTGGCAAACTTGAGTGCAGAAGAGGAAAGTGGAATTCCACGTGTAGCGGTGAAATGCGTAGAGATGTGGAGGAACACCAGTGGCGAAGGCGACTTTCTGGGCTGTAACTGACGCTGAGGCGCGAAAGCGTGGGGAGCAAACAGGATTAGATACCCCGGTAGTCC</w:t>
      </w:r>
    </w:p>
    <w:p w14:paraId="04E24F8F">
      <w:pPr>
        <w:rPr>
          <w:rFonts w:hint="eastAsia"/>
        </w:rPr>
      </w:pPr>
      <w:r>
        <w:rPr>
          <w:rFonts w:hint="eastAsia"/>
        </w:rPr>
        <w:t>&gt;OTU009753</w:t>
      </w:r>
    </w:p>
    <w:p w14:paraId="568AF2C8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CGGGTTGTAAAGCACTTTTGGTGGGAACGAAACGGTCCGGGCTAATACCCTGGACTAATGACGGTACCCGCAGAATAAGCCCCGGCTAACTTCGTGCCAGCAGCCGCGGTAATACGTAGGGTGCAAGCGTTAATCGGAATTACTGGGCGTAAAGCGTGCGCAGGCGGTTGTGCAAGACCGATGTGAAATCCCAGAGCTTAACTTTGGAACTGCATTTTTAACTACCGAGCTAGAGTGTGTCAGAGGGAGGTGGAATTCCGCGTGTAGCAGTGAAATGCGTAGATATGCGGAGGAACACCGATGGCGAAGGCAGCCTCCTGGGATAACACTGACGCTCATGCACGAAAGCGTGGGGAGCAAACAGGATTAGATACCCTGGTAGTCC</w:t>
      </w:r>
    </w:p>
    <w:p w14:paraId="7AC4AC74">
      <w:pPr>
        <w:rPr>
          <w:rFonts w:hint="eastAsia"/>
        </w:rPr>
      </w:pPr>
      <w:r>
        <w:rPr>
          <w:rFonts w:hint="eastAsia"/>
        </w:rPr>
        <w:t>&gt;OTU009754</w:t>
      </w:r>
    </w:p>
    <w:p w14:paraId="32D45B11">
      <w:pPr>
        <w:rPr>
          <w:rFonts w:hint="eastAsia"/>
        </w:rPr>
      </w:pPr>
      <w:r>
        <w:rPr>
          <w:rFonts w:hint="eastAsia"/>
        </w:rPr>
        <w:t>CCTACGGGTGGCTGCAGTGGGGAATCTTCCGCAATGGGCGCAAGCCTGACGGAGCAACGCCGCGTGAGTGAAGAAGGTTTTCGGATTGTAAAACTCTGTCCGCAGGGAAGAACAAATGACGGTACCTGTGGAGGAAGCCCCGGCTAACTACGTGCCAGCAGCCGCGGTAAAACGTAGGGGGCGAGCGTTGTCCGGAATTACTGGGCGTAAAGCGCGCGCAGGCGGTCCTTTAAGTCTGATGTGAAAGCCCACGGCTCAACCGTGGAGGGTCATTGGAAACTGGAGGACTTGAGTGCAGAAGAGGAAAGTGGAATTCCAAGTGTAGCGGTGAAATGCGTAGAGATTTGGAGGAACACCAGTGGCGAAGGCGGCTCTCTGGCCTAAGACTGACGCTCATGTACGAAAGCTGGGGGAGCGAACGGGATTAGATACCCGGGTAGTCC</w:t>
      </w:r>
    </w:p>
    <w:p w14:paraId="4E38D9F7">
      <w:pPr>
        <w:rPr>
          <w:rFonts w:hint="eastAsia"/>
        </w:rPr>
      </w:pPr>
      <w:r>
        <w:rPr>
          <w:rFonts w:hint="eastAsia"/>
        </w:rPr>
        <w:t>&gt;OTU009755</w:t>
      </w:r>
    </w:p>
    <w:p w14:paraId="2F7DAF67">
      <w:pPr>
        <w:rPr>
          <w:rFonts w:hint="eastAsia"/>
        </w:rPr>
      </w:pPr>
      <w:r>
        <w:rPr>
          <w:rFonts w:hint="eastAsia"/>
        </w:rPr>
        <w:t>CCTACGGGTGGCAGCAGTAGGGAATATTGCTTAATGGGCGCAAGCCTGAAGCAGCAACGCCGCGTGTGCGATGACGGCCTTCGGGTTGTAAAGCACTTTTAGGTGGGAAGAGGAAGGACGGTACCACCTGAATAAGCCTCGGCTAACTACGTGCCAGCAGCCGCGGTAAAACGTAGGAGGCGAGCGTTATCCGGATTTACTGGGCGTAAAGCGTGTGCAGGCGGTTGAATAAGTGGTGTATGAAATCTCCGCGCTTAACGTGGAGGGGTTATGCCAGACTGTTCGACTAGAACCCATCAGAGGGACGTGGAATTCCGGGTGTAGTGGTGAAATGCGTAGAGATCCGGAGGAACACCAGAGGCGAAAGCGGCGTCCTGGGGTGGAGTTGACGCTCAGACACGAAAGCATGGGGAGCGAACGGGATTAGATACCCTAGTAGTCC</w:t>
      </w:r>
    </w:p>
    <w:p w14:paraId="00597D6A">
      <w:pPr>
        <w:rPr>
          <w:rFonts w:hint="eastAsia"/>
        </w:rPr>
      </w:pPr>
      <w:r>
        <w:rPr>
          <w:rFonts w:hint="eastAsia"/>
        </w:rPr>
        <w:t>&gt;OTU009756</w:t>
      </w:r>
    </w:p>
    <w:p w14:paraId="15FED258">
      <w:pPr>
        <w:rPr>
          <w:rFonts w:hint="eastAsia"/>
        </w:rPr>
      </w:pPr>
      <w:r>
        <w:rPr>
          <w:rFonts w:hint="eastAsia"/>
        </w:rPr>
        <w:t>CCTACGGGGGGCAGCAGTCGAGGATCTTCGGCAATGGGCGCAAGCCTGACCGAGCGACGCCGCGTGTGGGACGAAGCCCTTCGGGGTGTAAACCACTGTCAGGGGTTACCAAGAACTGAGGAGCCCCAGAGGAAGGCACGGCTAACTCTGTGCCAGCAGCCGCGGTAAGACAGAGGTGCCAAGCGTTAGGCGGAATCACTGGGCTTAAAGCGTGTGTAGGCGGACTGTTAAGTACCTTGTGAAATCCCACGGCTCAACCGTGGAACTGCTCGGTATACTGGCGGTCTTGAGCTGCTTAGGGGTCGTCGGAACAAACGGTGGAGCGGTGAAATGCGTAGATATCGTTTGGAACGCCAATGGTGAAAACAGACGACTGGGAGCATGCTGACGCTGAGACACGAAAGCCAGGGGAGCGAACGGGATTAGATACCCCGGTAGTCC</w:t>
      </w:r>
    </w:p>
    <w:p w14:paraId="63F8480A">
      <w:pPr>
        <w:rPr>
          <w:rFonts w:hint="eastAsia"/>
        </w:rPr>
      </w:pPr>
      <w:r>
        <w:rPr>
          <w:rFonts w:hint="eastAsia"/>
        </w:rPr>
        <w:t>&gt;OTU009757</w:t>
      </w:r>
    </w:p>
    <w:p w14:paraId="78FF3602">
      <w:pPr>
        <w:rPr>
          <w:rFonts w:hint="eastAsia"/>
        </w:rPr>
      </w:pPr>
      <w:r>
        <w:rPr>
          <w:rFonts w:hint="eastAsia"/>
        </w:rPr>
        <w:t>CCTACGGGGGGCTGCAGTGGGGAATCTTGCGCAATGGGCGAAAGCCTGACGCAGCGACGCCGCGTGCGGGATGAAGGCCTTCGGGTTGTAAACCGCTTTCGGGGGGGACGAAGCGAAAGTGACGGTACCCCCAGAAGAAGCCCCGGCTAACTACGTGCCAGCAGCCGCGGTAAGACGTAGGGGGCAAGCGTTGTCCGGATTTATTGGGCGTAAAGCGCGCGCAGGCGGCCGGCAAAGTCGGATGTGAAAGCCCGGGGCTCAACCCCGGCAGTGCACCCGAAACGACGATGCTAGAGTGCTGGAGAGGCGGGTGGAATTCCTGGTGTAGAGGTGAAATGCGTAGATATCGAGAGGAACACCTGCGGCGAAGGCGGGTTGCTGGGCTGATACTGACGCTGAGGCGCGAAAGCCAGGGGAGCGAACGGGATTAGATACCCGGGTAGTCC</w:t>
      </w:r>
    </w:p>
    <w:p w14:paraId="32FB22FC">
      <w:pPr>
        <w:rPr>
          <w:rFonts w:hint="eastAsia"/>
        </w:rPr>
      </w:pPr>
      <w:r>
        <w:rPr>
          <w:rFonts w:hint="eastAsia"/>
        </w:rPr>
        <w:t>&gt;OTU009758</w:t>
      </w:r>
    </w:p>
    <w:p w14:paraId="42B34B67">
      <w:pPr>
        <w:rPr>
          <w:rFonts w:hint="eastAsia"/>
        </w:rPr>
      </w:pPr>
      <w:r>
        <w:rPr>
          <w:rFonts w:hint="eastAsia"/>
        </w:rPr>
        <w:t>CCTACGGGGGGCTGCAGTCGAGAATCTTCGGCAATGGGCGCAAGCCTGACCGAGCAATGCCGCGTGCGGGATGCAGGCCTTCGGGTTGTAAACCGCTGTCGAGGGGGATTAAGAGCAATTTGAATGATCCCTGGAGGAAGGGTCGGCTAATCTCGTGCCAGCAGCCGCGGTAATACGAGAGACCCGAACGTTATTCGGAATTACTGGGCTTACAGAGTTCGTAGGCGGCTCAGAAAGTTGGGTGTGAAATCCCTCGGCTCAACCGAGGAATTGCGCTCAAAACTACTGAGCTTGAGGGGTATAGAGGTAAGCGGAACTGATGGTGGAGCGGTGAAATGCGTTGATATCATCAGGAACACCGGTGGCGAAGGCGGCTTACTGGGTACCTCCTGACGCTGAGGAACGAAAGCTAGGGGAGCGAACGGGATTAGATACCCTGGTAGTCC</w:t>
      </w:r>
    </w:p>
    <w:p w14:paraId="52FDAE1B">
      <w:pPr>
        <w:rPr>
          <w:rFonts w:hint="eastAsia"/>
        </w:rPr>
      </w:pPr>
      <w:r>
        <w:rPr>
          <w:rFonts w:hint="eastAsia"/>
        </w:rPr>
        <w:t>&gt;OTU009759</w:t>
      </w:r>
    </w:p>
    <w:p w14:paraId="0428569D">
      <w:pPr>
        <w:rPr>
          <w:rFonts w:hint="eastAsia"/>
        </w:rPr>
      </w:pPr>
      <w:r>
        <w:rPr>
          <w:rFonts w:hint="eastAsia"/>
        </w:rPr>
        <w:t>CCTACGGGTGGCTGCAGTAAGGAATATTGGACAATGGAGGCAACTCTGATCCAGCCATCCCGCGTGTAGGAAGAAGGCCCTATGGGTCGTAAACTACTTTTGTCAGGGAATAAACCTCTCGATTTACTCGAGAGCTGAAGGTACCTGAAGAATAAGCACCGGCTAACTCCGTGCCAGCAGCCGCGGTAATACGGAGGGTGCAAGCGTTATCCGGAATCACTGGGTTTAAAGGGTGCGTAGGCGGCTTTGTAAGTCAGTGGTGAAATATGGCAGCTCAACTGTCAGGGTGCCATTGATACTGCGGAGCTTGAGTACAGATGAGGTAGGCGGAATTGACGGTGTAGCGGTGAAATGCATAGATACCATCAAGAACTCCGATTGCGTAGGCAGCTAACTAGGCTGTAACTGACGCTGAGGCACGAAAGTGTGGGGATCAAACAGGATTAGATACCCGGGTAGTCC</w:t>
      </w:r>
    </w:p>
    <w:p w14:paraId="1A4EA00A">
      <w:pPr>
        <w:rPr>
          <w:rFonts w:hint="eastAsia"/>
        </w:rPr>
      </w:pPr>
      <w:r>
        <w:rPr>
          <w:rFonts w:hint="eastAsia"/>
        </w:rPr>
        <w:t>&gt;OTU009760</w:t>
      </w:r>
    </w:p>
    <w:p w14:paraId="372AE8AF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GGGTTTACCCCTTTGACGGTACCTCTTGAATAAGCCCCGGCTAACTACGTGCCAGCAGCCGCGGTAATACGTAGGTGGCAAGCGTTGTCCGGATTTACTGGGCGTAAAGCGTATGCAGGCGGATACTTAAGTAGGAAGTGAAAGGTGGGAGCTCAACTCCCACATTGCTCCCTATACTGGGTGTCTTGAGTGGCGGAGAGGGAGATGGAACGACACGTGTAGCGGTGAAATGCGTTGATATGTGTCGGAACACCAATGGCGAAAGCAATCTCCTGGACGCAAACTGACGCTGAGATACGAAAGCCAAGGTAGCAAACAGGATTAGATACCCGAGTAGTCC</w:t>
      </w:r>
    </w:p>
    <w:p w14:paraId="1B16FFF5">
      <w:pPr>
        <w:rPr>
          <w:rFonts w:hint="eastAsia"/>
        </w:rPr>
      </w:pPr>
      <w:r>
        <w:rPr>
          <w:rFonts w:hint="eastAsia"/>
        </w:rPr>
        <w:t>&gt;OTU009761</w:t>
      </w:r>
    </w:p>
    <w:p w14:paraId="31FED297">
      <w:pPr>
        <w:rPr>
          <w:rFonts w:hint="eastAsia"/>
        </w:rPr>
      </w:pPr>
      <w:r>
        <w:rPr>
          <w:rFonts w:hint="eastAsia"/>
        </w:rPr>
        <w:t>CCTACGGGAGGCAGCAGTGGGGAATCTTGCACAATGGGCGCAAGCCTGATGCAGCAACGCCGCGTGCGGGAAGAAGGTCTTCGGATCGTAAACCGCTTTTATCGAGGAAGAGTAAGGACGGTACTCGATGAATCAGTCTCGGCTAACTACGTGCCAGCAGCCGCGGTAAAACGTAGGAGGCAAGCGTTGTCCGGAGTTACTGGGCGTAAAGCGCGCGCAGGCGGCGGTGTTGGCCCGGCGTGAAAGCCCCCGGCTCAACCGGGGAGGGTCGTCGGGGACCGCACCGCTTGAGGGCGGTAGGGGCTGGTGGAATGCCTGGTGTAGTGGTGAAATGCGTAGAGATCAGGCGGAACACCCGTGGCGAAGGCGGCCAGCTGGGCCGTCCCTGACGCTGAGGCGCGAAGGCGTGGGGAGCGAACGGGATTAGATACCCCGGTAGTCC</w:t>
      </w:r>
    </w:p>
    <w:p w14:paraId="45333320">
      <w:pPr>
        <w:rPr>
          <w:rFonts w:hint="eastAsia"/>
        </w:rPr>
      </w:pPr>
      <w:r>
        <w:rPr>
          <w:rFonts w:hint="eastAsia"/>
        </w:rPr>
        <w:t>&gt;OTU009762</w:t>
      </w:r>
    </w:p>
    <w:p w14:paraId="4F7840B3">
      <w:pPr>
        <w:rPr>
          <w:rFonts w:hint="eastAsia"/>
        </w:rPr>
      </w:pPr>
      <w:r>
        <w:rPr>
          <w:rFonts w:hint="eastAsia"/>
        </w:rPr>
        <w:t>CCTACGGGGGGCTGCAGTCGAGGATCTTCGGCAATGGGCGCAAGCCTGACCGAGCGACGCCGCGTGAGCGATGAAGGCCTTCGGGTTGTAAAGCTCTGTCGAGGGGGATAAAAGCCCGCAAGGGCTTGATAGATCCCTGGAGGAAGCACGGGCTAAGTTCGTGCCAGCAGCCGCGGTAAGACGAACCGTGCGAACGTTGTTCGGATTGACTGGGCTTAAAGCGCACGCAGGCGGCCGGGAAAGCCGGACGTGAAACGCTGCGGCTCAACCGCAGTTTCCGCGCGTCCGGGACTTCGCGGCTCGAGGGGGGCAGGGGCAGACGGAACTTCCGGTGGAGCGGTGAAATGTGTTGAGCTCGGAAGGAACGCCGGCGGCGAAAGCGGTCTGCTGGACCCCGCCTGACGCTCAGGTGCGAAAGCCAGGGGAGCAAACGGGATTAGATACCCTGGTAGTCC</w:t>
      </w:r>
    </w:p>
    <w:p w14:paraId="02CC03A6">
      <w:pPr>
        <w:rPr>
          <w:rFonts w:hint="eastAsia"/>
        </w:rPr>
      </w:pPr>
      <w:r>
        <w:rPr>
          <w:rFonts w:hint="eastAsia"/>
        </w:rPr>
        <w:t>&gt;OTU009763</w:t>
      </w:r>
    </w:p>
    <w:p w14:paraId="1A607E6A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TGGGGAAGAAACCGACCGGATTAATACTTCGGTTGAATGACGGTACCCAAAGAATAAGCACCGGCTAACTTCGTGCCAGCAGCCGCGGTAATACGAAGGGTGCAAGCGTTAATCGGAATTACTGGGCGTAAAGCGCGCGTAGGTGGTTCAGCAAGTTGGAGGTGAAATCCCCGGGCTCAACCTGGGAACTGCCTTTAAGACTGCATCGCTTGAACGTCGGAGAGGTAAGTGGAATTCCGAGTGTAGCGGTGAAATGCGTAGATATAGGAAGGAACACCAGTGGCGAAGGCGACCACCTGGACTGATACTGACACTGAGGCACGAAAGCTAGGGGAGCAAACAGGATTAGATACCCTTGTAGTCC</w:t>
      </w:r>
    </w:p>
    <w:p w14:paraId="55AEE8EC">
      <w:pPr>
        <w:rPr>
          <w:rFonts w:hint="eastAsia"/>
        </w:rPr>
      </w:pPr>
      <w:r>
        <w:rPr>
          <w:rFonts w:hint="eastAsia"/>
        </w:rPr>
        <w:t>&gt;OTU009764</w:t>
      </w:r>
    </w:p>
    <w:p w14:paraId="36EFA836">
      <w:pPr>
        <w:rPr>
          <w:rFonts w:hint="eastAsia"/>
        </w:rPr>
      </w:pPr>
      <w:r>
        <w:rPr>
          <w:rFonts w:hint="eastAsia"/>
        </w:rPr>
        <w:t>CCTACGGGGGGCAGCAGTGGGGAATCTTCCGCAATGGACGAAAGTCTGACGGAGCAACGCCGCGTGAGTGACGAAGGCCTTCGGGTTGTAAAGCTCTGTTGTCAGGGAAGAACACTCTCTATGTGAATAATGTAGAGAGATGACGGTACCTGACGAGGAAGCCACGGCTAACTACGTGCCAGCAGCCGCGGTAATACGTAGGGTGCGAGCGTTAATCGGAATTACTGGGCGTAAAGCGTGCGCAGGCGGTTATGTAAGACAGATGTGAAATCCCCGGGCTCAACCTGGGAACTGCATTTGTGACTGCATAGCTAGAGTACGGCAGAGGGGGATGGAATTCCGCGTGTAGCAGTGAAATGCGTAGATATGCGGAGGAACACCGATGGCGAAGGCAATCCCCTGGGCCTGTACTGACGCTCATGCACGAAAGCGTGGGGAGCAAACAGGATTAGATACCCCGGTAGTCC</w:t>
      </w:r>
    </w:p>
    <w:p w14:paraId="1214B7AE">
      <w:pPr>
        <w:rPr>
          <w:rFonts w:hint="eastAsia"/>
        </w:rPr>
      </w:pPr>
      <w:r>
        <w:rPr>
          <w:rFonts w:hint="eastAsia"/>
        </w:rPr>
        <w:t>&gt;OTU009765</w:t>
      </w:r>
    </w:p>
    <w:p w14:paraId="15B1E698">
      <w:pPr>
        <w:rPr>
          <w:rFonts w:hint="eastAsia"/>
        </w:rPr>
      </w:pPr>
      <w:r>
        <w:rPr>
          <w:rFonts w:hint="eastAsia"/>
        </w:rPr>
        <w:t>CCTACGGGTGGCTGCAGTGGGGAATATTGCGCAATGGGGGCAACCCTGACGCAGCAACGCCGCGTGTGTGATGAAGGCCCTCTGGGTTGTAAACTTCTTTTATCTGGGAAGAAATGCCTGATTTTTATTGGGTTTGACGGTACCAGAGGAATAAGCACCGGCTAACTCCGTGCCAGCAGCCGCGGTAATACGGAGGGTGCAAGCGTTGTCCGGATTTATTGGGTTTAAAGGGTGCGTAGGCGGCCATGTAAGTCAGGGGTGAAAGACTGCAGCTTAACTGTAGCAGTGCCTTTGATACTGTGTGGCTTGAGTGTAGCTGAGGCAGATGGAATGGGTGGTGTAGCGGTGAAATGCATAGATACCATCCAGAACACCGATTGCGAAGGCAGTCTGCTAAACTACAACTGACGCTGAGGCACGAAAGCGTGGGGATCGAACAGGATTAGATACCCCTGTAGTCC</w:t>
      </w:r>
    </w:p>
    <w:p w14:paraId="66D54327">
      <w:pPr>
        <w:rPr>
          <w:rFonts w:hint="eastAsia"/>
        </w:rPr>
      </w:pPr>
      <w:r>
        <w:rPr>
          <w:rFonts w:hint="eastAsia"/>
        </w:rPr>
        <w:t>&gt;OTU009766</w:t>
      </w:r>
    </w:p>
    <w:p w14:paraId="20C22A9D">
      <w:pPr>
        <w:rPr>
          <w:rFonts w:hint="eastAsia"/>
        </w:rPr>
      </w:pPr>
      <w:r>
        <w:rPr>
          <w:rFonts w:hint="eastAsia"/>
        </w:rPr>
        <w:t>CCTACGGGCGGCAGCAGTGGGGAATCTTGCGCAATGGCCGCAAGGCTGACGCAGCGACGCCGCGTGGGGGAGGAAGGGCTTCGGCTCGTAAACCCCTGTTGCCCGGGACGAACAGCTCTATTCGTAGAGCCTGACGGTACCGGGTGAGGAAGCACCGGCTAACTCCGTGCCAGCAGCCGCGGTAATACGGAGGGTGCGAGCGTTGTTCGGAATTATTGGGCGTAAAGCGAGTGTAGGCGGGATCGTATGTCGGGCGTGAAAGCCCCCCGCTCAACGGGGGAGGGTCATTCGAAACGGCGGAACTGGAGGCAGGGAGAGGTCGGTGGAATTCCCGGTGTAGTGGTGAAATGCGTAGATATCAGAAGGAACGCCGGTGGCGAAGGCGGCCCTCTGGTCCAGTACTGACACTCAAGTGCGAAAGCGTGGGGAGCAAACAGGATTAGATACCCCTGTAGTCC</w:t>
      </w:r>
    </w:p>
    <w:p w14:paraId="2152ACE4">
      <w:pPr>
        <w:rPr>
          <w:rFonts w:hint="eastAsia"/>
        </w:rPr>
      </w:pPr>
      <w:r>
        <w:rPr>
          <w:rFonts w:hint="eastAsia"/>
        </w:rPr>
        <w:t>&gt;OTU009767</w:t>
      </w:r>
    </w:p>
    <w:p w14:paraId="4D58D3F9">
      <w:pPr>
        <w:rPr>
          <w:rFonts w:hint="eastAsia"/>
        </w:rPr>
      </w:pPr>
      <w:r>
        <w:rPr>
          <w:rFonts w:hint="eastAsia"/>
        </w:rPr>
        <w:t>CCTACGGGGGGCAGCAGTGGGGAATATTGGACAATGGGGGCAACCCTGATCCAGCCATGCCGCGTGGGTGATGAAGGCCTTAGGGTTGTAAAGCCCTTTCGCGCGCGACGATGATGACGGTAGCGCGAGAAGAAGCCTCGGCTAACTCCGTGCCAGCAGCCGCGGTAAGACGGAGGAGGCTAGCGTTGTTCGGATTCATTGGGCGTAAAGGGTGCGTAGGTGGCGATGTAAGTCTGGTGTGAAATCTCGGGGCTCAACCTCGAAATTGCATTGGATACTGGCAAGCTAGAGTGCGGTAGAGGATGGCGGAATTCCCGGTGTAGCGGTGAAATGCGTAGATATCGGAAGGAACATCAGTGGCGAAAGCGACTTCCTGGACCAGTACCGACGTTCAGGCACGAAAGCGTGGGGAGCAAACAGGATTAGATACCCCTGTAGTCC</w:t>
      </w:r>
    </w:p>
    <w:p w14:paraId="3C33B5BA">
      <w:pPr>
        <w:rPr>
          <w:rFonts w:hint="eastAsia"/>
        </w:rPr>
      </w:pPr>
      <w:r>
        <w:rPr>
          <w:rFonts w:hint="eastAsia"/>
        </w:rPr>
        <w:t>&gt;OTU009768</w:t>
      </w:r>
    </w:p>
    <w:p w14:paraId="02ACD6ED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TGGGTTGTAAACTGCTTTTGCCAGGGGCTAAAAAGCTCATGCGTGAGAAATTGAAAGTACCTGGTGAATAAGCCACGGCTAACTACGTGCCAGCAGCCGCGGTAATACGTAGGTGGCAAGCGTTGTCCGGAATTATTGGGCGTAAAGCGCGCGCAGGCGGCCTTGTAAGTTAGAGGTGAAAGCCCGGGGCTCAACTCCGGGTCGGCCGTGCGAACTGGCGTGCTCGAGCACGGTAGAGGCAGGTGGAATTCCGGGTGTAGCGGTGGAATGCGCAGATATCGGGAGGAACACCTATGGCGAAGGCAGCTCGCTGGGACGTTACTGACGCTGAGACGCGAAAGCGTGGGGAGCAAACAGGATTAGATACCCTTGTAGTCC</w:t>
      </w:r>
    </w:p>
    <w:p w14:paraId="536A4C4C">
      <w:pPr>
        <w:rPr>
          <w:rFonts w:hint="eastAsia"/>
        </w:rPr>
      </w:pPr>
      <w:r>
        <w:rPr>
          <w:rFonts w:hint="eastAsia"/>
        </w:rPr>
        <w:t>&gt;OTU009769</w:t>
      </w:r>
    </w:p>
    <w:p w14:paraId="0FDADFFF">
      <w:pPr>
        <w:rPr>
          <w:rFonts w:hint="eastAsia"/>
        </w:rPr>
      </w:pPr>
      <w:r>
        <w:rPr>
          <w:rFonts w:hint="eastAsia"/>
        </w:rPr>
        <w:t>CCTACGGGCGGCAGCAGTGGGGAATTTTGGTCAATGGACGCAAGTCTGAACCAGCCATGCCGCGTGAAGGATGAAGGTCCTCTGGATTGTAAACTTCTTTTATCTGGGACGAAACCCTCGTTTTCTAACGGGATTGACGGTACCAGAGGAATAAGCACCGGCTAACTCCGTGCCAGCAGCCGCGGTAATACGGAGGGTGCGAGCGTTAATCGGAATTACTGGGCGTAAAGCGTGCGCAGGCGGTGCGCCAAGCTCGATGTGAAAGCCCCGGGCTTAACCTGGGAATTGCATTGAGGACTGGCGTGCTCGAGTGCGGCAGAGGGGGGTGGAATTCCACGTGTAGCAGTGAAATGCGTAGAGATCCGGAGGAACACCAGAGGCGAAGGCGGCACCCTAAGCCGTACCTGACACTGAGACGCGACAGCACGGGGAGCGAACGGGATTAGATACCCCAGTAGTCC</w:t>
      </w:r>
    </w:p>
    <w:p w14:paraId="57D08AF5">
      <w:pPr>
        <w:rPr>
          <w:rFonts w:hint="eastAsia"/>
        </w:rPr>
      </w:pPr>
      <w:r>
        <w:rPr>
          <w:rFonts w:hint="eastAsia"/>
        </w:rPr>
        <w:t>&gt;OTU009770</w:t>
      </w:r>
    </w:p>
    <w:p w14:paraId="7886CC31">
      <w:pPr>
        <w:rPr>
          <w:rFonts w:hint="eastAsia"/>
        </w:rPr>
      </w:pPr>
      <w:r>
        <w:rPr>
          <w:rFonts w:hint="eastAsia"/>
        </w:rPr>
        <w:t>CCTACGGGTGGCTGCAGCCAGGAATCTTGGGCAATGGGCGAAAGCCTGACCCAGCAACACCGTGTGGGCGATGAAGGCCTTCGGGTCGTAAACTGCTTTTGATTGGGAACAAAGAAGCCATGCGTGGCAAGATGAGTGTACCAATAGAATAAGCACCGGCTAACTCCGTGCCAGCAGCCGCGGTAATACGGAGGGTGCAAGCGTTGTCCGGATTTATTGGGTTTAAAGGGTGCGTAGGCGGCTCTGTAAGTCAGTGGTGAAATCCCGCAGCTCAACTGTGTGAATTGCCATTGATACTGTGGAGCTTGAGTACAGACGAGGTAGGCGGAATTGACGGTGTAGCGGTGAAATGCATAGATATCGTCAAGAACACCGATTGCGAAGGCAGCTTACTAGGCTGTAACTGACGCTGAGGCACGAAAGTGTGGGGATCAAACAGGATTAGATACCCCGGTAGTCC</w:t>
      </w:r>
    </w:p>
    <w:p w14:paraId="513CD1AD">
      <w:pPr>
        <w:rPr>
          <w:rFonts w:hint="eastAsia"/>
        </w:rPr>
      </w:pPr>
      <w:r>
        <w:rPr>
          <w:rFonts w:hint="eastAsia"/>
        </w:rPr>
        <w:t>&gt;OTU009771</w:t>
      </w:r>
    </w:p>
    <w:p w14:paraId="1EAED20C">
      <w:pPr>
        <w:rPr>
          <w:rFonts w:hint="eastAsia"/>
        </w:rPr>
      </w:pPr>
      <w:r>
        <w:rPr>
          <w:rFonts w:hint="eastAsia"/>
        </w:rPr>
        <w:t>CCTACGGGGGGCAGCAGTGAGGAATCTTGCGCAATGGAGGAAACTCTGACGCAGCCACGCCGCGTGAAGGAAGACACCCCTATGGGGCGTAAACTTCTTTTATACGGGAAGAACACCCTGCTTGGCAGGGTCTGACGGTACCGTATGAATAAGCACCGGCTAACTCCGTGCCAGCAGCCGCGGTAATACGGAGGGTGCAAGCGTTGTCCGGAATCACTGGGTGTAAAGGGTGTGTAGGCGGGGCAGTAAGTCAGTGGTGAAAGCCTACGGCTCAACCGTAGAATTGCCGTTGATACTACTGCTCTTGAGTCCTGGAGAGGTCATTGGAATTCGTGGTGTAGCGGTGAAATGCGTAGATATCACGAGGAACACCGGTGGCGAAGGCGGATCTCTGGGCCATTACTGACGCTGAGGAGCGAAAGCGTGGGGAGCAAACAGGATTAGATACCCGTGTAGTCC</w:t>
      </w:r>
    </w:p>
    <w:p w14:paraId="00ADCE2D">
      <w:pPr>
        <w:rPr>
          <w:rFonts w:hint="eastAsia"/>
        </w:rPr>
      </w:pPr>
      <w:r>
        <w:rPr>
          <w:rFonts w:hint="eastAsia"/>
        </w:rPr>
        <w:t>&gt;OTU009772</w:t>
      </w:r>
    </w:p>
    <w:p w14:paraId="71348EFE">
      <w:pPr>
        <w:rPr>
          <w:rFonts w:hint="eastAsia"/>
        </w:rPr>
      </w:pPr>
      <w:r>
        <w:rPr>
          <w:rFonts w:hint="eastAsia"/>
        </w:rPr>
        <w:t>CCTACGGGGGGCAGCAGTTAGGAATATTCCACAATGGGGGAAACCCTGAAGGAGCGACGCCGCGTGGAGGATGAAGGTCTTCGGATTGTAAACTCCTGTCATTGGTGAACAAGGCCCTCGGAGTAACTGCCGTTGGGTTTGATAGTAGCCGAAGAGGAAGAGACGGCTAACTCTGTGCCAGCAGCCGCGGTAATACAGAGGTCTCAAGCGTTGTTCGGATTCATTGGGCGTAAAGGGCGCGTAGGCGGCCTGATAAGTAGGGGGTGAAATCCTGCGGCTTAACCGCAGGGCTGCCTTCTAAACTGTCGGGCTCGAGCACAGTAGAGGCAGGTGGAATTCCCGGTGTAGCGGTGGAATGCGTAGAGATCGGGAAGAACATCAGTGGCGAAGGCGGCCTGCTGGGCTGTTGCTGACGCTGAGGCGCGACAGCGTGGGGAGCAAACAGGATTAGATACCCTGGTAGTCC</w:t>
      </w:r>
    </w:p>
    <w:p w14:paraId="1F5BB559">
      <w:pPr>
        <w:rPr>
          <w:rFonts w:hint="eastAsia"/>
        </w:rPr>
      </w:pPr>
      <w:r>
        <w:rPr>
          <w:rFonts w:hint="eastAsia"/>
        </w:rPr>
        <w:t>&gt;OTU009773</w:t>
      </w:r>
    </w:p>
    <w:p w14:paraId="3CAE1A26">
      <w:pPr>
        <w:rPr>
          <w:rFonts w:hint="eastAsia"/>
        </w:rPr>
      </w:pPr>
      <w:r>
        <w:rPr>
          <w:rFonts w:hint="eastAsia"/>
        </w:rPr>
        <w:t>CCTACGGGCGGCAGCAGTCGGGAATTTTGGGCAATGGGCGAAAGCCTGACCCAGCAACGCCGCGTGAAGGATGAAGTTTTTCGGAATGTAAACTTCACAAGAGTGGGAAGAATAAAGGTAGGCTAACACCCTGCCTGATGACGGTACCACTTGTAAGCCCCGGCTAACTCCGTGCCAGCAGCCGCGGTAATACGGGGGGGGCAAGCGTTGTTCGGATTTACTGGGCGTAAAGGGCGCGTAGGCGGTCGGTCGAGTCGCTTGTGAAATCTCCGGGCTTAACCCGGAGCGGCCAAGCGATACTGTCCGACTGGAGTGCGGAAGGGGCCACCGGAATTCTCGGTGTAGCGGTGAAATGCGTAGATATCGGAAGGAACATCAGTGGCGAAAGCGACTTCCTGGACCAGTACCGACGTTCAGGCACGAAAGCGTGGGGAGCAAACAGGATTAGATACCCCTGTAGTCC</w:t>
      </w:r>
    </w:p>
    <w:p w14:paraId="6C02DA82">
      <w:pPr>
        <w:rPr>
          <w:rFonts w:hint="eastAsia"/>
        </w:rPr>
      </w:pPr>
      <w:r>
        <w:rPr>
          <w:rFonts w:hint="eastAsia"/>
        </w:rPr>
        <w:t>&gt;OTU009774</w:t>
      </w:r>
    </w:p>
    <w:p w14:paraId="1C26D798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TGTGCCAGCAGCCGCGGTAATACGGAGGGTGCAAGCGTTATCCGGATTCACTGGGTTTAAAGGGTGCGTAGGTGGGTTGGTAAGTCAGTGGTGAAAGCTTGGGGCTCAACCCCGAGTCGGCCGTCGATACTCTTAGGCTCGAGCACTGTAGAGGCAGGTGGAATTCCGGGTGTAGCGGTGGAATGCGTAGAGATGTGGAGGAACACCAGTGGCGAAGGCGACTCTCTGGTCTGTAACTGACGCTGAGGAGCGAAAGCGTGGGGAGCGAACAGGATTAGATACCCCGGTAGTCC</w:t>
      </w:r>
    </w:p>
    <w:p w14:paraId="5A106118">
      <w:pPr>
        <w:rPr>
          <w:rFonts w:hint="eastAsia"/>
        </w:rPr>
      </w:pPr>
      <w:r>
        <w:rPr>
          <w:rFonts w:hint="eastAsia"/>
        </w:rPr>
        <w:t>&gt;OTU009775</w:t>
      </w:r>
    </w:p>
    <w:p w14:paraId="71F9E5B4">
      <w:pPr>
        <w:rPr>
          <w:rFonts w:hint="eastAsia"/>
        </w:rPr>
      </w:pPr>
      <w:r>
        <w:rPr>
          <w:rFonts w:hint="eastAsia"/>
        </w:rPr>
        <w:t>CCTACGGGTGGCTGCAGTCGAGAATCTTCGGCAATGGGCGCAAGCCTGACCGAGCGACGCCACGTGCGGGATGACGGCCCTCGGGTTGTAAACCGCTGTCGGGAGGGACGAAGGTCCCAGCGAGGAAATGCGTTGGGGATGACGGTACCTCCAGAGGAAGCACCGGCTAACTACGTGCCAGCAGCCGCGGTAATACGTAGGGTGCAAGCGTTAATCGGAATTACTGGGCGTAAAGCGTGCGCAGGCGGTTTTGTAAGCCAGATGTGAAATCCCCGGGCTTAACCTGGGAACTGCTTCCGAGACTGCATCGCTAGAGTATGGGAGAGGGAAGTGGAATTTCAGGTGTAGCGGTGAAATGCGTAGATATCTGAAGGAACATCAGTGGCGAAAGCGACTTCCTGGACCAATACTGACGCTCATGTGCGAAAGCGTGGGGAGCAAACAGGATTAGATACCCCGGTAGTCC</w:t>
      </w:r>
    </w:p>
    <w:p w14:paraId="253B0231">
      <w:pPr>
        <w:rPr>
          <w:rFonts w:hint="eastAsia"/>
        </w:rPr>
      </w:pPr>
      <w:r>
        <w:rPr>
          <w:rFonts w:hint="eastAsia"/>
        </w:rPr>
        <w:t>&gt;OTU009776</w:t>
      </w:r>
    </w:p>
    <w:p w14:paraId="7D60B04C">
      <w:pPr>
        <w:rPr>
          <w:rFonts w:hint="eastAsia"/>
        </w:rPr>
      </w:pPr>
      <w:r>
        <w:rPr>
          <w:rFonts w:hint="eastAsia"/>
        </w:rPr>
        <w:t>CCTACGGGTGGCTGCAGTGGGGAATTTTGCGCAATGGGCGGAAGCCTGACGCAGCGACGCCGCGTGGGGGATGACGGCCTTCGGGTTGTAAACCTCGAACGCCTCTGACAAAGCTGTCCTCTTTTGGGGGTGGTGATGGTAGGGGGGGTGGAGCGCCGGCCAACTACGTGCCAGCAGCCGCGGTAAGACGTAGGGCGCGAGCGTTGTCCGGATTTATTGGGCGTAAAGCGCGTGTAGGCGGTTCGATAAGTCCGCTGTGAAAGTCGGGGGCTCAACCCTCGAAAGCCGGTGGATACTGTCGGGCTAGAGTGCGGAAGAGGCGAGTGGAATTCCCGGTGTAGCGGTGAAATGCGCAGATATCGGGAGGAACACCCGTGGCGAAGGCGGCTCTCTGGGACGGTACTGACGCTGAGACGCGAAAGCGTGGGGAGCGAACAGGATTAGATACCCTGGTAGTCC</w:t>
      </w:r>
    </w:p>
    <w:p w14:paraId="36176BE2">
      <w:pPr>
        <w:rPr>
          <w:rFonts w:hint="eastAsia"/>
        </w:rPr>
      </w:pPr>
      <w:r>
        <w:rPr>
          <w:rFonts w:hint="eastAsia"/>
        </w:rPr>
        <w:t>&gt;OTU009777</w:t>
      </w:r>
    </w:p>
    <w:p w14:paraId="5B32179A">
      <w:pPr>
        <w:rPr>
          <w:rFonts w:hint="eastAsia"/>
        </w:rPr>
      </w:pPr>
      <w:r>
        <w:rPr>
          <w:rFonts w:hint="eastAsia"/>
        </w:rPr>
        <w:t>CCTACGGGCGGCAGCAGTAGGGAATCTTCCGCAATGGACGAAAGTCTGACGGAGCAACGCCGCGTGAGTGATGAAGGTTTTCGGATCGTAAAACTCTGTTGTCAGGGAAGAACAAGTACCGGAGTAACTGCCAGTACCTTGACGGTACCTGACCAGAAAGCCACGGCTAACTACGTGCCAGCAGCCGCGGTAATACGTAGGTGGCAAGCGTTGTCCGGAATTATTGGGCGTAAAGCGCGTGTAGGCGGGCTGGAAAGTTGGGGGTGAAATCCCGAGGCTCAACCTCGGAACTGCCTCCAAAACTTCCAGCCTGGACTCAAGCAGAGGCAAGTGGAATTGCGAGTGTAGAGGTGAAATTCGTAGATATTCGGAAGAACACCAGTGGCGAAGGCGACTTACTGGACGACTGTTGACGCTGAGGTGCGAAAGCGTGGGGAGCAAACAGGATTAGATACCCCTGTAGTCC</w:t>
      </w:r>
    </w:p>
    <w:p w14:paraId="69E7020B">
      <w:pPr>
        <w:rPr>
          <w:rFonts w:hint="eastAsia"/>
        </w:rPr>
      </w:pPr>
      <w:r>
        <w:rPr>
          <w:rFonts w:hint="eastAsia"/>
        </w:rPr>
        <w:t>&gt;OTU009778</w:t>
      </w:r>
    </w:p>
    <w:p w14:paraId="3EE7AF84">
      <w:pPr>
        <w:rPr>
          <w:rFonts w:hint="eastAsia"/>
        </w:rPr>
      </w:pPr>
      <w:r>
        <w:rPr>
          <w:rFonts w:hint="eastAsia"/>
        </w:rPr>
        <w:t>CCTACGGGGGGGCAGCAGTGGGGAATTTTGGACAATGGGGGCAACCCTGATCCAGCAATGCCGCGTGGGTGATGAAGGTCTTCGGATCGTAAAACCCTTTTCAAGGTGACGAGACAAGGACGGTAGCCTTGGAAGAAGTCTCGGCTAACTACGTGCCAGCAGCCGCGGTAAGACAGAGGAGCCAAGCGTTGTCCGGATTGACTGGGCGTAAAGCGTGCGCAGGCGGTTGTGCAAGACCGATGTGAAATCCCCGGGCTTAACCTGGGAATTGCATTGGTGACTGCACGGCTAGAGTGTGTCAGAGGGAGGTAGAATTCCACGTGTAGCAGTGAAATGCGTAGAGATGTGGAGGAATACCGATGGCGAAGGCAGCCTCCTGGGATAACACTGACGCTCATGCACGAAAGCGTGGGGAGCAAACAGGATTAGATACCCGGGTAGTCC</w:t>
      </w:r>
    </w:p>
    <w:p w14:paraId="441F6040">
      <w:pPr>
        <w:rPr>
          <w:rFonts w:hint="eastAsia"/>
        </w:rPr>
      </w:pPr>
      <w:r>
        <w:rPr>
          <w:rFonts w:hint="eastAsia"/>
        </w:rPr>
        <w:t>&gt;OTU009779</w:t>
      </w:r>
    </w:p>
    <w:p w14:paraId="24052AE4">
      <w:pPr>
        <w:rPr>
          <w:rFonts w:hint="eastAsia"/>
        </w:rPr>
      </w:pPr>
      <w:r>
        <w:rPr>
          <w:rFonts w:hint="eastAsia"/>
        </w:rPr>
        <w:t>CCTACGGGGGGCTGCAGTCGAGAATTTTTCTCAATGGGCGAAAGCCTGAAGGAGCGACGCCGCGTGGGGGATGAATGGCTTCGGCCCGTAAACCCCTGTCATTTGCGAACAAACCTTACGATTTAATAGGTCGTGAGCTGATTGTAGCGAAAGAGGAAGGGACGGCTAACTCTGTGCCAGCAGCCGCGGTAAGACAGAGGGTGCAAACGTTGCTCGGAATTACTGGGCGTAAAGCGCGTGTAGGCGGATGGGTAAGTCTGACGTGAAATCTTCAAGCTCAACTTGGAAACTGCGTCGGATACTATTCGGCTCGAGGAATGGAGGGGAGACTGGAATACTTGGTGTAGCGGTGAAATGCGTAGAGATCGGAAGGAACGTCGATGGCGAAGGCAGCCACCTGGCTTGATACTGACACTGAGGCGCGAAAGCGTGGGGAGCAAACAGGATTAGATACCCCTGTAGTCC</w:t>
      </w:r>
    </w:p>
    <w:p w14:paraId="5E1BEA6F">
      <w:pPr>
        <w:rPr>
          <w:rFonts w:hint="eastAsia"/>
        </w:rPr>
      </w:pPr>
      <w:r>
        <w:rPr>
          <w:rFonts w:hint="eastAsia"/>
        </w:rPr>
        <w:t>&gt;OTU009780</w:t>
      </w:r>
    </w:p>
    <w:p w14:paraId="43C617EA">
      <w:pPr>
        <w:rPr>
          <w:rFonts w:hint="eastAsia"/>
        </w:rPr>
      </w:pPr>
      <w:r>
        <w:rPr>
          <w:rFonts w:hint="eastAsia"/>
        </w:rPr>
        <w:t>CCTACGGGTGGCTGCAGTCGAGAATCTTTCGCAATGGGCGCAAGCCTGACGAAGCGACGCCGTGTGAGCGAAGAAGGCCTTCGGGTTGTAAAGCTCTTTCGCTAGGGAACAAGAGAAGTAGGATAATACCCTACTAATTTGATGGTACTTGGTAAAGAAGCACCGGCTAACTACGTGCCAGCAGCCGCGGTAATACGGAGGGTGCAAGCGTTATCCGGATTCACTGGGTTTAAAGGGTGCGTAGGCGGGCAGGTAAGTCCGTGGTGAAATCTCCGAGCTTAACTCGGAAACTGCCATGGATACTATTTGTCTTGAATACTGTGGAGGTGAGCGGAATATGTCATGTAGCGGTGAAATGCTTAGATATGACATAGAACACCAATTGCGAAGGCAGCTCGCTACACATATATTGACTCTGAGGCACGAAAGCGTGGGGATCAAACAGGATTAGATACCCCAGTAGTCC</w:t>
      </w:r>
    </w:p>
    <w:p w14:paraId="64F85E7F">
      <w:pPr>
        <w:rPr>
          <w:rFonts w:hint="eastAsia"/>
        </w:rPr>
      </w:pPr>
      <w:r>
        <w:rPr>
          <w:rFonts w:hint="eastAsia"/>
        </w:rPr>
        <w:t>&gt;OTU009781</w:t>
      </w:r>
    </w:p>
    <w:p w14:paraId="2202DCCE">
      <w:pPr>
        <w:rPr>
          <w:rFonts w:hint="eastAsia"/>
        </w:rPr>
      </w:pPr>
      <w:r>
        <w:rPr>
          <w:rFonts w:hint="eastAsia"/>
        </w:rPr>
        <w:t>CCTACGGGAGGCAGCAGTCGAGAATTTTTCACAATGGGGGCAACCCTGATGGAGCGACGCCGCGTGGAGGATGAAGGCCTTCGGGTTGTAAACTCCTGTCATGCGGGAACAAGCAAGTGATAGTACCGCAAGAGGAAGAGACGGCTAACTCTGTGCCAGCAGCCGCGGTAATACGTACTGTGCGAACGTTGTTCGGATTCACTGGGCTTAAAGGGCGCGTAGGCGGTCTGCCAAGTCAGGGGTGAAATCTTTCGGCTCAACCGGAAAATTGCCTTTGATACTGGCAGGCTGGAGGGAGGTAGGGGCAGATGGAACTTCCGGTGGAGCGGTGAAATGTGTTGATATCGGAAGGAACGCCGGTGGCGAAAGCGATCTGCTGGACCTTTTCTGACGCTGAGGCGCGAAAGCCAGGGGAGCAAACGGGATTAGATACCCTGGTAGTCC</w:t>
      </w:r>
    </w:p>
    <w:p w14:paraId="0535D01E">
      <w:pPr>
        <w:rPr>
          <w:rFonts w:hint="eastAsia"/>
        </w:rPr>
      </w:pPr>
      <w:r>
        <w:rPr>
          <w:rFonts w:hint="eastAsia"/>
        </w:rPr>
        <w:t>&gt;OTU009782</w:t>
      </w:r>
    </w:p>
    <w:p w14:paraId="1B578724">
      <w:pPr>
        <w:rPr>
          <w:rFonts w:hint="eastAsia"/>
        </w:rPr>
      </w:pPr>
      <w:r>
        <w:rPr>
          <w:rFonts w:hint="eastAsia"/>
        </w:rPr>
        <w:t>CCTACGGGGGGCAGCAGTGGGGAATATTGGACAATGGGGGCAACCCTGATCCAGCGACGCCGCGTGTGTGAAGAAGGCCTGCGGGTTGTAAAGCACTTTTAGTGGGGATGAAAAGCCGAGGGCTAATACCTTTCGGTCTTGACCTAACCCAAAGAAAAAGCACCGGCTAACTCTGTGCCAGCAGCCGCGGTAATACAGAGGGTGCAAGCGTTAATCGGAATTACTGGGCGTAAAGCGTGCGTAGTCGGCTTTTCAAGTCGGGTGTGAAAGCCCCGGGCTCAACCGTGGAGGGTCATTGGAAACTGGGGGACTTGAGTGCAGGAGAGGGAAGCGGAATTCCACGTGTAGCGGTGAAATGCGTAGAGATGTGGAGGAACACCAGTGGCGAAGGCGGCTTCCTGGCCTGTAACTGACGCTGAGGCGCGAAAGCGTGGGGAGCAAACAGGATTAGATACCCGGGTAGTCC</w:t>
      </w:r>
    </w:p>
    <w:p w14:paraId="4F6B61C6">
      <w:pPr>
        <w:rPr>
          <w:rFonts w:hint="eastAsia"/>
        </w:rPr>
      </w:pPr>
      <w:r>
        <w:rPr>
          <w:rFonts w:hint="eastAsia"/>
        </w:rPr>
        <w:t>&gt;OTU009783</w:t>
      </w:r>
    </w:p>
    <w:p w14:paraId="41BD99EF">
      <w:pPr>
        <w:rPr>
          <w:rFonts w:hint="eastAsia"/>
        </w:rPr>
      </w:pPr>
      <w:r>
        <w:rPr>
          <w:rFonts w:hint="eastAsia"/>
        </w:rPr>
        <w:t>CCTACGGGGGGCTGCAGTGGGGAATCTTGCACAATGGGGGCAACCCTGATGCAGCGACGCCGCGTGAGCGATGAAGCCCTTCGGGGTGTAAAGCTCTTTCGGCAGGGACGAAACAAGACGGTACCTGCAGAAGCAGCTGCGGCTAACTACGTGCCAGCAGCCGCGGTAATACGTAGGCAGCGAGCGTTGTTCGGAGTTACTGGGTTTAAAGGGTGCGTAGGCGGCCCTATAAGTCAGTGCTGAAATATCCCGGCTTAACCGGGAGGGTGGCATTGATACTGTAGGGCTTGAGTCGAGTTGAGGTTGGCGGAATTGACGGTGTAGCGGTGAAATGCTTAGATATCGTCAAGAACACCGATAGCGAAGGCAGCTTACTAGATTTCAACTGACGCTGAGGCACGAAAGTGTGGGGATCAAACAGGATTAGATACCCGAGTAGTCC</w:t>
      </w:r>
    </w:p>
    <w:p w14:paraId="68F3AA18">
      <w:pPr>
        <w:rPr>
          <w:rFonts w:hint="eastAsia"/>
        </w:rPr>
      </w:pPr>
      <w:r>
        <w:rPr>
          <w:rFonts w:hint="eastAsia"/>
        </w:rPr>
        <w:t>&gt;OTU009784</w:t>
      </w:r>
    </w:p>
    <w:p w14:paraId="6F4F0033">
      <w:pPr>
        <w:rPr>
          <w:rFonts w:hint="eastAsia"/>
        </w:rPr>
      </w:pPr>
      <w:r>
        <w:rPr>
          <w:rFonts w:hint="eastAsia"/>
        </w:rPr>
        <w:t>CCTACGGGAGGCTGCAGTGGGGAATCTTGCGCAATGGACGAAAGTCTGACGCAGCGACGCCGCGTGCGGGAGGAAGCTCTTCGGGGTGTAAACCGCTGTTGCCCGGAACGAAACTTCCCTTTCGAGGGAATTGACGGTACCGGGTGAGGAAGCGCCGGCTAACTTCGTGCCAGCAGCCGCGGTAATACGAAGGGGGCTAGCGTTGCTCGGAATCACTGGGCGTAAAGGGTGCGTAGGCGGGTCTTTAAGTCAGAGGTGAAATCCTGGAGCTCAACTCCAGAACTGCCTTTGATACTGAGGATCTTGAGTTCGGGAGAGGTGAGTGGAACTGCGAGTGTAGAGGTGAAATTCGTAGATATTCGCAAGAACACCAGTGGCGAAGGCGGCTCACTGGCCCGATACTGACGCTGAGGCACGAAAGCGTGGGGAGCAAACGGGATTAGATACCCTAGTAGTCC</w:t>
      </w:r>
    </w:p>
    <w:p w14:paraId="0D113876">
      <w:pPr>
        <w:rPr>
          <w:rFonts w:hint="eastAsia"/>
        </w:rPr>
      </w:pPr>
      <w:r>
        <w:rPr>
          <w:rFonts w:hint="eastAsia"/>
        </w:rPr>
        <w:t>&gt;OTU009785</w:t>
      </w:r>
    </w:p>
    <w:p w14:paraId="3542BDB0">
      <w:pPr>
        <w:rPr>
          <w:rFonts w:hint="eastAsia"/>
        </w:rPr>
      </w:pPr>
      <w:r>
        <w:rPr>
          <w:rFonts w:hint="eastAsia"/>
        </w:rPr>
        <w:t>CCTACGGGTGGCTGCAGTGGGGAATCTTGCGCAATGGGCGAAAGCCTGACGCAGCCATGCCGCGTGAATGATGAAGGTCTTAGGATTGTAAAGTTCTTTCGCTCGTGACGATGATGACGGTAACGAGAGAAGAAGCCCCGGCTAACTTCGTGCCAGCAGCCGCGGTAAGACAGAGGTGGCAAGCGTTGTTCGGATTTATTGGGTGTAAAGGGCAGGTAGGTTGCTATGTAAGTCTGGTGTGAAATCCCTCGGCTCAACCGGGGAAGGACGCATGAAACTGGCAAGCTAGAGTACCAAAGAGGGGGGTGGAATTCCCGGTGTAGCGGTGAAATGCGTAGATATCGGGAGGAACACCTGTGGCGAAGGCGGCCCCCTGGTTGGATACTGACGCTGATACGCGAAAGCGTGGGGAGCAAACAGGATTAGATACCCCTGTAGTCC</w:t>
      </w:r>
    </w:p>
    <w:p w14:paraId="456F7799">
      <w:pPr>
        <w:rPr>
          <w:rFonts w:hint="eastAsia"/>
        </w:rPr>
      </w:pPr>
      <w:r>
        <w:rPr>
          <w:rFonts w:hint="eastAsia"/>
        </w:rPr>
        <w:t>&gt;OTU009786</w:t>
      </w:r>
    </w:p>
    <w:p w14:paraId="7F0BFE04">
      <w:pPr>
        <w:rPr>
          <w:rFonts w:hint="eastAsia"/>
        </w:rPr>
      </w:pPr>
      <w:r>
        <w:rPr>
          <w:rFonts w:hint="eastAsia"/>
        </w:rPr>
        <w:t>CCTACGGGCGGCAGCAGTGGGGAATATTGGGCAATGGGGGAAACCCTGACCCAGCCATGCCGCGTGAGTGATGAAGGTCTTCGGATCGTAAAGCTCTGTGGGGAGGGACGAAGAAGTTCGGTCTAATAGGCCGAGCGGTGACGGTACCTAACCAGAAAGCCACGGCTAACTACGTGCCAGCAGCCGCGGTAATACGTAGGTGGCAAGCGTTGTCCGGAATTATTGGGCGTAAAGCGCGCGCAGGCGGTCCTTTAAGTCTGATGTGAAAGCCCACGGCTCAACCGTGGAGGGTCATTGGAAACTGGGGGACTTGAGTACAGAAGAGGAAAGCGGAATTCCACGTGTAGCGGTGAAATGCGTAGAGATGTGGAGGAACACCAGTGGCGAAGGCGGCTTTCTGGTCTGTAACTGACGCTGAGGCGCGAAAGCGTGGGGAGCAAACAGGATTAGATACCCCAGTAGTCC</w:t>
      </w:r>
    </w:p>
    <w:p w14:paraId="1DEBAFF4">
      <w:pPr>
        <w:rPr>
          <w:rFonts w:hint="eastAsia"/>
        </w:rPr>
      </w:pPr>
      <w:r>
        <w:rPr>
          <w:rFonts w:hint="eastAsia"/>
        </w:rPr>
        <w:t>&gt;OTU009787</w:t>
      </w:r>
    </w:p>
    <w:p w14:paraId="4DDA81F9">
      <w:pPr>
        <w:rPr>
          <w:rFonts w:hint="eastAsia"/>
        </w:rPr>
      </w:pPr>
      <w:r>
        <w:rPr>
          <w:rFonts w:hint="eastAsia"/>
        </w:rPr>
        <w:t>CCTACGGGCGGCAGCAGTGGGGAATTTTGGGCAATGGCCGAAAGGCTGACCCAGCGACGCCGCGTGTGGGAGGAAGCCCTTCGGGGTGTAAACCACTGTCGGGAGGGACGAACGAGGGAGGTGGGAATACTGCCTTTCTGTGACGGTACCTTCAAAGGAAGCGCCGGCTAACTCTGTGCCAGCAGCCGCGGTAATACGTAGGCAGCGAGCGTTGTTCGGAGTTACTGGGCGTAAAGGGTGCGTAGGCGGTTTTGTAAGTCAGTGGTGAAATCTCTCAGCTTAACTGAGAAACTGCCATTGATACTGCAGAACTAGAGTACAGATGACGTTGGCGGAATGTGTCATGTAGCGGTGAAATGCATAGATATGACACAGAACACCGATTGCGAAGGCAGCTGACGAAACTGCAACTGACGCTGATGCACGAAAGTGCGGGGATCAAACAGGATTAGATACCCGAGTAGTCC</w:t>
      </w:r>
    </w:p>
    <w:p w14:paraId="1F0264B6">
      <w:pPr>
        <w:rPr>
          <w:rFonts w:hint="eastAsia"/>
        </w:rPr>
      </w:pPr>
      <w:r>
        <w:rPr>
          <w:rFonts w:hint="eastAsia"/>
        </w:rPr>
        <w:t>&gt;OTU009788</w:t>
      </w:r>
    </w:p>
    <w:p w14:paraId="2CC3702C">
      <w:pPr>
        <w:rPr>
          <w:rFonts w:hint="eastAsia"/>
        </w:rPr>
      </w:pPr>
      <w:r>
        <w:rPr>
          <w:rFonts w:hint="eastAsia"/>
        </w:rPr>
        <w:t>CCTACGGGCGGCTGCAGTGGGGAATTGTTCACAATGGGCGCAAGCCTGATGACGCAACGCCGCGTGGGGGATGAAGGTCTTCGGATCGTAAACCCCTGTCGAATGGGACGAAAGACTCGCGAGTTAATACGTCGCGAGAGTGACGGTACCGTTAAAGGAAGCCACGGCTAACTCTGTGCCAGCAGCCGCGGTAATACGAAGGGTGCAAGCGTTACTCGGAATTACTGGGCGTAAAGCGCACGTAGGTGGCGACGTAAGTCGGGTGTGAAAGCCCCGGGCTCAACCTGGGAATTGCATTCGAGACTGTGTTGCTGGAGTACGGAAGAGGAGGGCGGAATTCCCGGTGTAGCGGTGAAATGCGTAGATATCGGGAGGAACACCGATGGCGAAGGCAGGTCTCTGGGCAGTCACTGACGCTGAGGAGCGAAAGCATGGGGAGCGAACAGGATTAGATACCCCAGTAGTCC</w:t>
      </w:r>
    </w:p>
    <w:p w14:paraId="324E6769">
      <w:pPr>
        <w:rPr>
          <w:rFonts w:hint="eastAsia"/>
        </w:rPr>
      </w:pPr>
      <w:r>
        <w:rPr>
          <w:rFonts w:hint="eastAsia"/>
        </w:rPr>
        <w:t>&gt;OTU009789</w:t>
      </w:r>
    </w:p>
    <w:p w14:paraId="5F5773EC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ATTTCGGTATGTAAACTTCGTAAGAATGGGAAGAATAAATGACGGTACCATTTGTAAGGTCCGGCTAACTACGTGCCAGCAGCCGCGGTAATACGTAGGGACCAAGCGTTGTTCGGATTTACTGGGCGTAAAGGGTGCGTAGGCGGTGCGGCAAGTCTGGTGTGAAATCTCCCGGCTTAACTGGGAGGGTGCGCTAGAAACTGCCGTGCTAGAGTGTGGGAGAGGTAAGCGGAATTCTTGGTGTAGCGGTGAAATGCGTAGATATCAAGAGGAACACCTGAGGTGAAGACGGGTTGCTGGGCTGACACTGACGCTGAGGCGCGAAAGCCAGGGGAGCAAACAGGATTAGATACCCCTGTAGTCC</w:t>
      </w:r>
    </w:p>
    <w:p w14:paraId="0C583325">
      <w:pPr>
        <w:rPr>
          <w:rFonts w:hint="eastAsia"/>
        </w:rPr>
      </w:pPr>
      <w:r>
        <w:rPr>
          <w:rFonts w:hint="eastAsia"/>
        </w:rPr>
        <w:t>&gt;OTU009790</w:t>
      </w:r>
    </w:p>
    <w:p w14:paraId="03BFBCCE">
      <w:pPr>
        <w:rPr>
          <w:rFonts w:hint="eastAsia"/>
        </w:rPr>
      </w:pPr>
      <w:r>
        <w:rPr>
          <w:rFonts w:hint="eastAsia"/>
        </w:rPr>
        <w:t>CCTACGGGCGGCAGCAGTGGGGAATTGTTCGCAATGGGCGCAAGCCTGACGACGCAACGCCGCGTGGAGGATGAAGATTTTCGGATCGTAAACTCCTGTCGAATGGGACGAACAGATTGCGGGTTAACAGCCCGTAGTCCTGACGGTACCGTTAAAGGAAACCCCGGCTAACTCCGTGCCAGCAGCCGCGGTAATACAGAGGGGGCAAGCGTTGTTCGGAATTACTGGGCGTAAAGGGCGCGTAGGCGGCCCGCTAAGTCGAACGTGAAATCCCTGGGCTCAACTGGGAGGGTGCGGTCGAAACTGGCGGACTCGAGGATGGTAGGGGTGAGTGGAACTCCAGGTGGAGCGGTGAAATGCGTAGATATCTGGAGGAACATCGGTGGCGAAGGCGGCATCCTGGACCGATATTGACGCTGAGGCGCGAAAGCCAGGGGAGCAAACGGGATTAGATACCCCGGTAGTCC</w:t>
      </w:r>
    </w:p>
    <w:p w14:paraId="7FF0970F">
      <w:pPr>
        <w:rPr>
          <w:rFonts w:hint="eastAsia"/>
        </w:rPr>
      </w:pPr>
      <w:r>
        <w:rPr>
          <w:rFonts w:hint="eastAsia"/>
        </w:rPr>
        <w:t>&gt;OTU009791</w:t>
      </w:r>
    </w:p>
    <w:p w14:paraId="661E6A71">
      <w:pPr>
        <w:rPr>
          <w:rFonts w:hint="eastAsia"/>
        </w:rPr>
      </w:pPr>
      <w:r>
        <w:rPr>
          <w:rFonts w:hint="eastAsia"/>
        </w:rPr>
        <w:t>CCTACGGGAGGCTGCAGTAGGGAATCTTGCGCAATGGGCGAAAGCCTGACGCAGCAACGCCGCGTGGGGGATGAAGGCTCTCGGGTTGTAAACCCCTTTCAGCAGGGACGATTGTGACGGTACCTGCAGAAGAAGCCCCGGCCAACTACGTGCCAGCAGCCGCGGTAATACGGAGGGGGCTAGCGTTGTTCGGAATTACTGGGCGTAAAGCGTACGTAGGCGGCTTTGTAAGTTAGAGGTGAAAGCCCAGAGCTCAACTCTGGAAAGATCGGGGGGGACTGCCTGGCTAGAGGACGGGAGAGGAGCGCGGAATTCCCGGTGTAGCGGTGGAATGCGTAGAGATCGGGAAGAACACCGATGGCGAAGGCAGTCGGCTGGGCCGTTGCTGACACTGAGGCGCGACAGCGTGGGGAGCAAACAGGATTAGATACCCCAGTAGTCC</w:t>
      </w:r>
    </w:p>
    <w:p w14:paraId="0C841F5C">
      <w:pPr>
        <w:rPr>
          <w:rFonts w:hint="eastAsia"/>
        </w:rPr>
      </w:pPr>
      <w:r>
        <w:rPr>
          <w:rFonts w:hint="eastAsia"/>
        </w:rPr>
        <w:t>&gt;OTU009792</w:t>
      </w:r>
    </w:p>
    <w:p w14:paraId="30B20FA8">
      <w:pPr>
        <w:rPr>
          <w:rFonts w:hint="eastAsia"/>
        </w:rPr>
      </w:pPr>
      <w:r>
        <w:rPr>
          <w:rFonts w:hint="eastAsia"/>
        </w:rPr>
        <w:t>CCTACGGGGGGCTGCAGTGAGGAATCTTCCACAATGGACGAAAGTCTGATGGAGCAACTCCGCGTGCAGGATGAATGCCTTCGGGTTGTAAACTGCTTTTATATGTGACGATTATGACGGTAGCATATGAATAAGGATCGGCTAACTCCGTGCCAGCAGCCGCGGTCATACGGAGGATCCAAGCGTTATCCGGATTTACTGGGCGTAAAGCGCATGTAGGTGGCGCGGAAAGTTGGACGTGAAAGCTCCCGGCTTAACTGGGAGAGGTCGTACAAAACTACCGTGCTTGAGGATGGAAGAGAAGAGCGGAATTCCACGTGTAGCGGTGAAATGCGTAGAGATGTGGAGGAACACCAGTGGCGAAGGCGGCTCTTTGGTCTGTAACTGACGCTGAGGCGCGAAAGCGTGGGGAGCGAACAGGATTAGATACCCGAGTAGTCC</w:t>
      </w:r>
    </w:p>
    <w:p w14:paraId="4E50AE7F">
      <w:pPr>
        <w:rPr>
          <w:rFonts w:hint="eastAsia"/>
        </w:rPr>
      </w:pPr>
      <w:r>
        <w:rPr>
          <w:rFonts w:hint="eastAsia"/>
        </w:rPr>
        <w:t>&gt;OTU009793</w:t>
      </w:r>
    </w:p>
    <w:p w14:paraId="46FA7B27">
      <w:pPr>
        <w:rPr>
          <w:rFonts w:hint="eastAsia"/>
        </w:rPr>
      </w:pPr>
      <w:r>
        <w:rPr>
          <w:rFonts w:hint="eastAsia"/>
        </w:rPr>
        <w:t>CCTACGGGTGGCTGCAGTGGGGAATATTGCACAATGGGCGAAAGCCTGATGCAGCAACGCCGCGTGGGTGATGAAGGTTTTCGGATCGTAAAGCCCTGTCTTTTGGGACGATAATGACGGTACCAAAGGAGGAAGCCACGGCTAACTACGTGCCAGCAGCCGCGGTAATACGTAGGTGGCAAGCGTTGTCCGGATTTACTGGGCGTAAAGGGAGCGTAGGCGGACCTTTAAGTGAGATGTGAAATACCCGAGCTCAACTTGGGTGCTGCATTTCAAACTGGAGGTCTAGAGTGTCGGAGAGGTAAGCGGAATTCCTAGTGTAGCGGTGAAATGCGTAGAGATTAGGAAGAACCCCGGTGGCGAAGGCGGCTTACTGGACGATAACTGACGCTGAGGCTCGAAAGCGTGGGGAGCAAACAGGATTAGATACCCCGGTAGTCC</w:t>
      </w:r>
    </w:p>
    <w:p w14:paraId="6AD9FAD0">
      <w:pPr>
        <w:rPr>
          <w:rFonts w:hint="eastAsia"/>
        </w:rPr>
      </w:pPr>
      <w:r>
        <w:rPr>
          <w:rFonts w:hint="eastAsia"/>
        </w:rPr>
        <w:t>&gt;OTU009794</w:t>
      </w:r>
    </w:p>
    <w:p w14:paraId="1E157907">
      <w:pPr>
        <w:rPr>
          <w:rFonts w:hint="eastAsia"/>
        </w:rPr>
      </w:pPr>
      <w:r>
        <w:rPr>
          <w:rFonts w:hint="eastAsia"/>
        </w:rPr>
        <w:t>CCTACGGGGGGCAGCAGTGGGGAATCTTGCACAATGGGCGAAAGCCTGATGCAGCGACGCCGCGTGAGGGATGAAGGCCCTAGGGTTGTAAACCTCTTTCAGCAGGGACGAAGCGAAAGTGACGGTACCTGCAGAAGAAGCCCCGGCTAACTACGTGCCAGCAGCCGCGGTAATACGTAGGGGGCGAGCGTTGTCCGGATTTATTGGGCGTAAAGCGCGCGCAGGCGGTCTGTTAAGTCCGTTGTGAAAGCTCCTGGCTCAACTGGGAGAGGTCTTCGGATACTGGCAGACTCGAGGGAGGCAGAGGAAGGTGGAATTCCCGGTGTAGTGGTGAAATGCGTAGAGATCCGGAGGAACACCAGTGGCGAAAGCGGCCTTCTGGGCTGCTCCTGACGCTAAAGCGCGAAAGCGTGGGGAGCGAACAGGATTAGATACCCCTGTAGTCC</w:t>
      </w:r>
    </w:p>
    <w:p w14:paraId="716D3DE5">
      <w:pPr>
        <w:rPr>
          <w:rFonts w:hint="eastAsia"/>
        </w:rPr>
      </w:pPr>
      <w:r>
        <w:rPr>
          <w:rFonts w:hint="eastAsia"/>
        </w:rPr>
        <w:t>&gt;OTU009795</w:t>
      </w:r>
    </w:p>
    <w:p w14:paraId="559E73B9">
      <w:pPr>
        <w:rPr>
          <w:rFonts w:hint="eastAsia"/>
        </w:rPr>
      </w:pPr>
      <w:r>
        <w:rPr>
          <w:rFonts w:hint="eastAsia"/>
        </w:rPr>
        <w:t>CCTACGGGGGGCTGCAATCAGGAATCTTGCACAATGAGCGAAAGCTAGATGCAGCGACGCCGCGTGGGTGATGACGTCTTTCGGGATGTAAAGCCCTTTTAAACGGGAAGATGATGACGGTACCGTTTGAATAAGCCCCGGCTAACTACGTGCCAGCAGCCGCGGTAATACGTAGGGGGCGAGCGTTGTCCGGAATTACTGGGCGTAAAGGGCGCCTAGGCGGTTCTTTAAGTCTGCGGTGAAAGACCGAGGCTCAACCTCGGGGTGTCCGCGGAGACTGGGGGACTGGAGTGTCGGAGAGGAGTGCGGAATTCCTGGTGTAGCGGTGGAATGCGTAGAGATCAGGAGGAACACCGATGGCGAAGGCAGCACTCTGGCCGAACACTGACGCTGAAGCGCGAAAGCTGGGGGAGCGAACGGGATTAGATACCCGAGTAGTCC</w:t>
      </w:r>
    </w:p>
    <w:p w14:paraId="40886920">
      <w:pPr>
        <w:rPr>
          <w:rFonts w:hint="eastAsia"/>
        </w:rPr>
      </w:pPr>
      <w:r>
        <w:rPr>
          <w:rFonts w:hint="eastAsia"/>
        </w:rPr>
        <w:t>&gt;OTU009796</w:t>
      </w:r>
    </w:p>
    <w:p w14:paraId="54800848">
      <w:pPr>
        <w:rPr>
          <w:rFonts w:hint="eastAsia"/>
        </w:rPr>
      </w:pPr>
      <w:r>
        <w:rPr>
          <w:rFonts w:hint="eastAsia"/>
        </w:rPr>
        <w:t>CCTACGGGTGGCAGCAGCGAGGAATCTTCCACAATGGGCGCAAGCCCGATGGAGCAACGCCGCGTGGAGGACGACGGCCTTCGGGTTGTAAACTCCTTTCAGGGGGGATGAATGGGACAGTACCCCCAGAAGCAGCCCCGGCTAACTTCGTGCCAGCAGCCGCGGTAATACGTAGGGGGCAAGCGTTGTCCGGATTTATTGGGCGTAAAGCGTTCGCAGGTGGTGCAGGAAGTGATGTGTGAAAGCGCCTGGCTTAACTGGGCGAGGCCATGTCAAACTCCTGGACTTGAGGGTCGGAGAGGCAGACGGAATTCCGGGTGGAGTAGTAATATGCGTAGAGATCCGGAAGAACACCGGAGGCGAAGGCGGCTTGCTGGGCATGGTCTGACGCTGAGGCGCGAAAGCGTGGGGAGCGAACAGGATTAGATACCCTTGTAGTCC</w:t>
      </w:r>
    </w:p>
    <w:p w14:paraId="165EE6AE">
      <w:pPr>
        <w:rPr>
          <w:rFonts w:hint="eastAsia"/>
        </w:rPr>
      </w:pPr>
      <w:r>
        <w:rPr>
          <w:rFonts w:hint="eastAsia"/>
        </w:rPr>
        <w:t>&gt;OTU009797</w:t>
      </w:r>
    </w:p>
    <w:p w14:paraId="0C3723D3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CGAACGGGACGAACACCTTTTCAGTTAACACCTGGAGAGGCTGACGGTACCGTGAGAGGAAGCCCCGGCTAACTCTGTGCCAGCAGCCGCGGTAATACAGAGGGTGCGAGCGTTGTCCGGAATTACTGGGCGTAAAGGGCGCGTAGGCGGCTCTTTAAGTCAGATGTGAAAACCCGAGGCTTAACTTCGGGACTGCATTTGAAACTGAAGGGCTAGAGTGCAGGAGAGGTAAGTGGAATTCCTAGTGTAGCGGTGAAATGCGTAGAGATCAGGAGGAACACCCGTGGCGAAGGCGGCCTTCTGGGTCCGCCCTGACGCTGAGGCGCGAAAGCGTGGGGAGCAAACAGGATTAGATACCCCGGTAGTCC</w:t>
      </w:r>
    </w:p>
    <w:p w14:paraId="43B75039">
      <w:pPr>
        <w:rPr>
          <w:rFonts w:hint="eastAsia"/>
        </w:rPr>
      </w:pPr>
      <w:r>
        <w:rPr>
          <w:rFonts w:hint="eastAsia"/>
        </w:rPr>
        <w:t>&gt;OTU009798</w:t>
      </w:r>
    </w:p>
    <w:p w14:paraId="15D8BDEB">
      <w:pPr>
        <w:rPr>
          <w:rFonts w:hint="eastAsia"/>
        </w:rPr>
      </w:pPr>
      <w:r>
        <w:rPr>
          <w:rFonts w:hint="eastAsia"/>
        </w:rPr>
        <w:t>CCTACGGGAGGCAGCAGTGAGGAATATTGGGCAATGGACGCAAGTCTGACCCAGCAACGCCGCGTGGAGGACGAAGGCTTTCGAGTTGTAAACTCCTTTTGTGGGGGACAAGCAAGGATGGTACCCCAAGAATCAGTCACGGCTAACTACGTGCCAGCAGCCGCGGTAATACGTAGGTGACGAGCGTTATCCGGAATTACTGGGCGTAAAGCGTGCGCAGGCGGTTTGCTAAGACAGGTGTGAAATCCCCGGGCTTAACCTCGGAACTGCGTCTGAAACTACTCGACTAGAGTATTGGAGAGGGTAACGGAATTCACGGTGTAGCAGTGAAATGCGTAGATATCGTGAGGAACACCAGAGGCGAAGGCGGTTACCTGGACAATTACTGACGCTCAGGCACGAAAGCATGGGGAGCAAACAGGATTAGATACCCGGGTAGTCC</w:t>
      </w:r>
    </w:p>
    <w:p w14:paraId="5C2204EE">
      <w:pPr>
        <w:rPr>
          <w:rFonts w:hint="eastAsia"/>
        </w:rPr>
      </w:pPr>
      <w:r>
        <w:rPr>
          <w:rFonts w:hint="eastAsia"/>
        </w:rPr>
        <w:t>&gt;OTU009799</w:t>
      </w:r>
    </w:p>
    <w:p w14:paraId="43534BFF">
      <w:pPr>
        <w:rPr>
          <w:rFonts w:hint="eastAsia"/>
        </w:rPr>
      </w:pPr>
      <w:r>
        <w:rPr>
          <w:rFonts w:hint="eastAsia"/>
        </w:rPr>
        <w:t>CCTACGGGAGGCAGCAGTAGGGAATATTGCGCAATGGGGGAAACCCTGACGCAGCAACGCCGTGTGAGGGAGGAAGGTCTTCGGATTGTAAACCTCTGTCGAGGGGGAAAAATGACTAGGCCAATAACAAGGGTTTAGTTTGATGGTACCCCTGAAGGAAGCACCGGCTAACTTCGTGCCAGCAGCCGCGGTAATACGAAGGGTGCAAGCGTTGTTCGGATTTATTGGGCGTAAAGCGCGCGCAGGCGGAAGAGTGTGTCAGATGTGAAATCTCGGAGCTTAACTCCGAACGTGCGTCTGAAACTGCTTTTCTAGAGTACTGGAGGGGGAAGGGGAATTTCACGTGTAGGGGTAAAATCCGTAGAGATGTGAAGGAACACCGGAGGCGAAGGCGCCTTCCTGGCCAGTCACTGACGCTGAGGCGCGAAAGCGTGGGGATCAAACAGGATTAGATACCCCGGTAGTCC</w:t>
      </w:r>
    </w:p>
    <w:p w14:paraId="596E7FA6">
      <w:pPr>
        <w:rPr>
          <w:rFonts w:hint="eastAsia"/>
        </w:rPr>
      </w:pPr>
      <w:r>
        <w:rPr>
          <w:rFonts w:hint="eastAsia"/>
        </w:rPr>
        <w:t>&gt;OTU009800</w:t>
      </w:r>
    </w:p>
    <w:p w14:paraId="4873FD13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GGAGGGACGAAGCCACTCGGGTTAATAGCCCAGAGGGTGACGGTACCTCCAGAAGAAGCCCCGGCCAACTACGTGCCAGCAGCCGCGGTAATACGTAGGGAGCAAGCGTTGTCCGGAATTACTGGGCGTAAAGGGCGCGTAGGCGGCCGATCAAGTCAGGTGTGAAATTTCAGGGCTCAACCCTGAGCGTGCACTTGAAACTGGTTGGCTTGAGTGCAGAAGAGGAAAGTGGAATTCCCGGTGTAGAGGTGAAATTCGTAGATATCGGGAGGAACACCAGTGGCGAAGGCGGCGGCCTGGACCGATACTGACGCTGAGGTGCGAAAGCGTGGGGAGCAAACAGGATTAGATACCCTTGTAGTCC</w:t>
      </w:r>
    </w:p>
    <w:p w14:paraId="6BECD229">
      <w:pPr>
        <w:rPr>
          <w:rFonts w:hint="eastAsia"/>
        </w:rPr>
      </w:pPr>
      <w:r>
        <w:rPr>
          <w:rFonts w:hint="eastAsia"/>
        </w:rPr>
        <w:t>&gt;OTU009801</w:t>
      </w:r>
    </w:p>
    <w:p w14:paraId="5D4B47E0">
      <w:pPr>
        <w:rPr>
          <w:rFonts w:hint="eastAsia"/>
        </w:rPr>
      </w:pPr>
      <w:r>
        <w:rPr>
          <w:rFonts w:hint="eastAsia"/>
        </w:rPr>
        <w:t>CCTACGGGGGGCTGCAGTGGGGAATCTTGGACAATGGGGGGAACCCTGATCCAGCGATGCCGCGTGTGTGAAGAAGGCCTGCGGGTTGTAAAGCACTTTTGTTGGGGAGGAAAGTGCGGAGGTGAATAGCCTTCGTATGTGACGTTACCTAACGAATAAGCACCGGCTAACTCCGTGCCAGCAGCCGCGGTAATACGGAGGGGGCTAGCGTTGTTCGGAATTACTGGGCGTAAAGGGCGCGTAGGCGGTGCGGTAAGTCTGTTGTGAAATCTCTGGGCTCAACTCAGAGTCTGCAACGGAAACTGCCGTGCTTGAGTATGGGAGAGGTGAGTGGAATTCCCGGTGTAGCGGTGAAATGCGTAGATATCGGGAGGAACACCTGTGGCGAAAGCGGCTCACTGGACCATAACTGACGCTGAGGCGCGAAAGCTAGGGGAGCAAACAGGATTAGATACCCGGGTAGTCC</w:t>
      </w:r>
    </w:p>
    <w:p w14:paraId="5D3DEA84">
      <w:pPr>
        <w:rPr>
          <w:rFonts w:hint="eastAsia"/>
        </w:rPr>
      </w:pPr>
      <w:r>
        <w:rPr>
          <w:rFonts w:hint="eastAsia"/>
        </w:rPr>
        <w:t>&gt;OTU009802</w:t>
      </w:r>
    </w:p>
    <w:p w14:paraId="4D54A9A7">
      <w:pPr>
        <w:rPr>
          <w:rFonts w:hint="eastAsia"/>
        </w:rPr>
      </w:pPr>
      <w:r>
        <w:rPr>
          <w:rFonts w:hint="eastAsia"/>
        </w:rPr>
        <w:t>CCTACGGGGGGCAGCAGCTAGGAATCTTGGGAATGGGCGAAAGCCTGACCCAGCAACGCCGCGTGGGCGATGAAGGCCTTAGGGTCGTAAAGCCCTTTTGCGGGGGACGATGATGACGGTACCCCGCGAATAAGCCACGGCTAACTACGTGCCAGCAGCCGCGGTAATACGTAGGTGGCAAGCGTTGTCCGGAATTACTGGGCGTAAAGCGCGCGTAGGCGGTTGTGCAAGTCGGATGTGAAAGCCCCGGGCTTAACCTGGGAATTGCACTCGATACTGCACGGCTAGAGTCTGGGAGAGGGAAGTGGAATTCCGGGTGTAGCGGTGAAATGCGTAGATATCCGGAGGAACACCAGTGGCGAAGGCGACTTCCTGGCCTAAGACTGACGCTGAGGTGCGAAAGCGTGGGGAGCAAACAGGATTAGATACCCTTGTAGTCC</w:t>
      </w:r>
    </w:p>
    <w:p w14:paraId="4524D35A">
      <w:pPr>
        <w:rPr>
          <w:rFonts w:hint="eastAsia"/>
        </w:rPr>
      </w:pPr>
      <w:r>
        <w:rPr>
          <w:rFonts w:hint="eastAsia"/>
        </w:rPr>
        <w:t>&gt;OTU009803</w:t>
      </w:r>
    </w:p>
    <w:p w14:paraId="7B90742B">
      <w:pPr>
        <w:rPr>
          <w:rFonts w:hint="eastAsia"/>
        </w:rPr>
      </w:pPr>
      <w:r>
        <w:rPr>
          <w:rFonts w:hint="eastAsia"/>
        </w:rPr>
        <w:t>CCTACGGGCGGCAGCAGTAGGGAATTTTCCGCAATGGGCGAAAGCCTGACGGAGCAACGCCGCGTGAGCGAGGACGGCCTTCGGGTTGTAAAGCTCTGTTCTTCGGGAAGAATGGCGAAAGGGCGAACAACCCTTTCGTTTGACGGTACCGAAGGAGAAAGCCCCGGCTAACTACGTGCCAGCAGCCGCGGTAATACGTAGGTGGCAAGCGTTGTCCGGAATTATTGGGCGTAAAGCGCGCGCAGGCGGTCCTTTAAGTCTGATGTGAAAGCCCACGGCTCAACCGTGGAGGGTCATTGGAAACTGGGAGACTTGAGTGCAGAAGAGGAAAGCGGAATTCCACGTGTAGCGGTGAAATGCGTAGAGATCGGGAGGAACATCTGTGGCGAAGGCGGCCACCTGGACCAGCACTGACGCTGATGCACGAAAGTGTGGGGATCAAACAGGATTAGATACCCCAGTAGTCC</w:t>
      </w:r>
    </w:p>
    <w:p w14:paraId="2AC6057F">
      <w:pPr>
        <w:rPr>
          <w:rFonts w:hint="eastAsia"/>
        </w:rPr>
      </w:pPr>
      <w:r>
        <w:rPr>
          <w:rFonts w:hint="eastAsia"/>
        </w:rPr>
        <w:t>&gt;OTU009804</w:t>
      </w:r>
    </w:p>
    <w:p w14:paraId="36DA5E5B">
      <w:pPr>
        <w:rPr>
          <w:rFonts w:hint="eastAsia"/>
        </w:rPr>
      </w:pPr>
      <w:r>
        <w:rPr>
          <w:rFonts w:hint="eastAsia"/>
        </w:rPr>
        <w:t>CCTACGGGGGGCTGCAGTGAGGAATATTGCGCAATGGAGGCAACTCTGACGCAGCCATGCCGCGTGCAGGAAGAAGGCGCTACGCGTTGTAAACTGCTTTTATCCGGGAAGAAACCCCTTCACGTGTGGAGGGTTGACGGTACCGGAGGAATAAGCACCGGCTAACTTCGTGCCAGCAGCCGCGGTAATACGTAGGTGGCAAGCGTTGTCCGGATTTATTGGGTTTAAAGGGTGCGTAGGTGGCTATCTAAGTCAGTGGTGAAATCCCCGAGCTTAACTTGGGAACTGCCATTGATACTATCAGTCTTGAATACCGTGGAGGTTAGCGGAATATGTCATGTAGCGGTGAAATGCTTAGATATCGTCAAGAACACCTATAGCGAAGGCAGCTTACTAGGCTGTAACTGACGCTGAGGCACGAAAGTGTGGGGATCAAACAGGATTAGATACCCCTGTAGTCC</w:t>
      </w:r>
    </w:p>
    <w:p w14:paraId="01D847EE">
      <w:pPr>
        <w:rPr>
          <w:rFonts w:hint="eastAsia"/>
        </w:rPr>
      </w:pPr>
      <w:r>
        <w:rPr>
          <w:rFonts w:hint="eastAsia"/>
        </w:rPr>
        <w:t>&gt;OTU009805</w:t>
      </w:r>
    </w:p>
    <w:p w14:paraId="66462A96">
      <w:pPr>
        <w:rPr>
          <w:rFonts w:hint="eastAsia"/>
        </w:rPr>
      </w:pPr>
      <w:r>
        <w:rPr>
          <w:rFonts w:hint="eastAsia"/>
        </w:rPr>
        <w:t>CCTACGGGGGGCTGCAAGTGGGAATATTGCACAATGGGCGAAAGCTTGACGCAGCGACACCGCGTGGGGGATGAAGGCCCTCGGGTTGTAAACCCCTTTCGGCAGGGACGAAGCGAAAGTGACGGTACCTGCAGAAGAAGCTCCGGCCAACTACGTGCCAGCAGCCGCGGTAAGACGAACTGTGCGAACGTTATTCGGAATCACTGGGCTTACAGGGTGCGTAGGCGGACATTTAAGTCAGGGGTGAAATCCCGAGGCTCAACCTCGGAACTGCCTTTGATACTGGATGTCTGGAGTTCGGGAGAGGTGAGTGGAATTCCGAGTGTAGAGGTGAAATTCGTAGATATTCGGAGGAACACCAGAAGCGAAGGCGGCTCACTGGCCCGATACTGACGCTGAGGCGCGAAAGCGTGGGGAGCAAACAGGATTAGATACCCCGGTAGTCC</w:t>
      </w:r>
    </w:p>
    <w:p w14:paraId="4141F626">
      <w:pPr>
        <w:rPr>
          <w:rFonts w:hint="eastAsia"/>
        </w:rPr>
      </w:pPr>
      <w:r>
        <w:rPr>
          <w:rFonts w:hint="eastAsia"/>
        </w:rPr>
        <w:t>&gt;OTU009806</w:t>
      </w:r>
    </w:p>
    <w:p w14:paraId="488F852B">
      <w:pPr>
        <w:rPr>
          <w:rFonts w:hint="eastAsia"/>
        </w:rPr>
      </w:pPr>
      <w:r>
        <w:rPr>
          <w:rFonts w:hint="eastAsia"/>
        </w:rPr>
        <w:t>CCTACGGGAGGCTGCAGTAGGGAATCTTGCGCAATGGGTGAATACCTGACGCAGCGATACCGCGTGAGTGAGGAAGGCCTTCGGGTTGTAAAGCTCTGTCCTAAAGGAAAAATGTCATTTGCGTGAATAATGTGAATGAGTGATGGTACTTTGGAAGAAAGCACCGGCTAACTTCGTGCCAGCAGCCGCGGTAATACGGAGGGTGCAAGCGTTATCCGGATTCACTGGGTTTAAAGGGTGCGTAGGAGGGTAGGTAAGTCAGTGGTGAAATCTCCGGGCTCAACTCGGAAACTGCCGTTGATACTGATGTGCTAGAGTGCAGAAGGGGCAATCGGAATTCTTGGTGTAGCGGTGAAATGCGTAGATATCGTCAAGAACACCGATAGTGTAGACAGCTTACTAGATTTCAACTGACGCTGAGGCACGAAAGTGTGGGGATCAAACAGGATTAGATACCCCTGTAGTCC</w:t>
      </w:r>
    </w:p>
    <w:p w14:paraId="48C32EC3">
      <w:pPr>
        <w:rPr>
          <w:rFonts w:hint="eastAsia"/>
        </w:rPr>
      </w:pPr>
      <w:r>
        <w:rPr>
          <w:rFonts w:hint="eastAsia"/>
        </w:rPr>
        <w:t>&gt;OTU009807</w:t>
      </w:r>
    </w:p>
    <w:p w14:paraId="3F49943C">
      <w:pPr>
        <w:rPr>
          <w:rFonts w:hint="eastAsia"/>
        </w:rPr>
      </w:pPr>
      <w:r>
        <w:rPr>
          <w:rFonts w:hint="eastAsia"/>
        </w:rPr>
        <w:t>CCTACGGGCGGCAGCAGTTGGGAATCTTGCACAATGGGGGAAACCCTGATGCAGCGACGCCGCGTGGAGGACGAAGGGTCTAGGCCTGTAAACTCCTTTTTTCGGGAAAGACTTAGGACGGTACCCGAAGAATAAGCACCGGCTAACTACGTGCCAGCAGCCGCGGTGAGACGTAGGGTGCAAGCGTTGTCCGGATTTACTGGGCGTAAAGAGCGCGTAGGCGGTCTGTTAAGTGTAGAGTGAAAGCTCCGGGCTCAACCCGGAAATTGCTCTGCATACTGGCAGACTTGAGGGATGCAGAGGTTTGTGGAATTCCTGGTGTAACGGTGAAATGTGTTGATATCAGGAGGAACACCGGTGGCGAAGGCGGCGTTCTGGACTGCTACTGACACTGAGGAACGAAAGCCAGGGGAGCAAACGGGATTAGATACCCCTGTAGTCC</w:t>
      </w:r>
    </w:p>
    <w:p w14:paraId="66C1E001">
      <w:pPr>
        <w:rPr>
          <w:rFonts w:hint="eastAsia"/>
        </w:rPr>
      </w:pPr>
      <w:r>
        <w:rPr>
          <w:rFonts w:hint="eastAsia"/>
        </w:rPr>
        <w:t>&gt;OTU009808</w:t>
      </w:r>
    </w:p>
    <w:p w14:paraId="36037529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AGGGTTGTAAAGCTCTTTCGGCGGGGACGATAATGACGGTACCCGCAGAAGAAGCCCCGGCTAACTTCGTGCCAGCAGCCGCGGTAATACGTAGGGCGCAAGCGTTGTCCGGAATTACTGGGCGTAAAGAGTTGCGTAGGTGGCATAGTAAGCAGATGGTGAAATCCTGGGGCTCAACCCCGGGTCGGCCGTGGCAACTACTTGGCTTGAGCACTGTAGGGGCGGGTGGAATTCCGGGTGTAGCGGTGGAATGCGTAGAGATTTGGAGGAACACCAGTGGCGAAGGCGGCCTCCTGGTTCAATACTGACGCTGAGGTGCGAAAGCGTGGGGAGCAAACAGGATTAGATACCCCAGTAGTCC</w:t>
      </w:r>
    </w:p>
    <w:p w14:paraId="24850E6C">
      <w:pPr>
        <w:rPr>
          <w:rFonts w:hint="eastAsia"/>
        </w:rPr>
      </w:pPr>
      <w:r>
        <w:rPr>
          <w:rFonts w:hint="eastAsia"/>
        </w:rPr>
        <w:t>&gt;OTU009809</w:t>
      </w:r>
    </w:p>
    <w:p w14:paraId="7530AC9B">
      <w:pPr>
        <w:rPr>
          <w:rFonts w:hint="eastAsia"/>
        </w:rPr>
      </w:pPr>
      <w:r>
        <w:rPr>
          <w:rFonts w:hint="eastAsia"/>
        </w:rPr>
        <w:t>CCTACGGGCGGCAGCAGTGGGGAATATTGCGCAATGGGCGAAAGCCTGACGCAGCAACGCCGCGTGAGTGATGAAGGCCTTCGGGTCGTAAAGCTCTGTCGGAGGGAACGAATGTTTTTGAGGTTAACAGCCTCAAGAAGTGACGGTACCCTCAAAGGAAGCACCGGCTAACTCTGTGCCAGCAGCCGCGGTAATACAGAGGGGGCAAGCGTTGTTCGGAATTACTGGGCGTAAAGGGCGCGTAGGCGGCCTGTTAAGTCGAACGTGAAATCCCCGGGCTCAACCTGGGAACCGCGCTTGAGACTGGAGAACTAGAGTTCGGGAGAGGATGGTGGAATTCCCAGTGTAGAGGTGAAATTCGTAGATATTGGGAAGAACACCGATGGCGAAGGCAGCCATCTGGACCGACACTGACGCTGAGGCGCGAAAGCGTGGGGAGCAAACAGGATTAGATACCCGTGTAGTCC</w:t>
      </w:r>
    </w:p>
    <w:p w14:paraId="760DC8F3">
      <w:pPr>
        <w:rPr>
          <w:rFonts w:hint="eastAsia"/>
        </w:rPr>
      </w:pPr>
      <w:r>
        <w:rPr>
          <w:rFonts w:hint="eastAsia"/>
        </w:rPr>
        <w:t>&gt;OTU009810</w:t>
      </w:r>
    </w:p>
    <w:p w14:paraId="5B5142D1">
      <w:pPr>
        <w:rPr>
          <w:rFonts w:hint="eastAsia"/>
        </w:rPr>
      </w:pPr>
      <w:r>
        <w:rPr>
          <w:rFonts w:hint="eastAsia"/>
        </w:rPr>
        <w:t>CCTACGGGTGGCTGCAGTGGGGAATTTTCCGCAATGGGCGAAAGCCTGACGGAGCGACGCCGCGTGGAGGATGAAGGATTTCGGTCTGTAAACTCCTGTCAGGGGGGACGATGATGACGGTACCCCCAAAGGAAGCATCGGCTAACTACGTGCCAGCAGCCGCGGTAAGACGTAGGATGCGAGCGTTGTTCGGAATTATTGGGCGTAAAGCGTGCGTAGGCGGTTTGTTAAGTCAGCTGTGAAAGCCCCGGGCTTAACCTGGGAACTGCAGTTGATACTGGCCGACTAGAGTACGAGAGAGGGAGGTAGAATTCCATGTGTAGCGGTGAAATGCGTAGATATATGGAGGAATACCGGTGGCGAAGGCGGCCTCCTGGCTCGATACTGACGCTGAGGTGCGAAAGCGTGGGGATCAAACAGGATTAGATACCCCTGTAGTCC</w:t>
      </w:r>
    </w:p>
    <w:p w14:paraId="5F2CB4C7">
      <w:pPr>
        <w:rPr>
          <w:rFonts w:hint="eastAsia"/>
        </w:rPr>
      </w:pPr>
      <w:r>
        <w:rPr>
          <w:rFonts w:hint="eastAsia"/>
        </w:rPr>
        <w:t>&gt;OTU009811</w:t>
      </w:r>
    </w:p>
    <w:p w14:paraId="4C597F42">
      <w:pPr>
        <w:rPr>
          <w:rFonts w:hint="eastAsia"/>
        </w:rPr>
      </w:pPr>
      <w:r>
        <w:rPr>
          <w:rFonts w:hint="eastAsia"/>
        </w:rPr>
        <w:t>CCTACGGGGGGCTGCAGTGGGGAATCTTGCGCAATGGGCGAAAGCCTGACGCAGCGACGCCGCGTGAGGGATGACGGCCTTCGGGTTGTAAACCTCTTTCACCCATGACGAAGCGAGAGTGACGGTAGTGGGGGAAGAAGCGCCGGCCAACTACGTGCCAGCAGCCGCGGTAATACGAAGGTGGCAAGCGTTGTTCGGATTTACTGGGCGTACAGGGAGCGTAGGCGGTTCGGTAAGCCCTCCGTGAAATCTCCAGGCTCAACCTGGAGATGCCACTCGATACTGCTATGGCTTGAGTCTGGTAGGGGAGCACGGAATTCCTGGTGTAGCGGTGAAATGCGCAGATATCAGGAGGAACACCGGTGGCGAAGGCGGTGCTCTGGGCCAGTACTGACGCTGAGGAGCGAAAGCGTGGGGAGCAAACAGGATTAGATACCCGTGTAGTCC</w:t>
      </w:r>
    </w:p>
    <w:p w14:paraId="3E929AB5">
      <w:pPr>
        <w:rPr>
          <w:rFonts w:hint="eastAsia"/>
        </w:rPr>
      </w:pPr>
      <w:r>
        <w:rPr>
          <w:rFonts w:hint="eastAsia"/>
        </w:rPr>
        <w:t>&gt;OTU009812</w:t>
      </w:r>
    </w:p>
    <w:p w14:paraId="3039D8CD">
      <w:pPr>
        <w:rPr>
          <w:rFonts w:hint="eastAsia"/>
        </w:rPr>
      </w:pPr>
      <w:r>
        <w:rPr>
          <w:rFonts w:hint="eastAsia"/>
        </w:rPr>
        <w:t>CCTACGGGAGGCTGCAGTAGGGAATATTGGGCAATGGCGGCAACGCTGACCCAGCCATGCCGCGTGCAGGAAGAAGGCGCTCAGCGTTGTAAACTGCTTTTGACGGGGAAGAACGGCCCCCTTGCGAGGGGGTGTGACGGTACCCGCAGAATAAGCACCGGCTAACTCCGTGCCAGCAGCCGCGGTAATACGGAGGGTGCGAGCGTTGTCCGGATTTATTGGGTTTAAAGGGTGCGCAGGTGGCCGGCTAAGTCTGACCTGAAAGTGGGCCGCTCAACGGCACAGGGTGGTTGGATACTGGCGGGCTTGAAGCAAGTGGAGGTCCCCGGAACGGATCGTGTAGCGGTGAAATGCATAGAGATGATCCAGAACCCCGATTGCGTAGGCAGGGGGCTACGCTTGACTTGACACTGAGGCACGAAAGCATGGGGAGCAAACAGGATTAGATACCCTAGTAGTCC</w:t>
      </w:r>
    </w:p>
    <w:p w14:paraId="09775018">
      <w:pPr>
        <w:rPr>
          <w:rFonts w:hint="eastAsia"/>
        </w:rPr>
      </w:pPr>
      <w:r>
        <w:rPr>
          <w:rFonts w:hint="eastAsia"/>
        </w:rPr>
        <w:t>&gt;OTU009813</w:t>
      </w:r>
    </w:p>
    <w:p w14:paraId="165C1289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TTCGGGATGTAAACTTCGCAAGAACGGGAAGAATAAGTGGAAGTCAATATCTTCCATGATGACGGTACCGGTTGAGGAAGCCCCGGCTAACTCTGTGCCAGCAGCCGCGGTAATACGGGGGGGGCAAGCGTTGTTCGGAATTACTGGGCGTAAAGGGCTCGTAGGCGGCCAACTAAGTCGGGGGTGAAAGCCCCGGGCTCAACCTGGGAATTGCATTCGATACTGGATGGCTAGAGTTCGGCAGAGGGAAGCGGAATTTCGGGTGTAGCGGTGAAATGCGTAGATATCCGAAGGAACATCAGTGGCGAAAGCGGCTTCCTGGACCAGAACTGACGATCAGGCACGAAAGCGTGGGGAGCAAACAGGATTAGATACCCCAGTAGTCC</w:t>
      </w:r>
    </w:p>
    <w:p w14:paraId="758B4F6E">
      <w:pPr>
        <w:rPr>
          <w:rFonts w:hint="eastAsia"/>
        </w:rPr>
      </w:pPr>
      <w:r>
        <w:rPr>
          <w:rFonts w:hint="eastAsia"/>
        </w:rPr>
        <w:t>&gt;OTU009814</w:t>
      </w:r>
    </w:p>
    <w:p w14:paraId="01C1BA2B">
      <w:pPr>
        <w:rPr>
          <w:rFonts w:hint="eastAsia"/>
        </w:rPr>
      </w:pPr>
      <w:r>
        <w:rPr>
          <w:rFonts w:hint="eastAsia"/>
        </w:rPr>
        <w:t>CCTACGGGTGGCTGCAGTAACGAATCTTCGGCAATGGGCGAAAGCCTGACCGAGCGACGCCGCGTGCGGGATGAAGGCCTTCGGGTTGTAAACCGCGAAAGTAGGGAGGAAGGCTTCGCGAAGAGCGAGGTTTGACCGATCTACAGTAAGGACGGGCTAAGTTCGTGCCAGCAGCCGCGGTAAGACGAACCGTCCGAACGTTATTCGGAATTACTGGGCTTAAAGGGTGCGTAGGCGGTGCTGTAAGTCGGGTGTGAAATCCCACAGCTCAACTGTGGAACTGCGCCCGATACTGCAGTGCTAGAGGGAGACAGAGGTAAGCGGAACTGATGGTGGAGCGGTGAAATGCGTTGATATCATCAGGAACACCGGTGGCGAAAGCGGCTTACTGGGTCTCTTCTGACGCTGAGGCACGAAAGCTAGGGTAGCGAACGGGATTAGATACCCTGGTAGTCC</w:t>
      </w:r>
    </w:p>
    <w:p w14:paraId="62502BDD">
      <w:pPr>
        <w:rPr>
          <w:rFonts w:hint="eastAsia"/>
        </w:rPr>
      </w:pPr>
      <w:r>
        <w:rPr>
          <w:rFonts w:hint="eastAsia"/>
        </w:rPr>
        <w:t>&gt;OTU009815</w:t>
      </w:r>
    </w:p>
    <w:p w14:paraId="64DA048B">
      <w:pPr>
        <w:rPr>
          <w:rFonts w:hint="eastAsia"/>
        </w:rPr>
      </w:pPr>
      <w:r>
        <w:rPr>
          <w:rFonts w:hint="eastAsia"/>
        </w:rPr>
        <w:t>CCTACGGGTGGCTGCAGTGGGGAATATTGGACAATGGGGGCAACCCTGATCCAGCAATGCCGCGTGGGTGATGAAGGCCTTCGGGTTGTAAAGCCCTTTCGGCGGGGAAGATGATGACGGTACCCGCAGAAGAAGCCCCGGCTAACTTCGTGCCAGCAGCCGCGGTAATACGAAGGGTGCAAGCGTTACTCGGAATTACTGGGCGTAAAGGGTGTGTAGGTGGCTATGTAAGTCAGGTGTGAAAGCCCCGGGCTCAACCCGGGAAGTGCATCTGATACTGCGTAGCTTGAGTACCGAAGAGGATAGTGGAATTCCAGGTGTAGTGGTGAAATACGTAGATATTCGGAAGAACACCAGTGGCGAAGGCGACTTACTGGACAACTGTTGACGCTGAGGTGCGAAAGCGTGGGGAGCAAACAGGATTAGATACCCCAGTAGTCC</w:t>
      </w:r>
    </w:p>
    <w:p w14:paraId="08F91A6D">
      <w:pPr>
        <w:rPr>
          <w:rFonts w:hint="eastAsia"/>
        </w:rPr>
      </w:pPr>
      <w:r>
        <w:rPr>
          <w:rFonts w:hint="eastAsia"/>
        </w:rPr>
        <w:t>&gt;OTU009816</w:t>
      </w:r>
    </w:p>
    <w:p w14:paraId="607E3242">
      <w:pPr>
        <w:rPr>
          <w:rFonts w:hint="eastAsia"/>
        </w:rPr>
      </w:pPr>
      <w:r>
        <w:rPr>
          <w:rFonts w:hint="eastAsia"/>
        </w:rPr>
        <w:t>CCTACGGGAGGCAGCAGTAAGGAATATTGGGCAATGGACGCAAGTCTGACCCAGCCATGCCGCGTGGAGGATGAAGGTCCTCTGGATTGTAAACTTCTTTTATCTGGGAAGAAATCCATCTTTTCTTGGGTGGTTGACGGTACCAGATGAATAAGCACCGGCTAACTCCGTGCCAGCAGCCGCGGTAATACGGAGGGTGCAAGCGTTAATCGGAATTACTGGGCGTAAAGCGTGCGTAGGTGGTTTATTAAGTTAGCTGTGAAATCCCTGGGCTCAACCTGGGCAGGTCAGCTAAGACTGGTAGACTAGAGTATAGGAGAGGGTAGTGGAATTTCCGGTGTAGCGGTGAAATGCGTAGATATCGAGAGGAACACCTGCGGCGAAGGCGGGTAGCTGGGCCGACACTGACGCTGAGGCGCGAAAGCTAGGGGAGCGAACGGGATTAGATACCCGAGTAGTCC</w:t>
      </w:r>
    </w:p>
    <w:p w14:paraId="2614EC74">
      <w:pPr>
        <w:rPr>
          <w:rFonts w:hint="eastAsia"/>
        </w:rPr>
      </w:pPr>
      <w:r>
        <w:rPr>
          <w:rFonts w:hint="eastAsia"/>
        </w:rPr>
        <w:t>&gt;OTU009817</w:t>
      </w:r>
    </w:p>
    <w:p w14:paraId="691C1ED8">
      <w:pPr>
        <w:rPr>
          <w:rFonts w:hint="eastAsia"/>
        </w:rPr>
      </w:pPr>
      <w:r>
        <w:rPr>
          <w:rFonts w:hint="eastAsia"/>
        </w:rPr>
        <w:t>CCTACGGGCGGCTGCAGTGGGGAATCTTGCGCAATGGGAGAAATCCTGACGCAGCAACGCCGCGTGGGTGATGAAGGTCTTCGGATCGTAAAGCCCTGTCGGAGGGGAAGATGCTTGTCGTTGCTAATAGTAGCGGCAGGTGACGGTACCCTCAAAGGAAGCACCGGCTAACTCTGTGCCAGCAGCCGCGGTAATACAGAGGGTGCAAGCGTTGTTCGGAATTATTGGGCGTAAAGGGAGTGTAGGCGGTTAGTTAAGTCTGCTGTGAAATCTACGGGCTTAGCCTGTAACGTGCAGCGGAAACTGGCTGACTTGAGTATCGGAGAGGGCAGGGGAATACCCAGTGTAGAGGTGAAATTCGTAGAGATTGGGTGGAACACCAGTGGCGAAGGCGCCTGCCTGGCTGATTACTGACGCTGAGACTCGAAAGCATGGGGAGCAAACAGGATTAGATACCCGTGTAGTCC</w:t>
      </w:r>
    </w:p>
    <w:p w14:paraId="077D86FA">
      <w:pPr>
        <w:rPr>
          <w:rFonts w:hint="eastAsia"/>
        </w:rPr>
      </w:pPr>
      <w:r>
        <w:rPr>
          <w:rFonts w:hint="eastAsia"/>
        </w:rPr>
        <w:t>&gt;OTU009818</w:t>
      </w:r>
    </w:p>
    <w:p w14:paraId="67CD60F2">
      <w:pPr>
        <w:rPr>
          <w:rFonts w:hint="eastAsia"/>
        </w:rPr>
      </w:pPr>
      <w:r>
        <w:rPr>
          <w:rFonts w:hint="eastAsia"/>
        </w:rPr>
        <w:t>CCTACGGGTGGCAGCAGTGGGGAATCTTGCGCAATGGGCGAAAGCCTGACGCAGCAACGCCGCGTGTGTGATGAAGGTCTTCGGATCGTAAAGCACTGTCGCGAGGGACGAATAAGGTACGGGCGAACAGTCCGTGCCGATGACGGTACCTCGAGAGGAAGCACCGGCTAACTCTGTGCCAGCAGCCGCGGTAATACGAAGGGGGCTAGCGTTGCTCGGAATCACTGGGCGTAAAGGGCGCGTAGGCGGGATGGCAAGTCAGTCGTGAAATCTCTCGGCTCAACCGAGAAACGTCGGCTGATACTGCCGTTCTTGAGGGATGCAGAGGAGACTGGAATTCCCGGTGTAGCGGTGAAATGTGTAGATATACGGAGGAACACCAGCGGCGAAGGCGGGTAGCTGGGCCAACACTGACGCTGATGTGCGAAAGCTAGGGGAGCAAACGGGATTAGATACCCGGGTAGTCC</w:t>
      </w:r>
    </w:p>
    <w:p w14:paraId="2F3E19B5">
      <w:pPr>
        <w:rPr>
          <w:rFonts w:hint="eastAsia"/>
        </w:rPr>
      </w:pPr>
      <w:r>
        <w:rPr>
          <w:rFonts w:hint="eastAsia"/>
        </w:rPr>
        <w:t>&gt;OTU009819</w:t>
      </w:r>
    </w:p>
    <w:p w14:paraId="32340EE0">
      <w:pPr>
        <w:rPr>
          <w:rFonts w:hint="eastAsia"/>
        </w:rPr>
      </w:pPr>
      <w:r>
        <w:rPr>
          <w:rFonts w:hint="eastAsia"/>
        </w:rPr>
        <w:t>CCTACGGGGGGCTGCAGTGAGGAATATTGGACAATGGGCGCAAGCCTGATCCAGCCATGCCGCGTGAGTGATGAAGGCCTTCGGGTTGTAAAGCTCTTTCAGATGCGAAGATAATGACGGTACCCTGAAAATAAGCTCCGGCTAACTTCGTGCCAGCAGCCGCGGTGATACGAAGGGAGCTAGCGTTGTTCGGAATTACTGGGCGTAAAGCGCGCGTAGGTGGTCATACAAGTCAGGGGTGAAATCCCACGGCTCAACCGTGGAACTGCCTTTGAAACTGTATGGCTTGAGTTCGGAAGAGGAGAGTGGAATTCCTAATGTAGAGGTGAAATTCGTAGATATTAGGAGGAACACCAGTGGCGAAGGCGGCTCTCTGGTCCGACACTGACACTGAGGCGCGAAAGCGTGGGTAGCAAACAGGATTAGATACCCCAGTAGTCC</w:t>
      </w:r>
    </w:p>
    <w:p w14:paraId="56E665F8">
      <w:pPr>
        <w:rPr>
          <w:rFonts w:hint="eastAsia"/>
        </w:rPr>
      </w:pPr>
      <w:r>
        <w:rPr>
          <w:rFonts w:hint="eastAsia"/>
        </w:rPr>
        <w:t>&gt;OTU009820</w:t>
      </w:r>
    </w:p>
    <w:p w14:paraId="45564827">
      <w:pPr>
        <w:rPr>
          <w:rFonts w:hint="eastAsia"/>
        </w:rPr>
      </w:pPr>
      <w:r>
        <w:rPr>
          <w:rFonts w:hint="eastAsia"/>
        </w:rPr>
        <w:t>CCTACGGGAGGCAGCAGTGGGGAATATTGCGCAATGGGGGAAACCCTGACGCAGCGACGCCGCGTGGGTGATGAAGGCCTTCGGGTCGTAAAGCCCTGTCGGGAGGGAAGAAACAGTCCGGGCCTAATACGTCCGGGCATTGACGGTACCTCCTAAGGAAGCACCGGCTAACTCCGTGCCAGCAGCCGCGGTAATACGGAGGGTGCTAGCGTTGTTCGGAATTACTGGGCTTAAAGGGTGCGTAGGCTGCGCTATAAGTCGGGTGTGAAATCCCTCAGCTCAACTGAGGAACTGCGCCCGATACTGTAGTGCTTGAGGAGGATAGAGGTGAGCGGAACTAGCAGTGGAGCGGTGAAATGCGTAGATATCGAGAGGAACACCTGCGGCGAAGGCGGGTTGCTGGGCTGACACTGACGCTGAGGCGCGAAAGCTAGGGGAGCGAACGGGATTAGATACCCCGGTAGTCC</w:t>
      </w:r>
    </w:p>
    <w:p w14:paraId="58887FDF">
      <w:pPr>
        <w:rPr>
          <w:rFonts w:hint="eastAsia"/>
        </w:rPr>
      </w:pPr>
      <w:r>
        <w:rPr>
          <w:rFonts w:hint="eastAsia"/>
        </w:rPr>
        <w:t>&gt;OTU009821</w:t>
      </w:r>
    </w:p>
    <w:p w14:paraId="127DA428">
      <w:pPr>
        <w:rPr>
          <w:rFonts w:hint="eastAsia"/>
        </w:rPr>
      </w:pPr>
      <w:r>
        <w:rPr>
          <w:rFonts w:hint="eastAsia"/>
        </w:rPr>
        <w:t>CCTACGGGTGGCAGCAGTGGGGAATATTGGACAATGGGCGCAAGCCTGATCCAGCGACGCCGCGTGAGTGATGAAGGCCTTCGGGTTGTAAAGCTCTGTGGGGAGGGACGAAAACAGTCAGGAATAATACCCTGGCTCTTGACGGTACCTCCTTAGCAAGCACCGGCTAACTCTGTGCCAGCAGCCGCGGTAAGACAGAGGGTGCAAACGTTGCTCGGAATTACTGGGCGTAAAGCGCGTGTAGGCGGACGCGGAAGTCGGGTGTGAAATCCCTGGGCTCAACCCAGGAACTGCATCCGAAACTCCATGTCTAGAGTGTCGGAGAGGGACGTGGAATTCCTGGTGTAGAGGTGAAATTCGTAGATATCAGGAGGAACACCGGTGGCGAAGGCGACGTCCTGGACGACGACTGACGCTGAGACGCGAAAGCGTGGGGAGCAAACAGGATTAGATACCCGAGTAGTCC</w:t>
      </w:r>
    </w:p>
    <w:p w14:paraId="4E49320F">
      <w:pPr>
        <w:rPr>
          <w:rFonts w:hint="eastAsia"/>
        </w:rPr>
      </w:pPr>
      <w:r>
        <w:rPr>
          <w:rFonts w:hint="eastAsia"/>
        </w:rPr>
        <w:t>&gt;OTU009822</w:t>
      </w:r>
    </w:p>
    <w:p w14:paraId="5F30FC4E">
      <w:pPr>
        <w:rPr>
          <w:rFonts w:hint="eastAsia"/>
        </w:rPr>
      </w:pPr>
      <w:r>
        <w:rPr>
          <w:rFonts w:hint="eastAsia"/>
        </w:rPr>
        <w:t>CCTACGGGTGGCAGCAGTGAGGAATATTGGGCAATGGGCGAAAGCCTGACCCAGCAACGCCGCGTGGGTGAGGAAGCACCGGCTAACTCCGTGCCAGCAGCCGCGGTAATACGGAGGGTGCGAGCGTTGTCCGGAATCACTGGGCGTAAAGGGCGCGTAGGCGGCCTGATGCAAGGGTGCGGTGAAAGCCCGGGGCTCAACCCCGGGTCGGCCGTGCCGACTGCGAGGCTGGAGCACTGTAGGGGCAGATGGAATTCCGGGTGTAGCGGTGGAATGCGTAGAGATCCGGAAGAACACCGGTGGCGAAGGCGGTCTGCTGGGCAGTAGCTGACGCTGAGGCGCGACAGCGTGGGGAGCAAACAGGATTAGATACCCCGGTAGTCC</w:t>
      </w:r>
    </w:p>
    <w:p w14:paraId="5F9A393D">
      <w:pPr>
        <w:rPr>
          <w:rFonts w:hint="eastAsia"/>
        </w:rPr>
      </w:pPr>
      <w:r>
        <w:rPr>
          <w:rFonts w:hint="eastAsia"/>
        </w:rPr>
        <w:t>&gt;OTU009823</w:t>
      </w:r>
    </w:p>
    <w:p w14:paraId="761743F3">
      <w:pPr>
        <w:rPr>
          <w:rFonts w:hint="eastAsia"/>
        </w:rPr>
      </w:pPr>
      <w:r>
        <w:rPr>
          <w:rFonts w:hint="eastAsia"/>
        </w:rPr>
        <w:t>CCTACGGGTGGCTGCAGTGGGGAATATTGGACAATGGGCGAAAGCCTGATCCAGCAACGCCGCGTGAGGGATGACGGCCTTCGGGTTGTAAACCTCTTTCAGCAGGGACGAAGCGAAAGTGACGGTACCTGCAGAAGAAGGACCGGCCAACTACGTGCCAGCAGCCGCGGTAATACGAAGGGGGCTAGCGTTGTTCGGAATCACTGGGCGTAAAGCGCACGTAGGCGGATGTGCCAGTCAGGGGTGAAATCCCGGAGCTCAACTCCAGAATTGCCTTCGATACTGGCTTTCTAGAGGCTGGAAGAGGTTAGTGGAATTCCCGGTGTAGTGGTGAAATGCGTAGAGATCGGGAGGAACACCAGTGGCGAAGGCGGCCTTCTGGGCCTTTCCTGACGCTGAGGCGCGAAAGCGTGGGGAGCGAACCGGATTAGATACCCCGGTGTCC</w:t>
      </w:r>
    </w:p>
    <w:p w14:paraId="6A7FF8FD">
      <w:pPr>
        <w:rPr>
          <w:rFonts w:hint="eastAsia"/>
        </w:rPr>
      </w:pPr>
      <w:r>
        <w:rPr>
          <w:rFonts w:hint="eastAsia"/>
        </w:rPr>
        <w:t>&gt;OTU009824</w:t>
      </w:r>
    </w:p>
    <w:p w14:paraId="778EF0EF">
      <w:pPr>
        <w:rPr>
          <w:rFonts w:hint="eastAsia"/>
        </w:rPr>
      </w:pPr>
      <w:r>
        <w:rPr>
          <w:rFonts w:hint="eastAsia"/>
        </w:rPr>
        <w:t>CCTACGGGGGGCAGCAGTGGGGAATATTGGGCAATGGGCGCAAGCCTGACCCAGCGACGCCGCGTGCGGGATGACGCTTCTCGGAGTGTAAACCGCTGTCAGAGGGGACGAACGGCCCGGGTGGGAATACTGCCCGGGATTGACGGTACCCTCAAAGGAAGCGCCGGCTAACTCCGTGCCAGCAGCCGCGGTAATACGGAGGGCGCAAGCGTTGTTCGGAATCACTGGGCGTAAAGCGCGCGCAGGCGGGTGTGCAAGTCGGAAGTGAAATCCCGGGGCTCAACTCCGGGACTGCTCCCGATACTGCTCACCTAGAGACCAGTAGGGGTAGCTGGAATTATCGGTGTAGCAGTGAAATGCGTGGATATCGATAGGAACACTCGTGGCGAAGGCGAGCTACTGGACAACATCTGACGCTGAGGCTCGAAGGCTAGGGGAGCAAAAGGGATTAGATACCCTAGTAGTCC</w:t>
      </w:r>
    </w:p>
    <w:p w14:paraId="2DC95557">
      <w:pPr>
        <w:rPr>
          <w:rFonts w:hint="eastAsia"/>
        </w:rPr>
      </w:pPr>
      <w:r>
        <w:rPr>
          <w:rFonts w:hint="eastAsia"/>
        </w:rPr>
        <w:t>&gt;OTU009825</w:t>
      </w:r>
    </w:p>
    <w:p w14:paraId="210211F9">
      <w:pPr>
        <w:rPr>
          <w:rFonts w:hint="eastAsia"/>
        </w:rPr>
      </w:pPr>
      <w:r>
        <w:rPr>
          <w:rFonts w:hint="eastAsia"/>
        </w:rPr>
        <w:t>CCTACGGGAGGCAGCAGTCGGGAATTTTGGGCAATGGGCGAAAGCCTGACCCAGCAACGCCGCGTGAAGGATGAAGCTTTTCGGAGTGTAAACTTCACAAGAATGGGAAGAATAAGAGTGGGATAATACCCCTCTCGATGACGGTACCTGACGAATAAGCCACGGCTAACTCTGTGCCAGCAGCCGCGGTAATACAGAGGGTGCAAGCGTTGCTCGGAATTACTGGGCGTAAAGGGCGCGTAGGCGGACAGTTTAGTCAGAGGTGAAAGCCCAGGGCTCAACCGTGGAATTGCGCTTCATACTGCCGTGCTGGAGGGAGACAGGGGTAAGCGGAACTGATGGTGGAGCGGTGAAATGCGTAGATATCGGGAGGAACATCAGTGGCGAAGGCGGCTTTCTGGCCCAATACTGACACTCATGTGCGAAAGCGTGGGGAGCGAACAGGATTAGATACCCTAGTAGTCC</w:t>
      </w:r>
    </w:p>
    <w:p w14:paraId="2C5A033F">
      <w:pPr>
        <w:rPr>
          <w:rFonts w:hint="eastAsia"/>
        </w:rPr>
      </w:pPr>
      <w:r>
        <w:rPr>
          <w:rFonts w:hint="eastAsia"/>
        </w:rPr>
        <w:t>&gt;OTU009826</w:t>
      </w:r>
    </w:p>
    <w:p w14:paraId="7C4C2EEE">
      <w:pPr>
        <w:rPr>
          <w:rFonts w:hint="eastAsia"/>
        </w:rPr>
      </w:pPr>
      <w:r>
        <w:rPr>
          <w:rFonts w:hint="eastAsia"/>
        </w:rPr>
        <w:t>CCTACGGGTGGCTGCAGTCGAGAATCTTCGGCAATGGGCGAAAGCCTGACCGAGCGACGCCGCGTGCGGGATGACGGCCCTTGGGTTGTAAACCGCTGTCAGAGGGGATGAAATATAGGTGGGCTATCCCATCTATTTGACAAAGCCTCAGAGGAAGCCCGGGCTAAGTACGTGCCAGCAGCCGCGGTAATACGTACTGGGCGAACGTTATTCGGAATCACTGGGCTTAAAGGGTGCGTAGGCGGCTTATCAGGTCTGGTGTGAAATCTTACGGCTCAACCGTAAAATTGCGCTGGAAACCGATAAGCTTGAGTAGGCTAGGGGTGTGTGGAACTTCCAGTGGAGCGGTGAAATGTGTTGATATTGGAAGGAACGCCGGTGGCGAAAGCGACACACTGGGGCCTAACTGACGCTGAGGCACGAAAGCTAGGGTAGCGAACGGGATTAGATACCCTGGTAGTCC</w:t>
      </w:r>
    </w:p>
    <w:p w14:paraId="696EF9F3">
      <w:pPr>
        <w:rPr>
          <w:rFonts w:hint="eastAsia"/>
        </w:rPr>
      </w:pPr>
      <w:r>
        <w:rPr>
          <w:rFonts w:hint="eastAsia"/>
        </w:rPr>
        <w:t>&gt;OTU009827</w:t>
      </w:r>
    </w:p>
    <w:p w14:paraId="5EE24DDC">
      <w:pPr>
        <w:rPr>
          <w:rFonts w:hint="eastAsia"/>
        </w:rPr>
      </w:pPr>
      <w:r>
        <w:rPr>
          <w:rFonts w:hint="eastAsia"/>
        </w:rPr>
        <w:t>CCTACGGGTGGCTGCAGTGGGGAATTTTGGACAATGGGGGCAACCCTGATCCAGCCATGCCGCGTGAGTGAAGAAGGCCTTCGGGTTGTAAAGCTCTTTCGGACGGAACGAAACGGTTACGGTGAATATCCGTGACTAATGACGGTACCGTAAGAATAAGCACCGGCTAACTACGTGCCAGCAGCCGCGGTAATACGTAGGGTGCGAGCGTTAATCGGAATTACTGGGCGTAAAGCGTGCGCAGGCGGTGCTGTAAGACAGGCGTGAAATCCCCGGGCTTAACCTGGGAATGGCGCTTGTGACTGCAGTGCTAGAGTGTAGAAGGGGCAATCGGAATTCTTGGTGTAGCGGTGAAATGCGTAGATATCGGAAGGAACATCAGTGGCGAAAGCGGCTTCCTGGACCAGAACTGACGATCAGGCACGAAAGCGTGGGGAGCAAACAGGATTAGATACCCCTGTAGTCC</w:t>
      </w:r>
    </w:p>
    <w:p w14:paraId="13833FCF">
      <w:pPr>
        <w:rPr>
          <w:rFonts w:hint="eastAsia"/>
        </w:rPr>
      </w:pPr>
      <w:r>
        <w:rPr>
          <w:rFonts w:hint="eastAsia"/>
        </w:rPr>
        <w:t>&gt;OTU009828</w:t>
      </w:r>
    </w:p>
    <w:p w14:paraId="6487CF01">
      <w:pPr>
        <w:rPr>
          <w:rFonts w:hint="eastAsia"/>
        </w:rPr>
      </w:pPr>
      <w:r>
        <w:rPr>
          <w:rFonts w:hint="eastAsia"/>
        </w:rPr>
        <w:t>CCTACGGGAGGCTGCAGTGGGGAATCTTGCGCAATGCGCGAAAGCGTGACGCAGCAACGCCGCGTGAGGGAAGACGGCCTTCGGGTTGTAAACCTCTTTTGTCAGGGAAGATAGTGACGGTACCTGACGAATAAGCCACGGCTAACTACGTGCCAGCAGCCGCGGTAATACAGAGGGGGCTAGCGTTGTTCGGAATTACTGGGCGTAAAGCGCACGTAGGCGGCTTTTTAAGTCAGGGGTGAAATCCCGGAGCTCAACTTCGGAATTGCCTTTGATACTGTCTGTCTTGAGTCCGGGAGAGGTGAGTGGAATTCCTAGTGTAGAGGTGAAATTCGTAGATATTAGGAAGAACACCAGTGGCGAAGGCGACTTACTGGACGACTGTTGACGCTGAGGTGCGAAAGCGTGGGGAGCAAACAGGATTAGATACCCGTGTAGTCC</w:t>
      </w:r>
    </w:p>
    <w:p w14:paraId="333B4AED">
      <w:pPr>
        <w:rPr>
          <w:rFonts w:hint="eastAsia"/>
        </w:rPr>
      </w:pPr>
      <w:r>
        <w:rPr>
          <w:rFonts w:hint="eastAsia"/>
        </w:rPr>
        <w:t>&gt;OTU009829</w:t>
      </w:r>
    </w:p>
    <w:p w14:paraId="7EA3FAE1">
      <w:pPr>
        <w:rPr>
          <w:rFonts w:hint="eastAsia"/>
        </w:rPr>
      </w:pPr>
      <w:r>
        <w:rPr>
          <w:rFonts w:hint="eastAsia"/>
        </w:rPr>
        <w:t>CCTACGGGGGGCAGCAATCAGGAATCTTGCGCAATGGGCGAAAGCCTGACGCAGCGATGCCGCGTGGACGATGAAGTCTTTCGGGATGTAAAGTCCTTTTGAACGGGAAGATGATGACGGTACCGTTCGAATAAGCCCCGGCTAACTCCGTGCCAGCAGCCGCGGTAATACGGGGGGAGCAAACGTTGTTCGGAATTACTGGGCGTAAAGGGCGCGTAGGCGGTCCTGTCAGTGGTGTGTGAAATCCGATGGCTCAACCATCGAGCTGCGCTCCATACTGCAGGACTTGAGTACAGCAGAGGAAAGTGGAATTCCCGGTGTAGCAGTGAAATGCGTAGAGATCGGGAGGAACATCTGTGGCGAAGGCGACTGCCTGGACCAGCACTGACACTGAGGCACGAAAGCGTGGGGAGCAAACAGGATTAGATACCCCAGTAGTCC</w:t>
      </w:r>
    </w:p>
    <w:p w14:paraId="1A6A4B26">
      <w:pPr>
        <w:rPr>
          <w:rFonts w:hint="eastAsia"/>
        </w:rPr>
      </w:pPr>
      <w:r>
        <w:rPr>
          <w:rFonts w:hint="eastAsia"/>
        </w:rPr>
        <w:t>&gt;OTU009830</w:t>
      </w:r>
    </w:p>
    <w:p w14:paraId="2BBCA91A">
      <w:pPr>
        <w:rPr>
          <w:rFonts w:hint="eastAsia"/>
        </w:rPr>
      </w:pPr>
      <w:r>
        <w:rPr>
          <w:rFonts w:hint="eastAsia"/>
        </w:rPr>
        <w:t>CCTACGGGGGGCTGCAGTCGAGAATTTTTCTCAATGGGGGAAACCCTGAAGGAGCGACGCCGCGTGAGGGATGAAGGGCTTCGGCCCGTAAACCTCTGTCATTTGCGAACAAACGTCATGGTTGAACATTCCATGGCTTGATTGTAGCGAAAGAGGAAGGGACGGCTAACTCTGTGCCAGCAGCCGCGGTCATACGGAGGATCCAAGCGTTATCCGGAATTACTGGGCGTAAAGAGTTGCGTAGGTGGTTTGTTAAGCAAATAGTGAAAGCGTAGGGCTCAACCCTATTTCCATTATTTGAACTGGCAGACTAGAGGATGAGAGAGGTCGCTGGAATTCCTAGTGTAGGAGTGAAATCCGTAGATATTAGAAGGAACACCGATGGCGTAGGCAGGGTACTGGCTCATTACTGACACTAAGGCACGAAAGCGTGGGGAGCGAACTGGATTAGATACCCGTGTAGTCC</w:t>
      </w:r>
    </w:p>
    <w:p w14:paraId="5AA78735">
      <w:pPr>
        <w:rPr>
          <w:rFonts w:hint="eastAsia"/>
        </w:rPr>
      </w:pPr>
      <w:r>
        <w:rPr>
          <w:rFonts w:hint="eastAsia"/>
        </w:rPr>
        <w:t>&gt;OTU009831</w:t>
      </w:r>
    </w:p>
    <w:p w14:paraId="2BD867A9">
      <w:pPr>
        <w:rPr>
          <w:rFonts w:hint="eastAsia"/>
        </w:rPr>
      </w:pPr>
      <w:r>
        <w:rPr>
          <w:rFonts w:hint="eastAsia"/>
        </w:rPr>
        <w:t>CCTACGGGAGGCTGCAGTAGGGAATTTTCCGCAATGGGCGCAAGCCTGACGGAGCAACGCCGCGTGAGCGAGGACGGCCTTCGGGTTGTAAAGCTCTGTTCTTCGGGAAGAACGGCAGGAGGGTGAATAGCCCTTTTGCATGACGGTACCGAAGGAGAAAGCCCTGGCTAACTACGTGCCAGCAGCCGCGGTAATACGTAGGGGGCGAGCGTTGTCCGGAATTATTGGGCGTAAAGAGCTCGTAGGCGGTTCGGTAAGTCGGGTGTGAAAACTCTGGGCTCAACCTGGGAACTGCAGTTGATACTGGCCGACTGGAGTGCGAGAGAGGGAGGTAGAATTCCATGTGTAGCGGTGAAATGCGTAGATATCTGGAGGAACACCGGTGGCGAAGGCGGCATCCTGGACCGGCATTGACGCTGAGGCGCGAAAGCCAGGGGAGCAAACGGGATTAGATACCCCTGTAGTCC</w:t>
      </w:r>
    </w:p>
    <w:p w14:paraId="2CA4FB9A">
      <w:pPr>
        <w:rPr>
          <w:rFonts w:hint="eastAsia"/>
        </w:rPr>
      </w:pPr>
      <w:r>
        <w:rPr>
          <w:rFonts w:hint="eastAsia"/>
        </w:rPr>
        <w:t>&gt;OTU009832</w:t>
      </w:r>
    </w:p>
    <w:p w14:paraId="1604F1AE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TCGGAGTAACTGCCGGTACCTTGACGGTACCTAACCAGAAAGCCACGGCTAACTACGTGCCAGCAGCCGCGGTAATACGTAGGGGGCGAGCGTTGTCCGGATTTATTGGGCGTAAAACGCTTGTAGGTGGCTACGTCAAGTCGGACGTGAAATCTCCCGGCTTAACTGGGAGGGGTCGCTCGATACTGGCGAGCTCGAGGCAGGTAGGGGGAAGCGGAATTCCCGGTGTAGTGGTGGAATGCGTAGATATCGGGAGGAACACCAGTGGCGAAGGCGACTTCCTGGACCAATACTGACGCTGAGGCGCGAAAGCGTGGGGAGCAAACAGGATTAGATACCCTGGTAGTCC</w:t>
      </w:r>
    </w:p>
    <w:p w14:paraId="5920D2CD">
      <w:pPr>
        <w:rPr>
          <w:rFonts w:hint="eastAsia"/>
        </w:rPr>
      </w:pPr>
      <w:r>
        <w:rPr>
          <w:rFonts w:hint="eastAsia"/>
        </w:rPr>
        <w:t>&gt;OTU009833</w:t>
      </w:r>
    </w:p>
    <w:p w14:paraId="4008BCF0">
      <w:pPr>
        <w:rPr>
          <w:rFonts w:hint="eastAsia"/>
        </w:rPr>
      </w:pPr>
      <w:r>
        <w:rPr>
          <w:rFonts w:hint="eastAsia"/>
        </w:rPr>
        <w:t>CCTACGGGAGGCAGCAGTAGGGAATATTGGTCAATGGGTGAGAGCCTGAACCAGCCATGCCGCGTGTGTGAAGAAGGCCTTCGGGTTGTAAAGCACTTTCGGACGGAACGAAATCGCGCGAGTTAATAGTTCGCGTGGATGACGGTACCGTAAGAAGAAGCACCGGCTAACTACGTGCCAGCAGCCGCGGTAATACGTAGGGTGCGAGCGTTAATCGGAATTACTGGGCGTAAAGAGCTCGTAGGTGGCTCTGTAAGTCGGAGGTGAAAGCCCACGGCTCAACCGTGGATACGCCTTCGAAACTGTGGAGCTTGAGGCCGGGAGAGGAGATCGGAATTCCTGGTGTAGCGGTGAAATGCGTAGATATCAGGAGGAACACCGGTGGCGAAGGCGGATCTCTGGACCGGTTCTGACACTGAGGAGCGAAAGCCAGGGGAGCAAACAGGATTAGATACCCCAGTAGTCC</w:t>
      </w:r>
    </w:p>
    <w:p w14:paraId="7D83ED97">
      <w:pPr>
        <w:rPr>
          <w:rFonts w:hint="eastAsia"/>
        </w:rPr>
      </w:pPr>
      <w:r>
        <w:rPr>
          <w:rFonts w:hint="eastAsia"/>
        </w:rPr>
        <w:t>&gt;OTU009834</w:t>
      </w:r>
    </w:p>
    <w:p w14:paraId="4FBC2FC2">
      <w:pPr>
        <w:rPr>
          <w:rFonts w:hint="eastAsia"/>
        </w:rPr>
      </w:pPr>
      <w:r>
        <w:rPr>
          <w:rFonts w:hint="eastAsia"/>
        </w:rPr>
        <w:t>CCTACGGGTGGCAGCAGTGGGGAATTTTGGGCAATGGCCGAAAGGCTGACCCAGCGACGCCGCGTGCGGGAGGACGCCCTTCGGGGTGTAAACCGCTGTCAGAGGGGACGAACAACCGGAGTGTGAATAGCGCTTCGGTCTGACGGTACCCTCAAAGGAAGCACCGGCTAACTCCGTGCCAGCAGCCGCGGTAATACGGAGGGTGCAAGCGTTGTTCGGAATCACTGGGCGTAAAGCGCGCGTAGGCGGCCCGATAAGGCTCGCGTGAAAGCCCGGGGCTCAACCCCGGGTCGGCGCGGGCGACTGTCGGGCTGGAGCACGGTAGGGGCAGACGGAATTCCGGGTGTAGCGGTGGAATGCGTAGAGATCCGGAAGAACACCGGTGGCGAAGGCGGCTTTCTGGGCCTTACCTGACGCTGAGGAGCGAAAGCTGGGGGAGCGAACAGGATTAGATACCCCTGTAGTCC</w:t>
      </w:r>
    </w:p>
    <w:p w14:paraId="3226F5D6">
      <w:pPr>
        <w:rPr>
          <w:rFonts w:hint="eastAsia"/>
        </w:rPr>
      </w:pPr>
      <w:r>
        <w:rPr>
          <w:rFonts w:hint="eastAsia"/>
        </w:rPr>
        <w:t>&gt;OTU009835</w:t>
      </w:r>
    </w:p>
    <w:p w14:paraId="5225CA9F">
      <w:pPr>
        <w:rPr>
          <w:rFonts w:hint="eastAsia"/>
        </w:rPr>
      </w:pPr>
      <w:r>
        <w:rPr>
          <w:rFonts w:hint="eastAsia"/>
        </w:rPr>
        <w:t>CCTACGGGCGGCTGCAGTAGGGAATATTGCGCAATGGAGGAAACTCTGACGCAGCGACGCCGCGTGAGTGATGAAGGTCTTCGGATCGTAAAGCTCTGTCCTTGGGGAAGAAGATCGCCTTATGGTGATTTGACGGTACCCAAGGAGGAAGCCCCGGCTAACTACGTGCCAGCAGCCGCGGTAATACGAAGGGTGCAAGCGTTACTCGGAATTACTGGGCGTAAAGCGTGCGTAGGTGGTGGTTTAAGTCTGCTGTGAAAGCCCTGGGCTCAACCTGGGAACTGCATTGGAAACTGGCTTACTAGAGTGCGGTAGAGGGGTGTGGAATTCCCGGTGTAGCAGTGAAATGCGTAGATATCGGGAGGAACATCTGTGGCGAAGGCGACACCCTGGACCAGCACTGACACTGAGGCACGAAAGCGTGGGGAGCAAACAGGATTAGATACCCGAGTAGTCC</w:t>
      </w:r>
    </w:p>
    <w:p w14:paraId="117E2A9B">
      <w:pPr>
        <w:rPr>
          <w:rFonts w:hint="eastAsia"/>
        </w:rPr>
      </w:pPr>
      <w:r>
        <w:rPr>
          <w:rFonts w:hint="eastAsia"/>
        </w:rPr>
        <w:t>&gt;OTU009836</w:t>
      </w:r>
    </w:p>
    <w:p w14:paraId="09903ECB">
      <w:pPr>
        <w:rPr>
          <w:rFonts w:hint="eastAsia"/>
        </w:rPr>
      </w:pPr>
      <w:r>
        <w:rPr>
          <w:rFonts w:hint="eastAsia"/>
        </w:rPr>
        <w:t>CCTACGGGGGGCTGCAGTCGAGGATCTTCGGCAATGGGCGCAAGCCTGACCGAGCGACGCCGCGTGCGCGACGAAGGCCTTCGGGTTGTAAAGCGCTGTCGAGGGGGAGGAAAGCCGCAAGGCCTGACCGACCCCTGGAGGAAGCACGGGCTAAGTTCGTGCCAGCAGCCGCGGTAAGACGAACCGTGCGAACGTTGTTCGGATTCACTGGGCTTAAAGGGCGCGTAGGCGGGCGGCCAAGCCCGGGGTGAAAGCCCCCGGCTCAACCGGGGAAGGGCCTCGGGGACTGGCCGTCTGGAGTGGGGTAGGGGCGTGCGGAACTTCCGGTGGAGCGGTGAAATGCGTTGATATCGGAAGGAACATCAGTGGCGAAAGCGACTTCCTGGACCAATACTGACGCTCATGTGCGAAAGCGTGGGGAGCAAACAGGATTAGATACCCTAGTAGTCC</w:t>
      </w:r>
    </w:p>
    <w:p w14:paraId="651374B5">
      <w:pPr>
        <w:rPr>
          <w:rFonts w:hint="eastAsia"/>
        </w:rPr>
      </w:pPr>
      <w:r>
        <w:rPr>
          <w:rFonts w:hint="eastAsia"/>
        </w:rPr>
        <w:t>&gt;OTU009837</w:t>
      </w:r>
    </w:p>
    <w:p w14:paraId="21FBA04D">
      <w:pPr>
        <w:rPr>
          <w:rFonts w:hint="eastAsia"/>
        </w:rPr>
      </w:pPr>
      <w:r>
        <w:rPr>
          <w:rFonts w:hint="eastAsia"/>
        </w:rPr>
        <w:t>CCTACGGGTGGCTGCAAGTAGGAATCTTGCGCAATGGTCGCCTTTTGGCGACTGACGCAGCGACGCCGTGTGCAGGAAGAAGATTTTCGGATCGTAAACTGACGTTAAAAAGGAGCGGCTAACTTCGTGCCAGCAGCAGCGGTAATACGTAGGGCGCAAGCGTTGTCCGGAATTATTGGGCGTAAAGAGCTCGTAGGCGGCTTGTCACGTCGGTTGTGAAAGCCCGGGGCTTAACCCCGGGTCTGCAGTCGATACGGGCAGGCTAGAGTTCGGTAGGGGAGATCGGAATTCCTGGTGTAGCGGTGAAATGCGCAGATATCAGGAGGAACACCGGTGGCGAAGGCGGATCTCTGGGCCGATACTGACGCTGAGGAGCGAAAGCGTGGGGAGCGAACAGGATTAGATACCCGAGTAGTCC</w:t>
      </w:r>
    </w:p>
    <w:p w14:paraId="7562006A">
      <w:pPr>
        <w:rPr>
          <w:rFonts w:hint="eastAsia"/>
        </w:rPr>
      </w:pPr>
      <w:r>
        <w:rPr>
          <w:rFonts w:hint="eastAsia"/>
        </w:rPr>
        <w:t>&gt;OTU009838</w:t>
      </w:r>
    </w:p>
    <w:p w14:paraId="32272957">
      <w:pPr>
        <w:rPr>
          <w:rFonts w:hint="eastAsia"/>
        </w:rPr>
      </w:pPr>
      <w:r>
        <w:rPr>
          <w:rFonts w:hint="eastAsia"/>
        </w:rPr>
        <w:t>CCTACGGGTGGCAGCAGTGGGGAATCTTGCGCAATGCGCGAAAGCGTGACGCAGCAACGCCGCGTAGGGGAAGACGGCCTTCGGGTTGTAAACCCTTTTCAGTTGGGACGAAGCCCCGGCGGTGAACAGCCGTGCGAGGTGACGGTACCTTCAGAAGAAGCCCCGGCTAACTACGTGCCAGCAGCCGCGGTCATACGTAGGGTCCAAGCGTTATCCGGAATTACTGGGCGTAAAGAGTTGCGTAGGTGGCATAGTAAGCGAGTAGTGAAAGCCCGGAGCTCAACTCCGGAACTGCCTTTAAGACTGCATCGCTAGAACGTTGGAGAGGTGAGTGGAATTCCGAGTGTAGAGGTGAAATTCGTAGATATTAGGAAGAACACCCGTGGCGAAGGCGGCTTTCTGGCTCACAACTGACGCTGAGGCGCGAAAGCGTGGGGAGCAAACAGGATTAGATACCCGGGTAGTCC</w:t>
      </w:r>
    </w:p>
    <w:p w14:paraId="1F48F03B">
      <w:pPr>
        <w:rPr>
          <w:rFonts w:hint="eastAsia"/>
        </w:rPr>
      </w:pPr>
      <w:r>
        <w:rPr>
          <w:rFonts w:hint="eastAsia"/>
        </w:rPr>
        <w:t>&gt;OTU009839</w:t>
      </w:r>
    </w:p>
    <w:p w14:paraId="233C074E">
      <w:pPr>
        <w:rPr>
          <w:rFonts w:hint="eastAsia"/>
        </w:rPr>
      </w:pPr>
      <w:r>
        <w:rPr>
          <w:rFonts w:hint="eastAsia"/>
        </w:rPr>
        <w:t>CCTACGGGCGGCTGCAGTGGGGAATATTGGACAATGGGCGCAAGCCTGATCCAGCCATTCCGCGTGAGTGAAGAAGGCCTTCGGGTTGTAAACCTCTTTCAGCAGGGACGAAGCCACTCGGGTTAATAGCCCAGAGGGTGACGGTACCTGCAGAAGAAGCCCCGGCTAACTACGTGCCAGCAGCCGCGGTAATACGTAGGGGGCGAGCGTTGTCCGGAATTACTGGGCGTAAAGGGTGCGTAGGCGGTCTGTTAAGTCAGGTGTGAAATACCACGGCTCAACTGTGGTGTTGCACTTGAAACTGGCAGGCTAGAGTGCAGGAGAGGGAAGCGGAATTCCTAGTGTAGCGGTGAAATGCGTGGATATCGAGAGGAACACTCGTGGCGTAAGCGAGTCACTGGACAGTATCTGACGCTGAGGCACGAAGGCCAGGGTAGCGAAAGGGATTAGATACCCTTGTAGTCC</w:t>
      </w:r>
    </w:p>
    <w:p w14:paraId="4ED35A19">
      <w:pPr>
        <w:rPr>
          <w:rFonts w:hint="eastAsia"/>
        </w:rPr>
      </w:pPr>
      <w:r>
        <w:rPr>
          <w:rFonts w:hint="eastAsia"/>
        </w:rPr>
        <w:t>&gt;OTU009840</w:t>
      </w:r>
    </w:p>
    <w:p w14:paraId="0F0CE1BA">
      <w:pPr>
        <w:rPr>
          <w:rFonts w:hint="eastAsia"/>
        </w:rPr>
      </w:pPr>
      <w:r>
        <w:rPr>
          <w:rFonts w:hint="eastAsia"/>
        </w:rPr>
        <w:t>CCTACGGGCGGCAGCAGTGGGGAATATTGCACAATGGGCGAAAGCCTGATGCAGCAACGCCGCGTGAGTGATGAAGGCCTTCGGGTTGTAAAGCTCTGTCTTCTGGGACGATAATGACGGTACCAGAGGAGGAAGCCACGGCTAACTACGTGCCAGCAGCCGCGGTAATACGGAGGGTGCAAGCGTTATCCGGATTCACTGGGTTTAAAGGGTGTGTAGGCGGGACGTTAAGTGCCTTGTGAAATCCCCCGGCTCAACCGGGGAACTGCCTCAGATACTGACGGTCTCGAGGGAGATAGGGGCATGCGGAACTGTAGGTGGAGCGGTGAAATGCGTTGATATCTACAGGAACTCCGGTGGCGAAAGCGGCGTGCTGGATCTCTTCTGACGCTGAGGCTCGAAAGCCAGGGGAGCGAACGGGATTAGATACCCTGGTAGTCC</w:t>
      </w:r>
    </w:p>
    <w:p w14:paraId="456157A9">
      <w:pPr>
        <w:rPr>
          <w:rFonts w:hint="eastAsia"/>
        </w:rPr>
      </w:pPr>
      <w:r>
        <w:rPr>
          <w:rFonts w:hint="eastAsia"/>
        </w:rPr>
        <w:t>&gt;OTU009841</w:t>
      </w:r>
    </w:p>
    <w:p w14:paraId="2930545B">
      <w:pPr>
        <w:rPr>
          <w:rFonts w:hint="eastAsia"/>
        </w:rPr>
      </w:pPr>
      <w:r>
        <w:rPr>
          <w:rFonts w:hint="eastAsia"/>
        </w:rPr>
        <w:t>CCTACGGGAGGCAGCAGTGGGGAATTTTGGACAATGGGCGCAAGCCTGATCCAGCCATGCCGCGTGCAGGATGAAGGCCTTCGGGTTGTAAACTGCTTTTGTACGGAACGAAAAGGTTCTTTCTAATAAAGAGAGCTCATGACGGTACCGTAAGAATAAGCACCGGCTAACTACGTGCCAGCAGCCGCGGTAATACGAGGGCTCCAAGCGTTATCCGGAATTATTGGGCGTAAAGAGTCTGTAGGTGGTAAGTATTGTCGCAGGTTAAAGGTCCCGGCTTAACCGGGAAGATGCTTGCGAAACGTACTTGCTGGAGGATGTGAGAGGCTGACGGAACTCACGGTGTAGGGGTGAAATCCGTTGATATCGTGGGGAACACCAAAGGCGAAGGCAGTCAGCTGGGCTAACACTGACGCTCATGCACGAAAGCGTGGGGAGCAAACAGGATTAGATACCCGTGTAGTCC</w:t>
      </w:r>
    </w:p>
    <w:p w14:paraId="6F0E279F">
      <w:pPr>
        <w:rPr>
          <w:rFonts w:hint="eastAsia"/>
        </w:rPr>
      </w:pPr>
      <w:r>
        <w:rPr>
          <w:rFonts w:hint="eastAsia"/>
        </w:rPr>
        <w:t>&gt;OTU009842</w:t>
      </w:r>
    </w:p>
    <w:p w14:paraId="0371FBE2">
      <w:pPr>
        <w:rPr>
          <w:rFonts w:hint="eastAsia"/>
        </w:rPr>
      </w:pPr>
      <w:r>
        <w:rPr>
          <w:rFonts w:hint="eastAsia"/>
        </w:rPr>
        <w:t>CCTACGGGAGGCAGCAGTGGGGAATATTGCGCAATGGGCGAAAGCCTGACGCAGCAACGCCGCGTGAGTGATGAAGGCCTTCGGGTCGTAAAGCTCTGTCAGAGGGAACGAATGTTTCTGGGGTTAACAGCCCCGGGAAGTGACGGTACCCTCAAAGGAAGCACCGGCTAACTCTGTGCCAGCAGCCGCGGTAATACAGAGGGTGCAAGCGTTGTCCGGATTTACTGGGCGTAAAGAGCGCGCAGGCGGTCGTTCAAGTCGAGTGTGAAAGCCCCCGGCTCAACTGGGGAGGGTCACTCGATACTGATCGACTCGAAGGCAGGAGAGGGAAGTGGAATTCCCGGTGTAGTGGTGAAATGCGTAGATATCGGGAGGAACACCGATGGCGAAGGCAATCCCCTGGGCCTGCACTGACGCTCATGCACGAAAGCGTGGGGAGCAAACAGGATTAGATACCCTAGTAGTCC</w:t>
      </w:r>
    </w:p>
    <w:p w14:paraId="4A9680A7">
      <w:pPr>
        <w:rPr>
          <w:rFonts w:hint="eastAsia"/>
        </w:rPr>
      </w:pPr>
      <w:r>
        <w:rPr>
          <w:rFonts w:hint="eastAsia"/>
        </w:rPr>
        <w:t>&gt;OTU009843</w:t>
      </w:r>
    </w:p>
    <w:p w14:paraId="20F38AB2">
      <w:pPr>
        <w:rPr>
          <w:rFonts w:hint="eastAsia"/>
        </w:rPr>
      </w:pPr>
      <w:r>
        <w:rPr>
          <w:rFonts w:hint="eastAsia"/>
        </w:rPr>
        <w:t>CCTACGGGGGGCTGCAGTGGGGAATATTGCACAATGGGCGGAAGCCTGATGCAGCGACGCCGCGTGGGGGATGACGGTCTTCGGATTGTAAACTCCTTTCAGTGGGGACGAACACAGACGGTACCCACAGAAGAAGCACCGGCCAACTACGTGCCAGCAGCCGCGGTGACACGTAGGGTGCAAGCGTTGTCCGGATTTATTGGGCGTAAAGGGTCCGTCGGCGGCTTGTTAAGTTCTTTGTTTAAGCCTGGGGCTCAACTCCAGAAAAGCAAAGAATACTGGCAAGCTAGAATTAGTTCGAGGAAGTTAGAATTCTTGGTGGAGGGGTGAAATCCGTAGATATCAAGAGGAATACCGCGCGCGAAGGCAGACTTCTAGGACATAATTGACGCTCAGGGACGAAAGCTTGGGGAGCCAATGGGATTAGATACCCCGGTAGTCC</w:t>
      </w:r>
    </w:p>
    <w:p w14:paraId="465D1791">
      <w:pPr>
        <w:rPr>
          <w:rFonts w:hint="eastAsia"/>
        </w:rPr>
      </w:pPr>
      <w:r>
        <w:rPr>
          <w:rFonts w:hint="eastAsia"/>
        </w:rPr>
        <w:t>&gt;OTU009844</w:t>
      </w:r>
    </w:p>
    <w:p w14:paraId="32328A04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TTCTCGGAATGTAAACTTCATAAGAATGGGACGAATAAGGAGGGGTTAATACCCCCTTCGATGACTGTACCATTTGTAAGCCCCGGCTAACTCCGTGCCAGCAGCCGCGGTAATACGGGGGGAGCAAGCGTTGTTCGGATTTACTGGGCGTAAAGGGCGCGTAGGCGGCGCCGCAAGTCACTTGTGAAATCTCCGGGCTCAACTCGGAACGGTCAAGTGATACTGCGGTGCTAGAGTGCGGAAGGGGCAACTGGAATTCTTGGTGTAGCGGTGAAATGCGCAGATATTGGGAAGAACACCGGAGGCGAAGGCGGGTTGCTGGGCCGACACTGACGCTGAGGCGCGAAAGCCAGGGGAGCAAACGGGATTAGATACCCGAGTAGTCC</w:t>
      </w:r>
    </w:p>
    <w:p w14:paraId="17A2CE59">
      <w:pPr>
        <w:rPr>
          <w:rFonts w:hint="eastAsia"/>
        </w:rPr>
      </w:pPr>
      <w:r>
        <w:rPr>
          <w:rFonts w:hint="eastAsia"/>
        </w:rPr>
        <w:t>&gt;OTU009845</w:t>
      </w:r>
    </w:p>
    <w:p w14:paraId="5DDB907F">
      <w:pPr>
        <w:rPr>
          <w:rFonts w:hint="eastAsia"/>
        </w:rPr>
      </w:pPr>
      <w:r>
        <w:rPr>
          <w:rFonts w:hint="eastAsia"/>
        </w:rPr>
        <w:t>CCTACGGGAGGCTGCAGTGGGGAATCTTGCGCAATGCGCGAAAGCGTGACGCAGCAACGCCGCGTGGGGGAAGACGGCCTTCGGGTTGTAAACCCCTTTCAGTTGGGACGAAGCCTTTCCGGTTAATAGCCGGTAGAGGTGACGGTACCTTCAAAGGAAGCACCGGCTAACTCTGTGCCAGCAGCCGCGGTAATACAGAGGGTGCAAGCGTTGTTCGGAATCATTGGGCGTAAAGGGCGTGTAGGCGGTTTGTTAAGTCATGTGTGAAATCCCCCGGCTCAACCGGGGAACGACGCATGAAACTGGCAAGCTAGAGTACTGAAGAGGGGGGTGGAATTCCCGGTGTAGCGGTGAAATGCGTAGATATCGGGAGGAACACCGGTGGCGAAGGCGGCCCCCTGGTCAGATACTGACGCTGAGACGCGAAAGCGTGGGGAGCAAACAGGATTAGATACCCGGGTAGTCC</w:t>
      </w:r>
    </w:p>
    <w:p w14:paraId="058FA729">
      <w:pPr>
        <w:rPr>
          <w:rFonts w:hint="eastAsia"/>
        </w:rPr>
      </w:pPr>
      <w:r>
        <w:rPr>
          <w:rFonts w:hint="eastAsia"/>
        </w:rPr>
        <w:t>&gt;OTU009846</w:t>
      </w:r>
    </w:p>
    <w:p w14:paraId="70BECA46">
      <w:pPr>
        <w:rPr>
          <w:rFonts w:hint="eastAsia"/>
        </w:rPr>
      </w:pPr>
      <w:r>
        <w:rPr>
          <w:rFonts w:hint="eastAsia"/>
        </w:rPr>
        <w:t>CCTACGGGGGGCTGCAGTAGGGAATATTGCGCAATGGACGAAAGTCTGACGCAGCGACGCCGCGTGGGTGATGAAGGTTTTCGGATCGTAAAGCCCTGTCGGAGGGGACGAAAAACGGAATGGCTAACATCCATCCGCTTGACGGTACCCTCAAAGGAAGCACCGGCTAACTACGTGCCAGCAGCCGCGGTAATACGTAGGGTGCAAGCGTTAATCGGAATTACTGGGCGTAAAGCGTGCGCAGGCGGTTTTGTAAGACCGATGTGAAATCCCCGGGCTTAACCTGGGAACTGCATTGGTGACTGCAAGGCTTGAGTGTGTCAGAGGGAGGTGGAATTCCGCGTGTAGCAGTGAAATGCGTAGATATCGGGAGGAACATCAGTGGCGAAGGCGGCTACCTGGCCCAATACTGACACTCAGGTGCGACAGCGTGGGGAGCAAACAGGATTAGATACCCCTGTAGTCC</w:t>
      </w:r>
    </w:p>
    <w:p w14:paraId="5AF5C5BE">
      <w:pPr>
        <w:rPr>
          <w:rFonts w:hint="eastAsia"/>
        </w:rPr>
      </w:pPr>
      <w:r>
        <w:rPr>
          <w:rFonts w:hint="eastAsia"/>
        </w:rPr>
        <w:t>&gt;OTU009847</w:t>
      </w:r>
    </w:p>
    <w:p w14:paraId="63315AC7">
      <w:pPr>
        <w:rPr>
          <w:rFonts w:hint="eastAsia"/>
        </w:rPr>
      </w:pPr>
      <w:r>
        <w:rPr>
          <w:rFonts w:hint="eastAsia"/>
        </w:rPr>
        <w:t>CCTACGGGTGGCTGCAGTGGGGAATCTTGCGCAATGGCCGAAAGGCTGACGCAGCGACGCCGCGTGCGGGAGGACGGCCTTCGGGTCGTAAACCGCTGTTGCCCGGGACGAATGCCCCTTTCGAGGGGATTGACGGTACCGGGTGAGGAAGCACCGGCTAACTCCGTGCCAGCAGCCGCGGTAATACGTAGGGGGCAAGCGTTGTCCGGATTTACTGGGCGTAAAGGGCGCGTAGGCGGCGCGGAAAGTAGGGTGTGAAAGCCCTCGGCTCAACCGAGGAATTGCGCTCTAAACTACCGTGCTTGAGGGACCTAGAGGTAAGCGGAACTGATGGTGGAGCGGTGAAATGCGTTGATATCAAGAGGAACACCTGAGGTGAAGACGGGTTGCTGGGCTGACACTGACGCTGAGGCGCGAAAGCTAGGGTAGCAAACGGGATTAGATACCCCTGTAGTCC</w:t>
      </w:r>
    </w:p>
    <w:p w14:paraId="5197E885">
      <w:pPr>
        <w:rPr>
          <w:rFonts w:hint="eastAsia"/>
        </w:rPr>
      </w:pPr>
      <w:r>
        <w:rPr>
          <w:rFonts w:hint="eastAsia"/>
        </w:rPr>
        <w:t>&gt;OTU009848</w:t>
      </w:r>
    </w:p>
    <w:p w14:paraId="17A9FFF5">
      <w:pPr>
        <w:rPr>
          <w:rFonts w:hint="eastAsia"/>
        </w:rPr>
      </w:pPr>
      <w:r>
        <w:rPr>
          <w:rFonts w:hint="eastAsia"/>
        </w:rPr>
        <w:t>CCTACGGGAGGCAGCAGTCGGGAATTTTGGGCAATGGGCGAAAGCCTGACCCAGCAACGCCGCGTGAAGGATGAAGTATTTCGGTATGTAAACTTCGAAAGAATGGGAAGAATAAATGACGGTACCATTTATAAGCTCCGGCTAACTACGTGCCAGCAGCCGCGGTAATACGTAGGGGGCGAGCGTTGTCCGGATTCACTGGGCGTAAAGGGTGCGTAGGCGGTCGGGTAAGTTTGATGTGAAATCTCTGGGCTCAACTCTGAGAGGCCATTCGATACGAGACGGCTTGAGGCAGGTAGGGGAGATTGGAATTCCTGGTGTAGCGGTGAAATGCGCAGATATCAGGAGGAACACCGGTGGCGAAGGCGGATCTCTGGGCTGTTACTGACGCTGAGGAGCGAAAGCATGGGGAGCGAACAGGATTAGATACCCGAGTAGTCC</w:t>
      </w:r>
    </w:p>
    <w:p w14:paraId="345D59B1">
      <w:pPr>
        <w:rPr>
          <w:rFonts w:hint="eastAsia"/>
        </w:rPr>
      </w:pPr>
      <w:r>
        <w:rPr>
          <w:rFonts w:hint="eastAsia"/>
        </w:rPr>
        <w:t>&gt;OTU009849</w:t>
      </w:r>
    </w:p>
    <w:p w14:paraId="7B102DC5">
      <w:pPr>
        <w:rPr>
          <w:rFonts w:hint="eastAsia"/>
        </w:rPr>
      </w:pPr>
      <w:r>
        <w:rPr>
          <w:rFonts w:hint="eastAsia"/>
        </w:rPr>
        <w:t>CCTACGGGAGGCTGCAGTAGGGAATCTTGCGCAATGAGCGAAAGCTTGACGCAGCGACGCCGCGTGAGGGATGACGGCCTTCGGGTTGTAAACCTCTTTCAGCAGGGACGAAGCCTCACGGTGACGGTACCTGCAGAAGAAGCCCCGGCCAACTACGTGCCAGCAGCCGCGGTAATACGTAGGGGGCTAGCGTTGCTCGGAATTACTGGGCGTAAAGCGCACGTAGGCGGATTCTTAAGTCAGGGGTGAAATCCCGGAGCTCAACTCCGGAACTGCCTTTGATACTGAGAGTCTCGAGTCCGGGAGAGGTGAGTGGAACTCCGAGTGTAGAGGTGAAATTCGTAGATATTCGGAAGAACACCAGTGGCGAAGGCGGCTCACTGGCCCGGTACTGACGCTGAGGTGCGAAAGCGTGGGGAGCAAACAGGATTAGATACCCTAGTAGTCC</w:t>
      </w:r>
    </w:p>
    <w:p w14:paraId="2A8AAF1C">
      <w:pPr>
        <w:rPr>
          <w:rFonts w:hint="eastAsia"/>
        </w:rPr>
      </w:pPr>
      <w:r>
        <w:rPr>
          <w:rFonts w:hint="eastAsia"/>
        </w:rPr>
        <w:t>&gt;OTU009850</w:t>
      </w:r>
    </w:p>
    <w:p w14:paraId="28F169CF">
      <w:pPr>
        <w:rPr>
          <w:rFonts w:hint="eastAsia"/>
        </w:rPr>
      </w:pPr>
      <w:r>
        <w:rPr>
          <w:rFonts w:hint="eastAsia"/>
        </w:rPr>
        <w:t>CCTACGGGTGGCTGCAGTAGGGAATCTTCGGCAATGGGCGAAAGCCTGACCGAGCAACGCCGCGTGAGCGATGAAGGCCTTCGGGTCGTAAAGCCCTTTTCTGCGTGACGAGGAAGGACGGTAGCGCAGGAATAAGTGTCGGCTAACTACGTGCCAGCAGCCGCGGTAATACGTAGGTGGCAAGCGTTGTCCGGAATTATTGGGCGTAAAGCGCGCGCAGGCGGTCCTTTAAGTCTGATGTGAAAGCCCACGGCTCAACCGTGGAGGGTCATTGGAAACTGGGGGACTTGAGTGCAGGAGAGGAGAGCGGAATTCCCGGTGTAGCGGTGAAATGCGTAGAGATGTGGAGGAACACCAATGGCGAAGGCAGCCCCCTGGGCCAACACTGACGCTCATGCACGAAAGCGTGGGGAGCAAACAGGATTAGATACCCCAGTAGTCC</w:t>
      </w:r>
    </w:p>
    <w:p w14:paraId="676BAC7B">
      <w:pPr>
        <w:rPr>
          <w:rFonts w:hint="eastAsia"/>
        </w:rPr>
      </w:pPr>
      <w:r>
        <w:rPr>
          <w:rFonts w:hint="eastAsia"/>
        </w:rPr>
        <w:t>&gt;OTU009851</w:t>
      </w:r>
    </w:p>
    <w:p w14:paraId="30ABB623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GGGGACGAAACCCTGGTATTCCTACCAGATTGACGGTACCCTAGGAATAAGCACCGGCTAACTCCGTGCCAGCAGCCGCGGTAATACGGAGGGTGCAAGCGTTATCCGGATTCACTGGGTTTAAAGGGTGCGTAGGAGGGCAGGTAAGTCAGTGGTGAAATCTCCCGGCTCAACTGGGAGAGGTCATTCAATACTACCGTGCTTGAGAGCAGAAGAGGAAGATGGAATTCCCGGTGTAGTGGTGAAATGCGTAGATATCTGGAGGAATACCGGTGGCGAAGGCGGCATCCTGGACCGACATTGACGCTGAGGAGCGAAAGCTAGGGGAGCAAACGGGATTAGATACCCGAGTAGTCC</w:t>
      </w:r>
    </w:p>
    <w:p w14:paraId="5B9DD8E3">
      <w:pPr>
        <w:rPr>
          <w:rFonts w:hint="eastAsia"/>
        </w:rPr>
      </w:pPr>
      <w:r>
        <w:rPr>
          <w:rFonts w:hint="eastAsia"/>
        </w:rPr>
        <w:t>&gt;OTU009852</w:t>
      </w:r>
    </w:p>
    <w:p w14:paraId="78B2480D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CGAAGGGTTAATAGCCCCTAGCTTGACGGTACCCTTCGAGGAAGCCCCGGCTAACTACGTGCCAGCAGCCGCGGTAATACGTAGGGGGCGAGCGTTGTCCGGAATTATTGGGCGTAAAGAGCGTGTAGGCGGCTTGGCAAGTCAAAGGTGAAATCCCTCGGCTCAACTGAGGAACTGCCTTTGAAACTGCCTGGCTTGAGGCCGGGAGGGGGTAGCGGAATTCCAAGTGTAGCGGTGAAATGCGTAGAGATTTGGAGGAACACCAGTGGCGAAGGCGACTTTCTGGTCTGTAACTGACGCTGAGGCGCGAAAGCGTGGGGAGCAAACAGGATTAGATACCCCGGTAGTCC</w:t>
      </w:r>
    </w:p>
    <w:p w14:paraId="3B49DDED">
      <w:pPr>
        <w:rPr>
          <w:rFonts w:hint="eastAsia"/>
        </w:rPr>
      </w:pPr>
      <w:r>
        <w:rPr>
          <w:rFonts w:hint="eastAsia"/>
        </w:rPr>
        <w:t>&gt;OTU009853</w:t>
      </w:r>
    </w:p>
    <w:p w14:paraId="033EA1C1">
      <w:pPr>
        <w:rPr>
          <w:rFonts w:hint="eastAsia"/>
        </w:rPr>
      </w:pPr>
      <w:r>
        <w:rPr>
          <w:rFonts w:hint="eastAsia"/>
        </w:rPr>
        <w:t>CCTACGGGGGGCTGCAGTCGAGAATCTTCGGCAATGGACGCAAGTCTGACCGAGCGACGCCGCGTGCGGGATGAAGGCTTTCGGGTTGTAAACCGCTGTCGTAGAGGAGGAAATATCGGTGGGTTCTCCCACCGGTTTGACTGATTCTAGGAGGAAGGACGGGCTAAGTTCGTGCCAGCAGCCGCGGTAATACGAACCGTCCAAACGTTATTCGGAATTACTGGGCTTAAAGAGTTCGTAGGCGGTTGGGAAAGTTGGGTGTGAAAGCCCAGGGCTCAACCCTGGAATTGCCTTCGATACTGAGAGTCTAGAGACCGGAAGAGGTTAGTGGAACTGCGAGTGTAGAGGTGAAATTCGTAGATATTCGCAAGAACACCAGTGGCGAAGGCGGCTCACTGGCCCGGTACTGACGCTGAGGTGCGAAAGCGTGGGGAGCAAACAGGATTAGATACCCCTGTAGTCC</w:t>
      </w:r>
    </w:p>
    <w:p w14:paraId="53C7A606">
      <w:pPr>
        <w:rPr>
          <w:rFonts w:hint="eastAsia"/>
        </w:rPr>
      </w:pPr>
      <w:r>
        <w:rPr>
          <w:rFonts w:hint="eastAsia"/>
        </w:rPr>
        <w:t>&gt;OTU009854</w:t>
      </w:r>
    </w:p>
    <w:p w14:paraId="1EA72E5A">
      <w:pPr>
        <w:rPr>
          <w:rFonts w:hint="eastAsia"/>
        </w:rPr>
      </w:pPr>
      <w:r>
        <w:rPr>
          <w:rFonts w:hint="eastAsia"/>
        </w:rPr>
        <w:t>CCTACGGGGGGCTGCAAGTGGGAATATTGCACAATGGGCGAAAGTCTGAAGCAGCAACGCCGCGTGAGGGATGAAGGTGCTCTGCATTGTAAACCTCTGTAGTTGGGGACAAAAAACAGGTTACTACCTGTCTGATGGTACCCAAAAAGTAAGGATCGGCTAACTACGTGCCAGCAGCCGCGGTAATACGTAGGGACCAAGCGTTGTTCGGATTTACTGGGCGTAAAGGGCGCGTAGGCGGCAAATTAAGTCATCTGTGAAATCTCCGAGCTTAACTCGGAACGGTCAGGTGATACTGATCTGCTAGAGTGCGGAAGGGGCAATCGGAATTCTTGGTGTAGCGGTGAAATGCGTAGATATCGAGAGGAACACCTGCGGCGAAGGCGGGTTGCTGGGCTGACACTGACGCTGAACTGCGAAAGCTAGGGGAGCAAACGGGATTAGATACCCTAGTAGTCC</w:t>
      </w:r>
    </w:p>
    <w:p w14:paraId="22778BFC">
      <w:pPr>
        <w:rPr>
          <w:rFonts w:hint="eastAsia"/>
        </w:rPr>
      </w:pPr>
      <w:r>
        <w:rPr>
          <w:rFonts w:hint="eastAsia"/>
        </w:rPr>
        <w:t>&gt;OTU009855</w:t>
      </w:r>
    </w:p>
    <w:p w14:paraId="2680BBBA">
      <w:pPr>
        <w:rPr>
          <w:rFonts w:hint="eastAsia"/>
        </w:rPr>
      </w:pPr>
      <w:r>
        <w:rPr>
          <w:rFonts w:hint="eastAsia"/>
        </w:rPr>
        <w:t>CCTACGGGCGGCTGCAGTCGAGGATCTTTCGCAATGGGCGCAAGCCTGACGAAGCGACGCTGCGTGAGTGATGAAGGCCTTCGGGTTGTAAAACTCTTTCGCGCAAGAACAAGGAAGGGATGTGAACAGCATTCCGACTTGAGTGTACTGCGTAAAGAAGCACCGGCTAACTCCGTGCCAGCAGCCGCGGTAATACGGAGGGTGCAAGCGTTATCCGGATTCACTGGGTTTAAAGGGAGCGTAGGTGGACTGGTAAGTCAGTGGTGAAATCTCCGGGCTTAACTCGGAAACTGCCATTGATACTATCAGTCTTGAATATTGTGGAGGTCAGCGGAATATGTCATGTAGCGGTGAAATGCTTAGATATGACATAGAACACCGATAGCGAAGGCAGCTTGCTACACGATCATTGACACTGAGGCACGAAAGCGTGGGGATCAAACAGGATTAGATACCCCGGTAGTCC</w:t>
      </w:r>
    </w:p>
    <w:p w14:paraId="3409BCB8">
      <w:pPr>
        <w:rPr>
          <w:rFonts w:hint="eastAsia"/>
        </w:rPr>
      </w:pPr>
      <w:r>
        <w:rPr>
          <w:rFonts w:hint="eastAsia"/>
        </w:rPr>
        <w:t>&gt;OTU009856</w:t>
      </w:r>
    </w:p>
    <w:p w14:paraId="03B59238">
      <w:pPr>
        <w:rPr>
          <w:rFonts w:hint="eastAsia"/>
        </w:rPr>
      </w:pPr>
      <w:r>
        <w:rPr>
          <w:rFonts w:hint="eastAsia"/>
        </w:rPr>
        <w:t>CCTACGGGGGGCAGCAGTAGGGAATCTTCCACAATGGGCGAAAGCCTGATGGAGCAACGCCGCGTGAGTGAAGAAGGATTTCGGTTCGTAAAACTCTGTTGTAAGGGAAGAACAAGTACAGTAGTAACTGGCTGCACCTTGACGGTACCTTATTAGAAAGCCACGGCTAACTACGTGCCAGCAGCCGCGGTAATACGAAGGGGGCTAGCGTTGCTCGGAATTACTGGGCGTAAAGCGCACGTAGGCGGCTTTCTAAGTCGGGGGTGAAATCCTGGAGCTCAACTCCAGAACTGCCTTTGATACTGGAAAGCTTGAGTTCGGGAGAGGTGAGTGGAACTGCGAGTGTAGAGGTGAAATTCGTAGATATTCGCAAGAACACCAGTGGCGAAGGCGGCTATCTGGACGTCCACTGACGCTGAGGCGCGAAAGCGTGGGGAGCAAACAGGATTAGATACCCCTGTAGTCC</w:t>
      </w:r>
    </w:p>
    <w:p w14:paraId="734B5563">
      <w:pPr>
        <w:rPr>
          <w:rFonts w:hint="eastAsia"/>
        </w:rPr>
      </w:pPr>
      <w:r>
        <w:rPr>
          <w:rFonts w:hint="eastAsia"/>
        </w:rPr>
        <w:t>&gt;OTU009857</w:t>
      </w:r>
    </w:p>
    <w:p w14:paraId="76946F97">
      <w:pPr>
        <w:rPr>
          <w:rFonts w:hint="eastAsia"/>
        </w:rPr>
      </w:pPr>
      <w:r>
        <w:rPr>
          <w:rFonts w:hint="eastAsia"/>
        </w:rPr>
        <w:t>CCTACGGGGGGCTGCAGTAGGGAATATTGGACAATGGGCGCAAGCCTGATCCAGCAATGCCGCGTGAGTGATGAAGGCCTTAGGGTTGTAAAGCTCTTTTACCCGGGATGATAATGACAGTACCGGGAGAATAAGCCCCGGCTAACTCCGTGCCAGCAGCCGCGGTAATACGGAGGGGGCTAGCGTTAGTCGGAATTACTGGGCTTAAAGGGTGCGTAGGCTGACTCTTAAGTGTCGCGTGAAAGCCCACGGCTTAACCGTGGAACCGCGCGGCAAACTGAGAGTCTTGAGGAACGTAGAGGCGGGTGGAACGCTAGGTGGAGCGGTGGAATGCGTAGATATCTAGCGGAACGCCGAAGGTGAAGACAGCCCGCTGGGCGTTTCCTGACGCTGAGGCACGAAAGCGTGGGTAGCAAACAGGATTAGATACCCGGGTAGTCC</w:t>
      </w:r>
    </w:p>
    <w:p w14:paraId="43A78643">
      <w:pPr>
        <w:rPr>
          <w:rFonts w:hint="eastAsia"/>
        </w:rPr>
      </w:pPr>
      <w:r>
        <w:rPr>
          <w:rFonts w:hint="eastAsia"/>
        </w:rPr>
        <w:t>&gt;OTU009858</w:t>
      </w:r>
    </w:p>
    <w:p w14:paraId="4D58DFF8">
      <w:pPr>
        <w:rPr>
          <w:rFonts w:hint="eastAsia"/>
        </w:rPr>
      </w:pPr>
      <w:r>
        <w:rPr>
          <w:rFonts w:hint="eastAsia"/>
        </w:rPr>
        <w:t>CCTACGGGCGGCAGCAGTGGGGAATTTTGCGCAATGGGGGAAACCCTGACGCAGCAACGCCGCGTGAGTGATGAAGGCCTTCGGGTCGTAAAGCTCTGTCAGAGGGAAAGAAGTGTAATGGTGCTAATACCACCTTTACTTGACGGTACCTACAAAGGAAGCACCGGCTAACTACGTGCCAGCAGCCGCGGTAATACGTAGGGTGCGAGCGTTAATCGGAATTACTGGGTTTAAAGGGAGCGTAGGTGGGCTTTTAAGTCAGTGGTGAAATCTTTGGGCTTAACCCGAAAACTGCCATTGATACTATTAGTCTTGAATTCTCTGGAGGTAAGCGGAATATGTCATGTAGCGGTGAAATGCTTAGATATGACATAGAACACCCATTGCGAAGGCAGCTTACTACGGAGACATTGACACTGAGGCTCGAAAGCGTGGGGATCAAACAGGATTAGATACCCTTGTAGTCC</w:t>
      </w:r>
    </w:p>
    <w:p w14:paraId="5CB1E5AB">
      <w:pPr>
        <w:rPr>
          <w:rFonts w:hint="eastAsia"/>
        </w:rPr>
      </w:pPr>
      <w:r>
        <w:rPr>
          <w:rFonts w:hint="eastAsia"/>
        </w:rPr>
        <w:t>&gt;OTU009859</w:t>
      </w:r>
    </w:p>
    <w:p w14:paraId="7B8081B4">
      <w:pPr>
        <w:rPr>
          <w:rFonts w:hint="eastAsia"/>
        </w:rPr>
      </w:pPr>
      <w:r>
        <w:rPr>
          <w:rFonts w:hint="eastAsia"/>
        </w:rPr>
        <w:t>CCTACGGGAGGCAGCAGTAGGGAATCTTCCACAATGGACGAAAGTCTGATGGAGCAACGCCGCGTGAGCGATGAAGGCCTTCGGGTTGTAAAGCTCTTTTGTCCGGGAAGAAACGGTTCTCTCGAATACAGAGGACTAATGACGGTACCGGAAGAATAAGCACCGGCTAACTCCGTGCCAGCAGCCGCGGTAATACGGGGGGAGCAAGCGTTAATCGGAATTACTGGGCGTAAAGCGCGCGTAGGTGGTTCGTTAAGTTGGATGTGAAAGCCCCGGGCTCAACCTGGGAACTGCATCCAAAACTGGCGAGCTAGAGTATGGTAGAGGGTGGTGGAATTTCCTGTGTAGCGGTGAAATGCGTAGATATAGGAAGGAACACCAGTGGCGAAGGCGGCCATCTGGACGGATACTGACGCTGAGACGCGAAAGCGTGGGTAGCAAACAGGATTAGATACCCCGGTAGTCC</w:t>
      </w:r>
    </w:p>
    <w:p w14:paraId="10B45EC2">
      <w:pPr>
        <w:rPr>
          <w:rFonts w:hint="eastAsia"/>
        </w:rPr>
      </w:pPr>
      <w:r>
        <w:rPr>
          <w:rFonts w:hint="eastAsia"/>
        </w:rPr>
        <w:t>&gt;OTU009860</w:t>
      </w:r>
    </w:p>
    <w:p w14:paraId="5312315C">
      <w:pPr>
        <w:rPr>
          <w:rFonts w:hint="eastAsia"/>
        </w:rPr>
      </w:pPr>
      <w:r>
        <w:rPr>
          <w:rFonts w:hint="eastAsia"/>
        </w:rPr>
        <w:t>CCTACGGGTGGCAGCAGTCGGGAATTTTGCGCAATGGACGCAAGTCTGAACCAGCCATGCCGCGTGAAGGATGAAGGTCCTCTGGATTGTAAACTTCTTTTATATGGGACGAAACCCGGGTATTCCTACCCGATTGACGGTACCATAGGAATAAGCACCGGCTAACTACGTGCCAGCAGCCGCGGTAATACGTAGGGTGCAAGCGTTACTCGGAATCACTGGGCGTAAAGCGTGCGTAGGCGGTTCGTTAAGTCTGCTGTGAAAGCCCTGGGCTCAACCTGGGAACTGCAGTGGATACTGGCGGGCTAGAGTGTGATAGAGGGAGGTAGAATTCCACGTGTAGCGGTGAAATGCGTAGATATGTGGAGGAATACCGGTGGCGAAGGCGGCCTCCTGGTTCAATACTGACGCTGAGGTGCGAAAGCGTGGGGAGCAAACAGGATTAGATACCCTGGTAGTCC</w:t>
      </w:r>
    </w:p>
    <w:p w14:paraId="26CAA468">
      <w:pPr>
        <w:rPr>
          <w:rFonts w:hint="eastAsia"/>
        </w:rPr>
      </w:pPr>
      <w:r>
        <w:rPr>
          <w:rFonts w:hint="eastAsia"/>
        </w:rPr>
        <w:t>&gt;OTU009861</w:t>
      </w:r>
    </w:p>
    <w:p w14:paraId="4E8D7491">
      <w:pPr>
        <w:rPr>
          <w:rFonts w:hint="eastAsia"/>
        </w:rPr>
      </w:pPr>
      <w:r>
        <w:rPr>
          <w:rFonts w:hint="eastAsia"/>
        </w:rPr>
        <w:t>CCTACGGGAGGCAGCAGTGGGGAATCTTGCGCAATGGGCGAAAGCCTGACGCAGCGACACCGCGTGGGGGACGAAGGCCTTTCAGGTCGTAAACCCCTTTCGGCAGGGACGAAGCGATACCGTGACGGTACCTGCAGAAGAAGCCTCGGCTAACTACGTGCCAGCAGCCGCGGTAAAACGTAGGACGCAAACGTTATCCGGAATTACTGGGCGTAAAGGGTGCGCAGGCGGCATGCTAAGTCAGTTATTTAATCTCCCGGCCTAACTGGGAATCAGTGGCAGATACTGGCGTGCTAGAGGATGGAAGAGAGAAGTGGAATTCTCGGAGTAGCGGTAAAATGCGTAGATCTCGAGAGGAACACCGATGGCGAAGGCAGCTTCTTGGTCCATATCTGACGCTCATGCACGAAAGCGTGGGGAGCAAACAGGATTAGATACCCCGGTAGTCC</w:t>
      </w:r>
    </w:p>
    <w:p w14:paraId="5BED22C2">
      <w:pPr>
        <w:rPr>
          <w:rFonts w:hint="eastAsia"/>
        </w:rPr>
      </w:pPr>
      <w:r>
        <w:rPr>
          <w:rFonts w:hint="eastAsia"/>
        </w:rPr>
        <w:t>&gt;OTU009862</w:t>
      </w:r>
    </w:p>
    <w:p w14:paraId="44910689">
      <w:pPr>
        <w:rPr>
          <w:rFonts w:hint="eastAsia"/>
        </w:rPr>
      </w:pPr>
      <w:r>
        <w:rPr>
          <w:rFonts w:hint="eastAsia"/>
        </w:rPr>
        <w:t>CCTACGGGGGGCTGCAGTAGGGAATCTTGCTTAATGGGCGCAAGCCTGACGCAGCGACGCCGCGTGAGGGAAGAAGGCCTTCGGGTTGTAAACCGCTGTCAGGAGGGAACAAGGCCGCCAGGGCACACCCTGGCGGTCGGAGTGATCTCCAGAGGAAGCACGGGCTAAGTTCGTGCCAGCAGCCGCGGTAATACGGAGGGTGCGAGCGTTGTCCGGAATCACTGGGCGTAAAGGGCGCGTAGGCGGCGCGAGGAGTCGGGGGTGAAAGTCCGGGGCTCAACCCCGGATCGGCCTTCGAGACTCTCGCGCTCGAGCACAGTAGAGGCGGGTGGAATTCCGGGTGTAGCGGTGAAATGCGCAGAGATCCGGAGGAACACCAGTGGCGAAGGCGGCGGCCTGGGCCTGGCCTGACGCTGAGGCGCGAAAGCGTGGGGAGCGATCCGGATTAGATACCCTAGTAGTCC</w:t>
      </w:r>
    </w:p>
    <w:p w14:paraId="1E9DEE4A">
      <w:pPr>
        <w:rPr>
          <w:rFonts w:hint="eastAsia"/>
        </w:rPr>
      </w:pPr>
      <w:r>
        <w:rPr>
          <w:rFonts w:hint="eastAsia"/>
        </w:rPr>
        <w:t>&gt;OTU009863</w:t>
      </w:r>
    </w:p>
    <w:p w14:paraId="6559C8BE">
      <w:pPr>
        <w:rPr>
          <w:rFonts w:hint="eastAsia"/>
        </w:rPr>
      </w:pPr>
      <w:r>
        <w:rPr>
          <w:rFonts w:hint="eastAsia"/>
        </w:rPr>
        <w:t>CCTACGGGCGGCTGCAGCTAGGAATCTTGGGAATGGGCGAAAGCCTGACCCAGCAACGCCGCGTGGGCGATGAAGGCCTTCGGGTCGTAAAGCCCTTTTGCGGGGGAAGATGATGACGGTACCCCGCGAATAAGCCACGGCTAACTACGTGCCAGCAGCCGCGGTAATACGTAGGTGGCAAGCGTTGTCCGGAATCACTGGGCGTAAAGGGCGCGTAGGCGGCTCAATAAGGCTCGCGTGAAAGCCCGGGGCTCAACCCCGGGTCGGCGCGGGCGACTGCTGAGCTGGAGCACGGTAGGGGCAGACGGAATTCCGGGTGTAGCGGTGGAATGCGTAGAGATCCGGAAGAACACCGGTGGCGAAGGCGGTCTGCTGGGCCGGTATGGAGGAGTTCTCACGAACTCTTCCAGTGCTGACGCTGAGGCGCGACAGCGTGGGGAGCAAACAGGATTAGATACCCTGGTAGTCC</w:t>
      </w:r>
    </w:p>
    <w:p w14:paraId="4826C7A8">
      <w:pPr>
        <w:rPr>
          <w:rFonts w:hint="eastAsia"/>
        </w:rPr>
      </w:pPr>
      <w:r>
        <w:rPr>
          <w:rFonts w:hint="eastAsia"/>
        </w:rPr>
        <w:t>&gt;OTU009864</w:t>
      </w:r>
    </w:p>
    <w:p w14:paraId="28357419">
      <w:pPr>
        <w:rPr>
          <w:rFonts w:hint="eastAsia"/>
        </w:rPr>
      </w:pPr>
      <w:r>
        <w:rPr>
          <w:rFonts w:hint="eastAsia"/>
        </w:rPr>
        <w:t>CCTACGGGCGGCAGCAGTAGGGAATCTTCCGCAATGGACGAAAGTCTGACGGAGCAACGCCGCGTGAGTGATGAAGGTTTTCGGATCGTAAAGCTCTGTTGCCAGGGAAGAACAGCCAAGGGAGTAACTGCCCTTGGAATGACGGTACCTGAGAAGAAAGCCCCGGCTAACTACGTGCCAGCAGCCGCGGTAATACGTAGGGGGCAAGCGTTATCCGAATTCACTGGGCGTAAAGCGCGTGCAGGCGGCCCAGTAAGTTAGGTGTGAAATCTCCTGGCTCAACTGGGAGAGGCCGCTCAAAACTGCCTGGCTCGAGGACGGTAGAGGAAGGTGGAATTCCCGGTGTAGTGGTGAAATGCGTAGATATCGGGAGGAACACCCGTGGCGAAAGCGGCCTTCTGGACCGTACCTGACGCTCAGACGCGAAAGCTAGGGGAGCAAACGGGATTAGATACCCGAGTAGTCC</w:t>
      </w:r>
    </w:p>
    <w:p w14:paraId="1A3FEC3F">
      <w:pPr>
        <w:rPr>
          <w:rFonts w:hint="eastAsia"/>
        </w:rPr>
      </w:pPr>
      <w:r>
        <w:rPr>
          <w:rFonts w:hint="eastAsia"/>
        </w:rPr>
        <w:t>&gt;OTU009865</w:t>
      </w:r>
    </w:p>
    <w:p w14:paraId="2B2D25FC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CTCTCGGGATGTAAACTTCGTAAGAATAGGAAGAATAAATGACGGTACTATTTGTAAGGTCCGGCTAACTACGTGCCAGCAGCCGCGGTAATACGTAGGGACCAAGCGTTGTTCGGATTTACTGGGCGTAAAGCGCACGTAGGCGGACATTTAAGTCAGGGGTGAAATCCCAGAGCTCAACTCTGGAACTGCCTTTGATACTGGGTGTCTGGAGTATGGAAGAGGTGAGTGGAATTCCGAGTGTAGAGGTGAAATTCGTAGATATTCGGAAGAACACCAGTGGCGAAGGCGACTCACTGGACACATATTGACGCTGAGGTGCGAAAGCGTGGGGAGCAAACAGGATTAGATACCCCTGTAGTCC</w:t>
      </w:r>
    </w:p>
    <w:p w14:paraId="5A83D77B">
      <w:pPr>
        <w:rPr>
          <w:rFonts w:hint="eastAsia"/>
        </w:rPr>
      </w:pPr>
      <w:r>
        <w:rPr>
          <w:rFonts w:hint="eastAsia"/>
        </w:rPr>
        <w:t>&gt;OTU009866</w:t>
      </w:r>
    </w:p>
    <w:p w14:paraId="628E574D">
      <w:pPr>
        <w:rPr>
          <w:rFonts w:hint="eastAsia"/>
        </w:rPr>
      </w:pPr>
      <w:r>
        <w:rPr>
          <w:rFonts w:hint="eastAsia"/>
        </w:rPr>
        <w:t>CCTACGGGGGGCTGCAGCAGGGAATCTTGCGCAATGGGCGCAAGCCTGATCCAGCCATGCCGCGTGCAGGATGAAGGCCCTATGGGTCGTAAACTGCTTTTGTACGGGAAGAAACTTCATTACGCGTAATGAACTGACGGTACCGTGAGAATAAGGATCGGCTAACTCCGTGCCAGCAGCCGCGGTCATACGGAGGATCCAAGCGTTATCCGGAATTACTGGGCGTAAAGCGTGCGCAGGCGGCTCCTTAAGTCAGATGTGAAATCCCCGGGCTTAACCTGGGAATTGCGCTCGAAACTACGTGGCTCGAGTGTGGCAGAGGAAGGTGGAATTCCACGTGTAGCGGTGAAATGCGTAGAGATGTGGAGGAACACCGATGGCGAAGGCAGCCTTCTGGGCCAACACTGACGCTCATGCACGAAAGCGTGGGGAGCAAACAGGATTAGATACCCGAGTAGTCC</w:t>
      </w:r>
    </w:p>
    <w:p w14:paraId="6900AC4D">
      <w:pPr>
        <w:rPr>
          <w:rFonts w:hint="eastAsia"/>
        </w:rPr>
      </w:pPr>
      <w:r>
        <w:rPr>
          <w:rFonts w:hint="eastAsia"/>
        </w:rPr>
        <w:t>&gt;OTU009867</w:t>
      </w:r>
    </w:p>
    <w:p w14:paraId="09A08469">
      <w:pPr>
        <w:rPr>
          <w:rFonts w:hint="eastAsia"/>
        </w:rPr>
      </w:pPr>
      <w:r>
        <w:rPr>
          <w:rFonts w:hint="eastAsia"/>
        </w:rPr>
        <w:t>CCTACGGGTGGCTGCAGTAGGGAATCTTGCGCAATGGGCGAAAGCCTGACGCAGCGACGCCGCGTGCGGGAAGAACAAGTACGAGAGTAACTGCTCGTACCTTGACGGTACCTAACCAGAAAGCCACGGCTAACTACGTGCCAGCAGCCGCGGTAATACGTAGGTGGCAAGCGTTGTCCGGAATTATTGGGCGTAAAGCGCGCGCAGGCGGTCCTTTAAGTCTGATGTGAAAGCCCACGGCTCAACCGTGGAGGGTCATTGGAAACTGGGGGACTTGAGTGCAGGAGAGAAGAGTGGAATTCCACGTGTAGCGGTGAAATGCGTAGAGATGTGGAGGAACACCAGTGGCGAAGGCGACTCTTTGGCCTGTAACTGACGCTGAGGCGCGAAAGCGTGGGGAGCAAACAGGATTAGATACCCGGGTAGTCC</w:t>
      </w:r>
    </w:p>
    <w:p w14:paraId="4DD7F6F1">
      <w:pPr>
        <w:rPr>
          <w:rFonts w:hint="eastAsia"/>
        </w:rPr>
      </w:pPr>
      <w:r>
        <w:rPr>
          <w:rFonts w:hint="eastAsia"/>
        </w:rPr>
        <w:t>&gt;OTU009868</w:t>
      </w:r>
    </w:p>
    <w:p w14:paraId="34E1F3CC">
      <w:pPr>
        <w:rPr>
          <w:rFonts w:hint="eastAsia"/>
        </w:rPr>
      </w:pPr>
      <w:r>
        <w:rPr>
          <w:rFonts w:hint="eastAsia"/>
        </w:rPr>
        <w:t>CCTACGGGGGGCTGCAGTCGAGAATCTTGCACAATGCACGAAAGTGTGATGCAGCGACGCCGCGTGGAGGATGAAGGCCCTTGGGTCGTAAACTCCTTTTAGAGGGGAAGAATCAATGACGGTACCCTCTGAATAAGCCACGGCTAACTACGTGCCAGCAGCCGCGGTAATACGTAGGTGGCAAGCGTTGCTCGGAATTATTGGGCGTAAAGGGTAGGTAGGCGGTCTCTTAAGACAGGTGTGAAATCCCCGGGCTTAACCTGGGAACTGCGCTTGTAACTGAGAGGCTGGAGTGTGGCAGAGGAGAGTGGAATTCCCGGTGTAGCGGTGAAATGCGCAGATATCGGGAAGAACACCCATGGCGAAGGCAGCTCTCTGGGACGGTACTGACGCTGAGACGCGAAAGCGTGGGGAGCGAACAGGATTAGATACCCCAGTAGTCC</w:t>
      </w:r>
    </w:p>
    <w:p w14:paraId="3A74A28E">
      <w:pPr>
        <w:rPr>
          <w:rFonts w:hint="eastAsia"/>
        </w:rPr>
      </w:pPr>
      <w:r>
        <w:rPr>
          <w:rFonts w:hint="eastAsia"/>
        </w:rPr>
        <w:t>&gt;OTU009869</w:t>
      </w:r>
    </w:p>
    <w:p w14:paraId="7CFE4D78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TCGGAGTAACTGCCGGTACCTTGACGGTACCTGACCAGAAAGCCACGGCTAACTACGTGCCAGCAGCCGCGGTAATACGTAGGTGGCGAGCGTTATCCGGAATTATTGGGCGTAAAGAGCGCGCAGGTGGTTGATTAAGTCTGATGTGAAAGCCCACGGCTTAACCGTGGAGGGTCATTGGAAACTGGTCGACTTGAGTGCAGAAGAGAAGAGCGGAATTCCACGTGTAGCGGTGAAATGCGTAGATATAGGAAGGAACACCAGTGGCGAAGGCGACTACCTGGACTGATACTGACACTGAGGTGCGAAAGCGTGGGGAGCAAACAGGATTAGATACCCTAGTAGTCC</w:t>
      </w:r>
    </w:p>
    <w:p w14:paraId="1410AEFF">
      <w:pPr>
        <w:rPr>
          <w:rFonts w:hint="eastAsia"/>
        </w:rPr>
      </w:pPr>
      <w:r>
        <w:rPr>
          <w:rFonts w:hint="eastAsia"/>
        </w:rPr>
        <w:t>&gt;OTU009870</w:t>
      </w:r>
    </w:p>
    <w:p w14:paraId="6FC2DB18">
      <w:pPr>
        <w:rPr>
          <w:rFonts w:hint="eastAsia"/>
        </w:rPr>
      </w:pPr>
      <w:r>
        <w:rPr>
          <w:rFonts w:hint="eastAsia"/>
        </w:rPr>
        <w:t>CCTACGGGGGGCTGCAGTAGGGAATCTTGCGCAATGGGCGACAGCCTGACGCAGCGACGCCGCGTGCGGGAAGAAGGCCTTCGGGTTGTAAACCGCTTTCAGGAGGGACGAAGCCACTCGGGTTAATACCCCAGAGGGTGACGGTACCTCCAGAAGAAGCCCCGGCTAACTACGTGCCAGCAGCCGCGGTAATACGTAGGTGGCGAACGTTATCCGGAATCACTGGGCGTAAAGGGTCCGTAGGCGGAACGACAAGTCGGACGTGACAAGGCGCGGCTCACCCGCGCGAGGTCGTTCGAAACTGTCGCTCTAGAATCGGTGCGAGGTCGGTGGAATTCCCGGTGTAGCGGTGAAATGCGCAGATATCAGGAGGAACACCGGTGGCGAAGGCGGCACTCTGGGCCGGAACTGACGCTGAGGCGCGAAAGCCAGGGGAGCGAACGGGATTAGATACCCTTGTAGTCC</w:t>
      </w:r>
    </w:p>
    <w:p w14:paraId="31E75819">
      <w:pPr>
        <w:rPr>
          <w:rFonts w:hint="eastAsia"/>
        </w:rPr>
      </w:pPr>
      <w:r>
        <w:rPr>
          <w:rFonts w:hint="eastAsia"/>
        </w:rPr>
        <w:t>&gt;OTU009871</w:t>
      </w:r>
    </w:p>
    <w:p w14:paraId="0C723E90">
      <w:pPr>
        <w:rPr>
          <w:rFonts w:hint="eastAsia"/>
        </w:rPr>
      </w:pPr>
      <w:r>
        <w:rPr>
          <w:rFonts w:hint="eastAsia"/>
        </w:rPr>
        <w:t>CCTACGGGTGGCTGCAGCCGCGGTAAGACGTAGGGGGCGAGCGTTGTCCGGATTTATTGGGCGTAAAGGGTTCCTAGGCGGTTTGGCAAGTCGGATGTGAAAACTCCAGGCTCAACCTGGAGACGCCATTCGATACTGCTATGACTTGAGTCCGGTAGGGGCGCATGGAATACCCGGTGTAGCGGTGAAATGCTTAGATATCGGGTGGAACACCAGTGGCGAAGGCGGTGCGCTGGGCCGGAACTGACGCTGAGAAGCGAAAGCGTGGGTAGCAAACAGGATTAGATACCCGTGTAGTCC</w:t>
      </w:r>
    </w:p>
    <w:p w14:paraId="11637A88">
      <w:pPr>
        <w:rPr>
          <w:rFonts w:hint="eastAsia"/>
        </w:rPr>
      </w:pPr>
      <w:r>
        <w:rPr>
          <w:rFonts w:hint="eastAsia"/>
        </w:rPr>
        <w:t>&gt;OTU009872</w:t>
      </w:r>
    </w:p>
    <w:p w14:paraId="18CDC26E">
      <w:pPr>
        <w:rPr>
          <w:rFonts w:hint="eastAsia"/>
        </w:rPr>
      </w:pPr>
      <w:r>
        <w:rPr>
          <w:rFonts w:hint="eastAsia"/>
        </w:rPr>
        <w:t>CCTACGGGTGGCTGCAGTGAGGAATATTGGTCAATGGGCGCAAGCCTGAACCAGCCATGCCGCGTGCAGGATGACGGTCCTATGGATTGTAAACTGCTTTTGTACAGGAAGAAACAGTTCTACGTGTAGAACCTTGACGGTACTGTAAGAATAAGGATCGGCTAACTCCGTGCCAGCAGCCGCGGTAATACGTAGGGTGCAAGCGTTAATCGGAATTACTGGGCGTAAAGGGTGTGCAGGCGGGTCGACAAGTGGTGTATGAAATCGCTCGGCTTAACTGAGCGAGGTTATGCCAGACTGTCGGTCTAGAACGTGAGAGAGGGAGGTGGAATTCCGGGTGTAGTGGTGAAATGCGTAGAGATCCGGAGGAACACCAGAGGCGAAGGCGGCACCCTAAGCCGTACCTGACACTGAGACGCGACAGCACGGGGAGCGAACGGGATTAGATACCCGAGTAGTCC</w:t>
      </w:r>
    </w:p>
    <w:p w14:paraId="16DA421B">
      <w:pPr>
        <w:rPr>
          <w:rFonts w:hint="eastAsia"/>
        </w:rPr>
      </w:pPr>
      <w:r>
        <w:rPr>
          <w:rFonts w:hint="eastAsia"/>
        </w:rPr>
        <w:t>&gt;OTU009873</w:t>
      </w:r>
    </w:p>
    <w:p w14:paraId="0BB069CD">
      <w:pPr>
        <w:rPr>
          <w:rFonts w:hint="eastAsia"/>
        </w:rPr>
      </w:pPr>
      <w:r>
        <w:rPr>
          <w:rFonts w:hint="eastAsia"/>
        </w:rPr>
        <w:t>CCTACGGGAGGCAGCAGTAGGGAATTTTCCGCAATGGGCGCAAGCCTGACGGAGCAACGCCGCGTGAGTGAGGACGGCCTTCGGGTTGTAAAGCTCTGTTCTCTCGGAAGAGGGACATAGAGCCAGAGTAGGTTCTATGTAGGGACGGTATGAGAGGAGAAAGCCCCGGCTAACTACGTGCCAGCAGCCGCGGTAATACGTAGGGGGCAAGCGTTGTCCGGATTTATTGGGCGTAAAGGGTGCGTAGGTGGCCGGGAAAGTTCGGTGTGAAAGCTCCAAGCTTAACTTGGAAATGTCATCGAAAACTTCCCGGCTTGAGGATTGAAAGGGAGACTGGAATTCTCGGTGTAGCAGTGAAATGCGTAGATATCAAGTGGAACACCAGTGGCGAAGGCGAGTCCCTGGACGATTTCTGACGCTGAGGCACGAAAGCTAGGGGAGCAAACGGGATTAGATACCCTAGTAGTCC</w:t>
      </w:r>
    </w:p>
    <w:p w14:paraId="64C82DDE">
      <w:pPr>
        <w:rPr>
          <w:rFonts w:hint="eastAsia"/>
        </w:rPr>
      </w:pPr>
      <w:r>
        <w:rPr>
          <w:rFonts w:hint="eastAsia"/>
        </w:rPr>
        <w:t>&gt;OTU009874</w:t>
      </w:r>
    </w:p>
    <w:p w14:paraId="62894661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TGGGAAGAATAAGTAGAAGCCAACACCTTCTATGATGACGGTACCATTTGTAAGCTCCGGCTAACTACGTGCCAGCAGCCGCGGTAATACGTAGGGGGCAAGCGTTGTCCGGATTTATTGGGCGTAAAGCGCGTGTAGGCGGCCAGATAGGTCTGCTGTGAAAACTCGAGGCTCAACTTCGAGCTGTCGGTGGAAACCATCTGGCTAGAGTGCGGAAGAGGAGAGTGGAATTCCTGGTGTAGCGGTGAAATGCGCAGATATCAGGAGGAACACCCGTGGCGAAGGCGGCTCTCTGGTACGCAACTGACGCTGAGACGCGAAAGCGTGGGGAGCGAACAGGATTAGATACCCCAGTAGTCC</w:t>
      </w:r>
    </w:p>
    <w:p w14:paraId="12ACE439">
      <w:pPr>
        <w:rPr>
          <w:rFonts w:hint="eastAsia"/>
        </w:rPr>
      </w:pPr>
      <w:r>
        <w:rPr>
          <w:rFonts w:hint="eastAsia"/>
        </w:rPr>
        <w:t>&gt;OTU009875</w:t>
      </w:r>
    </w:p>
    <w:p w14:paraId="3204C9A8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GAGGGGGCTAGCGTTGTTCGGAATTACTGGGCGTAAAGAGCGTGTAGGCGGTTCGGTAAGTCTGCCGTGAAAACCCAGGGCTCAACCCTGGGCGTGCGGTGGATACTGCCGGGCTAGAGGGTGGTAGAGGCGAGTGGAATTCCCGGTGTAGCGGTGAAATGCGCAGATATCCGGAGGAACACCAGGGGCGAAGGCGACTACCTGGCCCACTCTTGACGCTGAGGCGCGAAAGCTAGGGGAGCGAACGGGATTAGATACCCTGGTAGTCC</w:t>
      </w:r>
    </w:p>
    <w:p w14:paraId="458F0EC9">
      <w:pPr>
        <w:rPr>
          <w:rFonts w:hint="eastAsia"/>
        </w:rPr>
      </w:pPr>
      <w:r>
        <w:rPr>
          <w:rFonts w:hint="eastAsia"/>
        </w:rPr>
        <w:t>&gt;OTU009876</w:t>
      </w:r>
    </w:p>
    <w:p w14:paraId="5BC8051E">
      <w:pPr>
        <w:rPr>
          <w:rFonts w:hint="eastAsia"/>
        </w:rPr>
      </w:pPr>
      <w:r>
        <w:rPr>
          <w:rFonts w:hint="eastAsia"/>
        </w:rPr>
        <w:t>CCTACGGGAGGCTGCAGTGGGGAATCTTGGTCAATGGGCGCAAGCCTGAACCAGCGATGCCGCGTGAGTGATGAAGGCCTTCGGGTTGTAAAGCTCTGTGGGGAGGGACGAAAGAGCGCAGTCGAATAGGCTGCGTGTTGACGGTACCTCCTTAGCAAGCACCGGCTAACTCTGTGCCAGCAGCCGCGGTAAGACAGAGGGTGCAAACGTTGCTCGGAATCACTGGGCGTAAAGGGCGTGTAGGCGGGGAAGTAAGTCGGGCGTGAAATCCCCAGGCTCAACCTGGGAACTGCACTCGAAACTACTTCTCTTGAGTACCGGAGAGGAAAGCGGAATACCTGGTGTAGTGGTGATATGCGTAGATATCGGGAGGAACACCAGTGGCGAAGGCGGATCTCTGGGCCTGTCCTGACGCTCAGGCGCGAAAGCTGGGGGAGCGAACAGGATTAGATACCCGTGTAGTCC</w:t>
      </w:r>
    </w:p>
    <w:p w14:paraId="40ADD469">
      <w:pPr>
        <w:rPr>
          <w:rFonts w:hint="eastAsia"/>
        </w:rPr>
      </w:pPr>
      <w:r>
        <w:rPr>
          <w:rFonts w:hint="eastAsia"/>
        </w:rPr>
        <w:t>&gt;OTU009877</w:t>
      </w:r>
    </w:p>
    <w:p w14:paraId="75D134E0">
      <w:pPr>
        <w:rPr>
          <w:rFonts w:hint="eastAsia"/>
        </w:rPr>
      </w:pPr>
      <w:r>
        <w:rPr>
          <w:rFonts w:hint="eastAsia"/>
        </w:rPr>
        <w:t>CCTACGGGTGGCAGCAGTGGGGAATTTTGGACAATGGGCGAAAGCCTGATCCAGCCATGCCGCGTGAGTGAAGAAGGCCTTCGGGTTGTAAACCGCTGTCGGAGGGGAGGAAATTCATGAGGGTTCTCTCTCATGATTGACCTAGCCTCAGAGGAAGTACGGGCTAAGTTCGTGCCAGCAGCCGCGGTAAGACGAACCGTACGAACGTTATTCGGAATCACTGGGCTTAAAGGGTGCGTAGGTGGTCTATTAAGTCAGTGCTGAAATATCCCGGCTTAACCGGGAGGGTGGCATTGATACTGATGGACTTGAGTAAAGTTGAGGTAGGCGGAATTGACGGTGTAGCGGTGAAATGCTTAGATATCGTCAAGAACACCTATTGCGAAGGCAGCTTACTAAGCTTTAACTGACACTGATGCACGAAAGTGTGGGGATCAAACAGGATTAGATACCCTTGTAGTCC</w:t>
      </w:r>
    </w:p>
    <w:p w14:paraId="4319F855">
      <w:pPr>
        <w:rPr>
          <w:rFonts w:hint="eastAsia"/>
        </w:rPr>
      </w:pPr>
      <w:r>
        <w:rPr>
          <w:rFonts w:hint="eastAsia"/>
        </w:rPr>
        <w:t>&gt;OTU009878</w:t>
      </w:r>
    </w:p>
    <w:p w14:paraId="7084BEA6">
      <w:pPr>
        <w:rPr>
          <w:rFonts w:hint="eastAsia"/>
        </w:rPr>
      </w:pPr>
      <w:r>
        <w:rPr>
          <w:rFonts w:hint="eastAsia"/>
        </w:rPr>
        <w:t>CCTACGGGTGGCTGCAGTGGGGAATCTTGCGCAATGCACGAAAGTGTGACGCAGCAACGCCGCGTGGGGGAAGACGGCCTTCGGGTTGTAAACCCCTTTCAGTGGGGACGAAGCTTTGACGGTGAATAGCCGCTCAAAGTGACGGTACCTTCAGAAGAAGCCCCGGCCAACTACGTGCCAGCAGCCGCGGTAATACGTAGGGTGCAAGCGTTGCTCGGAATTATTGGGCGTAAAGCGCGTGTAGGCGGCTGTCTAAGTCTAATGTGAAATCCCGGGGCTTAACTCCGGAACTGCATCGGATACTGGACAGCTAGAGGATGAGAGAGGGTGACGGAATTCCAGGTGTAGGGGTGAAATCCGTAGATATCTGGAGGAACATCGGTGGCGAAGGCGGTCACCTGGCTCATTTCTGACGCTGAGACGCAAAAGCGTGGGTAGCAAACAGGATTAGATACCCCTGTAGTCC</w:t>
      </w:r>
    </w:p>
    <w:p w14:paraId="2C057AAD">
      <w:pPr>
        <w:rPr>
          <w:rFonts w:hint="eastAsia"/>
        </w:rPr>
      </w:pPr>
      <w:r>
        <w:rPr>
          <w:rFonts w:hint="eastAsia"/>
        </w:rPr>
        <w:t>&gt;OTU009879</w:t>
      </w:r>
    </w:p>
    <w:p w14:paraId="2F1F4D48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AAGCCTGACGGTACCCTTCGAGGAAGCCCCGGCTAACTACGTGCCAGCAGCCGCGGTAATACGTAGGGGGCGAGCGTTGTCCGGAATCATTGGGCGTAAAGAGCTCGTAGGTGGCTCAGCAAGTCGGGTGTGAAATTCTCAGGCTCAACCTGAGAACGCCACCCGATACTGCTGTGGCTAGAGTCCGGTAGGGGAGTGTGGAATTCCCGGTGTAGCGGTGAAATGCGCAGATATCGGGAGGAACACCTATGGCGAAGGCAGCTCGCTGGGACGTTACTGACGCTGAGACGCGAAAGCGTGGGGAGCAAACAGGATTAGATACCCCAGTAGTCC</w:t>
      </w:r>
    </w:p>
    <w:p w14:paraId="2B2212D7">
      <w:pPr>
        <w:rPr>
          <w:rFonts w:hint="eastAsia"/>
        </w:rPr>
      </w:pPr>
      <w:r>
        <w:rPr>
          <w:rFonts w:hint="eastAsia"/>
        </w:rPr>
        <w:t>&gt;OTU009880</w:t>
      </w:r>
    </w:p>
    <w:p w14:paraId="33F4A20E">
      <w:pPr>
        <w:rPr>
          <w:rFonts w:hint="eastAsia"/>
        </w:rPr>
      </w:pPr>
      <w:r>
        <w:rPr>
          <w:rFonts w:hint="eastAsia"/>
        </w:rPr>
        <w:t>CCTACGGGTGGCTGCAGTCGAGAATCTTCCACAATGGACGAAAGTCTGATGGAGCGACGCCGCGTGATTGATGAAACCCCTTTGGGGTGTAAAGATCTTTTATGAGGGAAGAAGTTTATTGACTGTACCTCATGAATAAGAGGCTCCTAATCTCGTGCCAGCAGGAGCGGTAATACGAGAGCCTCAAGCGTTATCCGGAATTATTGGGCGTAAAGGGTGCGCAGGCGGTCCTTTAAGTCTGATGTGAAAGCCCACGGCTCAACCGTGGAGGGTCATTGGAAACTGGGGGACTTGAGTACAGAAGAGGAAAGCGGAATTCCACGTGTAGCGGTGAAATGCGTAGAGATGTGGAGGAACACCGGTGGCGAAGGCGGCCCTCTGGACGGATACTGACGCTGAGACGCGAAAGCGTGGGGAGCAAACAGGATTAGATACCCCAGTAGTCC</w:t>
      </w:r>
    </w:p>
    <w:p w14:paraId="56EE76BE">
      <w:pPr>
        <w:rPr>
          <w:rFonts w:hint="eastAsia"/>
        </w:rPr>
      </w:pPr>
      <w:r>
        <w:rPr>
          <w:rFonts w:hint="eastAsia"/>
        </w:rPr>
        <w:t>&gt;OTU009881</w:t>
      </w:r>
    </w:p>
    <w:p w14:paraId="75C83941">
      <w:pPr>
        <w:rPr>
          <w:rFonts w:hint="eastAsia"/>
        </w:rPr>
      </w:pPr>
      <w:r>
        <w:rPr>
          <w:rFonts w:hint="eastAsia"/>
        </w:rPr>
        <w:t>CCTACGGGGGGCTGCAGTGAGGAATCTTGCGCAATGGAGGAAACTCTGACGCAGCCACGCCGCGTGAAGGATGACACCCCTATGGGGCGTAAACTTCTTTTCTGTGAGAAGAAGGTCTCACCATGTGAGGTTTGACGCTACCCACAGAATAAGCACCGGCTAACTCTGTGCCAGCAGCCGCGGTAATACGTAGGGTGCGAGCGTTAATCGGAATTACTGGGCGTAAAGCGTGCGCAGGCGGTTGTGCAAGACAGATGTGAAATCCCCGGGCTTAACCTGGGAATGGCATTTGTGACTGCACGGCTAGAGTGTGTCAGAGGGGGGTAGAATTCCACGTGTAGCAGTGAAATGCGTAGATATGTGGAGGAATACCGATGGCGAAGGCAGCCCCCTGGGATAACACTGACGCTCATGCACGAAAGCGTGGGGAGCAAACAGGATTAGATACCCGAGTAGTCC</w:t>
      </w:r>
    </w:p>
    <w:p w14:paraId="554A096B">
      <w:pPr>
        <w:rPr>
          <w:rFonts w:hint="eastAsia"/>
        </w:rPr>
      </w:pPr>
      <w:r>
        <w:rPr>
          <w:rFonts w:hint="eastAsia"/>
        </w:rPr>
        <w:t>&gt;OTU009882</w:t>
      </w:r>
    </w:p>
    <w:p w14:paraId="6E24EAA4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TGTAAACTCCTTTTAGGGGAGAAGAACGCCCCCTCCCGTAAGGGAGGAGGCTTGACGGTACCCCCTGAATAAGCCACGGCTAACTACGTGCCAGCAGCCGCGGTAATACAGAGACTGCAAGCGTTATTCGGATTCACTGGGCGTAAAGGGTGCGCAGGCGGTCGTGTGTGTCAGGTGTGAAAGCCCGGAGCTTAACTCCGGAATTGCGCCTGAAACTACATGACTAGAGCATTGGAGAGGGTAGCGGAATTCACGGTGTAGCAGTGAAATGCGTAGATATCGTGAGGAACACCAGAGGCGAAGGCGGCTACCTGGACAATTGCTGACGCTCAGGCACGAAAGCGTGGGGAGCAAAAGGGATTAGATACCCCGGTAGTCC</w:t>
      </w:r>
    </w:p>
    <w:p w14:paraId="7BE8FDAA">
      <w:pPr>
        <w:rPr>
          <w:rFonts w:hint="eastAsia"/>
        </w:rPr>
      </w:pPr>
      <w:r>
        <w:rPr>
          <w:rFonts w:hint="eastAsia"/>
        </w:rPr>
        <w:t>&gt;OTU009883</w:t>
      </w:r>
    </w:p>
    <w:p w14:paraId="602E8286">
      <w:pPr>
        <w:rPr>
          <w:rFonts w:hint="eastAsia"/>
        </w:rPr>
      </w:pPr>
      <w:r>
        <w:rPr>
          <w:rFonts w:hint="eastAsia"/>
        </w:rPr>
        <w:t>CCTACGGGGGGCAGCAGCAGGGAATCTTGCGCAATGGGCGAAAGCCTGACGCAGCAATGCCGCGTGTGTGAAGAAGGCCTGCGGGTTGTAAAGCACTTTCAGTGGGGAGGAAGGCCTTAGTGTGAATAGCACTGAGGATTGACGTTACCTACAGAAGAAGCACCGGCTAACTCTGTGCCAGCAGCCGCGGTAATACAGAGGGTGCGAGCGTTAATCGGAATTACTGGGCGTAAAGGGCGCGTAGGTGGTTAATTAAGTCAGATGTGAAATCCCCGGGCTTAACCTGGGAATTGCAGTGGATACTGGATCACTAGAGTGTGGTAGAGGGATGCGGAATTTCTGGTGTAGCAGTGAAATGCGTAGAGATCAGAAGGAACATCCGTGGCGAAGGCGGCATCCTGGGCCAACACTGACACTGAGGCGCGAAAGCGTGGGGAGCAAACAGGATTAGATACCCCAGTAGTCC</w:t>
      </w:r>
    </w:p>
    <w:p w14:paraId="2590F6D4">
      <w:pPr>
        <w:rPr>
          <w:rFonts w:hint="eastAsia"/>
        </w:rPr>
      </w:pPr>
      <w:r>
        <w:rPr>
          <w:rFonts w:hint="eastAsia"/>
        </w:rPr>
        <w:t>&gt;OTU009884</w:t>
      </w:r>
    </w:p>
    <w:p w14:paraId="21593A6D">
      <w:pPr>
        <w:rPr>
          <w:rFonts w:hint="eastAsia"/>
        </w:rPr>
      </w:pPr>
      <w:r>
        <w:rPr>
          <w:rFonts w:hint="eastAsia"/>
        </w:rPr>
        <w:t>CCTACGGGCGGCTGCAGTCGAGAATCTTGGGCAATGCACGAAAGTGTGACCCAGCGACGCCGCGTGGAGGATGAAGGACCTTGGTTCGTAAACTCCTTTTATGAGAGAAGAACGGCCTTTTGGGCTTTGACGGTATCTCATGAATAAGCCACGGCTAACTACGTGCCAGCAGCCGCGGTAATACGTAGGTGGCAAGCGTTGTCCGGATTTACTGGGCGTAAAGGGTGTGTAGGCGGAACTTTAAGTAGGAAGTGAAATCTTCGAGCTCAACTCGGAGGCTGCTCCCTATACTGGGGTTCTTGAGTCCCGGAGAGGAAGATGGAACGACACGTGTAGCGGTGAAATGCGTTGATATGTGTCGGAACACCAATGGCGAAGGCAGTCTTCTGGACCATTTCTGACGCTCAGACGCGAAAGCTAGGGTAGCAAACGGGATTAGATACCCCTGTAGTCC</w:t>
      </w:r>
    </w:p>
    <w:p w14:paraId="1CB0903C">
      <w:pPr>
        <w:rPr>
          <w:rFonts w:hint="eastAsia"/>
        </w:rPr>
      </w:pPr>
      <w:r>
        <w:rPr>
          <w:rFonts w:hint="eastAsia"/>
        </w:rPr>
        <w:t>&gt;OTU009885</w:t>
      </w:r>
    </w:p>
    <w:p w14:paraId="58624141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TTCTCGGAATGTAAACTTCGTAAGATTGGGACGAATAAGGAGGGGTTAATACCCCCTTCGATGACGGTACCATTTGTAAGCCCCGGCTAACTCCGTGCCAGCAGCCGCGGTAAGACGGAGGGGGCTAGCGTTGTTCGGAATCACTGGGCGTAAAGCGCGCGTAGGCGGCTTGGCGAGTTGGGCGTGAAATCCCGGGGCTCAACCCCGGAATTGCGCCCAAGACTGCCAGGCTCGAGACCGAGAGAGGGTGGTGGAATTCCCAGTGTAGAGGTGAAATTCGTAGATATTGGGAAGAACACCAGTGGCGAAGGCGGCCACCTGGCTCGGATCTGACGCTGAGGCGCGAAAGCGTGGGGAGCAAACAGGATTAGATACCCTAGTAGTCC</w:t>
      </w:r>
    </w:p>
    <w:p w14:paraId="56AE6356">
      <w:pPr>
        <w:rPr>
          <w:rFonts w:hint="eastAsia"/>
        </w:rPr>
      </w:pPr>
      <w:r>
        <w:rPr>
          <w:rFonts w:hint="eastAsia"/>
        </w:rPr>
        <w:t>&gt;OTU009886</w:t>
      </w:r>
    </w:p>
    <w:p w14:paraId="06004348">
      <w:pPr>
        <w:rPr>
          <w:rFonts w:hint="eastAsia"/>
        </w:rPr>
      </w:pPr>
      <w:r>
        <w:rPr>
          <w:rFonts w:hint="eastAsia"/>
        </w:rPr>
        <w:t>CCTACGGGAGGCTGCAGTCGGGAATATTGCCCAATGGACGCAAGTCTGAGGCAGCAACGCCGCGTGCGCGATGAAGGCCTTCGGGTCGTAAAGCGCTTTTCGGGAGGATGAGGAAGGACAGTACTCCCGGAATAAGGAACGGCTAACTACGTGCCAGCAGCCGCGGTAAAACGTAGGTTCCGAGCGTTATCCGGATTTACTGGGCGTAAAGCGTGTTCAGGCGGTCTGCTAAGAGAGGTGTGAAATCCCCGGGCTTAACCTGGGAACTGCGCTTCTAACTGGCAGGCTGGAGTGTGGCAGAGGGGGGTGGAATTCCACGTGTAGCAGTGAAATGCGTAGAGATGTGGAGGAACACCAGTGGCGAAGGCGACTCTTTGGTCTGTAACTGACGCTGAGGCGCGAAAGCGTGGGGAGCAAACAGGATTAGATACCCCGGTAGTCC</w:t>
      </w:r>
    </w:p>
    <w:p w14:paraId="4E492786">
      <w:pPr>
        <w:rPr>
          <w:rFonts w:hint="eastAsia"/>
        </w:rPr>
      </w:pPr>
      <w:r>
        <w:rPr>
          <w:rFonts w:hint="eastAsia"/>
        </w:rPr>
        <w:t>&gt;OTU009887</w:t>
      </w:r>
    </w:p>
    <w:p w14:paraId="4FA41079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ACCGGTGAAGATAATGACGGTAACCGGAGAAGAAGCCCCGGCTAACTTCGTGCCAGCAGCCGCGGTAACACGTAGGGGGCGAGCGTTGTCCGGAATTATTGGGCGTAAAGCGCGTGTAGGCGGCCGTGCAAGTCGGGTGTGAAAGCCCTCAGCTCAACTGAGGAAGTGCGCCCGAAACTGCATGGCTTGAGTACCGGAGAGGATGGCGGAATTCCCCAAGTAGAGGTGAAATTCGTAGATATTCGGAAGAACACCAGTGGCGAAGGCGACTTACTGGACAACTGTTGACGCTGAGGTGCGAAAGCGTGGGGAGCAAACAGGATTAGATACCCCGGTAGTCC</w:t>
      </w:r>
    </w:p>
    <w:p w14:paraId="1FF402D8">
      <w:pPr>
        <w:rPr>
          <w:rFonts w:hint="eastAsia"/>
        </w:rPr>
      </w:pPr>
      <w:r>
        <w:rPr>
          <w:rFonts w:hint="eastAsia"/>
        </w:rPr>
        <w:t>&gt;OTU009888</w:t>
      </w:r>
    </w:p>
    <w:p w14:paraId="57C97BAE">
      <w:pPr>
        <w:rPr>
          <w:rFonts w:hint="eastAsia"/>
        </w:rPr>
      </w:pPr>
      <w:r>
        <w:rPr>
          <w:rFonts w:hint="eastAsia"/>
        </w:rPr>
        <w:t>CCTACGGGGGGCTGCAGTAGGGAATCTTCCACAATGGACGAAAGTCTGATGGAGCAACGCCGCGTGAGCGATGAAGGCCTTCGGGTCGTAAAGCTCTGTTGTTAGGGAAGAACAAGTACCGGAGTAACTGCCGGTACCTTGACGGTACCTAACCAGAAAGCCCCGGCTAACTTCGTGCCAGCAGCCGCGGTAATACGAAGGGGGCTAGCGTTGTTCGGAATCACTGGGCGTAAAGCGCGCGTAGGCGGATTTGCAAGTCGGGGGTGAAAGCCCGAGGCTCAACCTCGGAACTGCCTTCGATACTGCAAATCTCGAGTCCGAGAGAGGTGAGTGGAATTCCTAGTGTAGAGGTGAAATTCGTAGATATTAGGAAGAACACCAGTGGCGAAGGCGGCTCACTGGCTCGGTACTGACGCTGAGGCGCGAAAGCGTGGGGAGCAAACAGGATTAGATACCCTTGTAGTCC</w:t>
      </w:r>
    </w:p>
    <w:p w14:paraId="5D44C9D3">
      <w:pPr>
        <w:rPr>
          <w:rFonts w:hint="eastAsia"/>
        </w:rPr>
      </w:pPr>
      <w:r>
        <w:rPr>
          <w:rFonts w:hint="eastAsia"/>
        </w:rPr>
        <w:t>&gt;OTU009889</w:t>
      </w:r>
    </w:p>
    <w:p w14:paraId="385A1792">
      <w:pPr>
        <w:rPr>
          <w:rFonts w:hint="eastAsia"/>
        </w:rPr>
      </w:pPr>
      <w:r>
        <w:rPr>
          <w:rFonts w:hint="eastAsia"/>
        </w:rPr>
        <w:t>CCTACGGGGGGCTGCAGTGGGGAATATTGCACAATGGGTGAGAGCCTGATCCAGCCATGCCGCGTGCAGGAAGAAGGCGTTATGCGTTGTAAACTGCTTTAGCCAGGGGATAAAACGGCTCTGCGGAGCTAATTGAAGGTACCTGGATAATAAGCCACGGCTAACTACGTGCCAGCAGCCGCGGTAATACGTAGGTGGCAAGCGTTGTCCGGAATTATTGGGCGTAAAGCGCGCGCAGGCGGTCTCTTAAGTCTGATGTGAAAGCCCCCGGCTCAACCGGGGAGGGTCATTGGAAACTGGGGAACTTGAGTGCAGGAGAGGAAAGCGGAATTCCATGTGTAGCGGTGAAATGCGTAGAGATCGGGAGGAACACCAGTGGCGAAGGCGGCTCTCTGGCCTGTAACTGACGCTGAGGCGCGAAAGCGTGGGGAGCGAACAGGATTAGATACCCGTGTAGTCC</w:t>
      </w:r>
    </w:p>
    <w:p w14:paraId="7BD0DA30">
      <w:pPr>
        <w:rPr>
          <w:rFonts w:hint="eastAsia"/>
        </w:rPr>
      </w:pPr>
      <w:r>
        <w:rPr>
          <w:rFonts w:hint="eastAsia"/>
        </w:rPr>
        <w:t>&gt;OTU009890</w:t>
      </w:r>
    </w:p>
    <w:p w14:paraId="59D210D6">
      <w:pPr>
        <w:rPr>
          <w:rFonts w:hint="eastAsia"/>
        </w:rPr>
      </w:pPr>
      <w:r>
        <w:rPr>
          <w:rFonts w:hint="eastAsia"/>
        </w:rPr>
        <w:t>CCTACGGGAGGCTGCAGTGGGGAATCTTGCGCAATGGGAGCAATCCTGACGCAGCGACGCCGCGTGCGGGAGGACGGTCTTCGGATCGTAAACCGCTGTTGCCCGGGACGAAAAGCCCTTTAGAGGGTCTTGACGGTACCGGGTGAGGAAGCACCGGCTAACTCCGTGCCAGCAGCCGCGGTAATACGGAGGGTGCAAGCGTTATCCGGATTCACTGGGCGTAAAGCGTGCGTAGGTGGCGCGTTAAGTGAGATGTTAAATCGTGTGGCTCAACCATATCGATGCATCTCATACTGGCGTGCTAGAGGACGGCAGAGGCAAGTGGAATTGGTAGTGTAGCAGTGAAATGCGTAGATATTACCAGGAACACCAATGGCGAAGGCAGCTTGCTGGGACGGTACTGACGCTGAGACGCGAAAGCGTGGGGAGCAAACAGGATTAGATACCCCGGTAGTCC</w:t>
      </w:r>
    </w:p>
    <w:p w14:paraId="10AB8A72">
      <w:pPr>
        <w:rPr>
          <w:rFonts w:hint="eastAsia"/>
        </w:rPr>
      </w:pPr>
      <w:r>
        <w:rPr>
          <w:rFonts w:hint="eastAsia"/>
        </w:rPr>
        <w:t>&gt;OTU009891</w:t>
      </w:r>
    </w:p>
    <w:p w14:paraId="129AD5DF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TGCGAGCGTTGTCCGGAATCACTGGGCTTAAAGGGCGCGTAGGCGGGCTGTCAAGTCTGGGGTGAAATGCCGCGGCTCAACCGTGGAACTGCCTTAGATACTGACGGCCTCGAGGGAGGTAGGGGCGTGCGGAACTGTAGGTGGAGCGGTGAAATGCGTTGATATCGGTGGGAACGCCAGTGGCGAAAGCGGCAAACTTGACCCTTCCTGACGCTGAGGCGCGAAAGCTAGGGGAGCAAACGGGATTAGATACCCTAGTAGTCC</w:t>
      </w:r>
    </w:p>
    <w:p w14:paraId="11D296BB">
      <w:pPr>
        <w:rPr>
          <w:rFonts w:hint="eastAsia"/>
        </w:rPr>
      </w:pPr>
      <w:r>
        <w:rPr>
          <w:rFonts w:hint="eastAsia"/>
        </w:rPr>
        <w:t>&gt;OTU009892</w:t>
      </w:r>
    </w:p>
    <w:p w14:paraId="6DBC95EB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CTCGGGTTGTAAACTCCTGTCAGGAGGAACGACGATAGGGATGTGAACAACTGCCCTATTCAGACGGTACCTCCAAAGGAAGCCCCGGCTAATTCCGTGCCAGCAGCCGCGGTAATACGGAAGGGGCAAGCGTTGTTCGGAATCATTGGGCGTAAAGGGCGCGTAGGTGGTCTTGTATGTCTACCGTGAAAGCACACAGCTTAACTGTGTAAAGTCGGTAGAAACTGCGAGACTTGAGGTTGGGAGGGGCTGGTGGAATTCCCTGTGTAGCGGTGAAATGCGTAGATATCAGGAGGAACACCTGTGGTGTAGACGGCTTACTGGACCATGACTGACGCTGATGTACGAAAGCGTGGGGAGCAAACAGGATTAGATACCCCAGTAGTCC</w:t>
      </w:r>
    </w:p>
    <w:p w14:paraId="02C8D28C">
      <w:pPr>
        <w:rPr>
          <w:rFonts w:hint="eastAsia"/>
        </w:rPr>
      </w:pPr>
      <w:r>
        <w:rPr>
          <w:rFonts w:hint="eastAsia"/>
        </w:rPr>
        <w:t>&gt;OTU009893</w:t>
      </w:r>
    </w:p>
    <w:p w14:paraId="4CAC1088">
      <w:pPr>
        <w:rPr>
          <w:rFonts w:hint="eastAsia"/>
        </w:rPr>
      </w:pPr>
      <w:r>
        <w:rPr>
          <w:rFonts w:hint="eastAsia"/>
        </w:rPr>
        <w:t>CCTACGGGAGGCAGCAGTAGGGAATTTTCCGCAATGGGCGCAAGCCTGACGGAGCAACGCCGCGTGAGCGAGGACGGCCTTCGGGTTGTAAAGCGCTTTTCGGGGAGATGAGCAAGGACAGTATCCTCGGAATAAGCACCGGCTAACTCCGTGCCAGCAGCCGCGGTAATACGGAGGGTGCAAGCGTTATCCGGATTCACTGGGTTTAAAGGGTGCGTAGGTGGGTTGGTAAGTCAGTGGTGAAATCCCCGAGCTTAACTTGGGAACTGCCATTGATACTATCAGTCTTGAATATCGTGGAGGTTAGCGGAATATGTCATGTAGCGGTGAAATGCTTAGATATGACATAGAACACCAATTGCGAAGGCAGCTGGCTACACGAATATTGACACTGAGGCACGAAAGCGTGGGGATCAAACAGGATTAGATACCCTTGTAGTCC</w:t>
      </w:r>
    </w:p>
    <w:p w14:paraId="314AA86E">
      <w:pPr>
        <w:rPr>
          <w:rFonts w:hint="eastAsia"/>
        </w:rPr>
      </w:pPr>
      <w:r>
        <w:rPr>
          <w:rFonts w:hint="eastAsia"/>
        </w:rPr>
        <w:t>&gt;OTU009894</w:t>
      </w:r>
    </w:p>
    <w:p w14:paraId="4D1612D0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GCTCTGTTGTTAGGGAAGAACAAGTGCCGTTCAAATAGGGCGGCACCTTGACGGTACCTAACCAGAAAGCCACGGCTAACTACGTGCCAGCAGCCGCGGTAATACGTAGGTGGCAAGCGTTGTCCGGAATTATTGGGCGTAAAGGGCTCGCAGGCGGCTCATCGCGTCAACCGTGAAAACCAGCAGCTCAACTGTTGGCTTGCGGTTGATACGGGTGGGCTGGAGTTCGGTAGGGGAGACTGGAATTCCTGGTGTAGCGGTGAAATGCGCAGATATCAGGAGGAACACCGGTGGCGAAGGCGTCTGACTAGAACGGATCCGACGGTGAGGGACGAAGCCCTGGGGCGCAAACGGGATTAGATACCCCTGTAGTCC</w:t>
      </w:r>
    </w:p>
    <w:p w14:paraId="7FBBD12C">
      <w:pPr>
        <w:rPr>
          <w:rFonts w:hint="eastAsia"/>
        </w:rPr>
      </w:pPr>
      <w:r>
        <w:rPr>
          <w:rFonts w:hint="eastAsia"/>
        </w:rPr>
        <w:t>&gt;OTU009895</w:t>
      </w:r>
    </w:p>
    <w:p w14:paraId="48D5F5E4">
      <w:pPr>
        <w:rPr>
          <w:rFonts w:hint="eastAsia"/>
        </w:rPr>
      </w:pPr>
      <w:r>
        <w:rPr>
          <w:rFonts w:hint="eastAsia"/>
        </w:rPr>
        <w:t>CCTACGGGGGGCAGCAGCGGGGAATATTGCACAATGTACGAAAGTATGATGCAGCGACGCCGCGTGGAGGATGAAGGCCCTTTGGGTCGTAAACTCCTTTTATGTGGGAAGAATGACGGGTTAAACCGTCTTGACGGTACCACATGAATAAGCCACGGCTAACTACGTGCCAGCAGCCGCGGTAATACGTAGGTGGCAAGCGTTGTCCGGATTTACTGGGCGTAAAGCGTGTGTAGGCGGATTTTTAAGTAGGAAGTGAAAGGTTGGTGCTCAACACTAACACTGCTCCCTATACTGGAAGTCTTGAAGGCCGGAGAGGAAAGCGGAACGAGACGTGTAGCGGTGAAATGCGTTGATATGTCTCGGAACACCAATTGCGAAGGCAGCTTTCTGGACGGTGAGTTTAACTCTTAAATTTGACGCTGAGACACGAAAGCCGAGGGAGCGAACAGGATTAGATACCCGGGTAGTCC</w:t>
      </w:r>
    </w:p>
    <w:p w14:paraId="253CDCF4">
      <w:pPr>
        <w:rPr>
          <w:rFonts w:hint="eastAsia"/>
        </w:rPr>
      </w:pPr>
      <w:r>
        <w:rPr>
          <w:rFonts w:hint="eastAsia"/>
        </w:rPr>
        <w:t>&gt;OTU009896</w:t>
      </w:r>
    </w:p>
    <w:p w14:paraId="4AA7C556">
      <w:pPr>
        <w:rPr>
          <w:rFonts w:hint="eastAsia"/>
        </w:rPr>
      </w:pPr>
      <w:r>
        <w:rPr>
          <w:rFonts w:hint="eastAsia"/>
        </w:rPr>
        <w:t>CCTACGGGTGGCTGCAGCTAGGAATCTTGGGCAATGGGCGAAAGCCTGACCCAGCAACGCCGCGTGGGCGACGAAGGCCTTCGGGTCGTAAAGCCCTTTTGCAGGGGAAGATAGTGACGGTACCCTGCGAATAAGCCACGGCTAACTACGTGCCAGCAGCCGCGGTAATACGTAGGTGGCGAGCGTTGTCCGGATTTATTGGGCGTAAAGCGCGTGCAGGCGGTTCGTTAAGTCTGGGGTGAAATCCCGGAGCTCAACTCCGGAACTGCCTCTGATACTGGAGAGCTTGAGTCCGGGAGAGGTGAGTGGAACTGCGAGTGTAGAGGTGAAATTCGTAGATATTCGCAAGAACACCAGTGGCGAAGGCGGCTCACTGGCCCGGTACTGACGCTGAGGTGCGAAAGCGTGGGGAGCAAACAGGATTAGATACCCCTGTAGTCC</w:t>
      </w:r>
    </w:p>
    <w:p w14:paraId="79D3B9A8">
      <w:pPr>
        <w:rPr>
          <w:rFonts w:hint="eastAsia"/>
        </w:rPr>
      </w:pPr>
      <w:r>
        <w:rPr>
          <w:rFonts w:hint="eastAsia"/>
        </w:rPr>
        <w:t>&gt;OTU009897</w:t>
      </w:r>
    </w:p>
    <w:p w14:paraId="008EA8A3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ACCTTGGTTCGTAAACTCCTTTTATGAGAGAAGAACGCCCCTTTGGGGTTTGACGGTATCTCATGAATAAGCCACGGCTAACTACGTGCCAGCAGCCGCGGTAATACGTAGGTGGCAAGCGTTGTCCGGATTTACTGGGCGTAAAGGGTGTGTAGGCGGAATTTTAAGTAGAAAGTGAAAGGTTGGAGCTCAACTCCAACACTGCTTCCTATACTGGAATTCTTGAGTCCCGGAGAGGAAGATGGAACGACACGTGTAGCGGTGAAATGCGTAGATATGACATAGAACACCAATTGCGAAGGCAGCTCGCTACACGAATATTGACTCTGAGGCACGAAAGCGTGGGGAGCAAACAGGATTAGATACCCTTGTAGTCC</w:t>
      </w:r>
    </w:p>
    <w:p w14:paraId="37326657">
      <w:pPr>
        <w:rPr>
          <w:rFonts w:hint="eastAsia"/>
        </w:rPr>
      </w:pPr>
      <w:r>
        <w:rPr>
          <w:rFonts w:hint="eastAsia"/>
        </w:rPr>
        <w:t>&gt;OTU009898</w:t>
      </w:r>
    </w:p>
    <w:p w14:paraId="2DF400E0">
      <w:pPr>
        <w:rPr>
          <w:rFonts w:hint="eastAsia"/>
        </w:rPr>
      </w:pPr>
      <w:r>
        <w:rPr>
          <w:rFonts w:hint="eastAsia"/>
        </w:rPr>
        <w:t>CCTACGGGTGGCAGCAGTTGGGAATCTTGCACAATGGGGGCAACCCTGATGCAGCGACGCCGCGTGGAGGACGAAGGATCTAGGTCTGTAAACTCCTTTTGCCAAGAAAGACTTAGGACGGTACTTGGCGAATAAGCATCGGCTAACTCCGTGCCAGCAGCCGCGGTAATACGGAGGATGCAAGCGTTATCCGGATTTATTGGGTTTAAAGGGTGCGTAGGCGGATGAATAAGTCAGTGGTGAAAGCCTGCAGCTTAACTGTAGAATTGCCATTGATACTGTTCGTCTTGAGTACAGCTGAGGTGGGCGGAATATGACATGTAGCGGTGAAATGCTTAGATATGTCATAGAACACCGATTGCGAAGGCAGCTCACTAAACTGTCACTGACGCTGAGGCACGAAAGCGTGGGGAGCAAACAGGATTAGATACCCCGGTAGTCC</w:t>
      </w:r>
    </w:p>
    <w:p w14:paraId="5255ADAA">
      <w:pPr>
        <w:rPr>
          <w:rFonts w:hint="eastAsia"/>
        </w:rPr>
      </w:pPr>
      <w:r>
        <w:rPr>
          <w:rFonts w:hint="eastAsia"/>
        </w:rPr>
        <w:t>&gt;OTU009899</w:t>
      </w:r>
    </w:p>
    <w:p w14:paraId="3868DBA0">
      <w:pPr>
        <w:rPr>
          <w:rFonts w:hint="eastAsia"/>
        </w:rPr>
      </w:pPr>
      <w:r>
        <w:rPr>
          <w:rFonts w:hint="eastAsia"/>
        </w:rPr>
        <w:t>CCTACGGGGGGCTGCAGTAGGGAATTGTTCGCAATGGGCGCAAGCCTGACGACGCAACGCCGCGTGGAGGATGAAGGTCTTCGGATTGTAAACTCCTGTCGTGTGGGACGAACATTCTTCGGGCTAATCACCGAGGGACTGACGGTACCACGAAAGGAAGCCCCGGCTAACTCTGTGCCAGCAGCCGCGGTAATACAGAGGGGGCGAGCGTTGTTCGGAATTACTGGGCGTAAAGGGCGCGTAGGCGGCCTGCTAAGTCGGACGTGAAATCCCTCAGCTTAACTGGGGAACTGCGTGTGATACTGGATGGCTTGGATTTGGGAGAGGGATGCGGAATTCCAGGTGTAGCGGTGAAATGCGTAGATATCAAGAGGAACACCTGAGGTGAAGACGGGTTGCTGGGCCGACACTGACGCTGACAGCGCGAAAGCCAGGGGAGCAAACGGGATTAGATACCCGTGTAGTCC</w:t>
      </w:r>
    </w:p>
    <w:p w14:paraId="17413447">
      <w:pPr>
        <w:rPr>
          <w:rFonts w:hint="eastAsia"/>
        </w:rPr>
      </w:pPr>
      <w:r>
        <w:rPr>
          <w:rFonts w:hint="eastAsia"/>
        </w:rPr>
        <w:t>&gt;OTU009900</w:t>
      </w:r>
    </w:p>
    <w:p w14:paraId="3C33DDFB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ACCGGCTAACTCTGTGCCAGCAGCCGCGGTAATACAGAGGGTGCAAGCGTTAATCGGAATTACTGGGCGTAAAGCGCACGTAGGCGGCCGCCTAAGTCAGACGTGAAATCCCTCGGCTCAACCTGGGAATTGCATTCGAGACTGTGTTGCTGGAGTACGGAAGAGGAAGGCGGAATTCCCGGTGTAGCGGTGAAATGCGTAGATATCGGGAGGAACATCAGTGGCGAAGGCGGCCAACTGGTCCGGTTCTGACGCTGAGGCGCGAAAGCGTGGGGAGCAAACAGGATTAGATACCCCTGTAGTCC</w:t>
      </w:r>
    </w:p>
    <w:p w14:paraId="060C6EF5">
      <w:pPr>
        <w:rPr>
          <w:rFonts w:hint="eastAsia"/>
        </w:rPr>
      </w:pPr>
      <w:r>
        <w:rPr>
          <w:rFonts w:hint="eastAsia"/>
        </w:rPr>
        <w:t>&gt;OTU009901</w:t>
      </w:r>
    </w:p>
    <w:p w14:paraId="577CE211">
      <w:pPr>
        <w:rPr>
          <w:rFonts w:hint="eastAsia"/>
        </w:rPr>
      </w:pPr>
      <w:r>
        <w:rPr>
          <w:rFonts w:hint="eastAsia"/>
        </w:rPr>
        <w:t>CCTACGGGGGGCAGCAGTGGGGAATATTGGGCAATGGGCGCAAGCCTGACCCAGCGACGCCGCGTGCGGGATGACGCTTCTCGGAGTGTAAACCGCTGTCAGAGGGGACGAACGGCCCATGGGGGAATACTCCATGGGATTGACGGTACCCTCAAAGGAAGCGCCGGCTAACTCCGTGCCAGCAGCCGCGGTAATACGGAGGGCGCAAGCGTTGTTCGGAATCACTGGGCGTAAAGGGCGTGTAGGCGGTCTGCTAAGTCTGATGTGAAATCCCCTCGCTCAACGAGGGAACTGCGTCGGATACTGGCAAACTTGAGTACCGGAGAGGAAGGTGGAATTCCCGGTGTAGCGGTGAAATGCGTAGATATCGGAAGGAACATCAGTGGCGAAGGCGACATTCTGGACTGTAACTGACACTGAGGCACGAAAGCGTGGGGAGCGAACAGGATTAGATACCCCTGTAGTCC</w:t>
      </w:r>
    </w:p>
    <w:p w14:paraId="569C8566">
      <w:pPr>
        <w:rPr>
          <w:rFonts w:hint="eastAsia"/>
        </w:rPr>
      </w:pPr>
      <w:r>
        <w:rPr>
          <w:rFonts w:hint="eastAsia"/>
        </w:rPr>
        <w:t>&gt;OTU009902</w:t>
      </w:r>
    </w:p>
    <w:p w14:paraId="38C2C51A">
      <w:pPr>
        <w:rPr>
          <w:rFonts w:hint="eastAsia"/>
        </w:rPr>
      </w:pPr>
      <w:r>
        <w:rPr>
          <w:rFonts w:hint="eastAsia"/>
        </w:rPr>
        <w:t>CCTACGGGGGGCAGCAGTCGGGAATTTTGCACAATGGCCGAAAGGCTGATGCAGCAACGCCGCGTGAGTGAAGAAGGCCTTCGGGTTGTAAAGCTCTGTTGCCCGTGAAGAACGGCACTGGGAGGAAATGCCCAGTGTTTGACGGTAGCGGGAGAGGAAGCCCCGGCAAACTACGTGCCAGCAGCCGCGGTAATACAGAGGGGGCGAGCGTTATTCGGAATTATTGGGCGTAAAGGGCGCGTAGGCGGCCTGACAAGTGACGGGTGAAATCCCTCGGCTCAACCGAGGATCTGCCTGTCAGACTGTTGGGCTTGAGACCGGGAGAGGTGAGTGGAATTCCCGGTGTAGAGGTGAAATGCGTAGATATCAGGAGGAACACCTGCGGTGTAAACGGCTTTCTGGACCGTAACTGACGCTGAGGCACGAAAGCGTGGGGAGCAAACAGGATTAGATACCCCAGTAGTCC</w:t>
      </w:r>
    </w:p>
    <w:p w14:paraId="2B8C28E6">
      <w:pPr>
        <w:rPr>
          <w:rFonts w:hint="eastAsia"/>
        </w:rPr>
      </w:pPr>
      <w:r>
        <w:rPr>
          <w:rFonts w:hint="eastAsia"/>
        </w:rPr>
        <w:t>&gt;OTU009903</w:t>
      </w:r>
    </w:p>
    <w:p w14:paraId="7E33E331">
      <w:pPr>
        <w:rPr>
          <w:rFonts w:hint="eastAsia"/>
        </w:rPr>
      </w:pPr>
      <w:r>
        <w:rPr>
          <w:rFonts w:hint="eastAsia"/>
        </w:rPr>
        <w:t>CCTACGGGAGGCTGCAGTGGGGAATTGTTCACAATGGGCGCAAGCCTGATGACGCAACGCCGCGTGGAGGATGAAGGTCTTCGGATTGTAAACTCCTGTTGCTCGGGACGAAATGCTCCAACCTAATACGTTGGAGTTTGACGGTACCGAGTGAGGAAGCACCGGCTAACTCTGTGCCAGCAGCCGCGGTAATACAGAGGTCCCGAGCGTTGTTCGGATTCACTGGGCGTAAAGGGTGCGTAGGTGGCATGTTAAGTTTGATGTGAAAGCTCAGGGCTCAACCCTTTAAACATTATCTAAACTGCTAAGCTAGAGGGCGAGAGAGGTTACTAGAATTCCTTGTGTAGGAGTGAAATCCGTAGATATAAGGAGGAATACCGATGGCGTAGGCAGGTAACTGGCTCGTCCCTGACACTAAGGCACGAAAGCGTGGGGAGCGACCGGGATTAGATACCCTAGTAGTCC</w:t>
      </w:r>
    </w:p>
    <w:p w14:paraId="79CE5AD8">
      <w:pPr>
        <w:rPr>
          <w:rFonts w:hint="eastAsia"/>
        </w:rPr>
      </w:pPr>
      <w:r>
        <w:rPr>
          <w:rFonts w:hint="eastAsia"/>
        </w:rPr>
        <w:t>&gt;OTU009904</w:t>
      </w:r>
    </w:p>
    <w:p w14:paraId="5A8AF34D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CGTAAACTCCTGTCAGACGGGACGAAGGGACCGGGGTGAATAATCTCGGTTCTTGACGGTACTGTCAGAGGAAGCCCCGGCTAACTCCGTGCCAGCAGCCGCGGTAATACGGGGGGAGCAAGCGTTGTTCGGAGTTACTGGGCGTAAAGAGTGCGTAGGCGGTGCCCTAAGTCTGGTGTGAAATCTCCCGGCTCAACCGGGAGGGTGCGCCGGAAACTGGGGTGCTCGAGTGTGGGAGAGGCAGGCGGAATTCCCGGTGTAGCGGTGAAATGCGTAGATATCGGGAGGAACACCCGCGGTGTAGACGGCCTGCTGGACCACTACTGACGCTGAGGCACGAAAGCGTGGGGAGCGAACAGGATTAGATACCCCTGTAGTCC</w:t>
      </w:r>
    </w:p>
    <w:p w14:paraId="381E9DEC">
      <w:pPr>
        <w:rPr>
          <w:rFonts w:hint="eastAsia"/>
        </w:rPr>
      </w:pPr>
      <w:r>
        <w:rPr>
          <w:rFonts w:hint="eastAsia"/>
        </w:rPr>
        <w:t>&gt;OTU009905</w:t>
      </w:r>
    </w:p>
    <w:p w14:paraId="1E743844">
      <w:pPr>
        <w:rPr>
          <w:rFonts w:hint="eastAsia"/>
        </w:rPr>
      </w:pPr>
      <w:r>
        <w:rPr>
          <w:rFonts w:hint="eastAsia"/>
        </w:rPr>
        <w:t>CCTACGGGCGGCTGCAGTGGGGAATCTTGCGCAATGGGCGAAAGCCTGACGCAGCGACGCCGCGTGCGGGAGGACGGCCTTCGGGTCGTAAACCGCTGTTGCCCGGGACGAATGCCCCTTTGGAGGGGATTGACGGTACCGGGTGAGGAAGCACCGGCTAACTCCGTGCCAGCAGCCGCGGTAATACGGAGGGTGCAAGCGTTGTCCGGATTTATTGGGTTTAAAGGGCGCGTAGGCGGCGCAACAAGTCACTTGTGAAATCTCCGGGCTTAACTCGGAGCGGCCAAGTGATACTGTCGTGCTAGAGTGCGGAAGGGGCAACTGGAATTCTCGGTGTAGCGGTGAAATGCGTAGATATCGGGAGGAACACCAGTGGCGAAGGCGACTTCCTGGCCTGTTCTTGACGCTGAGGCGCGAAAGCTAGGGGAGCAAACGGGATTAGATACCCTTGTAGTCC</w:t>
      </w:r>
    </w:p>
    <w:p w14:paraId="10342FC2">
      <w:pPr>
        <w:rPr>
          <w:rFonts w:hint="eastAsia"/>
        </w:rPr>
      </w:pPr>
      <w:r>
        <w:rPr>
          <w:rFonts w:hint="eastAsia"/>
        </w:rPr>
        <w:t>&gt;OTU009906</w:t>
      </w:r>
    </w:p>
    <w:p w14:paraId="6116C63C">
      <w:pPr>
        <w:rPr>
          <w:rFonts w:hint="eastAsia"/>
        </w:rPr>
      </w:pPr>
      <w:r>
        <w:rPr>
          <w:rFonts w:hint="eastAsia"/>
        </w:rPr>
        <w:t>CCTACGGGTGGCTGCAGTCGAGAATAATTCACAATGGGGGCAACCCTGATGGTGCAACGCCGCGTGGAGGATGACGGTCTTCGGATTGTAAACTCCTGTCATCTGGGAGTAAGACCTGGCGATGAATAGTCGACAGGGTTGATAGTACCAGAAGAGGAAGGGACGGCTAACTTCGTGCCAGCAGCCGCGGTAATACGAAGGTCCCAAGCGTTGTTCGGAATCACTGGGCGTAAAGGGAGCGTAGGCGGCAAGGTAAGTCAGGTGTGAAATTCCGCAGCTCAACTGCGGAGCGGCACTTGAAACTGCCATGCTAGAGGATAGTTAGGGAAAACGGAATTCCACGTGTAGCGGTGAAATGCGTAGATATGTGGAAGAACACCGGTGGTGAAGGCGACCACCTGGACTGATACTGACACTGAGGTGCGAAAGCGTGGGGAGCAAACAGGATTAGATACCCCAGTAGTCC</w:t>
      </w:r>
    </w:p>
    <w:p w14:paraId="35844539">
      <w:pPr>
        <w:rPr>
          <w:rFonts w:hint="eastAsia"/>
        </w:rPr>
      </w:pPr>
      <w:r>
        <w:rPr>
          <w:rFonts w:hint="eastAsia"/>
        </w:rPr>
        <w:t>&gt;OTU009907</w:t>
      </w:r>
    </w:p>
    <w:p w14:paraId="42481B21">
      <w:pPr>
        <w:rPr>
          <w:rFonts w:hint="eastAsia"/>
        </w:rPr>
      </w:pPr>
      <w:r>
        <w:rPr>
          <w:rFonts w:hint="eastAsia"/>
        </w:rPr>
        <w:t>CCTACGGGCGGCAGCAGTGGGGAATATTGGACAATGGGCGCAAGCCTGATCCAGCAATGCCGCGTGGGTGAAGAAGGTCTTCGGATCGTAAAGCCCTTTCAGTGGGGAAGAAAAACGGGGTGTGAAAAGCACTTCGTCTTGACGTTACCCACAGAAGAAGCACCGGCTAACTCCGTGCCAGCAGCCGCGGTAATACGGGGGGGGCAAGCGTTATTCGGAATTATTGGGCGTAAAGGGCGCGTAGGCGGTTCGGCAAGTCTGGTGTGAAATCTTCACAGCTCACCTGGAAGAGGTCACTGGAAACTGCCGAACTTGAGGTCCGGAGAGGCCGATGGAATTCCCGGTGTAGCGGTGGAATGCGTAGATATCGGGAAGAACACCAGTGGCGAAGGCGGTCGGCTGGACGGCACCTGACGCTGAGGCGCGAAAGTGCGGGGAGCAAACGGGATTAGATACCCGTGTAGTCC</w:t>
      </w:r>
    </w:p>
    <w:p w14:paraId="0B78AAF6">
      <w:pPr>
        <w:rPr>
          <w:rFonts w:hint="eastAsia"/>
        </w:rPr>
      </w:pPr>
      <w:r>
        <w:rPr>
          <w:rFonts w:hint="eastAsia"/>
        </w:rPr>
        <w:t>&gt;OTU009908</w:t>
      </w:r>
    </w:p>
    <w:p w14:paraId="21E3E593">
      <w:pPr>
        <w:rPr>
          <w:rFonts w:hint="eastAsia"/>
        </w:rPr>
      </w:pPr>
      <w:r>
        <w:rPr>
          <w:rFonts w:hint="eastAsia"/>
        </w:rPr>
        <w:t>CCTACGGGTGGCAGCAGTTAGGAATTTTGGGCAATGGGCGAAAGCCTGACCCAGCAACGCCGCGTGGGGGATGACGGCCTTCGGGTTGTAAACCCCTTTTCCGGGGGAAGATCGTGACGGTACCCCGGGAATAAGCCCCGGCTAACTACGTGCCAGCAGCCGCGGTAAGACAGAGGAGCCAAGCGTTGTCCGGATTGACTGGGCGTAAAGCGCACGCAGGCGGCTCTGCGCGTGGGGTGTGAAAGCTCTTGGCTAAACTGGGGGAGGACACGTCAGACTGCACGACTAGAGGGTGATAGAGGGGCGCAGAATTCGGGGTGTAGCGGTGGAATGCGCAGATATCAGGAGGAACACCAATAGCGAAGGCAGCTCGCTGGGACGTTACTGACGCTGAGGCGCGAAAGCGTGGGGAGCAAACAGGATTAGATACCCGAGTAGTCC</w:t>
      </w:r>
    </w:p>
    <w:p w14:paraId="71E00958">
      <w:pPr>
        <w:rPr>
          <w:rFonts w:hint="eastAsia"/>
        </w:rPr>
      </w:pPr>
      <w:r>
        <w:rPr>
          <w:rFonts w:hint="eastAsia"/>
        </w:rPr>
        <w:t>&gt;OTU009909</w:t>
      </w:r>
    </w:p>
    <w:p w14:paraId="7C65985E">
      <w:pPr>
        <w:rPr>
          <w:rFonts w:hint="eastAsia"/>
        </w:rPr>
      </w:pPr>
      <w:r>
        <w:rPr>
          <w:rFonts w:hint="eastAsia"/>
        </w:rPr>
        <w:t>CCTACGGGTGGCTGCAGTAGGGAATTTTCCACAATGGGGGCAACCCTGATGGAGCAACGCCGCGTGCAGGATGAATGCCTTCGGGTTGTAAACTGCTTTTATTAGTGACGATTATGACGGTAACTAATGAATAAGGACCTGCTAACTACGTGCCAGCAGCCGCGGTCATACGTAGGGTCCAAGCGTTATCCGGAATTACTGGGCGTAAAGCGCGCGTAGGCGGTTGGGTAAGTCGATTGTGAAATCCCCGGGCTTAACCTGGGAATTGCAGTCGATACTGCTCGGCTAGAGTGTGGAAGAGGGGGATGGAATTCCGCGTGTAGCAGTGAAATGCGTAGATATGCGGAGGAACACCGATGGCGAAGGCAATCCCCTGGGCCTGCACTGACGCTCATGCACGAAAGCGTGGGGAGCAAACAGGATTAGATACCCCTGTAGTCC</w:t>
      </w:r>
    </w:p>
    <w:p w14:paraId="4FFE5ADD">
      <w:pPr>
        <w:rPr>
          <w:rFonts w:hint="eastAsia"/>
        </w:rPr>
      </w:pPr>
      <w:r>
        <w:rPr>
          <w:rFonts w:hint="eastAsia"/>
        </w:rPr>
        <w:t>&gt;OTU009910</w:t>
      </w:r>
    </w:p>
    <w:p w14:paraId="7320C216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AAAGAATGGGAAGAATAAATTGACGGTACCATTTATAAGGTCCGGCTAACTACGTGCCAGCAGCCGCGGTAATACGGAGGGGGCTAGCGTTGTTCGGATTTACTGGGCGTAAAGGGCGCGTAGGCGGCATATTAAGTCAGCTGTGAAATCCCCGGGCTCAACTCCGGAACTGCCTCCAAAACTGGAGGTCTTGAGGTATGGAGAGGGAAGTGGAATTCCTGGTGTAGCGGTGAAATGCGTAGATATCAGGAGGAACACCGGTGGCGAAGGCGGCTTGCTGGGCCTTACCTGACGCTGAGGAGCGAAAGCGTGGGGAGCGAACAGGATTAGATACCCGAGTAGTCC</w:t>
      </w:r>
    </w:p>
    <w:p w14:paraId="10BDD058">
      <w:pPr>
        <w:rPr>
          <w:rFonts w:hint="eastAsia"/>
        </w:rPr>
      </w:pPr>
      <w:r>
        <w:rPr>
          <w:rFonts w:hint="eastAsia"/>
        </w:rPr>
        <w:t>&gt;OTU009911</w:t>
      </w:r>
    </w:p>
    <w:p w14:paraId="5D99ECB7">
      <w:pPr>
        <w:rPr>
          <w:rFonts w:hint="eastAsia"/>
        </w:rPr>
      </w:pPr>
      <w:r>
        <w:rPr>
          <w:rFonts w:hint="eastAsia"/>
        </w:rPr>
        <w:t>CCTACGGGTGGCTGCAGTGGGGAATCTTGCACAATGGGCGAAAGCCTGATGCAGCAACGCCGCGTGCGGGAAGAAGGCCTTAGGGTTGTAAACCGCTTTCAGCAGGGAAGAAACTGACGGTACCTGCAGAAGAAGGTGCGGCCAACTACGTGCCAGCAGCCGCGGTGACACGTAGGCACCAAGCGTTGTCCGGATTTATTGGGCGTAAAGCGCGCGCAGGCGGCTTGTCGCGTCGACTGTGAAAACCCGCGGCTCAACCGCGGGCCTGCAGCCGATACGGGCAGGCTAGAGTTCGGTAGGGGAGATCGGAATTCCTGGTGTAGCGGTGAAATGCGCAGATATCGGGAGGAACACCGGTGGCGAAGGCGGCGGCCTGGGTTGACACTGACGCTGAGGCGCGAAAGCGTGGGGAGCAAACAGGATTAGATACCCTTGTAGTCC</w:t>
      </w:r>
    </w:p>
    <w:p w14:paraId="53678926">
      <w:pPr>
        <w:rPr>
          <w:rFonts w:hint="eastAsia"/>
        </w:rPr>
      </w:pPr>
      <w:r>
        <w:rPr>
          <w:rFonts w:hint="eastAsia"/>
        </w:rPr>
        <w:t>&gt;OTU009912</w:t>
      </w:r>
    </w:p>
    <w:p w14:paraId="3A7DEF7C">
      <w:pPr>
        <w:rPr>
          <w:rFonts w:hint="eastAsia"/>
        </w:rPr>
      </w:pPr>
      <w:r>
        <w:rPr>
          <w:rFonts w:hint="eastAsia"/>
        </w:rPr>
        <w:t>CCTACGGGAGGCTGCAGTCGGGAATTTTGCCCAATGAGCGAAAGCTTGAGGCAGCAACTCCGCGTGAGGGATGAAGGCTCTCGGGTCGTAAACCTCTTTTCTCAGGGAAGATCCAAGACGGTACCTGAGGAATAAGCCACGGCTAACTACGTGCCAGCAGCCGCGGTAATACGGAGGGTGCAAGCGTTGTCCGGAATCACTGGGCGTAAAGGGTCCGTAGGCGGCTACTTCAGTCGGACGTGACAGGGCGCGGCTCACCCGCGTCAGGTCGTTCGATACTGGGTGGCTGGGATCGGTCAGAGGTCGGCGGAATTCCCGGTGTAGTGGTGGAATGCGTAGAGATCGGGAGGAAGCTCAACGGCGCAGGCAGCCGGCTAGGACCAGATTGACGCTGAGGGACGAAAGCGTGGGGAGCGAACAGGATTAGATACCCGTGTAGTCC</w:t>
      </w:r>
    </w:p>
    <w:p w14:paraId="2D1F7CD0">
      <w:pPr>
        <w:rPr>
          <w:rFonts w:hint="eastAsia"/>
        </w:rPr>
      </w:pPr>
      <w:r>
        <w:rPr>
          <w:rFonts w:hint="eastAsia"/>
        </w:rPr>
        <w:t>&gt;OTU009913</w:t>
      </w:r>
    </w:p>
    <w:p w14:paraId="73C90ABC">
      <w:pPr>
        <w:rPr>
          <w:rFonts w:hint="eastAsia"/>
        </w:rPr>
      </w:pPr>
      <w:r>
        <w:rPr>
          <w:rFonts w:hint="eastAsia"/>
        </w:rPr>
        <w:t>CCTACGGGGGGCTGCAGTGGGGAATTTTGCGCAATGGGCGAAAGCCTGACGCAGCGACGCCGCGTGTGCGATGAAGGCCTTTGGGTCGTAAAGCACTGTCGGTTGGGACGAAAACTTGTACGCTAATACCGTACAGGCTTGACGGTACCAGCAAAGGAAGCACCGGCTAACTCTGTGCCAGCAGCCGCGGTAATACAGAGGGTGCAAACGTTGCTCGGAATTATTGGGCGTAAAGCGCGCGCAGGCGGTCGAAAAAGTCTATGGGTCAAAGGCCGGGGCTCAACCCCGCGTACGCCCAGGATACTGTTCGACTGGAGACACGTAGAGGCAAGCGGAATTTCGGGTGTAGCGGTGGAATGCGTAGATATCCGAAAGAACACCGGAGGCGAAGGCGGCTTGCTGGGCGTGATCTGACGCTGAGGCGCGAAAGCGTGGGGAGCGAACAGGATTAGATACCCCTGTAGTCC</w:t>
      </w:r>
    </w:p>
    <w:p w14:paraId="544CBC3F">
      <w:pPr>
        <w:rPr>
          <w:rFonts w:hint="eastAsia"/>
        </w:rPr>
      </w:pPr>
      <w:r>
        <w:rPr>
          <w:rFonts w:hint="eastAsia"/>
        </w:rPr>
        <w:t>&gt;OTU009914</w:t>
      </w:r>
    </w:p>
    <w:p w14:paraId="670F7CC0">
      <w:pPr>
        <w:rPr>
          <w:rFonts w:hint="eastAsia"/>
        </w:rPr>
      </w:pPr>
      <w:r>
        <w:rPr>
          <w:rFonts w:hint="eastAsia"/>
        </w:rPr>
        <w:t>CCTACGGGTGGCAGCAGTGGGGAATCTTGCGCAATGGGCGAAAGCCTGACGCAGCAACGCCGCGTGGGGGACGAAGGCCTTCGGGTTGTAAACCGCTTTCAGGAGGGACGAAGCCACTCAGGTTAATAGCCGAGAGGGTGACGGTACCTCCAGAAGAAGCCCCGGCTAACTACGTGCCAGCAGCCGCGGTAATACGTAGGGGGCAAGCGTTGTCCGGATTTATTGGGCGTAAAGCGCGCGCAGGCGGTTTAACAAGTCAGGAGTGAAATCCCAGGGCTTAACCCTGGAATTGCTTTTGAAACTGTTTTACTTGAGTCCCGGAGAGGTTGACGGAATTCCCAGTGTAGAGGTGAAATTCGCAGATATTGGGAGGAACACCAGTGGCGTAAGCGGTCAACTGGACGGGTACTGACGCTGAGGTACGAAAGCATGGGTAGCAAACAGGATTAGATACCCCAGTAGTCC</w:t>
      </w:r>
    </w:p>
    <w:p w14:paraId="2F9B74F8">
      <w:pPr>
        <w:rPr>
          <w:rFonts w:hint="eastAsia"/>
        </w:rPr>
      </w:pPr>
      <w:r>
        <w:rPr>
          <w:rFonts w:hint="eastAsia"/>
        </w:rPr>
        <w:t>&gt;OTU009915</w:t>
      </w:r>
    </w:p>
    <w:p w14:paraId="763CBCF4">
      <w:pPr>
        <w:rPr>
          <w:rFonts w:hint="eastAsia"/>
        </w:rPr>
      </w:pPr>
      <w:r>
        <w:rPr>
          <w:rFonts w:hint="eastAsia"/>
        </w:rPr>
        <w:t>CCTACGGGTGGCAGCAGTGGGGAATTTTGGACAATGGGGGCAACCCTGATCCAGCAATGCCGCGTGTGTGAAGAAGGCCTTCGGGTTGTAAAGCACTTTTGTCCGGAACGAAACGGACTGGGCTAATATCCTGGTCTACTGACGGTACCGGAAGAATAAGCACCGGCTAACTACGTGCCAGCAGCCGCGGTAATACGTAGGGTGCGAGCGTTAATCGGAATTACTGGGCGTAAAGGGCGCGTAGGCGGGGATGTAAGTCAGACGTGAAATCCCGGGGCTCAACCTCGGAACAGCATTTGAAACTATATCTCTTGAGGGTAGGCGGAGAAAACGGAATTCCACAAGTAGCGGTGAAATGCGTAGATATGTGGAAGAACACCGGTGGCGAAGGCGGTTTTCTAGCTTATTCCTGACGCTAAAGCGCGAAAGCAAGGGGATCAAACAGGATTAGATACCCGTGTAGTCC</w:t>
      </w:r>
    </w:p>
    <w:p w14:paraId="782CEFA6">
      <w:pPr>
        <w:rPr>
          <w:rFonts w:hint="eastAsia"/>
        </w:rPr>
      </w:pPr>
      <w:r>
        <w:rPr>
          <w:rFonts w:hint="eastAsia"/>
        </w:rPr>
        <w:t>&gt;OTU009916</w:t>
      </w:r>
    </w:p>
    <w:p w14:paraId="2082D451">
      <w:pPr>
        <w:rPr>
          <w:rFonts w:hint="eastAsia"/>
        </w:rPr>
      </w:pPr>
      <w:r>
        <w:rPr>
          <w:rFonts w:hint="eastAsia"/>
        </w:rPr>
        <w:t>CCTACGGGAGGCTGCAGCAACGAATCTTCCGCAATGCACGAAAGTGTGACGGAGCAATGCCGCGTGCGGGATGAAGCGGCTCCGCCGTGTAAACCGCTGTCAGGACCTAGGAATATTGACCGGGTCCAGAGGAAGGGCCGGCTAAACTCGTGCCAGCAGCCGCGGTAAGACGTAGGATGCAAGCGTTGTCCGGATTTATTGGGCGTAAAGAGTTCGTAGGCGGTTCGTTAAGTCTGGTGTTAAAGATCGGGGCTCAACCCCGGGAGTGCACTGGATACTGGCGGACTCGAGTATGGTAGAGGCAAGTGGAATTCCCAGTGTAGCGGTGAAATGCGTAGATATTGGGAAGAACACCGGTGGCGCAAGCGACTTGCTGGGCCATTACTGACGCTGAGGAACGAAAGCTAGGGGAGCGAATGGGATTAGATACCCGTGTAGTCC</w:t>
      </w:r>
    </w:p>
    <w:p w14:paraId="1495D983">
      <w:pPr>
        <w:rPr>
          <w:rFonts w:hint="eastAsia"/>
        </w:rPr>
      </w:pPr>
      <w:r>
        <w:rPr>
          <w:rFonts w:hint="eastAsia"/>
        </w:rPr>
        <w:t>&gt;OTU009917</w:t>
      </w:r>
    </w:p>
    <w:p w14:paraId="33B94E78">
      <w:pPr>
        <w:rPr>
          <w:rFonts w:hint="eastAsia"/>
        </w:rPr>
      </w:pPr>
      <w:r>
        <w:rPr>
          <w:rFonts w:hint="eastAsia"/>
        </w:rPr>
        <w:t>CCTACGGGGGGCAGCAGTGGGGAATTTTGGACAATGGGGGCAACCCTGATCCAGCAATGCCGCGTGAGTGAAGAAGGCCTTCGGGTTGTAAAGCTCTTTTGTCAGGGAAGAAACGGGAGTGGCTAATATCCACTCCTAATGACGGTACCTGAAGAATAAGCACCGGCTAACTACGTGCCAGCAGCCGCGGTAATACGTAGGGTGCAAGCGTTGTTCGGAGTTACTGGGCGTAAAGAGTATGTAGGCGGTTCTGCAAGTTCGGTGTGAAATCTCCCGGCTCAACTGGGAGAGGACGCCTAAGACTGCTGGGCTAGAGGGTGGTAGAGGGAGGTGGAATTCCCGGTGTAGTGGTGAAATGCGTAGATATCGTCAAGAACACCGATAGTGTAGACAGCTTACTAGATTTCAACTGACGCTGAGGCACGAAAGTGTGGGGATCAAACAGGATTAGATACCCGAGTAGTCC</w:t>
      </w:r>
    </w:p>
    <w:p w14:paraId="26FEAE86">
      <w:pPr>
        <w:rPr>
          <w:rFonts w:hint="eastAsia"/>
        </w:rPr>
      </w:pPr>
      <w:r>
        <w:rPr>
          <w:rFonts w:hint="eastAsia"/>
        </w:rPr>
        <w:t>&gt;OTU009918</w:t>
      </w:r>
    </w:p>
    <w:p w14:paraId="7CACBE04">
      <w:pPr>
        <w:rPr>
          <w:rFonts w:hint="eastAsia"/>
        </w:rPr>
      </w:pPr>
      <w:r>
        <w:rPr>
          <w:rFonts w:hint="eastAsia"/>
        </w:rPr>
        <w:t>CCTACGGGGGGCTGCAGTGGGGAATCTTGGTCAATGGGCGCAAGCCTGAACCAGCGATGCCGCGTGAGTGATGAAGGCCTTCGGGTTGTAAAGCTCTGTGGGGAGGGACGAAAGAGCGCAGTCGAATAGGCTGTGTGTTGACGGTACCTCCTTAGCAAGCACCGGCTAACTCTGTGCCAGCAGCCGCGGTAAGACAGAGGGTGCAAACGTTGCTCGGAATCACTGGGCGTAAAGCGCGCGTAGGCGGCTTTTCAAGTCGGATGTGAAATCCCCGGGCTTAACCTGGGAACTGCATTCGAGACTGTCTAGCTAGAGTATGGGAGAGGGAAGTGGAATTTCAGGTGTAGCGGTGAAATGCGTAGATATCTGAAGGAACATCAGTGGCGAAAGCGACTTCCTGGACCAATACTGACGCTCATGTGCGAAAGCGTGGGGAGCAAACAGGATTAGATACCCTTGTAGTCC</w:t>
      </w:r>
    </w:p>
    <w:p w14:paraId="54F0E582">
      <w:pPr>
        <w:rPr>
          <w:rFonts w:hint="eastAsia"/>
        </w:rPr>
      </w:pPr>
      <w:r>
        <w:rPr>
          <w:rFonts w:hint="eastAsia"/>
        </w:rPr>
        <w:t>&gt;OTU009919</w:t>
      </w:r>
    </w:p>
    <w:p w14:paraId="0D35A469">
      <w:pPr>
        <w:rPr>
          <w:rFonts w:hint="eastAsia"/>
        </w:rPr>
      </w:pPr>
      <w:r>
        <w:rPr>
          <w:rFonts w:hint="eastAsia"/>
        </w:rPr>
        <w:t>CCTACGGGAGGCTGCAGCAAGGAATTTTCGGCAATGGGCGCAAGCCTGACCGAGCAACGCCGCGTGCGGGATGACGGCCTTCGGGTTGTAAACCGCTTTTCTAGGGGAAGAATCAGACGGTACCCTGGGAATAAGCCCCGGCAAACTTCGTGCCAGCAGCCGCGGTAATACGGAGGGTGCAAGCGTTATCCGGATTCACTGGGTTTAAAGGGTGCGTAGGCGGGTTTGTAAGTCAGTGGTGAAATCCCGAAGCTTAACTTCGGAACTGCCGTTGATACTACAGGTCTTGAATACTCGGGAGGTGAGCGGAATATGTCATGTAGCGGTGAAATGCTTAGATATGACATAGAACACCGATTGCGAAGGCAGCTCACTACAGAGTCATTGACGCTGAGGCACGAAAGCGTGGGGATCAAACAGGATTAGATACCCCAGTAGTCC</w:t>
      </w:r>
    </w:p>
    <w:p w14:paraId="5AA158BC">
      <w:pPr>
        <w:rPr>
          <w:rFonts w:hint="eastAsia"/>
        </w:rPr>
      </w:pPr>
      <w:r>
        <w:rPr>
          <w:rFonts w:hint="eastAsia"/>
        </w:rPr>
        <w:t>&gt;OTU009920</w:t>
      </w:r>
    </w:p>
    <w:p w14:paraId="02F9EAA0">
      <w:pPr>
        <w:rPr>
          <w:rFonts w:hint="eastAsia"/>
        </w:rPr>
      </w:pPr>
      <w:r>
        <w:rPr>
          <w:rFonts w:hint="eastAsia"/>
        </w:rPr>
        <w:t>CCTACGGGTGGCAGCAGTGGGGAATATTGCACAATGGGGGAAACCCTGATGCAGCAACGCCGCGTGAGTGATGACGGCCTTCGGGTTGTAAAGCTCTGTCTTCAGGGACGATAATGACGGTACCTGAGGAGGAAGCCACGGCTAACTACGTGCCAGCAGCCGCGGTAATACGGAGGGGGCTAGCGTTGTTCGGAATTACTGGGCGTAAAGGGCGCGTAGGCGGTATGCCAAGTCGGGCGTGAAATCCCTGGGCTCAACCCAGGAACTGCACTCGAAACTGCCAGTCTTGAGGAATGGAGAGGGAAGCGGAATTCCTGGTGTAGAGGTGATATGCGTAGATATCGGCAGGAACACCCATGGGGAAGCCAACCGACTGGCCAGTGCCTGACACTGAGGGACGACAGCGTGGGGAGCGAACTGGATTAGATACCCGAGTAGTCC</w:t>
      </w:r>
    </w:p>
    <w:p w14:paraId="5DEB8576">
      <w:pPr>
        <w:rPr>
          <w:rFonts w:hint="eastAsia"/>
        </w:rPr>
      </w:pPr>
      <w:r>
        <w:rPr>
          <w:rFonts w:hint="eastAsia"/>
        </w:rPr>
        <w:t>&gt;OTU009921</w:t>
      </w:r>
    </w:p>
    <w:p w14:paraId="1D53DAFB">
      <w:pPr>
        <w:rPr>
          <w:rFonts w:hint="eastAsia"/>
        </w:rPr>
      </w:pPr>
      <w:r>
        <w:rPr>
          <w:rFonts w:hint="eastAsia"/>
        </w:rPr>
        <w:t>CCTACGGGAGGCAGCAGTGGGGAATATTGGACAATGGAGGCAACTCTGACCCAGCCATCCCGCGTGCAGGATGAAGGATCTATGGTTCGTAAACTGCTTTTATCAGGGAAGAAAAAGATTGATTTATCAATAACTGACGGTACCTGATGAATAAGCACCGGCTAACTCCGTGCCAGCAGCCGCGGTAATACGGAGGGTGCAAGCGTTATCCGGATTCACTGGGTTTAAAGGGTGCGTAGGCGGCTATTTAAGTCAGTGGTGAAAGCCCGCAGCTTAACTGTGGAATTGCCATTGAAACTGAGTAGCTCGAATCTGGTTGAAGTGGGCGGAATACATCATGTAGCGGTGAAATGCATAGATATGATGTAGAACACCAATTGCGAAGGCAGCTCACTAAGCCAACATTGACGCTGAGGCACGAAAGCGTGGGGAGCAAACAGGATTAGATACCCCTGTAGTCC</w:t>
      </w:r>
    </w:p>
    <w:p w14:paraId="19C16E3A">
      <w:pPr>
        <w:rPr>
          <w:rFonts w:hint="eastAsia"/>
        </w:rPr>
      </w:pPr>
      <w:r>
        <w:rPr>
          <w:rFonts w:hint="eastAsia"/>
        </w:rPr>
        <w:t>&gt;OTU009922</w:t>
      </w:r>
    </w:p>
    <w:p w14:paraId="682B049C">
      <w:pPr>
        <w:rPr>
          <w:rFonts w:hint="eastAsia"/>
        </w:rPr>
      </w:pPr>
      <w:r>
        <w:rPr>
          <w:rFonts w:hint="eastAsia"/>
        </w:rPr>
        <w:t>CCTACGGGTGGCTGCAGTGGGGAATATTGCACAATGGGCGCAAGCCTGATGCAGCCATGCCGCGTGTATGAAGAAGGCCTTCGGGTTGTAAAGTACTTTCAGCGGGGAGGAAGGTGTTGCGGTTAATAACCGCAGCAATTGACGTTACCCGCAGAAGAAGCACCGGCTAACTCCGTGCCAGCAGCCGCGGTAAGACGGAGGGCGCGAACGTTGTTCGGAATCACTGGGCGTAAAGGGCGCGTAGGCGGGATAGTAAGTCAGACGTGAAATCCCGGGGCTCAACTCCGGGCCTGCGTTTGAAACTGCTATCCTAGAGTGCAGGAGAGGAAGGCGGAATTCCTGGTGTAGCGGTGAAATGCGCAGATATCAGGAGGAACACCGGTGGCGAAGGCGGGATCCTGGGCCGTTGCTGACACTGAGGCGCGAAAGCTGGGGGAGCGAACAGGATTAGATACCCCAGTAGTCC</w:t>
      </w:r>
    </w:p>
    <w:p w14:paraId="36CB21BA">
      <w:pPr>
        <w:rPr>
          <w:rFonts w:hint="eastAsia"/>
        </w:rPr>
      </w:pPr>
      <w:r>
        <w:rPr>
          <w:rFonts w:hint="eastAsia"/>
        </w:rPr>
        <w:t>&gt;OTU009923</w:t>
      </w:r>
    </w:p>
    <w:p w14:paraId="1C52947E">
      <w:pPr>
        <w:rPr>
          <w:rFonts w:hint="eastAsia"/>
        </w:rPr>
      </w:pPr>
      <w:r>
        <w:rPr>
          <w:rFonts w:hint="eastAsia"/>
        </w:rPr>
        <w:t>CCTACGGGCGGCAGCAGTGGGGAATCTTGCGCAATGGGCGAAAGCCTGACGCAGCAACGCCGCGTGGGGGATGAAGGCTTTCGGGTTGTAAACCCCTTTCAGCAGGGACGATAATGACGGTACCGCAGGAATAAGTTCCGGCTAACTACGTGCCAGCAGCCGCGGTAATACGTAGGGTGCGAGCGTTAATCGGAATTACTGGGCGTAAAGTGTGCGCAGGCGGCCGAGCAAGTCGAGTGTGAAAGCCCCGGGCTTAACCCGGAAACTGCATTGGAAACTACCTTGCTTGAGGGTTTGAGGGGGGACTGGAATTCTCGGTGTAGCAGTGAAATGCGTAGATATCTGGAGGAACACCGGTGGCGAAGGCGGCATCCTGGACCGGCATTGACGCTGAGGCGCGAAAGCCAGGGGAGCAAACGGGATTAGATACCCGAGTAGTCC</w:t>
      </w:r>
    </w:p>
    <w:p w14:paraId="6626042F">
      <w:pPr>
        <w:rPr>
          <w:rFonts w:hint="eastAsia"/>
        </w:rPr>
      </w:pPr>
      <w:r>
        <w:rPr>
          <w:rFonts w:hint="eastAsia"/>
        </w:rPr>
        <w:t>&gt;OTU009924</w:t>
      </w:r>
    </w:p>
    <w:p w14:paraId="23B81823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GTAAGTTAATACCTTGCTGTTTTGACGTTACCGACAGAATAAGCACCGGCTAACTTCGTGCCAGCAGCCGCGGTAATACGAAGGGTGCAAGCGTTACTCGGAATTACTGGGCGTAAAGCGTGCGTAGGTGGTTCGTTAAGTCTGATGTGAAAGCCCTGGGCTCAACCTGGGAATGGCATTGGATACTGGCGACCTAGAGTGCGGTAGAGGGTGGCGGAATTCCCGGTGTAGCGGTGAAATGCGTAGATATCGGGAGGAACATCGATGGCGAAAGCAACCGTCTGGGCCTGAACTGACACTGAGACACGAAAGCGTGGGGAGCAAACAGGATTAGATACCCCGGTAGTCC</w:t>
      </w:r>
    </w:p>
    <w:p w14:paraId="7DC66778">
      <w:pPr>
        <w:rPr>
          <w:rFonts w:hint="eastAsia"/>
        </w:rPr>
      </w:pPr>
      <w:r>
        <w:rPr>
          <w:rFonts w:hint="eastAsia"/>
        </w:rPr>
        <w:t>&gt;OTU009925</w:t>
      </w:r>
    </w:p>
    <w:p w14:paraId="06ACBC06">
      <w:pPr>
        <w:rPr>
          <w:rFonts w:hint="eastAsia"/>
        </w:rPr>
      </w:pPr>
      <w:r>
        <w:rPr>
          <w:rFonts w:hint="eastAsia"/>
        </w:rPr>
        <w:t>CCTACGGGGGGCAGCAGTGGGGAATTTTGGGCAATGGGCGAAAGCCTGACCCAGCAACGCCGCGTGAAGGATGAAATCCTTCGGGATGTAAACTTCGCAAGAACGGGAAGAATAAGTCTGCGCAAATATCGCAGATGATGACGGTACCGTTTGTAAGCTCCGGCTAACTCCGTGCCAGCAGCCGCGGTAATACGTAGGGGGCGAGCGTTGTCCGGAATCACTGGGCGTAAAGGGCGCGTAGGTGGCCGAGCAAGGTCGCGGTGAAAGCCCGGGGCTCAACCGTGGAACTGCTTGGTATACTGCTTTTCTTGAGCCACTTAGGGGCTGTCGGAACAAATGGTGGAGCGGTGAAATGCGTAGATATCATTTGGAACGCCAATGGTGAAAACAGACAGCTGGGAGTGTGCTGACGCTGAGACACGAAAGCCAGGGGAGCGAACGGGATTAGATACCCGAGTAGTCC</w:t>
      </w:r>
    </w:p>
    <w:p w14:paraId="1C893BD3">
      <w:pPr>
        <w:rPr>
          <w:rFonts w:hint="eastAsia"/>
        </w:rPr>
      </w:pPr>
      <w:r>
        <w:rPr>
          <w:rFonts w:hint="eastAsia"/>
        </w:rPr>
        <w:t>&gt;OTU009926</w:t>
      </w:r>
    </w:p>
    <w:p w14:paraId="042FCEE1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TTAGGGTTGTAAACCGCTTTCAGCAGGGAAGAAAATGACGGTACCTGCAGAAGAAGGTGCGGCCAACTACGTGCCAGCAGCCGCGGTGACACGTAGGCACCAAGCGTTGTCCGGATTTATTGGGTTTAAAGGGTGCGTAGGCGGCCTATTAAGTCAGTGGTGAAATATCTCAGCTTAACTGAGAGGGTGCCATTGATACTGCAGGGCTTGAGTACAGATGAGGTAGGCGGAATTGATTGTGTAGCGGTGAAATGCATAGATACAATCAAGAACCCCGATTGCGTAGGCAGCTAACTAGGCTGTAACTGACGCTGAGGCACGAAAGCGTGGGGAGCGAACAGGATTAGATACCCCTGTAGTCC</w:t>
      </w:r>
    </w:p>
    <w:p w14:paraId="0A57296D">
      <w:pPr>
        <w:rPr>
          <w:rFonts w:hint="eastAsia"/>
        </w:rPr>
      </w:pPr>
      <w:r>
        <w:rPr>
          <w:rFonts w:hint="eastAsia"/>
        </w:rPr>
        <w:t>&gt;OTU009927</w:t>
      </w:r>
    </w:p>
    <w:p w14:paraId="27CCF487">
      <w:pPr>
        <w:rPr>
          <w:rFonts w:hint="eastAsia"/>
        </w:rPr>
      </w:pPr>
      <w:r>
        <w:rPr>
          <w:rFonts w:hint="eastAsia"/>
        </w:rPr>
        <w:t>CCTACGGGTGGCAGCAGTGGGGAATATTGCGCAATGGGCGAAAGCCTGACGCAGCAACGCCGCGTGAGTGATGAAGGCCTTCGGGTCGTAAAGCTCTGTCGGAGGGAACGAATTCTCTCGGGGTTAACAGCCCTGGGAAGTGACGGTACCCTCAAAGGAAGCACCGGCTAACTACGTGCCAGCAGCCGCGGTAATACGTAGGGTGCGAGCGTTAATCGGAATTATTGGGCGTAAAGGGCGCGTAGGCGGCCGAGCAAGTCTTGGGTGAAATCCCTCGGCTCAACCGAGGAACTGCCTTGGATACTGCTTGGCTCGAGGCCGGGAGAGGATGGTGGAATTCCCAGTGTAGCGGTGAAATGCGTAGATATCAGGAAGAATACCGATGGCGAAAGCAGCTCTCTGGGACGGTACTGACGCTGAGACGCGAAAGCGTGGGGAGCGAACAGGATTAGATACCCCAGTAGTCC</w:t>
      </w:r>
    </w:p>
    <w:p w14:paraId="28AE61CA">
      <w:pPr>
        <w:rPr>
          <w:rFonts w:hint="eastAsia"/>
        </w:rPr>
      </w:pPr>
      <w:r>
        <w:rPr>
          <w:rFonts w:hint="eastAsia"/>
        </w:rPr>
        <w:t>&gt;OTU009928</w:t>
      </w:r>
    </w:p>
    <w:p w14:paraId="460667EE">
      <w:pPr>
        <w:rPr>
          <w:rFonts w:hint="eastAsia"/>
        </w:rPr>
      </w:pPr>
      <w:r>
        <w:rPr>
          <w:rFonts w:hint="eastAsia"/>
        </w:rPr>
        <w:t>CCTACGGGGGGCAGCAGTGAGGAATTTTGGACAATGGGGGCAACCCTGATCCAGCGACGCCGCGTGAAGGATGAAGGTCTTCGGATTGTAAACTTCTTTTGTTGGGGAATAAGAGACCTATGGAAACATAGGGCGTGAATGTACCCGATGAATAAGCCACGGCTAACTTCGTGCCAGCAGCCGCGGTAATACGAAGGTGGCAAGCGTTACTCGGAATTACTAGGCGTAAAGGGCAGGTAGGTGGTCCGATAAGTCTGTTGTGAAAGCTCCCGGCTTAACTGGGAGAGGCCAACGGAAACTATCGGGCTTGAGTATGGGAGAGGGTACTGGAATTCCCGGTGTAGCGGTGAAATGCGCAGAGATCGGGAGGAACACCAATGGCGAAAGCAGGTACCTGGACCATTACTGACACTAAGCTGCGAAAGCTAGGGGAGCAAACAGGATTAGATACCCCAGTAGTCC</w:t>
      </w:r>
    </w:p>
    <w:p w14:paraId="00B671CC">
      <w:pPr>
        <w:rPr>
          <w:rFonts w:hint="eastAsia"/>
        </w:rPr>
      </w:pPr>
      <w:r>
        <w:rPr>
          <w:rFonts w:hint="eastAsia"/>
        </w:rPr>
        <w:t>&gt;OTU009929</w:t>
      </w:r>
    </w:p>
    <w:p w14:paraId="7C8B6929">
      <w:pPr>
        <w:rPr>
          <w:rFonts w:hint="eastAsia"/>
        </w:rPr>
      </w:pPr>
      <w:r>
        <w:rPr>
          <w:rFonts w:hint="eastAsia"/>
        </w:rPr>
        <w:t>CCTACGGGGGGCAGCAGTGGGGAATTTTGGGCAATGGCCGCAAGGCTGACCCAGCGACGCCGCGTGCGGGAGGACGCCCTTCGGGGTGTAAACCGCTGTCAGGTGGGACGAACGACCGGGGTGGGAATACTGCCTCGGGGTGACGGTACCGCCAGAGGAAGCGCCGGCTAACTCCGTGCCAGCAGCCGCGGTAAGACGGAGGGGGCTAGCGTTGTCCGGAATTATTGGGCGTAAAGCGCGCGCAGGCGGGATGGCAAGTCGGTCGTGAAATCCCTCGGCTCAACCGAGGAACGTCGGCCGATACTGCCGTTCTTGAGGGATGCAGAGGAGACTGGAATTCCCGGTGTAGCGGTGAAATGTGTAGAGATCGGGAGGAACACCGGTGGTGAAGACGGCTCTCTGGATCGTGACTGACGCTGAGACTCGAAAGCGTGGGGAGCAAACAGGATTAGATACCCCAGTAGTCC</w:t>
      </w:r>
    </w:p>
    <w:p w14:paraId="7E45613F">
      <w:pPr>
        <w:rPr>
          <w:rFonts w:hint="eastAsia"/>
        </w:rPr>
      </w:pPr>
      <w:r>
        <w:rPr>
          <w:rFonts w:hint="eastAsia"/>
        </w:rPr>
        <w:t>&gt;OTU009930</w:t>
      </w:r>
    </w:p>
    <w:p w14:paraId="107F7CDF">
      <w:pPr>
        <w:rPr>
          <w:rFonts w:hint="eastAsia"/>
        </w:rPr>
      </w:pPr>
      <w:r>
        <w:rPr>
          <w:rFonts w:hint="eastAsia"/>
        </w:rPr>
        <w:t>CCTACGGGAGGCAGCAGTTAGGAATTTTGGGCAATGGGCGGAAGCCTGACCCAGCAACGCCGCGTGGGTGATGAAGGCCCTCGGGTCGTAAAGCCCTTTTGCAGGGGACGATGATGACGGTACCCTGCGAATAAGCCACGGCTAACTACGTGCCAGCAGCCGCGGTAATACGAAGGGGGCTAGCGTTGCTCGGAATTACTGGGCGTAAAGGGCGCGTAGGCGGCGTGGTAAGTCAGCTGTGAAATCTCCGAGCTTAACTCGGAACGGTCAGCTGATACTGCTGTGCTAGAGTGCAGAAGGGGCAATCGGAATTCTTGGTGTAGCGGTGAAATGCGTAGATATCAAGAGGAACACCTGAGGTGAAGACGGGTTGCTGGGCTGACACTGACGCTGAGGCGCGAAAGCTAGGGTAGCAAACGGGATTAGATACCCCGGTAGTCC</w:t>
      </w:r>
    </w:p>
    <w:p w14:paraId="2465870D">
      <w:pPr>
        <w:rPr>
          <w:rFonts w:hint="eastAsia"/>
        </w:rPr>
      </w:pPr>
      <w:r>
        <w:rPr>
          <w:rFonts w:hint="eastAsia"/>
        </w:rPr>
        <w:t>&gt;OTU009931</w:t>
      </w:r>
    </w:p>
    <w:p w14:paraId="7F4159B1">
      <w:pPr>
        <w:rPr>
          <w:rFonts w:hint="eastAsia"/>
        </w:rPr>
      </w:pPr>
      <w:r>
        <w:rPr>
          <w:rFonts w:hint="eastAsia"/>
        </w:rPr>
        <w:t>CCTACGGGTGGCAGCAGTGGGGAATATTGCACAATGGAGGAAACTCTGATGCAGCGACGCCGCGTGAGCGATGAAGGCCTTAGGGTTGTAAAGCTCTTTTACCCGGGATGATAATGACAGTACCGGGAGAATAAGCTCCGGCTAACTCCGTGCCAGCAGCCGCGGTAATACGTAGGTGGCAAGCGTTGTCCGGAATTATTGGGCGTAAAGCGCGCGCAGGTGGTTCCTTAAGTCTGATGTGAAAGCCCACGGCTCAACCGTGGAGGGTCATTGGAAACTGGGGAACTTGAGTGCAGAAGAGAAAAGCGGAATTCCACGTGTAGCGGTGAAATGCGTAGAGATGTGGAGGAACACCAGTGGCGAAGGCGGCTCTCTGGCCTGAAACTGACGCTCAGGTACGAAAGCTGGGGGAGCGAACGGGATTAGATACCCCGGTAGTCC</w:t>
      </w:r>
    </w:p>
    <w:p w14:paraId="69AA450A">
      <w:pPr>
        <w:rPr>
          <w:rFonts w:hint="eastAsia"/>
        </w:rPr>
      </w:pPr>
      <w:r>
        <w:rPr>
          <w:rFonts w:hint="eastAsia"/>
        </w:rPr>
        <w:t>&gt;OTU009932</w:t>
      </w:r>
    </w:p>
    <w:p w14:paraId="7AB34722">
      <w:pPr>
        <w:rPr>
          <w:rFonts w:hint="eastAsia"/>
        </w:rPr>
      </w:pPr>
      <w:r>
        <w:rPr>
          <w:rFonts w:hint="eastAsia"/>
        </w:rPr>
        <w:t>CCTACGGGAGGCTGCAGTAGGGAATATTGGGCAATGGACGAGAGTCTGACCCAGCCATGCCGCGTGCAGGAAGACGGCGTTCTGCGTTGTAAACTGCTTTTATCTGGGAAGAAAAAGTCCATGCGTGGAAAATTGCCGGTACCAGATGAATAAGCACCGGCTAACTCCGTGCCAGCAGCCGCGGTAATACGGAGGGTGCAAGCGTTGTCCGGATTTATTGGGTTTAAAGGGTGCGTAGGCGGCCCTGTAAGTCAGCGGTGAAATCCCAGGGCTCAACCCTGGAACTGCCGTTGATACTGCATGGCTTGAGGGAGACAGGGGTAAGCGGAACTGATGGTGGAGCGGTGAAATGCGTTGATATCATCAGGAACACCGGTGGCGAAAGCGGCTTACTGGGTCTCTTCTGACGCTGAGGAACGAAAGCTAGGGTAGCGAACGGGATTAGATACCCGGGTAGTCC</w:t>
      </w:r>
    </w:p>
    <w:p w14:paraId="5FA1FB26">
      <w:pPr>
        <w:rPr>
          <w:rFonts w:hint="eastAsia"/>
        </w:rPr>
      </w:pPr>
      <w:r>
        <w:rPr>
          <w:rFonts w:hint="eastAsia"/>
        </w:rPr>
        <w:t>&gt;OTU009933</w:t>
      </w:r>
    </w:p>
    <w:p w14:paraId="64B3E101">
      <w:pPr>
        <w:rPr>
          <w:rFonts w:hint="eastAsia"/>
        </w:rPr>
      </w:pPr>
      <w:r>
        <w:rPr>
          <w:rFonts w:hint="eastAsia"/>
        </w:rPr>
        <w:t>CCTACGGGAGGCAGCAGTGGGGAATATTGGACAATGGGCGCAAGCCTGATCCAGCCATACCGCGTGGGTGAAGAAGGCCTTCGGGTTGTAAAGCCCTTTTGTTGGGAAAGAAATCCAGCTGGTTAATACCCGGTTGGGATGACGGTACCCAAAGAATAAGCACCGGCTAACTTCGTGCCAGCAGCCGCGGTAATACGAAGGGTGCAAGCGTTGTTCGGAATTACTGGGCGTAAAGCGCGCGCAGGCGGTTATGCAAGTCAGAGGTGAAATCCCAGGGCTTAACCCTGGAACTGCCTTTGAAACTGCATAGCTAGAGTCCGTGAGAGGGTGGTGGAATTCCTAGTGTAGAGGTGAAATTCGTAGATATCGGGAGGAACATCTGTGGCGAAGGCGACACCCTGGACCAGCACTGACACTGAGGCACGAAAGCGTGGGGAGCAAACAGGATTAGATACCCCAGTAGTCC</w:t>
      </w:r>
    </w:p>
    <w:p w14:paraId="2D629660">
      <w:pPr>
        <w:rPr>
          <w:rFonts w:hint="eastAsia"/>
        </w:rPr>
      </w:pPr>
      <w:r>
        <w:rPr>
          <w:rFonts w:hint="eastAsia"/>
        </w:rPr>
        <w:t>&gt;OTU009934</w:t>
      </w:r>
    </w:p>
    <w:p w14:paraId="77D59C68">
      <w:pPr>
        <w:rPr>
          <w:rFonts w:hint="eastAsia"/>
        </w:rPr>
      </w:pPr>
      <w:r>
        <w:rPr>
          <w:rFonts w:hint="eastAsia"/>
        </w:rPr>
        <w:t>CCTACGGGTGGCTGCAGTGGGGAATATTTCGCAATGGGCGAAAGCCTGACGAAGCAACGCCGCGTGGAGGATGAAGGCCCTAGTGGTCGTAAACTCCTGTCTAGTGGGACGAAGCTCATGCAAGTGAATAACTTGCGTGATTGACTGTACCGCTGGAGGAAGCTCCGGCCAACTCCGTGCCAGCAGCCGCGGTAATACGGAGGGAGCAAGCGTTACTCGGAATTATTGGGCGTAAAGGGCGCGTAGGCGGTCATCCAAGTCGGCTGTGAAATGCCAAAGCTCAACTTTGGAGGTGCAGTTGATACTGGGTGGCTTGAGTTCCGGAGAGGAAGACGGAATTCCCGGTGTAGCGGTGAAATGCGTAGATATCGGGAGGAACACCGGTGGCGAAGGCGGCTACCTGGACAGAAACTGACGCTGAGGCGCGAAAGCTAGGGGAGCAAACAGGATTAGATACCCCAGTAGTCC</w:t>
      </w:r>
    </w:p>
    <w:p w14:paraId="4B4AD787">
      <w:pPr>
        <w:rPr>
          <w:rFonts w:hint="eastAsia"/>
        </w:rPr>
      </w:pPr>
      <w:r>
        <w:rPr>
          <w:rFonts w:hint="eastAsia"/>
        </w:rPr>
        <w:t>&gt;OTU009935</w:t>
      </w:r>
    </w:p>
    <w:p w14:paraId="2CB721E4">
      <w:pPr>
        <w:rPr>
          <w:rFonts w:hint="eastAsia"/>
        </w:rPr>
      </w:pPr>
      <w:r>
        <w:rPr>
          <w:rFonts w:hint="eastAsia"/>
        </w:rPr>
        <w:t>CCTACGGGTGGCAGCAGTCGAGAATCTTCCGCAATGGGCGCAAGCCTGACGCAGCGACGCCGCGTGCGGGAGGAAGGTCTTCGGATCGTAAACCGCTGTCAGGAGGGACGAATGGCCCGAGGAGGCAATGCCTCGGGTTTGACGGTACCTCCAGAGGAAGCACCGGCTAACTCCGTGCCAGCAGCCGCGGTAATACGGAGGGTGCGAGCGTTGTTCGGAATTATTGGGCGTACAGCGCGCGCAGGCGGCTGCCGACGTGCCGTGTGACAGGCGGAGGCTCAACCTCCGAGGGTCACGGTAGACGCGGCGGCTCGAGGCCGGTAGGGGGGAGTGGAATTCCGGGTGTAGTGGTGGAATGCGTAGATATCCGGAGGAACACCAGTGGCGAAGGCGGCTCCCTGGACCGGTCCTGACGCTCAGGAGCGAAAGCGTGGGTAGCGATCCGGATTAGATACCCTAGTAGTCC</w:t>
      </w:r>
    </w:p>
    <w:p w14:paraId="28D5A3A4">
      <w:pPr>
        <w:rPr>
          <w:rFonts w:hint="eastAsia"/>
        </w:rPr>
      </w:pPr>
      <w:r>
        <w:rPr>
          <w:rFonts w:hint="eastAsia"/>
        </w:rPr>
        <w:t>&gt;OTU009936</w:t>
      </w:r>
    </w:p>
    <w:p w14:paraId="097818D0">
      <w:pPr>
        <w:rPr>
          <w:rFonts w:hint="eastAsia"/>
        </w:rPr>
      </w:pPr>
      <w:r>
        <w:rPr>
          <w:rFonts w:hint="eastAsia"/>
        </w:rPr>
        <w:t>CCTACGGGTGGCTGCAGTCGAGAATCTTGGGCAATGCCCGCAAGGGTGACCCAGCGACGCCGCGTGGAGGATGAAGGCCCTTGGGTTGTAAACTCCTTTTATGGGGGAAGAAGGTACGGGTAACCGTACTTGACGGTACCCTGTGAATAAGCCACGGCTAACTACGTGCCAGCAGCCGCGGTAATACGTAGGGTCCAAGCGTTATCCGGAATTACTGGGCGTAAAGAGTTGCGTAGGTGGCATGGAAAGCAGATAGTGAAAGCGTCCCGCTCAACGGGATATACATTATCTGAACTCCCAAGCTAGAAGGCGAGAGAGGCAGATGGAATTCCTGATGTAGGGGTAATATCCGTAGATATCAGGAGGAACACCGATGGCGTAGGCAGTCTGCTGGCTCGTCCTTGACACTAAGGCACGAAAGCGTGGGGAGCGACCGGGATTAGATACCCGTGTAGTCC</w:t>
      </w:r>
    </w:p>
    <w:p w14:paraId="7CE09645">
      <w:pPr>
        <w:rPr>
          <w:rFonts w:hint="eastAsia"/>
        </w:rPr>
      </w:pPr>
      <w:r>
        <w:rPr>
          <w:rFonts w:hint="eastAsia"/>
        </w:rPr>
        <w:t>&gt;OTU009937</w:t>
      </w:r>
    </w:p>
    <w:p w14:paraId="021C996F">
      <w:pPr>
        <w:rPr>
          <w:rFonts w:hint="eastAsia"/>
        </w:rPr>
      </w:pPr>
      <w:r>
        <w:rPr>
          <w:rFonts w:hint="eastAsia"/>
        </w:rPr>
        <w:t>CCTACGGGGGGCTGCAGTGAGGGATATTGGTCAATGGGGGCAACCCTGAACCAGCGACGCCGCGTGGGTGATGAAGGTCTTCGGATCGTAAAACCCTTTTCTAGGTGACGAGACAAGGACGGTAGCCAGAGAAGAAGCCCCGGCTAACTCCGTGCCAGCAGCCGCGGTAATACGGAGGGTGCGAGCGTTATCCGGAATTACTGGGCGTAAAGCGTGCGTAGGCGGTTCGTTAAGTCTGTTGTGAAAGCCCTGGGCTCAACCTGGGAACTGCAGTGGAAACTGGACGACTAGAGTGTGGTAGAGGGTAGCGGAATTCCTGGTGTAGCGGTGAAATGCGTAGATATCGGGAGGAACACCGATGGCGAAGGCAGCCCCCTGGGCTAACACTGACGCTCATGCACGAAAGCGTGGGGAGCAAACAGGATTAGATACCCGAGTAGTCC</w:t>
      </w:r>
    </w:p>
    <w:p w14:paraId="777D73DB">
      <w:pPr>
        <w:rPr>
          <w:rFonts w:hint="eastAsia"/>
        </w:rPr>
      </w:pPr>
      <w:r>
        <w:rPr>
          <w:rFonts w:hint="eastAsia"/>
        </w:rPr>
        <w:t>&gt;OTU009938</w:t>
      </w:r>
    </w:p>
    <w:p w14:paraId="32B6AF47">
      <w:pPr>
        <w:rPr>
          <w:rFonts w:hint="eastAsia"/>
        </w:rPr>
      </w:pPr>
      <w:r>
        <w:rPr>
          <w:rFonts w:hint="eastAsia"/>
        </w:rPr>
        <w:t>CCTACGGGGGGCTGCAGTAAGGAATATTGCGCAATGGGCGACAGCCTGACGCAGCGACGCCGCGTGGGGGATGAAGGTCTTCGGATTGTAAACCCCTTTCGGCAGGGAAGATGGAACGGGAAACTGTTCGGACGGTACCTGCAGAAGCAGCCACGGCTAACTCCGTGCCAGCAGCCGCGGTAAGACAGAGGTGCCGAGCGTTAGGCAGAATCACTGGGCTTAAAGCGTGTGTAGGCGGAATGCTAAGTACCTTGTGAAATCCTGCGGCTCAACCGCAGAACTGCTGGGTATACTGGTATTCTTGAGCCACTTAGGGGCAGTCGGAACAGATGGTGGAGCGGTGAAATGCGTAGATATCATCTGGAACGCCAAAGGTGAAAACAGACTGCTGGGAGTGTGCTGACGCTGAGACACGAAAGCCAGGGGAGCGAACGGGATTAGATACCCTTGTAGTCC</w:t>
      </w:r>
    </w:p>
    <w:p w14:paraId="3280969B">
      <w:pPr>
        <w:rPr>
          <w:rFonts w:hint="eastAsia"/>
        </w:rPr>
      </w:pPr>
      <w:r>
        <w:rPr>
          <w:rFonts w:hint="eastAsia"/>
        </w:rPr>
        <w:t>&gt;OTU009939</w:t>
      </w:r>
    </w:p>
    <w:p w14:paraId="4087974A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CAGTACCGTTCGAATAGGGCGGTACCTTGACGGTACCTAACCAGAAAGCCACGGCTAACTACGTGCCAGCAGCCGCGGTAATACGAAGGTGGCAAGCGTTGTTCGGATTCACTGGGCGTACAGGGTGTGTAGGCGGTTTGGTAAGCCTTCTGTTAAAGCTTCGGGCCCAACCCGGAAAGCGCAGAGGGTACTGCCAGGCTAGAGGGCGGGAGAGGAGCGCGGAATTCCCGGTGTAGCGGTGAAATGCGTAGAGATCGGGAGGAAGGCCGGTGGCGAAGGCGGCGCTCTGGAACATTTCTGACGCTGAGGCTCGAAAGCGTGGGGAGCAAACAGGATTAGATACCCTGGTAGTCC</w:t>
      </w:r>
    </w:p>
    <w:p w14:paraId="06CC2E1C">
      <w:pPr>
        <w:rPr>
          <w:rFonts w:hint="eastAsia"/>
        </w:rPr>
      </w:pPr>
      <w:r>
        <w:rPr>
          <w:rFonts w:hint="eastAsia"/>
        </w:rPr>
        <w:t>&gt;OTU009940</w:t>
      </w:r>
    </w:p>
    <w:p w14:paraId="3138317F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GCTCTGTTGCCAGGGAAGAACGCTTACGAGAGTAACTGCTCGTAAGGTGACGGTACCTGAGAAGAAAGCCCCGGCTAACTACGTGCCAGCAGCCGCGGTAATACGTAGGGGGCGAGCGTTGCCCGGATTTATTGGGCGTAAAGGGCGCGTAGGCGGCCGCGTGCGTCACGGGTGAAATCTCCCGGCTCAACTGGGAGGGGTCCTGTGATACGGCGCGGCTCGAGCGAGGTAGGGGGTCGTGGAATTCCCGGTGTAGTGGTGGAATGCGTAGAGATCGGGAGGAACACCCGTGGCGAAGGCGGCGACCTGGACCTCGGCTGACGCTAAGGCGCGAAAGCGTGGGGAGCGATCCGGATTAGATACCCGAGTAGTCC</w:t>
      </w:r>
    </w:p>
    <w:p w14:paraId="6B46E2F2">
      <w:pPr>
        <w:rPr>
          <w:rFonts w:hint="eastAsia"/>
        </w:rPr>
      </w:pPr>
      <w:r>
        <w:rPr>
          <w:rFonts w:hint="eastAsia"/>
        </w:rPr>
        <w:t>&gt;OTU009941</w:t>
      </w:r>
    </w:p>
    <w:p w14:paraId="1224505D">
      <w:pPr>
        <w:rPr>
          <w:rFonts w:hint="eastAsia"/>
        </w:rPr>
      </w:pPr>
      <w:r>
        <w:rPr>
          <w:rFonts w:hint="eastAsia"/>
        </w:rPr>
        <w:t>CCTACGGGTGGCTGCAGTGGGGAATCTTGCGCAATGGGCGAAAGCCTGACGCAGCAACGCCGCGTGGGGGATGAAGGCCTTCGGGTTGTAAACCTCTTTCACCATCGACGAAGCCCTTTGGGGTGACGGTAGGTGGGGAAGAAGCACCGGCTAACTACGTGCCAGCAGCCGCGGTAATACGTAGGTGGCAAGCGTTGTCCGGAATTATTGGGCGTAAAGCGCGCGCAGGTGGTTCTTTAAGTCTGATGTGAAAGCCCACGGCTCAACTGGGGAGGGTCACGCGATACTGATCGACTCGAAGGCAGGAGAGGGTAGTGGAATTCTCGGTGTAGCAGTGAAATGCGTAGATATCGAGAGGAACACTAGTGGCGAAGGCGAGACTCTGGACGACAACTGACGCTGAGAGACGAAGGCCAGGGGAGCGAAAAGGATTAGATACCCGAGTAGTCC</w:t>
      </w:r>
    </w:p>
    <w:p w14:paraId="3A3B1093">
      <w:pPr>
        <w:rPr>
          <w:rFonts w:hint="eastAsia"/>
        </w:rPr>
      </w:pPr>
      <w:r>
        <w:rPr>
          <w:rFonts w:hint="eastAsia"/>
        </w:rPr>
        <w:t>&gt;OTU009942</w:t>
      </w:r>
    </w:p>
    <w:p w14:paraId="45A2B622">
      <w:pPr>
        <w:rPr>
          <w:rFonts w:hint="eastAsia"/>
        </w:rPr>
      </w:pPr>
      <w:r>
        <w:rPr>
          <w:rFonts w:hint="eastAsia"/>
        </w:rPr>
        <w:t>CCTACGGGTGGCTGCAGTGGGGAATTTTGGACAATGGGGGAAACCCTGATGCAGCGACGCCGCGTGAGCGATGAAGCCCTTCGGGGTGTAAAGCTCTTTCGGCAGGGACGATAATGACGGTACCTGAAGAAGAAGCTGCGGCTAACTACGTGCCAGCAGCCGCGGTAATACGTAGGCAGCAAGCGTTGTTCGGAATTACTGGGCGTAAAGAGTGCGTAGGTGGTTGGCTAAGTTTGGTGTGAAATCTCCCGGCTCAACTGGGAGGGTGCGCCGAAAACTGCGCGGCTTGAGTTCGGGAGAGGGATGCGGAATTCCAGGTGTAGCGGTGAAATGCGTAGATATCGTCAAGAACACCGATTGCGAAGGCAGCTCACTAAGCTTTAACTGACGCTGAGGCACGAAAGCGTGGGGAGCAAACAGGATTAGATACCCCAGTAGTCC</w:t>
      </w:r>
    </w:p>
    <w:p w14:paraId="74086011">
      <w:pPr>
        <w:rPr>
          <w:rFonts w:hint="eastAsia"/>
        </w:rPr>
      </w:pPr>
      <w:r>
        <w:rPr>
          <w:rFonts w:hint="eastAsia"/>
        </w:rPr>
        <w:t>&gt;OTU009943</w:t>
      </w:r>
    </w:p>
    <w:p w14:paraId="7A96E824">
      <w:pPr>
        <w:rPr>
          <w:rFonts w:hint="eastAsia"/>
        </w:rPr>
      </w:pPr>
      <w:r>
        <w:rPr>
          <w:rFonts w:hint="eastAsia"/>
        </w:rPr>
        <w:t>CCTACGGGGGGCAGCAGTGGGGAATCTTGCGCAATGCGCGAAAGCGTGACGCAGCAACGCCGCGTGAGTGAAGAAGGCCCTTGGGTTGTAAAGCTCTTTAGCCTGGAAAGAAGTGCCTGTAAGTAAACAATTTGCGGGTGTGACGGTACCAGGAGAATAAGGACCGGCTAATTTCGTGCCAGCAGCCGCGGTAATACGGAGGGTGCAAACGTTGTCCGGAATTACTGGGCGTAAAGAGTACGTAGGTGGACTTGTAAGTGGATGATGAAAGACCGACGCTCAACGTCGGACCCGTTACCCATACTGCAAGTCTAGAGGAAGGCAGGGGCGCATGGAACTTTGGGTGTAGGAGTGAAATCCGTAGATATCCAAAGGAACACCAATGGCGAAGGCAGTGCGCTGGGCCTTTTCTGACACTGAGGTACGAAAGCGTGGGGAGCGAACGGGATTAGATACCCTGGTAGTCC</w:t>
      </w:r>
    </w:p>
    <w:p w14:paraId="1BDFEF5C">
      <w:pPr>
        <w:rPr>
          <w:rFonts w:hint="eastAsia"/>
        </w:rPr>
      </w:pPr>
      <w:r>
        <w:rPr>
          <w:rFonts w:hint="eastAsia"/>
        </w:rPr>
        <w:t>&gt;OTU009944</w:t>
      </w:r>
    </w:p>
    <w:p w14:paraId="14BE048F">
      <w:pPr>
        <w:rPr>
          <w:rFonts w:hint="eastAsia"/>
        </w:rPr>
      </w:pPr>
      <w:r>
        <w:rPr>
          <w:rFonts w:hint="eastAsia"/>
        </w:rPr>
        <w:t>CCTACGGGGGGCTGCAGCAACGAATATTCCGCAATGGGCGCAAGCCTGACGGAGCGACGCCGCGTGAAGGATGAAGTCCTTCGGGATGTAAACTTCAATAGTTTGTCAGAAAGTGAGGCGACCTAATACGTCGCCAATCTGATCAGCAAATGAAAGGGACGGCTAACTCCGTGCCAGCAGCCGCGGTAAGACGGAGGGGGCAAGCGTTATCCGGATTCACTGGGTTTAAAGGGTGCGTAGGTGGGTTGGAAAGTCAGGAGTGAAAGTTTGCGGCTCAACCGTAAAATTGCTTTTGATACTGGTATGCTAGAATTAGGATGAGGTCAGCGGAATGTGGCATGTAGCGGTGAAATGCATAGATATGCCATAGAACACCAATTGCGAAGGCAGCTGGCTAGACCTGGATTGACGCTGAGGCACGAAAGCGTGGGGAGCGAACAGGATTAGATACCCGAGTAGTCC</w:t>
      </w:r>
    </w:p>
    <w:p w14:paraId="014E2558">
      <w:pPr>
        <w:rPr>
          <w:rFonts w:hint="eastAsia"/>
        </w:rPr>
      </w:pPr>
      <w:r>
        <w:rPr>
          <w:rFonts w:hint="eastAsia"/>
        </w:rPr>
        <w:t>&gt;OTU009945</w:t>
      </w:r>
    </w:p>
    <w:p w14:paraId="1297F198">
      <w:pPr>
        <w:rPr>
          <w:rFonts w:hint="eastAsia"/>
        </w:rPr>
      </w:pPr>
      <w:r>
        <w:rPr>
          <w:rFonts w:hint="eastAsia"/>
        </w:rPr>
        <w:t>CCTACGGGCGGCAGCAGTGGGGAATATTGGACAATGGGGGAAACCCTGATCCAGCGACGCCGCGTGGGTGAAGAAGGCCTGCGGGTTGTAAAGCCCTTTCGGTTGGGAAGAAAAGTTGCGACCTAACACGTCGCGACCTTGACGTAACCAACTAAAGAAGCACCGGCTAACTCTGTGCCAGCAGCCGCGGTAATACAGAGGGTGCGAGCGTTAATCGGAATTACTGGGCGTAAAGCGCGCGTAGGCGGCTTTGTAAGTCGGGTGTGAAAGCCCCGGGCTCAACCTGGGAATTGCATTCGAGACTGAATAGCTAGGGTACGGTAGAGGGTAGTGGAATTCCCGGTGTAGCAGTGAAATGCGTAGAGATCGGGAGGAACATCTGTGGCGAAGGCGACTACCTGGACCAGCACTGACACTGAGGCACGAAAGCGTGGGGAGCAAACAGGATTAGATACCCCTGTAGTCC</w:t>
      </w:r>
    </w:p>
    <w:p w14:paraId="1B361436">
      <w:pPr>
        <w:rPr>
          <w:rFonts w:hint="eastAsia"/>
        </w:rPr>
      </w:pPr>
      <w:r>
        <w:rPr>
          <w:rFonts w:hint="eastAsia"/>
        </w:rPr>
        <w:t>&gt;OTU009946</w:t>
      </w:r>
    </w:p>
    <w:p w14:paraId="10CFFD36">
      <w:pPr>
        <w:rPr>
          <w:rFonts w:hint="eastAsia"/>
        </w:rPr>
      </w:pPr>
      <w:r>
        <w:rPr>
          <w:rFonts w:hint="eastAsia"/>
        </w:rPr>
        <w:t>CCTACGGGTGGCAGCAGCCAGGAATCTTGGGCAATGGGCGCAAGCCTGACCCAGCAACACCGTGTGGGCGATGAAGGCCTTCGGGTCGTAAAGCCCTGTTGATAGGGACGAAGGGCGAAGGGTTAATAGCCCCTAGCCTGACGGTACCGGGAGAAGAAGCACCGGCTAACTACGTGCCAGCAGCCGCGGTAATACGTAGGGACCGAGCGTTGTCCGGAATCATTGGGCGTAAAGAGCGCGTAGGCGGCTATCCACGTCGGATGTGAAAGCTCAAGGCTCAACCTTGAGAGGCCATTCGATACGGGATAGCTAGAGGCAGCTAGGGGAAAGTGGAATTCCTGGTGTAGCGGTGAAATGCGCAGATATCAGGAGGAACACCGGTGGCGAAGGCGGCTTTCTGGGGCTGTTCTTGACGCTGAGGCGCGAAAGCTGGGGGAGCAAACGGGATTAGATACCCCTGTAGTCC</w:t>
      </w:r>
    </w:p>
    <w:p w14:paraId="6DC4DE3A">
      <w:pPr>
        <w:rPr>
          <w:rFonts w:hint="eastAsia"/>
        </w:rPr>
      </w:pPr>
      <w:r>
        <w:rPr>
          <w:rFonts w:hint="eastAsia"/>
        </w:rPr>
        <w:t>&gt;OTU009947</w:t>
      </w:r>
    </w:p>
    <w:p w14:paraId="61CCCD5F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TCTTCGGATTGTAAAGCACTTTAAGTTGGGAGGAAGGGCATTAACCTAATACGTTAGTGTTTTGACGTTACCGACAGAATAAGCACCGGCTAACTCTGTGCCAGCAGCCGCGGTAATACAGAGGGTGCAAGCGTTAATCGGAATTACTGGGCGTAAAGCGTGCGTAGGCGGTTCGTTAAGTCTGCTGTGAAATCCCGGGGCTCAACCCCGGAACTGCATCCGATACTGCCTGGCTAGAGTATTGGAGGGGAGCCTGGAATTCTCGGTGTAGCAGTGAAATGCGTAGATATCGAGAGGAACACTAGTGGCGAAGGCGAGGCTCTGGACAATTACTGACGCTGAGGCACGAAAGCCGGGGGAGCAAACAGGATTAGATACCCCAGTAGTCC</w:t>
      </w:r>
    </w:p>
    <w:p w14:paraId="7473E5ED">
      <w:pPr>
        <w:rPr>
          <w:rFonts w:hint="eastAsia"/>
        </w:rPr>
      </w:pPr>
      <w:r>
        <w:rPr>
          <w:rFonts w:hint="eastAsia"/>
        </w:rPr>
        <w:t>&gt;OTU009948</w:t>
      </w:r>
    </w:p>
    <w:p w14:paraId="43E49991">
      <w:pPr>
        <w:rPr>
          <w:rFonts w:hint="eastAsia"/>
        </w:rPr>
      </w:pPr>
      <w:r>
        <w:rPr>
          <w:rFonts w:hint="eastAsia"/>
        </w:rPr>
        <w:t>CCTACGGGGGGCTGCAGTAGGGAATATTGGACAATGGGCGGGAGCCTGATCCAGCCATGCCGCGTGCAGGAAGACTGCCCTATGGGTTGTAAACTGCTTTTTTACGGGAAGAAACACCCCCACGTGTGGGGGCTTGACGGTACCGTACGAATAAGGATCGGCTAACTCCGTGCCAGCAGCCGCGGTAATACGGAGGATCCAAGCGTTATCCGGAATTACTGGGCGTAAAGAGTTGCGTAGGCGGTTATTTAAGACAGGTGTGAAATCCCCGGGCTTAACCTGGGAATTGCGCTTGTGACTGGATAGCTAGAGTGCGGCAGAGGGGGGTGGAATTCCACGTGTAGCAGTGAAATGCGTAGAGATGTGGAGGAACACCGATGGCGAAGGCAGCCCCCTGGGCCAGCACTGACGCTCATGCACGAAAGCGTGGGGAGCAAACAGGATTAGATACCCCAGTAGTCC</w:t>
      </w:r>
    </w:p>
    <w:p w14:paraId="2B7ADB7B">
      <w:pPr>
        <w:rPr>
          <w:rFonts w:hint="eastAsia"/>
        </w:rPr>
      </w:pPr>
      <w:r>
        <w:rPr>
          <w:rFonts w:hint="eastAsia"/>
        </w:rPr>
        <w:t>&gt;OTU009949</w:t>
      </w:r>
    </w:p>
    <w:p w14:paraId="2C72B3A0">
      <w:pPr>
        <w:rPr>
          <w:rFonts w:hint="eastAsia"/>
        </w:rPr>
      </w:pPr>
      <w:r>
        <w:rPr>
          <w:rFonts w:hint="eastAsia"/>
        </w:rPr>
        <w:t>CCTACGGGGGGCTGCAGTAGGGAATCTTCGGCAATGGACGAAAGTCTGACCGAGCAACGCCGCGTGAATAATGAAGGGAGTTGACGGTACCCGAGGAGGAAGCCACGGCTAACTACGTGCCAGCAGCCGCGGTAATACGTAGGTGGCGAGCGTTGTCCGGAATTATTGGGCGTAAAGCGCGCGCAGGCGGTTTCTTAAGTCTGATGTGAAAGCCCCCGGCTCAACCGGGGAGGGTCATTGGAAACTGGGAAACTTGAGTGCAGAAGAGGAAAGTGGAATTCCAAGTGTAGCGGTGAAATGCGTAGAGATTTGGAGGAACACCAGTGGCGAAGGCGACTTTCTGGTCTGTAACTGACGCTGAGGCGCGAAAGCGTGGGGAGCAAACAGGATTAGATACCCTGGTAGTCC</w:t>
      </w:r>
    </w:p>
    <w:p w14:paraId="04732A71">
      <w:pPr>
        <w:rPr>
          <w:rFonts w:hint="eastAsia"/>
        </w:rPr>
      </w:pPr>
      <w:r>
        <w:rPr>
          <w:rFonts w:hint="eastAsia"/>
        </w:rPr>
        <w:t>&gt;OTU009950</w:t>
      </w:r>
    </w:p>
    <w:p w14:paraId="733E34F1">
      <w:pPr>
        <w:rPr>
          <w:rFonts w:hint="eastAsia"/>
        </w:rPr>
      </w:pPr>
      <w:r>
        <w:rPr>
          <w:rFonts w:hint="eastAsia"/>
        </w:rPr>
        <w:t>CCTACGGGGGGCAGCAGCAAGGAATCTTCCCCAATGGGCGACAGCCTGAGGGAGCAACGCCGCGTGGAGGATGACGGCCTTCGGGTTGTAAACTCCTTTTGTCGGGGACGATACGGACGGTACCCGGCGAATCAGCCCCGGCTAACTCTGTGCCAGCAGCCGCGGTAATACGTAGGGGGCAAGCGTTGTCCGGAATTATTGGGCGTAAAGCGCGCGCAGGCGGTCTTGTAAGTCTGGTGTTTAACCTTGGGGCTCAACCCCAAGTCGCACTGGAAACTGCAAGACTTGAGTGTAGGAGAGGAAAGTGGAATTCCACGTGTAGCGGTGAAATGCGTAGAGATGTGGAGGAACACCAGTGGCGAAGGCGACTTTCTGGTCCGGTTCTGACGCTGAGGCGCGAAAGCGTGGGGAGCAAACAGGATTAGATACCCCAGTAGTCC</w:t>
      </w:r>
    </w:p>
    <w:p w14:paraId="34A553DD">
      <w:pPr>
        <w:rPr>
          <w:rFonts w:hint="eastAsia"/>
        </w:rPr>
      </w:pPr>
      <w:r>
        <w:rPr>
          <w:rFonts w:hint="eastAsia"/>
        </w:rPr>
        <w:t>&gt;OTU009951</w:t>
      </w:r>
    </w:p>
    <w:p w14:paraId="18D36974">
      <w:pPr>
        <w:rPr>
          <w:rFonts w:hint="eastAsia"/>
        </w:rPr>
      </w:pPr>
      <w:r>
        <w:rPr>
          <w:rFonts w:hint="eastAsia"/>
        </w:rPr>
        <w:t>CCTACGGGGGGCTGCAGTAACGAATCTTCCCCAATGCACGCAAGTGTGAGGGAGCGACGCCGCGTGTGGGACGAAGTCCTTCGGGATGTAAACCACTGTCAGGGGCTACCAAGACCTGAGGAGCCCCAGAGGAAGGCACGGCTAACTACGTGCCAGCAGCCGCGGTAATACGGAGGGTGCGAGCGTTGTCCGGATTTATTGGGTTTAAAGGGTGCGTAGGCGGCCCCGCAAGTCCGTGGTGAAAGCCTGCAGCTCAACTGCAGAACTGCCATGGATACTACAGGGCTTGAGTCCAGACGAGGTTGGCGGAATGGATGGTGTAGCGGTGAAATGCATAGATACCATCCAGAACCCCGATTGCGTAGGCAGCTGACTAGGCTGGTACTGACGCTGAGGCACGAAAGCGTGGGGAGCGAACAGGATTAGATACCCGTGTAGTCC</w:t>
      </w:r>
    </w:p>
    <w:p w14:paraId="275C9A63">
      <w:pPr>
        <w:rPr>
          <w:rFonts w:hint="eastAsia"/>
        </w:rPr>
      </w:pPr>
      <w:r>
        <w:rPr>
          <w:rFonts w:hint="eastAsia"/>
        </w:rPr>
        <w:t>&gt;OTU009952</w:t>
      </w:r>
    </w:p>
    <w:p w14:paraId="197FFAD7">
      <w:pPr>
        <w:rPr>
          <w:rFonts w:hint="eastAsia"/>
        </w:rPr>
      </w:pPr>
      <w:r>
        <w:rPr>
          <w:rFonts w:hint="eastAsia"/>
        </w:rPr>
        <w:t>CCTACGGGAGGCAGCAGTGGGGAATTTTGGACAATGGGGGCAACCCTGATCCAGCAATGCCGCGTGTGTGAAGAAGGCCTTCGGGTTGTAAAGCACTTTTGTCCGGAAAGAAATCGCACTGGTTAATACCTGGTGTGGATGACGGTACCGGAAGAATAAGGACCGGCTAACTACGTGCCAGCAGCCGCGGTAATACGTAGGGTCCAAGCGTTAATCGGAATTACTGGGCGTAAAGCGTGCGCAGGCGGTCTGTTAAGTCTGCTGTGAAATCCCCGGGCTCAACCTGGGAATGGCAGTGGATACTGGCAGGCTAGAGTGTGTCAGAGGGTGGTGGAATTCCCGGTGTAGCGGTGAAATGCGTAGAGATCGGGAGGAACATCAGTGGCGAAGGCGGCTCACTGGACCACAACTGACGCTGAGGCGCGAAAGCTAGGGGAGCAAACAGGATTAGATACCCGTGTAGTCC</w:t>
      </w:r>
    </w:p>
    <w:p w14:paraId="49DA1EA4">
      <w:pPr>
        <w:rPr>
          <w:rFonts w:hint="eastAsia"/>
        </w:rPr>
      </w:pPr>
      <w:r>
        <w:rPr>
          <w:rFonts w:hint="eastAsia"/>
        </w:rPr>
        <w:t>&gt;OTU009953</w:t>
      </w:r>
    </w:p>
    <w:p w14:paraId="1ECAEBC2">
      <w:pPr>
        <w:rPr>
          <w:rFonts w:hint="eastAsia"/>
        </w:rPr>
      </w:pPr>
      <w:r>
        <w:rPr>
          <w:rFonts w:hint="eastAsia"/>
        </w:rPr>
        <w:t>CCTACGGGTGGCTGCAGTAACGAATCTTCCGCAATGCACGAAAGTGTGACGGAGCGACGCCGCGTGTAGGACGAAGCCCTTCGGGGTGTAAACTACTGTCAGGGGAAAGAAAGTTCTGATCTACCCCAGAGGAAGGGACGGCTAACTCTGTGCCAGCAGCCGCGGTAAGACAGAGGTCCCGAGCGTTAGGCGGAATCACTGGGCTTAAAGCGTGTGTAGGCGGCGGCCTAAGTACCTTGTGAAATCCCCCGGCTCACCCGGGGAACGGCTGGGTATACTGGCGATCTTGGGCCGGTCAGGGGCAGTCGGAACAAGCGGTGGAGCGGTGAAATGCGTAGATATCGCTTGGAACGCCGACGGCGAAAGCAGACTGCTGGGACCGCGCCGACGCTGAGACACGAAAGCCAGGGGAGCAAACGGGATTAGATACCCGAGTAGTCC</w:t>
      </w:r>
    </w:p>
    <w:p w14:paraId="2B464006">
      <w:pPr>
        <w:rPr>
          <w:rFonts w:hint="eastAsia"/>
        </w:rPr>
      </w:pPr>
      <w:r>
        <w:rPr>
          <w:rFonts w:hint="eastAsia"/>
        </w:rPr>
        <w:t>&gt;OTU009954</w:t>
      </w:r>
    </w:p>
    <w:p w14:paraId="7CC45593">
      <w:pPr>
        <w:rPr>
          <w:rFonts w:hint="eastAsia"/>
        </w:rPr>
      </w:pPr>
      <w:r>
        <w:rPr>
          <w:rFonts w:hint="eastAsia"/>
        </w:rPr>
        <w:t>CCTACGGGGGGCAGCAGTGAGGAATATTGCACAATGGGCGCAAGCCTGATGCAGCGACGCCGCGTGGGCGATGAAGGTTTTCGGATCGTAAAGCCCTTTTCTGCGTGACGATAATGACGGTAGCGCAGGAATAAGTGTCGGCTAACTACGTGCCAGCAGCCGCGGTAAAACGTAGGTGGCAAGCGTTGTCCGGAATTATTGGGCGTAAAGCGCGCGCAGGCGGCCTGCTAAGTCGAACGTGAAATCCCCGGGCTCAACCCGGGAACTGCGTCCGATACTGGTGGGCTTGAATTCGGGAGAGGGATGCGGAATTCCAGGTGTAGCGGTGAAATGCGCAGATATCAGGAGGAACACCGATGGCGAAGGCAGGTCTCTGGGGCTGTCCTGACGCTGAGGCGCGAAAGCTGGGGGAGCGAACAGGATTAGATACCCCGGTAGTCC</w:t>
      </w:r>
    </w:p>
    <w:p w14:paraId="6276F3F3">
      <w:pPr>
        <w:rPr>
          <w:rFonts w:hint="eastAsia"/>
        </w:rPr>
      </w:pPr>
      <w:r>
        <w:rPr>
          <w:rFonts w:hint="eastAsia"/>
        </w:rPr>
        <w:t>&gt;OTU009955</w:t>
      </w:r>
    </w:p>
    <w:p w14:paraId="775F2E45">
      <w:pPr>
        <w:rPr>
          <w:rFonts w:hint="eastAsia"/>
        </w:rPr>
      </w:pPr>
      <w:r>
        <w:rPr>
          <w:rFonts w:hint="eastAsia"/>
        </w:rPr>
        <w:t>CCTACGGGGGGCTGCAGTGGGGAATCTTGCGCAATGGCCGAAAGGCTGACGCAGCGACGCCGCGTGGAGGATGACGCCCTTCGGGTTGTAAACCGCTTTCAGGAGGGACGAAGCCACTCGGGTTAATAGCCCAGAGGGTGACGGTACCTCGAAAGGAAGCACCGGCTAACTCTGTGCCAGCAGCCGCGGTAATACAGAGGGTGCGAGCGTTGTCCGGAATCACTGGGCGTAAAGGGCGCGTAGGTGGCTGTGTAAGTCGGGGGTGAAAGTTTGCGGCTCAACCGTAAAATTGCTTCTGATACTGCATAGCTAGAATCAGGATGAGGTCAGCGGAATGTGGCATGTAGCGGTGAAATGCGTAGAGATTGGAAAGAACACCGGTGGCGAAGGCGGCTACCTGGCCTGATACTGACACTGAGGCGCGAAAGCGTGGGGAGCGAACAGGATTAGATACCCGGGTAGTCC</w:t>
      </w:r>
    </w:p>
    <w:p w14:paraId="2B893B74">
      <w:pPr>
        <w:rPr>
          <w:rFonts w:hint="eastAsia"/>
        </w:rPr>
      </w:pPr>
      <w:r>
        <w:rPr>
          <w:rFonts w:hint="eastAsia"/>
        </w:rPr>
        <w:t>&gt;OTU009956</w:t>
      </w:r>
    </w:p>
    <w:p w14:paraId="5A769D3E">
      <w:pPr>
        <w:rPr>
          <w:rFonts w:hint="eastAsia"/>
        </w:rPr>
      </w:pPr>
      <w:r>
        <w:rPr>
          <w:rFonts w:hint="eastAsia"/>
        </w:rPr>
        <w:t>CCTACGGGTGGCAGCAGTGGGGAATATTGGACAATGGGGGAAACCCTGATCCAGCGATGCCGCGTGGGTGAAGAAGGCCTGCGGGTTGTAAAGCCCTTTCAGTGGGGAAGAAAAACGGGGTGTGAACAGCGCTTCGTCTTGACGTTACCCACAGAAGAAGCACCGGCTAACTCTGTGCCAGCAGCCGCGGTAATACAGAGGGTGCAAGCGTTAATCGGAATTACTGGGCGTAAAGCGTGCGTAGACGGTTGGGTAAGCCCTCCGTGAAATCTCCGGGCCTAACCCGGAAAGGGCAGAGGGGACTGCTTGGCTTGAGGACGGGAGAGGAGCGCGGAATTCCCGGTGTAGCGGTGAAATGCGTAGATATCGAGAGGAACACCTGCGGCGAAGGCGGGTTGCTGGGCTGATACTGACGCTGAGGCGCGAAAGCCAGGGGAGCGAACGGGATTAGATACCCGAGTAGTCC</w:t>
      </w:r>
    </w:p>
    <w:p w14:paraId="54138FD4">
      <w:pPr>
        <w:rPr>
          <w:rFonts w:hint="eastAsia"/>
        </w:rPr>
      </w:pPr>
      <w:r>
        <w:rPr>
          <w:rFonts w:hint="eastAsia"/>
        </w:rPr>
        <w:t>&gt;OTU009957</w:t>
      </w:r>
    </w:p>
    <w:p w14:paraId="22030CB8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TCTTCGGATCGTAAAGCTCTGTTGTTAGGGAAGAACAAGTACCGTTCGAATAGGGCGGTACCGTGACGGTACCTAACCAGAAAGCCACGGCTAACTACGTGCCAGCAGCCGCGGTAATACGTAGGGTGCAAGCGTTGTCCGGATTCATTGGGCGTAAAGAGCTCGTAGGCGGTTCGATAAGTCGGGTGTGAAACCTCCAGGCTCAACCTGGAGACGCCACCCGATACTGTCGTGACTAGAGTCCAGTAGGGGAGCGTGGAATTCCTGGTGTAGCGGTGAAATGCGCAGATATCAGGAGGAACACCGATGGCGAAGGCAGGTCTCTGGGCATTAACTGACGCTGAGGAGCGAAAGCATGGGGAGCGAACAGGATTAGATACCCCAGTAGTCC</w:t>
      </w:r>
    </w:p>
    <w:p w14:paraId="2835576B">
      <w:pPr>
        <w:rPr>
          <w:rFonts w:hint="eastAsia"/>
        </w:rPr>
      </w:pPr>
      <w:r>
        <w:rPr>
          <w:rFonts w:hint="eastAsia"/>
        </w:rPr>
        <w:t>&gt;OTU009958</w:t>
      </w:r>
    </w:p>
    <w:p w14:paraId="0A73AA7A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CAAGTGACGGTACCTGCAGAAGAAGCGCCGGCCAACTACGTGCCAGCAGCCGCGGTAAGACGTAGGGCGCGAGCGTTGTCCGGAATTATTGGGCGTAAAGAGTTCGTAGGCGGTTTGTCGCGTCGGGAGTGAAATCTCATGGCTTAACTGTGGGCTTGCTTTCGATACGGGCGGACTGGAGGTAGGCAGGGGAGAATGGAATTCCTGGTGTAGCGGTGAAATGTGTAGATATCGGAAGGAACACCAGTGGCGAAGGCGACTTCCTGGACCAAGACTGACGCTGAGGCGCGAAAGCGTGGGGATCAAACAGGATTAGATACCCTGGTAGTCC</w:t>
      </w:r>
    </w:p>
    <w:p w14:paraId="6B5B7BD6">
      <w:pPr>
        <w:rPr>
          <w:rFonts w:hint="eastAsia"/>
        </w:rPr>
      </w:pPr>
      <w:r>
        <w:rPr>
          <w:rFonts w:hint="eastAsia"/>
        </w:rPr>
        <w:t>&gt;OTU009959</w:t>
      </w:r>
    </w:p>
    <w:p w14:paraId="443B7A9B">
      <w:pPr>
        <w:rPr>
          <w:rFonts w:hint="eastAsia"/>
        </w:rPr>
      </w:pPr>
      <w:r>
        <w:rPr>
          <w:rFonts w:hint="eastAsia"/>
        </w:rPr>
        <w:t>CCTACGGGGGGCTGCAGTGGGGAATTTTCCGCAATGGGCGAAAGCCTGACGGAGCAATACCGCGTGAGGGATGACGGCCCTTGGGTTGTAAACCTCTTTTATCAAGGAGGAAGTTCTGACGTGTACTTGATGAATAAGCATCGGCTAACTCCGTGCCAGCAGCCGCGGTAAGACGGAGGATGCAAGTGTTATCCGGAATCACTGGGCGTAAAGCGTCTGTAGGTGGTTTCAAAAGTCTACGGTTAAAAATTGAAGCTTAACTTCAAAGATGCCGTGGAAACTTTGAAACTGGAGGATGGTAGGGGTAGAGGGAATTTCCAGTGGAGCGGTGAAATGCGTAGATATTGGAAAGACCACCAATGGCGAAGGCACTCTACTGGGCCATTACTGACACTGAGAGACGAAAGCTAGGGGAGCAAATGGGATTAGATACCCGGGTAGTCC</w:t>
      </w:r>
    </w:p>
    <w:p w14:paraId="737CB374">
      <w:pPr>
        <w:rPr>
          <w:rFonts w:hint="eastAsia"/>
        </w:rPr>
      </w:pPr>
      <w:r>
        <w:rPr>
          <w:rFonts w:hint="eastAsia"/>
        </w:rPr>
        <w:t>&gt;OTU009960</w:t>
      </w:r>
    </w:p>
    <w:p w14:paraId="3C473B5D">
      <w:pPr>
        <w:rPr>
          <w:rFonts w:hint="eastAsia"/>
        </w:rPr>
      </w:pPr>
      <w:r>
        <w:rPr>
          <w:rFonts w:hint="eastAsia"/>
        </w:rPr>
        <w:t>CCTACGGGAGGCTGCAGTGGGGAATCTTGCCCAATGGGCGAAAGCCTGAGGCAGCGACGCCGCGTGCGGGAAGAAGGCCTTCGGGTTGTAAACCGCTGTCAGGAGGGACGAACTGCTCCGGGAGGCAATGCCTGGAGCTTGACGGTACCTCCAGAGGAAGCACCGGCTAACTCCGTGCCAGCAGCCGCGGTAATACGGAGGGTGCAAGCGTTGTCCGGATTTATTGGGCGTAAAGAGCGTGTAGGCGGTTCGGTTAGTCGGATGTGAAAGTCCGGGGCTCAACCCCGGGAGGCCATTCGATACTGCCGGACTAGAGCACGGTAGGGGGATCTGGAATTCCTGGTGTAGCGGTGAAATGCGCAGATATCAGGAGGAACACCGGTGGCGAAGGCGGGATCCTGGGCCGTTGCTGACACTGAGGCGCGAAAGCTGGGGGAGCGAACAGGATTAGATACCCTAGTAGTCC</w:t>
      </w:r>
    </w:p>
    <w:p w14:paraId="03EF1277">
      <w:pPr>
        <w:rPr>
          <w:rFonts w:hint="eastAsia"/>
        </w:rPr>
      </w:pPr>
      <w:r>
        <w:rPr>
          <w:rFonts w:hint="eastAsia"/>
        </w:rPr>
        <w:t>&gt;OTU009961</w:t>
      </w:r>
    </w:p>
    <w:p w14:paraId="03357724">
      <w:pPr>
        <w:rPr>
          <w:rFonts w:hint="eastAsia"/>
        </w:rPr>
      </w:pPr>
      <w:r>
        <w:rPr>
          <w:rFonts w:hint="eastAsia"/>
        </w:rPr>
        <w:t>CCTACGGGCGGCTGCAACCGGGAATATTGCGCAATGGGCGAAAGCCTGACGCAGCGACACCGCGTGTGGGAAGAAGCTTTTCGGAGTGTAAACCACTGTGGTAGGGGAGAAAATCAATGATAGTACCCTACTAGAAAGCATCTGCTAACTACGTGCCAGAAGCCTCGGCAATACGTGGGATGCAAGCGTTATCCGGATTTACTGGGCGTAAAGGGTTTCGCAGGCGGATTGTTAAGTCTAACTTTAAAGGCTACGGCTCAACCGTATGCATGGGTTGGATACTGGCAGTCTTGAGGACATCAGGGGAGACTGGAATTCTCGGTGGAGGGGTGAAATCCGTTGATATCGAGAGGAACGTCAATGGCGAAGGCAAGTCTCTGGGGTGTTCCTGACGCTCAGGTACGAAAGCTAGGGTAGCAAACGGGATTAGATACCCCGGTAGTCC</w:t>
      </w:r>
    </w:p>
    <w:p w14:paraId="0BDBEBD0">
      <w:pPr>
        <w:rPr>
          <w:rFonts w:hint="eastAsia"/>
        </w:rPr>
      </w:pPr>
      <w:r>
        <w:rPr>
          <w:rFonts w:hint="eastAsia"/>
        </w:rPr>
        <w:t>&gt;OTU009962</w:t>
      </w:r>
    </w:p>
    <w:p w14:paraId="37293453">
      <w:pPr>
        <w:rPr>
          <w:rFonts w:hint="eastAsia"/>
        </w:rPr>
      </w:pPr>
      <w:r>
        <w:rPr>
          <w:rFonts w:hint="eastAsia"/>
        </w:rPr>
        <w:t>CCTACGGGTGGCTGCAGTCTAGAGGCTTCGGCAATGCCCGAAAGGGTGACCGAGCGACGCCGCGTGCGGGATGAAGGCCTTCGGGTTGTAAACCGCTTTTGTTTGGGAAGAATGCTCTTATCGTGAATAAGAGAGGGACGGTACCAGACGAATAAGCCCCGGCTAACTCCGTGCCAGCAGCCGCGGTAATACGGGGGGGGCAAGCGTTGTTCGGAATTACTGGGCGTAAAGGGCGCGTAGGCGGCCAGACCAAGTCGAGTGTGAAAGTCAGGGGCTCAACCCTTGAATGCCGGCCGATACTGTCAAGCTAGAGTCCGGAAGAGGCGAGTGGAATTCCTGGTGTAGCGGTGAAATGCGCAGATATCAGGAGGAACACCAATGGCGAAGGCAGCTCGCTGGGACGGTACTGACGCTGAGACGCGAAAGCGTGGGGAGCAAACAGGATTAGATACCCCTGTAGTCC</w:t>
      </w:r>
    </w:p>
    <w:p w14:paraId="271F28FD">
      <w:pPr>
        <w:rPr>
          <w:rFonts w:hint="eastAsia"/>
        </w:rPr>
      </w:pPr>
      <w:r>
        <w:rPr>
          <w:rFonts w:hint="eastAsia"/>
        </w:rPr>
        <w:t>&gt;OTU009963</w:t>
      </w:r>
    </w:p>
    <w:p w14:paraId="2A3B6F8C">
      <w:pPr>
        <w:rPr>
          <w:rFonts w:hint="eastAsia"/>
        </w:rPr>
      </w:pPr>
      <w:r>
        <w:rPr>
          <w:rFonts w:hint="eastAsia"/>
        </w:rPr>
        <w:t>CCTACGGGTGGCTGCAGTGGGGAATCTTGCACAATGGGGGAAACCCTGATGCAGCGACGCCGCGTGAACGATGAAGCCCTTCGGGGTGTAAACTACTGTCAGGGGAAAGAAAGTTCTGATCTACCCCAGAGGAAGGGACGGCTAACTCTGTGCCAGCAGCCGCGGTAATACAGAGGTCCCAAGCGTTATCCGGATTCACTGGGTTTAAAGGGTGCGTAGGCGGGCTGGTAAGTCTGGTTTGAAAGTCAGCGGCTCAACCGTTGAGGGTGGCTGGATACTGCCGGTCTTGAACTTGTTGGAGGCTGCCGGAACGGATCGTGTAGCGGTGAAATGCATAGATATCGGAAGGAACACCAGTGGCGAAAGCGGCTTCCTGGTCCAGCACCGACGTTCAGGCACGAAAGCGTGGGGAGCAAACAGGATTAGATACCCGAGTAGTCC</w:t>
      </w:r>
    </w:p>
    <w:p w14:paraId="4B20A075">
      <w:pPr>
        <w:rPr>
          <w:rFonts w:hint="eastAsia"/>
        </w:rPr>
      </w:pPr>
      <w:r>
        <w:rPr>
          <w:rFonts w:hint="eastAsia"/>
        </w:rPr>
        <w:t>&gt;OTU009964</w:t>
      </w:r>
    </w:p>
    <w:p w14:paraId="2391A413">
      <w:pPr>
        <w:rPr>
          <w:rFonts w:hint="eastAsia"/>
        </w:rPr>
      </w:pPr>
      <w:r>
        <w:rPr>
          <w:rFonts w:hint="eastAsia"/>
        </w:rPr>
        <w:t>CCTACGGGGGGCAGCAGTAAGGAATCTTCCACAATGGGGGCAACCCTGATGGAGCAACGCCGCGTGAAGGATGAAGGCCTTAGGGTCGTAAACTTCTTTTGTTAGCGAAGAATATGACGGTAACTAACGAATAAGGGTCGGCTAACTACGTGCCAGCAGCCGCGGTCATACGTAGGACCCAAGCGTTATCCGGAGTGACTGGGCGTAAAGAGTTGCGTAGGCGGCTCGTTAAGCAGATAGTGAAAGCATGTGGCTCAACCATTATGTCTATTGTCTGAACTGGCGAGCTCGAGAATGGTAGAGGTAGCTGGAATTTCTAGTGTAGGAGTGAAATCCGTAGATATTAGAAGGAACACCAATGGCGTAGGCAGGCTACTGGACCATTTCTGACGCTGAGGCACGAAAGCGTGGGGAGCGAACCGGATTAGATACCCCTGTAGTCC</w:t>
      </w:r>
    </w:p>
    <w:p w14:paraId="5F94C059">
      <w:pPr>
        <w:rPr>
          <w:rFonts w:hint="eastAsia"/>
        </w:rPr>
      </w:pPr>
      <w:r>
        <w:rPr>
          <w:rFonts w:hint="eastAsia"/>
        </w:rPr>
        <w:t>&gt;OTU009965</w:t>
      </w:r>
    </w:p>
    <w:p w14:paraId="14BE3C42">
      <w:pPr>
        <w:rPr>
          <w:rFonts w:hint="eastAsia"/>
        </w:rPr>
      </w:pPr>
      <w:r>
        <w:rPr>
          <w:rFonts w:hint="eastAsia"/>
        </w:rPr>
        <w:t>CCTACGGGGGGCTGCAGCTAGGAATCTTGGGAATGGGCGAAAGCCTGACCCAGCAACGCCGCGTGCGCGATGAAGGCCTTCGGGTTGTAAAGCGCTTTTGCAGGGGAAGATGATGACGGTACCCTGCGAATAAGCCACGGCTAACTACGTGCCAGCAGCCGCGGTAAGACAGAGGTGCCGAGCGTTAGGCGGAATCACTGGGCTTAAAGCGCGTGTAGGCGGGGTGCTAAGTACCTTGTGAAATCCCACCGCTCAACGGTGGAACGGCTCGGTATACTGGCACTCTTGGGTCGCCCAGGGGCCAGCGGAACAAACGGTGGAGCGGTGAAATGCGTAGATATCGTTTGGAACGCCGACGGCGAAAGCAGCTGGCTGGGGGCGCACCGACGCTGAGACGCGAAAGCCAGGGGAGCAAACGGGATTAGATACCCCTGTAGTCC</w:t>
      </w:r>
    </w:p>
    <w:p w14:paraId="0294BCB9">
      <w:pPr>
        <w:rPr>
          <w:rFonts w:hint="eastAsia"/>
        </w:rPr>
      </w:pPr>
      <w:r>
        <w:rPr>
          <w:rFonts w:hint="eastAsia"/>
        </w:rPr>
        <w:t>&gt;OTU009966</w:t>
      </w:r>
    </w:p>
    <w:p w14:paraId="68FBA974">
      <w:pPr>
        <w:rPr>
          <w:rFonts w:hint="eastAsia"/>
        </w:rPr>
      </w:pPr>
      <w:r>
        <w:rPr>
          <w:rFonts w:hint="eastAsia"/>
        </w:rPr>
        <w:t>CCTACGGGGGGCTGCAGTAGGGAATTTTCCACAATGGGGGCAACCCTGATGGAGCAACGCCGCGTGCAGGATGAATGCCTTCGGGTTGTAAACTGCTTTTATATGTGACGATTATGACGGTAGCATATGAATAAGGATCGGCTAACTCCGTGCCAGCAGCCGCGGTCATACGGAGGATCCAAGCGTTATCCGGAATTACTGGGCGTAAAGAGCGCGTAGGCGGTTCAACAAGTCTCCTGTGAAATCTTCTGGCTTAACTGGAAGAGGCCAGGGGATACTGTTGGACTTGAGGGCAGCAGAGGAAGACGGAATTCCCGGTGTAGTGGTGGAATGCGTAGATATCGGGAGGAATACCAGTGGCGAAAGCGGCACCCTGGCGTCGTACTGACGCTCATGTGCGAAAGCGTGGGGAGCGAACGGGATTAGATACCCTAGTAGTCC</w:t>
      </w:r>
    </w:p>
    <w:p w14:paraId="7BD572A2">
      <w:pPr>
        <w:rPr>
          <w:rFonts w:hint="eastAsia"/>
        </w:rPr>
      </w:pPr>
      <w:r>
        <w:rPr>
          <w:rFonts w:hint="eastAsia"/>
        </w:rPr>
        <w:t>&gt;OTU009967</w:t>
      </w:r>
    </w:p>
    <w:p w14:paraId="23D306EE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CGGGCATTCCTGCCCGATTGACGGTACCATAGGAATAAGCACCGGCTAACTCCGTGCCAGCAGCCGCGGTAATACGGAGGGTGCGAGCGTTAATCGGAATTACTGGGCGTAAAGCGTGCGCAGGCGGTTCGTTAAGTCTGATGTGAAAGCCCTGGGCTCAACCTGGGAATGGCATTGGATACTGGCGATCTAGAGTGCGGTAGAGGGCAGTGGAATTCCCGGTGTAGCAGTGAAATGCGTAGAGATCGGCAGGAACACCCAGGGGGAAACCAGCGGACTGGGCCGGCGCTGACGCTCAGGGACGAAAGCGTGGGGAGCGAACTGGATTAGATACCCGAGTAGTCC</w:t>
      </w:r>
    </w:p>
    <w:p w14:paraId="079A9D2F">
      <w:pPr>
        <w:rPr>
          <w:rFonts w:hint="eastAsia"/>
        </w:rPr>
      </w:pPr>
      <w:r>
        <w:rPr>
          <w:rFonts w:hint="eastAsia"/>
        </w:rPr>
        <w:t>&gt;OTU009968</w:t>
      </w:r>
    </w:p>
    <w:p w14:paraId="3CE23E70">
      <w:pPr>
        <w:rPr>
          <w:rFonts w:hint="eastAsia"/>
        </w:rPr>
      </w:pPr>
      <w:r>
        <w:rPr>
          <w:rFonts w:hint="eastAsia"/>
        </w:rPr>
        <w:t>CCTACGGGCGGCAGCAGTGGGGAATATTGGGCAATGGCCGAAAGGCTGACCCAGCGACGCCGCGTGTGGGAGGAAGCCCTTCGGGGTGTAAACCACTGTCAGAGGGGACGAAAGCGTTCTCGGTGAATAATCGGGAGCAGTGACGGTACCCTCAAAGGAAGCACCGGCTAACTCTGTGCCAGCAGCCGCGGTAATACAGAGGGTGCAAGCGTTGTTCGGAATTACTGGGCGTAAAGCGTGCGCAGGCGGTTGGTTAAGTCTGATGTGAAAGCCCCGGGCTCAACCTGGGAATGGCATTGGAAACTGGCTGGCTAGAGTGTGGCAGAGGGGGGTGGAATTCCGCGTGTAGCAGTGAAATGCGTAGAGATGCGGAGGAACACCGATGGCGAAGGCAGCCCCCTGGGCTGACACTGACGCTCAGGCACGAAAGCGTGGGGAGCAAACAGGATTAGATACCCGTGTAGTCC</w:t>
      </w:r>
    </w:p>
    <w:p w14:paraId="1C1E2D22">
      <w:pPr>
        <w:rPr>
          <w:rFonts w:hint="eastAsia"/>
        </w:rPr>
      </w:pPr>
      <w:r>
        <w:rPr>
          <w:rFonts w:hint="eastAsia"/>
        </w:rPr>
        <w:t>&gt;OTU009969</w:t>
      </w:r>
    </w:p>
    <w:p w14:paraId="44C2F10D">
      <w:pPr>
        <w:rPr>
          <w:rFonts w:hint="eastAsia"/>
        </w:rPr>
      </w:pPr>
      <w:r>
        <w:rPr>
          <w:rFonts w:hint="eastAsia"/>
        </w:rPr>
        <w:t>CCTACGGGTGGCTGCAGTGGGGAATCTTGCGCAATGGGCGAAAGCCTGACGCAGCAACGCCGCGTGGGGGATGAAGGCCTTCGGGTCGTAAACCCCTTTCAGCAGGAACGAAATTGACGGTACCTGCAGAAGAAGCCCCGGCCAACTACGTGCCAGCAGCCGCGGTAATACGTAGGGTCCGAGCGTTGTCCGGATTTATTGGGCGTAAAGCGTGCGTAGGCGGTTTTCCAAGTCTGGTGTGAAATCTCCCGGCTCAACCGGGAGGGTGCGCTAGAAACTGGGAGGCTGGAGTGCGGGAGAGGTAGGCGGAATTCCTGGTGTAGCGGTGAAATGCGTAGAGATCCGGAGGAACACCAGAGGCGAAGGCGGCCTACTGGGCTGCACCTGACGCTGAGCCGCGAAAGCCAGGGGAGCGAACGGGATTAGATACCCTGGTAGTCC</w:t>
      </w:r>
    </w:p>
    <w:p w14:paraId="794666E6">
      <w:pPr>
        <w:rPr>
          <w:rFonts w:hint="eastAsia"/>
        </w:rPr>
      </w:pPr>
      <w:r>
        <w:rPr>
          <w:rFonts w:hint="eastAsia"/>
        </w:rPr>
        <w:t>&gt;OTU009970</w:t>
      </w:r>
    </w:p>
    <w:p w14:paraId="55D9B8C8">
      <w:pPr>
        <w:rPr>
          <w:rFonts w:hint="eastAsia"/>
        </w:rPr>
      </w:pPr>
      <w:r>
        <w:rPr>
          <w:rFonts w:hint="eastAsia"/>
        </w:rPr>
        <w:t>CCTACGGGTGGCTGCTGAGCTGGAGCACGGTAGGGGCAGACGGAATTCCGGGTGTAGCGGTGGAATGCGTAGAGATCCGGAAGAACACCGGTGGCGAAGGCGGTCTGCTGGGCCGGTATGGAGGAGTTCTCACGAACTCTTCCAGTGCTGACGCTGAGGCGCGACAGCGTGGGGAGCAAACAGGATTAGATACCCCGGTAGTCC</w:t>
      </w:r>
    </w:p>
    <w:p w14:paraId="7A6CBE6B">
      <w:pPr>
        <w:rPr>
          <w:rFonts w:hint="eastAsia"/>
        </w:rPr>
      </w:pPr>
      <w:r>
        <w:rPr>
          <w:rFonts w:hint="eastAsia"/>
        </w:rPr>
        <w:t>&gt;OTU009971</w:t>
      </w:r>
    </w:p>
    <w:p w14:paraId="53BBA013">
      <w:pPr>
        <w:rPr>
          <w:rFonts w:hint="eastAsia"/>
        </w:rPr>
      </w:pPr>
      <w:r>
        <w:rPr>
          <w:rFonts w:hint="eastAsia"/>
        </w:rPr>
        <w:t>CCTACGGGTGGCTGCAGTGGGGAATATTGGGCAATGGGCGCAAGCCTGACCCAGCAACGCCGCGTGAGGGAAGAAGGTCTTCGGATTGTAAACCTCTGTCCTTGGGGACGAAAAAAATGACGGTACCCAAGGAGGAAGCTCCGGCTAACTACGTGCCAGCAGCCGCGGTAATACGTAGGTGGCAAGCGTTGTTCGGATTTACTGGGCGTAAAGGGCGCGTAGGCGGCCTCTGCAAGTCGACTGTGAAATCTCCGGGCTTAACCCGGAAAGTGCAGAGGGGACTGCTCGGCTTGAGGACGGGAGAGGAGCGCGGAATTCCCGGTGTAGCGGTGAAATGCGTAGAGATCCGGAAGAACACCGGTGGCGAAGGCGGCCTGCTGGGCAGTTTGCTGACACTGAGGCGCGACAGCGTGGGGAGCAAACAGGATTAGATACCCGTGTAGTCC</w:t>
      </w:r>
    </w:p>
    <w:p w14:paraId="4008E10D">
      <w:pPr>
        <w:rPr>
          <w:rFonts w:hint="eastAsia"/>
        </w:rPr>
      </w:pPr>
      <w:r>
        <w:rPr>
          <w:rFonts w:hint="eastAsia"/>
        </w:rPr>
        <w:t>&gt;OTU009972</w:t>
      </w:r>
    </w:p>
    <w:p w14:paraId="7BCCD9C3">
      <w:pPr>
        <w:rPr>
          <w:rFonts w:hint="eastAsia"/>
        </w:rPr>
      </w:pPr>
      <w:r>
        <w:rPr>
          <w:rFonts w:hint="eastAsia"/>
        </w:rPr>
        <w:t>CCTACGGGTGGCTGCAGTGGGGAATATTGGACAATGGGCGCAAGCCTGATCCAGCCATGCCGCGTGAGTGACGAAGGTCTTCGGATTGTAAAGCTCTTTTGCCAGGGACGATAATGACGGTACCTGGAGAATAAGCCCCGGCTAACTTCGTGCCAGCAGCCGCGGTAATACGAAGGGGGCTAGCGTTGTTCGGAATTATTGGGCGTAAAGAGCTCGTAGGCGGTCTGTCACGTCGGATGTGAAAACTCGGGGCTCAACCCCGAGCCTGCATTCGATACGGGCAGACTTGAGTTCGGCAGGGGAGACTGGAATTCCTGGTGTAGCGGTGAAATGCGCAGATATCAGGAGGAACACCGGTGGCGAAGGCGGGTCTCTGGGCCGATACTGACGCTGAGGAGCGAAAGCGTGGGGAGCGAACAGGATTAGATACCCCGGTAGTCC</w:t>
      </w:r>
    </w:p>
    <w:p w14:paraId="720A0D73">
      <w:pPr>
        <w:rPr>
          <w:rFonts w:hint="eastAsia"/>
        </w:rPr>
      </w:pPr>
      <w:r>
        <w:rPr>
          <w:rFonts w:hint="eastAsia"/>
        </w:rPr>
        <w:t>&gt;OTU009973</w:t>
      </w:r>
    </w:p>
    <w:p w14:paraId="6E278A80">
      <w:pPr>
        <w:rPr>
          <w:rFonts w:hint="eastAsia"/>
        </w:rPr>
      </w:pPr>
      <w:r>
        <w:rPr>
          <w:rFonts w:hint="eastAsia"/>
        </w:rPr>
        <w:t>CCTACGGGAGGCAGCAGTGGGGAATTTTGCGCAATGGGCGAAAGCCTGACGCAGTAACGCCGCGTGGAGGATGAAGGCCTTCGGGTTGTAAACTCCTGTCAGAAGGAACGAGGTAGTCTAGAGCGAATACCTGTAGACTCAGACGGTACCTTCAAAGGAAGCCCCGGCTAATTCCGTGCCAGCAGCCGCGGTAACACGTAGGGACCGAGCGTTGTCCGGATTCATTGGGCGTAAAGAGCTCGTAGGCGGCCGCTCAAGTCGAATGTGAAAACTTGGGGCTCAACCCCAAGCCTGCACTGGATACTGTCGGGCTAGAGGTAGGTAGGGGAGATCGGAATTCCCGGTGTAGTGGTGGAATGCGTAGAGATCGGGAGGAATACCAGTGGCGAAAGCGGCACCCTGGCCTTGGCCTGACGCTCATGTGCGAAAGCGTGGGGAGCAAACGGGATTAGATACCCCGGTAGTCC</w:t>
      </w:r>
    </w:p>
    <w:p w14:paraId="4547FF1F">
      <w:pPr>
        <w:rPr>
          <w:rFonts w:hint="eastAsia"/>
        </w:rPr>
      </w:pPr>
      <w:r>
        <w:rPr>
          <w:rFonts w:hint="eastAsia"/>
        </w:rPr>
        <w:t>&gt;OTU009974</w:t>
      </w:r>
    </w:p>
    <w:p w14:paraId="05E88A4E">
      <w:pPr>
        <w:rPr>
          <w:rFonts w:hint="eastAsia"/>
        </w:rPr>
      </w:pPr>
      <w:r>
        <w:rPr>
          <w:rFonts w:hint="eastAsia"/>
        </w:rPr>
        <w:t>CCTACGGGAGGCAGCAGTGAGGAATTTTGGACAATGGGGGAAACCCTGATCCAGCGACGCCGCGTGAAGGATGAAGGTCTTCGGATTGTAAACTTCTTTTGTTGGGGACGAACATCCCTTTAGAAATAAAGGGTTTGACGGTACCCGACGAATAAGCCCCGGCTAACTCCGTGCCAGCAGCCGCGGTAATACGGAGGGGGCGAGTGTTGTTCGGAATTACTGGGCGTAAAGGGCGCGTAGGCGGCGCAACAAGTCAGTTGTGAAATCTCTGGGCTTAACCCAGAGCGGTCAACTGATACTGTCGTGCTAGAGTGTGGGAGAGGTAGGCGGAATTCCTGGTGTAGCGGTGAAATGCGTAGATATTGGGAGGAACACCAGTGGCGAAGGCGGCTCACTGGACCGGTACTGACGCTGAGGCGCGAAAGCGTGGGGAGCAAACAGGATTAGATACCCTAGTAGTCC</w:t>
      </w:r>
    </w:p>
    <w:p w14:paraId="2AC7B5FB">
      <w:pPr>
        <w:rPr>
          <w:rFonts w:hint="eastAsia"/>
        </w:rPr>
      </w:pPr>
      <w:r>
        <w:rPr>
          <w:rFonts w:hint="eastAsia"/>
        </w:rPr>
        <w:t>&gt;OTU009975</w:t>
      </w:r>
    </w:p>
    <w:p w14:paraId="117DDCE9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TCTTTCAGCAGGGACGAAGTTGACGTGTACCTGCAGAAGAAGCGCCGGCTAACTACGTGCCAGCAGCCGCGGTAATACGGAGGGTGCAAGCGTTGTCCGGAATTATTGGGCGTAAAGAGCTCGTAGGCGGTTTGTTGCGTCGGATGTGAAAGCTCGGGGCTCAACCCTGAGAGGCCATTCGATACGGGATAGCTAGAGGCAGGTAGGGGAAAGTGGAATTCCTGGTGTAGCGGTGAAATGCGCAGATATCAGGAGGAACACCAGTGGCGAAGGCGGCTCACTGGTCCGGTACTGACGCTGAGGTGCGAAAGCGTGGGGAGCAAACAGGATTAGATACCCTGGTAGTCC</w:t>
      </w:r>
    </w:p>
    <w:p w14:paraId="49F415E2">
      <w:pPr>
        <w:rPr>
          <w:rFonts w:hint="eastAsia"/>
        </w:rPr>
      </w:pPr>
      <w:r>
        <w:rPr>
          <w:rFonts w:hint="eastAsia"/>
        </w:rPr>
        <w:t>&gt;OTU009976</w:t>
      </w:r>
    </w:p>
    <w:p w14:paraId="0AE1FFE2">
      <w:pPr>
        <w:rPr>
          <w:rFonts w:hint="eastAsia"/>
        </w:rPr>
      </w:pPr>
      <w:r>
        <w:rPr>
          <w:rFonts w:hint="eastAsia"/>
        </w:rPr>
        <w:t>CCTACGGGCGGCTGCAGTAGGGAATCTTCCGCAATGGGCGAAAGCCTGACGCAGCGACGCCGCGTGGGTGAGGAAGTCCTTCGGGATGTAAAGCCCTTTTCTCCGGGACGATAAAAGACGGTACCGGAGGAAGAAGCCCCGGCTAACTACGTGCCAGCAGCCGCGGTAATACGTAGGGGGCAAGCGTTGTCCGGATTTACTGGGCGTAAAGCGCGCGTAGGTGGAAAGTCAAGTCCGGCTTGAAAGCCCCCGGCTCAACCGGGGAGAGTGGCTGGAAACTGGCTTTCTTGAGGGCGAGAGAGGAGGGTGGAATTCCTGGTGTAGCGGTGAAATGCGTAGAGATCAGGAGGAACACCCGAGGCGAAGGCGGCCCTCTGGCTCGACCCTGACGCTGAGGCGCGAAAGCGTGGGGAGCGAACGGGATTAGATACCCCAGTAGTCC</w:t>
      </w:r>
    </w:p>
    <w:p w14:paraId="63EA9A02">
      <w:pPr>
        <w:rPr>
          <w:rFonts w:hint="eastAsia"/>
        </w:rPr>
      </w:pPr>
      <w:r>
        <w:rPr>
          <w:rFonts w:hint="eastAsia"/>
        </w:rPr>
        <w:t>&gt;OTU009977</w:t>
      </w:r>
    </w:p>
    <w:p w14:paraId="088DD7A9">
      <w:pPr>
        <w:rPr>
          <w:rFonts w:hint="eastAsia"/>
        </w:rPr>
      </w:pPr>
      <w:r>
        <w:rPr>
          <w:rFonts w:hint="eastAsia"/>
        </w:rPr>
        <w:t>CCTACGGGTGGCTGCAGTGGGGAATCTTGCGCAATGGGAGCAATCCTGACGCAGCGACGCCGCGTGTGGGAGGACGCCCTTCGGGGTGTAAACCACTGTCACCCGGGACGAAACTGGCTTCTTGAGGCCATTGACGGTACTGGGTGAGGAAGCGCCGGCTAACTCCGTGCCAGCAGCCGCGGTAATACGGAGGGCGCGAGCGTTGTCCGGAATTACTGGGCGTAAAGGGCGCGTAGGCGGCCATCTAAGTCAGACGTGAAATCCCCCGGCTTAACCTGGGAACTGCGTCTGATACTGGACGGCTCGAGTATGGGAGAGGGATGTAGAATTCCAGGTGTAGCGGTGAAATGCGTAGATATCTGGAGGAACACCGGTGGCGAAGGCGGCATTCTGGACCGAAACTGACGCTGAGGCGCGAAAGCCAGGGGAGCAAACGGGATTAGATACCCGTGTAGTCC</w:t>
      </w:r>
    </w:p>
    <w:p w14:paraId="2B732E00">
      <w:pPr>
        <w:rPr>
          <w:rFonts w:hint="eastAsia"/>
        </w:rPr>
      </w:pPr>
      <w:r>
        <w:rPr>
          <w:rFonts w:hint="eastAsia"/>
        </w:rPr>
        <w:t>&gt;OTU009978</w:t>
      </w:r>
    </w:p>
    <w:p w14:paraId="6C3187FD">
      <w:pPr>
        <w:rPr>
          <w:rFonts w:hint="eastAsia"/>
        </w:rPr>
      </w:pPr>
      <w:r>
        <w:rPr>
          <w:rFonts w:hint="eastAsia"/>
        </w:rPr>
        <w:t>CCTACGGGAGGCAGCAGTAGGGAATATTGGTCAATGGATGCAAGTCTGAACCAGCCATGCCGCGTGCAGGAAGAAGGCCTTCTGGGTTGTAAACTGCTTTTGCCGGGGGATAAAATTCCCATGCGTGGGAAATTGAAGGTACCCGGTGAATAAGCCACGGCTAACTACGTGCCAGCAGCCGCGGTAATACGTAGGTGGCAAGCGTTGTCCGGAATTACTGGGCGTAAAGGGTGTGTAGGCGGCCCGCTAAGTCGAACGTGAAATCCCCGAGCTCAACTCGGGAACTGCGTCCGATACTGGCAGGCTTGAATCCGGGAGAGGGATGCGGAATTCCAGGTGTAGCGGTGAAATTCGTAGATATTCGGAAGAACACCAGTGGCGAAGGCGACTCACTGGACATGTATTGACGCTGAGGTGCGAAAGCGTGGGGAGCAAACAGGATTAGATACCCGTGTAGTCC</w:t>
      </w:r>
    </w:p>
    <w:p w14:paraId="10AB3E13">
      <w:pPr>
        <w:rPr>
          <w:rFonts w:hint="eastAsia"/>
        </w:rPr>
      </w:pPr>
      <w:r>
        <w:rPr>
          <w:rFonts w:hint="eastAsia"/>
        </w:rPr>
        <w:t>&gt;OTU009979</w:t>
      </w:r>
    </w:p>
    <w:p w14:paraId="197E0AFD">
      <w:pPr>
        <w:rPr>
          <w:rFonts w:hint="eastAsia"/>
        </w:rPr>
      </w:pPr>
      <w:r>
        <w:rPr>
          <w:rFonts w:hint="eastAsia"/>
        </w:rPr>
        <w:t>CCTACGGGTGGCAGCAGCAAGGAATCTTCCCCAATGGGCGAAAGCCTGAGGGAGCGACGCCGCGTGGGGGAGGACGCTCTTCGGAGTGTAAACCCCTTTTCTCGGGGAAGACTACGACGGTACCCGAGGAATAAGGCCCGGCAAACTACGTGCCAGCAGCCGCGGTAACACGTAGGGGGCGAGCGTTGTCCGAAGTTACTGGGCGTAAAGAGCGCGTAGGCGGTCACCTAAGTTTGGTGTGAAAGGTTCAGGGCTCAACCCGAACAGTGCACTGAATACTGGGTGACTTGAGTGGGGGAGAGGAAGATGGAATTCCAGGTGTAGCGGTGAAATGCGTAGATATCTGGAGGAACACCGGTGGCGAAGGCGGTCTTCTGGCCTCTTACTGACGCTGAGGCGCGAAAGCGTGGGGAGCGAACGGGATTAGATACCCCTGTAGTCC</w:t>
      </w:r>
    </w:p>
    <w:p w14:paraId="5A6562DE">
      <w:pPr>
        <w:rPr>
          <w:rFonts w:hint="eastAsia"/>
        </w:rPr>
      </w:pPr>
      <w:r>
        <w:rPr>
          <w:rFonts w:hint="eastAsia"/>
        </w:rPr>
        <w:t>&gt;OTU009980</w:t>
      </w:r>
    </w:p>
    <w:p w14:paraId="785552D8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CCCTTGGGTCGTAAACTCCTTTTATGAGGGAAGAACGCAGGCGTAAGCTTGCTTGACGGTACCTCATGAATAAGCCACGGCTAACTACGTGCCAGCAGCCGCGGTAATACGTAGGTGGCAAGCGTTGTCCGGATTTACTGGGCGTAAAGGGCGCGTAGGCGGCGCGACAAGTCACTTGTGAAATCTCCGGGCTTAACTCGGAACGGCCAAGTGAAACTGTCGTGCTAGAGTGCGGAAGGGGCAATCGGAATTCTTGGTGTAGCGGTGAAATGCGTAGATATCGGGAGGAACACCGGTGGCGAAGGCGGATCTCTGGGCCTGTTCTGACGCTCATGTGCGAAAGCTGGGGGAGCGAACAGGATTAGATACCCGTGTAGTCC</w:t>
      </w:r>
    </w:p>
    <w:p w14:paraId="336EFE41">
      <w:pPr>
        <w:rPr>
          <w:rFonts w:hint="eastAsia"/>
        </w:rPr>
      </w:pPr>
      <w:r>
        <w:rPr>
          <w:rFonts w:hint="eastAsia"/>
        </w:rPr>
        <w:t>&gt;OTU009981</w:t>
      </w:r>
    </w:p>
    <w:p w14:paraId="24262B89">
      <w:pPr>
        <w:rPr>
          <w:rFonts w:hint="eastAsia"/>
        </w:rPr>
      </w:pPr>
      <w:r>
        <w:rPr>
          <w:rFonts w:hint="eastAsia"/>
        </w:rPr>
        <w:t>CCTACGGGAGGCTGCAGTGGGGAATATTGGACAATGGGCGCAAGCCTGACCCAGCAACGCCGCGTGAAGGATGAAATCCCTCGGGATGTAAACTTCGCAAGAACGGGAAGAATAAGCCGGTGCAAATATCGCCGGCGATGACGGTACCGTTTGTAAGCTCCGGCTAACTCCGTGCCAGCAGCCGCGGTAAGACAGAGGGGGCAAGCGTTGCTCGGAATCACTGGGCGTAAAGGGCGTGTAGGCGGGAGCGTGAGTCGGTCGTGAAAGCCTTCGGCTCAACCGAAGAAGGGCGGCCGATACTGCGTTCCTTGAGGGGTGGAGAGGAGACTGGAATTCCCGGTGTAGCGGTGAAATGTGTAGATATCGGGAGGAACACCGGTGGCGAAGGCGGGTCTCTGGCCACACCCTGACGCTGAGGCGCGAAAGCGTGGGGAGCAAACGGGATTAGATACCCGAGTAGTCC</w:t>
      </w:r>
    </w:p>
    <w:p w14:paraId="63A08DAE">
      <w:pPr>
        <w:rPr>
          <w:rFonts w:hint="eastAsia"/>
        </w:rPr>
      </w:pPr>
      <w:r>
        <w:rPr>
          <w:rFonts w:hint="eastAsia"/>
        </w:rPr>
        <w:t>&gt;OTU009982</w:t>
      </w:r>
    </w:p>
    <w:p w14:paraId="10A24289">
      <w:pPr>
        <w:rPr>
          <w:rFonts w:hint="eastAsia"/>
        </w:rPr>
      </w:pPr>
      <w:r>
        <w:rPr>
          <w:rFonts w:hint="eastAsia"/>
        </w:rPr>
        <w:t>CCTACGGGGGGCTGCAGTGGGGAATATTGCGCAATGGGCGAAAGCCTGACGCAGCAACGCCGCGTGGGTGATGAAGGCCTTCGGGTTGTAAAGCCCTGTCAGCAGGGAAGAACGAGTGATAGTTAAATAAGCTATCACTGTGACGGTACCTGCGGAGGAAGCACCGGCTAACTCCGTGCCAGCAGCCGCGGTAAAACGGAGGGTGCAAGCGTTGTTCGGAATTACTGGGCGTAAAGCGCGTGCAGGTGGTCTTTTAAGTTTCGCGTGAAATCCCATGGCTTAACCATGGAACGGCGCGGAAGACTGAAGGACTTGAGTACGGGAGAAGAGGGCGGAATTCCCAGTGTAGAGGTGAAATGCGTAGATATCGGGAGGAACATCAGTGGCGAAGGCGGCTGCCTGGCCCAATACTGACACTCAGGTGCGACAGCGTGGGGAGCAAACAGGATTAGATACCCCAGTAGTCC</w:t>
      </w:r>
    </w:p>
    <w:p w14:paraId="0A1A5C30">
      <w:pPr>
        <w:rPr>
          <w:rFonts w:hint="eastAsia"/>
        </w:rPr>
      </w:pPr>
      <w:r>
        <w:rPr>
          <w:rFonts w:hint="eastAsia"/>
        </w:rPr>
        <w:t>&gt;OTU009983</w:t>
      </w:r>
    </w:p>
    <w:p w14:paraId="63D59F0E">
      <w:pPr>
        <w:rPr>
          <w:rFonts w:hint="eastAsia"/>
        </w:rPr>
      </w:pPr>
      <w:r>
        <w:rPr>
          <w:rFonts w:hint="eastAsia"/>
        </w:rPr>
        <w:t>CCTACGGGTGGCAGCAGTGGGGAATCTTGCACAATGGGGGCAACCCTGATGCAGCGACGCCGCGTGAGCGATGAAGCCCTTCGGGGTGTAAAGCTCTTTCGGCCGGAACGAAACGGCCCGTGCCAATACCACGGGCTAATGACGGTACCTCCAGAAGCAGCCACGGCTAACTTCGTGCCAGCAGCCGCGGTAATACGAAGGTGGCAAGCGTTGTTCGGATTTACTGGGCGTACAGGGAGCGTAGGCGGTTGGGTAAGCCCTCCGTGAAATCTCCAGGCTTAACCTGGAAAGTGCAGAGGGGACTGCTCAGCTAGAGGATGGGAGAGGAGCGCGGAATTCCCGGTGTAGCGGTGAAATGCGTAGAGATCGGGAGGAAGGCCGGTGGCGAAGGCGGCGCTCTGGAACATTTCTGACGCTGAGGCTCGAAAGCGTGGGGAGCAAACAGGATTAGATACCCGAGTAGTCC</w:t>
      </w:r>
    </w:p>
    <w:p w14:paraId="5CD6C496">
      <w:pPr>
        <w:rPr>
          <w:rFonts w:hint="eastAsia"/>
        </w:rPr>
      </w:pPr>
      <w:r>
        <w:rPr>
          <w:rFonts w:hint="eastAsia"/>
        </w:rPr>
        <w:t>&gt;OTU009984</w:t>
      </w:r>
    </w:p>
    <w:p w14:paraId="3ED46793">
      <w:pPr>
        <w:rPr>
          <w:rFonts w:hint="eastAsia"/>
        </w:rPr>
      </w:pPr>
      <w:r>
        <w:rPr>
          <w:rFonts w:hint="eastAsia"/>
        </w:rPr>
        <w:t>CCTACGGGGGGCAGCAGTGGGGAATCTTGCGCAATGGCCGAAAGGCTGACGCAGCGACGCCGCGTGTGGGAGGACGCCCTTCGGGGTGTAAACCACTGTTGCCCGGGACGAAACTCCTTTTTCGAGAGGACTGACGGTACCGGGTGAGGAAGCACCGGCTAACTCCGTGCCAGCAGCCGCGGTAATACGGAGGGTGCGAGCGTTATCCGGAATTACTGGGCGTAAAGCGAGTGTAGGTGGTTCGTTAAGTCTGCCGTGAAAGCCCCGGGCTCAACCTGGGAATGGCGGTGGATACTGGCGGACTAGAGTGCGGTAGAGGGTGGTGGAATTCCCGGTGTAGCAGTGAAATGCGTAGATATGCGGAGGAACACCGATGGCGAAGGCAATCCCCTGGACCTGTACTGACGCTCATGCACGAAAGCGTGGGGAGCAAACAGGATTAGATACCCGTGTAGTCC</w:t>
      </w:r>
    </w:p>
    <w:p w14:paraId="616965F7">
      <w:pPr>
        <w:rPr>
          <w:rFonts w:hint="eastAsia"/>
        </w:rPr>
      </w:pPr>
      <w:r>
        <w:rPr>
          <w:rFonts w:hint="eastAsia"/>
        </w:rPr>
        <w:t>&gt;OTU009985</w:t>
      </w:r>
    </w:p>
    <w:p w14:paraId="6E884700">
      <w:pPr>
        <w:rPr>
          <w:rFonts w:hint="eastAsia"/>
        </w:rPr>
      </w:pPr>
      <w:r>
        <w:rPr>
          <w:rFonts w:hint="eastAsia"/>
        </w:rPr>
        <w:t>CCTACGGGTGGCTGCAGTCGGGAATTTTGCTCAATGGGCGCAAGCCTGAAGCAGCAACGCCGCGTGCGGGATGAAGGCCTTCGGGTTGTAAACCGCTTTTATCAGGGACGATTATGACGGTACCTGATGAATAAGCACCGGCTAACTCCGTGCCAGCAGCCGCGGTAAGACGAACTGTGCAAACGTTATTCGGAATCACTGGGCTTAAAGGGTGCGTAGGTGGTTCGTTAAGTTGGATGTGAAATCCCCGGGCTTAACCTGGGAACTGCGGCCGAAACTGCTGAGCTAGAGTGTGGTAGAGGGTGGTGGAATTTCCTGTGTAGCGGTGAAATGCGTAGATATAGGAAGGAACACCAGTGGCGAAGGCGACTCGCTGGACAAGTATTGACGCTGAGGTGCGAAAGCGTGGGGAGCAAACAGGATTAGATACCCGAGTAGTCC</w:t>
      </w:r>
    </w:p>
    <w:p w14:paraId="56649C1D">
      <w:pPr>
        <w:rPr>
          <w:rFonts w:hint="eastAsia"/>
        </w:rPr>
      </w:pPr>
      <w:r>
        <w:rPr>
          <w:rFonts w:hint="eastAsia"/>
        </w:rPr>
        <w:t>&gt;OTU009986</w:t>
      </w:r>
    </w:p>
    <w:p w14:paraId="3AAAFFEB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CGTAAAGCTCTGTTGTAAGGGAAGAACAAGTGCAGTAGTAACTGGCTGCACCTTGACGGTACCTTACTAGAAAGCACCTGCTAACCACGTGCCAGAAGCCTCGGTAATACGTGGGGTGCAAGCGTTATCCGGATTTACTGGGCGTAAAGCGTACCGTCGGTGTTTTAGTAAGTCACTTGTTCAAGCCCCGGGCCCAACTCGGGAACAGCAAGCGAAACTACTAGAATTGAGTCTGTTCGGGGAAGCTGGAATTCTTGGTGGAGGGGTGAAATCCGTAGATATCAAGAGGAACACCATACGCGAAGGCAGGCTTCTAGGACACGACTGACACTCAGGGACGACAGCTCGGGTAGCAAAAGGGATTAGATACCCCAGTAGTCC</w:t>
      </w:r>
    </w:p>
    <w:p w14:paraId="529A2632">
      <w:pPr>
        <w:rPr>
          <w:rFonts w:hint="eastAsia"/>
        </w:rPr>
      </w:pPr>
      <w:r>
        <w:rPr>
          <w:rFonts w:hint="eastAsia"/>
        </w:rPr>
        <w:t>&gt;OTU009987</w:t>
      </w:r>
    </w:p>
    <w:p w14:paraId="44102352">
      <w:pPr>
        <w:rPr>
          <w:rFonts w:hint="eastAsia"/>
        </w:rPr>
      </w:pPr>
      <w:r>
        <w:rPr>
          <w:rFonts w:hint="eastAsia"/>
        </w:rPr>
        <w:t>CCTACGGGGGGCTGCAGTCGAGGATCTTCTGCAATGGGCGCAAGCCTGACAGAGCGACGCCGCGTGGGGGAGGAAGGCCTTCGGGTTGTAAACCCCTGTTGCCGGTTAAGAATGTCGGGGTGCGAACAGCACTTCCGATTGACCAAGGCCGGTGAGGAAGCCACGGCTAACTTCGTGCCAGCAGCCGCGGTAAGACGAAGGTGGCAAGCGTTGTTCGGAATCACTGGGCGTAAAGGGTGCGTAGGTGGTGAGGTAAGTCGGATGTGAAAGCTCCGAGCTCAACTCGGAAATGGCATTGGAAACTACCTTGCTGGAGGTTTGGAGGGGGGACTGGAATACTTGGTGTAGCAGTGAAATGCGTAGATATCGGGAGGAACACCAGTGGCGAAGGCGAGTCCCTGGACAATTCCTGACGCTGAGGCACGAAAGCTAGGGGAGCAAACAGGATTAGATACCCGGGTAGTCC</w:t>
      </w:r>
    </w:p>
    <w:p w14:paraId="48ED971E">
      <w:pPr>
        <w:rPr>
          <w:rFonts w:hint="eastAsia"/>
        </w:rPr>
      </w:pPr>
      <w:r>
        <w:rPr>
          <w:rFonts w:hint="eastAsia"/>
        </w:rPr>
        <w:t>&gt;OTU009988</w:t>
      </w:r>
    </w:p>
    <w:p w14:paraId="5FD0664C">
      <w:pPr>
        <w:rPr>
          <w:rFonts w:hint="eastAsia"/>
        </w:rPr>
      </w:pPr>
      <w:r>
        <w:rPr>
          <w:rFonts w:hint="eastAsia"/>
        </w:rPr>
        <w:t>CCTACGGGAGGCTGCAGTCGAGAATCTTCCGCAATGGGCGAAAGCCTGACGGAGCGATACAGCGTGGTGGATGAAGTGCTTCGGTACGTAAACACCTTTTATGTGGGACGAAATTATTGACGGTACCACATGAATAAGGGGCTCCTAACTCTGTGCCAGCAGGAGCGGTAATACAGAGGCCCCAAGCATTATCCGGAATCACTGGGCGTAAAGGGTGTCAAGGCGGTCATGTTAGTCTTCCGTAAAATCCGTGGGCTCAACCTACGGCTCGCGGGAGAAACGGCATGACTTGAGGGCGCGAGAGGTCTGTGGAACTCACGGTGTAGGGGTGAAATCCGTTGATATCGTGGGGAACACCAAAGGCGAAGGCAGCAGACTGGCGCGTTCCTGACGCTCACACACGAAAGCCAGGGTAGCGAACGGGATTAGATACCCCAGTAGTCC</w:t>
      </w:r>
    </w:p>
    <w:p w14:paraId="526CD4B2">
      <w:pPr>
        <w:rPr>
          <w:rFonts w:hint="eastAsia"/>
        </w:rPr>
      </w:pPr>
      <w:r>
        <w:rPr>
          <w:rFonts w:hint="eastAsia"/>
        </w:rPr>
        <w:t>&gt;OTU009989</w:t>
      </w:r>
    </w:p>
    <w:p w14:paraId="61905A7F">
      <w:pPr>
        <w:rPr>
          <w:rFonts w:hint="eastAsia"/>
        </w:rPr>
      </w:pPr>
      <w:r>
        <w:rPr>
          <w:rFonts w:hint="eastAsia"/>
        </w:rPr>
        <w:t>CCTACGGGTGGCTGCAGTGGGGAATATTGCGCAATGGACGAAAGTCTGACGCAGCGACGCCGCGTGTGGGATGAAGCCTTTCGGGGTGTAAACCACTGTTGCCCGGGACGAAACTCCTTTTTCGAGAGGATTGACGGTACCGGGTGAGGAAGCACCGGCTAACTCTGTGCCAGCAGCCGCGGTAATACAGAGGGTGCAAGCGTTGTTCGGAATTACTGGGCGTAAAGGGCGCGTAGGCGGAATGTCAAGTTAGGGGTGAAAGGCCTGGGCTCAACCTGGGAACTGCATTCAAAACTGTCGAGCTAGAGTATGGTAGAGGGTGGTGGAATTTCCTGTGTAGCGGTGAAATGCGTAGATATCAGGAGGAACACCGATGGCGAAGGCAGGTCTCTGGGCTGATACTGACGCTCATGCACGAAAGCGTGGGGAGCAAACAGGATTAGATACCCTGGTAGTCC</w:t>
      </w:r>
    </w:p>
    <w:p w14:paraId="0BEB6912">
      <w:pPr>
        <w:rPr>
          <w:rFonts w:hint="eastAsia"/>
        </w:rPr>
      </w:pPr>
      <w:r>
        <w:rPr>
          <w:rFonts w:hint="eastAsia"/>
        </w:rPr>
        <w:t>&gt;OTU009990</w:t>
      </w:r>
    </w:p>
    <w:p w14:paraId="48CBC2E4">
      <w:pPr>
        <w:rPr>
          <w:rFonts w:hint="eastAsia"/>
        </w:rPr>
      </w:pPr>
      <w:r>
        <w:rPr>
          <w:rFonts w:hint="eastAsia"/>
        </w:rPr>
        <w:t>CCTACGGGGGGCAGCAGTGGGGAATCTTGCGCAATGGTCGAAAGACTGACGCAGCGACGCCGCGTGCGGGAGGAAGCTCTTCGGGGTGTAAACCGCTGTTGCCCGGGACGAAAGCTGGACTTCAGTTCAGTTGACGGTACCGGGTGAGGAAGCGCCGGCTAACTCTGTGCCAGCAGCCGCGGTAATACGGAGGGTGCAAGCGTTGTTCGGAATCATTGGGCGTAAAGGGCGCGTAGGCTGGCCGTTAAGTCCGACGTGAAATCCCTCGGCTCAACTGAGGAAGTGCATCGGATACTGGCGGTCTTGAGTCCTGGAGAGGGTAGCGGAATTCCCAGTGTAGCGGTGAAATGCGTAGATATCGAGAGGAACACCTGCGGCGAAGGCGGGTTGCTGGGCTGATACTGACGCTGAGGCGCGAAAGCCAGGGGAGCGAACGGGATTAGATACCCTGGTAGTCC</w:t>
      </w:r>
    </w:p>
    <w:p w14:paraId="307FFF71">
      <w:pPr>
        <w:rPr>
          <w:rFonts w:hint="eastAsia"/>
        </w:rPr>
      </w:pPr>
      <w:r>
        <w:rPr>
          <w:rFonts w:hint="eastAsia"/>
        </w:rPr>
        <w:t>&gt;OTU009991</w:t>
      </w:r>
    </w:p>
    <w:p w14:paraId="19B0B98E">
      <w:pPr>
        <w:rPr>
          <w:rFonts w:hint="eastAsia"/>
        </w:rPr>
      </w:pPr>
      <w:r>
        <w:rPr>
          <w:rFonts w:hint="eastAsia"/>
        </w:rPr>
        <w:t>CCTACGGGCGGCTGCAGTGGGGAATTGTTCACAATGGGCGCAAGCCTGATGACGCAACGCCGCGTGGAGGATGAAGGTCTTCGGATTGTAAACTCCTGTTGCTCGGGACGAAAAGCCTCGACCTAATACGTCGAGGTCTGACGGTACCGAGTGAGGAAGCCCCGGCTAACTCTGTGCCAGCAGCCGCGGTAATACAGAGGGGGCAAGCGTTGTTCGGAATTACTGGGCGTAAAGGGCGCGTAGGCGGCCAGCGCAAGTCAGTTGTGAAATCTCCGGGCTTAACTCGGAAAGGTCAACTGATACTGCGCGGCTAGAGTGCGGAAGGGGCAACTGGAATTCTCGGTGTAGCGGTGAAATGCGCAGATATCTGGAGGAACACCGGTGGCGAAGGCGGCATCCTGGACCGACACTGACGCTGAGGCGCGAAAGCCAGGGGAGCAAACGGGATTAGATACCCGAGTAGTCC</w:t>
      </w:r>
    </w:p>
    <w:p w14:paraId="5A9E4D86">
      <w:pPr>
        <w:rPr>
          <w:rFonts w:hint="eastAsia"/>
        </w:rPr>
      </w:pPr>
      <w:r>
        <w:rPr>
          <w:rFonts w:hint="eastAsia"/>
        </w:rPr>
        <w:t>&gt;OTU009992</w:t>
      </w:r>
    </w:p>
    <w:p w14:paraId="72043920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TCTTTCGACCGGGACGAAGGGTGACTGACGGTACCGGTAGAAGAAGCACCGGCCAACTACGTGCCAGCAGCCGCGGTAATACGTAGGGTGCGAGCGTTGTCCGGAATTATTGGGCGTAAAGAGTTGCGTAGGCGGCATGGTAAGTAGATGGTGAAATCCTGGGGCTCAACCCTTTAAACATTATCTAAACTGCCAAGCTAGAACATGAGAGAGGTAGCTGGAATTACTAGTGTAGGAGTGAAATCCGTAGATATTAGTAGGAACACCGATGGCGTAGGCAGGCTACTGGCTCATTGTTGACGCTCAGGCACGAAAGCGTGGGGAGCGACCGGGATTAGATACCCCTGTAGTCC</w:t>
      </w:r>
    </w:p>
    <w:p w14:paraId="3EC2BCA1">
      <w:pPr>
        <w:rPr>
          <w:rFonts w:hint="eastAsia"/>
        </w:rPr>
      </w:pPr>
      <w:r>
        <w:rPr>
          <w:rFonts w:hint="eastAsia"/>
        </w:rPr>
        <w:t>&gt;OTU009993</w:t>
      </w:r>
    </w:p>
    <w:p w14:paraId="53EE7658">
      <w:pPr>
        <w:rPr>
          <w:rFonts w:hint="eastAsia"/>
        </w:rPr>
      </w:pPr>
      <w:r>
        <w:rPr>
          <w:rFonts w:hint="eastAsia"/>
        </w:rPr>
        <w:t>CCTACGGGTGGCAGCAGTCGAGGATCTTCGGCAATGGGCGCAAGCCTGACCGAGCGACGCCGCGTGCGGGATGAAGGCCTTCGGGTTGTAAACCGCTGTCAGTGGGGAGGAAGGACCGGTGCAGAGCCGGTTTTGACCTATTCTAGGAGGAAGGGTGGGCTAAGTTCGTGCCAGCAGCCGCGGTAAGACGAACCACCCAAACGTTATTCGGAATTACTGGGCTTAAAGGGTGCGTAGGCGGCGCGGAAAGTCAGATGTGAAATCCCTCGGCTCAACCGAGGAACTGCGTTTGAAACTACCGTGCTCGAGTGAGACAGAGGTAAGCGGAACTTCGGGTGGAGCGGTGAAATGCGCAGATATCGGGAGGAACACCAGTAGCGAAGGCGGCTCGCTGGGCCACACCTGACGCTGAGACGCGAAAGCTAGGGGAGCGAACAGGATTAGATACCCCGGTAGTCC</w:t>
      </w:r>
    </w:p>
    <w:p w14:paraId="023FA502">
      <w:pPr>
        <w:rPr>
          <w:rFonts w:hint="eastAsia"/>
        </w:rPr>
      </w:pPr>
      <w:r>
        <w:rPr>
          <w:rFonts w:hint="eastAsia"/>
        </w:rPr>
        <w:t>&gt;OTU009994</w:t>
      </w:r>
    </w:p>
    <w:p w14:paraId="6E995A35">
      <w:pPr>
        <w:rPr>
          <w:rFonts w:hint="eastAsia"/>
        </w:rPr>
      </w:pPr>
      <w:r>
        <w:rPr>
          <w:rFonts w:hint="eastAsia"/>
        </w:rPr>
        <w:t>CCTACGGGGGGCAGCAGTAAGGAATATTGGACAATGGGCGCAAGCCTGATCCAGCCACGCCGCGTGAGTGATGAAGGCCTTCGGGTCGTAAAGCTCTGTGGGGAGGGACGAACCGCTGCACGTGCATATCGTGCAGCATGACGGTACCTCCTTAGCAAGCCCCGGCTAACTTCGTGCCAGCAGCCGCGGTAATACGTAGGGAGCAAGCGTTGTTCGGATTTACTGGGCGTAAAGGGTGCGTAGGCGGCTTAATAAGTCAAATGTGAAACGCTGGGGCTCAACCTCAGAATTGCATATGATACTGTTGGGCTAGAGGGCTGAAGAGGAGTTTTGAATTCACGGTGTAGCAGTGAAATGCGTAGATATCGTGAGGAACACCAAAGGCGAAAGCAAAACTCTTGGCAGCTCCTGACGCTCAGGCACGAAGGCTAGGGGAGCAAACGGGATTAGATACCCCGGTAGTCC</w:t>
      </w:r>
    </w:p>
    <w:p w14:paraId="1874B57B">
      <w:pPr>
        <w:rPr>
          <w:rFonts w:hint="eastAsia"/>
        </w:rPr>
      </w:pPr>
      <w:r>
        <w:rPr>
          <w:rFonts w:hint="eastAsia"/>
        </w:rPr>
        <w:t>&gt;OTU009995</w:t>
      </w:r>
    </w:p>
    <w:p w14:paraId="7687227C">
      <w:pPr>
        <w:rPr>
          <w:rFonts w:hint="eastAsia"/>
        </w:rPr>
      </w:pPr>
      <w:r>
        <w:rPr>
          <w:rFonts w:hint="eastAsia"/>
        </w:rPr>
        <w:t>CCTACGGGTGGCTGCAGTGGGGAATCTTGCGCAATGGGCGGAAGCCTGACGCAGCCATGCCGCGTGAATGATGAAGGTCTTAGGATTGTAAAATTCTTTTAGCAGGGACGATAATGACGGTACCTGCAGAAAAAGCCCCGGCTAACTTCGTGCCAGCAGCCGCGGTAATACGAAGGGGGCTAGCGTTGCTCGGAATTACTGGGCGTAAAGGGAGCGTAGGCGGTCGCGCAAGTTTGGTGTGAAATCTCCCGGCTCAACTGGGAGGGTGCGCCGAAAACTGCGAGGCTAGAGTGCGGGAGAGGAGAGCGGAATTCCTGGTGTAGCGGTGAAATGCGTAGAGATGTGGAGGAATACCGATGGCGAAGGCAGCCCCCTGGGCTAACACTGACGCTCATGCACGAAAGCGTGGGGAGCAAACAGGATTAGATACCCGGGTAGTCC</w:t>
      </w:r>
    </w:p>
    <w:p w14:paraId="67E2E045">
      <w:pPr>
        <w:rPr>
          <w:rFonts w:hint="eastAsia"/>
        </w:rPr>
      </w:pPr>
      <w:r>
        <w:rPr>
          <w:rFonts w:hint="eastAsia"/>
        </w:rPr>
        <w:t>&gt;OTU009996</w:t>
      </w:r>
    </w:p>
    <w:p w14:paraId="1984D360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ATTTCGGTATGTAAACTTCGAAAGAATGGGAAGAATAAATGACGGTACCATTTATAAGCTCCGGCTAACTACGTGCCAGCAGCCGCGGTAATACGGAGGATCCAAGCGTTATCCGGAATTACTGGGCGTAAAGAGTTGCGTAGGTGGCAGGGTAAGTAGATAGTGAAAGCGTGTGGCTCAACCATACTCACATTATCTAAACTGCTCAGCTAGAAGATGAGAGAGGTACCTGGAATTCTCAATGTAGGAGTGGAATCCGTAGATATTGGGAGGAACACCGATGGCGTAGGCAGGGTACTGGCTCATTCTTGACACTAAGGCACGAAAGCGTGGGGAGCAAACGGGATTAGATACCCTTGTAGTCC</w:t>
      </w:r>
    </w:p>
    <w:p w14:paraId="77A2F460">
      <w:pPr>
        <w:rPr>
          <w:rFonts w:hint="eastAsia"/>
        </w:rPr>
      </w:pPr>
      <w:r>
        <w:rPr>
          <w:rFonts w:hint="eastAsia"/>
        </w:rPr>
        <w:t>&gt;OTU009997</w:t>
      </w:r>
    </w:p>
    <w:p w14:paraId="006379C2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CGGGTTGTAAACCCCTTTCAGTTGGGACGAAGCTTCGCCGGTGAATAGCCGGCTGGAGTGACGGTACCTTCACAAGAAGCACCGGCCAACTACGTGCCAGCAGCCGCGGTAAGACGAACCGTGCGAACGTTGTTCGGAATCACTGGGCTTAAAGGGCGCGTAGGCGGTCGGGCAAGTCCGGGGTGAAATCCTGCAGCTCAACTGTAGAAGTGCCTTGGATACTGCCCGGCTCGAGGGAGGTAGGGGTCTGTGGAACTTCTGGTGGAGCGGTGAAATGCGTTGATATCAGAAGGAACGCCGGTGGCGAAAGCGACAGACTGGACCTCTTCTAACGCTGAGGCGCGAAAGCTGGGGGAGCGAACAGGATTAGATACCCTAGTAGTCC</w:t>
      </w:r>
    </w:p>
    <w:p w14:paraId="6CDF9AF2">
      <w:pPr>
        <w:rPr>
          <w:rFonts w:hint="eastAsia"/>
        </w:rPr>
      </w:pPr>
      <w:r>
        <w:rPr>
          <w:rFonts w:hint="eastAsia"/>
        </w:rPr>
        <w:t>&gt;OTU009998</w:t>
      </w:r>
    </w:p>
    <w:p w14:paraId="49767FDF">
      <w:pPr>
        <w:rPr>
          <w:rFonts w:hint="eastAsia"/>
        </w:rPr>
      </w:pPr>
      <w:r>
        <w:rPr>
          <w:rFonts w:hint="eastAsia"/>
        </w:rPr>
        <w:t>CCTACGGGTGGCAGCAGTAAGGAATCTTCCACAATGGACGAAAGTCTGATGGAGCAACGCCGCGTGCAGGATGACGGCCTTCGGGTTGTAAACTGCTTTTATATGGGAAGATCCAAGACGGTACCTGAGGAATAAGCCACGGCTAACTACGTGCCAGCAGCCGCGGTAATACGTAGGTGGCAAGCGTTGTCCGGATTTACTGGGCGTAAAGAGCGCGCAGGTGGCACTACAAGTACAAAGTGAAATCTCCTTGCTCAACGGGGAGGGTGCTTTGTAGACTGTAGAGCTAGAGGACGGTAGAGGGGGGTAGAATTCCAGGTGTAGCGGTGAAATGCGTAGATATCTGGAGGAACACCGGTGGCGAAGGCGGCATTCTGGACCAACACTGACGCTGAGGAGCGAAAGCCAGGGGAGCAAACGGGATTAGATACCCTAGTAGTCC</w:t>
      </w:r>
    </w:p>
    <w:p w14:paraId="497ABEBC">
      <w:pPr>
        <w:rPr>
          <w:rFonts w:hint="eastAsia"/>
        </w:rPr>
      </w:pPr>
      <w:r>
        <w:rPr>
          <w:rFonts w:hint="eastAsia"/>
        </w:rPr>
        <w:t>&gt;OTU009999</w:t>
      </w:r>
    </w:p>
    <w:p w14:paraId="1D1C02E6">
      <w:pPr>
        <w:rPr>
          <w:rFonts w:hint="eastAsia"/>
        </w:rPr>
      </w:pPr>
      <w:r>
        <w:rPr>
          <w:rFonts w:hint="eastAsia"/>
        </w:rPr>
        <w:t>CCTACGGGGGGCAGCAGTGGGGAATTGTTCACAATGGGCGCAAGCCTGATGACGCAACGCCGCGTGGAGGATGAAGGTCTTCGGATTGTAAACTCCTGTTGCTCGGGAAGAAAAGCTCCGACCTAATACGTTGGAGTCTGACGGTACCGGGTGAGGAAGCCCCGGCTAACTCCGTGCCAGCAGCCGCGGTAATACGGAGGGGGCTAGCGTTGTTCGGAATCACTGGGCGTAAAGCGCACGTAGGCGGCTTCTTAAGTCAGGGGTGAAATCCTGGAGCTCAACTCCAGAACTGCCTTTGATACTGAGGAGCTCGAGTCCGGGAGAGGTGAGTGGAACTGCGAGTGTAGAGGTGAAATTCGTAGATATTCGGAAGAACACCAGTGGCGAAGGCGGCTCACTGGACTGGTATTGACGCTGAGGTGCGAAAGCGTGGGGAGCAAACAGGATTAGATACCCGAGTAGTCC</w:t>
      </w:r>
    </w:p>
    <w:p w14:paraId="2B31A1D4">
      <w:pPr>
        <w:rPr>
          <w:rFonts w:hint="eastAsia"/>
        </w:rPr>
      </w:pPr>
      <w:r>
        <w:rPr>
          <w:rFonts w:hint="eastAsia"/>
        </w:rPr>
        <w:t>&gt;OTU010000</w:t>
      </w:r>
    </w:p>
    <w:p w14:paraId="5DC1D334">
      <w:pPr>
        <w:rPr>
          <w:rFonts w:hint="eastAsia"/>
        </w:rPr>
      </w:pPr>
      <w:r>
        <w:rPr>
          <w:rFonts w:hint="eastAsia"/>
        </w:rPr>
        <w:t>CCTACGGGTGGCAGCAGTGGGGAATTTTGCGCAATGGGCGAAAGCCTGACGCAGCGACGCCGCGTGGAGGATGAAGGCCTTTGGGTTGTAAACTCCTGTCAGCTGGGAAGAAAGCCGTTCGGTAAATAGCCGAGCGGGCTGACTGTACCAGCAGAGGAAGCCCCGGCTAACTCCGTGCCAGCAGCCGCGGTAATACGGAGGGGGCAAGCGTTGTTCGGAATTATTGGGCGTAAAGGGCGTGTAGGCGGCCGATCAAGTCGGGTGTGAAATCCCTCGGCTCAACCGAGGAATTGCACTCGATACTGGTTGGCTAGAGTCCGGGAGGGGGTGGCGGAATTCCCAGTGTAGCGGTGAAATGCGTAGATATTGGGAAGAACACCGGTAGCGAAGGCGGCCACCTGGACCGGAACTGACGCTGAGGCGCGAAAGCCAGGGGAGCGAATGGGATTAGATACCCCTGTAGTCC</w:t>
      </w:r>
    </w:p>
    <w:p w14:paraId="0B0C0BF2">
      <w:pPr>
        <w:rPr>
          <w:rFonts w:hint="eastAsia"/>
        </w:rPr>
      </w:pPr>
      <w:r>
        <w:rPr>
          <w:rFonts w:hint="eastAsia"/>
        </w:rPr>
        <w:t>&gt;OTU010001</w:t>
      </w:r>
    </w:p>
    <w:p w14:paraId="2ACB1A1F">
      <w:pPr>
        <w:rPr>
          <w:rFonts w:hint="eastAsia"/>
        </w:rPr>
      </w:pPr>
      <w:r>
        <w:rPr>
          <w:rFonts w:hint="eastAsia"/>
        </w:rPr>
        <w:t>CCTACGGGCGGCAGCAGTCGGGAATCTTGCGCAATGGGCGAAAGCCTGACGCAGCAACACCGTGTGGGCGACGAAGGCCTTCGGGTCGTAAAGCCCTGTTGTTGGGGACGAAGGGCAAAGGGTTAATAGCCCCTAGCCTGACGGTACCCTTCGAGGAAGCCCCGGCTAACTCTGTGCCAGCAGCCGCGGTAAGACAGAGGGGGCAAGCGTTGTCCGGAATTACTGGGCGTACAGGGCACGCAGGTGGCTGCATAGGTGGCGTGTGAAAGCCCCGCGCTTAACGCGGGGAGGCCACGCCAAACGGTGCGGCTCGAGCGATGCAGAGGGCAGTGGAATTCCCGGTGTAGTGGTGAAATGCGTAGATATCGGGAGGAATACCAGTGGCGAAGGCGGCTACCTGGCCTGCTCTTGACGCTGAGGCGCGAAAGCTAGGGGAGCAAACGGGATTAGATACCCTAGTAGTCC</w:t>
      </w:r>
    </w:p>
    <w:p w14:paraId="162F2265">
      <w:pPr>
        <w:rPr>
          <w:rFonts w:hint="eastAsia"/>
        </w:rPr>
      </w:pPr>
      <w:r>
        <w:rPr>
          <w:rFonts w:hint="eastAsia"/>
        </w:rPr>
        <w:t>&gt;OTU010002</w:t>
      </w:r>
    </w:p>
    <w:p w14:paraId="672D035D">
      <w:pPr>
        <w:rPr>
          <w:rFonts w:hint="eastAsia"/>
        </w:rPr>
      </w:pPr>
      <w:r>
        <w:rPr>
          <w:rFonts w:hint="eastAsia"/>
        </w:rPr>
        <w:t>CCTACGGGGGGCTGCAGTAGGGAATATTGCACAATGGGGGAAACCCTGATGCAGCAACGCCGCGTGAGTGAAGAAGGCCCTTGGGTTGTAAAGCTCTTTAGCCTGGAAAGAAGTGCCTGTAAGTAAACAATTTGCGGGTGTGACGGTACCAGGAGAATAAGGACCGGCTAATTTCGTGCCAGCAGCCGCGGTAATACGAAAGGTCCAAGCGTTACTCGGAATTACTGGGCGTAAAGCGCGCGTAGGCGGTCTTGTATGTCGATTGTGAAAGCCCTGGGCTCAACCTAGGAATAGCAGTCGAAACTGCAAGACTTGAATATCGGAGAGGGTGGGGGAATACCTAGTGGAGAAGTGAAATTCGTAGAGATTAGGTGGAACACCAGAGGCGAAGGCGCCTGCCTGGCCGAATATTGACGCTAAGGCGCGAAAGTGTGGGGAGCAAACAGGATTAGATACCCCTGTAGTCC</w:t>
      </w:r>
    </w:p>
    <w:p w14:paraId="75F1FCF6">
      <w:pPr>
        <w:rPr>
          <w:rFonts w:hint="eastAsia"/>
        </w:rPr>
      </w:pPr>
      <w:r>
        <w:rPr>
          <w:rFonts w:hint="eastAsia"/>
        </w:rPr>
        <w:t>&gt;OTU010003</w:t>
      </w:r>
    </w:p>
    <w:p w14:paraId="4E9E71C3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TAGGTGGCAAGCGTTGTCCGGAATCACTGGGCGTAAAGCGCGCGCAGGCGGCGATCTACGTCTGGGGTGAAAGCCCGGGGCTCAACCTCGGGACTGCCTTGGATACGGGATCGCTTGAGGATCGGAGAGGCAAGGGGAATTCCACGTGTAGCGGTGAAATGCGTAGAGATCCGGAGGAACACCAGAGGCGAAGGCGGCACCCTAAGCCGTACCTGACACTGAGACGCGACAGCACGGGGAGCGAACGGGATTAGATACCCCGGTAGTCC</w:t>
      </w:r>
    </w:p>
    <w:p w14:paraId="651348EE">
      <w:pPr>
        <w:rPr>
          <w:rFonts w:hint="eastAsia"/>
        </w:rPr>
      </w:pPr>
      <w:r>
        <w:rPr>
          <w:rFonts w:hint="eastAsia"/>
        </w:rPr>
        <w:t>&gt;OTU010004</w:t>
      </w:r>
    </w:p>
    <w:p w14:paraId="6CA8CCDB">
      <w:pPr>
        <w:rPr>
          <w:rFonts w:hint="eastAsia"/>
        </w:rPr>
      </w:pPr>
      <w:r>
        <w:rPr>
          <w:rFonts w:hint="eastAsia"/>
        </w:rPr>
        <w:t>CCTACGGGTGGCTGCAGTGGGGAATTGTTCGCAATGGGCGCAAGCCTGACGACGCAACGCCGCGTGGAGGACGAAGATCTTCGGGTCGTAAACTCCTGTCGAGCGGGAAGAACGCCTTGCGGGTGAATAATCCGCAGGGGTGACGGTACCGCTAAAGGAAGCCCCGGCTAACTCCGTGCCAGCAGCCGCGGTAATACGGGGGGGGCAAGCGTTGTTCGGAATTACTGGGCGTAAAGGGCGCGTAGGTGGCCTTCTTAGTCAGACGTGAAATCCCCGGGCTTAACTCGGGAACTGCGTCTGATACTGGAAGGCTCGAGTTCGGGAGAGGAATGTGGAATTCCAGGTGTAGCGGTGAAATGCGTAGATATCTGGAGGAACACCAGTGGCGAAGGCGACGTCCTGGGCTTGACCTGACGCTGAGACGCGACAGCACGGGGAGCGAACGGGATTAGATACCCGTGTAGTCC</w:t>
      </w:r>
    </w:p>
    <w:p w14:paraId="79DB8E86">
      <w:pPr>
        <w:rPr>
          <w:rFonts w:hint="eastAsia"/>
        </w:rPr>
      </w:pPr>
      <w:r>
        <w:rPr>
          <w:rFonts w:hint="eastAsia"/>
        </w:rPr>
        <w:t>&gt;OTU010005</w:t>
      </w:r>
    </w:p>
    <w:p w14:paraId="79987AED">
      <w:pPr>
        <w:rPr>
          <w:rFonts w:hint="eastAsia"/>
        </w:rPr>
      </w:pPr>
      <w:r>
        <w:rPr>
          <w:rFonts w:hint="eastAsia"/>
        </w:rPr>
        <w:t>CCTACGGGCGGCTGCAGTAGGGAATTTTCCACAATGGACGAAAGTCTGATGGAGCAACGCCGCGTGCAGGATGAATGTCTTCGGATTGTAAACTGCTTTTATATGTGACGAATATGACGGTAGCATATGAATAAGGATCGGCTAACTCCGTGCCAGCAGCCGCGGTCATACGGAGGATCCAAGCGTTATCCGGAATTACTGGGCGTAAAGGGTGCGTAGGTGGCATGGCAAGTTTGATGTGAAAGCTCAGGGCTCAACCCTGAAATGGCATTGAATACTGCTGTGCTGGAGGTTTGGAGGGGGGACTGGAATTCTCGGTGTAGCAGTGAAATGCGTAGATATCGAGAGGAACACCAGTGGCGAAGGCGAGTCCCTGGACAACACCTGACACTGAGGCACGAAAGCTAGGGGAGCGAACAGGATTAGATACCCGAGTAGTCC</w:t>
      </w:r>
    </w:p>
    <w:p w14:paraId="2F2D5BF0">
      <w:pPr>
        <w:rPr>
          <w:rFonts w:hint="eastAsia"/>
        </w:rPr>
      </w:pPr>
      <w:r>
        <w:rPr>
          <w:rFonts w:hint="eastAsia"/>
        </w:rPr>
        <w:t>&gt;OTU010006</w:t>
      </w:r>
    </w:p>
    <w:p w14:paraId="534A59A8">
      <w:pPr>
        <w:rPr>
          <w:rFonts w:hint="eastAsia"/>
        </w:rPr>
      </w:pPr>
      <w:r>
        <w:rPr>
          <w:rFonts w:hint="eastAsia"/>
        </w:rPr>
        <w:t>CCTACGGGAGGCAGCAGTCGGGAATTTTGGGCAATGGGCGAAAGCCTGACCCAGCAACGCCGCGTGAAGGATGAAATCCCTCGGGATGTAAACTTCGCAAGAACGGGAAGAATAAGACGGTGCTAACACCACCGGCGATGACGGTACTGTTTGTAAGCACCGGCTAACTACGTGCCAGCAGCCGCGGTAATACGAAGGGTGCAAACGTTATCCGGATTCACTGGGTTTAAAGGGTGCGTAGGTGGATTATTAAGTCAGGGGTGAAAGCCTGCAGCTCAACTGTAGAACTGCCCTTGAAACTGATAATCTTGAATATGGTTGAGGTAGGCGGAATGTGTCATGTAGCGGTGAAATGCTTAGATATGATACAGAACACCAATTGCGAAGGCAGCTTACTAAGCCATTATTGACACTGAGGCACGAAAGCGTGGGGAGCAAACAGGATTAGATACCCCAGTAGTCC</w:t>
      </w:r>
    </w:p>
    <w:p w14:paraId="55BEB442">
      <w:pPr>
        <w:rPr>
          <w:rFonts w:hint="eastAsia"/>
        </w:rPr>
      </w:pPr>
      <w:r>
        <w:rPr>
          <w:rFonts w:hint="eastAsia"/>
        </w:rPr>
        <w:t>&gt;OTU010007</w:t>
      </w:r>
    </w:p>
    <w:p w14:paraId="79BAE9FD">
      <w:pPr>
        <w:rPr>
          <w:rFonts w:hint="eastAsia"/>
        </w:rPr>
      </w:pPr>
      <w:r>
        <w:rPr>
          <w:rFonts w:hint="eastAsia"/>
        </w:rPr>
        <w:t>CCTACGGGGGGCTGCAGTAGGGAATCTTGCGCAATGGGCGAAAGCCTGACGCAGCGACGCCGCGTGTGGGAAGACGGCCTTCGGGTTGTAAACCACTTTCAGGGGGGACGAAGGCCGGGCAGTTAATAGCTGTCCCGGTTGACGGTACCTCCAGAAGCAGCCCCGGCTAACTACGTGCCAGCAGCCGCGGTAATACGTAGGGGGCAAGCGTTGTCCGGAATCATTGGGCGTAAAGCGCACGTAGGCGGCCCGATCAGTCCGCTGTGAAAGTCAAGGGCTCAACCCTTGAATGCCGGTGGATACTGTCGGGCTAGAATTCGGAAGAGGCGAGTGGAATTCCTGGTGTAGCGGTGGAATGCGCAGATATCAGGAGGAACACCAATTGCGAAGGCAGCTCGCTGGGACGTTACTGACGCTGAGACGCGAAAGCGTGGGGAGCAAACAGGATTAGATACCCCAGTAGTCC</w:t>
      </w:r>
    </w:p>
    <w:p w14:paraId="41D5B4B4">
      <w:pPr>
        <w:rPr>
          <w:rFonts w:hint="eastAsia"/>
        </w:rPr>
      </w:pPr>
      <w:r>
        <w:rPr>
          <w:rFonts w:hint="eastAsia"/>
        </w:rPr>
        <w:t>&gt;OTU010008</w:t>
      </w:r>
    </w:p>
    <w:p w14:paraId="3B62D812">
      <w:pPr>
        <w:rPr>
          <w:rFonts w:hint="eastAsia"/>
        </w:rPr>
      </w:pPr>
      <w:r>
        <w:rPr>
          <w:rFonts w:hint="eastAsia"/>
        </w:rPr>
        <w:t>CCTACGGGAGGCTGCAGTGGGGAATATTGCACAATGGACGCAAGTCTGATGCAGCAACGCCGCGTGGAGGATGAAGGTCTTTGGATCGTAAACTCCTTTTCTCAGGGAAGAGAATGGACGGTACCTGAGGAATAAGTCACGGCTAACTACGTGCCAGCAGCCGCGGTAATACGTAGGTGGCAAGCGTTATCCGGAATTACTGGGCGTAAAGCGCACGCAGGCGGTTCGTTAAGTCAGATGTGAAAGCCCCGGGCTTAACCTGGGAATGGCATTTGAAACTGGCGGGCTGGAGTGTGGCAGAGGGGGGTGGAATTCCACGTGTAGCAGTGAAATGCGTAGAGATCGGGAGGAACACCAGTGGCGAAGGCGGCCGGCTGGGCCGTGCCTGACGCTGAGGCGCGAAAGCGTGGGGAGCGAACAGGATTAGATACCCGAGTAGTCC</w:t>
      </w:r>
    </w:p>
    <w:p w14:paraId="0EB3E842">
      <w:pPr>
        <w:rPr>
          <w:rFonts w:hint="eastAsia"/>
        </w:rPr>
      </w:pPr>
      <w:r>
        <w:rPr>
          <w:rFonts w:hint="eastAsia"/>
        </w:rPr>
        <w:t>&gt;OTU010009</w:t>
      </w:r>
    </w:p>
    <w:p w14:paraId="0A61D03E">
      <w:pPr>
        <w:rPr>
          <w:rFonts w:hint="eastAsia"/>
        </w:rPr>
      </w:pPr>
      <w:r>
        <w:rPr>
          <w:rFonts w:hint="eastAsia"/>
        </w:rPr>
        <w:t>CCTACGGGTGGCAGCAGTGGGGAATCTTAGACAATGGGGGCAACCCTGATCCAGCAATGCCGCGTGAGTGATGAAGGCCTTCGGGTTGTAAAGCTCTTTTGGCGGGGACGATGATGACGGTACCCGCAGAATAAGCCCCGGCTAACTTCGTGCCAGCAGCCGCGGTAATACGTAGGGCGCAAGCGTTGTCCGGAATTATTGGGCGTAAAGAGCTCGTAGGCGGCGCTGTCAGTCGGGTGTGAAATCCCAGGGCTCAACCCTGGAACTGCGCCCGATACTGCAGTGCTTGAGGGAGACAGAGGTAAGCGGAACTGATGGTGGAGCGGTGAAATGCGTTGATATCATCAGGAACACCGGTGGCGAAGGCGACACACTGGCCCGTTACTGACGCTGAGGCGCGAAAGCGTGGGGAGCAAACAGGATTAGATACCCCAGTAGTCC</w:t>
      </w:r>
    </w:p>
    <w:p w14:paraId="2BBCE8D5">
      <w:pPr>
        <w:rPr>
          <w:rFonts w:hint="eastAsia"/>
        </w:rPr>
      </w:pPr>
      <w:r>
        <w:rPr>
          <w:rFonts w:hint="eastAsia"/>
        </w:rPr>
        <w:t>&gt;OTU010010</w:t>
      </w:r>
    </w:p>
    <w:p w14:paraId="31A808CD">
      <w:pPr>
        <w:rPr>
          <w:rFonts w:hint="eastAsia"/>
        </w:rPr>
      </w:pPr>
      <w:r>
        <w:rPr>
          <w:rFonts w:hint="eastAsia"/>
        </w:rPr>
        <w:t>CCTACGGGAGGCAGCAGTGAGGAATATTGAGCAATGGACGCAAGTCTGAACCAGCCATGCCGCGTGAAGGATGAAGGTCCTCTGGATTGTAAACTTCTTTTATAGGGGACGAAATCTACTATTCTTAGTAGTCTGACGGTACCCGCAGAATAAGCTCCGGCTAACTTCGTGCCAGCAGCCGCGGTAATACGTAGGGTGCAAGCGTTGTCCGGATTTATTGGGCGTAAAGAGCTCGTAGGCGGCTTGGCAAGTCGGGTGTGAAAACCCGAGGCTCAACCTCGGGCCTGCAGTCGATACGGGCAAACTAGAGTGTTGCAGGGGAGACTGGAATTCCTGGTGTAGCGGTGAAATGCGCAGATATCAGGAGGAACACCGGTGGCGAAGGCGGGTCTCTGGGCAACAACTGACGCTGAGGAGCGAAAGCGTGGGGAGCGAACAGGATTAGATACCCTTGTAGTCC</w:t>
      </w:r>
    </w:p>
    <w:p w14:paraId="3C885F71">
      <w:pPr>
        <w:rPr>
          <w:rFonts w:hint="eastAsia"/>
        </w:rPr>
      </w:pPr>
      <w:r>
        <w:rPr>
          <w:rFonts w:hint="eastAsia"/>
        </w:rPr>
        <w:t>&gt;OTU010011</w:t>
      </w:r>
    </w:p>
    <w:p w14:paraId="2AE218CF">
      <w:pPr>
        <w:rPr>
          <w:rFonts w:hint="eastAsia"/>
        </w:rPr>
      </w:pPr>
      <w:r>
        <w:rPr>
          <w:rFonts w:hint="eastAsia"/>
        </w:rPr>
        <w:t>CCTACGGGAGGCAGCAGTGGGGAATCTTGCGCAATGGGCGAAAGCCTGACGCAGCGACGCCGCGTGCGGGAGGACGGCCTTCGGGTCGTAAACCGCTGTTGCCCGGGACGAAAAGCCCTTTCGAGGGCGTTGACGGTACCGGGTGAGGAAGCACCGGCTAACTCCGTGCCAGCAGCCGCGGTAATACGAAGGGTGCAAGCGTTACTCGGAATTACTGGGCGTAAAGGGTGCGTAGGTGGTTCGTTAAGTCTGATGTGAAAGCCCAGGGCTCAACCTTGGAATTGCATTTGAAACTGTTTTTCTAGAGGGTAGGCGGAGAAAACAGAATTCCACATGTAGCGGTGAAATGCGTAGATATGTGGAGGAATACCGGTGGCGAAGGCGGCTTCTTGGCCTGTAACTGACGCTGAGGCGCGAAAGCGTGGGGAGCAAACAGGATTAGATACCCCTGTAGTCC</w:t>
      </w:r>
    </w:p>
    <w:p w14:paraId="368F329E">
      <w:pPr>
        <w:rPr>
          <w:rFonts w:hint="eastAsia"/>
        </w:rPr>
      </w:pPr>
      <w:r>
        <w:rPr>
          <w:rFonts w:hint="eastAsia"/>
        </w:rPr>
        <w:t>&gt;OTU010012</w:t>
      </w:r>
    </w:p>
    <w:p w14:paraId="69DBB3D9">
      <w:pPr>
        <w:rPr>
          <w:rFonts w:hint="eastAsia"/>
        </w:rPr>
      </w:pPr>
      <w:r>
        <w:rPr>
          <w:rFonts w:hint="eastAsia"/>
        </w:rPr>
        <w:t>CCTACGGGAGGCTGCAGTGGGGAATTTTGGACAATGGGCGCAAGCCTGATCCAGCCATGCCGCGTGTGTGAAGAAGGCCTTCGGGTTGTAAAGCACTTTCGGACGGAACGAAATCGCGCGCATGAATATTGCGCGTGGATGACGGTACCGTAAGAAGAAGCACCGGCTAACTACGTGCCAGCAGCCGCGGTAATACGTAGGGTGCAAGCGTTAATCGGAATTACTGGGCGTAAAGGGTGCGCAGGCGGCCCCGCATGTCAGGCGTGAAATCCCCGAGCTCAACTTGGGAATTGCTGGGTATACTGTCGGGCTTGAGGAGGATAGGGGTGCCTGGAACTCTAGGTGGAGCGGTGAAATGCGCAGATATCGAGAGGAACACCAGTAGCGAAGGCGGTTCTCTGGGCCGGCACTGACGCTGAGGAGCGAAAGCGTGGGGAGCAAACAGGATTAGATACCCGAGTAGTCC</w:t>
      </w:r>
    </w:p>
    <w:p w14:paraId="40175EBE">
      <w:pPr>
        <w:rPr>
          <w:rFonts w:hint="eastAsia"/>
        </w:rPr>
      </w:pPr>
      <w:r>
        <w:rPr>
          <w:rFonts w:hint="eastAsia"/>
        </w:rPr>
        <w:t>&gt;OTU010013</w:t>
      </w:r>
    </w:p>
    <w:p w14:paraId="0AAFDA94">
      <w:pPr>
        <w:rPr>
          <w:rFonts w:hint="eastAsia"/>
        </w:rPr>
      </w:pPr>
      <w:r>
        <w:rPr>
          <w:rFonts w:hint="eastAsia"/>
        </w:rPr>
        <w:t>CCTACGGGTGGCAGCAGTGGGGAATATTGGACAATGGGCGGAAGCCTGATCCAGCAACGCCGCGTGAGGGATGACGGCCTTCGGGTTGTAAACCTCTTTCGGTAGGGACGAAGCGTGAGTGACGGTACCTGAAGAAGAAGCCCCGGCTAACTTCGTGCCAGCAGCCGCGGTAATACGAAGGGGGCTAGCGTTGCTCGGAATCACTGGGCGTAAAGCGCGCGTAGGTGGCTTGATAAGCCGGTTGTGAAAGCCCTGGGCTTAACCTGGGAATTGCAGTCGATACTACTCAGCTAGAGTATGGGAGAGGGTAGTGGAATTCCCGGTGTAGCGGTGAAATGCGTAGATATCGGGAGGAACACCAGTGGCGAAGGCGGCCAACTGGGCTTGTTCTGACGCTGAGGTGCGAAAGCGTGGGGAGCGAACAGGATTAGATACCCCTGTAGTCC</w:t>
      </w:r>
    </w:p>
    <w:p w14:paraId="600DDFB4">
      <w:pPr>
        <w:rPr>
          <w:rFonts w:hint="eastAsia"/>
        </w:rPr>
      </w:pPr>
      <w:r>
        <w:rPr>
          <w:rFonts w:hint="eastAsia"/>
        </w:rPr>
        <w:t>&gt;OTU010014</w:t>
      </w:r>
    </w:p>
    <w:p w14:paraId="4AE76CE4">
      <w:pPr>
        <w:rPr>
          <w:rFonts w:hint="eastAsia"/>
        </w:rPr>
      </w:pPr>
      <w:r>
        <w:rPr>
          <w:rFonts w:hint="eastAsia"/>
        </w:rPr>
        <w:t>CCTACGGGCGGCAGCAGTCGAGAATCTTCGGCAATGAGCGCAAGCTTGACCGAGCGACGCCGCGTGGAGGATGAAGGCCTTCGGATTGTAAACTCCTGTTGATCGGGACGAATCGCCGCAGGGCTAATATCCTTGTGGTTTGACGGTACCGGTTGAGGAAGCCCCGGCTAACTCTGTGCCAGCAGCCGCGGTAATACGTAGGGGGCGAGCGTTGTCCGGAATTATTGGGCGTAAAGGGCGCGTAGGCGGCATAGTTAGTCACTTGTGAAATCTCTGAGCTTAACTCAGAGCGGCCAAGTGATACTGCTGTGCTAGAGTGCGGAAGGGGCAATCGGAATTCTTGGTGTAGCGGTGAAATGCGTAGATATCAAGAGGAACACCAGAGGTGAAGACGGGTTGCTGGGCCGACACTGACGCTGAGGCGCGAAAGCCAGGGGAGCAAACGGGATTAGATACCCGGGTAGTCC</w:t>
      </w:r>
    </w:p>
    <w:p w14:paraId="1C93ADA8">
      <w:pPr>
        <w:rPr>
          <w:rFonts w:hint="eastAsia"/>
        </w:rPr>
      </w:pPr>
      <w:r>
        <w:rPr>
          <w:rFonts w:hint="eastAsia"/>
        </w:rPr>
        <w:t>&gt;OTU010015</w:t>
      </w:r>
    </w:p>
    <w:p w14:paraId="22327BD1">
      <w:pPr>
        <w:rPr>
          <w:rFonts w:hint="eastAsia"/>
        </w:rPr>
      </w:pPr>
      <w:r>
        <w:rPr>
          <w:rFonts w:hint="eastAsia"/>
        </w:rPr>
        <w:t>CCTACGGGTGGCTGCAGTGGGGAATTTTGGACAATGGGCGCAAGCCTGATCCAGCCATGCCGCGTGGGTGAAGAAGGCCTTCGGGTTGTAAAGCCCTTTCGGCTGGGACGAAAAGGCCCGTGCTAACACCACGGGTCCATGACGGTACCAGCAGAAGAAGCACCGGCTAACTACGTGCCAGCAGCCGCGGTAATACGTAGGGTGCAGGCGTTAATCGGAATTACTGGGCGTAAAGCGCACGCAGGCGGGTGCGCGCGTGGGGTGTGAAATCTGGCCGCTTAACGGCCAGGCGCCATCCCATACGGCGCGCCTGGAGCCTTGCAGAGGGCGGTGGAATTGCCGGTGTAGTGGTGAAATGCATAGATACAATCAAGAACACCGATTGCGTAGGCAGCTAACTAGGCTGTAACTGACGCTGAGGCACGAAAGCGTGGGGAGCGAACAGGATTAGATACCCGAGTAGTCC</w:t>
      </w:r>
    </w:p>
    <w:p w14:paraId="78AC92F4">
      <w:pPr>
        <w:rPr>
          <w:rFonts w:hint="eastAsia"/>
        </w:rPr>
      </w:pPr>
      <w:r>
        <w:rPr>
          <w:rFonts w:hint="eastAsia"/>
        </w:rPr>
        <w:t>&gt;OTU010016</w:t>
      </w:r>
    </w:p>
    <w:p w14:paraId="0DAAA5C1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TTGGGACGAAGCTTCGCGGGTTAATAGCTCGCTGGAGTGACGGTACCTTCAGAAGAAGCCCCGGCTAACTACGTGCCAGCAGCCGCGGTAATACGTAGGGGGCTAGCGTTGTCCGGATTTACTGGGCGTAAAGGGCGTGCAGGCGGTCTGTCACGTCGGCTGTGAAAACCCGGGGCTCAACTCCGGGCCTGCAGTCGATACGGGCAGACTAGAGTTCGGTAGGGGAGACTGGAATTCCTGGTGTAGCGGTGAAATGCGCAGATATCGGGAGGAACACCAGTGGCGAAAGCGGCTCTCTGGTTCACACCTGACGCTGAGGGGCGAAAGCGTGGGGAGCGAACGGGATTAGATACCCGTGTAGTCC</w:t>
      </w:r>
    </w:p>
    <w:p w14:paraId="1869D2BE">
      <w:pPr>
        <w:rPr>
          <w:rFonts w:hint="eastAsia"/>
        </w:rPr>
      </w:pPr>
      <w:r>
        <w:rPr>
          <w:rFonts w:hint="eastAsia"/>
        </w:rPr>
        <w:t>&gt;OTU010017</w:t>
      </w:r>
    </w:p>
    <w:p w14:paraId="3CF1DF76">
      <w:pPr>
        <w:rPr>
          <w:rFonts w:hint="eastAsia"/>
        </w:rPr>
      </w:pPr>
      <w:r>
        <w:rPr>
          <w:rFonts w:hint="eastAsia"/>
        </w:rPr>
        <w:t>CCTACGGGGGGCTGCAGTGAGGAATCTTGCGCAATGGGCGAAAGCCTGACGCAGCGACGCCGCGTGGAGGATGAAGGTCTTTGGATTGTAAACTCCTGTTAAGTGGGAAGAAAAGCCCTTTTTTAATAGAAAAGGGTAATGACGGTACCATTAGAGAAAGCACCGGCTAATCTCGTGCCAGCAGCCGCGGTAATACGAGAGGTGCAAGCGTTATTCGGAATTATTGGGCGTAAAGGGTGCGTAGGTGGTATGCTAAGTCAACTGTAAAATTCCTTGGCCTAACTAAGGGCTCGCAGTAGAAACTAGCATGCTAGAGGTTGGAAGAGAGAAGTGGAATTCTCGGAGTAGCGGTAAAATGCGTAGATCTCGAGAGGAACACCGATGGCGAAGGCAGCTTCTTGGTCCAAACCTGACACTGAGGCACGAAAGCGTGGGGAGCAAACAGGATTAGATACCCCGGTAGTCC</w:t>
      </w:r>
    </w:p>
    <w:p w14:paraId="01B99A13">
      <w:pPr>
        <w:rPr>
          <w:rFonts w:hint="eastAsia"/>
        </w:rPr>
      </w:pPr>
      <w:r>
        <w:rPr>
          <w:rFonts w:hint="eastAsia"/>
        </w:rPr>
        <w:t>&gt;OTU010018</w:t>
      </w:r>
    </w:p>
    <w:p w14:paraId="4EECF811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AGGGACGAATAGCTCCAACCTAATACGTTGGAGTGTGACGGTACCTGGTGAGGAAGCCCCGGCTAACTCTGTGCCAGCAGCCGCGGTAATACGTAGGGTGCAGGCGTTAATCGGAATTACTGGGCGTAAAGCGTGCGCAGGCGGCTTCTCAAGTCAGATGTGAAATCCCCGGGCTTAACCTGGGAACTGCATCCAAAACTACTGAGCTAGAGTACGGTAGAGGGTGGTGGAATTTCCTGTGTAGCGGTGAAATGCGTAGATATAGGAAGGAACACCAGTGGCGAAGGCGGCTCTCTGGTCTGTAACTGACGCTGAGGCGCGAAAGCGTGGGGAGCGAACAGGATTAGATACCCCAGTAGTCC</w:t>
      </w:r>
    </w:p>
    <w:p w14:paraId="7E0D875D">
      <w:pPr>
        <w:rPr>
          <w:rFonts w:hint="eastAsia"/>
        </w:rPr>
      </w:pPr>
      <w:r>
        <w:rPr>
          <w:rFonts w:hint="eastAsia"/>
        </w:rPr>
        <w:t>&gt;OTU010019</w:t>
      </w:r>
    </w:p>
    <w:p w14:paraId="38E3F501">
      <w:pPr>
        <w:rPr>
          <w:rFonts w:hint="eastAsia"/>
        </w:rPr>
      </w:pPr>
      <w:r>
        <w:rPr>
          <w:rFonts w:hint="eastAsia"/>
        </w:rPr>
        <w:t>CCTACGGGAGGCTGCAGTCGAGGATCTTCGGCAATGGGCGCAAGCCTGACCGAGCGACGCCGCGTGCGGGATGAAGGCCCTCGGGTTGTAAACCGCTGTCGTGGAGAGGAAAGGCTTCCGGGGTTCTCCCCGGAGGCCGGATCTGCTCCAGGAGGAAGCACGGGCTAAGTTCGTGCCAGCAGCCGCGGTAAGACGAACCGTGCGAACGTTGTTCGGATTCACTGGGCTTAAAGGGCGCGTAGGCGGCGTCGTTAGTCCGGGGTGAAATCTCCCGGCTCAACTGGGAAACTGCATCGGAAACTGATCGGCTTGAAGGTGGGAGAGGGTAGTGGAATTCCCGGTGTAGTGGTGAAATGCGTAGATATCGGGAGGAACACCAGTGGCGAAGGCGACTACCTGGCCCATTCTTGACGCTGAGGCGCGAAAGCTAGGGGAGCGAACGGGATTAGATACCCCGGTAGTCC</w:t>
      </w:r>
    </w:p>
    <w:p w14:paraId="0B3A0A92">
      <w:pPr>
        <w:rPr>
          <w:rFonts w:hint="eastAsia"/>
        </w:rPr>
      </w:pPr>
      <w:r>
        <w:rPr>
          <w:rFonts w:hint="eastAsia"/>
        </w:rPr>
        <w:t>&gt;OTU010020</w:t>
      </w:r>
    </w:p>
    <w:p w14:paraId="3FE8E1DA">
      <w:pPr>
        <w:rPr>
          <w:rFonts w:hint="eastAsia"/>
        </w:rPr>
      </w:pPr>
      <w:r>
        <w:rPr>
          <w:rFonts w:hint="eastAsia"/>
        </w:rPr>
        <w:t>CCTACGGGTGGCTGCAGTGGGGAATATTGGGCAATGGGCGCAAGCCTGACCCAGCAATGCCGCGTGGGTGAAGAAGGTCTTCGGATCGTAAAGCCCTTTTCTGCGTGACGAGGAAGGACGGTAGCGCAGGAATAAGTCTCGGCTAACTACGTGCCAGCAGCCGCGGTAAAACGTAGGAGACAAACGTTATCCGGAGTTACTGGGCGTAAAGGGCGTGTAGGCGGTTGCCTAAGTCTGGCGTGAAAGCTCCCGGCTAAACCGGGAGAGGTCGTTGGATACTGGGTAACTAGAGGACGGTAGAGGCGTGTGGAATTCCGGGTGTAGTGGTGAAATGCGTAGAGATCCGGAGGAACACCAGTGGCGAAGGCGACACGCTGGGCCGTACCTGACGCTAAAACGCGACAGCATGGGGAGCGAACGGGATTAGATACCCCAGTAGTCC</w:t>
      </w:r>
    </w:p>
    <w:p w14:paraId="570A951E">
      <w:pPr>
        <w:rPr>
          <w:rFonts w:hint="eastAsia"/>
        </w:rPr>
      </w:pPr>
      <w:r>
        <w:rPr>
          <w:rFonts w:hint="eastAsia"/>
        </w:rPr>
        <w:t>&gt;OTU010021</w:t>
      </w:r>
    </w:p>
    <w:p w14:paraId="779410C2">
      <w:pPr>
        <w:rPr>
          <w:rFonts w:hint="eastAsia"/>
        </w:rPr>
      </w:pPr>
      <w:r>
        <w:rPr>
          <w:rFonts w:hint="eastAsia"/>
        </w:rPr>
        <w:t>CCTACGGGAGGCAGCAGTGGGGAATTTTGGACAATGGGGGCAACCCTGATCCAGCAATGCCGCGTGAGTGAAGAAGGCCTTCGGGTTGTAAAGCTCTTTTGTCAGGGAAGAAATCGCTACGAATAATACTCGTGGCGGATGACGGTACCTGAAGAATAAGCACCGGCTAACTACGTGCCAGCAGCCGCGGTAATACGTAGGGTGCAAGCGTTAATCGGAATTACTGGGCGTAAAGCGTGCGCAGGCGGCGCAACAAGTCGGTTGTGAAATCTCTGGGCTCAACCCAGAGCGGCCAACCGATACTGTCGTGCTAGAGTGCGGAAGGGGCTACTGGAATTCTCGGTGTAGCGGTGAAATGCGTAGATATCGAGAGGAACACCTGTGGCGAAGGCGGGTAGCTGGGCCGACACTGACGCTGAGGCGCGAAAGCTAGGGGAGCGAACGGGATTAGATACCCCAGTAGTCC</w:t>
      </w:r>
    </w:p>
    <w:p w14:paraId="38472690">
      <w:pPr>
        <w:rPr>
          <w:rFonts w:hint="eastAsia"/>
        </w:rPr>
      </w:pPr>
      <w:r>
        <w:rPr>
          <w:rFonts w:hint="eastAsia"/>
        </w:rPr>
        <w:t>&gt;OTU010022</w:t>
      </w:r>
    </w:p>
    <w:p w14:paraId="41F1B686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CGGGTTGTAAAGCACTTTTGTTCGGGAAGAAATCTTCCGACCTAATACGTCGGGAGGATGACGGTACCGAAAGAATAAGCACCGGCTAACTTCGTGCCAGCAGCCGCGGTAATACGAAGGGTGCAAGCGTTACTCGGAATTACTGGGCGTAAAGCGTGCGTAGGTGGTTCGTTAAGTCTGCCGTGAAAGCCCCCGGCTCAACTGGGGGAGGTCATTGGAGACTAGTCGACTTGAGGGCAACAGAGGCACGTGGAACTCCCGGTGTAGCGGTGGAATGCGTAGAGATCGGGAAGAACACCAGTGGCGAAGGCGACTTACTGGACGACTGTTGACGCTGAGGTGCGAAAGCGTGGGGAGCAAACAGGATTAGATACCCCTGTAGTCC</w:t>
      </w:r>
    </w:p>
    <w:p w14:paraId="6FFEA6C9">
      <w:pPr>
        <w:rPr>
          <w:rFonts w:hint="eastAsia"/>
        </w:rPr>
      </w:pPr>
      <w:r>
        <w:rPr>
          <w:rFonts w:hint="eastAsia"/>
        </w:rPr>
        <w:t>&gt;OTU010023</w:t>
      </w:r>
    </w:p>
    <w:p w14:paraId="15E7A26A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CCGGTGTAAACACCACCGACGATGACGGTACCGTTTGTAAGCTCCGGCTAACTCCGTGCCAGCAGCCGCGGTAATACGGGGGGAGCAAGCGTTGTCCGGAATTACTGGGCGTAAAGCGCATGTAGGTGGCTTGATAAGTCTGATGTGAAAGCCCTGGGCTTAACCTGGGAATGTCGTTGGAAACTGTTGAGCTAGAGTCGGTGAGAGGGTCGTAGAATTTCCGGTGTAGCGGTGAAATGCGTAGAGATCGGAAAGAATACCGGTGGCGAAGGCGGCGACCTGGTACCAGACTGACACTGAGGTGCGAAAGCGTGGGGAGCAAACAGGATTAGATACCCTGGTAGTCC</w:t>
      </w:r>
    </w:p>
    <w:p w14:paraId="0847695F">
      <w:pPr>
        <w:rPr>
          <w:rFonts w:hint="eastAsia"/>
        </w:rPr>
      </w:pPr>
      <w:r>
        <w:rPr>
          <w:rFonts w:hint="eastAsia"/>
        </w:rPr>
        <w:t>&gt;OTU010024</w:t>
      </w:r>
    </w:p>
    <w:p w14:paraId="1FAAD47C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GTGTAAAGCTCTTTCGGCAGGAACGATAATGACGGTACCTGAAGAAGAAGCTGCGGCTAACTACGTGCCAGCAGCCGCGGTAATACGTAGGGTGCAGGCGTTAATCGGAATTACTGGGCGTAAAGCGTGCGCAGGCGGCTCCTTAAGTCAGATGTGAAATCCCTGGGCTTAACCTAGGAATTGCGTTTGAAACTATATGACTAGAGTGTGACAGAGGGGAGTGGAATTCCATGTGTAGCAGTGAAATGCGTAGAGATGTGGAGGAACACCAGTGGCGAAGGCGGCTTTCTGGTCTGTAACTGACGCTGAGGCGCGAAAGCGTGGGGAGCAAACAGGATTAGATACCCTAGTAGTCC</w:t>
      </w:r>
    </w:p>
    <w:p w14:paraId="1B1F0EDA">
      <w:pPr>
        <w:rPr>
          <w:rFonts w:hint="eastAsia"/>
        </w:rPr>
      </w:pPr>
      <w:r>
        <w:rPr>
          <w:rFonts w:hint="eastAsia"/>
        </w:rPr>
        <w:t>&gt;OTU010025</w:t>
      </w:r>
    </w:p>
    <w:p w14:paraId="5AAA9033">
      <w:pPr>
        <w:rPr>
          <w:rFonts w:hint="eastAsia"/>
        </w:rPr>
      </w:pPr>
      <w:r>
        <w:rPr>
          <w:rFonts w:hint="eastAsia"/>
        </w:rPr>
        <w:t>CCTACGGGGGGCTGCAGTGAGGAATATTGGTCAATGGGCGAAAGCCTGATGCAGCAACGCCGCGTGCGGGAAGAAGGCCCTAGGGTTGTAAACCGCTTTCAGCAGGGAAGAAAATGACGGTACCTGAAGAATCAGTCACGGCTAACTACGTGCCAGCAGCCGCGGTAATACGTAGGTGGCAAGCGTTATCCGGAATTACTGGGCGTAAAGCGCACGCAGGCGGCTTGGCAAGTTCGACGTGAAAGCTCTCGGCTTAACTGGGAGAGGTCGTTGAAAACTGCCGGGCTTGAGGCAATGAGAGGGGTGTAGAATTCCCGGTGTAGTGGTGGAATGCGTAGATATCGGGGGGAATACCAGTGGCGAAAGCGGCACCCTAGCGTTGTTCTGACGCTCATGTGCGAAAGCGTGGGGAGCGAACGGGATTAGATACCCTAGTAGTCC</w:t>
      </w:r>
    </w:p>
    <w:p w14:paraId="5AC4A79A">
      <w:pPr>
        <w:rPr>
          <w:rFonts w:hint="eastAsia"/>
        </w:rPr>
      </w:pPr>
      <w:r>
        <w:rPr>
          <w:rFonts w:hint="eastAsia"/>
        </w:rPr>
        <w:t>&gt;OTU010026</w:t>
      </w:r>
    </w:p>
    <w:p w14:paraId="348BDF50">
      <w:pPr>
        <w:rPr>
          <w:rFonts w:hint="eastAsia"/>
        </w:rPr>
      </w:pPr>
      <w:r>
        <w:rPr>
          <w:rFonts w:hint="eastAsia"/>
        </w:rPr>
        <w:t>CCTACGGGTGGCTGCAGTAGGGAATTTTCCACAATGGGCGAAAGCCTGATGGAGCAACGCCGCGTGCAGGATGAAGGCCTTCGGGTCGTAAACTGCTTTTATATGTGAAGATTATGACGGTAGCATATGAATAAGGATCGGCTAACTCCGTGCCAGCAGCCGCGGTAATACGGAGGGTGCAAGCGTTGTCCGGAATCACTGGGTGTAAAGGGTGTGTAGGCGGGTCGGTAAGTCAGGGGTGAAAGGCAGCGGCTTAACCGTTGAATGGCCTTTGATACTGCCGGTCTTGAGTCCCGGAGAGGTCACTGGAATTCGTGGTGTAGCGGTGAAATGCGTAGATATCACGAGGAACACCGGAGGTGTAGACGGGTGACTGGACGGCGACTGACGCTGAGGCACGAAAGCGTGGGGAGCAAACAGGATTAGATACCCGTGTAGTCC</w:t>
      </w:r>
    </w:p>
    <w:p w14:paraId="2A94D53A">
      <w:pPr>
        <w:rPr>
          <w:rFonts w:hint="eastAsia"/>
        </w:rPr>
      </w:pPr>
      <w:r>
        <w:rPr>
          <w:rFonts w:hint="eastAsia"/>
        </w:rPr>
        <w:t>&gt;OTU010027</w:t>
      </w:r>
    </w:p>
    <w:p w14:paraId="70ADDFE2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AGAGGAAGGCCCGCAAGGGCTTGACCGACCCCTGGAGGAAGCACGGGCTAAGTTCGTGCCAGCAGCCGCGGTAATACGTAGGGACCAAGCGTTGTCCGGATTTATTGGGCGTAAAGAGCTCGTAGGCGGCCCTCCACGTCGGATGTGAAAGCTCACGGCTCAACCGTGAGACGCCATTCGATACGGGAAGGCTAGAGGTAGGTAGGGGAAAGTGGAATTCCTGGTGTAGCGGTGAAATGCGCAGATATCAGGAGGAACACCGGTGGCGAAGGCGGCTTTCTGGGCCTTACCTGACGCTGAGGAGCGAAAGCTGGGGGAGCAAACAGGATTAGATACCCGGGTAGTCC</w:t>
      </w:r>
    </w:p>
    <w:p w14:paraId="08C67197">
      <w:pPr>
        <w:rPr>
          <w:rFonts w:hint="eastAsia"/>
        </w:rPr>
      </w:pPr>
      <w:r>
        <w:rPr>
          <w:rFonts w:hint="eastAsia"/>
        </w:rPr>
        <w:t>&gt;OTU010028</w:t>
      </w:r>
    </w:p>
    <w:p w14:paraId="1968E09B">
      <w:pPr>
        <w:rPr>
          <w:rFonts w:hint="eastAsia"/>
        </w:rPr>
      </w:pPr>
      <w:r>
        <w:rPr>
          <w:rFonts w:hint="eastAsia"/>
        </w:rPr>
        <w:t>CCTACGGGGGGCAGCAGTGGGGAATATTGCGCAATGGTCGAAAGACTGACGCAGCGACGCCGCGTGTGGGAGGAAGCCCTTCGGGGTGTAAACCACTGTCGGGAGGGACGAACCGCGGACGGGCGAATAGCCCGGACGCCTGACGGTACCTCCAAAGGAAGCACCGGCTAACCCTGTGCCAGCAGCCGCGGTAATACAGGGGGTGCAAGCGTTGTTCGGAATTACTGGGCGTAAAGCGCGGGCAGGTGGTCTTTTAAGTCCTTTGTGAAATCCCGGGGCTCAACTCCGGATGTGCATAGGATACTGGAAGACTCGAGACTGGTAGAGGCGAGCGGAATTCCTGGTGTAGCGGTGAAATGCGTAGAGATCGGGAGGAAGGCCGGTGGCGAAGGCGGCGCTCTGGAACATTTCTGACGCTGAGACGCGAAAGCGTGGGGAGCGAACAGGATTAGATACCCCTGTAGTCC</w:t>
      </w:r>
    </w:p>
    <w:p w14:paraId="45AB0FDC">
      <w:pPr>
        <w:rPr>
          <w:rFonts w:hint="eastAsia"/>
        </w:rPr>
      </w:pPr>
      <w:r>
        <w:rPr>
          <w:rFonts w:hint="eastAsia"/>
        </w:rPr>
        <w:t>&gt;OTU010029</w:t>
      </w:r>
    </w:p>
    <w:p w14:paraId="371D7474">
      <w:pPr>
        <w:rPr>
          <w:rFonts w:hint="eastAsia"/>
        </w:rPr>
      </w:pPr>
      <w:r>
        <w:rPr>
          <w:rFonts w:hint="eastAsia"/>
        </w:rPr>
        <w:t>CCTACGGGTGGCTGCAGTGAGGAATATTGGTCAATGGACGCAAGTCTGAACCAGCCATGCCGCGTGAAGGATGAAGGCGTTCTGCGTTGTAAACTTCTTTTATTGGGGAAGAAACCTGAATTTTCTAATTCAGCCGACGGTACCCAAGGAATAAGCACCGGCTAACTCCGTGCCAGCAGCCGCGGTAATACGGAGGGTGCAAGCGTTATCCGGAGTGACTGGGCGTAAAGAGTTGCGTAGGCGGTTTGTTAAGTAGATAGTGAAATCAAGTGGCTCAACCATTTGGCTATTATCTAAACTGGCAAACTTGACAATGAGAGAGGTAGCTGGAATTCCTAGTGTAGGAGTGAAATCCGTAGATATGTGGAGGAACACCAGTGGCGAAGGCGGCTTTCTGGCCTGTAACTGACGCTGAGGCGCGAAAGCGTGGGGAGCAAACAGGATTAGATACCCCAGTAGTCC</w:t>
      </w:r>
    </w:p>
    <w:p w14:paraId="70BE6551">
      <w:pPr>
        <w:rPr>
          <w:rFonts w:hint="eastAsia"/>
        </w:rPr>
      </w:pPr>
      <w:r>
        <w:rPr>
          <w:rFonts w:hint="eastAsia"/>
        </w:rPr>
        <w:t>&gt;OTU010030</w:t>
      </w:r>
    </w:p>
    <w:p w14:paraId="176D6D98">
      <w:pPr>
        <w:rPr>
          <w:rFonts w:hint="eastAsia"/>
        </w:rPr>
      </w:pPr>
      <w:r>
        <w:rPr>
          <w:rFonts w:hint="eastAsia"/>
        </w:rPr>
        <w:t>CCTACGGGCGGCAGCAGTGGGGAATATTGGACAATGGGGGCAACCCTGATCCAGCCATGCCGCGTGTGTGAAGAAGGCCTTAGGGTTGTAAAACACTTTCAGCGGGGAAGATGATGACGGTACCCGCAGAAGAAGCCCCGGCTAACTCCGTGCCAGCAGCCGCGGTAATACGGAGGGGGCTAGCGTTGTTCGGAATTACTGGGCGTAAAGGGCGTGTAGGCGGTTCGCCAAGTCAGGTGTGAAATCCCCGGGCTTAACCTGGGAACTGCAGTCGAGACTGCTTTGCTTGAGTATGGGAGAGGGAGGTGGAATTTCCGGTGTAGCGGTGAAATGCGCAGATATCAGGAGGAACACCGGTGGCGAAGGCGGTGGTCTGGGCCGGAACTGACGCTGAGGAGCGAAAGCGTGGGGAGCGAACAGGATTAGATACCCCGGTAGTCC</w:t>
      </w:r>
    </w:p>
    <w:p w14:paraId="07FEFB1A">
      <w:pPr>
        <w:rPr>
          <w:rFonts w:hint="eastAsia"/>
        </w:rPr>
      </w:pPr>
      <w:r>
        <w:rPr>
          <w:rFonts w:hint="eastAsia"/>
        </w:rPr>
        <w:t>&gt;OTU010031</w:t>
      </w:r>
    </w:p>
    <w:p w14:paraId="7C40A4E5">
      <w:pPr>
        <w:rPr>
          <w:rFonts w:hint="eastAsia"/>
        </w:rPr>
      </w:pPr>
      <w:r>
        <w:rPr>
          <w:rFonts w:hint="eastAsia"/>
        </w:rPr>
        <w:t>CCTACGGGGGGCTGCAGTGGGGAATCTTGCGCAATGGTCGAAAGACTGACGCAGCGACGCCGCGTGCGGGAGGAAGCTCTTCGGGGTGTAAACCGCTGTTGCCCGGAACGAAACTCTGGATTCGTCCAGATTGACGGTACCGGGTGAGGAAGCGCCGGCTAACTCTGTGCCAGCAGCCGCGGTAATACAGAGGGCGCGAGCGTTGTCCGGAATCACTGGGCGTAAAGGGTGTGTAGGCGGTCGCGCAAGTCTGGTGTGAAATCTTCACCACTCAACGGGAAGAGGTCACTGGAAACTGCGTGACTTGAGTTTGGTAGAGGCGAGCGGAATTCCACGTGTAGCGGTGAAATGCGTAGAGATCGGAAGGAATACCAGTGGCGAAGGCGGCTACCTGGACAAATACTGACGCTGAGGCGCGAGAGCGTGGGGAGCAAACAGGATTAGATACCCGGGTAGTCC</w:t>
      </w:r>
    </w:p>
    <w:p w14:paraId="3264FD8D">
      <w:pPr>
        <w:rPr>
          <w:rFonts w:hint="eastAsia"/>
        </w:rPr>
      </w:pPr>
      <w:r>
        <w:rPr>
          <w:rFonts w:hint="eastAsia"/>
        </w:rPr>
        <w:t>&gt;OTU010032</w:t>
      </w:r>
    </w:p>
    <w:p w14:paraId="5AC472DF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ACGTAGGCGGCTTCGCAAGTCGGATGTGAAAGCCCTGGGCTCAACCTGGGAATGGCATTGGATACTGGCGATCTAGAGTGCGGTAGAGGGCAGTGGAATTCCCGGTGTAGCAGTGAAATGCGCAGATATCAGGAGGAACACCGATGGCGAAGGCAGGTCTCTGGGCTGTAACTGACGCTGAGGAGCGAAAGCATGGGGAGCGAACAGGATTAGATACCCTAGTAGTCC</w:t>
      </w:r>
    </w:p>
    <w:p w14:paraId="059BE014">
      <w:pPr>
        <w:rPr>
          <w:rFonts w:hint="eastAsia"/>
        </w:rPr>
      </w:pPr>
      <w:r>
        <w:rPr>
          <w:rFonts w:hint="eastAsia"/>
        </w:rPr>
        <w:t>&gt;OTU010033</w:t>
      </w:r>
    </w:p>
    <w:p w14:paraId="429C09D7">
      <w:pPr>
        <w:rPr>
          <w:rFonts w:hint="eastAsia"/>
        </w:rPr>
      </w:pPr>
      <w:r>
        <w:rPr>
          <w:rFonts w:hint="eastAsia"/>
        </w:rPr>
        <w:t>CCTACGGGTGGCTGCAGTGGGGAATTTTGGACAATGGGCGCAAGCCTGATCCAGCCATGCCGCGTGGGTGAAGAAGGCCTTCGGGTTGTAAACCGCTTTCAGGAGGGACGAAGCCACTCGGGTTAATAGCCCAGAGGGTGACGGTACCTCCAGAAGAAGCCCCGGCCAACTACGTGCCAGCAGCCGCGGTAATACGTAGGGGGCGAGCGTTGTTCGGAATTACTGGGCGTAAAGGGCGCGTAGGCGGCTCCTCAAGTCAGTCGTGAAATCTCCGGGCTTAACCCGGAAGCGTCGATTGATACTGTCGAGCTAGAGTGTGGAAGGGGCTACCGGAATTCCGTGTGTAGCGGTGAAATGCGTAGAGATCGGAAGGAACATCCGTGGCGAAGGCGGCATCCTGGGCCAACACTGACACTGAGGCACGAAAGCGTGGGGAGCAAACAGGATTAGATACCCTGGTAGTCC</w:t>
      </w:r>
    </w:p>
    <w:p w14:paraId="76935489">
      <w:pPr>
        <w:rPr>
          <w:rFonts w:hint="eastAsia"/>
        </w:rPr>
      </w:pPr>
      <w:r>
        <w:rPr>
          <w:rFonts w:hint="eastAsia"/>
        </w:rPr>
        <w:t>&gt;OTU010034</w:t>
      </w:r>
    </w:p>
    <w:p w14:paraId="7F613427">
      <w:pPr>
        <w:rPr>
          <w:rFonts w:hint="eastAsia"/>
        </w:rPr>
      </w:pPr>
      <w:r>
        <w:rPr>
          <w:rFonts w:hint="eastAsia"/>
        </w:rPr>
        <w:t>CCTACGGGAGGCAGCAGTGGGGAATATTGCGCAATGGGGGCAACCCTGACGCAGCCATGCCGCGTGTGTGAAGAAGGCCTTCGGGTTGTAAAGCACTTTCAATGGGGAAGAAAAGCGTAGCGTTAATAGCGTTGCGCCGTGACGTTACCCATAGAAGAAGCACCGGCTAACTCCGTGCCAGCAGCCGCGGTAATACGTAGGGGGCGAGCGTTGTCCGGAATTATTGGGCGTAAAGCGCGCGTAGGTGGTTGTTTAAGTCTGTCGTGAAAGCCCTGGGCTCAACCTGGGAATTGCGATGGATACTGGGCAACTAGAGTGTGGTAGAGGGTGGCGGAATTTCCTGTGTAGCGGTGAAATGCGTAGATATAGGAAGGAACACCAGTGGCGAAGGCGACCACCTGGACTGATACTGACACTGAGGTGCGAAAGCGTGGGGAGCAAACAGGATTAGATACCCTAGTAGTCC</w:t>
      </w:r>
    </w:p>
    <w:p w14:paraId="052A8887">
      <w:pPr>
        <w:rPr>
          <w:rFonts w:hint="eastAsia"/>
        </w:rPr>
      </w:pPr>
      <w:r>
        <w:rPr>
          <w:rFonts w:hint="eastAsia"/>
        </w:rPr>
        <w:t>&gt;OTU010035</w:t>
      </w:r>
    </w:p>
    <w:p w14:paraId="659ADDB4">
      <w:pPr>
        <w:rPr>
          <w:rFonts w:hint="eastAsia"/>
        </w:rPr>
      </w:pPr>
      <w:r>
        <w:rPr>
          <w:rFonts w:hint="eastAsia"/>
        </w:rPr>
        <w:t>CCTACGGGGGGCTGCAGTAGGGAATATTGGGCAATGGTCGAGAGACTGACCCAGCCATGCCGCGTGAAGGAAGAAGGCTTTCTGAGTTGTAAACTTCTTTTATCTGGGAATAAACGACCCTTGCGAGGGGCATTGAAGGTACCAGATGAATAAGCACCGGCTAACTCCGTGCCAGCAGCCGCGGTAATACGGAGGGTGCAAGCGTTGTCCGGATTTATTGGGTTTAAAGGGTGCGTAGGCGGCCAATTAAGTCAGTGTTTAAAGCCTTCAGCTTAACTGAAGAAATGGCATTGATACTGATTGGCTTGAGTAGAGTTGAGGTAGACAGAATTGATGGTGTAGCGGTGAAATGCATAGATATCATCAAGAATACCGATTGCGAAGGCAGTTTACTAAACTCTAACTGACGCTGAGGCACGAAAGTGTGGGGATCAAACAGGATTAGATACCCCAGTAGTCC</w:t>
      </w:r>
    </w:p>
    <w:p w14:paraId="182A7D7B">
      <w:pPr>
        <w:rPr>
          <w:rFonts w:hint="eastAsia"/>
        </w:rPr>
      </w:pPr>
      <w:r>
        <w:rPr>
          <w:rFonts w:hint="eastAsia"/>
        </w:rPr>
        <w:t>&gt;OTU010036</w:t>
      </w:r>
    </w:p>
    <w:p w14:paraId="701B6660">
      <w:pPr>
        <w:rPr>
          <w:rFonts w:hint="eastAsia"/>
        </w:rPr>
      </w:pPr>
      <w:r>
        <w:rPr>
          <w:rFonts w:hint="eastAsia"/>
        </w:rPr>
        <w:t>CCTACGGGCGGCAGCAGTGGGGAATTGTTCGCAATGGGCGGAAGCCTGACGCAGCGACGCCGCGTGGGGGATGACGGCCTTCGGGTTGTAAACCTCTTTCGGCAGGGACGAAGTTGACGTGTACCTGCAGAAGAAGCGCCGGCTAACTACGTGCCAGCAGCCGCGGTAATACGTAGGGTGCAAGCGTTAATCGGAATTACTGGGCGTAAAGCGTGCGCAGGCGGTTATGCAAGACAGATGTGAAATCCCCGGGCTCAACCTGGGAACTGCGTTGGAAACTGTCGGGCTAGAGTGTAGAAGAGGGGGGTAGAATTCCACGTGTAGCAGTGAAATGCGTAGAGATGTGGAGGAACACCGATGGCGAAGGCAATCCCCTGGGCCTGCACTGACGCTCATGCACGAAAGCGTGGGGAGCAAACAGGATTAGATACCCTTGTAGTCC</w:t>
      </w:r>
    </w:p>
    <w:p w14:paraId="37692356">
      <w:pPr>
        <w:rPr>
          <w:rFonts w:hint="eastAsia"/>
        </w:rPr>
      </w:pPr>
      <w:r>
        <w:rPr>
          <w:rFonts w:hint="eastAsia"/>
        </w:rPr>
        <w:t>&gt;OTU010037</w:t>
      </w:r>
    </w:p>
    <w:p w14:paraId="2D93467B">
      <w:pPr>
        <w:rPr>
          <w:rFonts w:hint="eastAsia"/>
        </w:rPr>
      </w:pPr>
      <w:r>
        <w:rPr>
          <w:rFonts w:hint="eastAsia"/>
        </w:rPr>
        <w:t>CCTACGGGTGGCTGCAGTGGGGAATCTTGGACAATGGGCGAAAGCCTGATCCAGCCATGCCGCGTGAGTGAAGAAGGCCTTAGGGTTGTAAAGCTCTTTTGCCCGGGAAGATAATGACGGTACCGGGAGAATAAGCCCCGGCAAACTTCGTGCCAGCAGCCGCGGTAATACGAAGGGGGCTAGCGTTGTCCGGATTTACTGGGCGTACAGCGCGCGCAGGCGGCTTTCGACGTGCCGTGTGACAGGCGGCGGCTCAACCGCCGACGGTCACGGTAGACGCGGGGGCTGGAGGCCGAGAGAGGGCAGTGGAATACCCGGTGGAGCGGTGAAATGCGTAGATATCAGGAGGAACACCGGTGGCGAAGGCGCCACTCTGGGCCGAAACTGACGCTGAGGAGCGAAAGCGTGGGTAGCAAACAGGATTAGATACCCGTGTAGTCC</w:t>
      </w:r>
    </w:p>
    <w:p w14:paraId="2BE030D6">
      <w:pPr>
        <w:rPr>
          <w:rFonts w:hint="eastAsia"/>
        </w:rPr>
      </w:pPr>
      <w:r>
        <w:rPr>
          <w:rFonts w:hint="eastAsia"/>
        </w:rPr>
        <w:t>&gt;OTU010038</w:t>
      </w:r>
    </w:p>
    <w:p w14:paraId="69438CD1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AATGGGGTAACCCATTCGGACGGTACCTCCAGAAGCAGCCACGGCTAACTTCGTGCCAGCAGCCGCGGTAATACGAAGGTGGCAAGCGTTGTTCGGATTTACTGGGCGTAAAGCGCACGCAGGTGGCTGAGTAAGTCGATTGTGAAAGCCCTGGGCTTAACCTGGGAATGGCATTTGGGACTGCAAGGCTGGAGTTTGGCAGAGGAGACTGGAATTCCCGGTGTAGCAGTGAAATGCGTAGATATCGGGAGGAATACCGATGGCGAAGGCAGGTCTCTGGGCTATAACTGACGCTCATGCACGAAAGCGTGGGGAGCAAACAGGATTAGATACCCCGGTAGTCC</w:t>
      </w:r>
    </w:p>
    <w:p w14:paraId="26E8DC92">
      <w:pPr>
        <w:rPr>
          <w:rFonts w:hint="eastAsia"/>
        </w:rPr>
      </w:pPr>
      <w:r>
        <w:rPr>
          <w:rFonts w:hint="eastAsia"/>
        </w:rPr>
        <w:t>&gt;OTU010039</w:t>
      </w:r>
    </w:p>
    <w:p w14:paraId="0EAC106B">
      <w:pPr>
        <w:rPr>
          <w:rFonts w:hint="eastAsia"/>
        </w:rPr>
      </w:pPr>
      <w:r>
        <w:rPr>
          <w:rFonts w:hint="eastAsia"/>
        </w:rPr>
        <w:t>CCTACGGGGGGCAGCAGTGGGGAATATTGGACAATGGGGGCAACCCTGATCCAGCCATGCCGCGTGAGTGATGAAGGCCTTAGGATTGTAAAATCCTTTCACCGGGGACGATAATGACGGTACCTGAGAAGAAAGCCCCGGCTAACTACGTGCCAGCAGCCGCGGTAATACGTAGGGGGCAAGCGTTGTCCGGAATTATTGGGCGTAAAGCGCGCGCAGGCGGTTCTTTAAGTCTGGTGTCTAAGTGCGGGGCTCAACCCCGTGATGCACTGGAAACTGGAGAACTTGAGTGCAGAAGAGGAGAGCGGAATTCCACGTGTAGCGGTGAAATGCGTAGAGATGTGGAGGAACACCAGTGGCGAAGGCGGATCTCTGGGCCATTACTGACGCTGAGGAGCGAAAGCGTGGGGAGCGAACAGGATTAGATACCCGTGTAGTCC</w:t>
      </w:r>
    </w:p>
    <w:p w14:paraId="104DE6BD">
      <w:pPr>
        <w:rPr>
          <w:rFonts w:hint="eastAsia"/>
        </w:rPr>
      </w:pPr>
      <w:r>
        <w:rPr>
          <w:rFonts w:hint="eastAsia"/>
        </w:rPr>
        <w:t>&gt;OTU010040</w:t>
      </w:r>
    </w:p>
    <w:p w14:paraId="7A14A526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GAGGGACGAAGGTGCGGCGGCGAATAGCCGGCCGCACTGACGGTACCTCCACAAGAAGCCCCGGCTAACTACGTGCCAGCAGCCGCGGTAATACGTAGGGGGCTAGCGTTGCTCGGAATCACTGGGCGTAAAGCGCACGTAGGCGGACTCTTAAGTCAGATGTGAAATCCAGCGGCCCAACCGCTGAATTGCATCTGATACTGGAGGACTTGAGGACGGTAGAGGTCGGTGGAATTCCCTGTGTAGAGGTGAAATTCGTAGATATTGGGAAGAACACCGGTGGCGAAGGCGGCCATCTGGACGGACACTGACGCTGAGGCGCGAAAGCGTGGGGAGCAAACAGGATTAGATACCCGAGTAGTCC</w:t>
      </w:r>
    </w:p>
    <w:p w14:paraId="16D606C7">
      <w:pPr>
        <w:rPr>
          <w:rFonts w:hint="eastAsia"/>
        </w:rPr>
      </w:pPr>
      <w:r>
        <w:rPr>
          <w:rFonts w:hint="eastAsia"/>
        </w:rPr>
        <w:t>&gt;OTU010041</w:t>
      </w:r>
    </w:p>
    <w:p w14:paraId="192ADB2D">
      <w:pPr>
        <w:rPr>
          <w:rFonts w:hint="eastAsia"/>
        </w:rPr>
      </w:pPr>
      <w:r>
        <w:rPr>
          <w:rFonts w:hint="eastAsia"/>
        </w:rPr>
        <w:t>CCTACGGGTGGCAGCAGTGGGGAATTTTGGACAATGGGCGCAAGCCTGATCCAGCCATGCCGCGTGCGGGAAGAAGGCCTTCGGGTTGTAAACCGCTTTTGTCAGGGAAGAAACGCTCTGAGCTAATACCTCGGAGTAATGACGGTACCTGAAGAATAAGCACCGGCTAACTACGTGCCAGCAGCCGCGGTAATACGTAGGGTGCAAGCGTTAATCGGAATTACTGGGCGTAAAGCGTGCGCAGGCGGTGATGCAAGACAGATGTGAAATCCCCGGGCTCAACCTGGGAACTGCATTTGTGACTGCATCGCTGGAGTGCGGCAGAGGGGGATGGAATTCCCGGTGTAGCAGTGAAATGCGTAGATATCGGGAGGAATACCGATGGCGAAGGCGGCCATCTGGATCAACACTGACGCTGAGGCGCGAAAGCGTGGGGAGCGAACAGGATTAGATACCCTAGTAGTCC</w:t>
      </w:r>
    </w:p>
    <w:p w14:paraId="00635AA8">
      <w:pPr>
        <w:rPr>
          <w:rFonts w:hint="eastAsia"/>
        </w:rPr>
      </w:pPr>
      <w:r>
        <w:rPr>
          <w:rFonts w:hint="eastAsia"/>
        </w:rPr>
        <w:t>&gt;OTU010042</w:t>
      </w:r>
    </w:p>
    <w:p w14:paraId="28FB3B34">
      <w:pPr>
        <w:rPr>
          <w:rFonts w:hint="eastAsia"/>
        </w:rPr>
      </w:pPr>
      <w:r>
        <w:rPr>
          <w:rFonts w:hint="eastAsia"/>
        </w:rPr>
        <w:t>CCTACGGGCGGCTGCAGTGGGGAATCTTGCGCAATGGGCGAAAGCCTGATCCAGCAATGCCGCGTGAGTGATGAAGGCCTTAGGGTTGTAAAGCTCTTTTGCCCGGGATGATAATGACAGTACCGGGAGAATAAGCTCCGGCTAACTCCGTGCCAGCAGCCGCGGTAATACGTACCGGACAAACGTTATTCGGAATCACTGGGCTTAAAGAGTGCGTAGGCGGCCTAGCAGGCGAGGTGTGAAATCTCCCGGCTCAACTGGGAGGGTGCGCCGAAAACTGGGACACTCGAGTGTGGGAGAGGAAAGCGGAATTCCTGGTGTAGCGGTGAAATGCGTAGAGATCAGGAGGAACACCTGCGGTGTAGACGGCTTTCTGGACCATAACTGACGCTGAGGCACGAAAGCGTGGGTAGCAAACAGGATTAGATACCCCGGTAGTCC</w:t>
      </w:r>
    </w:p>
    <w:p w14:paraId="7CE59F43">
      <w:pPr>
        <w:rPr>
          <w:rFonts w:hint="eastAsia"/>
        </w:rPr>
      </w:pPr>
      <w:r>
        <w:rPr>
          <w:rFonts w:hint="eastAsia"/>
        </w:rPr>
        <w:t>&gt;OTU010043</w:t>
      </w:r>
    </w:p>
    <w:p w14:paraId="4829FDD4">
      <w:pPr>
        <w:rPr>
          <w:rFonts w:hint="eastAsia"/>
        </w:rPr>
      </w:pPr>
      <w:r>
        <w:rPr>
          <w:rFonts w:hint="eastAsia"/>
        </w:rPr>
        <w:t>CCTACGGGGGGCTGCAGTGGGGAATTTTGCGCAATGGACGCAAGTCTGACGCAGCAACGCCGCGTGAGTGAAGAAGGCCTTCGGGTTGTAAAGCTCTGTCGTGTGGGACGAAAAACTGTGACGAACAGCATTGACGGTACCACAAAAGGAAGCACCGGCTAACTCCGTGCCAGCAGCCGCGGTAATACGGAGGGTGCTAGCGTTGCTCGGAATCATTGGGCGTAAAGGGTAGGTAGGTGGTCTCGTTTGTCTGAGGTGAAATCCCTGGGCTTAACCCAGGAACTGCCTTAGAAACGGCGAGACTTGAGTTCTGGAGAGGGTCGCGGAATTCCCGGTGTAGCGGTGAAATGCGTAGATATCGGGAGGAACACCAGAAGCGAAGGCGGCGGCCTGGACAGATACTGACACTCAACTACGAAAGCGTGGGGATCAAACAGGATTAGATACCCTAGTAGTCC</w:t>
      </w:r>
    </w:p>
    <w:p w14:paraId="4D72FB31">
      <w:pPr>
        <w:rPr>
          <w:rFonts w:hint="eastAsia"/>
        </w:rPr>
      </w:pPr>
      <w:r>
        <w:rPr>
          <w:rFonts w:hint="eastAsia"/>
        </w:rPr>
        <w:t>&gt;OTU010044</w:t>
      </w:r>
    </w:p>
    <w:p w14:paraId="33A1F13B">
      <w:pPr>
        <w:rPr>
          <w:rFonts w:hint="eastAsia"/>
        </w:rPr>
      </w:pPr>
      <w:r>
        <w:rPr>
          <w:rFonts w:hint="eastAsia"/>
        </w:rPr>
        <w:t>CCTACGGGCGGCAGCAGTGGGGAATTGTTCGCAATGGGCGAAAGCCTGACGACGCAACGCCGCGTGGAGGATGAAGGTCTTCGGATTGTAAACTCCTGTTGACCGGGACGAATGGCCCACGACCGAATACGTCGTGGGAGTGACGGTACCGGTTGAGGAAGCCACGGCTAACTCTGTGCCAGCAGCCGCGGTAATACGGGGGGAGCAAGCGTTGTCCGGATTTACTGGGCGTAAAGGGCGTGCAGGCGGTTCGTTAAGTGCAGGGTGAAAGCTCCCGGCTCAACTGGGAGAGGTTTCTGCATACTGGCGGACTCGAGGGAGGCAGAGGAAAGTGGAATTCCCGGTGTAGTGGTGAAATGCGTAGATATCGGGAGGAACACCAGTGGCGAAGGCGACTACCTGGCCCATTCTTGACGCTGAAGAGCGAAAGCGTGGGGAGCAAACAGGATTAGATACCCCGGTAGTCC</w:t>
      </w:r>
    </w:p>
    <w:p w14:paraId="1CAF6786">
      <w:pPr>
        <w:rPr>
          <w:rFonts w:hint="eastAsia"/>
        </w:rPr>
      </w:pPr>
      <w:r>
        <w:rPr>
          <w:rFonts w:hint="eastAsia"/>
        </w:rPr>
        <w:t>&gt;OTU010045</w:t>
      </w:r>
    </w:p>
    <w:p w14:paraId="0A266348">
      <w:pPr>
        <w:rPr>
          <w:rFonts w:hint="eastAsia"/>
        </w:rPr>
      </w:pPr>
      <w:r>
        <w:rPr>
          <w:rFonts w:hint="eastAsia"/>
        </w:rPr>
        <w:t>CCTACGGGGGGCTGCAGTGGGGAATCTTGCCCAATGAGCGCAAGCTTGACCCAGCGACGCCGCGTGAGGGATGAAGGCTCTCGGGTTGTAAACCTCTTTCAGCGGGGACGAAGCCTCACGGTGACGGTACCCGCAGAAGAAGCCCCGGCCAACTACGTGCCAGCAGCCGCGGTAATACGTAGGGGGCAAGCGTTGTCCGGAATCATTGGGCGTAAAGAGCGCGTAGGCGGCCCGACAAGTCCGCTGTGAAAGTCAAGGGCTCAACCTTTGAAAGCCGATGGATACTGCCGGGCTAGAGTCCGGAAGAGGCGAGTAGAATTCCTGGTGTAGCGGTGGAATGCGCAGATATCAGGAGGAACACCGGTGGCGAAGGCGGATCTCTGGGCCATTACTGACGCTGAGGAGCGAAAGCGTGGGGAGCGAACAGGATTAGATACCCGGGTAGTCC</w:t>
      </w:r>
    </w:p>
    <w:p w14:paraId="2F8C569B">
      <w:pPr>
        <w:rPr>
          <w:rFonts w:hint="eastAsia"/>
        </w:rPr>
      </w:pPr>
      <w:r>
        <w:rPr>
          <w:rFonts w:hint="eastAsia"/>
        </w:rPr>
        <w:t>&gt;OTU010046</w:t>
      </w:r>
    </w:p>
    <w:p w14:paraId="2751D526">
      <w:pPr>
        <w:rPr>
          <w:rFonts w:hint="eastAsia"/>
        </w:rPr>
      </w:pPr>
      <w:r>
        <w:rPr>
          <w:rFonts w:hint="eastAsia"/>
        </w:rPr>
        <w:t>CCTACGGGAGGCAGCAGTAGGGAATATTGGGCAATGGGCGAAAGCCTGACCCAGCAACGCCGCGTGAAGGATGAAATCCTTCGGGATGTAAACTTCGCAAGAACGGGAAGAATAAGTAGGGGACAATACCCCCTATGATGACGGTACTGTTTGTAAGCTCCGGCTAACTCCGTGCCAGCAGCCGCGGTAATACGTAGGAGGCAAGCGTTATCCGGAATTACTGGGCGTAAAGGGCGTCTAGGTGGGGCGGCAAGCGGGGTGTGAAAGCTCCTGGCTTAACTGGGAGAGTGCGCTCCGAACTGCCGACCTAGAGGGCAGGCGACGCTGATGGAATACCCGGTGGAGTGGTGAAATGCGTAGAGATCGGGTGGAACACCAGTGGCGAAGGCGGTCAGCGAGCCTGCGACTGACACTGAAGCGCGAGAGCGTGGGGAGCAAACGGGATTAGATACCCCAGTAGTCC</w:t>
      </w:r>
    </w:p>
    <w:p w14:paraId="709201AE">
      <w:pPr>
        <w:rPr>
          <w:rFonts w:hint="eastAsia"/>
        </w:rPr>
      </w:pPr>
      <w:r>
        <w:rPr>
          <w:rFonts w:hint="eastAsia"/>
        </w:rPr>
        <w:t>&gt;OTU010047</w:t>
      </w:r>
    </w:p>
    <w:p w14:paraId="0B77B807">
      <w:pPr>
        <w:rPr>
          <w:rFonts w:hint="eastAsia"/>
        </w:rPr>
      </w:pPr>
      <w:r>
        <w:rPr>
          <w:rFonts w:hint="eastAsia"/>
        </w:rPr>
        <w:t>CCTACGGGGGGCTGCAGTGGGGAATATTGGACAATGGGCGCAAGCCTGATCCAGCGATGCCGCGTGGGTGAAGAAGGCCTGCGGGTTGTAAAGCCCTTTCAGTGGGGAAGAAAGACGGGGTGTGAACAGCGCTTCGTTTTGACGTTACCCACAGAAGAAGCACCGGCTAACTCCGTGCCAGCAGCCGCGGTAATACGGAGGGTGCGAGCGTTGTCCGGAATCACTGGGCGTAAAGGGCGCGTAGGCGGCTCATGCAGTCGGGGGTGAAAGTCCGGGGCTCAACTCCGGATCTGCGGTGGGTACGGGCAGACTAGAGTGATGTAGGGGAGACTGGAATTCCTGGTGTAGCGGTGAAATGCGCAGATATCAGGAGGAACACCGGTGGCGAAGGCGGGATCCTGGGCCGTTGCTGACACTGAGGCGCGAAAGCGTGGGGATCAAACAGGATTAGATACCCTTGTAGTCC</w:t>
      </w:r>
    </w:p>
    <w:p w14:paraId="3BB991E0">
      <w:pPr>
        <w:rPr>
          <w:rFonts w:hint="eastAsia"/>
        </w:rPr>
      </w:pPr>
      <w:r>
        <w:rPr>
          <w:rFonts w:hint="eastAsia"/>
        </w:rPr>
        <w:t>&gt;OTU010048</w:t>
      </w:r>
    </w:p>
    <w:p w14:paraId="4739502D">
      <w:pPr>
        <w:rPr>
          <w:rFonts w:hint="eastAsia"/>
        </w:rPr>
      </w:pPr>
      <w:r>
        <w:rPr>
          <w:rFonts w:hint="eastAsia"/>
        </w:rPr>
        <w:t>CCTACGGGGGGCTGCAGTAAGGAATATTGGTCAATGGGCGCAAGCCTGAACCAGCCATCCAGCGTGCAGGAAGAAGGCCCTACGGGTTGTAAACTGCTTTTGTCAGGGAAGAAACCTTTGGATTTACTCCGAAGCTGACGGTACCTGAAGAATAAGCACCGGCTAACTCCGTGCCAGCAGCCGCGGTAATACGGAGGGTGCGAGCGTTATCCGGAATTACTGGGTTTAAAGGGTGCGTAGGCGGCTATGTAAGTCAGACGTGAAATCCCCCGGCTTAACCTGGGAACTGCGTCTGATACTGGAAGGCTTGAGTATGGGAGAGGGATGTAGAATTCCAGGTGTAGCGGTGAAATGCGTAGATATCTGGAAGAACACCAGTGGCGAAGGCGGTCGGCTGGCTCTACACTGACGCTCAGGCACGAAAGCGTGGGTAGCGAACAGGATTAGATACCCGAGTAGTCC</w:t>
      </w:r>
    </w:p>
    <w:p w14:paraId="74F9270D">
      <w:pPr>
        <w:rPr>
          <w:rFonts w:hint="eastAsia"/>
        </w:rPr>
      </w:pPr>
      <w:r>
        <w:rPr>
          <w:rFonts w:hint="eastAsia"/>
        </w:rPr>
        <w:t>&gt;OTU010049</w:t>
      </w:r>
    </w:p>
    <w:p w14:paraId="1BBE23A6">
      <w:pPr>
        <w:rPr>
          <w:rFonts w:hint="eastAsia"/>
        </w:rPr>
      </w:pPr>
      <w:r>
        <w:rPr>
          <w:rFonts w:hint="eastAsia"/>
        </w:rPr>
        <w:t>CCTACGGGGGGCTGCAGTAAGGGATATTGCACAATGGGCGCAAGCCTGATGCAGCAACGCCGCGTGCGCGAGGAAGGCCTTCGGGTCGTAAAGCGCTTTTCGGGCTGAACAACCAAGAGGGTAAGCCCGGAATAAGTGTCGGCTAACTACGTGCCAGCAGCCGCGGTAAAACGTAGGACGCAAGCGTTATCCGGAGTTACTGGGCGTAAAGCGCAAGCAGGCGGTGTCCCAAGTGGGCTGTGAAAGCGCCCGGCTAAACCGGGCGAGGCCAGTCCAGACTGGGATACTGGAGGACAGCAGAGGTGTGTGGAATTCCGGGTGGAGTGGTGAAATGCGTAGAGATCCGGAGGAACACCAGAGGCGAAGGCGGCCTACTGGGCTGCACCTGACGCTGAGCCGCGAAAGCCAGGGGAGCGAACGGGATTAGATACCCCAGTAGTCC</w:t>
      </w:r>
    </w:p>
    <w:p w14:paraId="52E0CC19">
      <w:pPr>
        <w:rPr>
          <w:rFonts w:hint="eastAsia"/>
        </w:rPr>
      </w:pPr>
      <w:r>
        <w:rPr>
          <w:rFonts w:hint="eastAsia"/>
        </w:rPr>
        <w:t>&gt;OTU010050</w:t>
      </w:r>
    </w:p>
    <w:p w14:paraId="2E9B4701">
      <w:pPr>
        <w:rPr>
          <w:rFonts w:hint="eastAsia"/>
        </w:rPr>
      </w:pPr>
      <w:r>
        <w:rPr>
          <w:rFonts w:hint="eastAsia"/>
        </w:rPr>
        <w:t>CCTACGGGGGGCTGCAGTGGGGAATCTTGCGCAATGGGGGCAACCCTGACGCAGCGACGCCGCGTGCGGGATGAAGGCCTTCGGGTTGTAAACTGCTTTTGGAAGGGAACAAAACGGGCCTGCGGGCCAACTTGAGGGTACCTTCAGAATAAGCACCGGCTAACTCCGTGCCAGCAGCCGCGGTAATACGGAGGGTGCAAGCGTTGTTCGGAATTACTGGGCGTAAAGCGTGCGCAGGCGGTCTATTAAGACAGGTGTGAAATCCCCGGGCTTAACCTGGGAACTGCGCTTGTAACTGATAGGCTGGAGTGTGGCAGAGGGGGGTGGAATTCCAGGTGTAGCAGTGAAATGCGTAGAGATCTGGAGGAACACCGATGGCGAAGGCAGCCCCCTGGGCTAACACTGACGCTCATGCACGAAAGCGTGGGGAGCAAACAGGATTAGATACCCTGGTAGTCC</w:t>
      </w:r>
    </w:p>
    <w:p w14:paraId="5C2C39B6">
      <w:pPr>
        <w:rPr>
          <w:rFonts w:hint="eastAsia"/>
        </w:rPr>
      </w:pPr>
      <w:r>
        <w:rPr>
          <w:rFonts w:hint="eastAsia"/>
        </w:rPr>
        <w:t>&gt;OTU010051</w:t>
      </w:r>
    </w:p>
    <w:p w14:paraId="2998F2C5">
      <w:pPr>
        <w:rPr>
          <w:rFonts w:hint="eastAsia"/>
        </w:rPr>
      </w:pPr>
      <w:r>
        <w:rPr>
          <w:rFonts w:hint="eastAsia"/>
        </w:rPr>
        <w:t>CCTACGGGGGGCAGCAGTAAGGAATATTGCGCAATGGGCGACAGCCTGACGCAGCGACGCCGCGTGGGGGATGAAGGTCTTCGGATTGTAAACCCCTTTCGGGAGGGAAGATGGAACGGGTAACCGTTCGGACGGTACCTCCAGAAGCAGCCACGGCTAACTTCGTGCCAGCAGCCGCGGTAATACGAAGGTGGCAAGCGTTGTTCGGATTTACTGGGCGTAAAGCGCGCGTAGGCGGGGAGCCAAGTCCGCTGTGAAAGCCCGAGGCTTAACCTCGGCGGGTCGGTGGATACTGGTTCTCTTGAAGGCGTTAGGGGGAGATGGAATTACCGGTGTAGCGGTGAAATGCGTAGATATCAGGAAGAACACCCGTGGCGAAGGCGGTTCTCTGGGACGGTACTGACGCTGAGACGCGAAAGCGTGGGGAGCGAACAGGATTAGATACCCCTGTAGTCC</w:t>
      </w:r>
    </w:p>
    <w:p w14:paraId="30186E9C">
      <w:pPr>
        <w:rPr>
          <w:rFonts w:hint="eastAsia"/>
        </w:rPr>
      </w:pPr>
      <w:r>
        <w:rPr>
          <w:rFonts w:hint="eastAsia"/>
        </w:rPr>
        <w:t>&gt;OTU010052</w:t>
      </w:r>
    </w:p>
    <w:p w14:paraId="0A5B2B75">
      <w:pPr>
        <w:rPr>
          <w:rFonts w:hint="eastAsia"/>
        </w:rPr>
      </w:pPr>
      <w:r>
        <w:rPr>
          <w:rFonts w:hint="eastAsia"/>
        </w:rPr>
        <w:t>CCTACGGGTGGCAGCAGTGGGGAATCTTGCGCAATGGCCGAAAGGCTGACGCAGCGACGCCGCGTGTGGGAGGAAGCCCTTCGGGGTGTAAACCGCTGTTACTCGGGACGAACCTCCTGTTTCGACAGGATTGACGGTACCGGGGGAGGAAGCACCGGCTAACTCTGTGCCAGCAGCCGCGGTAATACAGAGGGTGCAAGCGTTGTTCGGAATTATTGGGCGTAAAGCGCGTGTAGGCGGCTTTGCAAGTCGGGTGTGAAAGCCCTCGGCTCAACCGAGGAAGTGCGCCCGAAACTGCAGAGCTTGAGTACCGGAGAGGGTGTCGGAATTCCCCAAGTAGAGGTGAAATTCGTAGATATGGGGAGGAACACCGGTGGCGAAGGCGGGCACCTGGACGGATACTGACGCTGAGACGCGAAAGCGTGGGTAGCAAACAGGATTAGATACCCCAGTAGTCC</w:t>
      </w:r>
    </w:p>
    <w:p w14:paraId="058A37E2">
      <w:pPr>
        <w:rPr>
          <w:rFonts w:hint="eastAsia"/>
        </w:rPr>
      </w:pPr>
      <w:r>
        <w:rPr>
          <w:rFonts w:hint="eastAsia"/>
        </w:rPr>
        <w:t>&gt;OTU010053</w:t>
      </w:r>
    </w:p>
    <w:p w14:paraId="06FFBBBB">
      <w:pPr>
        <w:rPr>
          <w:rFonts w:hint="eastAsia"/>
        </w:rPr>
      </w:pPr>
      <w:r>
        <w:rPr>
          <w:rFonts w:hint="eastAsia"/>
        </w:rPr>
        <w:t>CCTACGGGCGGCAGCAGTGGGGAATCTTGGGCAATGGGGGAAACCCTGACCCAGCGACGCCGTGTGGGGGATGAAGGCCTTCGGGTTGTAAACCCCTGTTAGGTGGGACGAATGCCCTTTCACAAATAGTGAAAGGGCTTGACGGTACCACCAGAGAAAGCCCCGGCTAACTCCGTGCCAGCAGCCGCGGTAATACGTAGGTGGCAAGCGTTGTCCGGATTTACTGGGCGTAAAGCGTATGCAGGCGGATGCCTAAGTAGGGAGTGAAAGGTTGGGGCTCAACCCTAACACTGCTCCCTATACTGGGTGTCTTGAGTGCCGGAGAGGAAGATGGAACTGCACGTGTAGCGGTGAAATGCGTTGATATGTGTCGGAACACCAATGGCGAAAGCACTGATCTGGACGGCCACTGACGCTCATCCACGAAAGCTAAGGGAGCGAACAGGATTAGATACCCCTGTAGTCC</w:t>
      </w:r>
    </w:p>
    <w:p w14:paraId="155C4B34">
      <w:pPr>
        <w:rPr>
          <w:rFonts w:hint="eastAsia"/>
        </w:rPr>
      </w:pPr>
      <w:r>
        <w:rPr>
          <w:rFonts w:hint="eastAsia"/>
        </w:rPr>
        <w:t>&gt;OTU010054</w:t>
      </w:r>
    </w:p>
    <w:p w14:paraId="26C20B68">
      <w:pPr>
        <w:rPr>
          <w:rFonts w:hint="eastAsia"/>
        </w:rPr>
      </w:pPr>
      <w:r>
        <w:rPr>
          <w:rFonts w:hint="eastAsia"/>
        </w:rPr>
        <w:t>CCTACGGGCGGCAGCAGCCAGGAATCTTGGGCAATGGGCGCAAGCCTGACCCAGCAACACCGTGTGGGCGATGAAGGCCTTCGGGTCGTAAAGCCCTGTTGATGGGGACGAAGGGCGAAGGGTTAATAGCCCCTAGCCTGACGGTACCTTTCGAGGAAGCCCCGGCTAACTACGTGCCAGCAGCCGCGGTAATACGTAGGGGGCAAGCGTTGTCCGGAATCATTGGGCGTAAAGAGCGTGTAGGCGGCCTATTAAGTCAGTTCTGAAATATCCCGGCTTAACCGGGAGGGTGGGATTGATACTGATGGGCTTGAGTGGAGTCGAGGTAGGCGGAATTGACGGTGTAGCGGTGAAATGCATAGATATCGTCAAGAACACCGATAGCGAAGGCAGCTTACTAGGCTGTAACTGACGCTGATGCACGAAAGTGTGGGGATCAAACAGGATTAGATACCCCAGTAGTCC</w:t>
      </w:r>
    </w:p>
    <w:p w14:paraId="3FC9C3A2">
      <w:pPr>
        <w:rPr>
          <w:rFonts w:hint="eastAsia"/>
        </w:rPr>
      </w:pPr>
      <w:r>
        <w:rPr>
          <w:rFonts w:hint="eastAsia"/>
        </w:rPr>
        <w:t>&gt;OTU010055</w:t>
      </w:r>
    </w:p>
    <w:p w14:paraId="3D724567">
      <w:pPr>
        <w:rPr>
          <w:rFonts w:hint="eastAsia"/>
        </w:rPr>
      </w:pPr>
      <w:r>
        <w:rPr>
          <w:rFonts w:hint="eastAsia"/>
        </w:rPr>
        <w:t>CCTACGGGCGGCAGCAGTGGGGAATATTGCACAATGGGCGCAAGCCTGATGCAGCGACGCAGCGTGAGGGACGAAGGCCTTCGGATTGTAAACCTCTGTCCTTGGGGACGAAAAAAATGACGGTACCCAAGGAGGAAGCCCCGGCTAACTACGTGCCAGCAGCCGCGGTAATACGTAGGGGGCAAGCGTTGTCCGGAATTACTGGGCGTAAAGGGTGCGTAGGCGGTTGCCTAAGTCAGATGTGAAATCCCCGGGCTTAACTCGGGTGGTGCATTTGAAACTGGGCGGCTAGAGTGCAGAAGGGGCAACTGGAATTCTCGGTGTAGCGGTGAAATGCGTAGATATCGGAAGGAACATCAGTGGCGAAAGCGACTTCCTGGACCAGTACCGACGTTCAGGCACGAAAGCGTGGGGAGCAAACAGGATTAGATACCCCGGTAGTCC</w:t>
      </w:r>
    </w:p>
    <w:p w14:paraId="50CFC467">
      <w:pPr>
        <w:rPr>
          <w:rFonts w:hint="eastAsia"/>
        </w:rPr>
      </w:pPr>
      <w:r>
        <w:rPr>
          <w:rFonts w:hint="eastAsia"/>
        </w:rPr>
        <w:t>&gt;OTU010056</w:t>
      </w:r>
    </w:p>
    <w:p w14:paraId="2A03C748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TCAAAGCGCAAGCTTGAGAGATCCCTGGAGGAAGCACGGGCTAAGTTCGTGCCAGCAGCCGCGGTAAGACGAACCGTGCGAACGTTGTTCGGAATCACTGGGCTTAAAGGGCGCGTAGGCGGTCTGTCAAGTCGGTGGTGAAATCTTTCGGCTCAACCGGAAAACTGCCTTCGATACTGACGGGCTGGAGGGGGATAGGGGTCGCGGGAACTACCAGTGGAGCGGTGAAATGCGTTGATATTGGTAGGAACGCCGGTGGCGAAAGCGCGCGACTGGATCCTTTCTGACGCTGAGGCGCGAAAGCTAGGGGAGCAAACGGGATTAGATACCCTTGTAGTCC</w:t>
      </w:r>
    </w:p>
    <w:p w14:paraId="6131FCA7">
      <w:pPr>
        <w:rPr>
          <w:rFonts w:hint="eastAsia"/>
        </w:rPr>
      </w:pPr>
      <w:r>
        <w:rPr>
          <w:rFonts w:hint="eastAsia"/>
        </w:rPr>
        <w:t>&gt;OTU010057</w:t>
      </w:r>
    </w:p>
    <w:p w14:paraId="64B1C9B4">
      <w:pPr>
        <w:rPr>
          <w:rFonts w:hint="eastAsia"/>
        </w:rPr>
      </w:pPr>
      <w:r>
        <w:rPr>
          <w:rFonts w:hint="eastAsia"/>
        </w:rPr>
        <w:t>CCTACGGGTGGCTGCAATTAGGAATCTTGCACAATGGGCGAAAGCCTGATGCAGCGACGCCGCGTGGAGGAGGACGGCCTTCGGGTTGTAAACTCCTTTTGTCAGGGAAGAAGGATGTGACGGTACCTGACGAATAAGCCCCGGCTAACTCCGTGCCAGCAGCCGCGGTAATACGGAGGGTGCGAGCGTTGTCCGGAATCACTGGGCGTAAAGGGCGCGTAGGTGGTCTGATAAGGGTGTGGTGAAAGCCCGGGGCTCAACCCCGGGTCGGCCGTGCCGACTGTTGGACTAGAGTGCTGTAGGGGCAGGCGGAATTCCGGGTGTAGCGGTGGAATGCGTAGATATCGCTTGGAACGCCGAAGGTGAAAACAGGCTGCTGGGGTTGCGCCGACGCTGAGACACGAAAGCCAGGGGAGCAAACGGGATTAGATACCCCAGTAGTCC</w:t>
      </w:r>
    </w:p>
    <w:p w14:paraId="38B8BADA">
      <w:pPr>
        <w:rPr>
          <w:rFonts w:hint="eastAsia"/>
        </w:rPr>
      </w:pPr>
      <w:r>
        <w:rPr>
          <w:rFonts w:hint="eastAsia"/>
        </w:rPr>
        <w:t>&gt;OTU010058</w:t>
      </w:r>
    </w:p>
    <w:p w14:paraId="7B1093C1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ATGGTTGTAAAGCACTTTAAGCGAGGAGGAGGCTACTGAAGTTAATACCTTCAGATAGTGGACGTTACTCGCAGAATAAGCACCGGCTAACTCTGTGCCAGCAGCCGCGGTAATACGAAGGGTGCAAGCGTTGTCCGGATTTACTGGGCGTAAAGCGTATGCAGGCGGAGCTTTAAGTAGGAAGTGAAAGGTTGGAGCTTAACTCTAACACTGCTCCCTATACTGGAGCTCTTGAGTGCCGGAGAGGAAGACGGAACGACACGTGTAGCGGTGAAATGCGTTGAGATGTGTCGGAACACCAATGGCGAAAGCAGTCTTCTGGACGGATACTGACGCTGAGATACGAAAGCCAAGGTAGCAAACAGGATTAGATACCCTGGTAGTCC</w:t>
      </w:r>
    </w:p>
    <w:p w14:paraId="34A1E394">
      <w:pPr>
        <w:rPr>
          <w:rFonts w:hint="eastAsia"/>
        </w:rPr>
      </w:pPr>
      <w:r>
        <w:rPr>
          <w:rFonts w:hint="eastAsia"/>
        </w:rPr>
        <w:t>&gt;OTU010059</w:t>
      </w:r>
    </w:p>
    <w:p w14:paraId="415CD812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CGGGCATTCCTGCCCGATTGACGGTACCATAGGAATAAGCACCGGCTAACTCCGTGCCAGCAGCCGCGGTAATACGGAGGGTGCAAGCGTTATCCGGATTCATTGGGCGTAAAGGGTGCGTAGGCGGTGAGGTAAGTCTGGTGTGAAATCCCGGGGCTCAACCCCGGAACTGCACTGGATACTGCTTTACTAGAGTACTGGAGAGGGAACTGGAATTCCGAGTGTAGAGGTGAAATTCGTAGATATTCGGAGGAACACCAGTGGCGAAGGCGGCTCACTGGTCCATTACTGACGCTGAGGTGCGAAAGCGTGGGGAGCAAACAGGATTAGATACCCCGGTAGTCC</w:t>
      </w:r>
    </w:p>
    <w:p w14:paraId="6009E9D1">
      <w:pPr>
        <w:rPr>
          <w:rFonts w:hint="eastAsia"/>
        </w:rPr>
      </w:pPr>
      <w:r>
        <w:rPr>
          <w:rFonts w:hint="eastAsia"/>
        </w:rPr>
        <w:t>&gt;OTU010060</w:t>
      </w:r>
    </w:p>
    <w:p w14:paraId="738F8764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AGGGTTGTAAAGCTCTTTCGCACGCGACGATAATGACGGTAGCGTGAGAAGAAGCCCCGGCTAACTACGTGCCAGCAGTCGCGGTAAGACGTAGGTGGCGAACGTTATCCGGAATTATTGGGCGTAAAGGGTGCGTAGATGGCATAATAAGTTATTGGTGGTAAATCGAGGCTCAACCTCGTGGAAGTTGGTAATACTGTTATGCTTGAGTTCAGGAGAAGTTAACGGAACTCCCTGTGGAGCGGTAAAATGTGTAGATATAAGGAAGAACACCAATAACGGCGAAGGCAGTTAACTATTCTGATACTGACATTGAGGCACGAAAGCGTGGGGAGCAAAAAGGATTAGATACCCCGGTAGTCC</w:t>
      </w:r>
    </w:p>
    <w:p w14:paraId="7E62E5AE">
      <w:pPr>
        <w:rPr>
          <w:rFonts w:hint="eastAsia"/>
        </w:rPr>
      </w:pPr>
      <w:r>
        <w:rPr>
          <w:rFonts w:hint="eastAsia"/>
        </w:rPr>
        <w:t>&gt;OTU010061</w:t>
      </w:r>
    </w:p>
    <w:p w14:paraId="7835B778">
      <w:pPr>
        <w:rPr>
          <w:rFonts w:hint="eastAsia"/>
        </w:rPr>
      </w:pPr>
      <w:r>
        <w:rPr>
          <w:rFonts w:hint="eastAsia"/>
        </w:rPr>
        <w:t>CCTACGGGCGGCTGCAGTCGAGAATTTTTCTCAATGGGCGCAAGCCTGAAGGAGCGACGCCGCGTGGGGGATGAAGGGTTTCGATCCGTAAACCCCTGTCATTTGTGAACAATGGTTCTCCGTGAACAACGGATGACTTGATAGTAATGAAAGAGGAAGGGACGGCTAACTCCGTGCCAGCAGCCGCGGTAATACGGAGGGGGCGAGCGTTATTCGGAATTATTGGGCGTAAAGGGCGCGTAGGCGGCCCGCCGAGTCGCTTGTGAAATCTCCGGGCTTAACCCGGAGCGGCCAAGCGATACTGGCGGGCTGGAGTGCGGAAGGGGCCACCGGAATTCTCGGTGTAGCGGTGAAATGCGTAGATATCAGGAGGAACACCGGTGGCGAAGGCGGGATCCTGGGCCAGTACTGACGCTGAGGAGCGAAAGCGTGGGGAGCAAACAGGATTAGATACCCCTGTAGTCC</w:t>
      </w:r>
    </w:p>
    <w:p w14:paraId="156CFDFA">
      <w:pPr>
        <w:rPr>
          <w:rFonts w:hint="eastAsia"/>
        </w:rPr>
      </w:pPr>
      <w:r>
        <w:rPr>
          <w:rFonts w:hint="eastAsia"/>
        </w:rPr>
        <w:t>&gt;OTU010062</w:t>
      </w:r>
    </w:p>
    <w:p w14:paraId="58EE9828">
      <w:pPr>
        <w:rPr>
          <w:rFonts w:hint="eastAsia"/>
        </w:rPr>
      </w:pPr>
      <w:r>
        <w:rPr>
          <w:rFonts w:hint="eastAsia"/>
        </w:rPr>
        <w:t>CCTACGGGGGGCTGCAGTGGGGAATATTGCGCAATGGGCGAAAGCCTGACGCAGCCAACCCGCGTGGGTGATGAAGGCCTTCGGGTCGTAAAGCCCTGTCGTGAGGGAAGAAATTGACGGTACCTCACAAGAAAGCACCGGCTAACCCCGTGCCAGCAGCCGCGGTAATACGTAGGTGGCAAGCGTTGTCCGGAATTATTGGGCGTAAAGCGCGCGCAGGCGGTCTCTTAAGTCTGATGTGAAAGCCCACGGCTCAACCGTGGAGGGTCATTGGAAACTGGGAGACTTGAGTGCAGAAGAGGAGAGTGGAATTCCACGTGTAGCGGTGAAATGCGTAGAGATGTGGAGGAACACCAGTGGCGAAGGCGACTCTCTGGTCTGTAACTGACGCTGAGGAGCGAAAGCGTGGGGAGCGAACAGGATTAGATACCCGTGTAGTCC</w:t>
      </w:r>
    </w:p>
    <w:p w14:paraId="6390A383">
      <w:pPr>
        <w:rPr>
          <w:rFonts w:hint="eastAsia"/>
        </w:rPr>
      </w:pPr>
      <w:r>
        <w:rPr>
          <w:rFonts w:hint="eastAsia"/>
        </w:rPr>
        <w:t>&gt;OTU010063</w:t>
      </w:r>
    </w:p>
    <w:p w14:paraId="07EE0F38">
      <w:pPr>
        <w:rPr>
          <w:rFonts w:hint="eastAsia"/>
        </w:rPr>
      </w:pPr>
      <w:r>
        <w:rPr>
          <w:rFonts w:hint="eastAsia"/>
        </w:rPr>
        <w:t>CCTACGGGGGGCTGCAGTCGAGAATCTTCGGCAATGGGCGCAAGCCTGACCGAGCGATGCCGCGTGCGGGATTAAGGCCTTCGGGTTGTAAACCGCTGTCGTAGGGGAGGAAATAGCAATTTGACCGATCCTAGGAGGAAGTCCGGGCTAAGTTCGTGCCAGCAGCCGCGGTAAGACGAACCGGACGAACGTTATTCGGAATTACTGGGCTTAAAGAGTTCGTAGGCGGCTCGGAAAGTTGGGTGTGAAATCCCACGGCTCAACCGTGGAACTGCGCTCAAAACTATCGAGCTTGAGGGAGACAGGGGTAAGCGGAACTGATGGTGGAGCGGTGAAATGTGTTGATATTGGAAGGAACGCCGGTGGCGAAAGCGACACACTGGGGCATAACTGACGCTGAGGCACGAAAGCTAGGGTAGCGAACGGGATTAGATACCCCAGTAGTCC</w:t>
      </w:r>
    </w:p>
    <w:p w14:paraId="10202C76">
      <w:pPr>
        <w:rPr>
          <w:rFonts w:hint="eastAsia"/>
        </w:rPr>
      </w:pPr>
      <w:r>
        <w:rPr>
          <w:rFonts w:hint="eastAsia"/>
        </w:rPr>
        <w:t>&gt;OTU010064</w:t>
      </w:r>
    </w:p>
    <w:p w14:paraId="090E6187">
      <w:pPr>
        <w:rPr>
          <w:rFonts w:hint="eastAsia"/>
        </w:rPr>
      </w:pPr>
      <w:r>
        <w:rPr>
          <w:rFonts w:hint="eastAsia"/>
        </w:rPr>
        <w:t>CCTACGGGTGGCTGCAGTGGGGAATCTTGCGCAATGGGCGAAAGCCTGACGCAGCAACGCCGCGTGTGTGATGAAGGTCTTCGGATCGTAAAGCACTGTCGGCAGGAACGACGGTTGTTAAGGCTAATATCCTTAATGATTGACGGTACCTGCAAAGGAAGCACCGGCTAACTCTGTGCCAGCAGCCGCGGTAATACAGAGGGTGCAAGCGTTGTTCGGAATCATTGGGCGTAAAGCGTGCGCAGGCGGTGATGTAAGACAGGTGTGAAATCCCCGGGCTTAACCTGGGAACTGCATTTGTGACTGCATCGCTGGAGTGCGGCAGAGGGGGATGGAATTCCGCGTGTAGCAGTGAAATGCGTAGATATGCGGAGGAACACCGATGGCGAAGGCAATCCCCTGGGCCTGCACTGACGCTCATGCACGAAAGCGTGGGGAGCAAACAGGATTAGATACCCGAGTAGTCC</w:t>
      </w:r>
    </w:p>
    <w:p w14:paraId="36E7C586">
      <w:pPr>
        <w:rPr>
          <w:rFonts w:hint="eastAsia"/>
        </w:rPr>
      </w:pPr>
      <w:r>
        <w:rPr>
          <w:rFonts w:hint="eastAsia"/>
        </w:rPr>
        <w:t>&gt;OTU010065</w:t>
      </w:r>
    </w:p>
    <w:p w14:paraId="725F2140">
      <w:pPr>
        <w:rPr>
          <w:rFonts w:hint="eastAsia"/>
        </w:rPr>
      </w:pPr>
      <w:r>
        <w:rPr>
          <w:rFonts w:hint="eastAsia"/>
        </w:rPr>
        <w:t>CCTACGGGGGGCTGCAGTAGGGAATCTTGCGCAATGGGCGAAAGCCTGATGCAGCGACGCCGCGTGCGGGAGGAAGCTCTTCGGGGTGTAAACCGCTGTTGCCCGGGACGAAAGCTGGACTTCAGTTCAGTTGACGGTACCGGGTGAGGAAGCGCCGGCTAACTCTGTGCCAGCAGCCGCGGTAAGACAGAGGGTGCAAACGTTGTTCGGAATTACTGGGCGTAAAGCGCGTGTAGGCGGCTCGGAAAGTCGGATGTGAAAGCCCTGGGCTTAACCCCGGGTCTGCATTCGATACGGGCAGGCTAGAGTGTGGTAGGGGAGATCGGAATTCCTGGTGTAGCGGTGAAATGCGCAGATATCAGGAGGAACACCGGTGGCGAAGGCGGGTCTCTGGGCCGATACTGACGCTGAGGAGCGAAAGCGTGGGGAGCGAACAGGATTAGATACCCCTGTAGTCC</w:t>
      </w:r>
    </w:p>
    <w:p w14:paraId="14C19C3A">
      <w:pPr>
        <w:rPr>
          <w:rFonts w:hint="eastAsia"/>
        </w:rPr>
      </w:pPr>
      <w:r>
        <w:rPr>
          <w:rFonts w:hint="eastAsia"/>
        </w:rPr>
        <w:t>&gt;OTU010066</w:t>
      </w:r>
    </w:p>
    <w:p w14:paraId="4C8E3987">
      <w:pPr>
        <w:rPr>
          <w:rFonts w:hint="eastAsia"/>
        </w:rPr>
      </w:pPr>
      <w:r>
        <w:rPr>
          <w:rFonts w:hint="eastAsia"/>
        </w:rPr>
        <w:t>CCTACGGGAGGCAGCAGTAAGGAATATTGGTCAATGGACGAAAGTCTGAACCAGCCATGCCGCGTGGAGGATGAAGGTCCTCTGGATTGTAAACTTCTTTTATATGGGACGAAAAAAGGCTTTTCTAAGTCGTCTGACGGTACCATATGAATAAGCACCGGCTAACTCCGTGCCAGCAGCCGCGGTAATACGGAGGGGGCTAGCGTTGTTCGGAATTACTGGGCGTAAAGCGCGCGTAGGCGGCTTTGCAAGTCGGGTGTGAAATCCCCAGGCTTAACCTGGGAACTGCATTCGAGACTGCATTGCTAGAGTATGGGAGAGGGAAGTGGAATTCCGGGTGTAGCGGTGGAATGCGTAGAGATCCGGAAGAACACCAGTGGCGAAGGCGGCTCGCTGGGGTGTAGCTGACGCTGAGGCGCGACAGCGTGGGGAGCAAACAGGATTAGATACCCCAGTAGTCC</w:t>
      </w:r>
    </w:p>
    <w:p w14:paraId="4B84E96A">
      <w:pPr>
        <w:rPr>
          <w:rFonts w:hint="eastAsia"/>
        </w:rPr>
      </w:pPr>
      <w:r>
        <w:rPr>
          <w:rFonts w:hint="eastAsia"/>
        </w:rPr>
        <w:t>&gt;OTU010067</w:t>
      </w:r>
    </w:p>
    <w:p w14:paraId="4B37D665">
      <w:pPr>
        <w:rPr>
          <w:rFonts w:hint="eastAsia"/>
        </w:rPr>
      </w:pPr>
      <w:r>
        <w:rPr>
          <w:rFonts w:hint="eastAsia"/>
        </w:rPr>
        <w:t>CCTACGGGGGGCTGCAGTGGGGAATATTGGACAATGGGGGAAACCCTGATCCAGCGACGCCGCGTGGGTGAAGAAGGTCTTCGGATTGTAAAGCACTTTAAGTTGGGAGGAAGGGTTGTAGATTAATACTCTGCAATTTTGACGTTACCGACAGAATAAGCACCGGCTAACTCTGTGCCAGCAGCCGCGGTAATACAGAGGGTGCAAGCGTTAATCGGAATTACTGGGCGTAAAGGGCTCGTAGGCGGCCAACTAAGTCGGACGTGAAATCCCTCGGCTTAACCGGGGAACTGCGTCCGATACTGGATGGCTTGAGTTTGGGAGAGGGATGCGGAATTCCAGGTGTAGCGGTGAAATGCGTAGATATCTGGAGGAACACCGGTGGCGAAGGCGGCATCCTGGCCCAATACTGACACTCAGGTGCGACAGCGTGGGGAGCAAACAGGATTAGATACCCGAGTAGTCC</w:t>
      </w:r>
    </w:p>
    <w:p w14:paraId="41777CD2">
      <w:pPr>
        <w:rPr>
          <w:rFonts w:hint="eastAsia"/>
        </w:rPr>
      </w:pPr>
      <w:r>
        <w:rPr>
          <w:rFonts w:hint="eastAsia"/>
        </w:rPr>
        <w:t>&gt;OTU010068</w:t>
      </w:r>
    </w:p>
    <w:p w14:paraId="7344DD06">
      <w:pPr>
        <w:rPr>
          <w:rFonts w:hint="eastAsia"/>
        </w:rPr>
      </w:pPr>
      <w:r>
        <w:rPr>
          <w:rFonts w:hint="eastAsia"/>
        </w:rPr>
        <w:t>CCTACGGGCGGCAGCAGTCGAGGATCTTCGTCAATGGGCGAAAGCCTGAACGAGCGATGCCGCGTGCGCGATGAAGGCCTTCGGGTTGTAAAGCGCTTTAGTGGGGGAGAAAAGGGCAACCTTGATCTATCCCAAAAATAAGCTCGGGCTAAGTTCGTGCCAGCAGCCGCGGTAAGACGAACCGAGCGAACGTTGTTCGGAATCACTGGGCTTAAAGGGCGCGTAGGCGGGCTGTCAAGTCTGGGGTGAAATCCCGCGGCTCAACCGTGGAAGTGCATCCGAAACTGCCGTGCTTGAGTACTTAAGAGGATCGCGGAATTCCCGGTGTAGCGGTGAAATGCGTAGAGATCGGCAGGAACACCAAGGGCGAAAGCAGCCACCTGGGCACGTACTGACGCTGAGGTGCGAAAGCGTGGGGAGCGAACCGGATTAGATACCCCAGTAGTCC</w:t>
      </w:r>
    </w:p>
    <w:p w14:paraId="3B27A3AE">
      <w:pPr>
        <w:rPr>
          <w:rFonts w:hint="eastAsia"/>
        </w:rPr>
      </w:pPr>
      <w:r>
        <w:rPr>
          <w:rFonts w:hint="eastAsia"/>
        </w:rPr>
        <w:t>&gt;OTU010069</w:t>
      </w:r>
    </w:p>
    <w:p w14:paraId="42425500">
      <w:pPr>
        <w:rPr>
          <w:rFonts w:hint="eastAsia"/>
        </w:rPr>
      </w:pPr>
      <w:r>
        <w:rPr>
          <w:rFonts w:hint="eastAsia"/>
        </w:rPr>
        <w:t>CCTACGGGGGGCAGCAGTGGGGAATATTGGACAATGGGCGAAAGCCTGATCCAGCGACGCCGCGTGGGTGAAGAAGGCCTGCGGGTTGTAAAGCTCTTTCGACCGGGACGAAGGGTTTCTGACGGTACCGGTAGAATAAGTCACGGCTAACTACGTGCCAGCAGCCGCGGTAATACGTAGGGTGCAAGCGTTAATCGGAATTACTGGGCGTAAAGCGTGCGCAGGCGGCCTATTAAGTCAGATGTGAAATCCCCGAGCTCAACTTGGGAACTGCATTTGAAACTGATAGGCTAGAGTGTGTCAGAGGGAGGTAGAATTCCACGTGTAGCAGTGAAATGCGTAGAGATGTGGAGGAATACCAGTGGCGAAGGCGGCCTCCTGGGATAACACTGACGCTCATGTACGAAAGCGTGGGGAGCAAACAGGATTAGATACCCCGGTAGTCC</w:t>
      </w:r>
    </w:p>
    <w:p w14:paraId="394C26BA">
      <w:pPr>
        <w:rPr>
          <w:rFonts w:hint="eastAsia"/>
        </w:rPr>
      </w:pPr>
      <w:r>
        <w:rPr>
          <w:rFonts w:hint="eastAsia"/>
        </w:rPr>
        <w:t>&gt;OTU010070</w:t>
      </w:r>
    </w:p>
    <w:p w14:paraId="2C1F7FDB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GGTGGGGAAGAAAAGCCTCGACCTAACACGTCGGGGTCTTGACGTAACCCAAGAAAGAAGCACCGGCTAACTCTGTGCCAGCAGCCGCGGTAATACAGAGGGTGCGAGCGTTAATCGGAATTACTGGGCGTAAAGCGCGCGTAGGCGGCTTTGCAAGTCGAGTGTGAAATCCCCGGGCTTAACTCGGAAAGGTCAACTGATACTGTGCGACTAGAGTGCAGAAGGGGCAACTGGAATTCTCGGTGTAGCGGTGAAATGCGTAGATATCGAGAGGAACACCGGTGGCGAAGGCGGATCTCTGGGGCTGTTCTGACGCTGAGGCGCGAAAGCTGGGGGAGCGAACAGGATTAGATACCCGAGTAGTCC</w:t>
      </w:r>
    </w:p>
    <w:p w14:paraId="4EAAEF94">
      <w:pPr>
        <w:rPr>
          <w:rFonts w:hint="eastAsia"/>
        </w:rPr>
      </w:pPr>
      <w:r>
        <w:rPr>
          <w:rFonts w:hint="eastAsia"/>
        </w:rPr>
        <w:t>&gt;OTU010071</w:t>
      </w:r>
    </w:p>
    <w:p w14:paraId="358678D4">
      <w:pPr>
        <w:rPr>
          <w:rFonts w:hint="eastAsia"/>
        </w:rPr>
      </w:pPr>
      <w:r>
        <w:rPr>
          <w:rFonts w:hint="eastAsia"/>
        </w:rPr>
        <w:t>CCTACGGGGGGCAGCAGTGGGGAATCTTGCGCAATGGGGGCAACCCTGACGCAGCGACGCCGCGTGCGGGATGAAGGCCTTCGGGTTGTAAACCGCTTTCAGCAGGGACGAAGCGAAAGTGACGGTACCTGCAGAAGAAGCCCCGGCCAACTACGTGCCAGCAGCCGCGGTAAGACGTAGGGGGCGAGCGTTGTCCGGATTTATTGGGCGTAAAGCGCGCGCAGGCGGTCCTTTAAGTCTGATGTGAAAGCCCACGGCTCAACCGTGGAGGGTCATTGGAAACTGGGGGACTTGAGTGCAGAAGAGAAGAGTGGAATTCCACGTGTAGCGGTGAAATGCGTAGAGATCGGGAGGAACATCTGTGGCGAAGGCGGCCACCTGGACCAGCACTGACACTGAGGCACGAAAGCGTGGGGAGCAAACAGGATTAGATACCCGAGTAGTCC</w:t>
      </w:r>
    </w:p>
    <w:p w14:paraId="74D19B1A">
      <w:pPr>
        <w:rPr>
          <w:rFonts w:hint="eastAsia"/>
        </w:rPr>
      </w:pPr>
      <w:r>
        <w:rPr>
          <w:rFonts w:hint="eastAsia"/>
        </w:rPr>
        <w:t>&gt;OTU010072</w:t>
      </w:r>
    </w:p>
    <w:p w14:paraId="36F6843F">
      <w:pPr>
        <w:rPr>
          <w:rFonts w:hint="eastAsia"/>
        </w:rPr>
      </w:pPr>
      <w:r>
        <w:rPr>
          <w:rFonts w:hint="eastAsia"/>
        </w:rPr>
        <w:t>CCTACGGGAGGCTGCAGTGGGGAATCTTGCCCAATGGGCGCAAGCCTGAGGCAGCGACGCCGCGTGAGGGAAGAAGGCCTTCGGGTTGTAAACCTCTTTCAGGAGGGACGAAGCTACTCGGGTTAATAGCCCAGAGGGTGACGGTACCTCCAGAAGAAGCCCCGGCTAACTACGTGCCAGCAGCCGCGGTAATACGTAGGGGGCAAGCGTTGTCCGGATTTACTGGGCGTAAAGAGCGTGTAGGCGGCCTGACAGGTCTGTTGTGAAAGCTCCCGGCTCAACTGGGAGAGGTCAACGGAAACTACCAGGCTAGAGTGTGGCAGAGGAAACTGGAATTCCCGGTGTAGCGGTGAAATGCGTAGATATCGGGAGGAACACCTATGGCGAAAGCAGGTTTCTGGGCCATCACTGACGCTGAGCTGCGAAAGCTAGGGGAGCAAACAGGATTAGATACCCCTGTAGTCC</w:t>
      </w:r>
    </w:p>
    <w:p w14:paraId="0AC70274">
      <w:pPr>
        <w:rPr>
          <w:rFonts w:hint="eastAsia"/>
        </w:rPr>
      </w:pPr>
      <w:r>
        <w:rPr>
          <w:rFonts w:hint="eastAsia"/>
        </w:rPr>
        <w:t>&gt;OTU010073</w:t>
      </w:r>
    </w:p>
    <w:p w14:paraId="7B0EDD71">
      <w:pPr>
        <w:rPr>
          <w:rFonts w:hint="eastAsia"/>
        </w:rPr>
      </w:pPr>
      <w:r>
        <w:rPr>
          <w:rFonts w:hint="eastAsia"/>
        </w:rPr>
        <w:t>CCTACGGGGGGCTGCAGTAGGGAATCTTGCGCAATGGGCGAAAGCCTGACGCAGCGACGCCGCGTGAGGGATGAAGGCCTTCGGGTTGTAAACCTCTTTCAGCGGGGACGAAATTGACGGTACCCGCAGAAGAAGGTCCGGCCAACTACGTGCCAGCAGCCGCGGTAATACGTAGGCACCAAGCGTTGTCCGGATTTATTGGGCGTAAAGAGCTCGTAGGCGGTTCGGTAAGTCTGCCGTGAAAACCTGAGGCTCAACCTCGGGCGTGCGGTGGATACTGCCGGGCTAGAGGACGGTAGAGGCGAGTGGAATTCCCGGTGTAGCGGTGGAATGCGTAGAGATCGGGAAGAACATCAGTGGCGAAGGCGGCCTGCTGGGCTGTTGCTGACGCTGAGGCGCGACAGCGTGGGGAGCAAACAGGATTAGATACCCTGGTAGTCC</w:t>
      </w:r>
    </w:p>
    <w:p w14:paraId="7854E174">
      <w:pPr>
        <w:rPr>
          <w:rFonts w:hint="eastAsia"/>
        </w:rPr>
      </w:pPr>
      <w:r>
        <w:rPr>
          <w:rFonts w:hint="eastAsia"/>
        </w:rPr>
        <w:t>&gt;OTU010074</w:t>
      </w:r>
    </w:p>
    <w:p w14:paraId="7D3D9B30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ATCGGAGTAACTGCCGGTACCTTGACGGTACCTAACCAGAAAGCCACGGCTAACTACGTGCCAGCAGCCGCGGTAATACGTAGGTGGCAAGCGTTGTCCGGATTTACTGGGCGTAAAGGGCGTGCAGGCGGTTTGTTTAGTCTAGGGTGAAAGCTCCCGGCTCAACTGGGAGAGGTCCTTGCATACTGGCGAGCTCGAGGGAGGCAGAGGAAAGTGGAATTCCCGGTGTAGTGGTGAAATGCGTAGAGATCCGGAGGAACACCAGTGGCGAAGGCGACACGCTGGGCCGTACCTGACACTGATACGCGACAGCATGGGGAGCGAACGGGATTAGATACCCGGGTAGTCC</w:t>
      </w:r>
    </w:p>
    <w:p w14:paraId="1C77C54C">
      <w:pPr>
        <w:rPr>
          <w:rFonts w:hint="eastAsia"/>
        </w:rPr>
      </w:pPr>
      <w:r>
        <w:rPr>
          <w:rFonts w:hint="eastAsia"/>
        </w:rPr>
        <w:t>&gt;OTU010075</w:t>
      </w:r>
    </w:p>
    <w:p w14:paraId="1B897F1A">
      <w:pPr>
        <w:rPr>
          <w:rFonts w:hint="eastAsia"/>
        </w:rPr>
      </w:pPr>
      <w:r>
        <w:rPr>
          <w:rFonts w:hint="eastAsia"/>
        </w:rPr>
        <w:t>CCTACGGGAGGCTGCAGTGGGGAATCTTGCGCAATGGCCGAAAGGCTGACGCAGCGACGCCGCGTGTGGGAGGACGCCCTTCGGGGTGTAAACCACTGTTGCCCGGGACGAACATCCTCTTTCGAGAGGACTGACGGTACCGGGTGAGGAAGCACCGGCTAACTCCGTGCCAGCAGCCGCGGTAATACGGAGGGTGCGAGCGTTGTCCGGAATCACTGGGCGTAAAGGGCGCGTAGGCGGCTTTTTAAGCGTGCGGTGAAAGCCCGGGGCTCAACCCCGGGTCGGCCGTGCGAACTGGAAAGCTCGAGCCCACTAGAGGCAGGCGGAATTCCGGGTGTAGCGGTGGAATGCGTAGAGATCCGGAAGAACACCAGTGGCGAAGGCGATTCTCTGGACCGTAACTGACGCTGAGGCATGAAAGCGTGGGTAGCAAACAGGATTAGATACCCCGGTAGTCC</w:t>
      </w:r>
    </w:p>
    <w:p w14:paraId="0327B2CE">
      <w:pPr>
        <w:rPr>
          <w:rFonts w:hint="eastAsia"/>
        </w:rPr>
      </w:pPr>
      <w:r>
        <w:rPr>
          <w:rFonts w:hint="eastAsia"/>
        </w:rPr>
        <w:t>&gt;OTU010076</w:t>
      </w:r>
    </w:p>
    <w:p w14:paraId="6BAE3556">
      <w:pPr>
        <w:rPr>
          <w:rFonts w:hint="eastAsia"/>
        </w:rPr>
      </w:pPr>
      <w:r>
        <w:rPr>
          <w:rFonts w:hint="eastAsia"/>
        </w:rPr>
        <w:t>CCTACGGGTGGCAGCAGTAGGGAATCTTCCACAATGGACGAAAGTCTGATGGAGCAACGCCGCGTGAGCGATGAAGGCCTTCGGGTCGTAAAGCTCTGTTGTTAGGGAAGAACAAGTATCGGAGTAACTGCCGGTACCTTGACGGTACCTAACCAGAAAGCCACGGCTAACTACGTGCCAGCAGCCGCGGTAATACGTAGGTGGCAAGCGTTGTCCGGAATTATTGGGCGTAAAGGGCGTGCAGGTGGTGCGGTAAGTCTGTTGTGAAAGCGCCTGGCTTAACCGGGCGAGGCCAATGGAGACTGCCGGACTAGAGGACGGTAGAGGGGTGTGGAATTCCGGGTGTAGTGGTGAAATGCGTAGAGATTAGGAAGAACACCAGTGGCGAAGGCGATTCTCTGGACCGTAACTGACGCTGAGGCATGAAAGCGTGGGGAGCAAACAGGATTAGATACCCTGGTGTCC</w:t>
      </w:r>
    </w:p>
    <w:p w14:paraId="5E821E5E">
      <w:pPr>
        <w:rPr>
          <w:rFonts w:hint="eastAsia"/>
        </w:rPr>
      </w:pPr>
      <w:r>
        <w:rPr>
          <w:rFonts w:hint="eastAsia"/>
        </w:rPr>
        <w:t>&gt;OTU010077</w:t>
      </w:r>
    </w:p>
    <w:p w14:paraId="59E2862A">
      <w:pPr>
        <w:rPr>
          <w:rFonts w:hint="eastAsia"/>
        </w:rPr>
      </w:pPr>
      <w:r>
        <w:rPr>
          <w:rFonts w:hint="eastAsia"/>
        </w:rPr>
        <w:t>CCTACGGGGGGCTGCAGTAGGGAATTTTCCACAATGGGCGAAAGCCTGATGGAGCAACGCCGCGTGCAGGATGAAGGCCTTCGGGTTGTAAACTGCTTTTATCTGTGACGATTTTGACGGTAGCAGATGAATAAGGATCGGCTAACTCCGTGCCAGCAGCCGCGGTCATACGGAGGATCCAAGCGTTATCCGGAATTACTGGGCGTAAAGCGTGCGTAGGCGGTTCAGTATGTCGGTCGTGAAATCCCCGGGCTTAACCTGGGAACTGCGGCCGAAACTGCTGGGCTCGAGTGTGGTAGAGGGCGGTGGAATTCCGGGTGTAGCGGTGAAATGCGTAGATATCGGAAGGAACATCAGTGGCGAAAGCGACTTCCTGGACCAGTACCGACGTTCAGGCACGAAAGCGTGGGGAGCAAACAGGATTAGATACCCCGGTAGTCC</w:t>
      </w:r>
    </w:p>
    <w:p w14:paraId="5EF33320">
      <w:pPr>
        <w:rPr>
          <w:rFonts w:hint="eastAsia"/>
        </w:rPr>
      </w:pPr>
      <w:r>
        <w:rPr>
          <w:rFonts w:hint="eastAsia"/>
        </w:rPr>
        <w:t>&gt;OTU010078</w:t>
      </w:r>
    </w:p>
    <w:p w14:paraId="6FEC461D">
      <w:pPr>
        <w:rPr>
          <w:rFonts w:hint="eastAsia"/>
        </w:rPr>
      </w:pPr>
      <w:r>
        <w:rPr>
          <w:rFonts w:hint="eastAsia"/>
        </w:rPr>
        <w:t>CCTACGGGGGGCTGCAGTGGGGAATCTTGCGCAATGGGGGAAACCCTGACGCAGCGACGCCGCGTGCGGGATGAAGGCCTTCGGGTTGTAAACCGCTTTCGGCGGGGACGAAGCGAAAGTGACGGTACCCGCAGAAGAAGCCCCGGCTAACTACGTGCCAGCAGCCGCGGTAAGACGGAAGGGGCAAGCGTTGTTCGGAATCATTGGGCGTAAAGGGCGTGTAGGCGGTCTCATGTGTCCGCTGTGAAAGAACACGGCTCAACCGTGTGGAGCGGAAGCATGGGGAGCGAACAGGATTAGATACCCCTGTAGTCC</w:t>
      </w:r>
    </w:p>
    <w:p w14:paraId="0EC79FB1">
      <w:pPr>
        <w:rPr>
          <w:rFonts w:hint="eastAsia"/>
        </w:rPr>
      </w:pPr>
      <w:r>
        <w:rPr>
          <w:rFonts w:hint="eastAsia"/>
        </w:rPr>
        <w:t>&gt;OTU010079</w:t>
      </w:r>
    </w:p>
    <w:p w14:paraId="764D7FF8">
      <w:pPr>
        <w:rPr>
          <w:rFonts w:hint="eastAsia"/>
        </w:rPr>
      </w:pPr>
      <w:r>
        <w:rPr>
          <w:rFonts w:hint="eastAsia"/>
        </w:rPr>
        <w:t>CCTACGGGTGGCAGCAGTGGGGAATATTGGACAATGGGCGAAAGCCTGACCGAGCAACGCCGCGTGGAGGATGACGGCCTTCGGGTTGTAAACTCCTGTCGTGTGGGACGAACATTCTTCGGGCTAATCACCGAGGGACTGACGGTACCGCAAGAATAAGCCCCGGCTAACTTCGTGCCAGCAGCCGCGGTAATACGAAGGGGGCTAGCGTTGCTCGGAATTACTGGGCGTAAAGGGCGCGTAGGCGGTCCTGATCGTCGGATGTGAAAGGCCTGGGCTCAACCTGGGAATGGCATCCGATACGGCGGGACTGGAGTGTGGGAGAGGTTGGTGGAATTCCCAGTGTAGAGGTGAAATTCGTAGATATTGGGAAGAACACCAGTGGCGAAGGCGACTCTCTGGTCCGATACTGACGCTCAAGTACGAAAGCGTGGGGAGCAAACAGGATTAGATACCCTTGTAGTCC</w:t>
      </w:r>
    </w:p>
    <w:p w14:paraId="27969A8D">
      <w:pPr>
        <w:rPr>
          <w:rFonts w:hint="eastAsia"/>
        </w:rPr>
      </w:pPr>
      <w:r>
        <w:rPr>
          <w:rFonts w:hint="eastAsia"/>
        </w:rPr>
        <w:t>&gt;OTU010080</w:t>
      </w:r>
    </w:p>
    <w:p w14:paraId="0C6FC8C2">
      <w:pPr>
        <w:rPr>
          <w:rFonts w:hint="eastAsia"/>
        </w:rPr>
      </w:pPr>
      <w:r>
        <w:rPr>
          <w:rFonts w:hint="eastAsia"/>
        </w:rPr>
        <w:t>CCTACGGGAGGCAGCAGTGGGGAATCTTGCGCCAATGCGCGAAAGCGTGACGCAGCGACGCCGCGTGGGGGAAGACGGCCCTCGGGTTGTAAACCCCTTTCGGCAGGGACGAAGCGACACCGTGACGGTACCTGCAGAAGAAGCCTCGGCTAACTACGTGCCAGCAGCCGCGGTAACACGTAGGAGGCGAGCGTTGTCCGGAATCATTGGGCGTAAAGAGCTCGTAGGCGGCTTGGCAAGTCAGGTGTGAAAACTCCAGGCTCAACCTGGAGACGCCACTTGATACTGCCATGGCTTGAGTTCGGTAGGGGACCATGGAATTCCTGGTGTAGCGGTGAAATGCGCAGATATCAGGAGGAACACCGATGGCGAAGGCGGGTTGCTGGGCTGACACTGACGCTGAGGCGCGAAAGCCAGGGGAGCGAACGGGATTAGATACCCGAGTAGTCC</w:t>
      </w:r>
    </w:p>
    <w:p w14:paraId="46A7D7B1">
      <w:pPr>
        <w:rPr>
          <w:rFonts w:hint="eastAsia"/>
        </w:rPr>
      </w:pPr>
      <w:r>
        <w:rPr>
          <w:rFonts w:hint="eastAsia"/>
        </w:rPr>
        <w:t>&gt;OTU010081</w:t>
      </w:r>
    </w:p>
    <w:p w14:paraId="7333E653">
      <w:pPr>
        <w:rPr>
          <w:rFonts w:hint="eastAsia"/>
        </w:rPr>
      </w:pPr>
      <w:r>
        <w:rPr>
          <w:rFonts w:hint="eastAsia"/>
        </w:rPr>
        <w:t>CCTACGGGTGGCTGCAGTCGAGAATTTTTCACAATGGGCGCAAGCCTGATGGAGCGACGCCGCGTGGGGGATGAAGGGCTTCGGCTCGTAAACCCCTGTCAGTTGCGAACAAGGTTCACTCAATAACACTGGGTGGATTGATAGTAGTGACAGAGGAAGGGACGGCTAACTCTGTGCCAGCAGCCGCGGTAATACAGAGGTCCCGAGCGTTGTTCGGATTCACTGGGTTTAAAGGGTGCGTAGGCGGATGTGAAAGTCAGTGGTGAAATCCCCGAGCTTAACTTGGGAACTGCCGTTGATACTCTACATCTTGAATATCGTGGAGGTGAGCGGAATATGTCATGTAGCGGTGAAATGCTTAGATATGACATAGAACACCGATTGCGAAGGCAGCTCACTACACGAATATTGACTCTGAGGCACGAAAGCGTGGGGATCAAACAGGATTAGATACCCTTGTAGTCC</w:t>
      </w:r>
    </w:p>
    <w:p w14:paraId="19E520F5">
      <w:pPr>
        <w:rPr>
          <w:rFonts w:hint="eastAsia"/>
        </w:rPr>
      </w:pPr>
      <w:r>
        <w:rPr>
          <w:rFonts w:hint="eastAsia"/>
        </w:rPr>
        <w:t>&gt;OTU010082</w:t>
      </w:r>
    </w:p>
    <w:p w14:paraId="01E4E642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TAAATGACGGTACCATTTGTAAGCTCCGGCTAACTACGTGCCAGCAGCCGCGGTAATACGTAGGGAGCAAGCGTTGTTCGGATTTACTGGGCGTAAAGGGCGCGCAGGCGGCCGTTTAAGTCTGGTGTTTAATCCCGGGGCTCAACTTCGGAATTGCCTTTGATACTGTCTGTCTTGAGTCCGGGAGAGGTGAGTGGAATTCCTAGTGTAGAGGTGAAATTCGTAGATATCAGGAGGAACACCGGTGGCGAAGGCGGATCTCTGGGCCGATACTGACGCTGAGGAGCGAAAGCGTGGGGAGCGAACAGGATTAGATACCCGGGTAGTCC</w:t>
      </w:r>
    </w:p>
    <w:p w14:paraId="478FA7BC">
      <w:pPr>
        <w:rPr>
          <w:rFonts w:hint="eastAsia"/>
        </w:rPr>
      </w:pPr>
      <w:r>
        <w:rPr>
          <w:rFonts w:hint="eastAsia"/>
        </w:rPr>
        <w:t>&gt;OTU010083</w:t>
      </w:r>
    </w:p>
    <w:p w14:paraId="64068507">
      <w:pPr>
        <w:rPr>
          <w:rFonts w:hint="eastAsia"/>
        </w:rPr>
      </w:pPr>
      <w:r>
        <w:rPr>
          <w:rFonts w:hint="eastAsia"/>
        </w:rPr>
        <w:t>CCTACGGGCGGCAGCAGTGGGGAATTTTGGACAATGGGCGCAAGCCTGATCCAGCCATGCCGCGTGAGTGAAGAAGGCCTTCGGGTTGTAAAGCTCTTTCGCAAGGAAAGAAAACTTATCTACTAATACTAGGTGAGGTTGACGGTACCTTGATAAGAAGCACCGGCTAACTACGTGCCAGCAGCCGCGGTAATACGTAGGGTGCGAGCGTTAATCGGAATTACTGGGCGTAAAGCGCGCGTAGGTGGTTCGTTAAGTTGGATGTGAAATCCCCGGGCTCAACCTGGGAACTGCATTCAAAACTGTCGAGCTAGAGTATGGTAGAGGGTGGTGGAATTTCCTGTGTAGCGGTGAAATGCGTAGAGATCGGGAGGAACATCCGTGGCGAAGGCGGCCATCTGGACCAGCACTGACACTGAGGCACGAAAGCGTGGGGAGCAAACAGGATTAGATACCCCAGTAGTCC</w:t>
      </w:r>
    </w:p>
    <w:p w14:paraId="1424C0F9">
      <w:pPr>
        <w:rPr>
          <w:rFonts w:hint="eastAsia"/>
        </w:rPr>
      </w:pPr>
      <w:r>
        <w:rPr>
          <w:rFonts w:hint="eastAsia"/>
        </w:rPr>
        <w:t>&gt;OTU010084</w:t>
      </w:r>
    </w:p>
    <w:p w14:paraId="57F682F9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ATCACCGACGAAGGCGCGGGTTTTTGCTCGTGTTGACGGTAGGTGGAGAAGAAGCACCGGCCAACTACGTGCCAGCAGCCGCGGTAATACGGAGGGTGCGAGCGTTGTCCGGAATCACTGGGCGTAAAGGGCGCGTAGGTGGCGCGGTGAGTCGGTGGTGAAAGCTCGGGGCTCAACCCCGAGTCGGCCATCGATACTGCCGGGCTCGAGCATCGTAGAGGCAGGTGGAATTCCGGGTGTAGCGGTGGAATGCGTAGAGATCCGGAAGAACACCGGTGGCGAAGGCGGCCTGCTGGGCGATGGCTGACACTGAGGCGCGACAGCGTGGGGAGCAAACAGGATTAGATACCCCAGTAGTCC</w:t>
      </w:r>
    </w:p>
    <w:p w14:paraId="572C049F">
      <w:pPr>
        <w:rPr>
          <w:rFonts w:hint="eastAsia"/>
        </w:rPr>
      </w:pPr>
      <w:r>
        <w:rPr>
          <w:rFonts w:hint="eastAsia"/>
        </w:rPr>
        <w:t>&gt;OTU010085</w:t>
      </w:r>
    </w:p>
    <w:p w14:paraId="347D9E83">
      <w:pPr>
        <w:rPr>
          <w:rFonts w:hint="eastAsia"/>
        </w:rPr>
      </w:pPr>
      <w:r>
        <w:rPr>
          <w:rFonts w:hint="eastAsia"/>
        </w:rPr>
        <w:t>CCTACGGGGGGCAGCAGTAGGGAATCTTCCGCAATGGACGCAAGTCTGACGGAGCAACGCCGCGTGAGTGAGGAAGGTCTTCGGATCGTAAAACTCTGTTGTTAGAGAAGAACACGTACCGTTTGAACAAGGCGGTACCTTGACGGTACCTAACGAGAAAGCACCGGCTAACTACGTGCCAGCAGCCGCGGTAATACGTAGGTGGCAAGCGTTGTCCGGAATTATTGGGCGTAAAGCGCGCGCAGGCGGTGATTTAAGTTTGGTGTTTAAGCCCGAGGCTCAACCTCGGTTCGCATCGAAAACTGGGTCACTTGAGTGTAGGAGAGGAAAGTGGAATTCCACGTGTAGCGGTGAAATGCGTAGAGATGTGGAGGAACACCAGTGGCGAAGGCGGCTTTCTGGTCTGTAACTGACGCTGAGGCGCGAAAGCGTGGGGAGCAAACAGGATTAGATACCCCTGTAGTCC</w:t>
      </w:r>
    </w:p>
    <w:p w14:paraId="0EFEBEFC">
      <w:pPr>
        <w:rPr>
          <w:rFonts w:hint="eastAsia"/>
        </w:rPr>
      </w:pPr>
      <w:r>
        <w:rPr>
          <w:rFonts w:hint="eastAsia"/>
        </w:rPr>
        <w:t>&gt;OTU010086</w:t>
      </w:r>
    </w:p>
    <w:p w14:paraId="11AFA861">
      <w:pPr>
        <w:rPr>
          <w:rFonts w:hint="eastAsia"/>
        </w:rPr>
      </w:pPr>
      <w:r>
        <w:rPr>
          <w:rFonts w:hint="eastAsia"/>
        </w:rPr>
        <w:t>CCTACGGGCGGCTGCAGTAGGGAATATTGGGCAATGGCGGAAACGCTGACCCAGCCATGCCGCGTGCAGGAAGAAGGCGCTCAGCGTTGTAAACTGCTTTTGCCGGGGAAGAATGGGGGTTACGTGTAGCCCACTCGACGGTACCTGGTGAATAAGCACCGGCTAACTCCGTGCCAGCAGCCGCGGTAATACGTAGGGGGCAAGCGTTGTCCGGAATCATTGGGCGTAAAGAGCGTGTAGGCGGCCCGATAAGTCCGCTGTGAAAGTCCAGGGCTTAACTGTGGAACGGCTGGGCATACTGGCGGTCTTGAGCCATCTAGGGGCTACTGGAACAAACGGTGGAGCGGTGAAATGCGTAGATATCGTTTGGAACGCCAATGGTGAAAACAGGTAGCTGGGGATGAGCTGACGCTGAGACACGAAAGCCAGGGGAGCAAACGGGATTAGATACCCCTGTAGTCC</w:t>
      </w:r>
    </w:p>
    <w:p w14:paraId="12D08002">
      <w:pPr>
        <w:rPr>
          <w:rFonts w:hint="eastAsia"/>
        </w:rPr>
      </w:pPr>
      <w:r>
        <w:rPr>
          <w:rFonts w:hint="eastAsia"/>
        </w:rPr>
        <w:t>&gt;OTU010087</w:t>
      </w:r>
    </w:p>
    <w:p w14:paraId="0EEF3ED1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GACAGGGACGAAGCGCAAGTGACGGTACCCATTGAATAAGCCCCGGCTAACTACGTGCCAGCAGCCGCGGTAATACGTAGGGGGCGAGCGTTGTCCGAAGTTACTGGGCGTAAAGAGCGCGTAGGCGGTCGCCTAAGTTTGGTGTGAAAGGTTCAGGGCTCAACCCGAACAGTGCACTGAATACTGGGTGACTTGAGTGGGGGAGAGGAAGATGGAATTCCAGGTGTAGCGGTGAAATGCGTAGATATCTGGAGGAACACCGGTGGCGAAGGCGGTCTTCTGGCCTCTTACTGACGCTGAGGCGCGAAAGCGTGGGGAGCGAACGGGATTAGATACCCTGGTAGTCC</w:t>
      </w:r>
    </w:p>
    <w:p w14:paraId="1D559517">
      <w:pPr>
        <w:rPr>
          <w:rFonts w:hint="eastAsia"/>
        </w:rPr>
      </w:pPr>
      <w:r>
        <w:rPr>
          <w:rFonts w:hint="eastAsia"/>
        </w:rPr>
        <w:t>&gt;OTU010088</w:t>
      </w:r>
    </w:p>
    <w:p w14:paraId="51119B24">
      <w:pPr>
        <w:rPr>
          <w:rFonts w:hint="eastAsia"/>
        </w:rPr>
      </w:pPr>
      <w:r>
        <w:rPr>
          <w:rFonts w:hint="eastAsia"/>
        </w:rPr>
        <w:t>CCTACGGGGGGCAGCAGTGGGGAATATTGGACAATGGGCGAAAGCCTGATCCAGCAACGCCGCGTGAGTGATGAAGGCCTTCGGGTCGTAAAGCTCTGTGGAGAGGGACGAATGCTCTGGGGCTAATACCTTCAGGGGTTGACGGTACCTCTTTAGCAAGCACCGGCTAACTCCGTGCCAGCAGCCGCGGTAATACGAAGGGGGCTAGCGTTGTTCGGAATCACTGGGCGTAAAGGGCGCGTAGGCGGTAGGGTAAGTCGGATGTGAAATCTCGGAGCTCAACTCCGAAATGGCATTGGAAACTGCTCTGCTTGAGGGTTGGAGGGGGGACTGGAATGCTTGGTGTAGCAGTGAAATGCGTAGATATCAAGCGGAACACCAGTGGCGAAGGCGAGTCCCTGGACAACACCTGACACTGAGGCACGAAAGCTAGGGGAGCAAACAGGATTAGATACCCCAGTAGTCC</w:t>
      </w:r>
    </w:p>
    <w:p w14:paraId="552FAF87">
      <w:pPr>
        <w:rPr>
          <w:rFonts w:hint="eastAsia"/>
        </w:rPr>
      </w:pPr>
      <w:r>
        <w:rPr>
          <w:rFonts w:hint="eastAsia"/>
        </w:rPr>
        <w:t>&gt;OTU010089</w:t>
      </w:r>
    </w:p>
    <w:p w14:paraId="50963DA8">
      <w:pPr>
        <w:rPr>
          <w:rFonts w:hint="eastAsia"/>
        </w:rPr>
      </w:pPr>
      <w:r>
        <w:rPr>
          <w:rFonts w:hint="eastAsia"/>
        </w:rPr>
        <w:t>CCTACGGGGGGCTGCAGTGGGGAATATTGGACAATGGGGGCAACCCTGATCCAGCGACGCCGCGTGGGTGAAGAAGGCCTGCGGGTTGTAAAGCCCTTTCGGTTGGGAAGAAAAGCTGTGACCTAACACGTTGCGGCCTTGACGTAACCAACTAAAGAAGCACCGGCTAACTCTGTGCCAGCAGCCGCGGTAATACAGAGGGGGCGAGTGTTGTTCGGAATTACTGGGCGTAAAGGGCGCGCAGGCGGCTTGGCAAGTCGAGTGTGAAATACCTCAGCTTAACTGAGGAATGGCGCTCGAAACTACCTCGCTTGAGGGCGGGAGAGGGAAGTGGAACTCTCGGTGTAGGGGTGAAATGCGCAGATATCAGGAGGAATACCCGTGGCGAAAGCGGCTCTCTGGGACGGTACTGACGCTGAGACGCGAAAGCGTGGGGAGCAAACAGGATTAGATACCCTTGTAGTCC</w:t>
      </w:r>
    </w:p>
    <w:p w14:paraId="334F97CA">
      <w:pPr>
        <w:rPr>
          <w:rFonts w:hint="eastAsia"/>
        </w:rPr>
      </w:pPr>
      <w:r>
        <w:rPr>
          <w:rFonts w:hint="eastAsia"/>
        </w:rPr>
        <w:t>&gt;OTU010090</w:t>
      </w:r>
    </w:p>
    <w:p w14:paraId="36A84210">
      <w:pPr>
        <w:rPr>
          <w:rFonts w:hint="eastAsia"/>
        </w:rPr>
      </w:pPr>
      <w:r>
        <w:rPr>
          <w:rFonts w:hint="eastAsia"/>
        </w:rPr>
        <w:t>CCTACGGGTGGCTGCAGTAGGGAATCTTGCGCAATGGGCGAAAGCCTGACGCAGCGACGCCGCGTGCGGGAAGAAGGCCTTCGGGTTGTAAACCGCTTTCAGGAGGGACGAATACGCCGCAAGGCGGGTGACGGTACCTCCAAAGGAAGCACCGGCTAACTCCGTGCCAGCAGCCGCGGTAATACGGAGGGTGCGAGCGTTGTCCGGAATCATTGGGCGTAAAGAGCGCGCAGGCGGCACCTCAAGTACCGTGTGAAATCCACCTGCTCAACGGGTGGGGTGCAGGGTAGACTGAGGAGCTAGAGAGGGGTAGAGGGGGGTAGAATTGCTGGTGTAGCGGTGAAATGCGTAGAGATCAGCAGGAATACCCGTGGCGAAGGCGGCCCCCTGGGCCCCTTCTGACGCCGAGGCGCGAAGGCTGGGGGAGCGAACGGGATTAGATACCCCGGTAGTCC</w:t>
      </w:r>
    </w:p>
    <w:p w14:paraId="6F9D4861">
      <w:pPr>
        <w:rPr>
          <w:rFonts w:hint="eastAsia"/>
        </w:rPr>
      </w:pPr>
      <w:r>
        <w:rPr>
          <w:rFonts w:hint="eastAsia"/>
        </w:rPr>
        <w:t>&gt;OTU010091</w:t>
      </w:r>
    </w:p>
    <w:p w14:paraId="653F00CD">
      <w:pPr>
        <w:rPr>
          <w:rFonts w:hint="eastAsia"/>
        </w:rPr>
      </w:pPr>
      <w:r>
        <w:rPr>
          <w:rFonts w:hint="eastAsia"/>
        </w:rPr>
        <w:t>CCTACGGGGGGCTGCAGTGGGGAATTTTGGACAATGGGCGCAAGCCTGATCCAGCCATGCCGCGTGCGGGAAGAAGGCCTTCGGGTTGTAAAGCACTTTTGTCCGGAAAGAAATCGCACTGGTTAATACCTGGTGTGGATGACGGTACCGGAAGAATAAGCACCGGCTAACTTCGTGCCAGCAGCCGCGGTAATACGAAGGGTGCAAGCGTTACTCGGAATCACTGGGCGTAAAGCGTGCGTAGGCGGTTCGTTAAGTCTGCTGTGAAAGCCCTGGGCTCAACCTGGGAACTGCATTCGAGACTGCATTGCTAGAGTATGGGAGAGGGAAGTGGAATTTCCGGTGTAGCGGTGAAATGCGTAGATATCTGGAGGAACACCGGTGGCGAAGGCGGCATCCTGGACCGGTATTGACGCTGAGGCGCGAAAGCCAGGGGAGCAAACGGGATTAGATACCCCGGTAGTCC</w:t>
      </w:r>
    </w:p>
    <w:p w14:paraId="7D24D1EA">
      <w:pPr>
        <w:rPr>
          <w:rFonts w:hint="eastAsia"/>
        </w:rPr>
      </w:pPr>
      <w:r>
        <w:rPr>
          <w:rFonts w:hint="eastAsia"/>
        </w:rPr>
        <w:t>&gt;OTU010092</w:t>
      </w:r>
    </w:p>
    <w:p w14:paraId="6929C459">
      <w:pPr>
        <w:rPr>
          <w:rFonts w:hint="eastAsia"/>
        </w:rPr>
      </w:pPr>
      <w:r>
        <w:rPr>
          <w:rFonts w:hint="eastAsia"/>
        </w:rPr>
        <w:t>CCTACGGGTGGCAGCAGTCGAGGATCTTCCGCAATGGGCGCAAGCCTGACGGAGCGACGCCGCGTGGGCGATGAAGGCCTTCGGGTTGTAAAGCCCTTTTGCACGGGAGGAAGGCGCAAGCTTGACTGTACCGTGCGAATAAGCTCGGGCTAAGTTCGTGCCAGCAGCCGCGGTAAGACGAACCGAGCGAACGTTGTTCGGAATCACTGGGCTTAAAGGGCGCGTAGGCGGGCTGCCAAGTCCGGGGTGAAATCTTTCGGCTCAACCGGAAAAGTGCCTCGGATACGGGCGGCCTGGAGGGAGGTAGGGGCAGCTGGAACTTCCGGTGGAGCGGTGAAATGCGTTGATATCGGAAGGAACTCCGGTGGCGAAGGCGAGCTGCTGGACCTCTTCTGACGCTGAGGCGCGAAAGCCAGGGGAGCGAACGGGATTAGATACCCCGGTAGTCC</w:t>
      </w:r>
    </w:p>
    <w:p w14:paraId="028B41F4">
      <w:pPr>
        <w:rPr>
          <w:rFonts w:hint="eastAsia"/>
        </w:rPr>
      </w:pPr>
      <w:r>
        <w:rPr>
          <w:rFonts w:hint="eastAsia"/>
        </w:rPr>
        <w:t>&gt;OTU010093</w:t>
      </w:r>
    </w:p>
    <w:p w14:paraId="4ED1E13A">
      <w:pPr>
        <w:rPr>
          <w:rFonts w:hint="eastAsia"/>
        </w:rPr>
      </w:pPr>
      <w:r>
        <w:rPr>
          <w:rFonts w:hint="eastAsia"/>
        </w:rPr>
        <w:t>CCTACGGGCGGCTGCAGTGGGGAATATTGGACAATGGGGGCAACCCTGATCCAGCCATTCCGCGTGAGTGAAGAAGGCCTTCGGGTTGTAAAGCTCTTTCGGACGGAACGAAACGGTTACGGTGAATATCCGTGACTAATGACGGTACCGTAAGAAGAAGCACCGGCTAACTACGTGCCAGCAGCCGCGGTAATACGTAGGGTGCAGGCGTTAATCGGAATTACTGGGCGTAAAGCGCGCGTAGGCGGGTGGCTCAGTCCGCGGTGAAAGCCCTCGGCTCAACCGGGGAGAGTCCGCGGATACTGGTCACCTCGAGGGCGGCAGAGGCCGGTGGAATTCCGGGTGGAGCGGTGAAATGCGTAGATATGTGGAGGAACACCGATGGCGAAGGCAGCCTCCTGGGCCAACACTGACGCTCATGCACGAAAGCGTGGGGAGCAAACAGGATTAGATACCCGTGTAGTCC</w:t>
      </w:r>
    </w:p>
    <w:p w14:paraId="2F198D66">
      <w:pPr>
        <w:rPr>
          <w:rFonts w:hint="eastAsia"/>
        </w:rPr>
      </w:pPr>
      <w:r>
        <w:rPr>
          <w:rFonts w:hint="eastAsia"/>
        </w:rPr>
        <w:t>&gt;OTU010094</w:t>
      </w:r>
    </w:p>
    <w:p w14:paraId="0CC76EAA">
      <w:pPr>
        <w:rPr>
          <w:rFonts w:hint="eastAsia"/>
        </w:rPr>
      </w:pPr>
      <w:r>
        <w:rPr>
          <w:rFonts w:hint="eastAsia"/>
        </w:rPr>
        <w:t>CCTACGGGTGGCTGCAGTAGGGAATCTTCGGCAATGGGCGAAAGCCTGACCGAGCAACGCCGCGTGAGCGATGAAGGCCTTCGGGTCGTAAAGCTCTGTTGTTAAGGAAGAACAAGTACGAGAGTAACTGCTCGTACCTTGACGGTACTTAACGAGAAAGCCACGGCTAACTACGTGCCAGCAGCCGCGGTAATACGTAGGGTGCGAGCGTTAATCGGAATTACTGGGCGTAAAGCGTGCGCAGGCGGTTCGTTAAGTCAGCTGTGAAAGCCCCGGGCTCAACCTGGGAACTGCGGTTGAAACTGGCGGACTAGAATCTGGCAGAGGGGGGTGGAATTCCAGGTGTAGCAGTGAAATGCGTAGAGATGTGGAGGAACACCAGTGGCGAAGGCGACTCTTTGGTCTGTAACTGACGCTGAGGCGCGAAAGCGTGGGGAGCAAACAGGATTAGATACCCGGGTAGTCC</w:t>
      </w:r>
    </w:p>
    <w:p w14:paraId="3D44D9E5">
      <w:pPr>
        <w:rPr>
          <w:rFonts w:hint="eastAsia"/>
        </w:rPr>
      </w:pPr>
      <w:r>
        <w:rPr>
          <w:rFonts w:hint="eastAsia"/>
        </w:rPr>
        <w:t>&gt;OTU010095</w:t>
      </w:r>
    </w:p>
    <w:p w14:paraId="60D0A419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GTAACTTAATACGTTGCTGTTTTGACGTTACCGACAGAATAAGCACCGGCTAACTCTGTGCCAGCAGCCGCGGTAATACGTAGGGACCAAGCGTTGTTCGGATTTACTGGGCGTAAAGGGAGCGTAGGCGGCGTGTCAAGTCAGTTGTGAAATCTCCGAGCTTAACTCGGAACGGTCAACTGATACTGTCATGCTAGAGTGCAGAAGGGGCAATCGGAATTCTTGGTGTAGCGGTGAAATGCGTAGATATCAAGAGGAACACCGATGGCGAAGGCAGCCTTCTGGGCCAACACTGACGCTCATGCACGAAAGCGTGGGGAGCAAACAGGATTAGATACCCCTGTAGTCC</w:t>
      </w:r>
    </w:p>
    <w:p w14:paraId="7AD1B0CD">
      <w:pPr>
        <w:rPr>
          <w:rFonts w:hint="eastAsia"/>
        </w:rPr>
      </w:pPr>
      <w:r>
        <w:rPr>
          <w:rFonts w:hint="eastAsia"/>
        </w:rPr>
        <w:t>&gt;OTU010096</w:t>
      </w:r>
    </w:p>
    <w:p w14:paraId="7D7A3B9A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AGTTAACTGCTGGTACCTTGACGGTACCTAACGAGAAAGCCACGGCTAACTACGTGCCAGCAGCCGCGGTAATACGTAGGTGGCAAGCGTTGTCCGGATTTATTGGGCGTAAAGCGCGCGCAGGCGGTTCTTTAAGTCTGATGTGAAAGCCCCCGGCTCAACCGGGGAAGTGCCGCGGGGACCGGACATCTCGAGTGAGGTAGGGGTGCGCGGAACTGTGGGTGGAGCGGTGAAATGCGTTGATATGCGGAGGAACACCGATGGCGAAGGCAATCCCCTGGGCCTGTACTGACGCTCATGCACGAAAGCGTGGGGAGCAAACAGGATTAGATACCCCGGTAGTCC</w:t>
      </w:r>
    </w:p>
    <w:p w14:paraId="5204A1CB">
      <w:pPr>
        <w:rPr>
          <w:rFonts w:hint="eastAsia"/>
        </w:rPr>
      </w:pPr>
      <w:r>
        <w:rPr>
          <w:rFonts w:hint="eastAsia"/>
        </w:rPr>
        <w:t>&gt;OTU010097</w:t>
      </w:r>
    </w:p>
    <w:p w14:paraId="6A24A3FC">
      <w:pPr>
        <w:rPr>
          <w:rFonts w:hint="eastAsia"/>
        </w:rPr>
      </w:pPr>
      <w:r>
        <w:rPr>
          <w:rFonts w:hint="eastAsia"/>
        </w:rPr>
        <w:t>CCTACGGGCGGCTGCAGTGGGGAATTTTGGACAATGGGCGCAAGCCTGATCCAGCAATGCCGCGTGAGTGAAGAAGGCCTTCGGGTTGTAAAGCTCTTTTGTCAGGGAAGAAACGGGACTGGATAATACCTGGTCCTAATGACGGTACCTGAAGAATAAGCACCGGCTAACTACGTGCCAGCAGCCGCGGTAAGACGAAGGGGGCAAGCGTTGTTCGGAATTACTGGGCGTAAAGGGCGCGTAGGCGGCCTTATAAGTCAGGTGTGAAAGCCCTGGGCTCAACCTGGGAATTGCACTTGATACTGTGAGGCTAGAGAGCGGGAGAGGATGGTGGAATTCCCAGTGTAGAGGTGAAATTCGTAGAGATGTGGAGGAACACCGATGGCGAAGGCAGCCCCCTGGGTCAAGATTGACGCTCATGCACGAAAGCGTGGGGAGCAAACAGGATTAGATACCCCTGTAGTCC</w:t>
      </w:r>
    </w:p>
    <w:p w14:paraId="58916D54">
      <w:pPr>
        <w:rPr>
          <w:rFonts w:hint="eastAsia"/>
        </w:rPr>
      </w:pPr>
      <w:r>
        <w:rPr>
          <w:rFonts w:hint="eastAsia"/>
        </w:rPr>
        <w:t>&gt;OTU010098</w:t>
      </w:r>
    </w:p>
    <w:p w14:paraId="297B3AC9">
      <w:pPr>
        <w:rPr>
          <w:rFonts w:hint="eastAsia"/>
        </w:rPr>
      </w:pPr>
      <w:r>
        <w:rPr>
          <w:rFonts w:hint="eastAsia"/>
        </w:rPr>
        <w:t>CCTACGGGTGGCTGCAGTGGGGAATCTTGCGCAATGGGCGAAAGCCTGACGCAGCGACGCCGTGTGCGGGAAGAAGGCCTTCGGGTTGTAAACCGCTTTCAGGAGGGACGAAGCCACTCGGGTTAATAGCCCAGAGGGTGACGGTACTTCCAGAAGAAGCCCCGGCTAACTACGTGCCAGCAGCCGCGGTAATACGTAGGGTGCAAGCGTTATCCGGATTCACTGGGTGTAAAGGGTGCTCAGGCGGATTTTTAAGTCAGAGGTGAAAGCCCGGGGCTCAACCCCGGAGTTGCCTTTGATACTATTTATCTTGAATTTCGTTGAGGTTGGCGGAATATATCATGTAGCGGTGAAATGCATAGATATGATATAGAACACCGATTGCGTAGGCAGCTGGCTGAACGACGATTGACGCTGAGGCACGAAAGCGTGGGTAGCGAACAGGATTAGATACCCCTGTAGTCC</w:t>
      </w:r>
    </w:p>
    <w:p w14:paraId="764350B8">
      <w:pPr>
        <w:rPr>
          <w:rFonts w:hint="eastAsia"/>
        </w:rPr>
      </w:pPr>
      <w:r>
        <w:rPr>
          <w:rFonts w:hint="eastAsia"/>
        </w:rPr>
        <w:t>&gt;OTU010099</w:t>
      </w:r>
    </w:p>
    <w:p w14:paraId="3EE900DB">
      <w:pPr>
        <w:rPr>
          <w:rFonts w:hint="eastAsia"/>
        </w:rPr>
      </w:pPr>
      <w:r>
        <w:rPr>
          <w:rFonts w:hint="eastAsia"/>
        </w:rPr>
        <w:t>CCTACGGGTGGCAGCAGTGGGGAATATTGGACAATGGGGGCAACCCTGATCCAGCGACGCCGCGTGGGCGACGAAGGCCTTCGGGTCGTAAAGCCTTGTGGCCCGGGACGAACAGCTTGGGTTCAAATAGGACTCAGGTCTGACGGTACCGGGTCAGCAAGCACCGGCTAACTCTGTGCCAGCAGCCGCGGTAAGACAGAGGGTGCGAACGTTGCTCGGAATCATTGGGCGTAAAGCGCGTGTAGGCTGTTCGGTAAGTCTGCCGTGAAAACCTGAGGCTCAACCTCGGGCGTGCGGTGGATACTGCCGGGCTAGAGGACGGTAGAGGCGAGTGGAATTCCCGGTGTAGCGGTGAAATGCGCAGATATCGAGAGGAACACCGGTGGCGAAGGCGGCTTCCTGGCCCGTACCTGACGCTGAGGCGCGAAAGCGTGGGGAGCAAACAGGATTAGATACCCGAGTAGTCC</w:t>
      </w:r>
    </w:p>
    <w:p w14:paraId="5CAF6AC1">
      <w:pPr>
        <w:rPr>
          <w:rFonts w:hint="eastAsia"/>
        </w:rPr>
      </w:pPr>
      <w:r>
        <w:rPr>
          <w:rFonts w:hint="eastAsia"/>
        </w:rPr>
        <w:t>&gt;OTU010100</w:t>
      </w:r>
    </w:p>
    <w:p w14:paraId="20CD6146">
      <w:pPr>
        <w:rPr>
          <w:rFonts w:hint="eastAsia"/>
        </w:rPr>
      </w:pPr>
      <w:r>
        <w:rPr>
          <w:rFonts w:hint="eastAsia"/>
        </w:rPr>
        <w:t>CCTACGGGTGGCTGCAGTGGGGAATATTGGTCAATGGGCGAAAGCCTGAACCAGCAATGCCGCGTGAGTGATGAAGGCCTTCGGGTTGTAAAGCTCTGTCAGTGGGAACGAATAAGTCGATTAATACTCGATGATGACGGTACCCACAAAGGAAGCACCGGCTAACTCTGTGCCAGCAGCCGCGGTAATACAGAGGGTGCAAGCGTTGTTCGGAATTACTGGGCGTAAAGCGCGTGTAGGCGGTTTAGTAAGTCGATCGTGAAAGCCCTCGGCTTAACCGAGGAACTGCCTGTCAGACTGTGAGGCTTGAGACCAGGAGAGGTGAGTGGAATTCCCAGTGTAGCGGTGAAATGCTTAGATATGACATAGAACACCAATTGCGAAGGCAGCTCGCTACACGAATATTGACTCTGAGGCACGAAAGCGTGGGGAGCAAACAGGATTAGATACCCCAGTAGTCC</w:t>
      </w:r>
    </w:p>
    <w:p w14:paraId="5CF2AD9C">
      <w:pPr>
        <w:rPr>
          <w:rFonts w:hint="eastAsia"/>
        </w:rPr>
      </w:pPr>
      <w:r>
        <w:rPr>
          <w:rFonts w:hint="eastAsia"/>
        </w:rPr>
        <w:t>&gt;OTU010101</w:t>
      </w:r>
    </w:p>
    <w:p w14:paraId="7E9C4166">
      <w:pPr>
        <w:rPr>
          <w:rFonts w:hint="eastAsia"/>
        </w:rPr>
      </w:pPr>
      <w:r>
        <w:rPr>
          <w:rFonts w:hint="eastAsia"/>
        </w:rPr>
        <w:t>CCTACGGGGGGCAGCAGTAGGGAATCTTGCGCAATGGGCGAAAGCCTGACGCAGCCATGCCGCGTGAATGATGAAGGTCTTAGGATTGTAAAATTCTTTCACCGGGGACGATAATGACGGTACCCGGAGAAGAAGCCCCGGCTAACTTCGTGCCAGCAGCCGCGGTAATACGAAGGGGGCTAGCGTTGCTCGGAATCACTGGGCGTAAAGGGCGCGTAGGCGGCCTGATAAGGCTTGCGTGAAAGCCCGGGGCTCAACCCCGGGTCGGCGCGGGCGACTGTTGGGCTCGAGCACGGTAGGGGCAGACGGAATTCCGGGTGTAGCGGTGGAATGCGTAGAGATCCGGAAGAACACCGGTGGCGAAGGCGGTCTGCTGGGCCGGAAGGGGGCAGAGCAATCTGTCCCTGTGCTGACGCTGAGGCGCGACAGCGTGGGGAGCAAACAGGATTAGATACCCGAGTAGTCC</w:t>
      </w:r>
    </w:p>
    <w:p w14:paraId="1D8A5208">
      <w:pPr>
        <w:rPr>
          <w:rFonts w:hint="eastAsia"/>
        </w:rPr>
      </w:pPr>
      <w:r>
        <w:rPr>
          <w:rFonts w:hint="eastAsia"/>
        </w:rPr>
        <w:t>&gt;OTU010102</w:t>
      </w:r>
    </w:p>
    <w:p w14:paraId="4F4D0531">
      <w:pPr>
        <w:rPr>
          <w:rFonts w:hint="eastAsia"/>
        </w:rPr>
      </w:pPr>
      <w:r>
        <w:rPr>
          <w:rFonts w:hint="eastAsia"/>
        </w:rPr>
        <w:t>CCTACGGGGGGCAGCAGTCGGGAATTTTGCACAATGGCCGAAAGGCTGATGCAGCAACGCCGCGTGGGGGAGGAAGGCCTTCGGGTTGTAAACCCCTGTTGCCCGTGACGAACGGCTTTGGTAGGAAATGACCAGAGTTTGACGGTAGCGGGTGAGGAAGCCACGGCTAACTACGTGCCAGCAGCCGCGGTAATACGTAGGTGGCAAGCGTTGTCCGGAATTATTGGGCGTAAAGGGCGTGTAGGCGGCTCGGTAAGTGGGGAGTGAAACTCCGCAGCTCAACTGCGGCGCTGCTTCCCATACTGCTGGGCTTGAGGGCGGGAGAGGGCAGTGGAATTCCCGGTGTAGCAGTGAAATGCGTAGAGATCGGGAGGAACCCCAGTGGCGAAGGCGACTGCCTGGACCGAACCTGACGCTGAGGCGCGAAAGCTAGGGGAGCAAACAGGATTAGATACCCCAGTAGTCC</w:t>
      </w:r>
    </w:p>
    <w:p w14:paraId="646EF746">
      <w:pPr>
        <w:rPr>
          <w:rFonts w:hint="eastAsia"/>
        </w:rPr>
      </w:pPr>
      <w:r>
        <w:rPr>
          <w:rFonts w:hint="eastAsia"/>
        </w:rPr>
        <w:t>&gt;OTU010103</w:t>
      </w:r>
    </w:p>
    <w:p w14:paraId="4584429D">
      <w:pPr>
        <w:rPr>
          <w:rFonts w:hint="eastAsia"/>
        </w:rPr>
      </w:pPr>
      <w:r>
        <w:rPr>
          <w:rFonts w:hint="eastAsia"/>
        </w:rPr>
        <w:t>CCTACGGGGGGCAGCAATTAGGAATCGTGCGCAATGGACGCAAGTCTGACGCCGCGACGTCGCGTGGAGGATGAAGGCTCTAGGGTCGTAAACTCCTTTTATACACGAACAAGTTCTGAGTGTAGTGTATGAATAAGTGCCTGCTAACTACGTGCCAGAAGCATCGGTAATACGTAGGGCACAAGCGTTATCCGGATTTACTGGGCGTAAAGAGATGCGTAGGCGTCTTCCCAAGTCACTTGTTAAATATTCCGGCTCAACCGGAAAAAGGCAAGTGATACTGGGTTGATTGAGGTAGGCAGGGGAGAGGGGAATTCCTGGTGGAGCGGTCAAATGCGTAGATATCAGGAGGAATACCAATGGCGAAGGCACCTCTCTGGGCCTTACCTGACGCTAAGGCTCGAAAGCGTGGGGAGCAAAACGGATTAGATACCCCGTGTAGTCC</w:t>
      </w:r>
    </w:p>
    <w:p w14:paraId="7795E83C">
      <w:pPr>
        <w:rPr>
          <w:rFonts w:hint="eastAsia"/>
        </w:rPr>
      </w:pPr>
      <w:r>
        <w:rPr>
          <w:rFonts w:hint="eastAsia"/>
        </w:rPr>
        <w:t>&gt;OTU010104</w:t>
      </w:r>
    </w:p>
    <w:p w14:paraId="119C9B82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TAGGGGACAACACCCCCTATGATGACGGTACCGTTTGTAAGCTCCGGCTAACTCCGTGCCAGCAGCCGCGGTAATACGGGGGGAGCAAGCGTTATCCGGATTTATTGGGCGTAAAGCGTGTGTAGGGGGTCCCGTGCGTCCCTGGTTAAAGCCCACCGCCTAACGGTGGAACTGCCGGGGATACGACGGGACTGGAGGACGTTAGAGGTGCATGGAACGCACGGTGTAGGGGTGAAATCCGTTGATATCGTGCGGAACACCAAAGGCGAAGGCAGTGCACTGGGACGTTCCTGACCCTGAGACACGAAAGCGTGGGGAGCAAAAAGGATTAGATACCCCAGTAGTCC</w:t>
      </w:r>
    </w:p>
    <w:p w14:paraId="587FABD9">
      <w:pPr>
        <w:rPr>
          <w:rFonts w:hint="eastAsia"/>
        </w:rPr>
      </w:pPr>
      <w:r>
        <w:rPr>
          <w:rFonts w:hint="eastAsia"/>
        </w:rPr>
        <w:t>&gt;OTU010105</w:t>
      </w:r>
    </w:p>
    <w:p w14:paraId="4EAE7687">
      <w:pPr>
        <w:rPr>
          <w:rFonts w:hint="eastAsia"/>
        </w:rPr>
      </w:pPr>
      <w:r>
        <w:rPr>
          <w:rFonts w:hint="eastAsia"/>
        </w:rPr>
        <w:t>CCTACGGGAGGCTGCAGTGGGGAATATTGGACAATGGGGGAAACCCTGATCCAGCAACGCCGCGTGGAGGATGAAGGTCTTTGGATTGTAAACTCCTGTCAGCAGGGAAAAAGCGACTGGACCTAATACGTCTGGGAGTTGATTGTACCTGCAGAGGAAGCCCCGGCTAACTCTGTGCCAGCAGCCGCGGTAATACAGAGGGGGCAAGCGTTATTCGGAATTATTGGGCGTAAAGGGCGCGTAGGCGGCTTTGTAAGTCGGGGGTGAAAGCCTGTGGCTCAACCACAGAATTGCCTTCGATACTGCATGGCTTGAGACCGGAAGAGGTAAGTGGAACTGCGAGTGTAGAGGTGAAATTCGTAGATATCAGGAGGAACACCCGTGGCGAAGGCGGCTTTCTGGCCCAACATTGACGCTGAGACGCGAAAGCTAGGGGAGCGAACGGGATTAGATACCCGGGTAGTCC</w:t>
      </w:r>
    </w:p>
    <w:p w14:paraId="7D38CBFD">
      <w:pPr>
        <w:rPr>
          <w:rFonts w:hint="eastAsia"/>
        </w:rPr>
      </w:pPr>
      <w:r>
        <w:rPr>
          <w:rFonts w:hint="eastAsia"/>
        </w:rPr>
        <w:t>&gt;OTU010106</w:t>
      </w:r>
    </w:p>
    <w:p w14:paraId="4C7B6C43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CCTGCGTTAACATCGCAGGTGATGACGGTACCGTTTGTAAGCTCCGGCTAACTCCGTGCCAGCAGCCGCGGTAATACGGGGGGAGCAAGCGTTGTTCGGATTTACTGGGCGTAAAGCGCGCGTAGGCGGATATTTAAGTCAGGGGTGAAATCCCAGGGCTCAACCCTGAAGCTGTCCGGGATACGGCGTCTCTTGAGGGCAGAAGAGGAGAACGGAATTCCCGGTGTAGCGGTGAAATGCGTAGATATCGGGAGGAACACCAGTGGCGAAGGCGGCTCCCTGGACCGGTCCTGACGCTCAGGAGCGAAAGCGTGGGTAGCGATCCGGATTAGATACCCCAGTAGTCC</w:t>
      </w:r>
    </w:p>
    <w:p w14:paraId="1E13B736">
      <w:pPr>
        <w:rPr>
          <w:rFonts w:hint="eastAsia"/>
        </w:rPr>
      </w:pPr>
      <w:r>
        <w:rPr>
          <w:rFonts w:hint="eastAsia"/>
        </w:rPr>
        <w:t>&gt;OTU010107</w:t>
      </w:r>
    </w:p>
    <w:p w14:paraId="54335EF2">
      <w:pPr>
        <w:rPr>
          <w:rFonts w:hint="eastAsia"/>
        </w:rPr>
      </w:pPr>
      <w:r>
        <w:rPr>
          <w:rFonts w:hint="eastAsia"/>
        </w:rPr>
        <w:t>CCTACGGGGGGCAGCAGTGAGGAATATTGGTCAATGGGCGCAAGCCTGAACCAGCCATGCCGCGTGCAGGAAGACGGTCCTATGGATTGTAAACTGCTTTTATTTGGGAATAAACTCCGGTACGTGTACCGGCCTGAAGGTACCAAATGAATAAGCACCGGCTAACTCCGTGCCAGCAGCCGCGGTAATACAGAGGGTGCAAGCGTTAATCGGAATTACTGGGCGTAAAGGGCGCGTAGGCGGACAGTTTAGTCAGAGGTGAAAGCCCAGGGCTCAACCTTGGAATTGCCTTTGATACAGCAAATCTTGAGTCCGGAAGAGGTGAGTGGAATTCCTAGTGTAGAGGTGAAATTCGTAGATATTAGGAAGAACACCAGTGGCGAAGGCGGCTCACTGGTCCGGTACTGACGCTGAGGTGCGAAAGCGTGGGGAGCAAACAGGATTAGATACCCGGGTAGTCC</w:t>
      </w:r>
    </w:p>
    <w:p w14:paraId="51F9CBA2">
      <w:pPr>
        <w:rPr>
          <w:rFonts w:hint="eastAsia"/>
        </w:rPr>
      </w:pPr>
      <w:r>
        <w:rPr>
          <w:rFonts w:hint="eastAsia"/>
        </w:rPr>
        <w:t>&gt;OTU010108</w:t>
      </w:r>
    </w:p>
    <w:p w14:paraId="468D61DE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TTAACCTAATACGTTAGTGTTTTGACGTTACCGACAGAATAAGCACCGGCTAACTCTGTGCCAGCAGCCGCGGTAATACAGAGGGTGCAAGCGTTAATCGGAATTACTGGGCGTAAAGCGCGCGTAGGTGGTTCGGTAAGTGAGGTGTGAAATCCCTTGGCTCAACCAAGGAATTGCGCTTCAAACTGCCGGGCTTGAGGGAGATAGAGGTGAGCGGAACTGATGGTGGAGCGGTGAAATGCGTTGATATCATCAGGAACACCAGAGGCGAAGGCGGCTCACTGGGTCTTTTCTGACGCTGAGGAACGAAAGCTAGGGGAGCAAACGGGATTAGATACCCGGGTAGTCC</w:t>
      </w:r>
    </w:p>
    <w:p w14:paraId="1A774897">
      <w:pPr>
        <w:rPr>
          <w:rFonts w:hint="eastAsia"/>
        </w:rPr>
      </w:pPr>
      <w:r>
        <w:rPr>
          <w:rFonts w:hint="eastAsia"/>
        </w:rPr>
        <w:t>&gt;OTU010109</w:t>
      </w:r>
    </w:p>
    <w:p w14:paraId="1268D1D8">
      <w:pPr>
        <w:rPr>
          <w:rFonts w:hint="eastAsia"/>
        </w:rPr>
      </w:pPr>
      <w:r>
        <w:rPr>
          <w:rFonts w:hint="eastAsia"/>
        </w:rPr>
        <w:t>CCTACGGGGGGCTGCAGTCGGGAATCTTGCGCAATGGGCGAAAGCCTGACGCAGCAACACCGTGTGGGCGATGAAGGCCTTCGGGTCGTAAAGCCCTGTTGTTGGGGACGAAGGGCGAAGGGTTAATAGCCCCTAGTCTGACGGTACCCTTCGAGGAAGCTCCGGCTAACTACGTGCCAGCAGCCGCGGTAATACGTAGGGGGCGAGCGTTGTCCGGAATCATTGGGCGTAAAGCGCGCGTAGGCGGCCCACTAAGTCAGACGTGAAATCCCTCAGCTTAACTGGGGAACTGCGTCTGATACTGGTGGGCTTGAATCCGGGAGAGGGATGCGGAATTCCAGGTGTAGCGGTGAAATGCGTAGATATCTGGAGGAACATCGGTGGCGAAGGCGGCATCCTGGACCGGTATTGACGCTGAGGAGCGAAAGCCAGGGGAGCAAACGGGATTAGATACCCCGGTAGTCC</w:t>
      </w:r>
    </w:p>
    <w:p w14:paraId="33437AC9">
      <w:pPr>
        <w:rPr>
          <w:rFonts w:hint="eastAsia"/>
        </w:rPr>
      </w:pPr>
      <w:r>
        <w:rPr>
          <w:rFonts w:hint="eastAsia"/>
        </w:rPr>
        <w:t>&gt;OTU010110</w:t>
      </w:r>
    </w:p>
    <w:p w14:paraId="3BE541A4">
      <w:pPr>
        <w:rPr>
          <w:rFonts w:hint="eastAsia"/>
        </w:rPr>
      </w:pPr>
      <w:r>
        <w:rPr>
          <w:rFonts w:hint="eastAsia"/>
        </w:rPr>
        <w:t>CCTACGGGAGGCTGCAGTGGGGAATATTGGACAATGGGCGCAACCCTGATCCAGCCATGCCGCGTGAGTGAAGAAGGCCTTCGGGTTGTAAAGCTCTTTCGGAGGGGAAGAAAAGCCGGATGCTAACATCATCTGGTGCTGACGGTACCCTAAGAAGAAGCACCGGCTAACTACGTGCCAGCAGCCGCGGTAATACGTAGGGTGCGAGCGTTAATCGGAATTACTGGGCGTAAAGCGTGCGTAGGCGGCGGCTTGTGTCAGGTGTGAAATCCCCGGGCTTAACCTGGGAATTGCGCTTGAAACTAGGTCGCTAGAGTTCATTAGAGGGGGGTGGAATTCCACGTGTAGCAGTGAAATGCGTAGAGATGTGGAGGAACACCGATGGCGAAGGCAGCCCCCTGGGGTGAAACTGACGCTCAGGCACGAAAGCGTGGGGAGCAAACAGGATTAGATACCCCGGTAGTCC</w:t>
      </w:r>
    </w:p>
    <w:p w14:paraId="43326127">
      <w:pPr>
        <w:rPr>
          <w:rFonts w:hint="eastAsia"/>
        </w:rPr>
      </w:pPr>
      <w:r>
        <w:rPr>
          <w:rFonts w:hint="eastAsia"/>
        </w:rPr>
        <w:t>&gt;OTU010111</w:t>
      </w:r>
    </w:p>
    <w:p w14:paraId="4E656C22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CGGAAAGAAATCGCACTGGTTAATACCTGGTGTGGATGACGGTACCGGAAGAATAAGGACCGGCTAACTACGTGCCAGCAGCCGCGGTAATACGTAGGGTCCAAGCGTTAATCGGAATTACTGGGCGTAAAGCGCACGTAGGCGGCTTTGTAAGTTAGAGGTGAAAGCCCAGGGCTCAACCCTGGAATTGCCTTTAAGACTGCATCGCTTGAACATCGGAGAGGTAAGTGGAATTCCGGGTGTAGCGGTGGAATGCGTAGAGATCCGGAAGAACACCGGAGGCGAAGGCGGCTTGCTGGGCTTGGTCTGACGCTGAGGCGCGAAAGCGTGGGGAGCGAACAGGATTAGATACCCCTGTAGTCC</w:t>
      </w:r>
    </w:p>
    <w:p w14:paraId="058DEC52">
      <w:pPr>
        <w:rPr>
          <w:rFonts w:hint="eastAsia"/>
        </w:rPr>
      </w:pPr>
      <w:r>
        <w:rPr>
          <w:rFonts w:hint="eastAsia"/>
        </w:rPr>
        <w:t>&gt;OTU010112</w:t>
      </w:r>
    </w:p>
    <w:p w14:paraId="3F25D20A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GTAAGTTAATACCTTGCTGTTTTGACGTTACCGACAGAATAAGCACCGGCTAACTCTGTGCCAGCAGCCGCGGTAATACGGAGGGGGCGAGTGTTGTTCGGAATTACTGGGCGTAAAGGGCGCGCAGGCGGCTTGGCAAGTCAAGTGTGAAAGCCCTCAGCTTAACTGAGGAATGGCGCTTGAAACTACCTCGCTAGAGGGTGGGAGAGGGAAGTGGAACTCTCGGTGTAGGGGTGAAATCTGTAGATATCGAGAGGAACACCGGTGGCGAAGGCGGCTTCCTGGCCCACATCTGACGCTGAGGCGCGAAAGCGTGGGTCGCGAACGGGATTAGATACCCGGGTAGTCC</w:t>
      </w:r>
    </w:p>
    <w:p w14:paraId="08403EC8">
      <w:pPr>
        <w:rPr>
          <w:rFonts w:hint="eastAsia"/>
        </w:rPr>
      </w:pPr>
      <w:r>
        <w:rPr>
          <w:rFonts w:hint="eastAsia"/>
        </w:rPr>
        <w:t>&gt;OTU010113</w:t>
      </w:r>
    </w:p>
    <w:p w14:paraId="01B064DB">
      <w:pPr>
        <w:rPr>
          <w:rFonts w:hint="eastAsia"/>
        </w:rPr>
      </w:pPr>
      <w:r>
        <w:rPr>
          <w:rFonts w:hint="eastAsia"/>
        </w:rPr>
        <w:t>CCTACGGGGGGCTGCAGTGGGGAATCTTGCGCAATGCGCGAAAGCGTGACGCAGCAACGCCGCGTGAGGGAAGAAGGCCTTAGGGTTGTAAAGCTCTTTCGGCGGGGACGATGATGACGGTACCCGCAGAAGAAGCCCCGGCTAACTTCGTGCCAGCAGCCGCGGTAATACGAAGGGGGCAAGCGTTGTTCGGATTTACTGGGCGTAAAGGGCGCGCAGGCGGTTCTTCAAGTCAGATGTGAAAGCCCCGGGCTCAACCTGGGAACTGCATTTGAGACTGAAGAACTCGAGTTCGGGAGAGGATGGCGGAATTCCCAGTGTAGAGGTGAAATTCGTAGATATTGGGAAGAACACCGGTGGCGAAGGCGGCCATCTGGACCGAGACTGACGCTGAGGCACGAAGGCCAGGGGAGCAAACGGGATTAGATACCCCTGTAGTCC</w:t>
      </w:r>
    </w:p>
    <w:p w14:paraId="1FEE291C">
      <w:pPr>
        <w:rPr>
          <w:rFonts w:hint="eastAsia"/>
        </w:rPr>
      </w:pPr>
      <w:r>
        <w:rPr>
          <w:rFonts w:hint="eastAsia"/>
        </w:rPr>
        <w:t>&gt;OTU010114</w:t>
      </w:r>
    </w:p>
    <w:p w14:paraId="64900FE3">
      <w:pPr>
        <w:rPr>
          <w:rFonts w:hint="eastAsia"/>
        </w:rPr>
      </w:pPr>
      <w:r>
        <w:rPr>
          <w:rFonts w:hint="eastAsia"/>
        </w:rPr>
        <w:t>CCTACGGGGGGCTGCAGTGGGGAATCTTGGACAATGGGCGCAAGCCTGATCCAGCCATGCCGCGTGTGTGAAGAAGGTCTTCGGATTGTAAAGCACTTTAAGTTGGGAGGAAGGGCAGTAAGCTAATACCTTGCTGTTTTGACGTTACCAACAGAATAAGCACCGGCTAACTTCGTGCCAGCAGCCGCGGTAATACAGAGGGTGCGAGCGTTAATCGGAATTACTGGGCGTAAAGCGTGCGTAGATGGTTCATTAAGTCGGATGTGAAAGCCCCGGGCTCAACCTGGGAATGGCATCCGATACTGGTGGACTAGAGTGCGGTAGAGGAGAGCGGAATTCCCGGTGTAGCGGTGAAATGCGTAGAGATCGGGAGGAACATCCGTGGCGAAGGCGGCTCTCTGGACCAGTACCGACGTTCAGGCACGAAAGCGTGGGGAGCAAACAGGATTAGATACCCGAGTAGTCC</w:t>
      </w:r>
    </w:p>
    <w:p w14:paraId="2416141A">
      <w:pPr>
        <w:rPr>
          <w:rFonts w:hint="eastAsia"/>
        </w:rPr>
      </w:pPr>
      <w:r>
        <w:rPr>
          <w:rFonts w:hint="eastAsia"/>
        </w:rPr>
        <w:t>&gt;OTU010115</w:t>
      </w:r>
    </w:p>
    <w:p w14:paraId="5E3AB806">
      <w:pPr>
        <w:rPr>
          <w:rFonts w:hint="eastAsia"/>
        </w:rPr>
      </w:pPr>
      <w:r>
        <w:rPr>
          <w:rFonts w:hint="eastAsia"/>
        </w:rPr>
        <w:t>CCTACGGGCGGCTGCAGTCGAGAATCTTGGGCAATGCACGAAAGTGTGACCCAGCGACGCCGCGTGGGGGATGAAGGCCCTTTGGGTTGTAAACTCCTTTTAAGGGGGAAGAACGTCCCTTCGGGGACTTGACGGTACCCCTTGAATAAGCCACGGCTAACTACGTGCCAGCAGCCGCGGTAATACGGGGGGAGCAAGCGTTGTTCGGATTTACTGGGCGTAAAGGGCGCGTAGGCGGCGCAACAAGTCAGCTGTGAAATCTCCGGGCTTAACCCGGAGCGGCCAGCTGATACTGTCGTGCTAGAGTGCGGAAGGGGCTACTGGAATTCTCGGTGTAGCGGTGAAATGTGTAGATATCGGAAGGAACACCAGTGGCGAAGGCGACTTCCTGGACCAAGACTGACGCTGAGGCGCGAAAGCGTGGGGATCAAACAGGATTAGATACCCGAGTAGTCC</w:t>
      </w:r>
    </w:p>
    <w:p w14:paraId="2C795D43">
      <w:pPr>
        <w:rPr>
          <w:rFonts w:hint="eastAsia"/>
        </w:rPr>
      </w:pPr>
      <w:r>
        <w:rPr>
          <w:rFonts w:hint="eastAsia"/>
        </w:rPr>
        <w:t>&gt;OTU010116</w:t>
      </w:r>
    </w:p>
    <w:p w14:paraId="29A431F0">
      <w:pPr>
        <w:rPr>
          <w:rFonts w:hint="eastAsia"/>
        </w:rPr>
      </w:pPr>
      <w:r>
        <w:rPr>
          <w:rFonts w:hint="eastAsia"/>
        </w:rPr>
        <w:t>CCTACGGGCGGCTGCAGTGGGGAATTTTGGACAATGGGGGCAACCCTGATCCAGCCATGCCGCGTGCGGGAAGAAGGCCTTCGGGTTGTAAACCGCTTTTGGCCGGGAAGAAAGGGTCACCGCTAATACCGGTGACTGTTGACGGTACCGGCAGAATAAGCACCGGCTAACTACGTGCCAGCAGCCGCGGTAATACGTAGGGTGCGAGCGTTAATCGGAATTACTGGGCGTAAAGCGTGCGCAGGCGGTTGGTTGTGTCTGATGTGAAAGCCCCGGGCTCAACCTGGGAATGGCATTGGAAACTGGCCAGCTGGAGTGTGGCAGAGGGGGGTGGAATTCCGCGTGTAGCAGTGAAATGCGTAGAGATCTGGAGGAACACCGATGGCGAAGGCAGCCCCCTGGGCTAACACTGACGCTCATGCACGAAAGCGTGGGGAGCAAACAGGATTAGATACCCCAGTAGTCC</w:t>
      </w:r>
    </w:p>
    <w:p w14:paraId="297744F0">
      <w:pPr>
        <w:rPr>
          <w:rFonts w:hint="eastAsia"/>
        </w:rPr>
      </w:pPr>
      <w:r>
        <w:rPr>
          <w:rFonts w:hint="eastAsia"/>
        </w:rPr>
        <w:t>&gt;OTU010117</w:t>
      </w:r>
    </w:p>
    <w:p w14:paraId="3AFD8944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CCGTTCGAATAGGGCGGCACCTTGACGGTACCTAACCAGAAAGCCACGGCTAACTACGTGCCAGCAGCCGCGGTAATACGTAGGTGGCAAGCGTTGTCCGGAATTATTGGGTTTAAAGGGTCCGTAGGCGGTTTAATAAGTCGGATGTGAAATTCCGGGGCTCAACCCCGGAGCTGCATTTGAAACTGTTAGACTAGAGTATAGTTAGGGTAAACGGAATTCCACGTGTAGCGGTGAAATGCGTAGAGATGTGGAGGAACACCAGTGGCGAAGGCGGCTCACTGGACCGGCATTGACGCTGAGGTGCGAAAGCGTGGGGAGCAAACAGGATTAGATACCCTTGTAGTCC</w:t>
      </w:r>
    </w:p>
    <w:p w14:paraId="0DA31107">
      <w:pPr>
        <w:rPr>
          <w:rFonts w:hint="eastAsia"/>
        </w:rPr>
      </w:pPr>
      <w:r>
        <w:rPr>
          <w:rFonts w:hint="eastAsia"/>
        </w:rPr>
        <w:t>&gt;OTU010118</w:t>
      </w:r>
    </w:p>
    <w:p w14:paraId="19EAE28B">
      <w:pPr>
        <w:rPr>
          <w:rFonts w:hint="eastAsia"/>
        </w:rPr>
      </w:pPr>
      <w:r>
        <w:rPr>
          <w:rFonts w:hint="eastAsia"/>
        </w:rPr>
        <w:t>CCTACGGGAGGCTGCAATCAGGAATCTTGCGCAATGGGCGAAAGCCTGACGCAGCGACGCCGCGTGGGTGAGGAAGTCTTTCGGGATGTAAAGCCCTTTTTCAGGGGAAGATGATGACGGTACCCTGAGAATAAGCCCCGGCTAACTACGTGCCAGCAGCCGCGGTAATACGTAGGGGGCGAGCGTTGTCCGGAATTACTGGGCGTAAAGGGCGCGTAGGCGGCCCGCTAAGTCTGTTGTGAAAGACCGAGGCTCAACCCTTGAATGCCGACCGATACTGCCGGGCTAGAGTCCGGAAGAGGCGAGTGGAATTCCTGGTGTAGCGGTGAAATGCGCAGATATCGAGAGGAACACCTGCGGCGAAGGCGGGTTGCTGGGCCGACACTGACGCTGAGGCGCGAAAGCCAGGGGAGCGAACGGGATTAGATACCCTAGTAGTCC</w:t>
      </w:r>
    </w:p>
    <w:p w14:paraId="4566BFD4">
      <w:pPr>
        <w:rPr>
          <w:rFonts w:hint="eastAsia"/>
        </w:rPr>
      </w:pPr>
      <w:r>
        <w:rPr>
          <w:rFonts w:hint="eastAsia"/>
        </w:rPr>
        <w:t>&gt;OTU010119</w:t>
      </w:r>
    </w:p>
    <w:p w14:paraId="196E673E">
      <w:pPr>
        <w:rPr>
          <w:rFonts w:hint="eastAsia"/>
        </w:rPr>
      </w:pPr>
      <w:r>
        <w:rPr>
          <w:rFonts w:hint="eastAsia"/>
        </w:rPr>
        <w:t>CCTACGGGTGGCTGCAGTGGGGAATCTTGCGCAATGGACGAAAGTCTGACGCAGCGACGCCGCGTGGGTGATGAAGGCCTTCGGGTTGTAAAGCCCTGTGGGTGAGGACGAATAAGTGCAACCTAATACGTTGCATGATGACGGTACTCACTTAGCAAGCACCGGCTAACTCTGTGCCAGCAGCCGCGGTAAGACAGAGGGTGCGAACGTTGCTCGGAATTACTGGGCGTAAAGCGTGTGTAGGCGGCCACGCAAGTCGGATGTGAAAGCCCCAGGCTCAACCTGGGAAGTGCACCCGATACTGCATGGCTGGAGTACCGGAGAGGTTGGTGGAATTCTCGGTGTAGAGGTGAAATTCGTAGATATTCGCAAGAACACCAGTGGCGAAGGCGGCTTACTGGTCCGGTTCTGACGCTGAGGCGCGAAAGCGTGGGGAGCAAACAGGATTAGATACCCTAGTAGTCC</w:t>
      </w:r>
    </w:p>
    <w:p w14:paraId="3549C93C">
      <w:pPr>
        <w:rPr>
          <w:rFonts w:hint="eastAsia"/>
        </w:rPr>
      </w:pPr>
      <w:r>
        <w:rPr>
          <w:rFonts w:hint="eastAsia"/>
        </w:rPr>
        <w:t>&gt;OTU010120</w:t>
      </w:r>
    </w:p>
    <w:p w14:paraId="6CF2D072">
      <w:pPr>
        <w:rPr>
          <w:rFonts w:hint="eastAsia"/>
        </w:rPr>
      </w:pPr>
      <w:r>
        <w:rPr>
          <w:rFonts w:hint="eastAsia"/>
        </w:rPr>
        <w:t>CCTACGGGGGGCTGCAGTGAGGGATATTGCCCAATGGAGGAAACTCTGAGGCAGCGACGCCGCGTGGGTGAAGAAGGACTTCGGTTCGTAAAGCCCTTTTGCAGGTGACGAGGAAGGACGGTAGCCTGTGAAGAAGTCTCGGCTAACTACGTGCCAGCAGCCGCGGTAAAACGTAGGGGGCAAGCGTTGTCCGGATTTATTGGGCGTAAAGCGCGCGCAGGCGGCCCGGTAAGTCGGATGTGAAAACACGAGGCTCAACCTCGTGCCTGCATTCGATACTGCCGGGCTCGAGGCAGGTAGGGGAGATCGGAATTCCTGGTGTAGCGGTGGAATGCGCAGATATCAGGAGGAACACCGATAGCGAAGGCAGCTCGCTGGGACGGTACTGACGCTAAGGCGCGAAAGCGTGGGGAGCGAACAGGATTAGATACCCCAGTAGTCC</w:t>
      </w:r>
    </w:p>
    <w:p w14:paraId="3C7D2B2D">
      <w:pPr>
        <w:rPr>
          <w:rFonts w:hint="eastAsia"/>
        </w:rPr>
      </w:pPr>
      <w:r>
        <w:rPr>
          <w:rFonts w:hint="eastAsia"/>
        </w:rPr>
        <w:t>&gt;OTU010121</w:t>
      </w:r>
    </w:p>
    <w:p w14:paraId="71994D36">
      <w:pPr>
        <w:rPr>
          <w:rFonts w:hint="eastAsia"/>
        </w:rPr>
      </w:pPr>
      <w:r>
        <w:rPr>
          <w:rFonts w:hint="eastAsia"/>
        </w:rPr>
        <w:t>CCTACGGGGGGCTGCAGTGGGGAATATTGCGCAATGGGCGAAAGCCTGACGCAGCAACGCCGCGTGGGGGATGACGGCCTTCGGGTTGTAAACCTCTTTCAGCACCGACGAAGCTAACGTGACGGTAGGTGCAGAAGAAGCGCCGGCTAACTACGTGCCAGCAGCCGCGGTAATACGGAGGGTGCAAGCGTTATCCGGATTCACTGGGTTTAAAGGGTGCGTAGGTGGGCAGGTAAGTCAGTGGTGAAATCCCCGGGCTTAACTCGGAAACTGCCGTTGATACTATCAATCTTGAATATTGTGGAGGTAAGCGGAATATGTCATGTAGCGGTGAAATGCTTAGATATGACATAGAACACCCATTGCGAAGGCAGCTAACTACACGATCATTGACACTGAGGCACGAAAGCGTGGGGAGCAAACAGGATTAGATACCCCAGTAGTCC</w:t>
      </w:r>
    </w:p>
    <w:p w14:paraId="5841D809">
      <w:pPr>
        <w:rPr>
          <w:rFonts w:hint="eastAsia"/>
        </w:rPr>
      </w:pPr>
      <w:r>
        <w:rPr>
          <w:rFonts w:hint="eastAsia"/>
        </w:rPr>
        <w:t>&gt;OTU010122</w:t>
      </w:r>
    </w:p>
    <w:p w14:paraId="584D521E">
      <w:pPr>
        <w:rPr>
          <w:rFonts w:hint="eastAsia"/>
        </w:rPr>
      </w:pPr>
      <w:r>
        <w:rPr>
          <w:rFonts w:hint="eastAsia"/>
        </w:rPr>
        <w:t>CCTACGGGTGGCTGCAGTCGAGAATTTTTGGCAATGGGCGAAAGCCTGACCAAGCGATGCCGCGTGCGGGATGAAGGCCTTCGGGTTGTAAACCGCTGTCAGTGGGGAGGAAAGCTTTGTGAAGAGCAAGGCTTGACCTATCTGCAGAGGAAGTGTGGGCTAAGTTCGTGCCAGCAGCCGCGGTAAGACGAACCACACGAACGTTATTCGGAATTACTGGGCTTAAAGGGTGCGTAGGCGGCGCAGAAAGTTGGGTGTGAAATCTCCGAGCTTAACCTGGGAACTGCGCTTGTAACTGGCAAGCTAGAGTGTGGCAGAGGGGGGTGGAATTCCACGTGTAGCAGTGAAATGCGTAGATATGCGGAGGAACACCGATGGCGAAGGCAATCCCCTGGGCCTGTACTGACGCTCATGCACGAAAGCGTGGGGAGCAAACAGGATTAGATACCCCTGTAGTCC</w:t>
      </w:r>
    </w:p>
    <w:p w14:paraId="18074518">
      <w:pPr>
        <w:rPr>
          <w:rFonts w:hint="eastAsia"/>
        </w:rPr>
      </w:pPr>
      <w:r>
        <w:rPr>
          <w:rFonts w:hint="eastAsia"/>
        </w:rPr>
        <w:t>&gt;OTU010123</w:t>
      </w:r>
    </w:p>
    <w:p w14:paraId="178173BB">
      <w:pPr>
        <w:rPr>
          <w:rFonts w:hint="eastAsia"/>
        </w:rPr>
      </w:pPr>
      <w:r>
        <w:rPr>
          <w:rFonts w:hint="eastAsia"/>
        </w:rPr>
        <w:t>CCTACGGGAGGCTGCAGCAAGGAATTTTCGGCAATGGGCGCAAGCCTGACCGAGCAACATCGCGTGGAGGATGACGGCCTTCGGGTTGTAAACTCCTTTTGGGGGGGAAGACAAGGACGGTACCCTCCGAAAAAGGCTCGGCTAACTCTGTGCCAGCAGCCGCGGTAAGACAGAGGAGCCAAGCGTTGTCCGGATTGACTGGGCGTAAAGCGCACGCAGGCGGTCGCTCGCGTGGGGTGTGAAAGCTGGCCGCTTAACGGTCAGTCGCCATCCCATACGGAGTGACTAGAGTGGTGCAGAGGGCGGTGGAATTGCCGGTGTAGCGGTGAAATGCGTTGATATCAGGAGGAACTCCAATGGCGAAGGCAGGTTACTGGGCCTTATCTGACACTGAGGTGCGAAAGCCAGGGGAGCAAACGGGATTAGATACCCCTGTAGTCC</w:t>
      </w:r>
    </w:p>
    <w:p w14:paraId="6ED00DF2">
      <w:pPr>
        <w:rPr>
          <w:rFonts w:hint="eastAsia"/>
        </w:rPr>
      </w:pPr>
      <w:r>
        <w:rPr>
          <w:rFonts w:hint="eastAsia"/>
        </w:rPr>
        <w:t>&gt;OTU010124</w:t>
      </w:r>
    </w:p>
    <w:p w14:paraId="0C29997E">
      <w:pPr>
        <w:rPr>
          <w:rFonts w:hint="eastAsia"/>
        </w:rPr>
      </w:pPr>
      <w:r>
        <w:rPr>
          <w:rFonts w:hint="eastAsia"/>
        </w:rPr>
        <w:t>CCTACGGGCGGCAGCAGTGGGGAATATTGGACAATGGGCGAAAGCCTGATCCAGCCATGCCGCGTGAGTGATGAAGGCCTTCGGGTTGTAAAGCTCTTTTGGCGGGGACGATGATGACGGTACCCGCAGAATAAGCCCCGGCTAACTTCGTGCCAGCAGCCGCGGTAAGACGAAGGGGGCTAGCGTTGTTCGGAATTACTGGGCGTAAAGGGCGCGTAGGCGGTCTTGTTAGTCAGGCGTGAAAGCCCTGGGCTTAACCTGGGAGGTGCGCTTGATACTGCAAGGCTTGAGTGCAGGAGAGGATGGTGGAATTCCCAGTGTAGTGGTGAAATGCGTAGAGATGCGGAAGAACACCAGTGGCGAAGGCGGTCAACTGGCCTCATATTGACACTCAGACGCGAAGGCATGGGTAGCGAACGGGATTAGATACCCCGGTAGTCC</w:t>
      </w:r>
    </w:p>
    <w:p w14:paraId="2233D040">
      <w:pPr>
        <w:rPr>
          <w:rFonts w:hint="eastAsia"/>
        </w:rPr>
      </w:pPr>
      <w:r>
        <w:rPr>
          <w:rFonts w:hint="eastAsia"/>
        </w:rPr>
        <w:t>&gt;OTU010125</w:t>
      </w:r>
    </w:p>
    <w:p w14:paraId="1E09C7DB">
      <w:pPr>
        <w:rPr>
          <w:rFonts w:hint="eastAsia"/>
        </w:rPr>
      </w:pPr>
      <w:r>
        <w:rPr>
          <w:rFonts w:hint="eastAsia"/>
        </w:rPr>
        <w:t>CCTACGGGTGGCTGCAGTGGGGAATCTTGCGCAATGGCCGAAAGGCTGACGCAGCGACGCCGCGTGCGGGAGGACGCCCTTCGGGGTGTAAACCGCTGTCAGCGGGGACGAACCCCTGGGGGAGGCAATGCCCTCAGGCTGACGGTACCCGCAGAGGAAGCACCGGCTAACTCTGTGCCAGCAGCCGCGGTAATACAGAGGGTGCTAGCGTTGTCCGGAATCACTGGGCGTAAAGGGCGCGTAGGCGGCCCGGTAAGCAGGGGGTGAAATCTTGCGGCTCAACCGCAAGGCTGCCTTCTGAACTGCCGGGCTGGAGCACGGTAGAGGCAGATGGAATTCCCGGTGTAGCGGTGGAATGCGTAGAGATCGGGAAGAACACCAGTGGCGAAGGCGGTCTGCTGGGCCGTTGCTGACGCTGAGGCGCGACAGCGTGGGGAGCAAACAGGATTAGATACCCGTGTAGTCC</w:t>
      </w:r>
    </w:p>
    <w:p w14:paraId="3308AD12">
      <w:pPr>
        <w:rPr>
          <w:rFonts w:hint="eastAsia"/>
        </w:rPr>
      </w:pPr>
      <w:r>
        <w:rPr>
          <w:rFonts w:hint="eastAsia"/>
        </w:rPr>
        <w:t>&gt;OTU010126</w:t>
      </w:r>
    </w:p>
    <w:p w14:paraId="0B9F7F19">
      <w:pPr>
        <w:rPr>
          <w:rFonts w:hint="eastAsia"/>
        </w:rPr>
      </w:pPr>
      <w:r>
        <w:rPr>
          <w:rFonts w:hint="eastAsia"/>
        </w:rPr>
        <w:t>CCTACGGGTGGCTGCAGTGAGGAATATTGGTCAATGGGCGCAAGCCTGATCCAGCAATGCCGCGTGAGTGATGAAGGCCTTAGGGTTGTAAAGCTCTTTTACCCGGGATGATAATGACAGTACCGGGAGAATAAGCTCCGGCTAACTCCGTGCCAGCAGCCGCGGTAATACGGAGGGTGCAAGCGTTGTCCGGATTTATTGGGTTTAAAGGGTGCGTAGGCGGCCCGTTAAGTCAGTGGTGAAAGCCAACAGCTCAACTGTTGAACTGCCATTGATACTGACGGGCTTGAGTACAGACGAGGTAGGCGGAATTGAAGATGTAGCGGTGAAATGCATAGATATCTTCAAGAACACCGATTGCGTAGGCAGCTTACTAGGCTGTAACTGACGCTGAGGCACGAAAGCGTGGGGAGCGAACAGGATTAGATACCCCTGTAGTCC</w:t>
      </w:r>
    </w:p>
    <w:p w14:paraId="660EB697">
      <w:pPr>
        <w:rPr>
          <w:rFonts w:hint="eastAsia"/>
        </w:rPr>
      </w:pPr>
      <w:r>
        <w:rPr>
          <w:rFonts w:hint="eastAsia"/>
        </w:rPr>
        <w:t>&gt;OTU010127</w:t>
      </w:r>
    </w:p>
    <w:p w14:paraId="3394F4AD">
      <w:pPr>
        <w:rPr>
          <w:rFonts w:hint="eastAsia"/>
        </w:rPr>
      </w:pPr>
      <w:r>
        <w:rPr>
          <w:rFonts w:hint="eastAsia"/>
        </w:rPr>
        <w:t>CCTACGGGTGGCTGCAGTAAGGAATATTGGACAATGGGCGCAAGCCTGATCCAGCCATCCCGCGTGCAGGATGACGGCCCTATGGGTTGTAAACTGCTTTTAGGGGAGAAGAAACCTGTTCCTGCGGGAGCAGCTGACGGTATCCCCTGAATAAGCACCGGCTAACTCCGTGCCAGCAGCCGCGGTAATACGGAGGGTGCAAGCGTTATCCGGAATTACTGGGTTTAAAGGGTGCGTAGGCGGCTTAGTAAGTCCGTGGTGAAATCCCCAAGCTTAACTTGGGAACTGCCGTGGATACTATCAATCTTGAATATCGTGGAGGTAAGCGGAATATGTCATGTAGCGGTGAAATGCTTAGATATGACATAGAACACCAATTGCGAAGGCAGCTCACTACGCGAATATTGACACTGAGGCACGAAAGCGTGGGGATCAAACAGGATTAGATACCCGAGTAGTCC</w:t>
      </w:r>
    </w:p>
    <w:p w14:paraId="1BA5AFF4">
      <w:pPr>
        <w:rPr>
          <w:rFonts w:hint="eastAsia"/>
        </w:rPr>
      </w:pPr>
      <w:r>
        <w:rPr>
          <w:rFonts w:hint="eastAsia"/>
        </w:rPr>
        <w:t>&gt;OTU010128</w:t>
      </w:r>
    </w:p>
    <w:p w14:paraId="0BF0BECC">
      <w:pPr>
        <w:rPr>
          <w:rFonts w:hint="eastAsia"/>
        </w:rPr>
      </w:pPr>
      <w:r>
        <w:rPr>
          <w:rFonts w:hint="eastAsia"/>
        </w:rPr>
        <w:t>CCTACGGGCGGCTGCAGTAGGGAATCTTCCACAATGGACGGAAGTCTGATGGAGCAACGCCGCGTGAGCGAGGACGGCCTTCGGGTTGTAAAGCTCTGTCATGTGGGAAGAACGGCTAGGAGAGGGCATGCTCTTAGCGTGACGGTACCACAGGAGGAAGCCCCGGCTAACTCTGTGCCAGCAGCCGCGGTAATACAGAGGTCTCAAGCGTTGTTCGGATTCATTGGGCGTAAAGAGCGTGTAGGCGGCTTGGCAAGTCGGGTGTGAAAACTACAGGCTCAACCTGTAGATGCCACTCGAGACTGCTATGGCTAGAGTCTGGTAGGGGAGCACGGAATTCCTGGTGTAGCGGTGAAATGCGTAGAGATGTGGAGGAACACCGATGGCGAAGGCAGCCTTCTGGGCCAACACTGACGCTCATGCACGAAAGCGTGGGGAGCAAACAGGATTAGATACCCCGGTAGTCC</w:t>
      </w:r>
    </w:p>
    <w:p w14:paraId="369E1060">
      <w:pPr>
        <w:rPr>
          <w:rFonts w:hint="eastAsia"/>
        </w:rPr>
      </w:pPr>
      <w:r>
        <w:rPr>
          <w:rFonts w:hint="eastAsia"/>
        </w:rPr>
        <w:t>&gt;OTU010129</w:t>
      </w:r>
    </w:p>
    <w:p w14:paraId="2880029C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TGTGCCAGCAGCCGCGGTAATACAGAGGGGGCAAGCGTTGTTCGGAATTACTGGGCGTAAAGGGCGCGTAGGCGGCGCGAGGAGTCGGGGGTGAAAGTCCGGGGCTCAACCCCGGATCGGCCGTGCGAACTGCTGAGCTGGAGCACTGTAGAGGCAGGTGGAATTCCCGGTGTAGCGGTGGAATGCGTAGAGATCGGGAAGAACATCGGTGGCGAAGGCGGCCTGCTGGGCTGTTGCTGACGCTGAGGCGCGACAGCGTGGGGAGCAAACAGGATTAGATACCCTAGTAGTCC</w:t>
      </w:r>
    </w:p>
    <w:p w14:paraId="2B0EEFBF">
      <w:pPr>
        <w:rPr>
          <w:rFonts w:hint="eastAsia"/>
        </w:rPr>
      </w:pPr>
      <w:r>
        <w:rPr>
          <w:rFonts w:hint="eastAsia"/>
        </w:rPr>
        <w:t>&gt;OTU010130</w:t>
      </w:r>
    </w:p>
    <w:p w14:paraId="36F0DE49">
      <w:pPr>
        <w:rPr>
          <w:rFonts w:hint="eastAsia"/>
        </w:rPr>
      </w:pPr>
      <w:r>
        <w:rPr>
          <w:rFonts w:hint="eastAsia"/>
        </w:rPr>
        <w:t>CCTACGGGGGGCAGCAGTAGGGAATATTGGTCAATGGGTGAGAGCCTGAACCAGCCATGCCGCGTGCAGGAAGACGGCCTTCTGGGTTGTAAACTGCTTTTGTCAGGGGATAAAATTTCCTTGCGAGGAAAATTGAAGGTACCTGGCGAATAAGCCACGGCTAACTACGTGCCAGCAGCCGCGGTAATACGTAGGTGGCAAGCGTTGTCCGGAATTACTGGGCGTAAAGAGTTGCGTAGGTGGCAGGGTAAGTTGATAGTGAAAGCGTGTGGCTCAACCATACATCCATTATCAAAACTACTCAGCTAGAGTATGAGAGAGGTACCTGGAATTTCTAGTGTAGGAGTGGAATCCGTAGATATTAGAAGGAACACCGATGGCGTAGGCAGGGTACTGGCTCATTACTGACACTAAGGCACGAAAGCGTGGGGAGCGAACTGGATTAGATACCCGTGTAGTCC</w:t>
      </w:r>
    </w:p>
    <w:p w14:paraId="13EDB653">
      <w:pPr>
        <w:rPr>
          <w:rFonts w:hint="eastAsia"/>
        </w:rPr>
      </w:pPr>
      <w:r>
        <w:rPr>
          <w:rFonts w:hint="eastAsia"/>
        </w:rPr>
        <w:t>&gt;OTU010131</w:t>
      </w:r>
    </w:p>
    <w:p w14:paraId="0AE6A207">
      <w:pPr>
        <w:rPr>
          <w:rFonts w:hint="eastAsia"/>
        </w:rPr>
      </w:pPr>
      <w:r>
        <w:rPr>
          <w:rFonts w:hint="eastAsia"/>
        </w:rPr>
        <w:t>CCTACGGGGGGCTGCAGCAAGGAATTTTCCACAATGGGCGCAAGCCTGATGGAGCAACGCCGCGTGCAGGACGACGGCCTTCGGGTTGTAAACTGCTTTTTGGGGGGAAGACATCGACGGTACCCCCGGAATAAGCCTCGGCTAACTCTGTGCCAGCAGCCGCGGTAATACGTAGGGGGCAAGCGTTGTCCGGACTTACTGGGCGTAAAGCGCGTGCAGGCGGATTGGTATGTGCCGTGTGAAAGCTCCCGGCTTGCCCGGGAGAGGTCGCGGTAGACAGCCGATCTGGAGGCTCGGAGAGGTTAGTGGAATTCCCGGTGTAGTGGTGAAATGCGTAGATATCGGGAGGAACACCAGTGGCGCAAGCGGCTAACTGGCCGAGACCTGACGCTGAGACGCGACGGCGTGGGGAGCAAACCGGATTAGATACCCTAGTAGTCC</w:t>
      </w:r>
    </w:p>
    <w:p w14:paraId="34797D53">
      <w:pPr>
        <w:rPr>
          <w:rFonts w:hint="eastAsia"/>
        </w:rPr>
      </w:pPr>
      <w:r>
        <w:rPr>
          <w:rFonts w:hint="eastAsia"/>
        </w:rPr>
        <w:t>&gt;OTU010132</w:t>
      </w:r>
    </w:p>
    <w:p w14:paraId="3FC92647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CCGGAAAGAAATCCAATCGATTAATACTCGGTTGGGATGACGGTACCGGAAGAATAAGCACCGGCTAACTTCGTGCCAGCAGCCGCGGTAATACGAAGGGTGCAAGCGTTACTCGGAATTACTGGGCGTAAAGCGTGCGTAGGTGGTGGTTTAAGTCTGCTGTGAAAGCCCTGGGCTCAACCCAGGAACTGCTTCGAATACTGGCGGACTTGAGGCGAGTATGGGTCACTGGAACTGACGGTGGAGCGGTGAAATGCGTAGATATCGTCAGGAACGCCAATGGTGAAGACAGGTGACTGGGCTCGATCTGACACTGAGGCACGAAAGCGTGGGGATCAAACGGGATTAGATACCCCAGTAGTCC</w:t>
      </w:r>
    </w:p>
    <w:p w14:paraId="45CCBC9B">
      <w:pPr>
        <w:rPr>
          <w:rFonts w:hint="eastAsia"/>
        </w:rPr>
      </w:pPr>
      <w:r>
        <w:rPr>
          <w:rFonts w:hint="eastAsia"/>
        </w:rPr>
        <w:t>&gt;OTU010133</w:t>
      </w:r>
    </w:p>
    <w:p w14:paraId="37491628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TGGCGGGGAAGATAATGACGGTACCCGCAGAATAAGCCCCGGCTAACTTCGTGCCAGCAGCCGCGGTAATACGAAGGGGGCTAGCGTTGCTCGGAATCACTGGGCGTAAAGGGCGCGTAGGCGGATCGTTAAGTGAGGGGTGAAATCCCAGGGCTCAACCCTGGAACTGCCTTTCATACTGGCGATCTCGAGTCCGGAAGAGGTGAGTGGAACTCCTAGTGTAGAGGTGAAATGCGTAGAGATCAGGAAGAACACCCGTGGCGCAAGCGGCCACCTGGCAGAGAACTGACGCTGAGGCACGAAAGCGTGGGGAGCGAACCGGATTAGATACCCTAGTAGTCC</w:t>
      </w:r>
    </w:p>
    <w:p w14:paraId="05D1E5C7">
      <w:pPr>
        <w:rPr>
          <w:rFonts w:hint="eastAsia"/>
        </w:rPr>
      </w:pPr>
      <w:r>
        <w:rPr>
          <w:rFonts w:hint="eastAsia"/>
        </w:rPr>
        <w:t>&gt;OTU010134</w:t>
      </w:r>
    </w:p>
    <w:p w14:paraId="5846E195">
      <w:pPr>
        <w:rPr>
          <w:rFonts w:hint="eastAsia"/>
        </w:rPr>
      </w:pPr>
      <w:r>
        <w:rPr>
          <w:rFonts w:hint="eastAsia"/>
        </w:rPr>
        <w:t>CCTACGGGCGGCTGCAGTGGGGAATATTGGACAATGGGGGAAACCCTGATCCAGCGATGCCGCGTGGGTGAAGAAGGCCTGCGGGTTGTAAAGCCCTTTCAGTGGGGAAGAAAAACGGGGTGTGAACAGCGCTTCGTCTTGACGTTACCCACAGAAGAAGCACCGGCTAACTCCGTGCCAGCAGCCGCGGTAATACGGAGGGTGCGAGCGTTAATCGGAATTACTGGGCGTAAAGGGCGCGTAGGCGGACCGTTAAGTACCTTGTGAAATCCCACGGCTCAACCGTGGAACCGCTGGGTAGACTGGCGGTCTTGAGGCACCCAGGGGCTGTCGGAACAAGCGGTGGAGCGGTGAAATGCGTTGATATCATCTGGAATACCGGAGGCGAAGGCGGCTCACTGGGACTTTTCTGACGCTGAGGAACGAAAGCCAGGGTAGCGAACGGGATTAGATACCCTGGTAGTCC</w:t>
      </w:r>
    </w:p>
    <w:p w14:paraId="7C6CCAB9">
      <w:pPr>
        <w:rPr>
          <w:rFonts w:hint="eastAsia"/>
        </w:rPr>
      </w:pPr>
      <w:r>
        <w:rPr>
          <w:rFonts w:hint="eastAsia"/>
        </w:rPr>
        <w:t>&gt;OTU010135</w:t>
      </w:r>
    </w:p>
    <w:p w14:paraId="47652FBB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CGGCTGGTGAATAGCCAGTCCGACTGACGGTACCTCCACAAGAAGCCCCGGCTAACTACGTGCCAGCAGCCGCGGTAATACGTAGGGGGCAAGCGTTGTCCGGAATCACTGGGCGTAAAGGGCGCGTAGGCGGCTTTTCAAGCGTGTGGTGAAAGCTCGGGGCTCAACCCTGAGTCGGCCATGCGAACTGGAGAGCTGGAGCACGGTAGAGGCACATGGAATTCCGGGTGTAGCGGTGGAATGCGTAGAGATCAGGAGGAACACCGGTGGCGAAGGCGGCCTTCTGGGCCTGTTCTGACGCTGAGGAGCGAAAGCGTGGGGAGCAAACAGGATTAGATACCCCAGTAGTCC</w:t>
      </w:r>
    </w:p>
    <w:p w14:paraId="4EEE9C52">
      <w:pPr>
        <w:rPr>
          <w:rFonts w:hint="eastAsia"/>
        </w:rPr>
      </w:pPr>
      <w:r>
        <w:rPr>
          <w:rFonts w:hint="eastAsia"/>
        </w:rPr>
        <w:t>&gt;OTU010136</w:t>
      </w:r>
    </w:p>
    <w:p w14:paraId="16A4A6DE">
      <w:pPr>
        <w:rPr>
          <w:rFonts w:hint="eastAsia"/>
        </w:rPr>
      </w:pPr>
      <w:r>
        <w:rPr>
          <w:rFonts w:hint="eastAsia"/>
        </w:rPr>
        <w:t>CCTACGGGGGGCTGCAGTGGGGAATTTTGGACAATGGGGGCAACCCTGATCCAGCCATTCCGCGTGAGTGAAGAAGGCCTTCGGGTTGTAAAGCTCTTTCGGACGGAACGAAACGGTTACGGTGAATATCCGTGACTAATGACGGTACCGTAAGAAGAAGCACCGGCTAACTACGTGCCAGCAGCCGCGGTAATACGGAGGGGGCGAGCGTTATTCGGAATTATTGGGCGTAAAGCGCACGTAGGCGGCTTAGCAAGTCGGAAGTGAAAGCCCACGGCTCAACCATGGAAGTGCTTTCGAAACTGCTGAGCTTGAGTACGAAAGAGGATCGCGGAATTCCCGGTGTAGTGGTGAAATGCGTAGATATCCGGAGGAACATCAGTGGCGAAGGCGGCCTTCTGGACTAAAACTGACGCTGAGGTGCGAAAGCGTGGGGAGCAAACAGGATTAGATACCCCTGTAGTCC</w:t>
      </w:r>
    </w:p>
    <w:p w14:paraId="3BEB3AF1">
      <w:pPr>
        <w:rPr>
          <w:rFonts w:hint="eastAsia"/>
        </w:rPr>
      </w:pPr>
      <w:r>
        <w:rPr>
          <w:rFonts w:hint="eastAsia"/>
        </w:rPr>
        <w:t>&gt;OTU010137</w:t>
      </w:r>
    </w:p>
    <w:p w14:paraId="150EAA21">
      <w:pPr>
        <w:rPr>
          <w:rFonts w:hint="eastAsia"/>
        </w:rPr>
      </w:pPr>
      <w:r>
        <w:rPr>
          <w:rFonts w:hint="eastAsia"/>
        </w:rPr>
        <w:t>CCTACGGGTGGCTGCAGTCGAGGATCTTCGGCAATGGGCGCAAGCCCGACCGAGCGACGCCGCGTGTGCGACGAAGGCCTTCGGGTTGTAAAGCACTGTCGAGGGGGAGAAAACCCCGCAAGGGGCTGATCCATCCCTGGAGGAAGCTCGGGCTAAGTTCGTGCCAGCAGCCGCGGTAAGACGAACCGAGCGAACGTTGTTCGGAATCACTGGGCGTAAAGGGCGCGTAGGCGGCCGCCTAAGTCAGACGTGAAATCCCCCGGCTCAACCTGGGAACTGCGTCTGATACTGGGTGGCTTGAATGCGGGAGAGGGGTGTGGAATTCCAGGTGTAGCGGTGAAATGCGTAGATATCGGGAGGAACACCCGTGGCGAAAGCGGCCTTCTGGACCGTACCTGACGCTCAGACGCGAAAGCTAGGGGAGCAAACGGGATTAGATACCCCTGTAGTCC</w:t>
      </w:r>
    </w:p>
    <w:p w14:paraId="04CD71E4">
      <w:pPr>
        <w:rPr>
          <w:rFonts w:hint="eastAsia"/>
        </w:rPr>
      </w:pPr>
      <w:r>
        <w:rPr>
          <w:rFonts w:hint="eastAsia"/>
        </w:rPr>
        <w:t>&gt;OTU010138</w:t>
      </w:r>
    </w:p>
    <w:p w14:paraId="02C39238">
      <w:pPr>
        <w:rPr>
          <w:rFonts w:hint="eastAsia"/>
        </w:rPr>
      </w:pPr>
      <w:r>
        <w:rPr>
          <w:rFonts w:hint="eastAsia"/>
        </w:rPr>
        <w:t>CCTACGGGTGGCAGCAGTGGGGAATATTGGGCAATGGCCGAAAGGCTGACCCAGCGACGCCGCGTGTGGGAGGAAGCCCTTCGGGGTGTAAACCACTGTCAGGAGGGACGAAAGAGCTCATGGTGAATAATCATGGGCAGTGACGGTACCTTCAAAGGAAGCACCGGCTAACTCTGTGCCAGCAGCCGCGGTAATACAGAGGGTGCAAGCGTTGTTCGGAATTACTGGGCGTAAAGGGCGCGTAGGCGGCCACCGCAAGTCGACTGTGAAATCTCTGGGCTTAACCCAGAAAGGTCAGCCGATACTGCGGGGCTAGAGTGCAGAAGGGGCAACTGGAATTCTTGGTGTAGCGGTGAAATGCGTAGATATCAAGAGGAACACCTGAGGTGAAGACGGGTTGCTGGGCCGACACTGACGCTGAGTGCGCGAAAGCCAGGGGAGCAAACGGGATTAGATACCCCGGTAGTCC</w:t>
      </w:r>
    </w:p>
    <w:p w14:paraId="2221F02F">
      <w:pPr>
        <w:rPr>
          <w:rFonts w:hint="eastAsia"/>
        </w:rPr>
      </w:pPr>
      <w:r>
        <w:rPr>
          <w:rFonts w:hint="eastAsia"/>
        </w:rPr>
        <w:t>&gt;OTU010139</w:t>
      </w:r>
    </w:p>
    <w:p w14:paraId="07BFAC97">
      <w:pPr>
        <w:rPr>
          <w:rFonts w:hint="eastAsia"/>
        </w:rPr>
      </w:pPr>
      <w:r>
        <w:rPr>
          <w:rFonts w:hint="eastAsia"/>
        </w:rPr>
        <w:t>CCTACGGGGGGCTGCAGTGGGGAATTGTTCGCAATGGGCGAAAGCCTGACGACGCAACGCCGCGTGGAGGATGAAGAATTTCGGTTCGTAAACTCCTTTCGACCGAGATGAACATCCTTCGGTTTAATAAACCGGAGGACTGACAGTATCGAGAGAAGAAGCCCCGGCTAACTCTGTGCCAGCAGCCGCGGTAATACGTAGGGTGCAAGCGTTGCCCGGATTTATTGGGCGTAAAGCGCGTGTAGGTGGTTTAGTGTGCTCCGCGTGAAATCTCCCGGCTCAACCGGGAGAGGTCGCGGATGACTACTGAACTCGAGCCTGGGAGGGGAAAGTGGAATTCCCGGTGTAGTGGTGGAATGCGTAGATATCGGGAGGAACACCAGTGGCGAAGGCGACTTTCTGGACCAGAGCTGACACTGAGACGCGAAAGCGTGGGGAGCGATCCGGATTAGATACCCGAGTAGTCC</w:t>
      </w:r>
    </w:p>
    <w:p w14:paraId="73F203A7">
      <w:pPr>
        <w:rPr>
          <w:rFonts w:hint="eastAsia"/>
        </w:rPr>
      </w:pPr>
      <w:r>
        <w:rPr>
          <w:rFonts w:hint="eastAsia"/>
        </w:rPr>
        <w:t>&gt;OTU010140</w:t>
      </w:r>
    </w:p>
    <w:p w14:paraId="122422CA">
      <w:pPr>
        <w:rPr>
          <w:rFonts w:hint="eastAsia"/>
        </w:rPr>
      </w:pPr>
      <w:r>
        <w:rPr>
          <w:rFonts w:hint="eastAsia"/>
        </w:rPr>
        <w:t>CCTACGGGAGGCTGCAGTGGGGAATCTTGCGCAATGGCCGAAAGGCTGACGCAGCGACGCCGCGTGGAGGATGACGGCCTTCGGGTTGTAAACTCCTGTTGCCCGGGACGAACACACCGTTTCGACGGTGCTGACGGTACCGGGTGAGGAAGCACCGGCTAACTCTGTGCCAGCAGCCGCGGTAATACGTAGGTGGCAAGCGTTGTCCGGAATTATTGGGCGTAAAGAGCGCGTAGGCGGCTTAGTAAGCCGGATGTGAAACCCCCAAGCTCAACTTGGGGCGGCCATTCGGAACTGCTATGGCTAGAGTCTGGTAGGGGAACACGGAATTCCTGGTGTAGCGGTGGAATGCGTAGAGATCCGGAAGAACACCGGTGGCGAAGGCGGCCCGCTAGGGTGGAGCTGACGCTGAGGCGCGACAGCGTGGGGAGCAAACAGGATTAGATACCCGAGTAGTCC</w:t>
      </w:r>
    </w:p>
    <w:p w14:paraId="75F358B6">
      <w:pPr>
        <w:rPr>
          <w:rFonts w:hint="eastAsia"/>
        </w:rPr>
      </w:pPr>
      <w:r>
        <w:rPr>
          <w:rFonts w:hint="eastAsia"/>
        </w:rPr>
        <w:t>&gt;OTU010141</w:t>
      </w:r>
    </w:p>
    <w:p w14:paraId="379DEF92">
      <w:pPr>
        <w:rPr>
          <w:rFonts w:hint="eastAsia"/>
        </w:rPr>
      </w:pPr>
      <w:r>
        <w:rPr>
          <w:rFonts w:hint="eastAsia"/>
        </w:rPr>
        <w:t>CCTACGGGAGGCAGCAGTGAGGAATCTTCCACAATGGGGGCAACCCTGATGGAGCAACGCCGCGTGGATGATGAAGTCTTTCGGGACGTAAAATCCTTTCAGCAGGGACGAAGTTCTGACGGTACCTGCAGAAGAAGCATCGGCTAACCCTGTGCCAGCAGCCGCGGTAATACAGGGGGTGCAAGCGTTATCCGGATTCACTGGGTTTAAAGGGTGCGTAGGTGGGTTGGTAAGTCCGTGGTGAAATCCCCAAGCTTAACTTGGGAACTGCCGTGGATACTATCAATCTTGAATATCGTTGAGGTTAGCGGAATATGTCATGTAGCGGTGAAATGCTTAGATATGACATAGAACACCGATAGCGGAGGCAGCTAACTAAGCGATCATTGACACTGAGGCACGAAAGCGTGGGGAGCAAACAGGATTAGATACCCTTGTAGTCC</w:t>
      </w:r>
    </w:p>
    <w:p w14:paraId="06AD15B7">
      <w:pPr>
        <w:rPr>
          <w:rFonts w:hint="eastAsia"/>
        </w:rPr>
      </w:pPr>
      <w:r>
        <w:rPr>
          <w:rFonts w:hint="eastAsia"/>
        </w:rPr>
        <w:t>&gt;OTU010142</w:t>
      </w:r>
    </w:p>
    <w:p w14:paraId="7FF7DC45">
      <w:pPr>
        <w:rPr>
          <w:rFonts w:hint="eastAsia"/>
        </w:rPr>
      </w:pPr>
      <w:r>
        <w:rPr>
          <w:rFonts w:hint="eastAsia"/>
        </w:rPr>
        <w:t>CCTACGGGGGGCTGCAGTGGGGAATTGTTCACAATGGGCGCAAGCCTGATGCAGCGATGCCGCGTGAGGGATGACGGCCTTAGGGTTGTAAACCTCTTTCAGCAGGGACGAAGCGAGAGTGACGGTACCTGCAGAAGAAGGACCGGCCAACTACGTGCCAGCAGCCGCGGTAATACGTAGGTGGCGAACGTTATCCGGAGTTACTGGGCGTAAAGGGTCCGCAGGCGGGCTGGTAAGTCTGACGTGAAATCTTCTGGCTCAACTAGAAGAGGTCGTTGGAAACTGCGAGTCTAGCATCCCGCAGAGGTCGGTGGAATTCCCGGTGTAGTGGTGGAATGCGTAGAGATCGGGAGGAACCTCGAAAGCGAAGGCAGCCGGCTGGGCGCGGATGGACGCTGAGGGACGAAAGCGTGGGGAGCGAACAGGATTAGATACCCTTGTAGTCC</w:t>
      </w:r>
    </w:p>
    <w:p w14:paraId="7240F812">
      <w:pPr>
        <w:rPr>
          <w:rFonts w:hint="eastAsia"/>
        </w:rPr>
      </w:pPr>
      <w:r>
        <w:rPr>
          <w:rFonts w:hint="eastAsia"/>
        </w:rPr>
        <w:t>&gt;OTU010143</w:t>
      </w:r>
    </w:p>
    <w:p w14:paraId="4E8F459A">
      <w:pPr>
        <w:rPr>
          <w:rFonts w:hint="eastAsia"/>
        </w:rPr>
      </w:pPr>
      <w:r>
        <w:rPr>
          <w:rFonts w:hint="eastAsia"/>
        </w:rPr>
        <w:t>CCTACGGGTGGCTGCAGTAACGAATCTTCCGCAATGGGCGCAAGCCTGACGGAGCGACGCCGCGTGTGGGACGAAGTCCTTCGGGATGTAAACCACTGTCAGGGGCAGCCAAGTTCTGAGGCGCCCCAGAGGAAGGCACGGCTAACTCTGTGCCAGCAGCCGCGGTAAGACAGAGGTGCCGAGCGTTAGGCGGAATCACTGGGCTTAAAGCGTGTGTAGGCGGGTCGTTAAGTACCTTGTGAAATCCCCCGGCTCAACCGTGGAACTGCTTGGTATACTGGCGGTCTTGAGCCACTTAGGGGTTACCGGAACAAACGGTGGAGCGGTGAAATGCGTAGATATCGTTTGGAACGCCAATGGTGAAAACAGGTAACTGGGAGTGCGCTGACGCTGAGACACGAAAGCCAGGGGAGCGAACGGGATTAGATACCCCGGTAGTCC</w:t>
      </w:r>
    </w:p>
    <w:p w14:paraId="40D50ED2">
      <w:pPr>
        <w:rPr>
          <w:rFonts w:hint="eastAsia"/>
        </w:rPr>
      </w:pPr>
      <w:r>
        <w:rPr>
          <w:rFonts w:hint="eastAsia"/>
        </w:rPr>
        <w:t>&gt;OTU010144</w:t>
      </w:r>
    </w:p>
    <w:p w14:paraId="49B3C2EE">
      <w:pPr>
        <w:rPr>
          <w:rFonts w:hint="eastAsia"/>
        </w:rPr>
      </w:pPr>
      <w:r>
        <w:rPr>
          <w:rFonts w:hint="eastAsia"/>
        </w:rPr>
        <w:t>CCTACGGGCGGCTGCAGTGGGGAATTTTGCGCAATGGGCGAAAGCCTGACGCAGCAACGCCGCGTGAGGGATGAAATATTTCGGTATGTAAACCTCGCAAATATGGGAAGAACACAATGACGGTACCATATGTAAGCCACGGCTAACTTCGTGCCAGCAGCCGCGGTAATACGTAGGTGGCGAGCGTTGTCCGGATTCATTGGGCGTAAAGAGCTCGTAGGCGGCCTGATAAGTCGGGTGTGAAATCTCCAGGCTCAACCTGGAGAGGTCATTCGATACTGTCATGGCTAGAGTCCGGTAGGGGACCACGGAATTCCTGGTGTAGCGGTGAAATGCGCAGATATCAGGAGGAACACCGGTGGCGAAGGCGGTGGTCTGGGCCGGTACTGACGCTGAGGAGCGAAAGCGTGGGTAGCAAACAGGATTAGATACCCCAGTAGTCC</w:t>
      </w:r>
    </w:p>
    <w:p w14:paraId="4D7544E6">
      <w:pPr>
        <w:rPr>
          <w:rFonts w:hint="eastAsia"/>
        </w:rPr>
      </w:pPr>
      <w:r>
        <w:rPr>
          <w:rFonts w:hint="eastAsia"/>
        </w:rPr>
        <w:t>&gt;OTU010145</w:t>
      </w:r>
    </w:p>
    <w:p w14:paraId="0C21F2B9">
      <w:pPr>
        <w:rPr>
          <w:rFonts w:hint="eastAsia"/>
        </w:rPr>
      </w:pPr>
      <w:r>
        <w:rPr>
          <w:rFonts w:hint="eastAsia"/>
        </w:rPr>
        <w:t>CCTACGGGGGGCTGCAGTAGGGAATATTGGGCAATGGCCGCAAGGCTGACCCAGCCATGCCGCGTGCCGGATGAAGGCCTTCTGGGTTGTAAACGGCTTTTACCAGGGAAGAAAATACCTTTGCGAAGGGAACTGACGGTACCTGGTGAATAAGCACCGGCTAACTCCGTGCCAGCAGCCGCGGTAATACGTAGGGGGCAAGCGTTGTCCGGAATCATTGGGCGTAAAGCGCGTGTAGGCGGCCTTGTCAGTCCGTTCTGAAAGTCCGGGGCTCAACCCCGGGAGGCGGATGGATACTGCAAGGCTCGAGTCCGGAAGAGGCGAGTGGAATTCCCGGTGTAGCGGTGAAATGCGCAGATATCGGGAGGAACACCGATGGCGAAGGCAGGTCTCTGGGCCGATACTGACGCTGAGGAGCGAAAGCGTGGGGAGCGAACAGGATTAGATACCCCGGTAGTCC</w:t>
      </w:r>
    </w:p>
    <w:p w14:paraId="725803D4">
      <w:pPr>
        <w:rPr>
          <w:rFonts w:hint="eastAsia"/>
        </w:rPr>
      </w:pPr>
      <w:r>
        <w:rPr>
          <w:rFonts w:hint="eastAsia"/>
        </w:rPr>
        <w:t>&gt;OTU010146</w:t>
      </w:r>
    </w:p>
    <w:p w14:paraId="7401F5C3">
      <w:pPr>
        <w:rPr>
          <w:rFonts w:hint="eastAsia"/>
        </w:rPr>
      </w:pPr>
      <w:r>
        <w:rPr>
          <w:rFonts w:hint="eastAsia"/>
        </w:rPr>
        <w:t>CCTACGGGGGGCTGCAGTTAGGAATTTTGGGCAATGGGCGAAAGCCTGACCCAGCAACGCCGCGTGGGTGATGAAGGCCCTCGGGTCGTAAAGCCCTTTTCCCAGGGAAGAATAAGTGCGGGCTAATACCACGCACGATGACGGTACCATTTGTAAGCTCCGGCTAACTCCGTGCCAGCAGCCGCGGTAATACGGGGGGAGCAAGCGTTGTCCGGAATTACTGGGCGTAAAGGGCGCGTAGGCGGCTCGTTAAGTCCGCTGTGAAAGCCCGAGGCTCAACCTCGGAGGGTCAGCGGAGACTGGGGAGCTTGGGGTATCGGAGAGGAGTGCGGAATCCCTGGTGTAGCGGTGGAATGCGTAGAGATCAGGGGGAACACCGATGGCGAAGGCAGCACTCTGGCCGAAGACCGACGCTGAGGCGCGAAAGCTGGGGGAGCGAACGGGATTAGATACCCGAGTAGTCC</w:t>
      </w:r>
    </w:p>
    <w:p w14:paraId="7644137C">
      <w:pPr>
        <w:rPr>
          <w:rFonts w:hint="eastAsia"/>
        </w:rPr>
      </w:pPr>
      <w:r>
        <w:rPr>
          <w:rFonts w:hint="eastAsia"/>
        </w:rPr>
        <w:t>&gt;OTU010147</w:t>
      </w:r>
    </w:p>
    <w:p w14:paraId="7F6961CA">
      <w:pPr>
        <w:rPr>
          <w:rFonts w:hint="eastAsia"/>
        </w:rPr>
      </w:pPr>
      <w:r>
        <w:rPr>
          <w:rFonts w:hint="eastAsia"/>
        </w:rPr>
        <w:t>CCTACGGGGGGCTGCAGTGGGGAATCTTGCGCAATGGTCGAAAGACTGACGCAGCGACGCCGCGTGCGGGAGGAAGCTCTTCGGGGTGTAAACCGCTGTTGCCCGGAACGAAACTCCAGATTCGTCTGGATTGACGGTACCGGGTGAGGAAGCGCCGGCTAACTCTGTGCCAGCAGCCGCGGTAATACAGAGGGCGCGAGCGTTAATCGGATTTACTGGGTGTAAAGGGCGCGTAGGCGGCGGGACGTGTGTGGTGTGAAAGCCCCGGGCTCAACCTGGGAAGTGCACTGCAGACTGTCTGGCTAGAGTACATGAGAGGGTGGCGGAATTTCCGGTGTAGCGGTGAAATGCGTAGAGATCGGAAGGAACGTCAATGGCGAAGGCAGCCACCTGGCATGATACTGACGCTGAGGCGCGAAAGCGTGGGGAGCGAACAGGATTAGATACCCTGGTAGTCC</w:t>
      </w:r>
    </w:p>
    <w:p w14:paraId="742F8771">
      <w:pPr>
        <w:rPr>
          <w:rFonts w:hint="eastAsia"/>
        </w:rPr>
      </w:pPr>
      <w:r>
        <w:rPr>
          <w:rFonts w:hint="eastAsia"/>
        </w:rPr>
        <w:t>&gt;OTU010148</w:t>
      </w:r>
    </w:p>
    <w:p w14:paraId="392EF717">
      <w:pPr>
        <w:rPr>
          <w:rFonts w:hint="eastAsia"/>
        </w:rPr>
      </w:pPr>
      <w:r>
        <w:rPr>
          <w:rFonts w:hint="eastAsia"/>
        </w:rPr>
        <w:t>CCTACGGGAGGCTGCAGCGAGGAATCTTGCGCAATGGGCGCAAGCCTGATCCAGCCATGCCGCGTGTGTGAAGAAGGCCTTCGGGTTGTAAACTGCTTTTGTACGGAACGAAACGGTCCGGGTTAATACCCTGGGCTAATGACGGTACCGTAAGAATAAGGGTCGGCTAACTTCGTGCCAGCAGCCGCGGTAATACGAAGGACCCAAGCGTTATCCGGATTTATTGGGTTTAAAGGGTGCGTAGGCGGACTAATAAGTCAGTGGTGAAAGCCTGATGCTTAACATCAGAATTGCCATTGATACTGTTAGTCTTGAGTATGGTTGAGGTGGGCGGAATGTGTCATGTAGCGGTGAAATGCTTAGATATGACACAGAACACCAATTGCGAAGGCAGCTCGCTAAACCATAACTGACGCTGAGGCACGAAAGCGTGGGGAGCAAACAGGATTAGATACCCGTGTAGTCC</w:t>
      </w:r>
    </w:p>
    <w:p w14:paraId="249BCA63">
      <w:pPr>
        <w:rPr>
          <w:rFonts w:hint="eastAsia"/>
        </w:rPr>
      </w:pPr>
      <w:r>
        <w:rPr>
          <w:rFonts w:hint="eastAsia"/>
        </w:rPr>
        <w:t>&gt;OTU010149</w:t>
      </w:r>
    </w:p>
    <w:p w14:paraId="65D1F0A7">
      <w:pPr>
        <w:rPr>
          <w:rFonts w:hint="eastAsia"/>
        </w:rPr>
      </w:pPr>
      <w:r>
        <w:rPr>
          <w:rFonts w:hint="eastAsia"/>
        </w:rPr>
        <w:t>CCTACGGGGGGCAGCAGTGGGGAATTTTGGACAATGGGGGCAACCCTGATCCAGCCATGCCGCGTGTGTGAAGAAGGCCTTCGGGTTGTAAAGCACTTTCGGACGGAACGAAATCGCGCGATCTAATAAATCGCGTGGATGACGGTACCGTAAGAAGAAGCACCGGCTAACTACGTGCCAGCAGCCGCGGTAATACGTAGGGTGCGAGCGTTAATCGGAATTACTGGGCTTAAAGCGTGTGTAGGCGGGCCGTTAAGTACCTTGTGAAATCCCACGGCTTAACCGTGGAACGGCTGGGTATACTGGCGGTCTTGAGCCACTTAGGGGCTGTCGGAACAGGCGGTGGAGCGGTGAAATGCGTAGAGATCAGGCGGAACACCCGTGGCGAAGGCGGCCAGCTGGGCCGTCCCTGACGCTGAGGCGCGAAGGCGTGGGGAGCGAACGGGATTAGATACCCCAGTAGTCC</w:t>
      </w:r>
    </w:p>
    <w:p w14:paraId="00B94932">
      <w:pPr>
        <w:rPr>
          <w:rFonts w:hint="eastAsia"/>
        </w:rPr>
      </w:pPr>
      <w:r>
        <w:rPr>
          <w:rFonts w:hint="eastAsia"/>
        </w:rPr>
        <w:t>&gt;OTU010150</w:t>
      </w:r>
    </w:p>
    <w:p w14:paraId="71DDB85B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GAGAGTAACTGCTCGTACCTTGACGGTACCTAACCAGAAAGCCACGGCTAACTACGTGCCAGCAGCCGCGGTAATACGTAGGGTGCAAGCGTTAACCGGAATCACTGGGCGTAAAGAGTGCGTAGGCGGTTCGGACAGTCTGTTGTTAAATCCTGGTGCTTAACATCAGAACCGCAATGGATACTTCCGGACTAGAGAAAATGAGGGGAGAACGGAATTCCCGGTGTAGCGGTAATATGCATTGATATCGGGAGGAACACCAGAAGCGAAGGCGGTTCTCTGGCATTTTTCTGACGCTGAGGCACGAAGGCTGGGGGAGCGAAAGGGATTAGATACCCCAGTAGTCC</w:t>
      </w:r>
    </w:p>
    <w:p w14:paraId="71F72D73">
      <w:pPr>
        <w:rPr>
          <w:rFonts w:hint="eastAsia"/>
        </w:rPr>
      </w:pPr>
      <w:r>
        <w:rPr>
          <w:rFonts w:hint="eastAsia"/>
        </w:rPr>
        <w:t>&gt;OTU010151</w:t>
      </w:r>
    </w:p>
    <w:p w14:paraId="0EFE5C7A">
      <w:pPr>
        <w:rPr>
          <w:rFonts w:hint="eastAsia"/>
        </w:rPr>
      </w:pPr>
      <w:r>
        <w:rPr>
          <w:rFonts w:hint="eastAsia"/>
        </w:rPr>
        <w:t>CCTACGGGCGGCTGCAGTGGGGAATCTTGCGCAATGGCCGAAAGGCTGACGCAGCGACGCCGCGTGCGGGATGAAGCTTTTCGGAGTGTAAACCGCTGTCAGGTGGGACGAAGGTCCCGGGGAGGAAATGCCCTGGGGATGACGGTACCACCAAAGGAAGCACCGGCTAACTTCGTGCCAGCAGCCGCGGTAATACGGAGGGGGCTAGCGTTGTTCGGAATTACTGGGCGTAAAGCGCACGTAGGCGGATCGCTAAGTCGGGGGTGAAATCCTGGGGCTTAACCTGGGAATGGCATTCGAGACCACCTATCTAGAGTCTGGTAGAGGGAAGTGGAATTTCCGGTGTAGCGGTGAAATTCGTAGATATCGAGAGGAACACCGGTGGCGAAGGCGGATCTCTGGGCCTTACCTGACGCTCAGGCGCGAAAGCTAGGGGAGCGAACAGGATTAGATACCCCTGTAGTCC</w:t>
      </w:r>
    </w:p>
    <w:p w14:paraId="56F57C55">
      <w:pPr>
        <w:rPr>
          <w:rFonts w:hint="eastAsia"/>
        </w:rPr>
      </w:pPr>
      <w:r>
        <w:rPr>
          <w:rFonts w:hint="eastAsia"/>
        </w:rPr>
        <w:t>&gt;OTU010152</w:t>
      </w:r>
    </w:p>
    <w:p w14:paraId="7E141511">
      <w:pPr>
        <w:rPr>
          <w:rFonts w:hint="eastAsia"/>
        </w:rPr>
      </w:pPr>
      <w:r>
        <w:rPr>
          <w:rFonts w:hint="eastAsia"/>
        </w:rPr>
        <w:t>CCTACGGGAGGCTGCAGCAAGGAATCTTCCGCAATGGGGGCAACCCTGACGGAGCAACGCCGCGTGGGGGATGACGCCCTTCGGGGTGTAAACCCCTTTTCGGTGGGAAGAAGGGCTTCGGCCTTGACGGTACCGCCGGAAGAAGCCCCGGCTAACTTCGTGCCAGCAGCCGCGGTAATACGAACCGTGCGAACGTTGTTCGGAATCACTGGGCTTAAAGGGCGCGTAGGCGGGCTGACAAGTCTGGGGTGAAATGCCGCGGCTCAACCGTGGAACTGCCTTAGATACTGTCGGCCTCGAGGAAGGTAGGGGCATGCGGAACTGTAGGTGGAGCGGTGAAATGCGTTGATATCTACAGGAACTCCGGTGGCGAAAGCGGCGTGCTGGACCTTTTCTGACGCTGAGGCGCGAAAGCTAGGGGAGCAAACGGGATTAGATACCCCAGTAGTCC</w:t>
      </w:r>
    </w:p>
    <w:p w14:paraId="55F2399C">
      <w:pPr>
        <w:rPr>
          <w:rFonts w:hint="eastAsia"/>
        </w:rPr>
      </w:pPr>
      <w:r>
        <w:rPr>
          <w:rFonts w:hint="eastAsia"/>
        </w:rPr>
        <w:t>&gt;OTU010153</w:t>
      </w:r>
    </w:p>
    <w:p w14:paraId="1C1E4315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AGAGGTCCCGAGCGTTGTTCGGATTCACTGGGCGTAAAGGGTGCGCAGGTGGGTTGGCAAGTTCGATGTGAAAGCCCCGGGCTTAACCCGGGAATGGCATTGGAAACTGCTGATCTGGAGGATCGGAGGGGGGACTGGAATTCTTGGTGTAGCAGTGAAATGCGTAGATATCAGGAGGAACACCTATGGCGAAGGCAGCTCTCTGGTACGAGACTGACGCTGAGACGCGAAAGCATGGGGAGCGAACAGGATTAGATACCCGAGTAGTCC</w:t>
      </w:r>
    </w:p>
    <w:p w14:paraId="63B27378">
      <w:pPr>
        <w:rPr>
          <w:rFonts w:hint="eastAsia"/>
        </w:rPr>
      </w:pPr>
      <w:r>
        <w:rPr>
          <w:rFonts w:hint="eastAsia"/>
        </w:rPr>
        <w:t>&gt;OTU010154</w:t>
      </w:r>
    </w:p>
    <w:p w14:paraId="53DA98AB">
      <w:pPr>
        <w:rPr>
          <w:rFonts w:hint="eastAsia"/>
        </w:rPr>
      </w:pPr>
      <w:r>
        <w:rPr>
          <w:rFonts w:hint="eastAsia"/>
        </w:rPr>
        <w:t>CCTACGGGGGGCAGCAGTAGGGAATATTGCTCAATGGAGGAAACTCTGAAGCAGCAACGCCGCGTGAGTGATGAAGGCCTTCGGGTCGTAAAGCTCTGTCGCAGGGGAAAATACAAGATGGTACCCTGTAAGAAAGGACCGGCCAACTTCGTGCCAGCAGCCGCGGTAATACGTAGGGTGCAAGCGTTATCCGGAATTACTGGGCGTAAAGCGAGTGTAGGTGGTTTGCCAAGTTGGGTGTGAAAGCCTTGAGCTCAACTCAAGAAATGCACTCAGTACTGGCAGACTAGAGGACCGGAGAGGATAGTGGAATTCCCAGTGTAGTGGTGAAATACGTAGATATTGGGAAGAACACCGGTGGCGAAGGCGGCCATCTGGCCCGGCACTGACGCTGAGGTGCGAAAGCGTGGGGAGCAAACAGGATTAGATACCCTGGTAGTCC</w:t>
      </w:r>
    </w:p>
    <w:p w14:paraId="7485E27F">
      <w:pPr>
        <w:rPr>
          <w:rFonts w:hint="eastAsia"/>
        </w:rPr>
      </w:pPr>
      <w:r>
        <w:rPr>
          <w:rFonts w:hint="eastAsia"/>
        </w:rPr>
        <w:t>&gt;OTU010155</w:t>
      </w:r>
    </w:p>
    <w:p w14:paraId="1C9DF627">
      <w:pPr>
        <w:rPr>
          <w:rFonts w:hint="eastAsia"/>
        </w:rPr>
      </w:pPr>
      <w:r>
        <w:rPr>
          <w:rFonts w:hint="eastAsia"/>
        </w:rPr>
        <w:t>CCTACGGGGGGCAGCAGTGGGGAATTTTGGACAATGGGGGCAACCCTGATCCAGCAATGCCGCGTGCGGGAAGAAGGCCTTCGGGTTGTAAACCGCTTTTGTCGGGGAAGAAACGCTCCGGGCTAATACCCTGGGGTAATGACGGTACCCGAAGAATAAGCACCGGCTAACTCCGTGCCAGCAGCCGCGGTAATACGGAGGGTGCAAGCGTTATCCGGATTCACTGGGTTTAAAGGGTGTGTAGGCGGGCAGTTAAGTCAGTGGTGAAATCTCCGGGCTCAACCCGGAAACTGCCATTGATACTATCTGTCTTGAATACCGATGAGGTGGGCGGAATATGTCATGTAGCGGTGAAATGCATAGATATGACATAGAACACCAATTGCGAAGGCAGCTCACTAAACGGTCATTGACGCTGAGGCACGAAAGCGTGGGGATCAAACAGGATTAGATACCCCGGTAGTCC</w:t>
      </w:r>
    </w:p>
    <w:p w14:paraId="706770FC">
      <w:pPr>
        <w:rPr>
          <w:rFonts w:hint="eastAsia"/>
        </w:rPr>
      </w:pPr>
      <w:r>
        <w:rPr>
          <w:rFonts w:hint="eastAsia"/>
        </w:rPr>
        <w:t>&gt;OTU010156</w:t>
      </w:r>
    </w:p>
    <w:p w14:paraId="1F35E211">
      <w:pPr>
        <w:rPr>
          <w:rFonts w:hint="eastAsia"/>
        </w:rPr>
      </w:pPr>
      <w:r>
        <w:rPr>
          <w:rFonts w:hint="eastAsia"/>
        </w:rPr>
        <w:t>CCTACGGGAGGCTGCAGTGGGGAATCTTGCGCAATGGGCGCAAGCCTGATCCAGCAATGCCGCGTGAGTGATGAAGGCCTTAGGGTTGTAAAGCTCTTTTACCCGGGATGATAATGACAGTACCGGGAGAATAAGCCCCGGCTAACTCCGTGCCAGCAGCCGCGGTAATACGTAGGGTGCAAGCGTTATCCGGATTCACTGGGTTTAAAGGGTGCGTAGGTGGCATAGTAAGTAGATAGTGAAATCCTGGGGCTCAACCCTTTAAACATTATCTAAACTGCTAAGCTAGAGGGCGAGAGAGGTAGCTGGAATTCCTAGTGTAGGAGTGAAATCCGTAGATATTAGGAGGAACACCGATGGCGTAGGCAGGCTACTGGCTCGTCCCTGACACTAAGGCACGAAAGCGTGGGGAGCGACCGGGATTAGATACCCCAGTAGTCC</w:t>
      </w:r>
    </w:p>
    <w:p w14:paraId="522C685A">
      <w:pPr>
        <w:rPr>
          <w:rFonts w:hint="eastAsia"/>
        </w:rPr>
      </w:pPr>
      <w:r>
        <w:rPr>
          <w:rFonts w:hint="eastAsia"/>
        </w:rPr>
        <w:t>&gt;OTU010157</w:t>
      </w:r>
    </w:p>
    <w:p w14:paraId="1C27918E">
      <w:pPr>
        <w:rPr>
          <w:rFonts w:hint="eastAsia"/>
        </w:rPr>
      </w:pPr>
      <w:r>
        <w:rPr>
          <w:rFonts w:hint="eastAsia"/>
        </w:rPr>
        <w:t>CCTACGGGTGGCTGCAGTGGGGAATATTGGACAATGGGGGCAACCCTGATCCAGCAACGCCGCGTGAAGGATGAAGTCTTTCGGGATGTAAACTTCGTAAGAATAGGAAGAATAAATGACGGTACTATTTGTAAGGTCCGGCTAACTCCGTGCCAGCAGCCGCGGTAATACGGGGGGAGCAAGCGTTGTTCGGATTTACTGGGCTTAAAGGGTGCGTAGGCGGCGCGGAGGGTGGGATGTGAAATCCCCCGGCTTAACCGGGGAATTGCGTCCCAAACCGCCGTGCTCGAGGAAGATAGAGGTGAGCGGAACTGAGGGTGGAGCGGTGAGATGCGTTGATATCATCTGGAACACCTGTGGCGAAAGCGGCTCACTGGGTCTTTTCTGACGCTGATGCACGAAAGCTAGGGTAGCGAACGGGATTAGATACCCTTGTAGTCC</w:t>
      </w:r>
    </w:p>
    <w:p w14:paraId="05877935">
      <w:pPr>
        <w:rPr>
          <w:rFonts w:hint="eastAsia"/>
        </w:rPr>
      </w:pPr>
      <w:r>
        <w:rPr>
          <w:rFonts w:hint="eastAsia"/>
        </w:rPr>
        <w:t>&gt;OTU010158</w:t>
      </w:r>
    </w:p>
    <w:p w14:paraId="2E4E10B6">
      <w:pPr>
        <w:rPr>
          <w:rFonts w:hint="eastAsia"/>
        </w:rPr>
      </w:pPr>
      <w:r>
        <w:rPr>
          <w:rFonts w:hint="eastAsia"/>
        </w:rPr>
        <w:t>CCTACGGGTGGCAGCAGTAGGGAATCTTGCGCAATGGGCGAAAGCCTGACGCAGCAACGCCGCGTGGGGGAAGAAGGCCTTCGGGTTGTAAACCCCTTTCAGTTGGGACGAAGCTTCGCCGGTGAATAGCCGGCTGGAGTGACGGTACCTTCACAAGAAGCCCCGGCTAACTACGTGCCAGCAGCCGCGGTAATACGTAGGGTGCGAGCGTTGTCCGGATTTATTGGGCGTAAAGAGCTCGTAGGCGGTTTGTCGCGTCGGCCGTGAAATCTCCACGCTTAACGTGGAGCGTGCGGTCGATACGGGCAGACTTGAGTTCGGTAGGGGAGACTGGAATTCCTGGTGTAGCGGTGAAATGCGCAGATATCGGGAGGAACACCGGTGGCGAAGGCGGATCTCTGGGCCTGTCCTGACGCTCAGGCGCGAAAGCTAGGGGAGCGAACAGGATTAGATACCCCTGTAGTCC</w:t>
      </w:r>
    </w:p>
    <w:p w14:paraId="423D14DE">
      <w:pPr>
        <w:rPr>
          <w:rFonts w:hint="eastAsia"/>
        </w:rPr>
      </w:pPr>
      <w:r>
        <w:rPr>
          <w:rFonts w:hint="eastAsia"/>
        </w:rPr>
        <w:t>&gt;OTU010159</w:t>
      </w:r>
    </w:p>
    <w:p w14:paraId="229273BC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CGCTCCGACCTAACACGTCGGAGTCTGACGGTACCGGGTGAGGAAGCCCCGGCTAACTCTGTGCCAGCAGCCGCGGTAATACGGAGGTGGCGAGCGTTGTCCGGAATCACTGGGCGTAAAGCGCGCGCAGGCGGCGATCTACGTCTGGGGTGAAAGCCCGGAGCTCAACTCCGGAATTGCCTTTAAGACTGCATCGCTAGAACGTTGGAGAGGTGAGTGGAATTCCGAGTGTAGAGGTGAAATTCGTAGATATTCGGAAGAACACCAGTGGCGAAGGCGACTCACTGGACATGTATTGACGCTGAGGTGCGAAAGCGTGGGGAGCAAACAGGATTAGATACCCGAGTAGTCC</w:t>
      </w:r>
    </w:p>
    <w:p w14:paraId="2E2840FE">
      <w:pPr>
        <w:rPr>
          <w:rFonts w:hint="eastAsia"/>
        </w:rPr>
      </w:pPr>
      <w:r>
        <w:rPr>
          <w:rFonts w:hint="eastAsia"/>
        </w:rPr>
        <w:t>&gt;OTU010160</w:t>
      </w:r>
    </w:p>
    <w:p w14:paraId="39B043A1">
      <w:pPr>
        <w:rPr>
          <w:rFonts w:hint="eastAsia"/>
        </w:rPr>
      </w:pPr>
      <w:r>
        <w:rPr>
          <w:rFonts w:hint="eastAsia"/>
        </w:rPr>
        <w:t>CCTACGGGGGGCAGCAGTGGGGAATCTTGCGCAATGGCCTAACGGCTGACGCAGCGACGCCGCGTGAGGGATGAAGCTCCTCGGAGTGTAAACCTCTGTTGCTCGGGACGAATGGCGGCTTTTGCCGACGTGACGGTACCGAGTGAGGAAGCACCGGCTAACTCCGTGCCAGCAGCCGCGGTAATACGGGGGGTGCGAGCGTTGTTCGGAATTACTGGGCGTAAAGGGTGCGTAGGCTGCGCAGAAAGTCAGATGTGAAATCCGGGGGCTCAACCTGGGAACTGCGTTTGGGACTGGCAGGCTGGAGTGCGGCAGAGGGGGGTGGAATTCCACGTGTAGCAGTGAAATGCGTAGAGATGTGGAGGAACACCGATGGCGAAGGCAGCCCCCTGGGTCGACACTGACGCTCAGGCACGAAAGCGTGGGGAGCAAACAGGATTAGATACCCTGGTAGTCC</w:t>
      </w:r>
    </w:p>
    <w:p w14:paraId="07B3CCE4">
      <w:pPr>
        <w:rPr>
          <w:rFonts w:hint="eastAsia"/>
        </w:rPr>
      </w:pPr>
      <w:r>
        <w:rPr>
          <w:rFonts w:hint="eastAsia"/>
        </w:rPr>
        <w:t>&gt;OTU010161</w:t>
      </w:r>
    </w:p>
    <w:p w14:paraId="12664260">
      <w:pPr>
        <w:rPr>
          <w:rFonts w:hint="eastAsia"/>
        </w:rPr>
      </w:pPr>
      <w:r>
        <w:rPr>
          <w:rFonts w:hint="eastAsia"/>
        </w:rPr>
        <w:t>CCTACGGGCGGCTGCAGTGAGGAATTTTCGGCAATGGGCGCAAGCCTGACCGAGCAACGCCGCGTGCAGGATGACGGCCTTCGGGTTGTAAACTGCTTTTTCGGGGGATGACAATGACAGTACCCCGGGAATAAGGCTCGGCTAACTCTGTGCCAGCAGCCGCGGTAATACAGAGGGCGCAAGCGTTGTCCGGATTTACTGGGCGTAAAGAGCGCGCAGGCGGTCGTTTAAGTCGAATGTGAAAGCCCCCGGCTTAACTGGGGAGGGTCATTCGATACTGATCGACTTGAAGGCAGGAGAGGGAAGCAGAATTCCCGGTGTAGTGGTGAAATGCGTAGAGATCAGCAGGAACACCCGTGGCGAAGGCGGCCCCCTGGGCCGTACCTGACGCTGAGGCGCGAAGGCTAGGGGAGCGAACGGGATTAGATACCCGTGTAGTCC</w:t>
      </w:r>
    </w:p>
    <w:p w14:paraId="41362FC7">
      <w:pPr>
        <w:rPr>
          <w:rFonts w:hint="eastAsia"/>
        </w:rPr>
      </w:pPr>
      <w:r>
        <w:rPr>
          <w:rFonts w:hint="eastAsia"/>
        </w:rPr>
        <w:t>&gt;OTU010162</w:t>
      </w:r>
    </w:p>
    <w:p w14:paraId="29EE4960">
      <w:pPr>
        <w:rPr>
          <w:rFonts w:hint="eastAsia"/>
        </w:rPr>
      </w:pPr>
      <w:r>
        <w:rPr>
          <w:rFonts w:hint="eastAsia"/>
        </w:rPr>
        <w:t>CCTACGGGGGGCAGCAGTAGGGAATATTGCGCAATGGGGGAAACCCTGACGCAGCGACGCCGCGTGAGTGATGAAGGCCTTCGGGTCGTAAAGCTCTGTCGTATGGGAATAACACAATGAATGTACCATGCAAGAAAGGATCGGCTAACTACGTGCCAGCAGCCGCGGTCATACGTAGGGTCCAAGCGTTATCCGGAATTACTGGGCGTAAAGAGTTGCGTAGGTGGCATTGTAAGTTGATAGTGAAAGCGTGCGGCTCAACCGCATACACATTATCAAAACTGCAAAGCTAGAGGATGAGAGAGGTACCTGGAATTCCTAGTGTAGGAGTGAAATCCGTAGATATTAGGAGGAACACCGATGGCGTAGGCAGGGTACTGGCTTATTCCTGACACTAAGGCACGAAAGCGTGGGGAGCAAACAGGATTAGATACCCGAGTAGTCC</w:t>
      </w:r>
    </w:p>
    <w:p w14:paraId="3BDE63BF">
      <w:pPr>
        <w:rPr>
          <w:rFonts w:hint="eastAsia"/>
        </w:rPr>
      </w:pPr>
      <w:r>
        <w:rPr>
          <w:rFonts w:hint="eastAsia"/>
        </w:rPr>
        <w:t>&gt;OTU010163</w:t>
      </w:r>
    </w:p>
    <w:p w14:paraId="0E565378">
      <w:pPr>
        <w:rPr>
          <w:rFonts w:hint="eastAsia"/>
        </w:rPr>
      </w:pPr>
      <w:r>
        <w:rPr>
          <w:rFonts w:hint="eastAsia"/>
        </w:rPr>
        <w:t>CCTACGGGTGGCTGCAGTCGAGAATCTTCGGCAATGGGCGAAAGCCTGACCGAGCGACGCCGCGTGGGGGATGAAGGCCTTCGGGTTGTAAACCTCTTTCGACTCTGACGAAGCTGTCTGGTTTTCCAGGTGGTGACGGTAGGCGCAGAAGAAGCACCGGCCAACTACGTGCCAGCAGCCGCGGTAATACGTAGGGTGCGAGCGTTGTCCGGAATTATTGGGCGTAAAGGGCTCGTAGGCGGTCTGTCGCGTCGGGAGTGAAAACTCAGGGCTTAACCCTGAGCCTGCTTCCGATACGGGCAGACTAGAGGTATGCAGGGGAGACTGGAATTCCTGGTGTAGCGGTGAAATGCGTAGATATGTGGAGGAACACCAGTGGCGAAGGCGACTCTCTGGTCTGTAACTGACACTGAGGCGCGAAAGCGTGGGGAGCAAACAGGATTAGATACCCCTGTAGTCC</w:t>
      </w:r>
    </w:p>
    <w:p w14:paraId="7C583AA4">
      <w:pPr>
        <w:rPr>
          <w:rFonts w:hint="eastAsia"/>
        </w:rPr>
      </w:pPr>
      <w:r>
        <w:rPr>
          <w:rFonts w:hint="eastAsia"/>
        </w:rPr>
        <w:t>&gt;OTU010164</w:t>
      </w:r>
    </w:p>
    <w:p w14:paraId="0D07BA0A">
      <w:pPr>
        <w:rPr>
          <w:rFonts w:hint="eastAsia"/>
        </w:rPr>
      </w:pPr>
      <w:r>
        <w:rPr>
          <w:rFonts w:hint="eastAsia"/>
        </w:rPr>
        <w:t>CCTACGGGCGGCTGCAGTGGGGAATATTGCGCAATGGGCGAAAGCCTGACGCAGCAACGCCGCGTGAGTGATGAAGGCCCTCGGGTCGTAAAGCTCTGTCGGAGGGAACGAATGCTCTTGGGGTTAACAGCCCCGAGAAGTGACGGTACCCTCAAAGGAAGCACCGGCTAACTCTGTGCCAGCAGCCGCGGTAATACAGAGGGTGCAAGCGTTGTTCGGAATCATTGGGCGTAAAGGGCGTGTAGGCGGTTTGTTAAGTGCCTTGTGAAATCCCACGGCTCAACCGTGGAACGGCTGGGCATACTGGCGGTCTTGGGCCACCCAGGGGCGGCCGGAACAAGCGGTGGAGCGGTGAAATGCGTAGATATCGGGAGGAACACCTGTGGCGAAAGCGGCGCACTGGACCACAACTGACGCTGAGGCGCGAAAGCTAGGGGAGCAAACAGGATTAGATACCCGAGTAGTCC</w:t>
      </w:r>
    </w:p>
    <w:p w14:paraId="060EA95A">
      <w:pPr>
        <w:rPr>
          <w:rFonts w:hint="eastAsia"/>
        </w:rPr>
      </w:pPr>
      <w:r>
        <w:rPr>
          <w:rFonts w:hint="eastAsia"/>
        </w:rPr>
        <w:t>&gt;OTU010165</w:t>
      </w:r>
    </w:p>
    <w:p w14:paraId="693B9679">
      <w:pPr>
        <w:rPr>
          <w:rFonts w:hint="eastAsia"/>
        </w:rPr>
      </w:pPr>
      <w:r>
        <w:rPr>
          <w:rFonts w:hint="eastAsia"/>
        </w:rPr>
        <w:t>CCTACGGGTGGCTGCAACTAGGAATCTTTCACAATGGGCGAAAGCCTGATGGAGCAATACCGCGTGCAGGATGAATGCCTTCGGGTTGTAAACTGCTTTTATATGTGACGATTATGACGGTAGCATATGAATAAGGATCGGCTAACTCCGTGCCAGCAGCCGCGGTCATACGGAGGATCCAAGCGTTATCCGGAATTACTGGGCGTAAAGAGTTGCGTAGGTGGCATAGTAAGCAGATAGTGAAATCGTACGGCTCAACCGTATATCCATTATCTGAACTGCTACGCTAGAAGACGAGAGAGGTAGATGGAATTCCCAGTGTAGGAGTGAAATCCGTAGATATTGGGAGGAACACCGATGGCGTAGGCAGTCTACTGGCTCGTTCTTGACACTAAGGCACGAAAGCGTGGGGAGCAAACGGGATTAGATACCCCAGTAGTCC</w:t>
      </w:r>
    </w:p>
    <w:p w14:paraId="6AF81507">
      <w:pPr>
        <w:rPr>
          <w:rFonts w:hint="eastAsia"/>
        </w:rPr>
      </w:pPr>
      <w:r>
        <w:rPr>
          <w:rFonts w:hint="eastAsia"/>
        </w:rPr>
        <w:t>&gt;OTU010166</w:t>
      </w:r>
    </w:p>
    <w:p w14:paraId="4D1AF676">
      <w:pPr>
        <w:rPr>
          <w:rFonts w:hint="eastAsia"/>
        </w:rPr>
      </w:pPr>
      <w:r>
        <w:rPr>
          <w:rFonts w:hint="eastAsia"/>
        </w:rPr>
        <w:t>CCTACGGGGGGCTGCAGTGGGGAATCTTGCGCAATGGCCGAAAGGCTGACGCAGCGACGCCGCGTGGGGGAGGAAGGCCTTCGGGTTGTAAACCCCTGTTGCCCGGGACGAACCGCCTCTTTCGAGAGGCCTGACGGTACCGGGTGAGGAAGCACCGGCTAACTCTGTGCCAGCAGCCGCGGTAATACAGAGGGTGCAAACGTTGCTCGGATTTACTGGGCGTAAAGCGTGTGTAGGCGGACTTCTAAGTGCCTTGTGAAATCCCACGGCTCAACCGTGGAACTGCTGGGCATACTGGGAGTCTTGGGCCATTCAGGGGCAACTGGAACAAGCGGTGGAGCGGTGAAATGCGTAGATATGTCTCAGAACACCGATTGCGAAGGCAGCTTACTATGGTCTTATTGACGCTGAGGCACGAAAGCGTGGGGATCAAACAGGATTAGATACCCTTGTAGTCC</w:t>
      </w:r>
    </w:p>
    <w:p w14:paraId="61DF3242">
      <w:pPr>
        <w:rPr>
          <w:rFonts w:hint="eastAsia"/>
        </w:rPr>
      </w:pPr>
      <w:r>
        <w:rPr>
          <w:rFonts w:hint="eastAsia"/>
        </w:rPr>
        <w:t>&gt;OTU010167</w:t>
      </w:r>
    </w:p>
    <w:p w14:paraId="0BB50F13">
      <w:pPr>
        <w:rPr>
          <w:rFonts w:hint="eastAsia"/>
        </w:rPr>
      </w:pPr>
      <w:r>
        <w:rPr>
          <w:rFonts w:hint="eastAsia"/>
        </w:rPr>
        <w:t>CCTACGGGGGGCAGCAGTGGGGAATCTTGCGCAATGGTCGAAAGACTGACGCAGCGACGCCGCGTGCGGGAGGAAGCTCTTCGGGGTGTAAACCGCTGTTGCCTGGAACGAAACTCCAGATTCGTCTGGATTGACGGTACCAGGTGAGGAAGCGCCGGCTAACTCTGTGCCAGCAGCCGCGGTAATACGGAGGGTGCAAGCGTTATCCGGATTCACTGGGTTTAAAGGGTGCGTAGGCGGGCAGGTAAGTCAGTGGTGAAATCTTTGGGCTTAACCCGAAAACTGCCATTGATACTATCTGTCTTGAATATTGTGGAGGCTAGCGGAATATGTCATGTAGCGGTGAAATGCTTAGATATGACATAGAACACCTATTGCGAAGGCAGCTCACTACACGAATATTGACTCTGAGGCACGAAAGCGTGGGGATCAAACAGGATTAGATACCCTAGTAGTCC</w:t>
      </w:r>
    </w:p>
    <w:p w14:paraId="54619E12">
      <w:pPr>
        <w:rPr>
          <w:rFonts w:hint="eastAsia"/>
        </w:rPr>
      </w:pPr>
      <w:r>
        <w:rPr>
          <w:rFonts w:hint="eastAsia"/>
        </w:rPr>
        <w:t>&gt;OTU010168</w:t>
      </w:r>
    </w:p>
    <w:p w14:paraId="3B9FE860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TTTTCGGAATGTAAACTTCGCAAGAACGGGAAGAATAAGTAGAAGATAATACCTTCTATGATGACGGTACCATTCGTAAGCTCCGGCTAACTCCGTGCCAGCAGCCGCGGTAATACGGGGGGAGCAAGCGTTGTTCGGATTTACTGGGCGTAAAGGGCGCGTAGGCGGCCCTACAAGTCACTTGTGAAATCTCCGGGCTTAACTCGGAACGGCCAAGTGAAACTGTAGAGCTAGAGTGTGGAAGGGGCAATCGGAATTCTTGGTGTAGCGGTGAAATGCGTAGATATCGGAAGGAACATCAGTGGCGAAAGCGACTTCCTGGCCCAATACTGACGCTCATGTGCGAAAGCGTGGGGAGCAAACAGGATTAGATACCCCTGTAGTCC</w:t>
      </w:r>
    </w:p>
    <w:p w14:paraId="36C44FC5">
      <w:pPr>
        <w:rPr>
          <w:rFonts w:hint="eastAsia"/>
        </w:rPr>
      </w:pPr>
      <w:r>
        <w:rPr>
          <w:rFonts w:hint="eastAsia"/>
        </w:rPr>
        <w:t>&gt;OTU010169</w:t>
      </w:r>
    </w:p>
    <w:p w14:paraId="7E8CF32F">
      <w:pPr>
        <w:rPr>
          <w:rFonts w:hint="eastAsia"/>
        </w:rPr>
      </w:pPr>
      <w:r>
        <w:rPr>
          <w:rFonts w:hint="eastAsia"/>
        </w:rPr>
        <w:t>CCTACGGGAGGCTGCAGTAGGGAATCTTCCGCAATGGACGAAAGTCTGACGGAGCAACGCCGCGTGAACGATGAAGGCCTTCGGGTCGTAAAGTTCTGTTGTTAGGGAAGAACAAGTACCGGAGTAACTGCCGGTACCTTGACGGTACCTAACCAGAAAGCCACGGCTAACTACGTGCCAGCAGCCGCGGTAAGACGTAGGAGGCGAGCGTTGTCCGGATTCATTGGGCGTAAAGAGCGCGCAGGCGGCTTGGTAAGTCGGATGTGAAAACCCGAGGCTCAACCTCGGGCGTGCATCCGATACTGCTCGGCTAGAGGTAGGTAGGGGAGATCGGAATTCCTGGTGTAGCGGTGAAATGCGTAGATATCGGGAGGAACACCTGTGGCGAAGGCGACCCCCTGGTTGGATACTGACGCTGATACGCGAAAGCGTGGGGAGCAAACAGGATTAGATACCCGGGTAGTCC</w:t>
      </w:r>
    </w:p>
    <w:p w14:paraId="01587E72">
      <w:pPr>
        <w:rPr>
          <w:rFonts w:hint="eastAsia"/>
        </w:rPr>
      </w:pPr>
      <w:r>
        <w:rPr>
          <w:rFonts w:hint="eastAsia"/>
        </w:rPr>
        <w:t>&gt;OTU010170</w:t>
      </w:r>
    </w:p>
    <w:p w14:paraId="5E3A6B73">
      <w:pPr>
        <w:rPr>
          <w:rFonts w:hint="eastAsia"/>
        </w:rPr>
      </w:pPr>
      <w:r>
        <w:rPr>
          <w:rFonts w:hint="eastAsia"/>
        </w:rPr>
        <w:t>CCTACGGGAGGCTGCAGCAAGGAATTTTCCGCAATGGGCGCAAGCCTGACGGAGCAACGCCGCGTGGAGGATGACGGCTCTCGGGTTGTAAACTCCTTTTAGGGGGGATGACATCGACAGTACCCCCTGAACAAGCCCCGGCTAACTACGTGCCAGCAGCCGCGGTAATACGTAGGGGGCCAGCGTTGTCCGGACTTACTGGGCGTAAAGCGCGCGCAGGCGGACGCTTATGTGCCGTGTGAAAGCGCCATTCTTAACGTGGCGAGGTCATGGTAGACAGGGCGTCTGGAGCCTCGGAGAGGCCGGTGGAATTCCGGGTGGAGCGGTGAAATGCGTAGAGATCCGGAGGAACACCAGGGGCGAAGGCGGCCGGCTGGCCGAGTGCTGACGCTGAGGCGCGACGGCGTGGGGAGCAAACCGGATTAGATACCCCAGTAGTCC</w:t>
      </w:r>
    </w:p>
    <w:p w14:paraId="493801D2">
      <w:pPr>
        <w:rPr>
          <w:rFonts w:hint="eastAsia"/>
        </w:rPr>
      </w:pPr>
      <w:r>
        <w:rPr>
          <w:rFonts w:hint="eastAsia"/>
        </w:rPr>
        <w:t>&gt;OTU010171</w:t>
      </w:r>
    </w:p>
    <w:p w14:paraId="1CBE802E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TCGGAGTAACTGCCGGTACCTTGACGGTACCTAACCAGAAAGCCACGGCTAACTACGTGCCAGCAGCCGCGGTAATACGAAGGGTGCAAGCGTTACTCGGAATTACTGGGCGTAAAGAGTTGCGTAGGTGGCATAGTAAGCAAATAGTGAAATGATGTGGCTCAACCACATGTCCATTATTTGAACTGCTAAGCTAGAGTATATGAGAGGTAGTTGGAATTCCTAGTGTAGGAGTGAAATCCGTAGATATAAGGAGGAACACCGATGGCGTAGGCAGGTGACTGGCTCATTCTTGACACTAAGGCACGAAAGCGTGGGGAGCGAACGGGATTAGATACCCGTGTAGTCC</w:t>
      </w:r>
    </w:p>
    <w:p w14:paraId="46AA8D05">
      <w:pPr>
        <w:rPr>
          <w:rFonts w:hint="eastAsia"/>
        </w:rPr>
      </w:pPr>
      <w:r>
        <w:rPr>
          <w:rFonts w:hint="eastAsia"/>
        </w:rPr>
        <w:t>&gt;OTU010172</w:t>
      </w:r>
    </w:p>
    <w:p w14:paraId="16327E5D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AAGCTTCAGCCTAATACGTTGAAGTCTGACGGTACCGGGTGAGGAAGCCCCGGCTAACTCTGTGCCAGCAGCCGCGGTAATACGGAGGGGGCGAGCGTTATTCGGAATTATTGGGCGTAAAGGGCGCGTAGGCGGCTTGGCAAGTCAAAGGTGAAATCCCTCGGCTCAACTGAGGAACTGCCTTTGAAACTGCCTGGCTTGAGGCCGGGAGGGGGTAGCGGAATTCCCAGTGTAGCGGTGAAATGCGTAGATATTGGGAGGAACACCGGTGGCGAAGGCGGCATCCTGGACCGGCATTGACGCTGAGGCGCGAAAGCCAGGGGAGCAAACAGGATTAGATACCCCAGTAGTCC</w:t>
      </w:r>
    </w:p>
    <w:p w14:paraId="1DA0747C">
      <w:pPr>
        <w:rPr>
          <w:rFonts w:hint="eastAsia"/>
        </w:rPr>
      </w:pPr>
      <w:r>
        <w:rPr>
          <w:rFonts w:hint="eastAsia"/>
        </w:rPr>
        <w:t>&gt;OTU010173</w:t>
      </w:r>
    </w:p>
    <w:p w14:paraId="1E1E7F44">
      <w:pPr>
        <w:rPr>
          <w:rFonts w:hint="eastAsia"/>
        </w:rPr>
      </w:pPr>
      <w:r>
        <w:rPr>
          <w:rFonts w:hint="eastAsia"/>
        </w:rPr>
        <w:t>CCTACGGGGGGCTGCAGTGGGGAATCTTGGGCAATGGGCGAAAGCTTGACCCAGCAACGCCGCGTGGGTGATGAAGGCCTTCGGGTCGTAAAGCCCTGTCGGAAGGAACGAACAATCCTGAAGTAAATAATTTCAGGATTTGACGGTACCGCTAAAGGAAGCACCGGCTAACTCTGTGCCAGCAGCCGCGGTAATACAGAGGGTGCAAACGTTGCTCGGAATCACTGGGCGTAAAGCGCGTGTAGGCGGCCTTGTAAGTTGGCTGTGAAAGCCCTCGGCTCAACCGAGGAAGTGCAGCCAAAACTACAAGGCTAGAGTTCCGAAGAGGGTGGCGGAATGCGTAGTGTAGAGGTGAAATTCGTAGATATTACGTAGAACACCAGTGGCGAAGGCGGCCACCTGGGAGGCGACTGACGCTGAGACGCGAAAGCGTGGGGAGCAAACAGGATTAGATACCCCAGTAGTCC</w:t>
      </w:r>
    </w:p>
    <w:p w14:paraId="66836C59">
      <w:pPr>
        <w:rPr>
          <w:rFonts w:hint="eastAsia"/>
        </w:rPr>
      </w:pPr>
      <w:r>
        <w:rPr>
          <w:rFonts w:hint="eastAsia"/>
        </w:rPr>
        <w:t>&gt;OTU010174</w:t>
      </w:r>
    </w:p>
    <w:p w14:paraId="32EAD655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ACTCTGTTGTTAGGGAAGAACAAGTACCGTTCGAATAGGGCGGCACCTTGACGGTACCTAACCAGAAAGCCACGGCTAACTACGTGCCAGCAGCCGCGGTAATACGTAGGTGGCAAGCGTTGTCCGGAATTACTGGGCGTAAAGGGCGCGCAGGCGGTTGGGTAAGTGAGGCATGAAAGCCCCATGGCTAAACCTGGGGAGGTTGTCTGATACTGCCCGACTAGAGTACGATAGAGGGGTGTAGAATTCCGCGTGTAGTGGTGAAATGCGTAGATATCGAGAGGAACACCAGTGGCGAAGGCGAGTCCCTGGACAACACCTGACACTGAGGCACGAAAGCTAGGGGAGCAAACAGGATTAGATACCCTGGTAGTCC</w:t>
      </w:r>
    </w:p>
    <w:p w14:paraId="35224A34">
      <w:pPr>
        <w:rPr>
          <w:rFonts w:hint="eastAsia"/>
        </w:rPr>
      </w:pPr>
      <w:r>
        <w:rPr>
          <w:rFonts w:hint="eastAsia"/>
        </w:rPr>
        <w:t>&gt;OTU010175</w:t>
      </w:r>
    </w:p>
    <w:p w14:paraId="5DEB3CB1">
      <w:pPr>
        <w:rPr>
          <w:rFonts w:hint="eastAsia"/>
        </w:rPr>
      </w:pPr>
      <w:r>
        <w:rPr>
          <w:rFonts w:hint="eastAsia"/>
        </w:rPr>
        <w:t>CCTACGGGAGGCAGCAGTGGGGAATATTGCACAATGGACGCAAGTCTGATGCAGCGACGCCGTGTGAGGGATGACGGCCTTCGGGTTGTAAACCTCTTTCGTCAGGGACGAAGCCTTTTGGGGTGACGGTACCTGGAGAAGAAGCTGCGGCTAACTACGTGCCAGCAGCCGCGGTAATACGTAGGCAGCGAGCGTTAATCGGAATTACTGGGCGTAAAGCGCGTGTAGGCGGCCTAGCAAGTCGGATGTGAAAGCCCTCGGCTTAACTGAGGACGTGCGGAAGAAACTGCAAGGCTCGAGTCCGGGAGAGGGGGGTGGAATTCCCAGTGTAGCGGTGAAATGCGTAGATATTGGGAGGAACACCGGTGGCGAAGGCGGCCCCCTGGACCGGTACTGACGCTGATGCGCGAAAGCGTGGGTAGCAAACGGGATTAGATACCCCAGTAGTCC</w:t>
      </w:r>
    </w:p>
    <w:p w14:paraId="5ABD61D9">
      <w:pPr>
        <w:rPr>
          <w:rFonts w:hint="eastAsia"/>
        </w:rPr>
      </w:pPr>
      <w:r>
        <w:rPr>
          <w:rFonts w:hint="eastAsia"/>
        </w:rPr>
        <w:t>&gt;OTU010176</w:t>
      </w:r>
    </w:p>
    <w:p w14:paraId="59CE661A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CTCGGGACGAACGCCTCCAACCTAATACGTTGGAGGGTGACGGTACCGGGTGAGGAAGCCCCGGCTAACTCCGTGCCAGCAGCCGCGGTAATACGGAGGGTGCGAGCGTTGTCCGGAATCACTGGGCGTAAAGGGCGCGTAGGCGGTCGTGACAAGTCACTTGTGAAATCTCCGGGCTTAACTCGGAACGGTCAAGTGATACTGTCGAGCTAGAGTACAGAAGGGGCAACTGGAATTCTTGGTGTAGCGGTGAAATGCGTAGATATCAAGAGGAACACCTGAGGTGAAGACGGGTTGCTGGGCTGACACTGACGCTGAGGCGCGAAAGCTAGGGTAGCAAACGGGATTAGATACCCCAGTAGTCC</w:t>
      </w:r>
    </w:p>
    <w:p w14:paraId="6E8E0919">
      <w:pPr>
        <w:rPr>
          <w:rFonts w:hint="eastAsia"/>
        </w:rPr>
      </w:pPr>
      <w:r>
        <w:rPr>
          <w:rFonts w:hint="eastAsia"/>
        </w:rPr>
        <w:t>&gt;OTU010177</w:t>
      </w:r>
    </w:p>
    <w:p w14:paraId="68BD49F8">
      <w:pPr>
        <w:rPr>
          <w:rFonts w:hint="eastAsia"/>
        </w:rPr>
      </w:pPr>
      <w:r>
        <w:rPr>
          <w:rFonts w:hint="eastAsia"/>
        </w:rPr>
        <w:t>CCTACGGGAGGCTGCAGTCGGGAATTTTGGGCAATGGGCGAAAGCCTGACGCAGCAACGCCGCGTGCAGGAAGAAAGCCTTCGGGTCGTAAACTGCTTTTATCTGTGACGATTTTGACGGTAGCAGATGAATAAGGATCGGCTAACTCCGTGCCAGCAGCCGCGGTCATACGGAGGATCCAAGCGTTATCCGGATTTATTGGGCGTAAAGCGCGCGTAGGCGGCCTGGCAAGTCGGCCGTGAAATCTCCCAGCTCAACTGGGAGGGGTCGGGCGAGACTGCGAGGCTCGAGGTGGGCAGAGGGCAGTGGAATTCCCAGTGTAGCGGTGAAATGCGTAGATATTGGGAGGAACACCAGTGGCGAAGGCGGCCACCTGGACCGGTCCTGACGCTGAGGCGCGAAAGCGTGGGGAGCAAACAGGATTAGATACCCCTGTAGTCC</w:t>
      </w:r>
    </w:p>
    <w:p w14:paraId="383C007C">
      <w:pPr>
        <w:rPr>
          <w:rFonts w:hint="eastAsia"/>
        </w:rPr>
      </w:pPr>
      <w:r>
        <w:rPr>
          <w:rFonts w:hint="eastAsia"/>
        </w:rPr>
        <w:t>&gt;OTU010178</w:t>
      </w:r>
    </w:p>
    <w:p w14:paraId="79A0532E">
      <w:pPr>
        <w:rPr>
          <w:rFonts w:hint="eastAsia"/>
        </w:rPr>
      </w:pPr>
      <w:r>
        <w:rPr>
          <w:rFonts w:hint="eastAsia"/>
        </w:rPr>
        <w:t>CCTACGGGGGGCTGCAGTAAGGGATATTGGGCAATGGACGAAAGTCTGACCCAGCAACGCCGCGTTGAGGATGAAGGCCTTCGGGTTGTAAACTCATTTTGATGGGGACGAGGAAGGACGGTACCCATCGAATAAGTCACGGCTAACTACGTGCCAGCAGCCGCGGTAAAACGTAGGTGGCAAGCGTTATCCGGATTTACTGGGCGTAAAGCGTGTGCAGGCGGTTGAATAAGTGGTGTATGAAATCTCCGCGCTTAACGTGGAGGGGTTATGCCAGACTGTTCGACTAGAACCCATCAGAGGGACGTGGAATTCCGGGTGTAGTGGTGAAATGCGTAGAGATTAGGAAGAATACCAGTGGCGAAGGCGACTTTCTGGACTGTAACTGACACTGAGGCTCGAAAGCGTGGGGAGCAAACAGGATTAGATACCCTAGTAGTCC</w:t>
      </w:r>
    </w:p>
    <w:p w14:paraId="11558AA7">
      <w:pPr>
        <w:rPr>
          <w:rFonts w:hint="eastAsia"/>
        </w:rPr>
      </w:pPr>
      <w:r>
        <w:rPr>
          <w:rFonts w:hint="eastAsia"/>
        </w:rPr>
        <w:t>&gt;OTU010179</w:t>
      </w:r>
    </w:p>
    <w:p w14:paraId="5409A9A1">
      <w:pPr>
        <w:rPr>
          <w:rFonts w:hint="eastAsia"/>
        </w:rPr>
      </w:pPr>
      <w:r>
        <w:rPr>
          <w:rFonts w:hint="eastAsia"/>
        </w:rPr>
        <w:t>CCTACGGGAGGCTGCAGTTTCGAATCATTCACAATGGGCGAAAGCCTGATGGTGCGACGCCGCGTGAGGGATGAAGGTCTTCGGATTGTAAACCTCTGTCACCGGGGAAGAAACGCTTTGAGCTAATAGTTCAAAGCCTGACTTAACCCGGAGAGGAAGCAGTGGCTAACTCTGTGCCAGCAGCCGCGGTAATACAGAGACTGCGAGCGTTATTCGGATTCACTGGGCGTAAAGGGTGCGCAGGCGGCCAAGTGTGTGAGGCGTGAAAGCCCGGGGCTTAACCCCGGAATTGCACCTCAAACTACATGGCTAGAGCATTGGAGAGGGTAGCGAACAGGATTAGATACCCCGGTAGTCC</w:t>
      </w:r>
    </w:p>
    <w:p w14:paraId="6DA89D6A">
      <w:pPr>
        <w:rPr>
          <w:rFonts w:hint="eastAsia"/>
        </w:rPr>
      </w:pPr>
      <w:r>
        <w:rPr>
          <w:rFonts w:hint="eastAsia"/>
        </w:rPr>
        <w:t>&gt;OTU010180</w:t>
      </w:r>
    </w:p>
    <w:p w14:paraId="3CF8C8AF">
      <w:pPr>
        <w:rPr>
          <w:rFonts w:hint="eastAsia"/>
        </w:rPr>
      </w:pPr>
      <w:r>
        <w:rPr>
          <w:rFonts w:hint="eastAsia"/>
        </w:rPr>
        <w:t>CCTACGGGAGGCTGCAGTGGGGAATTTTCCGCAATGGGCGAAAGCCTGACGGAGCAATGCCGCGTGGAGGTAGAAGGCCTACGGGTCGTGAACTTCTTTTCCCGGAGAAGAAGCAATGACGGTATCTGGGGAATAAGCATCGGCTAACTCTGTGCCAGCAGCCGCGGTAATACAGAGGATGCAAGCGTTATCCGGAATGATTGGGCGTAAAGCGCGCGCAGGCGGCTAATTAAGTTCGGTGTTTAATCCTGGGGCTCAACCCCGGGTCGCACTGGAAACTGGTTGGCTTGAGTGCAGAAGAGGAAAGTGGAATTCCACGTGTAGCGGTGAAATGCGTAGAGATGTGGAGGAACACCAGTGGCGAAGGCGACTCTTTGGTCTGTAACTGACGCTGAGGCGCGAAAGCGTGGGGAGCAAACAGGATTAGATACCCCTGTAGTCC</w:t>
      </w:r>
    </w:p>
    <w:p w14:paraId="77365432">
      <w:pPr>
        <w:rPr>
          <w:rFonts w:hint="eastAsia"/>
        </w:rPr>
      </w:pPr>
      <w:r>
        <w:rPr>
          <w:rFonts w:hint="eastAsia"/>
        </w:rPr>
        <w:t>&gt;OTU010181</w:t>
      </w:r>
    </w:p>
    <w:p w14:paraId="0169328E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CTAGGGTTGTAAAGCTCTTTCAGCGGGGACGATAATGACGGTACCCGCAGAAGAAGCCCCGGCTAACTTCGTGCCAGCAGCCGCGGTAATACGAAGGGCGCGAGCGTTGTCCGGATTTATTGGGCGTAAAGGGCTCGTAGGCGGCCCGCTGCGTCTGCCGTGAAAGGCATCGGCTTAACCGGTGTTTTGCGGTGGATACGGGCAGACTTGAGTTCGGTAGGGGAGACTGGAATTCCTGGTGTAGCGGTGAAATGCGCAGATATCAGGAGGAACACCGGTGGCGAAGGCGGGTCTCTGGGCCGATACTGACGCTGAGGAGCGAAAGCGTGGGGAGCGAACAGGATTAGATACCCTAGTAGTCC</w:t>
      </w:r>
    </w:p>
    <w:p w14:paraId="21A54223">
      <w:pPr>
        <w:rPr>
          <w:rFonts w:hint="eastAsia"/>
        </w:rPr>
      </w:pPr>
      <w:r>
        <w:rPr>
          <w:rFonts w:hint="eastAsia"/>
        </w:rPr>
        <w:t>&gt;OTU010182</w:t>
      </w:r>
    </w:p>
    <w:p w14:paraId="563E5811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GCGGGGACGATAATGACGGTACCCGCAGAAGAAGCCCCGGCTAACTTCGTGCCAGCAGCCGCGGTAATACGAAGGGGGCTAGCGTTGTTCGGAATCACTGGGCGTAAAGCGCGCGTAGGCGGTACGGTAAGTAAGGTGTGAAAGCCCCAGGCTTAACCTGGGGAGGTCATCTTCGACTGCCGCACTCGAGTCGTGCAGAGGGTGGTGGAATTGCCGGTGTAGTGGTGAAATGCGTAGAGATCGGCAGGAACACCAAGGGGGAAGCCAGCCACCTGGGCATCGGCTGACACTGAGGGGCGACAGCGTGGGGAGCGAACTGGATTAGATACCCTTGTAGTCC</w:t>
      </w:r>
    </w:p>
    <w:p w14:paraId="3DDDBA3D">
      <w:pPr>
        <w:rPr>
          <w:rFonts w:hint="eastAsia"/>
        </w:rPr>
      </w:pPr>
      <w:r>
        <w:rPr>
          <w:rFonts w:hint="eastAsia"/>
        </w:rPr>
        <w:t>&gt;OTU010183</w:t>
      </w:r>
    </w:p>
    <w:p w14:paraId="13DA03FC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AGTGGGGAAGATAATGACGGTACCCACAGAAGAAGCCCCGGCCAACTACGTGCCAGCAGCCGCGGTAATACGTAGGGGGCAAGCGTTGTCCGGAATCATTGGGCGTAAAGAGCTCGTAGGCGGCTCAGTAAGTCGGATGTGAAAACTCAGGGCTCAACCCGGAGACGCCATCCGATACTGCTGTGGCTTGAGTCTGGTAGGGGATCACGGAATACCTGGTGTAGCGGTGAAATGCGCAGATATCAGGAGGAACACCAATAGCGAAGGCAGCTCGCTGGGACGGTACTGACGCTGAGGCGCGAAAGCGTGGGGAGCGAACAGGATTAGATACCCCTGTAGTCC</w:t>
      </w:r>
    </w:p>
    <w:p w14:paraId="03C98B40">
      <w:pPr>
        <w:rPr>
          <w:rFonts w:hint="eastAsia"/>
        </w:rPr>
      </w:pPr>
      <w:r>
        <w:rPr>
          <w:rFonts w:hint="eastAsia"/>
        </w:rPr>
        <w:t>&gt;OTU010184</w:t>
      </w:r>
    </w:p>
    <w:p w14:paraId="3A2FC7F2">
      <w:pPr>
        <w:rPr>
          <w:rFonts w:hint="eastAsia"/>
        </w:rPr>
      </w:pPr>
      <w:r>
        <w:rPr>
          <w:rFonts w:hint="eastAsia"/>
        </w:rPr>
        <w:t>CCTACGGGCGGCAGCAGTGGGGAATCTTGGGCAATGGGCGAAAGCCTGACCCAGCAACGCCGCGTGAAGGATGAAATCCCTCGGGATGTAAACTTCGCAAGAATGGGAAGAATTAGCGAACGCTAACACCGTTCGTGATGACGGTACCATTTGTAAGCTCCGGCTAACTCCGTGCCAGCAGCCGCGGTAATACGGGGGGAGCTAGCGTTGTTCGGAATTACTGGGCGTAAAGCGTACGTAGGCGGCTTTGTAAGTTAGAGGTGAAAGCCCGGGGCTCAACTCCGGAACTGCCTTTAAGACTGCATCGCTAGAATCCGGGAGAGGTGAGTGGAATTCCGAGTGTAGAGGTGAAATTCGTAGATATTCGGAAGAACACCAGTGGCGAAGGCGGCTCACTGGACCGGCATTGACGCTGAGGTACGAAAGCGTGGGGAGCAAACAGGATTAGATACCCCTGTAGTCC</w:t>
      </w:r>
    </w:p>
    <w:p w14:paraId="17B86193">
      <w:pPr>
        <w:rPr>
          <w:rFonts w:hint="eastAsia"/>
        </w:rPr>
      </w:pPr>
      <w:r>
        <w:rPr>
          <w:rFonts w:hint="eastAsia"/>
        </w:rPr>
        <w:t>&gt;OTU010185</w:t>
      </w:r>
    </w:p>
    <w:p w14:paraId="696D5BE0">
      <w:pPr>
        <w:rPr>
          <w:rFonts w:hint="eastAsia"/>
        </w:rPr>
      </w:pPr>
      <w:r>
        <w:rPr>
          <w:rFonts w:hint="eastAsia"/>
        </w:rPr>
        <w:t>CCTACGGGTGGCTGCAGCGGGGAATATTGGGCAATGGGTGAGAGCCTGACCCAGCCATGCCGCGTGCAGGAAGAAGGCGTTCTGCGTTGTAAACTGCTTTTGATCGGGAAGAAAGGGTTCCTGCGGGGACCGTTGACGGTACCTCGAAAGGAAGCACCGGCTAACTCTGTGCCAGCAGCCGCGGTAATACAGAGGGTGCGAGCGTTGTCCGGAATCACTGGGCGTAAAGGGCGCGTAGGTGGCTTTGTAAGTCGGGGGTGAAATGCTGCGGCTCAACCGCAGCGCTGCCTTCGAGACTGCAAGGCTGGAGCACGGTAGAGGCCGATGGAATTCCCGGTGTAGCGGTGGAATGCGTAGAGATCGGGAAGAACACCGATGGCGAAGGCAGTCGGCTGGGCCGTTGCTGACACTGAGGCGCGACAGCGTGGGGAGCAAACAGGATTAGATACCCCAGTAGTCC</w:t>
      </w:r>
    </w:p>
    <w:p w14:paraId="07D0CEA9">
      <w:pPr>
        <w:rPr>
          <w:rFonts w:hint="eastAsia"/>
        </w:rPr>
      </w:pPr>
      <w:r>
        <w:rPr>
          <w:rFonts w:hint="eastAsia"/>
        </w:rPr>
        <w:t>&gt;OTU010186</w:t>
      </w:r>
    </w:p>
    <w:p w14:paraId="5F332A05">
      <w:pPr>
        <w:rPr>
          <w:rFonts w:hint="eastAsia"/>
        </w:rPr>
      </w:pPr>
      <w:r>
        <w:rPr>
          <w:rFonts w:hint="eastAsia"/>
        </w:rPr>
        <w:t>CCTACGGGTGGCTGCAGTGGGGAATCTTGCGCAATGGCCTAACGGCTGACGCAGCGACGCCGCGTGGGGGAGGAAGGGCTTCGGCTCGTAAACCCCTGTTGCCCGGGGCGAACAGCTTCTTTCGAGGAGCCTGACGGTACCGGGTGAGGAAGCACCGGCTAACTCCGTGCCAGCAGCCGCGGTAATACGGAGGGTGCAAGCGTTATCCGGATTCACTGGGTTTAAAGGGTGCGTAGGAGGGTAGGTAAGTCAGTGGTGAAATCTTCGAGCTTAACTCGGAAACTGCCGTTGATACTATCTATCTTGAATACCGTGGAGGTGAGCGGAATATGTCATGTAGCGGTGAAATGCTTAGATATGACATAGAACACCAATTGCGAAGGCAGCTCACTAAAGTGTAACTGACGCTGAGGCACGAAAGCGTGGGGATCAAACAGGATTAGATACCCTTGTAGTCC</w:t>
      </w:r>
    </w:p>
    <w:p w14:paraId="3B83F674">
      <w:pPr>
        <w:rPr>
          <w:rFonts w:hint="eastAsia"/>
        </w:rPr>
      </w:pPr>
      <w:r>
        <w:rPr>
          <w:rFonts w:hint="eastAsia"/>
        </w:rPr>
        <w:t>&gt;OTU010187</w:t>
      </w:r>
    </w:p>
    <w:p w14:paraId="42B88B86">
      <w:pPr>
        <w:rPr>
          <w:rFonts w:hint="eastAsia"/>
        </w:rPr>
      </w:pPr>
      <w:r>
        <w:rPr>
          <w:rFonts w:hint="eastAsia"/>
        </w:rPr>
        <w:t>CCTACGGGAGGCTGCAGTGAGGGATATTGCACAATGGGCGAAAGCCTGATGCAGCGACGCCGCGTGGGTGAAGAAGGCCTTCGGGTCGTAAAGCCCTTTTCCCACTGAAGAGGAAGGACGGTAAGTGGGGAATAAGTCTCGGCTAACTACGTGCCAGCAGCCGCGGTAAAACGTAGGAGGCAAGCGTTATCCGGAGTTACTGGGCGTAAAGAGCGCGCAGGCGGTTCGATAAGTGGGTCGTGAAAGCTCCCGGCTAAACTGGGAGAGGACGATTCAGACTGTCGGGCTAGAGGATGGTAGAGGGGCGTGGAATTCCGGGTGTAGCGGTGAAATGTGTAGAGATCCGGAGGAACACCAGTGGTGCAGACGGCGCCCTGGGCCACACCTGACGCTGAGGCGCGAAAGCTTGGGGAGCGAACGGGATTAGATACCCCTGTAGTCC</w:t>
      </w:r>
    </w:p>
    <w:p w14:paraId="0E7F69BB">
      <w:pPr>
        <w:rPr>
          <w:rFonts w:hint="eastAsia"/>
        </w:rPr>
      </w:pPr>
      <w:r>
        <w:rPr>
          <w:rFonts w:hint="eastAsia"/>
        </w:rPr>
        <w:t>&gt;OTU010188</w:t>
      </w:r>
    </w:p>
    <w:p w14:paraId="7FBB7B44">
      <w:pPr>
        <w:rPr>
          <w:rFonts w:hint="eastAsia"/>
        </w:rPr>
      </w:pPr>
      <w:r>
        <w:rPr>
          <w:rFonts w:hint="eastAsia"/>
        </w:rPr>
        <w:t>CCTACGGGAGGCTGCAGTCAGGAATATTCCACAATGGGGGCAACCCTGATGGAGCAACGCCGCGTGCAGGACGAAGGCCTTCGGGTCGTAAACTGCTTTTGTATATGAAGAATATGACGGTAATATACGAATAAGGATCGGCTAACTCCGTGCCAGCAGCCGCGGTCATACGGAGGATCCGAGCGTTATCCGGAGTGACTGGGCGTAAAGAGTTGCGTAGGTGGTTAGTAAAGCGAATAGTGAAATCTGGTGGCTCAACCACTTAGACTATTATTCGAACTCACTGACTTGAGAATGGTAGAGGTAGCTGGAATTTCTAGTGTAGGAGTGAAATCCGTAGATATTAGAAGGAACACCAATGGCGTAGGCAGGCTACTGGACCATTTCTGACACTAAAGCACGAAAGCGTGGGGAGCGAACCGGATTAGATACCCTAGTAGTCC</w:t>
      </w:r>
    </w:p>
    <w:p w14:paraId="523B3E6E">
      <w:pPr>
        <w:rPr>
          <w:rFonts w:hint="eastAsia"/>
        </w:rPr>
      </w:pPr>
      <w:r>
        <w:rPr>
          <w:rFonts w:hint="eastAsia"/>
        </w:rPr>
        <w:t>&gt;OTU010189</w:t>
      </w:r>
    </w:p>
    <w:p w14:paraId="252D5D1B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TTTTCGGAATGTAAACTTCACAAGAATGGGAAGAATAAGTCGGGGTTAATACCCCCGATGATGACGGTACCATTTGTAAGCTCCGGCTAACTCCGTGCCAGCAGCCGCGGTAATACGTAGGGGCCGAGCGTTGTCCGGAGTTACTGGGCGTAAAGCGCGCGCAGGCGGCTCGTCAAGCCTGACGTGAAAGCCCCCGGCTCAACCGGGGAGGGTCGTCGGGGACTGGCGGGCTTGAGGTCGGCAGGGGCTGGTGGAATTCTTGGTGTAGTGGTGGAATGCGTAGAGATCCGGAGGAACACCAGCGGCGAAGGCGGCATCCTGGACTGGTCCTGACACTCAGGAGCGAAAGCGTGGGGAGCGATCCGGATTAGATACCCCAGTAGTCC</w:t>
      </w:r>
    </w:p>
    <w:p w14:paraId="29EF6E68">
      <w:pPr>
        <w:rPr>
          <w:rFonts w:hint="eastAsia"/>
        </w:rPr>
      </w:pPr>
      <w:r>
        <w:rPr>
          <w:rFonts w:hint="eastAsia"/>
        </w:rPr>
        <w:t>&gt;OTU010190</w:t>
      </w:r>
    </w:p>
    <w:p w14:paraId="23A1FBB9">
      <w:pPr>
        <w:rPr>
          <w:rFonts w:hint="eastAsia"/>
        </w:rPr>
      </w:pPr>
      <w:r>
        <w:rPr>
          <w:rFonts w:hint="eastAsia"/>
        </w:rPr>
        <w:t>CCTACGGGAGGCAGCAGTGGGGAATTTTGCGCAATGGGCGGAAGCCTGACGCAGCGACGCCGCGTGGAGGATGAAGGTTTTCGGATTGTAAACTCCTGTCATTGGTGAACAAGGCTCTGGGGAGTAACTGCCCTGGGGTTTGATAGTAGCCGAAGAGGAAGGGACGGCTAACTCTGTGCCAGCAGCCGCGGTAATACAGAGGTCCCAAGCGTTGTTCGGATTCATTGGGCGTAAAGGGTGCGTAGGCGGCGGGGTAAGTCTGATGTGAAAGGTTGGGGCTCAACCCTGACACTGCATTGGATACTGCCTTGCTTGAGTACTGGAGAGGAGACTGGAATTTACGGTGTAGCAGTGAAATGCGTAGAGATCGTAAGGAAGACCAGTGGCGAAGGCGAGTCTCTGGACAGTTACTGACGCTGAGGCACGAAGGCCAGGGGAGCAAACGGGATTAGATACCCGAGTAGTCC</w:t>
      </w:r>
    </w:p>
    <w:p w14:paraId="5FA2B5B5">
      <w:pPr>
        <w:rPr>
          <w:rFonts w:hint="eastAsia"/>
        </w:rPr>
      </w:pPr>
      <w:r>
        <w:rPr>
          <w:rFonts w:hint="eastAsia"/>
        </w:rPr>
        <w:t>&gt;OTU010191</w:t>
      </w:r>
    </w:p>
    <w:p w14:paraId="6CFD3C1B">
      <w:pPr>
        <w:rPr>
          <w:rFonts w:hint="eastAsia"/>
        </w:rPr>
      </w:pPr>
      <w:r>
        <w:rPr>
          <w:rFonts w:hint="eastAsia"/>
        </w:rPr>
        <w:t>CCTACGGGTGGCTGCAGTCGAGAATTTTTCTCAATGGGGGAAACCCTGAAGGAGCGACGCCGCGTGGGGGATGAAGGGCTTCGGCCCGTAAACCCCTGTCATTTGCGAACAAATGTCATGGTTGAACATTCCATGGCTTGATTGTAGTGAAAGAGGAAGGGACGGCTAACTCTGTGCCAGCAGTCGCGGTAATACAGAGGTCTCGAGCGTTAGTCGGAATCACTGGGCTTAAAGCGTGCGTAGGCGGATGTGCAGGCGTCGTGTGAAAGCCCTCGGCTCAACCGTGGGGGTGCACGGGAAACTGGCCGGCTTGAGTGCAGGAGAGGGGAGCGGAATTCCCGGTGTAGCGGTGGAATGCGTAGATATCCGAAGGAACATCAGTGGCGAAAGCGGCTTCCTGGACCAGAACTGACGATCAGGCACGAAAGCGTGGGGAGCAAACAGGATTAGATACCCTTGTAGTCC</w:t>
      </w:r>
    </w:p>
    <w:p w14:paraId="0CD69FB0">
      <w:pPr>
        <w:rPr>
          <w:rFonts w:hint="eastAsia"/>
        </w:rPr>
      </w:pPr>
      <w:r>
        <w:rPr>
          <w:rFonts w:hint="eastAsia"/>
        </w:rPr>
        <w:t>&gt;OTU010192</w:t>
      </w:r>
    </w:p>
    <w:p w14:paraId="5CA4BB7F">
      <w:pPr>
        <w:rPr>
          <w:rFonts w:hint="eastAsia"/>
        </w:rPr>
      </w:pPr>
      <w:r>
        <w:rPr>
          <w:rFonts w:hint="eastAsia"/>
        </w:rPr>
        <w:t>CCTACGGGGGGCTGCAGTCAAGAATCTTCCCCAATGGCCGCAAGGCTGACCCAGCGACGCCGCGTGTGGGATGACGCCTCTCGGGGTGTAAACCACTGTCAGAGGGGAAGAATGAGCCAGGTGTAAATAATGCCTGGCTGTGACGGTACCCTCAAAGGAAGCACCGGCTAACTCCGTGCCAGCAGCCGCGGTAATACGGAGGGTGCGAGCGTTGTTCGGATTTACTGGGCGTAAAGCGCGCGCAGGTGGGTGTGCAAGTCGGAAGTGAAATCCCCAGGCTTAACCTGGGAACTGCTTCCGAGACTGCATCGCTAGAGTATGGGAGAGGGAAGTGGAATTTCAGGTGTAGCGGTGAAATGCGTAGATATGTAGAGGAACACCGGTGGCGAAGGCGGCTTTCTGGTCTGTAACTGACGCTGAGGCGCGAAAGCGTGGGGAGCAAACAGGATTAGATACCCGGGTAGTCC</w:t>
      </w:r>
    </w:p>
    <w:p w14:paraId="0988531E">
      <w:pPr>
        <w:rPr>
          <w:rFonts w:hint="eastAsia"/>
        </w:rPr>
      </w:pPr>
      <w:r>
        <w:rPr>
          <w:rFonts w:hint="eastAsia"/>
        </w:rPr>
        <w:t>&gt;OTU010193</w:t>
      </w:r>
    </w:p>
    <w:p w14:paraId="1FFC9455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GCACTTTCAATGGGGAAGAAAAGCGTAGCGTTAATAGCGTTGCGCCGTGACGTTACCCATAGAAGAAGCACCGGCTAACTCCGTGCCAGCAGCCGCGGTAATACGGAGGGTGCGAGCGTTAATCGGAATTACTGGGCGTAAAGCGCGCGTAGGCGGTTATTTAAGCTGGATGTGAAAGCCCCGGGCTCAACCTGGGAACTGCATTCAGAACTGGATGGCTAGAGTACGAGAGAGGGTAGTGGAATTTCCTGTGTAGCGGTGAAATGCGTAGATATAGGAAGGAACATCAGTGGCGAAGGCGACTGCCTGGCTCGATACTGACGCTGAGGTGCGAAAGCGTGGGGAGCAAACAGGATTAGATACCCCAGTAGTCC</w:t>
      </w:r>
    </w:p>
    <w:p w14:paraId="349F611E">
      <w:pPr>
        <w:rPr>
          <w:rFonts w:hint="eastAsia"/>
        </w:rPr>
      </w:pPr>
      <w:r>
        <w:rPr>
          <w:rFonts w:hint="eastAsia"/>
        </w:rPr>
        <w:t>&gt;OTU010194</w:t>
      </w:r>
    </w:p>
    <w:p w14:paraId="0B0785FB">
      <w:pPr>
        <w:rPr>
          <w:rFonts w:hint="eastAsia"/>
        </w:rPr>
      </w:pPr>
      <w:r>
        <w:rPr>
          <w:rFonts w:hint="eastAsia"/>
        </w:rPr>
        <w:t>CCTACGGGGGGCAGCAGTGGGGAATTTTCCGCAATGGGCGAAAGCCTGACGGAGCAATGCCGCGTGGAGGTAGAAGGCCTACGGGTCGTGAACTTCTTTTCCCGGAGAAGAAGCAATGACGGTATCTGGGGAATAAGCATCGGCTAACTCTGTGCCAGCAGCCGCGGTAATACAGAGGATGCAAGCGTTGTCCGGATTTACTGGGTTTAAAGGGTGTGTAGGCGGACTTTTAAGTCAGCGGTGAAATCTCCGGGCTCAACCTTGGAACCGCATCAGATACTGTTAGAGTTGAGGGAGTCAGAGGAAAGTGGAATTCCAGGTGGAGCGGTGGAATGCGTTGATATCTGGAGGAACACCAATGGCGAAGGCGACTCTCTGGTCTGTAACTGACGCTGAGGAGCGAAAGCGTGGGGAGCGAACAGGATTAGATACCCCAGTAGTCC</w:t>
      </w:r>
    </w:p>
    <w:p w14:paraId="691454F4">
      <w:pPr>
        <w:rPr>
          <w:rFonts w:hint="eastAsia"/>
        </w:rPr>
      </w:pPr>
      <w:r>
        <w:rPr>
          <w:rFonts w:hint="eastAsia"/>
        </w:rPr>
        <w:t>&gt;OTU010195</w:t>
      </w:r>
    </w:p>
    <w:p w14:paraId="0EE7AD7A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TTGGGAAGAATTAGTAGGGGTTAATACCCCCTATGATGACGGTACCTTTTGTAAGCTCCGGCTAACTCCGTGCCAGCAGCCGCGGTAATACGGGGGGGGCAAGCGTTGTTCGGAATTACTGGGCGTAAAGGGCTCGTAGGTGGCTAACTAAGTCAGACGTGAAATCTCCGGGCTTAACTCGGAACTGCCAAGTGATACTGTCACGCTAGAGTGCAGAAGGGGCAATCGGAATTCTTGGTGTAGCGGTGAAATGCGCAGATATCGGGAGGAACACCAGTGGCGAAGGCGGCCGACTGGGCCGATCCTGACGCTGAGACCCGAAAGCCAGGGTAGCGAACCGGATTAGATACCCGAGTAGTCC</w:t>
      </w:r>
    </w:p>
    <w:p w14:paraId="2AD7BC11">
      <w:pPr>
        <w:rPr>
          <w:rFonts w:hint="eastAsia"/>
        </w:rPr>
      </w:pPr>
      <w:r>
        <w:rPr>
          <w:rFonts w:hint="eastAsia"/>
        </w:rPr>
        <w:t>&gt;OTU010196</w:t>
      </w:r>
    </w:p>
    <w:p w14:paraId="545E9202">
      <w:pPr>
        <w:rPr>
          <w:rFonts w:hint="eastAsia"/>
        </w:rPr>
      </w:pPr>
      <w:r>
        <w:rPr>
          <w:rFonts w:hint="eastAsia"/>
        </w:rPr>
        <w:t>CCTACGGGAGGCTGCAGTGGGGAATTTTGCGCAATGGGCGAAAGCCTGACGCAGCAACGCCGCGTGTGTGATGAAGGTCTTCGGATTGTAAAGCACTTTCGACCGGGACGAAATGCCTTGGCCTAACACGCCTGGGAATTGACGGTACCGGGAGAAGAAGCACCGGCTAACTCTGTGCCAGCAGCCGCGGTAATACAGAGGGTGCAAGCGTTGTTCGGAATTATTGGGCGTAAAGCGCGTGTAGGCGGCTTTGCAAGTCGGGTGTGAAAGCCCTCGGCTCAACCGAGGAAGTGCGCCCGAAACTGCAGAGCTTGAGTGCCGGAGAGGATGGCGGAATTCCCCAAGTAGAGGTGAAATTCGTAGATATGGGGAGGAACACCGGTGGCGAAGGCGGCCATCTGGACGGTGACTGACGCTGAGACGCGAAAGCGTGGGGAGCAAACAGGATTAGATACCCGAGTAGTCC</w:t>
      </w:r>
    </w:p>
    <w:p w14:paraId="6DBBF62F">
      <w:pPr>
        <w:rPr>
          <w:rFonts w:hint="eastAsia"/>
        </w:rPr>
      </w:pPr>
      <w:r>
        <w:rPr>
          <w:rFonts w:hint="eastAsia"/>
        </w:rPr>
        <w:t>&gt;OTU010197</w:t>
      </w:r>
    </w:p>
    <w:p w14:paraId="6A530751">
      <w:pPr>
        <w:rPr>
          <w:rFonts w:hint="eastAsia"/>
        </w:rPr>
      </w:pPr>
      <w:r>
        <w:rPr>
          <w:rFonts w:hint="eastAsia"/>
        </w:rPr>
        <w:t>CCTACGGGCGGCTGCAGTGGGGAATATTGCACAATGGGCTCACGCCTGAGGGAGCAACGCCGCGTGCGGGACGACGGCCTTCGGGTTGTAAACCGCTTTTGGTGGGGAAGACAGTGACGGTACCCACCGAATCAGCCCCGGCTAACTCTGTGCCAGCAGCCGCGGTAAGACAGAGGGGGCAAGCGTTGTCCGGACTAACTGGGCGTAAAGCGCGCGCAGGCGGTTCTTTAAGTCTGGAGTTTAAGTTCGGGGCTCAACCCCGTATCGCTCTGGAAACTGGGGAACTGGAGTGTAGGAGAGGAAAGTGGAATTCCACGTGTAGCGGTGAAATGCGTAGATATACGGAGGAACACCAGCGGCGAAGGCGGGTAGCTGGGCCAACACTGACGCTGATGCGCGAAAGCTAGGGGAGCAAACGGGATTAGATACCCCAGTAGTCC</w:t>
      </w:r>
    </w:p>
    <w:p w14:paraId="2D01F8DA">
      <w:pPr>
        <w:rPr>
          <w:rFonts w:hint="eastAsia"/>
        </w:rPr>
      </w:pPr>
      <w:r>
        <w:rPr>
          <w:rFonts w:hint="eastAsia"/>
        </w:rPr>
        <w:t>&gt;OTU010198</w:t>
      </w:r>
    </w:p>
    <w:p w14:paraId="1F978448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TGCTCCTGGGGTTAACAGCCCCGGGAAGTGACGGTACCCTCAAAGGAAGCACCGGCTAACTCTGTGCCAGCAGCCGCGGTAATACAGAGGTGCCGAGCGTTAGGCGGAATCACTGGGCTTAAAGCGTGTGTAGGCGGACCCGTCAGTGCCTCGTGAAATCCCACCGCTCAACGGTGGAACGGCCGGGCATACTGCGGGTCTTGGGCCAGCCAGGGGTCACCGGAACAAGCGGTGGAGCGGTGAAATGTGTAGAGATCGGCAGGAACACCCAGGGGGAAGCCAGCGGACTGGGCATCGGCTGACGCTCAGGTGCGACAGCGTGGGGAGCGAACAGGATTAGATACCCCTGTAGTCC</w:t>
      </w:r>
    </w:p>
    <w:p w14:paraId="54DFAA78">
      <w:pPr>
        <w:rPr>
          <w:rFonts w:hint="eastAsia"/>
        </w:rPr>
      </w:pPr>
      <w:r>
        <w:rPr>
          <w:rFonts w:hint="eastAsia"/>
        </w:rPr>
        <w:t>&gt;OTU010199</w:t>
      </w:r>
    </w:p>
    <w:p w14:paraId="115A3095">
      <w:pPr>
        <w:rPr>
          <w:rFonts w:hint="eastAsia"/>
        </w:rPr>
      </w:pPr>
      <w:r>
        <w:rPr>
          <w:rFonts w:hint="eastAsia"/>
        </w:rPr>
        <w:t>CCTACGGGTGGCTGCAGTCGAGGATCTTCGGCAATGGGCGCAAGCCTGACGAAGCGACGCCGTGTGTGTGATGAAGGCCTTCGGGTTGTAAAGCACTTTCGCCTGAGAACAAGAAAGGTTGGCTAATATCCAGCCGATTTGAGAGTACCAGGTAAAGAAGCACCGGCTAACTACGTGCCAGCAGCTGCGGTAATACGTAGGGTGCAAGCATTAATCGGATTTATTGGGCGTAAAGGGCGCGTAGGCGGGAATGTCAGTCAGATGTGAAATCCCGGGGCTCAACCCCGGAACTGCACCCGATACTGCCGTGCTCGAGGGTTGGAGAGGTAGCTGGAATTCTCGGTGTAGCGGTGAAATGCGTAGAGATGTGGAGGAACACCGATGGCGAAGGCAGCCTTCTGGGCCAATACTGACGCTCATGCACGAAAGCGTGGGGAGCAAACAGGATTAGATACCCTTGTAGTCC</w:t>
      </w:r>
    </w:p>
    <w:p w14:paraId="31E7A646">
      <w:pPr>
        <w:rPr>
          <w:rFonts w:hint="eastAsia"/>
        </w:rPr>
      </w:pPr>
      <w:r>
        <w:rPr>
          <w:rFonts w:hint="eastAsia"/>
        </w:rPr>
        <w:t>&gt;OTU010200</w:t>
      </w:r>
    </w:p>
    <w:p w14:paraId="79A15379">
      <w:pPr>
        <w:rPr>
          <w:rFonts w:hint="eastAsia"/>
        </w:rPr>
      </w:pPr>
      <w:r>
        <w:rPr>
          <w:rFonts w:hint="eastAsia"/>
        </w:rPr>
        <w:t>CCTCGGGCGGCTGCAGTCGAGAATCTTCGTCAATGGGCGAAAGCCTGAACGAGCGACGCCGCGTGCGGGATGAAGGCCTTTGGGTTGTAAACCGCTGTCGAGGGGGATGAAGGCTGAGGAGTTATCTCTTCAGTTTGACAGAGCCCTGGAGGAAGCACGGGCTAAGTTCGTGCCAGCAGCCGCGGTAATACGAACTGTGCGAACGTTATTCGGAATCACTGGGCTTACAGGGTGCGTAGGCGGCTTTGTAAGTCGGGGGTGAAAGCCTGTGGCTCAACCACAGAATTGCCTTCGATACTGCATGGCTTGAGACCGGAAGAGGTTAGTGGAACTGCGAGTGTAGAGGTGAAATTCGTAGATATCTGGAGGAACACCGGTGGCGAAGGCGGCATCCTGGACCGACATTGACGCTGAGGCGCGAAAGCCAGGGGAGCAAACGGGATTAGATACCCTTGTAGTCC</w:t>
      </w:r>
    </w:p>
    <w:p w14:paraId="638252C1">
      <w:pPr>
        <w:rPr>
          <w:rFonts w:hint="eastAsia"/>
        </w:rPr>
      </w:pPr>
      <w:r>
        <w:rPr>
          <w:rFonts w:hint="eastAsia"/>
        </w:rPr>
        <w:t>&gt;OTU010201</w:t>
      </w:r>
    </w:p>
    <w:p w14:paraId="33B14673">
      <w:pPr>
        <w:rPr>
          <w:rFonts w:hint="eastAsia"/>
        </w:rPr>
      </w:pPr>
      <w:r>
        <w:rPr>
          <w:rFonts w:hint="eastAsia"/>
        </w:rPr>
        <w:t>CCTACGGGCGGCTGCAGTCGCGAATCATTCACAATGGGCGCAAGCCTGATGATGCCACGCCGCGTGCGGGATGAAGGCCCTTTGGGTTGTAAACCGCTGTCAAGGGAGGGGAAACACACGGTGCGAACAGTGCCGTGCTTGACTGCTCCCTAAAGGAAGCCCCGGCAAAACATGTGCCAGCAGCCGCGGTAATACATGTGGGGCAAGCGTTGTTCGGAATTACTGGGCATAAAGGGTGCGTAGGCGGCTTGTTAAGTCAAAGGTGAAAGTTTTCGGCCCAACCGGAAAATTGCCTGTGATACTGGCGAGCTTGAGTGCGTGAGGGGTGGGGGGAACGAGCAGTGTAGCGGTGAAATGCGTAGATATTGCTCGGAAGGCCGGAGCCGAAGGGGCCCCACTGGTACGTAACTGACGCTGAGGCACGAAAGCGTGGGGAGCAAACAGGATTAGATACCCCAGTAGTCC</w:t>
      </w:r>
    </w:p>
    <w:p w14:paraId="4A7A30A4">
      <w:pPr>
        <w:rPr>
          <w:rFonts w:hint="eastAsia"/>
        </w:rPr>
      </w:pPr>
      <w:r>
        <w:rPr>
          <w:rFonts w:hint="eastAsia"/>
        </w:rPr>
        <w:t>&gt;OTU010202</w:t>
      </w:r>
    </w:p>
    <w:p w14:paraId="553067A3">
      <w:pPr>
        <w:rPr>
          <w:rFonts w:hint="eastAsia"/>
        </w:rPr>
      </w:pPr>
      <w:r>
        <w:rPr>
          <w:rFonts w:hint="eastAsia"/>
        </w:rPr>
        <w:t>CCTACGGGGGGCTGCAGTGGGGAATATTGGACAATGGGCGAAAGCCTGATCCAGCAACGCCGCGTGGGGGACGAAGGCCTTCGGGTTGTAAACCCCTGTCAGGTGGGGCGAAGGGCCTGCAGTGAATAACTGCAGTCCTTGACGGTACCACCAGAGGAAGCCCCGGCTAACTCCGTGCCAGCAGCCGCGGTAATACGGAGGGGGCGAGCGTTATTCGGAATTACTGGGCGTAAAGGGCGCGTAGGCGGCCATGTAAGTCGGATGTGAAATCCCGGGGCTCAACCCCGGAACTGCATTCGATACTGTGTGGCTTGAGACCGGAAGAGGTGGGTGGAATACCCAGTGTAGAGGTGAAATTCGTAGATATTGGGTGGAACACCGGTGGCGAAGGCGGCTCACTGGTCCGGTTCTGACGCTGAGGCGCGAAAGCGTGGGGAGCAAACAGGATTAGATACCCGAGTAGTCC</w:t>
      </w:r>
    </w:p>
    <w:p w14:paraId="1C67DC6D">
      <w:pPr>
        <w:rPr>
          <w:rFonts w:hint="eastAsia"/>
        </w:rPr>
      </w:pPr>
      <w:r>
        <w:rPr>
          <w:rFonts w:hint="eastAsia"/>
        </w:rPr>
        <w:t>&gt;OTU010203</w:t>
      </w:r>
    </w:p>
    <w:p w14:paraId="715BA373">
      <w:pPr>
        <w:rPr>
          <w:rFonts w:hint="eastAsia"/>
        </w:rPr>
      </w:pPr>
      <w:r>
        <w:rPr>
          <w:rFonts w:hint="eastAsia"/>
        </w:rPr>
        <w:t>CCTACGGGCGGCTGCAGTGGGGAATTTTGGGCAATGGGCGAAAGCCTGACCCAGCAACGCCGCGTGAGGGAGGAAATCCTTCGGGATGTAAACCTCACAAGTAAGGGAAGAGAGTGTGCGGGATAATACCCCGCACGCCCGACGGTACCTTACGTAAGCCACGGCTAACTACGTGCCAGCAGCCGCGGTAATACAGAGGTGGCAAGCGTTGTTCGGAATTACTGGGCGTAAAGGGCGCGTAGGCGGCCGCCTAAGTCAGACGTGAAATCCCCAAGCTTAACTTGGGAACTGCGTCTGATACTGGGTGGCTTGAATGCGGGAGAGGGATGTGGAATTCCAGGTGTAGCGGTGAAATGCGTAGATATCTGGAGGAACACCGGTGGCGAAGGCGGCATCCTGGACCGACATTGACGCTGAGGCGCGAAAGCTAGGGGAGCAAACGGGATTAGATACCCTAGTAGTCC</w:t>
      </w:r>
    </w:p>
    <w:p w14:paraId="245E9772">
      <w:pPr>
        <w:rPr>
          <w:rFonts w:hint="eastAsia"/>
        </w:rPr>
      </w:pPr>
      <w:r>
        <w:rPr>
          <w:rFonts w:hint="eastAsia"/>
        </w:rPr>
        <w:t>&gt;OTU010204</w:t>
      </w:r>
    </w:p>
    <w:p w14:paraId="04B747D6">
      <w:pPr>
        <w:rPr>
          <w:rFonts w:hint="eastAsia"/>
        </w:rPr>
      </w:pPr>
      <w:r>
        <w:rPr>
          <w:rFonts w:hint="eastAsia"/>
        </w:rPr>
        <w:t>CCTACGGGTGGCTGCAGCGAGGAATCTTGGGCAATGGGCGCAAGCCTGACCCAGCGACGCCGCGTGAGGGATGAAGGCCTTCGGGTTGTAAACCTCTTTCAGCAGGGAAGAAGCCTTCGGGTGACGGTACCTGCAGAAGAAGCCTCGGCTAACTCCGTGCCAGCAGCCGCGGTAAGACGGAGGAGGCGAGCGTTATCCGGATTTACTGGGCTTAAAGCGTGTGTAGGCGGAATTCTAAGTACCTTGTGAAATCCCACAGCTCAACTGTGGAACTGCTTGGTATACTGGTTTTCTTGAGCCACTTAGGGGCTGTCGGAACAAATGGTGGAGCGGTGAAATGCGTAGATATCATTTGGAACGCCAACGGTGAAAACAGACAGCTGGGAGTGTGCTGACGCTGAGACACGAAAGCCAGGGGAGCGAACGGGATTAGATACCCCGGTAGTCC</w:t>
      </w:r>
    </w:p>
    <w:p w14:paraId="2FA7757E">
      <w:pPr>
        <w:rPr>
          <w:rFonts w:hint="eastAsia"/>
        </w:rPr>
      </w:pPr>
      <w:r>
        <w:rPr>
          <w:rFonts w:hint="eastAsia"/>
        </w:rPr>
        <w:t>&gt;OTU010205</w:t>
      </w:r>
    </w:p>
    <w:p w14:paraId="240CE4CD">
      <w:pPr>
        <w:rPr>
          <w:rFonts w:hint="eastAsia"/>
        </w:rPr>
      </w:pPr>
      <w:r>
        <w:rPr>
          <w:rFonts w:hint="eastAsia"/>
        </w:rPr>
        <w:t>CCTACGGGTGGCTGCAGCAAGGAATTTTCCGCAATGGACGAAAGTCTGACGGAGCAACGCCGCGTGAGCGAAGAAGGCCTTCGGGTCGTAAAGCTCTGTTGTTAGGGAAGAACAAGTATCGGAGTAACTGCCGGTACCTTGACGGTACCTAACCAGAAAGCCACGGCTAACTACGTGCCAGCAGCCGCGGTAATACGGAGGGGGCTAGCGTTGTTCGGAATTATTGGGCGTAAAGGGCTCGTAGGCGGACGGGTAAGTCTGGCGTGAAATCTCCACCGCTCACCGGGGAGAGGCCGCTGGATACTGCCTGTCTGGAGTTCGGCAGAGGACCATGGAATTCCAGGTGTAGCAGTGAAATGCGTAGATATCGTGAGGAACACCAATGGCGAAGGCAGCTTCCTGGACAGTTACTGACGCTCAGGCACGAAAGCGTGGGGAGCAAAAGGGATTAGATACCCTAGTAGTCC</w:t>
      </w:r>
    </w:p>
    <w:p w14:paraId="772E695E">
      <w:pPr>
        <w:rPr>
          <w:rFonts w:hint="eastAsia"/>
        </w:rPr>
      </w:pPr>
      <w:r>
        <w:rPr>
          <w:rFonts w:hint="eastAsia"/>
        </w:rPr>
        <w:t>&gt;OTU010206</w:t>
      </w:r>
    </w:p>
    <w:p w14:paraId="7B102609">
      <w:pPr>
        <w:rPr>
          <w:rFonts w:hint="eastAsia"/>
        </w:rPr>
      </w:pPr>
      <w:r>
        <w:rPr>
          <w:rFonts w:hint="eastAsia"/>
        </w:rPr>
        <w:t>CCTACGGGGGGCTGCAGTGGGGAATCTTGCACAATGGGCGAAAGCCTGATGCAGCAACGCCGCGTGCGGGAAGAAGGCCCTAGGGTTGTAAACCGCTTTCAGCAGGGAAGAAAATGACGGTACCTGTAGAAGAAGGTGCGGCCAACTACGTGCCAGCAGCCGCGGTGACACGTAGGCACCAAGCGTTGTCCGGATTTATTGGGCGTAAAGAGCTCGTAGGCGGCTATTCGCGTCGGATGTGAAAGCTCAGGGCTCAACTCTGAGAGGCCATTCGATACGGGATAGCTAGAGGTAGGTAGGGGAGATCGGAATTCCTGGTGTAGCGGTGAAATGCATAGATACCATAAAGAACACCTATTGCGAAGGCAGCTTACTAGGCTGTAACTGACGCTGAGGCACGAAAGCGTGGGGATCAAACAGGATTAGATACCCTTGTAGTCC</w:t>
      </w:r>
    </w:p>
    <w:p w14:paraId="1C51E89D">
      <w:pPr>
        <w:rPr>
          <w:rFonts w:hint="eastAsia"/>
        </w:rPr>
      </w:pPr>
      <w:r>
        <w:rPr>
          <w:rFonts w:hint="eastAsia"/>
        </w:rPr>
        <w:t>&gt;OTU010207</w:t>
      </w:r>
    </w:p>
    <w:p w14:paraId="214EAAF2">
      <w:pPr>
        <w:rPr>
          <w:rFonts w:hint="eastAsia"/>
        </w:rPr>
      </w:pPr>
      <w:r>
        <w:rPr>
          <w:rFonts w:hint="eastAsia"/>
        </w:rPr>
        <w:t>CCTACGGGCGGCAGCAGTGGGGAATATTGCGCAATGGGCGAAAGCTTGACGCAGCAACGCCGCGTGAGTGATGAAGGCCTTCGGGTCGTAAAGCTCTGTCGGAGGGAACGAATGCTCCTGAGGTTAATAGCCTCAGGAGGTGACGGTACCCTCAAAGGAAGCACCGGCTAACTCTGTGCCAGCAGCCGCGGTAATACGAAGGGTGCAAGCGTTGTTCGGAATTATTGGGCGTAAAGGGTTCGTAGGCGGGACTGAAAGTCAAGTGTGAAATCCTCGAGCTTAACTCGAGACGTGCATTTGAAACTCCAGTTCTTGAGTCACAGAGAGGGTAATGGAATTGTTGGTGTAGGAGTGACATCCGTAGAGATCAACAGGAACATCAGAGGCGAAAGCGGTTACCTGGCTGTGCACTGACGCTGAGGAACGAAAGTGTGGGGAGCAAACAGGATTAGATACCCCAGTAGTCC</w:t>
      </w:r>
    </w:p>
    <w:p w14:paraId="13AFFD92">
      <w:pPr>
        <w:rPr>
          <w:rFonts w:hint="eastAsia"/>
        </w:rPr>
      </w:pPr>
      <w:r>
        <w:rPr>
          <w:rFonts w:hint="eastAsia"/>
        </w:rPr>
        <w:t>&gt;OTU010208</w:t>
      </w:r>
    </w:p>
    <w:p w14:paraId="3638B112">
      <w:pPr>
        <w:rPr>
          <w:rFonts w:hint="eastAsia"/>
        </w:rPr>
      </w:pPr>
      <w:r>
        <w:rPr>
          <w:rFonts w:hint="eastAsia"/>
        </w:rPr>
        <w:t>CCTACGGGTGGCAGCAGTGGGGAATATTGCACAATGGGGGAAACCCTGATGCAGCAACGCCGCGTGAGTGATGACGGTCTTCGGATTGTAAAGCTCTGTCTTTAGGGACGATAATGACGGTACCTGGAGAAGAAGCGCCGGCCAACTACGTGCCAGCAGCCGCGGTAAGACGTAGGGCGCGAGCGTTGTCCGGATTTATTGGGCGTAAAGAGCTCGTAGGCGGCTTGTTGCGTCAGCTGTGAAAACCCGCAGCTCAACTGGGAGAGGACGCCTAAGACTGCTGGGCTAGAGGGTGGTAGAGGGAGGTGGAATTCCCGGTGTAGTGGTGAAATGCGTAGAGATTAGGAAGAACCCCAGTGGCGAAGGCGACTTTCTGGACCATAACTGACGCTGAGGCATGAAAGCGTGGGGAGCAAACAGGATTAGATACCCTAGTAGTCC</w:t>
      </w:r>
    </w:p>
    <w:p w14:paraId="5715AA50">
      <w:pPr>
        <w:rPr>
          <w:rFonts w:hint="eastAsia"/>
        </w:rPr>
      </w:pPr>
      <w:r>
        <w:rPr>
          <w:rFonts w:hint="eastAsia"/>
        </w:rPr>
        <w:t>&gt;OTU010209</w:t>
      </w:r>
    </w:p>
    <w:p w14:paraId="5F0C98DD">
      <w:pPr>
        <w:rPr>
          <w:rFonts w:hint="eastAsia"/>
        </w:rPr>
      </w:pPr>
      <w:r>
        <w:rPr>
          <w:rFonts w:hint="eastAsia"/>
        </w:rPr>
        <w:t>CCTACGGGTGGCAGCAGTGGGGAATCTTGCCCAATGGGCGAAAGCCTGAGGCAGCGACGCCGCGTGCGGGAAGAAGGCCTTCGGGTTGTAAACCGCTTTCAGGAGGGACGAAGCCACTCGGGTTAATAGCCCAGAGGGTGACGGTACCTCCAGAAGAAGCCCCGGCCAACTACGTGCCAGCAGCCGCGGTAATACGTAGGGGGCGAGCGTTGTCCGGATTTATTGGGCGTAAAGGGCTCGTAGGCGGTCCGTTACGTCGGGAGTGAAAACTCGGAGCTCAACTCCGAGCCTGCTTCCGATACGGGCAGACTAGAGGTAGGCAGGGGAGAGCGGAATTCCCGGTGTAGCGGTGAAATGCGCAGAGATCGGGAGGAACACCCGTAGCGAAGGCGGCACTCTGGGCCGGTACTGACGCTGAGACGCGAAAGCGTGGGGAGCAAACAGGATTAGATACCCGAGTAGTCC</w:t>
      </w:r>
    </w:p>
    <w:p w14:paraId="3DED99B8">
      <w:pPr>
        <w:rPr>
          <w:rFonts w:hint="eastAsia"/>
        </w:rPr>
      </w:pPr>
      <w:r>
        <w:rPr>
          <w:rFonts w:hint="eastAsia"/>
        </w:rPr>
        <w:t>&gt;OTU010210</w:t>
      </w:r>
    </w:p>
    <w:p w14:paraId="5F218B75">
      <w:pPr>
        <w:rPr>
          <w:rFonts w:hint="eastAsia"/>
        </w:rPr>
      </w:pPr>
      <w:r>
        <w:rPr>
          <w:rFonts w:hint="eastAsia"/>
        </w:rPr>
        <w:t>CCTACGGGTGGCAGCAGTGAGGAATCGTGCGCAATGGGCGAAAGCCTGACGCCGCGACGCCGCGTGGAGGAAGACGGCCTTCGGGTTGTAAACTCCTTTTATGGGGGACGATTATGACGGTACCCCAAGAATAAGCACCGGCTAACTACGTGCCAGCAGCCGCGGTAAGACGTAGGGTGCAAGCGTTATCCGGATTTACTGGGCGTAAAGAACACGTAGGCGGCCAAGTAAGTCATTTCTTAAAGACCGCTGCCTAACAGCGGGAGTGGAAGTGATACTGCTCGGCTTTGAGGTCATCAGGGGCAAGCGGAATGTGCGGTGTAGGAGTGAAATCCGTTGATATCGCACAGAACACCGGTGGCGAAGGCGGCTTGCTAGGGTGAATCTGACGCTGAGGTGTGAAAGCGTGGGGAGCGAACGGGATTAGATACCCCTGTAGTCC</w:t>
      </w:r>
    </w:p>
    <w:p w14:paraId="13F18BCA">
      <w:pPr>
        <w:rPr>
          <w:rFonts w:hint="eastAsia"/>
        </w:rPr>
      </w:pPr>
      <w:r>
        <w:rPr>
          <w:rFonts w:hint="eastAsia"/>
        </w:rPr>
        <w:t>&gt;OTU010211</w:t>
      </w:r>
    </w:p>
    <w:p w14:paraId="771403BA">
      <w:pPr>
        <w:rPr>
          <w:rFonts w:hint="eastAsia"/>
        </w:rPr>
      </w:pPr>
      <w:r>
        <w:rPr>
          <w:rFonts w:hint="eastAsia"/>
        </w:rPr>
        <w:t>CCTACGGGGGGCAGCAGTCGAGAATCTTCGGCAATGGGCGAAAGCCTGACCGAGCGATGCCGCGTGTGGGATGAAGGCCTTCGGGTTGTAAACCACTGTCGTAGGGGAGCAAGGGGAAACCTTGAGCGATCCTAGGAGGAAGGACCGGCTAAGTTCGTGCCAGCAGCCGCGGTAATACGGAGGGTGCAAGCGTTGTCCGGATTTATTGGGTTTAAAGGGTGCGTAGGCGGCTTTTTAAGTCAGTGGTGAAATCCTGCAGCTTAACTGTAGAACAGCCATTGATACTGAAGAGCTTGAGTACAGACGAGGTAGGCGGAATTTATGGTGTAGCGGTGAAATGCATAGATACCATAAAGAACACCTATTGCGAAGGCAGCTTACTAGGCTGTAACTGACGCTGAGGCACGAAAGCGTGGGGATCAAACAGGATTAGATACCCGAGTAGTCC</w:t>
      </w:r>
    </w:p>
    <w:p w14:paraId="6A3FE9AB">
      <w:pPr>
        <w:rPr>
          <w:rFonts w:hint="eastAsia"/>
        </w:rPr>
      </w:pPr>
      <w:r>
        <w:rPr>
          <w:rFonts w:hint="eastAsia"/>
        </w:rPr>
        <w:t>&gt;OTU010212</w:t>
      </w:r>
    </w:p>
    <w:p w14:paraId="2287A7E1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CTTTCGGGATGTAAACTTCGTAAGAATAGGAAGAATAAATGACGGTACTATTTGTAAGGTCCGGCTAACTACGTGCCAGCAGCCGCGGTAATACGTAGGGACCAAGCGTTGTTCGGATTTACTGGGCGTAAAGCGCGCGTAGGCGGGTTGTTAAGTCAGGGGTGAAATGCCGAGGCTCAACCTCGGAACTGCCTTTAAGACTGCATCGCTTGAATCCGGGAGAGGTGAGTGGAATTCCGAGTGTAGAGGTGAAATTCGTAGATATTCGGAAGAACACCCGTGGCGAAGGCGGCTCTCTGGTACGCAACTGACGCTGAGACGCGAAAGCGTGGGGAGCGAACAGGATTAGATACCCCAGTAGTCC</w:t>
      </w:r>
    </w:p>
    <w:p w14:paraId="3C0FC742">
      <w:pPr>
        <w:rPr>
          <w:rFonts w:hint="eastAsia"/>
        </w:rPr>
      </w:pPr>
      <w:r>
        <w:rPr>
          <w:rFonts w:hint="eastAsia"/>
        </w:rPr>
        <w:t>&gt;OTU010213</w:t>
      </w:r>
    </w:p>
    <w:p w14:paraId="13C89E73">
      <w:pPr>
        <w:rPr>
          <w:rFonts w:hint="eastAsia"/>
        </w:rPr>
      </w:pPr>
      <w:r>
        <w:rPr>
          <w:rFonts w:hint="eastAsia"/>
        </w:rPr>
        <w:t>CCTACGGGTGGCAGCAGTAGGGAATATTGCGCAATGGGCGAAAGCCTGACGCAGCGACGCCGCGTGTGGGATGACGGCCTTCGGGTTGTAAACCACTGTCGGGAGGGACGAAGATCTGACGGTACCTCCAAAGGAAGCACCGGCTAACTCTGTGCCAGCAGCCGCGGTAATACGGGGGGGGCAAGCGTTGTCCGGAATTATTGGGCGTAAAGCGCGCGCAGGCGGTCCTTTAAGTCTGATGTGAAAGCCCCCGGCTCAACCTCGGGTCTGCAGTGGGTACGGGCAGACTGGAGTGCGGTAGGGGAGAATGGAATTCCTGGTGTAGCGGTGAAATGCGCAGATATCAGGAGGAACACCGGTGGCGAAGGCGGATCTCTGGGCCGATACTGACGCTGAGGAGCGAAAGCGTGGGGAGCGAACAGGATTAGATACCCGTGTAGTCC</w:t>
      </w:r>
    </w:p>
    <w:p w14:paraId="41CBDFA1">
      <w:pPr>
        <w:rPr>
          <w:rFonts w:hint="eastAsia"/>
        </w:rPr>
      </w:pPr>
      <w:r>
        <w:rPr>
          <w:rFonts w:hint="eastAsia"/>
        </w:rPr>
        <w:t>&gt;OTU010214</w:t>
      </w:r>
    </w:p>
    <w:p w14:paraId="0A61E5EB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AGCCACTCGGGTTAATACCCCAGAGGGTGACGGTACCTCCAGAAGAAGCCCCGGCTAACTACGTGCCAGCAGCCGCGGTAATACGTAGGGGGCAAGCGTTGTCCGGATTTATTGGGCGTAAAGCGCACGCAGGTGGCTCGATAAGTCTGACGTGAAAGCTCCTGGCTTAACTGGGAGAGGTCGTTGGAGACTGTTGGGCTTGAGGCCATGAGAGGGGTGTAGAATTCCCGGTGTAGTGGTGAAATGCGTAGATATCGGGAGGAACACCAGTGGCGAAGGCGACTACCTGGCCCACTCTTGACGCTGAGGCGCGAAAGCTAGGGGAGCGAACGGGATTAGATACCCTAGTAGTCC</w:t>
      </w:r>
    </w:p>
    <w:p w14:paraId="57E7D868">
      <w:pPr>
        <w:rPr>
          <w:rFonts w:hint="eastAsia"/>
        </w:rPr>
      </w:pPr>
      <w:r>
        <w:rPr>
          <w:rFonts w:hint="eastAsia"/>
        </w:rPr>
        <w:t>&gt;OTU010215</w:t>
      </w:r>
    </w:p>
    <w:p w14:paraId="7B28D482">
      <w:pPr>
        <w:rPr>
          <w:rFonts w:hint="eastAsia"/>
        </w:rPr>
      </w:pPr>
      <w:r>
        <w:rPr>
          <w:rFonts w:hint="eastAsia"/>
        </w:rPr>
        <w:t>CCTACGGGTGGCAGCAGCAAGGAATCTTCTACAATGGGCGCAAGCCCGATAGAGCAACGCCGCGTGGAGGACGACGGCCTTCGGGTTGTAAACTCCTTTCGGGGGGGATGATGATGACAGTACCCCCAGAAGCAGCCCCGGCTAACTCCGTGCCAGCAGCCGCGGTAATACGGAGGGTGCGAACGTTGTTCGGAATTACTGGGCTTGAAGCGCGCGTAGGCGGCCCCGCAAGTGCGGTGTGAAATCCCACGGCTTACCCGTGGAACCGCGCCGTGAACTACGGGGCTAGAGGATGGTAGAGGAGGGCGGAACTCTTGGTGGAGCGGTGAAATGCGTAGAGATCAAGAGGAACACCGGTGGCGAAGGCGGCCCTCTGGTCCATTACTGACGCTGAGGCGCGAAAGCGTGGGGATCAAACAGGATTAGATACCCCGGTAGTCC</w:t>
      </w:r>
    </w:p>
    <w:p w14:paraId="3FF21C54">
      <w:pPr>
        <w:rPr>
          <w:rFonts w:hint="eastAsia"/>
        </w:rPr>
      </w:pPr>
      <w:r>
        <w:rPr>
          <w:rFonts w:hint="eastAsia"/>
        </w:rPr>
        <w:t>&gt;OTU010216</w:t>
      </w:r>
    </w:p>
    <w:p w14:paraId="0AF58BC1">
      <w:pPr>
        <w:rPr>
          <w:rFonts w:hint="eastAsia"/>
        </w:rPr>
      </w:pPr>
      <w:r>
        <w:rPr>
          <w:rFonts w:hint="eastAsia"/>
        </w:rPr>
        <w:t>CCTACGGGCGGCAGCAGTAGGGAATATTGGTCAATGGGCGAGAGCCTGAACCAGCCATGCCGCGTGCAGGAAGACGGCCCTCTGGGTTGTAAACTGCTTTTGAACGGGGCCAAAAAGGGCGTGCGCGCCAAATTGAGAGTACCGTTAGAATAAGCACCGGCTAACTCCGTGCCAGCAGCCGCGGTAATACGGAGGGTGCAAGCGTTGTCCGGATTTATTGGGTTTAAAGGGTGCGTAGGTGGCCCTATAAGTCAGTGGTGAAAGCCTGCAGCTTAACTGTAGGACTGCCATTGATACTGTAGGGCTTGAGTACTGATGAGGTAGGCGGAATTGATAGTGTAGCGGTGAAATGCATAGATATTGGGAGGAACACCAGTGGCGAAGGCGGCTCACTGGACCGGTACTGACGCTGAGGCGCGAAAGCGTGGGGAGCAAACAGGATTAGATACCCCAGTAGTCC</w:t>
      </w:r>
    </w:p>
    <w:p w14:paraId="0CE27194">
      <w:pPr>
        <w:rPr>
          <w:rFonts w:hint="eastAsia"/>
        </w:rPr>
      </w:pPr>
      <w:r>
        <w:rPr>
          <w:rFonts w:hint="eastAsia"/>
        </w:rPr>
        <w:t>&gt;OTU010217</w:t>
      </w:r>
    </w:p>
    <w:p w14:paraId="4616163B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CTAGGGTTGTAAAGCTCTTTTGCCCGGGAAGATAATGACTGTACCGGGAGAATAAGCTCCGGCTAACTCCGTGCCAGCAGCCGCGGTAACACGTAGGGGGCTAGCGTTGTTCGGAATTACTGGGCGTAAAGAGCTCGTAGGCGGTTTGTCGCGTCTGCCGTGAAAGTCCGGGGCTCAACTCCGGATCTGCGGTGGGTACGGGCAGACTAGAGTGATGTAGGGGAGACTGGAATTCCTGGTGTAGCGGTGAAATGCGCAGATATCAGGAGGAACACCGATGGCGAAGGCGACTCACTGGACATGTATTGACGCTGAGGTGCGAAAGCGTGGGGAGCAAACAGGATTAGATACCCCTGTAGTCC</w:t>
      </w:r>
    </w:p>
    <w:p w14:paraId="30CE0F82">
      <w:pPr>
        <w:rPr>
          <w:rFonts w:hint="eastAsia"/>
        </w:rPr>
      </w:pPr>
      <w:r>
        <w:rPr>
          <w:rFonts w:hint="eastAsia"/>
        </w:rPr>
        <w:t>&gt;OTU010218</w:t>
      </w:r>
    </w:p>
    <w:p w14:paraId="17045189">
      <w:pPr>
        <w:rPr>
          <w:rFonts w:hint="eastAsia"/>
        </w:rPr>
      </w:pPr>
      <w:r>
        <w:rPr>
          <w:rFonts w:hint="eastAsia"/>
        </w:rPr>
        <w:t>CCTACGGGTGGCTGCAGTGGGGAATATTGGGCAATGGGCGCAAGCCTGACCCAGCAACGCCGCGTGAGGGAAGAAGGTCTTCGGATTGTAAACCTCTGTCCTATGGGACGAAACAAATGACGGTACCATAGGAGGAAGCTCCGGCTAACTACGTGCCAGCAGCCGCGGTAATACGTAGGGAGCGAGCGTTGTCCGGAATTACTGGGCGTAAAGGGTGCGTAGGCGGCTTGGCAAGTCAGATGTGAAATCCCCGGGCTTAACTCGGGGGGTGCATTTGAAACTGCTGAGCTTGAGTGCAGGAGAGGAAAGCGGAATTCCTAGTGTAGCGGTGAAATGCGTAGATATGCGGAGGAACACCGATGGCGAAGGCAATCCCCTGGGCCTGTACTGACGCTCATGCACGAAAGCGTGGGGAGCAAACAGGATTAGATACCCCTGTAGTCC</w:t>
      </w:r>
    </w:p>
    <w:p w14:paraId="558A3BDD">
      <w:pPr>
        <w:rPr>
          <w:rFonts w:hint="eastAsia"/>
        </w:rPr>
      </w:pPr>
      <w:r>
        <w:rPr>
          <w:rFonts w:hint="eastAsia"/>
        </w:rPr>
        <w:t>&gt;OTU010219</w:t>
      </w:r>
    </w:p>
    <w:p w14:paraId="36FC01DF">
      <w:pPr>
        <w:rPr>
          <w:rFonts w:hint="eastAsia"/>
        </w:rPr>
      </w:pPr>
      <w:r>
        <w:rPr>
          <w:rFonts w:hint="eastAsia"/>
        </w:rPr>
        <w:t>CCTACGGGGGGCAGCAGTGGGGAATCTTGCGCAATGGAGGAAACTCTGACGCAGCCACGCCGCGTGAGTGAAGAAGGCCTTCGGGTTGTAAAGCTCTGTCGGAGGGGACGAAAACTTTGTGGGTGAACAGCCCACAGACTTGACGGTACCCTTAAAGGAAGCACCGGCTAACTTCGTGCCAGCAGCCGCGGTAATACGTAGGTGGCAAGCGTTGTCCGGAATTATTGGGCGTAAAGCGCGCGTAGGCGGGCTATTAAGTGAGAAGTGAAAGGCTGAGGCTCAACCTCATGCAGTGCTTCTCATACTGTTAGTCTTGAGGGCGGTAGAGAGAAGTGGAATGGCGGGTGTAGCGGTGAAATGCGTAGATATCCGTCGGAACACCGGTGGCGAAGGCGGCTTCTTGGGCCGTACCTGACGCTGAGGCGCGAAAGCTGGGAGAGCAAACAGGATTAGATACCCTTGTAGTCC</w:t>
      </w:r>
    </w:p>
    <w:p w14:paraId="2E54B0ED">
      <w:pPr>
        <w:rPr>
          <w:rFonts w:hint="eastAsia"/>
        </w:rPr>
      </w:pPr>
      <w:r>
        <w:rPr>
          <w:rFonts w:hint="eastAsia"/>
        </w:rPr>
        <w:t>&gt;OTU010220</w:t>
      </w:r>
    </w:p>
    <w:p w14:paraId="260F4765">
      <w:pPr>
        <w:rPr>
          <w:rFonts w:hint="eastAsia"/>
        </w:rPr>
      </w:pPr>
      <w:r>
        <w:rPr>
          <w:rFonts w:hint="eastAsia"/>
        </w:rPr>
        <w:t>CCTACGGGTGGCAGCAGTGGGGAATATTGCGCAATGGGGGAAACCCTGACGCAGCGACGCCGCGTGAGCGATGAAGGCTCTCGGGTCGTAAAGCTCTGTTCTAAGGGACGAATCAATGACGGTACCTGAAGAATAAGCCACGGCTAACTACGTGCCAGCAGCCGCGGTAATACGTAGGGCGCAAGCGTTATCCGGAATTATTGGGCGTAAAGAGCTCGTAGGCGGTTTGTCGCGTCTGCTGTGAAAGACCGGGGCTCAACTCCGGTTCTGCAGTGGGTACGGGCAGACTAGAGTGCAGTAGGGGAGACTGGAATTCCTGGTGTAGCGGTGAAATGCGCAGATATCAGGAGGAACACCGATGGCGAAGGCAGGTCTCTGGGCTGTAACTGACGCTGAGGAGCGAAAGCATGGGGAGCGAACAGGATTAGATACCCCAGTAGTCC</w:t>
      </w:r>
    </w:p>
    <w:p w14:paraId="017BB777">
      <w:pPr>
        <w:rPr>
          <w:rFonts w:hint="eastAsia"/>
        </w:rPr>
      </w:pPr>
      <w:r>
        <w:rPr>
          <w:rFonts w:hint="eastAsia"/>
        </w:rPr>
        <w:t>&gt;OTU010221</w:t>
      </w:r>
    </w:p>
    <w:p w14:paraId="0F2F929A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CCTTCGGGTCGTAAAGCTCTGTTGTTAGGGAAGAACAAGTACGAGAGTAACTGCTCGTACCTTGACGGTACCTAACCAGAAAGCCACGGCTAACTACGTGCCAGCAGCCGCGGTAATACGTAGGTGGCAAGCGTTGTCCGGAATTATTGGGCGTAAAGCGCGCGCAGGCGGTTCGTTAAGTCTGCCGTGAAAGCCCCGGGCTCAACCTGGGAATGGCGGTGGATACTGGCTGTCTTGAGTACGGGAGAGGTGTGTGGAACTCCGAGTGTAGAGGTGAAATTCGTAGATATTGGGAAGAACACCGGTGGCGAAGGCGGCCAACTGGACCACAACTGACGCTGAGGCGCGAAAGCGTGGGGAGCAAACAGGATTAGATACCCTAGTAGTCC</w:t>
      </w:r>
    </w:p>
    <w:p w14:paraId="52433280">
      <w:pPr>
        <w:rPr>
          <w:rFonts w:hint="eastAsia"/>
        </w:rPr>
      </w:pPr>
      <w:r>
        <w:rPr>
          <w:rFonts w:hint="eastAsia"/>
        </w:rPr>
        <w:t>&gt;OTU010222</w:t>
      </w:r>
    </w:p>
    <w:p w14:paraId="41274840">
      <w:pPr>
        <w:rPr>
          <w:rFonts w:hint="eastAsia"/>
        </w:rPr>
      </w:pPr>
      <w:r>
        <w:rPr>
          <w:rFonts w:hint="eastAsia"/>
        </w:rPr>
        <w:t>CCTACGGGGGGCTGCAGTGAGGAATATTGCACAATGGGGGCAACCCTGATGCAGCAACGCCGCGTGAAGGATGACGGTCTTCGGATTGTAAACTTCTTTTTTCTGGGAAGAAGTCTCGTCTTCGGGCGGGATTGACGGTACCAGAGGAATAAGACACGGCTAACTACGTGCCAGCAGCCGCGGTAATACGTAGGTGTCGAGCGTTATCCGGAATTACTGGGCGTAAAGCGCACGCAGGCGGCATGGGAAGTCGTACGTGAAAGCTCCCGGCTTAACTGGGAGAGGACGTAGGAAACTCTCATGCTTGAGAGAGTGAGAGGGAGGCGGAATTCCCGGTGTAGTGGTGGAATGCGTAGAGATCGGGAAGAACACCAGTGGCGAAAGCGGCCTTCTGGCACTTATCTGACGCTGAGGTGCGAAAGCGTGGGTAGCGAACGGGATTAGATACCCCGGTAGTCC</w:t>
      </w:r>
    </w:p>
    <w:p w14:paraId="0C75F3D2">
      <w:pPr>
        <w:rPr>
          <w:rFonts w:hint="eastAsia"/>
        </w:rPr>
      </w:pPr>
      <w:r>
        <w:rPr>
          <w:rFonts w:hint="eastAsia"/>
        </w:rPr>
        <w:t>&gt;OTU010223</w:t>
      </w:r>
    </w:p>
    <w:p w14:paraId="0A70DD41">
      <w:pPr>
        <w:rPr>
          <w:rFonts w:hint="eastAsia"/>
        </w:rPr>
      </w:pPr>
      <w:r>
        <w:rPr>
          <w:rFonts w:hint="eastAsia"/>
        </w:rPr>
        <w:t>CCTACGGGCGGCTGCAGTCGGGAATTTTGCCCAATGAGCGAAAGCTTGAGGCAGCAACTCCGCGTGAGGGATGAAGGCTCTCGGGTCGTAAACCTCTTTTCTCAGGGAAGATCCAAGACGGTACCTGAGGAATAAGCCACGGCTAACTACGTGCCAGCAGCCGCGGTAAGACGAACCGTGCGAACGTTATTCGGAATCACTGGGCTTAAAGCGCGTGTAGGCGGGCCCGAGCGTCGGTCGCTGAAAGCCCCCGGCTCAACCGGGGAAGCGGCGCCGAAACGACGGGCCTGGAGGCAAGTAGGGGGACCCGGAACGTCCGGTGGAGCGGTGAAATGCGTTGAGATCGGACGGAACGCCCGTGGCGAAAGCGGGGTCCTGGACTTGACCTGACGCTGAGACGCGAAAGCCAGGGGAGCGAACGGGATTAGATACCCCGGTAGTCC</w:t>
      </w:r>
    </w:p>
    <w:p w14:paraId="4C27B441">
      <w:pPr>
        <w:rPr>
          <w:rFonts w:hint="eastAsia"/>
        </w:rPr>
      </w:pPr>
      <w:r>
        <w:rPr>
          <w:rFonts w:hint="eastAsia"/>
        </w:rPr>
        <w:t>&gt;OTU010224</w:t>
      </w:r>
    </w:p>
    <w:p w14:paraId="186026EA">
      <w:pPr>
        <w:rPr>
          <w:rFonts w:hint="eastAsia"/>
        </w:rPr>
      </w:pPr>
      <w:r>
        <w:rPr>
          <w:rFonts w:hint="eastAsia"/>
        </w:rPr>
        <w:t>CCTACGGGTGGCTGCAGTAGGGAATCTTCCACAATGGGCGCAAGCCTGATGGAGCAACGCCGCGTGAGTGATGAAGGCCTTCGGGTTGTAAAACTCTGTCTTCTGTGACGAACAAGTGCGTGAGTGGAAAACTCGCACCCTGACGGTAACAGAGGAGGAAGCCACGGCTAACTACGTGCCAGCAGCCGCGGTAATACGTAGGGTGCAAGCGTTAATCGGAATTACTGGGCGTAAAGAGTTGCGTAGGTGGCCAGCTAAGTCGAACGTGAAATCCCCGAGCTCAACTCGGGAACTGCGTCCGATACTGCGGGGCTAGAGTGCAGAAGGGGCAACTGGAATTCTCGGTGTAGCGGTGAAATGCGTAGATATCGTAAGGAAGACCAGTGGCGAAGGCGGGTCTCTGGACAGTTCCTGACGCTGAGGCACGAAGGTCAGGGGAGCAAACGGGATTAGATACCCTGGTAGTCC</w:t>
      </w:r>
    </w:p>
    <w:p w14:paraId="27E0263E">
      <w:pPr>
        <w:rPr>
          <w:rFonts w:hint="eastAsia"/>
        </w:rPr>
      </w:pPr>
      <w:r>
        <w:rPr>
          <w:rFonts w:hint="eastAsia"/>
        </w:rPr>
        <w:t>&gt;OTU010225</w:t>
      </w:r>
    </w:p>
    <w:p w14:paraId="356E3188">
      <w:pPr>
        <w:rPr>
          <w:rFonts w:hint="eastAsia"/>
        </w:rPr>
      </w:pPr>
      <w:r>
        <w:rPr>
          <w:rFonts w:hint="eastAsia"/>
        </w:rPr>
        <w:t>CCTACGGGGGGCTGCAATCAGGGATCTTGCGCAATGGGCGAAAGCCTGACGCAGCGACGCCGCGTGGACGAGGAAGTCCTTCGGGATGTAAAGTCCTTTTAAACGGGAAGATGATGACGGTACCGTTTGAATAAGCCCCGGCTAACTACGTGCCAGCAGCCGCGGTAATACGTAGGGGGCGAGCGTTGTCCGGAATTACTGGGCGTAAAGGGCGCGTAGGCGGCCGGCTAAGTCCGCTGTGAAAGACCGGGGCTCAACCCCGGGGTGTCAGCGGGGACTGGTCGGCTGGAGTCTCGGAGGGGGGCGGGGAATCCCTGGTGTAGCGGTGGAATGCGTAGAGATCAGGGGGAACACCGACGGCGAAGGCGCCGCCCTGGCCGAGGACTGACGCTGAGGCGCGAAAGCGTGGGGAGCGAACGGGATTAGATACCCCGGTAGTCC</w:t>
      </w:r>
    </w:p>
    <w:p w14:paraId="1FC3B217">
      <w:pPr>
        <w:rPr>
          <w:rFonts w:hint="eastAsia"/>
        </w:rPr>
      </w:pPr>
      <w:r>
        <w:rPr>
          <w:rFonts w:hint="eastAsia"/>
        </w:rPr>
        <w:t>&gt;OTU010226</w:t>
      </w:r>
    </w:p>
    <w:p w14:paraId="34936035">
      <w:pPr>
        <w:rPr>
          <w:rFonts w:hint="eastAsia"/>
        </w:rPr>
      </w:pPr>
      <w:r>
        <w:rPr>
          <w:rFonts w:hint="eastAsia"/>
        </w:rPr>
        <w:t>CCTACGGGGGGCTGCAGTGGGGAATATTGGACAATGGGGGCAACCCTGATCCAGCGACGCCGCGTGGGTGAAGAAGGCCTGCGGGTTGTAAAGCCCTTTCGGTTGGGAAGAAAAGCTGCGACCTAACACGTCGCGGCCTTGACGTAACCAACTAAAGAAGCACCGGCTAACTCTGTGCCAGCAGCCGCGGTAATACAGAGGGTGCGAGCGTTGTCCGGATTTATTGGGTTTAAAGGGTGCGTAGGCGGCTTATTAAGTCAGGGGTGAAAGACGATTGCTTAACGATCGCAGTGCCTTTGATACTGATGAGCTTGAGTACAGATGAGGCTGATGGAATGGGTGGTGTAGCGGTGAAATGCATAGATACCATCCAGAACACCGATTGCGAAGGCAGTCAGCTAAACTGGCACTGACGCTGAGGCACGAAAGCGTGGGGATCAAACAGGATTAGATACCCTGTAGTCC</w:t>
      </w:r>
    </w:p>
    <w:p w14:paraId="2AC6F564">
      <w:pPr>
        <w:rPr>
          <w:rFonts w:hint="eastAsia"/>
        </w:rPr>
      </w:pPr>
      <w:r>
        <w:rPr>
          <w:rFonts w:hint="eastAsia"/>
        </w:rPr>
        <w:t>&gt;OTU010227</w:t>
      </w:r>
    </w:p>
    <w:p w14:paraId="3F4E23DC">
      <w:pPr>
        <w:rPr>
          <w:rFonts w:hint="eastAsia"/>
        </w:rPr>
      </w:pPr>
      <w:r>
        <w:rPr>
          <w:rFonts w:hint="eastAsia"/>
        </w:rPr>
        <w:t>CCTACGGGGGGCAGCAGTCGGGAATTTTGGGCAATGGGGGAAACCCTGACCCAGCAACGCCGCGTGAAGGATGAAGTTTTTCGGAATGTAAACTTCGAAAGAATGGGAAGAAAAAAATGACGGTACCATTTATAAGGTCCGGCTAACTACGTGCCAGCAGCCGCGGTAATACGTAGGGACCAAGCGTTGTTCGGATTTACTGGGCGTAAAGGGCGCGTAGGCGGCCAGGTAGGTCGGCTGTGAAAACTCGAGGCTCAACCTCGAGATGTCGGCCGAAACCATCTGGCTAGAGTCCGGAAGAGGAGAATGGAATTCCCGGTGTAGCGGTGGAATGCGTAGAGATCGGGAAGAACATCAGTGGCGAAGGCGGCCTGCTGGGCTGTTGCTGACGCTGAGGCGCGACAGCGTGGGGAGCAAACAGGATTAGATACCCCAGTAGTCC</w:t>
      </w:r>
    </w:p>
    <w:p w14:paraId="36C57873">
      <w:pPr>
        <w:rPr>
          <w:rFonts w:hint="eastAsia"/>
        </w:rPr>
      </w:pPr>
      <w:r>
        <w:rPr>
          <w:rFonts w:hint="eastAsia"/>
        </w:rPr>
        <w:t>&gt;OTU010228</w:t>
      </w:r>
    </w:p>
    <w:p w14:paraId="6EBDE6AB">
      <w:pPr>
        <w:rPr>
          <w:rFonts w:hint="eastAsia"/>
        </w:rPr>
      </w:pPr>
      <w:r>
        <w:rPr>
          <w:rFonts w:hint="eastAsia"/>
        </w:rPr>
        <w:t>CCTACGGGGGGCTGCAGCAAGGAATTTTCCCCAATGGGCGCAAGCCTGAGGGAGCAACGCCGCGTGCGGGATGACGGCCTTCGGGTTGTAAACCGCTTTTCGGTGGGACGATAATGACGGTACCACCGGAATAAACCCCGGCTAACTCTGTGCCAGCAGCCGCGGTAAGACAGAGGGGGTAAGCGTTGTCCGGATTTACTGGGCGTAAAGGGCCCGCAGGTGGTTGGGCAAGTGGCCGTTGAAATCACTCGGCTTAACCGGGTGGCGTATGGCCAAACTGCTCTACTCGAGCCGTACAGAGGTCGATGGAATTGCCGGTGTAGTAGTGAAATGCGTAGAGATCGGCAGGAACACCCAGGGGGAAACCAGCGGACTGGGCATCAGCTGACGCTCAGGTGCGACAGCGTGGGGAGCGAACCGGATTAGATACCCGTGTAGTCC</w:t>
      </w:r>
    </w:p>
    <w:p w14:paraId="1716E57C">
      <w:pPr>
        <w:rPr>
          <w:rFonts w:hint="eastAsia"/>
        </w:rPr>
      </w:pPr>
      <w:r>
        <w:rPr>
          <w:rFonts w:hint="eastAsia"/>
        </w:rPr>
        <w:t>&gt;OTU010229</w:t>
      </w:r>
    </w:p>
    <w:p w14:paraId="1BA259AE">
      <w:pPr>
        <w:rPr>
          <w:rFonts w:hint="eastAsia"/>
        </w:rPr>
      </w:pPr>
      <w:r>
        <w:rPr>
          <w:rFonts w:hint="eastAsia"/>
        </w:rPr>
        <w:t>CCTACGGGGGGCTGCAGTCGAGAATCTTGCACAATGCACGAAAGTGTGATGCAGCGACGCCGCGTGGAGGATGAAGGCCCTTGGGTCGTAAACTCCTTTTAGAGGGGAAGAATCAATGACGGTACCCTCTGAATAAGCCACGGCTAACTACGTGCCAGCAGCCGCGGTAATACGTAGGTGGCAAGCGTTGTCCGGATTTACTGGGTGTAAAGGGTGCGCAGGCGGTGCAGAAAGTTGGGTGTGAAATCCCTCGGCTCAACCGAGGAACTGCGCCCAAAACTACTGTGCTTGAGGGAGACAGAGGTGAGCGGAACTTAGGGTGGAGCGGTGAAATGCGTTGATATCCTAAGGAACACCGGTGGCGAAGGCGGCTCACTGGGTCTCTTCTGACGCTGAGGCACGAAAGCTAGGGTAGCGAACGGGATTAGATACCCGTGTAGTCC</w:t>
      </w:r>
    </w:p>
    <w:p w14:paraId="40E0825C">
      <w:pPr>
        <w:rPr>
          <w:rFonts w:hint="eastAsia"/>
        </w:rPr>
      </w:pPr>
      <w:r>
        <w:rPr>
          <w:rFonts w:hint="eastAsia"/>
        </w:rPr>
        <w:t>&gt;OTU010230</w:t>
      </w:r>
    </w:p>
    <w:p w14:paraId="3C36AC3C">
      <w:pPr>
        <w:rPr>
          <w:rFonts w:hint="eastAsia"/>
        </w:rPr>
      </w:pPr>
      <w:r>
        <w:rPr>
          <w:rFonts w:hint="eastAsia"/>
        </w:rPr>
        <w:t>CCTACGGGGGGCTGCAGTGGGGAATCTTGCGCAATGGGCGAAAGCCTGACGCAGCGACGCCGCGTGAGGGATGACGGCCTTCGGGTTGTAAACCTCTTTCAGCAGGGACGAAGCGCAAGTGACGGTACCTGCAGAAGAAGCGCCGGCCAACTACGTGCCAGCAGCCGCGGTAATACGGAGGGCGCGAGCGTTGTCCGGAATCACTGGGCGTAAAGGGCGCGTAGGCGGCTCGAGAAGGCTCGCGTGAAAGCCCGGGGCTCAACCCCGGGTCGGCGCGGGCGACTGTTGGGCTGGAGCACGGTAGGGGCAGACGGAATTCCGGGTGTAGCGGTGGAATGCGTAGAGATCCGGAAGAACACCGGTGGCGAAGGCGGCCTGCTGGGCCATAGCTGACACTGAGGCGCGACAGCGTGGGGAGCAAACAGGATTAGATACCCCAGTAGTCC</w:t>
      </w:r>
    </w:p>
    <w:p w14:paraId="506003BE">
      <w:pPr>
        <w:rPr>
          <w:rFonts w:hint="eastAsia"/>
        </w:rPr>
      </w:pPr>
      <w:r>
        <w:rPr>
          <w:rFonts w:hint="eastAsia"/>
        </w:rPr>
        <w:t>&gt;OTU010231</w:t>
      </w:r>
    </w:p>
    <w:p w14:paraId="504A460B">
      <w:pPr>
        <w:rPr>
          <w:rFonts w:hint="eastAsia"/>
        </w:rPr>
      </w:pPr>
      <w:r>
        <w:rPr>
          <w:rFonts w:hint="eastAsia"/>
        </w:rPr>
        <w:t>CCTACGGGGGGCTGCAGTAAGGAATATTGGGCAATGGACGCAAGTCTGACCCAGCCATGCCGCGTGGAGGATGAAGGTCCTCTGGATTGTAAACTTCTTTTATCTGAGAAGAAACCCAGAATTTCCATTCTGGCTGACGGTACCAGATGAATAAGCACCGGCTAACTCCGTGCCAGCAGCCGCGGTAATACGGAGGGTGCAAGCGTTATCCGGATTCACTGGGTTTAAAGGGTGCGTAGGTGGGTTGCCAAGTCCGTGGTGAAATGCCAAGGCTTAACCTTGGAACTGCCTTTGAAACTGCATAGCTTGAGACTCGGAGGGGATAGCGGAATTTCTAATGTAGCGGTGAAATGCGTAGATATCAGGTGGAACACCGGTGGCGAAGGCGGCTCTCTGGGGCTGATCTGACGCTGAGGCGCGAAAGCTGGGGTAGCAAACAGGATTAGATACCCCGGTAGTCC</w:t>
      </w:r>
    </w:p>
    <w:p w14:paraId="6A53F1B2">
      <w:pPr>
        <w:rPr>
          <w:rFonts w:hint="eastAsia"/>
        </w:rPr>
      </w:pPr>
      <w:r>
        <w:rPr>
          <w:rFonts w:hint="eastAsia"/>
        </w:rPr>
        <w:t>&gt;OTU010232</w:t>
      </w:r>
    </w:p>
    <w:p w14:paraId="5277B662">
      <w:pPr>
        <w:rPr>
          <w:rFonts w:hint="eastAsia"/>
        </w:rPr>
      </w:pPr>
      <w:r>
        <w:rPr>
          <w:rFonts w:hint="eastAsia"/>
        </w:rPr>
        <w:t>CCTACGGGTGGCTGCAGTAGGGAATCTTCCGCAATGGACGCAAGTCTGACGGAGCAACGCCGCGTGAGTGATGAAGGTTTTCGGATCGTAAAGCTCTGTTGTGAGGGAAGAACAAGGATAGGAGTGACTGTCTATCCCTTGACGGTACCTCACCAGAAAGCCACGGCTAACTACGTGCCAGCAGCCGCGGTAATACGTAGGTGGCAAGCGTTGTCCGGAATTATTGGGCGTAAAGCGCGCGCAGGCGGTCCTTTAAGTCTGATGTGAAATCTTTCGGCTTACCCGTAAGCGGTCATTGGAAACTGGGGGACTTGAGTACAGAAGAGGAGAGTGGAATTCCACGTGTAGCGGTGAAATGCGTAGAGATGTGGAGGAACACCAGTGGCGAAGGCGGCTCTCTGGTCTGTGACTGACGCTGAGGCGCGAAAGCGTGGGGAGCAAACAGGATTAGATACCCCTGTAGTCC</w:t>
      </w:r>
    </w:p>
    <w:p w14:paraId="543EC27A">
      <w:pPr>
        <w:rPr>
          <w:rFonts w:hint="eastAsia"/>
        </w:rPr>
      </w:pPr>
      <w:r>
        <w:rPr>
          <w:rFonts w:hint="eastAsia"/>
        </w:rPr>
        <w:t>&gt;OTU010233</w:t>
      </w:r>
    </w:p>
    <w:p w14:paraId="0F8C9DDE">
      <w:pPr>
        <w:rPr>
          <w:rFonts w:hint="eastAsia"/>
        </w:rPr>
      </w:pPr>
      <w:r>
        <w:rPr>
          <w:rFonts w:hint="eastAsia"/>
        </w:rPr>
        <w:t>CCTACGGGTGGCTGCAGTAGGGAATCTTCCACAATGGGCGAAAGCCTGATGGAGCAACGCCGCGTGAGCGAAGAAGGTCTTCGGATCGTAAAGCTCTGTTGTAAGGGAAGAACAAGTATCGGAGTAACTGCCGGTACCTTGACGGTACCTAACCAGAAAGCCACGGCTAACTACGTGCCAGCAGCCGCGGTAATACGTAGGTGGCAAGCGTTGTCCGGAATCACTGGGCGTAAAGAGCTCGTAGGTGGTTTGTCGCGTTGTTCGTGAAAACTCACAGCTTAACTGTGGGCGTGCGGGCGATACGGGCAGACTGGAGTACTGCAGGGGAGACTGGAATTCCGGGTGTAGTGGTGAAATGCGTAGAGATCCGGAGGAACACCAGAGGCGAAGGCGGCACTCTGGACGACACCAGACGCTGAGACGCGACAGCACGGGGAGCGAACGGGATTAGATACCCCTGTAGTCC</w:t>
      </w:r>
    </w:p>
    <w:p w14:paraId="267B4747">
      <w:pPr>
        <w:rPr>
          <w:rFonts w:hint="eastAsia"/>
        </w:rPr>
      </w:pPr>
      <w:r>
        <w:rPr>
          <w:rFonts w:hint="eastAsia"/>
        </w:rPr>
        <w:t>&gt;OTU010234</w:t>
      </w:r>
    </w:p>
    <w:p w14:paraId="491F6373">
      <w:pPr>
        <w:rPr>
          <w:rFonts w:hint="eastAsia"/>
        </w:rPr>
      </w:pPr>
      <w:r>
        <w:rPr>
          <w:rFonts w:hint="eastAsia"/>
        </w:rPr>
        <w:t>CCTACGGGTGGCTGCAGTGGGGAATATTGGACAATGGGCGAAAGCCTGATCCAGCAATGCCGCGTGTGTGAAGAAGGCCTGCGGGTTGTAAAGCACTTTCAGTTGGGAAGAAAAGCTCGGGGCTAATACCTCCGGGCCTTGACGTTACCAACACAAGAAGCACCGGCTAACTCCGTGCCAGCAGCCGCGGTAATACGGAGGGTGCAAGCGTTAATCGGAATTACTGGGCGTAAAGCGCACGCAGGTGGCTATGTGAGTCGGATGTGAAAGCCCTGGGCTTAACCTGGGAACTGCATTCGATACTGGGCGGCTAGAGTATGAGAGAGGGAGGTAGAATTCCACGTGTAGCGGTGAAATGCGTAGATATCCGGAGGAACACCGGTGGCGAAGGCGGCTTCCTGGACCGACACTGACGCTGAGGCGCGAAAGCTAGGGGAGCAAACGGGATTAGATACCCGAGTAGTCC</w:t>
      </w:r>
    </w:p>
    <w:p w14:paraId="02CE75FA">
      <w:pPr>
        <w:rPr>
          <w:rFonts w:hint="eastAsia"/>
        </w:rPr>
      </w:pPr>
      <w:r>
        <w:rPr>
          <w:rFonts w:hint="eastAsia"/>
        </w:rPr>
        <w:t>&gt;OTU010235</w:t>
      </w:r>
    </w:p>
    <w:p w14:paraId="4F4D3462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CTTCGGATCGTAAAGCACTGTCGCGAGGGACGAATAAGGTACGGGCGAACAGTCCGTGCCGATGACGGTACCTCGAGAGGAAGCACCGGCTAACTCTGTGCCAGCAGCCGCGGTAAGACGAACCGTGCGAACGTTGTTCGGATTCACTGGGCTTAAAGGGCGCGTAGGCGGGCATCCAAGTCAGGGGTGAAATCCCCCGGCCCAACCGGGGAAGTGCCTCTGATACTGGGTGCCTCGAGCGGGATAGGGGCAGCTGGAACTTCCGGTGGAGCGGTGAAATGCGTAGATATCGGAAGGAACGCCGGTGGCGAAAGCGAGCTGCTGGATCCCTCCTGACGCTGATGCGCGAAAGCCAGGGGAGCGAACGGGATTAGATACCCCAGTAGTCC</w:t>
      </w:r>
    </w:p>
    <w:p w14:paraId="3209E40E">
      <w:pPr>
        <w:rPr>
          <w:rFonts w:hint="eastAsia"/>
        </w:rPr>
      </w:pPr>
      <w:r>
        <w:rPr>
          <w:rFonts w:hint="eastAsia"/>
        </w:rPr>
        <w:t>&gt;OTU010236</w:t>
      </w:r>
    </w:p>
    <w:p w14:paraId="5B32A958">
      <w:pPr>
        <w:rPr>
          <w:rFonts w:hint="eastAsia"/>
        </w:rPr>
      </w:pPr>
      <w:r>
        <w:rPr>
          <w:rFonts w:hint="eastAsia"/>
        </w:rPr>
        <w:t>CCTACGGGGGGCTGCAGTGAGGAATCTTCGGCAATGGGCGCAAGCCTGACCGAGCGACGCCGCGTGCGCGATGAAGGCCTTCGGGTTGTAAAGCGCTGTCGAGGGGGAGGAAAGCCCGCAAGGGTCTGACCTATCCCTGGAGGAAGGACGGGCTAAGTTCGTGCCAGCAGCCGCGGTAAGACGAACCGTCCTAACGTTGTTCGGAATCACTGGGCTTAAAGGGCGCGTAGGCGGGTCTCCAAGTCGGTGGTGAAATCTTTCAGCTCAACTGGAAAAGTGCCGCCGATACTGGGGATCTCGAGGGAGGTAGGGGTCGATGGAACTAATGGTGGAGCGGTGAAATGCGTAGATATCATTAGGAACGCCGGTGGCGAAAGCGATCGACTGGACCTCTTCTGACGCTGAGGCGCGAAAGCCAGGGGAGCAAACGGGATTAGATACCCCGGTAGTCC</w:t>
      </w:r>
    </w:p>
    <w:p w14:paraId="6C55DA89">
      <w:pPr>
        <w:rPr>
          <w:rFonts w:hint="eastAsia"/>
        </w:rPr>
      </w:pPr>
      <w:r>
        <w:rPr>
          <w:rFonts w:hint="eastAsia"/>
        </w:rPr>
        <w:t>&gt;OTU010237</w:t>
      </w:r>
    </w:p>
    <w:p w14:paraId="0DE17CC9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TTTTCGGAATGTAAACTTCACAAGAATGGGAAGAATAAGGAGGGGTTAATACCCCCTTCGATGACGGTACCATTTGTAAGCTCCGGCTAACTCCGTGCCAGCAGCCGCGGTAATACGGGGGGAGCAAGCGTTGTTCGGATTTACTGGGCGTAAAGCGCACGTAGGCGGGTCTGTAAGTAGGGGGTGAAAACTCGGGGCTCAACCCCGAGCCTGCTTCCGAAACTGCGAGTCTTGAGGACCGGAGAGGAAAGTGGAATTCCTAGTGTAGCGGTGGAATGCGTAGATATTAGGAAGAACACCAGTGGCGAAGGCGACTTTCTGGACGGTTCCTGACGCTGAGGCGCGAAAGCTAGGGGAGCAAACAGGATTAGATACCCCAGTAGTCC</w:t>
      </w:r>
    </w:p>
    <w:p w14:paraId="582971BA">
      <w:pPr>
        <w:rPr>
          <w:rFonts w:hint="eastAsia"/>
        </w:rPr>
      </w:pPr>
      <w:r>
        <w:rPr>
          <w:rFonts w:hint="eastAsia"/>
        </w:rPr>
        <w:t>&gt;OTU010238</w:t>
      </w:r>
    </w:p>
    <w:p w14:paraId="448C40E9">
      <w:pPr>
        <w:rPr>
          <w:rFonts w:hint="eastAsia"/>
        </w:rPr>
      </w:pPr>
      <w:r>
        <w:rPr>
          <w:rFonts w:hint="eastAsia"/>
        </w:rPr>
        <w:t>CCTACGGGGGGCTGCAGCCAGGAATCTTGGGCAATGGGCGCAAGCCTGACCCAGCAACACCGTGTGGGCGATGAAGGCCTTCGGGTCGTAAAGCCCTGTTGATAGGGACGAAGGGCGAAGGGTTAATAGCCCCTAGCCTGACGGTACCTTTCGAGGAAGCCCCGGCTAACTACGTGCCAGCAGCCGCGGTAATACGTAGGGGGCGAGCGTTGTCCGGAATTATTGGGCGTAAAGGGCAGGTAGGTGGTCTTGTAAGTCTACTGTGAAATCCCTGGGCTTAACCCAGGAAGTGCGGTGGATACTGCAAGACTAGAGTGCCGGAAGGGTGCGTAGAATTCCCGGTGTAGCGGTGAAATGCGTAGATATCGGGAGGAATACCAGAGGCGAAGGCGGCGCACTGGACGGCAACTGACACTCAACTGCGAAAGCGTGGGGAGCAAACAGGATTAGATACCCTAGTAGTCC</w:t>
      </w:r>
    </w:p>
    <w:p w14:paraId="55F57C86">
      <w:pPr>
        <w:rPr>
          <w:rFonts w:hint="eastAsia"/>
        </w:rPr>
      </w:pPr>
      <w:r>
        <w:rPr>
          <w:rFonts w:hint="eastAsia"/>
        </w:rPr>
        <w:t>&gt;OTU010239</w:t>
      </w:r>
    </w:p>
    <w:p w14:paraId="2EBEC57E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CACCGGTGAAGATAATGACGGTAACCGGAGAAGAAGCCCCGGCTAACTTCGTGCCAGCAGCCGCGGTAATACGAAGGGGGCTAGCGTTGTTCGGAATTACTGGGCGTAAAGCGCACGTAGGCGGACATTTAAGTCAGGGGTGAAAACTTGGGGCTCAACCCCAAGCCTGCATCGGAAACTGGTTATCTTGAGGACAGGAGAGGAAAGTGGAATTCCACGTGTAGCGGTGAAATGCGTAGAGATGTGGAGGAACACCAGTGGCGAAGGCGACTTTCTGGACTGTAACTGACGCTGAGGCGCGAAAGCGTGGGGAGCAAACAGGATTAGATACCCTTGTAGTCC</w:t>
      </w:r>
    </w:p>
    <w:p w14:paraId="30C562F9">
      <w:pPr>
        <w:rPr>
          <w:rFonts w:hint="eastAsia"/>
        </w:rPr>
      </w:pPr>
      <w:r>
        <w:rPr>
          <w:rFonts w:hint="eastAsia"/>
        </w:rPr>
        <w:t>&gt;OTU010240</w:t>
      </w:r>
    </w:p>
    <w:p w14:paraId="75F950AB">
      <w:pPr>
        <w:rPr>
          <w:rFonts w:hint="eastAsia"/>
        </w:rPr>
      </w:pPr>
      <w:r>
        <w:rPr>
          <w:rFonts w:hint="eastAsia"/>
        </w:rPr>
        <w:t>CCTACGGGGGGCTGCAGTAGGGAATTTTCCACAATGGGGGCAACCCTGATGGAGCAACGCCGCGTGCAGGATGAATGCCTTCGGGTTGTAAACTGCTTTTATTAGTGACGATTATGACGGTAACTAATGAATAAGGACCTGCTAACTACGTGCCAGCAGCCGCGGTCATACGTAGGGTCCAAGCGTTATCCGGAATTACTGGGCGTAAAGAGTTGCGTAGGTGGCATGCCAAGCGTGTGGTGAAAGCCCGGGGCTCAACCCCGGGTCGGCCGTGCGGACTGGCGTGCTCGAGCACTGTAGGGGCGGGTGGAATTCCGGGTGTAGCGGTGAAATGCGTAGATATCGGGAGGAACACCTGTGGCGAAAGCGGCATACTGGACCACAACTGACGCTGATGCGCGAAAGCTAGGGGAGCAAACAGGATTAGATACCCGAGTAGTCC</w:t>
      </w:r>
    </w:p>
    <w:p w14:paraId="7F2DE7A3">
      <w:pPr>
        <w:rPr>
          <w:rFonts w:hint="eastAsia"/>
        </w:rPr>
      </w:pPr>
      <w:r>
        <w:rPr>
          <w:rFonts w:hint="eastAsia"/>
        </w:rPr>
        <w:t>&gt;OTU010241</w:t>
      </w:r>
    </w:p>
    <w:p w14:paraId="76A1D98B">
      <w:pPr>
        <w:rPr>
          <w:rFonts w:hint="eastAsia"/>
        </w:rPr>
      </w:pPr>
      <w:r>
        <w:rPr>
          <w:rFonts w:hint="eastAsia"/>
        </w:rPr>
        <w:t>CCTACGGGAGGCAGCAGCAAGGAATTTTCCGCAATGGGCGAAAGCCTGACGGAGCAACGCCGCGTGGGGGATGACACCTTTCGGGGCGTAAACCCCTTTTCTGTGGGATGACGACCGACCGTACCACAGGAAGAAGGCCCGGCTAACTACGTGCCAGCAGCCGCGGTAATACGTAGGGTGCAAGCGTTAATCGGAATTACTGGGCGTAAAGCGCACGTAGGCGGATACTTAAGTCAGGGGTGAAATCCCGGGGCTCAACCCCGGAACTGCCTTTGATACTGGGTATCTCGAGTCCGAGAGAGGTGAGTGGAATTCCGAGTGTAGAGGTGAAATTCGTAGATATTCGGAGGAACACCAGTGGCGAAGGCGGCTCACTGGCTCGGTACTGACGCTGAGGTGCGAAAGCGTGGGGAGCAAACAGGATTAGATACCCTAGTAGTCC</w:t>
      </w:r>
    </w:p>
    <w:p w14:paraId="39AD9F18">
      <w:pPr>
        <w:rPr>
          <w:rFonts w:hint="eastAsia"/>
        </w:rPr>
      </w:pPr>
      <w:r>
        <w:rPr>
          <w:rFonts w:hint="eastAsia"/>
        </w:rPr>
        <w:t>&gt;OTU010242</w:t>
      </w:r>
    </w:p>
    <w:p w14:paraId="0EDE7D46">
      <w:pPr>
        <w:rPr>
          <w:rFonts w:hint="eastAsia"/>
        </w:rPr>
      </w:pPr>
      <w:r>
        <w:rPr>
          <w:rFonts w:hint="eastAsia"/>
        </w:rPr>
        <w:t>CCTACGGGTGGCAGCAGTGGGGAATCTTGCGCAATGGGCGAAAGCCTGACGCAGCGACGCCGCGTGCGGGAGGACGGGCTTCGGCCTGTAAACCGCTGTTGCCCGGGACGAAAACGCTTCTTTGGGAGCGGTGACGGTACCGGGTGAGGAAGCACCGGCTAACTCCGTGCCAGCAGCCGCGGTAATACGGAGGGTGCGAGCGTTAATCGGAATTACTGGGCGTAAAGGGCGCGTAGGTGGTTGGGTAAGTCGGGTGTGAAAGCCCTGGGCTTAACCTGGGAATGGCATTCGAGACTACCTATCTAGAGTCTGGTAGAGGGAAGTGGAATTTCCGGTGTAGCGGTGAAATGTGTAGATATCGGAAGGAACACCAGTGGCGAAGGCGACTTCCTGGACCAAGACTGACGCTGAGGCGCGAAAGCGTGGGGATCAAACAGGATTAGATACCCCGGTAGTCC</w:t>
      </w:r>
    </w:p>
    <w:p w14:paraId="472AB6BE">
      <w:pPr>
        <w:rPr>
          <w:rFonts w:hint="eastAsia"/>
        </w:rPr>
      </w:pPr>
      <w:r>
        <w:rPr>
          <w:rFonts w:hint="eastAsia"/>
        </w:rPr>
        <w:t>&gt;OTU010243</w:t>
      </w:r>
    </w:p>
    <w:p w14:paraId="2EAA40BF">
      <w:pPr>
        <w:rPr>
          <w:rFonts w:hint="eastAsia"/>
        </w:rPr>
      </w:pPr>
      <w:r>
        <w:rPr>
          <w:rFonts w:hint="eastAsia"/>
        </w:rPr>
        <w:t>CCTACGGGAGGCTGCAGTGGGGAATTTTGGGCAATGGCCGCAAGGCTGACCCAGCGACGCCGCGTGCGGGAGGACGCCTTTCGGGGTGTAAACCGCTGTCAGGGGGGACGAACCCTGGAGGATCGAACAGGTCTTCCAGCTGACGGTACCGTAAGAAGAAGCACCGGCTAACTCCGTGCCAGCAGCCGCGGTAATACGGAGGGTGCAAGCGTTAATCGGAATTACTGGGCGTAAAGCGCGCGTAGGCGGTTTGGTAAGTCGGATGTGAAAGCCCTGGGCTCAACCTGGGAATTGCATTCGATACTGCCTGACTAGAGTATGGTAGAGGGAAGTGGAATTTCCGGTGTAGCGGTGAAATGCGTAGATATCGGAAGGAACACCAGTGGCGAAGGCGACTTCCTGGGCCAATACTGACGCTGAGGCGCGAAAGCGTGGGGAGCAAACAGGATTAGATACCCCAGTAGTCC</w:t>
      </w:r>
    </w:p>
    <w:p w14:paraId="30E3E352">
      <w:pPr>
        <w:rPr>
          <w:rFonts w:hint="eastAsia"/>
        </w:rPr>
      </w:pPr>
      <w:r>
        <w:rPr>
          <w:rFonts w:hint="eastAsia"/>
        </w:rPr>
        <w:t>&gt;OTU010244</w:t>
      </w:r>
    </w:p>
    <w:p w14:paraId="7A066D61">
      <w:pPr>
        <w:rPr>
          <w:rFonts w:hint="eastAsia"/>
        </w:rPr>
      </w:pPr>
      <w:r>
        <w:rPr>
          <w:rFonts w:hint="eastAsia"/>
        </w:rPr>
        <w:t>CCTACGGGGGGCTGCAGTGGGGAATATTGGGCAATGGAGGCAACTCTGACCCAGCCATGCCGCGTGGGTGACGAAGGTCTTCGGATTGTAAAGCCCTTTCGGCGGGGACGATGATGACGGTACCCGCAGAAGAAGCCCCGGCTAACTTCGTGCCAGCAGCCGCGGTAATACGAAGGGGGCTAGCGTTGTTCGGAATTACTGGGCGTAAAGCGCACGTAGGCGGTCTTTTAAGTCTGATGTGAAAGCCCACGGCTCAACCGTGGAGGGTCATTGGAAACTGGGAGACTTGAGTGCAGAAGAGGAGAGTGGAATTCCTGGTGTAGCGGTGAAATGCGCAGATATCAGGAGGAACACCAATTGCGAAGGCAGCTCGCTGGGACGTTACTGACGCTGAGACGCGAAAGCGTGGGGAGCAAACAGGATTAGATACCCGAGTAGTCC</w:t>
      </w:r>
    </w:p>
    <w:p w14:paraId="7C874A7B">
      <w:pPr>
        <w:rPr>
          <w:rFonts w:hint="eastAsia"/>
        </w:rPr>
      </w:pPr>
      <w:r>
        <w:rPr>
          <w:rFonts w:hint="eastAsia"/>
        </w:rPr>
        <w:t>&gt;OTU010245</w:t>
      </w:r>
    </w:p>
    <w:p w14:paraId="090C64D5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GGAGTAACTGCCGGTACCTTGACGGTACCTAACCAGAAAGCCACGGCTAACTACGTGCCAGCAGCCGCGGTAATACGTAGGTGGCAAGCGTTGTCCGGAATTATTGGGCGTAAAGCGCGCGCAGGCGGCTTCTTAAGTCTGATGTGAAATCTCGGGGCTCAACCCCGAGCGGCCATTGGAAACTGGGGAGCTTGAGTGCAGAAGAGGAGAGTGGAATTCCACGTGTAGCGGTGAAATGCGTAGATATTAGGAAGAACACCGGTGGCGAAGGCGGCCCACTGGATCGGTACTGACGCTGAGGTGCGAAAGCGTGGGGAGCAAACAGGATTAGATACCCCAGTAGTCC</w:t>
      </w:r>
    </w:p>
    <w:p w14:paraId="413E3629">
      <w:pPr>
        <w:rPr>
          <w:rFonts w:hint="eastAsia"/>
        </w:rPr>
      </w:pPr>
      <w:r>
        <w:rPr>
          <w:rFonts w:hint="eastAsia"/>
        </w:rPr>
        <w:t>&gt;OTU010246</w:t>
      </w:r>
    </w:p>
    <w:p w14:paraId="1B03BF6A">
      <w:pPr>
        <w:rPr>
          <w:rFonts w:hint="eastAsia"/>
        </w:rPr>
      </w:pPr>
      <w:r>
        <w:rPr>
          <w:rFonts w:hint="eastAsia"/>
        </w:rPr>
        <w:t>CCTACGGGGGGCTGCAGTGGGGAATCTTGCGCAATGGACGAAAGTCTGACGCAGCGACGCCGCGTGGGTGAAGAAGGCCTTCGGGTTGTAAAGCCCTGTCGAGTGGGAAAAATGACATCTGCTCTAATATAGCAGGTGAGTGATTGTACCACTAGAGGAAGCACCGGCTAACTCCGTGCCAGCAGCCGCGGTAATACGGAGGGTGCAAGCGTTGTTCGGAATTATTGGGCGTAAAGGGCAGGTAGGTGGTCTTAAAAGTCTACTGTGAAATCCCTGAGCTTAACTCAGGAAGTGCGGTGGATACTCTAAGACTAGAGTGCCGGAGGGGTGCGTGGAATTCCCGGTGTAGCGGTGAAATGCGTAGATATCGGGAGGAACACCAGAGGCGAAGGCGGCGCACTGGACGGCAACTGACACTCAACTGCGAAAGCGTGGGGAGCAAACAGGATTAGATACCCGTGTAGTCC</w:t>
      </w:r>
    </w:p>
    <w:p w14:paraId="19BB2960">
      <w:pPr>
        <w:rPr>
          <w:rFonts w:hint="eastAsia"/>
        </w:rPr>
      </w:pPr>
      <w:r>
        <w:rPr>
          <w:rFonts w:hint="eastAsia"/>
        </w:rPr>
        <w:t>&gt;OTU010247</w:t>
      </w:r>
    </w:p>
    <w:p w14:paraId="341005EA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TCCGGCTAACTCCGTGCCAGCAGCCGCGGTAATACGGAGGGAGCTAGCGTTGTTCGGAATTACTGGGCGTAAAGCGCACGTAGGCGGCCGTGCAAGTCGGATGTGAAAACACGAGGCTCAACCTCGAGCCTGCATTCGATACTGGGCGGCTAGAGTCTGGTAGGGGGATCTGGAATTCCTGGTGTAGCGGTGGAATGCGCAGATATCAGGAAGAACACCGATGGCGAAAGCAGCTCTCTGGGACGGTACTGACGCTGAGACGCGAAAGCGTGGGGAGCGAACAGGATTAGATACCCCGGTAGTCC</w:t>
      </w:r>
    </w:p>
    <w:p w14:paraId="1D5D57AE">
      <w:pPr>
        <w:rPr>
          <w:rFonts w:hint="eastAsia"/>
        </w:rPr>
      </w:pPr>
      <w:r>
        <w:rPr>
          <w:rFonts w:hint="eastAsia"/>
        </w:rPr>
        <w:t>&gt;OTU010248</w:t>
      </w:r>
    </w:p>
    <w:p w14:paraId="7AFC9638">
      <w:pPr>
        <w:rPr>
          <w:rFonts w:hint="eastAsia"/>
        </w:rPr>
      </w:pPr>
      <w:r>
        <w:rPr>
          <w:rFonts w:hint="eastAsia"/>
        </w:rPr>
        <w:t>CCTACGGGGGGCAGCAGTAAGGAATTTTGTGCAATGGGCGAAAGCCTGACACAGCAACGCCGCGTGGGGGATGAAGGCCTTCGGGTTGTAAACCCCTTTAGGGAGGGACGAAATTGACGGTACCTCCAGAATAAGCCCCGGCCAACTACGTGCCAGCAGCCGCGGTGATACGTAGGGGGCAAGCGTTGTCCGGATTTATTGGGCGTACAGGGAGCGTAGGCGGTTCGGTAAGCCCTCCGTGAAATCTCCAGGCTCAACCTCGAGCGGTCGTTGGAAACCACCTGGCTAGAGTCCGGAAGAGGAGAGTGGAATTCCTGGTGTAGCGGTGAAATGCGCAGATATCAGGAAGAACACCCATGGCGAAAGCAGCTCTCTGGGACGGTACTGACGCTGAGGCGCGAAAGCGTGGGGAGCGAACAGGATTAGATACCCCTGTAGTCC</w:t>
      </w:r>
    </w:p>
    <w:p w14:paraId="1732A247">
      <w:pPr>
        <w:rPr>
          <w:rFonts w:hint="eastAsia"/>
        </w:rPr>
      </w:pPr>
      <w:r>
        <w:rPr>
          <w:rFonts w:hint="eastAsia"/>
        </w:rPr>
        <w:t>&gt;OTU010249</w:t>
      </w:r>
    </w:p>
    <w:p w14:paraId="3A805DAF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TAAGGGTTAATATCTCTTACGATGACGGTACTGTTTGTAAGCTCCGGCTAACTCCGTGCCAGCAGCCGCGGTAATACGTAGGGAGCAAGCGTTGTTCGGATTTACTGGGCGTAAAGGGCGCGTAGGCGGCAAATCAAGTCAGCTGTGAAATCTCCGGGCTTAACTCGGAACTGTCAGCTGATACTGTTTTGCTAGAGTGCGGAAGGGGCAATCGGAATTCTTGGTGTAGCGGTGAAATGCGTAGATATCAAGAGGAACACCTGAGGCGAAAGCGGCTCACTGGACCATAACTGACGCTGAGGCGCGAAAGCTAGGGGAGCAAACAGGATTAGATACCCGAGTAGTCC</w:t>
      </w:r>
    </w:p>
    <w:p w14:paraId="08C52F34">
      <w:pPr>
        <w:rPr>
          <w:rFonts w:hint="eastAsia"/>
        </w:rPr>
      </w:pPr>
      <w:r>
        <w:rPr>
          <w:rFonts w:hint="eastAsia"/>
        </w:rPr>
        <w:t>&gt;OTU010250</w:t>
      </w:r>
    </w:p>
    <w:p w14:paraId="257C59FA">
      <w:pPr>
        <w:rPr>
          <w:rFonts w:hint="eastAsia"/>
        </w:rPr>
      </w:pPr>
      <w:r>
        <w:rPr>
          <w:rFonts w:hint="eastAsia"/>
        </w:rPr>
        <w:t>CCTACGGGAGGCTGCAGTGGGGAATATTGGACAATGGGCGCAAGCCTGATCCAGCAATGCCGCGTGAGTGATGAAGGCCCTAGGGTTGTAAAGCTCTTTTACCCGGGATGATAATGACAGTACCGGGAGAATAAGCCCCGGCTAACTCCGTGCCAGCAGCCGCGGTAAGACAGAGGGTGCAAACGTTGTTCGGAATTACTGGGCGTAAAGCGCGCGTAGGCGGCTTTGCAAGTTAGAGGTGAAAGCCCGGAGCTTAACTCCGGAACTGCCTTTAAAACTGCATCGCTAGAATCGTGGAGAGGTGAGTGGAATTCCGAGTGTAGAGGTGAAATGCGCAGATATCAGGAGGAACACCGATGGCGAAGGCAGGTCTCTGGGCTGTAACTGACGCTGAGGAGCGAAAGCATGGGGAGCGAACAGGATTAGATACCCGTGTAGTCC</w:t>
      </w:r>
    </w:p>
    <w:p w14:paraId="043FC33F">
      <w:pPr>
        <w:rPr>
          <w:rFonts w:hint="eastAsia"/>
        </w:rPr>
      </w:pPr>
      <w:r>
        <w:rPr>
          <w:rFonts w:hint="eastAsia"/>
        </w:rPr>
        <w:t>&gt;OTU010251</w:t>
      </w:r>
    </w:p>
    <w:p w14:paraId="3F9F455F">
      <w:pPr>
        <w:rPr>
          <w:rFonts w:hint="eastAsia"/>
        </w:rPr>
      </w:pPr>
      <w:r>
        <w:rPr>
          <w:rFonts w:hint="eastAsia"/>
        </w:rPr>
        <w:t>CCTACGGGTGGCAGCAGCAAGGAATTTTCCCCAATGGGCGCAAGCCTGAGGGAGCAACGCCGCGTGCCGGATGACGGCCTTCGGGTTGTAAACGGCTTTTGGGTGGGAAGAGAAGGACGGTACCACCCGAATCAGCCCCGGCTAACTACGTGCCAGCAGCCGCGGTAATACGTAGGGGGCAAGCGTTGTCCGGAATCATTGGGCGTAAAGAGCGTGTAGGCGGCCCGGTCAGTCGGTTGTGAAAGTCAAGGGCTCAACCCTTGAATGCCGACCGATACTGCCGGGCTAGAGTCCGGAAGAGGCGAGTGGAATTCCTGGTGTAGCGGTGAAATGCGCAGATATCAGGAGGAACACCAATGGCGAAGGCAGCTCGCTGGGACGGTACTGACGCTGAGTGCGCGAAAGCCAGGGGAGCAAACGGGATTAGATACCCTTGTAGTCC</w:t>
      </w:r>
    </w:p>
    <w:p w14:paraId="3993214D">
      <w:pPr>
        <w:rPr>
          <w:rFonts w:hint="eastAsia"/>
        </w:rPr>
      </w:pPr>
      <w:r>
        <w:rPr>
          <w:rFonts w:hint="eastAsia"/>
        </w:rPr>
        <w:t>&gt;OTU010252</w:t>
      </w:r>
    </w:p>
    <w:p w14:paraId="76318701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CTTGGGTTGTAAACCGCTGTCAGAGGGGATGAAATTCATGGTGGCAATCCACCATGATTGACAGAGCCTCAGAGGAAGCACGGGCTAAGTACGTGCCAGCAGCCGCGGTAATACGTACTGTGCGAACGTTATTCGGAATCACTGGGCTTAAAGGGTGCGTAGGCGGCCCTGTAAGTCAGTGGTGAAAGCCTCCAGCTCAACTGGAGAACTGCCATTGATACTGCAGGGCTTGAGTACAGACGAGGTTGGCGGAATTGATGGTGTAGCGGTGAAATGCTTAGAGATGACATAGAACACCAATTGCGAAGGCAGCTGGCTACACATATATTGACACTGAGGCACGAAAGCGTGGGGATCAAACAGGATTAGATACCCGAGTAGTCC</w:t>
      </w:r>
    </w:p>
    <w:p w14:paraId="3237B61E">
      <w:pPr>
        <w:rPr>
          <w:rFonts w:hint="eastAsia"/>
        </w:rPr>
      </w:pPr>
      <w:r>
        <w:rPr>
          <w:rFonts w:hint="eastAsia"/>
        </w:rPr>
        <w:t>&gt;OTU010253</w:t>
      </w:r>
    </w:p>
    <w:p w14:paraId="63AA3EFB">
      <w:pPr>
        <w:rPr>
          <w:rFonts w:hint="eastAsia"/>
        </w:rPr>
      </w:pPr>
      <w:r>
        <w:rPr>
          <w:rFonts w:hint="eastAsia"/>
        </w:rPr>
        <w:t>CCTACGGGTGGCTGCAGTGAGGAATATTGCACAATGGGGGCAACCCTGATGCAGCGACGCCGCGTGGGGGATGACGGCCTTCGGGTTGTAAACCCCTTTCGCCCGGGACGAAGCGAGAGTGACGGTACCGGGAGAAGAAGCACCGGCCAACTACGTGCCAGCAGCCGCGGTAATACGTAGGGGGCAAGCGTTGTCCGGAATTATTGGGCGTAAAGCGCGCGCAGGCGGCTTTGTAAGTCTTGTGTTTAAGTTCGGGGCTTAACCCCGTATCGCATGGGAAACTGCAAGGCTTGAGTGCAGAAGAGGAGAGCGGAATTCCACGTGTAGCGGTGAAATGCGTAGAGATGTGGAGGAACACCAGTGGCGAAGGCGGCTCTCTGGTCTGTAACTGACGCTGAGGCGCGAAAGCGTGGGGAGCAAACAGGATTAGATACCCGGGTAGTCC</w:t>
      </w:r>
    </w:p>
    <w:p w14:paraId="4D3ACCEC">
      <w:pPr>
        <w:rPr>
          <w:rFonts w:hint="eastAsia"/>
        </w:rPr>
      </w:pPr>
      <w:r>
        <w:rPr>
          <w:rFonts w:hint="eastAsia"/>
        </w:rPr>
        <w:t>&gt;OTU010254</w:t>
      </w:r>
    </w:p>
    <w:p w14:paraId="6EE3D712">
      <w:pPr>
        <w:rPr>
          <w:rFonts w:hint="eastAsia"/>
        </w:rPr>
      </w:pPr>
      <w:r>
        <w:rPr>
          <w:rFonts w:hint="eastAsia"/>
        </w:rPr>
        <w:t>CCTACGGGGGGCTGCAGTAACGAATCTTCCGCAATGCACGAAAGTGTGACGGAGCGACGCCGCGTGTGGGACGAAGCCCTTCGGGATGTAAACCACTGTCAGGGGTTACCAAGTTCTGAGGAGCCCCAGAGGAAGGCACGGCTAACTCTGTGCCAGCAGCCGCGGTAATACGAAGGGGGCTAGCGTTGTTCGGAATCACTGGGCGTAAAGCGCGTGTAGGCGGATTGTTAAGTCGGGGGTGAAATCCTGAGGCTCAACCTCAGAACTGCCTTCGATACTGGCGATCTTGAGTCCGGGAGAGGTGAGTGGAACTCCTAGTGTAGAGGTGAAATTCGTAGATATCGGAAGGAACACCAGTGGCGAAAGCGGCTTCCTGGTCCAGCACCGACGTTCAGGCACGAAAGCGTGGGGAGCAAACAGGATTAGATACCCCAGTAGTCC</w:t>
      </w:r>
    </w:p>
    <w:p w14:paraId="0E0C874C">
      <w:pPr>
        <w:rPr>
          <w:rFonts w:hint="eastAsia"/>
        </w:rPr>
      </w:pPr>
      <w:r>
        <w:rPr>
          <w:rFonts w:hint="eastAsia"/>
        </w:rPr>
        <w:t>&gt;OTU010255</w:t>
      </w:r>
    </w:p>
    <w:p w14:paraId="5354176E">
      <w:pPr>
        <w:rPr>
          <w:rFonts w:hint="eastAsia"/>
        </w:rPr>
      </w:pPr>
      <w:r>
        <w:rPr>
          <w:rFonts w:hint="eastAsia"/>
        </w:rPr>
        <w:t>CCTACGGGTGGCTGCAGTGGGGAATTTTGCGCAATGGGCGAAAGCCTGACGCAGCAACGCCGCGTGGAGGATGAAGGTCTTTGGATTGTAAACTCCTGTCAGCAGGGAAAAAGGCACCTGGCCACACCAGGTGATTGATTGTACCTGCAGAAGAAGCACCGGCCAACTACGTGCCAGCAGCCGCGGTAATACGTAGGGTGCAAGCGTTGTCCGGAATTATTGGGCGTAAAGAGCTCGTAGGCGGTTTGTTGCGTCGGCTGTGAAATCCCGAGGCTCAACCTCGGGTCTGCAGTCGATACGAGCAAACTAGAGTGTTGCAGGGGAGACTGGAATTCCTGGTGTAGCGGTGAAATGCGCAGATATCAGGAGGAACACCGGTGGCGAAGGCGGGTCTCTGGGCAACAACTGACGCTGAGGAGCGAAAGCGTGGGGAGCGAACAGGATTAGATACCCTTGTAGTCC</w:t>
      </w:r>
    </w:p>
    <w:p w14:paraId="20F3D0B0">
      <w:pPr>
        <w:rPr>
          <w:rFonts w:hint="eastAsia"/>
        </w:rPr>
      </w:pPr>
      <w:r>
        <w:rPr>
          <w:rFonts w:hint="eastAsia"/>
        </w:rPr>
        <w:t>&gt;OTU010256</w:t>
      </w:r>
    </w:p>
    <w:p w14:paraId="4AF8271C">
      <w:pPr>
        <w:rPr>
          <w:rFonts w:hint="eastAsia"/>
        </w:rPr>
      </w:pPr>
      <w:r>
        <w:rPr>
          <w:rFonts w:hint="eastAsia"/>
        </w:rPr>
        <w:t>CCTACGGGTGGCAGCAGTGGGGAATTTTGGGCAATGGGCGAAAGCCTGACCCAGCAACGCCGCGTGAAGGACGAAATCCCTCTGGGATGTAAACTTCGAAAGTCGGGAAAGAAATCGCGAAGGATAATACCCTTCGTGGATGACGGTACCCGCAGAAGAAGGTCCGGCCAACTACGTGCCAGCAGCCGCGGTAATACGTAGGGACCGAGCGTTGTCCGGAATCATTGGGCGTAAAGAGCGCGTAGGCGGCTTAGTAAGTCGGAAGTTAAAACAGGAGGCTTAACCTCCTGCCGCTTTCGATACTGCTATGGCTTGAGTCTGGTAGGGGATGACGGAATTCCACGTGTAGCGGTGAAATGCGCAGATATGTGGAGGAACACCGGTGGCGAAGGCGGTCATCTGGGCCAGTACTGACGCTGAGGAGCGAAAGCGTGGGTAGCGAACAGGATTAGATACCCCAGTAGTCC</w:t>
      </w:r>
    </w:p>
    <w:p w14:paraId="2072A704">
      <w:pPr>
        <w:rPr>
          <w:rFonts w:hint="eastAsia"/>
        </w:rPr>
      </w:pPr>
      <w:r>
        <w:rPr>
          <w:rFonts w:hint="eastAsia"/>
        </w:rPr>
        <w:t>&gt;OTU010257</w:t>
      </w:r>
    </w:p>
    <w:p w14:paraId="4FB7937C">
      <w:pPr>
        <w:rPr>
          <w:rFonts w:hint="eastAsia"/>
        </w:rPr>
      </w:pPr>
      <w:r>
        <w:rPr>
          <w:rFonts w:hint="eastAsia"/>
        </w:rPr>
        <w:t>CCTACGGGTGGCAGCAGCAAGGAATTTTCCACAATGGGCGCAAGCCTGATGGAGCAACGCCGCGTGCAGGACGACGGCCTTCGGGTTGTAAACTGCTTTTTGGGGGGAAGACACAGGACGGTACCCCCAGAATAAGCCTCGGCTAACTCTGTGCCAGCAGCCGCGGTAAGACAGAGGAGGCAAGCGTTGTCCGGATTCACTGGGCGTAAAGCGCACGCAGGTGGCAGGGTAGGTAGGGCATGAAATCGCCTGGCTTAACTGGGCGAGGTTGTCCTATACCGCTCCGCTTGAGGCTGGGAGAGGGAAGTGGAATTGCCGGTGTAGTGGTGAAATGCGTAGAGATCGGCAGGAACACCAGTGGCGAAGGCGACTTTCTGGGCTGTAACTGACGCTGAGGCGCGAAAGCGTGGGGAGCAAACAGGATTAGATACCCCGGTAGTCC</w:t>
      </w:r>
    </w:p>
    <w:p w14:paraId="33D49C75">
      <w:pPr>
        <w:rPr>
          <w:rFonts w:hint="eastAsia"/>
        </w:rPr>
      </w:pPr>
      <w:r>
        <w:rPr>
          <w:rFonts w:hint="eastAsia"/>
        </w:rPr>
        <w:t>&gt;OTU010258</w:t>
      </w:r>
    </w:p>
    <w:p w14:paraId="6DADCD9B">
      <w:pPr>
        <w:rPr>
          <w:rFonts w:hint="eastAsia"/>
        </w:rPr>
      </w:pPr>
      <w:r>
        <w:rPr>
          <w:rFonts w:hint="eastAsia"/>
        </w:rPr>
        <w:t>CCTACGGGGGGCAGCAGTAGGGAATATTGGGCAATGGCCGAAAGGCTGACCCAGCGACGCCGCGTGGGGGATGAAGGCCTTCGGGTCGTAAACCCCTTTTCTCAGGGACGAAGATGACGGTACCTGAGGAAGAAGCCCCGGCTAACTCTGTGCCAGCAGCCGCGGTAATACAGAGGGGGCAAGCGTTGTTCGGAATTACTGGGCGTAAAGGGCGCGTAGGCGGGTCGGCAAGTCAGGGGTGAAATCCCTCAGCTTAACTGGGGAAGTGCCTTTGATACTGCAGAGCTTGAGTACAGATGAGGTAGGCGGAATTGACGGTGTAGCGGTGAAATGCTTAGATATCGTCAAGAACACCGATAGTGTAGACAGCTAACTAAGCTCTAACTGACGCTGAGGCACGAAAGTGTGGGGATCAAACAGGATTAGATACCCCAGTAGTCC</w:t>
      </w:r>
    </w:p>
    <w:p w14:paraId="24A716BA">
      <w:pPr>
        <w:rPr>
          <w:rFonts w:hint="eastAsia"/>
        </w:rPr>
      </w:pPr>
      <w:r>
        <w:rPr>
          <w:rFonts w:hint="eastAsia"/>
        </w:rPr>
        <w:t>&gt;OTU010259</w:t>
      </w:r>
    </w:p>
    <w:p w14:paraId="1D94B2AD">
      <w:pPr>
        <w:rPr>
          <w:rFonts w:hint="eastAsia"/>
        </w:rPr>
      </w:pPr>
      <w:r>
        <w:rPr>
          <w:rFonts w:hint="eastAsia"/>
        </w:rPr>
        <w:t>CCTACGGGTGGCAGCAGTGGGGAATTTTGGACAATGGGGGGAACCCTGATCCAGCCATTCCGCGTGAGTGAAGAAGGCCTTCGGGTTGTAAAGCTCTTTCGGACGGAAAGAAATTGCGCCGGTGAATATCCGGCGTAGATGACGGTACCGTAAGAAGAAGCACCGGCTAACTACGTGCCAGCAGCCGCGGTAATACGTAGGGTGCGAGCGTTAATCGGAATTACTGGGCGTAAAGCGTGCGCAGGCGGTCTGTTAAGACAGGTGTGAAATCCCCGGGCTTAACCTGGGAATGGCGCTTGTTACTGGCAGGCTAGAGTACGTCAGAGGGGGGTGGAATTCCACGTGTAGCAGTGAAATGCGTAGAGATGTGGAGGAACACCGATGGCGAAGGCAGCCCCCTGGGATGATACTGACGCTCAGGCACGAAAGCGTGGGGAGCAAACAGGATTAGATACCCCTGTAGTCC</w:t>
      </w:r>
    </w:p>
    <w:p w14:paraId="673C748A">
      <w:pPr>
        <w:rPr>
          <w:rFonts w:hint="eastAsia"/>
        </w:rPr>
      </w:pPr>
      <w:r>
        <w:rPr>
          <w:rFonts w:hint="eastAsia"/>
        </w:rPr>
        <w:t>&gt;OTU010260</w:t>
      </w:r>
    </w:p>
    <w:p w14:paraId="7AD74D74">
      <w:pPr>
        <w:rPr>
          <w:rFonts w:hint="eastAsia"/>
        </w:rPr>
      </w:pPr>
      <w:r>
        <w:rPr>
          <w:rFonts w:hint="eastAsia"/>
        </w:rPr>
        <w:t>CCTACGGGGGGCTGCAGCAAGGAATTTTCCCCAATGGGCGCAAGCCTGAGGGAGCAACGCCGCGTGCGGGAGGACGCCCTTCGGGGTGTAAACCGCTTTTCAGGGGGACGAAGGCAATGACGGTACCCCTGGAAGAAGGCCCGGCTAACTACGTGCCAGCAGCCGCGGTAACACGTAGGGGCCGAGCGTTGTCCGGAGTTACTGGGCGTAAAGCGTATGTAGGTGGTACGGCAGGTGGGGTGTTACATCTCCAGGCTTAACCTGGAGCCGCCGCTCCAAACCGCCGCACTCGAGCCGTGCAGAGGTTGGTGGAATTCCTGGTGTAGCGGTGAAATGCGTAGATATCAGGAGGAACACCCGTGGCGAAGGCGGCTCTCTGGCCTATAACTGACGCTGAGGCGCGAAAGCGTGGGGAGCAAACAGGATTAGATACCCCGGTAGTCC</w:t>
      </w:r>
    </w:p>
    <w:p w14:paraId="527694EB">
      <w:pPr>
        <w:rPr>
          <w:rFonts w:hint="eastAsia"/>
        </w:rPr>
      </w:pPr>
      <w:r>
        <w:rPr>
          <w:rFonts w:hint="eastAsia"/>
        </w:rPr>
        <w:t>&gt;OTU010261</w:t>
      </w:r>
    </w:p>
    <w:p w14:paraId="6CE15B8C">
      <w:pPr>
        <w:rPr>
          <w:rFonts w:hint="eastAsia"/>
        </w:rPr>
      </w:pPr>
      <w:r>
        <w:rPr>
          <w:rFonts w:hint="eastAsia"/>
        </w:rPr>
        <w:t>CCTACGGGAGGCTGCAGTGGGGAATCTTGGACAATGGGCGAAAGCCTGATCCAGCCATGCCGCGTGAGTGAAGAAGGCCTTAGGGTTGTAAAGCTCTTTTGCCCGGGAAGATAATGACGGTACCGGGAGAATAAGCCCCGGCAAACTTCGTGCCAGCAGCCGCGGTAATACGTAGGGGGCGAGCGTTAATCGGAATTACTGGGCGTAAAGGGCGCGTAGGCGGTTGTGTGTGTCCGCTGTGAAAGCCCACGGCTTACCCGTGGAGAGTCGGTGGAAACGGCACAACTTGAGGCTGGGAGGGGTTGGTGGAATTCCCTGTGTAGCGGTGAAATGCGTAGATACGGGGGAGAACACTCGTGGCGAAGGCGGCCAGCTGGCCCAGTCCTGACGCTGAATAGCGAAAGCGTGGGTAGCGAACAGGATTAGATACCCCAGTAGTCC</w:t>
      </w:r>
    </w:p>
    <w:p w14:paraId="02785D75">
      <w:pPr>
        <w:rPr>
          <w:rFonts w:hint="eastAsia"/>
        </w:rPr>
      </w:pPr>
      <w:r>
        <w:rPr>
          <w:rFonts w:hint="eastAsia"/>
        </w:rPr>
        <w:t>&gt;OTU010262</w:t>
      </w:r>
    </w:p>
    <w:p w14:paraId="552B7A07">
      <w:pPr>
        <w:rPr>
          <w:rFonts w:hint="eastAsia"/>
        </w:rPr>
      </w:pPr>
      <w:r>
        <w:rPr>
          <w:rFonts w:hint="eastAsia"/>
        </w:rPr>
        <w:t>CCTACGGGTGGCTGCAGTCGAGAATTTTTCTCAATGGGCGAAAGCCTGAAGGAGCGACGCCGCGTGGGGGATGAATGGCTTCGGCCCGTAAACCCCTGTCATTTGTGAACAATGCTTCCGGCCTAACACGTTGGAAGTTGATAGTAGCGAAAGAGGAAGGGACGGCTAACTCTGTGCCAGCAGCCGCGGTAATACAGAGGTCCCAAGCGTTGTCCGGAATTATTGGGCGTAAAGAGCTCGTAGGCGGCTTGTCACGTCGGGTGTGAAAGCCCGGGGCTTAACCGTAAGCGGTCATTGGAAACTGGAGGACTTGAGTACAGAAGAGGAGAGTGGAATTCCACGTGTAGCGGTGAAATGCGTAGAGATGTGGAGGAACACCGGTGGCGAAGGCGGATCTCTGGGCCATTACTGACGCTGAGGAGCGAAAGCGTGGGGAGCGAACAGGATTAGATACCCCAGTAGTCC</w:t>
      </w:r>
    </w:p>
    <w:p w14:paraId="65E578CE">
      <w:pPr>
        <w:rPr>
          <w:rFonts w:hint="eastAsia"/>
        </w:rPr>
      </w:pPr>
      <w:r>
        <w:rPr>
          <w:rFonts w:hint="eastAsia"/>
        </w:rPr>
        <w:t>&gt;OTU010263</w:t>
      </w:r>
    </w:p>
    <w:p w14:paraId="25B7987A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CCGGAGTAACTGCCGGTACCTTGACGGTACCTAACCAGAAAGCCACGGCTAACTACGTGCCAGCAGCCGCGGTAATACGTAGGTGGCAAGCGTTGTCCGGAATTATTGGGCGTAAAGCGCGCGCAGGCGGTCGCGCAAGTCGGATGTGAAATCTCAGGGCTCAACCCTGAAACTGCATTCGATACTGCGTGGCTAGAGTGCTGGAGGGGAGACTGGAATTTACGGTGTAGCAGTGAAATGCGTAGATATCAAGAGGAACACCAGTGGCGAAGGCGAGTCCCTGGACAACACCTGACACTGAGGCACGAAAGCCGGGGGAGCAAACAGGATTAGATACCCCGGTAGTCC</w:t>
      </w:r>
    </w:p>
    <w:p w14:paraId="6902E243">
      <w:pPr>
        <w:rPr>
          <w:rFonts w:hint="eastAsia"/>
        </w:rPr>
      </w:pPr>
      <w:r>
        <w:rPr>
          <w:rFonts w:hint="eastAsia"/>
        </w:rPr>
        <w:t>&gt;OTU010264</w:t>
      </w:r>
    </w:p>
    <w:p w14:paraId="4530EB32">
      <w:pPr>
        <w:rPr>
          <w:rFonts w:hint="eastAsia"/>
        </w:rPr>
      </w:pPr>
      <w:r>
        <w:rPr>
          <w:rFonts w:hint="eastAsia"/>
        </w:rPr>
        <w:t>CCTACGGGGGGCTGCAGTAGGGAATTTTCCACAATGGGCGAAAGCCTGATGGAGCAACGCCGCGTGCAGGATGAAGGCTTTCGGGTCGTAAACTGCTTTTATCTGTGACGATTATGACGGTAGCAGATGAATAAGGATCGGCTAACTCCGTGCCAGCAGCCGCGGTCATACGGAGGATCCAAGCGTTATCCGGAATTACTGGGCGTAAAGAGTTGCGTAGGTGGCATAGTAAGTTGGTAGTGAAAGCGTGTGGCTCAACCATACTCACATTACCAAAACTGCTGAGCTAGAGAATGAGAGAGGTAGATGGAATTCCCTGTGTAGGAGTGAAATCCGTAGATATAGGGAGGAACACCGATGGCGTAGGCAGTCTACTGGCTCATTTCTGACACTAAGGCACGAAGGCCAGGGTAGCGAAAGGGATTAGATACCCCGGTAGTCC</w:t>
      </w:r>
    </w:p>
    <w:p w14:paraId="39C036BF">
      <w:pPr>
        <w:rPr>
          <w:rFonts w:hint="eastAsia"/>
        </w:rPr>
      </w:pPr>
      <w:r>
        <w:rPr>
          <w:rFonts w:hint="eastAsia"/>
        </w:rPr>
        <w:t>&gt;OTU010265</w:t>
      </w:r>
    </w:p>
    <w:p w14:paraId="67B19FC3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TTAACCTAATACGTTAGTGTTTTGACGTTACCGACAGAATAAGCACCGGCTAACTCTGTGCCAGCAGCCGCGGTAATACAGAGGGTGCAAGCGTTAATCGGAATTACTGGGCGTAAAGCGCGCGTAGGTGGTTCGTTAAGTCAGCTGTGAAAGCCCCGGGCTCAACCTGGGAACTGCAGTTGATACTGGCCGACTGGAGTGCGAGAGAGGGAGGTAGAATTCCATGTGTAGCGGTGAAATGCGTAGAGATCGGAAGGAACACCAATGGCGAAGGCAGCTCGCTGGGACGGTACTGACGCTGAGACGCGAAAGCGTGGGGAGCAAACAGGATTAGATACCCTTGTAGTCC</w:t>
      </w:r>
    </w:p>
    <w:p w14:paraId="08BE089F">
      <w:pPr>
        <w:rPr>
          <w:rFonts w:hint="eastAsia"/>
        </w:rPr>
      </w:pPr>
      <w:r>
        <w:rPr>
          <w:rFonts w:hint="eastAsia"/>
        </w:rPr>
        <w:t>&gt;OTU010266</w:t>
      </w:r>
    </w:p>
    <w:p w14:paraId="75F15622">
      <w:pPr>
        <w:rPr>
          <w:rFonts w:hint="eastAsia"/>
        </w:rPr>
      </w:pPr>
      <w:r>
        <w:rPr>
          <w:rFonts w:hint="eastAsia"/>
        </w:rPr>
        <w:t>CCTACGGGTGGCAGCAGTGGGGAATCTTGCGCAATGGGCGAAAGCCTGACGCAGCGACGCCGCGTGAGGGAAGAAGGCCTTCGGGTTGTAAACCTCTTTCAGGAGGGACGAAGCCACTCGGGTTAATACCCCAGAGGGTGACGGTACCTCCAGAAGAAGCCCCGGCCAACTACGTGCCAGCAGCCGCGGTAATACGTAGGGGGCAAGCGTTGTCCGGAATTATTGGGCGTAAAGAGCTCGTAGGCGGTCTGTCGCGTCCGTCGTGAAAGCCCGGGGCTCAACCCCGGGTCTGCGGTGGATACGGGCAGACTAGAGGCAGGTAGGGGAGAACGGAATTCCCGGTGTAGCGGTGAAATGCGCAGATATCGGGAGGAACACCGGTGGCGAAGGCGGCCCCCTGGTTGGATACTGACGCTGAGGCACGAAAGCTAGGGTAGCGAACGGGATTAGATACCCCTGTAGTCC</w:t>
      </w:r>
    </w:p>
    <w:p w14:paraId="2E5DE082">
      <w:pPr>
        <w:rPr>
          <w:rFonts w:hint="eastAsia"/>
        </w:rPr>
      </w:pPr>
      <w:r>
        <w:rPr>
          <w:rFonts w:hint="eastAsia"/>
        </w:rPr>
        <w:t>&gt;OTU010267</w:t>
      </w:r>
    </w:p>
    <w:p w14:paraId="5E2F1CCD">
      <w:pPr>
        <w:rPr>
          <w:rFonts w:hint="eastAsia"/>
        </w:rPr>
      </w:pPr>
      <w:r>
        <w:rPr>
          <w:rFonts w:hint="eastAsia"/>
        </w:rPr>
        <w:t>CCTACGGGCGGCTGCAGTGGGGAATATTGCACAATGGGCGCAAGCCTGATGCAGCGACGCCGCGTGAGGGATGACGGCCTTCGGGTTGTAAACCTCTTTCAGCTCCGACGAAGCGAAAGTGACGGTAGGGGCAGAAGAAGCGCCGGCCAACTACGTGCCAGCAGCCGCGGTAAGACGTAGGGCGCAAGCGTTGTTCGGAATCACTGGGTGTAAAGGGTGCGTAGGCGGTCCGTTAAGTCTGATGTGAAAGCCCTGGGCTCAACTCAGGAATGGCATTGGAAACTGGCGGGCTAGAATACCGGAGAGGGAAGCGGAATTCCTGGTGTAGCGGTGAAATGCGTAGATATCATTTGGAACGCCAATGGTGAAAACAGGTAGCTGGGAGTGTGCTGACGCTGAGACACGAAAGCCAGGGGAGCGAACGGGATTAGATACCCTTGTAGTCC</w:t>
      </w:r>
    </w:p>
    <w:p w14:paraId="59F14BE8">
      <w:pPr>
        <w:rPr>
          <w:rFonts w:hint="eastAsia"/>
        </w:rPr>
      </w:pPr>
      <w:r>
        <w:rPr>
          <w:rFonts w:hint="eastAsia"/>
        </w:rPr>
        <w:t>&gt;OTU010268</w:t>
      </w:r>
    </w:p>
    <w:p w14:paraId="696FB78E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GACGATAATGACGGTACCTGAAGAAGAAGCTGCGGCTAACTACGTGCCAGCAGCCGCGGTAAAACGTAGGAGGCGAGCGTTATCCGGATTTACTGGGTGTAAAGCGCATGCAGGCGGTTGTGTAAGTTCGGTGTGAAAGCTCCTGGCTCAACTGGGAGAGGTCGCTGAAGACTGCACGACTTGAGCGTGGTAGGGGAAGGCGGAATTCCGGGTGTAGTGGTGAAATGCGTAGATATCCGGAGGAACACCAGTGGCGAAGGCGGCCTTCTGGACCATTTCTGACGCTCAGACGCGAAAGCTAGGGTAGCAAACGGGATTAGATACCCCAGTAGTCC</w:t>
      </w:r>
    </w:p>
    <w:p w14:paraId="1C00F584">
      <w:pPr>
        <w:rPr>
          <w:rFonts w:hint="eastAsia"/>
        </w:rPr>
      </w:pPr>
      <w:r>
        <w:rPr>
          <w:rFonts w:hint="eastAsia"/>
        </w:rPr>
        <w:t>&gt;OTU010269</w:t>
      </w:r>
    </w:p>
    <w:p w14:paraId="0A25F5DF">
      <w:pPr>
        <w:rPr>
          <w:rFonts w:hint="eastAsia"/>
        </w:rPr>
      </w:pPr>
      <w:r>
        <w:rPr>
          <w:rFonts w:hint="eastAsia"/>
        </w:rPr>
        <w:t>CCTACGGGCGGCTGCAGTGGGGAATATTGGACAATGGGCGAAAGCCTGATCCAGCGACGCCGCGTGGGTGAAGAAGGCCTGCGGGTTGTAAAGCTCTTTCGGCGGGGACGAAACGGTCCGTGCTAACACCACGGACTACTGACGGTACCCGCAGAAGAAGCACCGGCTAACTACGTGCCAGCAGCCGCGGTAATACGTAGGGTGCAGGCGTTAATCGGAATTACTGGGCGTAAAGCGTGCGTAGGCGGTGGTCCAAGTCTGGTGTGAAATCTCCCGGCTCAACTGGGAGGGTGCGCTAGAAACTGGGCTGCTGGAGTGTGGGAGAGGTAAGCGGAATTCCTGGTGTAGCGGTGAAATGCGTAGAGATGTGGAGGAATACCGATGGCGAAGGCAGCCTCCTGGGATAACACTGACGCTCATGCACGAAAGCGTGGGGAGCAAACAGGATTAGATACCCTAGTAGTCC</w:t>
      </w:r>
    </w:p>
    <w:p w14:paraId="16EA692F">
      <w:pPr>
        <w:rPr>
          <w:rFonts w:hint="eastAsia"/>
        </w:rPr>
      </w:pPr>
      <w:r>
        <w:rPr>
          <w:rFonts w:hint="eastAsia"/>
        </w:rPr>
        <w:t>&gt;OTU010270</w:t>
      </w:r>
    </w:p>
    <w:p w14:paraId="040BC9D3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GTCGGGCGGTGAATAGCCGACCCGACTGACGGTACCTCCAGAAGAAGCCCCGGCTAACTACGTGCCAGCAGCCGCGGTAAGACGTAGGGGACGAGCGTTGTCCGGATTCATTGGGCGTAAAGCGCGCGTAGGCGGTCGCGCAAGTCGGTTGTGAAAATCCGGGGCTCAACCCCGGACCTGCATCCGATACTGCGTGACTAGAGGTAGGTAGGGGAGATCGGAATTCCTGGTGTAGCGGTGAAATGCGCAGATATCAGGAGGAACACCGATGGCGAAGGCAGCCCCCTGGGCTAACACTGACGCTCATGCACGAAAGCGTGGGGAGCAAACAGGATTAGATACCCCAGTAGTCC</w:t>
      </w:r>
    </w:p>
    <w:p w14:paraId="6D610798">
      <w:pPr>
        <w:rPr>
          <w:rFonts w:hint="eastAsia"/>
        </w:rPr>
      </w:pPr>
      <w:r>
        <w:rPr>
          <w:rFonts w:hint="eastAsia"/>
        </w:rPr>
        <w:t>&gt;OTU010271</w:t>
      </w:r>
    </w:p>
    <w:p w14:paraId="6666D75F">
      <w:pPr>
        <w:rPr>
          <w:rFonts w:hint="eastAsia"/>
        </w:rPr>
      </w:pPr>
      <w:r>
        <w:rPr>
          <w:rFonts w:hint="eastAsia"/>
        </w:rPr>
        <w:t>CCTACGGGAGGCTGCAGTGGGGAATCTTGGACAATGGGCGAAAGCCTGATCCAGCCATGCCGCGTGAGTGAAGAAGGCCTTAGGGTTGTAAAGCTCTTTTGCCCGGGAAGATAATGACGGTACCGGGAGAATAAGCCCCGGCAAACTTCGTGCCAGCAGCCGCGGTAATACGAAGGGGGCAAGCGTTGTCCGGAATCATTGGGCGTAAAGAGCGCGTAGGCGGCCCGGTAAGTCCGCTCTGAAAGTCAAAGGCTCAACCTTTGAAAGCGGGTGGATACTGTCGGGCTAGAGTCCGGAAGAGGCGAGTGGAATTCCTGGTGTAGCGGTGAAATGCGCAGATATCAGGAGGAACACCAGCGGCGAAGGCGCTGCTCTGGGCCGGTACTGACGCTGAGGAGCGAAAGCGTGGGGAGCGAACAGGATTAGATACCCTAGTAGTCC</w:t>
      </w:r>
    </w:p>
    <w:p w14:paraId="3AB2324C">
      <w:pPr>
        <w:rPr>
          <w:rFonts w:hint="eastAsia"/>
        </w:rPr>
      </w:pPr>
      <w:r>
        <w:rPr>
          <w:rFonts w:hint="eastAsia"/>
        </w:rPr>
        <w:t>&gt;OTU010272</w:t>
      </w:r>
    </w:p>
    <w:p w14:paraId="799B9A12">
      <w:pPr>
        <w:rPr>
          <w:rFonts w:hint="eastAsia"/>
        </w:rPr>
      </w:pPr>
      <w:r>
        <w:rPr>
          <w:rFonts w:hint="eastAsia"/>
        </w:rPr>
        <w:t>CCTACGGGGGGCTGCAGTGGGGAATATTGGACAATGGGCGAAAGCCTGATCCAGCAATGCCGCGTGGGGGAAGAAGGCCTTCGGGTCGTAAACCCCTGTCCCAGGGGACGAGGCAGGACGGTACCCTGGGAGGAAGCCCCGGCTAACTACGTGCCAGCAGCCGCGGTAATACGTAGGTGGCAAGCGTTGTCCGGAATTATTGGGCGTAAAGCGCGCGCAGGCGGTTTCTTAAGTCTGATGTGAAAGCCCCCGGCTCAACCGGGGAGGGTCATTGGAAACTGGGGAACTTGAGTGCAGAAGAGAAGAGTGGAATTCCACGTGTAGCGGTGAAATGCGTAGAGATGTGGAGGAACACCAGTGGCGAAGGCGACTCTTTGGTCTGTAACTGACGCTGAGGCGCGAAAGCGTGGGGAGCAAACAGGATTAGATACCCTGGTAGTCC</w:t>
      </w:r>
    </w:p>
    <w:p w14:paraId="2CB48879">
      <w:pPr>
        <w:rPr>
          <w:rFonts w:hint="eastAsia"/>
        </w:rPr>
      </w:pPr>
      <w:r>
        <w:rPr>
          <w:rFonts w:hint="eastAsia"/>
        </w:rPr>
        <w:t>&gt;OTU010273</w:t>
      </w:r>
    </w:p>
    <w:p w14:paraId="4A60C1EE">
      <w:pPr>
        <w:rPr>
          <w:rFonts w:hint="eastAsia"/>
        </w:rPr>
      </w:pPr>
      <w:r>
        <w:rPr>
          <w:rFonts w:hint="eastAsia"/>
        </w:rPr>
        <w:t>CCTACGGGGGGCAGCAACTGGGAATTTTGCGCAATGGACGAAAGTCTGACGCAGCGACACCGCGTGTGGGAAGAAGGCCTTCGGGTTGTAAACCACTGTGGCGGGGGAACAAACAAATGAGTGTACCCCGCTAGAAAGTACCTGCTAACTACGTGCCAGAAGCCTCGGTGATACGTAGGGTGCGAGCGTTAATCGGAATTACTGGGCGTAAAGGGCGCGTAGGCGGTTGGGTAAGCGTGCGGTGAAAGTCCGGGGCTCAACCCCGGATCGGCCGTGCGGACTGCCGGGCTCGAGCACTGTAGGGGCGGGTGGAACTCCGGGTGTAGCGGTGGAATGCGTAGAGATCCGGAAGAACACCGGTGGCGAAGGCGGCCTGCTGGGCGATGGCTGACACTGAGGCGCGACAGCGTGGGGAGCAAACAGGATTAGATACCCCAGTAGTCC</w:t>
      </w:r>
    </w:p>
    <w:p w14:paraId="0881E2A4">
      <w:pPr>
        <w:rPr>
          <w:rFonts w:hint="eastAsia"/>
        </w:rPr>
      </w:pPr>
      <w:r>
        <w:rPr>
          <w:rFonts w:hint="eastAsia"/>
        </w:rPr>
        <w:t>&gt;OTU010274</w:t>
      </w:r>
    </w:p>
    <w:p w14:paraId="643101A9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CGGTCCTGGTTAATACCCGGGGCTAATGACGGTACCGTAAGAATAAGCACCGGCTAACTTCGTGCCAGCAGCCGCGGTAATACGAAGGGTGCAAGCGTTACTCGGAATCATTGGGCGTAAAGCGCACGTAGGCGGTCCGGCAAGTCGGGTGTGAAAGCCCTCGGCTTAACCGAGGAAGTGCATTCGAAACTACCGGACTTGAGTACTGAAGAGGGTCGCGGAATTCCCGGTGTAGAGGTGAAATGTGTAGAGATCCGGAGGAACACCAGAGGCGAAGGCGGCACCCTAAGCCGTACCTGACACTGAGACGCGACAGCACGGGGAGCGAACGGGATTAGATACCCGAGTAGTCC</w:t>
      </w:r>
    </w:p>
    <w:p w14:paraId="643761D2">
      <w:pPr>
        <w:rPr>
          <w:rFonts w:hint="eastAsia"/>
        </w:rPr>
      </w:pPr>
      <w:r>
        <w:rPr>
          <w:rFonts w:hint="eastAsia"/>
        </w:rPr>
        <w:t>&gt;OTU010275</w:t>
      </w:r>
    </w:p>
    <w:p w14:paraId="7F4856C3">
      <w:pPr>
        <w:rPr>
          <w:rFonts w:hint="eastAsia"/>
        </w:rPr>
      </w:pPr>
      <w:r>
        <w:rPr>
          <w:rFonts w:hint="eastAsia"/>
        </w:rPr>
        <w:t>CCTACGGGTGGCTGCAGTGGGGAATCTTGCGCAATGGGCGAAAGCCTGACGCAGCGACGCCGCGTGGGGGATGAAGGTCTTCGGATTGTAAACCCCTTTCGGGAGGGAAGATGGGATGGGGTTACCCATTCGGACGGTACCTCCAGAAGCAGCCACGGCTAACTTCGTGCCAGCAGCCGCGGTAATACGAAGGTGGCAAGCGTTGTTCGGATTTACTGGGCGTACAGGGAGCGTAGGCGGCTTTTCAAGTCGGGCGTGAAATCTCCGGGCTTAACCCGGAAGGGTCGTTCGATACTGTTGAGCTAGAGTGTGGAAGAGGCAACTAGAATTCCGTGTGTAGCGGTGAAATGCTTAGATATCGTCAAGAACACCGATAGTGTAGACAGCTTACTAGGCTTCAACTGACGCTGAGGCACGAAAGTGTGGGGATCAAACAGGATTAGATACCCCAGTAGTCC</w:t>
      </w:r>
    </w:p>
    <w:p w14:paraId="309277DC">
      <w:pPr>
        <w:rPr>
          <w:rFonts w:hint="eastAsia"/>
        </w:rPr>
      </w:pPr>
      <w:r>
        <w:rPr>
          <w:rFonts w:hint="eastAsia"/>
        </w:rPr>
        <w:t>&gt;OTU010276</w:t>
      </w:r>
    </w:p>
    <w:p w14:paraId="1462E98A">
      <w:pPr>
        <w:rPr>
          <w:rFonts w:hint="eastAsia"/>
        </w:rPr>
      </w:pPr>
      <w:r>
        <w:rPr>
          <w:rFonts w:hint="eastAsia"/>
        </w:rPr>
        <w:t>CCTACGGGCGGCTGCAGTGGGGAATATTGCACAATGGGCGCAAGCCTGATGCAGCAACGCCGCGTGAGGGACGACGGCCTTCGGGTTGTAAACCTCTTTTAGTAGGGAAGAAGCGAAAGTGACGGTACCTGCAGAAAAAGCACCGGCTAACTACGTGCCAGCAGCCGCGGTGATACGTAGGGTCCGAGCGTTGTCCGGAATTATTGGGCGTAAAGGGCTTGTAGGCGGTCAGCTGCGTCGGAAGTGAAAACTCAGGGCTCAACCCTGAGCCTGCTTCCGATACGGGCAGACTAGAGGGATGCAGGGGAGAACGGAATTCCTGGTGGAGCGGTGGAATGCGCAGATATCAGGAGGAACACCGGTGGCGAAGGCGGTTCTCTGGGACGGTACTGACGCTGAGACGCGAAAGCGTGGGGAGCGAACAGGATTAGATACCCGGGTAGTCC</w:t>
      </w:r>
    </w:p>
    <w:p w14:paraId="6E3FD8B6">
      <w:pPr>
        <w:rPr>
          <w:rFonts w:hint="eastAsia"/>
        </w:rPr>
      </w:pPr>
      <w:r>
        <w:rPr>
          <w:rFonts w:hint="eastAsia"/>
        </w:rPr>
        <w:t>&gt;OTU010277</w:t>
      </w:r>
    </w:p>
    <w:p w14:paraId="14BAF149">
      <w:pPr>
        <w:rPr>
          <w:rFonts w:hint="eastAsia"/>
        </w:rPr>
      </w:pPr>
      <w:r>
        <w:rPr>
          <w:rFonts w:hint="eastAsia"/>
        </w:rPr>
        <w:t>CCTACGGGTGGCTGCAGTCGAGAATCTTCGGCAATGGGCGCAAGCCTGACCGAGCGACGCCGCGTGGAGGATGAAGGCCTTCGGGTTGTAAACTCCTGTCGAGGGGGAGGAAATTCTAGTGGGTTCACCCATTAGATTGACCGATCCCTGGAGGAAGGGCCGGCTAATCTCGTGCCAGCAGCCGCGGTAATACGAGAGGCCCAAACGTTATTCGGATTTACTGGGCTTAAAGAGTTCGTAGGCGGTCCGTCAAGTGGGGTGTGAAATCCCTCGGCTCAACCGAGGAATTGCGCTCCAAACTGTCGGACTCGAGGGAGATAGAGGTGAGCGGAACTGATGGTGGAGCGGTGAAATGCGTTGATATCAGGAGGAACACCGATGGCGAAGGCAGGTCACTGGGCCGCAACTGACGCTGAGGAGCGAAAGCATGGGGAGCGAACAGGATTAGATACCCCAGTAGTCC</w:t>
      </w:r>
    </w:p>
    <w:p w14:paraId="111B52FC">
      <w:pPr>
        <w:rPr>
          <w:rFonts w:hint="eastAsia"/>
        </w:rPr>
      </w:pPr>
      <w:r>
        <w:rPr>
          <w:rFonts w:hint="eastAsia"/>
        </w:rPr>
        <w:t>&gt;OTU010278</w:t>
      </w:r>
    </w:p>
    <w:p w14:paraId="74399730">
      <w:pPr>
        <w:rPr>
          <w:rFonts w:hint="eastAsia"/>
        </w:rPr>
      </w:pPr>
      <w:r>
        <w:rPr>
          <w:rFonts w:hint="eastAsia"/>
        </w:rPr>
        <w:t>CCTACGGGGGGCTGCAGTGGGGAATATTGGACAATGGGCGCAAGCCTGATCCAGCCATGCCGCGTGGGTGATGAAGGCCCTAGGGTTGTAAAGCCCTTTCGGCGGGGAAGATAATGACGGTACCCGCAGAAGAAGCCCCGGCTAACTTCGTGCCAGCAGCCGCGGTAATACGAAGGGGGCTAGCGTTGCTCGGAATCACTGGGCGTAAAGGGCGCGTAGGCGGCTTATCAAGTCAGGCGTGAAATTCCCGGGCTCAACCTGGGGGCTGCGCTTGATACTGATGAGCTTGAATGCGGGAGAGGATAGTGGAATTCCCAGTGTAGAGGTGAAATTCGTAGATATTCGGAAGAACACCAGTGGCGAAGGCGGCTCACTGGACTGGTATTGACGCTGAGGTGCGAAAGCGTGGGGAGCAAACAGGATTAGATACCCGTGTAGTCC</w:t>
      </w:r>
    </w:p>
    <w:p w14:paraId="58EBFFF2">
      <w:pPr>
        <w:rPr>
          <w:rFonts w:hint="eastAsia"/>
        </w:rPr>
      </w:pPr>
      <w:r>
        <w:rPr>
          <w:rFonts w:hint="eastAsia"/>
        </w:rPr>
        <w:t>&gt;OTU010279</w:t>
      </w:r>
    </w:p>
    <w:p w14:paraId="5E15B370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TAGGGAAGAACAAGTACGAGAGTAACTGCTCGTACCTTGACGGTACCTAACCAGAAAGCCACGGCTAACTACGTGCCAGCAGCCGCGGTAATACGTAGGGGGCGAGCGTTGTCCGGAATTATTGGGCGTAAAGAGCGTGTAGGCGGTTCGGTAAGTCTGCTGTGAAATCCTGGGGCTCAACCCCGGGCGTGCAGTGGATACTGCCGGGCTAGAGGATGGTAGAGGCGAGTGGAATTCCCGGTGTAGCGGTGAAATGCGCAGATATCGGGAGGAACACCAATGGCGAAGGCAGCTCGCTGGGACGGTACTGACGCTGAGACGCGAAAGCGTGGGGAGCAAACAGGATTAGATACCCTGGTAGTCC</w:t>
      </w:r>
    </w:p>
    <w:p w14:paraId="6FB005FB">
      <w:pPr>
        <w:rPr>
          <w:rFonts w:hint="eastAsia"/>
        </w:rPr>
      </w:pPr>
      <w:r>
        <w:rPr>
          <w:rFonts w:hint="eastAsia"/>
        </w:rPr>
        <w:t>&gt;OTU010280</w:t>
      </w:r>
    </w:p>
    <w:p w14:paraId="6ABC2640">
      <w:pPr>
        <w:rPr>
          <w:rFonts w:hint="eastAsia"/>
        </w:rPr>
      </w:pPr>
      <w:r>
        <w:rPr>
          <w:rFonts w:hint="eastAsia"/>
        </w:rPr>
        <w:t>CCTACGGGCGGCTGCAGTAGGGAATCTTGCGCAATGGGCGAAAGCCTGACGCAGCAACGCCGCGTGAGGGATGAAGGCTCTCGGGTTGTAAACCTCTTTCAGCAGGGACGATTGTGACGGTACCTGCAGAAGAAGCCCCGGCCAACTACGTGCCAGCAGCCGCGGTAACACGTAGGGGGCAAGCGTTGTCCGGAATTATTGGGCGTAAAGCGCGCGCAGGCGGCTTTGTAAGTTGGGTGTTTAAGCTCGGGGCTCAACCCCGATTCGCACCTGAAACTGCAAGGCTTGAGTGCAGAAGAGGAAAGTGGAATTCCACGTGTAGCGGTGAAATGCGTAGAGATGTGGAGGAACACCAGTGGCGAAGGCGACTTTCTGGGCTGTAACTGACGCTGAGGCGCGAAAGCGTGGGGAGCAAACAGGATTAGATACCCGGGTAGTCC</w:t>
      </w:r>
    </w:p>
    <w:p w14:paraId="60CB96BC">
      <w:pPr>
        <w:rPr>
          <w:rFonts w:hint="eastAsia"/>
        </w:rPr>
      </w:pPr>
      <w:r>
        <w:rPr>
          <w:rFonts w:hint="eastAsia"/>
        </w:rPr>
        <w:t>&gt;OTU010281</w:t>
      </w:r>
    </w:p>
    <w:p w14:paraId="28B75E55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GTAAGTTAATACCTTGCTGTTTTGACGTTACCGACAGAATAAGCACCGGCTAACTCTGTGCCAGCAGCCGCGGTAATACAGAGGTCCCAAGCGTTGTTCGGATTTATTGGGCGTAAAGGGTGCGTAGGCGGCATGGCAAGTTGGTAGTGAAAGCGTTCGGCTCAACCGGATATGCATTACCAAAACTGCCAAGCTAGAGGACGAGAGAGGTAATTGGAATTCCTAGTGTAGGAGTGAAATCCGTAGATATTAGGAGGAACACCGATGGCGTAGGCAGATTACTGGCTCGTTCCTGACACTAAGGCACGAAAGCGTGGGTAGCAAACGGGATTAGATACCCCGGTAGTCC</w:t>
      </w:r>
    </w:p>
    <w:p w14:paraId="7D2F3ACA">
      <w:pPr>
        <w:rPr>
          <w:rFonts w:hint="eastAsia"/>
        </w:rPr>
      </w:pPr>
      <w:r>
        <w:rPr>
          <w:rFonts w:hint="eastAsia"/>
        </w:rPr>
        <w:t>&gt;OTU010282</w:t>
      </w:r>
    </w:p>
    <w:p w14:paraId="3A555827">
      <w:pPr>
        <w:rPr>
          <w:rFonts w:hint="eastAsia"/>
        </w:rPr>
      </w:pPr>
      <w:r>
        <w:rPr>
          <w:rFonts w:hint="eastAsia"/>
        </w:rPr>
        <w:t>CCTACGGGGGGCTGCAGTGGGGAATCTTGCGCAATGGGCGAAAGCCTGACGGAGCGACGCCGCGTGGAGGACGAAGGCCTTTTGGTTGTAAACTCCTGTCACGTGTTTTGAATGTGCGACGGCGAACAGTCGGCGCATTGACGTATGCGCGAAAGGAAGCCCCGGCTAACTCCGTGCCAGCAGCCGCGGTAATACGGAGGGGGCTAGCGTTGTTCGGAATTACTGGGCGTAAAGCGCACGTAGGCGGCTATGTAAGTCCGGCGTGAAATCCCACGGCTCAACTGTGGAACTGCGTCGGATACTGCATTGGCTTGAGGATGGTAGAGGCCATTAGAACTAGCGGTGTAGCGGTGAAATGCGCAGATATCAGGAGGAACACCTATGGCGAAGGCAGCTCGCTGGGACGGTACTGACGCTGAGGTGCGAAAGCGTGGGGAGCGAACAGGATTAGATACCCTAGTAGTCC</w:t>
      </w:r>
    </w:p>
    <w:p w14:paraId="03B63964">
      <w:pPr>
        <w:rPr>
          <w:rFonts w:hint="eastAsia"/>
        </w:rPr>
      </w:pPr>
      <w:r>
        <w:rPr>
          <w:rFonts w:hint="eastAsia"/>
        </w:rPr>
        <w:t>&gt;OTU010283</w:t>
      </w:r>
    </w:p>
    <w:p w14:paraId="2FF1E4DD">
      <w:pPr>
        <w:rPr>
          <w:rFonts w:hint="eastAsia"/>
        </w:rPr>
      </w:pPr>
      <w:r>
        <w:rPr>
          <w:rFonts w:hint="eastAsia"/>
        </w:rPr>
        <w:t>CCTACGGGAGGCAGCAGTGGGGAATATTGCGCAATGGGCGAAAGCCTGACGCAGCGACGCCGCGTGAGGGATGACGGCCTTCGGGTTGTAAACCTCTTTCAGTAGGGACGAAGCGAAAGTGACGGTACCTACAGAAGAAGCACCGGCCAACTACGTGCCAGCAGCCGCGGTAATACGTAGGGTGCAAGCGTTGTCCGGAATTATTGGGCGTAAAGAGCGTGTAGGCGGTTCGGTAAGTCTGCCGTGAAAACCTGGGGCTCAACCCCGGGCGTGCGGTGGATACTGCCGGGCTAGAGGATGGAAGAGGAGAGCGGAATTCCCGGTGTAGTGGTGGAATGCGCAGATATCGGGAGGAACACCCGTGGCGAAAGCGGCTCTCTGGGACGGTACTGACGCTGAGACGCGAAAGCGTGGGGAGCGAACAGGATTAGATACCCCTGTAGTCC</w:t>
      </w:r>
    </w:p>
    <w:p w14:paraId="70C5E640">
      <w:pPr>
        <w:rPr>
          <w:rFonts w:hint="eastAsia"/>
        </w:rPr>
      </w:pPr>
      <w:r>
        <w:rPr>
          <w:rFonts w:hint="eastAsia"/>
        </w:rPr>
        <w:t>&gt;OTU010284</w:t>
      </w:r>
    </w:p>
    <w:p w14:paraId="4DB86182">
      <w:pPr>
        <w:rPr>
          <w:rFonts w:hint="eastAsia"/>
        </w:rPr>
      </w:pPr>
      <w:r>
        <w:rPr>
          <w:rFonts w:hint="eastAsia"/>
        </w:rPr>
        <w:t>CCTACGGGGGGCTGCAGTCGAGAATCTTCGGCAATGAGCGCAAGCTTGACCGAGCGATGCCGCGTGCGGGATGAAGGCCTTCGGGTTGTAAACCGCTGTCGTAGGGGAATAATGGCCAGGGGGTTCTCCCCTTGGTTTGAATGATCCTAGGAGGAAGGACGGGCTAAGTTCGTGCCAGCAGCCGCGGTAAGACGAACCGAGCGAACGTTGTTCGGAATCACTGGGCTTAAAGGGCGCGTAGGCGGGCTGTCAAGTCTGGGGTGAAATCCCGCGGCTCAACCGAGGAATTGCGCCCGATACTGCAGCGCTGGAGGGAGACAGAGGTAAGCGGAACTGATGGTGGAGCGGTGAAATGCGTAGAGATCATGAGGAAGACCAGTGGCGAAGGCGGGTCTCTGGACAGTTCCTGACACTGAGGCACGAAGGCCAGGGGAGCAAACGGGATTAGATACCCGGGTAGTCC</w:t>
      </w:r>
    </w:p>
    <w:p w14:paraId="4BEB957A">
      <w:pPr>
        <w:rPr>
          <w:rFonts w:hint="eastAsia"/>
        </w:rPr>
      </w:pPr>
      <w:r>
        <w:rPr>
          <w:rFonts w:hint="eastAsia"/>
        </w:rPr>
        <w:t>&gt;OTU010285</w:t>
      </w:r>
    </w:p>
    <w:p w14:paraId="5F609A08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TTAACCTAATACGTTAGTGTTTTGACGTTACCGACAGAATAAGCACCGGCTAACTCTGTGCCAGCAGCCGCGGTAATACAGAGACCCCGAGCATTATCCGGATTTATTGGGCGTAAAGCGTTCGTAGGCGGTTTCGTAAGTCATTTGTAAAATCCTCAGGCTTAACTTGGGGGCTGCAGGTGATACTGCGAGGCTTGAGAGTGGGAGAGGTAAGCGGAATGCCCGGTGTAGCGGTGAAATGCGCAGATATCGGGAGGAACACCAATGGCGAAGGCAGCTTGCTGGGACGGCACTGACGCTGAGACGCGAAAGCGTGGGGAGCAAACAGGATTAGATACCCGTGTAGTCC</w:t>
      </w:r>
    </w:p>
    <w:p w14:paraId="1C80CAE8">
      <w:pPr>
        <w:rPr>
          <w:rFonts w:hint="eastAsia"/>
        </w:rPr>
      </w:pPr>
      <w:r>
        <w:rPr>
          <w:rFonts w:hint="eastAsia"/>
        </w:rPr>
        <w:t>&gt;OTU010286</w:t>
      </w:r>
    </w:p>
    <w:p w14:paraId="570217C0">
      <w:pPr>
        <w:rPr>
          <w:rFonts w:hint="eastAsia"/>
        </w:rPr>
      </w:pPr>
      <w:r>
        <w:rPr>
          <w:rFonts w:hint="eastAsia"/>
        </w:rPr>
        <w:t>CCTACGGGTGGCAGCAGTGGGGAATCTTGCGCAATGCGCGAAAGCGTGACGCAGCAACGCCGCGTGAGGGAAGACGGCCTTCGGGTTGTAAACCTCTTTCAGTTGGGACGAAGCTTCGCCGGTTAATAGCCGGCTGGAGTGACGGTACCTTCAGAAGAAGCCCCGGCTAACTACGTGCCAGCAGCCGCGGTAATACGTAGGGGGCAAGCGTTGTCCGGAATCATTGGGCGTAAAGCGCGTGTAGGCGGCCTGGTAAGTCCGTTCTGAAAGTCCGGGGCTCAACCCCGGGAGGCGGATGGATACTGTTGAACTCGAGTCCGGAAGAGGAGTGTGGAATTCCTGGTGTAGCGGTGAAATGCGCAGATATCAGGAGGAACACCGATGGCGAAGGCAGCACTCTGGGACGTGACTGACGCTGAGACGCGAAAGCGTGGGGAGCAAACAGGATTAGATACCCGTGTAGTCC</w:t>
      </w:r>
    </w:p>
    <w:p w14:paraId="18AAA1EE">
      <w:pPr>
        <w:rPr>
          <w:rFonts w:hint="eastAsia"/>
        </w:rPr>
      </w:pPr>
      <w:r>
        <w:rPr>
          <w:rFonts w:hint="eastAsia"/>
        </w:rPr>
        <w:t>&gt;OTU010287</w:t>
      </w:r>
    </w:p>
    <w:p w14:paraId="28D0A2A1">
      <w:pPr>
        <w:rPr>
          <w:rFonts w:hint="eastAsia"/>
        </w:rPr>
      </w:pPr>
      <w:r>
        <w:rPr>
          <w:rFonts w:hint="eastAsia"/>
        </w:rPr>
        <w:t>CCTACGGGGGGCTGCAGTGGGGAATATTGGACAATGGGGGAAACCCTGATCCAGCCATGCCGCGTGAGTGATGAAGGCCTTAGGGTTGTAAACCTCTTTTGTCAGGGAAGATGATGACGGTACCTGACGAATAAGCCACGGCTAACTACGTGCCAGCAGCCGCGGTCATACGGAAGATCCAAGCGTTATCCGGAATTACTGGGCGTAAAGAGTTGCGTAGGTGGCATAGTAAGCAAATAGTGAAATGATGTGGCTCAACCACATGTCCATTATTTGAACTGCTAAGCTAGAGTATATGAGAGGTAGCTGGAATTCCTAGTGTAGGAGTGAAATCCGTAGATATTAGGAGGAACACCGATGGCGTAGGCAGGCTACTGGCATATTACTGACACTAAGGCACGAAAGCGTGGGGAGCGAACGGGATTAGATACCCTTGTAGTCC</w:t>
      </w:r>
    </w:p>
    <w:p w14:paraId="1BD8789A">
      <w:pPr>
        <w:rPr>
          <w:rFonts w:hint="eastAsia"/>
        </w:rPr>
      </w:pPr>
      <w:r>
        <w:rPr>
          <w:rFonts w:hint="eastAsia"/>
        </w:rPr>
        <w:t>&gt;OTU010288</w:t>
      </w:r>
    </w:p>
    <w:p w14:paraId="59869CD2">
      <w:pPr>
        <w:rPr>
          <w:rFonts w:hint="eastAsia"/>
        </w:rPr>
      </w:pPr>
      <w:r>
        <w:rPr>
          <w:rFonts w:hint="eastAsia"/>
        </w:rPr>
        <w:t>CCTACGGGTGGCTGCAGTGGGGAATATTGCACAATGGGGGAAACCCTGATGCAGCAACGCCGCGTGAGTGATGACGGTCTTCGGATTGTAAAGCTCTGTCTTTAGGGACGATAATGACGGTACCTAAGGAGGAAGCCACGGCTAACTACGTGCCAGCAGCCGCGGTAATACGTAGGTGGCAAGCGTTGTCCGGATTTACTGGGTGTAAAGCGCGTGCAGGCGGTTTACTAAGTTAGGTGTGAAAGCTCCTGGCTCAACTGGGAGAGGTCGCTTAAGACTGGTAGACTGGAGAGCAGTAGGGGAAGGTGGAATTCCGGGTGTAGTGGTGAAATGCGTAGATATCCGGAGGAACACCAGTGGCGAAGGCGGCTGGCTGGACCTGACCTGACGCTGAGGCGCGAAGGCGTGGGGAGCGAACGGGATTAGATACCCGAGTAGTCC</w:t>
      </w:r>
    </w:p>
    <w:p w14:paraId="3A4E4FEB">
      <w:pPr>
        <w:rPr>
          <w:rFonts w:hint="eastAsia"/>
        </w:rPr>
      </w:pPr>
      <w:r>
        <w:rPr>
          <w:rFonts w:hint="eastAsia"/>
        </w:rPr>
        <w:t>&gt;OTU010289</w:t>
      </w:r>
    </w:p>
    <w:p w14:paraId="0FBA494C">
      <w:pPr>
        <w:rPr>
          <w:rFonts w:hint="eastAsia"/>
        </w:rPr>
      </w:pPr>
      <w:r>
        <w:rPr>
          <w:rFonts w:hint="eastAsia"/>
        </w:rPr>
        <w:t>CCTACGGGGGGCAGCAGTCGAGGATCTTCGGCAATGAGCGCAAGCTTGACCGAGCGACGCCGCGTGCGCGATGAAGGCCTTCGGGTTGTAAAGCGCTTTAGGAGGGGAGAAAAGCCCGCAAGGGTGTGATCTATCCTCAAAATAAGCCCCGGCAAACTTCGTGCCAGCAGCCGCGGTAATACGAAGGGGGCTAGCGTTGTTCGGAATTACTGGGCGTAAAGCGCGTGCAGGCGGCTTGGTAAGTCGGATGTGAAATCCCGGAGCTCAACTCCGGAACTGCACCCGATACTGCCTCGCTAGAGTCCCGGAGAGGATGGCGGAATTTCCGGTGTAGAGGTGAAATTCGTAGATATCGGAAGGAACACCAGCGGCGAAGGCGGCTCACTGGCCCGTTTCTGACGCTCATGCACGACAGCGTGGGGATCAAACAGGATTAGATACCCCTGTAGTCC</w:t>
      </w:r>
    </w:p>
    <w:p w14:paraId="2EACB7FA">
      <w:pPr>
        <w:rPr>
          <w:rFonts w:hint="eastAsia"/>
        </w:rPr>
      </w:pPr>
      <w:r>
        <w:rPr>
          <w:rFonts w:hint="eastAsia"/>
        </w:rPr>
        <w:t>&gt;OTU010290</w:t>
      </w:r>
    </w:p>
    <w:p w14:paraId="66C3D9B7">
      <w:pPr>
        <w:rPr>
          <w:rFonts w:hint="eastAsia"/>
        </w:rPr>
      </w:pPr>
      <w:r>
        <w:rPr>
          <w:rFonts w:hint="eastAsia"/>
        </w:rPr>
        <w:t>CCTACGGGAGGCTGCAGTCGAGAATCTTCGGCAATGCGCGAAAGCGTGACCGAGCGACGCCGCGTGCGGGATGAAGGCCTTCGGGTTGTAAACTCCTGTCATTTGGGAACAAGGCTCCGAAGAGTAACTGTTTCGGAGTTGATAGTACCAGAAGAGGAAGAGACGGCTAACTCTGTGCCAGCAGCCGCGGTAATACGGAGGGGGCTAGCGTTGTTCGGAATTACTGGGCGTAAAGCGCACGTAGGCGGCCACCGCAAGTCGACTGTGAAATCTCTGGGCTTAACCCAGAACGGTCAGCCGATACTGCGGGGCTAGAGTGCAGAAGGGGCAACTGGAATTCTCGGTGTAGCGGTGAAATGCGTAGATATCGAGAGGAACACCTGCGGCGAAGGCGGGTTGCTGGGCTGACACTGACGCTGAGGCGCGAAAGCTAGGGGAGCGAACGGGATTAGATACCCGTGTAGTCC</w:t>
      </w:r>
    </w:p>
    <w:p w14:paraId="7CF46CE6">
      <w:pPr>
        <w:rPr>
          <w:rFonts w:hint="eastAsia"/>
        </w:rPr>
      </w:pPr>
      <w:r>
        <w:rPr>
          <w:rFonts w:hint="eastAsia"/>
        </w:rPr>
        <w:t>&gt;OTU010291</w:t>
      </w:r>
    </w:p>
    <w:p w14:paraId="05052EF8">
      <w:pPr>
        <w:rPr>
          <w:rFonts w:hint="eastAsia"/>
        </w:rPr>
      </w:pPr>
      <w:r>
        <w:rPr>
          <w:rFonts w:hint="eastAsia"/>
        </w:rPr>
        <w:t>CCTACGGGGGGCTGCAGTGGGGAATCTTGCACAATGGGCGAAAGCCTGATGCAGCAACGCCGCGTGCGGGAAGAAGGCCCTAGGGTTGTAAACCGCTTTCAGCAGGGAAGAAAATGACGGTACCTGTAGAAGAAGGTGCGGCCAACTACGTGCCAGCAGCCGCGGTGACACGTAGGCACCAAGCGTTGTCCGGATTGACTGGGCGTAAAGCGCACGCAGGCGGTCGCTCGCGTGGGGTGTGAAAGCTGGCCGCTTAACGGTCAGTCGCCATCCCATACGGAGTGACTAGAGTGGTGCAGAGGGCGGTGGAATTGCCGGTGTAGTGGTGAAATGCGTAGAGATCGGCAGGAACACCCAGGGGGAAACCAGCCGCCTGGGCACCTTCTGACGCTCATGCACGAAAGCGTGGGGAGCAAACAGGATTAGATACCCTGGTAGTCC</w:t>
      </w:r>
    </w:p>
    <w:p w14:paraId="126889CF">
      <w:pPr>
        <w:rPr>
          <w:rFonts w:hint="eastAsia"/>
        </w:rPr>
      </w:pPr>
      <w:r>
        <w:rPr>
          <w:rFonts w:hint="eastAsia"/>
        </w:rPr>
        <w:t>&gt;OTU010292</w:t>
      </w:r>
    </w:p>
    <w:p w14:paraId="076DB9BA">
      <w:pPr>
        <w:rPr>
          <w:rFonts w:hint="eastAsia"/>
        </w:rPr>
      </w:pPr>
      <w:r>
        <w:rPr>
          <w:rFonts w:hint="eastAsia"/>
        </w:rPr>
        <w:t>CCTACGGGGGGCTGCAGTGAGGAATATTCGGCAATGGGCGCAAGCCTGACCGAGCGACGCCGCGTGCAGGAAGACGGCCTTCGGGTTGTAAACTGCTTTTATTTGGGAAGATTATGACGGTACCAAATGAATAAGGACCGGCTAACTACGTGCCAGCAGCCGCGGTAATACGTAGGGTCCAAGCGCTATCCGGAATCACTGGGCGTAAAGAGTTTGTAGGCGGCGATTTAAGTGGGATGCGAAATCCTGGGGCTCAACCCCATGGACTGTATTTCAAACTGAATTGCTAGAGGTATGCAGAGGTTAGCGGAATTTGCGGTGTAGGAGTGAAATCCGTAGATATCGCAAGGAACACCAATGGCGAAGGCAGCTAACTGGGCATTACCTGACGCTGAGAAACGAAAGCGTGGGGAGCGAACGGGATTAGATACCCGAGTAGTCC</w:t>
      </w:r>
    </w:p>
    <w:p w14:paraId="48EF89AB">
      <w:pPr>
        <w:rPr>
          <w:rFonts w:hint="eastAsia"/>
        </w:rPr>
      </w:pPr>
      <w:r>
        <w:rPr>
          <w:rFonts w:hint="eastAsia"/>
        </w:rPr>
        <w:t>&gt;OTU010293</w:t>
      </w:r>
    </w:p>
    <w:p w14:paraId="53CD54E3">
      <w:pPr>
        <w:rPr>
          <w:rFonts w:hint="eastAsia"/>
        </w:rPr>
      </w:pPr>
      <w:r>
        <w:rPr>
          <w:rFonts w:hint="eastAsia"/>
        </w:rPr>
        <w:t>CCTACGGGTGGCTGCAGTAAGGAATATTGCGCAATGGGCGAAAGCCTGACGCAGCGACGCCGCGTGGGGGATGACGGCCTTCGGGTCGTAAAGCCCTTTTCTGCATGACGAGAGAGGACGGTAGGTGGCGAATAAGCCTCGGCTAACTACGTGCCAGCAGCCGCGGTAAAACGTAGGAGGCGAGCGTTATCCGGAGTTACTGGGCGTAAAGCGCAAGTAGGCGGTTGGACAAGTTGAGTGTGAAAGCGCCCGGCTAAACTGGGCGAGGACATTTAAGACTGTCTGGCTAGAGACAGATAGAGGGACGCAGAATTCCGGGTGTAGCGGTGAAATGTGTAGAGATCCGGAGGAATACCAGAGGGGAAGCCGGCGTCCTGGGTCTGATCTGACGCTGAGATGCGAAAGCGTGGGGAGCGAACGGGATTAGATACCCTTGTAGTCC</w:t>
      </w:r>
    </w:p>
    <w:p w14:paraId="65DCBC31">
      <w:pPr>
        <w:rPr>
          <w:rFonts w:hint="eastAsia"/>
        </w:rPr>
      </w:pPr>
      <w:r>
        <w:rPr>
          <w:rFonts w:hint="eastAsia"/>
        </w:rPr>
        <w:t>&gt;OTU010294</w:t>
      </w:r>
    </w:p>
    <w:p w14:paraId="62F1F165">
      <w:pPr>
        <w:rPr>
          <w:rFonts w:hint="eastAsia"/>
        </w:rPr>
      </w:pPr>
      <w:r>
        <w:rPr>
          <w:rFonts w:hint="eastAsia"/>
        </w:rPr>
        <w:t>CCTACGGGCGGCTGCAGTAAGGAATCTTCCACAATGGGCGAAAGCCTGATGGAGCAACGCCGCGTGCAGGATGAAGGCCCTCGGGTCGTAAACTGCTTTTATAAGTGAGGAATATGACGGTAACTTATGAATAAGGATCGGCTAACTCCGTGCCAGCAGCCGCGGTCATACGGAGGATCCAAGCGTTATTCGGAGTGACTGGGCGTAAAGGGCGCGTAGGCGGCCACCGCAAGTCGACTGTGAAATCTCTGGGCTTAACCCAGAACGGTCAGCCGATACTGCGGGGCTAGAGTGCAGAAGGGGCAACTGGAATTCTCGGTGTAGCGGTGGAATGCGTAGAGATCGGGAAGAACATCAGTGGCGAAGGCGGCCTGCTGGGCAGTGGCTGACGCTGAGGCGCGACAGCGTGGGGAGCAAACAGGATTAGATACCCCTGTAGTCC</w:t>
      </w:r>
    </w:p>
    <w:p w14:paraId="22C32032">
      <w:pPr>
        <w:rPr>
          <w:rFonts w:hint="eastAsia"/>
        </w:rPr>
      </w:pPr>
      <w:r>
        <w:rPr>
          <w:rFonts w:hint="eastAsia"/>
        </w:rPr>
        <w:t>&gt;OTU010295</w:t>
      </w:r>
    </w:p>
    <w:p w14:paraId="1FB51A01">
      <w:pPr>
        <w:rPr>
          <w:rFonts w:hint="eastAsia"/>
        </w:rPr>
      </w:pPr>
      <w:r>
        <w:rPr>
          <w:rFonts w:hint="eastAsia"/>
        </w:rPr>
        <w:t>CCTACGGGGGGCAGCAGTGGGGAATATTGGGCAATGGGCGCAAGCCTGACCCAGCCACGCCGCGTGAGTGATGAAGGCCTTCGGGTCGTAAAGCTCTGTGGGGAGGGACGAAACTCGGTGGCCTAATACGCCACCGCCTGACGGTACCTCCTTAGCAAGCACCGGCTAACTCCGTGCCAGCAGCCGCGGTAATACGGAGGGTGCAAACGTTGCTCGGAATTATTGGGCGTAAAGGGCGCGTAGGCGGTGCGGTAAGTCTTTTGTGAAATCTCCGGGCTCAACTCGGAGTCTGCAAGGGAAACTGCCGTGCTTGAGTGTCGGAGAGGTAAGTGGAATTCCCGGTGTAGCGGTGAAATGCGTAGATATCTGGAGGAACACCGGTGGCGAAGGCGGCATCCTGGACCGGCATTGACGCTGAGGCGCGAAAGCCAGGGGAGCAAACGGGATTAGATACCCGTGTAGTCC</w:t>
      </w:r>
    </w:p>
    <w:p w14:paraId="00692B8F">
      <w:pPr>
        <w:rPr>
          <w:rFonts w:hint="eastAsia"/>
        </w:rPr>
      </w:pPr>
      <w:r>
        <w:rPr>
          <w:rFonts w:hint="eastAsia"/>
        </w:rPr>
        <w:t>&gt;OTU010296</w:t>
      </w:r>
    </w:p>
    <w:p w14:paraId="6B5E78A7">
      <w:pPr>
        <w:rPr>
          <w:rFonts w:hint="eastAsia"/>
        </w:rPr>
      </w:pPr>
      <w:r>
        <w:rPr>
          <w:rFonts w:hint="eastAsia"/>
        </w:rPr>
        <w:t>CCTACGGGTGGCTGCAGTGGGGAATTGTTCACAATGGGCGCAAGCCTGATGACGCAACGCCGCGTGGGGGATGAAGGTCTTCGGATTGTAAACCCCTGTCGAATGGGACGAAAGACCCGGGAGCTAATCATCCTGGGAGTGACGGTACCGTTAAAGGAAGCCACGGCTAACTCTGTGCCAGCAGCCGCGGTAATACGTAGGTGGCGAACGTTATCCGGAGTTACTGGGCGTAAAGGGTCCGCAGGCGGGCCGTTAAGTCTGACGTGAAATCTTCTGGCTCAACTAGAAGGGGTCGTTGGAAACTGACGGTCTAGCATCCCGCAGAGGTCGGTGGAATTCCCGGTGTAGTGGTGGAATGCGTAGAGATCGGGAGGAACCTCGAAAGCGAAGGCAGCCGGCTAGGCGCGGATGGACGCTGAGGGACGAAAGCGTGGGGAGCGAACAGGATTAGATACCCGTGTAGTCC</w:t>
      </w:r>
    </w:p>
    <w:p w14:paraId="6AD8D73B">
      <w:pPr>
        <w:rPr>
          <w:rFonts w:hint="eastAsia"/>
        </w:rPr>
      </w:pPr>
      <w:r>
        <w:rPr>
          <w:rFonts w:hint="eastAsia"/>
        </w:rPr>
        <w:t>&gt;OTU010297</w:t>
      </w:r>
    </w:p>
    <w:p w14:paraId="628903F2">
      <w:pPr>
        <w:rPr>
          <w:rFonts w:hint="eastAsia"/>
        </w:rPr>
      </w:pPr>
      <w:r>
        <w:rPr>
          <w:rFonts w:hint="eastAsia"/>
        </w:rPr>
        <w:t>CCTACGGGAGGCAGCAGTGGGGAATCTTGCGCAATGGGCGAAAGCCTGACGCAGCAACGCCGCGTGTGTGATGAAGGTCTTCGGATCGTAAAGCACTGTCGCGAGGGACGAATAAGGTACGGGCGAACAGTCCGTGCCGATGACGGTACCTCGAGAGGAAGCACCGGCTAACTTCGTGCCAGCAGCCGCGGTAATACGAAGGGGGCTAGCGTTGTTCGGAATCACTGGGCGTAAAGGGCGCGTAGGCGGCTTTGCAAGCCGGATGTGAAATCCCCGGGCTTAACCCGGGAAATGCGCTCGAAACTTGTGGGCTGGAGGCCGGAAGAGGGTAGTGGAATTCCCAGTGTAGAGGTGAAATTCGTAGATATTGGGAAGAACACCAGTGGCGAAGGCGGCTACCTGGTCCGGATCTGACGCTGAGGCGCGAAAGCGTGGGGAGCAAACAGGATTAGATACCCCGGTAGTCC</w:t>
      </w:r>
    </w:p>
    <w:p w14:paraId="31D0E3F6">
      <w:pPr>
        <w:rPr>
          <w:rFonts w:hint="eastAsia"/>
        </w:rPr>
      </w:pPr>
      <w:r>
        <w:rPr>
          <w:rFonts w:hint="eastAsia"/>
        </w:rPr>
        <w:t>&gt;OTU010298</w:t>
      </w:r>
    </w:p>
    <w:p w14:paraId="624AC416">
      <w:pPr>
        <w:rPr>
          <w:rFonts w:hint="eastAsia"/>
        </w:rPr>
      </w:pPr>
      <w:r>
        <w:rPr>
          <w:rFonts w:hint="eastAsia"/>
        </w:rPr>
        <w:t>CCTACGGGTGGCTGCAGTGGGGAATATTGGACAATGGGCGCAAGCCTGATCCAGCCATGCCGCGTGGATGATGAAGGCTCTTGGGTTGTAAAATCCTTTCGCTAGGGAAGATAATGACGGTACCTAGTAAAGAAGCTCCGGCTAACTTCGTGCCAGCAGCCGCGGTAATACGAAGGGGGCTAGCGTTGTTCGGAATTACTGGGCGTAAAGCGCACGTAGGCGGATTTGTTAGTCAGGGGTGAAATCCCGGGGCTCAACCTCGGAACTGCCTTTGATACTGCAAGTCTCGAGTCCGATAGAGGTGGGTGGAATTCCGAGTGTAGAGGTGAAATTCGTAGATATTCGGAGGAACACCAGTGGCGAAGGCGACTCGCTGGACTGATACTGACGCTGAGGTACGAAAGCGTGGGGAGCAAACAGGATTAGATACCCGAGTAGTCC</w:t>
      </w:r>
    </w:p>
    <w:p w14:paraId="1E18B86A">
      <w:pPr>
        <w:rPr>
          <w:rFonts w:hint="eastAsia"/>
        </w:rPr>
      </w:pPr>
      <w:r>
        <w:rPr>
          <w:rFonts w:hint="eastAsia"/>
        </w:rPr>
        <w:t>&gt;OTU010299</w:t>
      </w:r>
    </w:p>
    <w:p w14:paraId="12F0BC21">
      <w:pPr>
        <w:rPr>
          <w:rFonts w:hint="eastAsia"/>
        </w:rPr>
      </w:pPr>
      <w:r>
        <w:rPr>
          <w:rFonts w:hint="eastAsia"/>
        </w:rPr>
        <w:t>CCTACGGGTGGCTGCAGTTAGGAATCTTGGACAATGGGCGCAAGCCTGATCCAGCCATGCCGCGTGAGTGATGAAGGCCTTCGGGTTGTAAAGCTCTTTAGCCGACGAATATAATGACTGTAGTCGGAGAATAAGCCCCGGCTAACTTCGTGCCAGCAGCCGCGGTAATACGAAGGGGGCGAGCGTTATTCGGAATCACTGGGCGTAAAGCGTGCGTAGGCGGTTATGAAAGTTAGGAGTGAAAGCCCAGGGCTTAACCTTGGAATTGCTCTTAAAACTACATGACTAGAATTCGGGAGAGGATAGCGGAATTGTCAGTGTAGCAGTGAAATGCGTAGATATTGACAGGAACACCAGTGGCGTAAGCGGCTATCTGGACCGACATTGACGCTGAGGCACGAAAGCGTGGGGATCAAACAGGATTAGATACCCCTGTAGTCC</w:t>
      </w:r>
    </w:p>
    <w:p w14:paraId="72157CE9">
      <w:pPr>
        <w:rPr>
          <w:rFonts w:hint="eastAsia"/>
        </w:rPr>
      </w:pPr>
      <w:r>
        <w:rPr>
          <w:rFonts w:hint="eastAsia"/>
        </w:rPr>
        <w:t>&gt;OTU010300</w:t>
      </w:r>
    </w:p>
    <w:p w14:paraId="08E8FBF3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GGGGGATAAAATTACCTTGCGAGGTAAATTGAAGGTACCCGGTGAATAAGCCACGGCTAACTACGTGCCAGCAGCCGCGGTAATACGGAGGGTGCAAGCGTTAATCGGAATTACTGGGCGTAAAGGGCGCGCAGGCGGCTTGGCAAGTCGAGTGTGAAATCCCTTGGCTTAACTGAGGAATGGCGCTCGAAACTACCTCGCTAGAGGGCGGGAGAGGGAAGTGGAACTCTCGGTGTAGCGGTGAAATGCGTAGATATCGAGAGGAACACCTGCGGCGAAGGCGGGTGGCTGGGCCGACACTGACGCTGAGGCGCGAAAGCCAGGGGAGCGAACGGGATTAGATACCCCTGTAGTCC</w:t>
      </w:r>
    </w:p>
    <w:p w14:paraId="07E25324">
      <w:pPr>
        <w:rPr>
          <w:rFonts w:hint="eastAsia"/>
        </w:rPr>
      </w:pPr>
      <w:r>
        <w:rPr>
          <w:rFonts w:hint="eastAsia"/>
        </w:rPr>
        <w:t>&gt;OTU010301</w:t>
      </w:r>
    </w:p>
    <w:p w14:paraId="2E82414B">
      <w:pPr>
        <w:rPr>
          <w:rFonts w:hint="eastAsia"/>
        </w:rPr>
      </w:pPr>
      <w:r>
        <w:rPr>
          <w:rFonts w:hint="eastAsia"/>
        </w:rPr>
        <w:t>CCTACGGGGGGCTGCAGTGGGGAATATTGGACAATGGGCGAAAGCCTGATCCAGCAATGCCGCGTGGGTGAAGAAGGCCTGCGGGTTGTAAAGCCCTTTCGGCAGGAAAGAAAAGCTCGGGGTTAATACCCTCGAGTCTTGACGTTACCTGAAGAAGAAGCACCGGCTAACTCTGTGCCAGCAGCCGCGGTAATACAGAGGGTGCGAGCGTTAATCGGAATTACTGGGCGTAAAGCGCACGTAGGCGGTCATGCAAGTCGGGTGTGAAATCCCTGGGCTTAACCTAGGAATTGCATTCGATACTGCTTGGCTAGAGTTTGGTAGAGGGTGGCGGAATTCCAGGTGTAGCGGTGAAATGCGTAGATATCTGGAGGAACATCAGTGGCGAAGGCGGCCACCTGGACTAAAACTGACGCTGAGGTGCGAAAGCGTGGGGAGCAAACAGGATTAGATACCCTTGTAGTCC</w:t>
      </w:r>
    </w:p>
    <w:p w14:paraId="651A5CF3">
      <w:pPr>
        <w:rPr>
          <w:rFonts w:hint="eastAsia"/>
        </w:rPr>
      </w:pPr>
      <w:r>
        <w:rPr>
          <w:rFonts w:hint="eastAsia"/>
        </w:rPr>
        <w:t>&gt;OTU010302</w:t>
      </w:r>
    </w:p>
    <w:p w14:paraId="7BA7F6EC">
      <w:pPr>
        <w:rPr>
          <w:rFonts w:hint="eastAsia"/>
        </w:rPr>
      </w:pPr>
      <w:r>
        <w:rPr>
          <w:rFonts w:hint="eastAsia"/>
        </w:rPr>
        <w:t>CCTACGGGCGGCTGCAGTGGGGAATCTTGCCCAATGGGCGAAAGCCTGAGGCAGCAACGCCGCGTGGGGGATGAAGGCCTTCGGGTCGTAAACCCCTTTCAGCAGGAACGAAATTGACGGTACCTGCAGAAGAAGCCCCGGCTAACTCCGTGCCAGCAGCCGCGGTAATACGGAGGGGGCGAGCGTTGTCCGAATTTATTGGGCGTAAAGCGCGTGTAGGCGGACCTTAAAGCCTGGGGTGAAATGCCGGAGCTCAACTCCGGAACGGCCCTGGGGACTTAGGGTCTGGAGGCAGGCAGAGGAGAGTGGAATTCCTGGTGTAGCGGTGGAATGCGTAGAGATCAGGAAGAACACCCATGGCGAAGGCAGCTCTCTGGGCCTGTACTGACGCTGAGACGCGAAAGCGTGGGGAGCGAACGGGATTAGATACCCCTGTAGTCC</w:t>
      </w:r>
    </w:p>
    <w:p w14:paraId="063FEE76">
      <w:pPr>
        <w:rPr>
          <w:rFonts w:hint="eastAsia"/>
        </w:rPr>
      </w:pPr>
      <w:r>
        <w:rPr>
          <w:rFonts w:hint="eastAsia"/>
        </w:rPr>
        <w:t>&gt;OTU010303</w:t>
      </w:r>
    </w:p>
    <w:p w14:paraId="275B5047">
      <w:pPr>
        <w:rPr>
          <w:rFonts w:hint="eastAsia"/>
        </w:rPr>
      </w:pPr>
      <w:r>
        <w:rPr>
          <w:rFonts w:hint="eastAsia"/>
        </w:rPr>
        <w:t>CCTACGGGGGGCTGCAGTGGGGAATCTTCCGCAATGGACGAAAGTCTGACGGAGCAACGCCGCGTGAGTGAAGAAGGTTTTCGGATTGTAAAGCTCTGTCTTCTGGGACGAATGTCATCTATGTGAATAATGTAGGTGAATGACGGTACTAGAGGAGGAAGCCACGGCTAACTACGTGCCAGCAGCCGCGGTAATACGTAGGGGGCAAGCGTTGTCCGGAATTATTGGGCGTAAAGAGCGCGCAGGCGGGTCTGTCAGTCTACCGTGAAAGCTTACGGCTCAACCGTAACGGGTCGGTGGATACTGCAGATCTTGAGGGCAGGAGAGGAAAGTGGAATTCCCAGTGTAGCGGTGAAATGCGTAGAGATTAGGAAGAACCCCAGTGGCGAAGGCGACTTTCTGGACCATAACTGACGCTGAGGCGCGAAAGCTAGGGGAGCAAACAGGATTAGATACCCTAGTAGTCC</w:t>
      </w:r>
    </w:p>
    <w:p w14:paraId="126A5D55">
      <w:pPr>
        <w:rPr>
          <w:rFonts w:hint="eastAsia"/>
        </w:rPr>
      </w:pPr>
      <w:r>
        <w:rPr>
          <w:rFonts w:hint="eastAsia"/>
        </w:rPr>
        <w:t>&gt;OTU010304</w:t>
      </w:r>
    </w:p>
    <w:p w14:paraId="6C29AFCC">
      <w:pPr>
        <w:rPr>
          <w:rFonts w:hint="eastAsia"/>
        </w:rPr>
      </w:pPr>
      <w:r>
        <w:rPr>
          <w:rFonts w:hint="eastAsia"/>
        </w:rPr>
        <w:t>CCTACGGGTGGCTGCAGTCGAGAATCTTCGGCAATGGGCGCAAGCCTGACCGAGCGACGCCGCGTGGGTGAAGAAGGCCTGCGGGTTGTAAAGCCCTTTCAGTGAGGAAGAAAAGTCTCGTCCTAATACGGCGGGATCTTGACGTTACCCACAGAAGAAGCACCGGCTAACTCCGTGCCAGCAGCCGCGGTAATACGGAGGGTGCGAGCGTTAATCGGAATTACTGGGCGTAAAGCGCACGTAGGTGGTTTGTTAAGCCAGCTGTGAAATCCCCGGGCTCAACCTGGGAATTGCGGTTGGAACTGGCAAGCTAGAGTAGGGTAGAGGGCGGTGGAATTCCGGGTGTAGCGGTGAAATGCGTAGAGATCCGGAGGAACATCAATGGCGAAGGCAGCCGCCTGGGCCACAACTGACGCTGAGGTACGAAAGCCAGGGTAGCGAACGGGATTAGATACCCTAGTAGTCC</w:t>
      </w:r>
    </w:p>
    <w:p w14:paraId="64FB2FA8">
      <w:pPr>
        <w:rPr>
          <w:rFonts w:hint="eastAsia"/>
        </w:rPr>
      </w:pPr>
      <w:r>
        <w:rPr>
          <w:rFonts w:hint="eastAsia"/>
        </w:rPr>
        <w:t>&gt;OTU010305</w:t>
      </w:r>
    </w:p>
    <w:p w14:paraId="68672EED">
      <w:pPr>
        <w:rPr>
          <w:rFonts w:hint="eastAsia"/>
        </w:rPr>
      </w:pPr>
      <w:r>
        <w:rPr>
          <w:rFonts w:hint="eastAsia"/>
        </w:rPr>
        <w:t>CCTACGGGAGGCTGCAGTGAGGAATATTGGTCAATGGGCGCAAGCCTGAACCAGCCATGCCGCGTGCAGGATGACGGTCCTATGGGTTGTAAACTGCTTTTGTCAGGGGATAAAATGGGAGTGCGCTCCTAATTGAAGGTACCTGGCGAATAAGCCCCGGCTAACTTCGTGCCAGCAGCCGCGGTAATACGAAGGGGGCTAGCGTTGCTCGGAATCACTGGGCGTAAAGCGCACGTAGGTGGGTTTTTAAGTCAGGGGTGAAATCCTGGAGCTCAACTCCAGAACTGCCTTTGATACTGGAAATCTTCGAGTCCGGGAGAGGTGGGTGGAACTGCGAGTGTAGAGGTGAAATTCGTAGATATTCGCAAGAACACCAGTGGCGAAGGCGGCTCACTGGCCCGGTACTGACACTGAGGTGCGAAAGCGTGGGGAGCAAACAGGATTAGATACCCCAGTAGTCC</w:t>
      </w:r>
    </w:p>
    <w:p w14:paraId="13E11667">
      <w:pPr>
        <w:rPr>
          <w:rFonts w:hint="eastAsia"/>
        </w:rPr>
      </w:pPr>
      <w:r>
        <w:rPr>
          <w:rFonts w:hint="eastAsia"/>
        </w:rPr>
        <w:t>&gt;OTU010306</w:t>
      </w:r>
    </w:p>
    <w:p w14:paraId="73B84EFE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CGGGTTGTAAAGCTCTTTTGGCGGGGACGATGATGACGGTACCCGCAGAATAAGCCCCGGCAAACTTCGTGCCAGCAGCCGCGGTAAGACGAAGGGGGCAAGCGTTGTTCGGAATTACTGGGCGTAAAGGGCGCGTAGGCGGTGGGGTAAGCGTGTGGTGAAAGTCCGGGGCTCAACCCCGGATCGGCCGTGCGAACTGCTTCACTGGAGCACTGTAGAGGCAGGTGGAATTCCGGGTGTAGCGGTGGAATGCGTAGAGATCCGGAAGAACACCGGTGGCGAAGGCAATCCCCTGGACCTGTACTGACGCTCATGCACGAAAGCGTGGGGAGCAAACAGGATTAGATACCCCTGTAGTCC</w:t>
      </w:r>
    </w:p>
    <w:p w14:paraId="7BDA2561">
      <w:pPr>
        <w:rPr>
          <w:rFonts w:hint="eastAsia"/>
        </w:rPr>
      </w:pPr>
      <w:r>
        <w:rPr>
          <w:rFonts w:hint="eastAsia"/>
        </w:rPr>
        <w:t>&gt;OTU010307</w:t>
      </w:r>
    </w:p>
    <w:p w14:paraId="5383FAB4">
      <w:pPr>
        <w:rPr>
          <w:rFonts w:hint="eastAsia"/>
        </w:rPr>
      </w:pPr>
      <w:r>
        <w:rPr>
          <w:rFonts w:hint="eastAsia"/>
        </w:rPr>
        <w:t>CCTACGGGAGGCTGCAGTGGGGAATATTGGACAATGGGGGAAACCCTGATCCAGCGATGCCGCGTGTGTGAAGAAGGCCTGCGGGTTGTAAAGCACTTTCAGTGGGGACGATGGGCAGAACGGCTAATACCCGTTTTGTTTGACTTAACCCAAAGAAGAAGCACCGGCTAATTCCGTGCCAGCAGCCGCGGTAATACGGAAGGTGCGAGCGTTAATCGGAATTACTGGGCGTAAAGCGCGCGTAGGTGGTTCGTTAAGTTGGATGTGAAATCCCCGGGCTCAACCTGGGAACTGCATTCAAAACTGTCGAGCTAGAGTATGGTAGAGGGTGGTGGAATTTCCTGTGTAGCGGTGAAATGCGTAGATATTTGGAAGAACACCGGTGGCGTAAGCGACTTACTGGGCCGTAACTGACACTGAGGAACGAAAGCCGGGGTAGCGAATGGGATTAGATACCCTAGTAGTCC</w:t>
      </w:r>
    </w:p>
    <w:p w14:paraId="0C054670">
      <w:pPr>
        <w:rPr>
          <w:rFonts w:hint="eastAsia"/>
        </w:rPr>
      </w:pPr>
      <w:r>
        <w:rPr>
          <w:rFonts w:hint="eastAsia"/>
        </w:rPr>
        <w:t>&gt;OTU010308</w:t>
      </w:r>
    </w:p>
    <w:p w14:paraId="372359A5">
      <w:pPr>
        <w:rPr>
          <w:rFonts w:hint="eastAsia"/>
        </w:rPr>
      </w:pPr>
      <w:r>
        <w:rPr>
          <w:rFonts w:hint="eastAsia"/>
        </w:rPr>
        <w:t>CCTACGGGAGGCTGCAGTGGGGAATATTGGACAATGGGCGCAAGCCTGACGACGCAACGCCGCGTGGAGGATGAAGGTCTTCGGATTGTAAACTCCTGTTGCCCGGGACGAAATGCTCAGACCTAATACGTTGGAGTTTGACGGTACCGAGTGAGGAAGCCCCGGCTAACTCTGTGCCAGCAGCCGCGGTAATACGGGGGGTGCGAGCGTTGTCCGGAATCACTGGGCGTAAAGGGCGCGTAGGCGGTTGGATAAGCGTGTGGTGAAAGTCCGGGGCTCAACCCCGGATCGGCCGTGCGAACTGTTCGACTTGAGCACTGTAGAGGCAGGTGGAATTCCGGGTGTAGCGGTGAAATGCGCAGATATCAGGAGGAACACCGGTGGCGAAGGCGGTGGTCTGGGCCGGCACTGACGCTGAGGAGCGAAAGCGTGGGTAGCAAACAGGATTAGATACCCGAGTAGTCC</w:t>
      </w:r>
    </w:p>
    <w:p w14:paraId="0FA3302C">
      <w:pPr>
        <w:rPr>
          <w:rFonts w:hint="eastAsia"/>
        </w:rPr>
      </w:pPr>
      <w:r>
        <w:rPr>
          <w:rFonts w:hint="eastAsia"/>
        </w:rPr>
        <w:t>&gt;OTU010309</w:t>
      </w:r>
    </w:p>
    <w:p w14:paraId="039BE179">
      <w:pPr>
        <w:rPr>
          <w:rFonts w:hint="eastAsia"/>
        </w:rPr>
      </w:pPr>
      <w:r>
        <w:rPr>
          <w:rFonts w:hint="eastAsia"/>
        </w:rPr>
        <w:t>CCTACGGGTGGCTGCAGTGGGGAATATTGGACAATGGGCGAAAGCCTGATCCAGCGACGCCGCGTGAGTGATGAAGGCCTTCGGGTCGTAAAGCTCTGTGGGGAGGGACGAAACTCGGTGGCCTAATACGCCACCGCCTGACGGTACCTCCTTAGCAAGCACCGGCTAACTCCGTGCCAGCAGCCGCGGTAATACGGAGGGTGCAAGCGTTATCCGGATTCACTGGGTTTAAAGGGTGCGTAGGAGGGTAGGTAAGTCAGTGGTGAAATCTTCGAGCTTAACTCGGAAACTGCCGTTGATACTATCTATCTTGAATACCGTGGAGGTGAGCGGAATATGTCATGTAGCGGTGAAATGCTTAGATATGACATAGAACACCAATTGCGAAGGCAGCTCGCTACACGAATATTGACTCTGAGGCACGAAAGCGTGGGGATCAAACAGGATTAGATACCCCAGTAGTCC</w:t>
      </w:r>
    </w:p>
    <w:p w14:paraId="69CC1F2A">
      <w:pPr>
        <w:rPr>
          <w:rFonts w:hint="eastAsia"/>
        </w:rPr>
      </w:pPr>
      <w:r>
        <w:rPr>
          <w:rFonts w:hint="eastAsia"/>
        </w:rPr>
        <w:t>&gt;OTU010310</w:t>
      </w:r>
    </w:p>
    <w:p w14:paraId="399A0801">
      <w:pPr>
        <w:rPr>
          <w:rFonts w:hint="eastAsia"/>
        </w:rPr>
      </w:pPr>
      <w:r>
        <w:rPr>
          <w:rFonts w:hint="eastAsia"/>
        </w:rPr>
        <w:t>CCTACGGGTGGCTGCAGTGGGGAATATTGGACAATGGGCGCAAGCCTGATCCAGCCATACCGCGTGAGTGAAGAAGGCCTTCGGGTTGTAAAGCTCTTTCGGACGGAACGAAACGGTTACGGTGAATAACCGTGACTAATGACGGTACCGTAAGAAGAAGCACCGGCTAACTACGTGCCAGCAGCCGCGGTAATACGTAGGGTGCGAGCGTTAATCGGAATTACTGGGCGTAAAGCGCACGTAGGTGGTTTTATAAGTCGGATGTGAAAGCCCCGGGCTTAACCTGGGAATTGCATCTGATACTGTCTGACTAGAGTATGCTAGAGGGAAGTGGAATTCCAGGTGTAGCGGTGAAATGCGTAGATATCTGGAGGAACACCAATGGCGAAGGCAGCCCCCTGGGTCGACACTGACGCTCATGCACGAAAGCGTGGGGAGCAAACAGGATTAGATACCCCTGTAGTCC</w:t>
      </w:r>
    </w:p>
    <w:p w14:paraId="0239F3CC">
      <w:pPr>
        <w:rPr>
          <w:rFonts w:hint="eastAsia"/>
        </w:rPr>
      </w:pPr>
      <w:r>
        <w:rPr>
          <w:rFonts w:hint="eastAsia"/>
        </w:rPr>
        <w:t>&gt;OTU010311</w:t>
      </w:r>
    </w:p>
    <w:p w14:paraId="3CB93E1B">
      <w:pPr>
        <w:rPr>
          <w:rFonts w:hint="eastAsia"/>
        </w:rPr>
      </w:pPr>
      <w:r>
        <w:rPr>
          <w:rFonts w:hint="eastAsia"/>
        </w:rPr>
        <w:t>CCTACGGGTGGCAGCAGTAGGGAATCTTCCACAATGGGCGAAAGCCTGATGGAGCAACGCCGCGTGAGTGATGAAGGTTTTCGGATCGTAAAACTCTGTTGTTAGGGAAGAACACCCGGGAGAGGATCCCGGTTTGACGGTACCTAACGAGGAAGCCCCGGCTAACTACGTGCCAGCAGCCGCGGTAATACGGGGGGGGCAAGCGTTGTTCGGAATTACTGGGCGTAAAGGGCGTGCAGGTGGTCTGTTAAGTGGTGCGTGAAAGCGCTCGGCTCAACCGGGCGAGGCCGTGCCAAACTGGCCGACTAGAAACAGGCAGAGGAAAGTGGAATTCCCAGTGTAGAGGTGAAATTCGTAGATATTGGGAAGAACACCAGTGGCGAAGGCGGCTCACTGGCCCGCAACTGACGCTGAGGTGCGAAAGCGTGGGGAGCAAACAGGATTAGATACCCCGTGTAGTCC</w:t>
      </w:r>
    </w:p>
    <w:p w14:paraId="0CAFB11F">
      <w:pPr>
        <w:rPr>
          <w:rFonts w:hint="eastAsia"/>
        </w:rPr>
      </w:pPr>
      <w:r>
        <w:rPr>
          <w:rFonts w:hint="eastAsia"/>
        </w:rPr>
        <w:t>&gt;OTU010312</w:t>
      </w:r>
    </w:p>
    <w:p w14:paraId="4B186C70">
      <w:pPr>
        <w:rPr>
          <w:rFonts w:hint="eastAsia"/>
        </w:rPr>
      </w:pPr>
      <w:r>
        <w:rPr>
          <w:rFonts w:hint="eastAsia"/>
        </w:rPr>
        <w:t>CCTACGGGGGGCAGCAGTTAGGAATTTTGCGCAATGGGGGAAACCCTGACGCAGCAACGCCGCGTGAGTGATGAAGGCCTTAGGGTTGTAAAGCTCTTTTACCCGGGATGATAATGACAGTACCGGGAGAATAAGCCCCGGCTAACTCCGTGCCAGCAGCCGCGGTAATACGTAGGGTGCGAGCGTTGCCCGGATTCATTGGGCGTAAAGGGCGCGCAGGCGGCTCCGTGCGTCACGCGTGAAATCTCCCGGCTCAACTGGGAGGGGTCGCGTGATACGGCGGGGCTGGAGCGAGGCAGGGGACCGCGGAATTCCCGGTGTAGTGGTGGAATGCGTAGAGATCGGGAGGAACACCAGTGGCGAAGGCGGCGGTCTGGGCCTGAGCTGACGCTGAGGCGCGAAAGCGTGGGGAGCGATCCGGATTAGATACCCCGGTAGTCC</w:t>
      </w:r>
    </w:p>
    <w:p w14:paraId="743B5217">
      <w:pPr>
        <w:rPr>
          <w:rFonts w:hint="eastAsia"/>
        </w:rPr>
      </w:pPr>
      <w:r>
        <w:rPr>
          <w:rFonts w:hint="eastAsia"/>
        </w:rPr>
        <w:t>&gt;OTU010313</w:t>
      </w:r>
    </w:p>
    <w:p w14:paraId="1D20F070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TAGCTCCAACCTAATACGTTGGAGTGTGACGGTACCGGGTGAGGAAGCCCCGGCTAACTCTGTGCCAGCAGCCGCGGTAATACGTAGGGGGCAAGCGTTGTCCGGAATTATTGGGCGTAAAGCGCGCGCAGGCGGCTGTTTAAGTCTGGTGTTTAATGCAGGGGCTCAACCCTTGTTCGCATCGGAAACTGGGCAGCTTGAGTGTAGGAGAGGAAAGTGGAATTCCACGTGTAGCGGTGAAATGCGTAGAGATGTGGAGGAACACCAGTGGCGAAGGCGACTTTCTGGCCTATAACTGACGCTGAGGCGCGAAAGCGTGGGGAGCAAACAGGATTAGATACCCCGGTAGTCC</w:t>
      </w:r>
    </w:p>
    <w:p w14:paraId="3B01361E">
      <w:pPr>
        <w:rPr>
          <w:rFonts w:hint="eastAsia"/>
        </w:rPr>
      </w:pPr>
      <w:r>
        <w:rPr>
          <w:rFonts w:hint="eastAsia"/>
        </w:rPr>
        <w:t>&gt;OTU010314</w:t>
      </w:r>
    </w:p>
    <w:p w14:paraId="13F29339">
      <w:pPr>
        <w:rPr>
          <w:rFonts w:hint="eastAsia"/>
        </w:rPr>
      </w:pPr>
      <w:r>
        <w:rPr>
          <w:rFonts w:hint="eastAsia"/>
        </w:rPr>
        <w:t>CCTACGGGAGGCAGCAGTGGGGAATCTTGCGCAATGGCCGAAAGGCTGACGCAGCGACGCCGCGTGTGGGAGGACGCCCTTCGGGGTGTAAACCACTGTTGCCCGGGACGAACATCCCTTTTCGAGGGGACTGACGGTACCGGGTGAGGAAGCACCGGCTAACTCCGTGCCAGCAGCCGCGGTAATACGGAGGGTGCGAGCGTTGTCCGGAATCACTGGGCGTAAAGGGCGCGTAGGTGGCGTGGCAAGCGTGTGGTGAAAGCTCGGGGCTCAACCCCGAGTCGGCCATGCGAACTGCCAGGCTTGAGCACTGTAGAGGCAGATGGAATTCCGGGTGTAGCGGTGGAATGCGCAGATATCAGGAGGAACACCGGTGGCGAAGGCAGCTCGCTGGAACGGTACTGACGCTGAGGCGCGAAAGCGTGGGGAGCAAACAGGATTAGATACCCGTGTAGTCC</w:t>
      </w:r>
    </w:p>
    <w:p w14:paraId="5BF41481">
      <w:pPr>
        <w:rPr>
          <w:rFonts w:hint="eastAsia"/>
        </w:rPr>
      </w:pPr>
      <w:r>
        <w:rPr>
          <w:rFonts w:hint="eastAsia"/>
        </w:rPr>
        <w:t>&gt;OTU010315</w:t>
      </w:r>
    </w:p>
    <w:p w14:paraId="32180A30">
      <w:pPr>
        <w:rPr>
          <w:rFonts w:hint="eastAsia"/>
        </w:rPr>
      </w:pPr>
      <w:r>
        <w:rPr>
          <w:rFonts w:hint="eastAsia"/>
        </w:rPr>
        <w:t>CCTACGGGTGGCTGCAGTGGGGAATTTTGGGCAATGGGCGCAAGCCTGACCCAGCAACGCCGCGTGGGTGATGAAGGCCCTCGGGTCGTAAAGCCCTTTTCCCAGGGAAGATGGTGACGGTACCTGGGGAATAAGCCCCGGCTAACTCTGTGCCAGCAGCCGCGGTAAGACAGAGGGGGCAAGCGTTGTCCGGACTTACTGGGCGTACAGCGCGCGCAGGCGGCTGGGTATGTGACCGGTGACATCGTTCCGCTCAACGGAACGCGGCCCGGTTAGACAGCTTGGCTAGAGGCCGAGAGAGGGATGTGGAATGCCCGGTGGAGCGGTGAAATGCGTAGAGATCGGGCGGAACACCAGCGGCGAAGGCGGCATCCTGGCTCGGACCTGACGCTGAGGCGCGAGAGCGTGGGGAGCAAACGGGATTAGATACCCCAGTAGTCC</w:t>
      </w:r>
    </w:p>
    <w:p w14:paraId="7C6F6C21">
      <w:pPr>
        <w:rPr>
          <w:rFonts w:hint="eastAsia"/>
        </w:rPr>
      </w:pPr>
      <w:r>
        <w:rPr>
          <w:rFonts w:hint="eastAsia"/>
        </w:rPr>
        <w:t>&gt;OTU010316</w:t>
      </w:r>
    </w:p>
    <w:p w14:paraId="3D806A42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CTAGGGTTGTAAAGCTCTTTCACCGGTGAAGATAATGACGGTAACCGGAGAAGAAGCCCCGGCTAACTCTGTGCCAGCAGCCGCGGTAATACAGAGGATGCAAGCGTTATCCGGAATGATTGGGCGTAAAGGGCGCGTAGGCGGCCTGCTAAGTCGAACGTGAAATCCCTGGGCTCAACCCGGGAACTGCATCCGAAACCATCTCGCTAGAGTATGGGAGAGGGAAGCGGAATTCCTGGTGTAGAGGTGAAATTCGTAGATATGCGGAGGAATACCAGTAGCGAAGGCGGTTCTCTGGGCCGGCACTGACGCTGAGGAGCGAAAGCGTGGGGAGCAAACAGGATTAGATACCCCGGTAGTCC</w:t>
      </w:r>
    </w:p>
    <w:p w14:paraId="682FDEB3">
      <w:pPr>
        <w:rPr>
          <w:rFonts w:hint="eastAsia"/>
        </w:rPr>
      </w:pPr>
      <w:r>
        <w:rPr>
          <w:rFonts w:hint="eastAsia"/>
        </w:rPr>
        <w:t>&gt;OTU010317</w:t>
      </w:r>
    </w:p>
    <w:p w14:paraId="02EAD6CE">
      <w:pPr>
        <w:rPr>
          <w:rFonts w:hint="eastAsia"/>
        </w:rPr>
      </w:pPr>
      <w:r>
        <w:rPr>
          <w:rFonts w:hint="eastAsia"/>
        </w:rPr>
        <w:t>CCTACGGGCGGCAGCAGTGGGGAATTTTGCGCAATGGGCTAACGCCTGACGCAGCAACGCCGCGTGGAGGATGAAGGTCTTTGGATTGTAAACTCCTGTCAGCAGGGAAAAAGCAAATCGGCCTAATACGCCGGTGAGTTGATTGTACCTGCAGAGGAAGCCCCGGCTAACTCTGTGCCAGCAGCCGCGGTAAAACGTAGGAGGCGAGCGTTATCCGGAGTTACTGGGCGTAAAGCGCATGTAGGCGGTTGGGCAAGTTGAGTGTGAAAGCTCCCGGCTAAACTGGGAGAGGTCGCTTAAGACTGGCAGACTTGAGAGCAGTAGGGGAAGGTGGAATTCCGGGTGTAGTGGTGAAATGCGTAGATATCCGGAGGAACACCAGTGGCGAAAGCGGCTTCCTGGTCCAGCACCGACGTTCAGGCACGAAAGCGTGGGGAGCAAACAGGATTAGATACCCGTGTAGTCC</w:t>
      </w:r>
    </w:p>
    <w:p w14:paraId="506D2548">
      <w:pPr>
        <w:rPr>
          <w:rFonts w:hint="eastAsia"/>
        </w:rPr>
      </w:pPr>
      <w:r>
        <w:rPr>
          <w:rFonts w:hint="eastAsia"/>
        </w:rPr>
        <w:t>&gt;OTU010318</w:t>
      </w:r>
    </w:p>
    <w:p w14:paraId="621D0D29">
      <w:pPr>
        <w:rPr>
          <w:rFonts w:hint="eastAsia"/>
        </w:rPr>
      </w:pPr>
      <w:r>
        <w:rPr>
          <w:rFonts w:hint="eastAsia"/>
        </w:rPr>
        <w:t>CCTACGGGGGGCTGCAGTGAGGAATATTGCGCAATGGGCGAAAGCCTGACGCAGCGACGCCGCGTGGGTGATGAAGGTTTTCGGATTGTAAAGCCCTTTTCCAGGTGACGAGGCAGGACGGTAGCCTGGGAATAAGTGTCGGCTAACTACGTGCCAGCAGCCGCGGTAAAACGTAGGACACGAGCGTTATCCGGAGTTACTGGGCGTAAAGAGCGCGCAGGCGGGGCGTTAAGTTTGCTATGAAAGCTCCCGGCTTAACCGGGAGGGTGGCATTGATACTGTAGGACTTGAGTGAAGTCGAGGTAGGCGGAATTGACGGTGTAGCGGTGAAATGCTTAGATATCGTCAAGAACACCGATAGTGTAGACAGCTTACTAGGCTTTAACTGACGCTGAGGCGCGAAAGCCAGGGGAGCGAACGGGATTAGATACCCCTGTAGTCC</w:t>
      </w:r>
    </w:p>
    <w:p w14:paraId="55BC47AA">
      <w:pPr>
        <w:rPr>
          <w:rFonts w:hint="eastAsia"/>
        </w:rPr>
      </w:pPr>
      <w:r>
        <w:rPr>
          <w:rFonts w:hint="eastAsia"/>
        </w:rPr>
        <w:t>&gt;OTU010319</w:t>
      </w:r>
    </w:p>
    <w:p w14:paraId="6A9C2755">
      <w:pPr>
        <w:rPr>
          <w:rFonts w:hint="eastAsia"/>
        </w:rPr>
      </w:pPr>
      <w:r>
        <w:rPr>
          <w:rFonts w:hint="eastAsia"/>
        </w:rPr>
        <w:t>CCTACGGGGGGCTGCAGTGGGGAATATTGCGCAATGGGCGAAAGCCTGACGGAGTGACGCCGCGTGGGGGACGAAGGCCTTCGGGTCGTAAACCCCTGTCAGAGGGAAAGATGGGTGTCGGCGTGAATAGCGCCGGCACTTGACGGTACCTTCAGAGGAAGCCCCGGCCAACTCTGTGCCAGCAGCCGCGGTAAGACAGAGGGGGCAAGCGTTGCTCGGAATCACTGGGCGTAAAGCGCACGTAGGCGGATCGTTAAGTCAGGGGTGAAATCCTGGAGCTCAACTCCAGAACTGCCTTTGATACTGGCGATCTTGAGTCCGGAAGAGGTGAGTGGAACTCCTAGTGTAGAGGTGGAATTCGTAGATATCGGGAGGAACACCAGTGGCGAAGGCGACTTCTTGGCCTGTTCTTGACGCTGAGGCGCGAAAGCTGGGGGAGCAAACGGGATTAGATACCCCGGTAGTCC</w:t>
      </w:r>
    </w:p>
    <w:p w14:paraId="26C2B1C7">
      <w:pPr>
        <w:rPr>
          <w:rFonts w:hint="eastAsia"/>
        </w:rPr>
      </w:pPr>
      <w:r>
        <w:rPr>
          <w:rFonts w:hint="eastAsia"/>
        </w:rPr>
        <w:t>&gt;OTU010320</w:t>
      </w:r>
    </w:p>
    <w:p w14:paraId="1262FB0F">
      <w:pPr>
        <w:rPr>
          <w:rFonts w:hint="eastAsia"/>
        </w:rPr>
      </w:pPr>
      <w:r>
        <w:rPr>
          <w:rFonts w:hint="eastAsia"/>
        </w:rPr>
        <w:t>CCTACGGGGGGCTGCAGTAGGGAATTTTCCACAATGGGGGCAACCCTGATGGAGCAACGCCGCGTGCAGGATGAATGCCTTCGGGTTGTAAACTGCTTTTATTAGTGACGATTATGACGGTAACTAATGAATAAGGACCTGCTAACTACGTGCCAGCAGCCGCGGTCATACGTAGGGTCCAAGCGTTATCCGGAATCACTGGGCGTAAAGAGTTGCGTAGGTGGCCTGGCCAGTCGAGTGTGAAAGCCCTCGGCTTAACCGAGGAATGGCGCTCGAAACTACCAGGCTCGAGGGCGGGAGAGGGAAGTGGAACTCTCGGTGTAGGGGTGAAATCTGTAGAGATCGAGAGGAACACCGGTGGCGAAGGCGACTCTCTGGACCGTAACTGACGCTGAGGCATGAAAGCGTGGGGAGCAAACAGGATTAGATACCCCGGTAGTCC</w:t>
      </w:r>
    </w:p>
    <w:p w14:paraId="51B60E46">
      <w:pPr>
        <w:rPr>
          <w:rFonts w:hint="eastAsia"/>
        </w:rPr>
      </w:pPr>
      <w:r>
        <w:rPr>
          <w:rFonts w:hint="eastAsia"/>
        </w:rPr>
        <w:t>&gt;OTU010321</w:t>
      </w:r>
    </w:p>
    <w:p w14:paraId="46140AD3">
      <w:pPr>
        <w:rPr>
          <w:rFonts w:hint="eastAsia"/>
        </w:rPr>
      </w:pPr>
      <w:r>
        <w:rPr>
          <w:rFonts w:hint="eastAsia"/>
        </w:rPr>
        <w:t>CCTACGGGTGGCTGCAGTCGAGAATCTTCGGCAATGAGCGCAAGCTTGACCGAGCGACGCCGCGTGCGGGATGAAGGCCTTCGGGTTGTAAACCGCGAAAGTAGGGAGGAAATCGCTGGGGGTTCTCCCCCAGTGTTGACCTATCTTCAGTAAGGACGGGCTAAGTTCGTGCCAGCAGCCGCGGTAATACGAACCGTCCAAACGTTATTCGGATTTATTGGGCTTAAAGGGTGCGTAGGCGGACATACAAGTGCCTTGTGAAATCCCTCGGCTCAACCGAGGAATTGCGCCCGATACTGTAGTGCTTGAGGGAGACAGAGGTAAGCGGAACTGATGGTGGAGCGGTGAAATGCGTTGATATCATCAGGAACACCGGTGGCGAAAGCGGCTTACTGGGTCTCTTCTGACGCTGAGGTACGAAAGCTAGGGTAGCGAACGGGATTAGATACCCTTGTAGTCC</w:t>
      </w:r>
    </w:p>
    <w:p w14:paraId="25016E8C">
      <w:pPr>
        <w:rPr>
          <w:rFonts w:hint="eastAsia"/>
        </w:rPr>
      </w:pPr>
      <w:r>
        <w:rPr>
          <w:rFonts w:hint="eastAsia"/>
        </w:rPr>
        <w:t>&gt;OTU010322</w:t>
      </w:r>
    </w:p>
    <w:p w14:paraId="3A92B82B">
      <w:pPr>
        <w:rPr>
          <w:rFonts w:hint="eastAsia"/>
        </w:rPr>
      </w:pPr>
      <w:r>
        <w:rPr>
          <w:rFonts w:hint="eastAsia"/>
        </w:rPr>
        <w:t>CCTACGGGGGGCTGCAGTGGGGAATATTGGACAATGGGCGCAAGCCTGATCCAGCAACGCCGCGTGGAGGATGAAGGCCCTTGGGTTGTAAACCACTGTCAGAGGGGATGAAGTGCTAGGGAGTTCTCTCCTTAGTTTGACATAGCCTCAGAGGAAGCACGGGCTAAGTTCGTGCCAGCAGCCGCGGTAAGACGAACTGTGCAAACGTTATTCGGAATCACTGGGCTTAAAGCGTGTGTAGGCGGACGCCTAAGTGTCTTGTGAAATCCCACGGCTCACCCGTGGAACTGCTGGGCATACTGGGCGTCTTGGGCCAACTAGGGGCAGCCGGAACAAGCGGTGGAGCGGTGAAATGCGTAGATATCGCTTGGAACGCCGAAGGTGAAAACAGGCTGCTGGGGTTGCGCCGACGCTGAGACACGAAAGCCAGGGGAGCAAACGGGATTAGATACCCTAGTAGTCC</w:t>
      </w:r>
    </w:p>
    <w:p w14:paraId="2DA9300A">
      <w:pPr>
        <w:rPr>
          <w:rFonts w:hint="eastAsia"/>
        </w:rPr>
      </w:pPr>
      <w:r>
        <w:rPr>
          <w:rFonts w:hint="eastAsia"/>
        </w:rPr>
        <w:t>&gt;OTU010323</w:t>
      </w:r>
    </w:p>
    <w:p w14:paraId="282C6300">
      <w:pPr>
        <w:rPr>
          <w:rFonts w:hint="eastAsia"/>
        </w:rPr>
      </w:pPr>
      <w:r>
        <w:rPr>
          <w:rFonts w:hint="eastAsia"/>
        </w:rPr>
        <w:t>CCTACGGGGGGCTGCAGTGGGGAATATTGGACAATGGGCGCAAGCCTGATCCAGCAACGCCGCGTGAGTGACGAAGGCCTTCGGGTCGTAAAGCTCTGTGGGGAGAGACGAACGAACCTAAGCTAATACCTTAGGGTGCTGACGGTATCTCCTTAGCAAGCACCGGCTAACCACGTGCCAGCAGCCGCGGTAATACGTGGGGTGCGAGCGTTGTTCGGAATTACTGGGCGTAAAGGGTGCGTAGGTGGCTGTGTAAGTTTGGTGTGAAAGCTCGGAGCTTAACTCCGAAAAGGCATTGAATACTACATGGCTGGAGGGTCGGAAGGGAGACTGGAATTCTCGGTGTAGCAGTGAAATGCGTAGATATCGAGAGGAACACCAGTGGCGAAGGCGAGTCTCTGGACGACACCTGACACTGAGGCACGAAAGCTAGGGGAGCAAACAGGATTAGATACCCTTGTAGTCC</w:t>
      </w:r>
    </w:p>
    <w:p w14:paraId="7F489CF1">
      <w:pPr>
        <w:rPr>
          <w:rFonts w:hint="eastAsia"/>
        </w:rPr>
      </w:pPr>
      <w:r>
        <w:rPr>
          <w:rFonts w:hint="eastAsia"/>
        </w:rPr>
        <w:t>&gt;OTU010324</w:t>
      </w:r>
    </w:p>
    <w:p w14:paraId="479407AE">
      <w:pPr>
        <w:rPr>
          <w:rFonts w:hint="eastAsia"/>
        </w:rPr>
      </w:pPr>
      <w:r>
        <w:rPr>
          <w:rFonts w:hint="eastAsia"/>
        </w:rPr>
        <w:t>CCTACGGGAGGCTGCAGTGGGGAATATTGGTCAATGGGCGCAAGCCTGAACCAGCCATGCCGCGTGAGTGAAGAAGGCCCTAGGGTTGTAAACCACTGTCGGGAGGGACGAATACGCCGCAAGGCGGGTGACGGTACCTTCAAAGGAAGCACCGGCTAACTCTGTGCCAGCAGCCGCGGTAATACAGAGGGTGCAAGCGTTGTTCGGAATTACTGGGCGTAAAGCGCGCGCAGGCGGGTCCTGTAAGTCAGTGCTGAAATATCCCGGCTTAACCGGGAGGGTGGCATTGATACTGCAGGGCTTGAGTACAGATGAAGTAGGCGGAATTGACGGTGTAGCGGTGAAATGCATAGATATCGTCAAGAACACCGATAGCGAAGGCAGCTTACTAGGCTGTAACTGACGCTGAGGCACGAAAGTGTGGGGATCAAACAGGATTAGATACCCGTGTAGTCC</w:t>
      </w:r>
    </w:p>
    <w:p w14:paraId="10173D24">
      <w:pPr>
        <w:rPr>
          <w:rFonts w:hint="eastAsia"/>
        </w:rPr>
      </w:pPr>
      <w:r>
        <w:rPr>
          <w:rFonts w:hint="eastAsia"/>
        </w:rPr>
        <w:t>&gt;OTU010325</w:t>
      </w:r>
    </w:p>
    <w:p w14:paraId="75E2AC84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CACCGGTGAAGATAATGACGGTAACCGGAGAAGAAGCCCCGGCTAACTTCGTGCCAGCAGCCGCGGTAATACGAAGGGGGCTAGCGTTGTTCGGAATTACTGGGCGTAAAGCGCACGTAGGCGGACATTTAAGTCAGGGGTGAAATCCCACGGCTTACCCGTGGAACTGCCTGGCAGACTGCGATGCTAGAGTGTGGTAGGGGAGAGCGGAACTCCTGGTGGAGCGGTGAAATGCGTAGATATCAAGAGGAACACCTGAGGTGAAGACGGGTTGCTGGGCTGACACTGACGCTGAGGCGCGAAAGCCAGGGGAGCAAACGGGATTAGATACCCTTGTAGTCC</w:t>
      </w:r>
    </w:p>
    <w:p w14:paraId="48F7CF58">
      <w:pPr>
        <w:rPr>
          <w:rFonts w:hint="eastAsia"/>
        </w:rPr>
      </w:pPr>
      <w:r>
        <w:rPr>
          <w:rFonts w:hint="eastAsia"/>
        </w:rPr>
        <w:t>&gt;OTU010326</w:t>
      </w:r>
    </w:p>
    <w:p w14:paraId="3616452C">
      <w:pPr>
        <w:rPr>
          <w:rFonts w:hint="eastAsia"/>
        </w:rPr>
      </w:pPr>
      <w:r>
        <w:rPr>
          <w:rFonts w:hint="eastAsia"/>
        </w:rPr>
        <w:t>CCTACGGGTGGCAGCAGTGGGGAATCTTGGACAATGGGGGAAACCCTGATCCAGCGACGCCGCGTGACCGATGAAGGCCCTCGGGTCGTAAAGGTCTTTCGACGGGGACAATTATGATGGTACCCGTATAAGAAGGAGCGGCTAACTACGTGCCAGCAGCCGCGGTAATACGTAGGCTCCAAGCGTTGTTCGGAATTACTGGGCGTAAAGCGAGTGTAGGCGGTCCGTCAAGTCGGCTGTGAAATCTCCTGGCTCAACTGGGAGGGTGCGACCGAAACTGACGGACTAGAGTCTGGGAGAGGAGAGTGGAATTCCTGGTGTAGCGGTGAAATGCGTAGATATCGGGAGGAACACCAGTGGCGAAGGCGACTTCCTGGCCTGTTCTTGACGCTGAGGCGCGAAAGCTAGGGTAGCAAACGGGATTAGATACCCGGGTAGTCC</w:t>
      </w:r>
    </w:p>
    <w:p w14:paraId="1E9C66B4">
      <w:pPr>
        <w:rPr>
          <w:rFonts w:hint="eastAsia"/>
        </w:rPr>
      </w:pPr>
      <w:r>
        <w:rPr>
          <w:rFonts w:hint="eastAsia"/>
        </w:rPr>
        <w:t>&gt;OTU010327</w:t>
      </w:r>
    </w:p>
    <w:p w14:paraId="08A81FF3">
      <w:pPr>
        <w:rPr>
          <w:rFonts w:hint="eastAsia"/>
        </w:rPr>
      </w:pPr>
      <w:r>
        <w:rPr>
          <w:rFonts w:hint="eastAsia"/>
        </w:rPr>
        <w:t>CCTACGGGTGGCAGCAGTAGGGAATCTTGCACAATGGGCGAAAGCCTGATGCAGTCATGCCGCGTGGATGATGAAGGCCTTCGGGTCGTAAAATCCTTTTCTGAGGGAAGAATGACCAGGCGAGGAAATGCGCTTGGTGTGACGGTACCTCAGGAATAAGCAACGGCTAACTTCGTGCCAGCAGCCGCGGTAATACGGGGGTTGCAAGCGTTGTTCGGAATAACTGGGCGTAAAGCGTGCGTAGGTGGTTTGTTAAGTCTGATGTGAAAGCCCTGGGCTCAACCTGGGAACTGCATTGGAAACTGGCTGACTAGAGTGCGGTAGAGGGGTGTGGAATTCCCGGTGTAGCAGTGAAATGCGTAGATATCAAGTAGAACACCAGTGGCGAAGGCGAGTCCCTGGACAACACCTGACACTGAGGCACGAAAGCTAGGGGAGCAAACAGGATTAGATACCCGAGTAGTCC</w:t>
      </w:r>
    </w:p>
    <w:p w14:paraId="551BF188">
      <w:pPr>
        <w:rPr>
          <w:rFonts w:hint="eastAsia"/>
        </w:rPr>
      </w:pPr>
      <w:r>
        <w:rPr>
          <w:rFonts w:hint="eastAsia"/>
        </w:rPr>
        <w:t>&gt;OTU010328</w:t>
      </w:r>
    </w:p>
    <w:p w14:paraId="01DD301E">
      <w:pPr>
        <w:rPr>
          <w:rFonts w:hint="eastAsia"/>
        </w:rPr>
      </w:pPr>
      <w:r>
        <w:rPr>
          <w:rFonts w:hint="eastAsia"/>
        </w:rPr>
        <w:t>CCTACGGGCGGCAGCAGTAGGGAATATTGGGCAATGGAGGAAACTCTGACCCAGCCATCCCGCGTGCAGGATGAAGGACCTATGGTTCGTAAACTGCTTTTATTGGGGAAGAAAAACTCTGATTCATCAGAGACTGACGGTACCCAATGAATAAGCACCGGCTAACTCCGTGCCAGCAGCCGCGGTAATACGGAGGGTGCAAGCGTTAATCGGAATTACTGGGCGTAAAGCGCGCGCAGGCGGCTATGTAAGTCTGATGTTAAAGCCCGAGGCTCAACCTCGGTTCGCATTGGAAACTGTGTAGCTTGAGTGCAGAAGAGGAAAGCGGTATTCCACGTGTAGCGGTGAAATGCGTAGATATGCGGAGGAACACCGATGGCGAAGGCAATCCCCTGGGCCTGTACTGACGCTCATGCACGAAAGCGTGGGGAGCAAACAGGATTAGATACCCGTGTAGTCC</w:t>
      </w:r>
    </w:p>
    <w:p w14:paraId="029548E2">
      <w:pPr>
        <w:rPr>
          <w:rFonts w:hint="eastAsia"/>
        </w:rPr>
      </w:pPr>
      <w:r>
        <w:rPr>
          <w:rFonts w:hint="eastAsia"/>
        </w:rPr>
        <w:t>&gt;OTU010329</w:t>
      </w:r>
    </w:p>
    <w:p w14:paraId="246908AE">
      <w:pPr>
        <w:rPr>
          <w:rFonts w:hint="eastAsia"/>
        </w:rPr>
      </w:pPr>
      <w:r>
        <w:rPr>
          <w:rFonts w:hint="eastAsia"/>
        </w:rPr>
        <w:t>CCTACGGGGGGCAGCAGTCGAGAATCTTCGGCAATGCGCGCAAGCGTGACCGAGCGACGCCGCGTGCGGGATGAAGGCCCTCGGGTTGTAAACCGCGAAAGTAGGGAGGAAGTGCTAGTGGGTTCTCTCACTAGTTTGACCTATCTACAGTAAGGACGGGCTAAGTTCGTGCCAGCAGCCGCGGTAAGACGAAGGGGGCAAGCGTTGTTCGGAATTACTGGGCGTAAAGGGTGCGTAGGTTGTTTGATAAGTCATATGTAGAAGCCCTGGGCTCAACCTGGGAATGTCGTGTGATACTGTTGGACTTGAGTACGGGAGAGGGCAGTGGAATTTCCGGTGTAGCGGTGAAATGCGTAGAGATGTGGAGGAACACCAGTGGCGAAGGCGGCTTTCTGGTCTGTAACTGACGCTGAGGCGCGAAAGCGTGGGGAGCAAACAGGATTAGATACCCCTGTAGTCC</w:t>
      </w:r>
    </w:p>
    <w:p w14:paraId="082E14DF">
      <w:pPr>
        <w:rPr>
          <w:rFonts w:hint="eastAsia"/>
        </w:rPr>
      </w:pPr>
      <w:r>
        <w:rPr>
          <w:rFonts w:hint="eastAsia"/>
        </w:rPr>
        <w:t>&gt;OTU010330</w:t>
      </w:r>
    </w:p>
    <w:p w14:paraId="4445DB34">
      <w:pPr>
        <w:rPr>
          <w:rFonts w:hint="eastAsia"/>
        </w:rPr>
      </w:pPr>
      <w:r>
        <w:rPr>
          <w:rFonts w:hint="eastAsia"/>
        </w:rPr>
        <w:t>CCTACGGGTGGCTGCAGTCGAGAATTTTTCTCAATGGGCGCAAGCCTGAAGGAGCGACGCCGCGTGGGGGATGAAGGGTTTCGATCCGTAAACCCCTGTCATTTGTGAACAATGCTTACTATTTAAAAGATGGTGAGTTGATAGTAATGAAAGAGGAAGGGACGGCTAACTCTGTGCCAGCAGCCGCGGTAATACAGAGGTCCCAAGCGTTGTTCGGATTCACTGGGCGTAAAGGGTGCGTAGGTGGCATGGTAAGTTTGATGTGAAAGCTCAGGGCTCAACCACATACCCATTGCTTAAACTGCTTAGCTTGAGAATGGAAGAGGTTGCTAGAATTCCTAGTGTAGGGGTGAAATCCGTAGATATTACATGGAATACCAATTGCGAAGGCAGGTTGCTACTAGTGGATTGACGCTGATGGACGAAAGCGTGGGGAGCGAACAGGATTAGATACCCGAGTAGTCC</w:t>
      </w:r>
    </w:p>
    <w:p w14:paraId="0F6F334F">
      <w:pPr>
        <w:rPr>
          <w:rFonts w:hint="eastAsia"/>
        </w:rPr>
      </w:pPr>
      <w:r>
        <w:rPr>
          <w:rFonts w:hint="eastAsia"/>
        </w:rPr>
        <w:t>&gt;OTU010331</w:t>
      </w:r>
    </w:p>
    <w:p w14:paraId="2C549282">
      <w:pPr>
        <w:rPr>
          <w:rFonts w:hint="eastAsia"/>
        </w:rPr>
      </w:pPr>
      <w:r>
        <w:rPr>
          <w:rFonts w:hint="eastAsia"/>
        </w:rPr>
        <w:t>CCTACGGGGGGCAGCAGCGAGGAATCTTGCGCAATGGGCGAAAGCCTGACGCAGCAACGCCGCGTGGGGGATGAAGGCCCTCGGGTTGTAAACCCCTTTTGCGGGGGAAGAAGTTCTGACGGTACCCCGCGAATAAGCCACGGCTAACTACGTGCCAGCAGCCGCGGTAATACGTAGGTGGCAAGCGTTGTTCGGATTTACTGGGCGTAAAGGGCGCGTAGGCGGCCAGCACAAGTCAGTTGTGAAATCTCCGAGCTTAACTCGGAAAGGTCAACTGATACTGCTCGGCTGGAGACAGGCAGAGGCTGGTGGAATTCCGGGTGTAGCGGTGGAATGCGTAGAGATCCGGAGGAACACCTGAGGCGAAGGCGGCCAGCTGGGCCTGATCTGACGCTGAGGTGCGAAAGCGTGGGGAGCGAACAGGATTAGATACCCCGGTAGTCC</w:t>
      </w:r>
    </w:p>
    <w:p w14:paraId="2C7ABF0C">
      <w:pPr>
        <w:rPr>
          <w:rFonts w:hint="eastAsia"/>
        </w:rPr>
      </w:pPr>
      <w:r>
        <w:rPr>
          <w:rFonts w:hint="eastAsia"/>
        </w:rPr>
        <w:t>&gt;OTU010332</w:t>
      </w:r>
    </w:p>
    <w:p w14:paraId="77250516">
      <w:pPr>
        <w:rPr>
          <w:rFonts w:hint="eastAsia"/>
        </w:rPr>
      </w:pPr>
      <w:r>
        <w:rPr>
          <w:rFonts w:hint="eastAsia"/>
        </w:rPr>
        <w:t>CCTACGGGCGGCTGCAGTGGGGAATTTTGGACAATGGGCGCAAGCCTGATCCAGCAACGCCGCGTGGAGGATGAAGGTCTTCGGATCGTAAACTCCTGTCAGACGGGACGAACGCAGCCGGGTGAACAATCCGGCTGCTTGACGGTACCGTCAGAGGAAGCCCCGGCTAACTCCGTGCCAGCAGCCGCGGTAATACGGAGGGTGCAAGCGTTGTCCGGATTTATTGGGTTTAAAGGGTGCGTAGGCGGCTTAATAAGTCCGTGGTGAAAGCCAACAGCTCAACTGTTGAACTGCCATGGATACTGTTAGGCTTGAGTACAGACGAGGTAGGCGGAATGGATCGTGTAGCGGTGAAATGCATAGATACGATCCAGAACCCCGATTGCGAAGGCAGCTTACTAGGCTGTAACTGACGCTGAGGCACGAAAGCGTGGGGAGCGAACAGGATTAGATACCCCAGTAGTCC</w:t>
      </w:r>
    </w:p>
    <w:p w14:paraId="2B4C5C87">
      <w:pPr>
        <w:rPr>
          <w:rFonts w:hint="eastAsia"/>
        </w:rPr>
      </w:pPr>
      <w:r>
        <w:rPr>
          <w:rFonts w:hint="eastAsia"/>
        </w:rPr>
        <w:t>&gt;OTU010333</w:t>
      </w:r>
    </w:p>
    <w:p w14:paraId="70EA847E">
      <w:pPr>
        <w:rPr>
          <w:rFonts w:hint="eastAsia"/>
        </w:rPr>
      </w:pPr>
      <w:r>
        <w:rPr>
          <w:rFonts w:hint="eastAsia"/>
        </w:rPr>
        <w:t>CCTACGGGAGGCAGCAGTGGGGAATATTGGACAATGGGGGCAACCCTGATCCAGCAACGCCGCGTGAGGGAAGAAGGCCTTCGGGTTGTAAACCTCTGTCGAAGGGGACGAAACCTATTATGGCTAATATCCATAGTAATTGACGGTACCCTTAAAGGAAGCACCGGCTAACTCCGTGCCAGCAGCCGCGGTAATACGGAGGGTGCAAGCGTTGTTCGGAATTACTGGGCGTAAAGCGTGTCTAGGTGGATCTGTAAGTCAGGTGTTAAAGCTCCCGGCTCAACCGGGAAATGTCGCTTGATACTGCAGACCTTGAGTTTCGGGGAGGTGAGTGGAATTCCCAGTGTAGAGGTGAAATTCGTAGATATCGGGAGGAACATCAGTGGCGAAGGCGGCTACCTGGCCCAATACTGACACTCAGGTGCGACAGCGTGGGGAGCAAACAGGATTAGATACCCCAGTAGTCC</w:t>
      </w:r>
    </w:p>
    <w:p w14:paraId="7E92435B">
      <w:pPr>
        <w:rPr>
          <w:rFonts w:hint="eastAsia"/>
        </w:rPr>
      </w:pPr>
      <w:r>
        <w:rPr>
          <w:rFonts w:hint="eastAsia"/>
        </w:rPr>
        <w:t>&gt;OTU010334</w:t>
      </w:r>
    </w:p>
    <w:p w14:paraId="279121D3">
      <w:pPr>
        <w:rPr>
          <w:rFonts w:hint="eastAsia"/>
        </w:rPr>
      </w:pPr>
      <w:r>
        <w:rPr>
          <w:rFonts w:hint="eastAsia"/>
        </w:rPr>
        <w:t>CCTACGGGTGGCTGCAGTCGAGAATTTTTCTCAATGGGGGAAACCCTGAAGGAGCGACGCCGCGTGGGGGATGAATGGCTTCGGCCCGTAAACCCCTGTCATTTGCGAACAAAACTTACGTTTTAACAAAGCGTGAGCTGATTGTAGCGAAAGAGGAAGGGACGGCTAACTCTGTGCCAGCAGCCGCGGTAATACGTAGGGTCCGAGCGTTGTCCGGAGTTACTGGGCGTAAAGGGCGCGTAGGCGGCCACCGCAAGTCAATTGTGAAATCTCCGGGCTTAACTCGGAAAGGTCAACTGATACTGCGGGGCTAGAGTGCGGAAGGGGCAACTGGAATTCCGGGTGTAGTGGTGAAATGCGTAGAGATCCGGAGGAACACCGGTGGCGAAGGCGGCTGGCTGGACCTGTCCTGACGCTGAGGCGCGAAGGCGTGGGGAGCGAACGGGATTAGATACCCGAGTAGTCC</w:t>
      </w:r>
    </w:p>
    <w:p w14:paraId="46CDFAC6">
      <w:pPr>
        <w:rPr>
          <w:rFonts w:hint="eastAsia"/>
        </w:rPr>
      </w:pPr>
      <w:r>
        <w:rPr>
          <w:rFonts w:hint="eastAsia"/>
        </w:rPr>
        <w:t>&gt;OTU010335</w:t>
      </w:r>
    </w:p>
    <w:p w14:paraId="6170CCBF">
      <w:pPr>
        <w:rPr>
          <w:rFonts w:hint="eastAsia"/>
        </w:rPr>
      </w:pPr>
      <w:r>
        <w:rPr>
          <w:rFonts w:hint="eastAsia"/>
        </w:rPr>
        <w:t>CCTACGGGGGGCAGCAGTGGGGAATCTTGGTCAATGGGGGAAACCCTGAACCAGCGACGCCGCGTGACCGATGAAGGCCCTCGGGTCGTAAAGGTCTTTCGACGGGGACTATAATGAATGTACCCGTAAAAGCAGGAGCGGCTAACTATGTGCCAGCAGCCGCGGTAATACATAGGCTCCAAGCGTTGTTCGGAATTACTGGGCGTAAAGGGCGCGTAGGCGGCCACCGCAAGTCGACTGTGAAATCTCCGGGCTTAACCCGGAAAGGTCAGCCGATACTGCGGGGCTAGAGTGCAGAAGGGGCAACTGGAATTCTCGGTGTAGCGGTGAAATGCGTAGAGATCGGAAGGAACGTCAATGGCGAAGGCAGCCACCTGGCATAATACTGACGCTGAGGCGCGAAAGCGTGGGTAGCGAACAGGATTAGATACCCGAGTAGTCC</w:t>
      </w:r>
    </w:p>
    <w:p w14:paraId="09BD43DA">
      <w:pPr>
        <w:rPr>
          <w:rFonts w:hint="eastAsia"/>
        </w:rPr>
      </w:pPr>
      <w:r>
        <w:rPr>
          <w:rFonts w:hint="eastAsia"/>
        </w:rPr>
        <w:t>&gt;OTU010336</w:t>
      </w:r>
    </w:p>
    <w:p w14:paraId="4C93BDB7">
      <w:pPr>
        <w:rPr>
          <w:rFonts w:hint="eastAsia"/>
        </w:rPr>
      </w:pPr>
      <w:r>
        <w:rPr>
          <w:rFonts w:hint="eastAsia"/>
        </w:rPr>
        <w:t>CCTACGGGTGGCAGCAGTGGGGAATATTGCGCAATGGGCGAAAGCCTGACGCAGCAACGCCGCGTGGGTGATGAAGGCCTTCGGGTTGTAAAGCCCTGTCGCCCGGGACGAATAAGCTCGTGAAGAACGAGCCCTGACGGTACCGGGAGAGGAAGCACCGGCTAACTCTGTGCCAGCAGCCGCGGTAATACAGAGGGTGCTAGCGTTGTTCGGAATTATTGGGCGTAAAGGGCGCGTAGGCGGTTTCGCATGTCCGATGTGAAAGCCCACCTCTTAAAGGTGGAATTGCATCGGAAACTGCGAGACTAGAGTGCCGGAGAGGGTGGTGGAATTCCTGGTGTAGAGGTGAAATGCGCAGATATCAGGAGGAACACCGATGGCGAAGGCAGGTCTCTGGGCATTAACTGACGCTGAGGAGCGAAAGCATGGGGAGCGAACAGGATTAGATACCCTGGTAGTCC</w:t>
      </w:r>
    </w:p>
    <w:p w14:paraId="3120F9C5">
      <w:pPr>
        <w:rPr>
          <w:rFonts w:hint="eastAsia"/>
        </w:rPr>
      </w:pPr>
      <w:r>
        <w:rPr>
          <w:rFonts w:hint="eastAsia"/>
        </w:rPr>
        <w:t>&gt;OTU010337</w:t>
      </w:r>
    </w:p>
    <w:p w14:paraId="4A8F102A">
      <w:pPr>
        <w:rPr>
          <w:rFonts w:hint="eastAsia"/>
        </w:rPr>
      </w:pPr>
      <w:r>
        <w:rPr>
          <w:rFonts w:hint="eastAsia"/>
        </w:rPr>
        <w:t>CCTACGGGGGGCTGCAGTCGAGAATTTTTCTCAATGGGGGCAACCCTGAAGGAGCGACGCCGCGTGGAGGATGAAGGTTTTCGGATTGTAAACTCCTGTCATTGGTGAACAAGATCCGCCGGTTAACTGCCGGTTGGGTTTGATAGTAGCCGAAGAGGAAGTGGCGACTAACTCTGTGCCAGCAGTCGCGGTAATACAGAGGCCACAAGCGTTAGTCGGAATCACTGGGCTTAAAGGGTGCGTAGGCGGGCTCGCAAGCGTCTTGTGAAAGCCCCCGGCTCAACCGGGGAACTGCAGGGCGAACTGCGAGTCTCGAGGCATGTAGGGGCGGGCAGAACAGTAGGTGGAGCGGTGAAATGCGTAGATATCTACTGGAATGCCGATGGGGAAGCCGGCCCGCTGGGCATGTCCTGACGCTGAGGCACGAAAGCGTGGGGAGCAAACAGGATTAGATACCCCGGTAGTCC</w:t>
      </w:r>
    </w:p>
    <w:p w14:paraId="7621598F">
      <w:pPr>
        <w:rPr>
          <w:rFonts w:hint="eastAsia"/>
        </w:rPr>
      </w:pPr>
      <w:r>
        <w:rPr>
          <w:rFonts w:hint="eastAsia"/>
        </w:rPr>
        <w:t>&gt;OTU010338</w:t>
      </w:r>
    </w:p>
    <w:p w14:paraId="3ED6A468">
      <w:pPr>
        <w:rPr>
          <w:rFonts w:hint="eastAsia"/>
        </w:rPr>
      </w:pPr>
      <w:r>
        <w:rPr>
          <w:rFonts w:hint="eastAsia"/>
        </w:rPr>
        <w:t>CCTACGGGGGGCTGCAGTGGGGAATCTTGCCCAATGGGCGCAAGCCTGAGGCAGCGACGCCGCGTGAGGGAAGAAGGCCTTCGGGTTGTAAACCTCTTTCAGGAGGGACGAAGCCACTCGGGTTAATAGCCCAGAGGGTGACGGTACCTCCAGAAGAAGCCCCGGCTAACTACGTGCCAGCAGCCGCGGTAATACGTAGGGGGCAAGCGTTGTCCGGATTTATTGGGCGTAAAGAGCGTGTAGGCGGCATAGTAAGCAAATAGTGAAAGCGTGGGGCTCAACCTCATATCCATTATTTGAACTGCTAAGCTAGAGGATGAGAGAGGTCGCTGGAATTCCTAGTGTAGGAGTGAAATCCGTAGATATTGGGAGGAACACCGGTGGCGAAGGCGGCCTGCTGGGCAGTTGCTGACGCTGAGGCGCGACAGCGTGGGGAGCAAACAGGATTAGATACCCCTGTAGTCC</w:t>
      </w:r>
    </w:p>
    <w:p w14:paraId="59A206E5">
      <w:pPr>
        <w:rPr>
          <w:rFonts w:hint="eastAsia"/>
        </w:rPr>
      </w:pPr>
      <w:r>
        <w:rPr>
          <w:rFonts w:hint="eastAsia"/>
        </w:rPr>
        <w:t>&gt;OTU010339</w:t>
      </w:r>
    </w:p>
    <w:p w14:paraId="35C699C8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AGGCCTGGGTTAATACCTTGCTGTTTTGACGTTACCGACAGAATAAGCACCGGCTAACTCCGTGCCAGCAGCCGCGGTAAGACGAACCGTGCGAACGTTATTCGGAATAACTGGGCTTAAAGGGAGCGTAGGCGGACTATCAAGTCTGGGGTGAAATCCCGCGGCTCAACCGTGGAACTGCCTCAGATACTGACGGTCTCGAGGGAGATAGGGGCATGCGGAACTGTAGGTGGAGCGGTGAAATGCGTTGATATCTACAGGAACTCCGGTGGCGAAAGCAGGTCTCTGGGCTGTAACTGACGCTGAGGAGCGAAAGCATGGGGAGCGAACAGGATTAGATACCCCTGTAGTCC</w:t>
      </w:r>
    </w:p>
    <w:p w14:paraId="1193D382">
      <w:pPr>
        <w:rPr>
          <w:rFonts w:hint="eastAsia"/>
        </w:rPr>
      </w:pPr>
      <w:r>
        <w:rPr>
          <w:rFonts w:hint="eastAsia"/>
        </w:rPr>
        <w:t>&gt;OTU010340</w:t>
      </w:r>
    </w:p>
    <w:p w14:paraId="1DC6BDD1">
      <w:pPr>
        <w:rPr>
          <w:rFonts w:hint="eastAsia"/>
        </w:rPr>
      </w:pPr>
      <w:r>
        <w:rPr>
          <w:rFonts w:hint="eastAsia"/>
        </w:rPr>
        <w:t>CCTACGGGGGGCAGCAGTCTAGAGGCTTCGTCAATGGGCGAAAGCCTGAACGAGCGACGCCGCGTGCGGGATGAAGGCCTTTGGGTTGTAAACCGCTGTCGAGGGGGATGAAGGCATTCAGGTCCTCCTGAATGTTTGACAGAGCCCTGGAGGAAGCACGGGCTAAGTTCGTGCCAGCAGCCGCGGTAATACGGGGGGGGCAAGCGTTGTTCGGAATTACTGGGCGTAAAGCGCGCGTAGGCGGTTTTGCAAGCCAGAGGTGAAATGCCTGAGCTCAACTTAGGAATTGCCTTTGGGACTGCGAGGCTTTGAGGACTGGAGAGGTGAGTGGAATTCCCGGTGTAGCAGTGAAATGCGTAGAGATCGGGAGGAACATCTGTGGCGAAGGCGGCCACCTGGACCAGCACTGACACTGAGGCACGAAAGCGTGGGGAGCAAACAGGATTAGATACCCTTGTAGTCC</w:t>
      </w:r>
    </w:p>
    <w:p w14:paraId="081D6FCD">
      <w:pPr>
        <w:rPr>
          <w:rFonts w:hint="eastAsia"/>
        </w:rPr>
      </w:pPr>
      <w:r>
        <w:rPr>
          <w:rFonts w:hint="eastAsia"/>
        </w:rPr>
        <w:t>&gt;OTU010341</w:t>
      </w:r>
    </w:p>
    <w:p w14:paraId="119BB833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CTTCGGGTCGTAAACTCCTTTCGATCGAGACGAATGGCCTTCGGGTGAACAATCCGGAGGAATGACGGTACCGGGTGAGGAAGCACCGGCTAACTCCGTGCCAGCAGCCGCGGTAATACGGAGGGTGCAAGCGTTAATCGGATTTACTGGGCGTAAAGCGTGTGTAGGTGGCCGCGTAAGTCGGTTGTGAAATCCCTGGGCTTAACCCAGGAACTGCGTCCGATACTGGTTGGCTTGAATCCGGGAGAGGGATGCGGAATTCCAGGTGTAGCGGTGAAATGCGTAGATATCTGGAGGAATACCGATGGCGAAGGCAGGTCTCTGGGCTGACACTGACGCTCATGCACGAAAGCGTGGGGAGCAAACAGGATTAGATACCCCAGTAGTCC</w:t>
      </w:r>
    </w:p>
    <w:p w14:paraId="48B4E790">
      <w:pPr>
        <w:rPr>
          <w:rFonts w:hint="eastAsia"/>
        </w:rPr>
      </w:pPr>
      <w:r>
        <w:rPr>
          <w:rFonts w:hint="eastAsia"/>
        </w:rPr>
        <w:t>&gt;OTU010342</w:t>
      </w:r>
    </w:p>
    <w:p w14:paraId="3843E49B">
      <w:pPr>
        <w:rPr>
          <w:rFonts w:hint="eastAsia"/>
        </w:rPr>
      </w:pPr>
      <w:r>
        <w:rPr>
          <w:rFonts w:hint="eastAsia"/>
        </w:rPr>
        <w:t>CCTACGGGAGGCAGCAGTGGGGAATATTGGGCAATGGGCGCAAGCCTGACGCAGCGACGCCGCGTGGGTGATGAAGGCCTTCGGGTCGTAAAGCCCTGTCAAGAGGGACGAAACCTCGTCGACCTAACACGTCGGCGACCTGACGGTACCTCTGAAGGAAGCACCGGCTAACTCCGTGCCAGCAGCCGCGGTAATACGGAGGGTGCGAGCGTTGTTCGGAATTACTGGGCGTAAAGCGCGTGTAGGCGGCCAGGTAGGTCAGCTGTGAAAACTCGAGGCTCAACCTCGAGATGTCGGCTGAAACCATCTGGCTAGAGTCCGGAAGAGGCGAGTGGAATTCCTGGTGTAGCGGTGAAATGCGCAGATATCAGGAGGAACACCAATTGCGAAGGCAGCTCGCTGGGACGTTACTGACGCTGAGACGCGAAAGCGTGGGGAGCAAACAGGATTAGATACCCCGGTAGTCC</w:t>
      </w:r>
    </w:p>
    <w:p w14:paraId="1549B851">
      <w:pPr>
        <w:rPr>
          <w:rFonts w:hint="eastAsia"/>
        </w:rPr>
      </w:pPr>
      <w:r>
        <w:rPr>
          <w:rFonts w:hint="eastAsia"/>
        </w:rPr>
        <w:t>&gt;OTU010343</w:t>
      </w:r>
    </w:p>
    <w:p w14:paraId="3C09A5B0">
      <w:pPr>
        <w:rPr>
          <w:rFonts w:hint="eastAsia"/>
        </w:rPr>
      </w:pPr>
      <w:r>
        <w:rPr>
          <w:rFonts w:hint="eastAsia"/>
        </w:rPr>
        <w:t>CCTACGGGGGGCAGCAGTGGGGAATTTTGCGCAATGGGCGAAAGCCTGACGCAGCAACGCCGCGTGTGTGATGAAGGCCTTCGGGTTGTAAAGCACTGTTCAGAGGGAAGAACAAGCGGGGGTAACGCCCCGCCCTGACGGTACCTCTGAAGAAAGCACCGGCTAACTTCGTGCCAGCAGCCGCGGTAATACGAAGGGTGCAAGCGTTACTCGGAATTACTGGGCGTAAAGCGTGCGTAGGTGGTCGTTTAAGTCTGTTGTGAAAGCCCTGGGCTCAACCTGGGAACTGCAGTGGAAACTGGACGACTAGAGTGTGGTAGAGGGTAGCGGAATTCCTGGTGTAGCAGTGAAATGCGTAGAGATCAGGAGGAACATCCATGGCGAAGGCAGCTACCTGGACCAACACTGACACTGAGGCACGAAAGCGTGGGGAGCAAACAGGATTAGATACCCTGGTAGTCC</w:t>
      </w:r>
    </w:p>
    <w:p w14:paraId="778A05A5">
      <w:pPr>
        <w:rPr>
          <w:rFonts w:hint="eastAsia"/>
        </w:rPr>
      </w:pPr>
      <w:r>
        <w:rPr>
          <w:rFonts w:hint="eastAsia"/>
        </w:rPr>
        <w:t>&gt;OTU010344</w:t>
      </w:r>
    </w:p>
    <w:p w14:paraId="2A52E975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TTTTCGGAATGTAAACTTCGTAAGAATAGGAAGAATAAATGACGGTACTATTTGTAAGGTCCGGCTAACTACGTGCCAGCAGCCGCGGTAATACGAAGGGGGCTAGCGTTGTTCGGAATTACTGGGCGTAAAGGGCGCGTAGGCGGACGATTAAGTCAGGGGTGAAATCCCAGGGCTCAACCCTGGAACTGCCTTTGATACTGGCAAGCTGGAGTGTGGCAGAGGGGGGTGGAATTCCACGTGTAGCAGTGAAATGCGTAGAGATGTGGAGGAACACCAGTGGCGAAGGCGGCTTTCTGGGCATTACCTGACGCTGAGACGCGAAAGCGTGGGGAGCGAACCGGATTAGATACCCCGGTAGTCC</w:t>
      </w:r>
    </w:p>
    <w:p w14:paraId="796C2DFB">
      <w:pPr>
        <w:rPr>
          <w:rFonts w:hint="eastAsia"/>
        </w:rPr>
      </w:pPr>
      <w:r>
        <w:rPr>
          <w:rFonts w:hint="eastAsia"/>
        </w:rPr>
        <w:t>&gt;OTU010345</w:t>
      </w:r>
    </w:p>
    <w:p w14:paraId="0AD1659F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CCAGGGACGATGATGACGGTACCGGAAGAAGAAGCCCCGGCTAACTTCGTGCCAGCAGCCGCGGTAATACAGAGGGTGCGAGCGTTGTCCGGAATTACTGGGCGTAAAGCGCGCGTAGGCGGCTTGATAAGTTGAATGTGAAATCCCTGGGCTCAACCCAGGAAGTGCATTCAAAACTGCCAAGCTTGAATCTCGGAGAGGGTGGTGGAATTCCCAGTGTAGAGGTGAAATTCGTAGATATCAGGAGGAACACCAGAGGCGAAAGCGGCGCACTGGACGGCAACTGACACTCAACTGCGAAAGCGTGGGGAGCAAACAGGATTAGATACCCCTGTAGTCC</w:t>
      </w:r>
    </w:p>
    <w:p w14:paraId="14EB2762">
      <w:pPr>
        <w:rPr>
          <w:rFonts w:hint="eastAsia"/>
        </w:rPr>
      </w:pPr>
      <w:r>
        <w:rPr>
          <w:rFonts w:hint="eastAsia"/>
        </w:rPr>
        <w:t>&gt;OTU010346</w:t>
      </w:r>
    </w:p>
    <w:p w14:paraId="2373B607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GGTCCTGGGAGTAACTGCCCTTGGATTTGATAGTAGTGACAGAGGAAGGGACGGCTAACTCTGTGCCAGCAGCCGCGGTAATACAGAGGTCCCAAGCGTTGTTCGGATTCACTGGGCGTAAAGGGCGCGTAGGCGGCAAATCAAGTCAGCTGTGAAATCTCCGAGCTTAACTCGGAACGGTCAGCTGATACTGTTTTGCTAGAGTGCAGAAGGGGCAATCGGAATTCTTGGTGTAGCGGTGAAATGCGTAGATATCAAGAGGAACACCTGAGGTGAAGACGGGTTGCTGGGCTGACACTGACGCTGAGGCGCGAAAGCTAGGGTAGCAAACGGGATTAGATACCCGAGTAGTCC</w:t>
      </w:r>
    </w:p>
    <w:p w14:paraId="3FB7BBC4">
      <w:pPr>
        <w:rPr>
          <w:rFonts w:hint="eastAsia"/>
        </w:rPr>
      </w:pPr>
      <w:r>
        <w:rPr>
          <w:rFonts w:hint="eastAsia"/>
        </w:rPr>
        <w:t>&gt;OTU010347</w:t>
      </w:r>
    </w:p>
    <w:p w14:paraId="56940DF8">
      <w:pPr>
        <w:rPr>
          <w:rFonts w:hint="eastAsia"/>
        </w:rPr>
      </w:pPr>
      <w:r>
        <w:rPr>
          <w:rFonts w:hint="eastAsia"/>
        </w:rPr>
        <w:t>CCTACGGGTGGCAGCAGTCAAGAAACTTTGGCAATGCACGAAAGTGTGACCAAGCGACGCCGCGTGATCGATGAAGCCCTTCGGGGTGTAAAGGTCTTTTATGCATGAGAAAATTATTGATGTTAGTGCATGAATAAGGGGCTCCTAACTCTGTGCCAGCAGGAGCGGTAATACAGAGGCCCCGAGCGTTATCCGGAATTATTGGGCGTAAAGGGTGCGTAGGTGGTTTTGTTAGTCGAATTTCAAAGATCTGGGCTCAACCCAGGAACTGCGTCCGAGACTGGGAGGCTAGAATCCGGGAGAGGGATGTGGAATTCCCAGTGTAGAGGTGAAATTCGTAGATATTCGCAAGAACACCAGTGGCGAAGGCGGCTGACTGGTCCGGTTCTGACGCTGAGGCGCGAAAGCGTGGGGAGCAAACAGGATTAGATACCCCGGTAGTCC</w:t>
      </w:r>
    </w:p>
    <w:p w14:paraId="78C71834">
      <w:pPr>
        <w:rPr>
          <w:rFonts w:hint="eastAsia"/>
        </w:rPr>
      </w:pPr>
      <w:r>
        <w:rPr>
          <w:rFonts w:hint="eastAsia"/>
        </w:rPr>
        <w:t>&gt;OTU010348</w:t>
      </w:r>
    </w:p>
    <w:p w14:paraId="66DE9B61">
      <w:pPr>
        <w:rPr>
          <w:rFonts w:hint="eastAsia"/>
        </w:rPr>
      </w:pPr>
      <w:r>
        <w:rPr>
          <w:rFonts w:hint="eastAsia"/>
        </w:rPr>
        <w:t>CCTACGGGGGGCTGCAGTGGGGAATTTTGGGCAATGGCCGAAAGGCTGACCCAGCGACGCCGCGTGTGGGAGGAAGCCCTTCGGGGTGTAAACCACTGTCGGCAGGGACGAAGCGATCGTGACGGTACCTGCAGAAGAAGCTCCGGCTAACTACGTGCCAGCAGCCGCGGTAATACGAAGGGGGCTAGCGTTGTTCGGAATTACTGGGCGTAAAGCGCGTGTAGGCGGCTTTGCAAGTCAGATGTGAAAGCCCACGGCTTAACCGTGGAAGTGCGTCTGAAACTGCAGAGCTTGAGTCTCGGAGAGGATGGCGGAATTCCGAGTGTAGAGGTGAAATTCGTAGATATTCGGTGGAACACCAGTGGCGAAGGCGACTCGCTGGACTGATACTGACGCTGAGGTGCGAAAGCGTGGGGAGCAAACAGGATTAGATACCCTGGTAGTCC</w:t>
      </w:r>
    </w:p>
    <w:p w14:paraId="788350A7">
      <w:pPr>
        <w:rPr>
          <w:rFonts w:hint="eastAsia"/>
        </w:rPr>
      </w:pPr>
      <w:r>
        <w:rPr>
          <w:rFonts w:hint="eastAsia"/>
        </w:rPr>
        <w:t>&gt;OTU010349</w:t>
      </w:r>
    </w:p>
    <w:p w14:paraId="03173BCF">
      <w:pPr>
        <w:rPr>
          <w:rFonts w:hint="eastAsia"/>
        </w:rPr>
      </w:pPr>
      <w:r>
        <w:rPr>
          <w:rFonts w:hint="eastAsia"/>
        </w:rPr>
        <w:t>CCTACGGGTGGCAGCAGTAGGGAATCTTCCGCAATGGACGCAAGTCTGACGGAGCGACGCCGCGTGAACGAAGAAGGCCTTCGGGTCGTAAAGTTCTGTTGTCAGGGAAGAACAAGTATTGTTCGAACAGGGCAATACCTTGACGGTACCTGACGAGAAAGCCCCGGCTAACTACGTGCCAGCAGCCGCGGTAATACGTAGGGGGCGAGCGTTGTCCGGAATTATTGGGCGTAAAGGGTGCGTAGGCGGTCTTCTAAGTCTGATGTGAAAGCCCCCGGCTCAACCGGGGAGAGCCATTGGAAACTGGGAGACTTGAGTGCAGAAGAGGAGAGCGGAATTCCATGTGTAGCGGTGAAATGCGTAGAGATCGGGAGGAACACCAGTGGCGAAGGCGGCTCCCTGGCCTGTAACTGACGCTGAGGCGCGAAAGCGTGGGGAGCGAACAGGATTAGATACCCTGGTAGTCC</w:t>
      </w:r>
    </w:p>
    <w:p w14:paraId="06E62C1F">
      <w:pPr>
        <w:rPr>
          <w:rFonts w:hint="eastAsia"/>
        </w:rPr>
      </w:pPr>
      <w:r>
        <w:rPr>
          <w:rFonts w:hint="eastAsia"/>
        </w:rPr>
        <w:t>&gt;OTU010350</w:t>
      </w:r>
    </w:p>
    <w:p w14:paraId="183FC5E1">
      <w:pPr>
        <w:rPr>
          <w:rFonts w:hint="eastAsia"/>
        </w:rPr>
      </w:pPr>
      <w:r>
        <w:rPr>
          <w:rFonts w:hint="eastAsia"/>
        </w:rPr>
        <w:t>CCTACGGGCGGCTGCAGTGGGGAATCTTGCGCAATGGCCGAAAGGCTGACGCAGCGACGCCGCGTGGAGGATGACGCCCTTCGGGGTGTAAACTCCTGTTGCCCGGGACGAACCTCCCCTTTCGAGGGGACTGACGGTACCGGGTGAGGAAGCACCGGCTAACTCTGTGCCAGCAGCCGCGGTAATACAGAGGCCCCAAGCATTATCCGGAATCACTGGGCGTAAAGGGTATGTAGGCGGTTGTGTTAGTCTTTCGTGAAAGGCTTTGGGCTTAACCCAGAGACCGCGGAGGAAACGGCACGACTATAGAGGATGTGAGAGGTAAAGGGAACTCATGGTGTAGGGGTGAAATCCGTTGATATCATGGGGAACACCAAAAGCGAAGGCACTTTACTGGCACACTCCTGACGCTGAAATACGAAAGCGTGGGTAGCGAACGGGATTAGATACCCCTGTAGTCC</w:t>
      </w:r>
    </w:p>
    <w:p w14:paraId="165E69FD">
      <w:pPr>
        <w:rPr>
          <w:rFonts w:hint="eastAsia"/>
        </w:rPr>
      </w:pPr>
      <w:r>
        <w:rPr>
          <w:rFonts w:hint="eastAsia"/>
        </w:rPr>
        <w:t>&gt;OTU010351</w:t>
      </w:r>
    </w:p>
    <w:p w14:paraId="70686038">
      <w:pPr>
        <w:rPr>
          <w:rFonts w:hint="eastAsia"/>
        </w:rPr>
      </w:pPr>
      <w:r>
        <w:rPr>
          <w:rFonts w:hint="eastAsia"/>
        </w:rPr>
        <w:t>CCTACGGGGGGCTGCAGTGGGGAATATTGCACAATGGGTCAATTTTTGACCTGATGCAGCGACGCCGTGTGAAGGAAGAAGGCTTTCGGGTCGTAAACTTATGTTAAAAAGGAGCGGCAAACTTCGTGCCAGCAGCAGCGGTAATACGGGGGCTCCTAGCATTATCCGGTTTTATTGGGCGTAAAGAGTTCTGTAGGTGGTGGTGTAAGTTACAGGTTAAAACCTCCGGCTTAACTGGAGATGTGCTTGTAATACTGCATCACTAGAGGCAAACAGGGGAAAGTAGAACGCATGGTGTAGTGGTGGAATACGTTGATATCATGCGGAATACCGAAGGCGTAGGCAGCTTTCTGGGTTTGTCCTGACACTGAGAGACGAAAGCGTGGGGAGCAAAACGGATTAGATACCCCGGTAGTCC</w:t>
      </w:r>
    </w:p>
    <w:p w14:paraId="6F3E5380">
      <w:pPr>
        <w:rPr>
          <w:rFonts w:hint="eastAsia"/>
        </w:rPr>
      </w:pPr>
      <w:r>
        <w:rPr>
          <w:rFonts w:hint="eastAsia"/>
        </w:rPr>
        <w:t>&gt;OTU010352</w:t>
      </w:r>
    </w:p>
    <w:p w14:paraId="1388481F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TCCGGCTAACTCCGTGCCAGCAGCCGCGGTAATACGGAGGGAGCTAGCGTTGTTCGGAATTACTGGGCGTAAAGGGCGCGTAGGCGGTTCGTTGCGTCAGATGTGAAAGCCCCGGGCTCAACCTGGGAACTGCATTTGATACGGGCGGGCTTGAATCCAAGAGAGGGTGGTGGAATTCCCAGTGTAGAGGTGAAATTCGTAGATATTCGGAAGAACACCAGTGGCGAAGGCGGCTCACTGGACTGGTATTGACGCTGAGGTGCGAAAGCGTGGGGAGCAAACAGGATTAGATACCCCAGTAGTCC</w:t>
      </w:r>
    </w:p>
    <w:p w14:paraId="4BA754E0">
      <w:pPr>
        <w:rPr>
          <w:rFonts w:hint="eastAsia"/>
        </w:rPr>
      </w:pPr>
      <w:r>
        <w:rPr>
          <w:rFonts w:hint="eastAsia"/>
        </w:rPr>
        <w:t>&gt;OTU010353</w:t>
      </w:r>
    </w:p>
    <w:p w14:paraId="08F34A38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AACGATGATGACGGTACCCTGCGAATAAGCCACGGCTAACTACGTGCCAGCAGCCGCGGTAATACGTAGGTGGCAAGCGTTAATCGGAATTACTGGGCGTAAAGCGTGCGTAGGCGGTTATCTAAGTCGGGTGTGAAATCCCCGGGCTCAACCTGGGAATTGCATTCGAAACTGGATAGCTAGAGTTCGGCAGAGGGAAGTGGAATTTCCGGTGTAGCGGTGAAATGCGTAGATATCGGAAGGAACATCAGTGGCGAAAGCGGATCTCTGGGCCATTACTGACGCTGAGGAGCGAAAGCGTGGGGAGCGAACAGGATTAGATACCCTGGTAGTCC</w:t>
      </w:r>
    </w:p>
    <w:p w14:paraId="3E5CF2D8">
      <w:pPr>
        <w:rPr>
          <w:rFonts w:hint="eastAsia"/>
        </w:rPr>
      </w:pPr>
      <w:r>
        <w:rPr>
          <w:rFonts w:hint="eastAsia"/>
        </w:rPr>
        <w:t>&gt;OTU010354</w:t>
      </w:r>
    </w:p>
    <w:p w14:paraId="2CB32134">
      <w:pPr>
        <w:rPr>
          <w:rFonts w:hint="eastAsia"/>
        </w:rPr>
      </w:pPr>
      <w:r>
        <w:rPr>
          <w:rFonts w:hint="eastAsia"/>
        </w:rPr>
        <w:t>CCTACGGGCGGCTGCAGTGGGGAATCTTGCGCAATGGACGAAAGTCTGACGCAGCCACGCCGCGTGAGTGAAGAAGGCCTTCGGGTTGTAAAGCTCTGTCGGACGGGACGAACATCTCTACAGTTAAGAGCTGGAGAGACTGACGGTACCGTCAAAGGAAGCACCGGCTAACTACGTGCCAGCAGCCGCGGTAATACGTAGGTGGCAAGCGTTATCCGGAATTATTGGGCGTAAAGCGCGCGCAGGCGATTCTATAAGTCTCGTGTGAAAGCCCAGAGCTTAACTCTGGAAGTGCACGAGATACTGTAGGAATTGAGTTCCGGAGAGGAAGATGGAATTCCCGGTGTAGCGGTGAAATGCGTAGATATCGGGAGGAACACCAGTGGCGAAGGCGGATCTCTGGGCCTTGCCTGACGCTGAGGCGCGAAAGCTAGGGGAGCGAACAGGATTAGATACCCTAGTAGTCC</w:t>
      </w:r>
    </w:p>
    <w:p w14:paraId="673EAD95">
      <w:pPr>
        <w:rPr>
          <w:rFonts w:hint="eastAsia"/>
        </w:rPr>
      </w:pPr>
      <w:r>
        <w:rPr>
          <w:rFonts w:hint="eastAsia"/>
        </w:rPr>
        <w:t>&gt;OTU010355</w:t>
      </w:r>
    </w:p>
    <w:p w14:paraId="6E24A201">
      <w:pPr>
        <w:rPr>
          <w:rFonts w:hint="eastAsia"/>
        </w:rPr>
      </w:pPr>
      <w:r>
        <w:rPr>
          <w:rFonts w:hint="eastAsia"/>
        </w:rPr>
        <w:t>CCTACGGGTGGCTGCAGTGGGGAATCTTGCCCAATGGGCGCAAGCCTGAGGCAGCGACGCCGCGTGAGGGAAGAAGGCCTTCGGGTTGTAAACCTCTTTCAGGAGGGACGAAGCCACTCGGGTTAATAGCCCAGAGGGTGACGGTACCTCCAGAAGAAGCCCCGGCTAACTACGTGCCAGCAGCCGCGGTAATACGTAGGGCGCAAGCGTTGTCCGGAATTATTGGGCGTAAAGAGCTCGTAGGTGGCTTGTCACGTCGGGTGTGAAAGCTTGGGGCTTAACTCCAGGTCTGCATTCGATACGGGCTGGCTAGAGGTAGGTAGGGGAGAACGGAATTCCTGGTGTAGCGGTGAAATGCGCAGATATCAGGAGGAACACCGGTGGCGAAGGCGGCATCCTGGACCGGCATTGACGCTGAGGCGCGAAAGCCAGGGGAGCAAACGGGATTAGATACCCGAGTAGTCC</w:t>
      </w:r>
    </w:p>
    <w:p w14:paraId="485AFA01">
      <w:pPr>
        <w:rPr>
          <w:rFonts w:hint="eastAsia"/>
        </w:rPr>
      </w:pPr>
      <w:r>
        <w:rPr>
          <w:rFonts w:hint="eastAsia"/>
        </w:rPr>
        <w:t>&gt;OTU010356</w:t>
      </w:r>
    </w:p>
    <w:p w14:paraId="69EBC940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CAGCGGGGACGATAATGACGGTACCCGCAGAAGAAGCCCCGGCTAACTTCGTGCCAGCAGCCGCGGTAATACGAAGGGGGCTAGCGTTGTTCGGAATCACTGGGCGTAAAGGGCGCGTAGGCGGCTTCTTAAGTCTGATGTGAAATCTCGCAGCTCAACTGCGAGCGGTCATTGGAAACTGGGACACTCGAGTGTGGGAGAGGAAAGCGGAATTCCTGGTGTAGCGGTGAAATGCGTAGAGATCAGGAGGAACACCTGCGGTGTAGACGGCTTTCTGGACCATAACTGACGCTGAGGCACGAAAGCGTGGGTAGCAAACAGGATTAGATACCCCAGTAGTCC</w:t>
      </w:r>
    </w:p>
    <w:p w14:paraId="4F543EA3">
      <w:pPr>
        <w:rPr>
          <w:rFonts w:hint="eastAsia"/>
        </w:rPr>
      </w:pPr>
      <w:r>
        <w:rPr>
          <w:rFonts w:hint="eastAsia"/>
        </w:rPr>
        <w:t>&gt;OTU010357</w:t>
      </w:r>
    </w:p>
    <w:p w14:paraId="1BFF0F33">
      <w:pPr>
        <w:rPr>
          <w:rFonts w:hint="eastAsia"/>
        </w:rPr>
      </w:pPr>
      <w:r>
        <w:rPr>
          <w:rFonts w:hint="eastAsia"/>
        </w:rPr>
        <w:t>CCTACGGGCGGCTGCAGTGAGGAATCTTCCGCAATGGGCGAAAGCCTGACGGAGCGACGCCGCGTGGTGGATGAAGGCCTTAACTGGTCGTAAACACCTGTTCTGAGGGACGAAATTTTTGACGGTACCTCAGGAGAAAGTATCGGCCAACCCTGTGCCAGCAGCCGCGGTAAGACAGGGGATACAAGCGTTACTCGGAATTACTGGGCGTAAAGCGTCTGTAGGTTCTTTTGAAAGTCTGGGGTAAAAACTCAGGGCTCAACCCTGAGAGCGTCCCGGAAACTTCAAAAGTGGAGCCATGGAGAGGCATCTGGAATGTCGCATGTAGGAGTAAAATCCGTAGATATGCGATGGAACGCCAAAAGCGAAGGCAGGATGCTGGCCATGTGCTGACACTGAGAGACGAAAGCGTGGGGAGCGAAGCGGATTAGATACCCCTGTAGTCC</w:t>
      </w:r>
    </w:p>
    <w:p w14:paraId="628F788A">
      <w:pPr>
        <w:rPr>
          <w:rFonts w:hint="eastAsia"/>
        </w:rPr>
      </w:pPr>
      <w:r>
        <w:rPr>
          <w:rFonts w:hint="eastAsia"/>
        </w:rPr>
        <w:t>&gt;OTU010358</w:t>
      </w:r>
    </w:p>
    <w:p w14:paraId="4A814A69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GGGGGGAGAAAAGCCGGGCAACCGGCCTGATCGACCTCCGGAGGAAGCACGGGCTAAGTTCGTGCCAGCAGCCGCGGTAAGACGAACCGTGCGAACGTTGTTCGGAATCACTGGGCTTAAAGGGCGCGTAGGCGGACCGGCGAGTCAGGGGTGAAAGCCCGCGGCCCAACCGCGGAAGTGCCCCTGATACCGCCGGCCTTGAGGGGGATAGGGGCGCGCGGAACTTCGGGTGGAGCGGTGAAATGCGTAGATATCCGAAGGAACACCGGTGGCGAAGGCGGCGCGCTGGGTCCCTGCTGACGCTGAGGCGCGAAAGCCAGGGGAGCGAACGGGATTAGATACCCTAGTAGTCC</w:t>
      </w:r>
    </w:p>
    <w:p w14:paraId="34FEE926">
      <w:pPr>
        <w:rPr>
          <w:rFonts w:hint="eastAsia"/>
        </w:rPr>
      </w:pPr>
      <w:r>
        <w:rPr>
          <w:rFonts w:hint="eastAsia"/>
        </w:rPr>
        <w:t>&gt;OTU010359</w:t>
      </w:r>
    </w:p>
    <w:p w14:paraId="3CCABA61">
      <w:pPr>
        <w:rPr>
          <w:rFonts w:hint="eastAsia"/>
        </w:rPr>
      </w:pPr>
      <w:r>
        <w:rPr>
          <w:rFonts w:hint="eastAsia"/>
        </w:rPr>
        <w:t>CCTACGGGGGGCAGCAGTGAGGAATCTTGGGCAATGGGGGCAACCCTGACCCAGCTATGCCGCGTGCGGGAGGAAGCCCTTCGGGGTGTAAACCGCTTTTGTGAGGGAGGAGCAAGGACAGTACCTCACGAACAAGTCACGGCTAACTACGTGCCAGCAGCCGCGGTAATACGTAGGTGGCGAACGTTATCCGGAATCACTGGGCGTAAAGGGTCCGTAGGCGGCTACTTCAGTCGGACGTGACAAGGCGCGGCTCACCCGCGTCAGGTCGTTCGATACTGGCAGACTAGAGACTGGTAGAGGCTAGCGGAATTCCTGGTGTAGCGGTGGAATGCGTAGATATCAGGAAGAACACCTGTGGCGAAGGCGGCTAGCTGGGCCAGATCTGACACTCATCCGCGAAAGCGTGGGGAGCAAACAGGATTAGATACCCTTGTAGTCC</w:t>
      </w:r>
    </w:p>
    <w:p w14:paraId="56294840">
      <w:pPr>
        <w:rPr>
          <w:rFonts w:hint="eastAsia"/>
        </w:rPr>
      </w:pPr>
      <w:r>
        <w:rPr>
          <w:rFonts w:hint="eastAsia"/>
        </w:rPr>
        <w:t>&gt;OTU010360</w:t>
      </w:r>
    </w:p>
    <w:p w14:paraId="35114AA2">
      <w:pPr>
        <w:rPr>
          <w:rFonts w:hint="eastAsia"/>
        </w:rPr>
      </w:pPr>
      <w:r>
        <w:rPr>
          <w:rFonts w:hint="eastAsia"/>
        </w:rPr>
        <w:t>CCTACGGGAGGCTGCAGTGGGGAATCTTGGACAATGGGCGCAAGCCTGATCCAGCCATGCCGCGTGAGTGATGAAGGCCTTAGGGTTGTAAAACTCTTTCGTCAGGGACGATAATGACGGTACCTGAAGAAGAAGCCCCGGCTAACTTCGTGCCAGCAGCCGCGGTAATACGAAGGGGGCTAGCGTTGTTCGGATTTACTGGGCGTAAAGCGCGTGTAGGCGGGCTGGTAAGTTGGGGGTGAAAGCCCGGAGCTCAACTCCGGAACTGCCTTTAAGACTGCATCGCTAGAACGTCGGAGAGGTAAGTGGAATTCCGAGTGTAGAGGTGAAATTCGTAGAGATCAGGAGGAACATCCATGGCGAAGGCAGCTACCTGGACCAACACTGACACTGAGGCACGAAAGCGTGGGGAGCAAACAGGATTAGATACCCCAGTAGTCC</w:t>
      </w:r>
    </w:p>
    <w:p w14:paraId="41DC285F">
      <w:pPr>
        <w:rPr>
          <w:rFonts w:hint="eastAsia"/>
        </w:rPr>
      </w:pPr>
      <w:r>
        <w:rPr>
          <w:rFonts w:hint="eastAsia"/>
        </w:rPr>
        <w:t>&gt;OTU010361</w:t>
      </w:r>
    </w:p>
    <w:p w14:paraId="649BE1AD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CGGAAAGAAATCGCGCTGGTTAATACCTGGCGTGGATGACGGTACCGGAAGAATAAGCACCGGCTAACTACGTGCCAGCAGCCGCGGTAATACAGAGGGTGCGAGCGTTAATCGGAATTACTGGGCGTAAAGCGTGCGCAGGCGGTTTCGTAAGTCTGTCGTGAAATCCCCGGGCTTAACCGAGGAAGTGCGTTCGAAACTACTGGGCTTGAGTACCGGAGAGGGTGGCGGAATTCCCAGTGTAGAGGTGAAATTCGTAGATATCGGGAGGAACACCTGTGGCGAAAGCGACCTCCTGGACCATCTCTGACGCTCAGACGCGAAAGCTAGGGGAGCAAACGGGATTAGATACCCGTGTAGTCC</w:t>
      </w:r>
    </w:p>
    <w:p w14:paraId="5B8F9CCE">
      <w:pPr>
        <w:rPr>
          <w:rFonts w:hint="eastAsia"/>
        </w:rPr>
      </w:pPr>
      <w:r>
        <w:rPr>
          <w:rFonts w:hint="eastAsia"/>
        </w:rPr>
        <w:t>&gt;OTU010362</w:t>
      </w:r>
    </w:p>
    <w:p w14:paraId="2A32BB89">
      <w:pPr>
        <w:rPr>
          <w:rFonts w:hint="eastAsia"/>
        </w:rPr>
      </w:pPr>
      <w:r>
        <w:rPr>
          <w:rFonts w:hint="eastAsia"/>
        </w:rPr>
        <w:t>CCTACGGGGGGCTGCAGTGGGGAATCTTGCGCAATGGGCGAAAGCCTGACGCAGCGACGCCGCGTGGGGGAGGAAGCTCTTCGGAGTGTAAACCCCTGTCAGAGGGGAAGAATGGTCGCCTGAGGAAATGCGGGCGATTTGACGGTACCCTCAGAGGAAGCACCGGCTAACTCTGTGCCAGCAGCCGCGGTAATACAGAGGGTGCGAGCGTTGTCCGGAATTATTGGGCGTAAAGGGCTCGTAGGCGGTTTGTCGCGTCGGGAGTGAAATCACCGGGCTTAACCTGGGAATGGCATTCGAGACTACCTATCTAGAGTCTGGTAGAGGGAAGTGGAATTTCCGGTGTAGCGGTGAAATGTGTAGATATCGGAAGGAACACCAGTGGCGAAGGCGACTTCCTGGACCAAGACTGACGCTGAGGCGCGAAAGCGTGGGGATCAAACAGGATTAGATACCCGTGTAGTCC</w:t>
      </w:r>
    </w:p>
    <w:p w14:paraId="404405C1">
      <w:pPr>
        <w:rPr>
          <w:rFonts w:hint="eastAsia"/>
        </w:rPr>
      </w:pPr>
      <w:r>
        <w:rPr>
          <w:rFonts w:hint="eastAsia"/>
        </w:rPr>
        <w:t>&gt;OTU010363</w:t>
      </w:r>
    </w:p>
    <w:p w14:paraId="4A9D417E">
      <w:pPr>
        <w:rPr>
          <w:rFonts w:hint="eastAsia"/>
        </w:rPr>
      </w:pPr>
      <w:r>
        <w:rPr>
          <w:rFonts w:hint="eastAsia"/>
        </w:rPr>
        <w:t>CCTACGGGGGGCTGCAGTAGGGAATCTTGCGCTAATGCGCGAAAGCGTGACGCAGCGACGCCGCGTGGGGGATGAAGGCCCTCGGGTTGTAAACCCCTTTCGGCAGGGACGAAGCGAGAGTGACGGTACCTGCAGAGGAAGCCCCGGCTAACTCTGTGCCAGCAGCCGCGGTAAGACGGAGGGGGCAAGCGTTGTTCGGAATCATTGGGCGTAAAGGGTGTGTAGGCGGACTGGTAAGTCCGTGGTGAAATCCCCAAGCTTAACTTGGGAACTGCCGTGGATACTATCAGTCTTGAATATTGTGGAGGTCAGCGGAATATGTCATGTAGCGGTGAAATGCTTAGAGATGACATAGAACACCAATTGCGAAGGCAGCTGGCTACGCATATATTGACACTGAGGCTCGAAAGCGTGGGGATCAAACAGGATTAGATACCCCGGTAGTCC</w:t>
      </w:r>
    </w:p>
    <w:p w14:paraId="0392ED97">
      <w:pPr>
        <w:rPr>
          <w:rFonts w:hint="eastAsia"/>
        </w:rPr>
      </w:pPr>
      <w:r>
        <w:rPr>
          <w:rFonts w:hint="eastAsia"/>
        </w:rPr>
        <w:t>&gt;OTU010364</w:t>
      </w:r>
    </w:p>
    <w:p w14:paraId="32F7720D">
      <w:pPr>
        <w:rPr>
          <w:rFonts w:hint="eastAsia"/>
        </w:rPr>
      </w:pPr>
      <w:r>
        <w:rPr>
          <w:rFonts w:hint="eastAsia"/>
        </w:rPr>
        <w:t>CCTACGGGCGGCAGCAGTAGGGAATCTTCCGCAATGGACGAAAGTCTGACGGAGCAACGCCGCGTGAGCGATGAAGGCCTTCGGGTCGTAAAGCTCTGTTGTTAGGGAAGAACAAGTATCGGAGTAACTGCCGGTACCTTGACGGTACCTAACCAGAAAGCCACGGCTAACTACGTGCCAGAAGGGTCGGTGATGCGTAGGGGCCAAACGTTATCCGGAATTACTGGGCGTAAAGCGCTCGCAGGCGGTCTTTTAAGTCTGATGTGAAAGCCCACGGCTCAACCGTGGAGGGTCATTGGAAACTGGGGAACTTGAGTGCAGAAGAGGAGAGCGGAATTCCACGTGTAGCGGTGAAATGCGTAGAGATGTGGAGGAACACCAGTGGCGAAGGCGGCTCTCTGGGCCTAAACTGACGCTGAGGGGCGAAAGCGTGGGGAGCGAACGGGATTAGATACCCCAGTAGTCC</w:t>
      </w:r>
    </w:p>
    <w:p w14:paraId="27654FA8">
      <w:pPr>
        <w:rPr>
          <w:rFonts w:hint="eastAsia"/>
        </w:rPr>
      </w:pPr>
      <w:r>
        <w:rPr>
          <w:rFonts w:hint="eastAsia"/>
        </w:rPr>
        <w:t>&gt;OTU010365</w:t>
      </w:r>
    </w:p>
    <w:p w14:paraId="6F78D4AB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CTCGTCTTGACGTTACCCACAGAAGAAGCACCGGCTAACTCCGTGCCAGCAGCCGCGGTAATACGGAGGGGGCTAGTGTTGTTCGGAATTACTGGGCGTAAAGGGCGCGCAGGCGGCTTGGCAAGTCGAGTGTGAAATCCCTTGGCTTAACTAAGGAATGGCGCTCGAAACTACCTCGCTAGAGGGCGGGAGAGGGAAGTGGAATTTCCGGTGTAGCGGTGAAATGTGTAGATATCGGAAGGAACACCAGTGGCGAAGGCGACTTCCTGGACCAAGACTGACGCTGAGGCGCGAAAGCGTGGGGATCAAACAGGATTAGATACCCCGGTAGTCC</w:t>
      </w:r>
    </w:p>
    <w:p w14:paraId="4A0081C6">
      <w:pPr>
        <w:rPr>
          <w:rFonts w:hint="eastAsia"/>
        </w:rPr>
      </w:pPr>
      <w:r>
        <w:rPr>
          <w:rFonts w:hint="eastAsia"/>
        </w:rPr>
        <w:t>&gt;OTU010366</w:t>
      </w:r>
    </w:p>
    <w:p w14:paraId="06D9AC43">
      <w:pPr>
        <w:rPr>
          <w:rFonts w:hint="eastAsia"/>
        </w:rPr>
      </w:pPr>
      <w:r>
        <w:rPr>
          <w:rFonts w:hint="eastAsia"/>
        </w:rPr>
        <w:t>CCTACGGGTGGCAGCAGTGGGGAATATTGCACAATGGGCGAAAGCCTGATGCAGCGACGCCGCGTGGGGGAAGACGGCTTTCGGGTTGTAAACCCCTTTCAGTTGGGACGAAGCCTTGTCCGTTAATAGCGGTGCGAGGTGACGGTACCTTCATAAGAAGCCCCGGCTAACTACGTGCCAGCAGCCGCGGTAATACGGAGGGTGCGAGCGTTGTTCGGATTCACTGGGCTTAAAGGGCGCGTAGGCGGTTCGCCAAGTCCGGGGTGAAATCTTTCGGCTCAACCGGAAAATTGCCTTGGATACTGGCGGGCTCGAAGGGGGTAGGGGCAGCGGGAACTTCCAGTGGAGCGGTGAAATGCGTTGATATTGGAAGGAACGCCGGTGGCGAAAGCGCGCTGCTGGACCCCTCTTGACGCTGAGGCGCGAAAGCTAGGGTAGCGAACGGGATTAGATACCCGAGTAGTCC</w:t>
      </w:r>
    </w:p>
    <w:p w14:paraId="776FF6A4">
      <w:pPr>
        <w:rPr>
          <w:rFonts w:hint="eastAsia"/>
        </w:rPr>
      </w:pPr>
      <w:r>
        <w:rPr>
          <w:rFonts w:hint="eastAsia"/>
        </w:rPr>
        <w:t>&gt;OTU010367</w:t>
      </w:r>
    </w:p>
    <w:p w14:paraId="1C45E7EB">
      <w:pPr>
        <w:rPr>
          <w:rFonts w:hint="eastAsia"/>
        </w:rPr>
      </w:pPr>
      <w:r>
        <w:rPr>
          <w:rFonts w:hint="eastAsia"/>
        </w:rPr>
        <w:t>CCTACGGGAGGCAGCAGTGGGGAATTTTCCGCAATGGGCGAAAGCCTGACGGAGCAACGCCGCGTGAGGGAAGACGGTCTGTGGATTGTAAACCTCTTTTCTCAGGGAAGAAGATCTGACGGTACCTGAGGAATAAGCATCGGCTAACTCCGTGCCAGCAGCCGCGGTAAGACGGAGGATGCAAGCGTTATCCGGAATTATTGGGCGTAAAGCGTCCGCAGGTGGCTGTTCAAGTCTGCTGTCAAATTCCAGGGCTCAACCCTGGTTCGGCAGTGGAAACTGGATAGCTAGAGTACGGTAGGGGCAGAGGGAATTCCTGGTGTAGCGGTGAAATGCGTAGATATCAGGAAGAACACCGGTGGCGAAAGCGCTCTGCTGGGCCGTAACTGACACTCATGGACGAAAGCTAGGGGAGCGAAAGGGATTAGATACCCTTGTAGTCC</w:t>
      </w:r>
    </w:p>
    <w:p w14:paraId="5A82B78A">
      <w:pPr>
        <w:rPr>
          <w:rFonts w:hint="eastAsia"/>
        </w:rPr>
      </w:pPr>
      <w:r>
        <w:rPr>
          <w:rFonts w:hint="eastAsia"/>
        </w:rPr>
        <w:t>&gt;OTU010368</w:t>
      </w:r>
    </w:p>
    <w:p w14:paraId="7111BDC3">
      <w:pPr>
        <w:rPr>
          <w:rFonts w:hint="eastAsia"/>
        </w:rPr>
      </w:pPr>
      <w:r>
        <w:rPr>
          <w:rFonts w:hint="eastAsia"/>
        </w:rPr>
        <w:t>CCTACGGGGGGCTGCAGTGAGGGATATTGGTCAATGGGCGAAAGCCTGAACCAGCGACGCCGCGTGGGTGAAGAAGGTCTTCGGATCGTAAAGCCCTTTTCTGCGTGAAGAGTAAAAGGACGGTAGCGCAGGAAGAAGTCTCGGCTAACTACGTGCCAGCAGCCGCGGTAAAACGTAGGAGACAAGCGTTATCCGGAGTTACTGGGCGTAAAGGGCGTGCAGGCGGCTCGATAAGTAGGGGGTGAAATCTCACGGCTCAACTGTGAGGCTGCCTTCTAGACTGCACAGCTCGAGGTCGGTAGAGGGGGGTGGAATTGCTGGTGTAGCGGTGAAATGCGTAGAGATCAGCAGGAACACCCGTGGCGAAGGCGGCCCCCTGGGCCGTACCTGACGCTGAGGCGCGAAGGCTAGGGGAGCGAACGGGATTAGATACCCTAGTAGTCC</w:t>
      </w:r>
    </w:p>
    <w:p w14:paraId="3914FC9B">
      <w:pPr>
        <w:rPr>
          <w:rFonts w:hint="eastAsia"/>
        </w:rPr>
      </w:pPr>
      <w:r>
        <w:rPr>
          <w:rFonts w:hint="eastAsia"/>
        </w:rPr>
        <w:t>&gt;OTU010369</w:t>
      </w:r>
    </w:p>
    <w:p w14:paraId="327146DE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CCGGAGTAACTGCCGGTACCTTGACGGTACCTAACCAGAAAGCCACGGCTAACTACGTGCCAGCAGCCGCGGTAATACGGAGGGTGCGAGCGTTAATCGGAATTACTGGGCGTAAAGCGCACGTAGGTGGTCGCTTAAGTCGGATGTGAAAGCCCCGGGCTTAACCTGGGAATTGCATTCGATACTGGGCGACTCGAGTTCGGAAGAGGGAAGTGGAATTCCAGGTGTAGCGGTGAAATGCGTAGATATCTGGAGGAACATCAGTGGCGAAGGCGACTTCCTGGTCCGTGACTGACACTGAGGTGCGAAAGCGTGGGGAGCAAACAGGATTAGATACCCCTGTAGTCC</w:t>
      </w:r>
    </w:p>
    <w:p w14:paraId="69D89230">
      <w:pPr>
        <w:rPr>
          <w:rFonts w:hint="eastAsia"/>
        </w:rPr>
      </w:pPr>
      <w:r>
        <w:rPr>
          <w:rFonts w:hint="eastAsia"/>
        </w:rPr>
        <w:t>&gt;OTU010370</w:t>
      </w:r>
    </w:p>
    <w:p w14:paraId="6FF16A82">
      <w:pPr>
        <w:rPr>
          <w:rFonts w:hint="eastAsia"/>
        </w:rPr>
      </w:pPr>
      <w:r>
        <w:rPr>
          <w:rFonts w:hint="eastAsia"/>
        </w:rPr>
        <w:t>CCTACGGGCGGCTGCAGTCGGGAATCTTCCACAATGGGCGAAAGCCTGATGGAGCGACGCCGCGTGAGGGAAGAAGGTCTTCGGATCGTAAACCTCTGTCCTCAGGGACGATAATGACGGTACCTGAGGAGGAAGCCACGGCTAACTACGTGCCAGCAGCCGCGGTAATACGGAGGGTGCAAGCGTTATCCGGATTCACTGGGTTTAAAGGGTGCGTAGGAGGGTAGGTAAGTCAGTGGTGAAATCTCCGGGCTCAACCCGGGAACTGCGCTTAAGACTGCCGTGCTGTGAGTCCGGGAGAGGATGGCGGAATTCCCAGTGTAGAGGTGAAATTCGTAGATATTGGGAAGAACACCAATGGCGAAGGCAGCTCTCTGGACCGTTACTGACGCTGAGGCGCGAAAGCGTGGGGAGCAAACAGGATTAGATACCCCAGTAGTCC</w:t>
      </w:r>
    </w:p>
    <w:p w14:paraId="652F8421">
      <w:pPr>
        <w:rPr>
          <w:rFonts w:hint="eastAsia"/>
        </w:rPr>
      </w:pPr>
      <w:r>
        <w:rPr>
          <w:rFonts w:hint="eastAsia"/>
        </w:rPr>
        <w:t>&gt;OTU010371</w:t>
      </w:r>
    </w:p>
    <w:p w14:paraId="4849AA58">
      <w:pPr>
        <w:rPr>
          <w:rFonts w:hint="eastAsia"/>
        </w:rPr>
      </w:pPr>
      <w:r>
        <w:rPr>
          <w:rFonts w:hint="eastAsia"/>
        </w:rPr>
        <w:t>CCTACGGGCGGCTGCAGTGGGGAATATTGGACAATGGGCGCAAGCCTGATCCAGCCATGCCGCGTGAGTGAAGAAGGCCTTCGGGTTGTAAAGCTCTTTTGGCGGGGACGATGATGACGGTACCCGCAGAATAAGCCCCGGCTAACTTCGTGCCAGCAGCCGCGGTAAGACGAAGGGGGCGAGCGTTGTTCGGAATCACTGGGCGTAAAGGGCGCGTAGGCGGCGCAGTCAGTCAGGCGTGAAAGCCCCGAGCTCAACTTGGGAATAGCGCTTGATACTATTGTGCTAGAGAGCGGGAGAGGATGGTGGAATTCCCAGTGTAGAGGTGAAATTCGTAGATATTGGGAAGAACACCAGTGGCGAAGGCGGCTACCTGGCTTGGTACTGACGCTCAGGTGCGAAAGCGTGGGGAGCGAACAGGATTAGATACCCCAGTAGTCC</w:t>
      </w:r>
    </w:p>
    <w:p w14:paraId="2C50B2C0">
      <w:pPr>
        <w:rPr>
          <w:rFonts w:hint="eastAsia"/>
        </w:rPr>
      </w:pPr>
      <w:r>
        <w:rPr>
          <w:rFonts w:hint="eastAsia"/>
        </w:rPr>
        <w:t>&gt;OTU010372</w:t>
      </w:r>
    </w:p>
    <w:p w14:paraId="6B791757">
      <w:pPr>
        <w:rPr>
          <w:rFonts w:hint="eastAsia"/>
        </w:rPr>
      </w:pPr>
      <w:r>
        <w:rPr>
          <w:rFonts w:hint="eastAsia"/>
        </w:rPr>
        <w:t>CCTACGGGGGGCTGCAGTAAGGGATATTGCGCAATGGGCGAAAGCCTGACGCAGCAACGCCGCGTGCAGGAAGAAGGGCTTCGGCTCGTAAACTGCTTTTCTGGGGGACGAGCAAGGACGGTACCGTGAGAGGAAGCCCCGGCTAACTTCGTGCCAGCAGCCGCGGTAATACGAAGGGGGCTAGCGTTAATCGGAATTACTGGGCGTAAAGGGCGTGCAGGCGGGCGGTCCAGTCAGGGGTGAAATCCTCCAGCTCAACTGGAGAACAGCCCCTGATACTGACCGCCTCGAGGGGTGTAGGGGCATGCGGAACTAATGGTGGAGCGGTGAAATGCGTAGATATCATTAGGAACGCCGGTGGCGAAAGCGGCGTGCTGGACACCTTCTGACGCTGAGGCGCGAAAGCCAGGGGAGCAAACGGGATTAGATACCCCTGTAGTCC</w:t>
      </w:r>
    </w:p>
    <w:p w14:paraId="41732966">
      <w:pPr>
        <w:rPr>
          <w:rFonts w:hint="eastAsia"/>
        </w:rPr>
      </w:pPr>
      <w:r>
        <w:rPr>
          <w:rFonts w:hint="eastAsia"/>
        </w:rPr>
        <w:t>&gt;OTU010373</w:t>
      </w:r>
    </w:p>
    <w:p w14:paraId="1D949E9F">
      <w:pPr>
        <w:rPr>
          <w:rFonts w:hint="eastAsia"/>
        </w:rPr>
      </w:pPr>
      <w:r>
        <w:rPr>
          <w:rFonts w:hint="eastAsia"/>
        </w:rPr>
        <w:t>CCTACGGGGGGCTGCAGTCGGGAATCTTGCACAATGGGCGAAAGCCTGATGCAGCAACACCGTGTGAACGATGAAGGCCTTAGGGTTGTAAAGTTCTGTTGTTGGGGACGAAGGGTGAAGGGTTAATAGCCCGGAACCTGACGGTACCCTTCGAGGAAGCCCCGGCTAACTACGTGCCAGCAGCCGCGGTAATACGTAGGTGGCAAGCGTTATCCGGAATTACTGGGCGTAAAGCGCACGCAGGCGGCTGGTCAAGTTCGACGTGAAAGCTCCCGGCTTAACTGGGAGAGGTCGTTGAAGACTGATCAGCTTGAGGCAATGAGAGGGGTGTAGAATTCCCGGTGTAGTGGTGGAATGCGTAGATATCGGGGGGAATACCAGTGGCGAAAGCGGCACCCTAGCGTTAGCCTGACGCTCATGTGCGAAAGCGTGGGGAGCGAACGGGATTAGATACCCCGTAGTCC</w:t>
      </w:r>
    </w:p>
    <w:p w14:paraId="3C8A5895">
      <w:pPr>
        <w:rPr>
          <w:rFonts w:hint="eastAsia"/>
        </w:rPr>
      </w:pPr>
      <w:r>
        <w:rPr>
          <w:rFonts w:hint="eastAsia"/>
        </w:rPr>
        <w:t>&gt;OTU010374</w:t>
      </w:r>
    </w:p>
    <w:p w14:paraId="12F072A6">
      <w:pPr>
        <w:rPr>
          <w:rFonts w:hint="eastAsia"/>
        </w:rPr>
      </w:pPr>
      <w:r>
        <w:rPr>
          <w:rFonts w:hint="eastAsia"/>
        </w:rPr>
        <w:t>CCTACGGGGGGCAGCAGTGAGGAATCTTGCGCAATGGAGGAAACTCTGACGCAGCCACGCCGCGTGAAGGATGACACCCCTATGGGGCGTAAACTTCTTTTCTGCGGGAAGAACGCCGGTCTTGGACCGGGATGACGGTACCGCAGGAATAAGCACCGGCTAACTCCGTGCCAGCAGCCGCGGTAATACGGAGGGTGCAAGCGTTGTCCGGAATCATTGGGTGTAAAGGGTGTGTAGGCGGGCCCGCAAGTCAGAGGTGAAAGCCAGCGGCTTAACCGTTGGATTGCCTTTGATACTGCGGGTCTTGAATCCTGGAGGGGCCACTAGAATTCGTGGTGTAGCGGTGAAATGCGTAGATATCACGAGGAATACCAGAGGCGTAGGCGGGTGGCTGGACAGGAATTGACGCTGAGGCACGAAAGCGTGGGGAGCGAACAGGATTAGATACCCGAGTAGTCC</w:t>
      </w:r>
    </w:p>
    <w:p w14:paraId="18818F2A">
      <w:pPr>
        <w:rPr>
          <w:rFonts w:hint="eastAsia"/>
        </w:rPr>
      </w:pPr>
      <w:r>
        <w:rPr>
          <w:rFonts w:hint="eastAsia"/>
        </w:rPr>
        <w:t>&gt;OTU010375</w:t>
      </w:r>
    </w:p>
    <w:p w14:paraId="2A59DA83">
      <w:pPr>
        <w:rPr>
          <w:rFonts w:hint="eastAsia"/>
        </w:rPr>
      </w:pPr>
      <w:r>
        <w:rPr>
          <w:rFonts w:hint="eastAsia"/>
        </w:rPr>
        <w:t>CCTACGGGCGGCAGCAGCAGGGAATATTGCGCAATGGGCGAAAGCCTGACGCAGTAACGCCGCGTGGGGGATGACGGCCTTCGGGTTGTAAACCCCTTTCAGCAGGGACGAAGCGCAAGTGACGGTACCTGCAGAAGAAGCACCGGCCAACTACGTGCCAGCAGCCGCGGTAATACGTAGGGTGCAAGCGTTGTCCGGATTTATTGGGTTTAAAGGGTGCGTAGGCGGATATCTAAGTTGGGGGTGAAAGCCCGGGGCTCAACCTCGGAATAGCCTTCAATACTGGATATCTTGAGTTCGGGAGAGGTGAGTGGAATGCCGAGTGTAGAGGTGAAATTCGTAGATATTCGGCGGAACACCAGTGGCGAAGGCGACTCACTGGCCCGATACTGACGCTGAGGCGCGAAAGCGTGGGGAGCAAACAGGATTAGATACCCCTGTAGTCC</w:t>
      </w:r>
    </w:p>
    <w:p w14:paraId="2FF1446D">
      <w:pPr>
        <w:rPr>
          <w:rFonts w:hint="eastAsia"/>
        </w:rPr>
      </w:pPr>
      <w:r>
        <w:rPr>
          <w:rFonts w:hint="eastAsia"/>
        </w:rPr>
        <w:t>&gt;OTU010376</w:t>
      </w:r>
    </w:p>
    <w:p w14:paraId="1F53FD40">
      <w:pPr>
        <w:rPr>
          <w:rFonts w:hint="eastAsia"/>
        </w:rPr>
      </w:pPr>
      <w:r>
        <w:rPr>
          <w:rFonts w:hint="eastAsia"/>
        </w:rPr>
        <w:t>CCTACGGGTGGCTGCAGTAGGGAATCTTGCGCAATGGGCGAAAGCCTGACGCAGCGACGCCGCGTGCGGGATGAAGGCCTTCGGGTTGTAAACCGCTTTCAGCAGGGACGATATTGACGGTACCTGCAGAAGAAGGCCCGGCCAACTACGTGCCAGCAGCCGCGGTAATACGTAGGGGGCGAGCGTTGTCCGGATTCATTGGGCGTAAAGAGCTCGTAGGCGGTCCAGTAAGTCGGATGTGAAATCCCAAGGCTCAACCTTGGAACTGCACCCGATACTGTTGGACTTGAGGCAGGTAGAGGGGGGTGGAATTCCCGGTGTAGCGGTGGAATGCGCAGAGATCGGGAGGAACACCCGTAGCGAAGGCGGCACTCTGGGCCGGAACTGACGCTGAGGAGCGAAAGCGTGGGGAGCAAACAGGATTAGATACCCCAGTAGTCC</w:t>
      </w:r>
    </w:p>
    <w:p w14:paraId="62B8D6E8">
      <w:pPr>
        <w:rPr>
          <w:rFonts w:hint="eastAsia"/>
        </w:rPr>
      </w:pPr>
      <w:r>
        <w:rPr>
          <w:rFonts w:hint="eastAsia"/>
        </w:rPr>
        <w:t>&gt;OTU010377</w:t>
      </w:r>
    </w:p>
    <w:p w14:paraId="7C35BAFF">
      <w:pPr>
        <w:rPr>
          <w:rFonts w:hint="eastAsia"/>
        </w:rPr>
      </w:pPr>
      <w:r>
        <w:rPr>
          <w:rFonts w:hint="eastAsia"/>
        </w:rPr>
        <w:t>CCTACGGGCGGCAGCAGTGAGGAATATTGGTCAATGGCCGCAAGGCTGAACCAGCGACGCCGCGTGGGCGATGAAGGCTTTCGGGTCGTAAAGCCCTTTTCTGCGTGACGAGCAAGGACGGTAGCGCAGGAAGAAGCGTCGGCTAACTACGTGCCAGCAGCCGCGGTAAAACGTAGGACGCAAGCGTTATCCGGAGTTACTGGGCGTAAAGGGCGTGTAGGCGGCGCTGCAAGTTCGTCGTGAAAGACCCCGGCTCAACCGGGGGAGGTCGAGGGAGACTGCGGCGCTGGAGGACGGTAGAGGGACAGGGAATTCCGGGTGTAGTGGTGAAATGCGTAGAGATCCGGAGGAACACCAGTGGCGAAGGCGCTGTCCTGGGCCGTTGCTGACGCTGAGACGCGACAGCATGGGGAGCGAACGGGATTAGATACCCTAGTAGTCC</w:t>
      </w:r>
    </w:p>
    <w:p w14:paraId="329218FE">
      <w:pPr>
        <w:rPr>
          <w:rFonts w:hint="eastAsia"/>
        </w:rPr>
      </w:pPr>
      <w:r>
        <w:rPr>
          <w:rFonts w:hint="eastAsia"/>
        </w:rPr>
        <w:t>&gt;OTU010378</w:t>
      </w:r>
    </w:p>
    <w:p w14:paraId="4D77A394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GGAGTAACTGCCGGTACCTTGACGGTACCTAACCAGAAAGCCACGGCTAACTACGTGCCAGCAGCCGCGGTAATACGTAGGCAGCAAACGTTGTTCGGAATTACTGGGCGTAAAGAGTGTGTAGGCGGTTGGGTAAGTTTGGTGTGAAATCTCCCGGCTTAACTGGGAGGGTGCGCCGAAAACTGCCTGGCTTGAGTACTGGAGAGGATAGCGGAATTCCTGGTGTAGCGGTGAAATGCGTAGATATCAGGAGGAACACCTGCGGTGTAGACGGCTATCTGGACAGTAACTGACGCTGAGACACGAAAGCGTGGGGAGCAAACAGGATTAGATACCCGAGTAGTCC</w:t>
      </w:r>
    </w:p>
    <w:p w14:paraId="3E92E59F">
      <w:pPr>
        <w:rPr>
          <w:rFonts w:hint="eastAsia"/>
        </w:rPr>
      </w:pPr>
      <w:r>
        <w:rPr>
          <w:rFonts w:hint="eastAsia"/>
        </w:rPr>
        <w:t>&gt;OTU010379</w:t>
      </w:r>
    </w:p>
    <w:p w14:paraId="67F4CB3A">
      <w:pPr>
        <w:rPr>
          <w:rFonts w:hint="eastAsia"/>
        </w:rPr>
      </w:pPr>
      <w:r>
        <w:rPr>
          <w:rFonts w:hint="eastAsia"/>
        </w:rPr>
        <w:t>CCTACGGGGGGCTGCAGCAAAGAATCTTGGGAATGGGCGAAAGCCTGACCCAGCAACGCCGCGTGGGCGATGAAGGCCTTCGGGTTGTAAACCTCTTTCAGCAGGGACGAAGCGCAAGTGACGGTACCTGCAGAAGAAGCACCGGCCAACTACGTGCCAGCAGCCGCGGTAAGACGTAGGGTGCAAGCGTTGTCCGGATTTATTGGGCGTAAAGAGCTCGTAGGCGGCTCGTCGCGTCGACCGTGAAAACTCCAGGCTTAACCTGGGGCCTGCGGTCGATACGGGCGGGCTAGAGTTCGGTAGGGGAGACTGGAATTCCTGGTGTAGCGGTGAAATGCGCAGATATCAGGAGGAACACCGATGGCGAAGGCAGGTCTCTGGGCATTAACTGACGCTGAGGAGCGAAAGCATGGGGAGCGAACAGGATTAGATACCCGTGTAGTCC</w:t>
      </w:r>
    </w:p>
    <w:p w14:paraId="1CE38ED9">
      <w:pPr>
        <w:rPr>
          <w:rFonts w:hint="eastAsia"/>
        </w:rPr>
      </w:pPr>
      <w:r>
        <w:rPr>
          <w:rFonts w:hint="eastAsia"/>
        </w:rPr>
        <w:t>&gt;OTU010380</w:t>
      </w:r>
    </w:p>
    <w:p w14:paraId="15DEA797">
      <w:pPr>
        <w:rPr>
          <w:rFonts w:hint="eastAsia"/>
        </w:rPr>
      </w:pPr>
      <w:r>
        <w:rPr>
          <w:rFonts w:hint="eastAsia"/>
        </w:rPr>
        <w:t>CCTACGGGCGGCAGCAGTAGGGAATCTTCCGCAATGGACGAAAGTCTGACGGAGCAACGCCGCGTGAGCGATGAAGGCCTTCGGGTCGTAAAGCTCTGTTGTTAGGGAAGAACAAGTATCGGAGTAACTGCCGGTACCTTGACGGTACCTAACCAGAAAGCCACGGCTAACTACGTGCCAGCAGCCGCGGTAATACGTAGGTGGCAAGCGTTATCCGGATTCACTGGGTTTAAAGGGTGCGTAGGAGGGCAGGGAAGTCCGTGGTGAAATCCCAGAGCTTAACTCTGGAACTGCCGTTGATACTATCTGTCTTGAATACCGTGGAGGTGAGCGGAATATGTCATGTAGCGGTGAAATGCTTAGATATGACATAGAACACCAATTGCGAAGGCAGCTAACTAAGCGATCATTGACACTGAGGCACGAAAGCGTGGGGAGCAAACAGGATTAGATACCCTGGTAGTCC</w:t>
      </w:r>
    </w:p>
    <w:p w14:paraId="0739C0FF">
      <w:pPr>
        <w:rPr>
          <w:rFonts w:hint="eastAsia"/>
        </w:rPr>
      </w:pPr>
      <w:r>
        <w:rPr>
          <w:rFonts w:hint="eastAsia"/>
        </w:rPr>
        <w:t>&gt;OTU010381</w:t>
      </w:r>
    </w:p>
    <w:p w14:paraId="68F2605A">
      <w:pPr>
        <w:rPr>
          <w:rFonts w:hint="eastAsia"/>
        </w:rPr>
      </w:pPr>
      <w:r>
        <w:rPr>
          <w:rFonts w:hint="eastAsia"/>
        </w:rPr>
        <w:t>CCTACGGGGGGCAGCAGTAGGGAATCTTCCGCAATGGGCGCAAGCCTGACGGAGCAACGCCGCGTGAGCGAGGACGGCCTTCGGGTTGTAAAGCTCTGTTCTTCGGGAAGAAGGGCGGGAGGGCGAACAACTCTTCCGCTTGACGGTACCGAAGGAGAAAGCCCCGGCTAACTACGTGCCAGCAGCCGCGGTAATACGTAGGGGGCAAGCGTTGTCCGGATTTACTGGGCGTAAAGAGCGCGTAGGCGGAAGCTTAAGTGTGGCCTGAAAGCCCCCGGCTCAACCGGGGAAGGTGGCTGCAAACTGGGCTTCTTGAGGGCGATAGAGGAGAGCGGAATTCCTGGTGTAGCGGTGAAATGCGTAGATATCGTCAAGAACACCGATAGCGAAGGCAGCTTACTAGGCTGTAACTGACGCTGATGCACGAAAGTGTGGGGATCAAACAGGATTAGATACCCCTGTAGTCC</w:t>
      </w:r>
    </w:p>
    <w:p w14:paraId="407768EF">
      <w:pPr>
        <w:rPr>
          <w:rFonts w:hint="eastAsia"/>
        </w:rPr>
      </w:pPr>
      <w:r>
        <w:rPr>
          <w:rFonts w:hint="eastAsia"/>
        </w:rPr>
        <w:t>&gt;OTU010382</w:t>
      </w:r>
    </w:p>
    <w:p w14:paraId="40876D28">
      <w:pPr>
        <w:rPr>
          <w:rFonts w:hint="eastAsia"/>
        </w:rPr>
      </w:pPr>
      <w:r>
        <w:rPr>
          <w:rFonts w:hint="eastAsia"/>
        </w:rPr>
        <w:t>CCTACGGGGGGCAGCAGCAAGGAATTTTCGGCAATGGGCGCAAGCCTGACCGAGCAACATCGCGTGGAGGATGACGGCCTTCGGGTTGTAAACCGCTGTCGTAGGGGAGGAATGGTCAGGGGGTTCTCCCCCTGATTTGACCTATCCTAGGAGGAAGGGTGGGCTAAGTTCGTGCCAGCAGCCGCGGTAAGACGAACCACCCGAACGTTATTCGGAATTACTGGGCTTAAAGGGCGCGTAGGCGGCTCGCCAAGTCGGGGGTGAAATCTTTCGGCTCAACCGGAAAAGTGCCTTCGATACTGGCGGGCTAGAGGGAGGTAGGGGCATGCGGAACTTCCGGTGGAGCGGTGAAATGCGTTGATATCGAGAGGAACACCTGCGGCGAAGGCGGGTAGCTGGGCCGACACTGACGCTGAGGCGCGAAAGCTAGGGGAGCGAACGGGATTAGATACCCTGGTAGTCC</w:t>
      </w:r>
    </w:p>
    <w:p w14:paraId="5F026274">
      <w:pPr>
        <w:rPr>
          <w:rFonts w:hint="eastAsia"/>
        </w:rPr>
      </w:pPr>
      <w:r>
        <w:rPr>
          <w:rFonts w:hint="eastAsia"/>
        </w:rPr>
        <w:t>&gt;OTU010383</w:t>
      </w:r>
    </w:p>
    <w:p w14:paraId="19B903B8">
      <w:pPr>
        <w:rPr>
          <w:rFonts w:hint="eastAsia"/>
        </w:rPr>
      </w:pPr>
      <w:r>
        <w:rPr>
          <w:rFonts w:hint="eastAsia"/>
        </w:rPr>
        <w:t>CCTACGGGGGGCTGCAGTGGGGAATCTTGCGCAATGGTCGAAAGACTGACGCAGCGACGCCGCGTGCGGGAGGAAGCTCTTCGGGGTGTAAACCGCTGTTGCCCGGAACGAAACTCAGCTTTCGAGCTGATTGACGGTACCGGAAAAGGAAGCACCGGCTAACTCCGTGCCAGCAGCCGCGGTAATACGGAGGGTGCGAGCGTTGTCCGGAATCACTGGGCGTAAAGGGCGCGTAGGCGGCTTCTTAAGCGTGCGGTGAAAGCTCGGGGCTCAACTCCGAGTCGGCCGTGCGAACTGGGAAGCTGGAGCACAGTAGAGGCGGGTGGAATTCCGGGTGTAGCGGTGGAATGCGTAGAGATCCGGAAGAACACCGGTGGCGAAGGCGGCCCGCTGGGCTGTGGCTGACGCTGAGGCGCGACAGCGTGGGGAGCAAACAGGATTAGATACCCTTGTAGTCC</w:t>
      </w:r>
    </w:p>
    <w:p w14:paraId="0556692C">
      <w:pPr>
        <w:rPr>
          <w:rFonts w:hint="eastAsia"/>
        </w:rPr>
      </w:pPr>
      <w:r>
        <w:rPr>
          <w:rFonts w:hint="eastAsia"/>
        </w:rPr>
        <w:t>&gt;OTU010384</w:t>
      </w:r>
    </w:p>
    <w:p w14:paraId="34BA9528">
      <w:pPr>
        <w:rPr>
          <w:rFonts w:hint="eastAsia"/>
        </w:rPr>
      </w:pPr>
      <w:r>
        <w:rPr>
          <w:rFonts w:hint="eastAsia"/>
        </w:rPr>
        <w:t>CCTACGGGTGGCAGCAGTGGGGAATATTGGACAATGGGCGAAAGCCTGATCCAGCCATGCCGCGTGTGGGAAGAAGGCCTTCGGGTTGTAAACCACTTTTGTCAGGGAAGAAACGGCTCTTACTAATATTAGGAGCTAATGACGGTACCTGAAGAATAAGCACCGGCTAACTACGTGCCAGCAGCCGCGGTAATACGTAGGGTGCAAGCGTTAATCGGAATTACTGGGCGTAAAGGGCGCGTAGGCGGTTTAATGAGTGTGATGTGAAAGCCCCGGGCTTAACCTGGGAAGTGCATTGCAAACGATTGAACTGGAGTAGTGGAGAGGGTGGCGGAATTTCCGGTGTAGCGGTGAAATGCGTAGAGATGTGGAGGAACACCAATGGCGAAGGCAGCCTCCTGGGCCAACACTGACGCTCATGCACGAAAGCGTGGGGAGCAAACAGGATTAGATACCCCTGTAGTCC</w:t>
      </w:r>
    </w:p>
    <w:p w14:paraId="5734F8EF">
      <w:pPr>
        <w:rPr>
          <w:rFonts w:hint="eastAsia"/>
        </w:rPr>
      </w:pPr>
      <w:r>
        <w:rPr>
          <w:rFonts w:hint="eastAsia"/>
        </w:rPr>
        <w:t>&gt;OTU010385</w:t>
      </w:r>
    </w:p>
    <w:p w14:paraId="18138199">
      <w:pPr>
        <w:rPr>
          <w:rFonts w:hint="eastAsia"/>
        </w:rPr>
      </w:pPr>
      <w:r>
        <w:rPr>
          <w:rFonts w:hint="eastAsia"/>
        </w:rPr>
        <w:t>CCTACGGGTGGCTGCAGTAGGGAATCTTGCGCAATGAGCGAAAGCTTGACGCAGCGACGCCGCGTGTGGGATGACGGCCTTCGGGTTGTAAACCACTTTCAGCAGGGACGAAGCCTTACGGTGACGGTACCTGCAGAAGAAGGTCCGGCCAACTACGTGCCAGCAGCCGCGGTAATACGTAGGGACCGAGCGTTGTCCGGATTTATTGGGCGTAAAGGGCGTGTAGGCGGGTGCATAAGTCTACTCTGAAAGCTCCTGGCTAAACTGGGAGAGGCGAGTGGAGACTGTGTGTCTAGAGTGAGGAAGAGGAAAGTGGAATTCCTGGTGTAGCGGTGAAATGCGCAGATATCAGGAGGAACACCGATTGCGAAGGCAGCTCGCTGGGACGTGACTGACGCTGAGACGCGAAAGCGTGGGGAGCAAACAGGATTAGATACCCCAGTAGTCC</w:t>
      </w:r>
    </w:p>
    <w:p w14:paraId="259539EE">
      <w:pPr>
        <w:rPr>
          <w:rFonts w:hint="eastAsia"/>
        </w:rPr>
      </w:pPr>
      <w:r>
        <w:rPr>
          <w:rFonts w:hint="eastAsia"/>
        </w:rPr>
        <w:t>&gt;OTU010386</w:t>
      </w:r>
    </w:p>
    <w:p w14:paraId="62F049AD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CGGGAAGAATTAGTAGGGGACAATACCCCCTATGATGACGGTACCGTTTGTAAGCTCCGGCTAACTCCGTGCCAGCAGCCGCGGTGATACGGAGGTGGCAAGCGTTGCTCGGATTCACTGGGTGTAAAGGGCAAGTAGGCGGCCTTGTAAGTCGGGTGTGAAATGCCACGGCTCAACCGTGGAACTGCGCCCGATACTGCTTGGCTTGAGGACAGGAGAGGCGAACGGAATTCTCGGTGTAAGGGTGAAATCTGTAGATATCGAGAGGAACACCAGTGGCGAAGGCGGTTCGCTGGCCTGTTTCTGACGCTGAGAGGCGAAAGCTAGGGGAGCAAACAGGATTAGATACCCTGGTAGTCC</w:t>
      </w:r>
    </w:p>
    <w:p w14:paraId="43B96255">
      <w:pPr>
        <w:rPr>
          <w:rFonts w:hint="eastAsia"/>
        </w:rPr>
      </w:pPr>
      <w:r>
        <w:rPr>
          <w:rFonts w:hint="eastAsia"/>
        </w:rPr>
        <w:t>&gt;OTU010387</w:t>
      </w:r>
    </w:p>
    <w:p w14:paraId="2193F4CD">
      <w:pPr>
        <w:rPr>
          <w:rFonts w:hint="eastAsia"/>
        </w:rPr>
      </w:pPr>
      <w:r>
        <w:rPr>
          <w:rFonts w:hint="eastAsia"/>
        </w:rPr>
        <w:t>CCTACGGGGGGCTGCAGTCGAGAATCTTCCGCAATGGGCGCAAGCCTGACGGAGCGACGCCGCGTGCGGGATGAAGGCCTTCGGGTTGTAAACCGCTGTCAGTGGGGAGCAAATGGATAGGGGTTCTCCCCTATTCTTGAGCGATCCGCAGAGGAAGCACAGGCTAATTCCGTGCCAGCAGCCGCGGTAATACGGAATGTGCAAACGTTATTCGGAATCACTGGGCTTAAAGGGCGCGTAGGCGGCTTGCCAAGTCAGGGGTGAAATCCAGCAGCTTAACTGTTGAAGTGCCTTTGATACTGGCGAGCTCGAGGGGGGTAGGGGCCTGCGGAACTTCCGGTGGAGCGGTGAAATGCGTAGATATCGGAAGGAACGCCGGTGGCGAAAGCGGCGGGCTGGACCCCTTCTGACGCTGAGGCGCGAAAGCCAGGGGAGCGAACGGGATTAGATACCCTGGTAGTCC</w:t>
      </w:r>
    </w:p>
    <w:p w14:paraId="506B954A">
      <w:pPr>
        <w:rPr>
          <w:rFonts w:hint="eastAsia"/>
        </w:rPr>
      </w:pPr>
      <w:r>
        <w:rPr>
          <w:rFonts w:hint="eastAsia"/>
        </w:rPr>
        <w:t>&gt;OTU010388</w:t>
      </w:r>
    </w:p>
    <w:p w14:paraId="7F6F6237">
      <w:pPr>
        <w:rPr>
          <w:rFonts w:hint="eastAsia"/>
        </w:rPr>
      </w:pPr>
      <w:r>
        <w:rPr>
          <w:rFonts w:hint="eastAsia"/>
        </w:rPr>
        <w:t>CCTACGGGTGGCTGCAGTGGGGAATATTGGGCAATGGGCGCAAGCCTGACCCAGCCACGCCGCGTGAGTGATGAAGGCTTTCGGGTCGTAAAGCTCTGTGGGGAGGGACGAAAACCTGCAGCCCAATACGCTGCAGACTGACGGTACCTCCTTAGCAAGCACCGGCTAACTACGTGCCAGCAGCCGCGGTAATACGTAGGGGGCCAGCGTTGTCCGGACTTACTGGGCGTAAAGAGCTCGTAGGCGGTCTGTCGCGTCGGATGTGAAAGCCCGGGGCTTAACCCCGGGTCTGCAGTCGATACGGGCAGGCTAGAGTTCGGTAGGGGAGATCGGAATTCCTGGTGTAGCGGTGAAATGCGCAGATATCAGGAGGAACACCGGTGGCGAAGGCGGATCTCTGGGCCGATACTGACGCTGAGGAGCGAAAGCGTGGGGAGCGAACAGGATTAGATACCCCTGTAGTCC</w:t>
      </w:r>
    </w:p>
    <w:p w14:paraId="3AA84572">
      <w:pPr>
        <w:rPr>
          <w:rFonts w:hint="eastAsia"/>
        </w:rPr>
      </w:pPr>
      <w:r>
        <w:rPr>
          <w:rFonts w:hint="eastAsia"/>
        </w:rPr>
        <w:t>&gt;OTU010389</w:t>
      </w:r>
    </w:p>
    <w:p w14:paraId="249ABECE">
      <w:pPr>
        <w:rPr>
          <w:rFonts w:hint="eastAsia"/>
        </w:rPr>
      </w:pPr>
      <w:r>
        <w:rPr>
          <w:rFonts w:hint="eastAsia"/>
        </w:rPr>
        <w:t>CCTACGGGTGGCTGCAGTGGGGAATATTGGACAATGGGGGCAACCCTGATCCAGCGATGCCGCGTGTGTGAAGAAGGCCTGAGGGTTGTAAAGCACTTTCGGTGGGGAGGAGGTATTGGTTGGTTAAGAGCTGATTGATATGACGTTACCCACATAAGAAGCACCGGCTAACTCCGTGCCAGCAGCCGCGGTAATACGGAGGGTGCGAGCGTTAATCGGAATTACTGGGCGTAAAGGGTGCGTAGGTGGTTTAATAAGTTAGCTGTGAAAACTCTGGGCTTAACCTGGAGGTGTCAGCTAAGACTGTTAGGCTAGAGTATAGGAGAGGGTAGTGGAATTTCCGGTGTAGCGGTGAAATGCGTAGATATCGGAAGGAACACCGGTGGCGAAGGCGGCTACCTGGCCTGATACTGACACTGAGGCACGAAAGCGTGGGGAGCAAACAGGATTAGATACCCCGGTAGTCC</w:t>
      </w:r>
    </w:p>
    <w:p w14:paraId="1A311706">
      <w:pPr>
        <w:rPr>
          <w:rFonts w:hint="eastAsia"/>
        </w:rPr>
      </w:pPr>
      <w:r>
        <w:rPr>
          <w:rFonts w:hint="eastAsia"/>
        </w:rPr>
        <w:t>&gt;OTU010390</w:t>
      </w:r>
    </w:p>
    <w:p w14:paraId="4AD305EF">
      <w:pPr>
        <w:rPr>
          <w:rFonts w:hint="eastAsia"/>
        </w:rPr>
      </w:pPr>
      <w:r>
        <w:rPr>
          <w:rFonts w:hint="eastAsia"/>
        </w:rPr>
        <w:t>CCTACGGGTGGCTGCAGTGGGGAATCTTGCGCAATGGGCGAAAGCCTGACGCAGCGACGCCGCGTGAGTGATGAAGGCCTTCGGGTTGTAAAGCTCTGTGGGGAGAGACGAATAAGTGCAGCCTAATACGTTGCATGATGACGGTATCTCCTTAGCAAGCACCGGCTAACTCTGTGCCAGCAGCCGCGGTAAGACGAGGGATCCTAGCGTTGTTCGGAATCATTGGGCGTAAAGCGGGTGTAGGCGGCTTTCCAAGTCAGGGGTGAAAGCCCGCGGCTCAACTCCGGAATTGCCTTTAAAACTGCATCGCTAGAGTTGTGGAGAGGTAAGTGGAATTCCGAGTGTAGAGGTGAAATTCGTAGATATTCGGAAGAACACCAGTGGCGAAGGCGACTTACTGGACACATATTGACGCTGAGGTGCGAAAGCGTGGGGAGCAAACAGGATTAGATACCCCGGTAGTCC</w:t>
      </w:r>
    </w:p>
    <w:p w14:paraId="4961E00A">
      <w:pPr>
        <w:rPr>
          <w:rFonts w:hint="eastAsia"/>
        </w:rPr>
      </w:pPr>
      <w:r>
        <w:rPr>
          <w:rFonts w:hint="eastAsia"/>
        </w:rPr>
        <w:t>&gt;OTU010391</w:t>
      </w:r>
    </w:p>
    <w:p w14:paraId="2E4913B3">
      <w:pPr>
        <w:rPr>
          <w:rFonts w:hint="eastAsia"/>
        </w:rPr>
      </w:pPr>
      <w:r>
        <w:rPr>
          <w:rFonts w:hint="eastAsia"/>
        </w:rPr>
        <w:t>CCTACGGGAGGCAGCAGTGGGGAATCTTGCGCAATGGCCGAGAGGCTGACGCAGCGACGCCGCGTGCGGGAGGAAGGTCTTCGGATCGTAAACCGCTGTCGGGAGGGACGAACTAGCTAGGGAGGCAATGCCTTGGCTTTGACGGTACCTCCAAAGGAAGCACCGGCTAACTCCGTGCCAGCAGCCGCGGTAATACGGAGGGTGCGAGCGTTGTTCGGAATTATTGGGCGTAAAGCGCGCGCAGGCGGTCGACGAAGTCTATGGGTGAAAAACCGGAGCTCAACTCCGTGAGAGCCCAGGATACTGGTCGACTGGAGACACGTAGAGGCAAGCGGAATTTCGGGTGTAGCGGTGAAATGTGTAGATATCGGAAGGAACACCAGTGGCGAAGGCGACTTCCTGGACCAAGACTGACGCTGAGGCGCGAAAGCGTGGGGATCAAACAGGATTAGATACCCGAGTAGTCC</w:t>
      </w:r>
    </w:p>
    <w:p w14:paraId="582AC75F">
      <w:pPr>
        <w:rPr>
          <w:rFonts w:hint="eastAsia"/>
        </w:rPr>
      </w:pPr>
      <w:r>
        <w:rPr>
          <w:rFonts w:hint="eastAsia"/>
        </w:rPr>
        <w:t>&gt;OTU010392</w:t>
      </w:r>
    </w:p>
    <w:p w14:paraId="2ACD5534">
      <w:pPr>
        <w:rPr>
          <w:rFonts w:hint="eastAsia"/>
        </w:rPr>
      </w:pPr>
      <w:r>
        <w:rPr>
          <w:rFonts w:hint="eastAsia"/>
        </w:rPr>
        <w:t>CCTACGGGGGGCTGCAGTGGGGAATATTGGACAATGGGGGAAACCCTGATCCAGCGACGCCGCGTGGGTGAAGAAGGCCTGCGGGTTGTAAAGCCCTTTCGGTGGGGAAGAAAAGTTGTCGTTTAATAAACGATGACCTTGACGTAACCCACTAAAGAAGCACCGGCTAACTCTGTGCCAGCAGCCGCGGTAATACAGAGGGTGCGAGCGTTAATCGGAATTACTGGGCGTAAAGCGCGCGTAGGCGGTTTTTCAAGTCGGATGTGAAATCCCCAGGCTCAACCTGGGAACTGCATTCGAGACTGGATTACTAGAGTATGGGAGAGGGAAGTGGAATTTCCGGTGTAGCGGTGAAATGCGTAGATATCGGAAGGAACATCAGTGGCGAAAGCGACTTCCTGGACCAATACTGACGCTCATGTGCGAAAGCGTGGGGAGCAAACAGGATTAGATACCCGAGTAGTCC</w:t>
      </w:r>
    </w:p>
    <w:p w14:paraId="6DCEB16D">
      <w:pPr>
        <w:rPr>
          <w:rFonts w:hint="eastAsia"/>
        </w:rPr>
      </w:pPr>
      <w:r>
        <w:rPr>
          <w:rFonts w:hint="eastAsia"/>
        </w:rPr>
        <w:t>&gt;OTU010393</w:t>
      </w:r>
    </w:p>
    <w:p w14:paraId="1891976E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GCTCTGTTGCCAGGGAAGAACGCTATGGAGAGTAACTGCTCCATAGGTGACGGTACCTGAGAAGAAAGCCCCGGCTAACTACGTGCCAGCAGCCGCGGTAATACGTAGGGGGCAAGCGTTGTCCGGAATTATTGGGCGTAAAGCGCGCGCAGGCGGCTAATTAAGTCTGGTGTGGTGAAAGCCCGGGGCTCAACCCCGGGTCGGCCGTGCCGACTGTAAGACTAGAGTGCTGTAGGGGTAGAGGGAATTCCCGGTGTAGCGGTGAAATGCGTAGAGATCGGGAAGAACATCGGTGGCGAAAGCGCTCTACTGGACGGCAACTGACACTGAGGGACGAAAGCTAGGGGAGCGAATGGGATTAGATACCCCGGTAGTCC</w:t>
      </w:r>
    </w:p>
    <w:p w14:paraId="5D4E8AFD">
      <w:pPr>
        <w:rPr>
          <w:rFonts w:hint="eastAsia"/>
        </w:rPr>
      </w:pPr>
      <w:r>
        <w:rPr>
          <w:rFonts w:hint="eastAsia"/>
        </w:rPr>
        <w:t>&gt;OTU010394</w:t>
      </w:r>
    </w:p>
    <w:p w14:paraId="5D884C21">
      <w:pPr>
        <w:rPr>
          <w:rFonts w:hint="eastAsia"/>
        </w:rPr>
      </w:pPr>
      <w:r>
        <w:rPr>
          <w:rFonts w:hint="eastAsia"/>
        </w:rPr>
        <w:t>CCTACGGGTGGCTGCAGTGGGGAATCTTGCACAATGGGCGCAAGCCTGATGCAGCAACGCCGCGTGGGGGACGAAGGCCCTCGGGTCGTAAACCCCTTTCAGCAGGGACGATAATGACGGTACCTGCAGAAGAAGCCCCGGCCAACTACGTGCCAGCAGCCGCGGTAACACGTAGGGGGCGAGCGTTGTCCGGATTTATTGGGCGTAAAGCGTACGTAGGCGGTTCGGCAAGTGGGAGGTTAAAGACCAGAGCTCAACTCTGGGAGTGCCCCCCAAACTGCCAGACTAGAGGGTCATAGGGGAAAGTGGAATTCCGAGTGTAGCGGTGAAATGCGTAGATATTCGGAGGAACGCCAGTGGCGAAAGCGACTTTCTGGGTGATTCCTGACGCTGAGGTACGAAAGCATGGGGAGCAAACAGGATTAGATACCCCAGTAGTCC</w:t>
      </w:r>
    </w:p>
    <w:p w14:paraId="315F184E">
      <w:pPr>
        <w:rPr>
          <w:rFonts w:hint="eastAsia"/>
        </w:rPr>
      </w:pPr>
      <w:r>
        <w:rPr>
          <w:rFonts w:hint="eastAsia"/>
        </w:rPr>
        <w:t>&gt;OTU010395</w:t>
      </w:r>
    </w:p>
    <w:p w14:paraId="41A186F1">
      <w:pPr>
        <w:rPr>
          <w:rFonts w:hint="eastAsia"/>
        </w:rPr>
      </w:pPr>
      <w:r>
        <w:rPr>
          <w:rFonts w:hint="eastAsia"/>
        </w:rPr>
        <w:t>CCTACGGGCGGCTGCAGTGGGGAATATTGCGCAATGGGGGAAACCCTGACGCAGCAACGCCGCGTGGAGGAAGAAGGTCTTCGGATTGTAAACTCCTGTCTTCTGGGACGAATAATGACGGTACCAGAGGAGGAAGCCACGGCTAACTACGTGCCAGCAGCCGCGGTAATACGTAGGTGGCGAGCGTTGTTCGGAGTTACTGGGCGTAAAGAGTATGTAGGCGGTCGCGCAAGTTTGGTGTGAAATCTCCCGGCTCAACTGGGAGGGTGCGCCGAAAACTGCGAGGCTAGAGTGCGGGAGAGGAGAGCGGAATTCCTGGTGTAGCGGTGAAATGCGCAGATATCAGGAGGAACACCGGTGGCGAAGGCGGGTCTCTGGGCCGATACTGACGCTGAGGAGCGAAAGCGTGGGGAGCAAACAGGATTAGATACCCTTGTAGTCC</w:t>
      </w:r>
    </w:p>
    <w:p w14:paraId="01ED0A5E">
      <w:pPr>
        <w:rPr>
          <w:rFonts w:hint="eastAsia"/>
        </w:rPr>
      </w:pPr>
      <w:r>
        <w:rPr>
          <w:rFonts w:hint="eastAsia"/>
        </w:rPr>
        <w:t>&gt;OTU010396</w:t>
      </w:r>
    </w:p>
    <w:p w14:paraId="0A0CADC2">
      <w:pPr>
        <w:rPr>
          <w:rFonts w:hint="eastAsia"/>
        </w:rPr>
      </w:pPr>
      <w:r>
        <w:rPr>
          <w:rFonts w:hint="eastAsia"/>
        </w:rPr>
        <w:t>CCTACGGGCGGCAGCAGTGGGGAATCTTGGACAATGGGCGCAAGCCTGATCCAGCCATGCCGCGTGAGTGAAGAAGGCCTTAGGGTTGTAAAACTCTTTCGCCGGAGAAGATAATGACGGTATCCGGAGAAGAAGCCCCGGCTAACTTCGTGCCAGCAGCCGCGGTAATACGAAGGGGGCTAGCGTTGTTCGGAATTACTGGGCTTAAAGGGTACGTAGGCGGCCGATCAAGTAGGGTGTGAAATGCCTCGGCTCAACCGAGGAATGGCGCTCTAAACTGGCCGGCTTGAGTAAGATAGGGGTGTGCGGAACTTCCGGTGGAGCGGTGAAATGTGTTGAGATCGGAAGGAACGCCGGTGGCGAAAGCGGCACACTGGGTCTTAACTGACGCTGAGGTACGAAAGCCAGGGGAGCGAACGGGATTAGATACCCGGGTAGTCC</w:t>
      </w:r>
    </w:p>
    <w:p w14:paraId="50610E0D">
      <w:pPr>
        <w:rPr>
          <w:rFonts w:hint="eastAsia"/>
        </w:rPr>
      </w:pPr>
      <w:r>
        <w:rPr>
          <w:rFonts w:hint="eastAsia"/>
        </w:rPr>
        <w:t>&gt;OTU010397</w:t>
      </w:r>
    </w:p>
    <w:p w14:paraId="1ABEF46B">
      <w:pPr>
        <w:rPr>
          <w:rFonts w:hint="eastAsia"/>
        </w:rPr>
      </w:pPr>
      <w:r>
        <w:rPr>
          <w:rFonts w:hint="eastAsia"/>
        </w:rPr>
        <w:t>CCTACGGGTGGCTGCAGTGAGGAATATTGCGCAATGGAGGCAACTCTGACGCAGCCACGCCGCGTGCAGGAAGACACCCCTCAGGGGCGTAAACTGCTTTTATATGGGAAGAACGTCCCGCCCTGCGGGATTTGACGGTACCGTATGAATAAGGACCGGCTAACTCCGTGCCAGCAGCCGCGGTAATACGGAGGGTCCAAGCGTTGTCCGGAATCACTGGGTGTAAAGGGTGCGCAGGCGGGCTTATAAGTCAGGGGTGAAAGCCACCGGCCTAACCGGTGAACTGCCCTTGATACTGTAAGTCTTGAGTCCTGGAGAGGCTGTCGGAATTCGTGGTGTAGCGGTGAAATGCGTAGATATCACGAGGAACACCGGATGCGTAAGCGGACAGCTGGACAGGTACTGACGCTCAGGCACGAAAGCGTGGGGAGCGAACAGGATTAGATACCCCGGTAGTCC</w:t>
      </w:r>
    </w:p>
    <w:p w14:paraId="72FF1A1C">
      <w:pPr>
        <w:rPr>
          <w:rFonts w:hint="eastAsia"/>
        </w:rPr>
      </w:pPr>
      <w:r>
        <w:rPr>
          <w:rFonts w:hint="eastAsia"/>
        </w:rPr>
        <w:t>&gt;OTU010398</w:t>
      </w:r>
    </w:p>
    <w:p w14:paraId="27F57E14">
      <w:pPr>
        <w:rPr>
          <w:rFonts w:hint="eastAsia"/>
        </w:rPr>
      </w:pPr>
      <w:r>
        <w:rPr>
          <w:rFonts w:hint="eastAsia"/>
        </w:rPr>
        <w:t>CCTACGGGTGGCAGCAGTGGGGAATCTTGCGCAATGGTCGAGAGACTGACGCAGCGACGCCGCGTGTGGGAGGACGCCCTTCGGGGTGTAAACCACTGTTGCCCGGGACGAATCGCGCTATTCGTAGCGCTTGACGGTACCGGGTGAGGAAGCACCGGCTAACTCCGTGCCAGCAGCCGCGGTAAGACGGAAGGTGCAAGCGTTGCTCGGAATCACTGGGCGTAAAGGGTGCGTAGGCGGTTCGGTAAGTTTCGTGTGAAATCTTCGGGCTCAACTCGAAGCCTGCACGAGATACTGCCGGGCTTGAGTGTGGGAGAGGTGAGTGGAATTTCCGGTGTAGCGGTGAAATGCGTAGAGATGTGGAGGAACACCAGTGGCGAAGGCGACTCTCTGGTCTGTAACTGACGCTGAGGAGCGAAAGCGTGGGGAGCGAACAGGATTAGATACCCGTGTAGTCC</w:t>
      </w:r>
    </w:p>
    <w:p w14:paraId="33470173">
      <w:pPr>
        <w:rPr>
          <w:rFonts w:hint="eastAsia"/>
        </w:rPr>
      </w:pPr>
      <w:r>
        <w:rPr>
          <w:rFonts w:hint="eastAsia"/>
        </w:rPr>
        <w:t>&gt;OTU010399</w:t>
      </w:r>
    </w:p>
    <w:p w14:paraId="533947D7">
      <w:pPr>
        <w:rPr>
          <w:rFonts w:hint="eastAsia"/>
        </w:rPr>
      </w:pPr>
      <w:r>
        <w:rPr>
          <w:rFonts w:hint="eastAsia"/>
        </w:rPr>
        <w:t>CCTACGGGAGGCTGCAGTGGGGAATTTTGGGCAATGGGCGAAAGCCTGACCCAGCAACGCCGCGTGAAGGACGAAATCCCTCCGGGATGTAAACTTCGAAAGTCAGGAAAGAAATCCCAGGAGACAATACCTCCTGGGGATGACGGTACCTGACGTAAGCCCCGGCTAACTACGTGCCAGCAGCCGCGGTAATACGTAGGCAGCGAGCGTTGTTCGGAGTTACTGGGCGTAAAGCGCACGTAGGCGGCTTTGTAAGTTAGAGGTGAAAGCCCGGGGCTCAACTCCGGAATTGCCTTTAAGACTGCATCGCTAGAATTGTGGAGAGGTAAGTGGAATTCCGAGTGTAGAGGTGAAATTCGTAGATATTCGGAAGAACACCAGTGGCGAAGGCGGCATCCTGGACCGGTATTGACGCTGATGCGCGAAAGCCAGGGGAGCAAACGGGATTAGATACCCCAGTAGTCC</w:t>
      </w:r>
    </w:p>
    <w:p w14:paraId="09513FC1">
      <w:pPr>
        <w:rPr>
          <w:rFonts w:hint="eastAsia"/>
        </w:rPr>
      </w:pPr>
      <w:r>
        <w:rPr>
          <w:rFonts w:hint="eastAsia"/>
        </w:rPr>
        <w:t>&gt;OTU010400</w:t>
      </w:r>
    </w:p>
    <w:p w14:paraId="37432DF6">
      <w:pPr>
        <w:rPr>
          <w:rFonts w:hint="eastAsia"/>
        </w:rPr>
      </w:pPr>
      <w:r>
        <w:rPr>
          <w:rFonts w:hint="eastAsia"/>
        </w:rPr>
        <w:t>CCTACGGGAGGCAGCAGTCGGGAATTTTGGGCAATGGGCGAAAGCCTGACCCAGCAACGCCGCGTGAAGGATGAATGCCTTCGGGTTGTAAACCCCTTTCAGCAGGAACGAAATTGACGGTACCTGCAGAAGAAGCCCCGGCTAACTCCGTGCCAGCAGCCGCGGTAATACGGAGGGGGCTAGCGTTGTTCGGAATTACTGGGCGTAAAGGGCGCGTAGGCGGTGCGGTAAGTTAGGCGTGAAAGGCCCGGGCTCAACCCGGGAACTGCGCTTAAAACTGCCGCGCTCTGAGTCCGAGAGAGGATAGCGGAATTCCCAGTGTAGAGGTGAAATTCGTAGATATTGGGAAGAACACCGGTGGCGAAGGCGGCTCACTGGCTCGTTTCTGACGCTGAGGCGCGAAAGCGTGGGGAGCAAACAGGATTAGATACCCTTGTAGTCC</w:t>
      </w:r>
    </w:p>
    <w:p w14:paraId="236A737A">
      <w:pPr>
        <w:rPr>
          <w:rFonts w:hint="eastAsia"/>
        </w:rPr>
      </w:pPr>
      <w:r>
        <w:rPr>
          <w:rFonts w:hint="eastAsia"/>
        </w:rPr>
        <w:t>&gt;OTU010401</w:t>
      </w:r>
    </w:p>
    <w:p w14:paraId="4798D934">
      <w:pPr>
        <w:rPr>
          <w:rFonts w:hint="eastAsia"/>
        </w:rPr>
      </w:pPr>
      <w:r>
        <w:rPr>
          <w:rFonts w:hint="eastAsia"/>
        </w:rPr>
        <w:t>CCTACGGGAGGCTGCAGTTAGGAATCTTCGGCAATGGGCGAAAGCCTGACCGAGCGACGCCGCGTGAAGGATGAAGGCCTTCGGGTCGTAAACTTCTAAAAGAGGGACGATAGTGACGGTACCTCTTGAAAAGCACCGGCTAACTCCGTGCCAGCAGCCGCGGTAATACGAAGGGTGCAAGCGTTACTCGGAATTACTGGGCGTAAAGCGCGCGTAGGCGGGCATCTAAGTCAGGGGTGAAATGCCAGGGCTCAACCTTGGAATTGCCTTTGATACTGGATGTCTGGAGTTCGGGAGAGGTGAGTGGAATTCCGAGTGTAGAGGTGAAATTCGTAGATATTCGGAGGAACACCAGTGGCGAAGGCGGCTCACTGGCTCGATACTGACGCTGAGGTGCGAAAGTGTGGGGAGCAAACAGGATTAGATACCCTTGTAGTCC</w:t>
      </w:r>
    </w:p>
    <w:p w14:paraId="4C4767F5">
      <w:pPr>
        <w:rPr>
          <w:rFonts w:hint="eastAsia"/>
        </w:rPr>
      </w:pPr>
      <w:r>
        <w:rPr>
          <w:rFonts w:hint="eastAsia"/>
        </w:rPr>
        <w:t>&gt;OTU010402</w:t>
      </w:r>
    </w:p>
    <w:p w14:paraId="4564ADB9">
      <w:pPr>
        <w:rPr>
          <w:rFonts w:hint="eastAsia"/>
        </w:rPr>
      </w:pPr>
      <w:r>
        <w:rPr>
          <w:rFonts w:hint="eastAsia"/>
        </w:rPr>
        <w:t>CCTACGGGAGGCTGCAGTGGGGAATTTTGGACAATGGGGGCAACCCTGATCCAGCAATGCCGCGTGAGTGAAGAAGGCCTTCGGGTTGTAAAGCTCTTTTGTCAGGGAAGAAAAGGTCGTGGCTAATATCCACGACTGCTGACGGTACCTGACGAATAAGCTCCGGCTAACTTCGTGCCAGCAGCCGCGGTAATACGTAGGGTGCGAGCGTTAATCGGAATTACTGGGCGTAAAGCGTGCGCAGGCGGTGCGCCAAGCTCGATGTGAAAGCCCCGGGCTTAACCTGGGAATTGCATTGAGGACTGGCGTGCTCGAGTGCGGCAGAGGGGGGTAGAATTCCACGTGTAGCAGTGAAATGCGTAGATATCGGGAGGAACATCTGTGGCGAAGGCGACACCCTGGACCAGCACTGACACTGAGGCACGAAAGCGTGGGGAGCAAACAGGATTAGATACCCGGGTAGTCC</w:t>
      </w:r>
    </w:p>
    <w:p w14:paraId="12C02DE8">
      <w:pPr>
        <w:rPr>
          <w:rFonts w:hint="eastAsia"/>
        </w:rPr>
      </w:pPr>
      <w:r>
        <w:rPr>
          <w:rFonts w:hint="eastAsia"/>
        </w:rPr>
        <w:t>&gt;OTU010403</w:t>
      </w:r>
    </w:p>
    <w:p w14:paraId="6B111FDA">
      <w:pPr>
        <w:rPr>
          <w:rFonts w:hint="eastAsia"/>
        </w:rPr>
      </w:pPr>
      <w:r>
        <w:rPr>
          <w:rFonts w:hint="eastAsia"/>
        </w:rPr>
        <w:t>CCTACGGGCGGCAGCAGTGGGGAATATTGGACAATGGGGGCAACCCTGATCCAGCGACGCCGCGTGGGTGAAGAAGGCCTGCGGGTTGTAAAGCCCTTTCGGTGGGGATGAAAAGCTTCGCTCTAACACAGTGGAGTCTTGACCTAACCCACAAAAGAAGCCCCGGCTAACTTCGTGCCAGCAGCCGCGGTAATACGAAGGGGGCTAGCGTTGTTCGGAATTACTGGGCGTAAAGCGCGTGTAGGCGGCCTAGCAAGTCGGGTGTGAAATCCCTTGGCTTAACCAAGGAACTGCATTCGAAACTACTAAGCTTGAGTATCGGAGGGGGTGGCGGAATTCCCGGTGTAGCGGTGAAATGCGTAGATATCGGGAGGAACATCGGTGGCGAAGGCGGCCTTCTGGACAGTGACTGACGCTGAGACGCGAAAGCGTGGGGAGCAAACAGGATTAGATACCCCAGTAGTCC</w:t>
      </w:r>
    </w:p>
    <w:p w14:paraId="75F65606">
      <w:pPr>
        <w:rPr>
          <w:rFonts w:hint="eastAsia"/>
        </w:rPr>
      </w:pPr>
      <w:r>
        <w:rPr>
          <w:rFonts w:hint="eastAsia"/>
        </w:rPr>
        <w:t>&gt;OTU010404</w:t>
      </w:r>
    </w:p>
    <w:p w14:paraId="01B44E1F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CGAAACCCGGGTATTCCTACCCGATTGACGGTACCATAGGAATAAGCACCGGCTAACTCCGTGCCAGCAGCCGCGGTAATACGGAGGGTGCAAGCGTTATCCGGATTCACTGGGCGTAAAGGGAGCGTAGGTGGATATTTAAGTGGGATGTGAAATACCTGAGCTTAACTTGGGTGCTGCATTCCAAACTGGATATCTAGAGTGCAGGAGAGGAAAGTGGAATTCCTAGTGTAGCGGTGAAATGCGTAGAGATTAGGAAGAACACCAGTGGCGAAGGCGACTTTCTGGACCACAACTGACGCTCAGACGCGAAAGCTAGGGTAGCAAACGGGATTAGATACCCGAGTAGTCC</w:t>
      </w:r>
    </w:p>
    <w:p w14:paraId="3D77D078">
      <w:pPr>
        <w:rPr>
          <w:rFonts w:hint="eastAsia"/>
        </w:rPr>
      </w:pPr>
      <w:r>
        <w:rPr>
          <w:rFonts w:hint="eastAsia"/>
        </w:rPr>
        <w:t>&gt;OTU010405</w:t>
      </w:r>
    </w:p>
    <w:p w14:paraId="2244FD59">
      <w:pPr>
        <w:rPr>
          <w:rFonts w:hint="eastAsia"/>
        </w:rPr>
      </w:pPr>
      <w:r>
        <w:rPr>
          <w:rFonts w:hint="eastAsia"/>
        </w:rPr>
        <w:t>CCTACGGGCGGCTGCAGTGGGGAATCTTGCGCAATGGGCGGAAGCCTGACGCAGCAACGCCGCGTGGGGGATGACGGCTTTCGGGTTGTAAACCCCTTTCGGCAGGGACGAATTCAGACGGTACCTGTAGAAGAAGCCCCGGCCAACTACGTGCCAGCAGCCGCGGTAATACGTAGGGGGCGAGCGTTGTCCGGATTTATTGGGCGTAAAGAGCTCGTAGGCGGTTCGATAAGTCGGATGTGAAATCTCCACGCTCAACGTGGAGGGGCCATTCGATACTGTCGTGACTCGAGTCCGGTAGGGGAGTGTGGAATTCCCGGTGTAGCGGTGAAATGCGCAGAGATCGGGAGGAACACCCGTAGCGAAGGCGGCACTCTGGGCCGGTACTGACGCTGAGGAGCGAAAGCGTGGGGAGCAAACGGGATTAGATACCCGTGTAGTCC</w:t>
      </w:r>
    </w:p>
    <w:p w14:paraId="1D299651">
      <w:pPr>
        <w:rPr>
          <w:rFonts w:hint="eastAsia"/>
        </w:rPr>
      </w:pPr>
      <w:r>
        <w:rPr>
          <w:rFonts w:hint="eastAsia"/>
        </w:rPr>
        <w:t>&gt;OTU010406</w:t>
      </w:r>
    </w:p>
    <w:p w14:paraId="07EC3D26">
      <w:pPr>
        <w:rPr>
          <w:rFonts w:hint="eastAsia"/>
        </w:rPr>
      </w:pPr>
      <w:r>
        <w:rPr>
          <w:rFonts w:hint="eastAsia"/>
        </w:rPr>
        <w:t>CCTACGGGGGGCTGCAGTGGGGAATTTTGCGCAATGGGCGAAAGCCTGACGCAGCAACGCCGCGTGGAGGATGAAGGTCTTTGGATTGTAAACTCCTGTCAGCGGGGAAAAAGGGAGGCGACCTAATACGTCGCCGACTTGATTGTACCCGCAGAGGAAGCCCCGGCTAACTCTGTGCCAGCAGCCGCGGTAATACGTAGGTGGCAAGCGTTATCCGGAATTATTGGGCGTAAAGCGCGCGCAGGCGGTCCTTTAAGTCTGATGTGAAAGCCCACGGCTCAACCGTGGAGGGTCATTGGAAACTGGGAGACTTGAGTGCAGAAGAGGAAAGTGGAATTCCACGTGTAGCGGTGAAATGCGTAGAGATGTGGAGGAACACCAGTGGCGAAGGCGACTTTCTGGTCTGTAACTGACACTGAGGCGCGAAAGCGTGGGGAGCAAACAGGATTAGATACCCGTGTAGTCC</w:t>
      </w:r>
    </w:p>
    <w:p w14:paraId="0CBA0232">
      <w:pPr>
        <w:rPr>
          <w:rFonts w:hint="eastAsia"/>
        </w:rPr>
      </w:pPr>
      <w:r>
        <w:rPr>
          <w:rFonts w:hint="eastAsia"/>
        </w:rPr>
        <w:t>&gt;OTU010407</w:t>
      </w:r>
    </w:p>
    <w:p w14:paraId="7670BEA7">
      <w:pPr>
        <w:rPr>
          <w:rFonts w:hint="eastAsia"/>
        </w:rPr>
      </w:pPr>
      <w:r>
        <w:rPr>
          <w:rFonts w:hint="eastAsia"/>
        </w:rPr>
        <w:t>CCTACGGGTGGCAGCAGTGGGGGATATTGCGCAATGGGCGAAAGCCTGACGCAGCGACGCCGCGTGGGTGATGAAGGCCTTCGGGTCGTAAAGCCCTGTCGAGGGGAACGAAACGGTCTCGACCTAACACGTCGAGGCCCTGACGGTACCCCTAAAGGAAGCACCGGCTAACTCCGTGCCAGCAGCCGCGGTAATACGTAGGTGGCAAGCGTTGTCCGGAATTATTGGGCGTAAAGCGCGCGCAGGCGGTCTCTTAAGTCTGATGTGAAAGCCCCCGGCTCAACCGGGGAGGGTCATTGGAAACTGGGGAACTTGAGTGCAGAAGAGAAGAGCGGAATTCCACGTGTAGCGGTGAAATGCGTAGATATGCGGAGGAACACCGATGGCGAAGGCAATCCCCTGGGCCTGTACTGACGCTCATGCACGAAAGCGTGGGGAGCAAACAGGATTAGATACCCTGGTAGTCC</w:t>
      </w:r>
    </w:p>
    <w:p w14:paraId="3A6223C5">
      <w:pPr>
        <w:rPr>
          <w:rFonts w:hint="eastAsia"/>
        </w:rPr>
      </w:pPr>
      <w:r>
        <w:rPr>
          <w:rFonts w:hint="eastAsia"/>
        </w:rPr>
        <w:t>&gt;OTU010408</w:t>
      </w:r>
    </w:p>
    <w:p w14:paraId="24CA1730">
      <w:pPr>
        <w:rPr>
          <w:rFonts w:hint="eastAsia"/>
        </w:rPr>
      </w:pPr>
      <w:r>
        <w:rPr>
          <w:rFonts w:hint="eastAsia"/>
        </w:rPr>
        <w:t>CCTACGGGTGGCAGCAGTGGGGAATTTTCCGCAATGGGCGAAAGCCTGACGGAGCAATGCCGCGTGGAGGTAGAAGGCCTACGGGTCGTGAACTTCTTTTCCCGGAGAAGAAGCAATGACGGTATCTGGGGAATAAGCATCGGCTAACTCTGTGCCAGCAGCCGCGGTAATACGTAGGGACCAAGCGTTAATCGGAATTACTGGGCGTAAAGCGCGCGTAGGTGGTTTGTTAAGACAGGTGTGAAATTCCTGGGCTCAACCTGGGAACTGCATTCAAAACTGACAAGCTAGAGTATGGTAGAGGGGGGTAGAATTCCACGTGTAGCGGTGAAATGCGTAGAGATGTGGAGGAATACCAGTGGCGAAGGCGGCCCCCTGGACTGATACTGACGCTGAGGTGCGAAAGCGTGGGGAGCAAACAGGATTAGATACCCTAGTAGTCC</w:t>
      </w:r>
    </w:p>
    <w:p w14:paraId="02D38A54">
      <w:pPr>
        <w:rPr>
          <w:rFonts w:hint="eastAsia"/>
        </w:rPr>
      </w:pPr>
      <w:r>
        <w:rPr>
          <w:rFonts w:hint="eastAsia"/>
        </w:rPr>
        <w:t>&gt;OTU010409</w:t>
      </w:r>
    </w:p>
    <w:p w14:paraId="1405FA07">
      <w:pPr>
        <w:rPr>
          <w:rFonts w:hint="eastAsia"/>
        </w:rPr>
      </w:pPr>
      <w:r>
        <w:rPr>
          <w:rFonts w:hint="eastAsia"/>
        </w:rPr>
        <w:t>CCTACGGGAGGCTGCAGTGGGGAATCTTGCGCAATGGGCGAAAGCCTGACGCAGCGACGCCGCGTGAGTGATGAAGGCCTTCGGGTTGTAAAGCTCTGTGGAGGGGGACGAATAAGGGTTGGCTAACATCCAGCCCGATGACGGTACCCCTTTAGCAAGCACCGGCTAACTCTGTGCCAGCAGCCGCGGTAAGACAGAGGGTGCAAACGTTGTTCGGAATTACTGGGCGTAAAGAGCACGTAGGCGGTTGGGTAAGCCTCTTGGGAAATCTCCCGGCTTAACCGGGAAAGGTCGAGGGGAACTACTCAGCTAGAGTATGGGAGAGGGTAGTGGAATTCCCGGTGTAGCGGTGAAATGCGTAGATATGGGGAGGAACACCAGTGGCGAAGGCGACCACCTGGACTGATACTGACACTGAGGTGCGAAAGCGTGGGGAGCAAACAGGATTAGATACCCGAGTAGTCC</w:t>
      </w:r>
    </w:p>
    <w:p w14:paraId="7720FB04">
      <w:pPr>
        <w:rPr>
          <w:rFonts w:hint="eastAsia"/>
        </w:rPr>
      </w:pPr>
      <w:r>
        <w:rPr>
          <w:rFonts w:hint="eastAsia"/>
        </w:rPr>
        <w:t>&gt;OTU010410</w:t>
      </w:r>
    </w:p>
    <w:p w14:paraId="1BC1AD58">
      <w:pPr>
        <w:rPr>
          <w:rFonts w:hint="eastAsia"/>
        </w:rPr>
      </w:pPr>
      <w:r>
        <w:rPr>
          <w:rFonts w:hint="eastAsia"/>
        </w:rPr>
        <w:t>CCTACGGGTGGCTGCAGTCAAGAACCTTCCACAATGGGCGAAAGCCTGATGGAGCGACGTCGCGTGATGGACGAAGTGCTTCGGCACGTAAACATCTTTTATGTGGGACGAAATTATTGACGGTACCACATGAATAAGGGGCTCCCAATTCTGTGCCAGCAGGAGCGGTAATACAGAAGCCTCAAGCGTTACCCGGATTTACTGGGCGTAAAGGGTATGTAGGCGGTTTTGTTAGTCGTGCGTTAAATCTTCGGGCTCAACCCGACGCTTGCGCAGGAAACGGCAAAACTAGAAGAAGTGAGAGGTGTGCGGAACTCAAGGTGTAGGGGTGAAATCCGTTGATATCTTGGGGAACACCAAATGCGAAGGCAGCACACTGGCACTTTCTTGACGCTGAGATACGAAAGCGTGGGTAGCGAATGGGATTAGATACCCGAGTAGTCC</w:t>
      </w:r>
    </w:p>
    <w:p w14:paraId="4942F342">
      <w:pPr>
        <w:rPr>
          <w:rFonts w:hint="eastAsia"/>
        </w:rPr>
      </w:pPr>
      <w:r>
        <w:rPr>
          <w:rFonts w:hint="eastAsia"/>
        </w:rPr>
        <w:t>&gt;OTU010411</w:t>
      </w:r>
    </w:p>
    <w:p w14:paraId="4F8E29B6">
      <w:pPr>
        <w:rPr>
          <w:rFonts w:hint="eastAsia"/>
        </w:rPr>
      </w:pPr>
      <w:r>
        <w:rPr>
          <w:rFonts w:hint="eastAsia"/>
        </w:rPr>
        <w:t>CCTACGGGGGGCAGCAGTAGGGAATCTTCCACAATGGACGAAAGTCTGATGGAGCAACGCCGCGTGAGCGATGAAGGCCTTCGGGTCGTAAAGCTCTGTTGTTAGGGAAGAACAAGTACCGGAGTAACTGCCGGTACCTTGACGGTACCTAACCAGAAAGCCACGGCTAACTACGTGCCAGCAGCCGCGGTAATACAGAGGAGGCAAGCGTTGTTCGGAATCACTGGGCTTAAAGCGCGTGTAGGTGGCTCGGTAAGTATCTTGTGAAATCCCCCGGCTCAACCGAGGAATCGCAAGGTATACTGCCGAGCTTGAGGCGGATAGAGGTGCCTGGAACTCTAGGTGGAGCGGTGAAATGCGTAGATATCTGGAGGAACACCGGTGGCGAAGGCGGCTCTCTGGTCCACAACTGACGCTGAGATGCGAAAGCGTGGGTAGCGAACGGGATTAGATACCCCAGTAGTCC</w:t>
      </w:r>
    </w:p>
    <w:p w14:paraId="32342A10">
      <w:pPr>
        <w:rPr>
          <w:rFonts w:hint="eastAsia"/>
        </w:rPr>
      </w:pPr>
      <w:r>
        <w:rPr>
          <w:rFonts w:hint="eastAsia"/>
        </w:rPr>
        <w:t>&gt;OTU010412</w:t>
      </w:r>
    </w:p>
    <w:p w14:paraId="289CE47B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TCGGCGGTGAATAGCCGTCCGGACTGACGGTACCTCCACAAGAAGCCCCGGCTAACTACGTGCCAGCAGCCGCGGTAATACGTAGGGGGCTAGCGTTGTCCGGAATCATTGGGCGTAAAGCGCGCGTAGGCGGCCCGGTAAGTCCGCTCTGAAAGTCCAGGGCTCAACCCTGGACAGGCGGTGGAAACTACCAAGCTGGAGTACGGTAGGGGCAGAGGGAATTTCCGGTGGAGCGGTGAAATGCGTAGATATCTGGAGGAACACCGGTGGCGAAGGCGGCATCCTGGTCCGGTCTTGACGCTGAGGAGCGAAAGCCAGGGGAGCAAACGGGATTAGATACCCGGGTAGTCC</w:t>
      </w:r>
    </w:p>
    <w:p w14:paraId="25A77226">
      <w:pPr>
        <w:rPr>
          <w:rFonts w:hint="eastAsia"/>
        </w:rPr>
      </w:pPr>
      <w:r>
        <w:rPr>
          <w:rFonts w:hint="eastAsia"/>
        </w:rPr>
        <w:t>&gt;OTU010413</w:t>
      </w:r>
    </w:p>
    <w:p w14:paraId="2B3D65D4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TTTTCGGATCGTAAAACTCTGTTGTTAGGGAAGAACAAGTATGAGAGTAACTGCTCGTACCTTGACGGTACCTAACCAGAAAGCCACGGCTAACTACGTGCCAGCAGCCGCGGTAATACGGAGGGGGCTAGCGTTGTTCGGAATTACTGGGCGTAAAGGGCACGTAGGCTGGCTGTTAAGTCGGTGGTGAAATCCCGAGGCTCAACCTCGGAATTGCCTTCGAAACTGACGGTCTTGAGTGCGGGAGAGGTGAGTGGAATTCCACGTGTAGCGGTGAAATGCGTAGAGATGTGGAGGAACACCAGTGGCGAAGGCGACTTTCTGGCTCATTCCTGACGCTGAGGCGCGAAAGCGTGGGGAGCAAACAGGATTAGATACCCCGGTAGTCC</w:t>
      </w:r>
    </w:p>
    <w:p w14:paraId="2FC1DB53">
      <w:pPr>
        <w:rPr>
          <w:rFonts w:hint="eastAsia"/>
        </w:rPr>
      </w:pPr>
      <w:r>
        <w:rPr>
          <w:rFonts w:hint="eastAsia"/>
        </w:rPr>
        <w:t>&gt;OTU010414</w:t>
      </w:r>
    </w:p>
    <w:p w14:paraId="468AFEA8">
      <w:pPr>
        <w:rPr>
          <w:rFonts w:hint="eastAsia"/>
        </w:rPr>
      </w:pPr>
      <w:r>
        <w:rPr>
          <w:rFonts w:hint="eastAsia"/>
        </w:rPr>
        <w:t>CCTACGGGCGGCTGCAGCGAGGAATCTTCTACAATGGGCGCAAGCCCGATAGAGCAACGCCGCGTGGAGGACGACGGCCTTCGGGTTGTAAACTCCTTTCAGGGGGGATGAGACTGACAGTACCCCCAGAAGCAGCCCCGGCTAACTCTGTGCCAGCAGCCGCGGTAAGACAGAGGGGGCAAGCGTTGTCCGGATTTACTGGGCGTACAGCGCGCGCAGGCGGTCGTCGAGGTGCCGGGTGACAGGTACGGGCTCAACCCGTGACGGGCACGGTAGACCGGGCGACTGGAGGCAGGGAGAGGGACGTGGAATACCCGGTGGAGCGGTGAAATGCGTAGAGATCGGGTGGAACACCAGGGGCGTAGGCGGCGTCCTGGCCCTGTACTGACGCTGAGGCGCGAGAGCGTGGGGAGCGAACCGGATTAGATACCCGAGTAGTCC</w:t>
      </w:r>
    </w:p>
    <w:p w14:paraId="7E047DC8">
      <w:pPr>
        <w:rPr>
          <w:rFonts w:hint="eastAsia"/>
        </w:rPr>
      </w:pPr>
      <w:r>
        <w:rPr>
          <w:rFonts w:hint="eastAsia"/>
        </w:rPr>
        <w:t>&gt;OTU010415</w:t>
      </w:r>
    </w:p>
    <w:p w14:paraId="504FDBFD">
      <w:pPr>
        <w:rPr>
          <w:rFonts w:hint="eastAsia"/>
        </w:rPr>
      </w:pPr>
      <w:r>
        <w:rPr>
          <w:rFonts w:hint="eastAsia"/>
        </w:rPr>
        <w:t>CCTACGGGGGGCTGCAGTAGGGAATCTTCCGCAATGGGCGAAAGCCTGACGGAGCAACGCCGCGTGAGCGAGGACGGCCTTCGGGTTGTAAAGCTCTGTTCTTCGGGAAGAACGGCGGGAGAGTGAACAGCTCTCTCGTTTGACAGTACCGAAGGAGAAAGCCCCGGCTAACTACGTGCCAGCAGCCGCGGTAATACGTAGGGGGCGAGCGTTGTCCGGATTTATTGGGCGTAAAGAGCTCGTAGGCGGTTCGATAAGTCAGGTGTGAAAACTCTGGGCTCAACTCAGAGACGCCACTTGATACTGTCGTGACTGGAGTCTGGTAGGGGAGTGTGGAATTCCCGGTGTAGCGGTGGAATGCGCAGATATCAGGAGGAACACCGATGGCGAAGGCAGGTCTCTGGGCCGCAACTGACGCTGAGGAGCGAAAGCATGGGGAGCGAACAGGATTAGATACCCCTGTAGTCC</w:t>
      </w:r>
    </w:p>
    <w:p w14:paraId="01A46453">
      <w:pPr>
        <w:rPr>
          <w:rFonts w:hint="eastAsia"/>
        </w:rPr>
      </w:pPr>
      <w:r>
        <w:rPr>
          <w:rFonts w:hint="eastAsia"/>
        </w:rPr>
        <w:t>&gt;OTU010416</w:t>
      </w:r>
    </w:p>
    <w:p w14:paraId="15C02D9C">
      <w:pPr>
        <w:rPr>
          <w:rFonts w:hint="eastAsia"/>
        </w:rPr>
      </w:pPr>
      <w:r>
        <w:rPr>
          <w:rFonts w:hint="eastAsia"/>
        </w:rPr>
        <w:t>CCTACGGGAGGCAGCAGTGGGGAATATTGCGCAATGGGGGCAACCCTGACGCAGCCATGCCGCGTGTGTGAAGAAGGCCTTCGGGTTGTAAAGCACTTTTAATGGGGAAGAAAAGCGTAGCGTTAATAGCGTTGCGCCGTGACGTTACCCATAGAAGAAGCACCGGCTAACTCCGTGCCAGCAGCCGCGGTAATACGGAGGGTGCGAGCGTTAATCGGAATTACTGGGCGTAAAGCGCGTGTAGGCGGCTTGGCAAGTCGGGTGTGAAATCCCGAGGCTCAACCTCGGAACTGCACTCGAAACTGCTTGGCTCGAGTCCCGGAGAGGGTGGCGGAATTCCCGGTGTAGGGGTGAAATCCGTAGATATCGGGAGGAACACCAGTGGCGAAGGCGGCCACCTGGACGGTGACTGACGCTGAGACGCGAAAGCGTGGGGAGCAAACAGGATTAGATACCCCGGTAGTCC</w:t>
      </w:r>
    </w:p>
    <w:p w14:paraId="260D124D">
      <w:pPr>
        <w:rPr>
          <w:rFonts w:hint="eastAsia"/>
        </w:rPr>
      </w:pPr>
      <w:r>
        <w:rPr>
          <w:rFonts w:hint="eastAsia"/>
        </w:rPr>
        <w:t>&gt;OTU010417</w:t>
      </w:r>
    </w:p>
    <w:p w14:paraId="42D8C685">
      <w:pPr>
        <w:rPr>
          <w:rFonts w:hint="eastAsia"/>
        </w:rPr>
      </w:pPr>
      <w:r>
        <w:rPr>
          <w:rFonts w:hint="eastAsia"/>
        </w:rPr>
        <w:t>CCTACGGGGGGCAGCAGTGGGGAATTTTGCGCAATGGGCGAAAGCCTGACGCAGCAACGCCGCGTGTGTGATGAAGGTCTTCGGATTGTAAAGCACTTTCGACCGGGACGAAACCCTCAAGCCCAACACGCTTGAGTCTGACGGTACCGGGAGAAGAAGCACCGGCTAACTCTGTGCCAGCAGCCGCGGTAATACGTAGGGTCCAAGCGTTATCCGGATTTACTGGGCGTAAAGCGCGCGTAGGCGGTCTGTTAAGTGCACAAGTGAAAGCTCCGGGCTCAACTCGGAAATTGCTTTGCATACTGGCAGGCTGGAGGGACGGAGAGGTCTGTGGAATTCCTGGTGTAACGGTGAAATGTGTTGATATCAGGAGGAACACCCATGGCGAAGGCAGCAGACTGGCCGTTTCCTGACGCTGAGGCGCGAAAGCGTGGGTAGCAAACAGGATTAGATACCCTTGTAGTCC</w:t>
      </w:r>
    </w:p>
    <w:p w14:paraId="1C63A3A2">
      <w:pPr>
        <w:rPr>
          <w:rFonts w:hint="eastAsia"/>
        </w:rPr>
      </w:pPr>
      <w:r>
        <w:rPr>
          <w:rFonts w:hint="eastAsia"/>
        </w:rPr>
        <w:t>&gt;OTU010418</w:t>
      </w:r>
    </w:p>
    <w:p w14:paraId="2D1E2755">
      <w:pPr>
        <w:rPr>
          <w:rFonts w:hint="eastAsia"/>
        </w:rPr>
      </w:pPr>
      <w:r>
        <w:rPr>
          <w:rFonts w:hint="eastAsia"/>
        </w:rPr>
        <w:t>CCTACGGGAGGCAGCAGTGGGGAATCTTGGACAATGGGGGCAACCCTGATCCAGCGATGCCGCGTGAGCGAAGAAGGCCTTAGGGTTGTAAAGCTCTTTCGCCCGCGACGATAATGACGGTAGCGGGAGAAGAAGCCCCGGCTAACTCCGTGCCAGCAGCCGCGGTAATACGGAGGGGGCTAGCGTTGTCCGGAATCACTGGGCGTAAAGGGCGCGTAGGCGGCGCGAGGAGTCGGGGGTGAAAGTCCGGGGCTCAACCCCGGGTCTGCATTCGATACGGGCTAGCTAGAGTGTGGTAGGGGAGATCGGAATTCCTGGTGTAGCGGTGAAATGCGCAGATATCAGGAGGAACACCAACGGCGAAGGCAGCTCGCTGGGACGGTACTGACGCTGAGGAGCGAAAGCGTGGGGAGCGAACAGGATTAGATACCCGGGTAGTCC</w:t>
      </w:r>
    </w:p>
    <w:p w14:paraId="55D0C348">
      <w:pPr>
        <w:rPr>
          <w:rFonts w:hint="eastAsia"/>
        </w:rPr>
      </w:pPr>
      <w:r>
        <w:rPr>
          <w:rFonts w:hint="eastAsia"/>
        </w:rPr>
        <w:t>&gt;OTU010419</w:t>
      </w:r>
    </w:p>
    <w:p w14:paraId="7397990A">
      <w:pPr>
        <w:rPr>
          <w:rFonts w:hint="eastAsia"/>
        </w:rPr>
      </w:pPr>
      <w:r>
        <w:rPr>
          <w:rFonts w:hint="eastAsia"/>
        </w:rPr>
        <w:t>CCTACGGGGGGCTGCAGTGGGGAATCTTGCGCAATGGGCGAAAGCCTGACGCAGCAACACCGTGTGAGCGACGAAGGCCTTCGGGTCGTAAAGCTCTGTTGTTGGGGACGAAGGGTTAGGGGTTAATAGCCCCGAGCCTGACGGTACCCTTCGAGGAAGCCCCGGCCAACTACGTGCCAGCAGCCGCGGTAATACGTAGGGGGCGAGCGTTGTCCGGAATTATTGGGCGTAAAGAGCGCGTAGGCGGCCGTTCACGTCGGATGTTAAAGCTCGGGGCTCAACCCCGAGAGGTCACTCGATACGGATCGGCTAGAGGCAGGTAGGGGAAAGTGGAATTCCTGGTGTAGCGGTGAAATGCGCAGATATCAGGAGGAACACCGGTGGCGAAGGCGGCTTTCTGGGCCTGTCCTGACGCTGAGGCGCGAAAGCTGGGGGAGCGAACAGGATTAGATACCCCTGTAGTCC</w:t>
      </w:r>
    </w:p>
    <w:p w14:paraId="092C3BFE">
      <w:pPr>
        <w:rPr>
          <w:rFonts w:hint="eastAsia"/>
        </w:rPr>
      </w:pPr>
      <w:r>
        <w:rPr>
          <w:rFonts w:hint="eastAsia"/>
        </w:rPr>
        <w:t>&gt;OTU010420</w:t>
      </w:r>
    </w:p>
    <w:p w14:paraId="6B620DDC">
      <w:pPr>
        <w:rPr>
          <w:rFonts w:hint="eastAsia"/>
        </w:rPr>
      </w:pPr>
      <w:r>
        <w:rPr>
          <w:rFonts w:hint="eastAsia"/>
        </w:rPr>
        <w:t>CCTACGGGGGGCAGCAGTCGAGAATTTTTCTCAATGGGGGCAACCCTGAAGGAGCGACGCCGCGTGGAGGATGAAGGCTTTCGGGTTGTAAACTCCTGTCATTTGGGAACAAGGTGCATCGGTTAACTGCCGATGCATTGATAGTACCAGAAGAGGAAGAGACGGCTAACTCTGTGCCAGCAGCCGCGGTAATACAGAGGTCTCAAGCGTTATCCGGAATTATTGGGCGTAAAGAGCTCGTAGGCGGTTTGTCGCGTCTGCCGTGAAAGTCCGGGGCTTAACCCCGGGTCTGCATTCGATACTCCCGCGCTTGAGGACTGGAGGGGAGTCTGGAATTCACGGTGTAGCAGTGAAATGCGTAGATATCGTGAGGAACACCAATGGCGAAGGCAGGCGACTGGGCCATAACTGACGCTGAGGCTCGAAAGCGTGGGGAGCGAACGGGATTAGATACCCCGGTAGTCC</w:t>
      </w:r>
    </w:p>
    <w:p w14:paraId="619015BC">
      <w:pPr>
        <w:rPr>
          <w:rFonts w:hint="eastAsia"/>
        </w:rPr>
      </w:pPr>
      <w:r>
        <w:rPr>
          <w:rFonts w:hint="eastAsia"/>
        </w:rPr>
        <w:t>&gt;OTU010421</w:t>
      </w:r>
    </w:p>
    <w:p w14:paraId="5886573A">
      <w:pPr>
        <w:rPr>
          <w:rFonts w:hint="eastAsia"/>
        </w:rPr>
      </w:pPr>
      <w:r>
        <w:rPr>
          <w:rFonts w:hint="eastAsia"/>
        </w:rPr>
        <w:t>CCTACGGGGGGCTGCAGTGGGGAATATTGGACAATGGGCGCAAGCCTGATCCAGCAATGCCGCGTGTGTGAAGAAGGCCTGCGGGTTGTAAAGCACTTTCAGTGGGGAGGAAGGTCTCAATGCTAATAGTATTGAGAATTGACGTTACCTACAGAAGAAGCACCGGCTAACTCTGTGCCAGCAGCCGCGGTAATACAGAGGGTGCGAGCGTTAATCGGAATTACTGGGCGTAAAGGGCGCGTAGGTGGTCACTTAAGTCTGATGTGAAAGCCCACGGCTCAACCGTGGAGGGTCATTGGAAACTGGGGAACTTGAGTGCAGAAGAGGAAAGCGGAATTCCACGTGTAGCGGTGAAATGCGTAGATATTGACAGGAACACCAGTGGCGCAAGCGGCTATCTGGACCGACATCGACGCTGAGGCACGAAAGCGTGGGGATCAAACAGGATTAGATACCCGTGTAGTCC</w:t>
      </w:r>
    </w:p>
    <w:p w14:paraId="17755EFA">
      <w:pPr>
        <w:rPr>
          <w:rFonts w:hint="eastAsia"/>
        </w:rPr>
      </w:pPr>
      <w:r>
        <w:rPr>
          <w:rFonts w:hint="eastAsia"/>
        </w:rPr>
        <w:t>&gt;OTU010422</w:t>
      </w:r>
    </w:p>
    <w:p w14:paraId="49BD500C">
      <w:pPr>
        <w:rPr>
          <w:rFonts w:hint="eastAsia"/>
        </w:rPr>
      </w:pPr>
      <w:r>
        <w:rPr>
          <w:rFonts w:hint="eastAsia"/>
        </w:rPr>
        <w:t>CCTACGGGAGGCTGCAGTGGGGAATTTTGGACAATGGGCGCAAGCCTGATCCAGCAATGCCGCGTGAGTGAAGAAGGCCTTCGGGTTGTAAAGCTCTTTTGTCAGGGAAGAAACGGTTCTAGCTAATATCTGGAGCTAATGACGGTACCTGAAGAATAAGCACCGGCTAACTACGTGCCAGCAGCCGCGGTAATACGTAGGGTGCAAGCGTTAATCGGAATTACTGGGCGTAAAGGGCGCGTAGGCGGTCGTGACAAGTCACTTGTGAAATCTCCGGGCTTAACTCGGAACGGTCAAGTGATACTGATGTGCTAGAGTGCGGAAGGGGCAATCGGAATTCCCGGTGTAGCGGTGAAATGCGCAGATATCGGGAGGAACACCAGTAGCGAAGGCGGCTCGCTGGGCCTGTCCTGACGCTGAGGCGCGAAAGCTGGGGGAGCAAACAGGATTAGATACCCCTGTAGTCC</w:t>
      </w:r>
    </w:p>
    <w:p w14:paraId="47FCB376">
      <w:pPr>
        <w:rPr>
          <w:rFonts w:hint="eastAsia"/>
        </w:rPr>
      </w:pPr>
      <w:r>
        <w:rPr>
          <w:rFonts w:hint="eastAsia"/>
        </w:rPr>
        <w:t>&gt;OTU010423</w:t>
      </w:r>
    </w:p>
    <w:p w14:paraId="5508702B">
      <w:pPr>
        <w:rPr>
          <w:rFonts w:hint="eastAsia"/>
        </w:rPr>
      </w:pPr>
      <w:r>
        <w:rPr>
          <w:rFonts w:hint="eastAsia"/>
        </w:rPr>
        <w:t>CCTACGGGGGGCTGCAGTGAGGAATTTTGCGCAATGGGCGAAAGCCTGACGCAGCGACGCCGCGTGAGGGATGAAGGTCTTCGGATCGTAAACCTCTGTCAGTGGGGAAGAGCAAGGACGGTACCCACTGAGGAAGCTACGGCTAACTACGTGCCAGCAGCCGCGGTAATACGTAGGTAGCGAGCGTTGTCCGGATTTACTGGGCGTAAAGGGCGTGTAGGCGGAGCGGCGCATCCTGGAGTAAATCTGTCGGCTTAACTGACAGGCTTTCTAGGAGATGGCCGCCCTTGAGGACAGCAGAGGAAAGTGGAATTCCCGGTGTAGCGGTGAAATGCGTAGATATCGGGAGGAACACCAGTGGCGAAGGCGACTTTCTGGGCTGTTCCTGACGCTGAGGCGCGAAAGCCAGGGGAGCGAACGGGATTAGATACCCGAGTAGTCC</w:t>
      </w:r>
    </w:p>
    <w:p w14:paraId="705CD2EA">
      <w:pPr>
        <w:rPr>
          <w:rFonts w:hint="eastAsia"/>
        </w:rPr>
      </w:pPr>
      <w:r>
        <w:rPr>
          <w:rFonts w:hint="eastAsia"/>
        </w:rPr>
        <w:t>&gt;OTU010424</w:t>
      </w:r>
    </w:p>
    <w:p w14:paraId="0D6E2645">
      <w:pPr>
        <w:rPr>
          <w:rFonts w:hint="eastAsia"/>
        </w:rPr>
      </w:pPr>
      <w:r>
        <w:rPr>
          <w:rFonts w:hint="eastAsia"/>
        </w:rPr>
        <w:t>CCTACGGGGGGCTGCAGTAGGGAATCTTGCGCAATGGGCGAAACCCTGATGCAGCGACGCCGCGTGAGCGATGAAGCCCTTCGGGGTGTAAAGCTCTTTCGGCAGGAACGAAACTGACGGTACCTGCAGAAGAAGCCCCGGCCAACTACGTGCCAGCAGCCGCGGTAATACGTAGGTGGCAAGCGTTGTCCGGAATTATTGGGCGTAAAGCGCATGTAGGCGGCGGCGCAGGTCGGATGTGAAAGCCCTCGGCTCAACCGAGGAAGTGCATTCGAAACCGCGCCGCTCGAGTCCCGGAGAGGAAGGTGGAATTCTCGGTGTAGAGGTGAAATTCGTAGATATCGAGAGGAACACCGGTGGCGAAGGCGGCCTTCTGGACGAGGACTGACGCTGAGATGCGAAAGCGTGGGGAGCGAACAGGATTAGATACCCCAGTAGTCC</w:t>
      </w:r>
    </w:p>
    <w:p w14:paraId="1393DD5C">
      <w:pPr>
        <w:rPr>
          <w:rFonts w:hint="eastAsia"/>
        </w:rPr>
      </w:pPr>
      <w:r>
        <w:rPr>
          <w:rFonts w:hint="eastAsia"/>
        </w:rPr>
        <w:t>&gt;OTU010425</w:t>
      </w:r>
    </w:p>
    <w:p w14:paraId="0DA5DB08">
      <w:pPr>
        <w:rPr>
          <w:rFonts w:hint="eastAsia"/>
        </w:rPr>
      </w:pPr>
      <w:r>
        <w:rPr>
          <w:rFonts w:hint="eastAsia"/>
        </w:rPr>
        <w:t>CCTACGGGGGGCTGCAGTAGGGAATATTGGACAATGGGTGCAAGCCTGATCCAGCCATGCCGCGTGCAGGAAGAAGGCTTTCTGAGTTGTAAACTGCTTTTGCCAGGGGATAAAATGTCCTTGCGAGGAAAATTGAAGGTACCTGGTGAATAAGCCACGGCTAACTACGTGCCAGCAGCCGCGGTAATACGAAGGGGACTAGCGTTGTTCGGAATCACTGGGCGTAAAGCGCACGTAGGCGGCCTGCTAAGTCGAACGTGAAATCCCTGGGCTCAACCCAGGAACTGCCTTTGATACTGGGTATCTCGAGTATGGAAGAGGTAAGTGGAATTCCGAGTGTAGAGGTGGAATGCGTAGAGATCCGGAAGAACACCGGTGGCGAAGGCGGTGAGCTGGGCAGTAGCTGACACTGAGGCGCGACAGCGTGGGGAGCAAACAGGATTAGATACCCCGGTAGTCC</w:t>
      </w:r>
    </w:p>
    <w:p w14:paraId="6F5452A5">
      <w:pPr>
        <w:rPr>
          <w:rFonts w:hint="eastAsia"/>
        </w:rPr>
      </w:pPr>
      <w:r>
        <w:rPr>
          <w:rFonts w:hint="eastAsia"/>
        </w:rPr>
        <w:t>&gt;OTU010426</w:t>
      </w:r>
    </w:p>
    <w:p w14:paraId="4400EAE7">
      <w:pPr>
        <w:rPr>
          <w:rFonts w:hint="eastAsia"/>
        </w:rPr>
      </w:pPr>
      <w:r>
        <w:rPr>
          <w:rFonts w:hint="eastAsia"/>
        </w:rPr>
        <w:t>CCTACGGGTGGCTGCAGTCGGGAATTTTGCCCAATGGACGAAAGTCTGAGGCAGCAACTCCGCGTGAGGGACGAAGGCTCTCGGGTCGTAAACCTCTTTTCTCAGGGAAGATCCAAGACGGTACCTGAGGAATAAGCCACGGCTAACTACGTGCCAGCAGCCGCGGTAATACGTAGGTGGCAAGCGTTGTCCGGACTTACTGGGCGTAAAGCGTCCGCAGGTGGTCGTGCAAGTGTGCTGTGAAAGCGCTCGGCTTAACTGAGCGAGGCCAGTGCAGACTGCTCGACTGGAGGTCGGGAGAGGTCGGTGGAATTGCCGGTGTAGTGGTGAAATGCGTAGAGATCGGCAGGAACACCCAAGGGGAAGCCAGCCGACTGGCCCGCACCTGACACTCAGGGACGACAGCGTGGGGAGCGAACCGGATTAGATACCCCGGTAGTCC</w:t>
      </w:r>
    </w:p>
    <w:p w14:paraId="4C0BAF2D">
      <w:pPr>
        <w:rPr>
          <w:rFonts w:hint="eastAsia"/>
        </w:rPr>
      </w:pPr>
      <w:r>
        <w:rPr>
          <w:rFonts w:hint="eastAsia"/>
        </w:rPr>
        <w:t>&gt;OTU010427</w:t>
      </w:r>
    </w:p>
    <w:p w14:paraId="4E7F3895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GCGAGAGTAACTGCTCGCACCTTGACGGTACCTAACCAGAAAGCCACGGCTAACTACGTGCCAGCAGCCGCGGTAATACGTAGGTGGCGAGCGTTATCCGGAATTACTGGGCGTAAAGAGCTTGTAGGCGGTTTGCCGCGTCTGCTGTGAAAGCCCGGGGCTTAACTCCGGGTGTGCAGTGGGTACGGGCAGGCTAGAGTGCAGTAGGGGAGACTGGAATTCCTGGTGTAGCGGTGAAATGCGCAGATATCAGGAGGAACACCGATGGCGAAGGCAGGTCTCTGGGCTGTTACTGACGCTGAGAAGCGAAAGCATGGGTAGCGAACAGGATTAGATACCCCAGTAGTCC</w:t>
      </w:r>
    </w:p>
    <w:p w14:paraId="2AFFEF80">
      <w:pPr>
        <w:rPr>
          <w:rFonts w:hint="eastAsia"/>
        </w:rPr>
      </w:pPr>
      <w:r>
        <w:rPr>
          <w:rFonts w:hint="eastAsia"/>
        </w:rPr>
        <w:t>&gt;OTU010428</w:t>
      </w:r>
    </w:p>
    <w:p w14:paraId="1DF5ECAD">
      <w:pPr>
        <w:rPr>
          <w:rFonts w:hint="eastAsia"/>
        </w:rPr>
      </w:pPr>
      <w:r>
        <w:rPr>
          <w:rFonts w:hint="eastAsia"/>
        </w:rPr>
        <w:t>CCTACGGGAGGCAGCAGTGGGGAATATTGCACAATGGGCGAAAGCCTGATGCAGCAACGCCGCGTGAGTGATGAAGGCCTTCGGGTTGTAAAGCTCTGTCTTCTGGGACGATAATGACGGTACCAGAGGAGGAAGCCACGGCTAACTACGTGCCAGCAGCCGCGGTAATACGTAGGTGGCAAGCGTTGTCCGGATTTACTGGGCGTAAAGGGCGTGTAGGCGGTCTGTTAAGTCAGGTGTGAAATTTCGGGGCTCAACCCCGAACGCGCGCTTGAAACTGGCAGGCTAGAGGACAGGAGAGGGAAGTGGAATTCCCGGTGTAGCGGTGAAATGCGTAGATATGCGGAGGAACACCGATGGCGAAGGCAATCCCCTGGGCCTGTACTGACGCTCATGCACGAAAGCGTGGGGAGCAAACAGGATTAGATACCCCGGTAGTCC</w:t>
      </w:r>
    </w:p>
    <w:p w14:paraId="392D9353">
      <w:pPr>
        <w:rPr>
          <w:rFonts w:hint="eastAsia"/>
        </w:rPr>
      </w:pPr>
      <w:r>
        <w:rPr>
          <w:rFonts w:hint="eastAsia"/>
        </w:rPr>
        <w:t>&gt;OTU010429</w:t>
      </w:r>
    </w:p>
    <w:p w14:paraId="4EC5EAA0">
      <w:pPr>
        <w:rPr>
          <w:rFonts w:hint="eastAsia"/>
        </w:rPr>
      </w:pPr>
      <w:r>
        <w:rPr>
          <w:rFonts w:hint="eastAsia"/>
        </w:rPr>
        <w:t>CCTACGGGTGGCTGCAGTCGGGAATTTTGGGCAATGGGCGAAAGCCTGACGGAGCAATACCGCGTGAGGGAGGAAGGCTCTTGGGTCGTAAACCTCTTTTCTCAGGGAAGAACACAATGACGGTACCTGAGGAATAAGCATCGGCTAACTCCGTGCCAGCAGCCGCGGTAAGACAGAGGGGGCAAGCGTTGTCCGGACTGACTGGGCGTAAAGCGCGCGCAGGCGGTCACAGGCGTCGGTGCTGAAAGTGCGCCGCTTAACGGCGCGATGCGTGCCGATACGCTGTGACTGGAGGGCGGGCGAGGGTGGTGGAATTGCCGGTGTAGTGGTGAAATGCGTAGAGATCGGCAGGAACACCAGTGGCGGAAGCGGCCACCTAGCCCGCACCTGACGCTGAGGCGCGACAGCGTGGGGAGCGAACTGGATTAGATACCATGGTAGTCC</w:t>
      </w:r>
    </w:p>
    <w:p w14:paraId="6514BF4A">
      <w:pPr>
        <w:rPr>
          <w:rFonts w:hint="eastAsia"/>
        </w:rPr>
      </w:pPr>
      <w:r>
        <w:rPr>
          <w:rFonts w:hint="eastAsia"/>
        </w:rPr>
        <w:t>&gt;OTU010430</w:t>
      </w:r>
    </w:p>
    <w:p w14:paraId="37D756CE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TTGTAGATTAATACTCTGCAATTTTGACGTTACCGACAGAATAAGCACCGGCTAACTCCGTGCCAGCAGCCGCGGTAATACGGAGGATCCAAGCGTTGTCCGGATTTATTGGGTTTAAAGGGTGCGTAGGCGGACCATTAAGTCAGAGGTGAAAGTTTGCAGCTTAACTGTAAAATTGCCTTTGAAACTGGTAGTCTTGAGTATAGTTGAGGTGGGCGGAATGTGTCATGTAGCGGTGAAATGCTTAGATATGATACAGAACACCGATTGCGAAGGCAGCTCACTAAACTATAACTGACGCTGAGGCACGAAAGCGTGGGGAGCAAACAGGATTAGATACCCCGGTAGTCC</w:t>
      </w:r>
    </w:p>
    <w:p w14:paraId="7C0621CA">
      <w:pPr>
        <w:rPr>
          <w:rFonts w:hint="eastAsia"/>
        </w:rPr>
      </w:pPr>
      <w:r>
        <w:rPr>
          <w:rFonts w:hint="eastAsia"/>
        </w:rPr>
        <w:t>&gt;OTU010431</w:t>
      </w:r>
    </w:p>
    <w:p w14:paraId="615729E4">
      <w:pPr>
        <w:rPr>
          <w:rFonts w:hint="eastAsia"/>
        </w:rPr>
      </w:pPr>
      <w:r>
        <w:rPr>
          <w:rFonts w:hint="eastAsia"/>
        </w:rPr>
        <w:t>CCTACGGGGGGCAGCAGTGAGGAATCTTCCGCAATGGGCGAAAGCCTGACGGAGCGACACCGCGTGAAGGATGAAGTCCTTTCCGGATGTAAACTTCTGTTCTGAGGGACGAAATTTTTGACGGTACCTCAGGAGAAAGCATCGGCTAACCCTGTGCCAGCAGCCGCGGTAAGACAGGGGATGCAAGCGTTACTCGGAATTACTGGGCGTAAAGCGTCTGCAGGTGTCCTGCCAAGTCTGGTGTCAAATGGCGATGCTCAACATCGTCAAAGTGCCGGAAACTCGCAGGATTGAGTCACTCAGAGGTATCTGGAATGTCGTGTGTAGGGGTAAAATCCGTAGATCCACGATGGAACGCCTAAAGCGAAAGCAGGATACTGGGGGTGTACTGACACTCAGAGACGAAAGCGTGGGGAGCAAAGGGGATTAGATACCCCTGTAGTCC</w:t>
      </w:r>
    </w:p>
    <w:p w14:paraId="2EB8B4EC">
      <w:pPr>
        <w:rPr>
          <w:rFonts w:hint="eastAsia"/>
        </w:rPr>
      </w:pPr>
      <w:r>
        <w:rPr>
          <w:rFonts w:hint="eastAsia"/>
        </w:rPr>
        <w:t>&gt;OTU010432</w:t>
      </w:r>
    </w:p>
    <w:p w14:paraId="2097504B">
      <w:pPr>
        <w:rPr>
          <w:rFonts w:hint="eastAsia"/>
        </w:rPr>
      </w:pPr>
      <w:r>
        <w:rPr>
          <w:rFonts w:hint="eastAsia"/>
        </w:rPr>
        <w:t>CCTACGGGCGGCTGCAGTCGAGAATCTTCGGCAATGGGCGCAAGCCTGACCGAGCGACGCCGCGTGGGGGACGAAGGCCTTCGGGTTGTAAACCCCTGTCGGGGGGGAGGAAGGCGTGGTGCAGAGCCCCGCTTGACCGATCCCCGGAGGAAGCACGGGCTAAGTTCGTGCCAGCAGCCGCGGTAAGACGAACCGTGCGAACGTTATTCGGAATCACTGGGCTTAAAGCGCGTGTAGGCGGGCCCGACCGTCGGTCGCTGAAAGCCCCCGGCTCAACCGGGGAAGCGGCGCCGAGACGACGGGCCTGGAGGGGAGTAGGGGGGCCTGGAACTTCCGGTGGAGCGGTGAAATGCGTAGAGATCGGAAAGAACACCAACGGCGAAAGCACTCTGCTGGGCCGACACTGACACTGAGAGACGAAAGCTAGGGGAGCGAATGGGATTAGATACCCTGGTAGTCC</w:t>
      </w:r>
    </w:p>
    <w:p w14:paraId="2ADD5C26">
      <w:pPr>
        <w:rPr>
          <w:rFonts w:hint="eastAsia"/>
        </w:rPr>
      </w:pPr>
      <w:r>
        <w:rPr>
          <w:rFonts w:hint="eastAsia"/>
        </w:rPr>
        <w:t>&gt;OTU010433</w:t>
      </w:r>
    </w:p>
    <w:p w14:paraId="096CA832">
      <w:pPr>
        <w:rPr>
          <w:rFonts w:hint="eastAsia"/>
        </w:rPr>
      </w:pPr>
      <w:r>
        <w:rPr>
          <w:rFonts w:hint="eastAsia"/>
        </w:rPr>
        <w:t>CCTACGGGCGGCAGCAGTCGGGAATTTTGCACAATGGCCGAAAGGCTGATGCAGCAACGCCGCGTGAGTGATGAAGGCCTTCGGGTTGTAAAGCTCTGTTGTCCGTGACGAACGGCCCGCTCAGGAAATGGGGCGGGTTTGACGGTAGCGGAAGAGGAAGCCCCGGCTAACTTCGTGCCAGCAGCCGCGGTAATACGAAGGGGGCTAGCGTTGTTCGGAATTACTGGGCGTAAAGGGCGCGTAGGCGGTCCTGATCGTCGGATGTGAAAGGCCTGGGCTCAACCTGGGAACTGCATCCGATACGGCGGGACTGGAGTGTGGGAGAGGTTGGTGGAATTCCCAGTGTAGAGGTGAAATTCGTAGATATTGGGAAGAACACCAGTGGCGAAGGCGGCTATCTGGCCCGTGATTGACGCTGAGGCGCGAAAGCGTGGGGAGCAAACAGGATTAGATACCCCTGTAGTCC</w:t>
      </w:r>
    </w:p>
    <w:p w14:paraId="252449B7">
      <w:pPr>
        <w:rPr>
          <w:rFonts w:hint="eastAsia"/>
        </w:rPr>
      </w:pPr>
      <w:r>
        <w:rPr>
          <w:rFonts w:hint="eastAsia"/>
        </w:rPr>
        <w:t>&gt;OTU010434</w:t>
      </w:r>
    </w:p>
    <w:p w14:paraId="20394745">
      <w:pPr>
        <w:rPr>
          <w:rFonts w:hint="eastAsia"/>
        </w:rPr>
      </w:pPr>
      <w:r>
        <w:rPr>
          <w:rFonts w:hint="eastAsia"/>
        </w:rPr>
        <w:t>CCTACGGGGGGCTGCAGTCGAGGATCTTCGGCAATGAGCGCAAGCTTGACCGAGCGACGCCGCGTGAGGGATGAAGGCCTTCGGGTTGTAAACCCCTGTCAGCCGCGAACAATGCTTACGACCTAATACGTCGTGAGTTGATTGTAGTGGCAGAGGAAGGGACGGCTAACTCTGTGCCAGCAGCCGCGGTAATACAGAGGGTGCGAGCGTTGTTCGGAATCACTGGGCGTAAAGCGCGCGCAGGCGGAGCATCAAGTCGGAAGTGAAATCTCGCCGCTCAACGGCGAGGCTGCTTTCGATACTGGCGCTCTAGGGACCGGTAGAGGCTGGTAGAATTGCAGGTGTAGCGGTGGAATGCGTAGAGATCTGCAAGAATACCCGTGGCGAAGGCGGCCAGCTGGGCCGGGTCCGACGCTGAGGCGCGAAAGCGTGGGGAGCAAACAGGATTAGATACCCCTGTAGTCC</w:t>
      </w:r>
    </w:p>
    <w:p w14:paraId="0970D2BE">
      <w:pPr>
        <w:rPr>
          <w:rFonts w:hint="eastAsia"/>
        </w:rPr>
      </w:pPr>
      <w:r>
        <w:rPr>
          <w:rFonts w:hint="eastAsia"/>
        </w:rPr>
        <w:t>&gt;OTU010435</w:t>
      </w:r>
    </w:p>
    <w:p w14:paraId="1ADFC801">
      <w:pPr>
        <w:rPr>
          <w:rFonts w:hint="eastAsia"/>
        </w:rPr>
      </w:pPr>
      <w:r>
        <w:rPr>
          <w:rFonts w:hint="eastAsia"/>
        </w:rPr>
        <w:t>CCTACGGGTGGCAGCAGTGGGGAATCTTGCGCAATGGGCGAAAGCCTGACGCAGCGACGCCGCGTGTGGGATGAAGGCCTTCGGGTTGTAAACCACTGTCGGGAGGGACGAAAATCTGACGGTACCTCCAAAGGAAGCACCGGCTAACTCCGTGCCAGCAGCCGCGGTAATACGGAGGGTGCAAGCGTTGTCCGGAATCACTGGGCGTAAAGGGCGCGTAGGCGGCCCGGTAAGTAGGGGGTGAAATCCTGAGGCTCAACCTGGGAATTGCATTCGAGACTGTGTTGCTGGAGTACGGAAGAGGAAGGCGGAATTCCCGGTGTAGCGGTGAAATGCGTAGATATCGAGAGGAACACCTGCGGCGAAGGCGGGTTGCTGGGCTGACACTGACGCTGAGGCGCGAAAGCCAGGGGAGCGAACGGGATTAGATACCCGTGTAGTCC</w:t>
      </w:r>
    </w:p>
    <w:p w14:paraId="4582BF2F">
      <w:pPr>
        <w:rPr>
          <w:rFonts w:hint="eastAsia"/>
        </w:rPr>
      </w:pPr>
      <w:r>
        <w:rPr>
          <w:rFonts w:hint="eastAsia"/>
        </w:rPr>
        <w:t>&gt;OTU010436</w:t>
      </w:r>
    </w:p>
    <w:p w14:paraId="69CF6BFA">
      <w:pPr>
        <w:rPr>
          <w:rFonts w:hint="eastAsia"/>
        </w:rPr>
      </w:pPr>
      <w:r>
        <w:rPr>
          <w:rFonts w:hint="eastAsia"/>
        </w:rPr>
        <w:t>CCTACGGGTGGCTGCAGTAGGGAATCTTCCGCAATGGACGCAAGTCTGACGGAGCAACGCCGCGTGAGTGATGAAGGTTTTCGGATCGTAAAGCTCTGTTGCCCTAGACGAACAGCAGGGAGAGTAACTGCTCTCTGTGTGACGGTATAGGAGAAGAAAGCCCCGGCTAACTACGTGCCAGCAGCCGCGGTAATACGTAGGGGGCAAGCGTTAATCGGAATTACTGGGCGTAAAGCGTGCGCAGGCGGTTGTGCAAGACAGGTGTGAAATCCCCGGGCTTAACCTGGGAACTGCATTTGTGACTGCACGGCTAGAGTGTGTCAGAGGGGGGTAGAATTCCACGTGTAGCGGTGAAATGCGTAGAGATGTGGAGGAACACCAGTGGCGAAGGCGACTTTCTGGGCTGTAACTGACGCTGAGGCGCGAAAGCGTGGGGAGCAAACAGGATTAGATACCCCGGTAGTCC</w:t>
      </w:r>
    </w:p>
    <w:p w14:paraId="572034E9">
      <w:pPr>
        <w:rPr>
          <w:rFonts w:hint="eastAsia"/>
        </w:rPr>
      </w:pPr>
      <w:r>
        <w:rPr>
          <w:rFonts w:hint="eastAsia"/>
        </w:rPr>
        <w:t>&gt;OTU010437</w:t>
      </w:r>
    </w:p>
    <w:p w14:paraId="6E134D93">
      <w:pPr>
        <w:rPr>
          <w:rFonts w:hint="eastAsia"/>
        </w:rPr>
      </w:pPr>
      <w:r>
        <w:rPr>
          <w:rFonts w:hint="eastAsia"/>
        </w:rPr>
        <w:t>CCTACGGGAGGCTGCAGTCGAGAATCTTGGGCAATGCCCGCAAGGGTGACCCAGCGACGCCGCGTGGAGGATGAAGTCCTTCGGGATGTAAACTCCTGTCAGGGGTTACCAAGTTCTGAGGAGCCCCAAAGGAAGAGGCGACTAACTCTGTGCCAGCAGTCGCGGTAATACAGAGGCCTCGAGCGTTAATCGGAATCACTGGGCTTAAAGCGTGCGTAGGCGGATATGAAAGCATGTTGTGAAATCCCTCGGCTCAACCGGGGAATTGCTTCGTGAACTTCATATCTCGAGGTTGGTAGGGGCGGTCGGAACGATAGGTGGAGCGGTGAAATGCGTAGATATCTATCGGAACGCCGACGGTGAAGACAGGCCGCTGGGCCAATACTGACGCTGAGGCACGAAAGCGTGGGGAGCAAACGGGATTAGATACCCGAGTAGTCC</w:t>
      </w:r>
    </w:p>
    <w:p w14:paraId="6BA5EAF2">
      <w:pPr>
        <w:rPr>
          <w:rFonts w:hint="eastAsia"/>
        </w:rPr>
      </w:pPr>
      <w:r>
        <w:rPr>
          <w:rFonts w:hint="eastAsia"/>
        </w:rPr>
        <w:t>&gt;OTU010438</w:t>
      </w:r>
    </w:p>
    <w:p w14:paraId="3179E3D3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GCCGCAAGGTTGACCTATCCCTGGAGGAAGCACGGGCTAAGTTCGTGCCAGCAGCCGCGGTAAGACGAACCGTGCGAACGTTGTTCGGAATCACTGGGCTTAAAGGGCGCGTAGGCGGACTTGCAAGTCTGCGGTGAAAGCCTCCAGCTCAACTGGAGAAGTGCCGTGGATACTGCGGGTCTCGAGGAGGGTAGGGGCATCTGGAACGTTGGGTGGAGCGGTGAAATGCGTTGATATCCAACGGAACTCCGGTGGCGAAGGCAGCTCTCTGGGACGGTACTGACGCTGAGACGCGAAAGCGTGGGGAGCGAACAGGATTAGATACCCTGGTAGTCC</w:t>
      </w:r>
    </w:p>
    <w:p w14:paraId="4930EDEA">
      <w:pPr>
        <w:rPr>
          <w:rFonts w:hint="eastAsia"/>
        </w:rPr>
      </w:pPr>
      <w:r>
        <w:rPr>
          <w:rFonts w:hint="eastAsia"/>
        </w:rPr>
        <w:t>&gt;OTU010439</w:t>
      </w:r>
    </w:p>
    <w:p w14:paraId="09583566">
      <w:pPr>
        <w:rPr>
          <w:rFonts w:hint="eastAsia"/>
        </w:rPr>
      </w:pPr>
      <w:r>
        <w:rPr>
          <w:rFonts w:hint="eastAsia"/>
        </w:rPr>
        <w:t>CCTACGGGGGGCTGCAGTGAGGGATTTTGCGCAATGGAGGAAACTCTGACGCAGCGACGCCGCGTGCGGGACGAAGCCTTTCGGGGTGTAAACCGCTGTCAGTGGGGAAGAGAATGGACGGTACCCACTGAGGAAGCCTCGGCTAACTACGTGCCAGCAGCCGCGGTAATACGGAGGGTGCAAGCGTTATCCGGATTCACTGGGTTTAAAGGGTGCGTAGGAGGGCAGGTAAGTCAGTGGTGAAATCCTAGAGCTTAACTCTAGAACTGCCGTTGATACTATCTGTCTTGAATCCCGTGGAGATGAGCGGAATATGTCATGTAGCGGTGAAATGCTTAGATATGACATAGAACACCAATTGCGAAGGCAGCTCGTTACACGAATATTGACTCTGAGGCACGAAAGCGTGGGGATCAAACAGGATTAGATACCCTAGTAGTCC</w:t>
      </w:r>
    </w:p>
    <w:p w14:paraId="0F0EA252">
      <w:pPr>
        <w:rPr>
          <w:rFonts w:hint="eastAsia"/>
        </w:rPr>
      </w:pPr>
      <w:r>
        <w:rPr>
          <w:rFonts w:hint="eastAsia"/>
        </w:rPr>
        <w:t>&gt;OTU010440</w:t>
      </w:r>
    </w:p>
    <w:p w14:paraId="66784EF3">
      <w:pPr>
        <w:rPr>
          <w:rFonts w:hint="eastAsia"/>
        </w:rPr>
      </w:pPr>
      <w:r>
        <w:rPr>
          <w:rFonts w:hint="eastAsia"/>
        </w:rPr>
        <w:t>CCTACGGGCGGCTGCAGTGGGGAATATTGGACAATGGGCGCAAGCCTGATCCAGCCATACCGCGTGAGTGAAGAAGGCCCTCGGGTTGTAAAGCTCTTTTGTTGGGAAAGAAATCCTGTCGGTTAATACCTGGCAGGGATGACGGTACCCAAAGAATAAGCACCGGCTAACTTCGTGCCAGCAGCCGCGGTAATACGAAGGGTGCAAGCGTTAATCGGAGTTACTGGGCGTAAAGGGTGCGTAGGCGGTTAGATGTGTGCGATGTGAAAGCCCCGGGCTTAACCTGGGAAGTGCATCGCAAACTGTCTGACTGGAGTACAGGAGAGGGTAGCGGAATTCACGGTGTAGCAGTGAAATGCGTAGATATCGTGAGGAACACCAGAGGCGAAGGCGGCTACCTGGACAGTAACTGACGCTCAGGCACGAAAGCGTGGGGAGCAAAAGGGATTAGATACCCCGGTAGTCC</w:t>
      </w:r>
    </w:p>
    <w:p w14:paraId="5E45FB0C">
      <w:pPr>
        <w:rPr>
          <w:rFonts w:hint="eastAsia"/>
        </w:rPr>
      </w:pPr>
      <w:r>
        <w:rPr>
          <w:rFonts w:hint="eastAsia"/>
        </w:rPr>
        <w:t>&gt;OTU010441</w:t>
      </w:r>
    </w:p>
    <w:p w14:paraId="139FB513">
      <w:pPr>
        <w:rPr>
          <w:rFonts w:hint="eastAsia"/>
        </w:rPr>
      </w:pPr>
      <w:r>
        <w:rPr>
          <w:rFonts w:hint="eastAsia"/>
        </w:rPr>
        <w:t>CCTACGGGAGGCTGCAGTGGGGAATTTTGGACAATGGGCGCAAGCCTGATCCAGCCATTCCGCGTGAGTGAAGAAGGCCTTCGGGTTGTAAAGCTCTTTCGCAAGGGAAGAAACGATTTAGACGAATAATCTAAGTTAATGACGGTACCTTGATAAGAAGCACCGGCTAACTACGTGCCAGCAGCCGCGGTAATACGTAGGGTGCGAGCGTTAATCGGAATTACTGGGCGTAAAGCGTGCGCAGGCGGTTTTGTAAGTCAGATGTGAAATCCCCGGGCTCAACCTGGGAACTGCGTTTGAAACTACGGGGCTGGAGTGTGGCAGAGGGAGGTGGAATTCCACGTGTAGCGGTGAAATGCGTAGATATGTGGAGGAACACCGATGGCGAAGGCAGCCTCCTGGGTCGACACTGACGCTCATGCACGAAAGCGTGGGGAGCAAACAGGATTAGATACCCCTGTAGTCC</w:t>
      </w:r>
    </w:p>
    <w:p w14:paraId="6916257E">
      <w:pPr>
        <w:rPr>
          <w:rFonts w:hint="eastAsia"/>
        </w:rPr>
      </w:pPr>
      <w:r>
        <w:rPr>
          <w:rFonts w:hint="eastAsia"/>
        </w:rPr>
        <w:t>&gt;OTU010442</w:t>
      </w:r>
    </w:p>
    <w:p w14:paraId="420F459D">
      <w:pPr>
        <w:rPr>
          <w:rFonts w:hint="eastAsia"/>
        </w:rPr>
      </w:pPr>
      <w:r>
        <w:rPr>
          <w:rFonts w:hint="eastAsia"/>
        </w:rPr>
        <w:t>CCTACGGGAGGCTGCAGTGGGGAATTTTGGACAATGGGCGCAAGCCTGATCCAGCCATGCCGCGTGTGTGAAGAAGGCCTTCGGGTTGTAAAGCACTTTCGGACGGAACGAAATCGCGCGAGTTAACAGCCCGCGTGGATGACGGTACCGTAAGAAGAAGCACCGGCTAACTCTGTGCCAGCAGCCGCGGTAATACAGAGGGTGCAAGCGTTAATCGGAATTACTGGGCGTAAAGGGCGCGTAGGCGGCAAGGTAAGTCAGCTGTGAAAGGTTGGGGCTCACCCCCAAGACAGCAGTTGAAACTGCCTTACTAGAGGGTAGGCGGAGAAAACGGAATTCCACAAGTAGCGGTGAAATGCGTAGATATGTGGAAGAACACCGGTGGCGAAAGCGACTTCCTGGACCAGTACCGACGTTCAGGCACGAAAGCGTGGGGAGCAAACAGGATTAGATACCCTGGTAGTCC</w:t>
      </w:r>
    </w:p>
    <w:p w14:paraId="03D1784C">
      <w:pPr>
        <w:rPr>
          <w:rFonts w:hint="eastAsia"/>
        </w:rPr>
      </w:pPr>
      <w:r>
        <w:rPr>
          <w:rFonts w:hint="eastAsia"/>
        </w:rPr>
        <w:t>&gt;OTU010443</w:t>
      </w:r>
    </w:p>
    <w:p w14:paraId="093F4F0C">
      <w:pPr>
        <w:rPr>
          <w:rFonts w:hint="eastAsia"/>
        </w:rPr>
      </w:pPr>
      <w:r>
        <w:rPr>
          <w:rFonts w:hint="eastAsia"/>
        </w:rPr>
        <w:t>CCTACGGGGGGCAGCAGTGGGGAATCTTGCACAATGGGGGAAACCCTGATGCAGCGACGCCGCGTGAGCGATGAAGCCCTTCGGGGTGTAAAGCTCTTTCGACGGGAACGATAATGACGGTACCCGGAGAAGAAGCTGCGGCTAACTACGTGCCAGCAGCCGCGGTAATACGTAGGCAGCAAGCGTTGTTCGGAGTTACTGGGCGTAAAGCGCACGTAGGCGGGTCTGTAAGTAGGGGGTGAAATCCCAGGGCTCAACCCTGGAACTGCCTTCTAGACTGCAGGCCTGGAGGTCAGGAGAGGCGAGTGGAATTCCGAGTGTAGAGGTGAAATTCGTAGATATGTGGAGGAACACCGATGGCGAAGGCAGCCCCCTGGGCCTGCACTGACGCTCATGCACGAAAGCGTGGGGAGCAAACAGGATTAGATACCCGTGTAGTCC</w:t>
      </w:r>
    </w:p>
    <w:p w14:paraId="2A1DA7A2">
      <w:pPr>
        <w:rPr>
          <w:rFonts w:hint="eastAsia"/>
        </w:rPr>
      </w:pPr>
      <w:r>
        <w:rPr>
          <w:rFonts w:hint="eastAsia"/>
        </w:rPr>
        <w:t>&gt;OTU010444</w:t>
      </w:r>
    </w:p>
    <w:p w14:paraId="0C54E888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GGCGGGGACGATAATGACGGTACCCGCAGAAGAAGCCCCGGCTAACTTCGTGCCAGCAGCCGCGGTAATACGGAGGGTGCAAGCGTTATCCGGATTGACTGGGCGTAAAGAGTTGCGTAGGTGGTTTGTTAAGCGAATAGTGAAATCTTGGGGCTCAACCTTAAGGCTATTATTCGAACTGGCAAACTCGAGAACAGGAGAGGTATCTGGAATTCCCAGTGTAGGAGTGAAATCCGTAGATATTGGGAGGAACACCAATGGCGTAGGCAGGATACTGGACTGTTTCTGACACTAAGGCACGAAAGCGTGGGGAGCGAACTGGATTAGATACCCTGGTAGTCC</w:t>
      </w:r>
    </w:p>
    <w:p w14:paraId="7B127770">
      <w:pPr>
        <w:rPr>
          <w:rFonts w:hint="eastAsia"/>
        </w:rPr>
      </w:pPr>
      <w:r>
        <w:rPr>
          <w:rFonts w:hint="eastAsia"/>
        </w:rPr>
        <w:t>&gt;OTU010445</w:t>
      </w:r>
    </w:p>
    <w:p w14:paraId="327A1E49">
      <w:pPr>
        <w:rPr>
          <w:rFonts w:hint="eastAsia"/>
        </w:rPr>
      </w:pPr>
      <w:r>
        <w:rPr>
          <w:rFonts w:hint="eastAsia"/>
        </w:rPr>
        <w:t>CCTACGGGAGGCTGCAGTAGGGAATATTGGTCAATGGATGGAAGTCTGAACCAGCCATGCCGCGTGCAGGAAGAAGGCCTTCTGGGTTGTAAACTGCTTTTGCCAGGGGATAAAAGGCCCATGCGTGGGACATTGAAGGTACCTGGTGAATAAGCCACGGCTAACTACGTGCCAGCAGCCGCGGTAATACAGAGGGTGCAAGCGTTAATCGGAATTACTGGGCGTAAAGCGCGCGTAGGTGGTTTGTTAAGTTGGATGTGAAAGCCCCGGGCTCAACCTGGGAACTGCATTCGATACTGGACGGCTAGAGTATGAAAGAGGGAGGTAGAATTCCACGTGTAGCGGTGAAATGCGTAGATATGTGGAGGAACACCGGTGGCGAAGGCGGCCCACTGGTCCGGTACTGACGCTGAGGTGCGAAAGCGTGGGGAGCAAACAGGATTAGATACCCCAGTAGTCC</w:t>
      </w:r>
    </w:p>
    <w:p w14:paraId="2D764479">
      <w:pPr>
        <w:rPr>
          <w:rFonts w:hint="eastAsia"/>
        </w:rPr>
      </w:pPr>
      <w:r>
        <w:rPr>
          <w:rFonts w:hint="eastAsia"/>
        </w:rPr>
        <w:t>&gt;OTU010446</w:t>
      </w:r>
    </w:p>
    <w:p w14:paraId="045D3334">
      <w:pPr>
        <w:rPr>
          <w:rFonts w:hint="eastAsia"/>
        </w:rPr>
      </w:pPr>
      <w:r>
        <w:rPr>
          <w:rFonts w:hint="eastAsia"/>
        </w:rPr>
        <w:t>CCTACGGGTGGCTGCAGTGAGGAATATTGGTCAATGGACGCAAGTCTGAACCAGCCATGCCGCGTGAAGGATGAAGGCCTTCTGGGTTGTAAACTTCTTTTACCGGGGAAGAAAACTATGGTTTCTACTATAGCCGACGGTACCCGAGGAATAAGCACCGGCTAACTCCGTGCCAGCAGCCGCGGTAATACGGAGGGTGCAAGCGTTATCCGGATTCACTGGGTTTAAAGGGAGCGTAGGTGGACTGGTAAGTCCGTGGTGAAATCCCCAAGCTTAACTTGGGAACTGCCGTGGATACTATCAATCTTGAATATCGTGGAGGTAAGCGGAATATGTCATGTAGCGGTGAAATGCTTAGATATGACATAGAACACCAATTGCGTAGGCAGCTTACTACACGATCATTGACGCTGAGGCACGAAAGCGTGGGGAGCAAACAGGATTAGATACCCCAGTAGTCC</w:t>
      </w:r>
    </w:p>
    <w:p w14:paraId="3EF93E95">
      <w:pPr>
        <w:rPr>
          <w:rFonts w:hint="eastAsia"/>
        </w:rPr>
      </w:pPr>
      <w:r>
        <w:rPr>
          <w:rFonts w:hint="eastAsia"/>
        </w:rPr>
        <w:t>&gt;OTU010447</w:t>
      </w:r>
    </w:p>
    <w:p w14:paraId="4F264468">
      <w:pPr>
        <w:rPr>
          <w:rFonts w:hint="eastAsia"/>
        </w:rPr>
      </w:pPr>
      <w:r>
        <w:rPr>
          <w:rFonts w:hint="eastAsia"/>
        </w:rPr>
        <w:t>CCTACGGGGGGCTGCAGTGGGGAATCTTGGACAATGGGCGAAACCCTGATCCAGCGATGCCGCGTGGGTGATGAAGGCCTTCGGGTCGTAAAGCCCTTTTTCAGGGGAAGATGATGACGGTACCCTGAGAATAAGCCCCGGCTAACTACGTGCCAGCAGCCGCGGTAATACAGAGGGCGCGAGCGTTGTTCGGAATCACTGGGCTTAAAGGGCGCGTAGGCGGCCGGGTTGGTCGTGGGTGAAATCCCCCAGCTTAACTGGGGAAGTGCTTACGATACTGCCCGGCTCGAGGGAGGAAGGGGCGGCCGGAACTGTCGGTGGAGCGGTGAAATGCGTTGATATCGACAGGAACGCCGGTGGCGAAAGCGGGCCGCTGGCCCTCTTCTGACGCTGAGGCGCGAAAGCCAGGGGAGCGAACGGGATTAGATACCCTAGTAGTCC</w:t>
      </w:r>
    </w:p>
    <w:p w14:paraId="51172A9F">
      <w:pPr>
        <w:rPr>
          <w:rFonts w:hint="eastAsia"/>
        </w:rPr>
      </w:pPr>
      <w:r>
        <w:rPr>
          <w:rFonts w:hint="eastAsia"/>
        </w:rPr>
        <w:t>&gt;OTU010448</w:t>
      </w:r>
    </w:p>
    <w:p w14:paraId="6D6CED06">
      <w:pPr>
        <w:rPr>
          <w:rFonts w:hint="eastAsia"/>
        </w:rPr>
      </w:pPr>
      <w:r>
        <w:rPr>
          <w:rFonts w:hint="eastAsia"/>
        </w:rPr>
        <w:t>CCTACGGGGGGCTGCAGTGGGGAATCTTGGACAATGGGGGCAACCCTGATCCAGCGATGCCGCGTGGGTGAAGAAGGCCTTCGGGTTGTAAAGCCCTTTAGGTCAGGAAGAAGGGTAATGATGGATAAAGTCATTACTTTGACGGTACTGACAGAATAAGCACCGGCAAACTCTGTGCCAGCAGCCGCGGTAATACAGAGGGTGCGAGCGTTAATCGGAATTACTGGGCGTAAAGGGCGCGTAGGCGGTGAGATGTGTGTGATGTGAAAGCCCTGGGCTTAACCTGGGAAGTGCATCGCAAACTATCTGACTGGAGTATAGGAGAGGGTGGCGGAATTTCCGGTGTAGCGGTGAAATGCGTAGATATCGGAAGGAACGTCGATGGCGAAGGCAGCCACCTGGCCTAATACTGACGCTGAGGCGCGAAAGCGTGGGGAGCGAACAGGATTAGATACCCGTGTAGTCC</w:t>
      </w:r>
    </w:p>
    <w:p w14:paraId="0AA39F5F">
      <w:pPr>
        <w:rPr>
          <w:rFonts w:hint="eastAsia"/>
        </w:rPr>
      </w:pPr>
      <w:r>
        <w:rPr>
          <w:rFonts w:hint="eastAsia"/>
        </w:rPr>
        <w:t>&gt;OTU010449</w:t>
      </w:r>
    </w:p>
    <w:p w14:paraId="69DDD139">
      <w:pPr>
        <w:rPr>
          <w:rFonts w:hint="eastAsia"/>
        </w:rPr>
      </w:pPr>
      <w:r>
        <w:rPr>
          <w:rFonts w:hint="eastAsia"/>
        </w:rPr>
        <w:t>CCTACGGGCGGCAGCAGTAGGGAATCTTCCACAATGGGCGAAAGCCTGATGGAGCAACGCCGCGTGAGTGATGAAGGTTTTCGGATCGTAAAACTCTGTTGTTAGGGAAGAACACCCGGGAGAGGATCCCGGTTTGACGGTACCTAACCAGAAAGCCACGGCTAACTACGTGCCAGCAGCCGCGGTAATACGTAGGGACCGAGCGTTGTCCGGAATCATTGGGCGTAAAGCGCGCGTAGGCGGCTGCCCACGTCGGGTGTGAAAGCTCGGGGCTCAACCCTGAGAGGCCACTCGATACGGGGCGGCTAGAGGCAGCTAGGGGAGAGTGGAATTCCCGGTGTAGCGGTGAAATGCGCAGATATCGGAAGGAACACCGGTGGCGAAAGCGGCGCGCTGGACCTCTTCTGACGCTGAGGCGCGAAAGCCAGGGGAGCGAACGGGATTAGATACCCTGGTAGTCC</w:t>
      </w:r>
    </w:p>
    <w:p w14:paraId="35DC07BC">
      <w:pPr>
        <w:rPr>
          <w:rFonts w:hint="eastAsia"/>
        </w:rPr>
      </w:pPr>
      <w:r>
        <w:rPr>
          <w:rFonts w:hint="eastAsia"/>
        </w:rPr>
        <w:t>&gt;OTU010450</w:t>
      </w:r>
    </w:p>
    <w:p w14:paraId="486039EA">
      <w:pPr>
        <w:rPr>
          <w:rFonts w:hint="eastAsia"/>
        </w:rPr>
      </w:pPr>
      <w:r>
        <w:rPr>
          <w:rFonts w:hint="eastAsia"/>
        </w:rPr>
        <w:t>CCTACGGGCGGCAGCAGTAGGGAATCTTCCACAATGGGCGCAAGCCTGATGGAGCAACGCCGCGTGAGTGATGAAGGCCTTCGGGTTGTAAAACTCTGTCTTCTGTGACGAAACAGTGCGTGAGTGGAAAGCTCGCACCTTGACGGTAACAGAGGAGGAAGCCACGGCTAACTACGTGCCAGCAGCCGCGGTAATACGTAGGTGGCAAGCGTTGTCCGGAATCACTGGGCGTAAAGCGCGCGCAGGCGGCGATCTACGTCTGGGGTGAAAGCCCGGAGCTCAACTCCGGGACTGCCTTGGATACGGGATCGCTTGAGGATTGGAGAGGCAAGGGGAATTCCACGTGTAGCGGTGAAATGCGTAGATATCAAGAGGAATACCGGTGGCGAAGGCGGGTAACTGGCCTAACACTGACACTCAGACCCGAAAGCGTGGGGATCAAACAGGATTAGATACCCTTGTAGTCC</w:t>
      </w:r>
    </w:p>
    <w:p w14:paraId="5A0650BB">
      <w:pPr>
        <w:rPr>
          <w:rFonts w:hint="eastAsia"/>
        </w:rPr>
      </w:pPr>
      <w:r>
        <w:rPr>
          <w:rFonts w:hint="eastAsia"/>
        </w:rPr>
        <w:t>&gt;OTU010451</w:t>
      </w:r>
    </w:p>
    <w:p w14:paraId="696CFD88">
      <w:pPr>
        <w:rPr>
          <w:rFonts w:hint="eastAsia"/>
        </w:rPr>
      </w:pPr>
      <w:r>
        <w:rPr>
          <w:rFonts w:hint="eastAsia"/>
        </w:rPr>
        <w:t>CCTACGGGGGGCTGCAGTGGGGAATCTTGCCCAATGGGCGAAAGCCTGAGGCAGCGACACCGCGTGCGGGAAGAAGGCCTTCGGGTTGTAAACCGCTTTCAGGAGGGACGAAGCCACTCGGGTTAATAGCCCAGAGGGTGACGGTACCTCCAGAAGAAGCTCCGGCTAACTTCGTGCCAGCAGCCGCGGTAATACGAAGGGGGCTAGCGTTGTTCGGAATTACTGGGCGTAAAGCGCGCGTAGGCGGACATTTAAGTCAGGGGTGAAATCCCAGGGCTCAACCCTGGAATTGCCTTTGATACTGAGAGTCTAGAGACCGGAAGAGGTTAGTGGAACTGCGAGTGTAGAGGTGAAATTCGTAGATATTCGCAAGAACACCAGTGGCGAAGGCGGCTAACTGGTCCGGTTCTGACGCTGAGGCGCGAAAGCGTGGGGAGCAAACAGGATTAGATACCCTGGTAGTCC</w:t>
      </w:r>
    </w:p>
    <w:p w14:paraId="371476DE">
      <w:pPr>
        <w:rPr>
          <w:rFonts w:hint="eastAsia"/>
        </w:rPr>
      </w:pPr>
      <w:r>
        <w:rPr>
          <w:rFonts w:hint="eastAsia"/>
        </w:rPr>
        <w:t>&gt;OTU010452</w:t>
      </w:r>
    </w:p>
    <w:p w14:paraId="6F2693F6">
      <w:pPr>
        <w:rPr>
          <w:rFonts w:hint="eastAsia"/>
        </w:rPr>
      </w:pPr>
      <w:r>
        <w:rPr>
          <w:rFonts w:hint="eastAsia"/>
        </w:rPr>
        <w:t>CCTACGGGAGGCAGCAGTGGGGAATATTGCACAATGGGCGGAAGCCTGATGCAGCGACGCCGCGTGAGGGATGACGGCCTTCGGGTTGTAAACCTCTTTCGACCCTGACGAAGCGCAAGTGACGGTAGGGGGAGAAGAAGCACCGGCCAACTACGTGCCAGCAGCCGCGGTAAGACGTAGGGTGCGAGCGTTGTCCGGATTCATTGGGCGTAAAGCGCGCGCAGGCGGCCCGGTAAGTCGGATGTGAAAACCTGCGGCTCAACCGCGGGCTGTCATTCGATACTGCCGGGCTCGAGGCAGGTAGGGGCACCTGGAACGAGCGGTGGAGCGGTGAAATGCGTTGATATCGCTCGGAACTCCGGTGGCGAAGGCGAGGTGCTGGACCCTTTCTGACGCTGAGGCGCGAAAGCCAGGGGAGCAAACGGGATTAGATACCCGTGTAGTCC</w:t>
      </w:r>
    </w:p>
    <w:p w14:paraId="1F17EBB0">
      <w:pPr>
        <w:rPr>
          <w:rFonts w:hint="eastAsia"/>
        </w:rPr>
      </w:pPr>
      <w:r>
        <w:rPr>
          <w:rFonts w:hint="eastAsia"/>
        </w:rPr>
        <w:t>&gt;OTU010453</w:t>
      </w:r>
    </w:p>
    <w:p w14:paraId="3FD99B22">
      <w:pPr>
        <w:rPr>
          <w:rFonts w:hint="eastAsia"/>
        </w:rPr>
      </w:pPr>
      <w:r>
        <w:rPr>
          <w:rFonts w:hint="eastAsia"/>
        </w:rPr>
        <w:t>CCTACGGGTGGCAGCAGTCGAGAATTTTTCACAATGGGGGAAACCCTGATGGAGCGACGCCGCGTGGGGGATGAAGGGCTTCGGCTCGTAAACCCCTGTCAGCCGCGAACAATGCTTACGACCTAATACGTCGTAAGTTGATTGTAGTGGCAGAGGAAGGGACGGCTAACTCTGTGCCAGCAGCCGCGGTAAGACAGAGGGGGCAAGCGTTGTCCGGATTTACTGGGCGTACAGCGCGCGCAGGCGGCAGGCGACGTGCCGTGTGACACGTGGGGGCTCAACCCCCACCGGCCATGGTAGACGCGCCGGCTAGAGGCAGGGAGAGGGAGGTGGAATGCCCGGTGGAGCGGTGAAATGCGTAGAGATCGGGCGGAACACCCGGGGCGAAGGCGGCCTCCTGGCCCTGGCCTGACGCTGAGGCGCGAGAGCGTGGGGAGCGAACCGGATTAGATACCCCTGTAGTCC</w:t>
      </w:r>
    </w:p>
    <w:p w14:paraId="24C7E30B">
      <w:pPr>
        <w:rPr>
          <w:rFonts w:hint="eastAsia"/>
        </w:rPr>
      </w:pPr>
      <w:r>
        <w:rPr>
          <w:rFonts w:hint="eastAsia"/>
        </w:rPr>
        <w:t>&gt;OTU010454</w:t>
      </w:r>
    </w:p>
    <w:p w14:paraId="6056D8EE">
      <w:pPr>
        <w:rPr>
          <w:rFonts w:hint="eastAsia"/>
        </w:rPr>
      </w:pPr>
      <w:r>
        <w:rPr>
          <w:rFonts w:hint="eastAsia"/>
        </w:rPr>
        <w:t>CCTACGGGGGGCAGCAGTGGGGAATATTGGACAATGGGCGAAAGCCTGATCCAGCAATGCCGCGTGTGTGAAGAAGGCCTGCGGGTTGTAAAGCACTTTCAGCAGGGAAGAAAAGTTTGAGGCTAATATCCTCAAATCTTGACGTCACCTGCAGAAGAAGCACCGGCTAACTCTGTGCCAGCAGCCGCGGTAATACAGAGGGTGCAAGCGTTGTTCGGATTTATTGGGCGTAAAGAGCGTGTAGGCGGCCAGACAGGTCCGTTGTGAAAACTGGAGGCTTAACCTTCAGACGTCGACGGAAACCGTGTGGCTAGAGTCCGGAAGAGGAGAGTGGAATTCCTGGTGTAGCGGTGAAATGCGCAGATATCAGGAGGAACACCGGTGGCGAAGGCGGGTCTCTGGGCCGATACTGACGCTGAGGAGCGAAAGCGTGGGGAGCGAACAGGATTAGATACCCCAGTAGTCC</w:t>
      </w:r>
    </w:p>
    <w:p w14:paraId="1E365DD6">
      <w:pPr>
        <w:rPr>
          <w:rFonts w:hint="eastAsia"/>
        </w:rPr>
      </w:pPr>
      <w:r>
        <w:rPr>
          <w:rFonts w:hint="eastAsia"/>
        </w:rPr>
        <w:t>&gt;OTU010455</w:t>
      </w:r>
    </w:p>
    <w:p w14:paraId="15EC93E5">
      <w:pPr>
        <w:rPr>
          <w:rFonts w:hint="eastAsia"/>
        </w:rPr>
      </w:pPr>
      <w:r>
        <w:rPr>
          <w:rFonts w:hint="eastAsia"/>
        </w:rPr>
        <w:t>CCTACGGGCGGCTGCAGTGGGGAATATTGGACAATGGGCGCAAGCCTGATCCAGCCATACCGCGTGGGTGAAGAAGGCCTTCGGGTTGTAAAGCCCTTTTGTTGGGAAAGAAATCCTGTCGATTAATACTTGGCGGGGATGACGGTACCCAAAGAATAAGCACCGGCTAACTTCGTGCCAGCAGCCGCGGTAATACAGAGGGGGCAAGCGTTGTTCGGAATTACTGGGCGTAAAGCGCATGTAGGCGGTTTGTTAAGTCGCGTGTGAAAGCTTCCGGCTCAACCGGAAAAGTGCGCGCGAAACTGGCGAACTTGAGTGCCGGAGAGGGTGGCGGAATTCCCGGTGTAGCAGTGAAATGCGTAGAGATCGGGAGGAACATCTGTGGCGAAGGCGGCCACCTGGACCAGCACTGACACTGAGGCACGAAAGCGTGGGGAGCAAACAGGATTAGATACCCTAGTAGTCC</w:t>
      </w:r>
    </w:p>
    <w:p w14:paraId="7A8C2FBB">
      <w:pPr>
        <w:rPr>
          <w:rFonts w:hint="eastAsia"/>
        </w:rPr>
      </w:pPr>
      <w:r>
        <w:rPr>
          <w:rFonts w:hint="eastAsia"/>
        </w:rPr>
        <w:t>&gt;OTU010456</w:t>
      </w:r>
    </w:p>
    <w:p w14:paraId="3F28D3A5">
      <w:pPr>
        <w:rPr>
          <w:rFonts w:hint="eastAsia"/>
        </w:rPr>
      </w:pPr>
      <w:r>
        <w:rPr>
          <w:rFonts w:hint="eastAsia"/>
        </w:rPr>
        <w:t>CCTACGGGAGGCAGCAGTAGGGAATCTTCCGCAATGGACGAAAGTCTGACGGAGCAACGCCGCGTGAGCGATGAAGGCCTTCGGGTCGTAAAGCTCTGTTGTTAGGGAAGAACAAGTATCGGAGTAACTGCCGGTACCTTGACGGTACCTGACGAGAAAGCCACGGCTAACTACGTGCCAGCAGCCGCGGTAATACGTAGGTGGCAAGCGTTGTCCGGAATTATTGGGCGTAAAGGGCGCGTAGGCGGCCCGGTAAGTAGGGGGTGAAATCTTGCGGCTTAACCGCAAGGCTGCCTTCTAAACTGCCAGGCTCGAGCACAGTAGAGGCAGGTGGAATTCCCGGTGTAGCGGTGGAATGCGTAGAGATGTGGAGGAACACCAGTGGCGAAGGCGGCTTTCTGGTCTGTAACTGACGCTGAGGCGCGAAAGCGTGGGGAGCAAACAGGATTAGATACCCCGGTAGTCC</w:t>
      </w:r>
    </w:p>
    <w:p w14:paraId="60E26430">
      <w:pPr>
        <w:rPr>
          <w:rFonts w:hint="eastAsia"/>
        </w:rPr>
      </w:pPr>
      <w:r>
        <w:rPr>
          <w:rFonts w:hint="eastAsia"/>
        </w:rPr>
        <w:t>&gt;OTU010457</w:t>
      </w:r>
    </w:p>
    <w:p w14:paraId="2E7FA10C">
      <w:pPr>
        <w:rPr>
          <w:rFonts w:hint="eastAsia"/>
        </w:rPr>
      </w:pPr>
      <w:r>
        <w:rPr>
          <w:rFonts w:hint="eastAsia"/>
        </w:rPr>
        <w:t>CCTACGGGGGGCAGCAGTGGGGAATATTGCACAATGGGCGCAAGCCTGATGCAGCGACGCCGCGTGGGGGATGACGGCCTTCGGGTCGTAAACCTCTTTTGTGAGGGAAGAAGTTCTGACGGTACCTCACGAATAAGCCACGGCTAACTACGTGCCAGCAGCCGCGGTAATACAGAGGTCTCAAGCGTTGTTCGGAATTACTGGGCGTAAAGGGCGCGTAGGCGGTTTGTTAAGTCATGTGTGAAATCCCTCGGCTCAACCGGGGAAGGACGCATGAAACTGGCAAGCTAGAGTACCAAAGAGGGGGGTGGAATTCCCGGTGTAGCGGTGAAATGCGTAGATATCGGGAGGAACACCTGTGGCGAAGGCGGCCCCCTGGTTGGATACTGACGCTGATACGCGAAAGCGTGGGGAGCAAACAGGATTAGATACCCCGGTAGTCC</w:t>
      </w:r>
    </w:p>
    <w:p w14:paraId="14F37273">
      <w:pPr>
        <w:rPr>
          <w:rFonts w:hint="eastAsia"/>
        </w:rPr>
      </w:pPr>
      <w:r>
        <w:rPr>
          <w:rFonts w:hint="eastAsia"/>
        </w:rPr>
        <w:t>&gt;OTU010458</w:t>
      </w:r>
    </w:p>
    <w:p w14:paraId="1B2C15BC">
      <w:pPr>
        <w:rPr>
          <w:rFonts w:hint="eastAsia"/>
        </w:rPr>
      </w:pPr>
      <w:r>
        <w:rPr>
          <w:rFonts w:hint="eastAsia"/>
        </w:rPr>
        <w:t>CCTACGGGCGGCTGCAGTGAGGGATATTGCACAATGGGGGAAACCCTGATGCAGCGACGCCGCGTGGGTGATGAAGGTCTTCGGATCGTAAAACCCTTTTCTAGGTGACGAGCAAGGACGGTAGCCTAGGAATAAGTCTCGGCTAACTACGTGCCAGCAGCCGCGGTAAAACGTAGGAGGCGAGCGTTATCCGGAGTTACTGGGCGTAAAGCGCGCGCAGGCGGCCCGTTAAGTCGGTTGTGAAAACCCGAGGCTCAACCTCGGGCCTGCATCCGATACTGGCGGGCTTGAGGCAGGTAGGGGAGAGTGGAATTCCCGGTGTAGCGGTGAAATGCGCAGATATCGGGAGGAACACCAGTAGCGAAGGCGGCTCGCTGGGCCGTTCCTGACGCTGAGACGCGAAAGCTAGGGGAGCGAACAGGATTAGATACCCTGGTAGTCC</w:t>
      </w:r>
    </w:p>
    <w:p w14:paraId="0295922A">
      <w:pPr>
        <w:rPr>
          <w:rFonts w:hint="eastAsia"/>
        </w:rPr>
      </w:pPr>
      <w:r>
        <w:rPr>
          <w:rFonts w:hint="eastAsia"/>
        </w:rPr>
        <w:t>&gt;OTU010459</w:t>
      </w:r>
    </w:p>
    <w:p w14:paraId="2907C496">
      <w:pPr>
        <w:rPr>
          <w:rFonts w:hint="eastAsia"/>
        </w:rPr>
      </w:pPr>
      <w:r>
        <w:rPr>
          <w:rFonts w:hint="eastAsia"/>
        </w:rPr>
        <w:t>CCTACGGGCGGCAGCAGTGGGGAATCTTGCCCAATGGACGAAAGTCTGAGGCAGCGACGCCGCGTGGGGGAAGAAGGCCTTTGGGTCGTAAAGTCCTGTCAGCAGGGAAAAACAAAATGATGGTACCTGCAGAGGAAGCTCCGGCTAACTACGTGCCAGCAGCCGCGGTCATACGTAGGATCCAAGCGTTATCCGGATTTACTGGGCGTAAAGAGTTGCGTAGGTGGCAGAGTAAGTTAGTAGTGAAATCGTGTGGCTCAACCATACACCCATTACTAAAACTGCTAAGCTAGAGTATATGAGAGGTAGCTGGAATTCCTAGTGTAGGAGTGAAATCCGTAGATATTAGGAGGAACACCGATGGCGTAGGCAGGCTACTGGCATATTACTGACACTAAGGCACGAAAGCGTGGGGAGCGAACGGGATTAGATACCCGGGTAGTCC</w:t>
      </w:r>
    </w:p>
    <w:p w14:paraId="0153BA65">
      <w:pPr>
        <w:rPr>
          <w:rFonts w:hint="eastAsia"/>
        </w:rPr>
      </w:pPr>
      <w:r>
        <w:rPr>
          <w:rFonts w:hint="eastAsia"/>
        </w:rPr>
        <w:t>&gt;OTU010460</w:t>
      </w:r>
    </w:p>
    <w:p w14:paraId="54A76B97">
      <w:pPr>
        <w:rPr>
          <w:rFonts w:hint="eastAsia"/>
        </w:rPr>
      </w:pPr>
      <w:r>
        <w:rPr>
          <w:rFonts w:hint="eastAsia"/>
        </w:rPr>
        <w:t>CCTACGGGGGGCTGCAGTGGGGAATTTTGGACAATGGGGGCAACCCTGATCCAGCAATGCCGCGTGAGTGAAGAAGGCCTTCGGGTTGTAAAGCTCTTTCGGTGGGAACGAAATGGCCCGTGCTAACACCATGGGTCGATGACGGTACTCACAGAAGAAGCACCGGCTAACTACGTGCCAGCAGCCGCGGTAATACGTAGGGTGCAAGCGTTAATCGGAATTACTGGGCGTAAAGCGCGCGTAGGTGGTTCGTTAAGTTGGATGTGAAAGCCCCGGGCTCAACCTGGGAACTGCATTTGAAACTCCCTGTCTTGAGTGCTGGAGAGGAAAGCGGAATTCCTGGTGTAGAGGTGAAATGCGTAGATATCAGGAGGAACACCGGTGGTGTAAACGGCTTTCTGGACCATAACTGACGCTGATGCACGAAAGCGTGGGTAGCAAACAGGATTAGATACCCGTGTAGTCC</w:t>
      </w:r>
    </w:p>
    <w:p w14:paraId="4501954B">
      <w:pPr>
        <w:rPr>
          <w:rFonts w:hint="eastAsia"/>
        </w:rPr>
      </w:pPr>
      <w:r>
        <w:rPr>
          <w:rFonts w:hint="eastAsia"/>
        </w:rPr>
        <w:t>&gt;OTU010461</w:t>
      </w:r>
    </w:p>
    <w:p w14:paraId="3F7F772D">
      <w:pPr>
        <w:rPr>
          <w:rFonts w:hint="eastAsia"/>
        </w:rPr>
      </w:pPr>
      <w:r>
        <w:rPr>
          <w:rFonts w:hint="eastAsia"/>
        </w:rPr>
        <w:t>CCTACGGGAGGCAGCAGTGGGGAATTTTGGACAATGGGCGCAAGCCTGATCCAGCCATGCCGCGTGGGTGAAGAAGGCCTTCGGGTTGTAAAGCCCTTTCGGCTGGGACGAAAAGGTCCGTGTTAACACCACGGATCCATGACGGTACCAGCAGAAGAAGCACCGGCTAACTACGTGCCAGCAGCCGCGGTAATACGGGGGGAGCAAGCGTTGTTCGGATTTACTGGGCGTAAAGGGCGCGTAGGCGGCGCGACAAGTCACTTGTGAAATCTCTGGGCTCAACCCAGAACGGTCAAGTGATACTGTCGTGCTAGAGTGCGGAAGGGGCTACTGGAATTCTCGGTGTAGCGGTGAAATGCGTAGATATCGAGAGGAACACCTGCGGCGAAGGCGGCTTACTGGTCCGGAACTGACGCTGAGGTGCGAAAGCGTGGGGAGCAAACAGGATTAGATACCCTTGTAGTCC</w:t>
      </w:r>
    </w:p>
    <w:p w14:paraId="393D4D8A">
      <w:pPr>
        <w:rPr>
          <w:rFonts w:hint="eastAsia"/>
        </w:rPr>
      </w:pPr>
      <w:r>
        <w:rPr>
          <w:rFonts w:hint="eastAsia"/>
        </w:rPr>
        <w:t>&gt;OTU010462</w:t>
      </w:r>
    </w:p>
    <w:p w14:paraId="58CCB704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AAGAAAAGCCGCAAGGCCTGATCGACCCCTGGAGGAAGCACGGGCTAAGTTCGTGCCAGCAGCCGCGGTAAGACGAACCGTGCGAACGTTGTTCGGAATCACTGGGCGTAAAGGGCTCGTAGGCGGTTTGTCGCGTCGGGAGTGAAAACCAGGTGCTTAACACCTGGCTTGCTTTCGATACGGGCAGACTAGAGGTATTCAGGGGAGAACGGAATTCCTGGTGTAGCGGTGAAATGCGCAGATATCAGGAGGAACACCGGTGGCGAAGGCGGCCCGCTGGGCAGTGAGGGGCAACCCTCTGAAAGCTGACGCTGAGGCGCGACAGCGTGGGGAGCAAACAGGATTAGATACCCTAGTAGTCC</w:t>
      </w:r>
    </w:p>
    <w:p w14:paraId="27AD6E6C">
      <w:pPr>
        <w:rPr>
          <w:rFonts w:hint="eastAsia"/>
        </w:rPr>
      </w:pPr>
      <w:r>
        <w:rPr>
          <w:rFonts w:hint="eastAsia"/>
        </w:rPr>
        <w:t>&gt;OTU010463</w:t>
      </w:r>
    </w:p>
    <w:p w14:paraId="2E59E56E">
      <w:pPr>
        <w:rPr>
          <w:rFonts w:hint="eastAsia"/>
        </w:rPr>
      </w:pPr>
      <w:r>
        <w:rPr>
          <w:rFonts w:hint="eastAsia"/>
        </w:rPr>
        <w:t>CCTACGGGCGGCTGCAGTGGGGAATCTTGCACAATGGGGGAAACCCTGATGCAGCGACGCCGCGTGAGTGATGAAGCCCTTCGGGGTGTAAAGCTCTTTCGGCAGGGACGATAATGACGGTACCTGAAGAAGAAGCTGCGGCTAACTACGTGCCAGCAGCCGCGGTAATACGTAGGCAGCGAGCGTTGTTCGGAATTACTGGGCGTAAAGGGCTCGTAGGCGGCCAACTAAGTCAGACGTGAAATCCCCCGGCTCAACCTGGGAACTGCGTCTGATACTGGTTGGCTTGAATCCGGGAGAGGGATGCAGAATTCCAGGTGTAGCGGTGAAATGCGTAGATATCGGGAGGAACACCAGTGGCGAAGGCGACTACCTGGCCCACTCTTGACGCTGAGGCGCGAAAGCTAGGGGAGCGAACGGGATTAGATACCCGAGTAGTCC</w:t>
      </w:r>
    </w:p>
    <w:p w14:paraId="7C66ACCE">
      <w:pPr>
        <w:rPr>
          <w:rFonts w:hint="eastAsia"/>
        </w:rPr>
      </w:pPr>
      <w:r>
        <w:rPr>
          <w:rFonts w:hint="eastAsia"/>
        </w:rPr>
        <w:t>&gt;OTU010464</w:t>
      </w:r>
    </w:p>
    <w:p w14:paraId="466A409E">
      <w:pPr>
        <w:rPr>
          <w:rFonts w:hint="eastAsia"/>
        </w:rPr>
      </w:pPr>
      <w:r>
        <w:rPr>
          <w:rFonts w:hint="eastAsia"/>
        </w:rPr>
        <w:t>CCTACGGGAGGCTGCAGTGGGGAATTTTGGACAATGGGGGCAACCCTGATCCAGCGACGCCGCGTGAAGGATGAAGGTCTTCGGATTGTAAACTTCTTTTGATGGGGATGAATGACCTGATGAATAATCAGGAGTGACAGTACTCATCGAATAAGCCCCGGCTAACTCCGTGCCAGCAGCCGCGGTAATACGGAGGGGGCTAGCGTTGTTCGGAATTACTGGGCGTAAAGCGCACGTAGGCGGCTTTGTAAGTTAGAGGTGAAAGCCCGGAGCTCAACTCCGGAACTGCCTTTAAGACTGCATCGCTTGAACGTCGGAGAGGTAAGTGGAATTCCGAGTGTAGAGGTGAAATTCGTAGATATTCGGAAGAACACCAGTGGCGAAGGCGACTTACTGGACGACTGTTGACGCTGAGGTGCGAAAGCGTGGGGAGCAAACAGGATTAGATACCCCTGTAGTCC</w:t>
      </w:r>
    </w:p>
    <w:p w14:paraId="5771408E">
      <w:pPr>
        <w:rPr>
          <w:rFonts w:hint="eastAsia"/>
        </w:rPr>
      </w:pPr>
      <w:r>
        <w:rPr>
          <w:rFonts w:hint="eastAsia"/>
        </w:rPr>
        <w:t>&gt;OTU010465</w:t>
      </w:r>
    </w:p>
    <w:p w14:paraId="1FFFB732">
      <w:pPr>
        <w:rPr>
          <w:rFonts w:hint="eastAsia"/>
        </w:rPr>
      </w:pPr>
      <w:r>
        <w:rPr>
          <w:rFonts w:hint="eastAsia"/>
        </w:rPr>
        <w:t>CCTACGGGGGGCTGCAGTAGGGAATCTTCCGCAATGGACGAAAGTCTGACGGAGCAACGCCGCGTGAACGATGAAGGCTTTCGGGTCGTAAAGTTCTGTTGTCAGGGAAGAACAAGTACCGGAGTAACTGCCGGTACCTTGACGGTACCTGACCAGAAAGCCACGGCTAACTACGTGCCAGCAGCCGCGGTAATACGTAGGTGGCAAGCGTTGTCCGGAATTATTGGGCGTAAAGCGCACGTAGGCGGCGTCGTAAGTCAGGGGTGAAATCCCGGAGCTCAACTCCGGAACTGCCCTTGAAACTGCAATGCTAGAATCCGGAAGAGGTTGGTGGAACTGCGAGTGTAGAGGTGAAATTCGTAGATATTAGGAAGAACACCAGTGGCGAAGGCGGCTACCTGGACCGGTTCTGACGCTGATGCGCGAAAGCGTGGGTAGCAAACAGGATTAGATACCCCAGTAGTCC</w:t>
      </w:r>
    </w:p>
    <w:p w14:paraId="2E02A04F">
      <w:pPr>
        <w:rPr>
          <w:rFonts w:hint="eastAsia"/>
        </w:rPr>
      </w:pPr>
      <w:r>
        <w:rPr>
          <w:rFonts w:hint="eastAsia"/>
        </w:rPr>
        <w:t>&gt;OTU010466</w:t>
      </w:r>
    </w:p>
    <w:p w14:paraId="6273EF7F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CCTTTCAGGAGGGACGAAGGTCATACGGTTAATAGCCGGCATGACTGACGGTACCTGCAGAAGAAGCGCCGGCTAACTACGTGCCAGCAGCCGCGGTAATACGGAGGGTGCAAGCGTTATCCGGATTCACTGGGTTTAAATGGTGCGTAGGTGGGTTGGTAAGTCCGTGGTGAAATCCCCAAGCTTAACTTGGGAACTGCCGTGGATACTATCAATCTTGAATATCGTTGAGGTTAGCGGAATATGTCATGTAGCGGTGAAATGCTTAGATATGACATAGAACACCGATAGCGGAGGCAGCTAACTAAGCGATCATTGACACTGAGGCACGAAAGCGTGGGGAGCAAACAGGATTAGATACCCCAGTAGTCC</w:t>
      </w:r>
    </w:p>
    <w:p w14:paraId="6BDAC2BE">
      <w:pPr>
        <w:rPr>
          <w:rFonts w:hint="eastAsia"/>
        </w:rPr>
      </w:pPr>
      <w:r>
        <w:rPr>
          <w:rFonts w:hint="eastAsia"/>
        </w:rPr>
        <w:t>&gt;OTU010467</w:t>
      </w:r>
    </w:p>
    <w:p w14:paraId="1B9A6094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AGTGGGGAGGAAATGCCTAGGGGTTCTCTCCTAGGTTTGACCTATCCGCAGAGGAAGTCCGGGCTAAGTTCGTGCCAGCAGCCGCGGTAATACGAAGGGGGCTAGCGTTGCTCGGATTTACTGGGCGTAAAGGGCGCGTAGGCGGCGCAACAAGTCACTTGTGAAATCTCCGGGCTTAACTCGGAGCGGCCAAGTGATACTGTCGTGCTAGAGTGCGGAAGGGGCAACTGGAATTCTCGGTGTAGCGGTGAAATGCGTAGATATCGAGAGGAACACCTGCGGCGAAGGCGGGTTGCTGGGCTGACACTGACGCTGAGGCGCGAAAGCCAGGGGAGCGAACGGGATTAGATACCCGGGTAGTCC</w:t>
      </w:r>
    </w:p>
    <w:p w14:paraId="65003C02">
      <w:pPr>
        <w:rPr>
          <w:rFonts w:hint="eastAsia"/>
        </w:rPr>
      </w:pPr>
      <w:r>
        <w:rPr>
          <w:rFonts w:hint="eastAsia"/>
        </w:rPr>
        <w:t>&gt;OTU010468</w:t>
      </w:r>
    </w:p>
    <w:p w14:paraId="69577C0A">
      <w:pPr>
        <w:rPr>
          <w:rFonts w:hint="eastAsia"/>
        </w:rPr>
      </w:pPr>
      <w:r>
        <w:rPr>
          <w:rFonts w:hint="eastAsia"/>
        </w:rPr>
        <w:t>CCTACGGGGGGCTGCAGTGGGGAATATTGGACAATGGGCGCAAGCCTGATCCAGCCATGCCGCGTGGATGATGAAGGCCTTAGGGTTGTAAAGTCCTTTTAACGGGGAAGATAATGACGGTACCCGTAGAATAAGCCCCGGCTAACTTCGTGCCAGCAGCCGCGGTAATACGAAGGGGGCTAGCGTTGCTCGGATTTACTGGGCGTAAAGGGCGCGTAGGCGGCGCGACAAGTCACTTGTGAAATCTCCGGGCTCAACCCGGCAGCGGTCAAGTGATACTGTCGTGCTAGAGTGCGGAAGGGGCAACTGGAATTCTCGGTGTAGCGGTGAAATGCGTAGATATCAGGAGGAACACCGATGGCGAAGGCAGATCTCTGGGCCTTACCTGACGCTGAGGAGCGAAAGCTGGGGGAGCGAACAGGATTAGATACCCGAGTAGTCC</w:t>
      </w:r>
    </w:p>
    <w:p w14:paraId="45F2C40F">
      <w:pPr>
        <w:rPr>
          <w:rFonts w:hint="eastAsia"/>
        </w:rPr>
      </w:pPr>
      <w:r>
        <w:rPr>
          <w:rFonts w:hint="eastAsia"/>
        </w:rPr>
        <w:t>&gt;OTU010469</w:t>
      </w:r>
    </w:p>
    <w:p w14:paraId="0702364F">
      <w:pPr>
        <w:rPr>
          <w:rFonts w:hint="eastAsia"/>
        </w:rPr>
      </w:pPr>
      <w:r>
        <w:rPr>
          <w:rFonts w:hint="eastAsia"/>
        </w:rPr>
        <w:t>CCTACGGGTGGCAGCAGTAAGGAATATTGGACAATGGGCGCAAGCCTGATCCAGCCATGCCGCGTGCAGGATGACGGTCCTATGGATTGTAAACTGCTTTTATACGGGAAGAAACCCTCTTACGTGTAGGAGGCTGACGGTACCTGAGGAATAAGGATCGGCTAACTCCGTGCCAGCAGCCGCGGTAATACGGAGGATCCAAGCGTTGTCCGGAATTATTGGGCGTAAAGAGCTCGTAGGCGGTTTGTCGCGTCTGTCGTGAAAGCCCACGGCTTAACCGTGGGTCTGCGGTGGATACGGGCAGGCTAGAGGCAGGTAGGGGAGAATGGAATTCCCGGTGTAGCGGTGAAATGCGCAGATATCGGGAGGAACACCGGTGGCGAAGGCGGTTCTCTGGGCCTGTACTGACGCTGAGGAGCGAAAGCGTGGGGAGCGAACAGGATTAGATACCCCAGTAGTCC</w:t>
      </w:r>
    </w:p>
    <w:p w14:paraId="5D6340F6">
      <w:pPr>
        <w:rPr>
          <w:rFonts w:hint="eastAsia"/>
        </w:rPr>
      </w:pPr>
      <w:r>
        <w:rPr>
          <w:rFonts w:hint="eastAsia"/>
        </w:rPr>
        <w:t>&gt;OTU010470</w:t>
      </w:r>
    </w:p>
    <w:p w14:paraId="09FA8ED2">
      <w:pPr>
        <w:rPr>
          <w:rFonts w:hint="eastAsia"/>
        </w:rPr>
      </w:pPr>
      <w:r>
        <w:rPr>
          <w:rFonts w:hint="eastAsia"/>
        </w:rPr>
        <w:t>CCTACGGGGGGCAGCAGTGGGGAATATTGGACAATGGGGGAAACCCTGACGAAGCAACGCCGCGTGGAGGATGAAGGCCTTCGGGTCGTAAACTCCTGTCGACCGGGACGAACGTAGCGGGAGCTAATATCTCCTGCTATCGACTGTACCGGTGGAGGAAGCCACGGCTAACTCTGTGCCAGCAGCCGCGGTAAGACAGAGGGTGCAAACGTTGTTCGGAATTACTGGGCGTAAAGCGCGTGTAGGCGGCTCGGAAAGTCGGATGTGAAAGCCCTGGGCTTAACCTAGGAAGTGCATTCGAAACTCCCGAGCTTGAGTTCTGGAGAGGAAGGCGGAATTCTCGGTGTAGAGGTGAAATTCGTAGATATCGAGAGGAACACCGGTGGCGAAGGCGGCCTTCTGGACAGTGACTGACGCTGAGACGCGAAAGCGTGGGGATCAAACAGGATTAGATACCCCGGTAGTCC</w:t>
      </w:r>
    </w:p>
    <w:p w14:paraId="3FF8ABCA">
      <w:pPr>
        <w:rPr>
          <w:rFonts w:hint="eastAsia"/>
        </w:rPr>
      </w:pPr>
      <w:r>
        <w:rPr>
          <w:rFonts w:hint="eastAsia"/>
        </w:rPr>
        <w:t>&gt;OTU010471</w:t>
      </w:r>
    </w:p>
    <w:p w14:paraId="11106B88">
      <w:pPr>
        <w:rPr>
          <w:rFonts w:hint="eastAsia"/>
        </w:rPr>
      </w:pPr>
      <w:r>
        <w:rPr>
          <w:rFonts w:hint="eastAsia"/>
        </w:rPr>
        <w:t>CCTACGGGAGGCAGCAGTGGGGAATATTGGACAATGGGCGCAAGCCTGATCCAGCAACGCCGCGTGGAGGACGAAGGTCTTCGGATCGTAAACTCCTGTCAGGCGGGACGAAGGTCTGGGGGTGAATAATCCTCAGGCTTGACGGTACTGCCAGAGGAAGCCCCGGCTAACTCCGTGCCAGCAGCCGCGGTAATACGGAGGGAGCAAGCGTTACTCGGAATTATTGGGCGTAAAGGGCGCGTAGGTGGTCCTCAAAGTCGGCTGTGAAATGCGTAGATATCGAGAGGAACACCTGCGGCGAAGGCGGGTTGCTGGGCTGACACTGACGCTGAGGCGCGAAAGCCAGGGGAGCGAACGGGATTAGATACCCCAGTAGTCC</w:t>
      </w:r>
    </w:p>
    <w:p w14:paraId="652126A8">
      <w:pPr>
        <w:rPr>
          <w:rFonts w:hint="eastAsia"/>
        </w:rPr>
      </w:pPr>
      <w:r>
        <w:rPr>
          <w:rFonts w:hint="eastAsia"/>
        </w:rPr>
        <w:t>&gt;OTU010472</w:t>
      </w:r>
    </w:p>
    <w:p w14:paraId="33FD1F7A">
      <w:pPr>
        <w:rPr>
          <w:rFonts w:hint="eastAsia"/>
        </w:rPr>
      </w:pPr>
      <w:r>
        <w:rPr>
          <w:rFonts w:hint="eastAsia"/>
        </w:rPr>
        <w:t>CCTACGGGCGGCAGCAGTGGGGAATATTGGACAATGGGCGAAAGCCTGATCCAGCGACGCCGCGTGGGTGATGAAGGCCTTCGGGTCGTAAAGCCCTGTCTGGGGGGAAGAAGCTCTCGCCGGTAAACAATCGGCGAGATTGACGGTACCCCCGAAGGAAGCACCGGCTAACTCCGTGCCAGCAGCCGCGGTAAGACGGAGGGTGCGAGCGTTGTCCGGAATTATTGGGCGTAAAGGGCGCGTAGGCGGCGTGGTAAGTCACTTGTGAAATCTCTGAGCTTAACTCAGAACGGCCAAGTGATACTGCTGTGCTAGAGTGCAGAAGGGGCAACTGGAATTCTCGGTGTAGCGGTGAAATGCGTAGATATCGAGAGGAACACCTGCGGCGAAGGCGGGTTGCTGGGCCGACACTGACGCTGAGGCGCGAAAGCTAGGGGAGCGAACGGGATTAGATACCCCTGTAGTCC</w:t>
      </w:r>
    </w:p>
    <w:p w14:paraId="24577D1E">
      <w:pPr>
        <w:rPr>
          <w:rFonts w:hint="eastAsia"/>
        </w:rPr>
      </w:pPr>
      <w:r>
        <w:rPr>
          <w:rFonts w:hint="eastAsia"/>
        </w:rPr>
        <w:t>&gt;OTU010473</w:t>
      </w:r>
    </w:p>
    <w:p w14:paraId="381B8591">
      <w:pPr>
        <w:rPr>
          <w:rFonts w:hint="eastAsia"/>
        </w:rPr>
      </w:pPr>
      <w:r>
        <w:rPr>
          <w:rFonts w:hint="eastAsia"/>
        </w:rPr>
        <w:t>CCTACGGGAGGCAGCAGTGGGGAATTTTGGACAATGGGCGCAAGCCTGATCCAGCAATGCCGCGTGAGTGAAGAAGGCCTTCGGGTTGTAAACCTCTGTCGGAGGGGACGAAACCTATCATGGCTAATATCCATGGTAATTGACGGTACCCTCAAAGGAAGCACCGGCTGACTCCGTGCCAGCAGCCGCGGTAATACGGAGGGTGCAAGCGTTATCCGGATTCACTGGGTTTAAAGGGTGCGTAGGAGGACTGGTAAGTCAGTGGTGAAATCCCCAAGCTTAACTTGGGAACTGCCGTGGATACTATCAATCTTGAATATCGTTGAGGTTAGCGGAATATGTCATGTAGCGGTGAAATGCTTAGATATGACATAGAACACCGATAGCGGAGGCAGCTAACTAAGCGATCATTGACACTGAGGCACGAAAGCGTGGGGAGCAAACAGGATTAGATACCCCAGTAGTCC</w:t>
      </w:r>
    </w:p>
    <w:p w14:paraId="1EB974DF">
      <w:pPr>
        <w:rPr>
          <w:rFonts w:hint="eastAsia"/>
        </w:rPr>
      </w:pPr>
      <w:r>
        <w:rPr>
          <w:rFonts w:hint="eastAsia"/>
        </w:rPr>
        <w:t>&gt;OTU010474</w:t>
      </w:r>
    </w:p>
    <w:p w14:paraId="4244C060">
      <w:pPr>
        <w:rPr>
          <w:rFonts w:hint="eastAsia"/>
        </w:rPr>
      </w:pPr>
      <w:r>
        <w:rPr>
          <w:rFonts w:hint="eastAsia"/>
        </w:rPr>
        <w:t>CCTACGGGCGGCAGCAGTAGGGAATATTGCGCAATGGGGGAAACTCTGATGCAGCGACGCCGCGTGAGTGATGAAGGCCTTCGGGTCGTAAAGCTCTGTCGCAGGGGAATAACACAATGAATGTACCCTGTAAGAAAGGATCGGCTAACTTCGTGCCAGCAGCCGCGGTAAGACGAGGGATCCTAGCGTTGTTCGGAATTACTGGGCGTAAAGCGCACGTAGGCGGCTTTGTAAGTTAGAGGTGAAAGCCCAGGGCTCAACCCTGGAATTGCCTTTAAGACTGCATCGCTTGAACATCGGAGAGGTAAGTGGAATTCCGAGTGTAGAGGTGAAATGCGTAGATATCAGGAGGAACACCTGTGGCGAAAGCGGCTCACTGGACCATAACTGACGCTGAGGCGCGAAAGCTAGGGGAGCAAACAGGATTAGATACCCGGGTAGTCC</w:t>
      </w:r>
    </w:p>
    <w:p w14:paraId="2286F6BC">
      <w:pPr>
        <w:rPr>
          <w:rFonts w:hint="eastAsia"/>
        </w:rPr>
      </w:pPr>
      <w:r>
        <w:rPr>
          <w:rFonts w:hint="eastAsia"/>
        </w:rPr>
        <w:t>&gt;OTU010475</w:t>
      </w:r>
    </w:p>
    <w:p w14:paraId="2A6790E4">
      <w:pPr>
        <w:rPr>
          <w:rFonts w:hint="eastAsia"/>
        </w:rPr>
      </w:pPr>
      <w:r>
        <w:rPr>
          <w:rFonts w:hint="eastAsia"/>
        </w:rPr>
        <w:t>CCTACGGGAGGCTGCAGTGGGGAATATTGCACAATGGGCGAAAGCCTGATGCAGCGACGCCGCGTGAGGGATGAAGGCCTTCGGGTTGTAAACCACTGTCAGTGGGGAGCAAATGGCTAGGGGTTATCCCCTAGTCTTGAGCGATCCGCAGAGGAAGCACCGGCTAACTCCGTGCCAGCAGCCGCGGTAAGACGGAGGGTGCAAACGTTGTTCGGAATCACTGGGCGTAAAGGGCGCGTAGGCGGATCTGTAAGTCGGGAGTGAAATCTCGGGGCTCAACCCCGAGCCTGCTTCCGAAACTGCAAATCTTGAGGACTGGAGAGGAAAGTGGAATTCCCGGTGTAGCGGTGGAATGCGTAGATATCGGGAGGAACATCGGTGGCGAAGGCGACTTTCTGGACAGTTCCTGACGCTGAGGCGCGAAAGCTAGGGGAGCAAACAGGATTAGATACCCGTGTAGTCC</w:t>
      </w:r>
    </w:p>
    <w:p w14:paraId="4D2820EE">
      <w:pPr>
        <w:rPr>
          <w:rFonts w:hint="eastAsia"/>
        </w:rPr>
      </w:pPr>
      <w:r>
        <w:rPr>
          <w:rFonts w:hint="eastAsia"/>
        </w:rPr>
        <w:t>&gt;OTU010476</w:t>
      </w:r>
    </w:p>
    <w:p w14:paraId="2269CA23">
      <w:pPr>
        <w:rPr>
          <w:rFonts w:hint="eastAsia"/>
        </w:rPr>
      </w:pPr>
      <w:r>
        <w:rPr>
          <w:rFonts w:hint="eastAsia"/>
        </w:rPr>
        <w:t>CCTACGGGCGGCTGCAGTAACGAATCTTCCGCAATGCACGAAAGTGTGACGGAGCGACGCCGCGTGCAGGACGAAGCCCCTCGGGGTGTAAACTGCTGAAAGGATCAAGTAAGACCTGAACTGGTCCCTATAAGGAGCGACTAACTCTGTGCCAGCAGTCGCGGTAATACGGAATGTGCAAACGTTATTCGGAATCACTGGGCTTAAAGAGTCCGTAGGCGGCATGTTAGGTGAGGTGTGAAATCCCCCGGCTCAACCGAGGAATTGCGCTTCAAACCGGCGTGCTTGAGGAAGATAGAGGTGGGCGGAACTGATGGTGGAGCGGTGAAATGCGTTGATATCATCAGGAACACCGGAGGCGAAGGCGGCCCACTGGGTCTTTTCTGACGCTGAGGGACGAAAGCTAGGGGAGCGAACGGGATTAGATACCCGAGTAGTCC</w:t>
      </w:r>
    </w:p>
    <w:p w14:paraId="402B2D85">
      <w:pPr>
        <w:rPr>
          <w:rFonts w:hint="eastAsia"/>
        </w:rPr>
      </w:pPr>
      <w:r>
        <w:rPr>
          <w:rFonts w:hint="eastAsia"/>
        </w:rPr>
        <w:t>&gt;OTU010477</w:t>
      </w:r>
    </w:p>
    <w:p w14:paraId="7BCF6528">
      <w:pPr>
        <w:rPr>
          <w:rFonts w:hint="eastAsia"/>
        </w:rPr>
      </w:pPr>
      <w:r>
        <w:rPr>
          <w:rFonts w:hint="eastAsia"/>
        </w:rPr>
        <w:t>CCTACGGGGGGCAGCAGTGGGGAATATTGGACAATGGGGGCAACCCTGATCCAGCGACGCCGCGTGTGTGAAGAAGGCCTGCGGGTTGTAAAGCACTTTTAGTGGGGATGAAAAGCACATCGCTAATACCGGTGTGTCTTGACCTAACCCAAAGAAAAAGCACCGGCTAACTCTGTGCCAGCAGCCGCGGTAAGACGTAGGGTGCGAGCGTTGTCCGGATTTATTGGGCGTAAAGAGCTCGTAGGCGGCTCGTCGCGTCGACCGTGAAAACCCGCGGCTTAACTGCGGGCTTGCGGTTGATACGGGCGGGCTAGAGTTCGGTAGGGGAGACTGGAATTCCTGGTGTAGCGGTGAAATGCGCAGATATCAGAAGGAACACCGGTGGCGAAAGCGACTCTCTGGCTCATTTCTGACGCTAAGGTGCGAAAGCTAGGGTAGCAAACGGGATTAGATACCCTAGTAGTCC</w:t>
      </w:r>
    </w:p>
    <w:p w14:paraId="5FFB8495">
      <w:pPr>
        <w:rPr>
          <w:rFonts w:hint="eastAsia"/>
        </w:rPr>
      </w:pPr>
      <w:r>
        <w:rPr>
          <w:rFonts w:hint="eastAsia"/>
        </w:rPr>
        <w:t>&gt;OTU010478</w:t>
      </w:r>
    </w:p>
    <w:p w14:paraId="0B798B0F">
      <w:pPr>
        <w:rPr>
          <w:rFonts w:hint="eastAsia"/>
        </w:rPr>
      </w:pPr>
      <w:r>
        <w:rPr>
          <w:rFonts w:hint="eastAsia"/>
        </w:rPr>
        <w:t>CCTACGGGGGGCTGCAGTCGAGGATCTTCGTCAATGGGCGAAAGCCTGAACGAGCGATGCCGCGTGAGCGATGAAGGCCTTCGGGTTGTAAAGCTCGAAAGTGACAAGAAAGGGAAACTTGATCGAGTCACAGTAAGCTCGGGCTAAGTTCGTGCCAGCAGCCGCGGTAAGACGAACCGAGCGAACGTTGTTCGGAATCACTGGGCTTAAAGGGCGCGTAGGCGGGTGCTCAAGTCTGTGGTGAAATCCTCCAGCTTAACTGGAGAACTGCCATGGATACTGGGTGTCTCGAGGAAGATAGGGGTATGCGGAACGATTGGTGGAGCGGTGAAATGCGTTGATATCAATCGGAACTCCGGTGGCGAAGGCGGCATACTGGATCTTTTCTGACGCTGAGGCGCGAAAGCTAGGGGAGCAAACGGGATTAGATACCCCTGTAGTCC</w:t>
      </w:r>
    </w:p>
    <w:p w14:paraId="579056EA">
      <w:pPr>
        <w:rPr>
          <w:rFonts w:hint="eastAsia"/>
        </w:rPr>
      </w:pPr>
      <w:r>
        <w:rPr>
          <w:rFonts w:hint="eastAsia"/>
        </w:rPr>
        <w:t>&gt;OTU010479</w:t>
      </w:r>
    </w:p>
    <w:p w14:paraId="30A8DA83">
      <w:pPr>
        <w:rPr>
          <w:rFonts w:hint="eastAsia"/>
        </w:rPr>
      </w:pPr>
      <w:r>
        <w:rPr>
          <w:rFonts w:hint="eastAsia"/>
        </w:rPr>
        <w:t>CCTACGGGTGGCTGCAGTAGGGAATATTGCACAATGGGCGAAAGCCTGATGCAGCAACGCCGCGTGCGCGATGAAGGCCTTCGGGTTGTAAAGCGCTTTTCGGGGAGACGAGGAAGGACGGTATCCCCGGAATAAGGCTCGGCTAACTACGTGCCAGCAGCCGCGGTAAAACGTAGGAGCCAAGCGTTATCCGAATTCACTGGGCGTAAAGCGCGTGCAGGCGGTATGGCAAGTTGGATGTGAAATCTCCCGGCTCAACCCTGGAACTGCCTTCTAGACTGCAAGCCTGGAGGTCAGGAGAGGCGAGTGGAATACCGAGTGTAGAGGTGAAATTCGTAGATATTCGGTGGAACACCAGTGGCGAAGGCGACTCGCTGGACTGATACTGACGCTGAGGTGCGAAAGCGTGGGGAGCAAACAGGATTAGATACCCTAGTAGTCC</w:t>
      </w:r>
    </w:p>
    <w:p w14:paraId="0158D0C6">
      <w:pPr>
        <w:rPr>
          <w:rFonts w:hint="eastAsia"/>
        </w:rPr>
      </w:pPr>
      <w:r>
        <w:rPr>
          <w:rFonts w:hint="eastAsia"/>
        </w:rPr>
        <w:t>&gt;OTU010480</w:t>
      </w:r>
    </w:p>
    <w:p w14:paraId="163FB630">
      <w:pPr>
        <w:rPr>
          <w:rFonts w:hint="eastAsia"/>
        </w:rPr>
      </w:pPr>
      <w:r>
        <w:rPr>
          <w:rFonts w:hint="eastAsia"/>
        </w:rPr>
        <w:t>CCTACGGGGGGCTGCAGTAGGGAATATTGCGCAATGGGCGAAAGCCTGACGCAGCGACGCCGCGTGAGTGATGAAGGCCTTCGGGTCGTAAAGCTCTGTTGTAAGGGAAAATGATGATGGTACCTTATAAGAAAGGACCGGCTAACTTCGTGCCAGCAGCCGCGGTAAGACGAGGGGTCCTAGCGTTGTTCGGAATCATTGGGCGTAAAGCGCATGTAGGCGGCCTATCAAGTCAGGTGTGAAATCCCTGGGCTCAACCCAGGACGTGCATTTGATACTGGTGGGCTTGAATATAGGAGAGGATAGTGGAATTCCTGGTGTAGTGGTGAAATACGTAGATATCAGGAGGAACACCGGTGGCGAAGGCGGCTACCTGGACAGAAACTGACGCTGAGGCGCGAAAGCTAGGGGAGCAAACAGGATTAGATACCCTTGTAGTCC</w:t>
      </w:r>
    </w:p>
    <w:p w14:paraId="436D7860">
      <w:pPr>
        <w:rPr>
          <w:rFonts w:hint="eastAsia"/>
        </w:rPr>
      </w:pPr>
      <w:r>
        <w:rPr>
          <w:rFonts w:hint="eastAsia"/>
        </w:rPr>
        <w:t>&gt;OTU010481</w:t>
      </w:r>
    </w:p>
    <w:p w14:paraId="5E9883A2">
      <w:pPr>
        <w:rPr>
          <w:rFonts w:hint="eastAsia"/>
        </w:rPr>
      </w:pPr>
      <w:r>
        <w:rPr>
          <w:rFonts w:hint="eastAsia"/>
        </w:rPr>
        <w:t>CCTACGGGTGGCTGCAGTCGGGAATCTTGCGCAATGGGCGAAAGCCTGACGCAGCAACACCGTGTGAGCGAAGAAGGCCTTCGGGTTGTAAAGCTCTGTTGTCCGGGAAGAAGGGTGAGGGGTTAATAGCCCCAAGCTTGACGGTACCGGGCGAGGAAGCCCCGGCTAACTACGTGCCAGCAGCCGCGGTAATACGTAGGGGGCGAGCGTTGTCCGGAATTATTGGGCGTAAAGAGCGTGTAGGCGGTCTGGTAAGTCTGCTGTGAAACCCCAGGGCTCAACCCTGGACGTGCAGCGGATACTGCTAGACTAGAGGATGGTAGAGGCGAGTGGAATTCCTGGTGTAGCGGTGAAATGCGCAGATATCAGGAGGAACACCGGTGGCGAAGGCGGGATCCTGGGCCGTTGCTGACGCTGAGGCGCGAAAGCCAGGGGAGCGAACGGGATTAGATACCCCGGTAGTCC</w:t>
      </w:r>
    </w:p>
    <w:p w14:paraId="489CB69F">
      <w:pPr>
        <w:rPr>
          <w:rFonts w:hint="eastAsia"/>
        </w:rPr>
      </w:pPr>
      <w:r>
        <w:rPr>
          <w:rFonts w:hint="eastAsia"/>
        </w:rPr>
        <w:t>&gt;OTU010482</w:t>
      </w:r>
    </w:p>
    <w:p w14:paraId="7A1D0B59">
      <w:pPr>
        <w:rPr>
          <w:rFonts w:hint="eastAsia"/>
        </w:rPr>
      </w:pPr>
      <w:r>
        <w:rPr>
          <w:rFonts w:hint="eastAsia"/>
        </w:rPr>
        <w:t>CCTACGGGAGGCAGCAGCAAGGAATTTTCGGCAATGGGCGCAAGCCTGACCGAGCAACGCCGCGTGCAGGATGACGGCTTTCGGGTTGTAAACTGCTTTCGGGTGGAACGATAGTGACGGTACCACCAAAATCAGGTCCGGCTAACTACGTGCCAGCAGCCGCGGTAATACGTAGGGACCAAGCGTTGTCCGGACTTACTGGGCGTAAAGCGCGTGCAGGCGGTCGATGATGTGCCGTGTGAAAGCGCCGTGTTCAACGCGGCGAGGCCACGGTAGACACGTCGGCTTGAGGCTCCGAGAGGATGGTAGAATTCCCGGTGTAGTGGTGAAATGCGTAGAGATCGGGAGGAATACCGATGGCGAAGGCAGCCATCTGGCGGAGACCTGACGCTGAGACGCGACGGCGTGGGGAGCAAACAGGATTAGATACCCCTGTAGTCC</w:t>
      </w:r>
    </w:p>
    <w:p w14:paraId="33DB1B7F">
      <w:pPr>
        <w:rPr>
          <w:rFonts w:hint="eastAsia"/>
        </w:rPr>
      </w:pPr>
      <w:r>
        <w:rPr>
          <w:rFonts w:hint="eastAsia"/>
        </w:rPr>
        <w:t>&gt;OTU010483</w:t>
      </w:r>
    </w:p>
    <w:p w14:paraId="362639CE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ACCGGGACGAATGGGCTCCGACCTAACACGTTGGGGCAGTGACGGTACCGGTTGAGGAAGCCACGGCTAACTCTGTGCCAGCAGCCGCGGTAATACAGAGGTGGCAAGCGTTGTTCGGAATTACTGGGCGTAAAGGGCGCGTAGGCGGCCGCCTCAGTCGGACGTGAAATCCCCGGGCTCAACCTGGGAACTGCATCTGTGACTGCATCGCTGGAGTGCGGCAGAGGGTGGTGGAATTCCTGGTGTAGCGGTGGAATGCGCAGATATCAGGAGGAACACCGATGGCGAAGGCAGATCTCTGGGCCGTAACTGACGCTGAGGAGCGAAAGCGTGGGGAGCGAACAGGATTAGATACCCGTGTAGTCC</w:t>
      </w:r>
    </w:p>
    <w:p w14:paraId="3CDBCD9C">
      <w:pPr>
        <w:rPr>
          <w:rFonts w:hint="eastAsia"/>
        </w:rPr>
      </w:pPr>
      <w:r>
        <w:rPr>
          <w:rFonts w:hint="eastAsia"/>
        </w:rPr>
        <w:t>&gt;OTU010484</w:t>
      </w:r>
    </w:p>
    <w:p w14:paraId="7304907F">
      <w:pPr>
        <w:rPr>
          <w:rFonts w:hint="eastAsia"/>
        </w:rPr>
      </w:pPr>
      <w:r>
        <w:rPr>
          <w:rFonts w:hint="eastAsia"/>
        </w:rPr>
        <w:t>CCTACGGGTGGCAGCAGTGAGGAATATTGGGCAATGGGCGCAAGCCTGACCCAGCAATGCCGCGTGCGGGATGAAGGCCCTCGGGTCGTAAACCGCTTTTGTGAGGGAGCAGACAAGGAGCGTACCTCACGAATCAGTCACGGCTAACTACGTGCCAGCAGCCGCGGTAATACGTAGGTGGCGAACGTTATCCGGAGTGACTGGGTGTAAAGGGTCCGTAGGCGGGCTGTCAAGTCTGACGTGAAAGCGCCCGGCTCAACTGGGCGAGTGCGTTGGAAACTGACGGTCTTGACTCACGCAGAGGTCGGCGGAATTCCCGGTGTAGTGGTGGAATGCGTAGAGATCGGGAGGAACCTCGAAAGCGAAGGCAGCCGACTAGGGGATGAGTGACGCTGAGGGACGAAAGCGTGGGGAGCGAACAGGATTAGATACCCCTGTAGTCC</w:t>
      </w:r>
    </w:p>
    <w:p w14:paraId="664FAF53">
      <w:pPr>
        <w:rPr>
          <w:rFonts w:hint="eastAsia"/>
        </w:rPr>
      </w:pPr>
      <w:r>
        <w:rPr>
          <w:rFonts w:hint="eastAsia"/>
        </w:rPr>
        <w:t>&gt;OTU010485</w:t>
      </w:r>
    </w:p>
    <w:p w14:paraId="3F5BF63B">
      <w:pPr>
        <w:rPr>
          <w:rFonts w:hint="eastAsia"/>
        </w:rPr>
      </w:pPr>
      <w:r>
        <w:rPr>
          <w:rFonts w:hint="eastAsia"/>
        </w:rPr>
        <w:t>CCTACGGGGGGCAGCAGTGGGGAATCTTGGACAATGGGGGCAACCCTGATCCAGCGACGCCGCGTGGGTGATGAAGGCCTTCGGGTTGTAAAGCCCTTTCACCGGGGACGATGATGACGGTACCCGGAGAAGAAGCACCGGCTAACTCCGTGCCAGCAGCCGCGGTAAGACGGAGGGTGCTAGCGTTGTTCGGAATCACTGGGCGTAAAGGGCGCGTAGGCGGCGTCGCAAGTCGGCTGTGAAAGCCCGGGGCTCAACTCCGGAGGTGCAGCCGAGACTGCGGTGCTCGAGGCCGGAAGAGGAGGGTGGAATACCAGGTGTAGCAGTGAAATGCGTAGATATCTGGAGGAACACCGATGGCGAAGGCAGCCCCCTGGGCTGACACTGACGCTCATGCACGAAAGCGTGGGGAGCAAACAGGATTAGATACCCGGGTAGTCC</w:t>
      </w:r>
    </w:p>
    <w:p w14:paraId="536CE921">
      <w:pPr>
        <w:rPr>
          <w:rFonts w:hint="eastAsia"/>
        </w:rPr>
      </w:pPr>
      <w:r>
        <w:rPr>
          <w:rFonts w:hint="eastAsia"/>
        </w:rPr>
        <w:t>&gt;OTU010486</w:t>
      </w:r>
    </w:p>
    <w:p w14:paraId="477C0FF2">
      <w:pPr>
        <w:rPr>
          <w:rFonts w:hint="eastAsia"/>
        </w:rPr>
      </w:pPr>
      <w:r>
        <w:rPr>
          <w:rFonts w:hint="eastAsia"/>
        </w:rPr>
        <w:t>CCTACGGGTGGCTGCAGTGGGGAATATTGCGCAATGGCCGAAAGGCTGACGCAGCGACGCCGCGTGTGGGAGGAAGCCCTTCGGGGTGTAAACCACTGTCAGGGGGGAAGAAACCCGGTCGGACAAATAGGCCGATCGGTTGACGGTACCCTGCAAGAAAGCTCCGGCTAACTCCGTGCCAGCAGCCGCGGTAATACGGAGGGAGCTAGCGTTGTTCGGAATTACTGGGCGTAAAGCGCACGTAGGCGGCGCAGCAAGTCAGGGGTGAAATCCCGGGGCTCAACCTCGGAACTGCCTCTGAAACTGCAGTGCTAGAATCTTGGAGAGGCGAGTGGAATTCCGAGTGTAGAGGTGAAATTCGTAGATATTCGGAAGAACACCAGTGGCGAAGGCGACTCGCTGGACTGATACTGACGCTGAGGTACGAAAGCGTGGGGAGCAAACAGGATTAGATACCCTGGTAGTCC</w:t>
      </w:r>
    </w:p>
    <w:p w14:paraId="2B85152F">
      <w:pPr>
        <w:rPr>
          <w:rFonts w:hint="eastAsia"/>
        </w:rPr>
      </w:pPr>
      <w:r>
        <w:rPr>
          <w:rFonts w:hint="eastAsia"/>
        </w:rPr>
        <w:t>&gt;OTU010487</w:t>
      </w:r>
    </w:p>
    <w:p w14:paraId="32E10700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CAGGGAAGAACAAGTATCGGAGTAACTGCCGGTACCTTGACGGTACCTGACCAGAAAGCCACGGCTAACTACGTGCCAGCAGCCGCGGTAAAACGTAGGATCCGAGCGTTATCCGAATTCACTGGGCGTAAAGCGCGTGCAGGCGGCAAGGTAAGTTGGGTGTGAAATCTCCTGGCTCAACTGGGAGAGGTCGTTCAAAACTGGCTAACTCGAGGATGGTAGGGGAAGGTGGAATTCCGGGTGTAGTGGTGAAATGCGTAGATATCGCTTGGAACGCCGAAGGTGAAAACAGGCTGCTGGGGTTGCGCCGACGCTGAGACACGAAAGCCAGGGGAGCAAACGGGATTAGATACCCGAGTAGTCC</w:t>
      </w:r>
    </w:p>
    <w:p w14:paraId="165CBACC">
      <w:pPr>
        <w:rPr>
          <w:rFonts w:hint="eastAsia"/>
        </w:rPr>
      </w:pPr>
      <w:r>
        <w:rPr>
          <w:rFonts w:hint="eastAsia"/>
        </w:rPr>
        <w:t>&gt;OTU010488</w:t>
      </w:r>
    </w:p>
    <w:p w14:paraId="5874ADE2">
      <w:pPr>
        <w:rPr>
          <w:rFonts w:hint="eastAsia"/>
        </w:rPr>
      </w:pPr>
      <w:r>
        <w:rPr>
          <w:rFonts w:hint="eastAsia"/>
        </w:rPr>
        <w:t>CCTACGGGGGGCAGCAGTGGGGAATCTTGCACAATGGGCGAAAGCCTGATGCAGCGACGCCGCGTGGGGGACGAATGCCTTCGGGTTGTAAACCCCTTTCGGCAGGGAAGAAGCGCAAGTGACGGTACCTGCAGAAGAAGCTCCGGCTAACTACGTGCCAGCAGCCGCGGTAAGACGTAGGGGGCGAGCGTTGTCCGGAATCACTGGGCGTAAAGCGCGCGCAGGCGGCTGTCTACGTCCGGGGTGAAAGCCCCGGGCTCAACCTGGGAACTGCATTCGAGACTGCAGGACTGGAGTATTGGAGAGGGCAGCGGAATTTCCGGTGTAGCGGTGAAATGCGTAGAGATGTGGAGGAACACCAGTGGCGAAGGCGACTTTCTGGTCTGTAACTGACGCTGAGGCGCGAAAGCGTGGGGAGCGAACAGGATTAGATACCCCGGTAGTCC</w:t>
      </w:r>
    </w:p>
    <w:p w14:paraId="187CC9FF">
      <w:pPr>
        <w:rPr>
          <w:rFonts w:hint="eastAsia"/>
        </w:rPr>
      </w:pPr>
      <w:r>
        <w:rPr>
          <w:rFonts w:hint="eastAsia"/>
        </w:rPr>
        <w:t>&gt;OTU010489</w:t>
      </w:r>
    </w:p>
    <w:p w14:paraId="1706BBB8">
      <w:pPr>
        <w:rPr>
          <w:rFonts w:hint="eastAsia"/>
        </w:rPr>
      </w:pPr>
      <w:r>
        <w:rPr>
          <w:rFonts w:hint="eastAsia"/>
        </w:rPr>
        <w:t>CCTACGGGAGGCTGCAGTAGGGAATCTTCCGCAATGGACGAAAGTCTGACGGAGCAACGCCGCGTGAACGATGAAGGCCTTCGGGTCGTAAAGTTCTGTTGTTAGGGAAGAACAAGTACCAGAGTAACTGCTGGTACCTTGACGGTACCTAACCAGAAAGCCACGGCTAACTACGTGCCAGCAGCCGCGGTAATACGTAGGCAGCGAGCGTTGTTCGGAGTTACTGGGCGTAAAGGGTGCGTAGGCGGCCGATTAAGTTTGTCGTGAAATCTCCCGGCTTAACTGGGAGGGTGCGGCGAATACTGACCGGCTCGAGTGTGGTAGGGGATACTGGAATTCCTGGTGTAGCGGTGAAATGCGTAGATATCAGGAGGAATACCTATGGCGAAAGCAGGTATCTGGGCCATCACTGACGCTGAGCTGCGAAAGCTAGGGGAGCAAACAGGATTAGATACCCCAGTAGTCC</w:t>
      </w:r>
    </w:p>
    <w:p w14:paraId="612CD67E">
      <w:pPr>
        <w:rPr>
          <w:rFonts w:hint="eastAsia"/>
        </w:rPr>
      </w:pPr>
      <w:r>
        <w:rPr>
          <w:rFonts w:hint="eastAsia"/>
        </w:rPr>
        <w:t>&gt;OTU010490</w:t>
      </w:r>
    </w:p>
    <w:p w14:paraId="51CB913C">
      <w:pPr>
        <w:rPr>
          <w:rFonts w:hint="eastAsia"/>
        </w:rPr>
      </w:pPr>
      <w:r>
        <w:rPr>
          <w:rFonts w:hint="eastAsia"/>
        </w:rPr>
        <w:t>CCTACGGGTGGCTGCAGTGGGGAATATTGCGCAATGGGGGCAACCCTGACGCAGCCATGCCGCGTGTGTGAAGAAGGCCTTCGGGTTGTAAAGCACTTTCAGAGGGGAGGAAGGCTTGATGGCTAATACCCATCGAGATTGACGTTACCCTCAGAAGAAGCACCGGCTAACTCCGTGCCAGCAGCCGCGGTAATACAGAGGGTGCGAGCGTTAATCGGAATTACTGGGCGTAAAGGGCGCGTAGGCGGTTATATATGTGTGATGTGAAAGCCCCGGGCTTAACCTGGGAAGTGCATTGCAAACTGTATAACTGGAGTATATGAGAGGGTGGCGGAATTTCCGGTGTAGCGGTGAAATGCGTAGAGATCGGAAGGAACGTCAATGGCGAAGGCAGCCACCTGGCATAATACTGACGCTGAGGCGCGAAAGCATGGGGAGCGAACAGGATTAGATACCCCGGTAGTCC</w:t>
      </w:r>
    </w:p>
    <w:p w14:paraId="08B7B1DE">
      <w:pPr>
        <w:rPr>
          <w:rFonts w:hint="eastAsia"/>
        </w:rPr>
      </w:pPr>
      <w:r>
        <w:rPr>
          <w:rFonts w:hint="eastAsia"/>
        </w:rPr>
        <w:t>&gt;OTU010491</w:t>
      </w:r>
    </w:p>
    <w:p w14:paraId="007EE549">
      <w:pPr>
        <w:rPr>
          <w:rFonts w:hint="eastAsia"/>
        </w:rPr>
      </w:pPr>
      <w:r>
        <w:rPr>
          <w:rFonts w:hint="eastAsia"/>
        </w:rPr>
        <w:t>CCTACGGGTGGCTGCAGTGAGGAATCTTGCGCAATGGGCGAAAGCCTGACGCAGCGACGCCGCGTGGAGGACGAAGGTCTTCGGATCGTAAACTCCTGTCAAGCGGGACGAATGCCACCGGGATGAATAAGCCCGGTGGTTGACGGTACCGCTGGAGGAAGCCCCGGCTAACTCCGTGCCAGCAGCCGCGGTAATACGTAGGGGGCGAGCGTTGTCCGGATTTACTGGGCGTAAAGCGCCCGTAGGCGGCCTGGCAAGTTGGCTGTGAAAGCTCCCGGCTTAACTGGGAGAGGTCAGTCAAAACTGCCCGGCTAGAGGCTGAGATAGGCGAGCGGAATTCCCGGTGTAGTGGTGGAATGCGTAGAGATCGGGAGGAACACCAGTGGCGCAAGCGGCTCGCTGGTTCAGCCCTGACGCTGAGGGGCGAAAGCGTGGGGAGCGAACGGGATTAGATACCCCAGTAGTCC</w:t>
      </w:r>
    </w:p>
    <w:p w14:paraId="501331E4">
      <w:pPr>
        <w:rPr>
          <w:rFonts w:hint="eastAsia"/>
        </w:rPr>
      </w:pPr>
      <w:r>
        <w:rPr>
          <w:rFonts w:hint="eastAsia"/>
        </w:rPr>
        <w:t>&gt;OTU010492</w:t>
      </w:r>
    </w:p>
    <w:p w14:paraId="6B8C741B">
      <w:pPr>
        <w:rPr>
          <w:rFonts w:hint="eastAsia"/>
        </w:rPr>
      </w:pPr>
      <w:r>
        <w:rPr>
          <w:rFonts w:hint="eastAsia"/>
        </w:rPr>
        <w:t>CCTACGGGTGGCTGCAGTCGGGAATTTTGGGCAATGGGCGCAAGCCTGACCCAGCAACGCCGCGTGAAGGATGAAGTCTTTCGGGATGTAAACTTCGTAAGAATAGGAAGAATAAATGACGGTACTATTTGTAAGGTCCGGCTAACTACGTGCCAGCAGCCGCGGTAATACGTAGGGACCAAGCGTTGTTCGGATTTACTGGGCGTAAAGCGCACGTAGGCGGATGTGTCAGTCAGGGGTGAAATCCCGGAGCTCAACTTCGGAACTGCCTCTGATACAGCACATCTTGAGTGTGGGAGAGGTAAGCGGAATTCCTGGTGTAGCGGTGAAATGCGTAGATATCAGGAGGAACACCTGCGGTGTAGACGGCTTACTGGACCACTACTGACGCTGAGGCACGAAAGCGTGGGGAGCAAACAGGATTAGATACCCGAGTAGTCC</w:t>
      </w:r>
    </w:p>
    <w:p w14:paraId="0F01AAF8">
      <w:pPr>
        <w:rPr>
          <w:rFonts w:hint="eastAsia"/>
        </w:rPr>
      </w:pPr>
      <w:r>
        <w:rPr>
          <w:rFonts w:hint="eastAsia"/>
        </w:rPr>
        <w:t>&gt;OTU010493</w:t>
      </w:r>
    </w:p>
    <w:p w14:paraId="685111AD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TAGCGGGGAAGATAATGACGGTACCCGCAGAATAAGCCCCGGCTAACTACGTGCCAGCAGCCGCGGTAATACGTAGGGGGCAAGCGTTGTCCGGATTTATTGGGCGTACAGCGCGCGCAGGTGGCGGAGTATGTGCCGTGTGACAATTGGACGCTTAACGTCCAGAGGCCACGGTAGACAGCTTGGCTGGAGGCAGGGAGAGGGCTGTGGAATACCCGGTGGAGCGGTGAAATGCGTAGAGATCGGGTGGAACACCAGCGGCGAAGGCGGCAGCCTGGCCCTGTACTGACACTGAGGCGCGAGAGCGTGGGGAGCGAACAGGATTAGATACCCGAGTAGTCC</w:t>
      </w:r>
    </w:p>
    <w:p w14:paraId="6FD94315">
      <w:pPr>
        <w:rPr>
          <w:rFonts w:hint="eastAsia"/>
        </w:rPr>
      </w:pPr>
      <w:r>
        <w:rPr>
          <w:rFonts w:hint="eastAsia"/>
        </w:rPr>
        <w:t>&gt;OTU010494</w:t>
      </w:r>
    </w:p>
    <w:p w14:paraId="6FC1E3A1">
      <w:pPr>
        <w:rPr>
          <w:rFonts w:hint="eastAsia"/>
        </w:rPr>
      </w:pPr>
      <w:r>
        <w:rPr>
          <w:rFonts w:hint="eastAsia"/>
        </w:rPr>
        <w:t>CCTACGGGGGGCTGCAGTGAGGAATATTGCGCAATGGGCGACAGCCTGACGCAGCGACGCCGCGTGGGGGATGAAGGTCTTCGGATTGTAAACCCCTTTCGGGAGGGAAGATGGAACGGGCAACTGTTCGGACGGTACCTCCAGAAGCAGCCACGGCTAACTTCGTGCCAGCAGCCGCGGTAATACGAAGGTGGCAAGCGTTGTTCGGATTTATTGGGCGTAAAGAGCTCGTAGGCGGCTCGTCGCGTCGACCGTGAAAACTTGGGGCTTAACCCTGAGCGTGCGGTCGATACGGGCATCACTTGAGTTCGGCAGGGGAGACTGGAATTCCTGGTGTAGCGGTGAAATGCGCAGATATCAGGAGGAACACCGGTGGCGAAGGCGGGTCTCTGGACAGTTCCTGACACTGAGGCACGAAGGCCAGGGGAGCAAACGGGATTAGATACCCCGGTAGTCC</w:t>
      </w:r>
    </w:p>
    <w:p w14:paraId="067E0981">
      <w:pPr>
        <w:rPr>
          <w:rFonts w:hint="eastAsia"/>
        </w:rPr>
      </w:pPr>
      <w:r>
        <w:rPr>
          <w:rFonts w:hint="eastAsia"/>
        </w:rPr>
        <w:t>&gt;OTU010495</w:t>
      </w:r>
    </w:p>
    <w:p w14:paraId="17FDB0B0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CGAAACCTGGGAATTCTTTTCCAATTGACGGTACCATAGGAATAAGCACCGGCTAACTCCGTGCCAGCAGCCGCGGTAATACGGAGGGGGCTAGCGTTGTTCGGAATTACTGGGCGTAAAGCGCGCGCAGGCGGCCTGCTAAGTCGAACGTGAAATCCCTGGGCTCAACCCAGGAACTGCGTCCGATACTGGTTGGCTTGAATCCGGGAGAGGGATGTGGAATTCCAGGTGTAGCGGTGAAATGCGTAGATATTGGAAGGAACACCAGTGGCGTAAGCGGCTATCTGGACGATTATTGACGCTGAGGCACGAAAGCGTGGGGATCAAACAGGATTAGATACCCCGGTAGTCC</w:t>
      </w:r>
    </w:p>
    <w:p w14:paraId="7789B1B1">
      <w:pPr>
        <w:rPr>
          <w:rFonts w:hint="eastAsia"/>
        </w:rPr>
      </w:pPr>
      <w:r>
        <w:rPr>
          <w:rFonts w:hint="eastAsia"/>
        </w:rPr>
        <w:t>&gt;OTU010496</w:t>
      </w:r>
    </w:p>
    <w:p w14:paraId="550AA482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CGGGAAGAATAAGTAAGAGCTAACATCTCTTACGATGACGGTACTGTTTGTAAGCTCCGGCTAACTCCGTGCCAGCAGCCGCGGTAATACGGAGGGTGCGAGCGTTGTCCGGAATCACTGGGCGTAAAGGGCGCGTAGGCGGCGCGAGGAGTCGGGGGTGAAAGTCCGGGGCTCAACCCCGGATCGGCCTTCGAGACTCTCGCGCTGGAGCACAGTAGAGGCGGGTGGAATTCCGGGTGTAGCGGTGGAATGCGTAGAGATCGGGAGGAACACCAGTGGCGAAGGCGGCTTTCTGGGCCTTACCTGACGCTGAGACGCGAAAGCGTGGGGAGCGAACCGGATTAGATACCCCTGTAGTCC</w:t>
      </w:r>
    </w:p>
    <w:p w14:paraId="7921EE8E">
      <w:pPr>
        <w:rPr>
          <w:rFonts w:hint="eastAsia"/>
        </w:rPr>
      </w:pPr>
      <w:r>
        <w:rPr>
          <w:rFonts w:hint="eastAsia"/>
        </w:rPr>
        <w:t>&gt;OTU010497</w:t>
      </w:r>
    </w:p>
    <w:p w14:paraId="4DA3C470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GCTCTGTTGTTAGGGAAGAACAAGTGCCGTTCAAATAGGGCGGCACCTTGACGGTACCTAACCAGAAAGCCACGGCTAACTACGTGCCAGCAGCCGCGGTAATACGTAGGTGGCAAGCGTTGTCCGGAATTATTGGGTTTAAAGGGCGTGTAGGCGGTTTAACAAGTCAGATGTGAAATCCCAGGGCTTAACTCTGGAAGTGCATTTGAAACTGTTAGGCTAGAGTGCAGTAGAGGATGGCGGAATACCCAGTGGAGAGGTGAAATTCGTAGATATTGGGTGGAACACCGGTGGCGAAGGCGGCCATCTGGGCTGTAACTGACGCTGAGGCGCGAGAGCGTGGGGAGCAAACAGGATTAGATACCCCTGTAGTCC</w:t>
      </w:r>
    </w:p>
    <w:p w14:paraId="58F60BA1">
      <w:pPr>
        <w:rPr>
          <w:rFonts w:hint="eastAsia"/>
        </w:rPr>
      </w:pPr>
      <w:r>
        <w:rPr>
          <w:rFonts w:hint="eastAsia"/>
        </w:rPr>
        <w:t>&gt;OTU010498</w:t>
      </w:r>
    </w:p>
    <w:p w14:paraId="2C88FFB8">
      <w:pPr>
        <w:rPr>
          <w:rFonts w:hint="eastAsia"/>
        </w:rPr>
      </w:pPr>
      <w:r>
        <w:rPr>
          <w:rFonts w:hint="eastAsia"/>
        </w:rPr>
        <w:t>CCTACGGGGGGCTGCAGTAACGAATCTTCCCCAATGCACGAAAGTGTGAGGGAGCGACGCCGCGTGGAGGACGAAGTCCTTCGGGATGTAAACTCCTGTCAGGGGTTACCAAGTTCTGAGGAGCCCCAGAGGAAGTGGCGGCTAACTCTGTGCCAGCAGCCGCGGTAAGACAGAGGCCACGAGCGTTAGGCGGAATCACTGGGCGTAAAGGGCGCGTAGGCGGTCTGTTAAGTCCGATGTTAAAGACCGGGGCTCAACCCCGGCATGGCGTTGGATACTGGCAGGCTGGACGACTGGAGAGGAAAGTAGAATTACCAGTGTAGCGGTGAAATGCGTAGATACTGGTAGGAATACCCATTGCGAAGGCAGCTTTCTGGACAGTTTGTGACGCTGAGGCGCGAAAGTGTGGGGAGCAAACCGGATTAGATACCCCAGTAGTCC</w:t>
      </w:r>
    </w:p>
    <w:p w14:paraId="66835733">
      <w:pPr>
        <w:rPr>
          <w:rFonts w:hint="eastAsia"/>
        </w:rPr>
      </w:pPr>
      <w:r>
        <w:rPr>
          <w:rFonts w:hint="eastAsia"/>
        </w:rPr>
        <w:t>&gt;OTU010499</w:t>
      </w:r>
    </w:p>
    <w:p w14:paraId="2E43D65B">
      <w:pPr>
        <w:rPr>
          <w:rFonts w:hint="eastAsia"/>
        </w:rPr>
      </w:pPr>
      <w:r>
        <w:rPr>
          <w:rFonts w:hint="eastAsia"/>
        </w:rPr>
        <w:t>CCTACGGGGGGCTGCAGTGGGGAATTTTTGGCAATGGGGGAAACCCTGACCAAGCAACGCCGCGTGGGTGATGAAGTCTCTTGGGACGTAAAACCCTTTCGACGGGGAAGAAACCGCAAGGTTGACGGTACCCGTAGAAGAAGCCCCGGCTAACTACGTGCCAGCAGCCGCGGTAAGACGTAGGAGGCGAGCGTTGTCCGGAATTACTGGGCGTAAAGCGCGCGCAGGCGGCCCGGTTGGCGGCCCGTGAAAGCCCCTGGCTCAACCAGGGAGGGTCGGGTCGAACCGCCGGGCTAGAGGATGGCAGAGGCGGGCGGAATTCCCGGTGTAGCGGTGAAATGCGTAGAGACCGGGAGGAACACCCGTGGCGAAGGCGGCCCGCTGGGCCAGCCCTGACGCTGAGGCGCGAAGGCCAGGGGAGCGAACGGGATTAGATACCCCAGTAGTCC</w:t>
      </w:r>
    </w:p>
    <w:p w14:paraId="291EEDBD">
      <w:pPr>
        <w:rPr>
          <w:rFonts w:hint="eastAsia"/>
        </w:rPr>
      </w:pPr>
      <w:r>
        <w:rPr>
          <w:rFonts w:hint="eastAsia"/>
        </w:rPr>
        <w:t>&gt;OTU010500</w:t>
      </w:r>
    </w:p>
    <w:p w14:paraId="56723D44">
      <w:pPr>
        <w:rPr>
          <w:rFonts w:hint="eastAsia"/>
        </w:rPr>
      </w:pPr>
      <w:r>
        <w:rPr>
          <w:rFonts w:hint="eastAsia"/>
        </w:rPr>
        <w:t>CCTACGGGGGGCTGCAGTGGGGAATATTGGACAATGGGGGCAACCCTGATCCAGCGATGCCGCGTGTGTGAAGAAGGCCTGCGGGTTGTAAAGCACTTTTGTATGGGAAGATGGTTATGTGCATGAATAGTGCGCGTGATTGACGGTACCATAAGAAGAAGCACCGGCTAACTCTGTGCCAGCAGCCGCGGTAATACAGAGGGTGCAAGCGTTAATCGGAATTACTGGGCGTAAAGCGCGCGCAGGCGGTCCTTTAAGTCTGATGTGAAAGCCCACGGCTCAACCGTGGAGGGTCATTGGAAACTGGGGGACTTGAGTGCAGAAGAGGAGAGTGGAATTCCACGTGTAGCGGTGAAATGCGTAGAGATGTGGAGGAACACCAGTGGCGAAGGCGACTCTCTGGTCTGTAACTGACGCTGAGGCGCGAAAGCGTGGGGAGCAAACAGGATTAGATACCCGAGTAGTCC</w:t>
      </w:r>
    </w:p>
    <w:p w14:paraId="53ECA505">
      <w:pPr>
        <w:rPr>
          <w:rFonts w:hint="eastAsia"/>
        </w:rPr>
      </w:pPr>
      <w:r>
        <w:rPr>
          <w:rFonts w:hint="eastAsia"/>
        </w:rPr>
        <w:t>&gt;OTU010501</w:t>
      </w:r>
    </w:p>
    <w:p w14:paraId="4726F343">
      <w:pPr>
        <w:rPr>
          <w:rFonts w:hint="eastAsia"/>
        </w:rPr>
      </w:pPr>
      <w:r>
        <w:rPr>
          <w:rFonts w:hint="eastAsia"/>
        </w:rPr>
        <w:t>CCTACGGGGGGCAGCAATCAGGAATCTTGGTCAATGGGGGCAACCCTGAACCAGCGACGCCGCGTGGAGGACGAAGGCCTTCGGGTTGTAAACTCCTGTCGAGGGGGAGCAAGGGGCCGTGCAGAACGGCCCTTGAGCGATCCCGGGAGGAAGCACGGGCTAAGTTCGTGCCAGCAGCCGCGGTAATACGAAGGGGGCTAGCGTTGTTCGGAATTACTGGGCGTAAAGCGCACGTAGGCGGATATTTAAGTCAGGGGTGAAATCCCAGAGCTCAACTCTGGAACTGCCTTCGATACTGGCGATCTCGAGTCCGGGAGAGGTGAGTGGAACTGCGAGTGTAGAGGTGAAATTCGTAGATATTCGGAAGAACACCAGTGGCGAAGGCGACTCACTGGCCCGTTACTGACGCTGAGGCGCGAAAGCGTGGGGAGCAAACAGGATTAGATACCCCGGTAGTCC</w:t>
      </w:r>
    </w:p>
    <w:p w14:paraId="239D282C">
      <w:pPr>
        <w:rPr>
          <w:rFonts w:hint="eastAsia"/>
        </w:rPr>
      </w:pPr>
      <w:r>
        <w:rPr>
          <w:rFonts w:hint="eastAsia"/>
        </w:rPr>
        <w:t>&gt;OTU010502</w:t>
      </w:r>
    </w:p>
    <w:p w14:paraId="7013D108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ATTTCGGTATGTAAACTTCGAAAGAATGGGAAGAATAAATGACGGTACCATTTATAAGCTCCGGCGCAGCCGCGGTAATACGTAGGGAGCAAGCGTTGTTCGGATTTACTGGGCGTAAAGGGCGCGTAGGCGGCGCGGTAAGTCACTTGTGAAATCTCTGAGCTTAACTCAGAACGGCCAAGTGATACTGCAGTGCTAGAGTGCAGAAGGGGCAATCGGAATTCTCGGTGTAGCGGTGAAATGCGTAGATATCGAGAGGAACACCTGTGGCGAAAGCGGCGCACTGGACCACAACTGACGCTGAGGCGCGAAAGCTAGGGGAGCAAACAGGATTAGATACCCCTGTAGTCC</w:t>
      </w:r>
    </w:p>
    <w:p w14:paraId="688E1125">
      <w:pPr>
        <w:rPr>
          <w:rFonts w:hint="eastAsia"/>
        </w:rPr>
      </w:pPr>
      <w:r>
        <w:rPr>
          <w:rFonts w:hint="eastAsia"/>
        </w:rPr>
        <w:t>&gt;OTU010503</w:t>
      </w:r>
    </w:p>
    <w:p w14:paraId="0C4C7393">
      <w:pPr>
        <w:rPr>
          <w:rFonts w:hint="eastAsia"/>
        </w:rPr>
      </w:pPr>
      <w:r>
        <w:rPr>
          <w:rFonts w:hint="eastAsia"/>
        </w:rPr>
        <w:t>CCTACGGGGGGCTGCAGTCGAGGATCTTCGGCAATGGGCGAAAGCCTGACCGAGCGAGACCGCGTGTGCGATGAAGGCCTTCGGGTTGTAAAGCACTGTCGAGGGGGAGAAAACCCGCAAGGGCTGATCTATCCCTGGAGGAAGCTCGGGCTAAGTTCGTGCCAGCAGCCGCGGTAAGACGAACCGAGCGAACGTTGTTCGGAATCACTGGGCTTAAAGGGCGCGTAGGCGGGCTATCAAGTCCGGGGTGAAATCCTCCAGCTTAACTGGAGAACGGCCTCGGATACTGATGGTCTCGAGGAAGATAGGGGCACGCGGAACTGTGGGTGGAGCGGTGAAATGCGTTGATATCCATAGGAACTCCGGTGGCGAAGGCGGCGTGCTGGATCTTTTCTGACGCTGAGGCGCGAAAGCCAGGGGAGCAAACGGGATTAGATACCCCGGTAGTCC</w:t>
      </w:r>
    </w:p>
    <w:p w14:paraId="52B45D5A">
      <w:pPr>
        <w:rPr>
          <w:rFonts w:hint="eastAsia"/>
        </w:rPr>
      </w:pPr>
      <w:r>
        <w:rPr>
          <w:rFonts w:hint="eastAsia"/>
        </w:rPr>
        <w:t>&gt;OTU010504</w:t>
      </w:r>
    </w:p>
    <w:p w14:paraId="376FCC32">
      <w:pPr>
        <w:rPr>
          <w:rFonts w:hint="eastAsia"/>
        </w:rPr>
      </w:pPr>
      <w:r>
        <w:rPr>
          <w:rFonts w:hint="eastAsia"/>
        </w:rPr>
        <w:t>CCTACGGGGGGCTGCAATGAGGGATATTGCACAATGGGCGAAAGCCTGATGCAGCGACGCCGCGTGGGTGAGGAAGTCCTTCGGGATGTAAAGCCCTTTTGTCGAGGACGAGCCGGTGGGAGACATCCCACCCCGACGGTACTCGGCGAATAAGCCCCGGCTAACTACGTGCCAGCAGCCGCGGTAATACGTAGGGGGCAAGCGTTGTCCGGATTTACTGGGCGTAAAGCGCGTGTAGGCGGAGCGTTAAGTCTGGCCTGAAAGCCCCCGGCTCAACCGGGGAGGGTGGCTGGAAACTGGCGTTCTTGAGGGTGACAGAGGAGTGTGGAATTCCTGGTGTAGCGGTGAAATGCGTAGAGATCAGGAGGAACACCCGTGGCGAAGGCGGCACTCTGGGTCACACCTGACGCTGAGACGCGAAAGCGTGGGGAGCGAACGGGATTAGATACCCTGGTAGTCC</w:t>
      </w:r>
    </w:p>
    <w:p w14:paraId="6BF2058D">
      <w:pPr>
        <w:rPr>
          <w:rFonts w:hint="eastAsia"/>
        </w:rPr>
      </w:pPr>
      <w:r>
        <w:rPr>
          <w:rFonts w:hint="eastAsia"/>
        </w:rPr>
        <w:t>&gt;OTU010505</w:t>
      </w:r>
    </w:p>
    <w:p w14:paraId="78FC5E97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GTAGGGCGCAAGCGTTGTCCGGAATTATTGGGCGTAAAGAGCGCGTAGGCGGCTTAGTAAGCCGGATGTGAAACCCCCAAGCTCAACTTGGGGCGGCCATTCGGAACTGCTATGGCTAGAGTCTGGTAGGGGAACACGGAATTCCTGGTGTAGCGGTGAAATGCTTAGATATGACATAGAACACCGATTGCGAAGGCAGCTCACTACACGAATATTGACTCTGAGGCACGAAAGCGTGGGGATCAAACAGGATTAGATACCCGAGTAGTCC</w:t>
      </w:r>
    </w:p>
    <w:p w14:paraId="468D4071">
      <w:pPr>
        <w:rPr>
          <w:rFonts w:hint="eastAsia"/>
        </w:rPr>
      </w:pPr>
      <w:r>
        <w:rPr>
          <w:rFonts w:hint="eastAsia"/>
        </w:rPr>
        <w:t>&gt;OTU010506</w:t>
      </w:r>
    </w:p>
    <w:p w14:paraId="4D4281EC">
      <w:pPr>
        <w:rPr>
          <w:rFonts w:hint="eastAsia"/>
        </w:rPr>
      </w:pPr>
      <w:r>
        <w:rPr>
          <w:rFonts w:hint="eastAsia"/>
        </w:rPr>
        <w:t>CCTACGGGGGGCTGCAGTAAGGAATATTGGACAATGGCCGCAAGGCTGATCCAGCCATCCAGCGTGCAGGAAGAAGGCCCTATGGGTTGTAAACTGCTTTTGTCAGGGAATAAACCTCTGGATTTACTCCGGAGCTGAAGGTACCTGAAGAATAAGCACCGGCTAACTCCGTGCCAGCAGCCGCGGTAATACGGAGGGTGCGAGCGTTATCCGGAATTACTGGGCGTAAAGCGTGCGCAGGCGGTTTTGTAAGCCAGATGTGAAATCCCCGGGCTTAACCTGGGAATGGCATTTGGGACTGCAAGGCTTGAGTGCGGCAGAGGAGACTGGAATTCCCGGTGTAGCGGTGGAATGCGTAGAGATCGGGAAGAACACCGATGGCGAAGGCAGTCGGCTGGGCCGTTGCTGACACTGAGGCGCGACAGCGTGGGGAGCAAACAGGATTAGATACCCCAGTAGTCC</w:t>
      </w:r>
    </w:p>
    <w:p w14:paraId="7A568B07">
      <w:pPr>
        <w:rPr>
          <w:rFonts w:hint="eastAsia"/>
        </w:rPr>
      </w:pPr>
      <w:r>
        <w:rPr>
          <w:rFonts w:hint="eastAsia"/>
        </w:rPr>
        <w:t>&gt;OTU010507</w:t>
      </w:r>
    </w:p>
    <w:p w14:paraId="526AAACB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AGGGAAGAAGCGAAAGTGACGGTACCTGCAGAAGAAGCGCCGGCTAACTACGTGCCAGCAGCCGCGGTAATACGTAGGGCGCAAGCGTTGTCCGGAATTATTGGGCGTAAAGAGCTCGTAGGCGGCTTGTCACGTCGGATGTGAAAGCCCGAGGCTTAACCTGGGAACTGCATCCAAAACTACTGAGCTAGAGTACGGTAGAGGGTGGTGGAATTTCCTGTGTAGCGGTGAAATGCGTAGATATCTGGAGGAACATCGGTGGCGAAGGCGGCATCCTGGACCGATATTGACGCTGAGGCGCGAAAGCCAGGGGAGCAAACAGGATTAGATACCCCAGTAGTCC</w:t>
      </w:r>
    </w:p>
    <w:p w14:paraId="78FCAA88">
      <w:pPr>
        <w:rPr>
          <w:rFonts w:hint="eastAsia"/>
        </w:rPr>
      </w:pPr>
      <w:r>
        <w:rPr>
          <w:rFonts w:hint="eastAsia"/>
        </w:rPr>
        <w:t>&gt;OTU010508</w:t>
      </w:r>
    </w:p>
    <w:p w14:paraId="4E4A07E2">
      <w:pPr>
        <w:rPr>
          <w:rFonts w:hint="eastAsia"/>
        </w:rPr>
      </w:pPr>
      <w:r>
        <w:rPr>
          <w:rFonts w:hint="eastAsia"/>
        </w:rPr>
        <w:t>CCTACGGGTGGCTGCAGTGGGGAATCTTGCGCAATGGGCGAAAGCCTGACGCAGCAACGCCGTGTGAGCGACGAAGGCCTTCGGGTCGTAAAGCTCTGTTGTTGGGGACGAAGGGTTAGGGGTTAATAGCCCCGAGCCTGACGGTACCCTTCGAGGAAGCCCCGGCTAACTTCGTGCCAGCAGCCGCGGTAAGACGAGGGATCCTAGCGTTGCTCGGAATCATTGGGCGTAAAGCGGGTGTAGGTGGCTTGGTAAGTCAGATGTGAAAGCCTGGGGCTTAACCCCAGAAGTGCATTTGAAACTGCTGAGCTTGAGTGCCAGAGAGGTTATTAGAATACCTGGTGTAGTGGTGAAATACGTAGATATCAGGTGGAACACCGGAGGCGAAGGCGGATAACTGGCTGGACACTGACACTGAGACCCGAAAGTGCGGGGATCAAACAGGATTAGATACCCCGGTAGTCC</w:t>
      </w:r>
    </w:p>
    <w:p w14:paraId="2181947C">
      <w:pPr>
        <w:rPr>
          <w:rFonts w:hint="eastAsia"/>
        </w:rPr>
      </w:pPr>
      <w:r>
        <w:rPr>
          <w:rFonts w:hint="eastAsia"/>
        </w:rPr>
        <w:t>&gt;OTU010509</w:t>
      </w:r>
    </w:p>
    <w:p w14:paraId="2B2BC454">
      <w:pPr>
        <w:rPr>
          <w:rFonts w:hint="eastAsia"/>
        </w:rPr>
      </w:pPr>
      <w:r>
        <w:rPr>
          <w:rFonts w:hint="eastAsia"/>
        </w:rPr>
        <w:t>CCTACGGGCGGCTGCAATCGGGAATCTTGCGCAATGGGCGAAAGCCTGACGCAGCGACATCGCGTGAAGGATGAAGGCCTTCGGGTTGTAAACTTCTGAAAATAGTACCGGCTAACTACGTGCCAGCAGCAGCGGTAATACGTAGGTGGCAAGCGTTGTCCGGAATTACTGGGCGTAAAGAGCTCGTAGGTGGTTCGGTAAGTCGGGTGTGAAAACTCTGGGCTCAACTCAGAGACGCCACCTGATACTGCCGTGACTGGAGTCTGGTAGGGGAGTGTGGAATTTCCGGTGTAGCGGTGAAATGCGCAGATATCAGGAGGAACACCGGTGGCGAAGGCGGGTCTCTGGGAAGTAACTGACGCTGAGAAGCGAAAGCGTGGGTAGCGAACAGGATTAGATACCCGTGTAGTCC</w:t>
      </w:r>
    </w:p>
    <w:p w14:paraId="1A67DD3A">
      <w:pPr>
        <w:rPr>
          <w:rFonts w:hint="eastAsia"/>
        </w:rPr>
      </w:pPr>
      <w:r>
        <w:rPr>
          <w:rFonts w:hint="eastAsia"/>
        </w:rPr>
        <w:t>&gt;OTU010510</w:t>
      </w:r>
    </w:p>
    <w:p w14:paraId="6F52D201">
      <w:pPr>
        <w:rPr>
          <w:rFonts w:hint="eastAsia"/>
        </w:rPr>
      </w:pPr>
      <w:r>
        <w:rPr>
          <w:rFonts w:hint="eastAsia"/>
        </w:rPr>
        <w:t>CCTACGGGTGGCTGCAGTCGAGAATCATTCACAATGGGGGAAACCCTGATGGTGTGACGCCGCGTGGAGGATGAAGGTCTTCGGATTGTAAACTCCTGTCATGTGAGAGTAAAGCCGGGTGTTAACTGCATGCCGGTTTGAGAGTATCACAAGAGGAAGAGGCGGCTAACTCTGTGCCAGCAGCCGCGGTAATACAGAGGCCTCAAGCGTTGTTCGGAATCACTGGGCGTAAAGAGTTGCGTAGGTGGTTTGTTAAGCAAATAGTGAAAGCGTAGGGCTCAACCCTATTTCCATTATTTGAACTGGCAGACTGGAGTGTGGCAGAGGGGGATGGAATTCCGCGTGTAGCAGTGAAATGCGTAGATATCGGAAGGAACATCAGTGGCGAAAGCGACTTCCTGGACCAATACTGACGCTCATGTGCGAAAGCGTGGGGAGCAAACAGGATTAGATACCCCAGTAGTCC</w:t>
      </w:r>
    </w:p>
    <w:p w14:paraId="2F9EC4B8">
      <w:pPr>
        <w:rPr>
          <w:rFonts w:hint="eastAsia"/>
        </w:rPr>
      </w:pPr>
      <w:r>
        <w:rPr>
          <w:rFonts w:hint="eastAsia"/>
        </w:rPr>
        <w:t>&gt;OTU010511</w:t>
      </w:r>
    </w:p>
    <w:p w14:paraId="6E39B30E">
      <w:pPr>
        <w:rPr>
          <w:rFonts w:hint="eastAsia"/>
        </w:rPr>
      </w:pPr>
      <w:r>
        <w:rPr>
          <w:rFonts w:hint="eastAsia"/>
        </w:rPr>
        <w:t>CCTACGGGAGGCTGCAGTCGAGGATCTTCGGCAATGGGCGCAAGCCTGACCGAGCGACGCCGCGTGTGCGACGAAGGCCTTCGGGTTGTAAAGCACTGTCGAGGGGGAGGAAGGCCCCGCAAGGGGCTTGACCCATCCCTGGAGGAAGCACGGGCTAAGTTCGTGCCAGCAGCCGCGGTAAGACGAACCGTGCGAACGTTGTTCGGATTCACTGGGCTTAAAGGGCGCGTAGGCGGCTCGCGAAGTCGGGGGTGAAATCTTTCAGCTCAACTGGAAAACGGCCTCCGATACTCGCGGGCTCGAGGGGGGTAGGGGCGCGCGGAACTTCCGGTGGAGCGGTGAAATGCGTAGATATCGCTTGGAACGCCTGCGGTGAAAACGGCTCGCTGGGGGTCTTCTGACGCTGAGACACGAAAGCCAGGGGAGCGAACAGGATTAGATACCCCAGTAGTCC</w:t>
      </w:r>
    </w:p>
    <w:p w14:paraId="4D1413F6">
      <w:pPr>
        <w:rPr>
          <w:rFonts w:hint="eastAsia"/>
        </w:rPr>
      </w:pPr>
      <w:r>
        <w:rPr>
          <w:rFonts w:hint="eastAsia"/>
        </w:rPr>
        <w:t>&gt;OTU010512</w:t>
      </w:r>
    </w:p>
    <w:p w14:paraId="5ACAEB29">
      <w:pPr>
        <w:rPr>
          <w:rFonts w:hint="eastAsia"/>
        </w:rPr>
      </w:pPr>
      <w:r>
        <w:rPr>
          <w:rFonts w:hint="eastAsia"/>
        </w:rPr>
        <w:t>CCTACGGGAGGCAGCAGTGGGGAATATTGGACAATGGGCGCAAGCCTGATCCAGCCACGCCGCGTGAGTGATGAAGGCCTTCGGGTCGTAAAGCTCTGTGGGGAGGGACGAAACCTTATAGCCTAACACGCTGTGAGCTGACGGTACCTCCTTAGCAAGCACCGGCTAACTCCGTGCCAGCAGCCGCGGTAATACGGAGGGTGCAAGCGTTATCCGGATTCACTGGGTTTAAAGGGTGCGTAGGAGGGTAGGTAAGTCAGTGGTGAAATCTTCGAGCTTAACTCGGAAACTGCCGTTGATACTATCTATCTTGAATACCGTGGAGGTGAGCGGAATATGTCATGTAGCGGTGAAATGCTTAGATATGACATAGAACACCAATTGCGAAGGCAGCTCGCTACACGATCATTGACGCTGAGGCACGAAAGCGTGGGGAGCAAACAGGATTAGATACCCTAGTAGTCC</w:t>
      </w:r>
    </w:p>
    <w:p w14:paraId="3A7C20AF">
      <w:pPr>
        <w:rPr>
          <w:rFonts w:hint="eastAsia"/>
        </w:rPr>
      </w:pPr>
      <w:r>
        <w:rPr>
          <w:rFonts w:hint="eastAsia"/>
        </w:rPr>
        <w:t>&gt;OTU010513</w:t>
      </w:r>
    </w:p>
    <w:p w14:paraId="1AD85455">
      <w:pPr>
        <w:rPr>
          <w:rFonts w:hint="eastAsia"/>
        </w:rPr>
      </w:pPr>
      <w:r>
        <w:rPr>
          <w:rFonts w:hint="eastAsia"/>
        </w:rPr>
        <w:t>CCTACGGGTGGCTGCAGTGGGGAATCTTGCGCAATGGGCGGAAGCCTGACCCAGCAACGCCGCGTGGGTGATGAAGGCCCTCGGGTCGTAAAGCCCTTTTCCCAGGGAAGATGGTGACGGTACCTGGGGAATCAGCCCCGGCTAACCCTGTGCCAGCAGCCGCGGTAATACAGGGGGCTCGAGCGTTAGTCGGAATCACTGGGCTTAAAGGGTGCGTAGGCGGCGCAGAAAGTTGGGTGTGAAATCCCTCGGCTTAACCGAGGAATTGCACCTCAAACTACACGGCTAGAGCATTGGAGAGGGTAGCGGAATTCACGGTGTAGCAGTGAAATGCGTAGATATCAGGAGGAACACCGGTGGCGAAGGCGGGTCTCTGGGCCGATACTGACGCTGAGGAGCGAAAGCGTGGGGAGCGAACAGGATTAGATACCCGAGTAGTCC</w:t>
      </w:r>
    </w:p>
    <w:p w14:paraId="385ED84B">
      <w:pPr>
        <w:rPr>
          <w:rFonts w:hint="eastAsia"/>
        </w:rPr>
      </w:pPr>
      <w:r>
        <w:rPr>
          <w:rFonts w:hint="eastAsia"/>
        </w:rPr>
        <w:t>&gt;OTU010514</w:t>
      </w:r>
    </w:p>
    <w:p w14:paraId="2CF94036">
      <w:pPr>
        <w:rPr>
          <w:rFonts w:hint="eastAsia"/>
        </w:rPr>
      </w:pPr>
      <w:r>
        <w:rPr>
          <w:rFonts w:hint="eastAsia"/>
        </w:rPr>
        <w:t>CCTACGGGGGGCTGCAGTGGGGAATATTGGTCAATGGAGGCAACTCTGAACCAGCCATGCCGCGTGCAGGAAGACGGACCTATGGTTTGTAAACTGCTTTTGTACGGGAGAAAACCCTTCTACGTGTAGAAGGCTGATAGTACCGTAAGAATAAGGATCGGCTAACTTCGTGCCAGCAGCCGCGGTAAGACGAGGGATCCTAGCGTTGTTCGGAATTACTGGGCGTAAAGCGCGCGTAGGCGGCTTTTCAAGTCGAGTGTGAAAGCCCCGGGCTTAACCCGGGAATTGCGCTCGATACTGTTGAGCTAGAGTGTGGAAGGGGCTACTGGAATTCCGTGTGTAGCGGTGAAATGCGTAGATATACGGAGGAACACCCGCGGCGAAGGCGGGTAGCTGGGCCAACACTGACGCTGATGTGCGAAAGCTAGGGGAGCAAACGGGATTAGATACCCGAGTAGTCC</w:t>
      </w:r>
    </w:p>
    <w:p w14:paraId="2D79B1C5">
      <w:pPr>
        <w:rPr>
          <w:rFonts w:hint="eastAsia"/>
        </w:rPr>
      </w:pPr>
      <w:r>
        <w:rPr>
          <w:rFonts w:hint="eastAsia"/>
        </w:rPr>
        <w:t>&gt;OTU010515</w:t>
      </w:r>
    </w:p>
    <w:p w14:paraId="501EDE80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GGGTGTGAACAGCGCCTCGTCTTGACGTTACCCACAGAAGAAGCACCGGCTAACTCCGTGCCAGCAGCCGCGGTAATACGGAGGGTGCGAGCGTTAATCGGAATTACTGGGCGTAAAGGGCGCGTAGGTGGTTGGGTAAGTCGGGTGTGAAAGCCCTGGGCTCAACCTGGGAACTGCATCCAAAACTGGCGAGCTAGAGTAGGGCAGAGGGTGGTGGAATTTCCTGTGTAGCGGTGAAATGCGTAGAGATGTGGAGGAACACCAGTGGCGAAGGCGACTCTCTGGTCTGTAACTGACGCTGAGGCGCGAAAGCGTGGGGAGCGAACAGGATTAGATACCCCGGTAGTCC</w:t>
      </w:r>
    </w:p>
    <w:p w14:paraId="273CD7F5">
      <w:pPr>
        <w:rPr>
          <w:rFonts w:hint="eastAsia"/>
        </w:rPr>
      </w:pPr>
      <w:r>
        <w:rPr>
          <w:rFonts w:hint="eastAsia"/>
        </w:rPr>
        <w:t>&gt;OTU010516</w:t>
      </w:r>
    </w:p>
    <w:p w14:paraId="01D8B4A5">
      <w:pPr>
        <w:rPr>
          <w:rFonts w:hint="eastAsia"/>
        </w:rPr>
      </w:pPr>
      <w:r>
        <w:rPr>
          <w:rFonts w:hint="eastAsia"/>
        </w:rPr>
        <w:t>CCTACGGGGGGCTGCAGTGGGGAATCTTGCCCAATGGGCGAAAGCCTGAGGCAGCAACGCCGCGTGTGGGATGACGGCCCTCGGGTTGTAAACCACTTTCAGCAGGGACGAAATTGACGGTACCTGCAGAAGAAGCTCCGGCCAACTACGTGCCAGCAGCCGCGGTAATACGTAGGGAGCGAGCGTTGTCCGGATTTATTGGGCGTAAAGCGCGCGCAGGTGGACATGTATGTGCCGTGTGAAAGCGCCGTCCTTACGATGGCGAGGTCGTGGTAGACAGCATGTCTGGAGGCTCGAAGAGGTCGATGGAATTCCGGGTGGAGCGGTGAAATGCGTAGAGATCCGGAGGAATACCAGTGGCGCAAGCGGCGCCCTGGGTCGGTACTGACGCTGAGATGCGAAAGCGTGGGGAGCGAACGGGATTAGATACCCCGGTAGTCC</w:t>
      </w:r>
    </w:p>
    <w:p w14:paraId="3285BEAB">
      <w:pPr>
        <w:rPr>
          <w:rFonts w:hint="eastAsia"/>
        </w:rPr>
      </w:pPr>
      <w:r>
        <w:rPr>
          <w:rFonts w:hint="eastAsia"/>
        </w:rPr>
        <w:t>&gt;OTU010517</w:t>
      </w:r>
    </w:p>
    <w:p w14:paraId="4C647636">
      <w:pPr>
        <w:rPr>
          <w:rFonts w:hint="eastAsia"/>
        </w:rPr>
      </w:pPr>
      <w:r>
        <w:rPr>
          <w:rFonts w:hint="eastAsia"/>
        </w:rPr>
        <w:t>CCTACGGGCGGCTGCAGTGGGGAATCTTGCACAATGCGCGAAAGCGTGATGCAGCAACGCCGCGTGAGGGAAGACGGCCTTCGGGTTGTAAACCTCTTTCAGTTGGGACGAAGGGCGGGTGGTTAATAGCCATTCCGTCTGACGGTACCTTCACAAGAAGCCCCGGCTAACTACGTGCCAGCAGCCGCGGTAATACGTAGGGGGCAAGCGTTGTCCGGAATCATTGGGCGTAAAGAGCGTGTAGGCGGCTTGGTAAGTCGGCTGTGAAAGTCGGGGGCTCAACCTGGGGACTGCATTTAATACTGGTTGGCTTGAATTCGGGAGAGGATAGCGGAATTCCACGTGTAGCGGTGAAATGCGTAGAGATGTGGAGGAACACCAGTGGCGAAGGCGGCTTTCTGGTCTGTAACTGACGCTGAGGCGCGAAAGCGTGGGGAGCAAACAGGATTAGATACCCGTGTAGTCC</w:t>
      </w:r>
    </w:p>
    <w:p w14:paraId="0D9678CC">
      <w:pPr>
        <w:rPr>
          <w:rFonts w:hint="eastAsia"/>
        </w:rPr>
      </w:pPr>
      <w:r>
        <w:rPr>
          <w:rFonts w:hint="eastAsia"/>
        </w:rPr>
        <w:t>&gt;OTU010518</w:t>
      </w:r>
    </w:p>
    <w:p w14:paraId="344168A7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CCCGAGCGGTGAACAGCCGACTCGGGTGACGGTACCTCCAGAAGAAGCCCCGGCTAACTACGTGCCAGCAGCCGCGGTAATACGTAGGTGGCAAGCGTTGTCCGGATTTATTGGGTTTAAAGGGTGCGTAGGCGGCCTTTTAAGTCAGTGCTGAAATACTCTAGCTTAACTAGAGGGGTGGCATTGATACTGAAAGGCTTGAGTGAAGTCGAGGTAGGCGGAATTGACGGTGTAGCGGTGAAATGCGCAGATATCAGGAGGAACACCAATGGCGAAGGCAGCTCACTGGGACGGTACTGACGCTGAGACGCGAAAGCGTGGGGAGCAAACAGGATTAGATACCCTTGTAGTCC</w:t>
      </w:r>
    </w:p>
    <w:p w14:paraId="336A60D0">
      <w:pPr>
        <w:rPr>
          <w:rFonts w:hint="eastAsia"/>
        </w:rPr>
      </w:pPr>
      <w:r>
        <w:rPr>
          <w:rFonts w:hint="eastAsia"/>
        </w:rPr>
        <w:t>&gt;OTU010519</w:t>
      </w:r>
    </w:p>
    <w:p w14:paraId="6D11C495">
      <w:pPr>
        <w:rPr>
          <w:rFonts w:hint="eastAsia"/>
        </w:rPr>
      </w:pPr>
      <w:r>
        <w:rPr>
          <w:rFonts w:hint="eastAsia"/>
        </w:rPr>
        <w:t>CCTACGGGGGGCAGCAACCAAGAATCTTGCGCAATGGGCGGAAGCCTGACGCAGCGACACCGCGTGTGGGAAGAAGTATCTAGGTACGTAAACCACTGTGGCAGGGGAAGAAGATCTGACGGTACCCTGCTAGAAAGCACCTGCTAACTCCGTGCCAGCAGCCGCGGTAATACGGGGGGAGCAAGCGTTGTTCGGATTTACTGGGCGTAAAGGGCGCGTAGGCGGTCAGCACAAGTCAGTTGTGAAATCTCCGGGCTTAACTCGGAACGGTCAAGTGATACTGTCGTGCTAGAGTGCGGAAGGGGCAACTGGAATTCTTGGTGTAGCGGTGAAATGCGCAGATATCAGGAGGAACACCAATGGCGAAAGCGGCTTTCTGGGCTGTACCTGACGCTGAGGCGCGAGAGCGTGGGGAGCAAACTGGATTAGATACCCCAGTAGTCC</w:t>
      </w:r>
    </w:p>
    <w:p w14:paraId="34DD4437">
      <w:pPr>
        <w:rPr>
          <w:rFonts w:hint="eastAsia"/>
        </w:rPr>
      </w:pPr>
      <w:r>
        <w:rPr>
          <w:rFonts w:hint="eastAsia"/>
        </w:rPr>
        <w:t>&gt;OTU010520</w:t>
      </w:r>
    </w:p>
    <w:p w14:paraId="75AF55F8">
      <w:pPr>
        <w:rPr>
          <w:rFonts w:hint="eastAsia"/>
        </w:rPr>
      </w:pPr>
      <w:r>
        <w:rPr>
          <w:rFonts w:hint="eastAsia"/>
        </w:rPr>
        <w:t>CCTACGGGGGGCTGCAGTAAGGGATATTGCGCAATGGGCGAAAGCCTGACGCAGCAACGCCGCGTGCAGGAAGAAGGGCTTCGGCTCGTAAACTGCTTTTCTGAGGGACGAGCAAGGACGGTACCTCAGGAAGAAGTCTCGGCTAACTACGTGCCAGCAGCCGCGGTAAAACGTAGGAGGCGAGCGTTATCCGGATTTACTGGGCGTAAAGCGCGTGCAGGCGGACTGGTAAGTCTGGGGTGAAATCTCACGGCTCAACTGTGAGCGGTCCCCGGATACTGCCGGTCTTGAGGGGCTCAGAGGAGAGTGGAATTCCCGGTGTAGTGGTGGAATGCGTAGATATCGGGAGGAACACCAGTGGCGAAAGCGACTCTCTGGGGGCAACCTGACGCTGAGGCGCGAAAGCGTGGGGAGCAAACCGGATTAGATACCCCTGTAGTCC</w:t>
      </w:r>
    </w:p>
    <w:p w14:paraId="0FAE28AD">
      <w:pPr>
        <w:rPr>
          <w:rFonts w:hint="eastAsia"/>
        </w:rPr>
      </w:pPr>
      <w:r>
        <w:rPr>
          <w:rFonts w:hint="eastAsia"/>
        </w:rPr>
        <w:t>&gt;OTU010521</w:t>
      </w:r>
    </w:p>
    <w:p w14:paraId="28BFB149">
      <w:pPr>
        <w:rPr>
          <w:rFonts w:hint="eastAsia"/>
        </w:rPr>
      </w:pPr>
      <w:r>
        <w:rPr>
          <w:rFonts w:hint="eastAsia"/>
        </w:rPr>
        <w:t>CCTACGGGTGGCTGCAGTCGAGAATTTTTCTCAATGGGGGAAACCCTGAAGGAGCGACGCCGCGTGGGGGATGAATGGCTTCGGCCCGTAAACCCCTGTCATTTGCGATCAAACCTTACGACTTAACACGTCGTAAGCTGATAGTAGCGGAAGAGGAAGGGACGGCTAACTCTGTGCCAGCAGCCGCGGTAATACAGAGACTGCGAGCGTTATTCGGATTCACTGGGCGTAAAGAGCTCGTAGGCGGCTCGTCGCGTCGACCGTGAAAACCCGCGGCTTAACTGCGGGCTTGCGGTTGATACGGGCGGGCTAGAGTTCGGTAGGGGAGACTGGAATTCCTGGTGTAGCGGTGAAATGCGCAGATATCAGGAGGAACACCGGTGGCGAAGGCGGATCTCTGGGCCATTACTGACGCTGAGGAGCGAAAGCGTGGGGAGCGAACAGGATTAGATACCCCAGTAGTCC</w:t>
      </w:r>
    </w:p>
    <w:p w14:paraId="4F647115">
      <w:pPr>
        <w:rPr>
          <w:rFonts w:hint="eastAsia"/>
        </w:rPr>
      </w:pPr>
      <w:r>
        <w:rPr>
          <w:rFonts w:hint="eastAsia"/>
        </w:rPr>
        <w:t>&gt;OTU010522</w:t>
      </w:r>
    </w:p>
    <w:p w14:paraId="18C9F911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TTCGGGATGTAAACTCCTGTTGCTCGGGAAGAAAAGCTCCGACCTAACACGTCGGAGTCTGACGGTACCGGGTGAGGAAGCCCCGGCCAACTACGTGCCAGCAGCCGCGGTAAGACGTAGGGGGCGAGCGTTGTCCGGATTTATTGGGCGTAAAGCGCGCGTAGGCGGCTCGCTAAGTCGGTTGTGAAAACCCGGGGCTCAACCCCGGGCCTGCGTCCGATACTGGCGAGCTGGAGGCAGGTAGGGGAGAGTGGAATTCCCGGTGTAGCGGTGAAATGCGCAGATATCAAGAGGAACACCTGAGGTGAAGACGGGTTGCTGGGCTGACACTGACGCTGAGGCACGAAAGCTAGGGTAGCAAACGGGATTAGATACCCCGGTAGTCC</w:t>
      </w:r>
    </w:p>
    <w:p w14:paraId="13104519">
      <w:pPr>
        <w:rPr>
          <w:rFonts w:hint="eastAsia"/>
        </w:rPr>
      </w:pPr>
      <w:r>
        <w:rPr>
          <w:rFonts w:hint="eastAsia"/>
        </w:rPr>
        <w:t>&gt;OTU010523</w:t>
      </w:r>
    </w:p>
    <w:p w14:paraId="0E9F8FE5">
      <w:pPr>
        <w:rPr>
          <w:rFonts w:hint="eastAsia"/>
        </w:rPr>
      </w:pPr>
      <w:r>
        <w:rPr>
          <w:rFonts w:hint="eastAsia"/>
        </w:rPr>
        <w:t>CCTACGGGAGGCAGCAGTGGGGAATATTGGACAATGGGCGCAAGCCTGATCCAGCAATGCCGCGTGAGTGAAGAAGGCCTTAGGGTTGTAAAGCTCTTTCGCCCGCGACGATGATGACGGTAGCGGGAGAAGAAGCCCCGGCTAACTCTGTGCCAGCAGCCGCGGTAATACAGAGGTCTCAAGCGTTGTTCGGAATCACTGGGCGTAAAGCGCGTGTAGGCTGCTGCGCAAGTCGGATGTGAAATCCCACGGCTCAACCATGGAAGTGCATTCGAAACTGCGTAGCTAGAGTTTTGGAGAGGAAGGCGGAATACTCGGTGTAGAGGTGAAATTCGTAGATATCGAGTGGAACACCGGTGGCGAAGGCGGCCTTCTGGACAATGACTGACGCTGAAACGCGAAAGCGTGGGGAGCAAACAGGATTAGATACCCCAGTAGTCC</w:t>
      </w:r>
    </w:p>
    <w:p w14:paraId="641A852D">
      <w:pPr>
        <w:rPr>
          <w:rFonts w:hint="eastAsia"/>
        </w:rPr>
      </w:pPr>
      <w:r>
        <w:rPr>
          <w:rFonts w:hint="eastAsia"/>
        </w:rPr>
        <w:t>&gt;OTU010524</w:t>
      </w:r>
    </w:p>
    <w:p w14:paraId="2E956EDD">
      <w:pPr>
        <w:rPr>
          <w:rFonts w:hint="eastAsia"/>
        </w:rPr>
      </w:pPr>
      <w:r>
        <w:rPr>
          <w:rFonts w:hint="eastAsia"/>
        </w:rPr>
        <w:t>CCTACGGGGGTCAGCAGTGGGGAATTGTTCGCAATGGGCGCAAGCCTGACGACGCAACGCCGCGTGGAGGATGAAGGTCTTCGGATTGTAAACTCCTGTTGCCCGGGACGAATGGCTCCAACCTAATACGTTGGAGTGTGACGGTACCGGGTGAGGAAGCCCCGGCTAACTCTGTGCCAGCAGCCGCGGTAAGACAGAGGTGCCGAGCGTTAGGCGGAATCACTGGGCTTAAAGCGTGTGTAGGCGGATTTCTAAGTACCTTGTGAAATCCCACGGCTCAACCGTGGAACTGCTTGGTATACTGGTTATCTTGAGCCACTTAGGGGCAACCGGAACAAATGGTGGAGCGGTGAAATGCGTAGATATCAAGAGGAACACCTGCGGCGAAGGCGGGTTGCTGGGCCGACACTGACGCTGAGGCGCGAAAGCTAGGGGAGCGAACGGGATTAGATACCCTTGTAGTCC</w:t>
      </w:r>
    </w:p>
    <w:p w14:paraId="4413972C">
      <w:pPr>
        <w:rPr>
          <w:rFonts w:hint="eastAsia"/>
        </w:rPr>
      </w:pPr>
      <w:r>
        <w:rPr>
          <w:rFonts w:hint="eastAsia"/>
        </w:rPr>
        <w:t>&gt;OTU010525</w:t>
      </w:r>
    </w:p>
    <w:p w14:paraId="18E93AE5">
      <w:pPr>
        <w:rPr>
          <w:rFonts w:hint="eastAsia"/>
        </w:rPr>
      </w:pPr>
      <w:r>
        <w:rPr>
          <w:rFonts w:hint="eastAsia"/>
        </w:rPr>
        <w:t>CCTACGGGCGGCTGCAGTGGGGAATATTGCACAATGGGCGCAAGCCTGATGCAGCGACGCCGCGTGGGGGATGACGGCCTTCGGGTTGTAAACCTCTTTCAACGTCGACGAAGCGGAAGTGACGGTAGGCGTAGAAGAAGCACCGGCTAACTCCGTGCCAGCAGCCGCGGTAATACGGAGGGTGCAAGCGTTGTCCGGATTTATTGGGTTTAAAGGGTGCGTAGGCGGCTTAGTAAGTCCGTGGTGAAATCCAACAGCTCAACTGTTGAACTGCCATGGATACTGCTAGGCTTGAGTACAGACGAGGTAGGCGGAATGGATAGTGTAGCGGTGAAATGCATAGATACTATCCAGAACACCGATTGCGTAGGCAGCTTACTAGGCTGTAACTGACGCTGAGGCACGAAAGCGTGGGGAGCGAACGGGATTAGATACCCTTGTAGTCC</w:t>
      </w:r>
    </w:p>
    <w:p w14:paraId="333216AA">
      <w:pPr>
        <w:rPr>
          <w:rFonts w:hint="eastAsia"/>
        </w:rPr>
      </w:pPr>
      <w:r>
        <w:rPr>
          <w:rFonts w:hint="eastAsia"/>
        </w:rPr>
        <w:t>&gt;OTU010526</w:t>
      </w:r>
    </w:p>
    <w:p w14:paraId="0F866450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CACGTAGGGGCCGAGCGTTGTCCGGAGTTACTGGGCGTAAAGGGCGCGCAGGCGGCCCGTCACATCGGTGGTGAAAGCCCCGGGCTCAACCCGGGAGGGTCCATCGAGATGGGCGGGCTGGAGGCAGGGCGAGGCCGGTGGAATTCCGGGTGTAGTGGTGAAATGCGTAGATATCGAGAGGAACACCTGCGGCGAAGGCGGGTAGCTGGGCCGACACTGACGCTGAGGCGCGAAAGCCAGGGGAGCGAACGGGATTAGATACCCCAGTAGTCC</w:t>
      </w:r>
    </w:p>
    <w:p w14:paraId="53120163">
      <w:pPr>
        <w:rPr>
          <w:rFonts w:hint="eastAsia"/>
        </w:rPr>
      </w:pPr>
      <w:r>
        <w:rPr>
          <w:rFonts w:hint="eastAsia"/>
        </w:rPr>
        <w:t>&gt;OTU010527</w:t>
      </w:r>
    </w:p>
    <w:p w14:paraId="6DDA2C95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CGGCCTGAGTTAATACCTGGGGTCCATGACGGTACCGTAAGAATAAGCACCGGCTAAGTACGTGCCAGCAGCCGCGGTAAGACGTACTGCGCGAACGTTATTCGGAATCACTGGGCTTAAAGGGTGCGCAGGCGGCCAACTGGACAGATACTGACGCTGAGACTCGAAAGCGTGGGGAGCAAACAGGATTAGATACCCTGGTAGTCC</w:t>
      </w:r>
    </w:p>
    <w:p w14:paraId="6E595FAC">
      <w:pPr>
        <w:rPr>
          <w:rFonts w:hint="eastAsia"/>
        </w:rPr>
      </w:pPr>
      <w:r>
        <w:rPr>
          <w:rFonts w:hint="eastAsia"/>
        </w:rPr>
        <w:t>&gt;OTU010528</w:t>
      </w:r>
    </w:p>
    <w:p w14:paraId="6D9C1E8E">
      <w:pPr>
        <w:rPr>
          <w:rFonts w:hint="eastAsia"/>
        </w:rPr>
      </w:pPr>
      <w:r>
        <w:rPr>
          <w:rFonts w:hint="eastAsia"/>
        </w:rPr>
        <w:t>CCTACGGGCGGCTGCAGTAACGAATCTTCCCCAATGCACGAAAGTGTGAGGGAGCGACGCCGCGTGGAGGATGAAGGTCTTCGGATTGTAAACTCCTGTTGATCGGGAAGAATGACCTCCGGGTTAATACTCCGGGGGAATGACGGTACCGATTGAGGAAGCACCGGCTAACTCCGTGCCAGCAGCCGCGGTAATACGGAGGGTGCGAGCGTTAATCGGAATTACTGGGCGTAAAGGGCGCGTAGGCGGTTGGGTAAGTCGGGTGTGAAAGCCCTGGGCTTAACCTGGGAATGGCATTCGAGACTACCTACCTAGAGTCTGGTAGAGGGAAGTGGAATTTCCGGTGTAGCGGTGAAATGTGTAGATATCGGGTGGAACACCAGGGGCGAAGGCGGCTGCCTGGCCCTGACCTGACGCTGAGGCGCGATAGCGTGGGGAGCGAACCGGATTAGATACCCCAGTAGTCC</w:t>
      </w:r>
    </w:p>
    <w:p w14:paraId="0EF5E48B">
      <w:pPr>
        <w:rPr>
          <w:rFonts w:hint="eastAsia"/>
        </w:rPr>
      </w:pPr>
      <w:r>
        <w:rPr>
          <w:rFonts w:hint="eastAsia"/>
        </w:rPr>
        <w:t>&gt;OTU010529</w:t>
      </w:r>
    </w:p>
    <w:p w14:paraId="6DF707ED">
      <w:pPr>
        <w:rPr>
          <w:rFonts w:hint="eastAsia"/>
        </w:rPr>
      </w:pPr>
      <w:r>
        <w:rPr>
          <w:rFonts w:hint="eastAsia"/>
        </w:rPr>
        <w:t>CCTACGGGCGGCTGCAGTCGAGAATCTTCGGCAATGGGCGCAAGCCTGACCGAGCGACGCCGCGTGGAGGACGACGGCCTTCGGGTTGTAAACTCCTGTCGAGGGGGAACAAGGGGCCGCGAAGAGCGGCCCTTGAGTGAACCCTGGAGGAAGCACGGGCTAAGTTCGTGCCAGCAGCCGCGGTAAGACGAACCGTGCGAACGTTATTCGGAATCACTGGGCTTAAAGCGCGTGTAGGCGGGCCGGCACGTCGGTCGCTGAAATCCCCCGGCTCAACCGGGGAAGGGGCGCCGATACGACCGGCCTGGAGGGGGGTAGGGGGCGCCGGAACTCACGGTGTAGCGGTGAAATGCGCAGATATCAGGAGGAACACCGGTGGCGAAGGCGGGTCTCTGGGCCGATACTGACGCTGAGGAGCGAAAGCGTGGGGAGCAAACAGGATTAGATACCCTGGTAGTCC</w:t>
      </w:r>
    </w:p>
    <w:p w14:paraId="7BD50C22">
      <w:pPr>
        <w:rPr>
          <w:rFonts w:hint="eastAsia"/>
        </w:rPr>
      </w:pPr>
      <w:r>
        <w:rPr>
          <w:rFonts w:hint="eastAsia"/>
        </w:rPr>
        <w:t>&gt;OTU010530</w:t>
      </w:r>
    </w:p>
    <w:p w14:paraId="61A59531">
      <w:pPr>
        <w:rPr>
          <w:rFonts w:hint="eastAsia"/>
        </w:rPr>
      </w:pPr>
      <w:r>
        <w:rPr>
          <w:rFonts w:hint="eastAsia"/>
        </w:rPr>
        <w:t>CCTACGGGGGGCAGCAGTGGGGAATATTGGACAATGGGCGCAAGCCTGATGCAGCGACGCCGCGTGGGGGATGACGGCCTTCGGGTTGTAAACCCCTTTCAGTATCGACGAAGCCGTGAGGTGACGGTAGGTACAGAAGAAGCCCCGGCTAACTCTGTGCCAGCAGCCGCGGTAATACAGAGGGGGCAAGCGTTGTTCGGAATTACTGGGCGTAAAGGGCGCGTAGGCGGCCTGCTAAGTCGAACGTGAAATCCCTGGGCTCAACCCAGGAACTGCGTCCGATACTGGCGGGCTTGAGTATTGGAGAGGAAAGCGGAATTCCTGGTGTAGCGGTGAAATGCGTAGATATCAGGAGGAACACCGGTGGTGTAGACGGCTTTCTGGACAATCACTGACGCTGAGGTACGAAAGCGTGGGTAGCAAACAGGATTAGATACCCCAGTAGTCC</w:t>
      </w:r>
    </w:p>
    <w:p w14:paraId="30436809">
      <w:pPr>
        <w:rPr>
          <w:rFonts w:hint="eastAsia"/>
        </w:rPr>
      </w:pPr>
      <w:r>
        <w:rPr>
          <w:rFonts w:hint="eastAsia"/>
        </w:rPr>
        <w:t>&gt;OTU010531</w:t>
      </w:r>
    </w:p>
    <w:p w14:paraId="12FCDDA1">
      <w:pPr>
        <w:rPr>
          <w:rFonts w:hint="eastAsia"/>
        </w:rPr>
      </w:pPr>
      <w:r>
        <w:rPr>
          <w:rFonts w:hint="eastAsia"/>
        </w:rPr>
        <w:t>CCTACGGGAGGCAGCAGTAGGGAATCTTGCGCAATGGGCGAAAGCCTGACGCAGCGACGCCGCGTGAGCGATGAAGGCCTTCGGGTTGTAAAGCTCTTTCAGCAGGGACGAAATTGACGGTACCTGCAGAAGAAGGTCCGGCCAACTACGTGCCAGCAGCCGCGGTAATACGTAGGGTGCGAGCGTTAATCGGAATTACTGGGCGTAAAGGGCGCGCAGGCGGCCATTCAAGTCAGGCGTGAAAGCCCCGGGCTCAACCTGGGAATTGCGCTTGAGACTGGATGGCTTGAGTTCGGGAGAGGAGAGTGGAATTCCCAGTGTAGAGGTGAAATTCGTAGATATTGGGAAGAACACCGGTGGCGAAGGCGGCTCTCTGGACCGATACTGACGCTGAGGCGCGAAAGCGTGGGGAGCAAACAGGATTAGATACCCCAGTAGTCC</w:t>
      </w:r>
    </w:p>
    <w:p w14:paraId="38FF3129">
      <w:pPr>
        <w:rPr>
          <w:rFonts w:hint="eastAsia"/>
        </w:rPr>
      </w:pPr>
      <w:r>
        <w:rPr>
          <w:rFonts w:hint="eastAsia"/>
        </w:rPr>
        <w:t>&gt;OTU010532</w:t>
      </w:r>
    </w:p>
    <w:p w14:paraId="4526B6DC">
      <w:pPr>
        <w:rPr>
          <w:rFonts w:hint="eastAsia"/>
        </w:rPr>
      </w:pPr>
      <w:r>
        <w:rPr>
          <w:rFonts w:hint="eastAsia"/>
        </w:rPr>
        <w:t>CCTACGGGCGGCAGCAGTGGGGAATCTTGCGCAATGCGCGAAAGCGTGACGCAGCAACGCCGCGTGGGGGAAGACGGCCTTCGGGTTGTAAACGCCTGTTGGGGGGGACCAATCCATGAGGGAACCCCTGAGGAAGCACGGGCTAAGTTCGTGCCAGCAGCCGCGGTAAGACGAACCGTGCGAACGTTATTCGGAATCATTGGGCTTAAAGCGCACGCAGGCGGCGGCACAAGTGGGATGGGAAAGGCCACCGGCTCAACCGTGGCAGAACGTCCCAGACTGTGTCGCTTGAGGGGGGTAGGGGCCGGCGGAACTTCCGGTGGAGCGGTGAAATGTGTTGAGATCGGAAGGAACGCCAGTGGCGAAAGCGGCCGGCTGGATCCCATCTGACGCTCAGGTGCGAAAGCCAGGGGAGCAAACGGGATTAGATACCCCAGTAGTCC</w:t>
      </w:r>
    </w:p>
    <w:p w14:paraId="1BDAAD3D">
      <w:pPr>
        <w:rPr>
          <w:rFonts w:hint="eastAsia"/>
        </w:rPr>
      </w:pPr>
      <w:r>
        <w:rPr>
          <w:rFonts w:hint="eastAsia"/>
        </w:rPr>
        <w:t>&gt;OTU010533</w:t>
      </w:r>
    </w:p>
    <w:p w14:paraId="3C25019D">
      <w:pPr>
        <w:rPr>
          <w:rFonts w:hint="eastAsia"/>
        </w:rPr>
      </w:pPr>
      <w:r>
        <w:rPr>
          <w:rFonts w:hint="eastAsia"/>
        </w:rPr>
        <w:t>CCTACGGGCGGCAGCAGTGGGGAATATTGGTCAATGGGCGGAAGCCTGAACCAGCCATGCCGCGTGCAGGAAGACGGCCCTATGGGTTGTAAACTGCTTTTATACGGGAATAAACCTCACTACGTGTAGTGAGCTGAATGTACTGTAAGAATAAGGATCGGCTAACTCCGTGCCAGCAGCCGCGGTAATACGGAGGATCCAAGCGTTATCCGGATTTATTGGGTTTAAAGGGTGCGTAGGCGGCCTGTTAAGTCAGGGGTGAAAGACGGTAGCTCAACTATCGCAGTGCCCTTGATACTGATGGGCTTGAATGTACTAGAGGTAGGCGGAATGTGACAAGTAGCGGTGAAATGCATAGATATGTCACAGAACACCGATTGCGAAGGCAGCTCACTAAACTAAAACTGACGCTGAGGCACGAAAGCGTGGGGAGCAAACAGGATTAGATACCCGTGTAGTCC</w:t>
      </w:r>
    </w:p>
    <w:p w14:paraId="57294296">
      <w:pPr>
        <w:rPr>
          <w:rFonts w:hint="eastAsia"/>
        </w:rPr>
      </w:pPr>
      <w:r>
        <w:rPr>
          <w:rFonts w:hint="eastAsia"/>
        </w:rPr>
        <w:t>&gt;OTU010534</w:t>
      </w:r>
    </w:p>
    <w:p w14:paraId="5E71F061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GCGGGTTGTAAAGCACTTTCAGAGGGGAAGAAAAAATCGGAGCTAACACCTTCGATCTTGACGTTACCCTTAGAAGAAGCACCGGCTAACTCCGTGCCAGCAGCCGCGGTAATACGGAGGGTGCAAGCGTTGTTCGGAAATACTGGGCGTAAAGCGCACGTAGGCGGCGCAGCAAGTCAGGGGTGAAATCCCGGGGCTCAACCCCGGAACTGCCCTTGAAACTGCAGTGCTAGAATCTTGGAGAGGCGAGTGGAATTCCGAGTGTAGAGGTGAAATTCGTAGAGATGTGGAGGAACACCAGTGGCGAAGGCGGCTTTCTGGTCTGTAACTGACGCTGAGGCGCGAAAGCGTGGGGAGCAAACAGGATTAGATACCCCTGTAGTCC</w:t>
      </w:r>
    </w:p>
    <w:p w14:paraId="109D919B">
      <w:pPr>
        <w:rPr>
          <w:rFonts w:hint="eastAsia"/>
        </w:rPr>
      </w:pPr>
      <w:r>
        <w:rPr>
          <w:rFonts w:hint="eastAsia"/>
        </w:rPr>
        <w:t>&gt;OTU010535</w:t>
      </w:r>
    </w:p>
    <w:p w14:paraId="38E22C39">
      <w:pPr>
        <w:rPr>
          <w:rFonts w:hint="eastAsia"/>
        </w:rPr>
      </w:pPr>
      <w:r>
        <w:rPr>
          <w:rFonts w:hint="eastAsia"/>
        </w:rPr>
        <w:t>CCTACGGGTGGCTGCAGTCGAGAATTTTTCACAATGGGCGCAAGCTTGATGGAGCGACGCCGCGTGGGGGATGAAGGGCTTCGGCTCGTAAACCCCTGTCAGTTGCGAACAAACCTCGCGGGTGAACAGCTCGCGAGTTGATGGTAGCAACAGAGGAAGGGACGGCTAACTCTGTGCCAGCAGCCGCGGTAATACGGAGGGGGCAAGCGTTGCTCGGAATTACTGGGCGTAAAGGGTCCGTAGGCGGCCTTGTGAGTTAGGTGTGAAAGTTCAGGGCTCAACCCTGGGAATGCATCTAATACTGCAGGGCTTGAGAGCAGCAGAGGTTGGCGGAATTCCCGGTGTAGCGGTGAAATGCGTAGATATCAGGTGGAACATCAGTGGCGAAGGCGGCTTACTGGTCCAGTACTGACACTGAGATGCGAAAGCATGGGGATCAAACAGGATTAGATACCCTAGTAGTCC</w:t>
      </w:r>
    </w:p>
    <w:p w14:paraId="6A63ADBF">
      <w:pPr>
        <w:rPr>
          <w:rFonts w:hint="eastAsia"/>
        </w:rPr>
      </w:pPr>
      <w:r>
        <w:rPr>
          <w:rFonts w:hint="eastAsia"/>
        </w:rPr>
        <w:t>&gt;OTU010536</w:t>
      </w:r>
    </w:p>
    <w:p w14:paraId="68973361">
      <w:pPr>
        <w:rPr>
          <w:rFonts w:hint="eastAsia"/>
        </w:rPr>
      </w:pPr>
      <w:r>
        <w:rPr>
          <w:rFonts w:hint="eastAsia"/>
        </w:rPr>
        <w:t>CCTACGGGAGGCTGCAGTGGGGAATATTGGACAATGGGCGCAAGCCTGATCCAGCAATGCCGCGTGAGTGATGAAGGCCTTAGGGTTGTAAAGCTCTTTTACCCGGGATGATAATGACAGTACCGGGAGAATAAGCCCCGGCTAACTCCGTGCCAGCAGCCGCGGTAATACGGAGGGGGCTAGCGTTGTTCGGAATTACTGGGCGTAAAGGGTGCGTAGGCGGCGTGTCAAGTCAGTTGTGAAATCTTAAGGCTTAACCTTAAGCGGTCAACTGATACTGTCATGCTAGAGTGCAGAAGGGGCAATCGGAATTCTTGGTGTAGCGGTGAAATGCGTAGATATCTGGAGGAACACCGGTGGCGAAGGCGACATCCTGGACCGGTATTGACGCTGAGGCGCGAAAGCCAGGGGAGCAAACGGGATTAGATACCCCAGTAGTCC</w:t>
      </w:r>
    </w:p>
    <w:p w14:paraId="1DD238F7">
      <w:pPr>
        <w:rPr>
          <w:rFonts w:hint="eastAsia"/>
        </w:rPr>
      </w:pPr>
      <w:r>
        <w:rPr>
          <w:rFonts w:hint="eastAsia"/>
        </w:rPr>
        <w:t>&gt;OTU010537</w:t>
      </w:r>
    </w:p>
    <w:p w14:paraId="6CA70B46">
      <w:pPr>
        <w:rPr>
          <w:rFonts w:hint="eastAsia"/>
        </w:rPr>
      </w:pPr>
      <w:r>
        <w:rPr>
          <w:rFonts w:hint="eastAsia"/>
        </w:rPr>
        <w:t>CCTACGGGGGGCTGCAGTCGAGAATCTTGGGCAATGCACGCAAGTGTGACCCAGCGACGCCGCGTGGAGGATGAAGGCCCTTGGGTTGTAAACTCCTTTTAGGGAAGAAGAACGGAGGCGTAAGCCTCCTTGACGGTACTCCCTGAATAAGCCACGGCTAACTACGTGCCAGCAGCCGCGGTAATACGTAGGTGGCAAGCGTTGTCCGGATTTACTGGGCGTAAAGCGTGTGTAGGCGGATGCTTAAGTAGAAAGTGAAAGGTGGGAGCTCAACTCCCACATTGCTCTCTATACTGGGTCTCTTGAGTGTCGGAGAGGATGATGGAACTGCACGTGTAGCGGTGAAATGCGTTGAGATGTGCAGGAACACCAATGGCGAAGGCAATCATCTGGACGAAAACTGACGCTGAGACACGAAAGCCAAGGTAGCAAACAGGATTAGATACCCCGGTAGTCC</w:t>
      </w:r>
    </w:p>
    <w:p w14:paraId="6AF0E994">
      <w:pPr>
        <w:rPr>
          <w:rFonts w:hint="eastAsia"/>
        </w:rPr>
      </w:pPr>
      <w:r>
        <w:rPr>
          <w:rFonts w:hint="eastAsia"/>
        </w:rPr>
        <w:t>&gt;OTU010538</w:t>
      </w:r>
    </w:p>
    <w:p w14:paraId="4607EB4F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CTTCGGGTCGTAAACTCCTTTCGATCGAGACGAACGACTTCCGGGCTAATCACCGGGAGAGTGACGGTACCGAGAGAAGAAGCCCCGGCTAACTCCGTGCCAGCAGCCGCGGTAATACGGGGGGGGCAAGCGTTGTTCGGAATTACTGGGCGTAAAGGGCTCGTAGGTGGCCAACTAAGTCAGACGTGAAATCCCTCGGCTTAACCGGGGAACTGCGTCTGATACTGGATGGCTTGAGGTTGGGAGAGGGATGCGGAATTCCAGGTGTAGCGGTGAAATGCGTAGAGATCGGGAGGAACACCAGAGGCGAAGGCGGTTACCTGGACAGTTACTGACGCTCAGGCACGAAAGCATGGGGAGCAAAAGGGATTAGATACCCTTGTAGTCC</w:t>
      </w:r>
    </w:p>
    <w:p w14:paraId="662739EC">
      <w:pPr>
        <w:rPr>
          <w:rFonts w:hint="eastAsia"/>
        </w:rPr>
      </w:pPr>
      <w:r>
        <w:rPr>
          <w:rFonts w:hint="eastAsia"/>
        </w:rPr>
        <w:t>&gt;OTU010539</w:t>
      </w:r>
    </w:p>
    <w:p w14:paraId="0FDF346D">
      <w:pPr>
        <w:rPr>
          <w:rFonts w:hint="eastAsia"/>
        </w:rPr>
      </w:pPr>
      <w:r>
        <w:rPr>
          <w:rFonts w:hint="eastAsia"/>
        </w:rPr>
        <w:t>CCTACGGGCGGCTGCAGTGGGGAATATTGCGCAATGGGCGAAAGCCTGACGCAGCGACGCCGCGTGTGGGATGACGGCCTTCGGGTTGTAAACCACTGTCGGGAGGGACGAATGCGCCGCAAGGCGAGTGACGGTACCTCCAAAGGAAGCACCGGCTAACTCCGTGCCAGCAGCCGCGGTAATACGTAGGATGCGAGCGTTGTCCGGATTTACTGGGCGTAAAGAGCGCGCAGGTGGCATGTCAAGTACTCAGTGAAATCTCCTTGCTCAACGGGGAGGGTGCTGAGTAGACTGGCAAGCTAGAGGACGGTAGAGGGGGGTAGAATTGCTGGTGTAGCGGTGAAATGCGCAGATATCGGGAAGAACACCCGTGGCGAAGGCGGCTCTCTGGGACGGTACTGACGCTGAGACGCGAAAGCGTGGGGAGCGAACAGGATTAGATACCCGTGTAGTCC</w:t>
      </w:r>
    </w:p>
    <w:p w14:paraId="7748177D">
      <w:pPr>
        <w:rPr>
          <w:rFonts w:hint="eastAsia"/>
        </w:rPr>
      </w:pPr>
      <w:r>
        <w:rPr>
          <w:rFonts w:hint="eastAsia"/>
        </w:rPr>
        <w:t>&gt;OTU010540</w:t>
      </w:r>
    </w:p>
    <w:p w14:paraId="68F2CDBE">
      <w:pPr>
        <w:rPr>
          <w:rFonts w:hint="eastAsia"/>
        </w:rPr>
      </w:pPr>
      <w:r>
        <w:rPr>
          <w:rFonts w:hint="eastAsia"/>
        </w:rPr>
        <w:t>CCTACGGGCGGCAGCAGTGGGGAATCTTGCGCAATGGACGAAAGTCTGACGCAGCGACGCCGCGTGAGTGATGAAGGCCTTCGGGTCGTAAAGCTCTGTCGGAGGGAACGAATGTTCTTGAGGTTAACAGCCTCTGGAAGTGACGGTACCCTCAAAGGAAGCACCGGCTAAACTCGTGCCAGCAGCCGCGGTAATACGAGTGGCCCAAGCGTTAATCGGAATCACTGGGCTTAAAGCGTGCGCAGGCGGATCTGTAGGCGTCGTGTGAAATACCTCGGCTCAACCGAGGAACTGCACGGCGAACCACAGTTCTTGAGACAAGTAGGGGCGGTCGGAACGATAGGTGGAGTGGTGAAATGCGTTGATATCGGAGGGAACACCGTTGGCGAAAGCGGCACACTGGGTCTTGACTGACGCTGAGGCACGAAAGCCAGGGGAGCGAACGGGATTAGATACCCTAGTAGTCC</w:t>
      </w:r>
    </w:p>
    <w:p w14:paraId="309A3CBD">
      <w:pPr>
        <w:rPr>
          <w:rFonts w:hint="eastAsia"/>
        </w:rPr>
      </w:pPr>
      <w:r>
        <w:rPr>
          <w:rFonts w:hint="eastAsia"/>
        </w:rPr>
        <w:t>&gt;OTU010541</w:t>
      </w:r>
    </w:p>
    <w:p w14:paraId="4BB7FD5B">
      <w:pPr>
        <w:rPr>
          <w:rFonts w:hint="eastAsia"/>
        </w:rPr>
      </w:pPr>
      <w:r>
        <w:rPr>
          <w:rFonts w:hint="eastAsia"/>
        </w:rPr>
        <w:t>CCTACGGGGGGCTGCAGTGGGGAATCTTGCGCAATGCGCGAAAGCGTGACGCAGCAACGCCGCGTGAGGGAAGAAGGCCTTCGGGTTGTAAACCTCTTTCAGGAGGGACGAAGGTTCAGGGGCGAATAGCCGCCTGGACTGACGGTACCTCCAGAAGAAGCCCCGGCTAACTACGTGCCAGCAGCCGCGGTAATACGTAGGTGGCAAGCGTTGTTCGGAATTACTGGGCGTAAAGGGCGCGTAGGCGGCCAGCTAAGTCGGCTGTGAAAGCCCGGGGCTCAACCCCGGAGGGTCGGTCGATACTGGCTAGCTAGAGTATGGGAGAGGTAAGCGGAATTCCTGGTGTAGCGGTGAAATGCGCAGATATCAGGAGGAACACCGATGGCGAAGGCAGGTCTCTGGGCATTAACTGACGCTGAGGAGCGAAAGCATGGGGAGCGAACAGGATTAGATACCCGAGTAGTCC</w:t>
      </w:r>
    </w:p>
    <w:p w14:paraId="58DCB009">
      <w:pPr>
        <w:rPr>
          <w:rFonts w:hint="eastAsia"/>
        </w:rPr>
      </w:pPr>
      <w:r>
        <w:rPr>
          <w:rFonts w:hint="eastAsia"/>
        </w:rPr>
        <w:t>&gt;OTU010542</w:t>
      </w:r>
    </w:p>
    <w:p w14:paraId="2C648616">
      <w:pPr>
        <w:rPr>
          <w:rFonts w:hint="eastAsia"/>
        </w:rPr>
      </w:pPr>
      <w:r>
        <w:rPr>
          <w:rFonts w:hint="eastAsia"/>
        </w:rPr>
        <w:t>CCTACGGGCGGCTGCAGTGAGGAATCTTGCACAATGGGGGCAACCCTGACCCAGCCATGCCGCGTGAGTGATGAAGGCCTTCGGGTCGTAAAGCTCTGTGGGGAGGGACGAACAGCCCGGCGGCTAATACCCGCAGGGTCTGACGGTACCAGATGAATAAGCACCGGCTAACTCCGTGCCAGCAGCCGCGGTAATACGGAGGGTGCAAGCGTTAGGCGGAATCACTGGGCTTAAAGCGCGTGTAGGCGGATATCTAAGTGCCTTGTGAAATCCCACGGCTCAACCGTGGAACTGCTTGGTATACTGCTTATCTTGGGCCATCTAGGGGCTACCGGAACAAGTGGTGGAGCGGTGAAATGCGTAGATATCACTTGGAACGCCAATGGTGAAAACAGGTAGCTGGGGATGTGCCGACGCTGAGACACGAAAGCCAGGGGAGCGAACGGGATTAGATACCCGGGTAGTCC</w:t>
      </w:r>
    </w:p>
    <w:p w14:paraId="198233DE">
      <w:pPr>
        <w:rPr>
          <w:rFonts w:hint="eastAsia"/>
        </w:rPr>
      </w:pPr>
      <w:r>
        <w:rPr>
          <w:rFonts w:hint="eastAsia"/>
        </w:rPr>
        <w:t>&gt;OTU010543</w:t>
      </w:r>
    </w:p>
    <w:p w14:paraId="635AA6E4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AGGGTCGTAAAGCCCTTTTGCGGGGGACGATGATGACGGTACCCCGCGAATAAGCCACGGCTAACTACGTGCCAGCAGCCGCGGTAATACGTAGGTGGCGAGCGTTGTCCGGATTTACTGGGCGTAAAGCGCGTGTAGGCGGCTTATTAAGTCGGACGTGAAATCCCTTGGCTTAACCAAGGAACTGCGTCCGATACTGCTAAGCTAGAGTGTCGGAGGGGGTGGCGGAATTCCCGGTGTAGAGGTGAAATTCGTAGATATTCGGAAGAACACCAGTGGCGAAGGCGGCTCACTGGACGACTGTTGACGCTGAGGAGCGAAAGCGTGGGGAGCAAACAGGATTAGATACCCCAGTAGTCC</w:t>
      </w:r>
    </w:p>
    <w:p w14:paraId="12309DF5">
      <w:pPr>
        <w:rPr>
          <w:rFonts w:hint="eastAsia"/>
        </w:rPr>
      </w:pPr>
      <w:r>
        <w:rPr>
          <w:rFonts w:hint="eastAsia"/>
        </w:rPr>
        <w:t>&gt;OTU010544</w:t>
      </w:r>
    </w:p>
    <w:p w14:paraId="3A6F388E">
      <w:pPr>
        <w:rPr>
          <w:rFonts w:hint="eastAsia"/>
        </w:rPr>
      </w:pPr>
      <w:r>
        <w:rPr>
          <w:rFonts w:hint="eastAsia"/>
        </w:rPr>
        <w:t>CCTACGGGGGGCTGCAGTCGAGAATCTTCGGCAATGGGCGCAAGCCTGACCGAGCGACGCCGCGTGCGGGATGACGGCCTTCGGGTTGTAAACCGCTGTCAGGGGGGATGAAATTCCGTGAGGCAATCCTCACGGATTGACAGAGCCCCAGAGGAAGCGCGGGCTAAGTTCGTGCCAGCAGCCGCGGTAATACGTAGGGGGCCAGCGTTGTCCGGAATCATTGGGCGTAAAGCGCGCGTAGGCGGCCAGATAAGTCCGGTGTAAAAGTCACAGGCTCAACCTGTGAAAGCCGCTGGAAACTGTCTGGCTCGAGTCCGGGAGAGGCGAGTGGAATTCCTGGTGTAGCGGTGAAATGCGCAGATATCAGGAGGAACACCTACGGCGAAGGCAGCTCGCTGGGACGGTACTGACGCTGAGACGCGAAAGCGTGGGGAGCAAACAGGATTAGATACCCGAGTAGTCC</w:t>
      </w:r>
    </w:p>
    <w:p w14:paraId="08B8CDE8">
      <w:pPr>
        <w:rPr>
          <w:rFonts w:hint="eastAsia"/>
        </w:rPr>
      </w:pPr>
      <w:r>
        <w:rPr>
          <w:rFonts w:hint="eastAsia"/>
        </w:rPr>
        <w:t>&gt;OTU010545</w:t>
      </w:r>
    </w:p>
    <w:p w14:paraId="6264FA0D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GCCGGCTAACTACGTGCCAGCAGCCGCGGTAATACGTAGGGCGCAAGCGTTGTCCGGAATTATTGGGCGTAAAGGGTGTGTAGGTGGTGGTTTAAGTCTGTCGTGAAAGCCCTGGGCTCAACCTGGGAACTGCCTTCTAGACTGCAAGTCTTGAGATCAGGAGAGGCGAGTGGAATTCCGAGTGTAGAGGTGAAATTCGTAGATATTCGGAAGAACACCAGTGGCGAAGGCGGCTCACTGGACCGGTATTGACGCTCACACACGAAAGCTAGGGTAGCGAACGGGATTAGATACCCCTGTAGTCC</w:t>
      </w:r>
    </w:p>
    <w:p w14:paraId="1D7492E6">
      <w:pPr>
        <w:rPr>
          <w:rFonts w:hint="eastAsia"/>
        </w:rPr>
      </w:pPr>
      <w:r>
        <w:rPr>
          <w:rFonts w:hint="eastAsia"/>
        </w:rPr>
        <w:t>&gt;OTU010546</w:t>
      </w:r>
    </w:p>
    <w:p w14:paraId="6769C308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CCTTCGGGTTGTAAACCGCTTTCAGCAGGGATGAAACTGACAGTACCTGCAGAAGAAGCCCCGGCTAACTACGTGCCAGCAGCCGCGGTAATACGTAGGGGGCAAGCGTTATCCGGATTCATTGGGCGTAAAGAGCGCGTAGGCGGATTGTTAAGCGAGATGTGAAAACCGGGGGCTCAACCCGCGGCCTGCATCTCGAACTGGCAGTCTTGAGTCTGGTAGAGGAGTGTGGAATTCCCAGTGTAGCGGTGAAATGCGCAGATATTGGGAGGAACACCAGTGGCGAAGGCGGCACTCTGGGCCACGACTGACGCTGAGGCGCGAAAGCTAGGGGAGCGAACAGGATTAGATACCCGAGTAGTCC</w:t>
      </w:r>
    </w:p>
    <w:p w14:paraId="3D0FDA19">
      <w:pPr>
        <w:rPr>
          <w:rFonts w:hint="eastAsia"/>
        </w:rPr>
      </w:pPr>
      <w:r>
        <w:rPr>
          <w:rFonts w:hint="eastAsia"/>
        </w:rPr>
        <w:t>&gt;OTU010547</w:t>
      </w:r>
    </w:p>
    <w:p w14:paraId="71C6814A">
      <w:pPr>
        <w:rPr>
          <w:rFonts w:hint="eastAsia"/>
        </w:rPr>
      </w:pPr>
      <w:r>
        <w:rPr>
          <w:rFonts w:hint="eastAsia"/>
        </w:rPr>
        <w:t>CCTACGGGCGGCTGCAGTAGGGAATCTTCCACAATGGGCGAAAGCCTGATGGAGCAACGCCGCGTGAGTGAAGAAGGTTTTCGGATCGTAAAACTCTGTTGTAAGGGAAGAACAAGTACAGTAGTAACTGGCTGTGCCTTGACGGTACCTTATTAGAAAGCCACGGCTAACTACGTGCCAGCAGCCGCGGTAATACGTAGGTGGCAAGCGTTGTCCGGAATCATTGGGTTTAAAGGGTCCGTAGGCGGGCCGCTAAGTCAGGGGTGAAAGTCTGCGGCTCAACCGTGGAGGGTCATTGGAAACTGGGAAACTTGAGTGCAGAAGAGAAGAGTGGAATTCCACGTGTAGCGGTGAAATGCGTAGAGATGTGGAGGAACACCAGTGGCGAAGGCGGCATCCTGGACCGGTATTGACGCTGAGGCGCGAAAGCCAGGGGAGCAAACGGGATTAGATACCCCTGTAGTCC</w:t>
      </w:r>
    </w:p>
    <w:p w14:paraId="6FDEEE0A">
      <w:pPr>
        <w:rPr>
          <w:rFonts w:hint="eastAsia"/>
        </w:rPr>
      </w:pPr>
      <w:r>
        <w:rPr>
          <w:rFonts w:hint="eastAsia"/>
        </w:rPr>
        <w:t>&gt;OTU010548</w:t>
      </w:r>
    </w:p>
    <w:p w14:paraId="324BD570">
      <w:pPr>
        <w:rPr>
          <w:rFonts w:hint="eastAsia"/>
        </w:rPr>
      </w:pPr>
      <w:r>
        <w:rPr>
          <w:rFonts w:hint="eastAsia"/>
        </w:rPr>
        <w:t>CCTACGGGCGGCTGCAGTGGGGAATCTTGCGCAATGCGCGAAAGCGTGACGCAGCAACGCCGCGTGAGGGAAGAAGGCCTTCGGGTTGTAAACCTCTTTCAGGAGGGACGAAGGTTCAGGCGCGAATAGCGTCCTGGACTGACGGTACCTCCAGAAGAAGCCCCGGCTAACTACGTGCCAGCAGCCGCGGTAACACGTAGGGGACGAGCGTTGTCCGGATTCATTGGGCGTAAAGCGCGCGTAGGCGGCCCGGAAAGTCGGATGTGAAAACCTGGGGCTCAACCCCAGGCCTGCACCCGATACTTCCGGGCTGGAGGCAGGTAGGGGAGATCGGAATTCCTGGTGTAGCGGTGAAATGCACAGATATCAGGAGGAACACCGGTGGCGAAGGCGGCCTTCTGGGCCGGTACTGACGCTGAGGAGCGAAAGCTAGGGGAGCAAACAGGATTAGATACCCCTGTAGTCC</w:t>
      </w:r>
    </w:p>
    <w:p w14:paraId="2F9A4727">
      <w:pPr>
        <w:rPr>
          <w:rFonts w:hint="eastAsia"/>
        </w:rPr>
      </w:pPr>
      <w:r>
        <w:rPr>
          <w:rFonts w:hint="eastAsia"/>
        </w:rPr>
        <w:t>&gt;OTU010549</w:t>
      </w:r>
    </w:p>
    <w:p w14:paraId="664CFCF1">
      <w:pPr>
        <w:rPr>
          <w:rFonts w:hint="eastAsia"/>
        </w:rPr>
      </w:pPr>
      <w:r>
        <w:rPr>
          <w:rFonts w:hint="eastAsia"/>
        </w:rPr>
        <w:t>CCTACGGGGGGCTGCAGTGGGGAATCTTGGACAATGGGGGGAACCCTGATCCAGCGATGCCGCGTGGGTGAAGAAGGCCTTCGGGTTGTAAAGCCCTTTAGGTTGGGAAGAAGTTAAGTGGAAGATAACGCCACTTAATTGACGGTACTAACAGAATAAGCACCGGCAAACTCTGTGCCAGCAGCCGCGGTAATACAGAGGGTGCGAGCGTTAATCGGAATTACTGGGCGTAAAGGGCGCGTAGGCGGTGAGATAAGTGTGATGTGAAAGCCCTGGGCTTAACCTAGGAAGTGCATCGCAAACGATCTGACTGGAGTATAGGAGAGGGTGGCGGAATTTCCGGTGTAGCGGTGAAATGCGTTGATATCATCAGGAACACCGGAGGCGAAGGCGGCTCACTGGGCAGTAACTGACGCTGAGTGAGCGAAAGCGTGGGTAGCGAACAGGATTAGATACCCCAGTAGTCC</w:t>
      </w:r>
    </w:p>
    <w:p w14:paraId="28267AEE">
      <w:pPr>
        <w:rPr>
          <w:rFonts w:hint="eastAsia"/>
        </w:rPr>
      </w:pPr>
      <w:r>
        <w:rPr>
          <w:rFonts w:hint="eastAsia"/>
        </w:rPr>
        <w:t>&gt;OTU010550</w:t>
      </w:r>
    </w:p>
    <w:p w14:paraId="0B13671E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GTAGGGCGCGAGCGTTGTCCGGAATTATTGGGCGTAAAGGGCGCGTAGGCGGCTTTTCAAGCGTGCGGTGAAAGCTCGGGGCTTAACTCCGAGTCTGCCGTGCGAACTGGGAGGCTTGAGTCTGGTAGAGGTCGATGGAATTCCGGGTGTAGCGGTGAAATGCGCAGATATCGGGAGGAACACCGGTGGCGAAGGCGGTTCTCTGGGCCTGTACTGACGCTGAGGAGCGAAAGCGTGGGGAGCGAACAGGATTAGATACCCTGGTAGTCC</w:t>
      </w:r>
    </w:p>
    <w:p w14:paraId="3D44DC21">
      <w:pPr>
        <w:rPr>
          <w:rFonts w:hint="eastAsia"/>
        </w:rPr>
      </w:pPr>
      <w:r>
        <w:rPr>
          <w:rFonts w:hint="eastAsia"/>
        </w:rPr>
        <w:t>&gt;OTU010551</w:t>
      </w:r>
    </w:p>
    <w:p w14:paraId="646D51A6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AAAGTGACGGTACCTGCAGAAGAAGCGCCGGCTAACTACGTGCCAGCAGCCGCGGTAATACGTAGGTGGCAAGCGTTGTCCGGAATTATTGGGCGTAAAGGGCTCGCAGGCGGTCTTCTAAGTCTGATGTGAAATCTTGCGGCTTAACCGTAAGCGGTCATTGGAAACTGGAGGACTTGAGTACAGAAGAGGAGAGTGGAATTCCACGTGTAGCGGTGAAATGCGTAGAGATGTGGAGGAACACCAGTGGCGAAGGCGACTACCTGGCCTGTTCTTGACGCTGAGGCGCGAAAGCTGGGGGAGCAAACGGGATTAGATACCCCTGTAGTCC</w:t>
      </w:r>
    </w:p>
    <w:p w14:paraId="2170F34C">
      <w:pPr>
        <w:rPr>
          <w:rFonts w:hint="eastAsia"/>
        </w:rPr>
      </w:pPr>
      <w:r>
        <w:rPr>
          <w:rFonts w:hint="eastAsia"/>
        </w:rPr>
        <w:t>&gt;OTU010552</w:t>
      </w:r>
    </w:p>
    <w:p w14:paraId="61733A9C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CCACCGACGAAGCGGGAGTGACGGTAGGTGGGGAAGAAGCTCCGGCCAACTACGTGCCAGCAGCCGCGGTAAGACGTAGGGAGCGAGCGTTGTCCGGATTTATTGGGCGTAAAGGGTGCGTAGGTGGCGCCGTAAGTCAGGTGTGAAATCCCCGGGCTTAACCTGGGAACTGCATTTGTGACTGCATTGCTGGAGTGCGGCAGAGGGGGATGGAATTCCGCGTGTAGCAGTGAAATGCGTAGATATGCGGAGGAACACCGATGGCGAAGGCAATCCCCTGGGCCTGCACTGACGCTCATGCACGAAAGCGTGGGGAGCAAACAGGATTAGATACCCCAGTAGTCC</w:t>
      </w:r>
    </w:p>
    <w:p w14:paraId="64482771">
      <w:pPr>
        <w:rPr>
          <w:rFonts w:hint="eastAsia"/>
        </w:rPr>
      </w:pPr>
      <w:r>
        <w:rPr>
          <w:rFonts w:hint="eastAsia"/>
        </w:rPr>
        <w:t>&gt;OTU010553</w:t>
      </w:r>
    </w:p>
    <w:p w14:paraId="3875C181">
      <w:pPr>
        <w:rPr>
          <w:rFonts w:hint="eastAsia"/>
        </w:rPr>
      </w:pPr>
      <w:r>
        <w:rPr>
          <w:rFonts w:hint="eastAsia"/>
        </w:rPr>
        <w:t>CCTACGGGTGGCTGCAGTCGAGAATCTTCGGCAATGGGCGAAAGCCTGACCGAGCGACGCCGCGTGCGGGATGACGGCCTTCGGGTTGTAAACCGCTGTCAGAGGGGATGAAATTACCAGGGGCACTCTCCTGGTATTGACAGAGCCTCAGAGGAAGCACGGGCTAAGTACGTGCCAGCAGCCGCGGTAATACGAAGGGGGCTAGCGTTGTTCGGAATCACTGGGCGTAAAGCGCGTGTAGGCGGATTGTTAAGTCGGGGGTGAAATCCTGAGGCTCAACCTCGGAACTGCCTTTGATACTGTTGGTCTCGAGTCCGATAGAGGTGGGTGGAATTCCTAGTGTAGAGGTGAAATTCGTAGATATTAGAAGGAATACCAATGGCGAAGGCAACTTTCTGGCCCGCAACTGACACTCAGATTCGAAAGCATGGGTAGCAAACAGGATTAGATACCCTGGTAGTCC</w:t>
      </w:r>
    </w:p>
    <w:p w14:paraId="74845CCC">
      <w:pPr>
        <w:rPr>
          <w:rFonts w:hint="eastAsia"/>
        </w:rPr>
      </w:pPr>
      <w:r>
        <w:rPr>
          <w:rFonts w:hint="eastAsia"/>
        </w:rPr>
        <w:t>&gt;OTU010554</w:t>
      </w:r>
    </w:p>
    <w:p w14:paraId="76101D38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CTAGGGTTGTAAAGCTCTTTCACCGGTGAAGATAATGACGGTAACCGGAGAAGAAGCCCCGGCTAACTCCGTGCCAGCAGCCGCGGTAATACGTAGGGGGCAAGCGTTGTCCGGATTTACTGGGCGTAAAGCGCGCGTAGGCGGTCTGTTAAGTGCACAAGTGAAAGCTCCGGGCTCAACCTCGGAACTGCCTTTGATACTGTTGGTCTCGAGTCCGATAGAGGTGGGTGGAATTCCATGTGTAGCGGTGAAATGCGTAGATATATGGAGGAATACCGGTGGCGAAGGCGGCCTCCTGGCTCGATACTGACGCTGAGGTGCGAAAGCGTGGGGATCAAACAGGATTAGATACCCCTGTAGTCC</w:t>
      </w:r>
    </w:p>
    <w:p w14:paraId="7430AF4B">
      <w:pPr>
        <w:rPr>
          <w:rFonts w:hint="eastAsia"/>
        </w:rPr>
      </w:pPr>
      <w:r>
        <w:rPr>
          <w:rFonts w:hint="eastAsia"/>
        </w:rPr>
        <w:t>&gt;OTU010555</w:t>
      </w:r>
    </w:p>
    <w:p w14:paraId="61A5309A">
      <w:pPr>
        <w:rPr>
          <w:rFonts w:hint="eastAsia"/>
        </w:rPr>
      </w:pPr>
      <w:r>
        <w:rPr>
          <w:rFonts w:hint="eastAsia"/>
        </w:rPr>
        <w:t>CCTACGGGGGGCAGCAGTAAGGAATATTGCACAATGGACGAAAGTCTGATGCAGCAACGCCGCGTGCGGGATGACGGCCCACTGGGTTGTAAACCGCTGTAGCAAGGGAATAATGCCCTATTCGATAGGGAGTGAAGGTACCTTGAAAGTAAGCACCGGCTAACTACGTGCCAGCAGCCGCGGTAATACGTAGGGTGCAAGCGTTGTCCGGATTCACTGGGTTTAAAGGGTGCGTAGGTGGGCTGGTAAGTCCGTGGTGAAATCTCCGAGCTTAACTCGGAAACTGCCGTGGATACTCTCTGTCTTGAATCCCGTGGAGATGAGCGGAATATGTCATGTAGCGGTGAAATGCTTAGATATGACATAGAACACCGATAGCGGAGGCAGCTAACTAAGCGATCATTGACACTGAGGCACGAAAGCGTGGGGAGCAAACAGGATTAGATACCCCAGTAGTCC</w:t>
      </w:r>
    </w:p>
    <w:p w14:paraId="54519490">
      <w:pPr>
        <w:rPr>
          <w:rFonts w:hint="eastAsia"/>
        </w:rPr>
      </w:pPr>
      <w:r>
        <w:rPr>
          <w:rFonts w:hint="eastAsia"/>
        </w:rPr>
        <w:t>&gt;OTU010556</w:t>
      </w:r>
    </w:p>
    <w:p w14:paraId="19D751B9">
      <w:pPr>
        <w:rPr>
          <w:rFonts w:hint="eastAsia"/>
        </w:rPr>
      </w:pPr>
      <w:r>
        <w:rPr>
          <w:rFonts w:hint="eastAsia"/>
        </w:rPr>
        <w:t>CCTACGGGAGGCTGCAGTAGGGAATCTTGCGCAATGGGCGAAAGCCTGACGCAGCGACGCCGCGTGCGGGACGAAGGCCCTCGGGTTGTAAACCGCTTTCAGCAGGGACGAAGCGAAAGTGACGGTACCTGCAGAAGAAGGTCCGGCCAACTACGTGCCAGCAGCCGCGGTAATACGTAGGGACCGAGCGTTGTCCGGATTTACTGGGCGTAAAGCGCGTGTAGGCGGAGCGTTAAGTCTGGCCTGAAAGCCCCCGGCTCAACCGGGGAAGGTGGCTGGAAACTGGCGTTCTTGAGGACGACAGAGGAGTGTGGAATTCCTGGTGTAGCGGTGAAATGCGTAGAGATCAGGAGGAACACCCGTGGCGAAGGCGGCACTCTGGGTCGTGTCTGACGCTGAGACGCGAAAGCGTGGGGAGCGAACGGGATTAGATACCCGTGTAGTCC</w:t>
      </w:r>
    </w:p>
    <w:p w14:paraId="05798439">
      <w:pPr>
        <w:rPr>
          <w:rFonts w:hint="eastAsia"/>
        </w:rPr>
      </w:pPr>
      <w:r>
        <w:rPr>
          <w:rFonts w:hint="eastAsia"/>
        </w:rPr>
        <w:t>&gt;OTU010557</w:t>
      </w:r>
    </w:p>
    <w:p w14:paraId="4D2D3475">
      <w:pPr>
        <w:rPr>
          <w:rFonts w:hint="eastAsia"/>
        </w:rPr>
      </w:pPr>
      <w:r>
        <w:rPr>
          <w:rFonts w:hint="eastAsia"/>
        </w:rPr>
        <w:t>CCTACGGGGGGCAGCAGTGGGGAATATTGGACAATGGGCGCAAGCCTGATCCAGCTATGCCGCGTGAGTGATGAAGGCCTTAGGGTTGTAAAGCTCTTTCACCCACGACGATAATGACGGTAGTGGGAGAAGAAGCCCCGGCTAACTTCGTGCCAGCAGCCGCGGTAATACGAAGGGGGCTAGCGTTGCTCGGAATCACTGGGCGTTAAGGGCGCGTAGGCGGATCTGTAAGTCGGGAGTGAAATCTCGGGGCTCAACCCCGAGCCTGCTTCCGAAACTGCAAGTCTTGAGGACTGGAGAGGAAAGTGGAATTCCCGGTGTAGCGGTGGAATGCGTAGATATCGGGAGGAACATCGGTGGCGAAGGCGACTTTCTGGACTGGTCCTGACACTCAGGAGCGAAAGCGTGGGGAGCGATCCGGATTAGATACCCCAGTAGTCC</w:t>
      </w:r>
    </w:p>
    <w:p w14:paraId="7225B97B">
      <w:pPr>
        <w:rPr>
          <w:rFonts w:hint="eastAsia"/>
        </w:rPr>
      </w:pPr>
      <w:r>
        <w:rPr>
          <w:rFonts w:hint="eastAsia"/>
        </w:rPr>
        <w:t>&gt;OTU010558</w:t>
      </w:r>
    </w:p>
    <w:p w14:paraId="1D4DD33B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GCTCTTTTGGCGGGGACGATGATGACGGTACCCGCAGAATAAGCCCCGGCTAACTTCGTGCCAGCAGCCGCGGTAATACGTAGGGGGCAAGCGTTGTCCGGATTTATTGGGCGTAAAGGGTGCGTAGGCGGTCGGGTAAGTCTGACGTGAAATCTTCAAGCTCAACTTGGAAACTGCGTCGGATACTATTCGGCTTGAGTATGGGAGAGGATGAGGGAATTCCTGGTGTAGCGGTGAAATGCGTAGATATCAGGAGGAACACCGGTGGCGAAGGCGGCTCACTGGTCCGGTACTGACGCTGATGTGCGAAAGCGTGGGGAGCAAACAGGATTAGATACCCTTGTAGTCC</w:t>
      </w:r>
    </w:p>
    <w:p w14:paraId="5C116D1F">
      <w:pPr>
        <w:rPr>
          <w:rFonts w:hint="eastAsia"/>
        </w:rPr>
      </w:pPr>
      <w:r>
        <w:rPr>
          <w:rFonts w:hint="eastAsia"/>
        </w:rPr>
        <w:t>&gt;OTU010559</w:t>
      </w:r>
    </w:p>
    <w:p w14:paraId="524A8995">
      <w:pPr>
        <w:rPr>
          <w:rFonts w:hint="eastAsia"/>
        </w:rPr>
      </w:pPr>
      <w:r>
        <w:rPr>
          <w:rFonts w:hint="eastAsia"/>
        </w:rPr>
        <w:t>CCTACGGGCGGCTGCAGTAGGGAATTTTGCGCAATGGAGGAAACTCTGACGCAGCAACGCCATGTGTGGGATGAAGCATTTCGGTGTGTAAACCACTGTCAGCAGGGAATAAATGGTCGCTTAGGCGGCAGTTGAATGTACCTGCAAAGGAAGCCCCGGCTAACTTCGTGCCAGCAGCCGCGGTAATACGAGGGGGGCAAATGTTGTTCGGAATCACTGGGCGTAAAGGGAGCGTAGGCGGGCAGGTAAGTCAGTGGTGAAATCTCCAAGCTTAACTTGGAAACTGCCGTTGATACTATCTGTCTTGAATACCGTGGAGATGAGCGGAATATGTCATGTAGCGGTGAAATGCTTAGATATGACATAGAACACCAATTGCGAAGGCAGCTCGTTACACGAATATTGACTCTGAGGCACGAAAGCGTGGGGATCAAACAGGATTAGATACCCGAGTAGTCC</w:t>
      </w:r>
    </w:p>
    <w:p w14:paraId="2EBC0213">
      <w:pPr>
        <w:rPr>
          <w:rFonts w:hint="eastAsia"/>
        </w:rPr>
      </w:pPr>
      <w:r>
        <w:rPr>
          <w:rFonts w:hint="eastAsia"/>
        </w:rPr>
        <w:t>&gt;OTU010560</w:t>
      </w:r>
    </w:p>
    <w:p w14:paraId="3D6D9DF9">
      <w:pPr>
        <w:rPr>
          <w:rFonts w:hint="eastAsia"/>
        </w:rPr>
      </w:pPr>
      <w:r>
        <w:rPr>
          <w:rFonts w:hint="eastAsia"/>
        </w:rPr>
        <w:t>CCTACGGGTGGCTGCAGTGGGGAATCTTGCGCAATGCACGAAAGTGTGACGCAGCAACGCCGCGTGGGGGAAGACGGCCTTCGGGTTGTAAACCCCTTTCAGGAGGGACGAAGCCTGGCTGGTGAATAGCTAGTCCAGGTGACGGTACCTCCACAAGAAGCCCCGGCTAACTACGTGCCAGCAGCCGCGGTAATACGTAGGGGGCAAGCGTTGTCCGGAATCATTGGGCGTAAAGAGCGCGTAGGCGGTCCGGTAAGTCGGTTGTGAAAGGCCTGGGCTCAACCTGGGAACGGCATCCGATACGGCAGGGCTTGAGACCGGAAGAGGTAAGTGGAACTGCGAGTGTAGAGGTGAAATTCGTAGATATTCGCAAGAACACCAGTGGCGAAGGCGGCTTACTGGTCCGGTTCTGACGCTGAGGCGCGAAAGCGTGGGGAGCAAACAGGATTAGATACCCCGGTAGTCC</w:t>
      </w:r>
    </w:p>
    <w:p w14:paraId="05670ECA">
      <w:pPr>
        <w:rPr>
          <w:rFonts w:hint="eastAsia"/>
        </w:rPr>
      </w:pPr>
      <w:r>
        <w:rPr>
          <w:rFonts w:hint="eastAsia"/>
        </w:rPr>
        <w:t>&gt;OTU010561</w:t>
      </w:r>
    </w:p>
    <w:p w14:paraId="3DCB4F28">
      <w:pPr>
        <w:rPr>
          <w:rFonts w:hint="eastAsia"/>
        </w:rPr>
      </w:pPr>
      <w:r>
        <w:rPr>
          <w:rFonts w:hint="eastAsia"/>
        </w:rPr>
        <w:t>CCTACGGGGGGCAGCAGTAGGGAATCTTCCGCAATGGACGCAAGTCTGACGGAGCAACGCCGCGTGAGTGAGGAAGGCCCTCGGGTCGTAAAGCTCTGTTGCCAGGGAAGAATGTTGAGGAGAGTAACTGCTCCTTGAATGACGGTACCTGAGAAGAAAGCCCCGGCTAACTACGTGCCAGCAGCCGCGGTAATACGTAGGGGGCAAGCGTTGTTCGGAATTACTGGGCGTAAAGGGCGCGTAGGCGGCCGATCAAGTCAGGCGTGAAATTCCCGGGCTCAACCTGGGGGCTGCGCTTGATACTGATGGGCTTGAGGCTGGGAGGGGCTGGTGGAATTCCCCGTGTAGCGGTGAAATGCGTAGATATGCGGAGGAACACCAGTGGCGAAGGCGGCCTTCTGGACTGCATCTGACGCTCAGACGCGAAAGCTAGGGTAGCAAACGGGATTAGATACCCCGGTAGTCC</w:t>
      </w:r>
    </w:p>
    <w:p w14:paraId="7A455942">
      <w:pPr>
        <w:rPr>
          <w:rFonts w:hint="eastAsia"/>
        </w:rPr>
      </w:pPr>
      <w:r>
        <w:rPr>
          <w:rFonts w:hint="eastAsia"/>
        </w:rPr>
        <w:t>&gt;OTU010562</w:t>
      </w:r>
    </w:p>
    <w:p w14:paraId="7C21A127">
      <w:pPr>
        <w:rPr>
          <w:rFonts w:hint="eastAsia"/>
        </w:rPr>
      </w:pPr>
      <w:r>
        <w:rPr>
          <w:rFonts w:hint="eastAsia"/>
        </w:rPr>
        <w:t>CCTACGGGAGGCTGCAGTGGGGAATATTGGACAATGGGCGCAAGCCTGATCCAGCAATGCCGCGTGAGTGATGAAGGCCTTAGGGTTGTAAAGCTCTTTTACCCGGGATGATAATGACAGTACCGGGAGAATAAGCCCCGGCTAACTCCGTGCCAGCAGCCGCGGTAAGACAGAGGATGCAAACGTTGCTCGGAATTACTGGGCGTAAAGCGCGTGTAGGCGGTCTGGTAAGTCGGACGTGAAAGCCCGGGGCTCAACCCCGGAAGCGCGCTCGATACTGCTTGACTGGGGTCCTGAAGAGGAGAGCGGAATTCCCGGTGTAGAGGTGAAATTCGTAGATATCGGGAGGAACACCAGTGGCGAAGGCGGCTCTCTGGGCAGGTACCGACGCTGAGACGCGAAAGCGTGGGAAGCAAACAGGATTAGATACCCCGGTAGTCC</w:t>
      </w:r>
    </w:p>
    <w:p w14:paraId="076CF1DE">
      <w:pPr>
        <w:rPr>
          <w:rFonts w:hint="eastAsia"/>
        </w:rPr>
      </w:pPr>
      <w:r>
        <w:rPr>
          <w:rFonts w:hint="eastAsia"/>
        </w:rPr>
        <w:t>&gt;OTU010563</w:t>
      </w:r>
    </w:p>
    <w:p w14:paraId="3C1B4474">
      <w:pPr>
        <w:rPr>
          <w:rFonts w:hint="eastAsia"/>
        </w:rPr>
      </w:pPr>
      <w:r>
        <w:rPr>
          <w:rFonts w:hint="eastAsia"/>
        </w:rPr>
        <w:t>CCTACGGGTGGCTGCAGTGGGGAATATTGCGCAATGGGCGGAAGCCTGACGCAGCGACGCCGCGTGAGGGATGACGGCCTTCGGGTTGTAAACCTCTTTCAGCTCCGACGAAGCGGTAGTGACGGTAGGGGCAGAAGAAGCACCGGCCAACTACGTGCCAGCAGCCGCGGTAATACGTAGGTGGCAAGCGTTGTCCGGATTTATTGGGTTTAAAGGGTGCGTAGGCGGCCTATTAAGTCAGTGCTGAAATATCCCGGCTTAACCGGGAGGGTGGCATTGATACTGATGGGCTTGAGTAGAGTCGAGGTGGGCGGAATTGACGGTGTAGCGGTGAAATGCTTAGATATCGTCAAGAACACCGATAGTGTAGACAGTTCACTAGGCTCAAACTGACGCTGAGGCACGAAAGTGTGGGGATCAAACAGGATTAGATACCCCAGTAGTCC</w:t>
      </w:r>
    </w:p>
    <w:p w14:paraId="58BED0D2">
      <w:pPr>
        <w:rPr>
          <w:rFonts w:hint="eastAsia"/>
        </w:rPr>
      </w:pPr>
      <w:r>
        <w:rPr>
          <w:rFonts w:hint="eastAsia"/>
        </w:rPr>
        <w:t>&gt;OTU010564</w:t>
      </w:r>
    </w:p>
    <w:p w14:paraId="55A0DD61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AGAAATCCCCGAATTCCTTCGGGGTTGACGGTACCATAGGAATAAGCACCGGCTAACTCCGTGCCAGCAGCCGCGGTAATACGGAGGGTGCAAGCGTTATCCGGAATTACTGGGCGTACAGCGCGCGCAGGCGGTCCACTACGTGCCGTGTGACAGACGTCGGCTTAACCGACGTAGGCCAGGGTACACGGGTGAACTTGAGGCAGAGAGAGGGATGTGGAATACCCGGTGGAGCGGTGGAATGCGCAGATATCAGGAGGAACACCAATAGCGAAGGCAGCTCGCTGGGACGGTACTGACGCTAAGGCGCGAAAGCGTGGGGAGCGAACAGGATTAGATACCCGGGTAGTCC</w:t>
      </w:r>
    </w:p>
    <w:p w14:paraId="659DED80">
      <w:pPr>
        <w:rPr>
          <w:rFonts w:hint="eastAsia"/>
        </w:rPr>
      </w:pPr>
      <w:r>
        <w:rPr>
          <w:rFonts w:hint="eastAsia"/>
        </w:rPr>
        <w:t>&gt;OTU010565</w:t>
      </w:r>
    </w:p>
    <w:p w14:paraId="34174D27">
      <w:pPr>
        <w:rPr>
          <w:rFonts w:hint="eastAsia"/>
        </w:rPr>
      </w:pPr>
      <w:r>
        <w:rPr>
          <w:rFonts w:hint="eastAsia"/>
        </w:rPr>
        <w:t>CCTACGGGGGGCAGCAGTGGGGAATATTGGACAATGGGCGCAAGCCTGATCCAGCCATGCCGCGTGAGTGATGACGGCCTTAGGGTTGTAAAGCTCTTTCGGCGGGGACGATAATGACGGTACCCGCAGAAGAAGCCCCGGCTAACTTCGTGCCAGCAGCCGCGGTAATACGGAGGGTGCGAGCGTTGTCCGGATTTACTGGGCGTAAAGAGCTCGTAGGCGGTCTGTTAAGTGTGAAGTGAAATCTCCAGTGCTCAACACGGAAACTGCTTTACATACTGGCAGACTTGAGGAAAGCAGAGGTAACTGGAATTCCTGGTGTAGCGGTGAAATGCGTTGATATCAGGAGGAACACCCATGGCGAAGGCAGGTTACTGGGCTTTATCTGACGCTGAGGAGCGAAAGCGTGGGTAGCAAACAGGATTAGATACCCCAGTAGTCC</w:t>
      </w:r>
    </w:p>
    <w:p w14:paraId="43C3F47B">
      <w:pPr>
        <w:rPr>
          <w:rFonts w:hint="eastAsia"/>
        </w:rPr>
      </w:pPr>
      <w:r>
        <w:rPr>
          <w:rFonts w:hint="eastAsia"/>
        </w:rPr>
        <w:t>&gt;OTU010566</w:t>
      </w:r>
    </w:p>
    <w:p w14:paraId="0DFB9941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CGGGTTGTAAAGCACTTTTGTCCGGAAAGAAAAGCATTCGATTAATACTCGGGTGTTATGACGGTACCGGAAGAATAAGCACCGGCTAACTTCGTGCCAGCAGCCGCGGTAATACGAAGGGTGCAAGCGTTACTCGGAATTACTGGGCGTAAAGCGTGCGTAGGTGGTTTGTTAAGTCTGATGTGAAAGCCCTGGGCTCAACCCAGGAACTGCGTCCGATACTGGTTGGCTTGAATTCGGGAGAGGGATGCGGAATTCCGGGTGTAGCGGTGAAATGCGTAGAGATCCGGAGGAACATCAATGGCGAAGGCGGCTTTCTGGTCTGTAACTGACGCTGAGGCGCGAAAGCGTGGGGAGCAAACAGGATTAGATACCCGAGTAGTCC</w:t>
      </w:r>
    </w:p>
    <w:p w14:paraId="6FC4C430">
      <w:pPr>
        <w:rPr>
          <w:rFonts w:hint="eastAsia"/>
        </w:rPr>
      </w:pPr>
      <w:r>
        <w:rPr>
          <w:rFonts w:hint="eastAsia"/>
        </w:rPr>
        <w:t>&gt;OTU010567</w:t>
      </w:r>
    </w:p>
    <w:p w14:paraId="15EF0209">
      <w:pPr>
        <w:rPr>
          <w:rFonts w:hint="eastAsia"/>
        </w:rPr>
      </w:pPr>
      <w:r>
        <w:rPr>
          <w:rFonts w:hint="eastAsia"/>
        </w:rPr>
        <w:t>CCTACGGGTGGCAGCAGTAAGGAATATTGGTCAATGGATGCAAGTCTGAACCAGCCATGCCGCGTGCAGGAAGAAGGCCCTATGGGTTGTAAACTGCTTTTGCCAGGGGATAAAACAGCTCTGCGGAGCAAATTGAAGGTACCTGGTGAATAAGCACCGGCTAACTCCGTGCCAGCAGCCGCGGTAATACGGAGGGTGCAAGCGTTATCCGGATTCACTGGGTTTAAAGGGTGCGTAGGCGGGGAATTAAGTCAGTGGTGAAAGCTGGTAGCTTAACTATCAAATTGCCATTGAAACTGATTTTCTCGAGTGCGGTTGAGGTAGCTGGAATGTATCATGTAGCGGTGAAATGCTTAGATATGATACAGAACACCGATTGCGAAGGCAGGCTACTAAACCGTAACTGACGCTGAGGCACGAAAGCGTGGGGATCAAACAGGATTAGATACCCTTGTAGTCC</w:t>
      </w:r>
    </w:p>
    <w:p w14:paraId="39E6ED6F">
      <w:pPr>
        <w:rPr>
          <w:rFonts w:hint="eastAsia"/>
        </w:rPr>
      </w:pPr>
      <w:r>
        <w:rPr>
          <w:rFonts w:hint="eastAsia"/>
        </w:rPr>
        <w:t>&gt;OTU010568</w:t>
      </w:r>
    </w:p>
    <w:p w14:paraId="06B50C6D">
      <w:pPr>
        <w:rPr>
          <w:rFonts w:hint="eastAsia"/>
        </w:rPr>
      </w:pPr>
      <w:r>
        <w:rPr>
          <w:rFonts w:hint="eastAsia"/>
        </w:rPr>
        <w:t>CCTACGGGTGGCAGCAGTGGGGAATATTGCGCAATGGGCGAAAGCCTGACGCAGCAACGCCGCGTGCGGGATGAAGGCCTTCGGGTTGTAAACCGCTTTCAGTGGGGACGAAATTGACGGTACCCACAGAAGAAGCCCCGGCCAACTACGTGCCAGCAGCCGCGGTAACACGTAGGGGGCGAGCGTTGTCCGGATTTATTGGGCGTAAAGCGTCCGCAGGTGGTGATGTAAGTCAGTGGTCAAATCCCCGAGCTCAACTCGAGGACTGCCACTGATACTGCAACACTTGAGGCTGGGAGAGGCAAGCGGAACTATCGGTGTAGTCGTAATAAGCGCTGAGATCGATAGGAACACCAAAGGCGAAGGCAGCTTGCTAGAACATGCCTGACACTCATGGACGAAAGCGTGGGGATCAAACAGGATTAGATACCCCAGTAGTCC</w:t>
      </w:r>
    </w:p>
    <w:p w14:paraId="6DDA0478">
      <w:pPr>
        <w:rPr>
          <w:rFonts w:hint="eastAsia"/>
        </w:rPr>
      </w:pPr>
      <w:r>
        <w:rPr>
          <w:rFonts w:hint="eastAsia"/>
        </w:rPr>
        <w:t>&gt;OTU010569</w:t>
      </w:r>
    </w:p>
    <w:p w14:paraId="6CF07ED3">
      <w:pPr>
        <w:rPr>
          <w:rFonts w:hint="eastAsia"/>
        </w:rPr>
      </w:pPr>
      <w:r>
        <w:rPr>
          <w:rFonts w:hint="eastAsia"/>
        </w:rPr>
        <w:t>CCTACGGGCGGCTGCAGTCGGGAATCTTGCGCAATGGGCGAAAGCCTGACGCAGCAACGCCGCGTGAGCGACGAAGGCCTTCGGGTCGTAAAGCTCTGTTGTTGGGGACGAAGGGCCCAGGGTTAATAGCCCCTAGCCTGACGGTACCTTTCGAGGAAGCCCCGGCTAACTACGTGCCAGCAGCCGCGGTAATACGTAGGGGGCGAGCGTTGTCCGGAATTATTGGGCGTAAAGCGCGTGTAGGCGGCCACGCAGGTCCGCTGTGAAAACTCGAGGCTCAACCTCGAGATGTCGGTGGAAACCGCGTGGCTAGAGTCCGGTAGGGGAGACTGGAATTCCTGGTGTAGCGGTGAAATGCGCAGATATCAGGAGGAACACCGGTGGCGAAGGCGGGTCTCTGGGCCGATACTGACGCTGAGATACGAAAGCCAAGGTAGCAAACAGGATTAGATACCCCGGTAGTCC</w:t>
      </w:r>
    </w:p>
    <w:p w14:paraId="149F94C7">
      <w:pPr>
        <w:rPr>
          <w:rFonts w:hint="eastAsia"/>
        </w:rPr>
      </w:pPr>
      <w:r>
        <w:rPr>
          <w:rFonts w:hint="eastAsia"/>
        </w:rPr>
        <w:t>&gt;OTU010570</w:t>
      </w:r>
    </w:p>
    <w:p w14:paraId="4FDFE839">
      <w:pPr>
        <w:rPr>
          <w:rFonts w:hint="eastAsia"/>
        </w:rPr>
      </w:pPr>
      <w:r>
        <w:rPr>
          <w:rFonts w:hint="eastAsia"/>
        </w:rPr>
        <w:t>CCTACGGGGGGCTGCAGCAAGGAATCTTCCGCAATGGGCGACAGCCTGACGGAGCAACGCCGCGTGCGGGATGACGCCTTTCGGGGTGTAAACCGCTTTTCTTCAGGAAGAACGTGGGGCAACCCACTTGACGGTACTGGAGGAAGAAGGACCGGCTAACTACGTGCCAGCAGCCGCGGTAATACGTAGGGTCCGAGCGTTGTCCGGAGTTACTGGGCGTAAAGCGCGCGCAGGCGGCGGTGTTGGCTCGGCGTGAAAGCCCCCGGCTCAACCGGGGAGGGTCGTTGGGTACGGCGGAGCTTGAGGGCGGGAGAGGGTGGTGGAATTCCCGGTGTAGTGGTGAAATGCGTAGAGATCGGGAGGAACACCTGTGGCGAAGGCGGCTTACTGGTCCGGTTCTGACGCTGAGGCGCGAAAGCGTGGGGAGCAAACAGGATTAGATACCCTAGTAGTCC</w:t>
      </w:r>
    </w:p>
    <w:p w14:paraId="081B8445">
      <w:pPr>
        <w:rPr>
          <w:rFonts w:hint="eastAsia"/>
        </w:rPr>
      </w:pPr>
      <w:r>
        <w:rPr>
          <w:rFonts w:hint="eastAsia"/>
        </w:rPr>
        <w:t>&gt;OTU010571</w:t>
      </w:r>
    </w:p>
    <w:p w14:paraId="7487A3EA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TAGCTTCGACCTAACACGTCGAAGTCTGACGGTACCGGGTGAGGAAGCCCCGGCTAACTCTGTGCCAGCAGCCGCGGTAATACAGAGGGGGCAAGCGTTGTCCGGACTGACTGGGCGTAAAGCGCACGCAGGCGGTCGCGGGCGTCGGTGCTGAAAGTCCACTGCTTAACAGTGGAACGCGTGCCGATACGCCGTGACTGGAGCAATGCAGAGGCCAGTGGAATTGCCGGTGTAGTGGTGAAATGCGTAGAGATGTGGAGGAACACCAGTGGCGAAGGCGGCTTTCTGGTCTGTAACTGACGCTGAGGCGCGAAAGCGTGGGGAGCAAACAGGATTAGATACCCCAGTAGTCC</w:t>
      </w:r>
    </w:p>
    <w:p w14:paraId="1FC0BEB1">
      <w:pPr>
        <w:rPr>
          <w:rFonts w:hint="eastAsia"/>
        </w:rPr>
      </w:pPr>
      <w:r>
        <w:rPr>
          <w:rFonts w:hint="eastAsia"/>
        </w:rPr>
        <w:t>&gt;OTU010572</w:t>
      </w:r>
    </w:p>
    <w:p w14:paraId="63C2511B">
      <w:pPr>
        <w:rPr>
          <w:rFonts w:hint="eastAsia"/>
        </w:rPr>
      </w:pPr>
      <w:r>
        <w:rPr>
          <w:rFonts w:hint="eastAsia"/>
        </w:rPr>
        <w:t>CCTACGGGCGGCTGCAGTCGAGGATCTTCGGCAATGGGCGCAAGCCTGACCGAGCGACGCCGCGTGTGCGACGAAGGCCTTCGGGTTGTAAAGCACTGTCGGGGGGGAGAAAAGCCCGCAAGGGTCTGATCGACCCCCGGAGGAAGCACGGGCTAAGTTCGTGCCAGCAGCCGCGGTAAGACGAACCGTGCGAACGTTGTTCGGATTCACTGGGCTTAAAGGGCGCGTAGGCGGGCGTCCAAGTCAGGGGTGAAAGCCCCCGGCCCAACCGGGGAATGGCCTCTGATACTGGACGCCTCGAGCGGGGTAGGGGCAGCTGGAACTTCCGGTGGAGCGGTGAAATGCATAGATACCATCAAGAACACCGATTGCGAAGGCAGCTTACTAAGCTGTAACTGACGCTGAGGCACGAAAGTGTGGGGATCGAACAGGATTAGATACCCGAGTAGTCC</w:t>
      </w:r>
    </w:p>
    <w:p w14:paraId="3B19D8EF">
      <w:pPr>
        <w:rPr>
          <w:rFonts w:hint="eastAsia"/>
        </w:rPr>
      </w:pPr>
      <w:r>
        <w:rPr>
          <w:rFonts w:hint="eastAsia"/>
        </w:rPr>
        <w:t>&gt;OTU010573</w:t>
      </w:r>
    </w:p>
    <w:p w14:paraId="564C10BA">
      <w:pPr>
        <w:rPr>
          <w:rFonts w:hint="eastAsia"/>
        </w:rPr>
      </w:pPr>
      <w:r>
        <w:rPr>
          <w:rFonts w:hint="eastAsia"/>
        </w:rPr>
        <w:t>CCTACGGGTGGCTGCAGTTAGGAATCTTGGACAATGGGCGCAAGCCTGATCCAGCCATGCCGCGTGCAGGATGACGGCCCTATGGGTTGTAAACTGCTTTTGTACGGGAAAAAAACCTTCTACGTGTAGAAGACTGATTGTACCGTAAGAATAAGGATCGGCTAACTCCGTGCCAGCAGCCGCGGTAATACGGAGGATCCAAGCGTTATCCGGATTCATTGGGTTTAAAGGGTGCGTAGGCGGAATAGTAAGTCAGTGGTGAAAGCCTACAGCTTAACTGTAGAATTGCCATTGATACTGCTAATCTTGAGTACACTTGAAGTGGGCGGAATATGACATGTAGCGGTGAAATGCTTAGATATGTCATAGAACACCGATTGCGAAGGCAGCTCACTAAATTGTAACTGACGCTGAGGCACGAAAGCGTGGGGATCAAACAGGATTAGATACCCCAGTAGTCC</w:t>
      </w:r>
    </w:p>
    <w:p w14:paraId="17C716A1">
      <w:pPr>
        <w:rPr>
          <w:rFonts w:hint="eastAsia"/>
        </w:rPr>
      </w:pPr>
      <w:r>
        <w:rPr>
          <w:rFonts w:hint="eastAsia"/>
        </w:rPr>
        <w:t>&gt;OTU010574</w:t>
      </w:r>
    </w:p>
    <w:p w14:paraId="6329606E">
      <w:pPr>
        <w:rPr>
          <w:rFonts w:hint="eastAsia"/>
        </w:rPr>
      </w:pPr>
      <w:r>
        <w:rPr>
          <w:rFonts w:hint="eastAsia"/>
        </w:rPr>
        <w:t>CCTACGGGGGGCAGCAGTCGGGAATTTTGGGCAATGGGCGCAAGCCTGACCCAGCAACGCCGCGTGAAGGATGAAGTTTCTCGGAATGTAAACTTCACAAGAGTGGGAAGAATAAGCGCGGGCCAACACTCCGCGCGATGACGGTACCATTTGTAAGCTCCGGCTAACTCCGTGCCAGCAGCCGCGGTAATACGGGGGGAGCAAGCGTTGTTCGGATTTACTGGGCGTAAAGGGCGCGTAGGCGGCCAGAGCAAGTCAATTGTGAAATCTCCCTGCTCAACGGGGAGGGTGCACTTTAGACTGAGGAGCTAGAGGACGGTAGAGGGGGGTGGAATTGCTGGTGTAGCGGTGAAATGCGTAGAGATCAGCAGGAACACCCGTGGCGAAGGCGGCATCCTGGACCAATATTGACGCTGAGGAGCGAAAGCCAGGGGAGCAAACGGGATTAGATACCCCAGTAGTCC</w:t>
      </w:r>
    </w:p>
    <w:p w14:paraId="12E43248">
      <w:pPr>
        <w:rPr>
          <w:rFonts w:hint="eastAsia"/>
        </w:rPr>
      </w:pPr>
      <w:r>
        <w:rPr>
          <w:rFonts w:hint="eastAsia"/>
        </w:rPr>
        <w:t>&gt;OTU010575</w:t>
      </w:r>
    </w:p>
    <w:p w14:paraId="02545627">
      <w:pPr>
        <w:rPr>
          <w:rFonts w:hint="eastAsia"/>
        </w:rPr>
      </w:pPr>
      <w:r>
        <w:rPr>
          <w:rFonts w:hint="eastAsia"/>
        </w:rPr>
        <w:t>CCTACGGGCGGCTGCAGTGGGGAATATTGCACAATGGGGGAAACCCTGATGCAGCAACGCCGCGTGAGTGATGAAGGCCTTCGGGTTGTAAAGCTCTGTCTTTGGGGACGATAATGACGGTACCCAAGGAGGAAGCCACGGCTAACTACGTGCCAGCAGCCGCGGTAATACGGAGGGTGCAAGCGTTATCCGGATTCACTGGGTTTAAAGGGTGCGTAGGCGGGTATTTAAGTCAGTGGTGAAATCCTAGAGCTTAACTCTAGAACTGCCATTGATACTATTTATCTTGAATATTGTGGAGGTAAGCGGAATATGTCATGTAGCGGTGAAATGCTTAGAGATGACATAGAACACCAATTGCGAAGGCAGCTGGCTACACAAATATTGACGCTGAGGCACGAAAGCGTGGGGATCAAACAGGATTAGATACCCCTGTAGTCC</w:t>
      </w:r>
    </w:p>
    <w:p w14:paraId="3AD3E373">
      <w:pPr>
        <w:rPr>
          <w:rFonts w:hint="eastAsia"/>
        </w:rPr>
      </w:pPr>
      <w:r>
        <w:rPr>
          <w:rFonts w:hint="eastAsia"/>
        </w:rPr>
        <w:t>&gt;OTU010576</w:t>
      </w:r>
    </w:p>
    <w:p w14:paraId="6B20B1A8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ATTGTAAACCTCTGTCACTGGGGAGAAAACGCTTCAGGTTAATAGTCTGAAGCCTGATTTAACCCGGAGAGGAAGCAGTGGCTAACTCTGTGCCAGCAGCCGCGGTAATACAGAGACTGCAAGCGTTAGGCGGAATCACTGGGTTTAAAGGGTGCGTAGGTGGGTTGGTAAGTCCGTGGTGAAATCCCCAAGCTTAACTTGGGAACTGCCGTGGATACTATCAATCTTGAATATCGTTGAGGTTAGCGGAATATGTCATGTAGCGGTGAAATGCTTAGATATGACATAGAACACCAATTGCGAAGGCAGCTGGCTACGCATATATTGACACTGAGGCTCGAAAGCGTGGGGATCAAACAGGATTAGATACCCTAGTAGTCC</w:t>
      </w:r>
    </w:p>
    <w:p w14:paraId="5937BF88">
      <w:pPr>
        <w:rPr>
          <w:rFonts w:hint="eastAsia"/>
        </w:rPr>
      </w:pPr>
      <w:r>
        <w:rPr>
          <w:rFonts w:hint="eastAsia"/>
        </w:rPr>
        <w:t>&gt;OTU010577</w:t>
      </w:r>
    </w:p>
    <w:p w14:paraId="12A0E8E4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TTTCGGATCGTAAACTCCTGTCGAATGGGACGAACAGATTGCGGGTTAACAGCCCGTAGTCCTGACGGTACCGTTAAAGGAAACCCCGGCTAACTCCGTGCCAGCAGCCGCGGTAATACGGAGGGTGCGAACGTTGCTCGGAATCATTGGGCGTAAAGCGCACGTAGGCTGCAAGAAAAGTTGGGTGTGAAAGCCCTGGGCTCAACCCAGGAAGTGCATTCAAAACTGCCTTGCTTGAATCTCGGAGGGGGTCAGAGAATTCCCGGTGTAGAGGTGAAATTCGTAGATATCGGGAGGAATACCAGTGGCGAAGGCGCTGACCTGGACGAAGATTGACGCTGAGGTGCGAAAGCGTGGGGAGCAAACAGGATTAGATACCCTGGTAGTCC</w:t>
      </w:r>
    </w:p>
    <w:p w14:paraId="592E407D">
      <w:pPr>
        <w:rPr>
          <w:rFonts w:hint="eastAsia"/>
        </w:rPr>
      </w:pPr>
      <w:r>
        <w:rPr>
          <w:rFonts w:hint="eastAsia"/>
        </w:rPr>
        <w:t>&gt;OTU010578</w:t>
      </w:r>
    </w:p>
    <w:p w14:paraId="3E109711">
      <w:pPr>
        <w:rPr>
          <w:rFonts w:hint="eastAsia"/>
        </w:rPr>
      </w:pPr>
      <w:r>
        <w:rPr>
          <w:rFonts w:hint="eastAsia"/>
        </w:rPr>
        <w:t>CCTACGGGAGGCTGCAGTGGGGAATCTTGCGCAATGGGCGAAAGCCTGACGCAGCAACGCCGCGTGAGTGAAGAAGGCCTTTGGGTTGTAAAGCTCTTTCGAACGGGAAGAAGGGTGATACCGTGAATAATCGTATCATTTGACTGTACCGTATGAAGAAGTCACGGCTAACTTCGTGCCAGCAGCCGCGGTAATACGAAGGTGACAAGCGTTGTTCGGAATCATTGGGCGTAAAGCGCACGTAGGCGGGTTTGTAAGTCGATTGTGAAAACCCTGGGCTCAACCCGGGACCTGCAGTCGAAACTACAAGTCTTGAATGCTCGAGAGGATGGTGGAATTCCAGGAGTAGAAGTGAAATTCGTAGATATCTGGAGGAACACCGGAGGCGAAAGCGGCCATCTGGCGAGACATTGACGCTAAGGTGCGAAAGCGTGGGGATCAAACAGGATTAGATACCCCTGTAGTCC</w:t>
      </w:r>
    </w:p>
    <w:p w14:paraId="10274F59">
      <w:pPr>
        <w:rPr>
          <w:rFonts w:hint="eastAsia"/>
        </w:rPr>
      </w:pPr>
      <w:r>
        <w:rPr>
          <w:rFonts w:hint="eastAsia"/>
        </w:rPr>
        <w:t>&gt;OTU010579</w:t>
      </w:r>
    </w:p>
    <w:p w14:paraId="571FB6C8">
      <w:pPr>
        <w:rPr>
          <w:rFonts w:hint="eastAsia"/>
        </w:rPr>
      </w:pPr>
      <w:r>
        <w:rPr>
          <w:rFonts w:hint="eastAsia"/>
        </w:rPr>
        <w:t>CCTACGGGTGGCTGCAGTCGAGAATTTTTCTCAATGGGCGAAAGCCTGAAGGAGCGACGCCGCGTGAGGGATGAAGGGCTTCGGCCCGTAAACCTCTGTCATTTGCGAACAAACCTTATGATTGAACATTTCATGAGCTGATTGTAGCGAAAGAGGAAGGGACGGCTAACTCTGTGCCAGCAGCCGCGGTAATACAGAGGTCCCAAGCGTTATCCGGATTCATTGGGTTTAAAGGGTGCGTAGGCGGAAGAGTAAGTCAGTGGTGAAAGCCTGCAGCTTAACTGCAGAATTGCCATTGATACTGCTCATCTTGAGTACATTTGATGTGGGCGGAATGTGTCATGTAGCGGTGAAATGCATAGATATCATGAGGAATACCAGAGGCGAAGGCGGCTACCTGGACAATTGCTGACGCTCAGGCACGAAAGCGTGGGGAGCAAAAGGGATTAGATACCCCTGTAGTCC</w:t>
      </w:r>
    </w:p>
    <w:p w14:paraId="1344E948">
      <w:pPr>
        <w:rPr>
          <w:rFonts w:hint="eastAsia"/>
        </w:rPr>
      </w:pPr>
      <w:r>
        <w:rPr>
          <w:rFonts w:hint="eastAsia"/>
        </w:rPr>
        <w:t>&gt;OTU010580</w:t>
      </w:r>
    </w:p>
    <w:p w14:paraId="40A3ED6C">
      <w:pPr>
        <w:rPr>
          <w:rFonts w:hint="eastAsia"/>
        </w:rPr>
      </w:pPr>
      <w:r>
        <w:rPr>
          <w:rFonts w:hint="eastAsia"/>
        </w:rPr>
        <w:t>CCTACGGGTGGCTGCAGTAGGGAATTGTTCGCAATGGGCGCAAGCCTGACGACGCAACGCCGCGTGGAGGATGAAGATCTTCGGGTCGTAAACTCCTTTCGATCGAGACGAATGGCCTCCGGGTGAACAATCCGGAGGAGTGACGGTACCGAGAGAAGAAGCCCCGGCTAACTCCGTGCCAGCAGCCGCGGTAATACGGGGGGGGCAAGCGTTGTCCGGAATCATTGGGCGTAAAGAGCGTGTAGGCGGTCCGGTAAGTCGGCTGTGAAAGTCCAGGGCTCAACTCTGGGATGCCGGTCGATACTGTCGGGCTAGAGTGCGGAAGAGGCGAGTGGAATTCCTGGTGTAGCGGTGAAATGCGCAGATATCAGGAAGAACACCGATGGCGAAGGCAGCTCTCTGGGACGGTACTGACGCTGAGACGCGAAAGCGTGGGGAGCGAACAGGATTAGATACCCCTGTAGTCC</w:t>
      </w:r>
    </w:p>
    <w:p w14:paraId="4CEAE5E2">
      <w:pPr>
        <w:rPr>
          <w:rFonts w:hint="eastAsia"/>
        </w:rPr>
      </w:pPr>
      <w:r>
        <w:rPr>
          <w:rFonts w:hint="eastAsia"/>
        </w:rPr>
        <w:t>&gt;OTU010581</w:t>
      </w:r>
    </w:p>
    <w:p w14:paraId="021BF116">
      <w:pPr>
        <w:rPr>
          <w:rFonts w:hint="eastAsia"/>
        </w:rPr>
      </w:pPr>
      <w:r>
        <w:rPr>
          <w:rFonts w:hint="eastAsia"/>
        </w:rPr>
        <w:t>CCTACGGGCGGCAGCAGTGGGGAATTTTGGACAATGGGGGCAACCCTGATCCAGCGACGCCGCGTGGAGGACGAAGGTCTTCGGATTGTAAACTCCTTTTGAAGGGGAAGAATGGCCGCGTGAATAACGCGGAGTGACGGTACCCTTTGAATAAGCCACGGCTAACTACGTGCCAGCAGCCGCGGTAATACGTAGGTGGCAAGCGTTACTCGGAATCACTAGGCGTAAAGCGCGGGTAGGCGGTTTGGTAAGTCTGTTGTAAAAGCTCCTGGCTTAACTGGGAGAGGTCAACGGAAACTACCAGGCTTGAGTGTGGTAGAGGAAGCTGGAATTCCCGGTGTAGCGGTGAAATGCGTAGATATCGGGAGGAACACCTATGGCGAAAGCAGGCTTCTGGGCCACTACTGACGCTGATCTGCGAAAGCTAGGGGAGCAAACAGGATTAGATACCCCTGTAGTCC</w:t>
      </w:r>
    </w:p>
    <w:p w14:paraId="0D33390A">
      <w:pPr>
        <w:rPr>
          <w:rFonts w:hint="eastAsia"/>
        </w:rPr>
      </w:pPr>
      <w:r>
        <w:rPr>
          <w:rFonts w:hint="eastAsia"/>
        </w:rPr>
        <w:t>&gt;OTU010582</w:t>
      </w:r>
    </w:p>
    <w:p w14:paraId="589687FD">
      <w:pPr>
        <w:rPr>
          <w:rFonts w:hint="eastAsia"/>
        </w:rPr>
      </w:pPr>
      <w:r>
        <w:rPr>
          <w:rFonts w:hint="eastAsia"/>
        </w:rPr>
        <w:t>CCTACGGGTGGCTGCAGTAGGGAATCTTGCTTAATGGGGGCAACCCTGATCCAGCCATGCCGCGTGAGTGATGAAGGCCTTCGGGTTGTAAAGCTCTTTCGGTGGGGACGATGATGACGGTACCCACAGAAGAAGCCCCGGCTAACTTCGTGCCAGCAGCCGCGGTAATACGAAGGGGGCGAGCGTTGTTCGGAATTACTGGGCGTAAAGGGCGCGTAGGCGGCGCACCAAGTCAGGCGTGAAAGCCCTGGGCTTAACCCAGGAATTGCGTTTGAGACTGGCGTGCTGGAGTGCAGGAGAGGTCGGCGGAATTCCCAGTGTAGAGGTGAAATGCGTAGATATCGGGAGGAATACCAGTGGCGAAGGCGACTTACTGGACACATATTGACGCTGAGGTGCGAAAGCGTGGGGAGCAAACAGGATTAGATACCCCGGTAGTCC</w:t>
      </w:r>
    </w:p>
    <w:p w14:paraId="74A7958D">
      <w:pPr>
        <w:rPr>
          <w:rFonts w:hint="eastAsia"/>
        </w:rPr>
      </w:pPr>
      <w:r>
        <w:rPr>
          <w:rFonts w:hint="eastAsia"/>
        </w:rPr>
        <w:t>&gt;OTU010583</w:t>
      </w:r>
    </w:p>
    <w:p w14:paraId="6E78EE96">
      <w:pPr>
        <w:rPr>
          <w:rFonts w:hint="eastAsia"/>
        </w:rPr>
      </w:pPr>
      <w:r>
        <w:rPr>
          <w:rFonts w:hint="eastAsia"/>
        </w:rPr>
        <w:t>CCTACGGGGGGCTGCAGTCGGGAATCTTGCGCAATGGGCGAAAGCCTGACGCAGCAACACCGTGTGGGCGACGAAGGCCTTCGGGTCGTAAAGCCCTGTTGTTGGGGACGAAGGGCGAAGGGTTAATAGCCCCTAGTCTGACGGTACCCTTCGAGGAAGCCCCGGCTAACTACGTGCCAGCAGCCGCGGTAATACGTAGGGGGCGAGCGTTGTCCGGAATTATTGGGCGTAAAGCGCGCGTAGGCGGCCCAGCAAGTCCGCTCTGAAAGTCAGGGGCTCAACCCCTGAATGCGGGTGGATACTACTGGGCTAGAGTCCGGAAGAGGCGAGTGGAATTCCTGGTGTAGCGGTGAAATGCGCAGATATCAGGAGGAACACCGGTGGCGAAGGCGGGTCTCTGGGCCGATACTGACGCTGAGGAGCGAAGGCCAGGGGAGCGAACGGGATTAGATACCCCAGTAGTCC</w:t>
      </w:r>
    </w:p>
    <w:p w14:paraId="0DCDA748">
      <w:pPr>
        <w:rPr>
          <w:rFonts w:hint="eastAsia"/>
        </w:rPr>
      </w:pPr>
      <w:r>
        <w:rPr>
          <w:rFonts w:hint="eastAsia"/>
        </w:rPr>
        <w:t>&gt;OTU010584</w:t>
      </w:r>
    </w:p>
    <w:p w14:paraId="12239F37">
      <w:pPr>
        <w:rPr>
          <w:rFonts w:hint="eastAsia"/>
        </w:rPr>
      </w:pPr>
      <w:r>
        <w:rPr>
          <w:rFonts w:hint="eastAsia"/>
        </w:rPr>
        <w:t>CCTACGGGAGGCTGCAGTGGGGAATTTTGCGCAATGGGCTCACGCCTGACGCAGTAACGCCGCGTGGAGGATGACGGCCTTCGGGTTGTAAACTCCTGTCGGGTGGAACGACGGGGCGCGGGGGACAAGCCCGCCGCCTCAGACGGTACCGCCAAAGGAAGCCCCGGCTAATTCCGTGCCAGCAGCCGCGGTAATACGGAAGGGGCAAGCGTTGTTCGGAATCATTGGGCGTAAAGGGCGCGTAGGTGGTCGCGTATGTCGGCTGTGAAAGCCGCCGGCTCAACCGGCGGAGGGCGGCGGAAACTGCGCGACTGGAGGCTGGGAGGGGCTGGTGGAATTCCCCGTGTAGCGGTGAAATGGGTTGATATCAGGAGGAACACCGATGGCGAAGGCAGCTCACTGGCCGTTATCTGACGCTGAGGCGCGAAAGCGTGGGTAGCAAACAGGATTAGATACCCCTGTAGTCC</w:t>
      </w:r>
    </w:p>
    <w:p w14:paraId="15D1731C">
      <w:pPr>
        <w:rPr>
          <w:rFonts w:hint="eastAsia"/>
        </w:rPr>
      </w:pPr>
      <w:r>
        <w:rPr>
          <w:rFonts w:hint="eastAsia"/>
        </w:rPr>
        <w:t>&gt;OTU010585</w:t>
      </w:r>
    </w:p>
    <w:p w14:paraId="69991481">
      <w:pPr>
        <w:rPr>
          <w:rFonts w:hint="eastAsia"/>
        </w:rPr>
      </w:pPr>
      <w:r>
        <w:rPr>
          <w:rFonts w:hint="eastAsia"/>
        </w:rPr>
        <w:t>CCTACGGGGGGCTGCAGTAGGGAATTTTCCACAATGGACGAAAGTCTGATGGAGCAACGCCGCGTGCAGGATGAATGCCTTAGGGTTGTAAACTGCTTTTATCTGTGACGATTTTGACGGTAGCAGATGAATAAGGATCGGCTAATTCCGTGCCAGCAGCCGCGGTCATACGGAAGATCCAAGCGTTATCCGGAATTACTGGGCGTAAAGAGTTGCGTAGGTGGCGCGCTAAGTCAGGTGTGAAATTTCGGAGCTTAACTCCGAAACTGCATTTGATACTGGCGTGCTTGAGGACTGGAGAGGAGACTGGAATTCACGGTGTAGCAGTGAAATGCGTAGATATCGTGAGGAAGACCAGTGGCGAAGGCGGGTCTCTGGACAGTTCCTGACACTGAGGCACGAAGGCCAGGGGAGCAAACGGGATTAGATACCCGTGTAGTCC</w:t>
      </w:r>
    </w:p>
    <w:p w14:paraId="34C08150">
      <w:pPr>
        <w:rPr>
          <w:rFonts w:hint="eastAsia"/>
        </w:rPr>
      </w:pPr>
      <w:r>
        <w:rPr>
          <w:rFonts w:hint="eastAsia"/>
        </w:rPr>
        <w:t>&gt;OTU010586</w:t>
      </w:r>
    </w:p>
    <w:p w14:paraId="71D1E774">
      <w:pPr>
        <w:rPr>
          <w:rFonts w:hint="eastAsia"/>
        </w:rPr>
      </w:pPr>
      <w:r>
        <w:rPr>
          <w:rFonts w:hint="eastAsia"/>
        </w:rPr>
        <w:t>CCTACGGGTGGCTGCAGTGGGGAATTTTGCGCAATGGCCGAAAGGCTGACGCAGCGACGCCGCGTGGGGGATGACGCATTTCGGTGTGTAAACCCCTGTTGCCCGGGACGAACACCTCCTTTTGGGGAGGCTGACGGTACCGGAAGAATAAGCACCGGCTAACTTCGTGCCAGCAGCCGCGGTAATACGAAGGGTGCAGGCGTTAATCGGAATTACTGGGCGTAAAGCGTGCGTAGACGGTTATTTAAGTCGGGTGTGAAAGCCCCGGGCTCAACCTGGGAATTGCATTCGAGACTGAATAGCTAGGGTACGGTAGAGGGTGGCGGAATTCCCGGTGTAGCAGTGAAATGCGTAGATATCGGGAGGAACATCCGTGGCGAAGGCGGCCACCTGGACCAGCACTGACACTGAGGCACGAAAGCGTGGGGAGCAAACAGGATTAGATACCCTGGTAGTCC</w:t>
      </w:r>
    </w:p>
    <w:p w14:paraId="4E84EC7C">
      <w:pPr>
        <w:rPr>
          <w:rFonts w:hint="eastAsia"/>
        </w:rPr>
      </w:pPr>
      <w:r>
        <w:rPr>
          <w:rFonts w:hint="eastAsia"/>
        </w:rPr>
        <w:t>&gt;OTU010587</w:t>
      </w:r>
    </w:p>
    <w:p w14:paraId="5188A0BA">
      <w:pPr>
        <w:rPr>
          <w:rFonts w:hint="eastAsia"/>
        </w:rPr>
      </w:pPr>
      <w:r>
        <w:rPr>
          <w:rFonts w:hint="eastAsia"/>
        </w:rPr>
        <w:t>CCTACGGGCGGCAGCAGTCGGGAATCTTGCGCAATGGGCGAAAGCCTGACGCAGCAACGCCGCGTGAGCGACGAAGGCCTTCGGGTCGTAAAGCTCTGTTGTTGGGGACGAAGGGTTAGGGGTTAATAGCCCCGAGCCTGACGGTACCCTTCGAGGAAGCCCCGGCTAACTACGTGCCAGCAGCCGCGGTAAGACAGAGGCCTCGAGCGTTAGGCGGAATCACTGGGCTTAAAGCGTGTGTAGGCGGGTCGTTAAGTGTCTTGTGAAATCCCACGGCTCAACCGTGGAACTGCTGGGCATACTGGCGACCTTGGGCCACCTAGGGGCAGTCGGAACAAACGGTGGAGCGGTGAAATGCGTAGATATCGTTTGGAACGCCGATGGTGAAGGCAGCTCTCTGGGACGGTACTGACGCTGAGACGCGAAAGCGTGGGGAGCGAACAGGATTAGATACCCCAGTAGTCC</w:t>
      </w:r>
    </w:p>
    <w:p w14:paraId="080C7027">
      <w:pPr>
        <w:rPr>
          <w:rFonts w:hint="eastAsia"/>
        </w:rPr>
      </w:pPr>
      <w:r>
        <w:rPr>
          <w:rFonts w:hint="eastAsia"/>
        </w:rPr>
        <w:t>&gt;OTU010588</w:t>
      </w:r>
    </w:p>
    <w:p w14:paraId="16C85124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GAAAGTGGGGAGAAAAGCCGAAAGGCTTGATCTATCCACAGTAAGCACGGGCTAAGTTCGTGCCAGCAGCCGCGGTAAGACGAACCGTGCGAACGTTATTCGGAATCACTGGGCTTAAAGGGCGCGTAGGCGGACGATCAAGTTGGGGGTGAAAGCCCGGGGCTCAACCTCGGAATTGCCTTCAAAACTGATCGTCTTGAGTATGAGAGAGGTGTGTGGAACTCCGAGTGTAGAGGTGAAATGCGCAGATATCGGGAAGAACACCCGTGGCGAAGGCGGCTCTCTGGGACGGTACTGACGCTGAGACGCGAAAGCGTGGGGAGCGAACAGGCTTAGATACCCCTGTAGTCC</w:t>
      </w:r>
    </w:p>
    <w:p w14:paraId="6650D344">
      <w:pPr>
        <w:rPr>
          <w:rFonts w:hint="eastAsia"/>
        </w:rPr>
      </w:pPr>
      <w:r>
        <w:rPr>
          <w:rFonts w:hint="eastAsia"/>
        </w:rPr>
        <w:t>&gt;OTU010589</w:t>
      </w:r>
    </w:p>
    <w:p w14:paraId="5AF954F7">
      <w:pPr>
        <w:rPr>
          <w:rFonts w:hint="eastAsia"/>
        </w:rPr>
      </w:pPr>
      <w:r>
        <w:rPr>
          <w:rFonts w:hint="eastAsia"/>
        </w:rPr>
        <w:t>CCTACGGGGGGCTGCAGTGGGGAATATTGGACAATGGGCGCAAGCCTGATCCAGCCACGCCGCGTGAGTGATGAAGGCCTTCGGGTCGTAAAGCTCTGTGGGGAGGGACGAACCGCTGCACGTTCATAGCGTGCAGCATGACGGTACCTCCTTAGCAAGCACCGGCTAACTTCGTGCCAGCAGCCGCGGTAATACGAAGGGTGCAAACGTTGCTCGGAATTATTGGGCGTAAAGCGCACGTAGGCGGCCTGATAAGTAGGGGGTGAAATCCTGCGGCTTAACCGCAGGGCTGCCTTCTAAACTGTCAGGCTAGAGCACGGTAGAGGCAGATGGAATTCCCGGTGTAGCGGTGAAATGCGTAGATATCGGGAGGAACATCTGTGGCGAAGGCGACTGCCTGGACCAGCACTGACACTGAGGCACGAAAGCGTGGGGAGCAAACAGGATTAGATACCCCGGTAGTCC</w:t>
      </w:r>
    </w:p>
    <w:p w14:paraId="6B73C88E">
      <w:pPr>
        <w:rPr>
          <w:rFonts w:hint="eastAsia"/>
        </w:rPr>
      </w:pPr>
      <w:r>
        <w:rPr>
          <w:rFonts w:hint="eastAsia"/>
        </w:rPr>
        <w:t>&gt;OTU010590</w:t>
      </w:r>
    </w:p>
    <w:p w14:paraId="72A78ACE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CTGGGTTGTAAACTGCTTTTGTCAGGGGATAAAATGGGAGTGCGCTCCTAATTGAAGGTACCTGGCGAATAAGCACCGGCTAACTCCGTGCCAGCAGCCGCGGTAATACGTAGGGGGCGAGCGTTGTCCGGATTTATTGGGCGTAAAGAGCTCGTAGGCGGTTTGGCAAGTCGGGTGTGAAAACTCCGAGCTCAACTCGGAGACGCCACTCGATACTGCCATGACTCGAGTCCGGTAGGGGAGTGCGGAATTCCTGGTGTAGCGGTGAAATGCGTAGATATCAGGAGGAACACCTGCGGTGTAGACGGCTTACTGGACCATAACTGACGCTGAGGCACGAAAGCGTGGGTAGCAAACAGGATTAGATACCCTAGTAGTCC</w:t>
      </w:r>
    </w:p>
    <w:p w14:paraId="554B178F">
      <w:pPr>
        <w:rPr>
          <w:rFonts w:hint="eastAsia"/>
        </w:rPr>
      </w:pPr>
      <w:r>
        <w:rPr>
          <w:rFonts w:hint="eastAsia"/>
        </w:rPr>
        <w:t>&gt;OTU010591</w:t>
      </w:r>
    </w:p>
    <w:p w14:paraId="6A779268">
      <w:pPr>
        <w:rPr>
          <w:rFonts w:hint="eastAsia"/>
        </w:rPr>
      </w:pPr>
      <w:r>
        <w:rPr>
          <w:rFonts w:hint="eastAsia"/>
        </w:rPr>
        <w:t>CCTACGGGTGGCTGCAGTGAGGAATATTGCGCAATGGGGGAAACCCTGACGCAGCAACGCCGCGTGGAGGATGAAGGTCTTCGGATCGTAAAGCTCTGTTGTTAGGGAAGAACAAGTACCGTTCGAATAGAGCGGTACCTTGACGGTACCTAACCAGAAAGCCACGGCTAACTACGTGCCAGCAGCCGCGGTAATACGTAGGTGGCAAGCGTTATCCGGAATTATTGGGCGTAAAGCGCGCGCAGGCGGTCCTTTAAGTCTGATGTGAAATCCCACGGCTCAACCGTAGGACTGCCCTTGATACTGGCGGCCTTGAGTTACGGTGAAGTGGCCAGAATATGTGGTGTAGCGGTGAAATGCATAGATATCACATGGAATACCGATTGCGAAGGCAGGCCACTAACCGTATACTGACGCTGATGGACGAAAGCGTGGGTAGCGAACAGGATTAGATACCCGTGTAGTCC</w:t>
      </w:r>
    </w:p>
    <w:p w14:paraId="6B252713">
      <w:pPr>
        <w:rPr>
          <w:rFonts w:hint="eastAsia"/>
        </w:rPr>
      </w:pPr>
      <w:r>
        <w:rPr>
          <w:rFonts w:hint="eastAsia"/>
        </w:rPr>
        <w:t>&gt;OTU010592</w:t>
      </w:r>
    </w:p>
    <w:p w14:paraId="03D06D43">
      <w:pPr>
        <w:rPr>
          <w:rFonts w:hint="eastAsia"/>
        </w:rPr>
      </w:pPr>
      <w:r>
        <w:rPr>
          <w:rFonts w:hint="eastAsia"/>
        </w:rPr>
        <w:t>CCTACGGGAGGCTGCAGTGGGGAATATTGGACAATGGGCGCAAGCCTGATCCAGCAATGCCGCGTGAGTGATGAAGGCCTTAGGGTTGTAAAGCTCTTTTGCCAGGGAAGATGATGACGGTACCACCAAAATCAGGTCCGGCTAACTACGTGCCAGCAGCCGCGGTAATACGTAGGGACCAAGCGTTGTCCGGACTTACTGGGCGTAAAGCGCGTGCAGGCGGTCGGGGATGTGCCGTGTGAAAGCGCCGTGTTCAACGCGGCGAGGCCACGGTAGACACTTCGACTCGAGGCTCCGAGAGGATGGTAGAATTCCCGGTGTAGTGGTGAAATGCGTAGATATCGGGAGGAATACCGATGGCGAAGGCAGCCATCTGGCGGAGACCTGACGCTGAGACGCGACGGCGTGGGGAGCAAACAGGATTAGATACCCGTGTAGTCC</w:t>
      </w:r>
    </w:p>
    <w:p w14:paraId="7BB8E96D">
      <w:pPr>
        <w:rPr>
          <w:rFonts w:hint="eastAsia"/>
        </w:rPr>
      </w:pPr>
      <w:r>
        <w:rPr>
          <w:rFonts w:hint="eastAsia"/>
        </w:rPr>
        <w:t>&gt;OTU010593</w:t>
      </w:r>
    </w:p>
    <w:p w14:paraId="65E4E9E0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TTTCGGATTGTAAACTCCTGTCATTTGAGAACAAGGTGCACCGGTTAACTGCCGGTGCATTGATAGTATCAGAAGAGGAAGAGACGGCTAACTCTGTGCCAGCAGCCGCGGTAATACAGAGGTCTCAAGCGTTGTTCGGATTCATTGGGCGTAAAGGGTGCGTAGGTGGCGCCGTAAGTCAGGTGTGAAATCTCGGGGCTTAACTCCGAAACTGCATTTGATACTGCGGTGCTTGAGGACTGGAGAGGAGACTGGAATTTACGGTGTAGCAGTGAAATGCGTAGAGATCGTAAGGAAGACCAGTGGCGAAGGCGGGTCTCTGGGCCGGTACTGACGCTCAGGAGCGAAAGCGTGGGGAGCAAACAGGATTAGATACCCCAGTAGTCC</w:t>
      </w:r>
    </w:p>
    <w:p w14:paraId="4C8F8406">
      <w:pPr>
        <w:rPr>
          <w:rFonts w:hint="eastAsia"/>
        </w:rPr>
      </w:pPr>
      <w:r>
        <w:rPr>
          <w:rFonts w:hint="eastAsia"/>
        </w:rPr>
        <w:t>&gt;OTU010594</w:t>
      </w:r>
    </w:p>
    <w:p w14:paraId="099E7C48">
      <w:pPr>
        <w:rPr>
          <w:rFonts w:hint="eastAsia"/>
        </w:rPr>
      </w:pPr>
      <w:r>
        <w:rPr>
          <w:rFonts w:hint="eastAsia"/>
        </w:rPr>
        <w:t>CCTACGGGCGGCAGCAGTAGGGAATCTTCCGCAATGGACGAAAGTCTGACGGAGCAACGCCGCGTGAGCGAAGAAGGCCTTCGGGTCGTAAAGCTCTGTTGTTAGGGAAGAACAAGTACGAGAGTAACTGCTCGTACCTTGACGGTACCTAACCAGAAAGCCACGGCTAACTACGTGCCAGCAGCCGCGGTAATACGTAGGTGGCAAGCGTTGTCCGGATTTATTGGGCGTAAAGAGCTCGTAGGCGGCTCGTCGCGTCGACCGTGAAAACTTGGGGCTTAACCCTAAGCTTGCGGTCGATACGGGCATCACTTGAGTTCGGCAGGGGAGACTGGAATTCCTGGTGTAGCGGTGAAATGCGCAGATATCGTGAGGAAGACCAGTGGCGAAGGCGGGTCTCTGGACAGTTCCTGACACTGAGGCACGAAGGCCAGGGGAGCAAACGGGATTAGATACCCCAGTAGTCC</w:t>
      </w:r>
    </w:p>
    <w:p w14:paraId="46286192">
      <w:pPr>
        <w:rPr>
          <w:rFonts w:hint="eastAsia"/>
        </w:rPr>
      </w:pPr>
      <w:r>
        <w:rPr>
          <w:rFonts w:hint="eastAsia"/>
        </w:rPr>
        <w:t>&gt;OTU010595</w:t>
      </w:r>
    </w:p>
    <w:p w14:paraId="4038CC0B">
      <w:pPr>
        <w:rPr>
          <w:rFonts w:hint="eastAsia"/>
        </w:rPr>
      </w:pPr>
      <w:r>
        <w:rPr>
          <w:rFonts w:hint="eastAsia"/>
        </w:rPr>
        <w:t>CCTACGGGGGGCAGCAGTGGGGAATATTGGACAATGGGCGCAAGCCTGATCCAGCCATGCCGCGTGAGTGACGAAGGCCTTAGGGTTGTAAAGCTCTTTTGGCGGGGACGATAATGACGGTACCCGCAGAATAAGCTCCGGCTAACTTCGTGCCAGCAGCCGCGGTAATACGAAGGGAGCTAGCGTTGTTCGGAATTACTGGGCGTAAAGCGCACGTAGGCGGCTCGGCAAGTTGGGCGTGAAAGCCCGGGGCTCAACCCCGGAACTGCGTTCGAGACTGTCGGGCTTGAGTCCGGGAGAGGAGAGTGGAATTCCTGGTGTAGCGGTGAAATGCGTAGATATCAGGAGGAACACCTGCGGTGTAGACGGCTTACTGGACCATAACTGACGCTGAGGCACGAAAGCGTGGGTAGCAAACAGGATTAGATACCCGAGTAGTCC</w:t>
      </w:r>
    </w:p>
    <w:p w14:paraId="49BD6EF3">
      <w:pPr>
        <w:rPr>
          <w:rFonts w:hint="eastAsia"/>
        </w:rPr>
      </w:pPr>
      <w:r>
        <w:rPr>
          <w:rFonts w:hint="eastAsia"/>
        </w:rPr>
        <w:t>&gt;OTU010596</w:t>
      </w:r>
    </w:p>
    <w:p w14:paraId="3CB76A49">
      <w:pPr>
        <w:rPr>
          <w:rFonts w:hint="eastAsia"/>
        </w:rPr>
      </w:pPr>
      <w:r>
        <w:rPr>
          <w:rFonts w:hint="eastAsia"/>
        </w:rPr>
        <w:t>CCTACGGGGGGCAGCAGTAGGGAATTTTGCACAATGGGCGCAAGCCTGATGCAGCAACGCCGCGTGAGTGAAGAAGGCCTTTGGGTTGTAAAGCTCTTTCGGCTGGGAAGATGGGTTCCTTTGCGAATAGCACTGGGATTTGACGGTACCAGAAGAAGAAGCACCTGCTAACTACGTGCCAGCAGCAGCGGTAATACGTAGGTGGCGAGCGTTGTCCGGATTTATTGGGCGTAAAGCGCGCGCAGGCGGTCCTTTAAGTCTGATGTGAAAGCCCCGGGCTTAACCTGGGAATGGCGCTTGAAACTACAGGACTGGAGTATGGCAGAGGGAGGTGGAATTCCACGTGTAGCAGTGAAATGCGTAGAGATGTGGAGGAACACCGATGGCGAAGGCAGCCCCCTGGGCCAGCACTGACGCTCATGCACGAAAGCGTGGGGAGCAAACAGGATTAGATACCCCAGTAGTCC</w:t>
      </w:r>
    </w:p>
    <w:p w14:paraId="17C3FD65">
      <w:pPr>
        <w:rPr>
          <w:rFonts w:hint="eastAsia"/>
        </w:rPr>
      </w:pPr>
      <w:r>
        <w:rPr>
          <w:rFonts w:hint="eastAsia"/>
        </w:rPr>
        <w:t>&gt;OTU010597</w:t>
      </w:r>
    </w:p>
    <w:p w14:paraId="3D525C52">
      <w:pPr>
        <w:rPr>
          <w:rFonts w:hint="eastAsia"/>
        </w:rPr>
      </w:pPr>
      <w:r>
        <w:rPr>
          <w:rFonts w:hint="eastAsia"/>
        </w:rPr>
        <w:t>CCTACGGGTGGCAGCAGTGGGGAATTGTTCACAATGGGCGCAAGCCTGATGACGCAACGCCGCGTGGAGGATGAAGGTCTTCGGATTGTAAACTCCTGTTGCTCGGGACGAAAAGCCTCGACCTAACACGTCGAGGTCTGACGGTACCGAGTGAGGAAGCCCCGGCTAACTCTGTGCCAGCAGCCGCGGTAATACGAAGGGTGCAAGCGTTACTCGGAATTACTGGGCGTAAAGCGTGCGTAGGTGGTGGTTTAAGTCTGTCGTGAAAGCCCTGGGCTCAACCTGGGAATTGCGATGGATACTGGATCACTAGAGTGTGGTAGAGGGATGCGGAATTTCCGGTGTAGCGGTGAAATGCGTAGATATCTGGAGGAACATCGGTGGCGAAGGCGGCATCCTGGACCAATACTGACGCTCATGTGCGAAAGCGTGGGGAGCAAACAGGATTAGATACCCGGGTGTCC</w:t>
      </w:r>
    </w:p>
    <w:p w14:paraId="06556C71">
      <w:pPr>
        <w:rPr>
          <w:rFonts w:hint="eastAsia"/>
        </w:rPr>
      </w:pPr>
      <w:r>
        <w:rPr>
          <w:rFonts w:hint="eastAsia"/>
        </w:rPr>
        <w:t>&gt;OTU010598</w:t>
      </w:r>
    </w:p>
    <w:p w14:paraId="12AB10A7">
      <w:pPr>
        <w:rPr>
          <w:rFonts w:hint="eastAsia"/>
        </w:rPr>
      </w:pPr>
      <w:r>
        <w:rPr>
          <w:rFonts w:hint="eastAsia"/>
        </w:rPr>
        <w:t>CCTACGGGAGGCTGCAGTAGGGAATCTTCCACAATGGGCGAAAGCCTGATGGAGCAACGCCGCGTGAGCGAAGAAGGTCTTCGGATCGTAAACTCCTGTCAGGCGGGACGAAGGTAGCGGGGTGAACAATCCTGCTGCTTGACGGTACCGCCAGAGGAAGCCCCGGCTAACTCCGTGCCAGCAGCCGCGGTAATACGGAGGGGGCGAGCGTTATTCGGAATTATTGGGCGTAAAGGGCGCGTAGGCGGCTCGACGTGTCCAAGGTGAAATCCCTCGGCTCAACTGAGGAACTGCCTTGGAAACTGTCGAGCTTGAGGCCGGGAGGGGGTAGCGGAATTCCCAGTGTAGCGGTGAAATGCGTAGATATTGGGAGGAACACCAGTGGCGAAGGCGGCTACCTGGACCGGTTCTGACGCTGATGCGCGAAAGCGTGGGTAGCAAACAGGATTAGATACCCCGGTAGTCC</w:t>
      </w:r>
    </w:p>
    <w:p w14:paraId="2373ADE3">
      <w:pPr>
        <w:rPr>
          <w:rFonts w:hint="eastAsia"/>
        </w:rPr>
      </w:pPr>
      <w:r>
        <w:rPr>
          <w:rFonts w:hint="eastAsia"/>
        </w:rPr>
        <w:t>&gt;OTU010599</w:t>
      </w:r>
    </w:p>
    <w:p w14:paraId="1797794D">
      <w:pPr>
        <w:rPr>
          <w:rFonts w:hint="eastAsia"/>
        </w:rPr>
      </w:pPr>
      <w:r>
        <w:rPr>
          <w:rFonts w:hint="eastAsia"/>
        </w:rPr>
        <w:t>CCTACGGGTGGCTGCAGTGAGGAATATTCGTCAATGGGGGCAACCCTGAACGAGCAACGCCGCGTGGAGGAAGAAGGCCCTTGGGTTGTAAACTCCTTTTCTGTGGGAAGAGCAAGGACGGTACCACAGGAATAAGTCACGGCTAACTACGTGCCAGCAGCCGCGGTAATACGTAGGTGGCGAGCGTTATCCGGAATTACTGGGCGTAAAGCGCACGCAGGCGGCTTTGCAAGTCGGATGTGAAATCCCCGGGCTCAACTTGGGAACTGCATTTGTGACTGCATAGCTAGAGTACGGTAGAGGGGAGTGGAATTCCGCGTGTAGCAGTGAAATGCGTAGATATGCGGAGGAACACCGATGGCGAAGGCAGCTCCCTGGACCTGTACTGACGCTCATGCACGAAAGCGTGGGGAGCAAACAGGATTAGATACCCTTGTAGTCC</w:t>
      </w:r>
    </w:p>
    <w:p w14:paraId="0EECC1FD">
      <w:pPr>
        <w:rPr>
          <w:rFonts w:hint="eastAsia"/>
        </w:rPr>
      </w:pPr>
      <w:r>
        <w:rPr>
          <w:rFonts w:hint="eastAsia"/>
        </w:rPr>
        <w:t>&gt;OTU010600</w:t>
      </w:r>
    </w:p>
    <w:p w14:paraId="7CACC7E6">
      <w:pPr>
        <w:rPr>
          <w:rFonts w:hint="eastAsia"/>
        </w:rPr>
      </w:pPr>
      <w:r>
        <w:rPr>
          <w:rFonts w:hint="eastAsia"/>
        </w:rPr>
        <w:t>CCTACGGGTGGCAGCAGTTAGGAATCTTCGGCAATGGGCGAAAGCCTGACGCAGCGACACCGCGTGTGGGAAGACGCTCTTCGGAGTGTAAACCACTGTGGCGAGGGATGAAGTTCTGACCGTACCTCGCAAGAAAGCACTAGCTAACCACGTGCCAGAAGCTTCGGTAATACGTGGAGTGCAAGCGTTATCCGGATTTACTGGGCGTAAAGGGTCCGTCGGCGTCTGTGTAAGTTTCTTGTTTAAGCCTAGGGCTCAACTCTAGACAGGCAAGGAAAACTGCACGGATAGAATCTGTTCGAGGAAGCTAGAATTCTTGGTGGAGGGGTGAAATCCGTAGATATCAAGAGGAATACCGTACGCGAAGGCAGGCTTCTAGGACACGATTGACGCTCAGGGACGAAAGCTTGGGGAGCAAAAGGGATTAGATACCCCGGTAGTCC</w:t>
      </w:r>
    </w:p>
    <w:p w14:paraId="11AD113E">
      <w:pPr>
        <w:rPr>
          <w:rFonts w:hint="eastAsia"/>
        </w:rPr>
      </w:pPr>
      <w:r>
        <w:rPr>
          <w:rFonts w:hint="eastAsia"/>
        </w:rPr>
        <w:t>&gt;OTU010601</w:t>
      </w:r>
    </w:p>
    <w:p w14:paraId="4258622E">
      <w:pPr>
        <w:rPr>
          <w:rFonts w:hint="eastAsia"/>
        </w:rPr>
      </w:pPr>
      <w:r>
        <w:rPr>
          <w:rFonts w:hint="eastAsia"/>
        </w:rPr>
        <w:t>CCTACGGGGGGCTGCAGTGGGGAATATTGCACAATGGAGGAAACTCTGATGCAGCGACGCCGCGTGGGTGATGAAGGCCTTAGGGTTGTAAAGCTCTTTCGGCGGGGAAGATGATGACGGTACCCGCAGAAGAAGCGCCGGCTAACTACGTGCCAGCAGCCGCGGTAATACGTAGGGCGCAAGCGTTGTCCGGAATTATTGGGCGTAAAGAGCTCGTAGGCGGCTTGTCACGTCGGATGTGAAAGCCCGAGGCTTAACCTCGGGTCTGCATTCGATACGGGCTAGCTAGAGTGTGGTAGGGGAGATCGGAATTCCTGGTGTAGCAGTGAAATGCGTAGATATCGGGAGGAACATCTGTGGCGAAGGCGACACCCTGGACCAGCACTGACACTGAGGCACGAAAGCGTGGGGAGCAAACAGGATTAGATACCCCGGTAGTCC</w:t>
      </w:r>
    </w:p>
    <w:p w14:paraId="54335BF1">
      <w:pPr>
        <w:rPr>
          <w:rFonts w:hint="eastAsia"/>
        </w:rPr>
      </w:pPr>
      <w:r>
        <w:rPr>
          <w:rFonts w:hint="eastAsia"/>
        </w:rPr>
        <w:t>&gt;OTU010602</w:t>
      </w:r>
    </w:p>
    <w:p w14:paraId="17023728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CCTTCGGGTTGTAAAGCACTTTCGGACGGAACGAAATCGCGCGCATGAACATTGCGCGTGGATGACGGTACCTGCAGAAGAAGCACCGGCCAACTACGTGCCAGCAGCCGCGGTAATACGTAGGGTGCAAGCGTTGTCCGGAATTATTGGGCGTAAAGAGCGCGTAGGCGGTCTGTTAAGTGTAGAGTGAAAGCTCCGGGCTCAACCCGGAAATTGCTCTGCATACTGGCAGACTTGAGGGATGCAGAGGTTTGTGGAATTCCACGTGTAGCGGTGAAATGCGTAGATATGTGGAGGAACACCGGTGGCGAAGGCGGCCTTCTGGCCTGTAACTGACGCTGATGCACGAAAGCGTGGGTAGCAAACAGGATTAGATACCCCAGTAGTCC</w:t>
      </w:r>
    </w:p>
    <w:p w14:paraId="790C5EDB">
      <w:pPr>
        <w:rPr>
          <w:rFonts w:hint="eastAsia"/>
        </w:rPr>
      </w:pPr>
      <w:r>
        <w:rPr>
          <w:rFonts w:hint="eastAsia"/>
        </w:rPr>
        <w:t>&gt;OTU010603</w:t>
      </w:r>
    </w:p>
    <w:p w14:paraId="01C35FAB">
      <w:pPr>
        <w:rPr>
          <w:rFonts w:hint="eastAsia"/>
        </w:rPr>
      </w:pPr>
      <w:r>
        <w:rPr>
          <w:rFonts w:hint="eastAsia"/>
        </w:rPr>
        <w:t>CCTACGGGTGGCAGCAGTGAGGAATATTGCACAATGGGGGCAACCCTGATGCAGCAACGCCGCGTGAAGGATGAAGGTCTTCGGATTGTAAACCCCTGTCGAATGGGACGAAAGACCCGGGAGCTAATCATCCCGGGAGTGACGGTACCGTTAAAGGAAGCCACGGCTAACTACGTGCCAGCAGCCGCGGTAATACGTAGGTGGCGAGCGTTGTCCGGATTTATTGGGTTTAAAGGGTGCGTAGGCGTCCTGACAAGTTTTAGGTGAAATGCCCAGGCTCAACCTGGGAGCTGCCTGAAAAACTGTTGGGATTGAGTACAGACGAGGTAGGCGGAATTGACGGTGTAGCGGTGAAATGCATAGATATCGTCAGGAACACCGATAGCGTAGGCAGCTTACTAGACTGTAACTGACGCTGAGGCACGAAAGTGTGGGGATCAAACAGGATTAGATACCCGTGTAGTCC</w:t>
      </w:r>
    </w:p>
    <w:p w14:paraId="6C46A0E0">
      <w:pPr>
        <w:rPr>
          <w:rFonts w:hint="eastAsia"/>
        </w:rPr>
      </w:pPr>
      <w:r>
        <w:rPr>
          <w:rFonts w:hint="eastAsia"/>
        </w:rPr>
        <w:t>&gt;OTU010604</w:t>
      </w:r>
    </w:p>
    <w:p w14:paraId="3D4B38FB">
      <w:pPr>
        <w:rPr>
          <w:rFonts w:hint="eastAsia"/>
        </w:rPr>
      </w:pPr>
      <w:r>
        <w:rPr>
          <w:rFonts w:hint="eastAsia"/>
        </w:rPr>
        <w:t>CCTACGGGTGGCTGCAGTAGGGAATATTGGACAATGGGGGCAACCCTGATCCAGCCATTCCGCGTGAGTGAAGAAGGCCTTCGGGTTGTAAAGCTCTTTCGGACGGAACGAAACGGTTACGGTGAATATCCGTGACTAATGACGGTACCGTAAGAAGAAGCACCGGCTAACTCCGTGCCAGCAGCCGCGGTAATACGGAGGGTGCGAGCGTTATCCGGAATTACTGGGCGTAAAGCGCGCGTAGGTGGTTCGTTAAGTTGGATGTGAAATCCCCGGGCTCAACCTGGGAACTGCATCCAAAACTGGCAAGCTAGAGTACGGTAGAGGGTGGTGGAATTTCCTGTGTAGCGGTGAAATGCGTAGATATCTACAGGAATGCCGATGGTGAAGACGGGCAACTGGGCCTTTCCTGACGCTGAGGCACGAAAGCGTGGGGAGCAAACAGGATTAGATACCCGTGTAGTCC</w:t>
      </w:r>
    </w:p>
    <w:p w14:paraId="79CF30E5">
      <w:pPr>
        <w:rPr>
          <w:rFonts w:hint="eastAsia"/>
        </w:rPr>
      </w:pPr>
      <w:r>
        <w:rPr>
          <w:rFonts w:hint="eastAsia"/>
        </w:rPr>
        <w:t>&gt;OTU010605</w:t>
      </w:r>
    </w:p>
    <w:p w14:paraId="1313A1D4">
      <w:pPr>
        <w:rPr>
          <w:rFonts w:hint="eastAsia"/>
        </w:rPr>
      </w:pPr>
      <w:r>
        <w:rPr>
          <w:rFonts w:hint="eastAsia"/>
        </w:rPr>
        <w:t>CCTACGGGTGGCTGCAGTGGGGAATTGTTCGCAATGGGGGCAACCCTGATCCAGCCATGCCGCGTGGGTGATGAAGGCCTTAGGGTCGTAAAGCTCTGTTGTTAAGGAAGAACAAGTACGAGAGTAACTGCTCGTACCTTGACGGTACTTAACGAGAAAGCCACGGCTAACTCTGTGCCAGCAGCCGCGGTAATACAGAGGGTGCAAGCGTTAATCGGAATTACTGGGCGTAAAGCGCGCGTAGGTGGTTCGTTAAGTTGGATGTGAAAGCCCCGGGCTTAACCTGGGAACTGCATTTGAGACTGGCAGGCTAGAGGTTGGAAGAGGAGAGTGGAATTCCCAGTGTAGAGGTGAAATTCGTAGATATTGGGAAGAACACCAGTGGCGAAGGCGACTTACTGGACGACTGTTGACGCTGAGGTGCGAAAGCGTGGGGAGCAAACAGGATTAGATACCCCAGTAGTCC</w:t>
      </w:r>
    </w:p>
    <w:p w14:paraId="1F38D5AE">
      <w:pPr>
        <w:rPr>
          <w:rFonts w:hint="eastAsia"/>
        </w:rPr>
      </w:pPr>
      <w:r>
        <w:rPr>
          <w:rFonts w:hint="eastAsia"/>
        </w:rPr>
        <w:t>&gt;OTU010606</w:t>
      </w:r>
    </w:p>
    <w:p w14:paraId="2F75E35D">
      <w:pPr>
        <w:rPr>
          <w:rFonts w:hint="eastAsia"/>
        </w:rPr>
      </w:pPr>
      <w:r>
        <w:rPr>
          <w:rFonts w:hint="eastAsia"/>
        </w:rPr>
        <w:t>CCTACGGGCGGCAGCAGTGGGGAATTTTGGACAATGGGCGCAAGCCTGATCCAGCCATTCCGCGTGCAGGATGAAGGCCCTCGGGTTGTAAACTGCTTTTGTACGGAACGAAACGCGCTGTGCTAATACCACGGCGTAATGACGGTACCGTAAGAATAAGCACCGGCTAACTACGTGCCAGCAGCCGCGGTAATACGTAGGGTGCGAGCGTTAATCGGAATTATTGGGCGTAAAGCGCGCGCAGGCGGGATATCAAGTCTATCTTAAAAGTTCGGGGCTCAACCCCGTGATGGGATGGAAACTGGTATTCTTGAGTGTCGGAGAGGAAAGTGGAATTCCCAGTGTAGCGGTGAAATGCGTAGATATTGGGAGGAACACCAGTGGCGAAGGCGACTTTCTGGACGATGTCTGACGCTGAGGCGCGAAAGCCAGGGGAGTGAACGGGATTAGATACCCGGGTAGTCC</w:t>
      </w:r>
    </w:p>
    <w:p w14:paraId="1EC3CC5A">
      <w:pPr>
        <w:rPr>
          <w:rFonts w:hint="eastAsia"/>
        </w:rPr>
      </w:pPr>
      <w:r>
        <w:rPr>
          <w:rFonts w:hint="eastAsia"/>
        </w:rPr>
        <w:t>&gt;OTU010607</w:t>
      </w:r>
    </w:p>
    <w:p w14:paraId="2D52E85A">
      <w:pPr>
        <w:rPr>
          <w:rFonts w:hint="eastAsia"/>
        </w:rPr>
      </w:pPr>
      <w:r>
        <w:rPr>
          <w:rFonts w:hint="eastAsia"/>
        </w:rPr>
        <w:t>CCTACGGGAGGCTGCAGTGGGGAATATTGGTCAATGGGCGCAAGCCTGAACCAGCCACGCCGCGTGCAGGAAGAAGGCCTTCTGGGTTGTAAACTGCTTTTGCCAGGGGCTAAAACGCCCATGCGTGGGAAATTGAAAGTACCTGGTGAATAAGCCACGGCTAACTACGTGCCAGCAGCCGCGGTAATACGTAGGTGGCAAGCGTTGTCCGGAATTACTGGGTTTAAAGGGTGCGTAGGCGGCTGTGTAAGTCAGGAGTGAAAGTTTGCGGCTCAACCGTGGAGGGTCATTGGAAACTGGGGGACTTGAGTACAGAAGAGGAGAGTGGAATTCCACGTGTAGCGGTGAAATGCGTAGAGATGTGGAGGAACACCAGTGGCGAAGGCGGCTCTCTGGTCTGTAACTGACGCTGAGGCGCGAAAGCGTGGGGAGCAAACAGGATTAGATACCCCAGTAGTCC</w:t>
      </w:r>
    </w:p>
    <w:p w14:paraId="3288E4FA">
      <w:pPr>
        <w:rPr>
          <w:rFonts w:hint="eastAsia"/>
        </w:rPr>
      </w:pPr>
      <w:r>
        <w:rPr>
          <w:rFonts w:hint="eastAsia"/>
        </w:rPr>
        <w:t>&gt;OTU010608</w:t>
      </w:r>
    </w:p>
    <w:p w14:paraId="65BD65B1">
      <w:pPr>
        <w:rPr>
          <w:rFonts w:hint="eastAsia"/>
        </w:rPr>
      </w:pPr>
      <w:r>
        <w:rPr>
          <w:rFonts w:hint="eastAsia"/>
        </w:rPr>
        <w:t>CCTACGGGTGGCTGCAGTAGGGAATATTGGTCAATGGATGGAAGTCTGAACCAGCCATGCCGCGTGCAGGAAGAAGGCCTTCTGGGTTGTAAACTGCTTTTGCCAGGGGCTAAAAAGCTCATGCGTGAGAAATTGAAAGTACCTGGTGAATAAGCCACGGCTAACTACGTGCCAGCAGCCGCGGTAATACGAAGGGGGCTAGCGTTGTTCGGAATTACTGGGCGTAAAGCGCACGTAGGCGGACTTGTCAGTCAGGGGTGAAATCCCGAGGCTTAACCTCGGAACTGCCTTTGATACTGGCTATCTTGAGTACGGGAGAGGTGAGTGGAACTCCGAGTGTAGAGGTGAAATTCGTAGATATCGGGAGGAACATCTGTGGCGAAGGCGACACCCTGGACCAGCACTGACACTGAGGCACGAAAGCGTGGGGAGCAAACAGGATTAGATACCCTGGTAGTCC</w:t>
      </w:r>
    </w:p>
    <w:p w14:paraId="524D8CE2">
      <w:pPr>
        <w:rPr>
          <w:rFonts w:hint="eastAsia"/>
        </w:rPr>
      </w:pPr>
      <w:r>
        <w:rPr>
          <w:rFonts w:hint="eastAsia"/>
        </w:rPr>
        <w:t>&gt;OTU010609</w:t>
      </w:r>
    </w:p>
    <w:p w14:paraId="2D874221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CTTTCGGGTTGTAAACTCCTGTCATTTGAGAACAAGGCGCCGATATTAACTGTATCGGCGTTGATAGTATCAGAAGAGGAAGGGACGGCTAACTCTGTGCCAGCAGCCGCGGTAATACAGAGGTCCCGAGCGTTGTTCGGATTCACTGGGCGTAAAGGGTGCGTAGGTGGCGATGAAAGTTCGATGTGAAATCTCCGGGCTTAACCCGGAAAAGGCATTGAAAACTCTGTCGCTGGAGGGTTGGAGGGGGGACTGGAATTCTTGGTGTAGCAGTGAAATGCGTAGATATCAGGAGGAACACCGGTGGCGAAGGCGGGTCTCTGGGCCGAAACTGACGCTGAGGAGCGAAAGCGTGGGGAGCGAACAGGATTAGATACCCTGGTAGTCC</w:t>
      </w:r>
    </w:p>
    <w:p w14:paraId="65AFB0D0">
      <w:pPr>
        <w:rPr>
          <w:rFonts w:hint="eastAsia"/>
        </w:rPr>
      </w:pPr>
      <w:r>
        <w:rPr>
          <w:rFonts w:hint="eastAsia"/>
        </w:rPr>
        <w:t>&gt;OTU010610</w:t>
      </w:r>
    </w:p>
    <w:p w14:paraId="2A22CDA2">
      <w:pPr>
        <w:rPr>
          <w:rFonts w:hint="eastAsia"/>
        </w:rPr>
      </w:pPr>
      <w:r>
        <w:rPr>
          <w:rFonts w:hint="eastAsia"/>
        </w:rPr>
        <w:t>CCTACGGGCGGCTGCAGTAAGGAATATTGGTCAATGGACGCAAGTCTGAACCAGCCATGCCGCGTGGAGGATGAAGGTCCTCTGGATTGTAAACTTCTTTTATCTGGGACGAACACCCCGTTTCGACGGGGCTGACGGTACCGGGTGAGGAAGCATCGGCTAACTTCGTGCCAGCAGCCGCGGTAAGACGAAGGATGCAAGCGTTATCCGGATTCATTGGGTTTAAAGGGAGCGTAGGTGGTCTTATAAGTCAGTGGTGAAATCTCTGGGCTTAACCCAGAAATTGCCATTGATACTGTAGGACTTGAGTATAGTTGCCGTTGGCGGAATATGACATGTAGTGGTGAAATACATAGAGATGTCATAGAACACCGATTGCGAAGGCAGCTAACGAAACTATAACTGACACTGAGGCTCGAAAGTGTGGGGATCAAACAGGATTAGATACCCTAGTAGTCC</w:t>
      </w:r>
    </w:p>
    <w:p w14:paraId="53E04CC6">
      <w:pPr>
        <w:rPr>
          <w:rFonts w:hint="eastAsia"/>
        </w:rPr>
      </w:pPr>
      <w:r>
        <w:rPr>
          <w:rFonts w:hint="eastAsia"/>
        </w:rPr>
        <w:t>&gt;OTU010611</w:t>
      </w:r>
    </w:p>
    <w:p w14:paraId="51289A4B">
      <w:pPr>
        <w:rPr>
          <w:rFonts w:hint="eastAsia"/>
        </w:rPr>
      </w:pPr>
      <w:r>
        <w:rPr>
          <w:rFonts w:hint="eastAsia"/>
        </w:rPr>
        <w:t>CCTACGGGTGGCTGCAGTAGGGAATCTTCCGCAATGGACGAAAGTCTGACGGAGCAACGCCGCGTGAGTGAGGAAGGTCTTCGGATCGTAAAGCTCTGTTGCCAGGGAAGAATCCCCTGGGGAGTCACTGCCCCGGGGTTGACGGTACCTGAGAAGAAAGCCCCGGCTAACTACGTGCCAGCAGCCGCGGTAATACGTAGGACGCAAGCGTTATCCGGAGTTACTGGGCGTAAAGCGCGGGCAGGCGGTTCTTTAAGTCTGATGTGAAATCTCCCGGCTCAACCGGGAGCAGCCATTGGAAACTAGGGAACTTGAGTGCAGAAGAGAAGAGTGGAATTCCACGTGTAGCGGTGAAATGCGTAGAGATGTGGAGGAACACCAGTGGCGAAGGCGGTCATCTGGCCCGTAATTGACGCTGAGGCGCGAAAGCGTGGGGAGCAAACAGGATTAGATACCCTTGTAGTCC</w:t>
      </w:r>
    </w:p>
    <w:p w14:paraId="5B64C0E3">
      <w:pPr>
        <w:rPr>
          <w:rFonts w:hint="eastAsia"/>
        </w:rPr>
      </w:pPr>
      <w:r>
        <w:rPr>
          <w:rFonts w:hint="eastAsia"/>
        </w:rPr>
        <w:t>&gt;OTU010612</w:t>
      </w:r>
    </w:p>
    <w:p w14:paraId="19E656C4">
      <w:pPr>
        <w:rPr>
          <w:rFonts w:hint="eastAsia"/>
        </w:rPr>
      </w:pPr>
      <w:r>
        <w:rPr>
          <w:rFonts w:hint="eastAsia"/>
        </w:rPr>
        <w:t>CCTACGGGGGGCTGCAGTGGGGAATCTTGCGCAATGGGCGAAAGCCTGACGCAGCGACGCCGCGTGCGGGAGGACGGCCTTCGGGTCGTAAACTCCTGTCGAGCGGGACGAAGGCTCTGTGGGTGAATAGCCTGCGGAATTGACGGTACCGCTAAAGGAAGCCCCGGCTAACTCCGTGCCAGCAGCCGCGGTAATACGGGGGGAGCAAGCGTTGTTCGGATTTACTGGGCTTAAAGGGTGCGTAGGCGGCGGCACAAGTCAGGTGTGAAATCCCCCGGCTCAACCGGGGAACAGCGCTTGAAACTAGGTCGCTCGAGTGAGGTAGGGGTGTATGGAACTTCCGGTGGAGCGGTGAAATGCGTAGATATCGTTTGGAACGCCAATGGTGAAAACAGCTCGCTGGGGATGTACCGACGCTGAGACACGAAAGCCAGGGGAGCGAACGGGATTAGATACCCGTGTAGTCC</w:t>
      </w:r>
    </w:p>
    <w:p w14:paraId="1DB4A186">
      <w:pPr>
        <w:rPr>
          <w:rFonts w:hint="eastAsia"/>
        </w:rPr>
      </w:pPr>
      <w:r>
        <w:rPr>
          <w:rFonts w:hint="eastAsia"/>
        </w:rPr>
        <w:t>&gt;OTU010613</w:t>
      </w:r>
    </w:p>
    <w:p w14:paraId="272D55E9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TTAACCTAATACGTTAGTGTTTTGACGTTACCGACAGAATAAGCACCGGCTAACTCTGTGCCAGCAGCCGCGGTAATACAGAGGGTGCAAGCGTTAATCGGAATTACTGGGCGTAAAGGGTGCGCAGGTGGGCTGGTAAGTTCGATGTGAAAGCCCCGGGCTTAACCCGGGAAAGGCATTGGATACTACTGGCCTGGAGGATCGGAGGGGGGACTGGAATTCTTGGTGTAGCAGTGAAATGCGTAGATATCAAGAGGAACACCAGTGGCGAAGGCGGTGGTCTGGGCCGGAACTGACGCTGAGGAGCGAAAGCGTGGGTAGCAAACAGGATTAGATACCCCTGTAGTCC</w:t>
      </w:r>
    </w:p>
    <w:p w14:paraId="06FCDF7C">
      <w:pPr>
        <w:rPr>
          <w:rFonts w:hint="eastAsia"/>
        </w:rPr>
      </w:pPr>
      <w:r>
        <w:rPr>
          <w:rFonts w:hint="eastAsia"/>
        </w:rPr>
        <w:t>&gt;OTU010614</w:t>
      </w:r>
    </w:p>
    <w:p w14:paraId="3F408C35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ATTAATACTTTGCTGTTTTGACGTTACCGACAGAATAAGCACCGGCTAACTTCGTGCCAGCAGCCGCGGTAATACGAAGGGGGCAAGCGTTGTTCGGAATTACTGGGCGTAAAGAGCTCGTAGGCGGCTCAGTAAGTCGGCTGTGAAAGCCCGAGGCTCAACCTCGGAAATGCAGTCGATACTGCTGTGGCTAGAGTCCGGTAGAGGAGAGTGGAATTCCCGGTGTAGCGGTGGAATGCGCAGATATCGGGAGGAACACCGATGGCGAAGGCAGCCCCCTGGGCCTGTACTGACGCTCATGCACGAAAGCGTGGGGAGCAAACAGGATTAGATACCCCTGTAGTCC</w:t>
      </w:r>
    </w:p>
    <w:p w14:paraId="19EA5641">
      <w:pPr>
        <w:rPr>
          <w:rFonts w:hint="eastAsia"/>
        </w:rPr>
      </w:pPr>
      <w:r>
        <w:rPr>
          <w:rFonts w:hint="eastAsia"/>
        </w:rPr>
        <w:t>&gt;OTU010615</w:t>
      </w:r>
    </w:p>
    <w:p w14:paraId="75C65EAB">
      <w:pPr>
        <w:rPr>
          <w:rFonts w:hint="eastAsia"/>
        </w:rPr>
      </w:pPr>
      <w:r>
        <w:rPr>
          <w:rFonts w:hint="eastAsia"/>
        </w:rPr>
        <w:t>CCTACGGGCGGCTGCAGTAGGGAATTTTCCGCAATGGGCGCAAGCCTGACGGAGCAACGCCGCGTGCGGGATGACGCCTTTCGGGGTGTAAACCGCTGTTCGTGGGGACGAAGCACTGACGGTACCCACGGAGGAAGGCCCGGCTAACTACGTGCCAGCAGCCGCGGTAATACGTAGGGGCCGAGCGTTGTCCGGAGTTACTGGGCGTAAAGCGTGCGCAGGCGGCCTGTCGCGCCCGGCGTGAAAGCCCCCGGCTCAACCGGGGAGGGTCGTCGGGGACGGGCAGGCTTGAGGACAGCAGGGGCTGGTGGAATTCCCGGTGTAGTGGTGAAATGCGTAGAGATCGGGAGGAACACCTGAGGCGAAGGCGGGCTACTGGGCCGATACTGACGCTGAGGCGCGAAAGCCAGGGGAGCGAACGGGATTAGATACCCCTGTAGTCC</w:t>
      </w:r>
    </w:p>
    <w:p w14:paraId="1DF1EEA4">
      <w:pPr>
        <w:rPr>
          <w:rFonts w:hint="eastAsia"/>
        </w:rPr>
      </w:pPr>
      <w:r>
        <w:rPr>
          <w:rFonts w:hint="eastAsia"/>
        </w:rPr>
        <w:t>&gt;OTU010616</w:t>
      </w:r>
    </w:p>
    <w:p w14:paraId="22D6722A">
      <w:pPr>
        <w:rPr>
          <w:rFonts w:hint="eastAsia"/>
        </w:rPr>
      </w:pPr>
      <w:r>
        <w:rPr>
          <w:rFonts w:hint="eastAsia"/>
        </w:rPr>
        <w:t>CCTACGGGTGGCTGCAGTCGAGAATCTTCCGCAATGGGGGAAACCCTGACGGAGCGACGCCGCGTGCGGGATGAAGGCCTTCGGGTTGTAAACCGCTGTCACACGTTATGAAAGAAACGGAGTTAAAAGCTCTGGGTCTTGACAAAGGCGTGGGAGGAAGCCACGGCTAACTTCGTGCCAGCAGCCGCGGTAAGACGAAGGTGGCGACCGTTGTTCGGAATCACTGGGCATAAAGAGCTCGTAGGCGGTGAGAAAAGTAGGGTGTGAAATCCCTCGGCCCAACCGAGGAACTGCGCTCTAAACTGTCTTGCTTGAGGACCGAAGGGGACCACGGAATTCCTGGTGGAGCGGTGAAATGCGTTGATATCAGGAGGAACACCGGCGGCGAAGGCGGTGGTCTGGTCGGTTTCTGACGCTGAGGAGCGAAAGCTAGGGGAGCAAACGGGATTAGATACCCCAGTAGTCC</w:t>
      </w:r>
    </w:p>
    <w:p w14:paraId="56436EF3">
      <w:pPr>
        <w:rPr>
          <w:rFonts w:hint="eastAsia"/>
        </w:rPr>
      </w:pPr>
      <w:r>
        <w:rPr>
          <w:rFonts w:hint="eastAsia"/>
        </w:rPr>
        <w:t>&gt;OTU010617</w:t>
      </w:r>
    </w:p>
    <w:p w14:paraId="7422DE3D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CTTAATACGTTGCTGTTTTGACGTTACCGACAGAATAAGCACCGGCTAACTCTGTGCCAGCAGCCGCGGTAATACAGAGGGTGCAAACGTTGCTCGGAATTACTGGGCGTAAAGCGCGCGCAGGCGGCCGATTAAGTCAGGTGTGAAAGGCTGCGGCTCAACCGCAGAGTTGCATCTGAAACTGGTCGGCTTGAGTGCAGGAGAGGGGAGCGGAATTCCCGGTGTAGCGGTGAAATGCGTAGATATTGGGAGGAACACCAGTGGCGAAGGCGGCTACCTGGACCGGTTCTGACGCTGATGCGCGAAAGCGTGGGTAGCAAACAGGATTAGATACCCCAGTAGTCC</w:t>
      </w:r>
    </w:p>
    <w:p w14:paraId="5D7408A1">
      <w:pPr>
        <w:rPr>
          <w:rFonts w:hint="eastAsia"/>
        </w:rPr>
      </w:pPr>
      <w:r>
        <w:rPr>
          <w:rFonts w:hint="eastAsia"/>
        </w:rPr>
        <w:t>&gt;OTU010618</w:t>
      </w:r>
    </w:p>
    <w:p w14:paraId="101BF3CB">
      <w:pPr>
        <w:rPr>
          <w:rFonts w:hint="eastAsia"/>
        </w:rPr>
      </w:pPr>
      <w:r>
        <w:rPr>
          <w:rFonts w:hint="eastAsia"/>
        </w:rPr>
        <w:t>CCTACGGGGGGCAGCAGTAGGGAATCTTCCACAATGGACGAAAGTCTGATGGAGCAACGCCGCGTGAGCGAAGAAGGTCTTCGGATCGTAAAGCTCTGTTGTTAGGGAAGAACAAGTACCGTTCAAATAGGGCGGTACCTTGACGGTACCTAACCAGAAAGCCACGGCTAACTACGTGCCAGCAGCCGCGGTAATACGAAGGGTGCAAGCGTTACTCGGAATTACTGGGCGTAAAGGGCGCGTAGGCGGCCCGCTAAGTCGAACGTGAAATCCCCGAGCTCAACTTGGGAATGGCGCTTGAAACTACGGGGCTGGAGTGTGGCAGAGGGAGGTGGAATTCCACGTGTAGCGGTGAAATGCGTAGAGATGGGGAGGAACACCGGTGGCGAAGGCGGCCACCTGGACGGTCACTGACGCTGAGACGCGAAAGCGTGGGGAGCAAACAGGATTAGATACCCCTGTAGTCC</w:t>
      </w:r>
    </w:p>
    <w:p w14:paraId="3165EA00">
      <w:pPr>
        <w:rPr>
          <w:rFonts w:hint="eastAsia"/>
        </w:rPr>
      </w:pPr>
      <w:r>
        <w:rPr>
          <w:rFonts w:hint="eastAsia"/>
        </w:rPr>
        <w:t>&gt;OTU010619</w:t>
      </w:r>
    </w:p>
    <w:p w14:paraId="3D71F944">
      <w:pPr>
        <w:rPr>
          <w:rFonts w:hint="eastAsia"/>
        </w:rPr>
      </w:pPr>
      <w:r>
        <w:rPr>
          <w:rFonts w:hint="eastAsia"/>
        </w:rPr>
        <w:t>CCTACGGGTGGCTGCAGTGGGGAATCTTGCGCAATGGGCGAAAGCCTGACGCAGCGACGCCGCGTGAGTGATGAAGGCCTTCGGGTTGTAAAGCTCTGTGGAGGGAGACGAATAAGTGTCGTCGAACAGGCGGCATGATGACGGTATCCCTTTAGCAAGCACCGGCTAACTCTGTGCCAGCAGCCGCGGTAAGACAGAGGGTGCAAACGTTGTTCGGAATTACTGGGCGTAAAGCGCGTGTAGGCGGCTCGGCAAGTCGGGTGTGAAAGCCCTGGGCTCAACCCAGGAAGTGCACTCGAAACTTCCGAGCTGGAGTCCCGGAGAGGATGGCGGAATTCTCGGTGTAGAGGTGAAATTCGTAGATATCGAGAGGAACACCTGTGGCGAAGGCGGCCATCTGGACGGTGACTGACGCTGAGGTACGAAAGCGTGGGGAGCGAACAGGATTAGATACCCCAGTAGTCC</w:t>
      </w:r>
    </w:p>
    <w:p w14:paraId="2AB3610B">
      <w:pPr>
        <w:rPr>
          <w:rFonts w:hint="eastAsia"/>
        </w:rPr>
      </w:pPr>
      <w:r>
        <w:rPr>
          <w:rFonts w:hint="eastAsia"/>
        </w:rPr>
        <w:t>&gt;OTU010620</w:t>
      </w:r>
    </w:p>
    <w:p w14:paraId="672D7B03">
      <w:pPr>
        <w:rPr>
          <w:rFonts w:hint="eastAsia"/>
        </w:rPr>
      </w:pPr>
      <w:r>
        <w:rPr>
          <w:rFonts w:hint="eastAsia"/>
        </w:rPr>
        <w:t>CCTACGGGTGGCATCAGCAGGGAATCTTGGGCAATGGGCGAAAGCCTGACCCAGCGACGTCGCGTGCAGGATGAAGGCCTTCGGGTTGTAAACTGCTGTCGAGGGGGAGGAAATCTGCCGGGGCACTCCCCGGTAGTTGACCTATCCCTGGAGGAAGCATGGGCTAACTACGTGCCAGCAGCCGCGGTAATACGTAGGTGGCAAGCGTTGTTCGGAATTATTGGGCGTAAAGGGCGCGTAGGCGGCCTGTTAAGTCAGTCGTGAAAGCCCGGGGCTCAACCCCGGAGGGTCGACTGATACTGGCAAGCTAGAGTACGGAAGAGGTAGCTGGAATTCCCGGTGTAGCGGTGAAATGCGTAGATATCGGGAGGAACACCTGAGGCGAAGGCGGGCTACTGGGCCGATACTGACGCTGAGGCGCGAAAGCCAGGGGAGCGAACGGGATTAGATACCCCTGTAGTCC</w:t>
      </w:r>
    </w:p>
    <w:p w14:paraId="0CD621A2">
      <w:pPr>
        <w:rPr>
          <w:rFonts w:hint="eastAsia"/>
        </w:rPr>
      </w:pPr>
      <w:r>
        <w:rPr>
          <w:rFonts w:hint="eastAsia"/>
        </w:rPr>
        <w:t>&gt;OTU010621</w:t>
      </w:r>
    </w:p>
    <w:p w14:paraId="429B74F1">
      <w:pPr>
        <w:rPr>
          <w:rFonts w:hint="eastAsia"/>
        </w:rPr>
      </w:pPr>
      <w:r>
        <w:rPr>
          <w:rFonts w:hint="eastAsia"/>
        </w:rPr>
        <w:t>CCTACGGGGGCAGCAGTAGGGAATCTTGCGCAATGGGCGAAAGCCTGACGCAGCGACGCCGCGTGAGGGATGAAGGCCTTCGGGTTGTAAACCTCTTTCAGCAGGGACGAAGCGAAAGTGACGGTACCTCCAGAAGAAGCCCCGGCTAACTACGTGCCAGCAGCCGCGGTAATACGTAGGGGGCAAGCGTTGTCCGGAATCATTGGGCGTAAAGAGCTCGTAGGCGGTTTGGCAAGTCGGGTGTGAAAACTCCGGGCTCAACTCGGAGACGCCACTCGATACTGCTATGACTCGAGTCCGGTAGGGGAGTGCGGAATTCCTGGTGTAGCGGTGAAATGCGCAGATATCAGGAGGAATACCCGTGGCGAAAGCGGCTCTCTGGGACGGTACTGACGCTGAGACGCGAAAGCGTGGGGAGCAAACAGGATTAGATACCCGAGTAGTCC</w:t>
      </w:r>
    </w:p>
    <w:p w14:paraId="55C04A0A">
      <w:pPr>
        <w:rPr>
          <w:rFonts w:hint="eastAsia"/>
        </w:rPr>
      </w:pPr>
      <w:r>
        <w:rPr>
          <w:rFonts w:hint="eastAsia"/>
        </w:rPr>
        <w:t>&gt;OTU010622</w:t>
      </w:r>
    </w:p>
    <w:p w14:paraId="45555749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CAGGGAAGAAGCGCAAGTGACGGTACCTGCAGAAGAAGCGCCGGCTAACTACGTGCCAGCAGCCGCGGTAATACGTAGGGGGCGAGCGTTGTCCGGATTTACTGGGCGTAAAAGGCTTGTAGGTGGCCACGCCAAGTCGGATGTGAAATCTCCCGGCTTAACTGGGAGGGGTCATTCGATACTGGCGGGCTCGAGGCAGGTAGGGGGAAGCGGAATTCCCGGTGTAGCGGTGAAATGCGCAGATATCAGGAGGAACACCGGTGGCGAAGGCGGGTCTCTGGGCCGATACTGACGCTGAGGAGCGAAAGCGTGGGGAGCGAACAGGATTAGATACCCCGGTAGTCC</w:t>
      </w:r>
    </w:p>
    <w:p w14:paraId="5EE6F69B">
      <w:pPr>
        <w:rPr>
          <w:rFonts w:hint="eastAsia"/>
        </w:rPr>
      </w:pPr>
      <w:r>
        <w:rPr>
          <w:rFonts w:hint="eastAsia"/>
        </w:rPr>
        <w:t>&gt;OTU010623</w:t>
      </w:r>
    </w:p>
    <w:p w14:paraId="1FBAF5BB">
      <w:pPr>
        <w:rPr>
          <w:rFonts w:hint="eastAsia"/>
        </w:rPr>
      </w:pPr>
      <w:r>
        <w:rPr>
          <w:rFonts w:hint="eastAsia"/>
        </w:rPr>
        <w:t>CCTACGGGGGGCTGCAGTCGAGAATCTTGGGCAATGGGCGAAAGCCTGACCCAGCAATGCCGCGTGCAGGAGGAAGTCCCTCGGGATGTAAACTGCTTTTAGGGTCTAGCAAACGATACGGGCGAACAGTCCGTAAAGTTGAGCGGGCCCAGAAAAAGCCTCGGCTAACTCTGTGCCAGCAGCCGCGGTAATACGTAGGGGGCAAGCGTTGTCCGGAATCATTGGGCGTAAAGAGCGTGTAGGCGGTCCGGTAAGTCGGCTGTGAAAGTCCAGGGCTCAACCCTGGGATGCCGGTCGATACTGCCGGACTAGAGTTCGGAAGAGGCGAGTGGAATTCCCGGTGTAGCGGTGAAATGCGCAGATATCGGGAGGAACACCTATGGCGAAGGCAGCTCGCTGGGACGTTACTGACGCTGAGACGCGAAAGCGTGGGGAGCAAACAGGATTAGATACCCGGGTAGTCC</w:t>
      </w:r>
    </w:p>
    <w:p w14:paraId="3FB4AD1B">
      <w:pPr>
        <w:rPr>
          <w:rFonts w:hint="eastAsia"/>
        </w:rPr>
      </w:pPr>
      <w:r>
        <w:rPr>
          <w:rFonts w:hint="eastAsia"/>
        </w:rPr>
        <w:t>&gt;OTU010624</w:t>
      </w:r>
    </w:p>
    <w:p w14:paraId="360ABF97">
      <w:pPr>
        <w:rPr>
          <w:rFonts w:hint="eastAsia"/>
        </w:rPr>
      </w:pPr>
      <w:r>
        <w:rPr>
          <w:rFonts w:hint="eastAsia"/>
        </w:rPr>
        <w:t>CCTACGGGCGGCAGCAGTAGGGAATATTGGTCAATGGACGAAAGTCTGAACCAGCCATGCCGCGTGCAGGATGACGGCCCTATGGGTTGTAAACTGCTTTTGTACGGGAAGAAACCCCTTTACGTGTAGAGGGCTGACGGTACCTGGAGAATAAGCCCCGGCTAACTTCGTGCCAGCAGCCGCGGTAATACGAAGGGGGCTAGCGTTGTTCGGAATTACTGGGCGTAAAGGGCGCGTAGGCGGTCTGATAAGTTAGGTGTGAAATTCCCGGGCTTAACCTGGGGGCTGCATTTAATACTGTCAGGCTTGAATCCGGGAGAGGATAGCGGAATTCCCAGTGTAGAGGTGAAATTCGTAGATATTGGGAAGAACACCAGTGGCGAAGGCGGCTATCTGGACCGGCATTGACGCTGAGGCGCGAAAGCGTGGGGAGCAAACAGGATTAGATACCCCAGTAGTCC</w:t>
      </w:r>
    </w:p>
    <w:p w14:paraId="2AED8B75">
      <w:pPr>
        <w:rPr>
          <w:rFonts w:hint="eastAsia"/>
        </w:rPr>
      </w:pPr>
      <w:r>
        <w:rPr>
          <w:rFonts w:hint="eastAsia"/>
        </w:rPr>
        <w:t>&gt;OTU010625</w:t>
      </w:r>
    </w:p>
    <w:p w14:paraId="6234E0AF">
      <w:pPr>
        <w:rPr>
          <w:rFonts w:hint="eastAsia"/>
        </w:rPr>
      </w:pPr>
      <w:r>
        <w:rPr>
          <w:rFonts w:hint="eastAsia"/>
        </w:rPr>
        <w:t>CCTACGGGGGGCTGCAGTAGGGAATCTTCCACAATGGACGAAAGTCTGATGGAGCAACGCCGCGTGAGTGATGAAGGTTTTCGGATCGTAAAACTCTGTTGTCAGGGAAGAACACCCGGGAGAGGATCCCGGATTGACGGTACCTGACGAGAAAGCCCCGGCTAACTACGTGCCAGCAGCCGCGGTAATACGTAGGTGGCAAGCGTTGTCCGGATTTATTGGGTTTAAAGGGTGCGTAGGCGGTTCGGTAAGTCGGGTGTGAAAACTTTGGGCTTAACCCAAAGCCTGCATCCGATACTGCTGTGACTAGAGTTCGGTAGGGGAGCGGGGAATTCCTAGTGTAGCGGTGAAATGCGCAGATATTAGGAGGAACACCGGTGGCGAAGGCGCCGCTCTGGGCCGATACTGACGCTGAGGAGCGAAAGCGTGGGGAGCAAACAGGATTAGATACCCTGGTAGTCC</w:t>
      </w:r>
    </w:p>
    <w:p w14:paraId="5F287E11">
      <w:pPr>
        <w:rPr>
          <w:rFonts w:hint="eastAsia"/>
        </w:rPr>
      </w:pPr>
      <w:r>
        <w:rPr>
          <w:rFonts w:hint="eastAsia"/>
        </w:rPr>
        <w:t>&gt;OTU010626</w:t>
      </w:r>
    </w:p>
    <w:p w14:paraId="715CFCDC">
      <w:pPr>
        <w:rPr>
          <w:rFonts w:hint="eastAsia"/>
        </w:rPr>
      </w:pPr>
      <w:r>
        <w:rPr>
          <w:rFonts w:hint="eastAsia"/>
        </w:rPr>
        <w:t>CCTACGGGAGGCTGCAGTGGGGAATCTTGCACAATGGGGGAAACCCTGATGCAGCGACGCCGCGTGAGCGATGAAGCCCTTCGGGGTGTAAAGCTCTTTCGACCGGGACGATAATGACGGTACCGGGAGAAGAAGCTGCGGCTAACTACGTGCCAGCAGCCGCGGTAATACGGAGGGTGCAAGCGTTGTTCGGAATCATTGGGCGTAAAGCGCGCGCAGGCGGCTCGGTCAGTCTAGAGGTGAAATGCCGGGGCTCAACCCCGTGCCCGCCTCGGATACTGCGGAGCTGGAGACACGTAGAGGCTGGCGGAATTCCGGGTGTAGCGGTGGAATGCGTAGAGATCCGGAAGAACACCGGAGGCGAAGGCGGCCAGCTGGGCGTGGTCTGACGCTGAGGCGCGAAGGCGTGGGGAGCGAACAGGATTAGATACCCCAGTAGTCC</w:t>
      </w:r>
    </w:p>
    <w:p w14:paraId="61B7113F">
      <w:pPr>
        <w:rPr>
          <w:rFonts w:hint="eastAsia"/>
        </w:rPr>
      </w:pPr>
      <w:r>
        <w:rPr>
          <w:rFonts w:hint="eastAsia"/>
        </w:rPr>
        <w:t>&gt;OTU010627</w:t>
      </w:r>
    </w:p>
    <w:p w14:paraId="24B9898D">
      <w:pPr>
        <w:rPr>
          <w:rFonts w:hint="eastAsia"/>
        </w:rPr>
      </w:pPr>
      <w:r>
        <w:rPr>
          <w:rFonts w:hint="eastAsia"/>
        </w:rPr>
        <w:t>CCTACGGGAGGCTGCAGTAAGGAATATTGGTCAATGGAGGCAACTCTGAACCAGCCATGCCGCGTGAAGGATGAAGGTCCTCTGGATTGTAAACTTCTTTTACAGGGGAAGAAACCTCTTGATTCTTCGAGAGTTGACGGTAGCAGGGGAATAAGCATCGGCTAACTATGTGCCAGCAGCCGCGGTAAAACGTAGGATCCGAGCGTTATCCGGATTCACTGGGCGTAAAGGGCGCGTAGGTGGCCACCATAAGGCCGCGGTGAAAGTTCGGGGCTCAACCCTGAATCGGCCGCGGCGACTGTGGGGCTCGGGTACCGTAGAGGCAGATGGAATTCCGGGTGTAGCGGTGGAATGCGTAGATATGCGGAGGAACACCGATGGCGAAGGCAATCCCCTGGGCCTGTACTGACGCTCATGCACGAAAGCGTGGGGAGCAAACAGGATTAGATACCCCGGTAGTCC</w:t>
      </w:r>
    </w:p>
    <w:p w14:paraId="7F7C4B1F">
      <w:pPr>
        <w:rPr>
          <w:rFonts w:hint="eastAsia"/>
        </w:rPr>
      </w:pPr>
      <w:r>
        <w:rPr>
          <w:rFonts w:hint="eastAsia"/>
        </w:rPr>
        <w:t>&gt;OTU010628</w:t>
      </w:r>
    </w:p>
    <w:p w14:paraId="0770881C">
      <w:pPr>
        <w:rPr>
          <w:rFonts w:hint="eastAsia"/>
        </w:rPr>
      </w:pPr>
      <w:r>
        <w:rPr>
          <w:rFonts w:hint="eastAsia"/>
        </w:rPr>
        <w:t>CCTACGGGGGGCAGCAGTGGGGAATCTTGCACAATGGGGGAAACCCTGATGCAGCGACGCCGCGTGAGTGATGAAGCCCTTCGGGGTGTAAAGCTCTTTCGGCAGGGACGATAATGACGGTACCTGAAGAAGAAGCTGCGGCTAACTACGTGCCAGCAGCCGCGGTAATACGTAGGCAGCGAGCGTTGTTCGGAGTTACTGGGCGTAAAGCGCGTGTAGGCGGCCAGATAAGTCTGCTGTGAAAACTCGAAGCTCAACTTCGAGCTGTCGGTGGAAACTATTTGGCTAGAGTCCGGAAGAGGCGAGTGGAATTCCCGGTGTAGCGGTGAAATGCGCAGATATCGGGAGGAACACCAGTAGCGAAGGCGGCTCGCTGGGCCACACCTGACGCTGAGACGCGAAAGCGTGGGGAGCAAACAGGATTAGATACCCCAGTAGTCC</w:t>
      </w:r>
    </w:p>
    <w:p w14:paraId="53FCC7ED">
      <w:pPr>
        <w:rPr>
          <w:rFonts w:hint="eastAsia"/>
        </w:rPr>
      </w:pPr>
      <w:r>
        <w:rPr>
          <w:rFonts w:hint="eastAsia"/>
        </w:rPr>
        <w:t>&gt;OTU010629</w:t>
      </w:r>
    </w:p>
    <w:p w14:paraId="0019A667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GATGATAATGACAGTACCGGGAGAATAAGCCCCGGCTAACTCCGTGCCAGCAGCCGCGGTAATACGGAGGGGGCTAGCGTTGTTCGGAATTACTGGGCGTAAAGCGCACGTAGGCGGCTTTGTAAGTTTGATGTGAAAGCTCAGGGCTCAACCCTGGAATGCCGGTGGATACTGCCGGGCTAGAGGGTGGTAGAGGCGAGTGGAATTCCCGGTGTAGCGGTGAAATGCGCAGATATCAGGAGGAACACCGGTGGCGAAGGCGGGATCCTGGGCCAGTACTGACGCTGAGGAGCGAAAGCGTGGGGAGCAAACAGGATTAGATACCCGGGTAGTCC</w:t>
      </w:r>
    </w:p>
    <w:p w14:paraId="10438387">
      <w:pPr>
        <w:rPr>
          <w:rFonts w:hint="eastAsia"/>
        </w:rPr>
      </w:pPr>
      <w:r>
        <w:rPr>
          <w:rFonts w:hint="eastAsia"/>
        </w:rPr>
        <w:t>&gt;OTU010630</w:t>
      </w:r>
    </w:p>
    <w:p w14:paraId="26FAAEF2">
      <w:pPr>
        <w:rPr>
          <w:rFonts w:hint="eastAsia"/>
        </w:rPr>
      </w:pPr>
      <w:r>
        <w:rPr>
          <w:rFonts w:hint="eastAsia"/>
        </w:rPr>
        <w:t>CCTACGGGCGGCTGCAGTGGGGAATTTTGCGCAATGGGCGAAAGCCTGACGCAGTAACGCCGTGTGGAGGATGAAGGCCTTCGGGTTGTAAACCCCTTTCAGGAGGGACGAAGGTGCGGCGGCGAACAGCCGTCCGTACTGACGGTACCTCCAGAAGAAGCCCCGGCTAACTACGTGCCAGCAGCCGCGGTAATACGTAGGGACCAAGCGTTGTTCGGATTTACTGGGCGTAAAGGGCGCGTAGGCGGCGTGTTAAGTCAGCTGTGAAATCTATGAGCTTAACTCATAACGGTCAGCTGATACTGATGTGCTAGAGTGCAGAAGGGGCAATCGGAATTCTTGGTGTAGCGGTGAAATGCGTAGATATCAAGAGGAACACCTGAGGTGAAGACGGGTTGCTGGGCTGACACTGACGCTGAGGCGCGAAAGCTAGGGTAGCAAACGGGATTAGATACCCCGGTAGTCC</w:t>
      </w:r>
    </w:p>
    <w:p w14:paraId="65C93C1D">
      <w:pPr>
        <w:rPr>
          <w:rFonts w:hint="eastAsia"/>
        </w:rPr>
      </w:pPr>
      <w:r>
        <w:rPr>
          <w:rFonts w:hint="eastAsia"/>
        </w:rPr>
        <w:t>&gt;OTU010631</w:t>
      </w:r>
    </w:p>
    <w:p w14:paraId="3C77F993">
      <w:pPr>
        <w:rPr>
          <w:rFonts w:hint="eastAsia"/>
        </w:rPr>
      </w:pPr>
      <w:r>
        <w:rPr>
          <w:rFonts w:hint="eastAsia"/>
        </w:rPr>
        <w:t>CCTACGGGGGGCAGCAGTGGGGAATCTTGCGCAATGGTCGAAAGACTGACGCAGCGACGCCGCGTGCGGGAGGAAGCTCTTCGGGGTGTAAACCGCTGTTGCCCGGAACGAAACTCACCTTTCGAGGTGATTGACGGTACCGGGTGAGGAAGCCCCGGCTAACTCCGTGCCAGCAGCCGCGGTAATACGAAGGGGGCTAGCGTTGTTCGGAATTACTGGGCGTAAAGCGCACGTAGGCGGGTTTGTAAGTAGGGGGTGAAATCCCAGGGCTCAACCCTGGAACTGCCTCTGATACTGGGGATCTTGAGTCCGGGAGAGGTTAGTGGAACTGCGAGTGTAGAGGTGAAATTCGTAGATATTCGCAAGAACACCAGTGGCGAAGGCGGCTAACTGGCCCGGTACTGACGCTGAGATACGAAAGCGTGGGGAGCAAACAGGATTAGATACCCTAGTAGTCC</w:t>
      </w:r>
    </w:p>
    <w:p w14:paraId="6A84958C">
      <w:pPr>
        <w:rPr>
          <w:rFonts w:hint="eastAsia"/>
        </w:rPr>
      </w:pPr>
      <w:r>
        <w:rPr>
          <w:rFonts w:hint="eastAsia"/>
        </w:rPr>
        <w:t>&gt;OTU010632</w:t>
      </w:r>
    </w:p>
    <w:p w14:paraId="0E31CCAF">
      <w:pPr>
        <w:rPr>
          <w:rFonts w:hint="eastAsia"/>
        </w:rPr>
      </w:pPr>
      <w:r>
        <w:rPr>
          <w:rFonts w:hint="eastAsia"/>
        </w:rPr>
        <w:t>CTACGGGCGGCTGCAGTGGGGAATCTTGCGCAATGGGCGAAAGCCTGACGCAGCGACGCCGCGTGAGTGATGAAGGCCTTCGGGTTGTAAAGCTCTGTGGGGAGAGACGAATAAGTGCAGCCTAATACGCTGCATGATGACGGTATCTCCTTAGCAAGCACCGGCTAACTCTGTGCCAGCAGCCGCGGTAAGACAGAGGGTGCAAACGTTGTTCGGAATTACTGGGCGTAAAGCGAGTGTAGGTGGTCGGGTAAGCGTGTGGTGAAAGCCCACGGCTCAACCGTGGAGGGTCATTGGAAACTGGGGGACTTGAGTGCAGAAGAGGAAAGCGGAATTCCCGGTGTAGCAGTGAAATGCGTAGATATCGGGAGGAACATCCGTGGCGAAGGCGGCACCCTAAGCCGTACCTGACACTGAGACGCGACAGCACGGGGAGCGAACGGGATTAGATACCCGTGTAGTCC</w:t>
      </w:r>
    </w:p>
    <w:p w14:paraId="2F2E3B74">
      <w:pPr>
        <w:rPr>
          <w:rFonts w:hint="eastAsia"/>
        </w:rPr>
      </w:pPr>
      <w:r>
        <w:rPr>
          <w:rFonts w:hint="eastAsia"/>
        </w:rPr>
        <w:t>&gt;OTU010633</w:t>
      </w:r>
    </w:p>
    <w:p w14:paraId="1BFBF1B4">
      <w:pPr>
        <w:rPr>
          <w:rFonts w:hint="eastAsia"/>
        </w:rPr>
      </w:pPr>
      <w:r>
        <w:rPr>
          <w:rFonts w:hint="eastAsia"/>
        </w:rPr>
        <w:t>CCTACGGGAGGCAGCAGTGGGGAATCTTGCACAATGGGGGAAACCCTGATGCAGCCATGCCGCGTGTGTGAAGAAGGCCCTCGGGTTGTAAAGCACTTTCAGTAGGGAGGAAGGGTTGCTGGCTAATATCCAGCAACATTGACGTTACCGACAGAATAAGCACCGGCTAACTCTGTGCCAGCAGCCGCGGTAACACGTAGGGGGCAAGCGTTGTCCGGATTTATTGGGCGTAAAGAGCTCGTAGGTGGTTCGGTAAGTCGGGTGTGAAAACTCTGGGCTCAACCCAGAGACGCCACCCGATACTGCCGTGACTTGAGTCTGGTAGGGGAGTGTGGAATTCCTAGTGTAGCGGTGAAATGCGCAGATATTAGGAGGAACACCAGTGGCGAAGGCGGCTCACTGGACCGGAACTGACGCTGAGGCGCGAAAGCGTGGGGAGCAAACAGGATTAGATACCCTGGTAGTCC</w:t>
      </w:r>
    </w:p>
    <w:p w14:paraId="3ED8B7D7">
      <w:pPr>
        <w:rPr>
          <w:rFonts w:hint="eastAsia"/>
        </w:rPr>
      </w:pPr>
      <w:r>
        <w:rPr>
          <w:rFonts w:hint="eastAsia"/>
        </w:rPr>
        <w:t>&gt;OTU010634</w:t>
      </w:r>
    </w:p>
    <w:p w14:paraId="72E5ACE7">
      <w:pPr>
        <w:rPr>
          <w:rFonts w:hint="eastAsia"/>
        </w:rPr>
      </w:pPr>
      <w:r>
        <w:rPr>
          <w:rFonts w:hint="eastAsia"/>
        </w:rPr>
        <w:t>CCTACGGGCGGCTGCAGTGGGGAATTGTTCACAATGGGCGCAAGCCTGATGACGCAACGCCGCGTGGAGGATGAAGGTCTTCGGATTGTAAACTCCTGTTGCCCGGGACGAAGGGGAAACCCTGACGGTACCTCGCAAGAAAGCACCGGCTAACTCTGTGCCAGCAGCCGCGGTAATACAGAGGTCCCAAGCGTTGTTCGGATTCACTGGGCGTAAAGGGTGCGTAGGTGGCCGACTAAGTCAGACGTGAAATCCCTCAGCTCAACTGGGGAACTGCGTCTGAGACTGGCCGGCTTGAGTGCAGGAGAGGAACGCGGAATTCCAGGTGTAGCGGTGAAATGCGTAGATATCTGGAGGAACACCGGTGGCGAAGGCGGCTCTCTGGCCTGTAACTGACGCTGAGGCGCGAAAGCGTGGGGAGCAAACAGGATTAGATACCCCAGTAGTCC</w:t>
      </w:r>
    </w:p>
    <w:p w14:paraId="2AC716E8">
      <w:pPr>
        <w:rPr>
          <w:rFonts w:hint="eastAsia"/>
        </w:rPr>
      </w:pPr>
      <w:r>
        <w:rPr>
          <w:rFonts w:hint="eastAsia"/>
        </w:rPr>
        <w:t>&gt;OTU010635</w:t>
      </w:r>
    </w:p>
    <w:p w14:paraId="2E1BEB9B">
      <w:pPr>
        <w:rPr>
          <w:rFonts w:hint="eastAsia"/>
        </w:rPr>
      </w:pPr>
      <w:r>
        <w:rPr>
          <w:rFonts w:hint="eastAsia"/>
        </w:rPr>
        <w:t>CCTACGGGGGGCAGCAGTGAGGAATATTGCGCAATGGGCGAAAGCCTGACGCAGCGACGCCGCGTGGGTGACGAAGGCCTTCGGGTCGTAAAGCCCTTTTCTGCGTGACGAGAGAGGACGGTAGCGCAGGAACAAGTCTCGGCTAACTACGTGCCAGCAGCCGCGGTAATACAGAGGTCTCGAGCGTTGTTCGGATTCATTGGGCGTAAAGGGTGCGTAGGTGGCGAGGCAAGTCTGGTGTGAAAGCCCGGGGCTCACCCCCGGAAGTGCGCTGGAAACTGGTCGGCTAGAGTATGGGAGAGGAAAGTGGAATTCCCGGTGTAGCGGTGAAATGCGTAGATATCGGGAGGAACACCAGCGGCGAAGGCGGCTTTCTGGACCAATACTGACGCTGAGACGCGAAAGCGTGGGGAGCAAACAGGATTAGATACCCGAGTAGTCC</w:t>
      </w:r>
    </w:p>
    <w:p w14:paraId="7A6A41DE">
      <w:pPr>
        <w:rPr>
          <w:rFonts w:hint="eastAsia"/>
        </w:rPr>
      </w:pPr>
      <w:r>
        <w:rPr>
          <w:rFonts w:hint="eastAsia"/>
        </w:rPr>
        <w:t>&gt;OTU010636</w:t>
      </w:r>
    </w:p>
    <w:p w14:paraId="661D8D84">
      <w:pPr>
        <w:rPr>
          <w:rFonts w:hint="eastAsia"/>
        </w:rPr>
      </w:pPr>
      <w:r>
        <w:rPr>
          <w:rFonts w:hint="eastAsia"/>
        </w:rPr>
        <w:t>CCTACGGGTGGCAGCAGTGGGGAATATTGGACAATGGGGGCAACCCTGATCCAGCCATGCCGCGTGTGTGAAGAAGGCCTTCGGGTTGTAAAGCCCTGTCGAGGGGGAGAAAAGCCCGCAAGGGTGTGATCTATCCCTGGAGGAAGCTCGGGCTAAGTTCGTGCCAGCAGCCGCGGTAAGACGAACCGAGCGAACGTTGTTCGGAATCACTGGGCTTAAAGGGCGCGTAGGCGGGCTGCCAAGTTTGGGGTGAAATCCTCCGGCTCAACCGGGGAAGGGCCTTGAATACTGGCGGTCTGGAGGGGGGTAGGGGCGTGCGGAACTAACGGTGGAGCGGTGAAATGCGTTGATATCGTTAGGAACTCCGGTGGCGAAGGCGGCACGCTGGACCCTCACTGACGCTGAGGCGCGAAAGCCAGGGGAGCGAACGGGATTAGATACCCTTGTAGTCC</w:t>
      </w:r>
    </w:p>
    <w:p w14:paraId="1E907DA7">
      <w:pPr>
        <w:rPr>
          <w:rFonts w:hint="eastAsia"/>
        </w:rPr>
      </w:pPr>
      <w:r>
        <w:rPr>
          <w:rFonts w:hint="eastAsia"/>
        </w:rPr>
        <w:t>&gt;OTU010637</w:t>
      </w:r>
    </w:p>
    <w:p w14:paraId="0C4A045A">
      <w:pPr>
        <w:rPr>
          <w:rFonts w:hint="eastAsia"/>
        </w:rPr>
      </w:pPr>
      <w:r>
        <w:rPr>
          <w:rFonts w:hint="eastAsia"/>
        </w:rPr>
        <w:t>CCTACGGGTGGCAGCAGTAAGGAATATTGGGCAATGGACGCAAGTCTGACCCAGCCATGCCGCGTGGAGGATGAAGGTCCTCTGGATTGTAAACTTCTTTTATTTGGGAAGAAACCCATGAATTCTTTCGTGGTTGACGGTACCAGATGAATAAGCACCGGCTAACTCCGTGCCAGCAGCCGCGGTAATACGTAGGTGGCAAGCGTTGTCCGGATTTACTGGGCGTAAAGAGCGCGCAGGCGGCCGTATAAGTCGAATGTGAAAGCCCCCGGCTCAACTGGGGAGGGTCATTCGATACTGTTCGGCTCGAAGGCAGGAGAGGGAAGCGGAATTCCCGGTGTAGTGGTGAAATGCGTAGATATCCGAAGGAACATCAGTGGCGAAAGCGGCTTCCTGGTCCAGCACCGACGTTCAGGCACGAAAGCGTGGGGAGCAAACAGGATTAGATACCCGGGTAGTCC</w:t>
      </w:r>
    </w:p>
    <w:p w14:paraId="00B8D4E8">
      <w:pPr>
        <w:rPr>
          <w:rFonts w:hint="eastAsia"/>
        </w:rPr>
      </w:pPr>
      <w:r>
        <w:rPr>
          <w:rFonts w:hint="eastAsia"/>
        </w:rPr>
        <w:t>&gt;OTU010638</w:t>
      </w:r>
    </w:p>
    <w:p w14:paraId="4A697596">
      <w:pPr>
        <w:rPr>
          <w:rFonts w:hint="eastAsia"/>
        </w:rPr>
      </w:pPr>
      <w:r>
        <w:rPr>
          <w:rFonts w:hint="eastAsia"/>
        </w:rPr>
        <w:t>CCTACGGGAGGCAGCAGTAGGGAATTTTTCACAATGGGCGCAAGCTTGATGGAGCGACGCCGCGTGGGGGATGAAGGGCTTCGGCTCGTAAACCCCTGTCAGTTGCGAACAAACCTCTTGGGTGAACAGCCCCAGAGTTGATGGTAGCAACAGAGGAAGCCACGGCTAACTCTGTGCCAGCAGCCGCGGTAATACAGAGGTGGCAAGCGTTGTTCGGAATTACTGGGCGTAAAGGGCGCGTAGGCGGCCGCCTAAGTCAGGCGTGAAATTCCCGGGCTCAACCTGGGGGCTGCGCTTGATACTGGTTGGCTTGAATGCGGGAGAGGATAGTGGAATTCCCAGTGTAGAGGTGAAATTCGTAGATATTGGGAAGAACACCGGTGGCGAAGGCGGCTATCTGGCCCGTGATTGACGCTGAGGCGCGAAAGCGTGGGGAGCAAACAGGATTAGATACCCCAGTAGTCC</w:t>
      </w:r>
    </w:p>
    <w:p w14:paraId="3E431341">
      <w:pPr>
        <w:rPr>
          <w:rFonts w:hint="eastAsia"/>
        </w:rPr>
      </w:pPr>
      <w:r>
        <w:rPr>
          <w:rFonts w:hint="eastAsia"/>
        </w:rPr>
        <w:t>&gt;OTU010639</w:t>
      </w:r>
    </w:p>
    <w:p w14:paraId="445D04A1">
      <w:pPr>
        <w:rPr>
          <w:rFonts w:hint="eastAsia"/>
        </w:rPr>
      </w:pPr>
      <w:r>
        <w:rPr>
          <w:rFonts w:hint="eastAsia"/>
        </w:rPr>
        <w:t>CCTACGGGTGGCTGCAGTAGGGAATATTGCACAATGGGGGAAACCCTGATGCAGCAACGCCGCGTGAGTGAAGAAGGCCCTTGGGTTGTAAAGCTCTTTAGCGAGGGAAGAAGGTAGATACGGTGAACAATCGTGTTTGCTGACGGTACCTCGAGAATAAGCACCGGCTAATTTCGTGCCAGCAGCCGCGGTAATACGAAAGGTGCAAGCGTTACTCGGAATCACTGGGCGTAAAGCGCACGTAGGCGGACTTACAGGTCAATTGTGAAATACCTGGGCTCAACCTGGGAATGGCATTGGATACTGGCGATCTAGAGTGCGGTAGAGGGCAGTGGAATTCCCGGTGTAGCAGTGAAATGCGTAGATATCAAGAGGAACACCTGAGGTGAAGACGGGTTGCTGGGCTGACACTGACGCTGAGGCGCGAAAGCCAGGGGAGCAAACGGGATTAGATACCCTAGTAGTCC</w:t>
      </w:r>
    </w:p>
    <w:p w14:paraId="3F6593F8">
      <w:pPr>
        <w:rPr>
          <w:rFonts w:hint="eastAsia"/>
        </w:rPr>
      </w:pPr>
      <w:r>
        <w:rPr>
          <w:rFonts w:hint="eastAsia"/>
        </w:rPr>
        <w:t>&gt;OTU010640</w:t>
      </w:r>
    </w:p>
    <w:p w14:paraId="7FF131A3">
      <w:pPr>
        <w:rPr>
          <w:rFonts w:hint="eastAsia"/>
        </w:rPr>
      </w:pPr>
      <w:r>
        <w:rPr>
          <w:rFonts w:hint="eastAsia"/>
        </w:rPr>
        <w:t>CCTACGGGCGGCTGCAGTGGGGAATTTTGGACAATGGGCGCAAGCCTGATCCAGCAATGCCGCGTGAGTGAAGAAGGCCTTCGGGTTGTAAAGCTCTTTTGTCAGGGAAGAAACGGCTGGGGCTAATATCCCCGGCTAATGACGGTACCAAGGGAATAAGCACCGGCTAACTCCGTGCCAGCAGCCGCGGTAATACGGAGGGTGCAAGCGTTATCCGGATTCACTGGGTTTAAAGGGTGCGTAGGTGGCTTTGCAAGTCACATGTGAAGGACCAGGGCTTAACCTTGGGGGGTCATGTGAAACTGCAGGGCTTGAGTGCAGTAGAGGAAAGCGGAATTCCTGGTGTAGCGGTAAAATGCGTAGAGATCAGGAGGAACACCGGTGGCGAAGGCGGCGTCCTGGCGCACCTCTGACGTTCAGACACGACAGCATGGGGAGCAAACAGGATTAGATACCCTTGTAGTCC</w:t>
      </w:r>
    </w:p>
    <w:p w14:paraId="35FBD897">
      <w:pPr>
        <w:rPr>
          <w:rFonts w:hint="eastAsia"/>
        </w:rPr>
      </w:pPr>
      <w:r>
        <w:rPr>
          <w:rFonts w:hint="eastAsia"/>
        </w:rPr>
        <w:t>&gt;OTU010641</w:t>
      </w:r>
    </w:p>
    <w:p w14:paraId="5473FCBA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CTTCGGGTTGTAAACCCCTTTCAGCAGGGACGAAATTGACGGTACCTGCAGAAGAAGCCCCGGCCAACTACGTGCCAGCAGCCGCGGTAAGACGAAGGGGGCTAGCGTTGTTCGGAATTACTGGGCGTAAAGAGCGCGTAGGCGGTTTGGTAAGTTGGGAGTGAAAGCCCGGGGCTTAACCTCGGAATTGCTTTCAAAACTGCCAAGCTAGAGTGTAGTAGGGGATGATGGAATTCCTAGTGTAGAGGTGAAATTCTTAGATATTAGGAGGAACACCGGTGGCGAAGGCGGTCATCTGGGCTACAACTGACGCTGAGGCGCGAAAGCGTGGGGAGCAAACAGGATTAGATACCCTTGTAGTCC</w:t>
      </w:r>
    </w:p>
    <w:p w14:paraId="7AF5666F">
      <w:pPr>
        <w:rPr>
          <w:rFonts w:hint="eastAsia"/>
        </w:rPr>
      </w:pPr>
      <w:r>
        <w:rPr>
          <w:rFonts w:hint="eastAsia"/>
        </w:rPr>
        <w:t>&gt;OTU010642</w:t>
      </w:r>
    </w:p>
    <w:p w14:paraId="70933CE1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TGGGAACAATTGTCACCGGTTAACTGCCGGGGGCTTGATAGTACCAGAAGAGGAAGGGACGGCTAACTCTGTGCCAGCAGCCGCGGTAATACAGAGGTCCCAAGCGTTGTTCGGATTCATTGGGCGTAAAGGGTGCGTAGGCGGTTCGTTAAGTCAGATGTGAAAGCCCCGGGCTCAACCTGGGAATGGCATTTGAAACTGGCGGGCTGGAGTGTGGCAGAGGGGGGTGGAATTCCACGTGTAGCAGTGAAATGCGTAGAGATGTGGAGGAACACCGATGGCGAAGGCAGCCCCCTGGGATGACACTGACGCTCAGGCACGAAAGCGTGGGTAGCAAACAGGATTAGATACCCCAGTAGTCC</w:t>
      </w:r>
    </w:p>
    <w:p w14:paraId="105D0902">
      <w:pPr>
        <w:rPr>
          <w:rFonts w:hint="eastAsia"/>
        </w:rPr>
      </w:pPr>
      <w:r>
        <w:rPr>
          <w:rFonts w:hint="eastAsia"/>
        </w:rPr>
        <w:t>&gt;OTU010643</w:t>
      </w:r>
    </w:p>
    <w:p w14:paraId="4DFDB42F">
      <w:pPr>
        <w:rPr>
          <w:rFonts w:hint="eastAsia"/>
        </w:rPr>
      </w:pPr>
      <w:r>
        <w:rPr>
          <w:rFonts w:hint="eastAsia"/>
        </w:rPr>
        <w:t>CCTACGGGGGGCTGCAGTGGGGAATATTGGTCAATGGGCGCAAGCCTGAACCAGCCACGCCGCGTGAGTGATGAAGGCCTTCGGGTTGTAAAGCTCTGTGGGGCGGGAAGAAAACGGCCAGTAAGAAACGACTGGTCCTTGACGGTACCGCCTTAGCAAGCACCGGCTAACTCTGTGCCAGCAGCCGCGGTAATACAGAGGGTGCGAACGTTGCTCGGAATTACTGGGCGTAAAGCGCGTGTAGGCGGAACCGCAAGTCAGATGTGAAATCCCCGAGCTTAACTCGGAAAGGTCAACTGATACTGCGCGGCTAGAGTGCGGAAGGGGCAACTGGAATTCTCGGTGTAGCGGTGAAATGCGTAGATATCGAGAGGAACACCTGCGGCGAAGGCGGGTTGCTGGGCCGACACTGACGCTGAGGCGCGAAAGCTAGGGGAGCGAACGGGATTAGATACCCGAGTAGTCC</w:t>
      </w:r>
    </w:p>
    <w:p w14:paraId="1B3D56C2">
      <w:pPr>
        <w:rPr>
          <w:rFonts w:hint="eastAsia"/>
        </w:rPr>
      </w:pPr>
      <w:r>
        <w:rPr>
          <w:rFonts w:hint="eastAsia"/>
        </w:rPr>
        <w:t>&gt;OTU010644</w:t>
      </w:r>
    </w:p>
    <w:p w14:paraId="49F040AD">
      <w:pPr>
        <w:rPr>
          <w:rFonts w:hint="eastAsia"/>
        </w:rPr>
      </w:pPr>
      <w:r>
        <w:rPr>
          <w:rFonts w:hint="eastAsia"/>
        </w:rPr>
        <w:t>CCTACGGGAGGCTGCAGTAGGGAATCTTCGGCAATGGGCGAAAGCCTGACCGAGCGATGCCGCGTGTGGGATGAAGGCCTTCGGGTTGTAAACCGCTGTCGGAGGGGAGCAAATTTTGAGCGATCCTCGGAGGAAGCACAGGCTAAACTCGTGCCAGCAGCCGCGGTAATACGAAGGGGGCTAGCGTTGTTCGGAATTACTGGGCGTAAAGCGCACGTAGGCGGATTTGTTAGTCAGGGGTGAAATCCCGGGGCTCAACCTCGGGTCTGCAGTCGATACGGGCAGGCTAGAGTTCGGTAGGGGAGATCGGAATTCCTGGTGTAGCGGTGAAATGCGCAGATATCAGGAGGAACACCGGTGGCGAAGGCGGATCTCTGGGCCGATACTGACGCTGAGGAGCGAAAGCGTGGGGAGCGAACAGGATTAGATACCCCAGTAGTCC</w:t>
      </w:r>
    </w:p>
    <w:p w14:paraId="55227BF9">
      <w:pPr>
        <w:rPr>
          <w:rFonts w:hint="eastAsia"/>
        </w:rPr>
      </w:pPr>
      <w:r>
        <w:rPr>
          <w:rFonts w:hint="eastAsia"/>
        </w:rPr>
        <w:t>&gt;OTU010645</w:t>
      </w:r>
    </w:p>
    <w:p w14:paraId="0E3121E7">
      <w:pPr>
        <w:rPr>
          <w:rFonts w:hint="eastAsia"/>
        </w:rPr>
      </w:pPr>
      <w:r>
        <w:rPr>
          <w:rFonts w:hint="eastAsia"/>
        </w:rPr>
        <w:t>CCTACGGGAGGCTGCAGTGGGGAATCTTGCGCAATGGGGGCAACCCTGACGCAGCGACGCCGCGTGCGGGATGAAGGCCTTCGGGTTGTAAACCGCTTTCAGCAGGGACGAAGCGAAAGTGACGGTACCTGCAGAAGAAGCCCCGGCCAACTACGTGCCAGCAGCCGCGGTAAGACGTAGGGGGCAAGCGTTGTCCGGATTGACTGGGCGTACAGCGCGCGCAGGCGGCAGGGTATGTGCCCGGTGACATCCCACGGCTCAACCGTGGGCGGCCCGGGTAGACAGCCTAGCTTTGAGGCAGGGAGAGGGTCGTGGAATGCCCGGTGGAGCGGTGAAATGCGTAGAGATCGGGCGGAACACCAGCGGCGAAGGCGGCGACCTGGCCCTGACCTGACGCTGAGGCGCGAGAGCGTGGGGAGCGAACGGGATTAGATACCCCTGTAGTCC</w:t>
      </w:r>
    </w:p>
    <w:p w14:paraId="2F085E12">
      <w:pPr>
        <w:rPr>
          <w:rFonts w:hint="eastAsia"/>
        </w:rPr>
      </w:pPr>
      <w:r>
        <w:rPr>
          <w:rFonts w:hint="eastAsia"/>
        </w:rPr>
        <w:t>&gt;OTU010646</w:t>
      </w:r>
    </w:p>
    <w:p w14:paraId="4D08F49B">
      <w:pPr>
        <w:rPr>
          <w:rFonts w:hint="eastAsia"/>
        </w:rPr>
      </w:pPr>
      <w:r>
        <w:rPr>
          <w:rFonts w:hint="eastAsia"/>
        </w:rPr>
        <w:t>CCTACGGGGGGCTGCAGTCGAGGATCTTCGGCAATGGGGGCAACCCTGACCGAGCGATGCCGCGTGGGCGACGAAGGCCTTCGGGTTGTAAAGCCCTGTCGAGGGGGAGAAAGCCGCAAGGCGGATCCATCCCTGGAGGAAGCTCGGGCTAAGTTCGTGCCAGCAGCCGCGGTAAGACGAACCGAGCGAACGTTGTTCGGAATCACTGGGCTTAAAGGGCGCGTAGGCGGGCTGCCGCGTCCGGGGTGAAATCCCACGGCTCAACCGTGGAACGGCCCCGGGTACGGGCGGCCTCGAGGGGGGTAGGGGCGTGCGGAACTGTGGGTGGAGCGGTGAAATGCGTAGAGATGCGGAGGAATACCAGAGGCGAAGGCGGCACCCTGGATCGAAACTGACGCTGAGGCGCGAAAGCATGGGTAGCGAACGGGATTAGATACCCTGGTAGTCC</w:t>
      </w:r>
    </w:p>
    <w:p w14:paraId="1CAB5739">
      <w:pPr>
        <w:rPr>
          <w:rFonts w:hint="eastAsia"/>
        </w:rPr>
      </w:pPr>
      <w:r>
        <w:rPr>
          <w:rFonts w:hint="eastAsia"/>
        </w:rPr>
        <w:t>&gt;OTU010647</w:t>
      </w:r>
    </w:p>
    <w:p w14:paraId="666E1872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TCGGGTTGTAAAGCACTTTTTGCTGGGAAGAGGAAGGACGGTACCAGCAGAATAAGCCACGGCTAACTACGTGCCAGCAGCCGCGGTAATACGTAGGTGGCGAGCGTTGTCCGGAATTACTGGGTGTAAAGGGCGTGTAGGCGGGTGCTCAAGTCAGATGTGAAATACCACGGCTTAACTGTGGGGCTGCATCTGAAACTGAGTATCTTGAGTGTCGGAGAGGAAAGCGGAATTCCCGGTGTAGAGGTGAAATTCGTAGATATCGGGAGGAACACCAGTGGCGAAGGCGGCCACCTGGACGGATACTGACGCTGAGACGCGAAAGCGTGGGTAGCAAACAGGATTAGATACCCTGGTAGTCC</w:t>
      </w:r>
    </w:p>
    <w:p w14:paraId="0E01C36E">
      <w:pPr>
        <w:rPr>
          <w:rFonts w:hint="eastAsia"/>
        </w:rPr>
      </w:pPr>
      <w:r>
        <w:rPr>
          <w:rFonts w:hint="eastAsia"/>
        </w:rPr>
        <w:t>&gt;OTU010648</w:t>
      </w:r>
    </w:p>
    <w:p w14:paraId="0496F1B1">
      <w:pPr>
        <w:rPr>
          <w:rFonts w:hint="eastAsia"/>
        </w:rPr>
      </w:pPr>
      <w:r>
        <w:rPr>
          <w:rFonts w:hint="eastAsia"/>
        </w:rPr>
        <w:t>CCTACGGGTGGCTGCAGTCGGGAATTTTGGGCAATGGGCGAAAGCCTGATGGTGCGACGCCGCGTGCGGGAAGAAGGCCTTCGGGTTGTAAACCGCTTTCAGGAGGGACGAAGCCACTCGGGTTAATAGCCCAGAGGGTGACGGTACCTCCAGAAGAAGCCCCGGCTAACTTCGTGCCAGCAGCCGCGGTAATACGAAGGGGGCTAGCGTTGTTCGGAATTACTGGGCGTAAAGCGCACGTAGGCGGCTCGGAAAGTCGGATGTGAAAGCCCTGGGCTCAACCGAGGAACTGCGCTCAAAACTACCGTGCTCGAGGAAGACAGAGGTAAGCGGAACTTCGGGTGGAGCGGTGAAATGCGTTGATATCCGAAGGAACACCGGTGGCGAAAGCGGCTTACTGGCCCGTTACCGACGCTCAGGCGCGACAGCGTGGGGAGCAAACAGGATTAGATACCCCTGTAGTCC</w:t>
      </w:r>
    </w:p>
    <w:p w14:paraId="2C7613A8">
      <w:pPr>
        <w:rPr>
          <w:rFonts w:hint="eastAsia"/>
        </w:rPr>
      </w:pPr>
      <w:r>
        <w:rPr>
          <w:rFonts w:hint="eastAsia"/>
        </w:rPr>
        <w:t>&gt;OTU010649</w:t>
      </w:r>
    </w:p>
    <w:p w14:paraId="0DCF5C2C">
      <w:pPr>
        <w:rPr>
          <w:rFonts w:hint="eastAsia"/>
        </w:rPr>
      </w:pPr>
      <w:r>
        <w:rPr>
          <w:rFonts w:hint="eastAsia"/>
        </w:rPr>
        <w:t>CCTACGGGAGGCAGCAGTGGGGAATCTTGCGCAATGCGCGAAAGCGTGACGCAGCAACGCCGCGTGGGGGAAGACGGCCTTCGGGTTGTAAACCTCTTTCAGTAGGGAAGAAGCCGCTCCTTTTTGGGGGTGGTGACGGTACCTTCACAAGAAGCCCCGGCTAACTCTGTGCCAGCAGCCGCGGTAATACAGAGGGTGCAAGCGTTGTTCGGAATCACTGGGCGTAAAGGGCGCGTAGGCGGCGCGACAAGGCGGCGGTGAAAGCCCGGGGCTCAACCCCGGGTCGGCCGTGGCGACTGTCGCGCTGGAGCACAGTAGAGGCGGGTGGAATTCCGGGTGTAGCGGTGGAATGCGTAGAGATCCGGAAGAACACCGGTGGCGAAGGCGGCCCGCTGGGCTGTGGCTGACGCTGAGGCGCGACAGCGTGGGGAGCAAACAGGATTAGATACCCCTGTAGTCC</w:t>
      </w:r>
    </w:p>
    <w:p w14:paraId="1219C6B8">
      <w:pPr>
        <w:rPr>
          <w:rFonts w:hint="eastAsia"/>
        </w:rPr>
      </w:pPr>
      <w:r>
        <w:rPr>
          <w:rFonts w:hint="eastAsia"/>
        </w:rPr>
        <w:t>&gt;OTU010650</w:t>
      </w:r>
    </w:p>
    <w:p w14:paraId="38FE0798">
      <w:pPr>
        <w:rPr>
          <w:rFonts w:hint="eastAsia"/>
        </w:rPr>
      </w:pPr>
      <w:r>
        <w:rPr>
          <w:rFonts w:hint="eastAsia"/>
        </w:rPr>
        <w:t>CCTACGGGAGGCAGCAGTGGGGAATCTTGCGCAATGGGAGCAATCCTGACGCAGCGACGCCGCGTGTGGGAGGACGCCCTTCGGGGTGTAAACCACTGTCACCCGGGACGAAACTGGCTTCTTGAGGCCATTGACGGTACTGGGTGAGGAAGCGCCGGCTAACTCCGTGCCAGCAGCCGCGGTAATACGGAGGGCGCGAGCGTTATCCGGATTTACTGGGCGTAAAGGGCGCGTAGGCGGCCAGCGCAAGTCAGTTGTGAAATCTCCGGGCTTAACTCGGAACGGTCAACTGATACTGCGCGGCTAGAGTGCAGAAGGGGCAACTGGAATTCTCGGTGTAGCGGTGAAATGCGTAGATATCAGGAGGAACACCGGTGGCGAAGGCGGATCTCTGGGCCTTGCCTGACGCTGAGGAGCGAAAGCTGGGGGAGCGAACAGGATTAGATACCCCAGTAGTCC</w:t>
      </w:r>
    </w:p>
    <w:p w14:paraId="18211E49">
      <w:pPr>
        <w:rPr>
          <w:rFonts w:hint="eastAsia"/>
        </w:rPr>
      </w:pPr>
      <w:r>
        <w:rPr>
          <w:rFonts w:hint="eastAsia"/>
        </w:rPr>
        <w:t>&gt;OTU010651</w:t>
      </w:r>
    </w:p>
    <w:p w14:paraId="714427C5">
      <w:pPr>
        <w:rPr>
          <w:rFonts w:hint="eastAsia"/>
        </w:rPr>
      </w:pPr>
      <w:r>
        <w:rPr>
          <w:rFonts w:hint="eastAsia"/>
        </w:rPr>
        <w:t>CCTACGGGAGGCTGCAGTGGGGAATCTTGCGCAATGGTGGCAACACTGACGCAGCGACGCCGCGTGTGGGAGGACGCCCTTCGGGGTGTAAACCACTGTTGCCCGGGACGAAACTCTTGCTTCGGCGAGATTGACGGTACCGGGTGAGGAAGCGCCGGCTAACTCCGTGCCAGCAGCCGCGGTAATACGGAGGGTGCGAGCGTTAATCGGAATTACTGGGCGTAAAGCGTGCGCAGGCGGTTCGCCAAGTCAGGTGTGAAATCCCCGGGCTTAACTGAGGAACTGCACGGGATACTGCGAGACTTGAGATCGGGAGAGGGAAGCGGAATTCCGGGTGTAGCAGTGAAATGCGTAGATATGCGGAGGAACACCGATGGCGAAGGCAATCCCCTGGACCTGTACTGACGCTCATGCACGAAAGCGTGGGGAGCAAACAGGATTAGATACCCCTGTAGTCC</w:t>
      </w:r>
    </w:p>
    <w:p w14:paraId="34B7F5D4">
      <w:pPr>
        <w:rPr>
          <w:rFonts w:hint="eastAsia"/>
        </w:rPr>
      </w:pPr>
      <w:r>
        <w:rPr>
          <w:rFonts w:hint="eastAsia"/>
        </w:rPr>
        <w:t>&gt;OTU010652</w:t>
      </w:r>
    </w:p>
    <w:p w14:paraId="4F009965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ATGGTTGTAAAGCACTTTAAGCGAGGAGGAGGCTACTTTAGTTAATACCTAGAGATAGTGGACGTTACTCGCAGAATAAGCACCGGCTAACTCTGTGCCAGCAGCCGCGGTAATACAGAGGGGGCAAGCGTTAATCGGAATTACTGGGCGTAAAGCGCGCGTAGGCGGGTTGTTAAGTCAGGGGTGAAATGCCGAGGCTCAACCTCGGAACTGCCTTTGATACTGGCAACCTGGAGTTCGGGAGAGGTGAGTGGAATTCCGAGTGTAGAGGTGAAATGCGTAGAGATCAGGAGGAACACCTGCGGTGTAGACGGCTTTCTGGACCATAACTGACGCTGAGGCACGAAAGCGTGGGTAGCAAACAGGATTAGATACCCCTGTAGTCC</w:t>
      </w:r>
    </w:p>
    <w:p w14:paraId="4108C7BC">
      <w:pPr>
        <w:rPr>
          <w:rFonts w:hint="eastAsia"/>
        </w:rPr>
      </w:pPr>
      <w:r>
        <w:rPr>
          <w:rFonts w:hint="eastAsia"/>
        </w:rPr>
        <w:t>&gt;OTU010653</w:t>
      </w:r>
    </w:p>
    <w:p w14:paraId="51AFBBC9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ATTTCGGTTCGTAAAACTCTGTTGCAAGGGAAGAACAAGTAGCGTAGTAACTGGCGCTACCTTGACGGTACCTTGTTAGAAAGCCACGGCTAACTACGTGCCAGCAGCCGCGGTAATACGTAGGGGGCTAGCGTTGCTCGGAATGACTGGGCGTAAAGGGTACGTAGGCGGCTGAGTAAGTCAGGTGTGAAAGTCTAGGGCTCAACCCTAGTGAGCACTTGAAACTGCTTAGCTTGAGTCGAGGAGAGGAAGGTGGAATTCCTGGTGTAGCGGTGAAATGCGTAGATATCAGGAGGAATACCAGTGGCGAAGGCGACTTTCTGGTCTGTAACTGACGCTGAGGCGCGAAAGCGTGGGGAGCAAACAGGATTAGATACCCTGGTAGTCC</w:t>
      </w:r>
    </w:p>
    <w:p w14:paraId="78D8CFD7">
      <w:pPr>
        <w:rPr>
          <w:rFonts w:hint="eastAsia"/>
        </w:rPr>
      </w:pPr>
      <w:r>
        <w:rPr>
          <w:rFonts w:hint="eastAsia"/>
        </w:rPr>
        <w:t>&gt;OTU010654</w:t>
      </w:r>
    </w:p>
    <w:p w14:paraId="1DC91D94">
      <w:pPr>
        <w:rPr>
          <w:rFonts w:hint="eastAsia"/>
        </w:rPr>
      </w:pPr>
      <w:r>
        <w:rPr>
          <w:rFonts w:hint="eastAsia"/>
        </w:rPr>
        <w:t>CCTACGGGGGGCTGCAGTGAGGAATCTTGGGCAATGGGGGCAACCCTGACCCAGCAATGCCGCGTGCGGGAGGACGCCCTTCGGGGTGTAAACCGCTTTTGGGAGGGAGGAGCAAGGACAGTACCTCCCGAATCAGTCACGGCTAACTACGTGCCAGCAGCCGCGGTAATACGTAGGTGGCGAACGTTATCCGGATTTATTGGGCGTAAAGCGCGCGCAGGCGGCCCGTTAAGTCGGTTGTGAAAACCCGAGGCTCAACCTCGGGCCTGCATCCGATACTGGCGGGCTTGAGGACGGTTGGGGTGAGTGGAACTCCTGGTGGAGCGGTGAAATGCGTAGATATCAGGAGGAACACCGGTGGCGAAAGCGGCTCACTGGACCGTAACTGACGCTGAGGTGCGAAAGCTAGGGGAGCAAACGGGATTAGATACCCTAGTAGTCC</w:t>
      </w:r>
    </w:p>
    <w:p w14:paraId="114F058B">
      <w:pPr>
        <w:rPr>
          <w:rFonts w:hint="eastAsia"/>
        </w:rPr>
      </w:pPr>
      <w:r>
        <w:rPr>
          <w:rFonts w:hint="eastAsia"/>
        </w:rPr>
        <w:t>&gt;OTU010655</w:t>
      </w:r>
    </w:p>
    <w:p w14:paraId="5B256F96">
      <w:pPr>
        <w:rPr>
          <w:rFonts w:hint="eastAsia"/>
        </w:rPr>
      </w:pPr>
      <w:r>
        <w:rPr>
          <w:rFonts w:hint="eastAsia"/>
        </w:rPr>
        <w:t>CCTACGGGAGGCAGCAGTGGGGAATCTTGCGCAATGGGCGAAAGCCTGACGCAGCAACGCCGCGTGGAGGATGAAGGCCTTTGGGTTGTAAACTCCTGTCGGCTGGGAAGAAATCATACGGCGCTCATACCGCCGTATGTTGACTGTACCAGCAAAGGAAGCACCGGCTAACTACGTGCCAGCAGCCGCGGTAAAACGTAGGTGGCAAGCGTTATCCGGATTTACTGGGCGTAAAGCGTGTGCAGACGGATGTGCAAGTGGTGTATGAAATCGCTCGGCTCAACCGGGCGGGGTTATGCCAGACTGCAGGTCTAGAGGGTGCGAGAGGGACGTGGAATTCCGGGTGTAGTGGTGAAATGCGTAGAGATCCGGAGGAACCCCTGAGGCGAAGGCGGCGTCCTGGCGCACCTCTGACGTTCAGACACGACAGCATGGGGAGCGAACGGGATTAGATACCCCAGTAGTCC</w:t>
      </w:r>
    </w:p>
    <w:p w14:paraId="45D111FF">
      <w:pPr>
        <w:rPr>
          <w:rFonts w:hint="eastAsia"/>
        </w:rPr>
      </w:pPr>
      <w:r>
        <w:rPr>
          <w:rFonts w:hint="eastAsia"/>
        </w:rPr>
        <w:t>&gt;OTU010656</w:t>
      </w:r>
    </w:p>
    <w:p w14:paraId="78B269D8">
      <w:pPr>
        <w:rPr>
          <w:rFonts w:hint="eastAsia"/>
        </w:rPr>
      </w:pPr>
      <w:r>
        <w:rPr>
          <w:rFonts w:hint="eastAsia"/>
        </w:rPr>
        <w:t>CCTACGGGGGGCAGCAGTGGGGAATTTTGGACAATGGGGGCAACCCTGATCCAGCCATGCCGCGTGTGTGAAGAAGGCCTTCGGGTTGTAAACCGCTTTTGTCAGGGAAGAAATCTCCTGAGCTAATACCTCGGGGGGATGACGGTACCTGAAGAATAAGCACCGGCTAACTACGTGCCAGCAGCCGCGGTAATACGTAGGGTGCAAGCGTTAATCGGAATTACTGGGCGTAAAGCGTGCGTAGGTGGTTCGTTAAGTCTGATGTGAAAGCCCTGGGCTCAACCTGGGAATTGCATTGGATACTGGCGGGCTAGAGTGCGGTAGAGGATGGCGGAATTCCCGGTGTAGCAGTGAAATGCGTAGAGATCGGGAGGAACATCCGTGGCGAAGGCGGCCATCTGGACCAGCACTGACACTGAGGCACGAAAGCGTGGGGAGCAAACAGGATTAGATACCCCGGTAGTCC</w:t>
      </w:r>
    </w:p>
    <w:p w14:paraId="14FC0AE5">
      <w:pPr>
        <w:rPr>
          <w:rFonts w:hint="eastAsia"/>
        </w:rPr>
      </w:pPr>
      <w:r>
        <w:rPr>
          <w:rFonts w:hint="eastAsia"/>
        </w:rPr>
        <w:t>&gt;OTU010657</w:t>
      </w:r>
    </w:p>
    <w:p w14:paraId="40DE2C45">
      <w:pPr>
        <w:rPr>
          <w:rFonts w:hint="eastAsia"/>
        </w:rPr>
      </w:pPr>
      <w:r>
        <w:rPr>
          <w:rFonts w:hint="eastAsia"/>
        </w:rPr>
        <w:t>CCTACGGGGGGCTGCAGTGGGGAATATTGGACAATGGGCGAAAGCCTGATCCAGCAATGCCGCGTGAGTGAAGAAGGCCTTCTGGGTTGTAAACTGCTTTTGCCAGGGGATAAAATGACCGTGCGCGGTTAATTGAAGGTACCTGGTGAATAAGCCACGGCTAACTACGTGCCAGCAGCCGCGGTAATACGTAGGTGGCAAGCGTTGTCCGGATTTATTGGGTTTAAAGGGTGCGTAGGCGGGCTATTAAGTCAGTGGTGAAATCCAGCAGCTCAACTGTTGATGTGCCATTGATACTGGTAGCCTTGAGTACAGATGAGGTAGGCGGAATTGACAGTGTAGCGGTGAAATGCATAGATATCGTCAAGAACACCGATAGCGAAGGCAGCTTACTAGGCTGTAACTGACGCTGATGCACGAAAGTGTGGGGATCAAACAGGATTAGATACCCGGGTAGTCC</w:t>
      </w:r>
    </w:p>
    <w:p w14:paraId="4C2B6C3E">
      <w:pPr>
        <w:rPr>
          <w:rFonts w:hint="eastAsia"/>
        </w:rPr>
      </w:pPr>
      <w:r>
        <w:rPr>
          <w:rFonts w:hint="eastAsia"/>
        </w:rPr>
        <w:t>&gt;OTU010658</w:t>
      </w:r>
    </w:p>
    <w:p w14:paraId="2EFA8DBD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TTTCGGATCGTAAACTCCTGTCGAGTGGGAAGAACCGCTTTTGGGTGAATAGCCTGAGAGCCTGACGGTACCACTAAAGGAAGCCCCGGCTAACTCCGTGCCAGCAGCCGCGGTAATACGGGGGGTGCAAGCGTTACTCGGAATTATTGGGCGTAAAGGGCGCGTAGGTGGTCCTCAAAGTCGGCTGTGAAATGCCACGGCTTAACCGTGGAGGTGCAGTTGATACTGGAGGACTTGAGTTCCGGAGAGGAAGACGGAATTCCCGGTGTAGCGGTGAAATGCGCAGATATCGGGAGGAACACCAGCGGCGAAGGCGGCACTCTGGGCTGGAACTGACGCTCAGGAGCGAAAGCGTGGGGAGCAAACAGGATTAGATACCCCGGTAGTCC</w:t>
      </w:r>
    </w:p>
    <w:p w14:paraId="5B52A9AF">
      <w:pPr>
        <w:rPr>
          <w:rFonts w:hint="eastAsia"/>
        </w:rPr>
      </w:pPr>
      <w:r>
        <w:rPr>
          <w:rFonts w:hint="eastAsia"/>
        </w:rPr>
        <w:t>&gt;OTU010659</w:t>
      </w:r>
    </w:p>
    <w:p w14:paraId="498E311C">
      <w:pPr>
        <w:rPr>
          <w:rFonts w:hint="eastAsia"/>
        </w:rPr>
      </w:pPr>
      <w:r>
        <w:rPr>
          <w:rFonts w:hint="eastAsia"/>
        </w:rPr>
        <w:t>CCTACGGGGGGCAGCAGTGGGGAATCTTGGACAATGGGCGCAAGCCTGATCCAGCCATCCCGCGTGTGCGATGAAGGCCTTCGGGTTGTAAAGCACTTTCGGCCGGAACGAAATCGCGCGATCTAATAAGTCGCGTGGATGACGGTACCGGAAGAAGAAGCACCGGCTAACTACGTGCCAGCAGCCGCGGTAATACGAAGGGGGCTAGCGTTGTTCGGAATTACTGGGCGTAAAGCGCGCGTAGGTGGTTTGTTAAGTTGGATGTGAAAGCCCTGGGCTCAACCTGGGAATGGCATTGGAAACTGGCGACCTAGAGTGCGGTAGAGGGTAGTGGAATTCCCGGTGTAGCAGTGAAATGCGTAGAGATCGGGAGGAACATCCGTGGCGAAGGCGACTACCTGGACCAGCACTGACACTGAGGCACGAAAGCGTGGGGAGCAAACAGGATTAGATACCCGTGTAGTCC</w:t>
      </w:r>
    </w:p>
    <w:p w14:paraId="69BB2987">
      <w:pPr>
        <w:rPr>
          <w:rFonts w:hint="eastAsia"/>
        </w:rPr>
      </w:pPr>
      <w:r>
        <w:rPr>
          <w:rFonts w:hint="eastAsia"/>
        </w:rPr>
        <w:t>&gt;OTU010660</w:t>
      </w:r>
    </w:p>
    <w:p w14:paraId="250EBC63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CCCCTTTCAGTTGGGACGAAGCTTCGCCGGTGAATAGCCGGCTGGAGTGACGGTACCTTCACAAGAAGCCCCGGCTAACTACGTGCCAGCAGCCGCGGTAATACGGAGGGCGCGAGCGTTGTCCGGAATCACTGGGCGTAAAGGGCGCGTAGGCGGCTCGATAAGGCTCGCGTGAAAGTCCGGGGCTCAACCCCGGATCGGCCTGGCGAACTCTCAAGCTCGAGCACCGTAGGGGCGGGTGGAATTCCGGGTGTAGCGGTGGAATGCGTAGAGATCCGGAAGAACACCAGTGGCGAAGGCGGCCCGCTGGGCCATGGCTGACACTGAGGCGCGACAGCGTGGGGAGCAAACAGGATTAGATACCCGAGTAGTCC</w:t>
      </w:r>
    </w:p>
    <w:p w14:paraId="616B5FA6">
      <w:pPr>
        <w:rPr>
          <w:rFonts w:hint="eastAsia"/>
        </w:rPr>
      </w:pPr>
      <w:r>
        <w:rPr>
          <w:rFonts w:hint="eastAsia"/>
        </w:rPr>
        <w:t>&gt;OTU010661</w:t>
      </w:r>
    </w:p>
    <w:p w14:paraId="7B86EDF2">
      <w:pPr>
        <w:rPr>
          <w:rFonts w:hint="eastAsia"/>
        </w:rPr>
      </w:pPr>
      <w:r>
        <w:rPr>
          <w:rFonts w:hint="eastAsia"/>
        </w:rPr>
        <w:t>CCTACGGGAGGCTGCAGTGGGGAATTTTGCGCAATGGGCGAAAGCCTGACGCAGTAACGCCGCGTGGAGGATGAAGGCCTTCGGGTTGTAAACTCCTGTCAGGGGGAACGACGGGGAAAGGGTGATAAGTCCTTTCCTCCAGACGGTACCACCAGAGGAAGCCCCGGCTAACTCCGTGCCAGCAGCCGCGGTAATACGGAGGGGGCGAGCGTTGTTCGGAATCACTGGGTGTAAAGGGTGCGTAGGCGGCCCTGCATGTCCTCTGTGAAAGCCCTCGGCTCAACTGGGAGGGGTCATTCGATACTGGCGGGCTCGAGGCCAGTAGGGGGATGCGGAATTCCGGGTGTAGTGGTGGAATGCGTAGAGATCCGGAGGAACACCAGCGGCGAAGGCGGCATCCTGGACTGGTCCTGACACTCAGGAGCGAAAGCGTGGGGAGCGAACAGGATTAGATACCCTTGTAGTCC</w:t>
      </w:r>
    </w:p>
    <w:p w14:paraId="59A10CA4">
      <w:pPr>
        <w:rPr>
          <w:rFonts w:hint="eastAsia"/>
        </w:rPr>
      </w:pPr>
      <w:r>
        <w:rPr>
          <w:rFonts w:hint="eastAsia"/>
        </w:rPr>
        <w:t>&gt;OTU010662</w:t>
      </w:r>
    </w:p>
    <w:p w14:paraId="0D7ED1E7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TCCGGCTAACTCCGTGCCAGCAGCCGCGGTAATACGGAGGGAGCTAGCGTTGTTCGGAATTACTGGGCGTAAAGGGCGCGTAGGCGGCGCTCCAAGTCAGGCGTGAAAGTCCCGGGCTCAACCCGGGGACGGCGCTTGAGACTGGGGTGCTTGAGTCCGGGAGAGGATGGCGGAATTCCTGGTGTAGCGGTGAAATGCGTAGATATCTGGAGGAACACCGGTGGCGAAGGCGGCCTTCTGGACGGATACTGACGCTGAGACGCGAAAGCGTGGGGAGCAAACAGGATTAGATACCCTAGTAGTCC</w:t>
      </w:r>
    </w:p>
    <w:p w14:paraId="5C298615">
      <w:pPr>
        <w:rPr>
          <w:rFonts w:hint="eastAsia"/>
        </w:rPr>
      </w:pPr>
      <w:r>
        <w:rPr>
          <w:rFonts w:hint="eastAsia"/>
        </w:rPr>
        <w:t>&gt;OTU010663</w:t>
      </w:r>
    </w:p>
    <w:p w14:paraId="2C288CAB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CCTTCGGGTCGTAAAGCTCTGTTGTTAGGGAAGAACAAGTATCGTTCGAATAGGGCGGTACCTTGACGGTACCTAACCAGAAAGCCACGGCTAACTACGTGCCAGCAGCCGCGGTAATACGTAGGTGGCAAGCGTTATCCGGAATTATTGGGCGTAAAGCGCGCGCAGGCGGTCTTTTAAGTCTGGTGTTTAAGTGCGGGGCTCAACCCCGTGACGCACTGGAAACTGGGAGACTTGAGTGCAGAAGAGGAGAGCGGAATTCCACGTGTAGCGGTGGAATGCGTAGAGATCGGGAGGAACACCAGTGGCGAAGGCGGCTCTCTGGCCTGTAACTGACGCTGAGGCGCGAAAGCGTGGGGAGCGAACAGGATTAGATACCCCAGTAGTCC</w:t>
      </w:r>
    </w:p>
    <w:p w14:paraId="074169A4">
      <w:pPr>
        <w:rPr>
          <w:rFonts w:hint="eastAsia"/>
        </w:rPr>
      </w:pPr>
      <w:r>
        <w:rPr>
          <w:rFonts w:hint="eastAsia"/>
        </w:rPr>
        <w:t>&gt;OTU010664</w:t>
      </w:r>
    </w:p>
    <w:p w14:paraId="0F959550">
      <w:pPr>
        <w:rPr>
          <w:rFonts w:hint="eastAsia"/>
        </w:rPr>
      </w:pPr>
      <w:r>
        <w:rPr>
          <w:rFonts w:hint="eastAsia"/>
        </w:rPr>
        <w:t>CCTACGGGAGGCTGCAGTGGGGAATCTTGCGCAATGCGCGAAAGCGTGACGCAGCAACGCCGCGTGGGGGAAGACGGCCTTCGGGTTGTAAACCCCTTTCAGAAGGGACGAAGCCTGGCCGGTGAATAGCCGGTCCAGGTGACGGTACCTTCACAAGAAGCCCCGGCTAACTACGTGCCAGCAGCCGCGGTAATACGTAGGGTGCGAGCGTTAATCGGAATTACTGGGCGTAAAGCGTGCGCAGGCGGTTTTTTAAGACAGGCGTGAAATCCCCGGGCTTAACCTGGGAACTGCGCTTGTGACTGGAAGGCTAGAGTACGGCAGAGGGGGGTGGAATTCCACGTGTAGCAGTGAAATGCGTAGAGATGTGGAGGAACACCGATGGCGAAGGCAGCCCCCTGGGCCGATACTGACGCTCATGCACGAAAGCGTGGGGAGCAAACAGGATTAGATACCCGTGTAGTCC</w:t>
      </w:r>
    </w:p>
    <w:p w14:paraId="09BF3F19">
      <w:pPr>
        <w:rPr>
          <w:rFonts w:hint="eastAsia"/>
        </w:rPr>
      </w:pPr>
      <w:r>
        <w:rPr>
          <w:rFonts w:hint="eastAsia"/>
        </w:rPr>
        <w:t>&gt;OTU010665</w:t>
      </w:r>
    </w:p>
    <w:p w14:paraId="143A1EC4">
      <w:pPr>
        <w:rPr>
          <w:rFonts w:hint="eastAsia"/>
        </w:rPr>
      </w:pPr>
      <w:r>
        <w:rPr>
          <w:rFonts w:hint="eastAsia"/>
        </w:rPr>
        <w:t>CCTACGGGAGGCTGCAGTCGAGAATCTTCGGCAATGGGCGAAAGCCTGACCGAGCGACGCCGCGTGCGGGATGAAGGCCTTCGGGTTGTAAACCGCTGTCGTAGGGGAGGAAGGCTCCGTGAAGAACGGAGTTTGACCGATCCTAGGAGGAAGGGCCGGCTAATCTCGTGCCAGCAGCAGCGGTAATACGAGTGCCCTAAGCGTTATCCGGAATCATTGGGCGTAAAGGGTGTGTAGGTGGTTATGTTAGTCTTGTGTTAAATTCTTCGGCTCAACCGGGGGTCTGCGCGGGAAACGGCATAACTAGAGGATAGGAGAGGTGTGTGGAACTCATAGTGTAGGGGTGAAATCCGTTGATATTATGGGGAACACCAAATGCGAAGGCAGCACACTGGCCTACTCCTGACACTGAAACACGAAAGCGTGGGTAGCGAATGGGATTAGATACCCCTGTAGTCC</w:t>
      </w:r>
    </w:p>
    <w:p w14:paraId="21870E74">
      <w:pPr>
        <w:rPr>
          <w:rFonts w:hint="eastAsia"/>
        </w:rPr>
      </w:pPr>
      <w:r>
        <w:rPr>
          <w:rFonts w:hint="eastAsia"/>
        </w:rPr>
        <w:t>&gt;OTU010666</w:t>
      </w:r>
    </w:p>
    <w:p w14:paraId="6EE982A0">
      <w:pPr>
        <w:rPr>
          <w:rFonts w:hint="eastAsia"/>
        </w:rPr>
      </w:pPr>
      <w:r>
        <w:rPr>
          <w:rFonts w:hint="eastAsia"/>
        </w:rPr>
        <w:t>CCTACGGGAGGCAGCAGTGGGGAATATTGGACAATGGGGGCAACCCTGATCCAGCAATGCCGCGTGTGTGAAGAAGGCCTTCGGGTTGTAAAGCACTTTCGGTGGGGACAAACAAGGTGGCGCTAACATCGCCGCCTCTGATGGTACCCAAAGAAGAAGCACCGGCTAACTCTGTGCCAGCAGCCGCGGTAATACAGAGGGTGCAAGCGTTAATCGGAATTACTGGGCGTAAAGCGTGCGTAGGTGGTTCGATAAGTCGGGTGTGAAACCTCCAGGCTCAACCTGGAGACGCCACCCGATACTGTCGTGACTAGAGTCCAGTAGGGGAGCGTGGAATTCCTGGTGTAGCGGTGAAATGCGCAGATATCAGGAGGAACACCAGCGGCGAAGGCGGCGCTCTGGGCTGGCACTGACACTGAGGAGCGAAAGCGTGGGGAGCAAACAGGATTAGATACCCGTGTAGTCC</w:t>
      </w:r>
    </w:p>
    <w:p w14:paraId="560CE738">
      <w:pPr>
        <w:rPr>
          <w:rFonts w:hint="eastAsia"/>
        </w:rPr>
      </w:pPr>
      <w:r>
        <w:rPr>
          <w:rFonts w:hint="eastAsia"/>
        </w:rPr>
        <w:t>&gt;OTU010667</w:t>
      </w:r>
    </w:p>
    <w:p w14:paraId="58ADF6EE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GAGTAACTGTCGGTACCTTGACGGTACCTAACCAGAAAGCCACGGCTAACTCTGTGCCAGCAGCCGCGGTAAGACAGAGGGTGCAAACGTTGCTCGGAATTACTGGGCGTAAAGCGCGTGTAGGCGGACCTGTAAGTTGGACGTGAAAGCCCTGGGCTCAACCCAGGAATTGCATCCAAAACTACAGGCCTAGAGTGATGGAGAGGGCAGCAGAATTCCTGGTGTAGAGGTGAAATTCGTAGATATCAGGAGGAACACCGGTGGCGAAGGCGGCTGCCTGGACATCAACTGACGCTGAGACGCGAAAGCGTGGGGAGCAAACAGGATTAGATACCCCTGTAGTCC</w:t>
      </w:r>
    </w:p>
    <w:p w14:paraId="34B41B80">
      <w:pPr>
        <w:rPr>
          <w:rFonts w:hint="eastAsia"/>
        </w:rPr>
      </w:pPr>
      <w:r>
        <w:rPr>
          <w:rFonts w:hint="eastAsia"/>
        </w:rPr>
        <w:t>&gt;OTU010668</w:t>
      </w:r>
    </w:p>
    <w:p w14:paraId="07D40B57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CCGGAGTAACTGTCGGTACCTTGACGGTACCTAACCAGAAAGCCACGGCTAACTACGTGCCAGCAGCCGCGGTAATACGTAGGTGGCGAGCGTTATCCGGAGTTACTGGGCGTAAAGAGCGTGTAGGCGGGTGTGCAAGTTTGGCGTGAAATCCCCCGGCTTAACCTGGGAACTGCGTCTGATACTGGGAGGCTTGAGTATGGGAGAGGGATGTAGAATTCCATGTGTAGCGGTGAAATGCGTAGAGATATGGAGGAACACCAGTGGCGAAGGCGGCTTCCTGGCCTGTAACTGACGCTGAGGCGCGAAAGCGTGGGGAGCAAACAGGATTAGATACCCCAGTAGTCC</w:t>
      </w:r>
    </w:p>
    <w:p w14:paraId="67DA9315">
      <w:pPr>
        <w:rPr>
          <w:rFonts w:hint="eastAsia"/>
        </w:rPr>
      </w:pPr>
      <w:r>
        <w:rPr>
          <w:rFonts w:hint="eastAsia"/>
        </w:rPr>
        <w:t>&gt;OTU010669</w:t>
      </w:r>
    </w:p>
    <w:p w14:paraId="529D72AA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TCGGGACGAAAAGCTCCGACCTAACACGTCGGAGTCTGACGGTACCGGGTGAGGAAGCCCCGGCTAACTCTGTGCCAGCAGCCGCGGTAATACGTAGGTGGCAAGCGTTGTCCGGATTTATTGGGTTTAAAGGGTGCGTAGGCGGCTTTGTAAGTCAGTGGTGAAATATGGCAGCTCAACTGTCAGGGTGCCATTGATACTGCGGAGCTTGAGTACAGATGAGGTAGGCGGAATTGACGGTGTAGCGGTGAAATGCGTAGATATCAAGAGGAACACCTGTGGCGAAGGCGGCCCCCTGGTTGGATACTGACGCTGATACGCGAAAGCGTGGGGAGCAAACAGGATTAGATACCCCGGTAGTCC</w:t>
      </w:r>
    </w:p>
    <w:p w14:paraId="0FE162DB">
      <w:pPr>
        <w:rPr>
          <w:rFonts w:hint="eastAsia"/>
        </w:rPr>
      </w:pPr>
      <w:r>
        <w:rPr>
          <w:rFonts w:hint="eastAsia"/>
        </w:rPr>
        <w:t>&gt;OTU010670</w:t>
      </w:r>
    </w:p>
    <w:p w14:paraId="0EBCFCF1">
      <w:pPr>
        <w:rPr>
          <w:rFonts w:hint="eastAsia"/>
        </w:rPr>
      </w:pPr>
      <w:r>
        <w:rPr>
          <w:rFonts w:hint="eastAsia"/>
        </w:rPr>
        <w:t>CCTACGGGAGGCTGCAGTCGAGAATCATTCACAATGGGGGCAACCCTGATGGTGCAACGCCGCGTGGAGGATGAAGGTCTTCGGATTGTAAACTCCTGTCATCTGGGAGTAAGACCTGGCAGTGAATAGCTGACAGGGTTGATAGTACCAGAAGAGGAAGGGACGGCTAACTTCGTGCCAGCAGCCGCGGTAATACGAAGGTCCCAAGCGTTGTTCGGAATCACTGGGCGTAAAGGGAGCGTAGGCTGTGAGGTAAGTCGGATGTGAAATCCCGGGGCTCAACCCCGGAACTGCATTCGATACTGCTTTACTAGAGGACTGGAGAGGAGATTGGAATTCTCGGTGTAGCAGTGAAATGCGTAGAGATCGGGAGGAACATCCGTGGCGAAGGCGACTACCTGGACCAGCACTGACACTGAGGCACGAAAGCGTGGGGAGCAAACAGGATTAGATACCCTTGTAGTCC</w:t>
      </w:r>
    </w:p>
    <w:p w14:paraId="05943E53">
      <w:pPr>
        <w:rPr>
          <w:rFonts w:hint="eastAsia"/>
        </w:rPr>
      </w:pPr>
      <w:r>
        <w:rPr>
          <w:rFonts w:hint="eastAsia"/>
        </w:rPr>
        <w:t>&gt;OTU010671</w:t>
      </w:r>
    </w:p>
    <w:p w14:paraId="03948E19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TGGGAAGAATAAGGCGCGGGTAAATAACCAGCGCCGATGACGGTACTGATTGTAAGCTCCGGCTAACTCCGTGCCAGCAGCCGCGGTAATACAGAGGGTGCGAACGTTGCTCGGAATTACTGGGCGTAAAGCGCATGTAGGCGGGTCGGCAAGTCAGATGTGAAATCCCGGGGCTCAACCCCGGAACTGCATCCGATACTGCCATGCTAGAGGATTGGAGAGGTAGCTGGAATTCTTGGTGTAGCAGTGAAATGCGTAGAGATCAAGAGGAACACTCGTGGCGAAAGCGAGCTACTGGACAATTCCTGACGCTGAGGCTCGAAGGCCAGGGTAGCGAAAGGGATTAGATACCCCAGTAGTCC</w:t>
      </w:r>
    </w:p>
    <w:p w14:paraId="46ED890A">
      <w:pPr>
        <w:rPr>
          <w:rFonts w:hint="eastAsia"/>
        </w:rPr>
      </w:pPr>
      <w:r>
        <w:rPr>
          <w:rFonts w:hint="eastAsia"/>
        </w:rPr>
        <w:t>&gt;OTU010672</w:t>
      </w:r>
    </w:p>
    <w:p w14:paraId="65C561BB">
      <w:pPr>
        <w:rPr>
          <w:rFonts w:hint="eastAsia"/>
        </w:rPr>
      </w:pPr>
      <w:r>
        <w:rPr>
          <w:rFonts w:hint="eastAsia"/>
        </w:rPr>
        <w:t>CCTACGGGAGGCAGCAGTAGGGAATCTTCCGCAATGGACGAAAGTCTGACGGAGCAACGCCGCGTGAGTGATGAAGGTTTTCGGATCGTAAAACTCTGTTGTTAGGGAAGAATAAGTGCGAGAGTAACTGCTCGCACCTTGACGGTACCTAACCAGAAAGCCACGGCTAACTACGTGCCAGCAGCCGCGGTAATACGAAGGGGGCTAGCGTTGTTCGGAATTACTGGGCGTAAAGCGCACGTAGGCGGGTTTGTAAGTAGGGGGTGAAATCCCAGAGCTCAACTCTGGAACTGCCTTCTAAACTGCAAGCCTGGAGGTCAGGAGAGGCGAGTGGAATACCGAGTGTAGAGGTGAAATTCGTAGATATTCGGTGGAACACCAGTGGCGAAGGCGACTCGCTGGACTGATACTGACGCTGAGGTGCGAAAGCGTGGGGAGCAAACAGGATTAGATACCCTAGTAGTCC</w:t>
      </w:r>
    </w:p>
    <w:p w14:paraId="576EF415">
      <w:pPr>
        <w:rPr>
          <w:rFonts w:hint="eastAsia"/>
        </w:rPr>
      </w:pPr>
      <w:r>
        <w:rPr>
          <w:rFonts w:hint="eastAsia"/>
        </w:rPr>
        <w:t>&gt;OTU010673</w:t>
      </w:r>
    </w:p>
    <w:p w14:paraId="736EB89A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GAGGGACGAAGGTGCGGCGGCGAACAGCCGTCCGTACTGACGGTACCTCCACAAGAAGCCCCGGCTAACTTCGTGCCAGCAGCCGCGGTAATACGAAGGGGGCTAGCGTTGCTCGGAATCACTGGGCGTAAAGCGCGCGTAGGCGGATATTTAAGTCAGGGGTGAAATCCCGGGGCTCAACCCTGGAACTGCCTTTGATACTGGGTATCTGGAGTTCGGGAGAGGTGAGTGGAATTCCGAGTGTAGCGGTGGAATGCGTAGAGATCCGGAAGAACACCGGTGGCGAAGGCGGCCCGCTGGGCTGTGGCTGACGCTGAGGCGCGACAGCGTGGGGAGCAAACAGGATTAGATACCCTTGTAGTCC</w:t>
      </w:r>
    </w:p>
    <w:p w14:paraId="105FD866">
      <w:pPr>
        <w:rPr>
          <w:rFonts w:hint="eastAsia"/>
        </w:rPr>
      </w:pPr>
      <w:r>
        <w:rPr>
          <w:rFonts w:hint="eastAsia"/>
        </w:rPr>
        <w:t>&gt;OTU010674</w:t>
      </w:r>
    </w:p>
    <w:p w14:paraId="43B5CD8A">
      <w:pPr>
        <w:rPr>
          <w:rFonts w:hint="eastAsia"/>
        </w:rPr>
      </w:pPr>
      <w:r>
        <w:rPr>
          <w:rFonts w:hint="eastAsia"/>
        </w:rPr>
        <w:t>CCTACGGGCGGCTGCAGTGGGGAATCTTGGGCAATGGGGGAAACCCTGACCCAGCGACGCCGCGTGGGGGATGAAGGCTTTCGGGTCGTAAACCCCTGTTAGGTGGGACGAACGTCCCTCTGCAAATAGCTGGGGGATTTGACGGTACCACCAGAGAAAGCCCCGGCTAACTCCGTGCCAGCAGCCGCGGTAATACGGAGGGGGCGAGTGTTGTTCGGAATTACTGGGCGTAAAGGGCGCGCAGGCGGCCGGCTAAGTCAGACGTGAAATCCCTCGGCTCAACTGAGGAACTGCGTCTGAGACTGGCGGGCTAGAATCCGGAAGAGGGATGCGGAATTCCAGGTGTAGCGGTGAAATGCGTAGATATCTGGAGGAACACCGGTGGCGAAGGCGGCATCCTGGGTCGGCATTGACGCTGAGGAGCGAAAGCCAGGGGAGCAAACGGGATTAGATACCCCTGTAGTCC</w:t>
      </w:r>
    </w:p>
    <w:p w14:paraId="03CA4ED9">
      <w:pPr>
        <w:rPr>
          <w:rFonts w:hint="eastAsia"/>
        </w:rPr>
      </w:pPr>
      <w:r>
        <w:rPr>
          <w:rFonts w:hint="eastAsia"/>
        </w:rPr>
        <w:t>&gt;OTU010675</w:t>
      </w:r>
    </w:p>
    <w:p w14:paraId="6F49DC89">
      <w:pPr>
        <w:rPr>
          <w:rFonts w:hint="eastAsia"/>
        </w:rPr>
      </w:pPr>
      <w:r>
        <w:rPr>
          <w:rFonts w:hint="eastAsia"/>
        </w:rPr>
        <w:t>CCTACGGGGGGCTGCAGTGGGGAATCTTGCGCAATGGCCGAAAGGCTGACGCAGCGACGCCGCGTGCGGGAGGACGCTTTTCGGAGTGTAAACCGCTGTCGGGAGGGAAGAAGGTCCCGGGGAGGCAATGCCCTGGGGATGACGGTACCTCCAGAGGAAGCGCCGGCTAACTCCGTGCCAGCAGCCGCGGTAATACGGAGGGCGCGAGCGTTGTTCGGAATTATTGGGCGTAAAGGGCGCGTAGGCGGCCCGGTAAGTAGGGGGTGAAATCTTGCGGCTTAACCGCAAGGCTGCCTTCTAAACTGCCAGGCTCGAGCACAGTAGAGGCAGGTGGAATTCCCGGTGTAGCGGTGAAATGCGCAGATATCAGGAGGAACACCGGTGGCGAAGGCGGATCTCTGGGCCGATACTGACGCTGAGGAGCGAAAGCGTGGGGAGCGAACAGGATTAGATACCCGTGTAGTCC</w:t>
      </w:r>
    </w:p>
    <w:p w14:paraId="190C0A44">
      <w:pPr>
        <w:rPr>
          <w:rFonts w:hint="eastAsia"/>
        </w:rPr>
      </w:pPr>
      <w:r>
        <w:rPr>
          <w:rFonts w:hint="eastAsia"/>
        </w:rPr>
        <w:t>&gt;OTU010676</w:t>
      </w:r>
    </w:p>
    <w:p w14:paraId="30F5934E">
      <w:pPr>
        <w:rPr>
          <w:rFonts w:hint="eastAsia"/>
        </w:rPr>
      </w:pPr>
      <w:r>
        <w:rPr>
          <w:rFonts w:hint="eastAsia"/>
        </w:rPr>
        <w:t>CCTACGGGCGGCTGCAGTGGGGAATTTTGCGCAATGGGCGAAAGCCTGACGCAGCAACGCCGCGTGAAGGATGAAGGCTCTCGGGACGTAAACATCTTTTATGAGGGAGGAAATTTTGACGTTACCTCATGAATAAGGGGCTCCTAACTCTGTGCCAGCAGGAGCGGTAATACAGAGGCCTCAAGCGTTATCCGGAATCACTGGGCGTAAAGGGTGTCAAGGCGGTCATGTTAGTCGTTCGTAAAATCCGTGGGCTCAACCTACGGTCCGCGAGCGAAACGGCATGACTTGAGGGTGGGAGAGGTGCGTGGAACTCACGGTGTAGGGGTGAAATCCGTTGATATCGTGGGGAACACCAAAGGCGAAGGCAGCGCACTGGCCCATTCCTGACGCTCACACACGAAAGCCAGGGTAGCGAACGGGATTAGATACCCCTGTAGTCC</w:t>
      </w:r>
    </w:p>
    <w:p w14:paraId="7DFEF7B1">
      <w:pPr>
        <w:rPr>
          <w:rFonts w:hint="eastAsia"/>
        </w:rPr>
      </w:pPr>
      <w:r>
        <w:rPr>
          <w:rFonts w:hint="eastAsia"/>
        </w:rPr>
        <w:t>&gt;OTU010677</w:t>
      </w:r>
    </w:p>
    <w:p w14:paraId="0871DD9E">
      <w:pPr>
        <w:rPr>
          <w:rFonts w:hint="eastAsia"/>
        </w:rPr>
      </w:pPr>
      <w:r>
        <w:rPr>
          <w:rFonts w:hint="eastAsia"/>
        </w:rPr>
        <w:t>CCTACGGGCGGCAGCAGCAGGGAATCTTGGGCAATGGGCGAAAGCCTGACCCAGCGACGTCGCGTGGAGGAAGAAGGCCTTCGGGCTGTAAACTCCTTTTCCAAGGGAAGAGTAAGGACGGTACCTTGGGAATAAGCTCCGGCTAACTACGTGCCAGCAGCCGCGGTAATACGTAGGGAGCGAGCGTTACCCGGAATCACTGGGCTTAAAGCGCGTGTAGGCGGGACGGCACGTCGGTCGCTGAAATCCCCCGGCTTAACCGGGGAACTGGCGTCGATACGACCGCCCTGGAGGGGCGTAGGGGGACCTGGAACTTCCGGTGGAGCGGTGAAATGCGTTGAGATCGGAAGGAACGCCCGTGGCGAAAGCGAGGTCCTGGACGCCTACTGACGCTGAGACGCGAAAGCCAGGGGAGCGAACGGGATTAGATACCCCAGTAGTCC</w:t>
      </w:r>
    </w:p>
    <w:p w14:paraId="129874C1">
      <w:pPr>
        <w:rPr>
          <w:rFonts w:hint="eastAsia"/>
        </w:rPr>
      </w:pPr>
      <w:r>
        <w:rPr>
          <w:rFonts w:hint="eastAsia"/>
        </w:rPr>
        <w:t>&gt;OTU010678</w:t>
      </w:r>
    </w:p>
    <w:p w14:paraId="6823F5D1">
      <w:pPr>
        <w:rPr>
          <w:rFonts w:hint="eastAsia"/>
        </w:rPr>
      </w:pPr>
      <w:r>
        <w:rPr>
          <w:rFonts w:hint="eastAsia"/>
        </w:rPr>
        <w:t>CCTACGGGTGGCTGCAGTGGGGAATATTGGACAATGGGCGCAAGCCTGATCCAGCCATGCCGCGTGAGTGATGACGGCCTTAGGGTTGTAAAGCTCTTTCGGCGGGGACGATTATGACGGTACCAGAGGAATAAGCACCGGCTAACTACGTGCCAGAAGCCTCGGTGATACGTAGGGTGCAAGCGTTATCCGGAATTATTGGGCGTAAAGAGCTCGTAGGTGGCTTTGTACGTTCCGTGTTAAATCTTCAGGCTCAACCTGGAGGCTGCACGGAAGACTGCAAAGCTAGAGTTTGGCAGGGGCCAGTGGAATTGGCGGTGTAGGAGTGAAATCCGTTGATATCGCCAAGAACACCAATGGCGAAGGCAACTGGCTAGGCCAATACTGACACTCAGGAGCGAAAGCGTGGGGAGCGAACAGGATTAGATACCCCGGTAGTCC</w:t>
      </w:r>
    </w:p>
    <w:p w14:paraId="0F525BE7">
      <w:pPr>
        <w:rPr>
          <w:rFonts w:hint="eastAsia"/>
        </w:rPr>
      </w:pPr>
      <w:r>
        <w:rPr>
          <w:rFonts w:hint="eastAsia"/>
        </w:rPr>
        <w:t>&gt;OTU010679</w:t>
      </w:r>
    </w:p>
    <w:p w14:paraId="2D2C2A0C">
      <w:pPr>
        <w:rPr>
          <w:rFonts w:hint="eastAsia"/>
        </w:rPr>
      </w:pPr>
      <w:r>
        <w:rPr>
          <w:rFonts w:hint="eastAsia"/>
        </w:rPr>
        <w:t>CCTACGGGGGGCTGCAGTGGGGAATCTTGGACAATGGGGGGAACCCTGATCCAGCGATGCCGCGTGGGTGAAGAAGGCCTTCGGGTTGTAAAGCCCTTTAGGTTGGGAAGAAGTTAAGTGGAAGATAACGCCACTTAATTGACGGTACTAACAGAATAAGCACCGGCAAACTCTGTGCCAGCAGCCGCGGTAATACAGAGGGTGCGAGCGTTAATCGGAATTACTGGGCGTAAAGCGTGCGCAGGCGGCTTTGCAAGACAGATGTGAAATCCCCGGGCTTAACCTGGGAACTGCATTTGTGACTGCATGGCTGGAGTGCGGCAGAGGGGGATGGAATTCCGCGTGTAGCAGTGAAATGCGTAGAGATCGGGAGGAACCTCGAAAGCGAAGGCAGCCGGCTAAACGATGATTGACGCTGAGGCACGAAAGCGTGGGGAGCAAACAGGATTAGATACCCGAGTAGTCC</w:t>
      </w:r>
    </w:p>
    <w:p w14:paraId="725AA50C">
      <w:pPr>
        <w:rPr>
          <w:rFonts w:hint="eastAsia"/>
        </w:rPr>
      </w:pPr>
      <w:r>
        <w:rPr>
          <w:rFonts w:hint="eastAsia"/>
        </w:rPr>
        <w:t>&gt;OTU010680</w:t>
      </w:r>
    </w:p>
    <w:p w14:paraId="68C048A3">
      <w:pPr>
        <w:rPr>
          <w:rFonts w:hint="eastAsia"/>
        </w:rPr>
      </w:pPr>
      <w:r>
        <w:rPr>
          <w:rFonts w:hint="eastAsia"/>
        </w:rPr>
        <w:t>CCTACGGGAGGCAGCAGTAGGGAATCTTCCGCAATGGACGAAAGTCTGACGGAGCAACGCCGCGTGAGCGATGAAGGCCTTCGGGTCGTAAAGCTCTGTTGTTAGGGAAGAACAAGTATCGGAGTAACTGCCGGTACCTTGACGGTACCTAACCAGAAAGCCACGGCTAACTACGTGCCAGCAGCCGCGGTAATACGTAGGTGACAAGCGTTATCCGGAATTATTGGGCGTAAAGCGCGCGCAGGCGGCCCGGTAAGTCGGATGTGAAAACCTGCGGCTCAACCGCGGGCTGTCATTCGATACTGCCGGGCTCGAGGCAGGTAGGGGAGATCGGAATTCCCGGTGTAGCGGTGAAATGCGCAGATATCGAGAGGAACACCTGCGGCGAAGGCGGGTTGCTGGGCCGACACTGACGCTGAGGCGCGAAAGCCAGGGGAGCGAACGGGATTAGATACCCGAGTAGTCC</w:t>
      </w:r>
    </w:p>
    <w:p w14:paraId="0B94954C">
      <w:pPr>
        <w:rPr>
          <w:rFonts w:hint="eastAsia"/>
        </w:rPr>
      </w:pPr>
      <w:r>
        <w:rPr>
          <w:rFonts w:hint="eastAsia"/>
        </w:rPr>
        <w:t>&gt;OTU010681</w:t>
      </w:r>
    </w:p>
    <w:p w14:paraId="369D3399">
      <w:pPr>
        <w:rPr>
          <w:rFonts w:hint="eastAsia"/>
        </w:rPr>
      </w:pPr>
      <w:r>
        <w:rPr>
          <w:rFonts w:hint="eastAsia"/>
        </w:rPr>
        <w:t>CCTACGGGGGGCTGCAGTCGGGAATCTTCCGCAATGCACGAAAGTGTGACGGAGCGACGCCGCGTGTGGGACGAAGTCCTTCGGGATGTAAACCACTGTCAGGGGTTACCAAGACCTGAGGAGCCCCAGAGGAAGGCACGGCTAACTCTGTGCCAGCAGCCGCGGTAAGACAGAGGAGGCGAGCGTTATCCGGATTTACTGGGCGTAAAGGGCTCGTAGGCGGCCAACTAAGTCAGACGTGAAATCTCCGAGCTTAACTCGGAACTGTCAGCTGATACTGATGTGCTAGAGTGCAGAAGGGGCAATCGGAATTCTTGGTGTAGCGGTGAAATGCGTAGATATCAAGAGGAACACCTGAGGTGAAGACGGGTTGCTGGGCTGACACTGACGCTGAGGCGCGAAAGCCAGGGGAGCAAACGGGATTAGATACCCCGGTAGTCC</w:t>
      </w:r>
    </w:p>
    <w:p w14:paraId="7BC7153D">
      <w:pPr>
        <w:rPr>
          <w:rFonts w:hint="eastAsia"/>
        </w:rPr>
      </w:pPr>
      <w:r>
        <w:rPr>
          <w:rFonts w:hint="eastAsia"/>
        </w:rPr>
        <w:t>&gt;OTU010682</w:t>
      </w:r>
    </w:p>
    <w:p w14:paraId="54E7BD0F">
      <w:pPr>
        <w:rPr>
          <w:rFonts w:hint="eastAsia"/>
        </w:rPr>
      </w:pPr>
      <w:r>
        <w:rPr>
          <w:rFonts w:hint="eastAsia"/>
        </w:rPr>
        <w:t>CCTACGGGTGGCAGCAGTGGGGAATATTGCGCAATGGGCGAAAGCCTGACGCAGCGACGCCGCGTGGGGGATGACGGCCTTCGGGTTGTAAACCTCTTTCGACCGGGACGAAGGGTGACTGACGGTACCGGTAGAAGAAGCACCGGCCAACTACGTGCCAGCAGCCGCGGTAATACGAAGGGGGCGAGCGTTGTTCGGAATTACTGGGCGTAAAGCGAACGCAGGCGGATCTTTAAGTAGGAAGTGAAAGGTTGGAGCTCAACTCTAACACTGCTCCCTATACTGGAGATCTTGAGTGCCGGAGAGGAAAACGGAACAAGTTGTGTAGCGGTGAAATGCGTAGAGATCCGGAAGAATACCGGTGGCGAAGGCGGCCTGCTGGGCAGTGGCTGACACTGAGGCGCGACAGCGTGGGGAGCAAACAGGATTAGATACCCCGGTAGTCC</w:t>
      </w:r>
    </w:p>
    <w:p w14:paraId="2B6BCB45">
      <w:pPr>
        <w:rPr>
          <w:rFonts w:hint="eastAsia"/>
        </w:rPr>
      </w:pPr>
      <w:r>
        <w:rPr>
          <w:rFonts w:hint="eastAsia"/>
        </w:rPr>
        <w:t>&gt;OTU010683</w:t>
      </w:r>
    </w:p>
    <w:p w14:paraId="6629BBD5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TCCGGCTAACTCCGTGCCAGCAGCCGCGGTAATACGGAGGGAGCTAGCGTTGTCCGGATTTACTGGGCGTAAAGGGCGTGCAGGCGGTTTGTTTAGTCTAGGGTGAAAGCTCCCGGCTTAACTGGGAGAGGTCCTTGGATACTGGCAAACTTGAGGCTAGTAGAGGTCACTGGAACTGACGGTGGAGCGGTGAAATGCGTAGATATCGTCAGGAACGCCGGTGGTGAAGACGGGTGACTGGGCTAGTTCTGACACTGAGGCACGAAAGCGTGGGGAGCGAACGGGATTAGATACCCCGGTAGTCC</w:t>
      </w:r>
    </w:p>
    <w:p w14:paraId="6D58B9F0">
      <w:pPr>
        <w:rPr>
          <w:rFonts w:hint="eastAsia"/>
        </w:rPr>
      </w:pPr>
      <w:r>
        <w:rPr>
          <w:rFonts w:hint="eastAsia"/>
        </w:rPr>
        <w:t>&gt;OTU010684</w:t>
      </w:r>
    </w:p>
    <w:p w14:paraId="0D82B86F">
      <w:pPr>
        <w:rPr>
          <w:rFonts w:hint="eastAsia"/>
        </w:rPr>
      </w:pPr>
      <w:r>
        <w:rPr>
          <w:rFonts w:hint="eastAsia"/>
        </w:rPr>
        <w:t>CCTACGGGAGGCAGCAGTGGGGAATATTGGACAATGGGGGAAACCCTGATCCAGCGATGCCGCGTGGGTGAAGAAGGCCTGCGGGTTGTAAAGCCCTTTCAGTGGGGAAGAAAAACGGGGTGTGAACAGCGCTTCGTCTTGACGTTACCCACAGAAGAAGCACCGGCTAACTACGTGCCAGCAGCCGCGGTAATACGTAGGCAGCAAGCGTTGTTCGGAGTTACTGGGCGTAAAGAGTGCGTAGGTGGTTCTCCAAGTCTGGTGTGAAATCTCCCGGCTCAACTGGGAGGGTGCGCCGGAAACTGGAGAACTTGAGTGTGGGAGAGGAAAGCGGAATTCCCGGTGTAGCGGTGAAATGCGTAGATATCGGGAGGAACACCTGCGGTGTAGACGGCTTTCTGGACCACGACTGACACTGAGGCACGAAAGCGTGGGGAGCAAACAGGATTAGATACCCTAGTAGTCC</w:t>
      </w:r>
    </w:p>
    <w:p w14:paraId="1931A92D">
      <w:pPr>
        <w:rPr>
          <w:rFonts w:hint="eastAsia"/>
        </w:rPr>
      </w:pPr>
      <w:r>
        <w:rPr>
          <w:rFonts w:hint="eastAsia"/>
        </w:rPr>
        <w:t>&gt;OTU010685</w:t>
      </w:r>
    </w:p>
    <w:p w14:paraId="7C3412ED">
      <w:pPr>
        <w:rPr>
          <w:rFonts w:hint="eastAsia"/>
        </w:rPr>
      </w:pPr>
      <w:r>
        <w:rPr>
          <w:rFonts w:hint="eastAsia"/>
        </w:rPr>
        <w:t>CCTACGGGAGGCTGCAGTGGGGAATTTTGGGCAATGGGCGAAAGCCTGACCCAGCAACGCCGCGTGAAGGACGAAATCCCTCTGGGATGTAAACTTCGAAAGTCAGGAAAGAAATCCCGGTGAAGAATACGCACCGGGGATGACGGTACCTGACGTAAGCCCCGGCTAACTACGTGCCAGCAGCCGCGGTAATACGGAGGGGACTAGCGTTGTTCGGAATTACTGGGCGTAAAGCGCACGTAGGCGGCTTTGTAAGTTAGAGGTGAAAGCCCGGAGCTCAACTCCGGAATTGCCTTTAAGACTGCATCGCTTGAATCATGGAGAGGTGAGTGGAATTCCGAGTGTAGAGGTGAAATTCGTAGATATTCGGAAGAACACCAGTGGCGAAGGCGGCTCACTGGACTGGTATTGACGCTGAGGTGCGAAAGCGTGGGGAGCAAACAGGATTAGATACCCGGTAGTCC</w:t>
      </w:r>
    </w:p>
    <w:p w14:paraId="2ABCA49C">
      <w:pPr>
        <w:rPr>
          <w:rFonts w:hint="eastAsia"/>
        </w:rPr>
      </w:pPr>
      <w:r>
        <w:rPr>
          <w:rFonts w:hint="eastAsia"/>
        </w:rPr>
        <w:t>&gt;OTU010686</w:t>
      </w:r>
    </w:p>
    <w:p w14:paraId="7FF9F688">
      <w:pPr>
        <w:rPr>
          <w:rFonts w:hint="eastAsia"/>
        </w:rPr>
      </w:pPr>
      <w:r>
        <w:rPr>
          <w:rFonts w:hint="eastAsia"/>
        </w:rPr>
        <w:t>CCTACGGGAGGCAGCAGTAAGGAATATTGGGCAATGGAGGCAACTCTGACCCAGCCATGCCGCGTGGAGGATGAAGGCCCTCTGGGTTGTAAACTTCTTTTACTTGGGACGAAACCACTTTTTTCTAAGGGTGTTGACGGTACCAAGGGAATAAGCACCGGCTAACTCCGTGCCAGCAGCCGCGGTAATACGGAGGGTGCAAGCGTTATCCGGATTTACTGGGTGTAAAGCGCGTGCAGGCGGTTCGTTAAGTTGGATGTGAAAGCCTCTGGCTCAACCGGGGGAGGCCAGCCATGACTGGCCGTCTGGAGGGCGGGAGAGGGGTGTGGAATTCCGGGTGTAGTGGTGAAATGCGTAGATATGCGGAGGAACACCGATGGCGAAGGCAATCCCCTGGGCCTGCACTGACGCTCATGCACGAAAGCGTGGGGAGCAAACAGGATTAGATACCCGAGTAGTCC</w:t>
      </w:r>
    </w:p>
    <w:p w14:paraId="1A8D57FE">
      <w:pPr>
        <w:rPr>
          <w:rFonts w:hint="eastAsia"/>
        </w:rPr>
      </w:pPr>
      <w:r>
        <w:rPr>
          <w:rFonts w:hint="eastAsia"/>
        </w:rPr>
        <w:t>&gt;OTU010687</w:t>
      </w:r>
    </w:p>
    <w:p w14:paraId="162CFEE7">
      <w:pPr>
        <w:rPr>
          <w:rFonts w:hint="eastAsia"/>
        </w:rPr>
      </w:pPr>
      <w:r>
        <w:rPr>
          <w:rFonts w:hint="eastAsia"/>
        </w:rPr>
        <w:t>CCTACGGGTGGCAGCAGTGGGGAATCTTGCGCAATGGGCGAAAGCCTGACGCAGCGACGCCGCGTGCGGGAAGAAGGCCTTCGGGTTGTAAAGCTCTTTCGGCCGGAACGAAATCGTGCGGGCTAATACCCTGTATGCATGACGGTACCGGAAGAAGAAGCACCGGCTAACTACGTGCCAGCAGCCGCGGTAATACGTAGGAGGCAAGCGTTATCCGGAATTACTGGGCGTAAAGGGCGTCTAGGTGGCAGCCCAAGCGGGGTGTGAAAGCTCCTGGCTTAACTGGGAGAGTGCGCTCCGAACTGGGCAGCTAGAGGACAGGCGACGCTGATGGAATACCCGGTGGAGTGGTGAAATGCGTAGAGATCGGGTGGAACACCAGTGGCGAAGGCGGTCGGCGAGCCTGTTGCTGACACTGAAGCGCGAGAGCGTGGGGAGCAAACGGGATTAGATACCCTTGTAGTCC</w:t>
      </w:r>
    </w:p>
    <w:p w14:paraId="7A511DA9">
      <w:pPr>
        <w:rPr>
          <w:rFonts w:hint="eastAsia"/>
        </w:rPr>
      </w:pPr>
      <w:r>
        <w:rPr>
          <w:rFonts w:hint="eastAsia"/>
        </w:rPr>
        <w:t>&gt;OTU010688</w:t>
      </w:r>
    </w:p>
    <w:p w14:paraId="603F1D98">
      <w:pPr>
        <w:rPr>
          <w:rFonts w:hint="eastAsia"/>
        </w:rPr>
      </w:pPr>
      <w:r>
        <w:rPr>
          <w:rFonts w:hint="eastAsia"/>
        </w:rPr>
        <w:t>CCTACGGGTGGCTGCAGTGGGGAATATTGGGCAATGGGGGCAACCCTGACCCAGCAACGCCGCGTGAAGGAAGAAGGCCTTCGGGTTGTAAACTTCTTTGACGAGGGACGAAAGAAATGACGGTACCTCGAAAACAAGCCACGGCTAACTACGTGCCAGCAGCCGCGGTAATACGTAGGTGGCAAGCGTTGTCCGGATTTACTGGGTGTAAAGGGCGCGTAGGCGGGAGAACAAGTCAGATGTGAAATGCTGAGGCTTAACCTCAGAGCTGCATTTGAAACTGTACTTCTTGAGTATCGGAGAGGCAGGCGGAATTCCTAGTGTAGCGGTGAAATGCGTAGATATTAGGAGGAACACCAGTGGCGAAGGCGGCCTGCTGGACGACAACTGACGCTGAGGCGCGAAAGCGTGGGGAGCAAACAGGATTAGATACCCGTGTAGTCC</w:t>
      </w:r>
    </w:p>
    <w:p w14:paraId="645EB939">
      <w:pPr>
        <w:rPr>
          <w:rFonts w:hint="eastAsia"/>
        </w:rPr>
      </w:pPr>
      <w:r>
        <w:rPr>
          <w:rFonts w:hint="eastAsia"/>
        </w:rPr>
        <w:t>&gt;OTU010689</w:t>
      </w:r>
    </w:p>
    <w:p w14:paraId="7AE6FBE8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TATGGGAAGAAAAAAATGACGGTACCATATGTAAGCTCCGGCTAACTCCGTGCCAGCAGCCGCGGTAATACAGAGGTCCCGAGCGTTGTTCGGATTCACTGGGCGTAAAGGGTGCGTAGGAGGGTAGGTAAGTCAGTGGTGAAATCTCCGGGCTCAACTCGGAAACTGCCGTTGATACTATCTGTCTTGAATACCGTGGAGGTGAGCGGAATATGTCATGTAGCGGTGAAATGCTTAGATATGACATAGAACACCGATTGCGAAGGCAGCTCACTACACGAATATTGACTCTGAGGCACGAAAGCGTGGGGATCAAACAGGATTAGATACCCCTGTAGTCC</w:t>
      </w:r>
    </w:p>
    <w:p w14:paraId="517D0729">
      <w:pPr>
        <w:rPr>
          <w:rFonts w:hint="eastAsia"/>
        </w:rPr>
      </w:pPr>
      <w:r>
        <w:rPr>
          <w:rFonts w:hint="eastAsia"/>
        </w:rPr>
        <w:t>&gt;OTU010690</w:t>
      </w:r>
    </w:p>
    <w:p w14:paraId="597331F4">
      <w:pPr>
        <w:rPr>
          <w:rFonts w:hint="eastAsia"/>
        </w:rPr>
      </w:pPr>
      <w:r>
        <w:rPr>
          <w:rFonts w:hint="eastAsia"/>
        </w:rPr>
        <w:t>CCTACGGGGGGCAGCAGTGGGGAATATTGGACAATGGGCGCAAGCCTGATCCAGCAATGCCGCGTGAGTGATGAAGGCCTTAGGGTTGTAAAGCTCTTTTACCCGGGATGATAATGACAGTACCGGGAGAATAAGCTCCGGCTAACTCCGTGCCAGCAGCCGCGGTAATACGGAGGGAGCTAGCGTTGTTCGGAATTACTGGGCGTAAAGCGCGTGTAGGCGGCTTCGCACGTCCGATGTGAAAGCCCAGGGCTCAACCCTGGAAGTGCATTGGATACGACGGAGCTGGAGTGCTGAAGAGGAGAGCGGAACTCCCGGTGTAGAGGTGAAATTCGTAGATATCGGGAAGAACACCAGTGGCGAAGGCGGCTCTCTGGGCAGACACTGACGCTGAGACGCGAAAGCGTGGGGAGCAAACAGGATTAGATACCCGTGTAGTCC</w:t>
      </w:r>
    </w:p>
    <w:p w14:paraId="12E8A607">
      <w:pPr>
        <w:rPr>
          <w:rFonts w:hint="eastAsia"/>
        </w:rPr>
      </w:pPr>
      <w:r>
        <w:rPr>
          <w:rFonts w:hint="eastAsia"/>
        </w:rPr>
        <w:t>&gt;OTU010691</w:t>
      </w:r>
    </w:p>
    <w:p w14:paraId="26ED0F69">
      <w:pPr>
        <w:rPr>
          <w:rFonts w:hint="eastAsia"/>
        </w:rPr>
      </w:pPr>
      <w:r>
        <w:rPr>
          <w:rFonts w:hint="eastAsia"/>
        </w:rPr>
        <w:t>CCTACGGGTGGCAGCAGCAAGGAATTTTCGTCAATGGGCGCAAGCCTGAACGAGCAACGCCGCGTGCAGGATGACGGCCTTCGGGTTGTAAACTGCTTTTTCGGGGGACGATGGTGACGGTACCCCGGGAATAAGGCTCGGCTAACTACGTGCCAGCAGCCGCGGTAATACGAAGGGTGCAAGCGTTATCCGGATTCACTGGGTTTAAAGGGTGCGTAGGCCGCACGGTAAGTCAGAGGTGAAATCCCGGAGCTCAACTCCGGAATTGCCTTTAAGACTGCATCGCTAGAACGTCGGAGAGGTAAGTGGAATTCCGAGTGTAGAGGTGAAATTCGTAGATATTCGGAAGAACACCAGTGGCGAAGGCGACTTACTGGACGACCGTTGACGCTGAGGTGCGAAAGCGTGGGGAGCAAACAGGATTAGATACCCCAGTAGTCC</w:t>
      </w:r>
    </w:p>
    <w:p w14:paraId="1A397188">
      <w:pPr>
        <w:rPr>
          <w:rFonts w:hint="eastAsia"/>
        </w:rPr>
      </w:pPr>
      <w:r>
        <w:rPr>
          <w:rFonts w:hint="eastAsia"/>
        </w:rPr>
        <w:t>&gt;OTU010692</w:t>
      </w:r>
    </w:p>
    <w:p w14:paraId="70888979">
      <w:pPr>
        <w:rPr>
          <w:rFonts w:hint="eastAsia"/>
        </w:rPr>
      </w:pPr>
      <w:r>
        <w:rPr>
          <w:rFonts w:hint="eastAsia"/>
        </w:rPr>
        <w:t>CCTACGGGGGGCTGCAGTGGGGAATATTGCACAATGGGCGAAAGCCTGATGCAGCAACGCCGCGTGAGTGAAGAAGGCCTTCGGGTTGTAAAGCTCTGTCTTTTGGGACGATAATGACGGTACCAAAGGAGGAAGCCACGGCTAACTACGTGCCAGCAGCCGCGGTAATACGAAGGGGGCTAGCGTTGTTCGGAATCACTGGGCGTAAAGGGCGCGTAGGCGGCTTGATAAGTCGGGGGTGAAAGCCTGTGGCTCAACCACAGAATTGCCTTCGATACTGCGAGGCTTGAGGTTGGGAGAGGGGTGCGGAATTCCCGGTGTAGTGGTGGAATGCGTAGATATCGGGAGGAACACCAGTGGCGAAGGCGGCACCCTGGCCCACACCTGACGCTGAGGTGCGAAAGCGTGGGTAGCAAACAGGATTAGATACCCTAGTAGTCC</w:t>
      </w:r>
    </w:p>
    <w:p w14:paraId="2290448D">
      <w:pPr>
        <w:rPr>
          <w:rFonts w:hint="eastAsia"/>
        </w:rPr>
      </w:pPr>
      <w:r>
        <w:rPr>
          <w:rFonts w:hint="eastAsia"/>
        </w:rPr>
        <w:t>&gt;OTU010693</w:t>
      </w:r>
    </w:p>
    <w:p w14:paraId="09ADBF59">
      <w:pPr>
        <w:rPr>
          <w:rFonts w:hint="eastAsia"/>
        </w:rPr>
      </w:pPr>
      <w:r>
        <w:rPr>
          <w:rFonts w:hint="eastAsia"/>
        </w:rPr>
        <w:t>CCTACGGGTGGCTGCAGCAAGGAATCTTCCGCAATGGGCGACAGCCTGACGGAGCAACGCCGCGTGTGGGATGACGCCTTTCGGGGTGTAAACCACTTTTCTCAGGGAAGAAGCACTGACGGTACCTGAGGAAGAAGGACCGGCTAACTACGTGCCAGCAGCCGCGGTAATACGTAGGGTCCGAGCGTTGTCCGGAGTTACTGGGCGTAAAGCGCGCGCAGGCGGTTGTGCAAGACAGGTGTGAAATCCCCGGGCTTAACCTGGGAACTGCATTTGTGACTGCACGGCTAGAGTGTGTCAGAGGGGGGTAGAATTCCACGTGTAGCGGTGAAATGCGTAGATATCTGGAGGAACACCGGTGGCGAAGGCGGCATCCTGGACCGGCATTGACGCTGAGGCGCGAAAGCTAGGGGAGCAAACGGGATTAGATACCCCTGTAGTCC</w:t>
      </w:r>
    </w:p>
    <w:p w14:paraId="3F11194E">
      <w:pPr>
        <w:rPr>
          <w:rFonts w:hint="eastAsia"/>
        </w:rPr>
      </w:pPr>
      <w:r>
        <w:rPr>
          <w:rFonts w:hint="eastAsia"/>
        </w:rPr>
        <w:t>&gt;OTU010694</w:t>
      </w:r>
    </w:p>
    <w:p w14:paraId="5C32CE9E">
      <w:pPr>
        <w:rPr>
          <w:rFonts w:hint="eastAsia"/>
        </w:rPr>
      </w:pPr>
      <w:r>
        <w:rPr>
          <w:rFonts w:hint="eastAsia"/>
        </w:rPr>
        <w:t>CCTACGGGAGGCTGCAGTGGGGAATATTGGTCAATGGGTGAGAGCCTGAACCAGCCATGCCGCGTGCAGGAAGAAGGCCTTCTGGGTTGTAAACTGCTTTTGCCAGGGGATAAAATGACCTTGCGAGGTTAATTGAAGGTACCTGGTGAATAAGCCACGGCTAACTCTGTGCCAGCAGCCGCGGTAATACAGAGGTCCCAAGCGTTGTTCGGATTCACTGGGCGTAAAGGGTGCGTAGGTGGCCGGGAAAGTTCGGTGTGAAAGCTCCAAGCTTAACTTGGAAATGTCATCGAAAACTTCCCGGCTTGAGGATTGAAAGGGAGACTGGAATTCCTGGTGTAGCGGTGAAATGCGCAGATATCAGGAGGAACACCGATGGCGAAGGCAGGTCTCTGGGCTGTAACTGACGCTGAGGAGCGAAAGCATGGGGAGCGAACAGGATTAGATACCCTAGTAGTCC</w:t>
      </w:r>
    </w:p>
    <w:p w14:paraId="7EF3EEB2">
      <w:pPr>
        <w:rPr>
          <w:rFonts w:hint="eastAsia"/>
        </w:rPr>
      </w:pPr>
      <w:r>
        <w:rPr>
          <w:rFonts w:hint="eastAsia"/>
        </w:rPr>
        <w:t>&gt;OTU010695</w:t>
      </w:r>
    </w:p>
    <w:p w14:paraId="5C9F0F07">
      <w:pPr>
        <w:rPr>
          <w:rFonts w:hint="eastAsia"/>
        </w:rPr>
      </w:pPr>
      <w:r>
        <w:rPr>
          <w:rFonts w:hint="eastAsia"/>
        </w:rPr>
        <w:t>CCTACGGGGGGCTGCAGTAGGGAATATTGGGCAATGGACGCAAGTCTGACCCAGCCATGCCGCGTGCAGGATGACTGCCCTATGGGTTGTAAACTGCTTTTATACGGGAAGAAACCTTCGATCGTGATCGGAGCTGACGGTATCGTATGAATAAGGATCGGCTAACTCCGTGCCAGCAGCCGCGGTAATACGGAGGGGGCGAGCGTTGTCCGGATTTATTGGGCGTAAAGCGCACGTAGGCGGACTCTTAAGTCGGTGGTGAAATCCTGGAGCTCAACTCCAGAACTGCCTTCGATACTGGGAGTCTCGAGTTCGGGAGAGGTGAGTGGAATTCCCGGTGTAGCGGTGAAATGCGCAGATATCGGGAAGAACACCCGTGGCGAAGGCGGCTCTCTGGGACGGTACTGACGCTGAGACGCGAAAGCGTGGGGAGCGAACAGGATTAGATACCCCGGTAGTCC</w:t>
      </w:r>
    </w:p>
    <w:p w14:paraId="7162194A">
      <w:pPr>
        <w:rPr>
          <w:rFonts w:hint="eastAsia"/>
        </w:rPr>
      </w:pPr>
      <w:r>
        <w:rPr>
          <w:rFonts w:hint="eastAsia"/>
        </w:rPr>
        <w:t>&gt;OTU010696</w:t>
      </w:r>
    </w:p>
    <w:p w14:paraId="5FD71E88">
      <w:pPr>
        <w:rPr>
          <w:rFonts w:hint="eastAsia"/>
        </w:rPr>
      </w:pPr>
      <w:r>
        <w:rPr>
          <w:rFonts w:hint="eastAsia"/>
        </w:rPr>
        <w:t>CCTACGGGCGGCTGCAGCTAGGAATTTTGCGCAATGGGCGAAAGCCTGACGCAGCAACGCCGCGTGGAGGAAGAAGGCCCTCGGGTCGTAAACTCCTTTTCTGAGGGAAGAAGATCTGACGGTACCTCAGGAATAAGCCCCGGCTAACTTCGTGCCAGCAGCCGCGGTAATACGAAGGGGGCTAGCGTTGTCCGGATTGACTGGGCGTAAAGGGCGCGCAGGCGGCCTTGGACGTGCCGTGTGACATATGGAGGCTCAACCTCCACGGGCCACGGTAGACGCTGAGGCTGGAGGCAGGGAGAGGGCAGTGGAATACCCGGTGGAGCGGTGAAATGCGTAGAGATCGGGTGGAACACCAGGGGCGTAGGCGGCTGCCTGGCCCTGACCTGACGCTGAGGCGCGAGAGCGTGGGGAGCAAACTGGATTAGATACCCCAGTAGTCC</w:t>
      </w:r>
    </w:p>
    <w:p w14:paraId="65916A28">
      <w:pPr>
        <w:rPr>
          <w:rFonts w:hint="eastAsia"/>
        </w:rPr>
      </w:pPr>
      <w:r>
        <w:rPr>
          <w:rFonts w:hint="eastAsia"/>
        </w:rPr>
        <w:t>&gt;OTU010697</w:t>
      </w:r>
    </w:p>
    <w:p w14:paraId="51167C59">
      <w:pPr>
        <w:rPr>
          <w:rFonts w:hint="eastAsia"/>
        </w:rPr>
      </w:pPr>
      <w:r>
        <w:rPr>
          <w:rFonts w:hint="eastAsia"/>
        </w:rPr>
        <w:t>CCTACGGGGGGCTGCAGTAAGGAATATTGGTCAATGGAGGCAACTCTGATCCAGCCATGCCGCGTGTGTGAAGAAGGCCTTCGGGTTGTAAAGCACTTTCGGCCGGAACGAAATCGCGTGGGTGAATATCCCGCGTGGATGACGGTACCGGAAGAAGAAGCACCGGCTAACTACGTGCCAGCAGCCGCGGTAATACGAAGGGGGCTAGCGTTGCTCGGAATCACTGGGCGTAAAGCGCACGTAGGCGGCCGTTTAAGTTAGGTGTGAAAGTCCTGGGCTCAACCTGGGGACTGCACCCGAAACTGCCTCGCTAGAGTCTCGGAGAGGAAGGTGGAATGCTTGGTGTAGAGGTGAAATTCGTAGATATTAGGAAGAACACCAGTGGCGAAGGCGGCTCACTGGCTCGGTACTGACGCTGAGGCGCGAAAGCGTGGGGAGCAAACAGGATTAGATACCCCAGTAGTCC</w:t>
      </w:r>
    </w:p>
    <w:p w14:paraId="31AF37B5">
      <w:pPr>
        <w:rPr>
          <w:rFonts w:hint="eastAsia"/>
        </w:rPr>
      </w:pPr>
      <w:r>
        <w:rPr>
          <w:rFonts w:hint="eastAsia"/>
        </w:rPr>
        <w:t>&gt;OTU010698</w:t>
      </w:r>
    </w:p>
    <w:p w14:paraId="099CC349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TGTAAAGCTCTGTCGGGCGGAACGAATAAGTGAAGCGTGAATAACGCTTCGCGTTGACGGTACCGCCAGAGGAAGCACCGGCTAACTCCGTGCCAGCAGCCGCGGTAATACGGAGGGTGCAAGCGTTGCTCGGAATTATTGGGCGTAAAGCGTGCGTAGGCGGCGGCTCAAGCCAGGCGTGAAATCCCCGAGCTTAACTGGGAGGGTGCGCCGAAGACTGGAAGGCTTGAGTATGGGAGAGGTAAGCGGAATTCCTGGTGTAGCGGTGAAATGCGTAGATATCAGGAGGAACACCTGCGGTGTAGACGGCTTACTGGACCATAACTGACGCTGAGGCACGAAAGCGTGGGTAGCAAACAGGATTAGATACCCCAGTAGTCC</w:t>
      </w:r>
    </w:p>
    <w:p w14:paraId="7F077EE1">
      <w:pPr>
        <w:rPr>
          <w:rFonts w:hint="eastAsia"/>
        </w:rPr>
      </w:pPr>
      <w:r>
        <w:rPr>
          <w:rFonts w:hint="eastAsia"/>
        </w:rPr>
        <w:t>&gt;OTU010699</w:t>
      </w:r>
    </w:p>
    <w:p w14:paraId="42BA840F">
      <w:pPr>
        <w:rPr>
          <w:rFonts w:hint="eastAsia"/>
        </w:rPr>
      </w:pPr>
      <w:r>
        <w:rPr>
          <w:rFonts w:hint="eastAsia"/>
        </w:rPr>
        <w:t>CCTACGGGGGGCTGCAGTGGGGAATTTTGGACAATGGGGGCAACCCTGATCCAGCGACGCCGCGTGAAGGACGAAGGTCTTCGGGTTGTAAAGCACTTTAAGTGGGGAGGAAGGGGTCAACGCTAATACCGTTGATCATTGACGCTACCCACAGAATAAGCACCGGCTAACTCTGTGCCAGCAGCCGCGGTAAGACAGAGGAGCCAAGCGTTGTCCGGACTGACTGGGCGTAAAGGGCGCGTAGGCGGATCTTTAAGTCGGGGGTGAAAGCCCAGGGCTCAACCCTGGAATTGCCTTCGATACTGAAGATCTCGAGACCGGAAGAGGTGAGTGGAACTGCGAGTGTAGAGGTGAAATGCGTAGATATCGTGAGGAAGACCAGTTGCGAAGGCGGATCTCTGGGCAGTTCCTGACACTGAGGCACGAAGGCCAGGGGAGCAAACGGGATTAGATACCCTGGTAGTCC</w:t>
      </w:r>
    </w:p>
    <w:p w14:paraId="5EAE0313">
      <w:pPr>
        <w:rPr>
          <w:rFonts w:hint="eastAsia"/>
        </w:rPr>
      </w:pPr>
      <w:r>
        <w:rPr>
          <w:rFonts w:hint="eastAsia"/>
        </w:rPr>
        <w:t>&gt;OTU010700</w:t>
      </w:r>
    </w:p>
    <w:p w14:paraId="0B8AEB90">
      <w:pPr>
        <w:rPr>
          <w:rFonts w:hint="eastAsia"/>
        </w:rPr>
      </w:pPr>
      <w:r>
        <w:rPr>
          <w:rFonts w:hint="eastAsia"/>
        </w:rPr>
        <w:t>CCTACGGGCGGCAGCAGTAGGGAATTTTCCACAATGGGCGAAAGCCTGATGGAGCAACGCCGCGTGCAGGATGAATGCCTTAGGGTTGTAAACTGCTTTTATATGTGACGATTATGACGGTAGCATATGAATAAGGATCGGCTAACTCCGTGCCAGCAGCCGCGGTCATACGGAGGATCCAAGCGTTATCCGGAATTACTGGGCGTAAAGCGCGCGTAGGCGGACATTTAAGTCAGGGGTGAAATCCCAAGGCTCAACCTTGGAACTGCCATTGATACTGCTAGTCTTGAGTATGGTTGAGGTGGGCGGAATGTGTCATGTAGCGGTGAAATGCTTAGATATGACATAGAACACCAATTGCGTAGGCAGCTCACTACACGATCATTGACGCTGAGGCACGAAAGCGTGGGGATCAAACAGGATTAGATACCCTTGTAGTCC</w:t>
      </w:r>
    </w:p>
    <w:p w14:paraId="0E6E8832">
      <w:pPr>
        <w:rPr>
          <w:rFonts w:hint="eastAsia"/>
        </w:rPr>
      </w:pPr>
      <w:r>
        <w:rPr>
          <w:rFonts w:hint="eastAsia"/>
        </w:rPr>
        <w:t>&gt;OTU010701</w:t>
      </w:r>
    </w:p>
    <w:p w14:paraId="16CAD2D1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TAGGGTGCGAGCGTTGTCCGGAATTATTGGGCGTAAAGGGCTCGTAGGCGGTTTGTCGCGTCGGGAGTGAAAACATCCAGCTTAACTGGGTGCTTGCTTTCGATACGGGCAGACTAGAGTACTGCAGGGGAGACTGGAATTCCTGGTGTAGCGGTGGAATGCGCAGATATCGGGAAGAACACCCGTGGCGAAGGCGACCAACTGGGCTGGATCTGACGCTGAGGCGCGAAAGCGTGGGGAGCAAACAGGATTAGATACCCCGGTAGTCC</w:t>
      </w:r>
    </w:p>
    <w:p w14:paraId="472FC887">
      <w:pPr>
        <w:rPr>
          <w:rFonts w:hint="eastAsia"/>
        </w:rPr>
      </w:pPr>
      <w:r>
        <w:rPr>
          <w:rFonts w:hint="eastAsia"/>
        </w:rPr>
        <w:t>&gt;OTU010702</w:t>
      </w:r>
    </w:p>
    <w:p w14:paraId="13E9FA5D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TCCGGCTAACTCCGTGCCAGCAGCCGCGGTAATACGGAGGGAGCTAGCGTTGTTCGGATTCACTGGGCGTAAAGGGTGCGTAGGTGGTGAGGTAAGTCGGATGTGAAAGCTCCAAGCTCAACTTGGAAATGGCATTGGAAACTACCTTGCTAGAGGGTTGGAGGGGGGACTGGAATACTTGGTGTAGCAGTGAAATGCGTAGATATCGGAAGGAACACCAGTAGCGAAGGCGGTACTCTGGGCCGGAACTGACGCTGAGGAGCGAAAGCGTGGGGAGCGAACAGGATTAGATACCCCTGTAGTCC</w:t>
      </w:r>
    </w:p>
    <w:p w14:paraId="26C147D5">
      <w:pPr>
        <w:rPr>
          <w:rFonts w:hint="eastAsia"/>
        </w:rPr>
      </w:pPr>
      <w:r>
        <w:rPr>
          <w:rFonts w:hint="eastAsia"/>
        </w:rPr>
        <w:t>&gt;OTU010703</w:t>
      </w:r>
    </w:p>
    <w:p w14:paraId="65606E85">
      <w:pPr>
        <w:rPr>
          <w:rFonts w:hint="eastAsia"/>
        </w:rPr>
      </w:pPr>
      <w:r>
        <w:rPr>
          <w:rFonts w:hint="eastAsia"/>
        </w:rPr>
        <w:t>CCTACGGGTGGCTGCAGCAAGGAATCTTCCGCAATGGGCGACAGCCTGACGGAGCAACGCCGCGTGCGGGATGACGCCTTTCGGGGTGTAAACCGCTTTTCTTCAGGAAGAACGTGGGGTCCACCCACTTGACGGTACTGGAGGAAGAAGGACCGGCTAACTACGTGCCAGCAGCCGCGGTAATACGTAGGGTCCGAGCGTTGTCCGGAGTTACTGGGCGTAAAGCGCGCGCAGGCGGTTCCTTAAGTCTGATGTGAAAGCCCCCGGCTCAACCGGGGAGGGTCATTGGATACTGGCAGACTCGAGGGATGCAGAGGAAAGTGGAATTCCCGGTGTAGTGGTGATATGCGTAGATATCGGGAGGAACACCAGTGGCGAAGGCGACTCACTGGACATGTATTGACGCTGATGCGCGAAAGCCAGGGGAGCAAACGGGATTAGATACCCCAGTAGTCC</w:t>
      </w:r>
    </w:p>
    <w:p w14:paraId="4B4864F9">
      <w:pPr>
        <w:rPr>
          <w:rFonts w:hint="eastAsia"/>
        </w:rPr>
      </w:pPr>
      <w:r>
        <w:rPr>
          <w:rFonts w:hint="eastAsia"/>
        </w:rPr>
        <w:t>&gt;OTU010704</w:t>
      </w:r>
    </w:p>
    <w:p w14:paraId="75AE50D5">
      <w:pPr>
        <w:rPr>
          <w:rFonts w:hint="eastAsia"/>
        </w:rPr>
      </w:pPr>
      <w:r>
        <w:rPr>
          <w:rFonts w:hint="eastAsia"/>
        </w:rPr>
        <w:t>CCTACGGGTGGCAGCAGTGGGGAATTTTGCGCAATGGGCTCACGCCTGACGCAGTAACGCCGCGTGGAGGATGACGGCCTTCGGGTTGTAAACTCCTGTCGGGTGGAACGACGGGGGCGCGGGGGACAAGCCCGCGGCCTCAGACGGTACCGCCAAAGGAAGCCCCGGCTAATTCCGTGCCAGCAGCCGCGGTAATACGGAAGGGGCAAGCGTTGTTCGGAATCATTGGGCGTAAAGGGCGCGTAGGCGGGTTCTCAAGTCTGTGGTGAAATCCTCCAGCTTAACTGGAGAAGTGCCGTGGATACTGGGGACCTCGAGGAGGGTAGGGGCATCTGGAACAGCCGGTGGAGCGGTGAAATGCGTTGATATCGGCTGGAACTCCGATGGAGAAGGCAAGGTGCTGGACCCTTTCTGACGCTGATGCGCGAAAGCCAGGGGAGCGAACGGGATTAGATACCCGAGTAGTCC</w:t>
      </w:r>
    </w:p>
    <w:p w14:paraId="56BFA7D4">
      <w:pPr>
        <w:rPr>
          <w:rFonts w:hint="eastAsia"/>
        </w:rPr>
      </w:pPr>
      <w:r>
        <w:rPr>
          <w:rFonts w:hint="eastAsia"/>
        </w:rPr>
        <w:t>&gt;OTU010705</w:t>
      </w:r>
    </w:p>
    <w:p w14:paraId="289CA202">
      <w:pPr>
        <w:rPr>
          <w:rFonts w:hint="eastAsia"/>
        </w:rPr>
      </w:pPr>
      <w:r>
        <w:rPr>
          <w:rFonts w:hint="eastAsia"/>
        </w:rPr>
        <w:t>CCTACGGGGGGCTGCAGCAGGGAATCTTGGGCAATGGGCGAAAGCCTGACCCAGCGACGTCGCGTGGAGGAAGAAGGCCTTCGGGCTGTAAACTCCTTTTCCAAGGGAAGAGTAAGGACGGTACCTTGGGAATAAGCTCCGGCTAACTACGTGCCAGCAGCCGCGGTAATACGTAGGGAGCGAGCGTTACCCGGAATTACTGGGCGTAAAGCGCACGTAGGCGGCTTTGTAAGTTAGAGGTGAAAGCCCAGGGCTCAACCCTGGAATTGCCTTTAAGACTGCATCGCTCGAACGTCGGAGAGGTAAGTGGAATTCCGAGTGTAGAGGTGAAATTCGTAGATATCGAGAGGAACACCTGCGGCGAAGGCGGGTTGCTGGGCCGACACTGACGCTGAGGCGCGAAAGCCAGGGGAGCGAACGGGATTAGATACCCCTGTAGTCC</w:t>
      </w:r>
    </w:p>
    <w:p w14:paraId="67AB68FA">
      <w:pPr>
        <w:rPr>
          <w:rFonts w:hint="eastAsia"/>
        </w:rPr>
      </w:pPr>
      <w:r>
        <w:rPr>
          <w:rFonts w:hint="eastAsia"/>
        </w:rPr>
        <w:t>&gt;OTU010706</w:t>
      </w:r>
    </w:p>
    <w:p w14:paraId="7A132CC9">
      <w:pPr>
        <w:rPr>
          <w:rFonts w:hint="eastAsia"/>
        </w:rPr>
      </w:pPr>
      <w:r>
        <w:rPr>
          <w:rFonts w:hint="eastAsia"/>
        </w:rPr>
        <w:t>CCTACGGGGGGCAGCAGTGGGGAATATTGGACAATGGGGGAAACCCTGATCCAGCAATGCCGCGTGAGTGATGAAGGCCTTCGGGTTGTAAAGCTCTTTTGTCAGGGACGATGATGACGGTACCTGACGAATAAGCTCCGGCTAACTTCGTGCCAGCAGCCGCGGTAATACGAAGGGAGCTAGCGTTGTTCGGAATTACTGGGCGTAAAGGGCGTGTAGGCGGTGCCATAAGTCAGATGTGAAAGCCTGTGGCTCAACCACAGAATTGCCTTCGATACTGCATGGCTTGAGACCGGAAGAGGTAAGTGGAACTGCGAGTGTAGAGGTGAAATTCGTAGATATTCGGCGGAACACCAGTGGCGAAGGCGACTCACTGGCCCGATACTGACGCTGAGGCGCGAAAGCGTGGGGAGCAAACAGGATTAGATACCCCTGTAGTCC</w:t>
      </w:r>
    </w:p>
    <w:p w14:paraId="718809AD">
      <w:pPr>
        <w:rPr>
          <w:rFonts w:hint="eastAsia"/>
        </w:rPr>
      </w:pPr>
      <w:r>
        <w:rPr>
          <w:rFonts w:hint="eastAsia"/>
        </w:rPr>
        <w:t>&gt;OTU010707</w:t>
      </w:r>
    </w:p>
    <w:p w14:paraId="3B7034CD">
      <w:pPr>
        <w:rPr>
          <w:rFonts w:hint="eastAsia"/>
        </w:rPr>
      </w:pPr>
      <w:r>
        <w:rPr>
          <w:rFonts w:hint="eastAsia"/>
        </w:rPr>
        <w:t>CCTACGGGTGGCTGCAGTGGGGAATTTTGGACAATGGGGGAAACCCTGATCCAGCCATGCCGCGTGAGTGAAGAAGGCCTTCGGGTTGTAAAGCTCTTTCGGCCGGGACGAAATCGCACGCGTGAATATCGCGTGTGGATGACGGTACCGGCAGAAGAAGGACCGGCTAACTACGTGCCAGCAGCCGCGGTAATACGAGAGGCCCAAACGTTATTCGGAATTACTGGGCTTAAAGGGCGCGTAGGCGGGCTGACAAGTCTGGGGTGAAATGCCGCGGCTCAACCGTGGAACTGCCTCAGATACTGTCGGCCTCGAGGAAGGTAGGGGCATGCGGAACTGTAGGTGGAGCGGTGAAATGCGTTGATATCAAGAGGAACACCAGTGGCGAAGGCGACCACCTGGACTGATACTGACACTGAGGTGCGAAAGCGTGGGGAGCAAACAGGATTAGATACCCCAGTAGTCC</w:t>
      </w:r>
    </w:p>
    <w:p w14:paraId="3425CF25">
      <w:pPr>
        <w:rPr>
          <w:rFonts w:hint="eastAsia"/>
        </w:rPr>
      </w:pPr>
      <w:r>
        <w:rPr>
          <w:rFonts w:hint="eastAsia"/>
        </w:rPr>
        <w:t>&gt;OTU010708</w:t>
      </w:r>
    </w:p>
    <w:p w14:paraId="5FCBF120">
      <w:pPr>
        <w:rPr>
          <w:rFonts w:hint="eastAsia"/>
        </w:rPr>
      </w:pPr>
      <w:r>
        <w:rPr>
          <w:rFonts w:hint="eastAsia"/>
        </w:rPr>
        <w:t>CCTACGGGGGGCAGCAGTGGGGAATATTGGACAATGGGCGAAAGCCTGATCCAGCCATGCCGCGTGAGTGATGAAGGCCTTAGGGTTGTAAAGCTCTTTCAGTGGGGAAGATAATGACGGTACCCACAGAAGAAGCCCCGGCTAACTTCGTGCCAGCAGCCGCGGTAATACGGAGGGAGCTAGCGTTGTTCGGAATTACTGGGCGTAAAGGGCGCGTAGGTGGCGGCATAAGGCTGTGGTGAAAGTCCGGGGCTCAACTCCGGATCGGCCGCGGCGACTGTGTCGCTAGGGCACCGTAGAGGCAGATGGAATTCCGGGTGTAGCGGTGAAATGCGTAGAGATGTGGAGGAACACCAGTGGCGAAGGCGACTCCCTGGTCTGTAACTGACGCTGAGGCACGAAGGCCAGGGTAGCGAAAGGGATTAGATACCCCTGTAGTCC</w:t>
      </w:r>
    </w:p>
    <w:p w14:paraId="01F0E702">
      <w:pPr>
        <w:rPr>
          <w:rFonts w:hint="eastAsia"/>
        </w:rPr>
      </w:pPr>
      <w:r>
        <w:rPr>
          <w:rFonts w:hint="eastAsia"/>
        </w:rPr>
        <w:t>&gt;OTU010709</w:t>
      </w:r>
    </w:p>
    <w:p w14:paraId="30FC198A">
      <w:pPr>
        <w:rPr>
          <w:rFonts w:hint="eastAsia"/>
        </w:rPr>
      </w:pPr>
      <w:r>
        <w:rPr>
          <w:rFonts w:hint="eastAsia"/>
        </w:rPr>
        <w:t>CCTACGGGCGGCAGCAGTAAGGAATATTGGTCAATGGACGCAAGTCTGAACCAGCCATGCCGCGTGGAGGATGAAGGTCCTCTGGATTGTAAACTTCTTTTATCTGGGACGAAAAAAGGGAATTCTTTCTCGTCTGACGGTACCAGATGAATAAGCACCGGCTAACTCCGTGCCAGCAGCCGCGGTAATACGAAGGGGGCTAGCGTTGTTCGGAATTACTGGGCGTAAAGCGCGCGTAGGCGGTGATCCATGTCAGAGGTGAAAGCCCGGAGCTCAACTCCGGAATTGCCTTTGAAACGGGATCGCTAGAGTCCGAGAGAGGATGGCGGAATTCCTAGTGTAGAGGTGAAATTCGTAGATATTGGGAAGAACACCAGTAGCGAAGGCGGCTACCTGGTCCGACACTGACGCTGAGGCGCGAAAGCGTGGGGAGCAAACAGGATTAGATACCCCAGTAGTCC</w:t>
      </w:r>
    </w:p>
    <w:p w14:paraId="0DF9B5D9">
      <w:pPr>
        <w:rPr>
          <w:rFonts w:hint="eastAsia"/>
        </w:rPr>
      </w:pPr>
      <w:r>
        <w:rPr>
          <w:rFonts w:hint="eastAsia"/>
        </w:rPr>
        <w:t>&gt;OTU010710</w:t>
      </w:r>
    </w:p>
    <w:p w14:paraId="38018144">
      <w:pPr>
        <w:rPr>
          <w:rFonts w:hint="eastAsia"/>
        </w:rPr>
      </w:pPr>
      <w:r>
        <w:rPr>
          <w:rFonts w:hint="eastAsia"/>
        </w:rPr>
        <w:t>CCTACGGGAGGCTGCAGTAAGGAATATTGCGCAATGGACGAAAGTCTGACGCAGCGACGCCGCGTGGGGGATGAAGGTCTTCGGATTGTAAACCCCTTTCGGGAGGGAAGATGGAACGAGCAATCGTTCGGACGGTACCTCCAGAAGCAGCCACGGCCAACTTCGTGCCAGCAGCCGCGGTAATACAGAGGGTGCGAGCGTTAATCGGATTTACTGGGCGTAAAGGGCGCGTAGGCGGTAAGATGTGTGTGATGTGAAAGCCCCGGGCTTAACCTGGGAAGTGCATTGCAAACTATCTAACTGGAGTATATGAGAGGGTGGCGGAATTTCCGGTGTAGCGGTGAAATTCGTAGAGATCGGAAGGAACGTCAATGGCGAAGGCAGCTACCTGGCCAAATACTGACGCTGAGGCGCGAAAGCGTGGGGAGCAAACAGGATTAGATACCCGGGTAGTCC</w:t>
      </w:r>
    </w:p>
    <w:p w14:paraId="0BE279F5">
      <w:pPr>
        <w:rPr>
          <w:rFonts w:hint="eastAsia"/>
        </w:rPr>
      </w:pPr>
      <w:r>
        <w:rPr>
          <w:rFonts w:hint="eastAsia"/>
        </w:rPr>
        <w:t>&gt;OTU010711</w:t>
      </w:r>
    </w:p>
    <w:p w14:paraId="0F249DE0">
      <w:pPr>
        <w:rPr>
          <w:rFonts w:hint="eastAsia"/>
        </w:rPr>
      </w:pPr>
      <w:r>
        <w:rPr>
          <w:rFonts w:hint="eastAsia"/>
        </w:rPr>
        <w:t>CCTACGGGTGGCAGCAGCAAGGAATCTTCCGCAATGGGCGAAAGCCTGACGCAGCAACGCCGCGTGCGGGACGAAGGCCCTCGGGTTGTAAACCGCTTTCAGCAGGAACGAAACTGACGGTACCTGCAGAAGAAGCCCCGGCCAACTACGTGCCAGCAGCCGCGGTAATACGAACTGTGCGAACGTTATTCGGAATCACTGGGCTTACAGGGTGCGTAGGCGGCTATTCAAGTCAGGTGTGAAAGCCCCCGGCTCAACCGGGGAACTGCGCTTGAAACTGAGTGGCTCGAGTCAGCTAGAGGTGCACGGAACTTCCAGTGGAGCGGTGAAATGTGTTGATATTGGAAGGAACACCGGAGGCGAAAGCGGTGCACTGGGGCTGGTCTGACGCTGAGGCACGAAAGCCAGGGTAGCGAACGGGATTAGATACCCTAGTAGTCC</w:t>
      </w:r>
    </w:p>
    <w:p w14:paraId="045565C8">
      <w:pPr>
        <w:rPr>
          <w:rFonts w:hint="eastAsia"/>
        </w:rPr>
      </w:pPr>
      <w:r>
        <w:rPr>
          <w:rFonts w:hint="eastAsia"/>
        </w:rPr>
        <w:t>&gt;OTU010712</w:t>
      </w:r>
    </w:p>
    <w:p w14:paraId="1BD71108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TGGGAAGAATTAGCGAACGCTAACACCGTTCGTGATGACGGTACCATTTGTAAGCTCCGGCTAACTCCGTGCCAGCAGCCGCGGTAAGACGGAGGATGCAAGCGTTATCCGGAATGATTGGGCGTAAAGAGCTCGTAGGCGGTTTGTCGCGTCTGCCGTGAAAGTCCGGGGCTTAACTCCGGATCTGCGGTGGGTACGGGCAGACTAGAGTGCAGTAGGGGAGACTGGAATTCCTGGTGTAGCGGTGAAATGCGCAGATATCGTTTGGAACGCCGACGGTGAAAACAGGTCGCTGGGGGTGTGCTGACGCTGAGACACGAAAGCCAGGGGAGCAAACGGGATTAGATACCCCTGTAGTCC</w:t>
      </w:r>
    </w:p>
    <w:p w14:paraId="551C1043">
      <w:pPr>
        <w:rPr>
          <w:rFonts w:hint="eastAsia"/>
        </w:rPr>
      </w:pPr>
      <w:r>
        <w:rPr>
          <w:rFonts w:hint="eastAsia"/>
        </w:rPr>
        <w:t>&gt;OTU010713</w:t>
      </w:r>
    </w:p>
    <w:p w14:paraId="610B76A7">
      <w:pPr>
        <w:rPr>
          <w:rFonts w:hint="eastAsia"/>
        </w:rPr>
      </w:pPr>
      <w:r>
        <w:rPr>
          <w:rFonts w:hint="eastAsia"/>
        </w:rPr>
        <w:t>CCTACGGGGGGCAGCAGTGGGGGATTGTTCGCAATGGGCGCAAGCCTGACGACGCAACGCCGCGTGCGGGATGAAGGCCTTCGGGTTGTAAACCGCTTTCAGTGGGGACGAAAACAGACGGTACCTGTAGAAGAAGCCCCGGCTAACTACGTGCCAGCAGCCGCGGTAAGACGTAGGGGGCGAGCGTTGTCCGGATTTATTGGGCGTAAAGAGCTCGTAGGCGGCTATCCACGTCGGATGTGAAAGCTCATGGCTCAACCGTGAGAGGCCATTCGATACGGGATAGCTAGAGGTAGGTAGGGGAAAGTGGAATTCCCGGTGTAGCGGTGAAATGCGCAGATATCGGGAGGAACACCAGTAGCGAAGGCGGCTCGCTGGGCCACACCTGACGCTGAGACGCGAAAGCGTGGGGAGCAAACAGGATTAGATACCCTGGTAGTCC</w:t>
      </w:r>
    </w:p>
    <w:p w14:paraId="371BDE03">
      <w:pPr>
        <w:rPr>
          <w:rFonts w:hint="eastAsia"/>
        </w:rPr>
      </w:pPr>
      <w:r>
        <w:rPr>
          <w:rFonts w:hint="eastAsia"/>
        </w:rPr>
        <w:t>&gt;OTU010714</w:t>
      </w:r>
    </w:p>
    <w:p w14:paraId="75804C27">
      <w:pPr>
        <w:rPr>
          <w:rFonts w:hint="eastAsia"/>
        </w:rPr>
      </w:pPr>
      <w:r>
        <w:rPr>
          <w:rFonts w:hint="eastAsia"/>
        </w:rPr>
        <w:t>CCTACGGGGGGCTGCAGTAGGGAATCTTGCGCAATGGGCGAAAGCCTGACGCAGCGACGCCGCGTGAGGGATGAATGCCTTCGGGTTGTAAACCGCTTTCAGGAGGGACGAAGCCACTCGGGTTAATACCCCAGAGGGTGACGGTACCTCCAGAAGAAGCCCCGGCTAACTACGTGCCAGCAGCCGCGGTAATACAGAGGGTGCGAGCGTTGTCCGGAATCACTGGGCGTAAAGGGCGCGTAGGTGGCGACCCAAGTCGATGGTGAAAGCTCGCCGCTCAACGGCGAGTCGGCCACCGATACTGGGACGCTGGAGCACTGTAGAGGCTCATGGAATTCCGGGTGTAGCGGTGGAATGCGTAGAGATCCGGAAGAACACCGGAGGCGAAGGCGGCTTGCTGGACCTGGTCTGACGCTGAGGCGCGAAAGCGTGGGGAGCGAACAGGATTAGATACCCTAGTAGTCC</w:t>
      </w:r>
    </w:p>
    <w:p w14:paraId="4F3CC4C1">
      <w:pPr>
        <w:rPr>
          <w:rFonts w:hint="eastAsia"/>
        </w:rPr>
      </w:pPr>
      <w:r>
        <w:rPr>
          <w:rFonts w:hint="eastAsia"/>
        </w:rPr>
        <w:t>&gt;OTU010715</w:t>
      </w:r>
    </w:p>
    <w:p w14:paraId="3B53E888">
      <w:pPr>
        <w:rPr>
          <w:rFonts w:hint="eastAsia"/>
        </w:rPr>
      </w:pPr>
      <w:r>
        <w:rPr>
          <w:rFonts w:hint="eastAsia"/>
        </w:rPr>
        <w:t>CCTACGGGTGGCAGCAGCAGGGAATCTTGCGCAATGGGCGAAAGCCTGACGCAGCAACGCCGCGTGGGGGATGAAGGCCTTCGGGTTGTAAACCCCTTTCAGGAGGGAAGAAATTGACGGTACCTCCAAAAGAAGGACCGGCCAACTACGTGCCAGCAGCCGCGGTAATACGTAGGGTGCGAGCGTTGTTCGGAATTACTGGGCGTAAAGGGTGCGCAGGCCGCGCGGGCAGTCAAATGTGTAATCCAGGGGCTCAACCCCTGAACTGCGCTTGATACTTCCGCGCTCGAGCTTTGGAGAGGAGTCTGGAATTCTCGGTGTAGCAGTGAAATGCGTGGATATCGAGAAGAACACTTAGGGCGTAGGCAAGACTCTGGACAAATGCTGACGCTCATGCACGAAGGCCAGGGTAGCGAACGGGATTAGATACCCGTGTAGTCC</w:t>
      </w:r>
    </w:p>
    <w:p w14:paraId="120F56FA">
      <w:pPr>
        <w:rPr>
          <w:rFonts w:hint="eastAsia"/>
        </w:rPr>
      </w:pPr>
      <w:r>
        <w:rPr>
          <w:rFonts w:hint="eastAsia"/>
        </w:rPr>
        <w:t>&gt;OTU010716</w:t>
      </w:r>
    </w:p>
    <w:p w14:paraId="27C05042">
      <w:pPr>
        <w:rPr>
          <w:rFonts w:hint="eastAsia"/>
        </w:rPr>
      </w:pPr>
      <w:r>
        <w:rPr>
          <w:rFonts w:hint="eastAsia"/>
        </w:rPr>
        <w:t>CCTACGGGGGGCTGCAGTGGGGAATCTTGCGCAATGGCCGAAAGGCTGACGCAGCGACGCCGCGTGGGGGATGAAGGGTTTCGGCTCGTAAACCCCTGTTGCCCGGGACGAACTTCTGGTTTCGACCAGATTGACGGTACCGGGTGAGGAAGCACCGGCTAACTCCGTGCCAGCAGCCGCGGTAATACGGAGGGTGCGAGCGTTGTCCGGAATCACTGGGCGTAAAGGGCGCGTAGGTGGCGGGTCAAGCGTGCGGTGAAAGCTCGGGGCTCAACCCCGAGTCGGCCGTGCGAACTGGCCTGCTCGAGCACTGTAGAGGCAGATGGAATTCCGGGTGTAGCGGTGGAATGCGTAGAGATCCGGAAGAACACCGGTGGCGAAGGCGGTCTGCTGGGCAGTTGCTGACACTGAGGCGCGACAGCGTGGGGAGCAAACAGGATTAGATACCCCAGTAGTCC</w:t>
      </w:r>
    </w:p>
    <w:p w14:paraId="3F0B2CC2">
      <w:pPr>
        <w:rPr>
          <w:rFonts w:hint="eastAsia"/>
        </w:rPr>
      </w:pPr>
      <w:r>
        <w:rPr>
          <w:rFonts w:hint="eastAsia"/>
        </w:rPr>
        <w:t>&gt;OTU010717</w:t>
      </w:r>
    </w:p>
    <w:p w14:paraId="111BF17D">
      <w:pPr>
        <w:rPr>
          <w:rFonts w:hint="eastAsia"/>
        </w:rPr>
      </w:pPr>
      <w:r>
        <w:rPr>
          <w:rFonts w:hint="eastAsia"/>
        </w:rPr>
        <w:t>CCTACGGGGGGCTGCAGTAGGGAATCTTCCACAATGGACGCAAGTCTGATGGAGCAACGCCGCGTGAGTGAGGAAGGCTTTCGGGTCGTAAAGCTCTGTTGCCAGGGAAGAACGCTTGGGAGAGTAACTGCTCTCAAGGTGACGGTACCTGAGAAGAAAGCCCCGGCTAACTTCGTGCCAGCAGCCGCGGTAATACGAAGGGTGCGAGCGTTAATCGGAATTATTGGGCGTAAAGGGCGCGTAGGCGGTGCGGTAAGTCTCCTGTGAAATCTCCGGGCTCAACTCGGAGCGGTCAGGGGAAACTGCCGTGCTTGAGTGTGGGAGAGGTGCGTGGAATTCCCGGTGTAGCGGTGAAATGCGTAGATATCGGGAGGAACACCTGTGGCGAAAGCGGCGCACTGGACCACAACTGACGCTGAGGCGCGAAAGCGTGGGGAGCAAACAGGATTAGATACCCTAGTAGTCC</w:t>
      </w:r>
    </w:p>
    <w:p w14:paraId="2D8B1B4E">
      <w:pPr>
        <w:rPr>
          <w:rFonts w:hint="eastAsia"/>
        </w:rPr>
      </w:pPr>
      <w:r>
        <w:rPr>
          <w:rFonts w:hint="eastAsia"/>
        </w:rPr>
        <w:t>&gt;OTU010718</w:t>
      </w:r>
    </w:p>
    <w:p w14:paraId="5AEEABFD">
      <w:pPr>
        <w:rPr>
          <w:rFonts w:hint="eastAsia"/>
        </w:rPr>
      </w:pPr>
      <w:r>
        <w:rPr>
          <w:rFonts w:hint="eastAsia"/>
        </w:rPr>
        <w:t>CCTACGGGAGGCAGCAGTAAGGAATATTGGTCAATGGAGGCAACTCTGAACCAGCCATGCCGCGTGAAGGATGAAGGTCCTCTGGATTGTAAACTTCTTTTACAGGGGAAGAAACCACTTTTTTCCAAGAGTGTTGACGGTACCCTGGGAATAAGCACCGGCTAACTCCGTGCCAGCAGCCGCGGTAATACGTAGGTGGCAAGCGTTGTCCGGATTTACTGGGCGTAAAGGATGCGTAGGCGGATACTTAAGTCAGATGTGAAAATCCCGGGCTTAACTTGGGAACTGCATTTGTGACTGCATCGCTGGAGTGCGGCAGAGGGGGATGGAATTCCGCGTGTAGCAGTGAAATGCGTAGATATCAAGAGGAACACCTGAGGTGAAGACGGGTTGCTGGGCTGACACTGACGCTGAGGCGCGAAAGCCAGGGGAGCAAACGGGATTAGATACCCGAGTAGTCC</w:t>
      </w:r>
    </w:p>
    <w:p w14:paraId="395DCB2C">
      <w:pPr>
        <w:rPr>
          <w:rFonts w:hint="eastAsia"/>
        </w:rPr>
      </w:pPr>
      <w:r>
        <w:rPr>
          <w:rFonts w:hint="eastAsia"/>
        </w:rPr>
        <w:t>&gt;OTU010719</w:t>
      </w:r>
    </w:p>
    <w:p w14:paraId="0E9219DE">
      <w:pPr>
        <w:rPr>
          <w:rFonts w:hint="eastAsia"/>
        </w:rPr>
      </w:pPr>
      <w:r>
        <w:rPr>
          <w:rFonts w:hint="eastAsia"/>
        </w:rPr>
        <w:t>CCTACGGGCGGCAGCAGTAGGGAATCTTCCGCAATGGACGAAAGTCTGACGGAGCAACGCCGCGTGAGTGATGAAGGTTTTCGGATCGTAAAGCTCTGTTGCCAGGGAAGAACGCTATGGAGAGTAACTGCTCCATAGGTGACGGTACCTGAGAAGAAAGCCCCGGCTAACTACGTGCCAGCAGCCGCGGTAATACGTAGGGGGCAAGCGTTGTCCGGAATTATTGGGCGTAAAGCGCGCGCAGGCGGCTTACTAAGTCGGGTGTGAAATCCTCAGGCTCAACCTGGGGTCGCCACTCGATACTGGTATGGCTTGAGACCGGAAGAGGTAAGTGGAACTGCGAGTGTAGAGGTGAAATTCGTAGATATTCGCAAGAACACCAGTGGCGAAGGCGGCTTACTGGTCCGGTTCTGACGCTGAGGCGCGAAAGCGTGGGGAGCAAACAGGATTAGATACCCCAGTAGTCC</w:t>
      </w:r>
    </w:p>
    <w:p w14:paraId="206403A1">
      <w:pPr>
        <w:rPr>
          <w:rFonts w:hint="eastAsia"/>
        </w:rPr>
      </w:pPr>
      <w:r>
        <w:rPr>
          <w:rFonts w:hint="eastAsia"/>
        </w:rPr>
        <w:t>&gt;OTU010720</w:t>
      </w:r>
    </w:p>
    <w:p w14:paraId="0B87AA5D">
      <w:pPr>
        <w:rPr>
          <w:rFonts w:hint="eastAsia"/>
        </w:rPr>
      </w:pPr>
      <w:r>
        <w:rPr>
          <w:rFonts w:hint="eastAsia"/>
        </w:rPr>
        <w:t>CCTACGGGGGGCAGCAGTAGGGAATTTTCCACAATGGGGGCAACCCTGATGGAGCAACGCCGCGTGCTGGATGAAAGCCTTCGGGTTGTAAACAGCTTTTCTCTGTGACGAATATGACGGTAGCAGAGGAATAAGGGTCGGCTAACTACGTGCCAGCAGCCGCGGTCATACGTAGGACCCAAGCGTTATCCGGATTTACTGGGCGTAAAGCGTGCGTAGGTGGTCGTTTAAGTCTGTTGTGAAAGCCCTGGGCTCAACCTGGGAACTGCAGTGGAAACTGGACGACTAGAGTGTGGTAGAGGGTAGCGGAATTCCTGGTGTAGCAGTGAAATGCGTAGATATAGGAAGGAACACCAGTGGCGAAGGCGACCACCTGGACTGATACTGACACTGAGGTGCGAAAGCGTGGGGAGCAAACAGGATTAGATACCCCAGTAGTCC</w:t>
      </w:r>
    </w:p>
    <w:p w14:paraId="5F24B70A">
      <w:pPr>
        <w:rPr>
          <w:rFonts w:hint="eastAsia"/>
        </w:rPr>
      </w:pPr>
      <w:r>
        <w:rPr>
          <w:rFonts w:hint="eastAsia"/>
        </w:rPr>
        <w:t>&gt;OTU010721</w:t>
      </w:r>
    </w:p>
    <w:p w14:paraId="0F13439E">
      <w:pPr>
        <w:rPr>
          <w:rFonts w:hint="eastAsia"/>
        </w:rPr>
      </w:pPr>
      <w:r>
        <w:rPr>
          <w:rFonts w:hint="eastAsia"/>
        </w:rPr>
        <w:t>CCTACGGGAGGCTGCAGTGGGGAATCTTGCGCAATGCGCGAAAGCGTGACGCAGCAACGCCGCGTGGGGGAAGACGGCCTTCGGGTTGTAAACCCCTTTCAGTTGGGACGAAGCTTCGCCGGTGAATAGCCGGCTGGAGTGACGGTACCTTCACAAGAAGCGCCGGCTAACTACGTGCCAGCAGCCGCGGTAATACGTAGGTGGCAAGCGTTGTCCGGAATCACTGGGCGTAAAGCGCGCGCAGGCGGTCCTTTAAGTCTGATGTGAAAGCCCACGGCTCAACCGTGGAGGGTCATTGGAAACTGGGGGACTTGAGTACAGAAGAGGAAAGCGGAATTCCACGTGTAGCGGTGAAATGCGCAGATATCGGGAGGAACACCGATGGCGAAGGCAGCTTTCTGGATTTGTACTGACGCTAAGGCTCGAAAGCGTGGGGAGCAAAACGGATTAGATACCCCTGTAGTCC</w:t>
      </w:r>
    </w:p>
    <w:p w14:paraId="6EDE3540">
      <w:pPr>
        <w:rPr>
          <w:rFonts w:hint="eastAsia"/>
        </w:rPr>
      </w:pPr>
      <w:r>
        <w:rPr>
          <w:rFonts w:hint="eastAsia"/>
        </w:rPr>
        <w:t>&gt;OTU010722</w:t>
      </w:r>
    </w:p>
    <w:p w14:paraId="23E2B693">
      <w:pPr>
        <w:rPr>
          <w:rFonts w:hint="eastAsia"/>
        </w:rPr>
      </w:pPr>
      <w:r>
        <w:rPr>
          <w:rFonts w:hint="eastAsia"/>
        </w:rPr>
        <w:t>CCTACGGGTGGCAGCAGTGGGGAATATTGCGCAATGGGCGAAAGCCTGACGCAGCGACGCCGCGTGGGTGATGAAGGCCTTCGGGTCGTAAAGCCCTGTCAGGAGGGACGAAACCTCGGTAGGCTAATATCCTGCCGACTTGACGGTACCTCCAAAGGAAGCACCGGCTAACTCTGTGCCAGCAGCCGCGGTAATACAGAGGGTGCGAGCGTTAATCGGAATTACTGGGCGTAAAGAGTTGCGTAGGTGGCAAAGTAAGTTGGTAGTGAAAGCGTGTGGCTCAACCATACTCACATTACTAAAACTGCTTAGCTAGAGGACGAGAGAGGTTGTTGGAATTCCTAGTGTAGGAGTGAAATCCGTAGATATCGGGAGGAACATCAGTGGCGAAGGCGGCTACCTGGCCCAATACTGACACTCAGGTGCGACAGCGTGGGGAGCAAACAGGATTAGATACCCCAGTAGTCC</w:t>
      </w:r>
    </w:p>
    <w:p w14:paraId="1E21F616">
      <w:pPr>
        <w:rPr>
          <w:rFonts w:hint="eastAsia"/>
        </w:rPr>
      </w:pPr>
      <w:r>
        <w:rPr>
          <w:rFonts w:hint="eastAsia"/>
        </w:rPr>
        <w:t>&gt;OTU010723</w:t>
      </w:r>
    </w:p>
    <w:p w14:paraId="42A1A448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CGGGTTGTAAAGCTCTTTCGCACGCGACGATGATGACGGTAGCGTGAGAAGAAGCCCCGGCTAACTTCGTGCCAGCAGCCGCGGTAATACGTAGGGGGCAAGCGTTGTCCGGATTTACTGGGCGTAAAGGGCGCGTAGGCGGCCAGCGCAAGTCAGTTGTGAAATCTCCGGGCTTAACTCGGAACGGTCAACTGATACTGCGCGGCTAGAGTGCAGAAGGGGCAACTGGAATTCTCGGTGTAGCGGTGAAATGCGTAGATATCAAGAGGAACACCTGAGGCGAAGGCGGGTTGCTAGGCTGACACTGACGCTGAGGCGCGAAAGCTAGGGTAGCAAACGGGATTAGATACCCTAGTAGTCC</w:t>
      </w:r>
    </w:p>
    <w:p w14:paraId="5950C79B">
      <w:pPr>
        <w:rPr>
          <w:rFonts w:hint="eastAsia"/>
        </w:rPr>
      </w:pPr>
      <w:r>
        <w:rPr>
          <w:rFonts w:hint="eastAsia"/>
        </w:rPr>
        <w:t>&gt;OTU010724</w:t>
      </w:r>
    </w:p>
    <w:p w14:paraId="604575F3">
      <w:pPr>
        <w:rPr>
          <w:rFonts w:hint="eastAsia"/>
        </w:rPr>
      </w:pPr>
      <w:r>
        <w:rPr>
          <w:rFonts w:hint="eastAsia"/>
        </w:rPr>
        <w:t>CCTACGGGTGGCTGCAGTGGGGAATCTTGCTCAATGGGCGAAAGCCTGAAGCAGCGACGCCGCGTGAGGGATGAAGGCTTTCGGGTCGTAAACCTCTGTCACTCGGGATGAATAATGACAGTACCGAGAGAGGAAGCCACGGCTAACTACGTGCCAGCAGCCGCGGTAATACGTAGGTGGCAAGCGTTGTCCGGAATTATTGGGCGTAAAGAGTTGCGTAGGTGGCATAGTAAGCGAGATATGAAAGCGTGTGGCTCAACCATACAGCTATATTTTGAACTGCTAAGCTAGAGAATGAGAGAGGTAGCTGGAATTCCTTGTGTAGGAGTGAAATCCGTAGATATAAGGAGGAACACCGATGGCGTAGGCAGGCTACTGGCTTATTTCTGACACTAAGGCACGAAAGCGTGGGGAGCGACCGGGATTAGATACCCCAGTAGTCC</w:t>
      </w:r>
    </w:p>
    <w:p w14:paraId="39AC338A">
      <w:pPr>
        <w:rPr>
          <w:rFonts w:hint="eastAsia"/>
        </w:rPr>
      </w:pPr>
      <w:r>
        <w:rPr>
          <w:rFonts w:hint="eastAsia"/>
        </w:rPr>
        <w:t>&gt;OTU010725</w:t>
      </w:r>
    </w:p>
    <w:p w14:paraId="4E432C24">
      <w:pPr>
        <w:rPr>
          <w:rFonts w:hint="eastAsia"/>
        </w:rPr>
      </w:pPr>
      <w:r>
        <w:rPr>
          <w:rFonts w:hint="eastAsia"/>
        </w:rPr>
        <w:t>CCTACGGGCGGCTGCAGTGGGGAATTTTGGACAATGGGCGCAAGCCTGATCCAGCCATTCCGCGTGCAGGATGAAGGCCCTCGGGTTGTAAACTCCTGTCGAGGGGGAACAAGGGGTCGTGAAGAGCGATCCTTGAGTGAACCCCAGAGGAAGAGACGGCTAACTCTGTGCCAGCAGCCGCGGTAATACAGAGGTCTCGAGCGTTAGGCGGAATCACTGGGCTTAAAGCGTGTGTAGGCGGATGCCTAAGTACCTTGTGAAATCCCACGGCTTAACCGTGGAACTGCTTGGTATACTGGGTGTCTTGAGCCACTCAGGGGCGAGCGGAACAAATGGTGGAGCGGTGAAATGCGTAGATATCATTTGGAACGCCAATGGTGAAAACAGCTCGCTGGGGGTGTGCTGACGCTGAGACACGAAAGCCAGGGGAGCGAACGGGATTAGATACCCCTGTAGTCC</w:t>
      </w:r>
    </w:p>
    <w:p w14:paraId="13A8A90D">
      <w:pPr>
        <w:rPr>
          <w:rFonts w:hint="eastAsia"/>
        </w:rPr>
      </w:pPr>
      <w:r>
        <w:rPr>
          <w:rFonts w:hint="eastAsia"/>
        </w:rPr>
        <w:t>&gt;OTU010726</w:t>
      </w:r>
    </w:p>
    <w:p w14:paraId="019EC234">
      <w:pPr>
        <w:rPr>
          <w:rFonts w:hint="eastAsia"/>
        </w:rPr>
      </w:pPr>
      <w:r>
        <w:rPr>
          <w:rFonts w:hint="eastAsia"/>
        </w:rPr>
        <w:t>CCTACGGGTGGCTGCAGTGGGGAATATTGGACAATGGGCGAAAGCCTGATCCAGCGATGCCGCGTGTGTGAAGAAGGCCTGCGGGTTGTAAAGCACTTTCAGTAGGGAAGAAAAGCCGAGTGCCAATACCACTCGGTCTTGACGTTACCTAAAGAAGAAGCACCGGCTAACTCCGTGCCAGCAGCCGCGGTAATACGTAGGGGGCAAGCGTTGTCCGGATTTATTGGGCGTAAAGCGCTCGCAGGTGGCCCGTCGCGTCGTGCGTGAAAGACCCCGGCTCAACTGGGGGATGTCGTGCGATACGGGCGGGCTGGAGGCCAGTAGGGGGATGCGGAATTCCGGGTGTAGTGGTGATATGCGTAGATATCGGGAGGAACACCAGTGGCGAAGGCGGCTTTCTGGGCCTTACCTGACGCTGAGACGCGAAAGCGTGGGGAGCGAACCGGATTAGATACCCCTGTAGTCC</w:t>
      </w:r>
    </w:p>
    <w:p w14:paraId="48ACAAC0">
      <w:pPr>
        <w:rPr>
          <w:rFonts w:hint="eastAsia"/>
        </w:rPr>
      </w:pPr>
      <w:r>
        <w:rPr>
          <w:rFonts w:hint="eastAsia"/>
        </w:rPr>
        <w:t>&gt;OTU010727</w:t>
      </w:r>
    </w:p>
    <w:p w14:paraId="14B2D1AA">
      <w:pPr>
        <w:rPr>
          <w:rFonts w:hint="eastAsia"/>
        </w:rPr>
      </w:pPr>
      <w:r>
        <w:rPr>
          <w:rFonts w:hint="eastAsia"/>
        </w:rPr>
        <w:t>CCTACGGGTGGCTGCAGTAGGGAATATTGGGCAATGGACGCAAGTCTGACCCAGCCATGCCGCGTGGAGGATGAAGGTCCTCTGGATTGTAAACTTCTTTTATCTGGGAAGAAATCCATATTTTCTAATGTGGTTGACGGTACCAGATGAATAAGCACCGGCTAACTCCGTGCCAGCAGCCGCGGTAATACGTAGGGTGCGAGCGTTGTCCGGAATTATTGGGCGTAAAGAGCTCGTAGGCGGTTTGTTGCGTCGACTGTGAAAACCTGGGGCTTAACTCTGGGCTTGCAGTCGATACGGGCAGACTTGAGTTCGGTAGGGGAGACTGGAATTCCTGGTGTAGCGGTGGAATGCGTAGAGATCCGGAAGAATACCGGTGGCGAAGGCGGCCTGCTGGGCAGTTGCTGACACTGAGGCGCGACAGCGTGGGGAGCAAACAGGATTAGATACCCCGGTAGTCC</w:t>
      </w:r>
    </w:p>
    <w:p w14:paraId="393B5522">
      <w:pPr>
        <w:rPr>
          <w:rFonts w:hint="eastAsia"/>
        </w:rPr>
      </w:pPr>
      <w:r>
        <w:rPr>
          <w:rFonts w:hint="eastAsia"/>
        </w:rPr>
        <w:t>&gt;OTU010728</w:t>
      </w:r>
    </w:p>
    <w:p w14:paraId="664F34D6">
      <w:pPr>
        <w:rPr>
          <w:rFonts w:hint="eastAsia"/>
        </w:rPr>
      </w:pPr>
      <w:r>
        <w:rPr>
          <w:rFonts w:hint="eastAsia"/>
        </w:rPr>
        <w:t>CCTACGGGCGGCTGCAGTGGGGAATATTGGACAATGGGCGCAAGCCTGATCCAGCCATGCCGCGTGGGTGAAGAAGGCCTTCGGGTTGTAAAGCCCTTTTGTCCGGAAAGAAAAGTCTTCGGTTAATACCCGGGGATCCTGACGGTACCGGAAGAATAAGCACCGGCTAACTACGTGCCAGCAGCCGCGGTAATACGTAGGGTGCGAGCGTTAATCGGAATTACTGGGCTTAAAGGGTGCGTAGGCGGCGCGGAAAGTTGGGTGTGAAATCCCTCGGCTCAACCGATGCAGTGCCATTGATACTGGATAGCTTGAGTGTTGGAGGGGTACATGGAATTGATGGTGTAGCGGTGAAATGCATAGATACCATCAGGAACACCGATAGCGAAGGCATTGTACTGGCCAACAACTGACGCTGAGGCACGAAAGCATGGGTAGCGAACAGGATTAGATACCCCAGTAGTCC</w:t>
      </w:r>
    </w:p>
    <w:p w14:paraId="143DF354">
      <w:pPr>
        <w:rPr>
          <w:rFonts w:hint="eastAsia"/>
        </w:rPr>
      </w:pPr>
      <w:r>
        <w:rPr>
          <w:rFonts w:hint="eastAsia"/>
        </w:rPr>
        <w:t>&gt;OTU010729</w:t>
      </w:r>
    </w:p>
    <w:p w14:paraId="7247E2E7">
      <w:pPr>
        <w:rPr>
          <w:rFonts w:hint="eastAsia"/>
        </w:rPr>
      </w:pPr>
      <w:r>
        <w:rPr>
          <w:rFonts w:hint="eastAsia"/>
        </w:rPr>
        <w:t>CCTACGGGCGGCTGCAGTGGGGAATATTGCGCAATGGGGGAAACTCTGACGCAGCGACGCCGCGTGGGTGATGAAGGCTTTCGGGTCGTAAAGCCCTGTCGGAAGGGACGAAACACGTTGTGGCTAATATCCACGACGATTGACGGTACCTTAAGAGGAAGCACCGGCTAACTACGTGCCAGCAGCCGCGGTAATACGTAGGGTGCAAGCGTTGTTCGGAATTACTGGGCGTAAAGCGTGCGTAGGTGGTTCGTTAAGTCTGATGTGAAAGCCCTGGGCTCAACCTGGGAATGGCATTGGATACTGGCGACCTAGAGTGCGGTAGAGGGGTGTGGAATTCCCGGTGTAGCAGTGAAATGCGTAGATATCGGGAGGAACATCTGTGGCGAAGGCGACACCCTGGACCAGCACTGACACTGAGGCGCGAAAGCGTGGGGAGCAAACAGGATTAGATACCCGAGTAGTCC</w:t>
      </w:r>
    </w:p>
    <w:p w14:paraId="739999DC">
      <w:pPr>
        <w:rPr>
          <w:rFonts w:hint="eastAsia"/>
        </w:rPr>
      </w:pPr>
      <w:r>
        <w:rPr>
          <w:rFonts w:hint="eastAsia"/>
        </w:rPr>
        <w:t>&gt;OTU010730</w:t>
      </w:r>
    </w:p>
    <w:p w14:paraId="317ED6DF">
      <w:pPr>
        <w:rPr>
          <w:rFonts w:hint="eastAsia"/>
        </w:rPr>
      </w:pPr>
      <w:r>
        <w:rPr>
          <w:rFonts w:hint="eastAsia"/>
        </w:rPr>
        <w:t>CCTACGGGTGGCTGCAGTGGGGAGTATTGGACAATGGGGGCAACCCTGATCCAGCAATGCCGCGTGGGTGATGAAGGCCTTCGGGTTGTAAAGCCCTTTCGGCGGGGACGATGATGACGGTACCCGCAGAAGAAGCCCCGGCTAACTTCGTGCCAGCAGCCGCGGTAATACGAAGGGGGCTAGCGTTGTTCGGAATGACTGGGCGTAAAGGGCGCGTAGGCGGCCCGACCAGTCTGCCGTGAAAGCCCAGGGCTCAGCCCTGGAAGGGCGGTAGAAACTGTCGGGCTTGAGTGCCGGAGGGGAGAGTGGAATTCCCGGTGTAGCGGTGAAATGCGTAGATATCAAGAGGAACACCTGAGGTGAAGACGGGTTGCTGGGCCAACACTGACGCTGAGGCGCGAAAGCCAGGGGAGCAAACGGGATTAGATACCCCTGTAGTCC</w:t>
      </w:r>
    </w:p>
    <w:p w14:paraId="70CC9EFD">
      <w:pPr>
        <w:rPr>
          <w:rFonts w:hint="eastAsia"/>
        </w:rPr>
      </w:pPr>
      <w:r>
        <w:rPr>
          <w:rFonts w:hint="eastAsia"/>
        </w:rPr>
        <w:t>&gt;OTU010731</w:t>
      </w:r>
    </w:p>
    <w:p w14:paraId="2FA87548">
      <w:pPr>
        <w:rPr>
          <w:rFonts w:hint="eastAsia"/>
        </w:rPr>
      </w:pPr>
      <w:r>
        <w:rPr>
          <w:rFonts w:hint="eastAsia"/>
        </w:rPr>
        <w:t>CCTACGGGCGGCAGCAGTGGGGAATATTGGACAATGGGCGCAAGCCTGATCCAGCCACGCCGCGTGAGTGATGAAGGCCTTCGGGTCGTAAAGCTCTGTGGGGAGGGACGAACCGCTGCACGTGCATAGCGTGCAGCATGACGGTACCTCCTTAGCAAGCACCGGCTAACTTCGTGCCAGCAGCCGCGGTAATACGTAGGTGGCAAGCGTTGTCCGGAATTATTGGGCGTAAAGAGCTCGTAGGCGGTTTGTCGCGTCTGCCGTGAAATCCTCAGGCTCAACCTGAGGTCTGCGGTGGGTACGGGCAGACTTGAGTGGTGTAGGGGAGACTGGAATTCCTGGTGTAGCGGTGAAATGCGTAGATATTAGGAGGAACACCGATGGCGTAGGCAGGTGACTGGCTTGTTCCTGACACTAAGGCACGAAAGCGTGGGTAGCAAACGGGATTAGATACCCCGGTAGTCC</w:t>
      </w:r>
    </w:p>
    <w:p w14:paraId="30FB7166">
      <w:pPr>
        <w:rPr>
          <w:rFonts w:hint="eastAsia"/>
        </w:rPr>
      </w:pPr>
      <w:r>
        <w:rPr>
          <w:rFonts w:hint="eastAsia"/>
        </w:rPr>
        <w:t>&gt;OTU010732</w:t>
      </w:r>
    </w:p>
    <w:p w14:paraId="3C2DDD0D">
      <w:pPr>
        <w:rPr>
          <w:rFonts w:hint="eastAsia"/>
        </w:rPr>
      </w:pPr>
      <w:r>
        <w:rPr>
          <w:rFonts w:hint="eastAsia"/>
        </w:rPr>
        <w:t>CCTACGGGGGGCAGCAGTGGGGAATTTTTCGCAATGGGCGCAAGCCTGACGAAGCAACGCCGCGTAGAGGATGAAGGCCCTCGCGGTCGTAAACTCTTGTCTAGCGGGACGAAACTCTTGCGCGGAAATACTGCGCAAGATTGACTGTACCGCTGGAGGAAGCTCCGGCCAACTCCGTGCCAGCAGCCGCGGTCATACGGAGGATTCAAGCGTTATCCGGAATTACTGGGCGTAAAGAGTTGCGTAGGTGGCATAGTAAGCAAGTAGTGAAATTGTGTGGCTCAACCATACACCCATTACTTGAACTGCTAAGCTAGAGTATAAGAGAGGTAGCTGGAATTTCTAGTGTAGGAGTGAAATCCGTAGATATTAGAAGGAACACCGATGGCGTAGGCAGGCTACTGGCTTATTACTGACGCTGAGGCGCGAAAGCGTGGGGAGCAAACAGGATTAGATACCCGAGTAGTCC</w:t>
      </w:r>
    </w:p>
    <w:p w14:paraId="147DC583">
      <w:pPr>
        <w:rPr>
          <w:rFonts w:hint="eastAsia"/>
        </w:rPr>
      </w:pPr>
      <w:r>
        <w:rPr>
          <w:rFonts w:hint="eastAsia"/>
        </w:rPr>
        <w:t>&gt;OTU010733</w:t>
      </w:r>
    </w:p>
    <w:p w14:paraId="1A0A147D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CCTTCGGGTCGTAAACTCCTGTCGAGTGGGAAGAAACGCTTCGGGGCCAACACCCCCGGAGTTTGACGGTACCACTAAAGGAAGCCCCGGCTAACTCCGTGCCAGCAGCCGCGGTAAGACGGAGGGCGCAAACGTTGCTCGGAATTACTGGGCATAAAGAGCACGTAGGCGGCTCGTTAAGTTCGATGTGAAAGCCCCCGGCTCAACCAGGGAATTGCATCGGATACTGGCGGGCTCGAGGATGGTTGGGGTGAGCGGAACTCCTGGTGGAGCGGTGAAATGCGTAGATATCAGGAGGAACACCGGTGGCGAAAGCGGCTCACTGGACCATTTCTGACGCTGAGGTGCGAAAGCTAGGGGAGCGAACGGGATTAGATACCCCTGTAGTCC</w:t>
      </w:r>
    </w:p>
    <w:p w14:paraId="146E86D0">
      <w:pPr>
        <w:rPr>
          <w:rFonts w:hint="eastAsia"/>
        </w:rPr>
      </w:pPr>
      <w:r>
        <w:rPr>
          <w:rFonts w:hint="eastAsia"/>
        </w:rPr>
        <w:t>&gt;OTU010734</w:t>
      </w:r>
    </w:p>
    <w:p w14:paraId="3EC07755">
      <w:pPr>
        <w:rPr>
          <w:rFonts w:hint="eastAsia"/>
        </w:rPr>
      </w:pPr>
      <w:r>
        <w:rPr>
          <w:rFonts w:hint="eastAsia"/>
        </w:rPr>
        <w:t>CCTACGGGTGGCTGCAGTGAGGAATATTGGTCAATGGTCGCAAGACTGAACCAGCCATGCCGCGTGCAGGATGACGGCCCTATGGGTTGTAAACTGCTTTTCTACGGGAATAAACCCCTTTACGTGTAAAGGGCTGAAGGTACCGTAGGAATAAGGATCGGCTAACTCCGTGCCAGCAGCCGCGGTAATACGGAGGATCCAAGCGTTATCCGGATTCATTGGGTTTAAAGGGTGCGCAGGCGGCCTATTAAGTCAGTTCTGAAATATCCCGGCTTAACCGGGAGGGTGGCATTGATACTGATGGGCTTGAGTAAAGTCGAGGTAGGCGGAATTGACGGTGTAGCGGTGAAATGCTTAGATATCGTCAAGAACACCGATAGTGTAGACAGCTTACTAGGCTTCAACTGACGCTGAGGCACGAAAGTGTGGGGATCAAACAGGATTAGATACCCGGGTAGTCC</w:t>
      </w:r>
    </w:p>
    <w:p w14:paraId="5F5D603A">
      <w:pPr>
        <w:rPr>
          <w:rFonts w:hint="eastAsia"/>
        </w:rPr>
      </w:pPr>
      <w:r>
        <w:rPr>
          <w:rFonts w:hint="eastAsia"/>
        </w:rPr>
        <w:t>&gt;OTU010735</w:t>
      </w:r>
    </w:p>
    <w:p w14:paraId="66016B1F">
      <w:pPr>
        <w:rPr>
          <w:rFonts w:hint="eastAsia"/>
        </w:rPr>
      </w:pPr>
      <w:r>
        <w:rPr>
          <w:rFonts w:hint="eastAsia"/>
        </w:rPr>
        <w:t>CCTACGGGCGGCTGCAGTGAGGAATATTGCACAATGGACGCAAGCCTGATCCAGCCATGCCGCGTGTGGGAAGAAGGCCTTCGGGTTGTAAACCACTTTTGTCAGGGAAGAAACGGCTCTTACTAATATTAGGAGCTAATGACGGTACCTGAAGAATAAGCACCGGCTAACTTCGTGCCAGCAGCCGCGGTAAGACGAAGGGGGCTAGCGTTGTTCGGAATTACTGGGCGTAAAGCGAGTGTAGGCGGAAGCGTAAGTGCCTTGTGAAATCCCGCGGCTCAACCGCGGAACTGCTGGGCATACTGCGTTTCTTGAGCCAATCAGGGGTCGTCGGAACAAACGGTGGAGCGGTGAAATGCGTAGAGATGTGGAGGAACACCAATGGCGAAGGCAGCCTCCTGGGCCAACACTGACACTCATGCACGAAAGCGTGGGGAGCAAACAGGATTAGATACCCTAGTAGTCC</w:t>
      </w:r>
    </w:p>
    <w:p w14:paraId="43A08594">
      <w:pPr>
        <w:rPr>
          <w:rFonts w:hint="eastAsia"/>
        </w:rPr>
      </w:pPr>
      <w:r>
        <w:rPr>
          <w:rFonts w:hint="eastAsia"/>
        </w:rPr>
        <w:t>&gt;OTU010736</w:t>
      </w:r>
    </w:p>
    <w:p w14:paraId="7B409D2F">
      <w:pPr>
        <w:rPr>
          <w:rFonts w:hint="eastAsia"/>
        </w:rPr>
      </w:pPr>
      <w:r>
        <w:rPr>
          <w:rFonts w:hint="eastAsia"/>
        </w:rPr>
        <w:t>CCTACGGGAGGCTGCAGTGGGGAATATTGCACAATGGGCGCAAGCCTGATCCAGCGATTCTGCGTGAAGGATGAAGCCTCGTGGGGTGTAAACTTCTTTTCTGGGGGAAGACGAATGACGGTACCTCAGGAATAAGAGACGGCTAACTACGTGCCAGCAGCCGCGGTCATACGTAGGACCCAAGCGTTATCCGGATTGACTGGGCGTAAAGAGTTGCGTAGGTGGTTTGTTAAGCGAATAGTGAAATCTTGTGGCTCAACCATAAGGCTATTATTCGAACTGGCAAACTCGAGAATGGAAGAGGTATCTGGAATTCCCAGTGTAGGAGTGAAATCCGTAGATATTGGGAGGAACACCAATGGCGTAGGCAGGATACTGGTCCATTTCTGACACTAAGGCACGAAAGCGTGGGGAGCGAACGGGATTAGATACCCGTGTAGTCC</w:t>
      </w:r>
    </w:p>
    <w:p w14:paraId="34133C14">
      <w:pPr>
        <w:rPr>
          <w:rFonts w:hint="eastAsia"/>
        </w:rPr>
      </w:pPr>
      <w:r>
        <w:rPr>
          <w:rFonts w:hint="eastAsia"/>
        </w:rPr>
        <w:t>&gt;OTU010737</w:t>
      </w:r>
    </w:p>
    <w:p w14:paraId="2A349FBF">
      <w:pPr>
        <w:rPr>
          <w:rFonts w:hint="eastAsia"/>
        </w:rPr>
      </w:pPr>
      <w:r>
        <w:rPr>
          <w:rFonts w:hint="eastAsia"/>
        </w:rPr>
        <w:t>CCTACGGGAGGCTGCAGTAACGAATCTTCCGCAATGCGCGAAAGCGTGACGGAGCAATGCCGCGTGCAGGATGAAGCCCTTCGGGGTGTAAACTGCTGTCAGGGATTAGGAACACAATGACCAATCCCAAAGGAAGAGACGACTAACTCTGTGCCAGCAGTCGCGGTAAGACGAACCGTGCTAACGTTGTTCGGAATCACTGGGCTTAAAGGGCGCGTAGGCGGTCCATCAAGTCAGGGGTGAAATCCTCCAGCTCAACTGGAGAAGTGCCTTTGATACTGGCGGACTCGAGGGAGGTAGGGGCAGATGGAACTCCGGGTGGAGCGGTGAAATGTGTAGATATCCGGAGGAACGCCGGTGGCGAAAGCGATCTGCTGGACCTCTTCTGACGCTGAGGCGCGAAAGCCAGGGGAGCGAACGGGATTAGATACCCCAGTAGTCC</w:t>
      </w:r>
    </w:p>
    <w:p w14:paraId="5A11561B">
      <w:pPr>
        <w:rPr>
          <w:rFonts w:hint="eastAsia"/>
        </w:rPr>
      </w:pPr>
      <w:r>
        <w:rPr>
          <w:rFonts w:hint="eastAsia"/>
        </w:rPr>
        <w:t>&gt;OTU010738</w:t>
      </w:r>
    </w:p>
    <w:p w14:paraId="57539BCD">
      <w:pPr>
        <w:rPr>
          <w:rFonts w:hint="eastAsia"/>
        </w:rPr>
      </w:pPr>
      <w:r>
        <w:rPr>
          <w:rFonts w:hint="eastAsia"/>
        </w:rPr>
        <w:t>CCTACGGGAGGCAGCAGTAGGGAATATTGCGCAATGGGCGAAAGCCTGACGCAGCAACACCGCGTGTAGGATGAAGCCTTTCGGGGTGTAAACTACTGTCAGCTGGGAAGAAACCTGACGGTACCAGCAGAGGAAGCATCGGCTAACTCCGTGCCAGCAGCCGCGGTAATACGTAGGTGGCAAGCGTTGTCCGGATTTATTGGGTTTAAAGGGTGCGTAGGCGGCCTATTAAGTCAGTTCTGAAATATCCCGGCTTAACCGGGAGGGTGGCATTGATACTGATGGGCTTGAGTGGAGTCGAGGTAGGCGGAATTGACGGTGTAGCGGTGAAATGCTTAGATATCGTCAAGAACACCGATAGTGTAGACAGCTTACTAGACTTCAACTGACGCTGAGGCACGAAAGTGTGGGGATCAAACAGGATTAGATACCCTAGTAGTCC</w:t>
      </w:r>
    </w:p>
    <w:p w14:paraId="308B4A9C">
      <w:pPr>
        <w:rPr>
          <w:rFonts w:hint="eastAsia"/>
        </w:rPr>
      </w:pPr>
      <w:r>
        <w:rPr>
          <w:rFonts w:hint="eastAsia"/>
        </w:rPr>
        <w:t>&gt;OTU010739</w:t>
      </w:r>
    </w:p>
    <w:p w14:paraId="630C79C9">
      <w:pPr>
        <w:rPr>
          <w:rFonts w:hint="eastAsia"/>
        </w:rPr>
      </w:pPr>
      <w:r>
        <w:rPr>
          <w:rFonts w:hint="eastAsia"/>
        </w:rPr>
        <w:t>CCTACGGGTGGCTGCAGCAAGGAATTTTCCACAATGGGCGCAAGCCTGATGGAGCAACGCCGCGTGCGGGAGGACGCCCTTCGGGGTGTAAACCGCTTTTCGAGGGGACGAAGGCAATGACGGTACCCTCGGAAGAAGGATCGGCTAACTTCGTGCCAGCAGCCGCGGTAATACGAAGGGGGCTAGCGTTGTTCGGAATCATTGGGCGTAAAGCGCGCGCAGGCGGCTCGGCAAGTCGGGTGTGAAAGCCCTGGGCTTAACCTAGGAAGTGCACTCGAAACTGCCAAGCTTGAGTTCTGGAGAGGAAGGCGGAATTCTCGGTGTAGAGGTGAAATGCGCAGATATCAGGGGGAACACCGGTGGCGAAGGCGGGTCTCTGGGCTGTTACTGACACTGAGGAGCGAAAGCGTGGGGAGCGAACAGGATTAGATACCCCTGTAGTCC</w:t>
      </w:r>
    </w:p>
    <w:p w14:paraId="03F16E2B">
      <w:pPr>
        <w:rPr>
          <w:rFonts w:hint="eastAsia"/>
        </w:rPr>
      </w:pPr>
      <w:r>
        <w:rPr>
          <w:rFonts w:hint="eastAsia"/>
        </w:rPr>
        <w:t>&gt;OTU010740</w:t>
      </w:r>
    </w:p>
    <w:p w14:paraId="7E8D5ACB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TGGGACGAAACCCTCGTTTTCTAACGGGATTGACGGTACCAGAGGAATAAGCACCGGCTAACTCCGTGCCAGCAGCCGCGGTAATACGGAGGGTGCAAGCGTTATCCGGATTCACTGGGTTTAAAGGGTGCGTAGGAGGGCAGGTAAGTCAGTGGTGAAAGCCTCCAGCTCAACTGGAGAACTGCCATTGATACTGCAGGGCTTGAGTACAGACGAGGTTGGCGGAATTGATTGTGTAGCGGTGAAATGCATAGATATGACATAGAACACCGATTGCGAAGGCAGCTCACTACACGAATATTGACTCTGAGGCACGAAAGCGTGGGGATCAAACAGGATTAGATACCCCAGTAGTCC</w:t>
      </w:r>
    </w:p>
    <w:p w14:paraId="24BCF568">
      <w:pPr>
        <w:rPr>
          <w:rFonts w:hint="eastAsia"/>
        </w:rPr>
      </w:pPr>
      <w:r>
        <w:rPr>
          <w:rFonts w:hint="eastAsia"/>
        </w:rPr>
        <w:t>&gt;OTU010741</w:t>
      </w:r>
    </w:p>
    <w:p w14:paraId="1E58216E">
      <w:pPr>
        <w:rPr>
          <w:rFonts w:hint="eastAsia"/>
        </w:rPr>
      </w:pPr>
      <w:r>
        <w:rPr>
          <w:rFonts w:hint="eastAsia"/>
        </w:rPr>
        <w:t>CCTACGGGTGGCTGCAGTCGAGAATTTTTCTCAATGGGCGCAAGCCTGAAGGAGCGACGCCGCGTGGGGGATGAAGGGCTTCGGTCCGTAAACCCCTGTCATTCGTGAACAAACCTTTCTGGATAACACCTGGAGAGCTGATTGTAGCGGAAGAGGAAGGGACGGCTAACTCTGTGCCAGCAGCCGCGGTAATACAGAGGGTGCGAGCGTTAATCGGAATTACTGGGCGTAAAGCGCGCGTAGGCGGCTTTGCAAGTCGAGTGTGAAATCCCCGGGCTTAACCCGGGAACTGCATTCGAGACTGCATAGCTAGAGTATGGGAGAGGGAAGTGGAATTTCAGGTGTAGCGGTGAAATGCGTAGATATCTGAAGGAACATCAGTGGCGAAGGCGGTTCTCTGGGACGGTACTGACGCTGAGACGCGAAAGCGTGGGGAGCGAACAGGATTAGATACCCTAGTAGTCC</w:t>
      </w:r>
    </w:p>
    <w:p w14:paraId="43F81847">
      <w:pPr>
        <w:rPr>
          <w:rFonts w:hint="eastAsia"/>
        </w:rPr>
      </w:pPr>
      <w:r>
        <w:rPr>
          <w:rFonts w:hint="eastAsia"/>
        </w:rPr>
        <w:t>&gt;OTU010742</w:t>
      </w:r>
    </w:p>
    <w:p w14:paraId="5A3C47D8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TGTAAACCTCTTTCAGCTCCGACGAAGCGGAAGTGACGGTAGGAGCAGAAGAAGCGCCGGCCAACTACGTGCCAGCAGCCGCGGTAAGACGTAGGGCGCGAGCGTTGTCCGGATTTATTGGGCGTAAAGCGCGCGTAGGCGGCCACACACGTCGGTTGTGAAAGCTTGGAGCTCAACTCCGAGAGGCCTTCCGATACGGTGTGGCTAGAGGTAGGTAGGGGAGAGCGGAATTCCTGGTGTAGCGGTGAAATGCGCAGATATCAGGAGGAACACCTGCGGCGAAGGCGGGTTGCTGGGCCGACACTGACGCTGAGGCGCGAAAGCTAGGGGAGCGAACGGGATTAGATACCCTAGTAGTCC</w:t>
      </w:r>
    </w:p>
    <w:p w14:paraId="726E6ABC">
      <w:pPr>
        <w:rPr>
          <w:rFonts w:hint="eastAsia"/>
        </w:rPr>
      </w:pPr>
      <w:r>
        <w:rPr>
          <w:rFonts w:hint="eastAsia"/>
        </w:rPr>
        <w:t>&gt;OTU010743</w:t>
      </w:r>
    </w:p>
    <w:p w14:paraId="144CEAF4">
      <w:pPr>
        <w:rPr>
          <w:rFonts w:hint="eastAsia"/>
        </w:rPr>
      </w:pPr>
      <w:r>
        <w:rPr>
          <w:rFonts w:hint="eastAsia"/>
        </w:rPr>
        <w:t>CTACGGGTGGCTGCAGTGGGGAATTTTGGTCAATGGGGGCAACCCTGAACCAGCAACGCCGCGTGGGTGATGAAGGCCTTCGGGTTGTAAAGCCCTGTCGGAGGGGACGAAACGCCAGAGTAACGAACTGGCCTGACGGTACCCTCAAAGGAAGCACCGGCTAACTCTGTGCCAGCAGCCGCGGTAATACAGAGGGTGCAAGCGTTGTTCGGAATTACTGGGCGTAAAGCGCGTGTAGGCTGCTTGTTAAGTCTCGTGTGAAAGCCCTGGGCTCAACCCAGGAAGTGCGCGAGATACTGGCGAGCTGGAGTGGCGGAGAGGATGGCGGAATACCCGGTGTAGAGGTGAAATTCGTAGATATCGGGTGGAACACCTGTGGCGAAGGCGGCCATCTGGACGTCAACTGACGCTGAGACGCGAAAGCGTGGGGAGCAAACAGGATTAGATACCCGTGTAGTCC</w:t>
      </w:r>
    </w:p>
    <w:p w14:paraId="2009F9A0">
      <w:pPr>
        <w:rPr>
          <w:rFonts w:hint="eastAsia"/>
        </w:rPr>
      </w:pPr>
      <w:r>
        <w:rPr>
          <w:rFonts w:hint="eastAsia"/>
        </w:rPr>
        <w:t>&gt;OTU010744</w:t>
      </w:r>
    </w:p>
    <w:p w14:paraId="5E5A25A8">
      <w:pPr>
        <w:rPr>
          <w:rFonts w:hint="eastAsia"/>
        </w:rPr>
      </w:pPr>
      <w:r>
        <w:rPr>
          <w:rFonts w:hint="eastAsia"/>
        </w:rPr>
        <w:t>CCTACGGGTGGCTGCAGTAGGGAATCTTCCGCAATGGGCGCAAGCCTGACGGAGCGATGCCGCGTGAGTGAGGAAGGTTTTCGGATCGTAAAACTCTGTTGCGGGGGAAGAACCTCTGTGATGGGATCACAGACTGACGGTACCCCGCGAGGAAGCCCCGGCTAACTACGTGCCAGCAGCCGCGGTAACACGTAGGGGGCAAGCGTTGTCCGGAATTATTGGGCGTAAAGCGCGCGCAGGCGGTCCTTTAAGTCTGATGTGAAAGCCCACGGCTCAACCGTGGAGGGTCATTGGAAACTGGGGGACTTGAGTACAGAAGAGAAGAGTGGAATTCCACGTGTAGCGGTGAAATGCGTAGAGATGTGGAGGAACACCAGTGGCGAAGGCGACTCTTTGGTCTGTAACTGACGCTGAGGCGCGAAAGCGTGGGGAGCAAACAGGATTAGATACCCCAGTAGTCC</w:t>
      </w:r>
    </w:p>
    <w:p w14:paraId="7F460D42">
      <w:pPr>
        <w:rPr>
          <w:rFonts w:hint="eastAsia"/>
        </w:rPr>
      </w:pPr>
      <w:r>
        <w:rPr>
          <w:rFonts w:hint="eastAsia"/>
        </w:rPr>
        <w:t>&gt;OTU010745</w:t>
      </w:r>
    </w:p>
    <w:p w14:paraId="641971D4">
      <w:pPr>
        <w:rPr>
          <w:rFonts w:hint="eastAsia"/>
        </w:rPr>
      </w:pPr>
      <w:r>
        <w:rPr>
          <w:rFonts w:hint="eastAsia"/>
        </w:rPr>
        <w:t>CCTACGGGTGGCTGCAGTGGGGAATATTGGGCAATGGGCGGCAGCCTGACCCAGCCATGCCGCGTGCAGGAAGACGGCGTTCTGCGTTGTAAACTGCTTTTACACGGGAAGAAAAGGCCCATGCGTGGGACATTGCCGGTACCGTGTGAATAAGCACCGGCTAACTCCGTGCCAGCAGCCGCGGTAATACGGAGGGTGCGAGCGTTGTCCGGATTTATTGGGTTTAAAGGGTGCGTAGGTGGCCCTGTAAGTCAGTGGTGAAATATCTCAGCTTAACTGAGAGGGTGCCATTGATACTGCAGGGCTTGAGTGGAGTCGAGGTAGGCGGAATTGACGGTGTAGCGGTGAAATGCTTAGATATCGTCAAGAACACCGATAGTGTAGACAGCTTACTAGACTTCAACTGACGCTGAGGCACGAAAGTGTGGGGATCAAACAGGATTAGATACCCCGGTAGTCC</w:t>
      </w:r>
    </w:p>
    <w:p w14:paraId="16F065EA">
      <w:pPr>
        <w:rPr>
          <w:rFonts w:hint="eastAsia"/>
        </w:rPr>
      </w:pPr>
      <w:r>
        <w:rPr>
          <w:rFonts w:hint="eastAsia"/>
        </w:rPr>
        <w:t>&gt;OTU010746</w:t>
      </w:r>
    </w:p>
    <w:p w14:paraId="7B7F767A">
      <w:pPr>
        <w:rPr>
          <w:rFonts w:hint="eastAsia"/>
        </w:rPr>
      </w:pPr>
      <w:r>
        <w:rPr>
          <w:rFonts w:hint="eastAsia"/>
        </w:rPr>
        <w:t>CCTACGGGGGGCAGCAGTAGGGAATATTGGTCAATGGATGGAAGTCTGAACCAGCCATGCCGCGTGCAGGAAGACGGCCTTCTGGGTTGTAAACTGCTTTTGCCAGGGGATAAAAGGCCCATGCGTGGGACATTGAAGGTACCTGGTGAATAAGCACCGGCTAACTCCGTGCCAGCAGCCGCGGTAATACGGAGGGTGCGAGCGTTGCTCGGAATCATTGGGCGTAAAGCGTACGCAGGCGGTTCGTCAAGTCGGGTGTGAAAGCCCGGGGCTCAACCCCGGAACAGCGCCCGATACTGGCGAGCTTGAGTGCGGGAGAGGGAAGCGGAATTCTGGGTGTAGAGGTGAAATTCGTTGATATCCAGAGGAACACCGGTGGCGAAAGCGGCTTCCTGGCCCGACACTGACGCTCATGTACGAAAGCGTGGGGAGCAAACAGGATTAGATACCCCTGTAGTCC</w:t>
      </w:r>
    </w:p>
    <w:p w14:paraId="51A63C12">
      <w:pPr>
        <w:rPr>
          <w:rFonts w:hint="eastAsia"/>
        </w:rPr>
      </w:pPr>
      <w:r>
        <w:rPr>
          <w:rFonts w:hint="eastAsia"/>
        </w:rPr>
        <w:t>&gt;OTU010747</w:t>
      </w:r>
    </w:p>
    <w:p w14:paraId="595AD890">
      <w:pPr>
        <w:rPr>
          <w:rFonts w:hint="eastAsia"/>
        </w:rPr>
      </w:pPr>
      <w:r>
        <w:rPr>
          <w:rFonts w:hint="eastAsia"/>
        </w:rPr>
        <w:t>CCTACGGGCGGCTGCAGTAAGGAATATTGGTCAATGGATGGAAGTCTGAACCAGCCATGCCGCGTGCAGGAAGACGGCCTTCTGGGTTGTAAACTGCTTTTGCCAGGGGATAAAAGGCCCATGCGTGGGACATTGAAGGTACCTGGTGAATAAGCCACGGCTAACTACGTGCCAGCAGCCGCGGTAATACGTAGGTGGCAAGCGTTGTCCGGAATTATTGGGCGTAAAGCGCGCGCAGGCGGCTTACTAAGTCTGGTGTGAAAGCCCACGGCTCAACTGAGGAACTGCCTTTGAAACTGTCGGGCTTGAGGCCGGGAGGGGGTGGCGGAATTCCCGGTGTAGCGGTGAAATGCGCAGATATCAGGAGGAACACCGATGGCGAAGGCAGCTTGCTGGGACGGTACTGACGCTGAGGCGCGAAAGCGTGGGGAGCAAACAGGATTAGATACCCCAGTAGTCC</w:t>
      </w:r>
    </w:p>
    <w:p w14:paraId="496F6AF1">
      <w:pPr>
        <w:rPr>
          <w:rFonts w:hint="eastAsia"/>
        </w:rPr>
      </w:pPr>
      <w:r>
        <w:rPr>
          <w:rFonts w:hint="eastAsia"/>
        </w:rPr>
        <w:t>&gt;OTU010748</w:t>
      </w:r>
    </w:p>
    <w:p w14:paraId="0543B350">
      <w:pPr>
        <w:rPr>
          <w:rFonts w:hint="eastAsia"/>
        </w:rPr>
      </w:pPr>
      <w:r>
        <w:rPr>
          <w:rFonts w:hint="eastAsia"/>
        </w:rPr>
        <w:t>CCTACGGGAGGCTGCAGTAAGGAATCTTCCACAATGGGGGCAACCCTGATGGAGCAACGCCGCGTGCAGGATGAAGGCCCTCGGGTCGTAAACTGCTTTTCTTAGCGAAGAATATGACGGTAACTAAGGAATAAGGAACGGCTAACTACGTGCCAGCAGCCGCGGTCATACGTAGGGACCAAGCGTTGTCCGGAATCACTGGGCGTAAAGGGTACGCAGGCGGATATGCAAGTGAGGTGTGAAATCCCGAGGCTCAACCTCGGAACTGCAGTCGATACTGCTGTGGCTAGAGTCTGGTAGAGGAGAATGGAATTCCCGGTGTAGCGGTGAAATGCGCAGATATCGGGAGGAACACCAGTAGCGAAGGCGGTTCTCTGGGCCAGTACTGACGCTGAGGAGCGAAAGCGTGGGGAGCAAACAGGATTAGATACCCTGGTAGTCC</w:t>
      </w:r>
    </w:p>
    <w:p w14:paraId="14C715C8">
      <w:pPr>
        <w:rPr>
          <w:rFonts w:hint="eastAsia"/>
        </w:rPr>
      </w:pPr>
      <w:r>
        <w:rPr>
          <w:rFonts w:hint="eastAsia"/>
        </w:rPr>
        <w:t>&gt;OTU010749</w:t>
      </w:r>
    </w:p>
    <w:p w14:paraId="5489E4CC">
      <w:pPr>
        <w:rPr>
          <w:rFonts w:hint="eastAsia"/>
        </w:rPr>
      </w:pPr>
      <w:r>
        <w:rPr>
          <w:rFonts w:hint="eastAsia"/>
        </w:rPr>
        <w:t>CCTACGGGAGGCAGCAGTCGGGAATTTTGCGCAATGGACGAAAGTCTGACGCAGCGACGCCGCGTGCAGGATGAAGGCCTTCGGGTTGTAAACTGCTTTTATGTGGGAAGATTATGACGGTACCACATGAATAAGGATTGGCTAACTCCGTGCCAGCAGCCGCGGTCATACGGAGGATCCAAGCGTTACCCGGAATTATTGGGCGTAAAGAGTTGCGTAGGTGGTTTGTTAAGTTGGATGTGAAATCCCCGGGCTCAACCTGGGAACTGCATTCAAAACTGTCGAGCTAGAGTATGGTAGAGGGTGGTGGAATTTCCTGTGTAGCGGTGAAATGCGTAGAGATGTGGAGGAATACCGGTGGCGAAGGCGGCCCCCTGGATCGATACTGACGCTGAGGTGCGAAAGCGTGGGGAGCAAACAGGATTAGATACCCCGGTAGTCC</w:t>
      </w:r>
    </w:p>
    <w:p w14:paraId="2C8942EE">
      <w:pPr>
        <w:rPr>
          <w:rFonts w:hint="eastAsia"/>
        </w:rPr>
      </w:pPr>
      <w:r>
        <w:rPr>
          <w:rFonts w:hint="eastAsia"/>
        </w:rPr>
        <w:t>&gt;OTU010750</w:t>
      </w:r>
    </w:p>
    <w:p w14:paraId="28E94CB7">
      <w:pPr>
        <w:rPr>
          <w:rFonts w:hint="eastAsia"/>
        </w:rPr>
      </w:pPr>
      <w:r>
        <w:rPr>
          <w:rFonts w:hint="eastAsia"/>
        </w:rPr>
        <w:t>CCTACGGGGGGCAGCAGTGGGGAATATTGCACAATGGGCGAAAGCCTGATGCAGCAACGCCGCGTGAGCGATGAAGGCCTTCGGGTCGTAAAGCTCTTTTCTGAGAGATGAGCAAGGACAGTATCTCAGGAATAAGTCTCGGCTAACTACGTGCCAGCAGCCGCGGTAATACGAGGGGTCCAAGCGTTGTTCGGAATCACTGGGCGTAAAGCGGGTGTAGGTGGCCAAGCAAGTTGGATGTGAAAGCCCCAGGCTCAACCTGGGAAGTGCATCCAAAACTACATGGCTTGAGTAAGGAAGAGGACAGGAGAATTCCAGGTGTAGTGGTGAAATACGTAGATATCTGGAGGAACACCGGTGGCGAAGGCGCCTGTCTGGTCCATTACTGACACTCAGACCCGAAAGCGTGGGTAGCAAACAGGATTAGATACCCCGGTAGTCC</w:t>
      </w:r>
    </w:p>
    <w:p w14:paraId="048A790D">
      <w:pPr>
        <w:rPr>
          <w:rFonts w:hint="eastAsia"/>
        </w:rPr>
      </w:pPr>
      <w:r>
        <w:rPr>
          <w:rFonts w:hint="eastAsia"/>
        </w:rPr>
        <w:t>&gt;OTU010751</w:t>
      </w:r>
    </w:p>
    <w:p w14:paraId="1EE5BAEA">
      <w:pPr>
        <w:rPr>
          <w:rFonts w:hint="eastAsia"/>
        </w:rPr>
      </w:pPr>
      <w:r>
        <w:rPr>
          <w:rFonts w:hint="eastAsia"/>
        </w:rPr>
        <w:t>CCTACGGGCGGCTGCAGTGGGGAATATTGCGCAATGGCCGAAAGGCTGACGCAGCGACGCCGTGTGTGGGAGGAAGCCCTTCGGGGTGTAAACCACTGTCAGGGGGGAAGAAACCAGGGCGGTTGAATAAGCCGCTCTGCTGACGGTACCTCCAAAGGAAGCACCGGCTAACTCCGTGCCAGCAGCCGCGGTAATACGGAGGGTGCGAGCGTTGTTCGGAATTATTGGGCGTAAAGCGCACGTAGGCGGCTCGGTAAGTCTCACTGTGAAAGCCCGGGGCTCAACCCCGGGAGGCCAGGGGATACTGTCGAGCTGGAGACAGGCAGAGGCTGGTAGAATTTCGGGTGTAGCGGTGGAATGCGTAGAGATCCGAAGGAATACCGGAGGCGAAGGCGGCCAGCTGGGCCTGATCTGACGCTGAGGTGCGAAAGCGTGGGGAGCGAACAGGATTAGATACCCCGGTAGTCC</w:t>
      </w:r>
    </w:p>
    <w:p w14:paraId="1FCD9BF4">
      <w:pPr>
        <w:rPr>
          <w:rFonts w:hint="eastAsia"/>
        </w:rPr>
      </w:pPr>
      <w:r>
        <w:rPr>
          <w:rFonts w:hint="eastAsia"/>
        </w:rPr>
        <w:t>&gt;OTU010752</w:t>
      </w:r>
    </w:p>
    <w:p w14:paraId="631A753D">
      <w:pPr>
        <w:rPr>
          <w:rFonts w:hint="eastAsia"/>
        </w:rPr>
      </w:pPr>
      <w:r>
        <w:rPr>
          <w:rFonts w:hint="eastAsia"/>
        </w:rPr>
        <w:t>CCTACGGGTGGCAGCAGTGGGGAATCTTGCACAATGGGGGCAACCCTGATGCAGCGACGCCGCGTGAGCGATGAAGCCCTTCGGGGTGTAAAGCTCTTTCGGCAGGAACGATCATGACGGTACCTGAAGAAGAAGCTGCGGCTAATTCCGTGCCAGCAGCCGCGGTAATACGGAAGGGGCAAGCGTTGTTCGGAATCATTGGGCGTAAAGGGCGCGTAGGCGGTGGGGTATGTCTGCTGTGAAAGCTCCCGGCTTAACTGGGAGAGGTCAAGGGATACTACCTAGCTGGAGGGCAGTAGAGGAAAGCGGAATTCCCGGTGTAGCGGTGAAATGCGCAGATATCGGGAGGAACACCAATGGCGAAGGCAGCTCGCTGGGACGTTACTGACGCTGAGACGCGAAAGCGTGGGGAGCAAACAGGATTAGATACCCGGGTAGTCC</w:t>
      </w:r>
    </w:p>
    <w:p w14:paraId="06DF7956">
      <w:pPr>
        <w:rPr>
          <w:rFonts w:hint="eastAsia"/>
        </w:rPr>
      </w:pPr>
      <w:r>
        <w:rPr>
          <w:rFonts w:hint="eastAsia"/>
        </w:rPr>
        <w:t>&gt;OTU010753</w:t>
      </w:r>
    </w:p>
    <w:p w14:paraId="0D63394E">
      <w:pPr>
        <w:rPr>
          <w:rFonts w:hint="eastAsia"/>
        </w:rPr>
      </w:pPr>
      <w:r>
        <w:rPr>
          <w:rFonts w:hint="eastAsia"/>
        </w:rPr>
        <w:t>CCTACGGGTGGCTGCAGTGGGGAATCTTGCGCTAATGCGCGAAAGCGTGACGCAGCGACGCCGCGTGGGGGATGAAGGCCCTCGGGTCGTAAACCCCTTTCGCCAGGGACGAAGCGAAAGTGACGGTACCTGGAGAAGAAGTCCCGGCTAACTACGTGCCAGCAGCCGCGGTAACACGTAGGGGACGAGCGTTGTCCGGATTTATTGGGCGTAAAGAGCTCGTAGGCGGCCCTCCACGTCGGATGTGAAAGCTCAGGGCTCAACCCTGAGATGCCATTCGATACGGGAAGGCTAGAGGTAGGTAGGGGAAAGTGGAATTCCTGGTGTAGCGGTGAAATGCGCAGATATCAGGAGGAACACCGGTGGCGAAGGCGGCTTTCTGGGCCTTACCTGACGCTGAGGAGCGAAAGCTGGGGGAGCAAACAGGATTAGATACCCCAGTAGTCC</w:t>
      </w:r>
    </w:p>
    <w:p w14:paraId="47C1F01B">
      <w:pPr>
        <w:rPr>
          <w:rFonts w:hint="eastAsia"/>
        </w:rPr>
      </w:pPr>
      <w:r>
        <w:rPr>
          <w:rFonts w:hint="eastAsia"/>
        </w:rPr>
        <w:t>&gt;OTU010754</w:t>
      </w:r>
    </w:p>
    <w:p w14:paraId="76F57774">
      <w:pPr>
        <w:rPr>
          <w:rFonts w:hint="eastAsia"/>
        </w:rPr>
      </w:pPr>
      <w:r>
        <w:rPr>
          <w:rFonts w:hint="eastAsia"/>
        </w:rPr>
        <w:t>CCTACGGGCGGCTGCAGTGGGGAATCTTGCGCAATGGGAGAAATCCTGACGCAGCAACGCCGCGTGGGTGATGAAGGTCTTCGGATCGTAAAGCCCTGTCGAAGGGGAAGATGCCATTACATGTTAATAGTATGTAGAGGTGACGGTACCCTTAAAGGAAGCACCGGCTAACTCTGTGCCAGCAGCCGCGGTAATACAGAGGGTGCAAGCGTTGTTCGGAATTATTGGGCGTAAAGGGAGTGTAGGCGGTTCATTAAGTCTTCTGTGAAATCTACGGGCTTAACCTGGGAACTGCGTTTGAAACTGAGGAGCTTGAGTGTGGAAGAGAAGAGTGGAATTCCCGGTGTAGCGGTGAAATGCGTAGAGATCGGGAGGAACACCCGTGGCGAAGGCGGCCATCTGGACCAGTACTGACGCTGAGGCACGAAAGCGTGGGGAGCAAACAGGATTAGATACCCTAGTAGTCC</w:t>
      </w:r>
    </w:p>
    <w:p w14:paraId="45EEDD34">
      <w:pPr>
        <w:rPr>
          <w:rFonts w:hint="eastAsia"/>
        </w:rPr>
      </w:pPr>
      <w:r>
        <w:rPr>
          <w:rFonts w:hint="eastAsia"/>
        </w:rPr>
        <w:t>&gt;OTU010755</w:t>
      </w:r>
    </w:p>
    <w:p w14:paraId="3A751B01">
      <w:pPr>
        <w:rPr>
          <w:rFonts w:hint="eastAsia"/>
        </w:rPr>
      </w:pPr>
      <w:r>
        <w:rPr>
          <w:rFonts w:hint="eastAsia"/>
        </w:rPr>
        <w:t>CCTACGGGGGGCTGCAGTTTGGAATTTTGGACAATGGGCGCAAGCCTGATGGAGCGACGCCGCGTGGGGGATGAAGGGCTTCGGCTCGTAAACCCCTGTCAGCCACGAACAATGCTCATGACCTAACACGTCGTGAGTTGATGGTAGTGGCAGAGGAAGGGACGGCTAACTCTGTGCCAGCAGCCGCGGTAATACAGAGGTCCCAAGCGTTGTTCGGATTTACTGGGCGTAAAGGGTGCGTAGGTGGTCGGGTAAGTCTCATGTGAAATCCCGCAGCTCAACTGCGGAATGGCATGGGATACTATTCGGCTCGAGGATTGGAGGGGGGACTGGAATTCCCGGTGTAGCAGTGAAATGCGTAGATATCGGGAGGAACACCAGTGGCGAAGGCGAGTCCCTGGACAATTCCTGACACTGAGGCACGAAAGCTAGGGGAGCGAACGGGATTAGATACCCCGGTAGTCC</w:t>
      </w:r>
    </w:p>
    <w:p w14:paraId="5EF88F09">
      <w:pPr>
        <w:rPr>
          <w:rFonts w:hint="eastAsia"/>
        </w:rPr>
      </w:pPr>
      <w:r>
        <w:rPr>
          <w:rFonts w:hint="eastAsia"/>
        </w:rPr>
        <w:t>&gt;OTU010756</w:t>
      </w:r>
    </w:p>
    <w:p w14:paraId="50E88D85">
      <w:pPr>
        <w:rPr>
          <w:rFonts w:hint="eastAsia"/>
        </w:rPr>
      </w:pPr>
      <w:r>
        <w:rPr>
          <w:rFonts w:hint="eastAsia"/>
        </w:rPr>
        <w:t>CCTACGGGAGGCTGCAGTAGGGAATCTTGCGCAATGGGCGAAAGCCTGACGCAGCGACGCCGCGTGCGGGACGAAGGCCCTCGGGTTGTAAACCGCTTTCAGCAGGGACGAAGCGAAAGTGACGGTACCTGCAGAAGAAGGTCCGGCCAACTACGTGCCAGCAGCCGCGGTAATACGTAGGGACCGAGCGTTGTCCGGATTCATTGGGCGTAAAGCGCACGCAGGCGGCCGTGCAAGTCGGATGTGAAAACACGAGGCTCAACCTCGTGCCTGCATTCGATACTGCTCGGCTCGAGGCAGGTAGGGGAGATCGGAATTCCCGGTGTAGCGGTGAAATGCGTAGATATCGGGAGGAATACCTATGGCGAAAGCGGCCCCCTGGACAAAGACTGACGCTCAGGTGCGAAAGCGTGGGGAGCAAACAGGATTAGATACCCCTGTAGTCC</w:t>
      </w:r>
    </w:p>
    <w:p w14:paraId="4D5CDBCD">
      <w:pPr>
        <w:rPr>
          <w:rFonts w:hint="eastAsia"/>
        </w:rPr>
      </w:pPr>
      <w:r>
        <w:rPr>
          <w:rFonts w:hint="eastAsia"/>
        </w:rPr>
        <w:t>&gt;OTU010757</w:t>
      </w:r>
    </w:p>
    <w:p w14:paraId="37C3C861">
      <w:pPr>
        <w:rPr>
          <w:rFonts w:hint="eastAsia"/>
        </w:rPr>
      </w:pPr>
      <w:r>
        <w:rPr>
          <w:rFonts w:hint="eastAsia"/>
        </w:rPr>
        <w:t>CCTACGGGGGGCAGCAGTGGGGAATATTGCACAATGGGCGCAAGCCTGATGCAGCGACGCCGCGTGAGGGATGACGGCCTTCGGGTTGTAAACCTCTTTCAGTAGGGAAGAAGCGAAAGTGACGGTACCTGCAGAAGAAGCACCGGCTAATCTCGTGCCAGCAGCCGCGGTAATACGAGAGGTGCGAACGTTATTCGGAATTACTGGGCGTAAAGGGTGCGCAGGCGGTTCGCCAAGTCAGGTGTGAAATCCCCGGGCTTAACCTGGGAATTGCGCTTGAAACTAGCGGGCTTGAGTGCGGCAGAGGGGGGTGGAATTCCACGTGTAGCGGTGGAATGCGTAGAGATCGGGAAGAACATCGGTGGCGAAGGCGGCCTGCTGGGCTGTTGCTGACGCTGAGGCGCGACAGCGTGGGGAGCAAACAGGATTAGATACCCGTGTAGTCC</w:t>
      </w:r>
    </w:p>
    <w:p w14:paraId="7D46F5A6">
      <w:pPr>
        <w:rPr>
          <w:rFonts w:hint="eastAsia"/>
        </w:rPr>
      </w:pPr>
      <w:r>
        <w:rPr>
          <w:rFonts w:hint="eastAsia"/>
        </w:rPr>
        <w:t>&gt;OTU010758</w:t>
      </w:r>
    </w:p>
    <w:p w14:paraId="2CAE6083">
      <w:pPr>
        <w:rPr>
          <w:rFonts w:hint="eastAsia"/>
        </w:rPr>
      </w:pPr>
      <w:r>
        <w:rPr>
          <w:rFonts w:hint="eastAsia"/>
        </w:rPr>
        <w:t>CCTACGGGTGGCTGCAGTGGGGAATATTGCACAATGGGCGCAAGCCTGATCCAGCAATGCCGCGTGAGTGAAGAAGGCCTTCGGGTTGTAAAGCTCTTTTGTCAGGGAAGAAACGGCTGTGGCTAATATCCACGGCTAATGACGGTACCTGAAGAATAAGCACCGGCTAACTACGTGCCAGCAGCCGCGGTAATACGAAGGTGGCAAGCGTTGTTCGGATTTACTGGGCGTACAGGGAGCGTAGGCGGTTGGGTAAGCCCTCCGTGAAATCTCCGGGCCTAACCCGGAAAGTGCGGAGGGGACTGCTCGGCTAGAGGATGGGAGAGGAGCGCGGAATTCCCGGTGTAGCGGTGAAATGCGTAGAGATGTGGAGGAACACCAGTGGCGAAGGCGACTTTCTGGTCTGTAACTGACGCTGAGGCGCGAAAGCGTGGGGAGCAAACAGGATTAGATACCCCTGTAGTCC</w:t>
      </w:r>
    </w:p>
    <w:p w14:paraId="59C4D779">
      <w:pPr>
        <w:rPr>
          <w:rFonts w:hint="eastAsia"/>
        </w:rPr>
      </w:pPr>
      <w:r>
        <w:rPr>
          <w:rFonts w:hint="eastAsia"/>
        </w:rPr>
        <w:t>&gt;OTU010759</w:t>
      </w:r>
    </w:p>
    <w:p w14:paraId="252179F7">
      <w:pPr>
        <w:rPr>
          <w:rFonts w:hint="eastAsia"/>
        </w:rPr>
      </w:pPr>
      <w:r>
        <w:rPr>
          <w:rFonts w:hint="eastAsia"/>
        </w:rPr>
        <w:t>CCTACGGGCGGCTGCAGTGGGGAATATTGGACAATGGGCGCAAGCCTGATCCAGCCATGCCGCGTGTGCGATGAAGGCCTTCGGGTTGTAAAGCACTTTTATGAGGGAAGAGCAAGGACTGTACCTCATGAATAAGCACCGGCTAACTCCGTGCCAGCAGCCGCGGTAATACGTAGGGTGCAGGCGTTAATCGGAATTACTGGGCGTAAAGCGTGCGCAGGCGGTCCTTTAAGTCTGATGTGAAAGCCCACGGCTCAACCGTGGAGGGTCATTGGAAACTGGAGGACTTGAGTGCAGAAGAGGAAAGTGGAATTCCAAGTGTAGCGGTGAAATGCGTAGAGATTTGGAGGAACACCAGTGGCGAAGGCGACTTTCTGGTCTGTAACTGACGCTGAGGCGCGAAAGCGTGGGGAGCAAACAGGATTAGATACCCTTGTAGTCC</w:t>
      </w:r>
    </w:p>
    <w:p w14:paraId="3ACB3A19">
      <w:pPr>
        <w:rPr>
          <w:rFonts w:hint="eastAsia"/>
        </w:rPr>
      </w:pPr>
      <w:r>
        <w:rPr>
          <w:rFonts w:hint="eastAsia"/>
        </w:rPr>
        <w:t>&gt;OTU010760</w:t>
      </w:r>
    </w:p>
    <w:p w14:paraId="765748EB">
      <w:pPr>
        <w:rPr>
          <w:rFonts w:hint="eastAsia"/>
        </w:rPr>
      </w:pPr>
      <w:r>
        <w:rPr>
          <w:rFonts w:hint="eastAsia"/>
        </w:rPr>
        <w:t>CCTACGGGCGGCTGCAGTGGGGAATCTTGCGCAATGGGCGAAAGCCTGACGCAGCGACACCGCGTGGGGGACGAAGGCCTTTCAGGTCGTAAACCCCTTTCGGCAGGGACGAAGCGACACCGTGACGGTACCTGCAGAAGAAGCCTCGGCTAACTACGTGCCAGCAGCCGCGGTAACACGTAGGAGGCGAGCGTTGTCCGGAATCATTGGGCGTAAAGGGTGTGTAGGTGGTCGCGTTAGTCTTCTGTTAAATTCTTCGGCTTAACCGGGGGTCTGCGGAGGAAACGGCGCGACTTGAGGATGCGAGGGGTCTGCGGAACTCATAGTGTAGCGGTGAAATGCGTTGATATTATGGGGAACACCAAAAGCGAAGGCAGCAGACTGGAGCACTCCTGACACTGAAACACGAAAGCGTGGGTAGCGAATGGGATTAGATACCCCTGTAGTCC</w:t>
      </w:r>
    </w:p>
    <w:p w14:paraId="6864199D">
      <w:pPr>
        <w:rPr>
          <w:rFonts w:hint="eastAsia"/>
        </w:rPr>
      </w:pPr>
      <w:r>
        <w:rPr>
          <w:rFonts w:hint="eastAsia"/>
        </w:rPr>
        <w:t>&gt;OTU010761</w:t>
      </w:r>
    </w:p>
    <w:p w14:paraId="269E8837">
      <w:pPr>
        <w:rPr>
          <w:rFonts w:hint="eastAsia"/>
        </w:rPr>
      </w:pPr>
      <w:r>
        <w:rPr>
          <w:rFonts w:hint="eastAsia"/>
        </w:rPr>
        <w:t>CCTACGGGTGGCTGCAGTAGGGAATCTTCCGCAATGGACGAAAGTCTGACGGAGCAATGCCGCGTGAGTGAAGAAGGTTTTCGGATCGTAAAACTCTGTTGTGAGGGAAGAACAAGTACGAGAGTAACTGCTCGTACCTTGACGGTACCTCATTAGAAAGCCACGGCTAACTACGTGCCAGCAGCCGCGGTAATACGTAGGTGGCAAGCGTTGTCCGGAATTATTGGGCGTAAAGCGCGCGCAGGCGGCTTTGTAAGTCTTGTGTTTAAGTTCGGGGCTTAACCCCGTATCGCATGGGAAACTGCAAGGCTTGAGTGCAGAAGAGGAAAGTGGAATTCCACGTGTAGCGGTGAAATGCGTAGATATCTGGAGGAACACCAGCGGCGAAGGCGGCTTTCTGGCTCATTCCTGACGCTGAGGAGCGAAAGCGTGGGTAGCGAACGGGATTAGATACCCTAGTAGTCC</w:t>
      </w:r>
    </w:p>
    <w:p w14:paraId="6AAAB521">
      <w:pPr>
        <w:rPr>
          <w:rFonts w:hint="eastAsia"/>
        </w:rPr>
      </w:pPr>
      <w:r>
        <w:rPr>
          <w:rFonts w:hint="eastAsia"/>
        </w:rPr>
        <w:t>&gt;OTU010762</w:t>
      </w:r>
    </w:p>
    <w:p w14:paraId="14FE2E82">
      <w:pPr>
        <w:rPr>
          <w:rFonts w:hint="eastAsia"/>
        </w:rPr>
      </w:pPr>
      <w:r>
        <w:rPr>
          <w:rFonts w:hint="eastAsia"/>
        </w:rPr>
        <w:t>CCTACGGGGGGCTGCAGTGGGGAATCTTGGACAATGGGCGCAAGCCTGATCCAGCCATGCCGCGTGAGTGACGAAGGCCTTAGGGTTGTAAAGCTCTTTTGCCGGGGACGATAATGACGGTACCCGGAGAATAAGTCCCGGCTAACTTCGTGCCAGCAGCCGCGGTAATACGAAGGGGACTAGCGTTGTTCGGAATCACTGGGCGTAAAGCGCACGTAGGCGGATCTTTAAGTCGGGGGTGAAATCCTGGAGCTCAACTCCAGAACTGCCTTCGATACTGAGGGTCTCGAGTCCGGGAGAGGTGAGTGGAACTGCGAGTGTAGAGGTGAAATTCGTAGATATTCGGAGGAACACCAGAAGCGAAGGCGGCTCACTGGCCCGATACTGACGCTGAGGCGCGAAAGCCAGGGGAGCAAACGGGATTAGATACCCCAGTAGTCC</w:t>
      </w:r>
    </w:p>
    <w:p w14:paraId="64F3B0A6">
      <w:pPr>
        <w:rPr>
          <w:rFonts w:hint="eastAsia"/>
        </w:rPr>
      </w:pPr>
      <w:r>
        <w:rPr>
          <w:rFonts w:hint="eastAsia"/>
        </w:rPr>
        <w:t>&gt;OTU010763</w:t>
      </w:r>
    </w:p>
    <w:p w14:paraId="154F12EC">
      <w:pPr>
        <w:rPr>
          <w:rFonts w:hint="eastAsia"/>
        </w:rPr>
      </w:pPr>
      <w:r>
        <w:rPr>
          <w:rFonts w:hint="eastAsia"/>
        </w:rPr>
        <w:t>CCTACGGGGGGCAGCAGTCGAGAATTTTTCACAATGGGCGAAAGCCTGATGGAGCGACGCCGCGTGGGGGATGAATGGCTTCGGCCCGTAAACCCCTGTCATTTGCGAACAAACCTCTCTATTTAACACATGGAGAGCTGATTGTAGCGGAAGAGGAAGGGACGGCTAACTCTGTGCCAGCAGCCGCGGTAATACGGGGGGAGCAAGCGTTGTTCGGATTTACTGGGCGTAAAGGGCGCGTAGGCGGCCCTGCGTGTCTTCCGTGAAATCCCTCGGCTCAACTGAGGACGTGCGGAAGAAACTGCGGGGCTCGAGTCCGGGAGAGGAGGGTGGAATTCCCAGTGTAGCGGTGAAATGCGTAGATATCAGGAGGAACACCTGCGGTGTAGACGGCTTACTGGACCATCACTGACGCTGAGGCACGAAAGCGTGGGTAGCAAACAGGATTAGATACCCTAGTAGTCC</w:t>
      </w:r>
    </w:p>
    <w:p w14:paraId="0F81B544">
      <w:pPr>
        <w:rPr>
          <w:rFonts w:hint="eastAsia"/>
        </w:rPr>
      </w:pPr>
      <w:r>
        <w:rPr>
          <w:rFonts w:hint="eastAsia"/>
        </w:rPr>
        <w:t>&gt;OTU010764</w:t>
      </w:r>
    </w:p>
    <w:p w14:paraId="218C056A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CCTTCGGGTCGTAAACTCCTGTTGATCGGGAAGAATGGGCTCCGGGTAAATATCCCGGAGCAGTGACGGTACCGATTGAGGAAGCCACGGCTAACTCTGTGCCAGCAGCCGCGGTAATACGTAGGTGGCGAACGTTATCCGGAGTTACTGGGCGTAAAGGGTCCGCAGGCGGGCTCGCAAGTCTGACGTGAAATCTTCGGGCTTAACTCGAAGAGGTCGTTGGAAACTGCGAGTCTAGCATCCCGCAGAGGTCGGTGGAATTCCCGGTGTAGCGGTGAAATGCGCAGATATCGGGAGGAACACCAGTAGCGAAGGCGGCTCGCTGGGCCATACCTGACGCTGAGACGCGAAAGCGTGGGGAGCAAACAGGATTAGATACCCCGGTAGTCC</w:t>
      </w:r>
    </w:p>
    <w:p w14:paraId="21E21042">
      <w:pPr>
        <w:rPr>
          <w:rFonts w:hint="eastAsia"/>
        </w:rPr>
      </w:pPr>
      <w:r>
        <w:rPr>
          <w:rFonts w:hint="eastAsia"/>
        </w:rPr>
        <w:t>&gt;OTU010765</w:t>
      </w:r>
    </w:p>
    <w:p w14:paraId="205A9BBE">
      <w:pPr>
        <w:rPr>
          <w:rFonts w:hint="eastAsia"/>
        </w:rPr>
      </w:pPr>
      <w:r>
        <w:rPr>
          <w:rFonts w:hint="eastAsia"/>
        </w:rPr>
        <w:t>CCTACGGGCGGCTGCAGTGGGGAATTTTGGACAATGGGGGCAACCCTGATCCAGCAATGCCGCGTGTGTGAAGAAGGCCTTCGGGTTGTAAAGCACTTTTGTCCGGGACGAAACGGATTAGGCTAATACCCTGATCTAATGACGGTACCGGAAGAATAAGCACCGGCTAACTACGTGCCAGCAGCCGCGGTAATACGTAGGGTGCGAGCGTTAATCGGAATTACTGGGCGTAAAGCGTGCGCAGGCGGTTGGGCAAGACAGATGTGAAATCCCCGGGCTTAACCTGGGAATGGCATTTGTGACTGCTCGGCTAGAGTGTGTCAGAGGGAGGTAGAATTCCACGTGTAGCGGTGAAATGCGTAGATATCGAGAGGAACACCTGCGGCGAAGGCGGGTTGCTGGGCCGACACTGACGCTGAGACGCGAAAGCGTGGGTAGCGAACAGGATTAGATACCCCGGTAGTCC</w:t>
      </w:r>
    </w:p>
    <w:p w14:paraId="281E07BC">
      <w:pPr>
        <w:rPr>
          <w:rFonts w:hint="eastAsia"/>
        </w:rPr>
      </w:pPr>
      <w:r>
        <w:rPr>
          <w:rFonts w:hint="eastAsia"/>
        </w:rPr>
        <w:t>&gt;OTU010766</w:t>
      </w:r>
    </w:p>
    <w:p w14:paraId="23B52163">
      <w:pPr>
        <w:rPr>
          <w:rFonts w:hint="eastAsia"/>
        </w:rPr>
      </w:pPr>
      <w:r>
        <w:rPr>
          <w:rFonts w:hint="eastAsia"/>
        </w:rPr>
        <w:t>CCTACGGGTGGCTGCAGTAGGGAATATTGGTCAATGGATGGAAGTCTGAACCAGCCATGCCGCGTGCAGGAAGACGGCCTTCTGGGTTGTAAACTGCTTTTGCCAGGGGATAAAAGGCCCATGCGTGGGACATTGAAGGTACCTGGTGAATAAGCCACGGCTAACTACGTGCCAGCAGCCGCGGTAATACGTAGGTGGCGAGCGTTGTCCGGATTCACTGGGTTTAAAGGGTGCGTAGGTGGGTTGGTAAGTCAGTGGTGAAATCCCCGAGCTTAACTTGGGAACTGCCATTGATACTATCAATCTTGAATACCGTGGAGGTTAGCGGAATATGTCATGTAGCGGTGAAATGCATAGATATCGTCAAGAACACCGATAGCGAAGGCAGCTTACCAAGCTGTAACTGACACTGAGGCACGAAAGTGTGGGGATCAAACAGGATTAGATACCCTGGTAGTCC</w:t>
      </w:r>
    </w:p>
    <w:p w14:paraId="2137F617">
      <w:pPr>
        <w:rPr>
          <w:rFonts w:hint="eastAsia"/>
        </w:rPr>
      </w:pPr>
      <w:r>
        <w:rPr>
          <w:rFonts w:hint="eastAsia"/>
        </w:rPr>
        <w:t>&gt;OTU010767</w:t>
      </w:r>
    </w:p>
    <w:p w14:paraId="412A2E26">
      <w:pPr>
        <w:rPr>
          <w:rFonts w:hint="eastAsia"/>
        </w:rPr>
      </w:pPr>
      <w:r>
        <w:rPr>
          <w:rFonts w:hint="eastAsia"/>
        </w:rPr>
        <w:t>CCTACGGGGGGCTGCAGTTTCGAATCATTCACAATGGGCGAAAGCCTGATGGTGCAACGCCGCGTGGGGGATGAAGGTCTTCGGATCGTAAACCCCTGTCACCAGGGACTAAACGGCAAATGTTAATAGCATTTGTCCTGCATTAACCTGGAGAGGAAGCAGTGGCTAACTCTGTGCCAGCAGCCGCGGTAATACAGAGACTGCAAGCGTTATTCGGATTCACTGGGCGTAAAGGGTGCGCAGGCGGTCAGGTGTGTCAGATGTGAAAGCTCCGGGCTTAACCCGGAAATTGCGTCTGAAACTATCTGGCTAGAGTATTGGAGAGGGAAGCGGAATTCTCGGTGTAGCGGTGAAATGCGTAGATATCGAGAGGAACACCAAAGGCGAAGGCAGCTTCCTGGACAATTACTGACGCTCATGCACGAAAGCGTGGGTAGCGAAAGGGATTAGATACCCTTGTAGTCC</w:t>
      </w:r>
    </w:p>
    <w:p w14:paraId="4BAEAA8B">
      <w:pPr>
        <w:rPr>
          <w:rFonts w:hint="eastAsia"/>
        </w:rPr>
      </w:pPr>
      <w:r>
        <w:rPr>
          <w:rFonts w:hint="eastAsia"/>
        </w:rPr>
        <w:t>&gt;OTU010768</w:t>
      </w:r>
    </w:p>
    <w:p w14:paraId="04A2E8E8">
      <w:pPr>
        <w:rPr>
          <w:rFonts w:hint="eastAsia"/>
        </w:rPr>
      </w:pPr>
      <w:r>
        <w:rPr>
          <w:rFonts w:hint="eastAsia"/>
        </w:rPr>
        <w:t>CCTACGGGAGGCTGCAGTGGAGAATCTTGCGCAATGGGCGAAAGCCTGACGCAGCGACGCCGCGTGCGGGATGAAGGCCTTCGGGTTGTAAACCGCTTTCAGGAGGGACGAAGCGAAAGTGACGGTACCTCCAGAATAAGTCTCGGCTAACTACGTGCCAGCAGCCGCGGTAAGACGTAGGAGGCGAGCGTTATCCGGATTCACTGGGCGTAAAGCGCATGTAGGCGGTTGTGTAAGTCCGTTGTTAAAGCCCCTGGCTCAACTGGGGGAGGTCAATGGAGACTACACTGACTTGAGGGCAGCAGAGGCACGTGGAACTCCCGGTGTAGCGGTGGAATGCGTAGAGATCGGGAAGAACACCCGTGGCGAAGGCGACGTGCTGGGCTGCGACTGACGCTGAGATGCGAAAGTGTGGGGAGCAAACGGGATTAGATACCCGTGTAGTCC</w:t>
      </w:r>
    </w:p>
    <w:p w14:paraId="174B09F2">
      <w:pPr>
        <w:rPr>
          <w:rFonts w:hint="eastAsia"/>
        </w:rPr>
      </w:pPr>
      <w:r>
        <w:rPr>
          <w:rFonts w:hint="eastAsia"/>
        </w:rPr>
        <w:t>&gt;OTU010769</w:t>
      </w:r>
    </w:p>
    <w:p w14:paraId="471CE9BE">
      <w:pPr>
        <w:rPr>
          <w:rFonts w:hint="eastAsia"/>
        </w:rPr>
      </w:pPr>
      <w:r>
        <w:rPr>
          <w:rFonts w:hint="eastAsia"/>
        </w:rPr>
        <w:t>CCTACGGGTGGCTGCAGTAGGGAATTTTCCACAATGGGCGAAAGCCTGATGGAGCAACGCCGCGTGCAGGATGAACCCCCTAGGGGCGTAAACTGCTTTTATGTGTGACGAATATGACGGTAGCACATGAATAAGGATCGGCTAACTCCGTGCCAGCAGCCGCGGTCATACGGAGGATCCAAGCGTTATCCGGAATTACTGGGCGTAAAGAGTTGCGTAGGTGGCGTATTAAGTCAGGAGTGAAAGTTTGCGGCTCAACCTGGGAATGGCGGTGGATACTGGCGGACTAGAGTGCGGTAGAGGGTGGTGGAATTCCCGGTGTAGCAGTGAAATGCGCAGATATCGGGAGGAACACCCGTAGCGAAGGCGGTTCTCTGGGCCAATACTGACGCTGAGGAGCGAAAGCGTGGGGAGCAAACAGGATTAGATACCCGAGTAGTCC</w:t>
      </w:r>
    </w:p>
    <w:p w14:paraId="784AEEB9">
      <w:pPr>
        <w:rPr>
          <w:rFonts w:hint="eastAsia"/>
        </w:rPr>
      </w:pPr>
      <w:r>
        <w:rPr>
          <w:rFonts w:hint="eastAsia"/>
        </w:rPr>
        <w:t>&gt;OTU010770</w:t>
      </w:r>
    </w:p>
    <w:p w14:paraId="6B4FBB06">
      <w:pPr>
        <w:rPr>
          <w:rFonts w:hint="eastAsia"/>
        </w:rPr>
      </w:pPr>
      <w:r>
        <w:rPr>
          <w:rFonts w:hint="eastAsia"/>
        </w:rPr>
        <w:t>CCTACGGGCGGCTGCAGTGGGGAATCTTGGACAATGGGCGAAAGCCTGATCCAGCCATGCCGCGTGAGTGAAGAAGGCCTTAGGGTTGTAAAGCTCTTTTGTCCGGAAAGAAAAGCTTCGGGTTAATAACCCGGGGTCATGACGGTACCGGAAGAATAAGCACCGGCTAACTTCGTGCCAGCAGCCGCGGTAATACGAAGGGTGCAAGCGTTACTCGGAATTACTGGGCGTAAAGAGCTCGTAGGCGGTCTGTCGCGTCGGCTGTGAAATCCCGAGGCTCAACCTCGGGTCTGCAGTCGATACGGGCAAACTGGAGTGATGTAGGGGAGACTGGAATTCCTGGTGTAGCGGTGAAATGCGCAGATATCAGGAGGAACACCGGTGGCGAAGGCGGTGGTCTGGGCCGGAACTGACGCTGAGGAGCGAAAGCGTGGGGAGCGAACAGGATTAGATACCCGAGTAGTCC</w:t>
      </w:r>
    </w:p>
    <w:p w14:paraId="2FECF66C">
      <w:pPr>
        <w:rPr>
          <w:rFonts w:hint="eastAsia"/>
        </w:rPr>
      </w:pPr>
      <w:r>
        <w:rPr>
          <w:rFonts w:hint="eastAsia"/>
        </w:rPr>
        <w:t>&gt;OTU010771</w:t>
      </w:r>
    </w:p>
    <w:p w14:paraId="31E672AC">
      <w:pPr>
        <w:rPr>
          <w:rFonts w:hint="eastAsia"/>
        </w:rPr>
      </w:pPr>
      <w:r>
        <w:rPr>
          <w:rFonts w:hint="eastAsia"/>
        </w:rPr>
        <w:t>CCTACGGGGGGCTGCAGTGGGGAATATTGGACAATGGGGGAAACCCTGATCCAGCGACGCCGCGTGGGTGAAGAAGGCCTGCGGGTTGTAAAGCCCTTTCAGTGGGGAAGAAAAGTCTCGAGCTAACACCTCGGGATCTTGACGTAACCCATAGAAGAAGCACCGGCTAACTCTGTGCCAGCAGCCGCGGTAATACAGAGGTCCCAAGCGTTGTTCGGATTCATTGGGCGTAAAGCGTGCGCAGGCGGCGGCCTGTGTCAGGTGTGAAAGCCCCGGGCTTAACCTGGGAATTGCGCTTGAAACTAGGTCGCTAGAGTCTGCCAGAGGGGGGTGGAATTCCACGTGTAGCAGTGAAATGCGCAGATATCAGGAGGAACACCGGTGGCGAAGGCGGTTCTCTGGGCATTACCTGACGCTGAGGAGCGAAAGTGTGGGGAGCGAACAGGATTAGATACCCTAGTAGTCC</w:t>
      </w:r>
    </w:p>
    <w:p w14:paraId="6131AD73">
      <w:pPr>
        <w:rPr>
          <w:rFonts w:hint="eastAsia"/>
        </w:rPr>
      </w:pPr>
      <w:r>
        <w:rPr>
          <w:rFonts w:hint="eastAsia"/>
        </w:rPr>
        <w:t>&gt;OTU010772</w:t>
      </w:r>
    </w:p>
    <w:p w14:paraId="0467742F">
      <w:pPr>
        <w:rPr>
          <w:rFonts w:hint="eastAsia"/>
        </w:rPr>
      </w:pPr>
      <w:r>
        <w:rPr>
          <w:rFonts w:hint="eastAsia"/>
        </w:rPr>
        <w:t>CCTACGGGTGGCTGCAGTGGGGGATATTGCGCAATGGGCGAAAGCCTGACGCAGCGACGCCGCGTGGGTGATGAAGGCCTTCGGGTCGTAAAGCCCTGTCGAGGGGGACGAATCAGCCTCGCCCTAACATGGCGAGGCCTTGACGGTACCCCTAAAGGAAGCACCGGCTAACTCCGTGCCAGCAGCTGCGGTAATACGGAGGGTGCAAGCGTTGTCCGGATTTACTGGGCGTAAAGCGTTTCGCAGGCGGTCATGTAAGTCGTGCTTCAAATACCGGAGCTTAACTCCGGGCCGGGGTGCGATACTGCATGACTTGAAGAATATCGGGGTTATTGGAACTGTCGGTGTAGGGGTGAAATCCGTTGATATCGATAGGAACTCCAAGGGCGAAGGCAGATAACTAGGTATTTCTTGACGCTCATGAACGAAAGCTAGGGTAGCGAAAGGGATTAGATACCCGGGTAGTCC</w:t>
      </w:r>
    </w:p>
    <w:p w14:paraId="5E6DF577">
      <w:pPr>
        <w:rPr>
          <w:rFonts w:hint="eastAsia"/>
        </w:rPr>
      </w:pPr>
      <w:r>
        <w:rPr>
          <w:rFonts w:hint="eastAsia"/>
        </w:rPr>
        <w:t>&gt;OTU010773</w:t>
      </w:r>
    </w:p>
    <w:p w14:paraId="57228A46">
      <w:pPr>
        <w:rPr>
          <w:rFonts w:hint="eastAsia"/>
        </w:rPr>
      </w:pPr>
      <w:r>
        <w:rPr>
          <w:rFonts w:hint="eastAsia"/>
        </w:rPr>
        <w:t>CCTACGGGTGGCAGCAGTGGGGAATATTGGACAATGGGCGCAAGCCTGATCCAGCCATGCCGCGTGCGTGAAGAAGGCCTTAGGGTTGTAAACCCCTTTTGCGTGGGACGATAATGACGGTACCACGTGAATAAGCCCCGGCTAACTCCGTGCCAGCAGCCGCGGTAAGACGGAGGGGGCAAGCGTTGTCCGGACTCACTGGGCGTAAAGGGTGCGCAGGCGGCAGAGCGCGTCCGCGCTGAAATCTGTTGGCTTAACTGACAGGCGCGTGCGGATACGGCTCAGCTCGAGGCACGGAGAGGGTGGGGGAACTCCTGGTGTAGTGGTGAAATGCGTAGAGATCAGGAAGAACACCCGTGGCGCAAGCGCCCACCTGGCCGTGACCTGACGCTGCGGCACGAAAGCGTGGGGAGCGAACCGGATTAGATACCCGAGTAGTCC</w:t>
      </w:r>
    </w:p>
    <w:p w14:paraId="2A94C49E">
      <w:pPr>
        <w:rPr>
          <w:rFonts w:hint="eastAsia"/>
        </w:rPr>
      </w:pPr>
      <w:r>
        <w:rPr>
          <w:rFonts w:hint="eastAsia"/>
        </w:rPr>
        <w:t>&gt;OTU010774</w:t>
      </w:r>
    </w:p>
    <w:p w14:paraId="1ACCFA79">
      <w:pPr>
        <w:rPr>
          <w:rFonts w:hint="eastAsia"/>
        </w:rPr>
      </w:pPr>
      <w:r>
        <w:rPr>
          <w:rFonts w:hint="eastAsia"/>
        </w:rPr>
        <w:t>CCTACGGGGGGCTGCAGTGGGGAATATTGCGCAATGGCCGAAAGGCTGACGCAGCGACGCCGCGTGAGGGATGACGGCCTTCGGGTTGTAAACCTCTTTCAGTAGGGAAGAACCCTGACGGTACCCGAGGAATAAGGGACGGCTAACTACGTGCCAGCAGCCGCGGTAATACGTAGGTCCCGAGCGTTGTCCGGATTTACTGGGCGTAAAGCGCGCGCAGGCGGTTCCGCAAGTCCAAGGTGAAAGCCCCTGGCCCAACTGGGGGAGGCCCTTGGAAACTGCGGGACTCGAAGGCGGGAGAGGCGAATGGAATTTCCGGTGTAGCGGTAAAATGCGTAGATACCGGAAGGAACACCAGTGGCGAAGGCGGTGGTCTGGGCCGGTACTGACGCTGAGGAGCGAAAGCGTGGGGAGCGAACAGGATTAGATACCCCAGTAGTCC</w:t>
      </w:r>
    </w:p>
    <w:p w14:paraId="6D2DA5B4">
      <w:pPr>
        <w:rPr>
          <w:rFonts w:hint="eastAsia"/>
        </w:rPr>
      </w:pPr>
      <w:r>
        <w:rPr>
          <w:rFonts w:hint="eastAsia"/>
        </w:rPr>
        <w:t>&gt;OTU010775</w:t>
      </w:r>
    </w:p>
    <w:p w14:paraId="18CB2372">
      <w:pPr>
        <w:rPr>
          <w:rFonts w:hint="eastAsia"/>
        </w:rPr>
      </w:pPr>
      <w:r>
        <w:rPr>
          <w:rFonts w:hint="eastAsia"/>
        </w:rPr>
        <w:t>CCTACGGGTGGCTGCAGTGGGGAATCTTGCACAATGGGCGCAAGCCTGATGCAGCGACGCCGCGTGAGGGATGAAGGCCTTCGGGTTGTAAACCTCTTTCAGTAGGGAAGAAGCGAAAGTGACGGTACCTGCAGAAGAAGCGCCGGCTAACTACGTGCCAGCAGCCGCGGTAATACGTAGGGTGCGAGCGTTAATCGGAATTACTGGGCGTAAAGCGCACGCAGGCGGCTTAGCAAGTTCGACGTGAAAGCTCCCGGCTTAACTGGGAGAGGTCGTTGAAAACTGTTAGGCTTGAGGCAATGAGAGGGGTGTAGAATTCCCGGTGTAGTGGTGAAATGCGTAGAGATATGGAGGAACACCAGTGGCGAAGGCGGCTTTCTGGCCTGTAACTGACGCTGAGGCGCGAAAGCGTGGGGAGCAAACAGGATTAGATACCCTGGTAGTCC</w:t>
      </w:r>
    </w:p>
    <w:p w14:paraId="223E6737">
      <w:pPr>
        <w:rPr>
          <w:rFonts w:hint="eastAsia"/>
        </w:rPr>
      </w:pPr>
      <w:r>
        <w:rPr>
          <w:rFonts w:hint="eastAsia"/>
        </w:rPr>
        <w:t>&gt;OTU010776</w:t>
      </w:r>
    </w:p>
    <w:p w14:paraId="38A69516">
      <w:pPr>
        <w:rPr>
          <w:rFonts w:hint="eastAsia"/>
        </w:rPr>
      </w:pPr>
      <w:r>
        <w:rPr>
          <w:rFonts w:hint="eastAsia"/>
        </w:rPr>
        <w:t>CCTACGGGTGGCAGCAGTGGGGAATTTTTCGCAATGGAGGAAACTCTGACGAAGCAACGCCGCGTGGAGGATGAAGGCCCTCGTGGTCGTAAACTCCTGTCTAGCGGGACGAAAGCATCACAAGTGAATAATTTGTGGTGTTGACTGTACTGCTGGAGGAAGCTCCGGCCAACTCCGTGCCAGCAGCCGCGGTAATACGGAGGGAGCAAGCGTTACTCGGAATTATTGGGTGTAAAGGGCGTGTAGGCGGGGACATAAGTCAGATGTGAAATACCGAGGCTTAACTTCGGGGCTGCATCTGAAACTATGTTTCTTGAGTGTCGGAGAGGAAAGTGGAATTCCCAGTGTAGCGGTGAAATGCGTAGATATTGGGAGGAACACCAGTGGCGAAGGCGGCTCACTGGACCATAACTGACGCTGAGGCGCGAAAGCTAGGGGAGCAAACAGGATTAGATACCCTAGTAGTCC</w:t>
      </w:r>
    </w:p>
    <w:p w14:paraId="49187929">
      <w:pPr>
        <w:rPr>
          <w:rFonts w:hint="eastAsia"/>
        </w:rPr>
      </w:pPr>
      <w:r>
        <w:rPr>
          <w:rFonts w:hint="eastAsia"/>
        </w:rPr>
        <w:t>&gt;OTU010777</w:t>
      </w:r>
    </w:p>
    <w:p w14:paraId="70BD34B4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TCTTCGGGTCGTAAACCCCTTTCAGGAGGGACGAAGCCTAGGCCGTTAATAGCGGACCTAGGTGACGGTACCTCCACAAGAAGCCCCGGCTAACTACGTGCCAGCAGCCGCGGTAATACGTAGGGGGCAAGCGTTGTCCGGAATCATTGGGCGTAAAGAGCGTGTAGGCGGTCCGGTAAGTCCGTTGTGAAAGTCAAGGGCTCAACCCTCGAATGCCGGCGGATACTGTCGGGCTAGAGTCCGGAAGAGGCGAGTGGAATTCCTGGTGTAGCGGTGAAATGCGCAGATATCAGGAGGAACACCTGAGGTGAAGACGGGTTGCTGGGCCGACACTGACGCTGAGGCGCGAAAGCCAGGGGAGCAAACGGGATTAGATACCCCAGTAGTCC</w:t>
      </w:r>
    </w:p>
    <w:p w14:paraId="4D81687D">
      <w:pPr>
        <w:rPr>
          <w:rFonts w:hint="eastAsia"/>
        </w:rPr>
      </w:pPr>
      <w:r>
        <w:rPr>
          <w:rFonts w:hint="eastAsia"/>
        </w:rPr>
        <w:t>&gt;OTU010778</w:t>
      </w:r>
    </w:p>
    <w:p w14:paraId="2C0A1AEC">
      <w:pPr>
        <w:rPr>
          <w:rFonts w:hint="eastAsia"/>
        </w:rPr>
      </w:pPr>
      <w:r>
        <w:rPr>
          <w:rFonts w:hint="eastAsia"/>
        </w:rPr>
        <w:t>CCTACGGGCGGCTGCAGTGGGGAATATTGCGCAATGGGGGAAACCCTGACGCAGCAACGCCGCGTGGAGGAAGAAGGTCTTCGGATTGTAAACTCCTGTCTTCTGGGACGAAAAATGACGGTACCAGAGGAGGAAGCCACGGCTAACTACGTGCCAGCAGCCGCGGTAATACGTAGGTGGCGAGCGTTGCTCGGATTCACTGGGCGTAAAGGGCGTGCAGGTGGTTTGTTAAGTGGTGCGTGAAAGCGCCCGGCTCAACCGGGGAGGGTCATTGGAAACTGGGGAACTTGAGTGCAGAAGAGGAGAGTGGAATTCCACGTGTAGCGGTGAAATGCGTAGAGATGTGGAGGAACACCAGTGGCGAAGGCGACTCTCTGGTCTGTAACTGACGCTGAGGAGCGAAAGCGTGGGGAGCGAACAGGATTAGATACCCCTGTAGTCC</w:t>
      </w:r>
    </w:p>
    <w:p w14:paraId="5E0DA6F0">
      <w:pPr>
        <w:rPr>
          <w:rFonts w:hint="eastAsia"/>
        </w:rPr>
      </w:pPr>
      <w:r>
        <w:rPr>
          <w:rFonts w:hint="eastAsia"/>
        </w:rPr>
        <w:t>&gt;OTU010779</w:t>
      </w:r>
    </w:p>
    <w:p w14:paraId="20343C6F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TGGGACGAAAAGGCCCGTGCTAACACCACGGGTCCATGACGGTACCAGCAGAAGAAGCACCGGCTAACTACGTGCCAGCAGCCGCGGTAATACGTAGGGTGCAGGCGTTAATCGGAATTACTGGGCGTAAAGCGTGCGCAGGCGGTCTACTAAGACAGGTGTGAAATCCCCGGGCTTAACCGCAGGGCTGCCTTCTAAACTGTCAGGCTTGAGCACAGTAGAGGCAGGTGGAATTCCCGGTGTAGCGGTGAAATGCGCAGATATCAGGAGGAACACCGGTGGCGAAGGCGGCTTGCTGGGCCAGTTCTGACGCTGAGGAGCGAAAGCGTGGGGAGCGAACAGGATTAGATACCCTGGTAGTCC</w:t>
      </w:r>
    </w:p>
    <w:p w14:paraId="4A86A243">
      <w:pPr>
        <w:rPr>
          <w:rFonts w:hint="eastAsia"/>
        </w:rPr>
      </w:pPr>
      <w:r>
        <w:rPr>
          <w:rFonts w:hint="eastAsia"/>
        </w:rPr>
        <w:t>&gt;OTU010780</w:t>
      </w:r>
    </w:p>
    <w:p w14:paraId="7B50D725">
      <w:pPr>
        <w:rPr>
          <w:rFonts w:hint="eastAsia"/>
        </w:rPr>
      </w:pPr>
      <w:r>
        <w:rPr>
          <w:rFonts w:hint="eastAsia"/>
        </w:rPr>
        <w:t>CCTACGGGTGGCTGCAGTAGGGAATTGTTCACAATGGACGAAAGTCTGATGACGCAACGCCGCGTGGAGGAAGACGGCCTTCGGGTTGTAAACTTCTTTTCTCAGGGACGATTATGACGGTACCTGAGGAATAAGGACCTGCTAACTACGTGCCAGCAGCCGCGGTAATACGTAGGGTCCGAGCGTTATCCGGTATTATTGGGCGTAAAGAGCGCGTAGGCGGTTTGGTAAGACAGTGGTGAAAGATCCGGGCTCAACTCGGGGAACGCCACTGTTACTGCCAGACTAGACGATAGCAGGGGCAAGCAGAATTCTCGGTGTAGGGGTGAAATCCGTTGAGATCGAGAGGAATACCAATGGCGAAGGCAGCTTGCTAGGCTATATGTGACGCTGAGGCGCGAAAGCGTGGGGAGCGAACGGGATTAGATACCCCAGTAGTCC</w:t>
      </w:r>
    </w:p>
    <w:p w14:paraId="7C30B5EF">
      <w:pPr>
        <w:rPr>
          <w:rFonts w:hint="eastAsia"/>
        </w:rPr>
      </w:pPr>
      <w:r>
        <w:rPr>
          <w:rFonts w:hint="eastAsia"/>
        </w:rPr>
        <w:t>&gt;OTU010781</w:t>
      </w:r>
    </w:p>
    <w:p w14:paraId="1C09A291">
      <w:pPr>
        <w:rPr>
          <w:rFonts w:hint="eastAsia"/>
        </w:rPr>
      </w:pPr>
      <w:r>
        <w:rPr>
          <w:rFonts w:hint="eastAsia"/>
        </w:rPr>
        <w:t>CCTACGGGAGGCTGCAGTGGGGAATATTGGACAATGGGGGAAACCCTGATCCAGCGATGCCGCGTGAGTGAAGAAGGCCTTCGGGTTGTAAAGCTCTTTCGGCGGGGACGAAACGGTCCGCGTTAACACCGCGGATCAATGACGGTACTCGCAGAAGAAGCACCGGCTAACTCTGTGCCAGCAGCCGCGGTAATACAGAGGGGGCTAGCGTTGTTCGGAATTACTGGGCGTAAAGCGCACGTAGGCGGCTTTGTAAGTTAGAGGTGAAAGCCCGGAGCTCAACTCTGGAACTGCCTCCGAGACTGGCGGCCTGGACCCAAGGAGAGGCGAGTGGAATTCCAGGTGTAGCGGTGAAATGCGTAGATATCTGGAGGAACACCGGTGGCGAAGGCGACGTCCTGGACCGGCATTGACGCTGAGGCGCGAAAGCCAGGGGAGCAAACGGGATTAGATACCCCAGTAGTCC</w:t>
      </w:r>
    </w:p>
    <w:p w14:paraId="2C42C816">
      <w:pPr>
        <w:rPr>
          <w:rFonts w:hint="eastAsia"/>
        </w:rPr>
      </w:pPr>
      <w:r>
        <w:rPr>
          <w:rFonts w:hint="eastAsia"/>
        </w:rPr>
        <w:t>&gt;OTU010782</w:t>
      </w:r>
    </w:p>
    <w:p w14:paraId="15395E8A">
      <w:pPr>
        <w:rPr>
          <w:rFonts w:hint="eastAsia"/>
        </w:rPr>
      </w:pPr>
      <w:r>
        <w:rPr>
          <w:rFonts w:hint="eastAsia"/>
        </w:rPr>
        <w:t>CCTACGGGGGGCTGCAGTGGGGGATATTGCGCTAATGCGCGAAAGCGTGACGCAGCGACGCCGCGTGGGGGATGAAGGCCCTCGGGTCGTAAACCCCTTTCGCCAGGGACGAAGGGAAACTGACGGTACCTGGAGAAGAAGTCCCGGCTAACTACGTGCCAGCAGCCGCGGTAACACGTAGGGGGCGAGCGTTGTCCGGATTTATTGGGCGTAAAGAGCGTGTAGGCGGTTCGGTAAGTCCGCCGTGAAAATCCGAGGCTCAACCTCGGGCTTGCGGTGGATACTGTCGGGCTAGAGGATGGTAGAGGGGAGTGGAATTCCCGGTGTAGCGGTGAAATGCGCAGATATCGGGAGGAACACCAGTAGCGAAGGCGGCTCCCTGGGCCATTCCTGACGCTGAGACGCGAAAGCTAGGGGAGCGAACAGGATTAGATACCCCGGTAGTCC</w:t>
      </w:r>
    </w:p>
    <w:p w14:paraId="791FEEA8">
      <w:pPr>
        <w:rPr>
          <w:rFonts w:hint="eastAsia"/>
        </w:rPr>
      </w:pPr>
      <w:r>
        <w:rPr>
          <w:rFonts w:hint="eastAsia"/>
        </w:rPr>
        <w:t>&gt;OTU010783</w:t>
      </w:r>
    </w:p>
    <w:p w14:paraId="25EFC4C6">
      <w:pPr>
        <w:rPr>
          <w:rFonts w:hint="eastAsia"/>
        </w:rPr>
      </w:pPr>
      <w:r>
        <w:rPr>
          <w:rFonts w:hint="eastAsia"/>
        </w:rPr>
        <w:t>CCTACGGGGGGCAGCAGTAAGGAATATTGGTCAATGGAGGCAACTCTGAACCAGCCATGCCGCGTGAAGGATGAAGGTCCTCTGGATTGTAAACTTCTTTTACAGGGGAAGAAACCACTTTTTTCCAAGAGTGTTGACGGTACCCTGGGAATAAGCACCGGCTAACTCCGTGCCAGCAGCCGCGGTAATACGGAGGGTGCAAGCGTTATCCGGATTTACTGGGCGTAAAGGGCACGCAGGCGGTCGTGTAAGTTTGGGGTTACAGCTCCCGGCTCAACTGGGAGAGCGCCTTGAAGACTGCAGGACTTGAGGGCCACAGAGGGACACAGAATTCCGGGTGTAGTGGTGAAATGCGTAGATATCCGGAGGAATACCAAAGGCGAAGGCAGTGTCCTGGGTGGCACCTGACGCTCAGGTGCGAAAGCTAGGGGAGCGAACGGGATTAGATACCCGTGTAGTCC</w:t>
      </w:r>
    </w:p>
    <w:p w14:paraId="1D3D6635">
      <w:pPr>
        <w:rPr>
          <w:rFonts w:hint="eastAsia"/>
        </w:rPr>
      </w:pPr>
      <w:r>
        <w:rPr>
          <w:rFonts w:hint="eastAsia"/>
        </w:rPr>
        <w:t>&gt;OTU010784</w:t>
      </w:r>
    </w:p>
    <w:p w14:paraId="06A11FE1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TCGGAGTAACTGCCGGTACCTTGACGGTACCTAACCAGAAAGCCACGGCTAACTACGTGCCAGCAGCCGCGGTAATACGTAGGTGGCAAGCGTTATCCGGAGTTACTGGGCGTAAAGCGTATGTAGGCGGTTGGGCAAGTGGCGTGTGAAAGCTCCCGGCTAAACTGGGAGAGGACAGGTCAGACTGCTCGGCTAGAGGGTGGTAGAGGAGCGTGGAATTCGGGGTGTAGCGGTGAAATGTGTAGATATAGGAAGGAACACCAGTGGCGAAGGCGACCACCTGGACTGATACTGACACTGAGGTGCGAAAGCGTGGGGAGCAAACAGGATTAGATACCCCAGTAGTCC</w:t>
      </w:r>
    </w:p>
    <w:p w14:paraId="0B45EB2A">
      <w:pPr>
        <w:rPr>
          <w:rFonts w:hint="eastAsia"/>
        </w:rPr>
      </w:pPr>
      <w:r>
        <w:rPr>
          <w:rFonts w:hint="eastAsia"/>
        </w:rPr>
        <w:t>&gt;OTU010785</w:t>
      </w:r>
    </w:p>
    <w:p w14:paraId="7BEC0208">
      <w:pPr>
        <w:rPr>
          <w:rFonts w:hint="eastAsia"/>
        </w:rPr>
      </w:pPr>
      <w:r>
        <w:rPr>
          <w:rFonts w:hint="eastAsia"/>
        </w:rPr>
        <w:t>CCTACGGGGGGCTGCAGTGGGGAATATTGGGCAATGGGCGCAAGCCTGACCCAGCAACGCCGCGTGAGGGAAGAAGGTCTTCGGATTGTAAAACCCTGTCTTAAGGGACGAAAGAAGCGCATTCGCGAGGGTGCGCAAGTGACGGTACCTTAGGAGGAAGCCACGGCTAACTACGTGCCAGCAGCCGCGGTAATACGTAGGGTGCAAGCGTTAATCGGAATTACTGGGCGTAAAGCGTGCGCAGGCGGTGATGTAAGACAGGTGTGAAATCCCCGGGCTTAACCTGGGAACTGCATTTGTGACTGCATTGCTGGAGTGCGGCAGAGGGGGATGGAATTCCGCGTGTAGCAGTGAAATGCGTAGATATGCGGAGGAACACCGATGGCGAAGGCAATCCCCTGGGCCTGTACTGACGCTCATGCACGAAAGCGTGGGGAGCAAACAGGATTAGATACCCTTGTAGTCC</w:t>
      </w:r>
    </w:p>
    <w:p w14:paraId="6855A874">
      <w:pPr>
        <w:rPr>
          <w:rFonts w:hint="eastAsia"/>
        </w:rPr>
      </w:pPr>
      <w:r>
        <w:rPr>
          <w:rFonts w:hint="eastAsia"/>
        </w:rPr>
        <w:t>&gt;OTU010786</w:t>
      </w:r>
    </w:p>
    <w:p w14:paraId="0ABCC3D3">
      <w:pPr>
        <w:rPr>
          <w:rFonts w:hint="eastAsia"/>
        </w:rPr>
      </w:pPr>
      <w:r>
        <w:rPr>
          <w:rFonts w:hint="eastAsia"/>
        </w:rPr>
        <w:t>CCTACGGGCGGCTGCAGTAGGGAATCTTCCGCAATGGACGAAAGTCTGACGGAGCAACGCCGCGTGAGTGAGGAAGGCCTTCGGGTCGTAAAGCTCTGTTGCCAGGGAAGAACGGGTGGAGGAGTAACTGCCTTCATCATGACGGTACCTGAGAAGAAAGCCCCGGCTAACTACGTGCCAGCAGCCGCGGTAATACGTAGGGACCGAGCGTTGTCCGGATTTATTGGGCGTAAAGCGCGCGTAGGCGGCTATCCGCGTCGGGTGTGAAAGCTCGGGGCTCAACCCCGGGCCTGCATCGGATACTGCCGGGCTGGAGTCCGGGAGGGGAGAGCGGAATTCCGAGTGTAGCGGTGAAATGCGCAGATATTCGGAAGAACACCGGTGGCGAAGGCGGCTCTCTGGAACGGTACTGACGCTGAGACGCGAAAGCGTGGGGAGCGAACAGGATTAGATACCCTTGTAGTCC</w:t>
      </w:r>
    </w:p>
    <w:p w14:paraId="508C7068">
      <w:pPr>
        <w:rPr>
          <w:rFonts w:hint="eastAsia"/>
        </w:rPr>
      </w:pPr>
      <w:r>
        <w:rPr>
          <w:rFonts w:hint="eastAsia"/>
        </w:rPr>
        <w:t>&gt;OTU010787</w:t>
      </w:r>
    </w:p>
    <w:p w14:paraId="3627415D">
      <w:pPr>
        <w:rPr>
          <w:rFonts w:hint="eastAsia"/>
        </w:rPr>
      </w:pPr>
      <w:r>
        <w:rPr>
          <w:rFonts w:hint="eastAsia"/>
        </w:rPr>
        <w:t>CCTACGGGGGGCAGCAGTAAGGAATATTGGGCAATGGAGGCAACTCTGACCCAGCCATGCCGCGTGGAGGATGAAGGCCCTCTGGGTTGTAAACTTCTTTTACCTGGGACGAAACCTTCCCATTCCTGGATGGTTGACGGTACCGGCGGAATCAGCACCGGCTAACTACGTGCCAGCAGCCGCGGTAATACGTAGGGTGCGAGCGTTAATCGGAATTACTGGGCGTAAAGCGTGCGCAGGCGGTTCGTTGTGTCTGTGGTGAAAGCCCCGGGCTTAACCTGGGAATGGCCATGGAAACTGGCGAGCTGGAGTGCGGCAGAGGGGGGTGGAATTCCGCGTGTAGCAGTGAAATGCGTAGAGATGCGGAGGAACACCGATGGCGAAGGCAGCCCCCTGGGTCGACACTGACGCTCAGGCACGAAAGCGTGGGGAGCAAACAGGATTAGATACCCGTGTAGTCC</w:t>
      </w:r>
    </w:p>
    <w:p w14:paraId="52B2B78F">
      <w:pPr>
        <w:rPr>
          <w:rFonts w:hint="eastAsia"/>
        </w:rPr>
      </w:pPr>
      <w:r>
        <w:rPr>
          <w:rFonts w:hint="eastAsia"/>
        </w:rPr>
        <w:t>&gt;OTU010788</w:t>
      </w:r>
    </w:p>
    <w:p w14:paraId="7615AA1D">
      <w:pPr>
        <w:rPr>
          <w:rFonts w:hint="eastAsia"/>
        </w:rPr>
      </w:pPr>
      <w:r>
        <w:rPr>
          <w:rFonts w:hint="eastAsia"/>
        </w:rPr>
        <w:t>CCTACGGGGGGCAGCAGTGGGGAATTTTGGACAATGGGGGCAACCCTGATCCAGCCATGCCGCGTGAGTGAAGAAGGCCTTCGGGTTGTAAAGCTCTTTCGGTGGGGAAAAATCCGAGGAGGGTTAATAGCTCTCTGAGGTGATGGTACCTGCAGAAGAAGCACCGGCTAACTACGTGCCAGCAGCCGCGGTAATACGTAGGGTGCGAGCGTTAATCGGAATTACTGGGCGTAAAGCGTGCGCAGGCGGCCGTTTGTGTCTGCCGTGAAAGCCCCGGGCTTAACCTGGGAATGGCGGTGGAAACTGGACGGCTGGAGTGCGGCAGAGGGGGGTGGAATTCCACGTGTAGCAGTGAAATGCGTAGATATGTGGAGGAACACCGATGGCGAAGGCAGCCCCCTGGGTTAACACTGACGCTCATGCACGAAAGCGTGGGGAGCAAACAGGATTAGATACCCTTGTAGTCC</w:t>
      </w:r>
    </w:p>
    <w:p w14:paraId="6F1FDF07">
      <w:pPr>
        <w:rPr>
          <w:rFonts w:hint="eastAsia"/>
        </w:rPr>
      </w:pPr>
      <w:r>
        <w:rPr>
          <w:rFonts w:hint="eastAsia"/>
        </w:rPr>
        <w:t>&gt;OTU010789</w:t>
      </w:r>
    </w:p>
    <w:p w14:paraId="123BBF59">
      <w:pPr>
        <w:rPr>
          <w:rFonts w:hint="eastAsia"/>
        </w:rPr>
      </w:pPr>
      <w:r>
        <w:rPr>
          <w:rFonts w:hint="eastAsia"/>
        </w:rPr>
        <w:t>CCTACGGGTGGCTGCAGTAGGGAATATTGCACAATGGGCGGAAGCCTGATGCAGCGACGCCGCGTGAGGGATGACGGCCTTCGGGTTGTAAACCTCTTTCAGCAGGGACGAAGCGTAAGTGACGGTACCTGCAGAAGAAGCGCCGGCCAACTACGTGCCAGCAGCCGCGGTAAGACGTAGGGCGCGAGCGTTGTCCGGATTCATTGGGCGTAAAGCGCGCGCAGGCGGCCCGGAAAGTCGGGTGTGAAAATTCGGGGCTCAACCCCGAACGTGCATCCGAAACTGTCGGGCTAGAGGCAGGTAGGGGAGATCGGAATTCCTGGTGTAGCGGTGAAATGCGCAGATATCAGGAGGAACACCGGTGGCGAAGGCGGCTTTCTGGGGCTGTTCTGACGCTGAGGAGCGAAAGCTGGGGGAGCGAACAGGATTAGATACCCGGGTAGTCC</w:t>
      </w:r>
    </w:p>
    <w:p w14:paraId="0AE08704">
      <w:pPr>
        <w:rPr>
          <w:rFonts w:hint="eastAsia"/>
        </w:rPr>
      </w:pPr>
      <w:r>
        <w:rPr>
          <w:rFonts w:hint="eastAsia"/>
        </w:rPr>
        <w:t>&gt;OTU010790</w:t>
      </w:r>
    </w:p>
    <w:p w14:paraId="5A6C96C5">
      <w:pPr>
        <w:rPr>
          <w:rFonts w:hint="eastAsia"/>
        </w:rPr>
      </w:pPr>
      <w:r>
        <w:rPr>
          <w:rFonts w:hint="eastAsia"/>
        </w:rPr>
        <w:t>CCTACGGGAGGCTGCAGTAAGGGATATTGCGCAATGGGCGAAAGCCTGACGCAGCAACGCCGCGTGCAGGAAGAAGGGCTTCGGCTCGTAAACTGCTTTTCTGAGGGACGAGCAAGGACGGTACCTCAGGAAGAAGTCTCGGCTAACTACGTGCCAGCAGCCGCGGTAAAACGTAGGAGGCGAGCGTTATCCGGATTTACTGGGCGTAAAGCGCGTGCAGGTGGTCCGATGCGTCGTGCGTGAAAGACCCCGGCTCAACCGGGGAGGGTCGTGCGATACGGTCGGACTGGAGGCCAGTAGGGGGATGCGGAATTCCGGGTGTAGTGGTGGAATGCGTAGAGATCCGGAGGAACACCAGCGGCGAAGGCGGGTTGCTGGGCTGACACTGACGCTGAGGCGCGAAAGCTAGGGGAGCGAACGGGATTAGATACCCTAGTAGTCC</w:t>
      </w:r>
    </w:p>
    <w:p w14:paraId="352FA10E">
      <w:pPr>
        <w:rPr>
          <w:rFonts w:hint="eastAsia"/>
        </w:rPr>
      </w:pPr>
      <w:r>
        <w:rPr>
          <w:rFonts w:hint="eastAsia"/>
        </w:rPr>
        <w:t>&gt;OTU010791</w:t>
      </w:r>
    </w:p>
    <w:p w14:paraId="3E20871B">
      <w:pPr>
        <w:rPr>
          <w:rFonts w:hint="eastAsia"/>
        </w:rPr>
      </w:pPr>
      <w:r>
        <w:rPr>
          <w:rFonts w:hint="eastAsia"/>
        </w:rPr>
        <w:t>CCTACGGGAGGCAGCAGCAAGGAATCTTCCGCAATGGGCGAAAGCCTGACGGAGCGACACAGCGTGCAGGAATGAAGGTCTTCGGATCGTAAACTGCTTTTATCTCTGACGATTATGACGGTAGGAGATGAATAAGGACCTGCTAACTACGTGCCAGCAGCAGCGGTAAGACGTAGGGTCCAAGCGTTACCCGGAATTACTGGGCGTAAAGAGTGCGTAGGTGGTCTGTTAAGCGGGATGTGAAATTCCGAGGCTCAACTTCGGAGCTATGTCCCGAACTAATAGACTCGAGTACTGAAGAGGTAGGCGGAATTAGCGGTGTAGGGGTGAAATCCGTAGATATCGCTAAGAACACCAGTGGCGAAGGCGGCTTACTGGTCCGGTTCTGACGCTGAGGCGCGAAAGCGTGGGGAGCAAACAGGATTAGATACCCCAGTAGTCC</w:t>
      </w:r>
    </w:p>
    <w:p w14:paraId="34DD8199">
      <w:pPr>
        <w:rPr>
          <w:rFonts w:hint="eastAsia"/>
        </w:rPr>
      </w:pPr>
      <w:r>
        <w:rPr>
          <w:rFonts w:hint="eastAsia"/>
        </w:rPr>
        <w:t>&gt;OTU010792</w:t>
      </w:r>
    </w:p>
    <w:p w14:paraId="53E54054">
      <w:pPr>
        <w:rPr>
          <w:rFonts w:hint="eastAsia"/>
        </w:rPr>
      </w:pPr>
      <w:r>
        <w:rPr>
          <w:rFonts w:hint="eastAsia"/>
        </w:rPr>
        <w:t>CCTACGGGGGGCTGCAGTAGGGAATATTGGACAATGGGCGCAAGCCTGATCCAGCCATGCCGCGTGAGTGATGAAGGCCTTAGGGTTGTAAAGCTCTTTCGCCCACGACGATAATGACGGTAGTGGGAGAAGAAGCCCCGGCTAACTTCGTGCCAGCAGCCGCGGTAATACAGAGGGTGCTAGCGTTGTTCGGAATCATTGGGCGTAAAGGGCGTGTAGGCGGTTTGTTAAGTCATGTGTGAAATCTCCCGGCTTAACTGGGAGGGTGCGGCGAATACTGACCGGCTCGAGTGTGGGAGAGGAGAGTGGAATTCCTGGTGTAGCGGTGAAATGCGTAGATATCAGGAGGAACACCGGCGGTGTAGACGGCTCTCTGGTCTGTAACTGACGCTGAGGCGCGAAAGCGTGGGGAGCAAACAGGATTAGATACCCTAGTAGTCC</w:t>
      </w:r>
    </w:p>
    <w:p w14:paraId="30A18198">
      <w:pPr>
        <w:rPr>
          <w:rFonts w:hint="eastAsia"/>
        </w:rPr>
      </w:pPr>
      <w:r>
        <w:rPr>
          <w:rFonts w:hint="eastAsia"/>
        </w:rPr>
        <w:t>&gt;OTU010793</w:t>
      </w:r>
    </w:p>
    <w:p w14:paraId="4AE219E8">
      <w:pPr>
        <w:rPr>
          <w:rFonts w:hint="eastAsia"/>
        </w:rPr>
      </w:pPr>
      <w:r>
        <w:rPr>
          <w:rFonts w:hint="eastAsia"/>
        </w:rPr>
        <w:t>CCTACGGGGGGCAGCAGTCGAGGATCTTCGGCAATGGGCGCAAGCCTGACCGAGCGACGCCGCGTGTGCGACGAAGGCCTTCGGGTTGTAAAGCACTGTCGGAGGGGAGAAAGGCCGCAAGGCTTGATCGACCCTCGGAGGAAGCACGGGCTAAGTTCGTGCCAGCAGCCGCGGTAAGACGAACCGTGCGAACGTTATTCGGATTCACTGGGCTTAAAGGGCGCGTAGGCGGACCGGTACGTCGAGGGTGAAATCCCCCAGCTCAACTGGGGAATGGCCCACGAAACCGCCGGTCTCGAGGGGGGTAGGGGCACGCGGAACTCTCGGTGTAGGGGTGAAATGCGTAGAGATCGGGAGGAATACCAGTGGCGAAGGCGGCCTTCTGGACTGACACTGACACTGAGGTGCGAAAGCGTGGGTAGCAAACAGGATTAGATACCCCTGTAGTCC</w:t>
      </w:r>
    </w:p>
    <w:p w14:paraId="7F206F71">
      <w:pPr>
        <w:rPr>
          <w:rFonts w:hint="eastAsia"/>
        </w:rPr>
      </w:pPr>
      <w:r>
        <w:rPr>
          <w:rFonts w:hint="eastAsia"/>
        </w:rPr>
        <w:t>&gt;OTU010794</w:t>
      </w:r>
    </w:p>
    <w:p w14:paraId="46BF9A31">
      <w:pPr>
        <w:rPr>
          <w:rFonts w:hint="eastAsia"/>
        </w:rPr>
      </w:pPr>
      <w:r>
        <w:rPr>
          <w:rFonts w:hint="eastAsia"/>
        </w:rPr>
        <w:t>CCTACGGGTGGCTGCAGTCGAGAATCATTCGCAATGGGCGAAAGCCTGACGATGCGACGCCGTGTGAACGAAGAAGGCCTTCGGGTTGTAAAGTTCTTTCGCCTGGGAACAAGAGACAGGGCTGAATAAGCCTTGAATTTGAGGGTACCAGGTAAAGAAGCACCGGCTAACTCCGTGCCAGCAGCTGCGGTAATACGGAGGGTGCAAGCGTTAATCGGATTTATTGGGCGTAAAGGGCGCGTAGGCGGGAGTGCAAGTCAGATGTGAAATTCCGGGGCTTAACCTCGGAGCTGCATTTGAAACTCCATTCCTAGAGGGTAGGCGGAGAAAGCGGAATTCTACAAGTAGCGGTGAAATTCGTAGATATTCGGAAGAACACCAGTGGCGAAGGCGACTCACTGGACATGTATTGACGCTGAGGTGCGAAAGCGTGGGGAGCAAACAGGATTAGATACCCCAGTAGTCC</w:t>
      </w:r>
    </w:p>
    <w:p w14:paraId="55C7FE54">
      <w:pPr>
        <w:rPr>
          <w:rFonts w:hint="eastAsia"/>
        </w:rPr>
      </w:pPr>
      <w:r>
        <w:rPr>
          <w:rFonts w:hint="eastAsia"/>
        </w:rPr>
        <w:t>&gt;OTU010795</w:t>
      </w:r>
    </w:p>
    <w:p w14:paraId="3C4FBB13">
      <w:pPr>
        <w:rPr>
          <w:rFonts w:hint="eastAsia"/>
        </w:rPr>
      </w:pPr>
      <w:r>
        <w:rPr>
          <w:rFonts w:hint="eastAsia"/>
        </w:rPr>
        <w:t>CCTACGGGAGGCTGCAGTGGGGAATTTTGGACAATGGGGGCAACCCTGATCCAGCCATGCCGCGTGCAGGAAGACGGCCCTATGGGTTGTAAACTGCTTTTATACAGGAATAAACCACCTTACGTGTAGGGTGTTGAAGGTACTGTATGAATAAGCACCGGCTAACTCTGTGCCAGCAGCCGCGGTAATACAGAGGGTGCAAGCGTTAATCGGAATTACTGGGCGTAAAGCGCGCGTAGGTGGTTTGTTAAGTTGGATGTGAAAGCCCCGGGCTCAACCTGGGAACTGCATTCAAAACTGACAAGCTAGAGTATGGTAGAGGGTGGTGGAATTTCCTGTGTAGCGGTGAAATGCGTAGATATCAACTGGAATGCCGATGGGGAAGCCGGTCGGCTGGGCCTGTCCTGACGCTGAGGCACGAAAGCGTGGGGAGCAAACAGGATTAGATACCCTGGTAGTCC</w:t>
      </w:r>
    </w:p>
    <w:p w14:paraId="75FB24B0">
      <w:pPr>
        <w:rPr>
          <w:rFonts w:hint="eastAsia"/>
        </w:rPr>
      </w:pPr>
      <w:r>
        <w:rPr>
          <w:rFonts w:hint="eastAsia"/>
        </w:rPr>
        <w:t>&gt;OTU010796</w:t>
      </w:r>
    </w:p>
    <w:p w14:paraId="3BC385A6">
      <w:pPr>
        <w:rPr>
          <w:rFonts w:hint="eastAsia"/>
        </w:rPr>
      </w:pPr>
      <w:r>
        <w:rPr>
          <w:rFonts w:hint="eastAsia"/>
        </w:rPr>
        <w:t>CCTACGGGCGGCTGCAGTAGGGAATATTGGACAATGGGCGCAAGCCTGATCCAGCCATGCCGCGTGAACGACGAAGGCCTTCGGGTTGTAAAGTTCTTTTCTGAGGGAAGAACATCCCGGGTAGGAAATGCCCCGGGTTTGACGGTACCTCAGGAATAAGCAACGGCTAACTCCGTGCCAGCAGCCGCGGTAATACGGAGGTTGCAAGCGTTGTTCGGATTTACTGGGCGTAAAGGGAGCGCAGGCGGTTTGGTCAGTCTGAAGTGAAATCCCGGGGCTCAACCCCGGAATGGCTTTGGATACTGCCAGACTTGAGTTCGTGAGAGGCGAGTGGAATTCCAGGTGTAGCGGTGAAATGCGTAGATATCTGGAGGAACACCAGTGGCGAAAGCGGCTCGCTGGCACGATACTGACGCTCATGCTCGAAAGCGTGGGGAGCGAACGGGATTAGATACCCGTGTAGTCC</w:t>
      </w:r>
    </w:p>
    <w:p w14:paraId="35E0E3BC">
      <w:pPr>
        <w:rPr>
          <w:rFonts w:hint="eastAsia"/>
        </w:rPr>
      </w:pPr>
      <w:r>
        <w:rPr>
          <w:rFonts w:hint="eastAsia"/>
        </w:rPr>
        <w:t>&gt;OTU010797</w:t>
      </w:r>
    </w:p>
    <w:p w14:paraId="7CCC3D71">
      <w:pPr>
        <w:rPr>
          <w:rFonts w:hint="eastAsia"/>
        </w:rPr>
      </w:pPr>
      <w:r>
        <w:rPr>
          <w:rFonts w:hint="eastAsia"/>
        </w:rPr>
        <w:t>CCTACGGGTGGCAGCAGTGGGGAATATTGCGCAATGGACGAAAGTCTGACGCAGCGACGCCGTGTGTGGGAGGAAGCTCTTCGGGGTGTAAACCACTGTCAGGAGGGAAGAAAGGCGCCGGCCCGAACAGGCCGGCGATTGACGGTACCTCCAAAGGAAGCGCCGGCTAACTCCGTGCCAGCAGCCGCGGTCATACGGAGGATCCAAGCGTTATCCGGAATTACTGGGCGTAAAGCGCGCGCAGGCGGTCCTTTAAGTCTGATGTGAAAGCCCACGGCTCAACCGTGGAGGGTCATTGGAAACTGGGAGACTTGAGTGCAGAAGAGGAGAGTGGAATTCCACGTGTAGCGGTGGAATGCGCAGATATCAGGAGGAACACCGATGGCGAAGGCAGGTCTCTGGGCAGTTACTGACGCTGAGGAGCGAAAGCATGGGGAGCAAACAGGATTAGATACCCTGGTAGTCC</w:t>
      </w:r>
    </w:p>
    <w:p w14:paraId="53B9CE10">
      <w:pPr>
        <w:rPr>
          <w:rFonts w:hint="eastAsia"/>
        </w:rPr>
      </w:pPr>
      <w:r>
        <w:rPr>
          <w:rFonts w:hint="eastAsia"/>
        </w:rPr>
        <w:t>&gt;OTU010798</w:t>
      </w:r>
    </w:p>
    <w:p w14:paraId="5E2EFEFF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CCTCTTTCAGCAGGGACGAATGTAGACGGTACCTGTAGAAGAAGCACCGGCCAACTACGTGCCAGCAGCCGCGGTAATACGTAGGGTGCGAGCGTTGTCCGGAATTATTGGGCGTAAAGAGCTCGTAGGCGGTCTGTCACGTCGGATGTGAAAACTCGGGGCTCAACCCCGAGCCTGCATTCGATACGGGCAGACTTGAGTTCGGCAGGGGAGACTGGAATTCCTGGTGTAGCGGTGAAATGCGCAGATATCTGGAGGAATACCGGTGGCGAAGGCGGCATCCTGGACCGGCATTGACGCTGAGGAGCGAAAGCCAGGGGAGCAAACGGGATTAGATACCCCGGTAGTCC</w:t>
      </w:r>
    </w:p>
    <w:p w14:paraId="324A5A18">
      <w:pPr>
        <w:rPr>
          <w:rFonts w:hint="eastAsia"/>
        </w:rPr>
      </w:pPr>
      <w:r>
        <w:rPr>
          <w:rFonts w:hint="eastAsia"/>
        </w:rPr>
        <w:t>&gt;OTU010799</w:t>
      </w:r>
    </w:p>
    <w:p w14:paraId="5CD61626">
      <w:pPr>
        <w:rPr>
          <w:rFonts w:hint="eastAsia"/>
        </w:rPr>
      </w:pPr>
      <w:r>
        <w:rPr>
          <w:rFonts w:hint="eastAsia"/>
        </w:rPr>
        <w:t>CCTACGGGTGGCAGCAGTCGAGAATCTTTCACAATGGGGGAAACCCTGATGGAGCGACGCCGCGTGGGGGATGAAGGGCTTCGGCTCGTAAACCCCTGTCATTTGTGAACAATGTTGCGATGCTAACACCGTCGCAATTGATAGTAGCAGAAGAGGAAGGGACGGCTAACTCTGTGCCAGCAGCCGCGGTAATACAGAGGTCCCAAGCGTTGTTCGGATTCACTGGGCGTAAAGGGTGCGTAGGTGGTAAGGTAAGTTTGATGTGAAAGCTCCGAGCCCAACTCGGAAATTGCATTGAAAACTGCCTAACTAGAGGATTGGAGGGGGGACTGGAATTCTCGGTGTAGCGGTGAAATGCGTAGATATCGAGAGGAACACCAGTGGCGAAGGCGAGTCCCTGGACAAATCCTGACACTGAGGCACGAAAGCTAGGGTAGCAAACAGGATTAGATACCCGAGTAGTCC</w:t>
      </w:r>
    </w:p>
    <w:p w14:paraId="1C00CA29">
      <w:pPr>
        <w:rPr>
          <w:rFonts w:hint="eastAsia"/>
        </w:rPr>
      </w:pPr>
      <w:r>
        <w:rPr>
          <w:rFonts w:hint="eastAsia"/>
        </w:rPr>
        <w:t>&gt;OTU010800</w:t>
      </w:r>
    </w:p>
    <w:p w14:paraId="11F9FB9D">
      <w:pPr>
        <w:rPr>
          <w:rFonts w:hint="eastAsia"/>
        </w:rPr>
      </w:pPr>
      <w:r>
        <w:rPr>
          <w:rFonts w:hint="eastAsia"/>
        </w:rPr>
        <w:t>CCTACGGGAGGCTGCAGTGGGGAATATTGGACAATGGGCGCAAGCCTGATCCAGCAACGCCGCGTGGAGGACGAAGGTCTTCGGATCGTAAACTCCTGTCAGGCGGGACGAAGGTTCCGGGGCAAATAGTCCCGGAACTTGACGGTACTGCCAGAGGAAGCCCCGGCTAACTCCGTGCCAGCAGCCGCGGTAAGACGTAGGGCGCGAGCGTTGTCCGGATTTACTGGGCGTAAAGCGCGCGCAGGCGGCAGGTTAAGTAAGGTGTGAAATCTCCCTGCTCAACGGGGAGGGTGCACTTTAGACTGACCAGCTAGAGGGCGGTAGAGGGTGGTGGAATTGCTGGTGTAGCGGTGAAATGCGTAGAGATCAGCAGGAACACCCGTGGCGAAGGCGGCCACCTGGTTGGATACTGACGCTGAGGCGCGAAGGCTAGGGGAGCGAACGGGATTAGATACCCCAGTAGTCC</w:t>
      </w:r>
    </w:p>
    <w:p w14:paraId="0C717519">
      <w:pPr>
        <w:rPr>
          <w:rFonts w:hint="eastAsia"/>
        </w:rPr>
      </w:pPr>
      <w:r>
        <w:rPr>
          <w:rFonts w:hint="eastAsia"/>
        </w:rPr>
        <w:t>&gt;OTU010801</w:t>
      </w:r>
    </w:p>
    <w:p w14:paraId="4551EB95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CCAGAATAAGCCCCGGCCAACTACGTGCCAGCAGCCGCGGTAATACGGGGGGAGCAAGCGTTGTTCGGAATCACTGGGCGTAAAGGGCGTGTAGGCGGTCAAGTAAGTGGAATGTGAAATCCCTCGGCTCACCCGAGGACCTGCATCCCAAACTGCTTGGCTTGAGTACCGGAGGGGAGAGTGGAATTCCTGGTGTAGCGGTGAAATGCGTAGATATCAGGAGGAATACCGGTGGCGAAAGCGACTCTCTGGACGGTTACTGACGCTGAGGCACGAAAGCGTGGGGAGCAAACAGGATTAGATACCCCTGTAGTCC</w:t>
      </w:r>
    </w:p>
    <w:p w14:paraId="36C6668E">
      <w:pPr>
        <w:rPr>
          <w:rFonts w:hint="eastAsia"/>
        </w:rPr>
      </w:pPr>
      <w:r>
        <w:rPr>
          <w:rFonts w:hint="eastAsia"/>
        </w:rPr>
        <w:t>&gt;OTU010802</w:t>
      </w:r>
    </w:p>
    <w:p w14:paraId="4E546823">
      <w:pPr>
        <w:rPr>
          <w:rFonts w:hint="eastAsia"/>
        </w:rPr>
      </w:pPr>
      <w:r>
        <w:rPr>
          <w:rFonts w:hint="eastAsia"/>
        </w:rPr>
        <w:t>CCTACGGGAGGCAGCAGTGAGGAATCTTGCGCAATGGAGGCAACTCTGACGCAGCCACGCCGCGTGCAGGAAGACACCCCTATGGGGCGTAAACTGCTTTTCTGTGAGAAGAACCCCCTCCTTGGGAGGGACTGACGGTATCACAGGAATAAGGACCGGCTAACTCCGTGCCAGCAGCCGCGGTAATACGGAGGGTCCAAGCGTTGTCCGGAATCATTGGGTGTAAAGGGTGTGTAGGCGGGCCTGCAAGTCAGGGGTGAAAGCCCACAGCTTAACTGTGGAATTGCCTTTGATACTGCAGGTCTTGAGTCCTGGAGAGGCTACTAGAATTCGTGGTGTAGCGGTGAAATGCGTAGATATCAGGAGGAACACCGATGGCGAAGGCAGCTCGCTGGGACGGTACTGACGCTGAGGCGCGAAAGCGTGGGGAGCAAACAGGATTAGATACCCGGGTAGTCC</w:t>
      </w:r>
    </w:p>
    <w:p w14:paraId="01A012AE">
      <w:pPr>
        <w:rPr>
          <w:rFonts w:hint="eastAsia"/>
        </w:rPr>
      </w:pPr>
      <w:r>
        <w:rPr>
          <w:rFonts w:hint="eastAsia"/>
        </w:rPr>
        <w:t>&gt;OTU010803</w:t>
      </w:r>
    </w:p>
    <w:p w14:paraId="41AB47E1">
      <w:pPr>
        <w:rPr>
          <w:rFonts w:hint="eastAsia"/>
        </w:rPr>
      </w:pPr>
      <w:r>
        <w:rPr>
          <w:rFonts w:hint="eastAsia"/>
        </w:rPr>
        <w:t>CCTACGGGTGGCTGCAGTAGGGAATATTGCGCAATGGGGGAAACCCTGACGCAGCGACGCCGCGTGAGTGATGAAGGCCTTCGGGTCGTAAAGCTCTGTCGTATGGGAATAACACAATGAATGTACCATGCAAGAAAGGATCGGCTAACTTCGTGCCAGCAGCCGCGGTAAGACGAGGGATCCTAGCGTTGTTCGGAATCATTGGGCGTAAAGCGGGTGTAGGCGGGCTTCTAAGTCAGTGGTGAAATACGTCAGCTTAACTGGCGAGGTGCCATTGATACTGGGAGACTTGAGTACTGATGAGGTAGGCGGAATGGACGGTGTAGCGGTGAAATGCTTAGATATGACATAGAACACCTATTGCGAAGGCAGCTTACTACGCATATATTGACGCTGAGGCACGAAAGCGTGGGGATCAAACAGGATTAGATACCCGGGTAGTCC</w:t>
      </w:r>
    </w:p>
    <w:p w14:paraId="71FD41C4">
      <w:pPr>
        <w:rPr>
          <w:rFonts w:hint="eastAsia"/>
        </w:rPr>
      </w:pPr>
      <w:r>
        <w:rPr>
          <w:rFonts w:hint="eastAsia"/>
        </w:rPr>
        <w:t>&gt;OTU010804</w:t>
      </w:r>
    </w:p>
    <w:p w14:paraId="0BE5C3D8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AGGGATGATAATGACTGTAGCCGGAGAAGAAGCCCCGGCTAACTTCGTGCCAGCAGCCGCGGTAATACAGAGGGGGCGAGCGTTATTCGGAATTATTGGGCGTAAAGCGCGCGCAGGCGGATTGGTCAGTCCGAGGTTAAAGCTCCCGGCTTAACTGGGAGAGGTCGTTGAAAACTGCTTAGCTTGAGGCAATGAGAGGGGTGTAGAATTCCCGGTGTAGTGGTGGAATGCGTAGATATCGGGGGGAATACCAGTGGCGAAAGCGGCACCCTAGCGTTGTTCTGACGCTCATGTGCGAAAGCGTGGGGAGCGAACAGGATTAGATACCCCAGTAGTCC</w:t>
      </w:r>
    </w:p>
    <w:p w14:paraId="37C39BE9">
      <w:pPr>
        <w:rPr>
          <w:rFonts w:hint="eastAsia"/>
        </w:rPr>
      </w:pPr>
      <w:r>
        <w:rPr>
          <w:rFonts w:hint="eastAsia"/>
        </w:rPr>
        <w:t>&gt;OTU010805</w:t>
      </w:r>
    </w:p>
    <w:p w14:paraId="1D8FD38B">
      <w:pPr>
        <w:rPr>
          <w:rFonts w:hint="eastAsia"/>
        </w:rPr>
      </w:pPr>
      <w:r>
        <w:rPr>
          <w:rFonts w:hint="eastAsia"/>
        </w:rPr>
        <w:t>CCTACGGGTGGCTGCAGTGGGGAATTGTTCGCAATGGGCGCAAGCCTGACGCAGCAACACCGCGTGGAGGATGAAGTTTCTAGGAACGTAAACTCCTGTCGGCAGGGAATAATTTTGACTGTACCTGCAAAGGAAGGACCGGCTAACTACGTGCCAGCAGCCGCGGTAATACGTAGGGGGCAAGCGTTGTTCGGATTTACTGGGCGTAAAGGGCGCGTAGGCGGCGTGACAAGTCACTTGTGAAATCTCCGGGCTTAACTCGGAACGGTCAAGTGATACTGTCGTGCTAGAGTGCAGAAAGGGCAACTGGAATTCTTGGTGTAGCGGTGAAATGCGTAGATATCGGAAGGAACATCAGTGGCGAAAGCGGCTTCCTGGACCAGTACCGACGTTCAGGCACGAAAGCGTGGGGAGCAAACAGGATTAGATACCCCTGTAGTCC</w:t>
      </w:r>
    </w:p>
    <w:p w14:paraId="60342898">
      <w:pPr>
        <w:rPr>
          <w:rFonts w:hint="eastAsia"/>
        </w:rPr>
      </w:pPr>
      <w:r>
        <w:rPr>
          <w:rFonts w:hint="eastAsia"/>
        </w:rPr>
        <w:t>&gt;OTU010806</w:t>
      </w:r>
    </w:p>
    <w:p w14:paraId="4C19DB60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GCTGTCGAGGGGGAGGAAGGCCGCAAGGCTTGACCGACCCCTGGAGGAAGCACGGGCTAAGTTCGTGCCAGCAGCCGCGGTAAGACGAACCGTGCGAACGTTGTTCGGATTCACTGGGCTTAAAGGGCGCGTAGGCGGCTTGCCAAGTCAGGGGTGAAATCCAGCAGCTTAACTGTTGAAGTGCCTTTGATACTGGCGAGCTCGAGGGAGGTAGGGGTATGCGGAACTTCTGGTGGAGCGGTGAAATGCGTTGATATCAGAAGGAACGCCGGTGGCGAAAGCGGCGTACTGGACCTCTTCTGACGCTGAGGCGCGAAAGCTAGGGGAGCAAACGGGATTAGATACCCCGGTAGTCC</w:t>
      </w:r>
    </w:p>
    <w:p w14:paraId="098D7BAA">
      <w:pPr>
        <w:rPr>
          <w:rFonts w:hint="eastAsia"/>
        </w:rPr>
      </w:pPr>
      <w:r>
        <w:rPr>
          <w:rFonts w:hint="eastAsia"/>
        </w:rPr>
        <w:t>&gt;OTU010807</w:t>
      </w:r>
    </w:p>
    <w:p w14:paraId="37C8E032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ACTCTTTTCTCGGGGGCGAACAACTTCGGGAGGCAATGCCCGGGGTATGACGGTACCCGAGGAATAAGCACCGGCTAACTCTGTGCCAGCAGCCGCGGTAATACAGAGGGTGCAAGCGTTGTTCGGAATTATTGGGCGTAAAGGGCGCGTAGGCGGTGCGGTAAGTCTGTTGTGAAATCTCTGGGCTCAACTCAGAGTCTGCAACGGAAACTGCCGTGCTTGAGTATGGGAGAGGTGAGTGGAATTCCTGGTGTAGCGGTGAAATGCGTAGATATCAGGAGGAACACCTGTGGCGAAAGCGGCTCACTGGACCATAACTGACGCTGAGGCGCGAAAGCTAGGGGAGCAAACAGGATTAGATACCCCGGTAGTCC</w:t>
      </w:r>
    </w:p>
    <w:p w14:paraId="1E413330">
      <w:pPr>
        <w:rPr>
          <w:rFonts w:hint="eastAsia"/>
        </w:rPr>
      </w:pPr>
      <w:r>
        <w:rPr>
          <w:rFonts w:hint="eastAsia"/>
        </w:rPr>
        <w:t>&gt;OTU010808</w:t>
      </w:r>
    </w:p>
    <w:p w14:paraId="395BEF19">
      <w:pPr>
        <w:rPr>
          <w:rFonts w:hint="eastAsia"/>
        </w:rPr>
      </w:pPr>
      <w:r>
        <w:rPr>
          <w:rFonts w:hint="eastAsia"/>
        </w:rPr>
        <w:t>CCTACGGGGGGCTGCAGTGGGGAATATTGGTCAATGGGCGAAAGCCTGAACCAGCGACGCCGCGTGGGTGAAGAAGGTCTTCGGATCGTAAAGCCCTTTTCTGCGTGAAGAGGAAGGACGGTAGCGCAGGAAGAAGTCTCGGCTAACTACGTGCCAGCAGCCGCGGTAAAACGTAGGAGGCGAGCGTTATCCGGATTTACTGGGTGTAAAGCGCGTGCAGGCGGAGCGGAAAGTTGGATGTAAAAGCTCCCGGCTTAACTGGGAGAGGTCGTTCAAAACTACCGGTCTAGAGTACAGTAGAGGAAAGTGGAATTCCACGTGTAGCGGTGAAATGCGTAGAGATGTGGAGGAACACCAGTGGCGAAGGCGGCTCTTTGGTCTGTAACTGACGCTGAGGCGCGAAAGCGTGGGGAGCAAACAGGATTAGATACCCTTGTAGTCC</w:t>
      </w:r>
    </w:p>
    <w:p w14:paraId="21ED8162">
      <w:pPr>
        <w:rPr>
          <w:rFonts w:hint="eastAsia"/>
        </w:rPr>
      </w:pPr>
      <w:r>
        <w:rPr>
          <w:rFonts w:hint="eastAsia"/>
        </w:rPr>
        <w:t>&gt;OTU010809</w:t>
      </w:r>
    </w:p>
    <w:p w14:paraId="3347F591">
      <w:pPr>
        <w:rPr>
          <w:rFonts w:hint="eastAsia"/>
        </w:rPr>
      </w:pPr>
      <w:r>
        <w:rPr>
          <w:rFonts w:hint="eastAsia"/>
        </w:rPr>
        <w:t>CCTACGGGCGGCTGCAGTGGGGAATTTTGGACAATGGGGGCAACCCTGATCCAGCCATGCCGCGTGAGTGAAGAAGGCCTTCGGGTTGTAAAGCTCTTTCGGCGGGGACGAAACGGTCCGTGCTAACACCACGGACTACTGACGGTACCCGAAGAAGAAGCACCGGCTAACTACGTGCCAGCAGCCGCGGTAATACGTAGGGTGCAGGCGTTGTTCGGATTTATTGGGCGTAAAGGGCGCGTAGGCGGATGATTAAGTCAGGTGTGAAATCTCGGGGCTCAACCTGGGAATGGCATTTGAAACTGGCTGGCTAGAGTGTGATAGAGGATGGCGGAATTCCCGGTGTAGCGGTGAAATGCGTAGAGATCGGGAAGAATACCCGTGGCGAAGGCGGCCGACTGGGCCGGATCCGACGCTAATACGCGAAAGCGTGGGGAGCAAACAGGATTAGATACCCTGGTAGTCC</w:t>
      </w:r>
    </w:p>
    <w:p w14:paraId="43FAEDF5">
      <w:pPr>
        <w:rPr>
          <w:rFonts w:hint="eastAsia"/>
        </w:rPr>
      </w:pPr>
      <w:r>
        <w:rPr>
          <w:rFonts w:hint="eastAsia"/>
        </w:rPr>
        <w:t>&gt;OTU010810</w:t>
      </w:r>
    </w:p>
    <w:p w14:paraId="0A5D4B91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TCACCGACGAAGCCGCCCGCTTTGGGTGGGTGGTGACGGTAGGTGGAGAAGAAGCACCGGCCAACTACGTGCCAGCAGCCGCGGTAATACGTAGGGTGCGAGCGTTGTCCGGAATCACTGGGCGTAAAGCGTGCGTAGGTGGATAGTTAAGTGCGATGCGAAATCCTGTGGCTCAACCATATGGACTGTACCGCATACTGGTTATCTAGAGGATATGAGAGGCAAGTGGAATTACCGGTGTAGCAGTGAAATGCGTAGATATCGGTAGGAACACCAATGGCGAAGGCAGCTTGCTGGCATATTTCTGACGCTAAGGCACGAAAGCGTGGGGAGCGAACAGGATTAGATACCCCAGTAGTCC</w:t>
      </w:r>
    </w:p>
    <w:p w14:paraId="6FB42A88">
      <w:pPr>
        <w:rPr>
          <w:rFonts w:hint="eastAsia"/>
        </w:rPr>
      </w:pPr>
      <w:r>
        <w:rPr>
          <w:rFonts w:hint="eastAsia"/>
        </w:rPr>
        <w:t>&gt;OTU010811</w:t>
      </w:r>
    </w:p>
    <w:p w14:paraId="7761EA93">
      <w:pPr>
        <w:rPr>
          <w:rFonts w:hint="eastAsia"/>
        </w:rPr>
      </w:pPr>
      <w:r>
        <w:rPr>
          <w:rFonts w:hint="eastAsia"/>
        </w:rPr>
        <w:t>CCTACGGGGGGCTGCAGTGGGGAATTTTGCGCAATGGGGGAAACCCTGACGCAGCAACGCCGCGTGGATGATGAAGCCCCTTGGGGTGTAAAATCCTTTCGGCAGGGACGAAACCCGCGTAAGCGGGCCGACGGTACCTGAAGAAGAAGCCCCGGCCAACTCCGTGCCAGCAGCCGCGGTAATACGGGGGGGGCGAGCGTTGTTCGGAATTATTGGGCGTAAAGGGAGCGTAGGCGGTGCGGTAAGTCGGGTGTGAAACCTCCAGGCTCAACTTGGAGCTGGCATCCGAAACTGCCGTGCTAGAGTGTGGGAGAGGAGAGTGGAATTCCCGGTGTAGCGGTGAAATGCGTAGATATCGGGAGGAACATCGGTGGCGAAGGCGGCTCTCTGGACCATAACTGACGCTGAGGCTCGAAAGCTAGGGGAGCAAACAGGATTAGATACCCCAGTAGTCC</w:t>
      </w:r>
    </w:p>
    <w:p w14:paraId="6A86D4B0">
      <w:pPr>
        <w:rPr>
          <w:rFonts w:hint="eastAsia"/>
        </w:rPr>
      </w:pPr>
      <w:r>
        <w:rPr>
          <w:rFonts w:hint="eastAsia"/>
        </w:rPr>
        <w:t>&gt;OTU010812</w:t>
      </w:r>
    </w:p>
    <w:p w14:paraId="6D624B17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TAGGGAAGAAGCCGTAAGGTGACGGTACCTGCAGAAGAAGCGCCGGCTAACTACGTGCCAGCAGCCGCGGTAATACGTAGGGCGCAAGCGTTATCCGGAATTATTGGGCGTAAAGAGCTCGTAGGCGGTTTGTCGCGTCTGCTGTGAAAGACCGGGGCTCAACTCCGGTTCTGCAGTGGGTACGGGCAAACTGGAGTGTTGCAGGGGAGACTGGAATTCCTGGTGTAGCGGTGAAATGCGCAGATATCAGGAGGAACACCGGTGGCGAAGGCGGTCATCTGGGCTACAACTGACGCTGAGGCGCGAAAGCGTGGGGAGCAAACAGGATTAGATACCCTAGTAGTCC</w:t>
      </w:r>
    </w:p>
    <w:p w14:paraId="2192B1FF">
      <w:pPr>
        <w:rPr>
          <w:rFonts w:hint="eastAsia"/>
        </w:rPr>
      </w:pPr>
      <w:r>
        <w:rPr>
          <w:rFonts w:hint="eastAsia"/>
        </w:rPr>
        <w:t>&gt;OTU010813</w:t>
      </w:r>
    </w:p>
    <w:p w14:paraId="3AC1B916">
      <w:pPr>
        <w:rPr>
          <w:rFonts w:hint="eastAsia"/>
        </w:rPr>
      </w:pPr>
      <w:r>
        <w:rPr>
          <w:rFonts w:hint="eastAsia"/>
        </w:rPr>
        <w:t>CCTACGGGTGGCAGCAGTGGGGAATCTTGGACAATGGGGGCAACCCTGATCCAGCCATGCCGCGTGTGTGAAGAAGGCCTTCGGGTTGTAAAGCACTTTCGGACGGAACGAAATCGCGCGGGTGAATATCCCGCGTGGATGACGGTACCGTAAGAAGAAGCACCGGCTAACTACGTGCCAGCAGCCGCGGTAATACGAAGGGTGCAAGCGTTACTCGGAATCACTGGGCGTAAAGCGCGCGTAGGCGGTTTGTTAAGTCAGCTGTGAAAGCCCCGGGCTTAACCTGGGAATGGCAGTTGATACTGGCGAGCTAGAGTGTGGTAGAGGGGTGTGGAATTTCCGGTGTAGCAGTGAAATGCGTAGAGATCGGAAGGAACATCAGTGGCGAAAGCGACTTCCTGGACCAATACTGACGCTCATGTGCGAAAGCGTGGGGAGCAAACAGGATTAGATACCCGTGTAGTCC</w:t>
      </w:r>
    </w:p>
    <w:p w14:paraId="781DA71F">
      <w:pPr>
        <w:rPr>
          <w:rFonts w:hint="eastAsia"/>
        </w:rPr>
      </w:pPr>
      <w:r>
        <w:rPr>
          <w:rFonts w:hint="eastAsia"/>
        </w:rPr>
        <w:t>&gt;OTU010814</w:t>
      </w:r>
    </w:p>
    <w:p w14:paraId="454526D4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TAGGGGGCGAGCGTTGTCCGGATTTATTGGGCGTAAAGCGCGTGTAGGCGGCCAGGCAGGTCTGGTGTGAAATCTCGAGGCTCAACCTCGAGCTGTCATCGGAAACCGCTTGGCTAGAGTCCGGAAGAGGAGAGTGGAATTCCCGGTGTAGCGGTGAAATGCGCAGATATTGGGAGGAACACCAGTAGCGAAGGCGGCTCGCTGGGCCATACCTGACGCTGAGACGCGAAAGCTAGGGGAGCGAACGGGATTAGATACCCCAGTAGTCC</w:t>
      </w:r>
    </w:p>
    <w:p w14:paraId="6BF6B406">
      <w:pPr>
        <w:rPr>
          <w:rFonts w:hint="eastAsia"/>
        </w:rPr>
      </w:pPr>
      <w:r>
        <w:rPr>
          <w:rFonts w:hint="eastAsia"/>
        </w:rPr>
        <w:t>&gt;OTU010815</w:t>
      </w:r>
    </w:p>
    <w:p w14:paraId="548EDFE9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AAAGAATGGGAAGAATCAATGACGGTACCATTTGTAAGCTCCGGCTAACTCCGTGCCAGCAGCCGCGGTAAGACAGAGGAGCCAAGCGTTGTCCGGAGTTACTGGGCGTAAAGCGCATGTAGGCGGTTGGACAAGTGGTGTGTGAAAGCTCCCGGCTAAACTGGGAGAGGACACATCAGACTGTTCGGCTAGAGGATGCTAGAGGGGCGCAGAATTCGGGGTGTAGCGGTGAAATGTGTAGAGATGTGGAGGAACACCAGTGGCGAAGGCGGCTTTCTGGTCTGTAACTGACGCTGAGGCGCGAAAGCGTGGGGAGCAAACAGGATTAGATACCCCGGTAGTCC</w:t>
      </w:r>
    </w:p>
    <w:p w14:paraId="15BDBD1C">
      <w:pPr>
        <w:rPr>
          <w:rFonts w:hint="eastAsia"/>
        </w:rPr>
      </w:pPr>
      <w:r>
        <w:rPr>
          <w:rFonts w:hint="eastAsia"/>
        </w:rPr>
        <w:t>&gt;OTU010816</w:t>
      </w:r>
    </w:p>
    <w:p w14:paraId="031EF934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GTGGCGGCGAATAGCCGACCACACTGACGGTACCTCCAGAAGAAGCCCCGGCTAACTACGTGCCAGCAGCCGCGGTAATACGTAGGGGGCAAGCGTTGTCCGGATTTACTGGGCGTAAAGCGCGTGCAGGCGGTCCGTTAAGTCCCGTGTTAAAGCCTCCGGCCCAACCGGAGAACGCCGCGGGAGACTGGCGGGCTTGAGGGCGGTAGAGGGTGATGGAATTCCCGGTGGAGCGGTGAAATGCGTAGATATCGGGAGGAACGCCAGTGGCGAAGGCGGTCACCTGGGCCGTCCCTGACGCTGAGACGCGAAAGCTGGGGGAGCGAACGGGATTAGATACCCCTGTAGTCC</w:t>
      </w:r>
    </w:p>
    <w:p w14:paraId="72213094">
      <w:pPr>
        <w:rPr>
          <w:rFonts w:hint="eastAsia"/>
        </w:rPr>
      </w:pPr>
      <w:r>
        <w:rPr>
          <w:rFonts w:hint="eastAsia"/>
        </w:rPr>
        <w:t>&gt;OTU010817</w:t>
      </w:r>
    </w:p>
    <w:p w14:paraId="7B155AD9">
      <w:pPr>
        <w:rPr>
          <w:rFonts w:hint="eastAsia"/>
        </w:rPr>
      </w:pPr>
      <w:r>
        <w:rPr>
          <w:rFonts w:hint="eastAsia"/>
        </w:rPr>
        <w:t>CCTACGGGTGGCTGCAGTGGGGAATTTTCCACAATGGGCGCAAGCCTGATGGAGCAACGCCGCGTGGGGGATGACGCCTTTCGGGGTGTAAACCCCTTTTCTGTGGGACGAAGCGAGTGACGGTACCGCAGGAAGAAGGCCCGGCTAACTACGTGCCAGCAGCCGCGGTAAGACGTAGGGGCCGAGCGTTGTCCGGAGTTACTGGGCGTAAAGGGTATGCAGGCGGGTGCTTAAGTAGGAAGTGAAAGGTTGGGGCTCAACCCTAACACTGCTCCCTATACTGGGCGCCTTGAGGGCCGGCGAGGACGAGGGAACGACCCGTGTAGCGGTGAAATGCATAGATACCATCCAGAACACCGATTGCGAAGGCAGTCTGCTAAACTGTAACTGACGCTGAGGCACGAAAGCGTGGGGATCGAACAGGATTAGATACCCGTGTAGTCC</w:t>
      </w:r>
    </w:p>
    <w:p w14:paraId="5D5217F1">
      <w:pPr>
        <w:rPr>
          <w:rFonts w:hint="eastAsia"/>
        </w:rPr>
      </w:pPr>
      <w:r>
        <w:rPr>
          <w:rFonts w:hint="eastAsia"/>
        </w:rPr>
        <w:t>&gt;OTU010818</w:t>
      </w:r>
    </w:p>
    <w:p w14:paraId="0F6A6AB3">
      <w:pPr>
        <w:rPr>
          <w:rFonts w:hint="eastAsia"/>
        </w:rPr>
      </w:pPr>
      <w:r>
        <w:rPr>
          <w:rFonts w:hint="eastAsia"/>
        </w:rPr>
        <w:t>CCTTACGGGTGGCTGCAGTAGGGAATCTTCCGCAATGGACGAAAGTCTGACGGAGCAACGCCGCGTGAGTGATGAAGGTTTTCGGATCGTAAAACTCTGTTGTCAGGGAAGAACAAGTACCGGAGTAACTGCCGGTACCTTGACGGTACCTGACCAGAAAGCCACGGCTAACTACGTGCCAGCAGCCGCGGTAATACGGAGGGTGCGAGCGTTATCCGGAATTACTGGGTTTAAAGGGTGCGTAGGCGGCGTATTAAGTCAGGAGTGAAAGTTTGCGGCTCAACCGTAAAATTGCTTTTGATACTGGTATGCTAGAATTAGGATGAGGTCAGCGGAATGTGGCATGTAGCGGTGAAATGCATAGATATGCCATAGAACACCAATTGCGAAGGCAGCTGGCTAGACCTATATTGACGCTGAGGCACGAAAGCGTGGGGAGCGAACAGGATTAGATACCCTTGTAGTCC</w:t>
      </w:r>
    </w:p>
    <w:p w14:paraId="5C96CF6A">
      <w:pPr>
        <w:rPr>
          <w:rFonts w:hint="eastAsia"/>
        </w:rPr>
      </w:pPr>
      <w:r>
        <w:rPr>
          <w:rFonts w:hint="eastAsia"/>
        </w:rPr>
        <w:t>&gt;OTU010819</w:t>
      </w:r>
    </w:p>
    <w:p w14:paraId="74C01FCE">
      <w:pPr>
        <w:rPr>
          <w:rFonts w:hint="eastAsia"/>
        </w:rPr>
      </w:pPr>
      <w:r>
        <w:rPr>
          <w:rFonts w:hint="eastAsia"/>
        </w:rPr>
        <w:t>CCTACGGGGGGCAGCAGTGGGGAATATTGGACAATGGGCGAAAGCCTGATCCAGCAACGCCGCGTGAGGGATGACGGCCTTCGGGTTGTAAACCTCTTTCAGCTCCGACGAAGCGAAAGTGACGGTAGGAGCAGAAGAAGCACCGGCCAACTACGTGCCAGCAGCCGCGGTAATACGTAGGGGGCGAGCGTTGTCCGGATTTATTGGGCGTAAAGCGCGCGCAGGCGGTCCTTTAAGTCTGATGTGAAAGCCCACGGCTCAACCTGGGAACTGCATCTGTGACTGCATCGCTGGAGTGCGGCAGAGGGGGATGGAATTCCGCGTGTAGCAGTGAAATGCGTAGATATCAGGAGGAACACCTGCGGTGTAGACGGCTTACTGGACCATAACTGACGCTGAGGCACGAAAGCGTGGGTAGCAAACAGGATTAGATACCCTGGTAGTCC</w:t>
      </w:r>
    </w:p>
    <w:p w14:paraId="5A804292">
      <w:pPr>
        <w:rPr>
          <w:rFonts w:hint="eastAsia"/>
        </w:rPr>
      </w:pPr>
      <w:r>
        <w:rPr>
          <w:rFonts w:hint="eastAsia"/>
        </w:rPr>
        <w:t>&gt;OTU010820</w:t>
      </w:r>
    </w:p>
    <w:p w14:paraId="01714E07">
      <w:pPr>
        <w:rPr>
          <w:rFonts w:hint="eastAsia"/>
        </w:rPr>
      </w:pPr>
      <w:r>
        <w:rPr>
          <w:rFonts w:hint="eastAsia"/>
        </w:rPr>
        <w:t>CCTACGGGGGGCTGCAGTGGGGAATCTTGCACAATGGGGGAAACCCTGATGCAGCGACGCCGCGTGAGTGATGAAGCCCTTCGGGGTGTAAAGCTCTTTCGACCCGGAAGATAATGACGGTACGGGGAGAAGAAGCTGCGGCTAACTACGTGCCAGCAGCCGCGGTAATACGTAGGCAGCGAGCGTTGTTCGGAGTTACTGGGCGTAAAGAGTGCGTAGGCGGCTCAGTAAGTCGGGTGTGAAACCCCCAGGCTCAACCTGGGGACGCCACCCGATACTGCTGTGGCTAGAGTCCAGTAGAGGAGTGTGGAATTCCCGGTGTAGCGGTGAAATGCGCAGATATCGGGAAGAACACCCGTGGCGAAGGCGGTTCTCTGGGACGGTACTGACGCTGAGACGCGAAAGCGTGGGGAGCGAACAGGATTAGATACCCTAGTAGTCC</w:t>
      </w:r>
    </w:p>
    <w:p w14:paraId="5FC43AC1">
      <w:pPr>
        <w:rPr>
          <w:rFonts w:hint="eastAsia"/>
        </w:rPr>
      </w:pPr>
      <w:r>
        <w:rPr>
          <w:rFonts w:hint="eastAsia"/>
        </w:rPr>
        <w:t>&gt;OTU010821</w:t>
      </w:r>
    </w:p>
    <w:p w14:paraId="71AD232F">
      <w:pPr>
        <w:rPr>
          <w:rFonts w:hint="eastAsia"/>
        </w:rPr>
      </w:pPr>
      <w:r>
        <w:rPr>
          <w:rFonts w:hint="eastAsia"/>
        </w:rPr>
        <w:t>CCTACGGGGGGCAGCAGTGGGGAATCTTGGGCAATGGGGGAAACCCTGACCCAGCGACGCCGTGTGGGGGATGAAGGCCTTCGGGTTGTAAACCCCTGTTAGGTGGGACGAACATCCCTCCACTAATAGCGGAGGGATCTGACGGTACCACCAGAGAAAGCCCCGGCTAACTCCGTGCCAGCAGCCGCGGTAATACGGAGGGGGCTAGTGTTGTTCGGAATTACTGGGCGTAAAGGGCGCGCAGGCGGTTTGGCAAGTCGAGTGTGAAATCCCTTGGCTTAACTGAGGAATGGCGCTCGAAACTACCTCGCTAGAGGGCGGGAGAGGGAAGTGGAACTCTCGGTGTAGGGGTGAAATCTGTAGATATCGAGAGGAACACCGGTGGCGAAGGCGGCTTCCTGGTCCGTACCTGACGCTGAGGCGCGAAAGCGTGGGGAGCAAAAGGGATTAGATACCCCAGTAGTCC</w:t>
      </w:r>
    </w:p>
    <w:p w14:paraId="0A37AC69">
      <w:pPr>
        <w:rPr>
          <w:rFonts w:hint="eastAsia"/>
        </w:rPr>
      </w:pPr>
      <w:r>
        <w:rPr>
          <w:rFonts w:hint="eastAsia"/>
        </w:rPr>
        <w:t>&gt;OTU010822</w:t>
      </w:r>
    </w:p>
    <w:p w14:paraId="49A6E5FC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CCTTCGGGTCGTAAAGCTCTGTTGTTAGGGAAGAACAAGTACCGGAGTAACTGCCGGTACCTTGACGGTACCTAACCAGAAAGCCACGGCTAACTACGTGCCAGCAGCCGCGGTAATACGAAGGGGGCTAGCGTTGTTCGGAATCACTGGGCGTAAAGGGCGCGTAGGCGGACTCTTAAGTCGAGGGTGAAATCCTGTGGCTCAACCACAGAACGGCCTTCGATACTGGGAGCCTGGAGTTCGAGAGAGGTTGGTGGAACTGCGAGTGTAGAGGTGAAATTCGTAGATATTCGCAAGAACACCAGTGGCGAAGGCGACCAACTAGCTCGATACTGACGCTGAGGCGCGAAAGCGCGGGGAGCAAACAGGATTAGATACCCGGGTAGTCC</w:t>
      </w:r>
    </w:p>
    <w:p w14:paraId="546D2937">
      <w:pPr>
        <w:rPr>
          <w:rFonts w:hint="eastAsia"/>
        </w:rPr>
      </w:pPr>
      <w:r>
        <w:rPr>
          <w:rFonts w:hint="eastAsia"/>
        </w:rPr>
        <w:t>&gt;OTU010823</w:t>
      </w:r>
    </w:p>
    <w:p w14:paraId="20C861A7">
      <w:pPr>
        <w:rPr>
          <w:rFonts w:hint="eastAsia"/>
        </w:rPr>
      </w:pPr>
      <w:r>
        <w:rPr>
          <w:rFonts w:hint="eastAsia"/>
        </w:rPr>
        <w:t>CCTACGGGGGGCTGCAGTGAGGAATATTGCACAATGGGCGCAAGCCTGATGCAGCGACGCCGCGTGGGTGATGAAGGCTTTCGGGTCGTAAAACCCTTTTCTGTGTGACGAGCAAGGACGGTAGCACAGGAATAAGCCTCGGCTAACTACGTGCCAGCAGCCGCGGTAAAACGTAGGAGGCGAGCGTTATCCGGAGTTACTGGGCGTAAAGCGCGTGTAGGTGGTTCGTTAAGTCTGATGTGAAAGCCCTGGGCTCAACCTGGGAATGGCATTGGAAACTGGCTGGCTAGAGTGTGATAGAGGATGGCGGAATTCCCGGTGTAGCGGTGAAATGCGTAGAGATCGGGAGGAACATCCGTGGCGAAGGCGGCCATCTGGATCAACACTGACGCTGAGGCACGAAAGCGTGGGGAGCAAACAGGATTAGATACCCGAGTAGTCC</w:t>
      </w:r>
    </w:p>
    <w:p w14:paraId="325C2A4F">
      <w:pPr>
        <w:rPr>
          <w:rFonts w:hint="eastAsia"/>
        </w:rPr>
      </w:pPr>
      <w:r>
        <w:rPr>
          <w:rFonts w:hint="eastAsia"/>
        </w:rPr>
        <w:t>&gt;OTU010824</w:t>
      </w:r>
    </w:p>
    <w:p w14:paraId="74446EEB">
      <w:pPr>
        <w:rPr>
          <w:rFonts w:hint="eastAsia"/>
        </w:rPr>
      </w:pPr>
      <w:r>
        <w:rPr>
          <w:rFonts w:hint="eastAsia"/>
        </w:rPr>
        <w:t>CCTACGGGAGGCTGCAGTGGGGAATCTTGCGCAATGGGCGAAAGCCTGACGCAGCGACGCCGCGTGCGGGATGACGGCCTTCGGGTTGTAAACCTCTTTCAGCAGGGACGAAGCGCAAGTGACGGTACCTGAGGAATAAGCCACGGCTAACTACGTGCCAGCAGCCGCGGTAATACGTAGGGTGCGAGCGTTGTCCGGAATTATTGGGCGTAAAGCGCGCGCAGGCGGAAGTGTAAGTCCGGTGTGAAATCCCACGGCTCAACCGTGGAACGGCTGGGCAGACTGGCGGTCTTGAGCGGCCTAGGGGTCATCGGAACAAGCGGTGGAGCGGTGAAATGCGTAGAGATCCGGAGGAACACCAGTGGCGAAGGCGGCTGGCTGGACCTGTCCTGACGCTGAGGCGCGAAGGCGTGGGGAGCGAACGGGATTAGATACCCGAGTAGTCC</w:t>
      </w:r>
    </w:p>
    <w:p w14:paraId="690BB58D">
      <w:pPr>
        <w:rPr>
          <w:rFonts w:hint="eastAsia"/>
        </w:rPr>
      </w:pPr>
      <w:r>
        <w:rPr>
          <w:rFonts w:hint="eastAsia"/>
        </w:rPr>
        <w:t>&gt;OTU010825</w:t>
      </w:r>
    </w:p>
    <w:p w14:paraId="11B760A5">
      <w:pPr>
        <w:rPr>
          <w:rFonts w:hint="eastAsia"/>
        </w:rPr>
      </w:pPr>
      <w:r>
        <w:rPr>
          <w:rFonts w:hint="eastAsia"/>
        </w:rPr>
        <w:t>CCTACGGGTGGCAGCAGTGGGGAATCTTGCGCAATGGACGAAAGTCTGACGGAGCAACGCCGCGTGCAGGATGACGGCCTTCGGGTTGTAAACTGCTTTTATTTGGGAAGATTGTGACGGTACCAAATGAATAAGGACCGGCTAACTACGTGCCAGCAGCCGCGGTAATACGGGGGGGGCTAGCGTTGTTCGGATTTATTGGGCGTAAAGGGTCCGCAGGCGGTTTGATAAGTCAGGTGTGAAATCCAACAGCTTAACTGTTGACACGCATTTGATACTGTCAAACTAGAGTATGAGAGGGGTAAAAGGAATTTCCAGTGTAGGGGTGAAATCCGTAGATATTGGAAAGAACACCGGCCGCGAAGGCGTTTTACTGGCTCATTACTGACGCTCAGGGACGAAAGCCAGGGGAGCAAACGGGATTAGATACCCGAGTAGTCC</w:t>
      </w:r>
    </w:p>
    <w:p w14:paraId="3004B445">
      <w:pPr>
        <w:rPr>
          <w:rFonts w:hint="eastAsia"/>
        </w:rPr>
      </w:pPr>
      <w:r>
        <w:rPr>
          <w:rFonts w:hint="eastAsia"/>
        </w:rPr>
        <w:t>&gt;OTU010826</w:t>
      </w:r>
    </w:p>
    <w:p w14:paraId="1CCB774C">
      <w:pPr>
        <w:rPr>
          <w:rFonts w:hint="eastAsia"/>
        </w:rPr>
      </w:pPr>
      <w:r>
        <w:rPr>
          <w:rFonts w:hint="eastAsia"/>
        </w:rPr>
        <w:t>CCTACGGGGGGCTGCAGTGGGGAATTTTGGACAATGGGGGCAACCCTGATCCAGCCATGCCGCGTGAGTGAAGAAGGCCTTCGGGTTGTAAAGCTCTTTCGGTGGGAACGAAACGGTGGAGGCTAATATCCTCCATTAATGACGGTACCTACAGAAGAAGCACCGGCTAACTACGTGCCAGCAGCCGCGGTAATACGTAGGGTGCGAGCGTTAATCGGAATCATTGGGCGTAAAGGGCGCGTAGGTGGCGGCGTATGTCTGCCGTGAAAGCGCACGGCTCAACCGTGCTCGGTCGGTGGAAACTGCGCGGCTTGAGGCTGGGAGGGGCTGGTGGAATTCCCCGTGTAGCGGTGAAATGCGTAGATACTGGTAGGAATACCCATTGCGAAGGCAGCTTTCTGGACAGTTTGTGACGCTGAGGCGCGAAAGTGTGGGGAGCAAACCGGATTAGATACCCCAGTAGTCC</w:t>
      </w:r>
    </w:p>
    <w:p w14:paraId="2D51AC75">
      <w:pPr>
        <w:rPr>
          <w:rFonts w:hint="eastAsia"/>
        </w:rPr>
      </w:pPr>
      <w:r>
        <w:rPr>
          <w:rFonts w:hint="eastAsia"/>
        </w:rPr>
        <w:t>&gt;OTU010827</w:t>
      </w:r>
    </w:p>
    <w:p w14:paraId="104BE612">
      <w:pPr>
        <w:rPr>
          <w:rFonts w:hint="eastAsia"/>
        </w:rPr>
      </w:pPr>
      <w:r>
        <w:rPr>
          <w:rFonts w:hint="eastAsia"/>
        </w:rPr>
        <w:t>CCTACGGGAGGCTGCAGTAGGGAATCTTCCACAATGGACGAAAGTCTGATGGAGCAACGCCGCGTGAGCGATGAAGGCCTTCGGGTCGTAAAGCTCTGTTGTTAGGGAAGAACAAGTACCGGAGTAACTGCCGGTACCTTGACGGTACCTAACCAGAAAGCCACGGCTAACTACGTGCCAGCAGCCGCGGTAATACGTAGGGGGCAAGCGTTGTCCGGAATTATTGGGCGTAAAGAGCTCGTAGGCGGCTGTCCACGTCGGGTGTGAAAGCTCAGGGCTCAACCCTGAGAGGCCATTCGATACTGTCGGGCTAGAGTCCGGAAGAGGCGAGTGGAATTCCTGGTGTAGCGGTGGAATGCGCAGATATCAGGAGGAACACCAACAGCGAAGGCAGCTCGCTGGGACGGCACTGACGCTGAGGCGCGAAAGCGTGGGGAGCGAACAGGATTAGATACCCGGGTAGTCC</w:t>
      </w:r>
    </w:p>
    <w:p w14:paraId="169E7854">
      <w:pPr>
        <w:rPr>
          <w:rFonts w:hint="eastAsia"/>
        </w:rPr>
      </w:pPr>
      <w:r>
        <w:rPr>
          <w:rFonts w:hint="eastAsia"/>
        </w:rPr>
        <w:t>&gt;OTU010828</w:t>
      </w:r>
    </w:p>
    <w:p w14:paraId="761E2E33">
      <w:pPr>
        <w:rPr>
          <w:rFonts w:hint="eastAsia"/>
        </w:rPr>
      </w:pPr>
      <w:r>
        <w:rPr>
          <w:rFonts w:hint="eastAsia"/>
        </w:rPr>
        <w:t>CCTACGGGAGGCAGCAGTAGGGAATATTGGTCAATGGATGCAAGTCTGAACCAGCCATGCCGCGTGAAGGATGAAGGTCCTCTGGATTGTAAACTTCTTTTATATGGGACGAAACCTCTCATTCTTGGGAGACTGACGGTACCATAGGAATAAGCACCGGCTAACTCCGTGCCAGCAGCCGCGGTAATACGGAGGGTGCAAGCGTTATCCGGATTCACTGGGTTTAAAGGGTGCGTAGGAGGGCAGGTAAGTCAGTGGTGAAATCCTGGGGCTTAACCCCAGAACTGCCGTTGATACTATCTGTCTTGAATACCGTGGAGATGAGCGGAATATGTCATGTAGCGGTGAAATGCTTAGATATGACATAGAACATCAATTGCGAAGGCAGCTGGCTACACATATATTGACACTGAGGCTCGAAAGCGTGGGGATCAAACAGGATTAGATACCCTGGTAGTCC</w:t>
      </w:r>
    </w:p>
    <w:p w14:paraId="25FB3D0D">
      <w:pPr>
        <w:rPr>
          <w:rFonts w:hint="eastAsia"/>
        </w:rPr>
      </w:pPr>
      <w:r>
        <w:rPr>
          <w:rFonts w:hint="eastAsia"/>
        </w:rPr>
        <w:t>&gt;OTU010829</w:t>
      </w:r>
    </w:p>
    <w:p w14:paraId="255AF439">
      <w:pPr>
        <w:rPr>
          <w:rFonts w:hint="eastAsia"/>
        </w:rPr>
      </w:pPr>
      <w:r>
        <w:rPr>
          <w:rFonts w:hint="eastAsia"/>
        </w:rPr>
        <w:t>CCTACGGGTGGCAGCAGTGGGGAATTTTGGACAATGGGGGAAACCCTGATCCAGCCATTCCGCGTGAGTGAAGAAGGCCTTCGGGTTGTAAAGCTCTTTCGGCCGGAACGAAACGGCCCGTGCCAATACCACGGGCTAATGACGGTACCGGAGGAAGAAGCACCGGCTAACTACGTGCCAGCAGCCGCGGTAATACGTAGGGGGCAAGCGTTGTCCGGATTTATTGGGCGTAAAGAGCGTGTAGGCGGCCAGATAGGTCCGTTGTGAAAACTGGAGGCTTAACCTTCAGACGTCGATGGAAACCATCTGGCTAGAGTCCGGAAGAGGAGAATGGAATTCCTGGTGTAGCGGTGAAATGCGCAGATATCAGGAAGAACACCCGTGGCGAAGGCGGTTCTCTGGGACGGTACTGACGCTGAGACGCGAAAGCGTGGGGAGCGAACAGGATTAGATACCCGTGTAGTCC</w:t>
      </w:r>
    </w:p>
    <w:p w14:paraId="2FE7CAC2">
      <w:pPr>
        <w:rPr>
          <w:rFonts w:hint="eastAsia"/>
        </w:rPr>
      </w:pPr>
      <w:r>
        <w:rPr>
          <w:rFonts w:hint="eastAsia"/>
        </w:rPr>
        <w:t>&gt;OTU010830</w:t>
      </w:r>
    </w:p>
    <w:p w14:paraId="302B9A44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AGTGGGGAAGATTATGACGGTACCATATGAATAAGGACCGGCTAACTACGTGCCAGCAGCCGCGGTAATACGTAGGGTCCAAGCGTTATCCGGAATCACTGGGCGTAAAGCGTGCGTAGGCGGATGTTTAAGTGTAATGCGAAATCCTGTGGCTCAACCATATGGACTGTATTGCATACTGGATATCTGGAGGACATGAGAGGCAAGTGGAATTACGAGTGTAGCGGTAATATGCGTAGATATTCGTAGGAACACCAATGGCGAAAGCAGCTTGCTGGCATGTATCTGACGCTAAGGCACGAAAGCGTGGGGAGCGAACAGGATTAGATACCCGTGTAGTCC</w:t>
      </w:r>
    </w:p>
    <w:p w14:paraId="5A6C84AC">
      <w:pPr>
        <w:rPr>
          <w:rFonts w:hint="eastAsia"/>
        </w:rPr>
      </w:pPr>
      <w:r>
        <w:rPr>
          <w:rFonts w:hint="eastAsia"/>
        </w:rPr>
        <w:t>&gt;OTU010831</w:t>
      </w:r>
    </w:p>
    <w:p w14:paraId="48ECF75E">
      <w:pPr>
        <w:rPr>
          <w:rFonts w:hint="eastAsia"/>
        </w:rPr>
      </w:pPr>
      <w:r>
        <w:rPr>
          <w:rFonts w:hint="eastAsia"/>
        </w:rPr>
        <w:t>CCTACGGGAGGCTGCAGTAGGGAATCTTCCGCAATGGACGAAAGTCTGACGGAGCAACGCCGCGTGAGTGAGGAAGGCTTTCGGGTCGTAAAGCTCTGTTGCCAGGGAAGAATAAGGATGAGAGTAACTGTCGGTACCTTGACGGTACCTAACCAGAAAGCCACGGCTAACTACGTGCCAGCAGCCGCGGTAATACGTAGGTGGCAAGCGTTGTCCGGAATCATTGGGCGTAAAGGGCGCGTAGGCGGCCCGATAAGTAGGGGGTGAAATCTTGCGGCTCAACCTGGGAATGGCGATGGATACTGGCCAGCTAGAGTGTGATAGAGGATGGCGGAATTCCCGGTGTAGCGGTGAAATGCGTAGAGATCGGGAGGAACATCCGTGGCGAAGGCGACTCTCTGGTCTGTAACTGACGCTGAGGCGCGAAAGCGTGGGGAGCAAACAGGATTAGATACCCGGGTAGTCC</w:t>
      </w:r>
    </w:p>
    <w:p w14:paraId="338E82A4">
      <w:pPr>
        <w:rPr>
          <w:rFonts w:hint="eastAsia"/>
        </w:rPr>
      </w:pPr>
      <w:r>
        <w:rPr>
          <w:rFonts w:hint="eastAsia"/>
        </w:rPr>
        <w:t>&gt;OTU010832</w:t>
      </w:r>
    </w:p>
    <w:p w14:paraId="3B4E8A3C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GTGGCGGTGAACAGCCGTCCGCACTGACGGTACCTCCACAAGAAGCCCCGGCTAACTACGTGCCAGCAGCCGCGGTAATACGAATGGGGCAAGCGTTGTTCGGAATCACTGGGCGTAAAGCGTGTGTAGGCGGTCTATCAAGTCAGGAGTGAAATCCCACGGCTCAACCGTGGAACTGCTCGGTATACTGGCGATCTTGAGCCACTTAGGGGCGAGCGGAACAGATGGTGGAGCGGTGAAATGCGTAGATATCATCTGGAACGCCAACGGTGAAAACAGCTCGCTGGGAGTGTGCTGACGCTGAGACACGAAAGCTAGGGGAGCGAACGGGATTAGATACCCCAGTAGTCC</w:t>
      </w:r>
    </w:p>
    <w:p w14:paraId="437767CE">
      <w:pPr>
        <w:rPr>
          <w:rFonts w:hint="eastAsia"/>
        </w:rPr>
      </w:pPr>
      <w:r>
        <w:rPr>
          <w:rFonts w:hint="eastAsia"/>
        </w:rPr>
        <w:t>&gt;OTU010833</w:t>
      </w:r>
    </w:p>
    <w:p w14:paraId="09ABF917">
      <w:pPr>
        <w:rPr>
          <w:rFonts w:hint="eastAsia"/>
        </w:rPr>
      </w:pPr>
      <w:r>
        <w:rPr>
          <w:rFonts w:hint="eastAsia"/>
        </w:rPr>
        <w:t>CCTACGGGAGGCTGCAGTGGGGAATATTGCGCAATGGGCGAAAGCCTGACGCAGCAACGCCGCGTGGGGGAAGACGGCCTTAGGGTTGTAAACCCCTTTCAGGAGGGACGAAGGTCGGCGCGTTAATAGCGTGTCCGACTGACGGTACCTCCACAAGAAGCCCCGGCTAACTACGTGCCAGCAGCCGCGGTAATACGTAGGGGGCAAGCGTTGTCCGGAATTATTGGGCGTAAAGAGCGTGTAGGCGGTCCGGTAAGTCGGCTGTGAAAGTCAAGGGCTCAACCCTTGAATGCCGGCCGAAACTGCCGGGCTAGAGTCCGGAAGAGGCGAGTGGAATTCCTGGTGTAGCGGTGAAATGCGCAGATATCGGGAGGAACACCAGTGGCGAAGGCGGCGACCTGGTCCTTTTACTGACGCTGAGGCGCGAAAGCGTGGGGAGCAAACAGGATTAGATACCCTGGTAGTCC</w:t>
      </w:r>
    </w:p>
    <w:p w14:paraId="595FD418">
      <w:pPr>
        <w:rPr>
          <w:rFonts w:hint="eastAsia"/>
        </w:rPr>
      </w:pPr>
      <w:r>
        <w:rPr>
          <w:rFonts w:hint="eastAsia"/>
        </w:rPr>
        <w:t>&gt;OTU010834</w:t>
      </w:r>
    </w:p>
    <w:p w14:paraId="5C23687E">
      <w:pPr>
        <w:rPr>
          <w:rFonts w:hint="eastAsia"/>
        </w:rPr>
      </w:pPr>
      <w:r>
        <w:rPr>
          <w:rFonts w:hint="eastAsia"/>
        </w:rPr>
        <w:t>CCTACGGGGGGCTGCAGTAAGGAATATTGGGCAATGGAGGCAACTCTGACCCAGCCATGCCGCGTGGAGGATGAAGGTCTTTGGATTGTAAACTCCTTTCGACCGGGACGATTATGACGGTACCGGTGGAAGAAGCACCGGCTAACTACGTGCCAGCAGCCGCGGTAATACGTAGGGAGCAAGCGTTGTTCGGATTTACTGGGCGTAAAGGGCGCGTAGGCGGCATGTTAAGTCAGCTGTGAAATCTCCGAGCTTAACTCGGAACTGTCAGCTGATACTGATGTGCTAGAGTGCAGAAGGGGCAATCGGAATTCTTGGTGTAGCGGTGAAATGCGTAGATATCAAGAGGAACACCTGAGGTGAAGACGGGTTGCTGGGCTGACACTGACGCTGAGGCGCGAAAGCCAGGGGAGCAAACGGGATTAGATACCCGAGTAGTCC</w:t>
      </w:r>
    </w:p>
    <w:p w14:paraId="0D65973C">
      <w:pPr>
        <w:rPr>
          <w:rFonts w:hint="eastAsia"/>
        </w:rPr>
      </w:pPr>
      <w:r>
        <w:rPr>
          <w:rFonts w:hint="eastAsia"/>
        </w:rPr>
        <w:t>&gt;OTU010835</w:t>
      </w:r>
    </w:p>
    <w:p w14:paraId="7630875B">
      <w:pPr>
        <w:rPr>
          <w:rFonts w:hint="eastAsia"/>
        </w:rPr>
      </w:pPr>
      <w:r>
        <w:rPr>
          <w:rFonts w:hint="eastAsia"/>
        </w:rPr>
        <w:t>CCTACGGGTGGCTGCAGTGGGGAATATTGGGCAATGGGCGAAAGCCTGACCCAGCCACGCCGCGTGAGTGATGAAGGCCTTCGGGTCGTAAAGCTCTGTGGGGAGGGACGAACAAGTTCTGGGCTAATCACCAGGACCCTGACGGTACCTCCTTAGCAAGCACCGGCTAACCCTGTGCCAGCAGCCGCGGTAAAACGTAGGAGGCAAGCGTTACTCGGAATTACTGGGCGTAAAGCGTGCGTAGGTGGTGGTTTAAGTCTGCTGTGAAAGCCCTGGGCTCAACCTGGGAATTGCAGTGGATACTGGGTCACTAGAGTGTGGTAGAGGGGTGTGGAATTCCCGGTGTAGCAGTGAAATGCGTAGAGATCGGGAGGAACATCCGTGGCGAAGGCGGCACCCTGGACCAGCACTGACACTGAGGCACGAAAGCGTGGGGAGCAAACAGGATTAGATACCCCTGTAGTCC</w:t>
      </w:r>
    </w:p>
    <w:p w14:paraId="40167820">
      <w:pPr>
        <w:rPr>
          <w:rFonts w:hint="eastAsia"/>
        </w:rPr>
      </w:pPr>
      <w:r>
        <w:rPr>
          <w:rFonts w:hint="eastAsia"/>
        </w:rPr>
        <w:t>&gt;OTU010836</w:t>
      </w:r>
    </w:p>
    <w:p w14:paraId="02EAD55E">
      <w:pPr>
        <w:rPr>
          <w:rFonts w:hint="eastAsia"/>
        </w:rPr>
      </w:pPr>
      <w:r>
        <w:rPr>
          <w:rFonts w:hint="eastAsia"/>
        </w:rPr>
        <w:t>CCTACGGGCGGCAGCAGTAAGGAATATTGGTCAATGGACGCAAGCCTGATCCAGCCATGCCGCGTGAGTGATGAAGGCCCTAGGGTTGTAAAGCTCTTTCACCGGTGAAGATAATGACGGTAACCGGAGAAGAAGCCCCGGCTAACTTCGTGCCAGCAGCCGCGGTAATACGAAGGGGGCTAGCGTTGTTCGGATTTACTGGGCGTAAAGGGCGCCTGGGCGGCCTGGTCCGTCCGATGTCAAAGCCCCGGGCTCAACCCGGGAGCGGCACCGGAGACCATCGGGCTTGAGGGCGGTGGACGAGAGTGGAATTCCGGGTGGAGCGGTGAAATGCGCAGATATCAGGAGGAACACCGGTGGCGAAGGCGGGTCTCTGGGCCGATACTGACGCTGAGGAGCGAAAGCGTGGGGAGCGAACAGGATTAGATACCCCGGTAGTCC</w:t>
      </w:r>
    </w:p>
    <w:p w14:paraId="6E3BD5ED">
      <w:pPr>
        <w:rPr>
          <w:rFonts w:hint="eastAsia"/>
        </w:rPr>
      </w:pPr>
      <w:r>
        <w:rPr>
          <w:rFonts w:hint="eastAsia"/>
        </w:rPr>
        <w:t>&gt;OTU010837</w:t>
      </w:r>
    </w:p>
    <w:p w14:paraId="3A7259EB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CCTTCGGGTCGTAAACTCTTGTTGATCGGGAAGAACGAGTTTCGGGCTAATCACCGGGACAGTGACGGTACCGATTGAGGAAGCCACGGCTAACTCTGTGCCAGCAGCCGCGGTAATACGTACCGTCCAAACGTTATTCGGAATCACTGGGCTTAAAGAGTTCGTAGGCGGCGCGGAAAGTAGGGTGTGAAAGCCCTCGGCTCAACCGAGGAATTGCGCTCTAAACTACCGTGCTCGAGGGACCTAGAGGTAAGCGGAACTGATGGTGGAGCGGTGAAATGCGTTGATATCATCAGGAACACCGGAGGCGAAGGCGGCTTACTGGGGGTCTTCTGACGCTGAGGAACGAAAGCCAGGGGAGCGAACGGGATTAGATACCCCAGTAGTCC</w:t>
      </w:r>
    </w:p>
    <w:p w14:paraId="1E67E979">
      <w:pPr>
        <w:rPr>
          <w:rFonts w:hint="eastAsia"/>
        </w:rPr>
      </w:pPr>
      <w:r>
        <w:rPr>
          <w:rFonts w:hint="eastAsia"/>
        </w:rPr>
        <w:t>&gt;OTU010838</w:t>
      </w:r>
    </w:p>
    <w:p w14:paraId="0544EAB3">
      <w:pPr>
        <w:rPr>
          <w:rFonts w:hint="eastAsia"/>
        </w:rPr>
      </w:pPr>
      <w:r>
        <w:rPr>
          <w:rFonts w:hint="eastAsia"/>
        </w:rPr>
        <w:t>CCTACGGGGGGCTGCAGTCGAGAATCTTCGGCAATGGGCGAAAGCCTGACCGAGCGACGCCGCGTGCGGGATGACGGCCCTTGGGTTGTAAACCGCTGTCAGAGAGGCGGAAGTGCATTGGGGCTATCCCCAGTGCTTGACCTAATCTCAGAGGAAGCACGGGCTAAGTTCGTGCCAGCAGCCGCGGTAAGACGAACCGTGCGAACGTTATTCGGAATCACTGGGCTTAAAGGGTGCGTAGGCGGCTGAGAGGGTGGGGTGTGAAATCCCTCGGCTTAACCGAGGAATTGCGCTCCAAACCGCTTGGCTGGAGTGAGACAGAGGTGAGCAGAACTAATGGTGGAGCGGTGAAATGCGTTGATATCATTAGGAATACCAGAGGCGAAGGCGGCTCACTGGGTCTCAACTGACGCTGATGCACGAAAGCTAGGGTAGCGAACGGGATTAGATACCCCGGTAGTCC</w:t>
      </w:r>
    </w:p>
    <w:p w14:paraId="788A06A7">
      <w:pPr>
        <w:rPr>
          <w:rFonts w:hint="eastAsia"/>
        </w:rPr>
      </w:pPr>
      <w:r>
        <w:rPr>
          <w:rFonts w:hint="eastAsia"/>
        </w:rPr>
        <w:t>&gt;OTU010839</w:t>
      </w:r>
    </w:p>
    <w:p w14:paraId="4E01E9A8">
      <w:pPr>
        <w:rPr>
          <w:rFonts w:hint="eastAsia"/>
        </w:rPr>
      </w:pPr>
      <w:r>
        <w:rPr>
          <w:rFonts w:hint="eastAsia"/>
        </w:rPr>
        <w:t>CCTACGGGCGGCTGCAGTGGGGAATCTTGCGCAATGGGCGAAAGCCTGACGCAGCAACACCGTGTGAGCGACGAAGGCCTTCGGGTCGTAAAGCTCTGTTGTTGGGGACGAAGGGTTAGGGGTTAATAGCCCCGAGCCTGACGGTACCCTTCGAGGAAGCCCCGGCTAACTACGTGCCAGCAGCCGCGGTAATACGTAGGGGGCGAGCGTTGTCCGGATTCATTGGGCGTAAAGTGTGCGTAGGCGTTCCGTAAAGTCTATACTTAAAGACCAAGGCTTACCCTTGGGAGTGGTGTGGATACTCACGGAATTGAGGATTGATTGGGGAGCTGGAACAGTTAGTGTAGCAGTGAAATGCGTTGATATTAACTGGAACACCAAGGGCGAAGGCAGGCTCCTGAATTTTTCCTGACGCTGAGGCACGAAAGCTGGGGTAGCGAAACAGATTAGATACCCTGGTAGTCC</w:t>
      </w:r>
    </w:p>
    <w:p w14:paraId="7CA5A1D0">
      <w:pPr>
        <w:rPr>
          <w:rFonts w:hint="eastAsia"/>
        </w:rPr>
      </w:pPr>
      <w:r>
        <w:rPr>
          <w:rFonts w:hint="eastAsia"/>
        </w:rPr>
        <w:t>&gt;OTU010840</w:t>
      </w:r>
    </w:p>
    <w:p w14:paraId="1525A6B3">
      <w:pPr>
        <w:rPr>
          <w:rFonts w:hint="eastAsia"/>
        </w:rPr>
      </w:pPr>
      <w:r>
        <w:rPr>
          <w:rFonts w:hint="eastAsia"/>
        </w:rPr>
        <w:t>CCTACGGGTGGCTGCAGTCGAGAATCTTCGGCAATGGGCGAAAGCCTGACCGAGCGACGCCGCGTGTGGGATGAAGGCCCTTGGGTTGTAAACCACTGTCGGAGGGGATGAAGTGTATGGGAGCAAACTCCTGTACTTGACATAGCCTCGGAGGAAGCACGGGCTAAGTTCGTGCCAGCAGCCGCGGTAAGACGAACTGTGCAAACGTTATTCGGAATCACTGGGCTTAAAGGGTGCGTAGGCGGTCTTGTAAGTAGGGTGTGAAAGCCCCCGGCTCAACCGGGGAACTGCGTCCTAAACTGCGAAGCTTGAGTGAGGTAGGGGTGTGTGGAACTTCCAGTGGAGCGGTGAAATGTGTTGATATTGGAAGGAACGCCGGTGGCGAAGGCGGCCTTCTGGACAGTGACTGACGCTGAGACGCGAAAGCGTGGGGAGCAAACAGGATTAGATACCCCGGTAGTCC</w:t>
      </w:r>
    </w:p>
    <w:p w14:paraId="19A08A3E">
      <w:pPr>
        <w:rPr>
          <w:rFonts w:hint="eastAsia"/>
        </w:rPr>
      </w:pPr>
      <w:r>
        <w:rPr>
          <w:rFonts w:hint="eastAsia"/>
        </w:rPr>
        <w:t>&gt;OTU010841</w:t>
      </w:r>
    </w:p>
    <w:p w14:paraId="679EF895">
      <w:pPr>
        <w:rPr>
          <w:rFonts w:hint="eastAsia"/>
        </w:rPr>
      </w:pPr>
      <w:r>
        <w:rPr>
          <w:rFonts w:hint="eastAsia"/>
        </w:rPr>
        <w:t>CCTACGGGAGGCTGCAGTAGGGAATCTTGCACAATGGGCGAAAGCCTGATGCAGCGACGCCGCGTGAGGGATGACGGCCTTCGGGTTGTAAACCTCTTTCAGCAGGGACGAAGCGAAAGTGACGGTACCTGCAGAAGAAGCCCCGGCCAACTACGTGCCAGCAGCCGCGGTAATACGTAGGGGGCAAGCGTTGTCCGGACTTACTGGGCGTACAGCGCGCGCAGGCGGTCGTCGACGTGCCGTGTGACAGCCATCGGCTCAACCGATGGAGGCCAGGGTACACGAGACGACTGGAGGCAGAGAGAGGGATGTGGAATACCTGGTGGAGCGGTGAAATGCGTAGAGATTTGGAGGAACACCAGTGGCGAAGGCGACTGTCTGGTCTGTAACTGACACTGAGGCGCGAAAGCGTGGGGAGCAAACAGGATTAGATACCCTGGTAGTCC</w:t>
      </w:r>
    </w:p>
    <w:p w14:paraId="753A1C1E">
      <w:pPr>
        <w:rPr>
          <w:rFonts w:hint="eastAsia"/>
        </w:rPr>
      </w:pPr>
      <w:r>
        <w:rPr>
          <w:rFonts w:hint="eastAsia"/>
        </w:rPr>
        <w:t>&gt;OTU010842</w:t>
      </w:r>
    </w:p>
    <w:p w14:paraId="2B824BAB">
      <w:pPr>
        <w:rPr>
          <w:rFonts w:hint="eastAsia"/>
        </w:rPr>
      </w:pPr>
      <w:r>
        <w:rPr>
          <w:rFonts w:hint="eastAsia"/>
        </w:rPr>
        <w:t>CCTACGGGTGGCTGCAGTGGGGAATCTTGCGCAATGGGCGAAAGCCTGACGGAGCAATACCGCGTGAGGGAGGAAGGCTCTTGGGTTGTAAACCTCTTTTCTTTGGGAAGAAGCAAGTGACGGTACCAAAGGAATCAGCATCGGCTAACTCCGTGCCAGCAGCCGCGGTAATACGGAGGATGCAAGCGTTATCCGGAATCATTGGGCGTAAAGCGCGCGCAGGCGGTTCTTTAAGTCTGATGTGAAAGCCCCCGGCTCAACCGGGGAGGGTCATTGGATACTGGCGGGCTAGAGTGCGGTAGAGGATGGCGGAATTCCCGGTGTAGCGGTGAAATGCGTAGATATCGGAAGGAACACCAGTGGCGAAAGCGGCTTCCTGGTCCAGCACCGACGTTCAGGCACGAAAGCGTGGGGAGCAAACAGGATTAGATACCCTAGTAGTCC</w:t>
      </w:r>
    </w:p>
    <w:p w14:paraId="644770C9">
      <w:pPr>
        <w:rPr>
          <w:rFonts w:hint="eastAsia"/>
        </w:rPr>
      </w:pPr>
      <w:r>
        <w:rPr>
          <w:rFonts w:hint="eastAsia"/>
        </w:rPr>
        <w:t>&gt;OTU010843</w:t>
      </w:r>
    </w:p>
    <w:p w14:paraId="320B446B">
      <w:pPr>
        <w:rPr>
          <w:rFonts w:hint="eastAsia"/>
        </w:rPr>
      </w:pPr>
      <w:r>
        <w:rPr>
          <w:rFonts w:hint="eastAsia"/>
        </w:rPr>
        <w:t>CCTACGGGCGGCTGCAGTGGGGAATATTGGACAATGGGCGCAAGCCTGATGCAGCGACGCCGCGTGAGGGATGACGGCCTTCGGGTTGTAAACCTCTTTCGCCCAGGACGAAGCGAGAGTGACGGTACTGGGAGAAGAAGCACCGGCTAATTCCGTGCCAGCAGCCGCGGTAATACGGAAGGTGCGAGCGTTGTTCGGAATGACTGGGCGTAAAGCGCACGTAGGCGGGTTCGTAAGTCGGATGTGAAATCCCCAGGCTTAACCTGGGAACAGCACCCGAAACTATGAATCTTGAATGCTTGAGAGGTTGGTGGAATTCCTGGTGTAGGAGTGAAATCCGTAGATATCAGGAGGAATATCGGAGGCGAAGGCGGCCAACTGGCGATGCATTGACGCTGAGGTGCGAAAGCGTGGGGAGCAAACAGGATTAGATACCCGTGTAGTCC</w:t>
      </w:r>
    </w:p>
    <w:p w14:paraId="1AEA230F">
      <w:pPr>
        <w:rPr>
          <w:rFonts w:hint="eastAsia"/>
        </w:rPr>
      </w:pPr>
      <w:r>
        <w:rPr>
          <w:rFonts w:hint="eastAsia"/>
        </w:rPr>
        <w:t>&gt;OTU010844</w:t>
      </w:r>
    </w:p>
    <w:p w14:paraId="687E3252">
      <w:pPr>
        <w:rPr>
          <w:rFonts w:hint="eastAsia"/>
        </w:rPr>
      </w:pPr>
      <w:r>
        <w:rPr>
          <w:rFonts w:hint="eastAsia"/>
        </w:rPr>
        <w:t>CCTACGGGCGGCTGCAGTGGGGAATATTGGACAATGGGCGCAAGCCTGATCCAGCAATGCCGTGTGTGTGAAGAAGGCCTTCGGGTTGTAAAGCACTTTTAGTGGGGAAGAAAAGTTCAAGGTTAATATCCTTGAATGCTGACGTTACCCACAGAAAAAGCACTGGCTAACTACGTGCCAGCAGCTGCGGTAATACGTAGGTCGCGAACGTTATTCGGATTTACTGGGCTTAAAGGGCGCGTAGGTGGCAGCGCAAGTCAAGGTTGAAATCCGGCGGCTCACCCGTCGAATTGGCCTTGATACTGCATTGCTAGAGTCATGGAGGGGTGCGCGGAACTTGTGGTGGAGCGGTGAAATGCTCAGATATCACAGGGAACACCGGAGGCGAAGGCGGCGCACTGGCCATGTACTGACACTGAGGCGCGAAAGCCAGGGGAGCGAACGGGATTAGATACCCCAGTAGTCC</w:t>
      </w:r>
    </w:p>
    <w:p w14:paraId="25E52230">
      <w:pPr>
        <w:rPr>
          <w:rFonts w:hint="eastAsia"/>
        </w:rPr>
      </w:pPr>
      <w:r>
        <w:rPr>
          <w:rFonts w:hint="eastAsia"/>
        </w:rPr>
        <w:t>&gt;OTU010845</w:t>
      </w:r>
    </w:p>
    <w:p w14:paraId="4BD54DF9">
      <w:pPr>
        <w:rPr>
          <w:rFonts w:hint="eastAsia"/>
        </w:rPr>
      </w:pPr>
      <w:r>
        <w:rPr>
          <w:rFonts w:hint="eastAsia"/>
        </w:rPr>
        <w:t>CCTACGGGTGGCTGCAGTAAGGAATATTCCACAATGGGCGAAAGCCTGATGGAGCGACGCCGCGTGCGGGACGAAGCCTTTCGGGGTGTAAACCGCTTTTAGAAGGGATGACACTCCCCATTGGGGATACGACAGTACCTTCTGAATAAGCATCGGCTAACTACGTGCCAGCAGCCGCGGTAATACGTAGGTGGCAAGCGTTGTCCGGATTTACTGGGCGTAAAGGGCGTGCAGGCGGTCTGTTTAGTCCAGGGTGAAAGCTCCCGGCTCAACTGGGAGAGGTCCTTGGATACTGGCAGACTCGAGGGAGGCAGAGGAAAGTGGAATTCCCGGTGTAGCGGTGAAATGCGCAGATATCAGGAGGAACACCGGTGGCGAAGGCGGCTTTCTGGGCCTTACCTGACGCTGAGGAGCGAAAGCTGGGGGAGCGAACAGGATTAGATACCCCAGTAGTCC</w:t>
      </w:r>
    </w:p>
    <w:p w14:paraId="3588DAF8">
      <w:pPr>
        <w:rPr>
          <w:rFonts w:hint="eastAsia"/>
        </w:rPr>
      </w:pPr>
      <w:r>
        <w:rPr>
          <w:rFonts w:hint="eastAsia"/>
        </w:rPr>
        <w:t>&gt;OTU010846</w:t>
      </w:r>
    </w:p>
    <w:p w14:paraId="24603BDB">
      <w:pPr>
        <w:rPr>
          <w:rFonts w:hint="eastAsia"/>
        </w:rPr>
      </w:pPr>
      <w:r>
        <w:rPr>
          <w:rFonts w:hint="eastAsia"/>
        </w:rPr>
        <w:t>CCTACGGGGGGCTGCAGTGGGGAATATTGGACAATGGGGGGAACCCTGATCCAGCAATGCCGCGTGTGTGAAGAAGGCCTGAGGGTTGTAAAGCACTTTCAGTGGGGAGGAGAGGGATTTGGTTAAGAGCTGAATTTTGAGACGTTACCCACAGAAGAAGCACCGGCTAACTCCGTGCCAGCAGCCGCGGTAATACGGAGGGTGCGAGCGTTAATCGGAATTACTGGGCGTAAAGGGTGCGTAGGTGGTTTGATAAGTTATTTGTGAAATCCCTGGGCTTAACCTAGGAATTGCAGATAAGACTGTTGGACTTGAGTATGGGAGAGGGTAGTGGAATTTCCGGTGTAGCGGTGAAATGCGTAGAGATCGGAAGGAACACCAGTGGCGAAGGCGGCACTCTGGGCTGGAACTGACGCTGAGGAGCGAAAGCGTGGGTAGCGAACAGGATTAGATACCCCAGTAGTCC</w:t>
      </w:r>
    </w:p>
    <w:p w14:paraId="6EEBB96E">
      <w:pPr>
        <w:rPr>
          <w:rFonts w:hint="eastAsia"/>
        </w:rPr>
      </w:pPr>
      <w:r>
        <w:rPr>
          <w:rFonts w:hint="eastAsia"/>
        </w:rPr>
        <w:t>&gt;OTU010847</w:t>
      </w:r>
    </w:p>
    <w:p w14:paraId="001E4E34">
      <w:pPr>
        <w:rPr>
          <w:rFonts w:hint="eastAsia"/>
        </w:rPr>
      </w:pPr>
      <w:r>
        <w:rPr>
          <w:rFonts w:hint="eastAsia"/>
        </w:rPr>
        <w:t>CCTACGGGCGGCAGCAGTGGGGAATATTGCACAATGGGCGAAAGCCTGATGCAGCGACGCCGCGTGAGGGATGACGGCCTTCGGGTTGTAAACCTCTTTCAGCAGGGAAGAAGCGCAAGTGACGGTACCTGCAGAAGAAGCGCCGGCTAACTACGTGCCAGCAGCCGCGGTAATACGTAGGGTGCGAGCGTTAATCGGAATTACTGGGCGTAAAGCGTGCGCAGGCGGTTGTGCAAGACAGATGTGAAATCCCCGGGCTTAACCTGGGAATTGCATTTGTGACTGCACGGCTAGAATCTGGCAGAGGGGGGTAGAATTCCACGTGTAGCAGTGAAATGCGTAGAGATGTGGAGGAACACCGATGGCGAAGGCAGCCTTCTGGGCCAATACTGACGCTCATGCACGAAAGCGTGGGGAGCAAACAGGATTAGATACCCCTGTAGTCC</w:t>
      </w:r>
    </w:p>
    <w:p w14:paraId="07E80F90">
      <w:pPr>
        <w:rPr>
          <w:rFonts w:hint="eastAsia"/>
        </w:rPr>
      </w:pPr>
      <w:r>
        <w:rPr>
          <w:rFonts w:hint="eastAsia"/>
        </w:rPr>
        <w:t>&gt;OTU010848</w:t>
      </w:r>
    </w:p>
    <w:p w14:paraId="678329E4">
      <w:pPr>
        <w:rPr>
          <w:rFonts w:hint="eastAsia"/>
        </w:rPr>
      </w:pPr>
      <w:r>
        <w:rPr>
          <w:rFonts w:hint="eastAsia"/>
        </w:rPr>
        <w:t>CCTACGGGGGGCTGCAGTGAGGAATTATGCACAATGGAGGAAACTCTGATGCTGCAACGCCGCGTGTGGGATGAAGGGGCTATGCCCTGTAAACCACTGTCAGCAAGGAAAAAAAGTTCGCTCGGCGGACTGGGATTGTACTTGCAGAGGAAGGGTCGGCTAACTACGTGCCAGCAGCCGCGGTAATACGTAGGTGGCAAGCGTTATCCGGATTTACTGGGCGTAAAGCGTGTGCAGACGGATGTGCAAGTGGTGTATGAAATCGCTCGGCTCAACCGGGCGGGGTTATGCCAGACTGGCAGGCTAGAGGGTGCGAGAGGGACGTGGAATTCCGGGTGTAGTGGTGAAATGCGTAGAGATCCGGAGGAACCCCTGAGGCGAAGGCGGCGTCCTGGCGCACCTCTGACGTTCAGACACGACAGCATGGGGAGCGAACGGGATTAGATACCCTAGTAGTCC</w:t>
      </w:r>
    </w:p>
    <w:p w14:paraId="73076395">
      <w:pPr>
        <w:rPr>
          <w:rFonts w:hint="eastAsia"/>
        </w:rPr>
      </w:pPr>
      <w:r>
        <w:rPr>
          <w:rFonts w:hint="eastAsia"/>
        </w:rPr>
        <w:t>&gt;OTU010849</w:t>
      </w:r>
    </w:p>
    <w:p w14:paraId="7B3D3BC7">
      <w:pPr>
        <w:rPr>
          <w:rFonts w:hint="eastAsia"/>
        </w:rPr>
      </w:pPr>
      <w:r>
        <w:rPr>
          <w:rFonts w:hint="eastAsia"/>
        </w:rPr>
        <w:t>CCTACGGGCGGCAGCAGTGGGGAATATTGGACAATGGGCGCAAGCCTGATCCAGCAACGCCGCGTGGAGGACGAAGGTCTTCGGATCGTAAACTCCTGTCAGGCGGGACGAAGGTTTCAGGGCAAATAGTCCTGGAACTTGACGGTACTGCCAGAGGAAGCCCCGGCTAACTCCGTGCCAGCAGCCGCGGTAATACGGAGGGGGCGAGCGTTGTCCGGATTTATTGGGCGTAAAGAGCTCGTAGGCGGCCACTCAAGTCGAATGTGAAACCTCGAGGCTCAACCTCGAGCCTGCATTCGATACTGGGCGGCTAGAGTCTGGTAGGGGGATCTGGAATTCCTGGTGTAGCGGTGGAATGCGCAGATATCAGGAAGAACACCAATGGCGAAGGCAGCTCTCTGGGACGGTACTGACGCTGAGACGCGAAAGCGTGGGTAGCGAACAGGATTAGATACCCGGGTAGTCC</w:t>
      </w:r>
    </w:p>
    <w:p w14:paraId="2C16F023">
      <w:pPr>
        <w:rPr>
          <w:rFonts w:hint="eastAsia"/>
        </w:rPr>
      </w:pPr>
      <w:r>
        <w:rPr>
          <w:rFonts w:hint="eastAsia"/>
        </w:rPr>
        <w:t>&gt;OTU010850</w:t>
      </w:r>
    </w:p>
    <w:p w14:paraId="4ADDE3C4">
      <w:pPr>
        <w:rPr>
          <w:rFonts w:hint="eastAsia"/>
        </w:rPr>
      </w:pPr>
      <w:r>
        <w:rPr>
          <w:rFonts w:hint="eastAsia"/>
        </w:rPr>
        <w:t>CCTACGGGCGGCAGCAGTGGGGAATATTGCACAATGGGCGAAAGCCTGATGCAGCGACGCCGCGTGAGGGATGACGGCCTTCGGGTTGTAAACCTCTTTCAGCAGGGACGAAGCGCAAGTGACGGTACCTGCAGAAGAAGCGCCGGCCAACTACGTGCCAGCAGCCGCGGTAAGACGTAGGGCGCGAGCGTTGTCCGGATTTACTGGGCGTAAAGAGCGCGCAGGCGGTCGTGCAAGTCGCGTGTGAAAGCCCCCGGCTCAACTGGGGAGGGTCACGCGATACTGCTCGACTTGAAGGCAGGAGAGGGAAGTGGAATTCCCGGTGTAGTGGTGAAATGCGTAGATATCGGGAGGAACACCAGTGGCGAAGGCGACTCGCTGGGCCACACCTGACGCTGAGACGCGAAAGCGTGGGGAGCAAACAGGATTAGATACCCTGGTAGTCC</w:t>
      </w:r>
    </w:p>
    <w:p w14:paraId="7C3F3C0F">
      <w:pPr>
        <w:rPr>
          <w:rFonts w:hint="eastAsia"/>
        </w:rPr>
      </w:pPr>
      <w:r>
        <w:rPr>
          <w:rFonts w:hint="eastAsia"/>
        </w:rPr>
        <w:t>&gt;OTU010851</w:t>
      </w:r>
    </w:p>
    <w:p w14:paraId="24620A7E">
      <w:pPr>
        <w:rPr>
          <w:rFonts w:hint="eastAsia"/>
        </w:rPr>
      </w:pPr>
      <w:r>
        <w:rPr>
          <w:rFonts w:hint="eastAsia"/>
        </w:rPr>
        <w:t>CCTACGGGCGGCTGCAGTGGGGAATCTTGCGCAATGGCCGAAAGGCTGACGCAGCGACGCCGCGTGTGGGAGGAAGCCTTTCGGGGTGTAAACCACTGTTGCCCGGGACGAACAGCTCCTTCATGGAGCCTGACGGTACCGGGTGAGGAAGCACCGGCTAACTCCGTGCCAGCAGCCGCGGTAATACGGAGGGTGCGAGCGTTAATCGGAATCACTGGGTTTAAAGGGTGTGTAGGCGGGCTGTTAAGTCAGTGGTGAAATCTCCGGGCTCAACCTGGAAACTGCCATTGATACTATCAGTCTTGAATTTTGTTGAGGTAGGCGGAATATGTCATGTAGCGGTGAAATGCTTAGATATGACATAGAACACCGATTGCGAAGGCAGCTTACTAAGCAAATATTGACGCTGAGGCACGAAAGCGTGGGGATCAAACAGGATTAGATACCCGAGTAGTCC</w:t>
      </w:r>
    </w:p>
    <w:p w14:paraId="0483264C">
      <w:pPr>
        <w:rPr>
          <w:rFonts w:hint="eastAsia"/>
        </w:rPr>
      </w:pPr>
      <w:r>
        <w:rPr>
          <w:rFonts w:hint="eastAsia"/>
        </w:rPr>
        <w:t>&gt;OTU010852</w:t>
      </w:r>
    </w:p>
    <w:p w14:paraId="1B04D6D0">
      <w:pPr>
        <w:rPr>
          <w:rFonts w:hint="eastAsia"/>
        </w:rPr>
      </w:pPr>
      <w:r>
        <w:rPr>
          <w:rFonts w:hint="eastAsia"/>
        </w:rPr>
        <w:t>CCTACGGGGGGCTGCAGTAGGGAGTATTGCGCAATGGGCGAAAGCCTGACGCAGCCACGCCGCGTGGATGATGAAGGCCTTCGGGTCGTAAAGTCCTTTTATGAGGGAAGAACGGTCCGGTGAGGAAATGCACTGGGCGTGACGGTACCTCAGGAATAAGCCACGGCTAACTCTGTGCCAGCAGCCGCGGTAATACAGAGGTGGCTAGCGTTGTTCGGATTTATTGGGTTTAAAGGGTGCGTAGGCGGCCCTGTAAGTCAGTGCTGAAATATCCCGGCTTAACCGGGAGGGTGGCATTGATACTGCAGGGCTTGAGTAAAGTTGAGGTTGGCGGAATTGACGGTGTAGCGGTGAAATGCTTAGATATCGTCAAGAACACCGATAGTGTAGACAGCTTACTAGACTTCAACTGACGCTGAGGCACGAAAGTGTGGGGATCAAACAGGATTAGATACCCCTGTAGTCC</w:t>
      </w:r>
    </w:p>
    <w:p w14:paraId="39E5626F">
      <w:pPr>
        <w:rPr>
          <w:rFonts w:hint="eastAsia"/>
        </w:rPr>
      </w:pPr>
      <w:r>
        <w:rPr>
          <w:rFonts w:hint="eastAsia"/>
        </w:rPr>
        <w:t>&gt;OTU010853</w:t>
      </w:r>
    </w:p>
    <w:p w14:paraId="5C9151A4">
      <w:pPr>
        <w:rPr>
          <w:rFonts w:hint="eastAsia"/>
        </w:rPr>
      </w:pPr>
      <w:r>
        <w:rPr>
          <w:rFonts w:hint="eastAsia"/>
        </w:rPr>
        <w:t>CCTACGGGAGGCAGCAGTAGGGAATATTGGTCAATGGATGGAAGTCTGAACCAGCCATGCCGCGTGCAGGAAGAAGGCCTTCTGGGTTGTAAACTGCTTTTGCCAGGGGATAAAATGACCGTGCGCGGTTAATTGAAGGTACCTGGTGAATAAGCCACGGCTAACTACGTGCCAGCAGCCGCGGTAATACGTAGGTGGCAAGCGTTGTCCGGAATTATTGGGCGTAAAGAGCGTGTAGGCGGCCCGGTAAGTCCGCCGTGAAAGCTTGGGGCTCAACCCCAAGTTTGCGGTGGATACTGTCGGGCTAGAGGGTGGTAGAGGCGAGTGGAATTCCCGGTGTAGCGGTGAAATGCGTAGAGATTGCTAGGAACACCAATGGCGAAGGCAGCTTGCTGGTCCAGCACCGACGTTCAGGCACGAAAGCGTGGGGAGCAAACAGGATTAGATACCCCGGTAGTCC</w:t>
      </w:r>
    </w:p>
    <w:p w14:paraId="183EAD5A">
      <w:pPr>
        <w:rPr>
          <w:rFonts w:hint="eastAsia"/>
        </w:rPr>
      </w:pPr>
      <w:r>
        <w:rPr>
          <w:rFonts w:hint="eastAsia"/>
        </w:rPr>
        <w:t>&gt;OTU010854</w:t>
      </w:r>
    </w:p>
    <w:p w14:paraId="1B3FB363">
      <w:pPr>
        <w:rPr>
          <w:rFonts w:hint="eastAsia"/>
        </w:rPr>
      </w:pPr>
      <w:r>
        <w:rPr>
          <w:rFonts w:hint="eastAsia"/>
        </w:rPr>
        <w:t>CCTACGGGGGGCTGCAGTGGGGAATCTTGCGCAATGGACGAAAGTCTGACGCAGCGACGCCGCGTGCGGGAGGAAGCTCTTCGGGGTGTAAACCGCTGTTGCCCGGGACGAACGTCCACTTTCGAGTGGAGTGACGGTACCGGGTGAGGAAGCGCCGGCTAACTCTGTGCCAGCAGCCGCGGTAATACAGAGGGCGCGAGCGTTGTCCGGAATCACTGGGCGTAAAGGGCGCGTAGGTGGCGGCGTAAGGCCGCGGTGAAAGTTCGGGGCTCAACCCTGAATCGGCCGCGGCGACTGCGTCGCTTGGGCACTGTAGAGGCAGACGGAATTCCGGGTGTAGCGGTGGAATGCGTAGATATCAGGAGGAACACCGGTGGCGAAGGCGGCTTTCTGGACAGAAACTGACGCTGAGGTGCGAAAGCGTGGGGAGCAAACAGGATTAGATACCCTGGTAGTCC</w:t>
      </w:r>
    </w:p>
    <w:p w14:paraId="19D1E528">
      <w:pPr>
        <w:rPr>
          <w:rFonts w:hint="eastAsia"/>
        </w:rPr>
      </w:pPr>
      <w:r>
        <w:rPr>
          <w:rFonts w:hint="eastAsia"/>
        </w:rPr>
        <w:t>&gt;OTU010855</w:t>
      </w:r>
    </w:p>
    <w:p w14:paraId="11040189">
      <w:pPr>
        <w:rPr>
          <w:rFonts w:hint="eastAsia"/>
        </w:rPr>
      </w:pPr>
      <w:r>
        <w:rPr>
          <w:rFonts w:hint="eastAsia"/>
        </w:rPr>
        <w:t>CCTACGGGGGGCTGCAGTGGGGAATTTTGGACAATGGGGGAAACCCTGATGCAGCGACGCCGCGTGAGCGATGAAGCCCTTCGGGGTGTAAAGCTCTTTCGGCAGGGACGATAATGACAGTACCGGGAGAATAAGCCCCGGCTAACTCCGTGCCAGCAGCCGCGGTAATACGTAGGTGGCAAGCGTTGTCCGGATTTACTGGGCGTAAAGGATGCGTAGGCGGATATTTAAGTGAGATGTGAAATTCCGGGGCTTAACTTCGGAACTGCATTTGAAACTGGGTGTCTAGAGTGCAGGAGAGGAAAGCGGAATTCCTAGTGTAGCGGTGAAATGCGTAGATATTAGGAAGAACACCAGTGGCGAAGGCGGCTTTCTGGACTGTAACTGACGCTGAGGCACGAAAGCGTGGGGAGCAAACAGGATTAGATACCCTTGTAGTCC</w:t>
      </w:r>
    </w:p>
    <w:p w14:paraId="694795B5">
      <w:pPr>
        <w:rPr>
          <w:rFonts w:hint="eastAsia"/>
        </w:rPr>
      </w:pPr>
      <w:r>
        <w:rPr>
          <w:rFonts w:hint="eastAsia"/>
        </w:rPr>
        <w:t>&gt;OTU010856</w:t>
      </w:r>
    </w:p>
    <w:p w14:paraId="445F4338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CCCGGGCGGTGAATAGCCGACTCGGGTGACGGTACCTCCACAAGAAGCCCCGGCCAACTACGTGCCAGCAGCCGCGGTAATACGTAGGGACCGAGCGTTGTCCGGATTTATTGGGCGTAAAGCGCGCGTAGGCGGACTATTAAGTCAGAGGTGAAATCCCAGGGCTCAACCTGGGAACTGCGTTTGAAACTACAAGGCTAGAGTATGGGAGAGGGATGTGGAATTCCAGGTGTAGTGGTGAAATGCGTAGATATCTGGAGGAACACCAGTGGCGAAGGCGGCTTTCTGGCCTGTAACTGACGCTGAGGCGCGAAAGCGTGGGGAGCAAACAGGATTAGATACCCCAGTAGTCC</w:t>
      </w:r>
    </w:p>
    <w:p w14:paraId="21AE7CD0">
      <w:pPr>
        <w:rPr>
          <w:rFonts w:hint="eastAsia"/>
        </w:rPr>
      </w:pPr>
      <w:r>
        <w:rPr>
          <w:rFonts w:hint="eastAsia"/>
        </w:rPr>
        <w:t>&gt;OTU010857</w:t>
      </w:r>
    </w:p>
    <w:p w14:paraId="72BFB850">
      <w:pPr>
        <w:rPr>
          <w:rFonts w:hint="eastAsia"/>
        </w:rPr>
      </w:pPr>
      <w:r>
        <w:rPr>
          <w:rFonts w:hint="eastAsia"/>
        </w:rPr>
        <w:t>CCTACGGGGGGCTGCAGTAGGGAATCTTCCGCAATGGGCGCAAGCCTGACGGAGCAACGCCGCGTGAGTGATGAAGGCCTTCGGGTTGTAAAACTCTGTCTTCTGTGAAGAACAAGCCTATGAAGAGAACACTTAGGCCCTGACGGTAACAGAGGAGGAAGCCCCGGCTAACTACGTGCCAGCAGCCGCGGTAATACGTAGGGGGCAAGCGTTGTTCGGATTTATTGGGTTTAAAGGGTGCGTAGGCGGCCCGTTAAGTCCGTGGTGAAAGCCTCCAGCTCAACTGGAGAACTGCGTCTGATACTGGATGGCTTGGATCCGGGAGAGGGATGCGGAATTCACGGTGTAGCAGTGAAATGCGTAGATATCGTGAGGAACACCAGAGGCGAAGGCGGCTACCTGGACAGTAACTGACGCTCAGGCACGAAAGCGTGGGGAGCAAAAGGGATTAGATACCCCAGTAGTCC</w:t>
      </w:r>
    </w:p>
    <w:p w14:paraId="05D3732F">
      <w:pPr>
        <w:rPr>
          <w:rFonts w:hint="eastAsia"/>
        </w:rPr>
      </w:pPr>
      <w:r>
        <w:rPr>
          <w:rFonts w:hint="eastAsia"/>
        </w:rPr>
        <w:t>&gt;OTU010858</w:t>
      </w:r>
    </w:p>
    <w:p w14:paraId="26A2969E">
      <w:pPr>
        <w:rPr>
          <w:rFonts w:hint="eastAsia"/>
        </w:rPr>
      </w:pPr>
      <w:r>
        <w:rPr>
          <w:rFonts w:hint="eastAsia"/>
        </w:rPr>
        <w:t>CCTACGGGGGGCAGCAGTAGGGAATCTTCCACAATGGGCGAAAGCCTGATGGAGCAACGCCGCGTGAGCGAAGAAGGTCTTCGGATCGTAAAGCTCTGTTGTAAGGGAAGAACAAGTGCAGTAGTAACTGGCTGCACCTTGACGGTACCTTACTAGAAAGCCACGGCTAACTACGTGCCAGCAGCCGCGGTAATACGTAGGTGGCAAGCGTTGTCCGGATTTATTGGGCGTAAAGAGCTCGTAGGCGGCTTGGCAAGTCGGGTGTGAAACCTCCAGGCTCAACCTGGAGACGCCACTCGATACTGCTATGGCTAGAGTCCGGTAGGGGACCACGGAATTCCTGGTGTAGCGGTGAAATGCGCAGATATCAGGAGGAACACCAGTGGCGAAGGCGAGTCCCTGGACAACACCTGACACTGAGGCACGAAAGCTAGGGGAGCAAACAGGATTAGATACCCTAGTAGTCC</w:t>
      </w:r>
    </w:p>
    <w:p w14:paraId="2FCE888E">
      <w:pPr>
        <w:rPr>
          <w:rFonts w:hint="eastAsia"/>
        </w:rPr>
      </w:pPr>
      <w:r>
        <w:rPr>
          <w:rFonts w:hint="eastAsia"/>
        </w:rPr>
        <w:t>&gt;OTU010859</w:t>
      </w:r>
    </w:p>
    <w:p w14:paraId="691E8070">
      <w:pPr>
        <w:rPr>
          <w:rFonts w:hint="eastAsia"/>
        </w:rPr>
      </w:pPr>
      <w:r>
        <w:rPr>
          <w:rFonts w:hint="eastAsia"/>
        </w:rPr>
        <w:t>CCTACGGGGGGCAGCAGTAGGGAATCTTCGTCAATGGGCGAAAGCCTGAACGAGCGACGCCGCGTGTGGGATGAAGGCCCTTGGGTTGTAAACCACTGTCGAGGGGGATGAAGGCATTCAGGTCCTCCTGAATGTTTGACAGAGCCCTGGAGGAAGCACGGGCTAAGTTCGTGCCAGCAGCCGCGGTAATACGAACTGTGCGAACGTTATTCGGAATCACTGGGCTTACAGGGTGCGTAGGCGGCTTTTCAGGTCAGGTGTGAAAGCCCCGGGCTCAACCTGGGAACTGCATTTGAGACTGAAGCACTCGAGTTCGGGAGAGGATGGCGGAATTCCCAGTGTAGAGGTGAAATTCGTAGATATTGGGAAGAACACCGGTGGCGAAGGCGGCCATCTGGACCGAGACTGACGCTGAGGCGCGAAAGCGTGGGGAGCAAACAGGATTAGATACCCGTGTAGTCC</w:t>
      </w:r>
    </w:p>
    <w:p w14:paraId="6C950339">
      <w:pPr>
        <w:rPr>
          <w:rFonts w:hint="eastAsia"/>
        </w:rPr>
      </w:pPr>
      <w:r>
        <w:rPr>
          <w:rFonts w:hint="eastAsia"/>
        </w:rPr>
        <w:t>&gt;OTU010860</w:t>
      </w:r>
    </w:p>
    <w:p w14:paraId="5869E7FE">
      <w:pPr>
        <w:rPr>
          <w:rFonts w:hint="eastAsia"/>
        </w:rPr>
      </w:pPr>
      <w:r>
        <w:rPr>
          <w:rFonts w:hint="eastAsia"/>
        </w:rPr>
        <w:t>CCTACGGGCGGCTGCAGTGGGGAATATTGCGCAATGGGCGAAAGCCTGACGCAGCAACGCCGCGTGAGTGATGAAGGCCTTCGGGTTGTAAAGCTCTTTCGACCGGGAAGAAGGTCATTAAGGCTAACATCCTTAGTGATTGATGGTACCGGGAGAAGAAGCCCCGGCTAACTCCGTGCCAGCAGCCGCGGTAATACGGAGGGTGCAAGCGTTATCCGGATTCACTGGGTTTAAAGGGTGCGTAGGTGGGCAGTTAAGTCAGTGGTGAAATCTCCGGGCTTAACCCGGAAACTGCCATTGATACTATCTGTCTTGAATGTCGTGGAGGTGAGCGGAATATGTCATGTAGCGGTGAAATGCTTAGATATGACATAGAACACCAATTGCGAAGGCAGCTCACTACACGGATATTGACACTGAGGCACGAAAGCGTGGGGATCAAACAGGATTAGATACCCCGGTAGTCC</w:t>
      </w:r>
    </w:p>
    <w:p w14:paraId="1FA221AA">
      <w:pPr>
        <w:rPr>
          <w:rFonts w:hint="eastAsia"/>
        </w:rPr>
      </w:pPr>
      <w:r>
        <w:rPr>
          <w:rFonts w:hint="eastAsia"/>
        </w:rPr>
        <w:t>&gt;OTU010861</w:t>
      </w:r>
    </w:p>
    <w:p w14:paraId="4C85C803">
      <w:pPr>
        <w:rPr>
          <w:rFonts w:hint="eastAsia"/>
        </w:rPr>
      </w:pPr>
      <w:r>
        <w:rPr>
          <w:rFonts w:hint="eastAsia"/>
        </w:rPr>
        <w:t>CCTACGGGGGGCTGCAGTGGGGAATATTGCGCAATGGCCTAACGGCTGACGCAGCGACGCCGCGTGAGGGATGAAGCTTTTCGGAGTGTAAACCTCTGTTGCTCGGGACGAATGGCGGATTTTTCCGACGTGACGGTACCGAGTGAGGAAGCACCGGCTAACTCCGTGCCAGCAGCCGCGGTAATACGGGGGGTGCGAGCGTTGTCCGGAATCACTGGGCGTAAAGGGCGCGTAGGCGGTGATTTAAGTTCGATGTTAAAGACCAGGGCTCAACCCTGACATGGCATTGAATACTGGATTGCTGGAGTGCGGCAGAGGGGGGTGGAATTCCACGTGTAGCAGTGAAATGCGTAGAGATGTGGAGGAACACCGATGGCGAAGGCAGCCCCCTGGGCCAGCACTGACGCTCATGCACGAAAGCGTGGGGAGCAAACAGGATTAGATACCCCTGTAGTCC</w:t>
      </w:r>
    </w:p>
    <w:p w14:paraId="6BE7D833">
      <w:pPr>
        <w:rPr>
          <w:rFonts w:hint="eastAsia"/>
        </w:rPr>
      </w:pPr>
      <w:r>
        <w:rPr>
          <w:rFonts w:hint="eastAsia"/>
        </w:rPr>
        <w:t>&gt;OTU010862</w:t>
      </w:r>
    </w:p>
    <w:p w14:paraId="43ECA300">
      <w:pPr>
        <w:rPr>
          <w:rFonts w:hint="eastAsia"/>
        </w:rPr>
      </w:pPr>
      <w:r>
        <w:rPr>
          <w:rFonts w:hint="eastAsia"/>
        </w:rPr>
        <w:t>CCTACGGGAGGCTGCAGTGGGGAATCTTGCGCAATGGGCGAAAGCCTGACGCAGCAACGCCGCGTGTGTGATGAAGGTCTTCGGATCGTAAAGCACTGTCGCGAGGGACGAATAAGGTACGGGCGAACAGTCCGTGCCGATGACGGTACCTCGAGAGGAAGCACCGGCTAACTACGTGCCAGCAGCCGCGGTAATACGGAGGGGGCTAGCGTTGTTCGGAATTACTGGGCGTAAAGCGCACGTAGGCGGCTTTCCAAGTCAGGGGTGAAAGCCCGCGGCTCAACCGCGGAATTGCCCTTGAGACTGGATCGCTTGAACACGGGAGAGGTGAGTGGAATTCCGAGTGTAGAGGTGAAATTCGTAGATATTCGGAAGAACACCAGTGGCGAAGGCGACTTACTGGACGATTGTTGACGCTGAGGTGCGAAAGCGTGGGGAGCGAACAGGATTAGATACCCGGGTAGTCC</w:t>
      </w:r>
    </w:p>
    <w:p w14:paraId="3B7E0457">
      <w:pPr>
        <w:rPr>
          <w:rFonts w:hint="eastAsia"/>
        </w:rPr>
      </w:pPr>
      <w:r>
        <w:rPr>
          <w:rFonts w:hint="eastAsia"/>
        </w:rPr>
        <w:t>&gt;OTU010863</w:t>
      </w:r>
    </w:p>
    <w:p w14:paraId="0259604A">
      <w:pPr>
        <w:rPr>
          <w:rFonts w:hint="eastAsia"/>
        </w:rPr>
      </w:pPr>
      <w:r>
        <w:rPr>
          <w:rFonts w:hint="eastAsia"/>
        </w:rPr>
        <w:t>CCTACGGGCGGCTGCAGTAGGGAATTTTCCACAATGGGCGAAAGCCTGATGGAGCAACGCCGCGTGCAGGATGAATGCCTTCGGGTTGTAAACTGCTTTTCTCTGTGACGATTATGACGGTAACAGAGGAATAAGGACCTGCTAACTACGTGCCAGCAGCCGCGGTCATACGGAGGATCCGAGCGTTATCCGGAGTGACTGGGCGTAAAGAGTTGCGTAGGTGGTTTGTCAAGCGAATAGTGAAATCTTGTGGCTCAACCATAAGGCTATTATTTGAACTGGCAGACTTGAGAATATGAGAGGTAGATGGAATTCCCAGTGTAGGAGTGAAATCCGTAGATATTGGGAGGAACACCGATGGCGTAGGCAGTCTACTGGCTCGTTTCTGACACTAAGGCACGAAAGCGTGGGTAGCAAACGGGATTAGATACCCCAGTAGTCC</w:t>
      </w:r>
    </w:p>
    <w:p w14:paraId="3B2C32CE">
      <w:pPr>
        <w:rPr>
          <w:rFonts w:hint="eastAsia"/>
        </w:rPr>
      </w:pPr>
      <w:r>
        <w:rPr>
          <w:rFonts w:hint="eastAsia"/>
        </w:rPr>
        <w:t>&gt;OTU010864</w:t>
      </w:r>
    </w:p>
    <w:p w14:paraId="624A9A9C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CTGGGTTGTAAACTTCTTTTATCTGGGAAGAAATGTATTTTTTCTAAAGTACTTGACGGTACCAGATGAATAAGCACCGGCTAACTCCGTGCCAGCAGCCGCGGTAATACGGAGGGTGCAAGCGTTATCCGGATTCACTGGGTTTAAAGGGTGCGTAGGTGGGCAGGTAAGTCAGTGGTGAAATCTCCGGGCTTAACTCGGAACGGTCAAGTGATACTGTCGGACTAGAGTACAGAAGGGGCAACTGGAATTCTCGGTGTAGCGGTGAAATGCGTAGATATCGAGAGGAACACCGACGGCGAAGGCAGTGATCTGGGCCGATACTGACGCTGAGGAGCGAAAGCGTGGGGAGCGAACAGGATTAGATACCCCTGTAGTCC</w:t>
      </w:r>
    </w:p>
    <w:p w14:paraId="6F7A33F7">
      <w:pPr>
        <w:rPr>
          <w:rFonts w:hint="eastAsia"/>
        </w:rPr>
      </w:pPr>
      <w:r>
        <w:rPr>
          <w:rFonts w:hint="eastAsia"/>
        </w:rPr>
        <w:t>&gt;OTU010865</w:t>
      </w:r>
    </w:p>
    <w:p w14:paraId="611D17CD">
      <w:pPr>
        <w:rPr>
          <w:rFonts w:hint="eastAsia"/>
        </w:rPr>
      </w:pPr>
      <w:r>
        <w:rPr>
          <w:rFonts w:hint="eastAsia"/>
        </w:rPr>
        <w:t>CCTACGGGAGGCTGCAGTCGAGAATCTTCCGCAATGGGCGCAAGCCTGACGGAGCGACGCCGCGTGGAGGAAGAAGGCCTTCGGGTTGTAAACTCCTGTCACGACTTACGAATCCGTTCGGGGCAACTCCCGAACGTCGACGAAGGGTCGGAAGGAAGCCACAGCTAACTTCGTGCCAGCAGCTGCGGTAATACGGAGGGAGCTAGCGTTGTTCGGAATTACTGGGCGTAAAGCGCACGTAGGCGGATTGTTAAGTCAGGGGTGAAATCCTGGAGCTCAACTCCAGAACTGCCTTTGATACTGGTGAGCTTGAGTCCGGGAGAGGTGAGTGGAACTGCGAGTGTAGAGGTGAAATTCGTAGATATTGGGAAGAACACCGGTGGCGAAGGCGGCCATCTGGACCGCAACTGACGCTGAGGCGCGAAAGCGTGGGGAGCAAACAGGATTAGATACCCGGGTAGTCC</w:t>
      </w:r>
    </w:p>
    <w:p w14:paraId="75C71174">
      <w:pPr>
        <w:rPr>
          <w:rFonts w:hint="eastAsia"/>
        </w:rPr>
      </w:pPr>
      <w:r>
        <w:rPr>
          <w:rFonts w:hint="eastAsia"/>
        </w:rPr>
        <w:t>&gt;OTU010866</w:t>
      </w:r>
    </w:p>
    <w:p w14:paraId="55A67A2D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GCCGGAGTAACTGCCGGTACCTTGACGGTACCTAACCAGAAAGCCACGGCTAACTACGTGCCAGCAGCCGCGGTAATACGTAGGGGGCAAGCGTTGTCCGGAATCATTGGGCGTAAAGCGCGTGTAGGCGGCCCGGTCAGTCTGGTGTGAAATCTCGGGGCTCAACCCCGAGCGGTCATCGGATACTGCCGGGCTAGAGTGCAGAAGGGGCAATCGGAATTCTTGGTGTAGCGGTGAAATGCGTAGATATCAAGAGGAACACCTGAGGTGAAGACGGGTTGCTGGGCTGACACTGACGCTGAGGCACGAAAGCTAGGGTAGCAAACGGGATTAGATACCCGAGTAGTCC</w:t>
      </w:r>
    </w:p>
    <w:p w14:paraId="6FBF4FB2">
      <w:pPr>
        <w:rPr>
          <w:rFonts w:hint="eastAsia"/>
        </w:rPr>
      </w:pPr>
      <w:r>
        <w:rPr>
          <w:rFonts w:hint="eastAsia"/>
        </w:rPr>
        <w:t>&gt;OTU010867</w:t>
      </w:r>
    </w:p>
    <w:p w14:paraId="71CEDDD2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CTAGTTAATACCTGGTTGTTTTGACGTTACCAACAGAATAAGCACCGGCTAACTTCGTGCCAGCAGCCGCGGTAATACGAAGGGTGCAAGCGTTAATCGGAATTACTGGGCGTAAAGCGCGCGTAGGTGGTGGTTTAAGTCTGCTGTGAAAGCCCCGGGCTCAACCTGGGAATTGCCTTTGAAACGGGACGTCTGGAGTTCGGAAGAGGGTAGCGGAATTCCCAGTGTAGAGGTGAAATTCGTAGATATTCGGAAGAACACCAGTGGCGAAGGCGACTCACTGGACGATTGTTGACGCTGAGGTGCGAAAGCGTGGGGAGCAAACAGGATTAGATACCCCAGTAGTCC</w:t>
      </w:r>
    </w:p>
    <w:p w14:paraId="55A9BA71">
      <w:pPr>
        <w:rPr>
          <w:rFonts w:hint="eastAsia"/>
        </w:rPr>
      </w:pPr>
      <w:r>
        <w:rPr>
          <w:rFonts w:hint="eastAsia"/>
        </w:rPr>
        <w:t>&gt;OTU010868</w:t>
      </w:r>
    </w:p>
    <w:p w14:paraId="7D36A63E">
      <w:pPr>
        <w:rPr>
          <w:rFonts w:hint="eastAsia"/>
        </w:rPr>
      </w:pPr>
      <w:r>
        <w:rPr>
          <w:rFonts w:hint="eastAsia"/>
        </w:rPr>
        <w:t>CCTACGGGGGGCAGCAGTGGGGAATATTGCGCAATGGGGGCAACCCTGACGCAGCCATGCCGCGTGTGTGAAGAAGCCCTTCGGGGTGTAAACCACTGTCGCGAGGGACGAATAAATTGACGGTACCTCGAAAGGAAGCACCGGCTAACTCTGTGCCAGCAGCCGCGGTAATACGAAGGGTGCAAGCGTTACTCGGAATTACTGGGCGTAAAGCGTGCGTAGGTGGTGGTTTAAGTCTGCTGTGAAAGCCCTGGGCTCAACCTGGGAATTGCAGTGGATACTGGATCACTAGAGTGTGGTAGAGGGATGCGGAATTTCTGGTGTAGCAGTGAAATGCGTAGAGATCAGAAGGAACATCCGTGGCGAAGGCGGCATCCTGGGCCAACACTGACACTGAGGCACGAAAGCGTGGGGAGCAAACAGGATTAGATACCCCAGTAGTCC</w:t>
      </w:r>
    </w:p>
    <w:p w14:paraId="45A307FB">
      <w:pPr>
        <w:rPr>
          <w:rFonts w:hint="eastAsia"/>
        </w:rPr>
      </w:pPr>
      <w:r>
        <w:rPr>
          <w:rFonts w:hint="eastAsia"/>
        </w:rPr>
        <w:t>&gt;OTU010869</w:t>
      </w:r>
    </w:p>
    <w:p w14:paraId="531258E5">
      <w:pPr>
        <w:rPr>
          <w:rFonts w:hint="eastAsia"/>
        </w:rPr>
      </w:pPr>
      <w:r>
        <w:rPr>
          <w:rFonts w:hint="eastAsia"/>
        </w:rPr>
        <w:t>CCTACGGGTGGCTGCAGTGGGGAATATTGGGCAATGGCCGCAAGGCTGACCCAGCGACGCCGCGTGCGGGAGGACGCTCTTCGGGGTGTAAACCGCTGTCAGAGGGGACGAAACGCCGGATGGTGAATAGTCATTCGGTTTGACGGTACCCTCAAAGGAAGCACCGGCTAACTTCGTGCCAGCAGCCGCGGTAAGACGTAGGGCGCAAGCGTTGTCCGGATTTATTGGGCGTAAAGCGCGCGTAGGCGGCGCGGTATGTCGTGCGTGAAATCTCCGGGCTTAACTCGGAACTGCCAAGTGATACTGTCGTGCTAGAGTGCAGAAAGGGCAATCGGAATTCTTGGTGTAGCGGTGAAATGCGCAGATATCGGGAGGAACACCGGTGGCGAAGGCGGATCTCTGGGCCTGTCCTGACGCTCAGGCGCGAAAGCTGGGGGAGCAAACAGGATTAGATACCCCGGTAGTCC</w:t>
      </w:r>
    </w:p>
    <w:p w14:paraId="0031759A">
      <w:pPr>
        <w:rPr>
          <w:rFonts w:hint="eastAsia"/>
        </w:rPr>
      </w:pPr>
      <w:r>
        <w:rPr>
          <w:rFonts w:hint="eastAsia"/>
        </w:rPr>
        <w:t>&gt;OTU010870</w:t>
      </w:r>
    </w:p>
    <w:p w14:paraId="468E019D">
      <w:pPr>
        <w:rPr>
          <w:rFonts w:hint="eastAsia"/>
        </w:rPr>
      </w:pPr>
      <w:r>
        <w:rPr>
          <w:rFonts w:hint="eastAsia"/>
        </w:rPr>
        <w:t>CCTACGGGGGGCTGCAGTAACGAATCTTCCACAATGCACGAAAGTGTGATGGAGCGACGCCGCGTGTGGGACGAAGTCCTTCGGGATGTAAACCACTGTCAGGGGTAAGAAAGTTCTGATCTACCCCAGAGGAAGAGACGGCTAACTCTGTGCCAGCAGCCGCGGTAATACAGAGGTCTCGAGCGTTAGGCGGAATCACTGGGCTTAAAGCGCGTGTAGGCGGATCGTTAAGTACCTTGTGAAATCCCACGGCTTAACCGTGGAACTGCTGGGTATACTGGCGGTCTTGTGCCATCTAGGGGCCTGCGGAACAAACGGTGGAGCGGTGAAATGCGTAGATATCGTTTGGAACGCCAACGGTGAAAACAGGTTGCTGGGGGTGTGCTGACGCTGAGACACGAAAGCCAGGGGAGCAAACGGGATTAGATACCCCGGTAGTCC</w:t>
      </w:r>
    </w:p>
    <w:p w14:paraId="2EAC86BC">
      <w:pPr>
        <w:rPr>
          <w:rFonts w:hint="eastAsia"/>
        </w:rPr>
      </w:pPr>
      <w:r>
        <w:rPr>
          <w:rFonts w:hint="eastAsia"/>
        </w:rPr>
        <w:t>&gt;OTU010871</w:t>
      </w:r>
    </w:p>
    <w:p w14:paraId="606AE26E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TAGGGAAGAACAAGTACGGGAGTAACTGTCCGTACCTTGACGGTACCTGACCAGAAAGCCACGGCTAACTACGTGCCAGCAGCCGCGGTAATACGTAGGGGGCTAGCGTTGTTCGGAATTACTGGGCGTAAAGCGCGGGCAGGTGGCCTTTTAAGTCCTTTGTGAAATTCCGGAGCTCAACTCCGGATGTGCATAGGATACTGGAAGGCTGGAGACTGGTAGAGGCGAGTGGAATTCCTGGTGTAGCGGTGGAATGCGCAGATATCAGGAGGAACACCAATGGCGAAGGCAGCTCTCTGGTACATGATTGACGCTGAGACGCGAAAGCGTGGGGAGCGAACAGGATTAGATACCCCAGTAGTCC</w:t>
      </w:r>
    </w:p>
    <w:p w14:paraId="5A4A9BE5">
      <w:pPr>
        <w:rPr>
          <w:rFonts w:hint="eastAsia"/>
        </w:rPr>
      </w:pPr>
      <w:r>
        <w:rPr>
          <w:rFonts w:hint="eastAsia"/>
        </w:rPr>
        <w:t>&gt;OTU010872</w:t>
      </w:r>
    </w:p>
    <w:p w14:paraId="59DAB477">
      <w:pPr>
        <w:rPr>
          <w:rFonts w:hint="eastAsia"/>
        </w:rPr>
      </w:pPr>
      <w:r>
        <w:rPr>
          <w:rFonts w:hint="eastAsia"/>
        </w:rPr>
        <w:t>CCTACGGGGGGCTGCAGTCGAGAATCTTGGGCAATGCACGAAAGTGTGACCCAGCGACGCCGCGTGGGGGAGGAAGGGCTTCGGCTTGTAAACCCCTGTTGCCCGGGACGAATGCCCCTTTTTGGGGAGTGACGGTACCGGGTGAGGAAGCACCGGCTAACTCCGTGCCAGCAGCCGCGGTAATACGTAGGGGGCGAGCGTTGTCCGGAATTATTGGGCGTAAAGAGCTCGTAGGCGGTTCGGCAAGTCACGTGTGAAATCTCCACGCTCAACGTGGAGGCGCCACGTGAGACTGCTGTGACTAGAGTCCGGTAGGGGAGTGTGGAATTCCTGGTGTAGCGGTGAAATGCGCAGATATCAGGAGGAACACCAATGGCGAAGGCAGCTCGCTGGGACGGTACTGACGCTGAGACGCGAAAGCGTGGGGAGCAAACAGGATTAGATACCCTTGTAGTCC</w:t>
      </w:r>
    </w:p>
    <w:p w14:paraId="1FA8900F">
      <w:pPr>
        <w:rPr>
          <w:rFonts w:hint="eastAsia"/>
        </w:rPr>
      </w:pPr>
      <w:r>
        <w:rPr>
          <w:rFonts w:hint="eastAsia"/>
        </w:rPr>
        <w:t>&gt;OTU010873</w:t>
      </w:r>
    </w:p>
    <w:p w14:paraId="72899A31">
      <w:pPr>
        <w:rPr>
          <w:rFonts w:hint="eastAsia"/>
        </w:rPr>
      </w:pPr>
      <w:r>
        <w:rPr>
          <w:rFonts w:hint="eastAsia"/>
        </w:rPr>
        <w:t>CCTACGGGTGGCTGCAGTGGGGAATTTTGGACAATGGGCGCAAGCCTGATCCAGCCATGCCGCGTGGGTGAAGAAGGCCTTCGGGTTGTAAAGCCCTTTCGGCTGGGACGAAAAGGTCTGCGATAACACCGCAGATCCATGACGGTACCAGCAGAAGAAGCACCGGCTAACTACGTGCCAGCAGCCGCGGTAATACGTAGGGTGCAGGCGTTAATCGGAATTACTGGGCGTAAAGCGTGCGCAGGCGGCTCGTCAAGTGTTTTGTGAAATCCCACAGCTCAACTGTGGAACAGCAGGGCAAACTGACGAGCTTGAGGCAGGTAGGGGCCGGAAGAACAGTTGGTGGAGCGGTGAAATGCGTAGATATGCGGAGGAACACCGATGGCGAAGGCAATCCCCTGGGCCTGTACTGACGCTCATGCACGAAAGCGTGGGGAGCAAACAGGATTAGATACCCGGGTAGTCC</w:t>
      </w:r>
    </w:p>
    <w:p w14:paraId="4AA9A6C4">
      <w:pPr>
        <w:rPr>
          <w:rFonts w:hint="eastAsia"/>
        </w:rPr>
      </w:pPr>
      <w:r>
        <w:rPr>
          <w:rFonts w:hint="eastAsia"/>
        </w:rPr>
        <w:t>&gt;OTU010874</w:t>
      </w:r>
    </w:p>
    <w:p w14:paraId="0C9C3B6E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CAGCCGGAACGAAACGGTCACGGCTAATACCTGTGACTACTGACGGTACCGGAAGAAGAAGCACCGGCTAACTCTGTGCCAGCAGCCGCGGTAATACGTAGGGCGCAAGCGTTATCCGGAATTATTGGGCGTAAAGAGCTCGTAGGCGGTTTGTCGCGTCTGCCGTGAAAGTCCGGGGCTCAACTCCGGATCTGCGGTGGGTACGGGCAGACTAGAGTGATGTAGGGGAGACTGGAATTCCTGGTGTAGCGGTGAAATGCGCAGATATCAGGAGGAACACCGATGGCGAAGGCAGGTCTCTGGGCCGGAACTGACGCTGAGGAGCGAAAGCGTGGGGAGCAAACAGGATTAGATACCCCGGTAGTCC</w:t>
      </w:r>
    </w:p>
    <w:p w14:paraId="55364794">
      <w:pPr>
        <w:rPr>
          <w:rFonts w:hint="eastAsia"/>
        </w:rPr>
      </w:pPr>
      <w:r>
        <w:rPr>
          <w:rFonts w:hint="eastAsia"/>
        </w:rPr>
        <w:t>&gt;OTU010875</w:t>
      </w:r>
    </w:p>
    <w:p w14:paraId="26B43CA7">
      <w:pPr>
        <w:rPr>
          <w:rFonts w:hint="eastAsia"/>
        </w:rPr>
      </w:pPr>
      <w:r>
        <w:rPr>
          <w:rFonts w:hint="eastAsia"/>
        </w:rPr>
        <w:t>CCTACGGGTGGCAGCAGTAGGGAATATTGGGCAATGCCCGCAAGGGTGACCCAGCCATGCCGCGTGCAGGAAGAAGGCCTTCTGGGTTGTAAACTGCTTTACATACTGCAAGACTAGAGTGATGCAGAGGTTTGTGGAATTCCTGGTGTAACGGTGAAATGTGTTGATATCAGGAGGAACACCCATGGCGAAGGCAGCAAACTGGGCATCAACTGACGCTGAGGCGCGAAAGCGTGGGTAGCAAACAGGATTAGATACCCCGGTAGTCC</w:t>
      </w:r>
    </w:p>
    <w:p w14:paraId="3262A448">
      <w:pPr>
        <w:rPr>
          <w:rFonts w:hint="eastAsia"/>
        </w:rPr>
      </w:pPr>
      <w:r>
        <w:rPr>
          <w:rFonts w:hint="eastAsia"/>
        </w:rPr>
        <w:t>&gt;OTU010876</w:t>
      </w:r>
    </w:p>
    <w:p w14:paraId="0132456E">
      <w:pPr>
        <w:rPr>
          <w:rFonts w:hint="eastAsia"/>
        </w:rPr>
      </w:pPr>
      <w:r>
        <w:rPr>
          <w:rFonts w:hint="eastAsia"/>
        </w:rPr>
        <w:t>CCTACGGGTGGCAGCAGTCGAGGATCTTTGGCAATGAGCGCAAGCTTGACCAAGCGACGCCGCGTGTGCGATGAAGGCCTTCGGGTTGTAAAGCACTGTCGAGGGGGACGAAAGCCCGCAAGGGCTTGACCGATCCCTGGAGGAAGCACGGGCTAAGTTCGTGCCAGCAGCCGCGGTAAGACGAACCGTGCAAACGTTGTTCGGAATCACTGGGCTTAAAGGGCGCGTAGGCGGGAGACCAAGTCCGGGGTGAAATCCCAGGGCTCAACCCTGGAACTGCCTTTGATACTGGATGTCTGGAGTTCGGGAGAGGTGAGTGGAATTCCGAGTGTAGAGGTGAAATGCGTAGATATCTGGAGGAACACCGGTGGCGAAGGCGGCATCCTGGACCGATATTGACGCTGAGGAGCGAAAGCCAGGGGAGCAAACGGGATTAGATACCCTTGTAGTCC</w:t>
      </w:r>
    </w:p>
    <w:p w14:paraId="3B2FB81D">
      <w:pPr>
        <w:rPr>
          <w:rFonts w:hint="eastAsia"/>
        </w:rPr>
      </w:pPr>
      <w:r>
        <w:rPr>
          <w:rFonts w:hint="eastAsia"/>
        </w:rPr>
        <w:t>&gt;OTU010877</w:t>
      </w:r>
    </w:p>
    <w:p w14:paraId="2854C7E1">
      <w:pPr>
        <w:rPr>
          <w:rFonts w:hint="eastAsia"/>
        </w:rPr>
      </w:pPr>
      <w:r>
        <w:rPr>
          <w:rFonts w:hint="eastAsia"/>
        </w:rPr>
        <w:t>CCTACGGGTGGCAGCAGTGGGGAATCTTGCGCAATGGCCGAAAGGCTGACGCAGCGACGCCGCGTGAGTGATGAAGGACTTCGGTTCGTAAAGCTCTGTTGTACGGGAATAAAAAAATGAATGTACCGTACGAGTAAGGATCGGCTAACTCCGTGCCAGCAGCCGCGGTAATACGAAGGTGGCAAGCGTTGTCCGGAATCATTGGGCGTAAAGAGCGCGTAGGCGGTCCGATAAGTCTGCTGTAAAAGTCAAGGGCTCAACCCTTGAATGCCGGTGGATACTGTCGGGCTAGAGTCCGGGAGAGGGATGTGGAATTCCAGGTGTAGCGGTGAAATGCGTAGATATCTGGAGGAACACCGGTGGCGAAGGCGGCATCCTGGACCGACATTGACGCTGAGGCGCGAAAGCTAGGGGAGCGAACAGGATTAGATACCCCTGTAGTCC</w:t>
      </w:r>
    </w:p>
    <w:p w14:paraId="2BDB1810">
      <w:pPr>
        <w:rPr>
          <w:rFonts w:hint="eastAsia"/>
        </w:rPr>
      </w:pPr>
      <w:r>
        <w:rPr>
          <w:rFonts w:hint="eastAsia"/>
        </w:rPr>
        <w:t>&gt;OTU010878</w:t>
      </w:r>
    </w:p>
    <w:p w14:paraId="5391B272">
      <w:pPr>
        <w:rPr>
          <w:rFonts w:hint="eastAsia"/>
        </w:rPr>
      </w:pPr>
      <w:r>
        <w:rPr>
          <w:rFonts w:hint="eastAsia"/>
        </w:rPr>
        <w:t>CCTACGGGTGGCTGCAGTAGGGAATATTGGTCAATGGATGGAAGTCTGAACCAGCCATGCCGCGTGCAGGAAGACGGCCCTACGGGTTGTAAACTGCTTTTGTACGGGAATAAACCTTAGTATGTATACTAAGCTGAATGTACTGTAAGAATAAGGATCGGCTAACTCCGTGCCAGCAGCCGCGGTAATACGGAGGATCCGAGCGTTATCCGGATTTATTGGGTTTAAAGGGTGCGTAGGTGGGTTGGTAAGTCAGTGGTGAAATCCGGCAGCTCAACTGTCGAACTGCCATTGATACTGAAGAGCTTGAGTACAGACGAGGTAGGCGGAATTTATGGTGTAGCGGTGAAATGCATAGATACCATAAAGAACACCTATTGCGAAGGCAGCTTACTAGGCTGTAACTGACGCTGAGGCACGAAAGCGTGGGGATCAAACAGGATTAGATACCCTAGTAGTCC</w:t>
      </w:r>
    </w:p>
    <w:p w14:paraId="75C7A164">
      <w:pPr>
        <w:rPr>
          <w:rFonts w:hint="eastAsia"/>
        </w:rPr>
      </w:pPr>
      <w:r>
        <w:rPr>
          <w:rFonts w:hint="eastAsia"/>
        </w:rPr>
        <w:t>&gt;OTU010879</w:t>
      </w:r>
    </w:p>
    <w:p w14:paraId="6E0DD067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ATCGTAAAGCTCTGTTGTTAGGGAAGAACAAGTACCGGAGTAACTGTCGGTACCTTGACGGTACCTAACCAGAAAGCCACGGCTAACTACGTGCCAGCAGCCGCGGTAATACGTAGGGGGCTAGCGTTGTCCGGAATCATTGGGCGTAAAGCGCGCGTAGGCGGTCAGCACAAGTCAGTTGTGAAATCTCCGGGCTTAACTCGGAACGGTCAACTGATACTGTGCGACTAGAGTGCAGAAGGGGCAACTGGAATTCTCGGTGTAGCGGTGAAATGCGCAGATATCAGGAAGAACACCCGTGGCGAAGGCGGCTCTCTGGGACGGTACTGACGCTGAGACGCGAAAGCGTGGGGAGCGAACAGGATTAGATACCCCTGTAGTCC</w:t>
      </w:r>
    </w:p>
    <w:p w14:paraId="334E8D50">
      <w:pPr>
        <w:rPr>
          <w:rFonts w:hint="eastAsia"/>
        </w:rPr>
      </w:pPr>
      <w:r>
        <w:rPr>
          <w:rFonts w:hint="eastAsia"/>
        </w:rPr>
        <w:t>&gt;OTU010880</w:t>
      </w:r>
    </w:p>
    <w:p w14:paraId="2228160A">
      <w:pPr>
        <w:rPr>
          <w:rFonts w:hint="eastAsia"/>
        </w:rPr>
      </w:pPr>
      <w:r>
        <w:rPr>
          <w:rFonts w:hint="eastAsia"/>
        </w:rPr>
        <w:t>CCTACGGGGGGCAGCAGTCGGGAATCTTGCGCAATGGGCGAAAGCCTGACGCAGCGACGCCGTGTGCGGGAAGAAGGCCTTCGGGTTGTAAACCGCTTTCAGGAGGGACGAAGCCACTCGGGTTAATAGCCCAGAGGGTGACGGTACTTCCAGAAGAAGCCCCGGCTAACTACGTGCCAGCAGCCGCGGTAATACGTAGGGGGCAAGCGTTGTTCGGATTTACTGGGCGTAAAGGGCGCGTAGGCGGCCCATCTAGTCGCTTGTGAAATCTCCGGGCTTAACCCGGAGCGGCCAAGCGATACTGGCGGGCTGGAGTGCAGAAGAGGAGAGTGGAATTCCACGTGTAGCGGTGAAATTCGTAGATATCTGGAGGAATACCGGTGGCGAAGGCGGCATCCTGGACCATAACTGACGCTGAGGCGCGAAAGCTAGGGGAGCAAACGGGATTAGATACCCCTGTAGTCC</w:t>
      </w:r>
    </w:p>
    <w:p w14:paraId="229C62C8">
      <w:pPr>
        <w:rPr>
          <w:rFonts w:hint="eastAsia"/>
        </w:rPr>
      </w:pPr>
      <w:r>
        <w:rPr>
          <w:rFonts w:hint="eastAsia"/>
        </w:rPr>
        <w:t>&gt;OTU010881</w:t>
      </w:r>
    </w:p>
    <w:p w14:paraId="30404047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CCGGTGACAACACCACCGGCGATGACGGTACCATTTGTAAGCTCCGGCTAACTCCGTGCCAGCAGCCGCGGTAATACGGGGGGAGCAAGCGTTGTTCGGATTCATTGGGCGTAAAGCGCGCGCAGGCGGTCTGCAGAGCCCGGCGTGAAAGCCCCCGGCTCAACCGGGGGAGGCCGTCGGGGACCTGTGGGCTGGAGGCCGGTAGGGGAGAGCGGAATTCCCGGTGTAGTGGTGGAATGCGTAGATATCGTGAGGAATACCAGTGGCGAAAGCGGCATCCTGGCATTAGCCTGACGCTCATGTGCGAAAGCGTGGGGAGCGAACGGGATTAGATACCCCGGTAGTCC</w:t>
      </w:r>
    </w:p>
    <w:p w14:paraId="2F6D3B5B">
      <w:pPr>
        <w:rPr>
          <w:rFonts w:hint="eastAsia"/>
        </w:rPr>
      </w:pPr>
      <w:r>
        <w:rPr>
          <w:rFonts w:hint="eastAsia"/>
        </w:rPr>
        <w:t>&gt;OTU010882</w:t>
      </w:r>
    </w:p>
    <w:p w14:paraId="4E166934">
      <w:pPr>
        <w:rPr>
          <w:rFonts w:hint="eastAsia"/>
        </w:rPr>
      </w:pPr>
      <w:r>
        <w:rPr>
          <w:rFonts w:hint="eastAsia"/>
        </w:rPr>
        <w:t>CCTACGGGTGGCTGCAGTAAGGAATATTGCGCAATGGGCGACAGCCTGACGCAGCGACGCCGCGTGGGGGATGAAGGTCTTCGGATTGTAAACCCCTTTCGGCAGGGAAGATGGAACGGGCAACCGTTCGGACGGTACCTGCAGAAGCAGCCACGGCTAACTTCGTGCCAGCAGCCGCGGTAATACGAAGGGTGCAAGCGTTAATCGGAATTACTGGGCGTAAAGCGTGCGCAGGCGGTTTTGTAAGTCTGTCGTGAAAGCCCCGGGCTCAACCTGGGAATTGCGATGGAGACTGCAAGGCTTGAATCTGGCAGAGGGGGGTAGAATTCCACGTGTAGCAGTGAAATGCGTAGATATGCGGAGGAACACCGATGGCGAAGGCAATCCCCTGGGCCTGTACTGACGCTCATGCACGAAAGCGTGGGGAGCAAACAGGATTAGATACCCCGGTAGTCC</w:t>
      </w:r>
    </w:p>
    <w:p w14:paraId="6250485A">
      <w:pPr>
        <w:rPr>
          <w:rFonts w:hint="eastAsia"/>
        </w:rPr>
      </w:pPr>
      <w:r>
        <w:rPr>
          <w:rFonts w:hint="eastAsia"/>
        </w:rPr>
        <w:t>&gt;OTU010883</w:t>
      </w:r>
    </w:p>
    <w:p w14:paraId="6B64189E">
      <w:pPr>
        <w:rPr>
          <w:rFonts w:hint="eastAsia"/>
        </w:rPr>
      </w:pPr>
      <w:r>
        <w:rPr>
          <w:rFonts w:hint="eastAsia"/>
        </w:rPr>
        <w:t>CCTACGGGAGGCAGCAGTGGGGAATATTGCGCAATGGGCGAAAGCCTGACGCAGCAACGCCGCGTGGGTGATGAAGGCCTTCGGGTTGTAAAGCCCTGTCGCCTGGGAAGAACAAGCTCGTGAAGAACGAGCTCTGACGGTACCAGGAGAGGAAGCACCGGCTAACTCTGTGCCAGCAGCCGCGGTAATACAGAGGGTGCAAGCGTTGTCCGGAATTATTGGGCGTAAAGCGCGCGCAGGCGGTTCATTAAGTTTGGTGTTTAAGACCAGGGCTCAACCCTGGTTCGCACTGAAAACTGGTGGACTTGAGTGCAGAAGAGGAAAGTGGAATTCCACGTGTAGCGGTGAAATGCGTAGAGATGTGGAGGAACACCAGTGGCGAAGGCGACTCTCTGGTCTGTAACTGACGCTGAGGCGCGAAAGCGTGGGGAGCGAACAGGATTAGATACCCCAGTAGTCC</w:t>
      </w:r>
    </w:p>
    <w:p w14:paraId="3DE7F9EE">
      <w:pPr>
        <w:rPr>
          <w:rFonts w:hint="eastAsia"/>
        </w:rPr>
      </w:pPr>
      <w:r>
        <w:rPr>
          <w:rFonts w:hint="eastAsia"/>
        </w:rPr>
        <w:t>&gt;OTU010884</w:t>
      </w:r>
    </w:p>
    <w:p w14:paraId="6952FCA4">
      <w:pPr>
        <w:rPr>
          <w:rFonts w:hint="eastAsia"/>
        </w:rPr>
      </w:pPr>
      <w:r>
        <w:rPr>
          <w:rFonts w:hint="eastAsia"/>
        </w:rPr>
        <w:t>CCTACGGGCGGCTGCAGTCGAGAATCTTGGTCAATGCACGAAAGTGTGAACCAGCGACGCCGCGTGAAGGATGAAGGACCTCTGGTTCGTAAACTTCTTTTAGGGGGGAAGAATGGGCTTTATGCCTTTGACGGTACCCCCTGAATAAGCCACGGCTAACTACGTGCCAGCAGCCGCGGTAATACGGAGGGGGCAAGTGTTGTCCGGATTTATTGGGCGTAAAGGGCTCGCAGGCGGTCTCTTAAGTCTGATGTGAAATCTTGCGGCTTAACCGTAAGTGGTCATTGGAAACTGGGAGGCTTGAGTGCAGAAGAGGAGAGTGGAATTCCATGTGTAGCGGTGAAATGCGTAGAGATATGGAGGAACACCAGTGGCGAAGGCGACTCTCTGGTCTGTAACTGACGCTGAGGAGCGAAAGCGTGGGGAGCGAACAGGATTAGATACCCCGGTAGTCC</w:t>
      </w:r>
    </w:p>
    <w:p w14:paraId="636A536B">
      <w:pPr>
        <w:rPr>
          <w:rFonts w:hint="eastAsia"/>
        </w:rPr>
      </w:pPr>
      <w:r>
        <w:rPr>
          <w:rFonts w:hint="eastAsia"/>
        </w:rPr>
        <w:t>&gt;OTU010885</w:t>
      </w:r>
    </w:p>
    <w:p w14:paraId="7E92B401">
      <w:pPr>
        <w:rPr>
          <w:rFonts w:hint="eastAsia"/>
        </w:rPr>
      </w:pPr>
      <w:r>
        <w:rPr>
          <w:rFonts w:hint="eastAsia"/>
        </w:rPr>
        <w:t>CCTACGGGCGGCTGCAGCTAGGAATCTTGGGAATGGGCGAAAGCCTGACCCAGCAACGCCGCGTGGGCGATGAAGGCCTTCGGGTTGTAAAGCCCTTTTGCAGGGGACGATGATGACGGTACCCTGCGAATAAGCCACGGCTAACTACGTGCCAGCAGCCGCGGTAATACGTAGGTGGCAAGCGTTGTCCGGATTTACTGGGCGTAAAGGGCGTGCAGGCGGTCTGTTAAGTCTAGGGTGAAAGCTCCCGGCTCAACTGGGAGAGGACACGTCAGACTGCTCGGCTAGAGGGTGATAGAGGGGCGCAGAATTCCGGGTGTAGCGGTGAAATGTGTAGAGATCCGGAGGAATACCAGTGGTGAAGACGGCGCCCTGGGTCATGCCTGACGCTGAGATGCGAAAGCGTGGGGAGCGAACGGGATTAGATACCCTGGTAGTCC</w:t>
      </w:r>
    </w:p>
    <w:p w14:paraId="0601040C">
      <w:pPr>
        <w:rPr>
          <w:rFonts w:hint="eastAsia"/>
        </w:rPr>
      </w:pPr>
      <w:r>
        <w:rPr>
          <w:rFonts w:hint="eastAsia"/>
        </w:rPr>
        <w:t>&gt;OTU010886</w:t>
      </w:r>
    </w:p>
    <w:p w14:paraId="706058D4">
      <w:pPr>
        <w:rPr>
          <w:rFonts w:hint="eastAsia"/>
        </w:rPr>
      </w:pPr>
      <w:r>
        <w:rPr>
          <w:rFonts w:hint="eastAsia"/>
        </w:rPr>
        <w:t>CCTACGGGAGGCAGCAGTGGGGAATATTGGACAATGGGCGGAAGCCTGATCCAGCAACGCCGCGTGAGGGATGACGGCCTTCGGGTTGTAAACCTCTTTCAGTACCGACGAAGCGCAAGTGACGGTAGGTACAGAAGAAGCACCGGCCAACTACGTGCCAGCAGCCGCGGTAATACGTAGGGTGCGAGCGTTGTCCGGAATCACTGGGCGTAAAGGGCGCGTAGGTGGCGGCATAAGGCCGTGGTGAAAGTCCGGGGCTCAACTCCGGATCGGCCATGGCAACTGTGTCGCTGGGGCACCGTAGAGGCAGATGGAATTCCGGGTGTAGCGGTGGAATGCGTAGAGATCCGGAAGAACACCGGCGGTGAAGACGGCTCTCTGGACCGATACTGACGCTGAGACTCGAAAGCGTGGGGAGCAAACAGGATTAGATACCCTGGTAGTCC</w:t>
      </w:r>
    </w:p>
    <w:p w14:paraId="4B6C32AE">
      <w:pPr>
        <w:rPr>
          <w:rFonts w:hint="eastAsia"/>
        </w:rPr>
      </w:pPr>
      <w:r>
        <w:rPr>
          <w:rFonts w:hint="eastAsia"/>
        </w:rPr>
        <w:t>&gt;OTU010887</w:t>
      </w:r>
    </w:p>
    <w:p w14:paraId="6BCD0C6C">
      <w:pPr>
        <w:rPr>
          <w:rFonts w:hint="eastAsia"/>
        </w:rPr>
      </w:pPr>
      <w:r>
        <w:rPr>
          <w:rFonts w:hint="eastAsia"/>
        </w:rPr>
        <w:t>CCTACGGGGGGCTGCAGTGGGGAATCTTGCGCAATGGGCGAAAGCCTGACGCAGCAACGCCGCGTGGGGGACGAAGGCCTTCGGGTTGTAAACCGCTTTCAGCAGGGACGAAGCTAACGTGACGGTACCTGCAGAAGAAGGTCCGGCCAACTACGTGCCAGCAGCCGCGGTAATACGTAGGGACCGAGCGTTGTCCGGATTCATTGGGCGTAAAGAGCTCGTAGGCGGCCACTCAAGTCGAACGTGAAATCCCCCGGCTTAACCTGGGAACTGCGTCTGATACTGGACGGCTTGAGTATGGGAGAGGGATGTAGAATTCCCGGTGTAGTGGTGATATGCGTAGATATCGGGAGGAACACCAGTGGCGAAGGCGGTTCTCTGGGCCTTACCTGACGCTGAGACGCGAAAGCGTGGGGAGCGAACCGGATTAGATACCCCAGTAGTCC</w:t>
      </w:r>
    </w:p>
    <w:p w14:paraId="026CCC8C">
      <w:pPr>
        <w:rPr>
          <w:rFonts w:hint="eastAsia"/>
        </w:rPr>
      </w:pPr>
      <w:r>
        <w:rPr>
          <w:rFonts w:hint="eastAsia"/>
        </w:rPr>
        <w:t>&gt;OTU010888</w:t>
      </w:r>
    </w:p>
    <w:p w14:paraId="4F2D14B3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TCTCTTTCGGCGGGGAAGATAATGACGGTACCCGCAGAAGAAGCCCCGGCTAACTTCGTGCCAGCAGCCGCGGTAATACGAAGGGGGCTAGCGTTGTTCGGATTTACTGGGCGTAAAGCGTGCGCAGGCGGTGCTGTAAGACAGGCGTGAAATCCCCGGGCTTAACCTGGGAATGGCGCTTGTGACTGCAGTGCTGGAGTGTGGCAGAGGGGGATGGAATTCCGCGTGTAGCAGTGAAATGCGTAGATATGCGGAGGAACACCGATGGCGAAGGCAATCCCCTGGGCCTGCACTGACGCTCATGCACGAAAGCGTGGGGAGCAAACAGGATTAGATACCCCAGTAGTCC</w:t>
      </w:r>
    </w:p>
    <w:p w14:paraId="1E17845D">
      <w:pPr>
        <w:rPr>
          <w:rFonts w:hint="eastAsia"/>
        </w:rPr>
      </w:pPr>
      <w:r>
        <w:rPr>
          <w:rFonts w:hint="eastAsia"/>
        </w:rPr>
        <w:t>&gt;OTU010889</w:t>
      </w:r>
    </w:p>
    <w:p w14:paraId="0D6781A1">
      <w:pPr>
        <w:rPr>
          <w:rFonts w:hint="eastAsia"/>
        </w:rPr>
      </w:pPr>
      <w:r>
        <w:rPr>
          <w:rFonts w:hint="eastAsia"/>
        </w:rPr>
        <w:t>CCTACGGGGGGCAGCAGCAGGGAATCTTGGGCAATGGGCGAAAGCCTGACCCAGCGACGTCGCGTGGAGGAAGAAGGCCTTCGGGTTGTAAACTCCTTTTGTGGGGGACGAAACGGACGGTACCCCACGAATCAGCCCCGGCTAACTCTGTGCCAGCAGCCGCGGTAAGACAGAGGGGGCAAGCGTTGTCCGGATTTACTGGGCGTACAGCGCGCGCAGGCGGTGACGTAGGTACCTGGTGACATTCTCGTGCTCAACACGAGACGGTCTGGGTAGACCGCGTGACTGGAGGCAGGGAGAGGGATGTGGAATACCCGGTGTAGCGGTGAAATGCGTAGATATCTGGAGGAACACCGGTGGCGAAGGCGGCATCCTGGACCGACATTGACGCTGAGGCGCGAAAGCTAGGGGAGCAAACGGGATTAGATACCCCAGTAGTCC</w:t>
      </w:r>
    </w:p>
    <w:p w14:paraId="32D19956">
      <w:pPr>
        <w:rPr>
          <w:rFonts w:hint="eastAsia"/>
        </w:rPr>
      </w:pPr>
      <w:r>
        <w:rPr>
          <w:rFonts w:hint="eastAsia"/>
        </w:rPr>
        <w:t>&gt;OTU010890</w:t>
      </w:r>
    </w:p>
    <w:p w14:paraId="3496E6E8">
      <w:pPr>
        <w:rPr>
          <w:rFonts w:hint="eastAsia"/>
        </w:rPr>
      </w:pPr>
      <w:r>
        <w:rPr>
          <w:rFonts w:hint="eastAsia"/>
        </w:rPr>
        <w:t>CCTACGGGGGGCAGCAGTGGGGAATCTTGGACAATGGGCGCAAGCCTGATCCAGCAATGCCGCGTGAGTGAAGAAGGCCTTAGGGTTGTAAAGCTCTTTCGGCGGGGAAGATGATGACGGTACCCGCAGAAGAAGCCCCGGCTAACTCCGTGCCAGCAGCCGCGGTAATACGGAGGGGGCAAGCGTTGTTCGGATTTACTGGGCGTAAAGGGTGTGTAGGCGGTTGCGTCAGTCTGGTGTGAAATCTTCACCGCTCAACGGGAAGGAGCCACTGGAAACTGCGCAACTCGAGTATGGTAGAGGCTAGCGGAATTCCTGGTGTAGCGGTGGAATGTGTAGATATCAGGAAGAACATCTGTGGCGAAGGCGGCTAGCTGGGCCATCACTGACGCTGAGACACGAAAGCGTGGGGAGCGAACGGGATTAGATACCCCTGTAGTCC</w:t>
      </w:r>
    </w:p>
    <w:p w14:paraId="18172183">
      <w:pPr>
        <w:rPr>
          <w:rFonts w:hint="eastAsia"/>
        </w:rPr>
      </w:pPr>
      <w:r>
        <w:rPr>
          <w:rFonts w:hint="eastAsia"/>
        </w:rPr>
        <w:t>&gt;OTU010891</w:t>
      </w:r>
    </w:p>
    <w:p w14:paraId="58BDF6C3">
      <w:pPr>
        <w:rPr>
          <w:rFonts w:hint="eastAsia"/>
        </w:rPr>
      </w:pPr>
      <w:r>
        <w:rPr>
          <w:rFonts w:hint="eastAsia"/>
        </w:rPr>
        <w:t>CCTACGGGTGGCTGCAGTGGGGAATCTTGCGCAATGGGCGGAAGCCTGACGCAGCAACGCCGCGTGTGGGAAGACGGCCTTCGGGTCGTAAAGCTCTGTCCTCAAGGAAGATAATGACGGTACTTGAGGAGGAAGCCCCGGCTAACTACGTGCCAGCAGCCGCGGTAATACGTAGGGGGCTAGCGTTATCCGGAATTACTGGGCGTAAAGCGCGTGCAGGTGGTTTGTTAAGTTGGGTGTTAAATCTCTTGGCTCAACTGAGAGATGTCGCTCAAAACTAGCAGACTGGAGGACGGTAGAGGAAGGCAGAATTCCGGGTGTAGTGGTGAAATGCGTAGATATCCGGAGGAATACCAGTGGCGAAGGCGGCCTTCTGGACCGTTCCTGACACTCAGACGCGAAAGCTAGGGGAGCAAACGGGATTAGATACCCCTGTAGTCC</w:t>
      </w:r>
    </w:p>
    <w:p w14:paraId="1ECD9250">
      <w:pPr>
        <w:rPr>
          <w:rFonts w:hint="eastAsia"/>
        </w:rPr>
      </w:pPr>
      <w:r>
        <w:rPr>
          <w:rFonts w:hint="eastAsia"/>
        </w:rPr>
        <w:t>&gt;OTU010892</w:t>
      </w:r>
    </w:p>
    <w:p w14:paraId="264A94E6">
      <w:pPr>
        <w:rPr>
          <w:rFonts w:hint="eastAsia"/>
        </w:rPr>
      </w:pPr>
      <w:r>
        <w:rPr>
          <w:rFonts w:hint="eastAsia"/>
        </w:rPr>
        <w:t>CCTACGGGAGGCTGCAGTTAGGAATATTCCACAATGGGCGAAAGCCTGATGGAGCAACGCCGCGTGGAGGATGAAGGCCTTCGGGTTGTAAACTTCTTTTCTATGCGAAGAATATGACGGTAACATAGGAATAAGGGTCTGCTAACTACGTGCCAGCAGCCGCGGTCATACGGAGGATCCAAGCGTTATCCGGAATTACTGGGCGTAAAGAGTTGCGTAGGTGGCATTGTAAGTTGGTAGTGAAAGCGTTCGGCTCAACCGGGGGTCCGCAGGGGAAACGGCAGGACTAGAGGATGCGAGAGGTGTGCGGAACTCATGGTGTAGGGGTGAAATGCGCAGATATCAGGAGGAACACCGATGGCGAAGGCAGGTCTCTGGGCTGTAACTGACGCTGAGGAGCGAAAGCATGGGGAGCGAACAGGATTAGATACCCGGGTAGTCC</w:t>
      </w:r>
    </w:p>
    <w:p w14:paraId="58BF26A7">
      <w:pPr>
        <w:rPr>
          <w:rFonts w:hint="eastAsia"/>
        </w:rPr>
      </w:pPr>
      <w:r>
        <w:rPr>
          <w:rFonts w:hint="eastAsia"/>
        </w:rPr>
        <w:t>&gt;OTU010893</w:t>
      </w:r>
    </w:p>
    <w:p w14:paraId="25437382">
      <w:pPr>
        <w:rPr>
          <w:rFonts w:hint="eastAsia"/>
        </w:rPr>
      </w:pPr>
      <w:r>
        <w:rPr>
          <w:rFonts w:hint="eastAsia"/>
        </w:rPr>
        <w:t>CCTACGGGCGGCTGCAGCAACGAATATTGGACAATGGACGCAAGTCTGATCCAGCGACGCCGCGTGCGGGATGAAGCCCTTCGGGGTGTAAACCGCTGTCAGGGGTAACCAATCAATTGAGGTATCCCAGAGGAAGCCACGGCAAACTACGTGCCAGCAGCCGCGGTAATACGTAGGTGGCGAGCGTTGTCCGGAATCACTGGGCGTAAAGGGCGCGTAGGCGGATTTGCAAGTCCGTGGTGAAATCCCACAGCTCAACTGTGGAACTGCCTCGGATACTGTGAGTCTCGAGGGTGGTAGGGGTATGCGGAACTATCGGTGGAGCGGTGAAATGCGTTGATATCGATAGGAACTCCGGTGGCGAAGGCGGCATACTGGACCACTTCTGACGCTGAGGCGCGAAAGCCAGGGGAGCAAACGGGATTAGATACCCGAGTAGTCC</w:t>
      </w:r>
    </w:p>
    <w:p w14:paraId="7526C70A">
      <w:pPr>
        <w:rPr>
          <w:rFonts w:hint="eastAsia"/>
        </w:rPr>
      </w:pPr>
      <w:r>
        <w:rPr>
          <w:rFonts w:hint="eastAsia"/>
        </w:rPr>
        <w:t>&gt;OTU010894</w:t>
      </w:r>
    </w:p>
    <w:p w14:paraId="79392156">
      <w:pPr>
        <w:rPr>
          <w:rFonts w:hint="eastAsia"/>
        </w:rPr>
      </w:pPr>
      <w:r>
        <w:rPr>
          <w:rFonts w:hint="eastAsia"/>
        </w:rPr>
        <w:t>CCTACGGGGGGCTGCAGTGGGGAATCTTGCGCAATGGCCGCAAGGCTGACGCAGCGACGCCGCGTGGGGGAGGAAGGGCTTCGGCTCGTAAACCCCTGTTGCCCGGGGCGAATGCCCCTTTCGAGGGGAGTGACGGTACCGGGTGAGGAAGCACCGGCTAACTCTGTGCCAGCAGCCGCGGTAATACAGAGGGTGCGAGCGTTGTCCGGAATCACTGGGTTTAAAGGGTGCGTAGGTGGATTAGTAAGTCAGTGGTGAAATCTCCGAGCTTAACTCGGAAACTGCCATTGATACTATTAGTCTTGAATATCCTGGAGGTGAGCGGAATATGTCATGTAGCGGTGAAATGCTTAGATATGACATAGAACACCAATTGCGAAGGCAGCTCACTGCGCAGTGATTGACGCTGAGGCACGAAAGCGTGGGGATCAAACAGGATTAGATACCCGTGTAGTCC</w:t>
      </w:r>
    </w:p>
    <w:p w14:paraId="27B7D26E">
      <w:pPr>
        <w:rPr>
          <w:rFonts w:hint="eastAsia"/>
        </w:rPr>
      </w:pPr>
      <w:r>
        <w:rPr>
          <w:rFonts w:hint="eastAsia"/>
        </w:rPr>
        <w:t>&gt;OTU010895</w:t>
      </w:r>
    </w:p>
    <w:p w14:paraId="1265677F">
      <w:pPr>
        <w:rPr>
          <w:rFonts w:hint="eastAsia"/>
        </w:rPr>
      </w:pPr>
      <w:r>
        <w:rPr>
          <w:rFonts w:hint="eastAsia"/>
        </w:rPr>
        <w:t>CCTACGGGTGGCTGCAGTGGGGAATATTGGGCAATGGGCGCAAGCCTGACCCAGCGACGCCGCGTGCGGGAGGACGCCTTTCGGGGTGTAAACCGCTGTCAGAGGGGACGAACGGCCCGGGTGGGAATACTGCCCGGGATTGACGGTACCCTCAAAGGAAGCGCCGGCTAACTCCGTGCCAGCAGCCGCGGTAATACGGAGGGCGCGAGCGTTGTTCGGAATCACTGGGCGTAAAGCGCGCGCAGGCGGATGTGCAAGTCGCGTGTGAAAGCCCCCGGCTCAACTGGGGAGGGTCACGCGATACTGCTCGACTCGAAGGCAGGAGAGGGAAGTGGAATTCCCGGTGTAGTGGTGAAATTCGTAGATATTCGGAAGAACACCAGTGGCGAAGGCGGCTCACTGGCCCGATACCGACGCTCAGGCGCGATAGCGTGGGGAGCAAACAGGATTAGATACCCCAGTAGTCC</w:t>
      </w:r>
    </w:p>
    <w:p w14:paraId="495FFAE0">
      <w:pPr>
        <w:rPr>
          <w:rFonts w:hint="eastAsia"/>
        </w:rPr>
      </w:pPr>
      <w:r>
        <w:rPr>
          <w:rFonts w:hint="eastAsia"/>
        </w:rPr>
        <w:t>&gt;OTU010896</w:t>
      </w:r>
    </w:p>
    <w:p w14:paraId="1F89AD41">
      <w:pPr>
        <w:rPr>
          <w:rFonts w:hint="eastAsia"/>
        </w:rPr>
      </w:pPr>
      <w:r>
        <w:rPr>
          <w:rFonts w:hint="eastAsia"/>
        </w:rPr>
        <w:t>CCTACGGGCGGCTGCAGTCGAGAATCTTCCGCAATGGGCGAAAGCCTGACGGAGCGACGCCGCGTGATGGATGAAGTCCCTCTGGGACGTAAACATCTTTTATGAAGGAGAAAGTGTGATCATTTATGTTCACATTGATAGTACTTCATGAATAAGGGGTTGCTAAACTCGTGCCAGCAGCAGCGGTAATACGAGTGCCCCAAGCGTTATCCGGAATCATTGGGCGTAAAGGGTGTGTAGGCGGTGTTGTTAGTCTTCTGTCAAAATTTCGGGCTTAACCCGAGACCTGCAGTGGAAACGGCAATGCTAGAGAGTGCGAGAGGTGAATGGAACTCATGGAGTAGGGGTGAAATCCGTTGATATCATGGGGAACACCGAAAGCGAAGGCAATTCACTGGCGCATTTCTGACGCTGAAACACGAAAGCGTGGGTAGCGAACGGGATTAGATACCCTAGTAGTCC</w:t>
      </w:r>
    </w:p>
    <w:p w14:paraId="169A38C6">
      <w:pPr>
        <w:rPr>
          <w:rFonts w:hint="eastAsia"/>
        </w:rPr>
      </w:pPr>
      <w:r>
        <w:rPr>
          <w:rFonts w:hint="eastAsia"/>
        </w:rPr>
        <w:t>&gt;OTU010897</w:t>
      </w:r>
    </w:p>
    <w:p w14:paraId="6E2B6E31">
      <w:pPr>
        <w:rPr>
          <w:rFonts w:hint="eastAsia"/>
        </w:rPr>
      </w:pPr>
      <w:r>
        <w:rPr>
          <w:rFonts w:hint="eastAsia"/>
        </w:rPr>
        <w:t>CCTACGGGGGGCTGCAGTGGGGAATATTGCACAATGGGCGCAAGCCTGATGCAGCGACGCCGCGTGGGGGATGACGGCCTTCGGGTTGTAAACCTCTTTCAGCAGGGAAGAAGCCTCACGGTGACGGTACCTGCAGAAGAAGCGCCGGCAAACTCCGTGCCAGCAGCAGCGGGAAGACGGAGGGCGCGAGCGTTATTCGTTTTGATTGGGTGTAAAGGGTACGTAGGCAGTTCTTGACAGTTTCGGCGGAAATGGCGTGGCTTATATCCATGCAGCATGTCGTTTCAAGATTGAACTTGCGTTGCGGAGAGGTTGGGGCAAGTTTCCACGTAGAGGTAAAATGCTAAGAGATGGGAACGAACGCCAGACTGCGAAGGCGCCTTTCTGGCCGCAACCGACGCTAAGGTACGGAAGCTTAGGGCGCAAACAGGATTAGATACCCCTGTAGTCC</w:t>
      </w:r>
    </w:p>
    <w:p w14:paraId="2F169F5E">
      <w:pPr>
        <w:rPr>
          <w:rFonts w:hint="eastAsia"/>
        </w:rPr>
      </w:pPr>
      <w:r>
        <w:rPr>
          <w:rFonts w:hint="eastAsia"/>
        </w:rPr>
        <w:t>&gt;OTU010898</w:t>
      </w:r>
    </w:p>
    <w:p w14:paraId="261446FB">
      <w:pPr>
        <w:rPr>
          <w:rFonts w:hint="eastAsia"/>
        </w:rPr>
      </w:pPr>
      <w:r>
        <w:rPr>
          <w:rFonts w:hint="eastAsia"/>
        </w:rPr>
        <w:t>CCTACGGGGGGCTGCAGTAGGGAATCTTGCGCAATGGGCGAAAGCCTGACGCAGCGACGCCGCGTGCGGGAAGAAGGCCTTCGGGTTGTAAACCCCTTTCAGCAGGGACGAACACTGACGGTACCGGGTGAGGAAGCCCCGGCTAACTCTGTGCCAGCAGCCGCGGTAATACAGAGGGGGCAAGCGTTGTTCGGAATTACTGGGCGTAAAGGGCGCGTAGGCGGCCTTCTAAGTCGAACGTGAAATCCCTGGGCTCAACCCAGGAACTGCGTCCGAGACTGGGAGGCTAGAATCCGGGAGAGGGATGTGGAATTCCAGGTGTAGCGGTGAAATGCGTAGATATCGGGAGGAACATCCGTGGCGAAGGCGGCCACCTGGGCCAACACTGACACTGAGGCACGAAAGCGTGGGGAGCAAACAGGATTAGATACCCCGGTAGTCC</w:t>
      </w:r>
    </w:p>
    <w:p w14:paraId="7633D540">
      <w:pPr>
        <w:rPr>
          <w:rFonts w:hint="eastAsia"/>
        </w:rPr>
      </w:pPr>
      <w:r>
        <w:rPr>
          <w:rFonts w:hint="eastAsia"/>
        </w:rPr>
        <w:t>&gt;OTU010899</w:t>
      </w:r>
    </w:p>
    <w:p w14:paraId="64D75432">
      <w:pPr>
        <w:rPr>
          <w:rFonts w:hint="eastAsia"/>
        </w:rPr>
      </w:pPr>
      <w:r>
        <w:rPr>
          <w:rFonts w:hint="eastAsia"/>
        </w:rPr>
        <w:t>CCTACGGGGGGCAGCAGTGGGGAATATTGCGCAATGGGCGAAAGCCTGACGCAGCGACGCCGCGTGAGGGATGACGGCCTTCGGGTTGTAAACCTCTTTCAGCAGGGACGAAGCGCAAGTGACGGTACCTGCAGAAGAAGCACCGGCCAACTCTGTGCCAGCAGCCGCGGTAATACAGAGGGTGCGAGCGTTAATCGGAATTACTGGGCGTAAAGCGCGTGTAGGCGGCCCGGTAAGTCCGCTGTAAAAGTCAAGGGCTCAACCCTTGAAAGCCGGTGGATACTGTCGGGCTAGAGTCCGGAAGAGGCGAGTGGAATTCCTGGTGTAGCGGTGAAATGCGTAGATATCGAGAGGAACACCTGCGGCGAAGGCGGGTTGCTGGGCTGATACTGACGCTCATGTTCGAAAGCCAAGGTAGCAAACAGGATTAGATACCCCGGTAGTCC</w:t>
      </w:r>
    </w:p>
    <w:p w14:paraId="6BE38246">
      <w:pPr>
        <w:rPr>
          <w:rFonts w:hint="eastAsia"/>
        </w:rPr>
      </w:pPr>
      <w:r>
        <w:rPr>
          <w:rFonts w:hint="eastAsia"/>
        </w:rPr>
        <w:t>&gt;OTU010900</w:t>
      </w:r>
    </w:p>
    <w:p w14:paraId="54102588">
      <w:pPr>
        <w:rPr>
          <w:rFonts w:hint="eastAsia"/>
        </w:rPr>
      </w:pPr>
      <w:r>
        <w:rPr>
          <w:rFonts w:hint="eastAsia"/>
        </w:rPr>
        <w:t>CCTACGGGCGGCTGCAGTGGGGAATTTTGGACAATGGGGGCAACCCTGATCCAGCAATGCCGCGTGTGTGAAGAAGGCCTTCGGGTTGTAAAGCACTTTTGTCCGGAAAGAAATCATCCTGGCTAATATCCGGGGTGGATGACGGTACCGGAAGAATAAGCACCGGCTAACTACGTGCCAGCAGCCGCGGTAATACGTAGGGGGCGAGCGTTGTCCGGATTTATTGGGCGTAAAGGGCGTGTAGGCGGTCTGCTAAGTCGGGGGTGAAAATCCAGGGCTCAACCCTGGGACTGCCTCCGATACTGGCGGACTTGAGTCCGGAAGAGGTGAGTGGAACTCCTAGTGTAGAGGTGGAATTCGTAGATATTAGGAAGAACACCAGTGGCGAAGGCGGCTCACTGGTCCGGTACTGACGCTGAGGTGCGAAAGCGTGGGGAGCAAACAGGATTAGATACCCGAGTAGTCC</w:t>
      </w:r>
    </w:p>
    <w:p w14:paraId="66C71747">
      <w:pPr>
        <w:rPr>
          <w:rFonts w:hint="eastAsia"/>
        </w:rPr>
      </w:pPr>
      <w:r>
        <w:rPr>
          <w:rFonts w:hint="eastAsia"/>
        </w:rPr>
        <w:t>&gt;OTU010901</w:t>
      </w:r>
    </w:p>
    <w:p w14:paraId="45A2A502">
      <w:pPr>
        <w:rPr>
          <w:rFonts w:hint="eastAsia"/>
        </w:rPr>
      </w:pPr>
      <w:r>
        <w:rPr>
          <w:rFonts w:hint="eastAsia"/>
        </w:rPr>
        <w:t>CCTACGGGCGGCTGCAGTCGGGAATTTTGCGCAATGGGCGAAAGCCTGACGCAGCAACGCCGCGTGAGGGATGAAGGCCTTCGGGTTGTAAACCTCTTTTCTCAGGGACGATGATGACGGTACCTGAGGAATAAGCCACGGCTAACTACGTGCCAGCAGCCGCGGTAATACGTAGGTGGCAAGCGTTGTCCGGATTTACTGGGCGTAAAGAGCGCGCAGGCGGTCGTGCAAGTCGAGTGTGAAAGCCCCCGGCTCAACCGGGGGAGGCCGTCGGGGACCTGAGGGCTGGAGGCCGGTAGGGGAGAGCGGAATTCCCGGTGTAGTGGTGGAATGCGTAGAGATCGGGAGGAACACCAGTGGCGAAGGCGGCTCTCTGGACCGGACCTGACGCTCAGGCGCGAAAGCGTGGGGAGCGATCCGGATTAGATACCCTAGTAGTCC</w:t>
      </w:r>
    </w:p>
    <w:p w14:paraId="49D0C705">
      <w:pPr>
        <w:rPr>
          <w:rFonts w:hint="eastAsia"/>
        </w:rPr>
      </w:pPr>
      <w:r>
        <w:rPr>
          <w:rFonts w:hint="eastAsia"/>
        </w:rPr>
        <w:t>&gt;OTU010902</w:t>
      </w:r>
    </w:p>
    <w:p w14:paraId="0B29DCA6">
      <w:pPr>
        <w:rPr>
          <w:rFonts w:hint="eastAsia"/>
        </w:rPr>
      </w:pPr>
      <w:r>
        <w:rPr>
          <w:rFonts w:hint="eastAsia"/>
        </w:rPr>
        <w:t>CCTACGGGGGGCTGCAGTAAGGAATATTGGTCAATGGGCGCAAGCCTGAACCAGCCATCCAGCGTGCAGGAAGAAGGCCCTACGGGTTGTAAACTGCTTTTGTCAGGGAAGAAACCTTTGGATTTACTCCGAAGCTGACGGTACCTGAAGAATAAGCACCGGCTAACTCCGTGCCAGCAGCCGCGGTAATACGGAGGGTGCGAGCGTTATCCGGAATTACTGGGTTTAAAGGGTGCGTAGGCGGCTTTGTAAGTTAGAGGTGAAAGCCCGGGGCTCAACCCGGAAACTGCTTTGCAAACTGGCAGACTAGAGGAAGGTAGAGGTGAATGGAATTCCTGGTGTAGCGGTGACATGCGTAGATATCGGGAGGAACATCTGTGGCGAAGGCGACTACCTGGACCAGCACTGACACTGAGGCACGAAAGCGTGGGGAGCAAACAGGATTAGATACCCGTGTAGTCC</w:t>
      </w:r>
    </w:p>
    <w:p w14:paraId="0C206D08">
      <w:pPr>
        <w:rPr>
          <w:rFonts w:hint="eastAsia"/>
        </w:rPr>
      </w:pPr>
      <w:r>
        <w:rPr>
          <w:rFonts w:hint="eastAsia"/>
        </w:rPr>
        <w:t>&gt;OTU010903</w:t>
      </w:r>
    </w:p>
    <w:p w14:paraId="3224A2F7">
      <w:pPr>
        <w:rPr>
          <w:rFonts w:hint="eastAsia"/>
        </w:rPr>
      </w:pPr>
      <w:r>
        <w:rPr>
          <w:rFonts w:hint="eastAsia"/>
        </w:rPr>
        <w:t>CCTACGGGGGGCTGCAGTGGGGAATCTTGGACAATGGGCGAAAGCCTGATCCAGCCATGCCGCGTGGATGATGAAGGCCCTAGGGTTGTAAAATCCTTTCGTTGGGGACGATAATGACGGTACCCAAAGAAGAAGCTCCGGCTAACTTCGTGCCAGCAGCCGCGGTAATACGGGGGGAGCAAGCGTTGTTCGGATTTACTGGGCTTAAAGGGTGCGTAGGCGGCGCGGTAAGTCTGCCGTGAAAACCCAGGGCTCAACCCTGGGCGTGCGGTGGATACTGCCGGGCTAGAGGGTGGTAGAGGCGAGTGGAATTCCCGGTGTAGCGGTGAAATGCGTAGATATCAAGAGGAACACCAGAGGCGAAGGCGGATTGCTGGGCTGACACTGACGCTGAGGCGCGAAAGCTAGGGGAGCAAACAGGATTAGATACCCTGGTAGTCC</w:t>
      </w:r>
    </w:p>
    <w:p w14:paraId="5D0903D4">
      <w:pPr>
        <w:rPr>
          <w:rFonts w:hint="eastAsia"/>
        </w:rPr>
      </w:pPr>
      <w:r>
        <w:rPr>
          <w:rFonts w:hint="eastAsia"/>
        </w:rPr>
        <w:t>&gt;OTU010904</w:t>
      </w:r>
    </w:p>
    <w:p w14:paraId="796C5183">
      <w:pPr>
        <w:rPr>
          <w:rFonts w:hint="eastAsia"/>
        </w:rPr>
      </w:pPr>
      <w:r>
        <w:rPr>
          <w:rFonts w:hint="eastAsia"/>
        </w:rPr>
        <w:t>CCTACGGGGGGCTGCAGTAAGGAATATTGGGCAATGGAGGCAACTCTGACCCAGCCATGCCGCGTGCAGGAAGAAGGGCTTCGGCTCGTAAACTGCTTTTCTGCGGGAAGAGGATGACGGTACCGCAGGAAGAAGTCTCGGCTAACTACGTGCCAGCAGCCGCGGTAAAACGTAGGAGGCGAGCGTTATCCGGATTTACTGGGCGTAAAGGGCGTGCAGGTGGTTTGTTAAGTGGTGCGTGAAAGCGCTCGGCTCAAACGGGCGAGGGCGTGCCAAACTGACAGGCTAGAAACAGGCAGAGGAAAGTGGAATTCGGGGTGTAGTGGTGAAATGCGTAGAGATCGGGAAGAACATCAGTGGCGAAGGCGGTCTGCTGGGCCGTTGCTGACGCTGAGGCGCGACAGCGTGGGGAGCAAACAGGATTAGATACCCGTGTAGTCC</w:t>
      </w:r>
    </w:p>
    <w:p w14:paraId="59DB7BB2">
      <w:pPr>
        <w:rPr>
          <w:rFonts w:hint="eastAsia"/>
        </w:rPr>
      </w:pPr>
      <w:r>
        <w:rPr>
          <w:rFonts w:hint="eastAsia"/>
        </w:rPr>
        <w:t>&gt;OTU010905</w:t>
      </w:r>
    </w:p>
    <w:p w14:paraId="49413833">
      <w:pPr>
        <w:rPr>
          <w:rFonts w:hint="eastAsia"/>
        </w:rPr>
      </w:pPr>
      <w:r>
        <w:rPr>
          <w:rFonts w:hint="eastAsia"/>
        </w:rPr>
        <w:t>CCTACGGGTGGCAGCAGTGGGGAATTTTGGACAATGGGGGCAACCCTGATCCAGCAATGCCGCGTGTGTGAAGAAGGCCTTCGGGTTGTAAAGCACTTTTGTCCGGAAAGAAATCGCACTGGTTAATACCTGGTGTGGATGACGGTACCGGAAGAATAAGGACCGGCTAACTCCGTGCCAGCAGCCGCGGTAATACGGAGGGTGCAAGCGTTATCCGGATTCACTGGGCGTAAAGGGCGCGTAGGCGGCGCGGAGAGTCAACGGTGAAAGCTCGGGGCTCAACCCTGGAATTGCCTTTAAGACTGCATCGCTTGAATCCAGGAGAGGTGAGTGGAATTCCCAGTGTAGTGGTGAAATACGTAGAGATTGGGAAGAACACCAGTGGCGAAGGCGGCTATCTGGACGGTTTCTGACGCTGAGACGCGAAAGCGTGGGGAGCAAACAGGATTAGATACCCGAGTAGTCC</w:t>
      </w:r>
    </w:p>
    <w:p w14:paraId="346B9CB3">
      <w:pPr>
        <w:rPr>
          <w:rFonts w:hint="eastAsia"/>
        </w:rPr>
      </w:pPr>
      <w:r>
        <w:rPr>
          <w:rFonts w:hint="eastAsia"/>
        </w:rPr>
        <w:t>&gt;OTU010906</w:t>
      </w:r>
    </w:p>
    <w:p w14:paraId="7E0E51DC">
      <w:pPr>
        <w:rPr>
          <w:rFonts w:hint="eastAsia"/>
        </w:rPr>
      </w:pPr>
      <w:r>
        <w:rPr>
          <w:rFonts w:hint="eastAsia"/>
        </w:rPr>
        <w:t>CCTACGGGCGGCTGCAGTTAGGAATTTTGGACAATGGGCGGAAGCCTGATCCAGCAACGCCGCGTGAGGGATGACGGCCTTCGGGTTGTAAACCTCTTTCAGTACCGACGAAGCTTTCGGGTGACGGTAGGTACAGAAGAAGCACCGGCCAACTACGTGCCAGCAGCCGCGGTAATACGTAGGGTGCGAGCGTTGTCCGGAATTATTGGGCGTAAAGGGCGCGTAGGCGGCAATGCAAGTCAGGTGTGAAAGCCCCGGGCTTAACTCGGGAATTGCATCTGAAACTGCATTGCTTGAGTCCTGGAGGGGGTAGTGGAATTCCCAGTGTAGCGGTGAAATGCGTAGATATTGGGAGGAACACCTGTGGCGAAGGCGGCTACCTGGACAGTGACTGACGCTGAGGCGCGAAAGCTAGGGGAGCGAACGGGATTAGATACCCCTGTAGTCC</w:t>
      </w:r>
    </w:p>
    <w:p w14:paraId="0F2DC4DF">
      <w:pPr>
        <w:rPr>
          <w:rFonts w:hint="eastAsia"/>
        </w:rPr>
      </w:pPr>
      <w:r>
        <w:rPr>
          <w:rFonts w:hint="eastAsia"/>
        </w:rPr>
        <w:t>&gt;OTU010907</w:t>
      </w:r>
    </w:p>
    <w:p w14:paraId="5E696E56">
      <w:pPr>
        <w:rPr>
          <w:rFonts w:hint="eastAsia"/>
        </w:rPr>
      </w:pPr>
      <w:r>
        <w:rPr>
          <w:rFonts w:hint="eastAsia"/>
        </w:rPr>
        <w:t>CCTACGGGGGGCAGCAGTGGGGAATTTTGGACAATGGGGGAAACCCTGATCCAGCCATGCCGCGTGAGTGAAGAAGGCCTTCGGGTTGTAAAGCTCTTTCAGCCGGAACGAAACGGTCACGGCTAATATCCGTGACAACTGACGGTACCGGAAGAAGAAGCACCGGCTAACTTCGTGCCAGCAGCCGCGGTAATACGTAGGTGGCAAGCGTTGTCCGGATTTATTGGGTTTAAAGGGTGCGTAGGCGGCCCTGTAAGTCAGTGCTGAAATATCCCGGCTTAACCGGGAGGGTGGCATTGATACTGGGTGGCTTGAGTGAAGTCGAAGTAGGCGGAATTGACGGTGTAGCGGTGAAATGCTTAGATATCGTCAAGAACACCGATAGTGTAGACGGCCTGCTGGACCACTACTGACGCTGAGGCACGAAAGCGTGGGGAGCAAACAGGATTAGATACCCCAGTAGTCC</w:t>
      </w:r>
    </w:p>
    <w:p w14:paraId="6128A69C">
      <w:pPr>
        <w:rPr>
          <w:rFonts w:hint="eastAsia"/>
        </w:rPr>
      </w:pPr>
      <w:r>
        <w:rPr>
          <w:rFonts w:hint="eastAsia"/>
        </w:rPr>
        <w:t>&gt;OTU010908</w:t>
      </w:r>
    </w:p>
    <w:p w14:paraId="09B89926">
      <w:pPr>
        <w:rPr>
          <w:rFonts w:hint="eastAsia"/>
        </w:rPr>
      </w:pPr>
      <w:r>
        <w:rPr>
          <w:rFonts w:hint="eastAsia"/>
        </w:rPr>
        <w:t>CCTACGGGTGGCTGCAGTAGGGAATCTTCCACAATGGGCGAAAGCCTGATGGAGCAACGCCGCGTGCAGGATGAAGGCCTTAGGGTTGTAAACTGCTTTTTTATGGGAAGATTATGACGGTACCATAAGAATAAGGATCGGCTAATTCCGTGCCAGCAGCCGCGGTCATACGGAAGATCCAAGCGTTATCCGGAATTACTGGGCGTAAAGAGCTCGTAGGCGGTTCCGTAAGTCGTGAAGTCAAATCTCTGGGCTCAACCCAGAATCGCTTCCGATACTGCGGTGACTGGAGTCCGGTAGGGGAGTGTGGAATTCCTGGTGTAGCGGTGAAATGCGTAGAGATCGGGAGGAATACCAGTGGCGAAGGCGGCCTTCTGGACTGACACTGACGCTGAGGTGCGAAAGCGTGGGTAGCAAACAGGATTAGATACCCCAGTAGTCC</w:t>
      </w:r>
    </w:p>
    <w:p w14:paraId="4B14A5F9">
      <w:pPr>
        <w:rPr>
          <w:rFonts w:hint="eastAsia"/>
        </w:rPr>
      </w:pPr>
      <w:r>
        <w:rPr>
          <w:rFonts w:hint="eastAsia"/>
        </w:rPr>
        <w:t>&gt;OTU010909</w:t>
      </w:r>
    </w:p>
    <w:p w14:paraId="5C9A039E">
      <w:pPr>
        <w:rPr>
          <w:rFonts w:hint="eastAsia"/>
        </w:rPr>
      </w:pPr>
      <w:r>
        <w:rPr>
          <w:rFonts w:hint="eastAsia"/>
        </w:rPr>
        <w:t>CCTACGGGGGGCTGCAGTGGGGAATATTGGGCAATGCGCGAAAGCGTGACCCAGCGACGCCGCGTGCGGGATGAAGTCCTTCGGGATGTAAACCGCTGTCAGGGGTTACCAAGTTCTGAGGAACCCCAGAGGAAGTGGCGGCTAACTCTGTGCCAGCAGCCGCGGTAAGACAGAGGCCACAAGCGTTAGGCGGAATCACTGGGCTTAAAGCGTGTGTAGGCGGAATTGTAAGTACCTTGTGAAATCCCACGGCTCAACCGTGGAACTGCTTGGTATACTGCTTTTCTTGAGCCAGCTAGGGGCAACCGGAACAAATGGTGGAGCGGTGAAATGCGTAGATATCGTTTGGAACGCCAATGGTGAAAACAGGTTGCTGGGGGTGTGCTGACGCTGAGACACGAAAGCCAGGGGAGCAAACGGGATTAGATACCCCAGTAGTCC</w:t>
      </w:r>
    </w:p>
    <w:p w14:paraId="5B992616">
      <w:pPr>
        <w:rPr>
          <w:rFonts w:hint="eastAsia"/>
        </w:rPr>
      </w:pPr>
      <w:r>
        <w:rPr>
          <w:rFonts w:hint="eastAsia"/>
        </w:rPr>
        <w:t>&gt;OTU010910</w:t>
      </w:r>
    </w:p>
    <w:p w14:paraId="1A90F209">
      <w:pPr>
        <w:rPr>
          <w:rFonts w:hint="eastAsia"/>
        </w:rPr>
      </w:pPr>
      <w:r>
        <w:rPr>
          <w:rFonts w:hint="eastAsia"/>
        </w:rPr>
        <w:t>CCTACGGGAGGCTGCAGTGGGGAATATTGCGCAATGGGCGAAAGCCTGACGCAGCGACGCCGCGTGGGTGATGAAGGCCTTCGGGTTGTAAACCCCTTTCAGGAGGGAAGAAATTGACGGTACCTCCAAAAGAAGGACCGGCCAACTACGTGCCAGCAGCCGCGGTAAGACAGAGGAGCCAAGCGTTGTCCGGATTGACTGGGCGTAAAGCGCACGCAGGCGGTCGCGCGCGTGGGGTGTGAAATCTGGCCGCTTAACGGCCAGGCGCCATCCCATACGGCGCGACTGGAGCCATGCAGAGGGCGGTGGAATTGCCGGTGTAGTGGTGAAATGCGTAGAGATCGGCAGGAACACCCAGGGGGAAACCAGCCGCCTGGGCATGCGCTGACGCTGAGGTGCGAGAGCGTGGGGAGCGAACCGGATTAGATACCCGAGTAGTCC</w:t>
      </w:r>
    </w:p>
    <w:p w14:paraId="2AB2EA59">
      <w:pPr>
        <w:rPr>
          <w:rFonts w:hint="eastAsia"/>
        </w:rPr>
      </w:pPr>
      <w:r>
        <w:rPr>
          <w:rFonts w:hint="eastAsia"/>
        </w:rPr>
        <w:t>&gt;OTU010911</w:t>
      </w:r>
    </w:p>
    <w:p w14:paraId="08B4B716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CGGGAATTCCTTCCCGACTGACGGTACCCGCAGAATAAGCCCCGGCTAACTTCGTGCCAGCAGCCGCGGTAATACGAAGGGGGCTAGCGTTGTTCGGAATTACTGGGCGTAAAGCGCACGCAGGCGGATCGATAAGTCAGGGGTGAAATCCCGGGGCTTACCCCCGGAAGTGCATTGGATACTGGGAGGCTCGAGTACCGGAGAGGAGGGTGGAATTCCTGGTGTAGCGGTGAAATGCGTAGATATCAGGAGGAACACCCGTGGCGAAGGCGGCCCCCTGGGCCGAACCTGACGCTGAGGCGCGAAGGCTAGGGGAGCGAACGGGATTAGATACCCCTGTAGTCC</w:t>
      </w:r>
    </w:p>
    <w:p w14:paraId="17EB9EC7">
      <w:pPr>
        <w:rPr>
          <w:rFonts w:hint="eastAsia"/>
        </w:rPr>
      </w:pPr>
      <w:r>
        <w:rPr>
          <w:rFonts w:hint="eastAsia"/>
        </w:rPr>
        <w:t>&gt;OTU010912</w:t>
      </w:r>
    </w:p>
    <w:p w14:paraId="6498F7E3">
      <w:pPr>
        <w:rPr>
          <w:rFonts w:hint="eastAsia"/>
        </w:rPr>
      </w:pPr>
      <w:r>
        <w:rPr>
          <w:rFonts w:hint="eastAsia"/>
        </w:rPr>
        <w:t>CCTACGGGTGGCAGCAGTGGGGAATCTTGCGCAATGGGCGAAAGCCTGACGCAGCGACGCCGCGTGGGGGAGGAAGCCCTTCGGGGTGTAAACCTCTGTCAGAGGGGAAGAATGGCCACCTGAGGAAATGCGGGTGGTTTGACGGTACCCTCAGAGGAAGCACCGGCTAACTCTGTGCCAGCAGCCGCGGTAATACGGAGGGTGCAAGCGTTGTTCGGAATTATTGGGCGTAAAGCGCGCGCAGGCGGCCGCATAAGTCTATGGGTGAAATGCCGGGGCTCAACCCCGCTGCATGCCCAGGATACTGTGCGGCTAGAGACACGTAGAGGCAAGCGGAATTCCGGGTGTAGCGGTGGAATGCGTAGAGATCCGGAAGAACACCGGAGGCGAAGGCGGCTTGCTGGGCGTGATCTGACGCTGAGGCGCGAAAGCGTGGGGAGCAAACAGGATTAGATACCCCGGTAGTCC</w:t>
      </w:r>
    </w:p>
    <w:p w14:paraId="5DA552C4">
      <w:pPr>
        <w:rPr>
          <w:rFonts w:hint="eastAsia"/>
        </w:rPr>
      </w:pPr>
      <w:r>
        <w:rPr>
          <w:rFonts w:hint="eastAsia"/>
        </w:rPr>
        <w:t>&gt;OTU010913</w:t>
      </w:r>
    </w:p>
    <w:p w14:paraId="43D827A0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GGCGGGGACGATGATGACGGTACCCGCAGAAGAAGCCCCGGCTAACTTCGTGCCAGCAGCCGCGGTAATACGAAGGGGGCTAGCGTTGTTCGGAATTACTGGGCGTAAAGGGCGTGTAGGCGGTTCGTTAAGTCAGGCGTGAAATGCCCGGGCTCAACCTGGGAACTGCGCTTGATACTGGCGGACTAGAGTCCGGGAGAGGATGGTGGAACTCCCAGTGTAGAGGTGAAATTCGTAGATATTGGGAAGAACACCCGTGGCGAAGGCGGCCATCTGGACCGGTACTGACGCTAAGGCGCGACAGCGTGGGGAGCAAACAGGATTAGATACCCCGGTAGTCC</w:t>
      </w:r>
    </w:p>
    <w:p w14:paraId="4A62236A">
      <w:pPr>
        <w:rPr>
          <w:rFonts w:hint="eastAsia"/>
        </w:rPr>
      </w:pPr>
      <w:r>
        <w:rPr>
          <w:rFonts w:hint="eastAsia"/>
        </w:rPr>
        <w:t>&gt;OTU010914</w:t>
      </w:r>
    </w:p>
    <w:p w14:paraId="14343919">
      <w:pPr>
        <w:rPr>
          <w:rFonts w:hint="eastAsia"/>
        </w:rPr>
      </w:pPr>
      <w:r>
        <w:rPr>
          <w:rFonts w:hint="eastAsia"/>
        </w:rPr>
        <w:t>CCTACGGGAGGCTGCAGTGGGGAATTTTGCACAATGGGCGAAAGCCTGATGCAGCAACGCCGCGTGTGTGATGAAGGTCTTTGGATCGTAAAGCACTTTCGACCGGGACGAACACCCTTTGGCTAACATCCAGGGGCCTGACTGTACCGGGAGAAGAAGCACCGGCTAACTCTGTGCCAGCAGCCGCGGTAATACGGAGGGGGCTAGCGTTGTTCGGAATTACTGGGCGTAAAGGGCGCGTAGGCGGTCTGTTAAGTTCGGTGTGAAAGCCCTCGGCTCAACCGAGGAAGTGCGCCGGATACTGGCAGACTTGAGTACCGGAGAGGAGGGTGGAATTCCTGGTGTAGCGGTGAAATGCGTAGATATCAGGAGGAACACCGGTGGCGAAGGCGGATCTCTGGGCCATTACTGACGCTGAGGAGCGAAAGCGTGGGGAGCGAACAGGATTAGATACCCTTGTAGTCC</w:t>
      </w:r>
    </w:p>
    <w:p w14:paraId="7AB466FA">
      <w:pPr>
        <w:rPr>
          <w:rFonts w:hint="eastAsia"/>
        </w:rPr>
      </w:pPr>
      <w:r>
        <w:rPr>
          <w:rFonts w:hint="eastAsia"/>
        </w:rPr>
        <w:t>&gt;OTU010915</w:t>
      </w:r>
    </w:p>
    <w:p w14:paraId="52C54A22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GGAGAAGAAACCCTTGCATTCTTGCGAGGTTGACGGTACCCGATGAATAAGCTCCGGCTAACTCTGTGCCAGCAGCCGCGGTAATACAGAGGCCTCGAGCGTTAGGCGGAATCACTGGGCTTAAAGCGCGTGTAGGCGGCGATGTAAGTTGGGTGTGAAAGCCCTCGGCTTAACCGAGGAAGAGCGCCCAAGACTGCACTGCTTGAGTACCGGAGAGGGTGGCGGAATTCCCGGTGTAGAGGTGAAATTCGTAGATATCGGGAGGAACACCAGCGGCGAAGGCGGCCACCTGGACGGATACTGACGCTGAGACGCGAAAGCGTGGGGAGCAAACAGGATTAGATACCCTAGTAGTCC</w:t>
      </w:r>
    </w:p>
    <w:p w14:paraId="442108B7">
      <w:pPr>
        <w:rPr>
          <w:rFonts w:hint="eastAsia"/>
        </w:rPr>
      </w:pPr>
      <w:r>
        <w:rPr>
          <w:rFonts w:hint="eastAsia"/>
        </w:rPr>
        <w:t>&gt;OTU010916</w:t>
      </w:r>
    </w:p>
    <w:p w14:paraId="7707C465">
      <w:pPr>
        <w:rPr>
          <w:rFonts w:hint="eastAsia"/>
        </w:rPr>
      </w:pPr>
      <w:r>
        <w:rPr>
          <w:rFonts w:hint="eastAsia"/>
        </w:rPr>
        <w:t>CCTACGGGTGGCAGCAGCGAGGAATCTTCCACAATGGGCGCAAGCCCGATGGAGCAACGCCGCGTGGAGGATGACGGCCTTCGGGTTGTAAACTCCTTTCGGGAGGGATGAAACGGACAGTACCTCCAAAAGAAGCCCCGGCTAACTCTGTGCCAGCAGCCGCGGTAATACAGGGGGGGCAAGCGTTGTCCGGAATTACTGGGCGTACAGCGCGCGCAGGCGGTCCACTACGTGCCGTGTGACAGCCGTCGGCTTAACCGACGGAGGCCAGGGTACACGGGTGAACTTGAGGCAGAGAGAGGGATGTGGAATACCCGGTGGAGCGGTGAAATGCGTAGAGATCGGGAGGAAGGCCGGTGGCGAAGGCGGCGCTCTGGAACGTTCCTGACGCTGAGGCTCGAAAGCGTGGGGAGCAAACAGGATTAGATACCCCTGTAGTCC</w:t>
      </w:r>
    </w:p>
    <w:p w14:paraId="203CA5C8">
      <w:pPr>
        <w:rPr>
          <w:rFonts w:hint="eastAsia"/>
        </w:rPr>
      </w:pPr>
      <w:r>
        <w:rPr>
          <w:rFonts w:hint="eastAsia"/>
        </w:rPr>
        <w:t>&gt;OTU010917</w:t>
      </w:r>
    </w:p>
    <w:p w14:paraId="3F2F10BA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AGCGCTGAGTTAATACCTCGGCGTCATGACGGTACCGTAAGAATAAGCACCGGCTAACTACGTGCCAGCAGCCGCGGTAATACGTAGGGTGCAAGCGTTAATCGGAATTACTGGGCGTAAAGCGTGCGTAGACGGCTATCTAAGTCGGGTGTGAAAGCCCCGGGCTCAACCTGGGAATTGCATTCGAGACTGAATAGCTAGGGTGCGGTAGAGGGAAGCGGAATTTCCGGTGTAGCGGTGAAATGCGTAGATATCGGAAGGAACATCAGTGGCGAAAGCGGCTTCCTGGACCAGCACCGACGTTCAGGCACGAAAGCGTGGGGAGCAAACAGGATTAGATACCCCGGTAGTCC</w:t>
      </w:r>
    </w:p>
    <w:p w14:paraId="250DAE43">
      <w:pPr>
        <w:rPr>
          <w:rFonts w:hint="eastAsia"/>
        </w:rPr>
      </w:pPr>
      <w:r>
        <w:rPr>
          <w:rFonts w:hint="eastAsia"/>
        </w:rPr>
        <w:t>&gt;OTU010918</w:t>
      </w:r>
    </w:p>
    <w:p w14:paraId="6B3AD3ED">
      <w:pPr>
        <w:rPr>
          <w:rFonts w:hint="eastAsia"/>
        </w:rPr>
      </w:pPr>
      <w:r>
        <w:rPr>
          <w:rFonts w:hint="eastAsia"/>
        </w:rPr>
        <w:t>CCTACGGGGGGCTGCAGTGGGGAATATTGCACAATGGGGGAAACCCTGATGCAGCAACGCCGCGTGAAGGAAGAAGGTCTTCGGATTGTAAACTTCTTTGATGAGGGACGAAGCCCCGCAAGGGGTGACGGTACCTCCAGAGGAAGCCCCGGCTAACTACGTGCCAGCAGCCGCGGTAAGACGTAGGGTGCAAGCGTTATCCGGATTCACTGGGTTTAAAGGGTGCGTAGGAGGGTAGGTAAGTCCGTGGTGAAATCCTAGAGCTTAACTCTAGAACTGCCGTGGATACTCTCTGTCTTGAATCCCGTGGAGATGAGCGGAATATGTCATGTAGCGGTGAAATGCTTAGATATGACATAGAACACCAATTGCGAAGGCAGCTCGTTACACGAATATTGACTCTGAGGCACGAAAGCGTGGGGATCAAACAGGATTAGATACCCTAGTAGTCC</w:t>
      </w:r>
    </w:p>
    <w:p w14:paraId="0943B6A3">
      <w:pPr>
        <w:rPr>
          <w:rFonts w:hint="eastAsia"/>
        </w:rPr>
      </w:pPr>
      <w:r>
        <w:rPr>
          <w:rFonts w:hint="eastAsia"/>
        </w:rPr>
        <w:t>&gt;OTU010919</w:t>
      </w:r>
    </w:p>
    <w:p w14:paraId="318E2835">
      <w:pPr>
        <w:rPr>
          <w:rFonts w:hint="eastAsia"/>
        </w:rPr>
      </w:pPr>
      <w:r>
        <w:rPr>
          <w:rFonts w:hint="eastAsia"/>
        </w:rPr>
        <w:t>CCTACGGGTGGCTGCAGTGGGGAATCTTGCGCAATGGCCTAACGGCTGACGCAGCGACGCCGCGTGAGGGATGACGCTCTTCGGAGTGTAAACCTCTTTTGCCCGGGACGAATTGCCAACATTCGTTGGCTTGACGGTACCGGGTGAATAAGCACCGGCTAACTCCGTGCCAGCAGCCGCGGTAATACGGAGGGTGCGAGCGTTATCCGGATTTACTGGGTGTAAAGGGAGCGTAGGTGGTATGATAAGTCAGATGTGAAAGCCCAGGGCTTAACCCTGGGACTGCATTTGAAACTGTCAAACTAGAGTGCAGGAGAGGTAAGTGGAATTCCGAGTGTAGCGGTGAAATGCGTAGATATTAGGAGGAACACCAGTGGCGAAGGCGGCTTACTGGACTGTAACTGACACTGAGGCTCGAAAGCGTGGGGAGCAAACAGGATTAGATACCCCTGTAGTCC</w:t>
      </w:r>
    </w:p>
    <w:p w14:paraId="242A3DF4">
      <w:pPr>
        <w:rPr>
          <w:rFonts w:hint="eastAsia"/>
        </w:rPr>
      </w:pPr>
      <w:r>
        <w:rPr>
          <w:rFonts w:hint="eastAsia"/>
        </w:rPr>
        <w:t>&gt;OTU010920</w:t>
      </w:r>
    </w:p>
    <w:p w14:paraId="1AD8E36A">
      <w:pPr>
        <w:rPr>
          <w:rFonts w:hint="eastAsia"/>
        </w:rPr>
      </w:pPr>
      <w:r>
        <w:rPr>
          <w:rFonts w:hint="eastAsia"/>
        </w:rPr>
        <w:t>CCTACGGGAGGCAGCAGTCGGGAATTTTGGGCAATGGGCGAAAGCCTGACCCAGCAACGCCGCGTGAAGGATGAAATCCTTCGGGATGTAAACTTCGCAAGAACGGGAAGAATAAGTAAGAGTTAATATCTCTTACGATGACGGTACTGTTTGTAAGCTCCGGCTAACTCCGTGCCAGCAGCCGCGGTAATACGGGGGGAGCAAGCGTTGTTCGGAATTACTGGGCGTAAAGCGCACGTAGGCGGCTTTGTAAGTTAGAGGTGAAAGCCCGGAGCTCAACTCCGGAATTGCCTTTAAGACTGCATCGCTAGAATTGTGGAGAGGTGAGTGGAATTCCGAGTGTAGAGGTGAAATTCGTAGATATTCGGAAGAACACCAGTGGCGAAGGCGACACACTGGCCCGTTACTGACGCTGAGGCGCGAAAGCGTGGGGAGCAAACAGGATTAGATACCCCAGTAGTCC</w:t>
      </w:r>
    </w:p>
    <w:p w14:paraId="42EB351F">
      <w:pPr>
        <w:rPr>
          <w:rFonts w:hint="eastAsia"/>
        </w:rPr>
      </w:pPr>
      <w:r>
        <w:rPr>
          <w:rFonts w:hint="eastAsia"/>
        </w:rPr>
        <w:t>&gt;OTU010921</w:t>
      </w:r>
    </w:p>
    <w:p w14:paraId="28A79D49">
      <w:pPr>
        <w:rPr>
          <w:rFonts w:hint="eastAsia"/>
        </w:rPr>
      </w:pPr>
      <w:r>
        <w:rPr>
          <w:rFonts w:hint="eastAsia"/>
        </w:rPr>
        <w:t>CCTACGGGGGGCTGCAGTCGAGAATTTTCCCCAATGGGCGCAAGCCTGAGGGAGCAACGCCGCGTGCGGGACGACGGCCTTCGGGTTGTAAACCGCTTTTGGGAGGGAAGAAGTGGACGGTACCTCCCGAATAAGCCCCGGCTAACTCTGTGCCAGCAGCCGCGGTAAGACAGAGGGGGCAAGCGTTGTCCGGACTGACTGGGCGTAAAGCGCACGCAGGCGGTCGCGGGCGTCGGTGCTGAAAGCTCACCGCTTAACGGTGGGATGCGTGCCGATACGCCGCGACTGGAGCTCTGCAGAGGTCCGTGGAATTGCCGGTGTAGTGGTGACATGCGTAGATATCGGCAGGAACACCCAAGGGGAAGCCAGCGGACTGGGCAGAGGCTGACGCTGAGGTGCGACAGCGTGGGGAGCGAACCGGATTAGATACCCCTGTAGTCC</w:t>
      </w:r>
    </w:p>
    <w:p w14:paraId="3FDB2005">
      <w:pPr>
        <w:rPr>
          <w:rFonts w:hint="eastAsia"/>
        </w:rPr>
      </w:pPr>
      <w:r>
        <w:rPr>
          <w:rFonts w:hint="eastAsia"/>
        </w:rPr>
        <w:t>&gt;OTU010922</w:t>
      </w:r>
    </w:p>
    <w:p w14:paraId="6D9647B3">
      <w:pPr>
        <w:rPr>
          <w:rFonts w:hint="eastAsia"/>
        </w:rPr>
      </w:pPr>
      <w:r>
        <w:rPr>
          <w:rFonts w:hint="eastAsia"/>
        </w:rPr>
        <w:t>CCTACGGGCGGCAGCAGTGGGGAATTTTGGACAATGGGGGCAACCCTGATCCAGCCATTCCGCGTGAGTGAAGAAGGCCTTCGGGTTGTAAACTGCTTTTGTACGGAACGAAACGGTCCTGGTTAATACCCGGGGCTAATGACGGTACCCAAAGAATAAGCACCGGCTAACTTCGTGCCAGCAGCCGCGGTAATACGAAGGGTGCAAGCGTTGTTCGGAATTACTGGGCGTAAAGGGCGCGTAGGCGGCTTTTCAAGTCGGGCGTGAAATCTCCGGGCTTAACCCGGAAGGGTCGTTCGATACTGTTGAGCTAGAGTGTGGAAGAGGCAACTAGAATTCCGTGTGTAGCGGTGAAATGCGTAGATATACGGAGGAATACCTGAGGCGAAGGCGGGTTGCTGGGCCAACACTGACGCTGAGGCGCGAAAGCCAGGGGAGCAAACGGGATTAGATACCCCTGTAGTCC</w:t>
      </w:r>
    </w:p>
    <w:p w14:paraId="31F5AE5C">
      <w:pPr>
        <w:rPr>
          <w:rFonts w:hint="eastAsia"/>
        </w:rPr>
      </w:pPr>
      <w:r>
        <w:rPr>
          <w:rFonts w:hint="eastAsia"/>
        </w:rPr>
        <w:t>&gt;OTU010923</w:t>
      </w:r>
    </w:p>
    <w:p w14:paraId="512CAB71">
      <w:pPr>
        <w:rPr>
          <w:rFonts w:hint="eastAsia"/>
        </w:rPr>
      </w:pPr>
      <w:r>
        <w:rPr>
          <w:rFonts w:hint="eastAsia"/>
        </w:rPr>
        <w:t>CCTACGGGAGGCAGCAGTCGAGAATTTTTCTCAATGGGGGAAACCCTGAAGGAGCGACGCCGCGTGGAGGATGAAGGCTTTCGGGTTGTAAACTCCTGTCATTTGGGAACAAGGCGCCGATATTAACTGTATCGGAGTTGATAGTACCAGAAGAGGAAGAGACGGCTAACTCTGTGCCAGCAGCCGCGGTAAGACGGAGGGGGCAAGCGTTGTCCGGACTCACTGGGCGTAAAGGGTGCGTAGGCGGTTGTGTGCGTCGGCGCTGAAATCACGGGGCTTAACTCCGTGGCGCGTGCCGATACGACACGACTTGAGGCTCTGAGAGGGTGGCGGAACTCCTGGTGTAGTGGTGAAATGCGCAGATATCAGGAGGAACACCGGTGGCGAAGGCGGTGGTCTGGGCCGGCACTGACGCTGAGGAGCGAAAGCGTGGGTAGCAAACAGGATTAGATACCCGAGTAGTCC</w:t>
      </w:r>
    </w:p>
    <w:p w14:paraId="653D6382">
      <w:pPr>
        <w:rPr>
          <w:rFonts w:hint="eastAsia"/>
        </w:rPr>
      </w:pPr>
      <w:r>
        <w:rPr>
          <w:rFonts w:hint="eastAsia"/>
        </w:rPr>
        <w:t>&gt;OTU010924</w:t>
      </w:r>
    </w:p>
    <w:p w14:paraId="15ACE127">
      <w:pPr>
        <w:rPr>
          <w:rFonts w:hint="eastAsia"/>
        </w:rPr>
      </w:pPr>
      <w:r>
        <w:rPr>
          <w:rFonts w:hint="eastAsia"/>
        </w:rPr>
        <w:t>CCTACGGGTGGCAGCAGTGGGGAATATTGCGCAATGGACGAAAGTCTGACGCAGCGACGCCGCGTGTGGGATGACGCCTTTCGGGGTGTAAACCACTGTTGCCCGGGACGAAACTCCTTTTTCGAGAGGATTGACGGTACCGGGTGAGGAAGCACCGGCTAACTCTGTGCCAGCAGCCGCGGTAATACGTAGGGGGCTAGCGTTGCTCGGAATCACTGGGCGTAAAGGGCGCGTAGGCGGACTCTTAAGTCGGGGGTGAAAGCCCAGGGCTCAACCCTGGAATTGCCTTCGATACTGAGAGTCTTGAGTTCGGAAGAGGTTGGTGGAACTGCGAGTGTAGCGGTGAAATGCTTAGATATGACATAGAACACCAATTGCGAAGGCAGCTCACTACACAAATATTGACGCTGAGGCACGAAAGCGTGGGGATCAAACAGGATTAGATACCCTAGTAGTCC</w:t>
      </w:r>
    </w:p>
    <w:p w14:paraId="64868343">
      <w:pPr>
        <w:rPr>
          <w:rFonts w:hint="eastAsia"/>
        </w:rPr>
      </w:pPr>
      <w:r>
        <w:rPr>
          <w:rFonts w:hint="eastAsia"/>
        </w:rPr>
        <w:t>&gt;OTU010925</w:t>
      </w:r>
    </w:p>
    <w:p w14:paraId="5FD5D694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CGTAAACTCCTGTCAGGCGGGACGAAGGCTTCCGGGCGAACAGTCCGGAAGCTTGACGGTACTGCCAGAGGAAGCCCCGGCTAACTCCGTGCCAGCAGCCGCGGTAATACGGGGGGGGCAAGTGTTCTTCGGAATGACTGGGCGTAAAGGGCACGTAGGCGGTGAATCGGGTTGAAAGTGAAAGTCGCCAAAAAGTGGCGGAATGCGAGTGTAGAGGTGAAATTCGTAGATATTCGCAAGAACACCAGTGGCGAAGGCGGCCAACTGGTCCGGTTCTGACGCTGAGGCGCGAAAGCGTGGGGAGCAAACAGGATTAGATACCCCAGTAGTCC</w:t>
      </w:r>
    </w:p>
    <w:p w14:paraId="5910C59D">
      <w:pPr>
        <w:rPr>
          <w:rFonts w:hint="eastAsia"/>
        </w:rPr>
      </w:pPr>
      <w:r>
        <w:rPr>
          <w:rFonts w:hint="eastAsia"/>
        </w:rPr>
        <w:t>&gt;OTU010926</w:t>
      </w:r>
    </w:p>
    <w:p w14:paraId="054AD281">
      <w:pPr>
        <w:rPr>
          <w:rFonts w:hint="eastAsia"/>
        </w:rPr>
      </w:pPr>
      <w:r>
        <w:rPr>
          <w:rFonts w:hint="eastAsia"/>
        </w:rPr>
        <w:t>CCTACGGGGGGCTGCAGTGGGGAATTTTGGACAATGGGCGAAAGCCTGATGCAGCGACGCCGCGTGAGGGATGACGGCCTTCGGGTTGTAAACCTCTTTCAGCAGGGACGAAGCGTAAGTGACGGTACCTGCAGAAGAAGCGCCGGCCAACTACGTGCCAGCAGCCGCGGTAAGACGTAGGGCGCGAGCGTTGTCCGGATTTATTGGGCGTAAAGAGCTCGTAGGCGGCTGTCCACGTCGGATGTGAAATCCCACGGCTCAACCGTGGAACCGCTTGGTATACTGGCGATCTTGAGCCACTTAGGGGCTACCGGAACAGATGGTGGAGCGGTGAAATGCGTAGATATCATCTGGAACGCCTATGGTGAAAACAGGTAGCTGGGAGTGTGCTGACGCTGAGACACGAAAGCCAGGGGAGCGAACGGGATTAGATACCCCAGTAGTCC</w:t>
      </w:r>
    </w:p>
    <w:p w14:paraId="08FB938C">
      <w:pPr>
        <w:rPr>
          <w:rFonts w:hint="eastAsia"/>
        </w:rPr>
      </w:pPr>
      <w:r>
        <w:rPr>
          <w:rFonts w:hint="eastAsia"/>
        </w:rPr>
        <w:t>&gt;OTU010927</w:t>
      </w:r>
    </w:p>
    <w:p w14:paraId="77420834">
      <w:pPr>
        <w:rPr>
          <w:rFonts w:hint="eastAsia"/>
        </w:rPr>
      </w:pPr>
      <w:r>
        <w:rPr>
          <w:rFonts w:hint="eastAsia"/>
        </w:rPr>
        <w:t>CCTACGGGGGGCTGCAGTGGGGAATCTTGGACAATGGGCGCAAGCCTGATCCAGCCATGCCGCGTGAGTGAAGAAGGCCTTAGGGTTGTAAAGCTCTTTTGCCAGGGACGATAATGACGGTACCTGGAGAATAAGCCCCGGCAAACTACGTGCCAGCAGCCGCGGTCATACGTAGGACCCAAGCGTTATCCGGAGTGACTGGGCGTAAAGCGCGTGCAGGCGGTTCGCTAAGTTGGATGTGAAAGCTCCCGGCTCAACTGGGAGAGGTCGTACAAGACTGGCGGGCTGGAGTGTGGTAAGGGAAGGTGGAATTCCGGGTGTAGTGGTGAAATGCGTAGATATCAGGAGGAACACCGGTGGCGAAGGCGGCTATCTGGACAGAGTCTGACGCTGAGGCGCGAAAGCTAGGGGAGCAAACAGGATTAGATACCCCTGTAGTCC</w:t>
      </w:r>
    </w:p>
    <w:p w14:paraId="03EC8374">
      <w:pPr>
        <w:rPr>
          <w:rFonts w:hint="eastAsia"/>
        </w:rPr>
      </w:pPr>
      <w:r>
        <w:rPr>
          <w:rFonts w:hint="eastAsia"/>
        </w:rPr>
        <w:t>&gt;OTU010928</w:t>
      </w:r>
    </w:p>
    <w:p w14:paraId="2BAA7A59">
      <w:pPr>
        <w:rPr>
          <w:rFonts w:hint="eastAsia"/>
        </w:rPr>
      </w:pPr>
      <w:r>
        <w:rPr>
          <w:rFonts w:hint="eastAsia"/>
        </w:rPr>
        <w:t>CCTACGGGTGGCTGCAGTGGGGAATCTTGCGCAATGGGCGAAAGCCTGACGCAGCGACGCCGCGTGCGGGAGGACGGCCTTCGGGTCGTAAACCGCTGTTGCCCGGGACGAAACGCCCTTTCGAGGGCTTTGACGGTACCGGGTGAGGAAGCACCGGCTAACTCCGTGCCAGCAGCCGCGGTAATACGGAGGGTGCAAGCGTTGTCCGGATTTATTGGGTTTAAAGGGTGCGTAGGCGGCCTAATAAGTCAGTGGTGAAAGCCTCCCGCTTAACGGGAGAACTGCCATTGATACTGTTAGGCTTGAGTATACTTGAGGTAGGCGGAATTGACAGTGTAGCGGTGAAATGCATAGATATTGTCAAGAACACCGATTGCGAAGGCAGCTTACTAAATTATAACTGACGCTGAGGCACGAAAGTGTGGGTATCAAACAGGATTAGATACCCCAGTAGTCC</w:t>
      </w:r>
    </w:p>
    <w:p w14:paraId="24FEB255">
      <w:pPr>
        <w:rPr>
          <w:rFonts w:hint="eastAsia"/>
        </w:rPr>
      </w:pPr>
      <w:r>
        <w:rPr>
          <w:rFonts w:hint="eastAsia"/>
        </w:rPr>
        <w:t>&gt;OTU010929</w:t>
      </w:r>
    </w:p>
    <w:p w14:paraId="157A7810">
      <w:pPr>
        <w:rPr>
          <w:rFonts w:hint="eastAsia"/>
        </w:rPr>
      </w:pPr>
      <w:r>
        <w:rPr>
          <w:rFonts w:hint="eastAsia"/>
        </w:rPr>
        <w:t>CCTACGGGCGGCTGCAGTCGAGAATCTTCGGCAATGGGCGCAAGCCTGACCGAGCGACGCCGCGTGGAGGATGAAGGCCTTCGGGTTGTAAACTCCTGTCAGGGGGGAGGAAATCCAGGCAGGCTATCCTGTCTGGTTGACCTATCCCCAGAGGAAGCACGGGCTAAGTTCGTGCCAGCAGCCGCGGTAAGACGAACCGTGCAAACGTTGTTCGGAATCACTGGGCTTAAAGGGCGCGTAGGCGGTCTGCTAAGTCGGTGGTGAAATACTTCGGCTCAACCGGAGAATTGCCTCTGAAACTAGCAGGCTGGAGGGAGGTAGAGGTGCACGGAACTTCCGGTGGAGCGGTGAAATGCGTTGATATCGGAAGGAACGCCTGTGGCGAAAGCGGTGCACTGGACCTCTTCTGACGCTGAGGCGCGAAAGCCAGGGGAGCAAACGGGATTAGATACCCGAGTAGTCC</w:t>
      </w:r>
    </w:p>
    <w:p w14:paraId="4BCED45E">
      <w:pPr>
        <w:rPr>
          <w:rFonts w:hint="eastAsia"/>
        </w:rPr>
      </w:pPr>
      <w:r>
        <w:rPr>
          <w:rFonts w:hint="eastAsia"/>
        </w:rPr>
        <w:t>&gt;OTU010930</w:t>
      </w:r>
    </w:p>
    <w:p w14:paraId="28F4F390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CACCCGGGACGAATGTCCTGTTTCGACAGGATTGACGGTACCGGGTGAGGAAGCGCCGGCTAACTCCGTGCCAGCAGCCGCGGTAATACGGAGGGCGCGAGCGTTGTCCGGAATCACTGGGCGTAAAGGGCGCGTAGGCGGCCACTGCAAGTCACTTGTGAAATCTCGGGGCTTAACTCCGAGCGGTCAAGTGATACTGCAGGGCTAGAGTGCGGAAGGGGCAACTGGAATTCTCGGTGTAGCGGTGAAATGCGTAGATATCGAGAGGAACACCTGCGGCGAAGGCGGGTTGCTGGGCCGACACTGACGCTGAGGCGCGAAAGCTAGGGGAGCGAACAGGATTAGATACCCCAGTAGTCC</w:t>
      </w:r>
    </w:p>
    <w:p w14:paraId="561BC98E">
      <w:pPr>
        <w:rPr>
          <w:rFonts w:hint="eastAsia"/>
        </w:rPr>
      </w:pPr>
      <w:r>
        <w:rPr>
          <w:rFonts w:hint="eastAsia"/>
        </w:rPr>
        <w:t>&gt;OTU010931</w:t>
      </w:r>
    </w:p>
    <w:p w14:paraId="17CDACDE">
      <w:pPr>
        <w:rPr>
          <w:rFonts w:hint="eastAsia"/>
        </w:rPr>
      </w:pPr>
      <w:r>
        <w:rPr>
          <w:rFonts w:hint="eastAsia"/>
        </w:rPr>
        <w:t>CCTACGGGCGGCAGCAGTGGGGAATCTTGCACAATGGGGGAAACCCTGATGCAGCGACGCCGCGTGAGCGATGAAGCCCTTCGGGGTGTAAAGCTCTTTCGGCAGGGACGATAATGACGGTACCTGAAGAAGAAGCTGCGGCTAACTACGTGCCAGCAGCCGCGGTAATACGTAGGCAGCGAGCGTTGTTCGGAGTTACTGGGCGTAAAGAGTGCGTAGGCGGCTGGTCAAGTCCGATGTGAAAGCTCCCGGCTTAACTGGGAAACGGCATCGGAAACTGATCGGCTTGAAGGTGGGAGAGGGTAGTGGAATTCCCGGTGTAGTGGTGGAATGCGTAGAGATCGGGAGGAACACCAGTGGCGAAAGCGGCTCTCTGGTTCAGCCCTGACGCTGAGGGGCGAAAGCGTGGGGAGCGAACGGGATTAGATACCCCAGTAGTCC</w:t>
      </w:r>
    </w:p>
    <w:p w14:paraId="446A9943">
      <w:pPr>
        <w:rPr>
          <w:rFonts w:hint="eastAsia"/>
        </w:rPr>
      </w:pPr>
      <w:r>
        <w:rPr>
          <w:rFonts w:hint="eastAsia"/>
        </w:rPr>
        <w:t>&gt;OTU010932</w:t>
      </w:r>
    </w:p>
    <w:p w14:paraId="5687E8C4">
      <w:pPr>
        <w:rPr>
          <w:rFonts w:hint="eastAsia"/>
        </w:rPr>
      </w:pPr>
      <w:r>
        <w:rPr>
          <w:rFonts w:hint="eastAsia"/>
        </w:rPr>
        <w:t>CCTACGGGAGGCAGCAGTGGGGAATTTTGGACAATGGGGGCAACCCTGATCCAGCCATGCCGCGTGAGTGAAGAAGGCCTGCGGGTTGTAAAGCACTTTTGTCGGGAAAGAAAATCACAGGGTTAATACCCCTGTGCCTTGACGGTACCCGAAGAATAAGCACCGGCTAACTCTGTGCCAGCAGCCGCGGTAATACAGAGGGTGCAAGCGTTGTTCGGAATCATTGGGCGTAAAGCGCGCGCAGGCGGATCAGCAAGTCAGATGTGAAATCTCGAAGCTCAACTTCGAAACTGCGTCTGAAACTGCTAGTCTAGAATGTCGGAGGGGGCAGGGGAATTTCACGTGTAGGGGTAAAATCCGTAGAGATGTGAAGGAACACCGGAGGCGAAGGCGCCTGCCTGGACGACTATTGACGCTGAGGCGCGAAAGCGTGGGGAGCAAACAGGATTAGATACCCCGGTAGTCC</w:t>
      </w:r>
    </w:p>
    <w:p w14:paraId="70F35943">
      <w:pPr>
        <w:rPr>
          <w:rFonts w:hint="eastAsia"/>
        </w:rPr>
      </w:pPr>
      <w:r>
        <w:rPr>
          <w:rFonts w:hint="eastAsia"/>
        </w:rPr>
        <w:t>&gt;OTU010933</w:t>
      </w:r>
    </w:p>
    <w:p w14:paraId="2DF447AB">
      <w:pPr>
        <w:rPr>
          <w:rFonts w:hint="eastAsia"/>
        </w:rPr>
      </w:pPr>
      <w:r>
        <w:rPr>
          <w:rFonts w:hint="eastAsia"/>
        </w:rPr>
        <w:t>CCTACGGGTGGCTGCAGTGGGGAATATTGCGCAATGGGCGAAAGCCTGACGCAGCGACGCCGCGTGGGTGATGAAGGCCTTCGGGTCGTAAAGCCCTGTCGGGAGGGAAGAAATCTCATCGGCCTAATATGCCGATGACTTGACGGTACCTCTTAAGGAAGCACCGGCTAACTCCGTGCCAGCAGCCGCGGTAATACGGAGGGTGCAAGCGTTAATCGGAATTACTGGGCGTAAAGCGCGCGTAGGTGGTTTGTTAAGTTGGATGTGAAAGCCCCGGGCTCAACCTGGGAACTGCATCCAAAACTGGCAAGCTAGAGTACGGTAGAGGGTGGTGGAATTTCCTGTGTAGCGGTGAAATGCGTAGATATAGGAAGGAACACCAGTGGCGAAGGCGGCTCACTGGCCCGATACTGACACTGAGGTGCGAAAGCGTGGGGAGCAAACAGGATTAGATACCCGGGTAGTCC</w:t>
      </w:r>
    </w:p>
    <w:p w14:paraId="0CE0BA6C">
      <w:pPr>
        <w:rPr>
          <w:rFonts w:hint="eastAsia"/>
        </w:rPr>
      </w:pPr>
      <w:r>
        <w:rPr>
          <w:rFonts w:hint="eastAsia"/>
        </w:rPr>
        <w:t>&gt;OTU010934</w:t>
      </w:r>
    </w:p>
    <w:p w14:paraId="0B553CF7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TGGCTCCAACCTAATACGTTGGAGTGTGACGGTACCGGGTGAGGAAGCCCCGGCTAACTCTGTGCCAGCAGCCGCGGTAATACGTAGGGTGCGAGCGTTAATCGGAATTACTGGGCGTAAAGTGTGCGCAGGCGGCGCTGCAAGTCGAGTGTGAAATCCCCGAGCTTAACTTGGGAATTGCGCTCGAAACTACGGCGCTGGAGTATGGCAGAGGAAGGTGGAATTCCACGTGTAGCGGTGAAATGCGTAGAGATGTGGAGGAACACCAGTGGCGAAGGCGACTTTCTGGCCTATAACTGACGCTGAGGCGCGAAAGCGTGGGGAGCAAACAGGATTAGATACCCTGGTAGTCC</w:t>
      </w:r>
    </w:p>
    <w:p w14:paraId="67E3B26D">
      <w:pPr>
        <w:rPr>
          <w:rFonts w:hint="eastAsia"/>
        </w:rPr>
      </w:pPr>
      <w:r>
        <w:rPr>
          <w:rFonts w:hint="eastAsia"/>
        </w:rPr>
        <w:t>&gt;OTU010935</w:t>
      </w:r>
    </w:p>
    <w:p w14:paraId="67EC8F35">
      <w:pPr>
        <w:rPr>
          <w:rFonts w:hint="eastAsia"/>
        </w:rPr>
      </w:pPr>
      <w:r>
        <w:rPr>
          <w:rFonts w:hint="eastAsia"/>
        </w:rPr>
        <w:t>CCTACGGGGGGCTGCAGTGGGGAATCTTGCGCAATGGGCGAAAGCCTGACGCAGCGACGCCGTGTGGGGGATGAAGGCCTTCGGGTTGTAAACCCCTGTTTGGTGGGACGAATGCCTTTTCGTGAACAGCGAAAGGGTTTGACGGTACCGCCAGAGAAAGCCCCGGCTAACTCTGTGCCAGCAGCCGCGGTAATACAGAGGTCTCAAGCGTTGTCCGGATTTACTGGGCGTACAGCGCGCGTAGGCGGCCAATGACGTGCCGTGTGACAGGCGGGGGCTCAACCCCCGACGGCCATGGTAGACGCAGGGGCTGGAGGCAGGGAGAGGGATGTGGAATACCCGGTGGAGCGGTGAAATGCGTAGAGATCGGGTGGAACACCAGGGGCGCAGGCGGCATCCTGGCCCTGTGCTGACGCTGAGGCGCGAGAGCGTGGGGAGCGAACTGGATTAGATACCCCAGTAGTCC</w:t>
      </w:r>
    </w:p>
    <w:p w14:paraId="5ACE2C2F">
      <w:pPr>
        <w:rPr>
          <w:rFonts w:hint="eastAsia"/>
        </w:rPr>
      </w:pPr>
      <w:r>
        <w:rPr>
          <w:rFonts w:hint="eastAsia"/>
        </w:rPr>
        <w:t>&gt;OTU010936</w:t>
      </w:r>
    </w:p>
    <w:p w14:paraId="2FFC6EBF">
      <w:pPr>
        <w:rPr>
          <w:rFonts w:hint="eastAsia"/>
        </w:rPr>
      </w:pPr>
      <w:r>
        <w:rPr>
          <w:rFonts w:hint="eastAsia"/>
        </w:rPr>
        <w:t>CCTACGGGTGGCTGCAGTGGGGAATCTTGCGCAATGCGCGAAAGCGTGACGCAGCAACGCCGCGTGAGGGAAGAAGGCCTTCGGGTTGTAAACCTCTTTTATCGGGGACGATTATGACGGTACCTGATGAATAAGCCACGGCTAACTACGTGCCAGCAGCCGCGGTAATACGTAGGGAGCAAGCGTTGTCCGGATTCACTGGGTGTAAAGGGTGCGTAGGTGGGCAGTTAAGTCAGTGGTGAAATCTCCGGGCTTAACCCGGAAACTGCCATTGATACTATCTGTCTTGAATGCCGTGGAGGTAAGCGGAATATGTCATGTAGCGGTGAAATGCTTAGATATGACATAGAACACCAATTGCGAAGGCAGCTTACTACACGAATATTGACACTGAGAGACGAAAGCTAGGGGAGCGAATGGGATTAGATACCCCTGTAGTCC</w:t>
      </w:r>
    </w:p>
    <w:p w14:paraId="3911AFC4">
      <w:pPr>
        <w:rPr>
          <w:rFonts w:hint="eastAsia"/>
        </w:rPr>
      </w:pPr>
      <w:r>
        <w:rPr>
          <w:rFonts w:hint="eastAsia"/>
        </w:rPr>
        <w:t>&gt;OTU010937</w:t>
      </w:r>
    </w:p>
    <w:p w14:paraId="47145E4F">
      <w:pPr>
        <w:rPr>
          <w:rFonts w:hint="eastAsia"/>
        </w:rPr>
      </w:pPr>
      <w:r>
        <w:rPr>
          <w:rFonts w:hint="eastAsia"/>
        </w:rPr>
        <w:t>CCTACGGGGGGCTGCAGTCGAGAATCTTCCGCAATGGGCGAAAGCCTGACGGAGCGACACCGCGTGCAGGACGAAGGCCCTCGGGTTGTAAACTGCTGTCACGCTCTAGGAACCCCATGCTGTTAACAGCTGCATGGCTGACTAAAGCGAGAGGAAGTGGCGGCTAACTCTGTGCCAGCAGCCGCGGTAAGACAGAGGCCACGAACGTTGTTCGGAATCACTGGGCATAAAGGGCGTGTAGGCGGTTCGGTAAGTGGGATGTGAAATCCCTCGGCTCACCCGAGGACCTGCATCCCATACTGCTGAGCTTGAGTACAGGAGAGGGTGGGGGAATTCCTGGTGTAGCGGTGAAATGCGTAGATATCAGGAGGAACACCGGTGGCGAAGGCGCCCACCTGGCCTGCTACTGACGCTGAGGCGCGAAAGCTAGGGGAGCAAACGGGATTAGATACCCTTGTAGTCC</w:t>
      </w:r>
    </w:p>
    <w:p w14:paraId="54BD3F9A">
      <w:pPr>
        <w:rPr>
          <w:rFonts w:hint="eastAsia"/>
        </w:rPr>
      </w:pPr>
      <w:r>
        <w:rPr>
          <w:rFonts w:hint="eastAsia"/>
        </w:rPr>
        <w:t>&gt;OTU010938</w:t>
      </w:r>
    </w:p>
    <w:p w14:paraId="69253FDE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CTAGGGTTGTAAAGCTCTTTCACCGGTGAAGATAATGACGGTACCAGGAGAATAAGCCCCGGCTAACTTCGTGCCAGCAGCCGCGGTAATACGAAGGGGGCTAGCGTTGTTCGGATTTACTGGGCGTAAAGCGCGCGCAGGCGGCGATCTACGTCTGGGGTGAAAGCCCGGAGCTCAACTCCGGGACTGCCTTGGATACGGGATCGCTTGAGAATTGGAGAGGAAAGCGGAATTCCACGTGTAGCGGTGAAATGCGTAGAGATGTGGAGGAACACCAGTGGCGAAGGCGGCTTTCTGGTCTGTAACTGACGCTGAGGCGCGAAAGCGTGGGGAGCAAACAGGATTAGATACCCCGGTAGTCC</w:t>
      </w:r>
    </w:p>
    <w:p w14:paraId="559E6BDE">
      <w:pPr>
        <w:rPr>
          <w:rFonts w:hint="eastAsia"/>
        </w:rPr>
      </w:pPr>
      <w:r>
        <w:rPr>
          <w:rFonts w:hint="eastAsia"/>
        </w:rPr>
        <w:t>&gt;OTU010939</w:t>
      </w:r>
    </w:p>
    <w:p w14:paraId="27622559">
      <w:pPr>
        <w:rPr>
          <w:rFonts w:hint="eastAsia"/>
        </w:rPr>
      </w:pPr>
      <w:r>
        <w:rPr>
          <w:rFonts w:hint="eastAsia"/>
        </w:rPr>
        <w:t>CCTACGGGTGGCTGCAGTAGGGAATTTTCCACAATGGGCGAAAGCCTGATGGAGCAACGCCGCGTGCAGGATGAATGCCTTCGGGTTGTAAACTGCTTTTATTAGTGACGATTATGACGGTAACTAATGAATAAGGACCTGCTAACTACGTGCCAGCAGCCGCGGTAATACGTAGGGAGCGAGCGTTGTCCGGATTTATTGGGCGTAAAGAGCTCGTAGGCGGTTTGTCGCGTCTGCTGTGAAAGACCGGGGCTCAACCTCGGAACTGCCTTTGATACTGGCAATCTCGAGTCCGGAAGAGGTGAGTGGAATTCCTAGTGTAGAGGTGAAATTCGTAGATATTAGGAAGAACACCAGTGGCGAAGGCGGCTCACTGGTCCGGTACTGACGCTGAGGTGCGAAAGCGTGGGGAGCAAACAGGATTAGATACCCCTGTAGTCC</w:t>
      </w:r>
    </w:p>
    <w:p w14:paraId="4A5F2EF0">
      <w:pPr>
        <w:rPr>
          <w:rFonts w:hint="eastAsia"/>
        </w:rPr>
      </w:pPr>
      <w:r>
        <w:rPr>
          <w:rFonts w:hint="eastAsia"/>
        </w:rPr>
        <w:t>&gt;OTU010940</w:t>
      </w:r>
    </w:p>
    <w:p w14:paraId="4372EDE7">
      <w:pPr>
        <w:rPr>
          <w:rFonts w:hint="eastAsia"/>
        </w:rPr>
      </w:pPr>
      <w:r>
        <w:rPr>
          <w:rFonts w:hint="eastAsia"/>
        </w:rPr>
        <w:t>CCTACGGGGGGCTGCAGTCGGGAATTTTGGGCAATGGGCGCAAGCCTGACCCAGCAACGCCGCGTGAAGGATGAAGTTTTTCGGAATGTAAACTTCACAAGAATGGGAAGAATAAGGAAGGGTTAATACCCCTTTCGATGACGGTACCATTTGTAAGCTCCGGCTAACTCCGTGCCAGCAGCCGCGGTAATACGTAGGGTGCAAGCGTTAATCGGAATTACTGGGCGTAAAGCGTGCGCAGGCGGCGACCTGTGTCAGGTGTGAAATCCCCGGGCTTAACCTGGGAATTGCGCTTGAAACTAGGTTGCTCGAGTTCAGTAGAGGGGGGTGGAATTCCACGTGTAGCAGTGAAATGCGTAGAGATCAGCAGGAACACCCGTGGCGAAGGCGGCCCCCTGGGCCGTACCTGACGCTGAGGCGCGAAGGCTAGGGGAGCGAACGGGATTAGATACCCCGGTAGTCC</w:t>
      </w:r>
    </w:p>
    <w:p w14:paraId="4B04DA90">
      <w:pPr>
        <w:rPr>
          <w:rFonts w:hint="eastAsia"/>
        </w:rPr>
      </w:pPr>
      <w:r>
        <w:rPr>
          <w:rFonts w:hint="eastAsia"/>
        </w:rPr>
        <w:t>&gt;OTU010941</w:t>
      </w:r>
    </w:p>
    <w:p w14:paraId="69826802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CTCGGGTTGTAAACCCCTTTCAGGAGGGACGAAGGTTCGGCAGTGAATAGCTGTCCGGACTGACGGTACCTCCACAAGAAGCCCCGGCTAACTACGTGCCAGCAGCCGCGGTAATACGTAGGGGGCTAGCGTTGTCCGGAATCATTGGGCGTAAAGCGCGCGTAGGCGGCTTGAAAAGTCTCTTGTGAAAGCCCGGGGCTCAACCCCGGGAGGCCAGGGGATACTGTCGAGCTGGAGACAGGCAGAGGCTGGTGGAATTCCGGGTGTAGCGGTGGAATGCGTAGAGATCCGGAGGAACACCGGAGGCGAAGGCGGCCAGCTGGGCCTGATCTGACGCTGAGGTGCGAAGGCGTGGGGAGCGAACAGGATTAGATACCCGTGTAGTCC</w:t>
      </w:r>
    </w:p>
    <w:p w14:paraId="1EB7B925">
      <w:pPr>
        <w:rPr>
          <w:rFonts w:hint="eastAsia"/>
        </w:rPr>
      </w:pPr>
      <w:r>
        <w:rPr>
          <w:rFonts w:hint="eastAsia"/>
        </w:rPr>
        <w:t>&gt;OTU010942</w:t>
      </w:r>
    </w:p>
    <w:p w14:paraId="0CC9E009">
      <w:pPr>
        <w:rPr>
          <w:rFonts w:hint="eastAsia"/>
        </w:rPr>
      </w:pPr>
      <w:r>
        <w:rPr>
          <w:rFonts w:hint="eastAsia"/>
        </w:rPr>
        <w:t>CCTACGGGTGGCTGCAGTAAGGAATATTGGACAATGGCCGCAAGGCTGATCCAGCCATCCAGCGTGCAGGAAGAAGGCCCTATGGGTTGTAAACTGCTTTTATCAGGGAATAAACCTCTGGATTCACTCCGGAGCTGAAGGTACCTGAAGAATAAGCACCGGCTAACTCCGTGCCAGCAGCCGCGGTAATACGTAGGGTGCGAGCGTTAATCGGAATTACTGGGCGTAAAGGGTGCGCAGGCGGTTCTGCAAGTCAGGCGTGAAAGCCCCGGGCTTAACCTGGGAATGGCGCTTGAAACTGCCAAGCTTGAGTTCTGGAGAGGAAGGCGGAATTCTCGGTGTAGAGGTGAAATTCGTAGATATCGAGAGGAACACCTGCGGCGAAGGCGGGTTGCTGGGCTGACACTGACGCTGAGGCGCGAAAGCTAGGGGAGCGAACGGGATTAGATACCCGAGTAGTCC</w:t>
      </w:r>
    </w:p>
    <w:p w14:paraId="0E8BA9F8">
      <w:pPr>
        <w:rPr>
          <w:rFonts w:hint="eastAsia"/>
        </w:rPr>
      </w:pPr>
      <w:r>
        <w:rPr>
          <w:rFonts w:hint="eastAsia"/>
        </w:rPr>
        <w:t>&gt;OTU010943</w:t>
      </w:r>
    </w:p>
    <w:p w14:paraId="41599EEA">
      <w:pPr>
        <w:rPr>
          <w:rFonts w:hint="eastAsia"/>
        </w:rPr>
      </w:pPr>
      <w:r>
        <w:rPr>
          <w:rFonts w:hint="eastAsia"/>
        </w:rPr>
        <w:t>CCTACGGGGGGCAGCAGCAAGGAATCTTCGGCACTGGGCGCAAGCCTGACCGAGCAACGCCGCGTGGAGGACGACGGCCTTCGGGTTGTAAACCACTGTCGGGAGGGACGAATGCCCCGCAAGGGGAGTGACGGTACCTCCAAAGGAAGCACCGGCTAACTCTGTGCCAGCAGCCGCGGTAATACAGAGGTCCCAAGCGTTGTTCGGATTCATTGGGCGTAAAGGGTGCGTAGGTGGCGCCGTAAGTCGGGTGTGAAATTTCGGAGCTTAACTCCGAAACTGCATTCGATACTGCGGTGCTTGAGGACTGGAGAGGAGACTGGAATTCATGGTGTAGCAGTGAAATGCGTAGAGATCATGAGGAAGACCAGTGGCGAAGGCGGGTCTCTGGACAGTTCCTGACACTGAGACACGAAGGCCAGGGGAGCAAACGGGATTAGATACCCCGGTAGTCC</w:t>
      </w:r>
    </w:p>
    <w:p w14:paraId="14D13429">
      <w:pPr>
        <w:rPr>
          <w:rFonts w:hint="eastAsia"/>
        </w:rPr>
      </w:pPr>
      <w:r>
        <w:rPr>
          <w:rFonts w:hint="eastAsia"/>
        </w:rPr>
        <w:t>&gt;OTU010944</w:t>
      </w:r>
    </w:p>
    <w:p w14:paraId="6DF1D5F5">
      <w:pPr>
        <w:rPr>
          <w:rFonts w:hint="eastAsia"/>
        </w:rPr>
      </w:pPr>
      <w:r>
        <w:rPr>
          <w:rFonts w:hint="eastAsia"/>
        </w:rPr>
        <w:t>CCTACGGGCGGCTGCAGTAGGGAATCTTCCACAATGGGCGAAAGCCTGATGGAGCAACGCCGCGTGAGCGAAGAAGGTCTTCGGATCGTAAAGCTCTGTTGTAAGGGAAGAACAAGTGCAGTAGTAACTGGCTGCACCTTGACGGTACCTTACTAGAAAGCCACGGCTAACTACGTGCCAGCAGCCGCGGTAATACGTAGGTGGCGAGCGTTATCCGGAATTATTGGGCGTAAAGAGCTCGTAGGCGGCTTGTCGCGTCGGATGTGAAAGCCCGGGGCTTAACTCCGGGTCTGCATTCGATACGGGCAGGCTAGAGTTCGGTAGGGGAGATCGGAATTCCTGGTGTAGCGGTGAAATGCGCAGATATCCGGAGGAACATCAGTGGCGAAGGCGGCTTCCTGGCCTAAGACTGACGCTGAGGCACGAAAGCGTGGGTAGCAAACAGGATTAGATACCCGTGTAGTCC</w:t>
      </w:r>
    </w:p>
    <w:p w14:paraId="5D93C427">
      <w:pPr>
        <w:rPr>
          <w:rFonts w:hint="eastAsia"/>
        </w:rPr>
      </w:pPr>
      <w:r>
        <w:rPr>
          <w:rFonts w:hint="eastAsia"/>
        </w:rPr>
        <w:t>&gt;OTU010945</w:t>
      </w:r>
    </w:p>
    <w:p w14:paraId="070E43F7">
      <w:pPr>
        <w:rPr>
          <w:rFonts w:hint="eastAsia"/>
        </w:rPr>
      </w:pPr>
      <w:r>
        <w:rPr>
          <w:rFonts w:hint="eastAsia"/>
        </w:rPr>
        <w:t>CCTACGGGTGGCTGCAGTGGGGAATCTTGCGCAATGGGCGAAAGCCTGACGCAGCGACGCCGCGTGCGGGAGGAAGCTCTTCGGGGTGTAAACCGCTGTCAGGGGGGAAGAAATCTCGTGGGAGGAAATGCCTGCGAGTTGACGGTACCTCCAGAGGAAGCACCGGCTAACTCTGTGCCAGCAGCCGCGGTAATACAGAGGGTGCGAGCGTTGTTCGGAATTACTGGGCGTAAAGCGCACGTAGGCGGCTTTGTAAGTTAGAGGTGAAAGCCCGGGGCTCAACCCCGGAATTGCCTTTAAGACTGCATCGCTAGAACGTCGGAGAGGTAAGTGGAATTCCGAGTGTAGAGGTGAAATGCGTAGATATCTGGAGGAACACCGGTGGCGAAGGCGGCATCCTGGACCGGTATTGACGCTGAGGCGCGAAAGCCAGGGGAGCAAACGGGATTAGATACCCTAGTAGTCC</w:t>
      </w:r>
    </w:p>
    <w:p w14:paraId="068281B5">
      <w:pPr>
        <w:rPr>
          <w:rFonts w:hint="eastAsia"/>
        </w:rPr>
      </w:pPr>
      <w:r>
        <w:rPr>
          <w:rFonts w:hint="eastAsia"/>
        </w:rPr>
        <w:t>&gt;OTU010946</w:t>
      </w:r>
    </w:p>
    <w:p w14:paraId="31626BB3">
      <w:pPr>
        <w:rPr>
          <w:rFonts w:hint="eastAsia"/>
        </w:rPr>
      </w:pPr>
      <w:r>
        <w:rPr>
          <w:rFonts w:hint="eastAsia"/>
        </w:rPr>
        <w:t>CCTACGGGGGGCTGCAGTGGGGAATCTTGCGCAATGGCCTAACGGCTGACGCAGCGACGCCGCGTGTGGGATGAAGCTCCTCGGAGTGTAAACCACTGTTGCCCGGGACGAATAGCTCGATTAATCGAGCCTGACGGTACCGGGTGAGGAAGCACCGGCTAACTCCGTGCCAGCAGCCGCGGTAATACGGGGGGTGCGAGCGTTGTCCGGAATCACTGGGCGTAAAGGGCGCGTAGGCGGCATGGTAAGTTTGATGTGAAAGCTCAGGGCTCAACCCTGAAATGGCATTGAATACTACTGTGCTGGAGGTTTGGAGGGGGGACTGGAATTCTTGGTGTAGCAGTGAAATGCGCAGATATCAGGAGGAACACCGGTGGCGAAGGCGGCTTTCTGGGCCTTACCTGACGCTGAGGAGCGAAAGCTGGGGGAGCGAACAGGATTAGATACCCCTGTAGTCC</w:t>
      </w:r>
    </w:p>
    <w:p w14:paraId="61C88E25">
      <w:pPr>
        <w:rPr>
          <w:rFonts w:hint="eastAsia"/>
        </w:rPr>
      </w:pPr>
      <w:r>
        <w:rPr>
          <w:rFonts w:hint="eastAsia"/>
        </w:rPr>
        <w:t>&gt;OTU010947</w:t>
      </w:r>
    </w:p>
    <w:p w14:paraId="4B620EA4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AGTAGGGACGAAGCGGAAGTGACGGTACCTACAGAAGAAGCACCGGCCAACTACGTGCCAGCAGCCGCGGTAATACGTAGGGTGCTAGCGTTATTCGGAATTATTGGGCGTAAAGGGCGCGTAGGCGGCCCGGTAAGTCAAAGGTGAAATCCCTCGGCTCAACTGAGGAACTGCCTTTGAAACTGCCGGGCTCGAGGCCGGGAGGGGGTAGCGGAATTCCCAGTGTAGCGGTGAAATGCGTAGATATCGAGAGGAACACCGGTGGCGAAGGCGGCTTCCTGGCCCACTTCTGACGCTGAGGCGCGAAAGCGTGGGGAGCAAACAGGATTAGATACCCCTGTAGTCC</w:t>
      </w:r>
    </w:p>
    <w:p w14:paraId="23F91DCB">
      <w:pPr>
        <w:rPr>
          <w:rFonts w:hint="eastAsia"/>
        </w:rPr>
      </w:pPr>
      <w:r>
        <w:rPr>
          <w:rFonts w:hint="eastAsia"/>
        </w:rPr>
        <w:t>&gt;OTU010948</w:t>
      </w:r>
    </w:p>
    <w:p w14:paraId="29515D16">
      <w:pPr>
        <w:rPr>
          <w:rFonts w:hint="eastAsia"/>
        </w:rPr>
      </w:pPr>
      <w:r>
        <w:rPr>
          <w:rFonts w:hint="eastAsia"/>
        </w:rPr>
        <w:t>CCTACGGGTGGCAGCAGTGGGGAATATTGGGCAATGGGCGAAAGCCTGACCCAGCGACGCCGCGTGCGGGATGACGGCCTTCGGGTTGTAAACCGCTTTCAGCGGGGACGAAGCGAAAGTGACGGTACCCGCAGAAGAAGCCCCGGCTAACTACGTGCCAGCAGCCGCGGTAATACGAAGGGGGCTAGCGTTACTCGGAATTACTGGGCGTAAAGGGCGCGTAGGCGGCGTTCCAAGTTAGGCGTGAAAGTCCTGGGCTCAACCTGGGAACTGCGCTTAAGACTGGAGTGCTAGAGGATGGAAGAGGGTTGTGGAATTCCCAGTGTAGCGGTGGAATGCGTAGAGATCGGGAAGAACACCGATGGCGAAGGCAGTCGGCTGGGCCGTTGCTGACACTGAGGCGCGACAGCGTGGGGAGCAAACAGGATTAGATACCCCTGTAGTCC</w:t>
      </w:r>
    </w:p>
    <w:p w14:paraId="44CAB862">
      <w:pPr>
        <w:rPr>
          <w:rFonts w:hint="eastAsia"/>
        </w:rPr>
      </w:pPr>
      <w:r>
        <w:rPr>
          <w:rFonts w:hint="eastAsia"/>
        </w:rPr>
        <w:t>&gt;OTU010949</w:t>
      </w:r>
    </w:p>
    <w:p w14:paraId="3A8C6423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TGCCCGGGACGAATCCCTGGTTTCGACCAGGTTGACGGTACCGGGTGAGGAAGCACCGGCTAACTCCGTGCCAGCAGCCGCGGTAATACGGAGGGTGCGAGCGTTGTCCGGAATCACTGGGCGTAAAGGGCGCGTAGGCGGCCCGCTAAGCGTGTGGTGAAAGTTCGGGGCTCAACCCCGGATCGGCCATGCGAACTGGTGGGCTCGAGCACATTAGAGGCGGGTGGAATTCCGGGTGTAGCGGTGGAATGCGTAGAGATCCGGAAGAACACCGGTGGCGAAGGCGGCCCGCTGGGATGTAGCTGACGCTGAGGCGCGACAGCGTGGGGAGCAAACAGGATTAGATACCCCGGTAGTCC</w:t>
      </w:r>
    </w:p>
    <w:p w14:paraId="7C274637">
      <w:pPr>
        <w:rPr>
          <w:rFonts w:hint="eastAsia"/>
        </w:rPr>
      </w:pPr>
      <w:r>
        <w:rPr>
          <w:rFonts w:hint="eastAsia"/>
        </w:rPr>
        <w:t>&gt;OTU010950</w:t>
      </w:r>
    </w:p>
    <w:p w14:paraId="2AF0218D">
      <w:pPr>
        <w:rPr>
          <w:rFonts w:hint="eastAsia"/>
        </w:rPr>
      </w:pPr>
      <w:r>
        <w:rPr>
          <w:rFonts w:hint="eastAsia"/>
        </w:rPr>
        <w:t>CCTACGGGAGGCTGCAGTGGGGAATCTTGCGCAATGGCCGAAAGGCTGACGCAGCGACGCCGCGTGTGGGAGGACGCCTTTCGGGGTGTAAACCACTGTTGCCCGGGACGAACACGTGGTTTCGACCACGCTGACGGTACCGGGTGAGGAAGCACCGGCTAACTCTGTGCCAGCAGCCGCGGTAATACAGAGGGTGCGAGCGTTGTCCGGAATCACTGGGCGTAAAGGGCGCGTAGGCGGTGCGTCAAGCGTGCGGTGAAAGCCCGAGGCTCAACCTGGAGACGCCATTCGATACTGCTATGACTTGAGTTCGGTAGGGGCGCATGGAATACCCGGTGTAGTGGTGAAATGCGTAGATATCGGGAGGAACACCAGTGGCGAAGGCGACTTCCTGGCCTGTTCTTGACGCTGAGGCGCGAAAGCTAGGGTAGCAAACGGGATTAGATACCCGGGTAGTCC</w:t>
      </w:r>
    </w:p>
    <w:p w14:paraId="13C6B41A">
      <w:pPr>
        <w:rPr>
          <w:rFonts w:hint="eastAsia"/>
        </w:rPr>
      </w:pPr>
      <w:r>
        <w:rPr>
          <w:rFonts w:hint="eastAsia"/>
        </w:rPr>
        <w:t>&gt;OTU010951</w:t>
      </w:r>
    </w:p>
    <w:p w14:paraId="7DC3CFE0">
      <w:pPr>
        <w:rPr>
          <w:rFonts w:hint="eastAsia"/>
        </w:rPr>
      </w:pPr>
      <w:r>
        <w:rPr>
          <w:rFonts w:hint="eastAsia"/>
        </w:rPr>
        <w:t>CCTACGGGTGGCAGCAGTCGAGAATTTTTCTCAATGGGGGAAACCCTGAAGGAGCGACGCCGCGTGCAGGATGAAGGCCTTCGGGTCGTAAACTGCTTTTATGAGTGAAGAATATGACGGTAACTCATGAATAAGGATCGGCTAACTACGTGCCAGCAGCCGCGGTCATACGTAGGATCCAAGCGTTATCCGGATTTACTGGGTGTAAAGAGTTGCGTAGGTGGTCTGTTAAGCGAATAGTGAAATCTTGTGGCTCAACCATAAGGCTATTGTTCGAACTGGCAGACTCGAGAATGGGAGAGGCATCTGGAATTCCTCATGTAGGGGTAATATCCGTAGATATGAGGAGGAACACCAATGGCGTAGGCAGGATGCTGGCCCATTTCTGACACTAAGGCACGAAAGCGTGGGGAGCGAACCGGATTAGATACCCTTGTAGTCC</w:t>
      </w:r>
    </w:p>
    <w:p w14:paraId="5E540C4D">
      <w:pPr>
        <w:rPr>
          <w:rFonts w:hint="eastAsia"/>
        </w:rPr>
      </w:pPr>
      <w:r>
        <w:rPr>
          <w:rFonts w:hint="eastAsia"/>
        </w:rPr>
        <w:t>&gt;OTU010952</w:t>
      </w:r>
    </w:p>
    <w:p w14:paraId="2C0CE146">
      <w:pPr>
        <w:rPr>
          <w:rFonts w:hint="eastAsia"/>
        </w:rPr>
      </w:pPr>
      <w:r>
        <w:rPr>
          <w:rFonts w:hint="eastAsia"/>
        </w:rPr>
        <w:t>CCTACGGGAGGCTGCAGTGGGGAATATTGGACAATGGGCGCAAGCCTGATCCAGCCATGCCGCGTGAGTGAAGAAGGCCTTCGGGTTGTAAAGCTCTTTTGTCCGGAAAGAAAAGTTCGCGGTTAATACCCGCGGATGATGACGGTACCGGAAGAATAAGCACCGGCTAACTCTGTGCCAGCAGCCGCGGTCATACGTAGGGTCCAAGCGTTATCCGGAATTACTGGGCGTAAAGCGTGCGTAGGTGGTTCGTTAAGTCTGATGTGAAAGCCCTGGGCTCAACCTGGGAACTGCAGTGGATACTGGCGGGCTAGAGTGTGATAGAGGATGGTGGAATTCCGGGTGTAGTGGTGAAATGCGTAGATATCCGGAGGAACACCAGTGGCGAAAGCGGCCTTCTGGACTGCATCTGACGCTCAGACGCGAAAGCTAGGGGAGCAAACGGGATTAGATACCCCGGTAGTCC</w:t>
      </w:r>
    </w:p>
    <w:p w14:paraId="5A6074B7">
      <w:pPr>
        <w:rPr>
          <w:rFonts w:hint="eastAsia"/>
        </w:rPr>
      </w:pPr>
      <w:r>
        <w:rPr>
          <w:rFonts w:hint="eastAsia"/>
        </w:rPr>
        <w:t>&gt;OTU010953</w:t>
      </w:r>
    </w:p>
    <w:p w14:paraId="526B7537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TGCTCAGACCTAATACGTCTGAGTTTGACGGTACCGGGTGAGGAAGCCCCGGCTAACTCTGTGCCAGCAGCCGCGGTAATACAGAGGGGGCAAGCGTTGTTCGGAATAACTGGGCGTAAAGCGTCTGCAGGCGGCTTTCTAAGTCTGGTGTGAAAGCCCGGGGCTTAACTCCGGAAGTGCACTGGATACTGGAAAGCTAGAGGACGAGAGAGGGAAGTGGAATTCCTGGTGTAGGGGTGAAATGCGTAGATATCGGGAGGAACATCCGTGGCGAAGGCGACACCCTGGACCAGCACTGACACTGAGGCACGAAAGCGTGGGGAGCAAACAGGATTAGATACCCGTGTAGTCC</w:t>
      </w:r>
    </w:p>
    <w:p w14:paraId="612D3DE7">
      <w:pPr>
        <w:rPr>
          <w:rFonts w:hint="eastAsia"/>
        </w:rPr>
      </w:pPr>
      <w:r>
        <w:rPr>
          <w:rFonts w:hint="eastAsia"/>
        </w:rPr>
        <w:t>&gt;OTU010954</w:t>
      </w:r>
    </w:p>
    <w:p w14:paraId="50692A78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TAGGGAAGAAGCGAAAGTGACGGTACCTGCAGAAGAAGCGCCGGCTAACTACGTGCCAGCAGCCGCGGTAATACGTAGGGCGCAAGCGTTAATCGGATTTACTGGGCGTAAAGCGTGTGTAGGCGGTTCGTTAAGTCGGATGTGAAAGCCCTGGGCTCAACCTGGGAACTGCAGTGGAAACTGGACGACTAGAGTATGAAAGAGGGAGGTAGAATTCCACGTGTAGCGGTGAAATGCGTAGATATGTGGAGGAATACCGGTGGCGAAGGCGGCCTCCTGGTTCAATACTGACGCTGAGGTGCGAAAGCGTGGGGAGCAAACAGGATTAGATACCCCTGTAGTCC</w:t>
      </w:r>
    </w:p>
    <w:p w14:paraId="576B8328">
      <w:pPr>
        <w:rPr>
          <w:rFonts w:hint="eastAsia"/>
        </w:rPr>
      </w:pPr>
      <w:r>
        <w:rPr>
          <w:rFonts w:hint="eastAsia"/>
        </w:rPr>
        <w:t>&gt;OTU010955</w:t>
      </w:r>
    </w:p>
    <w:p w14:paraId="51CA3178">
      <w:pPr>
        <w:rPr>
          <w:rFonts w:hint="eastAsia"/>
        </w:rPr>
      </w:pPr>
      <w:r>
        <w:rPr>
          <w:rFonts w:hint="eastAsia"/>
        </w:rPr>
        <w:t>CCTACGGGCGGCTGCAGTGAGGAATATTGCACAATGGGCGCAAGCCTGATGCAGCGACGCCGCGTGGGTGATGAAGGCCTTCGGGTCGTAAAGCTCTGTTGTCAGGGAAGAACAAGTACCGGAGTCACTGCCGGTACCTTGACGGTACCTGACCAGAAAGCCACGGCTAACTACGTGCCAGCAGCCGCGGTAATACGTAGGTGGCAAGCGTTGTCCGGATTTATTGGGTTTAAAGGGTGCGTAGGCGGCTTATTAAGTCAGGGGTGAAAGACGGTGGCTCAACCATCGCAGTGCCTTTGATACTGATGAGCTTGAGTGGAGTCGAGGTAGGCGGAATTGACGGTGTAGCGGTGAAATGCTTAGATATCGTCAAGAACACCGATAGTGTAGACAGCTTACTAGACTTCAACTGACGCTGAGGCACGAAAGTGTGGGGATCAAACAGGATTAGATACCCCAGTAGTCC</w:t>
      </w:r>
    </w:p>
    <w:p w14:paraId="1CEF1AE5">
      <w:pPr>
        <w:rPr>
          <w:rFonts w:hint="eastAsia"/>
        </w:rPr>
      </w:pPr>
      <w:r>
        <w:rPr>
          <w:rFonts w:hint="eastAsia"/>
        </w:rPr>
        <w:t>&gt;OTU010956</w:t>
      </w:r>
    </w:p>
    <w:p w14:paraId="78AED8F7">
      <w:pPr>
        <w:rPr>
          <w:rFonts w:hint="eastAsia"/>
        </w:rPr>
      </w:pPr>
      <w:r>
        <w:rPr>
          <w:rFonts w:hint="eastAsia"/>
        </w:rPr>
        <w:t>CCTACGGGGGGCTGCAGTGGGGAATCTTGCGCAATGGCCGAAAGGCTGACGCAGCGACGCCGCGTGCGGGATGAAGGCCTTCGGGTCGTAAACCGCTGTTGCCCGGGACGAACAACTGGTTTCGACCAGTCTGACGGTACCGGGTGAGGAAGCACCGGCTAACTCTGTGCCAGCAGCCGCGGTAATACGAAGGGGGCTAGCGTTGTTCGGAATCATTGGGCGTAAAGCGCACGTAGGCGGACTGCTAAGTCGGGTGTGAAAGCCCGGGGCTCAACCCCGGAACGGCATTCGAAACTGGCGGTCTTGAGTACGGGAGAGGGAGGTGGAATTCCTGGTGTAGAGGTGAAATTCGTAGATATCAGGAGGAACACCGGTGGCGAAAGCGGCCTCCTGGCCCGATACTGACGCTCATGTACGAGAGCGTGGGGAGCAAACAGGATTAGATACCCGGGTAGTCC</w:t>
      </w:r>
    </w:p>
    <w:p w14:paraId="2AF75FA3">
      <w:pPr>
        <w:rPr>
          <w:rFonts w:hint="eastAsia"/>
        </w:rPr>
      </w:pPr>
      <w:r>
        <w:rPr>
          <w:rFonts w:hint="eastAsia"/>
        </w:rPr>
        <w:t>&gt;OTU010957</w:t>
      </w:r>
    </w:p>
    <w:p w14:paraId="779A6413">
      <w:pPr>
        <w:rPr>
          <w:rFonts w:hint="eastAsia"/>
        </w:rPr>
      </w:pPr>
      <w:r>
        <w:rPr>
          <w:rFonts w:hint="eastAsia"/>
        </w:rPr>
        <w:t>CCTACGGGAGGCTGCAGTGGGGAATATTGGACAATGGGCGAAAGCCTGATCCAGCGACGCCGCGTGGGTGAAGAAGGCCTGCGGGTTGTAAAGCCCTTTCGGTGGGGAAGAAAAGCCTCGACCTAACACGTCGGGGTCTTGACGTAACCCATAGAAGAAGCACCGGCTAACTCTGTGCCAGCAGCCGCGGTAATACGTAGGGTGCAAGCGTTAATCGGAATTACTGGGCGTAAAGAATGCGTAGGCGGATATTTAAGTGAGATGTGAAATTCCCGGGCTTAACTTGGGAGCTGCATTTCAAACTGGATATCTAGAGTGCGGGAGAGGAAAGTGGAATTCCTAGTGTAGCGGTGAAATGCGTAGAGATTAGGAAGAACACCAGTGGCGAAGGCGACTCTCTGGTCTGTAACTGACGCTGAGGAGCGAAAGCGTGGGGAGCGAACAGGATTAGATACCCCAGTAGTCC</w:t>
      </w:r>
    </w:p>
    <w:p w14:paraId="35476E44">
      <w:pPr>
        <w:rPr>
          <w:rFonts w:hint="eastAsia"/>
        </w:rPr>
      </w:pPr>
      <w:r>
        <w:rPr>
          <w:rFonts w:hint="eastAsia"/>
        </w:rPr>
        <w:t>&gt;OTU010958</w:t>
      </w:r>
    </w:p>
    <w:p w14:paraId="0994D8D9">
      <w:pPr>
        <w:rPr>
          <w:rFonts w:hint="eastAsia"/>
        </w:rPr>
      </w:pPr>
      <w:r>
        <w:rPr>
          <w:rFonts w:hint="eastAsia"/>
        </w:rPr>
        <w:t>CCTACGGGTGGCAGCAGCAAGGGATTTTCGTCAATGGGCGCAAGCCTGAACGAGCAACGCCGCGTGGAGGATGACGGCCTTCGGGTTGTAAACTCCTTTTGCAGGGGAAGAAGAATGTGACGGTACCCTGCGAATAAGCCCCGGCTAACTACGTGCCAGCAGCCGCGGTAATACGTAGGGTCCGAGCGTTGTCCGGAGTTACTGGGCGTAAAGCGCGCGCAGGCGGCGGTGTAAGCATGGCGTGAAAGCCCCAGGCTCAACCTGGGAGGGTCGTCGTGGACTGCACCGCTTGAGGGCGGTAGGGGCTGGTGGAATGCCTGGTGTAGTGGTGAAATGCGTAGAGATCCGGAGGAACACCAGCGGCGAAGGCGGCACTCTAGGCCGCACCTGACGCTGAGACGCGACAGCACGGGGAGCGAACGGGATTAGATACCCTTGTAGTCC</w:t>
      </w:r>
    </w:p>
    <w:p w14:paraId="41C998FD">
      <w:pPr>
        <w:rPr>
          <w:rFonts w:hint="eastAsia"/>
        </w:rPr>
      </w:pPr>
      <w:r>
        <w:rPr>
          <w:rFonts w:hint="eastAsia"/>
        </w:rPr>
        <w:t>&gt;OTU010959</w:t>
      </w:r>
    </w:p>
    <w:p w14:paraId="44D58659">
      <w:pPr>
        <w:rPr>
          <w:rFonts w:hint="eastAsia"/>
        </w:rPr>
      </w:pPr>
      <w:r>
        <w:rPr>
          <w:rFonts w:hint="eastAsia"/>
        </w:rPr>
        <w:t>CCTACGGGTGGCTGCAGTGAGGAATATTGCTCAATGGGCGCAAGCCTGAAGCAGCGACGCCGCGTGGACGATGAAGGCTTTCGGGTCGTAAACTCCTGTCGAGCGGGACGAACACTGCGCGGGTGAATACCCCGCGTGGCTGACGGTACCGCTAAAGGAAGCACCGGCTAACCCCGTGCCAGCAGCCGCGGTAATACGGGGGGTGCGAGCGTTGTCCGGATTCACTGGGCGTAAAGGGCGCGTAGGCGGCTTGATCAGTCCGATCTTCAAGCGCGGGGCTCACCCCCGCGTCGGGTCGGGGACGGTTGGGCTAGGGCGCGGTCGAGGGATGCGGAATGCCGGGTGTAGTGGTGAAATGCGTAGAGATCCGGCGGAACACCGGTGGTGGAGGCGGCATCCTGGGCCGTGGCCGACGCTGAGGCGCGAGAGCGCGGGGAGCGAACCGGATTAGATACCCCGGTAGTCC</w:t>
      </w:r>
    </w:p>
    <w:p w14:paraId="7F143617">
      <w:pPr>
        <w:rPr>
          <w:rFonts w:hint="eastAsia"/>
        </w:rPr>
      </w:pPr>
      <w:r>
        <w:rPr>
          <w:rFonts w:hint="eastAsia"/>
        </w:rPr>
        <w:t>&gt;OTU010960</w:t>
      </w:r>
    </w:p>
    <w:p w14:paraId="39E4B086">
      <w:pPr>
        <w:rPr>
          <w:rFonts w:hint="eastAsia"/>
        </w:rPr>
      </w:pPr>
      <w:r>
        <w:rPr>
          <w:rFonts w:hint="eastAsia"/>
        </w:rPr>
        <w:t>CCTACGGGCGGCTGCAGTCGGGAATTTTGCCCAATGAGCGAAAGCTTGAGGCAGCAACACCGTGTGAGCGACGAAGGCCTTCGGGTCGTAAAGCTCTGTTGTTGGGGACGAAGGGTTAGGGGTTAATAGCCCCGAGCCTGACGGTACCCTTCGAGGAAGCCCCGGCTAACTACGTGCCAGCAGCCGCGGTAATACGTAGGGGGCGAGCGTTGTCCGGATTTATTGGGCGTAAAGAGCTCGTAGGCGGCCGTGCAAGTCGGACGTGAAAGTCCAGGGCTCAACCCTGGGATGCCGTTCGATACTGCTTGGCTAGAGGCAGGTAGGGGAAAGTGGAATTCCTGGTGTAGCGGTGAAATGCGCAGATATCAGGAGGAACACCGGTGGCGAAGGCGGCTTTCTGGGCCTTACCTGACGCTGAGGAGCGAAAGCTGGGGGAGCAAACAGGATTAGATACCCCAGTAGTCC</w:t>
      </w:r>
    </w:p>
    <w:p w14:paraId="50E2E2AE">
      <w:pPr>
        <w:rPr>
          <w:rFonts w:hint="eastAsia"/>
        </w:rPr>
      </w:pPr>
      <w:r>
        <w:rPr>
          <w:rFonts w:hint="eastAsia"/>
        </w:rPr>
        <w:t>&gt;OTU010961</w:t>
      </w:r>
    </w:p>
    <w:p w14:paraId="25485971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GTTATGCGTTGTAAACTGCTTTTGCCAGGGGATAAAATAACTGTGCGCAGTTGATTGAAGGTACCTGGTGAATAAGCCACGGCTAACTACGTGCCAGCAGCCGCGGTAATACGTAGGTGGCAAGCGTTGTCCGGAGTTACTGGGCGTAAAGGGCGCGCAGGCGGCCCGTCGCGTCGGATGTGAAAGTCCGCGGCTCAACCTGGGAATGGCATTGGAAACTGGCGACCTAGAGTGCGGTAGAGGGTAGTGGAATTCCCGGTGTAGCAGTGAAATGCGTAGAGATCTGGAGGAACACCGATGGCGAAGGCAGCCCCCTGGGCTAACACTGACGCTCATGCACGAAAGCGTGGGGAGCAAACAGGATTAGATACCCGAGTAGTCC</w:t>
      </w:r>
    </w:p>
    <w:p w14:paraId="6072C864">
      <w:pPr>
        <w:rPr>
          <w:rFonts w:hint="eastAsia"/>
        </w:rPr>
      </w:pPr>
      <w:r>
        <w:rPr>
          <w:rFonts w:hint="eastAsia"/>
        </w:rPr>
        <w:t>&gt;OTU010962</w:t>
      </w:r>
    </w:p>
    <w:p w14:paraId="6F262639">
      <w:pPr>
        <w:rPr>
          <w:rFonts w:hint="eastAsia"/>
        </w:rPr>
      </w:pPr>
      <w:r>
        <w:rPr>
          <w:rFonts w:hint="eastAsia"/>
        </w:rPr>
        <w:t>CCTACGGGGGGCTGCAGTAGGGAATATTGGGCAATGGTCGAGAGACTGACCCAGCCATGCCGCGTGCCGGATGAAGGCCTTCTGGGTTGTAAACGGCTTTTCTCAGGGAAGAAAAAGGGTATGCGTACTCAACTGACGGTACCTGAGGAATAAGCACCGGCTAACTCCGTGCCAGCAGCCGCGGTAATACGGAGGGTGCAAGCGTTGTCCGGATTTATTGGGTTTAAAGGGTGCGTAGGTGGCCTTATAAGTCCGTGGTGAAAGCCTCTTGCTCAACAAGAGAACTGCCATGGATACTGTAGGGCTTGAGTCCAGACGAGGTTGGCGGAATAGAGGCTGTAGCGGTGAAATGCATAGATAGCCTCTAGAACCCCGATTGCGTAGGCAGCTGACTAGGCTGGTACTGACACTGAGGCACGAAAGCGTGGGGAGCGAACAGGATTAGATACCCCTGTAGTCC</w:t>
      </w:r>
    </w:p>
    <w:p w14:paraId="1DAB9966">
      <w:pPr>
        <w:rPr>
          <w:rFonts w:hint="eastAsia"/>
        </w:rPr>
      </w:pPr>
      <w:r>
        <w:rPr>
          <w:rFonts w:hint="eastAsia"/>
        </w:rPr>
        <w:t>&gt;OTU010963</w:t>
      </w:r>
    </w:p>
    <w:p w14:paraId="6593CEC3">
      <w:pPr>
        <w:rPr>
          <w:rFonts w:hint="eastAsia"/>
        </w:rPr>
      </w:pPr>
      <w:r>
        <w:rPr>
          <w:rFonts w:hint="eastAsia"/>
        </w:rPr>
        <w:t>CCTACGGGCGGCTGCAGTGGGGAATATTGGGCAATGGGCGCAAGCTTGACCCAGCGACGCCGCGTGGGTGATGAAGGCCTTCGGGTCGTAAAGCCCTGTCGGGAGGAACGAACGATCTCAGAGCGAATAGCTCTGAGAAGTGACGGTACCTTCGAAGGAAGCACCGGCCAACTCCGTGCCAGCAGCCGCGGTAAGACGGAGGGTGCAAGCGTTGCTCGGAATCATTGGGCGTAAAGGGTGCGCAGGCGGCTTGGTAAGTCGAGTGTGAAATCCCGGGGCTCAACTCCGGAACTGCATCCGAAACTGCCAGGCTTGAGTACGGGAGAGGGAAGCGGAATTCCTGGTGTAGCGGTGAAATGCGCAGATATCGGGAGGAACACCAATTGCGAAGGCGGCTCGCTGGGCCATTCCTGACGCTGAGACGCGAAAGCTAGGGGAGCGAACAGGATTAGATACCCGAGTAGTCC</w:t>
      </w:r>
    </w:p>
    <w:p w14:paraId="06367431">
      <w:pPr>
        <w:rPr>
          <w:rFonts w:hint="eastAsia"/>
        </w:rPr>
      </w:pPr>
      <w:r>
        <w:rPr>
          <w:rFonts w:hint="eastAsia"/>
        </w:rPr>
        <w:t>&gt;OTU010964</w:t>
      </w:r>
    </w:p>
    <w:p w14:paraId="5AAB5749">
      <w:pPr>
        <w:rPr>
          <w:rFonts w:hint="eastAsia"/>
        </w:rPr>
      </w:pPr>
      <w:r>
        <w:rPr>
          <w:rFonts w:hint="eastAsia"/>
        </w:rPr>
        <w:t>CCTACGGGCGGCAGCAGTGGGGAATATTGGACAATGGGCGAAAGCCTGATCCAGCAATGCCGCGTGAGTGAAGAAGGCCTTCGGGTTGTAAAGCTCTTTTACCCGGGATGATAATGACAGTACCGGGAGAATAAGCCCCGGCTAACTCCGTGCCAGCAGCCGCGGTAATACGTAGGGTGCAAGCGTTAATCGGAATTACTGGGCGTAAAGCGTGCGCAGGCGGTTTCGTAAGTCTGATGTGAAATCCCCGGGCTTAACCTGGGAATTGCATTGGAGACTGCGAGGCTAGAATCTGGCAGAGGGGGGTAGAATTCCACGTGTAGCAGTGAAATGCGTAGATATTCGGAAGAACACCAGTGGCGAAGGCGACTCACTGGACATGTATTGACGCTGAGGTGCGAAAGCGTGGGGAGCAAACAGGATTAGATACCCGTGTAGTCC</w:t>
      </w:r>
    </w:p>
    <w:p w14:paraId="70A3691A">
      <w:pPr>
        <w:rPr>
          <w:rFonts w:hint="eastAsia"/>
        </w:rPr>
      </w:pPr>
      <w:r>
        <w:rPr>
          <w:rFonts w:hint="eastAsia"/>
        </w:rPr>
        <w:t>&gt;OTU010965</w:t>
      </w:r>
    </w:p>
    <w:p w14:paraId="3F2F0D32">
      <w:pPr>
        <w:rPr>
          <w:rFonts w:hint="eastAsia"/>
        </w:rPr>
      </w:pPr>
      <w:r>
        <w:rPr>
          <w:rFonts w:hint="eastAsia"/>
        </w:rPr>
        <w:t>CCTACGGGTGGCTGCAGTGGGGAATTTTGCGCAATGGGCGAAAGCCTGACGCAGCAACGCCGCGTGTGTGATGAAGGTCTTCGGATTGTAAAGCACTTTCGACCGGGACGAAAACCGGCAGCCTAACACGCTGTCGTCTGACGGTACCGGGAGAAGAAGCACCGGCTAACTCTGTGCCAGCAGCCGCGGTAATACAGAGGGTGCAAGCGTTGTTCGGAATTATTGGGCGTAAAGCGCGCGTAGGCGGCTTTGCAAGTCGGGTGTGAAAGCCCTCGGCTCAACCCAGGAAGTGCACTCGATACTGCGTGGCTCGAGTACTGGAGAGGTTGGTGGAATTCTCGGTGTAGAGGTGAAATTCGTAGATATCGAGAGGAACACCGGTGGCGAAGGCGGCCAACTGGACAGATACTGACGCTGAGACACGAAAGCGTGGGGAGCAAACAGGATTAGATACCCGTGTAGTCC</w:t>
      </w:r>
    </w:p>
    <w:p w14:paraId="413BBDC0">
      <w:pPr>
        <w:rPr>
          <w:rFonts w:hint="eastAsia"/>
        </w:rPr>
      </w:pPr>
      <w:r>
        <w:rPr>
          <w:rFonts w:hint="eastAsia"/>
        </w:rPr>
        <w:t>&gt;OTU010966</w:t>
      </w:r>
    </w:p>
    <w:p w14:paraId="4B1B486C">
      <w:pPr>
        <w:rPr>
          <w:rFonts w:hint="eastAsia"/>
        </w:rPr>
      </w:pPr>
      <w:r>
        <w:rPr>
          <w:rFonts w:hint="eastAsia"/>
        </w:rPr>
        <w:t>CCTACGGGGGGCAGCAGTGGGGAATCTTGCGCAATGGCCGAAAGGCTGACGCAGCGACGCCGCGTGCGGGAGGACGCTTTTCGGAGTGTAAACCGCTGTCGGGTGGGACGAAGGTCCGGGGTAGGAAATGACTTCGGGATGACGGTACCACCAGAGGAAGCACCGGCTAACTCTGTGCCAGCAGCCGCGGTAATACGTAGGTGGCGAGCGTTGTCCGGAATTATTGGGCGTAAAGCGCGCGTAGGCGGCTGGTTAAGTCCTGTGTGAAAGACCACGGCTCAACCGGGGAAGTGGCGTGGATACGACGAGTCTGGAGGGGCATAGGGGGACCTGGAACTTCCGGTGGAGCGGTGAAATGCGTTGAGATCGGAAGGAACGCCCGTGGCGAAAGCGAGGTCCTGGATGCCTACTGACGCTGAGGCGCGAAAGCGTGGGGAGCAAACAGGATTAGATACCCCTGTAGTCC</w:t>
      </w:r>
    </w:p>
    <w:p w14:paraId="7BFC68CD">
      <w:pPr>
        <w:rPr>
          <w:rFonts w:hint="eastAsia"/>
        </w:rPr>
      </w:pPr>
      <w:r>
        <w:rPr>
          <w:rFonts w:hint="eastAsia"/>
        </w:rPr>
        <w:t>&gt;OTU010967</w:t>
      </w:r>
    </w:p>
    <w:p w14:paraId="5A33F9AE">
      <w:pPr>
        <w:rPr>
          <w:rFonts w:hint="eastAsia"/>
        </w:rPr>
      </w:pPr>
      <w:r>
        <w:rPr>
          <w:rFonts w:hint="eastAsia"/>
        </w:rPr>
        <w:t>CCTACGGGAGGCTGCAGTGAGGAATTTTGCGCAATGGGGGAAACCCTGACGCAGCGACGCCGCGTGGAGGATGAAGTATTTCGGTATGTAAACTCCTGTCAGTGGGGATGATGATGACAGTACCCACAGAGGAAGCACCGGCTAACTCCGTGCCAGCAGCCGCGGTAAGACGGAGGGTGCAAGCGTTGTTCGGAATTACTGGGCGTAAAGCGTACGTAGGCGGCGGATTAAGTCGAATGTTAAAGCCTGGGGCTCAACCCCAGAGATGCACTCGATACTGGTCTGCTAGAGGGTGATAGAGGCGGGTGGAATTCCGGGTGTAGTGGTGAAATGCGTAGAGATCCGGAGGAACACCAGTGGCGAAGGCGACCCGCTGGGTCACACCTGACGCTGAGACGCGACAGCACGGGGAGCGAACGGGATTAGATACCCCAGTAGTCC</w:t>
      </w:r>
    </w:p>
    <w:p w14:paraId="145D8E85">
      <w:pPr>
        <w:rPr>
          <w:rFonts w:hint="eastAsia"/>
        </w:rPr>
      </w:pPr>
      <w:r>
        <w:rPr>
          <w:rFonts w:hint="eastAsia"/>
        </w:rPr>
        <w:t>&gt;OTU010968</w:t>
      </w:r>
    </w:p>
    <w:p w14:paraId="766ED1BD">
      <w:pPr>
        <w:rPr>
          <w:rFonts w:hint="eastAsia"/>
        </w:rPr>
      </w:pPr>
      <w:r>
        <w:rPr>
          <w:rFonts w:hint="eastAsia"/>
        </w:rPr>
        <w:t>CCTACGGGCGGCAGCAGTGGGGAATATTGGACAATGGGCGAAAGCCTGACCCAGCAACGCCGCGTGTGCGATGAAGGCCTTCGGGTTGTAAAGCACTTTTTTCCGGGAAGAGGAAGGACGGTACCGGCAGAATAAGCCTCGGCTAACTACGTGCCAGCAGCCGCGGTAATACGAGGGGTCCTAGCGTTGTTCGGAATCATTGGGCGTAAAGGGCGCGTAGGCGGCCGATCAAGTCAGGCGTGAAATTCCCGGGCTTAACTTGGGAGCTGCATTTCAAACTGGATATCTAGAGTGTGGGAGAGGAGAATGGAATTCCTAGTGTAGCGGTGAAATGCGTAGAGATTAGGAAGAACACCAGTGGCGAAGGCGATTCTCTGGACCATAACTGACGCTGAGGCATGAAAGCGTGGGTAGCAAACAGGATTAGATACCCGTGTAGTCC</w:t>
      </w:r>
    </w:p>
    <w:p w14:paraId="7E4ADAD1">
      <w:pPr>
        <w:rPr>
          <w:rFonts w:hint="eastAsia"/>
        </w:rPr>
      </w:pPr>
      <w:r>
        <w:rPr>
          <w:rFonts w:hint="eastAsia"/>
        </w:rPr>
        <w:t>&gt;OTU010969</w:t>
      </w:r>
    </w:p>
    <w:p w14:paraId="10CD5727">
      <w:pPr>
        <w:rPr>
          <w:rFonts w:hint="eastAsia"/>
        </w:rPr>
      </w:pPr>
      <w:r>
        <w:rPr>
          <w:rFonts w:hint="eastAsia"/>
        </w:rPr>
        <w:t>CCTACGGGAGGCTGCAGTGGGGAATATTGCGCAATGGGCGGAAGCCTGACGCAGCGACGCCGCGTGAGGGATGACGGCCTTCGGGTTGTAAACCTCTTTCAGCAGGGACGAAGCGCAAGTGACGGTACCTGCAGAAGAAGCACCGGCCAACTACGTGCCAGCAGCCGCGGTAATACGTAGGTGGCAAGCGTTGTCCGGATTTACTGGGCGTAAAGCGCGCGCAGGCGGTTCACTCAGTCCGGCGTGAAAGCTCCCGGCTCACCTGGGAGAGGGCGTGGGATACTGGTGGACTGGAGGCAGGCAGAGGCCGGTGGAATTCCCGGTGTAGTGGTGAAATGCGCAGATATCAGGAGGAACACCGGTGGCGAAGGCGGGTCTCTGGGCAACAACTGACGCTGAGGAGCGAAAGCGTGGGGAGCGAACAGGATTAGATACCCTGGTAGTCC</w:t>
      </w:r>
    </w:p>
    <w:p w14:paraId="4ADE9A72">
      <w:pPr>
        <w:rPr>
          <w:rFonts w:hint="eastAsia"/>
        </w:rPr>
      </w:pPr>
      <w:r>
        <w:rPr>
          <w:rFonts w:hint="eastAsia"/>
        </w:rPr>
        <w:t>&gt;OTU010970</w:t>
      </w:r>
    </w:p>
    <w:p w14:paraId="0C91B334">
      <w:pPr>
        <w:rPr>
          <w:rFonts w:hint="eastAsia"/>
        </w:rPr>
      </w:pPr>
      <w:r>
        <w:rPr>
          <w:rFonts w:hint="eastAsia"/>
        </w:rPr>
        <w:t>CCTACGGGGGGCTGCAGTGGGGAATCTTGCGCAATGGTCTAACGACTGACGCAGCGACGCCGCGTGCGGGAGGAAGGTCTTCGGGGTGTAAAGCTCTTTCGGCTGGAACGATAATGACGGTACCAGCAGAAGAAGCTGCGGCTAACTACGTGCCAGCAGCCGCGGTAATACGTAGGCAGCGAGCGTTGTTCGGAGTTACTGGGCTTAAAGAGTTCGTAGGCGGCGCAGAAAGTAGGGTGTGAAAGCCCCCGGCTCAACCGGGGAGGGTCATTCGATACTGCTTGACTCGAAGGCAGGAGAGGGAAGCGGAATTCCGGGTGTAGTGGTGAAATGCGTAGATATCCGGAGGAACACCAGTGGCGAAGGCGGCTTTCTGGCCTGTTCTTGACGCTGAGGCGCGAAAGCTAGGGGAGCAAACGGGATTAGATACCCCGGTAGTCC</w:t>
      </w:r>
    </w:p>
    <w:p w14:paraId="65D4117F">
      <w:pPr>
        <w:rPr>
          <w:rFonts w:hint="eastAsia"/>
        </w:rPr>
      </w:pPr>
      <w:r>
        <w:rPr>
          <w:rFonts w:hint="eastAsia"/>
        </w:rPr>
        <w:t>&gt;OTU010971</w:t>
      </w:r>
    </w:p>
    <w:p w14:paraId="3E4D5A38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CTTCGGGTCGTAAACTCCTGTCGAATGGGACGAACGGCTTCCGGGTAACATCCGGGAGAGTGACGGTACCGTAAGAATAAGCACCGGCTAACTCTGTGCCAGCAGCCGCGGTAATACAGAGGGTGCAAGCGTTGTTCGGAATTACTGGGCGTAAAGCGTGCGCAGGCGGTTATGTAAGACAGATGTGAAATCCCCGGGCTCAACCTGGGAATGGCAGTGGATACTGGCAGGCTAGAGTGTGTCAGAGGGTGGTGGAATTCCCGGTGTAGCGGTGAAATGCGTAGAGATCGGGAGGAACATCAGTGGCGAAGGCGGCCACCTGGACCAGCACTGACACTGAGGCACGAAAGCGTGGGGAGCAAACAGGATTAGATACCCCAGTAGTCC</w:t>
      </w:r>
    </w:p>
    <w:p w14:paraId="59CC8BF5">
      <w:pPr>
        <w:rPr>
          <w:rFonts w:hint="eastAsia"/>
        </w:rPr>
      </w:pPr>
      <w:r>
        <w:rPr>
          <w:rFonts w:hint="eastAsia"/>
        </w:rPr>
        <w:t>&gt;OTU010972</w:t>
      </w:r>
    </w:p>
    <w:p w14:paraId="0EA93A59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TGTAAAGCTCTTTCGGCGGGGACGAAACGGTCCGTGCTAACACCACGGACTACTGACGGTACCCGCAGAAGAAGCACCGGCTAACTACGTGCCAGCAGCCGCGGTAATACGTAGGTGGCAAGCGTTGTCCGGATTTACTGGGCGTAAAGGGCTTGTAGGCGGTTCGTTAAGTCCGGTGTGAAATCTCCCGGCTCAACTGGGAGGGGTCATCGGATACTGGCGGACTTGAGGTGGGCAGAGGAAAGCAGAATTCCCGGTGTAGCGGTGAAATGCGTAGATATCGGGAGGAATACCAGTGGCGAAGGCGGCTTTCTGGGCCTATCCTGACGCTGAGGAGCGAAAGCGTGGGGAGCAAACCGGATTAGATACCCGGGTAGTCC</w:t>
      </w:r>
    </w:p>
    <w:p w14:paraId="2E4A1211">
      <w:pPr>
        <w:rPr>
          <w:rFonts w:hint="eastAsia"/>
        </w:rPr>
      </w:pPr>
      <w:r>
        <w:rPr>
          <w:rFonts w:hint="eastAsia"/>
        </w:rPr>
        <w:t>&gt;OTU010973</w:t>
      </w:r>
    </w:p>
    <w:p w14:paraId="0DD6F280">
      <w:pPr>
        <w:rPr>
          <w:rFonts w:hint="eastAsia"/>
        </w:rPr>
      </w:pPr>
      <w:r>
        <w:rPr>
          <w:rFonts w:hint="eastAsia"/>
        </w:rPr>
        <w:t>CCTACGGGGGGCAGCAGTAGGGAATTGTTCGCAATGGGCGCAAGCCTGACGACGCAACGCCGCGTGGAGGATGAAGATCTTCGGGTCGTAAACTCCTTTCGATCGAGACGAACGGCCTCCGGGTAAACAATCCGGAGGAGTGACGGTACCGAGAGAAGAAGCCCCGGCTAACTCCGTGCCAGCAGCCGCGGTAATACGGGGGGGGCAAGCGTTGTCCGGAATCACTGGGCGTAAAGCGCGCGCAGGCGGCGATCTACGTCTGGGGTGAAAGCCCGGAGCTCAACTCCGGAATTGCCTTTAAGACTGCATCGCTTGAATCATGGAGAGGTGAGTGGAATTCCGAGTGTAGAGGTGAAATTCGTAGATATTCGGAAGAACACCAGTGGCGAAGGCGACTTTCTGGTCTGTAACTGACGCTGAGGCGCGAAAGCGTGGGGAGCAAACAGGATTAGATACCCCTGTAGTCC</w:t>
      </w:r>
    </w:p>
    <w:p w14:paraId="36F65E82">
      <w:pPr>
        <w:rPr>
          <w:rFonts w:hint="eastAsia"/>
        </w:rPr>
      </w:pPr>
      <w:r>
        <w:rPr>
          <w:rFonts w:hint="eastAsia"/>
        </w:rPr>
        <w:t>&gt;OTU010974</w:t>
      </w:r>
    </w:p>
    <w:p w14:paraId="7C2BB4FF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ACGCTCCGACCTAACACGTCGGAGCCTGACGGTACCGGGTGAGGAAGCCCCGGCTAACTCTGTGCCAGCAGCCGCGGTAATACAGAGGGGGCAAGCGTTGTTCGGAATTACTGGGCGTAAAGGGCGCGTAGGCGGCCTTCTAAGTCTGGTGTGAAAGGTTCAGGGCTCAACCCGAACAGTGCACTGGATACTGGGAGACTTGAGTGCGGGAGAGGAGAGTGGAATTCCTGGTGTAGCGGTGAAATGCGTAGATATCAGGAGGAACACCCGTGGCGAAGGCGGCATCCTGGACCATTACTGACGCTGAGGCGCGAAAGCTAGGGGAGCAAACGGGATTAGATACCCGTGTAGTCC</w:t>
      </w:r>
    </w:p>
    <w:p w14:paraId="7D5442BE">
      <w:pPr>
        <w:rPr>
          <w:rFonts w:hint="eastAsia"/>
        </w:rPr>
      </w:pPr>
      <w:r>
        <w:rPr>
          <w:rFonts w:hint="eastAsia"/>
        </w:rPr>
        <w:t>&gt;OTU010975</w:t>
      </w:r>
    </w:p>
    <w:p w14:paraId="19222DF3">
      <w:pPr>
        <w:rPr>
          <w:rFonts w:hint="eastAsia"/>
        </w:rPr>
      </w:pPr>
      <w:r>
        <w:rPr>
          <w:rFonts w:hint="eastAsia"/>
        </w:rPr>
        <w:t>CCTACGGGCGGCAGCAGTGGGGAATTTTGGACAATGGGGGCAACCCTGATCCAGCAATGCCGCGTGTGTGAAGAAGGCCTTCGGGTTGTAAAGCACTTTTGTCCGGAAAGAAATCGCACTGGTTAATACCTGGTGTGGATGACGGTACCGGAAGAATAAGGACCGGCTAACTACGTGCCAGCAGCCGCGGTAATACGTAGGGTCCAAGCGTTAATCGGAATTACTGGGCGTAAAGCGTGCGCAGGCGGTTTTTTAAGACAGGCGTGAAATCCCCGGGCTTAACCTGGGAACTGCGCTTGTGACTGGAGGGCTAGAGTGTGTCAGAGGGAGGTAGAATTCCACGTGTAGCAGTGAAATGCGTAGATATCGGGAGGAACATCCGTGGCGAAGGCGGCACCCTGGACCAGCACTGACACTGAGGCACGAAAGCGTGGGGAGCAAACAGGATTAGATACCCCAGTAGTCC</w:t>
      </w:r>
    </w:p>
    <w:p w14:paraId="5A681416">
      <w:pPr>
        <w:rPr>
          <w:rFonts w:hint="eastAsia"/>
        </w:rPr>
      </w:pPr>
      <w:r>
        <w:rPr>
          <w:rFonts w:hint="eastAsia"/>
        </w:rPr>
        <w:t>&gt;OTU010976</w:t>
      </w:r>
    </w:p>
    <w:p w14:paraId="3D7DB100">
      <w:pPr>
        <w:rPr>
          <w:rFonts w:hint="eastAsia"/>
        </w:rPr>
      </w:pPr>
      <w:r>
        <w:rPr>
          <w:rFonts w:hint="eastAsia"/>
        </w:rPr>
        <w:t>CCTACGGGGGGCTGCAGTCTAGAGGCTTTGACAATGCCCGAAAGGGTGATCAAGCGACGCCGCGTGGGTGATGAAGGCCTTCGGGTCGTAAAGCCCTGTCGGGGGGGAAGAAACAGCTCGGGTCCAATACATCCGAGTCTTGACGGTACCTCCTAAGGAAGCACCGGCTAACTCCGTGCCAGCAGCCGCGGTAATACGGAGGGTGCTAGCGTTGTTCGGAATCACTGGGCGTAAAGGGCGTGTAGGCGGTCTGCTAAGTCTGATGTGAAAGCCCCCGGCTCAACCGGGGAGGGTCATTGGAAACTGGGAGACTTGAGTGCAGAAGAGAAGAGTGGAATTCCACGTGTAGCAGTGAAATGCGTAGAGATGTGGAGGAATACCGATGGCGAAGGCAGCCCCCTGGGTTGATACTGACACTGAGGCACGAAAGCGTGGGTAGCAAACAGGATTAGATACCCGGGTAGTCC</w:t>
      </w:r>
    </w:p>
    <w:p w14:paraId="2233E536">
      <w:pPr>
        <w:rPr>
          <w:rFonts w:hint="eastAsia"/>
        </w:rPr>
      </w:pPr>
      <w:r>
        <w:rPr>
          <w:rFonts w:hint="eastAsia"/>
        </w:rPr>
        <w:t>&gt;OTU010977</w:t>
      </w:r>
    </w:p>
    <w:p w14:paraId="7109982C">
      <w:pPr>
        <w:rPr>
          <w:rFonts w:hint="eastAsia"/>
        </w:rPr>
      </w:pPr>
      <w:r>
        <w:rPr>
          <w:rFonts w:hint="eastAsia"/>
        </w:rPr>
        <w:t>CCTACGGGCGGCAGCAGTGGGGAATCTTGCGCAATGGGAGCAATCCTGACGCAGCGACGCCGCGTGCGGGAGGACGGTCTTCGGATCGTAAACCGCTGTTGCCCGAGACGAAACGACCTTTAAAGGTCATTGACGGTATCGGGTGAGGAAGCACCGGCTAACTCCGTGCCAGCAGCCGCGGTAATACGGAGGGTGCGAGCGTTGTCCGGAATTACTGGGCGTAAAGGGCGCGTAGGCGGCCTGTTAAGTCAGACGTGAAATCCCTCGGCTCAACCGGGGAACTGCGTCTGATACTGGCGGGCTTGAATTCGGGAGAGGGATGTGGAATTCCAGGTGTAGCGGTGAAATGCGTAGATATTCGGAAGAACACCAGTGGCGAAGGCGACTCGCTGGACAAGTATTGACGCTGAGGTGCGAAAGCGTGGGGAGCAAACAGGATTAGATACCCCAGTAGTCC</w:t>
      </w:r>
    </w:p>
    <w:p w14:paraId="354282B9">
      <w:pPr>
        <w:rPr>
          <w:rFonts w:hint="eastAsia"/>
        </w:rPr>
      </w:pPr>
      <w:r>
        <w:rPr>
          <w:rFonts w:hint="eastAsia"/>
        </w:rPr>
        <w:t>&gt;OTU010978</w:t>
      </w:r>
    </w:p>
    <w:p w14:paraId="584AE25B">
      <w:pPr>
        <w:rPr>
          <w:rFonts w:hint="eastAsia"/>
        </w:rPr>
      </w:pPr>
      <w:r>
        <w:rPr>
          <w:rFonts w:hint="eastAsia"/>
        </w:rPr>
        <w:t>CCTACGGGGGCAGCAGTGGGGAATTGTTCGCAATGGGCGCAAGCCTGACGACGCAACGCCGCGTGGAGGATGAAGGTCTTCGGATTGTAAACTCCTGTTGCTCGGGACGAAAAGCTCTGACCTAACACGTCGGAGTCTGACGGTACCGAGTGAGGAAGCCCCGGCTAACTCTGTGCCAGCAGCCGCGGTAATACGAAGGGTGCAAGCGTTATCCGGATTCATTGGGTTTAAAGGGTGCGTAGGCGGAACAATAAGTCAGCGGTGAAAGCCCGTAGCTTAACTACGGAATTGCCGTGCGAACTGCTGAGCTGGAGCACTGTAGAGGCAGGTGGAATTTCGGGTGTAGCGGTGGAATGCGTAGATATCCGAAAGAACACCAGTGGCGAAGGCGGCCTGCTGGGCAGTTGCTGACACTGAGGCGCGACAGCGTGGGGAGCAAACAGGATTAGATACCCCTGTAGTCC</w:t>
      </w:r>
    </w:p>
    <w:p w14:paraId="3E8D3809">
      <w:pPr>
        <w:rPr>
          <w:rFonts w:hint="eastAsia"/>
        </w:rPr>
      </w:pPr>
      <w:r>
        <w:rPr>
          <w:rFonts w:hint="eastAsia"/>
        </w:rPr>
        <w:t>&gt;OTU010979</w:t>
      </w:r>
    </w:p>
    <w:p w14:paraId="0317D3BA">
      <w:pPr>
        <w:rPr>
          <w:rFonts w:hint="eastAsia"/>
        </w:rPr>
      </w:pPr>
      <w:r>
        <w:rPr>
          <w:rFonts w:hint="eastAsia"/>
        </w:rPr>
        <w:t>CCTACGGGCGGCTGCAGTTTCGAATCATTCACAATGGGCGAAAGCCTGATGGTGCGACGCCGCGTGAGGGATGAAGGTCTTCGGATTGTAAACCTCTGTCACCGGGGAAGAAACGCTTTGAGTTAATAGTTCAAAGCCTGACTTAACCCGGAGAGGAAGCAGTGGCTAACTCTGTGCCAGCAGCCGCGGTAATACAGAGACTGCAAGCGTTGTTCGGATTCATTGGGCGTAAAGGGTGCGTAGGCGGCAAGGTAAGTCGGGCGTGAAATCCCGGGGCTCAACCCCGGAACTGCGTTCGATACTGCTTTGCTTGAGGACTGGAGAGGAGACTGGAATTCACGGTGTAGCAGTGAAATGCGTAGATATCGAGAGGAACACCAGTGGCGAAGGCGAGTCCCTGGAAAACACCTGACACTGAGGCACGAAAGCTAGGGGAGCAAACAGGATTAGATACCCCAGTAGTCC</w:t>
      </w:r>
    </w:p>
    <w:p w14:paraId="427474F1">
      <w:pPr>
        <w:rPr>
          <w:rFonts w:hint="eastAsia"/>
        </w:rPr>
      </w:pPr>
      <w:r>
        <w:rPr>
          <w:rFonts w:hint="eastAsia"/>
        </w:rPr>
        <w:t>&gt;OTU010980</w:t>
      </w:r>
    </w:p>
    <w:p w14:paraId="0DFAE76F">
      <w:pPr>
        <w:rPr>
          <w:rFonts w:hint="eastAsia"/>
        </w:rPr>
      </w:pPr>
      <w:r>
        <w:rPr>
          <w:rFonts w:hint="eastAsia"/>
        </w:rPr>
        <w:t>CCTACGGGTGGCTGCAGTCGGGAATTTTGGGCAATGGGCGAAAGCCTGACCCAGCAACGCCGCGTGGAGGATGAAGTTTTTCGGAATGTAAACTCCGTAAGAATGGGAAGAATAAGAGAGGGCTAACACCCCTTTCGATGACGGTACCATTCGTAAGCTCCGGCTAACTCCGTGCCAGCAGCCGCGGTAATACGGGGGGAGCAAGCGTTGTCCGGAATTATTGGGCGTAAAGAGCTCGTAGGCGGTTTGTTGCGTCGGCCGTGAAAACTGGCGGCTTAACCGTTGGCTTGCGGTCGATACGGGCAGACTTGAGTTCGGTAGGGGAGCGTGGAATTCCTGGTGTAGCGGTGAAATGCGCAGATATCAGGAGGAACACCAGCGGCGAAGGCGGCGCTCTGGGCCGGAACTGACGCTGAGGAGCGAAAGCGTGGGTAGCAAACAGGATTAGATACCCTAGTAGTCC</w:t>
      </w:r>
    </w:p>
    <w:p w14:paraId="787303CA">
      <w:pPr>
        <w:rPr>
          <w:rFonts w:hint="eastAsia"/>
        </w:rPr>
      </w:pPr>
      <w:r>
        <w:rPr>
          <w:rFonts w:hint="eastAsia"/>
        </w:rPr>
        <w:t>&gt;OTU010981</w:t>
      </w:r>
    </w:p>
    <w:p w14:paraId="6654A705">
      <w:pPr>
        <w:rPr>
          <w:rFonts w:hint="eastAsia"/>
        </w:rPr>
      </w:pPr>
      <w:r>
        <w:rPr>
          <w:rFonts w:hint="eastAsia"/>
        </w:rPr>
        <w:t>CCTACGGGAGGCTGCAGTCGGGAATTTTGCTCAATGGGCGCAAGCCTGAAGCAGCAACGCCGCGTGAGGGATGAAGGCCTTCGGGTTGTAAACCTCTTTTCTCAGGGACGATTATGACGGTACCTGAGGAATAAGCCACGGCTAACTACGTGCCAGCAGCCGCGGTAATACGTAGGTGGCAAGCGTTGTCCGGATTTACTGGGCGTAAAGAGCGCGCAGGCGGCGCAACAAGTCACTTGTGAAATCTCCGGGCTTAACCCGGAGCGGCCAAGTGATACTGTCGTGCTAGAGTGCGGAAGGGGCTACTGGAATTCTCGGTGTAGCGGTGAAATGCGTAGATATCCGGAAGAACACCGGTGGCGAAGGCGGTTAGCTGGGCAGTTGCTGACACTGAGGCGCGACAGCGTGGGGAGCAAACAGGATTAGATACCCCAGTAGTCC</w:t>
      </w:r>
    </w:p>
    <w:p w14:paraId="3848325D">
      <w:pPr>
        <w:rPr>
          <w:rFonts w:hint="eastAsia"/>
        </w:rPr>
      </w:pPr>
      <w:r>
        <w:rPr>
          <w:rFonts w:hint="eastAsia"/>
        </w:rPr>
        <w:t>&gt;OTU010982</w:t>
      </w:r>
    </w:p>
    <w:p w14:paraId="37525745">
      <w:pPr>
        <w:rPr>
          <w:rFonts w:hint="eastAsia"/>
        </w:rPr>
      </w:pPr>
      <w:r>
        <w:rPr>
          <w:rFonts w:hint="eastAsia"/>
        </w:rPr>
        <w:t>CCTACGGGGGGCTGCAGTGGGGAATCTTGCGCAATGGCCGAAAGGCTGACGCAGCGACGCCGCGTGAGGGATGACGGCCTTCGGGTTGTAAACCTCTGTTGCCCGGGACGAACAGCGCTTTTCGAGGCGTCTGACGGTACCGGGTGAGGAAGCACCGGCTAACTCCGTGCCAGCAGCCGCGGTAATACGTAGGACCCAAGCGTTATCCGGATTGACTGGGCGTAAAGAGTTGCGTAGGTGGCGATGTAAGCGGAGTGTGAAATCATGTGGCTCAACCATATGGCTATGCTCTGAACTGCATTGCTAGAGGACGAGAGAGGTAGCTGGAATTCCCTGTGTAGGAGTGAAATCCGTAGATATAGGGAGGAACACCGATGGCGTAGGCAGGCTACTGGCTCGTTCCTGACACTAAGGCACGAAAGCGTGGGGAGCAAACGGGATTAGATACCCTAGTAGTCC</w:t>
      </w:r>
    </w:p>
    <w:p w14:paraId="1876C761">
      <w:pPr>
        <w:rPr>
          <w:rFonts w:hint="eastAsia"/>
        </w:rPr>
      </w:pPr>
      <w:r>
        <w:rPr>
          <w:rFonts w:hint="eastAsia"/>
        </w:rPr>
        <w:t>&gt;OTU010983</w:t>
      </w:r>
    </w:p>
    <w:p w14:paraId="656AC1FE">
      <w:pPr>
        <w:rPr>
          <w:rFonts w:hint="eastAsia"/>
        </w:rPr>
      </w:pPr>
      <w:r>
        <w:rPr>
          <w:rFonts w:hint="eastAsia"/>
        </w:rPr>
        <w:t>CCTACGGGAGGCTGCAGTAAGGAATATTGGTCAATGGACGAAAGTCTGAACCAGCCATGCCGCGTGGAGGATGAAGGTCCTCTGGATTGTAAACTTCTTTTATCTGGGACGAAAAAAGGGAATTCTTTCTCGTCTGACGGTACCCGAAGAATAAGCACCGGCTAACTCCGTGCCAGCAGCCGCGGTAATACGGAGGGTGCAAGCGTTGTCCGGAGTTACTGGGCGTAAAGCGCGCGCAGGCGGATACGCGCATCGGCGGTGAAAGCCCCCCGCTCAACGGGGGAGGGTCATTGGAAACTGGGGGACTTGAGTGCAGGAGAGGAAAGCGGAATTCCACGTGTAGCGGTGAAATGCGTAGAGATGTGGAGGAACACCAGTGGCGAAGGCGACTCTCTGGTCTGTAACTGACGCTGAGGCGCGAAAGCGTGGGGAGCGAACAGGATTAGATACCCTAGTAGTCC</w:t>
      </w:r>
    </w:p>
    <w:p w14:paraId="577E4CD1">
      <w:pPr>
        <w:rPr>
          <w:rFonts w:hint="eastAsia"/>
        </w:rPr>
      </w:pPr>
      <w:r>
        <w:rPr>
          <w:rFonts w:hint="eastAsia"/>
        </w:rPr>
        <w:t>&gt;OTU010984</w:t>
      </w:r>
    </w:p>
    <w:p w14:paraId="09400732">
      <w:pPr>
        <w:rPr>
          <w:rFonts w:hint="eastAsia"/>
        </w:rPr>
      </w:pPr>
      <w:r>
        <w:rPr>
          <w:rFonts w:hint="eastAsia"/>
        </w:rPr>
        <w:t>CCTACGGGAGGCTGCAGTGAGGGATCTTGCACAATGGGGGAAACCCTGATGCAGCGACGCCGCGTGAGTGACGAAGGCCTTCGGGTCGTAAAGCTCTTTTCTGCGTGACGAGAAAAGGACGGTAGCGCAGGAAGAAGTCTCGGCTAACTACGTGCCAGCAGCCGCGGTAAAACGTAGGAGACAAACGTTATCCGGAGTTACTGGGCGTAAAGGGCGTGCAGGCGGTGGCTTAAGTTCGGCGTGAAAGCCCCGAGCTTAACTTGGGAATTGCAGTCGATACTGCCGAGCTAGAGTATGGGAGAGGAAAGCGGAATTCCCGGTGTAGCGGTGAAATGCGTAGATATCGGGAGGAACATCAGTGGCGAAGGCGGCTTTCTGGCCTGTAACTGACGCTGAGGCGCGAAAGCGTGGGGAGCAAACAGGATTAGATACCCGTGTAGTCC</w:t>
      </w:r>
    </w:p>
    <w:p w14:paraId="31035C39">
      <w:pPr>
        <w:rPr>
          <w:rFonts w:hint="eastAsia"/>
        </w:rPr>
      </w:pPr>
      <w:r>
        <w:rPr>
          <w:rFonts w:hint="eastAsia"/>
        </w:rPr>
        <w:t>&gt;OTU010985</w:t>
      </w:r>
    </w:p>
    <w:p w14:paraId="7F076294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TTTTCGGAATGTAAACTTCATAAGAACGGGAAGAATAAGGGTGGGTTAATACCCCGCTCGATGACGGTACCGTTTGTAAGCTCCGGCTAACTCCGTGCCAGCAGCCGCGGTAATACGGGGGGAGCAAGCGTTGTCCGGAATTATTGGGCGTAAAGAGCGCGTAGGCGGCCGTTCACGTCGGATGTTAAAGCTCGGGGCTCAACCCCGAGAGGTCACTCGATACGGATCGGCTAGAGGCAGGTAGGGGAAAGTGGAATTCTCGGTGTAGCGGTGAAATGCGCAGATATCAGGAGGAACACCGGTGGCGAAGGCGGGTCTCTGGGCCGATACTGACGCTGAGGAGCGAAAGCGTGGGGAGCGAACAGGATTAGATACCCCGGTAGTCC</w:t>
      </w:r>
    </w:p>
    <w:p w14:paraId="18CFEEC4">
      <w:pPr>
        <w:rPr>
          <w:rFonts w:hint="eastAsia"/>
        </w:rPr>
      </w:pPr>
      <w:r>
        <w:rPr>
          <w:rFonts w:hint="eastAsia"/>
        </w:rPr>
        <w:t>&gt;OTU010986</w:t>
      </w:r>
    </w:p>
    <w:p w14:paraId="04D983DA">
      <w:pPr>
        <w:rPr>
          <w:rFonts w:hint="eastAsia"/>
        </w:rPr>
      </w:pPr>
      <w:r>
        <w:rPr>
          <w:rFonts w:hint="eastAsia"/>
        </w:rPr>
        <w:t>CCTACGGGTGGCTGCAGTGGGGAATTTTGGGCAATGGGGGAAACCCTGACCCAGCAACGCCGCGTGAAGGACGAAATCCCTTCGGGATGTAAACTTCGAAAGTTGGGGAAGAAATCCCTGAGGCGAATACCCTCAGGGGATGACGGTACCCAACGTAAGCCCCGGCTAACTACGTGCCAGCAGCCGCGGTAATACGTAGGGGGCAAGCGTTGTTCGGAATTACTGGGCGTAAAGGGCGCGTAGGCGGCACGGCAAGTCTGGTGTGAAAGCTCGGGGCTCAACCCCGAAAGGTCACCGGAAACTGCCGGGCTCGAGTGCGGAAGAGGCACCTGGAATTCCCAGTGTAGCGGTGAAATGCGTAGATATTGGGAAGAACACCGGAGGCGAAGGCGGGGTGCTGGGCCGACACTGACGCTGAGGCGCGAAAGCCAGGGGAGCGAACGGGATTAGATACCCCGGTAGTCC</w:t>
      </w:r>
    </w:p>
    <w:p w14:paraId="64660A37">
      <w:pPr>
        <w:rPr>
          <w:rFonts w:hint="eastAsia"/>
        </w:rPr>
      </w:pPr>
      <w:r>
        <w:rPr>
          <w:rFonts w:hint="eastAsia"/>
        </w:rPr>
        <w:t>&gt;OTU010987</w:t>
      </w:r>
    </w:p>
    <w:p w14:paraId="07B9C21E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TCGGGTTGTAAAGCACTTTAGTTGGGGAAGAAGTTGACTAGTTTAAGAGATAAGTTGATTGACGGTACCCAAAGAATAAGCACCGGCTAACTCTGTGCCAGCAGCCGCGGTAATACAGAGGGTGCAAGCGTTAATCGGAATTACTGGGCGTAAAGGGCGCGTAGGTGGTTGCGTAAGTGAGATGTGAAATCCCCGGGCTTAACTTGGGAATTGCATTCGATACTGGTGAGCTAGAGTATGGGAGAGGATGGTAGAATTCCAGGTGTAGCGGTGAAATGCGTAGAGATCTGGAGGAATACCGATGGCGAAGGCAGCCATCTGGACGGACACTGACGCTGAGGCGCGAAAGCGTGGGGAGCAAACAGGATTAGATACCCGTGTAGTCC</w:t>
      </w:r>
    </w:p>
    <w:p w14:paraId="4A26EB6F">
      <w:pPr>
        <w:rPr>
          <w:rFonts w:hint="eastAsia"/>
        </w:rPr>
      </w:pPr>
      <w:r>
        <w:rPr>
          <w:rFonts w:hint="eastAsia"/>
        </w:rPr>
        <w:t>&gt;OTU010988</w:t>
      </w:r>
    </w:p>
    <w:p w14:paraId="784BFC95">
      <w:pPr>
        <w:rPr>
          <w:rFonts w:hint="eastAsia"/>
        </w:rPr>
      </w:pPr>
      <w:r>
        <w:rPr>
          <w:rFonts w:hint="eastAsia"/>
        </w:rPr>
        <w:t>CCTACGGGAGGCAGCAGCGAGGAATCTTCCACAATGGGCGCAAGCCCGATGGAGCAACGCCGCGTGGAGGACGACGGCCTTCGGGTTGTAAACTCCTTTCGGGGGGGAGGACACGGACAGTACCCCCAGAAGCAGCCCCGGCTAACTCTGTGCCAGCAGCCGCGGTAAGACAGAGGGGGCAAGCGTTGTCCGGAATTACTGGGCGTACAGCGCGCGCAGGCGGTTGGTGACGTGCCGTGTGACAGGCGGGGGCTCAACTCCCGCTGGCCAGGGTAGACGCGCCAACTGGAGGCAGGGAGAGGGACGTGGAATACCCGGTGGAGCGGTGAAATGCGTAGATATCAAGTAGAACACCAGTGGCGAAGGCGAGTCCCTGGAAAACTCCTGACACTGAGGCACGAAAGCTAGGGGAGCAAACAGGATTAGATACCCTAGTAGTCC</w:t>
      </w:r>
    </w:p>
    <w:p w14:paraId="2324CB49">
      <w:pPr>
        <w:rPr>
          <w:rFonts w:hint="eastAsia"/>
        </w:rPr>
      </w:pPr>
      <w:r>
        <w:rPr>
          <w:rFonts w:hint="eastAsia"/>
        </w:rPr>
        <w:t>&gt;OTU010989</w:t>
      </w:r>
    </w:p>
    <w:p w14:paraId="4BD0ABD4">
      <w:pPr>
        <w:rPr>
          <w:rFonts w:hint="eastAsia"/>
        </w:rPr>
      </w:pPr>
      <w:r>
        <w:rPr>
          <w:rFonts w:hint="eastAsia"/>
        </w:rPr>
        <w:t>CCTACGGGAGGCTGCAGTGGGGAATCTTGCGCAATGGGCGAAAGCCTGACGCAGCAACGCCGCGTGCGGGATGACGGCCTTCGGGTTGTAAACCGCTTTCAGCAGGGACGAAATTGACGGTACCTGCAGAAGAAGCCCCGGCCAACTACGTGCCAGCAGCCGCGGTAATACGTAGGTGGCAAGCGTTGTCCGGATTTACTGGGCGTAAAGCGTACGTAGGCGGTTTGGATAGTCCGTGGTGAAATCTCCCGGCTTAACCGGGAGGGGTCTGTGGATACTTCCAGACTTGAGTGTCGTAGAAGAAGATGGAATTCCCGGTGTAGTGGTGAAATGCGTAGATATCGGGAGGAACACCAGTGGCGAAAGCGGTCTTCTAGGCGATAACTGACGCTGAGGTACGAAAGCGTGGGGAGCAAACCGGATTAGATACCCCTGTAGTCC</w:t>
      </w:r>
    </w:p>
    <w:p w14:paraId="38F8648C">
      <w:pPr>
        <w:rPr>
          <w:rFonts w:hint="eastAsia"/>
        </w:rPr>
      </w:pPr>
      <w:r>
        <w:rPr>
          <w:rFonts w:hint="eastAsia"/>
        </w:rPr>
        <w:t>&gt;OTU010990</w:t>
      </w:r>
    </w:p>
    <w:p w14:paraId="6686CF1B">
      <w:pPr>
        <w:rPr>
          <w:rFonts w:hint="eastAsia"/>
        </w:rPr>
      </w:pPr>
      <w:r>
        <w:rPr>
          <w:rFonts w:hint="eastAsia"/>
        </w:rPr>
        <w:t>CCTACGGGGGGCTGCAGTGGGGAATATTGGACAATGGGCGCAAGCCTGATCCAGCCATGCCGCGTGAATGATGAAGGCCTTAGGGTTGTAAACTGCTTTTATCAGGGAAGAAACCTCTGGATTCACTCCGGAGCTAATTGAAGGTACCCGGTGAATAAGCCACGGCTAACTACGTGCCAGCAGCCGCGGTAATACGTAGGTGGCAAGCGTTGTCCGGATTTATTGGGTTTAAAGGGTGCGTAGGCGGCCCTGTAAGTCAGTTCTGAAATATCCCGGCTTAACCGGGAGGGTGGGATTGATACTGCAGGACTTGAGTGGAGTCGAGGTAGGCGGAATTGACGGTGTAGCGGTGAAATGCTTAGATATCGTCAAGAACACCGATAGTGTAGACAGCTTACTAGGCTCAAACTGACGCTGAGGCACGAAAGTGTGGGGATCAAACAGGATTAGATACCCCAGTAGTCC</w:t>
      </w:r>
    </w:p>
    <w:p w14:paraId="2F9F539C">
      <w:pPr>
        <w:rPr>
          <w:rFonts w:hint="eastAsia"/>
        </w:rPr>
      </w:pPr>
      <w:r>
        <w:rPr>
          <w:rFonts w:hint="eastAsia"/>
        </w:rPr>
        <w:t>&gt;OTU010991</w:t>
      </w:r>
    </w:p>
    <w:p w14:paraId="50F42461">
      <w:pPr>
        <w:rPr>
          <w:rFonts w:hint="eastAsia"/>
        </w:rPr>
      </w:pPr>
      <w:r>
        <w:rPr>
          <w:rFonts w:hint="eastAsia"/>
        </w:rPr>
        <w:t>CCTACGGGTGGCTGCAGTAGGGAATATTGCGCAATGGACGAAAGTCTGACGCAGCCACGCCGCGTGCAGGAAGACCCCCCTCTGGGGCGTAAACTGCTTTTGTACGAGAAGAACAGCCCGCTCGGCGGGAAATGACGGTATCGTGCGAATAAGGACCGGCTAACTCCGTGCCAGCAGCCGCGGTAATACGGAGGGGGCAAGCGTTGTTCGGAATTACTGGGCGTAAAGGGCGCGTAGGCGGCCTGCTAAGTCGAACGTGAAATCCCTGGGCTCAACCCAGGAACTGCGTCCGATACTGGTTGGCTTGAATCCGGGAGAGGGATGTGGAATTCCAGGTGTAGCGGTGAAATGCGTAGATATCAGGAGGAACACCGGTGGCGAAGGCGGCCCTCTGGACGGATACTGACGCTGAGACGCGAAAGCATGGGTAGCGAACAGGATTAGATACCCGTGTAGTCC</w:t>
      </w:r>
    </w:p>
    <w:p w14:paraId="735C4F17">
      <w:pPr>
        <w:rPr>
          <w:rFonts w:hint="eastAsia"/>
        </w:rPr>
      </w:pPr>
      <w:r>
        <w:rPr>
          <w:rFonts w:hint="eastAsia"/>
        </w:rPr>
        <w:t>&gt;OTU010992</w:t>
      </w:r>
    </w:p>
    <w:p w14:paraId="66167F8A">
      <w:pPr>
        <w:rPr>
          <w:rFonts w:hint="eastAsia"/>
        </w:rPr>
      </w:pPr>
      <w:r>
        <w:rPr>
          <w:rFonts w:hint="eastAsia"/>
        </w:rPr>
        <w:t>CCTACGGGCGGCTGCAGTGGGGAATATTGGACAATGGGCGCAAGCCTGATCCAGCAATGCCGCGTGAGTGATGAAGGCCTTAGGGTTGTAAAGCTCTTTCGGCGGGGAAGATGATGACGGTAGCGCAGGAATAAGTGTCGGCTAACTACGTGCCAGCAGCCGCGGTAATACGAGAGGCCCAAACGTTATTCGGAATTACTGGGCTTAAAGAGTCCGTAGGCGGCGCGGAAAGTGGGGTGTGAAAGCCCTCGGCTCAACCGTGGAACTGCTTGGTATACTGCTTTTCTTGAGCCACTTAGGGGCAACCGGAACAAACGGTGGAGCGGTGAAATGCGTAGATATTGGGAGGAACACCGGTGGCGAAGGCGGCTACCTGGACCGGTTCTGACGCTGATGCGCGAAAGCGTGGGTAGCAAACAGGATTAGATACCCGAGTAGTCC</w:t>
      </w:r>
    </w:p>
    <w:p w14:paraId="7425D4DB">
      <w:pPr>
        <w:rPr>
          <w:rFonts w:hint="eastAsia"/>
        </w:rPr>
      </w:pPr>
      <w:r>
        <w:rPr>
          <w:rFonts w:hint="eastAsia"/>
        </w:rPr>
        <w:t>&gt;OTU010993</w:t>
      </w:r>
    </w:p>
    <w:p w14:paraId="154C9CDF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GCCGAAAGGTTGACCTATCCCTGGAGGAAGCACGGGCTAAGTTCGTGCCAGCAGCCGCGGTAAGACGAACCGTGCAAACGTTGTTCGGAATCACTGGGCGTAAAGGGCGCGTAGGCGGCCTTGTCAGTCAGACGTGAAATCTCCGGGCTTAACCCGGAGCGGCCAAGTGATACTGACGGGCTGGAGTGCGGAAGGGGCCACCGGAATTCTCGGTGTAGCGGTGAAATGCGTAGATATCGAGAGGAACACCTGCGGCGAAGGCGGGTGGCTGGGCCGACACTGACGCTGAGGCGCGAAAGCCAGGGGAGCGAACGGGATTAGATACCCTAGTAGTCC</w:t>
      </w:r>
    </w:p>
    <w:p w14:paraId="40BD9422">
      <w:pPr>
        <w:rPr>
          <w:rFonts w:hint="eastAsia"/>
        </w:rPr>
      </w:pPr>
      <w:r>
        <w:rPr>
          <w:rFonts w:hint="eastAsia"/>
        </w:rPr>
        <w:t>&gt;OTU010994</w:t>
      </w:r>
    </w:p>
    <w:p w14:paraId="2EC872D2">
      <w:pPr>
        <w:rPr>
          <w:rFonts w:hint="eastAsia"/>
        </w:rPr>
      </w:pPr>
      <w:r>
        <w:rPr>
          <w:rFonts w:hint="eastAsia"/>
        </w:rPr>
        <w:t>CCTACGGGGGGCAGCAGTGGGGAATCTTGCGCAATGGGCGAAAGCCTGACGCAGCAACGCCGCGTGCGGGATGAAGGCCCTCGGGTTGTAAACCGCTTTCAGTGGGGACGAACCAAGACGGTACCCACAGAAGAAGCCCCGGCCAACTACGTGCCAGCAGCCGCGGTAACACGTAGGGGGCAAGCGTTGTCCGGATTCATTGGGCGTAAAGCGTGCGCAGGCGGTTCGCCAAGTCAGGTGTGAAATCCCCGGGCTTAACCTGGGAATTGCGCTTGAAACTAGCGGGCTTGAGTGCGGCAGAGGGGGGTGGAATTCCACGTGTAGCAGTGAAATGCGTAGAGATGTGGAGGAACACCGATGGCGAAGGCAGCCCCCTGGGCCAGCACTGACGCTCATGCACGAAAGCGTGGGGAGCAAACAGGATTAGATACCCTGGTAGTCC</w:t>
      </w:r>
    </w:p>
    <w:p w14:paraId="731AE4F6">
      <w:pPr>
        <w:rPr>
          <w:rFonts w:hint="eastAsia"/>
        </w:rPr>
      </w:pPr>
      <w:r>
        <w:rPr>
          <w:rFonts w:hint="eastAsia"/>
        </w:rPr>
        <w:t>&gt;OTU010995</w:t>
      </w:r>
    </w:p>
    <w:p w14:paraId="5515D404">
      <w:pPr>
        <w:rPr>
          <w:rFonts w:hint="eastAsia"/>
        </w:rPr>
      </w:pPr>
      <w:r>
        <w:rPr>
          <w:rFonts w:hint="eastAsia"/>
        </w:rPr>
        <w:t>CCTACGGGTGGCTGCAGGCGCGAAAACTGCACAATGTGGGCAACCACGATGCGGGAACACCAAGTGCCAGCACATAGTGTTGGCTGTTTGCGAGCCTAAAAAGCTCGGAGAGTAAGGGCTGGGTAAGACGGGTGCCAGCCGCCGCGGTAATACCTGCAGCCCAAGTGGTGGCCGTTATTATTGGGCCTAAAGCGTCCGTAGCCGGTTTGGTAGATGCCTTTGTAAATCGAACGGCTCAACCGTTCGACTTGAGGGTAGACCGCCAGACTCGGGATCGGGAGAGGTGCGAGGTACTCGGGGGGTAGAGGTGAAATTCTGTAATCCTCCGGGGACCACCGGTGGCGAAGGCGTCGCACTTGAACGACTCCGACGGTGAGGGACGAAGCCCTGGGGCGCAAACCGGATTAGATACCCGTGTAGTCC</w:t>
      </w:r>
    </w:p>
    <w:p w14:paraId="26ED538F">
      <w:pPr>
        <w:rPr>
          <w:rFonts w:hint="eastAsia"/>
        </w:rPr>
      </w:pPr>
      <w:r>
        <w:rPr>
          <w:rFonts w:hint="eastAsia"/>
        </w:rPr>
        <w:t>&gt;OTU010996</w:t>
      </w:r>
    </w:p>
    <w:p w14:paraId="3382D6E6">
      <w:pPr>
        <w:rPr>
          <w:rFonts w:hint="eastAsia"/>
        </w:rPr>
      </w:pPr>
      <w:r>
        <w:rPr>
          <w:rFonts w:hint="eastAsia"/>
        </w:rPr>
        <w:t>CCTACGGGAGGCAGCAGTAACGAATCTTCCGCAATGCACGAAAGTGTGACGGAGCGACGCCGCGTGTAGGACGAAGCCCTTCGGGGTGTAAACTACTGTCAGGGGTTAGAAAGTTCTGATCAACCCCAGAGGAAGGCACGGCTAACTCTGTGCCAGCAGCCGCGGTAAGACAGAGGTGCCAAGCGTTAGGCGGAATCACTGGGCTTAAAGCGTGTGTAGGCGGACTTCTAAGTGCCTTGTGAAATCCCACGGCTTAACCGTGGAACTGCTGGGTATACTGGCGGTCTTGAGCCACCTAGGGGCGAGCGGAACAAACGGTGTAGCGGTGAAATGTGTAGATATCGGAAGGAACACCAGTGGCGAAGGCGACTTCTTGGACCAAGACTGACGCTGAGATACGAAAGCCAAGGTAGCGAACAGGATTAGATACCCGAGTAGTCC</w:t>
      </w:r>
    </w:p>
    <w:p w14:paraId="038F3D35">
      <w:pPr>
        <w:rPr>
          <w:rFonts w:hint="eastAsia"/>
        </w:rPr>
      </w:pPr>
      <w:r>
        <w:rPr>
          <w:rFonts w:hint="eastAsia"/>
        </w:rPr>
        <w:t>&gt;OTU010997</w:t>
      </w:r>
    </w:p>
    <w:p w14:paraId="69C8694D">
      <w:pPr>
        <w:rPr>
          <w:rFonts w:hint="eastAsia"/>
        </w:rPr>
      </w:pPr>
      <w:r>
        <w:rPr>
          <w:rFonts w:hint="eastAsia"/>
        </w:rPr>
        <w:t>CCTACGGGCGGCTGCAGTGGGGAATTTTGGACAATGGGCGAAAGCCTGATCCAGCCATGCCGCGTGAGTGAAGAAGGCCTTCGGGTTGTAAAGCTCTTTCGGCTGGGACGAAAAGGTCCGTGCTAACACCACGGATCCATGACGGTACCAGCAGAAGAAGCACCGGCTAACTACGTGCCAGCAGCCGCGGTAATACGTAGGGTGCAGGCGTTAATCGGAATTACTGGGCGTAAAGCGCGCGTAGGCGGCTTTGTAAGTCGGATGTGAAATCCCCGGGCTTAACCTGGGAACTGCATTCGAGACTGCATAGCTAGAGTATGGGAGAGGGAAGTGGAATTTCAGGTGTAGCGGTGGAATGCGTAGAGATCGGGAAGAACATCGGTGGCGAAGGCGGCCTGCTGGGCTCTTGCTGACACTGATGCGCGACAGCGTGGGGAGCAAACAGGATTAGATACCCCAGTAGTCC</w:t>
      </w:r>
    </w:p>
    <w:p w14:paraId="52926EA7">
      <w:pPr>
        <w:rPr>
          <w:rFonts w:hint="eastAsia"/>
        </w:rPr>
      </w:pPr>
      <w:r>
        <w:rPr>
          <w:rFonts w:hint="eastAsia"/>
        </w:rPr>
        <w:t>&gt;OTU010998</w:t>
      </w:r>
    </w:p>
    <w:p w14:paraId="65830EB3">
      <w:pPr>
        <w:rPr>
          <w:rFonts w:hint="eastAsia"/>
        </w:rPr>
      </w:pPr>
      <w:r>
        <w:rPr>
          <w:rFonts w:hint="eastAsia"/>
        </w:rPr>
        <w:t>CCTACGGGTGGCAGCAGTCGGGAATTTTGGGCAATGGGCGAAAGCCTGACCCAGCAACGCCGCGTGAGGGATGAAGTATTTCGGTATGTAAACCTCGAAAGAATAGGAAGAATAAATGACGGTACTATTTATAAGCTCCGGCTAACTACGTGCCAGCAGCCGCGGTAATACGTAGGGGGCGAGCGTTGTCCGGAATCATTGGGCTTAAAGGGTGCGTAGGCGGTGCGGTAAGTGCGGTGTGAAAGCCCTCGGCTCAACCGAGGAATTGCGCTGCATACTGCCGTGCTAGAGGGAGACAGAGGTAAGCGGAACTGATGGTGGAGCGGTGAAATGCGTTGATATCATCAGGAACACCGGTGGCGAAAGCGGCTTTCTGGCCTGTAACTGACGCTGAGGCGCGAAAGCGTGGGGAGCAAACAGGATTAGATACCCGAGTAGTCC</w:t>
      </w:r>
    </w:p>
    <w:p w14:paraId="58060972">
      <w:pPr>
        <w:rPr>
          <w:rFonts w:hint="eastAsia"/>
        </w:rPr>
      </w:pPr>
      <w:r>
        <w:rPr>
          <w:rFonts w:hint="eastAsia"/>
        </w:rPr>
        <w:t>&gt;OTU010999</w:t>
      </w:r>
    </w:p>
    <w:p w14:paraId="56269B1E">
      <w:pPr>
        <w:rPr>
          <w:rFonts w:hint="eastAsia"/>
        </w:rPr>
      </w:pPr>
      <w:r>
        <w:rPr>
          <w:rFonts w:hint="eastAsia"/>
        </w:rPr>
        <w:t>CCTACGGGAGGCTGCAGTGGGGAATTTTGGACAATGGGCGCAAGCCTGATCCAGCCATGCCGCGTGCAGGATGAAGGCCTTCGGGTTGTAAACTGCTTTTGTACGGAACGAAAAGACTCTGGTTAATACCTGGGGTCCATGACGGTACCGTAAGAATAAGCACCGGCTAACTACGTGCCAGCAGCCGCGGTCATACGTAGGGTCCAAGCGTTATCCGGAATTACTGGGCGTAAAGAGTTGCGTAGGTGGCATAGTAAGTAGATAGTGAAAGCGTGTGGCTCAACCATACATCCATTATCTAAACTGCTAAGCTTGAGGATGAGAGAGGTAGATGGAATTCCGCGTGTAGCAGTGAAATGCGTAGATATGCGGAGGAACACCGATGGCGAAGGCAATCCCCTGGGCCTGTACTGACGCTCATGCACGAAAGCGTGGGGAGCAAACAGGATTAGATACCCGGGTAGTCC</w:t>
      </w:r>
    </w:p>
    <w:p w14:paraId="10D714D2">
      <w:pPr>
        <w:rPr>
          <w:rFonts w:hint="eastAsia"/>
        </w:rPr>
      </w:pPr>
      <w:r>
        <w:rPr>
          <w:rFonts w:hint="eastAsia"/>
        </w:rPr>
        <w:t>&gt;OTU011000</w:t>
      </w:r>
    </w:p>
    <w:p w14:paraId="01BF1A16">
      <w:pPr>
        <w:rPr>
          <w:rFonts w:hint="eastAsia"/>
        </w:rPr>
      </w:pPr>
      <w:r>
        <w:rPr>
          <w:rFonts w:hint="eastAsia"/>
        </w:rPr>
        <w:t>CCTACGGGCGGCAGCAGTGAGGAATATTGGTCAATGGGCGCAAGCCTGAACCAGCCATGCCGCGTGCAGGAAGACGGTCCTATGGATTGTAAACTGCTTTTATTTGGGAATAAACTCCGGTACGTGTACCGGCCTGAAGGTACCAAATGAATAAGCACCGGCTAACTCCGTGCCAGCAGCCGCGGTAATACGGAGGGTGCAAGCATTAATCGGATTTATTGGGCGTAAAGGGCGTGTAGGCGGATATGAAAGTCGGATGTGAAATCCCGGAGCTCAACTTCGGAACTGCATTCGAAACTTCATGTCTAGAGGATAGGTGGGGAAAACGGAATTCCACATGTAGCGGTGAAATGCGTAGATATGTGGAGGAACACCGGTGGCGAAGGCGGTTTTCTAACTTATTCCTGACGCTGAGGCGCGAAAGCAAGGGGAGCAAACAGGATTAGATACCCCTGTAGTCC</w:t>
      </w:r>
    </w:p>
    <w:p w14:paraId="73A5AC20">
      <w:pPr>
        <w:rPr>
          <w:rFonts w:hint="eastAsia"/>
        </w:rPr>
      </w:pPr>
      <w:r>
        <w:rPr>
          <w:rFonts w:hint="eastAsia"/>
        </w:rPr>
        <w:t>&gt;OTU011001</w:t>
      </w:r>
    </w:p>
    <w:p w14:paraId="5382C1CA">
      <w:pPr>
        <w:rPr>
          <w:rFonts w:hint="eastAsia"/>
        </w:rPr>
      </w:pPr>
      <w:r>
        <w:rPr>
          <w:rFonts w:hint="eastAsia"/>
        </w:rPr>
        <w:t>CCTACGGGTGGCTGCAGTTAGGAATTTTGGGCAATGGGCGCAAGCCTGACCCAGCGACGCCGCGTGCGGGAGGACGCCTTTCGGGGTGTAAACCGCTGTCAGGAGGGACGAACCCTTCAGGTGGGAATACTGCCTGGAGCTGACGGTACCGGGTGAGGAAGCACCGGCTAACTCCGTGCCAGCAGCCGCGGTAATACGAAGGGGGCTAGCGTTGCTCGGAATTACTGGGCGTAAAGGGCGCGTAGGCGGACAGTTTAGTCAGAGGTGAAAGCCCGGAGCTCAACTCCGGAATTGCCTTTAAGACTGCATCGCTCGAATCATGGAGAGGTGAGTGGAATTCCGAGTGTAGAGGTGAAATTCGTAGATATCGGGAAGAACACCCGTGGCGAAGGCGACCAACTGGGCTGGATCTGACGCTGAGGCGCGAAAGCGTGGGGAGCAAACAGGATTAGATACCCCAGTAGTCC</w:t>
      </w:r>
    </w:p>
    <w:p w14:paraId="2C6E0F6E">
      <w:pPr>
        <w:rPr>
          <w:rFonts w:hint="eastAsia"/>
        </w:rPr>
      </w:pPr>
      <w:r>
        <w:rPr>
          <w:rFonts w:hint="eastAsia"/>
        </w:rPr>
        <w:t>&gt;OTU011002</w:t>
      </w:r>
    </w:p>
    <w:p w14:paraId="4468D343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GCTCTTTTGGCGGGGACGAAGGAACGCCGGTGAATATCCGGCGGACTTGACGGTACCCTCAGAGGAAGCCCCGGCTAACTTCGTGCCAGCAGCCGCGGTAATACGTAGGGTGCGAGCGTTAATCGGAATTACTGGGCGTAAAGCGTGCGCAGGCGGTTTTGTAAGTCAGATGTGAAATCCCCGGGCTTAACCTGGGAACTGCGTTTGAAACTACAAGGCTAGAGTGCGGCAGAGGGGGATGGAATTCCGCGTGTAGCAGTGAAATGCGTAGATATGCGGAGGAACACCGATGGCGAAGGCAATCCCCTGGACAAAGACTGACGCTCAGGTGCGAAAGCGTGGGGAGCAAACAGGATTAGATACCCCTGTAGTCC</w:t>
      </w:r>
    </w:p>
    <w:p w14:paraId="1455D3E3">
      <w:pPr>
        <w:rPr>
          <w:rFonts w:hint="eastAsia"/>
        </w:rPr>
      </w:pPr>
      <w:r>
        <w:rPr>
          <w:rFonts w:hint="eastAsia"/>
        </w:rPr>
        <w:t>&gt;OTU011003</w:t>
      </w:r>
    </w:p>
    <w:p w14:paraId="6F2CD788">
      <w:pPr>
        <w:rPr>
          <w:rFonts w:hint="eastAsia"/>
        </w:rPr>
      </w:pPr>
      <w:r>
        <w:rPr>
          <w:rFonts w:hint="eastAsia"/>
        </w:rPr>
        <w:t>CCTACGGGAGGCAGCAGTGGGGAATATTGCACAATGGAGGAAACTCTGATGCAGCGACGCCGCGTGAGCGAAGAAGGCCTTCGGGTTGTAAACTGCTGTCGTGTGGGAAGAATTTTGACGGTACCATACAAGAAAGGGGCACCTAACTCTGTGCCAGCAGGTGCGGTAATACAGAGGCCCCGAGCGTTATCCGGAATTATTGGGCGTAAAGCGTCCGCAGGCGGAGTGGTGCGTCTGCTGTTAAATCCATGGGCTCAACCCATCGGGCTGCAGCAGATACGGCCATTCTCGAGGCAGGGAGAGGTAAGCGGAACTTCTGGTGGAGCGGTGAAATGCGTTGATATCAGAGGGAACACCAATTGCGAAGGCAGCTTACTGGTCCTGTCCTGACGCTCAGGGACGACAGCGTAGGGAGAGAACGGGATTAGATACCCCAGTAGTCC</w:t>
      </w:r>
    </w:p>
    <w:p w14:paraId="64644A20">
      <w:pPr>
        <w:rPr>
          <w:rFonts w:hint="eastAsia"/>
        </w:rPr>
      </w:pPr>
      <w:r>
        <w:rPr>
          <w:rFonts w:hint="eastAsia"/>
        </w:rPr>
        <w:t>&gt;OTU011004</w:t>
      </w:r>
    </w:p>
    <w:p w14:paraId="7C12898E">
      <w:pPr>
        <w:rPr>
          <w:rFonts w:hint="eastAsia"/>
        </w:rPr>
      </w:pPr>
      <w:r>
        <w:rPr>
          <w:rFonts w:hint="eastAsia"/>
        </w:rPr>
        <w:t>CCTACGGGCGGCAGCAGTGGGGAATATTGGGCAATGGACGCAAGTCTGACCCAGCCATGCCGCGTGAGTGATGAAGGCCTTAGGGTTGTAAAGCTCTTTCGGTAGTGAAGATGATGACTGTAACTACTAAAGAAGCACCGGCTAACTCCGTGCCAGCAGCCGCGGTAATACGGAGGGTGCAAGCGTTGTCCGGAATTATTGGGCGTAAAGCGCGCGCAGGCGGTCCTTTAAGTCTGATGTGAAAGCCCACGGCTCAACCGTGGAGGGTCATTGGAAACTGGGGGACTTGAGTACAGAAGAGGAAAGCGGAATTCCACGTGTAGCGGTGAAATGCGTAGAGATGTGGAGGAACACCAGTGGCGAAGGCGACTTTCTGGTCTGTAACTGACGCTGAGGCGCGAAAGCGTGGGGAGCAAACAGGATTAGATACCCTTGTAGTCC</w:t>
      </w:r>
    </w:p>
    <w:p w14:paraId="42E0CCDD">
      <w:pPr>
        <w:rPr>
          <w:rFonts w:hint="eastAsia"/>
        </w:rPr>
      </w:pPr>
      <w:r>
        <w:rPr>
          <w:rFonts w:hint="eastAsia"/>
        </w:rPr>
        <w:t>&gt;OTU011005</w:t>
      </w:r>
    </w:p>
    <w:p w14:paraId="15FDBBCD">
      <w:pPr>
        <w:rPr>
          <w:rFonts w:hint="eastAsia"/>
        </w:rPr>
      </w:pPr>
      <w:r>
        <w:rPr>
          <w:rFonts w:hint="eastAsia"/>
        </w:rPr>
        <w:t>CCTACGGGCGGCAGCAGTGGGGAATATTGGACAATGGGCGAAAGCCTGATCCAGCAATTCCGCGTGTGTGAAGAAGGCCTTAGGGTTGTAAAGCACTTTAATCCGGGAAGAAAAAGCCAAACCTAATACGTTTGGCCTTGACGGTACTGGAGGAATAAGCACCGGCTAACTCCGTGCCAGCAGCCGCGGTAATACGGAGGGTGCAAGCGTTGTCCGGATTTATTGGGTTTAAAGGGTGCGTAGGTGGCGCCGTAAGTCAGGTGTGAAATTTCGGAGCTTAACTCCGAAACTGCATTTGATACTGCGGTGCTTGAGGACTGGAGAGGAGACTGGAATTTACGGTGTAGCAGTGAAATGCGTAGATATCGTAAGGAAGACCAGTGGCGAAGGCGGGTCTCTGGACAGTTCCTGACACTGAGGCACGAAAGCTAGGGTAGCAAACGGGATTAGATACCCGAGTAGTCC</w:t>
      </w:r>
    </w:p>
    <w:p w14:paraId="5476B92C">
      <w:pPr>
        <w:rPr>
          <w:rFonts w:hint="eastAsia"/>
        </w:rPr>
      </w:pPr>
      <w:r>
        <w:rPr>
          <w:rFonts w:hint="eastAsia"/>
        </w:rPr>
        <w:t>&gt;OTU011006</w:t>
      </w:r>
    </w:p>
    <w:p w14:paraId="51708B19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TTGGGACGAAGCCCCGGCGGTTAACAGCCGCCGCGGGTGACGGTACCTTCAGAAGAAGCCCCGGCTAACTACGTGCCAGCAGCCGCGGTAATACGTAGGGGGCAAGCGTTGTCCGGAATCATTGGGCGTAAAGAGCGCGTAGGCGGTCCGGTAAGTCTGCCGTGAAAGCGCACGGCTCAACCGTGCTGGGTCGGCGGAAACTGCGCCGCTTGAGGCTGGGAGGGGCTGGTGGAATTCCGGGTGTAGTGGTGAAATGCGTAGATATCCGGAGGAACATCAGTGGCGAAGGCGACCTTCTGGACCGCTCCTGACACTCCAACGCGAAAGCTAGGGGAGCAAACGGGATTAGATACCCTGGTAGTCC</w:t>
      </w:r>
    </w:p>
    <w:p w14:paraId="74A37754">
      <w:pPr>
        <w:rPr>
          <w:rFonts w:hint="eastAsia"/>
        </w:rPr>
      </w:pPr>
      <w:r>
        <w:rPr>
          <w:rFonts w:hint="eastAsia"/>
        </w:rPr>
        <w:t>&gt;OTU011007</w:t>
      </w:r>
    </w:p>
    <w:p w14:paraId="36945D92">
      <w:pPr>
        <w:rPr>
          <w:rFonts w:hint="eastAsia"/>
        </w:rPr>
      </w:pPr>
      <w:r>
        <w:rPr>
          <w:rFonts w:hint="eastAsia"/>
        </w:rPr>
        <w:t>CCTACGGGAGGCTGCAGTCGAGAATCTTTCGCAATGGGCGCAAGCCTGATGGAGCGACGCCGCGTGGGGGATGAATGGCTTCGGCCCGTAAACCCCTGTCATTTGCGAACAAACCTTACTCATGAATAGTGAGTGAGCTGATTGTAGCGGAAGAGGAAGGGACGGCTAACTCTGTGCCAGCAGCCGCGGTAATACGGAGGGTGCAAGCGTTATCCGGATTCACTGGGTTTAAAGGGTGCGTAGGAGGGTAGGTAAGTCAGTGGTGAAATCTCCGGGCTCAACTCGGAAACTGCCGTGGATACTGGTAATCTTGAATACTGTGGAGGTAAGCGGAATATGTCATGTAGCGGTGAAATGCTTAGATATGACATAGAACACCGATAGCGAAGGCAGCTTGCTACACGATCATTGACACTGAGGCACGAAAGCGTGGGGATCAAACAGGATTAGATACCCGGGTAGTCC</w:t>
      </w:r>
    </w:p>
    <w:p w14:paraId="54D501FF">
      <w:pPr>
        <w:rPr>
          <w:rFonts w:hint="eastAsia"/>
        </w:rPr>
      </w:pPr>
      <w:r>
        <w:rPr>
          <w:rFonts w:hint="eastAsia"/>
        </w:rPr>
        <w:t>&gt;OTU011008</w:t>
      </w:r>
    </w:p>
    <w:p w14:paraId="029CE6AB">
      <w:pPr>
        <w:rPr>
          <w:rFonts w:hint="eastAsia"/>
        </w:rPr>
      </w:pPr>
      <w:r>
        <w:rPr>
          <w:rFonts w:hint="eastAsia"/>
        </w:rPr>
        <w:t>CCTACGGGGGGCTGCAGTAGGGAATCTTCGGCAATGGACGAAAGTCTGACCGAGCAACGCCGCGTGAGTGAGGAAGGCCCTCGGGTCGTAAAGCTCTGTTGCCAGGGACGAACGGCGGTGTGTTAACTGCACATCGTGTGACGGTACCTGAGAAGAAAGCCCCGGCTAACTACGTGCCAGCAGCCGCGGTAATACGTAGGGGGCAAGCGTTATCCGGAGTTACTGGGCGTAAAGGGCGTGCAGGCGGATGGTTAAGACGGCTGTGAAAGCCTCTGGCTCAACCGGGGGAGGACAGCCGTGACTGGCCGTCTAGAGGGCGGACGAGGGGTGTGGAATTCCGGGTGTAGTGGTGAAATGCGTAGAGATGTGGAGGAACACCGATGGCGAAGGCAGCCCCCTGGGTCAAGATTGACGCTCATGCACGAAAGCGTGGGGAGCAAACAGGATTAGATACCCTAGTAGTCC</w:t>
      </w:r>
    </w:p>
    <w:p w14:paraId="6746569A">
      <w:pPr>
        <w:rPr>
          <w:rFonts w:hint="eastAsia"/>
        </w:rPr>
      </w:pPr>
      <w:r>
        <w:rPr>
          <w:rFonts w:hint="eastAsia"/>
        </w:rPr>
        <w:t>&gt;OTU011009</w:t>
      </w:r>
    </w:p>
    <w:p w14:paraId="0ED1BBE0">
      <w:pPr>
        <w:rPr>
          <w:rFonts w:hint="eastAsia"/>
        </w:rPr>
      </w:pPr>
      <w:r>
        <w:rPr>
          <w:rFonts w:hint="eastAsia"/>
        </w:rPr>
        <w:t>CCTACGGGGGGCTGCAGTGAGGAATATTGGTCAATGGGCGCAAGCCTGAACCAGCAACGCCGCGTGGAGGATGACGGCCTTCGGGTTGTAAACTCCTTTTGCAGGGGAAAAGAGCGGATGGTACCCTGCGAATAAGTCACGGCTAACTACGTGCCAGCAGCCGCGGTAATACGTAGGGAGCAAGCGTTGTCCGGATTTATTGGGCGTAAAGAGCGCGTAGGCGGCTTGGTAAGTCAGCTGTGAAATCTCCGAGCTTAACTCGGAACGGTCAATTGATACTGTCAGGCTAGAGTGCAGAAAGGGCAATCGGAATTCTTGGTGTAGCGGTGAAATGCGTAGATATCAAGAGGAACACCTGAGGCGAAGGCGGGTTGCTAGGCTGACACTGACGCTGAGGCGCGAAAGCCAGGGGAGCAAACGGGATTAGATACCCGAGTAGTCC</w:t>
      </w:r>
    </w:p>
    <w:p w14:paraId="353EE046">
      <w:pPr>
        <w:rPr>
          <w:rFonts w:hint="eastAsia"/>
        </w:rPr>
      </w:pPr>
      <w:r>
        <w:rPr>
          <w:rFonts w:hint="eastAsia"/>
        </w:rPr>
        <w:t>&gt;OTU011010</w:t>
      </w:r>
    </w:p>
    <w:p w14:paraId="41B70E83">
      <w:pPr>
        <w:rPr>
          <w:rFonts w:hint="eastAsia"/>
        </w:rPr>
      </w:pPr>
      <w:r>
        <w:rPr>
          <w:rFonts w:hint="eastAsia"/>
        </w:rPr>
        <w:t>CCTACGGGGGGCTGCAGTGGGGAATCTTGCGCAATGGCCGAAAGGCTGACGCAGCGACGCCGCGTGCGGGAGGACGCTTTTCGGAGTGTAAACCGCTGTCGGGTGGGAAGAATGTCCCGGGGAGGAAATGCCCTGGGGATGACGGTACCTGGATAAGAAGCCCCGGCTAACTTCGTGCCAGCAGCCGCGGTAATACGAAGGGGGCTAGCGTTGTTCGGATTCACTGGGTTTAAAGGGAGCGTAGGTGGGATGGTAAGTCAGTGGTGAAATATGGCAGCTCAACTGTCAAGGTGCCATTGATACTGATGGACTTGAGTGAAGTCGAAGTAGGCGGAATTGACGGTGTAGCGGTGAAATGCTTAGATATCGTCAAGAACACCGATAGTGAAGACAGCTTACTAGGCTTATACTGACGCTGAGGCACGAAAGTGTGGGGAGCGAACAGGATTAGATACCCGAGTAGTCC</w:t>
      </w:r>
    </w:p>
    <w:p w14:paraId="2542DBF6">
      <w:pPr>
        <w:rPr>
          <w:rFonts w:hint="eastAsia"/>
        </w:rPr>
      </w:pPr>
      <w:r>
        <w:rPr>
          <w:rFonts w:hint="eastAsia"/>
        </w:rPr>
        <w:t>&gt;OTU011011</w:t>
      </w:r>
    </w:p>
    <w:p w14:paraId="5316DFF7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CCCACGGGTCGTGAACTTCTTTTCCCGGAGAAGAAGCAATGACGGTATCTGGGGAATAAGCACCGGCTAACTCTGTGCCAGCAGCCGCGGTAATACAGAGGGTGCGAGCGTTGTTCGGAATTACTGGGCGTAAAGCGCACGTAGGCGGCTTTGTAAGTTAGAGGTGAAAGCCCGGAGCTCAACTCCGGAATTGCCTTTAAGACTGCATCGCTTGAATCATGGAGAGGTGAGTGGAATTCCGAGTGTAGAGGTGAAATTCGTAGATATTCGGAAGAACACCAGTGGCGAAGGCGACTCACTGGACATGTATTGACGCTGAGGTGCGAAAGCGTGGGGAGCAAACAGGATTAGATACCCCTGTAGTCC</w:t>
      </w:r>
    </w:p>
    <w:p w14:paraId="5CEDB3F2">
      <w:pPr>
        <w:rPr>
          <w:rFonts w:hint="eastAsia"/>
        </w:rPr>
      </w:pPr>
      <w:r>
        <w:rPr>
          <w:rFonts w:hint="eastAsia"/>
        </w:rPr>
        <w:t>&gt;OTU011012</w:t>
      </w:r>
    </w:p>
    <w:p w14:paraId="2419D342">
      <w:pPr>
        <w:rPr>
          <w:rFonts w:hint="eastAsia"/>
        </w:rPr>
      </w:pPr>
      <w:r>
        <w:rPr>
          <w:rFonts w:hint="eastAsia"/>
        </w:rPr>
        <w:t>CCTACGGGTGGCTGCAGTGGGGAATCTTGCGCAATGGGCGAAAGCCTGACGCAGCGACGCCGCGTGAGGGATGACGGCCTTCGGGTTGTAAACCTCTTTCAGCTCCGACGAAGCGTAAGTGACGGTAGGGGCAGAAGAAGCGCCGGCCAACTACGTGCCAGCAGCCGCGGTAAGACGTAGGGGGCAAGCGTTGTCCGGAATCATTGGGCGTAAAGAGCGTGTAGGCGGCCAGGTAGGTCCGTTGTGAAATCTCGAGGCTCAACTTCGAGCGGTCGACGGAAACCATCTGGCTAGAGTCCGGAAGAGGAGAGTAGAATTCCTGGTGTAGCGGTGAAATGCGCAGATATCCGGAAGAATACCGGTGGCGAAGGCGGCCTGCTGGGCAGTTGCTGACACTGAGGCGCGACAGCGTGGGGAGCAAACAGGATTAGATACCCGTGTAGTCC</w:t>
      </w:r>
    </w:p>
    <w:p w14:paraId="320B7145">
      <w:pPr>
        <w:rPr>
          <w:rFonts w:hint="eastAsia"/>
        </w:rPr>
      </w:pPr>
      <w:r>
        <w:rPr>
          <w:rFonts w:hint="eastAsia"/>
        </w:rPr>
        <w:t>&gt;OTU011013</w:t>
      </w:r>
    </w:p>
    <w:p w14:paraId="08098B2C">
      <w:pPr>
        <w:rPr>
          <w:rFonts w:hint="eastAsia"/>
        </w:rPr>
      </w:pPr>
      <w:r>
        <w:rPr>
          <w:rFonts w:hint="eastAsia"/>
        </w:rPr>
        <w:t>CCTACGGGTGGCAGCAGTGGGGAATATTGGGCAATGGGGGCAACCCTGATCCAGCCATGCCGCGTGAGTGAAGAAGGCCTTCGGGTTGTAAAGCTCTTTCGGACGGAACGAAACGGTTAGCGTGAATAACGCTGACTAATGACGGTACCGTAAGAAGAAGCACCGGCTAACTACGTGCCAGCAGCCGCGGTAATACGAACTGTGCGAACGTTATTCGGAATCACTGGGCTTAAAGGGTGCGTAGGCGGCGGCACAAGTCAGGTGTGAAATCCCCCGGCTCAACCGTGGAGGGTCATTGGAAACTGGAGGACTTGAGTGCAGAAGAGGAAAGTGGAATTCCAAGTGTAGCGGTGAAATGCGTAGAGATGTGGAGGAACACCAGTGGCGAAGGCGACTCTCTGGTCTGTAACTGACGCTGAGGCGCGAAAGCGTGGGGAGCAAACAGGATTAGATACCCCAGTAGTCC</w:t>
      </w:r>
    </w:p>
    <w:p w14:paraId="043C1673">
      <w:pPr>
        <w:rPr>
          <w:rFonts w:hint="eastAsia"/>
        </w:rPr>
      </w:pPr>
      <w:r>
        <w:rPr>
          <w:rFonts w:hint="eastAsia"/>
        </w:rPr>
        <w:t>&gt;OTU011014</w:t>
      </w:r>
    </w:p>
    <w:p w14:paraId="6A779D60">
      <w:pPr>
        <w:rPr>
          <w:rFonts w:hint="eastAsia"/>
        </w:rPr>
      </w:pPr>
      <w:r>
        <w:rPr>
          <w:rFonts w:hint="eastAsia"/>
        </w:rPr>
        <w:t>CCTACGGGGGGCTGCAGTGGGGAATATTGGGCAATGGGCGCAAGCCTGACCCAGCCACGCCGCGTGAGTGATGAAGGCCTTCGGGTCGTAAAGCTCTGTGGGGAGCGACGAAAATACGCTGGCTAACATCCAGCGGACTGACGGTAGCTCCTTAGCAAGCACCGGCTAACTCTGTGCCAGCAGCCGCGGTAATACAGAGGGTGCAAACGTTGCTCGGAATTACTGGGCGTAAAGCGCACGTAGGCGGCGATTTAAGTCAGAGGTGAAAGCCCGGGGCTCAACCCCGGAACTGCCTTTGAGACTGGATTGCTTGAACATCGGAGAGGTGAGTGGAATTCCGAGTGTAGAGGTGAAATTCGTAGATATTCGGCGGAACACCAGTGGCGAAGGCGACTCACTGGCCCGATACTGACGCTGAGGCGCGAAAGCGTGGGGAGCAAACAGGATTAGATACCCTAGTAGTCC</w:t>
      </w:r>
    </w:p>
    <w:p w14:paraId="74F0277D">
      <w:pPr>
        <w:rPr>
          <w:rFonts w:hint="eastAsia"/>
        </w:rPr>
      </w:pPr>
      <w:r>
        <w:rPr>
          <w:rFonts w:hint="eastAsia"/>
        </w:rPr>
        <w:t>&gt;OTU011015</w:t>
      </w:r>
    </w:p>
    <w:p w14:paraId="6C74C475">
      <w:pPr>
        <w:rPr>
          <w:rFonts w:hint="eastAsia"/>
        </w:rPr>
      </w:pPr>
      <w:r>
        <w:rPr>
          <w:rFonts w:hint="eastAsia"/>
        </w:rPr>
        <w:t>CCTACGGGTGGCTGCAGTGGGGAATATTGGACAATGGGCGCAAGCCTGATCCAGCAATGCCGCGTGAGTGATGAAGGCCTTAGGGTTGTAAAACTCTTTCGCCGGAGAAGATAATGACGGTATCCGGAGAAGAAGCCCCGGCTAACTTCGTGCCAGCAGCCGCGGTAATACGGAGGGTGCGAGCGTTATCCGGAATTACTGGGTTTAAAGGGTGCGTAGGCGGCTGTGTAAGTCAGGAGTGCAGAAGGGGCAATCGGAATTCTTGGTGTAGCGGTGAAATGCGTAGATATCAAGAGGAACACCTGAGGTGAAGACGGGTTGCTGGGCTGACACTGACGCTGAGGCGCGAAAGCCAGGGGAGCAAACGGGATTAGATACCCCAGTAGTCC</w:t>
      </w:r>
    </w:p>
    <w:p w14:paraId="054FD91A">
      <w:pPr>
        <w:rPr>
          <w:rFonts w:hint="eastAsia"/>
        </w:rPr>
      </w:pPr>
      <w:r>
        <w:rPr>
          <w:rFonts w:hint="eastAsia"/>
        </w:rPr>
        <w:t>&gt;OTU011016</w:t>
      </w:r>
    </w:p>
    <w:p w14:paraId="00AD208B">
      <w:pPr>
        <w:rPr>
          <w:rFonts w:hint="eastAsia"/>
        </w:rPr>
      </w:pPr>
      <w:r>
        <w:rPr>
          <w:rFonts w:hint="eastAsia"/>
        </w:rPr>
        <w:t>CCTACGGGTGGCTGCAGCAAGGAATTTTGCGCAATGGGCGAAAGCCTGACGCAGCAACGCCGCGTGGGGGATGAAGGCCTTCGGGTTGTAAACCCCTTTTGCGAGGGAAGAAGATCTGACGGTACCTCGCGAATAAGCCACGGCTAACTACGTGCCAGCAGCCGCGGTAATACGTAGGTGGCAAGCGTTGTCCGGATTTACTGGGCGTAAAGCGTGTGTAGGCGGCTCTGCAGGTCGGATGTGAAATCCCTCGGCTCAACCAAGGAAGTGCATTCGAAACCGCAAAGCTAGAGTGTCGGAGAGGAAGGCAGAATTCTCGGTGTAGAGGTGAAATTCGTAGATATCGAGAGGAATACCTGCGGCGAAAGCGGCCTTCTGGACGATGACTGACGCTGAAGTGCGAAAGCGTGGGGAGCAAACAGGATTAGATACCCGTGTAGTCC</w:t>
      </w:r>
    </w:p>
    <w:p w14:paraId="57AAB066">
      <w:pPr>
        <w:rPr>
          <w:rFonts w:hint="eastAsia"/>
        </w:rPr>
      </w:pPr>
      <w:r>
        <w:rPr>
          <w:rFonts w:hint="eastAsia"/>
        </w:rPr>
        <w:t>&gt;OTU011017</w:t>
      </w:r>
    </w:p>
    <w:p w14:paraId="53CF3B92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CGCGCTGAGTTAATACCTCGGCGTAATGACGGTACCGTAAGAATAAGCACCGGCTAACTACGTGCCAGCAGCCGCGGTAATACGTAGGGTGCAAGCGTTAATCGGAATTACTGGGCGTAAAGGGCGCGTAGGCGGCCGCTTAAGCGTGTGGTGAAAGCTCAGGGCTCAACTCTGAGTCGGCCATGCGAACTGGGCGGCTTGAGCACGGTAGAGGCCAATGGAATTCCGGGTGTAGCGGTGGAATGCGTAGAGATCCGGAAGAACACCGGTGGCGAAGGCGGTTGGCTGGGCCGTGGCTGACGCTGAGGCGCGACAGCGTGGGGAGCAAACAGGATTAGATACCCCGGTAGTCC</w:t>
      </w:r>
    </w:p>
    <w:p w14:paraId="4AD371FE">
      <w:pPr>
        <w:rPr>
          <w:rFonts w:hint="eastAsia"/>
        </w:rPr>
      </w:pPr>
      <w:r>
        <w:rPr>
          <w:rFonts w:hint="eastAsia"/>
        </w:rPr>
        <w:t>&gt;OTU011018</w:t>
      </w:r>
    </w:p>
    <w:p w14:paraId="2396C2CF">
      <w:pPr>
        <w:rPr>
          <w:rFonts w:hint="eastAsia"/>
        </w:rPr>
      </w:pPr>
      <w:r>
        <w:rPr>
          <w:rFonts w:hint="eastAsia"/>
        </w:rPr>
        <w:t>CCTACGGGCGGCAGCAGTGGGGAATATTGGACAATGGGCGCAAGCCTGATCCAGCCATGCCGCGTGAGTGAAGAAGGCCCTAGGGTTGTAAAGCTCTTTCAGCGGGGACGATAATGACGGTACCCGCAGAAGAAGCCCCGGCTAACTTCGTGCCAGCAGCCGCGGTAATACGAAGGGGGCTAGCGTTGTTCGGAATTACTGGGCGTAAAGGGCGCGTAGGCGGCCTGATAAGTAGGGGGTGAAATCCTGCGGCTTAACCGCAGGGCTGCCTTCTAAACTGTCAGGCTCGAGCACAGTAGAGGCAGGTGGAATTGCGAGTGTAGAGGTGAAATTCGTAGATATTCGCAGGAACACCAGTGGCGAAGGCGGCTTACTGGTCCATTACTGACGCTGAGGTGCGAAAGCGTGGGGAGCAAACAGGATTAGATACCCGTGTAGTCC</w:t>
      </w:r>
    </w:p>
    <w:p w14:paraId="7B110995">
      <w:pPr>
        <w:rPr>
          <w:rFonts w:hint="eastAsia"/>
        </w:rPr>
      </w:pPr>
      <w:r>
        <w:rPr>
          <w:rFonts w:hint="eastAsia"/>
        </w:rPr>
        <w:t>&gt;OTU011019</w:t>
      </w:r>
    </w:p>
    <w:p w14:paraId="7BDBDFEC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GTCGTAAACTCCTTTCGACCGGGACGAATTCCTTGCGGGGAAATACCTCGCGAGGGTGACGGTACCGGGAGAAGAAGCCCCGGCTAACTCCGTGCCAGCAGCCGCGGTAATACGGAGGATGCAAGCGTTATCCGGAATGATTGGGCGTAAAGCGTCCGCAGGTGGCAATGTAAGTCTGCTGTTAAAGAGTGAGGCTCAACCTCATAAGAGCAGTGGAAACTACATAGCTAGAGTACGTTCGGGGCAGAGGGAATTCCTGGTGTAGCGGTGAAATGCGTAGAGATCAGGAAGAACACCAGTGGCGAAGGCGCTCTGCTAGGCCGTAACTGACACTGAGGGACGAAAGCTAGGGGAGCGAATGGGATTAGATACCCCGGTAGTCC</w:t>
      </w:r>
    </w:p>
    <w:p w14:paraId="78AF5188">
      <w:pPr>
        <w:rPr>
          <w:rFonts w:hint="eastAsia"/>
        </w:rPr>
      </w:pPr>
      <w:r>
        <w:rPr>
          <w:rFonts w:hint="eastAsia"/>
        </w:rPr>
        <w:t>&gt;OTU011020</w:t>
      </w:r>
    </w:p>
    <w:p w14:paraId="19F14BF1">
      <w:pPr>
        <w:rPr>
          <w:rFonts w:hint="eastAsia"/>
        </w:rPr>
      </w:pPr>
      <w:r>
        <w:rPr>
          <w:rFonts w:hint="eastAsia"/>
        </w:rPr>
        <w:t>CCTACGGGTGGCTGCAGTCGAGAATCTTCGGCAATGGGCGAAAGCCTGACCGAGCGACGCCGCGTGGAGGATGAAGGCCTTCGGGTTGTAAACTCCTGTCGGAGGGGAAGAAATTTTGACTACCCCCTCGGAGGAAGCCCGGGCTAAGTTCGTGCCAGCAGCCGCGGTAACACGAACCGGGCAAACGTTATTCGGAATTACTGGGCTTAAAGGGTGCGTAGGCTGCGCTATAAGTCGGGTGTGAAATCCCTCAGCTCAACTCCGGAATTGCCTTTAAGACTGCATCGCTCGAATCATGGAGAGGTGAGTGGAATTCCACGTGTAGCGGTGAAATGCGTAGATATCGGAAGGAACATCAGTGGCGAAAGCGACTTCCTGGACCAATACTGACGCTCATGTGCGAAAGCGTGGGGAGCAAACAGGATTAGATACCCCAGTAGTCC</w:t>
      </w:r>
    </w:p>
    <w:p w14:paraId="04857810">
      <w:pPr>
        <w:rPr>
          <w:rFonts w:hint="eastAsia"/>
        </w:rPr>
      </w:pPr>
      <w:r>
        <w:rPr>
          <w:rFonts w:hint="eastAsia"/>
        </w:rPr>
        <w:t>&gt;OTU011021</w:t>
      </w:r>
    </w:p>
    <w:p w14:paraId="6357B121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GCGGGTTGTAAAGCACTTTCAGTAGAGAAGAAAAGCCTGGCGTTAATACCGCCGGGTCTTGACGTAACCTACAGAAGAAGCACCGGCTAACTCCGTGCCAGCAGCCGCGGTAATACGGAGGGTGCGAGCGTTGTCCGGAATCACTGGGCGTAAAGGGCGCGTAGGCGGCCTGATAAGTAGGGGGTGAAATCCCACGGCTCAACCGTGGAACTGCTGGGCATACTGGGAGTCTTGGGCCATTCAGGGGCAACTGGAACAAGCGGTGGAGCGGTGAAATGCGTAGATATCCGAAAGAACACCGGTGGCGAAGGCGGTGGTCTGGGCCAGTACTGACGCTGAGGAGCGAAAGCGTGGGGAGCAAACAGGATTAGATACCCTTGTAGTCC</w:t>
      </w:r>
    </w:p>
    <w:p w14:paraId="2CBFEF12">
      <w:pPr>
        <w:rPr>
          <w:rFonts w:hint="eastAsia"/>
        </w:rPr>
      </w:pPr>
      <w:r>
        <w:rPr>
          <w:rFonts w:hint="eastAsia"/>
        </w:rPr>
        <w:t>&gt;OTU011022</w:t>
      </w:r>
    </w:p>
    <w:p w14:paraId="706259B1">
      <w:pPr>
        <w:rPr>
          <w:rFonts w:hint="eastAsia"/>
        </w:rPr>
      </w:pPr>
      <w:r>
        <w:rPr>
          <w:rFonts w:hint="eastAsia"/>
        </w:rPr>
        <w:t>CCTACGGGGGGCTGCAACTAGGAATTATGCGCAATGGGCGAAAGCCTGACGCTGCGACATCGCGTGGAGGATGAAGGATCTAGGTCTGTAAACTCCTTTTGTCTTCGAACAATGTTCTGAGTGTAGAAGACGAATAAGTGCCTGCTAACTGCGTGCCAGAAGCATCGGTAATACGTGGGGCACAAGCATTATCCGGTTTTACTGGGCGTAAAGAGTTGCGTAGGTGGCTAAGTAAGTAGATAGTGAAAGCGTGTGGCTCAACCATACATCCATTATCTAAACTGTTTAGCTAGAGGACGAGAGAGGTAGATGGAATTCCTGATGTAGGGGTAATATCCGTAGATATCAGGAGGAACACCGATGGCGTAAGCAGTCTACTGGCTCGTTCCTGACACTAAGGCACGAAAGCGTGGGGAGCAAACAGGATTAGATACCCTGGTAGTCC</w:t>
      </w:r>
    </w:p>
    <w:p w14:paraId="4A0285CC">
      <w:pPr>
        <w:rPr>
          <w:rFonts w:hint="eastAsia"/>
        </w:rPr>
      </w:pPr>
      <w:r>
        <w:rPr>
          <w:rFonts w:hint="eastAsia"/>
        </w:rPr>
        <w:t>&gt;OTU011023</w:t>
      </w:r>
    </w:p>
    <w:p w14:paraId="02B12C7B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CTTCGGATCGTAAAGCACTGTCGCGAGGGACGAATAAGGGGCGGGCGAACAGTCCGTCACGATGACGGTACCTCGAGAGGAAGCACCGGCTAACTCTGTGCCAGCAGCCGCGGTAAGACAGAGGATGCAAACGTTGCTCGGAATTACTGGGCGTAAAGCGCGTGTAGGCGGTTCCGCAAGTCTGGTGTGAAAGCCCAGGGCTCAACCCTGGAAGTGCATTGGATACTACGGAGCTGGAGTACTGAAGAGGAGAGCGGAATTCCCGGTGTAGAGGTGAAATTCGTAGATATCGGGAGGAACACCAGTGGCGAAGGCGGCTCTCTGGGCAGATACTGACGCTGAGACGCGAAAGCATGGGGAGCAAACAGGATTAGATACCCTAGTAGTCC</w:t>
      </w:r>
    </w:p>
    <w:p w14:paraId="6957ABBC">
      <w:pPr>
        <w:rPr>
          <w:rFonts w:hint="eastAsia"/>
        </w:rPr>
      </w:pPr>
      <w:r>
        <w:rPr>
          <w:rFonts w:hint="eastAsia"/>
        </w:rPr>
        <w:t>&gt;OTU011024</w:t>
      </w:r>
    </w:p>
    <w:p w14:paraId="51841EBF">
      <w:pPr>
        <w:rPr>
          <w:rFonts w:hint="eastAsia"/>
        </w:rPr>
      </w:pPr>
      <w:r>
        <w:rPr>
          <w:rFonts w:hint="eastAsia"/>
        </w:rPr>
        <w:t>CCTACGGGGGGCAGCAGTGAGGGATCTTGCACAATGGGGGAAACCCTGATCCAGCGACGCCGCGTGGAGGATTAAGGCCGAAAGGTTGTAAACTCCTTTTACATGGGAACAAATTGAGGGTACCATGCGAATAAGCCATTGCTAACTTCGTGCCAGCAGCAGCGGTGATACGGGGATGGCAAACGTTATCCGGATTTATTGGGCGTAAAGAGATGCGTAGGCGTTTTGTTAAGTCTTTTGTTAAAGACCCAAGCTTAACTTGGGGAATGCATTGGATACTGGCAGAATTGAGAAGATCAGAGGAGAACGGAATTCATCGAGGAGTGGTAAAATACGTTGAGACGATGAGGAACATTTATGGCGAAGGCAGTTCTCTGGGATTTTTCTGACGCTAAGGCTCGAAAGCGTGGGGAGCAAAACGGATTAGATACCCGTGTAGTCC</w:t>
      </w:r>
    </w:p>
    <w:p w14:paraId="3A897810">
      <w:pPr>
        <w:rPr>
          <w:rFonts w:hint="eastAsia"/>
        </w:rPr>
      </w:pPr>
      <w:r>
        <w:rPr>
          <w:rFonts w:hint="eastAsia"/>
        </w:rPr>
        <w:t>&gt;OTU011025</w:t>
      </w:r>
    </w:p>
    <w:p w14:paraId="44EB321D">
      <w:pPr>
        <w:rPr>
          <w:rFonts w:hint="eastAsia"/>
        </w:rPr>
      </w:pPr>
      <w:r>
        <w:rPr>
          <w:rFonts w:hint="eastAsia"/>
        </w:rPr>
        <w:t>CCTACGGGTGGCTGCAGTGGGGAATATTGGACAATGGGCGCAAGCCTGATCCAGCCACGCCGCGTGAGTGATGAAGGCCTTCGGGTCGTAAAGCTCTGTGGGGAGGGACGAACGTCCGGGTGTAGAATCCGGGGTGACGGTACCTCCTTAGCAAGCACCGGCTAACTTCGTGCCAGCAGCCGCGGTAATACGAAGGGTGCAAACGTTGCTCGGAATCATTGGGCGTAAAGCGCACGTAGGCGGCTTCGCAAGTCGGATGTGAAAACTCTGGGCTCAACCCAGAGCCTGCATCCAAAACTGGAAGGCTAGGGTTCTGGAGGGGAAAGCGGAATTCCTGGTGTAGCGGTGAAATGCGTAGATATCAGGAGGAACACCGGTGGCGAAGGCGGCTTTCTGGACAGACACCGACGCTGAGGCACGAAAGCTAGGGGAGCAAACAGGATTAGATACCCTAGTAGTCC</w:t>
      </w:r>
    </w:p>
    <w:p w14:paraId="11950A3C">
      <w:pPr>
        <w:rPr>
          <w:rFonts w:hint="eastAsia"/>
        </w:rPr>
      </w:pPr>
      <w:r>
        <w:rPr>
          <w:rFonts w:hint="eastAsia"/>
        </w:rPr>
        <w:t>&gt;OTU011026</w:t>
      </w:r>
    </w:p>
    <w:p w14:paraId="00039837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CAAGTGACGGTACCTGCAGAAGAAGCGCCGGCTAACTACGTGCCAGCAGCCGCGGTAATACGTAGGGCGCGAGCGTTGTCCGGAATTATTGGGCGTAAAGCGCGTGTAGGCGGCCATCTAAGTTTGGTGTGAAAGCCCAGGGCTTAACCCTGGAAGTGCACTGAATACTGGAAGGCTAGAGGATATGAGGGGAGATTGGAATTCATGGTGTAGGGGTGAAATCCGTAGATATCATGAGGAACATCAGTGGCGAAGGCGAATCTCTGGCATATATCTGACGCTGAGACGCGAAAGCGTGGGGAGCAAACAGGATTAGATACCCCAGTAGTCC</w:t>
      </w:r>
    </w:p>
    <w:p w14:paraId="379307EC">
      <w:pPr>
        <w:rPr>
          <w:rFonts w:hint="eastAsia"/>
        </w:rPr>
      </w:pPr>
      <w:r>
        <w:rPr>
          <w:rFonts w:hint="eastAsia"/>
        </w:rPr>
        <w:t>&gt;OTU011027</w:t>
      </w:r>
    </w:p>
    <w:p w14:paraId="37AD9CD7">
      <w:pPr>
        <w:rPr>
          <w:rFonts w:hint="eastAsia"/>
        </w:rPr>
      </w:pPr>
      <w:r>
        <w:rPr>
          <w:rFonts w:hint="eastAsia"/>
        </w:rPr>
        <w:t>CCTACGGGGGGCAGCAGTGGGGAATATTGCGCAATGGGCGAAAGCCTGACGCAGCGACGCCGCGTGGGGGATGACGGCCTTCGGGTTGTAAACCTCTTTCGACCGGGACGAAGGGTGACTGACGGTACCGGTAGAAGAAGCACCGGCCAACTACGTGCCAGCAGCCGCGGTAAGACGTAGGGGGCGAGCGTTGTCCGGATTCATTGGGCGTAAAGGGCGTGCAGGCGGTCTGTTAAGTCTGGTGTGAAATCTCCCGGCTCAACCGGGAGGGTGCGCCGGAAACTGGGTTGCTTGAGTACTGGAGAGGCAAGCGGAATTCCTGGTGTAGCGGTGAAATGCGTAGATATCAGGAGGAACACCCGTGGTGTAGACGGCTTGCTGGACAGTCACTGACGCTGAGGCACGAAAGCGTGGGGAGCAAACAGGATTAGATACCCGTGTAGTCC</w:t>
      </w:r>
    </w:p>
    <w:p w14:paraId="36C9F907">
      <w:pPr>
        <w:rPr>
          <w:rFonts w:hint="eastAsia"/>
        </w:rPr>
      </w:pPr>
      <w:r>
        <w:rPr>
          <w:rFonts w:hint="eastAsia"/>
        </w:rPr>
        <w:t>&gt;OTU011028</w:t>
      </w:r>
    </w:p>
    <w:p w14:paraId="502A5FC9">
      <w:pPr>
        <w:rPr>
          <w:rFonts w:hint="eastAsia"/>
        </w:rPr>
      </w:pPr>
      <w:r>
        <w:rPr>
          <w:rFonts w:hint="eastAsia"/>
        </w:rPr>
        <w:t>CCTACGGGTGGCTGCAGTCGAGAATCTTCTGCAATGGGCGCAAGCCTGACAGAGCGACGCCGCGTGGAGGATGAAGGCCTTCGGGTTGTAAACTCCTGTCAGGGTTTAAGAATGCGGGCGGGCGAACAGTCCGTCCCGTTGACGAAGGACCCAGAGGAAGCCACAGCTAACTTCGTGCCAGCAGCTGCGGTAATACGAAGGTGGCGAGCGTTGTTCGGATTTACTGGGCATAAAGGGCGCGTAGGCGGTTCCGCAAGCAGCGTGTGAAATCCCATGGCTTAACCATGGAACTGCGCGCTGGACTGCGGTTCTAGAGGACCGGAGGGGGGTATGGAACTCTCGGTGTAGCGGTGAAATGCGTAGATATCGAGAGGAACACCGGTGGCGAAAGCGGTACCCTGGCCGGTTTCTGACGCTGAGGCGCGAAAGCGTGGGTAGCAAACAGGATTAGATACCCGGGTAGTCC</w:t>
      </w:r>
    </w:p>
    <w:p w14:paraId="16C7C3D9">
      <w:pPr>
        <w:rPr>
          <w:rFonts w:hint="eastAsia"/>
        </w:rPr>
      </w:pPr>
      <w:r>
        <w:rPr>
          <w:rFonts w:hint="eastAsia"/>
        </w:rPr>
        <w:t>&gt;OTU011029</w:t>
      </w:r>
    </w:p>
    <w:p w14:paraId="53D1A357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AGCCACTCGGGTTAATAGCCCAGAGGGTGACGGTACCTCCAGAAGAAGCCCCGGCTAACTACGTGCCAGCAGCCGCGGTAATACGTAGGGGGCAAGCGTTGTCCGGATTTATTGGGCGTAAAGAGCGTGTAGGCGGCCCGATAAGTCGGTTGTGAAAACCCGAGGCTCAACCTCGGGCCTGCATCCGATACTGGCGGGCTTGAGGCAGGTAGGGGAGAGCGGAATTCCCGGTGTAGCGGTGAAATGCGCAGATATCGGGAGGAACACCAGTAGCGAAGGCGGCTCGCTGGGCCACACCTGACGCTGAGACGCGAAAGCGTGGGGAGCAAACAGGATTAGATACCCCTGTAGTCC</w:t>
      </w:r>
    </w:p>
    <w:p w14:paraId="7FB32285">
      <w:pPr>
        <w:rPr>
          <w:rFonts w:hint="eastAsia"/>
        </w:rPr>
      </w:pPr>
      <w:r>
        <w:rPr>
          <w:rFonts w:hint="eastAsia"/>
        </w:rPr>
        <w:t>&gt;OTU011030</w:t>
      </w:r>
    </w:p>
    <w:p w14:paraId="44DBC2A0">
      <w:pPr>
        <w:rPr>
          <w:rFonts w:hint="eastAsia"/>
        </w:rPr>
      </w:pPr>
      <w:r>
        <w:rPr>
          <w:rFonts w:hint="eastAsia"/>
        </w:rPr>
        <w:t>CCTACGGGTGGCTGCAGTTTCGAATCATTCACAATGGGCGAAAGCCTGAAGGAGCGACGCCGCGTGTGGGATGAAGGGTTTCGATCCGTAAACCACTGTCATTTGTGAACAATGGTTATCCGTGAATAACGGATGACTTGATAGTAATGAAAGAGGAAGGGACGGCTAACTCTGTGCCAGCAGCCGCGGTAATACGTAGGGGGCTAGCGTTGCTCGGAATCACTGGGCGTAAAGCGCACGTAGGCGGCTTTCTAAGTCAGGGGTGAAATCCTGGAGCTCAACTCCAGAACTGCCTTTGATACTGGAGAGCTTGAGTTCGGGAGAGGTGAGTGGAACTGCGAGTGTAGAGGTGAAATTCGTAGATATTCGCAAGAACACCAGTGGCGAAGGCGGCTCACTGGCCCGATACTGACGCTGAGGTGCGAAAGCGTGGGGAGCAAACAGGATTAGATACCCCGGTAGTCC</w:t>
      </w:r>
    </w:p>
    <w:p w14:paraId="4ACFF3CF">
      <w:pPr>
        <w:rPr>
          <w:rFonts w:hint="eastAsia"/>
        </w:rPr>
      </w:pPr>
      <w:r>
        <w:rPr>
          <w:rFonts w:hint="eastAsia"/>
        </w:rPr>
        <w:t>&gt;OTU011031</w:t>
      </w:r>
    </w:p>
    <w:p w14:paraId="3DB15648">
      <w:pPr>
        <w:rPr>
          <w:rFonts w:hint="eastAsia"/>
        </w:rPr>
      </w:pPr>
      <w:r>
        <w:rPr>
          <w:rFonts w:hint="eastAsia"/>
        </w:rPr>
        <w:t>CCTACGGGGGGCAGCAGTGGGGAATCTTGCGCAATGGGCGAAAGCCTGACGCAGCAACGCCGCGTGAGGGATGACGGCCTTCGGGTTGTAAACCTCTTTCAGCAGGGACGAAGCGTAAGTGACGGTACCTGTAGAAGAAGCGCCGGCCAACTACGTGCCAGCAGCCGCGGTAAGACGTAGGGCGCAAGCGTTGTCCGGATTTACTGGGCGTACAGCGCGCGCAGGCGGTCGTGTAGGTACCTGGTGACAGTCTCGGGCTCAACTCTGAGAGGCGATTCGATACGGGACAACTAGAGGTAGGTAGGGGAAAGTGGAATTCCTGGTGTAGCGGTGAAATGCGCAGATATCAGGAGGAACACCGGTGGCGAAGGCGGCTTTCTGGGCCTTACCTGACGCTGAGGAGCGAAAGCTGGGGGAGCGAACAGGATTAGATACCCTGGTAGTCC</w:t>
      </w:r>
    </w:p>
    <w:p w14:paraId="70CD3DE3">
      <w:pPr>
        <w:rPr>
          <w:rFonts w:hint="eastAsia"/>
        </w:rPr>
      </w:pPr>
      <w:r>
        <w:rPr>
          <w:rFonts w:hint="eastAsia"/>
        </w:rPr>
        <w:t>&gt;OTU011032</w:t>
      </w:r>
    </w:p>
    <w:p w14:paraId="1D7268C8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TCTTCGGATTGTAAAGTTCTGTTGTCAGGGACGAAACCGTACCGTTCGAATAGGGCGGTACCTTGACGGTACCTGATTAGAAAGCCACGGCTAACTACGTGCCAGCAGCCGCGGTAATACGGAGGGTGCAAGCGTTATCCGGATTCACTGGGTTTAAAGGGTGCGTAGGAGGGCAGGGAAGTCCGTGGTGAAATCCTAGAGCTTAACTCTAGAACTGCCGTGGATACTCTCTGTCTTGAATCCCGTGGAGATGAGCGGAATATGTCATGTAGCGGTGAAATGCTTAGATATGACATAGAACACCAATTGCGAAGGCAGCTTGCTACACGAGTATTGACACTGAGGCACGAAAGCGTGGGGATCAAACAGGATTAGATACCCTAGTAGTCC</w:t>
      </w:r>
    </w:p>
    <w:p w14:paraId="5CB110E3">
      <w:pPr>
        <w:rPr>
          <w:rFonts w:hint="eastAsia"/>
        </w:rPr>
      </w:pPr>
      <w:r>
        <w:rPr>
          <w:rFonts w:hint="eastAsia"/>
        </w:rPr>
        <w:t>&gt;OTU011033</w:t>
      </w:r>
    </w:p>
    <w:p w14:paraId="7F02472A">
      <w:pPr>
        <w:rPr>
          <w:rFonts w:hint="eastAsia"/>
        </w:rPr>
      </w:pPr>
      <w:r>
        <w:rPr>
          <w:rFonts w:hint="eastAsia"/>
        </w:rPr>
        <w:t>CCTACGGGAGGCTGCAGTCGAGAATCTTGGGCAATGCACGAAAGTGTGACCCAGCGACGCCGCGTGGAGGATGAAGGCCCTTGGGTCGTAAACTCCTTTTAGAGGAGAAGAAGGCGGGTGGGCGTAAGCTCGCCTGTTTGACGGTACCCTCTGAATAAGCCACGGCTAACTACGTGCCAGCAGCCGCGGTAATACGTAGGTGGCAAGCGTTGTCCGGATTTACTGGGCGTAAAGGGCGTGCAGGCGGTCTGTTAAGTCTAGGGTGAAAGCTCCCGGCTCAACTGGGAGAGGTCCTTGGATACTGGCGGACTTGAGGGAGGCAGAGGAGAATAGAATTCCCGGTGTAGTGGTGATATGCGTAGATATCGGGAGGAATACCAGTGGCGAAGGCGGTTCTCTGGACAGGCACTGACACTGAGGCACGAAGGCCAGGGGAGCAAACGGGATTAGATACCCCTGTAGTCC</w:t>
      </w:r>
    </w:p>
    <w:p w14:paraId="0D90246D">
      <w:pPr>
        <w:rPr>
          <w:rFonts w:hint="eastAsia"/>
        </w:rPr>
      </w:pPr>
      <w:r>
        <w:rPr>
          <w:rFonts w:hint="eastAsia"/>
        </w:rPr>
        <w:t>&gt;OTU011034</w:t>
      </w:r>
    </w:p>
    <w:p w14:paraId="03667742">
      <w:pPr>
        <w:rPr>
          <w:rFonts w:hint="eastAsia"/>
        </w:rPr>
      </w:pPr>
      <w:r>
        <w:rPr>
          <w:rFonts w:hint="eastAsia"/>
        </w:rPr>
        <w:t>CCTACGGGGGGCTGCAGTGGGGAATATTGGACAATGGGGGCAACCCTGATCCAGCGACGCCGCGTGTGTGAAGAAGGCCTGCGGGTTGTAAACCTCTTTCAGCAGGGACGAAGCCTCACGGTGACGGTACCTGCAGAAGAAGGTCCGGCCAACTACGTGCCAGCAGCCGCGGTAATACGTAGGGACCAAGCGTTGTCCGGAGTGACTGGGCGTACAGCGCGCGCAGGCGGTTAGGAACGTGCCGTGTCACAGCCCTGAGCTCAACTCAGGGTGGCCACGGTAGACGTCCTGACTGGAGGCAGGGAGAGGGATGTGGAATTCCCGGTGTAGTGGTGATATGCGTAGATATCGGGAGGAACACCAGTGGCGAAGGCGGCTTTCTGGGCCTTACCTGACGCTGAGACGCGAAAGCGTGGGGAGCGAACCGGATTAGATACCCCGGTAGTCC</w:t>
      </w:r>
    </w:p>
    <w:p w14:paraId="24A862F3">
      <w:pPr>
        <w:rPr>
          <w:rFonts w:hint="eastAsia"/>
        </w:rPr>
      </w:pPr>
      <w:r>
        <w:rPr>
          <w:rFonts w:hint="eastAsia"/>
        </w:rPr>
        <w:t>&gt;OTU011035</w:t>
      </w:r>
    </w:p>
    <w:p w14:paraId="0A3B3A65">
      <w:pPr>
        <w:rPr>
          <w:rFonts w:hint="eastAsia"/>
        </w:rPr>
      </w:pPr>
      <w:r>
        <w:rPr>
          <w:rFonts w:hint="eastAsia"/>
        </w:rPr>
        <w:t>CCTACGGGTGGCAGCAGTTTCGAATCATTCACAATGGGCGAAAGCCTGATGGTGCGACGCCGCGTGAGGGATGAAGGTCTTCGGGTCGTAAAGCTCTGTCGGAGGGAACGAATGTTCCTGAGGTTAACAGCCTCAGGAAGTGACGGTACCCTCAAAGGAAGCACCGGCTAACTCTGTGCCAGCAGCCGCGGTAATACAGAGGGTGCAAGCGTTAATCGGAATTACTGGGCGTAAAGCGCGCGTAGGCGGTCCTTTAAGTCTGATGTGAAAGCCCACGGCTCAACCGTGGAGGGTCATTGGAAACTGGCGATCTTGAGTCCGGAAGAGGTGAGTGGAACTCCTAGTGTAGAGGTGGAATTCGTAGATATTCGGAGGAACACCAGTGGCGAAGGCGACTCGCTGGACTGATACTGACGCTGAGGTGCGAAAGCGTGGGGAGCAAACAGGATTAGATACCCCAGTAGTCC</w:t>
      </w:r>
    </w:p>
    <w:p w14:paraId="292A9853">
      <w:pPr>
        <w:rPr>
          <w:rFonts w:hint="eastAsia"/>
        </w:rPr>
      </w:pPr>
      <w:r>
        <w:rPr>
          <w:rFonts w:hint="eastAsia"/>
        </w:rPr>
        <w:t>&gt;OTU011036</w:t>
      </w:r>
    </w:p>
    <w:p w14:paraId="3912F80C">
      <w:pPr>
        <w:rPr>
          <w:rFonts w:hint="eastAsia"/>
        </w:rPr>
      </w:pPr>
      <w:r>
        <w:rPr>
          <w:rFonts w:hint="eastAsia"/>
        </w:rPr>
        <w:t>CCTACGGGTGGCAGCAGTGGGGAATATTGGACAATGGGTGAGAGCCTGAACCAGCCATGCCGCGTGCAGGATGACGGCCCTATGGGTTGTAAACTGCTTTTGTACGGGAAGAAACAGCCCCTCGTGAGGGGCCTTGACGGTACCGTAAGAATAAGGATCGGCTAACTCCGTGCCAGCAGCCGCGGTAATACGGAGGATCCAAGCGTTATCCGGAATCATTGGGTTTAAAGGGTCCGTAGGCGGCCTTATAAGTCAGTGGTGAAATCTCCTAGCTCAACTAGGAAACTGCCATTGATACTGTAGGGCTTGAATTATTAGGAAGTAACTAGAATATGTAGTGTAGCGGTGAAATGCTTAGATATTACATGGAATACCAATTGCGAAGGCAGGTTACTACTAATGGATTGACGCTGATGGACGAAAGCGTGGGGAGCGAACAGGATTAGATACCCTTGTAGTCC</w:t>
      </w:r>
    </w:p>
    <w:p w14:paraId="7B957F83">
      <w:pPr>
        <w:rPr>
          <w:rFonts w:hint="eastAsia"/>
        </w:rPr>
      </w:pPr>
      <w:r>
        <w:rPr>
          <w:rFonts w:hint="eastAsia"/>
        </w:rPr>
        <w:t>&gt;OTU011037</w:t>
      </w:r>
    </w:p>
    <w:p w14:paraId="1D07217B">
      <w:pPr>
        <w:rPr>
          <w:rFonts w:hint="eastAsia"/>
        </w:rPr>
      </w:pPr>
      <w:r>
        <w:rPr>
          <w:rFonts w:hint="eastAsia"/>
        </w:rPr>
        <w:t>CCTCGGGAGGCTGCAGTAGGGAATATTGCGCAATGGGGGAAACCCTGAAGGAGCGACGCCGCGTGGAGGATGAAGGTCTTCGGATTGTAAACTCCTGTCATTGGGGAACAATGCGTAAATATTAACTGTATTTACGTTGATAGTACCCGAAGAGGAAGAGACGGCTAACTCTGTGCCAGCAGCCGCGGTAATACGAAGGGGGCTAGCGTTGTTCGGAATTACTGGGCGTAAAGGGCGCGTAGGCGGCCCGATCAGTCAGATGTGAAAGCCCGGGGCTCAACCTCGGAATTGCCTTCGATACTGGATATCTTGAGTTCGGGAGAGGTGAGTGGAATGCCGAGTGTAGAGGTGAAATTCGTAGATATAGGAAGGAACACCAGTGGCGAAGGCGACCACCTGGACTGATACTGACACTGAGGTGCGAAAGCGTGGGGAGCAAACAGGATTAGATACCCTAGTAGTCC</w:t>
      </w:r>
    </w:p>
    <w:p w14:paraId="0B34A0A7">
      <w:pPr>
        <w:rPr>
          <w:rFonts w:hint="eastAsia"/>
        </w:rPr>
      </w:pPr>
      <w:r>
        <w:rPr>
          <w:rFonts w:hint="eastAsia"/>
        </w:rPr>
        <w:t>&gt;OTU011038</w:t>
      </w:r>
    </w:p>
    <w:p w14:paraId="400B15E4">
      <w:pPr>
        <w:rPr>
          <w:rFonts w:hint="eastAsia"/>
        </w:rPr>
      </w:pPr>
      <w:r>
        <w:rPr>
          <w:rFonts w:hint="eastAsia"/>
        </w:rPr>
        <w:t>CCTACGGGGGGCAGCAGTAAGGAATATTGGGCAATGGAGGCAACTCTGACCCAGCCATGCCGCGTGGAGGATGAAGGCCCTATGGGTTGTAAACTGCTTTTGCCAGGGGATAAAATTTCTTTGCGAAGAAAATTGAAGGTACCTGGTGAATAAGCCACGGCTAACTACGTGCCAGCAGCCGCGGTAATACGTAGGTGGCAAGCGTTATCCGGATTCACTGGGTTTAAAGGGAGCGCAGGCGGGCATGTAAGTCAGTGGTGAAAGCCTAGAGCTTAACTCTAGAACTGCCATTGATACTATGTGTCTTGAATATTGTTGAGGTATGCGGAATGGGTCATGTAGCGGTGAAATGCATAGATATGACCCGGAACACCAATTGCGAAGGCAGCATGCTAAACAAAGATTGACGCTGAGGCTCGAAAGCGTGGGGATCAAACAGGATTAGATACCCTGGTAGTCC</w:t>
      </w:r>
    </w:p>
    <w:p w14:paraId="4982C099">
      <w:pPr>
        <w:rPr>
          <w:rFonts w:hint="eastAsia"/>
        </w:rPr>
      </w:pPr>
      <w:r>
        <w:rPr>
          <w:rFonts w:hint="eastAsia"/>
        </w:rPr>
        <w:t>&gt;OTU011039</w:t>
      </w:r>
    </w:p>
    <w:p w14:paraId="2A2336C5">
      <w:pPr>
        <w:rPr>
          <w:rFonts w:hint="eastAsia"/>
        </w:rPr>
      </w:pPr>
      <w:r>
        <w:rPr>
          <w:rFonts w:hint="eastAsia"/>
        </w:rPr>
        <w:t>CCTACGGGTGGCTGCAGTGGGGAATTTTCCGCAATGGGCGAAAGCCTGACGGAGCAATACCGCGTGAGGGAGGAAGGCTCTTGGGTCGTAAACCTCTTTTCTCAGGGAAGAACACAATGACGGTACCTGAGGAATAAGCATCGGCTAACTCCGTGCCAGCAGCCGCGGTAATACGGAGGGTGCAAGCGTTATCCGGATTCACTGGGTTTAAAGGGTGCGTAGGCGGATTAATAAGTCAGTGGTGAAAGCCTGCAGCTTAACTGTAGAATTGCCATTGATACTGTTAGTCTTGAGTCCAGTTGAGGTGGGCGGAATGTGTCATGTAGCGGTGAAATGCTTAGATATGACACAGAACACCGATTGCGAAGGCAGCTCGCTAAACTGGTACTGACGCTGAGGCACGAAAGCGTGGGTAGCAAACAGGATTAGATACCCCGGTAGTCC</w:t>
      </w:r>
    </w:p>
    <w:p w14:paraId="6436C030">
      <w:pPr>
        <w:rPr>
          <w:rFonts w:hint="eastAsia"/>
        </w:rPr>
      </w:pPr>
      <w:r>
        <w:rPr>
          <w:rFonts w:hint="eastAsia"/>
        </w:rPr>
        <w:t>&gt;OTU011040</w:t>
      </w:r>
    </w:p>
    <w:p w14:paraId="55B49DDB">
      <w:pPr>
        <w:rPr>
          <w:rFonts w:hint="eastAsia"/>
        </w:rPr>
      </w:pPr>
      <w:r>
        <w:rPr>
          <w:rFonts w:hint="eastAsia"/>
        </w:rPr>
        <w:t>CCTACGGGGGGCAGCAGTGGGGAATATTGGACAATGGGCGCAAGCCTGATCCAGCCATGCCGCGTGGGTGAAGAAGGCCTTCGGGTTGTAAACCACTGTCGTAGGGGAGCAAGGGGAAACCTTGAGCGATCCTAGGAGGAAGGACGGGCTAAGTTCGTGCCAGCAGCCGCGGTAAGACGAACCGTCCAAACGTTATTCGGAATCACTGGGCTTAAAGGGCGCGTAGGCGGCCTGCTAAGTCGAACGTGAAATCCCTGGGCTCAACCCAGGAACTGCGTCCGATACTGGTTGGCTTGAATCCGGGAGAGGGATGTGGAATTCCAGGTGTAGCGGTGAAATGCGTAGATATCTGGAGGAACACCGGTGGCGAAGGCGACATCCTGGACCGGTATTGACGCTGAGGCGCGAAAGCCAGGGGAGCAAACGGGATTAGATACCCGAGTAGTCC</w:t>
      </w:r>
    </w:p>
    <w:p w14:paraId="0932963E">
      <w:pPr>
        <w:rPr>
          <w:rFonts w:hint="eastAsia"/>
        </w:rPr>
      </w:pPr>
      <w:r>
        <w:rPr>
          <w:rFonts w:hint="eastAsia"/>
        </w:rPr>
        <w:t>&gt;OTU011041</w:t>
      </w:r>
    </w:p>
    <w:p w14:paraId="3B31C3CF">
      <w:pPr>
        <w:rPr>
          <w:rFonts w:hint="eastAsia"/>
        </w:rPr>
      </w:pPr>
      <w:r>
        <w:rPr>
          <w:rFonts w:hint="eastAsia"/>
        </w:rPr>
        <w:t>CCTACGGGGGGCAGCAGTCGGGAATTTTGCCCAATGAGCGAAAGCTTGAGGCAGCGACGCCGCGTGAGGGATGAATGCCTTCGGGTTGTAAACCTCTTTCAGCAGGGACGAAGCCCTTTGGGTGACGGTACCTGCAGAAGAAGCCCCGGCCAACTACGTGCCAGCAGCCGCGGTAATACGTAGGGACCAAGCGTTGTCCGGATTTATTGGGCGTAAAGAGCTCGTAGGCGGTTCGCTAAGTCGGGTGTGAAACCTCCAGGCTCAACCTGGAGACGCCACCTGATACTGGTGTGACTCGAGTCCGGTAGGGGAGCGTGGAATTCCTGGTGTAGCGGTGAAATGCGCAGATATCAGGAGGAACACCAGCGGCGAAGGCGGCGCTCTGGGCCGGAACTGACGCTGAGGAGCGAAAGCGTGGGTAGCAAACAGGATTAGATACCCTAGTAGTCC</w:t>
      </w:r>
    </w:p>
    <w:p w14:paraId="185E6DAA">
      <w:pPr>
        <w:rPr>
          <w:rFonts w:hint="eastAsia"/>
        </w:rPr>
      </w:pPr>
      <w:r>
        <w:rPr>
          <w:rFonts w:hint="eastAsia"/>
        </w:rPr>
        <w:t>&gt;OTU011042</w:t>
      </w:r>
    </w:p>
    <w:p w14:paraId="6FF3B78A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CGGGTTGTAAAGCACTTTCAATGGGGAAGAAAAGCGTACTGTTAATAGCAGTGCGCCGTGACGTTACCCATAGAAGAAGCACCGGCTAACTCCGTGCCAGCAGCCGCGGTAATACGGGGGGAGCAAGCGTTGTTCGGATTTACTGGGCGTAAAGGGCGCGCAGGCGGTGCTGTGCGTCGGCGCTGAAAGCGCCTGGCTTAACCAGGCGAGGTGCGGCGATACGACGGCACTGGAGGCAGGGAGAGGCTGGCGGAATTCCGGGTGTAGAGGTGAAATTCGTAGATATTGGGAAGAACACCGGTGGCGAAGGCGACCATCTGGACGACAACTGACGCTGAGGCGCGAAAGCGTGGGGAGCAAACAGGATTAGATACCCCTGTAGTCC</w:t>
      </w:r>
    </w:p>
    <w:p w14:paraId="39EDEE89">
      <w:pPr>
        <w:rPr>
          <w:rFonts w:hint="eastAsia"/>
        </w:rPr>
      </w:pPr>
      <w:r>
        <w:rPr>
          <w:rFonts w:hint="eastAsia"/>
        </w:rPr>
        <w:t>&gt;OTU011043</w:t>
      </w:r>
    </w:p>
    <w:p w14:paraId="6C0FB5D2">
      <w:pPr>
        <w:rPr>
          <w:rFonts w:hint="eastAsia"/>
        </w:rPr>
      </w:pPr>
      <w:r>
        <w:rPr>
          <w:rFonts w:hint="eastAsia"/>
        </w:rPr>
        <w:t>CCTACGGGTGGCTGCAGTCGAGAATCTTCGGCAATGGGCGAAAGCCTGACCGAGCGACGCCGCGTGCGGGATGAAGGCCCTCGGGTTGTAAACCGCTGTCGTAGGGGAGGAAGGCTCCGTGAAGAACGGGGTTTGACCTATCCCTGGAGGAAGCACGGGCTAAGTTCGTGCCAGCAGCCGCGGTAAGACGAACCGTGCGAACGTTGTCCGGATTGATTGGGCGTAAAGAGCTCGTAGGCGGCTCGTTGCGTCGGCTGTGAAAACCCGCAGCTCAACTGTGGGCTTGCGGCCGGTACGGGCAGACTGGAGTGCAGTAGGGGAGACTGGAATTCCTGGTGTAGCGGTGAAATGCGCAGATATCAGGGGGAACACCGGTGGCGAAGGCGGGTCTCTGGGCTGTTACTGACACTGAGGAGCGAAAGCGTGGGGAGCGAACAGGATTAGATACCCCAGTAGTCC</w:t>
      </w:r>
    </w:p>
    <w:p w14:paraId="7F113AB4">
      <w:pPr>
        <w:rPr>
          <w:rFonts w:hint="eastAsia"/>
        </w:rPr>
      </w:pPr>
      <w:r>
        <w:rPr>
          <w:rFonts w:hint="eastAsia"/>
        </w:rPr>
        <w:t>&gt;OTU011044</w:t>
      </w:r>
    </w:p>
    <w:p w14:paraId="58941860">
      <w:pPr>
        <w:rPr>
          <w:rFonts w:hint="eastAsia"/>
        </w:rPr>
      </w:pPr>
      <w:r>
        <w:rPr>
          <w:rFonts w:hint="eastAsia"/>
        </w:rPr>
        <w:t>CCTACGGGGGGCTGCAGTAACGAATCTTCCGCAATGCACGAAAGTGTGACGGAGCGACGCCGCGTGGAGGACGAAGCCCTTCGGGGTGTAAACTCCTGTCAGGGGTAGGAAAGTTCTGATCCACCCCAGAGGAAGGCACGGCTAACTCTGTGCCAGCAGCCGCGGTAAGACAGAGGTGCCGAGCGTTAGGCGGAATCACTGGGCTTAAAGAGTCCGTAGGCGGCATGTTAGGTGAGGTGTGAAATCCCCCGGCTCAACCGTGGAACTGCTGGGTATACTGCGAATCTTGAGCCACTTAGGGGCAACCGGAACAAATGGTGGAGCGGTGAAATGCGTAGATATCATTTGGAACGCCAATGGTGAAAACAGGTTGCTGGGAGTGTGCTGACGCTGAGACACGAAAGCCAGGGGAGCGAACGGGATTAGATACCCCAGTAGTCC</w:t>
      </w:r>
    </w:p>
    <w:p w14:paraId="24CC719C">
      <w:pPr>
        <w:rPr>
          <w:rFonts w:hint="eastAsia"/>
        </w:rPr>
      </w:pPr>
      <w:r>
        <w:rPr>
          <w:rFonts w:hint="eastAsia"/>
        </w:rPr>
        <w:t>&gt;OTU011045</w:t>
      </w:r>
    </w:p>
    <w:p w14:paraId="41F4E367">
      <w:pPr>
        <w:rPr>
          <w:rFonts w:hint="eastAsia"/>
        </w:rPr>
      </w:pPr>
      <w:r>
        <w:rPr>
          <w:rFonts w:hint="eastAsia"/>
        </w:rPr>
        <w:t>CCTACGGGTGGCAGCAGTCGAGGATCTTCGGCAATGGGCGCAAGCCTGACCGAGCGACGCCGCGTGCGCGACGAAGGCCTTCGGGTTGTAAAGCGCTGTCGCGGGGGAGGAAGGCCGGGCGACCGGCGTGACCGACCCCGGGAGGAAGCACGGGCTAAGTTCGTGCCAGCAGCCGCGGTAAGACGAACCGTGCTAACGTTGTTCGGATTCACTGGGCTTAAAGGGCGCGTAGGCGGGTGACCAAGTCGGGGGTGAAAGCCCCCAGCTCAACTGGGGAAGGGCTTCCGATACTGGTGACCTCGAGGGGGGTAGGGGCAAGTGGAACTTCCGGTGGAGCGGTGAAATGCGTAGATATCGGAAGGAACGCCGGTGGCGAAAGCGGCTTGCTGGACCCCTTCTGACGCTGAGGCGCGAAAGCCAGGGGAGCGAACGGGATTAGATACCCTTGTAGTCC</w:t>
      </w:r>
    </w:p>
    <w:p w14:paraId="3D25394B">
      <w:pPr>
        <w:rPr>
          <w:rFonts w:hint="eastAsia"/>
        </w:rPr>
      </w:pPr>
      <w:r>
        <w:rPr>
          <w:rFonts w:hint="eastAsia"/>
        </w:rPr>
        <w:t>&gt;OTU011046</w:t>
      </w:r>
    </w:p>
    <w:p w14:paraId="4FDCBB9A">
      <w:pPr>
        <w:rPr>
          <w:rFonts w:hint="eastAsia"/>
        </w:rPr>
      </w:pPr>
      <w:r>
        <w:rPr>
          <w:rFonts w:hint="eastAsia"/>
        </w:rPr>
        <w:t>CCTACGGGCGGCTGCAGTGGGGAATCTTGCCCAATGGGCGCAAGCCTGAGGCAGCGACGCCGCGTGAGGGATGACGGCCTTCGGGTTGTAAACCTCTTTCGCCAGGGACGAAGCGCAAGTGACGGTACCTGGATAAGAAGCACCGGCTAACTACGTGCCAGCAGCCGCGGTAATACGTAGGGGGCTAGCGTTGTCCGGAATCATTGGGCGTAAAGCGCGCGTAGGCGGCCCGGTAAGTCCGTTGTAAAAGTCAAAGGCTCAACCTTTGAAAGCCGATGGATACTGCCGGGCTAGAGTCCGGAAGAGGCGAGTAGAATTCCTGGTGTAGCGGTGGAATGCGCAGATATCAGGAGGAATACCCATAGCGAAGGCAGCTCGCTGGGACGGTACTGACGCTAAGGCGCGAAAGCGTGGGGAGCGAACAGGATTAGATACCCCTGTAGTCC</w:t>
      </w:r>
    </w:p>
    <w:p w14:paraId="2B87EC90">
      <w:pPr>
        <w:rPr>
          <w:rFonts w:hint="eastAsia"/>
        </w:rPr>
      </w:pPr>
      <w:r>
        <w:rPr>
          <w:rFonts w:hint="eastAsia"/>
        </w:rPr>
        <w:t>&gt;OTU011047</w:t>
      </w:r>
    </w:p>
    <w:p w14:paraId="0F55079A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AGAAACCCACTTTTTCTTGAGTGGTTGACGGTACCATAGGAATAAGCACCGGCTAACTCCGTGCCAGCAGCCGCGGTAATACGGGGGGGGCGAGCGTTGTTCGGAATTACTGGGCGTAAAGGGCGCGTAGGCGGTTCGCTAAGTCGGATGTGAAAACTCTGGGCTCAACCCAGAGCCTGCATCCGAAACTGGCGGGCTAGAGTTCTGGAGGGGGTAGCGGAATTCCTGGTGTAGCGGTGAAATGCGTAGATATCGGGAGGAACACCCGTGGCGAAAGCGGCCTTCTGGACCGTACCTGACGCTCAGACGCGAAAGCTAGGGGAGCAAACGGGATTAGATACCCTGGTAGTCC</w:t>
      </w:r>
    </w:p>
    <w:p w14:paraId="69E7CD35">
      <w:pPr>
        <w:rPr>
          <w:rFonts w:hint="eastAsia"/>
        </w:rPr>
      </w:pPr>
      <w:r>
        <w:rPr>
          <w:rFonts w:hint="eastAsia"/>
        </w:rPr>
        <w:t>&gt;OTU011048</w:t>
      </w:r>
    </w:p>
    <w:p w14:paraId="2802993A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CCGTGCCAGCAGCCGCGGTAATACGGAGGGGGCTAGCGTTGTTCGGAATTATTGGGCGTAAAGCGCACGTAGGCGGCCCGATAAGGCTCGCGTGAAAGCCCGGGGCTCAACCCCGGGTCGGCGCGGGCGACTGTCGGGCTGGAGCACGGTAGGGGCAGACGGAATTCCGGGTGTAGCGGTGGAATGCGTAGAGCTCCGGAGGAACACCAGTGGCGAAGGCGGCTGCCTGGGCCTGGCCTGACGCTGAGGCGCGAAAGCGTGGGGAGCGATCCGGATTAGATACCCCAGTAGTCC</w:t>
      </w:r>
    </w:p>
    <w:p w14:paraId="088C446B">
      <w:pPr>
        <w:rPr>
          <w:rFonts w:hint="eastAsia"/>
        </w:rPr>
      </w:pPr>
      <w:r>
        <w:rPr>
          <w:rFonts w:hint="eastAsia"/>
        </w:rPr>
        <w:t>&gt;OTU011049</w:t>
      </w:r>
    </w:p>
    <w:p w14:paraId="1351360C">
      <w:pPr>
        <w:rPr>
          <w:rFonts w:hint="eastAsia"/>
        </w:rPr>
      </w:pPr>
      <w:r>
        <w:rPr>
          <w:rFonts w:hint="eastAsia"/>
        </w:rPr>
        <w:t>CCTACGGGAGGCTGCAGTGGGGAATATTGCGCAATGGCCTAACGGCTGACGCAGCGACGCCGCGTGTGGGATGAAGCCCTTCGGGGTGTAAACCACTGTTGCCCGGGACGAACAGCGAGCTTCAGCTCGCCTGACGGTACCTTTCGAGGAAGCCCCGGCTAACTACGTGCCAGCAGCCGCGGTAATACGTAGGGGGCGAGCGTTGTCCGGAATTATTGGGCGTAAAGAGCGTGTAGGTGGTTGGGTAAGTCGGGTGTGAAAGCCCTGGGCTTAACCTGGGAATTGCATTCAATACTGCTTCGCTCGAGTACTGGAGAGGAGGCTGGAATTTACGGTGTAGCAGTGAAATGCGTAGATATCGTAAGGAAGGCCGGTGGCGAAAGCGAGCCTCTGGACAGTTACTGACGCTGATGCACGAAGGCCAGGGGAGCAAACGGGATTAGATACCCCTGTAGTCC</w:t>
      </w:r>
    </w:p>
    <w:p w14:paraId="5AE17BD4">
      <w:pPr>
        <w:rPr>
          <w:rFonts w:hint="eastAsia"/>
        </w:rPr>
      </w:pPr>
      <w:r>
        <w:rPr>
          <w:rFonts w:hint="eastAsia"/>
        </w:rPr>
        <w:t>&gt;OTU011050</w:t>
      </w:r>
    </w:p>
    <w:p w14:paraId="409ED4CB">
      <w:pPr>
        <w:rPr>
          <w:rFonts w:hint="eastAsia"/>
        </w:rPr>
      </w:pPr>
      <w:r>
        <w:rPr>
          <w:rFonts w:hint="eastAsia"/>
        </w:rPr>
        <w:t>CCTACGGGTGGCTGCAGTGGGGAATATTGGACAATGGGCGAAAGCCTGATCCAGCAATGCCGCGTGTGTGAAGAAGGTCTTCGGATCGTAAAGCACTTTCGACAGGGACGATGATGACGGTACCTGTAGAAGAAGCACCGGCTAACTCTGTGCCAGCAGCCGCGGTAATACAGAGGGTGCGAGCGTTGTCCGGATTTATTGGGCGTAAAGAGCTCGTAGGCGGCTCGTCGCGTCGACCGTGAAAACCCGCAGCTTAACTGCGGGCTTGCGGTTGATACGGGCGGACTTGAGGCAGGTAGAGGCGAGCGGAATTCCGGGTGTAGCGGTGGAATGCGTAGAGATCCGGAAGAACACCAGAGGCGAAGGCGGCTCGCTGGGCTTGGTCTGACGCTGAGGCGCGAAAGCGTGGGGAGCGAACAGGATTAGATACCCCGGTAGTCC</w:t>
      </w:r>
    </w:p>
    <w:p w14:paraId="0ECFBFBF">
      <w:pPr>
        <w:rPr>
          <w:rFonts w:hint="eastAsia"/>
        </w:rPr>
      </w:pPr>
      <w:r>
        <w:rPr>
          <w:rFonts w:hint="eastAsia"/>
        </w:rPr>
        <w:t>&gt;OTU011051</w:t>
      </w:r>
    </w:p>
    <w:p w14:paraId="581081E9">
      <w:pPr>
        <w:rPr>
          <w:rFonts w:hint="eastAsia"/>
        </w:rPr>
      </w:pPr>
      <w:r>
        <w:rPr>
          <w:rFonts w:hint="eastAsia"/>
        </w:rPr>
        <w:t>CCTACGGGAGGCTGCAGCAAGGAATTTTCGTCAATGGGCGCAAGCCTGAACGAGCAACGCCGCGTGCAGGAAGACGGCCTTCGGGTTGTAAACTGCTTTTGGGGGGGACGATGATGACGGTACCCTCCGAACAAGCCCCGGCTAACTCTGTGCCAGCAGCCGCGGTAATACAGAGGGGGCAAGCGTTATCCGGATTCACTGGGTTTAAAGGGTCCGTAGGCGGATGTGTAAGTCAGTGGTGAAATCTCACAGCTTAACTGTGAAACTGCCATTGATACTGCATGTCTTGAGTAAGGTAGAAGTGGCTGGAATAAGTAGTGTAGCGGTGAAATGCATAGATATTACTTAGAACACCAATTGCGAAGGCAGGTCACTATGTCTTAACTGACGCTGATGGACGAAAGCGTGGGGAGCGAACAGGATTAGATACCCGGGTAGTCC</w:t>
      </w:r>
    </w:p>
    <w:p w14:paraId="6676B683">
      <w:pPr>
        <w:rPr>
          <w:rFonts w:hint="eastAsia"/>
        </w:rPr>
      </w:pPr>
      <w:r>
        <w:rPr>
          <w:rFonts w:hint="eastAsia"/>
        </w:rPr>
        <w:t>&gt;OTU011052</w:t>
      </w:r>
    </w:p>
    <w:p w14:paraId="4DBEEEEB">
      <w:pPr>
        <w:rPr>
          <w:rFonts w:hint="eastAsia"/>
        </w:rPr>
      </w:pPr>
      <w:r>
        <w:rPr>
          <w:rFonts w:hint="eastAsia"/>
        </w:rPr>
        <w:t>CCTACGGGCGGCTGCAGTGGGGAATATTGGACAATGGGCGCAAGCCTGATCCAGCCATGCCGCGTGAGCGATGAAGGCCTTCGGGTCGTAAAGCTCTGTTGTTAGGGAAGAACAAGTACCAGAGTAACTGCTGGTACCTTGACGGTACCTAACCAGAAAGCCACGGCTAACTACGTGCCAGCAGCCGCGGTAATACGGAGGGTGCAAGCGTTATCCGGATTCACTGGGTTTAAAGGGTGCGTAGGTGGGTTGGTAAGTCAGTGGTGAAATCCCCGAGCTTAACTCCGGGGCTGCTCCCGATACTGCACGTCTGGAGACCAGTAGAGGTGGGTGGAATTCCCGGTGTAGCGGTGGAATGCGTAGATATCAAGAGGAACACCTGAGGTGAAGACGGGTTGCTGGGCTGACACTGACGCTGAGGCGCGAAAGCCAGGGGAGCAAACGGGATTAGATACCCCTGTAGTCC</w:t>
      </w:r>
    </w:p>
    <w:p w14:paraId="4FFAE7E6">
      <w:pPr>
        <w:rPr>
          <w:rFonts w:hint="eastAsia"/>
        </w:rPr>
      </w:pPr>
      <w:r>
        <w:rPr>
          <w:rFonts w:hint="eastAsia"/>
        </w:rPr>
        <w:t>&gt;OTU011053</w:t>
      </w:r>
    </w:p>
    <w:p w14:paraId="56B7BF25">
      <w:pPr>
        <w:rPr>
          <w:rFonts w:hint="eastAsia"/>
        </w:rPr>
      </w:pPr>
      <w:r>
        <w:rPr>
          <w:rFonts w:hint="eastAsia"/>
        </w:rPr>
        <w:t>CCTACGGGTGGCAGCAGCAAGGAATTTTCGGCAATGGGCGAAAGCCTGACCGAGCAACGCCGCGTGGAGGAAGACGGCCTTCGGGTTGTAAACTCCTTTTCAGGGGGACGACATCGACGGTACCCCTGGAATAAGGCTCGGCTAACTCTGTGCCAGCAGCCGCGGTAAGACAGAGGAGCCAAGCGTTGTCCGGATTAACTGGGCGTAAAGGGCACGCAGGTGGTTGCGGGCGTCGGTGCTGAAAGTTCGCCGCTTAACGGCGAATCGTGTGCCGATACGCCGCGACTCGAGGCCGTGAGAGGTCCGTGGAATTGCCGGTGTAGTGGTGAAATGCGTAGAGATCGGCAGGAACACCCAAGGAGAAATCAGCGGACTGGCGCGGTTCTGACACTGAGGTGCGAAAGCGTGGGGAGCGAACTGGATTAGATACCCCGGTAGTCC</w:t>
      </w:r>
    </w:p>
    <w:p w14:paraId="27E280BE">
      <w:pPr>
        <w:rPr>
          <w:rFonts w:hint="eastAsia"/>
        </w:rPr>
      </w:pPr>
      <w:r>
        <w:rPr>
          <w:rFonts w:hint="eastAsia"/>
        </w:rPr>
        <w:t>&gt;OTU011054</w:t>
      </w:r>
    </w:p>
    <w:p w14:paraId="7BF41B37">
      <w:pPr>
        <w:rPr>
          <w:rFonts w:hint="eastAsia"/>
        </w:rPr>
      </w:pPr>
      <w:r>
        <w:rPr>
          <w:rFonts w:hint="eastAsia"/>
        </w:rPr>
        <w:t>CCTACGGGTGGCTGCAGTAACGAATCTTCCGCAATGCACGAAAGTGTGACGGAGCGACGCCGCGTGTGGGACGAAGTCCTTCGGGATGTAAACCACTGTCAGGGGTTACCAAGTTCTGAGGAGCCCCAGAGGAAGGCACGGCTAACTCTGTGCCAGCAGCCGCGGTAAGACAGAGGTGCCAAGCGTTAGGCGGAATCACTGGGCTTAAAGCGTGTGTAGGCGGAATGGTAAGTACCTTGTGAAATCCCACGGCTCAACCGTGGAACTGCTTGGTATACTGCTTTTCTTGAGCCACTTAGGGGCTGTCGGAACAAACGGTGGAGCGGTGAAATGCGTAGAGATCCGGAGGAACACCGACGGCGTAGGCAGCGCCCTGGCCGCGAAGGCTGTGTTACAGCAGTTTGAACCTGACACTGAGGCACGAAAGCTGGGGGAGCAAACAGGATTAGATACCCGGGTAGTCC</w:t>
      </w:r>
    </w:p>
    <w:p w14:paraId="579E9A6F">
      <w:pPr>
        <w:rPr>
          <w:rFonts w:hint="eastAsia"/>
        </w:rPr>
      </w:pPr>
      <w:r>
        <w:rPr>
          <w:rFonts w:hint="eastAsia"/>
        </w:rPr>
        <w:t>&gt;OTU011055</w:t>
      </w:r>
    </w:p>
    <w:p w14:paraId="483DBF6F">
      <w:pPr>
        <w:rPr>
          <w:rFonts w:hint="eastAsia"/>
        </w:rPr>
      </w:pPr>
      <w:r>
        <w:rPr>
          <w:rFonts w:hint="eastAsia"/>
        </w:rPr>
        <w:t>CCTACGGGTGGCAGCAGTGGGGAATCTTCCGCAATGGGCGAAAGCCTGACGGAGCGACACCGCGTGAAGGATGAAGCCCTTTTTGGGTGTAAACTTCTGTTTTGAGGGACGAAATTCTTGACGGTACCTCAAGAGAAAGCACCGGCTAATTCTGTGCCAGCAGCCGCGGTAAGACAGAAGGTGCAAGCGTTACTCGGAATTACTGGGCGTAAAGCGTCTGTAGGTGTCCTGCCACGTCTGGCGTAAAATTTCAGTGCTTAACACTGAATACGTGCCGGAAACGAGCGGGATCGAGTCATTCAGAGGCATCTGGAATGTCGTGTGTAGGGGTAAAATCCGTAGATACACGATGGAACGCCAAAAGCGAAGGCAGGATGCTGGGAATGCACTGACACTCAGAGACGAAAGCGTGGGGAGCAAAGGGGATTAGATACCCTAGTAGTCC</w:t>
      </w:r>
    </w:p>
    <w:p w14:paraId="1A035DE0">
      <w:pPr>
        <w:rPr>
          <w:rFonts w:hint="eastAsia"/>
        </w:rPr>
      </w:pPr>
      <w:r>
        <w:rPr>
          <w:rFonts w:hint="eastAsia"/>
        </w:rPr>
        <w:t>&gt;OTU011056</w:t>
      </w:r>
    </w:p>
    <w:p w14:paraId="32F3EB02">
      <w:pPr>
        <w:rPr>
          <w:rFonts w:hint="eastAsia"/>
        </w:rPr>
      </w:pPr>
      <w:r>
        <w:rPr>
          <w:rFonts w:hint="eastAsia"/>
        </w:rPr>
        <w:t>CCTACGGGCGGCTGCAGTGGGGAATCTTGCACAATGGGGGAAACCCTGATGCAGCGACGCCGCGTGAGTGATGAAGCCCTTCGGGGTGTAAAGCTCTTTCGGCAGGGACGATAATGACGGTACCCGGAGAAGAAGCTGCGGCTAACTACGTGCCAGCAGCCGCGGTAATACGAAGGGGGCGAGCGTTGTTCGGAATCACTGGGCGTAAAGGGCGCGCAGGCGGTCTTTCAAGTCAGGCGTGAAAGCCCCGGGCTCAACCTGGGAATTGCGCTTGAGACTGGGAGACTGGAGGACGGGAGAGGAGAGTGGAATTCCGAGTGTAGAGGTGAAATTCGTAGATATTCGGAAGAACACCAGTGGCGAAGGCGACTCACTGGACATGTATTGACGCTGAGGTGCGAAAGCGTGGGGAGCAAACAGGATTAGATACCCCAGTAGTCC</w:t>
      </w:r>
    </w:p>
    <w:p w14:paraId="4E032B35">
      <w:pPr>
        <w:rPr>
          <w:rFonts w:hint="eastAsia"/>
        </w:rPr>
      </w:pPr>
      <w:r>
        <w:rPr>
          <w:rFonts w:hint="eastAsia"/>
        </w:rPr>
        <w:t>&gt;OTU011057</w:t>
      </w:r>
    </w:p>
    <w:p w14:paraId="2A762E62">
      <w:pPr>
        <w:rPr>
          <w:rFonts w:hint="eastAsia"/>
        </w:rPr>
      </w:pPr>
      <w:r>
        <w:rPr>
          <w:rFonts w:hint="eastAsia"/>
        </w:rPr>
        <w:t>CCTACGGGTGGCTTGGCAAGCGCGCGGTGAAAGCCCGGGGCTCAACCCCGGGTCGGCCGTGCGGACTGGGGGGCTCGAGCACTGTAGGGGCGGGTGGAATTCCGGGTGTAGCGGTGGAATGCGTAGAGATCCGGAGGAACACCAGTGGCGAAGGCGACCCGCTGGGTCACACCTGACGCTGAGACGCGACAGCATGGGGAGCGAACGGGATTAGATACCCGAGTAGTCC</w:t>
      </w:r>
    </w:p>
    <w:p w14:paraId="770E7BE7">
      <w:pPr>
        <w:rPr>
          <w:rFonts w:hint="eastAsia"/>
        </w:rPr>
      </w:pPr>
      <w:r>
        <w:rPr>
          <w:rFonts w:hint="eastAsia"/>
        </w:rPr>
        <w:t>&gt;OTU011058</w:t>
      </w:r>
    </w:p>
    <w:p w14:paraId="111D1253">
      <w:pPr>
        <w:rPr>
          <w:rFonts w:hint="eastAsia"/>
        </w:rPr>
      </w:pPr>
      <w:r>
        <w:rPr>
          <w:rFonts w:hint="eastAsia"/>
        </w:rPr>
        <w:t>CCTACGGGAGGCTGCAGTCGAGAATCTTCGGCAATGAGCGCAAGCTTGACCGAGCGACGCCGCGTGCGGGATGAAGGCCTTCGGGTTGTAAACCGCTGTCAGTGGGGAGGAAATGTCTGGGGGCAATCCCCCGGATTTGACCTATCCGCAGAGGAAGTCAGGGCTAAGTTCGTGCCAGCAGCCGCGGTAAGACGAACCTGACAAACGTTATTCGGATTTACTGGGCTTAAAGGGTGCGTAGGCTGTGCAGAAAGTTGGGTGTGAAAGCCCTTAGCTTAACTAAGGAATTGCGCCCAAAACTACTGTGCTCGAGGGAGACAGAGGTGAGCGGAACTTAGGGTGGAGCGGTGAAATGTGTTGATATCCTAAGGAACACCGGTGGCGAAAGCGGCTCACTGGGTCTCTCCTGACGCTGATGCACGAAAGCTAGGGGAGCAAACGGGATTAGATACCCCGGTAGTCC</w:t>
      </w:r>
    </w:p>
    <w:p w14:paraId="1BEE570B">
      <w:pPr>
        <w:rPr>
          <w:rFonts w:hint="eastAsia"/>
        </w:rPr>
      </w:pPr>
      <w:r>
        <w:rPr>
          <w:rFonts w:hint="eastAsia"/>
        </w:rPr>
        <w:t>&gt;OTU011059</w:t>
      </w:r>
    </w:p>
    <w:p w14:paraId="313BE2E3">
      <w:pPr>
        <w:rPr>
          <w:rFonts w:hint="eastAsia"/>
        </w:rPr>
      </w:pPr>
      <w:r>
        <w:rPr>
          <w:rFonts w:hint="eastAsia"/>
        </w:rPr>
        <w:t>CCTACGGGGGGCAGCAGTGGGGAATCTTGCGCAATGGCCGAAAGGCTGACGCAGCGACGCCGCGTGGGGGATGACGGCCTTCGGGTTGTAAACCCCTGTTGCCCGGGACGAACAGCGCGATTCGTCGCGCCTGACGGTACCGGGTGAGGAAGCACCGGCTAACTCTGTGCCAGCAGCCGCGGTAATACAGAGGGTGCGAGCGTTGTCCGGAATCACTGGGCGTAAAGGGTGCGTAGGTGGCATGGTAAGTTTGATGTGAAAGCTCAGAGCTCAACTCTGAAATGGCATTGAATACTACTGTGCTGGAGGTTTGGAGGGGGGACTGGAATTCTCGGTGTAGCAGTGAAATGCGTAGATATGCGGAGGAACACCGATGGCGAAGGCAATCCCCTGGGCCTGTACTGACGCTCATGCACGAAAGCGTGGGGAGCAAACAGGATTAGATACCCTGGTAGTCC</w:t>
      </w:r>
    </w:p>
    <w:p w14:paraId="292D0EBC">
      <w:pPr>
        <w:rPr>
          <w:rFonts w:hint="eastAsia"/>
        </w:rPr>
      </w:pPr>
      <w:r>
        <w:rPr>
          <w:rFonts w:hint="eastAsia"/>
        </w:rPr>
        <w:t>&gt;OTU011060</w:t>
      </w:r>
    </w:p>
    <w:p w14:paraId="47413AF3">
      <w:pPr>
        <w:rPr>
          <w:rFonts w:hint="eastAsia"/>
        </w:rPr>
      </w:pPr>
      <w:r>
        <w:rPr>
          <w:rFonts w:hint="eastAsia"/>
        </w:rPr>
        <w:t>CCTACGGGTGGCTGCAGTGGGGAATTTTCCGCAATGGGCGAAAGCCTGACGGAGTGACGCCGCGTGGGGGACGAAGCTCTTCGGGGTGTAAACCACTGTTGCCCGGGACGAACGAGCGGTTTCGACCGCTGTGACGGTACCGGGTGAGGAAGCACCGGCTAACTCCGTGCCAGCAGCCGCGGTAATACAGAGGGTGCGAGCGTTAATCGGAATTACTGGGCGTAAAGGGCGCGTAGGCGGACAGTTTAGTCAGAGGTGAAAGCCCAGGGCTCAACCTTGGAACTGCCTTTGATACTGGCTGTCTTGAGTTCGGGAGAGGTGAGTGGAATGCCGAGTGTAGAGGTGAAATTCGTAGATATTCGGCGGAACACCAGTGGCGAAGGCGACTCACTGGCCCGATACTGACGCTGAGGCGCGAAAGCGTGGGGAGCAAACAGGATTAGATACCCGTGTAGTCC</w:t>
      </w:r>
    </w:p>
    <w:p w14:paraId="53B845D6">
      <w:pPr>
        <w:rPr>
          <w:rFonts w:hint="eastAsia"/>
        </w:rPr>
      </w:pPr>
      <w:r>
        <w:rPr>
          <w:rFonts w:hint="eastAsia"/>
        </w:rPr>
        <w:t>&gt;OTU011061</w:t>
      </w:r>
    </w:p>
    <w:p w14:paraId="75D9CD44">
      <w:pPr>
        <w:rPr>
          <w:rFonts w:hint="eastAsia"/>
        </w:rPr>
      </w:pPr>
      <w:r>
        <w:rPr>
          <w:rFonts w:hint="eastAsia"/>
        </w:rPr>
        <w:t>CCTACGGGTGGCAGCAGTAAGGAATATTGGTCAATGGACGCAAGTCTGAACCAGCCATGCCGCGTGGAGGATGAAGGCCCTCTGGGTTGTAAACTTCTTTTATCTGGGAAGAAATCCATTTTTTCTAAAGTGGTTGACGGTACCAGATGAATAAGCACCGGCTAACTCCGTGCCAGCAGCCGCGGTAATACGGAGGGTGCAAGCGTTGCTCGGAATCACTGGGCGTAAAGCGTATGCAGGCGGATGGTTAAGTAGGAAGTGAAAGGTTGGAGCTCAACTCTAACACTGCTCCCTATACTGGCCGTCTTGAGTGCCGGAGAGGACCAGGGAACTTCACGTGTAGCGGTGAAATGCGTTGAGATGTGAAGGAACACCAATGGCGAAAGCACTGGTCTGGACGGAGACTGACGCTGAGATACGAAAGCCAAGGGAGCGAACAGGATTAGATACCCCGGTAGTCC</w:t>
      </w:r>
    </w:p>
    <w:p w14:paraId="50EF7D53">
      <w:pPr>
        <w:rPr>
          <w:rFonts w:hint="eastAsia"/>
        </w:rPr>
      </w:pPr>
      <w:r>
        <w:rPr>
          <w:rFonts w:hint="eastAsia"/>
        </w:rPr>
        <w:t>&gt;OTU011062</w:t>
      </w:r>
    </w:p>
    <w:p w14:paraId="439AFA06">
      <w:pPr>
        <w:rPr>
          <w:rFonts w:hint="eastAsia"/>
        </w:rPr>
      </w:pPr>
      <w:r>
        <w:rPr>
          <w:rFonts w:hint="eastAsia"/>
        </w:rPr>
        <w:t>CCTACGGGGGGCTGCAGTGGGGAATATTGCACAATGGGCGCAAGCCTGATGCAGCAACGCCGCGTGCGGGATGACGGCCTTCTGGGTTGTAAACTGCTTTTGCCAGGGGCTAAAACGCCCATGCGTGGGAAATTGAAAGTACCTGGTGAATAAGCACCGGCTAACTTCGTGCCAGCAGCCGCGGTAATACGAAGGGTGCAAGCGTTACTCGGAATTACTGGGCGTAAAGCGTGCGTAGGTGGTTCGTTAAGTCTGCCGTGAAAGCCCCGGGCTCAACCTGGGAATGGCGGTGGATACTGGCGGACTAGAGTGCGGTAGAGGGTGGTGGAATTCCCGGTGTAGCAGTGAAATGCGTAGAGATCGGGAGGAACATCTGTGGCGAAGGCGGCCACCTGGACCAGCACTGACACTGAGGCACGAAAGCGTGGGGAGCAAACAGGATTAGATACCCTAGTAGTCC</w:t>
      </w:r>
    </w:p>
    <w:p w14:paraId="64C007F8">
      <w:pPr>
        <w:rPr>
          <w:rFonts w:hint="eastAsia"/>
        </w:rPr>
      </w:pPr>
      <w:r>
        <w:rPr>
          <w:rFonts w:hint="eastAsia"/>
        </w:rPr>
        <w:t>&gt;OTU011063</w:t>
      </w:r>
    </w:p>
    <w:p w14:paraId="51045637">
      <w:pPr>
        <w:rPr>
          <w:rFonts w:hint="eastAsia"/>
        </w:rPr>
      </w:pPr>
      <w:r>
        <w:rPr>
          <w:rFonts w:hint="eastAsia"/>
        </w:rPr>
        <w:t>CCTACGGGTGGCTGCAGTCGAGAATCTTCCGCAATGGGGGCAACCCTGACGGAGCGACGCCGCGTGGAGGAAGAAGGCCTTCGGGTTGTAAACTCCTGTCACGACTTACGAAAACGCGAGGCGTAACACCCTCGCGCTGACGAAGGGTCGGAAGGAAGCCACAGCTAACTTCGTGCCAGCAGCTGCGGTAAGACGAAGGTGGCAAGCGTTGTTCGGATTCACTGGGCATAAAGGGCGCGTAGGCGGTTCCGAAAGTGGCCTGTGAAAGCCCCCGGCTCAACCGGGGAAGTGCGGGCCAAACTTCGGTCCTAGAGGGTGGGAGGGGAGACTGGAACTCTCGGTGGAGCGGTGAAATGCGTAGATATCGAGAGGAACACCGGTGGCGAAGGCGAGTCTCTGGTCCACCACTGACGCTGAGGCGCGAAAGCGTGGGTAGCAAACAGGATTAGATACCCGGGTAGTCC</w:t>
      </w:r>
    </w:p>
    <w:p w14:paraId="383EE3C0">
      <w:pPr>
        <w:rPr>
          <w:rFonts w:hint="eastAsia"/>
        </w:rPr>
      </w:pPr>
      <w:r>
        <w:rPr>
          <w:rFonts w:hint="eastAsia"/>
        </w:rPr>
        <w:t>&gt;OTU011064</w:t>
      </w:r>
    </w:p>
    <w:p w14:paraId="50515712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TGCTCGGGACGAAAAGCTCCGACCTAACACGTCGGAGTCTGACGGTACCGAGTGAGGAAGCCCCGGCTAACTCTGTGCCAGCAGCCGCGGTAATACGGGGGGAGCAAGCGTTGTTCGGATTTACTGGGCGTAAAGGATGCGTAGGCGGATACTTAAGTCAGATGTGAAAATCCCGGGCTTAACTTGGGAACTGCATTTGAAACTGGGTATCTAGAGTGCGGGAGAGGAAAGTGGAATTCCTAGTGTAGCGGTGAAATGCGTAGAGATTAGGAAGAACACCAGTGGCGAAGGCGACTTTCTGGACCGTAACTGACGCTGAGGCATGAAAGCGTGGGGAGCAAACAGGATTAGATACCCGTGTAGTCC</w:t>
      </w:r>
    </w:p>
    <w:p w14:paraId="1521EB90">
      <w:pPr>
        <w:rPr>
          <w:rFonts w:hint="eastAsia"/>
        </w:rPr>
      </w:pPr>
      <w:r>
        <w:rPr>
          <w:rFonts w:hint="eastAsia"/>
        </w:rPr>
        <w:t>&gt;OTU011065</w:t>
      </w:r>
    </w:p>
    <w:p w14:paraId="31F0210B">
      <w:pPr>
        <w:rPr>
          <w:rFonts w:hint="eastAsia"/>
        </w:rPr>
      </w:pPr>
      <w:r>
        <w:rPr>
          <w:rFonts w:hint="eastAsia"/>
        </w:rPr>
        <w:t>CCTACGGGGGGCTGCAGTGGGGAATTGTTCGCAATGGGCGAAAGCCTGATCCAGCAATGCCGCGTGAGTGAAGAAGGCCTTCGGGTTGTAAAGCTCTTTTGTCCGGAAAGAAAAGTTCGCGGTTAATACCCGCGGATGATGACGGTACCGGAAGAATAAGCACCGGCTAACTTCGTGCCAGCAGCCGCGGTAATACGTAGGGAGCAAGCGTTGTTCGGATTTACTGGGCGTAAAGGGCGCGTAGGCGGCATGCCAAGCGTGTGGTGAAAGGTCGGGGCTCAACCCCGTACAGGGCCCTGGGGACTGGCGGTCTGGAGGCAGGCAGAGGAGCGTAGAATTCCTGGTGTAGCGGTGGAATGCGTAGAGATCAGGAAGAATACCCGTGGCGAAGGCGGCGCTCTGGGCCTGTACTGACGCTGAGACGCGAAAGCGTGGGGAGCAAACAGGATTAGATACCCTAGTAGTCC</w:t>
      </w:r>
    </w:p>
    <w:p w14:paraId="109B16A0">
      <w:pPr>
        <w:rPr>
          <w:rFonts w:hint="eastAsia"/>
        </w:rPr>
      </w:pPr>
      <w:r>
        <w:rPr>
          <w:rFonts w:hint="eastAsia"/>
        </w:rPr>
        <w:t>&gt;OTU011066</w:t>
      </w:r>
    </w:p>
    <w:p w14:paraId="5843D43F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TCTTCGGATCGTAAAGCTCTGTTGTTAGGGAAGAACAAGTACCGGAGTAACTGCCGGTACCTTGACGGTACCTGACCAGAAAGCCACGGCTAACTACGTGCCAGCAGCCGCGGTAATACGTAGGGTCCGAGCGTTGTTCGGAATCACTGGGCGTAAAGGGCGCGTAGGCGGCCCGCTAAGTCGAACGTGAAATCCCTGGGCTCAACCCAGGAACTGCGTCCGATACTGGTGGGCTCGAATCCGGGAGAGGGATGTGGAATTCCAGGTGTAGCGGTGAAATGCGTAGATATCAGGAGGAACACCGGTGGCGAAGGCGGTTCTCTGGGCATTACCTGACGCTGAGGAGCGAAAGTGTGGGGAGCGAACAGGATTAGATACCCCAGTAGTCC</w:t>
      </w:r>
    </w:p>
    <w:p w14:paraId="7E5CD5A6">
      <w:pPr>
        <w:rPr>
          <w:rFonts w:hint="eastAsia"/>
        </w:rPr>
      </w:pPr>
      <w:r>
        <w:rPr>
          <w:rFonts w:hint="eastAsia"/>
        </w:rPr>
        <w:t>&gt;OTU011067</w:t>
      </w:r>
    </w:p>
    <w:p w14:paraId="2D873615">
      <w:pPr>
        <w:rPr>
          <w:rFonts w:hint="eastAsia"/>
        </w:rPr>
      </w:pPr>
      <w:r>
        <w:rPr>
          <w:rFonts w:hint="eastAsia"/>
        </w:rPr>
        <w:t>CCTACGGGGGGCAGCAGTAAGGGATATTGCACAATGGGCGCAAGCCTGATGCAGCAACGCCGCGTGGAGGATGAAGACTTTCGGGTCGTAAACTCCTTTCGACCGAGATGAATTTCCGCCGACCTAACACGTCGGCGGGGTGACAGTATCGAGGGAAGAAGCCCCGGCTAACTCCGTGCCAGCAGCCGCGGTAATACGGGGGGGGCAAGCGTTGTTCGGAATTACTGGGCGTAAAGGGTCTGTAGGTGGCTTGCTAAGTCAGACGTGAAATCCCTCAGCTTAACTGGGGAACTGCGTCTGAGACTGGCGAGCTTGAGTGCAGGAGAGGAACGCGGAATTCCAGGTGTAGCGGTGAAATGCGTAGATATCTGGAGGAACACCGGTGGCGAAGGCGGCGTTCTGGACTGCAACTGACACTGAGAGACGAAAGCCAGGGGAGCAAACGGGATTAGATACCCGTGTAGTCC</w:t>
      </w:r>
    </w:p>
    <w:p w14:paraId="7927F3C2">
      <w:pPr>
        <w:rPr>
          <w:rFonts w:hint="eastAsia"/>
        </w:rPr>
      </w:pPr>
      <w:r>
        <w:rPr>
          <w:rFonts w:hint="eastAsia"/>
        </w:rPr>
        <w:t>&gt;OTU011068</w:t>
      </w:r>
    </w:p>
    <w:p w14:paraId="00B78590">
      <w:pPr>
        <w:rPr>
          <w:rFonts w:hint="eastAsia"/>
        </w:rPr>
      </w:pPr>
      <w:r>
        <w:rPr>
          <w:rFonts w:hint="eastAsia"/>
        </w:rPr>
        <w:t>CCTACGGGAGGCTGCAGTCGAGAATCTTCCGCAATGGACGCAAGTCTGACGGAGCGACGCCGCGTGTGGGATGAAGGTCTTTGGATTGTAAACCACTGTCACGCGTTATGAAGTCGACGGAGTCAATACCTCCGTCGTTGACAAAGGCGCGAGAGGAAGTCACGGCTAACTCTGTGCCAGCAGCCGCGGTAATACAGAGGTGGCAAGCGTTGCTCGGTATCACTGGGCTTAAAGGGCGCGTAGGCGGTGCGGTACGGTTCGGGTGAAATCCCTCGGCTCAACCGAGGAATTGCGCCCAAAACTACTGGGCTTGAGGGAGTTAGAGGTGAGCGGAACTCACGGTGGAGCGGTGAAATGCGTTGATATCGTGAGGAACACCGGAGGCGAAAGCGGCTCACTGGGGCTTATCTGACGCTGAGGCACGAAAGCTAGGGGAGCAAACGGGATTAGATACCCGTGTAGTCC</w:t>
      </w:r>
    </w:p>
    <w:p w14:paraId="49977415">
      <w:pPr>
        <w:rPr>
          <w:rFonts w:hint="eastAsia"/>
        </w:rPr>
      </w:pPr>
      <w:r>
        <w:rPr>
          <w:rFonts w:hint="eastAsia"/>
        </w:rPr>
        <w:t>&gt;OTU011069</w:t>
      </w:r>
    </w:p>
    <w:p w14:paraId="7D82689B">
      <w:pPr>
        <w:rPr>
          <w:rFonts w:hint="eastAsia"/>
        </w:rPr>
      </w:pPr>
      <w:r>
        <w:rPr>
          <w:rFonts w:hint="eastAsia"/>
        </w:rPr>
        <w:t>CCTACGGGGGGCTGCAGTGGGGAATCTTGCGCAATGGGCGAAAGCCTGACGCAGCGACGCCGCGTGGGGGAAGAAGGCCTTCGGGTTGTAAACCGCTTTCAGGAGGGACGAAGCCACTCGGGTTAATAGCCCAGAGGGTGACGGTACCTCCAGAAGAAGCCCCGGCTAACTCTGTGCCAGCAGCCGCGGTAATACAGAGGTCTCGAGCGTTAATCGGAGTCACTGGGCTTAAAGGGTGCGTAGGCCGATCCGCAAGTGCCTTGTGAAATCCCACGGCTCAACCGTGGAACGGCTTGGCAGACTGCGGGTCTTGAGGTCGGTAGGGGTCGCCGGAACTCTAGGTGGAGCGGTGAAATGCGTAGATATCAGGAGGAACACCAGCGGCGAAGGCGCTGCTCTGGGCCGGTACTGACGCTGAGGAGCGAAAGCGTGGGGAGCAAACAGGATTAGATACCCGGGTAGTCC</w:t>
      </w:r>
    </w:p>
    <w:p w14:paraId="771A64EE">
      <w:pPr>
        <w:rPr>
          <w:rFonts w:hint="eastAsia"/>
        </w:rPr>
      </w:pPr>
      <w:r>
        <w:rPr>
          <w:rFonts w:hint="eastAsia"/>
        </w:rPr>
        <w:t>&gt;OTU011070</w:t>
      </w:r>
    </w:p>
    <w:p w14:paraId="48657C6E">
      <w:pPr>
        <w:rPr>
          <w:rFonts w:hint="eastAsia"/>
        </w:rPr>
      </w:pPr>
      <w:r>
        <w:rPr>
          <w:rFonts w:hint="eastAsia"/>
        </w:rPr>
        <w:t>CCTACGGGGGGCAGCAGCAAGGAATTTTCCACAATGGGCGCAAGCCTGATGGAGCAACGCCGCGTGGGGGATGACGCATTTCGGTGTGTAAACCTCTGTCCTTGGGGACGAAAAAAATGACGGTACCCAAGGAGGAAGCTCCGGCTAACTACGTGCCAGCAGCCGCGGTAATACAGGGGGTGCAAACGTTATCCGGATTCACTGGGTTTAAAGGGTGCGTAGGCGGGCAGGTAAGTCAGTGGTGAAATCTCCGGGCTTAACCCGGAAACTGCCGTTGATACTATCTGTCTTGAATACCGTGGAGGTGAGCGGAATATGTCATGTAGCGGTGAAATGCTTAGATATGACATAGAACACCGATTGCGAAGGCAGCTCACTACACGAATATTGACTCTGAGGCACGAAAGCGTGGGGAGCAAACAGGATTAGATACCCGTGTAGTCC</w:t>
      </w:r>
    </w:p>
    <w:p w14:paraId="4CB401C9">
      <w:pPr>
        <w:rPr>
          <w:rFonts w:hint="eastAsia"/>
        </w:rPr>
      </w:pPr>
      <w:r>
        <w:rPr>
          <w:rFonts w:hint="eastAsia"/>
        </w:rPr>
        <w:t>&gt;OTU011071</w:t>
      </w:r>
    </w:p>
    <w:p w14:paraId="72D4E5B1">
      <w:pPr>
        <w:rPr>
          <w:rFonts w:hint="eastAsia"/>
        </w:rPr>
      </w:pPr>
      <w:r>
        <w:rPr>
          <w:rFonts w:hint="eastAsia"/>
        </w:rPr>
        <w:t>CCTACGGGTGGCTGCAGTGGGGAATATTGGACAATGGGCGAAAGCCTGATCCAGCAATGCCGCGTGCGTGATGAAGGCCTTCGGGTTGTAAAGCGCTTTCACCCACGACGATGATGACGGTAGTGGGAGAAGAAGCCCCGGCTAACTCCGTGCCAGCAGCCGCGGTAATACGGAGGGGGCTAGCGTTGTTCGGAATTACTGGGCGTAAAGGGTGCGTAGGCGGCCTATCAAGTCGGGCGTGAAAGCCCCGGGCTCAACCCGGGATGTGCGTCCGAGACTGGTAGGCTTGAGTTCGGGAGAGGTGAGTGGAATTCCCAGTGTAGAGGTGAAATGCGTAGAGATGTGGAGGAACACCAGTGGCGAAGGCGACTTTCTGGCCTATAACTGACGCTGAGGCGCGAAAGCGTGGGGAGCAAACAGGATTAGATACCCTTGTAGTCC</w:t>
      </w:r>
    </w:p>
    <w:p w14:paraId="6536088E">
      <w:pPr>
        <w:rPr>
          <w:rFonts w:hint="eastAsia"/>
        </w:rPr>
      </w:pPr>
      <w:r>
        <w:rPr>
          <w:rFonts w:hint="eastAsia"/>
        </w:rPr>
        <w:t>&gt;OTU011072</w:t>
      </w:r>
    </w:p>
    <w:p w14:paraId="7D5999F7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TAAGTGCTAGTTGAATAAGCTGGCACCTTGACGGTACCTAACCAGAAAGCCACGGCTAACTACGTGCCAGCAGCCGCGGTAATACGTAGGTGGCAAGCGTTGTCCGGATTTACTGGGTTTAAAGGGTGCGTAGGCGGGCAGGTAAGTCCGTGGTGAAATCTCCGAGCTTAACTAGAGGGGTGGCATTGATACTGCGGGGCTTGAGTGGAGTCGAGGTAGGCGGAATTGACGGTGTAGCGGTGAAATGCTTAGATATCGTCAAGAACACCGATAGTGTAGACAGCTTACTAGATTTCAACTGACGCTGAGGCACGAAAGTGTGGGGATCAAACAGGATTAGATACCCCGGTAGTCC</w:t>
      </w:r>
    </w:p>
    <w:p w14:paraId="33B25968">
      <w:pPr>
        <w:rPr>
          <w:rFonts w:hint="eastAsia"/>
        </w:rPr>
      </w:pPr>
      <w:r>
        <w:rPr>
          <w:rFonts w:hint="eastAsia"/>
        </w:rPr>
        <w:t>&gt;OTU011073</w:t>
      </w:r>
    </w:p>
    <w:p w14:paraId="15952E71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CTTCGGGTTGTAAACCCCTTTCAGCAGGGACGAAACTGACGGTACCTGCAGAAGAAGCCCCGGCCAACTACGTGCCAGCAGCCGCGGTAATACGTAGGGGGCAAGCGTTGTCCGGAATTATTGGGCGTAAAGAGCTCGTAGGCGGCTTGGCAAGTCGGGTGTGAAACCTCCAGGCTCAACCTGGAGACCAGTAGGGGTTGGTGGAATTCCCGGTGTAGCGGTGGAATGCGTAGATATCGGGAAGAACACCCGTGGCGAAGGCGGGTCTCTGGGCAGTAACTGACGCTGAGGAGCGAAAGCGTGGGGAGCAAACAGGATTAGATACCCCTGTAGTCC</w:t>
      </w:r>
    </w:p>
    <w:p w14:paraId="6C13389A">
      <w:pPr>
        <w:rPr>
          <w:rFonts w:hint="eastAsia"/>
        </w:rPr>
      </w:pPr>
      <w:r>
        <w:rPr>
          <w:rFonts w:hint="eastAsia"/>
        </w:rPr>
        <w:t>&gt;OTU011074</w:t>
      </w:r>
    </w:p>
    <w:p w14:paraId="2F5F26D6">
      <w:pPr>
        <w:rPr>
          <w:rFonts w:hint="eastAsia"/>
        </w:rPr>
      </w:pPr>
      <w:r>
        <w:rPr>
          <w:rFonts w:hint="eastAsia"/>
        </w:rPr>
        <w:t>CCTACGGGAGGCAGCAGTGGGGAATCTTGCGCAATGGGGGAAACCCTGACGCAGCGACGCCGCGTGGGTGATGAAGGCCTTCGGGTCGTAAAGCCCTGTCGGAGGGGAAGAAGGACTGTCGTGCAAATAGTGCGATGGTCTGACGGTACCCTCAGAGGAAGCACCGGCTAACTCCGTGCCAGCAGCCGCGGTAATACGGAGGGTGCGAGCGTTGTTCGGAATTATTGGGCGTAAAGCGCACGTAGGCGGTTCGGTAAGTCTCACTGTGAAAGCCTGGGGCTCAACCCCAGGATGCCAGGGGATACTGTCGGACTGGAGACAGGCAGAGGCTGGTAGAATTTCGGGTGTAGCGGTGGAATGCGTAGAGATCCGAAGGAATACCGGAGGCGAAGGCGGCCAGCTGGGCCTGATCTGACGCTGAGGTGCGAAAGCGTGGGGAGCGAACAGGATTAGATACCCTAGTAGTCC</w:t>
      </w:r>
    </w:p>
    <w:p w14:paraId="1B9C0F89">
      <w:pPr>
        <w:rPr>
          <w:rFonts w:hint="eastAsia"/>
        </w:rPr>
      </w:pPr>
      <w:r>
        <w:rPr>
          <w:rFonts w:hint="eastAsia"/>
        </w:rPr>
        <w:t>&gt;OTU011075</w:t>
      </w:r>
    </w:p>
    <w:p w14:paraId="003DE9CE">
      <w:pPr>
        <w:rPr>
          <w:rFonts w:hint="eastAsia"/>
        </w:rPr>
      </w:pPr>
      <w:r>
        <w:rPr>
          <w:rFonts w:hint="eastAsia"/>
        </w:rPr>
        <w:t>CCTACGGGAGGCAGCAGTAGGGAATCTTCCGCAATGGACGCAAGTCTGACGGAGCAACGCCGCGTGAGTGAGGAAGGCCTTCGGGTCGTAAAGCTCTGTTGCCAGGGAAGAATGGCTTATAGTTAACTGCTATGAGTTTGACGGTACCTGAGAAGAAAGCCCCGGCTAACTACGTGCCAGCAGCCGCGGTAATACAGAGGGTGCGAGCGTTAATCGGAATTACTGGGCGTAAAGCGTGCGTAGACGGTTATTTAAGTCGGGTGTGAAAGCCCCGGGCTCAACCTGGGAATTGCATTCGAGACTGAATAGCTAGGGTACGGTAGAGGGAAGCGGAATTCCGCGTGTAGCAGTGAAATGCGTAGATATGCGGAGGAACACCGATGGCGAAGGCAATCCCCTGGACCTGTACTGACGCTCATGCACGAAAGCGTGGGGAGCAAACAGGATTAGATACCCCGGTAGTCC</w:t>
      </w:r>
    </w:p>
    <w:p w14:paraId="6A1C55B9">
      <w:pPr>
        <w:rPr>
          <w:rFonts w:hint="eastAsia"/>
        </w:rPr>
      </w:pPr>
      <w:r>
        <w:rPr>
          <w:rFonts w:hint="eastAsia"/>
        </w:rPr>
        <w:t>&gt;OTU011076</w:t>
      </w:r>
    </w:p>
    <w:p w14:paraId="1A22E739">
      <w:pPr>
        <w:rPr>
          <w:rFonts w:hint="eastAsia"/>
        </w:rPr>
      </w:pPr>
      <w:r>
        <w:rPr>
          <w:rFonts w:hint="eastAsia"/>
        </w:rPr>
        <w:t>CCTACGGGGGGCTGCAGTGGGGAATATTCCGCAATGGGCGAAAGCCTGACGGAGCGACGCCGCGTGCAGGATGAAGTCTTTCGGGATGTAAACTGCTGTCGGGGGTCAGAAATCACTGATCAGCCCCACAGGAAGCCATGGCTAACTCTGTGCCAGCAGCCGCGGTAATACAGAGATGGCAAGCGTTGTTCGGAATCACTGGGCTTAAAGCGCGTGTAGGCGGAGCGATGGGTGCTTTGTGAAATCCCCCGGCTCAACCGGGGAACTGCTTGGCAAACCGGCGCTCTTGAGGCAGGTAGAGGTCACTGGAACCATAGGTGGAGCGGTGAAATGCGTAGAGATCTATGGGAACGCCGGTGGCGAAAGCGAGTGACTGGGCCTGTTCTGACGCTGAGACGCGAAAGCGTGGGTAGCAAACAGGATTAGATACCCCGGTAGTCC</w:t>
      </w:r>
    </w:p>
    <w:p w14:paraId="2EA19F22">
      <w:pPr>
        <w:rPr>
          <w:rFonts w:hint="eastAsia"/>
        </w:rPr>
      </w:pPr>
      <w:r>
        <w:rPr>
          <w:rFonts w:hint="eastAsia"/>
        </w:rPr>
        <w:t>&gt;OTU011077</w:t>
      </w:r>
    </w:p>
    <w:p w14:paraId="419A3A4F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ATTTCGGTTCGTAAAACTCTGTTGCAAGGGAAGAACAAGTAGCGTAGTAACTGGCGCTACCTTGACGGTACCTTGTTAGAAAGCCACGGCTAACTACGTGCCAGCAGCCGCGGTAATACAGAGGGTGCAAGCGTTAATCGGAATTACTGGGCGTAAAGCGCGCGTAGGCCGTTGAGTAAGTCGGATGTGAAATCCCCGGGCTTAACCTGGGAATTGCATTCGATACTGCTTGGCTAGAGTGCAGAAGGGGCAACTGGAATTCTCGGTGTAGCGGTGAAATGCGTAGAGATATGGAGGAACACCAGTGGCGAAGGCGGCTTCCTGGCCTGTAACTGACGCTGAGGCGCGAAAGCGTGGGGAGCAAACAGGATTAGATACCCTTGTAGTCC</w:t>
      </w:r>
    </w:p>
    <w:p w14:paraId="5BEEE997">
      <w:pPr>
        <w:rPr>
          <w:rFonts w:hint="eastAsia"/>
        </w:rPr>
      </w:pPr>
      <w:r>
        <w:rPr>
          <w:rFonts w:hint="eastAsia"/>
        </w:rPr>
        <w:t>&gt;OTU011078</w:t>
      </w:r>
    </w:p>
    <w:p w14:paraId="2A486092">
      <w:pPr>
        <w:rPr>
          <w:rFonts w:hint="eastAsia"/>
        </w:rPr>
      </w:pPr>
      <w:r>
        <w:rPr>
          <w:rFonts w:hint="eastAsia"/>
        </w:rPr>
        <w:t>CCTACGGGGGGCTGCAGTGGGGAATATTGCGCAATGGGCGGAAGCCTGACGCAGCGACGCCGCGTGGGGGATGACGGCCTTCGGGTTGTAAACCTCTTTCAGCAGGGACGAAGCGAAAGTGACGGTACCTGCAGAAGAAGCACCGGCCAACTACGTGCCAGCAGCCGCGGTAATACGTAGGGTGCAAGCGTTGTCCGGAATTATTGGGCGTAAAGAGCTCGTAGGCGGCTGGCTGCGCTGGTCATGTAATCCCGGGGCTTAACTTTGGGGTTGTGGCTGGTACGGGTTGGCTTGAGTCTGGTTGGGGAGACTGGAATTCCTGGTGTAGCGGTGAAATGCGCAGATATCAGGAGGAACACCGGTGGCGAAGGCGGGATCCTGGGCCAGTACTGACGCTGAGGAGCGAAAGCGTGGGGAGCAAACAGGATTAGATACCCCAGTAGTCC</w:t>
      </w:r>
    </w:p>
    <w:p w14:paraId="226032C7">
      <w:pPr>
        <w:rPr>
          <w:rFonts w:hint="eastAsia"/>
        </w:rPr>
      </w:pPr>
      <w:r>
        <w:rPr>
          <w:rFonts w:hint="eastAsia"/>
        </w:rPr>
        <w:t>&gt;OTU011079</w:t>
      </w:r>
    </w:p>
    <w:p w14:paraId="18AF0119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TCTTCGGATCGTAAAGCTCTGTTGTTAGGGAAGAACAAGTACCGGAGTAACTGTCGGTACCTTGACGGTACCTTATTAGAAAGCCACGGCTAACTACGTGCCAGCAGCCGCGGTAATACGTAGGTGGCAAGCGTTGTCCGGATTTACTGGGTTTAAAGGGTGCGTAGGCGGCCCTGTAAGTCAGTGCTGAAATATCCCGGCTTAACCGGGAGGGTGGCATTGATACTGCAGGGCTTGAGTACAGATGAAGTAGGCGGAATTGACGGTGTAGCGGTGAAATGCGTAGAGATCCGGAAGAACACCGGAGGCGAAGGCGGCTCGCTGGCCTGTAACTGACGCTGAGGCGCGAAAGCGTGGGGAGCGAACAGGATTAGATACCCGAGTAGTCC</w:t>
      </w:r>
    </w:p>
    <w:p w14:paraId="5A3AD5F9">
      <w:pPr>
        <w:rPr>
          <w:rFonts w:hint="eastAsia"/>
        </w:rPr>
      </w:pPr>
      <w:r>
        <w:rPr>
          <w:rFonts w:hint="eastAsia"/>
        </w:rPr>
        <w:t>&gt;OTU011080</w:t>
      </w:r>
    </w:p>
    <w:p w14:paraId="19FD85B9">
      <w:pPr>
        <w:rPr>
          <w:rFonts w:hint="eastAsia"/>
        </w:rPr>
      </w:pPr>
      <w:r>
        <w:rPr>
          <w:rFonts w:hint="eastAsia"/>
        </w:rPr>
        <w:t>CCTACGGGCGGCTGCAGTGAGGAATATTGCACAATGGGGGAAACCCTGATGCAGCGACGCCGCGTGGGTGAAGAAGGTCTTCGGATCGTAAAGCCCTTTTCTGCGTGACGAGCAAGGACGGTAGCGCAGGAATAAGTCTCGGCTAACTACGTGCCAGCAGCCGCGGTAAAACGTAGGAGACAAACGTTATCCGGAGTTACTGGGCGTAAAGGGCGTGTAGGCGGTCGATTAAGTCAGTGGTGAAATACGGTAGCTCAACTATCGAGGTGCCATTGATACTGGTTGACTTGAGTACTGATGAGGTATGCGGAATGGACGGTGTAGCGGTGAAATGCGTAGATATCTGGAGGAATACCAGAGGCGAAGGCGGCTACCTGGACAATTGCTGACGCTCAGGCACGAAAGCGTGGGGAGCAAAAGGGATTAGATACCCTGGTAGTCC</w:t>
      </w:r>
    </w:p>
    <w:p w14:paraId="0E1CF53D">
      <w:pPr>
        <w:rPr>
          <w:rFonts w:hint="eastAsia"/>
        </w:rPr>
      </w:pPr>
      <w:r>
        <w:rPr>
          <w:rFonts w:hint="eastAsia"/>
        </w:rPr>
        <w:t>&gt;OTU011081</w:t>
      </w:r>
    </w:p>
    <w:p w14:paraId="2FF572D4">
      <w:pPr>
        <w:rPr>
          <w:rFonts w:hint="eastAsia"/>
        </w:rPr>
      </w:pPr>
      <w:r>
        <w:rPr>
          <w:rFonts w:hint="eastAsia"/>
        </w:rPr>
        <w:t>CCTACGGGGGGCTGCAGTGGGGAATATTGCACAATGGGCGAAAGCCTGACCCAGCCACGCCGCGTGAGTGATGAAGGCCTTCGGGTCGTAAAGCTCTGTGGGGAGGGACGAAAGCCCTCAGGCTAATATCCTGAGGTTTGACGGTACCTCCTTAGCAAGCACCGGCTAACTCCGTGCCAGCAGCCGCGGTAATACGTAGGGCGCAAGCGTTATCCGGAATTATTGGGCGTAAAGCGCACGTAGGCGGCTTTGTAAGTTAGAGGTGAAAGCCCGGGGCTCAACTCCGGAATTGCCTTTAAGACTGCATCGCTAGAATTGTGGAGAGGTAAGTGGAATTCCGAGTGTAGAGGTGAAATTCGTAGATATGCGGAGGAACACCGATGGCGAAGGCAATCCCCTGGGCCTGCACTGACGCTCATGCACGAAAGCGTGGGGAGCAAACAGGATTAGATACCCGAGTAGTCC</w:t>
      </w:r>
    </w:p>
    <w:p w14:paraId="53102557">
      <w:pPr>
        <w:rPr>
          <w:rFonts w:hint="eastAsia"/>
        </w:rPr>
      </w:pPr>
      <w:r>
        <w:rPr>
          <w:rFonts w:hint="eastAsia"/>
        </w:rPr>
        <w:t>&gt;OTU011082</w:t>
      </w:r>
    </w:p>
    <w:p w14:paraId="6F5E8051">
      <w:pPr>
        <w:rPr>
          <w:rFonts w:hint="eastAsia"/>
        </w:rPr>
      </w:pPr>
      <w:r>
        <w:rPr>
          <w:rFonts w:hint="eastAsia"/>
        </w:rPr>
        <w:t>CCTACGGGGGGCAGCAGTGGGGAATCTTGCGCAATGGGAGCAATCCTGACGCAGCGACGCCGCGTGGGGGAGGAAGGGCTTCGGCTCGTAAACCCCTGTTGCCCGGGGCGAACCTCTGGTTTCGACCAGACTGACGGTACCGGGTGAGGAAGCACCGGCTAACTCCGTGCCAGCAGCCGCGGTAATACGGAGGGTGCAAGCGTTATCCGGATTCACTGGGTTTAAAGGGTGCGTAGGCGGCCCCATAAGTCAGTGGTGAAAGCCGATAGCTTAACTATCGAACTGCCATTGATACTGTAGGTCTAGAGTACAGATGATGTTGGCGGAATATGACATGTAGCGGTGAAATGCATAGATATGTCATAGAACACCAATTGCGAAGGCAGCTCGTTACACGAAGATTGACTCTGAGGCACGAAAGCGTGGGGATCAAACAGGATTAGATACCCTGGTAGTCC</w:t>
      </w:r>
    </w:p>
    <w:p w14:paraId="19904E80">
      <w:pPr>
        <w:rPr>
          <w:rFonts w:hint="eastAsia"/>
        </w:rPr>
      </w:pPr>
      <w:r>
        <w:rPr>
          <w:rFonts w:hint="eastAsia"/>
        </w:rPr>
        <w:t>&gt;OTU011083</w:t>
      </w:r>
    </w:p>
    <w:p w14:paraId="6E247FD4">
      <w:pPr>
        <w:rPr>
          <w:rFonts w:hint="eastAsia"/>
        </w:rPr>
      </w:pPr>
      <w:r>
        <w:rPr>
          <w:rFonts w:hint="eastAsia"/>
        </w:rPr>
        <w:t>CCTACGGGGGGCTGCAGTAAGGAATATTGCGCAATGGGCGACAGCCTGACGCAGCGACGCCGCGTGGGGGATGAAGGTCTTCGGATTGTAAACCCCTTTCGGCAGGGAAGATGGAACGGGTAACCGTTCGGACGGTACCTGCAGAAGCAGCCACGGCTAACTTCGTGCCAGCAGCCGCGGTAATACGAAGGTGGCAAGCGTTGTTCGGAATTACTGGGCGTAAAGGGCGCGTAGGCGGACTCTTAAGTCGGGGGTGAAAGCCCAGGGCTCAACCCTGGAATTGCCTTCGATACTGAGAGTCTTGAGTTCGGAAGAGGTTGGTGGAACTGCGAGTGTAGAGGTGAAATTCGTAGATATTCGGAGGAACACCAGTGGCGAAGGCGGCTCACTGGTCTGGAACTGACGCTGAGGTGCGAAAGCGTGGGGAGCAAACAGGATTAGATACCCCTGTAGTCC</w:t>
      </w:r>
    </w:p>
    <w:p w14:paraId="7DDBFF62">
      <w:pPr>
        <w:rPr>
          <w:rFonts w:hint="eastAsia"/>
        </w:rPr>
      </w:pPr>
      <w:r>
        <w:rPr>
          <w:rFonts w:hint="eastAsia"/>
        </w:rPr>
        <w:t>&gt;OTU011084</w:t>
      </w:r>
    </w:p>
    <w:p w14:paraId="6DC8555F">
      <w:pPr>
        <w:rPr>
          <w:rFonts w:hint="eastAsia"/>
        </w:rPr>
      </w:pPr>
      <w:r>
        <w:rPr>
          <w:rFonts w:hint="eastAsia"/>
        </w:rPr>
        <w:t>CCTACGGGGGGCTGCAGTGGGGAATATTGGTCAATGGGCGCAAGCCTGAACCAGCCACGCCGCGTGAGTGATGAAGGCCTTCGGGTTGTAAAGCTCTGTGGGGAGGGAAGAAAACGTATGGCAAGAAACGGCCATGCCTTGACGGTACCTCCTTAGCAAGCACCGGCTAACTCTGTGCCAGCAGCCGCGGTAATACAGAGGGTGCGAACGTTGCTCGGAATTACTGGGCGTAAAGCGCGTGTAGGCGGGACCGCAAGTCAGATGTGAAATCCCCGGGCTCAACCTGGGAACTGCCTCCAAAACTACTGAGCTAGAGTACGGTAGAGGGTGGTGGAATTTCCTGTGTAGCGGTGAAATGCGTAGATATAGGAAGGAACACCAGTGGCGAAGGCGACCACCTGGACTGATACTGACACTGAGGTGCGAAAGCGTGGGGAGCAAACAGGATTAGATACCCCTGTAGTCC</w:t>
      </w:r>
    </w:p>
    <w:p w14:paraId="57A142AF">
      <w:pPr>
        <w:rPr>
          <w:rFonts w:hint="eastAsia"/>
        </w:rPr>
      </w:pPr>
      <w:r>
        <w:rPr>
          <w:rFonts w:hint="eastAsia"/>
        </w:rPr>
        <w:t>&gt;OTU011085</w:t>
      </w:r>
    </w:p>
    <w:p w14:paraId="79568889">
      <w:pPr>
        <w:rPr>
          <w:rFonts w:hint="eastAsia"/>
        </w:rPr>
      </w:pPr>
      <w:r>
        <w:rPr>
          <w:rFonts w:hint="eastAsia"/>
        </w:rPr>
        <w:t>CCTACGGGGGGCTGCAGCCAGGAATCTTGGGCAATGGGCGAAAGCCTGACCCAGCAACACCGTGTGGGTGACGAAGGCCTTAGGGTCGTAAAGCCCTGTTGATAGGGACGAAGGGCGAAGGGTTAATAGCCCCTAGCTTGACGGTACCTTTCGAGGAAGCCCCGGCTAACTACGTGCCAGCAGCCGCGGTAATACGTAGGGGGCGAGCGTTGTCCGGAATTATTGGGCGTAAAGAGCGTGTAGGCGGTTCGGTAAGTCTGCTGTGAAATCCTGGGGCTCAACCCTGGGCGTGCAGCGGAAACTGCGGAGCTGGAGTGTGGGAGAGGCAAGCGGAATTCCTGGTGTAGCGGTGAAATGCGTAGATATCAGGAGGAACACCGGTGGCGAAGGCGGATCTCTGGGCCATTACTGACGCTGAGGAGCGAAAGCGTGGGGAGCGAACAGGATTAGATACCCTGGTAGTCC</w:t>
      </w:r>
    </w:p>
    <w:p w14:paraId="34933E25">
      <w:pPr>
        <w:rPr>
          <w:rFonts w:hint="eastAsia"/>
        </w:rPr>
      </w:pPr>
      <w:r>
        <w:rPr>
          <w:rFonts w:hint="eastAsia"/>
        </w:rPr>
        <w:t>&gt;OTU011086</w:t>
      </w:r>
    </w:p>
    <w:p w14:paraId="3DEF2534">
      <w:pPr>
        <w:rPr>
          <w:rFonts w:hint="eastAsia"/>
        </w:rPr>
      </w:pPr>
      <w:r>
        <w:rPr>
          <w:rFonts w:hint="eastAsia"/>
        </w:rPr>
        <w:t>CCTACGGGAGGCAGCAGTGGGGAATCTTGCGCAATGCGCGAAAGCGTGACGCAGCAACGCCGCGTTGGGGAAGAAGGCCCTCGGGTTGTAAACCCCTTTCAGGGGGGACGAAGGTGCGACGGTGAATAGCCGCTCGCACTGACGGTACCCCCAGAAGAAGCTCCGGCTAACTACGTGCCAGCAGCCGCGGTAATACGTAGGGAGCAAGCGTTGTCCGGAATCATTGGGCGTAAAGCGCGCGTAGGCGGCCCGGTCAGTCCGCTCTGAAAGTCCAGGGCTCAACCCTGGAATGCGGGTGGATACTGCCGGGCTAGAGTCCGGAAGAGGCGAGTGGAATTCCTGGTGTAGCGGTGAAATGCGCAGATATCAGGAGGAATACCCGTGGCGAAAGCGGCTCTCTGGGACGGTACTGACGCTGAGACGCGAAAGCGTGGGGAGCAAACAGGATTAGATACCCCTGTAGTCC</w:t>
      </w:r>
    </w:p>
    <w:p w14:paraId="69B800A8">
      <w:pPr>
        <w:rPr>
          <w:rFonts w:hint="eastAsia"/>
        </w:rPr>
      </w:pPr>
      <w:r>
        <w:rPr>
          <w:rFonts w:hint="eastAsia"/>
        </w:rPr>
        <w:t>&gt;OTU011087</w:t>
      </w:r>
    </w:p>
    <w:p w14:paraId="019F2A2D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CAGGAAGAATAAACCGGTGTGAACACCACCGGCGATGACGGTACTGTTTGTAAGCTCCGGCTAACTCCGTGCCAGCAGCCGCGGTAATACGGGGGGAGCAAGCGTTGTTCGGAATTACTGGGCGTAAAGCGCACGTAGGCGGCTTTGTAAGTTAGAGGTGAAAGCCCAGGGCTTAACCTGGGAACTGCATTCGAGACTGCATTGCTAGAGTATGGGAGAGGGAAGTGGAATTTCCGGTGTAGCGGTGAAATGCGTAGAGATCGGGAGGAAGGCCGGTGGCGAAGGCGGCGCTCTGGAACATTTCTGACGCTGAGGCTCGAAAGCGTGGGGAGCAAACAGGATTAGATACCCCTGTAGTCC</w:t>
      </w:r>
    </w:p>
    <w:p w14:paraId="569F2FDB">
      <w:pPr>
        <w:rPr>
          <w:rFonts w:hint="eastAsia"/>
        </w:rPr>
      </w:pPr>
      <w:r>
        <w:rPr>
          <w:rFonts w:hint="eastAsia"/>
        </w:rPr>
        <w:t>&gt;OTU011088</w:t>
      </w:r>
    </w:p>
    <w:p w14:paraId="53F0267F">
      <w:pPr>
        <w:rPr>
          <w:rFonts w:hint="eastAsia"/>
        </w:rPr>
      </w:pPr>
      <w:r>
        <w:rPr>
          <w:rFonts w:hint="eastAsia"/>
        </w:rPr>
        <w:t>CCTACGGGCGGCTGCAGTGGGGAATCTTGCGCAATGGACGAAAGTCTGACGCAGCCACGCCGCGTGAGTGAAGAAGGCCTTCGGGTTGTAAAGCTCTGTCGTGCGGGACGAACATCTCTGGGGTTAACAGCCCCAGGGACTGACGGTACCGCAAAAGGAAGCACCGGCTAACTCTGTGCCAGCAGCCGCGGTAATACAGAGGGTGCAAGCGTTGCTCGGAATCATTGGGCGTAAAGGGTAGGTAGGTGGTCTCGTTTGTCTGGGGTGAAAGCCTTGAGCTTAACTCAAGAAGTGCCCTAGAAACGGCGAGACTGGAGTCTTGGAGAGGGTCGTGGAATTCCCGGTGTAGCGGTGAAATGCGTAGAGATCGGGAGGAACACCAGCGGCGAAGGCGGCGACCTGGACAAGCACTGACACTCAACTACGAAAGCGTGGGGAGCAAACAGGATTAGATACCCGGGTAGTCC</w:t>
      </w:r>
    </w:p>
    <w:p w14:paraId="75F79489">
      <w:pPr>
        <w:rPr>
          <w:rFonts w:hint="eastAsia"/>
        </w:rPr>
      </w:pPr>
      <w:r>
        <w:rPr>
          <w:rFonts w:hint="eastAsia"/>
        </w:rPr>
        <w:t>&gt;OTU011089</w:t>
      </w:r>
    </w:p>
    <w:p w14:paraId="4BC16B9A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TCCGGCTAACTCCGTGCCAGCAGCCGCGGTAATACGGAGGGAGCTAGCGTTGTTCGGAATTATTGGGCGTAAAGAGCGTGTAGGCGGCCTGGAAGGTCCGTTGTGAAAACCTGAGGCTCAACCTCGGGCGTGCGGTGGATACTGCCGGGCTAGAGGACGGTAGAGGCGAGTGGAATTCCTGGTGTAGCGGTGAAATGCGCAGATATCAGGAGGAACACCGGTGGCGAAGGCGGCTTTCTGGGCCTTGCCTGACGCTGAGGAGCGAAAGCTGGGGGAGCGAACAGGATTAGATACCCCTGTAGTCC</w:t>
      </w:r>
    </w:p>
    <w:p w14:paraId="1F4639F1">
      <w:pPr>
        <w:rPr>
          <w:rFonts w:hint="eastAsia"/>
        </w:rPr>
      </w:pPr>
      <w:r>
        <w:rPr>
          <w:rFonts w:hint="eastAsia"/>
        </w:rPr>
        <w:t>&gt;OTU011090</w:t>
      </w:r>
    </w:p>
    <w:p w14:paraId="42387FDE">
      <w:pPr>
        <w:rPr>
          <w:rFonts w:hint="eastAsia"/>
        </w:rPr>
      </w:pPr>
      <w:r>
        <w:rPr>
          <w:rFonts w:hint="eastAsia"/>
        </w:rPr>
        <w:t>CCTACGGGGGGCTGCAGTGGGGAATTTTGCGCAATGGGCGAAAGCCTGACGCAGCAACGCCGCGTGCGGGAAGAAGGCCCTCGGGTTGTAAACCGCTTTCAGCAGGAACGAAACTGACGGTACCTGCAGAAGAAGCCCCGGCCAACTACGTGCCAGCAGCCGCGGTGATACGTAGGGGGCGAGCGTTGTCCGGATTCATTGGGCGTAAAGAGCTCGTAGGCGGTTCGGTAAGTCAGGTGTGAAATCTCGGGGCTCAACCCCGAAACTGCATTTGATACTGCATGGCTTGAGACCGGAAGAGGTTAGTGGAACTGCGAGTGTAGAGGTGAAATTCGTAGATATTCGCAAGAACACCAGTGGCGAAGGCGGCTGACTGGTCCGGTTCTGACGCTGAGGCGCGAAAGCGTGGGGAGCAAACAGGATTAGATACCCTTGTAGTCC</w:t>
      </w:r>
    </w:p>
    <w:p w14:paraId="3781AB42">
      <w:pPr>
        <w:rPr>
          <w:rFonts w:hint="eastAsia"/>
        </w:rPr>
      </w:pPr>
      <w:r>
        <w:rPr>
          <w:rFonts w:hint="eastAsia"/>
        </w:rPr>
        <w:t>&gt;OTU011091</w:t>
      </w:r>
    </w:p>
    <w:p w14:paraId="2D1DB005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CCGGAGTAACTGTCGGTACCTTGACGGTACCTAACCAGAAAGCCACGGCTAACTACGTGCCAGCAGCCGCGGTAATACGGAGGGTGCAAGCGTTATCCGGATTCACTGGGTTTAAAGGGTGCGTAGGTGGGTCTGTAAGTCAGTGGTGAAATCTCCAAGCTTAACTTGGAAACTGCCGTTGATACTATAGGTCTTGAATGTTGTGGAGGTGAGCGGAATATGTCATGTAGCGGTGAAATGCTTAGATATGACATAGAACACCAATTGCGAAGGCAGCTCACTACACAAATATTGACGCTGAGGCACGAAAGCGTGGGGATCAAACAGGATTAGATACCCTAGTAGTCC</w:t>
      </w:r>
    </w:p>
    <w:p w14:paraId="520ED0C2">
      <w:pPr>
        <w:rPr>
          <w:rFonts w:hint="eastAsia"/>
        </w:rPr>
      </w:pPr>
      <w:r>
        <w:rPr>
          <w:rFonts w:hint="eastAsia"/>
        </w:rPr>
        <w:t>&gt;OTU011092</w:t>
      </w:r>
    </w:p>
    <w:p w14:paraId="7CA3B321">
      <w:pPr>
        <w:rPr>
          <w:rFonts w:hint="eastAsia"/>
        </w:rPr>
      </w:pPr>
      <w:r>
        <w:rPr>
          <w:rFonts w:hint="eastAsia"/>
        </w:rPr>
        <w:t>CCTACGGGCGGCAGCAGTTAGGAATTTTGGGCAATGAGCGAAAGCTTGAAGGAGCGACGCCGCGTGAGGGATGAAGGGCTTCGGCTCGTAAACCTCTGTCATTCGCGAACAAACCGATTCATCTAATACATGAAGCGCTGATTGTAGCGAAAGAGGAAGGGACGGCTAACTCTGTGCCAGCAGCCGCGGTAATACAGAGGTCCCAAGCGTTGTTCGGATTCACTGGGCGTAAAGGGTGCGTAGGTGGTAGGGTAAGTTTGATGTGAAAGCTCCGAGCTTAACTCGGAAATGGCATTGAATACTATCCTGCTCGAGGTTTGGAGGGGGGACTGGAATTCTCGGTGTAGCAGTGAAATGCGTAGATATCGAGAGGAACACCAGTGGCGAAGGCGAGTCCCTGGACAACACCTGACACTAAGGCACGAAAGCTAGGGGAGCAAACAGGATTAGATACCCTTGTAGTCC</w:t>
      </w:r>
    </w:p>
    <w:p w14:paraId="1CAE5ECC">
      <w:pPr>
        <w:rPr>
          <w:rFonts w:hint="eastAsia"/>
        </w:rPr>
      </w:pPr>
      <w:r>
        <w:rPr>
          <w:rFonts w:hint="eastAsia"/>
        </w:rPr>
        <w:t>&gt;OTU011093</w:t>
      </w:r>
    </w:p>
    <w:p w14:paraId="33CD032E">
      <w:pPr>
        <w:rPr>
          <w:rFonts w:hint="eastAsia"/>
        </w:rPr>
      </w:pPr>
      <w:r>
        <w:rPr>
          <w:rFonts w:hint="eastAsia"/>
        </w:rPr>
        <w:t>CCTACGGGCGGCAGCAATTAGGAATCTTGCGCAATGGGCGAAAGCCTGACGCAGCGACGCCGCGTGGAGGAGGACGGCCTTCGGGTTGTAAACTCCTTTTGTCAGGGAAGAAGGATGTGACGGTACCTGACGAATAAGCCCCGGCTAACTCCGTGCCAGCAGCCGCGGTAATACGGAGGGGGCGAGCGTTGTCCGAAGTTACTGGGCGTAAAGGGCGCGTAGGTGGCGACCCAAGTCCGTGGTGAAAGCTCGCCGCTTAACGGCGAGTCGGCCACTGATACTGTGGGGCTGGAGCACTGTAGAGGCTCATGGAATTCCGGGTGTAGCGGTGGAATGCGTAGAGATCCGGAAGAACACCGGTGGCGAAGGCGGTGAGCTGGGCAGTAGCTGACACTGAGGCGCGACAGCGTGGGGAGCAAACAGGATTAGATACCCTAGTAGTCC</w:t>
      </w:r>
    </w:p>
    <w:p w14:paraId="790BC686">
      <w:pPr>
        <w:rPr>
          <w:rFonts w:hint="eastAsia"/>
        </w:rPr>
      </w:pPr>
      <w:r>
        <w:rPr>
          <w:rFonts w:hint="eastAsia"/>
        </w:rPr>
        <w:t>&gt;OTU011094</w:t>
      </w:r>
    </w:p>
    <w:p w14:paraId="08E6875D">
      <w:pPr>
        <w:rPr>
          <w:rFonts w:hint="eastAsia"/>
        </w:rPr>
      </w:pPr>
      <w:r>
        <w:rPr>
          <w:rFonts w:hint="eastAsia"/>
        </w:rPr>
        <w:t>CCTACGGGAGGCTGCAGTGGGGAATTTTGGACAATGGGCGCAAGCCTGATCCAGCCATGCCGCGTGTGTGAAGAAGGCCTTCGGGTTGTAAAGCACTTTCGGACGGAACGAAATCGCGCGCATGAATAGTGCGCGTGGATGACGGTACCGTAAGAAGAAGCACCGGCTAACTACGTGCCAGCAGCCGCGGTAATACAGAGGGGGCAAGCGTTGTCCGGAATTACTGGGCGTACAGCGCGCGCAGGCGGCTGGTGACGTGCCGTGTGACAGGCGCCGGCTTAACCGGCGTAGGCCATGGTAGACGCACCGGCTGGAGGCAGGGAGAGGGATGTGGAATGCCCGGTGGAGCGGTGAAATGCGTAGAGATCGGGCGGAACACCAGCGGCGAAGGCGGCATCCTGGCCCTGACCTGACGCTGAGGCGCGAGAGCGTGGGGAGCAAACCGGATTAGATACCCCAGTAGTCC</w:t>
      </w:r>
    </w:p>
    <w:p w14:paraId="4610116C">
      <w:pPr>
        <w:rPr>
          <w:rFonts w:hint="eastAsia"/>
        </w:rPr>
      </w:pPr>
      <w:r>
        <w:rPr>
          <w:rFonts w:hint="eastAsia"/>
        </w:rPr>
        <w:t>&gt;OTU011095</w:t>
      </w:r>
    </w:p>
    <w:p w14:paraId="60322E9D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CTGGAGTAACTGCCGGTACCTTGACGGTACCTAACCAGAAAGCCACGGCTAACTACGTGCCAGCAGCCGCGGTAATACGTAGGGTGCAGGCGTTAATCGGAATTACTGGGCGTAAAGCGTGCGCAGGCGGTTTCATAAGTCGTGCGTGAAAGCTCCCTGGCTCAACCGGGAGAGGTCGTGCGATACTGCGAAACTTGAGTCAGACAGAGGCAAGTAGAATTCCGGGTGTAGTGGTGAAATGCGTAGATATCCGGAGGAACACCGATGGCGAAGGCAATCCCCTGGGCCTGCACTGACGCTCATGCACGAAAGCGTGGGGAGCAAACAGGATTAGATACCCGAGTAGTCC</w:t>
      </w:r>
    </w:p>
    <w:p w14:paraId="2ED557F3">
      <w:pPr>
        <w:rPr>
          <w:rFonts w:hint="eastAsia"/>
        </w:rPr>
      </w:pPr>
      <w:r>
        <w:rPr>
          <w:rFonts w:hint="eastAsia"/>
        </w:rPr>
        <w:t>&gt;OTU011096</w:t>
      </w:r>
    </w:p>
    <w:p w14:paraId="42A39ABD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TAGGGGAGGAAGCGACCGTGAAGAACGGAAGTTGACCGATCCTAGGAGGAAGCGCCGGCTAATCTCGTGCCAGCAGCCGCGGTAATACGAGAGGCGCAAACGTTATTCGGATTTACTGGGCGTAAAGGGCGCGTAGGCGGCGCAACAAGTCACTTGTGAAATCCCCGGGCTTAACCTGGGAACAGCATTTGATACTGCCATGCTAGAGTACGGAAGAGGGGAGCGGAATTCCCAGTGTAGAGGTGAAATTCGTAGATATTGGGAGGAACACCGGTGGCGAAAGCGGCTCCCTGGTCCGATACTGACGCTCATGTGCGAAAGCGTGGGGAGCAAACAGGATTAGATACCCCTGTAGTCC</w:t>
      </w:r>
    </w:p>
    <w:p w14:paraId="67E47976">
      <w:pPr>
        <w:rPr>
          <w:rFonts w:hint="eastAsia"/>
        </w:rPr>
      </w:pPr>
      <w:r>
        <w:rPr>
          <w:rFonts w:hint="eastAsia"/>
        </w:rPr>
        <w:t>&gt;OTU011097</w:t>
      </w:r>
    </w:p>
    <w:p w14:paraId="768AB873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CTTCGGGTCGTAAACTCCTGTCGAGCGGGACGAATGGCCCGCGGGTGAATACCCTGCGGGAATGACGGTACCGTTAAAGGAAGCCCCGGCTAACTCCGTGCCAGCAGCCGCGGTAATACGGGGGGGGCAAGCGTTGTTCGGAATTACTGGGCGTAAAGCGCACGTAGGCGGATTTTTAAGTCAGGGGTGAAATCCTGGAGCTCAACTCCAGAACTGCCTTTGATACTGGGAATCTCGAGTCCGGAAGAGGTGAGTGGAACTGCGAGTGTAGAGGTGAAATTCGTAGATATTCGCAAGAACACCAGTGGCGAAGGCGGCTCACTGGTCCGGTACTGACGCTGAGGTGCGAAAGCGTGGGGAGCAAACAGGATTAGATACCCGGGTAGTCC</w:t>
      </w:r>
    </w:p>
    <w:p w14:paraId="2FF157C4">
      <w:pPr>
        <w:rPr>
          <w:rFonts w:hint="eastAsia"/>
        </w:rPr>
      </w:pPr>
      <w:r>
        <w:rPr>
          <w:rFonts w:hint="eastAsia"/>
        </w:rPr>
        <w:t>&gt;OTU011098</w:t>
      </w:r>
    </w:p>
    <w:p w14:paraId="331E37A1">
      <w:pPr>
        <w:rPr>
          <w:rFonts w:hint="eastAsia"/>
        </w:rPr>
      </w:pPr>
      <w:r>
        <w:rPr>
          <w:rFonts w:hint="eastAsia"/>
        </w:rPr>
        <w:t>CCTACGGGAGGCAGCAGTGGGGAATCTTGCGCAATGGGGGAAACCCTGACGGAGCAATGCCGCGTGTGGGATGAAGCGGTTTCGCCGTGTAAACCACTGTCAGAGTCTAGGAACACTGACCAGACTCAGAGGAAGGGCCGGCTAATTCCGTGCCAGCAGCCGCGGTAATACGGAAGGCCCGAGCGTTAATCGGAATCACTGGGCTTAAAGCGTGCGCAGGCGGACCTGAAGGTGTCTTGTGAAAGCCCTCGGCTCAACCGAGGAATTGCGGGGCAAACCACAGGTCTTGAGGCAGGTAGGGGTCGATGGAACTGTCGGTGGAGCGGTGAAATGCGTAGATATCGACAGGAACGCCGGTGGCGAAGGCGATCGACTGGGCCTGTCCTGACGCTCAGGCACGAAAGCGTGGGGAGCAAACAGGATTAGATACCCGTGTAGTCC</w:t>
      </w:r>
    </w:p>
    <w:p w14:paraId="69562354">
      <w:pPr>
        <w:rPr>
          <w:rFonts w:hint="eastAsia"/>
        </w:rPr>
      </w:pPr>
      <w:r>
        <w:rPr>
          <w:rFonts w:hint="eastAsia"/>
        </w:rPr>
        <w:t>&gt;OTU011099</w:t>
      </w:r>
    </w:p>
    <w:p w14:paraId="7344BA20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ATTTCGGTTCGTAAAACTCTGTTGCAAGGGAAGAACAAGTATCGGAGTAACTGCCGGTACCTTGACGGTACCTAACCAGAAAGCCACGGCTAACTACGTGCCAGCAGCCGCGGTAATACGTAGGTGGCAAGCGTTGTCCGGAATTATTGGGCGTAAAGAGCTCGTAGGCGGTTTGTCGCGTCTGTCGTGAAAGCCCACAGCTTAACTGTGGGTCTGCGGTGGATACGGGCAGACTAGAGGCAGGTAGGGGAGAACGGAATTCCCGGTGTAGCGGTGAAATGCGCAGATATCGGGAGGAACACCAGTAGCGAAGGCGGCTCGCTGGGCCATTCCTGACGCTGAGACGCGAAAGCTAGGGGAGCGAACAGGATTAGATACCCCAGTAGTCC</w:t>
      </w:r>
    </w:p>
    <w:p w14:paraId="27A6DF75">
      <w:pPr>
        <w:rPr>
          <w:rFonts w:hint="eastAsia"/>
        </w:rPr>
      </w:pPr>
      <w:r>
        <w:rPr>
          <w:rFonts w:hint="eastAsia"/>
        </w:rPr>
        <w:t>&gt;OTU011100</w:t>
      </w:r>
    </w:p>
    <w:p w14:paraId="0708D7B9">
      <w:pPr>
        <w:rPr>
          <w:rFonts w:hint="eastAsia"/>
        </w:rPr>
      </w:pPr>
      <w:r>
        <w:rPr>
          <w:rFonts w:hint="eastAsia"/>
        </w:rPr>
        <w:t>CCTACGGGTGGCTGCAGTGGGGAATATTGGGCAATGGGCGCAAGCCTGACCCAGCCATGCCGCGTGAGTGATGAAGGCCTTCGGGTCGTAAAGCTCTGTGGGGAGGGACGAACAGCCAGGCGGTTAATACCCGCAGGGTCTGACGGTACCTCCTTAGCAAGCACCGGCTAACTCCGTGCCAGCAGCCGCGGTAATACGTAGGGGGCTAGCGTTGTCCGGAATCATTGGGCGTAAAGCGCGTGTAGGCGGTCCGATAAGTCGGTTGTGAAAGTCCAGGGCTCAACCCTGGAATGCCGGCCGATACTGTTGGGCTAGAGTCCGGAAGAGGCGAGTGGAATTCCTGGTGTAGCGGTGAAATGCGCAGATATCAGGAGGAACACCTATGGCGAAGGCAGCTCTCTGGGACGGTACTGACGCTGAGACGCGAAAGCGTGGGGAGCGAACAGGATTAGATACCCGAGTAGTCC</w:t>
      </w:r>
    </w:p>
    <w:p w14:paraId="529A6FF5">
      <w:pPr>
        <w:rPr>
          <w:rFonts w:hint="eastAsia"/>
        </w:rPr>
      </w:pPr>
      <w:r>
        <w:rPr>
          <w:rFonts w:hint="eastAsia"/>
        </w:rPr>
        <w:t>&gt;OTU011101</w:t>
      </w:r>
    </w:p>
    <w:p w14:paraId="0F0391B6">
      <w:pPr>
        <w:rPr>
          <w:rFonts w:hint="eastAsia"/>
        </w:rPr>
      </w:pPr>
      <w:r>
        <w:rPr>
          <w:rFonts w:hint="eastAsia"/>
        </w:rPr>
        <w:t>CCTACGGGTGGCTGCAGTGGGGAATATTGCGCAATGGGCGAAAGCCTGACGCAGCGACGCCGCGTGAGGGACGACGGCCTTCGGGTTGTAAACCTCTTTCAGCAGGGAAGAAGCGAAAGTGACGGTACCTGCAGAAGAAGCACCGGCTAACTACGTGCCAGCAGCCGCGGTAATACGTAGGGTGCAAGCGTTGTCCGGAATTATTGGGCGTAAAGAGCTCGTAGGCGGTCTGTCGCGTCGGATGTGAAAACTCAAGGCTCAACCTTGAGCGTGCTTCCGATACGGGCGGACTAGAGGTATGCAGGGGAGAACGGAATTCCTGGTGTAGCGGTGGAATGCGCAGATATCAGGAGGAACACCGGTGGCGAAGGCAGCCCCCTGGGCCTGCACTGACGCTCATGCACGAAAGCGTGGGGAGCAAACAGGATTAGATACCCCAGTAGTCC</w:t>
      </w:r>
    </w:p>
    <w:p w14:paraId="2CBBF8C8">
      <w:pPr>
        <w:rPr>
          <w:rFonts w:hint="eastAsia"/>
        </w:rPr>
      </w:pPr>
      <w:r>
        <w:rPr>
          <w:rFonts w:hint="eastAsia"/>
        </w:rPr>
        <w:t>&gt;OTU011102</w:t>
      </w:r>
    </w:p>
    <w:p w14:paraId="626276B3">
      <w:pPr>
        <w:rPr>
          <w:rFonts w:hint="eastAsia"/>
        </w:rPr>
      </w:pPr>
      <w:r>
        <w:rPr>
          <w:rFonts w:hint="eastAsia"/>
        </w:rPr>
        <w:t>CCTACGGGTGGCTGCAGTGAGGAATATTGGTCAATGGACGCAAGTCTGAACCAGCCATGCCGCGTGAAGGATGAAGGCGTTCTGCGTTGTAAACTTCTTTTATTGGGGAAGAAACCTGAATATTCTTATTCAGCCGACGGTACCCAAGGAATAAGCACCGGCTAACTCCGTGCCAGCAGCCGCGGTAATACGGAGGGTGCAAGCGTTATCCGGATTTACTGGGTTTAAAGGGTGTGTAGGCGGACTTTTAAGTCAGGGGTGAAATCTCTGGGCTCAACCCAGAAACTGCCTTTGATACTATTGGTCTTGAATGTTGTTGAGGTGGGCGGAACGGGTCATGTAGCGGTGAAATGCGCAGATATCGGGAAGAATATCCGTGGCGAAGGCGGCTCTCTGGTACGGCACTGACGCTGAGACGCGAAAGCGTGGGGAGCGAACAGGATTAGATACCCTTGTAGTCC</w:t>
      </w:r>
    </w:p>
    <w:p w14:paraId="5C361DC2">
      <w:pPr>
        <w:rPr>
          <w:rFonts w:hint="eastAsia"/>
        </w:rPr>
      </w:pPr>
      <w:r>
        <w:rPr>
          <w:rFonts w:hint="eastAsia"/>
        </w:rPr>
        <w:t>&gt;OTU011103</w:t>
      </w:r>
    </w:p>
    <w:p w14:paraId="5CAAF8A0">
      <w:pPr>
        <w:rPr>
          <w:rFonts w:hint="eastAsia"/>
        </w:rPr>
      </w:pPr>
      <w:r>
        <w:rPr>
          <w:rFonts w:hint="eastAsia"/>
        </w:rPr>
        <w:t>CCTACGGGGGGCAGCAGTAGGGAATCTTCCACAATGGGCGAAAGCCTGATGGAGCAACGCCGCGTGAGCGAAGAAGGTCTTCGGATCGTAAAGCTCTGTTGTAAGGGAAGAACAAGTGCAGTAGTAACTGGCTGCACCTTGACGGTACCTTACTAGAAAGCCACGGCTAACTACGTGCCAGCAGCCGCGGTAATACGTAGGGTGCGAGCGTTAATCGGAATTACTGGGCGTAAAGCGCGCGCAGGCGGCTTTGTAAGTCTTGTGTTTAAGTTCGGGGCTTAACCCCGTGTCGCATGGGAAACTGCAAGGCTTGAGTGCAGAAGAGGAAAGTGGAATTCCACGTGTAGCGGTGAAATGCGTAGATATCGAGAGGAACACCTGCGGCGAAGGCGGGTTGCTGGGCTGACACTGACGCTGAGGCGCGAAAGCTAGGGGAGCGAACGGGATTAGATACCCGAGTAGTCC</w:t>
      </w:r>
    </w:p>
    <w:p w14:paraId="291DEA3B">
      <w:pPr>
        <w:rPr>
          <w:rFonts w:hint="eastAsia"/>
        </w:rPr>
      </w:pPr>
      <w:r>
        <w:rPr>
          <w:rFonts w:hint="eastAsia"/>
        </w:rPr>
        <w:t>&gt;OTU011104</w:t>
      </w:r>
    </w:p>
    <w:p w14:paraId="00AEDB2C">
      <w:pPr>
        <w:rPr>
          <w:rFonts w:hint="eastAsia"/>
        </w:rPr>
      </w:pPr>
      <w:r>
        <w:rPr>
          <w:rFonts w:hint="eastAsia"/>
        </w:rPr>
        <w:t>CCTACGGGGGGCAGCAGTGAGGAATCTTCCACAATGGGCGAAAGCCTGATGGAGCAACGCCGCGTGAGTGAAGAAGGTTTTCGGATCGTAAAACTCTGTTGTAAGGGAAGAACAAGTACAGTAGTAACTGGCTGTACCTTGACGGTACCTTATTAGAAAGCCACGGCTAACTACGTGCCAGCAGCCGCGGTAATACGTAGGTGGCAAGCGTTGTCCGGATTTATTGGGTTTAAAGGGTGCGTAGGCGGCTCTCCAAGTCAGACGTGAAAGGCCTGGGCTCAACCTGGGAACTGCGTTTGAGACTGTGGAGCTGGAGTCCGGGAGAGGTGAGCGGAATTCCCGGTGTAGCGGTGAAATGCGCAGATATCAGGAGGAACACCGGTGGCGAAGGCGGATCTCTGGGCCGATACTGACGCTGAGGAGCGAAAGCGTGGGGAGCGAACAGGATTAGATACCCCTGTAGTCC</w:t>
      </w:r>
    </w:p>
    <w:p w14:paraId="5A8F687B">
      <w:pPr>
        <w:rPr>
          <w:rFonts w:hint="eastAsia"/>
        </w:rPr>
      </w:pPr>
      <w:r>
        <w:rPr>
          <w:rFonts w:hint="eastAsia"/>
        </w:rPr>
        <w:t>&gt;OTU011105</w:t>
      </w:r>
    </w:p>
    <w:p w14:paraId="3BF43530">
      <w:pPr>
        <w:rPr>
          <w:rFonts w:hint="eastAsia"/>
        </w:rPr>
      </w:pPr>
      <w:r>
        <w:rPr>
          <w:rFonts w:hint="eastAsia"/>
        </w:rPr>
        <w:t>CCTACGGGTGGCAGCAGTAAGGAATATTGCTCAATGGGCGCAAGCCTGAAGCAGCGACGCCGCGTGGGCGATGAAGGTCTTCGGATCGTAAAGCCCTTTTCTGCGTGACGAGCAAGGACGGTAGCGCAGGAAGAAGTCTCGGCTAACTACGTGCCAGCAGCCGCGGTAAAACGTAGGAGACGAGCGTTATCCGGAATTACTGGGCGTAAAGCGCGAGTAGGCGGCTTGACAAGTCAAAGGTGAAATCCCTCGGCTCAACTGAGGAACTGCCTTCGATACTGCCGGGCTTGAGGGCGGGAGGGGTGATTGGAACTCCAGGTGTAGCGGTGAAATGCGTAGAGATCTGGAGGAACACCGGTGGCGAAGGCGGCCCCCTGGTTCGATACTGACGCTGAGGTGCGAAAGCGTGGGGAGCAAACAGGATTAGATACCCCAGTAGTCC</w:t>
      </w:r>
    </w:p>
    <w:p w14:paraId="5A2BDB75">
      <w:pPr>
        <w:rPr>
          <w:rFonts w:hint="eastAsia"/>
        </w:rPr>
      </w:pPr>
      <w:r>
        <w:rPr>
          <w:rFonts w:hint="eastAsia"/>
        </w:rPr>
        <w:t>&gt;OTU011106</w:t>
      </w:r>
    </w:p>
    <w:p w14:paraId="3FE11B64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TGGGACGAAACCCCCGAATTCTTTCGGGATTGACGGTACCATAAGAATAAGCACCGGCTAACTCCGTGCCAGCAGCCGCGGTAATACGGAGGGTGCAAGCGTTATCCGGATTCACTGGGTGTAAAGCGCGTGTAGGCGGTCGTGCAAGTGGGGCGTGAAAGCTCCCGGCTCAACCGGGAGAGGACGTGGCCGAACTGCGCGACTAGAGGTAGGTAGAGGCGTGTGGAATTCCGGGTGTAGCGGTGAAATGCGTAGATATCGGGAGGAACACCAGTGGCGAAGGCGGCTGCCTGGGCCAGTTCTGACGCTGAGGCGCGAAAGCGTGGGGAGCAAACAGGATTAGATACCCCAGTAGTCC</w:t>
      </w:r>
    </w:p>
    <w:p w14:paraId="748C951F">
      <w:pPr>
        <w:rPr>
          <w:rFonts w:hint="eastAsia"/>
        </w:rPr>
      </w:pPr>
      <w:r>
        <w:rPr>
          <w:rFonts w:hint="eastAsia"/>
        </w:rPr>
        <w:t>&gt;OTU011107</w:t>
      </w:r>
    </w:p>
    <w:p w14:paraId="2980F240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GACCTAATACGTCGGAGTGTGACGGTACCGGGAGAATAAGCCCCGGCAAACTTCGTGCCAGCAGCCGCGGTAAGACGTAGGGGGCGAGCGTTGTCCGGATTTATTGGGCGTAAAGCGCGCGCAGGCGGCCCGATAAGTCGGATGTGAAAACCCGGGGCTCAACCCCGGGCTGTCATTCGATACTGCCGGGCTTGAGGCAGGTAGGGGAGAGTGGAATTCCCGGTGTAGCGGTGAAATGCGCAGATATCGGGAGGAACACCAGTAGCGAAGGCGGCTCGCTGGGCCATACCTGACGCTGAGACGCGAAAGCGTGGGGAGCAAACAGGATTAGATACCCCTGTAGTCC</w:t>
      </w:r>
    </w:p>
    <w:p w14:paraId="5C988F82">
      <w:pPr>
        <w:rPr>
          <w:rFonts w:hint="eastAsia"/>
        </w:rPr>
      </w:pPr>
      <w:r>
        <w:rPr>
          <w:rFonts w:hint="eastAsia"/>
        </w:rPr>
        <w:t>&gt;OTU011108</w:t>
      </w:r>
    </w:p>
    <w:p w14:paraId="3CC3193F">
      <w:pPr>
        <w:rPr>
          <w:rFonts w:hint="eastAsia"/>
        </w:rPr>
      </w:pPr>
      <w:r>
        <w:rPr>
          <w:rFonts w:hint="eastAsia"/>
        </w:rPr>
        <w:t>CCTACGGGTGGCAGCAGTGGGGAATATTGCGCAATGGTCGAAAGACTGACGCAGCGACGCCACGTGAGGGATGACGGCCTTCGGGTTGTAAACCTCTTTCAGCAGGGAAGAAGCGAAAGTGACGGTACCTGCAGAAGAAGCACCGGCTAACTACGTGCCAGCAGCCGCGGTAATACGTAGGGTGCAAGCGTTAATCGGAATTACTGGGCGTAAAGCGTGCGCAGGCGGTGATGTAAGACAGTTGTGAAATCCCCGGGCTCAACCGGGGAACTGCGTCTGATACTGGCGGGCTTGAATTCGGGAGAGGGATGTGGAATTCCAGGTGTAGCGGTGAAATGCGTAGATATCTGGAGGAACACCGGTGGCGAAGGCGGCCCGCTGGGCAGGGAGCCCCCTCACGGGGGCGGCTGACGCTGAGGCGCGACAGCGTGGGGAGCAAACAGGATTAGATACCCTAGTAGTCC</w:t>
      </w:r>
    </w:p>
    <w:p w14:paraId="6BB70AE6">
      <w:pPr>
        <w:rPr>
          <w:rFonts w:hint="eastAsia"/>
        </w:rPr>
      </w:pPr>
      <w:r>
        <w:rPr>
          <w:rFonts w:hint="eastAsia"/>
        </w:rPr>
        <w:t>&gt;OTU011109</w:t>
      </w:r>
    </w:p>
    <w:p w14:paraId="1090F944">
      <w:pPr>
        <w:rPr>
          <w:rFonts w:hint="eastAsia"/>
        </w:rPr>
      </w:pPr>
      <w:r>
        <w:rPr>
          <w:rFonts w:hint="eastAsia"/>
        </w:rPr>
        <w:t>CCTACGGGGGGCTGCAGTGGGGAATATTGGACAATGGGCGCAAGCCTGATCCAGCAATGCCGCGTGTGTGAAGAAGGCCTTCGGGTTGTAAAGCACTTTTAGTGAGGAGGAAAGGCTTAAAGCTAATACCTTTAAGAGTTGACGTTACTCACAGAAAAAGCACCGGCAAACTCTGTGCCAGCAGCCGCGGTAATACAGAGGGTGCAAGCGTTAATCGGAATTACTGGGCGTAAAGCGCACGTAGGCGGATATTTAAGTCGATTGTGAAATCCCCGGGCTCAACCTGGGAACTGCATTCGATACTGAATGTCTAGAGTATGGTAGAGGAAAGTGGAATTCCCGGTGTAGCGGTGAAATGCGTAGATATCGGGAGGAACACCAGTGGCGAAGGCAGGTCTCTGGGCATTAACTGACGCTGAGGAGCGAAAGCATGGGGAGCGAACAGGATTAGATACCCTGGTAGTCC</w:t>
      </w:r>
    </w:p>
    <w:p w14:paraId="514070F8">
      <w:pPr>
        <w:rPr>
          <w:rFonts w:hint="eastAsia"/>
        </w:rPr>
      </w:pPr>
      <w:r>
        <w:rPr>
          <w:rFonts w:hint="eastAsia"/>
        </w:rPr>
        <w:t>&gt;OTU011110</w:t>
      </w:r>
    </w:p>
    <w:p w14:paraId="06B39DB9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TGGGAAGAATTAGCGAACGCTAACACCGTTCGTGATGACGGTACCCCCGGAATCAGGCTCGGCTAACTCTGTGCCAGCAGCCGCGGTAATACGAAGGGGGCTAGCGTTGTCCGGAATCACTGGGCGTAAAGGGCGCGTAGGTGGTGGGGTAAGCGTGTGGTGAAAGCTCGGGGCTCAACTCCGAGTCGGCCATGCGAACTGCTCGACTGGAGCACTGTAGAGGCAGATGGAATTCCGGGTGTAGCGGTGGAATGCGTAGAGATCCGGAAGAACACCGGAGGCGAAGGCGGCCAGCTGGGCGTGATCTGACGCTGAGGCGCGAAGGCGTGGGGAGCGAACAGGATTAGATACCCTGGTAGTCC</w:t>
      </w:r>
    </w:p>
    <w:p w14:paraId="79B535F9">
      <w:pPr>
        <w:rPr>
          <w:rFonts w:hint="eastAsia"/>
        </w:rPr>
      </w:pPr>
      <w:r>
        <w:rPr>
          <w:rFonts w:hint="eastAsia"/>
        </w:rPr>
        <w:t>&gt;OTU011111</w:t>
      </w:r>
    </w:p>
    <w:p w14:paraId="17DED678">
      <w:pPr>
        <w:rPr>
          <w:rFonts w:hint="eastAsia"/>
        </w:rPr>
      </w:pPr>
      <w:r>
        <w:rPr>
          <w:rFonts w:hint="eastAsia"/>
        </w:rPr>
        <w:t>CCTACGGGCGGCTGCAGTGGGGAATTGTTCGCAATGGGCGCAAGCCTGACGACGCAACGCCGCGTGGAGGACGAAGATCTTCGGGTCGTAAACTCCTGTCGAGTGGGAAGAACAGCTTCGGGGCTAACATCCTTGAAGCCTGACGGTACCACTAAAGGAAGCCCCGGCTAACTACGTGCCAGCAGCCGCGGTAATACGTAGGGGGCTAGCGTTGTCCGGAATCATTGGGCGTAAAGCGTGCGTAGGCGGATGGGTAAGTGGGTCGTGAAAGCGCCGGGCTAAACCGGGCGAGGACGAACTAGACTGCCTGTCTAGAGGCGGATAGAGGGGTGCGTGGAATTCCCGGTGTAGCGGTGAAATGCGTAGATATCGGGAGGAACACCAGAGGCGAAGGCGGCGCACTGGACAGCAACTGACACTCAACTGCGAAAGCGTGGGGAGCAAACAGGATTAGATACCCCAGTAGTCC</w:t>
      </w:r>
    </w:p>
    <w:p w14:paraId="434FFB00">
      <w:pPr>
        <w:rPr>
          <w:rFonts w:hint="eastAsia"/>
        </w:rPr>
      </w:pPr>
      <w:r>
        <w:rPr>
          <w:rFonts w:hint="eastAsia"/>
        </w:rPr>
        <w:t>&gt;OTU011112</w:t>
      </w:r>
    </w:p>
    <w:p w14:paraId="3130B119">
      <w:pPr>
        <w:rPr>
          <w:rFonts w:hint="eastAsia"/>
        </w:rPr>
      </w:pPr>
      <w:r>
        <w:rPr>
          <w:rFonts w:hint="eastAsia"/>
        </w:rPr>
        <w:t>CCTACGGGCGGCTGCAGTGGGGAATATTGGACAATGGGCGCAAGCCTGATCCAGCCATGCCGCGTGTGTGAAGAAGGCCTTCGGGTTGTAAAGCACTTTTGTTCGGGAAGAAATCTTCCGACCTAATACGTCGGGAGGATGACGGTACCGAAAGAATAAGCACCGGCTAACTTCGTGCCAGCAGCCGCGGTAATACGAAGGGTGCAAGCGTTGTCCGGAATTATTGGGCGTAAAGCGCGCGCAGGCGGTCCTTTAAGTCTGATGTGAAAGCCCACGGCTCAACCGAGGAACTGCCCTGGAAACTGCGCGGCTCGAGGCCGGGAGAGGATGGTGGAATTCCCAGTGTAGCGGTGAAATGCGTAGATATTGGGAGGAACACCAGTAGCGAAGGCGGTTCTCTGGGCCGGTACTGACGCTGAGGAGCGAAAGCGTGGGGAGCAAACAGGATTAGATACCCGAGTAGTCC</w:t>
      </w:r>
    </w:p>
    <w:p w14:paraId="23A819BA">
      <w:pPr>
        <w:rPr>
          <w:rFonts w:hint="eastAsia"/>
        </w:rPr>
      </w:pPr>
      <w:r>
        <w:rPr>
          <w:rFonts w:hint="eastAsia"/>
        </w:rPr>
        <w:t>&gt;OTU011113</w:t>
      </w:r>
    </w:p>
    <w:p w14:paraId="34BA404D">
      <w:pPr>
        <w:rPr>
          <w:rFonts w:hint="eastAsia"/>
        </w:rPr>
      </w:pPr>
      <w:r>
        <w:rPr>
          <w:rFonts w:hint="eastAsia"/>
        </w:rPr>
        <w:t>CCTACGGGCGGCTGCAGTGGGGAATTTTGCGCAATGGGCTAACGCCTGACGCAGCAACGCCGCGTGGAGGATGAAGGTCTTTGGATTGTAAACTCCTGTCAGCAGGGAAAAAGCAACAGGTGCTCATACCACCTGGAGTTGATTGTACCTGCAGAGGAAGCCCCGGCTAACTCTGTGCCAGCAGCCGCGGTAATACAGAGGGGGCAAGCGTTATTCGGAATTACTGGGCGTAAAGGGCGCGTAGGTGGCCTGTTAAGTCGAACGTGAAATCCCCGGGCTTAACCTGGGAATTGCATTGGTGACTGCACGGCTAGAGTGTGTCAGAGGGAGGTAGAATTCCACGTGTAGCAGTGAAATGCGTAGAGATGTGGAGGAATACCGATGGCGAAGGCAGCCTCCTGGGATAACACTGACGCTCATGCACGAAAGCGTGGGGAGCAAACAGGATTAGATACCCGTGTAGTCC</w:t>
      </w:r>
    </w:p>
    <w:p w14:paraId="57DA612C">
      <w:pPr>
        <w:rPr>
          <w:rFonts w:hint="eastAsia"/>
        </w:rPr>
      </w:pPr>
      <w:r>
        <w:rPr>
          <w:rFonts w:hint="eastAsia"/>
        </w:rPr>
        <w:t>&gt;OTU011114</w:t>
      </w:r>
    </w:p>
    <w:p w14:paraId="7DCCA282">
      <w:pPr>
        <w:rPr>
          <w:rFonts w:hint="eastAsia"/>
        </w:rPr>
      </w:pPr>
      <w:r>
        <w:rPr>
          <w:rFonts w:hint="eastAsia"/>
        </w:rPr>
        <w:t>CCTACGGGAGGCTGCAGTGAGGAATATTGGTCAATGGGCGCAAGCCTGAACCAGCCATGCCGCGTGAAGGATGAAGGTTCTATGGATTGTAAACTTCTTTTATTTGGGAATAAACCCTCTTACGTGTAGGAGGCTGAAGGTACCAAATGAATAAGCACCGGCTAACTCCGTGCCAGCAGCCGCGGTAATACGGAGGGTGCAAGCGTTATCCGGAATCATTGGGTTTAAAGGGTCCGCAGGCGGTCTTATAAGTCAGTGGTGAAAGCCTACAGCTCAACTGTAGAACTGCCATTGATACTGTAGGACTTGAATGTGGTCGAAGTGGGCGGAATGTGTAGTGTAGCGGTGAAATGCGTAGATATGCGGAGGAACACCGATGGCGAAGGCAATCCCCTGGGCCTGCACTGACGCTGAGGCGCGAAAGCGTGGGGAGCAAACAGGATTAGATACCCTTGTAGTCC</w:t>
      </w:r>
    </w:p>
    <w:p w14:paraId="2E44D5F0">
      <w:pPr>
        <w:rPr>
          <w:rFonts w:hint="eastAsia"/>
        </w:rPr>
      </w:pPr>
      <w:r>
        <w:rPr>
          <w:rFonts w:hint="eastAsia"/>
        </w:rPr>
        <w:t>&gt;OTU011115</w:t>
      </w:r>
    </w:p>
    <w:p w14:paraId="5A872DA9">
      <w:pPr>
        <w:rPr>
          <w:rFonts w:hint="eastAsia"/>
        </w:rPr>
      </w:pPr>
      <w:r>
        <w:rPr>
          <w:rFonts w:hint="eastAsia"/>
        </w:rPr>
        <w:t>CCTACGGGGGGCAGCAGTGGGGAATTTTGGACAATGGGGGAAACCCTGATCCAGCCATGCCGCGTGAGTGAAGAAGGCCTTCGGGTTGTAAACCTCTTTCAGCAGGGACGAAGCGCAAGTGACGGTACCTGCAGAAGAAGCGCCGGCCAACTACGTGCCAGCAGCCGCGGTAAGACGTAGGGCGCGAGCGTTGTCCGGATTTATTGGGCGTAAAGGGTGCGTAGGTGGCATGTTAAGTTTGATGTGAAAGCTCAGGGCTTAACCCTGAAATGGCATTGAATACTAGCGTGCTGGAGGTTTGGAGGGGGGACTGGAATTCTCGGTGTAGCAGTGAAATGCGTAGAGATGTGGAGGAACACCGATGGCGAAGGCAGCCCCCTGGGCTAACACTGACGCTCATGCACGAAAGCGTGGGGAGCAAACAGGATTAGATACCCCTGTAGTCC</w:t>
      </w:r>
    </w:p>
    <w:p w14:paraId="7C6BDEC5">
      <w:pPr>
        <w:rPr>
          <w:rFonts w:hint="eastAsia"/>
        </w:rPr>
      </w:pPr>
      <w:r>
        <w:rPr>
          <w:rFonts w:hint="eastAsia"/>
        </w:rPr>
        <w:t>&gt;OTU011116</w:t>
      </w:r>
    </w:p>
    <w:p w14:paraId="0D2ACD15">
      <w:pPr>
        <w:rPr>
          <w:rFonts w:hint="eastAsia"/>
        </w:rPr>
      </w:pPr>
      <w:r>
        <w:rPr>
          <w:rFonts w:hint="eastAsia"/>
        </w:rPr>
        <w:t>CCTACGGGTGGCTGCAGTCGGGAATTTTGGGCAATGGGCGAAAGCCTGACCCAGCAACGCCGCGTGAGGGATGAAGGCCTTCGGGTCGTAAACCTCTGTCGGGAGGGACGAAAGGCGCGCGGGTGAACAATCCGCGTACTTGACGGTACCTCCTAAGGAAGCGCCGGCTAACTCCGTGCCAGCAGCCGCGGTAATACGGAGGGCGCAAGCGTTGTTCGGAATTACTGGGCGTAAAGCGCGTGTAGGCGGCCAGGTAAGTCGGATGTGAAAGCCCGGGGCCCAACCCCGGAACTGCACCCGATACTGCCTGGCTGGAGTCCCGGAGAGGATGGCGGAATTTCCGGTGTAGAGGTGAAATTCGTAGATATCGGAAGGAACACCAGTGGCGAAGGCGGCCATCTGGACGGTGACTGACGCTGAGACGCGAAAGCGTGGGGAGCAAACAGGATTAGATACCCCTGTAGTCC</w:t>
      </w:r>
    </w:p>
    <w:p w14:paraId="78E889B6">
      <w:pPr>
        <w:rPr>
          <w:rFonts w:hint="eastAsia"/>
        </w:rPr>
      </w:pPr>
      <w:r>
        <w:rPr>
          <w:rFonts w:hint="eastAsia"/>
        </w:rPr>
        <w:t>&gt;OTU011117</w:t>
      </w:r>
    </w:p>
    <w:p w14:paraId="3135A760">
      <w:pPr>
        <w:rPr>
          <w:rFonts w:hint="eastAsia"/>
        </w:rPr>
      </w:pPr>
      <w:r>
        <w:rPr>
          <w:rFonts w:hint="eastAsia"/>
        </w:rPr>
        <w:t>CCTACGGGTGGCTGCAGTTCAGAATCTTGCACAATGGACGAAAGTCTGATGCAGCCATGCCGCGTGTGCGAAGAAGGCCTTCGGGTCGTAAACCACTGTCGGAGGGGACGAACGGCCTTGCGGTTAATACCCGCGAGGCGTGACGGTACCCTCAAAGGAAGCACCGGCTAACTCCGTGCCAGCAGCCGCGGTAATACGGAGGGTGCAAGCGTTGTTCGGAATTACTGGGCGTAAAGCGCGTGTAGGCGGCTTGGCAAGTCGGATGTGAAATCCTCGGGCTCAACCCGAGAACTGCATCCGAAACTGCTTCGCTAGAGTCTCGGAGAGGAAGGCAGAATTCCCAGTGTAGGGGTGAAATCCGTAGATACTGGGAGGAATACCGGCAGCGAAGGCGGCCTTCTGGACGATGACTGACGCTGAGACGCGAAAGCGTGGGGAGCAAACAGGATTAGATACCCCGGTAGTCC</w:t>
      </w:r>
    </w:p>
    <w:p w14:paraId="50EEE6C0">
      <w:pPr>
        <w:rPr>
          <w:rFonts w:hint="eastAsia"/>
        </w:rPr>
      </w:pPr>
      <w:r>
        <w:rPr>
          <w:rFonts w:hint="eastAsia"/>
        </w:rPr>
        <w:t>&gt;OTU011118</w:t>
      </w:r>
    </w:p>
    <w:p w14:paraId="5A9538D4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CTTCGGGTCGTAAACCCCTTTCAGCAGGAACGAAATTGACGGTACCTGCAGAAGAAGCCCCGGCTAACTACGTGCCAGCAGCCGCGGTAATACGTAGGGGGCAAGCGTTGTCCGGATTTATTGGGCGTAAAGAGCTCGTAGGCGGTTTGTTGCGTCTGCTGTGAAAACCCACAGCTTAACTGTGGGCCTGCAGTGGATACGGGCAGACTAGAGGTAGGTAGGGGAGAATGGAATTCCCGGTGTAGCGGTGAAATGCGTAGATATCTGGAGGAACACCGGTGGCGAAGGCGGCATTCTGGACCGAAACTGACGCTGAGGCGCGAAAGCTAGGGGAGCGAACGGGATTAGATACCCGGGTAGTCC</w:t>
      </w:r>
    </w:p>
    <w:p w14:paraId="1CDF8C7D">
      <w:pPr>
        <w:rPr>
          <w:rFonts w:hint="eastAsia"/>
        </w:rPr>
      </w:pPr>
      <w:r>
        <w:rPr>
          <w:rFonts w:hint="eastAsia"/>
        </w:rPr>
        <w:t>&gt;OTU011119</w:t>
      </w:r>
    </w:p>
    <w:p w14:paraId="15500AC6">
      <w:pPr>
        <w:rPr>
          <w:rFonts w:hint="eastAsia"/>
        </w:rPr>
      </w:pPr>
      <w:r>
        <w:rPr>
          <w:rFonts w:hint="eastAsia"/>
        </w:rPr>
        <w:t>CCTACGGGAGGCAGCAGTAGGGAATATTGGACAATGGAGGCAACTCTGATCCAGCCATCCCGCGTGAAGGATTAAGGCCCTATGGGTTGTAAACTTCTTTTCTCTGGGAATAAAAACCTGAATTCACTTCGGGCTTGAAGGTACCAGAGGAATAAGCACCGGCTAACTCCGTGCCAGCAGCCGCGGTAATACGGAGGGTGCAAGCGTTATCCGGATTCACTGGGTTTAAAGGGTGCGTAGGCGGGCAGGTAAGTCCGTGGTGAAATCCCCAAGCTTAACTCGGAAACTGCCGTTGATACTATCTATCTTGAATACCGTGGAGGTGAGCGGAATATGTCATGTAGCGGTGAAATGCTTAGATATGACATAGAACACCAATTGCGAAGGCAGCTCGCTACACGAATATTGACTCTGAGGCACGAAAGCGTGGGGATCAAACAGGATTAGATACCCCTGTAGTCC</w:t>
      </w:r>
    </w:p>
    <w:p w14:paraId="101CFF79">
      <w:pPr>
        <w:rPr>
          <w:rFonts w:hint="eastAsia"/>
        </w:rPr>
      </w:pPr>
      <w:r>
        <w:rPr>
          <w:rFonts w:hint="eastAsia"/>
        </w:rPr>
        <w:t>&gt;OTU011120</w:t>
      </w:r>
    </w:p>
    <w:p w14:paraId="40B990AE">
      <w:pPr>
        <w:rPr>
          <w:rFonts w:hint="eastAsia"/>
        </w:rPr>
      </w:pPr>
      <w:r>
        <w:rPr>
          <w:rFonts w:hint="eastAsia"/>
        </w:rPr>
        <w:t>CCTACGGGGGGCTGCAGTAGGGAATTTTCCACAATGGGGGCAACCCTGATGGAGCAACGCCGCGTGCAGGATGAATGCCTTCGGGTTGTAAACCGCTTTCGGCAGGAACGAAATTGACGGTACCTGCAGAAGAAGCCCCGGCCAACTACGTGCCAGCAGCCGCGGTAATACGTAGGGGGCGAGCGTTGTCCGGATTCATTGGGCGTAAAGAGCTCGTAGGCGGTTCGGTAAGTCAGGTGTGAAAACTCCAGGCTCAACTTGGAGACGCCACCTGATACTGTCGTGACTAGAGTCCGGTAGGGGAGCATGGAATTCCTGGTGTAGCGGTGAAATGCGCAGATATCGTCAAGAACACCTATTGCGAAGGCAGCTTACTAAGCTGTAACTGACGCTGAGGCACGAAAGTGTGGGGATCAAACAGGATTAGATACCCCTGTAGTCC</w:t>
      </w:r>
    </w:p>
    <w:p w14:paraId="6EC64B2B">
      <w:pPr>
        <w:rPr>
          <w:rFonts w:hint="eastAsia"/>
        </w:rPr>
      </w:pPr>
      <w:r>
        <w:rPr>
          <w:rFonts w:hint="eastAsia"/>
        </w:rPr>
        <w:t>&gt;OTU011121</w:t>
      </w:r>
    </w:p>
    <w:p w14:paraId="31A7D52D">
      <w:pPr>
        <w:rPr>
          <w:rFonts w:hint="eastAsia"/>
        </w:rPr>
      </w:pPr>
      <w:r>
        <w:rPr>
          <w:rFonts w:hint="eastAsia"/>
        </w:rPr>
        <w:t>CCTACGGGAGGCTGCAGCAAGGAATCTTCCGCAATGGGCGCAAGCCTGACGGAGCAACGCCGCGTGGAGGACGACGGCCTTCGGGTTGTAAACTCCTTTTGTGGGGGACGAAACGGACGGTACCCCACGAATCAGCCCCGGCTAACTCTGTGCCAGCAGCCGCGGTAAGACGTAGGGGGCAAGCGTTGTCCGGATTTATTGGGCGTAAAGAGCTCGTAGGCGGCTTGGCAAGTCGGGTGTGAAACCTCCAGGCTCAACCTGGAGTCGCCACTCGATACTGCTATGGCTTGAGTCCGGTAGGGGCGCACGGAATTCCTGGTGTAGCGGTGAAATGCGCAGATATCAGGAGGAACACCGGTGGCGAAGGCGGGTCTCTGGGCCGATACTGACGCTGAGGAGCGAAAGCGTGGGGAGCGAACAGGATTAGATACCCCTGTAGTCC</w:t>
      </w:r>
    </w:p>
    <w:p w14:paraId="354C5768">
      <w:pPr>
        <w:rPr>
          <w:rFonts w:hint="eastAsia"/>
        </w:rPr>
      </w:pPr>
      <w:r>
        <w:rPr>
          <w:rFonts w:hint="eastAsia"/>
        </w:rPr>
        <w:t>&gt;OTU011122</w:t>
      </w:r>
    </w:p>
    <w:p w14:paraId="48B16E98">
      <w:pPr>
        <w:rPr>
          <w:rFonts w:hint="eastAsia"/>
        </w:rPr>
      </w:pPr>
      <w:r>
        <w:rPr>
          <w:rFonts w:hint="eastAsia"/>
        </w:rPr>
        <w:t>CCTACGGGGGGCTGCAGTGGGGAATCTTGCGCAATGGGCGCAAGCCTGATGGAGCAACGCCGCGTGCAGGACGACGGCCTTCGGGTTGTAAACTGCTTTTTGGGGGGAAGACATCGACGGTACCCCCGGAATAAGCCTCGGCTAACTCTGTGCCAGCAGCCGCGGTAAGACGTAGGGAGCAAGCGTTGTCCGGATTTACTGGGCGTAAAGCGCGCGTAGGCGGTCTGTTAAGTGAGAAGTGAAATCTCCGGGCTCAACTCGGAAACGTCTTTTCATACTGGCAGACTGGAGTGACGAAGAGGTGAGTGGAATTCCCGGTGTAGCGGTGAAATGCGTTGATATCGGGAGGAACACCCATGGCGAAGGCAGCTCACTGGTCGTCAACTGACGCTGAGGCGCGAAAGCGTGGGTAGCAAACAGGATTAGATACCCCTGTAGTCC</w:t>
      </w:r>
    </w:p>
    <w:p w14:paraId="01442E32">
      <w:pPr>
        <w:rPr>
          <w:rFonts w:hint="eastAsia"/>
        </w:rPr>
      </w:pPr>
      <w:r>
        <w:rPr>
          <w:rFonts w:hint="eastAsia"/>
        </w:rPr>
        <w:t>&gt;OTU011123</w:t>
      </w:r>
    </w:p>
    <w:p w14:paraId="5BFDBEF6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TAACTCCGTGCCAGCAGCCGCGGTAATACGGAGGGGGCGAGCGTTGTCCGGATTTATTGGGTTTAAAGGGCGCGTAGGCGGTCGGGCAAGTCCGGGGTGAAATCCCCAGGCTCAACCTGGGAACTGCGTCCGATACTGGATGGCTTGAATCCGGGAGAGGTGAGTGGAATTCTCGGTGTAGCGGTGAAATGCGTAGATATCGAGAGGAACACCTGCGGCGAAGGCGGGTTGCTGGGCTGACACTGACGCTGAGGCGCGAAAGCCAGGGGAGCGAACGGGATTAGATACCCCGGTAGTCC</w:t>
      </w:r>
    </w:p>
    <w:p w14:paraId="45E6D1F5">
      <w:pPr>
        <w:rPr>
          <w:rFonts w:hint="eastAsia"/>
        </w:rPr>
      </w:pPr>
      <w:r>
        <w:rPr>
          <w:rFonts w:hint="eastAsia"/>
        </w:rPr>
        <w:t>&gt;OTU011124</w:t>
      </w:r>
    </w:p>
    <w:p w14:paraId="07639D1D">
      <w:pPr>
        <w:rPr>
          <w:rFonts w:hint="eastAsia"/>
        </w:rPr>
      </w:pPr>
      <w:r>
        <w:rPr>
          <w:rFonts w:hint="eastAsia"/>
        </w:rPr>
        <w:t>CCTACGGGTGGCTGCAGCAAGGAATCTTCCGCAATGGGCGCAAGCCTGACGGAGCAACGCCGCGTGCGGGATGACGCCCTTCGGGGTGTAAACCGCTTTTCGGGGGGAAGAAGGCTTCGGCTTGACGGTACCCCCGGAAGAAGGCCCGGCTAACTACGTGCCAGCAGCCGCGGTAATACGTAGGGGCCGAGCGTTGTCCGGAGTTACTGGGCGTAAAGCGCACGCAGGCGGCGGCGTTGGCCCGGCGTGAAAGCCCCCGGCTCAACCGGGGAAGGTCGTCGGGGACCGCGTCGCTTGAGGCCAGCAGGGGGTGGTGGAATGCCCGGTGTAGTGGTGAAATGCGTAGAGATCGGGCGGAACACCCGTGGCGAAGGCGGCCACCTGGGCTGGACCTGACGCTGAGGTGCGAAGGCGTGGGGAGCGAACGGGATTAGATACCCCGGTAGTCC</w:t>
      </w:r>
    </w:p>
    <w:p w14:paraId="46E9FFCE">
      <w:pPr>
        <w:rPr>
          <w:rFonts w:hint="eastAsia"/>
        </w:rPr>
      </w:pPr>
      <w:r>
        <w:rPr>
          <w:rFonts w:hint="eastAsia"/>
        </w:rPr>
        <w:t>&gt;OTU011125</w:t>
      </w:r>
    </w:p>
    <w:p w14:paraId="73FBEAD2">
      <w:pPr>
        <w:rPr>
          <w:rFonts w:hint="eastAsia"/>
        </w:rPr>
      </w:pPr>
      <w:r>
        <w:rPr>
          <w:rFonts w:hint="eastAsia"/>
        </w:rPr>
        <w:t>CCTACGGGTGGCTGCAGTGGGGAATATTGCACAATGGGCGCAAGCCTGATCCAGCCATGCCGCGTGAGTGACGAAGGCCTTAGGGTTGTAAAGCTCTTTTGCCGGGGACGATAATGACGGTACCTGGTGAATAAGCCACGGCTAACTACGTGCCAGCAGCCGCGGTAATACGGAGGGGGCAAGCGTTGTCCGGACTTACTGGGCGTACAGGGTGCGTAGGCGGTGCAGTGCGTCGGTGCTGAAATCGCGCGGCTTAACCGCGCGTCGCGTGCCGATACGATTGCACTCGAGGACTGGCGAGGGTGGCGGAACTCCTGGTGTAGTGGTGAAATGCGTAGAGATCAGGAAGAACACCCGTGGCGCAAGCGGCCACCTGGCCAGTAACTGACGCTGAGGCACGAAAGCGTGGGGAGCGAACCGGATTAGATACCCGTGTAGTCC</w:t>
      </w:r>
    </w:p>
    <w:p w14:paraId="47024638">
      <w:pPr>
        <w:rPr>
          <w:rFonts w:hint="eastAsia"/>
        </w:rPr>
      </w:pPr>
      <w:r>
        <w:rPr>
          <w:rFonts w:hint="eastAsia"/>
        </w:rPr>
        <w:t>&gt;OTU011126</w:t>
      </w:r>
    </w:p>
    <w:p w14:paraId="23E797C1">
      <w:pPr>
        <w:rPr>
          <w:rFonts w:hint="eastAsia"/>
        </w:rPr>
      </w:pPr>
      <w:r>
        <w:rPr>
          <w:rFonts w:hint="eastAsia"/>
        </w:rPr>
        <w:t>CCTACGGGGGGCTGCAGTAACGAATCTTCCGCAATGCACGAAAGTGTGACGGAGCGACGCCGCGTGGAGGACGAAGTCCTTCGGGATGTAAACTCCTGTCAGGGGAAAGAAAGTTCTGATCTACCCCAGAGGAAGAGGCGGCTAACTCTGTGCCAGCAGCCGCGGTAAGACAGAGGCCTCAAGCGTTAGGCGGAATCACTGGGCTTAAAGCGTGTGTAGGCGGACGCCTAAGTGTCTTGTGAAATCCCACGGCTCACCCGTGGAACTGCTGGGCATACTGGCGTCCTTGGGCCAATCAGGGGTCGTCGGAACAAACGGTGGAGCGGTGAAATGCGTAGATATCGTTTGGAACGCCGAAGGCGAAAGCAGACGACTGGGATTGTGCCGACGCTGAGACACGAAAGCCAGGGGAGCAAACAGGATTAGATACCCGAGTAGTCC</w:t>
      </w:r>
    </w:p>
    <w:p w14:paraId="4C0B21E6">
      <w:pPr>
        <w:rPr>
          <w:rFonts w:hint="eastAsia"/>
        </w:rPr>
      </w:pPr>
      <w:r>
        <w:rPr>
          <w:rFonts w:hint="eastAsia"/>
        </w:rPr>
        <w:t>&gt;OTU011127</w:t>
      </w:r>
    </w:p>
    <w:p w14:paraId="2885F675">
      <w:pPr>
        <w:rPr>
          <w:rFonts w:hint="eastAsia"/>
        </w:rPr>
      </w:pPr>
      <w:r>
        <w:rPr>
          <w:rFonts w:hint="eastAsia"/>
        </w:rPr>
        <w:t>CCTACGGGAGGCAGCAGTGGGGAATATTGCACAATGGGCGAAAGCCTGATGCAGCAACGCCGCGTGCGGGAAGAAGGCCCTAGGGTTGTAAACCGCTTTCAGCAGGGAAGAAAATGACGGTACCTGCAGAAGAAGGTGCGGCCAACTACGTGCCAGCAGCCGCGGTGACACGTAGGCACCAAGCGTTGTCCGGATTTATTGGGCGTAAAGAGTTGCGTAGGTGGCATAGTAAGTTGGTAGTGAAATTGTGTGGCTCAACCATACACCCATTACTAAAACTGCTAAGCTAGAGTATATGAGAGGTAGCTGGAATTCCTAGTGTAGGAGTGAAATCCGTAGATATTAGGAGGAACACCGATGGCGTAGGCAGGCGACTGGCTCATTCCTGACACTAAGGCACGAAAGCGTGGGGAGCAAACGGGATTAGATACCCGAGTAGTCC</w:t>
      </w:r>
    </w:p>
    <w:p w14:paraId="4CABD88D">
      <w:pPr>
        <w:rPr>
          <w:rFonts w:hint="eastAsia"/>
        </w:rPr>
      </w:pPr>
      <w:r>
        <w:rPr>
          <w:rFonts w:hint="eastAsia"/>
        </w:rPr>
        <w:t>&gt;OTU011128</w:t>
      </w:r>
    </w:p>
    <w:p w14:paraId="621E772E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TTCTTGAGGTTAACAGCCTTAGGAAGTGACGGTACCCTCAAAGGAAGCACCGGCTAACTTCGTGCCAGCAGCCGCGGTAATACGAGGGGTGCAAGCGTTGCTCGGAATTATTGGGCGTAAAGGGTAGGTAGGTTGTCTTATTTGTCTAGGGTGAAAGCCTTGAGCTTAACTCAAGAAGTGCCCAAGAAACGGTAAGACTAGAGTCCTAGAGGGGTTTGTGGAATTCCCGGTGTAGCGGTGAAATGCGTAGAGATCGGGAGGAACACCAGAAGCGAAGGCGGCAAACTGGATAGGCACTGACACTCAACTACGAAAGCGTGGGGATCAAACAGGATTAGATACCCCAGTAGTCC</w:t>
      </w:r>
    </w:p>
    <w:p w14:paraId="063ED004">
      <w:pPr>
        <w:rPr>
          <w:rFonts w:hint="eastAsia"/>
        </w:rPr>
      </w:pPr>
      <w:r>
        <w:rPr>
          <w:rFonts w:hint="eastAsia"/>
        </w:rPr>
        <w:t>&gt;OTU011129</w:t>
      </w:r>
    </w:p>
    <w:p w14:paraId="2834F2FA">
      <w:pPr>
        <w:rPr>
          <w:rFonts w:hint="eastAsia"/>
        </w:rPr>
      </w:pPr>
      <w:r>
        <w:rPr>
          <w:rFonts w:hint="eastAsia"/>
        </w:rPr>
        <w:t>CCTACGGGGGGCAGCAGTGGGGAATATTGCGCAATGGGCGAAAGCCTGACGCAGCAACGCCGCGTGAGTGATGAAGGCCTTCGGGTCGTAAAGCTCTTTCGGCAGGGACGATAATGACGGTACCTGAAGAAGAAGCTGCGGCTAACTACGTGCCAGCAGCCGCGGTAATACGTAGGCAGCGAGCGTTGTCCGGAATCATTGGGCGTAAAGGGCGCGTAGGTGGCCCGGTCAGTCTTTGGTGAAAGCCCGGGGCTCAACCCCGGGTCGGCCGTGCGGACTGGCGTGCTCGAGCACTGTAGGGGCGGGTGGAATTCCCGGTGTAGCAGTGAAATGCGTAGAGATGTGGAGGAACACCAGTGGCGAAGGCGACTCTTTGGTCTGTAACTGACGCTGAGGCGCGAAAGCGTGGGGAGCAAACAGGATTAGATACCCGTGTAGTCC</w:t>
      </w:r>
    </w:p>
    <w:p w14:paraId="2D1A68A3">
      <w:pPr>
        <w:rPr>
          <w:rFonts w:hint="eastAsia"/>
        </w:rPr>
      </w:pPr>
      <w:r>
        <w:rPr>
          <w:rFonts w:hint="eastAsia"/>
        </w:rPr>
        <w:t>&gt;OTU011130</w:t>
      </w:r>
    </w:p>
    <w:p w14:paraId="4C9B96AB">
      <w:pPr>
        <w:rPr>
          <w:rFonts w:hint="eastAsia"/>
        </w:rPr>
      </w:pPr>
      <w:r>
        <w:rPr>
          <w:rFonts w:hint="eastAsia"/>
        </w:rPr>
        <w:t>CCTACGGGAGGCAGCAGTAGGGAATCTTCCACAATGGGCGAAAGCCTGATGCAGCAACGCCGCGTGAAGGATGACGGTCTGAGGATTGTAAACTTCTGTTAGATGGGAAAAAAGACATGTTGCTAATACCAGCGTGGGATGATAGTACCATCAGAGAAAGCCCCGGCTAACTTCGTGCCAGCAGCCGCGGTAATACGGAGGGTGCGAGCGTTATCCGGAATTACTGGGTTTAAAGGGTGCGTAGGCGGGAGATTAAGTCAGTGGTGAAAGCCTGTCGCTTAACGATAGAATTGCCATTGATACTGATTTTCTTGAATTGGGTTGAGGTTAGCGGAATGTGACATGTAGCGGTGAAATGCATAGATATGTCATGGAACACCAATTGCGAAGGCAGCTAACTGGGCCTTGATTGACGCTGAGGCACGAAAGCGTGGGTAGCGAACAGGATTAGATACCCCGGTAGTCC</w:t>
      </w:r>
    </w:p>
    <w:p w14:paraId="21B1D2F7">
      <w:pPr>
        <w:rPr>
          <w:rFonts w:hint="eastAsia"/>
        </w:rPr>
      </w:pPr>
      <w:r>
        <w:rPr>
          <w:rFonts w:hint="eastAsia"/>
        </w:rPr>
        <w:t>&gt;OTU011131</w:t>
      </w:r>
    </w:p>
    <w:p w14:paraId="727F0B68">
      <w:pPr>
        <w:rPr>
          <w:rFonts w:hint="eastAsia"/>
        </w:rPr>
      </w:pPr>
      <w:r>
        <w:rPr>
          <w:rFonts w:hint="eastAsia"/>
        </w:rPr>
        <w:t>CCTACGGGTGGCTGCAGTCGGGAATTTTGGGCAATGGGCGCAAGCCTGACCCAGCAACGCCGCGTGAAGGATGAAGTTTTTCGGAATGTAAACTTCACAAGAATGGGAAGAATAAGTCCTGGCTAACATCCAGGACGATGACGGTACCATTTGTAAGCTCCGGCTAACTCCGTGCCAGCAGCCGCGGTAATACGGGGGGAGCAAGCGTTATCCGGATTTATTGGGCGTAAAGCGCGTGTAGGCGGCCACGCAGGTCCGCTGTGAAAACTCGAGGCTCAACCTCGAGATGTCGGTGGAAACCGCGTGGCTAGAGTCCGGAAGAGGAGAGTGGAATTCCCGGTGTAGCGGTGAAATGCGCAGATATCGGGAAGAACACCCATGGCGAAGGCAGCTCTCTGGGACGGTACTGACGCTGAGACGCGAAAGCGTGGGGAGCGAACAGGATTAGATACCCTAGTAGTCC</w:t>
      </w:r>
    </w:p>
    <w:p w14:paraId="4A1C56E3">
      <w:pPr>
        <w:rPr>
          <w:rFonts w:hint="eastAsia"/>
        </w:rPr>
      </w:pPr>
      <w:r>
        <w:rPr>
          <w:rFonts w:hint="eastAsia"/>
        </w:rPr>
        <w:t>&gt;OTU011132</w:t>
      </w:r>
    </w:p>
    <w:p w14:paraId="49F93E2B">
      <w:pPr>
        <w:rPr>
          <w:rFonts w:hint="eastAsia"/>
        </w:rPr>
      </w:pPr>
      <w:r>
        <w:rPr>
          <w:rFonts w:hint="eastAsia"/>
        </w:rPr>
        <w:t>CCTACGGGCGGCAGCAGTAGGGAATCTTCCGCAATGGACGAAAGTCTGACGGAGCAACGCCGCGTGAGTGATGAAGGTTTTCGGATCGTAAAACTCTGTTGTTAGGGAAGAACAAGTACGAGAGTAACTGCTCGTGCCTTGACGGTACCTAACCAGAAAGCCACGGCTAACTACGTGCCAGCAGCCGCGGTAAGACGTAGGGCGCAAGCGTTGTCCGGATTTATTGGGCGTAAAGCGTGCGCAGGCGGCTCCTTAAGTCAGATGTGAAATCCCCGGGCTTAACCTGGGAACTGCGTTTGAAACTGAGGAGCTCGAGTGTGGAAGAGGGGGGTGGAATTCCAGGTGTAGCAGTGAAATGCGTAGAGATCTGGAGGAACACCGATGGCGAAGGCAGCCCCCTGGGCTAACACTGACGCTCATGCACGAAAGCGTGGGGAGCAAACAGGATTAGATACCCGAGTAGTCC</w:t>
      </w:r>
    </w:p>
    <w:p w14:paraId="081642DB">
      <w:pPr>
        <w:rPr>
          <w:rFonts w:hint="eastAsia"/>
        </w:rPr>
      </w:pPr>
      <w:r>
        <w:rPr>
          <w:rFonts w:hint="eastAsia"/>
        </w:rPr>
        <w:t>&gt;OTU011133</w:t>
      </w:r>
    </w:p>
    <w:p w14:paraId="6B15A296">
      <w:pPr>
        <w:rPr>
          <w:rFonts w:hint="eastAsia"/>
        </w:rPr>
      </w:pPr>
      <w:r>
        <w:rPr>
          <w:rFonts w:hint="eastAsia"/>
        </w:rPr>
        <w:t>CCTACGGGCGGCTGCAGTAGGGAATATTGGTCAATGGACGCAAGTCTGAACCAGCCATGCCGCGTGGAGGATGAAGGTCTTTGGATTGTAAACTCCTTTCGATCGGGACGATTATGACGGTACCGGAAGAAGAAGCCCCGGCTAACTCCGTGCCAGCAGCCGCGGTAATACGGGGGGGGCAAGCGTTGTTCGGAATTACTGGGCGTAAAGGGTTCGTAGGTGGCTCGCTAAGTCAGACGTGAAATCCCTCAGCTTAACTGGGGAACTGCGTCTGAGACTGGCGAGCTCGAGTGCAGGAGAGGAACGCGGAATTCCAGGTGTAGCGGTGAAATGCGTAGATATCTGGAGGAACACCGGTGGCGAAGGCGGCGTTCTGGACTGCAACTGACACTGAGGAACGAAAGCCAGGGTAGCAAACGGGATTAGATACCCTGGTAGTCC</w:t>
      </w:r>
    </w:p>
    <w:p w14:paraId="74DB9901">
      <w:pPr>
        <w:rPr>
          <w:rFonts w:hint="eastAsia"/>
        </w:rPr>
      </w:pPr>
      <w:r>
        <w:rPr>
          <w:rFonts w:hint="eastAsia"/>
        </w:rPr>
        <w:t>&gt;OTU011134</w:t>
      </w:r>
    </w:p>
    <w:p w14:paraId="0F1D05B3">
      <w:pPr>
        <w:rPr>
          <w:rFonts w:hint="eastAsia"/>
        </w:rPr>
      </w:pPr>
      <w:r>
        <w:rPr>
          <w:rFonts w:hint="eastAsia"/>
        </w:rPr>
        <w:t>CCTACGGGGGGCTGCAGTTAGGAATTTTGGGCAATGGCCGCAAGGCTGACCCAGCAACGCCGCGTGGGGGACGAAGGCTCTCGGGTTGTAAACCCCTTTTCCCAGGGACGATGATGACGGTACCTGGGGAATAAGCCCCGGCTAACTACGTGCCAGCAGCCGCGGTAATACGTAGGGGGCGAGCGTTGTCCGGATTTATTGGGCGTAAAGCGCGTGCAGGCGGCCCGTTAAGTCGGCCGTGAAAGCTCCGGGCTCAACTCGGAGAGGTCGGGCGAGACTGGCGGGCTCGAGGCTGGCAGAGGGCGGTGGAATTCCGGGTGTAGTGGTGGAATGCGTAGAGCTCCGGAGGAACACCAGTGGCGAAGGCGGCCGCCTGGGCCAGTACTGACGCTGAGACGCGAAAGCGTGGGGAGCGATCCGGATTAGATACCCCTGTAGTCC</w:t>
      </w:r>
    </w:p>
    <w:p w14:paraId="49D3155B">
      <w:pPr>
        <w:rPr>
          <w:rFonts w:hint="eastAsia"/>
        </w:rPr>
      </w:pPr>
      <w:r>
        <w:rPr>
          <w:rFonts w:hint="eastAsia"/>
        </w:rPr>
        <w:t>&gt;OTU011135</w:t>
      </w:r>
    </w:p>
    <w:p w14:paraId="4EB94F96">
      <w:pPr>
        <w:rPr>
          <w:rFonts w:hint="eastAsia"/>
        </w:rPr>
      </w:pPr>
      <w:r>
        <w:rPr>
          <w:rFonts w:hint="eastAsia"/>
        </w:rPr>
        <w:t>CCTACGGGGGGCAGCAGTGGGGAATCTTGCGCAATGGGGGAAACCCTGACGCAGCGACGCCGCGTGCGGGATGAAGGCCTTCGGGTTGTAAACCGCTTTCGGGGGGGACGAAGCGAAAGTGACGGTACCCCCAGAAGAAGCCCCGGCTAACTACGTGCCAGCAGCCGCGGTAAGACGTAGGGGGCAAGCGTTGTCCGGATTTATTGGGCGTAAAGCGCGCGCAGGCGGCCGGCAAAGTCGGATGTGAAAATCCGGGGCTCAACCCCGGACCTGCATCCGATACTCGTCGGCTAGAGGCAGGTAGGGGAGATCGGAATTCCTGGTGTAGCGGTGAAATGCGCAGATATCAGGAGGAACACCAGTGGCGAAGGCGGCTCTCTGGTCTGTAACTGACGCTGAGGCGCGAAAGCGTGGGGAGCGAACAGGATTAGATACCCCGGTAGTCC</w:t>
      </w:r>
    </w:p>
    <w:p w14:paraId="5E8B14D4">
      <w:pPr>
        <w:rPr>
          <w:rFonts w:hint="eastAsia"/>
        </w:rPr>
      </w:pPr>
      <w:r>
        <w:rPr>
          <w:rFonts w:hint="eastAsia"/>
        </w:rPr>
        <w:t>&gt;OTU011136</w:t>
      </w:r>
    </w:p>
    <w:p w14:paraId="29264515">
      <w:pPr>
        <w:rPr>
          <w:rFonts w:hint="eastAsia"/>
        </w:rPr>
      </w:pPr>
      <w:r>
        <w:rPr>
          <w:rFonts w:hint="eastAsia"/>
        </w:rPr>
        <w:t>CCTACGGGCGGCTGCAGTGGGGAATCTTGCGCAATGGACGAAAGTCTGACGCAGCGACGCCGCGTGAGTGATGAAGGCCTTCGGGTCGTAAAGCTCTGTCGTATGGGAATAACACAATGAATGTACCGAAGGAATAAGGATCGGCTAACTCCGTGCCAGCAGCCGCGGTAATACGGAGGATCCAAGCGTTATCCGGATTTATTGGGTTTAAAGGGTGCGTAGGCGGCTTATTAAGTCAGGGGTGAAAGACGGTGGCTCAACCATCGCAGTGCCTTTGATACTGATGAGCTTGAATACACTTGAGGTAGGCGGAATGTGACAAGTAGCGGTGAAATGCATAGATATGTCACAGAACACCGATAGTGTAGACAGCTTACTAGATTTCAACTGACGCTGAGGCACGAAAGTGTGGGGATCAAACAGGATTAGATACCCCAGTAGTCC</w:t>
      </w:r>
    </w:p>
    <w:p w14:paraId="5C6A88E0">
      <w:pPr>
        <w:rPr>
          <w:rFonts w:hint="eastAsia"/>
        </w:rPr>
      </w:pPr>
      <w:r>
        <w:rPr>
          <w:rFonts w:hint="eastAsia"/>
        </w:rPr>
        <w:t>&gt;OTU011137</w:t>
      </w:r>
    </w:p>
    <w:p w14:paraId="4AA9C402">
      <w:pPr>
        <w:rPr>
          <w:rFonts w:hint="eastAsia"/>
        </w:rPr>
      </w:pPr>
      <w:r>
        <w:rPr>
          <w:rFonts w:hint="eastAsia"/>
        </w:rPr>
        <w:t>CCTACGGGTGGCTGCAGTAGGGAATCTTCCGCAATGGACGAAAGTCTGACGGAGCAACGCCGCGTGAGTGAAGAAGGTTTTCGGATCGTAAAGCTCTGTTGTCAGGGAAGAACAAGTACCGGAGTCACTGCCGGTACCTTGACGGTACCTGACCAGAAAGCCACGGCTAACTACGTGCCAGCAGCCGCGGTAATACGTAGGTGGCAAGCGTTGTCCGGATTTACTGGGCGTAAAGCGCGTGCAGGCGGTCCTGCAAGTCATGCGTGAAAGCTCCCTGGCTCAACCGGGAGAGGTCGTGTGAAACTGCGGGACTTGAGGCAGAGAGAGGCGAGTGGAATTCCGGGTGTAGCGGTGGAATGCGTAGAGATCCGGAAGAACACCGGTGGCGAAGGCGGCCTGCTGGGCCATGGCTGACACTGAGGCGCGACAGCGTGGGGAGCAAACAGGATTAGATACCCTAGTAGTCC</w:t>
      </w:r>
    </w:p>
    <w:p w14:paraId="6F457E43">
      <w:pPr>
        <w:rPr>
          <w:rFonts w:hint="eastAsia"/>
        </w:rPr>
      </w:pPr>
      <w:r>
        <w:rPr>
          <w:rFonts w:hint="eastAsia"/>
        </w:rPr>
        <w:t>&gt;OTU011138</w:t>
      </w:r>
    </w:p>
    <w:p w14:paraId="17F58C92">
      <w:pPr>
        <w:rPr>
          <w:rFonts w:hint="eastAsia"/>
        </w:rPr>
      </w:pPr>
      <w:r>
        <w:rPr>
          <w:rFonts w:hint="eastAsia"/>
        </w:rPr>
        <w:t>CCTACGGGTGGCTGCAGTGGGGAATCTTGCGCAATGGGGGAAACCCTGACGCAGCGACGCCGCGTGCGGGATGAAGGCCCTCGGGTTGTAAACCGCTTTCAGCGGGGACGAAGCGAAAAGTGACGGTACCCGCAGAAGAAGCCCCGGCCAACTACGTGCCAGCAGCCGCGGTAAGACGTAGGGGGCGAGCGTTGTCCGGATTCATTGGGCGTAAAGCGCGCGTAGGCGGATCCGCCAGTCTGACGTGAAATCTCCACCGCTCACCGGGGAGGGGCCGTTGGATACTACGGATCTGGAGTTCGGCAGAGGACCATGGAATTCCCGGTGTAGCGGTGAAATGCGTAGATATCTGGAGGAACACCAGTGGCGAAGGCGGTTCTCTGGGCCGGAACTGACGCTGAGGAGCGAAAGCTAGGGGAGCAAACAGGATTAGATACCCGAGTAGTCC</w:t>
      </w:r>
    </w:p>
    <w:p w14:paraId="0FFC9320">
      <w:pPr>
        <w:rPr>
          <w:rFonts w:hint="eastAsia"/>
        </w:rPr>
      </w:pPr>
      <w:r>
        <w:rPr>
          <w:rFonts w:hint="eastAsia"/>
        </w:rPr>
        <w:t>&gt;OTU011139</w:t>
      </w:r>
    </w:p>
    <w:p w14:paraId="589E2F5A">
      <w:pPr>
        <w:rPr>
          <w:rFonts w:hint="eastAsia"/>
        </w:rPr>
      </w:pPr>
      <w:r>
        <w:rPr>
          <w:rFonts w:hint="eastAsia"/>
        </w:rPr>
        <w:t>CCTACGGGAGGCTGCAGTGGGGAATATTGGACAATGGGCGAAAGCCTGATCCAGCCATGCCGCGTGGATGAAGAAGGCCCTAGGGTTGTAAAGTCCTTTCGATGGTGAAGATAATGACGGTAACCATACAAGAAGCCCCGGCTAATTTCGTGCCAGCAGCCGCGGTAATACGAAAGGGGCTAGCGTTGTTCGGAATTACTGGGCGTAAAGCGCACGTAGGCGGCCATGTAAGTTGGGGGTGAAATCCCGGGGCTCAACCCCGGAACTGCCTTCAAAACTACATAGCTAGAGGATGTGAGAGGATAGTGGAATTCCGAGTGTAGAGGTGAAATTCGTAGATATTCGGAAGAACACCGGTGGCGAAGGCGACTGTCTGGCACATTTCTGACGCTGAGGTGCGAAAGCGTGGGGATCAAACAGGATTAGATACCCCTGTAGTCC</w:t>
      </w:r>
    </w:p>
    <w:p w14:paraId="603A072B">
      <w:pPr>
        <w:rPr>
          <w:rFonts w:hint="eastAsia"/>
        </w:rPr>
      </w:pPr>
      <w:r>
        <w:rPr>
          <w:rFonts w:hint="eastAsia"/>
        </w:rPr>
        <w:t>&gt;OTU011140</w:t>
      </w:r>
    </w:p>
    <w:p w14:paraId="257B1E39">
      <w:pPr>
        <w:rPr>
          <w:rFonts w:hint="eastAsia"/>
        </w:rPr>
      </w:pPr>
      <w:r>
        <w:rPr>
          <w:rFonts w:hint="eastAsia"/>
        </w:rPr>
        <w:t>CCTACGGGCGGCAGCTAGGAATCTTGGGAATGGGCGAAAGCCTGACCCAGCAACGCCGCGTGGGCGATGAAGGCCTTCGGGTTGTAAAGCCCTTTTGCAGGGGAAGATGATGACGGTACCCTGCGAATAAGCCACGGCTAACTACGTGCCAGCAGCCGCGGTAATACGTAGGGGGCGAGCGTTGTCCGAAGTTACTGGGCGTAAAGCGCGCGTAGGCGGCTCTTTAAGTCCGGCGTGAAAGGTTCAGGGCTCAACCCGAACAGTGCGCTGGAGACTGGGGAGCTTGAGGACGGGAGAGGGAAGCGGAATTCCGGGTGTAGCGGTGAAATGCGTAGAGATCCGGAGGAATACCAGAGGCGAAGGCGGCCAACTGGGCTTGATCTGACGCTGAGGTGCGAAAGCGTGGGGAGCGAACAGGATTAGATACCCCAGTAGTCC</w:t>
      </w:r>
    </w:p>
    <w:p w14:paraId="628D58EB">
      <w:pPr>
        <w:rPr>
          <w:rFonts w:hint="eastAsia"/>
        </w:rPr>
      </w:pPr>
      <w:r>
        <w:rPr>
          <w:rFonts w:hint="eastAsia"/>
        </w:rPr>
        <w:t>&gt;OTU011141</w:t>
      </w:r>
    </w:p>
    <w:p w14:paraId="3A6680B3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GCTTTCAGTTGGGACGAAGCCTGTGCGGTGAATAGCCGTTGTAGGTGACGGTACCTTCAGAAGAAGCCCCGGCTAACTACGTGCCAGCAGCCGCGGTAATACGTAGGGGGCAAGCGTTGTCCGGAATCATTGGGCGTAAAGCGCGCGCAGGCGGCCATGTAAGTCGGTTGTGAAATCCCAGGGCTCAACCGTGGAACTGCCGGGCAGACTGGCGATCTTGAGGCACTCAGGGGCGAGCGGAACAAATGGTGGAGCGGTGAAATGCGCAGATATCGGGAGGAACACCAGCGGCGAAGGCGGCACTCTGGGCCGGTACTGACACTGAGGAGCGAAAGCGTGGGTAGCGAACAGGATTAGATACCCCAGTAGTCC</w:t>
      </w:r>
    </w:p>
    <w:p w14:paraId="01173257">
      <w:pPr>
        <w:rPr>
          <w:rFonts w:hint="eastAsia"/>
        </w:rPr>
      </w:pPr>
      <w:r>
        <w:rPr>
          <w:rFonts w:hint="eastAsia"/>
        </w:rPr>
        <w:t>&gt;OTU011142</w:t>
      </w:r>
    </w:p>
    <w:p w14:paraId="6F7BBF72">
      <w:pPr>
        <w:rPr>
          <w:rFonts w:hint="eastAsia"/>
        </w:rPr>
      </w:pPr>
      <w:r>
        <w:rPr>
          <w:rFonts w:hint="eastAsia"/>
        </w:rPr>
        <w:t>CCTACGGGGGGCTGCAGTCGAGAATCTTCCGCAATGGGCGAAAGCCTGACGGAGCGACGCCGCGTGATTGATGAAGTCCTTCGGGACGTAAAGATCTTTTATGGGGGAGGAAGTTTATTGACGTTACCCCATGAATAAGAGGCTCCTAACTCTGTGCCAGCAGGAGCGGTAATACAGAGGCCTCAAGCGTTACCCGGAATCACTGGGCGTAAAGGGTGTGTAGGCGGTCGTGTTAGTCTTTTGTGAAAGGCCTCTGGCTTAACCAGGGGAGCGCAAGGGAAACGGCACGGCTTAGAGGATATGAGAGGTATAGGGAACTCATGGTGTAGGAGTGAAATCCGTTGATATCATGGGGAACACCAAATGCGAAGGCACTATACTGGCATACTCCTGACGCTGAGACACGAAAGCGTGGGTAGCGAACGGGATTAGATACCCGAGTAGTCC</w:t>
      </w:r>
    </w:p>
    <w:p w14:paraId="75FD9750">
      <w:pPr>
        <w:rPr>
          <w:rFonts w:hint="eastAsia"/>
        </w:rPr>
      </w:pPr>
      <w:r>
        <w:rPr>
          <w:rFonts w:hint="eastAsia"/>
        </w:rPr>
        <w:t>&gt;OTU011143</w:t>
      </w:r>
    </w:p>
    <w:p w14:paraId="05F1B63A">
      <w:pPr>
        <w:rPr>
          <w:rFonts w:hint="eastAsia"/>
        </w:rPr>
      </w:pPr>
      <w:r>
        <w:rPr>
          <w:rFonts w:hint="eastAsia"/>
        </w:rPr>
        <w:t>CCTACGGGAGGCAGCAGTGGGGAATATTGCGCAATGGACGAAAGTCTGACGCAGCGACGCCGTGTGTGGGAGGAAGCTCTTCGGGGTGTAAACCACTGTCAGGAGGGAAGAAATGCGTTGACTCGAACAGGGTCTAGCGCTTGACGGTACCTCCAAAGGAAGCGCCGGCTAACTCCGTGCCAGCAGCCGCGGTAATACGGGGGGAGCAAGCGTTGTTCGGATTTACTGGGCGTAAAGGGCGGGTAGGCGGCCACCGCAAGTCAGTTGTGAAATCTCCGGGCTTAACCCGGAAAGGTCAACTGATACTGCGGGGCTAGAGTGCAGAAGGGGCAACTGGAATTCTCGGTGTAGCGGTGAAATGCGTAGATATCGAGAGGAACACCTGCGGCGAAGGCGGGTTGCTGGGCTGACACTGACGCTGATGCGCGAAAGCTAGGGGAGCGAACGGGATTAGATACCCCTGTAGTCC</w:t>
      </w:r>
    </w:p>
    <w:p w14:paraId="501AC957">
      <w:pPr>
        <w:rPr>
          <w:rFonts w:hint="eastAsia"/>
        </w:rPr>
      </w:pPr>
      <w:r>
        <w:rPr>
          <w:rFonts w:hint="eastAsia"/>
        </w:rPr>
        <w:t>&gt;OTU011144</w:t>
      </w:r>
    </w:p>
    <w:p w14:paraId="0C09B71B">
      <w:pPr>
        <w:rPr>
          <w:rFonts w:hint="eastAsia"/>
        </w:rPr>
      </w:pPr>
      <w:r>
        <w:rPr>
          <w:rFonts w:hint="eastAsia"/>
        </w:rPr>
        <w:t>CCTACGGGTGGCAGCAGTGGGGAATTTTGGACAATGGGGGCAACCCTGATCCAGCAATGCCGCGTGAGTGATGAAGGCCTTCGGGTTGTAAAGCTCTTTTGGCGGGGACGATGATGACGGTACCCGCAGAATAAGCCCCGGCTAACTTCGTGCCAGCAGCCGCGGTAATACGAAGGGGGCTAGCGTTGTTCGGAATTACTGGGCGTAAAGAGCGCGCAGGCGGCTGGGCAAGTCCGATGTGAAAGCTTCCGGCTTAACTGGAAAATTGCATCGGAAACTGCTCAGCTTGAAGGTGGGAGAGGGTAGCGGAATTCCCGGTGTAGTGGTGAAATGCGCAGATATCGGGAGGAACACCAGTAGCGAAGGCGGCTCGCTGGGCCATTCCTGACGCTGAGACGCGAAAGCTAGGGGAGCGAACAGGATTAGATACCCCTGTAGTCC</w:t>
      </w:r>
    </w:p>
    <w:p w14:paraId="126F8638">
      <w:pPr>
        <w:rPr>
          <w:rFonts w:hint="eastAsia"/>
        </w:rPr>
      </w:pPr>
      <w:r>
        <w:rPr>
          <w:rFonts w:hint="eastAsia"/>
        </w:rPr>
        <w:t>&gt;OTU011145</w:t>
      </w:r>
    </w:p>
    <w:p w14:paraId="515C3C81">
      <w:pPr>
        <w:rPr>
          <w:rFonts w:hint="eastAsia"/>
        </w:rPr>
      </w:pPr>
      <w:r>
        <w:rPr>
          <w:rFonts w:hint="eastAsia"/>
        </w:rPr>
        <w:t>CCTACGGGGGGCTGCAGTCGAGAATCATTCGCAATGGGGGAAACCCTGACGGTGCGACGCCGCGTGGAGGAAGAAGGCCTTCGGGTTGTAAACTCCTGTCAAGAGAGAGTAACGCCATGCAAATGGCTTGAGAGTATCTCTAGAGGAAGGGGCGGCTAACTCCGTGCCAGCAGCCGCGGTAATACGGAGGCCCCGAGCGTTGTTCGGATTTATTGGGCGTAAAGTGTGCGCAGGCGGCCGCGCAAGTCGAGTGTGAAAGCCCCGGGCTTAACTTGGGAATTGCGCTCGAAACTACGTGGCTGGAGTATGGCAGAGGAAGGTGGAATTCCACGTGTAGCGGTGAAATGCGTAGAGATGTGGAGGAACACCGATGGCGAAGGCAGCCTTCTGGGCCAATACTGACGCTCATGCACGAAAGCGTGGGGAGCAAACAGGATTAGATACCCGAGTAGTCC</w:t>
      </w:r>
    </w:p>
    <w:p w14:paraId="7403CC34">
      <w:pPr>
        <w:rPr>
          <w:rFonts w:hint="eastAsia"/>
        </w:rPr>
      </w:pPr>
      <w:r>
        <w:rPr>
          <w:rFonts w:hint="eastAsia"/>
        </w:rPr>
        <w:t>&gt;OTU011146</w:t>
      </w:r>
    </w:p>
    <w:p w14:paraId="04375BD5">
      <w:pPr>
        <w:rPr>
          <w:rFonts w:hint="eastAsia"/>
        </w:rPr>
      </w:pPr>
      <w:r>
        <w:rPr>
          <w:rFonts w:hint="eastAsia"/>
        </w:rPr>
        <w:t>CCTACGGGAGGCTGCAGTGGGGAATTTTGGACAATGGGCGAAAGCCTGATCCAGCAATGCCGCGTGAGTGATGAAGGCCTTAGGGTTGTAAAGCTCTTTCACCCACGACGATAATGACGGTAGTGGGAGAAGAAGCCCCGGCTAACTTCGTGCCAGCAGCCGCGGTAATACGAAGGGGGCTAGCGTTGCTCGGAATCACTGGGCGTAAAGGGCGCGTAGGCGGGTTCGCCAGTCAGGGGTGAAATCGTTCGGCTCAACCGGACAAGTGCCCCTGATACTGCGAGTCTCGAGGGAGGTAGGGGCATGTGGAACTTCCGGTGGAGCGGTGAAATGCGTAGATATCGGAAGGAACACCTGTGGCGAAGGCGGCCCCCTGGTTGGATACTGACGCTGATACGCGAAAGCGTGGGGAGCAAACAGGATTAGATACCCCTGTAGTCC</w:t>
      </w:r>
    </w:p>
    <w:p w14:paraId="19B19101">
      <w:pPr>
        <w:rPr>
          <w:rFonts w:hint="eastAsia"/>
        </w:rPr>
      </w:pPr>
      <w:r>
        <w:rPr>
          <w:rFonts w:hint="eastAsia"/>
        </w:rPr>
        <w:t>&gt;OTU011147</w:t>
      </w:r>
    </w:p>
    <w:p w14:paraId="75BF4696">
      <w:pPr>
        <w:rPr>
          <w:rFonts w:hint="eastAsia"/>
        </w:rPr>
      </w:pPr>
      <w:r>
        <w:rPr>
          <w:rFonts w:hint="eastAsia"/>
        </w:rPr>
        <w:t>CCTACGGGGGGCTGCAGCAAGGAATCTTCCGCAATGGGCGCAAGCCTGACGGAGCAACGCCGCGTGGAGGACGACGGCCTTCGGGTTGTAAACTCCTTTCGGGGGGGATGACACGGACAGTACCCCCAGAAGCAGCCCCGGCTAACTCTGTGCCAGCAGCCGCGGTAATACAGAGGGGGCAAGCGTTGTCCGGATTGACTGGGCGTACAGCGCGCGCAGGCGGCTCGAAACGTACCCTGTGACAAACGCGGGCTCAACCCGCGAGGGCCAGAGTACACGGTCGAGCTGGAGGCAGGGAGAGGGCAGTGGAATACCCGGTGGAGCGGTGAAATGCGTAGAGATCGGGTGGAACACCAGGGGCGAAGGCGGCTGCCTGGCCCTGACCTGACGCTGAGGCGCGAGAGCGTGGGGAGCAAACCGGATTAGATACCCCAGTAGTCC</w:t>
      </w:r>
    </w:p>
    <w:p w14:paraId="2C11A427">
      <w:pPr>
        <w:rPr>
          <w:rFonts w:hint="eastAsia"/>
        </w:rPr>
      </w:pPr>
      <w:r>
        <w:rPr>
          <w:rFonts w:hint="eastAsia"/>
        </w:rPr>
        <w:t>&gt;OTU011148</w:t>
      </w:r>
    </w:p>
    <w:p w14:paraId="3B29BAF0">
      <w:pPr>
        <w:rPr>
          <w:rFonts w:hint="eastAsia"/>
        </w:rPr>
      </w:pPr>
      <w:r>
        <w:rPr>
          <w:rFonts w:hint="eastAsia"/>
        </w:rPr>
        <w:t>CCTACGGGTGGCTGCAGTCGGGAATTTTGGGCAATGGGCGCAAGCCTGACCCAGCAACGCCGCGTGAAGGATGAAATCCCTCGGGATGTAAACTTCGCAAGAATGGAAAGAATAAGTGCGGACTAACACTCCGCATGATGACGGTACCATTTGTAAGCTCCGGCTAACTACGTGCCAGCAGCCGCGGTAATACGTAGGGGGCAAGCGTTGTCCGGATTTATTGGGCGTAAAGCGCGCGCAGGCGGTGATGTAAGTCTGGAGTTTAAACCTAGGGCTCAACCTTGGGTCGCTCTGGAAACTGCATCGCTGGAGTGCAGGAGAGGAAAGTGGAATTCCACGTGTAGCGGTGAAATGCGTAGAGATGTGGAGGAACACCAGTGGCGAAGGCAGCTCACTGGGACGGTACTGACGCTGAGACGCGAAAGCGTGGGGAGCGAACAGGATTAGATACCCCGGTAGTCC</w:t>
      </w:r>
    </w:p>
    <w:p w14:paraId="0A4651C8">
      <w:pPr>
        <w:rPr>
          <w:rFonts w:hint="eastAsia"/>
        </w:rPr>
      </w:pPr>
      <w:r>
        <w:rPr>
          <w:rFonts w:hint="eastAsia"/>
        </w:rPr>
        <w:t>&gt;OTU011149</w:t>
      </w:r>
    </w:p>
    <w:p w14:paraId="1960CCB7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TCCGGCTAACTCCGTGCCAGCAGCCGCGGTAATACGAAGGGGGCTAGCGTTGCTCGGAATTACTGGGCGTAAAGGGAGCGTAGGCTGCCTCGCAAGTCGAGTGTGAAATCCCCGGGCTTAACCTGGGAACTGCATTTGTGACTGCATCGCTGGAGTGCGGCAGAGGGGGATGGAATTCCGCGTGTAGCAGTGAAATGCGTAGATATGCGGAGGAACACCAGAGGCGAAGGCGGCACCCTAAGCCGTACCTGACACTGAGACGCGACAGCACGGGGAGCGAACGGGATTAGATACCCCAGTAGTCC</w:t>
      </w:r>
    </w:p>
    <w:p w14:paraId="7E6A298C">
      <w:pPr>
        <w:rPr>
          <w:rFonts w:hint="eastAsia"/>
        </w:rPr>
      </w:pPr>
      <w:r>
        <w:rPr>
          <w:rFonts w:hint="eastAsia"/>
        </w:rPr>
        <w:t>&gt;OTU011150</w:t>
      </w:r>
    </w:p>
    <w:p w14:paraId="2B395DDB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GGCGGGGACGATGATGACGGTACCCGCAGAATAAGCACCGGCTAACTTCGTGCCAGCAGCCGCGGTAATACGAAGGGTGCAAGCGTTACTCGGAATTACTGGGCGTAAAGAGTTGCGTAGGTGGTTCGTTAAGTTGGATGTGAAATCCCCGGGCTCAACCTGGGAACTGCATTCAAAACTGTCGAGCTAGAGTATGGTAGAGGGTCTCGGAATTCCCGGTGTAGAGGTGAAATTCGTAGATATCGGGAGGAACACCAGTGGCGAAGGCGGAGACCTGGGCAGATACTGACGCTGAGGAGCGAAAGCGTGGGGAGCAAACAGGATTAGATACCCCAGTAGTCC</w:t>
      </w:r>
    </w:p>
    <w:p w14:paraId="6C0E5EC4">
      <w:pPr>
        <w:rPr>
          <w:rFonts w:hint="eastAsia"/>
        </w:rPr>
      </w:pPr>
      <w:r>
        <w:rPr>
          <w:rFonts w:hint="eastAsia"/>
        </w:rPr>
        <w:t>&gt;OTU011151</w:t>
      </w:r>
    </w:p>
    <w:p w14:paraId="5BAB4C0E">
      <w:pPr>
        <w:rPr>
          <w:rFonts w:hint="eastAsia"/>
        </w:rPr>
      </w:pPr>
      <w:r>
        <w:rPr>
          <w:rFonts w:hint="eastAsia"/>
        </w:rPr>
        <w:t>CCTACGGGAGGCTGCAGTGGGGAATCTTGGACAATGGGCGCAAGCCTGATCCAGCCATGCCGCGTGAGTGAAGAAGGCCTTCGGGTTGTAAAGCTCTTTCGCACGCGACGATGATGACGGTAGCGTGAGAAGAAGCCCCGGCTAACTTCGTGCCAGCAGCCGCGGTAATACGAAGGGGGCTAGCGTTGTTCGGAATCACTGGGCTTAAAGGGTGCGCAGGCGGCTCTCCAAGCCCGTGGTGAAAGGTCCCGGCCCAACCGGGGACGGTCTTCGGGGACTGGAGAGCTCGGGCGAGCTAGGGGTCTGTGGAACTCCCGGTGGAGCGGTGAAATGTGTTGAGATCGGGAGGAACGCCGGTGGCGAAAGCGACAGACTGGGGCTTGGCCGACGCTCATGCACGAAAGCCAGGGGAGCGAACGGGATTAGATACCCCGGTAGTCC</w:t>
      </w:r>
    </w:p>
    <w:p w14:paraId="0C201D03">
      <w:pPr>
        <w:rPr>
          <w:rFonts w:hint="eastAsia"/>
        </w:rPr>
      </w:pPr>
      <w:r>
        <w:rPr>
          <w:rFonts w:hint="eastAsia"/>
        </w:rPr>
        <w:t>&gt;OTU011152</w:t>
      </w:r>
    </w:p>
    <w:p w14:paraId="34650BF5">
      <w:pPr>
        <w:rPr>
          <w:rFonts w:hint="eastAsia"/>
        </w:rPr>
      </w:pPr>
      <w:r>
        <w:rPr>
          <w:rFonts w:hint="eastAsia"/>
        </w:rPr>
        <w:t>CCTACGGGGGGCTGCAGTGAGGAATCTTCCACAATGGACGAAAGTCTGATGGAGCAACTCCGCGTGCAGGATGAAGGCCCTAGGGTCGTAAACTGCTTTTATGAGTGAAGAATATGACGGTAACTCATGAATAAGGGTCGGCTAACTACGTGCCAGCAGCCGCGGTCATACGTAGGACCCAAGCGTTATCCGGAGTGACTGGGCGTAAAGAGTTGCGTAGGTGGCATAGTAAGCAGACAGTGAAATCGTGTGGCTCAACCATACTCACATTGTCTGAACTGCTAAGCTTGAGAGCGAGAGAGGTAGATGGAATTCCCAGTGTAGGAGTGAAATCCGTAGATATTGGGAGGAACACCGATGGCGTAGGCAGTCTACTGGCTCGTCTCTGACACTAAGGCACGAAAGCGTGGGGAGCAAACGGGATTAGATACCCCAGTAGTCC</w:t>
      </w:r>
    </w:p>
    <w:p w14:paraId="0CE2E877">
      <w:pPr>
        <w:rPr>
          <w:rFonts w:hint="eastAsia"/>
        </w:rPr>
      </w:pPr>
      <w:r>
        <w:rPr>
          <w:rFonts w:hint="eastAsia"/>
        </w:rPr>
        <w:t>&gt;OTU011153</w:t>
      </w:r>
    </w:p>
    <w:p w14:paraId="7C962F96">
      <w:pPr>
        <w:rPr>
          <w:rFonts w:hint="eastAsia"/>
        </w:rPr>
      </w:pPr>
      <w:r>
        <w:rPr>
          <w:rFonts w:hint="eastAsia"/>
        </w:rPr>
        <w:t>CCTACGGGCGGCAGCAGTGGGGAATCTTGCGCAATGGGCGAAAGCCTGACGCAGCAACGCCGCGTGCGGGATGACGGCCTTCGGGTTGTAAACCGCTTTCAGTAGGGACGAAATTGACGGTACCTGCAGAAGAAGCCCCGGCCAACTACGTGCCAGCAGCCGCGGTAATACGTAGGGGGCAAGCGTTGTCCGGATTCATTGGGCGTAAAGGGCGCGTAGGCGGGATGGCAAGTCAGTCGTGAAATCTCTCGGCTCAACCGAGAAACGTCGGCTGATACTGCCGTTCTTGAGGGATGCAGAGGAGACTGGAATTCCCGGTGTAGCGGTGGAATGCGTAGAGATCGGGAAGAACATCAGTGGCGAAGGCGGCCTGCTGGGCTGTTGCTGACGCTGAGGCGCGACAGCGTGGGGAGCAAACAGGATTAGATACCCCGGTAGTCC</w:t>
      </w:r>
    </w:p>
    <w:p w14:paraId="1D086F41">
      <w:pPr>
        <w:rPr>
          <w:rFonts w:hint="eastAsia"/>
        </w:rPr>
      </w:pPr>
      <w:r>
        <w:rPr>
          <w:rFonts w:hint="eastAsia"/>
        </w:rPr>
        <w:t>&gt;OTU011154</w:t>
      </w:r>
    </w:p>
    <w:p w14:paraId="7C7CAF0F">
      <w:pPr>
        <w:rPr>
          <w:rFonts w:hint="eastAsia"/>
        </w:rPr>
      </w:pPr>
      <w:r>
        <w:rPr>
          <w:rFonts w:hint="eastAsia"/>
        </w:rPr>
        <w:t>CCTACGGGCGGCTGCAGTGGGGAATATTGGACAATGGGGGAAACCCTGATCCAGCGATGCCGCGTGGGTGAAGAAGGCCTGCGGGTTGTAAAGCCCTTTCAGTGGGGAAGAAAAACGGGGTGTGAAAAGCGCTTCGTCTTGACGTTACCCACAGAAGAAGCACCGGCTAACTCCGTGCCAGCAGCCGCGGTAATACGGAGGGTGCGAGCGTTAATCGGAATCACTGGGCGTAAAGCGCGCGTAGGCGGACCTGCAAGTCGGGGGTGAAAGCCCGAGGCTCAACCTCGGAACTGCCTTCGATACTGCGGGTCTCGAGTCCGGGAGAGGCGAGTGGAATTCCCGGTGTAGCGGTGAAATGCGCAGATATCGGGAGGAACACCAATGGCGAAGGCAGCTCGCTGGGACGGTACTGACGCTGAGACGCGAAAGCGTGGGGAGCAAACAGGATTAGATACCCTGGTAGTCC</w:t>
      </w:r>
    </w:p>
    <w:p w14:paraId="6D60C62B">
      <w:pPr>
        <w:rPr>
          <w:rFonts w:hint="eastAsia"/>
        </w:rPr>
      </w:pPr>
      <w:r>
        <w:rPr>
          <w:rFonts w:hint="eastAsia"/>
        </w:rPr>
        <w:t>&gt;OTU011155</w:t>
      </w:r>
    </w:p>
    <w:p w14:paraId="1591C35A">
      <w:pPr>
        <w:rPr>
          <w:rFonts w:hint="eastAsia"/>
        </w:rPr>
      </w:pPr>
      <w:r>
        <w:rPr>
          <w:rFonts w:hint="eastAsia"/>
        </w:rPr>
        <w:t>CCTACGGGGGGCAGCAGTTTCGAATCATTCACAATGGGCGAAAGCCTGACCGAGCGACGCCGCGTGTGCGATGAAGGCCTTCGGGTTGTAAAGCACTGTCGAGGGGGAGGAAGTCCCGGGTAACCGGGATTGACCTATCCCTGGAGGAAGCACGGGCTAAGTTCGTGCCAGCAGCCGCGGTAAGACGAACCGTGCGAACGTTGTTCGGAATCACTGGGCTTAAAGAGTCCGTAGGCGGCCAGTTAGGTGAGGTGTGAAATCCCCCGGCTTAACCGAGGAATTGCGCTTCAAACCATCTGGCTAGAGGAAGATAGAGGAAAGCGGAACTGATGGTGGAGCGGTGAAATGCATAGATACCATCCAGAACACCGATTGCGTAGGCAGCTTACTAGGCTGTAACTGACGCTGAGGCACGAAAGCGTGGGGAGCGAACAGGATTAGATACCCCAGTAGTCC</w:t>
      </w:r>
    </w:p>
    <w:p w14:paraId="4F5B92E4">
      <w:pPr>
        <w:rPr>
          <w:rFonts w:hint="eastAsia"/>
        </w:rPr>
      </w:pPr>
      <w:r>
        <w:rPr>
          <w:rFonts w:hint="eastAsia"/>
        </w:rPr>
        <w:t>&gt;OTU011156</w:t>
      </w:r>
    </w:p>
    <w:p w14:paraId="55DAEA2D">
      <w:pPr>
        <w:rPr>
          <w:rFonts w:hint="eastAsia"/>
        </w:rPr>
      </w:pPr>
      <w:r>
        <w:rPr>
          <w:rFonts w:hint="eastAsia"/>
        </w:rPr>
        <w:t>CCTACGGGCGGCTGCAGCGACGAATCTTCCGCAATGGGCGCAAGCCTGACGGAGCAATGCCGCGTGCGGGATGAAGTTCTTCGGAATGTAAACCGCTGTCAGGGTTTAACAACACAATGAGTAAACCCAAAGGAAGGGCCGGCTAACTCTGTGCCAGCAGCCGCGGTAATACGGGGGGAGCAAGCGTTGTTCGGATTTACTGGGCGTAAAGGGCGCGTAGGCGGCCACCGCAAGTCGACTGTGAAATCCCTTGGCTTAACTGAGGAATGGCGCTCGAAACTACCTCGCTGGAGGGCGGGAGAGGGAAGTGGAACTCTCGGTGTAGGGGTGAAATCTGTAGATATCGAGAGGAACACCGGTGGCGAAGGCGGCTTCCTGGCCCGTACCTGACGCTCAGGCGCGAAAGCTGGGGGAGCGAACAGGATTAGATACCCCTGTAGTCC</w:t>
      </w:r>
    </w:p>
    <w:p w14:paraId="6B20FF8C">
      <w:pPr>
        <w:rPr>
          <w:rFonts w:hint="eastAsia"/>
        </w:rPr>
      </w:pPr>
      <w:r>
        <w:rPr>
          <w:rFonts w:hint="eastAsia"/>
        </w:rPr>
        <w:t>&gt;OTU011157</w:t>
      </w:r>
    </w:p>
    <w:p w14:paraId="1BB56C56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AGAGGGTGCGAGCGTTGTCCGGAATCACTGGGCGTAAAGGGCGCGTAGGCGGTCTGCTAAGCGTGCGGTGAAAGCCCGGGGCTCAACCCCGGGTCGGCCGTGCGAACTGGTGGACTGGAGCCGATCAGAGGCAGGCGGAATTCCGGGTGTAGCGGTGGAATGCGTAGAGATCCGGAAGAACACCGGTGGCGAAGGCGGCATCCTGGACCATTACTGACGCTGAGGAGCGAAAGCCAGGGGAGCAAACGGGATTAGATACCCCAGTAGTCC</w:t>
      </w:r>
    </w:p>
    <w:p w14:paraId="555FB1DB">
      <w:pPr>
        <w:rPr>
          <w:rFonts w:hint="eastAsia"/>
        </w:rPr>
      </w:pPr>
      <w:r>
        <w:rPr>
          <w:rFonts w:hint="eastAsia"/>
        </w:rPr>
        <w:t>&gt;OTU011158</w:t>
      </w:r>
    </w:p>
    <w:p w14:paraId="70987296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CCTTCGGGTCGTAAAGCTCTGTTGTTAGGGAAGAACAAGTACGAGAGTAACTGCTCGTACCTTGACGGTACCTAACCAGAAAGCCACGGCTAACTACGTGCCAGCAGCCGCGGTAATACGTAGGGTGCAAGCGTTGTCCGGAATTATTGGGCGTAAAGAGCTCGTAGGCGGTTCGTCGCGTCGGCTGTGAAAACCTGAGGCTCAACCTCAGGCCTGCAGTCGATACGGGCGGACTTGAGTTCGGCAGGGGAGACTGGAATTCCTGGTGTAGCGGTGAAATGCGCAGATATCAGGAGGAACACCGGTGGCGAAGGCGGGTCTCTGGGCCGAAACTGACGCTGAGGCACGAAAGCGTGGGGAGCGAACGGGATTAGATACCCCAGTAGTCC</w:t>
      </w:r>
    </w:p>
    <w:p w14:paraId="7E13F9E8">
      <w:pPr>
        <w:rPr>
          <w:rFonts w:hint="eastAsia"/>
        </w:rPr>
      </w:pPr>
      <w:r>
        <w:rPr>
          <w:rFonts w:hint="eastAsia"/>
        </w:rPr>
        <w:t>&gt;OTU011159</w:t>
      </w:r>
    </w:p>
    <w:p w14:paraId="4F9FC514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GAGGGACGAAGCCCAGGCGGTTAATAGCCGACCCGGGTGACGGTACCTCCAGAAGAAGCCCCGGCTAACTACGTGCCAGCAGCCGCGGTAATACGTAGGGGGCAAGCGTTGTCCGGATTCATTGGGCGTAAAGAGCTCGTAGGCGGCTCAGTAAGTCGGGTGTGAAACCTCCAGGCTCAACCTGGAGACGCCACCCGATACTGCTGTGGCTAGAGTCCAGTAGGGGAGCGTGGAATTCCTGGTGTAGCGGTGAAATGCGTAGATATCGAGAGGAACACCTGCGGCGAAGGCGGGTAGCTGGGCCGACACTGACGCTGAGGCGCGAAAGCGTGGGGAGCAAACAGGATTAGATACCCGTGTAGTCC</w:t>
      </w:r>
    </w:p>
    <w:p w14:paraId="61EEBCE3">
      <w:pPr>
        <w:rPr>
          <w:rFonts w:hint="eastAsia"/>
        </w:rPr>
      </w:pPr>
      <w:r>
        <w:rPr>
          <w:rFonts w:hint="eastAsia"/>
        </w:rPr>
        <w:t>&gt;OTU011160</w:t>
      </w:r>
    </w:p>
    <w:p w14:paraId="1460CEA9">
      <w:pPr>
        <w:rPr>
          <w:rFonts w:hint="eastAsia"/>
        </w:rPr>
      </w:pPr>
      <w:r>
        <w:rPr>
          <w:rFonts w:hint="eastAsia"/>
        </w:rPr>
        <w:t>CCTACGGGTGGCAGCAGTAAGGAATATTGGTCAATGGACGCAAGTCTGAACCAGCCATGCCGCGTGGAGGATGAAGGTCTTCGGATTGTAAACTCCTGTCATCCGGGAGTAAGACCTGGCTGTGAATAGCAGACAGGGTTGATAGTACCAGAAGAGGAAGAGACGGCTAACTCTGTGCCAGCAGCCGCGGTAATACAGAGGTCTCAACCGTTGTTCGGATTCATTGGGCGTAAAGGGTGCGTAGGCGGTCGCGCAAGTCGGATGTGAAATCTTAGGGCTCAACCCTGAAACTGCATTCGATACTGCGTGGCTAGAGTACTGGAGAGGAGACTGGAATTTACGGTGTAGCAGTGAAATGCGTAGATATCGTAAGGAAGACCAGTGGCGAAGGCGAGTCTCTGGACAGTTACTGACGCTGAGGCACGAAGGCCAGGGGAGCAAACGGGATTAGATACCCTTGTAGTCC</w:t>
      </w:r>
    </w:p>
    <w:p w14:paraId="5F56EF92">
      <w:pPr>
        <w:rPr>
          <w:rFonts w:hint="eastAsia"/>
        </w:rPr>
      </w:pPr>
      <w:r>
        <w:rPr>
          <w:rFonts w:hint="eastAsia"/>
        </w:rPr>
        <w:t>&gt;OTU011161</w:t>
      </w:r>
    </w:p>
    <w:p w14:paraId="79972AF2">
      <w:pPr>
        <w:rPr>
          <w:rFonts w:hint="eastAsia"/>
        </w:rPr>
      </w:pPr>
      <w:r>
        <w:rPr>
          <w:rFonts w:hint="eastAsia"/>
        </w:rPr>
        <w:t>CCTACGGGCGGCTGCAGTCGAGAATATTTCGCAATGGACGAAAGTCTGACGGAGCGACACTGCGTGATGGATGAAGTGCTTCGGCACGTAAACATCTTTTATGAGGGACGAAATCATTGACGGTACCTCATGAATAAGGGGCTCCTAACTCTGTGCCAGCAGGAGCGGTCATACGGAGGATCCAAGCGTTACCCGGAATTATTGGGCGTAAAGCGCGCGTAGGTGGTTCGTTAAGTTGGATGTGAAATCCCCGGGCTCAACCTGGGAACTGCACTGGATACTGTGTGGCTTGAGCACTGGAGAGGAGACTGGAATTTACGGTGTAGCAGTGAAATGCGTAGATATCGTAAGGAAGACCAGTGGCGAAGGCGACTTCCTGGACCAAGACTGACGCTGAGGCGCGAAAGCGTGGGGATCAAACAGGATTAGATACCCGGGTAGTCC</w:t>
      </w:r>
    </w:p>
    <w:p w14:paraId="5995CD72">
      <w:pPr>
        <w:rPr>
          <w:rFonts w:hint="eastAsia"/>
        </w:rPr>
      </w:pPr>
      <w:r>
        <w:rPr>
          <w:rFonts w:hint="eastAsia"/>
        </w:rPr>
        <w:t>&gt;OTU011162</w:t>
      </w:r>
    </w:p>
    <w:p w14:paraId="068EB5AC">
      <w:pPr>
        <w:rPr>
          <w:rFonts w:hint="eastAsia"/>
        </w:rPr>
      </w:pPr>
      <w:r>
        <w:rPr>
          <w:rFonts w:hint="eastAsia"/>
        </w:rPr>
        <w:t>CCTACGGGGGGCTGCAGTGAGGAATATTGCGCAATGGGCGAAAGCCTGACGCAGCGACGCCGCGTGGGTGACGAAGGCCTTCGGGTTGTAAACTCCTGTCACGGGTTATGAAGGGACGCAGTTGAACAGGCTGCGTATTGACGTAAGCCCGTAAGGAAGCCACGGCTAACTCTGTGCCAGCAGCCGCGGTAATACAGAGGTGGCAAGCGTTGTTCGGAATTACTGGGCGTAAAGGGCGCGTAGGCGGCCATCTAAGTCAGACGTGAAATCCCCCGGCTTAACCTGGGAACTGCGCTCGAAACTACGATGCTGGAGTATGGCAGAGGAAGGTGGAATTCCACGTGTAGCGGTGAAATGCATAGATATCGTCAAGAACACCGATAGCGAAGGCAGCTTACCAAGCTGTAACTGACACTGAGGCACGAAAGTGTGGGGATCAAACAGGATTAGATACCCGGGTAGTCC</w:t>
      </w:r>
    </w:p>
    <w:p w14:paraId="3C629126">
      <w:pPr>
        <w:rPr>
          <w:rFonts w:hint="eastAsia"/>
        </w:rPr>
      </w:pPr>
      <w:r>
        <w:rPr>
          <w:rFonts w:hint="eastAsia"/>
        </w:rPr>
        <w:t>&gt;OTU011163</w:t>
      </w:r>
    </w:p>
    <w:p w14:paraId="3FD437CC">
      <w:pPr>
        <w:rPr>
          <w:rFonts w:hint="eastAsia"/>
        </w:rPr>
      </w:pPr>
      <w:r>
        <w:rPr>
          <w:rFonts w:hint="eastAsia"/>
        </w:rPr>
        <w:t>CCTACGGGTGGCTGCAGTGGGGAATATTGGACAATGGGCGCAAGCCTGATCCAGCAACGCCGCGTGGAGGATGAAGGTCTTCGGATTGTAAACTCCTGTCAGGCGGGACGAAGGATCCGGGGCAAATAGTCCCGGATCTTGACGGTACTGCCAGAGGAAGCCCCGGCTAACTCCGTGCCAGCAGCCGCGGTAATACGGAGGGGGCGAGCGTTGTCCGGAATCACTGGGCGTAAAGGGCGCGTAGGTGGCGTGATAAGGGTGTGGTGAAAGCCCGGGGCTCAACCCCGGGTCGGCCATGCCGACTGTCAGGCTCGAGTACTGTAGGGGCAGGCGGAATTCCGGGTGTAGCGGTGGAATGCGTAGAGATCCGGAGGAAGACCGGTGGCGAAGGCGGCCTGCTGGGCAGTTACTGACACTGAGGCGCGACAGCGTGGGGAGCAAACAGGATTAGATACCCTAGTAGTCC</w:t>
      </w:r>
    </w:p>
    <w:p w14:paraId="6CF2B118">
      <w:pPr>
        <w:rPr>
          <w:rFonts w:hint="eastAsia"/>
        </w:rPr>
      </w:pPr>
      <w:r>
        <w:rPr>
          <w:rFonts w:hint="eastAsia"/>
        </w:rPr>
        <w:t>&gt;OTU011164</w:t>
      </w:r>
    </w:p>
    <w:p w14:paraId="0514EAA8">
      <w:pPr>
        <w:rPr>
          <w:rFonts w:hint="eastAsia"/>
        </w:rPr>
      </w:pPr>
      <w:r>
        <w:rPr>
          <w:rFonts w:hint="eastAsia"/>
        </w:rPr>
        <w:t>CCTACGGGAGGCAGCAGTAGGGAATATTGGTCAATGGGTGAGAGCCTGAACCAGCCATGCCGCGTGCAGGAAGAAGGCCTTCTGGGTTGTAAACTGCTTTTGCCAGGGGATAAAATGACCTTGCGAGGTTAATTGAAGGTACCTGGTGAATAAGCCACGGCTAACTACGTGCCAGCAGCCGCGGTAATACGTAGGGGGCAAGCGTTGTTCGGAATTACTGGGCGTAAAGCGCGCGTAGGCGGGTTGTTAAGTCAGGGGTGAAATGCCGAGGCTCAACCTGGGAACTGCATTTGTGACTGCATGGCTAGAGTGCGGCAGAGGGGGATGGAATTCCGCGTGTAGCAGTGAAATGCGTAGATATGCGGAGGAACACCGATGGCGAAGGCAATCCCCTGGGCCTGCACTGACGCTCATGCACGAAAGCGTGGGGAGCAAACAGGATTAGATACCCCTGTAGTCC</w:t>
      </w:r>
    </w:p>
    <w:p w14:paraId="3F9FB1EB">
      <w:pPr>
        <w:rPr>
          <w:rFonts w:hint="eastAsia"/>
        </w:rPr>
      </w:pPr>
      <w:r>
        <w:rPr>
          <w:rFonts w:hint="eastAsia"/>
        </w:rPr>
        <w:t>&gt;OTU011165</w:t>
      </w:r>
    </w:p>
    <w:p w14:paraId="340BC119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ATCGGGACGAAAAGCTTCGACCTAACACGTCGAAGACTGACGGTACCGGTTGAGGAAGCCACGGCTAACTTCGTGCCAGCAGCCGCGGTAATACGAAGGGGGCTAGCGTTGTTCGGATTTACTGGGCGTAAAGCGCGTGTAGGCGGGCTGGAAAGTTGGGGGTGAAATCCCGGGGCTCAACCTCGGAACTGCCTTTGATACTGTTGGTCTCGAGTCCGGAAGAGGTGGGTGGAATTCCTAGTGTAGAGGTGAAATTCGTAGATATTAGGAAGAACACCGGTGGCGAAGGCGGCCCACTGGTCCGGTACTGACGCTGAGGTGCGAAAGCGTGGGGAGCAAACAGGATTAGATACCCTAGTAGTCC</w:t>
      </w:r>
    </w:p>
    <w:p w14:paraId="44361A12">
      <w:pPr>
        <w:rPr>
          <w:rFonts w:hint="eastAsia"/>
        </w:rPr>
      </w:pPr>
      <w:r>
        <w:rPr>
          <w:rFonts w:hint="eastAsia"/>
        </w:rPr>
        <w:t>&gt;OTU011166</w:t>
      </w:r>
    </w:p>
    <w:p w14:paraId="4CAE85F8">
      <w:pPr>
        <w:rPr>
          <w:rFonts w:hint="eastAsia"/>
        </w:rPr>
      </w:pPr>
      <w:r>
        <w:rPr>
          <w:rFonts w:hint="eastAsia"/>
        </w:rPr>
        <w:t>CCTACGGGCGGCTGCAGCAGGGAATCTTGCGCAATGGTCGAAAGACTGACGCAGCGACGCCGCGTGCGGGAGGAAGCCCTTCGGGGTGTAAACCGCTGTTACTCGGGACGAATTTCCCGATTCATCGGGATTGACGGTACCGGGGGAGGAAGCACCGGCTAACTCTGTGCCAGCAGCCGCGGTAAAACGTAGGACGCGAGCGTTATCCGGAGTTACTGGGCGTAAAGCGCGGGCAGGCGGCCTGACAAGTCTGATGTGAAATCACCCGGCTCAACCGGGCGAGGCCATTGGAAACTGACAGGCTGGAGGGCAGTAGAGGTAGGCGGAATTCCGGGTGGAGTGGTGAAATGCGTAGATATCTGGAGGAACACCGGTGGCGAAGGCGACATCCTGGACCGGTATTGACGCTGAGGCGCGAAAGCCAGGGGAGCAAACGGGATTAGATACCCCAGTAGTCC</w:t>
      </w:r>
    </w:p>
    <w:p w14:paraId="4FC9F7F5">
      <w:pPr>
        <w:rPr>
          <w:rFonts w:hint="eastAsia"/>
        </w:rPr>
      </w:pPr>
      <w:r>
        <w:rPr>
          <w:rFonts w:hint="eastAsia"/>
        </w:rPr>
        <w:t>&gt;OTU011167</w:t>
      </w:r>
    </w:p>
    <w:p w14:paraId="0D32DC1A">
      <w:pPr>
        <w:rPr>
          <w:rFonts w:hint="eastAsia"/>
        </w:rPr>
      </w:pPr>
      <w:r>
        <w:rPr>
          <w:rFonts w:hint="eastAsia"/>
        </w:rPr>
        <w:t>CCTACGGGCGGCTGCAGTGGGGAATCTTGCACAATGGGCGAAAGCCTGATGCAGCAACGCCGCGTGGGGGAAGAAGGCCCTCGGGTCGTAAACCCCTGTCTGGGGGGACGAACCCTCCGCCGGTGAACAATCGGCGGAGCTGACGGTACCCCCGAAGGAAGCACCGGCTAACTCTGTGCCAGCAGCCGCGGTAAGACAGAGGGTGCGAGCGTTGTTCGGAATTACTGGGCGTAAAGGGCGCGTAGGCGGTCTGTTAAGTCCGCTGTGAAAGTCAAGGGCTTAACCCTTGAATGCCGGTGGAAACTGTCGGGCTAGAGTCCGGAAGAGGCGAGTGGAATTCCTGGTGTAGCGGTGAAATGCGCAGATATCAGGAGGAACACCAATGGCGAAGGCAGCTCGCTGGGACGGTACTGACGCTGAGACGCGAAAGCGTGGGGAGCGAACAGGATTAGATACCCGGGTAGTCC</w:t>
      </w:r>
    </w:p>
    <w:p w14:paraId="19C937F6">
      <w:pPr>
        <w:rPr>
          <w:rFonts w:hint="eastAsia"/>
        </w:rPr>
      </w:pPr>
      <w:r>
        <w:rPr>
          <w:rFonts w:hint="eastAsia"/>
        </w:rPr>
        <w:t>&gt;OTU011168</w:t>
      </w:r>
    </w:p>
    <w:p w14:paraId="2022FAA5">
      <w:pPr>
        <w:rPr>
          <w:rFonts w:hint="eastAsia"/>
        </w:rPr>
      </w:pPr>
      <w:r>
        <w:rPr>
          <w:rFonts w:hint="eastAsia"/>
        </w:rPr>
        <w:t>CCTACGGGGGGCAGCAGTGGGGAATATTGGACAATGGGCGAAAGCCTGATCCAGCAACGCCGCGTGGAGGATGAAGGCCTTCGGGTTGTAAACTCCTGTCAGGTGGAACGAAAAATCCCGCCAAACAAGCGGAGAATATGACGGTACCACCAGAGGAAGCCCCGGCTAACTCTGTGCCAGCAGCCGCGGTAATACAGAGGGGGCAAGCGTTATTCGGAATTATTGGGCGTAAAGGGCGCGTAGGCGGCTCAGTAAGTCAGGGGTGAAATCCCTCGGCTCAACCGAGGAATTGCCTCTGAAACTGCTTTGCTTGAGACCGGGAGAGGGTAGTGGAATTCCCAGTGTAGCGGTGAAATGCGTAGATATTGGGAGGAACACCGGTGGCGAAGGCGGCTACCTGGACCGGTTCTGACGCTGAGGCGCGAAAGCGTGGGTAGCAAACAGGATTAGATACCCGAGTAGTCC</w:t>
      </w:r>
    </w:p>
    <w:p w14:paraId="12C1B590">
      <w:pPr>
        <w:rPr>
          <w:rFonts w:hint="eastAsia"/>
        </w:rPr>
      </w:pPr>
      <w:r>
        <w:rPr>
          <w:rFonts w:hint="eastAsia"/>
        </w:rPr>
        <w:t>&gt;OTU011169</w:t>
      </w:r>
    </w:p>
    <w:p w14:paraId="6D527B4F">
      <w:pPr>
        <w:rPr>
          <w:rFonts w:hint="eastAsia"/>
        </w:rPr>
      </w:pPr>
      <w:r>
        <w:rPr>
          <w:rFonts w:hint="eastAsia"/>
        </w:rPr>
        <w:t>CCTACGGGTGGCAGCAGTAGGGAATATTGCGCAATGGGGGAAACCCTGACGCAGCGACGCCGCGTGAGTGATGAAGGACTTCGGTTCGTAAAGCTCTGTTGTACGGGAATAAGATCTGAATGTACCGTACGAGTAAGGATCGGCTAACTTCGTGCCAGCAGCCGCGGTAAGACGAGGGATCCTAGCGTTGCTCGGAATCATTGGGCGTAAAGCGTGCGCAGGCGGTTTCGTAAGTCTGTCGTGAAATCCCCGGGCTTAACCTGGGAATGGCGATGGAGACTGCGAGGCTAGAGTTTGGCAGAGGGGGGTAGAATTCCACGTGTAGCAGTGAAATGCGTAGAGATGTGGAGGAACACCGATGGCGAAGGCAGCCCCCTGGGTCAAAACTGACGCTCATGCACGAAAGCGTGGGGAGCGAACAGGATTAGATACCCGTGTAGTCC</w:t>
      </w:r>
    </w:p>
    <w:p w14:paraId="40A44D94">
      <w:pPr>
        <w:rPr>
          <w:rFonts w:hint="eastAsia"/>
        </w:rPr>
      </w:pPr>
      <w:r>
        <w:rPr>
          <w:rFonts w:hint="eastAsia"/>
        </w:rPr>
        <w:t>&gt;OTU011170</w:t>
      </w:r>
    </w:p>
    <w:p w14:paraId="213D6960">
      <w:pPr>
        <w:rPr>
          <w:rFonts w:hint="eastAsia"/>
        </w:rPr>
      </w:pPr>
      <w:r>
        <w:rPr>
          <w:rFonts w:hint="eastAsia"/>
        </w:rPr>
        <w:t>CCTACGGGGGGCAGCAGTGGGGAATATTGCGCAATGGGCGAAAGCCTGACGCAGCGACGCCGCGTGAGGGATGACGGCCTTCGGGTTGTAAACCTCTTTCAGCAGGGACGAAGCGAAAGTGACGGTACCTGCAGAAGAAGCACCGGCCAACTACGTGCCAGCAGCCGCGGTAATACAGAGAGTGCAAGCGTTAATCGGAATTACTGGGCGTAAAGCGCACGTAGGTGGATGTTTAAGTCGGATGTGAAAGCCCTGGGCTTAACCTAGGAATTGCATTCGATACTGTGTTGCTGGAGTACGGAAGAGGAAGGCGGAATTCCACGTGTAGCGGTGAAATGCGTAGAGATCGGAAGGAACGTCGATGGCGAAGGCAGCTGCCTGGCATAATACTGACACTGAGGCGCGAAAGCGTGGGGAGCGAACAGGATTAGATACCCCAGTAGTCC</w:t>
      </w:r>
    </w:p>
    <w:p w14:paraId="63F18139">
      <w:pPr>
        <w:rPr>
          <w:rFonts w:hint="eastAsia"/>
        </w:rPr>
      </w:pPr>
      <w:r>
        <w:rPr>
          <w:rFonts w:hint="eastAsia"/>
        </w:rPr>
        <w:t>&gt;OTU011171</w:t>
      </w:r>
    </w:p>
    <w:p w14:paraId="6DDAFAB0">
      <w:pPr>
        <w:rPr>
          <w:rFonts w:hint="eastAsia"/>
        </w:rPr>
      </w:pPr>
      <w:r>
        <w:rPr>
          <w:rFonts w:hint="eastAsia"/>
        </w:rPr>
        <w:t>CCTACGGGGGGCTGCAGTGGGGAATTTTTCGCAATGGGCGCAAGCCTGACGAAGCAACGCCGCGTGGAGGATGAAGGTCCTAGTGGTTGTAAACTCCTGTCTAGCGGGACGAAGGTATCTTATTCGAATAGGGTGAGATATTGACTGTACTGCTGGAGGAAGCTCCGGCCAACTCCGTGCCAGCAGCCGCGGTAATACGGGGGGAGCAAGCGTTGTTCGGATTTACTGGGCGTAAAGGGCGCGTAGGCGGCGCAACAAGTCACTTGTGAAATCTCCGGGCTTAACTCGGAGCGGCCAAGTGATACTGTCGTGCTAGAGTGCGGAAGGGGCTACTGGAATTCTCGGTGTAGCGGTGAAATGCGTAGATATCGAGAGGAACACCTGCGGCGAAGGCGGGTAGCTGGGCCGACACTGACGCTGAGGCGCGAAAGCTAGGGGAGCGAACGGGATTAGATACCCCTGTAGTCC</w:t>
      </w:r>
    </w:p>
    <w:p w14:paraId="7EFF2029">
      <w:pPr>
        <w:rPr>
          <w:rFonts w:hint="eastAsia"/>
        </w:rPr>
      </w:pPr>
      <w:r>
        <w:rPr>
          <w:rFonts w:hint="eastAsia"/>
        </w:rPr>
        <w:t>&gt;OTU011172</w:t>
      </w:r>
    </w:p>
    <w:p w14:paraId="08EA7C0F">
      <w:pPr>
        <w:rPr>
          <w:rFonts w:hint="eastAsia"/>
        </w:rPr>
      </w:pPr>
      <w:r>
        <w:rPr>
          <w:rFonts w:hint="eastAsia"/>
        </w:rPr>
        <w:t>CCTACGGGTGGCTGCAGTGGGGAATATTGCGCAATGGGCGAAAGCCTGACGCAGCGACGCCGCGTGGGTGATGAAGGCCTTCGGGTCGTAAAGCCCTGTCAGGGGGGACGAAACCTCGACGAGTTAATATCTCGTCGACTTGACGGTACCTCCAAAGGAAGCACCGGCTAACTCTGTGCCAGCAGCCGCGGTAATACAGAGGGTGCAAGCGTTACTCGGAATTACTGGGCTTAAAGGGTGCGTAGGCGGTCGCCTAAGTCGGACGTGAAATCCCCAAGCTTAACTTGGGAACTGCGTCCGATACTGGGTGACTTGAGTTCGGGAGAGGAATGTGGAATTCCAGGTGTAGCGGTGAAATGCGTAGATATCTGGAGGAACACCAGTGGCGAAGGCGGCTCTCTGGTCTGTAACTGACGCTGAGGCGCGAAAGCGTGGGGAGCGAACAGGATTAGATACCCCTGTAGTCC</w:t>
      </w:r>
    </w:p>
    <w:p w14:paraId="2B2AB412">
      <w:pPr>
        <w:rPr>
          <w:rFonts w:hint="eastAsia"/>
        </w:rPr>
      </w:pPr>
      <w:r>
        <w:rPr>
          <w:rFonts w:hint="eastAsia"/>
        </w:rPr>
        <w:t>&gt;OTU011173</w:t>
      </w:r>
    </w:p>
    <w:p w14:paraId="6E1C2BB9">
      <w:pPr>
        <w:rPr>
          <w:rFonts w:hint="eastAsia"/>
        </w:rPr>
      </w:pPr>
      <w:r>
        <w:rPr>
          <w:rFonts w:hint="eastAsia"/>
        </w:rPr>
        <w:t>CCTACGGGAGGCTGCAGCAAGGAATTTTCGGCAATGGACGAAAGTCTGACCGAGCAACATCGCGTGGAGGACGACGGCCTTCGGGTTGTAAACTCCTTTTGTCGGGGATGATACCAGACAGTACCCGGCGAATAAGCCCCGGCTAACTCCGTGCCAGCAGCCGCGGTAAGACGGAGGGGGCAAGCGTTGTCCGGAATCATTGGGCGTAAAGAGCGTGTAGGCGGTTCGGTAAGTCTGCCGTGAAAACCCAGGGCTCAACCCTGGGCGTGCGGTGGATACTGCCGGGCTAGAGGGTGGTAGAGGCGAGTGGAATTCCCGGTGTAGCGGTGAAATGCGCAGATATCGGGAGGAACACCAGTAGCGAAGGCGACTTCCTGGACCAAGACTGACGCTGAGGCGCGAAAGCGTGGGGAGCAAACAGGATTAGATACCCCAGTAGTCC</w:t>
      </w:r>
    </w:p>
    <w:p w14:paraId="5B59DBAC">
      <w:pPr>
        <w:rPr>
          <w:rFonts w:hint="eastAsia"/>
        </w:rPr>
      </w:pPr>
      <w:r>
        <w:rPr>
          <w:rFonts w:hint="eastAsia"/>
        </w:rPr>
        <w:t>&gt;OTU011174</w:t>
      </w:r>
    </w:p>
    <w:p w14:paraId="746C88BD">
      <w:pPr>
        <w:rPr>
          <w:rFonts w:hint="eastAsia"/>
        </w:rPr>
      </w:pPr>
      <w:r>
        <w:rPr>
          <w:rFonts w:hint="eastAsia"/>
        </w:rPr>
        <w:t>CCTACGGGCGGCTGCAGTAGGGAATATTGGGCAATGGAGGCAACTCTGACCCAGCCATGCCGCGTGCAGGAAGAAGGCCCTCTGGGTTGTAAACTGCTTTTGGACAGGGACAAAAAGGTCATGCGTGGCCAATTGAGTGTACTGTCAGAATAAGCACCGGCTAACTCCGTGCCAGCAGCCGCGGTAATACGGAGGGTGCAAGCGTTGTCCGGATTTATTGGGCGTAAAGAGCGCGCAGGCGGTCGTTCAAGTCGCGTGTGAAAGCCCCCGGCTCAACTGGGGAGGGTCACGCGATACTGATCGACTCGAAGGCAGGAGAGGGTAGTGGAATTCCCGGTGTAGTGGTGAAATGTGTAGATATCGGGAGGAACACCAGTAGCGAAGGCGGCTCGCTGGGCCATTCCTGACGCTGAGACGCGAAAGCTAGGGGAGCGAACAGGATTAGATACCCCAGTAGTCC</w:t>
      </w:r>
    </w:p>
    <w:p w14:paraId="2C49EBC9">
      <w:pPr>
        <w:rPr>
          <w:rFonts w:hint="eastAsia"/>
        </w:rPr>
      </w:pPr>
      <w:r>
        <w:rPr>
          <w:rFonts w:hint="eastAsia"/>
        </w:rPr>
        <w:t>&gt;OTU011175</w:t>
      </w:r>
    </w:p>
    <w:p w14:paraId="72B735E8">
      <w:pPr>
        <w:rPr>
          <w:rFonts w:hint="eastAsia"/>
        </w:rPr>
      </w:pPr>
      <w:r>
        <w:rPr>
          <w:rFonts w:hint="eastAsia"/>
        </w:rPr>
        <w:t>CCTACGGGGGGCTGCAGTGGGGAATCTTGCGCAATGCGCGACAGCGTGACGCAGCAACGCCGCGTGGGGGAAGAAGGCCTTCGGGTTGTAAACCCCTTTCAGGAGGGACGAAGCGTGGGCGGTTAACAGCCGTTCCGCGTGACGGTACCTCCAGAAGCAGCCACGGCTAACTTCGTGCCAGCAGCCGCGGTAATACGAAGGTGGCAAGCGTTGTTCGGATTTACTGGGCGTAAAGGGAGCGTAGGCGGTTAGGTAAGCTCTCCGGGAAATCTTCAGGCTTAACCTGAAAAGGTCGGAGGGGACTGCCTGGCTAGAGGACGGGAGAGGAGCGCGGAATTCCCGGTGTAGCGGTGAAATGCGTAGAGATCGGGAGGAAGGCCGGTGGCGAAGGCGGCGCTCTGGAACGTTCCTGACGCTGAGGCTCGAAAGCGTGGGGAGCAAACAGGATTAGATACCCCAGTAGTCC</w:t>
      </w:r>
    </w:p>
    <w:p w14:paraId="1C51AB9F">
      <w:pPr>
        <w:rPr>
          <w:rFonts w:hint="eastAsia"/>
        </w:rPr>
      </w:pPr>
      <w:r>
        <w:rPr>
          <w:rFonts w:hint="eastAsia"/>
        </w:rPr>
        <w:t>&gt;OTU011176</w:t>
      </w:r>
    </w:p>
    <w:p w14:paraId="142DAD71">
      <w:pPr>
        <w:rPr>
          <w:rFonts w:hint="eastAsia"/>
        </w:rPr>
      </w:pPr>
      <w:r>
        <w:rPr>
          <w:rFonts w:hint="eastAsia"/>
        </w:rPr>
        <w:t>CCTACGGGGGGCTGCAGTCGAGGATCTTCGGCAATGGGCGCAAGCCTGACCGAGCGACGCCGCGTGCGGGATGGAGGCCTTCGGGTTGTAAACCGCTGTCGGAGGGGATGAAAGGTATGTGGGTTATCCCATGTATTTGACATAGCCTCGGAGGAAGTACGGGCTAAGTTCGTGCCAGCAGCCGCGGTAAGACGAACCGTACAAACGTTATTCGGAATCACTGGGCTTAAAGGGTGCGTAGGCGGCGCGGAAAGTTGGGTGTGAAATCCCTCGGCTCAACCGAGGAACTGCGCTCAAAACTGCCGTGCTCGAGGGAGATAGAGGTGAGCGGAACTTAGGGTGGAGCGGTGAAATGCGTTGATATCATCAGGAACACCAGTGGCGAAAGCGGCTTACTGGGTCTCTTCTGACGCTGAGGTACGAAAGCTAGGGGAGCGAAGGGGATTAGATACCCCTGTAGTCC</w:t>
      </w:r>
    </w:p>
    <w:p w14:paraId="0C7593EB">
      <w:pPr>
        <w:rPr>
          <w:rFonts w:hint="eastAsia"/>
        </w:rPr>
      </w:pPr>
      <w:r>
        <w:rPr>
          <w:rFonts w:hint="eastAsia"/>
        </w:rPr>
        <w:t>&gt;OTU011177</w:t>
      </w:r>
    </w:p>
    <w:p w14:paraId="3ABD3741">
      <w:pPr>
        <w:rPr>
          <w:rFonts w:hint="eastAsia"/>
        </w:rPr>
      </w:pPr>
      <w:r>
        <w:rPr>
          <w:rFonts w:hint="eastAsia"/>
        </w:rPr>
        <w:t>CCTACGGGAGGCAGCAGTAGGGAATCTTCCGCAATGGGCGAAAGCCTGACGGAGCAATGCCGCGTGGAGGTAGAAGGCCTACGGGTCGTGAACTTCTTTTCCCGGAGAAGAAGCAATGACGGTATCTGGGGAATAAGCATCGGCTAACTCTGTGCCAGCAGCCGCGGTAATACAGAGGATGCAAGCGTTATCCGGAATGATTGGGCGTAAAGCGTCTGTAGGTGGCTTTTTAAGTCTCTTGGTGAAAGGCCGGGGCTCAACCCCGAGCATGCCGGGGATACTGGGGAGCTGGAGACAGGCAGAGGCCAGCGGAATTCCGCGTGTAGTGGTGAAATGCGTAGAGATGCGGAGGAATACCAGAGGCGAAGGCGGCACCCTGGATCGAAACTGACGCTGAGGCGCGAAAGCATGGGTAGCGAACGGGATTAGATACCCCAGTAGTCC</w:t>
      </w:r>
    </w:p>
    <w:p w14:paraId="4C6A35B3">
      <w:pPr>
        <w:rPr>
          <w:rFonts w:hint="eastAsia"/>
        </w:rPr>
      </w:pPr>
      <w:r>
        <w:rPr>
          <w:rFonts w:hint="eastAsia"/>
        </w:rPr>
        <w:t>&gt;OTU011178</w:t>
      </w:r>
    </w:p>
    <w:p w14:paraId="2E3F5A54">
      <w:pPr>
        <w:rPr>
          <w:rFonts w:hint="eastAsia"/>
        </w:rPr>
      </w:pPr>
      <w:r>
        <w:rPr>
          <w:rFonts w:hint="eastAsia"/>
        </w:rPr>
        <w:t>CCTACGGGGGGCAGCAGTGGGGAATATTGGACAATGGGCGCAAGCCTGATCCAGCAATGCCGCGTGAGTGATGAAGGCCTTAGGGTTGTAAAGCTCTTTTACCCGGGATGATAATGACAGTACCGGGAGAATAAGCCCCGGCTAACTCCGTGCCAGCAGCCGCGGTAATACGAAGGGTGCAAGCGTTAATCGGAATTACTGGGCGTAAAGCGTGCGTAGGCGGTTGGCTAAGTCAGATGTGAAAGCCCTGGGCTCAACCTGGGAATGGCATTTGAAACTGGCTGGCTAGAGTGCGGTAGAGGATGGCGGAATTCCCGGTGTAGCGGTGAAATGCGCAGATATCAGGAGGAACACCGGTGGCGAAGGCGGGTCTCTGGGCCGATACTGACGCTGAGGAGCGAAAGCGTGGGGAGCGAACGGGATTAGATACCCTAGTAGTCC</w:t>
      </w:r>
    </w:p>
    <w:p w14:paraId="7F0D612B">
      <w:pPr>
        <w:rPr>
          <w:rFonts w:hint="eastAsia"/>
        </w:rPr>
      </w:pPr>
      <w:r>
        <w:rPr>
          <w:rFonts w:hint="eastAsia"/>
        </w:rPr>
        <w:t>&gt;OTU011179</w:t>
      </w:r>
    </w:p>
    <w:p w14:paraId="66459796">
      <w:pPr>
        <w:rPr>
          <w:rFonts w:hint="eastAsia"/>
        </w:rPr>
      </w:pPr>
      <w:r>
        <w:rPr>
          <w:rFonts w:hint="eastAsia"/>
        </w:rPr>
        <w:t>CCTACGGGAGGCAGCAGTGGGGAATATTGCGCAATGGGCGAAAGCCTGACGCAGCCACGCCGCGTGAGTGATGAAGGCCTTCGGGTTGTAAAGCTCTGTCGGGAGGGACGAAAGGGGCAACCCTTGACGGTACCTCGCAAGAAAGCACCGGCTAACTCTGTGCCAGCAGCCGCGGTAATACAGAGGGTGCAAGCGTTGCTCGGAATTACTGGGCGTAAAGCGTGCGTAGGTGGTTTGTTAAGTCTGATGTGAAAGCCCTGGGCTCAACCTGGGAATGGCATTGGATACTGGCAGTCTAGAGTGCGGTAGAGGGTAGTGGAATTCCCTGTGTAGCGGTGAAATGCGTAGATACGGGGGAGAACACTCGTGGCGAAGGCGGCCAGCTGGCCCAGTCCTGACGCTGAGGCGCGACAGCGTGGGGAGCAAACAGGATTAGATACCCCAGTAGTCC</w:t>
      </w:r>
    </w:p>
    <w:p w14:paraId="67534C7A">
      <w:pPr>
        <w:rPr>
          <w:rFonts w:hint="eastAsia"/>
        </w:rPr>
      </w:pPr>
      <w:r>
        <w:rPr>
          <w:rFonts w:hint="eastAsia"/>
        </w:rPr>
        <w:t>&gt;OTU011180</w:t>
      </w:r>
    </w:p>
    <w:p w14:paraId="3C608F24">
      <w:pPr>
        <w:rPr>
          <w:rFonts w:hint="eastAsia"/>
        </w:rPr>
      </w:pPr>
      <w:r>
        <w:rPr>
          <w:rFonts w:hint="eastAsia"/>
        </w:rPr>
        <w:t>CCTACGGGTGGCAGCAGTAGGGAATCTTCCACAATGGGCGAAAGCCTGATGGAGCAACGCCGCGTGAGCGAAGAAGGTCTTCGGATCGTAAAGCTCTGTTGTAAGGGAAGAACAAGTGCAGTAGTAACTGGCTGCACCTTGACGGTACCTTACTAGAAAGCCACGGCTAACTACGTGCCAGCAGCCGCGGTAATACAGAGGGTGCAAGCGTTAATCGGAATTATTGGGCGTAAAGGGTGCGTAGGTGGTTTAATAAGTTAGATGTGAAATTCCTGGGCTTAACCTGGGAACTGCGTCTGATACTGTTAGGCTAGAGTACTGTAGAGGAAGGTGGAATTTCCGGTGTAGCGGTGAAATGCGTAGATATCGGAAGGAACATCAGTGGCGAAGGCGACTTTCTGGACAGATACTGACACTGAGGCACGAAAGCGTGGGGAGCAAACAGGATTAGATACCCGTGTAGTCC</w:t>
      </w:r>
    </w:p>
    <w:p w14:paraId="2AC586A4">
      <w:pPr>
        <w:rPr>
          <w:rFonts w:hint="eastAsia"/>
        </w:rPr>
      </w:pPr>
      <w:r>
        <w:rPr>
          <w:rFonts w:hint="eastAsia"/>
        </w:rPr>
        <w:t>&gt;OTU011181</w:t>
      </w:r>
    </w:p>
    <w:p w14:paraId="447D4859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TGAGTGACGGTACCTGCAGAAGAAGCGCCGGCCAACTACGTGCCAGCAGCCGCGGTAAGACGTAGGGCGCGAGCGTTGTCCGGATTTATTGGGCGTAAAGCGCGTGTAGGCGGCCAGGTAGGTCGGCTGTGAAAACTCGAGGCTCAACCTCGAGATGTCGGCCGAAACCATCTGGCTAGAGTCCGGAAGAGGAGAATGGAATTCCCGGTGTAGCGGTAAAATGCGTAGATACCGGAAGGAACACCAGTGGCGAAAGCGATTTGCTGGTCCGCCCTTGACGCTCAGGCGCGAAAGCTAGGGGAGCGACCGGGATTAGATACCCCAGTAGTCC</w:t>
      </w:r>
    </w:p>
    <w:p w14:paraId="1410E194">
      <w:pPr>
        <w:rPr>
          <w:rFonts w:hint="eastAsia"/>
        </w:rPr>
      </w:pPr>
      <w:r>
        <w:rPr>
          <w:rFonts w:hint="eastAsia"/>
        </w:rPr>
        <w:t>&gt;OTU011182</w:t>
      </w:r>
    </w:p>
    <w:p w14:paraId="373C0253">
      <w:pPr>
        <w:rPr>
          <w:rFonts w:hint="eastAsia"/>
        </w:rPr>
      </w:pPr>
      <w:r>
        <w:rPr>
          <w:rFonts w:hint="eastAsia"/>
        </w:rPr>
        <w:t>CCTACGGGCGGCTGCAGTGGGGAATTTTGCGCAATGGGCGAAAGCCTGACGCAGTAACGCCGCGTGGAGGATGAAGGCTCTCGAGTCGTAAACTCCTGCCTGGGGGAAAGATGATGACGGTACCCCCAAAGAAAGCCCCGGCTAATTCCGTGCCAGCAGCCGCGGTAATACGGAAGGGGCAAGCGTTGTTCGGAATTATTGGGCGTAAAGGGCGCGCAGGCGGTCTCATATGTCTGCTGTGAAACAACACGGCTCAACCCTGGGCGTGCGGTGGATACTGCCGGGCTAGAGGGTGGTAGAGGCGAGTGGAATTCCCGGTGTAGCGGTGGAATGCGTAGAGATCCGGAGGAACACCGGAGGCGAAGGCGGCCAGCTGGGCCTGATCTGACGCTGAGGTGCGAAAGCGTGGGGAGCGAACAGGATTAGATACCCGGGTAGTCC</w:t>
      </w:r>
    </w:p>
    <w:p w14:paraId="6A2C5A47">
      <w:pPr>
        <w:rPr>
          <w:rFonts w:hint="eastAsia"/>
        </w:rPr>
      </w:pPr>
      <w:r>
        <w:rPr>
          <w:rFonts w:hint="eastAsia"/>
        </w:rPr>
        <w:t>&gt;OTU011183</w:t>
      </w:r>
    </w:p>
    <w:p w14:paraId="7F37861D">
      <w:pPr>
        <w:rPr>
          <w:rFonts w:hint="eastAsia"/>
        </w:rPr>
      </w:pPr>
      <w:r>
        <w:rPr>
          <w:rFonts w:hint="eastAsia"/>
        </w:rPr>
        <w:t>CCTACGGGTGGCAGCAGTGGGGAATATTGGGCAATGGGCGCAAGCCTGACCCAGCCATGCCGCGTGAGTGACGAAGGCCTTAGGGTTGTAAAGCTCTTTTGGCGGGGACGATAATGACGGTACCCGCAGAATAAGCCCCGGCTAACTTCGTGCCAGCAGCCGCGGTAATACGGAGGTCCCTAGCGTTGTTCGGAATCACTGGGCTTAAAGGGCGTGTAGGCGGAGCGGTAAGTACTTTGTGAAATCCCCGGGCTCAACCTGGGAATTGCTTGGTATACTGCCGTTCTTGAGGCAGGTAGGGGTCACTGGAACCTTAGGTGGAGCGGTGAAATGTGTAGATATCGGAAGGAACGCCGGCGGCGAAAGCGGCATACTGGGCCTTGTCTGACGCTGAGGCACGAAAGCTAGGGGAGTGAACGGGATTAGATACCCGTGTAGTCC</w:t>
      </w:r>
    </w:p>
    <w:p w14:paraId="3A926085">
      <w:pPr>
        <w:rPr>
          <w:rFonts w:hint="eastAsia"/>
        </w:rPr>
      </w:pPr>
      <w:r>
        <w:rPr>
          <w:rFonts w:hint="eastAsia"/>
        </w:rPr>
        <w:t>&gt;OTU011184</w:t>
      </w:r>
    </w:p>
    <w:p w14:paraId="4C7EFDB8">
      <w:pPr>
        <w:rPr>
          <w:rFonts w:hint="eastAsia"/>
        </w:rPr>
      </w:pPr>
      <w:r>
        <w:rPr>
          <w:rFonts w:hint="eastAsia"/>
        </w:rPr>
        <w:t>CCTACGGGGGGCAGCAGTAGGGAATCTTGCGCAATGGGCGAAAGCCTGACGCAGCGACGCCGCGTGAGGGATGAAGGCCTTCGGGTTGTAAACCTCTTTCAGCGGGGACGAAATTGACGGTACCCGCAGAAGAAGGTCCGGCCAACTACGTGCCAGCAGCCGCGGTAATACGTAGGGACCGAGCGTTGTCCGGAATCATTGGGCGTAAAGAGCGCGTAGGCTGCCAGATAAGTCCGGTGTGAAAGTCACAGGCTCAACCTGTGAATGCCGCTGGAAACTGTCTGGCTAGAGTCCGGAAGGGGCGAGTGGAATTCCCGGTGTAGCGGTGAAATGCGCAGATATCGGGAAGAACACCCGTGGCGAAGGCGGCTCTCTGGGACGAGACTGACGCTGAGACGCGAAAGCGTGGGGAGCGAACAGGATTAGATACCCCTGTAGTCC</w:t>
      </w:r>
    </w:p>
    <w:p w14:paraId="084D0B06">
      <w:pPr>
        <w:rPr>
          <w:rFonts w:hint="eastAsia"/>
        </w:rPr>
      </w:pPr>
      <w:r>
        <w:rPr>
          <w:rFonts w:hint="eastAsia"/>
        </w:rPr>
        <w:t>&gt;OTU011185</w:t>
      </w:r>
    </w:p>
    <w:p w14:paraId="5F3AA417">
      <w:pPr>
        <w:rPr>
          <w:rFonts w:hint="eastAsia"/>
        </w:rPr>
      </w:pPr>
      <w:r>
        <w:rPr>
          <w:rFonts w:hint="eastAsia"/>
        </w:rPr>
        <w:t>CCTACGGGCGGCAGCAGTAAGGAATATTCCACAATGGGCGAAAGCCTGATGGAGCGACGCCGCGTGCGGGAAGAAGCCTTTCGGGGTGTAAACCGCTTTTATAGGGGATGATATACCGGGGTAACTCGGTTAGGACAGTACCCTGTGAATAAGCATCGGCTAACTCTGTGCCAGCAGCCGCGGTAATACAGAGGGGGCAAGCGTTGTCCGGATTTACTGGGCGTACAGCGCGCGCAGGCGGAGCTCGCCGTGCCGTGTGACAAGCCACCGCTCACCGGTGGAGGGCCACGGTACACGAGAGCTCTGGAGGCAGGGAGAGGGATGTGGAATGCCCGGTGGAGCGGTGAAATGCGTAGAGATCGGGAGGAACACCAATGGCGAAGGCAGCTTGCTGGGACGGTACTGACGCTGAGACGCGAAAGCGTGGGGAGCAAACAGGATTAGATACCCGTGTAGTCC</w:t>
      </w:r>
    </w:p>
    <w:p w14:paraId="399C2339">
      <w:pPr>
        <w:rPr>
          <w:rFonts w:hint="eastAsia"/>
        </w:rPr>
      </w:pPr>
      <w:r>
        <w:rPr>
          <w:rFonts w:hint="eastAsia"/>
        </w:rPr>
        <w:t>&gt;OTU011186</w:t>
      </w:r>
    </w:p>
    <w:p w14:paraId="6D123E0A">
      <w:pPr>
        <w:rPr>
          <w:rFonts w:hint="eastAsia"/>
        </w:rPr>
      </w:pPr>
      <w:r>
        <w:rPr>
          <w:rFonts w:hint="eastAsia"/>
        </w:rPr>
        <w:t>CCTACGGGGGGCTGCAGTGAGGAATCTTCCACAATGGGCGAAAGCCTGATGGAGCAACGCCGCGTGCAGGATGAAGGCCTTCGGGTCGTAAAGCTCTGTGGGGAGGGACGAACCGCCGTTGGTTCATAGCCAACGGCATGACGGTACCTCCTTAGCAAGCACCGGCTAACTCCGTGCCAGCAGCCGCGGTAATACGGAGGGTGCAAGCGTTATCCGGATTCACTGGGTTTAAAGGGTGCGTAGGTGGGTTGGTAAGTCCGTGGTGAAATCCCCAAGCTTAACTTGGGAACTGCCGTGGATACTATCAATCTTGAATATCGTTGAGGTTAGCGGAATATGTCATGTAGCGGTGAAATGCTTAGATATGACATAGAACACCGATAGCGGAGGCAGCTAACTAAGCGATCATTGACACTGAGGCACGAAAGCGTGGGGAGCAAACAGGATTAGATACCCTGGTAGTCC</w:t>
      </w:r>
    </w:p>
    <w:p w14:paraId="5EF6F2F3">
      <w:pPr>
        <w:rPr>
          <w:rFonts w:hint="eastAsia"/>
        </w:rPr>
      </w:pPr>
      <w:r>
        <w:rPr>
          <w:rFonts w:hint="eastAsia"/>
        </w:rPr>
        <w:t>&gt;OTU011187</w:t>
      </w:r>
    </w:p>
    <w:p w14:paraId="32D8C3E7">
      <w:pPr>
        <w:rPr>
          <w:rFonts w:hint="eastAsia"/>
        </w:rPr>
      </w:pPr>
      <w:r>
        <w:rPr>
          <w:rFonts w:hint="eastAsia"/>
        </w:rPr>
        <w:t>CCTACGGGGGGCAGCAGTGGGGAATATTGGGCAATGGGCGCAAGCCTGACCCAGCGACGCCGCGTGCGGGATGACGCCTTTCGGGGTGTAAACCGCTGTCACCGGGGACGAACCTGCCTGGTTCGAATAGGTCCAGGCACTGACGGTACCCGGAGAGGAAGCACCGGCTAACTCTGTGCCAGCAGCCGCGGTAAGACAGAGGGTGCGAGCGTTGTTCGGAATTACTGGGCGTAAAGCGCGCGCAGGCGGCTTTGCAAGTCGGGAGTGAAATACCGGGGCTCAACCCCGGCACGGCTTCCGAAACTGCATGGCTAGGGACCGGTAGAGGCTGGTGGAATTCCCGGTGTAGCGGTGAAATGCGTAGAGATCGGGAGGAACACCGGTGGCGAAGGCGGCCAGCTGGCCCTGACCTGACGCTGAGGCGCGAAGGCGCGGGGAGCGAACGGGATTAGATACCCCAGTAGTCC</w:t>
      </w:r>
    </w:p>
    <w:p w14:paraId="1848154E">
      <w:pPr>
        <w:rPr>
          <w:rFonts w:hint="eastAsia"/>
        </w:rPr>
      </w:pPr>
      <w:r>
        <w:rPr>
          <w:rFonts w:hint="eastAsia"/>
        </w:rPr>
        <w:t>&gt;OTU011188</w:t>
      </w:r>
    </w:p>
    <w:p w14:paraId="772D298B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AGGAACGAAATGATCCGTGCTAATACCACGGATCGATGACGGTACCTGAAGAAGAAGCACCGGCCAACTACGTGCCAGCAGCCGCGGTAATACGTAGGGGGCGAGCGTTGTCCGGATTTATTGGGCGTAAAGAGCTCGTAGGCGGCGTGTTGCGTCGACCGTGAAAACCTATCCGCTTAACGGTGGGCTTGCGGTCGATACGGGCACGCTAGAGTTCGGTAGGGGAGACTGGAATTCCTGGTGTAGCGGTGAAATGCGCAGATATCAGGAGGAACACCGATGGCGAAGGCAGGTCTCTGGGCATTAACTGACGCTGAGGAGCGAAAGCGTGGGGAGCGAACAGGATTAGATACCCGGGTAGTCC</w:t>
      </w:r>
    </w:p>
    <w:p w14:paraId="43C46B4B">
      <w:pPr>
        <w:rPr>
          <w:rFonts w:hint="eastAsia"/>
        </w:rPr>
      </w:pPr>
      <w:r>
        <w:rPr>
          <w:rFonts w:hint="eastAsia"/>
        </w:rPr>
        <w:t>&gt;OTU011189</w:t>
      </w:r>
    </w:p>
    <w:p w14:paraId="25F140F4">
      <w:pPr>
        <w:rPr>
          <w:rFonts w:hint="eastAsia"/>
        </w:rPr>
      </w:pPr>
      <w:r>
        <w:rPr>
          <w:rFonts w:hint="eastAsia"/>
        </w:rPr>
        <w:t>CCTACGGGTGGCTGCAGTGGGGAATTTTGGACAATGGGCGCAAGCCTGATCCAGCAATGCCGCGTGCAGGAAGAAGGCCTTCGGGTTGTAAACTGCTTTTGTACGGAACGAAACGGTCCGGGTTAATACCCTGGGCTAATGACGGTACCGTAAGAATAAGCACCGGCTAACTACGTGCCAGCAGCCGCGGTAATACGTAGGGTCCAAGCGTTATCCGGAATTACTGGGCGTAAAGAGTTGCGTAGGTGGCATAGTAAGCGAGTAGTGAAAGCGTGTGGCTCAACCATACATCCATTACTTGAACTGCTAAGCTAGAAGATGAGAGAGGTAGATGGAATTCCTGATGTAGGGGTAATATCCGTAGATATCAGGAGGAACACCGGTGGCGAAGGCGGCGCTCTGGGCTGGAACTGACGCTGAGGAGCGAAAGCGTGGGGAGCGAACAGGATTAGATACCCTAGTAGTCC</w:t>
      </w:r>
    </w:p>
    <w:p w14:paraId="3A9249AE">
      <w:pPr>
        <w:rPr>
          <w:rFonts w:hint="eastAsia"/>
        </w:rPr>
      </w:pPr>
      <w:r>
        <w:rPr>
          <w:rFonts w:hint="eastAsia"/>
        </w:rPr>
        <w:t>&gt;OTU011190</w:t>
      </w:r>
    </w:p>
    <w:p w14:paraId="70631236">
      <w:pPr>
        <w:rPr>
          <w:rFonts w:hint="eastAsia"/>
        </w:rPr>
      </w:pPr>
      <w:r>
        <w:rPr>
          <w:rFonts w:hint="eastAsia"/>
        </w:rPr>
        <w:t>CCTACGGGTGGCAGCAGTGGGGAATATTGCGCAATGGGCGAAAGCCTGACGCAGCGACGCCGCGTGGGTGATGAAGGCCTTCGGGTCGTAAAGCCCTGTCAGGGGGGACGAAACCTCGACGAGTTAATATCTCGTCGACTTGACGGTACCTCCAAAGGAAGCACCGGCTAACTCCGTGCCAGCAGCCGCGGTAATACGAAGGGGGCTAGCGTTGTTCGGAATTACTGGGCGTAAAGGGCGCGTAGGCGGCGCATTAAGTCAGGTGTGAAAGCCCTGGGCTCAACCCAGGAACTGCGTCCGATACTGGTTGGCTTGAATCCGGGAGAGGGATGTGGAATTCCAGGTGTAGCGGTGAAATGCGTAGATATCAGGAGGAACACCTGTGGTGTAGACGGCTTACTGGACCATCACTGACGCTGAGGCACGAAAGCGTGGGGAGCAAACAGGATTAGATACCCCGGTAGTCC</w:t>
      </w:r>
    </w:p>
    <w:p w14:paraId="15EA8420">
      <w:pPr>
        <w:rPr>
          <w:rFonts w:hint="eastAsia"/>
        </w:rPr>
      </w:pPr>
      <w:r>
        <w:rPr>
          <w:rFonts w:hint="eastAsia"/>
        </w:rPr>
        <w:t>&gt;OTU011191</w:t>
      </w:r>
    </w:p>
    <w:p w14:paraId="253EF770">
      <w:pPr>
        <w:rPr>
          <w:rFonts w:hint="eastAsia"/>
        </w:rPr>
      </w:pPr>
      <w:r>
        <w:rPr>
          <w:rFonts w:hint="eastAsia"/>
        </w:rPr>
        <w:t>CCTACGGGCGGCAGCAGCAAGGAATTTTCGGCAATGGGGGCAACCCTGACCGAGCAACGCCGCGTGGAGGATGACGGCCTTCGGGTTGTAAACTCCTTTTGCGGGGGACGACATCGACTGTACCCCGCGAATCAGGCTCGGCTAACTCTGTGCCAGCAGCCGCGGTAAGACAGAGGAGCCAAGCGTTGTCCGGATTGACTGGGCGTAAAGCGCACGCAGGCGGCCGTGCACGTGGGGTGTGAAAGCGCTCGGCTTAACTGAGCGATGCCACCTCATACGGCAGGGCTCGAGCCCGTGAGAGGTCCACGGAATTGCCGGTGTAGTGGTGAAATGCGTAGAGATCCCGAGGAACACCAGTGGCGCAAGCGGCGCTCTGGGCCACTACTGACGCTCAGACGCGAAAGCTAGGGTAGCAAACGGGATTAGATACCCCTGTAGTCC</w:t>
      </w:r>
    </w:p>
    <w:p w14:paraId="5BB848F4">
      <w:pPr>
        <w:rPr>
          <w:rFonts w:hint="eastAsia"/>
        </w:rPr>
      </w:pPr>
      <w:r>
        <w:rPr>
          <w:rFonts w:hint="eastAsia"/>
        </w:rPr>
        <w:t>&gt;OTU011192</w:t>
      </w:r>
    </w:p>
    <w:p w14:paraId="7747F3D6">
      <w:pPr>
        <w:rPr>
          <w:rFonts w:hint="eastAsia"/>
        </w:rPr>
      </w:pPr>
      <w:r>
        <w:rPr>
          <w:rFonts w:hint="eastAsia"/>
        </w:rPr>
        <w:t>CCTACGGGCGGCTGCAGCAAGGAATTTTCCACAATGGGCGCAAGCCTGATGGAGCAACGCCGCGTGGGGGATGACGCCTTTCGGGGTGTAAACTTCTGTTCTGAGGGACGAAATTTTTGACGGTACCTCAGGAGAAAGCACCGGCTAATTCTGTGCCAGCAGCCGCGGTAAGACAGAAGGTGCAAGCGTTACTCGGAATTACTGGGCGTAAAGCGTCTGCAGGTGTCCTGCCACGTCTGGCGTCAAATGTCGGGGCCTAACCCCGTCAACGTGCCGGAAACGAGCGGGATCGAGTCAGTCAGAGGCATCTGGAATGTCGTGTGTAGGGGTAAAATCCGTAGATACACGATGGAACGCCAAAAGCGAAAGCAGGATGCTAGGACTGTACTGACACTCAGAGACGAAAGCGTGGGGAGCAAAGGGGATTAGATACCCCAGTAGTCC</w:t>
      </w:r>
    </w:p>
    <w:p w14:paraId="7AA80F23">
      <w:pPr>
        <w:rPr>
          <w:rFonts w:hint="eastAsia"/>
        </w:rPr>
      </w:pPr>
      <w:r>
        <w:rPr>
          <w:rFonts w:hint="eastAsia"/>
        </w:rPr>
        <w:t>&gt;OTU011193</w:t>
      </w:r>
    </w:p>
    <w:p w14:paraId="25651C15">
      <w:pPr>
        <w:rPr>
          <w:rFonts w:hint="eastAsia"/>
        </w:rPr>
      </w:pPr>
      <w:r>
        <w:rPr>
          <w:rFonts w:hint="eastAsia"/>
        </w:rPr>
        <w:t>CCTACGGGCGGCTGCAGTGGGGAATCTTGCGCAATGGCCGCAAGGCTGACGCAGCGACGCCGCGTGGGGGATGAAGGCCTTCGGGTTGTAAACCCCTGTTGCCCGGGACGAACACACCGTTTCGACGGTGCTGACGGTACCGGGTGAGGAAGCACCGGCTAACTCCGTGCCAGCAGCCGCGGTAATACGGAGGGTGCAAGCGTTAATCGGAATTACTGGGCGTAAAGCGTGCGTAGGCGGTTATTTAAGTCAGATGTGAAAGCCCCGGGCTTAACCTGGGAACTGCATTTGATACTGGGTAACTAGAGTTTAATAGAGGGGAGTGGAATTTCAGGTGTAGCGGTGAAATGCGTAGAGATCTGAAGGAACACCAGTGGCGAAGGCGACTCCCTGGATTAAAACTGACGCTGAGGTACGAAAGCGTGGGTAGCAAACAGGATTAGATACCCCTGTAGTCC</w:t>
      </w:r>
    </w:p>
    <w:p w14:paraId="1AF6093E">
      <w:pPr>
        <w:rPr>
          <w:rFonts w:hint="eastAsia"/>
        </w:rPr>
      </w:pPr>
      <w:r>
        <w:rPr>
          <w:rFonts w:hint="eastAsia"/>
        </w:rPr>
        <w:t>&gt;OTU011194</w:t>
      </w:r>
    </w:p>
    <w:p w14:paraId="015F2060">
      <w:pPr>
        <w:rPr>
          <w:rFonts w:hint="eastAsia"/>
        </w:rPr>
      </w:pPr>
      <w:r>
        <w:rPr>
          <w:rFonts w:hint="eastAsia"/>
        </w:rPr>
        <w:t>CCTACGGGCGGCAGCAGTGGGGAATATTGGACAATGGGCGCAAGCCTGATCCAGCCATGCCGCGTGAGTGATGAAGGCCTTAGGGTTGTAAAGCTCTTTCGGCGGGGACGATAATGACGGTACCCGCAGAAGAAGCCCCGGCTAACTTCGTGCCAGCAGCCGCGGTAATACGAAGGGGGCTAGCGTTGTTCGGAATCACTGGGCGTAAAGGGCGCGTAGGCGGTGCGGTAAGTCTGTTGTGAAATCTCTGGGCTCAACTCAGAGTCTGCAACGGAAACTGCCGTGCTTGAGTATGGGAGAGGTAAGTGGAATTCCGAGTGTAGAGGTGAAATTCGTAGATATTCGGAGGAACACCAGTGGCGAAGGCGGCTTACTGGTCCATTACTGACGCTGAGGTGCGAAAGCGTGGGGAGCAAACAGGATTAGATACCCCTGTAGTCC</w:t>
      </w:r>
    </w:p>
    <w:p w14:paraId="11EA405D">
      <w:pPr>
        <w:rPr>
          <w:rFonts w:hint="eastAsia"/>
        </w:rPr>
      </w:pPr>
      <w:r>
        <w:rPr>
          <w:rFonts w:hint="eastAsia"/>
        </w:rPr>
        <w:t>&gt;OTU011195</w:t>
      </w:r>
    </w:p>
    <w:p w14:paraId="0513D0B8">
      <w:pPr>
        <w:rPr>
          <w:rFonts w:hint="eastAsia"/>
        </w:rPr>
      </w:pPr>
      <w:r>
        <w:rPr>
          <w:rFonts w:hint="eastAsia"/>
        </w:rPr>
        <w:t>CCTACGGGGGGCTGCAATTAGGAATCTTGCACAATGGGGGCAACCCTGATGCAGCGACGCCGCGTGCGGGATGAAGGCCTTCGGGTCGTAAACCGCTTTTCTGGGGGAAGAACAAATGACGGTACCCCAGGAATAAGCCCCGGCTAACTACGTGCCAGCAGCCGCGGTAATACGTAGGGACCAAGCGTTGTTCGGATTTACTGGGCGTAAAGGGCGCGTAGGCGGCGCGGTAAGTCACTTGTGAAATCTCTGAGCTTAACTCAGAACGGCCAAGTGATACTGCAGTGCTAGAGTGCAGAAGGGGCAATCGGAATTCTTGGTGTAGCGGTGAAATGCGTAGATATCAAGAGGAACACCTGAGGTGAAGACGGGTTGCTAGGCTGACACTGACGCTGAGGCGCGAAAGCCAGGGGAGCAAACGGGATTAGATACCCCTGTAGTCC</w:t>
      </w:r>
    </w:p>
    <w:p w14:paraId="22BDE0C0">
      <w:pPr>
        <w:rPr>
          <w:rFonts w:hint="eastAsia"/>
        </w:rPr>
      </w:pPr>
      <w:r>
        <w:rPr>
          <w:rFonts w:hint="eastAsia"/>
        </w:rPr>
        <w:t>&gt;OTU011196</w:t>
      </w:r>
    </w:p>
    <w:p w14:paraId="6DC70FCE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CCCTCTGGGTTGTAAACTCCTTTTACGGGAGAAGAAGATCTGACGGTATCCCGTGAATAAGCCACGGCTAACTACGTGCCAGCAGCCGCGGTAATACGTAGGTGGCAAGCGTTGTCCGGATTTACTGGGCGTAAAGCGTGCGCAGGCGGACCGTTAAGTAGGAAGTGAAAGGTCGGAGCTCAACTCCAACATTGCTTCCTATACTGGCGGTCTTGAGTCTCGGAGGGGAAAGCGGAACGACACGTGTAGCGGTGAAATGCGTTGATATGTGTCGGAACACCAATGGCGAAGGCAGCTTTCTGGACGAGAACTGACGCTCAGGCACGAAAGCCAAGGTAGCGAACAGGATTAGATACCCCTGTAGTCC</w:t>
      </w:r>
    </w:p>
    <w:p w14:paraId="74C3BE92">
      <w:pPr>
        <w:rPr>
          <w:rFonts w:hint="eastAsia"/>
        </w:rPr>
      </w:pPr>
      <w:r>
        <w:rPr>
          <w:rFonts w:hint="eastAsia"/>
        </w:rPr>
        <w:t>&gt;OTU011197</w:t>
      </w:r>
    </w:p>
    <w:p w14:paraId="4FF2739F">
      <w:pPr>
        <w:rPr>
          <w:rFonts w:hint="eastAsia"/>
        </w:rPr>
      </w:pPr>
      <w:r>
        <w:rPr>
          <w:rFonts w:hint="eastAsia"/>
        </w:rPr>
        <w:t>CCTACGGGGGGCTGCAGTCGAGAATCTTGGGCAATGCACGAAAGTGTGACCCAGCGACGCCGCGTGCAGGATGACAGCCCTATGGGTCGTAAACTGCTTTTGTGCGAGAAAAAACCCCTCTACGTGTAGAGGGCTGATTGTATCGTAAGAATAAGGATCGGCTAACTCCGTGCCAGCAGCCGCGGTAATACGAAGGGTGCAAACGTTGCTCGGAATTATTGGGCGTAAAGCGCACGTAGGCGGCTTAGCAAGTTGGATGTGAAATCCCTCGGCTCAACCAAGGAAGTGCATCCAAAACTGCTGAGCTTGAGTACTTAAGAGGATCGCGGAATTCCCGGTGTAGAGGTGAAATTCGTAGATATCGGGAGGAACACCTGTGGCGAAAGCGGCTCACTGGACCATAACTGACGCTGAGGCGCGAAAGCTAGGGGAGCAAACAGGATTAGATACCCGTGTAGTCC</w:t>
      </w:r>
    </w:p>
    <w:p w14:paraId="1E90BD65">
      <w:pPr>
        <w:rPr>
          <w:rFonts w:hint="eastAsia"/>
        </w:rPr>
      </w:pPr>
      <w:r>
        <w:rPr>
          <w:rFonts w:hint="eastAsia"/>
        </w:rPr>
        <w:t>&gt;OTU011198</w:t>
      </w:r>
    </w:p>
    <w:p w14:paraId="51C52B87">
      <w:pPr>
        <w:rPr>
          <w:rFonts w:hint="eastAsia"/>
        </w:rPr>
      </w:pPr>
      <w:r>
        <w:rPr>
          <w:rFonts w:hint="eastAsia"/>
        </w:rPr>
        <w:t>CCTACGGGCGGCTGCAGTCGAGAATTTTTCTCAATGGGCGAAAGCCTGAAGGAGCGACGCCGCGTGGGGGATGAAGGGTTTCGATCCGTAAACCCCTGTCATTTGTGAACAATGTTTATCCATGAATAGTGGATGAATTGATAGTAGCGAAAGAGGAAGGGACGGCTAACTCTGTGCCAGCAGCCGCGGTAATACAGAGGTCCCGAGCGTTGTTCGGATTCACTGGGCGTAAAGGGTGCGCAGGTGGTCAAGAAAGTTTGATGTGAAATCTCCGGGCTTAACCCGGAAACTGCATTGAAAACTGCTTGGCTTGAGGATTGGAGGGGGGACTGGAATTCTCGGTGTAGCAGTGAAATGCGTAGATATCGAGAGGAACACCAGTGGCGAAGGCGAGTCCCTGGACAATACCTGACACTGAGGCACGAAAGCCGGGGGAGCAAACAGGATTAGATACCCCAGTAGTCC</w:t>
      </w:r>
    </w:p>
    <w:p w14:paraId="712DE7A8">
      <w:pPr>
        <w:rPr>
          <w:rFonts w:hint="eastAsia"/>
        </w:rPr>
      </w:pPr>
      <w:r>
        <w:rPr>
          <w:rFonts w:hint="eastAsia"/>
        </w:rPr>
        <w:t>&gt;OTU011199</w:t>
      </w:r>
    </w:p>
    <w:p w14:paraId="5ABF273A">
      <w:pPr>
        <w:rPr>
          <w:rFonts w:hint="eastAsia"/>
        </w:rPr>
      </w:pPr>
      <w:r>
        <w:rPr>
          <w:rFonts w:hint="eastAsia"/>
        </w:rPr>
        <w:t>CCTACGGGAGGCTGCAGTGGGGAATATTGCGCAATGGAGGGAACTCTGACGCAGCAACGCCGCGTGAAGGATGAAGGCTTTCGGGTTGTAAACTTCTTTGATCGGGGACGAAGATGACGGTACCCGAGGAACAAGCCACGGCTAACTACGTGCCAGCAGCCGCGGTAATACGTAGGTGGCAAGCGTTGTCCGGAATTACTGGGTGTAAAGGGCGTGTAGGCGGGGCGGCAAGTCAGATGTGAAATACCGTGGCTTAACTGCGGGGGTGCATCTGAAACTGTCGTTCTTGAGTGTCGGAGAGGAAAGTGGAATTCCCAGTGTAGCGGTGAAATGCGTAGAGATCCGGAAGAACACCGGTGGCGAAGGCGGCCTGCTGGGACATGGCTGACGCTGAGGCGCGACAGCGTGGGGAGCAAACAGGATTAGATACCCCTGTAGTCC</w:t>
      </w:r>
    </w:p>
    <w:p w14:paraId="4BCB99D6">
      <w:pPr>
        <w:rPr>
          <w:rFonts w:hint="eastAsia"/>
        </w:rPr>
      </w:pPr>
      <w:r>
        <w:rPr>
          <w:rFonts w:hint="eastAsia"/>
        </w:rPr>
        <w:t>&gt;OTU011200</w:t>
      </w:r>
    </w:p>
    <w:p w14:paraId="3C0FF4A4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GAGAGTAACTGCTCGTACCTTGACGGTACCTAACCAGAAAGCCACGGCTAACTACGTGCCAGCAGCCGCGGTAATACGTAGGTGGCAAGCGTTGTCCGGATTTACTGGGCGTAAAGAGCGCGCAGGCGGTCGTTCAAGTCGCGTGTGAAAGCCCCCGGCTCAACTGGGGAGGGTCACGCGATACTGATCGACTCGAAGGCAGGAGAGGGTAGTGGAATTCCCGGTGTAGTGGTGAAATGCGTAGATATCGAGAGGAACACCGGTGGCGAAGGCGGCTTCCTGGCCCGTACCTGACGCTGAGGCGCGAAAGCGTGGGGAGCAAACAGGATTAGATACCCGGGTAGTCC</w:t>
      </w:r>
    </w:p>
    <w:p w14:paraId="523F9F0D">
      <w:pPr>
        <w:rPr>
          <w:rFonts w:hint="eastAsia"/>
        </w:rPr>
      </w:pPr>
      <w:r>
        <w:rPr>
          <w:rFonts w:hint="eastAsia"/>
        </w:rPr>
        <w:t>&gt;OTU011201</w:t>
      </w:r>
    </w:p>
    <w:p w14:paraId="37F88AC1">
      <w:pPr>
        <w:rPr>
          <w:rFonts w:hint="eastAsia"/>
        </w:rPr>
      </w:pPr>
      <w:r>
        <w:rPr>
          <w:rFonts w:hint="eastAsia"/>
        </w:rPr>
        <w:t>CCTACGGGAGGCAGCAGCAGGGAATCTTGCGCAATGGGCGAAAGCCTGACGCAGCGACGCCGCGTGAGGGATGAAGGCCTTCGGGTTGTAAACTCCTGTCGAGGGGAAGGAAGGGGCCGCGAGGCCCTTGACCGCTCCCTGGAGGAAGCACGGGCTAAGTTCGTGCCAGCAGCCGCGGTAAGACGAACCGTGCGAACGTTATTCGGAATCACTGGGCTTAAAGCGCGTGTAGGCGGCGCTGTCAGTCGGGTGTGAAATCCCTCGGCTCAACCGAGGAACTGCGCTTGAAACTACCAGACTCGAGGGAGATAGAGGAAAGCGGAACTGATGGTGGAGCGGTGAAATGCGTTGATATCATCAGGAACACCGGTGGCGAAGGCGGCTTTCTGGGTCTTACCTGACGCTGAGGAACGAAAGCCAGGGGAGCGAACGGGATTAGATACCCCAGTAGTCC</w:t>
      </w:r>
    </w:p>
    <w:p w14:paraId="4B520399">
      <w:pPr>
        <w:rPr>
          <w:rFonts w:hint="eastAsia"/>
        </w:rPr>
      </w:pPr>
      <w:r>
        <w:rPr>
          <w:rFonts w:hint="eastAsia"/>
        </w:rPr>
        <w:t>&gt;OTU011202</w:t>
      </w:r>
    </w:p>
    <w:p w14:paraId="2C831E01">
      <w:pPr>
        <w:rPr>
          <w:rFonts w:hint="eastAsia"/>
        </w:rPr>
      </w:pPr>
      <w:r>
        <w:rPr>
          <w:rFonts w:hint="eastAsia"/>
        </w:rPr>
        <w:t>CCTACGGGAGGCTGCAGTGGGGAATATTGGACAATGGGCGAAAGCCTGATCCAGCGACGCCGCGTGTGTGAAGAAGGCCTGCGGGTTGTAAAGCACTTTTAGTGGGGATGAAAAGCACATTGCTAATACCAGTGTGTCTTGACCTAACCCAAAGAAAAAGCACCGGCTAACTCTGTGCCAGCAGCCGCGGTAATACAGAGGGTGCGAGCGTTGTCCGGAATTATTGGGCGTAAAGGGCTCGTAGGCGGTTCGGTAAGTCGGATGTGAAAACTTAGGGCTCAACCCTGAGACGCCATCCGATACTGCTGTGACTTGAGTTCGGTAGAGGAGTGTGGAATTCCTGGTGTAGCGGTGAAATGCGCAGATATCAGGAGGAACACCGGTGGCGAAGGCGCTGCTCTGGGCCGGTACTGACGCTGAGGAGCGAAAGCGTGGGTAGCAAACAGGATTAGATACCCCGGTAGTCC</w:t>
      </w:r>
    </w:p>
    <w:p w14:paraId="2239CF07">
      <w:pPr>
        <w:rPr>
          <w:rFonts w:hint="eastAsia"/>
        </w:rPr>
      </w:pPr>
      <w:r>
        <w:rPr>
          <w:rFonts w:hint="eastAsia"/>
        </w:rPr>
        <w:t>&gt;OTU011203</w:t>
      </w:r>
    </w:p>
    <w:p w14:paraId="5E1F6E0C">
      <w:pPr>
        <w:rPr>
          <w:rFonts w:hint="eastAsia"/>
        </w:rPr>
      </w:pPr>
      <w:r>
        <w:rPr>
          <w:rFonts w:hint="eastAsia"/>
        </w:rPr>
        <w:t>CCTACGGGGGGCAGCAGTAGGGAATATTGCACAATGGGCGCAAGCCTGATGCAGCAACGCCGCGTGCGCGATGAAGGCCTTCGGGTCGTAAAGCGCTTTTCTGGAGGACGAGGAAGGACGGTACTCCAGGAAGAAGGATCGGCTAACTACGTGCCAGCAGCCGCGGTAAAACGTAGGATCCGAGCGTTGTCCGGAGTTACTGGGCGTAAAGCGCGCGCAGGCGGATACGCGCATCGGCGGTGAAAGCCCCCCGCTCAACCGTGGAGGGTCATTGGAAACTGGGAAACTTGAGTGCAGAAGAGAAGAGTGGAATTCCACGTGTAGCGGTGAAATGCGTAGATATCGGGAGGAACACCAGTGGCGAAGGCGATCTTCTGGTCTGTTTCTGACACTCAGACGCGACAGCTAGGGTAGTAAACGGGATTAGATACCCGAGTAGTCC</w:t>
      </w:r>
    </w:p>
    <w:p w14:paraId="7A6FC88C">
      <w:pPr>
        <w:rPr>
          <w:rFonts w:hint="eastAsia"/>
        </w:rPr>
      </w:pPr>
      <w:r>
        <w:rPr>
          <w:rFonts w:hint="eastAsia"/>
        </w:rPr>
        <w:t>&gt;OTU011204</w:t>
      </w:r>
    </w:p>
    <w:p w14:paraId="1C66B0C0">
      <w:pPr>
        <w:rPr>
          <w:rFonts w:hint="eastAsia"/>
        </w:rPr>
      </w:pPr>
      <w:r>
        <w:rPr>
          <w:rFonts w:hint="eastAsia"/>
        </w:rPr>
        <w:t>CCTACGGGGGGCAGCAGTGGGGAATTTTGGGCAATGGCCGAAAGGCTGACCCAGCGACGCCGCGTGTGGGAGGAAGCCCTTCGGGGTGTAAACCACTGTCGGGAGGGACGAAAGAGCTCATGGTGAATAATCATGGGCAGTGACGGTACCTTCAAAGGAAGCACCGGCTAACTCTGTGCCAGCAGCCGCGGTAATACGGAGGGTGCAAGCGTTAATCGGAATTACTGGGCGTAAAGCGTGCGCAGGCGGTCTTGTAAGACAGGTGTGAAATCCCCGGGCTTAACCTGGGAACTGCCGTTGATACTATCTGTCTTGAATATTGTGGAGGTGAGCGGAATATGTCATGTAGCGGTGAAATGCTTAGATATGACATAGAACACCAATTGCGAAGGCAGCTCACTACACGAATATTGACTCTGAGGCACGAAAGCGTGGGGATCAAACAGGATTAGATACCCTGGTAGTCC</w:t>
      </w:r>
    </w:p>
    <w:p w14:paraId="2F4FD427">
      <w:pPr>
        <w:rPr>
          <w:rFonts w:hint="eastAsia"/>
        </w:rPr>
      </w:pPr>
      <w:r>
        <w:rPr>
          <w:rFonts w:hint="eastAsia"/>
        </w:rPr>
        <w:t>&gt;OTU011205</w:t>
      </w:r>
    </w:p>
    <w:p w14:paraId="6F24198E">
      <w:pPr>
        <w:rPr>
          <w:rFonts w:hint="eastAsia"/>
        </w:rPr>
      </w:pPr>
      <w:r>
        <w:rPr>
          <w:rFonts w:hint="eastAsia"/>
        </w:rPr>
        <w:t>CCTACGGGGGGCAGCAGTAGGGAATCTTCCACAATGGACGAAAGTCTGATGGAGCAACGCCGCGTGAGTGAAGAAGGTTTTCGGATCGTAAAACTCTGTTGTAAGGGAAGAACAAGTACAGTAGTAACTGGCTGTACCTTGACGGTACCTTATTAGAAAGCCACGGCTAACTCCGTGCCAGCAGCCGCGGTCATACGGAGGATCCAAGCGTTATCCGGAATTACTGGGCGTAAAGAGTTGCGTAGGTGGCAGAGTAAGCAAGGTGTGAAAGCGTACGGCTCAACCGTATAGACATACTTTGAACTGCTCAGCTAGAGGACAAGAGAGGTCACTGGAATTCCTAGTGTAGGAGTGAAATCCGTAGATATTAGGAGGAACACCAATGGCGTAGGCAGGTGACTGGCTTGTTCCTGACACTAAGGCACGAAAGCGTGGGGAGCGAACGGGATTAGATACCCCAGTAGTCC</w:t>
      </w:r>
    </w:p>
    <w:p w14:paraId="565E24A5">
      <w:pPr>
        <w:rPr>
          <w:rFonts w:hint="eastAsia"/>
        </w:rPr>
      </w:pPr>
      <w:r>
        <w:rPr>
          <w:rFonts w:hint="eastAsia"/>
        </w:rPr>
        <w:t>&gt;OTU011206</w:t>
      </w:r>
    </w:p>
    <w:p w14:paraId="003EFD3A">
      <w:pPr>
        <w:rPr>
          <w:rFonts w:hint="eastAsia"/>
        </w:rPr>
      </w:pPr>
      <w:r>
        <w:rPr>
          <w:rFonts w:hint="eastAsia"/>
        </w:rPr>
        <w:t>CCTACGGGGGGCTGCAGTAGGGAATCTTCCACAATGGGCGAAAGCCTGATGGAGCAACGCCGCGTGAGTGAGGAAGGCTTTCGGGTCGTAAAGCTCTGTTGCCAGGGAAGAATAAGGGCGAGTTAACTGTTCGTCCGATGACGGTACCGAAGGAGAAAGCCCCGGCTAACTACGTGCCAGCAGCCGCGGTAATACGTAGGGGGCGAGCGTTGTCCGGAATTATTGGGCGTAAAGCGCGCGTAGGCGGCTGGTTAAGTCCTGTGTGAAAGGCTGCGGCTCAACCGCAGAGCGGCACCCGAAACTGGCGGGCTTGAGTGCAGGAGAGGGAAGCGGAATTCCCGGTGTAGCGGTGGAATGCGTAGAGATCGGGAGGAACACCAGTGGCGAAGGCGGCCACCTGGACCGGATCTGACGCTGAGGCGCGAAAGCGTGGGTAGCAAACAGGATTAGATACCCCGGTAGTCC</w:t>
      </w:r>
    </w:p>
    <w:p w14:paraId="27D5932A">
      <w:pPr>
        <w:rPr>
          <w:rFonts w:hint="eastAsia"/>
        </w:rPr>
      </w:pPr>
      <w:r>
        <w:rPr>
          <w:rFonts w:hint="eastAsia"/>
        </w:rPr>
        <w:t>&gt;OTU011207</w:t>
      </w:r>
    </w:p>
    <w:p w14:paraId="280D8ACA">
      <w:pPr>
        <w:rPr>
          <w:rFonts w:hint="eastAsia"/>
        </w:rPr>
      </w:pPr>
      <w:r>
        <w:rPr>
          <w:rFonts w:hint="eastAsia"/>
        </w:rPr>
        <w:t>CCTACGGGAGGCTGCAGTGGGGAATATTGCGCAATGGGCGGAAGCCTGACGCAGCCACGCCGCGTGAGCGATGAAGGTCTTAGGATCGTAAAGCTCTGTGGAGGGAGAAGAAGAAAGCCGGTGAAGAGCCGGCCTTGACGGTATCCCTTTAGCAAGCACCGGCTAACTCCGTGCCAGCAGCCGCGGTAATACGGAGGGAGCTAGCGTTGTTCGGAAATACTGGGCGTAAAGCGCACGTAGGCGGCGCAGCAAGTCAGGGGTGAAAGCCCGGGGCTCAACTCCGGGAAGTCTGGTAAGACTGGTGGGCTCGAGCACGGTAGAGGCAGATGGAATTCCCGGTGTAGCGGTGGAATGCGTAGAGATCGGGAAGAACACCAGTGGCGAAGGCGGTCTGCTGGGCCGTTGCTGACGCTGAGGCGCGACAGCGTGGGGAGCAAACAGGATTAGATACCCCTGTAGTCC</w:t>
      </w:r>
    </w:p>
    <w:p w14:paraId="2EAA51A8">
      <w:pPr>
        <w:rPr>
          <w:rFonts w:hint="eastAsia"/>
        </w:rPr>
      </w:pPr>
      <w:r>
        <w:rPr>
          <w:rFonts w:hint="eastAsia"/>
        </w:rPr>
        <w:t>&gt;OTU011208</w:t>
      </w:r>
    </w:p>
    <w:p w14:paraId="7E640173">
      <w:pPr>
        <w:rPr>
          <w:rFonts w:hint="eastAsia"/>
        </w:rPr>
      </w:pPr>
      <w:r>
        <w:rPr>
          <w:rFonts w:hint="eastAsia"/>
        </w:rPr>
        <w:t>CCTACGGGTGGCTGCAGTAACGAATCTTCCGCAATGCACGAAAGTGTGACGGAGCGACGCCGCGTGTGGGACGAAGCCCTTCGGGGTGTAAACCACTGTCAGGGGGTACCAAGTTCTGAGGACCCCCAGAGGAAGGCACGGCTAACTCTGTGCCAGCAGCCGCGGTAAGACAGAGGTGCCGAGCGTTAGGCGGAATCACTGGGCGTAAAGGGCGCGTAGGCGGATCTTTAAGTCGGGGGTGAAAGCCCAGGGCTCAACCCTGGAATTGCCTTCTAGACTGCAAGCCTAGAGGTCAGGAGAGGCGAGTGGAATTCCGAGTGTAGAGGTGAAATTCGTAGATATTCGGAGGAACACCAGTGGCGAAGGCGACTCGCTGGACTGATACTGACGCTGAGGTGCGAAAGCGTGGGGAGCAAACAGGATTAGATACCCGAGTAGTCC</w:t>
      </w:r>
    </w:p>
    <w:p w14:paraId="677E9F9B">
      <w:pPr>
        <w:rPr>
          <w:rFonts w:hint="eastAsia"/>
        </w:rPr>
      </w:pPr>
      <w:r>
        <w:rPr>
          <w:rFonts w:hint="eastAsia"/>
        </w:rPr>
        <w:t>&gt;OTU011209</w:t>
      </w:r>
    </w:p>
    <w:p w14:paraId="3DB40BA4">
      <w:pPr>
        <w:rPr>
          <w:rFonts w:hint="eastAsia"/>
        </w:rPr>
      </w:pPr>
      <w:r>
        <w:rPr>
          <w:rFonts w:hint="eastAsia"/>
        </w:rPr>
        <w:t>CCTACGGGAGGCAGCAGTGGGGAATATTGGACAATGGGCGCAAGCCTGATCCAGCCATGCCGCGTGTGCGATGAAGGCCTTCGGGTTGTAAAGCACTGTCGAGGGGGAGGAAGCTCCGCAAGGAGTTGACCTATCCCTGGAGGAAGCACGGGCTAAGTTCGTGCCAGCAGCCGCGGTAAGACGAACCGTGCGAACGTTGTTCGGAATCACTGGGCTTAAAGGGCGCGTAGGCGGCGTCGCAAGTTGGAGGTGAAATCCCATCGGCTCAACCGTGGAATCGCCCCCAAAACTGCGGTGCTTGAGGGAGGTAGGGGCGCGTGGAACTTCCGGTGGAGCGGTGAAATGCGCAGATATCGGGAGGAACACCAGTAGCGAAGGCGGCTCGCTGGGCCATTCCTGACGCTGAGACGCGAAAGCTAGGGGAGCGAACAGGATTAGATACCCGGGTAGTCC</w:t>
      </w:r>
    </w:p>
    <w:p w14:paraId="4749E9CD">
      <w:pPr>
        <w:rPr>
          <w:rFonts w:hint="eastAsia"/>
        </w:rPr>
      </w:pPr>
      <w:r>
        <w:rPr>
          <w:rFonts w:hint="eastAsia"/>
        </w:rPr>
        <w:t>&gt;OTU011210</w:t>
      </w:r>
    </w:p>
    <w:p w14:paraId="6182D112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TCGGGACGAAAAGCTTCAACCTAATACGTTGAAGTCTGACGGTACCGAGTGAGGAAGCCCCGGCTAACTTCGTGCCAGCAGCCGCGGTAATACAGAGGGGGCGAGCGTTATTCGGAATTATTGGGCGTAAAGGGCGCGTAGGCGGCTGTGCAAGTGGCGGGTGAAATCCCTCGGCTCAACCGAGGAACTGCCCTTCAGACTGCATAGCTTGAGGCCGGGAGAGGTGAGTGGAATTCCCAGTGTAGCGGTGAAATGCGTAGATATTAGGAGGAACACCAGTGGCGAAGGCGGCTTACTGGACCAGTACCGACGTTCAGGCACGAAAGCGTGGGGAGCAAACAGGATTAGATACCCTAGTAGTCC</w:t>
      </w:r>
    </w:p>
    <w:p w14:paraId="5654331E">
      <w:pPr>
        <w:rPr>
          <w:rFonts w:hint="eastAsia"/>
        </w:rPr>
      </w:pPr>
      <w:r>
        <w:rPr>
          <w:rFonts w:hint="eastAsia"/>
        </w:rPr>
        <w:t>&gt;OTU011211</w:t>
      </w:r>
    </w:p>
    <w:p w14:paraId="099AE915">
      <w:pPr>
        <w:rPr>
          <w:rFonts w:hint="eastAsia"/>
        </w:rPr>
      </w:pPr>
      <w:r>
        <w:rPr>
          <w:rFonts w:hint="eastAsia"/>
        </w:rPr>
        <w:t>CCTACGGGAGGCTGCAGTGGGGAATATTGGTCAATGGGCGCAAGCCTGAACCAGCCATGCCGCGTGAGTGAAGAAGGCCCTAGGGTTGTAAACCCCTTTCAGGAGGGACGAAGCCCGGGCGGTTAATAGCCGACCCGGGTGACGGTACCTCCAGAAGAAGCCCCGGCTAACTACGTGCCAGCAGCCGCGGTAATACGTAGGGGGCAAGCGTTGTCCGGAATTATTGGGCGTAAAGCGCGTGCAGGCGGTTCGTTAAGTCTGGGGTGAAATCTCCCGGCTCAACTGGGAGGGGTTCTCAGATACTAGCGGACTTGAGGGAGGTAGAGGAGAGTAGAATTCTCGGTGTAGTGGTGATATGCGTAGATATCGAGAGGAATACCAGTGGCGAAGGCGGCTCGCTGGGACGTTACTGACGCTGAGACGCGAAAGCGTGGGGAGCAAACAGGATTAGATACCCTAGTAGTCC</w:t>
      </w:r>
    </w:p>
    <w:p w14:paraId="3752FDDB">
      <w:pPr>
        <w:rPr>
          <w:rFonts w:hint="eastAsia"/>
        </w:rPr>
      </w:pPr>
      <w:r>
        <w:rPr>
          <w:rFonts w:hint="eastAsia"/>
        </w:rPr>
        <w:t>&gt;OTU011212</w:t>
      </w:r>
    </w:p>
    <w:p w14:paraId="3CB6E293">
      <w:pPr>
        <w:rPr>
          <w:rFonts w:hint="eastAsia"/>
        </w:rPr>
      </w:pPr>
      <w:r>
        <w:rPr>
          <w:rFonts w:hint="eastAsia"/>
        </w:rPr>
        <w:t>CCTACGGGTGGCTGCAGTCGAGAATAATTCGCAATGGGCGAAAGCCTGACGATGCGACGCCGTGTGAACGATGAAGGCCTTCGGGTTGTAAAGTTCTGTCGCCTGTGAACAAGGTTGTGTTGTGAATAACAGTGCAATTTGAGTGTAGCAGGAAAGGAAGCACCGGCTAACTCCGTGCCAGCAGCTGCGGTAATACGGAGGGTGCAAGCGTTAGTCGGAATTACTGGGCGTAAAGGGTGCGTAGGCGGGGATGTAAGTCAGATGTGAAATACCGTTGCTCAACAACGGCCGTGCATCTGAAACTGCATTTCTAGAGGGATAGCGGAGAAAACGGAATTCCACGTGTAGCGGTGAAATGCGTAGATATGTGGAAGAACACCTGTGGCGAAAGCGGTTTTCTAGCTTACCCCTGACGCTGAGGCACGAAAGCAAGGGGAGCAAACAGGATTAGATACCCGGGTAGTCC</w:t>
      </w:r>
    </w:p>
    <w:p w14:paraId="5BF6630D">
      <w:pPr>
        <w:rPr>
          <w:rFonts w:hint="eastAsia"/>
        </w:rPr>
      </w:pPr>
      <w:r>
        <w:rPr>
          <w:rFonts w:hint="eastAsia"/>
        </w:rPr>
        <w:t>&gt;OTU011213</w:t>
      </w:r>
    </w:p>
    <w:p w14:paraId="7FD35F80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CCCGAATTCTTTCGGGATTGACGGTACCATAAGAATAAGCACCGGCTAACTCCGTGCCAGCAGCCGCGGTAATACGGAGGGTGCAAGCGTTATCCGGAATTACTGGGCGTAAAGGGCGTCTAGGTGGTTGTCCAAGCGGGGTGTGAAAGCTCCTGGCTTAACTGGGAGAGTGCGCTCCGAACTGGGCGACTGGAGGGCAGGCGACGTGGATGGAATACCCGGTGGAGTGGTGAAATGCGTAGAGATCGGGTGGAACACCAGTGGCGAAGGCGGTCCACGAGCTTGTTACTGACACTGAAGCGCGAGAGCGTGGGGAGCAAACGGGATTAGATACCCCAGTAGTCC</w:t>
      </w:r>
    </w:p>
    <w:p w14:paraId="453936D2">
      <w:pPr>
        <w:rPr>
          <w:rFonts w:hint="eastAsia"/>
        </w:rPr>
      </w:pPr>
      <w:r>
        <w:rPr>
          <w:rFonts w:hint="eastAsia"/>
        </w:rPr>
        <w:t>&gt;OTU011214</w:t>
      </w:r>
    </w:p>
    <w:p w14:paraId="08AE8E8D">
      <w:pPr>
        <w:rPr>
          <w:rFonts w:hint="eastAsia"/>
        </w:rPr>
      </w:pPr>
      <w:r>
        <w:rPr>
          <w:rFonts w:hint="eastAsia"/>
        </w:rPr>
        <w:t>CCTACGGGAGGCAGCAGTGGGGAATCTTGCGCAATGGGCGAAAGCCTGACGCAGCGACGCCGCGTGCGGGAAGAAGGCCTTCGGGTTGTAAACCGCTTTCAGGAGGGACGAAGCCACTCGGGTTAATAGCCCAGAGGGTGACGGTACCTCCAGAAGAAGCCCCGGCTAACTACGTGCCAGCAGCCGCGGTAATACGTAGGGTGCAAGCGTTAATCGGAATTACTGGGCGTAAAGCGCGCGTAGGCGGACCTGCAAGTCGGGGGTGAAAGCCCGAGGCTCAACCTCGGAACTGCCTTCGATACTGCGGGTCTCGAGTCCGGGAGAGGTGAGTGGAATTCCTAGTGTAGAGGTGAAATGCGCAGATATCAGGAAGAACACCCATGGCGAAGGCAGCTCTCTGGGACGGTACTGACGCTGAGACGCGAAAGCGTGGGGAGCGAACAGGATTAGATACCCGGGTAGTCC</w:t>
      </w:r>
    </w:p>
    <w:p w14:paraId="7E62789B">
      <w:pPr>
        <w:rPr>
          <w:rFonts w:hint="eastAsia"/>
        </w:rPr>
      </w:pPr>
      <w:r>
        <w:rPr>
          <w:rFonts w:hint="eastAsia"/>
        </w:rPr>
        <w:t>&gt;OTU011215</w:t>
      </w:r>
    </w:p>
    <w:p w14:paraId="160F27F5">
      <w:pPr>
        <w:rPr>
          <w:rFonts w:hint="eastAsia"/>
        </w:rPr>
      </w:pPr>
      <w:r>
        <w:rPr>
          <w:rFonts w:hint="eastAsia"/>
        </w:rPr>
        <w:t>CCTACGGGAGGCTGCAGTAGGGAATCTTCCACAATGGGCGAAAGCCTGATGGAGCAACGCCGCGTGGGGGATGACGGCCTTCGGGTTGTAAACCCCTTTTGCGTGGGACGATAATGACGGTACCACGTGAATAAGCCCCGGCTAACTCCGTGCCAGCAGCCGCGGTAATACGGAGGGTGCAAGCGTTAATCGGAATTACTGGGCGTAAAGCGTGCGCAGGCGGTTTTGTAAGCCAGATGTGAAATCCCCGGGCTTAACCTGGGAATGGCATTTGGGACTGCAAGGCTGGAGTGTGGCAGAGGAGACTGGAATTCCCGGTGTAGCGGTGGAATGCGTAGAGATCCGGAAGAACACCGGAGGCGAAGGCGGCTGGCTGGGCCTGATCTGACGCTGAGGTGCGAAAGCGTGGGGAGCGAACAGGATTAGATACCCCAGTAGTCC</w:t>
      </w:r>
    </w:p>
    <w:p w14:paraId="41972F1E">
      <w:pPr>
        <w:rPr>
          <w:rFonts w:hint="eastAsia"/>
        </w:rPr>
      </w:pPr>
      <w:r>
        <w:rPr>
          <w:rFonts w:hint="eastAsia"/>
        </w:rPr>
        <w:t>&gt;OTU011216</w:t>
      </w:r>
    </w:p>
    <w:p w14:paraId="2E354165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CGGGTTGTAAAGCTCTGTTGTTGGGGACGAAGGGCGAAGGGTTAATAGCCCCTAGCCTGACGGTACCCTTCGAGGAAGCCCCGGCTAACTACGTGCCAGCAGCCGCGGTAATACGAAGGGAGCTAGCGTTGTTCGGAATTACTGGGCGTAAAGGGCGCGTAGGCGGTTTTGTAAGTCAGATGTGAAAGCCCCGGGCTTAACCTGGGAGGTGCATTTGAAACTGCAAGGCTGGAGATCGAGAGAGGAAAGTGGAATTACGAGTGTAGAGGTGAAATTCGTAGATATTCGTAAGAACACCAGTGGCGAAGGCGGCTTTCTGGCTCGATACTGACGCTAAGGCGCGAAAGCGTGGGGAGCAAACAGGATTAGATACCCCTGTAGTCC</w:t>
      </w:r>
    </w:p>
    <w:p w14:paraId="03143832">
      <w:pPr>
        <w:rPr>
          <w:rFonts w:hint="eastAsia"/>
        </w:rPr>
      </w:pPr>
      <w:r>
        <w:rPr>
          <w:rFonts w:hint="eastAsia"/>
        </w:rPr>
        <w:t>&gt;OTU011217</w:t>
      </w:r>
    </w:p>
    <w:p w14:paraId="2759A059">
      <w:pPr>
        <w:rPr>
          <w:rFonts w:hint="eastAsia"/>
        </w:rPr>
      </w:pPr>
      <w:r>
        <w:rPr>
          <w:rFonts w:hint="eastAsia"/>
        </w:rPr>
        <w:t>CCTACGGGGGGCAGCAGTGGGGAATATTGGACAATGGGCGAAAGCCTGATCCAGCGACGCCGCGTGGGTGAAGAAGGCCTGCGGGTTGTAAAGCCCTTTCAGTGGGGAAGAAAAGCCTCGCTCTAATACAGCGGGGTCTTGACGTAACCCATAGAAGAAGCACCGGCTAACTCTGTGCCAGCAGCCGCGGTAATACAGAGGTCCCAAGCGTTGTTCGGATTTACTGGGCGTAAAGGGTGCGTAGGCGGTCGGGTAAGTTTCATGTGAAATCTCCAAGCTTAACTTGGAAATGGCATGGAAAACTATTCGGCTAGAGGATTGGAAGAGGAGAGTGGAATTCCTGGTGTAGCGGTGAAATGCGCAGATATCAGGAAGAACACCTATGGCGAAGGCAGCTCTCTGGGACGGTACTGACGCTGAGACGCGAAAGCGTGGGGAGCGAACAGGATTAGATACCCGTGTAGTCC</w:t>
      </w:r>
    </w:p>
    <w:p w14:paraId="7B8405CD">
      <w:pPr>
        <w:rPr>
          <w:rFonts w:hint="eastAsia"/>
        </w:rPr>
      </w:pPr>
      <w:r>
        <w:rPr>
          <w:rFonts w:hint="eastAsia"/>
        </w:rPr>
        <w:t>&gt;OTU011218</w:t>
      </w:r>
    </w:p>
    <w:p w14:paraId="0E8F5866">
      <w:pPr>
        <w:rPr>
          <w:rFonts w:hint="eastAsia"/>
        </w:rPr>
      </w:pPr>
      <w:r>
        <w:rPr>
          <w:rFonts w:hint="eastAsia"/>
        </w:rPr>
        <w:t>CCTACGGGAGGCAGCAGTCGAGAATTTTTCTCAATGGGGGAAACCCTGAAGGAGCGACGCCGCGTGGGGGATGAAGGGCTTCGGCCCGTAAACCCCTGTCATTTGCGAACAAACCTCATTCAATAACACTGGGTGAGTTGATTGTAGTGAAAGAGGAAGGGACGGCTAACTCTGTGCCAGCAGCCGCGGTAATACAGAGGTCCCAAGCGTTGTTCGGATTCACTGGGCGTAAAGGGTGCGCAGGTGGGCTGGCAAGTTCGATGTGAAAGCCCCGGGCTCAACCTGGGAATTGCATCCGATACTGATTGGCTAGAGTATGAGAGAGGGAGGTAGAATTCCACGTGTAGCAGTGAAATGCGTAGAGATGTGGAGGAACACCGATGGCGAAGGCAGCCCCCTGGGCTAACACTGACGCTCATGCACGAAAGCGTGGGGAGCAAACAGGATTAGATACCCCTGTAGTCC</w:t>
      </w:r>
    </w:p>
    <w:p w14:paraId="0A917626">
      <w:pPr>
        <w:rPr>
          <w:rFonts w:hint="eastAsia"/>
        </w:rPr>
      </w:pPr>
      <w:r>
        <w:rPr>
          <w:rFonts w:hint="eastAsia"/>
        </w:rPr>
        <w:t>&gt;OTU011219</w:t>
      </w:r>
    </w:p>
    <w:p w14:paraId="0E0344DE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TTAGGGTTGTAAAGCTCTTTCAGTAGGGAAGATAATGACGGTACCTACAGAAGAAGCCCCGGCTAACTTCGTGCCAGCAGCCGCGGTAATACGAAGGGGGCTAGCGTTATCCGGAATCATTGGGCGTAAAGAGCTCGTAGGCGGTTCAGCAAGTCGGCTGTGAAAGTCTGAGGCTCAACCTCAGAATTGCGCCTGAAACTGTTTGGCTAGAGTACTGGAGAGGGTAGCGGAATTCACGGTGTAGCAGTGAAATGCGTAGATATCGTGAGGAACACCAGAGGCGAAGGCGGCTACCTGGACAGTAACTGACGCTCAGGCACGAAAGCGTGGGGAGCAAAAGGGATTAGATACCCCGGTAGTCC</w:t>
      </w:r>
    </w:p>
    <w:p w14:paraId="320B3D54">
      <w:pPr>
        <w:rPr>
          <w:rFonts w:hint="eastAsia"/>
        </w:rPr>
      </w:pPr>
      <w:r>
        <w:rPr>
          <w:rFonts w:hint="eastAsia"/>
        </w:rPr>
        <w:t>&gt;OTU011220</w:t>
      </w:r>
    </w:p>
    <w:p w14:paraId="24481E97">
      <w:pPr>
        <w:rPr>
          <w:rFonts w:hint="eastAsia"/>
        </w:rPr>
      </w:pPr>
      <w:r>
        <w:rPr>
          <w:rFonts w:hint="eastAsia"/>
        </w:rPr>
        <w:t>CCTACGGGGGGCTGCAGTGGGGAATTTTGGACAATGGGGGAAACCCTGATCCAGCCATGCCGCGTGAGTGAAGAAGGCCTTCGGGTTGTAAAGCTCTTTCAGCCGGAACGAAACGGTCACGGTTAATACCTGTGACTACTGACGGTACCGGAAGAAGAAGCACCGGCTAACTACGTGCCAGCAGCCGCGGTAATACGTAGGGTGCGAGCGTTGTTCGGAATCATTGGGCGTAAAGCGAGTGTAGGCGGTCTGCTAAGTCGGGTGTGAAAGCCCTGGGCTCAACCCAGGAAGTGCACTCGAAACTGGCAGGCTAGAGTACTGGAGAGGTTGGTGGAATTCTCGGTGTAGCGGTGAAATGCTTAGATATCGTCAAGAACACCGATAGTGTAGACAGCTTACTAGGCTTTAACTGACACTGAGGCACGAAAGTGTGGGGATCAAACAGGATTAGATACCCCAGTAGTCC</w:t>
      </w:r>
    </w:p>
    <w:p w14:paraId="3A1E1B1B">
      <w:pPr>
        <w:rPr>
          <w:rFonts w:hint="eastAsia"/>
        </w:rPr>
      </w:pPr>
      <w:r>
        <w:rPr>
          <w:rFonts w:hint="eastAsia"/>
        </w:rPr>
        <w:t>&gt;OTU011221</w:t>
      </w:r>
    </w:p>
    <w:p w14:paraId="1257F25D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GACGAAGGGGGCGAGCGTTGTTCGGAATCACTGGGCGTAAAGGGCGCGTAGGCGGCGCAATCAGTCAGGCGTGAAAGCCCCGAGCTCAACTTGGGAATAGCGCTTGATACTATTGTGCTAGAGAGCGGGAGAGGATGGTGGAATTCCCAGTGTAGAGGTGAAATTCGTAGATATTCGGAAGAACACCAGTGGCGAAGGCGACTCACTGGACATGTATTGACGCTGAGGTGCGAAAGCGTGGGGAGCAAACAGGATTAGATACCCTAGTAGTCC</w:t>
      </w:r>
    </w:p>
    <w:p w14:paraId="1C7B6871">
      <w:pPr>
        <w:rPr>
          <w:rFonts w:hint="eastAsia"/>
        </w:rPr>
      </w:pPr>
      <w:r>
        <w:rPr>
          <w:rFonts w:hint="eastAsia"/>
        </w:rPr>
        <w:t>&gt;OTU011222</w:t>
      </w:r>
    </w:p>
    <w:p w14:paraId="2ABC447B">
      <w:pPr>
        <w:rPr>
          <w:rFonts w:hint="eastAsia"/>
        </w:rPr>
      </w:pPr>
      <w:r>
        <w:rPr>
          <w:rFonts w:hint="eastAsia"/>
        </w:rPr>
        <w:t>CCTACGGGTGGCAGCAGTAGGGAATATTGCGCAATGGGGGAAACCCTGACGCAGCAACGCCGCGTGGAGGAAGAAGGTCTTCGGATTGTAAACTCCTGTCTTCTGGGACGAACAATGACGGTACCAGAGGAGGAAGCCACGGCTAACTACGTGCCAGCAGCCGCGGTAATACGTAGGTGGCGAGCGTTGTCCGGAATGATTGGGCGTAAAGGGCGCGTAGGCGGCCTGTTAAGTCTGGAGTGAAAGTCCTGCTTTCAAGGTGGGAATTGCTTTGGAAACTGGCGGGCTGGAGTGCAGGAGAGGTTAGCGGAATTCCCGGTGTAGCGGTGAAATGCGTAGAGATCGGGAGGAACACCAGTGGCGAAGGCGGCTAACTGGACTGTAACTGACGCTGAAGCGCGAAAGTGTGGGGAGCAAACAGGATTAGATACCCCTGTAGTCC</w:t>
      </w:r>
    </w:p>
    <w:p w14:paraId="351B93F9">
      <w:pPr>
        <w:rPr>
          <w:rFonts w:hint="eastAsia"/>
        </w:rPr>
      </w:pPr>
      <w:r>
        <w:rPr>
          <w:rFonts w:hint="eastAsia"/>
        </w:rPr>
        <w:t>&gt;OTU011223</w:t>
      </w:r>
    </w:p>
    <w:p w14:paraId="38C30213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AGGCGCGGGTTAATACCCTGTGCCGATGACGGTACCGTAAGAATAAGCACCGGCTAACTACGTGCCAGCAGCCGCGGTAATACAGAGGTCTCAAGCGTTGTTCGGAATTACTGGGCGTAAAGGGTGCGTAGGCTGCGCAGAAAGTCAGATGTGAAATCCCCGGGCTCAACCTGGGAACTGCATTTGTGACTGCATGGCTAGAGTACGGCAGAGGGGGATGGAATTCCGCGTGTAGCAGTGAAATGCGTAGATATGCGGAGGAACACCGATGGCGAAGGCAATCCCCTGGGCCTGTACTGACGCTCATGCACGAAAGCGTGGGGAGCAAACAGGATTAGATACCCGAATAGTCC</w:t>
      </w:r>
    </w:p>
    <w:p w14:paraId="6D42FDCE">
      <w:pPr>
        <w:rPr>
          <w:rFonts w:hint="eastAsia"/>
        </w:rPr>
      </w:pPr>
      <w:r>
        <w:rPr>
          <w:rFonts w:hint="eastAsia"/>
        </w:rPr>
        <w:t>&gt;OTU011224</w:t>
      </w:r>
    </w:p>
    <w:p w14:paraId="204A4519">
      <w:pPr>
        <w:rPr>
          <w:rFonts w:hint="eastAsia"/>
        </w:rPr>
      </w:pPr>
      <w:r>
        <w:rPr>
          <w:rFonts w:hint="eastAsia"/>
        </w:rPr>
        <w:t>CCTACGGGGGGCAGCAGTGGGGAATATTGCGCAATGGGCGAAAGCCTGACGCAGCAACGCCGCGTGCGGGATGAAGGCCTTCGGGTTGTAAACCGCTTTCAGTGGGGACGAAATTGACGGTACCCACAGAAGAAGCCCCGGCCAACTACGTGCCAGCAGCCGCGGTAACACGTAGGGGGCGAGCGTTGTCCGGATTTATTGGGTTTAAAGGGTGCGTAGGCGGCCTATTAAGTCAGTTCTGAAATATCCCGGCTTAACCGGGAGGGTGGCATTGATACTGTAGGGCTTGAGTACAGACGAGGTAGGCGGAATTGATGGTGTAGCGGTGAAATGCATAGATACCATCAAGAACACCGATTGCGAAGGCAGCTTACTAGGCTGTAACTGACGCTGAGGCACGAAAGCGTGGGGAGCGAACAGGATTAGATACCCCGGTAGTCC</w:t>
      </w:r>
    </w:p>
    <w:p w14:paraId="7BDD65C6">
      <w:pPr>
        <w:rPr>
          <w:rFonts w:hint="eastAsia"/>
        </w:rPr>
      </w:pPr>
      <w:r>
        <w:rPr>
          <w:rFonts w:hint="eastAsia"/>
        </w:rPr>
        <w:t>&gt;OTU011225</w:t>
      </w:r>
    </w:p>
    <w:p w14:paraId="260AF2E0">
      <w:pPr>
        <w:rPr>
          <w:rFonts w:hint="eastAsia"/>
        </w:rPr>
      </w:pPr>
      <w:r>
        <w:rPr>
          <w:rFonts w:hint="eastAsia"/>
        </w:rPr>
        <w:t>CCTACGGGTGGCTGCAGTAACGAATCTTCCGCAATGGGCGCAAGCCTGACGGAGCGACGCCGCGTGTGGGATGAAGCGCCTTCGGCGTGTAAACCACTGTCAAGGGGTAGAACCAACGATCACCCCTAAAGGAAGAGACGGCTAACTCTGTGCCAGCAGCCGCGGTAATACAGAGGGTGCGAACGTTGTTCGGAATTACTGGGCATAAAGCGCGCGTAGGCGGCGACGTAAGTGTCGGGTGAAATCCCACGGCCCACCCGTGTGAATTGCTGGGCATACTGCGTTGCTCGAGTGTGGTAGGGGAGAGCGGAACTCCTGGTGGAGCGGTGAAATGCGTAGATATCTGGAGGAACACCGGTGGCGAAGGCGGCTTACTGGTCCGAATCTGACGCTGAGGTGCGAAAGCTAGGGGAGCGAACGGGATTAGATACCCTAGTAGTCC</w:t>
      </w:r>
    </w:p>
    <w:p w14:paraId="705A3149">
      <w:pPr>
        <w:rPr>
          <w:rFonts w:hint="eastAsia"/>
        </w:rPr>
      </w:pPr>
      <w:r>
        <w:rPr>
          <w:rFonts w:hint="eastAsia"/>
        </w:rPr>
        <w:t>&gt;OTU011226</w:t>
      </w:r>
    </w:p>
    <w:p w14:paraId="6C0B85DB">
      <w:pPr>
        <w:rPr>
          <w:rFonts w:hint="eastAsia"/>
        </w:rPr>
      </w:pPr>
      <w:r>
        <w:rPr>
          <w:rFonts w:hint="eastAsia"/>
        </w:rPr>
        <w:t>CCTACGGGTGGCTGCAGTCGAGGATCTTCGGCAATGGGCTCACGCCTGACCGAGCGACGCCGCGTGGAGGACGACGGCCTTCGGGTTGTAAACTGCTTTTGTACGGAACGAAACGCGCCGGGTTAATACCTCGGCGTAATGACGGTACCGTAAGAATAAGGACCGGCTAACTACGTGCCAGCAGCCGCGGTAAGACGTAGGGTCCGAGCGTTGTCCGGAGTTACTGGGCGTAAAGCGCGCGCAGGCGGTTTCATACGTCGGGTGTGAAAGCCCCCCGCTCAACGGGGGAGGGTCATTCGAAACGGTGGAACTGGAGGCAGGGAGAGGTCGGTGGAATTCCCGGTGTAGTGGTGAAATGCGTAGATATCGGGAGGAACACCAGTGGCGAAGGCGGCCGGCTGGACCTGACCTGACGCTGAGGCGCGAAGGCGTGGGGAGCGAACGGGATTAGATACCCCGGTAGTCC</w:t>
      </w:r>
    </w:p>
    <w:p w14:paraId="09BE6162">
      <w:pPr>
        <w:rPr>
          <w:rFonts w:hint="eastAsia"/>
        </w:rPr>
      </w:pPr>
      <w:r>
        <w:rPr>
          <w:rFonts w:hint="eastAsia"/>
        </w:rPr>
        <w:t>&gt;OTU011227</w:t>
      </w:r>
    </w:p>
    <w:p w14:paraId="50ABD55D">
      <w:pPr>
        <w:rPr>
          <w:rFonts w:hint="eastAsia"/>
        </w:rPr>
      </w:pPr>
      <w:r>
        <w:rPr>
          <w:rFonts w:hint="eastAsia"/>
        </w:rPr>
        <w:t>CCTACGGGTGGCTGCAGTAACGAATATTGGGCAATGGGCGCAAGCCTGACCCAGCGACGCCGCGTGCAGGAGGAAGCCCTTCGGGGTGTAAACTGCTGTCGGTATCTAGCAAGCAATCGAGGTGAACAATCTCGAAAGCTGAGCAGATTCAAAGGAAGCACCGGCTAACTCTGTGCCAGCAGCCGCGGTAATACAGAGGGTGCTAGCGTTGTCCGGATTTACTGGGTTTAAAGGGTGCGTAGGCGGCCATTTAAGTCAGTGCTGAAATATCCCGGCTTAACCGGGAGGGTGGCATTGATACTGCAGGGCTTGAGTACAGATGAAGTAGGCGGAATTGACGGTGTAGCGGTGAAATGCATAGATATCGTCAAGAACACCGATAGCGAAGGCAGCTTACTAAGCTGTAACTGACGCTGAGGCACGAAAGTGTGGGGATCAAACAGGATTAGATACCCCTGTAGTCC</w:t>
      </w:r>
    </w:p>
    <w:p w14:paraId="5CB9DE9C">
      <w:pPr>
        <w:rPr>
          <w:rFonts w:hint="eastAsia"/>
        </w:rPr>
      </w:pPr>
      <w:r>
        <w:rPr>
          <w:rFonts w:hint="eastAsia"/>
        </w:rPr>
        <w:t>&gt;OTU011228</w:t>
      </w:r>
    </w:p>
    <w:p w14:paraId="26E6DB02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CCTTCGGGTCGTAAAGCTCTGTTGTTAGGGAAGAACAAGTACCGGAGTAACTGCTGGTACCTTGACGGTACCGGGTGAGGAAGCACCGGCTAACTCCGTGCCAGCAGCCGCGGTAATACGGGGGGTGCGAGCGTTGTCCGGAATCACTGGGCGTAAAGGGCGCGTAGGTGGTCTTGTAAGTTTGTGGTGAAAGCCCGGGGCTCAACCCCGGGTCTGCCGCGAATACTGTGAGACTTGAGTACTGTAGAGGCTGGTAGAATGCCGGGTGTAGCGGTGGAATGCGTAGAGATCCGGCAGAAGACCGGTGGCGAAGGCGGCCAGCTGGGCAGTTACTGACACTGAGGCGCGACAGCGTGGGGAGCAAACAGGATTAGATACCCGAGTAGTCC</w:t>
      </w:r>
    </w:p>
    <w:p w14:paraId="53F1B8F4">
      <w:pPr>
        <w:rPr>
          <w:rFonts w:hint="eastAsia"/>
        </w:rPr>
      </w:pPr>
      <w:r>
        <w:rPr>
          <w:rFonts w:hint="eastAsia"/>
        </w:rPr>
        <w:t>&gt;OTU011229</w:t>
      </w:r>
    </w:p>
    <w:p w14:paraId="47780275">
      <w:pPr>
        <w:rPr>
          <w:rFonts w:hint="eastAsia"/>
        </w:rPr>
      </w:pPr>
      <w:r>
        <w:rPr>
          <w:rFonts w:hint="eastAsia"/>
        </w:rPr>
        <w:t>CCTACGGGCGGCAGCAGTAGGGAATCTTGCGCAATGCGCGAAAGCGTGACGCAGCAACGCCGCGTGGGGGAAGAAGGCCTTCGGGTTGTAAACCCCTTTCAGGAGGGACGAAGGTGCGGCGGCGAACAGCCGTCCGTACTGACGGTACCTCCAGAAGAAGCCCCGGCTAACTACGTGCCAGCAGCCGCGGTAATACGTAGGGTGCAAGCGTTAATCGGAATTACTGGGCGTAAAGCGTGCGCAGGCGGCTATGCAAGACAGATGTGAAATCCCCGGGCTCAACCTGGGAACTGCATTTGTGACTGCATGGCTAGAGTACGGTAGAGGGTGGTGGAATTCCACGTGTAGCAGTGAAATGCGTAGAGATGTGGAGGAACACCGATGGCGAAGGCAGCCCCCTGGGCCAGCACTGACGCTCATGCACGAAAGCGTGGGGAGCAAACAGGATTAGATACCCCAGTAGTCC</w:t>
      </w:r>
    </w:p>
    <w:p w14:paraId="7767A1BC">
      <w:pPr>
        <w:rPr>
          <w:rFonts w:hint="eastAsia"/>
        </w:rPr>
      </w:pPr>
      <w:r>
        <w:rPr>
          <w:rFonts w:hint="eastAsia"/>
        </w:rPr>
        <w:t>&gt;OTU011230</w:t>
      </w:r>
    </w:p>
    <w:p w14:paraId="3B3F65BD">
      <w:pPr>
        <w:rPr>
          <w:rFonts w:hint="eastAsia"/>
        </w:rPr>
      </w:pPr>
      <w:r>
        <w:rPr>
          <w:rFonts w:hint="eastAsia"/>
        </w:rPr>
        <w:t>CCTACGGGGGGCAGCAGTGAGGAATATTGCGCAATGGGCGAAAGCCTGACGCAGCGACGCCGCGTGGGGGATGAATGCCTTCGGGTTGTAAACTGCTTTTATGATTGACGATTATGACGGTAGATCATGAATAAGGATCGGCTAACTCCGTGCCAGCAGCCGCGGTCATACGGAGGATCCAAGCGTTATCCGGAATTACTGGGCGTAAAGAGTTGCGTAGGTGGCAGAGTAAGCAAATAGTGAAAGCGTACGGCTCAACCGTATATACATTATTTGAACTGCTCAGCTAGAGGATGAGAGAGGTCGCTGGAATTTCTAGTGTAGGAGTGAAATCCGTAGATATTAGAAGGAACACCGATGGCGTAGGCAGGCGACTGGCTCATTCCTGACACTAAGGCACGAAAGCGTGGGGAGCGACCGGGATTAGATACCCCTGTAGTCC</w:t>
      </w:r>
    </w:p>
    <w:p w14:paraId="068C6C89">
      <w:pPr>
        <w:rPr>
          <w:rFonts w:hint="eastAsia"/>
        </w:rPr>
      </w:pPr>
      <w:r>
        <w:rPr>
          <w:rFonts w:hint="eastAsia"/>
        </w:rPr>
        <w:t>&gt;OTU011231</w:t>
      </w:r>
    </w:p>
    <w:p w14:paraId="3FC24465">
      <w:pPr>
        <w:rPr>
          <w:rFonts w:hint="eastAsia"/>
        </w:rPr>
      </w:pPr>
      <w:r>
        <w:rPr>
          <w:rFonts w:hint="eastAsia"/>
        </w:rPr>
        <w:t>CCTACGGGTGGCAGCAGTGGGGAATATTGGGCAATGGCCGAAAGGCTGACCCAGCGACGCCGCGTGTGGGAGGAAGCCCTTCGGGGTGTAAACCACTGTCAGAGGGGACGAAAGCCTCGCGGGTAAACAATCCGCGGGAGTGACGGTACCCTCAAAGGAAGCACCGGCTAACTCTGTGCCAGCAGCCGCGGTAATACAGAGGGTGCAAGCGTTGTCCGGATTAACTGGGCGTAAAGCGCACGCAGGTGGTCGTGCACGTGTCGTGTGAAAGCGGCCCGCTTAACGGGTCGAGGCCATGGCAGACTGCGCGACTGGAGGTCGTGAGAGGTCCGTGGAATTGCCGGTGTAGTGGTGAAATGCGTAGAGATCGGCAGGAACACCCAAGGGGAAACCAGCGGACTGGCACGATACTGACACTGAGGTGCGACAGCGTGGGGAGCAAACAGGATTAGATACCCGGGTAGTCC</w:t>
      </w:r>
    </w:p>
    <w:p w14:paraId="1DFB5EB7">
      <w:pPr>
        <w:rPr>
          <w:rFonts w:hint="eastAsia"/>
        </w:rPr>
      </w:pPr>
      <w:r>
        <w:rPr>
          <w:rFonts w:hint="eastAsia"/>
        </w:rPr>
        <w:t>&gt;OTU011232</w:t>
      </w:r>
    </w:p>
    <w:p w14:paraId="293AA998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CGGGTTGTAAACCCCTTTCAGGAGGGACGAAGCCCGGCCGGTGAATAGCCGGTCCGGGTGACGGTACCTCCACAAGAAGCCCCGGCTAACTACGTGCCAGCAGCCGCGGTAATACGTAGGGGGCAAGCGTTGTCCGGAATCATTGGGCGTAAAGAGCGCGTAGGCGGTCCGGTAAGTCGGTTGTGAAAGTCGGGGGCTCAACCCTCGGAGGCCGACCGATACTGTCGGGCTAGAGTTCGGTAGGGGAGACTGGAATTCCTGGTGTAGCGGTGAAATGCGCAGATATCAGGAGGAACACCGGTGGCGAAGGCGGCTCTCTGGACCTGTCCTGACGCTCAGGCGCGAAAGCTAGGGGAGCGAACAGGATTAGATACCCGTGTAGTCC</w:t>
      </w:r>
    </w:p>
    <w:p w14:paraId="411DDD53">
      <w:pPr>
        <w:rPr>
          <w:rFonts w:hint="eastAsia"/>
        </w:rPr>
      </w:pPr>
      <w:r>
        <w:rPr>
          <w:rFonts w:hint="eastAsia"/>
        </w:rPr>
        <w:t>&gt;OTU011233</w:t>
      </w:r>
    </w:p>
    <w:p w14:paraId="39108F2E">
      <w:pPr>
        <w:rPr>
          <w:rFonts w:hint="eastAsia"/>
        </w:rPr>
      </w:pPr>
      <w:r>
        <w:rPr>
          <w:rFonts w:hint="eastAsia"/>
        </w:rPr>
        <w:t>CCTACGGGAGGCAGCAGCAGGGAATCTTGGGCAATGGGCGGAAGCCTGATGCAGCGACGCCGCGTGAGGGATGACGGCCTTCGGGTTGTAAACCTCTTTCAGCAGGGACGAAGCGCAAGTGACGGTACCTGCAGAAGAAGCGCCGGCCAACTACGTGCCAGCAGCCGCGGTAAGACGTAGGGGGCAAGCGTTGTCCGGATTTATTGGGCGTAAAGCGCGCGCAGGCGGCCGGCAAAGTCGGATGTGAAAATCCGGGGCTCAACCCCGGACCTGCATCCGATACTGGTCGGCTCGAGGCAGGTAGGGGAGATCGGAATTCCTGGTGTAGCGGTGAAATGCGCAGATATCAGGAGGAACACCGGTGGCGAAGGCGGATCTCTGGGCCTGTTCTGACGCTCAGGCGCGAAAGCTAGGGGAGCGAACAGGATTAGATACCCCGGTAGTCC</w:t>
      </w:r>
    </w:p>
    <w:p w14:paraId="2DDAE455">
      <w:pPr>
        <w:rPr>
          <w:rFonts w:hint="eastAsia"/>
        </w:rPr>
      </w:pPr>
      <w:r>
        <w:rPr>
          <w:rFonts w:hint="eastAsia"/>
        </w:rPr>
        <w:t>&gt;OTU011234</w:t>
      </w:r>
    </w:p>
    <w:p w14:paraId="2CC7D18E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CAGGGAAGAACAAGTACGGGAGTAACTGTCCGTACCTTGACGGTACCTGACCAGAAAGCCACGGCTAACTACGTGCCAGCAGCCGCGGTAATACGGAGGGTGCAAGCGTTGTCCGGAATTATTGGGCGTAAAGAGCTCGTAGGCGGTGTGTCACGTCGGTCGTGAAAACTTGGGGCTCAACCCTGAGCGTGCGGTCGATACGGGCATCACTTGAGTTCGGCAGGGGAGACTGGAATTCCTGGTGTAGCGGTGAAATGCGCAGATATCAGGAGGAACACCGGTGGCGAAGGCGCCACTCTGGGCCGAGACTGACGCTGAGGAGCGAAAGCGTGGGTAGCAAACAGGATTAGATACCCCAGTAGTCC</w:t>
      </w:r>
    </w:p>
    <w:p w14:paraId="2C8C8570">
      <w:pPr>
        <w:rPr>
          <w:rFonts w:hint="eastAsia"/>
        </w:rPr>
      </w:pPr>
      <w:r>
        <w:rPr>
          <w:rFonts w:hint="eastAsia"/>
        </w:rPr>
        <w:t>&gt;OTU011235</w:t>
      </w:r>
    </w:p>
    <w:p w14:paraId="3B2E461C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CGCACGCGACGATAATGACGGTAGCGTGAGAAGAAGCCCCGGCTAACTTCGTGCCAGCAGCCGCGGTAATACGAAGGGTGCAAGCGTTACTCGGAATTACTGGGCGTAAAGCGCGCGCAGGCGGTCTCTTAAGTCTGATGTGAAAGCCCTGGGCTCAACCTGGGAATTGCATTGGAAACTGGCGGGCTAGAGTACGGTAGAGGGTAGTGGAATTCCTGGTGTAGCAGTGAAATGCGTAGAGATCAGGAGGAACATCCGTGGCGAAGGCGACTACCTGGACCAGTACTGACACTGAGGCACGAAAGCGTGGGGAGCAAACAGGATTAGATACCCCTGTAGTCC</w:t>
      </w:r>
    </w:p>
    <w:p w14:paraId="572C8BF0">
      <w:pPr>
        <w:rPr>
          <w:rFonts w:hint="eastAsia"/>
        </w:rPr>
      </w:pPr>
      <w:r>
        <w:rPr>
          <w:rFonts w:hint="eastAsia"/>
        </w:rPr>
        <w:t>&gt;OTU011236</w:t>
      </w:r>
    </w:p>
    <w:p w14:paraId="04BA8F60">
      <w:pPr>
        <w:rPr>
          <w:rFonts w:hint="eastAsia"/>
        </w:rPr>
      </w:pPr>
      <w:r>
        <w:rPr>
          <w:rFonts w:hint="eastAsia"/>
        </w:rPr>
        <w:t>CCTACGGGAGGCTGCAGTAGGGAATATTAGTAATGGGCGAAAGCCTGAACTAGCAACGCCGCGTGTGCGAAGAAGGCCTTCGGGTTGTAAAGCACTTTTAGAGAGGATGAGGAAGGACGGTACTCTCAGAATAAGTCTCGGCTAACTACGTGCCAGCAGCCGCGGTAACACGTAGGTGGCAAGCGTTGTCCGGATTTACTGGGCGTAAAGAGCGCGCAGGCGGTTGGATAAGTCGAATGTGAAAGCCCCCGGCTCAACTGGGGAGGGTCATTCGATACTGTCCAACTTGAAGGCAGGAGAGGGAAGCAGAATTCCCGGTGTAGTGGTGAAATGCGTAGATATCGGGAGGAATACCAGTGGCGAAGGCGGCTTCCTGGCCTGTTCTTGACGCTGAGGCGCGAAAGCTGGGGGAGCAAACGGGATTAGATACCCTTGTAGTCC</w:t>
      </w:r>
    </w:p>
    <w:p w14:paraId="4C9EAE2E">
      <w:pPr>
        <w:rPr>
          <w:rFonts w:hint="eastAsia"/>
        </w:rPr>
      </w:pPr>
      <w:r>
        <w:rPr>
          <w:rFonts w:hint="eastAsia"/>
        </w:rPr>
        <w:t>&gt;OTU011237</w:t>
      </w:r>
    </w:p>
    <w:p w14:paraId="5813C52B">
      <w:pPr>
        <w:rPr>
          <w:rFonts w:hint="eastAsia"/>
        </w:rPr>
      </w:pPr>
      <w:r>
        <w:rPr>
          <w:rFonts w:hint="eastAsia"/>
        </w:rPr>
        <w:t>CCTACGGGAGGCTGCAGTAACGAATCTTCCCCAATGCACGCAAGTGTGAGGGAGCGACGCCGCGTGTGGGACGAAGTCCTTCGGGATGTAAACCACTGTCAGGGGATACCAAGTTCTGAGGATCCCCAGAGGAAGGGGCGGCTAACTCTGTGCCAGCAGCCGCGGTAAGACAGAGGCCCCAAGCGTTAGGCGGAATCACTGGGCGTACAGGGAGCGTAGGCGGCTTTGTAAGTCGGGGGTGAAAGCCTGTGGCTCAACCACAGAATTGCCTTCGATACTGCGAGGCTTGAGACCGGAAGAGGTTAGTGGAACTGCGAGTGTAGAGGTGAAATTCGTAGATATTAGGAAGAACACCGGTGGCGAAGGCGGCCCACTGGTCCGGTACTGACGCTGAGGTGCGAAAGCGTGGGGAGCAAACAGGATTAGATACCCTGGTAGTCC</w:t>
      </w:r>
    </w:p>
    <w:p w14:paraId="1395B82B">
      <w:pPr>
        <w:rPr>
          <w:rFonts w:hint="eastAsia"/>
        </w:rPr>
      </w:pPr>
      <w:r>
        <w:rPr>
          <w:rFonts w:hint="eastAsia"/>
        </w:rPr>
        <w:t>&gt;OTU011238</w:t>
      </w:r>
    </w:p>
    <w:p w14:paraId="2CF4A603">
      <w:pPr>
        <w:rPr>
          <w:rFonts w:hint="eastAsia"/>
        </w:rPr>
      </w:pPr>
      <w:r>
        <w:rPr>
          <w:rFonts w:hint="eastAsia"/>
        </w:rPr>
        <w:t>CCTACGGGGGGCTGCAGTGAGGAATATTGGACAATGGAGGCAACTCTGATCCAGCCATGCCGCGTGCAGGAAGACTGCCCTATGGGTTGTAAACTGCTTTTATACGGGAAGAACCACATCTACGTGTAGGTGCTTGACGGTACCGTATGAATAAGGATCGGCTAACTCCGTGCCAGCAGCCGCGGTAATACGGAGGATCCAAGCGTTATCCGGAATCATTGGGTTTAAAGGGTCCGTAGGCGGGACAATAAGTCAGTGGTGAAAGTCTGCCGCTTAACGGTAGAATTGCCATTGATACTGTTGTTCTTGAATTAGTATGAAGTGGTTGGAATGAGTAGTGTAGCGGTGAAATGCATAGATATTACTCAGAACACCTATTGCGAAGGCAGATCACTAATACTATATTGACGCTGATGGACGAAAGCGTAGGTAGCGAACAGGATTAGATACCCCAGTAGTCC</w:t>
      </w:r>
    </w:p>
    <w:p w14:paraId="6850EE9D">
      <w:pPr>
        <w:rPr>
          <w:rFonts w:hint="eastAsia"/>
        </w:rPr>
      </w:pPr>
      <w:r>
        <w:rPr>
          <w:rFonts w:hint="eastAsia"/>
        </w:rPr>
        <w:t>&gt;OTU011239</w:t>
      </w:r>
    </w:p>
    <w:p w14:paraId="0CBD0586">
      <w:pPr>
        <w:rPr>
          <w:rFonts w:hint="eastAsia"/>
        </w:rPr>
      </w:pPr>
      <w:r>
        <w:rPr>
          <w:rFonts w:hint="eastAsia"/>
        </w:rPr>
        <w:t>CCTACGGGTGGCTGCAGTAGGGAATTTTCCACAATGGGCGCAAGCCTGATGACGCAACGCCGCGTGGGGGATGAAGGTCTTCGGATCGTAAACCCCTGTCGAATGGGACGAAAGACCTGGGAGCTAATCATCCTGGGAGTGACGGTACCGTTAAAGGAAGCCACGGCTAACTCTGTGCCAGCAGCCGCGGTAATACAGAGGTGGCAAGCGTTGTTCGGAATCACTGGGCTTAAAGGGCGCGTAGGCGGGCTGCCGAGTTCGGGGTGAAATCCTCCCGCTCAACGGGAGAACGGCCTCGAATACTGGCGGTCTCGAGGGAGGTAGGGGCGTGCGGAACTATGGGTGGAGCGGTGAAATGCGTTGATATCCATAGGAACTCCGGTGGCGAAGGCGGCCGACTGGGTCTTTTCTGACGCTGATGCACGAAAGCTAGGGTAGCGAACGGGATTAGATACCCGTGTAGTCC</w:t>
      </w:r>
    </w:p>
    <w:p w14:paraId="0E59C2BE">
      <w:pPr>
        <w:rPr>
          <w:rFonts w:hint="eastAsia"/>
        </w:rPr>
      </w:pPr>
      <w:r>
        <w:rPr>
          <w:rFonts w:hint="eastAsia"/>
        </w:rPr>
        <w:t>&gt;OTU011240</w:t>
      </w:r>
    </w:p>
    <w:p w14:paraId="6C945A63">
      <w:pPr>
        <w:rPr>
          <w:rFonts w:hint="eastAsia"/>
        </w:rPr>
      </w:pPr>
      <w:r>
        <w:rPr>
          <w:rFonts w:hint="eastAsia"/>
        </w:rPr>
        <w:t>CCTACGGGTGGCTGCAGTGGGGAATTTTGGACAATGGGCGCAAGCCTGATCCAGCCATGCCGCGTGCAGGATGAAGGCCTTCGGGTTGTAAACTGCTTTTGTACGGAACGAAAAGACTCTGGTTAATACCTGGGGTCCATGACGGTACCGTAAGAATAAGCACCGGCTAACTCTGTGCCAGCAGCCGCGGTAAGACAGAGGGTGCAAACGTTGTTCGGAATTACTGGGCGTAAAGCGTGTGTAGGCGGCCAAGCAAGTCGGATGTGAAAGCCCAGGGCTCAACCCTGGAAGTGCACTCGATACTGCCTGGCTTGAGTATCGGAGAGGTTGGTGGAATTCTCGGTGTAGTGGTGAAATGCGTAGATATCGGGAGGAACACCCGTGGCGAAAGCGGCCTTCTGGACCGTACCTGACGCTCAGACGCGAAAGCTAGGGGAGCAAACGGGATTAGATACCCCAGTAGTCC</w:t>
      </w:r>
    </w:p>
    <w:p w14:paraId="3F28D74F">
      <w:pPr>
        <w:rPr>
          <w:rFonts w:hint="eastAsia"/>
        </w:rPr>
      </w:pPr>
      <w:r>
        <w:rPr>
          <w:rFonts w:hint="eastAsia"/>
        </w:rPr>
        <w:t>&gt;OTU011241</w:t>
      </w:r>
    </w:p>
    <w:p w14:paraId="534172C1">
      <w:pPr>
        <w:rPr>
          <w:rFonts w:hint="eastAsia"/>
        </w:rPr>
      </w:pPr>
      <w:r>
        <w:rPr>
          <w:rFonts w:hint="eastAsia"/>
        </w:rPr>
        <w:t>CCTACGGGTGGCTGCAGTGGGGAATATTGGGCAATGGGCGGAAGCCTGACCCAGCCACGCCGCGTGAGTGATGAAGGCCTTCGGGTCGTAAAGCTCTGTGGGGAGGGAAGAAAAAGCGCCGCCTAATACGCGGTGAACTGACGGTACCTCCTTAGCAAGCACCGGCTAACTCTGTGCCAGCAGCCGCGGTAATACAGAGGGTGCAAACGTTGCTCGGAATTATTGGGCGTAAAGCGCACGTAGGCGGTCATGTAAGTCAGGAGTGAAATCTCGCGGCTTAACCGGGAGGGTGCGCCGGAAACTGGGCTGCTGGAGTGCGGGAGAGGAGAGTGGAATTCCTGGTGTAGCGGTGAAATGCGTAGATATCAGGAGGAACACCGGCGGTGAAGACGGCTCTCTGGACCGATACTGACGCTGAGACTCGAAAGCGTGGGGAGCAAACAGGATTAGATACCCCAGTAGTCC</w:t>
      </w:r>
    </w:p>
    <w:p w14:paraId="661815EF">
      <w:pPr>
        <w:rPr>
          <w:rFonts w:hint="eastAsia"/>
        </w:rPr>
      </w:pPr>
      <w:r>
        <w:rPr>
          <w:rFonts w:hint="eastAsia"/>
        </w:rPr>
        <w:t>&gt;OTU011242</w:t>
      </w:r>
    </w:p>
    <w:p w14:paraId="5AB7F2ED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TGTAAACTGCTTTTGCCGGGGGATAAAATTCCCATGCGTGGGAAATTGAAGGTACCCGGTGAATAAGCCACGGCTAACTACGTGCCAGCAGCCGCGGTAATACGTAGGTGGCAAGCGTTGTCCGGATTTATTGGGTTTAAAGGGTGCGTAGGCGGGCTATTAAGTCAGTGGTGAAATACAGCAGCTCAACTGTTGATGTGCCAATGATACTGGCGGGCTAGAGTACAGACGAGGTAGGCGGAATTGACAGTGTAGCGGTGAAATGCATAGATATTGTCAAGAACACCGATAGCGAAGGCAGCTTGCTAGCCTGTAACTGACGCTGAGGCACGAAAGTGTGGGGATCAAACAGGATTAGATACCCGTGTAGTCC</w:t>
      </w:r>
    </w:p>
    <w:p w14:paraId="657914AB">
      <w:pPr>
        <w:rPr>
          <w:rFonts w:hint="eastAsia"/>
        </w:rPr>
      </w:pPr>
      <w:r>
        <w:rPr>
          <w:rFonts w:hint="eastAsia"/>
        </w:rPr>
        <w:t>&gt;OTU011243</w:t>
      </w:r>
    </w:p>
    <w:p w14:paraId="507F0F74">
      <w:pPr>
        <w:rPr>
          <w:rFonts w:hint="eastAsia"/>
        </w:rPr>
      </w:pPr>
      <w:r>
        <w:rPr>
          <w:rFonts w:hint="eastAsia"/>
        </w:rPr>
        <w:t>CCTACGGGCGGCTGCAGTGGGGAATTTTGGACAATGGGGGCAACCCTGATCCAGCCATTCCGCGTGAGTGAAGAAGGCCTTCGGGTTGTAAAGCTCTTTTGTCCGGAGCGAAACGGCTACGGTGAATACCCGTGGCTACTGACGGTACCGGAAGAATAAGCACCGGCTAACTACGTGCCAGCAGCCGCGGTAATACGTAGGGTGCGAGCGTTAATCGGAATTACTGGGCGTAAAGTGTGCGCAGGCGGCGTTGCAAGTCGAGTGTGAAATCCCGAGGCTCAACCCTGGACAGGCGGTGGAAACTACCAAGCTGGAGTACGGTAGGGGCAGAGGGAATTTCCGGTGGAGCGGTGAAATGCGTAGATATCGAGAGGAACACCTGCGGCGAAGGCGGGTTGCTGGGCTGACACTGACGCTGACAGCGCGAAAGCTAGGGGAGCGAACGGGATTAGATACCCCTGTAGTCC</w:t>
      </w:r>
    </w:p>
    <w:p w14:paraId="5A63B2D2">
      <w:pPr>
        <w:rPr>
          <w:rFonts w:hint="eastAsia"/>
        </w:rPr>
      </w:pPr>
      <w:r>
        <w:rPr>
          <w:rFonts w:hint="eastAsia"/>
        </w:rPr>
        <w:t>&gt;OTU011244</w:t>
      </w:r>
    </w:p>
    <w:p w14:paraId="12B1415C">
      <w:pPr>
        <w:rPr>
          <w:rFonts w:hint="eastAsia"/>
        </w:rPr>
      </w:pPr>
      <w:r>
        <w:rPr>
          <w:rFonts w:hint="eastAsia"/>
        </w:rPr>
        <w:t>CCTACGGGTGGCTGCAGTGGGGAATATTGGACAATGGGCGCAAGCCTGATCCAGCCATGCCGCGTGAGTGATGACGGCCTTAGGGTTGTAAAGCTCTTTCGCTCGCGACGATAATGACGGTAGCGAGAGAAGAAGCCCCGGCTAACTTCGTGCCAGCAGCCGCGGTAATACGTAGGGGGCAAGCGTTGTCCGGATTTATTGGGCGTAAAGAGCGTGTAGGCGGTCAGGTAGGTCGGTTGTGAAAACTGGAGGCTCAACCTTCAGAGGTCGACCGAAACCCCCTGGCTAGAGTCCGGGAGAGGAGAGTGGAATTCCTGGTGTAGCGGTGAAATGCGCAGATATCAGGAAGAACACCCGTGGCGAAAGCGGCTCTCTGGAACGGTACTGACGCTGAGACGCGAAAGCGTGGGGAGCGAACAGGATTAGATACCCCAGTAGTCC</w:t>
      </w:r>
    </w:p>
    <w:p w14:paraId="0A80DE20">
      <w:pPr>
        <w:rPr>
          <w:rFonts w:hint="eastAsia"/>
        </w:rPr>
      </w:pPr>
      <w:r>
        <w:rPr>
          <w:rFonts w:hint="eastAsia"/>
        </w:rPr>
        <w:t>&gt;OTU011245</w:t>
      </w:r>
    </w:p>
    <w:p w14:paraId="0D9391E4">
      <w:pPr>
        <w:rPr>
          <w:rFonts w:hint="eastAsia"/>
        </w:rPr>
      </w:pPr>
      <w:r>
        <w:rPr>
          <w:rFonts w:hint="eastAsia"/>
        </w:rPr>
        <w:t>CCTACGGGGGGCTGCAACTGGGAATATTGCGCAATGGAGGAAACTCTGACGCAGCGACACCGCGTGTGGGATGACGGCCCTCGGGTTGTAAACCTCTTTCAGCAGGGAAGAAGCGAAAGTGACGGTACCTGCAGAAGAAGCGCCGGCTAACTCCGTGCCAGCAGCTGCGGTAAGACGGAGGGTGCAAGCGTTAATCGGATTTATTGGGCGTAAAGGGCGCGTAGGCGGGGATATTAGTCAGATGTGAAATCCCGGGGCTTAACTCCGGAACGGCATTTGAAACTGTATTCCTTGAGGGTAGAAGGAGAGAACGGAATTCCACGTGTAGCGGTGAAATGCGTAGATATGTGGAAGAACACCGATGGCGAAGGCAGCCCCCTGGGCTAACACTGACGCTCATGCACGAAAGCGTGGGGAGCAAACAGGATTAGATACCCTTGTAGTCC</w:t>
      </w:r>
    </w:p>
    <w:p w14:paraId="62D23BCC">
      <w:pPr>
        <w:rPr>
          <w:rFonts w:hint="eastAsia"/>
        </w:rPr>
      </w:pPr>
      <w:r>
        <w:rPr>
          <w:rFonts w:hint="eastAsia"/>
        </w:rPr>
        <w:t>&gt;OTU011246</w:t>
      </w:r>
    </w:p>
    <w:p w14:paraId="67C407C6">
      <w:pPr>
        <w:rPr>
          <w:rFonts w:hint="eastAsia"/>
        </w:rPr>
      </w:pPr>
      <w:r>
        <w:rPr>
          <w:rFonts w:hint="eastAsia"/>
        </w:rPr>
        <w:t>CCTACGGGGGGCAGCAGCAAGGAATTTTCCACAATGGGCGCAAGCCTGATGGAGCAACGCCGCGTGAGGGATGACGCACTTCGGTGTGTAAACCTCTTTTCGAGGGGACGAAGGCAATGACGGTACCCTCGGAATAAGGATCGGCTAACTACGTGCCAGCAGCCGCGGTAAGACGTAGGACCCAAGCGTTATCCGGATTTACTGGGCGTAAAGAGTGTGTAGGCGGTGTCGTAAGTTTGGTGTGAAATCTCCCGGCTCAACTGGGAGGGTGCGCCGAAGACTGCGATGCTGGAGTATGGGAGAGGAAAGCGGAATTCCTGGTGTAGCGGTGAAATGCGCAGATATCGAGAGGAACACCAGTAGCGAAGGCGGTTCTCTGGGCCGGCACTGACGCTGAGGAGCGAAAGCGTGGGGAGCAAACAGGATTAGATACCCTGGTAGTCC</w:t>
      </w:r>
    </w:p>
    <w:p w14:paraId="4C0AE3D0">
      <w:pPr>
        <w:rPr>
          <w:rFonts w:hint="eastAsia"/>
        </w:rPr>
      </w:pPr>
      <w:r>
        <w:rPr>
          <w:rFonts w:hint="eastAsia"/>
        </w:rPr>
        <w:t>&gt;OTU011247</w:t>
      </w:r>
    </w:p>
    <w:p w14:paraId="13AEF2EB">
      <w:pPr>
        <w:rPr>
          <w:rFonts w:hint="eastAsia"/>
        </w:rPr>
      </w:pPr>
      <w:r>
        <w:rPr>
          <w:rFonts w:hint="eastAsia"/>
        </w:rPr>
        <w:t>CCTACGGGAGGCTGCAGTCGAGAATCTTCGGCAATGCGCGAAAGCGTGACCGAGCAATGCCGCGTGCGGGATGAAGGCCCTCGGGTTGTAAACCGCGAAAGTAAGGCGGAAGGCTCTGTGAAGAGCAGAGTTTGACCAATTTACAGTAAGGACGGGCTAAGTTCGTGCCAGCAGCCGCGGTAATACGTAGGGTGCAAGCGTTGTCCGGAATTATTGGGCTTAAAGGGTACGTAGGCGGCGCTGTCAGTCGGGTGTGAAATCCCTCGGCTCAACCTGGGAACTGCGCCTCAAACTACATGGCTAGAGCATTGGAGAGGGTAGCGGAATTCACGGTGTAGCAGTGAAATGCGTAGATATCGTGAGGAACACCAGAGGCGAAGGCGGCTACCTGGACAGTAACTGACGCTCAGGCACGAAAGCGTGGGGAGCAAAAGGGATTAGATACCCCTGTAGTCC</w:t>
      </w:r>
    </w:p>
    <w:p w14:paraId="0C35C05D">
      <w:pPr>
        <w:rPr>
          <w:rFonts w:hint="eastAsia"/>
        </w:rPr>
      </w:pPr>
      <w:r>
        <w:rPr>
          <w:rFonts w:hint="eastAsia"/>
        </w:rPr>
        <w:t>&gt;OTU011248</w:t>
      </w:r>
    </w:p>
    <w:p w14:paraId="16CA8A32">
      <w:pPr>
        <w:rPr>
          <w:rFonts w:hint="eastAsia"/>
        </w:rPr>
      </w:pPr>
      <w:r>
        <w:rPr>
          <w:rFonts w:hint="eastAsia"/>
        </w:rPr>
        <w:t>CCTACGGGCGGCTGCAGTGGGGAATTTTGGACAATGGGCGCAAGCCTGATCCAGCCATGCCGCGTGAGTGAAGAAGGCCTTCGGGTTGTAAAGCCCTGTCGAGGGGGGGAAACTTTGATCTACCCCTGGAGGAAGCTCGGGCTAAGTTCGTGCCAGCAGCCGCGGTAAGACGAACCGAGCGAACGTTGTTCGGAATCACTGGGCTTAAAGGGCGCGTAGGCGGGCCGGAAAGTCCGGGGTGAAATCCTCCAGCTTAACTGGAGAACGGCCCCGGATACTATTGGTCTGGAGGCGGGTAGGGGCGTGCGGAACACTGGGTGGAGCGGTGAAATGCGTTGATATCCAGTGGAACTCCGGTGGCGAAGGCGGCACGCTGGACCCGTACTGACGCTGAGGCGCGAAAGCCAGGGGAGCGAACGGGATTAGATACCCCAGTAGTCC</w:t>
      </w:r>
    </w:p>
    <w:p w14:paraId="6C03F920">
      <w:pPr>
        <w:rPr>
          <w:rFonts w:hint="eastAsia"/>
        </w:rPr>
      </w:pPr>
      <w:r>
        <w:rPr>
          <w:rFonts w:hint="eastAsia"/>
        </w:rPr>
        <w:t>&gt;OTU011249</w:t>
      </w:r>
    </w:p>
    <w:p w14:paraId="61DFE5E1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TTAGGGGTTAATAGCCCCGAGCCTGACGGTACCCTTCGAGGAAGCCCCGGCTAACTACGTGCCAGCAGCCGCGGTAATACGAACTGTGCGAACGTTATTCGGAATCACTGGGCTTACAGGGTGCGTAGGCGGCTTTTCAAGTCAGGTGTGAAAGCCCCCGGCTCAACCGGGGAACTGCGCTTGAAACTGAAAGGCTCGAGTCAGCTAGAGGTACACGGAACTTCCAGTGGAGCGGTGAAATGTGTTGATATCAGGAGGAACACCGGTGGCGAAGGCGGCTTTCTGGGCCTTGCCTGACGCTGAGGAGCGAAAGCTGGGGGAGCGAACAGGATTAGATACCCTAGTAGTCC</w:t>
      </w:r>
    </w:p>
    <w:p w14:paraId="0B4DD991">
      <w:pPr>
        <w:rPr>
          <w:rFonts w:hint="eastAsia"/>
        </w:rPr>
      </w:pPr>
      <w:r>
        <w:rPr>
          <w:rFonts w:hint="eastAsia"/>
        </w:rPr>
        <w:t>&gt;OTU011250</w:t>
      </w:r>
    </w:p>
    <w:p w14:paraId="75774609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TGTAAACTGCTTTTGCCGGGGGATAAAATTCCCATGCGTGGGACATTGAAGGTACCCGGTGAATAAGCCACGGCTAACTACGTGCCAGCAGCCGCGGTAATACAGAGGTCCCGAGCGTTGTTCGGATTCACTGGGCGTAAAGGGTGCGTAGGTGGCATGGTAAGTTTGATGTGAAAGCTCAGGGCTCAACCCTGAAATGGCATTGAATACTACTGTGCTGGAGGTTTGGAGGGGGGACTGGAATTCTTGGTGTAGCAGTGAAATGCTTAGATATCGTCAAGAACACCGATAGCGAAGGCAGCTTACTAGACTGTAACTGACGCTGATGCACGAAAGTGTGGGGATCAAACAGGATTAGATACCCCAGTAGTCC</w:t>
      </w:r>
    </w:p>
    <w:p w14:paraId="12095A34">
      <w:pPr>
        <w:rPr>
          <w:rFonts w:hint="eastAsia"/>
        </w:rPr>
      </w:pPr>
      <w:r>
        <w:rPr>
          <w:rFonts w:hint="eastAsia"/>
        </w:rPr>
        <w:t>&gt;OTU011251</w:t>
      </w:r>
    </w:p>
    <w:p w14:paraId="0D882538">
      <w:pPr>
        <w:rPr>
          <w:rFonts w:hint="eastAsia"/>
        </w:rPr>
      </w:pPr>
      <w:r>
        <w:rPr>
          <w:rFonts w:hint="eastAsia"/>
        </w:rPr>
        <w:t>CCTACGGGAGGCTGCAGCGAGGAATCTTGGTCAATGGGCGCAAGCCTGAACCAGCGACGCCGCGTGGAGGACGAAGGCCCTCGGGTCGTAAACTCCTTTTGGGTGGGAAGAAGATCTGACGGTACCACCCGAATAAGCCACGGCTAACTACGTGCCAGCAGCCGCGGTAATACAGAGGTCCCGAGCGTTGTTCGGATTCACTGGGCGTAAAGGGTGCGCAGGTGGTTTGGCAAGTTTGATGTGAAAGCTTCGGGCTTAACCCGGAAATGGCATTGAATACTGCTGAACTGGAGGATCGGAGGGGGGACTGGAATTCTTGGTGTAGCAGTGAAATGCGTAGATATCGAGAGGAACACCTGTGGCGAAGGCGGGTAGCTGGGCCGACACTGACGCTGAGGCGCGAAAGCTAGGGGAGCGAACGGGATTAGATACCCCTGTAGTCC</w:t>
      </w:r>
    </w:p>
    <w:p w14:paraId="788B1C23">
      <w:pPr>
        <w:rPr>
          <w:rFonts w:hint="eastAsia"/>
        </w:rPr>
      </w:pPr>
      <w:r>
        <w:rPr>
          <w:rFonts w:hint="eastAsia"/>
        </w:rPr>
        <w:t>&gt;OTU011252</w:t>
      </w:r>
    </w:p>
    <w:p w14:paraId="355BAFE3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TTGGTGTTAACATCACCAGCGATGACGGTACCGTTTGTAAGCACCGGCTAACTCTGTGCCAGCAGCCGCGGTAATACAGAGGGTGCGAGCGTTGTTCGGAATTATTGGGCGTAAAGCGCGTGTAGGCGGCCTAGCAAGTCGGATGTGAAAGGCCCCGGCTTAACCGGGGAGAGCCACAGGAAACTGGGAGACTAGAGTGTCGGAGAGGGTCGCGGAATTCCCGGTGTAGCGGTGAAATGCGTAGATATCGGGAGGAACACCAGTGGCGAAGGCGGCGACCTGGACGATAACTGACGCTGAGGCACGAAAGCTGGGGGAGCAAACGGGATTAGATACCCGGGTAGTCC</w:t>
      </w:r>
    </w:p>
    <w:p w14:paraId="28697587">
      <w:pPr>
        <w:rPr>
          <w:rFonts w:hint="eastAsia"/>
        </w:rPr>
      </w:pPr>
      <w:r>
        <w:rPr>
          <w:rFonts w:hint="eastAsia"/>
        </w:rPr>
        <w:t>&gt;OTU011253</w:t>
      </w:r>
    </w:p>
    <w:p w14:paraId="43C5FD6D">
      <w:pPr>
        <w:rPr>
          <w:rFonts w:hint="eastAsia"/>
        </w:rPr>
      </w:pPr>
      <w:r>
        <w:rPr>
          <w:rFonts w:hint="eastAsia"/>
        </w:rPr>
        <w:t>CCTACGGGAGGCAGCAGTAAGGAATATTGGGCAATGGACGCAAGTCTGACCCAGCCATGCCGCGTGGAGGATGAAGGTCCTCTGGATTGTAAACTTCTTTTATCTGGGAAGAAATGCCTGTTTTCTAATAGGTTTGACGGTACCAGATGAATAAGCACCGGCTAACTCCGTGCCAGCAGCCGCGGTAATACGGAGGGTGCAAGCGTTATCCGGATTCACTGGGTTTAAAGGGTGCGTAGGTGGTGACGCAAGTCTGGTGTGAAATCTCGGAGCTCAACTCCGAAATTGCACCGGATACTGCGTGACTCGAGGACTGTAGAGGAGATCGGAATTCACGGTGTAGCAGTGAAATGCGTAGATATCGTGAGGAAGACCAGTTGCGAAGGCGGTCAACTGGCCCTAAACTGACGCTCATGCACGAAAGCGTGGGGAGCAAACAGGATTAGATACCCCAGTAGTCC</w:t>
      </w:r>
    </w:p>
    <w:p w14:paraId="5A75E931">
      <w:pPr>
        <w:rPr>
          <w:rFonts w:hint="eastAsia"/>
        </w:rPr>
      </w:pPr>
      <w:r>
        <w:rPr>
          <w:rFonts w:hint="eastAsia"/>
        </w:rPr>
        <w:t>&gt;OTU011254</w:t>
      </w:r>
    </w:p>
    <w:p w14:paraId="7026C8FF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ATGCTTCGACCTAACACGTCGGAGTTTGACGGTACCGGGTGAGGAAGCCCCGGCTAACTCTGTGCCAGCAGCCGCGGTAATACGAAGGGGGCTAGCGTTGTTCGGAATCACTGGGCGTAAAGGGCGCGTAGGCGGCCTTCTAAGTCGAACGTGAAATCCCCGGGCTCAACCCGGGAACTGCGTCCGATACTGGAAGGCTTGAATCCGGGAGAGGGATGCGGAATTCCAGGTGTAGCGGTGAAATGCGTAGAGATGTGGAGGAACACCGATGGCGAAGGCAGCCACCTGGACGGATACTGACGCTGAGACGCGAAAGCGTGGGTAGCAAACAGGATTAGATACCCCGGTAGTCC</w:t>
      </w:r>
    </w:p>
    <w:p w14:paraId="6F373562">
      <w:pPr>
        <w:rPr>
          <w:rFonts w:hint="eastAsia"/>
        </w:rPr>
      </w:pPr>
      <w:r>
        <w:rPr>
          <w:rFonts w:hint="eastAsia"/>
        </w:rPr>
        <w:t>&gt;OTU011255</w:t>
      </w:r>
    </w:p>
    <w:p w14:paraId="00322A42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CGAAAACCCTTTTTCTTGAGGGACTGACGGTACCGGTAGAAGAAGCACCGGCCAACTACGTGCCAGCAGCCGCGGTAATACGTAGGGTGCAAGCGTTAATCGGAATTACTGGGCGTAAAGCGTGCGCAGGCGGTTCGCCAAGTCAGGTGTGAAATCCCCGGGCTTAACCTGGGAATTGCATTTGTGACTGCATGGCTAGAGTACAGAAGAGGAGAGTGGAATTCCACGTGTAGCGGTGAAATGCGTAGAGATGTGGAGGAACACCAGTGGCGAAGGCGACTCTCTGGTCTGTAACTGACGCTGAGGTACGAAAGCGTGGGGAGCAAACAGGATTAGATACCCCTGTAGTCC</w:t>
      </w:r>
    </w:p>
    <w:p w14:paraId="644A3E87">
      <w:pPr>
        <w:rPr>
          <w:rFonts w:hint="eastAsia"/>
        </w:rPr>
      </w:pPr>
      <w:r>
        <w:rPr>
          <w:rFonts w:hint="eastAsia"/>
        </w:rPr>
        <w:t>&gt;OTU011256</w:t>
      </w:r>
    </w:p>
    <w:p w14:paraId="01F6E54A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TACCGACGAAGCTCTTCGGGGTGACGGTAGGTGCAGAAGAAGCGCCGGCTAACTCTGTGCCAGCAGCCGCGGTAATACAGAGGGGGCAAGCGTTGTTCGGAATTACTGGGCGTAAAGGGCGCGTAGGCGGCCTGCTAAGTCGAACGTGAAATCCCTGGGCTCAACCCGGGAACTGCGTCCGATACTGGGAGGCTTGAATCCGGGAGAGGGATGTGGAATTCCAGGTGTAGCGGTGAAATGCGTAGATATCTGGAGGAACATCGGTGGCGAAGGCGGCGCTCTGGAACATTTCTGACGCTGAGGCACGAAAGCGTGGGGAGCGAACGGGATTAGATACCCCTGTAGTCC</w:t>
      </w:r>
    </w:p>
    <w:p w14:paraId="32A65287">
      <w:pPr>
        <w:rPr>
          <w:rFonts w:hint="eastAsia"/>
        </w:rPr>
      </w:pPr>
      <w:r>
        <w:rPr>
          <w:rFonts w:hint="eastAsia"/>
        </w:rPr>
        <w:t>&gt;OTU011257</w:t>
      </w:r>
    </w:p>
    <w:p w14:paraId="6F118A68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GCGGGTTGTAAAGCACTTTAGGTGGGGAGGAAAAGCAGCATTTTAATAAAGTGCTGTATTGACATTACCCACAGAATAAGCACCGGCTAACTCTGTGCCAGCAGCCGCGGTAATACAGAGGGTGCAAGCGTTAATCGGAATTACTGGGCGTAAAGCGCATGTAGGTGGTTAAATAAGTTTGATGTGAAAGCCCCGGGCTTAACCTGGGAATGGCATTGAAAACTGTATAACTTGAGTCGGTGAGAGGGCAGTGGAATTTCCGGTGTAGCGGTGAAATGTGTAGATATCGGAAGGAACACCAGTGGCGAAGGCGACTTCCTGGACCAAGACTGACGCTGAGGCGCGAAAGCGTGGGGATCAAACAGGATTAGATACCCCGGTAGTCC</w:t>
      </w:r>
    </w:p>
    <w:p w14:paraId="5A04763D">
      <w:pPr>
        <w:rPr>
          <w:rFonts w:hint="eastAsia"/>
        </w:rPr>
      </w:pPr>
      <w:r>
        <w:rPr>
          <w:rFonts w:hint="eastAsia"/>
        </w:rPr>
        <w:t>&gt;OTU011258</w:t>
      </w:r>
    </w:p>
    <w:p w14:paraId="1779B55F">
      <w:pPr>
        <w:rPr>
          <w:rFonts w:hint="eastAsia"/>
        </w:rPr>
      </w:pPr>
      <w:r>
        <w:rPr>
          <w:rFonts w:hint="eastAsia"/>
        </w:rPr>
        <w:t>CCTACGGGTGGCTGCAATTAGGAATCTTGCGCAATGGGGGCAACCCTGACGCAGCGACGCCGCGTGAAGGATGACGGCCTTCGGGTTGTAAACTTCTTTTGACCGGGAAGAACAGGACTTCGGTCCTTTGACGGTACCGGTCGAATAAGCCCCGGCTAACTACGTGCCAGCAGCCGCGGTAAGACGAACCGTACGAACGTTATTCGGAATTACTGGGCTTAAAGGGTGCGTAGGCTGTGCGGAAAGTCGGTTGTGAAATACCTCAGCTTAACTGAGGAACTGCAGTCGATACTGCCGTGCTAGAGGAAGATAGAGGTAAGCGGAACTTAGGGTGGAGCGGTGAAATGCGTTGATATCCTAAGGAACACCGGTGGCGAAGGCGGCTCACTGGCCCGGTACTGACGCTGAGGTGCGAAAGCGTGGGGAGCAAACAGGATTAGATACCCCTGTAGTCC</w:t>
      </w:r>
    </w:p>
    <w:p w14:paraId="312D65EE">
      <w:pPr>
        <w:rPr>
          <w:rFonts w:hint="eastAsia"/>
        </w:rPr>
      </w:pPr>
      <w:r>
        <w:rPr>
          <w:rFonts w:hint="eastAsia"/>
        </w:rPr>
        <w:t>&gt;OTU011259</w:t>
      </w:r>
    </w:p>
    <w:p w14:paraId="4ED93CA8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AGCAGGGACGAAGCGTGAGTGACGGTACCTGCAGAAGAAGCGCCGGCCAACTACGTGCCAGCAGCCGCGGTAAGACGTAGGGCGCGAGCGTTGTCCGGAATCACTGGGCGTAAAGGGCGCGTAGGCGGTTGGGTAAGTCGGGTGTGAAAGCCCTGGGCTTAACCTAGGAATGGCATTCGAGACCACCTATCTAGAGTCTGGTAGAGGGAAGTGGAATTTCCGGTGTAGCGGTGAAATGCGCAGATATCGGGAGGAACACCTATGGCGAAGGCAGCTCTCTGGGACGGTACTGACGCTGAGACGCGAAAGCGTGGGGAGCGAACAGGATTAGATACCCGGGTAGTCC</w:t>
      </w:r>
    </w:p>
    <w:p w14:paraId="4F8292A7">
      <w:pPr>
        <w:rPr>
          <w:rFonts w:hint="eastAsia"/>
        </w:rPr>
      </w:pPr>
      <w:r>
        <w:rPr>
          <w:rFonts w:hint="eastAsia"/>
        </w:rPr>
        <w:t>&gt;OTU011260</w:t>
      </w:r>
    </w:p>
    <w:p w14:paraId="04F98133">
      <w:pPr>
        <w:rPr>
          <w:rFonts w:hint="eastAsia"/>
        </w:rPr>
      </w:pPr>
      <w:r>
        <w:rPr>
          <w:rFonts w:hint="eastAsia"/>
        </w:rPr>
        <w:t>CCTACGGGGGGCTGCAGTAAGGAATATTCCACAATGGGCGAAAGCCTGATGGAGCGACGCCGCGTGCGGGACGAAGCCTTTCGGGGTGTAAACCGCTTTTAGAAGGGATGACACACCGGGTAACCGGTTACGACAGTACCTTCTGAATAAGCATCGGCTAACTACGTGCCAGCAGCCGCGGTAATACGGGGGGAGCAAGCGTTGTCCGGATTTATTGGGTTTAAAGGGTGCGTAGGTGGCCTAATAAGTCAGTGGTGAAACCCTTGGGCTTAACCCAAGGAGTGCCATTGATACTGTTAGGCTTGGGTTACCTCTAGGCGGGTGGAATGGATGGTGTAGCGGTGAAATGCATAGATATCAACCAGAACGCCGACAGCGAAGGCAGCTCGCTGGGGGTATACCGACACTGAGGCACGATAGCGTGGGGATCAAACAGGATTAGATACCCGTGTAGTCC</w:t>
      </w:r>
    </w:p>
    <w:p w14:paraId="71BC562E">
      <w:pPr>
        <w:rPr>
          <w:rFonts w:hint="eastAsia"/>
        </w:rPr>
      </w:pPr>
      <w:r>
        <w:rPr>
          <w:rFonts w:hint="eastAsia"/>
        </w:rPr>
        <w:t>&gt;OTU011261</w:t>
      </w:r>
    </w:p>
    <w:p w14:paraId="4095C246">
      <w:pPr>
        <w:rPr>
          <w:rFonts w:hint="eastAsia"/>
        </w:rPr>
      </w:pPr>
      <w:r>
        <w:rPr>
          <w:rFonts w:hint="eastAsia"/>
        </w:rPr>
        <w:t>CCTACGGGGGGCAGCAGTGGGGAATATTGCACAATGGGCGAAAGCCTGATGCAGCGACGCCACGTGAGGGACGACGGCCTTCGGGTTGTAAACCTCTTTCAGCAGGGAAGAAGCGAAAGTGACGGTACCTGCAGAAGAAGCGCCGGCTAACCCTGTGCCAGCAGCCGCGGTAATACAGGGGGAGCGAACGTTACTCGGAATCACTGGGCGTAAAGGGCGCGTAGGCGGCCTGTTAAGTCGGACGTGAAATCCCTCGGCTCAACCGGGGAACTGCGTCCGATACTGGACGGCTTGAGTATGGGAGAGGGATGTAGAATTCCAGGTGTAGCGGTGAAATGCGTAGAGATGTGGAGGAACACCAGTGGCGAAGGCGACTCTTTGGTCTGTAACTGACGCTGAGGCGCGAAAGCGTGGGGAGCGAACAGGATTAGATACCCGAGTAGTCC</w:t>
      </w:r>
    </w:p>
    <w:p w14:paraId="09E9A7F7">
      <w:pPr>
        <w:rPr>
          <w:rFonts w:hint="eastAsia"/>
        </w:rPr>
      </w:pPr>
      <w:r>
        <w:rPr>
          <w:rFonts w:hint="eastAsia"/>
        </w:rPr>
        <w:t>&gt;OTU011262</w:t>
      </w:r>
    </w:p>
    <w:p w14:paraId="4C5EA9A7">
      <w:pPr>
        <w:rPr>
          <w:rFonts w:hint="eastAsia"/>
        </w:rPr>
      </w:pPr>
      <w:r>
        <w:rPr>
          <w:rFonts w:hint="eastAsia"/>
        </w:rPr>
        <w:t>CCTACGGGAGGCAGCAGTGGGGAATATTGCACAATGGGCGCAAGCCTGATGCAGCGACGCCGCGTGAGGGATGACGGCCTTCGGGTTGTAAACCTCTTTCGCTAAAGACGAAGCGACCAGGTTTTCTTGGTTGTGACGGTATTTGGAGAAGAAGCACCGGCTAACTACGTGCCAGCAGCCGCGGTAATACGTAGGGTGCGAGCGTTGTCCGGAATTATTGGGCGTAAAGAGCTCGTAGGCGGCGTGTCGCGTCGGCCGTGAAAACCAGCAGCTTAACTGTTGGCCTGCGGTCGATACGGGCATGCTTGAGTTCGGTAGGGGAGACTGGAATTCCTGGTGTAGCGGTGAAATGCGCAGATATCAGGAGGAACACCGGTGGCGAAGGCGGGTCTCTGGGCCGATACTGACGCTGAGGAGCGAAAGCGTGGGGAGCGAACAGGATTAGATACCCCAGTAGTCC</w:t>
      </w:r>
    </w:p>
    <w:p w14:paraId="69ADCAB0">
      <w:pPr>
        <w:rPr>
          <w:rFonts w:hint="eastAsia"/>
        </w:rPr>
      </w:pPr>
      <w:r>
        <w:rPr>
          <w:rFonts w:hint="eastAsia"/>
        </w:rPr>
        <w:t>&gt;OTU011263</w:t>
      </w:r>
    </w:p>
    <w:p w14:paraId="3226F670">
      <w:pPr>
        <w:rPr>
          <w:rFonts w:hint="eastAsia"/>
        </w:rPr>
      </w:pPr>
      <w:r>
        <w:rPr>
          <w:rFonts w:hint="eastAsia"/>
        </w:rPr>
        <w:t>CCTACGGGTGGCAGCAGTGGGGAATCTTGCGCAATGGCCGAAAGGCTGACGCAGCGACGCCGCGTGTGGGAGGAAGCCTTTCGGGGTGTAAACCACTGTTGCCCGGGACGAACAGCTCCTTCATGGAGCCTGACGGTACCGGGTGAGGAAGCACCGGCTAACTCCGTGCCAGCAGCCGCGGTAATACGTAGGGCGCAAGCGTTGTCCGGATTCACTGGGTGTAAAGGGTGCGCAGGCGGACTGGCAAGTCAGGGGTGAAATCTCACAGCTCAACTGTGAAACTGCCTTTGATACTGCTGGTCTTGAGTCAGGGAGAGGTAAGTGGAACTGCGAGTGTAGAGGTGAAATTCGTAGATATTCGCAAGAACACCAGTGGCGAAGGCGGCTTACTGGTCCGGTTCTGACGCTGAGGCGCGAAAGCGTGGGGAGCAAACAGGATTAGATACCCCTGTAGTCC</w:t>
      </w:r>
    </w:p>
    <w:p w14:paraId="2BB721D7">
      <w:pPr>
        <w:rPr>
          <w:rFonts w:hint="eastAsia"/>
        </w:rPr>
      </w:pPr>
      <w:r>
        <w:rPr>
          <w:rFonts w:hint="eastAsia"/>
        </w:rPr>
        <w:t>&gt;OTU011264</w:t>
      </w:r>
    </w:p>
    <w:p w14:paraId="5D788F48">
      <w:pPr>
        <w:rPr>
          <w:rFonts w:hint="eastAsia"/>
        </w:rPr>
      </w:pPr>
      <w:r>
        <w:rPr>
          <w:rFonts w:hint="eastAsia"/>
        </w:rPr>
        <w:t>CCTACGGGAGGCTGCAGTGAGGAATCTTCCGCAATGGGCGAAAGCCTGACGGAGCGACACCGCGTGAAGGATGACGTCCTTAACTGGATGTAAACTTCTGTTGTGAGGGACGAAATTTTTGACGGTACCTCACGAGAAAGCATCGGCTAACCCTGTGCCAGCAGCCGCGGTAAGACAGGGGATGCAAGCGTTACTCGGAATTACTGGGCGTAAAGCGTCTGCAGGTTTCTTTCCACGTCTGGTGTAAAAGCACTGGAGCCTAACTCCGTGTACGTGCCGGAAACGAGAGAGATCGAGTCACTCAGAGGCATCTGGAATGCCGTGTGTAGGGGTAAAATCCGTAGATCCACGGTGGAACACCAACGGCGAAAGCACTCTGCTGGGCCGACACTGACACTGAGAGACGAAAGCTAGGGGAGCAAATGGGATTAGATACCCTGGTAGTCC</w:t>
      </w:r>
    </w:p>
    <w:p w14:paraId="3A3CE9D7">
      <w:pPr>
        <w:rPr>
          <w:rFonts w:hint="eastAsia"/>
        </w:rPr>
      </w:pPr>
      <w:r>
        <w:rPr>
          <w:rFonts w:hint="eastAsia"/>
        </w:rPr>
        <w:t>&gt;OTU011265</w:t>
      </w:r>
    </w:p>
    <w:p w14:paraId="7C9243DA">
      <w:pPr>
        <w:rPr>
          <w:rFonts w:hint="eastAsia"/>
        </w:rPr>
      </w:pPr>
      <w:r>
        <w:rPr>
          <w:rFonts w:hint="eastAsia"/>
        </w:rPr>
        <w:t>CCTACGGGCGGCAGCAGTGGGGAATTGTTCGCAATGGGCGCAAGCCTGACGACGCAACGCCGCGTGGAGGACGAAGGCTTTCGGGTCGTAAACTCCTGTCGTGCGGGACGAATGGCGGGCCGTTGAACAGACGGGTCGCATGACGGTACCGCGAAAGGAAGCCCCGGCTAACTCCGTGCCAGCAGCCGCGGTAATACGGGGGGGGCAAGCGTTGTTCGGAATTACTGGGCGTAAAGGGCTCGTAGGCGGCCCGTTAAGTCGGACGTGAAATCCCTCGGCTCAACCGGGGAACTGCGTCTGAGACTGGGGGGCTGGAATCCGGGAGAGGGATGCGGAATTCCAGGTGTAGCGGTGAAATGCGCAGATATCAGGAGGAACACCGGTGGCGAAGGCGGTCTGCTGGGCCGTTGCTGACGCTGAGGCGCGACAGCGTGGGGAGCAAACAGGATTAGATACCCCAGTAGTCC</w:t>
      </w:r>
    </w:p>
    <w:p w14:paraId="12E72DB5">
      <w:pPr>
        <w:rPr>
          <w:rFonts w:hint="eastAsia"/>
        </w:rPr>
      </w:pPr>
      <w:r>
        <w:rPr>
          <w:rFonts w:hint="eastAsia"/>
        </w:rPr>
        <w:t>&gt;OTU011266</w:t>
      </w:r>
    </w:p>
    <w:p w14:paraId="2C1E7BAD">
      <w:pPr>
        <w:rPr>
          <w:rFonts w:hint="eastAsia"/>
        </w:rPr>
      </w:pPr>
      <w:r>
        <w:rPr>
          <w:rFonts w:hint="eastAsia"/>
        </w:rPr>
        <w:t>CCTACGGGTGGCAGCAGTGGGGAATCTTGCGCAATGGGCGAAAGCCTGACGCAGCGACGCCGCGTGCGGGAAGAAGGCCTTCGGGTTGTAAACCGCTTTCAGGAGGGACGAAGCCACTCGGGTTAATAGCCCAGAGGGTGACGGTACCTCCAGAAGAAGCCCCGGCTAACTACGTGCCAGCAGCCGCGGTAATACGTAGGGAGCAAGCGTTGTTCGGATTTACTGGGCGTAAAGGGCGCGTAGGCGGCGTGTCAAGTCGATTGTGAAATCTCCGGGCTTAACTCGGAACGGCCAATCGATACTGTCAGGCTAGAGGTAGGTAGGGGAGATCGGAATTCCTGGTGTAGCGGTGAAATGCGCAGATATCGGGAGGAACACCGATGGCGAAGGCAGCTCGCTGGGACGTTACTGACGCTGAGACGCGAAAGCGTGGGGAGCAAACAGGATTAGATACCCGGGTAGTCC</w:t>
      </w:r>
    </w:p>
    <w:p w14:paraId="7889079E">
      <w:pPr>
        <w:rPr>
          <w:rFonts w:hint="eastAsia"/>
        </w:rPr>
      </w:pPr>
      <w:r>
        <w:rPr>
          <w:rFonts w:hint="eastAsia"/>
        </w:rPr>
        <w:t>&gt;OTU011267</w:t>
      </w:r>
    </w:p>
    <w:p w14:paraId="40119C1B">
      <w:pPr>
        <w:rPr>
          <w:rFonts w:hint="eastAsia"/>
        </w:rPr>
      </w:pPr>
      <w:r>
        <w:rPr>
          <w:rFonts w:hint="eastAsia"/>
        </w:rPr>
        <w:t>CCTACGGGGGGCTGCAGTGAGGAATATTCCACAATGGGCGCAAGCCTGATGGAGCGACGCCGCGTGAGGGAAGAAGCCTTTCGGGGTGTAAACCTCTTTTTTCGGGGATGACAGGGTCGGGGACCTTGCGCAAGCAAGGGTAAACCCCGGCATACGACAGTACCCGAAGAATAAGCCTCGGCTAACTACGTGCCAGCAGCCGCGGTAATACGTAGGAGGCGAGCGTTGTCCGGATTTACTGGGCGTAAAGCGTGTGCAGACGGGGCTTCAAGTGGTGAAATGCGTAGATATCGAGAGGAACACCTGAGGTGAAGACGGGTTGCTGGGCCGACACTGACGCTGAGGCGCGAAAGCCAGGGTAGCAAACGGGATTAGATACCCCAGTAGTCC</w:t>
      </w:r>
    </w:p>
    <w:p w14:paraId="646D77AA">
      <w:pPr>
        <w:rPr>
          <w:rFonts w:hint="eastAsia"/>
        </w:rPr>
      </w:pPr>
      <w:r>
        <w:rPr>
          <w:rFonts w:hint="eastAsia"/>
        </w:rPr>
        <w:t>&gt;OTU011268</w:t>
      </w:r>
    </w:p>
    <w:p w14:paraId="5C9909D6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GCTAGTTAAATAAGCTGGCACCTTGACGGTACCTAACCAGAAAGCCACGGCTAACTACGTGCCAGCAGCCGCGGTAATACGTAGGTGGCAAGCGTTGTCCGGAATTATTGGGCGTAAAGCGCGCGCAGGCGGTTTCTTAAGTCTGATGTGAAAGCCCCCGGCTCAACCGGGGAACGACGCATGAAACTGGCAAGCTAGAGTACCAAAGAGGGGGGTGGAATTCCCGGTGTAGCGGTGAAATGCGTAGATATAGGAAGGAACACCAGTGGCGAAGGCGACCACCTGGACTGATACTGACACTGAGGTGCGAAAGCGTGGGGAGCAAACAGGATTAGATACCCGGGTAGTCC</w:t>
      </w:r>
    </w:p>
    <w:p w14:paraId="50F5B73A">
      <w:pPr>
        <w:rPr>
          <w:rFonts w:hint="eastAsia"/>
        </w:rPr>
      </w:pPr>
      <w:r>
        <w:rPr>
          <w:rFonts w:hint="eastAsia"/>
        </w:rPr>
        <w:t>&gt;OTU011269</w:t>
      </w:r>
    </w:p>
    <w:p w14:paraId="229EFE48">
      <w:pPr>
        <w:rPr>
          <w:rFonts w:hint="eastAsia"/>
        </w:rPr>
      </w:pPr>
      <w:r>
        <w:rPr>
          <w:rFonts w:hint="eastAsia"/>
        </w:rPr>
        <w:t>CCTACGGGGGGCAGCAGTGGGGAATCTTGCGCAATGGGCGAAAGCCTGACGCAGCGACGCCGCGTGCGGGAAGAAGGCCTTCGGGTTGTAAACCGCTTTCAGGAGGGACGAAGCCACTCGGGTTAATAGCCCAGAGGGTGACGGTACCTCCAGAAGAAGCCCCGGCTAACTACGTGCCAGCAGCCGCGGTAATACAGAGGGTGCGAGCGTTAATCGGAATTACTGGGCGTAAAGCGTGCGCAGACGGTTATTTAAGTCAGATGTGAAATCCCCGGGCTTAACCTGGGAACTGCGTTTGAAACTGGAAGGCTAGAGTGTGGCAGAGGGGGGTGGAATTCCACGTGTAGCGGTGAAATGCGTAGAGATGTGGAGGAACACCAGTGGCGAAGGCGACTCTCTGGTCTGTAACTGACGCTGAGGAGCGAAAGCGTGGGGAGCGAACAGGATTAGATACCCTTGTAGTCC</w:t>
      </w:r>
    </w:p>
    <w:p w14:paraId="411E086C">
      <w:pPr>
        <w:rPr>
          <w:rFonts w:hint="eastAsia"/>
        </w:rPr>
      </w:pPr>
      <w:r>
        <w:rPr>
          <w:rFonts w:hint="eastAsia"/>
        </w:rPr>
        <w:t>&gt;OTU011270</w:t>
      </w:r>
    </w:p>
    <w:p w14:paraId="573972B9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ACGCTTCGACCTAACACGTCGAAGTCTGACGGTACCGGGTGAGGAAGCCCCGGCTAACTCTGTGCCAGCAGCCGCGGTAATACGGAGGGTGCGAGCGTTGTCCGGAATCACTGGGCGTAAAGGGCTCGTAGGCGGTCCGTCACGTCGGGAGTGAAAACTCAAGGCTCAACCGGAAAAAGGCAAGTGATACTGGGTTGATTGAGGTAGGCAGGGGAGAGGGGAATTCCTGGTGGAGCGGTCAAATGCGTAGATATCAGGAGGAATACCAATGGCGAAGGCACCTCTCTGGGCCTTACCTGACGCTAAGGCTCGAAAGCGTGGGGAGCAAAACGGATTAGATACCCTTGTAGTCC</w:t>
      </w:r>
    </w:p>
    <w:p w14:paraId="09FFB4A9">
      <w:pPr>
        <w:rPr>
          <w:rFonts w:hint="eastAsia"/>
        </w:rPr>
      </w:pPr>
      <w:r>
        <w:rPr>
          <w:rFonts w:hint="eastAsia"/>
        </w:rPr>
        <w:t>&gt;OTU011271</w:t>
      </w:r>
    </w:p>
    <w:p w14:paraId="2A0EF2B6">
      <w:pPr>
        <w:rPr>
          <w:rFonts w:hint="eastAsia"/>
        </w:rPr>
      </w:pPr>
      <w:r>
        <w:rPr>
          <w:rFonts w:hint="eastAsia"/>
        </w:rPr>
        <w:t>CCTACGGGAGGCTGCAGTGGGGAATCTTCCGCAATGGGCGCAAGCCTGATGGAGCGACGCCGCGTGAGGGACGAAGCCCTTTGGGGTGTAAACCTCTTTTAGAGGGGATGATACGCTGGGGTAACTCAGCTAAGACAGTACCCTCTGAATAAGCCTCGGCTAACTACGTGCCAGCAGCCGCGGTAATACGTAGGAGGCGAGCGTTGTCCGGATTTACTGGGCGTAAAGCGTGTGCAGACGGGGCTTCAAGTGGTGTATGAAATCGCCCGGCTCAACCGGGCGGGGTTATGCCAGACTGGAGTGCTAGAGAGTGCGAGAGGGACGTGGAATTCCGGGTGTAGTGGTGAAATGCGTAGAGATCCGGAGGAACCCCTGAGGCGAAGGCGGCGTCCTGGCGCACATCTGACGTTCAGACACGACAGCATGGGGAGCGAACGGGATTAGATACCCCAGTAGTCC</w:t>
      </w:r>
    </w:p>
    <w:p w14:paraId="03CB233C">
      <w:pPr>
        <w:rPr>
          <w:rFonts w:hint="eastAsia"/>
        </w:rPr>
      </w:pPr>
      <w:r>
        <w:rPr>
          <w:rFonts w:hint="eastAsia"/>
        </w:rPr>
        <w:t>&gt;OTU011272</w:t>
      </w:r>
    </w:p>
    <w:p w14:paraId="1B657541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CGTCCGGGACGATAATGACGGTACCCGCAGAATAAGCCCCGGCTAACTTCGTGCCAGCAGCCGCGGTAATACGAAGGGGGCTAGCGTTGTTCGGAATCACTGGGCGTAAAGCGCACGTAGGCGGATGTGCCAGTCAGGGGTGAAATCCCACGGCTCAACCGTGGAAGTGCCTTTGATACTGCGTGCCTCGAGGGAGGTAGGGGCGTGCGGAACTTCCGGTGGAGCGGTGAAATGCGTAGATATCGGGAGGAATACCAGCGGCGAAGGCGGCCTTCTGGACTGACAACTGACGCTGAGGCGCGAAAGCTAGGGGAGCGAACGGGATTAGATACCCCTGTAGTCC</w:t>
      </w:r>
    </w:p>
    <w:p w14:paraId="3B10C77C">
      <w:pPr>
        <w:rPr>
          <w:rFonts w:hint="eastAsia"/>
        </w:rPr>
      </w:pPr>
      <w:r>
        <w:rPr>
          <w:rFonts w:hint="eastAsia"/>
        </w:rPr>
        <w:t>&gt;OTU011273</w:t>
      </w:r>
    </w:p>
    <w:p w14:paraId="1F3E3160">
      <w:pPr>
        <w:rPr>
          <w:rFonts w:hint="eastAsia"/>
        </w:rPr>
      </w:pPr>
      <w:r>
        <w:rPr>
          <w:rFonts w:hint="eastAsia"/>
        </w:rPr>
        <w:t>CCTACGGGTGGCTGCAGTGGGGAATTGTTCGCAATGGGCGCAAGCCTGACGACGCAACGCCGCGTGGAGGACGAAGATCTTCGGGTCGTAAACTCCTGTCGAGCGGGACGAAACCCTCGAACGTAAACAACGTTCGAGGCTGACGGTACCGCGAGAGGAAGCCCCGGCTAACTCCGTGCCAGCAGCCGCGGTAATACGGGGGGGGCAAGCGTTGTTCGGAATTACTGGGCGTAAAGGGCGCGTAGGCGGTCGTGACAAGTCACTTGTGAAATCTCCGGGCTTAACTCGGAACGGTCAAGTGATACTGTCGGACTAGAGTACAGAAGGGGCAACTGGAATTCTCGGTGTAGCGGTGAAATGCGTAGATATCAGGAGGAACACCAATGGCGAAGGCAGCTCACTGGGACGGTACTGACGCTGAGACGCGAAAGCGTGGGGAGCAAACAGGATTAGATACCCCGGTAGTCC</w:t>
      </w:r>
    </w:p>
    <w:p w14:paraId="511751DE">
      <w:pPr>
        <w:rPr>
          <w:rFonts w:hint="eastAsia"/>
        </w:rPr>
      </w:pPr>
      <w:r>
        <w:rPr>
          <w:rFonts w:hint="eastAsia"/>
        </w:rPr>
        <w:t>&gt;OTU011274</w:t>
      </w:r>
    </w:p>
    <w:p w14:paraId="127F60DB">
      <w:pPr>
        <w:rPr>
          <w:rFonts w:hint="eastAsia"/>
        </w:rPr>
      </w:pPr>
      <w:r>
        <w:rPr>
          <w:rFonts w:hint="eastAsia"/>
        </w:rPr>
        <w:t>CCTACGGGTGGCAGCAGTGGGGAATCTTGCGCAATGGCCGAAAGGCTGACGCAGCGACGCCGCGTGCGGGAGGAAGGCCTTCGGGTCGTAAACCGCTGTCAGTGGGGACGAACCCCGGGGGGAGGCAATGCCCCTCGGCTGACGGTACCCACAGAGGAAGCACCGGCTAACTCCGTGCCAGCAGCCGCGGTAATACGTAGGTGGCAAGCGTTGTCCGGAATTACTGGGCTTAAAGGGTGCGTAGGCGGCGCGGTAAGTTGGGTGTGAAATCCCTCGGCTCAACCGAGGAATAGCGCTCGATACTGCCGTGCTCGAGGGAGACAGAGGTGAGCGGAACTTAGGGTGGAGCGGTGAAATGCGTTGATATCCTAAGGAACACCAGTGGCGAAGGCGGCTCACTGGCTCATTTCTGACGCTGAGGTGCGAAAGCGTGGGGAGCAAACAGGATTAGATACCCCAGTAGTCC</w:t>
      </w:r>
    </w:p>
    <w:p w14:paraId="15956254">
      <w:pPr>
        <w:rPr>
          <w:rFonts w:hint="eastAsia"/>
        </w:rPr>
      </w:pPr>
      <w:r>
        <w:rPr>
          <w:rFonts w:hint="eastAsia"/>
        </w:rPr>
        <w:t>&gt;OTU011275</w:t>
      </w:r>
    </w:p>
    <w:p w14:paraId="23AA2037">
      <w:pPr>
        <w:rPr>
          <w:rFonts w:hint="eastAsia"/>
        </w:rPr>
      </w:pPr>
      <w:r>
        <w:rPr>
          <w:rFonts w:hint="eastAsia"/>
        </w:rPr>
        <w:t>CCTACGGGTGGCTGCAGTCGAGGATCTTCGGCAATGAGCGCAAGCTTGACCGAGCGACGCCGCGTGAGGGATGAAGGCCTTCGGGTTGTAAACCTCTGTCGAGGGGGAGGAAATCTATCGGGGTACTCCCCGGTAGTTGACCTATCCCTGGAGGAAGCATGGGCTAAGTTCGTGCCAGCAGCCGCGGTAAGACGAACCATGCAAACGTTGTTCGGATTCACTGGGTTTAAAGGGTGCGTAGGCGGGCAGGTAAGTCAGTGGTGAAATCTCCGAGCTTAACTCGGAAACTGCCGTTGATACTATCTGTCTTGAATACTCGGGAGGTGAGCGGAATATGTCATGTAGCGGTGAAATGCTTAGATATGACATAGAACACCAATTGCGAAGGCAGCTTACTACGCGGTCATTGACGCTGAGGCACGAAAGCGTGGGGAGCAAACAGGATTAGATACCCTGGTAGTCC</w:t>
      </w:r>
    </w:p>
    <w:p w14:paraId="5DF5385E">
      <w:pPr>
        <w:rPr>
          <w:rFonts w:hint="eastAsia"/>
        </w:rPr>
      </w:pPr>
      <w:r>
        <w:rPr>
          <w:rFonts w:hint="eastAsia"/>
        </w:rPr>
        <w:t>&gt;OTU011276</w:t>
      </w:r>
    </w:p>
    <w:p w14:paraId="7052B386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GCGGGTTGTAAAGCACTTTTGGAGGGGAGAAAAGGCTTGAGGTTAATACCCTTAAGATATGATGTTACCCTTAGAATAAGCACCGGCTAACTCTGTGCCAGCAGCCGCGGTAATACAGAGGGTGCGAGCGTTAATCGGAATTACTGGGCGTAAAGAGTATGTAGGCGGCTTTTCAAGTCAGATGTGAAAGCCCACGGCTTAACCGTGGAAATGCATTTGAAACTGCTAAGCTTGAGTGCGAAAGAGGATGGTAGAATTCCAGGTGTAGTGGTGAAATACGTAGATATCTGGAGGAATACCGGAGGCGAAGGCGGCCATCTGGTTCGCTACTGACGCTGAGGCGCGAAAGCGTGGGGAGCAAACAGGATTAGATACCCTAGTAGTCC</w:t>
      </w:r>
    </w:p>
    <w:p w14:paraId="58E49844">
      <w:pPr>
        <w:rPr>
          <w:rFonts w:hint="eastAsia"/>
        </w:rPr>
      </w:pPr>
      <w:r>
        <w:rPr>
          <w:rFonts w:hint="eastAsia"/>
        </w:rPr>
        <w:t>&gt;OTU011277</w:t>
      </w:r>
    </w:p>
    <w:p w14:paraId="20250843">
      <w:pPr>
        <w:rPr>
          <w:rFonts w:hint="eastAsia"/>
        </w:rPr>
      </w:pPr>
      <w:r>
        <w:rPr>
          <w:rFonts w:hint="eastAsia"/>
        </w:rPr>
        <w:t>CCTACGGGCGGCTGCAGTAGGGAATATTGCACAATGGGGGAAACCCTGATGCAGCGACGCCGCGTGAGTGATGAAGGCCTTCGGGTCGTAAAGCTCTGTCGTATGGGACTAACACAATGAAGGTACCATGCAAGAAAGGATCGGCTAACTTCGTGCCAGCAGCCGCGGTAAGACGAGGGATCCTAGCGTTGTTCGGAGTTACTGGGCGTAAAGCGTGCGTAGGCGGTGTCTTAAGTTTGTTGTGAAATCTCCCGGCTTAACCGGGAGGGTGCGGCGAATACTGAGATGCTGGAGTGCGGGAGAGGTAAGCGGAATTCCTGGTGTAGCGGTGAAATGCGTAGATATCAGGAGGAACACCTGCGGTGTAGACGGCTTACTGGACCGTAACTGACGCTGAGGCACGAAAGCGTGGGTAGCAAACAGGATTAGATACCCGGGTAGTCC</w:t>
      </w:r>
    </w:p>
    <w:p w14:paraId="34840BE3">
      <w:pPr>
        <w:rPr>
          <w:rFonts w:hint="eastAsia"/>
        </w:rPr>
      </w:pPr>
      <w:r>
        <w:rPr>
          <w:rFonts w:hint="eastAsia"/>
        </w:rPr>
        <w:t>&gt;OTU011278</w:t>
      </w:r>
    </w:p>
    <w:p w14:paraId="1FF23A8E">
      <w:pPr>
        <w:rPr>
          <w:rFonts w:hint="eastAsia"/>
        </w:rPr>
      </w:pPr>
      <w:r>
        <w:rPr>
          <w:rFonts w:hint="eastAsia"/>
        </w:rPr>
        <w:t>CCTACGGGTGGCAGCAGTGGGGAATCTTGCGCAATGGGCGAAAGCCTGACGCAGCCACGCCGCGTGAGTGAAGAAGGCCTTCGGGTTGTAAAGCTCTGTCGAGCGGGACGAAAAAGTTCGGGGTGAATAGCCTCGAGCCTTGACGGTACCGCTAAAGGAAGCACCGGCTAACTCTGTGCCAGCAGCCGCGGTAATACAGAGGGTGCAAGCGTTGCTCGGAATCATTGGGCGTAAAGGGCAGGTAGGTGGTCTCATTTGTGTGGGGTGAAAGCCTTGGGCTTAACTCAAGAAGTGCCCCGCAAACGGTGAGACTGGAGTCTTGGAGAGGCTAGCGGAATACCCGGTGTAGCGGTGAAATGCGTAGAGATCGGGTGGAACACCAGAGGCGAAGGCGGCTAGCTGGACAAGTGACTGACACTCAACTGCGAAAGCGTGGGGAGCAAACAGGATTAGATACCCTAGTAGTCC</w:t>
      </w:r>
    </w:p>
    <w:p w14:paraId="0FB462F5">
      <w:pPr>
        <w:rPr>
          <w:rFonts w:hint="eastAsia"/>
        </w:rPr>
      </w:pPr>
      <w:r>
        <w:rPr>
          <w:rFonts w:hint="eastAsia"/>
        </w:rPr>
        <w:t>&gt;OTU011279</w:t>
      </w:r>
    </w:p>
    <w:p w14:paraId="1A807C4C">
      <w:pPr>
        <w:rPr>
          <w:rFonts w:hint="eastAsia"/>
        </w:rPr>
      </w:pPr>
      <w:r>
        <w:rPr>
          <w:rFonts w:hint="eastAsia"/>
        </w:rPr>
        <w:t>CCTACGGGAGGCTGCAGTAAGGAATATTGGTCAATGGCCGCAAGGCTGAACCAGCCATGCCGCGTGAAGGATGAAGGTCCTCTGGATTGTAAACTTCTTTTATATGGGACGAAACCCGGGTATTCCTACCCGATTGACGGTACCATAGGAATAAGCACCGGCTAACTCCGTGCCAGCAGCCGCGGTAATACAGAGGGTGCAAGCGTTAATCGGAATTACTGGGCGTAAAGCGCGCGCAGGCGGTTCTTCAAGTCAGAGGTGAAAGCCCAGAGCTCAACTCTGGAATGGCCTTTGAGACTAGAGAACTAGGGTACGGGAGAGGTGAGTGGAATTCCGAGTGTAGAGGTGAAATTCGTAGATATCGGGAGGAACACCAGTGGCGAAGGCGGCCACCTGGACGGATACTGACGCTGAGACGCGAAAGCGTGGGTAGCAAACAGGATTAGATACCCCTGTAGTCC</w:t>
      </w:r>
    </w:p>
    <w:p w14:paraId="5131DCCE">
      <w:pPr>
        <w:rPr>
          <w:rFonts w:hint="eastAsia"/>
        </w:rPr>
      </w:pPr>
      <w:r>
        <w:rPr>
          <w:rFonts w:hint="eastAsia"/>
        </w:rPr>
        <w:t>&gt;OTU011280</w:t>
      </w:r>
    </w:p>
    <w:p w14:paraId="5B613CF4">
      <w:pPr>
        <w:rPr>
          <w:rFonts w:hint="eastAsia"/>
        </w:rPr>
      </w:pPr>
      <w:r>
        <w:rPr>
          <w:rFonts w:hint="eastAsia"/>
        </w:rPr>
        <w:t>CCTACGGGTGGCTGCAGTCGGGAATTTTGCGCAATGGACGAAAGTCTGACGCAGCAACGCCGCGTGAGGGATGAAGGCCTTCGGGTTGTAAACCTCTTTTGTCAGGGACGATGATGACGGTACCTGACGAATAAGCCACGGCTAACTACGTGCCAGCAGCCGCGGTAATACGTAGGTGGCAAGCGTTGTCCGGAATCACTGGGCGTAAAGGGCGCGTAGGCGGCCTGATAAGTAGGGGGTGAAATCCTGCGGCTTAACCGCAGGGCTGCCTTCTAAACTGTCAGGCTTGAGCACAGTAGAGGCAGGTGGAATTCCCGGTGTAGCGGTGGAATGCGTAGATATCGGGAGGAACACCGGTGGCGAAGGCGGCCCCCTGGTCGGATACTGACGCTGAGACGCGAAAGCGTGGGGAGCAAACAGGATTAGATACCCGAGTAGTCC</w:t>
      </w:r>
    </w:p>
    <w:p w14:paraId="114ABEA7">
      <w:pPr>
        <w:rPr>
          <w:rFonts w:hint="eastAsia"/>
        </w:rPr>
      </w:pPr>
      <w:r>
        <w:rPr>
          <w:rFonts w:hint="eastAsia"/>
        </w:rPr>
        <w:t>&gt;OTU011281</w:t>
      </w:r>
    </w:p>
    <w:p w14:paraId="41AD7B2B">
      <w:pPr>
        <w:rPr>
          <w:rFonts w:hint="eastAsia"/>
        </w:rPr>
      </w:pPr>
      <w:r>
        <w:rPr>
          <w:rFonts w:hint="eastAsia"/>
        </w:rPr>
        <w:t>CCTACGGGCGGCTGCAGCAAGGAATTTTCCACAATGGGCGCAAGCCTGATGGAGCAACGCCGCGTGGGGGATGACGCGCTTCGGCGTGTAAACCCCTTTTCGAGGGGACGAAGGCAATGACGGTACCCTCGGAAGAAGGATCGGCTAACTACGTGCCAGCAGCCGCGGTAATACGTAGGTGGCAAGCGTTGTCCGGAGTTACTGGGCGTAAAGCGCGTGTAGGTGGTTGGATACGTCTGCTGTGAAATGTCCCGGCTTAACCGGGAGGGTGCGGCAGATACGGTCTGACTTGAGGGCGACAGAGGAGCGTAGAATTCCGGGTGTAGTGGTGAAATGCGTAGAGATCCGGAGGAATACCAGTGGCGCAAGCGGCGCTCTGGGTCGCAACTGACACTGAGACGCGAAGGCATGGGGAGCGAACGGGATTAGATACCCCAGTAGTCC</w:t>
      </w:r>
    </w:p>
    <w:p w14:paraId="75D1B9BB">
      <w:pPr>
        <w:rPr>
          <w:rFonts w:hint="eastAsia"/>
        </w:rPr>
      </w:pPr>
      <w:r>
        <w:rPr>
          <w:rFonts w:hint="eastAsia"/>
        </w:rPr>
        <w:t>&gt;OTU011282</w:t>
      </w:r>
    </w:p>
    <w:p w14:paraId="12EE11D8">
      <w:pPr>
        <w:rPr>
          <w:rFonts w:hint="eastAsia"/>
        </w:rPr>
      </w:pPr>
      <w:r>
        <w:rPr>
          <w:rFonts w:hint="eastAsia"/>
        </w:rPr>
        <w:t>CCTACGGGTGGCTGCAGTGGGGAATTGTTCACAATGGGCGCAAGCCTGATGACGCAACGCCGCGTGGGGGATGAAGGTCTTCGGATCGTAAACCCCTGTCGAATGGGACGAAAGACTCGCGACCTAACACGTCGTGGGAATGACGGTACCGCTAAAGGAAGCCACGGCTAACTCTGTGCCAGCAGCCGCGGTAATACAGAGGTGGCAAGCGTTGTTCGGAATAACTGGGCGTAAAGCGCACGTAGGCGGATTGCTAAGTCAGGGGTGAAATCCCGGGGCTCAACCCCGGAACTGCCTTTGATACTGACAATCTCGAGTCCGGAAGAGGTGAGTGGAATTCCGAGTGTAGAGGTGAAATTCGTAGATATTCGGAGGAACACCAGTGGCGAAGGCGGCTCACTGGTCCGGTACTGACGCTGAGGCGCGAAAGCGTGGGGAGCAAACAGGATTAGATACCCTAGTAGTCC</w:t>
      </w:r>
    </w:p>
    <w:p w14:paraId="0DC4DDEF">
      <w:pPr>
        <w:rPr>
          <w:rFonts w:hint="eastAsia"/>
        </w:rPr>
      </w:pPr>
      <w:r>
        <w:rPr>
          <w:rFonts w:hint="eastAsia"/>
        </w:rPr>
        <w:t>&gt;OTU011283</w:t>
      </w:r>
    </w:p>
    <w:p w14:paraId="5A8D674D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CGGGTCGTAAAGCCCTGTTGTTGGGGACGAAGGACGAAGGGTTAATAGCCCCTAGTCTGACGGTACCCTTCGAGGAAGCCCCGGCTAACTACGTGCCAGCAGCCGCGGTAATACGTAGGGGGCGAGCGTTGTCCGGAATTATTGGGCGTAAAGAGCGCGTAGGCGGTTACCCACGTCGGATGTGAAAGCTCAGGGCTCAACCCAGAGAGGCCATTCGATACGGGGTAACTAGAGGCAGCTAGGGGAGAGTGGAATTCACGGTGTAGCAGTGAAATGCGTAGATATCGTGAGGAAGACCAGTTGCGAAGGCGGATCTCTGGGCAGTTCCTGACACTGAGGCACGAAGGCCAGGGGAGCAAACGGGATTAGATACCCCTGTAGTCC</w:t>
      </w:r>
    </w:p>
    <w:p w14:paraId="752C5CF2">
      <w:pPr>
        <w:rPr>
          <w:rFonts w:hint="eastAsia"/>
        </w:rPr>
      </w:pPr>
      <w:r>
        <w:rPr>
          <w:rFonts w:hint="eastAsia"/>
        </w:rPr>
        <w:t>&gt;OTU011284</w:t>
      </w:r>
    </w:p>
    <w:p w14:paraId="1F9A9266">
      <w:pPr>
        <w:rPr>
          <w:rFonts w:hint="eastAsia"/>
        </w:rPr>
      </w:pPr>
      <w:r>
        <w:rPr>
          <w:rFonts w:hint="eastAsia"/>
        </w:rPr>
        <w:t>CCTACGGGTGGCTGCAGTGGGGAATATTGCACAATGGGCGAAAGCCTGATGCAGCAACGCCGCGTGAGTGATGAAGGCCTTAGGGTTGTAAAGCTCTTTCGCACGCGACGATGATGACGGTAGCGTGAGAAGAAGCCCCGGCTAACTACGTGCCAGCAGCCGCGGTAATACGTAGGTGGCAAGCGTTGTCCGGATTTATTGGGTTTAAAGGGTGCGTAGGCGGCCTATTAAGTCAGTGGTGAAATACGGTTGCTCAACAATCGAGGTGCCATTGATACTGACCGGCTTGAAATAATTGGAGGCTGCCGGAATGGATGGTGTAGCGGTGAAATGCATAGATATCATCCAGAACACCGATTGCGAAGGCAGGTGGCTACGATTGGTTTGACACTGAGGCACGAAAGCATGGGGAGCAAACAGGATTAGATACCCCGGTAGTCC</w:t>
      </w:r>
    </w:p>
    <w:p w14:paraId="200F8637">
      <w:pPr>
        <w:rPr>
          <w:rFonts w:hint="eastAsia"/>
        </w:rPr>
      </w:pPr>
      <w:r>
        <w:rPr>
          <w:rFonts w:hint="eastAsia"/>
        </w:rPr>
        <w:t>&gt;OTU011285</w:t>
      </w:r>
    </w:p>
    <w:p w14:paraId="5845F9C3">
      <w:pPr>
        <w:rPr>
          <w:rFonts w:hint="eastAsia"/>
        </w:rPr>
      </w:pPr>
      <w:r>
        <w:rPr>
          <w:rFonts w:hint="eastAsia"/>
        </w:rPr>
        <w:t>CCTACGGGGGGCAGCAGTGGGGAATATTGCACAATGGGCGCAAGCCTGATGCAGCGACGCCGCGTGGGGGATGACGGCCTTCGGGTTGTAAACCTCTTTCAGTGGGGAAGAAGCCTCTTCTTTCGGAGGGGTGACGGTACCTGCAGAAGAAGCACCGGCTAACTACGTGCCAGCAGCCGCGGTAATACGTAGGGTGCGAGCATTGTCCGGAATTATTGGGCGTAAAGAGCTCGTAGGCGGCCTGTCGCGTCGGATGTGAAAGCCCGGGGCTTAACTCCGGGTCTGCATTCGATACGGGCAGGCTAGAGTTCGGTAGGGGAGACTGGAATTCCTGGTGTAGCGGTGAAATGCGTAGAGATGTGGAGGAATACCGATGGCGAAGGCAGCCTCCTGGGATAACACTGACGCTCATGCACGAAAGCGTGGGGAGCAAACAGGATTAGATACCCGAGTAGTCC</w:t>
      </w:r>
    </w:p>
    <w:p w14:paraId="248CE2EF">
      <w:pPr>
        <w:rPr>
          <w:rFonts w:hint="eastAsia"/>
        </w:rPr>
      </w:pPr>
      <w:r>
        <w:rPr>
          <w:rFonts w:hint="eastAsia"/>
        </w:rPr>
        <w:t>&gt;OTU011286</w:t>
      </w:r>
    </w:p>
    <w:p w14:paraId="0302163C">
      <w:pPr>
        <w:rPr>
          <w:rFonts w:hint="eastAsia"/>
        </w:rPr>
      </w:pPr>
      <w:r>
        <w:rPr>
          <w:rFonts w:hint="eastAsia"/>
        </w:rPr>
        <w:t>CCTACGGGTGGCTGCAGTGGGGAATTTTCCGCAATGGGCGAAAGCCTGACGGAGCAATGCCGCGTGGAGGTAGAAGGCCCACGGGTCGTGAACTTCTTTTCCCGGAGAAGAAGCAATGACGGTATCTGGGGAATAAGCATCGGCTAACTCTGTGCCAGCAGCCGCGGTAATACAGAGGATGCAAGCGTTATCCGGAATGATTGGGCGTAAAGGGAGCGTAGGTGGATATTTAAGTGGGATGTGAAATACCTGAGCTTAACTTGGGAGCTGCATTTCAAACTGGATATCTAGAGTGCGGGAGAGGAAAGTGGAATTCCTAGTGTAGCGGTGAAATGCGTAGATATCAAGAGGAACACCTGAGGTGAAGACGGGTTGCTGGGCTGACACTGACGCTGAGGCGCGAAAGCCAGGGGAGCAAACGGGATTAGATACCCAGTAGTCC</w:t>
      </w:r>
    </w:p>
    <w:p w14:paraId="456E7067">
      <w:pPr>
        <w:rPr>
          <w:rFonts w:hint="eastAsia"/>
        </w:rPr>
      </w:pPr>
      <w:r>
        <w:rPr>
          <w:rFonts w:hint="eastAsia"/>
        </w:rPr>
        <w:t>&gt;OTU011287</w:t>
      </w:r>
    </w:p>
    <w:p w14:paraId="1516776F">
      <w:pPr>
        <w:rPr>
          <w:rFonts w:hint="eastAsia"/>
        </w:rPr>
      </w:pPr>
      <w:r>
        <w:rPr>
          <w:rFonts w:hint="eastAsia"/>
        </w:rPr>
        <w:t>CCTACGGGCGGCAGCAGTGGGGAATATTGGACAATGGGCGGAAGCCTGATCCAGCAACGCCGCGTGGGGGATGACGGCCTTCGGGTTGTAAACCTCTTTCGACCTCGACGAAGCCTTTGGGTGACGGTAGGGGTAGAAGAAGCACCGGCCAACTACGTGCCAGCAGCCGCGGTAATACGTAGGGTGCGAGCGTTGTCCGGAATTATTGGGCGTAAAGAGCTCGTAGGCGGCTTGTCGCGTCTGTCGTGAAAGCCCACAGCTTAACTGTGGGTCTGCGGTGGATACGGGCAGGCTAGAGGCAGGTAGGGGAGCATGGAATTCCCGGTGTAGCGGTGAAATGCGCAGATATCGAGAGGAACACCTGCGGCGAAGGCGGGTTGCTGGGCCGACACTGACGCTGAGGCGCGAAAGCTAGGGGAGCGAACGGGATTAGATACCCCAGTAGTCC</w:t>
      </w:r>
    </w:p>
    <w:p w14:paraId="68407B20">
      <w:pPr>
        <w:rPr>
          <w:rFonts w:hint="eastAsia"/>
        </w:rPr>
      </w:pPr>
      <w:r>
        <w:rPr>
          <w:rFonts w:hint="eastAsia"/>
        </w:rPr>
        <w:t>&gt;OTU011288</w:t>
      </w:r>
    </w:p>
    <w:p w14:paraId="72DEDBD4">
      <w:pPr>
        <w:rPr>
          <w:rFonts w:hint="eastAsia"/>
        </w:rPr>
      </w:pPr>
      <w:r>
        <w:rPr>
          <w:rFonts w:hint="eastAsia"/>
        </w:rPr>
        <w:t>CCTACGGGAGGCTGCAGTAACGAATCTTCCGCAATGCACGAAAGTGTGACGGAGCGACGCCGCGTGTAGGACGAAGCCCTTCGGGGTGTAAACTACTGTCAGGGGAAAGAAAGTTCTGATCTACCCCAGAGGAAGGGACGGCTAACTCTGTGCCAGCAGCCGCGGTAAGACAGAGGTCCCGAGCGTTGTTCGGAGTTACTGGGCGTAAAGAGTATGTAGGCGGTTGCGCAAGTTTGGTGTGAAATCTCCCGGCTCAACTGGGAGGGTGCGCCGAAAACTGCGCGGCTAGAGTGCGGGAGGGGAGAGCGGAATTCTCGGTGTAGCGGTGAAATGCGTAGATATCGAGAGGAACACCTGCGGCGAAGGCGGCTCACTGGCTCATATCTGACGCTCAGGCGCGATAGCGTGGGGATCAAACAGGATTAGATACCCGAGTAGTCC</w:t>
      </w:r>
    </w:p>
    <w:p w14:paraId="204B50DA">
      <w:pPr>
        <w:rPr>
          <w:rFonts w:hint="eastAsia"/>
        </w:rPr>
      </w:pPr>
      <w:r>
        <w:rPr>
          <w:rFonts w:hint="eastAsia"/>
        </w:rPr>
        <w:t>&gt;OTU011289</w:t>
      </w:r>
    </w:p>
    <w:p w14:paraId="4D7EB27A">
      <w:pPr>
        <w:rPr>
          <w:rFonts w:hint="eastAsia"/>
        </w:rPr>
      </w:pPr>
      <w:r>
        <w:rPr>
          <w:rFonts w:hint="eastAsia"/>
        </w:rPr>
        <w:t>CCTACGGGGGGCAGCAGTGGGGAATATTGGACAATGGGGGAAACCCTGATCCAGCAATGCCGCGTGAGTGATGAAGGCCTTCGGGTTGTAAAGCTCTTTTGTCAGGGACGATGATGACGGTACCTGACGAATAAGCTCCGGCTAACTTCGTGCCAGCAGCCGCGGTAATACGAGGGGAGCTAGCGTTGTTCGGAATTACTGGGCGTAAAGCGCACGTAGGCGGATGTGCCAGTCAGGGGTGAAATCCCGGAGCTCAACTCCGGAACTGCCTCTGATACAGCACGTCTTGAGTTCGAGAGAGGTGGGTGGAATTCCTAGTGTAGAGGTGAAATTCGTAGATATTCGGAAGAACACCAGTGGCGAAGGCGGCTCACTGGCCCGTTACCGACGCTCAGGCGCGACAGCGTGGGGAGCAAACAGGATTAGATACCCCGGTATCC</w:t>
      </w:r>
    </w:p>
    <w:p w14:paraId="540FF1D2">
      <w:pPr>
        <w:rPr>
          <w:rFonts w:hint="eastAsia"/>
        </w:rPr>
      </w:pPr>
      <w:r>
        <w:rPr>
          <w:rFonts w:hint="eastAsia"/>
        </w:rPr>
        <w:t>&gt;OTU011290</w:t>
      </w:r>
    </w:p>
    <w:p w14:paraId="354F782D">
      <w:pPr>
        <w:rPr>
          <w:rFonts w:hint="eastAsia"/>
        </w:rPr>
      </w:pPr>
      <w:r>
        <w:rPr>
          <w:rFonts w:hint="eastAsia"/>
        </w:rPr>
        <w:t>CCTACGGGGGGCTGCAGTTAGGAATTTTGGGCAATGGGCGCAAGCCTGACCCAGCAACGCCGCGTGGGCGATGAAGCCCTTCGGGGTGTAAAGCCCTTTTCGGTGGGACGAATCTGACGGTACCGCCGGAAGAAGCCCCGGCTAACTACGTGCCAGCAGCCGCGGTAATACGTAGGGGGCAAGCGTTGTCCGGATTTATTGGGTTTAAAGGGTGCGTAGGCGGCTTATTAAGTCAGGGGTGAAAGACTATTGCTTAACAATGGCAGTGCCTTTGATACTGAGGCACGAGAGCATGGGTAGCGAACAGGATTAGATACCCCAGTAGTCC</w:t>
      </w:r>
    </w:p>
    <w:p w14:paraId="131C4048">
      <w:pPr>
        <w:rPr>
          <w:rFonts w:hint="eastAsia"/>
        </w:rPr>
      </w:pPr>
      <w:r>
        <w:rPr>
          <w:rFonts w:hint="eastAsia"/>
        </w:rPr>
        <w:t>&gt;OTU011291</w:t>
      </w:r>
    </w:p>
    <w:p w14:paraId="098710DE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CTCTTTCGACAGGGACGAAGCGTGAGTGACGGTACCTGGAGAAGAAGCGCCGGCCAACTACGTGCCAGCAGCCGCGGTAAGACGTAGGGCGCGAGCGTTGTCCGGATTGATTGGGCGTAAAGAGCTCGTAGGCGGCTCGTCGCGTCGACCGTGAAAACCCGCGGCTTAACTGCGGGCTTGCGGTTGATACGGGCGGGCTTGAGGTAGGTAGGGGAGAACGGAATTCCACGTGTAGCGGTGAAATGCGCAGATATGTGGAGGAACACCGGTGGCGAAGGCGGTTCTCTGGGCCTATCCTGACGCTGATGAGCGAAAGCGTGGGGAGCGAACAGGATTAGATACCCGAGTAGTCC</w:t>
      </w:r>
    </w:p>
    <w:p w14:paraId="1A4CD960">
      <w:pPr>
        <w:rPr>
          <w:rFonts w:hint="eastAsia"/>
        </w:rPr>
      </w:pPr>
      <w:r>
        <w:rPr>
          <w:rFonts w:hint="eastAsia"/>
        </w:rPr>
        <w:t>&gt;OTU011292</w:t>
      </w:r>
    </w:p>
    <w:p w14:paraId="308DC1F7">
      <w:pPr>
        <w:rPr>
          <w:rFonts w:hint="eastAsia"/>
        </w:rPr>
      </w:pPr>
      <w:r>
        <w:rPr>
          <w:rFonts w:hint="eastAsia"/>
        </w:rPr>
        <w:t>CCTACGGGGGGCTGCAGCGGGGAATATTGCGCAATGGGCGAAAGCCTGACGCAGCGACGCCGCGTGCGGGACGACGGCCTTCGGGTTGTAAACCCCTTTCAGTTGGGACGAAGCTTCGTCGGTGAATAGCCGGCTGGAGTGACGGTACCTTCACAAGAAGCCCCGGCTAACTACGTGCCAGCAGCCGCGGTAATACGTAGGGGGCTAGCGTTGTCCGGAATCATTGGGCGTAAAGCGCGTGTAGGCGGCTCGTTAAGTGTGAAGTGAAATCTCCAGGGCTCAACCCGGAAACTGCTTTACATACTGGCGAGCTGGAGTGATGAAGAGGTTTGTGGAATTCCTGGTGTAGCGGTGAAATGCGTTGATATCAGGAGGAACACCCATGGCGAAGGCAGCAAACTGGTCATCAACTGACGCTGAGGCGCGAAAGCGTGGGTAGCAAACAGGATTAGATACCCCAGTAGTCC</w:t>
      </w:r>
    </w:p>
    <w:p w14:paraId="7EB87E0F">
      <w:pPr>
        <w:rPr>
          <w:rFonts w:hint="eastAsia"/>
        </w:rPr>
      </w:pPr>
      <w:r>
        <w:rPr>
          <w:rFonts w:hint="eastAsia"/>
        </w:rPr>
        <w:t>&gt;OTU011293</w:t>
      </w:r>
    </w:p>
    <w:p w14:paraId="35A42129">
      <w:pPr>
        <w:rPr>
          <w:rFonts w:hint="eastAsia"/>
        </w:rPr>
      </w:pPr>
      <w:r>
        <w:rPr>
          <w:rFonts w:hint="eastAsia"/>
        </w:rPr>
        <w:t>CCTACGGGGGGCTGCAGTAAGGAATATTGGTCAATGGAGGCAACTCTGAACCAGCCATGCCGCGTGCAGGAAGACGGCCCTATGGGTTGTAAACTGCTTTTATTGGGGAATAACCTCCTGTATGTATACAGGACTGAATGTACCCAAGGAATAAGGATCGGCTAACTCCGTGCCAGCAGCCGCGGTAATACGTAGGTGGCAAGCGTTGTCCGGAATTATTGGGCGTAAAGCGCGCGCAGGCGGCTATGTAAGTCTGATGTTAAAGCCCGGGGCTCAACCCCGGTTCGCATTGGAAACTGTGTAGCTTGAGTGCAGAAGAGGAAAGCGGTATTCCACGTGTAGCGGTGAAATGCGTAGAGATGTGGAGGAACACCAGTGGCGAAGGCGGCTTTCTGGTCTGTAACTGACGCTGAGGCGCGAAAGCGTGGGGAGCAAACAGGATTAGATACCCTGGTAGTCC</w:t>
      </w:r>
    </w:p>
    <w:p w14:paraId="0EB488AB">
      <w:pPr>
        <w:rPr>
          <w:rFonts w:hint="eastAsia"/>
        </w:rPr>
      </w:pPr>
      <w:r>
        <w:rPr>
          <w:rFonts w:hint="eastAsia"/>
        </w:rPr>
        <w:t>&gt;OTU011294</w:t>
      </w:r>
    </w:p>
    <w:p w14:paraId="23C10539">
      <w:pPr>
        <w:rPr>
          <w:rFonts w:hint="eastAsia"/>
        </w:rPr>
      </w:pPr>
      <w:r>
        <w:rPr>
          <w:rFonts w:hint="eastAsia"/>
        </w:rPr>
        <w:t>CCTACGGGTGGCAGCAGTAACGAATCTTCCGCAATGCACGAAAGTGTGACGGAGCGACGCCGCGTGTGGGACGAAGTCCTTCGGGATGTAAACCACTGTCAGGGGTTACCAAGTTCTGAGGAGCCCCAGAGGAAGGCACGGCTAACTCTGTGCCAGCAGCCGCGGTAAGACAGAGGTGCCGAGCGTTAGGCGGAATCACTGGGCTTAAAGGGCGCGTAGGCGGTTTTCCAAGTCGGGCGTGAAAGGCCTGGGCTCAACCCGGGGACTGCGCTCGATACTGGGAGGCTTGAGTCCGGGAGAGGATGGTGGAACTCCCAGTGTAGAGGTGAAATTCGTAGATATTGGGAAGAACACCCGTGGCGAAGGCGGCATCCTGGACCGGCATTGACGCTGAGGCGCGAAAGCCAGGGGAGCAAACGGGATTAGATACCCCAGTAGTCC</w:t>
      </w:r>
    </w:p>
    <w:p w14:paraId="3EC73403">
      <w:pPr>
        <w:rPr>
          <w:rFonts w:hint="eastAsia"/>
        </w:rPr>
      </w:pPr>
      <w:r>
        <w:rPr>
          <w:rFonts w:hint="eastAsia"/>
        </w:rPr>
        <w:t>&gt;OTU011295</w:t>
      </w:r>
    </w:p>
    <w:p w14:paraId="5D76EC47">
      <w:pPr>
        <w:rPr>
          <w:rFonts w:hint="eastAsia"/>
        </w:rPr>
      </w:pPr>
      <w:r>
        <w:rPr>
          <w:rFonts w:hint="eastAsia"/>
        </w:rPr>
        <w:t>CCTACGGGCGGCAGCAGTGGGGAATTTTGGACAATGGGGGCAACCCTGATCCAGCCATTCCGCGTGAGTGAAGAAGGCCTTCGGGTTGTAAAGCTCTTTCGGACGGAACGAAACGGTTACGGTGAATATCCGTGACTAATGACGGTACCGTAAGAAGAAGCACCGGCTAACTACGTGCCAGCAGCCGCGGTAATACAGAGGTCTCAACCGTTGTTCGGATTCATTGGGCGTAAAGGGTGCGTAGGCGGTCGCGCAAGTCGGATGTGAAATCTCAGGGCTCAACCCTGAAACTGCATTCGATACTGCATGGCTAGAGTCTGATAGAGGGAAGTGGAATTCCAGGTGTAGCGGTGAAATGCGTAGAGATGTGGAGGAACACCGATGGCGAAGGCAGCCTTCTGGGCCAACACTGACGCTCATGCACGAAAGCGTGGGGAGCAAACAGGATTAGATACCCCAGTAGTCC</w:t>
      </w:r>
    </w:p>
    <w:p w14:paraId="546BDA38">
      <w:pPr>
        <w:rPr>
          <w:rFonts w:hint="eastAsia"/>
        </w:rPr>
      </w:pPr>
      <w:r>
        <w:rPr>
          <w:rFonts w:hint="eastAsia"/>
        </w:rPr>
        <w:t>&gt;OTU011296</w:t>
      </w:r>
    </w:p>
    <w:p w14:paraId="6F8F8501">
      <w:pPr>
        <w:rPr>
          <w:rFonts w:hint="eastAsia"/>
        </w:rPr>
      </w:pPr>
      <w:r>
        <w:rPr>
          <w:rFonts w:hint="eastAsia"/>
        </w:rPr>
        <w:t>CCTACGGGAGGCTGCAGTAAGGAATATTGCGCAATGGGCGAAAGCCTGACGCAGCAACGCCGCGTGCGGGATGAAGGCCCTCGGGTTGTAAACCGCTTTCAGTAGGGAAGAAAATGACGGTACCTACAGAAGAAGCCCCGGCCAACTACGTGCCAGCAGCCGCGGTAACACGTAGGTGGCGAACGTTATCCGGAATTACTGGGCGTAAAGGGTCCGCAGGCGGGTGATTAAGTCTGACGTGAAAGCTCCCGGCTCAACTGGGAGAGGACGTTGGAAACTGGACACCTTGAATCTGACAGAGGTCGGTGGAATTCCCGGTGTAGTGGTGGAATGCGTAGAGATCGGGAGGAACCTCGAAAGCGAAGGCAGCCGGCTAGGCGCGGATGGACGCTGAGGGACGAAAGCGTGGGGAGCGAACAGGATTAGATACCCCTGTAGTCC</w:t>
      </w:r>
    </w:p>
    <w:p w14:paraId="68EC450F">
      <w:pPr>
        <w:rPr>
          <w:rFonts w:hint="eastAsia"/>
        </w:rPr>
      </w:pPr>
      <w:r>
        <w:rPr>
          <w:rFonts w:hint="eastAsia"/>
        </w:rPr>
        <w:t>&gt;OTU011297</w:t>
      </w:r>
    </w:p>
    <w:p w14:paraId="7F73E875">
      <w:pPr>
        <w:rPr>
          <w:rFonts w:hint="eastAsia"/>
        </w:rPr>
      </w:pPr>
      <w:r>
        <w:rPr>
          <w:rFonts w:hint="eastAsia"/>
        </w:rPr>
        <w:t>CCTACGGGAGGCTGCAGTGGGGAATATTGCGCAATGGCCGCAAGGCTGACGCAGCGACGCCGCGTGTGGGATGACGGCCTTCGGGTTGTAAACCACTGTTGCCCGGGACGAACACACGGTTGCGACCGTGCTGACGGTACCGGGTGAGGAAGCACCGGCTAACTCCGTGCCAGCAGCCGCGGTAATACGGAGGGTGCGAGCGTTGTCCGGAATCACTGGGCGTAAAGAGCTCGTAGGCGGTTTGTCGCGTCTGCCGTGAAAGTCCGGGGCTCAACTCCGGATCTGCGGTGGGTACGGGCAGGCTAGAGTGATGTAGGGGAGACTGGAATTCCTGGTGTAGCGGTGGAATGCGCAGATATCGGGAGGAACACCTGTAGCGAAGGCGGCTACCTGGCCCAATACTGACACTCAGGTGCGACAGCGTGGGGAGCAAACAGGATTAGATACCCCAGTAGTCC</w:t>
      </w:r>
    </w:p>
    <w:p w14:paraId="77023CAB">
      <w:pPr>
        <w:rPr>
          <w:rFonts w:hint="eastAsia"/>
        </w:rPr>
      </w:pPr>
      <w:r>
        <w:rPr>
          <w:rFonts w:hint="eastAsia"/>
        </w:rPr>
        <w:t>&gt;OTU011298</w:t>
      </w:r>
    </w:p>
    <w:p w14:paraId="0B954A9E">
      <w:pPr>
        <w:rPr>
          <w:rFonts w:hint="eastAsia"/>
        </w:rPr>
      </w:pPr>
      <w:r>
        <w:rPr>
          <w:rFonts w:hint="eastAsia"/>
        </w:rPr>
        <w:t>CCTACGGGGGGCTGCAGTGGGGAATATTGCACAATGGGCGCAAGCCTGATGCAGCGACGCCGCGTGAGGGACGAAGGCCTTCGGGTTGTAAACTGCTTTTGTACGGAACGAAACGGTCCGGGTTAATACCCTGGGCTAATGACGGTACCAGATGAATAAGCACCGGCTAACTCCGTGCCAGCAGCCGCGGTAATACGGAGGGTGCAAGCGTTATCCGGATTCACTGGGTTTAAAGGGTGCGTAGGTGGGTATGTAAGTCAGTGGTGAAATCCCCGAGCTTAACTTGGGAACTGCCGTTGATACTATATATCTTGAATGTCGTAGAGGTAAGCGGAATATGTCATGTAGCGGTGAAATGCTTAGATATGACATAGAACACCAATTGCGAAGGCAGCTCACTACACGAATATTGACACTGAGGCACGAAAGCGTGGGGATCAAACAGGATTAGATACCCCAGTAGTCC</w:t>
      </w:r>
    </w:p>
    <w:p w14:paraId="429FB6DC">
      <w:pPr>
        <w:rPr>
          <w:rFonts w:hint="eastAsia"/>
        </w:rPr>
      </w:pPr>
      <w:r>
        <w:rPr>
          <w:rFonts w:hint="eastAsia"/>
        </w:rPr>
        <w:t>&gt;OTU011299</w:t>
      </w:r>
    </w:p>
    <w:p w14:paraId="3C609410">
      <w:pPr>
        <w:rPr>
          <w:rFonts w:hint="eastAsia"/>
        </w:rPr>
      </w:pPr>
      <w:r>
        <w:rPr>
          <w:rFonts w:hint="eastAsia"/>
        </w:rPr>
        <w:t>CCTACGGGCGGCTGCAGTAGGGAATATTGCGCAATGGGCGGAAGCCTGACGCAGCAACGCCGCGTGGGGGATGACGGCCTTCGGGTTGTAAACCTCTTTCAGCAGGGAAGAAGCCTTTGGGTGACGGTACCTGTAGAAGAAGGACCGGCTAACTACGTGCCAGCAGCCGCGGTAAGACAGAGGTGCCAAGCGTTAGGCGGAATCACTGGGCTTAAAGCGTGTGTAGGCGGATCGTTAAGTACCTTGTGAAATCCCACGGCTCAACCGTGGAACTGCTGGGTATACTGGCGGTCTTGAGCCACCTAGGGGCGAGCGGAACAAGCGGTGGAGCGGTGAAATGCGTAGATATTAGGAAGAACACCAGTGGCGAAGGCGGCCCACTGGTCCGGCACTGACGCTGAGGTGCGAAAGCGTGGGGAGCAAACAGGATTAGATACCCCTGTAGTCC</w:t>
      </w:r>
    </w:p>
    <w:p w14:paraId="1C3546EA">
      <w:pPr>
        <w:rPr>
          <w:rFonts w:hint="eastAsia"/>
        </w:rPr>
      </w:pPr>
      <w:r>
        <w:rPr>
          <w:rFonts w:hint="eastAsia"/>
        </w:rPr>
        <w:t>&gt;OTU011300</w:t>
      </w:r>
    </w:p>
    <w:p w14:paraId="237A529D">
      <w:pPr>
        <w:rPr>
          <w:rFonts w:hint="eastAsia"/>
        </w:rPr>
      </w:pPr>
      <w:r>
        <w:rPr>
          <w:rFonts w:hint="eastAsia"/>
        </w:rPr>
        <w:t>CCTACGGGGGGCTGCAGTAGGGAATCTTGGGCAATGAGCGCAAGCTTGACCCAGCGACGCCGCGTGAGGGATGAAGGCTCTCGGGTTGTAAACCTCTTTCAGCGGGGACGAAGCCTCACGGTGACGGTACCCGCAGAAGAAGCCCCGGCCAACTACGTGCCAGCAGCCGCGGTAATACGTAGGGGGCGAGCGTTGTCCGGATTCATTGGGCGTAAAGCGCTTTAAGGCGGTTCGCTAAGTCGCGTGTGAAACCTCCAGGCTCAACCTGGAGACGCCACGCGATACTGGCGTGACTAGAGTTCGGTAGGGGATCACGGAATACCTGGTGTAGCGGTGAAATGCGCAGATATCAGGTGGAACACCGGTGGCGAAGGCGGTGATCTGGGCCGACACTGACGCTGAGGCGCGAAAGCCAGGGGAGCGAACGGGATTAGATACCCGAGTAGTCC</w:t>
      </w:r>
    </w:p>
    <w:p w14:paraId="21FFBA34">
      <w:pPr>
        <w:rPr>
          <w:rFonts w:hint="eastAsia"/>
        </w:rPr>
      </w:pPr>
      <w:r>
        <w:rPr>
          <w:rFonts w:hint="eastAsia"/>
        </w:rPr>
        <w:t>&gt;OTU011301</w:t>
      </w:r>
    </w:p>
    <w:p w14:paraId="1E786551">
      <w:pPr>
        <w:rPr>
          <w:rFonts w:hint="eastAsia"/>
        </w:rPr>
      </w:pPr>
      <w:r>
        <w:rPr>
          <w:rFonts w:hint="eastAsia"/>
        </w:rPr>
        <w:t>CCTACGGGTGGCTGCAGTGAGGAATATTGCTCAATGGGCGCAAGCCTGAAGCAGCGACGCCGCGTGGACGATGAAGGTCTTCGGATCGTAAAGTCCTTTTCTGCGTGACGAGGAAGGACGGTAGCGCAGGAATAAGTGTCGGCTAACTACGTGCCAGCAGCCGCGGTAACACGTAGGACGCAAGCGTTATCCGGAATTACTGGGCGTAAAGAGCGTGTAGGCGGCATGGTAAGTCAACCGTGAAAGCTCCCGGCTAAACCGGGAGAGGTCGGATGAGACTGCCAAGCTTGAGGGTCGTAGAGGGGTGTGGAATTCCGGGTGTAGTGGTGAAATGCGTAGAGATCCGGAGGAACACCAGTGGCGAAGGCGACTTTCTGGCTTATAACTGACGCTGAGGCGCGAAAGCGTGGGGAGCAAACAGGATTAGATACCCGAGTAGTCC</w:t>
      </w:r>
    </w:p>
    <w:p w14:paraId="18853236">
      <w:pPr>
        <w:rPr>
          <w:rFonts w:hint="eastAsia"/>
        </w:rPr>
      </w:pPr>
      <w:r>
        <w:rPr>
          <w:rFonts w:hint="eastAsia"/>
        </w:rPr>
        <w:t>&gt;OTU011302</w:t>
      </w:r>
    </w:p>
    <w:p w14:paraId="06896BFF">
      <w:pPr>
        <w:rPr>
          <w:rFonts w:hint="eastAsia"/>
        </w:rPr>
      </w:pPr>
      <w:r>
        <w:rPr>
          <w:rFonts w:hint="eastAsia"/>
        </w:rPr>
        <w:t>CCTACGGGCGGCAGCAGTGGGGAATATTGGGCAATGGGCGAAAGCCTGACCCAGCGACGCCGCGTGGGGGAAGAAGGTCTTCGGATCGTAAACCCTTGTTGGGGGGGGCGATGGGCATGTGTGCTAATACCACATGTGCTTGACGGTACCTCCTGAGGAAGCCCCGGCTAACTCCGTGCCAGCAGCCGCGGTAATACGGAGGGGGCAAGCGTTGTTCGGAATTACTGGGCGTAAAGGGTGCGTAGGCGGTGCGGCAAGTCGGGTGTGAAATCTCCGAGCTTAACTCGGAGCGGTCATTCGAAACTGCCGTGCTAGAGTGTGGGAGAGGAGAGTGGAATTCCCGGTGTAGCGGTGAAATGCGTAGATATCGGGAGGAACATCAGTGGCGAAGGCGGCTGCCTGGCTCAATACTGACACTCAGGTGCGACAGCGTGGGGAGCAAACAGGATTAGATACCCCTGTAGTCC</w:t>
      </w:r>
    </w:p>
    <w:p w14:paraId="709CB9C6">
      <w:pPr>
        <w:rPr>
          <w:rFonts w:hint="eastAsia"/>
        </w:rPr>
      </w:pPr>
      <w:r>
        <w:rPr>
          <w:rFonts w:hint="eastAsia"/>
        </w:rPr>
        <w:t>&gt;OTU011303</w:t>
      </w:r>
    </w:p>
    <w:p w14:paraId="56AEA4DA">
      <w:pPr>
        <w:rPr>
          <w:rFonts w:hint="eastAsia"/>
        </w:rPr>
      </w:pPr>
      <w:r>
        <w:rPr>
          <w:rFonts w:hint="eastAsia"/>
        </w:rPr>
        <w:t>CCTACGGGGGGCTGCAGTGGGGAATATTGGACAATGGGCGAAAGCCTGATCCAGCAACGCCGCGTGAGGGATGACGGCCTTCGGGTTGTAAACCTCTTTCAGCAGGGACGAAGCGAAAGTGACGGTACCTGCAGAAGAAGGACCGGCCAACTACGTGCCAGCAGCCGCGGTAATACGTAGGGGGCGAGCGTTGTCCGGATTTATTGGGCGTAAAGCGCGCGCAGGCGGTGCAGCAAGTCCGGTGTGAAAGCTCCCGGCTCAACTGGGAGAGGTCATTGGAGACTGCTGGACTGGAGGATGGCAGAGGTCGGTGGAATTCCCGGTGTAGTGGTGAAATGCGTAGAGATCGGGAGGAACACCAGTGGCGAAGGCGGCCGACTGGGCCATACCTGACGCTGAGGCGCGAAAGCGTGGGGAGCGAACCGGATTAGATACCCCTGTAGTCC</w:t>
      </w:r>
    </w:p>
    <w:p w14:paraId="65FAD4FA">
      <w:pPr>
        <w:rPr>
          <w:rFonts w:hint="eastAsia"/>
        </w:rPr>
      </w:pPr>
      <w:r>
        <w:rPr>
          <w:rFonts w:hint="eastAsia"/>
        </w:rPr>
        <w:t>&gt;OTU011304</w:t>
      </w:r>
    </w:p>
    <w:p w14:paraId="38615C0B">
      <w:pPr>
        <w:rPr>
          <w:rFonts w:hint="eastAsia"/>
        </w:rPr>
      </w:pPr>
      <w:r>
        <w:rPr>
          <w:rFonts w:hint="eastAsia"/>
        </w:rPr>
        <w:t>CCTACGGGCGGCTGCAGTGGGGAATATTGCACAATGGGCGAAAGCCTGATGCAGCAACGCCGCGTGCGGGATGACGGCCTTCGGGTTGTAAACCGCTTTCAGTAGGGACGAAGGGTGACTGACGGTACCTACAGAAGAAGGACCGGCTAACTACGTGCCAGCAGCCGCGGTGATACGTAGGGTCCGAGCGTTGTCCGGAATTATTGGGCGTAAAGCGCGCGCAGGCGGCTTTGTAAGTCTTGTGTTTAAGTTCGGGGCTTAACCCCGTGTCGCATGGGAAACTGCAAGGCTTGAGTGCAGGAGAGGAAAGCGGAATTCCATGTGTAGCGGTGAAATGCGTAGAGATATGGAGGAACACCAGTGGCGAAGGCGGCTTTCTGGCCTGTAACTGACGCTGAGGCGCGAAAGCGTGGGGAGCAAACAGGATTAGATACCCCAGTAGTCC</w:t>
      </w:r>
    </w:p>
    <w:p w14:paraId="3E562FB1">
      <w:pPr>
        <w:rPr>
          <w:rFonts w:hint="eastAsia"/>
        </w:rPr>
      </w:pPr>
      <w:r>
        <w:rPr>
          <w:rFonts w:hint="eastAsia"/>
        </w:rPr>
        <w:t>&gt;OTU011305</w:t>
      </w:r>
    </w:p>
    <w:p w14:paraId="0FFCF89C">
      <w:pPr>
        <w:rPr>
          <w:rFonts w:hint="eastAsia"/>
        </w:rPr>
      </w:pPr>
      <w:r>
        <w:rPr>
          <w:rFonts w:hint="eastAsia"/>
        </w:rPr>
        <w:t>CCTACGGGTGGCAGCAGTCGAGAATCTTGCACAATGCACGAAAGTGTGATGCAGCGACGCCGCGTGAAGGATGAAGGCCCTTGGGTCGTAAACTTCTTTTATCGGGGAAGAATAAATGACGGTACCCGATGAATAAGCCACGGCTAACTACGTGCCAGCAGCCGCGGTAATACGTAGGTGGCAAGCGTTGTCCGGATTTACTGGGCGTAAAGAGCTCGTAGGCGGCTTGTCGCGTCGGATGTGAAAGCCCGGGGCTTAACCCCGGGTCTGCATTCGATACGGGCAGGCTAGAGTTCGGTAGGGGAGATCGGAATTCCTGGTGTAGCGGTGAAATGCGCAGATATCGGGAGGAACACCAGTGGCGAAGGCGACTTTCTGGCCTGTTCTTGACGCTGAGGCGCGAAAGCCAGGGGAGCGAACGGGATTAGATACCCCAGTAGTCC</w:t>
      </w:r>
    </w:p>
    <w:p w14:paraId="5E022EE3">
      <w:pPr>
        <w:rPr>
          <w:rFonts w:hint="eastAsia"/>
        </w:rPr>
      </w:pPr>
      <w:r>
        <w:rPr>
          <w:rFonts w:hint="eastAsia"/>
        </w:rPr>
        <w:t>&gt;OTU011306</w:t>
      </w:r>
    </w:p>
    <w:p w14:paraId="091D027D">
      <w:pPr>
        <w:rPr>
          <w:rFonts w:hint="eastAsia"/>
        </w:rPr>
      </w:pPr>
      <w:r>
        <w:rPr>
          <w:rFonts w:hint="eastAsia"/>
        </w:rPr>
        <w:t>CCTACGGGCGGCTGCAGTAACGAATCTTCCGCAATGCACGCAAGTGTGACGGAGCGACGCCGCGTGTGGGACGAAGTCCTTCGGGATGTAAACCACTGTCAGGGGAAAGAAAGTTCTGATCTACCCCAGAGGAAGGCACGGCTAACTCTGTGCCAGCAGCCGCGGTAAGACAGAGGTCCCAAGCGTTATCCGGATTAACTGGGCGTAAAGAGTTGCGTAGGCGGTTTGTTAAGCGAATAGTGAAACCTGGTGGCTCAACCATTCAGACTATTATTCGAACTGGCAGACTAGAGATCAGTAGGGGTACCTGGAATTTCTAATGTAGGGGTAATATCCGTAGATATTAGAAGGAACACCGATAGCGTAGGCAGGGTACTGGACTGATTCTGACGCTCAGGCACGAAAGCGTGGGGAGCGAACCGGATTAGATACCCCGGTAGTCC</w:t>
      </w:r>
    </w:p>
    <w:p w14:paraId="22B3E74E">
      <w:pPr>
        <w:rPr>
          <w:rFonts w:hint="eastAsia"/>
        </w:rPr>
      </w:pPr>
      <w:r>
        <w:rPr>
          <w:rFonts w:hint="eastAsia"/>
        </w:rPr>
        <w:t>&gt;OTU011307</w:t>
      </w:r>
    </w:p>
    <w:p w14:paraId="083D2066">
      <w:pPr>
        <w:rPr>
          <w:rFonts w:hint="eastAsia"/>
        </w:rPr>
      </w:pPr>
      <w:r>
        <w:rPr>
          <w:rFonts w:hint="eastAsia"/>
        </w:rPr>
        <w:t>CCTACGGGGGGCAGCAGTGAGGAATATTGCACAATGGGCGCAAGCCTGATGCAGCGACGCCGCGTGGGTGAAGAAGGATTTCGGTCTGTAAAGCCCTTTTCTGTGTGACGAGAATGGACGGTAGCACAGGAATAAGTCTCGGCTAACTACGTGCCAGCAGCCGCGGTAAAACGTAGGAGGCAAGCGTTATCCGGAGTTACTGGGCGTAAAGGGCGTGCAGGTGGTTCAATAAGTTGGTTATGAAAGCTCCTGGCTAAACTGGGAGAGGTTGACCAAGACTGTTGAACTTGAGTGGATGAGAGGTAAACGGAATTCCGCGTGTAGTGGTGAAATGCGTAGAGATGCGGAGGAACACCAGTGGCGAAGGCGGTTTACTGGCATCCAACTGACACTGAGACGCGAAAGCATGGGTAGCGAACGGGATTAGATACCCTTGTAGTCC</w:t>
      </w:r>
    </w:p>
    <w:p w14:paraId="0C5B8277">
      <w:pPr>
        <w:rPr>
          <w:rFonts w:hint="eastAsia"/>
        </w:rPr>
      </w:pPr>
      <w:r>
        <w:rPr>
          <w:rFonts w:hint="eastAsia"/>
        </w:rPr>
        <w:t>&gt;OTU011308</w:t>
      </w:r>
    </w:p>
    <w:p w14:paraId="36FF7809">
      <w:pPr>
        <w:rPr>
          <w:rFonts w:hint="eastAsia"/>
        </w:rPr>
      </w:pPr>
      <w:r>
        <w:rPr>
          <w:rFonts w:hint="eastAsia"/>
        </w:rPr>
        <w:t>CCTCGGGCGGCTGCAGTGGGGAATCTTGCGCAATGGGCGAAAGCCTGACGCAGCAACGCCGCGTGGGGGATGAAGGCCCTCGGGTTGTAAACCCCTTTCGCCAGGGACGAAGCGAGAGTGACGGTACCTGGAGAAGAAGTCCCGGCTAACTCCGTGCCAGCAGCCGCGGTAATACGGAGGGAGCTAGCGTTGTTCGGAATTACTGGGCGTAAAGCGCACGTAGGCGGCTTTGTAAGTTAGAGGTGAAAGCCCGGAGCTCAACTCCGGAATTGCCTTTAAGACTGCATCGCTCGAATCCAGGAGAGGTGAGTGGAATTCCGAGTGTAGAGGTGAAATTCGTAGATATTCGGAAGAACACCAGTGGCGAAGGCGGCTCACTGGACTGGTATTGACGCTGAGGTGCGAAAGCGTGGGGAGCAAACAGGATTAGATACCCGAGTAGTCC</w:t>
      </w:r>
    </w:p>
    <w:p w14:paraId="0737A323">
      <w:pPr>
        <w:rPr>
          <w:rFonts w:hint="eastAsia"/>
        </w:rPr>
      </w:pPr>
      <w:r>
        <w:rPr>
          <w:rFonts w:hint="eastAsia"/>
        </w:rPr>
        <w:t>&gt;OTU011309</w:t>
      </w:r>
    </w:p>
    <w:p w14:paraId="21981AE3">
      <w:pPr>
        <w:rPr>
          <w:rFonts w:hint="eastAsia"/>
        </w:rPr>
      </w:pPr>
      <w:r>
        <w:rPr>
          <w:rFonts w:hint="eastAsia"/>
        </w:rPr>
        <w:t>CCTACGGGCGGCTGCAGTCTAGAGGCTTTGACAATGCCCGAAAGGGTGATCAAGCGACGCCGCGTGCGGGATGAAGGTCTTCGGATTGTAAACCGCTTTTCTTTGGGACGAATGCCTGTGTCGTGAACATGGGAGTGACGGTACCAGAGGAATAAGCCCCGGCTAACTCCGTGCCAGCAGCCGCGGTAAGACGGAGGGGGCAAGCGTTGTTCGGAATTATTGGGCGTAAAGGGCGTGTAGGCGGTTTCATATGTCCGCTGTGAAATAACACGGCTCAACCGTGTAGAGCGGCGGAAACTGTGAGACTTGAGGCTGGGAGGGGCTGGTGGAATTCCCTGTGTAGCGGTGAAATGCGTAGAGATGGGGGAGAACACTCGTGGCGAAGGCGGCCAGCTGGACCAGTTCTGACGCTGAGACGCGAAAGCGTGGGGAGCAAACAGGATTAGATACCCCTGTAGTCC</w:t>
      </w:r>
    </w:p>
    <w:p w14:paraId="581AE733">
      <w:pPr>
        <w:rPr>
          <w:rFonts w:hint="eastAsia"/>
        </w:rPr>
      </w:pPr>
      <w:r>
        <w:rPr>
          <w:rFonts w:hint="eastAsia"/>
        </w:rPr>
        <w:t>&gt;OTU011310</w:t>
      </w:r>
    </w:p>
    <w:p w14:paraId="07652A24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CTTCGGGGTGTAAAGCTCTTTCGGCAGGAACGATAATGACGGTACCTGCAGAAGAAGCTGCGGCTAACTACGTGCCAGCAGCCGCGGTAATACGTAGGCAGCAAGCGTTGTTCGGAATTACTGGGCGTACAGGGAGCGTAGGCGGTTAGGTAAGCCTCTCGGGAAATCTCCAGGCTCAACCTGGAAAGATCGGGAGGGACTGCCTAGCTAGAGGACGGGAGAGGAGCGCGGAATTCCCGGTGTAGCGGTGAAATGCGTAGAGATCGGGAGGAAGGCCGGTGGCGAAGGCGGCGCTCTGGAACGGTACTGACGCTGAGACGCGAAAGCGTGGGGAGCGAACAGGATTAGATACCCGGGTAGTCC</w:t>
      </w:r>
    </w:p>
    <w:p w14:paraId="008612D0">
      <w:pPr>
        <w:rPr>
          <w:rFonts w:hint="eastAsia"/>
        </w:rPr>
      </w:pPr>
      <w:r>
        <w:rPr>
          <w:rFonts w:hint="eastAsia"/>
        </w:rPr>
        <w:t>&gt;OTU011311</w:t>
      </w:r>
    </w:p>
    <w:p w14:paraId="2502FCC7">
      <w:pPr>
        <w:rPr>
          <w:rFonts w:hint="eastAsia"/>
        </w:rPr>
      </w:pPr>
      <w:r>
        <w:rPr>
          <w:rFonts w:hint="eastAsia"/>
        </w:rPr>
        <w:t>CCTACGGGAGGCTGCAGTGAGGAATATTGGACAATGGTCGGAAGACTGATCCAGCCATGCCGCGTGCAGGAAGACGGCCCTATGGGTTGTAAACTGCTTTTATTTAGGAAGAAACCCCCATTCGTGAATGGGGCTGACGGTACTATTTGAATAAGCACCGGCTAACTCCGTGCCAGCAGCCGCGGTAATACGGAGGGTGCAAGCGTTATCCGGATTTATTGGGTTTAAAGGGTCCGTAGGCGGGCCCATAAGTCAGTGGTGAAATCCTGCAGCTCAACTGTAGAACTGCCATTGATACTGTGGGCCTTGAATTTGGTTGAAGTGGGCGGAATATGACATGTAGCGGTGAAATGCTTAGATATGTCATAGAACACCGATTGCGAAGGCAGCTCACTAAGCCTGGATTGACGCTGATGGACGAAAGCGTGGGTAGCGAACAGGATTAGATACCCCGGTAGTCC</w:t>
      </w:r>
    </w:p>
    <w:p w14:paraId="3644E715">
      <w:pPr>
        <w:rPr>
          <w:rFonts w:hint="eastAsia"/>
        </w:rPr>
      </w:pPr>
      <w:r>
        <w:rPr>
          <w:rFonts w:hint="eastAsia"/>
        </w:rPr>
        <w:t>&gt;OTU011312</w:t>
      </w:r>
    </w:p>
    <w:p w14:paraId="41E923F9">
      <w:pPr>
        <w:rPr>
          <w:rFonts w:hint="eastAsia"/>
        </w:rPr>
      </w:pPr>
      <w:r>
        <w:rPr>
          <w:rFonts w:hint="eastAsia"/>
        </w:rPr>
        <w:t>CCTACGGGCGGCAGCAGTGGGGAATCTTGGGCAATGGGCGAAAGCCTGACCCAGCGACGCCGCGTGGGGGATGAAGGCCCTCGGGTTGTAAACCCCTTTCAGCGGGGACGAAGCGAAAGTGACGGTACCCGCAGAAGAAGCCCCGGCTAACTACGTGCCAGCAGCCGCGGTAAGACGGAGGGTGCAAGCGTTGCTCGGAATCATTGGGCGTAAAGGGTGCGTAGGCGGCTTCTTAAGTCTGATGTGAAAGCCCAGGGTTCAGCCTTGGAAGTGCATTAGAAACTGAGAAGCTTGAGTGCCGGAGGGGAGAGTGGAATTCCTGGTGTAGCGGTGAAATGCGTAGATATCAGGAGGAATATCGGTGGCGAAGGCGGCCCGCTGGGCTGTGGCTGACGCTGAGGCGCGACAGCGTGGGGAGCAAACAGGATTAGATACCCCTGTAGTCC</w:t>
      </w:r>
    </w:p>
    <w:p w14:paraId="0900AFD1">
      <w:pPr>
        <w:rPr>
          <w:rFonts w:hint="eastAsia"/>
        </w:rPr>
      </w:pPr>
      <w:r>
        <w:rPr>
          <w:rFonts w:hint="eastAsia"/>
        </w:rPr>
        <w:t>&gt;OTU011313</w:t>
      </w:r>
    </w:p>
    <w:p w14:paraId="4FA136A3">
      <w:pPr>
        <w:rPr>
          <w:rFonts w:hint="eastAsia"/>
        </w:rPr>
      </w:pPr>
      <w:r>
        <w:rPr>
          <w:rFonts w:hint="eastAsia"/>
        </w:rPr>
        <w:t>CCTACGGGGGGCAGCAGTAGGGAATATTGGGCAATGGACGAGAGTCTGACCCAGCCATGCCGCGTGCAGGAAGAAGGCCTTCTGGGTTGTAAACTGCTTTTGATCGGGAACAAAAAGCCCTTGCGAGGGACATTGAGTGTACCGATAGAATAAGCACCGGCTAACTCCGTGCCAGCAGCCGCGGTAATACGGAGGGTGCAAGCGTTGTCCGGATTTATTGGGCGTAAAGGGCGCGTAGGTGGCCCGGTCAGTTCGTGGTGAAAGCGCGGGGCTCAACCCTGCGTCGGCCATGAATACTGCCGCGGCTGGAGCACTGTAGAGGCAGGCGGAATTCCGGGTGTAGCGGTGGAATGCGTAGAGATCCGGAAGAACACCGGTGGCGAAGGCGGCCTGCTGGGCAGTTTGCTGACACTGAGGCGCGAAAGCTAGGGGAGCGAACAGGATTAGATACCCCTGTAGTCC</w:t>
      </w:r>
    </w:p>
    <w:p w14:paraId="311DDC8B">
      <w:pPr>
        <w:rPr>
          <w:rFonts w:hint="eastAsia"/>
        </w:rPr>
      </w:pPr>
      <w:r>
        <w:rPr>
          <w:rFonts w:hint="eastAsia"/>
        </w:rPr>
        <w:t>&gt;OTU011314</w:t>
      </w:r>
    </w:p>
    <w:p w14:paraId="23A256C5">
      <w:pPr>
        <w:rPr>
          <w:rFonts w:hint="eastAsia"/>
        </w:rPr>
      </w:pPr>
      <w:r>
        <w:rPr>
          <w:rFonts w:hint="eastAsia"/>
        </w:rPr>
        <w:t>CCTACGGGTGGCTGCAGCAAGGAATTTTCCGCAATGGGCGCAAGCCTGACGGAGCAACGCCGCGTGGGGGAGGACGCTTTTCGGAGTGTAAACCCCTTTTCTCAGGGAAGATGATGACAGTACCCCAGGAAGAAGGACCGGCTAACTACGTGCCAGCAGCCGCGGTAAGACGTAGGGTCCAAGCGTTGTCCGGAGTTACTGGGCGTAAAGGGCGCGTAGGCGGTTATCCGCGTCGTACGTGAAAGCCCCCGGCTCAACCGGGGAGGGTCGTGCGAGACGGGATAACTGGAGGCAGTGAGAGGCTGGTGGAATTCCCGGAGTAGTGGTGAAATGCGTAGAGATCGGGAGGAACACCGGTGGCGAAGGCGGCCAGCTGGCACTGACCTGACGCTGAGGCGCGAAGGCGTGGGGAGCGAACGGGATTAGATACCCCGGTAGTCC</w:t>
      </w:r>
    </w:p>
    <w:p w14:paraId="37998C93">
      <w:pPr>
        <w:rPr>
          <w:rFonts w:hint="eastAsia"/>
        </w:rPr>
      </w:pPr>
      <w:r>
        <w:rPr>
          <w:rFonts w:hint="eastAsia"/>
        </w:rPr>
        <w:t>&gt;OTU011315</w:t>
      </w:r>
    </w:p>
    <w:p w14:paraId="6E0C3050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TGTCAGGGAAGAAACGGTCCGGGCTAATATCCTGGGCTAATGACGGTACGGGTGGAAGAAGCACCGGCTAACTCTGTGCCAGCAGCCGCGGTAATACAGAGGGTGCGAGCGTTGTTCGGAATTATTGGGCGTAAAGGGCGCGTAGGCGGTGCGGTAAGTCACCTGTGAAATCTCCTGGCTCAACTGGGAGCTTGCAGGCGAAACTGCCGTGCTGGAGTGTGGGAGAGGTGCGTGGAATTCCCGGTGTAGCGGTGAAATGCGTAGATATCGGGAGGAACACCTGTGGCGAAAGCGGCGCACTGGACCACAACTGACGCTGAGGCGCGAAAGCTAGGGGAGCAAACAGGATTAGATACCCTAGTAGTCC</w:t>
      </w:r>
    </w:p>
    <w:p w14:paraId="15B83789">
      <w:pPr>
        <w:rPr>
          <w:rFonts w:hint="eastAsia"/>
        </w:rPr>
      </w:pPr>
      <w:r>
        <w:rPr>
          <w:rFonts w:hint="eastAsia"/>
        </w:rPr>
        <w:t>&gt;OTU011316</w:t>
      </w:r>
    </w:p>
    <w:p w14:paraId="5D2B981A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TACGCCGCAAGGCGGGTGACGGTACCTCCAAAGGAAGCACCGGCTAACTCCGTGCCAGCAGCCGCGGTAATACGTAGGGGGCTAGCGTTGTCCGGAATCATTGGGCGTAAAGCGCGCGTAGGCGGCCCGGTAAGTCCGCTGTGAAAGTCAAAGGCTCAACCTTTGAATGCCGGTGGATACTGCCGGGCTAGAGTCCGGAAGAGGCGAGTGGAATTCCTGGTGTAGCGGTGGAATGCGCAGATATCCTGAGGAACACCGGTGGCGAAAGCGGCGCGCTGGACCCCTTCTGACGCTGAGGCGCGAAAGCCAGGGGAGCGAACGGGATTAGATACCCGAGTAGTCC</w:t>
      </w:r>
    </w:p>
    <w:p w14:paraId="1FE47AF6">
      <w:pPr>
        <w:rPr>
          <w:rFonts w:hint="eastAsia"/>
        </w:rPr>
      </w:pPr>
      <w:r>
        <w:rPr>
          <w:rFonts w:hint="eastAsia"/>
        </w:rPr>
        <w:t>&gt;OTU011317</w:t>
      </w:r>
    </w:p>
    <w:p w14:paraId="703CF397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CACCGGTGAAGATAATGACGGTAACCGGAGAAGAAGCCCCGGCTAACTTCGTGCCAGCAGCCGCGGTAATACGAAGGGGGCTAGCGTTGTTCGGAATTACTGGGCGTAAAGCGCACGTAGGCGGATTGTTAAGTGAGGGGTGAAATCCCCGGGCTTAACCTGGGAATTGCATTCGATACTGCTTGGCTAGAGTGTGGAAGAGGGAAGCGGAATTTCCGGTGTAGCGGTGAAATGCGTAGATATCGGAAGGAACACCAGTGGCGAAGGCGGCTTCCTGGTCCAACACTGACGCTGAGGCGCGAAAGCGTGGGGAGCGAACAGGATTAGATACCCGTGTAGTCC</w:t>
      </w:r>
    </w:p>
    <w:p w14:paraId="72B82EA1">
      <w:pPr>
        <w:rPr>
          <w:rFonts w:hint="eastAsia"/>
        </w:rPr>
      </w:pPr>
      <w:r>
        <w:rPr>
          <w:rFonts w:hint="eastAsia"/>
        </w:rPr>
        <w:t>&gt;OTU011318</w:t>
      </w:r>
    </w:p>
    <w:p w14:paraId="2422321F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TAGGGAAGAAGCGAAAGTGACGGTACCTGCAGAAGAAGCGCCGGCTAACTACGTGCCAGCAGCCGCGGTAATACGTAGGGCGCAAGCGTTGTTCGGAATCACTGGGCGTAAAGGGAGCGCAGGCGGTCGGATAAGTCCAAAGTGAAAGCCCGGGGCTCAACCTCGGAAGTGCTTTGGATACTGCCCGACTTGAGTACGCGAGAGGTGAGCGGAATTCCAGGTGTAGCGGTGAAATGCGTAGATATCTGGAGGAACACCGGTGGCGAAAGCGGCTCACTGGCGCGAAACTGACGCTGAGGCTCGAAAGCGTGGGGAGCGAACAGGATTAGATACCCGTGTAGTCC</w:t>
      </w:r>
    </w:p>
    <w:p w14:paraId="468E05DB">
      <w:pPr>
        <w:rPr>
          <w:rFonts w:hint="eastAsia"/>
        </w:rPr>
      </w:pPr>
      <w:r>
        <w:rPr>
          <w:rFonts w:hint="eastAsia"/>
        </w:rPr>
        <w:t>&gt;OTU011319</w:t>
      </w:r>
    </w:p>
    <w:p w14:paraId="3D9EEBA1">
      <w:pPr>
        <w:rPr>
          <w:rFonts w:hint="eastAsia"/>
        </w:rPr>
      </w:pPr>
      <w:r>
        <w:rPr>
          <w:rFonts w:hint="eastAsia"/>
        </w:rPr>
        <w:t>CCTACGGGTGGCAGCAGTGGGGAATCTTGCGCAATGGGCGAAAGCCTGACGCAGCAACGCCGCGTGCGGGACGAAGGCCTTCGGGTTGTAAACCGCTTTCAGCAGGGACGAACATGACGGTACCTAAGCAGAAAGCCCCGGCTAACTACGTGCCAGCAGCCGCGGTAATACGTAGGGGGCAAGCGTTGTCCGGAATTATTGGGCGTAAAGCGCGCGCAGGCGGTGGATTAAGTTGTGGGTAAAAGGCATTGGCTCAACCAATGTAAGCCTGCAAAACTGGTTCACTTGAGTGCAGGAGAGGGGAGTGGAATTCCCGGTGTAGCGGTGGAATGCGTAGATATCGGGAGGAACACCAGTGGCGAAGGCGACTCTCTGGCCTGTAACTGACGCTGAGGCGCGAAAGCGTGGGTAGCGAACAGGATTAGATACCCCAGTAGTCC</w:t>
      </w:r>
    </w:p>
    <w:p w14:paraId="3BBF1C71">
      <w:pPr>
        <w:rPr>
          <w:rFonts w:hint="eastAsia"/>
        </w:rPr>
      </w:pPr>
      <w:r>
        <w:rPr>
          <w:rFonts w:hint="eastAsia"/>
        </w:rPr>
        <w:t>&gt;OTU011320</w:t>
      </w:r>
    </w:p>
    <w:p w14:paraId="7C38176E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AGCCACTCGGGTTAATAGCCCAGAGGGTGACGGTACCTCCAGAAGAAGCCCCGGCTAACTTCGTGCCAGCAGCCGCGGTAATACGAAGGGGGCTAGCGTTGCTCGGAATCACTGGGCGTAAAGGGTGTGTAGGCGGTCTGCTAAGTCATGTGTGAAATCCCTCGGCTTAACCGAGGAACGACGCATGAAACTGGCAAGCTAGAGTACCAAAGAGGGAAGTGGAATTTCCGGTGTAGCGGTGAAATGCGTAGATATCGGAAGGAACACCAGAGGCGAAGGCGGCTACCTGGACAGTAACTGACGCTGAGGCACGAAAGTGTGGGGATCAAACAGGATTAGATACCCGGGTAGTCC</w:t>
      </w:r>
    </w:p>
    <w:p w14:paraId="5130B68A">
      <w:pPr>
        <w:rPr>
          <w:rFonts w:hint="eastAsia"/>
        </w:rPr>
      </w:pPr>
      <w:r>
        <w:rPr>
          <w:rFonts w:hint="eastAsia"/>
        </w:rPr>
        <w:t>&gt;OTU011321</w:t>
      </w:r>
    </w:p>
    <w:p w14:paraId="631E8515">
      <w:pPr>
        <w:rPr>
          <w:rFonts w:hint="eastAsia"/>
        </w:rPr>
      </w:pPr>
      <w:r>
        <w:rPr>
          <w:rFonts w:hint="eastAsia"/>
        </w:rPr>
        <w:t>CCTACGGGAGGCTGCAGTAAGGAATATTGGGCAATGGACGGAAGTCTGACCCAGCCATGCCGCGTGCAGGAAGAAGGCCCTATGGGTTGTAAACTGCTTTTCTGAGGGAAGAAAAATATGTATTTATAGGTATCTGACGGTACCTCAGGAATAAGCACCGGCTAACTCCGTGCCAGCAGCCGCGGTAATACGGAGGGTGCAAGCGTTATCCGGAATTACTGGGCGTAAAGCGCGCGCAGGCGGTTTCTTAAGTCTGATGTGAAAGCCCCCGGCTCAACCGGGGAGGGTCATTGGAAACTGGGGAACTTGAGTGCAGAAGAGAAGAGTGGAATTCCACGTGTAGCGGTGAAATGCGTAGAGATGTGGAGGAACACCAGTGGCGAAGGCGACTCTTTGGTCTGTAACTGACGCTGAGGCGCGAAAGCGTGGGGAGCAAACAGGATTAGATACCCCTGTAGTCC</w:t>
      </w:r>
    </w:p>
    <w:p w14:paraId="66CFC40E">
      <w:pPr>
        <w:rPr>
          <w:rFonts w:hint="eastAsia"/>
        </w:rPr>
      </w:pPr>
      <w:r>
        <w:rPr>
          <w:rFonts w:hint="eastAsia"/>
        </w:rPr>
        <w:t>&gt;OTU011322</w:t>
      </w:r>
    </w:p>
    <w:p w14:paraId="13B689D3">
      <w:pPr>
        <w:rPr>
          <w:rFonts w:hint="eastAsia"/>
        </w:rPr>
      </w:pPr>
      <w:r>
        <w:rPr>
          <w:rFonts w:hint="eastAsia"/>
        </w:rPr>
        <w:t>CCTACGGGAGGCTGCAGTGGGGAATATTGGACAATGGGCGAAAGCCTGATCCAGCGACGCCGCGTGGGTGAAGAAGGCCTGCGGGTTGTAAAGCCCTTTCGGTGGGGAAGAAAAGCCTCGACCTAACACGTCGGGGTCTTGACGTAACCCATAGAAGAAGCACCGGCTAACTCCGTGCCAGCAGCCGCGGTAATACGAGTGGTGCAAGCGTTATTCGGAATGATTGGGCGTAAAGGGTGCGCAGGCGGCATGTTAAGTCAGTTGTTAAATACTTCAGCCTAACTGAAGATCGGCGGCAGAAACTGGCATGCTAGAGGGTGGAAGAGAGAAGTGGAATTCTTGGAGTAGCGGTAAAATGCGTAGATCTCAAGAGGAACACCGATGGCGAAGGCAGCGGACTGGCACGGTGCTGACACTGAGGTGCGAGAGCGTGGGGAGCGAACCGGATTAGATACCCCGGTAGTCC</w:t>
      </w:r>
    </w:p>
    <w:p w14:paraId="71904A79">
      <w:pPr>
        <w:rPr>
          <w:rFonts w:hint="eastAsia"/>
        </w:rPr>
      </w:pPr>
      <w:r>
        <w:rPr>
          <w:rFonts w:hint="eastAsia"/>
        </w:rPr>
        <w:t>&gt;OTU011323</w:t>
      </w:r>
    </w:p>
    <w:p w14:paraId="3CD7708D">
      <w:pPr>
        <w:rPr>
          <w:rFonts w:hint="eastAsia"/>
        </w:rPr>
      </w:pPr>
      <w:r>
        <w:rPr>
          <w:rFonts w:hint="eastAsia"/>
        </w:rPr>
        <w:t>CCTACGGGTGGCTGCAGTGGGGAATATTGCACAATGCGCGAAAGCGTGACGCAGCAACGCCGCGTGGGGGAAGAAGGCCTTCGGGTTGTAAACCCCTTTCAGGAGGGACGAAGCCTCGGCGGTGAACAGCCGTCCGAGGTGACGGTACCTCCAGAAGAAGCCCCGGCTAACTACGTGCCAGCAGCCGCGGTAATACGTAGGGGGCAAGCGTTGTCCGGAATCATTGGGCGTAAAGCGCACGTAGGCGGCTTTGTAAGTCTCATTGTGAAAGCCCGGGGCTCAACCCCGGGACTGCAGGGGATACTGCGAGGCTGGAGACAAGCAGAGGTTGGTAGAATTCCGGGTGTAGCGGTGGAATGCGTAGAGATCCGGAGGAATACCAGAGGCGAAGGCGGCCTTCTGGACTGACAACTGACGCTGAGGCGCGAAAGCTAGGGGAGCGAACGGGATTAGATACCCTAGTAGTCC</w:t>
      </w:r>
    </w:p>
    <w:p w14:paraId="67F8E9B7">
      <w:pPr>
        <w:rPr>
          <w:rFonts w:hint="eastAsia"/>
        </w:rPr>
      </w:pPr>
      <w:r>
        <w:rPr>
          <w:rFonts w:hint="eastAsia"/>
        </w:rPr>
        <w:t>&gt;OTU011324</w:t>
      </w:r>
    </w:p>
    <w:p w14:paraId="446C8884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TGTCCGGAAAGAAATCCTGTCGGTTAATACCCGGCGGGGATGACGGTACCGGAAGAATAAGCACCGGCTAACTTCGTGCCAGCAGCCGCGGTAATACGAAGGGTGCAAGCGTTACTCGGAATTACTGGGCGTAAAGGGCGCGTAGGCGGCGGCTTTAGTCAGGCGTGAAAGCCCTGGGCTTAACCTGGGAACTGCGCTTGATACTGGGTCGCTTGAGTGTGGGAGAGGATGGCGGAATTCCCGGTGTAGCGGTGAAATGCGTAGAGATCAGGAGGAACACCAATGGCGAAGGCAGCTCGCTGGGACGGTACTGACGCTGAGGCGCGAAAGCGTGGGGAGCGAACAGGATTAGATACCCCTGTAGTCC</w:t>
      </w:r>
    </w:p>
    <w:p w14:paraId="08493E16">
      <w:pPr>
        <w:rPr>
          <w:rFonts w:hint="eastAsia"/>
        </w:rPr>
      </w:pPr>
      <w:r>
        <w:rPr>
          <w:rFonts w:hint="eastAsia"/>
        </w:rPr>
        <w:t>&gt;OTU011325</w:t>
      </w:r>
    </w:p>
    <w:p w14:paraId="637E73C7">
      <w:pPr>
        <w:rPr>
          <w:rFonts w:hint="eastAsia"/>
        </w:rPr>
      </w:pPr>
      <w:r>
        <w:rPr>
          <w:rFonts w:hint="eastAsia"/>
        </w:rPr>
        <w:t>CCTACGGGGGGCTGCAGTAAGGAATCTTGCACAATGGGGGAAACCCTGATGCAGCAACGCCGCGTGGAGGAAGACGGCCTTCGGGTTGTAAACTCCTTTTGTACGGGAAGAACATTGACTGTACCGTACGAATAAGAGGTGGCTAACTATGTGCCAGCAGCCGCGGTAATACATAGACCTCAAGCGTTATCCGGATTTACTGGGCGTAAAGCGTGCGTAGGCGCCCGGCTAAGTTTCTGGTGAAATTTCACGGCTCAACTGTGAAACTGTCAGAAAAACTAGCCGGGTTGAGTATCGTAGAGGCAGACGGAATTCCTGGTGTAGCGGTAAAATGCGTAGATATCAGGAAGAACACCGATGGCGAAGGCAGTCTGCTGGGCGATTACTGACGCTGAGGCACGAAAGCGTGGGGAGCGAACGGGATTAGATACCCCAGTAGTCC</w:t>
      </w:r>
    </w:p>
    <w:p w14:paraId="4DE6147E">
      <w:pPr>
        <w:rPr>
          <w:rFonts w:hint="eastAsia"/>
        </w:rPr>
      </w:pPr>
      <w:r>
        <w:rPr>
          <w:rFonts w:hint="eastAsia"/>
        </w:rPr>
        <w:t>&gt;OTU011326</w:t>
      </w:r>
    </w:p>
    <w:p w14:paraId="084E8599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CTTTCGGGTTGTAAACTCCTGTCATTTGGGAACAAGCTGCACCGGTTAACTGCCGGGGCATTGATAGTACCAGAAGAGGAAGAGACGGCTAACTCTGTGCCAGCAGCCGCGGTAATACAGAGGTCTCAAGCGTTGTCCGGAATCACTGGGCGTAAAGGGCGCGTAGGCGGCGCGGGAAGTCGGGGGTGAAAGTCCGAGGCTCAACCTCGGATCGGCCTTCGAGACTCCCGCGCTGGAGCACAGTAGAGGCGGGTGGAATTCCTGGTGTAGCGGTGAAATGCGCAGATATCAGGAGGAACACCGGTGGCGAAGGCGGATCTCTGGGCCTTGCCTGACGCTGAGGAGCGAAAGCTGGGGGAGCGAACAGGATTAGATACCCCAGTAGTCC</w:t>
      </w:r>
    </w:p>
    <w:p w14:paraId="37A0962A">
      <w:pPr>
        <w:rPr>
          <w:rFonts w:hint="eastAsia"/>
        </w:rPr>
      </w:pPr>
      <w:r>
        <w:rPr>
          <w:rFonts w:hint="eastAsia"/>
        </w:rPr>
        <w:t>&gt;OTU011327</w:t>
      </w:r>
    </w:p>
    <w:p w14:paraId="036CA35A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AGGGTTGTAAAGCTCTTTCGGCGGGGACGATAATGACGGTACCCGCAGAAGAAGCCCCGGCTAACTTCGTGCCAGCAGCCGCGGTAATACAGAGGGTGCGAGCGTTAATCGGAATCACTGGGCTTAAAGGGTGCGTAGGCGGTCGCACAAGTCAGGTGTGAAATCCCCCGGCTCAACCGGGGAACAGCGCTTGAAACTAGGTGACTGGAGTGAGGTAAGGGTACGCGGAACTTCTGGTGGAGCGGTGAAATGTGTAGATATCAGAAGGAACGCCGGTGGCGAAAGCGGCGTACTGGGCCTTGTCTGACGCTGAGGCACGAAAGCTAGGGAAGTGAACGGGATTAGATACCCTTGTAGTCC</w:t>
      </w:r>
    </w:p>
    <w:p w14:paraId="2B2A5661">
      <w:pPr>
        <w:rPr>
          <w:rFonts w:hint="eastAsia"/>
        </w:rPr>
      </w:pPr>
      <w:r>
        <w:rPr>
          <w:rFonts w:hint="eastAsia"/>
        </w:rPr>
        <w:t>&gt;OTU011328</w:t>
      </w:r>
    </w:p>
    <w:p w14:paraId="0E08DBC5">
      <w:pPr>
        <w:rPr>
          <w:rFonts w:hint="eastAsia"/>
        </w:rPr>
      </w:pPr>
      <w:r>
        <w:rPr>
          <w:rFonts w:hint="eastAsia"/>
        </w:rPr>
        <w:t>CCTACGGGGGGCAGCAGTGGGGAATTTTCCGCAATGGGCGAAAGCCTGACGGAGTGACGCCGCGTGGGGGACGAAGGCCTTCGGGTCGTAAACCCCTGTCAGAGGGAAAGAAGGGTGTCGGCGCGATAACCGCCGGCATCTGACGGTACCTTCAGAGGAAGCCCCGGCCAACTCTGTGCCAGCAGCCGCGGTAAGACAGAGGGGGCAAGCGTTAATCGGAATTACTGGGCGTAAAGCGCGCGTAGGTGGTTCGTTAAGTTGGATGTGAAAGCCCTGGGCTCAACCTGGGAACTGCATCCAAAACTGGCGAGCTAGAGTATGGTAGAGGGTGGTGGAATTTCCTGTGTAGCGGTGAAATGCGTAGATATCGGGAGGAACATCCGTGGCGAAGGCGGCACCCTGGACCAGCACTGACACTGAGGCACGAAAGCGTGGGGAGCAAACAGGATTAGATAACCGGGTAGTCC</w:t>
      </w:r>
    </w:p>
    <w:p w14:paraId="70168605">
      <w:pPr>
        <w:rPr>
          <w:rFonts w:hint="eastAsia"/>
        </w:rPr>
      </w:pPr>
      <w:r>
        <w:rPr>
          <w:rFonts w:hint="eastAsia"/>
        </w:rPr>
        <w:t>&gt;OTU011329</w:t>
      </w:r>
    </w:p>
    <w:p w14:paraId="0732183B">
      <w:pPr>
        <w:rPr>
          <w:rFonts w:hint="eastAsia"/>
        </w:rPr>
      </w:pPr>
      <w:r>
        <w:rPr>
          <w:rFonts w:hint="eastAsia"/>
        </w:rPr>
        <w:t>CCTACGGGTGGCTGCAGTGGGGAATATTGCGCAATGGGGGGAACCCTGACGGAGCAACGCCGCGTGAATGATGAAGGCTTTCGGGTCGTAAAGTTCTGTCCTCAGGGAAGAACAATCATGGTAGGTAATGACCATGATCTGACGGTACCTGAGGAGGAAGCTCTGGCTAACTACGTGCCAGCAGCCGCGGTAATACGTAGAGAGCAAGCGTTGTCCGGAATCACTGGGCGTAAAGGGTACGCAGGCGGCGTCGCAAGTCGAGTGTGAAAGCCCCGGGCTTAACTTGGGAATTGCGCTCGAAACTACGGTGCTGGAGTATGGCAGAGGGGGGTGGAATTCCGCGTGTAGCAGTGAAATGCGTAGAGATGCGGAGGAACACCGATGGCGAAGGCAGCCCCCTGGGCCAACACTGACGCTCAGGCACGAAAGCGTGGGGAGCAAACAGGATTAGATACCCCTGTAGTCC</w:t>
      </w:r>
    </w:p>
    <w:p w14:paraId="625884BA">
      <w:pPr>
        <w:rPr>
          <w:rFonts w:hint="eastAsia"/>
        </w:rPr>
      </w:pPr>
      <w:r>
        <w:rPr>
          <w:rFonts w:hint="eastAsia"/>
        </w:rPr>
        <w:t>&gt;OTU011330</w:t>
      </w:r>
    </w:p>
    <w:p w14:paraId="41D83841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ATTTCGGTATGTAAACTTCGAAAGAATGGGAAGAATAAATGACGGTACCATTTATAAGCTCCGGCTAACTACGTGCCAGCAGCCGCGGTAATACGGAGGGTGCAAGCGTTAATCGGAATTACTGGGCGTAAAGCGCACGTAGGTGGTTTGTTAAGCTAGCTGTGAAATCCCCGGGCTCAACCTGGGCACTGCAGTTAGAACTGGCAAGCTAGAGTAGGGTAGAGGGGTGTGGAATTCCAGGTGTAGCGGTGAAATGCGTAGATATCTGGAGGAACACCGGTGGCGAAGGCGGCGTTCTGGACTGCTACTGACACTGAGGAACGAAAGCCAGGGGAGCAAACGGGATTAGATACCCCGGTAGTCC</w:t>
      </w:r>
    </w:p>
    <w:p w14:paraId="1BA63518">
      <w:pPr>
        <w:rPr>
          <w:rFonts w:hint="eastAsia"/>
        </w:rPr>
      </w:pPr>
      <w:r>
        <w:rPr>
          <w:rFonts w:hint="eastAsia"/>
        </w:rPr>
        <w:t>&gt;OTU011331</w:t>
      </w:r>
    </w:p>
    <w:p w14:paraId="364FE7C8">
      <w:pPr>
        <w:rPr>
          <w:rFonts w:hint="eastAsia"/>
        </w:rPr>
      </w:pPr>
      <w:r>
        <w:rPr>
          <w:rFonts w:hint="eastAsia"/>
        </w:rPr>
        <w:t>CCTACGGGTGGCTGCAGTGAGGAATATTGCACAATGGGGGAAACCCTGATGCAGCGACGCCGCGTGGGTGATGAAGGTTTTCGGATCGTAAAGCCCTTTTCTGCATGACGAGCAAGGACGGTAGTGCAGGAATAAGTGTCGGCTAACTACGTGCCAGCAGCCGCGGTAAAACGTAGGACACAAGCGTTATCCGGAATTATTGGGCGTAAAGCGCGCGCAGGCGGTCTTTTAAGTCTGATGTGAAAGCCCCCGGCTCAACCGGGGAGGGTCATTGGAAACTGGGGAACTTGAGTGCAGAAGAGGATAGTGGAATTCCAAGTGTAGCGGTGAAATGCGTAGATATCAGGAGGAACACCGGTGGTGTAGACGGCTTCCTGGACCACAACTGACGCTGAGACACGAAAGCGTGGGGAGCAAACAGGATTAGATACCCCAGTAGTCC</w:t>
      </w:r>
    </w:p>
    <w:p w14:paraId="029B872A">
      <w:pPr>
        <w:rPr>
          <w:rFonts w:hint="eastAsia"/>
        </w:rPr>
      </w:pPr>
      <w:r>
        <w:rPr>
          <w:rFonts w:hint="eastAsia"/>
        </w:rPr>
        <w:t>&gt;OTU011332</w:t>
      </w:r>
    </w:p>
    <w:p w14:paraId="54A70426">
      <w:pPr>
        <w:rPr>
          <w:rFonts w:hint="eastAsia"/>
        </w:rPr>
      </w:pPr>
      <w:r>
        <w:rPr>
          <w:rFonts w:hint="eastAsia"/>
        </w:rPr>
        <w:t>CCTACGGGGGGCTGCAGTCGAGAATCTTCGGCAATGCGCGAAAGCGTGACCGAGCAATGCCGCGTGCGGGATGAAGGCCCTCGGGTTGTAAACCGCGAAAGTAAGGAGGAAGGCTCTGTGAAGAGCAGAGTTTGACCAATTTACAGTAAGGACGGGCTAAGTTCGTGCCAGCAGCCGCGGTAAGACGAACCGTCCGAACGTTATTCGGAATTATTGGGCGTAAAGGGCGCGTAGGCGGCCTTTCAAGTCAGACGTGAAATCCCCCGGCTTAACCTGGGAACTGCGTCTGATACTGGGAGGCTTGAGTATGGGAGAGGGAAGCGGAATTCCATGTGTAGCGGTGAAATGCGTAGAGATATGGAGGAACACCAGTGGCGAAGGCGGCTTCCTGGCCTGTAACTGACGCTGAGGCGCGAAAGCGTGGGGAGCGAACAGGATTAGATACCCCGGTAGTCC</w:t>
      </w:r>
    </w:p>
    <w:p w14:paraId="652824F0">
      <w:pPr>
        <w:rPr>
          <w:rFonts w:hint="eastAsia"/>
        </w:rPr>
      </w:pPr>
      <w:r>
        <w:rPr>
          <w:rFonts w:hint="eastAsia"/>
        </w:rPr>
        <w:t>&gt;OTU011333</w:t>
      </w:r>
    </w:p>
    <w:p w14:paraId="5DF25813">
      <w:pPr>
        <w:rPr>
          <w:rFonts w:hint="eastAsia"/>
        </w:rPr>
      </w:pPr>
      <w:r>
        <w:rPr>
          <w:rFonts w:hint="eastAsia"/>
        </w:rPr>
        <w:t>CCTACGGGGGGCAGCAGCCAGGAATCTTGGGCAATGGGCGCAAGCCTGACCCAGCAACACCGTGTGGGCGATGAAGGCCTTCGGGTCGTAAAGCCCTGTTGATAGGGACGAAGGGCGAAGGGTTAATAGCCCCTAGCCTGACGGTACCTTTCGAGGAAGCCCCGGCTAACTACGTGCCAGCAGCCGCGGTAATACGTAGGGTGCAAGCGTTATCCGGATTCACTGGGCGTAAAGGGCGCGTAGGCGGTCTGCTAAGCGTGCGGTGAAAGCCTGGGGCTCAACCCCAGGTCTGCCGTGCGAACTGGTGGACTAGAGCACTGTAGAGGCAGGTGGAATTCCGGGTGTAGCGGTGAAATGTGTAGAGATCGGGAGGAACACCGGTGGCGAAGGCGGGTCTCTGGGCATTCCCTGACGCTGAGGCGCGAAAGCGTGGGGAGCGAACAGGATTAGATACCCGAGTAGTCC</w:t>
      </w:r>
    </w:p>
    <w:p w14:paraId="1C726FF8">
      <w:pPr>
        <w:rPr>
          <w:rFonts w:hint="eastAsia"/>
        </w:rPr>
      </w:pPr>
      <w:r>
        <w:rPr>
          <w:rFonts w:hint="eastAsia"/>
        </w:rPr>
        <w:t>&gt;OTU011334</w:t>
      </w:r>
    </w:p>
    <w:p w14:paraId="2F8AED0C">
      <w:pPr>
        <w:rPr>
          <w:rFonts w:hint="eastAsia"/>
        </w:rPr>
      </w:pPr>
      <w:r>
        <w:rPr>
          <w:rFonts w:hint="eastAsia"/>
        </w:rPr>
        <w:t>CCTACGGGTGGCTGCAGTAGGGAATCTTGCGCAATGGGCGAAAGCCTGACGCAGCGACGCCGCGTGCGGGAAGAAGGCCTTCGGGTTGTAAACCGCTTTCAGGAGGGACGAAGCCACTCGGGTTAATAGCCCAGAGGGTGACGGTACCTCCAGAAGAAGCCCCGGCTAACTACGTGCCAGCAGCCGCGGTAATACGTAGGGGGCGAGCGTTGTCCGGATTTATTGGGCGTAAAGAGCTCGTAGGCGGTTTGTCGCGTCGACTGTGAAAACCCGAGGCTTAACCTCGGGCCTGCAGTCGATACGGGCAGACTAGAGTTCGGTAGGGGAGACTGGAATTCCTGGTGTAGCGGTGAAATGCGCAGATATCCGGAGGAACACCAGTGGCGAAGGCGGCCTGCTGGGCTATTCCTGACACTGAGGTGCGAAAGCGTGGGGAGCGAACCGGATTAGATACCCGTGTAGTCC</w:t>
      </w:r>
    </w:p>
    <w:p w14:paraId="4BC566BF">
      <w:pPr>
        <w:rPr>
          <w:rFonts w:hint="eastAsia"/>
        </w:rPr>
      </w:pPr>
      <w:r>
        <w:rPr>
          <w:rFonts w:hint="eastAsia"/>
        </w:rPr>
        <w:t>&gt;OTU011335</w:t>
      </w:r>
    </w:p>
    <w:p w14:paraId="65CDDA44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TTGTAGATTAATACTCTGCAATTTTGACGTTACCGACAGAATAAGCACCGGCTAACTCTGTGCCAGCAGCCGCGGTAAAACGTAGGACGCAAACGTTATCCGGAATTACTGGGCGTAAAGGGCGCGCAGGCGGTTGGGTAAGTGAGGCATGAAAGCCCCATGGCTAAACCTGGGAACTGCATCCAAAACTGGCAAGCTAGAGTACGGTAGAGGGTGGTGGAATTTCCTGTGTAGCGGTGAAATGCGTAGATATAGGAAGGAACACCAGTGGCGAAGGCGACCACCTGGACCGAGATTGACGCTGATGCGCGAAAGCCAGGGGAGCAAACGGGATTAGATACCCCAGTAGTCC</w:t>
      </w:r>
    </w:p>
    <w:p w14:paraId="099E9899">
      <w:pPr>
        <w:rPr>
          <w:rFonts w:hint="eastAsia"/>
        </w:rPr>
      </w:pPr>
      <w:r>
        <w:rPr>
          <w:rFonts w:hint="eastAsia"/>
        </w:rPr>
        <w:t>&gt;OTU011336</w:t>
      </w:r>
    </w:p>
    <w:p w14:paraId="7472244F">
      <w:pPr>
        <w:rPr>
          <w:rFonts w:hint="eastAsia"/>
        </w:rPr>
      </w:pPr>
      <w:r>
        <w:rPr>
          <w:rFonts w:hint="eastAsia"/>
        </w:rPr>
        <w:t>CCTACGGGGGGCTGCAAGTGGGAATATTGCACAATGGGCGAAAGCCTGATGCAGCGACACCGCGTGGGGGATGAAGGTTTTCGGATCGTAAACCCCTTTTATCGATCAGAAAGATATGATCAGTCGATGAATAAGCACCTGCTAACTACGTGCCAGCAGCCGCGGTAATACGTAGGGTGCAAGCGTTATCCGGAATTATTGGGCGTAAAGAGTTGCGTAGGCGGACTAGTAAGTTTTTGGTGAAATCCTTCGGCTTAACCGGAGAACTGCCAAGAATACTACTAGACTTAGAGGGAATCAGGGGGTGCTGGAACTCGTGGTGTAGCAGTCAAATGCGTTGAGATCACGAGGAACACCAAAGGCGAAGGCAGGCACCTGGGATTCACCTGACGCTAAGGCACGAAAGCGTGGGGAGCGAAACGGATTAGATACCCCTGTAGTCC</w:t>
      </w:r>
    </w:p>
    <w:p w14:paraId="3F4E8F1F">
      <w:pPr>
        <w:rPr>
          <w:rFonts w:hint="eastAsia"/>
        </w:rPr>
      </w:pPr>
      <w:r>
        <w:rPr>
          <w:rFonts w:hint="eastAsia"/>
        </w:rPr>
        <w:t>&gt;OTU011337</w:t>
      </w:r>
    </w:p>
    <w:p w14:paraId="5FDB9FD7">
      <w:pPr>
        <w:rPr>
          <w:rFonts w:hint="eastAsia"/>
        </w:rPr>
      </w:pPr>
      <w:r>
        <w:rPr>
          <w:rFonts w:hint="eastAsia"/>
        </w:rPr>
        <w:t>CCTACGGGGGGCTGCAGTAACGAATCTTCCGCAATGCACGCAAGTGTGACGGAGCGACGCCGCGTGCGGGACGAAGTCCTTCGGGATGTAAACCGCTGTCAGGGGGTACCAAGTTCTGAGGACCCCCAGAGGAAGGCACGGCTAACTCTGTGCCAGCAGCCGCGGTAAGACAGAGGTGCCGAGCGTTAGGCGGAATCACTGGGCTTAAAGCGTGTGTAGGCGGGCCCGTAAGTACCTTGTGAAATCCCACGGCTCAACCGTGGAACGGCTGGGTATACTGCGGGCCTCGGGCCACTCAGGGGCAGACGGAACAGGCGGTGGAGCGGTGAAATGCGTAGATATCGCCTGGAACGCCGGCGGTGAAAACGGTCTGCTGGGGGTGTGCCGACGCTGAGACACGAAAGCCAGGGGAGCGAACGGGATTAGATACCCCAGTAGTCC</w:t>
      </w:r>
    </w:p>
    <w:p w14:paraId="7CD6530F">
      <w:pPr>
        <w:rPr>
          <w:rFonts w:hint="eastAsia"/>
        </w:rPr>
      </w:pPr>
      <w:r>
        <w:rPr>
          <w:rFonts w:hint="eastAsia"/>
        </w:rPr>
        <w:t>&gt;OTU011338</w:t>
      </w:r>
    </w:p>
    <w:p w14:paraId="26A301C1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TTTCGGATCGTAAACTCCTGTCGAATGGGACGAACAGATTGCGGGTTAACAGCCCGTAGTCCTGACGGTACCGTTAAAGGAAACCCCGGCTAACTCCGTGCCAGCAGCCGCGGTAATACGGGGGGGGTAAGCGTTGTCCGGAATTATTGGGCGTAAAGCGCGCGCAGGCGGTCCTTTAAGTCTGATGTGAAAGCCCACGGCTCAACTGCGGAGGGTCATTGGAAACTGGGAAGCTTGAGTGCAGAAGAGGAGAGTGGAATTCCACGTGTAGCGGTGAAATGCGTAGAGATGTGGAGGAACACCAGTGGCGAAGGCGACTCTCTGGTCTGTAACTGACGCTGAGGCGCGAAAGCGTGGGGAGCGAACAGGATTAGATACCCTGGTAGTCC</w:t>
      </w:r>
    </w:p>
    <w:p w14:paraId="18C4B614">
      <w:pPr>
        <w:rPr>
          <w:rFonts w:hint="eastAsia"/>
        </w:rPr>
      </w:pPr>
      <w:r>
        <w:rPr>
          <w:rFonts w:hint="eastAsia"/>
        </w:rPr>
        <w:t>&gt;OTU011339</w:t>
      </w:r>
    </w:p>
    <w:p w14:paraId="702F364C">
      <w:pPr>
        <w:rPr>
          <w:rFonts w:hint="eastAsia"/>
        </w:rPr>
      </w:pPr>
      <w:r>
        <w:rPr>
          <w:rFonts w:hint="eastAsia"/>
        </w:rPr>
        <w:t>CCTACGGGGGGCTGCAGTCGAGAATTTTTCACAATGGGCGCAAGCCTGATGGAGCGACGCCGCGTGGGGGATGAATGGCTTCGGCCCGTAAACCCCTGTCATTCGCGATCAAACCTCATTATTTAAAAGATGATGAGCTGATAGTAGCGGAAGAGGAAGGGACGGCTAACTCTGTGCCAGCAGCCGCGGTAAGACAGGGGTCTCGAGCGTTAATCGGAATCACTGGGCTTAAAGGGTGCGTAGGCGGTCCCGCAAGTGTCTTGTGAAATCCCCCGGCTCAACCGGGGAATTGCTGGGCAAACTGCGGGACTCGAGGAAGGTAGAGGCCGGTAGAACGATAGGTGGAGCGGTGGAATGCGTAGAGATCTATCGGAATGCCGAAGGTGAAGACAGCCGGCTGGGCCTTTCCTGACGCTGAGGCACGAAAGCGTGGGGAGCAAACCGGATTAGATACCCCTGTAGTCC</w:t>
      </w:r>
    </w:p>
    <w:p w14:paraId="5468BD5D">
      <w:pPr>
        <w:rPr>
          <w:rFonts w:hint="eastAsia"/>
        </w:rPr>
      </w:pPr>
      <w:r>
        <w:rPr>
          <w:rFonts w:hint="eastAsia"/>
        </w:rPr>
        <w:t>&gt;OTU011340</w:t>
      </w:r>
    </w:p>
    <w:p w14:paraId="4DAB927C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GAGGAAAGCCCGCAAGGGTCTGACCTATCCCTGGAGGAAGCACGGGCTAAGTTCGTGCCAGCAGCCGCGGTAAGACGAACCGTGCAAACGTTGTTCGGAATCACTGGGCTTAAAGGGCGCGTAGGCGGTCGACCAAGTCCGGAGTGAAATCCTTCGGCTTAACCGGAGAAGTGCTTTGGATACTGGTCGGCTTGAGGGAGGTAGGGGCATGTGGAACTTCCGGTGGAGCGGTGAAATGCGTTGATATCGGAAGGAACGCCGGTGGCGAAAGCGACGTGCTGGACCTCTACTGACGCTGAGGCGCGAAAGCCAGGGGAGCGAACGGGATTAGATACCCGAGTAGTCC</w:t>
      </w:r>
    </w:p>
    <w:p w14:paraId="49826CB6">
      <w:pPr>
        <w:rPr>
          <w:rFonts w:hint="eastAsia"/>
        </w:rPr>
      </w:pPr>
      <w:r>
        <w:rPr>
          <w:rFonts w:hint="eastAsia"/>
        </w:rPr>
        <w:t>&gt;OTU011341</w:t>
      </w:r>
    </w:p>
    <w:p w14:paraId="222EE8DB">
      <w:pPr>
        <w:rPr>
          <w:rFonts w:hint="eastAsia"/>
        </w:rPr>
      </w:pPr>
      <w:r>
        <w:rPr>
          <w:rFonts w:hint="eastAsia"/>
        </w:rPr>
        <w:t>CCTACGGGAGGCAGCAGTAGGGAATCTTGCGCAATGGGCGAAAGCCTGACGCAGCGACGCCGCGTGAGGGATGAATGCCTTCGGGTTGTAAACCTCTTTCAGCAGGGACGAAGCCCTTACGGGTGACGGTACCTGCAGAAGAAGCCCCGGCCAACTACGTGCCAGCAGCCGCGGTAATACGTAGGGTGCGAGCGTTGTCCGGAATTATTGGGCGTAAAGAGCTCGTAGGCGGTTTGTCGCGTCTGCCGTGAAAGTCCGGGGCTCAACTCCGGATCTGCGGTGGGTACGGGCAGGCTAGAGTACGGTAGGGGAGACTGGAATTCCTGGTGTAGCGGTGGAATGCGCAGATATCAGGAGGAACACCGGTGGCGAAGGCGGGTCTCTGGGCCTACCCTGACGCTGAGGCGCGAAGGCGTGGGGAGCAAACGGGATTAGATACCCCTGTAGTCC</w:t>
      </w:r>
    </w:p>
    <w:p w14:paraId="5C9792C0">
      <w:pPr>
        <w:rPr>
          <w:rFonts w:hint="eastAsia"/>
        </w:rPr>
      </w:pPr>
      <w:r>
        <w:rPr>
          <w:rFonts w:hint="eastAsia"/>
        </w:rPr>
        <w:t>&gt;OTU011342</w:t>
      </w:r>
    </w:p>
    <w:p w14:paraId="097554CD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ATTTCGGTTCGTAAACTCCTGTCGAGCGGGACGAAAGATGCGCGGGTAAATACCCCGTGCAAGTGACGGTACCGCTAAAGGAAGCCCCGGCTAACTCCGTGCCAGCAGCCGCGGTAATACGTAGGGGGCGAGCGTTGTCCGGATTTACTGGGCGTAAAGCGCGTGTAGGCGGTAGGGCAAGTCTGCCGTGAAAGCTCGTGGCTCAACCGCGAGAGGTCGGTGGAAACTGCCGTACTTGAGGACGGTAGAGGGGGGTGGAATTCCCGGTGTAGCGGTGAAATGCGTAGATATCGGGAGGAACACCTGTGGCGAAAGCGGCGCACTGGACCACAACTGACGCTGAGACGCGAAAGCGTGGGGAGCAAACAGGATTAGATACCCTAGTAGTCC</w:t>
      </w:r>
    </w:p>
    <w:p w14:paraId="780DD67D">
      <w:pPr>
        <w:rPr>
          <w:rFonts w:hint="eastAsia"/>
        </w:rPr>
      </w:pPr>
      <w:r>
        <w:rPr>
          <w:rFonts w:hint="eastAsia"/>
        </w:rPr>
        <w:t>&gt;OTU011343</w:t>
      </w:r>
    </w:p>
    <w:p w14:paraId="3F9DD36D">
      <w:pPr>
        <w:rPr>
          <w:rFonts w:hint="eastAsia"/>
        </w:rPr>
      </w:pPr>
      <w:r>
        <w:rPr>
          <w:rFonts w:hint="eastAsia"/>
        </w:rPr>
        <w:t>CCTACGGGAGGCTGCAGTGGGGAATTTTGGACAATGGGGGCAACCCTGATCCAGCAATGCCGCGTGAGTGAAGAAGGCCTTCGGGTTGTAAAGCTCTTTTGTCAGGGAAGAAAAGGGAGTGGCTAATATCCATTCCTGCTGACGGTACCTGAAGAATAAGCACCGGCTAACTACGTGCCAGCAGCCGCGGTAATACGTAGGGTGCAAGCGTTGTCCGGAATTATTGGGCGTAAAGGGCGCGTAGGCGGTCATTTAAGTCAGATGTGAAATCCCGAGGCTTAACTTCGGGCGTGCAGTGGGTACGGGCAGACTTGAGTGGTGTAGGGGAGACTGGAATTCCTGGTGTAGCGGTGGAATGCGCAGATATCAGGAGGAACACCGATGGCGAAGGCAGGTCTCTGGGCACTTACTGACGCTGAGGAGCGAAAGCGTGGGGAGCGAACAGGATTAGATACCCCAGTAGTCC</w:t>
      </w:r>
    </w:p>
    <w:p w14:paraId="3E2E07FE">
      <w:pPr>
        <w:rPr>
          <w:rFonts w:hint="eastAsia"/>
        </w:rPr>
      </w:pPr>
      <w:r>
        <w:rPr>
          <w:rFonts w:hint="eastAsia"/>
        </w:rPr>
        <w:t>&gt;OTU011344</w:t>
      </w:r>
    </w:p>
    <w:p w14:paraId="5A072BAA">
      <w:pPr>
        <w:rPr>
          <w:rFonts w:hint="eastAsia"/>
        </w:rPr>
      </w:pPr>
      <w:r>
        <w:rPr>
          <w:rFonts w:hint="eastAsia"/>
        </w:rPr>
        <w:t>CCTACGGGGGGCAGCAGTGGGGAATTTTCCGCAATGGGCGAAAGCCTGACGGAGCAATACCGCGTGAGGGAGGAAGGCTCTTGGGTTGTAAACCTCTTTTCTTTGGGAAGAAGCAAGTGACGGTACCAAAGGAATCAGCATCGGCTAACTCTGTGCCAGCAGCCGCGGTAATACAGAGGGTGCAAGCGTTGTTCGGAATTATTGGGCGTAAAGCGCGTGTAGGCGGGTGCTCAAGTCAGATGTGAAATACCACGGCTTAACTGTGGGGCTGCATCTGAAACTGAGCATCTTGAGTGTCGGAGAGGAAAGCGGAATTCCCAGTGTAGCGGTGAAATGCGTAGATATTGGGAGGAACACCAGTGGCGAAGGCGGCTTTCTGGACGATAACTGACGCTGAGGCGCGAAAGCGTGGGGAGCAAACAGGATTAGATACCCTTGTAGTCC</w:t>
      </w:r>
    </w:p>
    <w:p w14:paraId="2F475172">
      <w:pPr>
        <w:rPr>
          <w:rFonts w:hint="eastAsia"/>
        </w:rPr>
      </w:pPr>
      <w:r>
        <w:rPr>
          <w:rFonts w:hint="eastAsia"/>
        </w:rPr>
        <w:t>&gt;OTU011345</w:t>
      </w:r>
    </w:p>
    <w:p w14:paraId="1C577928">
      <w:pPr>
        <w:rPr>
          <w:rFonts w:hint="eastAsia"/>
        </w:rPr>
      </w:pPr>
      <w:r>
        <w:rPr>
          <w:rFonts w:hint="eastAsia"/>
        </w:rPr>
        <w:t>CCTACGGGGGGCTGCAGTGAGGAATATTGCCCAATGGACGAAAGTCTGAGGCAGCGACGCCGCGTGGGTGAAGAAGGCCTTCGGGTCGTAAAGCCCTTTTCTGTGTGACGAGAACGGACGGTAGCACAGGAAAAAGTCTCGGCTAACTACGTGCCAGCAGCCGCGGTAATACGGAGGGTGCGAGCGTTGTCCGGAATCACTGGGCGTAAAGGGCGCGTAGGCGGCCGTGTAAGTCACTTGTGAAATCCCCGGGCTTAACCTGGGAACTGCATTTGTGACTGCATGGCTGGAGTGCGGCAGAGGGGGATGGAATTCCGCGTGTAGCAGTGAAATGCATAGATACCATCAAGAACACCGATTGCGAAGGCAGCTTACTAGGCTGTAACTGACGCTGAGGCACGAAAGCGTGGGGAGCGAACAGGATTAGATACCCGGGTAGTCC</w:t>
      </w:r>
    </w:p>
    <w:p w14:paraId="3C3C28CC">
      <w:pPr>
        <w:rPr>
          <w:rFonts w:hint="eastAsia"/>
        </w:rPr>
      </w:pPr>
      <w:r>
        <w:rPr>
          <w:rFonts w:hint="eastAsia"/>
        </w:rPr>
        <w:t>&gt;OTU011346</w:t>
      </w:r>
    </w:p>
    <w:p w14:paraId="2408CFC1">
      <w:pPr>
        <w:rPr>
          <w:rFonts w:hint="eastAsia"/>
        </w:rPr>
      </w:pPr>
      <w:r>
        <w:rPr>
          <w:rFonts w:hint="eastAsia"/>
        </w:rPr>
        <w:t>CCTACGGGGGGCTGCAGTGGGGAATATTGGACAATGGGCGAAAGCCTGATCCAGCAATGCCGCGTGCTAGAGGAAGCCCTTCGGGGTGTAAATAGCTTTTCTGTGGGATGAATTTCTGACAGTACCACAGGAATAAGAGGTTGCTAACTCTGTGCCAGCAGCAGCGGTAATACAGAGACCTCAAACGTTATCCGGATTTATTGGGCGTAAAGCGTTCCGACATGCGGTTTGGAAAGTTGGGTGTGAAATCCCCAGGCTTAACCTGGGAACTGCATTCGAGACTGCTTTGCTAGAGTATGGGAGAGGGAAGTGGAATTTCCGGTGTAGCGGTGAAATGCGTAGATATCGGAAGGAACATCAGTGGCGAAAGCGACTTCCTGGACCAATACTGACGCTCATGTGCGAAAGCGTGGGGAGCAAACAGGATTAGATACCCTAGTAGTCC</w:t>
      </w:r>
    </w:p>
    <w:p w14:paraId="38F21007">
      <w:pPr>
        <w:rPr>
          <w:rFonts w:hint="eastAsia"/>
        </w:rPr>
      </w:pPr>
      <w:r>
        <w:rPr>
          <w:rFonts w:hint="eastAsia"/>
        </w:rPr>
        <w:t>&gt;OTU011347</w:t>
      </w:r>
    </w:p>
    <w:p w14:paraId="6F2EC93C">
      <w:pPr>
        <w:rPr>
          <w:rFonts w:hint="eastAsia"/>
        </w:rPr>
      </w:pPr>
      <w:r>
        <w:rPr>
          <w:rFonts w:hint="eastAsia"/>
        </w:rPr>
        <w:t>CCTACGGGGGGCAGCAGTTGGGAATCTTGCGCAATGGGCGAAAGCCTGACGCAGCGACGCCGCGTGAAGGATGACGGCCTTCGGGTTGTAAACTTCTGTTCCCAGGGACGATAATGACGGTACCTGGGGAGCAAGCCCCGGCTAACTCCGTGCCAGCAGCCGCGGTAAGACGGAGGGGGCGAGCGTTGTCCGGAATTATTGGGCGTAAAGCGCGTGTAGGCGGCCTAGCAAGTCGGATGTGAAAGCCCTCGGCTTAACCGAGGAAGTGCGTTCGAAACTACTGGGCTTGAGTACCGGAGAGGGTGGCGGAATTCCCGGTGTAGAGGTGAAATTCGTAGATATTGGGAAGAACACCAGTGGCGAAGGCGGCTATCTGGCCCGTGATTGACGCTGAGGCGCGAAAGCGTGGGGAGCAAACAGGATTAGATACCCCTGTAGTCC</w:t>
      </w:r>
    </w:p>
    <w:p w14:paraId="45C9C9CF">
      <w:pPr>
        <w:rPr>
          <w:rFonts w:hint="eastAsia"/>
        </w:rPr>
      </w:pPr>
      <w:r>
        <w:rPr>
          <w:rFonts w:hint="eastAsia"/>
        </w:rPr>
        <w:t>&gt;OTU011348</w:t>
      </w:r>
    </w:p>
    <w:p w14:paraId="1C85FC98">
      <w:pPr>
        <w:rPr>
          <w:rFonts w:hint="eastAsia"/>
        </w:rPr>
      </w:pPr>
      <w:r>
        <w:rPr>
          <w:rFonts w:hint="eastAsia"/>
        </w:rPr>
        <w:t>CCTACGGGTGGCTGCAGCCAGGAATCTTGGGCAATGGGCGCAAGCCTGACCCAGCAACACCGTGTGGGCGATGAAGGCCTTCGGGTCGTAAAGCCCTGTTGATAGGGACGAAGGGCGAAGGGTTAATAGCCCCTAGCCTGACGGTACCTTTCGAGGAAGCCCCGGCTAACTACGTGCCAGCAGCCGCGGTAATACGTAGGGGGCAAGCGTTGTTCGGATTTACTGGGCGTAAAGGGCGCGTAGGCGGCGTGACAAGTCACTTGTGAAATCTCCGGGCTTAACTCGGAACTGCCAAGTGATACTGTCGTGCTAGAGTGCAGAAAGGGCAATCGGAATTCTTGGTGTAGCGGTGAAATGCGTAGATATCATTTGGAACGCCAATGGTGAAAACAGGTAGCTGGGAGTGTGCTGACGCTGAGACACGAAAGCCAGGGGAGCGAACGGGATTAGATACCCCAGTAGTCC</w:t>
      </w:r>
    </w:p>
    <w:p w14:paraId="2EC6F6D8">
      <w:pPr>
        <w:rPr>
          <w:rFonts w:hint="eastAsia"/>
        </w:rPr>
      </w:pPr>
      <w:r>
        <w:rPr>
          <w:rFonts w:hint="eastAsia"/>
        </w:rPr>
        <w:t>&gt;OTU011349</w:t>
      </w:r>
    </w:p>
    <w:p w14:paraId="3D513D80">
      <w:pPr>
        <w:rPr>
          <w:rFonts w:hint="eastAsia"/>
        </w:rPr>
      </w:pPr>
      <w:r>
        <w:rPr>
          <w:rFonts w:hint="eastAsia"/>
        </w:rPr>
        <w:t>CCTACGGGAGGCAGCAGTGGGGAATCTTGCGCAATGGCCGAAAGGCTGAGGCAGCGACGCCGCGTGAGGGAAGAAGGCCTTCGGGTTGTAAACCTCTTTCAGGAGGGACGAAGCCACTCGGGTTAATAGCCCAGAGGGTGACGGTACCTCCAGAAGAAGCGCCGGCCAACTACGTGCCAGCAGCCGCGGTAAGACGTAGGGCGCGAGCGTTGTCCGGATTTATTGGGCGTAAAGAGCTCGTAGGCGGCTTGTCGCGTCGACTGTGAAAACCCGCGGCTCAACCGCGGGCCTGCAGCCGATACGGGCAGGCTAGAGTTCGGTAGGGGAGACTGGAATTCCTGGTGTAGCGGTGAAATGCGCAGATATCAGGAGGAACACCTATAGCGAAGGCAGCTCGCTGGGACGGTACTGACGCTGAGGCGCGAAAGCGTGGGGAGCAAACAGGATTAGATACCCTAGTAGTCC</w:t>
      </w:r>
    </w:p>
    <w:p w14:paraId="5108E48A">
      <w:pPr>
        <w:rPr>
          <w:rFonts w:hint="eastAsia"/>
        </w:rPr>
      </w:pPr>
      <w:r>
        <w:rPr>
          <w:rFonts w:hint="eastAsia"/>
        </w:rPr>
        <w:t>&gt;OTU011350</w:t>
      </w:r>
    </w:p>
    <w:p w14:paraId="2BE92133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TTTCGGGGTGTAAACCACTGTTGCCCGGGACGAACTCGCGCTTTCGAGCGCGTTGACGGTACCGGGTGAGGAAGCACCGGCTAACTCCGTGCCAGCAGCCGCGGTAATACGGAGGGTGCGAGCGTTGTCCGGAATCATTGGGCGTAAAGGGTGCGTAGGCGGCGATGCAAGTCAGATGTGAAATCCCCGGGCTTAACTCGGGTTCTGCATTTGAAACTGCATTGCTTGAGTGCAGGAGAGGAAAGCGGAATTCCTAGTGTAGCGGTGAAATGCGTAGATATTAGGAAGAACACCAGTGGCGAAGGCGGCTTTCTGGACTGTAACTGACGCTGAGGCACGAAAGCGTGGGGAGCAAACAGGATTAGATACCCCGGTAGTCC</w:t>
      </w:r>
    </w:p>
    <w:p w14:paraId="10DB9A74">
      <w:pPr>
        <w:rPr>
          <w:rFonts w:hint="eastAsia"/>
        </w:rPr>
      </w:pPr>
      <w:r>
        <w:rPr>
          <w:rFonts w:hint="eastAsia"/>
        </w:rPr>
        <w:t>&gt;OTU011351</w:t>
      </w:r>
    </w:p>
    <w:p w14:paraId="3CA0F5D5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TCGGAGTAACTGCCGGTACCTTGACGGTACCTAACCAGAAAGCCACGGCTAACTACGTGCCAGCAGCCGCGGTAATACGTAGGTGGCAAGCGTTGTCCGGAATTATTGGGCGTAAAGAGAACGTAGGCGGTCTGTTAAGTCTGTTCTTAAAGACCAGGGCTCAACCCTGGGAATGGAATGGAAACTGGCAGACTCGAGGACGTCAGAGGAAGGTGGAATTCCCAGTGTAGCGGTGAAATGCGTAGATATTGGGAGGAACACCAGTGGCGAAGGCGACTACCTGGACCAGCACTGACACTGAGGCACGAAAGCGTGGGGAGCAAACAGGATTAGATACCCCAGTAGTCC</w:t>
      </w:r>
    </w:p>
    <w:p w14:paraId="16D63212">
      <w:pPr>
        <w:rPr>
          <w:rFonts w:hint="eastAsia"/>
        </w:rPr>
      </w:pPr>
      <w:r>
        <w:rPr>
          <w:rFonts w:hint="eastAsia"/>
        </w:rPr>
        <w:t>&gt;OTU011352</w:t>
      </w:r>
    </w:p>
    <w:p w14:paraId="0A7575BE">
      <w:pPr>
        <w:rPr>
          <w:rFonts w:hint="eastAsia"/>
        </w:rPr>
      </w:pPr>
      <w:r>
        <w:rPr>
          <w:rFonts w:hint="eastAsia"/>
        </w:rPr>
        <w:t>CCTACGGGGGGCAGCAGTGGGGAATTGTTCGCAATGGGCGCAAGCCTGACGACGCAACGCCGCGTGGAGGACGAAGATCTTCGGGTCGTAAACTCCTGTCGAGCGGGAAGAAACCCGCGGGGATGAATAATCCTCGTGGCTGACGGTACCGCTAAAGGAAGCCCCGGCTAACTCCGTGCCAGCAGCCGCGGTAATACGTAGGGAGCAAGCGTTGTTCGGATTTACTGGGCGTAAAGGGCGCGTAGGCGGCATGTTAAGTCAGCTGTGAAATCTCCGAGCTTAACTCGGAACTGTCAGCTGATACTGATGTGCTAGAGTGCAGAAGGGGCAATCGGAATTCTTGGTGTAGCGGTGAAATGCGTAGATATCGAGAGGAACACCTGCGGCGAAGGCGGGTTGCTGGGCTGACACTGACGCTGATGCGCGAAAGCTAGGGGAGCGAACGGGATTAGATACCCCTGTAGTCC</w:t>
      </w:r>
    </w:p>
    <w:p w14:paraId="3C7F2DA4">
      <w:pPr>
        <w:rPr>
          <w:rFonts w:hint="eastAsia"/>
        </w:rPr>
      </w:pPr>
      <w:r>
        <w:rPr>
          <w:rFonts w:hint="eastAsia"/>
        </w:rPr>
        <w:t>&gt;OTU011353</w:t>
      </w:r>
    </w:p>
    <w:p w14:paraId="064DC57F">
      <w:pPr>
        <w:rPr>
          <w:rFonts w:hint="eastAsia"/>
        </w:rPr>
      </w:pPr>
      <w:r>
        <w:rPr>
          <w:rFonts w:hint="eastAsia"/>
        </w:rPr>
        <w:t>CCTACGGGTGGCTGCAGTAGGGAATCTTCCACAATGGGCGAAAGCCTGATGGAGCAACGCCGCGTGAGCGAAGAAGGTCTTCGGATCGTAAAGCTCTGTTGTTAGGGAAGAACAAGTACGAGAGTAACTGCTCGTACCTTGACGGTACCTAACCAGAAAGCCACGGCTAACTACGTGCCAGCAGCCGCGGTAATACGTAGGTGGCAAGCGTTGTCCGGAATTATTGGGCGTAAAGAGCTCGTAGGCGGTTTGTCGCGTCTGCCGTGAAAGTCCGGGGCTCAACTCCGGATCTGCGGTGGGTACGGGCAGACTAGAGTGATGTAGGGGAGACTGGAATTCCTGGTGTAGCGGTGAAATGCGCAGATATCAGGAGGAACACCGGTGGCGAAGGCGGATCTCTGGGCCATTACTGACGCTGAGGAGCGAAAGCGTGGGGAGCAAACAGGATTAGATACCCCGGTAGTCC</w:t>
      </w:r>
    </w:p>
    <w:p w14:paraId="2786B48C">
      <w:pPr>
        <w:rPr>
          <w:rFonts w:hint="eastAsia"/>
        </w:rPr>
      </w:pPr>
      <w:r>
        <w:rPr>
          <w:rFonts w:hint="eastAsia"/>
        </w:rPr>
        <w:t>&gt;OTU011354</w:t>
      </w:r>
    </w:p>
    <w:p w14:paraId="00590ACC">
      <w:pPr>
        <w:rPr>
          <w:rFonts w:hint="eastAsia"/>
        </w:rPr>
      </w:pPr>
      <w:r>
        <w:rPr>
          <w:rFonts w:hint="eastAsia"/>
        </w:rPr>
        <w:t>CCTACGGGCGGCAGCAGTAGGGAATTTTCCACAATGGGCGAAACCCTGATGGTGCAACGCCGCGTGGAGGATGACGGCCTTCGGGTTGTAAACTCCTGTCATCTGGGAGTAAGCCTTGTTCGTTAATAGCGTGCAAGGTTGATAGTACCAGAAGAGGAAGGGACGGCTAACTACGTGCCAGCAGCCGCGGTAATACGTAGGGTGCGAGCGTTAATCGGAATTACTGGGCGTAAAGCGTGCGCAGGCGGTTATTTAAGACAGGCGTGAAATCCCCGGGCTTAACCTGGGAATGGCGCTTGTGACTGCAGTGCTGGAGTGTGGCAGAGGGGGATGGAATTCCACGTGTAGCAGTGAAATGCGTAGAGATGTGGAGGAACACCGATGGCGAAGGCAGCCCCCTGGGTCGACACTGACGCTCATGCACGAAAGCGTGGGGAGCAAACAGGATTAGATACCCGAGTAGTCC</w:t>
      </w:r>
    </w:p>
    <w:p w14:paraId="46841683">
      <w:pPr>
        <w:rPr>
          <w:rFonts w:hint="eastAsia"/>
        </w:rPr>
      </w:pPr>
      <w:r>
        <w:rPr>
          <w:rFonts w:hint="eastAsia"/>
        </w:rPr>
        <w:t>&gt;OTU011355</w:t>
      </w:r>
    </w:p>
    <w:p w14:paraId="1793E438">
      <w:pPr>
        <w:rPr>
          <w:rFonts w:hint="eastAsia"/>
        </w:rPr>
      </w:pPr>
      <w:r>
        <w:rPr>
          <w:rFonts w:hint="eastAsia"/>
        </w:rPr>
        <w:t>CCTACGGGAGGCTGCAGTGGGGAATATTGGACAATGGGGGCAACCCTGATCCAGCAATGCCGCGTGAGTGATGAAGGCCTTAGGGTTGTAAAGCTCTTTTGCCAGGGAAGATGATGACTGTACCTGGAGAATAAGCCCCGGCTAACTTCGTGCCAGCAGCCGCGGTAATACGAAGGGGGCTAGCGTTGTTCGGAATTACTGGGCGTAAAGGGCGCGTAGGCGGCCGATTAAGTTAGGTGTGAAAGTCCTGGGCTCAACCCTGGAAGTGCACTAGAAACTGGGAAGCTTGAGTACCGGAGGGGAGAGTGGAATTCCTGGTGTAGCGGTGAAATGCGTAGATATCAGGAGGAACACCGGTGGCGAAGGCGGCATCCTGGACCGATATTGACGCTGATGCGCGAAAGCCAGGGGAGCAAACGGGATTAGATACCCCTGTAGTCC</w:t>
      </w:r>
    </w:p>
    <w:p w14:paraId="36BFC2FF">
      <w:pPr>
        <w:rPr>
          <w:rFonts w:hint="eastAsia"/>
        </w:rPr>
      </w:pPr>
      <w:r>
        <w:rPr>
          <w:rFonts w:hint="eastAsia"/>
        </w:rPr>
        <w:t>&gt;OTU011356</w:t>
      </w:r>
    </w:p>
    <w:p w14:paraId="2FFF9CEB">
      <w:pPr>
        <w:rPr>
          <w:rFonts w:hint="eastAsia"/>
        </w:rPr>
      </w:pPr>
      <w:r>
        <w:rPr>
          <w:rFonts w:hint="eastAsia"/>
        </w:rPr>
        <w:t>CCTACGGGCGGCTGCAGCTAGGAATCTTGGGAATGGGCGAAAGCCTGACCCAGCAACGCCGCGTGGGCGATGAAGGCCTTCGGGTCGTAAAGCCCTGTCGGGCGGAAAGAACGCCTCGTGGGGGAAAACCCTGCGGGGGTGACGGTACCTGCAGAAGAAGTCCCGGCTAACTACGTGCCAGCAGCCGCGGTAACACGTAGGGGACGAGCGTTGTCCGGATTCATTGGGCGTAAAGCGCGCGTAGGCGGCTCGGAAAGTCGGTCGTGAAAGGCTGGGGCTCAACCCCAGGACTGCGTCCGATACTTCCGGGCTGGAGGTAGGTAGGGGAGATCGGAATTCCTGGTGTAGCGGTGAAATGCGCAGATATCAGGAGGAACACCGGTGGCGAAGGCGGATCTCTGGGCCTTACCTGACGCTGAGGCGCGAAAGCTAGGGGAGCGAACAGGATTAGATACCCCTGTAGTCC</w:t>
      </w:r>
    </w:p>
    <w:p w14:paraId="55558D67">
      <w:pPr>
        <w:rPr>
          <w:rFonts w:hint="eastAsia"/>
        </w:rPr>
      </w:pPr>
      <w:r>
        <w:rPr>
          <w:rFonts w:hint="eastAsia"/>
        </w:rPr>
        <w:t>&gt;OTU011357</w:t>
      </w:r>
    </w:p>
    <w:p w14:paraId="5A693733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CCGGGACGAATGGATCCCGCACTAACACTGCGGGGTAATGACGGTACCGGTTGAGGAAGCCACGGCTAACTCTGTGCCAGCAGCCGCGGTAATACAGAGGTGGCAAGCGTTGTTCGGAATTATTGGGCGTAAAGCGCGCGCAGGCGGCCTCCTAAGTCCGATGTGAAAGCCCACGGCTCAACCGTGGAGGGTCATTGGAAACTGGGGGACTTGAGTGCAGGAGAGAAGAGTGGAATTCCACGTGTAGCGGTGAAATGCGTAGAGATCGGGTGGAACACCAGCGGCGAAGGCGGCAGCCTGGCCCTGTACTGACACTGAGGCACGAAAGCGTGGGGAGCGAACAGGATTAGATACCCTAGTAGTCC</w:t>
      </w:r>
    </w:p>
    <w:p w14:paraId="0B278789">
      <w:pPr>
        <w:rPr>
          <w:rFonts w:hint="eastAsia"/>
        </w:rPr>
      </w:pPr>
      <w:r>
        <w:rPr>
          <w:rFonts w:hint="eastAsia"/>
        </w:rPr>
        <w:t>&gt;OTU011358</w:t>
      </w:r>
    </w:p>
    <w:p w14:paraId="65E02D25">
      <w:pPr>
        <w:rPr>
          <w:rFonts w:hint="eastAsia"/>
        </w:rPr>
      </w:pPr>
      <w:r>
        <w:rPr>
          <w:rFonts w:hint="eastAsia"/>
        </w:rPr>
        <w:t>CCTACGGGGGGCTGCAGTGGGGAATCTTGGACAATGGGCGAAAGCCCGATCCAGCAATATCGCGTGAGTGAAGAAGGGCAATGCCGCTTGTAAAGCTCTTTCGTCGAGTGCGCGATCATGACAGGACTCGAGGAAGAAGCCCCGGCTAACTCCGTGCCAGCAGCCGCGGTAAGACGGGGGGGGCAAGTGTTCTTCGGAATGACTGGGCGTAAAGGGCGCGTAGGCGGCCTGCTAAGTCGGACGTGAAATCCCTCGGCTCAACCGGGGAACTGCGTCCGATACTGGCGAGGCTCGAATCCGGGAGAGGGATGTGGAATTCCAGGTGTAGCGGTGAAATGCGTAGATATCTGGAGGAACACCAGTGGCGAAGGCGGCATCCTGGACCGGTATTGACGCTGAGGCGCGAAAGCTAGGGTAGCAAACGGGATTAGATACCCCAGTAGTCC</w:t>
      </w:r>
    </w:p>
    <w:p w14:paraId="6188CFF1">
      <w:pPr>
        <w:rPr>
          <w:rFonts w:hint="eastAsia"/>
        </w:rPr>
      </w:pPr>
      <w:r>
        <w:rPr>
          <w:rFonts w:hint="eastAsia"/>
        </w:rPr>
        <w:t>&gt;OTU011359</w:t>
      </w:r>
    </w:p>
    <w:p w14:paraId="190E7696">
      <w:pPr>
        <w:rPr>
          <w:rFonts w:hint="eastAsia"/>
        </w:rPr>
      </w:pPr>
      <w:r>
        <w:rPr>
          <w:rFonts w:hint="eastAsia"/>
        </w:rPr>
        <w:t>CCTACGGGGGGCTGCAGTGGGGAATATTGCGCAATGGGCGAAAGCCTGACGCAGCGACGCCGCGTGAGCGATGAAGGCCTTCGGGTTGTAAAGCTCTGTGGGGAGAGGCGAATAAGTCGGCGTTAATAGCGCCGATGATGACGGTATCTCCTTAGCAAGCACCGGCTAACTCTGTGCCAGCAGCCGCGGTAATACAGAGGGTGCAAACGTTGTTCGGAATTACTGGGCGTAAAGCGTGTGTAGGCGGTTTTGTAAGTCGGGCGTGAAAGCCCCGGGCTCAACCCGGGAAGTGCACTCGATACTGCGGAACTAGAGTTTCGGAGAGGTTGGTAGAATTCTTGGTGTAGAGGTGAAATTCGTAGATATCAAGAGGAATACCGGTGGCGAAGGCGGCCAACTGGACGAAAACTGACGCTGAGACACGAAAGCATGGGGAGCAAACAGGATTAGATACCCTAGTAGTCC</w:t>
      </w:r>
    </w:p>
    <w:p w14:paraId="179F1A6E">
      <w:pPr>
        <w:rPr>
          <w:rFonts w:hint="eastAsia"/>
        </w:rPr>
      </w:pPr>
      <w:r>
        <w:rPr>
          <w:rFonts w:hint="eastAsia"/>
        </w:rPr>
        <w:t>&gt;OTU011360</w:t>
      </w:r>
    </w:p>
    <w:p w14:paraId="04AC926E">
      <w:pPr>
        <w:rPr>
          <w:rFonts w:hint="eastAsia"/>
        </w:rPr>
      </w:pPr>
      <w:r>
        <w:rPr>
          <w:rFonts w:hint="eastAsia"/>
        </w:rPr>
        <w:t>CCTACGGGGGGCTGCAGTTAGGAATTTTGGGCAATGGGCGCAAGCCTGACCCAGCAACGCCGCGTGGGTGATGAAGGCCCTCGGGTCGTAAAGCCCTTTTCCCAGGGAAGATAGTGACGGTACCTGGGGAATCAGCCCCGGCTAACTACGTGCCAGCAGCCGCGGTAATACGTAGGGGGCAAGCGTTGTCCGGATTTATTGGGCGTAAAGCGCACGTAGGCGGATATTTAAGTCAGGGGTGAAATCCCGGGGCTCAACCCCGGAACTGCCTTTGATACTGGGTATCTCGAGTCCGAGAGAGGTGAGTGGAATTCCGAGTGTAGAGGTGAAATTCGTAGATATCGGGAGGAACACCAGTAGCGAAGGCGGCTCGCTGGGCCACACCTGACGCTGAGACGCGAAAGCGTGGGGAGCAAACAGGATTAGATACCCCGGTAGTCC</w:t>
      </w:r>
    </w:p>
    <w:p w14:paraId="531A2C23">
      <w:pPr>
        <w:rPr>
          <w:rFonts w:hint="eastAsia"/>
        </w:rPr>
      </w:pPr>
      <w:r>
        <w:rPr>
          <w:rFonts w:hint="eastAsia"/>
        </w:rPr>
        <w:t>&gt;OTU011361</w:t>
      </w:r>
    </w:p>
    <w:p w14:paraId="794BF464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TTAACCTAATACGTTAGTGTTTTGACGTTACCGACAGAATAAGCACCGGCTAACTTCGTGCCAGCAGCCGCGGTAATACGAAGGGTGCAAGCGTTAATCGGAATTACTGGGCGTAAAGCGCGCGTAGGTGGTCCAGCAAGTCGGGTGTGAAAGCCCTCGGCTCAACCGAGGAAGTGCATTCGAAACTACTGGACTTGAATACTGGAGAGGGTCGCGGAATTCCCGGTGTAGAGGTGAAATTCGTAGATATCGGGAGGAACACCAGCGGCGAAGGCGGCGACCTGGACATCAACTGACGCTGAGACGCGAAAGCGTGGGGAGCAAACAGGATTAGATACCCCAGTAGTCC</w:t>
      </w:r>
    </w:p>
    <w:p w14:paraId="7582A000">
      <w:pPr>
        <w:rPr>
          <w:rFonts w:hint="eastAsia"/>
        </w:rPr>
      </w:pPr>
      <w:r>
        <w:rPr>
          <w:rFonts w:hint="eastAsia"/>
        </w:rPr>
        <w:t>&gt;OTU011362</w:t>
      </w:r>
    </w:p>
    <w:p w14:paraId="651DF939">
      <w:pPr>
        <w:rPr>
          <w:rFonts w:hint="eastAsia"/>
        </w:rPr>
      </w:pPr>
      <w:r>
        <w:rPr>
          <w:rFonts w:hint="eastAsia"/>
        </w:rPr>
        <w:t>CCTACGGGTGGCTGCAGTAGGGAATCTTCCGCAATGGGCGCAAGCCTGACGGAGCAACGCCGCGTGAACGATGAAGGTCTTCGGATTGTAAAGTTCTGTTGTCAGAGACGAACAAGTACCGTTCGAACAGGGCGGTACCTTGACGGTACCTGACGAGAAAGCCACGGCTAACTACGTGCCAGCAGCCGCGGTAATACGTAGGTGGCAAGCGTTGTCCGGAATTATTGGGCGTAAAGCGTGCGTAGGCTGTTTTGTAAGTCAGAAGTGAAAGCCCAGGGCTCAACCTTGGAATTGCTTTTGAAACTACAAGACTTGAATTCGGGAGAGGATAGCGGAATTGTCAGTGTAGCAGTGAAATGCGTAGATATTGACAGGAACACCAGTGGCGCAAGCGGCTATCTGGACCGACATTGACGCTGAGGCACGAAAGCGTGGGGAGCAAACAGGATTAGATACCCCAGTAGTCC</w:t>
      </w:r>
    </w:p>
    <w:p w14:paraId="75A25D33">
      <w:pPr>
        <w:rPr>
          <w:rFonts w:hint="eastAsia"/>
        </w:rPr>
      </w:pPr>
      <w:r>
        <w:rPr>
          <w:rFonts w:hint="eastAsia"/>
        </w:rPr>
        <w:t>&gt;OTU011363</w:t>
      </w:r>
    </w:p>
    <w:p w14:paraId="69D67928">
      <w:pPr>
        <w:rPr>
          <w:rFonts w:hint="eastAsia"/>
        </w:rPr>
      </w:pPr>
      <w:r>
        <w:rPr>
          <w:rFonts w:hint="eastAsia"/>
        </w:rPr>
        <w:t>CCTACGGGGGGCTGCAGCGGGGAATATTGCGCAATGGGCGAAAGCCTGACGCAGCGACGCCGCGTGCGGGACGACGGCCTTCGGGTTGTAAACCGCTTTCAGCAGGGACGAAGCTAACGTGACGGTACCTGCAGAAGAAGGTCCGGCCAACTACGTGCCAGCAGCCGCGGTAATACGTAGGGACCGAGCGTTGTCCGGATTCATTGGGCGTAAAGAGCTCGTAGGCGGTGTGTCGCGTCGGTCGTGAAAACTCGGGGCTCAACCCCGAGCCCGCGTTCGATACTGGGCGGCTAGAGTCTGGTAGGGGGATCTGGAATTCCTGGTGTAGCGGTGAAATGCGTAGATATCTGAAGGAACATCAGTGGCGAAAGCGACTTCCTGGACCAATACTGACGCTCATGTGCGAAAGCGTGGGGAGCAAACAGGATTAGATACCCCAGTAGTCC</w:t>
      </w:r>
    </w:p>
    <w:p w14:paraId="41389F21">
      <w:pPr>
        <w:rPr>
          <w:rFonts w:hint="eastAsia"/>
        </w:rPr>
      </w:pPr>
      <w:r>
        <w:rPr>
          <w:rFonts w:hint="eastAsia"/>
        </w:rPr>
        <w:t>&gt;OTU011364</w:t>
      </w:r>
    </w:p>
    <w:p w14:paraId="68158F47">
      <w:pPr>
        <w:rPr>
          <w:rFonts w:hint="eastAsia"/>
        </w:rPr>
      </w:pPr>
      <w:r>
        <w:rPr>
          <w:rFonts w:hint="eastAsia"/>
        </w:rPr>
        <w:t>CCTACGGGGGGCAGCAGTCGGGAATTTTGGGCAATGGGCGCAAGCCTGACCCAGCAACGCCGCGTGAAGGATGAAGGCCTTCGGGTTGTAAACCCCTTTCAGTTGGGACGAAGCTTCGAGGGTTAATAGCCCTCTGGAGTGACGGTACCTTCAGAAGAAGCCCCGGCTAACTACGTGCCAGCAGCCGCGGTAATACGTAGGGGGCTAGCGTTGTCCGGAATCATTGGGCGTAAAGCGCGCGTAGGCGGGCGGAAAAGTCCGGCGTGAAAGGTTCAGGGCTCAACCCGAACAGTGCGCTGGAGACTCTTCGCCTTGAGCGCGGGAGAGGGGGGCGGAATTCCGGGTGTAGCGGTGAAATGCGCAGATATCAGGAAGAACACCCATGGCGAAGGCAGCTCTCTGGGACGGTACTGACGCTGAGACGCGAAAGCGTGGGGAGCAAACAGGATTAGATACCCTAGTAGTCC</w:t>
      </w:r>
    </w:p>
    <w:p w14:paraId="1A689738">
      <w:pPr>
        <w:rPr>
          <w:rFonts w:hint="eastAsia"/>
        </w:rPr>
      </w:pPr>
      <w:r>
        <w:rPr>
          <w:rFonts w:hint="eastAsia"/>
        </w:rPr>
        <w:t>&gt;OTU011365</w:t>
      </w:r>
    </w:p>
    <w:p w14:paraId="0D68660E">
      <w:pPr>
        <w:rPr>
          <w:rFonts w:hint="eastAsia"/>
        </w:rPr>
      </w:pPr>
      <w:r>
        <w:rPr>
          <w:rFonts w:hint="eastAsia"/>
        </w:rPr>
        <w:t>CCTACGGGAGGCTGCAGCAGGGAATCTTGCGCAATGGGCGAAAGCCTGAAGGAGCGACGCCGCGTGGGGGATGAATGGCTTCGGCCCGTAAACCCCTGTCATTTGCGAACAAACCTTACGATTTAATAGATCGTGAGCTGATTGTAGCGAAAGAGGAAGGGACGGCTAACTCTGTGCCAGCAGCCGCGGTAATACGTAGGTGGCAAGCGTTACTCGGAATCACTAGGCGTAAAGCGCAGGTAGGCGGTGATGTAAGACAGTTGTGAAATCCCCGGGCTCAACCTGGGAACTGCATCTGTGACTGCATTGCTGGAGTGCGGCAGAGGGGGATGGAATTCCGCGTGTAGCAGTGAAATGCGTAGATATGCGGAGGAACACCGATGGCGAAGGCAATCCCCTGGACCTGTACTGACGCTCATGCACGAAAGCGTGGGGAGCAAACAGGATTAGATACCCGAGTAGTCC</w:t>
      </w:r>
    </w:p>
    <w:p w14:paraId="2BD84EE0">
      <w:pPr>
        <w:rPr>
          <w:rFonts w:hint="eastAsia"/>
        </w:rPr>
      </w:pPr>
      <w:r>
        <w:rPr>
          <w:rFonts w:hint="eastAsia"/>
        </w:rPr>
        <w:t>&gt;OTU011366</w:t>
      </w:r>
    </w:p>
    <w:p w14:paraId="33F7564E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ACGGCTAACTACGTGCCAGCAGCCGCGGTAATACGTAGGGGGCAAGCGTTGTCCGGATTTATTGGGCGTAAAGCGCGCGCAGGCGGCCAGGCAAGTCGGATGTGAAAACACGAGGCTCAACCTCGTGCCTGCATTCGATACTGCGGTGCTTGAGGACTGGAGAGGAGACTGGAATTCATGGTGTAGCAGTGAAATGCGTAGAGATCATGAGGAAGACCAGTGGCGAAGGCGGCATCCTGGCCCTGACCTGACGCTGAGGCGCGAGAGCGTGGGGAGCGAACTGGATTAGATACCCGGGTAGTCC</w:t>
      </w:r>
    </w:p>
    <w:p w14:paraId="2FF5E9FD">
      <w:pPr>
        <w:rPr>
          <w:rFonts w:hint="eastAsia"/>
        </w:rPr>
      </w:pPr>
      <w:r>
        <w:rPr>
          <w:rFonts w:hint="eastAsia"/>
        </w:rPr>
        <w:t>&gt;OTU011367</w:t>
      </w:r>
    </w:p>
    <w:p w14:paraId="26618B69">
      <w:pPr>
        <w:rPr>
          <w:rFonts w:hint="eastAsia"/>
        </w:rPr>
      </w:pPr>
      <w:r>
        <w:rPr>
          <w:rFonts w:hint="eastAsia"/>
        </w:rPr>
        <w:t>CCTACGGGCGGCTGCAGTAGGGAATATTGCGCAATGGAGGAAACTCTGACGCAGCGACGCCGCGTGGGTGACGAAGGCCTTCGGGTCGTAAAGCCCTGTCGGATGGGACGAAAAACGGAATGGCTAACATCCATACCGCTTGACGGTACCATTAGAGGAAGCACCGGCTAACTACGTGCCAGCAGCCGCGGTAATACGTAGGGTGCAAGCGTTGTTCGGAATCATTGGGCGTAAAGCGCGTGTAGGTGGCTAGTTAAGTCGGGTGTGAAAGCCCTGGGCTCAACCCCGGGAGGCCAGGGGATACTGTCGGGCTGGAGACAGGCAGAGGCTGGTAGAATTTCGGGTGTAGCGGTGGAATGCGTAGAGATCCGAAGGAATACCGGAGGCGAAGGCGGCCAGCTGGGCCTGATCTGACGCTGAGGTGCGAAAGCGTGGGGAGCAAACAGGATTAGATACCCCTGTAGTCC</w:t>
      </w:r>
    </w:p>
    <w:p w14:paraId="38733F2A">
      <w:pPr>
        <w:rPr>
          <w:rFonts w:hint="eastAsia"/>
        </w:rPr>
      </w:pPr>
      <w:r>
        <w:rPr>
          <w:rFonts w:hint="eastAsia"/>
        </w:rPr>
        <w:t>&gt;OTU011368</w:t>
      </w:r>
    </w:p>
    <w:p w14:paraId="6EE55135">
      <w:pPr>
        <w:rPr>
          <w:rFonts w:hint="eastAsia"/>
        </w:rPr>
      </w:pPr>
      <w:r>
        <w:rPr>
          <w:rFonts w:hint="eastAsia"/>
        </w:rPr>
        <w:t>CCTACGGGGGGCTGCAGTCGAGAATATTCGACAATGGGCGAAAGCCTGATCGAGCGACACCGCGTGGTGGATGAAGTCCTTCGGGACGTAAACATCTTTTATGAGGGAGGAAATCATTGACGTTACCTCATGAATAAGGGGCTCCTAACTCTGTGCCAGCAGGAGCGGTAATACAGAGGCCCCAAGCATTACCCGGAATCACTGGGCGTAAAGGGTGTGTAGGTGGTCATGTTAGTCGAGTGTTAAATCCCAGGGCTTAACCTGGGAACTGCGGCCGAAACTGCTGGGCTTGAGTGTGGTAGAGGGCGGTGGAATTCCGGGTGTAGCGGTGAAATGCGTAGAGATCCGGAGGAACATCAATGGCGAAGGCAGCCGCCTGGGCCACAACTGACGCTGAGGCGCGACAGCGTGGGGAGCAAACAGGATTAGATACCCGGGTAGTCC</w:t>
      </w:r>
    </w:p>
    <w:p w14:paraId="5BD18B39">
      <w:pPr>
        <w:rPr>
          <w:rFonts w:hint="eastAsia"/>
        </w:rPr>
      </w:pPr>
      <w:r>
        <w:rPr>
          <w:rFonts w:hint="eastAsia"/>
        </w:rPr>
        <w:t>&gt;OTU011369</w:t>
      </w:r>
    </w:p>
    <w:p w14:paraId="7B27A67D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GCTCTGTCGAGCGGGACGAAAAGGTTGTGGGTTAATAGCCCATGATCCTGACGGTACCGCTAAAGGAAGCACCGGCTAACTTCGTGCCAGCAGCCGCGGTAATACGAGGGGTGCAAGCGTTGTCCGGATTTATTGGGCGTAAAGCGCGCGTAGGCGGCTATCCGCGTCGGATGTGAAAGCTCAAAGCTCAACTTTGAGAGGCCATTCGATACGGGATAGCTAGAGGCAGCTAGGGGAGAGTGGAATTCCTGGTGTAGCGGTGAAATGCGCAGATATCAGGAGGAACACCGGTGGCGAAGGCGGCTCTCTGGGGCTGTCCTGACGCTGAGGCGCGAAAGCTGGGGGAGCAAACAGGATTAGATACCCCGTAGTCC</w:t>
      </w:r>
    </w:p>
    <w:p w14:paraId="13F728FC">
      <w:pPr>
        <w:rPr>
          <w:rFonts w:hint="eastAsia"/>
        </w:rPr>
      </w:pPr>
      <w:r>
        <w:rPr>
          <w:rFonts w:hint="eastAsia"/>
        </w:rPr>
        <w:t>&gt;OTU011370</w:t>
      </w:r>
    </w:p>
    <w:p w14:paraId="5C6817E3">
      <w:pPr>
        <w:rPr>
          <w:rFonts w:hint="eastAsia"/>
        </w:rPr>
      </w:pPr>
      <w:r>
        <w:rPr>
          <w:rFonts w:hint="eastAsia"/>
        </w:rPr>
        <w:t>CCTACGGGGGGCAGCAGTGGGGAATTTTGCGCAATGGGGGAAACCCTGACGCAGCAACGCCGCGTGGAGGATGAAGGTCTTTGGATTGTAAACTCCTTTCGACCGGGACGATTATGACGGTACCGGTGGAAGAAGCACCGGCTAACTCTGTGCCAGCAGCCGCGGTAATACAGAGGGTGCAAGCGTTGTTCGGAATTATTGGGCGTAAAGGGTGCGTAGGCGGTCTTTTAAGTGGGATGTGAAATACCTAGGCTTAACTTAGGAATGGCATTCCAAACTGGAAGACTAGAGTGCAGGAGAGGAAAGTGGAATTCCCAGTGTAGCGGTGAAATGCATAGATATGTCACAGAACACCGATTGCGAAGGCAGCTTACTATGGTCTGATTGACGCTGAGGCACGAAAGCGTGGGGATCGAACAGGATTAGATACCCTAGTAGTCC</w:t>
      </w:r>
    </w:p>
    <w:p w14:paraId="5FB07522">
      <w:pPr>
        <w:rPr>
          <w:rFonts w:hint="eastAsia"/>
        </w:rPr>
      </w:pPr>
      <w:r>
        <w:rPr>
          <w:rFonts w:hint="eastAsia"/>
        </w:rPr>
        <w:t>&gt;OTU011371</w:t>
      </w:r>
    </w:p>
    <w:p w14:paraId="06C7BBF2">
      <w:pPr>
        <w:rPr>
          <w:rFonts w:hint="eastAsia"/>
        </w:rPr>
      </w:pPr>
      <w:r>
        <w:rPr>
          <w:rFonts w:hint="eastAsia"/>
        </w:rPr>
        <w:t>CCTACGGGTGGCAGCAGTGGGGAATATTGCGCAATGGGCGAAAGCCTGACGCAGCGACGCCGCGTGTGGGATGACGGCCTTCGGGTTGTAAACCACTGTCGGGAGGGACGAAGATCTGACGGTACCTCCAAAGGAAGCACCGGCTAACTCTGTGCCAGCAGCCGCGGTAATACAGAGGGTGCTAGCGTTGTCCGGAATCACTGGGCGTAAAGCGCACGTAGGCGGCATAGCAAGTCAGGGGTGAAATCCCGGGGCTCAACCCCGGAACTGCCCTTGAAACTGCTAAGCTAGAATCTTGGAGAGGCGAGTGGAATTCCGAGTGTAGAGGTGAAATTCGTAGATATTCGGAGGAACACCAGTGGCGAAGGCGGCTCACTGGTCCATTACTGACGCTGAGGTGCGAAAGCGTGGGGAGCAAACAGGATTAGATACCCCTGTAGTCC</w:t>
      </w:r>
    </w:p>
    <w:p w14:paraId="74D57BF7">
      <w:pPr>
        <w:rPr>
          <w:rFonts w:hint="eastAsia"/>
        </w:rPr>
      </w:pPr>
      <w:r>
        <w:rPr>
          <w:rFonts w:hint="eastAsia"/>
        </w:rPr>
        <w:t>&gt;OTU011372</w:t>
      </w:r>
    </w:p>
    <w:p w14:paraId="3F2BCF26">
      <w:pPr>
        <w:rPr>
          <w:rFonts w:hint="eastAsia"/>
        </w:rPr>
      </w:pPr>
      <w:r>
        <w:rPr>
          <w:rFonts w:hint="eastAsia"/>
        </w:rPr>
        <w:t>CCTACGGGGGGCTGCAGTGGGGAATTTTCCGCAATGGGCGAAAGCCTGACGGAGCAATGCCGCGTGGAGGTGGAAGGCCTACGGGTCGTCAACTTCTTTTCTCGGAGAAGAAACAATGACGGTATCTGAGGAATAAGCATCGGCTAACTCTGTGCCAGCAGCCGCGGTAAGACAGAGGATGCAAGCGTTAATCGGAATTACTGGGCGTAAAGCGCGTGTAGGCGGTCCGATAAGTCGGTTGTGAAAGTCCAGGGCTCAACCCTGGGATGCCGACCGATACTGTCGGACTAGAGTTCGGAAGAGGCGAGTGGAATTCCCGGTGTAGCGGTGAAATGCGCAGATATCAGGAGGAACACCTATAGCGAAGGCAGCTTGCTGGGACGGTACTGACGCTGAGGCGCGAAAGCCAGGGGAGCGAACGGGATTAGATACCCCGGTAGTCC</w:t>
      </w:r>
    </w:p>
    <w:p w14:paraId="7E022338">
      <w:pPr>
        <w:rPr>
          <w:rFonts w:hint="eastAsia"/>
        </w:rPr>
      </w:pPr>
      <w:r>
        <w:rPr>
          <w:rFonts w:hint="eastAsia"/>
        </w:rPr>
        <w:t>&gt;OTU011373</w:t>
      </w:r>
    </w:p>
    <w:p w14:paraId="39AE98A7">
      <w:pPr>
        <w:rPr>
          <w:rFonts w:hint="eastAsia"/>
        </w:rPr>
      </w:pPr>
      <w:r>
        <w:rPr>
          <w:rFonts w:hint="eastAsia"/>
        </w:rPr>
        <w:t>CCTACGGGTGGCTGCAGTGGGGAATATTGGACAATGGGCGAAAGCCTGATCCAGCAATGCCGCGTGGGTGAAGAAGGCCTGCGGGTTGTAAAGCCCTTTCAGTGGGGAAGAAAAACGGGGTGTGAACAGCGCTTCGTTTTGACGTTACCCACAGAAGAAGCACCGGCTAACTCCGTGCCAGCAGCCGCGGTAATACGGAGGGTGCGAGCGTTAATCGGAATTACTGGGCGTAAAGGGCGCGTAGGCGGTTTCGTAAGTCGGGTGTGAAAACTCCAGGCTCAACCTGGAGACGCCACCCGAGACTGCGATGACTAGAGTCCGGTAGGGGAGTGTGGAATTCCTGGTGTAGCGGTGAAATGCGTAGAGATGTGGAGGAACACCAGTGGCGAAGGCGACTTGCTGGACTTGTAGTGACGCTGAGACGCGAAAGCGTGGGGAGCAAACAGGATTAGATACCCCAGTAGTCC</w:t>
      </w:r>
    </w:p>
    <w:p w14:paraId="1B58E50B">
      <w:pPr>
        <w:rPr>
          <w:rFonts w:hint="eastAsia"/>
        </w:rPr>
      </w:pPr>
      <w:r>
        <w:rPr>
          <w:rFonts w:hint="eastAsia"/>
        </w:rPr>
        <w:t>&gt;OTU011374</w:t>
      </w:r>
    </w:p>
    <w:p w14:paraId="0D36D857">
      <w:pPr>
        <w:rPr>
          <w:rFonts w:hint="eastAsia"/>
        </w:rPr>
      </w:pPr>
      <w:r>
        <w:rPr>
          <w:rFonts w:hint="eastAsia"/>
        </w:rPr>
        <w:t>CCTACGGGTGGCAGCAGTGAGGAATCTTCGGCAATGGGCGCAAGCCTGACCGAGCGACGCCGCGTGCGGGATGAAGGTCTTCGGATTGTAAACCGCTGTCGGGAGGGATGAAGTGCCCGGGGGTTCTCCCCCGGGTTTGACAGAGCTCCAGAGGAAGCACGGGCTAAGTTCGTGCCAGCAGCCGCGGTAATACGAACTGTGCGAACGTTATTCGGAATCACTGGGCTTAAAGGGTGCGTAGGCGGCGTGTTAAGTCAGGTGTGAAATCCCCCGGCTCAACCGGGGAACAGCGCTTGAAACTAGCAGGCTTGAGTGAGGCAGGGGTGTACGGAACTTCCAGTGGAGCGGTGAAATGTGTAGATATCAGGAGGAACACCGGTGGCGAAGGCGGATCTCTGGGCCTTGCCTGACGCTGAGGCGCGAAAGCTAGGGGAGCAAACAGGATTAGATACCCCAGTAGTCC</w:t>
      </w:r>
    </w:p>
    <w:p w14:paraId="26FBDCBB">
      <w:pPr>
        <w:rPr>
          <w:rFonts w:hint="eastAsia"/>
        </w:rPr>
      </w:pPr>
      <w:r>
        <w:rPr>
          <w:rFonts w:hint="eastAsia"/>
        </w:rPr>
        <w:t>&gt;OTU011375</w:t>
      </w:r>
    </w:p>
    <w:p w14:paraId="70C306CA">
      <w:pPr>
        <w:rPr>
          <w:rFonts w:hint="eastAsia"/>
        </w:rPr>
      </w:pPr>
      <w:r>
        <w:rPr>
          <w:rFonts w:hint="eastAsia"/>
        </w:rPr>
        <w:t>CCTACGGGGGGCTGCAGTGGGGAATCTTGCGCAATGGGCGAAAGCCTGACGCAGCAACGCCGTGTGGGTGATGAAGGCCTTCGGGTCGTAAAGCCCTGTCGGAAGGAACGAATGTTCCCGTCGTGAACAACGGCGGGAAGTGACGGTACCTTCAAAGGAAGCACCGGCTAACTCCGTGCCAGCAGCCGCGGTAATACGGAGGGTGCAAGCGTTGTTCGGAATTATTGGGCGTAAAGCGCGTGTAGGCGGCCTAGCAAGTCGGATGTGAAAGCCCTCGGCTTAACCGAGGAAGTGCGTTCGAAACTACTGGGCTTGAGTACCGGAGAGGGTGGCGGAATTCCCGGTGTAGAGGTGAAATTCGTAGATATCGGGAGGAACACCAGTGGCGAAGGCGGCCACCTGGACGGATACTGACGCTGAGACGCGAAAGCGTGGGTAGCAAACAGGATTAGATACCCGGGTAGTCC</w:t>
      </w:r>
    </w:p>
    <w:p w14:paraId="62F30491">
      <w:pPr>
        <w:rPr>
          <w:rFonts w:hint="eastAsia"/>
        </w:rPr>
      </w:pPr>
      <w:r>
        <w:rPr>
          <w:rFonts w:hint="eastAsia"/>
        </w:rPr>
        <w:t>&gt;OTU011376</w:t>
      </w:r>
    </w:p>
    <w:p w14:paraId="4E0E1EA6">
      <w:pPr>
        <w:rPr>
          <w:rFonts w:hint="eastAsia"/>
        </w:rPr>
      </w:pPr>
      <w:r>
        <w:rPr>
          <w:rFonts w:hint="eastAsia"/>
        </w:rPr>
        <w:t>CCTACGGGGGGCAGCAGTAGGGAATTTTCCACAATGGGGGCAACCCTGATGGAGCAACGCCGCGTGCAGGATGAATGCCTTCGGGTTGTAAACTCCTGTCGAGGGGGAAGAAGGGCCGCGAGGCCTTGACTGATCCCTGGAGGAAGCACGGGCTAAGTTCGTGCCAGCAGCCGCGGTAAGACGAACCGTGCGAACGTTATTCGGAATCACTGGGCTTAAAGCGCGTGTAGGCGGATGAGCACGTCTGTCGCTGAAATCCCCCGGCTCAACCGGGGAACGGGCGCGGATACGGCTTGTCTGGAGGGGCGTAGGGGGACCTGGAACTTCCGGTGGAGCGGTGAAATGCGTTGAGATCGGAAGGAACGCCCGTGGCGAAAGCGAGGTCCTGGACGCCTACTGACGCTGAGACGCGAAAGCCAGGGGAGCGAACGGGATTAGATACCCCAGTAGTCC</w:t>
      </w:r>
    </w:p>
    <w:p w14:paraId="35BD15A4">
      <w:pPr>
        <w:rPr>
          <w:rFonts w:hint="eastAsia"/>
        </w:rPr>
      </w:pPr>
      <w:r>
        <w:rPr>
          <w:rFonts w:hint="eastAsia"/>
        </w:rPr>
        <w:t>&gt;OTU011377</w:t>
      </w:r>
    </w:p>
    <w:p w14:paraId="672E8360">
      <w:pPr>
        <w:rPr>
          <w:rFonts w:hint="eastAsia"/>
        </w:rPr>
      </w:pPr>
      <w:r>
        <w:rPr>
          <w:rFonts w:hint="eastAsia"/>
        </w:rPr>
        <w:t>CCTACGGGAGGCAGCAGTGGGGAATATTGGACAATGGGGGCAACCCTGAAGGAGCGACGCCGCGTGGAGGATGAAGGCTTTCGGGTTGTAAACTCCTGTCATTTGGGAACAAGGTGTACCGGTTAACTGCCGGTGCATTGATAGTACCAGAAGAGGAAGAGACGGCTAACTCTGTGCCAGCAGCCGCGGTAATACAGAGGTCTCAAGCGTTGTTCGGATTTACTGGGCGTAAAGGGCGCGTAGGCGGCCCGCCAAGTCACTTGTGAAATCTCCCGGCTCAACCGGGAGCGGCCAAGTGATACTGACGGGCTGGAGTGCGGAAGGGGCCACCGGAATTCTTGGTGTAGCGGTGAAATGCGTAGATATCAAGAGGAACACCTGAGGTGAAGACGGGTTGCTGGGCTGACACTGACGCTGAGGCACGAAAGCTAGGGTAGCAAACGGGATTAGATACCCGTGTAGTCC</w:t>
      </w:r>
    </w:p>
    <w:p w14:paraId="63CA860B">
      <w:pPr>
        <w:rPr>
          <w:rFonts w:hint="eastAsia"/>
        </w:rPr>
      </w:pPr>
      <w:r>
        <w:rPr>
          <w:rFonts w:hint="eastAsia"/>
        </w:rPr>
        <w:t>&gt;OTU011378</w:t>
      </w:r>
    </w:p>
    <w:p w14:paraId="2836D775">
      <w:pPr>
        <w:rPr>
          <w:rFonts w:hint="eastAsia"/>
        </w:rPr>
      </w:pPr>
      <w:r>
        <w:rPr>
          <w:rFonts w:hint="eastAsia"/>
        </w:rPr>
        <w:t>CCTACGGGTGGCTGCAGTGGGGAATCTTGCGCAATGGGGGCAACCCTGACGCAGCGACGCCGCGTGCGGGATGACGGTCTTCGGATTGTAAACCACTGTCGGGAGGGACGAATACGCCGCAAGGCGGGTGACGGTACCTCCAAAGGAAGCACCGGCTAACTCCGTGCCAGCAGCCGCGGTAATACGTAGGTGGCAAGCGTTGTCCGGAATTATTGGGCGTAAAGCGCGCGCAGGCGGTTTCTTAAGTCTGATGTGAAAGCCCCCGGCTCAACGGGGTGAGGCGTGCCGATACGACCAGGCTCGAGGCAGGCAGAGGGTGGCGGAATTCCGGGTGTAGTGGTGAAATGCGTAGAGATCCGGAGGAACGCCTGTGGCGCAAGCGGCCACCTGGGCCTGACCTGACGCTGAGGGGCGAAAGCGTGGGGAGCGAACCGGATTAGATACCCGGGTAGTCC</w:t>
      </w:r>
    </w:p>
    <w:p w14:paraId="3B18CA27">
      <w:pPr>
        <w:rPr>
          <w:rFonts w:hint="eastAsia"/>
        </w:rPr>
      </w:pPr>
      <w:r>
        <w:rPr>
          <w:rFonts w:hint="eastAsia"/>
        </w:rPr>
        <w:t>&gt;OTU011379</w:t>
      </w:r>
    </w:p>
    <w:p w14:paraId="1A0A2792">
      <w:pPr>
        <w:rPr>
          <w:rFonts w:hint="eastAsia"/>
        </w:rPr>
      </w:pPr>
      <w:r>
        <w:rPr>
          <w:rFonts w:hint="eastAsia"/>
        </w:rPr>
        <w:t>CCTACGGGGGGCTGCAGTGGGGAATTTTGGACAATGGGGGCAACCCTGATCCAGCAATGCCGCGTGCAGGAAGAAGGCCTTCGGGTTGTAAACTGCTTTTGTACGGAACGAAAAGGCTCTGGTTAATACCTGGGGCACATGACGGTACCTGGAGAATAAGCCCCGGCTAACTTCGTGCCAGCAGCCGCGGTAATACGAAGGGGGCAAGCGTTGTTCGGAATTACTGGGCGTAAAGGGCGCGTAGGCGGCTTACCAAGTCAGGCGTGAAATTCCCGGGCTCAACCTGGGGGCTGCGCTTGATACTGGTAGGCTTGAATGCGGGAGAGGATAGTGGAATTCCCAGTGTAGAGGTGAAATTCGTAGATATTGGGAAGAACACCAGTGGCGAAGGCGGCTATCTGGCCCGTGATTGACGCTGAGGCGCGAAAGCGTGGGGAGCAAACAGGATTAGATACCCCAGTAGTCC</w:t>
      </w:r>
    </w:p>
    <w:p w14:paraId="0AA20BE9">
      <w:pPr>
        <w:rPr>
          <w:rFonts w:hint="eastAsia"/>
        </w:rPr>
      </w:pPr>
      <w:r>
        <w:rPr>
          <w:rFonts w:hint="eastAsia"/>
        </w:rPr>
        <w:t>&gt;OTU011380</w:t>
      </w:r>
    </w:p>
    <w:p w14:paraId="42CD4257">
      <w:pPr>
        <w:rPr>
          <w:rFonts w:hint="eastAsia"/>
        </w:rPr>
      </w:pPr>
      <w:r>
        <w:rPr>
          <w:rFonts w:hint="eastAsia"/>
        </w:rPr>
        <w:t>CCTACGGGGGGCAGCAGTAGGGAATCTTGCGCAATGGGCGAAAGCCTGACGCAGCAACGCCGCGTGGGGGATGAAGGCTCTCGGGTTGTAAACCCCTTTCAGCAGGGACGAAATTGACGGTACCTGCAGAAGAAGCCCCGGCCAACTACGTGCCAGCAGCCGCGGTAACACGTAGGGGGCAAGCGTTGTTCGGAATCACTGGGCGTAAAGCGCGCGCAGGCGGAGCGGTAAGTCGGGGGTGAAAGACCGGGGCTCAACCCCGGGGCGGCCTCCGAGACTGTCGTTCTGGGGACCGGTAGGGGCGGGTGGAATTTCCGGTGTAGCGGTGAAATGCGTAGATATCGGAAGGAACATCAGTGGCGAAAGCGACTGCCTGGCCCAATACTGACGTTCATGTGCGAAAGCGTGGGGAGCAAACAGGATTAGATACCCCTGTAGTCC</w:t>
      </w:r>
    </w:p>
    <w:p w14:paraId="6E7DE0E2">
      <w:pPr>
        <w:rPr>
          <w:rFonts w:hint="eastAsia"/>
        </w:rPr>
      </w:pPr>
      <w:r>
        <w:rPr>
          <w:rFonts w:hint="eastAsia"/>
        </w:rPr>
        <w:t>&gt;OTU011381</w:t>
      </w:r>
    </w:p>
    <w:p w14:paraId="5774F648">
      <w:pPr>
        <w:rPr>
          <w:rFonts w:hint="eastAsia"/>
        </w:rPr>
      </w:pPr>
      <w:r>
        <w:rPr>
          <w:rFonts w:hint="eastAsia"/>
        </w:rPr>
        <w:t>CCTACGGGTGGCTGCAGTCGGGAATTTTGGGCAATGGGCGAAAGCCTGACCCAGCAACGCCGCGTGAAGGATGAAGCTTTTCGGAGTGTAAACTTCATAAGAATGGGAAGAATAAGTGGGGGATAATACCCTTCACGATGACGGTACCATTTGTAAGCCCCGGCTAACTATGTGCCAGCAGCCGCGGTAATACATAGGGGGCGAGCGTTATCCGGAATTATTGTGCGTAAAGAGCGCGTAGGCGGTCCGGTTAGTCAGCTGTGAAATCCGGGGGCTCAACCCTCGGGGGCCGGCTGATACTGCCGGACTAGAGTCCGGAAGAGGCGAGTGGAATTCCTGGTGTAGCGGTGGAATGCGCAGATATCAGGAGGAACACCAACGGCGAAGGCAGCTCGCTAGGACGGTACTGACGCTGAGGCGCGAAAGCGTGGGGAGCGAACAGGATTAGATACCCCAGTAGTCC</w:t>
      </w:r>
    </w:p>
    <w:p w14:paraId="16EBEB7E">
      <w:pPr>
        <w:rPr>
          <w:rFonts w:hint="eastAsia"/>
        </w:rPr>
      </w:pPr>
      <w:r>
        <w:rPr>
          <w:rFonts w:hint="eastAsia"/>
        </w:rPr>
        <w:t>&gt;OTU011382</w:t>
      </w:r>
    </w:p>
    <w:p w14:paraId="7C7CADEA">
      <w:pPr>
        <w:rPr>
          <w:rFonts w:hint="eastAsia"/>
        </w:rPr>
      </w:pPr>
      <w:r>
        <w:rPr>
          <w:rFonts w:hint="eastAsia"/>
        </w:rPr>
        <w:t>CCTACGGGTGGCTGCAGTGGGGAATTTTCCGCAATGGGCGAAAGCCTGACGGAGCAATGCCGCGTGGAGGTAGAAGGCCCACGGGTCGTGAACTTCTTTTCCCGGAGAAGAAGCAATGACGGTATCTGGGGAATAAGTTCCGGCTAACTACGTGCCAGCAGCCGCGGTAAAACGTAGGGGACAAGCGTTATCCGGATTTACTGGGCGTAAAGCGTGTGCAGACGGACTAGCAAGTGGTGTATGAAATCGCGGTGCTTAACACAGCGAGGTTATGCCAGACTGCTGGACTAGAGTGCGAGAGAGGGAGATGGAATTCCGGGTGTAGTGGTGAAATGCGTAGATATCGAGAGGAACACCTGCGGCGAAGGCGGGTAGCTGGGCCGACACTGACGCTGAGGCGCGAAAGCTAGGGGAGCGAACGGGATTAGATACCCCTGTAGTCC</w:t>
      </w:r>
    </w:p>
    <w:p w14:paraId="7AD94755">
      <w:pPr>
        <w:rPr>
          <w:rFonts w:hint="eastAsia"/>
        </w:rPr>
      </w:pPr>
      <w:r>
        <w:rPr>
          <w:rFonts w:hint="eastAsia"/>
        </w:rPr>
        <w:t>&gt;OTU011383</w:t>
      </w:r>
    </w:p>
    <w:p w14:paraId="42A1C755">
      <w:pPr>
        <w:rPr>
          <w:rFonts w:hint="eastAsia"/>
        </w:rPr>
      </w:pPr>
      <w:r>
        <w:rPr>
          <w:rFonts w:hint="eastAsia"/>
        </w:rPr>
        <w:t>CCTACGGGGGGCTGCAGTGGGGAATATTGGACAATGGGCGCAAGCCTGACCCAGCAACGCCGCGTGGGCGATGAAGGCCTTCGGGTCGTAAAGCCCTTTTGCAGGGGACGATAATGACGGTACCCTGCGAATAAGCCACGGCTAACTACGTGCCAGCAGCCGCGGTAATACGTAGGTGGCAAGCGTTGTCCGGATTTACTGGGCGTAAAGCGCGCGCAGGCGGATGGTTAAGTAGAAAGTGAAAGGTTGGAGCTCAACTCCAACATTGCTTCCTATACTGGCCATCTTGAGTCCCGGAGGGGAGAGCGGAACAAGTTGTGTAGCGGTGAAATGCGTTGATATAACTTGGAACACCAATGGCGAAGGCAGCTCTCTGGACGGGTACTGACGCTCAGGCGCGAAAGCCGAGGTAGCGAACAGGATTAGATACCCGTGTAGTCC</w:t>
      </w:r>
    </w:p>
    <w:p w14:paraId="21A8DAAC">
      <w:pPr>
        <w:rPr>
          <w:rFonts w:hint="eastAsia"/>
        </w:rPr>
      </w:pPr>
      <w:r>
        <w:rPr>
          <w:rFonts w:hint="eastAsia"/>
        </w:rPr>
        <w:t>&gt;OTU011384</w:t>
      </w:r>
    </w:p>
    <w:p w14:paraId="330818F8">
      <w:pPr>
        <w:rPr>
          <w:rFonts w:hint="eastAsia"/>
        </w:rPr>
      </w:pPr>
      <w:r>
        <w:rPr>
          <w:rFonts w:hint="eastAsia"/>
        </w:rPr>
        <w:t>CCTACGGGCGGCTGCAGTGGGGAATATTGCGCAATGGGCGGAAGCCTGACGCAGCGACGCCGCGTGGGGGATGACGGCCTTCGGGTTGTAAACCTCTTTCGACCTCGACGAAGGGTAACTGACGGTAGGGGTAGAAGAAGCACCGGCCAACTACGTGCCAGCAGCCGCGGTAACACGTAGGGTGCGAGCGTTGTCCGGAATTATTGGGCGTAAAGAGCTCGTAGGCGGTTTGTTGCGTCGGCCGTGAAAACTTGGGGCTTAACTCCAAGCCTGCGGTCGATACGGGCAGACTTGAGTTCGGCAGGGGAGACTGGAATTCCTGGTGTAGCGGTGAAATGCGCAGATATCAGGAGGAACACCGATGGCGAAGGCAGGTCTCTGGGCTGTAACTGACGCTGAGGAGCGAAAGCATGGGGAGCGAACAGGATTAGATACCCCTGTAGTCC</w:t>
      </w:r>
    </w:p>
    <w:p w14:paraId="2A2BDD96">
      <w:pPr>
        <w:rPr>
          <w:rFonts w:hint="eastAsia"/>
        </w:rPr>
      </w:pPr>
      <w:r>
        <w:rPr>
          <w:rFonts w:hint="eastAsia"/>
        </w:rPr>
        <w:t>&gt;OTU011385</w:t>
      </w:r>
    </w:p>
    <w:p w14:paraId="331CC0F1">
      <w:pPr>
        <w:rPr>
          <w:rFonts w:hint="eastAsia"/>
        </w:rPr>
      </w:pPr>
      <w:r>
        <w:rPr>
          <w:rFonts w:hint="eastAsia"/>
        </w:rPr>
        <w:t>CCTACGGGTGGCTGCAGTGGGGAATTTTGGACAATGGGGGCAACCCTGATCCAGCCATTCCGCGTGAGTGAAGAAGGCCTTCGGGTTGTAAAGCTCTTTTGTCCGGAACGAAACGGTGCTCGTGAATATCGAGCGCTACTGACGGTACCGGAAGAATAAGCACCGGCTAACTACGTGCCAGCAGCCGCGGTAATACGTAGGGTGCGAGCGTTAATCGGAATTACTGGGCGTAAAGCGCCCGTAGGCGGCCAAATAAGTTGGACGTGAAAGCTCCCGGCTTAACTGGGAGAGGCCGTTCAAAACTGTATGGCTAGAGTGAGGAAGAGGAGAGCAGAATTCCCGGTGTAGTGGTGGAATGCGCAGATATCAGGAGGAACACCGGTGGCGAAGGCGGATCTCTGGGCCAGTATTGACGCTGAGGAGCGAAAGCGTGGGTAGCAAACAGGATTAGATACCCCAGTAGTCC</w:t>
      </w:r>
    </w:p>
    <w:p w14:paraId="680EDCB1">
      <w:pPr>
        <w:rPr>
          <w:rFonts w:hint="eastAsia"/>
        </w:rPr>
      </w:pPr>
      <w:r>
        <w:rPr>
          <w:rFonts w:hint="eastAsia"/>
        </w:rPr>
        <w:t>&gt;OTU011386</w:t>
      </w:r>
    </w:p>
    <w:p w14:paraId="4D099122">
      <w:pPr>
        <w:rPr>
          <w:rFonts w:hint="eastAsia"/>
        </w:rPr>
      </w:pPr>
      <w:r>
        <w:rPr>
          <w:rFonts w:hint="eastAsia"/>
        </w:rPr>
        <w:t>CCTACGGGGGGCTGCAATTAGGAATCTTGCGCAATGGGGGCAACCCTGACGCAGCGACGCCGCGTGCGGGATGACGGGCTTCGGCCTGTAAACCGCTTTTGAAGGGGAAGAAAACTGACGGTACCCTTCGAATAAGCCACGGCTAACTACGTGCCAGCAGCCGCGGTAATACGTAGGTGGCGAGCGTTGTCCGGATTTACTGGGCGTAAAGCGCGCGCAGGCGGGCTGGTCAGTCCGGGGTGAAATCTCACGGCTCAACCGTGAGCGGTCCCCGGATACTGCCAGTCTTGAGGTGTCTAGAGGAGAGCGGAATTCCCGGTGTAGTGGTGGAATGCGTAGATATCGGGAAGAACACCAGTGGCGAAAGCGGCTCTCTGGGGACCACCTGACGCTGAGGCGCGAAAGCGTGGGGAGCGAACCGGATTAGATACCCGTGTAGTCC</w:t>
      </w:r>
    </w:p>
    <w:p w14:paraId="4319DB44">
      <w:pPr>
        <w:rPr>
          <w:rFonts w:hint="eastAsia"/>
        </w:rPr>
      </w:pPr>
      <w:r>
        <w:rPr>
          <w:rFonts w:hint="eastAsia"/>
        </w:rPr>
        <w:t>&gt;OTU011387</w:t>
      </w:r>
    </w:p>
    <w:p w14:paraId="1B49D46E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CAGTAGGGAAGATAATGACGGTACCCTATCAGAAAGGACCGGCTAACTTCGTGCCAGCAGCCGCGGTAATACGAGGGGTCCAAGCGTTGTTCGGAATCACTGGGCGTAAAGCGGGTGTAGGTGGCTAAGCAAGTTGGATGTGAAAGCCCCGGGCTCAACCCGGGAAGTGCATCCAAAACTACTTAGCTTGAGTACGGGAGAGAAAGGTAGAATTCCAGGTGTAGTGGTGAAATACGTAGATATCTGGAGGAACACCGGTGGTGAAGACGGCCTTTTGGCCCAGTACTGACACTCAGACCCGAAAGCGTGGGTAGCAAACAGGATTAGATACCCCTGTAGTCC</w:t>
      </w:r>
    </w:p>
    <w:p w14:paraId="7E505A80">
      <w:pPr>
        <w:rPr>
          <w:rFonts w:hint="eastAsia"/>
        </w:rPr>
      </w:pPr>
      <w:r>
        <w:rPr>
          <w:rFonts w:hint="eastAsia"/>
        </w:rPr>
        <w:t>&gt;OTU011388</w:t>
      </w:r>
    </w:p>
    <w:p w14:paraId="63EE1D00">
      <w:pPr>
        <w:rPr>
          <w:rFonts w:hint="eastAsia"/>
        </w:rPr>
      </w:pPr>
      <w:r>
        <w:rPr>
          <w:rFonts w:hint="eastAsia"/>
        </w:rPr>
        <w:t>CCTACGGGAGGCAGCAGTAGGGAATATTGCTTAATGGGCGCAAGCCTGAAGCAGCAACGCCGCGTGTGCGATGAAGGCCTTCGGGTCGTAAAGCACTTTTGTCGGGGACGAGGAAGGACGGTACCCGGCGAATCAGCCTCGGCTAACTACGTGCCAGCAGCCGCGGTAAAACGTAGGAGGCGAGCGTTATCCGGATTTACTGGGTGTAAAGCGCGTGCAGGCGGTTGGCTAAGTTGGGTGTGAAAGCTCCTGGCTCAACTGGGAGAGGTCGCTCAAGACTGGTCGACTGGAGAGTGGTAGGGGAAGGTGGAATTCCGGGTGTAGCAGTGAAATGCGTTGATATGTGTCGGAACACCCATGGCGAAAGCACCCTTCTGGACGCAAACTGACGCTCAGGTTCGAAAGCTAAGGTAGCGAACAGGATTAGATACCCGAGTAGTCC</w:t>
      </w:r>
    </w:p>
    <w:p w14:paraId="66411DEE">
      <w:pPr>
        <w:rPr>
          <w:rFonts w:hint="eastAsia"/>
        </w:rPr>
      </w:pPr>
      <w:r>
        <w:rPr>
          <w:rFonts w:hint="eastAsia"/>
        </w:rPr>
        <w:t>&gt;OTU011389</w:t>
      </w:r>
    </w:p>
    <w:p w14:paraId="1722B1CD">
      <w:pPr>
        <w:rPr>
          <w:rFonts w:hint="eastAsia"/>
        </w:rPr>
      </w:pPr>
      <w:r>
        <w:rPr>
          <w:rFonts w:hint="eastAsia"/>
        </w:rPr>
        <w:t>CCTACGGGAGGCAGCAGTGGGGAATATTGCGCAATGGACGAAAGTCTGACGCAGCGACGCCGCGTGAGGGATGACGGCCTTCGGGTCGTAAAGCTCTGTGGGGAGGGACGAACAAGCGTTGAGCTAACACCCAACGCTCTGACGGTACCTCCTTAGCAAGCACCGGCTAACCATGTGCCAGCAGCCGCGGTAATACGTAGGTGGCAAGCGTTGTCCGGAATTATTGGGCGTAAAGCGCGCGCAGGCGGTCCTTTAAGTCTGATGTGAAAGCCCACGGCTCAACCCCGGGAGGCCATTCGATACTGCCGGACTAGAGGCAGGTAGGGGAGAGTGGAATACCTGGTGTAGCGGTGATATGCGCAGATATCAGGTGGAACACCGATGGCGAAGGCAGCTCTCTGGGCCTGTCCTGACGCTGAGACGCGAAAGCGTGGGTAGCGAACAGGATTAGATACCCGAGTAGTCC</w:t>
      </w:r>
    </w:p>
    <w:p w14:paraId="45ADE1E9">
      <w:pPr>
        <w:rPr>
          <w:rFonts w:hint="eastAsia"/>
        </w:rPr>
      </w:pPr>
      <w:r>
        <w:rPr>
          <w:rFonts w:hint="eastAsia"/>
        </w:rPr>
        <w:t>&gt;OTU011390</w:t>
      </w:r>
    </w:p>
    <w:p w14:paraId="06F2487D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CAAGTGACGGTACCTGCAGAAGAAGCGCCGGCCAACTACGTGCCAGCAGCCGCGGTAAGACGTAGGGCGCGAGCGTTGTCCGGATTTATTGGGCGTAAAGCGTGCGTAGGCGGTGGTCCAAGTCTGGTGTGAAATCTCCCGGCTTAACTGGGAGGGTGCGCCGGAAACTGGGCTGCTGGAGTGCGGGAGAGGTAAGCGGAATTCCCGGTGTAGCGGTGGAATGCGTAGAGATCCGGAAGAACACCGGTGGCGAAGGCGGCCCGCTGGGCTGTGGCTGACGCTGAGGCGCGACAGCGTGGGGAGCAAACAGGATTAGATACCCGTGTAGTCC</w:t>
      </w:r>
    </w:p>
    <w:p w14:paraId="3E298765">
      <w:pPr>
        <w:rPr>
          <w:rFonts w:hint="eastAsia"/>
        </w:rPr>
      </w:pPr>
      <w:r>
        <w:rPr>
          <w:rFonts w:hint="eastAsia"/>
        </w:rPr>
        <w:t>&gt;OTU011391</w:t>
      </w:r>
    </w:p>
    <w:p w14:paraId="1C2ABFDC">
      <w:pPr>
        <w:rPr>
          <w:rFonts w:hint="eastAsia"/>
        </w:rPr>
      </w:pPr>
      <w:r>
        <w:rPr>
          <w:rFonts w:hint="eastAsia"/>
        </w:rPr>
        <w:t>CCTACGGGCGGCAGCAGTCTAGAGGCTTCGGCAATGGGGGCAACCCTGACCGAGCGACGCCGCGTGTGGGATGAAGGCGTTTTCGTTGTAAACCACTGTGTAGAGGGAAGAATGCCGTAATGGTGAATTACGGAGCGACGGTACCTTTACAGAAAGCCCCGGCTAACTCCGTGCCAGCAGCCGCGGTAATACGGAGGGGGCAAGCGTTGTTCGGATTTACTGGGCGTAAAGGGAGCGTAGGCGGTTAGTCAAGTTCGGTGTGAAAGCTTTACCACTCAACGGAAAGAGGTCACCGAAAACTGGCTGGCTAGAGTAGGGTAGAGGCAAGCGGAATTCCTGGTGTAGCGGTGGAATGTGTAGATATCAGGAAGAACATCGGTGGCGAAGGCGGCTTGCTGGGCCCTTACTGACGCTGAGGCTCGAAAGCGTGGGGAGCAAACGGGATTAGATACCCGTGTAGTCC</w:t>
      </w:r>
    </w:p>
    <w:p w14:paraId="400CE3CF">
      <w:pPr>
        <w:rPr>
          <w:rFonts w:hint="eastAsia"/>
        </w:rPr>
      </w:pPr>
      <w:r>
        <w:rPr>
          <w:rFonts w:hint="eastAsia"/>
        </w:rPr>
        <w:t>&gt;OTU011392</w:t>
      </w:r>
    </w:p>
    <w:p w14:paraId="1B7B1BF3">
      <w:pPr>
        <w:rPr>
          <w:rFonts w:hint="eastAsia"/>
        </w:rPr>
      </w:pPr>
      <w:r>
        <w:rPr>
          <w:rFonts w:hint="eastAsia"/>
        </w:rPr>
        <w:t>CCTACGGGAGGCTGCAGTAGGGAATCTTCCACAATGGACGAAAGTCTGATGGAGCAACGCCGCGTGCAGGATGAATGCCTTCGGGTTGTAAACTGCTTTTATAGGTGAAGATTATGACGGTAACCTATGAATAAGGAACGGCTAACTACGTGCCAGCAGCCGCGGTAAAACGTAGGTTCCGAGCGTTATCCGGATTTACTGGGCGTAAAGCGTGTTCAGGCGGCTTATCAAGTCGGGCATGAAATCTCTCGGCTCAACCGGGAGGGGCTGTCCGAAACTGAAAGGCTGGAGGGCAGGAGAGGGTGGTGGAATTCCGGGTGTAGTGGTGAAATGCGTAGATATCCGGAGGAACACCAGTGGCGAAAGCGGCCACCTGGCCTGTACCTGACGCTCAAACACGAAAGCTAGGGGAGCGAACGGGATTAGATACCCGAGTAGTCC</w:t>
      </w:r>
    </w:p>
    <w:p w14:paraId="1F828237">
      <w:pPr>
        <w:rPr>
          <w:rFonts w:hint="eastAsia"/>
        </w:rPr>
      </w:pPr>
      <w:r>
        <w:rPr>
          <w:rFonts w:hint="eastAsia"/>
        </w:rPr>
        <w:t>&gt;OTU011393</w:t>
      </w:r>
    </w:p>
    <w:p w14:paraId="5EB4E3AE">
      <w:pPr>
        <w:rPr>
          <w:rFonts w:hint="eastAsia"/>
        </w:rPr>
      </w:pPr>
      <w:r>
        <w:rPr>
          <w:rFonts w:hint="eastAsia"/>
        </w:rPr>
        <w:t>CCTACGGGGGGCTGCAGTGAGGAATATTGCTCAATGGGCGCAAGCCTGAAGCAGCAACGCCGCGTGGAGGATGAAGGCCTTCGGGTCGTAAACTCCTTTTCTCAGGGAAGAGGAAGGACGGTACCTGGGGAATCAGTCACGGCTAACTACGTGCCAGCAGCCGCGGTAAAACGTAGGTGGCAAGCGTTATCCGGATTCACTGGGCGTAAAGCGCTCGCGGGCGGTTCGATAGGTCAGTTGTGAAATCTCCCGGCTCAACTGGGAGGGGGCGACTGAAACCATTGGACTTGAGGGCCAGAGAGGGACACGGAATTCCCGGAGTAGCGGTAAAATGCGTTGATCTCGGGAGGAACACCAGTGGCGAAAGCGGTGTCCTGGCTGGAACCTGACGCTGAGGAGCGAAAGCGTGGGGAGCGAACGGGATTAGATACCCGGGTAGTCC</w:t>
      </w:r>
    </w:p>
    <w:p w14:paraId="4B53EBFE">
      <w:pPr>
        <w:rPr>
          <w:rFonts w:hint="eastAsia"/>
        </w:rPr>
      </w:pPr>
      <w:r>
        <w:rPr>
          <w:rFonts w:hint="eastAsia"/>
        </w:rPr>
        <w:t>&gt;OTU011394</w:t>
      </w:r>
    </w:p>
    <w:p w14:paraId="29E6401E">
      <w:pPr>
        <w:rPr>
          <w:rFonts w:hint="eastAsia"/>
        </w:rPr>
      </w:pPr>
      <w:r>
        <w:rPr>
          <w:rFonts w:hint="eastAsia"/>
        </w:rPr>
        <w:t>CCTACGGGGGGCTGCAGTGGGGAATTTTGCGCAATGGGCGAAAGCCTGACGCAGTAACGCCGCGTGAAGGATGAAGGCCTTCGGGTCGTAAACTTCTGACTGGGGGAAAGATCATGACGGTACCCCCAAAGAAAGCCCCGGCTAATTCCGTGCCAGCAGCCGCGGTAATACGTAAGGGGCGAGCGTTGTTCGGATTGACTGGGTGTAAAGGGTCTGTAGGTGGTTCTGTAAGTCGGGCGTGAAATCCGGGAGCTTAACTCCCGAACTGCGCTCGATACTGCGGGACTTGAGTTTTGGAGAGGCAAGCGGAATTGACGGTGTAGCGGTGAAATGCGTAGATATCAAGAGGAACACCTGAGGCGAAGGCGGGTTGCTGGGCTGATACTGACGCTGAGGCGCGAAAGCTAGGGTAGCAAACGGGATTAGATACCCCAGTAGTCC</w:t>
      </w:r>
    </w:p>
    <w:p w14:paraId="75196C6C">
      <w:pPr>
        <w:rPr>
          <w:rFonts w:hint="eastAsia"/>
        </w:rPr>
      </w:pPr>
      <w:r>
        <w:rPr>
          <w:rFonts w:hint="eastAsia"/>
        </w:rPr>
        <w:t>&gt;OTU011395</w:t>
      </w:r>
    </w:p>
    <w:p w14:paraId="10F6062F">
      <w:pPr>
        <w:rPr>
          <w:rFonts w:hint="eastAsia"/>
        </w:rPr>
      </w:pPr>
      <w:r>
        <w:rPr>
          <w:rFonts w:hint="eastAsia"/>
        </w:rPr>
        <w:t>CCTACGGGGGGCAGCAGTCGAGAATTTTTCACAATGGGCGAAAGCCTGATGGAGCGACGCCGCGTGCGGGACGAAGCCTTTCGGGGTGTAAACCGCTTTTGTAGGGGATGACACACGGACTTCGGTCCGTTAGGACAGTACCCTGCGAATAAGCATCGGCTAACTACGTGCCAGCAGCCGCGGTAATACGTAGGATGCAAGCGTTGTCCGGATTCATTGGGCGTAAAGAGCTCGTAGGCGGCTTGGCAAGTCGGGTGTGAAACCTCCAGGCTCAACCTGGAGCCGCCACCCGATACTGCCATGGCTTGAGTCCGGTAGGGGAGCGTGGAATTCCTGGTGTAGCGGTGAAATGCGCAGATATCAGGAGGAACACCGGTGGCGAAGGCGGCGCTCTGGGCCGGTACTGACGCTGAGGAGCGAAAGCGTGGGGAGCGAACAGGATTAGATACCCTGGTAGTCC</w:t>
      </w:r>
    </w:p>
    <w:p w14:paraId="62F658FC">
      <w:pPr>
        <w:rPr>
          <w:rFonts w:hint="eastAsia"/>
        </w:rPr>
      </w:pPr>
      <w:r>
        <w:rPr>
          <w:rFonts w:hint="eastAsia"/>
        </w:rPr>
        <w:t>&gt;OTU011396</w:t>
      </w:r>
    </w:p>
    <w:p w14:paraId="5AE341F5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CAGCGGGGAAGATGATGACGGTACCCGCAGAAGAAGCCCCGGCTAACTCCGTGCCAGCAGCCGCGGTAATACGGAGGGGGCTAGCGTTGTTCGGAATTACTGGGCGTAAAGGGCGCGTAGGCGGTTTTGCAAGCCAGAGGTGAAATGCCTGAGCTCAACTTAGGAATTGCCTTTAAGACTGCATCGCTAGAATTGTGGAGAGGTGAGTGGAATTCCGAGTGTAGAGGTGAAATTCGTAGATATTCGGAAGAACACCAGTGGCGAAGGCGACTCACTGGACACATATTGACGCTGAGGTGCGAAAGCGTGGGGAGCAAACAGGATTAGATACCCCTGTAGTCC</w:t>
      </w:r>
    </w:p>
    <w:p w14:paraId="059FD889">
      <w:pPr>
        <w:rPr>
          <w:rFonts w:hint="eastAsia"/>
        </w:rPr>
      </w:pPr>
      <w:r>
        <w:rPr>
          <w:rFonts w:hint="eastAsia"/>
        </w:rPr>
        <w:t>&gt;OTU011397</w:t>
      </w:r>
    </w:p>
    <w:p w14:paraId="7190A75B">
      <w:pPr>
        <w:rPr>
          <w:rFonts w:hint="eastAsia"/>
        </w:rPr>
      </w:pPr>
      <w:r>
        <w:rPr>
          <w:rFonts w:hint="eastAsia"/>
        </w:rPr>
        <w:t>CCTACGGGCGGCTGCAGTCGGGAATTTTGGGCAATGGGCGCAAGCCTGACCCAGCAACGCCGCGTGAAGGATGAAGTTTTTCGGAATGTAAACTTCATAAGAATGGGACGAATAAGGAAGGGCTAATACCTCTTCCGATGACGGTACCATTTGTAAGCTCCGGCTAACTCCGTGCCAGCAGCCGCGGTAATACGTAGGAGGCGAGCGTTGCCCGGATTCATTGGGCGTAAAGGGCGCGCAGGCGGCCCGGATCGCCCCGCGTGAAAGCCCCCGGCTCAACCGGGGAAGGTCGCGGGGGACGGCCGGGCTCGAGCCAGGCAGGGGGAAGCGGAATTCCCGGTGTAGCGGTGAAATGCGCAGATATCGGGAGGAACACCGGTGGCGAAGGCGGTTCTCTGGGCCTGTACTGACGCTGAGGAGCGAAAGCGTGGGGAGCGAACGGGATTAGATACCCGGGTAGTCC</w:t>
      </w:r>
    </w:p>
    <w:p w14:paraId="6E2A037B">
      <w:pPr>
        <w:rPr>
          <w:rFonts w:hint="eastAsia"/>
        </w:rPr>
      </w:pPr>
      <w:r>
        <w:rPr>
          <w:rFonts w:hint="eastAsia"/>
        </w:rPr>
        <w:t>&gt;OTU011398</w:t>
      </w:r>
    </w:p>
    <w:p w14:paraId="784EA3B5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CTCGTCTTGACGTTACCCACAGAAGAAGCACCGGCTAACTCCGTGCCAGCAGCCGCGGTAATACGGAGGGTGCGAGCGTTAATCGGAATTACTGGGCGTAAAGAGCTCGTAGGTGGTTTGTCGCGTTGTTCGTGAAAACTCACAGCTTAACTGTGGGCGTGCGGGCGATACGGGCAGACTGGAGTACTGCAGGGGAGACTGGAATTCCTGGTGTAGCGGTGGAATGCGCAGATATCGGGAGGAACACCCGTGGCGAAAGCGGCTCTCTGGGACGGTACTGACGCTGAGACGCGAAAGCGTGGGGAGCAAACAGGATTAGATACCCTTGTAGTCC</w:t>
      </w:r>
    </w:p>
    <w:p w14:paraId="0BA2BF16">
      <w:pPr>
        <w:rPr>
          <w:rFonts w:hint="eastAsia"/>
        </w:rPr>
      </w:pPr>
      <w:r>
        <w:rPr>
          <w:rFonts w:hint="eastAsia"/>
        </w:rPr>
        <w:t>&gt;OTU011399</w:t>
      </w:r>
    </w:p>
    <w:p w14:paraId="630675B0">
      <w:pPr>
        <w:rPr>
          <w:rFonts w:hint="eastAsia"/>
        </w:rPr>
      </w:pPr>
      <w:r>
        <w:rPr>
          <w:rFonts w:hint="eastAsia"/>
        </w:rPr>
        <w:t>CCTACGGGCGGCTGCAGTGGGGAATATTGGACAATGGGCGCAAGCCTGATCCAGCCATGCCGCGTGAGTGAAGAAGGCCTTAGGGTTGTAAAGCTCTTTCAGCGGGGAAGATAATGACGGTACCCGCAGAAGAAGCCCCGGCTAACTCCGTGCCAGCAGCCGCGGTAATACGGAGGGGGCTAGCGTTGTTCGGAATCACTGGGCGTAAAGCGCACGTAGGCGGATTGTTAAGTCAGGGGTGAAAGCCCAGAGCTCAACTCTGGAACTGCCTTTGATACTGGCAATCTTGAGTCCGGGAGAGGTGAGTGGAATTCCTAGTGTAGAGGTGAAATTCGTAGATATTAGGAGGAACACCAGTGGCGAAGGCGGCTCACTGGCCCGGTACTGACGCTGAGGTGCGAAAGCGTGGGGAGCAAACAGGATTAGATACCCGGGTAGTCC</w:t>
      </w:r>
    </w:p>
    <w:p w14:paraId="736E6D75">
      <w:pPr>
        <w:rPr>
          <w:rFonts w:hint="eastAsia"/>
        </w:rPr>
      </w:pPr>
      <w:r>
        <w:rPr>
          <w:rFonts w:hint="eastAsia"/>
        </w:rPr>
        <w:t>&gt;OTU011400</w:t>
      </w:r>
    </w:p>
    <w:p w14:paraId="51E87B79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CGGGAAGAATAAGTAGGGGACAATACCCCCTATGATGACGGTACCGTTTGTAAGCTCCGGCTAACTACGTGCCAGCAGCCGCGGTAATACGTAGGTGGCAAGCGTTATCCGGAATTACTGGGCGTAAAGCGCACGCAGGCGGCGCATCAAGTTCGACGTGAAAGCTCCCGGCTTAACTGGGAGAGGTCGTTGAAGACTGATGTGCTTGAGGCAAGGAGAGGGGTGTAGAATTCCCGGTGTAGTGGTGGAATGCGTAGATATCGGGAGGAACACCCGTAGCGAAGGCGGTTCTCTGGGCCAATACTGACGCTGAGGAGCGAAAGCGTGGGGAGCAAACAGGATTAGATACCCCAGTAGTCC</w:t>
      </w:r>
    </w:p>
    <w:p w14:paraId="4D8AF43E">
      <w:pPr>
        <w:rPr>
          <w:rFonts w:hint="eastAsia"/>
        </w:rPr>
      </w:pPr>
      <w:r>
        <w:rPr>
          <w:rFonts w:hint="eastAsia"/>
        </w:rPr>
        <w:t>&gt;OTU011401</w:t>
      </w:r>
    </w:p>
    <w:p w14:paraId="6EAD2692">
      <w:pPr>
        <w:rPr>
          <w:rFonts w:hint="eastAsia"/>
        </w:rPr>
      </w:pPr>
      <w:r>
        <w:rPr>
          <w:rFonts w:hint="eastAsia"/>
        </w:rPr>
        <w:t>CCTACGGGTGGCTGCAGTGGGGAATATTGGACAATGGGGGAAACCCTGATCCAGCAATGCCGCGTGAGTGATGAAGGCCTTTGGGTCGTAAAGCACTGTCGACCGGGACGAAAACTCAGTGGCTAATATCCATTGAGTCTGACGGTACTGGTAAAGGAAGCACCGGCTAACTACGTGCCAGCAGCCGCGGTAATACGGGGGGAGCAAGCGTTGTTCGGATTTACTGGGCGTAAAGGGCGCGTAGGCGGCTCTGTAAGTCAGTTGTGAAATCTCCGGGCTTAACCCGGAGCGGCCAAGTGATACTGTCGTGCTAGAGTGCGGAAGGGGCTACTGGAATTCTCGGTGTAGCGGTGAAATGCGCAGATATCAGGAGGAACACCAATTGCGAAGGCAGCTCGCTGGGACGTTACTGACGCTGAGACGCGAAAGCGTGGGGAGCAAACAGGATTAGATACCCCAGTAGTCC</w:t>
      </w:r>
    </w:p>
    <w:p w14:paraId="7317E110">
      <w:pPr>
        <w:rPr>
          <w:rFonts w:hint="eastAsia"/>
        </w:rPr>
      </w:pPr>
      <w:r>
        <w:rPr>
          <w:rFonts w:hint="eastAsia"/>
        </w:rPr>
        <w:t>&gt;OTU011402</w:t>
      </w:r>
    </w:p>
    <w:p w14:paraId="0226FF11">
      <w:pPr>
        <w:rPr>
          <w:rFonts w:hint="eastAsia"/>
        </w:rPr>
      </w:pPr>
      <w:r>
        <w:rPr>
          <w:rFonts w:hint="eastAsia"/>
        </w:rPr>
        <w:t>CCTACGGGTGGCTGCAGTGGGGAATATTGGACAATGGGGGAAACCCTGATCCAGCGACGCCGCGTGTGTGAAGAAGGCCTGCGGGTTGTAAAGCACTTTCGGTGGGAACGAAATATGCCGGGCTAATACCCCGGTAGGCTGACGTTACTCAATGAAGAAGCACCGGCTAACTCTGTGCCAGCAGCCGCGGTAATACAGAGGGTGCGAGCGTTAATCGGAATTACTGGGCGTAAAGCGCACGTAGGCGGATCGTTAAGTCGGGGGTGAAATCCTGGGGCTCAACCCCAGAACTGCCTTCGATACTGGCGATCTTGAGTCCGGAAGAGGTGAGTGGAACTCCTAGTGTAGAGGTGGAATTCGTAGATATTCGGAGGAACACCAGTGGCGAAGGCAGGTCTCTGGGCTGACACTGACGCTCATGCACGAAAGCGTGGGGAGCAAACAGGATTAGATACCCCAGTAGTCC</w:t>
      </w:r>
    </w:p>
    <w:p w14:paraId="07C03508">
      <w:pPr>
        <w:rPr>
          <w:rFonts w:hint="eastAsia"/>
        </w:rPr>
      </w:pPr>
      <w:r>
        <w:rPr>
          <w:rFonts w:hint="eastAsia"/>
        </w:rPr>
        <w:t>&gt;OTU011403</w:t>
      </w:r>
    </w:p>
    <w:p w14:paraId="7035BA97">
      <w:pPr>
        <w:rPr>
          <w:rFonts w:hint="eastAsia"/>
        </w:rPr>
      </w:pPr>
      <w:r>
        <w:rPr>
          <w:rFonts w:hint="eastAsia"/>
        </w:rPr>
        <w:t>CCTACGGGTGGCTGCAGTGGGGAATCTTGCGCAATGGGCGAAAGCCTGACGCAGCGACGCCGCGTGTGGGATGACGGTCTTCGGATTGTAAAGCACTTTAAGTTGGGAGGAAGGGCAGTAAGTTAATACCTTGCTGTTTTGACGTTACCAACAGAATAAGCACCGGCAAACTCTGTGCCAGCAGCCGCGGTAATACAGAGGGTGCGAGCGTTAATCGGAATTACTGGGCGTAAAGGGCGCGTAGGCGGTTAGGTGAGTGTGATGTGAAAGCCCTGGGCTTAACCTAGGAAGTGCATCGCAAACGACTTAACTGGAGTATAAGAGAGGGTAGCGGAATTTCCGGTGTAGCGGTGAAATGCGTAGAGATCGGAAGGAACGTCAATGGCGAAGGCAGCTACCTGGCTTAATACTGACGCTGAAGCGCGAAAGCGTGGGGATCAAACAGGATTAGATACCCCGGTAGTCC</w:t>
      </w:r>
    </w:p>
    <w:p w14:paraId="54142F58">
      <w:pPr>
        <w:rPr>
          <w:rFonts w:hint="eastAsia"/>
        </w:rPr>
      </w:pPr>
      <w:r>
        <w:rPr>
          <w:rFonts w:hint="eastAsia"/>
        </w:rPr>
        <w:t>&gt;OTU011404</w:t>
      </w:r>
    </w:p>
    <w:p w14:paraId="2E1F518E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TGCTCAGACCTAATACGTCTGAGTTTGACGGTACCGGGTGAGGAAGCCCCGGCTAACTCTGTGCCAGCAGCCGCGGTAATACGGAGGGGGCAAGCGTTGTCCGGACTTACTGGGCGTAAAGGGTGCGTAGGCGGTCTTGTGCGTCGGTGCTGAAAGCGCCCGGCTTAACCGGGCGAGGCGTGCCGATACGACGAGACTAGAGGGGCAGCGAGGGTGGCGGAACTCCTGGTGTAGTGGTGAAATGCGTAGAGATCAGGAAGAACACCCGTGGCGCAAGCGGCCACCTGGCTGCCAACTGACGCTGAGGCACGAGAGCGTGGGGAGCGAACAGGATTAGATACCCCTGTAGTCC</w:t>
      </w:r>
    </w:p>
    <w:p w14:paraId="5D284CC8">
      <w:pPr>
        <w:rPr>
          <w:rFonts w:hint="eastAsia"/>
        </w:rPr>
      </w:pPr>
      <w:r>
        <w:rPr>
          <w:rFonts w:hint="eastAsia"/>
        </w:rPr>
        <w:t>&gt;OTU011405</w:t>
      </w:r>
    </w:p>
    <w:p w14:paraId="7FF806AE">
      <w:pPr>
        <w:rPr>
          <w:rFonts w:hint="eastAsia"/>
        </w:rPr>
      </w:pPr>
      <w:r>
        <w:rPr>
          <w:rFonts w:hint="eastAsia"/>
        </w:rPr>
        <w:t>CCTACGGGGGGCTGCAGTGGGGAATCTTGCGCAATGGCCGAGAGGCTGACGCAGCGACGCCGCGTGCGGGAGGAAGGTCTTCGGATCGTAAACCGCTGTCAGGAGGGACGAACGGATGGGGGAGGCAATGCCTTCATCGTGACGGTACCTCCAGAGGAAGCCACGGCTAACTCTGTGCCAGCAGCCGCGGTAATACGAAGGGTGCAAGCGTTAATCGGAATTACTGGGCGTAAAGCGTGCGTAGGCGGTTGGCTAAGTCAGATGTGAAAGCCCTGGGCTCAACCTGGGAATGGCATTTGAAACTGGCGAGCTAGAGTAGGGCAGAGGGTGGTGGAATTTCCTGTGTAGCGGTGAAATGCGTAGATATGACATAGAACACCGATAGCGAAGGCAGCTTGCTACACGAGTATTGACACTGAGGCACGAAAGCGTGGGGATCAAACAGGATTAGATACCCCAGTAGTCC</w:t>
      </w:r>
    </w:p>
    <w:p w14:paraId="1A6710AB">
      <w:pPr>
        <w:rPr>
          <w:rFonts w:hint="eastAsia"/>
        </w:rPr>
      </w:pPr>
      <w:r>
        <w:rPr>
          <w:rFonts w:hint="eastAsia"/>
        </w:rPr>
        <w:t>&gt;OTU011406</w:t>
      </w:r>
    </w:p>
    <w:p w14:paraId="2FB48B1A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GCGAGAGTAACTGCTCGCACCTTGACGGTATCTAACCAGAAAGCCACGGCTAACTCTGTGCCAGCAGCCGCGGTAATACGTAGGTGGCAAGCGTTGTCCGGATTTACTGGGTGTAAAGGGTGCGTAGGCGGCCACCGCAAGTCGACTGTGAAATCTCCGAGCTTAACTCGGAACGGCCAGCTGATACTGCAGTGCTAGAGTGTGGAAGGGGCAATCGGAATTCTTGGTGTAGCGGTGAAATGCGTAGATATCAAGAGGAACACCTGAGGTGAAGACGGGTTGCTGGGCCAACACTGACGCTGAGGCGCGAAAGCCAGGGGAGCAAACGGGATTAGATACCCGTGTAGTCC</w:t>
      </w:r>
    </w:p>
    <w:p w14:paraId="3C371B4B">
      <w:pPr>
        <w:rPr>
          <w:rFonts w:hint="eastAsia"/>
        </w:rPr>
      </w:pPr>
      <w:r>
        <w:rPr>
          <w:rFonts w:hint="eastAsia"/>
        </w:rPr>
        <w:t>&gt;OTU011407</w:t>
      </w:r>
    </w:p>
    <w:p w14:paraId="178875A0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TTGGCTGGTGAATAGCCAGTCCGACTGACGGTACCTCCACAAGAAGCCCCGGCTAACTACGTGCCAGCAGCCGCGGTAATACGTAGGGGGCAAGCGTTGTCCGGAATCATTGGGCGTAAAGGGCGCGTAGGCGGCCTGGTAAGTCGGGGGTGAAACGCTGCGGCTCAACCGCAGCACTGCCTTCGAGACTGTCAGGCTTGAGCACGGTAGAGGCTGGTGGAATTCCCGGTGTAGCGGTGGAATGCGTAGATATCGTCAAGAACACCGATAGCGAAGGCAGCTTACTAGGCTGTAACTGACGCTGATGCACGAAAGTGTGGGGATCAAACAGGATTAGATACCCGTGTAGTCC</w:t>
      </w:r>
    </w:p>
    <w:p w14:paraId="73D488FC">
      <w:pPr>
        <w:rPr>
          <w:rFonts w:hint="eastAsia"/>
        </w:rPr>
      </w:pPr>
      <w:r>
        <w:rPr>
          <w:rFonts w:hint="eastAsia"/>
        </w:rPr>
        <w:t>&gt;OTU011408</w:t>
      </w:r>
    </w:p>
    <w:p w14:paraId="3C2C7C22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CGCCCACGACGATGATGACGGTAGTGGGAGAAGAAGCCCCGGCTAACTTCGTGCCAGCAGCCGCGGTAATACGAAGGGGGCTAGCGTTGTTCGGAATGACTGGGCGTAAAGGGCGCGTAGGCGGCACATCAAGTCGGGCGTGAAAGCCCCGGGCTCAACCTGGGAACGGCGTCCGGGACTGATGTGCTGGAGTTCGGGAGAGGGAAGCGGAATTCCTGGTGTAGCGGTGAAATGCGTAGATATCGGAAGGAACACCAGTGGCGAAGGCGGCCACCTGGGCCGTACCTGACGCTGAGGCGCGAAGGCTAGGGGAGCGAACGGGATTAGATACCCTGGTAGTCC</w:t>
      </w:r>
    </w:p>
    <w:p w14:paraId="437A76F8">
      <w:pPr>
        <w:rPr>
          <w:rFonts w:hint="eastAsia"/>
        </w:rPr>
      </w:pPr>
      <w:r>
        <w:rPr>
          <w:rFonts w:hint="eastAsia"/>
        </w:rPr>
        <w:t>&gt;OTU011409</w:t>
      </w:r>
    </w:p>
    <w:p w14:paraId="0ABFAB82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CCGGGACGAATGCCGCGCGGGTGAATAATCCGCGCGGGTGACGGTACCGGTGGAGGAAGCCCCGGCTAACTCCGTGCCAGCAGCCGCGGTAATACGAAGGGGGCTAGCGTTGTTCGGATTTACTGGGCGTAAAGCGCACGTAGGCGGACCGATTAGTCAGAGGTGAAATCCCAGAGCTTAACTCTGGAACTGCCTTTGATACTGCCGGTCTTGAGGATGAGAGAGGTGAGTGGAACTGCGAGTGTAGAGGTGAAATTCGTAGATATTCGCAAGAACACCAGTGGCGAAGGCGGCTCACTGGCTCATTTCTGACGCTGAGGTGCGAAAGCGTGGGGAGCAAACAGGATTAGATACCCCAGTAGTCC</w:t>
      </w:r>
    </w:p>
    <w:p w14:paraId="56165CDD">
      <w:pPr>
        <w:rPr>
          <w:rFonts w:hint="eastAsia"/>
        </w:rPr>
      </w:pPr>
      <w:r>
        <w:rPr>
          <w:rFonts w:hint="eastAsia"/>
        </w:rPr>
        <w:t>&gt;OTU011410</w:t>
      </w:r>
    </w:p>
    <w:p w14:paraId="3B996B77">
      <w:pPr>
        <w:rPr>
          <w:rFonts w:hint="eastAsia"/>
        </w:rPr>
      </w:pPr>
      <w:r>
        <w:rPr>
          <w:rFonts w:hint="eastAsia"/>
        </w:rPr>
        <w:t>CCTACGGGTGGCTGCAGTGGGGAATCTTGCGCAATGGCCGAAAGGCTGACGCAGCGACGCCGCGTGTGGGAGGAAGCCTTTCGGGGTGTAAACCACTGTTGCCCGGGACGAACTGCCAGATTTTTCTGGCTTGACGGTACCGGGTGAGGAAGCACCGGCTAACTCTGTGCCAGCAGCCGCGGTAATACAGAGGGTGCGAGCGTTGTCCGGAATCACTGGGCGTAAAGGGCGCGTAGGTGGCCTAGCAAGCGTGTGGTGAAAGCCCGGGGCTCAACCCCGGGTCTGCCGTGCGAACTGCTATGGCTCGAGCACTGTAGAGGCAGGTAGAATTCCTGGTGTAGCGGTGAAATGCGCAGATATCAGGAGGAACACCGATGGCGAAGGCAGGTCTCTGGGCATTAACTGACGCTGAGGAGCGAAAGCATGGGGAGCGAACAGGATTAGATACCCTAGTAGTCC</w:t>
      </w:r>
    </w:p>
    <w:p w14:paraId="0515F8B3">
      <w:pPr>
        <w:rPr>
          <w:rFonts w:hint="eastAsia"/>
        </w:rPr>
      </w:pPr>
      <w:r>
        <w:rPr>
          <w:rFonts w:hint="eastAsia"/>
        </w:rPr>
        <w:t>&gt;OTU011411</w:t>
      </w:r>
    </w:p>
    <w:p w14:paraId="59F7802F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TAGCTTCAACCTAATACGTTGAAGTATGACGGTACCGGGTGAGGAAGCACCGGCTAACTCTGTGCCAGCAGCCGCGGTAATACAGAGGGTGCAAGCGTTGTTCGGAATCATTGGGCGTAAAGCGGGTGTAGGCGGGCTTCTAAGTCAGATGTGAAATCCCAGGGCTCAACCCTGGAAGTGCATTTGATACTGGAAGTCTTGAGTGTGGTAGAGGGATGCGGAATTTCCGGTGTAGCAGTGAAATGCGTAGAGATCGGAAGGAACATCCGTGGCGAAGGCAATCCCCTGGGCCTGTACTGACGCTCATGCACGAAAGCGTGGGGAGCAAACAGGATTAGATACCCCGGTAGTCC</w:t>
      </w:r>
    </w:p>
    <w:p w14:paraId="1274B7C7">
      <w:pPr>
        <w:rPr>
          <w:rFonts w:hint="eastAsia"/>
        </w:rPr>
      </w:pPr>
      <w:r>
        <w:rPr>
          <w:rFonts w:hint="eastAsia"/>
        </w:rPr>
        <w:t>&gt;OTU011412</w:t>
      </w:r>
    </w:p>
    <w:p w14:paraId="6657FE48">
      <w:pPr>
        <w:rPr>
          <w:rFonts w:hint="eastAsia"/>
        </w:rPr>
      </w:pPr>
      <w:r>
        <w:rPr>
          <w:rFonts w:hint="eastAsia"/>
        </w:rPr>
        <w:t>CCTACGGGGGGCTGCAGTGGGGAATTTTTGGCAATGGGGGAAACCCTGACCAAGCAACGCCGCGTGGATGATGAAGTATCTCGGTACGTAAAATCCTTTCGACAGGGAAGAAACCCGCAAGGGTTGACGGTACCTGTAGAAGAAGCCCCGGCTAACTCCGTGCCAGCAGCCGCGGTAATACGGGGGGGGCAAGCGTTGTTCGGAATTACTGGGCGTAAAGGGCGCGTAGGCGGTTTGCTAAGTTGGGTGTGAAAACTCTGGGCTTAACCCAGAGCCTGCATCCAAAACTGGCAGACTAGAGTTTTGGAGGGGGAAGCGGAATTCCCGGTGTAGTGGTGAAATGCGTAGATATCGGGAGGAACACCAGTGGCGAAGGCGGCTTCCTGGCCTGTTCTTGACGCTGAGGCGCGAAAGCTAGGGGAGCAAACGGGATTAGATACCCGAGTAGTCC</w:t>
      </w:r>
    </w:p>
    <w:p w14:paraId="4FEBA11F">
      <w:pPr>
        <w:rPr>
          <w:rFonts w:hint="eastAsia"/>
        </w:rPr>
      </w:pPr>
      <w:r>
        <w:rPr>
          <w:rFonts w:hint="eastAsia"/>
        </w:rPr>
        <w:t>&gt;OTU011413</w:t>
      </w:r>
    </w:p>
    <w:p w14:paraId="0AB19421">
      <w:pPr>
        <w:rPr>
          <w:rFonts w:hint="eastAsia"/>
        </w:rPr>
      </w:pPr>
      <w:r>
        <w:rPr>
          <w:rFonts w:hint="eastAsia"/>
        </w:rPr>
        <w:t>CCTACGGGGGGCTGCAGTAGGGAATATTGGGCAATGCTCGCAAGAGTGACCCAGCCATGCCGCGTGCAGGAAGAAGGCCTTCTGGGTTGTAAACTGCTTTTGGAAGGGAACAAAACGGGCCTGCGGGCCAACTTGAGGGTACCTTCAGAATAAGCACCGGCTAACTCCGTGCCAGCAGCCGCGGTAATACGGAGGGTGCAAGCGTTATCCGGATTCACTGGGTTTAAAGGGTGCGTAGGCGGCTTCATAAGTCCGTGGTGAAAGCCAACAGCTCAACTGTTGAACTGCCATGGATACTGTGAGGCTTGAGTACAGACGAGGTAGGCGGAATGGATCGTGTAGCGGTGAAATGCATAGATACGATCCAGAACTCCGATTGCGAAGGCAGCTTACTAGGCTGTAACTGACGCTGAGGCGCGAAAGCTGGGGGAGCAAACAGGATTAGATACCCGAGTAGTCC</w:t>
      </w:r>
    </w:p>
    <w:p w14:paraId="46226BEC">
      <w:pPr>
        <w:rPr>
          <w:rFonts w:hint="eastAsia"/>
        </w:rPr>
      </w:pPr>
      <w:r>
        <w:rPr>
          <w:rFonts w:hint="eastAsia"/>
        </w:rPr>
        <w:t>&gt;OTU011414</w:t>
      </w:r>
    </w:p>
    <w:p w14:paraId="1BEE03C3">
      <w:pPr>
        <w:rPr>
          <w:rFonts w:hint="eastAsia"/>
        </w:rPr>
      </w:pPr>
      <w:r>
        <w:rPr>
          <w:rFonts w:hint="eastAsia"/>
        </w:rPr>
        <w:t>CCTACGGGGGGCTGCAGTGGGGAATCTTGCGCAATGGACGAAAGTCTGACGCAGCCACGCCGCGTGAGTGAAGAAGGCCTTCGGGTTGTAAAGCTCTGTCGAGCGGGACGAACGTCTCGGGTGCTAATACCACCTGAGAGTGACGGTACCGCTAAAGGAAGCACCGGCTAACTTCGTGCCAGCAGCCGCGGTAATACGAGGGGTGCAAGCGTTGCTCGGAATTATTGGGCGTAAAGGGTAGGTAGGTGGTCTCATTTGTCTGGGGTGAAAGCCTTGAGCTTAACTCAAGAAGTGCCCCGGAAACGGTGAGACTAGAGTCCTGGAGAGGGTCGTGGAATTCCCGGTGTAGCGGTGAAATGCGTAGAGATCGGGAGGAACACCAGAGGCGAAGGCGGCGACCTGGACAGGAACTGACACTAAACTACGAAAGCGTGGGGAGCAAACAGGATTAGATACCCGTGTAGTCC</w:t>
      </w:r>
    </w:p>
    <w:p w14:paraId="482E5856">
      <w:pPr>
        <w:rPr>
          <w:rFonts w:hint="eastAsia"/>
        </w:rPr>
      </w:pPr>
      <w:r>
        <w:rPr>
          <w:rFonts w:hint="eastAsia"/>
        </w:rPr>
        <w:t>&gt;OTU011415</w:t>
      </w:r>
    </w:p>
    <w:p w14:paraId="44F6E2D9">
      <w:pPr>
        <w:rPr>
          <w:rFonts w:hint="eastAsia"/>
        </w:rPr>
      </w:pPr>
      <w:r>
        <w:rPr>
          <w:rFonts w:hint="eastAsia"/>
        </w:rPr>
        <w:t>CCTACGGGCGGCAGCAGTGGGGAATCTTGGACAATGGGGGCAACCCTGATCCAGCGATGCCGCGTGAGTGAAGAAGGCCTTCGGGTCGTAAAGCTCTTTAGGTTGGGAAGAAGTAAGTAAGGGGATAAGCCTTATTTATTGACGGTACCGACAGAATAAGCACCGGCAAACTCTGTGCCAGCAGCCGCGGTAATACAGAGGGTGCGAGCGTTAATCGGAATTACTGGGCGTAAAGCGTGCGCAGGCGGTTATGTAAGACAGATGTGAAATCCCCGGGCTCAACCTGGGAACTGCATTTGTGACTGCATAGCTAGAGTACGGCAGAGGGGGATGGAATTCCGCGTGTAGCAGTGAAATGCGTAGATATGCGGAGGAACACCGATGGCGAAGGCAATCCCCTGGGCCTGTACTGACGCTCAGACGCGAAAGCTAGGGGAGCAAACGGGATTAGATACCCGAGTAGTCC</w:t>
      </w:r>
    </w:p>
    <w:p w14:paraId="480E6F3D">
      <w:pPr>
        <w:rPr>
          <w:rFonts w:hint="eastAsia"/>
        </w:rPr>
      </w:pPr>
      <w:r>
        <w:rPr>
          <w:rFonts w:hint="eastAsia"/>
        </w:rPr>
        <w:t>&gt;OTU011416</w:t>
      </w:r>
    </w:p>
    <w:p w14:paraId="5032F6AD">
      <w:pPr>
        <w:rPr>
          <w:rFonts w:hint="eastAsia"/>
        </w:rPr>
      </w:pPr>
      <w:r>
        <w:rPr>
          <w:rFonts w:hint="eastAsia"/>
        </w:rPr>
        <w:t>CCTACGGGTGGCAGCAGTGGGGAATATTGCACAATGGGCGAAAGCCTGATGCAGCGACGCCGCGTGCGGGATGACGGCCTTCGGGTTGTAAACCGCTTTCAGCTCTGACGAAGCTTTTGTGACGGTAGGAGCAGAAGAAGCACCGGCTAACTTCGTGCCAGCAGCCGCGGTAATACGGAGGATCCAAGCGTTATCCGGAATCATTGGGTTTAAAGGGTCCGTAGGCGGAGCGTTAAGTCAGTGGTGAAATCCTGCAGCTCAACTGTAGACTTGCCATTGATACTGGCGCTCTTGAGTGCGCTTGAAGTAGGCGGAATGTGCCGTGTAGCGGTGAAATGCTTAGATATGGCACAGAACACCAATTGCGAAGGCAGCTTACTAAGGCGATACTGACGCTGAGGCACGAAAGCGTGGGGATCGAACAGGATTAGATACCCCTGTAGTCC</w:t>
      </w:r>
    </w:p>
    <w:p w14:paraId="56D354C0">
      <w:pPr>
        <w:rPr>
          <w:rFonts w:hint="eastAsia"/>
        </w:rPr>
      </w:pPr>
      <w:r>
        <w:rPr>
          <w:rFonts w:hint="eastAsia"/>
        </w:rPr>
        <w:t>&gt;OTU011417</w:t>
      </w:r>
    </w:p>
    <w:p w14:paraId="47B27D5B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ATTTCGGTATGTAAACTTCGAAAGAATGGGAAGAATCAATGACGGTACCATTTATAAGGTCCGGCTAACTACGTGCCAGCAGCCGCGGTAATACGTAGGGACCAAGCGTTGTTCGGATTTACTGGGCGTAAAGGGCGCGTAGGCGGCAATTCAAGTCAGCTGTGAAATCCCCGGGCTTAACCTGGGAACTGCGTTTGAAACTGGGGAGCTAGAGTGTGGCAGAGGGGGGTGGAATTCCACGTGTAGCAGTGAAATGCGTAGAGATCGGGAGGAACATCTGTGGCGAAGGCGACTACCTGGACCAGCACTGACACTGAGGCACGAAAGCGTGGGGAGCAAACAGGATTAGATACCCGTGTAGTCC</w:t>
      </w:r>
    </w:p>
    <w:p w14:paraId="01ED981C">
      <w:pPr>
        <w:rPr>
          <w:rFonts w:hint="eastAsia"/>
        </w:rPr>
      </w:pPr>
      <w:r>
        <w:rPr>
          <w:rFonts w:hint="eastAsia"/>
        </w:rPr>
        <w:t>&gt;OTU011418</w:t>
      </w:r>
    </w:p>
    <w:p w14:paraId="10C7CEA4">
      <w:pPr>
        <w:rPr>
          <w:rFonts w:hint="eastAsia"/>
        </w:rPr>
      </w:pPr>
      <w:r>
        <w:rPr>
          <w:rFonts w:hint="eastAsia"/>
        </w:rPr>
        <w:t>CCTACGGGTGGCTGCAGTGGGGAATTGTTCACAATGGGCGCAAGCCTGATGACGCAACGCCGCGTGGAGGACGAAGGTCTTCGGATTGTAAACTCCTGTTGCCCGGGACGAAAAGCCTCGACCTAATACGTCGAGGTCTGACGGTACCGGGTGAGGAAGCCCCGGCTAACTCTGTGCCAGCAGCCGCGGTAATACAGAGGGGGCAAGCGTTGTTCGGAATTACTGGGCGTAAAGAGTGCGTAGGCGGTTTTCTAAGTTTGGTGTGAAATCTCCCGGCTCAACTGGGAGGGTGCGCCGAAGACTGGAAGGCTTGAGTATGGGAGAGGTAAGCGGAATTCCTGGTGTAGCGGTGAAATGCGTAGATATCAGGAGGAACACCTGCGGTGTAGACGGCCTGCTGGGCAGTTGCTGACACTGAGGCGCGACAGCGTGGGGAGCAAACAGGATTAGATACCCCTGTAGTCC</w:t>
      </w:r>
    </w:p>
    <w:p w14:paraId="02F11959">
      <w:pPr>
        <w:rPr>
          <w:rFonts w:hint="eastAsia"/>
        </w:rPr>
      </w:pPr>
      <w:r>
        <w:rPr>
          <w:rFonts w:hint="eastAsia"/>
        </w:rPr>
        <w:t>&gt;OTU011419</w:t>
      </w:r>
    </w:p>
    <w:p w14:paraId="5554961F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AAAGAATGGGAAGAATAAATGACGGTACCATTTATAAGCTCCGGCTAACTACGTGCCAGCAGCCGCGGTAATACGTAGGGAGCAAGCGTTGTTCGGATTTACTGGGCGTAAAGGGCTCGTAGGCGGCCAACTAAGTCAGACGTGAAATCCCTCGGCTCAACCGAGGAACTGCGTCTGATACTGGATGGCTTGAATCCGGGAGAGGGATGCGGAATTCCAGGTGTAGCGGTGAAATGCGTAGATATCTGGAGGAACACCAGTGGCGAAGGCGCTCTGCTAGGCCGTAACTGACACTGAGGGACGAAAGCTAGGGGAGCGAATGGGATTAGATACCCCGGTAGTCC</w:t>
      </w:r>
    </w:p>
    <w:p w14:paraId="4B506B18">
      <w:pPr>
        <w:rPr>
          <w:rFonts w:hint="eastAsia"/>
        </w:rPr>
      </w:pPr>
      <w:r>
        <w:rPr>
          <w:rFonts w:hint="eastAsia"/>
        </w:rPr>
        <w:t>&gt;OTU011420</w:t>
      </w:r>
    </w:p>
    <w:p w14:paraId="553D5D68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ACCTGACGGTACTCTTCGAGGAAGCCCCGGCTAACTACGTGCCAGCAGCCGCGGTAATACGTAGGGGGCGAGCGTTGTCCGGATTTACTGGGCGTAAAGCGCGCGCAGGCGGATGGTTAAGTAGGAAGTGAAAGGTTGGAGCTCAACTCCAACACTGCTCCCTATACTGGCTATCTTGAGTCCCGGAGAGGAAAGCGGAACGACACGTGTAGCGGTGAAATGCGTAGAGATGGGGGAGAACACTCGTGGCGAAGGCGGCCAGCTGGACCAGTTCTGACGCTAAGACGCGAAAGCGTGGGGAGCAAACAGGATTAGATACCCCAGTAGTCC</w:t>
      </w:r>
    </w:p>
    <w:p w14:paraId="4404E876">
      <w:pPr>
        <w:rPr>
          <w:rFonts w:hint="eastAsia"/>
        </w:rPr>
      </w:pPr>
      <w:r>
        <w:rPr>
          <w:rFonts w:hint="eastAsia"/>
        </w:rPr>
        <w:t>&gt;OTU011421</w:t>
      </w:r>
    </w:p>
    <w:p w14:paraId="62483A70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TTTCGGATCGTAAACTCCTTTCGATCGGGACGAATGGCTGGGAACCTAATACGTTTCCGGATTGACGGTACCGAGAGAAGAAGCCCCGGCTAACTCCGTGCCAGCAGCCGCGGTAATACGGGGGGGGCAAGCGTTGTTCGGAATTACTGGGCGTAAAGGGTTCGTAGGTGGCCCGCTAAGTCAGACGTGAAATCCCTCAGCTCAACGGCGGAACTGCCATTGATACTGCTAGTCTTGAGTATGGTTGAGGTGGGCGGAATGTGTCATGTAGCGGTGAAATGCTTAGATATGACACAGAACACCGATTGCGAAGGCAGCTCGCTAAGCCATAACTGACGCTGAGGCACGAAAGCGTGGGGAGCAAACAGGATTAGATACCCGAGTAGTCC</w:t>
      </w:r>
    </w:p>
    <w:p w14:paraId="7F57690F">
      <w:pPr>
        <w:rPr>
          <w:rFonts w:hint="eastAsia"/>
        </w:rPr>
      </w:pPr>
      <w:r>
        <w:rPr>
          <w:rFonts w:hint="eastAsia"/>
        </w:rPr>
        <w:t>&gt;OTU011422</w:t>
      </w:r>
    </w:p>
    <w:p w14:paraId="2C259194">
      <w:pPr>
        <w:rPr>
          <w:rFonts w:hint="eastAsia"/>
        </w:rPr>
      </w:pPr>
      <w:r>
        <w:rPr>
          <w:rFonts w:hint="eastAsia"/>
        </w:rPr>
        <w:t>CCTACGGGTGGCTGCAGTAGGGAATATTGGGCAATGGGCGAGAGCCTGACCCAGCCATGCCGCGTGAAGGATGAAGGCGTTCTGCGTTGTAAACTTCTTTTATAGGGGAAGAAAAAGCTCATGCGTGAGCAACTGACGGTACCCTATGAATAAGCACCGGCTAACTCCGTGCCAGCAGCCGCGGTAATACGGAGGGTGCAAGCGTTGTCCGGATTTATTGGGTTTAAAGGGTGCGTAGGCGGACTGGTAAGTCAGTGGTGAAAGACGGCAGCTCAACTGTCGAGGTGCCATTGATACTGTCAGTCTTGAGTATCGTTGAGGTAGGCGGAATGGAAGGTGTAGCGGTGAAATGCATAGATATCTTCCAGAACACCGATAGCGTAGGCAGCTTACTAAGCGATAACTGACGCTGAGGCACGAAAGCGTGGGGAGCGAACAGGATTAGATACCCCAGTAGTCC</w:t>
      </w:r>
    </w:p>
    <w:p w14:paraId="4E0CD0AD">
      <w:pPr>
        <w:rPr>
          <w:rFonts w:hint="eastAsia"/>
        </w:rPr>
      </w:pPr>
      <w:r>
        <w:rPr>
          <w:rFonts w:hint="eastAsia"/>
        </w:rPr>
        <w:t>&gt;OTU011423</w:t>
      </w:r>
    </w:p>
    <w:p w14:paraId="244F45FC">
      <w:pPr>
        <w:rPr>
          <w:rFonts w:hint="eastAsia"/>
        </w:rPr>
      </w:pPr>
      <w:r>
        <w:rPr>
          <w:rFonts w:hint="eastAsia"/>
        </w:rPr>
        <w:t>CCTACGGGAGGCTGCAGTGAGGAATATTGGACAATGGGCGGGAGCCTGATCCAGCCATGCCGCGTGCAGGATGACGGCCCTATGGGTTGTAAACTGCTTTTACATGGGAAGAAACGCACCTACGTGTAGGTGCCTGACGGTACCATGAGAATAAGGACCGGCTAACTCCGTGCCAGCAGCCGCGGTAATACGGAGGGTCCGAGCGTTATCCGGAATCATTGGGCGTAAAGCGCGCGCAGGCGGTCCTTTAAGTCTGATGTGAAATCTTGCGGCTCAACCGTAAGCGGTCATTGGAAACTGGGGGACTTGAGTGCAGGAGAGGAAAGCGGAATTCCATGTGTAGCGGTGAAATGCGTAGAGATGTGGAGGAACACCAGTGGCGAAGGCGACTCTTTGGTCTGTAACTGACGCTGAGGCGCGAAAGCGTGGGGAGCAAACAGGATTAGATACCCTAGTAGTCC</w:t>
      </w:r>
    </w:p>
    <w:p w14:paraId="321F4445">
      <w:pPr>
        <w:rPr>
          <w:rFonts w:hint="eastAsia"/>
        </w:rPr>
      </w:pPr>
      <w:r>
        <w:rPr>
          <w:rFonts w:hint="eastAsia"/>
        </w:rPr>
        <w:t>&gt;OTU011424</w:t>
      </w:r>
    </w:p>
    <w:p w14:paraId="58F40B17">
      <w:pPr>
        <w:rPr>
          <w:rFonts w:hint="eastAsia"/>
        </w:rPr>
      </w:pPr>
      <w:r>
        <w:rPr>
          <w:rFonts w:hint="eastAsia"/>
        </w:rPr>
        <w:t>CCTACGGGCGGCTGCAGTCGGGAATTTTGCTCAATGGGCGAAAGCCTGAAGCAGCAACGCCGCGTGAGGGATGAAGGCCTGCGGGTTGTAAAGCCCTTTCAGTGGGGAAGAAAAACGGGGTGTGAAAAGCGCTTCGTCTTGACGTTACCCACAGAAGAAGCACCGGCTAACTCCGTGCCAGCAGCCGCGGTAATACGGAGGGTGCGAGCGTTGTCCGGAATTATTGGGCGTAAAGAGCGTGTAGGCGGTCCGGTAAGTCTGCCGTGAAAACCCGGGGCTCAACCCCGGGCGTGCGGTGGATACTGCCGGGCTAGAGGGTGGTAGAGGCGAGTGGAATTCCCGGTGTAGCGGTGAAATGCGCAGATATCGGGAGGAACACCGATGGCGAAGGCAGCTCTCTGGGCCTGTCCTGACGCTGAGACGCGAAAGCGTGGGTAGCAAACAGGATTAGATACCCTAGTAGTCC</w:t>
      </w:r>
    </w:p>
    <w:p w14:paraId="29A3CC32">
      <w:pPr>
        <w:rPr>
          <w:rFonts w:hint="eastAsia"/>
        </w:rPr>
      </w:pPr>
      <w:r>
        <w:rPr>
          <w:rFonts w:hint="eastAsia"/>
        </w:rPr>
        <w:t>&gt;OTU011425</w:t>
      </w:r>
    </w:p>
    <w:p w14:paraId="5DCB5801">
      <w:pPr>
        <w:rPr>
          <w:rFonts w:hint="eastAsia"/>
        </w:rPr>
      </w:pPr>
      <w:r>
        <w:rPr>
          <w:rFonts w:hint="eastAsia"/>
        </w:rPr>
        <w:t>CCTACGGGGGGCTGCAGTAAGGAATCTTGCGCAATGGGCGAAAGCCTGACGCAGCGACACCGCGTGAGGGAAGAAGGCCTTCGGGTTGTAAAGCCCTTTTGGCGGGGACGATGATGACGGTACCCGCAGAATAAGCCCCGGCTAACTTCGTGCCAGCAGCCGCGGTAAGACGAAGGGGGCAAGCGTTGTTCGGAATTACTGGGCGTAAAGGGCGCGTAGGCGGCCATTCAAGTCAGCCGTGAAAGGCCTGGGCTCAACCTGGGAATTGCGGTTGGGACTGAGTGGCTAGAGAGCGGGAGAGGATGGTGGAATTCCCAGTGTAGAGGTGAAATTCGTAGATATTGGGAAGAACACCGGTGGCGAAGGCGGCCATCTGGACCGTATCTGACGCTGAGGCGCGAAAGCGTGGGGAGCAAACAGGATTAGATACCCCAGTAGTCC</w:t>
      </w:r>
    </w:p>
    <w:p w14:paraId="7C25E85F">
      <w:pPr>
        <w:rPr>
          <w:rFonts w:hint="eastAsia"/>
        </w:rPr>
      </w:pPr>
      <w:r>
        <w:rPr>
          <w:rFonts w:hint="eastAsia"/>
        </w:rPr>
        <w:t>&gt;OTU011426</w:t>
      </w:r>
    </w:p>
    <w:p w14:paraId="33203758">
      <w:pPr>
        <w:rPr>
          <w:rFonts w:hint="eastAsia"/>
        </w:rPr>
      </w:pPr>
      <w:r>
        <w:rPr>
          <w:rFonts w:hint="eastAsia"/>
        </w:rPr>
        <w:t>CCTACGGGAGGCAGCAGTGGGGAATCTTGCGCAATGGGCGAAAGCCTGACGCAGCGACGCCGCGTGAGGGATGAATGCCTTCGGGTTGTAAACCTCTTTCAGCAGGGACGAAGCCTTACGGTGACGGTACCTGCAGAAGAAGCCCCGGCCAACTACGTGCCAGCAGCCGCGGTAATACGTAGGGGGCAAGCGTTGTCCGGATTTATTGGGCGTAAAGAGCGCGTAGGCGGCTACCCACGTCGGATGTGAAAGCTCAGGGCTCAACTCTGAGATGCCATTCGATACGGGCAGGCTAGAGTTCGGTAGGGGAGACTGGAATTCCTGGTGTAGCGGTGAAATGCGCAGATATCAGGAGGAACACCGGTGGCGAAGGCGGTCAACTGGCCCTCGACTGACGCTGAGGCACGAAAGCGTGGGGATCAAACAGGATTAGATACCCCTGTAGTCC</w:t>
      </w:r>
    </w:p>
    <w:p w14:paraId="27E04CCF">
      <w:pPr>
        <w:rPr>
          <w:rFonts w:hint="eastAsia"/>
        </w:rPr>
      </w:pPr>
      <w:r>
        <w:rPr>
          <w:rFonts w:hint="eastAsia"/>
        </w:rPr>
        <w:t>&gt;OTU011427</w:t>
      </w:r>
    </w:p>
    <w:p w14:paraId="2D2BECE1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ATTTCGGTATGTAAACTTCGAAAGAATGGGAAGAATCAATGACGGTACCATTTATAAGGTCCGGCTAACTACGTGCCAGCAGCCGCGGTCATACGTAGGATCCAAGCGTTATCCGGATTTACTGGGCGTAAAGAGTTGCGTAGGTGGCAGAGTAAGTTGGTAGTGAAAGCGTCCCGCTCAACGGGATACACATTATCAAAACTGCTCCGCTTGAGGATGAGAGAGGTTATTGGAATTCCAAGTGTAGGAGTGAAATCCGTAGATATTTGGAGGAACACCGATGGCGTAGGCAGATAACTGGCTCATTCCTGACACTAAGGCACGAAAGCGTGGGGAGCGAACGGGATTAGATACCCGAGTAGTCC</w:t>
      </w:r>
    </w:p>
    <w:p w14:paraId="3FD255E1">
      <w:pPr>
        <w:rPr>
          <w:rFonts w:hint="eastAsia"/>
        </w:rPr>
      </w:pPr>
      <w:r>
        <w:rPr>
          <w:rFonts w:hint="eastAsia"/>
        </w:rPr>
        <w:t>&gt;OTU011428</w:t>
      </w:r>
    </w:p>
    <w:p w14:paraId="034099C6">
      <w:pPr>
        <w:rPr>
          <w:rFonts w:hint="eastAsia"/>
        </w:rPr>
      </w:pPr>
      <w:r>
        <w:rPr>
          <w:rFonts w:hint="eastAsia"/>
        </w:rPr>
        <w:t>CCTACGGGGGGCTGCAGTGGGGAATCTTGCGCAATGGCCTAACGGCTGACGCAGCGACGCCGCGTGAGGGATGAAGCTCTTCGGAGTGTAAACCTCTTTTGCCCGGGACGAACTGCCAGATTTATCTGGCTTGACGGTACCGGGTGAATAAGCACCGGCTAACTCCGTGCCAGCAGCCGCGGTCATACGTAGGGTCCAAGCGTTATCCGGAATTACTGGGCGTAAAGGGCGCGTAGGTGGTCTGATAAGGGTGTGGTGAAAGCCCGGGGCTCAACTCCGGTTCTGCAGTGGGTACGGGCAGACTAGAGTGCAGTAGGGGAGACTGGAATTCCTGGTGTAGCGGTGAAATGCGCAGATATCAGGAGGAACACCGATGGCGAAGGCAGGTCTCTGGGCTGTAACTGACGCTGAGGAGCGAAAGCATGGGGAGCGAACAGGATTAGATACCCCAGTAGTCC</w:t>
      </w:r>
    </w:p>
    <w:p w14:paraId="61288E66">
      <w:pPr>
        <w:rPr>
          <w:rFonts w:hint="eastAsia"/>
        </w:rPr>
      </w:pPr>
      <w:r>
        <w:rPr>
          <w:rFonts w:hint="eastAsia"/>
        </w:rPr>
        <w:t>&gt;OTU011429</w:t>
      </w:r>
    </w:p>
    <w:p w14:paraId="0A82C829">
      <w:pPr>
        <w:rPr>
          <w:rFonts w:hint="eastAsia"/>
        </w:rPr>
      </w:pPr>
      <w:r>
        <w:rPr>
          <w:rFonts w:hint="eastAsia"/>
        </w:rPr>
        <w:t>CCTACGGGTGGCTGCAGTTAGGAATTTTGCGCAATGGGCGAAAGCCTGACGCAGCAACGCCGCGTGAGTGATGAAGGCCTTCGGGTTGTAAAGCTCTTTTAGTTGGGAAAAAATAAATGATGGTACCAACAGAAACAGCACCGGCTAACTCTGTGCCAGCAGCCGCGGTAATACAGAGGGTGCAAGCGTTAATCGGAATTATTGGGCGTAAAGCGCGCGCAGGCGGTGATTTAAGTTTGGTGTTTAATCCCGGGGCTCAACCCCGGGTCGCACTGAAAACTGGGTCACTTGAGTGCGGGAGAGGAAAGTGGAATTCCACGTGTAGCGGTGAAATGCGTAGAGATGTGGAGGAACACCAGTGGCGAAGGCGACTTTCTGGACCGTAACTGACGCTGAGGCGCGAAAGCGTGGGGAGCAAACAGGATTAGATACCCTTGTAGTCC</w:t>
      </w:r>
    </w:p>
    <w:p w14:paraId="5832CE09">
      <w:pPr>
        <w:rPr>
          <w:rFonts w:hint="eastAsia"/>
        </w:rPr>
      </w:pPr>
      <w:r>
        <w:rPr>
          <w:rFonts w:hint="eastAsia"/>
        </w:rPr>
        <w:t>&gt;OTU011430</w:t>
      </w:r>
    </w:p>
    <w:p w14:paraId="77E5FA6B">
      <w:pPr>
        <w:rPr>
          <w:rFonts w:hint="eastAsia"/>
        </w:rPr>
      </w:pPr>
      <w:r>
        <w:rPr>
          <w:rFonts w:hint="eastAsia"/>
        </w:rPr>
        <w:t>CCTACGGGTGGCTGCAGTGGGGAATTTTGGACAATGGGCGCAAGCCTGATCCAGCCATTCCGCGTGCAGGAAGAAGGCCTTCTGGGTTGTAAACTGCTTTTGCCGGGGGATAAAATTCCCATGCGTGGGACATTGAAGGTACCCGGTGAATAAGCCACGGCTAACTACGTGCCAGCAGCCGCGGTAATACGTAGGTGGCAAGCGTTGTCCGGATTTATTGGGTTTAAAGGGTGCGTAGGAGGGTAGGTAAGTCAGTGGTGAAATCTCCGGGCTCAACTCGGAAACTGCCGTTGATACTGTTTAGCTTGAATCAGGTAGAGGTGGATGGAATATTACATGTAGCGGTGAAATGCTTAGATATGACATAGAACACCGATTGCGAAGGCAGCTCACTACACGAATATTGACTCTGAGGCACGAAAGCGTGGGGATCAAACAGGATTAGATACCCCAGTAGTCC</w:t>
      </w:r>
    </w:p>
    <w:p w14:paraId="7B75E793">
      <w:pPr>
        <w:rPr>
          <w:rFonts w:hint="eastAsia"/>
        </w:rPr>
      </w:pPr>
      <w:r>
        <w:rPr>
          <w:rFonts w:hint="eastAsia"/>
        </w:rPr>
        <w:t>&gt;OTU011431</w:t>
      </w:r>
    </w:p>
    <w:p w14:paraId="33628A7F">
      <w:pPr>
        <w:rPr>
          <w:rFonts w:hint="eastAsia"/>
        </w:rPr>
      </w:pPr>
      <w:r>
        <w:rPr>
          <w:rFonts w:hint="eastAsia"/>
        </w:rPr>
        <w:t>CCTACGGGGGGCTGCAGTAGGGAATCTTCCGCAATGGACGAAAGTCTGACGGAGCAACGCCGCGTGAACGAAGAAGGCTTTCGGGTCGTAAAGTTCTGTTGTTAGGGAAGAACAAGTACCAGAGTAACTGCTGGTACCTTGACGGTACCTAACCAGAAAGCCACGGCTAACTACGTGCCAGCAGCCGCGGTAATACAGAGGTCCCAAGCGTTGTTCGGATTCATTGGGCGTAAAGGGTGCGTAGGTGGTGGGGTAAGTCTGATGTGAAATCTCTGAGCTCAACTCAGAAATTGCATTAGAAACTACCTTGCTAGAGGATTGGAGGGGGGACTGGAATTCTCGGTGTAGCAGTGAAATGCGTAGATATCGAGAGGAACACCAGTGGCGAAGGCGGCTTACTGGTCCGGTTCTGACGCTGAGGCGCGAAAGCGTGGGGAGCAAACAGGATTAGATACCCGAGTAGTCC</w:t>
      </w:r>
    </w:p>
    <w:p w14:paraId="188BFD35">
      <w:pPr>
        <w:rPr>
          <w:rFonts w:hint="eastAsia"/>
        </w:rPr>
      </w:pPr>
      <w:r>
        <w:rPr>
          <w:rFonts w:hint="eastAsia"/>
        </w:rPr>
        <w:t>&gt;OTU011432</w:t>
      </w:r>
    </w:p>
    <w:p w14:paraId="2BDAF686">
      <w:pPr>
        <w:rPr>
          <w:rFonts w:hint="eastAsia"/>
        </w:rPr>
      </w:pPr>
      <w:r>
        <w:rPr>
          <w:rFonts w:hint="eastAsia"/>
        </w:rPr>
        <w:t>CCTACGGGGGGCTGCAGCAGGGAATCTTGCGCAATGGTCTAACGACTGACGCAGCGACGCCGCGTGCGGGAGGAAGGTCTTCGGATCGTAAACCGCTGTCAGGAGGGACGAACTGCTCCGGGAGGCAATGCCTGGAGCTTGACGGTACCTCCAGAGGAAGCACCGGCTAACTCCGTGCCAGCAGCCGCGGTAATACGTAGGGCGCAAGCGTTGTCCGGAATTATTGGGCGTAAAGAGCTCGTAGGCGGCTTGGCAAGTCGGGTGTGAAAACTTCAGGCTCAACCTGGAGCGGCCACTCGATACTGCCATGGCTAGAGTCCGGTAGGGGACCACGGAATTCCTGGTGTAGCGGTGAAATGCGCAGATATCAGGAGGAACACCAATTGCGAAGGCAGCTCGCTGGAACGTCACTGACGCTGAGACGCGAAAGCGTGGGGAGCAAACAGGATTAGATACCCCAGTAGTCC</w:t>
      </w:r>
    </w:p>
    <w:p w14:paraId="6C6EFFAE">
      <w:pPr>
        <w:rPr>
          <w:rFonts w:hint="eastAsia"/>
        </w:rPr>
      </w:pPr>
      <w:r>
        <w:rPr>
          <w:rFonts w:hint="eastAsia"/>
        </w:rPr>
        <w:t>&gt;OTU011433</w:t>
      </w:r>
    </w:p>
    <w:p w14:paraId="439EDB59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TTTCGGGGTGTAAAGCTCTTACGCCAGGGACGATAATGACGGTACCTGGAGAAGCAGCTGCGGCTAACTACGTGCCAGCAGCCGCGGTAATACGTAGGCAGCAAGCGTTGTTCGGAATCACTGGGCTTAAAGAGTTCGTAGGCGGCGCAGAAAGTAGGGTGTGAAAGCCCTCGGCTTAACCGAGGAATTGCGCTCTAAACTACTGTGCTCGAGGGAGGTAGGGGTATGTGGAACTTCCGGTGGAGCGGTGAAATGCGTTGATATCGGAAGGAACGCCGGTGGCGAAAGCGACGTACTGGACCTCTTCTGACGCTGAGGCGCGAAAGCTAGGGGAGCAAACGGGATTAGATACCCCAGTAGTCC</w:t>
      </w:r>
    </w:p>
    <w:p w14:paraId="34C50035">
      <w:pPr>
        <w:rPr>
          <w:rFonts w:hint="eastAsia"/>
        </w:rPr>
      </w:pPr>
      <w:r>
        <w:rPr>
          <w:rFonts w:hint="eastAsia"/>
        </w:rPr>
        <w:t>&gt;OTU011434</w:t>
      </w:r>
    </w:p>
    <w:p w14:paraId="151A61D5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ATTTCGGTATGTAAACTTCGAAAGAATGGGAAGAAAACAATGACGGTACCATTTATAAGGTCCGGCTAACTCTGTGCCAGCAGCCGCGGTAATACGGAGGGTGCGAGCGTTGTCCGGAATCACTGGGCGTAAAGGGCGCGTAGGCGGTCTGCTAAGCGTGCGGTGAAATGCGCAGATATCGGGAGGAACACCGGTGGCGAAGGCGGCTCTCTGGACCTGTCCTGACGCTCAGGCGCGAAAGCTAGGGGAGCGAACAGGATTAGATACCCGTGTAGTCC</w:t>
      </w:r>
    </w:p>
    <w:p w14:paraId="7F7CC9DE">
      <w:pPr>
        <w:rPr>
          <w:rFonts w:hint="eastAsia"/>
        </w:rPr>
      </w:pPr>
      <w:r>
        <w:rPr>
          <w:rFonts w:hint="eastAsia"/>
        </w:rPr>
        <w:t>&gt;OTU011435</w:t>
      </w:r>
    </w:p>
    <w:p w14:paraId="631314B5">
      <w:pPr>
        <w:rPr>
          <w:rFonts w:hint="eastAsia"/>
        </w:rPr>
      </w:pPr>
      <w:r>
        <w:rPr>
          <w:rFonts w:hint="eastAsia"/>
        </w:rPr>
        <w:t>CCTACGGGCGGCAGCAGTGGGGAATCTTGCCCAATGGGCGAAAGCCTGAGGCAGCAACGCCGCGTGTGGGATGACGGCCCTTGGGTTGTAAACCACTTTCAGCAGGGACGAAGATGACGGTACCTGCAGAAGAAGCCCCGGCCAACTACGTGCCAGCAGCCGCGGTAAGACGTAGGGGGCGAGCGTTGTCCGGATTTATTGGGCGTAAAGGGTTCCTAGGCGGCTGAGAAAGTCAGGTGTGAAACCTCCAGGCTCAACCTGGAGACGCCACCTGATACTGCTCTAGCTAGAGTCCGGTAGGGGCGTACGGAATTCCCGGTGTAGCGGTGAAATGCTTAGATATCGGGAGGAACACCAGTGGCGAAGGCGGTACGCTGGGCCGGAACTGACGCTGAAGAACGAAAGCGTGGGTAGCAAACAGGATTAGATACCCTAGTAGTCC</w:t>
      </w:r>
    </w:p>
    <w:p w14:paraId="0EE50D34">
      <w:pPr>
        <w:rPr>
          <w:rFonts w:hint="eastAsia"/>
        </w:rPr>
      </w:pPr>
      <w:r>
        <w:rPr>
          <w:rFonts w:hint="eastAsia"/>
        </w:rPr>
        <w:t>&gt;OTU011436</w:t>
      </w:r>
    </w:p>
    <w:p w14:paraId="63FC37B3">
      <w:pPr>
        <w:rPr>
          <w:rFonts w:hint="eastAsia"/>
        </w:rPr>
      </w:pPr>
      <w:r>
        <w:rPr>
          <w:rFonts w:hint="eastAsia"/>
        </w:rPr>
        <w:t>CCTACGGGGGGCTGCAGTGGGGAATCTTGCGCAATGGCCTAACGGCTGACGCAGCGACGCCGCGTGTGGGATGAAGCTCCTCGGAGTGTAAACCACTGTTGCCCGGGACGAACAGCTCGATTTCTCGAGCCTGACGGTACTATTTGTAAGGTCCGGCTAACTACGTGCCAGCAGCCGCGGTAATACAGAGGTCCCAAGCGTTGTTCGGATTCATTGGGCGTAAAGGGTGCGTAGGTGGCGCCGTAAGTCGGGTGTGAAAACCTGAGGCTCAACCTCGGGCGTGCGGTGGATACTGCCGGGCTCGAGTCCGGAAGAGGCGAGTGGAATTCCTGGTGTAGCGGTGGAATGCGCAGATATCGGAAGGAACATCAGTGGCGAAGGCGACTTACTGGACTGATACTGACACTGAGGCACGAAAGCGTGGGGAGCAAACAGGATTAGATACCCCTGTAGTCC</w:t>
      </w:r>
    </w:p>
    <w:p w14:paraId="2C3C8CFA">
      <w:pPr>
        <w:rPr>
          <w:rFonts w:hint="eastAsia"/>
        </w:rPr>
      </w:pPr>
      <w:r>
        <w:rPr>
          <w:rFonts w:hint="eastAsia"/>
        </w:rPr>
        <w:t>&gt;OTU011437</w:t>
      </w:r>
    </w:p>
    <w:p w14:paraId="126BBF63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TTCGATTGGGACGAACGGTCTCCGGGTGAACAATCCGGAGGCGTGACGGTACCGAGAGAAGAAGCCCCGGCTAACTCCGTGCCAGCAGCCGCGGTAATACGGGGGGGGCAAGCGTTGTCCGGATTTACTGGGCGTAAAGGGTGCGTAGGCGGCCTGACAGGTCCGTTGTGAAAACCCGAGGCTCAACCTCGGGACGTCGATGGAAACCGTCAGGCTAGAGTCCGGAAGAGGAGAGTGGAATTCCCGGTGTAGCGGTGAAATGCGCAGATATCGGGAAGAATATCCGTGGCGAAGGCGGCTCTCTGGTACGGCACTGACGCTGAGACGCGAAAGCGTGGGGAGCGAACAGGATTAGATACCCTGGTAGTCC</w:t>
      </w:r>
    </w:p>
    <w:p w14:paraId="2C0225CF">
      <w:pPr>
        <w:rPr>
          <w:rFonts w:hint="eastAsia"/>
        </w:rPr>
      </w:pPr>
      <w:r>
        <w:rPr>
          <w:rFonts w:hint="eastAsia"/>
        </w:rPr>
        <w:t>&gt;OTU011438</w:t>
      </w:r>
    </w:p>
    <w:p w14:paraId="0F3AB6B4">
      <w:pPr>
        <w:rPr>
          <w:rFonts w:hint="eastAsia"/>
        </w:rPr>
      </w:pPr>
      <w:r>
        <w:rPr>
          <w:rFonts w:hint="eastAsia"/>
        </w:rPr>
        <w:t>CCTACGGGTGGCTGCAGTGGGGAATTTTGGACAATGGGGGCAACCCTGATCCAGCCATTCCGCGTGAGTGAAGAAGGCCTTCGGGTTGTAAAGCTCTTTCGCAAGGGAAGAAAACTTAGCGACTAATATTCGCTGAGGCTGACGGTACCTTGATAAGAAGCACCGGCTAACTACGTGCCAGCAGCCGCGGTAATACGTAGGGTGCGAGCGTTAATCGGAATTACTGGGCGTAAAGCGTGCGCAGGCGGTTCTGCAAGTCAGATGTGAAATCCCCGGGCTCAACCTGGGAACTGCGTCTGATACTGGTGGGCTTGAATGCGGGAGAGGGATGCAGAATTCCAGGTGTAGCGGTGAAATGCGTAGATATCTGGAGGAATACCGGTGGCGAAGGCGGCATCCTGGACCGACATTGACGCTGAGGCGCGAAAGCTAGGGTAGCAAACAGGATTAGATACCCCTGTAGTCC</w:t>
      </w:r>
    </w:p>
    <w:p w14:paraId="3A1FFB4E">
      <w:pPr>
        <w:rPr>
          <w:rFonts w:hint="eastAsia"/>
        </w:rPr>
      </w:pPr>
      <w:r>
        <w:rPr>
          <w:rFonts w:hint="eastAsia"/>
        </w:rPr>
        <w:t>&gt;OTU011439</w:t>
      </w:r>
    </w:p>
    <w:p w14:paraId="710627AF">
      <w:pPr>
        <w:rPr>
          <w:rFonts w:hint="eastAsia"/>
        </w:rPr>
      </w:pPr>
      <w:r>
        <w:rPr>
          <w:rFonts w:hint="eastAsia"/>
        </w:rPr>
        <w:t>CCTACGGGGGGCAGCAGTGGGGAATCTTGGACAATGGGGGCAACCCTGATCCAGCCATGCCGCGTGAGCGATGAAGGCCTTAGGGTTGTAAAGCTCTTTCACCGGGGAAGATAATGACGGTACCAGCAGAAGAAGCCCCGGCTAACTCCGTGCCAGCAGCCGCGGTAATACGGAGGGTGCAAGCGTTATCCGGAATCATTGGGCGTAAAGCGCACGTAGGCGGCCCTGATAAGTCTGGCGGTGAAATTCTGCGGCTCAACCGTAGGGCGCCCGCAGATACTGGGGGGCTGGAGAGAGGCAGAGGCGGGTGGAATTCCGGGTGTAGCGGTGGAATGCGTAGAGATCCGGAAGAACACCGGAGGCGAAGGCGGCCCGCTGGGCCTCATCTGACGCTCAGGTGCGAAGGCGTGGGGAGCGAACAGGATTAGATACCCCAGTAGTCC</w:t>
      </w:r>
    </w:p>
    <w:p w14:paraId="4435FD18">
      <w:pPr>
        <w:rPr>
          <w:rFonts w:hint="eastAsia"/>
        </w:rPr>
      </w:pPr>
      <w:r>
        <w:rPr>
          <w:rFonts w:hint="eastAsia"/>
        </w:rPr>
        <w:t>&gt;OTU011440</w:t>
      </w:r>
    </w:p>
    <w:p w14:paraId="32503D9D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CGGGTTGTAAAGCTCTTTTGGCGGGGACGATGATGACGGTACCCGCAGAATAAGCCCCGGCTAACTCCGTGCCAGCAGCCGCGGTAATACGGAGGGGGCTAGCGTTGTTCGGAATTACTGGGCGTAAAGCGCGTGTAGGCGGCCTGATAAGTCTGCTGTGAAACCTTGGGGCTCAACCCCAAGCGTGCAGTGGATACTGTTAGGCTAGAGGATGGTAGAGGCGAGTGGAATTCCCGGTGTAGCGGTGAAATGCGCAGATATCGGGAGGAACACCAGTAGCGAAGGCGGCTCTCTGGGCAGGTACCGACGCTGAGACGCGAAAGCGTGGGAAGCAAACAGGATTAGATACCCGAGTAGTCC</w:t>
      </w:r>
    </w:p>
    <w:p w14:paraId="3AA7FCA2">
      <w:pPr>
        <w:rPr>
          <w:rFonts w:hint="eastAsia"/>
        </w:rPr>
      </w:pPr>
      <w:r>
        <w:rPr>
          <w:rFonts w:hint="eastAsia"/>
        </w:rPr>
        <w:t>&gt;OTU011441</w:t>
      </w:r>
    </w:p>
    <w:p w14:paraId="7F28EDA0">
      <w:pPr>
        <w:rPr>
          <w:rFonts w:hint="eastAsia"/>
        </w:rPr>
      </w:pPr>
      <w:r>
        <w:rPr>
          <w:rFonts w:hint="eastAsia"/>
        </w:rPr>
        <w:t>CCTACGGGTGGCAGCAGTAGGGAATCTTCCGCAATGGACGAAAGTCTGACGGAGCGACGCCGCGTGAGCGAAGAAGGCCTTCGGGTCGTAAAGCTCTGTTGTTAGGGAAGAACAAGTACCGTTCGAATAGGGCGGTACCGTGACGGTACCTAACCAGAAAGCCACGGCTAACTACGTGCCAGCAGCCGCGGTAATACGTAGGGGGCGAGCGTTATCCGGAATTATTGGGCGTAAAGCGCGCGCAGGCGGCCGGTTAAGTCAGGTGTGAAAGGTTGCGGCTCAACTGCAGGCGTGCCTCTGAAACTGTATAGCTTGAGGACAGGAGAGGGGAGTGGAATTCCCAGTGTAGCGGTGAAATGCGTAGATATTGGGAGGAACACCAGTGGCGAAGGCGACTCCCTGGCCTGTAACTGACGCTCAGGCGCGAAAGCGTGGGTATCAAACAGGATTAGATACCCCAGTAGTCC</w:t>
      </w:r>
    </w:p>
    <w:p w14:paraId="009293E4">
      <w:pPr>
        <w:rPr>
          <w:rFonts w:hint="eastAsia"/>
        </w:rPr>
      </w:pPr>
      <w:r>
        <w:rPr>
          <w:rFonts w:hint="eastAsia"/>
        </w:rPr>
        <w:t>&gt;OTU011442</w:t>
      </w:r>
    </w:p>
    <w:p w14:paraId="0FABCFEF">
      <w:pPr>
        <w:rPr>
          <w:rFonts w:hint="eastAsia"/>
        </w:rPr>
      </w:pPr>
      <w:r>
        <w:rPr>
          <w:rFonts w:hint="eastAsia"/>
        </w:rPr>
        <w:t>CCTACGGGCGGCTGCAGTCGAGAATCTTCCGCAATGGACGCAAGTCTGACGGAGCGACGCCGCGTGCGGGATGAAGGTCTTTGGATTGTAAACCGCTGTCACGCGTTATGAACACGCGGCAGCCAATACCTGCCGCGTTGACAAAGGCGCGAGAGGAAGCCACGGCTAACTCTGTGCCAGCAGCCGCGGTAATACGAAGGTGGCAAGCGTTGTTCGGATTTACTGGGCGTAAAGGGAGCGTAGGCGGTTGGGTAAGCCCTTTGGGAAATCTTCCGGCTTAACCGGGAAAGGTCAGAGGGTACTGGATGGCTTGGATTTGGGAGAGGGATGCGGAATTCCAGGTGTAGCGGTGAAATGCGTAGATATGTCTTAGAACACCAATTGCGAAGGCAGCTAGCTAGACCTAGATTGACGCTGAGGCACGAAAGCGTGGGGAGCGAACAGGATTAGATACCCTAGTAGTCC</w:t>
      </w:r>
    </w:p>
    <w:p w14:paraId="572489AB">
      <w:pPr>
        <w:rPr>
          <w:rFonts w:hint="eastAsia"/>
        </w:rPr>
      </w:pPr>
      <w:r>
        <w:rPr>
          <w:rFonts w:hint="eastAsia"/>
        </w:rPr>
        <w:t>&gt;OTU011443</w:t>
      </w:r>
    </w:p>
    <w:p w14:paraId="5420F2A6">
      <w:pPr>
        <w:rPr>
          <w:rFonts w:hint="eastAsia"/>
        </w:rPr>
      </w:pPr>
      <w:r>
        <w:rPr>
          <w:rFonts w:hint="eastAsia"/>
        </w:rPr>
        <w:t>CCTACGGGCGGCAGCAGTAGGGAATATTGGGCAATGGACGGAAGTCTGACCCAGCCATGCCGCGTGCAGGAAGAAGGCCTTCTGGGTTGTAAACTGCTTTTATCTAGGAAGAAAACGCCCATGCGTGGGAAACTGACGGTACTAGATGAATAAGCACCGGCTAACTACGTGCCAGCAGCCGCGGTAATACAGAGGTCTCAAGCGTTGTTCGGATTCATTGGGCGTAAAGGGTGCGTAGGCGGCGCGGTAAGTCGGGTGTGAAATCTCGGGGCTCAACTCCGAGTCGGCCGTGCGAACTGCTCCGCTCGAGCACAGTAGAGGCAGATGGAATTCCGGGTGTAGCGGTGAAATGCGTAGATATCTGGAGGAACACCGGTGGCGAAGGCGGCATCCTGGACCGGCATTGACGCTGAGGAGCGAAAGCCAGGGGAGCAAACGGGATTAGATACCCCGGTAGTCC</w:t>
      </w:r>
    </w:p>
    <w:p w14:paraId="138F6E38">
      <w:pPr>
        <w:rPr>
          <w:rFonts w:hint="eastAsia"/>
        </w:rPr>
      </w:pPr>
      <w:r>
        <w:rPr>
          <w:rFonts w:hint="eastAsia"/>
        </w:rPr>
        <w:t>&gt;OTU011444</w:t>
      </w:r>
    </w:p>
    <w:p w14:paraId="65CE8A0D">
      <w:pPr>
        <w:rPr>
          <w:rFonts w:hint="eastAsia"/>
        </w:rPr>
      </w:pPr>
      <w:r>
        <w:rPr>
          <w:rFonts w:hint="eastAsia"/>
        </w:rPr>
        <w:t>CCTACGGGAGGCAGCAGTGGGGAATTTTGGTCAATGGGCGCAAGCCTGAACCAGCAACGCCGCGTGGGTGATGAAGGCCTTCGGGTTGTAAAGCCCTGTCGGGAGGGACGAAACCTCAGGTAACCCCTGAGCTGACGGTACCTCCAAAGGAAGCACCGGCTAACTCTGTGCCAGCAGCCGCGGTAATACAGAGGGTGCAAGCGTTGTTCGGAATTACTGGGCGTAAAGCGCGTGTAGGCGGCTTGGCAAGTCCTGTGTGAAAGCCCTGGGCTCAACCCAGGAAGTGCGCAGGATACTGCCGAGCTGGAGTAGCGGAGAGGATGGCGGAATACCCGGTGTAGAGGTGAAATTCGTAGATATCGGGTGGAACACCTGTGGCGAAGGCGGCCATCTGGACGTTCACTGACGCTGAGACGCGAAAGCGTGGGTAGCAAACAGGATTAGATACCCTGGTAGTCC</w:t>
      </w:r>
    </w:p>
    <w:p w14:paraId="0E65F3F1">
      <w:pPr>
        <w:rPr>
          <w:rFonts w:hint="eastAsia"/>
        </w:rPr>
      </w:pPr>
      <w:r>
        <w:rPr>
          <w:rFonts w:hint="eastAsia"/>
        </w:rPr>
        <w:t>&gt;OTU011445</w:t>
      </w:r>
    </w:p>
    <w:p w14:paraId="74CD7C1A">
      <w:pPr>
        <w:rPr>
          <w:rFonts w:hint="eastAsia"/>
        </w:rPr>
      </w:pPr>
      <w:r>
        <w:rPr>
          <w:rFonts w:hint="eastAsia"/>
        </w:rPr>
        <w:t>CCTACGGGTGGCAGCAGTGGGGAATCTTGCGCAATGGGCGAAAGCCTGACGCAGCGACGCCGCGTGCGGGAGGACGGCCTTCGGGTCGTAAACCGCTGTTGCCCGGGACGAAAGCGCTCTTTTGAGGGCGTTGACGGTACCGGGTGAGGAAGCACCGGCTAACTCCGTGCCAGCAGCCGCGGTAAAACGAAGGTGACGAGCGTTATCCGGATTTACTGGGCGTAAAGCGCGCGCAGGCGGTTCCGAAAGTCGAGCGTGAAAGCTCCTGGCCCAACTGGGAGAGGCCGTTCGAAACTTCGGGACTTGAAGGCGGGAGAGGCAGATGGAATTTCCGGTGTAGCGGTGAAATGCGTAGATATCGGAAGGAACATCAGTGGCGAAAGCGACTTCCTGGACCAATACTGACGCTCATGTGCGAAAGCGTGGGGAGCGAACAGGATTAGATACCCTTGTAGTCC</w:t>
      </w:r>
    </w:p>
    <w:p w14:paraId="20CDD8B9">
      <w:pPr>
        <w:rPr>
          <w:rFonts w:hint="eastAsia"/>
        </w:rPr>
      </w:pPr>
      <w:r>
        <w:rPr>
          <w:rFonts w:hint="eastAsia"/>
        </w:rPr>
        <w:t>&gt;OTU011446</w:t>
      </w:r>
    </w:p>
    <w:p w14:paraId="0DC85579">
      <w:pPr>
        <w:rPr>
          <w:rFonts w:hint="eastAsia"/>
        </w:rPr>
      </w:pPr>
      <w:r>
        <w:rPr>
          <w:rFonts w:hint="eastAsia"/>
        </w:rPr>
        <w:t>CCTACGGGGGGCTGCAGTAGGGAATTTTCCGCAATGGGCGAAAGCCTGACGGAGCAACGCCGCGTGAGTGAGGACGGCCTTCGGGTTGTAAAACTCTGTTCTTGAGGAAGAATCCTGTGGATGTGAACAGCATCGACAATTGACGGTACTCAAGGAGAAAGCCCCGGCTAACTACGTGCCAGCAGCCGCGGTAATACGTAGGGGGCAAGCGTTATCCGGAATTATTGGGCGTAAAGCGCGCGCAGGCGGTCGGTTAAGTCAGGCGTGAAAGCCCTGGGCTCAACCTGGGAGTGGCGCTTGATACTGGAGGACTAGAGAGTGGGAGAGGTTGGTGGAATTCCGAGTGTAGAGGTGAAATTCGTAGATATTCGGAAGAACACCAGTGGCGAAGGCGACTCACTGGACATGTATTGACGCTGAGACTCGAAAGCGTGGGGAGCAAACAGGATTAGATACCCGTGTAGTCC</w:t>
      </w:r>
    </w:p>
    <w:p w14:paraId="49453CAC">
      <w:pPr>
        <w:rPr>
          <w:rFonts w:hint="eastAsia"/>
        </w:rPr>
      </w:pPr>
      <w:r>
        <w:rPr>
          <w:rFonts w:hint="eastAsia"/>
        </w:rPr>
        <w:t>&gt;OTU011447</w:t>
      </w:r>
    </w:p>
    <w:p w14:paraId="372D72BB">
      <w:pPr>
        <w:rPr>
          <w:rFonts w:hint="eastAsia"/>
        </w:rPr>
      </w:pPr>
      <w:r>
        <w:rPr>
          <w:rFonts w:hint="eastAsia"/>
        </w:rPr>
        <w:t>CCTACGGGGGGCAGCAGTGGGGAATCTTGCACAATGGGCGCAAGCCTGATGACGCAACGCCGCGTGGGGGATGAAGGTCTTCGGATCGTAAACCCTTGTCGAATGGGAAGAATGACTCGCGCACCAACACTGTGCGGGACTGACGGTACCGTTAAAGGAAGCCACGGCTAACTCTGTGCCAGCAGCCGCGGTAATACAGAGGTGGCAAGCGTTGTTCGGATTTACTGGGCGTAAAGAGCTCGTAGGCGGCTATCCGCGTCGGATGTGAAAGCTCGGGGCTCAACCCTGAGAGGCCATTCGATACGGGATAGCTAGAGGCAGGTAGGGGAAAGTGGAATTCCTGGTGTAGCGGTGAAATGCGCAGATATCAGGAGGAACACCGGTGGCGAAGGCGGCTTTCTGGGCCTTGCCTGACGCTGAGACGCGAAAGCGTGGGGAGCAAACAGGATTAGATACCCCTGTAGTCC</w:t>
      </w:r>
    </w:p>
    <w:p w14:paraId="211098FB">
      <w:pPr>
        <w:rPr>
          <w:rFonts w:hint="eastAsia"/>
        </w:rPr>
      </w:pPr>
      <w:r>
        <w:rPr>
          <w:rFonts w:hint="eastAsia"/>
        </w:rPr>
        <w:t>&gt;OTU011448</w:t>
      </w:r>
    </w:p>
    <w:p w14:paraId="730A1E8B">
      <w:pPr>
        <w:rPr>
          <w:rFonts w:hint="eastAsia"/>
        </w:rPr>
      </w:pPr>
      <w:r>
        <w:rPr>
          <w:rFonts w:hint="eastAsia"/>
        </w:rPr>
        <w:t>CCTACGGGCGGCAGCAGTGGGGAATATTGGACAATGGGGGCAACCCTGATCCAGCGACGCCGCGTGGGTGAAGAAGGCCTGCGGGTTGTAAAGCCCTTTCGGTTGGGAAGAAAAGCTGCGACCTAACACGTTGCGGCCTTGACGTAACCAACTAAAGAAGCACCGGCTAACTCCGTGCCAGCAGCCGCGGTAATACGGAGGGTGCGAGCGTTAATCGGAATTACTGGGCGTAAAGGGCGCGTAGGCGGTTGGGTAAGTCGGGTGTGAAAGCCCTGGGCTTAACCCCGGATCGGCCTTCGAGACTCTCGCGCTGGAGCACAGTAGAGGCGGGTGGAATTCCGGGTGTAGCGGTGGAATGCGTAGAGATCCGGAAGAACACCGGGGGCGAAGGCGGCTCGCTGGGCATGGTCCGACGCTGAGGCGCGAAAGCGTGGGGAGCGAACAGGATTAGATACCCCTGTAGTCC</w:t>
      </w:r>
    </w:p>
    <w:p w14:paraId="26DBD593">
      <w:pPr>
        <w:rPr>
          <w:rFonts w:hint="eastAsia"/>
        </w:rPr>
      </w:pPr>
      <w:r>
        <w:rPr>
          <w:rFonts w:hint="eastAsia"/>
        </w:rPr>
        <w:t>&gt;OTU011449</w:t>
      </w:r>
    </w:p>
    <w:p w14:paraId="36525B26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GGGGAAGAAACCTCTTGATTCTTCGAGAGTTGACGGTACCCTAGGAATAAGCACCGGCTAACTCCGTGCCAGCAGCCGCGGTAATACGGAGGGTGCAAGCGTTATCCGGATTCACTGGGTTTAAAGGGTGCGTAGGAGGGCAGGTAAGTCAGTGGTGAAATCTCTCAGCTTAACTGAGAAACTGCCATTGATACTGCAGACCTTGAGTACAGATGATGTGGGCGGAATATGACATGTAGTGGTGAAATACTTAGATATGTCATAGAACACCGATTGCGAAGGCAGCTCACAAAACTGTAACTGACACTGAGGCTCGAAAGTGCGGGGATCAAACAGGATTAGATACCCCAGTAGTCC</w:t>
      </w:r>
    </w:p>
    <w:p w14:paraId="241C466B">
      <w:pPr>
        <w:rPr>
          <w:rFonts w:hint="eastAsia"/>
        </w:rPr>
      </w:pPr>
      <w:r>
        <w:rPr>
          <w:rFonts w:hint="eastAsia"/>
        </w:rPr>
        <w:t>&gt;OTU011450</w:t>
      </w:r>
    </w:p>
    <w:p w14:paraId="3F3315DE">
      <w:pPr>
        <w:rPr>
          <w:rFonts w:hint="eastAsia"/>
        </w:rPr>
      </w:pPr>
      <w:r>
        <w:rPr>
          <w:rFonts w:hint="eastAsia"/>
        </w:rPr>
        <w:t>CCTACGGGTGGCTGCAGTGGGGAATATTGGACAATGGGCGAAAGCCTGATCCAGCAACGCCGCGTGAGGGATGACGGCCTTCGGGTTGTAAACCTCTTTCAGCGGGGACGAAATTGACGGTACCCGCAGAAGAAGGTCCGGCCAACTACGTGCCAGCAGCCGCGGTAATACGTAGGGGGCAAGCGTTGTCCGGATTTATTGGGCGTAAAGAGCTCGTAGGCGGCTATTCGCGTCGGATGTGAAAGCTCAGGGCTCAACTCCGAGCCTGCGTTCGATACTGGATGGCTAGAGTCTGGTAGGGGAGAATGGAATTCCTGGTGTAGCGGTGGAATGCGCAGATATCAGGAGGAACACCGATGGCGAAGGCGGCCTGCTGGGACATGGCTGACGCTGAGGCGCGACAGCGTGGGGAGCAAACAGGATTAGATACCCCGGTAGTCC</w:t>
      </w:r>
    </w:p>
    <w:p w14:paraId="7576333A">
      <w:pPr>
        <w:rPr>
          <w:rFonts w:hint="eastAsia"/>
        </w:rPr>
      </w:pPr>
      <w:r>
        <w:rPr>
          <w:rFonts w:hint="eastAsia"/>
        </w:rPr>
        <w:t>&gt;OTU011451</w:t>
      </w:r>
    </w:p>
    <w:p w14:paraId="1A164347">
      <w:pPr>
        <w:rPr>
          <w:rFonts w:hint="eastAsia"/>
        </w:rPr>
      </w:pPr>
      <w:r>
        <w:rPr>
          <w:rFonts w:hint="eastAsia"/>
        </w:rPr>
        <w:t>CCTACGGGTGGCTGCAGTAAGGAATATTCCACAATGGGCGAAAGCCTGATGGAGCGACGCCGCGTGCGGGAAGACGCCTTTCGGGGTGTAAACCGCTTTTAGAGGGGGTGAAACGTCGGGGTAACCCGACTAAGACAGTACCCTCTGAATAAGCCTCGGCTAACTACGTGCCAGCAGCCGCGGTAATACGTAGGAGGCGAGCGTTGTCCGGATTTACTGGGCGTAAAGGGCGCGCAGGCGGCACCTCAAGTACCAAGTGAAATCTCCCGGCTCAACCGGGAGGGTGCTTGGTAGACTGAGGAGCTAGAGAGCGGTAGAGGGGGGTGGAATTGCTGGTGTAGCGGTGAAATGCTTAGATATCGTCAAGAACACCTATAGCGAAGGCAGCTTACTAGGCTGTAACTGACGCTGAGGCACGAAAGTGTGGGGATCAAACAGGATTAGATACCCTGGTAGTCC</w:t>
      </w:r>
    </w:p>
    <w:p w14:paraId="1B01DCC4">
      <w:pPr>
        <w:rPr>
          <w:rFonts w:hint="eastAsia"/>
        </w:rPr>
      </w:pPr>
      <w:r>
        <w:rPr>
          <w:rFonts w:hint="eastAsia"/>
        </w:rPr>
        <w:t>&gt;OTU011452</w:t>
      </w:r>
    </w:p>
    <w:p w14:paraId="571FC4E6">
      <w:pPr>
        <w:rPr>
          <w:rFonts w:hint="eastAsia"/>
        </w:rPr>
      </w:pPr>
      <w:r>
        <w:rPr>
          <w:rFonts w:hint="eastAsia"/>
        </w:rPr>
        <w:t>CCTACGGGTGGCTGCAGTGGGGAATTTTGGACAATGGGGGCAACCCTGATCCAGCCATGCCGCGTGAGTGAAGAAGGCCTTCGGGTTGTAAAGCTCTTTCGGTGGGAACGAAATGGCCCGTGCTAACACCATGGGTCGATGACGGTACTCACAGAAGAAGCACCGGCTAACTACGTGCCAGCAGCCGCGGTAATACAGAGGGTGCGAGCGTTAATCGGAATTACTGGGCGTAAAGCGCGTGCAGGCGGTTGGCTAAGTTGGGTGTGAAAGCTCCTGGCTCAACTAGGAGAGGTCGCTCAAGACTGGTCGACTGGAGAATGGTAGAGGAAGGTGGAATTCCGGGTGTAGTGGTGAAATGCGTAGAGATGTGGAGGAACACCAGTGGCGAAGGCGACTCTCTGGTCTGTAACTGACGCTGAGGAGCGAAAGCGTGGGGAGCGAACAGGATTAGATACCCGTGTAGTCC</w:t>
      </w:r>
    </w:p>
    <w:p w14:paraId="382C6FFA">
      <w:pPr>
        <w:rPr>
          <w:rFonts w:hint="eastAsia"/>
        </w:rPr>
      </w:pPr>
      <w:r>
        <w:rPr>
          <w:rFonts w:hint="eastAsia"/>
        </w:rPr>
        <w:t>&gt;OTU011453</w:t>
      </w:r>
    </w:p>
    <w:p w14:paraId="34AE7BBE">
      <w:pPr>
        <w:rPr>
          <w:rFonts w:hint="eastAsia"/>
        </w:rPr>
      </w:pPr>
      <w:r>
        <w:rPr>
          <w:rFonts w:hint="eastAsia"/>
        </w:rPr>
        <w:t>CCTACGGGAGGCTGCAGTGAGGAATATTGCACAATGGAGGAAACTCTGATGCAGCGATGCCGTGTGCGGGATGAAGGGGCTTTGCCTCGTAAACCGCTGTCGGATGGGACGAAAGCAGGTAAGAACCTGTGGGACGGTACCATTAAAGGAAGGGACGGCTAACTACGTGCCAGCAGCCGCGGTAATACAGAGGGGGCCAGCGTTATTCGGAATTATTGGGCGTAAAGGGCGCGTAGGCGGCCATGCGTGTCTTCCGTGAAATCCCTCGGCTTAACTGAGGACGTGCGGAAGAAACTGCAAGGCTCGAGTCCGGGAGAGGGGGGTGGAATTCCCAGTGTAGCGGTGAAATGCGTAGATATTGGGAGGAACACCGGTGGCGAAGGCGGCCCCCTGGACCGGTACTGACGCTGAGGCGCGAAAGCGTGGGTAGCAAACGGGATTAGATACCCCAGTAGTCC</w:t>
      </w:r>
    </w:p>
    <w:p w14:paraId="5F34DA72">
      <w:pPr>
        <w:rPr>
          <w:rFonts w:hint="eastAsia"/>
        </w:rPr>
      </w:pPr>
      <w:r>
        <w:rPr>
          <w:rFonts w:hint="eastAsia"/>
        </w:rPr>
        <w:t>&gt;OTU011454</w:t>
      </w:r>
    </w:p>
    <w:p w14:paraId="63FFAF4C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AGTGGGGAAGATAATGACGGTACCCACAGAAGAAGCCCCGGCTAACTTCGTGCCAGCAGCCGCGGTAATACGAAGGGGGCTAGCGTTGTTCGGAATTACTGGGCGTAAAGCGTTTGTAGGCGGTCTTTTAAGCCAGTGGTGAAAGCCCAGGGCTCAACCCTGGAATTGCCATTGGTACTGGAAGGCTAGAGAATGTTAGAGGTTAGTGGAATTCCTAGTGTAGGAGTGAAATCCGTAGAGATTAGGAGGAATATCGATGGCGAAGGCAGCTAACTGGGACATTTCTGACGCTGAGAAACGAAAGCGTGGGTAGCAAACAGGATTAGATACCCTAGTAGTCC</w:t>
      </w:r>
    </w:p>
    <w:p w14:paraId="651B1CE6">
      <w:pPr>
        <w:rPr>
          <w:rFonts w:hint="eastAsia"/>
        </w:rPr>
      </w:pPr>
      <w:r>
        <w:rPr>
          <w:rFonts w:hint="eastAsia"/>
        </w:rPr>
        <w:t>&gt;OTU011455</w:t>
      </w:r>
    </w:p>
    <w:p w14:paraId="322DBCF8">
      <w:pPr>
        <w:rPr>
          <w:rFonts w:hint="eastAsia"/>
        </w:rPr>
      </w:pPr>
      <w:r>
        <w:rPr>
          <w:rFonts w:hint="eastAsia"/>
        </w:rPr>
        <w:t>CCTACGGGCGGCAGCAGTCGAGAATCTTGGGCAATGCACGCAAGTGTGACCCAGCGACGCCGCGTGAAGGATGAAGGCCCTCCGGGTCGTAAACTTCTTTTACGGGAGAAGAACAAATGACGGTACCCCGTGAATAAGCCACGGCTAACTACGTGCCAGCAGCCGCGGTAATACGTAGGTGGCAAGCGTTGTCCGGAATTATTGGGCGTAAAGAGCTCGTAGGCGGCTTGTTGCGTCAGCTGTGAAAACCCGCAGCTCAACTGTGGGCTTGCAGCTGATACGGGCAGGCTTGAGTTCGGTAGGGGAGACTGGAATTCCTGGTGTAGCGGTGAAATGCGCAGATATCAGGAGGAACACCGGTGGCGAAGGCGGGTCTCTGGGCCGATACTGACGCTGAGGAGCGAAAGCGTGGGGAGCGAACAGGATTAGATACCCTAGTAGTCC</w:t>
      </w:r>
    </w:p>
    <w:p w14:paraId="40CF65FA">
      <w:pPr>
        <w:rPr>
          <w:rFonts w:hint="eastAsia"/>
        </w:rPr>
      </w:pPr>
      <w:r>
        <w:rPr>
          <w:rFonts w:hint="eastAsia"/>
        </w:rPr>
        <w:t>&gt;OTU011456</w:t>
      </w:r>
    </w:p>
    <w:p w14:paraId="498DF807">
      <w:pPr>
        <w:rPr>
          <w:rFonts w:hint="eastAsia"/>
        </w:rPr>
      </w:pPr>
      <w:r>
        <w:rPr>
          <w:rFonts w:hint="eastAsia"/>
        </w:rPr>
        <w:t>CCTACGGGGGGCTGCAGTGGGGAATCTTGCGCAATGGGCGGAAGCCTGATGCAGCGACGCCGCGTGAGGGATGACGGCCTTCGGGTTGTAAACCTCTTTCGACAGGGACGAAGCGCAAGTGACGGTACCTGGAGAAGAAGCACCGGCCAACTACGTGCCAGCAGCCGCGGTAAGACGTAGGGTGCGAGCGTTGTCCGGATTTATTGGGCGTAAAGGGCGCGCAGGCGGTCTTGCAAGTCGGGCGTTAAAGACCTGGGCTTAACCCGGGGAATGCGCTCGATACTGCAAGGCTTGAGATCGAGAGAGGAGAGTGGAATTCCCAGTGTAGAGGTGAAATTCGTAGATATTGGGAAGAACACCGGTGGCGAAGGCGGCTATCTGGCCCGTGATTGACGCTGAGGCGCGAAAGCGTGGGGAGCAAACAGGATTAGATACCCTAGTAGTCC</w:t>
      </w:r>
    </w:p>
    <w:p w14:paraId="31DF687D">
      <w:pPr>
        <w:rPr>
          <w:rFonts w:hint="eastAsia"/>
        </w:rPr>
      </w:pPr>
      <w:r>
        <w:rPr>
          <w:rFonts w:hint="eastAsia"/>
        </w:rPr>
        <w:t>&gt;OTU011457</w:t>
      </w:r>
    </w:p>
    <w:p w14:paraId="4C506C01">
      <w:pPr>
        <w:rPr>
          <w:rFonts w:hint="eastAsia"/>
        </w:rPr>
      </w:pPr>
      <w:r>
        <w:rPr>
          <w:rFonts w:hint="eastAsia"/>
        </w:rPr>
        <w:t>CCTACGGGCGGCTGCAGTAGGGAATCTTCGGCAATGGACGAAAGTCTGACCGAGCAACGCCGCGTGAGTGAGGAAGGTCTTCGGATCGTAAAGCTCTGTTGCCAGGGAAGAATGGCTTCGGGAGGGAATGCCCGGAGTTTGACGGTACCGGAAGAATAAGCCACGGCTAACTACGTGCCAGCAGCCGCGGTAATACGTAGGTGGCAAGCGTGGTCCGGATTTATTGGGTTTAAAGGGTGCGTAGGCGGCTTTGTAAGTCAGTGGTGAAATATGGCAGCTTAACTGTCAAGGTGCCATTGATACTGCGAGGCTTGAGTACAGATGAGGTAGGCGGAATTGACGGTGTAGCGGTGAAATGCTTAGATATCGTCAAGAACACCTATAGCGAAGGCAGCTTACTAGGCTGTAACTGACGCTGAGGCACGAAAGCGTGGGGAGCAAACAGGATTAGATACCCCGGTAGTCC</w:t>
      </w:r>
    </w:p>
    <w:p w14:paraId="24270C8E">
      <w:pPr>
        <w:rPr>
          <w:rFonts w:hint="eastAsia"/>
        </w:rPr>
      </w:pPr>
      <w:r>
        <w:rPr>
          <w:rFonts w:hint="eastAsia"/>
        </w:rPr>
        <w:t>&gt;OTU011458</w:t>
      </w:r>
    </w:p>
    <w:p w14:paraId="740B5BFB">
      <w:pPr>
        <w:rPr>
          <w:rFonts w:hint="eastAsia"/>
        </w:rPr>
      </w:pPr>
      <w:r>
        <w:rPr>
          <w:rFonts w:hint="eastAsia"/>
        </w:rPr>
        <w:t>CCTACGGGCGGCTGCAGCAAGGAATCTTCCGCAATGGGCGCAAGCCTGACGGAGCGACGCCGCGTGGGGGAGGACGCCTTTCGGGGTGTAAACCCCTTTTCTCGGGGAAGAACACAGACGGTACCCGAGGAAGAAGGACCGGCAAACTACGTGCCAGCAGCCGCGGTAATACGTAGGGGGCAAGCGTTGTCCGGATTTATTGGGCGTAAAGCGCTCGCAGGTGGTTCGTCGCGTCGTGCGTGAAAGACCCCGGCTCAACTGGGGAGGGTCGTGCGATACGGGCGAACTGGAGGCCAGTAGGGGGATGCGGAATTCCGGGTGTAGTGGTGGAATGCGTAGAGATCCGGAGGAACACCAGCGGCGAAGGCGGCATCCTGGACTGGTCCTGACACTCAGGAGCGAAAGCGTGGGGAGCGATCCGGATTAGATACCCGAGTAGTCC</w:t>
      </w:r>
    </w:p>
    <w:p w14:paraId="56CE3247">
      <w:pPr>
        <w:rPr>
          <w:rFonts w:hint="eastAsia"/>
        </w:rPr>
      </w:pPr>
      <w:r>
        <w:rPr>
          <w:rFonts w:hint="eastAsia"/>
        </w:rPr>
        <w:t>&gt;OTU011459</w:t>
      </w:r>
    </w:p>
    <w:p w14:paraId="3D3E28F4">
      <w:pPr>
        <w:rPr>
          <w:rFonts w:hint="eastAsia"/>
        </w:rPr>
      </w:pPr>
      <w:r>
        <w:rPr>
          <w:rFonts w:hint="eastAsia"/>
        </w:rPr>
        <w:t>CCTACGGGAGGCTGCAGTGGGGAATATTGCGCAATGGGCGAAAGCCTGACGCAGCGACGCCGCGTGGGTGATGAAGGCCTTCGGGTCGTAAAGCCCTGTCGGGAGGGAAGAATGCTCCCCGGCCTAACATGCCGGGGAAGTGACGGTACCTCCTAAGGAAGCACCGGCTAACTCCGTGCCAGCAGCCGCGGTAATACGGAGGGTGCAAGCGTTGTTCGGAGTTACTGGGCGTAAAGCGCGCGCAGGCGGTTCTTTAAGTCTGATGTGAAAGCCCACGGCTCAACCGTGGAGGGTCATTGGAAACTGGGAAACTTGAGTGCAGAAGAGAAGAGTGGAATTCCACGTGTAGCGGTGAAATGCGTAGAGATGTGGAGGAACACCAGTGGCGAAGGCGACTCTTTGGTCTGTAACTGACGCTGAGGCGCGAAAGCGTGGGGAGCAAACAGGATTAGATACCCGTGTAGTCC</w:t>
      </w:r>
    </w:p>
    <w:p w14:paraId="0F6A0626">
      <w:pPr>
        <w:rPr>
          <w:rFonts w:hint="eastAsia"/>
        </w:rPr>
      </w:pPr>
      <w:r>
        <w:rPr>
          <w:rFonts w:hint="eastAsia"/>
        </w:rPr>
        <w:t>&gt;OTU011460</w:t>
      </w:r>
    </w:p>
    <w:p w14:paraId="0CFE1CC8">
      <w:pPr>
        <w:rPr>
          <w:rFonts w:hint="eastAsia"/>
        </w:rPr>
      </w:pPr>
      <w:r>
        <w:rPr>
          <w:rFonts w:hint="eastAsia"/>
        </w:rPr>
        <w:t>CCTACGGGGGGCTGCAGTCGAGAATTTTTCTCAATGGGCGAAAGCCTGAAGGAGCGACGCCGCGTGGGGGATGAATGGCTTCGGCCCGTAAACCCCTGTCATTTGCGAACAAACCTTGCCTTTTAATAGAAGGCGAGCTGATTGTAGCGAAAGAGGAAGGGACGGCTAACTCTGTGCCAGCAGCCGCGGTAATACGTAGGTGGCAAGCGTTGTCCGGAATTATTGGGCGTAAAGCGCGCGCAGGCGGCTTCTTAAGTCTGATGTGAAATACCACGGCTCAACTGTGGTGTTGCACTTGAAACTGGTAAGCTTGAGTGCAGGAGAGGAAAGCGGAATTCCATGTGTAGCGGTGAAATGCGTAGAGATATGGAGGAACACCAGTGGCGAAGGCGGCTTTCTGGCCTGTAACTGACGCTGAGGCGCGAAAGCGTGGGGAGCAAACAGGATTAGATACCCTGGTAGTCC</w:t>
      </w:r>
    </w:p>
    <w:p w14:paraId="79504147">
      <w:pPr>
        <w:rPr>
          <w:rFonts w:hint="eastAsia"/>
        </w:rPr>
      </w:pPr>
      <w:r>
        <w:rPr>
          <w:rFonts w:hint="eastAsia"/>
        </w:rPr>
        <w:t>&gt;OTU011461</w:t>
      </w:r>
    </w:p>
    <w:p w14:paraId="64BFA0F2">
      <w:pPr>
        <w:rPr>
          <w:rFonts w:hint="eastAsia"/>
        </w:rPr>
      </w:pPr>
      <w:r>
        <w:rPr>
          <w:rFonts w:hint="eastAsia"/>
        </w:rPr>
        <w:t>CCTACGGGAGGCAGCAGTTTCGAATCATTCACAATGGGCGAAAGCCTGATGGTGCGACGCCGCGTGGGGGACGAAGGTCTTCGGATTGTAAACCCCTGTCACCGGGGACAAAACCCGGTCCGTGAATAGCGGACCGGCTGATTTAACCCGGAGAGGAAGCAGTGGCTAACTCTGTGCCAGCAGCCGCGGTAATACAGAGACTGCAAGCGTTGTTCGGATTCACTGGGCGTAAAGGGTGCGCAGGCGGCCGTGTGTGTGAGGCGTGAAAGCCCGGGGCTTAACCCCGGAATTGCACCTCAAACTACATGGCTAGAGCATTGGAGAGGGTAGCAGAATTCATGGTGTAGCAGTGAAATGCGTAGATATCATGAGGAATACCAGAGGCGAAGGCGGCTACCTGGACAATTGCTGACGCTCAGGCACGAAAGCGTGGGGAGCAAACAGGATTAGATACCCGAGTAGTCC</w:t>
      </w:r>
    </w:p>
    <w:p w14:paraId="6461C952">
      <w:pPr>
        <w:rPr>
          <w:rFonts w:hint="eastAsia"/>
        </w:rPr>
      </w:pPr>
      <w:r>
        <w:rPr>
          <w:rFonts w:hint="eastAsia"/>
        </w:rPr>
        <w:t>&gt;OTU011462</w:t>
      </w:r>
    </w:p>
    <w:p w14:paraId="3BC7B9CC">
      <w:pPr>
        <w:rPr>
          <w:rFonts w:hint="eastAsia"/>
        </w:rPr>
      </w:pPr>
      <w:r>
        <w:rPr>
          <w:rFonts w:hint="eastAsia"/>
        </w:rPr>
        <w:t>CCTACGGGAGGCTGCAGTGAGGAATATTGCACAATGGGCGCAAGCCTGATGCAGCGACGCCGCGTGAGTGATGAAGGCCTTCGGGTCGTAAAGCTCTTTTCTGCGTGACGAGCAAGGACGGTAGCGCAGGAAGAAGTCTCGGCTAACTACGTGCCAGCAGCCGCGGTAAAACGGAGGGTGCAAGCGTTGTTCGGAATTATTGGGCGTAAAGCGCGCGCAGGCGGCCTGGAAAGTCTATGGGTGAAATACCGGGGCTCAACCCCGTGAAATGCATACGATACTGGCAGGCTGGAGACTGGTAGAGGCTAGCGGAATTCCTGGTGTAGCGGTGGAATGCGTAGATATCGGGAAGAACATCGGTGGCGAAGGCGGCCTGCTGGGCTGTTGCTGACACTGAGGCGCGACAGCGTGGGGAGCAAACAGGATTAGATACCCCAGTAGTCC</w:t>
      </w:r>
    </w:p>
    <w:p w14:paraId="1EC15269">
      <w:pPr>
        <w:rPr>
          <w:rFonts w:hint="eastAsia"/>
        </w:rPr>
      </w:pPr>
      <w:r>
        <w:rPr>
          <w:rFonts w:hint="eastAsia"/>
        </w:rPr>
        <w:t>&gt;OTU011463</w:t>
      </w:r>
    </w:p>
    <w:p w14:paraId="36FBEC95">
      <w:pPr>
        <w:rPr>
          <w:rFonts w:hint="eastAsia"/>
        </w:rPr>
      </w:pPr>
      <w:r>
        <w:rPr>
          <w:rFonts w:hint="eastAsia"/>
        </w:rPr>
        <w:t>CCTACGGGAGGCTGCAGTGGGGAATATTGCGCAATGGGCGAAAGCCTGACGCAGCAACGCCGCGTGAGTGATGAAGGCCCTCGGGTCGTAAAGCTCTGTCGGAGGGAACGAATGCTCTTGGGGTTAACAGCCCCGAGAAGTGACGGTACCCTCAAAGGAAGCACCGGCTAACTCTGTGCCAGCAGCCGCGGTAATACAGAGGGTGCAAGCGTTGTTCGGAATCATTGGGCGTAAAGGGCGTGTAGGCGGGCTGCCAAGTCTGGGGTGAAATCCCACGGCTCAACCGTGGAACTGCCTCGGATACTGGCGGCCTCGAGGGGGGTAGGGGCGTGCGGAACTGTGGGTGGAGCGGTGAAATGCGCAGATATCAGGAGGAACACCGGTGGCGAAGGCGGCTCGCTGGGCCACACCTGACGCTGAGACGCGAAAGCGTGGGGAGCAAACAGGATTAGATACCCCTGTAGTCC</w:t>
      </w:r>
    </w:p>
    <w:p w14:paraId="448653B8">
      <w:pPr>
        <w:rPr>
          <w:rFonts w:hint="eastAsia"/>
        </w:rPr>
      </w:pPr>
      <w:r>
        <w:rPr>
          <w:rFonts w:hint="eastAsia"/>
        </w:rPr>
        <w:t>&gt;OTU011464</w:t>
      </w:r>
    </w:p>
    <w:p w14:paraId="7DDBEF41">
      <w:pPr>
        <w:rPr>
          <w:rFonts w:hint="eastAsia"/>
        </w:rPr>
      </w:pPr>
      <w:r>
        <w:rPr>
          <w:rFonts w:hint="eastAsia"/>
        </w:rPr>
        <w:t>CCTACGGGGGGCTGCAGTAGGGAATATTGGGCAATGGGCGAGAGCCTGACCCAGCCATGCCGCGTGCAGGAAGAAGGCTTTCTGAGTCGTAAACTGCTTTTGACAGGGAAGAATAAGTACTACGTGTAGTGCGATGACGGTACCTGCAGAATAAGCACCGGCTAACTCCGTGCCAGCAGCCGCGGTAATACGGAGGGTGCGAGCGTTGTCCGGATTTATTGGGTTTAAAGGGTGCGTAGGCGGCCGTTTAAGTCTGGGGTGAAAGCCCGCTGCTCAACAGCGGAACTGCCCTGGATACTGGACGGCTTGAGTACAGACGAGGTTGGCGGAATGGACTGAGTAGCGGTGAAATGCATAGATACAGTCCAGAACCCCGATTGCGAAGGCAGCTGACTAGGCTGTTACTGACGCTGAGGCACGAAAGCGTGGGGAGCGAACAGGATTAGATACCCTTGTAGTCC</w:t>
      </w:r>
    </w:p>
    <w:p w14:paraId="211CDFDF">
      <w:pPr>
        <w:rPr>
          <w:rFonts w:hint="eastAsia"/>
        </w:rPr>
      </w:pPr>
      <w:r>
        <w:rPr>
          <w:rFonts w:hint="eastAsia"/>
        </w:rPr>
        <w:t>&gt;OTU011465</w:t>
      </w:r>
    </w:p>
    <w:p w14:paraId="30B10D2C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CGACGGGGACGATAATGACGGTACCCGTAGAAGAAGCCCCGGCTAACTTCGTGCCAGCAGCCGCGGTAATACGGGGGGAGCAAGCGTTGTTCGGATTTACTGGGCGTAAAGGGCGCGTAGGCGGTCACGACAAGTCAGTTGTGAAATCTCTGGGCTTAACTCAGAGACGCCACCTGATACTGCTGTGACTTGAGTCTGGTAGGGGAGTGTGGAATTCCTGGTGTAGCGGTGAAATGCGTAGATATCAGGAGGAACACCGATGGCGAAGGCAGCTCTCTGGGCCCTATCTGACGCTGAGACGCGAAAGCGTGGGGAGCGAACAGGATTAGATACCCCTGTAGTCC</w:t>
      </w:r>
    </w:p>
    <w:p w14:paraId="44C383E9">
      <w:pPr>
        <w:rPr>
          <w:rFonts w:hint="eastAsia"/>
        </w:rPr>
      </w:pPr>
      <w:r>
        <w:rPr>
          <w:rFonts w:hint="eastAsia"/>
        </w:rPr>
        <w:t>&gt;OTU011466</w:t>
      </w:r>
    </w:p>
    <w:p w14:paraId="3488557B">
      <w:pPr>
        <w:rPr>
          <w:rFonts w:hint="eastAsia"/>
        </w:rPr>
      </w:pPr>
      <w:r>
        <w:rPr>
          <w:rFonts w:hint="eastAsia"/>
        </w:rPr>
        <w:t>CCTACGGGCGGCAGCAGTGGGGAATCTTGGACAATGGGCGCAAGCCTGATCCAGCCATGCCGCGTGGATGATGAAGGCCCTAGGGTTGTAAAATCCTTTCGTTGGGGACGATAATGACGGTACCCAAAGAAGAAGCCCCGGCTAACTTCGTGCCAGCAGCCGCGGTAATACGAAGGGGGCTAGCGTTGTTCGGAATTACTGGGCGTAAAGTGTGCGCAGGCGGCGTCGCAAGTCGAGTGTGAAAGCCCCGAGCTTAACTTGGGAATTGCGCTCGAAACTACGGTGCTGGAGTATGGCAGAGGAAGGTGGAATTCCACGTGTAGCGGTGAAATGCGTAGAGATATGGAGGAACACCAGTGGCGAAGGCGACTTACTGGACGACTGTTGACGCTGAGGAGCGAAAGTGTGGGGAGCGAACAGGATTAGATACCCGGGTAGTCC</w:t>
      </w:r>
    </w:p>
    <w:p w14:paraId="7E1DE6D6">
      <w:pPr>
        <w:rPr>
          <w:rFonts w:hint="eastAsia"/>
        </w:rPr>
      </w:pPr>
      <w:r>
        <w:rPr>
          <w:rFonts w:hint="eastAsia"/>
        </w:rPr>
        <w:t>&gt;OTU011467</w:t>
      </w:r>
    </w:p>
    <w:p w14:paraId="5F2A5885">
      <w:pPr>
        <w:rPr>
          <w:rFonts w:hint="eastAsia"/>
        </w:rPr>
      </w:pPr>
      <w:r>
        <w:rPr>
          <w:rFonts w:hint="eastAsia"/>
        </w:rPr>
        <w:t>CCTACGGGAGGCTGCAGTGGGGAATCTTGCGCAATGGTCGGAAGACTGACGCAGCGACGCCGCGTGTGGGAGGACGCCTTTCGGGGTGTAAACCACTGTTGCCCGGGACGAACTGGCTTATTCGTAAGCCCTGACGGTACCGGGTGAGGAAGCACCGGCTAACTCCGTGCCAGCAGCCGCGGTAATACGGAGGGTGCGAGCGTTGTCCGGAATTATTGGGCGTAAAGCGCGCGCAGGCGGTTTTTTAAGTCTGGTGCTTAAGCCCGGGGCTCAACCCCGGTTCGCACCGGAAACTGGAAGACTTGAGTGCAGGAGAGGAAAGCGGAATTCCACGTGTAGCGGTGAAATGCGTAGAGATGTGGAGGAACACCAGTGGCGAAGGCGGCTTTCTGGACTGTAACTGACGCTGAGGCGCGAAAGCGTGGGGAGCAAACAGGATTAGATACCCCAGTAGTCC</w:t>
      </w:r>
    </w:p>
    <w:p w14:paraId="36A56B9C">
      <w:pPr>
        <w:rPr>
          <w:rFonts w:hint="eastAsia"/>
        </w:rPr>
      </w:pPr>
      <w:r>
        <w:rPr>
          <w:rFonts w:hint="eastAsia"/>
        </w:rPr>
        <w:t>&gt;OTU011468</w:t>
      </w:r>
    </w:p>
    <w:p w14:paraId="51F891B8">
      <w:pPr>
        <w:rPr>
          <w:rFonts w:hint="eastAsia"/>
        </w:rPr>
      </w:pPr>
      <w:r>
        <w:rPr>
          <w:rFonts w:hint="eastAsia"/>
        </w:rPr>
        <w:t>CCTACGGGGGGCAGCAGGAAGGAATTTTGGACAATGGGGGAAACCCTGATCCAGCAACGCCGCGTGGGCGATGAAGGTCTTCGGATCGTAAAGCCCTTTTCTGTGGGAAGAGGCAGGACGGTACCACAGGAATAAGTCTCGGCTAACTACGTGCCAGCAGCCGCGGTAAAACGTAGGAGGCTAGCGTTATCCGGATTTACTGGGCGTAAAGCGCATGCAGGCGGCACAGCAAGTTGGGCGTGAAATCTCTCGGCTTAACCGGGAGGGGACGTTCAAAACTGTTGAGCTTGGGTGCAGGAGAGGGAAGCGGAATTTCCAGTGTAGCGGTGAAATGCGTAGAGATGTGGAGGAACACCAGTGGCGAAGGCGGCGCTCTGGAACATTTCTGACGCTGAGGCTCGAAAGCGTGGGGAGCAAACAGGATTAGATACCCGTGTAGTCC</w:t>
      </w:r>
    </w:p>
    <w:p w14:paraId="620B0728">
      <w:pPr>
        <w:rPr>
          <w:rFonts w:hint="eastAsia"/>
        </w:rPr>
      </w:pPr>
      <w:r>
        <w:rPr>
          <w:rFonts w:hint="eastAsia"/>
        </w:rPr>
        <w:t>&gt;OTU011469</w:t>
      </w:r>
    </w:p>
    <w:p w14:paraId="715FF8B7">
      <w:pPr>
        <w:rPr>
          <w:rFonts w:hint="eastAsia"/>
        </w:rPr>
      </w:pPr>
      <w:r>
        <w:rPr>
          <w:rFonts w:hint="eastAsia"/>
        </w:rPr>
        <w:t>CCTACGGGAGGCAGCAGTAAGGGATATTGCACAATGGGCGCAAGCCTGATGCAGCAACGCCGCGTGCGCGATGAAGGCCTTCGGGTCGTAAAGCGCTTTTCTGGCTGAAGAAGGGCCGCCTTCGGGCGGTCTTGACCGTAAGCCAGGAATAAGTGTCGGCTAACTACGTGCCAGCAGCCGCGGTAAAACGTAGGACGCAAGCGTTATCCGGAATTACTGGGCGTAAAGCGTGCGCAGGCGGTTTCTTAAGTCAGATGTGAAATCCCCGGGCTTAACCTGGGAACTGCGTTTGAAACTGGGAGACTTGAGTGTGGCAGAGGGGGGTGGAATTCCACGTGTAGCAGTGAAATGCGTAGATATGTGGAGGAACACCAATGGCGAAGGCAGCCCCCTGGGTCAACACTGACGCTCATGCACGAAAGCGTGGGGAGCAAACAGGATTAGATACCCTGGTAGTCC</w:t>
      </w:r>
    </w:p>
    <w:p w14:paraId="3A74494B">
      <w:pPr>
        <w:rPr>
          <w:rFonts w:hint="eastAsia"/>
        </w:rPr>
      </w:pPr>
      <w:r>
        <w:rPr>
          <w:rFonts w:hint="eastAsia"/>
        </w:rPr>
        <w:t>&gt;OTU011470</w:t>
      </w:r>
    </w:p>
    <w:p w14:paraId="1976D82F">
      <w:pPr>
        <w:rPr>
          <w:rFonts w:hint="eastAsia"/>
        </w:rPr>
      </w:pPr>
      <w:r>
        <w:rPr>
          <w:rFonts w:hint="eastAsia"/>
        </w:rPr>
        <w:t>CCTACGGGGGGCTGCAGTCGGGAATTTTGCGCAATGGACGAAAGTCTGACGCAGCAACGCCGCGTGCAGGAAGAAAGCCTTCGGGTTGTAAACTGCTTTTTCAGGGGACGATTATGACGGTACCCTGCGAATAAGGATCGGCTAACTCCGTGCCAGCAGCCGCGGTCATACGGAGGATCCGAGCGTTATCCGGAATTACTGGGCGTAAAGAGTTGCGTAGGCGGCTTAGTAAGCAGGCAGTGAAAGCGTATGGCTCAACCATACAGACATTGTCTGAACTGCTAGGCTAGAGCACGAGAGAGGTAACTGGAATTCCTAGTGTAGGAGTGAAATCCGTAGATATTAGGAGGAACACCGATGGCGTAGGCAGGTTACTGGCTCGTTGCTGACGCTCAGGCACGAAAGCGTGGGGAGCGAACGGGATTAGATACCCTAGTAGTCC</w:t>
      </w:r>
    </w:p>
    <w:p w14:paraId="500B22B4">
      <w:pPr>
        <w:rPr>
          <w:rFonts w:hint="eastAsia"/>
        </w:rPr>
      </w:pPr>
      <w:r>
        <w:rPr>
          <w:rFonts w:hint="eastAsia"/>
        </w:rPr>
        <w:t>&gt;OTU011471</w:t>
      </w:r>
    </w:p>
    <w:p w14:paraId="1402B46A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AGGGTTGTAAAGCTCTTTTGGCGGGGACGATGATGACGGTACCCGCAGAATAAGCCCCGGCTAACTTCGTGCCAGCAGCCGCGGTAATACGGAGGGTGCCAACGTTGCTCGGAATCATTGGGCGTAAAGCGTATGTAGGCGGCTCGTTAAGTCGGGTGTGAAATCCCTGGGCTCAACCCAGGAACTGCATTCGATACTGGCAAGCTTGAGTACAGGAGAGGGAAGCGGAATTCCTGGTGTAGCGGTGAAATGCGTAGATACCAGGAGGAACACCGGTGGCGAAGGCGGCTTCCTGGACCAGTACCGACGTTCAGGCACGAAAGCGTGGGGAGCAAACAGGATTAGATACCCGGGTAGTCC</w:t>
      </w:r>
    </w:p>
    <w:p w14:paraId="015EC65D">
      <w:pPr>
        <w:rPr>
          <w:rFonts w:hint="eastAsia"/>
        </w:rPr>
      </w:pPr>
      <w:r>
        <w:rPr>
          <w:rFonts w:hint="eastAsia"/>
        </w:rPr>
        <w:t>&gt;OTU011472</w:t>
      </w:r>
    </w:p>
    <w:p w14:paraId="7BE75E64">
      <w:pPr>
        <w:rPr>
          <w:rFonts w:hint="eastAsia"/>
        </w:rPr>
      </w:pPr>
      <w:r>
        <w:rPr>
          <w:rFonts w:hint="eastAsia"/>
        </w:rPr>
        <w:t>CCTACGGGGGGCAGCAGTGGGGAATCTTGCGCAATGGCCGAAAGGCTGACGCAGCGACGCCGCGTGTGGGAGGACGCCCTTCGGGGTGTAAACCACTGTTGCCCGGGACGAAACTCCTTTTTCGAGAGGACTGACGGTACCGGGTGAGGAAGCACCGGCTAACTCCGTGCCAGCAGCCGCGGTAATACGGAGGGTGCGAGCGTTGTCCGGAATCACTGGGCTTAAAGCGCGCGTAGGCGGCATTGTAAGTGTCGGGTGAAATCCCACGGCTCACCCGTGGAATTGCCCGGCAGACTGCAGTGCTAGAGTGTGGTAGGGGAGAGCGGAACTCCTGGTGGAGCGGTGAAATGCGTAGATATCAGGAGGAACACCGGTGGCGAAGGCGGCTCTCTGGGCCGGTATTGACGCTGAGGTGCGAAAGCGTGGGGATCAAACAGGATTAGATACCCCTGTAGTCC</w:t>
      </w:r>
    </w:p>
    <w:p w14:paraId="3C02C2D5">
      <w:pPr>
        <w:rPr>
          <w:rFonts w:hint="eastAsia"/>
        </w:rPr>
      </w:pPr>
      <w:r>
        <w:rPr>
          <w:rFonts w:hint="eastAsia"/>
        </w:rPr>
        <w:t>&gt;OTU011473</w:t>
      </w:r>
    </w:p>
    <w:p w14:paraId="5F9C80F5">
      <w:pPr>
        <w:rPr>
          <w:rFonts w:hint="eastAsia"/>
        </w:rPr>
      </w:pPr>
      <w:r>
        <w:rPr>
          <w:rFonts w:hint="eastAsia"/>
        </w:rPr>
        <w:t>CCTACGGGTGGCTGCAGTGGGGAATTTTGCACAATGGGCGAAAGCCTGACGCAGCGACGCCGCGTGGAGGATGAAGGTTTTCGGATTGTAAACTCCTTTTATCGGGGAACAAGTTCTGAGTGTACCCGATGAATAAGGACCCCCTAACTACGTGCCAGAAGGGTCGGTGATGCGTAGGGTCCGAGCGTTATCCGGTTTTACTGGGCGTAAAGAGATGCGTAGGCGATCTCTCAAGTTTTTCGTGAAATCTTACGGCTCAACCGTAAAATTGCGGAAAAAACTGAAAGAATTGAGGAAGTCAGAGGAAAGTGGAATTCCAGGTGGAGCGGTGAAATGCGTTGATATCTGGAGGAACATCAATGGCGAAGGCAACTTTCTGGGACTTTCCTGACGCTAAGGCTCGAAAGTGTGGGTAGCAAAACGGATTAGATACCCCTGTAGTCC</w:t>
      </w:r>
    </w:p>
    <w:p w14:paraId="44F73B66">
      <w:pPr>
        <w:rPr>
          <w:rFonts w:hint="eastAsia"/>
        </w:rPr>
      </w:pPr>
      <w:r>
        <w:rPr>
          <w:rFonts w:hint="eastAsia"/>
        </w:rPr>
        <w:t>&gt;OTU011474</w:t>
      </w:r>
    </w:p>
    <w:p w14:paraId="5190672F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ATTGTAAACCCCTTTCGGGAGGGAAGATGGGATGGGGTTACCCATTCGGACGGTACCTCCAGAAGCAGCTGCGGCTAACTACGTGCCAGCAGCCGCGGTAAGACGTAGGTGGCAAGCGTTGTCCGGAATTATTGGGCGTAAAGGGCGCGTAGGCGGCGTGTCAAGTCGATTGTGAAATCTCCGGGCTTAACTCGGAACGGCCAATCGATACTGACGTGCTAGAGTGCAGAAAGGGCAATCGGAATTCTTGGTGTAGCGGTGAAATGCGTAGATATCAAGAGGAACACCTGAGGTGAAGACGGGTTGCTGGGCCGACACTGACGCTGAGGCGCGAAAGCCAGGGGAGCAAACGGGATTAGATACCCGAGTAGTCC</w:t>
      </w:r>
    </w:p>
    <w:p w14:paraId="2541D452">
      <w:pPr>
        <w:rPr>
          <w:rFonts w:hint="eastAsia"/>
        </w:rPr>
      </w:pPr>
      <w:r>
        <w:rPr>
          <w:rFonts w:hint="eastAsia"/>
        </w:rPr>
        <w:t>&gt;OTU011475</w:t>
      </w:r>
    </w:p>
    <w:p w14:paraId="3A99529D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CGCGCTGTGCTAATACCACGGCGTAATGACGGTACCGTAAGAATAAGCACCGGCTAACTACGTGCCAGCAGCCGCGGTAATACAGAGGGGGCAAGCGTTGTTCGGAATTACTGGGCGTAAAGCGCACGTAGGCGGCTTTGCAAGTTAGAGGTGAAAGCCCGGGGCTCAACTCCGGAATTGCCTTTAAAACTGCATCGCTAGAATTGTGGAGAGGTAAGTGGAATTCCGAGTGTAGAGGTGAAATTCGTAGATATTCGGAAGAACACCAGTGGCGAAGGCGACTTACTGGACCAGCACTGACACTGAGGCACGAAAGCGTGGGGAGCAAACAGGATTAGATACCCGTGTAGTCC</w:t>
      </w:r>
    </w:p>
    <w:p w14:paraId="11E05CE1">
      <w:pPr>
        <w:rPr>
          <w:rFonts w:hint="eastAsia"/>
        </w:rPr>
      </w:pPr>
      <w:r>
        <w:rPr>
          <w:rFonts w:hint="eastAsia"/>
        </w:rPr>
        <w:t>&gt;OTU011476</w:t>
      </w:r>
    </w:p>
    <w:p w14:paraId="5004E60D">
      <w:pPr>
        <w:rPr>
          <w:rFonts w:hint="eastAsia"/>
        </w:rPr>
      </w:pPr>
      <w:r>
        <w:rPr>
          <w:rFonts w:hint="eastAsia"/>
        </w:rPr>
        <w:t>CCTACGGGTGGCTGCAGTAGGGAATCTTGCGCAATGGGCGAAAGCCTGACGCAGCCATGCCGCGTGAATGATGAAGGTCTTAGGATTGTAAAATTCTTTCACCGGGGAAGATAATGACGGTACCCGGAGAAGAAGCCCCGGCTAACTTCGTGCCAGCAGCCGCGGTAATACGAAGGGGGCTAGCGTTGCTCGGAATTACTGGGCGTAAAGCGCATGTAGGTGGTTTAATAAGTTTGATGTGAAAGCCCCGGGCTTAACCTGGGAATTGCGCTTGTGACTGCAAGGCTAGAGTGCGTCAGAGGGGGGTAGAATTCCACGTGTAGCAGTGAAATGCGTAGAGATGTGGAGGAATACCGGTGGCGAAGGCGGCATCCTGGACCGGCATTGACGCTGAGGAGCGAAAGCCAGGGGAGCAAACGGGATTAGATACCCCGGTAGTCC</w:t>
      </w:r>
    </w:p>
    <w:p w14:paraId="06F6882B">
      <w:pPr>
        <w:rPr>
          <w:rFonts w:hint="eastAsia"/>
        </w:rPr>
      </w:pPr>
      <w:r>
        <w:rPr>
          <w:rFonts w:hint="eastAsia"/>
        </w:rPr>
        <w:t>&gt;OTU011477</w:t>
      </w:r>
    </w:p>
    <w:p w14:paraId="5D9C29AA">
      <w:pPr>
        <w:rPr>
          <w:rFonts w:hint="eastAsia"/>
        </w:rPr>
      </w:pPr>
      <w:r>
        <w:rPr>
          <w:rFonts w:hint="eastAsia"/>
        </w:rPr>
        <w:t>CCTCGGGTGGCTGCAGTAGGGAATATTGCTTAATGGGCGCAAGCCTGAAGCAGCAACGCCGCGTGTGCGATGAAGGCCTTCGGGTTGTAAAGCACTTTTTGCTGGGAAGAGGAAGGACGGTACCAGCAGAATAAGCCTCGGCTAACTACGTGCCAGCAGCCGCGGTAAAACGTAGGAGGCGAGCGTTATCCGGATTTACTGGGCGTAAAGGGCGTGCAGGTGGTGCGGTAAGTCTGTTGTGAAAGCGCCTGGCTTAACCGGGCGAGGCCAATGGAGACTGCCGGACTAGAGGACGGTAGAGGGGTGTGGAATTCCCGGTGTAGTGGTGAAATGCGTAGATATCGGGAGGAACACCCGTGGCGAAAGCGGCCTTCTGGACCGTACCTGACGCTCAGACGCGAAAGCTAGGGGAGCAAACGGGATTAGATACCCCAGTAGTCC</w:t>
      </w:r>
    </w:p>
    <w:p w14:paraId="649E1D64">
      <w:pPr>
        <w:rPr>
          <w:rFonts w:hint="eastAsia"/>
        </w:rPr>
      </w:pPr>
      <w:r>
        <w:rPr>
          <w:rFonts w:hint="eastAsia"/>
        </w:rPr>
        <w:t>&gt;OTU011478</w:t>
      </w:r>
    </w:p>
    <w:p w14:paraId="781B2C0C">
      <w:pPr>
        <w:rPr>
          <w:rFonts w:hint="eastAsia"/>
        </w:rPr>
      </w:pPr>
      <w:r>
        <w:rPr>
          <w:rFonts w:hint="eastAsia"/>
        </w:rPr>
        <w:t>CCTACGGGTGGCTGCAGTGGGGAATTTTGGACAATGGGGGCAACCCTGATCCAGCAATGCCGCGTGAGTGAAGAAGGCCTTCGGGTTGTAAAGCTCTTTTGTCAGGGAAGAAAAGGTCGTGGCTAATATCCACGGCTGCTGACGGTACCTGAAGAATAAGCACCGGCTAACTACGTGCCAGCAGCCGCGGTAATACGTAGGGTGCAAGCGTTATCCGGATTCACTGGGTTTAAAGGGTGCGTAGGAGGGTAGGTAAGTCAGTGGTGAAATCTTCGAGCTTAACTCGGAAACTGCCGTTGATACTGTTGTTCTTGAGTTCGGGAGAGGTTGATGGAATTCCAGGTGTAGCGGTGAAATGCGTAGATATCTGGAGGAACACCGGTGGCGAAGGCGGCATCCTGGACCGGCATTGACGCTGAGGCGCGAAAGCCAGGGGAGCAAACGGGATTAGATACCCTAGTAGTCC</w:t>
      </w:r>
    </w:p>
    <w:p w14:paraId="6B2CD401">
      <w:pPr>
        <w:rPr>
          <w:rFonts w:hint="eastAsia"/>
        </w:rPr>
      </w:pPr>
      <w:r>
        <w:rPr>
          <w:rFonts w:hint="eastAsia"/>
        </w:rPr>
        <w:t>&gt;OTU011479</w:t>
      </w:r>
    </w:p>
    <w:p w14:paraId="454B015B">
      <w:pPr>
        <w:rPr>
          <w:rFonts w:hint="eastAsia"/>
        </w:rPr>
      </w:pPr>
      <w:r>
        <w:rPr>
          <w:rFonts w:hint="eastAsia"/>
        </w:rPr>
        <w:t>CCTACGGGGGGCTGCAGTGGGGAATCTTGCGCAATGGCCTAACGGCTGACGCAGCGACGCCGCGTGAGGGATGAAGCTCCTCGGAGTGTAAACCACTGTTGCCCGGGACGAACATCCCTTTTCGAGGGGACTGACGGTACCGGGTGAGGAAGCACCGGCTAACTCCGTGCCAGCAGCCGCGGTAATACGGAGGGTGCGAGCGTTGTCCGGAATCACTGGGCGTAAAGCGCACGTAGGCGGCTTTATAAGTCGGGGGTGAAAGCCTGTGGCTCAACCACAGAATTGCCTTCGATACTGTAGAGCTTGAGACCGGAAGAGGCAAGTGGAATTGCGAGTGTAGAGGTGAAATTCGTAGATATTCGCAGGAACACCAGTGGCGAAGGCGACTTGCTGGGCTTGTAGTGACGCTCATGCACGAAAGCGTGGGGAGCAAACAGGATTAGATACCCGTGTAGTCC</w:t>
      </w:r>
    </w:p>
    <w:p w14:paraId="072597C3">
      <w:pPr>
        <w:rPr>
          <w:rFonts w:hint="eastAsia"/>
        </w:rPr>
      </w:pPr>
      <w:r>
        <w:rPr>
          <w:rFonts w:hint="eastAsia"/>
        </w:rPr>
        <w:t>&gt;OTU011480</w:t>
      </w:r>
    </w:p>
    <w:p w14:paraId="6E84D24A">
      <w:pPr>
        <w:rPr>
          <w:rFonts w:hint="eastAsia"/>
        </w:rPr>
      </w:pPr>
      <w:r>
        <w:rPr>
          <w:rFonts w:hint="eastAsia"/>
        </w:rPr>
        <w:t>CCTACGGGTGGCAGCAGTGGGGAATTTTGGACAATGGGGGCAACCCTGATCCAGCAATGCCGCGTGTGTGAAGAAGGCCTTCGGGTTGTAAAGCACTTTTGTCCGGAAAGAAATCGCGCTGGCTAATATCCGGCGCGGATGACGGTACCGGAAGAATAAGCACCGGCTAACTACGTGCCAGCAGCCGCGGTAATACGTAGGGTGCGAGCGTTAATCGGAATTACTGGGCGTAAAGCGTGCGCAGGCGGTTGTGCAAGACAGGTGTGAAATCCCCGGGCTTAACCTGGGAACTGCGTTTGAAACTGAGGAGCTCGAGTGTGGAAGAGGGGGGTGGAATTCCGCGTGTAGCAGTGAAATGCGTAGATATGCGGAGGAACACCGATGGCGAAGGCGGCGACCTGGGCCAATATTGACGCTGAGGTGCGAAAGCGTGGGGAGCAAACAGGATTAGATACCCCTGTAGTCC</w:t>
      </w:r>
    </w:p>
    <w:p w14:paraId="771F1653">
      <w:pPr>
        <w:rPr>
          <w:rFonts w:hint="eastAsia"/>
        </w:rPr>
      </w:pPr>
      <w:r>
        <w:rPr>
          <w:rFonts w:hint="eastAsia"/>
        </w:rPr>
        <w:t>&gt;OTU011481</w:t>
      </w:r>
    </w:p>
    <w:p w14:paraId="71FDD0C1">
      <w:pPr>
        <w:rPr>
          <w:rFonts w:hint="eastAsia"/>
        </w:rPr>
      </w:pPr>
      <w:r>
        <w:rPr>
          <w:rFonts w:hint="eastAsia"/>
        </w:rPr>
        <w:t>CCTACGGGGGGCTGCAGTCGGGAATTTTGCTCAATGGGGGCAACCCTGATGGAGCGACGCCGCGTGGGGGATGAAGGGCTTCGGCTCGTAAACCCCTGTCAGCCGCGAACAATGTTCACGACCTAACACGTTGTGAGCTGATTGTAGTGGCAGAGGAAGGGACGGCTAACTCTGTGCCAGCAGCCGCGGTAATACAGAGGTCCCAAGCGTTGTCCGGAATTATTGGGCGTAAAGAGCTCGTAGGCGGCTTGTCGCGTCTGCTGTGAAAATCCGGGGCTTAACTCCGGACCTGCAGTGGATACGGGCAGGCTTGAGTTCGGTAGGGGAGACTGGAATTCCTGGTGTAGCGGTGAAATGCGCAGATATCAGGAGGAACACCGATGGCGAAGGCAGCCCCCTGGGCTAACACTGACGCTCATGCACGAAAGCGTGGGGAGCAAACAGGATTAGATACCCCGGTAGTCC</w:t>
      </w:r>
    </w:p>
    <w:p w14:paraId="507E5469">
      <w:pPr>
        <w:rPr>
          <w:rFonts w:hint="eastAsia"/>
        </w:rPr>
      </w:pPr>
      <w:r>
        <w:rPr>
          <w:rFonts w:hint="eastAsia"/>
        </w:rPr>
        <w:t>&gt;OTU011482</w:t>
      </w:r>
    </w:p>
    <w:p w14:paraId="5ECFE79C">
      <w:pPr>
        <w:rPr>
          <w:rFonts w:hint="eastAsia"/>
        </w:rPr>
      </w:pPr>
      <w:r>
        <w:rPr>
          <w:rFonts w:hint="eastAsia"/>
        </w:rPr>
        <w:t>CCTACGGGTGGCTGCAGTGGGGAATCTTGCGCAATGGCCGAAAGGCTGACGCAGCGACGCCGCGTGCGGGAGGAAGCTCTTCGGGGTGTAAACCGCTGTCAGGAGGGACGAAGGTCCCAGCGAGGAAATGCGTTGGGGATGACGGTACCTCCAGAGGAAGCACCGGCTAACTCCGTGCCAGCAGCCGCGGTAATACGGAGGGTGCGAGCGTTGTTCGGAATTATTGGGCGTAAAGCGCACGTAGGCGGCTCGGTAAGTCTCACTGTGAAAGCCCGGGGCTCAACTCCGGAACTGCCTTTAAGACTGCATCGCTAGAACGTCGGAGAGGTAAGTGGAATTCCGAGTGTAGAGGTGAAATTCGTAGATATTCGGAAGAACACCAGTGGCGAAGGCGACTCACTGGACACGTATTGACGCTGAGGTGCGAAAGCGTGGGGAGCAAACAGGATTAGATACCCCTGTAGTCC</w:t>
      </w:r>
    </w:p>
    <w:p w14:paraId="2E85B4E6">
      <w:pPr>
        <w:rPr>
          <w:rFonts w:hint="eastAsia"/>
        </w:rPr>
      </w:pPr>
      <w:r>
        <w:rPr>
          <w:rFonts w:hint="eastAsia"/>
        </w:rPr>
        <w:t>&gt;OTU011483</w:t>
      </w:r>
    </w:p>
    <w:p w14:paraId="75849332">
      <w:pPr>
        <w:rPr>
          <w:rFonts w:hint="eastAsia"/>
        </w:rPr>
      </w:pPr>
      <w:r>
        <w:rPr>
          <w:rFonts w:hint="eastAsia"/>
        </w:rPr>
        <w:t>CCTACGGGTGGCTGCAGCGAGGAATCTTGGGCAATGGCCGCAAGGCTGACCCAGCGACGCCGCGTGGAGGACGACGGCCTTCGGGTTGTAAACTCCTTTTCTCTGGGAAGAAGCCCTCGTCGCGAGGCGGGGGTTGACGGTACCAGAGGAAGAAGCCCCGGCTAACTACGTGCCAGCAGCCGCGGTAATACGTAGGGGGCGAGCGTTGTCCGGATTTATTGGGCGTAAAGCGCGCGCAGGTGGTTCGCTGCGTCCGAGGTGAAAGCTCCCGGCTCACCTGGGAGAGGTCCTTGGATACGAGCGAACTGGAGGCAGGCAGAGGCTGGTGGAATTCCCGGTGTAGTGGTGAAATGCGTAGAGATCGGGAGGAACACCCGTGGCGAAGGCGGCCAGCTGGGCCTGACCTGACGCTGAGGCGCGACAGCGTGGGGAGCGAACCGGATTAGATACCCTGGTAGTCC</w:t>
      </w:r>
    </w:p>
    <w:p w14:paraId="75EE8EC9">
      <w:pPr>
        <w:rPr>
          <w:rFonts w:hint="eastAsia"/>
        </w:rPr>
      </w:pPr>
      <w:r>
        <w:rPr>
          <w:rFonts w:hint="eastAsia"/>
        </w:rPr>
        <w:t>&gt;OTU011484</w:t>
      </w:r>
    </w:p>
    <w:p w14:paraId="353D04F4">
      <w:pPr>
        <w:rPr>
          <w:rFonts w:hint="eastAsia"/>
        </w:rPr>
      </w:pPr>
      <w:r>
        <w:rPr>
          <w:rFonts w:hint="eastAsia"/>
        </w:rPr>
        <w:t>CCTACGGGTGGCAGCAGTAGGGAATTTTCCACAATGGGGGCAACCCTGATGGAGCAACGCCGCGTGCAGGATGAAGGCCTTCGGGTTGTAAACTGCTTTTGTACGGGAAGAAACAGTGCTTCGTGAAGCACCTTGACGGTACCGTAAGAATAAGCACCGGCTAACTACGTGCCAGCAGCCGCGGTAATACGTAGGGTGCAAGCGTTAATCGGAATTACTGGGCGTAAAGCGTGCGCAGGCGGTTTTGTAAGACAGGCGTGAAATCCCCGGGCTTAACCTGGGAATTGCGCTTGTGACTGCAAGGCTGGAGTGCGGCAGAGGGGGATGGAATTCCGCGTGTAGCAGTGAAATGCGTAGATATGCGGAGGAACACCGATGGCGAAGGCAATCCCCTGGGCCTGCACTGACGCTCATGCACGAAAGCGTGGGGAGCAAACAGGATTAGATACCCCGGTAGTCC</w:t>
      </w:r>
    </w:p>
    <w:p w14:paraId="287C3415">
      <w:pPr>
        <w:rPr>
          <w:rFonts w:hint="eastAsia"/>
        </w:rPr>
      </w:pPr>
      <w:r>
        <w:rPr>
          <w:rFonts w:hint="eastAsia"/>
        </w:rPr>
        <w:t>&gt;OTU011485</w:t>
      </w:r>
    </w:p>
    <w:p w14:paraId="51D8EA78">
      <w:pPr>
        <w:rPr>
          <w:rFonts w:hint="eastAsia"/>
        </w:rPr>
      </w:pPr>
      <w:r>
        <w:rPr>
          <w:rFonts w:hint="eastAsia"/>
        </w:rPr>
        <w:t>CCTACGGGTGGCTGCAGTGGGGAATTTTGCGCAATGGGCGAAAGCCTGACGCAGCAACGCCGCGTGTGTGATGAAGGTCTTCGGATTGTAAAGCACTTTCGACCGGGACGAAAACCCTGAGGCTAACATCCTCAGGCTTGACGGTAACCGGAGAAGAAGCCCCGGCTAACTTCGTGCCAGCAGCCGCGGTAATACAGAGGGGGCAAGCGTTGTCCGGATTGACTGGGCGTAAAGCGCACGTAGGTGGCTTGGCCAGTGGGGTGTGAAAGCCGTCGGCTTAACCGAGGGAGGCCATCCCAAACTGCCTGGCTCGAGCCGTGCAGAGGTCCGTGGAATTGCCGGTGTAGTGGTGAAATGCGTAGAGATCGGAAGGAACGTCGATGGCGAAGGCAGCCACCTGGCTTGATACTGACGCTGAGGCGCGAAAGCGTGGGGAGCGAACAGGATTAGATACCCCAGTAGTCC</w:t>
      </w:r>
    </w:p>
    <w:p w14:paraId="522F0D15">
      <w:pPr>
        <w:rPr>
          <w:rFonts w:hint="eastAsia"/>
        </w:rPr>
      </w:pPr>
      <w:r>
        <w:rPr>
          <w:rFonts w:hint="eastAsia"/>
        </w:rPr>
        <w:t>&gt;OTU011486</w:t>
      </w:r>
    </w:p>
    <w:p w14:paraId="6BCF727C">
      <w:pPr>
        <w:rPr>
          <w:rFonts w:hint="eastAsia"/>
        </w:rPr>
      </w:pPr>
      <w:r>
        <w:rPr>
          <w:rFonts w:hint="eastAsia"/>
        </w:rPr>
        <w:t>CCTACGGGCGGCTGCAGTAAGGGATATTGCCCAATGGGCGCAAGCCTGAGGCAGCAACGCCGCGTGCGGGAAGAAGGGCTTCGGCTCGTAAACCGCTTTTCTCCAGGAAGAGCAAGGACGGTACTGGAGGAAGAAGTCTCGGCTAACTACGTGCCAGCAGCCGCGGTAATACGTAGGTGGCAAGCGTTGTCCGGAATTATTGGGCGTAAAGCGTGCGTAGGCGGTTGGCTAAGTCAGATGTGAAAGCCCTGGGCTCAACCTGGGAACTGCATTCGAGACTGCATTGCTAGAGTATGGGAGAGGGAAGTGGAATTTCCGGTGTAGCGGTGAAATGCGTAGATATCGGAAGGAACATCAGTGGCGAAAGCGACCACCTGGACTGATACTGACACTGAGGTGCGAAAGCGTGGGGAGCAAACAGGATTAGATACCCCTGTAGTCC</w:t>
      </w:r>
    </w:p>
    <w:p w14:paraId="5191A2DC">
      <w:pPr>
        <w:rPr>
          <w:rFonts w:hint="eastAsia"/>
        </w:rPr>
      </w:pPr>
      <w:r>
        <w:rPr>
          <w:rFonts w:hint="eastAsia"/>
        </w:rPr>
        <w:t>&gt;OTU011487</w:t>
      </w:r>
    </w:p>
    <w:p w14:paraId="4BCE4611">
      <w:pPr>
        <w:rPr>
          <w:rFonts w:hint="eastAsia"/>
        </w:rPr>
      </w:pPr>
      <w:r>
        <w:rPr>
          <w:rFonts w:hint="eastAsia"/>
        </w:rPr>
        <w:t>CCTACGGGCGGCAGCAGTGGGGAATCTTGCGCAATGCGCGAAAGCGTGACGCAGCAACGCCGCGTGGGGGAAGAAGGCCTTCGGGTTGTAAACCCCTTTCAGGAGGGACGAAGGTTCGGCGGTGAACAGCCGTTCGGACTGACGGTACCTCCACAAGAAGCCCCGGCCAACTACGTGCCAGCAGCCGCGGTAATACGTAGGGGGCAAGCGTTGTCCGGATTTATTGGGCGTAAAGAGCGTGTAGGCGGTTCGGTTAGTCGGATGTGAAAGTCCGGGGCTCAACCCCGGGAGGCCATCCGATACTGCCGGACTTGAGGCAGGTAGGGGAGAGTGGAATACCTGGTGTAGCGGTGAAATGCGCAGATATCAGGAGGAACACCGGTGGCGAAGGCGGGTCTCTGGGCCGTAACTGACGCTGAGGAGCGAAAGCGTGGGGAGCAAACAGGATTAGATACCCGAGTAGTCC</w:t>
      </w:r>
    </w:p>
    <w:p w14:paraId="410A47E9">
      <w:pPr>
        <w:rPr>
          <w:rFonts w:hint="eastAsia"/>
        </w:rPr>
      </w:pPr>
      <w:r>
        <w:rPr>
          <w:rFonts w:hint="eastAsia"/>
        </w:rPr>
        <w:t>&gt;OTU011488</w:t>
      </w:r>
    </w:p>
    <w:p w14:paraId="50B2EF8F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CGGGTTGTAAAGCTCTTTTGTCCGGAAAGAAAAGCCTTCGGTTAATACCCGGGGGTGATGACGGTACCGGAAGAATAAGCACCGGCTAACTACGTGCCAGCAGCAGCGGTCATACGTAGGGTGCAAGCATTACCCGGAATTACTGGGCGTAAAGAGTTCTGTAGGTGGTTGTATAAGTCAGGGGTTAAATCTTTGGGCCTAACCCAAAGGCTGCTTTTGATACTGTACAACTAGAGACATCTAGGGGATAGCGGAACGTATGGTGGAGCGGTGAAATGCGTTGATATCATACGGAACACCAAGGGGGAAGCCAGCTATCTGGGGATGTTCTGACACTGAGAGACGAAAGCGTGGGGAGCAAAACGGATTAGATACCCGTGTAGTCC</w:t>
      </w:r>
    </w:p>
    <w:p w14:paraId="16283F7A">
      <w:pPr>
        <w:rPr>
          <w:rFonts w:hint="eastAsia"/>
        </w:rPr>
      </w:pPr>
      <w:r>
        <w:rPr>
          <w:rFonts w:hint="eastAsia"/>
        </w:rPr>
        <w:t>&gt;OTU011489</w:t>
      </w:r>
    </w:p>
    <w:p w14:paraId="64B5077B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TTCGGGATGTAAACTTCGCAAGAACGGGAAGAATAAGTGAGAGTTAATATCTCTCGCGATGACGGTACCGTTTGTAAGCTCCGGCTAACTCCGTGCCAGCAGCCGCGGTAATACGGGGGGAGCAAGCGTTGTTCGGATTTACTGGGCGTAAAGGGCGCGTAGGCGGCCACCGCAAGTCGACTGTGAAATCCCGGGGCTCAACTCCGGGACTGCGTTTGAAACTGCTATCCTCGAGTGCAGGAGAGGAAGGCGGAATTCCAGGTGTAGCGGTGGAATGCGTAGAGATCGGGAAGAACATCAGTGGCGAAGGCGGCCTGCTGGGCTGTTGCTGACGCTGAGGCGCGACAGCGTGGGGAGCAAACAGGATTAGATACCCCTGTAGTCC</w:t>
      </w:r>
    </w:p>
    <w:p w14:paraId="21774605">
      <w:pPr>
        <w:rPr>
          <w:rFonts w:hint="eastAsia"/>
        </w:rPr>
      </w:pPr>
      <w:r>
        <w:rPr>
          <w:rFonts w:hint="eastAsia"/>
        </w:rPr>
        <w:t>&gt;OTU011490</w:t>
      </w:r>
    </w:p>
    <w:p w14:paraId="6CDB72EE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TCCGGGACGATAATGACGGTACCGGAAGAAGAAGCCCCGGCTAACTTCGTGCCAGCAGCCGCGGTAATACGAAGGGGGCTAGCGTTGTTCGGAATCACTGGGCGTAAAGGGCGCGTAGGCGGCTTTGTAAGTTAGAGGTGAAAGCCCGGAGCTCAACTCCGGAATTGCCTTTAAGACTGCATCGCTAGAATTGTGGAGAGGTGAGTGGAATTCCGAGTGTAGAGGTGAAATTCGTAGATATTGGGAGGAACACCAGTGGCGAAGGCGGCCACCTGGACCGGTTCTGACGCTGATGCGCGAAAGCGTGGGTAGCAAACAGGATTAGATACCCCAGTAGTCC</w:t>
      </w:r>
    </w:p>
    <w:p w14:paraId="166AB9E7">
      <w:pPr>
        <w:rPr>
          <w:rFonts w:hint="eastAsia"/>
        </w:rPr>
      </w:pPr>
      <w:r>
        <w:rPr>
          <w:rFonts w:hint="eastAsia"/>
        </w:rPr>
        <w:t>&gt;OTU011491</w:t>
      </w:r>
    </w:p>
    <w:p w14:paraId="73E2AE5C">
      <w:pPr>
        <w:rPr>
          <w:rFonts w:hint="eastAsia"/>
        </w:rPr>
      </w:pPr>
      <w:r>
        <w:rPr>
          <w:rFonts w:hint="eastAsia"/>
        </w:rPr>
        <w:t>CCTACGGGAGGCTGCAGTGGGGAATATTGGACAATGGGCGCAAGCCTGATCCAGCCATGCCGCGTGGGTGATGAAGGCCTTAGGGTTGTAAAGCCCTTTCGGCGGGGAAGATAATGACGGTACCCGCAGAAGAAGCCCCGGCTAACTTCGTGCCAGCAGCCGCGGTAATACGAAGGGGGCTAGCGTTGCTCGGAATTACTGGGCGTAAAGCGTGCGCAGGCGGTCTGCTAAGACAGGTGTGAAATCCCCGGGCTTAACCTGGGAACTGCGCTTGTTACTGGCAGGCTTGAGTGTGGCAGAGGGGGGTGGAATTCCACGTGTAGCAGTGAAATGCGTAGATATCGAGAGGAACACCTGCGGCGAAGGCGGGTTGCTGGGCTGACACTGACGCTGAGGCGCGAAAGCCAGGGGAGCGAACGGGATTAGATACCCTTGTAGTCC</w:t>
      </w:r>
    </w:p>
    <w:p w14:paraId="009D3BEB">
      <w:pPr>
        <w:rPr>
          <w:rFonts w:hint="eastAsia"/>
        </w:rPr>
      </w:pPr>
      <w:r>
        <w:rPr>
          <w:rFonts w:hint="eastAsia"/>
        </w:rPr>
        <w:t>&gt;OTU011492</w:t>
      </w:r>
    </w:p>
    <w:p w14:paraId="7E877C52">
      <w:pPr>
        <w:rPr>
          <w:rFonts w:hint="eastAsia"/>
        </w:rPr>
      </w:pPr>
      <w:r>
        <w:rPr>
          <w:rFonts w:hint="eastAsia"/>
        </w:rPr>
        <w:t>CCTACGGGCGGCTGCAGTGGGGAATTGTTCGCAATGGGCGAAAGCCTGACCCAGCAACGCCGCGTGAAGGATGAAATCCCTCGGGATGTAAACTTCGCAAGAACGGGAAGAATAAGGTCGTGTTAACACCACGATCGATGACGGTACTGTTTGTAAGCTCCGGCTAACTCCGTGCCAGCAGCCGCGGTAATACGGGGGGAGCAAGCGTTGTTCGGATTTACTGGGCGTAAAGGGCGCGCAGGCGGCTGCTCAAGTCAGGCGTGAAAGCCCCGGGCTCAACCTGGGAACTGCATCCAAAACTGGCGAGCTAGAGTACGGTAGAGGGTGGTGGAATTTCCTGTGTAGCGGTGAAATGCGTAGATATAGGAAGGAACACCAGTGGCGAAGGCGACCACCTGGACTGATACTGACACTGAGGTGCGAAAGCGTGGGGAGCAAACAGGATTAGATACCCCTGTAGTCC</w:t>
      </w:r>
    </w:p>
    <w:p w14:paraId="5D7CF1CD">
      <w:pPr>
        <w:rPr>
          <w:rFonts w:hint="eastAsia"/>
        </w:rPr>
      </w:pPr>
      <w:r>
        <w:rPr>
          <w:rFonts w:hint="eastAsia"/>
        </w:rPr>
        <w:t>&gt;OTU011493</w:t>
      </w:r>
    </w:p>
    <w:p w14:paraId="0C6EA777">
      <w:pPr>
        <w:rPr>
          <w:rFonts w:hint="eastAsia"/>
        </w:rPr>
      </w:pPr>
      <w:r>
        <w:rPr>
          <w:rFonts w:hint="eastAsia"/>
        </w:rPr>
        <w:t>CCTACGGGCGGCTGCAGTCGAGGATCTTCGGCAATGGGCGCAAGCCTGACCGAGCGACGCCGCGTGCGGGATGAAGGCCCTCGGGTTGTAAACCGCTGTCAGGGGGGATGAAGGGCCATCAGGCACTCCTGGTGGTCACGCTTGACACATCCCCAGAGGAAGCACGGGCTAAGTTCGTGCCAGCAGCCGCGGTAAGACGAACCGTGCGAACGTTGTTCGGAATCACTGGGCTTAAAGGGCGCGTAGGCGGCTTGGTCAGTCCTGTGTGAAATCCGTCGGCTCAACCGGCGGACGGCCTGGGATACTGCCAGGCTGGAGGGGGGTAGGGGCGACGGGAACGGCCAGTGGAGCGGTGAAATGCGTTGAGATTGGCAGGAACGCCGGTGGCGAAAGCGCGTCGCTGGACCCCACCTGACGCTGAGGCGCGAAAGCCAGGGGAGCAAACGGGATTAGATACCCCGGTAGTCC</w:t>
      </w:r>
    </w:p>
    <w:p w14:paraId="47D3912A">
      <w:pPr>
        <w:rPr>
          <w:rFonts w:hint="eastAsia"/>
        </w:rPr>
      </w:pPr>
      <w:r>
        <w:rPr>
          <w:rFonts w:hint="eastAsia"/>
        </w:rPr>
        <w:t>&gt;OTU011494</w:t>
      </w:r>
    </w:p>
    <w:p w14:paraId="1AD9CB57">
      <w:pPr>
        <w:rPr>
          <w:rFonts w:hint="eastAsia"/>
        </w:rPr>
      </w:pPr>
      <w:r>
        <w:rPr>
          <w:rFonts w:hint="eastAsia"/>
        </w:rPr>
        <w:t>CCTACGGGCGGCTGCAGTGGGGAATATTGGACAATGGGGGCAACCCTGATCCAGCAATGCCGCGTGTGTGAAGAAGGCCTTCGGGTTGTAAAGCACTTTTGGCAGGAAAGAAACGTTCCGGGTTAATACCCCGGGAAACTGACGGTACCTGCAGAATAAGCACCGGCTAACTACGTGCCAGCAGCCGCGGTAATACGTAGGGTGCGAGCGTTAATCGGAATTACTGGGCGTAAAGTGTGCGCAGGTGGCCTCGCAAGTCGAGTGTGAAATCCCCGGGCTTAACCTGGGAAGTGCATCGCAAACGATATGACTGGAGTAGATGAGAGGGTGGCGGAATTTCCGGTGTAGCGGTGAAATGCGTAGAGATCGGAAGGAACGTCGATGGCGAAGGCAGCCACCTGGCATCATACTGACGCTGAGGCGCGAAAGCGTGGGGAGCGAACAGGATTAGATACCCCTGTAGTCC</w:t>
      </w:r>
    </w:p>
    <w:p w14:paraId="0FD53C2C">
      <w:pPr>
        <w:rPr>
          <w:rFonts w:hint="eastAsia"/>
        </w:rPr>
      </w:pPr>
      <w:r>
        <w:rPr>
          <w:rFonts w:hint="eastAsia"/>
        </w:rPr>
        <w:t>&gt;OTU011495</w:t>
      </w:r>
    </w:p>
    <w:p w14:paraId="44D1A695">
      <w:pPr>
        <w:rPr>
          <w:rFonts w:hint="eastAsia"/>
        </w:rPr>
      </w:pPr>
      <w:r>
        <w:rPr>
          <w:rFonts w:hint="eastAsia"/>
        </w:rPr>
        <w:t>CCTACGGGAGGCAGCAGTAGGGAATATTGGGCAATGGAGGCAACTCTGACCCAGCCATGCCGCGTGCAGGAAGAAGGCCTTCTGGGTTGTAAACTGCTTTTGATCGGGAACAAAGAGCCCTTGCGAGGGAAGTTGAGTGTACCGATAGAATAAGCACCGGCTAACTCCGTGCCAGCAGCCGCGGTAATACGGAGGGTGCAAGCGTTGTCCGGATTTATTGGGTTTAAAGGGTGCGTAGGCGGTCTTTTAAGTCAGTGGTGAAAGCCAGCAGCTCAACTGTTGAACTGCCATTGATACTGAAAGACTTGAGTACAGACGAGGTAGGCGGAATTCCTGGTGTAGCGGTGAAATGCGTAGATATCAGGAGGAACACCTGCGGTGTAGACGGCTTGCTGGACCATCACTGACGCTGAGGCACGAAAGCGTGGGGAGCAAACAGGATTAGATACCCGGGTAGTCC</w:t>
      </w:r>
    </w:p>
    <w:p w14:paraId="673E9AA8">
      <w:pPr>
        <w:rPr>
          <w:rFonts w:hint="eastAsia"/>
        </w:rPr>
      </w:pPr>
      <w:r>
        <w:rPr>
          <w:rFonts w:hint="eastAsia"/>
        </w:rPr>
        <w:t>&gt;OTU011496</w:t>
      </w:r>
    </w:p>
    <w:p w14:paraId="3F0806F2">
      <w:pPr>
        <w:rPr>
          <w:rFonts w:hint="eastAsia"/>
        </w:rPr>
      </w:pPr>
      <w:r>
        <w:rPr>
          <w:rFonts w:hint="eastAsia"/>
        </w:rPr>
        <w:t>CCTACGGGGGGCTGCAGTAGGGAATCTTCCGCAATGGACGCAAGTCTGACGGAGCAACGCCGCGTGAGTGATGAAGGTTTTCGGATCGTAAAGCTCTGTTGCCCTAGACGAACAGCAGGGAGAGTAACTGCTCTCTGTGTGACGGTATAGGAGAAGAAAGCCCCGGCTAACTACGTGCCAGCAGCCGCGGTAATACGGAGGGTGCGAGCGTTATCCGGAATTACTGGGTTTAAAGGGTGCGTAGGCGGCCAACTAAGTCAGACGTGAAATCCCTCAGCTTAACTGGGGAACTGCGTCTGATACTGGTTGGCTTGAGTGCAGGAGAGGAACGCGGAATTCCAGGTGTAGCGGTGAAATGCGTAGATATCTGGAGGAACACCTGCGGCGAAGGCGGGTTGCTGGGCTGACACTGACGCTGAGGCGCGAAAGCCAGGGGAGCGAACGGGATTAGATACCCGTGTAGTCC</w:t>
      </w:r>
    </w:p>
    <w:p w14:paraId="6B91067D">
      <w:pPr>
        <w:rPr>
          <w:rFonts w:hint="eastAsia"/>
        </w:rPr>
      </w:pPr>
      <w:r>
        <w:rPr>
          <w:rFonts w:hint="eastAsia"/>
        </w:rPr>
        <w:t>&gt;OTU011497</w:t>
      </w:r>
    </w:p>
    <w:p w14:paraId="0CE6DD28">
      <w:pPr>
        <w:rPr>
          <w:rFonts w:hint="eastAsia"/>
        </w:rPr>
      </w:pPr>
      <w:r>
        <w:rPr>
          <w:rFonts w:hint="eastAsia"/>
        </w:rPr>
        <w:t>CCTACGGGAGGCAGCAGTTAGGAATTTTGGGCAATGGGCGGAAGCCTGACCCAGCAACGCCGCGTGGGCGATGAAGGCCTTCGGGTCGTAAAGCCCTTTTCCCGGGGAAGATGGTGACGGTACCGTAAGAATAAGCACCGGCTAACTACGTGCCAGCAGCCGCGGTAATACGGAGGATCCAAGCGTTATCCGGATTTATTGGGTTTAAAGGGTGCGTAGGCGGCCTGTTAAGTCAGGGGTGAAAGACGGTGGCTCAACCATCGCAGTGCCCTTGATACTGACGGGCTTGAATTAACTAGAGGCAGGCGGAATGTGACAAGTAGCGGTGAAATGCATAGATATGTCACAGAACACCGATTGCGAAGGCAGCTTGCTATGGTTATATTGACGCTGAGGCACGAAAGCGTGGGGATCAAACAGGATTAGATACCCCAGTAGTCC</w:t>
      </w:r>
    </w:p>
    <w:p w14:paraId="2760AF11">
      <w:pPr>
        <w:rPr>
          <w:rFonts w:hint="eastAsia"/>
        </w:rPr>
      </w:pPr>
      <w:r>
        <w:rPr>
          <w:rFonts w:hint="eastAsia"/>
        </w:rPr>
        <w:t>&gt;OTU011498</w:t>
      </w:r>
    </w:p>
    <w:p w14:paraId="5F9B0D59">
      <w:pPr>
        <w:rPr>
          <w:rFonts w:hint="eastAsia"/>
        </w:rPr>
      </w:pPr>
      <w:r>
        <w:rPr>
          <w:rFonts w:hint="eastAsia"/>
        </w:rPr>
        <w:t>CCTACGGGGGGCAGCAGTCGAGGATCTTCGGCAATGGGCGCAAGCCTGACCGAGCGACGCCGCGTGCGCGATGAAGGCCTTCGGGTTGTAAAGCGCTGTCGGGGGGGAGGAAAGCCCGAAAGGGCCTGACCTATCCCTGGAGGAAGCACGGGCTAAGTTCGTGCCAGCAGCCGCGGTAAGACGAACCGTGCGAACGTTGTTCGGATTCACTGGGCTTAAAGGGCGCGTAGGCGGGCGACCAAGTCAGGGGTGAAATCTTTCGGCTCAACCGGAAAACAGCCCCTGATACTGGCCGTCTGGAGGGAGGTAGGGGCCTGTGGAACTTCTGGTGGAGCGGTGAAATGCGTAGATATCTGAAGGAACATCAGTGGCGAAAGCGACTTCCTGGACCAATACTGACGCTCATGTGCGAAAGCGTGGGGAGCAAACAGGATTAGATACCCTTGTAGTCC</w:t>
      </w:r>
    </w:p>
    <w:p w14:paraId="44629566">
      <w:pPr>
        <w:rPr>
          <w:rFonts w:hint="eastAsia"/>
        </w:rPr>
      </w:pPr>
      <w:r>
        <w:rPr>
          <w:rFonts w:hint="eastAsia"/>
        </w:rPr>
        <w:t>&gt;OTU011499</w:t>
      </w:r>
    </w:p>
    <w:p w14:paraId="051A5CAB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ACGTGCCAGCAGCCGCGGTAAGACGTAGGGCGCGAGCGTTGTCCGGATTTATTGGGCGTAAAGAGCGTGTAGGCGGCCAGGCAGGTCCGCTGTGAAAACTCGAGGCTCAACCTCGAGCTGTCGGTGGAAACCTCCTGGCTAGAGTCCGGAAGAGGAGAATGGAATTCCCGGTGTAGCGGTGAAATGCGCAGATATCGGGAAGAACATCGGTGGCGAAGGCGCTCTGCTGGACCATAACTGACACTCAGGGACGAAAGCTAGGGGAGCGAATGGGATTAGATACCCCAGTAGTCC</w:t>
      </w:r>
    </w:p>
    <w:p w14:paraId="151E1EDE">
      <w:pPr>
        <w:rPr>
          <w:rFonts w:hint="eastAsia"/>
        </w:rPr>
      </w:pPr>
      <w:r>
        <w:rPr>
          <w:rFonts w:hint="eastAsia"/>
        </w:rPr>
        <w:t>&gt;OTU011500</w:t>
      </w:r>
    </w:p>
    <w:p w14:paraId="30C115B8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CCAGAGTAACTGCTGGTACCTTGACGGTACCTAACCAGAAAGCCACGGCTAACTACGTGCCAGCAGCCGCGGTAATACGTAGGTGGCAAGCGTTGTCCGGAATTATTGGGCGTAAAGCGCGCGCAGGTGGTTTGCTAAGTTCGACGTGAAAGCGCCTGGCTTAACTGGGCGAGGTCGTTGGAGACTGGCAGACTTGAGGCGATGAGAGGGGTGTAGAATTCCCGGTGTAGTGGTGGAATGCGTAGATATCGGGGGGAATACCAGTGGCGAAAGCGGCACCCTAGCGTTAGCCTGACGCTCATGTGCGAAAGCGTGGGGAGCGAACGGGATTAGATACCCGTGTAGTCC</w:t>
      </w:r>
    </w:p>
    <w:p w14:paraId="496C0086">
      <w:pPr>
        <w:rPr>
          <w:rFonts w:hint="eastAsia"/>
        </w:rPr>
      </w:pPr>
      <w:r>
        <w:rPr>
          <w:rFonts w:hint="eastAsia"/>
        </w:rPr>
        <w:t>&gt;OTU011501</w:t>
      </w:r>
    </w:p>
    <w:p w14:paraId="389F1980">
      <w:pPr>
        <w:rPr>
          <w:rFonts w:hint="eastAsia"/>
        </w:rPr>
      </w:pPr>
      <w:r>
        <w:rPr>
          <w:rFonts w:hint="eastAsia"/>
        </w:rPr>
        <w:t>CCTACGGGGGGCTGCAGTAACGAATCTTCCGCAATGCACGAAAGTGTGACGGAGCGACGCCGCGTGGAGGACGAAGTCCCTCGGGATGTAAACTCCTGTCAGGGGTAAGAAAGACCTGATCTACCCCAGAGGAAGGCACGGCTAACTCTGTGCCAGCAGCCGCGGTAAGACAGAGGTGCCGAGCGTTAGGCGGAATCACTGGGCTTAAAGCGTGTGTAGGCGGGTCCGTAAGTACCTTGTGAAATCCCACCGCTCAACGGTGGAACTGCTCGGTATACTGCGGGTCTCGAGCCACCTAGGGGCAGTCGGAACAAGCGGTGGAGCGGTGAAATGCGTAGATATCGGGAGGAACATCTGTGGCGAAGGCGACACCCTGGACCAGCACTGACACTGAGGCACGAAAGCGTGGGGAGCAAACAGGATTAGATACCCCGGTAGTCC</w:t>
      </w:r>
    </w:p>
    <w:p w14:paraId="34EFCDD4">
      <w:pPr>
        <w:rPr>
          <w:rFonts w:hint="eastAsia"/>
        </w:rPr>
      </w:pPr>
      <w:r>
        <w:rPr>
          <w:rFonts w:hint="eastAsia"/>
        </w:rPr>
        <w:t>&gt;OTU011502</w:t>
      </w:r>
    </w:p>
    <w:p w14:paraId="3C4F18FD">
      <w:pPr>
        <w:rPr>
          <w:rFonts w:hint="eastAsia"/>
        </w:rPr>
      </w:pPr>
      <w:r>
        <w:rPr>
          <w:rFonts w:hint="eastAsia"/>
        </w:rPr>
        <w:t>CCTACGGGGGGCTGCAGTAGGGAATATTGGGCAATGGATGCAAGTCTGACCCAGCCATGCCGCGTGCCGGATGAAGGCCCTCAGGGTTGTAAACGGCTTTTATTCGGGAAGAAGAGCAGGGATGCGTCCTTGTGTGACGGTACCGAATGAATAAGGACCGGCTAACTCCGTGCCAGCAGCCGCGGTAATACGGAGGGTCCGAGCGTTATCCGGAATCATTGGGTTTAAAGGGTCCGTAGGCGGGCCTGTAAGTCAGGGGTGAAAGTTTGTGGCTCAACCCTGAGAGGCCATTCGATACGGGACGGCTAGAGGCAGGTAGGGGAGATTGGAATTCCTGGTGTAGCGGTGAAATGCGCAGATATCAGGAGGAACACCGGTGGCGAAGGCGGATCTCTGGGCCTTGCCTGACGCTGAGGAGCGAAAGCTGGGGGAGCGAACAGGATTAGATACCCGGGTAGTCC</w:t>
      </w:r>
    </w:p>
    <w:p w14:paraId="46CC9B79">
      <w:pPr>
        <w:rPr>
          <w:rFonts w:hint="eastAsia"/>
        </w:rPr>
      </w:pPr>
      <w:r>
        <w:rPr>
          <w:rFonts w:hint="eastAsia"/>
        </w:rPr>
        <w:t>&gt;OTU011503</w:t>
      </w:r>
    </w:p>
    <w:p w14:paraId="4EC0E650">
      <w:pPr>
        <w:rPr>
          <w:rFonts w:hint="eastAsia"/>
        </w:rPr>
      </w:pPr>
      <w:r>
        <w:rPr>
          <w:rFonts w:hint="eastAsia"/>
        </w:rPr>
        <w:t>CCTACGGGGGGCTGCAGTAAGGAATATTGGACAATGGGGGAAACCCTGATCCAGCGACGCCGCGTGGGTGAAGAAGGCCTGCGGGTTGTAAAGCCCTTTCGGTTGGGAAGAAAAGCTGCGACCTAACACGTCGCGGCCTTGACGTAACCAACTAAAGAAGCCCCGGCTAACTCCGTGCCAGCAGCCGCGGTAATACGGAGGGGGCTAGCGTTGTTCGGAATTACTGGGCGTAAAGCGCGCGTAGGCGGACCTGCAAGTCGGGGGTGAAAGCCCGAGGCTCAACCTCGGAACTGCCTTCGATACTGCGGGTCTCGAGTCCGGGAGAGGTGAGTGGAATTCCTAGTGTAGAGGTGAAATTCGTAGATATTAGGAAGAACACCGGTGGCGAAGGCGGCTTGCTGGGCCAACACTGACACTGATGAGCGAAAGCCAGGGGAGCAAACGGGATTAGATACCCGAGTAGTCC</w:t>
      </w:r>
    </w:p>
    <w:p w14:paraId="7D385E53">
      <w:pPr>
        <w:rPr>
          <w:rFonts w:hint="eastAsia"/>
        </w:rPr>
      </w:pPr>
      <w:r>
        <w:rPr>
          <w:rFonts w:hint="eastAsia"/>
        </w:rPr>
        <w:t>&gt;OTU011504</w:t>
      </w:r>
    </w:p>
    <w:p w14:paraId="7C4C2334">
      <w:pPr>
        <w:rPr>
          <w:rFonts w:hint="eastAsia"/>
        </w:rPr>
      </w:pPr>
      <w:r>
        <w:rPr>
          <w:rFonts w:hint="eastAsia"/>
        </w:rPr>
        <w:t>CCTACGGGTGGCAGCAGTGGGGAATCTTGCGCAATGGCCGAAAGGCTGACCCAGCGACGCCGCGTGCGGGAGGACGCCCTTCGGGGTGTAAACCGCTGTCAGAGGGGACGAATGACTCCGGGGTGAATAATCCCGGGGAGTGACGGTACCCTCAGAGGAAGCGCCGGCTAACTCTGTGCCAGCAGCCGCGGTAAGACAGAGGGCGCAAGCGTTGTTCGGAATCACTGGGCGTAAAGCGCGCGCAGGCGGATCTGTACGTCTGGAGTGAAATCCCGCCGCTCAACGGCGGGGCTGCTTGAGAAACGGCAGGTCTGGGGACCGGTAGAGGCCGGTGGAATTGCTGGTGTAGCGGTGGAATGCGTAGAGATCAGCAAGAACACCCGTGGCGAAGGCGGCCGGCTGGGCCGGATCCGACGCTGAGGCGCGAAAGCGTGGGGAGCAAACAGGATTAGATACCCCGGTAGTCC</w:t>
      </w:r>
    </w:p>
    <w:p w14:paraId="7153FA9B">
      <w:pPr>
        <w:rPr>
          <w:rFonts w:hint="eastAsia"/>
        </w:rPr>
      </w:pPr>
      <w:r>
        <w:rPr>
          <w:rFonts w:hint="eastAsia"/>
        </w:rPr>
        <w:t>&gt;OTU011505</w:t>
      </w:r>
    </w:p>
    <w:p w14:paraId="7DC30A53">
      <w:pPr>
        <w:rPr>
          <w:rFonts w:hint="eastAsia"/>
        </w:rPr>
      </w:pPr>
      <w:r>
        <w:rPr>
          <w:rFonts w:hint="eastAsia"/>
        </w:rPr>
        <w:t>CCTACGGGCGGCTGCAGTAAGGAATATTGGTCAATGGGCGCAAGCCTGAACCAGCAACGCCGCGTGCGGGATGAAGGGTTTCGGCCTGTAAACCGCTTTTCTGACGGACGATGATGACGGTACGTCAGGAAGAAGTCTCGGCTAACTACGTGCCAGCAGCCGCGGTAAAACGTAGGTGGCAAGCGTTGTCCGGAATTATTGGGCGTAAAGCGCGCGCAGGCGGTCCTTTAAGTCTGATGTGAAAGCCCCGGGCTCAACCTGGGAATTGCATTCGAGACTGAATAGCTAGGGTACGGTAGAGGGAAGTGGAATTTCCGGTGTAGCGGTGAAATGCGTAGATATCAGGAGGAACACCAATAGCGAAGGCAGCTCGCTGGGACGTTACTGACACTGAGGCGCGAAAGCGTGGGGAGCGAACAGGATTAGATACCCGTGTAGTCC</w:t>
      </w:r>
    </w:p>
    <w:p w14:paraId="24556DF8">
      <w:pPr>
        <w:rPr>
          <w:rFonts w:hint="eastAsia"/>
        </w:rPr>
      </w:pPr>
      <w:r>
        <w:rPr>
          <w:rFonts w:hint="eastAsia"/>
        </w:rPr>
        <w:t>&gt;OTU011506</w:t>
      </w:r>
    </w:p>
    <w:p w14:paraId="54E76C86">
      <w:pPr>
        <w:rPr>
          <w:rFonts w:hint="eastAsia"/>
        </w:rPr>
      </w:pPr>
      <w:r>
        <w:rPr>
          <w:rFonts w:hint="eastAsia"/>
        </w:rPr>
        <w:t>CCTACGGGAGGCTGCAGTAACGAATCTTCCGCAATGCACGAAAGTGTGACGGAGCGACGCCGCGTGTAGGACGAAGCCCTTCGGGGTGTAAACTACTGTCAGGGGAAAGAAAGTTCTGATCTACCCCAGAGGAAGGCACGGCTAACTCTGTGCCAGCAGCCGCGGTAATACAGAGGGTGCAAACGTTGCTCGGAATCATTGGGCGTAAAGCGCACGTAGGCGGCCCAGCAAGTGGGGAGTGAAAGCCCTCGGCTTAACCGAGGAAGTGCATCCGAAACTGCAGAGCTTGAGTACTTAAGAGGATCGCGGAATTCCCGGTGTAGAGGTGAAATTCGTAGATATCGGGAGGAACACCAGTGGCGAAGGCGGCGATCTGGGAAGATACTGACGCTGAGGTGCGAAAGCGTGGGGAGCAAACAGGATTAGATACCCCGGTAGTCC</w:t>
      </w:r>
    </w:p>
    <w:p w14:paraId="264263BC">
      <w:pPr>
        <w:rPr>
          <w:rFonts w:hint="eastAsia"/>
        </w:rPr>
      </w:pPr>
      <w:r>
        <w:rPr>
          <w:rFonts w:hint="eastAsia"/>
        </w:rPr>
        <w:t>&gt;OTU011507</w:t>
      </w:r>
    </w:p>
    <w:p w14:paraId="7DB9C740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AGGGTTGTAAAGCTCTTTCAACGGTGAAGATAATGACGGTAACCGTAGAAGAAGCCCCGGCTAACTTCGTGCCAGCAGCCGCGGTAATACGAAGGGGGCTAGCGTTGTTCGGATTTACTGGGCGTAAAGCGCGTGTAGGCGGGCTGGTAAGTTGGGGGTGAAAGCTCCTCGCTCAACGGGGAGAGGACAGGTGAGACTGCCTAACTAGAGGGTGGTAGAGGCAAGTGGAATTCCGGGTGGAGTGGTGAAATGCGTAGAGATCCGGAGGAACCCCTGTGGCGAAGGCGACTTGCTAGGCCATCACTGACGCTCAGACGCGAAAGCATGGGGAGCGAACGGGATTAGATACCCGGGTAGTCC</w:t>
      </w:r>
    </w:p>
    <w:p w14:paraId="45528D03">
      <w:pPr>
        <w:rPr>
          <w:rFonts w:hint="eastAsia"/>
        </w:rPr>
      </w:pPr>
      <w:r>
        <w:rPr>
          <w:rFonts w:hint="eastAsia"/>
        </w:rPr>
        <w:t>&gt;OTU011508</w:t>
      </w:r>
    </w:p>
    <w:p w14:paraId="35CB2C28">
      <w:pPr>
        <w:rPr>
          <w:rFonts w:hint="eastAsia"/>
        </w:rPr>
      </w:pPr>
      <w:r>
        <w:rPr>
          <w:rFonts w:hint="eastAsia"/>
        </w:rPr>
        <w:t>CCTACGGGTGGCTGCAGTCGGGAATCTTGCGCAATGGGCGAAAGCCTGACGCAGCAACACCGTGTGGGCGATGAAGGCCTTCGGGTCGTAAAGCCCTGTTGTTGGGGACGAAGGGCAAAGGGTTAATAGCCCCTAGCTTGACGGTACCCTTCGAGGAAGCCCCGGCTAACTACGTGCCAGCAGCCGCGGTAATACGTAGGGTGCAAGCGTTGTCCGGAATTATTGGGCGTAAAGAGCTCGTAGGCGGTCTGTCGCGTCGGATGTGAAAATCCAAGGCTCAACCTTGGACCTGCATTCGATACGGGCAGACTAGAGTTCGGTAGGGGAGACTGGAATTCCTGGTGTAGCGGTGAAATGCGCAGATATCGGGAGGAACACCCGTGGCGAAGGCGGCCCCCTGGTTGGATACTGACGCTGAGACGCGAAAGCGTGGGGAGCAAACAGGATTAGATACCCGAGTAGTCC</w:t>
      </w:r>
    </w:p>
    <w:p w14:paraId="5223BFE7">
      <w:pPr>
        <w:rPr>
          <w:rFonts w:hint="eastAsia"/>
        </w:rPr>
      </w:pPr>
      <w:r>
        <w:rPr>
          <w:rFonts w:hint="eastAsia"/>
        </w:rPr>
        <w:t>&gt;OTU011509</w:t>
      </w:r>
    </w:p>
    <w:p w14:paraId="2418E4B3">
      <w:pPr>
        <w:rPr>
          <w:rFonts w:hint="eastAsia"/>
        </w:rPr>
      </w:pPr>
      <w:r>
        <w:rPr>
          <w:rFonts w:hint="eastAsia"/>
        </w:rPr>
        <w:t>CCTACGGGCGGCTGCAATCAGGAATCTTGCGCAATGGGCGAAAGCCTGACGCAGCGACGCCGCGTGGGTGATGAAGTCTTTCGGGATGTAAAGCCCTTTTAAACGGGAAGATGATGACGGTACCGTTTGAATAAGCCCCGGCTAACTACGTGCCAGCAGCCGCGGTAATACGTAGGGGGCGAGCGTTGTCCGGAATTACTGGGCGTAAAGGGCGCCTAGGCGGCTCTTTAAGTCCGCTGTGAAAGACCGAGGCTCAACCCTCGAATGCCGGTGGAAACTGTCTGACTAGAGTCCGGAAGAGGCGAGTGGAATTCCTGGTGTAGCGGTGAAATGCGCAGATATCAGGAGGAACACCTATTGCGAAGGCAGCTCGCTGGGACGGTACTGACGCTGAGACGCGAAAGCGTGGGGAGCGAACAGGATTAGATACCCTAGTAGTCC</w:t>
      </w:r>
    </w:p>
    <w:p w14:paraId="4E503EFC">
      <w:pPr>
        <w:rPr>
          <w:rFonts w:hint="eastAsia"/>
        </w:rPr>
      </w:pPr>
      <w:r>
        <w:rPr>
          <w:rFonts w:hint="eastAsia"/>
        </w:rPr>
        <w:t>&gt;OTU011510</w:t>
      </w:r>
    </w:p>
    <w:p w14:paraId="33F04638">
      <w:pPr>
        <w:rPr>
          <w:rFonts w:hint="eastAsia"/>
        </w:rPr>
      </w:pPr>
      <w:r>
        <w:rPr>
          <w:rFonts w:hint="eastAsia"/>
        </w:rPr>
        <w:t>CCTACGGGAGGCAGCAGTGGGGAATCTTGCGCAATGCGCGAAAGCGTGACGCAGCAACGCCGCGTGAGGGAAGACGGCCTTCGGGTTGTAAACCTCTTTCAGTTGGGACGAAGCTTCGGCCGTTAATAGCGGATCGGAGTGACGGTACCTTCAGAAGAAGCCCCGGCTAACTCCGTGCCAGCAGCCGCGGTAATACGGGGGGGGCAAGCGTTGATCGGAATTACTGGGCGTAAAGGGTGCGCAGGCGGCCCCGCATGTCAGGCGTGAAATCCCCGAGCTCAACTTGGGAATGGCGCTTGAAACTACGGGGCTGGAGTGTGGCAGAGGGAGGTGGAATTCCCGGTGTAGCAGTGAAATGCGTAGAGATCGGGAGGAACATCCGTGGCGAAGGCGACTACCTGGACCAGCACTGACACTGAGGCACGAAAGCGTGGGGAGCAAACAGGATTAGATACCCCGGTAGTCC</w:t>
      </w:r>
    </w:p>
    <w:p w14:paraId="0AEE9BD5">
      <w:pPr>
        <w:rPr>
          <w:rFonts w:hint="eastAsia"/>
        </w:rPr>
      </w:pPr>
      <w:r>
        <w:rPr>
          <w:rFonts w:hint="eastAsia"/>
        </w:rPr>
        <w:t>&gt;OTU011511</w:t>
      </w:r>
    </w:p>
    <w:p w14:paraId="3CCF0077">
      <w:pPr>
        <w:rPr>
          <w:rFonts w:hint="eastAsia"/>
        </w:rPr>
      </w:pPr>
      <w:r>
        <w:rPr>
          <w:rFonts w:hint="eastAsia"/>
        </w:rPr>
        <w:t>CCTACGGGCGGCAGCAGTGGGGAATCTTGCGCAATGGACGAAAGTCTGACGCAGCGACGCCGCGTGGGGGATGACGGGTTTCGGCTTGTAAACCCCTGTTGCCCGGGACGAACTTCTCCTTTCGAGGAGATTGACGGTACCGGGTGAGGAAGCACCGGCTAACTCCGTGCCAGCAGCCGCGGTAATACGGAGGGTGCGAGCGTTGTCCGGAATCACTGGGCGTAAAGCGCACGTAGGCGGATCAGTCAGTCAGGGGTGAAATCCCGGGGCTCAACCCCGGGTCTGCAGTCGATACGGGCAGGCTAGAGTTCGGTAGGGGAGATCGGAATTCCACGTGTAGCGGTGAAATGCGTAGAGATCAGAAGGAACATCCGTGGCGAAGGCGGCATCCTGGGCCAACACTGACACTGAGGCACGAAAGCGTGGGGAGCAAACAGGATTAGATACCCCAGTAGTCC</w:t>
      </w:r>
    </w:p>
    <w:p w14:paraId="5DF8CB5C">
      <w:pPr>
        <w:rPr>
          <w:rFonts w:hint="eastAsia"/>
        </w:rPr>
      </w:pPr>
      <w:r>
        <w:rPr>
          <w:rFonts w:hint="eastAsia"/>
        </w:rPr>
        <w:t>&gt;OTU011512</w:t>
      </w:r>
    </w:p>
    <w:p w14:paraId="7430ADEF">
      <w:pPr>
        <w:rPr>
          <w:rFonts w:hint="eastAsia"/>
        </w:rPr>
      </w:pPr>
      <w:r>
        <w:rPr>
          <w:rFonts w:hint="eastAsia"/>
        </w:rPr>
        <w:t>CCTACGGGGGGCTGCAGTGGGGAATATTGGACAATGGGCGCAAGCCTGATCCAGCAATGCCGCGTGTGTGAAGAAGGCCTGCGGGTTGTAAAGCACTTTCAGTAGGGAAGAAAAGCTCAGCGCCAACACCGTTGAGTCTTGACGTTACCTAAAGAAGAAGCACCGGCTAACTCCGTGCCAGCAGCCGCGGTAATACGGAGGGTGCAAGCGTTAATCGGAATTACTGGGCGTAAAGCGTGCGTAGGCGGTTCAGTATGTCGGTCGTGAAATCCCCGGGCTTAACCTGGGAACTGCGGCCGAAACTGCTGGGCTTGAGTGTGGTAGAGGGCGGTGGAATTCCGGGTGTAGCGGTGAAATGCGTAGAGATCCGGAGGAACATCAATGGCGAAGGCAGCCGCCTGGGCCACAACTGACGCTGAGGTACGAAAGCGTGGGGAGCAAACAGGATTAGATACCCCAGTAGTCC</w:t>
      </w:r>
    </w:p>
    <w:p w14:paraId="55CF4157">
      <w:pPr>
        <w:rPr>
          <w:rFonts w:hint="eastAsia"/>
        </w:rPr>
      </w:pPr>
      <w:r>
        <w:rPr>
          <w:rFonts w:hint="eastAsia"/>
        </w:rPr>
        <w:t>&gt;OTU011513</w:t>
      </w:r>
    </w:p>
    <w:p w14:paraId="3158C8D1">
      <w:pPr>
        <w:rPr>
          <w:rFonts w:hint="eastAsia"/>
        </w:rPr>
      </w:pPr>
      <w:r>
        <w:rPr>
          <w:rFonts w:hint="eastAsia"/>
        </w:rPr>
        <w:t>CCTACGGGTGGCTGCAGTAGGGAATCTTCCGCAATGGACGAAAGTCTGACGGAGCAACGCCGCGTGAACGATGAAGGCCTTCGGGTCGTAAAGTTCTGTTGTTAGGGAAGAACAAGTACCAGAGTAACTGCTGGTACCTTGACGGTACCTAACCAGAAAGCCACGGCTAACTACGTGCCAGCAGCCGCGGTAATACGTAGGTGGCAAGCGTTGTCCGGAATTATTGGGCGTAAAGCGCGCGCAGGCGGTCCTTTAAGTCTGATGTGAAAGCCCCGGGCTTAACCTGGGAAGTGCATCGCAAACTATATAACTGGAGTATATGAGAGGGTGGCGGAATTTCCGGTGTAGCGGTGAAATGCGTAGAGATCCGGAGGAACCCCTGAGGCGAAGGCGGCGTCCTGGCGCACCTCTGACGTTCAGACACGACAGCATGGGGAGCGAACGGGATTAGATACCCTTGTAGTCC</w:t>
      </w:r>
    </w:p>
    <w:p w14:paraId="55E36607">
      <w:pPr>
        <w:rPr>
          <w:rFonts w:hint="eastAsia"/>
        </w:rPr>
      </w:pPr>
      <w:r>
        <w:rPr>
          <w:rFonts w:hint="eastAsia"/>
        </w:rPr>
        <w:t>&gt;OTU011514</w:t>
      </w:r>
    </w:p>
    <w:p w14:paraId="56883DEE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CTTCGGGGTGTAAAGCTCTTTCGGCAGGGACGATAATGACGGTACCTGAAGAAGAAGCTGCGGCTAACTACGTGCCAGCAGCCGCGGTAATACGTAGGCAGCGAGCGTTGTTCGGAGTTACTGGGCGTAAAGGGTGCGTAGGCGGCCTCTTAAGTTTGGTGTGAAATCTCCCGGCTCAACCGGGAGGGTGCGCCGGATACTGAGGGGCTAGAGTGCGGGAGAGGAAAGTGGAATTCCTGGTGTAGCGGTGAAATGCGTAGATATCAAGAGGAACACCTGAGGCGAAGGCGGCACCCTAAGCCGTACCTGACACTGAGACGCGACAGCACGGGGAGCGAACGGGATTAGATACCCCAGTAGTCC</w:t>
      </w:r>
    </w:p>
    <w:p w14:paraId="6076B317">
      <w:pPr>
        <w:rPr>
          <w:rFonts w:hint="eastAsia"/>
        </w:rPr>
      </w:pPr>
      <w:r>
        <w:rPr>
          <w:rFonts w:hint="eastAsia"/>
        </w:rPr>
        <w:t>&gt;OTU011515</w:t>
      </w:r>
    </w:p>
    <w:p w14:paraId="74515196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CCCTCGGGATGTAAACTTCGCAAGAACGGGAAGAATAAGTAAGAGTTAATATCTCTTACGATGACGGTACTGTTTGTAAGCTCCGGCTAACTCCGTGCCAGCAGCCGCGGTAATACGGGGGGAGCAAGCGTTGTTCGGAATTATTGGGCGTAAAGAGCTCGTAGGCGGCTTGTCACGTCGGGTGTGAAAGCCCGGGGCTTAACCCCGGGTCTGCATTCGATACGGGCTAGCTAGAGTGTGGTAGGGGAGATTGGAATTCCTGGTGTAGCGGTGGAATGCGCAGATATCAGGAGGAATACCGATGGCGAAGGCAGGTCTCTGGGCTGACACTGACGCTCATGCACGAAAGCGTGGGGAGCAAACAGGATTAGATACCCGGGTAGTCC</w:t>
      </w:r>
    </w:p>
    <w:p w14:paraId="01CA9D0D">
      <w:pPr>
        <w:rPr>
          <w:rFonts w:hint="eastAsia"/>
        </w:rPr>
      </w:pPr>
      <w:r>
        <w:rPr>
          <w:rFonts w:hint="eastAsia"/>
        </w:rPr>
        <w:t>&gt;OTU011516</w:t>
      </w:r>
    </w:p>
    <w:p w14:paraId="25244E64">
      <w:pPr>
        <w:rPr>
          <w:rFonts w:hint="eastAsia"/>
        </w:rPr>
      </w:pPr>
      <w:r>
        <w:rPr>
          <w:rFonts w:hint="eastAsia"/>
        </w:rPr>
        <w:t>CCTACGGGGGGCTGCAGTGAGGGATCTTGCGCAATGGGCGAAAGCCTGACGCAGCAACGCCGCGTGAAGGACGACGGCCTTCGGGTTGTAAACTTCTTTTGGGGGGGAGCAGACAGGAGAGTACCCCCTGAATCAGTCACGGCTAACTACGTGCCAGCAGCCGCGGTAACACGTAGGTGGCAAGCGTTATCCGGAATTACTGGGCGTAAAGGGTCCGCAGGTGGAACGATATGTCTGGTGTGACAGCGCTCGGCTCAACTGGGCGTAGCCATTGGAAACTGTCGTTCTTGAGTCACAGAGAGGGGTGCGGAATTCCGGGTGTAGTGGTGGAATGCGTAGAGATCCGGAGGAACACCAGAGGCGCAAGCGGCACCCTGGCTGAGGACTGACACTGAGGGACGAAAGCGTGGGGAGCAAACAGGATTAGATACCCCAGTAGTCC</w:t>
      </w:r>
    </w:p>
    <w:p w14:paraId="63054FE1">
      <w:pPr>
        <w:rPr>
          <w:rFonts w:hint="eastAsia"/>
        </w:rPr>
      </w:pPr>
      <w:r>
        <w:rPr>
          <w:rFonts w:hint="eastAsia"/>
        </w:rPr>
        <w:t>&gt;OTU011517</w:t>
      </w:r>
    </w:p>
    <w:p w14:paraId="278B09D7">
      <w:pPr>
        <w:rPr>
          <w:rFonts w:hint="eastAsia"/>
        </w:rPr>
      </w:pPr>
      <w:r>
        <w:rPr>
          <w:rFonts w:hint="eastAsia"/>
        </w:rPr>
        <w:t>CCTACGGGAGGCAGCAGTGGGGAATATTGGACAATGGGGGAAACCCTGATCCAGCGATGCCGCGTGGGTGAAGAAGGCCTGCGGGTTGTAAAGCCCTTTCAGTGGGGAAGAAAAACGAGGCGTGAACAGCGCTTCGTCTTGACGTTACCCACAGAAGAAGCACCGGCTAACTCCGTGCCAGCAGCCGCGGTAATACAGAGGCCTCAAGCGTTAGGCGGAATCACTGGGCTTAAAGCGTGTGTAGGCGGGTCGTTAAGTACCTTGTGAAATCCCACGGCTCAACCGTGGAACCGCGGGGCATACTGCGTCTCTTGAGGCCGGTAGGCGCCGCCGGAACTGTAGGTGTAGCGGTGAAATGCGTAGATATCGAGAGGAACACCTGCGGCGAAGGCGGGTTGCTGGGCTGACACTGACGCTGAGGCGCGAAAGCTAGGGGAGCGAACGGGATTAGATACCCGTGTAGTCC</w:t>
      </w:r>
    </w:p>
    <w:p w14:paraId="775F3254">
      <w:pPr>
        <w:rPr>
          <w:rFonts w:hint="eastAsia"/>
        </w:rPr>
      </w:pPr>
      <w:r>
        <w:rPr>
          <w:rFonts w:hint="eastAsia"/>
        </w:rPr>
        <w:t>&gt;OTU011518</w:t>
      </w:r>
    </w:p>
    <w:p w14:paraId="0C46EAE4">
      <w:pPr>
        <w:rPr>
          <w:rFonts w:hint="eastAsia"/>
        </w:rPr>
      </w:pPr>
      <w:r>
        <w:rPr>
          <w:rFonts w:hint="eastAsia"/>
        </w:rPr>
        <w:t>CCTACGGGGGGCAGCAGTGAGGAATATTGCACAATGGGGGAAACCCTGATGCAGCGACGCCGCGTGGGTGATGAAGGTCTTCGGATCGTAAAACCCTTTTCTAGGTGACGAGAGAGGACGGTAGCCTAGGAATAAGCCTCGGCTAACTACGTGCCAGCAGCCGCGGTAAAACGTAGGAGGCGAGCGTTATCCGGAGTTACTGGGCGTAAAGAGCGTGTAGGCGGCCAAACAGGTCCGTTGTGAAAACTGGAGGCTCAACCTCCAGCTGTCGATGGAAACCGTTTGGCTAGAGTCCGGAAGAGGAGAGTGGAATTCCCGGTGTAGCGGTGAAATGCGCAGATATCGGGAAGAACACCCGTGGCGAAGGCGGCTCTCTGGGACGGTACTGACGCTGAGACGCGAAAGCGTGGGGAGCAAACAGGATTAGATACCCCGGTAGTCC</w:t>
      </w:r>
    </w:p>
    <w:p w14:paraId="60FBD6C4">
      <w:pPr>
        <w:rPr>
          <w:rFonts w:hint="eastAsia"/>
        </w:rPr>
      </w:pPr>
      <w:r>
        <w:rPr>
          <w:rFonts w:hint="eastAsia"/>
        </w:rPr>
        <w:t>&gt;OTU011519</w:t>
      </w:r>
    </w:p>
    <w:p w14:paraId="07D480F1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AGATGAATAAGCACCGGCTAACTCCGTGCCAGCAGCCGCGGTAATACGGAGGGTGCAAGCGTTATCCGGATTTACTGGGCGTAAAGGGTGCGCAGGCGGCCAGATGTGTCGGGTGTGAAAGCTCGAGGCTTAACCTCGAAACTGCGCCCGAAACTATTTGGCTAGAGTGCTGGAGAGGGAAGCGGAATTCACGGTGTAGCAGTGAAATGCGTAGATATCGTGAGGAACACCAATGGCGAAGGCAGCTTCCTGGACAGTTACTGACGCTCAGGCACGAAAGCGTGGGGAGCAAAAGGGATTAGATACCCTAGTAGTCC</w:t>
      </w:r>
    </w:p>
    <w:p w14:paraId="148A2223">
      <w:pPr>
        <w:rPr>
          <w:rFonts w:hint="eastAsia"/>
        </w:rPr>
      </w:pPr>
      <w:r>
        <w:rPr>
          <w:rFonts w:hint="eastAsia"/>
        </w:rPr>
        <w:t>&gt;OTU011520</w:t>
      </w:r>
    </w:p>
    <w:p w14:paraId="2F53714B">
      <w:pPr>
        <w:rPr>
          <w:rFonts w:hint="eastAsia"/>
        </w:rPr>
      </w:pPr>
      <w:r>
        <w:rPr>
          <w:rFonts w:hint="eastAsia"/>
        </w:rPr>
        <w:t>CCTACGGGGGGCTGCAGTGGGGAATATTGCACAATGGGGGAAACCCTGATGCAGCCATGCCGCGTGTGTGAAGAAGGCCTTCGGGTTGTAAAGCACTTTTGGCAGGGAAGAAACGGCGTCGGATAATACCTGGCGTCACTGACGGTACCTGCAGAATAAGCACCGGCTAACTACGTGCCAGCAGCCGCGGTAATACGTAGGGTGCAAGCGTTACTCGGAATTACTGGGCGTAAAGGGTGCGTAGGCGGTTAGTTGCGTGTGATGTGAAAGCCCTGGGCTTAACCTAGGAAGTGCATCGCAAACGGGCTAACTAGAGTATGAGAGAGGGTGGCGGAATTTCCGGTGTAGCGGTGAAATGCGTAGATATCGGAAGGAACGTCGATGGCGAAGGCAGCCACCTGGACTGATACTGACACTGAGGTGCGAAAGCGTGGGGAGCAAACAGGATTAGATACCCTAGTAGTCC</w:t>
      </w:r>
    </w:p>
    <w:p w14:paraId="5966B5E3">
      <w:pPr>
        <w:rPr>
          <w:rFonts w:hint="eastAsia"/>
        </w:rPr>
      </w:pPr>
      <w:r>
        <w:rPr>
          <w:rFonts w:hint="eastAsia"/>
        </w:rPr>
        <w:t>&gt;OTU011521</w:t>
      </w:r>
    </w:p>
    <w:p w14:paraId="3C295083">
      <w:pPr>
        <w:rPr>
          <w:rFonts w:hint="eastAsia"/>
        </w:rPr>
      </w:pPr>
      <w:r>
        <w:rPr>
          <w:rFonts w:hint="eastAsia"/>
        </w:rPr>
        <w:t>CCTACGGGTGGCTGCAGTAAGGAATATTGGTCAATGGAGGCAACTCTGAACCAGCCATGCCGCGTGAAGGATGAAGGCCCTCTGGGTTGTAAACTTCTTTTATCTGGGACGAAACACTCTTATTCTTAAGAGCTTGACGGTACCTGAAGAAGAAGCCCCGGCCAACTACGTGCCAGCAGCCGCGGTAATACGTAGGGGGCGAGCGTTGTCCGGAATTATTGGGCGTAAAGAGCTCGTAGGCGGTCCATTAAGTCGGAAGTGAAATCTCAGGGCTCAACCCTGAAATTGCTTTCGATACTGTGCGACTAGAGTGCAGAAGGGGCAACTGGAATTCTCGGTGTAGCGGTGAAATGCGTAGATATCGAGAGGAACACCTGCGGCGAAGGCGGGTTGCTGGGCTGACACTGACGCTGAGGCGCGAAAGCTAGGGGAGCGAACGGGATTAGATACCCTTGTAGTCC</w:t>
      </w:r>
    </w:p>
    <w:p w14:paraId="07173DB3">
      <w:pPr>
        <w:rPr>
          <w:rFonts w:hint="eastAsia"/>
        </w:rPr>
      </w:pPr>
      <w:r>
        <w:rPr>
          <w:rFonts w:hint="eastAsia"/>
        </w:rPr>
        <w:t>&gt;OTU011522</w:t>
      </w:r>
    </w:p>
    <w:p w14:paraId="1F1CA7C0">
      <w:pPr>
        <w:rPr>
          <w:rFonts w:hint="eastAsia"/>
        </w:rPr>
      </w:pPr>
      <w:r>
        <w:rPr>
          <w:rFonts w:hint="eastAsia"/>
        </w:rPr>
        <w:t>CCTACGGGTGGCTGCAGTGGGGAATCTTGCGCAATGGGCGAAAGCCTGACGCAGCGACGCCGCGTGCGGGATGAAGGCCCTCGGGTTGTAAACCGCTTTCAGCAGGGACGAAGCGAAAGTGACGGTACCTGCAGAAGAAGCCCCGGCCAACTACGTGCCAGCAGCCGCGGTAATACGTAGGGGGCGAGCGTTGTCCGGAATTATTGGGCGTAAAGGGCAGGCAGGCGGATGGTTAAGTAGGAAGTGAAAGGTTGGAGCTTAACTCCAACACTGCTCCCTATACTGGCTATCTTGAGTCCCGGAGGGGAAAGCGGAACAAGTTGTGTAGCGGTGAAATGCGTTGATATAACTTGGAACACCAATGGCGAAGGCAGCTTTCTGGACGGGAACTGACGCTCATCTGCGAAAGCCGAGGTAGCGAACAGGATTAGATACCCTGGTAGTCC</w:t>
      </w:r>
    </w:p>
    <w:p w14:paraId="57E0D379">
      <w:pPr>
        <w:rPr>
          <w:rFonts w:hint="eastAsia"/>
        </w:rPr>
      </w:pPr>
      <w:r>
        <w:rPr>
          <w:rFonts w:hint="eastAsia"/>
        </w:rPr>
        <w:t>&gt;OTU011523</w:t>
      </w:r>
    </w:p>
    <w:p w14:paraId="2CDE3ECA">
      <w:pPr>
        <w:rPr>
          <w:rFonts w:hint="eastAsia"/>
        </w:rPr>
      </w:pPr>
      <w:r>
        <w:rPr>
          <w:rFonts w:hint="eastAsia"/>
        </w:rPr>
        <w:t>CCTACGGGTGGCTGCAGTGGGGAATCTTGCCCAATGGTCTGACGACTGACGCAGCGACGCCGCGTGCGGGAGGACGCCCCTCGGGGTGTAAACCGCTGTCGCCCGGGACGAACAGGATCTTTCGAGGTCCCTGACGGTACCGGGTGAGGAAGCACCGGCTAACTCCGTGCCAGCAGCCGCGGTAATACGTAGGGGGCAAGCGTTGTCCGGAATCATTGGGCGTAAAGCGCGTGTAGGCGGCCAGAAAAGTCCGCTGTGAAAACTCGAGGCTCAACTTCGAGCTGTCGGTGGATACTGCCGGGCTAGAGGACGGTAGAGGCGAGTGGAATTCCCGGTGTAGCGGTGAAATGCGCAGATATCGGGAAGAACACCCGTGGCGAAGGCGGCTAACTGGTCCGGTTCTGACGCTGAGGCGCGAAAGCTAGGGTAGCAAACGGGATTAGATACCCCAGTAGTCC</w:t>
      </w:r>
    </w:p>
    <w:p w14:paraId="5241B25E">
      <w:pPr>
        <w:rPr>
          <w:rFonts w:hint="eastAsia"/>
        </w:rPr>
      </w:pPr>
      <w:r>
        <w:rPr>
          <w:rFonts w:hint="eastAsia"/>
        </w:rPr>
        <w:t>&gt;OTU011524</w:t>
      </w:r>
    </w:p>
    <w:p w14:paraId="1E65E8F0">
      <w:pPr>
        <w:rPr>
          <w:rFonts w:hint="eastAsia"/>
        </w:rPr>
      </w:pPr>
      <w:r>
        <w:rPr>
          <w:rFonts w:hint="eastAsia"/>
        </w:rPr>
        <w:t>CCTACGGGGGGCAGCAGTGGGGAATTTTCCGCAATGGGCGAAAGCCTGACGGAGCAATGCCGCGTGGAGGTAGAAGGCCCACGGGTCGTGAACTTCTTTTCCCGGAGAAGAAGCAATGACGGTATCTGGGGAATAAGCATCGGCTAACTCTGTGCCAGCAGCCGCGGTAAGACAGAGGCCTCGAGCGTTAGGCGGAATCACTGGGCTTAAAGGGCGCGTAGGCGGGCCGGACAGTCAGGGGTGAAAGCCCGCGGCTTAACCGCGGAAGCGCCTCTGATACTGCCGGCCTCGAGGGGGGTAGGGGCGCGCGGAACTTCCGGTGGAGCGGTGAAATGCGTAGATATCGCTTGGAACGCCAACGGTGAAAACAGACGACTGGGAGCACGCTGACGCTGAGACACGAAAGCCAGGGGAGCGAACGGGATTAGATACCCTTGTAGTCC</w:t>
      </w:r>
    </w:p>
    <w:p w14:paraId="7D70CBFD">
      <w:pPr>
        <w:rPr>
          <w:rFonts w:hint="eastAsia"/>
        </w:rPr>
      </w:pPr>
      <w:r>
        <w:rPr>
          <w:rFonts w:hint="eastAsia"/>
        </w:rPr>
        <w:t>&gt;OTU011525</w:t>
      </w:r>
    </w:p>
    <w:p w14:paraId="44982DBF">
      <w:pPr>
        <w:rPr>
          <w:rFonts w:hint="eastAsia"/>
        </w:rPr>
      </w:pPr>
      <w:r>
        <w:rPr>
          <w:rFonts w:hint="eastAsia"/>
        </w:rPr>
        <w:t>CCTACGGGCGGCAGCAGCCAGGAATCTTGGGCAATGGGCGAAAGCCTGACCCAGCAACACCGTGTGGGTGATGAAGGCCTTCGGGTCGTAAAGCCCTGTTGATAGGGACGAAGGGCGAAGGGTTAATAGCCCCTAGCCTGACGGTACCCTTCGAGGAAGCCCCGGCTAACTACGTGCCAGCAGCCGCGGTAATACAGAGGTCTCAAGCGTTGTTCGGATTCATTGGGCGTAAAGGGTGCGTAGGTGGCGCTGTAAGTCGGGTGTGAAATTTCGGAGCTTAACTCCGAAACTGCATTTGATACTGGCGTGCTTGAGGACTGGAGAGGAGACTGGAATTCACGGTGTAGCGGTGAAATGCGCAGATATCAGGAGGAACACCGGTGGCGAAGGCGGGTCTCTGGGCCGATACTGACGCTGAGGAGCGAAAGCGTGGGGAGCGAACAGGATTAGATACCCTAGTAGTCC</w:t>
      </w:r>
    </w:p>
    <w:p w14:paraId="2EC076F9">
      <w:pPr>
        <w:rPr>
          <w:rFonts w:hint="eastAsia"/>
        </w:rPr>
      </w:pPr>
      <w:r>
        <w:rPr>
          <w:rFonts w:hint="eastAsia"/>
        </w:rPr>
        <w:t>&gt;OTU011526</w:t>
      </w:r>
    </w:p>
    <w:p w14:paraId="736F29FF">
      <w:pPr>
        <w:rPr>
          <w:rFonts w:hint="eastAsia"/>
        </w:rPr>
      </w:pPr>
      <w:r>
        <w:rPr>
          <w:rFonts w:hint="eastAsia"/>
        </w:rPr>
        <w:t>CCTACGGGCGGCAGCAGTGGGGAATCTTGCGCAATGGGCGCAAGCCTGATCCAGCCATGCCGCGTGCGGGAAGAAGGCCTTCGGGTTGTAAACCGCTTTTGTCAGGGAAGAAACGGCTTTCGATAATACCGAGAGCTAATGACGGTACCTGAAGAATAAGCCACGGCTAACTACGTGCCAGCAGCCGCGGTAATACGGAATGTGCAAACGTTGCTCGGAATCACTGGGCGTAAAGGGCGCGCAGGCGGCTTGGCAAGTCGAGTGTGAAATACCTCAGCTTAACTGAGGAATGGCGCTCGAAACTACCTCGCTTGAGGGCGGGAGAGGGAAGTGGAATTTCCGGTGTAGCGGTGAAATGTGTAGATATCGGAAGGAACACCAGTGGCGAAGGCGGCCCGCTGGGCTGTGGCTGACGCTGAGGCGCGACAGCGTGGGGAGCAAACAGGATTAGATACCCGTGTAGTCC</w:t>
      </w:r>
    </w:p>
    <w:p w14:paraId="45579AC8">
      <w:pPr>
        <w:rPr>
          <w:rFonts w:hint="eastAsia"/>
        </w:rPr>
      </w:pPr>
      <w:r>
        <w:rPr>
          <w:rFonts w:hint="eastAsia"/>
        </w:rPr>
        <w:t>&gt;OTU011527</w:t>
      </w:r>
    </w:p>
    <w:p w14:paraId="5CBD91D0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ATCCAAGCGTTGTCCGGATTTATTGGGTTTAAAGGGTGCGTAGGCGGACTGATAAGTCAGGGGTGAAAGCCGGTAGCTCAACTATCGAATAGCCTTTGAAACTGCCAGTCTTGAATATTGTTGAGGTAGGCGGAATGTATCATGTAGCGGTGAAATGCATAGATATGACATAGAACACCAATTGCGAAGGCAGCTGGCTACACGAATATTGACACTGAGGCACGAAAGCGTGGGGATCAAACAGGATTAGATACCCTGGTAGTCC</w:t>
      </w:r>
    </w:p>
    <w:p w14:paraId="281D6DF9">
      <w:pPr>
        <w:rPr>
          <w:rFonts w:hint="eastAsia"/>
        </w:rPr>
      </w:pPr>
      <w:r>
        <w:rPr>
          <w:rFonts w:hint="eastAsia"/>
        </w:rPr>
        <w:t>&gt;OTU011528</w:t>
      </w:r>
    </w:p>
    <w:p w14:paraId="72B39909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TATTCACCTAATACGTGAGTATTTTGACGTTACCGACAGAATAAGCACCGGCTAACTTCGTGCCAGCAGCCGCGGTAATACGAAGGGTGCAAACGTTATTCGGAATCACTGGGCGTAAAGGGTGCGTAGATGGCGTGTTAAGTTTGTTGTTAAAGGCTTCAGCCTAACTGAAGTATTGCGATGAAAACTGGCATGCTAGAGGGTGAGAGAGAGAAGTGGAATTCCTGGAGTAGCGGTAAAATGCGTGGATCTCAGGAGGAACACCAATGGCGAAGGCAGCTTCTTGGCTCATTCCTGACATTGAGGCACGAAAGCGTGGGGAGCAAACAGGATTAGATACCCTGGTAGTCC</w:t>
      </w:r>
    </w:p>
    <w:p w14:paraId="78EE80EF">
      <w:pPr>
        <w:rPr>
          <w:rFonts w:hint="eastAsia"/>
        </w:rPr>
      </w:pPr>
      <w:r>
        <w:rPr>
          <w:rFonts w:hint="eastAsia"/>
        </w:rPr>
        <w:t>&gt;OTU011529</w:t>
      </w:r>
    </w:p>
    <w:p w14:paraId="0FC30CE9">
      <w:pPr>
        <w:rPr>
          <w:rFonts w:hint="eastAsia"/>
        </w:rPr>
      </w:pPr>
      <w:r>
        <w:rPr>
          <w:rFonts w:hint="eastAsia"/>
        </w:rPr>
        <w:t>CCTACGGGAGGCTGCAGTGGGGAATATTGCGCAATGGGGGCAACCCTGACGCAGCGACGCCGCGTGTGTGATGAAGGCCTTCGGGTCGTAAAGCACTGTCGAGTGGAAAGAGCGAAGTGCGGTCAATACCCGCGCTGATGACGGTACCACTTGAGGAAGCACCGGCTAACTCCGTGCCAGCAGCCGCGGTAATACGGAGGGTGCAAGCGTTGTTCGGAATCATTGGGCGTAAAGGGCGCGTAGGCGGGTCGTTAAGTCCGACGTGAAATCCCTCGGCTCAACTGAGGAAGTGCATCGGATACTGGCGGTCTTGAGTCCTGGAGAGGGTAGCGGAATTCCCAGTGTAGAGGTGAAATTCGTAGATATTGGGAGGAACACCGGTGGCGAAGGCGGCTACCTGGACAGTGACTGACGCTGAGGCGCGAAAGCATGGGTAGCAAACAGGATTAGATACCCCAGTAGTCC</w:t>
      </w:r>
    </w:p>
    <w:p w14:paraId="349DB0EA">
      <w:pPr>
        <w:rPr>
          <w:rFonts w:hint="eastAsia"/>
        </w:rPr>
      </w:pPr>
      <w:r>
        <w:rPr>
          <w:rFonts w:hint="eastAsia"/>
        </w:rPr>
        <w:t>&gt;OTU011530</w:t>
      </w:r>
    </w:p>
    <w:p w14:paraId="2402D540">
      <w:pPr>
        <w:rPr>
          <w:rFonts w:hint="eastAsia"/>
        </w:rPr>
      </w:pPr>
      <w:r>
        <w:rPr>
          <w:rFonts w:hint="eastAsia"/>
        </w:rPr>
        <w:t>CCTACGGGTGGCTGCAGTGGGGAATTTTGCGCAATGGGCGAAAGCCTGACGCAGCAACGCCGCGTGTGTGATGAAGGTCTTTGGATTGTAAAGCACTTTCGACCGGGACGAAAACCCTGAGGCTAACATCCTCAGGCTTGACTGTACCGGGAGAAGAAGCACCGGCTAACTCTGTGCCAGCAGCCGCGGTAATACAGAGGGTGCAAGCGTTGTTCGGAATTATTGGGCGTAAAGAGCTCGTAGGCGGTTTGGCAAGTCGGGTGTGAAATTTCGAGGCTCAACCTCGAGACGCCACTCGATACTGCCATGACTGGAGTACGGTAGGGGAGTGGGGAATTCCTGGTGTAGCGGTGAAATGCGCAGATATCAGGAGGAACACCGGTGGCGAAGGCGCCACTCTGGGCCGTAACTGACGCTGAGGCGCGAAAGCGTGGGGAGCAAACAGGATTAGATACCCGTGTAGTCC</w:t>
      </w:r>
    </w:p>
    <w:p w14:paraId="4688E8E4">
      <w:pPr>
        <w:rPr>
          <w:rFonts w:hint="eastAsia"/>
        </w:rPr>
      </w:pPr>
      <w:r>
        <w:rPr>
          <w:rFonts w:hint="eastAsia"/>
        </w:rPr>
        <w:t>&gt;OTU011531</w:t>
      </w:r>
    </w:p>
    <w:p w14:paraId="3ABD1FA4">
      <w:pPr>
        <w:rPr>
          <w:rFonts w:hint="eastAsia"/>
        </w:rPr>
      </w:pPr>
      <w:r>
        <w:rPr>
          <w:rFonts w:hint="eastAsia"/>
        </w:rPr>
        <w:t>CCTACGGGGGGCTGCAGTGGGGAATTTTGCGCAATGGGGGAAACCCTGACGCAGCAACGCCGCGTGGAGGATGAAGGTCTTTGGATTGTAAACTCCTTTCGACCGGGACGATTATGACGGTACCGGTGGAAGAAGCACCGGCTAACTCTGTGCCAGCAGCCGCGGTAATACAGAGGGTGCAAGCGTTGTTCGGAATTATTGGGCGTAAAGGGAGCGTAGGCGGATAGTTCAGTCAGAGGTGAAAGCCCAGGGCTCAACCTTGGAACTGCCTTTGATACTGGCTATCTTGAGTTTGGGAGAGGTGTGTGGAACTCCGAGTGTAGAGGTGAAATTCGTAGATATTCGGAAGAACACCAGTGGCGAAGGCGACACACTGGCCCAATACTGACGCTGAGGCTCGAAAGCGTGGGGAGCAAACAGGATTAGATACCCGGGTAGTCC</w:t>
      </w:r>
    </w:p>
    <w:p w14:paraId="10621FE4">
      <w:pPr>
        <w:rPr>
          <w:rFonts w:hint="eastAsia"/>
        </w:rPr>
      </w:pPr>
      <w:r>
        <w:rPr>
          <w:rFonts w:hint="eastAsia"/>
        </w:rPr>
        <w:t>&gt;OTU011532</w:t>
      </w:r>
    </w:p>
    <w:p w14:paraId="2CFBEC34">
      <w:pPr>
        <w:rPr>
          <w:rFonts w:hint="eastAsia"/>
        </w:rPr>
      </w:pPr>
      <w:r>
        <w:rPr>
          <w:rFonts w:hint="eastAsia"/>
        </w:rPr>
        <w:t>CCTACGGGCGGCAGCAGTGGGGAATATTGGACAATGGGCGCAAGCCTGATCCAGCCATGCCGCGTGAGTGAAGAAGGCCTTCGGGTTGTAAAGCTCTTTTGGCGGGGACGATGATGACGGTACCCGCAGAATAAGCCCCGGCTAACTTCGTGCCAGCAGCCGCGGTAAGACGAAGGGGGCTAGCGTTGTTCGGAATTACTGGGCGTAAAGGGCGCGTAGGCGGTTTGTTAAGTCAGGCGTGAAAGCCCTGGGCTCAACTTAGGAATTGCCTTTGGGACTGCGAGGCTTTGAGGACTGGAGAGGTGAGTGGAATTCCCAGTGTAGAGGTGAAATGCGTAGATATCGGGAGGAACACCAGCGGCGAAGGCGGCTTTCTGGACCAATACTGACGCTGAGACGCGAAAGCGTGGGGAGCAAACAGGATTAGATACCCGAGTAGTCC</w:t>
      </w:r>
    </w:p>
    <w:p w14:paraId="113A31E3">
      <w:pPr>
        <w:rPr>
          <w:rFonts w:hint="eastAsia"/>
        </w:rPr>
      </w:pPr>
      <w:r>
        <w:rPr>
          <w:rFonts w:hint="eastAsia"/>
        </w:rPr>
        <w:t>&gt;OTU011533</w:t>
      </w:r>
    </w:p>
    <w:p w14:paraId="34EF5CCA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CGTAAACTCCTGTCAGTGGGAACGACGCCTGGCAGGCGAATAACTTGCTAGCGCAGACGGTACCCGCGAAGGAAGCCCCGGCTAATTCCGTGCCAGCAGCCGCGGTAATACGGAAGGGGCAAGCGTTGTTCGGAATTATTGGGCGTAAAGCGCGCGTAGGCGGCCAGATAAGTCCGGTGTGAAAGTCAAAGGCTCAACCTTTGAATGCCGCTGGAAACTGTCTGGCTTGAGTCCGGAAGGGGCGAGTGGAATTCCTGGTGTAGCGGTGAAATGCGTAGATATCGGGAGGAACACCAGTGGCGAAGGCGGCCCCCTGGGCCGCTCCTGACGCTGAGACGCGAAGGCCAGGGTAGCGAACGGGATTAGATACCCCAGTAGTCC</w:t>
      </w:r>
    </w:p>
    <w:p w14:paraId="1D23055B">
      <w:pPr>
        <w:rPr>
          <w:rFonts w:hint="eastAsia"/>
        </w:rPr>
      </w:pPr>
      <w:r>
        <w:rPr>
          <w:rFonts w:hint="eastAsia"/>
        </w:rPr>
        <w:t>&gt;OTU011534</w:t>
      </w:r>
    </w:p>
    <w:p w14:paraId="6805A305">
      <w:pPr>
        <w:rPr>
          <w:rFonts w:hint="eastAsia"/>
        </w:rPr>
      </w:pPr>
      <w:r>
        <w:rPr>
          <w:rFonts w:hint="eastAsia"/>
        </w:rPr>
        <w:t>CCTACGGGTGGCTGCAGTCGAGAATCTTCGGCAATGGGCGAAAGCCTGACCGAGCGACGCCGCGTGGAGGATGAAGGCCTTCGGGTTGTAAACTCCTGTTGGGGGGGAACAAATCAATGAGTGAACCCCTGAGGAAGCACGGGCTAAGTTCGTGCCAGCAGCCGCGGTAAGACGAACCGTGCGAACGTTATTCGGATTTATTGGGCTTAAAGAGTGCGTAGGTGGCAGTGTAAGTCGGGGGTGAAATACTATCGGCTCAACCGTGGAATTGCCTTCGATACTGCATTGCTTGAGGGGGATAGGGGCAAGTGGAACTTCCGGTGGAGCGGTGAAATGTGTTGAGATGTGGAGGAACACCAGTGGCGAAGGCGACTCTTTGGTCTGTAACTGACGCTGAGGCGCGAAAGCGTGGGGAGCAAACAGGATTAGATACCCCTGTAGTCC</w:t>
      </w:r>
    </w:p>
    <w:p w14:paraId="088BA957">
      <w:pPr>
        <w:rPr>
          <w:rFonts w:hint="eastAsia"/>
        </w:rPr>
      </w:pPr>
      <w:r>
        <w:rPr>
          <w:rFonts w:hint="eastAsia"/>
        </w:rPr>
        <w:t>&gt;OTU011535</w:t>
      </w:r>
    </w:p>
    <w:p w14:paraId="2BB9492A">
      <w:pPr>
        <w:rPr>
          <w:rFonts w:hint="eastAsia"/>
        </w:rPr>
      </w:pPr>
      <w:r>
        <w:rPr>
          <w:rFonts w:hint="eastAsia"/>
        </w:rPr>
        <w:t>CCTACGGGTGGCAGCAGTAGGGAATTTTCCACAATGGACGAAAGTCTGATGGAGCAACGCCGCGTGAACGATGAAGGTCTTCGGATTGTAAAGTTCTGTTGTCAGGGACGAACAAGTACCGTTTGAACAAGGCGGTACCTTGACGGTACCTGACGAGAAAGCCACGGCTAACTACGTGCCAGCAGCCGCGGTAATACGTAGGTGGCAAGCGTTGTCCGGAATTATTGGGCGTAAAGCGCGCGCAGGCGGTTGATTAAGTCCGGTGTTTAAGGCTATGGCTCAACCATAGTTCGCACTGGAAACTGGTTAACTTGAGTACAGAAGAGGAAAGTGGAATTCCACGTGTAGCGGTGAAATGCGTAGAGATGTGGAGGAACACCAGTGGCGAAGGCGGGTTGCTGGGCCGACACTGACGCTGAGGCGCGAAAGCCAGGGGAGCGAACGGGATTAGATACCCCGGTAGTCC</w:t>
      </w:r>
    </w:p>
    <w:p w14:paraId="55B0EFD1">
      <w:pPr>
        <w:rPr>
          <w:rFonts w:hint="eastAsia"/>
        </w:rPr>
      </w:pPr>
      <w:r>
        <w:rPr>
          <w:rFonts w:hint="eastAsia"/>
        </w:rPr>
        <w:t>&gt;OTU011536</w:t>
      </w:r>
    </w:p>
    <w:p w14:paraId="5F2B93A9">
      <w:pPr>
        <w:rPr>
          <w:rFonts w:hint="eastAsia"/>
        </w:rPr>
      </w:pPr>
      <w:r>
        <w:rPr>
          <w:rFonts w:hint="eastAsia"/>
        </w:rPr>
        <w:t>CCTACGGGTGGCTGCAGTAGGGAATTGTTCGCAATGGGCGCAAGCCTGACGACGCAACGCCGCGTGGAGGATGAAGATCTTCGGGTCGTAAACTCCTTTCGATCGAGACGAACGGCCCCTGGGCTAATCACCAGGGGAGTGACGGTACCGAGAGAAGAAGCCCCGGCTAACTCCGTGCCAGCAGCCGCGGTAATACGGGGGGGGCAAGCGTTGTTCGGAATTACTGGGCGTAAAGCGCGTGCAGGCGGTTCGTTAAGTGTGGAGTGAAAGCTCCGGGCTCAACCCGGAAACCGCTTCGCATACTGGCGAGCTAGAGGGACGGAGAGGCGAGTGGAATTCCCGGTGTAGCAGTGAAATGCGTAGAGATCGGGAGGAACATCTGTGGCGAAGGCGACTGCCTGGACCAGCACTGACACTGAGGCACGAAAGCGTGGGGAGCAAACAGGATTAGATACCCCAGTAGTCC</w:t>
      </w:r>
    </w:p>
    <w:p w14:paraId="4E23C5AA">
      <w:pPr>
        <w:rPr>
          <w:rFonts w:hint="eastAsia"/>
        </w:rPr>
      </w:pPr>
      <w:r>
        <w:rPr>
          <w:rFonts w:hint="eastAsia"/>
        </w:rPr>
        <w:t>&gt;OTU011537</w:t>
      </w:r>
    </w:p>
    <w:p w14:paraId="3E26BA82">
      <w:pPr>
        <w:rPr>
          <w:rFonts w:hint="eastAsia"/>
        </w:rPr>
      </w:pPr>
      <w:r>
        <w:rPr>
          <w:rFonts w:hint="eastAsia"/>
        </w:rPr>
        <w:t>CCTACGGGTGGCTGCAGTGGGGAATATTGCACAATGGGGGAAACCCTGATGCAGCAACGCCGCGTGAGTGATGAAGGCCTTCGGGTTGTAAAGCTCTGTCTTTGGGGACGATAATGACAGTACCCCAGGAAGAAGGACCGGCTAACTACGTGCCAGCAGCCGCGGTAAGACGTAGGGTCCGAGCGTTGTCCGGAGTTACTGGGCGTAAAGGGCGCGTAGGCGGTTTTCTGCGTCCCACGTGAAAGCCCCTGGCTTAACCAGGGAGGGTCGTGGGAAACGGGGAAACTGGAGGCAGCGAGAGGCTGGTGGAATTCCCGGAGTAGTGGTGAAATGCGTAGATATCGGGAGGAACACCGGTGGCGAAGGCGGCCAGCTGGCGCTGACCTGACGCTGAGGCGCGAAGGCGTGGGGAGCGAACGGGATTAGATACCCCAGTAGTCC</w:t>
      </w:r>
    </w:p>
    <w:p w14:paraId="3CBD6A81">
      <w:pPr>
        <w:rPr>
          <w:rFonts w:hint="eastAsia"/>
        </w:rPr>
      </w:pPr>
      <w:r>
        <w:rPr>
          <w:rFonts w:hint="eastAsia"/>
        </w:rPr>
        <w:t>&gt;OTU011538</w:t>
      </w:r>
    </w:p>
    <w:p w14:paraId="13761158">
      <w:pPr>
        <w:rPr>
          <w:rFonts w:hint="eastAsia"/>
        </w:rPr>
      </w:pPr>
      <w:r>
        <w:rPr>
          <w:rFonts w:hint="eastAsia"/>
        </w:rPr>
        <w:t>CCTACGGGAGGCTGCAGTGGGGAATCTTGCGCAATGGGCGAAAGCCTGACGCAGCAACGCCGCGTGGGGGATGAAGGCCCTCGGGTTGTAAACCCCTTTCAGTTGGGACGAAGCCTCGTCCGTTAACAGCGGTGCGAGGTGACGGTACCTTCACAAGAAGCCCCGGCTAACTTCGTGCCAGCAGCCGCGGTAATACGAAGGGGGCTAGCGTTGTTCGGATTTACTGGGCGTAAAGCGCACGTAGGCGGATTGTTAAGTCAGGGGTGAAATCCTGGAGCTCAACTCCAGAACTGCCTTTGATACTGAGAAGCTTGAGTCTGGGAGAGGTGAGTGGAACTGCGAGTGTAGAGGTGAAATTCGTAGATATTCGCAAGAACACCAGTGGCGAAGGCGGCTCACTGGCCCGGTACTGACGCTGAGGTGCGAAAGCGTGGGGAGCAAACAGGATTAGATACCCCTGTAGTCC</w:t>
      </w:r>
    </w:p>
    <w:p w14:paraId="0F77DADF">
      <w:pPr>
        <w:rPr>
          <w:rFonts w:hint="eastAsia"/>
        </w:rPr>
      </w:pPr>
      <w:r>
        <w:rPr>
          <w:rFonts w:hint="eastAsia"/>
        </w:rPr>
        <w:t>&gt;OTU011539</w:t>
      </w:r>
    </w:p>
    <w:p w14:paraId="1181FF98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AGCAGGGACGAAGCGTAAGTGACGGTACCTGCAGAAGAAGCGCCGGCCAACTACGTGCCAGCAGCCGCGGTAAGACGTAGGGCGCGAGCGTTGTCCGGAGTTACTGGGCGTAAAGCGCATGTAGGCGGTTTGACAAGTGGCGTGTGAAAGCGCCCGGCTAAACTGGGCGAGGACACGTCAGACTGTCAGGCTAGAGGACGTTAGAGGGGCGCAGAATTCGGGGTGTAGCGGTGAAATGTGTAGAGATCCCGAGGAATACCAGTGGTGAAGACGGCGCCCTGGGACGTTAGCCGCAAGGCTAAAACTGACGCTGAGATGCGAAAGCGTGGGGAGCGAACGGGATTAGATACCCGGGTAGTCC</w:t>
      </w:r>
    </w:p>
    <w:p w14:paraId="2D6B11D3">
      <w:pPr>
        <w:rPr>
          <w:rFonts w:hint="eastAsia"/>
        </w:rPr>
      </w:pPr>
      <w:r>
        <w:rPr>
          <w:rFonts w:hint="eastAsia"/>
        </w:rPr>
        <w:t>&gt;OTU011540</w:t>
      </w:r>
    </w:p>
    <w:p w14:paraId="57EE4AF9">
      <w:pPr>
        <w:rPr>
          <w:rFonts w:hint="eastAsia"/>
        </w:rPr>
      </w:pPr>
      <w:r>
        <w:rPr>
          <w:rFonts w:hint="eastAsia"/>
        </w:rPr>
        <w:t>CCTACGGGGGGCAGCAGTGGGGAATTTTGCGCAATGGGCTAACGCCTGACGCAGCAACGCCGCGTGGAGGATGAAGGTCTTTGGATTGTAAACTCCTGTCAGCAGGGAAAAAGGGAGTGGGCCTAATACGTCCGCAACTTGATTGTACCTGCAGAGGAAGCCCCGGCTAACTCTGTGCCAGCAGCCGCGGTAATACGGAGGTTGCAAGCGTTGTTCGGAATAACTGGGCGTAAAGGGAGCGCAGGCGGCGCAACAAGTCACTTGTGAAAGCCCCGGGCTTAACCTGGGAACTGCATTTAGGACTGTGGAGCTAGAGTGCGGCAGAGGGAGGTGGAATTCCACGTGTAGCAGTGAAATGCGTAGATATCTGGAGGAACATCGGTGGCGAAGGCGGCATCCTGGACCGGTATTGACGCTGAGGCGCGAAAGCCAGGGGAGCAAACGGGATTAGATACCCTAGTAGTCC</w:t>
      </w:r>
    </w:p>
    <w:p w14:paraId="6ADCC752">
      <w:pPr>
        <w:rPr>
          <w:rFonts w:hint="eastAsia"/>
        </w:rPr>
      </w:pPr>
      <w:r>
        <w:rPr>
          <w:rFonts w:hint="eastAsia"/>
        </w:rPr>
        <w:t>&gt;OTU011541</w:t>
      </w:r>
    </w:p>
    <w:p w14:paraId="01CB8753">
      <w:pPr>
        <w:rPr>
          <w:rFonts w:hint="eastAsia"/>
        </w:rPr>
      </w:pPr>
      <w:r>
        <w:rPr>
          <w:rFonts w:hint="eastAsia"/>
        </w:rPr>
        <w:t>CCTACGGGCGGCAGCAGTGGGGAATCTTGCGCAATGGGCGAAAGCCTGACGCAGCGACGCCGCGTGCGGGAGGACGCCTTTCGGGGTGTAAACCGCTGTCAGAGGGGAAGAACGGCGTGGGGAGGAAATGCCCTGCGTGTGACGGTACCCTCAGAGGAAGCACCGGCTAACTCTGTGCCAGCAGCCGCGGTAATACAGAGGGTGCGAGCGTTGTTCGGAATTACTGGGCGTAAAGCGCGCGCAGGCGGCTCTTTAAGTCCACTGGTCAAATGCCGGGGCTCAACCCCGTGCCCGCCAGGGATACTGGAGAGCTGGAGACATGTAGAGGCAAGCGGAATTCCGGGTGTAGCGGTGGAATGCGTAGAGATCCGGAAGAACACCGGAGGCGAAGGCGGCTTGCTGGGCATGATCTGACGCTGAGGCGCGAAAGCGTGGGGAGCAAACAGGATTAGATACCCGGGTAGTCC</w:t>
      </w:r>
    </w:p>
    <w:p w14:paraId="760BBD95">
      <w:pPr>
        <w:rPr>
          <w:rFonts w:hint="eastAsia"/>
        </w:rPr>
      </w:pPr>
      <w:r>
        <w:rPr>
          <w:rFonts w:hint="eastAsia"/>
        </w:rPr>
        <w:t>&gt;OTU011542</w:t>
      </w:r>
    </w:p>
    <w:p w14:paraId="4093F0E2">
      <w:pPr>
        <w:rPr>
          <w:rFonts w:hint="eastAsia"/>
        </w:rPr>
      </w:pPr>
      <w:r>
        <w:rPr>
          <w:rFonts w:hint="eastAsia"/>
        </w:rPr>
        <w:t>CCTACGGGCGGCTGCAGTGGGGAATTGTTCGCAATGGGCGCAAGCCTGACGACGCAACGCCGCGTGTGGGAGGACGCCCTTCGGGGTGTAAACCACTGTTGCCCGGGACGAAACTCTTGCTTCGGCGAGATTGACGGTACCGGGTGAGGAAGCACCGGCTAACTCTGTGCCAGCAGCCGCGGTAAGACAGAGGGTGCAAACGTTGTTCGGAATTACTGGGCGTAAAGCGCGTGTAGGCGGCTCGGAAAGTCGGATGTGAAAGCCCTGGGCTCAACCCAGGAAGTGCATTCGAAACTCCCGAGCTGGAGTCCCGGAGAGGATGGCGGAATTCTCGGTGTAGAGGTGAAATTCGTAGATATCTGGAGGAACACCGGTGGCGAAGGCGGCCTACTGGGCTGCACCTGACGCTGAGCCGCGAAAGCCAGGGGAGCGAACGGGATTAGATACCCCAGTAGTCC</w:t>
      </w:r>
    </w:p>
    <w:p w14:paraId="69D1137A">
      <w:pPr>
        <w:rPr>
          <w:rFonts w:hint="eastAsia"/>
        </w:rPr>
      </w:pPr>
      <w:r>
        <w:rPr>
          <w:rFonts w:hint="eastAsia"/>
        </w:rPr>
        <w:t>&gt;OTU011543</w:t>
      </w:r>
    </w:p>
    <w:p w14:paraId="5B4D8FF3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CACGCGACGATAATGACGGTAGCGTGAGAAGAAGCCCCGGCTAACTTCGTGCCAGCAGCCGCGGTAATACGGAGGGTGCAAGCGTTGTTCGGAATCATTGGGCGTAAAGCGCGCGCAGGCGGCCTGGTAAGTCTCGTGGTCAAATGCCGGGGCTCAACCCCGAGCTCGCCCGAGAGACTGTCAGGCTGGAGGCAGGTAGAGGCGAGTGGAATTCCGGGTGTAGCGGTGGAATGCGTAGAGATCCGGAAGAACACCGGAGGCGAAGGCGGCTCGCTGGACCTGACCTGACGCTGAGGCGCGAAAGCGTGGGGAGCGAACAGGATTAGATACCCCGGTAGTCC</w:t>
      </w:r>
    </w:p>
    <w:p w14:paraId="405AA894">
      <w:pPr>
        <w:rPr>
          <w:rFonts w:hint="eastAsia"/>
        </w:rPr>
      </w:pPr>
      <w:r>
        <w:rPr>
          <w:rFonts w:hint="eastAsia"/>
        </w:rPr>
        <w:t>&gt;OTU011544</w:t>
      </w:r>
    </w:p>
    <w:p w14:paraId="1163D435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TGGGTATTCCTACCCAATTGACGGTACCATAGGAATAAGCACCGGCTAACTACGTGCCAGCAGCCGCGGTAATACGTAGGGCGCGAGCGTTATCCGGATTCACTGGGTTTAAAGGGTGCGTAGGCGGACATTTAAGTCAGGGGTGAAATCCTGCAGCTTAACTGCAGAACTGCCTTTGATACTATTTGTCTTGAATGTCGTGGAGGTCAGCGGAATATGTCATGTAGCGGTGAAATGCGTAGAGATGTGGAGGAACACCAGTGGCGAAGGCGGCTCTTTGGTCTGTAACTGACGCTGAGGCGCGAAAGCGTGGGGAGCAAACAGGATTAGATACCCCAGTAGTCC</w:t>
      </w:r>
    </w:p>
    <w:p w14:paraId="66A18EAF">
      <w:pPr>
        <w:rPr>
          <w:rFonts w:hint="eastAsia"/>
        </w:rPr>
      </w:pPr>
      <w:r>
        <w:rPr>
          <w:rFonts w:hint="eastAsia"/>
        </w:rPr>
        <w:t>&gt;OTU011545</w:t>
      </w:r>
    </w:p>
    <w:p w14:paraId="3D408206">
      <w:pPr>
        <w:rPr>
          <w:rFonts w:hint="eastAsia"/>
        </w:rPr>
      </w:pPr>
      <w:r>
        <w:rPr>
          <w:rFonts w:hint="eastAsia"/>
        </w:rPr>
        <w:t>CCTACGGGTGGCAGCAGTGGGGAATCTTGCGCAATGCGCGAAAGCGTGACGCAGCAACGCCGCGTGGAGGAAGACGGCCTTCGGGTTGTAAACTCCTTTCAGTTGGGACGAAGCTTGACCGGTGAATAGCCGGTTTAAGTGACGGTACCTTCAGAAGAAGCCACGGCTAACTACGTGCCAGCAGCCGCGGTAATACGTAGGTGGCAAGCGTTGTCCGGAATTATTGGGCGTAAAGAGCGTGTAGGCGGTTCGGTAAGTCTGCCGTGAAAACCTGAGGCTCAACCTCGGGCGTGCGGTGGATACTGCCGGGCTAGAGGACGGTAGAGGCGAGTGGAATTCCCGGTGTAGCGGTGAAATGCGCAGATATCGGGAGGAACACCTGTGGCGAAGGCGGCCCCCTGGTTGGATACTGACGCTGATACGCGAAAGCGTGGGGAGCAAACAGGATTAGATACCCCAGTAGTCC</w:t>
      </w:r>
    </w:p>
    <w:p w14:paraId="09A42D68">
      <w:pPr>
        <w:rPr>
          <w:rFonts w:hint="eastAsia"/>
        </w:rPr>
      </w:pPr>
      <w:r>
        <w:rPr>
          <w:rFonts w:hint="eastAsia"/>
        </w:rPr>
        <w:t>&gt;OTU011546</w:t>
      </w:r>
    </w:p>
    <w:p w14:paraId="2D20BB67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TGCCAGGGACGATGATGACGGTACCTGGAGAATAAGCCCCGGCTAACTTCGTGCCAGCAGCCGCGGTAATACGTAGGGTGCAAGCGTTAATCGGAATTACTGGGCGTAAAGCGTGCGCAGGCGGTGATGTAAGACAGGCGTGAAATCCCCGGGCTTAACCTGGGAACTGCGCTTGTGACTGGCAGGCTAGAGTACGGCAGAGGGGGGTGGAATTCCACGTGTAGCAGTGAAATGCGTAGAGATGTGGAGGAACACCAGCGGCGAAGGCGGCACCCTAGCCCGCACCTGACGCTGAGACGCGACAGCACGGGGAGCGAACGGGATTAGATACCCCAGTAGTCC</w:t>
      </w:r>
    </w:p>
    <w:p w14:paraId="02E2B579">
      <w:pPr>
        <w:rPr>
          <w:rFonts w:hint="eastAsia"/>
        </w:rPr>
      </w:pPr>
      <w:r>
        <w:rPr>
          <w:rFonts w:hint="eastAsia"/>
        </w:rPr>
        <w:t>&gt;OTU011547</w:t>
      </w:r>
    </w:p>
    <w:p w14:paraId="5F8D15D1">
      <w:pPr>
        <w:rPr>
          <w:rFonts w:hint="eastAsia"/>
        </w:rPr>
      </w:pPr>
      <w:r>
        <w:rPr>
          <w:rFonts w:hint="eastAsia"/>
        </w:rPr>
        <w:t>CCTACGGGGGGCTGCAGTGGGGAATCTTGGACAATGGGGGCAACCCTGATCCAGCCATGCCGCGTGAGCGATGAAGGCCTTAGGGTTGTAAAGCTCTTTCACCCGTGAAGATAATGACGGTAGCGGGAGAAGAAGCCCCGGCTAACTCCGTGCCAGCAGCCGCGGTAATACGGAGGGGGCTAGCGTTGTTCGGAATTACTGGGCGTAAAGCGTGCGTAGGTGGTTGTTTAAGTCTGTCGTGAAAGCCCTGGGCTCAACCTGGGAACGGCGTCCGGGACTGATGTGCTGGAGTTCGGGAGAGGAGAGTGGAATTCCCAGTGTAGAGGTGAAATTCGTAGATATTGGGAAGAACACCGGTGGCGAAGGCGGCTATCTGGCCCGTTATTGACGCTGAGGCGCGAAAGCGTGGGGAGCAAACAGGATTAGATACCCCTGTAGTCC</w:t>
      </w:r>
    </w:p>
    <w:p w14:paraId="7145C218">
      <w:pPr>
        <w:rPr>
          <w:rFonts w:hint="eastAsia"/>
        </w:rPr>
      </w:pPr>
      <w:r>
        <w:rPr>
          <w:rFonts w:hint="eastAsia"/>
        </w:rPr>
        <w:t>&gt;OTU011548</w:t>
      </w:r>
    </w:p>
    <w:p w14:paraId="036B5C06">
      <w:pPr>
        <w:rPr>
          <w:rFonts w:hint="eastAsia"/>
        </w:rPr>
      </w:pPr>
      <w:r>
        <w:rPr>
          <w:rFonts w:hint="eastAsia"/>
        </w:rPr>
        <w:t>CCTACGGGAGGCTGCAGTGGGGAATCTTGCGCAATGGGCGAAAGCCTGACGCAGCAACGCCGCGTGGGGGACGAAGGCCTTCGGGTTGTAAACCCCTTTCAGCAGGGACGAAAATGACGGTACCTGCAGAAGAAGCCCCGGCCAACTACGTGCCAGCAGCCGCGGTAATACGTAGGGGGCGAGCGTTGTCCGGATTTATTGGGCGTAAAGCGCACGCAGGCGGTCGCGGGCGTCGGTGCTGAAAGTTCGCTGCTCAACAGCGAATGGCGTGCCGATACGCCGTAACTAGAGCCGTGCAGAGGCCAGTGGAATTGCCGGTGTAGTGGTGAAATGCGCAGATATCAGGAGGAACACCGGTGGCGAAGGCGGCTTTCTGGGCCTTACCTGACGCTGAGGAGCGAAAGCTGGGGGAGCAAACAGGATTAGATACCCCAGTAGTCC</w:t>
      </w:r>
    </w:p>
    <w:p w14:paraId="7B1343DF">
      <w:pPr>
        <w:rPr>
          <w:rFonts w:hint="eastAsia"/>
        </w:rPr>
      </w:pPr>
      <w:r>
        <w:rPr>
          <w:rFonts w:hint="eastAsia"/>
        </w:rPr>
        <w:t>&gt;OTU011549</w:t>
      </w:r>
    </w:p>
    <w:p w14:paraId="23C5D83E">
      <w:pPr>
        <w:rPr>
          <w:rFonts w:hint="eastAsia"/>
        </w:rPr>
      </w:pPr>
      <w:r>
        <w:rPr>
          <w:rFonts w:hint="eastAsia"/>
        </w:rPr>
        <w:t>CCTACGGGCGGCTGCAGTGGGGAATTTTGGACAATGGGGGCAACCCTGATCCAGCCATGCCGCGTGCGGGAAGAAGGCCTTCGGGTTGTAAACCGCTTTTAGCCGGGAAGAAAAGGCGCCACCTAACACGGGGCGTTCTTGACGGTACCGGCGGAATAAGCACCGGCTAACTACGTGCCAGCAGCCGCGGTAATACGGAGGGGGCTAGCGTTGTTCGGAATTACTGGGCGTAAAGCGCACGTAGGCGGCTTTGTAAGTTAGAGGTGAAAGCCCGGGGCTCAACCGTGGAACTGCTTGGTATACTGGGTCTCTTGAGCCACCTAGGGGCAACCGGAACAAACGGTGGAGCGGTGAAATGCGTAGATATCGAGAGGAACACCTGCGGCGAAGGCGGGTTGCTGGGCTGACACTGACGCTGAGGCGCGAAAGCTAGGGGAGCGAACGGGATTAGATACCCTTGTAGTCC</w:t>
      </w:r>
    </w:p>
    <w:p w14:paraId="76ED0CC0">
      <w:pPr>
        <w:rPr>
          <w:rFonts w:hint="eastAsia"/>
        </w:rPr>
      </w:pPr>
      <w:r>
        <w:rPr>
          <w:rFonts w:hint="eastAsia"/>
        </w:rPr>
        <w:t>&gt;OTU011550</w:t>
      </w:r>
    </w:p>
    <w:p w14:paraId="7A8780FB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AGGGAAGAAGCGAAATTGACGGTACCCAGCGAAGAAGCCCCGGCCAACTACGTGCCAGCAGCCGCGGTAATACGGAGGGTGCGAGCGTTGTCCGGAATCATTGGGCGTAAAGGGTGTGTAGGTGGCGCAGTTAGTCCTCTGTAAAATCTCCCGGCTTAACCGGGAACCTGCAGTGGAAACGGCTGTGCTAGAGGATAAGAGAGGAGAGTGGAACTCATGGAGTAGGGGTGAAATCCGTTGATATCATGGGGAACACCAAAAGCGAAGGCAACTCTCTGGCTTATTCCTGACACTGAAACACGAAAGCGTGGGGAGCAAACAGGATTAGATACCCTTGTAGTCC</w:t>
      </w:r>
    </w:p>
    <w:p w14:paraId="7807E8D6">
      <w:pPr>
        <w:rPr>
          <w:rFonts w:hint="eastAsia"/>
        </w:rPr>
      </w:pPr>
      <w:r>
        <w:rPr>
          <w:rFonts w:hint="eastAsia"/>
        </w:rPr>
        <w:t>&gt;OTU011551</w:t>
      </w:r>
    </w:p>
    <w:p w14:paraId="54CBF98D">
      <w:pPr>
        <w:rPr>
          <w:rFonts w:hint="eastAsia"/>
        </w:rPr>
      </w:pPr>
      <w:r>
        <w:rPr>
          <w:rFonts w:hint="eastAsia"/>
        </w:rPr>
        <w:t>CCTACGGGTGGCTGCAGTGGGGAATATTGCACAATGGGCGCAAGCCTGATGCAGCGACGCCGCGTGCGGGATGACGGCCTTCGGGTTGTAAACCGCTTTCGGCAGGGAAGAAGCCTTTGGGTGACGGTACCGGAGTAAGAAGCACCGGCTAACTACGTGCCAGCAGCCGCGGTAATACGTAGGGTGCGAGCGTTAATCGGAATTACTGGGCGTAAAGCGTGCGCAGGCGGCGTTGCAAGACAGGTGTGAAATCCCCGGGCTTAACCTGGGAACTGCGCTTGTGACTGCATCGCTGGAGTGCGGCAGAGGGGGATGGAATTCCGCGTGTAGCAGTGAAATGCGTAGATATGCGGAGGAACACCGATGGCGAAGGCAATCCCCTGGGCCTGCACTGACGCTCATGCACGAAAGCGTGGGGAGCAAACAGGATTAGATACCCCAGTAGTCC</w:t>
      </w:r>
    </w:p>
    <w:p w14:paraId="13C5AA54">
      <w:pPr>
        <w:rPr>
          <w:rFonts w:hint="eastAsia"/>
        </w:rPr>
      </w:pPr>
      <w:r>
        <w:rPr>
          <w:rFonts w:hint="eastAsia"/>
        </w:rPr>
        <w:t>&gt;OTU011552</w:t>
      </w:r>
    </w:p>
    <w:p w14:paraId="3E56FA28">
      <w:pPr>
        <w:rPr>
          <w:rFonts w:hint="eastAsia"/>
        </w:rPr>
      </w:pPr>
      <w:r>
        <w:rPr>
          <w:rFonts w:hint="eastAsia"/>
        </w:rPr>
        <w:t>CCTACGGGTGGCTGCAGTGGGGAATATTGGACAATGGGGGAAACCCTGATCCAGCGACGCCGCGTGGGTGAAGAAGGCCTGCGGGTTGTAAAGCCCTTTCAGTGAGGAAGAAAAGTCTCGTCCTAATACGGCGGGATCTTGACGTAACTCATAGAAGAAGCACCGGCTAACTCTGTGCCAGCAGCCGCGGTAATACAGAGGGTGCGAGCGTTAATCGGAATTACTGGGCGTAAAGCGCGCGTAGGCGGCTTTGCAAGTCGGGTGTGAAATCCCCCGGCTTAACTGGGGAACTGCGTCCGATACTGGATGGCTTGAGTTTGGGAGAGGGATGCGGAATTCCAGGTGTAGCGGTGAAATGCGTAGATATCGGGAGGAACACCAATGGCGAAGGCAGCTCGCTGGGACGGTACTGACGCTGAGGCGCGAAAGCGTGGGGAGCAAACAGGATTAGATACCCGAGTAGTCC</w:t>
      </w:r>
    </w:p>
    <w:p w14:paraId="0469773A">
      <w:pPr>
        <w:rPr>
          <w:rFonts w:hint="eastAsia"/>
        </w:rPr>
      </w:pPr>
      <w:r>
        <w:rPr>
          <w:rFonts w:hint="eastAsia"/>
        </w:rPr>
        <w:t>&gt;OTU011553</w:t>
      </w:r>
    </w:p>
    <w:p w14:paraId="5F3A4672">
      <w:pPr>
        <w:rPr>
          <w:rFonts w:hint="eastAsia"/>
        </w:rPr>
      </w:pPr>
      <w:r>
        <w:rPr>
          <w:rFonts w:hint="eastAsia"/>
        </w:rPr>
        <w:t>CCTACGGGGGGCAGCAGTGGGGAATTTTGCGCAATGGGCGAAAGCCTGACGCAGCGACGCCGCGTGTGCGATGAAGGCCTTTGGGTCGTAAAGCACTGTCGATCGGAACGAAAACTTACGGACTAATACTCCGTAAGCTTGACGGTACCGGTAAAGGAAGCACCGGCTAACTCTGTGCCAGCAGCCGCGGTAATACAGAGGGTGCAAACGTTGTTCGGAATCATTGGGCGTAAAGCGCGCGCAGGCGGTCCTTTAAGTCTGATGTGAAATCTTGCGGCTCAACCGTTGAGTTGCCGTTGATACTGCCAGTCTTGAGTGCACTAGAGGTGAATGGAATTCCTGGTGTAGCGGTGACATGCATTGATATCAGGAGGAACACCCGTGGCGAAGGCGGTTCACTGGACCTTATCTGACGCTGAGGCGCGAAAGCGTGGGTAGCAAACAGGATTAGATACCCCAGTAGTCC</w:t>
      </w:r>
    </w:p>
    <w:p w14:paraId="3B2752B8">
      <w:pPr>
        <w:rPr>
          <w:rFonts w:hint="eastAsia"/>
        </w:rPr>
      </w:pPr>
      <w:r>
        <w:rPr>
          <w:rFonts w:hint="eastAsia"/>
        </w:rPr>
        <w:t>&gt;OTU011554</w:t>
      </w:r>
    </w:p>
    <w:p w14:paraId="1A7A0E9B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GTGGGAAGAAACCACCTTTTTCTAAGGGTGTTGACGGTACCATAGGAATAAGCACCGGCTAACTCCGTGCCAGCAGCCGCGGTAATACGGAGGGTGCGAGCGTTATCCGGAATTACTGGGCGTAAAGCGCGCGCAGGTGGGTGTGCAAGTCGGAAGTGAAATCTCGGAGCTCAACTCCGAGGCTGCTCCCGAAACTGCACGTCTAGGGACTGGTAGAGGCTGGTAGAATTCCCGGTGTAGCGGTGGAATGCGTAGAGATCGGGAAGAATACCCGTGGCGAAGGCGGCCAGCTGGGCCAGATCCGACACTGAGGCGCGAAAGCGTGGGGAGCAAACAGGATTAGATACCCCTGTAGTCC</w:t>
      </w:r>
    </w:p>
    <w:p w14:paraId="4B133F93">
      <w:pPr>
        <w:rPr>
          <w:rFonts w:hint="eastAsia"/>
        </w:rPr>
      </w:pPr>
      <w:r>
        <w:rPr>
          <w:rFonts w:hint="eastAsia"/>
        </w:rPr>
        <w:t>&gt;OTU011555</w:t>
      </w:r>
    </w:p>
    <w:p w14:paraId="4FA10BD1">
      <w:pPr>
        <w:rPr>
          <w:rFonts w:hint="eastAsia"/>
        </w:rPr>
      </w:pPr>
      <w:r>
        <w:rPr>
          <w:rFonts w:hint="eastAsia"/>
        </w:rPr>
        <w:t>CCTACGGGTGGCTGCAGTGGGGAATTTTGGACAATGGGGGCAACCCTGATCCAGCCATTCCGCGTGAGTGAAGAAGGCCTTCGGGTTGTAAAACCCTGTTAGCTACAGTGAAACGCGGGTGGTGAACAGCCATCCCGCCTGACGTAAGTAGCAAAGAAAGCACCGGCTAACTACGTGCCAGCAGCCGCGGTAACACGTAGGGGACGAGCGTTGTCCGGATTCATTGGGCGTAAAGCGCGCGTAGGCGGCCCGGAAAGTCGGATGTGAAAACCTGGGGCTCAACCCCAGGCCTGCACCCGATACTTCCGGGCTGGAGGCAGGTAGGGGAGATCGGAATTCCTGGTGTAGCGGTGGAATGCGCAGATATCCGAAAGAACACCGGTGGCGAAGGCGGCGACCTGGGCCTGAACTGACGCTGAGGAGCGAAAGCTAGGGGAGCAAACGGGATTAGATACCCCAGTAGTCC</w:t>
      </w:r>
    </w:p>
    <w:p w14:paraId="706F46C9">
      <w:pPr>
        <w:rPr>
          <w:rFonts w:hint="eastAsia"/>
        </w:rPr>
      </w:pPr>
      <w:r>
        <w:rPr>
          <w:rFonts w:hint="eastAsia"/>
        </w:rPr>
        <w:t>&gt;OTU011556</w:t>
      </w:r>
    </w:p>
    <w:p w14:paraId="024EC37A">
      <w:pPr>
        <w:rPr>
          <w:rFonts w:hint="eastAsia"/>
        </w:rPr>
      </w:pPr>
      <w:r>
        <w:rPr>
          <w:rFonts w:hint="eastAsia"/>
        </w:rPr>
        <w:t>CCTACGGGCGGCTGCAGTAGGGAATTTTCCGCAATGGGCGAAAGCCTGACGGAGCAACGCCGCGTGGGGGATGACGCTTTTCGGAGTGTAAACCCCTTTTCGAGAGGACGAAGCTAATGACGGTACTCTCGGAATAAGGACCGGCTAACTACGTGCCAGCAGCCGCGGTAAGACGTAGGGTCCGAGCGTTGTCCGGAGTTACTGGGCGTAAAGAGTGCGTAGGCGGTTCGCCAAGTTTGGTGTGAAATCTCCCGGCTTAACTGGGAGGGTGCGCCGAAAACTGGCGGGCTTGAGTGTGGGAGAGGGAAGCGGAATTCCTGGTGTAGCGGTGAAATGCGCAGATATCAGGAGGAACACCGATGGCGAAGGCAGGTCTCTGGGCTGTTACTGACGCTGAGGAGCGAAAGCATGGGGAGCGAACAGGATTAGATACCCCTGTAGTCC</w:t>
      </w:r>
    </w:p>
    <w:p w14:paraId="18FAEBBE">
      <w:pPr>
        <w:rPr>
          <w:rFonts w:hint="eastAsia"/>
        </w:rPr>
      </w:pPr>
      <w:r>
        <w:rPr>
          <w:rFonts w:hint="eastAsia"/>
        </w:rPr>
        <w:t>&gt;OTU011557</w:t>
      </w:r>
    </w:p>
    <w:p w14:paraId="400D507C">
      <w:pPr>
        <w:rPr>
          <w:rFonts w:hint="eastAsia"/>
        </w:rPr>
      </w:pPr>
      <w:r>
        <w:rPr>
          <w:rFonts w:hint="eastAsia"/>
        </w:rPr>
        <w:t>CCTACGGGCGGCTGCAGTGGGGAATATTGCGCAATGGGCGCAAGCCTGACGCAGCAACGCCGCGTGAGTGATGAAGGCCTTCGGGTCGTAAAGCTCTGTCGGAGGGAACGAATGTTCCTGAGGTTAACAGCCTCAGGAAGTGACGGTACCCTCAAAGGAAGCACCGGCTAACTCTGTGCCAGCAGCCGCGGTAATACAGAGGGTGCAAGCGTTGCTCGGATTTATTGGGCGTAAAGGGTTGGTAGGTGGTCTCGTTTGTCTGTGGTGAAATCCCTGAGCTTAACTCAGGACGTGCCGCGGAAACGGCGAGACTGGAGTATCGGAGAGGGTAGCAGAATTCCCGGTGTAGCGGTGAAATGCGTAGAGATCGGGAGGAATACCAGAGGCGAAGGCGGCTACCTGGACGATTACTGACACTGAGGCACGAAGGCCAGGGGAGCAAACGGGATTAGATACCCTGGTAGTCC</w:t>
      </w:r>
    </w:p>
    <w:p w14:paraId="04836798">
      <w:pPr>
        <w:rPr>
          <w:rFonts w:hint="eastAsia"/>
        </w:rPr>
      </w:pPr>
      <w:r>
        <w:rPr>
          <w:rFonts w:hint="eastAsia"/>
        </w:rPr>
        <w:t>&gt;OTU011558</w:t>
      </w:r>
    </w:p>
    <w:p w14:paraId="3E0F6A86">
      <w:pPr>
        <w:rPr>
          <w:rFonts w:hint="eastAsia"/>
        </w:rPr>
      </w:pPr>
      <w:r>
        <w:rPr>
          <w:rFonts w:hint="eastAsia"/>
        </w:rPr>
        <w:t>CCTACGGGGGGCAGCAGTGGGGAATCTTGCGCAATGGGCGAAAGCCTGACGCAGCAACGCCGCGTGTGTGATGAAGGTCTTCGGATCGTAAAGCACTGTCGCGAGGGACGAATAAGGTACGGGCGAACAGTCCGTGCCGATGACGGTACCTCGAGAGGAAGCACCGGCTAACTCTGTGCCAGCAGCCGCGGTAATACAGAGGTCTCAAGCGTTGTTCGGATTCATTGGGCGTAAAGGGTGCGTAGGTGGCGACGCAAGTCTGGTGTGAAATCCCCGGGCTTAACCTGGGAATGGCATTTGTGACTGCACGGCTAGAGTGTGTCAGAGGGGGGTAGAATTCCACGTGTAGCAGTGAAATGCGTAGATATGTGGAGGAACACCAGAGGCGAAGGCGGCACCCTAAGCCGTACCTGACACTGAGACGCGACAGCACGGGGAGCGAACGGGATTAGATACCCGAGTAGTCC</w:t>
      </w:r>
    </w:p>
    <w:p w14:paraId="6A12835A">
      <w:pPr>
        <w:rPr>
          <w:rFonts w:hint="eastAsia"/>
        </w:rPr>
      </w:pPr>
      <w:r>
        <w:rPr>
          <w:rFonts w:hint="eastAsia"/>
        </w:rPr>
        <w:t>&gt;OTU011559</w:t>
      </w:r>
    </w:p>
    <w:p w14:paraId="05D5919E">
      <w:pPr>
        <w:rPr>
          <w:rFonts w:hint="eastAsia"/>
        </w:rPr>
      </w:pPr>
      <w:r>
        <w:rPr>
          <w:rFonts w:hint="eastAsia"/>
        </w:rPr>
        <w:t>CCTACGGGCGGCTGCAGTAAGGAATCTTCCACAATGGACGAAAGTCTGATGGAGCAACACCGCGTGCAGGATGACGGCCTTCGGGTTGTAAACTGCTTTTATATGGGAAGATTATGACGGTACCATATGAATAAGCACCGGCTAACTACGTGCCAGCAGCCGCGGTAATACGTAGGGTGCTAGCGTTATCCGGAATCACTGGGCGTAAAGCGTGCGTAGGCGGCGCGTTAAGTGAGATGTGAAACCGTGTGGCTCAACCATATCGTTGCATCTCATACTGGCGTGCTAGAGGGAAGCAGAGGCAAGTGGAATTGGTAGTGTAGCAGTGAAATGCGTAGATATTACCAGGAACACCAATGGCGAAGGCAGCTTGCTGGGCTTCTTCTGACGCTGAGGTACGAAAGCGTGGGGAGCAAACAGGATTAGATACCCCTGTAGTCC</w:t>
      </w:r>
    </w:p>
    <w:p w14:paraId="43381C8C">
      <w:pPr>
        <w:rPr>
          <w:rFonts w:hint="eastAsia"/>
        </w:rPr>
      </w:pPr>
      <w:r>
        <w:rPr>
          <w:rFonts w:hint="eastAsia"/>
        </w:rPr>
        <w:t>&gt;OTU011560</w:t>
      </w:r>
    </w:p>
    <w:p w14:paraId="551ADB1B">
      <w:pPr>
        <w:rPr>
          <w:rFonts w:hint="eastAsia"/>
        </w:rPr>
      </w:pPr>
      <w:r>
        <w:rPr>
          <w:rFonts w:hint="eastAsia"/>
        </w:rPr>
        <w:t>CCTACGGGAGGCAGCAGTGGGGAATATTGGGCAATGGCCGCAAGGCTGACCCAGCGACGCCGCGTGCGGGAGGAAGCCCTTCGGGGTGTAAACCGCTGTCAGGGGGGACGAACATCCCGGAGTCGAACAGGCTTCGGGACTGACGGTACCCCCAGAGGAAGCGCCGGCTAACTCCGTGCCAGCAGCCGCGGTAAGACGGAGGGTGCAAACGTTGTCCGGAATCATTGGGCGTAAAGAGCGTGTAGGCGGTTTGGCAAGTCCGCTGTGAAAGGCCAGGGCTCAACCCTGGAATGCCGGTGGAAACTGTCTGACTAGAGTCCGGAAGAGGCGAGTGGAATTCCTGGTGTAGCGGTGAAATGCGCAGATATCAGGAAGAACACCCGTGGCGAAGGCGGCTCTCTGGGACGGTACTGACGCTGAGACGCGAAAGCGTGGGGAGCGAACAGGATTAGATACCCGGGTAGTCC</w:t>
      </w:r>
    </w:p>
    <w:p w14:paraId="7FCD05DD">
      <w:pPr>
        <w:rPr>
          <w:rFonts w:hint="eastAsia"/>
        </w:rPr>
      </w:pPr>
      <w:r>
        <w:rPr>
          <w:rFonts w:hint="eastAsia"/>
        </w:rPr>
        <w:t>&gt;OTU011561</w:t>
      </w:r>
    </w:p>
    <w:p w14:paraId="5690DE2C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GCCCAGAGGGTGACGGTACCTCCAGAAGAAGCCCCGGCTAACTACGTGCCAGCAGCCGCGGTAATACGTAGGGGGCGAGCGTTACCCGGATTTATTGGGCGTAAAGAGCGCGTAGGCGGTTGTCCACGTCGGATGTGAAAGCTTGAGGCTCAACCTTGAGAGGCCATTCGATACGGGACGGCTAGAGGCAGGTAGGGGAGAGTGGAATTCCTGGTGTAGCGGTGAAATGCGCAGATATCGGGAGGAACACCTATGGCGAAGGCAGCTCGCTGGGACGTTACTGACGCTGAGACGCGAAAGCGTGGGGAGCAAACAGGATTAGATACCCCTGTAGTCC</w:t>
      </w:r>
    </w:p>
    <w:p w14:paraId="10E98F0A">
      <w:pPr>
        <w:rPr>
          <w:rFonts w:hint="eastAsia"/>
        </w:rPr>
      </w:pPr>
      <w:r>
        <w:rPr>
          <w:rFonts w:hint="eastAsia"/>
        </w:rPr>
        <w:t>&gt;OTU011562</w:t>
      </w:r>
    </w:p>
    <w:p w14:paraId="1A80F8F1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CTTCGGGGTGTAAAGCTCTTTCGGCGGGGACGAAACGGTCCGTGCCAACACCACGGACTAATGACGGTACCCGCAGAAGAAGCCCCGGCCAACTCTGTGCCAGCAGCCGCGGTAAGACAGAGGGGGCAAGCGTTGCTCGGAATCACTGGGCGTAAAGGGCGCGTAGGCGGGATGGCAAGTCAGTGGTGAAATCTCCGGGCTCAACTCGGAAACTGCCGTTGATACTATCTATCTTGAATACCGTGGAGGTTAGCGGAATATGTCATGTAGCGGTGAAATGCTTAGATATGACATAGAACACCGATAGCGAAGGCAGCTTGCTACACAATTATTGACACTGAGGCACGAAAGCGTGGGGATCAAACAGGATTAGATACCCGGGTAGTCC</w:t>
      </w:r>
    </w:p>
    <w:p w14:paraId="5BC26A13">
      <w:pPr>
        <w:rPr>
          <w:rFonts w:hint="eastAsia"/>
        </w:rPr>
      </w:pPr>
      <w:r>
        <w:rPr>
          <w:rFonts w:hint="eastAsia"/>
        </w:rPr>
        <w:t>&gt;OTU011563</w:t>
      </w:r>
    </w:p>
    <w:p w14:paraId="57A5F5A1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AGATAATGACTGTACCGGGAGAATAAGCCCCGGCTAACTCCGTGCCAGCAGCCGCGGTAATACGGAGGGGGCTAGCGTTGTTCGGAATTACTGGGCGTAAAGCGCGCGTAGGTGGCTTTGCAAGTCGATTGTGAAATCCCCGGGCTTAACCTGGGAACTGCAGTCGAGACTGCTTTGCTTGAGTATGGGAGAGGGAGGTGGAATTTCCGGTGTAGCGGTGAAATGCGTAGAGATTAGGAAGAACACCAGTGGCGAAGGCGATTCTCTGGACTGTAACTGACGCTGAGGCTCGAAAGCGTGGGGAGCAAACAGGATTAGATACCCCTGTAGTCC</w:t>
      </w:r>
    </w:p>
    <w:p w14:paraId="46F81A36">
      <w:pPr>
        <w:rPr>
          <w:rFonts w:hint="eastAsia"/>
        </w:rPr>
      </w:pPr>
      <w:r>
        <w:rPr>
          <w:rFonts w:hint="eastAsia"/>
        </w:rPr>
        <w:t>&gt;OTU011564</w:t>
      </w:r>
    </w:p>
    <w:p w14:paraId="7833328F">
      <w:pPr>
        <w:rPr>
          <w:rFonts w:hint="eastAsia"/>
        </w:rPr>
      </w:pPr>
      <w:r>
        <w:rPr>
          <w:rFonts w:hint="eastAsia"/>
        </w:rPr>
        <w:t>CCTACGGGCGGCTGCAGTGAGGAATCTTGCGCAATGGAGGCAACTCTGACGCAGCCACGCCGCGTGCTGGAAGACGGCCCTATGGGTTGTAAACAGCTTTTGGTCGGGAAGAACCCGGGTCTTTCGAGGCCCGCTGACGGTACCGATTGAATAAGCACCGGCTAACTCCGTGCCAGCAGCCGCGGTAATACGGAGGGTGCAAGCGTTGTCCGGAATTATTGGGTGTAAAGGGTGTGCAGGCGGAAGTCTAAGTCGGAGGTGAAATCTTGCCGCTTAACGGTAAAAGGGCCTTCGATACTGGATTTCTTGAGTTCGGAAGAGGTTGGTGGAATTCGTGGTGTAGCGGTGAAATGCATAGATATCACGAAGAACACCAGTGGCGAAGGCGGCCAACTGGTCCGACACTGACGCTGAGACACGAAAGCGTGGGGAGCGAACAGGATTAGATACCCCGGTAGTCC</w:t>
      </w:r>
    </w:p>
    <w:p w14:paraId="5D95F452">
      <w:pPr>
        <w:rPr>
          <w:rFonts w:hint="eastAsia"/>
        </w:rPr>
      </w:pPr>
      <w:r>
        <w:rPr>
          <w:rFonts w:hint="eastAsia"/>
        </w:rPr>
        <w:t>&gt;OTU011565</w:t>
      </w:r>
    </w:p>
    <w:p w14:paraId="0D2743F7">
      <w:pPr>
        <w:rPr>
          <w:rFonts w:hint="eastAsia"/>
        </w:rPr>
      </w:pPr>
      <w:r>
        <w:rPr>
          <w:rFonts w:hint="eastAsia"/>
        </w:rPr>
        <w:t>CCTACGGGGGGCAGCAGTGGGGAATTTTGGACAATGGGCGCAAGCCTGATCCAGCAACGCCGCGTGGAGGAAGAAGGCCTTCGGGTCGTAAACTCCTGTCAGGTGGGACGAAAACGCGGGGGTCAACAGCCCCTGCGGTTGACGGTACCGCCAGAGGAAGCCCCGGCTAACTCCGTGCCAGCAGCCGCGGTAATACAGAGGGGGCAAGCGTTGTCCGGAGTTACTGGGCGTAAAGGGTCCGCAGGCGGCTTGGCAAGTGTTGTGTGAAAGCCCCGTGCTTAACACGGGGAGGCCACAGCAGACTGCCTGGCTCGAGCCATGCAGAGGGTGGTGGAATTGCCGGTGTAGTGGTGAAATGCGTAGAGATCGGCAGGAACACCCAGGGCGAAAGCAGCCACCTGGGCATGCGCTGACGCTGAGGGACGAAAGCGTGGGGAGCGAACCGGATTAGATACCCGTGTAGTCC</w:t>
      </w:r>
    </w:p>
    <w:p w14:paraId="510CECD7">
      <w:pPr>
        <w:rPr>
          <w:rFonts w:hint="eastAsia"/>
        </w:rPr>
      </w:pPr>
      <w:r>
        <w:rPr>
          <w:rFonts w:hint="eastAsia"/>
        </w:rPr>
        <w:t>&gt;OTU011566</w:t>
      </w:r>
    </w:p>
    <w:p w14:paraId="06B82D9E">
      <w:pPr>
        <w:rPr>
          <w:rFonts w:hint="eastAsia"/>
        </w:rPr>
      </w:pPr>
      <w:r>
        <w:rPr>
          <w:rFonts w:hint="eastAsia"/>
        </w:rPr>
        <w:t>CCTACGGGTGGCAGCAGTCGAGAATCTTCGGCAATGGACGCAAGTCTGACCGAGCGACGCCGCGTGCGGGATGAAGGCCCTCGGGTTGTAAAGCTCTTTTGTCCGGAAAGAAAAGCTTTCGGTTAATACCCGGAAGTCCTGACGGTACCGGAAGAAGAAGCCCCGGCTAACTTCGTGCCAGCAGCCGCGGTAATACGAAGGGGGCTAGCGTTGCTCGGAATTACTGGGCGTAAAGGGCGCGTAGGCGGGACTGTAAGTCAGATGTGAAATTCCAAGGCTTAACCTTGGCGCTGCATCTGAAACTATGGTTCTTGAGTGCTGGAGAGGAAAGCGGAATTCCTAGTGTAGCGGTGAAATGCGTAGATATTAGGAGGAACACCGATGGCGAAGGCAATCCCCTGGGCCTGTACTGACGCTCATGCACGAAAGCGTGGGGAGCAAACAGGATTAGATACCCCGGTAGTCC</w:t>
      </w:r>
    </w:p>
    <w:p w14:paraId="21A1EAF0">
      <w:pPr>
        <w:rPr>
          <w:rFonts w:hint="eastAsia"/>
        </w:rPr>
      </w:pPr>
      <w:r>
        <w:rPr>
          <w:rFonts w:hint="eastAsia"/>
        </w:rPr>
        <w:t>&gt;OTU011567</w:t>
      </w:r>
    </w:p>
    <w:p w14:paraId="02851736">
      <w:pPr>
        <w:rPr>
          <w:rFonts w:hint="eastAsia"/>
        </w:rPr>
      </w:pPr>
      <w:r>
        <w:rPr>
          <w:rFonts w:hint="eastAsia"/>
        </w:rPr>
        <w:t>CCTACGGGGGGCAGCAGTGGGGAATATTGGGCAATGGAGGAAACTCTGATGCAGCGACGCCGCGTGAGTGACGAAGGACTTCGGTTCGTAAAGCTCTGTTGCACGGGAATAAGAAAGTGAATGTACCGTGTGAGGAAGGGTCGGCTAACTTCGTGCCAGCAGCCGCGGTAAGACGAGGGATCCTAGCGTTGTTCGGAATCATTGGGCGTAAAGCGGGTGTAGGTGGCTTTGTAAGTCAGGTGTGAAATCCCAGGGCTCAACCCTGGACGTGCACTTGATACTGCTAAGCTTGAGTGTGGGAGAGGTCACTAGAATTCCAGGTGTAGTGGTGAAATACGTAGATATCTGGAGGAATACCGGTGGCGAAGGCGGGTGACTGGCCCAACACTGACACTGATGCCCGAAAGCGTGGGGATCAAACAGGATTAGATACCCCAGTAGTCC</w:t>
      </w:r>
    </w:p>
    <w:p w14:paraId="03625A52">
      <w:pPr>
        <w:rPr>
          <w:rFonts w:hint="eastAsia"/>
        </w:rPr>
      </w:pPr>
      <w:r>
        <w:rPr>
          <w:rFonts w:hint="eastAsia"/>
        </w:rPr>
        <w:t>&gt;OTU011568</w:t>
      </w:r>
    </w:p>
    <w:p w14:paraId="499F9C34">
      <w:pPr>
        <w:rPr>
          <w:rFonts w:hint="eastAsia"/>
        </w:rPr>
      </w:pPr>
      <w:r>
        <w:rPr>
          <w:rFonts w:hint="eastAsia"/>
        </w:rPr>
        <w:t>CCTACGGGGGGCTGCAGTGGGGAATATTGGACAATGGGGGAAACCCTGATCCAGCAATGCCGCGTGAGTGATGAAGGCCTTAGGGTTGTAAAGCTCTTTTACCCGGGATGATAATGACAGTACCGGGAGAATAAGCTCCGGCTAACTCCGTGCCAGCAGCCGCGGTAAGACGTAGGGCGCGAGCGTTGTCCGGATTTATTGGGCGTAAAGCGCGCGCAGGCGGGCGTGTATGTGACTGGTGACAGCCTCCCGCTCAACGGGAGAAGGCCCGGTTACACAGCAGGCCTGGAGGCAGGGAGAGGGATGTGGAATACCCGGTGGAGCGGTGAAATGCGTAGAGATCGGGTGGAACACCAGTGGCGAAGGCGGCATCCTGGCCCTGACCTGACGCTGAGGCGCGAGAGCGTGGGGAGCAAACGGGATTAGATACCCGTGTAGTCC</w:t>
      </w:r>
    </w:p>
    <w:p w14:paraId="2BB70E87">
      <w:pPr>
        <w:rPr>
          <w:rFonts w:hint="eastAsia"/>
        </w:rPr>
      </w:pPr>
      <w:r>
        <w:rPr>
          <w:rFonts w:hint="eastAsia"/>
        </w:rPr>
        <w:t>&gt;OTU011569</w:t>
      </w:r>
    </w:p>
    <w:p w14:paraId="73B697AE">
      <w:pPr>
        <w:rPr>
          <w:rFonts w:hint="eastAsia"/>
        </w:rPr>
      </w:pPr>
      <w:r>
        <w:rPr>
          <w:rFonts w:hint="eastAsia"/>
        </w:rPr>
        <w:t>CCTACGGGCGGCTGCAGTGGGGAATTTTGGACAATGGGCGCAAGCCTGATCCAGCAATGCCGCGTGAGTGAAGAAGGCCTTCGGGTTGTAAAGCTCTTTTGTCAGGGAAGAAACGGCTGCGGCTAATATCCGCGGCTAATGACGGTACCTGAAGAATAAGCACCGGCTAACTACGTGCCAGCAGCCGCGGTAATACGTAGGGTGCGAGCGTTGTCCGGAATCACTGGGCGTAAAGGGCGCGTAGGCGGCATGCCAAGCGTGTGGTGAAAGCCCGGGGCTCAACCCCGGGTCGGCCGTGCGGACTGGCGTGCTCGAGCACTGTAGGGGCGGGTGGAATTCCGGGTGTAGCGGTGGAATGCGTAGATATCAAGTGGAACACCAGTGGCGAAGGCGAGTCCCTGGACGACTCCTGACACTGAGGCACGAAAGCTAGGGGAGCAAACAGGATTAGATACCCCAGTAGTCC</w:t>
      </w:r>
    </w:p>
    <w:p w14:paraId="2601CB9F">
      <w:pPr>
        <w:rPr>
          <w:rFonts w:hint="eastAsia"/>
        </w:rPr>
      </w:pPr>
      <w:r>
        <w:rPr>
          <w:rFonts w:hint="eastAsia"/>
        </w:rPr>
        <w:t>&gt;OTU011570</w:t>
      </w:r>
    </w:p>
    <w:p w14:paraId="6562248A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CTTTCGGGTTGTAAACTCCTGTCATTTGGGAACAAGGTTGCGCGGTTAACTGCCGCGTAATTGATAGTACCAGAAGAGGAAGAGACGGCTAACTCTGTGCCAGCAGCCGCGGTAATACGTAGGGGGCGAGCGTTGTCCGGATTTATTGGGCGTAAAGAGCGTGTAGGCGGTTCGGTAAGTCTGCCGTGAAAACCCGGGGCTCAACCCCGGGCGTGCGGTGGATACTGCCGGGCTAGAGGGTGGTAGAGGCGAGTGGAATTCCCGGTGTAGCGGTGAAATGCGTAGAGATCGGGAAGAAGGCCGGTGGCGAAGGCGGCTCTCTGGAACGTTCCTGACACTGAGGCACGAAAGCGTGGGGAGCAAACAGGATTAGATACCCTTGTAGTCC</w:t>
      </w:r>
    </w:p>
    <w:p w14:paraId="73F7BB7B">
      <w:pPr>
        <w:rPr>
          <w:rFonts w:hint="eastAsia"/>
        </w:rPr>
      </w:pPr>
      <w:r>
        <w:rPr>
          <w:rFonts w:hint="eastAsia"/>
        </w:rPr>
        <w:t>&gt;OTU011571</w:t>
      </w:r>
    </w:p>
    <w:p w14:paraId="65FE380E">
      <w:pPr>
        <w:rPr>
          <w:rFonts w:hint="eastAsia"/>
        </w:rPr>
      </w:pPr>
      <w:r>
        <w:rPr>
          <w:rFonts w:hint="eastAsia"/>
        </w:rPr>
        <w:t>CCTACGGGGGGCTGCAGTAGGGAATATTGGACAATGGGTGCGAGCCTGATCCAGCCATGCCGCGTGCAGGAAGACGGCCTTCTGGGTTGTAAACTGCTTTTGCCAGGGGATAAAATGACCTTGCGAGGTTAATTGAAGGTACCTGGTGAATAAGCCACGGCTAACTACGTGCCAGCAGCCGCGGTAATACGTAGGTGGCAAGCGTTGTCCGGAATCATTGGGCGTAAAGAGCGTGTAGGCGGCCCGACAAGTCCGCCGTGAAAGTCCGAGGCTCAACCTCGGAATGCCGGTGGAAACTGTCGGGCTTGAGTTTGGCAGAGGTGAGTGGAATTCCCGGTGGAGCGGTGAAATGCGTAGAGATCGGGAGGAACACCAGTGGCGAAGGCGGCTCACTGGGCCATGACTGACGCTGAGGCGCGAAAGCGTGGGGATCAAACAGGATTAGATACCCGTGTAGTCC</w:t>
      </w:r>
    </w:p>
    <w:p w14:paraId="1206E8CF">
      <w:pPr>
        <w:rPr>
          <w:rFonts w:hint="eastAsia"/>
        </w:rPr>
      </w:pPr>
      <w:r>
        <w:rPr>
          <w:rFonts w:hint="eastAsia"/>
        </w:rPr>
        <w:t>&gt;OTU011572</w:t>
      </w:r>
    </w:p>
    <w:p w14:paraId="510288DA">
      <w:pPr>
        <w:rPr>
          <w:rFonts w:hint="eastAsia"/>
        </w:rPr>
      </w:pPr>
      <w:r>
        <w:rPr>
          <w:rFonts w:hint="eastAsia"/>
        </w:rPr>
        <w:t>CCTACGGGAGGCTGCAGTGGGGAATTTTGGACAATGGGGGAAACCCTGATCCAGCCATCCCGCGTGTGCGATGAAGGCCTTCGGGTTGTAAAGCACTTTTGGCAGGAAAGAAACGTCATGGGCTAATACCCCGTGAAACTGACGGTACCTGCAGAATAAGCACCGGCTAACTACGTGCCAGCAGCCGCGGTAATACGTAGGGTGCAAGCGTTAATCGGAATTACTGGGCGTAAAGAGCTCGTAGGCGGTTTGTCGCGTCTGTCGTGAAAGCCCACGGCTTAACCGTGGGTCTGCGGTGGATACGGGCAGGCTAGAGGCAGGTAGGGGAGAATGGAATTCCCGGTGTAGCGGTGAAATGCGCAGATATCGGGAGGAACACCGGTGGCGAAGGCGGCTCTTTGGTCTGTAACTGACGCTGAGGCGCGAAAGCGTGGGGAGCGAACAGGATTAGATACCCCAGTAGTCC</w:t>
      </w:r>
    </w:p>
    <w:p w14:paraId="468F4EAD">
      <w:pPr>
        <w:rPr>
          <w:rFonts w:hint="eastAsia"/>
        </w:rPr>
      </w:pPr>
      <w:r>
        <w:rPr>
          <w:rFonts w:hint="eastAsia"/>
        </w:rPr>
        <w:t>&gt;OTU011573</w:t>
      </w:r>
    </w:p>
    <w:p w14:paraId="0BED5167">
      <w:pPr>
        <w:rPr>
          <w:rFonts w:hint="eastAsia"/>
        </w:rPr>
      </w:pPr>
      <w:r>
        <w:rPr>
          <w:rFonts w:hint="eastAsia"/>
        </w:rPr>
        <w:t>CCTACGGGGGGCTGCAGTGAGGAATATTGGTCAATGGGCGCAAGCCTGAACCAGCCATGCCGCGTGCAGGATGACGGTCCTATGGATTGTAAACTGCTTTTGTACAGGAAGAAACAGTTCTACGTGTAGAACCTTGACGGTACTGTAAGAATAAGGATCGGCTAACTCCGTGCCAGCAGCCGCGGTAATACGGAGGATCCAAGCGTTATCCGGAATCATTGGGTTTAAAGGGTCCGTAGGCGGGCAGCTAAGTCAGTGGTGAAAGTCTGCAGCTCAACTGTAGAATTGCCATTGATACTGGTTGTCTTGAATTATTATGAAGTGGTTAGAATAAGTAGTGTAGCGGTGAAATGCATAGATATTACTTAGAATACCAATTGCGAAGGCAGATCACTAATAATATATTGACGCTGATGGACGAAAGCGTGGGGAGCGAACAGGATTAGATACCCCAGTAGTCC</w:t>
      </w:r>
    </w:p>
    <w:p w14:paraId="4D04643A">
      <w:pPr>
        <w:rPr>
          <w:rFonts w:hint="eastAsia"/>
        </w:rPr>
      </w:pPr>
      <w:r>
        <w:rPr>
          <w:rFonts w:hint="eastAsia"/>
        </w:rPr>
        <w:t>&gt;OTU011574</w:t>
      </w:r>
    </w:p>
    <w:p w14:paraId="069B3FD2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TGGAGAATAAGCTCCGGCTAACTCCGTGCCAGCAGCCGCGGTAATACGGAGGGAGCTAGCGTTGTTCGGAATTACTGGGCGTAAAGCGCACGTAGGCGGCTTTTTAAGTCAGGGGTGAAATCCCGGAGCTCAACTCCGGAACTGCCTTCGAAACTGGAAGTCTTGAGTTCGGGAGAGGTGAGTGGAACTGCGAGTGTAGAGGTGAAATGCGCAGATATCGGGAGGAACACCAATTGCGAAGGCAGCTCGCTGGGACGTCACTGACGCTGAGACGCGAAAGCGTGGGGAGCAAACAGGATTAGATACCCCTGTAGTCC</w:t>
      </w:r>
    </w:p>
    <w:p w14:paraId="58D02D24">
      <w:pPr>
        <w:rPr>
          <w:rFonts w:hint="eastAsia"/>
        </w:rPr>
      </w:pPr>
      <w:r>
        <w:rPr>
          <w:rFonts w:hint="eastAsia"/>
        </w:rPr>
        <w:t>&gt;OTU011575</w:t>
      </w:r>
    </w:p>
    <w:p w14:paraId="255399AD">
      <w:pPr>
        <w:rPr>
          <w:rFonts w:hint="eastAsia"/>
        </w:rPr>
      </w:pPr>
      <w:r>
        <w:rPr>
          <w:rFonts w:hint="eastAsia"/>
        </w:rPr>
        <w:t>CCTACGGGGGGCTGCAGTGGGGAATATTGGACAATGGGGGAAACCCTGATCCAGCGACGCCGCGTGTGTGAAGAAGGCCTGCGGGTTGTAAAGCACTTTCGGTGGGAACGAAATGTGCCGGGCTAATATCCCGGCAAGCTGACGTTACTCAATGAAGAAGCACCGGCTAACTACGTGCCAGCAGCCGCGGTAATACGTAGGGTGCAAGCGTTAATCGGATTTACTGGGCGTAAAGCGTGCGTAGGCGGTTCAGTATGTCGAACGTGAAATCCCCGGGCTCAACCTGGGAACTGCATCCAAAACTGGCGAGCTAGAGTACGGTAGAGGGTGGTGGAATTTCCGGTGTAGCGGTGAAATGCGTAGATATCGGAAGGAACATCAGTGGCGAAAGCGACTTCCTGGACCAGTACCGACGTTCAGGCACGAAAGCGTGGGGAGCAAACAGGATTAGATACCCCAGTAGTCC</w:t>
      </w:r>
    </w:p>
    <w:p w14:paraId="0E59A802">
      <w:pPr>
        <w:rPr>
          <w:rFonts w:hint="eastAsia"/>
        </w:rPr>
      </w:pPr>
      <w:r>
        <w:rPr>
          <w:rFonts w:hint="eastAsia"/>
        </w:rPr>
        <w:t>&gt;OTU011576</w:t>
      </w:r>
    </w:p>
    <w:p w14:paraId="2EF110B1">
      <w:pPr>
        <w:rPr>
          <w:rFonts w:hint="eastAsia"/>
        </w:rPr>
      </w:pPr>
      <w:r>
        <w:rPr>
          <w:rFonts w:hint="eastAsia"/>
        </w:rPr>
        <w:t>CCTACGGGTGGCAGCAGTTAGGAATTTTGGGCAATGGGCGAAAGCCTGACCCAGCAACGCCGCGTGGGTGATGAAGGCCCTCGGGTCGTAAAGCCCTTTTCCCAGGGAAGATGATGACGGTACCTCGTGAATAAGCCCCGGCTAACTTCGTGCCAGCAGCCGCGGTAATACGTAGGGTCCGAGCGTTATCCGGAATCATTGGGCGTAAAGCGCGCGCAGGCGGCGGCATTGGCCCGGCGTGAAAGCCCCCGGCTCAACCGGGGAGGGTCGTCGGGGACCGTGCCGCTTGAGGGCAGCAGGGGTTGGTGGAATGCCCGGTGTAGTGGTGAGATGCGTAGATATCGGGAGGAACACCGGTGGCGAAGGCGGCCCCCTGGTTGGATACTGACGCTGAGACGCGAAAGCGTGGGGAGCAAACAGGATTAGATACCCTTGTAGTCC</w:t>
      </w:r>
    </w:p>
    <w:p w14:paraId="6CC4A215">
      <w:pPr>
        <w:rPr>
          <w:rFonts w:hint="eastAsia"/>
        </w:rPr>
      </w:pPr>
      <w:r>
        <w:rPr>
          <w:rFonts w:hint="eastAsia"/>
        </w:rPr>
        <w:t>&gt;OTU011577</w:t>
      </w:r>
    </w:p>
    <w:p w14:paraId="7DC49F28">
      <w:pPr>
        <w:rPr>
          <w:rFonts w:hint="eastAsia"/>
        </w:rPr>
      </w:pPr>
      <w:r>
        <w:rPr>
          <w:rFonts w:hint="eastAsia"/>
        </w:rPr>
        <w:t>CCTACGGGCGGCAGCAGTAGGGAATCTTCCGCAATGGACGAAAGTCTGACGGAGCAACGCCGCGTGAGTGATGAAGGTTTTCGGATCGTAAAACTCTGTTGTTAGGGAAGAACAAGTACCGGAGTAACTGCCGGTACCTTGACGGTACCTAACCAGAAAGCCACGGCTAACTACGTGCCAGCAGCCGCGGTAATACGTAGGTGGCAAGCGTTGTCCGGAATTATTGGGCGTAAAGGGCGTGCAGGCGGTTGCGTAAGTTAGGCGTGAAAGACTTCGGCTAAACCGGGGGAGGTCGTCTGATACTGCGTAACTAGAGGATGGTAGAGGCGTGTAGAATTCCGGGTGTAGTGGTGAAATGCGTAGAGATCCGGAGGAACACCAGTGGCGAAGGCGACTCTTTGGTCTGCAACTGACGCTGAGGCGCGAAAGCGTGGGTAGCGAACAGGATTAGATACCCGAGTAGTCC</w:t>
      </w:r>
    </w:p>
    <w:p w14:paraId="4566A770">
      <w:pPr>
        <w:rPr>
          <w:rFonts w:hint="eastAsia"/>
        </w:rPr>
      </w:pPr>
      <w:r>
        <w:rPr>
          <w:rFonts w:hint="eastAsia"/>
        </w:rPr>
        <w:t>&gt;OTU011578</w:t>
      </w:r>
    </w:p>
    <w:p w14:paraId="6442797E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GCTGTCAGGGAGGCGGAAATGCCTTAGGGTTCTCCCTAAGGTTTGACCTAATCCCAGAGGAAGCACGGGCTAAGTTCGTGCCAGCAGCCGCGGTAAGACGAACCGTGCGAACGTTATTCGGAATCACTGGGCTTAAAGGGTGCGTAGGCTGCGAGGAGGGTGGGGTGTGAAATCCCTCGGCTTAACCGAGGAACTGCACTCGATACTGGTTGGCTAGAGTCCGGGAGGGGATGGTGGAATTCCCAGTGTAGCGGTGAAATGCGTTGATATCATCAGGAACACCAGTGGCGAAAGCGGCTTACTGGGTCTCTTCTGACGCTGAGATACGAAAGCTAGGGGAGCGAACGGGATTAGATACCCGTGTAGTCC</w:t>
      </w:r>
    </w:p>
    <w:p w14:paraId="603F84C4">
      <w:pPr>
        <w:rPr>
          <w:rFonts w:hint="eastAsia"/>
        </w:rPr>
      </w:pPr>
      <w:r>
        <w:rPr>
          <w:rFonts w:hint="eastAsia"/>
        </w:rPr>
        <w:t>&gt;OTU011579</w:t>
      </w:r>
    </w:p>
    <w:p w14:paraId="5B816497">
      <w:pPr>
        <w:rPr>
          <w:rFonts w:hint="eastAsia"/>
        </w:rPr>
      </w:pPr>
      <w:r>
        <w:rPr>
          <w:rFonts w:hint="eastAsia"/>
        </w:rPr>
        <w:t>CCTACGGGAGGCAGCAGTAGGGAATTTTCCACAATGGGGGCAACCCTGATGGAGCGACGCCGCGTGGAGGATAAGGTCTTCGGATTGTAAACTCCTGTCATGTGAGAACAAGGTTGCAGGGTTAATACCTTTGCAAATTGATGGTATCACAAGAGGAAGAGACGGCTAACTCTGTGCCAGCAGCCGCGGTAATACAGAGGTCTCAAGCGTTGTTCGGAATCACTGGGCGTAAAGCGCGCGTAGGTGGTTCGTTAAGTTGGATGTGAAAGCCCCGGGCTCAACCTGGGAATTGCATTCGAGACTGCATAGCTAGGGTGCGGAAGAGGGAAGCGGAATTTCCGGTGTAGCGGTGAAATGCGTAGATATCGGAAGGAACACCAGTGGCGAAAGCGGCTTCCTGGTCCAGCGCCGACGTTCAGGCACGAAAGCGTGGGGAGCAAACAGGATTAGATACCCTAGTAGTCC</w:t>
      </w:r>
    </w:p>
    <w:p w14:paraId="1963110F">
      <w:pPr>
        <w:rPr>
          <w:rFonts w:hint="eastAsia"/>
        </w:rPr>
      </w:pPr>
      <w:r>
        <w:rPr>
          <w:rFonts w:hint="eastAsia"/>
        </w:rPr>
        <w:t>&gt;OTU011580</w:t>
      </w:r>
    </w:p>
    <w:p w14:paraId="0B02B627">
      <w:pPr>
        <w:rPr>
          <w:rFonts w:hint="eastAsia"/>
        </w:rPr>
      </w:pPr>
      <w:r>
        <w:rPr>
          <w:rFonts w:hint="eastAsia"/>
        </w:rPr>
        <w:t>CCTACGGGCGGCTGCAGTGAGGAATATTGGACAATGGGCGAGAGCCTGATCCAGCCATGCCGCGTGCAGGAAGACGGCCCTATGGGTTGTAAACTGCTTTTACAGAGGAAGAAACACTCCCTTGCGAGGGAGCTTGACGGTACTCTGCGAATAAGGATCGGCTAACTCCGTGCCAGCAGCCGCGGTAATACGGAGGATCCAAGCGTTATCCGGAATCATTGGGTTTAAAGGGTCCGTAGGCGGGACAATCAGTCAGCGGTGAAAGTCTGTGGCTCAACCATAGAATTGCCATTGATACTGTTGTTCTTGAATACTTATGAAGTGGTTGGAATATGTAGTGTAGCGGTGAAATGCATAGATATTACATAGAACACCGATTGCGAAGGCAGATCACTAATAATTTATTGACGCTGATGGACGAAAGCGTAGGTAGCGAACAGGATTAGATACCCCAGTAGTCC</w:t>
      </w:r>
    </w:p>
    <w:p w14:paraId="7AA8AD12">
      <w:pPr>
        <w:rPr>
          <w:rFonts w:hint="eastAsia"/>
        </w:rPr>
      </w:pPr>
      <w:r>
        <w:rPr>
          <w:rFonts w:hint="eastAsia"/>
        </w:rPr>
        <w:t>&gt;OTU011581</w:t>
      </w:r>
    </w:p>
    <w:p w14:paraId="1E9ACF82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CCCGGGCGGTGAATAGCCGACTCGGGTGACGGTACCTCCACAAGAAGCCCCGGCTAACTACGTGCCAGCAGCCGCGGTAATACGGAGGGTGCGAGCGTTGTCCGGAATCACTGGGCGTAAAGGGCGCGTAGGCGGCTTCGATAAGCGCGGGGTGAAAGTCCGGGGCTCAACCCCGGATCGGCCTTGCGGACTGTCGGGCTCGAGCACGGTAGAGGCGGGTGGAATTCCGGGTGTAGCGGTGGAATGCGTAGATATCAGGAGGAACACCGATAGCGAAGGCAGCTCGCTGGGACGGTACTGACGCTGAGGCGCGAAAGCGTGGGGAGCGAACAGGATTAGATACCCGTGTAGTCC</w:t>
      </w:r>
    </w:p>
    <w:p w14:paraId="666C1EC1">
      <w:pPr>
        <w:rPr>
          <w:rFonts w:hint="eastAsia"/>
        </w:rPr>
      </w:pPr>
      <w:r>
        <w:rPr>
          <w:rFonts w:hint="eastAsia"/>
        </w:rPr>
        <w:t>&gt;OTU011582</w:t>
      </w:r>
    </w:p>
    <w:p w14:paraId="25D697F3">
      <w:pPr>
        <w:rPr>
          <w:rFonts w:hint="eastAsia"/>
        </w:rPr>
      </w:pPr>
      <w:r>
        <w:rPr>
          <w:rFonts w:hint="eastAsia"/>
        </w:rPr>
        <w:t>CCTACGGGGGGCTGCAGTAGGGAATCTTCCACAATGGACGAAAGTCTGATGGAGCAACGCCGCGTGAGTGATGAAGGTTTTCGGATCGTAAAACTCTGTTGTTAGGGAAGAACAAGTACGAGAGTAACTGCTCGTACCTTGACGGTACCTAACCAGAAAGCCACGGCTAACTACGTGCCAGCAGCCGCGGTAATACGTAGGTGGCAAGCGTTGTCCGGAATTATTGGGCGTAAAGCGTGCGCAGGCGGCTGTGCAAGACAGATGTGAAATCCCCGGGCTCAACCTGGGAACTGCATTTGTGACTGCATAGCTAGAGTGCGTCAGAGGGAGGTGGAATTCCCGGTGTAGCGGTGGAATGCGTAGAGATCGGGAAGAACATCAGTGGCGAAGGCGGCCTGCTGGGCTGTTGCTGACGCTGAGGCGCGACAGCGTGGGGAGCAAACAGGATTAGATACCCTAGTAGTCC</w:t>
      </w:r>
    </w:p>
    <w:p w14:paraId="75F8C1B8">
      <w:pPr>
        <w:rPr>
          <w:rFonts w:hint="eastAsia"/>
        </w:rPr>
      </w:pPr>
      <w:r>
        <w:rPr>
          <w:rFonts w:hint="eastAsia"/>
        </w:rPr>
        <w:t>&gt;OTU011583</w:t>
      </w:r>
    </w:p>
    <w:p w14:paraId="70AEA061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CTGGGTTGTAAACTGCTTTTGCCAGGGGATAAAATTTCCATGCGTGGAAAATTGAAGGTACCTGGTGAATAAGCCACGGCTAACTACGTGCCAGCAGCCGCGGTAATACGTAGGTGGCGAGCGTTGTCCGGATTTACTGGGCGTAAAGGGTTCGTAGGTGGCCGACTAAGTCAGACGTGAAATCTCCGAGCTTAACTCGGAACGGCCAGCTGATACTGCAGTGCTAGAGTGCAGAAAGGGCAATCGGAATTCTTGGTGTAGCGGTGAAATGCGTAGATATCAAGAGGAACACCTGAGGCGAAGGCGGCTTTCTGGTCTGTAACTGACGCTGAGGCGCGAAAGCGTGGGGAGCAAACAGGATTAGATACCCCAGTAGTCC</w:t>
      </w:r>
    </w:p>
    <w:p w14:paraId="1A832C3C">
      <w:pPr>
        <w:rPr>
          <w:rFonts w:hint="eastAsia"/>
        </w:rPr>
      </w:pPr>
      <w:r>
        <w:rPr>
          <w:rFonts w:hint="eastAsia"/>
        </w:rPr>
        <w:t>&gt;OTU011584</w:t>
      </w:r>
    </w:p>
    <w:p w14:paraId="4886D852">
      <w:pPr>
        <w:rPr>
          <w:rFonts w:hint="eastAsia"/>
        </w:rPr>
      </w:pPr>
      <w:r>
        <w:rPr>
          <w:rFonts w:hint="eastAsia"/>
        </w:rPr>
        <w:t>CCTACGGGTGGCAGCAGCAAGGAATTTTCCCCAATGGGCGCAAGCCTGAGGGAGCAACGCCGCGTGCGGGAGGACGCCCTTCGGGGTGTAAACCGCTTTTCGAGGGGACGAACGCAATGACGGTACCCTCGGAAGAAGGCCCGGCTAACTACGTGCCAGCAGCCGCGGTAATACGTAGGGGCCGAGCGTTGTCCGGAGTTACTGGGCGTAAAGGGCGCGCAGGCGGCCACGTGCATCCATGGTGAAAGCCCCGGGCTCAACCCGGGAGGGTCCGTGGAGATGGCGTGGCTGGAGGCAGGGCGAGGGCGGTGGAATTCCGGGTGTAGTGGTGAAATGCGTAGATATCAGGAGGAACACCGATGGCGAAGGCAGCTCGCTGGGACGGTACTGACGCTGAGGCGCGAAAGCGTGGGGAGCAAACAGGATTAGATACCCGAGTAGTCC</w:t>
      </w:r>
    </w:p>
    <w:p w14:paraId="181BFAE6">
      <w:pPr>
        <w:rPr>
          <w:rFonts w:hint="eastAsia"/>
        </w:rPr>
      </w:pPr>
      <w:r>
        <w:rPr>
          <w:rFonts w:hint="eastAsia"/>
        </w:rPr>
        <w:t>&gt;OTU011585</w:t>
      </w:r>
    </w:p>
    <w:p w14:paraId="3D2E22B9">
      <w:pPr>
        <w:rPr>
          <w:rFonts w:hint="eastAsia"/>
        </w:rPr>
      </w:pPr>
      <w:r>
        <w:rPr>
          <w:rFonts w:hint="eastAsia"/>
        </w:rPr>
        <w:t>CCTACGGGCGGCTGCAGTGGGGAATTTTGCGCAATGGACGAAAGTCTGACGCAGCGACGCCGCGTGTGCGATGAAGGCCTTTGGGTCGTAAAGCACTGTCGATCGGAACGAAAGCCTATCTGCTAACACCAGGTAGGGTTGACGGTACCGGTAAAGGAAGCACCGGCTAACTCTGTGCCAGCAGCCGCGGTAATACAGAGGGTGCAAACGTTGCTCGGAATTATTGGGCGTAAAGCGCGTGTAGGTGGCTTGTTAAGTCGGTTGTGAAATCCCATGGCTCAACCATGGAAGTGCTGCCGAAACTGGCGAGCTAGAGTCCCGACGAGGGTGGCGGAATTCCCAGTGTAGAGGTGAAATTCGTAGATATTGGGAGGAACACCGGTGGCGAAGGCGGCCACCTGGGAGGGTACTGACACTCAGACGCGAAAGCGTGGGGAGCAAACAGGATTAGATACCCTGGTAGTCC</w:t>
      </w:r>
    </w:p>
    <w:p w14:paraId="4C2AF89E">
      <w:pPr>
        <w:rPr>
          <w:rFonts w:hint="eastAsia"/>
        </w:rPr>
      </w:pPr>
      <w:r>
        <w:rPr>
          <w:rFonts w:hint="eastAsia"/>
        </w:rPr>
        <w:t>&gt;OTU011586</w:t>
      </w:r>
    </w:p>
    <w:p w14:paraId="7D283B46">
      <w:pPr>
        <w:rPr>
          <w:rFonts w:hint="eastAsia"/>
        </w:rPr>
      </w:pPr>
      <w:r>
        <w:rPr>
          <w:rFonts w:hint="eastAsia"/>
        </w:rPr>
        <w:t>CCTACGGGTGGCTGCAGTGGGGAATATTGCACAATGGGCGAAAGCCTGATGCAGCGACGCCGCGTGAGGGACGAAGGCCTTCGGGTTGTAAACCTCTTTCAGCAGGGAAGAAGCGAAAGTGACGGTACCTGCAGAAGAAGCACCGGCTAACTACGTGCCAGCAGCCGCGGTAATACGTAGGGGGCAAGCGTTGTCCGGAATTATTGGGCGTAAAGCGCGCGCAGGCGGACTTGTAAGTCGGGAGTGAAAACTCGGGGCTCAACCCCGGAACTGCATTCGATACTGTGTGGCTTGAGACCGGAAGAGGTGGGTGGAATACCCAGTGTAGAGGTGAAATGCGTAGAGATGTGGAGGAACACCAGTGGCGAAGGCGGCTTTCTGGTCTGTAACTGACGCTGAGGCGCGAAAGCGTGGGGAGCAAACAGGATTAGATACCCCTGTAGTCC</w:t>
      </w:r>
    </w:p>
    <w:p w14:paraId="3EA86773">
      <w:pPr>
        <w:rPr>
          <w:rFonts w:hint="eastAsia"/>
        </w:rPr>
      </w:pPr>
      <w:r>
        <w:rPr>
          <w:rFonts w:hint="eastAsia"/>
        </w:rPr>
        <w:t>&gt;OTU011587</w:t>
      </w:r>
    </w:p>
    <w:p w14:paraId="7D33B447">
      <w:pPr>
        <w:rPr>
          <w:rFonts w:hint="eastAsia"/>
        </w:rPr>
      </w:pPr>
      <w:r>
        <w:rPr>
          <w:rFonts w:hint="eastAsia"/>
        </w:rPr>
        <w:t>CCTACGGGCGGCAGCAGTAACGAATCTTCCGCAATGGGCGAAAGCCTGACGGAGCAATGCCGCGTGTGGGATGAAGCATCTACGATGTGTAAACCACTGTCAGGACTTAGGATCAATGACCAAGTCCAAAGGAAGGGCCGGCTAATTCTGTGCCAGCAGCCGCGGTAATACAGAAGGCCCGAGCGTTGTCCGGAATCACTGGGCGTAAAGGGCGCGTAGGCGGTCTACCAAGCGTGAAGTGAAATCTCCAGGGCTCAACCCGGAAACTGCTTCGCGAACTGGCAGACTAGAGGAAGGTAGAGGTGAATGGAATTCCTGGTGTAGCGGTGACATGCATTGATATCAGGAGGAACACCCGTGGCGAAGGCGGTTCACTGGGCCTTTCCTGACGCTGAGGCGCGAAAGCGTGGGTAGCAAACAGGATTAGATACCCCAGTAGTCC</w:t>
      </w:r>
    </w:p>
    <w:p w14:paraId="0BCB8B13">
      <w:pPr>
        <w:rPr>
          <w:rFonts w:hint="eastAsia"/>
        </w:rPr>
      </w:pPr>
      <w:r>
        <w:rPr>
          <w:rFonts w:hint="eastAsia"/>
        </w:rPr>
        <w:t>&gt;OTU011588</w:t>
      </w:r>
    </w:p>
    <w:p w14:paraId="1BBAFE1E">
      <w:pPr>
        <w:rPr>
          <w:rFonts w:hint="eastAsia"/>
        </w:rPr>
      </w:pPr>
      <w:r>
        <w:rPr>
          <w:rFonts w:hint="eastAsia"/>
        </w:rPr>
        <w:t>CCTACGGGTGGCAGCAGTAGGGAATCTTCCACAATGGACGAAAGTCTGATGGAGCAACGCCGCGTGAGTGAAGAAGGATTTCGGTTCGTAAAACTCTGTTGCAAGGGAAGAACAAGTAGCGTAGTAACTGGCGCTACCTTGACGGTACCCTGCTAGAAAGCACCTGCTAACCACGTGCCAGAAGCCTCGGTAATACGTGGGGTGCAAGCGTTATCCGGATTTACTGGGCGTAAAGCGTACCGTCGGTGATCTGACAAGTTCTTTGTTCAAGCCTGGGGCTCAACTCCAGAAAGGCAAAGAATACTGTCAGAATTGAGTCTGTTCGGGGAAGCTGGAATTCTCGGTGGAGGGGTGAAATCCGTAGATATCGAGAGGAACACCAATCGCGTAGGCAAGCTTCTAGGACACGACTGACACTCAGGGACGACAGCTTGGGTAGCAAAAGGGATTAGATACCCCTGTAGTCC</w:t>
      </w:r>
    </w:p>
    <w:p w14:paraId="16E3CCE8">
      <w:pPr>
        <w:rPr>
          <w:rFonts w:hint="eastAsia"/>
        </w:rPr>
      </w:pPr>
      <w:r>
        <w:rPr>
          <w:rFonts w:hint="eastAsia"/>
        </w:rPr>
        <w:t>&gt;OTU011589</w:t>
      </w:r>
    </w:p>
    <w:p w14:paraId="568002C0">
      <w:pPr>
        <w:rPr>
          <w:rFonts w:hint="eastAsia"/>
        </w:rPr>
      </w:pPr>
      <w:r>
        <w:rPr>
          <w:rFonts w:hint="eastAsia"/>
        </w:rPr>
        <w:t>CCTACGGGTGGCTGCAGTGAGGAATATTCCACAATGGGCGCAAGCCTGATGGAGCGACGCCGCGTGCGGGAAGAAGGCCTTCGGGTTGTAAACCGCTTTTGTGGGGGATGATACTCGGGAGAATAATACTCCCCCGATAAGACAGTACCCCGCGAATAAGCCTCGGCTAACTACGTGCCAGCAGCCGCGGTAATACGTAGGAGGCGAGCGTTGTCCGGATTTACTGGGCGTAAAGCGCGCGCAGGCGGCACTTCAAGTAAGGTGTGAAATCTCCCTGCTCAACGGGGAGGGTGCACTTTAGACTGAGGAGCTAGAGGACGGTAGAGGGGGGTGGAATTGCTGGTGTAGCGGTGAAATGCGTAGAGATCAGCAGGAACACCCGTGGCGAAGGCGGCCCCCTGGGCCGTACCTGACGCTGAGGCGCGAAGGCTAGGGGAGCGAACGGGATTAGATACCCCGGTAGTCC</w:t>
      </w:r>
    </w:p>
    <w:p w14:paraId="54A4AD60">
      <w:pPr>
        <w:rPr>
          <w:rFonts w:hint="eastAsia"/>
        </w:rPr>
      </w:pPr>
      <w:r>
        <w:rPr>
          <w:rFonts w:hint="eastAsia"/>
        </w:rPr>
        <w:t>&gt;OTU011590</w:t>
      </w:r>
    </w:p>
    <w:p w14:paraId="6DABE899">
      <w:pPr>
        <w:rPr>
          <w:rFonts w:hint="eastAsia"/>
        </w:rPr>
      </w:pPr>
      <w:r>
        <w:rPr>
          <w:rFonts w:hint="eastAsia"/>
        </w:rPr>
        <w:t>CCTACGGGTGGCAGCAGTGGGGAATCTTGGGCAATGGGGGCAACCCTGACCCAGCGACGCCGCGTGGGGGATGAAGGTCTTCGGATTGTAAAGCTCTTTCGGCTGGGAAGAAGGGTCTGACGGTTAATACCCGCTAGGTCTGACGGTACCAGAAGAAGAAGCACCGGCTAACTACGTGCCAGCAGCCGCGGTAATACGGAGGGTGCAAGCGTTATCCGGATTCACTGGGTTTAAAGGGTGCGTAGGTGGGCATGTAAGTCAGTGGTGAAATCTCCGGGCTTAACCCGGAAACTGCCATTGATACTATATGTCTTGAATACCATGGAGGTGAGCGGAATATGTCATGTAGCGGTGAAATGCTTAGATATGACATAGAACACCAATTGCGAAGGCAGCTCACTACGCGGTTATTGACACTGAGGCACGAAAGCGTGGGGATCAAACAGGATTAGATACCCGTGTAGTCC</w:t>
      </w:r>
    </w:p>
    <w:p w14:paraId="52741685">
      <w:pPr>
        <w:rPr>
          <w:rFonts w:hint="eastAsia"/>
        </w:rPr>
      </w:pPr>
      <w:r>
        <w:rPr>
          <w:rFonts w:hint="eastAsia"/>
        </w:rPr>
        <w:t>&gt;OTU011591</w:t>
      </w:r>
    </w:p>
    <w:p w14:paraId="3BF4FBCD">
      <w:pPr>
        <w:rPr>
          <w:rFonts w:hint="eastAsia"/>
        </w:rPr>
      </w:pPr>
      <w:r>
        <w:rPr>
          <w:rFonts w:hint="eastAsia"/>
        </w:rPr>
        <w:t>CCTACGGGTGGCAGCAGTGGGGAATCTTGCGCAATGCGCGAAAGCGTGACGCAGCAACGCCGCGTGGGGGAAGACGGCCTTCGGGTTGTAAACCCCTTTCAGGAGGGACGAAGGTTCACCGGTGAATAGCCGTGTGGATTGACGGTACCTCCACAAGAAGCTCCGGCTAACTACGTGCCAGCAGCCGCGGTAATACAGAGGTCTCAAGCGTTGTTCGGATTTATTGGGTTTAAAGGGTGCGTAGGCGGAATTGTAAGTCAGTGGTGAAAGCCTACAGCTTAACTGTAGAATTGCCATTGATACTGCAAATCTTGAGTACATTTGAAGTGGGCGGAATGTGTCATGTAGCGGTGAAATGCATAGATATGACACAGAACACCGATTGCGAAGGCAGCTCACTAAACTGTAACTGACGCTGAGGCACGAAAGCGTGGGGATCGAACAGGATTAGATACCCGAGTAGTCC</w:t>
      </w:r>
    </w:p>
    <w:p w14:paraId="0ACE3E8C">
      <w:pPr>
        <w:rPr>
          <w:rFonts w:hint="eastAsia"/>
        </w:rPr>
      </w:pPr>
      <w:r>
        <w:rPr>
          <w:rFonts w:hint="eastAsia"/>
        </w:rPr>
        <w:t>&gt;OTU011592</w:t>
      </w:r>
    </w:p>
    <w:p w14:paraId="3A721BE6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TCGGGAAGAATGGCTCCGACCTAATACGTCGGAGTGTGACGGTACCGGGTGAGGAAGCCCCGGCTAACTCTGTGCCAGCAGCCGCGGTAATACAGAGGTGGCAAGCGTTGTTCGGAATTACTGGGCGTAAAGGGCGCGTAGGCGGCCTTTCAAGTCAGACGTGAAATCCCCCGGCTTAACCTGGGAACTGCGTCTGATACTGGGAGGCTTGAGTATGGGAGAGGGATGTAGAATTCCAGGTGTAGTGGTGAAATACGTAGATATCTGGAAGAACACCAGTTGCGAAGGCGGTCTCTTGGTCCGATACTGACGCTCAGGCGCGAAAGCGTGGGTAGCAAACAGGATTAGATACCCTTGTAGTCC</w:t>
      </w:r>
    </w:p>
    <w:p w14:paraId="7FC3BC27">
      <w:pPr>
        <w:rPr>
          <w:rFonts w:hint="eastAsia"/>
        </w:rPr>
      </w:pPr>
      <w:r>
        <w:rPr>
          <w:rFonts w:hint="eastAsia"/>
        </w:rPr>
        <w:t>&gt;OTU011593</w:t>
      </w:r>
    </w:p>
    <w:p w14:paraId="3AB551A8">
      <w:pPr>
        <w:rPr>
          <w:rFonts w:hint="eastAsia"/>
        </w:rPr>
      </w:pPr>
      <w:r>
        <w:rPr>
          <w:rFonts w:hint="eastAsia"/>
        </w:rPr>
        <w:t>CCTACGGGCGGCTGCAGTGGGGAATTGTTCGCAATGGGCGCAAGCCTGACGACGCAACGCCGCGTGGAGGACGAAGATCTTCGGGTCGTAAACTCCTTTCGATCGGGACGAATCGTCCGCGACCTAATACGTCGTGGGACTGACGGTACCGAGAGAAGAAGCCCCGGCTAACTCCGTGCCAGCAGCCGCGGTAATACGGGGGGGGCAAGCGTTGTTCGGATTCATTGGGCGTAAAGGGCGCGTAGGCGGGCTGCCAAGTCTGGGGTGAAATCCCGCGGCTCAACCGTGGAACTGCCTCAGATACTGGTGGCCTCGAGGGAGATAGGGGCGAGCGGAACTAATGGTGGAGCGGTGAAATGCGTTGATATCATTAGGAACTCCGGTGGCGAAGGCGGCTCGCTGGATCTCTTCTGACGCTGAGGCGCGAAAGCTAGGGGAGCAAACGGGATTAGATACCCCGGTAGTCC</w:t>
      </w:r>
    </w:p>
    <w:p w14:paraId="65347836">
      <w:pPr>
        <w:rPr>
          <w:rFonts w:hint="eastAsia"/>
        </w:rPr>
      </w:pPr>
      <w:r>
        <w:rPr>
          <w:rFonts w:hint="eastAsia"/>
        </w:rPr>
        <w:t>&gt;OTU011594</w:t>
      </w:r>
    </w:p>
    <w:p w14:paraId="12D5D72A">
      <w:pPr>
        <w:rPr>
          <w:rFonts w:hint="eastAsia"/>
        </w:rPr>
      </w:pPr>
      <w:r>
        <w:rPr>
          <w:rFonts w:hint="eastAsia"/>
        </w:rPr>
        <w:t>CCTACGGGAGGCAGCAGTAGGGAATCTTGCGCAATGGGCGAAAGCCTGACGCAGCGACGCCGCGTGTGGGATGAATGCCTTCGGGTTGTAAACCACTTTCAGCGGGGACTGGAGAGCTGGGGTGTCGGAGAGGTGCGTGGAATTCCTGGTGTAGCGGTGGAATGCGTAGAGATCAGGAGGAACACCGATGGCGAAGGCAGCGCACTGGCCGAAGACCGACGCTGAGGCGCGAAAGCTGGGGGAGCGAACGGGATTAGATACCCGTGTAGTCC</w:t>
      </w:r>
    </w:p>
    <w:p w14:paraId="05898E97">
      <w:pPr>
        <w:rPr>
          <w:rFonts w:hint="eastAsia"/>
        </w:rPr>
      </w:pPr>
      <w:r>
        <w:rPr>
          <w:rFonts w:hint="eastAsia"/>
        </w:rPr>
        <w:t>&gt;OTU011595</w:t>
      </w:r>
    </w:p>
    <w:p w14:paraId="3414B9E5">
      <w:pPr>
        <w:rPr>
          <w:rFonts w:hint="eastAsia"/>
        </w:rPr>
      </w:pPr>
      <w:r>
        <w:rPr>
          <w:rFonts w:hint="eastAsia"/>
        </w:rPr>
        <w:t>CCTACGGGGGGCTGCAGTGGGGAATTGTTCGCAATGGGCGAAAGCCTGACGGAGCGACACCGCGTGCAGGATGAAGGCCTTCGGGTTGTAAACTGCTGTCGAGCTCTAGGAATGCCAGAGTGTGAATAGCGCTCTGGTTGACCAAAGCTGAAGGAAGCAACGGCTAACTCTGTGCCAGCAGCCGCGGTAAGACAGAGGTTGCAAACGTTGTTCGGAATTACTGGGCGTAAAGGGAGCGTAGGCGGCGTGGTAAGTCAGATGTGAAATCCCGGGGCTCAACCCCGGAACTGCATCCGATACTGCCATGCTAGAGGATTGGAGAGGTAGCTGGAATTCTTGGTGTAGCAGTGAAATGCGTAGATATCAAGAGGAACACCAGTGGCGAAGGCGAGTCCCTGGACGATACCTGACACTGAGGCACGAAAGCTAGGGGAGCAAACAGGATTAGATACCCCAGTAGTCC</w:t>
      </w:r>
    </w:p>
    <w:p w14:paraId="6B3C3B09">
      <w:pPr>
        <w:rPr>
          <w:rFonts w:hint="eastAsia"/>
        </w:rPr>
      </w:pPr>
      <w:r>
        <w:rPr>
          <w:rFonts w:hint="eastAsia"/>
        </w:rPr>
        <w:t>&gt;OTU011596</w:t>
      </w:r>
    </w:p>
    <w:p w14:paraId="74C33B8E">
      <w:pPr>
        <w:rPr>
          <w:rFonts w:hint="eastAsia"/>
        </w:rPr>
      </w:pPr>
      <w:r>
        <w:rPr>
          <w:rFonts w:hint="eastAsia"/>
        </w:rPr>
        <w:t>CCTACGGGTGGCAGCAGTGGGGAATCTTGCGCAATGGTCGAAAGACTGACGCAGCGACGCCGCGTGCGGGAGGAAGCTCTTCGGGGTGTAAACCGCTGTTGCCCGGAACGAAACTCTGGATTCGTCCAGATTGACGGTACCGGGTGAGGAAGCGCCGGCTAACTCTGTGCCAGCAGCCGCGGTAATACAGAGGGCGCGAGCGTTGTCCGGAATCACTGGGCGTAAAGCGTGCGTAGGTGGTTGTTTAAGTCGGGTGTGAAAGCCCCGGGCTCAACCTGGGAATTGCATTCGAGACTGAATAGCTAGGGTACGGTAGAGGGGGATGGAATTCCGCGTGTAGCAGTGAAATGCGTAGATATGCGGAGGAACACCGATGGCGAAGGCAATCCCCTGGGCCTGCACTGACGCTCATGCACGAAAGCGTGGGGAGCAAACAGGATTAGATACCCCGGTAGTCC</w:t>
      </w:r>
    </w:p>
    <w:p w14:paraId="409507CF">
      <w:pPr>
        <w:rPr>
          <w:rFonts w:hint="eastAsia"/>
        </w:rPr>
      </w:pPr>
      <w:r>
        <w:rPr>
          <w:rFonts w:hint="eastAsia"/>
        </w:rPr>
        <w:t>&gt;OTU011597</w:t>
      </w:r>
    </w:p>
    <w:p w14:paraId="58A22FA8">
      <w:pPr>
        <w:rPr>
          <w:rFonts w:hint="eastAsia"/>
        </w:rPr>
      </w:pPr>
      <w:r>
        <w:rPr>
          <w:rFonts w:hint="eastAsia"/>
        </w:rPr>
        <w:t>CCTACGGGGGGCTGCAATCAGGAATCTTGGTCAATGGGGGCAACCCTGAACCAGCGACGTCGCGTGGAGGAAGACGGCCTTCGGGTTGTAAACTCCTTTTGTTGGGGACGAGCAAGGACGGTACCCAACGAATAAGCCCCGGCTAACTCCGTGCCAGCAGCCGCGGTAATACGGAGGGGGCAAGCGTTGTCCGAATTTATTGGGCGTAAAGGGCGCGTAGGCGGTTCTTCAAGCGTGTGGTGAAAGTCCGGGGCTCAACCCCGGATCGGCCGTGCGAACTGGGGGACTCGAGCACTGTAGAGGCGGGTGGAATTCCGGGTGTAGCGGTGGAATGCGTAGAGATCCGGAAGAACACCGGTGGCGAAGGCGGCCCGCTGGGCAGGAAGACGTCGCAAGACGTCGGCTGACGCTGAGGCGCGACAGCGTGGGGAGCAAACAGGATTAGATACCCGAGTAGTCC</w:t>
      </w:r>
    </w:p>
    <w:p w14:paraId="29569DC2">
      <w:pPr>
        <w:rPr>
          <w:rFonts w:hint="eastAsia"/>
        </w:rPr>
      </w:pPr>
      <w:r>
        <w:rPr>
          <w:rFonts w:hint="eastAsia"/>
        </w:rPr>
        <w:t>&gt;OTU011598</w:t>
      </w:r>
    </w:p>
    <w:p w14:paraId="7FF9B906">
      <w:pPr>
        <w:rPr>
          <w:rFonts w:hint="eastAsia"/>
        </w:rPr>
      </w:pPr>
      <w:r>
        <w:rPr>
          <w:rFonts w:hint="eastAsia"/>
        </w:rPr>
        <w:t>CCTACGGGCGGCTGCAGTGGGGAATTGTTCACAATGGGCGAAAGCCTGATCGAGCGACATCGCGTGCTGGATGAAGTGCTTCGGTACGTAAACAGCTTTTATGTGGGACGAAATTATTGACGGTACCACATGAATAAGGGGCTCCTAACTCTGTGCCAGCAGGAGCGGTAATACAGAGGCCCCAAGCGTTATCCGGAATCACTGGGCGTAAAGGGTGTCAAGGCGGTCATGTTAGTCGTTCGTAAAATCCGGGGGCTCAACCGCGGATCGGCCATGCGAACTGTCTCACTGGAGCACACTAGAGGCGGGTGGAATTCCGGGTGTAGCGGTGGAATGCGTAGAGATCCGGAAGAACACCGGTGGCGAAGGCGGCCTGCTGGGGTAGAGCTGACACTGAGGCGCGACAGCGTGGGGAGCAAACAGGATTAGATACCCGTGTAGTCC</w:t>
      </w:r>
    </w:p>
    <w:p w14:paraId="32F54E2F">
      <w:pPr>
        <w:rPr>
          <w:rFonts w:hint="eastAsia"/>
        </w:rPr>
      </w:pPr>
      <w:r>
        <w:rPr>
          <w:rFonts w:hint="eastAsia"/>
        </w:rPr>
        <w:t>&gt;OTU011599</w:t>
      </w:r>
    </w:p>
    <w:p w14:paraId="79F444B4">
      <w:pPr>
        <w:rPr>
          <w:rFonts w:hint="eastAsia"/>
        </w:rPr>
      </w:pPr>
      <w:r>
        <w:rPr>
          <w:rFonts w:hint="eastAsia"/>
        </w:rPr>
        <w:t>CCTACGGGGGGCAGCAGTGGGGAATATTGCGCAATGGGCGAAAGCCTGACGCAGCTACGCCGCGTGGGTGATGAAGGCCTTCGGGTTGTAAAGCCCTGTCGAGGGGGAAGAATTCTGACGGTACCCCTCAAGAAAGCGCCGGCTAACCCTGTGCCAGCAGCCGCGGTAATACGTAGGGGGCGAGCGTTGTCCGGATTCATTGGGCGTAAAGAGCTCGTAGGCGGCTTGCTAAGTCGGGTGTGAAACCCCCGAGCTCAACTCGGGGTCGCCATCTGATACTGGTATGGCTGGAGTCCGGTAGGGGACCATGGAATTCCTGGTGTAGCGGTGAAATGCGCAGATATCAGGAGGAACACCGATGGCGAAGGCAGTGGTCTGGGCCGGTACTGACACTGAGGCACGAAAGCATGGGGAGCAAACAGGATTAGATACCCTTGTAGTCC</w:t>
      </w:r>
    </w:p>
    <w:p w14:paraId="0D1B626F">
      <w:pPr>
        <w:rPr>
          <w:rFonts w:hint="eastAsia"/>
        </w:rPr>
      </w:pPr>
      <w:r>
        <w:rPr>
          <w:rFonts w:hint="eastAsia"/>
        </w:rPr>
        <w:t>&gt;OTU011600</w:t>
      </w:r>
    </w:p>
    <w:p w14:paraId="4EF1DE76">
      <w:pPr>
        <w:rPr>
          <w:rFonts w:hint="eastAsia"/>
        </w:rPr>
      </w:pPr>
      <w:r>
        <w:rPr>
          <w:rFonts w:hint="eastAsia"/>
        </w:rPr>
        <w:t>CCTACGGGGGGCAGCAGTGAGGAATATTGCGCAATGGGCGACAGCCTGACGCAGCGACGCCGCGTGGGGGATGAAGGTCTTCGGATTGTAAACCCCTTTCGGGAGGGAAGATGGAACAGGCAACTGTTCGGACGGTACCTCCAGAAGCAGCCACGGCTAACTTCGTGCCAGCAGCCGCGGTAATACGTAGGTGGCAAGCGTTGTCCGGAATTATTGGGCGTAAAGCGCGCGCAGGCGGTCCTTTAAGTCTGATGTGAAAGCCCACGGCTCAACCGTGGAAGGTCATTGGAAACTGGGGGACTTGAGTGCAGAAGAGGAAAGTGGAATTCCAAGTGTAGCGGTGAAATGCGTAGAGATTTGGAGGAACACCAGTGGCGTAGGCAGACTACTGGTCCATTTCTGACGCTGAGGCACGAAAGCGTGGGGAGCGAACCGGATTAGATACCCCAGTAGTCC</w:t>
      </w:r>
    </w:p>
    <w:p w14:paraId="613A02A4">
      <w:pPr>
        <w:rPr>
          <w:rFonts w:hint="eastAsia"/>
        </w:rPr>
      </w:pPr>
      <w:r>
        <w:rPr>
          <w:rFonts w:hint="eastAsia"/>
        </w:rPr>
        <w:t>&gt;OTU011601</w:t>
      </w:r>
    </w:p>
    <w:p w14:paraId="4E493C16">
      <w:pPr>
        <w:rPr>
          <w:rFonts w:hint="eastAsia"/>
        </w:rPr>
      </w:pPr>
      <w:r>
        <w:rPr>
          <w:rFonts w:hint="eastAsia"/>
        </w:rPr>
        <w:t>CCTACGGGAGGCTGCAGTGGGGAATTGTTCACAATGGGCGCAAGCCTGATGACGCAACGCCGCGTGGAGGATGAAGGTCTTCGGATTGTAAACTCCTGTTGCTCGGGAAGAATGGCTCCGACCTAATACGTCGGAGTGTGACGGTACCGGGTGAGGAAGCCCCGGCTAACTCTGTGCCAGCAGCCGCGGTAATACGGAGGGAGCTAGCGTTGTTCGGAATTACTGGGCGTAAAGCGCGCGTAGGCGGCTTTGTAAGTTAGAGGTGAAAGCCCGGGGCTCAACCCCGGAACTGCCTTTAAGACTGCATCGCTTGAATCCGGGAGAGGTGAGTGGAATGCCGAGTGTAGAGGTGAAATTCGTAGATATTCGGCGGAACACCAGTGGCGAAGGCGACTCACTGGCCCGATACTGACGCTGAGGCGCGAAAGCGTGGGGAGCAAACAGGATTAGATACCCCAGTAGTCC</w:t>
      </w:r>
    </w:p>
    <w:p w14:paraId="02301FD5">
      <w:pPr>
        <w:rPr>
          <w:rFonts w:hint="eastAsia"/>
        </w:rPr>
      </w:pPr>
      <w:r>
        <w:rPr>
          <w:rFonts w:hint="eastAsia"/>
        </w:rPr>
        <w:t>&gt;OTU011602</w:t>
      </w:r>
    </w:p>
    <w:p w14:paraId="75871E00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TGCTGGTTAATACCCTGCAGTTTTGACGTTACCAACAGAATAAGCACCGGCTAACTTCGTGCCAGCAGCCGCGGTAATACGAAGGGTGCGAGCGTTGTCCGGAATCACTGGGCGTAAAGGGCGCGTAGGCGGTGGCCCAAGTCAACGGTGAAAGCTCGGGGCTCAACCCTGGGAGTGCATTGGATACTGGCGGACTGGAGTACAGTAGAGGCAAGCGGAATTCCCAGTGTAGCGGTGAAATGCGTAGAGATGTGGAGGAACACCAGTGGCGAAGGCGGCTCTTTGGTCTGTAACTGACGCTGAGGCGCGAAAGCGTGGGGAGCAAACAGGATTAGATACCCCTGTAGTCC</w:t>
      </w:r>
    </w:p>
    <w:p w14:paraId="222559C8">
      <w:pPr>
        <w:rPr>
          <w:rFonts w:hint="eastAsia"/>
        </w:rPr>
      </w:pPr>
      <w:r>
        <w:rPr>
          <w:rFonts w:hint="eastAsia"/>
        </w:rPr>
        <w:t>&gt;OTU011603</w:t>
      </w:r>
    </w:p>
    <w:p w14:paraId="5987938A">
      <w:pPr>
        <w:rPr>
          <w:rFonts w:hint="eastAsia"/>
        </w:rPr>
      </w:pPr>
      <w:r>
        <w:rPr>
          <w:rFonts w:hint="eastAsia"/>
        </w:rPr>
        <w:t>CCTACGGGGGGCTGCAGTGGGGAATATTGCACAATGGGCGAAAGCCTGATGCAGCAACGCCGCGTGCCCGATGAAGGCCTTCGGGTTGTAAAGGGCTTTTCTGGAGGAAGAGCAAGGACGGTACTTCAGGAAGAAGGATCGGCTAACTACGTGCCAGCAGCCGCGGTAATACGTAGGTGGCAAGCGTTGTCCGGATTTACTGGGCGTAAAGCGCGCGCAGGCGGACTGATCAGTCTGGGGTGAAATCTCCCGGCTCAACTGGGAGCGGTCCCTGGATACTGTCAGTCTCGAGAGACCTAGAGGAGAGCGGAATTCCCGGTGTAGTGGTGGAATGCGTAGATATCGGGAAGAACACCAGTGGCGAAAGCGGCTCTCTGGGGGTTTTCTGACGCTGAGGCGCGAAAGCGTGGGGAGCGAACCGGATTAGATACCCCGGTAGTCC</w:t>
      </w:r>
    </w:p>
    <w:p w14:paraId="08619C99">
      <w:pPr>
        <w:rPr>
          <w:rFonts w:hint="eastAsia"/>
        </w:rPr>
      </w:pPr>
      <w:r>
        <w:rPr>
          <w:rFonts w:hint="eastAsia"/>
        </w:rPr>
        <w:t>&gt;OTU011604</w:t>
      </w:r>
    </w:p>
    <w:p w14:paraId="53927F73">
      <w:pPr>
        <w:rPr>
          <w:rFonts w:hint="eastAsia"/>
        </w:rPr>
      </w:pPr>
      <w:r>
        <w:rPr>
          <w:rFonts w:hint="eastAsia"/>
        </w:rPr>
        <w:t>CCTACGGGTGGCTGCAGTAGGGAATTTTCCACAATGGGGGCAACCCTGATGGAGCAACGCCGCGTGCAGGATGAAGGCCTTCGGGTCGTAAACTGCTTTTGTCTGTGACGAATATGACGGTAACAGACGAATAAGGGTCGGCTAACTACGTGCCAGCAGCCGCGGTCATACGTAGGACCCAAGCGTTATCCGGATTTACTGGGCGTAAAGAGTTGCGTAGGTGGCAGAGTAAGTTGGTAGTGAAAGCGTCTCGCTCAACGAGATACACATTATCAAAACTGCTCCGCTTGAGAATGAGAGAGGTTATTGGAATTCCAAGTGTAGGAGTGAAATCCGTAGATATTAGGAGGAACACCGATGGCGTAGGCAGACTACTGGCATATTACTGACACTAAGGCACGAAAGCGTGGGGAGCGAACGGGATTAGATACCCCTGTAGTCC</w:t>
      </w:r>
    </w:p>
    <w:p w14:paraId="53D4A694">
      <w:pPr>
        <w:rPr>
          <w:rFonts w:hint="eastAsia"/>
        </w:rPr>
      </w:pPr>
      <w:r>
        <w:rPr>
          <w:rFonts w:hint="eastAsia"/>
        </w:rPr>
        <w:t>&gt;OTU011605</w:t>
      </w:r>
    </w:p>
    <w:p w14:paraId="5EAF08BF">
      <w:pPr>
        <w:rPr>
          <w:rFonts w:hint="eastAsia"/>
        </w:rPr>
      </w:pPr>
      <w:r>
        <w:rPr>
          <w:rFonts w:hint="eastAsia"/>
        </w:rPr>
        <w:t>CCTACGGGCGGCTGCAGTAGGGAATATTGGACAATGGGCGCAAGCCTGATCCAGCCATGCCGCGTGGATGATGAAGGCCTTCGGGTCGTAAAGTCCTTTTCTGAGGGAAGAACAAGCTGGGGAGTGGAAAGCCCCGGCCCTGACGGTACCTCAGGAATAAGCAACGGCTAACTCCGTGCCAGCAGCCGCGGTAATACGGAGGTTGCAAGCGTTGTTCGGAATCACTGGGCGTAAAGGGAGCGCAGGCGGTCGGATTAGTCTAAAGTGAAAGTCCGGGGCTCAACCTCGGAAGTGCTTTGGATACTGCCCGACTTGAGTACGCGAGAGGTGAGCGGAATTCCAGGTGTAGCGGTGAAATGCGTAGATATCTGGAGGAACATCGGTGGCGAAGGCGGCATCCTGGACCGGTATTGACGCTGAGGCGCGAAAGCCAGGGGAGCAAACGGGATTAGATACCCTGGTAGTCC</w:t>
      </w:r>
    </w:p>
    <w:p w14:paraId="5E775759">
      <w:pPr>
        <w:rPr>
          <w:rFonts w:hint="eastAsia"/>
        </w:rPr>
      </w:pPr>
      <w:r>
        <w:rPr>
          <w:rFonts w:hint="eastAsia"/>
        </w:rPr>
        <w:t>&gt;OTU011606</w:t>
      </w:r>
    </w:p>
    <w:p w14:paraId="02513624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TAAGAACAGGAAGAATAAGTAGGGGACAATACCCCCTATGATGACGGTACTGTTTGTAAGCTCCGGCTAACTCCGTGCCAGCAGCCGCGGTAATACAGAGGGTGCGAGCGTTAATCGGAATTACTGGGCGTAAAGCGCGCGTAGGCGGCTTTGTAAGTCGGTTGTGAAATCCCCGGGCTTAACCTGGGAACTGCATCCGATACTTCCGAGCTGGAGGCAGGTTGAATTCCGGGTGTAGCGGTGGAATGCGTAGAGATCCGGAAGAACACCGGTGGCGAAGGCGGCCTGCTGGGGTAGAGCTGACACTGAGGCGCGACAGCGTGGGGAGCAAACAGGATTAGATACCCGTGTAGTCC</w:t>
      </w:r>
    </w:p>
    <w:p w14:paraId="17590BB8">
      <w:pPr>
        <w:rPr>
          <w:rFonts w:hint="eastAsia"/>
        </w:rPr>
      </w:pPr>
      <w:r>
        <w:rPr>
          <w:rFonts w:hint="eastAsia"/>
        </w:rPr>
        <w:t>&gt;OTU011607</w:t>
      </w:r>
    </w:p>
    <w:p w14:paraId="7C79D340">
      <w:pPr>
        <w:rPr>
          <w:rFonts w:hint="eastAsia"/>
        </w:rPr>
      </w:pPr>
      <w:r>
        <w:rPr>
          <w:rFonts w:hint="eastAsia"/>
        </w:rPr>
        <w:t>CCTACGGGAGGCAGCAGTAGGGAATCTTGCGCAATGGGCGAAAGCCTGACGCAGCGACGCCGCGTGCGGGACGAAGGCCCTCGGGTTGTAAACCGCTTTCAGCAGGGACGAAGCGAAAGTGACGGTACCTGCAGAAGAAGGTCCGGCCAACTACGTGCCAGCAGCCGCGGTAATACGTAGGGACCGAGCGTTGTCCGGATTCATTGGGCGTACAGCGCGCGCAGGCGGACCTGGACGTGCCGTGTGACACCCCACCGCTTACCGGTGGAAGGCCATGGTACACGACAGGTCTGGAGGCAGGGAGAGGGATGTGGAATGCCCGGTGGAGCGGTGAAATGCGTAGAGATGGGGGAGAACACTCGTGGCGAAGGCGGCCAGCTGGACCAGTTCTGACGCTGAGGCGCGAAAGCGTGGGGAGCAAACAGGATTAGATACCCCAGTAGTCC</w:t>
      </w:r>
    </w:p>
    <w:p w14:paraId="713F2B5A">
      <w:pPr>
        <w:rPr>
          <w:rFonts w:hint="eastAsia"/>
        </w:rPr>
      </w:pPr>
      <w:r>
        <w:rPr>
          <w:rFonts w:hint="eastAsia"/>
        </w:rPr>
        <w:t>&gt;OTU011608</w:t>
      </w:r>
    </w:p>
    <w:p w14:paraId="1DAD1B45">
      <w:pPr>
        <w:rPr>
          <w:rFonts w:hint="eastAsia"/>
        </w:rPr>
      </w:pPr>
      <w:r>
        <w:rPr>
          <w:rFonts w:hint="eastAsia"/>
        </w:rPr>
        <w:t>CCTACGGGTGGCTGCAGTAGGGAATCTTCCGCAATGGACGCAAGTCTGACGGAGCAACGCCGCGTGAGTGAGGAAGGCCTTCGGGTCGTAAAGCTCTGTTGCCAGGGAAGAACGGGTAGGGGAGTAACTGCCCTTGCCATGACGGTACCTGAGAAGAAAGCCCCGGCTAACTACGTGCCAGCAGCCGCGGTAATACGTAGGGGGCAAGCGTTGTCCGGAATCACTGGGCGTAAAGGGCGCGTAGGCGGCCTTCTAAGTCGAACGTGAAATCCCTGGGCTCAACCCAGGAACTGCGTCCGAGACTGGGAGGCTAGAATCCGGGAGAGGGATGTGGAATTCCAGGTGTAGCGGTGAAATGCGTAGATATCTGGAGGAACATCGGTGGCGAAGGCGGCATCCTGGACCATTACTGACGCTGAGGCGCGAAAGCTAGGGGAGCAAACGGGATTAGATACCCCAGTAGTCC</w:t>
      </w:r>
    </w:p>
    <w:p w14:paraId="0E1C7EA9">
      <w:pPr>
        <w:rPr>
          <w:rFonts w:hint="eastAsia"/>
        </w:rPr>
      </w:pPr>
      <w:r>
        <w:rPr>
          <w:rFonts w:hint="eastAsia"/>
        </w:rPr>
        <w:t>&gt;OTU011609</w:t>
      </w:r>
    </w:p>
    <w:p w14:paraId="1991F0F1">
      <w:pPr>
        <w:rPr>
          <w:rFonts w:hint="eastAsia"/>
        </w:rPr>
      </w:pPr>
      <w:r>
        <w:rPr>
          <w:rFonts w:hint="eastAsia"/>
        </w:rPr>
        <w:t>CCTACGGGAGGCTGCAGTGGGGAATTTTGGGCAATGGCCGAAAGGCTGACCCAGCGACGCCGCGTGCGGGAGGACGCCCTTCGGGGTGTAAACCGCTGTCAGAGGGGAAGAAACCTGGGGGCGTGAACAGCGTTCCCACTTGACGGTACCCTCAAAGGAAGCGCCGGCTAACTCTGTGCCAGCAGCCGCGGTAATACAGAGGGCGCGAGCGTTGTTCGGAATCACTGGGCGTAAAGCGCGCGCAGGCGGGACGACAAGTGGGGAGTGAAATTCCGGGGCTCAACTCCGGGCCTGCTTTCCAAACTGTCGACCTGGGGACCGGTAGAGGCCGGTGGAATTCCCGGTGTAGCGGTGGAATGCGTAGAGATCGGGAAGAACACCCGTGGCGAAGGCGGCCGGCTGGGCCGGGTCCGACGCTGAGGCGCGAAAGCGTGGGGAGCAAACAGGATTAGATACCCCGGTAGTCC</w:t>
      </w:r>
    </w:p>
    <w:p w14:paraId="306B5608">
      <w:pPr>
        <w:rPr>
          <w:rFonts w:hint="eastAsia"/>
        </w:rPr>
      </w:pPr>
      <w:r>
        <w:rPr>
          <w:rFonts w:hint="eastAsia"/>
        </w:rPr>
        <w:t>&gt;OTU011610</w:t>
      </w:r>
    </w:p>
    <w:p w14:paraId="64AD0AB3">
      <w:pPr>
        <w:rPr>
          <w:rFonts w:hint="eastAsia"/>
        </w:rPr>
      </w:pPr>
      <w:r>
        <w:rPr>
          <w:rFonts w:hint="eastAsia"/>
        </w:rPr>
        <w:t>CCTACGGGAGGCAGCAGTGGGGAATCTTGCGCAATGGGCGAAAGCCTGACGCAGCGACGCCGCGTGGGGGAAGAAGGCCTTCGGGTTGTAAACCTCTTTCAGGAGGGACGAAGGGCCGGCGGCGAATAGTCGTCCGGTCTGACGGTACCTCCAGAAGAAGCCCCGGCTAACTACGTGCCAGCAGCCGCGGTAATACGAAGGGGGCGAGCGTTGTTCGGAATTACTGGGCGTAAAGGGCGCGTAGGCGGCCGGACAAGTCGGGTGTGAAATCCCTCGGCTCAACCGAGGAACTGCATCCGAGACTGCATTGCTAGAGTATGGGAGAGGGAAGCGGAATATGTAGTGTAGCGGTGAAATGCATAGATATTACATAGAACACCGATTGCGAAGGCAGGTCACTAACCATGGACTGACGCTGATGGACGAAAGCGTGGGGAGCGAACGGGATTAGATACCCGAGTAGTCC</w:t>
      </w:r>
    </w:p>
    <w:p w14:paraId="17A84EAF">
      <w:pPr>
        <w:rPr>
          <w:rFonts w:hint="eastAsia"/>
        </w:rPr>
      </w:pPr>
      <w:r>
        <w:rPr>
          <w:rFonts w:hint="eastAsia"/>
        </w:rPr>
        <w:t>&gt;OTU011611</w:t>
      </w:r>
    </w:p>
    <w:p w14:paraId="6C90E573">
      <w:pPr>
        <w:rPr>
          <w:rFonts w:hint="eastAsia"/>
        </w:rPr>
      </w:pPr>
      <w:r>
        <w:rPr>
          <w:rFonts w:hint="eastAsia"/>
        </w:rPr>
        <w:t>CCTACGGGGGGCTGCAGTCGAGGATCTTCGGCAATGGGGGCAACCCTGACCGAGCGACGCCGCGTGTGCGACGAAGGCCTTCGGGTTGTAAAGCACTGTCGAGGGGGAGGAAAGCCGAAAGGCGTGACCTATCCCTGGAGGAAGCACGGGCTAACTACGTGCCAGCAGCCGCGGTAATACGTAGGGAGCAAGCGTTGCTCGGAATTACTGGGCGTAAAGGGTTCGTAGGCGGTGTGGCAAGTCGGGAGTGAAATCTCCAGGCTTAACTTGGAGGCTGCTTCCGAAACTGCCATGCTAGAGTGCGGGAGAGGCGAGTGGAATTGCAGGTGTAGCGGTGAAATGCGTAGATATCTGCAGGAACACCCGTGGCGAAGGCGGCTCGCTGGACCGCAACTGACGCTGAGGAACGAAAGCTAGGGGAGCAAACAGGATTAGATACCCCAGTAGTCC</w:t>
      </w:r>
    </w:p>
    <w:p w14:paraId="270F6F70">
      <w:pPr>
        <w:rPr>
          <w:rFonts w:hint="eastAsia"/>
        </w:rPr>
      </w:pPr>
      <w:r>
        <w:rPr>
          <w:rFonts w:hint="eastAsia"/>
        </w:rPr>
        <w:t>&gt;OTU011612</w:t>
      </w:r>
    </w:p>
    <w:p w14:paraId="69A75CF4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GCTAGTTAAATAAGCTGGCACCTTGACGGTACCTAACCAGAAAGCCACGGCTAACTACGTGCCAGCAGCCGCGGTAATACGTAGGGCGCAAGCGTTGTCCGGAATTATTGGGCGTAAAGAGCTCGTAGGTGGCTTGTCGCGTCTGCCGTGAAAGCCTGCGGCTTAACCGTGGGTCTGCGGTGGATACGGGCTGGCTTGAGGTAGGTAGGGGCAAGCGGAATTCCTGGTGTAGCGGTGAAATGCGCAGATATCAGGAGGAACACCGGTGGCGAAGGCGAGTCCCTGGACAACACCTGACACTGAGGCACGAAAGCTAGGGGAGCAAACAGGATTAGATACCCCAGTAGTCC</w:t>
      </w:r>
    </w:p>
    <w:p w14:paraId="5A6567AA">
      <w:pPr>
        <w:rPr>
          <w:rFonts w:hint="eastAsia"/>
        </w:rPr>
      </w:pPr>
      <w:r>
        <w:rPr>
          <w:rFonts w:hint="eastAsia"/>
        </w:rPr>
        <w:t>&gt;OTU011613</w:t>
      </w:r>
    </w:p>
    <w:p w14:paraId="0E886479">
      <w:pPr>
        <w:rPr>
          <w:rFonts w:hint="eastAsia"/>
        </w:rPr>
      </w:pPr>
      <w:r>
        <w:rPr>
          <w:rFonts w:hint="eastAsia"/>
        </w:rPr>
        <w:t>CCTACGGGAGGCAGCAGTAGGGAATCTTCCACAATGGGCGAAAGCCTGATGGAGCAATGCCGCGTGCAGGATGAATGCCTTCGGGTTGTAAACTGCTTTTATGGGGGAAGAATATGACGGTACCCCACGAATAAGCTTCGGCTAACTCCGTGCCAGCAGCCGCGGTCATACGGAGGAAGCAAGCGTTATCCGGAATTATTGGGCGTAAAGAGATGCGTAGGTGGTTTATTAAGTCAGCTGTGAAAGCCCCGGGCTTAACCTGGGAACTGCAGTTGATACTGGCCGACTTGAGTACGAGAGAGGGAGGTAGAATTCCATGTGTAGCGGTGAAATGCGTAGATATATGGAGGAATACCGGTGGCGAAGGCGGCGATCTGGGTCGATACTGACGCTGAGGTGCGAAAGCGTGGGGAGCAAACAGGATTAGATACCCCAGTAGTCC</w:t>
      </w:r>
    </w:p>
    <w:p w14:paraId="2BE4649F">
      <w:pPr>
        <w:rPr>
          <w:rFonts w:hint="eastAsia"/>
        </w:rPr>
      </w:pPr>
      <w:r>
        <w:rPr>
          <w:rFonts w:hint="eastAsia"/>
        </w:rPr>
        <w:t>&gt;OTU011614</w:t>
      </w:r>
    </w:p>
    <w:p w14:paraId="48B5ADF7">
      <w:pPr>
        <w:rPr>
          <w:rFonts w:hint="eastAsia"/>
        </w:rPr>
      </w:pPr>
      <w:r>
        <w:rPr>
          <w:rFonts w:hint="eastAsia"/>
        </w:rPr>
        <w:t>CCTACGGGTGGCAGCAGTAGGGAATATTGGTCAATGGGTGAGAGCCTGAACCAGCCATGCCGCGTGCAGGAAGACGGCCTTCTGGGTTGTAAACTGCTTTTACTAGGGGATAAAACGACCTTGCGAGGTTAATTGAAGGTACCTGGTGAATAAGCCACGGCTAACTACGTGCCAGCAGCCGCGGTAATACGTAGGTGGCGAGCGTTGTCCGGATTTATTGGGCGTAAAGAGCGTGTAGGCGGCCAGGTAGGTCAGCTGTGAAAACTTGAGGCTCAACCTCGAGACGTCGGTTGAAACCATCTGGCTAGAGTCCGGAAGAGGAGAGTGGAATTCCCGGTGTAGCGGTGAAATGCGCAGATATCGGGAAGAACACCCGTGGCGAAGGCGGCTCTCTGGGACGGTATTGACGCTGAGGCGCGAAAGCCAGGGGAGCAAACGGGATTAGATACCCGAGTAGTCC</w:t>
      </w:r>
    </w:p>
    <w:p w14:paraId="01651A83">
      <w:pPr>
        <w:rPr>
          <w:rFonts w:hint="eastAsia"/>
        </w:rPr>
      </w:pPr>
      <w:r>
        <w:rPr>
          <w:rFonts w:hint="eastAsia"/>
        </w:rPr>
        <w:t>&gt;OTU011615</w:t>
      </w:r>
    </w:p>
    <w:p w14:paraId="5225F24F">
      <w:pPr>
        <w:rPr>
          <w:rFonts w:hint="eastAsia"/>
        </w:rPr>
      </w:pPr>
      <w:r>
        <w:rPr>
          <w:rFonts w:hint="eastAsia"/>
        </w:rPr>
        <w:t>CCTACGGGGGGCAGCAGTGGGGAATATTGGACAATGGGGGCAACCCTGATCCAGCCATGCCGCGTGTGTGAAGAAGGCCCTAGGGTTGTAAAGCACTTTAAGCAGGGAGGAAGGTTCGGCGGTTAATACCTGCCGGAATTGACGTTACCTGCAGAATAAGCACCGGCTAACTCCGTGCCAGCAGCCGCGGTAATACGGAGGGTGCAAGCGTTAATCGGAATTACTGGGCGTAAAGCGCACGTAGGCGGCCATTTAAGCTGATTGTGAAAGCCCCGGGCTTAACCTGGGAATTGCATTCAGGACTGGATGGCTAGAGTACAGCAGAGGGCAGTGGAATTTCCGGTGTAGCGGTGAAATGCGTAGAGATCGGAAGGAACATCAGTGGCGAAGGCGGGTTGCTGGGCTGACACTGACGCTGAGGCGCGAAAGCTAGGGGAGCGAACGGGATTAGATACCCCAGTAGTCC</w:t>
      </w:r>
    </w:p>
    <w:p w14:paraId="63CBBD74">
      <w:pPr>
        <w:rPr>
          <w:rFonts w:hint="eastAsia"/>
        </w:rPr>
      </w:pPr>
      <w:r>
        <w:rPr>
          <w:rFonts w:hint="eastAsia"/>
        </w:rPr>
        <w:t>&gt;OTU011616</w:t>
      </w:r>
    </w:p>
    <w:p w14:paraId="22B2E384">
      <w:pPr>
        <w:rPr>
          <w:rFonts w:hint="eastAsia"/>
        </w:rPr>
      </w:pPr>
      <w:r>
        <w:rPr>
          <w:rFonts w:hint="eastAsia"/>
        </w:rPr>
        <w:t>CCTACGGGTGGCTGCAGTGAGGGATTTTGCGCAATGGGCGAAAGCCTGACGCAGCGACGCCGCGTGAGGGATGACGGTCTTCGGATTGTAAACCTCTGTCAGAGGGGAAGAGCAAGGACGGTACCCTCTGAGGAAGCTTCGGCTAACTACGTGCCAGCAGCCGCGGTAAGACGTAGGGACCGAGCGTTGTCCGGATTTATTGGGCGTAAAGCGCGCGTAGGCGGCTATCCGCGTCGGGTGTGAAAGCTCGGGGCTCAACCCTGAGAGGCCATTCGATACGGGATAGCTAGAGGCAGGTAGGGGAGATTGGAATTCCTGGTGTAGCGGTGAAATGCGCAGATATCAGGAGGAACACCGATGGCGAAGGCAGTGATCTGGGCCGATACTGACGCTGAGGAGCGAAAGCGTGGGTAGCGAACAGGATTAGATACCCGAGTAGTCC</w:t>
      </w:r>
    </w:p>
    <w:p w14:paraId="43E4DC27">
      <w:pPr>
        <w:rPr>
          <w:rFonts w:hint="eastAsia"/>
        </w:rPr>
      </w:pPr>
      <w:r>
        <w:rPr>
          <w:rFonts w:hint="eastAsia"/>
        </w:rPr>
        <w:t>&gt;OTU011617</w:t>
      </w:r>
    </w:p>
    <w:p w14:paraId="179E5F62">
      <w:pPr>
        <w:rPr>
          <w:rFonts w:hint="eastAsia"/>
        </w:rPr>
      </w:pPr>
      <w:r>
        <w:rPr>
          <w:rFonts w:hint="eastAsia"/>
        </w:rPr>
        <w:t>CCTACGGGGGGCAGCAGTGGGGAATTTTGCGCAATGGGGGAAACCCTGACGCAGCAACGCCGCGTGAGTGATGAAGGCCTTCGGGTCGTAAAGCTCTGTCAGAGGGGAAGAAATGGAATTGGCTAATATCCAATTTTCTTGACGGTACCCTCAAAGGAAGCACCGGCTAACTCCGTGCCAGCAGCCGCGGTAATACGGAGGGTGCAAGCGTTGTTCGGATTTATTGGGCGTAAAGCGCGTGTAGGCGGTCTCTTAAGTCTGATGTGAAAGCCCTGGGCTCAACCCAGGAAGTGCATTGGATACTGGGAGACTTGAATACGGGAGAGGGTAGTGGAATTCCTAGTGTAGGAGTGAAATCCGTAGATATTAGGAGGAACACCGGTGGCGAAGGCGGCTACCTGGACCGATATTGACGCTGAGACGCGAAAGCGTGGGGAGCAAACAGGATTAGATACCCTTGTAGTCC</w:t>
      </w:r>
    </w:p>
    <w:p w14:paraId="0F60F34A">
      <w:pPr>
        <w:rPr>
          <w:rFonts w:hint="eastAsia"/>
        </w:rPr>
      </w:pPr>
      <w:r>
        <w:rPr>
          <w:rFonts w:hint="eastAsia"/>
        </w:rPr>
        <w:t>&gt;OTU011618</w:t>
      </w:r>
    </w:p>
    <w:p w14:paraId="68271E5A">
      <w:pPr>
        <w:rPr>
          <w:rFonts w:hint="eastAsia"/>
        </w:rPr>
      </w:pPr>
      <w:r>
        <w:rPr>
          <w:rFonts w:hint="eastAsia"/>
        </w:rPr>
        <w:t>CCTACGGGCGGCAGCAGTGGGGAATATTGGACAATGGGCGAAAGCCTGATCCAGCAATGCCGCGTGTGTGAAGAAGGCCTTCGGGTTGTAAAGCACTTTAAGCAGGGAAGAAAAAGCACGACCTAACACGTCGAGCCTTGACGGTACCTGCAGAATAAGCACCGGCTAACTTCGTGCCAGCAGCCGCGGTAATACGAAGGGTGCAAGCGTTACTCGGAATTACTGGGCGTAAAGCGTGCGTAGGCGGTTTTGCAAGCCAGAGGTGAAATGCCTGAGCTCAACTTAGGAATTGCCTTTGGGACTGCGAGGCTTTGAGGACTGGAGAGGTGAGTGGAATTCCCAGTGTAGAGGTGAAATTCGTAGATATTGGGAAGAACACCGGTGGCGAAGGCGGCTCACTGGCCAGTTTCTGACGCTGCAGCGCGAAAGCGTGGGGATCAAACAGGATTAGATACCCCAGTAGTCC</w:t>
      </w:r>
    </w:p>
    <w:p w14:paraId="05D51894">
      <w:pPr>
        <w:rPr>
          <w:rFonts w:hint="eastAsia"/>
        </w:rPr>
      </w:pPr>
      <w:r>
        <w:rPr>
          <w:rFonts w:hint="eastAsia"/>
        </w:rPr>
        <w:t>&gt;OTU011619</w:t>
      </w:r>
    </w:p>
    <w:p w14:paraId="4B74C389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TAAGAGCTAACATCTCTTACGATGACGGTACTGTTTGTAAGCTCCGGCTAACTCCGTGCCAGCAGCCGCGGTAATACGGGGGGGGCAAGCGTTACTCGGAATTACTGGGCGTAAAGCGTGCGTAGGTGGTTCGTTAAGTCTGATGTGAAAGCCCCAAGCTCAACTTGGGGCGGCCATTCGGAACTGCTATGGCTAGAGTCTGGTAGGGGAACACGGAATTCCTGGTGTAGCGGTGAAATGCTTAGATATCAGGAGGAACACCAGTGGCGAAGGCGGTGTTCTGGGCCAGTACTGACGCTGAGGCGCGAAAGCGTGGGGAGCGAACAGGATTAGATACCCTAGTAGTCC</w:t>
      </w:r>
    </w:p>
    <w:p w14:paraId="7A91375E">
      <w:pPr>
        <w:rPr>
          <w:rFonts w:hint="eastAsia"/>
        </w:rPr>
      </w:pPr>
      <w:r>
        <w:rPr>
          <w:rFonts w:hint="eastAsia"/>
        </w:rPr>
        <w:t>&gt;OTU011620</w:t>
      </w:r>
    </w:p>
    <w:p w14:paraId="32169C1A">
      <w:pPr>
        <w:rPr>
          <w:rFonts w:hint="eastAsia"/>
        </w:rPr>
      </w:pPr>
      <w:r>
        <w:rPr>
          <w:rFonts w:hint="eastAsia"/>
        </w:rPr>
        <w:t>CCTACGGGTGGCAGCAGTCGAGAATTTTTCACAATGGGCGAAAGCCTGATGGAGCGACGCCGCGTGGGGGATGAATGGCTTCGGCCCGTAAACCCCTGTCATTTGTGAACAAACCTTCCGATCTAACACGTCGGGAGCTGATAGTAGCAAAAGAGGAAGGGACGGCTAACTCTGTGCCAGCAGCCGCGGTAATACGGAGGGTGCCAGCGTTGTCCGGATTTACTGGGCGTAAAGAGCGCGTAGGCGGCTACCCACGTCGGATGTGAAAGCTCAGGGCTCAACCCTGGAACTGCCTTTGATACTGGGAGCCTGGAGTTCGGGAGAGGTTGGTGGAATTCCGAGTGTAGAGGTGAAATTCGTAGATATTCGGAGGAACATCAGTGGCGAAGGCGGCCCTCTGGTCCAGTACTGACACTCAAGTGCGAAAGCGTGGGGAGCAAACAGGATTAGATACCCTGGTAGTCC</w:t>
      </w:r>
    </w:p>
    <w:p w14:paraId="3E38FB76">
      <w:pPr>
        <w:rPr>
          <w:rFonts w:hint="eastAsia"/>
        </w:rPr>
      </w:pPr>
      <w:r>
        <w:rPr>
          <w:rFonts w:hint="eastAsia"/>
        </w:rPr>
        <w:t>&gt;OTU011621</w:t>
      </w:r>
    </w:p>
    <w:p w14:paraId="697D42F2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TCTTCGGATTGTAAAGCACTTTAAGTTGGGAGGAAGGGCAGTCAGCTAATACCTGGTTGTTTTGACGTTACCAACAGAATAAGCACCGGCTAACTTCGTGCCAGCAGCCGCGGTAATACGAAGGGTGCAAGCGTTAATCGGAATTACTGGGCGTAAAGCGCGCGTAGGTGGTTCAGCAAGTTGGATGTGAAAGCCCCGGGCTCAACCTGGGAACTGCATCCAAAACTACTGAGCTAGAGTACGGTAGAGGGTGGTGGAATTTCCTGTGTAGCGGTGGAATGCGTAGAGATCGGGAAGAACACCGATGGCGAAGGCAGTCGGCTGGGCCGTTGCTGACACTGAGGCGCGACAGCGTGGGGAGCAAACAGGATTAGATACCCGTGTAGTCC</w:t>
      </w:r>
    </w:p>
    <w:p w14:paraId="389E26A3">
      <w:pPr>
        <w:rPr>
          <w:rFonts w:hint="eastAsia"/>
        </w:rPr>
      </w:pPr>
      <w:r>
        <w:rPr>
          <w:rFonts w:hint="eastAsia"/>
        </w:rPr>
        <w:t>&gt;OTU011622</w:t>
      </w:r>
    </w:p>
    <w:p w14:paraId="7C8365FF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GATGATAATGACAGTACCGGGAGAATAAGCTCCGGCTAACTCCGTGCCAGCAGCCGCGGTAATACGGAGGGAGCTAGCGTTGTTCGGAATTACTGGGCGTAAAGCGCGCGTAGGCGGTTTTTTAAGTCAGAGGTGAAAGCCCGGGGCTCAACCCTGGAAGTGCATTTGATACTGGAAGTCTTGAGTGTGGTAGAGGTTACTGGAATTGTTGGTGTAGTGGTGAAATACGTAGATATCAACAGGAATACCGGAGGCGAAGGCGAGTAACTGGACACGTATTGACGCTGAGGTGCGAAAGCTAGGGGAGCAAACGGGATTAGATACCCCAGTAGTCC</w:t>
      </w:r>
    </w:p>
    <w:p w14:paraId="42B28FAF">
      <w:pPr>
        <w:rPr>
          <w:rFonts w:hint="eastAsia"/>
        </w:rPr>
      </w:pPr>
      <w:r>
        <w:rPr>
          <w:rFonts w:hint="eastAsia"/>
        </w:rPr>
        <w:t>&gt;OTU011623</w:t>
      </w:r>
    </w:p>
    <w:p w14:paraId="7F3009D7">
      <w:pPr>
        <w:rPr>
          <w:rFonts w:hint="eastAsia"/>
        </w:rPr>
      </w:pPr>
      <w:r>
        <w:rPr>
          <w:rFonts w:hint="eastAsia"/>
        </w:rPr>
        <w:t>CCTACGGGTGGCTGCAGTGGGGAATTTTGGACAATGGGGGCAACCCTGATCCAGCAATGCCGCGTGAGTGAAGAAGGCCTTCGGGTTGTAAAGCTCTTTTGTCAGGGAAGAAACGGCTGAGGTTAATACCTTCGGCTAATGACGGTACCGTAAGAATAAGCACCGGCTAACTACGTGCCAGCAGCCGCGGTAATACGTAGGGTGCGAGCGTTAATCGGAATTACTGGGCGTAAAGCGTGCGCAGGCGGCTATCCAAGTCAGTGGTGAAAGCCCGGAGCTCAACTCCGGAACTGCCATTGATACTATCAGTCTTGAATATTGTGGAGGTGAGCGGAATATGTCATGTAGCGGTGAAATGCTTAGATATGACATAGAACACCAATTGCGAAGGCAGCTCACTGCGCAGTTTATTGACGCTGAGGCACGAAAGCGTGGGGATCAAACAGGATTAGATACCCCGGTAGTCC</w:t>
      </w:r>
    </w:p>
    <w:p w14:paraId="76EE3DC6">
      <w:pPr>
        <w:rPr>
          <w:rFonts w:hint="eastAsia"/>
        </w:rPr>
      </w:pPr>
      <w:r>
        <w:rPr>
          <w:rFonts w:hint="eastAsia"/>
        </w:rPr>
        <w:t>&gt;OTU011624</w:t>
      </w:r>
    </w:p>
    <w:p w14:paraId="3EC891FB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TTGGGAAGAATTAGTAGGGGCTAATACCCCCTATGATGACGGTACCATTTGTAAGCTCCGGCTAACTACGTGCCAGCAGCCGCGGTAATACGTAGGTGGCGAACGTTATCCGGAGTTACTGGGCGTAAAGGGTCCGCAGGCGGGCTTGCAAGTCTGACGTGAAATCTTCTGGCTCAACTAGAAGGGGTCGTTGGAAACTGTAGACCTAGCATCCCGCAGAGGTCGGCGGAATTCTCGGTGTAGCGGTGAAATGCGTAGATATCGAGAGGAACACCTGCGGCGAAGGCGGGTTGCTGGGCTGACACTGACGCTGAGGCGCGAAAGCCAGGGGAGCGAACGGGATTAGATACCCCGGTAGTCC</w:t>
      </w:r>
    </w:p>
    <w:p w14:paraId="6B563E1C">
      <w:pPr>
        <w:rPr>
          <w:rFonts w:hint="eastAsia"/>
        </w:rPr>
      </w:pPr>
      <w:r>
        <w:rPr>
          <w:rFonts w:hint="eastAsia"/>
        </w:rPr>
        <w:t>&gt;OTU011625</w:t>
      </w:r>
    </w:p>
    <w:p w14:paraId="01A5B79A">
      <w:pPr>
        <w:rPr>
          <w:rFonts w:hint="eastAsia"/>
        </w:rPr>
      </w:pPr>
      <w:r>
        <w:rPr>
          <w:rFonts w:hint="eastAsia"/>
        </w:rPr>
        <w:t>CCTACGGGTGGCAGCAGTAGGGAATTTTCCACAATGGACGAAAGTCTGATGGAGCAACGCCGCGTGAACGATGAAGGTCTTCGGATTGTAAAGTTCTGTTGTCAGGGACGAACAAGTACCGTTCGAACAGGGCGGTACCTTGACGGTACCTGACGAGAAAGCCACGGCTAACTACGTGCCAGCAGCCGCGGTAATACGTAGGTGGCGAGCGTTATCCGGAATTATTGGGCGTAAAGAGCGCGCAGGTGGTTGATTAAGTCTGATGTGAAAGCCCACGGCTTAACCGTGGAGGGTCATTGGAAACTGGTCGACTTGAGTGCAGAAGAGGGAAGTGGAATTCCATGTGTAGCGGTGAAATGCGTAGATATTGGGAGGAACACCGGTGGCGAAGGCGGCTACCTGGACCGGTTCTGACGCTGATGCGCGAAAGCGTGGGTAGCAAACAGGATTAGATACCCCAGTAGTCC</w:t>
      </w:r>
    </w:p>
    <w:p w14:paraId="455A54A0">
      <w:pPr>
        <w:rPr>
          <w:rFonts w:hint="eastAsia"/>
        </w:rPr>
      </w:pPr>
      <w:r>
        <w:rPr>
          <w:rFonts w:hint="eastAsia"/>
        </w:rPr>
        <w:t>&gt;OTU011626</w:t>
      </w:r>
    </w:p>
    <w:p w14:paraId="686D1D04">
      <w:pPr>
        <w:rPr>
          <w:rFonts w:hint="eastAsia"/>
        </w:rPr>
      </w:pPr>
      <w:r>
        <w:rPr>
          <w:rFonts w:hint="eastAsia"/>
        </w:rPr>
        <w:t>CCTACGGGGGGCAGCAGTGGGGAATCTTGGACAATGGGCGAAAGCCTGATGCAGCGACGCCGCGTGAGGGATGACGGCCTTCGGGTTGTAAACCTCTTTCAGTAGGGAAGAAGCGAAAGTGACGGTACCTGCAGAAGAAGCACCGGCTAACTACGTGCCAGCAGCCGCGGTAATACGAAGGGGGCAAGCGTTGCTCGGAATCATTGGGCGTAAAGCGCACGTAGGCGGGTTCGTAAGTCGATTGTGAAAGCCCTGGGCTCAACCCGGGAATGGCAGTCGATACTGCGAGTCTTGAGTGCTCGAGAGGATGGCGGAATTCCTGGTGTAGAAGTGAAATGCGCAGATATCAGGAAGAACACCGATGGCGAAAGCAGCTCTCTGGGACGGTACTGACGCTGAGACGCGAAAGCGTGGGGAGCGAACAGGATTAGATACCCCGGTAGTCC</w:t>
      </w:r>
    </w:p>
    <w:p w14:paraId="0E27FC35">
      <w:pPr>
        <w:rPr>
          <w:rFonts w:hint="eastAsia"/>
        </w:rPr>
      </w:pPr>
      <w:r>
        <w:rPr>
          <w:rFonts w:hint="eastAsia"/>
        </w:rPr>
        <w:t>&gt;OTU011627</w:t>
      </w:r>
    </w:p>
    <w:p w14:paraId="7014A151">
      <w:pPr>
        <w:rPr>
          <w:rFonts w:hint="eastAsia"/>
        </w:rPr>
      </w:pPr>
      <w:r>
        <w:rPr>
          <w:rFonts w:hint="eastAsia"/>
        </w:rPr>
        <w:t>CCTACGGGCGGCTGCAGTGGGGAATCTTGCGCAATGGGCGAAAGCCTGACGCAGCAACGCCGCGTGCGGGATGACGGCCTTCGGGTTGTAAACCGCTTTCAGTGGGGACGAAAACAGACGGTACCCACAGAAGAAGCCCCGGCCAACTACGTGCCAGCAGCCGCGGTAACACGTAGGGGGCAAGCGTTGTCCGGAATTATTGGGCGTAAAGAGCTCGTAGGCGGCCGTCCACGTCGGATGTGAAAGCTCAGGGCTTAACCCTGAGATGCCATTCGATACGGGGTGGCTAGAGGCAGCTAGGGGAAGGTGGAATTCCTGGTGTAGCGGTGAAATGCGCAGATATCAGGAGGAACACCGGTGGCGAAGGCGGCCTTCTGGGGCTGTCCTGACGCTGAGGCGCGAAAGCTGGGGGAGCGAACAGGATTAGATACCCTAGTAGTCC</w:t>
      </w:r>
    </w:p>
    <w:p w14:paraId="0CA1928D">
      <w:pPr>
        <w:rPr>
          <w:rFonts w:hint="eastAsia"/>
        </w:rPr>
      </w:pPr>
      <w:r>
        <w:rPr>
          <w:rFonts w:hint="eastAsia"/>
        </w:rPr>
        <w:t>&gt;OTU011628</w:t>
      </w:r>
    </w:p>
    <w:p w14:paraId="26B18AB1">
      <w:pPr>
        <w:rPr>
          <w:rFonts w:hint="eastAsia"/>
        </w:rPr>
      </w:pPr>
      <w:r>
        <w:rPr>
          <w:rFonts w:hint="eastAsia"/>
        </w:rPr>
        <w:t>CCTACGGGCGGCTGCAGTAGGGGATATTGCACAATGGGCGCAAGCCTGATGCAGCAACGCCGCGTGGGCGATGAAGGCCTTCGGGTCGTAAAGCCCTTTTCGAGGGGATGAGGAAGGACAGTACCCTCGGAATAAGCCTCGGCTAACTACGTGCCAGCAGCCGCGGTAAAACGTAGGAGGCGAGCGTTATCCGGATTTACTGGGCGTAAAGCGCGTGCAGGCGGTTTGGAAAGTTGGATGTGAAAGCTCCCGGCTCAACTGGGAGAGGTCGTTCAAAACTACCGGACTAGAGTACAGTAGAGGGAAGTGGAATTCCGGGTGTAGTGGTGAAATGCGTAGATATCCGGAGGAACACCAGTGGCGAAAGCGGCTTCCTGGACTGTAACTGACGCTCAGACGCGAAAGCTAGGGTAGCAAACGGGATTAGATACCCCGGTAGTCC</w:t>
      </w:r>
    </w:p>
    <w:p w14:paraId="61FBA0EF">
      <w:pPr>
        <w:rPr>
          <w:rFonts w:hint="eastAsia"/>
        </w:rPr>
      </w:pPr>
      <w:r>
        <w:rPr>
          <w:rFonts w:hint="eastAsia"/>
        </w:rPr>
        <w:t>&gt;OTU011629</w:t>
      </w:r>
    </w:p>
    <w:p w14:paraId="7193EAF8">
      <w:pPr>
        <w:rPr>
          <w:rFonts w:hint="eastAsia"/>
        </w:rPr>
      </w:pPr>
      <w:r>
        <w:rPr>
          <w:rFonts w:hint="eastAsia"/>
        </w:rPr>
        <w:t>CCTACGGGTGGCAGCAGTGGGGAATTTTGCGCAATGGGCGAAAGCCTGACGCAGTAACGCCGTGTGGAGGATGAAGGCCTTCGGGTTGTAAACTCCTGTCAGGGGGAACGACGGAGAAAGGGTGATAAGCCCTTTCTTCCAGACGGTACCTCCAAAGGAAGCCCCGGCTAATTCCGTGCCAGCAGCCGCGGTAATACGGAAGGGGCAAGCGTTGTTCGGAATCATTGGGCGTAAAGGGCGCGTAGGTGGTTCGTTAAGTCTGATGGTAAAGCCCGGGGCTCAACCCCGGTATTCATTGGAAACTGCGAGGCTTGAGTGCAGAAGAGGAAAGTGGAATTCCACGTGTAGCGGTGAAATGCGTAGAGATGTGGAGGAACACCAGTGGCGAAGGCGGCCACCTGGACCGGTTCTGACGCTGATGCGCGAAAGCGTGGGTAGCAAACAGGATTAGATACCCCAGTAGTCC</w:t>
      </w:r>
    </w:p>
    <w:p w14:paraId="7F8D9ED2">
      <w:pPr>
        <w:rPr>
          <w:rFonts w:hint="eastAsia"/>
        </w:rPr>
      </w:pPr>
      <w:r>
        <w:rPr>
          <w:rFonts w:hint="eastAsia"/>
        </w:rPr>
        <w:t>&gt;OTU011630</w:t>
      </w:r>
    </w:p>
    <w:p w14:paraId="5FE8AD99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TTTCGGGGTGTAAAGCTCTTACGCCAGGGACGATAATGACGGTACCTGGAGAAGCAGCTGCGGCTAACTACGTGCCAGCAGCCGCGGTAATACGTAGGCAGCAAGCGTTGTTCGGAATTACTGGGCGTAAAGCGTGCGCAGGCGGTTTTGTAAGACAGGCGTGAAATCCCCGGGCTCAACCTGGGAATTGCGCTTGTGACTGCAAGGCTGGAGTGCGGCAGAGGGGGATGGAATTCCGCGTGTAGCAGTGAAATGCGTAGATATCCGAAAGAACACCGGTGGCGAAGGCGGTGGTCTGGGCCTGAACTGACGCTGAGGAGCGAAAGCCAGGGGAGCAAACGGGATTAGATACCCGAGTAGTCC</w:t>
      </w:r>
    </w:p>
    <w:p w14:paraId="7FA64057">
      <w:pPr>
        <w:rPr>
          <w:rFonts w:hint="eastAsia"/>
        </w:rPr>
      </w:pPr>
      <w:r>
        <w:rPr>
          <w:rFonts w:hint="eastAsia"/>
        </w:rPr>
        <w:t>&gt;OTU011631</w:t>
      </w:r>
    </w:p>
    <w:p w14:paraId="3E08C360">
      <w:pPr>
        <w:rPr>
          <w:rFonts w:hint="eastAsia"/>
        </w:rPr>
      </w:pPr>
      <w:r>
        <w:rPr>
          <w:rFonts w:hint="eastAsia"/>
        </w:rPr>
        <w:t>CCTACGGGGGGCTGCAGTGGGGAATTGTTCACAATGGGCGCAAGCCTGATGACGCAACGCCGCGTGGGGGATGAAGGTCTTCGGATCGTAAACCCCTGTCGAATGGGACGAAAGACTCGCGAGTTAATACGTCGCGAGAGTGACGGTACCGTTAAAGGAAGCCACGGCTAACTCTGTGCCAGCAGCCGCGGTAATACGTAGGGGCCGAGCGTTGTCCGGAGTTACTGGGCGTAAAGCGCGCGCAGGTGGCTCATTACGCCCGGCGTGAAAGCCCCCGGCTCAACCGGGGAGGGTCATTGGAAACTGGGAGACTTGAGTGCAGAAGAGAAGAGTGGAATTCCACGTGTAGCGGTGAAATGCGTAGAGATGTGGAGGAACACCAGTGGCGAAGGCGACTCTCTGGTCTGTAACTGACGCTGAGGCGCGAAAGCGTGGGGAGCGAACAGGATTAGATACCCTTGTAGTCC</w:t>
      </w:r>
    </w:p>
    <w:p w14:paraId="73BBFC75">
      <w:pPr>
        <w:rPr>
          <w:rFonts w:hint="eastAsia"/>
        </w:rPr>
      </w:pPr>
      <w:r>
        <w:rPr>
          <w:rFonts w:hint="eastAsia"/>
        </w:rPr>
        <w:t>&gt;OTU011632</w:t>
      </w:r>
    </w:p>
    <w:p w14:paraId="546BC6E8">
      <w:pPr>
        <w:rPr>
          <w:rFonts w:hint="eastAsia"/>
        </w:rPr>
      </w:pPr>
      <w:r>
        <w:rPr>
          <w:rFonts w:hint="eastAsia"/>
        </w:rPr>
        <w:t>CCTACGGGAGGCAGCAGGTAGGAATCTTGCGCAATGGGCGAAAGCCTGACGCAGCAACGCCGCGTGGGGGATGAAGGCCCTCGGGTTGTAAACCCCTTTCAGTGGGGACGAAGCGAAAGTGACGGTACCCACAGAAGAAGCCCCGGCCAACTACGTGCCAGCAGCCGCGGTAATACGTAGGGGGCGAGCGTTGTCCGGATTTACTGGGCGTAAAGAGCGCGCAGGCGGCTGGGCAAGTCCGATGTGAAAGCTTCCGGCTTAACTGGAAAATTGCATCGGAAACTGCTCAGCTTGAAGGTGGGAGAGGGTAGCGGAATTCCCGGTGTAGTGGTGAAATGCGTAGATATCGGGAGGAACACCAGTGGCGAAGGCGGCTACCTGGCCCATTCTTGACGCTGAGGCGCGAAAGCTAGGGGAGCAAACGGGATTAGATACCCGAGTAGTCC</w:t>
      </w:r>
    </w:p>
    <w:p w14:paraId="067E3830">
      <w:pPr>
        <w:rPr>
          <w:rFonts w:hint="eastAsia"/>
        </w:rPr>
      </w:pPr>
      <w:r>
        <w:rPr>
          <w:rFonts w:hint="eastAsia"/>
        </w:rPr>
        <w:t>&gt;OTU011633</w:t>
      </w:r>
    </w:p>
    <w:p w14:paraId="4732AD2C">
      <w:pPr>
        <w:rPr>
          <w:rFonts w:hint="eastAsia"/>
        </w:rPr>
      </w:pPr>
      <w:r>
        <w:rPr>
          <w:rFonts w:hint="eastAsia"/>
        </w:rPr>
        <w:t>CCTACGGGTGGCTGCAGTGGGGAATATTGCGCAATGGGCGAAAGCCTGACGCAGCAACGCCGCGTGAATGATGAAGGCCTTCGGGTTGTAAACTGCTTTTATCTGTGACGATTATGACGGTAACAGTTGAATAAGGATCGGCTAACTCCGTGCCAGCAGCCGCGGTCATACGGAGGGCGCGAGCGTTGTTCGGAATTATTGGGCGTAAAGCGCACGTAGGCGGCTCGGTAAGTCTCACTGTGAAAGCCCGGGGCTCAACCCCGGGAGGCCAGGGGATACTGCTGGGCTGGAGACAGGCAGAGGCTGGTAGAATTTCGGGTGTAGCGGTGGAATGCGTAGAGATCCGAAGGAATACCGGAGGCGAAGGCGGCCAGCTGGGCCTGATCTGACGCTGAGGTGCGAAAGCGTGGGGAGCGAACAGGATTAGATACCCGAGTAGTCC</w:t>
      </w:r>
    </w:p>
    <w:p w14:paraId="22292CE9">
      <w:pPr>
        <w:rPr>
          <w:rFonts w:hint="eastAsia"/>
        </w:rPr>
      </w:pPr>
      <w:r>
        <w:rPr>
          <w:rFonts w:hint="eastAsia"/>
        </w:rPr>
        <w:t>&gt;OTU011634</w:t>
      </w:r>
    </w:p>
    <w:p w14:paraId="1E6AC3DE">
      <w:pPr>
        <w:rPr>
          <w:rFonts w:hint="eastAsia"/>
        </w:rPr>
      </w:pPr>
      <w:r>
        <w:rPr>
          <w:rFonts w:hint="eastAsia"/>
        </w:rPr>
        <w:t>CCTACGGGAGGCTGCAGTGAGGAATCTTGCACAATGGGGGAAACCCTGATGCAGCGACGCCGCGTGGGGGAAGAAGGTCTTCGGATCGTAAACTCCTTTTATTCGGGACGAACATTGACGGTACCGAATGAATAAGGACTGGCTAACCATGTGCCAGCAGCCGCGGTAATACATGGAGTCCAAGCGTTATCCGGATTTACTGGGCGTAAAGCGTCCGTAGGCGTTCCGATAAGTTTTCAGTGAAATCCTTCCGCCCAACGGGAGAACTGTTGAAAAAACTATCGGAATCGAGTGTGGCAGAGGCAAGGGGAATTCCCGGTGTAGGGGTAAAATCCGTTGATATCGGGAAGAACACCAGTGGCGAAGGCGCCTTGCTGGGCCATTACTGACGCTCAGGGACGAAAGCGTGGGTAGCGAACGGGATTAGATACCCTGGTAGTCC</w:t>
      </w:r>
    </w:p>
    <w:p w14:paraId="3C22081F">
      <w:pPr>
        <w:rPr>
          <w:rFonts w:hint="eastAsia"/>
        </w:rPr>
      </w:pPr>
      <w:r>
        <w:rPr>
          <w:rFonts w:hint="eastAsia"/>
        </w:rPr>
        <w:t>&gt;OTU011635</w:t>
      </w:r>
    </w:p>
    <w:p w14:paraId="4D48B260">
      <w:pPr>
        <w:rPr>
          <w:rFonts w:hint="eastAsia"/>
        </w:rPr>
      </w:pPr>
      <w:r>
        <w:rPr>
          <w:rFonts w:hint="eastAsia"/>
        </w:rPr>
        <w:t>CCTACGGGTGGCAGCAGTGGGGAATCTTGCGCAATGGGCGAAAGCCTGACGCAGCGACGCCGCGTGCGGGAGGAAGCTCTTCGGGGTGTAAACCGCTGTCAGGAGGGAAGAAATGCCACTCGAGGAAATGCGGGTGGTTTGACGGTACCTCCAGAGGAAGCACCGGCTAACTCTGTGCCAGCAGCCGCGGTAATACAGAGGGTGCGAGCGTTATCCGGATTTACTGGGTGTAAAGCGCATGCAGGCGGTGCACTAAGTTGGGTGTGAAAGCTCCTGGCTCAACTGGGAGAGGTCGCTTAAGACTGGCAGACTTGAGAGCAGTAGGGGAAGGTGGAATTCCGGGTGTAGTGGTGAAATGCGTAGATATCCGGAGGAACACCAGTGGCGAAAGCGGCCTTCTGGACTGCATCTGACGCTCAGACGCGAAAGCTAGGGTAGCAAACGGGATTAGATACCCGAGTAGTCC</w:t>
      </w:r>
    </w:p>
    <w:p w14:paraId="14C7925F">
      <w:pPr>
        <w:rPr>
          <w:rFonts w:hint="eastAsia"/>
        </w:rPr>
      </w:pPr>
      <w:r>
        <w:rPr>
          <w:rFonts w:hint="eastAsia"/>
        </w:rPr>
        <w:t>&gt;OTU011636</w:t>
      </w:r>
    </w:p>
    <w:p w14:paraId="1A8FD6F0">
      <w:pPr>
        <w:rPr>
          <w:rFonts w:hint="eastAsia"/>
        </w:rPr>
      </w:pPr>
      <w:r>
        <w:rPr>
          <w:rFonts w:hint="eastAsia"/>
        </w:rPr>
        <w:t>CCTACGGGGGGCTGCAGTCGGGAATCTTCCGCAATGGGCGAAAGCCTGACGGAGCGACGCCGCGTGAGCGATGAAGGCCTTCGGGTTGTAAAGCTCTGTGGGGAGAGAAGAATAAGTTCAGGCCAATACCCTGAATGATGACGGTATCTCCTTAGCAAGCACCGGCTAACTCCGTGCCAGCAGCCGCGGTAATACGGAGGGTGCAAGCGTTGTCCGGATTTATTGGGTTTAAAGGGTGCGTAGGCGGCCCTGTAAGTCAGCGGTGAAATCCCAGGGCTCAACCCTGGAACTGCCGTTGATACTGCAGGGCTTGAGTTCGGTTAAGGCGGGCGGAACTGGTGGTGTAGCGGTGAAATGCGTAGATATCTGAAGGAACATCAGTGGCGAAAGCGACTTCCTGGACCAATACTGACGCTCATGTGCGAAAGCGTGGGGAGCAAACAGGATTAGATACCCCAGTAGTCC</w:t>
      </w:r>
    </w:p>
    <w:p w14:paraId="4807C97B">
      <w:pPr>
        <w:rPr>
          <w:rFonts w:hint="eastAsia"/>
        </w:rPr>
      </w:pPr>
      <w:r>
        <w:rPr>
          <w:rFonts w:hint="eastAsia"/>
        </w:rPr>
        <w:t>&gt;OTU011637</w:t>
      </w:r>
    </w:p>
    <w:p w14:paraId="5AA3A3DB">
      <w:pPr>
        <w:rPr>
          <w:rFonts w:hint="eastAsia"/>
        </w:rPr>
      </w:pPr>
      <w:r>
        <w:rPr>
          <w:rFonts w:hint="eastAsia"/>
        </w:rPr>
        <w:t>CCTACGGGGGGCAGCAGTGGGGAATCTTGCGCAATGGACGAAAGTCTGACGCAGCGACGCCGCGTGCGGGAGGAAGCTCTTCGGGGTGTAAACCGCTGTTGCCCGGAACGAAACGCTGGATTCGTCCAGCTTGACGGTACCGGGTGAGGAAGCGCCGGCTAACTCTGTGCCAGCAGCCGCGGTAATACAGAGGGCGCGAGCGTTGTTCGGAATCATTGGGCGTAAAGGGCGCGTAGGCGGCTGGCCAAGTCGGGTGTGAAATCCCTCGGCTCAACCGAGGAATTGCACCCGATACTGGTCGGCTAGAGTCCGGGAGGGGATAGCGGAATTCCCAGTGTAGCGGTGGAATGCGTAGAGATCGGGAAGAACACCAGTGGCGAAGGCGGTCTGCTGGGCCGTTGCTGACGCTGAGGCGCGACAGCGTGGGGAGCAAACAGGATTAGATACCCCTGTAGTCC</w:t>
      </w:r>
    </w:p>
    <w:p w14:paraId="0D9E5504">
      <w:pPr>
        <w:rPr>
          <w:rFonts w:hint="eastAsia"/>
        </w:rPr>
      </w:pPr>
      <w:r>
        <w:rPr>
          <w:rFonts w:hint="eastAsia"/>
        </w:rPr>
        <w:t>&gt;OTU011638</w:t>
      </w:r>
    </w:p>
    <w:p w14:paraId="41B21FA1">
      <w:pPr>
        <w:rPr>
          <w:rFonts w:hint="eastAsia"/>
        </w:rPr>
      </w:pPr>
      <w:r>
        <w:rPr>
          <w:rFonts w:hint="eastAsia"/>
        </w:rPr>
        <w:t>CCTACGGGGGGCTGCAGTCGAGAATTTTTCTCAATGGGCGCAAGCCTGAAGGAGCGACGCCGCGTGGGGGATGAATGGCTTCGGCCCGTAAACCCCTGTCATTTGCGATCAATGCGCATTGTTTAAGAGATAATGCGTTGATAGTAGCGGAAGAGGAAGGGACGGCTAACTCTGTGCCAGCAGCCGCGGTAATACAGAGGTCCCAAGCGTTGTTCGGATTCACTGGGCGTAAAGAGCTCGTAGGCGGCTTGTTACGTCGACTGTGAAATCCCGTGGCTCAACTGCGGGCTTGCAGCCGATACGGGCAGGCTAGAGTTCGGTAGGGGAGACTGGAATTCCTGGTGTAGCGGTGAAATGCGCAGATATCAGGAGGAACACCGGTGGCGAAGGCGGGTCTCTGGGCCGATACTGACGCTGAGGAGCGAAAGCGTGGGGAGCGAACAGGATTAGATACCCCAGTAGTCC</w:t>
      </w:r>
    </w:p>
    <w:p w14:paraId="592734BA">
      <w:pPr>
        <w:rPr>
          <w:rFonts w:hint="eastAsia"/>
        </w:rPr>
      </w:pPr>
      <w:r>
        <w:rPr>
          <w:rFonts w:hint="eastAsia"/>
        </w:rPr>
        <w:t>&gt;OTU011639</w:t>
      </w:r>
    </w:p>
    <w:p w14:paraId="68C42198">
      <w:pPr>
        <w:rPr>
          <w:rFonts w:hint="eastAsia"/>
        </w:rPr>
      </w:pPr>
      <w:r>
        <w:rPr>
          <w:rFonts w:hint="eastAsia"/>
        </w:rPr>
        <w:t>CCTACGGGAGGCAGCAGTGGGGAATCTTGCGCAATGGTCGAGAGACTGACGCAGCGACGCCGCGTGCGGGAGGAAGGTCTTCGGATCGTAAACCGCTGTCAGGAGGGACGAAGAGCCCCGGGAGGCAATGCCCGGGGTGTGACGGTACCTCCAGAGGAAGCACCGGCTAACTCCGTGCCAGCAGCCGCGGTAATACGTAGGGGGCAAGCGTTGTCCGGATTTATTGGGCGTAAAGAGCGCGTAGGCGGCTGCCCACGTCGGATGTGAAAGCTCAGGGCTCAACTCTGAGAGGCCATTCGATACGGGGTAGCTAGAGGCAGCTAGGGGAGAATGGAATTCCTGGTGTAGCGGTGAAATGCGCAGATATCGGGAAGAACACCTATGGCGAAGGCAGCTCTCTGGGACGGTACTGACGCTGAGACGCGAAAGCGTGGGGAGCGAACAGGATTAGATACCCCGGTAGTCC</w:t>
      </w:r>
    </w:p>
    <w:p w14:paraId="0907D062">
      <w:pPr>
        <w:rPr>
          <w:rFonts w:hint="eastAsia"/>
        </w:rPr>
      </w:pPr>
      <w:r>
        <w:rPr>
          <w:rFonts w:hint="eastAsia"/>
        </w:rPr>
        <w:t>&gt;OTU011640</w:t>
      </w:r>
    </w:p>
    <w:p w14:paraId="5A0CFF25">
      <w:pPr>
        <w:rPr>
          <w:rFonts w:hint="eastAsia"/>
        </w:rPr>
      </w:pPr>
      <w:r>
        <w:rPr>
          <w:rFonts w:hint="eastAsia"/>
        </w:rPr>
        <w:t>CCTACGGGAGGCTGCAGTCGAGGATTTTTCTCAATGGGGGAAACCCTGAAGGAGCGACGCCGCGTGGGGGATGAAGGTCTTCGGATTGTAAACCCCTGTCATCTGGGATCAATGCTTACGACCTAACACGTCGTAAGTTGCTAGTACCGGAAGAGGAAGCAGTGGCTAACTCTGTGCCAGCAGCCGCGGTAATACAGAGACTGCAAGCGTTGTTCGGATTCATTGGGCGTAAAGGGTGCGCAGGCGGTCCGGTAAGTCGGGTGTGAAATCTCGAGGCTTAACCTCGAGCGGTCATTCGAAACTACCGGGCTCGAGGACTGGAGAGGAGACTGGAATAGTTGGTGTAGCAGTGAAATGCGTAGAGATCAACTAGAACACCGGTGGCGAAGGCGGGTCTCTGGACAGTTCCTGACGCTCAGGCACGAAAGCCAGGGGAGCAAACGGGATTAGATACCCCGGTAGTCC</w:t>
      </w:r>
    </w:p>
    <w:p w14:paraId="1D0FE66F">
      <w:pPr>
        <w:rPr>
          <w:rFonts w:hint="eastAsia"/>
        </w:rPr>
      </w:pPr>
      <w:r>
        <w:rPr>
          <w:rFonts w:hint="eastAsia"/>
        </w:rPr>
        <w:t>&gt;OTU011641</w:t>
      </w:r>
    </w:p>
    <w:p w14:paraId="1C55D16A">
      <w:pPr>
        <w:rPr>
          <w:rFonts w:hint="eastAsia"/>
        </w:rPr>
      </w:pPr>
      <w:r>
        <w:rPr>
          <w:rFonts w:hint="eastAsia"/>
        </w:rPr>
        <w:t>CCTACGGGTGGCAGCAGTGGGGAATCTTCCACAATGGGCGAAAGCCTGATGGAGCAACGCCGCGTGCAGGATGAATGCCTTCGGGTTGTAAACTGCTTTTATCTGTGACGATTATGACGGTAGCAGATGAATAAGGATCGGCTAACTCCGTGCCAGCAGCCGCGGTCATACGGAGGATCCAAGCGTTATCCGGAATTACTGGGCGTAAAGAGTTGCGTAGGTGGCATCGTAAGTTGATAGTGAAAGAGTCCGGCTCAACCTGGGAATTGCATTGGTGACTGCACGGCTAGAGTGTGTCAGAGGGAGGTAGAATTCCACGTGTAGCAGTGAAATGCGTAGAGATGTGGAGGAATACCGATGGCGAAGGCAGCCCCCTGGGACGTCACTGACGCTCATGCACGAAAGCGTGGGGAGCAAACAGGATTAGATACCCCTGTAGTCC</w:t>
      </w:r>
    </w:p>
    <w:p w14:paraId="6CE834AA">
      <w:pPr>
        <w:rPr>
          <w:rFonts w:hint="eastAsia"/>
        </w:rPr>
      </w:pPr>
      <w:r>
        <w:rPr>
          <w:rFonts w:hint="eastAsia"/>
        </w:rPr>
        <w:t>&gt;OTU011642</w:t>
      </w:r>
    </w:p>
    <w:p w14:paraId="34C9D103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TCGGGACGAAATGCTTCGACCTAATACGTCGAAGTTTGACGGTACCGAGTGAGGAAGCCCCGGCTAACTCTGTGCCAGCAGCCGCGGTAATACAGAGGGGGCAAGCGTTGTTCGGAATTACTGGGCGTAAAGCGTGCGTAGACGGTTATTTAAGTCGGGTGTGAAAGCCCCGGGCTCAACCTGGGAACTGCAGTCGAGACTGTCTAGCTAGAGTATGGGAGAGGGAAGTGGAATTTCAGGTGTAGCGGTGAAATGCGTAGATATCTGGAGGAACACCGGTGGCGAAGGCGGCATCCTGGACCGGTATTGACGCTGAGGCGCGAAAGCCAGGGGAGCAAACGGGATTAGATACCCCAGTAGTCC</w:t>
      </w:r>
    </w:p>
    <w:p w14:paraId="6F28156B">
      <w:pPr>
        <w:rPr>
          <w:rFonts w:hint="eastAsia"/>
        </w:rPr>
      </w:pPr>
      <w:r>
        <w:rPr>
          <w:rFonts w:hint="eastAsia"/>
        </w:rPr>
        <w:t>&gt;OTU011643</w:t>
      </w:r>
    </w:p>
    <w:p w14:paraId="53F7CAE5">
      <w:pPr>
        <w:rPr>
          <w:rFonts w:hint="eastAsia"/>
        </w:rPr>
      </w:pPr>
      <w:r>
        <w:rPr>
          <w:rFonts w:hint="eastAsia"/>
        </w:rPr>
        <w:t>CCTACGGGTGGCTGCAGTAAGGAATATTGGTCAATGGAGGCAACTCTGAACCAGCCATGCCGCGTGCAGGAAGACAGCCCTCTGGGTCGTAAACTGCTTTTATTCGGGAATAAACCACATTACGTGTAATGTGCTGAATGTACCGAAGGAATAAGGATCGGCTAACTCCGTGCCAGCAGCCGCGGTAATACGGAGGATCCAAGCGTTATCCGGATTTATTGGGTTTAAAGGGTGCGTAGGCGGCCTTATAAGTCAGTGGTGAAAGCCCATCGCTCAACGATGGAACTGCCATTGATACTGTAAGGCTTGAGTACAGACGAGGTAGGCGGAATTGATGGTGTAGCGGTGAAATGCTTAGATATCGTCAAGAACACCGATAGCGAAGGCAGCTTACTAGGCTGAAACTGACGCTGATGCACGAAAGTGTGGGGATCAAACAGGATTAGATACCCCAGTAGTCC</w:t>
      </w:r>
    </w:p>
    <w:p w14:paraId="0F9E422E">
      <w:pPr>
        <w:rPr>
          <w:rFonts w:hint="eastAsia"/>
        </w:rPr>
      </w:pPr>
      <w:r>
        <w:rPr>
          <w:rFonts w:hint="eastAsia"/>
        </w:rPr>
        <w:t>&gt;OTU011644</w:t>
      </w:r>
    </w:p>
    <w:p w14:paraId="2040280C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CGGGAAGAACACCTTCTGGGCTAACACCACAGAGGGCTGACGGTACCGCTAAAGGAAGCCCCGGCTAACTCCGTGCCAGCAGCCGCGGTAATACGGGGGGGGCAAGCGTTGTTCGGAATTACTGGGCGTAAAGGGCGCGTAGGCGGTTTGCTAAGTTGGACGTGAAAACTCTGGGCTTAACCCAGAGCCTGCATCCAAAACTGGCAGGCTGGAGTATTGGAGGGGGAAGCGGAATTCCTGGTGTAGCAGTGAAATGCGTAGATATCAGGAGGAACACCGGTGGCGAAGGCGGCTTCCTGGACAATAACTGACGCTGAGGCGCGAAAGCTAGGGGAGCAAACAGGATTAGATACCCTAGTAGTCC</w:t>
      </w:r>
    </w:p>
    <w:p w14:paraId="5B957924">
      <w:pPr>
        <w:rPr>
          <w:rFonts w:hint="eastAsia"/>
        </w:rPr>
      </w:pPr>
      <w:r>
        <w:rPr>
          <w:rFonts w:hint="eastAsia"/>
        </w:rPr>
        <w:t>&gt;OTU011645</w:t>
      </w:r>
    </w:p>
    <w:p w14:paraId="4240A219">
      <w:pPr>
        <w:rPr>
          <w:rFonts w:hint="eastAsia"/>
        </w:rPr>
      </w:pPr>
      <w:r>
        <w:rPr>
          <w:rFonts w:hint="eastAsia"/>
        </w:rPr>
        <w:t>CCTACGGGGGGCTGCAGTAACGAATATTCCACAATGGGCGAAAGCCTGATGGAGCAATGCCGCGTGCAGGATGAAGCCCCTCGGGGTGTAAACTGCTGTCAGGGTTTAGGAAACAAATGACCATACCCAAAGGAAGAGGCGGCTAACTCTGTGCCAGCAGCCGCGGTAATACAGAGGCCTCGAGCGTTGCGCGGAATCACTGGGCTTAAAGGGTGCGTAGGCGGATGTACAAGTGCCTTGTGAAATCCCCGGGCTCAACCTGGGAATGGCAGTGGAAACTGGAAGGCTAGAGTGTGAGAGAGGATGGTGGAATTCCCGGTGTAGCGGTGAAATGCGTAGAGATCGGGAGGAACATCAGTGGCGAAGGCGGCCATCTGGCTCAACACTGACGCTGAGGCACGAAAGCGTGGGGAGCAAACAGGATTAGATACCCCAGTAGTCC</w:t>
      </w:r>
    </w:p>
    <w:p w14:paraId="4868A167">
      <w:pPr>
        <w:rPr>
          <w:rFonts w:hint="eastAsia"/>
        </w:rPr>
      </w:pPr>
      <w:r>
        <w:rPr>
          <w:rFonts w:hint="eastAsia"/>
        </w:rPr>
        <w:t>&gt;OTU011646</w:t>
      </w:r>
    </w:p>
    <w:p w14:paraId="313C67A9">
      <w:pPr>
        <w:rPr>
          <w:rFonts w:hint="eastAsia"/>
        </w:rPr>
      </w:pPr>
      <w:r>
        <w:rPr>
          <w:rFonts w:hint="eastAsia"/>
        </w:rPr>
        <w:t>CCTACGGGCGGCTGCAGTGGGGAATATTGGACAATGGGCGAAAGCCTGATCCAGCGATGCCGCGTGTGTGAAGAAGGCCTTCGGGTTGTAAAGCTCTTTTGGCGGGGACGATGATGACGGTACCCGCAGAATAAGCCCCGGCTAACTTCGTGCCAGCAGCCGCGGTAAGACGAAGGGGGCTAGCGTTGTTCGGAATTACTGGGCGTAAAGGGCGCGTAGGCGGCCAACTAAGTCGGACGTGAAATCCCTCGGCTTAACCGGGGAACTGCGTCCGATACTGGATGGCTTGAGTTTGGGAGAGGGATGCGGAATTCCAGGTGTAGCGGTGAAATGCGTAGATATCTGGAGGAACACCTGCGGCGAAGGCGGGTTGCTGGGCTGACACTGACGCTGAGGCGCGAAAGCTAGGGGAGCGAACGGGATTAGATACCCCAGTAGTCC</w:t>
      </w:r>
    </w:p>
    <w:p w14:paraId="4A51514B">
      <w:pPr>
        <w:rPr>
          <w:rFonts w:hint="eastAsia"/>
        </w:rPr>
      </w:pPr>
      <w:r>
        <w:rPr>
          <w:rFonts w:hint="eastAsia"/>
        </w:rPr>
        <w:t>&gt;OTU011647</w:t>
      </w:r>
    </w:p>
    <w:p w14:paraId="34E1EF08">
      <w:pPr>
        <w:rPr>
          <w:rFonts w:hint="eastAsia"/>
        </w:rPr>
      </w:pPr>
      <w:r>
        <w:rPr>
          <w:rFonts w:hint="eastAsia"/>
        </w:rPr>
        <w:t>CCTACGGGGGGCTGCAGTAGGGAATCTTCCGCAATGGGCGAAAGCCTGACGGAGCGACGCCGCGTGGGTGATGAAGGCCTTCGGGTTGTAAAACCCTGTCTTAAGGGACGAAACCCCGGTCGCGAGACCGGACTGACGGTACCTTAGGAGGAAGCCCCGGCTAACTACGTGCCAGCAGCCGCGGTAATACGTAGGGGGCGAGCGTTGTCCGGAATTACTGGGCGTAAAGGGTGCGTAGGCGGTTACCTAAGTGGGAGGTGAAAGCTCTCGGCTCAACCGAGTGATTGCCTTTCAGACTGGGTAGCTTGAGTACGGCAGAGGGGGATGGAATTCCGCGTGTAGCAGTGAAATGCGTAGATATCGGGAGGAACATCTGTGGCGAAGGCGACACCCTGGACCAGCACTGACACTGAGGCACGAAAGCGTGGGGAGCAAACAGGATTAGATACCCCAGTAGTCC</w:t>
      </w:r>
    </w:p>
    <w:p w14:paraId="2558B807">
      <w:pPr>
        <w:rPr>
          <w:rFonts w:hint="eastAsia"/>
        </w:rPr>
      </w:pPr>
      <w:r>
        <w:rPr>
          <w:rFonts w:hint="eastAsia"/>
        </w:rPr>
        <w:t>&gt;OTU011648</w:t>
      </w:r>
    </w:p>
    <w:p w14:paraId="1DCF87E4">
      <w:pPr>
        <w:rPr>
          <w:rFonts w:hint="eastAsia"/>
        </w:rPr>
      </w:pPr>
      <w:r>
        <w:rPr>
          <w:rFonts w:hint="eastAsia"/>
        </w:rPr>
        <w:t>CCTACGGGAGGCTGCAGTAAGGAATATTGGTCAATGGACGGAAGTCTGAACCAGCCATGCCGCGTGCAGGAAGACGGCCCTATGGGTTGTAAACTGCTTTTATCGGGGAATAAATCATTTTACGAGTAAGATGTTGAAGGTACCCGAAGAATAAGGATCGGCTAACTCCGTGCCAGCAGCCGCGGTAATACGGAGGATCCAAGCGTTATCCGGATTCATTGGGTTTAAAGGGTGCGTAGGCGGGGTGGTAAGTCAGTGGTGAAATCCTGCAGCTCAACTGTAGAATTGCCATTGATACTGCCATTCTTGAGTGCGCTTGAAGTAGGCGGAATGTGCCGTGTAGCGGTGAAATGCTTAGATATGGCACAGAACACCAATTGCGAAGGCAGCTTACTAAGGCGATACTGACGCTGAGGCACGAAAGCGTGGGGATCGAACAGGATTAGATACCCCAGTAGTCC</w:t>
      </w:r>
    </w:p>
    <w:p w14:paraId="7A3560C9">
      <w:pPr>
        <w:rPr>
          <w:rFonts w:hint="eastAsia"/>
        </w:rPr>
      </w:pPr>
      <w:r>
        <w:rPr>
          <w:rFonts w:hint="eastAsia"/>
        </w:rPr>
        <w:t>&gt;OTU011649</w:t>
      </w:r>
    </w:p>
    <w:p w14:paraId="5EB617BF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TGCTTTTGTACGGAACGAAACGGTCCGGGTTAATACCCTGGGCTAATGACGGTACCGTAAGAATAAGCACCGGCTAACTACGTGCCAGCAGCCGCGGTAATACGTAGGGTGCAAGCGTTAATCGGAATTACTGGGCGTAAAGGGCGCGTAGGCGGTCCTGTAAGTGGTGTGTGAAATCCGATGGCTCAACCATCGAGCTGCGCCCCATACTGCAGGACTTGAGTGCAGAAGAGGAAAGTGGAATTCCATGTGTAGCGGTGAAATGCGTAGAGATATGGAGGAACACCAGTGGCGAAGGCGACTTTCTGGTCTGTAACTGACACTGAGGCGCGAAAGCGTGGGGAGCAAACAGGATTAGATACCCCTGTAGTCC</w:t>
      </w:r>
    </w:p>
    <w:p w14:paraId="58997F32">
      <w:pPr>
        <w:rPr>
          <w:rFonts w:hint="eastAsia"/>
        </w:rPr>
      </w:pPr>
      <w:r>
        <w:rPr>
          <w:rFonts w:hint="eastAsia"/>
        </w:rPr>
        <w:t>&gt;OTU011650</w:t>
      </w:r>
    </w:p>
    <w:p w14:paraId="61D3BA87">
      <w:pPr>
        <w:rPr>
          <w:rFonts w:hint="eastAsia"/>
        </w:rPr>
      </w:pPr>
      <w:r>
        <w:rPr>
          <w:rFonts w:hint="eastAsia"/>
        </w:rPr>
        <w:t>CCTACGGGTGGCTGCAGTAGGGAATTTTCCGCAATGGGCGAAAGCCTGACGGAGCAACGCCGCGTGAGGGATGAAGGTCTTCGGATCGTAAACCTTTGTCTAGAGGGACGATAATGACGGTACCTCTGGAGGAAGCCACGGCTAACTACGTGCCAGCAGCCGCGGTAATACGTAGGTGGCAAGCGTTGTCCGGAATTACTGGGCGTAAAGGGCAGGTAGGTGGTTTGGTTAGTCTGTTGTGAAAGCTCCTTGCTTAACGGGGAGAGGTCAACAGATACTGCCAGGCTTGAGTCTAGGAGAGGGTACTGGAATTCCCGGTGTAGCGGTGAAATGCGCAGAGATCGGGAGGAACACCAATGGCGAAAGCAGGTACCTGGACTAGTACTGACACTCAGCTGCGAAAGCTAGGGGAGCAAACAGGATTAGATACCCTGGTAGTCC</w:t>
      </w:r>
    </w:p>
    <w:p w14:paraId="296DF0EB">
      <w:pPr>
        <w:rPr>
          <w:rFonts w:hint="eastAsia"/>
        </w:rPr>
      </w:pPr>
      <w:r>
        <w:rPr>
          <w:rFonts w:hint="eastAsia"/>
        </w:rPr>
        <w:t>&gt;OTU011651</w:t>
      </w:r>
    </w:p>
    <w:p w14:paraId="194E910F">
      <w:pPr>
        <w:rPr>
          <w:rFonts w:hint="eastAsia"/>
        </w:rPr>
      </w:pPr>
      <w:r>
        <w:rPr>
          <w:rFonts w:hint="eastAsia"/>
        </w:rPr>
        <w:t>CCTACGGGAGGCAGCAGTAGGGAATTTTCCGCAATGGGCGAAAGCCTGACGGAGCAACGCCGCGTGAGCGAGGACGGCCTTCGGGTTGTAAAGCTCTGTTCTTCGGGAAGAACGGCGGGAGGGTGAACAGCTCTCTCGTTTGACGGTACCGAAGGAGAAAGCCCCGGCTAACTACGTGCCAGCAGCCGCGGTAATACGTAGGGTGCAAGCGTTGTCCGGATTTATTGGGTTTAAAGGGTGCGTAGGTGGCCTATTAAGTCAGTGTTTAAAGTCTGCAGCTTAACTGTAGGAATGGCATTGATACTGATAGGCTTGAGTAAAGTTGAGGTAGGCGGAATTGAAGGTGTAGCGGTGAAATGCATAGATATCTTCAAGAACACCGATTGCGAAGGCAGCTTACTAAGCTTTAACTGACACTGATGCACGAAAGCGTGGGGATCAAACAGGATTAGATACCCTTGTAGTCC</w:t>
      </w:r>
    </w:p>
    <w:p w14:paraId="09DB6241">
      <w:pPr>
        <w:rPr>
          <w:rFonts w:hint="eastAsia"/>
        </w:rPr>
      </w:pPr>
      <w:r>
        <w:rPr>
          <w:rFonts w:hint="eastAsia"/>
        </w:rPr>
        <w:t>&gt;OTU011652</w:t>
      </w:r>
    </w:p>
    <w:p w14:paraId="0AFF19E0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TTGTAGATTAATACTCTGCAATTTTGACGTTACCGACAGAATAAGCACCGGCTAACTCTGTGCCAGCAGCCGCGGTAATACGGAGGGTGCAAGCGTTATCCGGATTCACTGGGTTTAAAGGGTGCGTAGGCGGTCTATTAAGTCAGTGGTGAAATATCGCAGCTTAACTGTGAGGGTGCCATTGATACTGATGGACTTGAGTGAAGTCGAAGTAGGCGGAATTGACGGTGTAGCGGTGAAATGCTTAGATATCGTCAAGAACACCGATAGTGAAGACAGCTTACTAGGCTTATACTGACGCTGAGGCACGAAAGTGTGGGGATCAAACAGGATTAGATACCCCAGTAGTCC</w:t>
      </w:r>
    </w:p>
    <w:p w14:paraId="1B8D7C32">
      <w:pPr>
        <w:rPr>
          <w:rFonts w:hint="eastAsia"/>
        </w:rPr>
      </w:pPr>
      <w:r>
        <w:rPr>
          <w:rFonts w:hint="eastAsia"/>
        </w:rPr>
        <w:t>&gt;OTU011653</w:t>
      </w:r>
    </w:p>
    <w:p w14:paraId="5B326DF0">
      <w:pPr>
        <w:rPr>
          <w:rFonts w:hint="eastAsia"/>
        </w:rPr>
      </w:pPr>
      <w:r>
        <w:rPr>
          <w:rFonts w:hint="eastAsia"/>
        </w:rPr>
        <w:t>CCTACGGGTGGCAGCAGTGGGGAATATTGCACAATGGGCGAAAGCCTGATGCAGCGACGCAGCGTGAGGGACGAAGGCCTTCGGGTTGTAAACCTCTTTCGGCAGGGACGAAGCGAAAGTGACGGTACCTGAAGAAGAAGCGCCGGCCAACTACGTGCCAGCAGCCGCGGTAAGACGTAGGGCGCGAGCGTTGTCCGGATTTATTGGGCGTAAAGAGCTCGTAGGCGGCCTGTTGCGTCGACTGTGAAAACCCGCAGCTCAACTGAGGAAGTGCGCCCGAAACTGTCGTGCTTGAGTGCCGGAGAGGGTGGCGGAATTCCCCAAGTAGAGGTGAAATTCGTAGATATGGGGAGGAACACCGGTGGCGAAGGCGGCCACCTGGACGGTAACTGACGCTGAGACGCGAAAGCGTGGGGAGCAAACAGGATTAGATACCCGTGTAGTCC</w:t>
      </w:r>
    </w:p>
    <w:p w14:paraId="5611A62E">
      <w:pPr>
        <w:rPr>
          <w:rFonts w:hint="eastAsia"/>
        </w:rPr>
      </w:pPr>
      <w:r>
        <w:rPr>
          <w:rFonts w:hint="eastAsia"/>
        </w:rPr>
        <w:t>&gt;OTU011654</w:t>
      </w:r>
    </w:p>
    <w:p w14:paraId="7F7FAB6F">
      <w:pPr>
        <w:rPr>
          <w:rFonts w:hint="eastAsia"/>
        </w:rPr>
      </w:pPr>
      <w:r>
        <w:rPr>
          <w:rFonts w:hint="eastAsia"/>
        </w:rPr>
        <w:t>CCTACGGGGGGCAGCAGTAGGGAATCTTCGGCAATGGGCGAAAGCCTGACCGAGCAACGCCGCGTGAGCGATGAAGGCCTTCGGGTCGTAAAGCTCTGTTGTTAAGGAAGAACAAGTACGAGAGTAACTGCTCGTACCTTGACGGTACTTAACGAGAAAGCCACGGCTAACTACGTGCCAGCAGCCGCGGTAATACGTAGGTGGCGAGCGTTATCCGGAATTATTGGGCGTAAAGCGCACGTAGGCGGGTTCGTAAGTCGATTGTGAAAGCCCCGGGCTCAATCCGGGAATTGCAGTCGAAACTACGAGTCTTGAATACCTGAGAGGGTGACGGAATTCCTGGTGTAGAAGTGAAATTCGTAGATATCAGGAGGAACACCGGAGGCGAAGGCGGCCAGCTGGCCCTGACCTGACGCTGAGGCGCGAAGGCGTGGGGAGCGAACGGGATTAGATACCCGGGTAGTCC</w:t>
      </w:r>
    </w:p>
    <w:p w14:paraId="255C5367">
      <w:pPr>
        <w:rPr>
          <w:rFonts w:hint="eastAsia"/>
        </w:rPr>
      </w:pPr>
      <w:r>
        <w:rPr>
          <w:rFonts w:hint="eastAsia"/>
        </w:rPr>
        <w:t>&gt;OTU011655</w:t>
      </w:r>
    </w:p>
    <w:p w14:paraId="1B47E4CB">
      <w:pPr>
        <w:rPr>
          <w:rFonts w:hint="eastAsia"/>
        </w:rPr>
      </w:pPr>
      <w:r>
        <w:rPr>
          <w:rFonts w:hint="eastAsia"/>
        </w:rPr>
        <w:t>CCTACGGGGGGCTGCAGTGGGGAATATTGCACAATGGGCGAAAGCCTGATGCAGCAACGCCGCGTGAGCGATGAAGGCCTTCGGGTCGTAAAGCCCTTTTCTGTGTGACGAGCAAGGACGGTAGCACAGGAATAAGCCTCGGCTAACTACGTGCCAGCAGCCGCGGTAAAACGTAGGAGGCTAGCGTTGTCCGGATTCACTGGGCGTAAAGGGAGCGCAGGTGGCTGAGTTCGTCGATGGTGCAAGCTCCAGGCTCAACTTGGAGAGGTCTGTCGATACTGCTCGGCTTGAGGACGGTAGAGGAGCACGGAATTCCTGGTGTAGTGGTGAAATGCGTAGATATCAGGAGGAACACCGGTGGCGAAAGCGGTGCTCTGGGCCGTTCCTGACACTCAGGCTCGAAAGCGTGGGGAGCGAACAGGATTAGATACCCTTGTAGTCC</w:t>
      </w:r>
    </w:p>
    <w:p w14:paraId="7B3ECD99">
      <w:pPr>
        <w:rPr>
          <w:rFonts w:hint="eastAsia"/>
        </w:rPr>
      </w:pPr>
      <w:r>
        <w:rPr>
          <w:rFonts w:hint="eastAsia"/>
        </w:rPr>
        <w:t>&gt;OTU011656</w:t>
      </w:r>
    </w:p>
    <w:p w14:paraId="256C2BB2">
      <w:pPr>
        <w:rPr>
          <w:rFonts w:hint="eastAsia"/>
        </w:rPr>
      </w:pPr>
      <w:r>
        <w:rPr>
          <w:rFonts w:hint="eastAsia"/>
        </w:rPr>
        <w:t>CCTACGGGAGGCAGCAGTGGGGAATCTTGCGCAATGGCCGAAAGGCTGACGCAGCGACGCCGCGTGTGGGAGGAAGCCCTTCGGGGTGTAAACCACTGTTGCCCGGGACGAATGCCCCTTTCGAGGGGAGTGACTGTACCGGGAGAATAAGCACCGGCTAACTCCGTGCCAGCAGCCGCGGTAATACGGAGGGTGCAAGCGTTATCCGGATTCACTGGGTTTAAAGGGTGCGTAGACGGCTTTTTAAGTCAGTGGTGAAAGACGGCAGCTTAACTGTCGCAGTGCCATTGATACTGGAAGGCTTGAGTATAGTTGAGGTAGGCGGAATTTATGGTGTAGCGGTGAAATGCATAGATACCATAAAGAACACCGATAGCGAAGGCAGCTTACTAAACTATAACTGACGTTGAGGCACGAAAGCATGGGGATCGAACAGGATTAGATACCCGAGTAGTCC</w:t>
      </w:r>
    </w:p>
    <w:p w14:paraId="24F2B5BC">
      <w:pPr>
        <w:rPr>
          <w:rFonts w:hint="eastAsia"/>
        </w:rPr>
      </w:pPr>
      <w:r>
        <w:rPr>
          <w:rFonts w:hint="eastAsia"/>
        </w:rPr>
        <w:t>&gt;OTU011657</w:t>
      </w:r>
    </w:p>
    <w:p w14:paraId="4C80235C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GTACCGACGAAGCGCAAGTGACGGTAGGTACAGAAGAAGGACCGGCCAACTACGTGCCAGCAGCCGCGGTAATACGTAGGGTCCGAGCGTTGTCCGGAATCATTGGGCGTAAAGCGCGTGTAGGCGGCCTTGTAAGTCTGTTCTGAAAGTCCGGGGCTCAACCCCGGGAGGCGGATGGATACTGCAAGGCTCGAGTACGGAAGAGGCGAGTGGAATTCCCGGTGTAGCGGTGAAATGCGCAGATATCAGGAGGAACACCAGTGGCGAAGGCGGCACTCTGGGCCGGTACTGACGCTGAGGAGCGAAAGCGTGGGGAGCGAACAGGATTAGATACCCCTGTAGTCC</w:t>
      </w:r>
    </w:p>
    <w:p w14:paraId="224655EB">
      <w:pPr>
        <w:rPr>
          <w:rFonts w:hint="eastAsia"/>
        </w:rPr>
      </w:pPr>
      <w:r>
        <w:rPr>
          <w:rFonts w:hint="eastAsia"/>
        </w:rPr>
        <w:t>&gt;OTU011658</w:t>
      </w:r>
    </w:p>
    <w:p w14:paraId="40D94C32">
      <w:pPr>
        <w:rPr>
          <w:rFonts w:hint="eastAsia"/>
        </w:rPr>
      </w:pPr>
      <w:r>
        <w:rPr>
          <w:rFonts w:hint="eastAsia"/>
        </w:rPr>
        <w:t>CCTACGGGTGGCAGCAGTGGGGAATATTGGACAATGGGGGCAACCCTGATCCAGCGATGCCGCGTGTGTGAAGAAGGCCTGCGGGTTGTAAAGCACTTTCAGTTGGGAAGAGAGTCTGTGAACGAATAGTTTGCAGATGAGACGTTACTAACAAAAGAAGCACCGGCTAACTCTGTGCCAGCAGCCGCGGTAATACAGAGGGTGCGAGCGTTAATCGGAGTGACTGGGCGTAAAGGGCATGTAGGCGGTTATATTAGTCTGATGTGAAAGACCTGGGCTTAACCTAGGATATGCATTGGAAACGGTATAGCTAGAGTTTGGGAGAGGGAAGTGGAATTTCCGGTGTAGCGGTGAAATGCGTAGAGATCGGAAAGAACACTCGTGGCGAAGGCGGCTTTCTGGCCCAAAACTGACGCTGAGGTGCGAAAGCATGGGGAGCAAACAGGATTAGATACCCGGGTAGTCC</w:t>
      </w:r>
    </w:p>
    <w:p w14:paraId="40C98FD5">
      <w:pPr>
        <w:rPr>
          <w:rFonts w:hint="eastAsia"/>
        </w:rPr>
      </w:pPr>
      <w:r>
        <w:rPr>
          <w:rFonts w:hint="eastAsia"/>
        </w:rPr>
        <w:t>&gt;OTU011659</w:t>
      </w:r>
    </w:p>
    <w:p w14:paraId="3EBFEA38">
      <w:pPr>
        <w:rPr>
          <w:rFonts w:hint="eastAsia"/>
        </w:rPr>
      </w:pPr>
      <w:r>
        <w:rPr>
          <w:rFonts w:hint="eastAsia"/>
        </w:rPr>
        <w:t>CCTACGGGGGGCAGCAATTAGGAATCTTGCGCAATGGACGAAAGTCTGACGCAGCGACGCCGCGTGAAGGATGAAGGCTCTCGGGTCGTAAACTTCTTTTATTGGGGAACAAGTTCTGAGGGTACCCAATGAATAAGCACCCCCTAACTACGTGCCAGAAGGGTCGGTGATGCGTAGGGTGCAAACATTATCCGGAATTACTGGGCGTAAAGAGATGCGTAGGCGCCAAGACAAGTTTTATGTTAAAGCTCAATGCTCAACATTGAAAGAGCGTAAAAAACTGTCTAGGTTGAGTCAGATAGAGGAAAGCAGAATTCCTGGTGTAGCGGTGAAATGCGTTGATATCAGGAGGAATACCGATTGCGAAGGCAGCTTTCTGGATCTTGACTGACGCTAAGGCTCGAAAGCGTGGGTAGCAAAACGGATTAGATACCCGAGTAGTCC</w:t>
      </w:r>
    </w:p>
    <w:p w14:paraId="2F11C7C5">
      <w:pPr>
        <w:rPr>
          <w:rFonts w:hint="eastAsia"/>
        </w:rPr>
      </w:pPr>
      <w:r>
        <w:rPr>
          <w:rFonts w:hint="eastAsia"/>
        </w:rPr>
        <w:t>&gt;OTU011660</w:t>
      </w:r>
    </w:p>
    <w:p w14:paraId="110C8FC8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CAGCGGGGAAGATAATGACGTTACCCTTAGAAGAAGCACCGGCTAACTCCGTGCCAGCAGCCGCGGTAATACGGAGGGTGCAAGCGTTAATCGGAATTACTGGGCGTAAAGAGCGTGTAGGCGGCCCGGTAAGTCCGCTGTGAAAGTCGGGGGCTCAACCCTCGAATGCCGGTGGATACTGTCGGGCTAGAGTGCGGAAGAGGCGAGTGGAATTCCTGGTGTAGCGGTGAAATGCGCAGATATCGAGAGGAACACCTGCGGCGAAGGCGGGTTGCTGGGCCGACACTGACGCTGAGGCGCGAAAGCCAGGGGAGCGAACGGGATTAGATACCCCTGTAGTCC</w:t>
      </w:r>
    </w:p>
    <w:p w14:paraId="4714AFCC">
      <w:pPr>
        <w:rPr>
          <w:rFonts w:hint="eastAsia"/>
        </w:rPr>
      </w:pPr>
      <w:r>
        <w:rPr>
          <w:rFonts w:hint="eastAsia"/>
        </w:rPr>
        <w:t>&gt;OTU011661</w:t>
      </w:r>
    </w:p>
    <w:p w14:paraId="429FD622">
      <w:pPr>
        <w:rPr>
          <w:rFonts w:hint="eastAsia"/>
        </w:rPr>
      </w:pPr>
      <w:r>
        <w:rPr>
          <w:rFonts w:hint="eastAsia"/>
        </w:rPr>
        <w:t>CCTACGGGGGGCAGCAGTAGGGAATCATCCGCAATGGGGGAGACCCTGACGGTGCAACGCCGCGTGAGCGAAGAAGGTTTTCGGATCGTAAAGCTCTGTTGTGTCGGAAGAACGTTTCTTACAGGCAATGGTAAGGAAGTGACGGTACGACACCAGCAAGCCCCGGCTAACTACGTGCCAGCAGCCGCGGTAACACGTAGGGGGCAAGCGTTGTCCGGAATGATTGGGCGTAAAGGGCGTGCAGGCGGTTGGGCAAGTCTGATGTGAAAGGTCGCGGCTTAACCGCGGGATTGCATTGGAAACTGTCTGACTTGAGTCCAGGAGAGGAGAGTGGAATTCCACGTGTAGCGGTGAAATGCGTAGAGATGTGGAGGAACACCAGTGGCGAAGGCGGCTCTCTGGCCTGCGACTGACGCTGAGGCGCGAAAGCGTGGATAGCGAACAGGATTAGATACCCCTGTAGTCC</w:t>
      </w:r>
    </w:p>
    <w:p w14:paraId="74DDD4D6">
      <w:pPr>
        <w:rPr>
          <w:rFonts w:hint="eastAsia"/>
        </w:rPr>
      </w:pPr>
      <w:r>
        <w:rPr>
          <w:rFonts w:hint="eastAsia"/>
        </w:rPr>
        <w:t>&gt;OTU011662</w:t>
      </w:r>
    </w:p>
    <w:p w14:paraId="539ED3AC">
      <w:pPr>
        <w:rPr>
          <w:rFonts w:hint="eastAsia"/>
        </w:rPr>
      </w:pPr>
      <w:r>
        <w:rPr>
          <w:rFonts w:hint="eastAsia"/>
        </w:rPr>
        <w:t>CCTACGGGGGGCAGCAGTAGGGAATCTTGCGCCAATGCGCGAAAGCGTGACGCAGCGACGCCGCGTGAGGGATGACGGCCTTCGGGTTGTAAACCTCTTTCAGCGGGGACGAAGCGAAAGTGACGGTACCCGCAGAAGAAGCCCCGGCTAACTACGTGCCAGCAGCCGCGGTAAGACGTAGGGGGCAAGCGTTGTCCGGAATCATTGGGCGTAAAGGGCGCGTAGGCGGGCCTTCAAGTCCGGGGTGAAATCCTCCAGCCTAACTGGAGAAGAGCCTCGGAGACTGAGGGCCTCGAGGGAGGTAGGGGCAAGCGGAACTATGGGTGGAGCGGTGAAATGCATTGATATCCATAGGAACTCCGGTGGCGAAGGCGGCTTGCTGGACCTCTTCTGACGCTGAGGCGCGAAAGCCAGGGGAGCAAACAGGATTAGATACCCCAGTAGTCC</w:t>
      </w:r>
    </w:p>
    <w:p w14:paraId="1728327A">
      <w:pPr>
        <w:rPr>
          <w:rFonts w:hint="eastAsia"/>
        </w:rPr>
      </w:pPr>
      <w:r>
        <w:rPr>
          <w:rFonts w:hint="eastAsia"/>
        </w:rPr>
        <w:t>&gt;OTU011663</w:t>
      </w:r>
    </w:p>
    <w:p w14:paraId="1461D442">
      <w:pPr>
        <w:rPr>
          <w:rFonts w:hint="eastAsia"/>
        </w:rPr>
      </w:pPr>
      <w:r>
        <w:rPr>
          <w:rFonts w:hint="eastAsia"/>
        </w:rPr>
        <w:t>CGGGCGGCTGCAGTCGGGAATCTTGCGCAATGGGCGAAAGCCTGACGCAGCAACACCGTGTGAGCGACGAAGGCCTTCGGGTCGTAAAGCTCTGTTGTTGGGGACGAAGCGAAAGTGACGGTACCCGCAGAAGAAGCCCCGGCTAACTACGTGCCAGCAGCCGCGGTAATACAGAGGTGGCAAGCGTTGTTCGGAATTACTGGGCGTAAAGGGCGCGTAGGTGGCCTTGTTAGTCAGACGTGAAATCCCCAAGCTTAACTTGGGAACTGCGTCTGATACTGCAAGGCTTGAGTTCGGGAGAGGGATGTGGAATTCCAGGTGTAGCGGTGAAATGCGTAGATATCCGGAGGAACACCAGTGGCGAAGGCGGCTTCCTGGACCAAGACTGACGCTGAGGCGCGAAAGCGTGGGGAGCAAACAGGATTAGATACCCCGGTAGTCC</w:t>
      </w:r>
    </w:p>
    <w:p w14:paraId="757F7F93">
      <w:pPr>
        <w:rPr>
          <w:rFonts w:hint="eastAsia"/>
        </w:rPr>
      </w:pPr>
      <w:r>
        <w:rPr>
          <w:rFonts w:hint="eastAsia"/>
        </w:rPr>
        <w:t>&gt;OTU011664</w:t>
      </w:r>
    </w:p>
    <w:p w14:paraId="1E7D62C3">
      <w:pPr>
        <w:rPr>
          <w:rFonts w:hint="eastAsia"/>
        </w:rPr>
      </w:pPr>
      <w:r>
        <w:rPr>
          <w:rFonts w:hint="eastAsia"/>
        </w:rPr>
        <w:t>CCTACGGGTGGCTGCAGTGGGGAATTTTGGACAATGGGGGCAACCCTGATCCAGCAATGCCGCGTGAGTGAAGAAGGCCTTCGGGTTGTAAAGCTCTTTTGTCAGGGAAGAAACGCGACAAGCTAATACCTTGTCGTAATGACGGTACCTGAAGAATAAGCACCGGCTAACTACGTGCCAGCAGCCGCGGTAATACGTAGGGTGCAAGCGTTAATCGGAATTACTGGGCGTAAAGGGCGCGTAGGCGGCGTGTTAAGTCAGCTGTGAAATCTCCAAGCTCAACTTGGAACGGCCAGCTGATACTGATGTGCTAGAGTGCAGAAGGGGCAATCGGAATTCTTGGTGTAGCGGTGAAATGCGTAGATATCCCGAGGAATACCAGTGGGGAAGCCGGCGCCCTGGGGCATATCTGACGCTGAGATGCGAAAGCGTGGGGAGCGAACGGGATTAGATACCCCTGTAGTCC</w:t>
      </w:r>
    </w:p>
    <w:p w14:paraId="0B3F6854">
      <w:pPr>
        <w:rPr>
          <w:rFonts w:hint="eastAsia"/>
        </w:rPr>
      </w:pPr>
      <w:r>
        <w:rPr>
          <w:rFonts w:hint="eastAsia"/>
        </w:rPr>
        <w:t>&gt;OTU011665</w:t>
      </w:r>
    </w:p>
    <w:p w14:paraId="5079080E">
      <w:pPr>
        <w:rPr>
          <w:rFonts w:hint="eastAsia"/>
        </w:rPr>
      </w:pPr>
      <w:r>
        <w:rPr>
          <w:rFonts w:hint="eastAsia"/>
        </w:rPr>
        <w:t>CCTACGGGCGGCAGCAGTGGGGAATCTTGCGCAATGGGCGAAAGCCTGACGCAGCAACGCCGCGTGGGGGATGAAGGCTCTCGGGTTGTAAACCCCTTTCAGCAGGGACGAAATTGACGGTACCTGCAGAAGAAGCCCCGGCCAACTACGTGCCAGCAGCCGCGGTAACACGTAGGGGGCGAGCGTTGTCCGGATTTATTGGGCGTAAAGAGCTCGTAGGCGGTCCGGTAAGTCCGCTGTGAAAGTCGGGGGCTCAACCCTCGGATGCCGGTGGATACTGTCGGGCTTGAGTACGGAAGAGGCGAGTGGAATTCCCGGTGTAGCGGTGAAATGCGTAGAGATGTGGAGGAACACCAGTGGCGAAGGCGACTCTTTGGTCTGTAACTGACGCTGAGGCGCGAAAGCGTGGGGAGCAAACAGGATTAGATACCCGAGTAGTCC</w:t>
      </w:r>
    </w:p>
    <w:p w14:paraId="30F4FF44">
      <w:pPr>
        <w:rPr>
          <w:rFonts w:hint="eastAsia"/>
        </w:rPr>
      </w:pPr>
      <w:r>
        <w:rPr>
          <w:rFonts w:hint="eastAsia"/>
        </w:rPr>
        <w:t>&gt;OTU011666</w:t>
      </w:r>
    </w:p>
    <w:p w14:paraId="02CECACA">
      <w:pPr>
        <w:rPr>
          <w:rFonts w:hint="eastAsia"/>
        </w:rPr>
      </w:pPr>
      <w:r>
        <w:rPr>
          <w:rFonts w:hint="eastAsia"/>
        </w:rPr>
        <w:t>CCTACGGGGGGCTGCAGCAAGGAATTTTCGGCAATGGGGGCAACCCTGACCGAGCAACGCCGCGTGGAGGACGACGGCCCTTGGGTCGTAAACTCCTTTTGCCGGGGAAGATAATGACGGTACCCGGCGAATAAGCCACGGCTAACTCTGTGCCAGCAGCCGCGGTAATACGTAGGCAGCGAGCGTTGTTCGGAGTTACTGGGCGTAAAGAGTATGTAGGCGGTTGCGCAAGTTTGGTGTGAAATCTCCCGGCTTAACTGGGAGGGTGCGCCGAAGACTGGAAGGCTTGAGTATGGGAGAGGTAAGCGGAATTCCTGGTGTAGCGGTGAAATGCGTAGATATCAGGAGGAACACCTGCGGTGTAGACGGCTTACTGGACCATCACTGACGCTGAGGCACGAAAGCGTGGGGAGCAAACAGGATTAGATACCCCGGTAGTCC</w:t>
      </w:r>
    </w:p>
    <w:p w14:paraId="0744289B">
      <w:pPr>
        <w:rPr>
          <w:rFonts w:hint="eastAsia"/>
        </w:rPr>
      </w:pPr>
      <w:r>
        <w:rPr>
          <w:rFonts w:hint="eastAsia"/>
        </w:rPr>
        <w:t>&gt;OTU011667</w:t>
      </w:r>
    </w:p>
    <w:p w14:paraId="7549F610">
      <w:pPr>
        <w:rPr>
          <w:rFonts w:hint="eastAsia"/>
        </w:rPr>
      </w:pPr>
      <w:r>
        <w:rPr>
          <w:rFonts w:hint="eastAsia"/>
        </w:rPr>
        <w:t>CCTACGGGGGGCAGCAGTGGGGAATCTTGCGCAATGGCCGAAAGGCTGACGCAGCGACGCCGCGTGTGGGAGGACGCCTTTCGGGGTGTAAACCACTGTTGCCCGGGACGAACAGCGCTATTCGTGGCGTCTGACGGTACCGGGTGAGGAAGCACCGGCTAACTCCGTGCCAGCAGCCGCGGTAATACGTAGGTGGCAAGCGTTGTCCGGATTTACTGGGCGTAAAGGGAGCGTAGGTGGATATTTAAGTGAGATGTGAAATCCCTGGGCTTAACCCAGGAACTGCATTTCAAACTGGAAGACTAGAGTGCAGGAGAGGAAAGTGGAATTCCTAGTGTAGCGGTGAAATGCGTAGAGATTAGGAGGAACACCAGTGGCGAAGGCGACTTTCTGGTCTGTAACTGACGCTGAGGCGCGAAAGCGTGGGGAGCAAACAGGATTAGATACCCCAGTAGTCC</w:t>
      </w:r>
    </w:p>
    <w:p w14:paraId="4C92AC87">
      <w:pPr>
        <w:rPr>
          <w:rFonts w:hint="eastAsia"/>
        </w:rPr>
      </w:pPr>
      <w:r>
        <w:rPr>
          <w:rFonts w:hint="eastAsia"/>
        </w:rPr>
        <w:t>&gt;OTU011668</w:t>
      </w:r>
    </w:p>
    <w:p w14:paraId="2F3FC2CC">
      <w:pPr>
        <w:rPr>
          <w:rFonts w:hint="eastAsia"/>
        </w:rPr>
      </w:pPr>
      <w:r>
        <w:rPr>
          <w:rFonts w:hint="eastAsia"/>
        </w:rPr>
        <w:t>CCTACGGGAGGCAGCAGTGGGGAATCTTGCCCAATGGGCGCAAGCCTGAGGCAGCGACGCCGCGTGAGGGAAGAAGGCCTTCGGGTTGTAAACCTCTTTCAGCAGGGACGAAGCCACTCGGGTGAATAGCCCAGAGGGTGACGGTACCTCCAGAAGAAGCCCCGGCTAACTACGTGCCAGCAGCCGCGGTAATACGTAGGGGGCAAGCGTTGTCCGGAATTACTGGGCTTAAAGGGTACGTAGGCGGCGCTGTCAGTCGGGTGTGAAATCCCACGGCTCAACCGTGGAACTGCGCCCGATACTGCAGTGCTCGAGGGAGATAGAGGTGAGCGGAACAGATGGTGGAGCGGTGAAATGCGTTGATATCATCTGGAACACCCGTGGCGAAAGCGGCTCACTGGGTCTTCTCTGACGCTGAGGCACGAAAGCTAGGGTAGCGAACGGGATTAGATACCCGGGTAGTCC</w:t>
      </w:r>
    </w:p>
    <w:p w14:paraId="28450FA2">
      <w:pPr>
        <w:rPr>
          <w:rFonts w:hint="eastAsia"/>
        </w:rPr>
      </w:pPr>
      <w:r>
        <w:rPr>
          <w:rFonts w:hint="eastAsia"/>
        </w:rPr>
        <w:t>&gt;OTU011669</w:t>
      </w:r>
    </w:p>
    <w:p w14:paraId="1ED61DF0">
      <w:pPr>
        <w:rPr>
          <w:rFonts w:hint="eastAsia"/>
        </w:rPr>
      </w:pPr>
      <w:r>
        <w:rPr>
          <w:rFonts w:hint="eastAsia"/>
        </w:rPr>
        <w:t>CCTACGGGCGGCTGCAGTGGGGAATCTTGCGCAATGGCCGCAAGGCTGACGCAGCGACGCCGCGTGGGGGAGGAAGGGCTTCGGCTCGTAAACCCCTGTTGCCCGGGGCGAACATCCCGTTTCGACGGGACTGACGGTACCGGGTGAGGAAGCACCGGCTAACTCCGTGCCAGCAGCCGCGGTAATACAGAGGGTGCAAGCGTTGTTCGGAATTATTGGGCGTAAAGGGCGCGTAGGCGGTGCGGTAAGTCTGTTGTGAAATCTCTGGGCTCAACTCAGAGTCTGCAACGGAAACTGCCGTGCTTGAGTATGGGAGAGGGAAGTGGAATTTCCGGTGTAGCGGTGAAATGCGTAGATATCGGAAGGAACATCAGTGGCGAAGGCGACTTCCTGGACCAATACTGACGCTCAGGTGCGAAAGCGTGGGGAGCAAACAGGATTAGATACCCGAGTAGTCC</w:t>
      </w:r>
    </w:p>
    <w:p w14:paraId="2A1BD6C0">
      <w:pPr>
        <w:rPr>
          <w:rFonts w:hint="eastAsia"/>
        </w:rPr>
      </w:pPr>
      <w:r>
        <w:rPr>
          <w:rFonts w:hint="eastAsia"/>
        </w:rPr>
        <w:t>&gt;OTU011670</w:t>
      </w:r>
    </w:p>
    <w:p w14:paraId="0FB7552D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ATTTCGGTATGTAAACTTCGAAAGAATGGGAAGAATCAATGACGGTACCATTTATAAGCTCCGGCTAACTACGTGCCAGCAGCCGCGGTAATACGTAGGGAGCAAGCGTTGTTCGGATTTACTGGGCGTAAAGGGCGCGTAGGCGGCGTGTCAAGTCGATCGTGAAATCTCCGGGCTTAACTCGGAACTGCCGATCGATACTGACGTGCTAGAGTGCAGAAAGGGCAACCGGAATTCTTGGTGTAGCGGTGAAATGCGCAGATATCGGGAGGAACACCAGTAGCGAAGGCGGCTCGCTGGGCCATTCCTGACGCTGAGACGCGAAAGCATGGGGAGCGAACAGGATTAGATACCCCGGTAGTCC</w:t>
      </w:r>
    </w:p>
    <w:p w14:paraId="7DAA2E5B">
      <w:pPr>
        <w:rPr>
          <w:rFonts w:hint="eastAsia"/>
        </w:rPr>
      </w:pPr>
      <w:r>
        <w:rPr>
          <w:rFonts w:hint="eastAsia"/>
        </w:rPr>
        <w:t>&gt;OTU011671</w:t>
      </w:r>
    </w:p>
    <w:p w14:paraId="2A266B94">
      <w:pPr>
        <w:rPr>
          <w:rFonts w:hint="eastAsia"/>
        </w:rPr>
      </w:pPr>
      <w:r>
        <w:rPr>
          <w:rFonts w:hint="eastAsia"/>
        </w:rPr>
        <w:t>CCTACGGGGGGCTGCAGTGGGGAATTTTGGACAATGGGGGCAACCCTGATCCAGCAATGCCGCGTGAGTGAAGAAGGCCTTCGGGTTGTAAAGCTCTTTTGTCAGGGAAGAAACGGCTCAGGCTAATATCTTGGGCTAATGACGGTACCTGAAGAATAAGCACCGGCTAACTACGTGCCAGCAGCCGCGGTAATACGTAGGGTGCAAGCGTTATCCGGATTCACTGGGCGTAAAGCGTGCGCAGGCGGACCCTTAAGTAGGAAGTGAAAGGTTGGAGCTCAACTCTAACACTGCTCCCTATACTGGGGGTCTTGAGTGCCGGAGAGGAAGACGGAACGACACGTGTAGCGGTGAAATGCGTTGAGATGTGTCGGAACACCAATGGCGAAAGCAGTCTTCTGGACGGATACTGACGCTCAGGCACGAAAGCCAAGGTAGCAAACAGGATTAGATACCCCGGTAGTCC</w:t>
      </w:r>
    </w:p>
    <w:p w14:paraId="385EE39D">
      <w:pPr>
        <w:rPr>
          <w:rFonts w:hint="eastAsia"/>
        </w:rPr>
      </w:pPr>
      <w:r>
        <w:rPr>
          <w:rFonts w:hint="eastAsia"/>
        </w:rPr>
        <w:t>&gt;OTU011672</w:t>
      </w:r>
    </w:p>
    <w:p w14:paraId="4FA20BBE">
      <w:pPr>
        <w:rPr>
          <w:rFonts w:hint="eastAsia"/>
        </w:rPr>
      </w:pPr>
      <w:r>
        <w:rPr>
          <w:rFonts w:hint="eastAsia"/>
        </w:rPr>
        <w:t>CCTACGGGTGGCTGCAGTTGGGAATCTTGCACAATGGGGGAAACCCTGATGCAGCGACGCCGCGTGGAGGATGAAGGATCTAGGTCTGTAAACTCCTTTTACCCAGAAAGACTTAGGACGGTACTGGGTGAATAAGCACCGGCTAACTACGTGCCAGCAGCCGCGGTAAGACAGAGGGGGCAAGCGTTGTCCGGATTTACTGGGCGTACAGCGCGCGCAGGCGGCACTCGACGTGCCCTGTGACAAGCCACCGCTTAACGGTGGAGGGCCAGGGTAAACGGGAATGCTAGAGGCAGGGAGAGGGCAGTGGAATACCCGGTGGAGCGGTGAAATGCGTAGAGATCGGGTGGAACACCAGGGGCGAAGGCGGCTGCCTGGCCCTGACCTGACGCTGAGGCGCGAGAGCGTGGGGAGCGAACCGGATTAGATACCCCTGTAGTCC</w:t>
      </w:r>
    </w:p>
    <w:p w14:paraId="2A1C3D7F">
      <w:pPr>
        <w:rPr>
          <w:rFonts w:hint="eastAsia"/>
        </w:rPr>
      </w:pPr>
      <w:r>
        <w:rPr>
          <w:rFonts w:hint="eastAsia"/>
        </w:rPr>
        <w:t>&gt;OTU011673</w:t>
      </w:r>
    </w:p>
    <w:p w14:paraId="4D04EB77">
      <w:pPr>
        <w:rPr>
          <w:rFonts w:hint="eastAsia"/>
        </w:rPr>
      </w:pPr>
      <w:r>
        <w:rPr>
          <w:rFonts w:hint="eastAsia"/>
        </w:rPr>
        <w:t>CCTACGGGGGGCTGCAGTGGGGAATATTGGACAATGGGCGCAAGCCTGATCCAGCCATGCCGCGTGGGTGAAGAAGGCCTTCGGGTCGTAAAGCTCTGTTGTTAGGGAAGAACACCCGGGAGAGGATCCCGGTTTGACGGTACCTGACGAGAAAGCCCCGGCTAACTACGTGCCAGCAGCCGCGGTCATACGTAGGGTCCAAGCGTTATCCGGAATTACTGGGCGTAAAGAGTTGCGTAGGTGGCATAGTAAGTAGATAGTGAAAGCGTGTGGCTCAACCATACATCCATTATCTAAACTGCTAAGCTTGAAGGCGAGAGAGGTAGATGGAATTCCTGATGTAGGGGTAATATCCGTAGATATCAGGAGGAACACCGATGGCGTAAGCAGTCTACTGGCTCGTTCTTGACACTAAGGCACGAAAGCGTGGGGAGCAAACAGGATTAGATACCCCAGTAGTCC</w:t>
      </w:r>
    </w:p>
    <w:p w14:paraId="0A6F0E1A">
      <w:pPr>
        <w:rPr>
          <w:rFonts w:hint="eastAsia"/>
        </w:rPr>
      </w:pPr>
      <w:r>
        <w:rPr>
          <w:rFonts w:hint="eastAsia"/>
        </w:rPr>
        <w:t>&gt;OTU011674</w:t>
      </w:r>
    </w:p>
    <w:p w14:paraId="11AAF410">
      <w:pPr>
        <w:rPr>
          <w:rFonts w:hint="eastAsia"/>
        </w:rPr>
      </w:pPr>
      <w:r>
        <w:rPr>
          <w:rFonts w:hint="eastAsia"/>
        </w:rPr>
        <w:t>CCTACGGGTGGCTGCAGTGGGGAATATTGGGCAATGGGGGAAACCCTGACCCAGCAACGCCGCGTGAGGGAAGAAGGTTTTCGGATCGTAAACCTCTGTCCTCAGGGACGAAAAGATGACGGTACCTGAGGAGGAAGCACCGGCTAACTACGTGCCAGCAGCCGCGGTAATACGTAGGGTGCGAGCGTTAATCGGAATTACTGGGCGTAAAGCGTGCGCAGGCGGTTATGTAAGACAGATGTGAAAGCCCCGGGCTTAACCTGGGAATGGCGTTTGGGACTGGAAGGCTGGAGTACGGCAGAGGGAGGTGGAATTCCACGTGTAGCAGTGAAATGCGTAGAGATGTGGAGGAACACCGATGGCGAAGGCAGCCTCCTGGGCCAGTACTGACGCTCATGCACGAAAGCGTGGGGAGCAAACAGGATTAGATACCCGAGTAGTCC</w:t>
      </w:r>
    </w:p>
    <w:p w14:paraId="3A3954ED">
      <w:pPr>
        <w:rPr>
          <w:rFonts w:hint="eastAsia"/>
        </w:rPr>
      </w:pPr>
      <w:r>
        <w:rPr>
          <w:rFonts w:hint="eastAsia"/>
        </w:rPr>
        <w:t>&gt;OTU011675</w:t>
      </w:r>
    </w:p>
    <w:p w14:paraId="17C49C2E">
      <w:pPr>
        <w:rPr>
          <w:rFonts w:hint="eastAsia"/>
        </w:rPr>
      </w:pPr>
      <w:r>
        <w:rPr>
          <w:rFonts w:hint="eastAsia"/>
        </w:rPr>
        <w:t>CCTACGGGAGGCTGCAGTGGGGAATCTTGCGCAATGGCCGAAAGGCTGACGCAGCGACGCCGCGTGCGGGAGGACGCTTTTCGGAGTGTAAACCGCTGTCGGGTGGGACGAAGGTCCCGGGGAGGAAATGCCCTGGGGATGACGGTACCACCAGAGGAAGCCCCGGCTAACTCCGTGCCAGCAGCCGCGGTAATACGGAGGGGGCTAGCGTTGTTCGGAATTACTGGGCGTAAAGCGCACGTAGGCGGCTTTGTAAGTCGAGTGTGAAATCCCCAGGCTTAACCTGGGAACTGCATTCGAGACTGCATAGCTAGAGTATGGGAGAGGTGAGTGGAATTCCGAGTGTAGAGGTGAAATTCGTAGATATTCGGAGGAACACCAGTGGCGAAGGCGGCTCACTGGCCAGATACTGACGCTGAGGTGCGAAAGCGTGGGGAGCAAACAGGATTAGATACCCCGGTAGTCC</w:t>
      </w:r>
    </w:p>
    <w:p w14:paraId="3D8B395B">
      <w:pPr>
        <w:rPr>
          <w:rFonts w:hint="eastAsia"/>
        </w:rPr>
      </w:pPr>
      <w:r>
        <w:rPr>
          <w:rFonts w:hint="eastAsia"/>
        </w:rPr>
        <w:t>&gt;OTU011676</w:t>
      </w:r>
    </w:p>
    <w:p w14:paraId="628925CF">
      <w:pPr>
        <w:rPr>
          <w:rFonts w:hint="eastAsia"/>
        </w:rPr>
      </w:pPr>
      <w:r>
        <w:rPr>
          <w:rFonts w:hint="eastAsia"/>
        </w:rPr>
        <w:t>CCTACGGGAGGCTGCAGTCGAGGATCTTCGGCAATGGGCGCAAGCCTGACCGAGCGACGCCGCGTGGGCGATGAAGGCCTTCGGGTTGTAAAGCCCTGTCGAGGGGGAGGAAGCCGCAAGGTTGACCGACCCCTGGAGGAAGCACGGGCTAAGTTCGTGCCAGCAGCCGCGGTAAGACGAACCGTGCGAACGTTGTTCGGAATCACTGGGCTTAAAGGGCGCGTAGGCGGCCCGTCCAGTCCGGGGTGAAAGCCCCCAGCTCAACTGGGGAAGGGCCTCGGATACTGACGGGCTGGAGGGCGGTAGGGGTCGCGGGAACTTCCGGTGGAGCGGTGAAATGCGTTGATATCGGAAGGAACGCCGGTGGCGAAAGCGCGCGACTGGACCGCTACTGACGCTGAGGCGCGAAAGCCAGGGGAGCGAACGGGATTAGATACCCCTGTAGTCC</w:t>
      </w:r>
    </w:p>
    <w:p w14:paraId="129A828F">
      <w:pPr>
        <w:rPr>
          <w:rFonts w:hint="eastAsia"/>
        </w:rPr>
      </w:pPr>
      <w:r>
        <w:rPr>
          <w:rFonts w:hint="eastAsia"/>
        </w:rPr>
        <w:t>&gt;OTU011677</w:t>
      </w:r>
    </w:p>
    <w:p w14:paraId="28BE0ECF">
      <w:pPr>
        <w:rPr>
          <w:rFonts w:hint="eastAsia"/>
        </w:rPr>
      </w:pPr>
      <w:r>
        <w:rPr>
          <w:rFonts w:hint="eastAsia"/>
        </w:rPr>
        <w:t>CCTACGGGGGGCAGCAGTCGAGAATCTTGCACAATGTACGAAAGTATGATGCAGCGACGCCGCGTGGAGGATGAAGGCCCTTTGGGTCGTAAACTCCTTTTATGTGGGAAGAATAAATGACGGTACCACATGAATAAGCCACGGCTAACTACGTGCCAGCAGCCGCGGTAATACGTAGGTGGCAAGCGTTGTCCGGATTTACTGGGCGTAAAGCGTGTGTAGGCGGATTTTTAAGTAGGAAGTGAAAGGTTGGTGCTCAACACTAACACTGCTCCCTATACTGGAAGTCTTGAAGGCCGGAGAGGAAAGCGGAACGAGACGTGTAGCGGTGAAATGCGTTGATATGTCTCGGAACACCAATTGCGAAGGCAGCTTTCTGGGCATTAACTGACGCTGAGGAGCGAAAGCATGGGGAGCGAACAGGATTAGATACCCCAGTAGTCC</w:t>
      </w:r>
    </w:p>
    <w:p w14:paraId="141985C0">
      <w:pPr>
        <w:rPr>
          <w:rFonts w:hint="eastAsia"/>
        </w:rPr>
      </w:pPr>
      <w:r>
        <w:rPr>
          <w:rFonts w:hint="eastAsia"/>
        </w:rPr>
        <w:t>&gt;OTU011678</w:t>
      </w:r>
    </w:p>
    <w:p w14:paraId="61E79415">
      <w:pPr>
        <w:rPr>
          <w:rFonts w:hint="eastAsia"/>
        </w:rPr>
      </w:pPr>
      <w:r>
        <w:rPr>
          <w:rFonts w:hint="eastAsia"/>
        </w:rPr>
        <w:t>CCTACGGGTGGCTGCAGTCTAGAAGCTTCGGCAATGGGGGAAACCCTGACCGAGCGACGCCGCGTGCGGGACGAAGGTCTTCGGATTGTAAACCGCTTTCGATCGGGATGAAAGGCGGGGAGGCTAATACCGTTCCCGTTAGACAGTACCGGGAGAAGAAGCCCCGGCTAACTCCGTGCCAGCAGCCGCGGTAATACGGAGGGGGCAAGCGTTGTTCGGATTTATTGGGCGTAAAGCGCACGTAGGCGGTGCGGTAAGTCGGATGTTAAAGACCCACGGCTCACCCGGGGGAATGCGTCCGATACTGCCGTGCTGGAGTGTGGAAGAGGAGAGTGGAATTCCAGGTGTAGCGGTGAAATGCGCAGATATCAGGAGGAACACCGGTGGCGAAGGCGGGTCTCTGGGCCGATACTGACGCTGAGGAGCGAAAGCGTGGGGAGCGAACAGGATTAGATACCCCGGTAGTCC</w:t>
      </w:r>
    </w:p>
    <w:p w14:paraId="312FE944">
      <w:pPr>
        <w:rPr>
          <w:rFonts w:hint="eastAsia"/>
        </w:rPr>
      </w:pPr>
      <w:r>
        <w:rPr>
          <w:rFonts w:hint="eastAsia"/>
        </w:rPr>
        <w:t>&gt;OTU011679</w:t>
      </w:r>
    </w:p>
    <w:p w14:paraId="3D84E28C">
      <w:pPr>
        <w:rPr>
          <w:rFonts w:hint="eastAsia"/>
        </w:rPr>
      </w:pPr>
      <w:r>
        <w:rPr>
          <w:rFonts w:hint="eastAsia"/>
        </w:rPr>
        <w:t>CCTACGGGGGGCTGCAGTAAGGAATATTCCACAATGGGGGAAACCCTGATGGAGCAACGCCGCGTGCAGGATGAAGGCCTTCGGGTCGTAAACTGCTTTTATGTGCGAGGAATATGACGGTAACACATGAATAAGGATCGGCTAACTCCGTGCCAGCAGCCGCGGTAATACGGAGGGTGCTAGCGTTAATCGGAATTACTGGGCGTAAAGCGCGCGTAGGCAGTTTGGCAAGTCGGATGTGAAAGCCCCAGGCTTAACCTGGGAATTGCATTCGAGACTGCTTGGCTAGAGTTTGGTAGAGGAAAGCGGAATTCCGGGTGTAGCGGTGAAATGCGTAGATATCCGGAGGAACACCAGTGGCGAAGGCGGCTTTCTGGACCAAAACTGACGCTGAGGCGCGAAAGCGTGGGGAGCAAACAGGATTAGATACCCGAGTATCC</w:t>
      </w:r>
    </w:p>
    <w:p w14:paraId="2DDE32E2">
      <w:pPr>
        <w:rPr>
          <w:rFonts w:hint="eastAsia"/>
        </w:rPr>
      </w:pPr>
      <w:r>
        <w:rPr>
          <w:rFonts w:hint="eastAsia"/>
        </w:rPr>
        <w:t>&gt;OTU011680</w:t>
      </w:r>
    </w:p>
    <w:p w14:paraId="3A22CB72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GTCGAGCGGGAAGAATTGCTTCGGAGTGAATAACTCCGAGGCTTGACGGTACCTAACCAGAAAGCCACGGCTAACTACGTGCCAGCAGCCGCGGTAACACGTAGGGGGCAAGCGTTGTCCGGAATTATTGGGCGTAAAGAGCTCGTAGGCGGCTCGGTAAGTCAGGTGTGAAATTCCAGGGCTCAACCCTGGAACGCCACCTGATACTGCCGTGGCTAGAGTCCGGTAGGGGAGCGTGGAATTCCTAGTGTAGCGGTGAAATGCGCAGATATTAGGAGGAACACCAGCGGCGAAGGCGGCGCTCTGGGCCGGAACTGACGCTGAGGAGCGAAAGCGTGGGGAGCAAACAGGATTAGATACCCTAGTAGTCC</w:t>
      </w:r>
    </w:p>
    <w:p w14:paraId="2E8E8601">
      <w:pPr>
        <w:rPr>
          <w:rFonts w:hint="eastAsia"/>
        </w:rPr>
      </w:pPr>
      <w:r>
        <w:rPr>
          <w:rFonts w:hint="eastAsia"/>
        </w:rPr>
        <w:t>&gt;OTU011681</w:t>
      </w:r>
    </w:p>
    <w:p w14:paraId="3D801E9D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CTTCGGGGTGTAAAGCTCTTTCGGCAGGAACGATAATGACGGTACCTGAAGAAGAAGCTGCGGCTAACTACGTGCCAGCAGCCGCGGTAATACGTAGGCAGCGAGCGTTGTTCGGAGTTACTGGGCGTAAAGAGCGTGTAGGCGGCCAGGTAGGTCCGCTGTGAAAACTCGAGGCTCAACCTCGAGAGGTCGGTGGAAACCATCTGGCTAGAGTCCGGAAGAGGAGAGTGGAATTCCCGGTGTAGCGGTGGAATGCGCAGATATCAGGAGGAACACCAACAGCGAAGGCAGCTCGCTGGGACGGCACTGACGCTGAGGCGCGAAAGCGTGGGGAGCAAACAGGATTAGATACCCTGGTAGTCC</w:t>
      </w:r>
    </w:p>
    <w:p w14:paraId="45B4421C">
      <w:pPr>
        <w:rPr>
          <w:rFonts w:hint="eastAsia"/>
        </w:rPr>
      </w:pPr>
      <w:r>
        <w:rPr>
          <w:rFonts w:hint="eastAsia"/>
        </w:rPr>
        <w:t>&gt;OTU011682</w:t>
      </w:r>
    </w:p>
    <w:p w14:paraId="03F598F7">
      <w:pPr>
        <w:rPr>
          <w:rFonts w:hint="eastAsia"/>
        </w:rPr>
      </w:pPr>
      <w:r>
        <w:rPr>
          <w:rFonts w:hint="eastAsia"/>
        </w:rPr>
        <w:t>CCTACGGGGGGCAGCAGTGGGGAATATTGGACAATGGGCGCAAGCCTGATCCAGCCACGCCGCGTGAGTGATGAAGGCCTTCGGGTCGTAAAGCTCTGTGGGGAGGGACGAACCGCCGGATGTGCATAGCATCCGGCATGACGGTACCTCCTTAGCAAGCACCGGCTAACTCTGTGCCAGCAGCCGCGGTAAGACAGAGGGGGCAAGCGTTGTCCGGACTGACTGGGCGTAAAGCGCGCGCAGGCGGTTCGAGGCGTCGGTGCTGAAAGTCCACCGCTTAACGGTGGGAAGCGCGCCGATACGCTCGAACTGGAGGGCGGGCGAGGGTGGTGGAATTGCCGGTGTAGTGGTGAAATGCGTAGAGATCGGCAGGAACACCAGTGGCGAAGGCGGCCACCTAGCCCGCACCTGACGCTGAGGCGCGACAGCGTGGGGAGCGAACTGGATTAGATACCCCTGTAGTCC</w:t>
      </w:r>
    </w:p>
    <w:p w14:paraId="1B4ED37A">
      <w:pPr>
        <w:rPr>
          <w:rFonts w:hint="eastAsia"/>
        </w:rPr>
      </w:pPr>
      <w:r>
        <w:rPr>
          <w:rFonts w:hint="eastAsia"/>
        </w:rPr>
        <w:t>&gt;OTU011683</w:t>
      </w:r>
    </w:p>
    <w:p w14:paraId="30466DA9">
      <w:pPr>
        <w:rPr>
          <w:rFonts w:hint="eastAsia"/>
        </w:rPr>
      </w:pPr>
      <w:r>
        <w:rPr>
          <w:rFonts w:hint="eastAsia"/>
        </w:rPr>
        <w:t>CCTACGGGTGGCTGCAGTGGGGAATCTTGCGCAATGGGCGAAAGCCTGACGCAGCAACGCCGCGTGAGTGATGAAGGTTCTTGGATCGTAAAGCTCTTTCGGCTGGGAAGAAACTCCCGGTGGCTAATATCCATCGGGATTGACGGTACCAGCAGAAGAAGCACCGGCTAACTCTGTGCCAGCAGCCGCGGTAATACAGAGGGTGCAAGCGTTGTCCGGAATTATTGGGCGTAAAGCGCGCGCAGGCGGCTAATTAAGTCTGGTGTTTAATCCCGGAGCTCAACTCCGGGTCGCACGGGAAACTGGTTGGCTTGAGTACAGAAGAGGAAAGTGGAATTCCACGTGTAGCGGTGAAATGCGTAGAGATATGGAGGAACACCAGTGGCGAAGGCGGCTTCCTGGCCTGTAACTGACGCTGAGGCGCGAAAGCGTGGGGAGCAAACAGGATTAGATACCCTAGTAGTCC</w:t>
      </w:r>
    </w:p>
    <w:p w14:paraId="6CF23920">
      <w:pPr>
        <w:rPr>
          <w:rFonts w:hint="eastAsia"/>
        </w:rPr>
      </w:pPr>
      <w:r>
        <w:rPr>
          <w:rFonts w:hint="eastAsia"/>
        </w:rPr>
        <w:t>&gt;OTU011684</w:t>
      </w:r>
    </w:p>
    <w:p w14:paraId="304BC72E">
      <w:pPr>
        <w:rPr>
          <w:rFonts w:hint="eastAsia"/>
        </w:rPr>
      </w:pPr>
      <w:r>
        <w:rPr>
          <w:rFonts w:hint="eastAsia"/>
        </w:rPr>
        <w:t>CCTACGGGAGGCTGCAGTCGAGAATCTTCGGCAATGCACGAAAGTGTGACCGAGCGACGCTGCGTGCAGGAAGAAGGCCTTCGGGTTGTAAACTGCTGTCGTATGGGAAGAACTTTGACGGTACCATACAAGAAAGGGGCGCCTAACTCTGTGCCAGCAGGCGCGGTAATACAGAGGCCCCAAGTGTTAGCCGGAATTATTGGGCGTAAAGCGTCCGCAGGCGGAATAGTAAGTCTGCTGTTAAATCGTACGGCTCAACCGTCCGACAAGCAGCGGATACTGCTATTCTTGAGGAATGGAGAGGTAAGTGGAACTCCTAGTGGAGCGGTGAAATGCGTTGATATTAGGGGGAACACCAATTGCGAAGGCAGCTTACTGGCCATTTCCTGACGCTCAGGGACGACAGCGTGGGGAGAGAACGGGATTAGATACCCCAGTAGTCC</w:t>
      </w:r>
    </w:p>
    <w:p w14:paraId="0A4DCB21">
      <w:pPr>
        <w:rPr>
          <w:rFonts w:hint="eastAsia"/>
        </w:rPr>
      </w:pPr>
      <w:r>
        <w:rPr>
          <w:rFonts w:hint="eastAsia"/>
        </w:rPr>
        <w:t>&gt;OTU011685</w:t>
      </w:r>
    </w:p>
    <w:p w14:paraId="6D9C7D89">
      <w:pPr>
        <w:rPr>
          <w:rFonts w:hint="eastAsia"/>
        </w:rPr>
      </w:pPr>
      <w:r>
        <w:rPr>
          <w:rFonts w:hint="eastAsia"/>
        </w:rPr>
        <w:t>CCTACGGGGGGCTGCAGTCGAGAATCTTCCGCAATGGGCGAAAGCCTGACGGAGCGACACCGCGTGCAGGATGAAGGCCTTCGGGTTGTAAACTGCTGTCAGGTTCTAGGAACCACTTGGCGTGAACAACGCCAAGCTTGACTAAGACCAAAGGAAGCAACGGCTAACTCTGTGCCAGCAGCCGCGGTAAGACAGAGGTTGCAAACGTTGTTCGGAATTACTGGGCATAAAGCGCACGTAGGCGGTCCGTTAAGTCATGTGTGAAATCCCCCGGCTCAACCGGGGAATTGCGCCTGATACTGGCGGGCTAGAGTGCGGTAGAGGGTGGTGGAATTCCCGGTGTAGCAGTGAAATGCGTAGAGATCGGGAGGAACATCTGTGGCGAAGGCGGCCACCTGGACCAGCACTGACACTGAGGCACGAAAGCGTGGGGAGCAAACAGGATTAGATACCCTGGTAGTCC</w:t>
      </w:r>
    </w:p>
    <w:p w14:paraId="00B37B4A">
      <w:pPr>
        <w:rPr>
          <w:rFonts w:hint="eastAsia"/>
        </w:rPr>
      </w:pPr>
      <w:r>
        <w:rPr>
          <w:rFonts w:hint="eastAsia"/>
        </w:rPr>
        <w:t>&gt;OTU011686</w:t>
      </w:r>
    </w:p>
    <w:p w14:paraId="4A24B0D9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AGGGATGATAATGACAGTACCTGGAGAATAAGCTCCGGCTAACTCCGTGCCAGCAGCCGCGGTAATACGGAGGGGGCTAGCGTTGTTCGGAATTACTGGGCGTAAAGCGCACGTAGGCGGACCGGAAAGTCAGAGGTGAAATCCCAGGGCTCAACCTTGGAACTGCCTTTGAAACTCCTGGTCTTGAGGTCGAGAGAGGTGAGTGGAATTCCGAGTGTAGAGGTGAAATTCGTAGATATTCGGAGGAACACCGGTGGCGAAGGCGGCTTCCTGGACCGACACTGACGCTGAGGCGCGAAAGCTAGGGGAGCAAACGGGATTAGATACCCCGGTAGTCC</w:t>
      </w:r>
    </w:p>
    <w:p w14:paraId="46ECAC23">
      <w:pPr>
        <w:rPr>
          <w:rFonts w:hint="eastAsia"/>
        </w:rPr>
      </w:pPr>
      <w:r>
        <w:rPr>
          <w:rFonts w:hint="eastAsia"/>
        </w:rPr>
        <w:t>&gt;OTU011687</w:t>
      </w:r>
    </w:p>
    <w:p w14:paraId="16CB2F98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ATTTCGGTTCGTAAAACTCTGTTGCAAGGGAAGAACAAGTAGCGTAGTAACTGGCGCTACCTTGACGGTACCTTGTTAGAAAGCCACGGCTAACTACGTGCCAGCAGCCGCGGTAATACGTAGGTGGCAAGCGTTGTTCGGAATTACTGGGCGTAAAGCGCGCGCAGGCGGCTCTTTAAGTCCACTGGTCAAATGCCGGGGCTCAACCCCGTGCCCGCCAGGGATACTGGAGAGCTGGAGACATGTAGAGGCAAGCGGAATTCCGGGTGTAGCGGTGGAATGCGTAGAGATCCGGAAGAACACCGGAGGCGAAGGCGGCTTGCTGGGCATGATCTGACGCTGAGGCGCGAAAGCGTGGGGAGCAAACAGGATTAGATACCCTAGTAGTCC</w:t>
      </w:r>
    </w:p>
    <w:p w14:paraId="62980CEA">
      <w:pPr>
        <w:rPr>
          <w:rFonts w:hint="eastAsia"/>
        </w:rPr>
      </w:pPr>
      <w:r>
        <w:rPr>
          <w:rFonts w:hint="eastAsia"/>
        </w:rPr>
        <w:t>&gt;OTU011688</w:t>
      </w:r>
    </w:p>
    <w:p w14:paraId="385A35AC">
      <w:pPr>
        <w:rPr>
          <w:rFonts w:hint="eastAsia"/>
        </w:rPr>
      </w:pPr>
      <w:r>
        <w:rPr>
          <w:rFonts w:hint="eastAsia"/>
        </w:rPr>
        <w:t>CCTACGGGGGGCTGCAGTGGGGAATCTTGCGCAATGGGCGAAAGCCTGACGCAGCGACGCCGCGTGAGCGATGAAGGCCTTCGGGTTGTAAAGCTCTGTGGGGAGGGAAGAATAAGCCTAGGCTAATACCACTAGGTGATGACGGTACCTCCTTAGCAAGCACCGGCTAACTCTGTGCCAGCAGCCGCGGTAAGACAGAGGGTGCAAACGTTGTTCGGAATTACTGGGCGTAAAGCGCTCGCAGGCGGTCTTTTAAGTCTGATGTGAAAGCCCACGGCTCAACCGTGGAGGGTCATTGGAAACTGGGAGACTTGAGTGCAGAAGAGGAGAGTGGAATTCCACGTGTAGCGGTGAAATGCGCAGATATCAGGAGGAACACCAATTGCGAAGGCAGCTCGCTGGGACGTTACTGACGCTGAGACGCGAAAGCGTGGGGAGCAAACAGGATTAGATACCCCTGTAGTCC</w:t>
      </w:r>
    </w:p>
    <w:p w14:paraId="5CA5E1BA">
      <w:pPr>
        <w:rPr>
          <w:rFonts w:hint="eastAsia"/>
        </w:rPr>
      </w:pPr>
      <w:r>
        <w:rPr>
          <w:rFonts w:hint="eastAsia"/>
        </w:rPr>
        <w:t>&gt;OTU011689</w:t>
      </w:r>
    </w:p>
    <w:p w14:paraId="6C15B913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GTAAGTTAATACCTTGCTGTTTTGACGTTACCGACAGAATAAGCACCGGCTAACTACGTGCCAGCAGCCGCGGTAATACGTAGGGTGCAAGCGTTGTCCGGAATCATTGGGCGTAAAGAGCTCGTAGGCGGTTCGGCAAGTCGGATGTGAAATCTCCACGCTCAACGTGGAGGGGCCATTCGAAACTGCCGTGACTCGAGTCCGGTAGGGGAGTGCGGAATTCCCGGTGTAGCGGTGAAATGCGCAGATATCGGGAGGAACACCAGTGGCGAAGGCGGCACTCTGGGCCGGAACTGACGCTGAGGAGCGAAAGCGTGGGGAGCGAACAGGATTAGATACCCCTGTAGTCC</w:t>
      </w:r>
    </w:p>
    <w:p w14:paraId="65D8DB9B">
      <w:pPr>
        <w:rPr>
          <w:rFonts w:hint="eastAsia"/>
        </w:rPr>
      </w:pPr>
      <w:r>
        <w:rPr>
          <w:rFonts w:hint="eastAsia"/>
        </w:rPr>
        <w:t>&gt;OTU011690</w:t>
      </w:r>
    </w:p>
    <w:p w14:paraId="737DF794">
      <w:pPr>
        <w:rPr>
          <w:rFonts w:hint="eastAsia"/>
        </w:rPr>
      </w:pPr>
      <w:r>
        <w:rPr>
          <w:rFonts w:hint="eastAsia"/>
        </w:rPr>
        <w:t>CCTACGGGGGGCAGCAGTTAGGAATCTTCCGCAATGGGCGCAAGCCTGACGGAGCGACACCGCGTGAAGGATGAAGCCCTTTTTGGGTGTAAACTTCTGTTGTGAGGGAAGAAATTTTTGACGGTACCTCACGAGAAAGCACCGGCTAATTCTGTGCCAGCAGCCGCGGTAAGACAGAAGGTGCAAGCGTTACTCGGAATTACTGGGCGTAAAGCGTCTGTAGGTGTCTTTCCACGTCCGACTTAAAATCGCGGGGCTCAACCCCGCGCTCGAGTTGGAAACGAGAAAGATCGAGTCATTCAGAGGCATCTGGAATGTCATGTGTAGGGGTAAAATCCGTAGATACATGATGGAACGCCAAAAGCGAAGGCAGGATGCTAGGAATGTACTGACACTCAGAGACGAAAGCGTGGGGAGCAAAGGGGATTAGATACCCCTGTAGTCC</w:t>
      </w:r>
    </w:p>
    <w:p w14:paraId="3357A119">
      <w:pPr>
        <w:rPr>
          <w:rFonts w:hint="eastAsia"/>
        </w:rPr>
      </w:pPr>
      <w:r>
        <w:rPr>
          <w:rFonts w:hint="eastAsia"/>
        </w:rPr>
        <w:t>&gt;OTU011691</w:t>
      </w:r>
    </w:p>
    <w:p w14:paraId="55AFE939">
      <w:pPr>
        <w:rPr>
          <w:rFonts w:hint="eastAsia"/>
        </w:rPr>
      </w:pPr>
      <w:r>
        <w:rPr>
          <w:rFonts w:hint="eastAsia"/>
        </w:rPr>
        <w:t>CCTACGGGAGGCTGCAGTAGGGAATATTGCACAATGGACGCAAGTCTGATGCAGCAACGCCGCGTGCTCGATGAAGGCCTTCGGGTTGTAAAGGGCTTTTCGGGGAGAAGAGCAAGGACGGTATCCCCGGAATAAGGATCGGCTAACTACGTGCCAGCAGCCGCGGTAAGACGTAGGTGGCGAGCGTTGTCCGGAATTACTGGGCGTAAAGGGCGTGTAGGCGGCCATTCAAGTCAGGCGTGAAACCCCTGGGCTTAACCGAGGAAGTGCGTTCGAAACTACTGGGCTTGAGTACCGGAGAGGGTGGCGGAATTCCCGGTGTAGAGGTGAAATTCGTAGATATCTGGAGGAACACCGGTGGCGAAGGCGGCATCCTGGACCGATACTGACGCTGAGGAGCGAAAGCCAGGGGAGCAAACAGGATTAGATACCCCTGTAGTCC</w:t>
      </w:r>
    </w:p>
    <w:p w14:paraId="4CD35490">
      <w:pPr>
        <w:rPr>
          <w:rFonts w:hint="eastAsia"/>
        </w:rPr>
      </w:pPr>
      <w:r>
        <w:rPr>
          <w:rFonts w:hint="eastAsia"/>
        </w:rPr>
        <w:t>&gt;OTU011692</w:t>
      </w:r>
    </w:p>
    <w:p w14:paraId="6E1839D9">
      <w:pPr>
        <w:rPr>
          <w:rFonts w:hint="eastAsia"/>
        </w:rPr>
      </w:pPr>
      <w:r>
        <w:rPr>
          <w:rFonts w:hint="eastAsia"/>
        </w:rPr>
        <w:t>CCTACGGGCGGCTGCAGTGGGGAATCTTGCGCAATGGGCGAAAGCCTGACGCAGCAACGCCGCGTGTGTGATGAAGGTCTTCGGATCGTAAAGCACTGTCGCGAGGGACGAATAAGGTACGGGCGAACAGTCCGTGCCGATGACGGTACCTCGAGAGGAAGCACCGGCTAACTCTGTGCCAGCAGCCGCGGTAATACAGAGGGTGCGAGCGTTGTTCGGAGTTACTGGGCGTAAAGAGTATGTAGGCGGTCGCGCAAGTTTGGTGTGAAATCTCCCGGCTCAACTGGGAGGGTGCGCCGAAAACTGCGAGGCTAGAGTGCGGGAGAGGAGAGCGGAATTCCTGGTGTAGCGGTGAAATGCGTAGATATCAGGAGGAACACCTGCGGTGTAGACGGCTCTCTGGACCGTAACTGACGCTGAGATACGAAAGCGTGGGTAGCAAACAGGATTAGATACCCTAGTAGTCC</w:t>
      </w:r>
    </w:p>
    <w:p w14:paraId="725B1EE1">
      <w:pPr>
        <w:rPr>
          <w:rFonts w:hint="eastAsia"/>
        </w:rPr>
      </w:pPr>
      <w:r>
        <w:rPr>
          <w:rFonts w:hint="eastAsia"/>
        </w:rPr>
        <w:t>&gt;OTU011693</w:t>
      </w:r>
    </w:p>
    <w:p w14:paraId="26492334">
      <w:pPr>
        <w:rPr>
          <w:rFonts w:hint="eastAsia"/>
        </w:rPr>
      </w:pPr>
      <w:r>
        <w:rPr>
          <w:rFonts w:hint="eastAsia"/>
        </w:rPr>
        <w:t>CCTACGGGAGGCTGCAGTGAGGAATATTGCACAATGGCCGAAAGGCTGATGCAGCAACGCCGCGTGAGCGATGAAGGCCTTCGGGTCGTAAAGCTCTTTTCCCAGGGAAGAAAAGGGCGCAAGCCTTATGACGGTACCTGGGGAATAAGTCACGGCTAACTACGTGCCAGCAGCCGCGGTAAAACGTAGGTGGCAAGCGTTATCCGGATTCACTGGGCGTAAAGCGCACGCAGGTGGCCTGACAGGTAGGGCATGAAATCTCCCGGCTTAACTGGGAGCAGCTGTCCTAAACCGTCGGGCTTGAGGATAGGAGAGGGGAGTGGAATTGCCGGTGTAGTGGTGAAATGCGTAGAGATCGGCAGGAACACCAGTGGCGAAAGCGGCTCCCTGGCCTACTCCTGACACTCAAGTGCGAAAGCTAGGGGAGCGAATGGGATTAGATACCCCTGTAGTCC</w:t>
      </w:r>
    </w:p>
    <w:p w14:paraId="57DCDCC0">
      <w:pPr>
        <w:rPr>
          <w:rFonts w:hint="eastAsia"/>
        </w:rPr>
      </w:pPr>
      <w:r>
        <w:rPr>
          <w:rFonts w:hint="eastAsia"/>
        </w:rPr>
        <w:t>&gt;OTU011694</w:t>
      </w:r>
    </w:p>
    <w:p w14:paraId="03879518">
      <w:pPr>
        <w:rPr>
          <w:rFonts w:hint="eastAsia"/>
        </w:rPr>
      </w:pPr>
      <w:r>
        <w:rPr>
          <w:rFonts w:hint="eastAsia"/>
        </w:rPr>
        <w:t>CCTACGGGTGGCTGCAGTGAGGAATATTGCCCAATGGGGGAAACCCTGAGGCAGCAACGCCGCGTGCGGGATGAAGGCCTTCGGGTCGTAAACCGCTTTTCGGGGGGACGAGCAAGGACGGTACCCCTGGAATCAGTCTCGGCTAACTACGTGCCAGCAGCCGCGGTAAAACGTAGGGTGCAAGCGTTAATCGGAATTACTGGGCGTAAAGCGTGCGCAGGCGGTTTCGTAAGTCTGTCGTGAAATCCCCGGGCTTAACCTGGGGGCTGCGCTTGATACTGGTTGGCTTGAATGCGGGAGAGGATAGTGGAATTCCCAGTGTAGAGGTGAAATTCGTAGATATTGGGAAGAACACCGGTGGCGAAGGCGGCTATCTGGCCCGTGATTGACGCTGAGGCGCGAAAGCGTGGGGAGCAAACAGGATTAGATACCCTAGTAGTCC</w:t>
      </w:r>
    </w:p>
    <w:p w14:paraId="75F744C4">
      <w:pPr>
        <w:rPr>
          <w:rFonts w:hint="eastAsia"/>
        </w:rPr>
      </w:pPr>
      <w:r>
        <w:rPr>
          <w:rFonts w:hint="eastAsia"/>
        </w:rPr>
        <w:t>&gt;OTU011695</w:t>
      </w:r>
    </w:p>
    <w:p w14:paraId="4365B829">
      <w:pPr>
        <w:rPr>
          <w:rFonts w:hint="eastAsia"/>
        </w:rPr>
      </w:pPr>
      <w:r>
        <w:rPr>
          <w:rFonts w:hint="eastAsia"/>
        </w:rPr>
        <w:t>CCTACGGGGGGCTGCAGTGGGGAATATTGGACAATGGGGGCAACCCTGATCCAGCCATGCCGCGTGTGTGAAGAAGGCCTTCGGGTTGTAAAGCACTTTCAGAAGGGAGGAAGGCTTCAAGGTTAATACCTTTGGAGATTGACGTTACCTTCAGAAGAAGCACCGGCTAACTCTGTGCCAGCAGCCGCGGTAATACAGAGGGTGCGAGCGTTAATCGGAATTACTGGGCGTAAAGCGTGCGTAGACGGTCATGTAAGTCGGGTGTGAAAGCCCCGGGCTCAACCCGGAAATGGCATTGGAAACTGCCTTGCTGGAGGTTTGGAGGGGGGACTGGAATTCTCGGTGTAGCAGTGAAATGCGTAGATATCAGAAGGAATACCAACGGCGAAGGCAGCTACCTGGATGAATACTGACACTGAGGCACGAAAGCGTGGGTAGCAAAAGGGATTAGATACCCGTGTAGTCC</w:t>
      </w:r>
    </w:p>
    <w:p w14:paraId="34FC1FA1">
      <w:pPr>
        <w:rPr>
          <w:rFonts w:hint="eastAsia"/>
        </w:rPr>
      </w:pPr>
      <w:r>
        <w:rPr>
          <w:rFonts w:hint="eastAsia"/>
        </w:rPr>
        <w:t>&gt;OTU011696</w:t>
      </w:r>
    </w:p>
    <w:p w14:paraId="343AF736">
      <w:pPr>
        <w:rPr>
          <w:rFonts w:hint="eastAsia"/>
        </w:rPr>
      </w:pPr>
      <w:r>
        <w:rPr>
          <w:rFonts w:hint="eastAsia"/>
        </w:rPr>
        <w:t>CCTACGGGTGGCAGCAGTGGGGAATTTTGGACAATGGGCGCAAGCCTGATCCAGCCATGCCGCGTGCAGGATGAAGGCCTTCGGGTTGTAAACTGCTTTTGTACGGAACGAAAAGACTCTGGTTAATACCTGGGGTCCATGACGGTACCGTAAGAATAAGCACCGGCTAACTCCGTGCCAGCAGCCGCGGTAATACGGAGGGTGCGAGCGTTGTCCGGAATCACTGGGCGTAAAGGGCGCGTAGGCGGTGGCTTAAGCGTGCGGTGAAAGCCCGGGGCTCAACCCCGGGTCGGCCGTGCGAACTGAGTCACTGGAGCACAGTAGAGGCGGGTGGAATTCCGGGTGTAGCGGTGAAATGCGTAGATATCGGGAGGAACATCTGTGGCGAAGGCGACACCCTGGACCAGCACTGACACTGAGGCACGAAAGCGTGGGGAGCAAACAGGATTAGATACCCTGGTAGTCC</w:t>
      </w:r>
    </w:p>
    <w:p w14:paraId="16F59185">
      <w:pPr>
        <w:rPr>
          <w:rFonts w:hint="eastAsia"/>
        </w:rPr>
      </w:pPr>
      <w:r>
        <w:rPr>
          <w:rFonts w:hint="eastAsia"/>
        </w:rPr>
        <w:t>&gt;OTU011697</w:t>
      </w:r>
    </w:p>
    <w:p w14:paraId="17F06316">
      <w:pPr>
        <w:rPr>
          <w:rFonts w:hint="eastAsia"/>
        </w:rPr>
      </w:pPr>
      <w:r>
        <w:rPr>
          <w:rFonts w:hint="eastAsia"/>
        </w:rPr>
        <w:t>CCTACGGGGGGCTGCAGTGGGGAATATTGCACAATGGGCGCAAGCCTGATGCAGCGACGCCGCGTGTGGGACGAAGTTCTTCGGAATGTAAACCGCTGTCAGGGGGGATGAAGGGCCTTGGGGTTCTCCCCAAGGTCACGCTTGACACACCCCCAGAGGAAGCACGGGCTAAGTTCGTGCCAGCAGCCGCGGTAATACGGAGGGTGCAAGCGTTATCCGGATTCACTGGGTTTAAAGGGTGCGTAGGTGGGTCTGTAAGTCAGTGGTGAAATCTCCGTGCTTAACATGGAAACTGCCATTGATACTATAGGTCTTGAATTTTCTGGAGGTCAGCGGAATATGTCATGTAGCGGTGAAATGCTTAGATATGACATAGAACACCAATTGCGAAGGCAGCTGGCTACAGGGATATTGACACTGAGGCACGAAAGCGTGGGGATCAAACAGGATTAGATACCCGAGTAGTCC</w:t>
      </w:r>
    </w:p>
    <w:p w14:paraId="5E861454">
      <w:pPr>
        <w:rPr>
          <w:rFonts w:hint="eastAsia"/>
        </w:rPr>
      </w:pPr>
      <w:r>
        <w:rPr>
          <w:rFonts w:hint="eastAsia"/>
        </w:rPr>
        <w:t>&gt;OTU011698</w:t>
      </w:r>
    </w:p>
    <w:p w14:paraId="7524998E">
      <w:pPr>
        <w:rPr>
          <w:rFonts w:hint="eastAsia"/>
        </w:rPr>
      </w:pPr>
      <w:r>
        <w:rPr>
          <w:rFonts w:hint="eastAsia"/>
        </w:rPr>
        <w:t>CCTACGGGCGGCTGCAGTCGAGAATCTTCCGCAATGCACGAAAGTGTGACGGAGCGACGCCGCGTGATGGATGAAGCGCTTCGGCGTGTAAACATCTTTTATGGGGGAGGAAGTCTATTGACGTTACCCCATGAATAAGGGGCTGCTAACCTCGTGCCAGCAGCAGCGGTAATACAGAGGTCCCAAGCGTTGTTCGGATTCACTGGGCGTAAAGGGTGCTCAGGCGGATTTTTAAGTCAGGGGTGAAAGCCCTGGGCTTAACCTGGGAACTGCGTTTGATACTGGGTCGCTTGAGTGTGGGAGAGGATGGTGGAATTCCCAGTGTAGAGGTGAAATGCGTAGATATCTGGAGGAACATCGGTGGCGAAGGCGGCATCCTGGACCGGTATTGACGCTGAGGCGCGAAAGCCAGGGGAGCAAACGGGATTAGATACCCTAGTAGTCC</w:t>
      </w:r>
    </w:p>
    <w:p w14:paraId="72769A97">
      <w:pPr>
        <w:rPr>
          <w:rFonts w:hint="eastAsia"/>
        </w:rPr>
      </w:pPr>
      <w:r>
        <w:rPr>
          <w:rFonts w:hint="eastAsia"/>
        </w:rPr>
        <w:t>&gt;OTU011699</w:t>
      </w:r>
    </w:p>
    <w:p w14:paraId="6B6511DA">
      <w:pPr>
        <w:rPr>
          <w:rFonts w:hint="eastAsia"/>
        </w:rPr>
      </w:pPr>
      <w:r>
        <w:rPr>
          <w:rFonts w:hint="eastAsia"/>
        </w:rPr>
        <w:t>CCTACGGGTGGCTGCAGTGGGGAATCTTGCGCAATGGCCGAAAGGCTGACGCAGCGACGCCGCGTGCGGGAGGAAGCCCTTCGGGGTGTAAAGCTCTTTCGACGGGAACGATAATGACGGTACCCGGAGAAGAAGCTGCGGCTAACTACGTGCCAGCAGCCGCGGTAATACGTAGGCAGCAAGCGTTGTTCGGAGTTACTGGGCGTAAAGAGTACGTAGGCGGTTTGCTAAGTCTGGTGTGAAATCTCCTGGCTTAACCTGGGAACTGCATTCGAGACTGCATTGCTAGAGTATGGGAGAGGGAAGTGGAATTTCCGGTGTAGCGGTGAAATGCGTAGATATCCGGAGGAACACCGATGGCGAAGGCAGCTTCCTGGCCGAAAACTGACGCTGAGGTGCGAAAGCGTGGGGAGCGAACGGGATTAGATACCCCAGTAGTCC</w:t>
      </w:r>
    </w:p>
    <w:p w14:paraId="23741499">
      <w:pPr>
        <w:rPr>
          <w:rFonts w:hint="eastAsia"/>
        </w:rPr>
      </w:pPr>
      <w:r>
        <w:rPr>
          <w:rFonts w:hint="eastAsia"/>
        </w:rPr>
        <w:t>&gt;OTU011700</w:t>
      </w:r>
    </w:p>
    <w:p w14:paraId="26FBF639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TGTCAGGGAAGAAACGGTTGAGGCTAATATCCTTGGCTAATGACGGTACCTGAAGAATAAGCACCGGCTAACTACGTGCCAGCAGCCGCGGTAATACGTAGGGTGCAAGCGTTAATCGGAATTACTGGGCGTAAAGCGTGCGCAGGCGGTCCTTTAAGTCTGATGTGAAATCTTGCGGCTCAACCGTAAGCGGTCATTGGAAACTGGGGGACTTGAGTGCAGGAGAGGAAAGCGGAATTCCATGTGTAGCGGTGAAATGCGTAGAGATATGGAGGAACACCAGTGGCGAAGGCGGCTTTCTGGCCTGTAACTGACGCTGAGGCGCGAAAGCGTGGGGAGCAAACAGGATTAGATACCCTTGTAGTCC</w:t>
      </w:r>
    </w:p>
    <w:p w14:paraId="2C98B473">
      <w:pPr>
        <w:rPr>
          <w:rFonts w:hint="eastAsia"/>
        </w:rPr>
      </w:pPr>
      <w:r>
        <w:rPr>
          <w:rFonts w:hint="eastAsia"/>
        </w:rPr>
        <w:t>&gt;OTU011701</w:t>
      </w:r>
    </w:p>
    <w:p w14:paraId="13732CDD">
      <w:pPr>
        <w:rPr>
          <w:rFonts w:hint="eastAsia"/>
        </w:rPr>
      </w:pPr>
      <w:r>
        <w:rPr>
          <w:rFonts w:hint="eastAsia"/>
        </w:rPr>
        <w:t>CCTACGGGCGGCAGCAGTAGGGAATCTTCCGCAATGGACGAAAGTCTGACGGAGCAACGCCGCGTGAGTGATGAAGGTTTTCGGATCGTAAAACTCTGTTGTTAGGGAAGAACAAGTACCGTTCGAATAGGGCGGCACCTTGACGGTACCTAACCAGAAAGCCACGGCTAACTCTGTGCCAGCAGCCGCGGTAATACAGAGGGTGCGAGCGTTGTCCGGAATCACTGGGCGTAAAGGGCGCGTAGGTGGCTTGGTAAGCGTGTGGTGAAAGTCCGGGGCTCAACCCCGGATCTGCCGTGCGAACTGCCGAGCTCGAGCATTGTAGAGGCAGGTGGAATTCCGGGTGTAGCGGTGAAATGCGTAGAGATGTGGAGGAACACCAGTGGCGAAGGCGACTCTTTGGTCTGTAACTGACGCTGAGGCGCGAAAGCGTGGGGAGCAAACAGGATTAGATACCCGAGTATCC</w:t>
      </w:r>
    </w:p>
    <w:p w14:paraId="1546008E">
      <w:pPr>
        <w:rPr>
          <w:rFonts w:hint="eastAsia"/>
        </w:rPr>
      </w:pPr>
      <w:r>
        <w:rPr>
          <w:rFonts w:hint="eastAsia"/>
        </w:rPr>
        <w:t>&gt;OTU011702</w:t>
      </w:r>
    </w:p>
    <w:p w14:paraId="3D253141">
      <w:pPr>
        <w:rPr>
          <w:rFonts w:hint="eastAsia"/>
        </w:rPr>
      </w:pPr>
      <w:r>
        <w:rPr>
          <w:rFonts w:hint="eastAsia"/>
        </w:rPr>
        <w:t>CCTACGGGTGGCAGCAGTGGGGAATATTGGACAATGGGGGCAACCCTGATCCAGCCATGCCGCGTGAGTGATGAAGGCCCTAGGGTTGTAAAGCTCTTTTGTGCGGGAAGATAATGACGGTACCGGGAGAATAAGCCCCGGCTAACTCCGTGCCAGCAGCCGCGGTAAGACGTAGGGCGCGAGCGTTGTCCGGATTTATTGGGCGTAAAGAGCTCGTAGGCGGCTTGTTGCGTCAGCTGTGAAAACCCGCAGCTCAACTGTGGGCTTGCAGCTGATACGGGCAGGCTTGAGTTCGGTAGGGGAGACTGGAATTCCTGGTGTAGCGGTGAAATGCGCAGATATCAGGAGGAACACCGGTGGCGAAGGCGGGTCTCTGGGCCGATACTGACGCTGAGGGACGAAAGCTAGGGGAGCGAATGGGATTAGATACCCCGGTAGTCC</w:t>
      </w:r>
    </w:p>
    <w:p w14:paraId="12206D4F">
      <w:pPr>
        <w:rPr>
          <w:rFonts w:hint="eastAsia"/>
        </w:rPr>
      </w:pPr>
      <w:r>
        <w:rPr>
          <w:rFonts w:hint="eastAsia"/>
        </w:rPr>
        <w:t>&gt;OTU011703</w:t>
      </w:r>
    </w:p>
    <w:p w14:paraId="32D7FD04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TCGGAGTAACTGCCGGTACCTTGACGGTACCTAACCAGAAAGCCACGGCTAACTACGTGCCAGCAGCCGCGGTAATACGAAGGGTGCAAGCGTTACTCGGAATTACTGGGCGTAAAGGGCGCGCAGGCGGCGGTGCTGGCCCGGCGTGAAAGCCCCCGGCTCAACCGGGGAAGGTCGTCGGGGACCGCACCGCTTGAGGGCGGTAGGGGCTGGTGGAATGCCGGGTGTAGTGGTGAAATGCGCAGATATCGGGAGGAACACCGGTGGCGAAGGCGGTTCTCTGGGCCTGTACTGACGCTGAGGAGCGAAAGCGTGGGGAGCGAACAGGATTAGATACCCGAGTAGTCC</w:t>
      </w:r>
    </w:p>
    <w:p w14:paraId="2930BEA3">
      <w:pPr>
        <w:rPr>
          <w:rFonts w:hint="eastAsia"/>
        </w:rPr>
      </w:pPr>
      <w:r>
        <w:rPr>
          <w:rFonts w:hint="eastAsia"/>
        </w:rPr>
        <w:t>&gt;OTU011704</w:t>
      </w:r>
    </w:p>
    <w:p w14:paraId="2618274B">
      <w:pPr>
        <w:rPr>
          <w:rFonts w:hint="eastAsia"/>
        </w:rPr>
      </w:pPr>
      <w:r>
        <w:rPr>
          <w:rFonts w:hint="eastAsia"/>
        </w:rPr>
        <w:t>CCTACGGGTGGCAGCAGTAGGGAATATTGCACAATGGGCGCAAGCCTGATGCAGCAACGCCGCGTGCCCGATGAAGGCCTTCGGGTTGTAAAGGGCTTTTCTGGAGGAAGAGCAAGGACGGTACTTCAGGAAGAAGGATCGGCTAACTACGTGCCAGCAGCCGCGGTAAAACGTAGGATCCGAGCGTTATCCGAATTCACTGGGCGTAAAGCGCGCGTAGGCGGCGCGGTATGTCGTGCGTGAAATCTCCCGGCTTAACTGGGAGGGGCCGTGCGAAACTGCCGGGCTTGAGGTCAGAAGGGGAAAGTGGAATTCCGGGTGTAGTGGTGGAATACGTAGATATCCGGAGGAACACCAGCGGCGAAGGCGGGTTGCTGGGCTGACACTGACGCTGAACTGCGAAAGCTAGGGGAGCGAACGGGATTAGATACCCCAGTAGTCC</w:t>
      </w:r>
    </w:p>
    <w:p w14:paraId="2F910BE9">
      <w:pPr>
        <w:rPr>
          <w:rFonts w:hint="eastAsia"/>
        </w:rPr>
      </w:pPr>
      <w:r>
        <w:rPr>
          <w:rFonts w:hint="eastAsia"/>
        </w:rPr>
        <w:t>&gt;OTU011705</w:t>
      </w:r>
    </w:p>
    <w:p w14:paraId="635D0C4A">
      <w:pPr>
        <w:rPr>
          <w:rFonts w:hint="eastAsia"/>
        </w:rPr>
      </w:pPr>
      <w:r>
        <w:rPr>
          <w:rFonts w:hint="eastAsia"/>
        </w:rPr>
        <w:t>CCTACGGGTGGCAGCAGTGGGGAATTGTTCACAATGGGCGCAAGCCTGATGACGCAACGCCGCGTGGGGGATGAAGGTCTTCGGATCGTAAACCCCTGTCGAATGGGACGAATGGCCTCTGGGCTAATCACCAGAGGAATGACGGTACCGTTAAAGGAAGCCACGGCTAACTCTGTGCCAGCAGCCGCGGTAATACAGAGGGGGCAAGCGTTGTTCGGAATTACTGGGCGTAAAGCGCGCGTAGGTGGTTCAGCAAGTTGGAGGTGAAATCCCCGGGCTCAACCTGGGAACTGCCTTTGAAACTGTCTGGCTTGAGGCCGGGAGGGGGTAGCGGAATTCCCAGTGTAGCGGTGAAATGCGTAGATATCAGGAGGAACACCGGTGGCGAAGGCGGCCCTCTGGACGGATACTGACGCTGAGACGCGAAAGCGTGGGGAGCAAACAGGATTAGATACCCTGGTAGTCC</w:t>
      </w:r>
    </w:p>
    <w:p w14:paraId="57A7CCDB">
      <w:pPr>
        <w:rPr>
          <w:rFonts w:hint="eastAsia"/>
        </w:rPr>
      </w:pPr>
      <w:r>
        <w:rPr>
          <w:rFonts w:hint="eastAsia"/>
        </w:rPr>
        <w:t>&gt;OTU011706</w:t>
      </w:r>
    </w:p>
    <w:p w14:paraId="5A9BD620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GAGTAACTGCCGGTACCTTGACGGTACCTAACCAGAAAGCCACGGCTAACTACGTGCCAGCAGCCGCGGTAATACGTAGGTGGCAAGCGTTGTCCGGAATTATTGGGCGTAAAGCGCGCGCAGGCGGGTGCGTATGTGCCATATGACATCTGGACGCTCAACGTCCAGCGGTTATGGTACACAGCGGACCTGGAGGGATGGAGAGGGCAGTGGAATTCCCGGTGGAGCGGTGAAATGCGTAGATATTCGGAAGAACACCAGTGGCGAAGGCGACTGACTGGACATGTATTGACGCTGAGGTGCGAAAGCGTGGGGAGCAAACAGGATTAGATACCCCTGTAGTCC</w:t>
      </w:r>
    </w:p>
    <w:p w14:paraId="2DB19E44">
      <w:pPr>
        <w:rPr>
          <w:rFonts w:hint="eastAsia"/>
        </w:rPr>
      </w:pPr>
      <w:r>
        <w:rPr>
          <w:rFonts w:hint="eastAsia"/>
        </w:rPr>
        <w:t>&gt;OTU011707</w:t>
      </w:r>
    </w:p>
    <w:p w14:paraId="44B0ABCB">
      <w:pPr>
        <w:rPr>
          <w:rFonts w:hint="eastAsia"/>
        </w:rPr>
      </w:pPr>
      <w:r>
        <w:rPr>
          <w:rFonts w:hint="eastAsia"/>
        </w:rPr>
        <w:t>CCTACGGGAGGCTGCAGTGGGGAATTTTTCGCAATGGGGGCAACCCTGACGAAGCAACGCCGCGTGGATGATGAAGTATCTCGGTACGTAAAATCCTTTCGACAGGGAAGAAACCGCAAGGTTGACGGTACCTGTAGAAGAAGCCCCGGCTAACTCTGTGCCAGCAGCCGCGGTAATACAGAGGTCCCAAGCGTTGTTCGGATTCACTGGGCGTAAAGCGCGCGTAGGCGGTCCGTTAAGTCCGGGGTGAAAGGTTCAGCGCTCAACGTGAACAGTGCCTTGGAGACTGGGGGACTTGAGTGTGGGAGGGGGCGGTGGAATTCCCGGTGTAGCGGTGAAATGCGTAGATATCGGGAGGAACACCGATGGCGAAGGCAGCCGCCTGGCCTGACACTGACGCTGAGGTGCGAAAGCGTGGGGAGCGAACGGGATTAGATACCCGTGTAGTCC</w:t>
      </w:r>
    </w:p>
    <w:p w14:paraId="542DA547">
      <w:pPr>
        <w:rPr>
          <w:rFonts w:hint="eastAsia"/>
        </w:rPr>
      </w:pPr>
      <w:r>
        <w:rPr>
          <w:rFonts w:hint="eastAsia"/>
        </w:rPr>
        <w:t>&gt;OTU011708</w:t>
      </w:r>
    </w:p>
    <w:p w14:paraId="6472EA20">
      <w:pPr>
        <w:rPr>
          <w:rFonts w:hint="eastAsia"/>
        </w:rPr>
      </w:pPr>
      <w:r>
        <w:rPr>
          <w:rFonts w:hint="eastAsia"/>
        </w:rPr>
        <w:t>CCTACGGGTGGCAGCAGTGGGGAATATTGCGCAATGGGCGCAAGCCTGATGACGCAACGCCGCGTGGAGGACGAAGATCTTCGGGTCGTAAACTCCTGTCGAGCGGGACGAACGGCCCGCGACCTAATACGTCGTGGGAGTGACGGTACCGCGAGAGGAAGCCCCGGCTAACTCCGTGCCAGCAGCCGCGGTAATACGGGGGGGGCTAGCGTTGTTCGGAATTACTGGGCGTAAAGGGCGCGTAGGCGGCTTGACAAGTCAGATGTGAAAGCCCCGGGCTTAACTCGGGAATTGCATCTGAAACTGTTTTGCTTGAGTCCTGGAGGGGGTAGTGGAATTCCCAGTGTAGCGGTGAAATGCGTAGATATTGGGAGGAACACCTGCGGCGAAGGCGGCTACCTGGACAGTGACTGACGCTGAGGCGCGAAAGCTAGGGGAGCGAACGGGATTAGATACCCCGGTAGTCC</w:t>
      </w:r>
    </w:p>
    <w:p w14:paraId="70D11036">
      <w:pPr>
        <w:rPr>
          <w:rFonts w:hint="eastAsia"/>
        </w:rPr>
      </w:pPr>
      <w:r>
        <w:rPr>
          <w:rFonts w:hint="eastAsia"/>
        </w:rPr>
        <w:t>&gt;OTU011709</w:t>
      </w:r>
    </w:p>
    <w:p w14:paraId="14021D03">
      <w:pPr>
        <w:rPr>
          <w:rFonts w:hint="eastAsia"/>
        </w:rPr>
      </w:pPr>
      <w:r>
        <w:rPr>
          <w:rFonts w:hint="eastAsia"/>
        </w:rPr>
        <w:t>CCTACGGGCGGCTGCAGTCTAGAGGCTTCGACAATGACCGAAAGGTTGATCGAGCGACGCCGCGTGCGGGATGAAGGTCTTCGGATTGTAAACCGCTTTTGTTTGGGAAGAAGGCCTGTATCGTGAATATGGGATTGACGGTACCAAACGAATAAGCCCCGGCTAACTCCGTGCCAGCAGCCGCGGTAAGACGGAGGGGGCAAGCGTTGTTCGGATTTATTGGGCGTAAAGAGCTCGTAGGCGGCTCGGTAAGTCGGATGTGAAACCTCCAGGCTCAACCTGGAGACGCCATCTGATACTGCCGTGGCTGGAGTCCGGTAGAGGAGCAGGGAATTCCTGGTGTAGCGGTGAAATGCGCAGATATCGGGAGGAACACCTATGGCGAAGGCAGCTCGCTGGGACGTTACTGACGCTGAGACGCGAAAGCGTGGGGAGCAAACAGGATTAGATACCCCAGTAGTCC</w:t>
      </w:r>
    </w:p>
    <w:p w14:paraId="5E132D62">
      <w:pPr>
        <w:rPr>
          <w:rFonts w:hint="eastAsia"/>
        </w:rPr>
      </w:pPr>
      <w:r>
        <w:rPr>
          <w:rFonts w:hint="eastAsia"/>
        </w:rPr>
        <w:t>&gt;OTU011710</w:t>
      </w:r>
    </w:p>
    <w:p w14:paraId="6FCB1FAB">
      <w:pPr>
        <w:rPr>
          <w:rFonts w:hint="eastAsia"/>
        </w:rPr>
      </w:pPr>
      <w:r>
        <w:rPr>
          <w:rFonts w:hint="eastAsia"/>
        </w:rPr>
        <w:t>CCTACGGGTGGCAGCAGTGGGGAATATTGCACAATGGGGGAAACCCTGATGCAGCAACGCCGCGTGAGTGATGACGGTCTTCGGATTGTAAAGCTCTGTCTTTAGGGACGATAATGACGGTACCTAAGGAGGAAGCCACGGCTAACTACGTGCCAGCAGCCGCGGTAATACGTAGGTGGCAAGCGTTGTCCGGATTTACTGGGCGTAAAGCGCATGTAGGCGGTCGCGTACGGCGGTGGTGAAAGCTCCCGGCTCAACTGGGAGAGGCCCATCGCAACGGCGTGACTGGAGGTTGGTAGAGGCAGATGGAATTCCTGGTGTAGCGGTGAAATGCGTAGAGATTAGGAAGAACCCCAGTGGCGAAGGCGACTTTCTGGACCATAACTGACGCTGAGGCATGAAAGCGTGGGGAGCAAACAGGATTAGATACCCCAGTAGTCC</w:t>
      </w:r>
    </w:p>
    <w:p w14:paraId="6A320E17">
      <w:pPr>
        <w:rPr>
          <w:rFonts w:hint="eastAsia"/>
        </w:rPr>
      </w:pPr>
      <w:r>
        <w:rPr>
          <w:rFonts w:hint="eastAsia"/>
        </w:rPr>
        <w:t>&gt;OTU011711</w:t>
      </w:r>
    </w:p>
    <w:p w14:paraId="3B237B56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AACCTAATACGTTGGAGTGTGACGGTACCGGGTGAGGAAGCTCCGGCTAAATTCGTGCCAGCAGCCGCGGTAATACGAATGGAGCGAGCGTTGTTCGGAATCACTGGGCATAAAGCGCACGTAGGCGGTCCGCTAAGTCAGTTGTGAAATCCCTCGGCTCAACCGAGGAACTGCACCTGATACTGGCGGGCTCGAGGACGGTAGGGGTGAGTGGAACTCCAGGTGGAGCGGTGAAATGCGTAGATATCAGGAGGAACACCGGTGGCGAAGGCGGGTCTCTGGGCCGATACTGACGCTGAGGAGCGAAAGCGTGGGGAGCGAACAGGATTAGATACCCCAGTAGTCC</w:t>
      </w:r>
    </w:p>
    <w:p w14:paraId="473074D0">
      <w:pPr>
        <w:rPr>
          <w:rFonts w:hint="eastAsia"/>
        </w:rPr>
      </w:pPr>
      <w:r>
        <w:rPr>
          <w:rFonts w:hint="eastAsia"/>
        </w:rPr>
        <w:t>&gt;OTU011712</w:t>
      </w:r>
    </w:p>
    <w:p w14:paraId="45D3F75D">
      <w:pPr>
        <w:rPr>
          <w:rFonts w:hint="eastAsia"/>
        </w:rPr>
      </w:pPr>
      <w:r>
        <w:rPr>
          <w:rFonts w:hint="eastAsia"/>
        </w:rPr>
        <w:t>CCTACGGGCGGCTGCAGTGGGGAATATTGCACAATGGGCGGAAGCCTGATGCAGCGACGCCGCGTGAGGGATGACGGCCTTCGGGTTGTAAACCTCTTTCAGCAGGGACGAAGCGCAAGTGACGGTACCTGCAGAAGAAGCGCCGGCCAACTACGTGCCAGCAGCCGCGGTAAGACGTAGGGCGCAAGCGTTGTCCGGAATTATTGGGCGTAAAGAGCGTGTAGGCGGTTTGTTAAGTCATGTGTGAAATCCCTCGGCTCAACCGGGGAACGACGCATGAAACTGGCAAGCTAGAGTACCAAAGAGGGGGGTGGAATTCCCGGTGTAGCGGTGAAATGCGCAGATATCAGGAGGAACACCGGTGGCGAAGGCGGGTCTCTGGGCCGATACTGACGCTGAGGAGCGAAAGCGTGGGGAGCGAACAGGATTAGATACCCGAGTAGTCC</w:t>
      </w:r>
    </w:p>
    <w:p w14:paraId="6EE6F9CB">
      <w:pPr>
        <w:rPr>
          <w:rFonts w:hint="eastAsia"/>
        </w:rPr>
      </w:pPr>
      <w:r>
        <w:rPr>
          <w:rFonts w:hint="eastAsia"/>
        </w:rPr>
        <w:t>&gt;OTU011713</w:t>
      </w:r>
    </w:p>
    <w:p w14:paraId="064F17C1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CTCGGGTTGTAAACCGCTGTCGAGGGGGACGAAATTCCATGGGGTTCTCCCCATGGATTGACCGATCCCTGGAGGAAGGGTGGGCTAAGTCCGTGCCAGCAGCCGCGGTAAGACGGACCACCCAAACGTTATTCGGAATCACTGGGCTTAAAGCGTGCGTAGGCGGTCCGGAAAGTAAGGTGTGAAATCCCACAGCTCAACTGTGGAACTGCGCTTTAAACTGCCGGGCTAGAGGGATATAGAGGTGAGCAGAACAGATGGTGGAGCGGTGAAATGCGTAGATATCGTTTGGAACGCCAATGGTGAAAACAGGTTGCTGGGAGTGTGCTGACGCTGAGACACGAAAGCCAGGGGAGCAAACGGGATTAGATACCCCTGTAGTCC</w:t>
      </w:r>
    </w:p>
    <w:p w14:paraId="78051B47">
      <w:pPr>
        <w:rPr>
          <w:rFonts w:hint="eastAsia"/>
        </w:rPr>
      </w:pPr>
      <w:r>
        <w:rPr>
          <w:rFonts w:hint="eastAsia"/>
        </w:rPr>
        <w:t>&gt;OTU011714</w:t>
      </w:r>
    </w:p>
    <w:p w14:paraId="1038AB4B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TCTTCGGATTGTAAAGCACTTTAAGTTGGGAGGAAGGGCAGTAAGCTAATACCTTGCTGTTTTGACGTTACCGACAGAATAAGCACCGGCTAACTCTGTGCCAGCAGCCGCGGTAATACAGAGGGTGCAAGCGTTAATCGGAATTACTGGGCGTAAAGCGCGCGTAGGTGGTTCGTTAAGTCAGAAGTGAAAGCCCAAGGCTCAACCTTGGAATTGCTTTTGATACTGTCAGGCTTGAAGGTGGTAGAGGATAGTGGAATTCTTAGTGTAGGAGTGAAATCCGTAGATATTAAGAGGAACACCAGTGGCGAAGGCGACTATCTGGGCCATTCTTGACGCTGAGGTACGAAAGTGTGGGGATCAAACAGGATTAGATACCCTAGTAGTCC</w:t>
      </w:r>
    </w:p>
    <w:p w14:paraId="30F279E8">
      <w:pPr>
        <w:rPr>
          <w:rFonts w:hint="eastAsia"/>
        </w:rPr>
      </w:pPr>
      <w:r>
        <w:rPr>
          <w:rFonts w:hint="eastAsia"/>
        </w:rPr>
        <w:t>&gt;OTU011715</w:t>
      </w:r>
    </w:p>
    <w:p w14:paraId="72607C9B">
      <w:pPr>
        <w:rPr>
          <w:rFonts w:hint="eastAsia"/>
        </w:rPr>
      </w:pPr>
      <w:r>
        <w:rPr>
          <w:rFonts w:hint="eastAsia"/>
        </w:rPr>
        <w:t>CCTACGGGGGGCAGCAGTGGGGAATCTTGCGCAATGGACGAAAGTCTGACGCAGCGACGCCGCGTGGGTGAAGAAGGCCTTCGGGTTGTAAAGCCCTGTCGAAAGGGAAAAACGACGGTGAGAATAATACGCTCATCGTGTGATGGTACCTTTAGAGGAAGCACCGGCTAACTCCGTGCCAGCAGCCGCGGTAATACGGAGGGTGCAAGCGTTGTTCGGAATCATTGGGCGTAAAGGGCGTGTAGGCGGTTTGCTAAGTCATGTGTGAAAGCCCTCGGCTCAACCGAGGAACGACGCATGAAACTGGCAAGCTAGAGTACCAAAGAGGGGGGTGGAATTCCCGGTGTAGCGGTGAAATGCGTAGATATCGGGAGGAACACCGGTGGCGAAGGCGGCCCCCTGGGCTAACACTGACGCTCATGCACGAAAGCGTGGGGAGCAAACAGGATTAGATACCCCAGTAGTCC</w:t>
      </w:r>
    </w:p>
    <w:p w14:paraId="20548AD2">
      <w:pPr>
        <w:rPr>
          <w:rFonts w:hint="eastAsia"/>
        </w:rPr>
      </w:pPr>
      <w:r>
        <w:rPr>
          <w:rFonts w:hint="eastAsia"/>
        </w:rPr>
        <w:t>&gt;OTU011716</w:t>
      </w:r>
    </w:p>
    <w:p w14:paraId="49F3B1B4">
      <w:pPr>
        <w:rPr>
          <w:rFonts w:hint="eastAsia"/>
        </w:rPr>
      </w:pPr>
      <w:r>
        <w:rPr>
          <w:rFonts w:hint="eastAsia"/>
        </w:rPr>
        <w:t>CCTACGGGCGGCTGCAGTGGGGAATTTTCCGCAATGGGCGAAAGCCTGACGGAGCAATACCGCGTGAGGGAGGAAGGCTCTTGGGTTGTAAACCTCTTTTCTCAGGGAAGAATGATGACGGTACCTGAGGAATAAGCATCGGCTAACTCCGTGCCAGCAGCCGCGGTAATACGGAGGATGCAAGCGTTATCCGGAATGATTGGGCGTAAAGCGTCCGCAGGTGGCAATGTAAGTCTGCTGTCAAAGCGTCTGGCTCAACCAGATAAAGGCAGTGGAAACTACATAGCTAGAGTAAGGTAGGGGTAGAGGGAATTCCTGGTGTAGCGGTGAAATGCGTAGAGATCAGGAAGAACACCGGTGGCGAAAGCGACACACTGGCCCAATACTGACGCTGAGGCGCGAAAGCGTGGGGAGCAAACAGGATTAGATACCCCGGTAGTCC</w:t>
      </w:r>
    </w:p>
    <w:p w14:paraId="0447AFE5">
      <w:pPr>
        <w:rPr>
          <w:rFonts w:hint="eastAsia"/>
        </w:rPr>
      </w:pPr>
      <w:r>
        <w:rPr>
          <w:rFonts w:hint="eastAsia"/>
        </w:rPr>
        <w:t>&gt;OTU011717</w:t>
      </w:r>
    </w:p>
    <w:p w14:paraId="041BEE55">
      <w:pPr>
        <w:rPr>
          <w:rFonts w:hint="eastAsia"/>
        </w:rPr>
      </w:pPr>
      <w:r>
        <w:rPr>
          <w:rFonts w:hint="eastAsia"/>
        </w:rPr>
        <w:t>CCTACGGGTGGCAGCAGTGGGGAATCTTGCGCAATGGCCGAAAGGCTGACGCAGCGACGCCGCGTGTGGGAGGACGCCCTTCGGGGTGTAAACCACTGTTGCCCGGGACGAAACTCCTTTTTCGAGAGGACTGACGGTACCGGGTGAGGAAGCACCGGCTAACTCCGTGCCAGCAGCCGCGGTAATACGGAGGGTGCGAGCGTTGTTCGGATTCATTGGGCGTAAAGGGTGCGTAGGAGGTTTGGTAAGTCGGGTGTGAAATCCCACCGCTTAACGGTGGAACTGCATCCAAAACTGGCAAGCTAGAGTACGGTAGAGGGTGGTGGAATTTCCTGTGTAGCGGTGAAATGCGTAGAGATGTGGAGGAACACCGATGGCGAAGGCAGCCCCCTGGGCCAGCACTGACGCTCATGCACGAAAGCGTGGGGAGCAAACAGGATTAGATACCCGGGTAGTCC</w:t>
      </w:r>
    </w:p>
    <w:p w14:paraId="00562E5F">
      <w:pPr>
        <w:rPr>
          <w:rFonts w:hint="eastAsia"/>
        </w:rPr>
      </w:pPr>
      <w:r>
        <w:rPr>
          <w:rFonts w:hint="eastAsia"/>
        </w:rPr>
        <w:t>&gt;OTU011718</w:t>
      </w:r>
    </w:p>
    <w:p w14:paraId="48CFE2F8">
      <w:pPr>
        <w:rPr>
          <w:rFonts w:hint="eastAsia"/>
        </w:rPr>
      </w:pPr>
      <w:r>
        <w:rPr>
          <w:rFonts w:hint="eastAsia"/>
        </w:rPr>
        <w:t>CCTACGGGGGGCAGCAGTAGGGAATATTGGGCAATGGGCGAGAGCCTGACCCAGCCATGCCGCGTGCCGGATGAAGGCCTTCTGGGTTGTAAACGGCTTTTCTCAGGGAAGAAAAAGGTCTTGCGAGACAAACTGACGGTACCTGAGGAATAAGCACCGGCTAACTCCGTGCCAGCAGCCGCGGTAATACGGAGGGTGCGAGCGTTGTCCGGATTTATTGGGTTTAAAGGGTGCGTAGGCGGCCCTGTAAGTCAGTGCTGAAATATCCCGGCTTAACTGGGAGGGTGGCATTGATACTGCGGGGCTAGAGTACGGAAGAGGCGAGTGGAATTCCCGGTGTAGCGGTGAAATGCGCAGATATCGGGAGGAACACCTATGGCGAAGGCAGCTCGCTGGGACGTTACTGACGCTGAGACGCGAAAGCGTGGGGAGCAAACAGGATTAGATACCCCGGTAGTCC</w:t>
      </w:r>
    </w:p>
    <w:p w14:paraId="70DF8DDC">
      <w:pPr>
        <w:rPr>
          <w:rFonts w:hint="eastAsia"/>
        </w:rPr>
      </w:pPr>
      <w:r>
        <w:rPr>
          <w:rFonts w:hint="eastAsia"/>
        </w:rPr>
        <w:t>&gt;OTU011719</w:t>
      </w:r>
    </w:p>
    <w:p w14:paraId="05FE0048">
      <w:pPr>
        <w:rPr>
          <w:rFonts w:hint="eastAsia"/>
        </w:rPr>
      </w:pPr>
      <w:r>
        <w:rPr>
          <w:rFonts w:hint="eastAsia"/>
        </w:rPr>
        <w:t>CCTACGGGGGGCTGCAGTGGGGAATATTGCACAATGGGGGAAACCCTGATGCAGCAACGCCGCGTGAGTGATGACGGCCTTCGGGTTGTAAAGCTCTGTCTTCAGGGACGATAATGACGGTACCTGAGGAGGAAGCCACGGCTAACTACGTGCCAGCAGCCGCGGTAATACAGAGGGTGCTAGCGTTGTCCGGAATCACTGGGCGTAAAGGGCGCGTAGGCGGCCCGGTAAGCAGGGGGTGAAAGCCTGTGGCTCAACCCCGGATCTGCCATGCGAACTGCCGAGCTCGAGCATTGTAGAGGCAGGTGGAATTTCGGGTGTAGCGGTGGAATGCGTAGATATCCGAAAGAACACCGGTGGCGAAGGCGGCCTGCTGGGCAATTGCTGACACTGAGGCGCGACAGCGTGGGGAGCAAACAGGATTAGATACCCCTGTAGTCC</w:t>
      </w:r>
    </w:p>
    <w:p w14:paraId="16B2E32F">
      <w:pPr>
        <w:rPr>
          <w:rFonts w:hint="eastAsia"/>
        </w:rPr>
      </w:pPr>
      <w:r>
        <w:rPr>
          <w:rFonts w:hint="eastAsia"/>
        </w:rPr>
        <w:t>&gt;OTU011720</w:t>
      </w:r>
    </w:p>
    <w:p w14:paraId="3C8DA5AC">
      <w:pPr>
        <w:rPr>
          <w:rFonts w:hint="eastAsia"/>
        </w:rPr>
      </w:pPr>
      <w:r>
        <w:rPr>
          <w:rFonts w:hint="eastAsia"/>
        </w:rPr>
        <w:t>CCTACGGGTGGCAGCAGTGGGGAATTTTCCGCAATGGGCGAAAGCCTGACGGAGCAATACCGCGTGAGGGATGACGGCCTATGGGTTGTAAACCTCTTTTTTCAGGGAGGAATCAATGACGTGTACCTGAAGAATAAGCATCGGCTAACTCTGTGCCAGCAGCCGCGGTAAAACGTAGGAGGCAAGCGTTATCCGGAGTTACTGGGCGTAAAGCGCAAGTAGGCGGTCATACAAGTTGGTTGTGAAAGCGCCCGGCTAAACTGGGCGAAGCCGACCAGGACTGTATGGCTAGAGAGTGATAGAGGGGCGCAGAATTCGGGGTGTAGCGGTGAAATGCGTAGATATCAAGAGGAACACCTGAGGTGAAGACGGGTTGCTGGGCTGACACTGACGCTGAGGCGCGAAAGCCAGGGGAGCAAACGGGATTAGATACCCCGGTAGTCC</w:t>
      </w:r>
    </w:p>
    <w:p w14:paraId="0E8115BE">
      <w:pPr>
        <w:rPr>
          <w:rFonts w:hint="eastAsia"/>
        </w:rPr>
      </w:pPr>
      <w:r>
        <w:rPr>
          <w:rFonts w:hint="eastAsia"/>
        </w:rPr>
        <w:t>&gt;OTU011721</w:t>
      </w:r>
    </w:p>
    <w:p w14:paraId="677C8C8B">
      <w:pPr>
        <w:rPr>
          <w:rFonts w:hint="eastAsia"/>
        </w:rPr>
      </w:pPr>
      <w:r>
        <w:rPr>
          <w:rFonts w:hint="eastAsia"/>
        </w:rPr>
        <w:t>CCTACGGGTGGCTGCAGTGGGGAATATTGGACAATGGGGGCAACCCTGATCCAGCGACGCCGCGTGTGTGAAGAAGGCCTTCGGGTTGTAAAGCACTTTCGGCAGGGACAAACAAGACGGAGCTAATATCTCCGTTCCTGATGGTACCTGAAGAATAAGCACCGGCTAACTTCGTGCCAGCAGCCGCGGTAATACGAAGGGTGCAAGCGTTACTCGGAATTACTGGGCGTAAAGCGTGCGTAGGTGGTTTGTTAAGTCTGATGTGAAAGCCCTGGGCTCAACCTGGGAACTGCATTGGAAACTGGCTTACTAGAGTGCGGTAGAGGGGTGTGGAATTCCCGGTGTAGCAGTGAAATGCGTAGATATCGGGAGGAACATCTGTGGCGAAGGCGACACCCTGGACCAGCACTGACACTGAGGCACGAAAGCGTGGGGAGCAAACAGGATTAGATACCCCGGTAGTCC</w:t>
      </w:r>
    </w:p>
    <w:p w14:paraId="28E685D3">
      <w:pPr>
        <w:rPr>
          <w:rFonts w:hint="eastAsia"/>
        </w:rPr>
      </w:pPr>
      <w:r>
        <w:rPr>
          <w:rFonts w:hint="eastAsia"/>
        </w:rPr>
        <w:t>&gt;OTU011722</w:t>
      </w:r>
    </w:p>
    <w:p w14:paraId="00109E96">
      <w:pPr>
        <w:rPr>
          <w:rFonts w:hint="eastAsia"/>
        </w:rPr>
      </w:pPr>
      <w:r>
        <w:rPr>
          <w:rFonts w:hint="eastAsia"/>
        </w:rPr>
        <w:t>CCTACGGGAGGCTGCAGTAGGGAATATTGGACAATGGGCGAAAGCCTGATCCAGCCATGCCGCGTGAGTGAAGAAGGCCTTAGGGTTGTAAAGCTCTTTTGGCGGGGACGATAATGACGGTACCCGCAGAATAAGCTCCGGCTAACTTCGTGCCAGCAGCCGCGGTAATACGAAGGGGGCTAGCGTTGTTCGGAATCACTGGGCGTAAAGCGCGCGCAGGCGGCCTTTTAAGTCTACCCGTGAAATGCCGGGGCTCAACTCCGGAATTGCCTTTAAGACTGCATCGCTAGAATCCGGGAGAGGTGAGTGGAATTCCGAGTGTAGAGGTGAAATTCGTAGATATTCGGAAGAACACCAGTGGCGAAGGCGGGTCTCTGGGCCGATACTGACGCTGAGGAGCGAAAGCGTGGGGAGCGAACAGGATTAGATACCCTAGTAGTCC</w:t>
      </w:r>
    </w:p>
    <w:p w14:paraId="50FE6433">
      <w:pPr>
        <w:rPr>
          <w:rFonts w:hint="eastAsia"/>
        </w:rPr>
      </w:pPr>
      <w:r>
        <w:rPr>
          <w:rFonts w:hint="eastAsia"/>
        </w:rPr>
        <w:t>&gt;OTU011723</w:t>
      </w:r>
    </w:p>
    <w:p w14:paraId="5571EB8F">
      <w:pPr>
        <w:rPr>
          <w:rFonts w:hint="eastAsia"/>
        </w:rPr>
      </w:pPr>
      <w:r>
        <w:rPr>
          <w:rFonts w:hint="eastAsia"/>
        </w:rPr>
        <w:t>CCTACGGGCGGCAGCAGTGGGGAATCTTGCGCAATGCGCGAAAGCCTGACGCAGCGACGCCGCGTGCGGGAGGAAGCTCTTCGGGGTGTAAACCGCTGTCAGGGGGGAAGAACGGGCCGAGGAGGCAATGCCTCGGTTTTGACGGTACCCCCAGAGGAAGCACCGGCTAACTCTGTGCCAGCAGCCGCGGTAATACGTAGGGGGCGAGCGTTGTCCGGATTCATTGGGCGTAAAGCGCGCGCAGGCGGCCCGGAAAGTCGGGTGTGAAAATTCGGGGCTCAACCCCGAACGTGCATCCGAAACTGTCGGGCTAGAGGCAGGTAGGGGAGATCGGAATTCCTGGTGTAGCGGTGAAATGCGCAGATATCAGGAGGAACACCGGTGGCGAAGGCGGATCTCTGGGCCTGTCCTGACGCTCAGGCGCGAAAGCTAGGGGAGCAAACAGGATTAGATACCCCGGTAGTCC</w:t>
      </w:r>
    </w:p>
    <w:p w14:paraId="71B05F83">
      <w:pPr>
        <w:rPr>
          <w:rFonts w:hint="eastAsia"/>
        </w:rPr>
      </w:pPr>
      <w:r>
        <w:rPr>
          <w:rFonts w:hint="eastAsia"/>
        </w:rPr>
        <w:t>&gt;OTU011724</w:t>
      </w:r>
    </w:p>
    <w:p w14:paraId="4D1E4980">
      <w:pPr>
        <w:rPr>
          <w:rFonts w:hint="eastAsia"/>
        </w:rPr>
      </w:pPr>
      <w:r>
        <w:rPr>
          <w:rFonts w:hint="eastAsia"/>
        </w:rPr>
        <w:t>CCTACGGGAGGCAGCAGTAGGGAATTTTCCACAATGGACGAAAGTCTGATGGAGCAACGCCGCGTGCAGGATGAATGCCTTAGGGTTGTAAACTGCTTTTATCTGTGACGATTTTGACGGTAGCAGATGAATAAGGATCGGCTAACTCCGTGCCAGCAGCCGCGGTCATACGGAGGATCCAAGCGTTATCCGGATTTACTGGGCGTAAAGCGCGTGCAGGCGGTTTGGAAAGTTGGATGTGAAAGCTCCCGGCTCAACTGGGAGAGGTCGTTCAAAACTGCGCAACTGGAGAGTGGTAGGGGAAGGTGGAATTCCGGGTGTAGTGGTGAAATGCGTAGATATTCGGAAGAACACCAGTGGCGAAGGCGACATACTGGCTCATTACTGACGCTGAGGCTCGAAAGCGTGGGGAGCAAACAGGATTAGATACCCCAGTAGTCC</w:t>
      </w:r>
    </w:p>
    <w:p w14:paraId="78F29B58">
      <w:pPr>
        <w:rPr>
          <w:rFonts w:hint="eastAsia"/>
        </w:rPr>
      </w:pPr>
      <w:r>
        <w:rPr>
          <w:rFonts w:hint="eastAsia"/>
        </w:rPr>
        <w:t>&gt;OTU011725</w:t>
      </w:r>
    </w:p>
    <w:p w14:paraId="5BD2F6F8">
      <w:pPr>
        <w:rPr>
          <w:rFonts w:hint="eastAsia"/>
        </w:rPr>
      </w:pPr>
      <w:r>
        <w:rPr>
          <w:rFonts w:hint="eastAsia"/>
        </w:rPr>
        <w:t>CCTACGGGAGGCTGCAGTAAGGGATATTGGGCAATGGAGGAAACTCTGACCCAGCAACGCCGCGTTGAGGAAGAAGGCTTTCGGGTTGTAAACTCATTTTGGCGGGGACGAGAGAGGACGGTACCCGCAGAAGAAGTCACGGCTAACTACGTGCCAGCAGCCGCGGTAAAACGTAGGTGGCAAGCGTTATCCGGATTTACTGGGCGTAAAGGGTGTGCAGGCGGGTGGACAAGTGGTGGATGAAAGACCCTGGCTTAACTGGGGGAACGTAAACCAGACTGTTCATCTAGAACATGAGAGAGGGATGTGGAATTCCGGGTGTAGTGGTGAAATGCGTAGAGATCCGGAGGAACACCAGAGGCGAAAGCGGCATCCTGGCTCATAGTTGACGCTCAGACACGAGAGCATGGGGAGCGAACGGGATTAGATACCCCAGTAGTCC</w:t>
      </w:r>
    </w:p>
    <w:p w14:paraId="7DF5F982">
      <w:pPr>
        <w:rPr>
          <w:rFonts w:hint="eastAsia"/>
        </w:rPr>
      </w:pPr>
      <w:r>
        <w:rPr>
          <w:rFonts w:hint="eastAsia"/>
        </w:rPr>
        <w:t>&gt;OTU011726</w:t>
      </w:r>
    </w:p>
    <w:p w14:paraId="1E17E337">
      <w:pPr>
        <w:rPr>
          <w:rFonts w:hint="eastAsia"/>
        </w:rPr>
      </w:pPr>
      <w:r>
        <w:rPr>
          <w:rFonts w:hint="eastAsia"/>
        </w:rPr>
        <w:t>CCTACGGGGGGCTGCAACTAGGAATCTTGCGCAATGGACGAAAGTCTGACGCAGCGACGCCGCGTGCAGGACGAAGGCCTTCGGGTTGTAAACCGCTTTCAGGAGGGACGAAGCCACTCGGGTGAATAGCCCAGAGGGTGACGGTACCTCCAGAAGAAGCCCCGGCCAACTACGTGCCAGCAGCCGCGGTAATACGTAGGGGGCAAGCGTTGTCCGGATTTACTGGGCGTAAAGCGCGTGTAGGCGGGTGGGGAAGTCCGGTGGGAAAGCCCCCAGCTCAACTGGGGAAGGACGCTGGAAACTCCCTGCCTTGAGGGCGACAGAGGAAGGTGGAATTGCTGGTGTAGCGGTGAAATGCGCAGATATCAGGAGGAACACCGGTGGCGAAGGCGGATCTCTGGGACGGTACTGACGCTGAGACGCGAAAGCGTGGGGAGCGAACAGGATTAGATACCCTGGTAGTCC</w:t>
      </w:r>
    </w:p>
    <w:p w14:paraId="176A2B42">
      <w:pPr>
        <w:rPr>
          <w:rFonts w:hint="eastAsia"/>
        </w:rPr>
      </w:pPr>
      <w:r>
        <w:rPr>
          <w:rFonts w:hint="eastAsia"/>
        </w:rPr>
        <w:t>&gt;OTU011727</w:t>
      </w:r>
    </w:p>
    <w:p w14:paraId="46AF512E">
      <w:pPr>
        <w:rPr>
          <w:rFonts w:hint="eastAsia"/>
        </w:rPr>
      </w:pPr>
      <w:r>
        <w:rPr>
          <w:rFonts w:hint="eastAsia"/>
        </w:rPr>
        <w:t>CCTACGGGGGCTGCAGTGAGGAATATTGGACAATGGGCGCAAGCCTGATCCAGCCATGCCGCGTGAATGATGAAGGCCTTAGGGTTGTAAAGTTCTTTCACCGGAGAAGATAATGACGGTATCCGGAGAAGAAGCCCCGGCTAACTCCGTGCCAGCAGCCGCGGTAATACGGAGGATCCAAGCGTTATCCGGATTTATTGGGCGTAAAGAGCTCGTAGGCGGCTTGTTGCGTCGTCCGTGAAAACCTGGGGCTCAACTTCAGGTCTGCGGACGATACGGGCAGGCTGGAGTTCGGTAGGGGAGACTGGAATTCCTGGTGTAGCGGTGAAATGCGCAGATATCAGGAGGAACACCGATGGCGAAGGCAGTTCTCTGGGCCGTAACTGACGCTGAGGAGCGAAAGCGTGGGGAGCGAACAGGATTAGATACCCCTGTAGTCC</w:t>
      </w:r>
    </w:p>
    <w:p w14:paraId="23241A3E">
      <w:pPr>
        <w:rPr>
          <w:rFonts w:hint="eastAsia"/>
        </w:rPr>
      </w:pPr>
      <w:r>
        <w:rPr>
          <w:rFonts w:hint="eastAsia"/>
        </w:rPr>
        <w:t>&gt;OTU011728</w:t>
      </w:r>
    </w:p>
    <w:p w14:paraId="5803750B">
      <w:pPr>
        <w:rPr>
          <w:rFonts w:hint="eastAsia"/>
        </w:rPr>
      </w:pPr>
      <w:r>
        <w:rPr>
          <w:rFonts w:hint="eastAsia"/>
        </w:rPr>
        <w:t>CCTACGGGAGGCTGCAGTGGGGAATTTTGGACAATGGGGGCAACCCTGATCCAGCCATGCCGCGTGAGTGAAGAAGGCCTTCGGGTTGTAAAGCTCTTTCGGTGGGAACGAAACGGGTGCAGCGAACAGCTGCACTTACTGACGGTACCTACAGAAGAAGCCCCGGCTAACTACGTGCCAGCAGCCGCGGTAATACGTAGGGGGCAAGCGTTGTCCGGAATCATTGGGCGTAAAGCGCACGTAGGCGGCTTTGTAAGTTAGAGGTGAAAGCCCGGGGCTCAACTCCGGAACTGCCTTTAAGACTGCATCGCTAGAATCCAGGAGAGGTAAGTGGAACTGCGAGTGTAGAGGTGAAATTCGTAGATATTCGCAAGAACACCAGTGGCGAAGGCGGCTTACTGGTCCGGTTCTGACGCTGAGGCGCGAAAGCGTGGGGAGCAAACAGGATTAGATACCCGTGTAGTCC</w:t>
      </w:r>
    </w:p>
    <w:p w14:paraId="66422018">
      <w:pPr>
        <w:rPr>
          <w:rFonts w:hint="eastAsia"/>
        </w:rPr>
      </w:pPr>
      <w:r>
        <w:rPr>
          <w:rFonts w:hint="eastAsia"/>
        </w:rPr>
        <w:t>&gt;OTU011729</w:t>
      </w:r>
    </w:p>
    <w:p w14:paraId="27E15478">
      <w:pPr>
        <w:rPr>
          <w:rFonts w:hint="eastAsia"/>
        </w:rPr>
      </w:pPr>
      <w:r>
        <w:rPr>
          <w:rFonts w:hint="eastAsia"/>
        </w:rPr>
        <w:t>CCTACGGGTGGCAGCAGTGGGGAATATTGCACAATGGGCGCAAGCCTGATGCAGCGACGCCGCGTGGGGGATGACGGCCTTCGGGTTGTAAACCTCTGTCAGGGGGAAAGAAACTCCGGTTGGCGAATAACCGATCGGACTGACGGTACCTCCAAAGGAAGCGCCGGCTAACTACGTGCCAGCAGCCGCGGTAATACGGAGGATGCAAGCGTTATCCGGAATGATTGGGCGTAAAGCGTCCGCAGGTGGCATTTCAAGTCTGCGGTCAAATCCCAGGGCTCAACCCTGGACAGGCGGTGGAAACTACCAAGCTGGAGTACGGTAGGGGCAGAGGGAATTTCCGGTGGAGCGGTGAAATGCGTAGAGATCGGAAAGAACACCAACGGCGAAAGCACTCTGCTGGGCCGACACTGACACTGAGAGACGAAAGCTAGGGGAGCGAATGGGATTAGATACCCCGGTAGTCC</w:t>
      </w:r>
    </w:p>
    <w:p w14:paraId="7700F9E2">
      <w:pPr>
        <w:rPr>
          <w:rFonts w:hint="eastAsia"/>
        </w:rPr>
      </w:pPr>
      <w:r>
        <w:rPr>
          <w:rFonts w:hint="eastAsia"/>
        </w:rPr>
        <w:t>&gt;OTU011730</w:t>
      </w:r>
    </w:p>
    <w:p w14:paraId="4C65F09A">
      <w:pPr>
        <w:rPr>
          <w:rFonts w:hint="eastAsia"/>
        </w:rPr>
      </w:pPr>
      <w:r>
        <w:rPr>
          <w:rFonts w:hint="eastAsia"/>
        </w:rPr>
        <w:t>CCTACGGGGGGCTGCAGTAGGGAATCTTCCGCAATGGGGGAAACCCTGACGGAGCAACGCCGCGTGCGGGATGACGCTTTTCGGAGTGTAAACCGCTTTTCTCGGGGACGATGGAGGACGGTACCCGAGGAATAAGGCCCGGCTAACTACGTGCCAGCAGCCGCGGTAATACGTAGGTGGCAAGCGTTGTCCGGAATTATTGGGCGTAAAGCGCGTGTAGGCGGTTCGGTAAGTCCGCTGTAAAAGTCGGGGGCTCAACCCTCGAAAGCCGGTGGATACTGTCGAACTAGAGTGCGGAAGAGGCGAGTGGAATTCCCGGTGTAGCGGTGAAATGCGCAGATATCGGGAGGAACACCTATGGCGAAGGCAGCTCGCTGGGACGGTACTGACGCTGAGGTGCGAAAGCGTGGGGAGCGAACAGGATTAGATACCCTAGTAGTCC</w:t>
      </w:r>
    </w:p>
    <w:p w14:paraId="4141184E">
      <w:pPr>
        <w:rPr>
          <w:rFonts w:hint="eastAsia"/>
        </w:rPr>
      </w:pPr>
      <w:r>
        <w:rPr>
          <w:rFonts w:hint="eastAsia"/>
        </w:rPr>
        <w:t>&gt;OTU011731</w:t>
      </w:r>
    </w:p>
    <w:p w14:paraId="70CEECAC">
      <w:pPr>
        <w:rPr>
          <w:rFonts w:hint="eastAsia"/>
        </w:rPr>
      </w:pPr>
      <w:r>
        <w:rPr>
          <w:rFonts w:hint="eastAsia"/>
        </w:rPr>
        <w:t>CCTACGGGGGGCTGCAGTGGGGAATTTTGGGCAATGGCCGAAAGGCTGACCCAGCGACGCCGCGTGCGGGAGGACGCCCTTCGGGGTGTAAACCGCTGTCAGGGGGGACGAATGAGCGGGGTGGGAATACCACTTCGCAGTGACGGTACCCTCAAAGGAAGCGCCGGCTAACTCTGTGCCAGCAGCCGCGGTAAGACAGAGGGCGCGAGCGTTGTTCGGAATCACTGGGCGTAAAGCGCGCGCAGGCGGATACAGCAAGTCTGAAGTGAAATCTCGCCGCTCAACGGCGAGGCTGCTTCGGAGACTGCGTGTCTAGGGAGTGGTAGAGGCTGGTAGAATTGCAGGTGTAGCGGTGGAATGCGTAGAGATCTGCAAGAATACCCGTGGCGAAGGCGGCCAGCTGGGCCACCTCCGACGCTGAGGCGCGAAAGCGTGGGGAGCAAACAGGATTAGATACCCCAGTAGTCC</w:t>
      </w:r>
    </w:p>
    <w:p w14:paraId="0A378551">
      <w:pPr>
        <w:rPr>
          <w:rFonts w:hint="eastAsia"/>
        </w:rPr>
      </w:pPr>
      <w:r>
        <w:rPr>
          <w:rFonts w:hint="eastAsia"/>
        </w:rPr>
        <w:t>&gt;OTU011732</w:t>
      </w:r>
    </w:p>
    <w:p w14:paraId="21DDB59E">
      <w:pPr>
        <w:rPr>
          <w:rFonts w:hint="eastAsia"/>
        </w:rPr>
      </w:pPr>
      <w:r>
        <w:rPr>
          <w:rFonts w:hint="eastAsia"/>
        </w:rPr>
        <w:t>CCTACGGGGGGCTGCAGTCGGGAATTTTGGGCAATGGGCGCAAGCCTGACCCAGCAACGCCGCGTGAAGGACGAAGCATCTCGGTGTGTAAACTTCATAAGAGTGGGAAGAATAAGCTGTGGCTAACACCCGCAGTGATGACGGTACCACTTGTAAGCCCCGGCTAACTCCGTGCCAGCAGCCGCGGTAATACGGGGGGGGCAAGCGTTGTTCGGATTTACTGGGCGTAAAGGGCGCGTAGGCGGCCCGCCAAGTCACTTGTGAAATCTCCGGGCTTAACCCGGAGCGGCCAAGTGATACTGACGGGCTGGAGTGCGGAAGGGGCCACCGGAATTCTCGGTGTAGCGGTGGAATGCGCAGATATCAGGAGGAACACCAATAGCGAAGGCAGCTCGCTGGGACGGTATTGACGCTGAGGCGCGAAAGCGTGGGGAGCAAACAGGATTAGATACCCGTGTAGTCC</w:t>
      </w:r>
    </w:p>
    <w:p w14:paraId="3EA9589B">
      <w:pPr>
        <w:rPr>
          <w:rFonts w:hint="eastAsia"/>
        </w:rPr>
      </w:pPr>
      <w:r>
        <w:rPr>
          <w:rFonts w:hint="eastAsia"/>
        </w:rPr>
        <w:t>&gt;OTU011733</w:t>
      </w:r>
    </w:p>
    <w:p w14:paraId="4390E1E8">
      <w:pPr>
        <w:rPr>
          <w:rFonts w:hint="eastAsia"/>
        </w:rPr>
      </w:pPr>
      <w:r>
        <w:rPr>
          <w:rFonts w:hint="eastAsia"/>
        </w:rPr>
        <w:t>CCTACGGGTGGCTGCAGTGGGGAATCTTGCGCAATGGGCGAAAGCCTGACGCAGCAACGCCGCGTGCGGGATGAAGGCCTTCGGGTTGTAAACCGCTTTCAGCAGGGACGAAACTGACGGTACCTGCAGAAGAAGCACCGGCCAACTACGTGCCAGCAGCCGCGGTAATACGTAGGGTGCAAGCGTTGTCCGGATTTATTGGGCGTAAAGAGCGTGTAGGCGGTTCGGTTAGTCGGATGTGAAAGTCCGGGGCTCAACCCCGGGAGGCCATCCGATACTGCCGGACTTGAGGCAGGTAGGGGAGAGTGGAATTCCTGGTGTAGCGGTGGAATGCGCAGATATCAGGAGGAACACCGATAGCGAAGGCAGCTCGCTGGGACGGTACTGACGCTAAGGCGCGAAAGCTAGGGGAGCAAACAGGATTAGATACCCCTGTAGTCC</w:t>
      </w:r>
    </w:p>
    <w:p w14:paraId="46DC33AF">
      <w:pPr>
        <w:rPr>
          <w:rFonts w:hint="eastAsia"/>
        </w:rPr>
      </w:pPr>
      <w:r>
        <w:rPr>
          <w:rFonts w:hint="eastAsia"/>
        </w:rPr>
        <w:t>&gt;OTU011734</w:t>
      </w:r>
    </w:p>
    <w:p w14:paraId="5E8D1CB6">
      <w:pPr>
        <w:rPr>
          <w:rFonts w:hint="eastAsia"/>
        </w:rPr>
      </w:pPr>
      <w:r>
        <w:rPr>
          <w:rFonts w:hint="eastAsia"/>
        </w:rPr>
        <w:t>CCTACGGGTGGCTGCAGTGAGGGATATTGCGCAATGGGCGAAAGCCTGACGCAGCGACGCCGCGTGTGGGATGACGGCCTTCGGGTTGTAAACCACTGTCGGGAGGGACGAATACATGACGGTACCTCCAAAGGAAGCACCGGCTAACTCTGTGCCAGCAGCCGCGGTAATACAGAGGGTGCAAGCGTTGTTCGGAATCACTGGGCGTAAAGCGCGCGCAGGCGGATGGTTGCGTCCGGAGTGAAATTTCGCCGCTCAACGGCGAAGCTGCTTTGGATACGGACCGTCTAGGGACCGGTAGAGGCTGGTAGAATTGCAGGTGTAGCGGTGGAATGCGTAGAGATCTGCAAGAATACCCGTGGCGAAGGCGGCCAGCTGGGCCGGATCCGACGCTGAGGCGCGAAAGCGTGGGGAGCAAACAGGATTAGATACCCCTGTAGTCC</w:t>
      </w:r>
    </w:p>
    <w:p w14:paraId="6B7C0383">
      <w:pPr>
        <w:rPr>
          <w:rFonts w:hint="eastAsia"/>
        </w:rPr>
      </w:pPr>
      <w:r>
        <w:rPr>
          <w:rFonts w:hint="eastAsia"/>
        </w:rPr>
        <w:t>&gt;OTU011735</w:t>
      </w:r>
    </w:p>
    <w:p w14:paraId="03EDF781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TCGGGTTGTAAAGCACTTTTGTCCGGAAAGAAATCGCCCGGGATAATACCCTGGGTGGATGACGGTACTGGAAGAATAAGCACCGGCTAACTACGTGCCAGCAGCCGCGGTAATACGTAGGGTGCAAACGTTGTTCGGAATCACTGGGCATAAAGAGCACGTAGGCTGCGCGCTAAGTCAGGTGTGAAATCCCCCGGCTCAACCGGGGAACTGCTCCTGATACTGGCGTGCTCGAGGACGGTAGGGGTGAGTGGAACTCCAGGTGGAGCGGTGAAATGCGTAGATATCAAGAGGAACACCTGAGGTGAAGACGGGTTGCTGGGCTGACACTGACGCTGAGGCGCGAAAGCCAGGGGAGCAAACGGGATTAGATACCCGAGTAGTCC</w:t>
      </w:r>
    </w:p>
    <w:p w14:paraId="2A0247EC">
      <w:pPr>
        <w:rPr>
          <w:rFonts w:hint="eastAsia"/>
        </w:rPr>
      </w:pPr>
      <w:r>
        <w:rPr>
          <w:rFonts w:hint="eastAsia"/>
        </w:rPr>
        <w:t>&gt;OTU011736</w:t>
      </w:r>
    </w:p>
    <w:p w14:paraId="565F28D5">
      <w:pPr>
        <w:rPr>
          <w:rFonts w:hint="eastAsia"/>
        </w:rPr>
      </w:pPr>
      <w:r>
        <w:rPr>
          <w:rFonts w:hint="eastAsia"/>
        </w:rPr>
        <w:t>CCTACGGGAGGCTGCAGTGGGGAATCTTGCGCAATGGGCGAAAGCCTGACGCAGCAACGCCGCGTGCGGGATGAAGGCCTGCGGGTTGTAAAGCACTTTTAGTGGGGATGAAAAGCGCGAGGCTAATACCATCGCGTCTTGACCTAACCCAAAGAAAAAGCACCGGCTAACTCTGTGCCAGCAGCCGCGGTAATACAGAGGGTGCGAGCGTTAATCGGAATTACTGGGCGTAAAGCGTGCGTAGACGGTCATGTAAGTCGGGTGTGAAAGCCCCGGGCTCAACCTGGGAATTGCATTCGAGACTGCATGGCTAGGATGCGGAAGAGGGAAGCGGAATTTCCGGTGTAGCGGTGAAATGCGTAGATATCGGAAGGAACACCAGTGGCGAAGGCGGCTTCCTGGTCTGTAACTGACACTGAGGCGCGAAAGCGTGGGGAGCAAACAGGATTAGATACCCCAGTAGTCC</w:t>
      </w:r>
    </w:p>
    <w:p w14:paraId="10F4BB67">
      <w:pPr>
        <w:rPr>
          <w:rFonts w:hint="eastAsia"/>
        </w:rPr>
      </w:pPr>
      <w:r>
        <w:rPr>
          <w:rFonts w:hint="eastAsia"/>
        </w:rPr>
        <w:t>&gt;OTU011737</w:t>
      </w:r>
    </w:p>
    <w:p w14:paraId="1C1C8C52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TAAGGCCCGCAAGGGCTTGAACGACCCCTGGAGGAAGCACGGGCTAAGTTCGTGCCAGCAGCCGCGGTAAGACGAACCGTGCGAACGTTGTTCGGATTCACTGGGCTTAAAGGGCGCGTAGGCGGGCCACCAAGTCCGGGGTGAAAGCCCCCAGCTCAACTGGGGAAGTGCCTTGGATACTGGCGGGCTCGAGGGAGGTAGGGGCAGCTGGAACTTCCAGTGGAGCGGTGAAATGCGTTGATATTGGAAGGAACGCCGGTGGCGAAAGCGAGCTGCTGGATCTCCCCTGACGCTGAGGCGCGAAAGCTAGGGGAGCGAACGGGATTAGATACCCCAGTAGTCC</w:t>
      </w:r>
    </w:p>
    <w:p w14:paraId="50C9572E">
      <w:pPr>
        <w:rPr>
          <w:rFonts w:hint="eastAsia"/>
        </w:rPr>
      </w:pPr>
      <w:r>
        <w:rPr>
          <w:rFonts w:hint="eastAsia"/>
        </w:rPr>
        <w:t>&gt;OTU011738</w:t>
      </w:r>
    </w:p>
    <w:p w14:paraId="297980D6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TCGGGTTGTAAAGCACTTTTGTCCGGAAAGAAATCGCACTGGTTAATACCTGGTGTGGATGACGGTACCGGAAGAATAAGGACCGGCTAACTACGTGCCAGCAGCCGCGGTAATACGTAGGGTCCAAGCGTTAATCGGAATTATTGGGCGTAAAGCGCGCGCAGGCGGTCTCTTAAGTCTGATGTGAAAGCCCACGGCTCAACCGTGGAGGGTCATTGGAAACTGGGAGACTTGAGTGCAGAAGAGAAGAGTGGAATTCCACGTGTAGCGGTGAAATGCGTAGATATGCGGAGGAACACCGATGGCGAAGGCAATCCCCTGGGCCTGTACTGACGCTCATGCACGAAAGCGTGGGGAGCAAACAGGATTAGATACCCCAGTAGTCC</w:t>
      </w:r>
    </w:p>
    <w:p w14:paraId="7DD24E04">
      <w:pPr>
        <w:rPr>
          <w:rFonts w:hint="eastAsia"/>
        </w:rPr>
      </w:pPr>
      <w:r>
        <w:rPr>
          <w:rFonts w:hint="eastAsia"/>
        </w:rPr>
        <w:t>&gt;OTU011739</w:t>
      </w:r>
    </w:p>
    <w:p w14:paraId="560501A2">
      <w:pPr>
        <w:rPr>
          <w:rFonts w:hint="eastAsia"/>
        </w:rPr>
      </w:pPr>
      <w:r>
        <w:rPr>
          <w:rFonts w:hint="eastAsia"/>
        </w:rPr>
        <w:t>CCTACGGGAGGCAGCAGTAGGGAATCTTCCGCAATGTACGAAAGTATGACGGAGCGACGCCGCGTGTAGGACGAAGCCCTTCGGGGTGTAAACTACTGTCAGGGGTTAGAAAGTTCTGATCAACCCCAGAGGAAGGCACGGCTAACTCTGTGCCAGCAGCCGCGGTAAGACAGAGGTGCCAAGCGTTAGGCGGAATCACTGGGCTTAAAGCGTGTGTAGGTGGATTTGTAAGTCCGGTGTGAAAACGCTACGGCTCAACCGAGCGAGTGCATTGGATACTGCAGAGCTTGAGTGCCGGAGAGGTGAGCGGAATACCCGGTGTAGCGGTGGAATGCGTAGATATCGGGTAGAATACCAGTGGCGAAGGCGGCTCACTGGCCGGCAACTGACGCTCAGGCGCGAAAGCGTGGGGAGCAAACAGGATTAGATACCCGGGTAGTCC</w:t>
      </w:r>
    </w:p>
    <w:p w14:paraId="444569FA">
      <w:pPr>
        <w:rPr>
          <w:rFonts w:hint="eastAsia"/>
        </w:rPr>
      </w:pPr>
      <w:r>
        <w:rPr>
          <w:rFonts w:hint="eastAsia"/>
        </w:rPr>
        <w:t>&gt;OTU011740</w:t>
      </w:r>
    </w:p>
    <w:p w14:paraId="1492A816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GGTAGGGACGAAGCGTGAGTGACGGTACCTACTAAAGAAGCACCGGCCAACTACGTGCCAGCAGCCGCGGTAATACGTAGGGTGCGAGCGTTGTCCGGAATTATTGGGCGTAAAGGGCTCGTAGGCGGTTTGTCGCGTCGGGAGTGAAAACATCGGGCTTAACTCGGTGCTTGCTTTCGATACGGGCAGACTTGAGGCATGCAGGGGAGAACGGAATTCCTGGTGTAGCGGTGAAATGCGCAGATATCAGGAGGAACACCGGTGGCGAAGGCGGCATCCTGGACCGGCATTGACGCTGAGGCGCGAAAGCCAGGGGAGCAAACGGGATTAGATACCCTAGTAGTCC</w:t>
      </w:r>
    </w:p>
    <w:p w14:paraId="36E15BBC">
      <w:pPr>
        <w:rPr>
          <w:rFonts w:hint="eastAsia"/>
        </w:rPr>
      </w:pPr>
      <w:r>
        <w:rPr>
          <w:rFonts w:hint="eastAsia"/>
        </w:rPr>
        <w:t>&gt;OTU011741</w:t>
      </w:r>
    </w:p>
    <w:p w14:paraId="5350A40E">
      <w:pPr>
        <w:rPr>
          <w:rFonts w:hint="eastAsia"/>
        </w:rPr>
      </w:pPr>
      <w:r>
        <w:rPr>
          <w:rFonts w:hint="eastAsia"/>
        </w:rPr>
        <w:t>CCTACGGGAGGCAGCAGTAAGGAATATTGCGCAATGGGCGAAAGCCTGACGCAGCGACGCCGCGTGGGTGATGAAGGCCTTCGGGTTGTAAACCTCTTTCACCCATGACGAAGCGAAAGTGACGGTAGTGGGAGAAGAAGCACCGGCCAACTACGTGCCAGCAGCCGCGGTAATACGTAGGGTGCGAGCGTTGTCCGGAATTATTGGGCGTAAAGGGCTCGTAGGCGGTTTGTCGCGTCGGGAGTGAAAACTCAGGGCTCAACCCTGAGAGGCCATTCGATACGGATCGGCTAGAGGTAGGTAGGGGAAAGTGGAATTCCTGGTGTAGCGGTGAAATGCGCAGATATCAGGAGGAACACCTGAGGTGAAGACGGGTTGCTGGGCTGACACTGACGCTGAGGCGCGAAAGCCAGGGGAGCAAACGGGATTAGATACCCGGGTAGTCC</w:t>
      </w:r>
    </w:p>
    <w:p w14:paraId="042CE78E">
      <w:pPr>
        <w:rPr>
          <w:rFonts w:hint="eastAsia"/>
        </w:rPr>
      </w:pPr>
      <w:r>
        <w:rPr>
          <w:rFonts w:hint="eastAsia"/>
        </w:rPr>
        <w:t>&gt;OTU011742</w:t>
      </w:r>
    </w:p>
    <w:p w14:paraId="14171EDB">
      <w:pPr>
        <w:rPr>
          <w:rFonts w:hint="eastAsia"/>
        </w:rPr>
      </w:pPr>
      <w:r>
        <w:rPr>
          <w:rFonts w:hint="eastAsia"/>
        </w:rPr>
        <w:t>CCTACGGGCGGCTGCAGTAAGGAATATTGGGCAATGGACGCAAGTCTGACCCAGCCATGCCGCGTGGAGGATGAAGGTCCTCTGGATTGTAAACTTCTTTTATCTGAGAAGAAACCCAGGAATTCTTTCCTGGTTGACGGTACCAGATGAATAAGCACCGGCTAACTCCGTGCCAGCAGCCGCGGTAATACGGAGGTGGCGAGCGTTGTCCGGATTTATTGGGTTTAAAGGGTGCGTAGGCGGTAAATTAAGTCAGAGGTGAAAGCCTGCAGCTCAACTGTAGAACTGCCTTTAAGACTGCATCGCTAGAATCGTGGAGAGGTGAGTGGAATTCCGAGTGTAGAGGTGAAATTCGTAGATATTCGGAAGAACACCAGTGGCGAAGGCGACTCGCTGGACAAGTATTGACGCTGAGGTGCGAAAGCGTGGGGAGCAAACAGGATTAGATACCCTAGTAGTCC</w:t>
      </w:r>
    </w:p>
    <w:p w14:paraId="135705FC">
      <w:pPr>
        <w:rPr>
          <w:rFonts w:hint="eastAsia"/>
        </w:rPr>
      </w:pPr>
      <w:r>
        <w:rPr>
          <w:rFonts w:hint="eastAsia"/>
        </w:rPr>
        <w:t>&gt;OTU011743</w:t>
      </w:r>
    </w:p>
    <w:p w14:paraId="01427679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CGGGGACGAAGCCTTACGGTGACGGTACCTGAAGAAGAAGCTGCGGCTAACTACGTGCCAGCAGCCGCGGTAATACGTAGGCAGCGAGCGTTGTTCGGAGTTACTGGGCGTAAAGAGCGCGTAGGCGGTTCGGTAAGTCCGCTGTGAAAGTCAAGGGCTCAACCCTTGAATGCCGGCGGATACTGTCGAACTAGAGTCCGGAAGAGGCGAGTGGAATTCCTGGTGTAGCGGTGAAATGCGCAGATATCAGGAGGAACACCGATAGCGAAGGCAGCTCGCTGGGACGGTACTGACGCTGAGGCGCGAAGGCTGGGGGAGCGAACGGGATTAGATACCCTTGTAGTCC</w:t>
      </w:r>
    </w:p>
    <w:p w14:paraId="43DD214A">
      <w:pPr>
        <w:rPr>
          <w:rFonts w:hint="eastAsia"/>
        </w:rPr>
      </w:pPr>
      <w:r>
        <w:rPr>
          <w:rFonts w:hint="eastAsia"/>
        </w:rPr>
        <w:t>&gt;OTU011744</w:t>
      </w:r>
    </w:p>
    <w:p w14:paraId="30CBE11D">
      <w:pPr>
        <w:rPr>
          <w:rFonts w:hint="eastAsia"/>
        </w:rPr>
      </w:pPr>
      <w:r>
        <w:rPr>
          <w:rFonts w:hint="eastAsia"/>
        </w:rPr>
        <w:t>CCTACGGGGGGCAGCAGTGGGGAATCTTGCGCAATGGCCGAAAGGCTGACGCAGCGACGCCGCGTGGGGGAGGAAGGTCTTCGGATCGTAAACCACTGTCAGGGGTTAGAAAGTTCTGATCAACCCCAGAGGAAGGCACGGCTAACTCTGTGCCAGCAGCCGCGGTAAGACAGAGGTGCCAAGCGTTAGGCGGAATCACTGGGCTTAAAGCGTGTGTAGGCGGTTCGTTAAGTCTGCTGTGAAAGCCCTGGGCTCAACCTGGGAACTGCAGTGGATACTGGCGGGCTAGAGTGTGATAGAGGATGGTGGAATTCCCGGTGTAGCGGTGAAATGCGTAGAGATGTGGAGGAACACCGATGGCGAAGGCAGCCCCCTGGGCTAACACTGACGCTGATGCACGAAAGCGTGGGGAGCAAACAGGATTAGATACCCCGGTAGTCC</w:t>
      </w:r>
    </w:p>
    <w:p w14:paraId="5CC8AD33">
      <w:pPr>
        <w:rPr>
          <w:rFonts w:hint="eastAsia"/>
        </w:rPr>
      </w:pPr>
      <w:r>
        <w:rPr>
          <w:rFonts w:hint="eastAsia"/>
        </w:rPr>
        <w:t>&gt;OTU011745</w:t>
      </w:r>
    </w:p>
    <w:p w14:paraId="10B3622A">
      <w:pPr>
        <w:rPr>
          <w:rFonts w:hint="eastAsia"/>
        </w:rPr>
      </w:pPr>
      <w:r>
        <w:rPr>
          <w:rFonts w:hint="eastAsia"/>
        </w:rPr>
        <w:t>CCTACGGGGGGCTGCAGTCGGGAATTTTGGGCAATGGGCGCAAGCCTGATCCAGCCATGCCGCGTGAGTGAAGAAGGCCTTCGGGTTGTAAAGCTCTTTCGGCTGGGACGAAAAGGTCCGTGCTAACACCACGGATCCATGACGGTACCAGCAGAAGAAGCACCGGCTAACTACGTGCCAGCAGCCGCGGTAAGACAGAGGGTGCAAACGTTGTTCGGATTTACTGGGCGTAAAGCGCGTGTAGGCGGCTTGGCAAGTCGGATGTGAAAGCCCACGGCTCAACCGTGGAAGCGCATCCGAAACGGCCTCGCTCGAATCCGGGAGAGGTGAGTGGAATTCCGAGTGTAGAGGTGAAATTCGTAGATATCGGGAGGAACACCAGTGGCGAAGGCGGCCCCCTGGGCCGCTCCTGACGCTGAGACGCGAAGGCTAGGGTAGCGAACGGGATTAGATACCCCGGTAGTCC</w:t>
      </w:r>
    </w:p>
    <w:p w14:paraId="11CE8255">
      <w:pPr>
        <w:rPr>
          <w:rFonts w:hint="eastAsia"/>
        </w:rPr>
      </w:pPr>
      <w:r>
        <w:rPr>
          <w:rFonts w:hint="eastAsia"/>
        </w:rPr>
        <w:t>&gt;OTU011746</w:t>
      </w:r>
    </w:p>
    <w:p w14:paraId="7D92F38B">
      <w:pPr>
        <w:rPr>
          <w:rFonts w:hint="eastAsia"/>
        </w:rPr>
      </w:pPr>
      <w:r>
        <w:rPr>
          <w:rFonts w:hint="eastAsia"/>
        </w:rPr>
        <w:t>CCTACGGGTGGCTGCAGTAGGGAATCTTGCGCAATGGGCGAAAGCCTGACGCAGCGACGCCGCGTGCGGGAAGACGGCCTTCGGGTTGTAAACTGCTTTTGACGGGGAACAAATAGCCGCTGCGGCGGAAGTTGAGTGTACCCGTAGAATAAGCCACGGCTAACTACGTGCCAGCAGCCGCGGTAATACGTAGGTGGCAAGCGTTGTCCGGATTTACTGGGCGTAAAGGGCGCGTAGGCGGCCAGCGCAAGTCAGTTGTGAAATCTCCGGGCTTAACTCGGAAAGGTCAACTGATACTGCGCGGCTAGAGTGCAGAAGGGGCAACTGGAATTCTCGGTGTAGCGGTGAAATGCGTAGATATCGAGAGGAACACCTGCGGCGAAGGCGGGTTGCTGGGCTGACACTGACGCTGAGGCGCGAAAGCCAGGGGAGCGAACGGGATTAGATACCCTAGTAGTCC</w:t>
      </w:r>
    </w:p>
    <w:p w14:paraId="3336C48C">
      <w:pPr>
        <w:rPr>
          <w:rFonts w:hint="eastAsia"/>
        </w:rPr>
      </w:pPr>
      <w:r>
        <w:rPr>
          <w:rFonts w:hint="eastAsia"/>
        </w:rPr>
        <w:t>&gt;OTU011747</w:t>
      </w:r>
    </w:p>
    <w:p w14:paraId="4FDF534F">
      <w:pPr>
        <w:rPr>
          <w:rFonts w:hint="eastAsia"/>
        </w:rPr>
      </w:pPr>
      <w:r>
        <w:rPr>
          <w:rFonts w:hint="eastAsia"/>
        </w:rPr>
        <w:t>CCTACGGGTGGCTGCAGTTTCGAATCATTCACAATGGGCGAAAGCCTGATGGTGCGACGCCGCGTGAGGGACGAAGGCCTTCGGGTCGTAAACCTCTGTCACTGGGGAAGAAACGCTGCATATTAATCGTATGCAGCCTGACTTAACCCGGAGAGGAAGCAGTGGCTAACTCTGTGCCAGCAGCCGCGGTAATACAGAGACTGCAAGCGTTATTCGGATTCACTGGGCGTAAAGGGTGCGCAGGCGGTCGTGTGTGTCAGGTGTGAAATCCCGGAGCTTAACTCCGGAACTGCGCCTGAAACTACACGACTAGAGCATTGGAGAGGGAAGTGGAATTCATGGTGTAGCAGTGAAATGCGTAGATATCATGAGGAACACCAGAGGCGAAGGCGACTTCCTGGACAATTGCTGACGCTCAGGCACGAAAGCATGGGGAGCAAAAGGGATTAGATACCCCAGTAGTCC</w:t>
      </w:r>
    </w:p>
    <w:p w14:paraId="0F6E94B5">
      <w:pPr>
        <w:rPr>
          <w:rFonts w:hint="eastAsia"/>
        </w:rPr>
      </w:pPr>
      <w:r>
        <w:rPr>
          <w:rFonts w:hint="eastAsia"/>
        </w:rPr>
        <w:t>&gt;OTU011748</w:t>
      </w:r>
    </w:p>
    <w:p w14:paraId="059345AD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GCGGGTTGTAAAGCACTTTCAGAGGGGAAGAAAAAACCGGGGCTAATACCCTCGGTCTTGACGTTACCCTTAGAAGAAGCACCGGCTAACTCCGTGCCAGCAGCCGCGGTAATACGGAGGGTGCAAGCGTTAATCGGAATTACTGGGCGTAAAGCGCACGCAGGTGGCTGTGTAAGTCGATTGTGAAAGCCCTGGGCTTAACCTGGGAATGGCATTTGGGACTGCAAGGCTTGAGTGCGGCAGAGGAGACTGGAATTCCCGGTGTAGCAGTGAAATGCGTAGATATCGGAAGGAACATCAGTGGCGAAAGCGACTTCCTGGACCAATACTGACGCTCATGTGCGAAAGCGTGGGGAGCAAACAGGATTAGATACCCGAGTAGTCC</w:t>
      </w:r>
    </w:p>
    <w:p w14:paraId="735B2C41">
      <w:pPr>
        <w:rPr>
          <w:rFonts w:hint="eastAsia"/>
        </w:rPr>
      </w:pPr>
      <w:r>
        <w:rPr>
          <w:rFonts w:hint="eastAsia"/>
        </w:rPr>
        <w:t>&gt;OTU011749</w:t>
      </w:r>
    </w:p>
    <w:p w14:paraId="3E6BEFAF">
      <w:pPr>
        <w:rPr>
          <w:rFonts w:hint="eastAsia"/>
        </w:rPr>
      </w:pPr>
      <w:r>
        <w:rPr>
          <w:rFonts w:hint="eastAsia"/>
        </w:rPr>
        <w:t>CCTACGGGGGGCTGCAGTCGAGAATCTTCCACAATGGACGAAAGTCTGATGGAGCGACGCCGCGTGATTGATGAAGTCCCTCTGGGACGTAAAGATCTTTTATGAGGGAAGAAGTTTATTGACTGTACCTCATGAATAAGAGGCTCCTAATCTCGTGCCAGCAGGAGCGGTAATACGAGAGCCTCGAGCGTTATCCGGAATTATTGGGCGTAAAGGGTGCGTAGGTTGTTCTGTTAGTCTTTTGTTAAATCCCGGGGCTTAACTTCGGGCAGGCATTTGATACGGCAGAACTTGAAAGTGTGAGAGGCGTACGGAACTCATGGTGTAGGGGTGAAATCCGTTGATATCATGGGGAACACCAAAAGCGAAGGCAGTACGCTGGCGCATATTTGACACTGAAGCACGAAAGCGTGGGTAGCGAATGGGATTAGATACCCTAGTAGTCC</w:t>
      </w:r>
    </w:p>
    <w:p w14:paraId="72A889C4">
      <w:pPr>
        <w:rPr>
          <w:rFonts w:hint="eastAsia"/>
        </w:rPr>
      </w:pPr>
      <w:r>
        <w:rPr>
          <w:rFonts w:hint="eastAsia"/>
        </w:rPr>
        <w:t>&gt;OTU011750</w:t>
      </w:r>
    </w:p>
    <w:p w14:paraId="50DF11A2">
      <w:pPr>
        <w:rPr>
          <w:rFonts w:hint="eastAsia"/>
        </w:rPr>
      </w:pPr>
      <w:r>
        <w:rPr>
          <w:rFonts w:hint="eastAsia"/>
        </w:rPr>
        <w:t>CCTACGGGCGGCTGCAGTGGGGAATTTTCCGCAATGGGCGAAAGCCTGACGGAGCAATGCCGCGTGGAGGTGGAAGGCCTACGGGTCGTCAACTTCTTTTCTCGGAGAAGAAACAATGACGGTATCTGAGGAATAAGCATCGGCTAACTCTGTGCCAGCAGCCGCGGTAAGACAGAGGATGCAAGCGTTATCCGGAATGATTGGGCGTAAAGCGGGTGTAGGCGGCTCTGTAAGTCAGGAGTGAAAGCCCGATGCTTAACATCGGAATTGCACCTCAAACTACATGGCTAGAGCATTGGAGAGGGTAGCAGAATTCATGGTGTAGCAGTGAAATGCGTAGATATCATGAGGAATACCAGAGGCGAAGGCGGCTACCTGGACAATTGCTGACGCTCAGGCACGAAAGCGTGGGGAGCAAAAGGGATTAGATACCCTAGTAGTCC</w:t>
      </w:r>
    </w:p>
    <w:p w14:paraId="0F7C89F3">
      <w:pPr>
        <w:rPr>
          <w:rFonts w:hint="eastAsia"/>
        </w:rPr>
      </w:pPr>
      <w:r>
        <w:rPr>
          <w:rFonts w:hint="eastAsia"/>
        </w:rPr>
        <w:t>&gt;OTU011751</w:t>
      </w:r>
    </w:p>
    <w:p w14:paraId="2B6D3B67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GAGCTAGCGTTGTTCGGAAATACTGGGCGTAAAGCGCGCGTAGGCGGTTTTCCAAGTTAGGCGTGAAAGCCCTGGGCTCAACCCGGGAATTGCGCTTAATACTGGATGACTTGAGGCCGGGAGAGGGTAGTGGAATTCCCAGTGTAGAGGTGAAATTCGTAGATATTGGGAAGAACACCAGTGGCGAAGGCGGCTACCTGGACCGGTACTGACGCTGATGCGCGAAAGCGTGGGGAGCAAACAGGATTAGATACCCCTGTAGTCC</w:t>
      </w:r>
    </w:p>
    <w:p w14:paraId="35B9D827">
      <w:pPr>
        <w:rPr>
          <w:rFonts w:hint="eastAsia"/>
        </w:rPr>
      </w:pPr>
      <w:r>
        <w:rPr>
          <w:rFonts w:hint="eastAsia"/>
        </w:rPr>
        <w:t>&gt;OTU011752</w:t>
      </w:r>
    </w:p>
    <w:p w14:paraId="5BE9F739">
      <w:pPr>
        <w:rPr>
          <w:rFonts w:hint="eastAsia"/>
        </w:rPr>
      </w:pPr>
      <w:r>
        <w:rPr>
          <w:rFonts w:hint="eastAsia"/>
        </w:rPr>
        <w:t>CCTACGGGGGGCTGCAGTAGGGAATTTTCCACAATGGGGGCAACCCTGATGGAGCAACGCCGCGTGCAGGATGAATGCCTTCGGGTTGTAAACTGCTTTTATTAGTGACGATTATGACGGTAACTAATGAATAAGGACCTGCTAACTACGTGCCAGCAGCCGCGGTCATACGTAGGGTCCAAGCGTTATCCGGAATTACTGGGCGTAAAGGGCGCGTAGGCGGCTTTATAAGTCGGGGGTGAAAGCCTGTGGCTCAACCACAGAATTGCCTTCGATACTGTATGGCTTGAGACCGGAAGAGGTAAGTGGAACTGCGAGTGTAGAGGTGAAATTCGTAGATATTCGCAGGAACACCAGTGGCGAAGGCGACTTGCTGGGCTTGTAGTGACGCTGAGACGCGAAAGCGTGGGGAGCAAACAGGATTAGATACCCTAGTAGTCC</w:t>
      </w:r>
    </w:p>
    <w:p w14:paraId="1D2AA00F">
      <w:pPr>
        <w:rPr>
          <w:rFonts w:hint="eastAsia"/>
        </w:rPr>
      </w:pPr>
      <w:r>
        <w:rPr>
          <w:rFonts w:hint="eastAsia"/>
        </w:rPr>
        <w:t>&gt;OTU011753</w:t>
      </w:r>
    </w:p>
    <w:p w14:paraId="16DCF626">
      <w:pPr>
        <w:rPr>
          <w:rFonts w:hint="eastAsia"/>
        </w:rPr>
      </w:pPr>
      <w:r>
        <w:rPr>
          <w:rFonts w:hint="eastAsia"/>
        </w:rPr>
        <w:t>CCTACGGGGGGCTGCAGTAAGGAATATTGGTCAATGGACGCAAGTCTGATCCAGCCATGCCGCGTGTGTGAAGAAGGTCTTCGGATTGTAAAGCACTTTAAGTTGGGAGGAAGGGCAGTAAGTTAATACCTTGCTGTTTTGACGTTACCGACAGAATAAGCACCGGCTAACTCTGTGCCAGCAGCCGCGGTAATACAGAGGGTGCGAGCGTTGTCCGGAATCACTGGGCGTAAAGGGCGCGTAGGTGGCCCGGCAAGTCAGTGGTGAAAGCTCGATGCTCAACATCGAGTCGGCCACTGATACTGCGGGGCTGGAGCACTGTAGAGGCTAATGGAATTCCGGGTGTAGCGGTGGAATGCGTAGAGATCCGGAAGAACACCGGTGGCGAAGGCGGTTAGCTGGGCAGTTGCTGACACTGAGGCGCGACAGCGTGGGGAGCAAACAGGATTAGATACCCGTGTAGTCC</w:t>
      </w:r>
    </w:p>
    <w:p w14:paraId="5235E89D">
      <w:pPr>
        <w:rPr>
          <w:rFonts w:hint="eastAsia"/>
        </w:rPr>
      </w:pPr>
      <w:r>
        <w:rPr>
          <w:rFonts w:hint="eastAsia"/>
        </w:rPr>
        <w:t>&gt;OTU011754</w:t>
      </w:r>
    </w:p>
    <w:p w14:paraId="4EA88C69">
      <w:pPr>
        <w:rPr>
          <w:rFonts w:hint="eastAsia"/>
        </w:rPr>
      </w:pPr>
      <w:r>
        <w:rPr>
          <w:rFonts w:hint="eastAsia"/>
        </w:rPr>
        <w:t>CCTACGGGTGGCAGCAGTAGGGAATCTTCCACAATGGGCGCAAGCCTGATGGAGCAACGCCGCGTGAGTGAGGAAGGCCTTCGGGTCGTAAAGCTCTGTTGCCAGGGAAGAATAAGGGCTAGTTAACTGCTAGTCCGATGACGGTACCTGAGAAGAAAGCCCCGGCTAACTACGTGCCAGCAGCCGCGGTAATACGTAGGGGGCAAGCGTTGTCCGGAATTATTGGGCGTAAAGCGCGCGCAGGCGGTCTTTTAAGTCTGGTGTTTAAGTGCGGGGCTCAACCCCGTGACGCACTGGAAACTGGGAGACTTGAGTGCAGGAGAGGGAAGCGGAATTCCATGTGTAGCGGTGAAATGCGTAGAGATATGGAGGAACACCAGTGGCGAAGGCGGCTGGCTGGGCCTGATCTGACGCTGAGGTGCGAAAGCGTGGGGAGCGAACAGGATTAGATACCCCTGTAGTCC</w:t>
      </w:r>
    </w:p>
    <w:p w14:paraId="6FCF33D3">
      <w:pPr>
        <w:rPr>
          <w:rFonts w:hint="eastAsia"/>
        </w:rPr>
      </w:pPr>
      <w:r>
        <w:rPr>
          <w:rFonts w:hint="eastAsia"/>
        </w:rPr>
        <w:t>&gt;OTU011755</w:t>
      </w:r>
    </w:p>
    <w:p w14:paraId="0292AD6C">
      <w:pPr>
        <w:rPr>
          <w:rFonts w:hint="eastAsia"/>
        </w:rPr>
      </w:pPr>
      <w:r>
        <w:rPr>
          <w:rFonts w:hint="eastAsia"/>
        </w:rPr>
        <w:t>CCTACGGGCGGCTGCAGTAGGGAATATTGGGCAATGGACGAAAGTCTGACCCAGCCATGCCGCGTGCAGGAAGAAGGCTTTCTGAGTTGTAAACTGCTTTTGATCGGGGACAAAGAGCCCTTGCGAGGGAAGTTGAGTGTACCGATAGAATAAGCACCGGCTAACTCCGTGCCAGCAGCTGCGGTAATACGGAGGGTGCAAGCATTAATCGGAATTATTGGGCGTAAAGGGCGCGTAGGCGGATTCATAAGTCAGATGTGAAATTCCGGGGCTTAACCTCGGCGCTGCATCTGAAACTGTGATTCTTGAGTGCTGGAGAGGATAGTGGTATTCCTAGTGTAGCGGTGAAATGCGTAGATATTGGGAAGAACACCAGTGGCGAAGGCGGCTATCTGGCCCGTGATTGACGCTGAGGCGCGAAAGCGTGGGGAGCAAACAGGATTAGATACCCGAGTAGTCC</w:t>
      </w:r>
    </w:p>
    <w:p w14:paraId="76B39876">
      <w:pPr>
        <w:rPr>
          <w:rFonts w:hint="eastAsia"/>
        </w:rPr>
      </w:pPr>
      <w:r>
        <w:rPr>
          <w:rFonts w:hint="eastAsia"/>
        </w:rPr>
        <w:t>&gt;OTU011756</w:t>
      </w:r>
    </w:p>
    <w:p w14:paraId="283D1386">
      <w:pPr>
        <w:rPr>
          <w:rFonts w:hint="eastAsia"/>
        </w:rPr>
      </w:pPr>
      <w:r>
        <w:rPr>
          <w:rFonts w:hint="eastAsia"/>
        </w:rPr>
        <w:t>CCTACGGGCGGCAGCAGTGGGGAATATTGCACAATGGGCGAAAGCCTGATGCAGCGACGCCGCGTGAGGGATGACGGCCTTCGGGTTGTAAACCTCTTTCAGCAGGGACGAAGCGAGAGTGACGGTACCTGCAGAAGAAGCCCCGGCTAACTACGTGCCAGCAGCCGCGGTCATACGTAGGATCCAAGCGTTATCCGGAATTACTGGGCGTAAAGAGTAGCGTAGGTGGTTTCATAAGCAGAACGTGAAAGCGTACGGCTCAACCGTATACACATTTTCTGTACTGTGAGACTAGAGGGCGAGAGAGGTAACTGGAATTGCTAGTGTAGGAGTGAAATCCGTAGATATTAGCAGGAACACCGATGGCGTAGGCAGGTTACTGGCTCGCACCTGACACTAAGGCACGAAAGCGTGGGGAGCAAACGGGATTAGATACCCCTGTAGTCC</w:t>
      </w:r>
    </w:p>
    <w:p w14:paraId="4C3A2D71">
      <w:pPr>
        <w:rPr>
          <w:rFonts w:hint="eastAsia"/>
        </w:rPr>
      </w:pPr>
      <w:r>
        <w:rPr>
          <w:rFonts w:hint="eastAsia"/>
        </w:rPr>
        <w:t>&gt;OTU011757</w:t>
      </w:r>
    </w:p>
    <w:p w14:paraId="0EB7578B">
      <w:pPr>
        <w:rPr>
          <w:rFonts w:hint="eastAsia"/>
        </w:rPr>
      </w:pPr>
      <w:r>
        <w:rPr>
          <w:rFonts w:hint="eastAsia"/>
        </w:rPr>
        <w:t>CCTACGGGTGGCTGCAGCTAAGAATCTTGCGCAATGGGCGAAAGCCTGACGCAGCAACGCCGCGTGGGGGACGAAGGCCTTCGGGTCGTAAACCCCTTTTGCGAGGGAAGAAGTTCTGACGGTACCTCGCGAATAAGCCACGGCTAACTACGTGCCAGCAGCCGCGGTAACACGTAGGGGGCGAGCGTTGTCCGGATTTATTGGGCGTAAAGAGCTCGTAGGCGGCTCGGTAAGTGAGGTGTGAAAACTCCAGGCTCAACCTGGAGACGCCACCTCATACTGCCGTGGCTAGAGTCCGGTAGGGGAGACTGGAATTCCTGGTGTAGCGGTGAAATGCGCAGATATCAGGAGGAACACCGGTGGCGAAGGCGGGTCTCTGGGCCGATACTGACGCTGAGGAGCGAAAGCGTGGGGAGCGAACAGGATTAGATACCCGGGTAGTCC</w:t>
      </w:r>
    </w:p>
    <w:p w14:paraId="2217B7AA">
      <w:pPr>
        <w:rPr>
          <w:rFonts w:hint="eastAsia"/>
        </w:rPr>
      </w:pPr>
      <w:r>
        <w:rPr>
          <w:rFonts w:hint="eastAsia"/>
        </w:rPr>
        <w:t>&gt;OTU011758</w:t>
      </w:r>
    </w:p>
    <w:p w14:paraId="61E5310B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AGGCTCTGGTTAATACCCGGGGCTCATGACGGTACCCGCAGAAGAAGCCCCGGCTAACTTCGTGCCAGCAGCCGCGGTAATACGAAGGGGGCTAGCGTTGTTCGGAATCACTGGGCGTAAAGGGCGCGTAGGCGGACAGTTTAGTCAGAGGTGAAAGCCCAGGGCTCAACCTTGGAATTGCCTTTGATACTGGCTGTCTTGAGTACGGGAGAGGTGAGTGGAACTCCGAGTGTAGAGGTGAAATTCGTAGATATTCGGAAGAACACCAGTGGCGAAGGCGACTCACTGGACATGTATTGACGCTGAGGTGCGAAAGCGTGGGGAGCAAACAGGATTAGATACCCGGGTAGTCC</w:t>
      </w:r>
    </w:p>
    <w:p w14:paraId="41B5889A">
      <w:pPr>
        <w:rPr>
          <w:rFonts w:hint="eastAsia"/>
        </w:rPr>
      </w:pPr>
      <w:r>
        <w:rPr>
          <w:rFonts w:hint="eastAsia"/>
        </w:rPr>
        <w:t>&gt;OTU011759</w:t>
      </w:r>
    </w:p>
    <w:p w14:paraId="2DBE5366">
      <w:pPr>
        <w:rPr>
          <w:rFonts w:hint="eastAsia"/>
        </w:rPr>
      </w:pPr>
      <w:r>
        <w:rPr>
          <w:rFonts w:hint="eastAsia"/>
        </w:rPr>
        <w:t>CCTACGGGGGGCTGCAGTGGGGAATCTTGCGCAATGGCCGAAAGGCTGACGCAGCGACGCCGCGTGGGGGAGGAAGGTCTTCGGATCGTAAACCCCTGTTGCCCGGGACGAATGACCCTTTCGAGGGGAGTGACGGTACCGGGTGAGGAAGCACCGGCTAACTCCGTGCCAGCAGCCGCGGTAATACGGGGGGGGCAAGCGTTGTTCGGAATTACTGGGCGTAAAGCGCGCGTAGGCGGCTTTTCAAGTCGGGCGTGAAATCTCCGGGCTTAACCCGGAAGGGTCGTCCGATACTGTTGAGCTAGAGTGTGGAAGGGGCTACTGGAATTCCGTGTGTAGCGGTGAAATGCGTAGATATACGGAGGAACACCGATGGCGAAGGCAATCCCCTGGGCCTGTACTGACGCTCATGCACGAAAGCGTGGGGAGCAAACAGGATTAGATACCCCTGTAGTCC</w:t>
      </w:r>
    </w:p>
    <w:p w14:paraId="1DBABC4B">
      <w:pPr>
        <w:rPr>
          <w:rFonts w:hint="eastAsia"/>
        </w:rPr>
      </w:pPr>
      <w:r>
        <w:rPr>
          <w:rFonts w:hint="eastAsia"/>
        </w:rPr>
        <w:t>&gt;OTU011760</w:t>
      </w:r>
    </w:p>
    <w:p w14:paraId="78B04DD5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ATGGGACGAACGGATCGCGTGTGAACAACGCGTGGTCGTGACGGTACCGTTAAAGGAAACCCCGGCTAACTCCGTGCCAGCAGCCGCGGTAATACGGAGGGGGCTAGCGTTGTTCGGAATTACTGGGCGTAAAGCGCACGTAGGCGGCTTTGCAAGTTAGAGGTGAAAGCCCAGGGCTCAACCCTGGAATTGCCTTTAAAACTGCATCGCTTGAATCATGGAGAGGTGAGTGGAATTCCGAGTGTAGAGGTGAAATTCGTAGATATTCGCAAGAACACCAGTGGCGAAGGCGGCTGACTGGTCCGGATCTGACGCTGAGGCGCGAAAGCGTGGGGAGCAAACAGGATTAGATACCCCAGTAGTCC</w:t>
      </w:r>
    </w:p>
    <w:p w14:paraId="5EECF6FF">
      <w:pPr>
        <w:rPr>
          <w:rFonts w:hint="eastAsia"/>
        </w:rPr>
      </w:pPr>
      <w:r>
        <w:rPr>
          <w:rFonts w:hint="eastAsia"/>
        </w:rPr>
        <w:t>&gt;OTU011761</w:t>
      </w:r>
    </w:p>
    <w:p w14:paraId="5D4E246D">
      <w:pPr>
        <w:rPr>
          <w:rFonts w:hint="eastAsia"/>
        </w:rPr>
      </w:pPr>
      <w:r>
        <w:rPr>
          <w:rFonts w:hint="eastAsia"/>
        </w:rPr>
        <w:t>CCTACGGGAGGCTGCAGTGGGGAATTTTCCACAATGGGCGAAAGCCTGATGGAGCAACGCCGCGTGCAGGATGAATGTCTTCGGATTGTAAACTGCTTTTATATGTGACGATTATGACGGTAGCATATGAATAAGGATCGGCTAACTCCGTGCCAGCAGCCGCGGTCATACGTAGGGTGCAAGCGTTGTCCGGAATTATTGGGCGTAAAGGGCGCGTAGGCGGCCTGCTTAGTCGGACGTGAAATCCCTCGGCTCAACCGGGGAACTGCGTCCGATACTGGCGGGCTCGAATCCGGGAGAGGGATGTGGAATTCCAGGTGTAGCGGTGAAATGCGTAGATATCCGGAGGAACACCAGTGGCGAAAGCGGCCTTCTGGACCACAACTGACGCTCAGACGCGAAAGCTAGGGTAGCAAACGGGATTAGATACCCTGGTAGTCC</w:t>
      </w:r>
    </w:p>
    <w:p w14:paraId="6AA77B29">
      <w:pPr>
        <w:rPr>
          <w:rFonts w:hint="eastAsia"/>
        </w:rPr>
      </w:pPr>
      <w:r>
        <w:rPr>
          <w:rFonts w:hint="eastAsia"/>
        </w:rPr>
        <w:t>&gt;OTU011762</w:t>
      </w:r>
    </w:p>
    <w:p w14:paraId="2CC6B93E">
      <w:pPr>
        <w:rPr>
          <w:rFonts w:hint="eastAsia"/>
        </w:rPr>
      </w:pPr>
      <w:r>
        <w:rPr>
          <w:rFonts w:hint="eastAsia"/>
        </w:rPr>
        <w:t>CCTACGGGGGGCTGCAGTCTAGAGGCTTCGACAATGCCCGAAAGGGTGATCGAGCGACGCCGCGTGCGGGATGAAGGCCTTCGGGTTGTAAACCGCTTTTGTTTGGGAAGAAGGTATGCCTCGTGCAGGTGTGCTTGACGGTACCAGACGAATAAGCCCCGGCTAACTCCGTGCCAGCAGCCGCGGTAAGACGGAGGGGGCAAGCGTTGTTCGGAATTATTGGGCGTAAAGGGCGCGCAGGCGGCCGCTCAAGTCAGGCGTGAAAGCCCCGGGCTTAACCTGGGAACTGCGTCTGGGACTGAGTGGCTAGAGATCGGGAGAGGAGAGTGGAATTCCCGGTGTAGCGGTGAAATGCGCAGATATCGGGAGGAACACCAGTAGCGAAGGCGGCTCGCTGGGCCGTTCCTGACGCTGAGACGCGAAAGCTAGGGGAGCGAACAGGATTAGATACCCGAGTAGTCC</w:t>
      </w:r>
    </w:p>
    <w:p w14:paraId="69515C71">
      <w:pPr>
        <w:rPr>
          <w:rFonts w:hint="eastAsia"/>
        </w:rPr>
      </w:pPr>
      <w:r>
        <w:rPr>
          <w:rFonts w:hint="eastAsia"/>
        </w:rPr>
        <w:t>&gt;OTU011763</w:t>
      </w:r>
    </w:p>
    <w:p w14:paraId="7532AF28">
      <w:pPr>
        <w:rPr>
          <w:rFonts w:hint="eastAsia"/>
        </w:rPr>
      </w:pPr>
      <w:r>
        <w:rPr>
          <w:rFonts w:hint="eastAsia"/>
        </w:rPr>
        <w:t>CCTACGGGAGGCAGCAGTGGGGAATTTTTCGCAATGGGGGCAACCCTGACGAAGCAACGCCGCGTGGGTGATGAAGTCTCTTGGGACGTAAAACCCTTTCGACGGGGAAGAAACCGCAAGGTTGACGGTACCCGTAGAAGAAGCCCCGGCTAACTCCGTGCCAGCAGCCGCGGTAATACGGGGGGGGCAAGCGTTGTTCGGAATTATTGGGCGTAAAGAGCTCGTAGGTGGCTTGTCGCGTCTGCCGTGAAATCCTATCGGCTTAACCGTGGGTCTGCGGTGGATACGGGCTGGCTTGAGGTAGGTAGGGGCAAGCGGAATTCCTGGTGTAGCGGTGGAATGCGTAGAGATCCGGAAGAACACCGGTGGCGAAGGCGGTGAGCTGGGCAGTTGCTGACACTGAGGCGCGACAGCGTGGGGAGCAAACAGGATTAGATACCCGAGTAGTCC</w:t>
      </w:r>
    </w:p>
    <w:p w14:paraId="19B6CE4C">
      <w:pPr>
        <w:rPr>
          <w:rFonts w:hint="eastAsia"/>
        </w:rPr>
      </w:pPr>
      <w:r>
        <w:rPr>
          <w:rFonts w:hint="eastAsia"/>
        </w:rPr>
        <w:t>&gt;OTU011764</w:t>
      </w:r>
    </w:p>
    <w:p w14:paraId="1DF614EA">
      <w:pPr>
        <w:rPr>
          <w:rFonts w:hint="eastAsia"/>
        </w:rPr>
      </w:pPr>
      <w:r>
        <w:rPr>
          <w:rFonts w:hint="eastAsia"/>
        </w:rPr>
        <w:t>CCTACGGGCGGCTGCAGTGGGGAATATTGGACAATGGGCGCAAGCCTGATCCAGCAATGCCGCGTGTGTGAAGAAGGCCTGAGGGTTGTAAAGCACTTTCAGTCTTGAAGAAGGGGTAGTGGTGAATAACCATTACTTTTGACATTAGAGACAGAAGAAGCACCGGCTAACTCTGTGCCAGCAGCCGCGGTAATACAGAGGGTGCGAGCGTTAATCGGAATTACTGGGCGTAAAGGGTGCGTAGGTGGTTATGTAAGTTAATTGTGAAAGTCCTGGGCTTAACCTGGGGATTGCATTTAATACTGTGTAGCTAGAGTGTTGTAGAGGAAAGCGGAATTTCCGGTGTAGCAGTGAAATGCGTAGAGATGCGGAGGAACACCGATGGCGAAGGCAGCCCTCTGGGCCAACACTGACGCTCAGGCACGAAAGCGTGGGGAGCAAACAGGATTAGATACCCTGGTAGTCC</w:t>
      </w:r>
    </w:p>
    <w:p w14:paraId="0E5F671B">
      <w:pPr>
        <w:rPr>
          <w:rFonts w:hint="eastAsia"/>
        </w:rPr>
      </w:pPr>
      <w:r>
        <w:rPr>
          <w:rFonts w:hint="eastAsia"/>
        </w:rPr>
        <w:t>&gt;OTU011765</w:t>
      </w:r>
    </w:p>
    <w:p w14:paraId="31521134">
      <w:pPr>
        <w:rPr>
          <w:rFonts w:hint="eastAsia"/>
        </w:rPr>
      </w:pPr>
      <w:r>
        <w:rPr>
          <w:rFonts w:hint="eastAsia"/>
        </w:rPr>
        <w:t>CCTACGGGGGGTTGCAGTCGAGAATCTTCCACAATGGACGAAAGTCTGATGGAGCGACGCCGCGTGATTGATGAAGTGCTTCGGTATGTAAAGATCTTTTATGAGGGAAGAAGTTTATTGACGGTACCTCATGAATAAGGGCCTGCAAAACTCGTGCCAGCAGCAGCGGTAATACGAGTGGCCCAAGCGTTATCCGGAATTATTGGGCGTAAAGGATGTGTAGGTGGTCGTATTAGTCCGGTGGCGAAGGCGGTGTTCTGGGCCAGTACTGACGCTGAGGCGCGAAAGCGTGGGGAGCGAACAGGATTAGATACCCGAGTAGTCC</w:t>
      </w:r>
    </w:p>
    <w:p w14:paraId="35C2B822">
      <w:pPr>
        <w:rPr>
          <w:rFonts w:hint="eastAsia"/>
        </w:rPr>
      </w:pPr>
      <w:r>
        <w:rPr>
          <w:rFonts w:hint="eastAsia"/>
        </w:rPr>
        <w:t>&gt;OTU011766</w:t>
      </w:r>
    </w:p>
    <w:p w14:paraId="033E02ED">
      <w:pPr>
        <w:rPr>
          <w:rFonts w:hint="eastAsia"/>
        </w:rPr>
      </w:pPr>
      <w:r>
        <w:rPr>
          <w:rFonts w:hint="eastAsia"/>
        </w:rPr>
        <w:t>CCTACGGGAGGCAGCAGTGGGGAATATTGGACAATGGGGGCAACCCTGATCCAGCAATGCCGCGTGTGTGAAGAAGGCCTGCGGGTTGTAAAGCACTTTCAGAGGGGAAGAAAAAATCGGAGCTAACACCTTCGATCTTGACGTTACCCTTAGAAGAAGCACCGGCTAACTCCGTGCCAGCAGCCGCGGTAATACGGAGGGTGCAAGCGTTAATCGGAATTACTGGGCGTAAAGCGCACGCAGGTGGTTACTTAAGTCTGATGTGAAAGCTCCTGGCTTAACTGGGAGAGGTCGTTGGAAACTGGGTAACTTGAGGTGATGAGAGGGGTGTGGAATTCCCGGTGTAGTGGTGGAATGCGTAGATATCGGGGGGAACACCAGTGGCGAAAGCGGCACCCTGGCATTGACCTGACGCTCAGGTGCGAAAGCGTGGGTAGCGAACGGGATTAGATACCCTGGTAGTCC</w:t>
      </w:r>
    </w:p>
    <w:p w14:paraId="1EB876E6">
      <w:pPr>
        <w:rPr>
          <w:rFonts w:hint="eastAsia"/>
        </w:rPr>
      </w:pPr>
      <w:r>
        <w:rPr>
          <w:rFonts w:hint="eastAsia"/>
        </w:rPr>
        <w:t>&gt;OTU011767</w:t>
      </w:r>
    </w:p>
    <w:p w14:paraId="7A07853E">
      <w:pPr>
        <w:rPr>
          <w:rFonts w:hint="eastAsia"/>
        </w:rPr>
      </w:pPr>
      <w:r>
        <w:rPr>
          <w:rFonts w:hint="eastAsia"/>
        </w:rPr>
        <w:t>CCTACGGGGGGCAGCAGTGGGGAATCTTGCGCAATGGGCGAAAGCCTGACGCAGCGACGCCGCGTGGGGGAAGAAGGCCTTCGGGTTGTAAACCTCTTTCAGCAGGGACGAAGCCACTCGGGTGAATAGCCCAGAGGGTGACGGTACCCGCAGAAGAAGCCCCGGCTAACTCTGTGCCAGCAGCCGCGGTAAGACAGAGGGGGCAAGCGTTGTCCGGATTTACTGGGCGTACAGCGCGCGTAGGCGGGCCTTTAAGTCTGGTGTGAAAGGTTGAGGGCTCAACCCCAACAGTGCACTGGATACTTTAGGCCTTGAGTTGGGCAGAGGAGAGTGGAATTCCTGGTGTAGCGGTGAAATGCGTAGATATCAGGAGGAACACCGATGGCGAAGGCAGCTTTCTGGGCCCTAACTGACGCTGAGGTGCGAAAGCGTGGGGAGCGAACGGGATTAGATACCCCGGTAGTCC</w:t>
      </w:r>
    </w:p>
    <w:p w14:paraId="3C31B546">
      <w:pPr>
        <w:rPr>
          <w:rFonts w:hint="eastAsia"/>
        </w:rPr>
      </w:pPr>
      <w:r>
        <w:rPr>
          <w:rFonts w:hint="eastAsia"/>
        </w:rPr>
        <w:t>&gt;OTU011768</w:t>
      </w:r>
    </w:p>
    <w:p w14:paraId="77D3B62D">
      <w:pPr>
        <w:rPr>
          <w:rFonts w:hint="eastAsia"/>
        </w:rPr>
      </w:pPr>
      <w:r>
        <w:rPr>
          <w:rFonts w:hint="eastAsia"/>
        </w:rPr>
        <w:t>CCTACGGGCGGCTGCAGTCGAGAATTTTTCACAATGGGCGCAAGCCTGATGGAGCGACGCCGCGTGGGGGATGAATGGCTTCGGCCCGTAAACCCCTGTCATTTGCGAACAAACCTCGCTATTTAAAAGATGGCGAGTTGATAGTAGCGAAAGAGGAAGAGACGGCTAACTCTGTGCCAGCAGCCGCGGTAATACAGAGACGGCAAGCGTTGTTCGGATTCATTGGGCGTAAAGGGTCCGTAGGCGGTCGGCTAAGTCGGATGTGAAATTCCCGAGCCTAACTCGGAAAGGTCATTCGAAACTAGTCGGCTAGAGGGCTGGAGAGGAGACTGGAATTGTCGGTGTAGCGGTGAAATGCGTTGAGATGTGCAGGAACACCAATGGCGAAAGCAGTCTTCTGGACGGATACTGACGCTGAGATACGAAAGCCAAGGGAGCAAACAGGATTAGATACCCCAGTAGTCC</w:t>
      </w:r>
    </w:p>
    <w:p w14:paraId="564A9EF6">
      <w:pPr>
        <w:rPr>
          <w:rFonts w:hint="eastAsia"/>
        </w:rPr>
      </w:pPr>
      <w:r>
        <w:rPr>
          <w:rFonts w:hint="eastAsia"/>
        </w:rPr>
        <w:t>&gt;OTU011769</w:t>
      </w:r>
    </w:p>
    <w:p w14:paraId="0B3B390D">
      <w:pPr>
        <w:rPr>
          <w:rFonts w:hint="eastAsia"/>
        </w:rPr>
      </w:pPr>
      <w:r>
        <w:rPr>
          <w:rFonts w:hint="eastAsia"/>
        </w:rPr>
        <w:t>CCTACGGGGGGCTGCAGTTAGGAATATTCCACAATGGGGGCAACCCTGATGGAGCGACGCCGCGTGGAGGATAAGGTCTTCGGATTGTAAACTCCTGTCATGCGAGAGTAAGGCCCCGCGTTAACTGCGTGTGGGATTGACAGTACCGCAAGAGGAAGAGACGGCTAACTCTGTGCCAGCAGCCGCGGTAATACAGAGGGTGCGAGCGTTGTTCGGAATTACTGGGCGTAAAGCGCGCGCAGGCGGCTTTCTAAGTCTACGGGTGAAAGACCGGGGCTCAACCCCGGGAATGGACTGAAAACTGGCAGGCTAGAGGATGTCAGAGGATGGTGGAATTCCAAGTGTAGCGGTGAAATGCGTAGATATTGGGAAGAACACCGGTGGCGAAGGCGGCCATCTGGACGGACACTGACGCTGAGGCGCGAAAGCGTGGGGAGCAAACAGGATTAGATACCCTTGTAGTCC</w:t>
      </w:r>
    </w:p>
    <w:p w14:paraId="23903F23">
      <w:pPr>
        <w:rPr>
          <w:rFonts w:hint="eastAsia"/>
        </w:rPr>
      </w:pPr>
      <w:r>
        <w:rPr>
          <w:rFonts w:hint="eastAsia"/>
        </w:rPr>
        <w:t>&gt;OTU011770</w:t>
      </w:r>
    </w:p>
    <w:p w14:paraId="69CAE0E9">
      <w:pPr>
        <w:rPr>
          <w:rFonts w:hint="eastAsia"/>
        </w:rPr>
      </w:pPr>
      <w:r>
        <w:rPr>
          <w:rFonts w:hint="eastAsia"/>
        </w:rPr>
        <w:t>CCTAGGGTGGCTGCAGTAAGGAATATTGGGCAATGGGCGCAAGCCTGACCCAGCCATTCCGCGTGCAGGATGAAGGCCCTCGGGTTGTAAACTGCTTTTGTACGGAACGAAACGCGCTGAGTTAATACCTCGGCGTAATGACGGTACCGTAAGAATAAGCACCGGCTAACTACGTGCCAGCAGCCGCGGTAAGACAGAGGGGGCAAGCGTTGTCCGGATTGACTGGGCGTAAAGGGCGCGCAGGCGGTTCGTGACGTGCCGTGTGACAGCTGGGAGCTCAACTCCCAGCGGCCAGGGTAGACGCACGGACTTGAGGCAGGGAGAGGGCAGTGGAATACCCGGTGGAGCGGTGAAATGCGTAGAGATCGGGTGGAACACCAGGGGCGAAGGCGGCTGCCTGGCCCTGACCTGACGCTGAGGCGCGAGAGCGTGGGGAGCAAACTGGATTAGATACCCGTGTAGTCC</w:t>
      </w:r>
    </w:p>
    <w:p w14:paraId="2B7C76EA">
      <w:pPr>
        <w:rPr>
          <w:rFonts w:hint="eastAsia"/>
        </w:rPr>
      </w:pPr>
      <w:r>
        <w:rPr>
          <w:rFonts w:hint="eastAsia"/>
        </w:rPr>
        <w:t>&gt;OTU011771</w:t>
      </w:r>
    </w:p>
    <w:p w14:paraId="322F6356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ACCGGCTAACTCTGTGCCAGCAGCCGCGGTAAGACGAACCGTACGAACGTTATTCGGAATCATTGGGCTTAAAGGGTGCGTAGGCTGTGCAGAAAGTTGGGTGTGAAATCCCCTGGCTTAACCAGGGAATTGCGCCCAAAACTACTGCGCTAGAGGAAGACAGAGGTAAGCGGAACTTCGGGTGGAGCGGTGAAATGCGTTGATATCCGCTGGAACACCGGTGGCGAAAGCGGCCTTCTGGACGGATACTGACGCTGAGACGCGAAAGCGTGGGGAGCAAACAGGATTAGATACCCTGGTAGTCC</w:t>
      </w:r>
    </w:p>
    <w:p w14:paraId="055987CD">
      <w:pPr>
        <w:rPr>
          <w:rFonts w:hint="eastAsia"/>
        </w:rPr>
      </w:pPr>
      <w:r>
        <w:rPr>
          <w:rFonts w:hint="eastAsia"/>
        </w:rPr>
        <w:t>&gt;OTU011772</w:t>
      </w:r>
    </w:p>
    <w:p w14:paraId="4B9F0257">
      <w:pPr>
        <w:rPr>
          <w:rFonts w:hint="eastAsia"/>
        </w:rPr>
      </w:pPr>
      <w:r>
        <w:rPr>
          <w:rFonts w:hint="eastAsia"/>
        </w:rPr>
        <w:t>CCTACGGGTGGCAGCAGTGAGGAATCTTCCGCAATGGGCGCAAGCCTGACGGAGCAACGCCGCGTGCAGGACGACGGCCTTCGGGTTGTAAACTGCTTTTGTCTGTGACGATTATGACGGTAGCAGACGAATAAGCTTCGGCTAACTCCGTGCCAGCAGCCGCGGTCATACGGAGGAAGCAAGCGTTATCCGGAATCACTGGGCGTAAAGAGTTGCGTAGGTGGTTCTGTAAGTCGGTTCTTAAAGACCGGGGCTCAACCTCGGGAATGGAACCGAAACTGTAGAACTAGAGCACGAGAGAGGTGGCTGGAATTCCTGGTGTAGGAGTGAAATCCGTAGATATCAGGAGGAACACCAATGGCGTAGGCAGGTTACTGGCTCGTTGCTGACACTCAGGCACGAAAGCGTGGGGAGCGAACGGGATTAGATACCCCAGTAGTCC</w:t>
      </w:r>
    </w:p>
    <w:p w14:paraId="1D7DE739">
      <w:pPr>
        <w:rPr>
          <w:rFonts w:hint="eastAsia"/>
        </w:rPr>
      </w:pPr>
      <w:r>
        <w:rPr>
          <w:rFonts w:hint="eastAsia"/>
        </w:rPr>
        <w:t>&gt;OTU011773</w:t>
      </w:r>
    </w:p>
    <w:p w14:paraId="739A4800">
      <w:pPr>
        <w:rPr>
          <w:rFonts w:hint="eastAsia"/>
        </w:rPr>
      </w:pPr>
      <w:r>
        <w:rPr>
          <w:rFonts w:hint="eastAsia"/>
        </w:rPr>
        <w:t>CCTACGGGGGGCAGCAGTGGGGAATATTGGGCAATGGGCGAAAGCCTGACCCAGCTATGCCGCGTGAGTGATGAAGGCCTTCGGGTCGTAAAGCTCTGTGGGGAGAGAAGAATCGCCTTATGGCTAACATCCATGAGGTTTGACGGTATCTCCTTAGCAAGCACCGGCTAACTCTGTGCCAGCAGCCGCGGTAATACAGAGGGTGCAAACGTTGCTCGGAATTATTGGGCGTAAAGCGCACGTAGGCGGTTCGTTAAGTCAGATGTGAAAGCCCCGGGCTCAACTCGGGAAGTGCATTTGAAACTGGCGAGCTTGAATATGGAAGAGGGTCGCGGAATTCCCGGTGTAGCGGTGAAATGCGTAGATATCGGAAGGAACATCAGTGGCGAAAGCGACTTCCTGGACCAGTACCGACGTTCAGGCACGAAAGCGTGGGGAGCAAACAGGATTAGATACCCCAGTAGTCC</w:t>
      </w:r>
    </w:p>
    <w:p w14:paraId="510EDD76">
      <w:pPr>
        <w:rPr>
          <w:rFonts w:hint="eastAsia"/>
        </w:rPr>
      </w:pPr>
      <w:r>
        <w:rPr>
          <w:rFonts w:hint="eastAsia"/>
        </w:rPr>
        <w:t>&gt;OTU011774</w:t>
      </w:r>
    </w:p>
    <w:p w14:paraId="63F0BF92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CGGGTTGTAAACCCCTTTCAGTTGGGACGAAGGTCGGGCGGTTAACAGCCGTTCCGACTGACGGTACCTTCACAAGAAGCCCCGGCTAACTACGTGCCAGCAGCCGCGGTAAGACGTAGGGGGCGAGCGTTGTCCGGAATTACTGGGCGTAAAGCGCGTGTAGGCGGTTATGCAAGTCGGGTGTGAAAGCCCAGGGCTCAACCCTGGAAGTGCATTCGATACTGCGTAGCTAGAGTACTGGAGAGGATGGTGGAATTCCCGGTGTAGCGGTGAAATGCGCAGATATCGGGAAGAACACCCGTGGCGAAGGCGGTTCTCTGGGACGGTACTGACGCTGAGACGCGAAAGCGTGGGGAGCGAACAGGATTAGATACCCTTGTAGTCC</w:t>
      </w:r>
    </w:p>
    <w:p w14:paraId="2A5ECB84">
      <w:pPr>
        <w:rPr>
          <w:rFonts w:hint="eastAsia"/>
        </w:rPr>
      </w:pPr>
      <w:r>
        <w:rPr>
          <w:rFonts w:hint="eastAsia"/>
        </w:rPr>
        <w:t>&gt;OTU011775</w:t>
      </w:r>
    </w:p>
    <w:p w14:paraId="5AD4F1E4">
      <w:pPr>
        <w:rPr>
          <w:rFonts w:hint="eastAsia"/>
        </w:rPr>
      </w:pPr>
      <w:r>
        <w:rPr>
          <w:rFonts w:hint="eastAsia"/>
        </w:rPr>
        <w:t>CCTACGGGAGGCTGCAGTGGGGAATATTTCGCAATGGGCGAAAGCCTGACGAAGCAACGCCGCGTGGAGGATGAAGGCCCTAGTGGTCGTAAACTCCTGTCTAGTGGGACGAAGCTCATCCTAGTGAATAACTATGGTGATTGACTGTACCGCTGGAGGAAGCTCCGGCCAACTCCGTGCCAGCAGCCGCGGTAATACGGAGGGGGCTAGCGTTGTTCGGAATGACTGGGCGTAAAGCGCGCGTAGGCGGATCGGCAAGTTGGGGGTGAAATCCCGGGGCTCAACCTCGGAATGGCCTTCAAGACTGCGGGTCTTGAGTTCGAGAGAGGTGAGTGGAATTCCCGGTGTAGCGGTGAAATGCGTAGATATCGGGAGGAACACCGGTGGCGAAGGCGGCCCCCTGGTTGGATACTGACGCTGAGACGCGAAAGCGTGGGGAGCAAACAGGATTAGATACCCTAGTAGTCC</w:t>
      </w:r>
    </w:p>
    <w:p w14:paraId="266B68C4">
      <w:pPr>
        <w:rPr>
          <w:rFonts w:hint="eastAsia"/>
        </w:rPr>
      </w:pPr>
      <w:r>
        <w:rPr>
          <w:rFonts w:hint="eastAsia"/>
        </w:rPr>
        <w:t>&gt;OTU011776</w:t>
      </w:r>
    </w:p>
    <w:p w14:paraId="30CCEE21">
      <w:pPr>
        <w:rPr>
          <w:rFonts w:hint="eastAsia"/>
        </w:rPr>
      </w:pPr>
      <w:r>
        <w:rPr>
          <w:rFonts w:hint="eastAsia"/>
        </w:rPr>
        <w:t>CCTACGGGGGGCAGCAGTGGGGAATATTGGACAATGGGCGCAAGCCTGATCCAGCCATGCCGCGTGGATGATGACGGCCCTAGGGTTGTAAAGTCCTTTTAACGGGGAAGATAATGACGGTACCCGTAGAATAAGCCCCGGCTAACTTCGTGCCAGCAGCCGCGGTAATACGAAGGGGGCTAGCGTTGCTCGGAATCACTGGGCGTAAAGCGCACGTAGGCGGCCGAGCAAGTCTTGGGTGAAATCCCTCGGCTCAACCGAGGAACTGCCTTGGATACTGCTTGGCTTGAGGCCGGGAGAGGATGGTGGAATTCCCAGTGTAGCGGTGGAATGCGTAGAGATCGGGAGGAACACCAGTGGCGAAGGCGGCTCTCTGGCCTGTTACTGACGCTGAGGCGCGAAAGCGTGGGGAGCGAACAGGATTAGATACCCTAGTAGTCC</w:t>
      </w:r>
    </w:p>
    <w:p w14:paraId="055DBF70">
      <w:pPr>
        <w:rPr>
          <w:rFonts w:hint="eastAsia"/>
        </w:rPr>
      </w:pPr>
      <w:r>
        <w:rPr>
          <w:rFonts w:hint="eastAsia"/>
        </w:rPr>
        <w:t>&gt;OTU011777</w:t>
      </w:r>
    </w:p>
    <w:p w14:paraId="4239324E">
      <w:pPr>
        <w:rPr>
          <w:rFonts w:hint="eastAsia"/>
        </w:rPr>
      </w:pPr>
      <w:r>
        <w:rPr>
          <w:rFonts w:hint="eastAsia"/>
        </w:rPr>
        <w:t>CCTACGGGGGGCTGCAGTAACGAATCTTGGGCAATGGGCGAAAGCCTGACCCAGCAATGCCGCGTGCAGGAAGAAGTCCTTCGGGATGTAAACTGCTGTCAGGGTCTACCAAGCAATGCGGGTGAATAGCCCGCAAAGTTGAGGAGACCCAGAGGAAGCCTCGGCTAACTCTGTGCCAGCAGCCGCGGTAAGACAGAGGAGGCGAGCGTTGTTCGGAATCATTGGGCTTAAAGCGCGTGTAGGCTGCTCCGTAAGTGTCTTGTGAAATCCCGTGGCTCAACCACGGAACTGCTGGGCATACTGCGGAGCTTGAGGTCGGTAGAGGTGCCTGGAACTCTTGGTGGAGCGGTGAAATGTGTAGATATCAAGAGGAACGCCGGAGGCGAAAGCGGGGCACTGGGCCGAATCTGACGCTGAGACGCGAAAGCGTGGGGATCAAACAGGATTAGATACCCCAGTAGTCC</w:t>
      </w:r>
    </w:p>
    <w:p w14:paraId="5FEF7D02">
      <w:pPr>
        <w:rPr>
          <w:rFonts w:hint="eastAsia"/>
        </w:rPr>
      </w:pPr>
      <w:r>
        <w:rPr>
          <w:rFonts w:hint="eastAsia"/>
        </w:rPr>
        <w:t>&gt;OTU011778</w:t>
      </w:r>
    </w:p>
    <w:p w14:paraId="70CCA72D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ATCGGGAAGAATGGCCTCCGGGTTAATACTCCGGGGGAATGACGGTACCGATTGAGGAAGCCACGGCTAACTCTGTGCCAGCAGCCGCGGTAATACGAAGGTGGCAAGCGTTGTCCGGAGTTACTGGGCGTAAAGCGCGCGCAGGCGGACACGCGCATCGGCGGTGAAAGCCCCCCGCTCAACGGGGGAGGGTCATTCGAAACGGCGGAACTGGAGGCAGGGAGAGGTCGGTGGAATTCCCGGTGTAGTGGTGAAATGCGTAGATATCGGGAGGAACACCAGTGGCGAAGGCGGCCGACTGGACCTGTACTGACGCTGAGGCGCGAAGGCGTGGGGAGCGAACGGGATTAGATACCCCAGTAGTCC</w:t>
      </w:r>
    </w:p>
    <w:p w14:paraId="7451A69A">
      <w:pPr>
        <w:rPr>
          <w:rFonts w:hint="eastAsia"/>
        </w:rPr>
      </w:pPr>
      <w:r>
        <w:rPr>
          <w:rFonts w:hint="eastAsia"/>
        </w:rPr>
        <w:t>&gt;OTU011779</w:t>
      </w:r>
    </w:p>
    <w:p w14:paraId="4C1A4F0F">
      <w:pPr>
        <w:rPr>
          <w:rFonts w:hint="eastAsia"/>
        </w:rPr>
      </w:pPr>
      <w:r>
        <w:rPr>
          <w:rFonts w:hint="eastAsia"/>
        </w:rPr>
        <w:t>CCTACGGGGGGCTGCAGTGGGGAATATTGGACAATGGGCGAAAGCCTGAACCAGCCATGCCGCGTGCAGGAAGAAGGCCTTCTGGGTTGTAAACTGCTTTTGCCAGGGGATAAAATTTCCATGCGTGGAAAATTGAAGGTACCTGGTGAATAAGCCACGGCTAACTACGTGCCAGCAGCCGCGGTAATACGTAGGTGGCGAGCGTTGTCCGGATTTACTGGGCGTAAAGCGCGCGTAGGTGGCTGGAAAAGTCCCCCGTGAAAGGTTGCGGCCCAACCGCAACACGGCGGGAGATACTCTCCGGCTTGAGGGCAGCAGAGGTCGGTGGAATTCCCCAAGTAGAGGTGAAATTCGTAGATATGGGGAGGAACACCGGTGGCGAAGGCGGCCACCTGGACGGTAACTGACGCTGAGACGCGAAAGCGTGGGGAGCAAACAGGATTAGATACCCCTGTAGTCC</w:t>
      </w:r>
    </w:p>
    <w:p w14:paraId="52A97CE7">
      <w:pPr>
        <w:rPr>
          <w:rFonts w:hint="eastAsia"/>
        </w:rPr>
      </w:pPr>
      <w:r>
        <w:rPr>
          <w:rFonts w:hint="eastAsia"/>
        </w:rPr>
        <w:t>&gt;OTU011780</w:t>
      </w:r>
    </w:p>
    <w:p w14:paraId="0C41C303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TTCGAATAGGGCGGTACCGTGACGGTACCTAACCAGAAAGCCACGGCTAACTACGTGCCAGCAGCCGCGGTAATACGTAGGTGGCAAGCGTTGTCCGGAATTATTGGGTTTAAAGGGCGCGTAGGCGGCTTTGCAAGTGGCGGGTGAAATCCCTCGGCTTAACCGAGGAACTGCCTGCCAGACTGTGAGGCTTGAGACCGGGAGAGGTGAGTGGAACTGCGAGTGTAGAGGTGAAATTCGTAGATATTCGCAAGAACACCAGTGGCGAAGGCGGCTGACTGGTCCGGTTCTGACGCTGAGGCGCGAAAGCGTGGGGAGCAAACAGGATTAGATACCCCTGTAGTCC</w:t>
      </w:r>
    </w:p>
    <w:p w14:paraId="5CE97742">
      <w:pPr>
        <w:rPr>
          <w:rFonts w:hint="eastAsia"/>
        </w:rPr>
      </w:pPr>
      <w:r>
        <w:rPr>
          <w:rFonts w:hint="eastAsia"/>
        </w:rPr>
        <w:t>&gt;OTU011781</w:t>
      </w:r>
    </w:p>
    <w:p w14:paraId="7179BBC3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TAAGGGTTAACACCTCTTACGATGACGGTACTGTTTGTAAGCTCCGGCTAACTCCGTGCCAGCAGCCGCGGTAATACGGGGGGAGCAAGCGTTAATCGGAATTACTGGGCGTAAAGCGCGCGCAGGCGGCTTGTCACGTCGGGTGTGAAAGCCCGGGGCTCAACCTCGGAACTGCCTTTGATACTGTTGGTCTCGAGTCCGATAGAGGTGGGTGGAATTCCTAGTGTAGAGGTGAAATTCGTAGATATTAGGAAGAACACCGGTGGCGAAGGCGGCCCACTGGATCGGTACTGACGCTGAGGTGCGAAAGCGTGGGGAGCAAACAGGATTAGATACCCCAGTAGTCC</w:t>
      </w:r>
    </w:p>
    <w:p w14:paraId="27564A60">
      <w:pPr>
        <w:rPr>
          <w:rFonts w:hint="eastAsia"/>
        </w:rPr>
      </w:pPr>
      <w:r>
        <w:rPr>
          <w:rFonts w:hint="eastAsia"/>
        </w:rPr>
        <w:t>&gt;OTU011782</w:t>
      </w:r>
    </w:p>
    <w:p w14:paraId="33CFFA69">
      <w:pPr>
        <w:rPr>
          <w:rFonts w:hint="eastAsia"/>
        </w:rPr>
      </w:pPr>
      <w:r>
        <w:rPr>
          <w:rFonts w:hint="eastAsia"/>
        </w:rPr>
        <w:t>CCTACGGGAGGCTGCAGCAAGGAATCTTCCGCAATGGGGGCAACCCTGACGGAGCAACGCCGCGTGGGGGATGACGCCCTTCGGGGTGTAAACCCCTTTTCTGCGGGAAGAAGGTGGGGCAACCCACTTGACGGTACCGCAGGAAGAAGGACCGGCTAACTACGTGCCAGCAGCCGCGGTAATACGTAGGGTCCGAGCGTTGTCCGGAATCATTGGGCGTAAAGAGCGTGTAGGCGGCTAGGCAAGTCCGACGTGAAATCTCGAGGCTCAACCTCGAGCGGTCGTTGGAAACTGCTTGGCTAGAGTCCGGAAGAGGAGAGTGGAATTCCCGGTGTAGCGGTGAAATGCGCAGATATCGGGAAGAACACCCATGGCGAAGGCAGCTCTCTGGGACGGTACTGACGCTGAGACGCGAAAGCGTGGGGAGCAAACAGGATTAGATACCCCTGTAGTCC</w:t>
      </w:r>
    </w:p>
    <w:p w14:paraId="5ACE9E0B">
      <w:pPr>
        <w:rPr>
          <w:rFonts w:hint="eastAsia"/>
        </w:rPr>
      </w:pPr>
      <w:r>
        <w:rPr>
          <w:rFonts w:hint="eastAsia"/>
        </w:rPr>
        <w:t>&gt;OTU011783</w:t>
      </w:r>
    </w:p>
    <w:p w14:paraId="762B6FD9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GGGGGGGCAAGCGTTGTTCGGAATTACTGGGCGTAAAGGGCGCGTAGGCGGCTTATCAAGTCGGGCGTGAAATCTCAGGGCTCAACCCTGAAACTGCATTCGATACTGCGTGGCTAGAGTGCTGGAGAGGAGACTGGAATTTACGGTGTAGCGGTGAAATGCGCAGAGATCGGGAGGAACACCAATGGCGAAAGCAGGTACCTGGACCACTACTGACACTCAGCTGCGAAAGCTAGGGGAGCAAACGGGATTAGATACCCCTGTAGTCC</w:t>
      </w:r>
    </w:p>
    <w:p w14:paraId="17CA93D5">
      <w:pPr>
        <w:rPr>
          <w:rFonts w:hint="eastAsia"/>
        </w:rPr>
      </w:pPr>
      <w:r>
        <w:rPr>
          <w:rFonts w:hint="eastAsia"/>
        </w:rPr>
        <w:t>&gt;OTU011784</w:t>
      </w:r>
    </w:p>
    <w:p w14:paraId="644172B8">
      <w:pPr>
        <w:rPr>
          <w:rFonts w:hint="eastAsia"/>
        </w:rPr>
      </w:pPr>
      <w:r>
        <w:rPr>
          <w:rFonts w:hint="eastAsia"/>
        </w:rPr>
        <w:t>CCTACGGGTGGCTGCAGTCGAGAATCTTCGGCAATGCACGAAAGTGTGACCGAGCGACGCTGCGTGGAGGAAGAAGGCCTTCGGGTTGTAAACTTCTGTCGTGTGGGAAGAACTTTGACGGTACCATACAAGAAAGGGGCCTCTAATTTCGTGCCAGAAGAGTCGGTAATACGGGAGCCCCAAGCGTTACCCGGAATAATTGGGCGTAAAGCGTCCGCAGGTGGCAATGTAAGTCTGCTGTTAAAGAGTGAGGCTCAACCTCATAAGAGCAGTGGAAACTACATAGCTAGAGTACGTTCGGGGCAGAGGGAATTCCTGGTGTAGCGGTGAAATGCGCAGATATCAGGAGGAACACCGATGGCGAAGGCAGATCTCTGGGCCTTACCTGACGCTGAGGAGCGAAAGCTGGGGGAGCGAACAGGATTAGATACCCTGGTAGTCC</w:t>
      </w:r>
    </w:p>
    <w:p w14:paraId="36894E1E">
      <w:pPr>
        <w:rPr>
          <w:rFonts w:hint="eastAsia"/>
        </w:rPr>
      </w:pPr>
      <w:r>
        <w:rPr>
          <w:rFonts w:hint="eastAsia"/>
        </w:rPr>
        <w:t>&gt;OTU011785</w:t>
      </w:r>
    </w:p>
    <w:p w14:paraId="05FD73EC">
      <w:pPr>
        <w:rPr>
          <w:rFonts w:hint="eastAsia"/>
        </w:rPr>
      </w:pPr>
      <w:r>
        <w:rPr>
          <w:rFonts w:hint="eastAsia"/>
        </w:rPr>
        <w:t>CCTACGGGGGGCTGCAGTGGGGAATCTTGCGCAATGGGCGAAAGCCTGACGCAGCGACGCCGCGTGTGGGATGACGGCCTTCGGGTTGTAAACCACTGTCGGGAGGGACGAAGCTCTGACGGTACCTCCAAAGGAAGCACCGGCTAACTCTGTGCCAGCAGCCGCGGTAATACAGAGGGTGCGAGCGTTGTCCGGAATCACTGGGCGTAAAGGGCGCGTAGGCGGCCCGGTAAGTGTGCGGTGAAAGCCCGGGGCTCAACCCCGGGTCGGCCGTGCAAACTGCCGCGGCTGGAGCACTGTAGGGGCAGGCGGAATTCCGGGTGTAGCGGTGGAATGCGTAGAGATTAGGAAGAACCCCAGTGGCGAAGGCGGCTCTCTGGGACGGTACTGACGCTGAGACGCGAAAGCGTGGGGAGCGAACAGGATTAGATACCCCGGTAGTCC</w:t>
      </w:r>
    </w:p>
    <w:p w14:paraId="2E4E1C48">
      <w:pPr>
        <w:rPr>
          <w:rFonts w:hint="eastAsia"/>
        </w:rPr>
      </w:pPr>
      <w:r>
        <w:rPr>
          <w:rFonts w:hint="eastAsia"/>
        </w:rPr>
        <w:t>&gt;OTU011786</w:t>
      </w:r>
    </w:p>
    <w:p w14:paraId="78116B7A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GGTGAACAAGGCCATCGGTTAACTGCCGTTTGGTTTGATAGTAGCCGAAGAGGAAGAGACGGCTAACTCTGTGCCAGCAGCCGCGGTAATACGAAGGGGGCTAGCGTTGCTCGGAATCACTGGGCGTAAAGCGCACGTAGGCGGTTTCTTAAGTCAGGGGTGAAATCCTGGAGCTCAACTCCAGAACTGCCTTTGATACTGGGAGACTCGAGTTCGGGAGAGGTGAGTGGAACTGCGAGTGTAGAGGTGAAATTCGTAGATATTAGGAAGAACACCGGTGGCGAAGGCGGCCCACTGGTCCGGTACTGACGCTGAGACGCGAAAGCATGGGGAGCGAACAGGATTAGATACCCGAGTAGTCC</w:t>
      </w:r>
    </w:p>
    <w:p w14:paraId="555FD95A">
      <w:pPr>
        <w:rPr>
          <w:rFonts w:hint="eastAsia"/>
        </w:rPr>
      </w:pPr>
      <w:r>
        <w:rPr>
          <w:rFonts w:hint="eastAsia"/>
        </w:rPr>
        <w:t>&gt;OTU011787</w:t>
      </w:r>
    </w:p>
    <w:p w14:paraId="15E15E19">
      <w:pPr>
        <w:rPr>
          <w:rFonts w:hint="eastAsia"/>
        </w:rPr>
      </w:pPr>
      <w:r>
        <w:rPr>
          <w:rFonts w:hint="eastAsia"/>
        </w:rPr>
        <w:t>CCTACGGGAGGCAGCAGCAAGGAATTTTCGTCAATGGGCGCAAGCCTGAACGAGCAACGCCGCGTGGAGGATGACGGCCTTCGGGTTGTAAACTCCTTTTGGGGGGGAAGACAACGACGGTACCCTCCGAAAAAGGCTCGGCTAACTCTGTGCCAGCAGCCGCGGTAAGACAGAGGAGCCAAGCGTTGTTCGGATTTACTGGGCGTAGAGGGCGCGTAGGCGGTCAGCACAAGTCAGTTGTGAAATCTCCGGGCTTAACTCGGAAAGGTCAACTGATACTGTGCGACTAGAGTGCAGAAGGGGCAACTGGAATTCTCGGTGTAGCGGTGAAATGCGCAGATATCAGGAGGAACACCGGTGGCGAAGGCGGGTCTCTGGGCAACAACTGACGCTGAGGAGCGAAAGCGTGGGGAGCGAACAGGATTAGATACCCCTGTAGTCC</w:t>
      </w:r>
    </w:p>
    <w:p w14:paraId="0452C7CC">
      <w:pPr>
        <w:rPr>
          <w:rFonts w:hint="eastAsia"/>
        </w:rPr>
      </w:pPr>
      <w:r>
        <w:rPr>
          <w:rFonts w:hint="eastAsia"/>
        </w:rPr>
        <w:t>&gt;OTU011788</w:t>
      </w:r>
    </w:p>
    <w:p w14:paraId="30DD9A83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CGAAACCCGGGCATTCCTGCCCGATTGACGGTACCATAGGAATAAGCACCGGCTAACTCCGTGCCAGCAGCCGCGGTAATACGGGGGGGGCAAGCGTTGTTCGGAATTACTGGGCGTAAAGGGCCAGTAGGCGGCCAACTAAGTCAGGGGTGAAATCCCGAGGCTCAACCTCGGAACTGCCTTTGATACTGGCAATCTCGAGTCCGGAAGAGGTGAGTGGAATTCCTAGTGTAGAGGTGAAATTCGTAGATATTCGGAAGAACACCAGTGGCGAAGGCGACTTACTGGACAACTGTTGACGCTGAGGTGCGAAAGCGTGGGGAGCAAACAGGATTAGATACCCCTGTAGTCC</w:t>
      </w:r>
    </w:p>
    <w:p w14:paraId="7022AC50">
      <w:pPr>
        <w:rPr>
          <w:rFonts w:hint="eastAsia"/>
        </w:rPr>
      </w:pPr>
      <w:r>
        <w:rPr>
          <w:rFonts w:hint="eastAsia"/>
        </w:rPr>
        <w:t>&gt;OTU011789</w:t>
      </w:r>
    </w:p>
    <w:p w14:paraId="29B9848C">
      <w:pPr>
        <w:rPr>
          <w:rFonts w:hint="eastAsia"/>
        </w:rPr>
      </w:pPr>
      <w:r>
        <w:rPr>
          <w:rFonts w:hint="eastAsia"/>
        </w:rPr>
        <w:t>CCTACGGGTGGCAGCAGTAAGGAATATTGCGCAATGGGCGAAAGCCTGACGCAGCGACGCCGCGTGGGGGATGAAGGTCTTCGGATTGTAAACCCCTTTCGGGAGGGAAGATGGAATGGGTAACCATTCGGACGGTACCTCCAGAAGCAGCCACGGCTAACTCTGTGCCAGCAGCCGCGGTAATACAGAGGTGGCAAGCGTTGTCCGGATTTATTGGGCGTAAAGAGCGTGTAGGCGGCCACACAGGTCCGCTGTGAAAACTCGAGGCTCAACCTCGAGCTGTCGGTGGAAACCGTGTGGCTAGAGTCCGGAAGAGGAGAGTGGAATTCCCGGTGTAGCGGTGAAATGCGCAGATATCGGGAAGAATATCCGTGGCGAAGGCGGCTCTCTGGTACGGCACTGACGCTGAGACGCGAAAGCGTGGGGAGCGAACAGGATTAGATACCCTTGTAGTCC</w:t>
      </w:r>
    </w:p>
    <w:p w14:paraId="68116ECB">
      <w:pPr>
        <w:rPr>
          <w:rFonts w:hint="eastAsia"/>
        </w:rPr>
      </w:pPr>
      <w:r>
        <w:rPr>
          <w:rFonts w:hint="eastAsia"/>
        </w:rPr>
        <w:t>&gt;OTU011790</w:t>
      </w:r>
    </w:p>
    <w:p w14:paraId="41C6AB47">
      <w:pPr>
        <w:rPr>
          <w:rFonts w:hint="eastAsia"/>
        </w:rPr>
      </w:pPr>
      <w:r>
        <w:rPr>
          <w:rFonts w:hint="eastAsia"/>
        </w:rPr>
        <w:t>CCTACGGGTGGCTGCAGTGGGGAATCTTGCGCAATGGGCGAAAGCCTGACGCAGCAACGCCGCGTGGGGGATGAAGGCCTTCGGGTTGTAAACCTCTTTCAGGAGGGAAGAAATTGACGGTACCTCCAGAATAAGGATCGGCTAACTCCGTGCCAGCAGCCGCGGTCATACGGAGGATCCAAGCGTTATCCGGATTTACTGGGCGTAAAGAGTTGCGTAGGTGGTTTGCCAAGTTTCCGTTTAAATGCCAAGGCTCAACCTTGGAAGTGACGGAAAAACTGGCAAACTCGAGAATGAGAGAGGTCACTGGAATTTCTTGTGTAGGAGTGAAATCCGTAGATATAAGAAGGAACACCGATGGCGTAGGCAGGTGACTGGCTCATTTCTGACACTGAGGCACGAAAGCGTGGGGAGCGAACGGGATTAGATACCCCGGTAGTCC</w:t>
      </w:r>
    </w:p>
    <w:p w14:paraId="56096F91">
      <w:pPr>
        <w:rPr>
          <w:rFonts w:hint="eastAsia"/>
        </w:rPr>
      </w:pPr>
      <w:r>
        <w:rPr>
          <w:rFonts w:hint="eastAsia"/>
        </w:rPr>
        <w:t>&gt;OTU011791</w:t>
      </w:r>
    </w:p>
    <w:p w14:paraId="5583F017">
      <w:pPr>
        <w:rPr>
          <w:rFonts w:hint="eastAsia"/>
        </w:rPr>
      </w:pPr>
      <w:r>
        <w:rPr>
          <w:rFonts w:hint="eastAsia"/>
        </w:rPr>
        <w:t>CCTACGGGTGGCAGCAGTAAGGAATATTGGTCAATGGACGCAAGTCTGAACCAGCCATGCCGCGTGGAGGATGAAGGTCCTCTGGATTGTAAACTTCTTTTATTTGGGACGAAAAAAGGGAATTCTTTCCCACTTGACGGTACCAGATGAATAAGCACCGGCTAACTCCGTGCCAGCAGCCGCGGTAAGACGAGGGATCCTAGCGTTGTTCGGAATCATTGGGCGTAAAGCGGGTGTAGGTGGCAGAGTAAGTCTGTAGTGAAAGCGTGAGGCTCAACCTCATACCCATTATTGAAACTGCTCAGCTAGAGGACGAGAGAGGTTATTGGAATTCCCAGTGTAGGAGTGAAATCCGTAGATATTGGGAGGAACACCGATGGCGTAGGCAGATAACTGGCTCGTTCCTGACACTAAGGCACGAAAGCGTGGGGAGCAAACGGGATTAGATACCCCTGTAGTCC</w:t>
      </w:r>
    </w:p>
    <w:p w14:paraId="147272BE">
      <w:pPr>
        <w:rPr>
          <w:rFonts w:hint="eastAsia"/>
        </w:rPr>
      </w:pPr>
      <w:r>
        <w:rPr>
          <w:rFonts w:hint="eastAsia"/>
        </w:rPr>
        <w:t>&gt;OTU011792</w:t>
      </w:r>
    </w:p>
    <w:p w14:paraId="024A21B8">
      <w:pPr>
        <w:rPr>
          <w:rFonts w:hint="eastAsia"/>
        </w:rPr>
      </w:pPr>
      <w:r>
        <w:rPr>
          <w:rFonts w:hint="eastAsia"/>
        </w:rPr>
        <w:t>CCTACGGGGGGCAGCAGTGGGGAATATTGGACAATGGGCGAAAGCCTGATCCAGCGACGCCGCGTGTGTGAAGAAGGCCTGCGGGTTGTAAAGCACTTTTAGTGGGGATGAAAAGCACATTGCTAATACCAGTGTGTCTTGACCTAACCCAAAGAAAAAGCACCGGCTAACTCTGTGCCAGCAGCCGCGGTAATACAGAGGGTGCGAGCGTTAATCGGAATTACTGGGCGTAAAGCGTGCGTAGGCGGCTTCGCAAGTCGGATGTGAAATCCCTCGGCTCAACCGAGGACGTGCATCCGAAACTGCGAGGCTTGAGTACAGAAGAGGATCGCGGAATTCCCGGTGTAGCGGTGAAATGCGTAGATATCTGGAGGAACACCGGTGGCGAAGGCGGCATCCTGGACCGGTATTGACGCTGAGGCGCGAAAGCCAGGGGAGCAAACGGGATTAGATACCCGAGTAGTCC</w:t>
      </w:r>
    </w:p>
    <w:p w14:paraId="60A6CBA7">
      <w:pPr>
        <w:rPr>
          <w:rFonts w:hint="eastAsia"/>
        </w:rPr>
      </w:pPr>
      <w:r>
        <w:rPr>
          <w:rFonts w:hint="eastAsia"/>
        </w:rPr>
        <w:t>&gt;OTU011793</w:t>
      </w:r>
    </w:p>
    <w:p w14:paraId="105D5EC2">
      <w:pPr>
        <w:rPr>
          <w:rFonts w:hint="eastAsia"/>
        </w:rPr>
      </w:pPr>
      <w:r>
        <w:rPr>
          <w:rFonts w:hint="eastAsia"/>
        </w:rPr>
        <w:t>CCTACGGGGGGCAGCAGTGGGGAATATTGGGCAATGGCCGAAAGGCTGACCCAGCGACGCCGCGTGTGGGAGGAAGCCCTTCGGGGTGTAAACCACTGTCAGGAGGGACGAAAGATTTCACGGTGAATAATCGTGAGAAGTGACGGTACCTTCAAAGGAAGCACCGGCTAACTCTGTGCCAGCAGCCGCGGTAATACAGAGGGTGCAAGCGTTGTTCGGATTTACTGGGCGTAAAGAGCGCGTAGGCGGTCTGTTAAGTGTGAAGTGAAATCTCCAGGGCTCAACCCGGAAACTGCTTCGCATACTGGCAGACTGGAGGGATGCAGAGGTGAGTGGAATTCCTGGTGTAGAGGTGAAATGCGCAGATATCGGGAGGAACACCAGTAGCGAAGGCGGCTCGCTGGGCCACACCTGACGCTGAGACGCGAAAGCGTGGGGAGCAAACAGGATTAGATACCCGGGTAGTCC</w:t>
      </w:r>
    </w:p>
    <w:p w14:paraId="43D523A3">
      <w:pPr>
        <w:rPr>
          <w:rFonts w:hint="eastAsia"/>
        </w:rPr>
      </w:pPr>
      <w:r>
        <w:rPr>
          <w:rFonts w:hint="eastAsia"/>
        </w:rPr>
        <w:t>&gt;OTU011794</w:t>
      </w:r>
    </w:p>
    <w:p w14:paraId="657F48A3">
      <w:pPr>
        <w:rPr>
          <w:rFonts w:hint="eastAsia"/>
        </w:rPr>
      </w:pPr>
      <w:r>
        <w:rPr>
          <w:rFonts w:hint="eastAsia"/>
        </w:rPr>
        <w:t>CCTACGGGGGGCTGCAGTGGGGAATATTGGTCAATGGGCGCAAGCCTGAACCAGCCATGCCGCGTGCAGGATGACGGTCCTATGGATTGTAAACTGCTTTTGTACGGGAAGAAACACCGGTTCGTGAACCGGCTTGACGGTACCGTAAGAAAGGATCGGCTAACTTCGTGCCAGCAGCCGCGGTAAGACGAGGGATCCTAGCGTTGTTCGGAATCATTGGGCGTAAAGCGGGTGCAGGTGGCTTTGTAAGTCAGGTGTGAAAGCCCAGGGCTCAACCCTGGAAGTGCACTTGATACTGCGAAGCTTGAGTGTAGGAGAGGTTACTAGAATTCTTGGTGTAGTGGTGAAATACGTAGATATCAAGAGGAATACCGGTGGCGAAGGCGGGTAACTGGCCTAACACTGACACTCAGACCCGAAAGCGTGGGGATCAAACAGGATTAGATACCCTTGTAGTCC</w:t>
      </w:r>
    </w:p>
    <w:p w14:paraId="0A7BB416">
      <w:pPr>
        <w:rPr>
          <w:rFonts w:hint="eastAsia"/>
        </w:rPr>
      </w:pPr>
      <w:r>
        <w:rPr>
          <w:rFonts w:hint="eastAsia"/>
        </w:rPr>
        <w:t>&gt;OTU011795</w:t>
      </w:r>
    </w:p>
    <w:p w14:paraId="23B8A91B">
      <w:pPr>
        <w:rPr>
          <w:rFonts w:hint="eastAsia"/>
        </w:rPr>
      </w:pPr>
      <w:r>
        <w:rPr>
          <w:rFonts w:hint="eastAsia"/>
        </w:rPr>
        <w:t>CCTACGGGCGGCTGCAGTGGGGAATATTGCGCAATGGGCGAAAGCCTGACGCAGCGACGCCGCGTGTGGGATGACGGCCTTCGGGTTGTAAACCACTGTCGGGAGGGACGAATGCGCCGCAAGGCGAGTGACGGTACCTCCAAAGGAAGCACCGGCTAACTTCGTGCCAGCAGCCGCGGTAATACGAAGGGGGCTAGCGTTGTTCGGAATTACTGGGCGTAAAGCGCACGTAGGCGGGTCTGTAAGTAGGGGGTGAAATCCCAGGGCTCAACCCTGGAACTGCCTTCTAGACTGCAGGCCTGGAGGTCAGGAGAGGCGAGTGGAATTCCGAGTGTAGAGGTGGAATGCGTAGAGATCCGGAAGAAGACCGGTGGCGAAGGCGATCTGCTGGGCAATGGCTGACACTGAGGCGCGACAGCGTGGGGAGCAAACAGGATTAGATACCCCTGTAGTCC</w:t>
      </w:r>
    </w:p>
    <w:p w14:paraId="1A7AB6BB">
      <w:pPr>
        <w:rPr>
          <w:rFonts w:hint="eastAsia"/>
        </w:rPr>
      </w:pPr>
      <w:r>
        <w:rPr>
          <w:rFonts w:hint="eastAsia"/>
        </w:rPr>
        <w:t>&gt;OTU011796</w:t>
      </w:r>
    </w:p>
    <w:p w14:paraId="3673ACAD">
      <w:pPr>
        <w:rPr>
          <w:rFonts w:hint="eastAsia"/>
        </w:rPr>
      </w:pPr>
      <w:r>
        <w:rPr>
          <w:rFonts w:hint="eastAsia"/>
        </w:rPr>
        <w:t>CCTACGGGTGGCTGCAGTGGGGAATTTTCCCCAATGGGCGCAAGCCTGAGGGAGCAACGCCGCGTGCGGGAGGACGCCCTTCGGGGTGTAAACCGCTTTTCGGGGGGACGAAGGCGATGACGGTACCCCCGGAAGAAGGCCCGGCTAACTACGTGCCAGCAGCCGCGGTAAGACGTAGGGAGCAAGCGTTGTCCGGAATCATTGGGCGTAAAGCGCACGTAGGCGGCCCTATAAGTCCGCTGTGAAAGTCAAAGGCTCAACCTTTGAAAGCCGGTGGATACTGTAGGGCTAGAGTCCGGAAGAGGCGAGTGGAATTCCTGGTGTAGCGGTGGAATGCGCAGATATCAGGAGGAACACCAATAGCGAAGGCAGCTCGCTGGGACGGTACTGACGCTAAGGTGCGAAAGCGTGGGGAGCGAACAGGATTAGATACCCGTGTAGTCC</w:t>
      </w:r>
    </w:p>
    <w:p w14:paraId="004AD2DA">
      <w:pPr>
        <w:rPr>
          <w:rFonts w:hint="eastAsia"/>
        </w:rPr>
      </w:pPr>
      <w:r>
        <w:rPr>
          <w:rFonts w:hint="eastAsia"/>
        </w:rPr>
        <w:t>&gt;OTU011797</w:t>
      </w:r>
    </w:p>
    <w:p w14:paraId="253BED27">
      <w:pPr>
        <w:rPr>
          <w:rFonts w:hint="eastAsia"/>
        </w:rPr>
      </w:pPr>
      <w:r>
        <w:rPr>
          <w:rFonts w:hint="eastAsia"/>
        </w:rPr>
        <w:t>CCTACGGGGGGCAGCAGCTAGGAATCTTGGGAATGGGCGAAAGCCTGACCCAGCAACGCCGCGTGGGCGATGAAGGCCTTAGGGTCGTAAAGCCCTTTTGAGGGGGAAGATGATGACGGTACCCCTCGAATAAGCCACGGCTAACTACGTGCCAGCAGCCGCGGTAATACGTAGGTGGCAAGCGTTGTCCGGATTTACTGGGCGTAAAGGGCGTGCAGGCGGTTTGTTAAGTCTAGGGTGAAAGCTCCCGGCTCAACTGGGAGAGGTCCTTGGATACTGGCAGACTTGAGTGTGGCAGAGGGGGGTGGAATTCCACGTGTAGCAGTGAAATGCGTAGATATGTGGAGGAACACCAATGGCGAAGGCAGCCCCCTGGGTCAACACTGACGCTGAGGCGCGAAAGCCAGGGGAGCGAACGGGATTAGATACCCCGGTAGTCC</w:t>
      </w:r>
    </w:p>
    <w:p w14:paraId="6015853C">
      <w:pPr>
        <w:rPr>
          <w:rFonts w:hint="eastAsia"/>
        </w:rPr>
      </w:pPr>
      <w:r>
        <w:rPr>
          <w:rFonts w:hint="eastAsia"/>
        </w:rPr>
        <w:t>&gt;OTU011798</w:t>
      </w:r>
    </w:p>
    <w:p w14:paraId="52171586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AGCAGGGACGAAGCGCAAGTGACGGTACCTGCAGAAGAAGCACCGGCCAACTACGTGCCAGCAGCCGCGGTAATACGGAGGGGGCTAGCGTTGTTCGGAATTACTGGGCGTAAAGCGCGCGTAGGCGGCTTTGTAAGTCGGTTGTGAAATCCCCGGGCTCAACCTGGGAATTGCATTCGAGACTGTGTTGCTGGAGTACGGAAGAGGAGGGCGGAATTCCCGGTGTAGCGGTGAAATGCGTAGATATCGGGAGGAACACCAGTGGCGAAGGCGACTTCCTGGACCAAGACTGACGCTGAGGCGCGAAAGCGTGGGGATCAAACAGGATTAGATACCCGTGTAGTCC</w:t>
      </w:r>
    </w:p>
    <w:p w14:paraId="03A4FD46">
      <w:pPr>
        <w:rPr>
          <w:rFonts w:hint="eastAsia"/>
        </w:rPr>
      </w:pPr>
      <w:r>
        <w:rPr>
          <w:rFonts w:hint="eastAsia"/>
        </w:rPr>
        <w:t>&gt;OTU011799</w:t>
      </w:r>
    </w:p>
    <w:p w14:paraId="5DD5B766">
      <w:pPr>
        <w:rPr>
          <w:rFonts w:hint="eastAsia"/>
        </w:rPr>
      </w:pPr>
      <w:r>
        <w:rPr>
          <w:rFonts w:hint="eastAsia"/>
        </w:rPr>
        <w:t>CCTACGGGCGGCTGCAGTGAGGAATATTGCGCAATGGGCGACAGCCTGACGCAGCGACGCCGCGTGGGGGATGAAGGTCTTCGGATTGTAAACCCCTTTCGGGAGGGAAGATGGAACAGGCAACTGTTCGGACGGTACCTCCAGAAGCAGCCACGGCTAACTTCGTGCCAGCAGCCGCGGTAATACGAAGGTGGCAAGCGTTGTTCGGAATTACTGGGCGTAAAGGGCGCGTAGGCGGCCTTGTCAGTCAGACGTGAAATCCCCAGGCTTAACCTGGGAACTGCGTCTGATACTACAAGGCTGGAGTTCGGGAGAGGAATGTGGAATTCCAGGTGTAGCGGTGAAATGCGCAGATATCGGGAGGAACACCAGTAGCGAAGGCGGCTCGCTGGGCCACACCTGACGCTGAGACGCGAAAGCGTGGGGAGCGAACGGGATTAGATACCCTAGTAGTCC</w:t>
      </w:r>
    </w:p>
    <w:p w14:paraId="719B6113">
      <w:pPr>
        <w:rPr>
          <w:rFonts w:hint="eastAsia"/>
        </w:rPr>
      </w:pPr>
      <w:r>
        <w:rPr>
          <w:rFonts w:hint="eastAsia"/>
        </w:rPr>
        <w:t>&gt;OTU011800</w:t>
      </w:r>
    </w:p>
    <w:p w14:paraId="4E8DA637">
      <w:pPr>
        <w:rPr>
          <w:rFonts w:hint="eastAsia"/>
        </w:rPr>
      </w:pPr>
      <w:r>
        <w:rPr>
          <w:rFonts w:hint="eastAsia"/>
        </w:rPr>
        <w:t>CCTACGGGAGGCAGCAGTAGGGAATCTTGCGCAATGGGCGAAAGCCTGACGCAGCGACGCCGCGTGAGGGATGAAGGCCTTCGGGTTGTAAACCCCTTTCAGCAGGAACGAAACTGACGGTACCTCCAGAAGAAGCCCCGGCTAACTACGTGCCAGCAGCCGCGGTAATACGTAGGGGGCAAGCGTTGTCCGGATTTATTGGGCGTAAAGCGCGTGTAGGCGGTCCGGTAAGTCTGCTGTGAAAGTCGGGGGCTCAACCCTCGAAAGCCGGTGGATACTGTCGGGCTAGAGTGCGGAAGAGGCGAGTGGAATTCCTGGTGTAGCGGTGAAATGCGCAGATATCAGGAGGAACACCAGTGGCGAAAGCGGCCTCCGAGCCTGTTTCTAACGCTGAAGCGCGACAGCGTGGGGAGCAAACGGGATTAGATACCCCTGTAGTCC</w:t>
      </w:r>
    </w:p>
    <w:p w14:paraId="2A1B89D6">
      <w:pPr>
        <w:rPr>
          <w:rFonts w:hint="eastAsia"/>
        </w:rPr>
      </w:pPr>
      <w:r>
        <w:rPr>
          <w:rFonts w:hint="eastAsia"/>
        </w:rPr>
        <w:t>&gt;OTU011801</w:t>
      </w:r>
    </w:p>
    <w:p w14:paraId="16A80539">
      <w:pPr>
        <w:rPr>
          <w:rFonts w:hint="eastAsia"/>
        </w:rPr>
      </w:pPr>
      <w:r>
        <w:rPr>
          <w:rFonts w:hint="eastAsia"/>
        </w:rPr>
        <w:t>CCTACGGGTGGCTGCAGTGGGGAATATTGCGCAATGGACGAAAGTCTGACGCAGCGACGCCGCGTGTGGGATGAAGCTCTTCGGGGTGTAAACCACTGTTGCCCGGGACGAACAGCCTGTTTCGACAGGCCTGACGGTACCGGGTGAGGAAGCACCGGCTAACTCTGTGCCAGCAGCCGCGGTAATACGTAGGGTGCGAGCGTTAATCGGAATTACTGGGCGTAAAGCGTGCGTAGGCTGTTTTTTAAGATGAGTGTGAAAGCCCGGAGCTCAACTCCGGAACTGCGCTCATGACTGGAAGACTGGAGTCCGAGAGAGGTGAGTGGAATTCCCAGTGTAGAGGTGAAATTCGTAGATATTGGGAAGAACACCAGTGGCGAAGGCGGCTCACTGGCTCGGTACTGACGCTGATGCACGAAAGCGTGGGGAGCAAACAGGATTAGATACCCGTGTAGTCC</w:t>
      </w:r>
    </w:p>
    <w:p w14:paraId="18A43014">
      <w:pPr>
        <w:rPr>
          <w:rFonts w:hint="eastAsia"/>
        </w:rPr>
      </w:pPr>
      <w:r>
        <w:rPr>
          <w:rFonts w:hint="eastAsia"/>
        </w:rPr>
        <w:t>&gt;OTU011802</w:t>
      </w:r>
    </w:p>
    <w:p w14:paraId="1403E429">
      <w:pPr>
        <w:rPr>
          <w:rFonts w:hint="eastAsia"/>
        </w:rPr>
      </w:pPr>
      <w:r>
        <w:rPr>
          <w:rFonts w:hint="eastAsia"/>
        </w:rPr>
        <w:t>CCTACGGGGGGCTGCAGTGGGGAATTTTGCACAATGGACGAAAGTCTGATGCAGTGACGCCGCGTGGGGGATGACGGCCTTCGGGTTGTAAACCTCTTTCGCCATCGACGAAGCCGGATTTGGTTCGGTGACGGTAGGTGGAGAAGAAGCACCGGCCAACTACGTGCCAGCAGCCGCGGTAATACGTAGGGTGCGAGCGTTGTCCGGAATTATTGGGCGTAAAGAGCTCGTAGGTGGTTTGTCGCGTCGGTCGTGAAATCCCGCAGCTTAACTGCGGGCTTGCGGCCGGTACGGGCAGACTGGAGTGCAGTAGGGGAGACTGGAATTCCTGGTGTAGCGGTGAAATGCGCAGATATCAGGGGGAATACCGGTGGCGAAGGCGGCATCCTGGACCAACACTGACGCTGAGGCGCGAAAGCTAGGGGAGCAAACGGGATTAGATACCCCGGTAGTCC</w:t>
      </w:r>
    </w:p>
    <w:p w14:paraId="766E4C9C">
      <w:pPr>
        <w:rPr>
          <w:rFonts w:hint="eastAsia"/>
        </w:rPr>
      </w:pPr>
      <w:r>
        <w:rPr>
          <w:rFonts w:hint="eastAsia"/>
        </w:rPr>
        <w:t>&gt;OTU011803</w:t>
      </w:r>
    </w:p>
    <w:p w14:paraId="61423BD8">
      <w:pPr>
        <w:rPr>
          <w:rFonts w:hint="eastAsia"/>
        </w:rPr>
      </w:pPr>
      <w:r>
        <w:rPr>
          <w:rFonts w:hint="eastAsia"/>
        </w:rPr>
        <w:t>CCTACGGGCGGCTGCAGTCGAGAATCTTCGGCAATGAGCGCAAGCTTGACCGAGCGATGCCGCGTGTGGGATGAAGGCCCTCGGGTTGTAAACCACTGTCGTAGGGGAGGAAGGCTCCGTGAAGAGCGGGGTTTGACCTATCCTAGGAGGAAGTACGGGCTAAGTTCGTGCCAGCAGCCGCGGTAACACGAACCGTACGAACGTTATTCGGAATTACTGGGCTTAAAGGGCGCGTAGGCGGTTCGCCAAGTCCGGGGTGAAATCTTTCGGCTCAACCGGAAAATTGCCTTGGATACTGGCGGGCTAGAAGAGGGTAGGGGCTGCGGGAACTTCCAGTGGAGCGGTGAAATGCGTTGATATTGGAAGGAACACCAGTAGCGAAGGCGGCTCGCTGGGCCACACCTGACGCTGAGACGCGAAAGCGTGGGGAGCAAACAGGATTAGATACCCCAGTAGTCC</w:t>
      </w:r>
    </w:p>
    <w:p w14:paraId="1B70E143">
      <w:pPr>
        <w:rPr>
          <w:rFonts w:hint="eastAsia"/>
        </w:rPr>
      </w:pPr>
      <w:r>
        <w:rPr>
          <w:rFonts w:hint="eastAsia"/>
        </w:rPr>
        <w:t>&gt;OTU011804</w:t>
      </w:r>
    </w:p>
    <w:p w14:paraId="48CDA202">
      <w:pPr>
        <w:rPr>
          <w:rFonts w:hint="eastAsia"/>
        </w:rPr>
      </w:pPr>
      <w:r>
        <w:rPr>
          <w:rFonts w:hint="eastAsia"/>
        </w:rPr>
        <w:t>CCTACGGGAGGCTGCAGTCGGGAATTTTGCGCAATGGGCGAAAGCGTGACGCAGCAACGCCGCGTGGGGGAAGACGGCCTTCGGGTTGTAAACCCCTTTCAGTTGGGACGAAGCTTCGCCGGTGAATAGCCGGCTGGAGTGACGGTACCTGGAGAAGAAGCACCGGCCAACTACGTGCCAGCAGCCGCGGTAAGACGTAGGGTGCGAGCGTTGTCCGGAATCATTGGGCGTAAAGCGCGCGTAGGCGGCCCGGTAAGTCCGCTCTGAAAGTCCAAGGCTCAACCTTGGGATGCGGGTGGATACTGCCGGGCTAGAGTCCGGAAGAGGCGAGTGGAATTCCTGGTGTAGCGGTGAAATGCGCAGATATCAGGAGGAACACCGGTGGCGAAGGCGGGATCCTGGGCCGTTGCTGACACTGAGGCGCGAAAGCTGGGGGAGCGAACAGGATTAGATACCCCTGTAGTCC</w:t>
      </w:r>
    </w:p>
    <w:p w14:paraId="08C41A47">
      <w:pPr>
        <w:rPr>
          <w:rFonts w:hint="eastAsia"/>
        </w:rPr>
      </w:pPr>
      <w:r>
        <w:rPr>
          <w:rFonts w:hint="eastAsia"/>
        </w:rPr>
        <w:t>&gt;OTU011805</w:t>
      </w:r>
    </w:p>
    <w:p w14:paraId="5888591E">
      <w:pPr>
        <w:rPr>
          <w:rFonts w:hint="eastAsia"/>
        </w:rPr>
      </w:pPr>
      <w:r>
        <w:rPr>
          <w:rFonts w:hint="eastAsia"/>
        </w:rPr>
        <w:t>CCTACGGGTGGCAGCAGTCTAGAGGCTTCGGCAATGGGGGCAACCCTGACCGAGCGACGCCGCGTGTGGGATTGAAGGCCTTCGGGTCGTAAACCACTGTCATTGGGAAAGAATGCCCTGGTGGCGAACCAGGGAGCGACGGTACCCAAGAAGGAAGCCCCGGCTAACTCCGTGCCAGCAGCCGCGGTAATACGAAGGGGGCAAGCGTTGTTCGGAGTTACTGGGCGTAAAGGGTGTGTAGGCGGTTGTTTAAGTTTGGTGTGAAATCTCCCGGCTCAACTGGGAGGGTGCGCCGAATACTGAATGACTCGAGTGCGGGAGAGGAGAGTGGAATTCCTGGTGTAGCGGTGAAATGCGTAGATATCAGGAGGAACACCGGTGGTGTAGACGGCTCTCTGGACCGCGACTGACGCTGAGACACGAAAGCGTGGGTAGCAAACAGGATTAGATACCCTTGTAGTCC</w:t>
      </w:r>
    </w:p>
    <w:p w14:paraId="31CD1E75">
      <w:pPr>
        <w:rPr>
          <w:rFonts w:hint="eastAsia"/>
        </w:rPr>
      </w:pPr>
      <w:r>
        <w:rPr>
          <w:rFonts w:hint="eastAsia"/>
        </w:rPr>
        <w:t>&gt;OTU011806</w:t>
      </w:r>
    </w:p>
    <w:p w14:paraId="7D78993D">
      <w:pPr>
        <w:rPr>
          <w:rFonts w:hint="eastAsia"/>
        </w:rPr>
      </w:pPr>
      <w:r>
        <w:rPr>
          <w:rFonts w:hint="eastAsia"/>
        </w:rPr>
        <w:t>CCTACGGGAGGCAGCAGCAAGGAGTTTTCCGCAATGGGCGACAGCCTGACGGAGCAACGCCGCGTGGGGGAGGACGCCTTTCGGGGTGTAAACCCCTTTTCTTGGGGACGACGACCGACGGTACCCGAGGAAGAAGGACCGGCTAACTACGTGCCAGCAGCCGCGGTAATACGTAAGTGGCGAGCGTTATCCGGAATTATTGGGCGTAAAGCGCACGCAAGCGGTCTGTCAAGTCTGACGTGAAATCTCCTGGCTTAACTGGGAGCGGTCGTTGGAAACTGATAGGCTTGAGGCGATGAGAGGGGTGCAGAATTCCTGGTGTAGTGGTGGAATGCGTAGAGATCAGGAGGAATACCTGTGGCGAAAGCGGCACCCTGGCGTCGTACTGACGCTCATGTGCGAAAGCGTGGGGAGCGAACGGGATTAGATACCCGTGTAGTCC</w:t>
      </w:r>
    </w:p>
    <w:p w14:paraId="34CE0D8C">
      <w:pPr>
        <w:rPr>
          <w:rFonts w:hint="eastAsia"/>
        </w:rPr>
      </w:pPr>
      <w:r>
        <w:rPr>
          <w:rFonts w:hint="eastAsia"/>
        </w:rPr>
        <w:t>&gt;OTU011807</w:t>
      </w:r>
    </w:p>
    <w:p w14:paraId="737AC28F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CGAAACCCGGAAATTCTTTTCCGATTGACGGTACCATAGGAATAAGCACCGGCTAACTCCGTGCCAGCAGCCGCGGTAATACGGAGGGTGCAAGCGTTATCCGAATTCACTGGGCGTAAAGCGCGTGCAGGCGGCAAGGTAAGTTGGGTGTGAAATCCCTCGGCTCAACCGAGGAACTGCGCCCAAAACTACCGTGCTCGAGGGAGATAGAGGAATGCGGAACTTACGGTGGAGCGGTGAAATGCGTTGATATCGTAGGGAACACCGGTGGCGAAAGCGGCATTCTGGATCTCTTCTGACGCTGAGGCACGAAAGCTAGGGTAGCGAACGGGATTAGATACCCGTGTAGTCC</w:t>
      </w:r>
    </w:p>
    <w:p w14:paraId="30AF1421">
      <w:pPr>
        <w:rPr>
          <w:rFonts w:hint="eastAsia"/>
        </w:rPr>
      </w:pPr>
      <w:r>
        <w:rPr>
          <w:rFonts w:hint="eastAsia"/>
        </w:rPr>
        <w:t>&gt;OTU011808</w:t>
      </w:r>
    </w:p>
    <w:p w14:paraId="33B6152E">
      <w:pPr>
        <w:rPr>
          <w:rFonts w:hint="eastAsia"/>
        </w:rPr>
      </w:pPr>
      <w:r>
        <w:rPr>
          <w:rFonts w:hint="eastAsia"/>
        </w:rPr>
        <w:t>CCTACGGGAGGCAGCAGTAGGGAATCTTGCGCAATGGGCGAAAGCCTGACGCAGCGACGCCGCGTGCGGGACGAAGGCCCTCGGGTTGTAAACCGCTTTCAGCAGGGACGAAGCGAAAGTGACGGTACCTGCAGAAGAAGGTCCGGCCAACTACGTGCCAGCAGCCGCGGTAATACGTAGGGACCGAGCGTTGTCCGGATTCATTGGGCGTAAAGGGTGCGTAGGTGGTTGATTAAGTTATCTGTGAAATACCTGGGCTTAACCTGGGCAGGTCAGATGATACTGATTAACTCGAGTATGGGAGAGGGTAGTGGAATTTCCGGTGTAGCGGTGAAATGCGTAGAGATCGGAAGGAACACCAGTGGCGAAGGCGGCTACCTGGCCTAATACTGACACTGAGGCACGAAAGCGTGGGGAGCAAACAGGATTAGATACCCCGGTAGTCC</w:t>
      </w:r>
    </w:p>
    <w:p w14:paraId="4010A761">
      <w:pPr>
        <w:rPr>
          <w:rFonts w:hint="eastAsia"/>
        </w:rPr>
      </w:pPr>
      <w:r>
        <w:rPr>
          <w:rFonts w:hint="eastAsia"/>
        </w:rPr>
        <w:t>&gt;OTU011809</w:t>
      </w:r>
    </w:p>
    <w:p w14:paraId="4AC2B022">
      <w:pPr>
        <w:rPr>
          <w:rFonts w:hint="eastAsia"/>
        </w:rPr>
      </w:pPr>
      <w:r>
        <w:rPr>
          <w:rFonts w:hint="eastAsia"/>
        </w:rPr>
        <w:t>CCTACGGGGGGCTGCAGTCGGGAATTTTGGGCAATGGGCGAAACCCTGATGCAGCGACGCCGCGTGAGCGATGAAGCCCTTCGGGGTGTAAAGCTCTTTCGGCAGGGAAGATGATGACGGTACCTGCAGAAGCAGCTGCGGCTAACTACGTGCCAGCAGCCGCGGTAATACGTAGGCAGCAAGCGTTGTTCGGAGTTACTGGGCGTAAAGGGTGTGTAGGCGGATGGTTAAGATGGCTGTGAAAGCCTCTGGCTCAACCGGGGGAGGCCAGCCATGACTGGCCGTCTGGAGGGCGGGAGAGGGGTGTGGAATTCCGGGTGTAGTGGTGAAATACGTAGATATCTGGAAGAACACCAGTGGCGAAGGCGACCACCTGGACTGATACTGACACTGAGGTGCGAAAGCGTGGGGAGCAAACAGGATTAGATACCCGTGTAGTCC</w:t>
      </w:r>
    </w:p>
    <w:p w14:paraId="6ABD2A7F">
      <w:pPr>
        <w:rPr>
          <w:rFonts w:hint="eastAsia"/>
        </w:rPr>
      </w:pPr>
      <w:r>
        <w:rPr>
          <w:rFonts w:hint="eastAsia"/>
        </w:rPr>
        <w:t>&gt;OTU011810</w:t>
      </w:r>
    </w:p>
    <w:p w14:paraId="3B197F64">
      <w:pPr>
        <w:rPr>
          <w:rFonts w:hint="eastAsia"/>
        </w:rPr>
      </w:pPr>
      <w:r>
        <w:rPr>
          <w:rFonts w:hint="eastAsia"/>
        </w:rPr>
        <w:t>CCTACGGGAGGCTGCAGTCGAGGATCTTCGGCAATGGGCGCAAGCCTGATGGAGCAACGCCGCGTGAGCGAAGAAGGATTTCGGTTCGTAAAACTCTGTTGCAAGGGAAGAACAAGTAGCGTAGTAACTGGCGCTACCTTGACAGTACCTTGTTAGAAAGCCACGGCTAACTACGTGCCAGCAGCCGCGGTAATACGTAGGTGGCAAGCGTTGTCCGGAATTATTGGGCGTAAAGCGCGCGCAGGCGGTCTCTTAAGTCTGATGTGAAAGCCCACGGCTCAACCGTGGAGGGTCATTGGAAACTGGGGAACTTGAGTGCAGAAGAGGAGAGTGGAATTCCACGTGTAGCGGTGAAATGCGTAGAGATTTGGAGGAACACCAGTGGCGAAGGCGACTGTCTGGTCTGTAACTGACACTGAGGCGCGAAAGCGTGGGGAGCAAACAGGATTAGATACCCAGTAGTCC</w:t>
      </w:r>
    </w:p>
    <w:p w14:paraId="6F3999F3">
      <w:pPr>
        <w:rPr>
          <w:rFonts w:hint="eastAsia"/>
        </w:rPr>
      </w:pPr>
      <w:r>
        <w:rPr>
          <w:rFonts w:hint="eastAsia"/>
        </w:rPr>
        <w:t>&gt;OTU011811</w:t>
      </w:r>
    </w:p>
    <w:p w14:paraId="23D327CC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TACCCGGGAAGATAATGACTGTACCGGGAGAATAAGCCCCGGCTAACTCCGTGCCAGCAGCCGCGGTAATACGGAGGGGGCTAGCGTTGTTCGGAATCACTGGGCGTAAAGCGCACGTAGGCGGACTTTCAAGTCAGGGGTGAAATCCCGGGGCTCAACCTCGGAACTGCCTTTGATACTGTTGGTCTTGAGTCCGGGAGAGGTGAGTGGAACTCCGAGTGTAGAGGTGAAATTCGTAGATATTCGCAAGAACACCAGTGGCGAAGGCGGCTTACTGGTCCGGTTCTGACGCTGAGGCGCGAAAGCGTGGGGAGCAAACAGGATTAGATACCCCGGTAGTCC</w:t>
      </w:r>
    </w:p>
    <w:p w14:paraId="0C9963CB">
      <w:pPr>
        <w:rPr>
          <w:rFonts w:hint="eastAsia"/>
        </w:rPr>
      </w:pPr>
      <w:r>
        <w:rPr>
          <w:rFonts w:hint="eastAsia"/>
        </w:rPr>
        <w:t>&gt;OTU011812</w:t>
      </w:r>
    </w:p>
    <w:p w14:paraId="3DBA019A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TAGGGGGCGAGCGTTATTCGGAATTATTGGGCGTAAAGGGCGCGTAGGCGGCTCGATAAGTCAAAGGTGAAATCCCTCGGCTCAACTGAGGAACTGCCTTTGAAACTGTAGAGCTTGAGTCCGGGAGGGGGTAGCGGAATTCCCAGTGTAGCGGTGAAATGCGTAGAGATTTGGAGGAACACCAGTGGCGAAGGCGACTGTCTGGTCTGTAACTGACACTGAGGCGCGAAAGCGTGGGGAGCAAACAGGATTAGATACCCGGGTAGTCC</w:t>
      </w:r>
    </w:p>
    <w:p w14:paraId="67F46EE1">
      <w:pPr>
        <w:rPr>
          <w:rFonts w:hint="eastAsia"/>
        </w:rPr>
      </w:pPr>
      <w:r>
        <w:rPr>
          <w:rFonts w:hint="eastAsia"/>
        </w:rPr>
        <w:t>&gt;OTU011813</w:t>
      </w:r>
    </w:p>
    <w:p w14:paraId="05B6434A">
      <w:pPr>
        <w:rPr>
          <w:rFonts w:hint="eastAsia"/>
        </w:rPr>
      </w:pPr>
      <w:r>
        <w:rPr>
          <w:rFonts w:hint="eastAsia"/>
        </w:rPr>
        <w:t>CCTACGGGAGGCAGCAGTTAGGAATCTTGCGCAATGGACGAAAGTCTGACGCAGCGACGCCGCATGAGTGAAGAAGGCCTTCGGGTTGTAAAGCTCTTTCGATGGGGATGAAAAAAATGACGGTACCCATAGAAGAAGCACCGGCTAACTCTGTGCCAGCAGCCGCGGTAATACGGGGGGGGCAAGCGTTGTTCGGAATTACTGGGCGTAAAGGGCTCGTAGGCGGCCAACTAAGTCGGATGTGAAATCCCCAGGCTCAACCTGGGAACTGCATCCGATACTGGATGGCTTGAATTCGGGAGAGGGATGCAGAATTCCAGGTGTAGCGGTGAAATGCGCAGATATCGGGAGGAACACCAGTAGCGAAGGCGGCTCGCTGGGCCACACCTGACGCTGAGACGCGAAAGCGTGGGGAGCAAACAGGATTAGATACCCTTGTAGTCC</w:t>
      </w:r>
    </w:p>
    <w:p w14:paraId="3CB38C6E">
      <w:pPr>
        <w:rPr>
          <w:rFonts w:hint="eastAsia"/>
        </w:rPr>
      </w:pPr>
      <w:r>
        <w:rPr>
          <w:rFonts w:hint="eastAsia"/>
        </w:rPr>
        <w:t>&gt;OTU011814</w:t>
      </w:r>
    </w:p>
    <w:p w14:paraId="32F99C50">
      <w:pPr>
        <w:rPr>
          <w:rFonts w:hint="eastAsia"/>
        </w:rPr>
      </w:pPr>
      <w:r>
        <w:rPr>
          <w:rFonts w:hint="eastAsia"/>
        </w:rPr>
        <w:t>CCTACGGGAGGCTGCAGTAGGGAATATTGGACAATGGGCGCAAGCCTGATCCAGCAATGCCGCGTGAGTGAAGAAGGCCTTCGGGTTGTAAAGCGCTGTCGGGAGGGAGAAAGCCCCGCAAGGGGTTGATCGACCTCCGGAGGAAGCACGGGCTAAGTTCGTGCCAGCAGCCGCGGTAAGACGAACCGTGCGAACGTTGTTCGGAATCACTGGGCTTAAAGGGCGCGTAGGCGGGTCTCTAAGTCCGGGGTGAAAGCCCCCAGCTCAACTGGGGAAGCGCCTTGGATACTGGGGGCCTCGAGGGGGGTAGGGGCGTGCGGAACTTCCGGTGGAGCGGTGAAATGCGTAGATATCGGAAGGAACACCGGTGGCGAAAGCGGCGCGCTGGACCCCTTCTGACGCTGAGGCGCGAAAGCCAGGGGAGCAAACGGGATTAGATACCCGAGTAGTCC</w:t>
      </w:r>
    </w:p>
    <w:p w14:paraId="75C9D122">
      <w:pPr>
        <w:rPr>
          <w:rFonts w:hint="eastAsia"/>
        </w:rPr>
      </w:pPr>
      <w:r>
        <w:rPr>
          <w:rFonts w:hint="eastAsia"/>
        </w:rPr>
        <w:t>&gt;OTU011815</w:t>
      </w:r>
    </w:p>
    <w:p w14:paraId="56EC328F">
      <w:pPr>
        <w:rPr>
          <w:rFonts w:hint="eastAsia"/>
        </w:rPr>
      </w:pPr>
      <w:r>
        <w:rPr>
          <w:rFonts w:hint="eastAsia"/>
        </w:rPr>
        <w:t>CCTACGGGGGGCAGCAGCGAGGAATCTTGGTCAATGGGCGCAAGCCTGAACCAGCGACGCCGCGTGGAGGATGAAGGCCCTCGGGTTGTAAACTCCTTTTGGGTGGGACGAAGATCTGACGGTACCACCCGAATAAGCCCCGGCTAACTACGTGCCAGCAGCCGCGGTAATACGTAGGGGGCGAGCGTTGTCCGGATTTACTGGGCGTAAAGCGCCCGCAGGCGGCCTATCAAGTTCGAGGTGAAATCTCCCGGCTTAACTGGGAGGGTGCCTCGAAAACTGGCAGGCTTGAGTCATGGAGAGGGATGCAGAATTCCCGGTGTAGCGGTGAAATGCGTAGAGATCGGGAAGAACATCAGTGGCGAAGGCGGCCTGCTGGGCTGTTGCTGACGCTGAGGCGCGACAGCGTGGGGAGCAAACAGGATTAGATACCCTAGTAGTCC</w:t>
      </w:r>
    </w:p>
    <w:p w14:paraId="0D94FF34">
      <w:pPr>
        <w:rPr>
          <w:rFonts w:hint="eastAsia"/>
        </w:rPr>
      </w:pPr>
      <w:r>
        <w:rPr>
          <w:rFonts w:hint="eastAsia"/>
        </w:rPr>
        <w:t>&gt;OTU011816</w:t>
      </w:r>
    </w:p>
    <w:p w14:paraId="266ADBA3">
      <w:pPr>
        <w:rPr>
          <w:rFonts w:hint="eastAsia"/>
        </w:rPr>
      </w:pPr>
      <w:r>
        <w:rPr>
          <w:rFonts w:hint="eastAsia"/>
        </w:rPr>
        <w:t>CCTACGGGGGGCTGCAGTGGGGAATTTTGGGCAATGGCCGAAAGGCTGACCCAGCGACGCCGCGTGTGGGAGGAAGCCCTTCGGGGTGTAAACCACTGTCAGGGGAGACGAAAGCGGAGGAGGGGAATACCCTTCGCCAGTGACGGTACCCCCAAAGGAAGCACCGGCTAACTCTGTGCCAGCAGCCGCGGTAATACAGAGGGTGCAAGCGTTGTTCGGAATCACTGGGCGTAAAGCGCGCGCAGGCGGGTGGGCAAGTCGGAAGTGAAATCTCGCCGCTCAACGACGAGGCTGCTTCGGATACTACCCATCTAGGGACCGGTAGAGGCTGGTAGAATTGCAGGTGTAGCGGTGGAATGCGTAGAGATCTGCAAGAATACCCGTGGCGAAGGCGGCCAGCTGGGCCGGGTCCGACGCTGAGGCGCGAAAGCGTGGGGAGCAAACAGGATTAGATACCCCAGTAGTCC</w:t>
      </w:r>
    </w:p>
    <w:p w14:paraId="5AC871B0">
      <w:pPr>
        <w:rPr>
          <w:rFonts w:hint="eastAsia"/>
        </w:rPr>
      </w:pPr>
      <w:r>
        <w:rPr>
          <w:rFonts w:hint="eastAsia"/>
        </w:rPr>
        <w:t>&gt;OTU011817</w:t>
      </w:r>
    </w:p>
    <w:p w14:paraId="2FE56AD2">
      <w:pPr>
        <w:rPr>
          <w:rFonts w:hint="eastAsia"/>
        </w:rPr>
      </w:pPr>
      <w:r>
        <w:rPr>
          <w:rFonts w:hint="eastAsia"/>
        </w:rPr>
        <w:t>CCTACGGGTGGCTGCAGTTAGGAATCTTGGTCAATGGACGAAAGTCTGAACCAGCCATGCCGCGTGAAGGATTAAGGCCCTCTGGGTTGTAAACTTCTTTTATCTGGGACGAAACACTCTTATTCTTAAGAGCTTGACGGTACCAGAGGAATAAGCACCGGCTAACTCCGTGCCAGCAGCCGCGGTAATACGTAGGGTGCAAGCGTTAATCGGAATTACTGGGCGTAAAGCGTGCGCAGGCGGTGATGTAAGACAGATGTGAAATCCCCGGGCTCAACCTGGGAACTGCATTTGTGACTGCATCGCTGGAGTGCGGCAGAGGGGGATGGAATTCCCGGTGTAGCGGTGAAATGCGTAGATATTCGGAGGAACACCAGAAGCGAAGGCGGCTCACTGGCCCGATACTGACGCTGAGGCGCGAAAGCGTGGGGAGCAAACAGGATTAGATACCCGGGTAGTCC</w:t>
      </w:r>
    </w:p>
    <w:p w14:paraId="7BBA12D7">
      <w:pPr>
        <w:rPr>
          <w:rFonts w:hint="eastAsia"/>
        </w:rPr>
      </w:pPr>
      <w:r>
        <w:rPr>
          <w:rFonts w:hint="eastAsia"/>
        </w:rPr>
        <w:t>&gt;OTU011818</w:t>
      </w:r>
    </w:p>
    <w:p w14:paraId="48182268">
      <w:pPr>
        <w:rPr>
          <w:rFonts w:hint="eastAsia"/>
        </w:rPr>
      </w:pPr>
      <w:r>
        <w:rPr>
          <w:rFonts w:hint="eastAsia"/>
        </w:rPr>
        <w:t>CCTACGGGGGGCTGCAGTAGGGAATATTGCGCAATGGGGGCAACCCTGACGCAGCAATGCCGCGTGAGTGAGGAAGGCCTTCGGGTTGTAAAGCTCTGTCCTTGGGGAAAAATGGCGTGGGGGCTAATACCTCCTACGAGTGATGGTACCCAAGAAGAAAGCACCGGCTAACTTCGTGCCAGCAGCCGCGGTAAGACGGAGGGTGCAAGCGTTGTCCGGATTTATTGGGCGTAAAGGGCGCGTAGGCGGTCACGACAAGTCAGTTGTGAAATCTCTGGGCTTAACTCAGAAAGGTCAACTGATACTGTCGGACTAGAGTGCAGAAGGGGCAACTGGAATTCTCGGTGTAGCGGTGAAATGCGTAGATATCGAGAGGAACACCTGCGGCGAAGGCGGGTTGCTGGGCTGACACTGACGCTGAGGCGCGAAAGCTAGGGGAGCGAACGGGATTAGATACCCTGGTAGTCC</w:t>
      </w:r>
    </w:p>
    <w:p w14:paraId="7AE33E9D">
      <w:pPr>
        <w:rPr>
          <w:rFonts w:hint="eastAsia"/>
        </w:rPr>
      </w:pPr>
      <w:r>
        <w:rPr>
          <w:rFonts w:hint="eastAsia"/>
        </w:rPr>
        <w:t>&gt;OTU011819</w:t>
      </w:r>
    </w:p>
    <w:p w14:paraId="27C6303C">
      <w:pPr>
        <w:rPr>
          <w:rFonts w:hint="eastAsia"/>
        </w:rPr>
      </w:pPr>
      <w:r>
        <w:rPr>
          <w:rFonts w:hint="eastAsia"/>
        </w:rPr>
        <w:t>CCTACGGGGGGCTGCAGTGGGGAATCTTGCGCAATGGCCGAAAGGCTGACGCAGCGACGCCGCGTGGGTGATGAAGGCCTTCGGGTTGTAAAGCCCTGTGGGGAGGGACGAATAACGCCGACCTAATACGTCGGTGGATGACGGTACCTCCTTAGCAAGCACCGGCTAACTCTGTGCCAGCAGCCGCGGTAAGACAGAGGGTGCAAACGTTGTTCGGATTTACTGGGCGTAAAGGGCGCGTAGGCGGCATGTTAAGTCAGCTGTGAAATCTCCGGGCTTAACCCGGAAAGGTCAACTGATACTGCGGGGCTAGAGTGCAGAAGGGGCAACTGGAATTCTCGGTGTAGCGGTGAAATGCGTAGATATCAGGAGGAACACCCGTGGCGAAGGCGGCTTCCTGGCCATATCCTGACGCTGAGGTGCGAAAGCTAGGGGAGCGAACGGGATTAGATACCCCTGTAGTCC</w:t>
      </w:r>
    </w:p>
    <w:p w14:paraId="03FF1720">
      <w:pPr>
        <w:rPr>
          <w:rFonts w:hint="eastAsia"/>
        </w:rPr>
      </w:pPr>
      <w:r>
        <w:rPr>
          <w:rFonts w:hint="eastAsia"/>
        </w:rPr>
        <w:t>&gt;OTU011820</w:t>
      </w:r>
    </w:p>
    <w:p w14:paraId="10143CF4">
      <w:pPr>
        <w:rPr>
          <w:rFonts w:hint="eastAsia"/>
        </w:rPr>
      </w:pPr>
      <w:r>
        <w:rPr>
          <w:rFonts w:hint="eastAsia"/>
        </w:rPr>
        <w:t>CCTACGGGGGGCTGCAGTGGGGAATATTGGACAATGGGCGCAAGCCTGATCCAGCAACGCCGCGTGGAGGATGAAGGTCTTCGGATTGTAAACTCCTGTTGCTCGGGACGAACAGCTTCAACCTAATACGTTGAAGCCTGACGGTACCGGGTGAGGAAGCCCCGGCTAACTCTGTGCCAGCAGCCGCGGTAATACAGAGGGGGCAAGCGTTGTTCGGAATTACTGGGCGTAAAGGGCGCGTAGGCGGTCAGCACAAGTCAGTTGTGAAATCTCCGAGCTTAACTCGGAAAGGTCAACTGATACTGTGCGACTAGAGTGCAGAAGGGGCAACTGGAATTCTCGGTGTAGCGGTGAAATGCGTAGATATCGAGAGGAACACCTGCGGCGAAGGCGGGTTGCTGGGCTGACACTGACGCTGAGGCGCGAAAGCTAGGGGAGCGAACGGGATTAGATACCCGTGTAGTCC</w:t>
      </w:r>
    </w:p>
    <w:p w14:paraId="14081ED0">
      <w:pPr>
        <w:rPr>
          <w:rFonts w:hint="eastAsia"/>
        </w:rPr>
      </w:pPr>
      <w:r>
        <w:rPr>
          <w:rFonts w:hint="eastAsia"/>
        </w:rPr>
        <w:t>&gt;OTU011821</w:t>
      </w:r>
    </w:p>
    <w:p w14:paraId="3C159A3E">
      <w:pPr>
        <w:rPr>
          <w:rFonts w:hint="eastAsia"/>
        </w:rPr>
      </w:pPr>
      <w:r>
        <w:rPr>
          <w:rFonts w:hint="eastAsia"/>
        </w:rPr>
        <w:t>CCTACGGGGGGCAGCAGTGGGGAATATTGGACAATGGGGGCAACCCTGATCCAGCAATGCCGCGTGTGTGAAGAAGGCCTTCGGGTTGTAAAGCACTTTAGGTTGGGAGGAAGGTATGGAGTTTAAGAGATACCATATTTGACTGTACCGACAGAATAAGCACCGGCTAACTCTGTGCCAGCAGCCGCGGTAATACAGAGGGTGCAAGCGTTAATCGGAATTACTGGGCGTAAAGGGCGCGCAGGCGGCCTATTAAGTCTGATGTGAAAGCCCCCGGCTTAACCGGGGAGGGTCATTGGAAACTGGGAGACTTGAGTGCAGAAGAGGAAAGTGGAATTCCAAGTGTAGCGGTGAAATGCGTAGATATCGGGAGGAACATCAGTGGCGAAGGCGGCCTTCTGGTCCAGTACTGACACTCAAGTGCGAAAGCGTGGGGAGCAAACAGGATTAGATACCCCAGTAGTCC</w:t>
      </w:r>
    </w:p>
    <w:p w14:paraId="254DC167">
      <w:pPr>
        <w:rPr>
          <w:rFonts w:hint="eastAsia"/>
        </w:rPr>
      </w:pPr>
      <w:r>
        <w:rPr>
          <w:rFonts w:hint="eastAsia"/>
        </w:rPr>
        <w:t>&gt;OTU011822</w:t>
      </w:r>
    </w:p>
    <w:p w14:paraId="58530118">
      <w:pPr>
        <w:rPr>
          <w:rFonts w:hint="eastAsia"/>
        </w:rPr>
      </w:pPr>
      <w:r>
        <w:rPr>
          <w:rFonts w:hint="eastAsia"/>
        </w:rPr>
        <w:t>CCTACGGGGGGCTGCAGTGGGGAATCTTGCGCAATGGGCGAAAGCCTGACGCAGCGACGCCGCGTGCGGGAGGACGCTTTTCGGAGTGTAAACCGCTGTCAGAGGGGAAGAATGGGCATCCGAGGAAATGCGGGTGTTTTGACGGTACCCTCAGAGGAAGCACCGGCTAACTCTGTGCCAGCAGCCGCGGTAATACGTAGGGGGCGAGCGTTGTCCGGAATCATTGGGCGTAAAGGGCGTGTAGGCGGCCCTGTAAGTCGGATGTGAAATCCCGAAGCTCAACTTCGGAACTGCACCCGATACTGCAGGGCTTGAGTACAGATGAAGTAGGCGGAATTGACGGTGTAGCGGTGAAATGCATAGATATCGTCAAGAACACCGATAGCGAAGGCAGCTTACTAAGCTGTAACTGACGCTGAGGCACGAAAGTGTGGGGATCAAACAGGATTAGATACCCCAGTAGTCC</w:t>
      </w:r>
    </w:p>
    <w:p w14:paraId="17E79E87">
      <w:pPr>
        <w:rPr>
          <w:rFonts w:hint="eastAsia"/>
        </w:rPr>
      </w:pPr>
      <w:r>
        <w:rPr>
          <w:rFonts w:hint="eastAsia"/>
        </w:rPr>
        <w:t>&gt;OTU011823</w:t>
      </w:r>
    </w:p>
    <w:p w14:paraId="65858A4C">
      <w:pPr>
        <w:rPr>
          <w:rFonts w:hint="eastAsia"/>
        </w:rPr>
      </w:pPr>
      <w:r>
        <w:rPr>
          <w:rFonts w:hint="eastAsia"/>
        </w:rPr>
        <w:t>CCTACGGGAGGCAGCAGTAGGGAATCTTGCGCAATGGGCGAAAGCCTGACGCAGCGACGCCGCGTGAGGGATGAATGCCTTCGGGTTGTAAACCTCTTTCAGCAGGGACGAAGCCTTACGGTGACGGTACCTGCAGAAGAAGCCCCGGCCAACTACGTGCCAGCAGCCGCGGTAATACGTAGGGGGCAAGCGTTGTCCGGACTCATTGGGCGTAAAGGGCGCGTAGGCGGTCTCGTATGTCCGCTGTGAAAGCACACGGCTCAACCGTGTTGGGTCGGTGGAAACTGCGAGACTTGAGGCTGGAAGGGGCTGGTGGAATTCCCCATGTAGCGGTGAAATGCGCAGATATCGGGAGGAACACCAGTAGCGAAGGCGGCTCGCTGGGCCACACCTGACGCTGAGACGCGAAAGCGTGGGGAGCAAACAGGATTAGATACCCCTGTAGTCC</w:t>
      </w:r>
    </w:p>
    <w:p w14:paraId="542CB371">
      <w:pPr>
        <w:rPr>
          <w:rFonts w:hint="eastAsia"/>
        </w:rPr>
      </w:pPr>
      <w:r>
        <w:rPr>
          <w:rFonts w:hint="eastAsia"/>
        </w:rPr>
        <w:t>&gt;OTU011824</w:t>
      </w:r>
    </w:p>
    <w:p w14:paraId="0EFE8E55">
      <w:pPr>
        <w:rPr>
          <w:rFonts w:hint="eastAsia"/>
        </w:rPr>
      </w:pPr>
      <w:r>
        <w:rPr>
          <w:rFonts w:hint="eastAsia"/>
        </w:rPr>
        <w:t>CCTACGGGAGGCTGCAACCGGGAATCGTGCGCAATGGACGAAAGTCTGACGCCGCGACGTCGCGTGAAGGATGAAGGCGTTTTCGTCGTAAACTTCTTTTGCCATATGGGTGACCATATGGAGAATAAGCACCTGCTAACTCTGTGCCAGCAGCCGCGGTAATACAGAGGGTGCAAGCGTTATCCGGATTTATTGGGCGTAAAGCGTTTCGTAGGTGGTTTGGTAAGTTAAACTTCAAAGACCCGGGCTTAACCCGGGGAAGGGGTTTAATACTGCTAGACTTGAGAATTTTAGGGGCAATCGGAACTGTTGGTGTAGGGGTGAAATCCGTTGATATCAACAGGAACGTCAAGGGCGTAGGCAGATTGCTGGGAAATTTCTGACACTGAGGAACGAAAGCTAGGGGAGCGAAAGGGATTAGATACCCGAGTAGTCC</w:t>
      </w:r>
    </w:p>
    <w:p w14:paraId="1D3292F6">
      <w:pPr>
        <w:rPr>
          <w:rFonts w:hint="eastAsia"/>
        </w:rPr>
      </w:pPr>
      <w:r>
        <w:rPr>
          <w:rFonts w:hint="eastAsia"/>
        </w:rPr>
        <w:t>&gt;OTU011825</w:t>
      </w:r>
    </w:p>
    <w:p w14:paraId="7F4BB812">
      <w:pPr>
        <w:rPr>
          <w:rFonts w:hint="eastAsia"/>
        </w:rPr>
      </w:pPr>
      <w:r>
        <w:rPr>
          <w:rFonts w:hint="eastAsia"/>
        </w:rPr>
        <w:t>CCTACGGGGGGCTGCAGTAGGGAATATTGGGCAATGGAGGCAACTCTGACCCAGCCATGCCGCGTGAAGGATGAAGGCCCTCTGGGTTGTAAACTTCTTTTATCAGGGAAGAAACCTTCGATTTCGAATCGAAGCTGACGGTACCTGAAGAATAAGCACCGGCTAACTCCGTGCCAGCAGCCGCGGTAATACGGAGGGTGCAAGCGTTATCCGGATTTATTGGGCGTAAAGAGCTCGTAGGCGGTTCGTCGCGTCGGCTGTGAAAACCCGGAGCTCAACTCCGGGCCTGCAGTCGATACGGGCGGACTTGAGTTCGGCAGGGGAGACTGGAATTCCTGGTGTAGCGGTGAAATGCGTAGATATCAAGAGGAACACCTGAGGCGAAGGCGGATTGCTGGGCTGACACTGACGCTGAGGCGCGAAAGCTAGGGTAGCAAACGGGATTAGATACCCTTGTAGTCC</w:t>
      </w:r>
    </w:p>
    <w:p w14:paraId="5BE5FDF4">
      <w:pPr>
        <w:rPr>
          <w:rFonts w:hint="eastAsia"/>
        </w:rPr>
      </w:pPr>
      <w:r>
        <w:rPr>
          <w:rFonts w:hint="eastAsia"/>
        </w:rPr>
        <w:t>&gt;OTU011826</w:t>
      </w:r>
    </w:p>
    <w:p w14:paraId="13CD9478">
      <w:pPr>
        <w:rPr>
          <w:rFonts w:hint="eastAsia"/>
        </w:rPr>
      </w:pPr>
      <w:r>
        <w:rPr>
          <w:rFonts w:hint="eastAsia"/>
        </w:rPr>
        <w:t>CCTACGGGGGGCTGCAGTGGGGAATTTTGCGCAATGGGCTAACGCCTGACGCAGCAACGCCGCGTGGAGGATGAAGGTCTTTGGATTGTAAACTCCTGTCAGCAGGGAAAAAGCGACTCGGCTTAATACGCCGGGGAGTTGATTGTACCTGCAGAGGAAGCCCCGGCTAACTCTGTGCCAGCAGCCGCGGTAATACAGAGGGGGCAAGCGTTGTTCGGAATCATTGGGCGTAAAGGGCGTGTAGGCGGTTTGCTAAGTCATGTGTGAAAGCCCTCGGCTTAACCGAGGAACGACGCATGAAACTGGCAAGCTAGAGTACCAAAGAGGGGGGTGGAATTCCCGGTGTAGCGGTGGAATGCGCAGATATCAGGAGGAACACCGGTGGCGAAGGCGGGATCCTGGGCCAGTACTGACGCTGAGGAGCGAAAGCGTGGGGAGCAAACAGGATTAGATACCCCAGTAGTCC</w:t>
      </w:r>
    </w:p>
    <w:p w14:paraId="11AE963A">
      <w:pPr>
        <w:rPr>
          <w:rFonts w:hint="eastAsia"/>
        </w:rPr>
      </w:pPr>
      <w:r>
        <w:rPr>
          <w:rFonts w:hint="eastAsia"/>
        </w:rPr>
        <w:t>&gt;OTU011827</w:t>
      </w:r>
    </w:p>
    <w:p w14:paraId="4ACBA905">
      <w:pPr>
        <w:rPr>
          <w:rFonts w:hint="eastAsia"/>
        </w:rPr>
      </w:pPr>
      <w:r>
        <w:rPr>
          <w:rFonts w:hint="eastAsia"/>
        </w:rPr>
        <w:t>CCTACGGGGGGCTGCAGTAAGGAATATTGCACAATGGGCGCAAGCCTGATGCAGCAACGCCGCGTGCGGGAAGAAGGGTTTCGGCTCGTAAACCGCTTTTCTGGGGGAAGAGGATGACGGTACCCCAGGAAGAAGTCTCGGCTAACTACGTGCCAGCAGCCGCGGTAAAACGTAGGAGGCAAGCGTTATCCGGATTTACTGGGCGTAAAGCGCGTGCAGGTGGTGGTTTAAGTCGTGCGTGAAAGCTCCCTGGCTCAACCGGGAGAGGTCGTGCGAAACTGGATCACTGGAGACAGATAGAGGCGGGTGGAATTCCGGGTGTAGTGGTGAAATGCGTAGAGATCCGGAGGAACACCAGTGGCGAAGGCGACCCGCTGGGTCACACCTGACGCTGAGACGCGACAGCATGGGGAGCGAACGGGATTAGATACCCCTGTAGTCC</w:t>
      </w:r>
    </w:p>
    <w:p w14:paraId="6790E99E">
      <w:pPr>
        <w:rPr>
          <w:rFonts w:hint="eastAsia"/>
        </w:rPr>
      </w:pPr>
      <w:r>
        <w:rPr>
          <w:rFonts w:hint="eastAsia"/>
        </w:rPr>
        <w:t>&gt;OTU011828</w:t>
      </w:r>
    </w:p>
    <w:p w14:paraId="1A2C38C4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TGGGTTGTAAACTGCTTTTGCCAGGGGATAAAAAGACCATGCGTGGTTAATTGAAGGTACCTGGTGAATAAGCCACGGCTAACTACGTGCCAGCAGCCGCGGTAATACGTAGGTGGCAAGCGTTGTCCGGATTTATTGGGCGTAAAGAGCGTGTAGGCTGTTCGGTAAGTCTGCCGTGAAAACCTGAGGCTCAACCTCGGGCGTGCGGTGGATACTGCCGGGCTAGAGGACGGTAGAGGCGAGTGGAATTCCCGGTGTAGCGGTGAAATGCGCAGATATCGGGAGGAACACCTGCGGCGAAGGCGGGTTGCTGGGCTGACACTGACGCTGAGGCGCGAAAGCTAGGGGAGCGAACGGGATTAGATACCCTGGTAGTCC</w:t>
      </w:r>
    </w:p>
    <w:p w14:paraId="2C5F5472">
      <w:pPr>
        <w:rPr>
          <w:rFonts w:hint="eastAsia"/>
        </w:rPr>
      </w:pPr>
      <w:r>
        <w:rPr>
          <w:rFonts w:hint="eastAsia"/>
        </w:rPr>
        <w:t>&gt;OTU011829</w:t>
      </w:r>
    </w:p>
    <w:p w14:paraId="1E944A60">
      <w:pPr>
        <w:rPr>
          <w:rFonts w:hint="eastAsia"/>
        </w:rPr>
      </w:pPr>
      <w:r>
        <w:rPr>
          <w:rFonts w:hint="eastAsia"/>
        </w:rPr>
        <w:t>CCTACGGGAGGCTGCAGTGGGGAATTTTCCGCAATGGGCGAAAGCCTGACGGAGCAATGCCGCGTGGAGGTAGAAGGCCTACGGGTCGTGAACTTCTTTTCCCGGAGAAGAAGCAATGACGGTATCTGGGGAATAAGCATCGGCTAACTCTGTGCCAGCAGCCGCGGTAATACAGAGGATGCAAGCGTTATCCGGAATGATTGGGCGTAAAGGGCGCGTAGGTGGCAGGGCAAGCGTGCGGTGAAAGCCCGGGGCTCAACTCCGGGTCGGCCGTGCGAACTGCTGTGCTCGAGCATGGTAGAGGCAGGTGGAATTCCGGGTGTAGCGGTGGAATGCGTAGAGATCGGGAAGAATACCCGTGGCGAAGGCGGCCAGCTGGGCCAGGTCCGACACTGAGGCGCGAAAGCGTGGGGAGCAAACAGGATTAGATACCCCTGTAGTCC</w:t>
      </w:r>
    </w:p>
    <w:p w14:paraId="7B3A7BAC">
      <w:pPr>
        <w:rPr>
          <w:rFonts w:hint="eastAsia"/>
        </w:rPr>
      </w:pPr>
      <w:r>
        <w:rPr>
          <w:rFonts w:hint="eastAsia"/>
        </w:rPr>
        <w:t>&gt;OTU011830</w:t>
      </w:r>
    </w:p>
    <w:p w14:paraId="5489EF6F">
      <w:pPr>
        <w:rPr>
          <w:rFonts w:hint="eastAsia"/>
        </w:rPr>
      </w:pPr>
      <w:r>
        <w:rPr>
          <w:rFonts w:hint="eastAsia"/>
        </w:rPr>
        <w:t>CCTACGGGTGGCTGCAGCGAGGAATCTTGCACAATGGGCGAAAGCCTGATGCAGCGACGCCGCGTGGGGGATGAAGGCTTTAGGGTCGTAAACCCCTTTTGCCAGGGAAGAAGATCTGACGGTACCTGGCGAATAAGCCACGGCTAACTACGTGCCAGCAGCCGCGGTAATACGTAGGTGGCAAGCGTTGTCCGGATTTACTGGGCGTAAAGCGCGTGTAGGTGGTTTGGAAAGTCCGGGGTGAAATCTTGCGGCTCAACTGCAAGAGGTCCTTGGATACTTCCAGACTTGAGGGAGGCAGAGGAAGGTGGAATTCCCGGTGTAGTGGTGAAATGCGTAGATATCGGGAGGAACACCAGTGGCGAAGGCGGGTTGCTGGGCTGACACTGACGCTGAGGCGCGAAAGCTAGGGGAGCGAACGGGATTAGATACCCCTGTAGTCC</w:t>
      </w:r>
    </w:p>
    <w:p w14:paraId="282BBF83">
      <w:pPr>
        <w:rPr>
          <w:rFonts w:hint="eastAsia"/>
        </w:rPr>
      </w:pPr>
      <w:r>
        <w:rPr>
          <w:rFonts w:hint="eastAsia"/>
        </w:rPr>
        <w:t>&gt;OTU011831</w:t>
      </w:r>
    </w:p>
    <w:p w14:paraId="47C50A6F">
      <w:pPr>
        <w:rPr>
          <w:rFonts w:hint="eastAsia"/>
        </w:rPr>
      </w:pPr>
      <w:r>
        <w:rPr>
          <w:rFonts w:hint="eastAsia"/>
        </w:rPr>
        <w:t>CCTACGGGGGGCTGCAGTAGGGAATCTTGGGCAATGGGCGCAAGCCTGACCCAGCCATGCCGCGTGTGCGAAGAAGGCCTTCGGGTTGTAAAGCACTTTCAGTGGTGAAGAAAAGCCAGGGGCTAATATCCCCGGGTCTTGACGTTAGCCACAGAAGAAGCACCGGCTAACTCCGTGCCAGCAGCCGCGGTAATACGTAGGTGGCAAGCGTTGTCCGGATTTATTGGGTTTAAAGGGTGCGTAGGTGGCTGTTTAAGTCAGTGGTGAAATACGGTTGCTCAACAATCGAGGTGCCATTGATACTGAATAGCTTGAAATAATTGGAGGCTGCCGGAATGGATGGTGTAGCGGTGAAATGCATAGATATCATCCAGAACACCGATTGCGAAGGCAGGTGGCTACGATTGGTTTGACACTGAGGCACGAAAGCATGGGGAGCAAACAGGATTAGATACCCGAGTAGTCC</w:t>
      </w:r>
    </w:p>
    <w:p w14:paraId="1AC768C1">
      <w:pPr>
        <w:rPr>
          <w:rFonts w:hint="eastAsia"/>
        </w:rPr>
      </w:pPr>
      <w:r>
        <w:rPr>
          <w:rFonts w:hint="eastAsia"/>
        </w:rPr>
        <w:t>&gt;OTU011832</w:t>
      </w:r>
    </w:p>
    <w:p w14:paraId="6EAAF539">
      <w:pPr>
        <w:rPr>
          <w:rFonts w:hint="eastAsia"/>
        </w:rPr>
      </w:pPr>
      <w:r>
        <w:rPr>
          <w:rFonts w:hint="eastAsia"/>
        </w:rPr>
        <w:t>CCTACGGGGGGCAGCAGTAGGGAATTTTCCACAATGGACGAAAGTCTGATGGAGCAACGCCGCGTGAACGATGAAGGTCTTCGGATTGTAAAGTTCTGTTGTCAGAGACGAACAAGTACCGTTCGAACAGGGCGGTACCTTGACGGTACCTGACGAGAAAGCCACGGCTAACTACGTGCCAGCAGCCGCGGTAATACGTAGGTGGCAAGCGTTGTCCGGAATTATTGGGCGTAAAGCGCGCGCAGGCGGCTATGTAAGTCTGGTGTGAAAACTTTACCGCTTAACGGAAAGAGGTCACCAGAAACTGGCCGGCTAGAGTGAGGTAGAGGCAGGCGGAATTCCCGGTGTAGCGGTGAAATGCGTAGATATCAGGAGGAACACCTGCGGCGAAGGCGGGTTGCTGGGCTGACACTGACGCTGAGGCGCGAAAGCCAGGGGAGCGAACGGGATTAGATACCCCAGTAGTCC</w:t>
      </w:r>
    </w:p>
    <w:p w14:paraId="35F92AE2">
      <w:pPr>
        <w:rPr>
          <w:rFonts w:hint="eastAsia"/>
        </w:rPr>
      </w:pPr>
      <w:r>
        <w:rPr>
          <w:rFonts w:hint="eastAsia"/>
        </w:rPr>
        <w:t>&gt;OTU011833</w:t>
      </w:r>
    </w:p>
    <w:p w14:paraId="0FA0F5E1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CGGGGGGGGAAAGCCCCACAAGGGCCTGACCTACCCCGGGAGGAAGCACGGGCTAAGTTCGTGCCAGCAGCCGCGGTAAGACGAACCGTGCGAACGTTGTTCGGAATCACTGGGCTTAAAGGGCGCGTAGGCGGCCGACCAAGTCAGGGGTGAAAGCTCCCGGCTCAACCGGGAAAGGGCCCCCGATACTGGCCGGCTGGAGGGGGGTAGGGGCACGTGGAACTTCCGGTGGAGCGGTGAAATGTGTTGAGATCGGAAGGAACGCCGGTGGCGAAAGCGACGTGCTGGACCCCCCCTGACGCTGAGGCGCGAAAGCCAGGGGAGCGAACGGGATTAGATACCCGGGTAGTCC</w:t>
      </w:r>
    </w:p>
    <w:p w14:paraId="7B7112F1">
      <w:pPr>
        <w:rPr>
          <w:rFonts w:hint="eastAsia"/>
        </w:rPr>
      </w:pPr>
      <w:r>
        <w:rPr>
          <w:rFonts w:hint="eastAsia"/>
        </w:rPr>
        <w:t>&gt;OTU011834</w:t>
      </w:r>
    </w:p>
    <w:p w14:paraId="0F1291B3">
      <w:pPr>
        <w:rPr>
          <w:rFonts w:hint="eastAsia"/>
        </w:rPr>
      </w:pPr>
      <w:r>
        <w:rPr>
          <w:rFonts w:hint="eastAsia"/>
        </w:rPr>
        <w:t>CCTACGGGGGGCTGCAGTGGGGAATTTTGCACAATGGGCGCAAGCCTGATGCAGCAACGCCGCGTGAGTGAAGAAGGCCCTTGGGTCGTAAAGCTCTTTCGACAGGGGAGAAGGGCGTTATGGTAAACAATCATAGCGTCTGACGGTACCTGATGAAGAAGCACCGGCTAATTTCGTGCCAGCAGCCGCGGTAATACGAAAGGTGCAAGCGTTGTTCGGAATCACTGGGCGTAAAGCGCACGTAGGCGGGTTTGTAAGTCGATTGTGAAAGCCCCGGGCTTAACCTGGGAACTGCAGTCGAAACTGCGAATCTTGAATACCTGAGAGGGTGGGGGAATTCCTGGTGGAGAAGTGAAATTCGTAGATATCAGGAGGAACATCAGAGGCGAAGGCGCCTGCCTGGCAGTGTATTGACGCTGAGGTGCGAAAGTGCGGGGAGCAAACAGGATTAGATACCCCGGTAGTCC</w:t>
      </w:r>
    </w:p>
    <w:p w14:paraId="725437A8">
      <w:pPr>
        <w:rPr>
          <w:rFonts w:hint="eastAsia"/>
        </w:rPr>
      </w:pPr>
      <w:r>
        <w:rPr>
          <w:rFonts w:hint="eastAsia"/>
        </w:rPr>
        <w:t>&gt;OTU011835</w:t>
      </w:r>
    </w:p>
    <w:p w14:paraId="6A9B0BB3">
      <w:pPr>
        <w:rPr>
          <w:rFonts w:hint="eastAsia"/>
        </w:rPr>
      </w:pPr>
      <w:r>
        <w:rPr>
          <w:rFonts w:hint="eastAsia"/>
        </w:rPr>
        <w:t>CCTACGGGAGGCAGCAGTGGGGAATATTGCGCAATGGCCTAACGGCTGACGCAGCGACGCCGCGTGAGGGATGAAGCTTTTCGGAGTGTAAACCTCTGTTGCTCGGGACGAATAGCAGATTATTCTGACTTGACGGTACCGGGTGAGGAAGCTCCGGCTAACTCTGTGCCAGCAGCCGCGGTAATACAGAGGTCTCAAGCGTTGTTCGGATTCATTGGGCGTAAAGGGCGCGTAGGCGGCTCGTTTAGTCGGGTGTGAAATCCCAAGGCTCAACCTTGGAACTGCATTCGATACTGGCGGGCTAGAGACCGGAAGAGGTGGGTGGAATACCCAGTGTAGAGGTGAAATTCGTAGATATTGGGTGGAACACCGGTGGCGAAGGCGGCTCACTGGTCCGGTTCTGACGCTGAGGCGCGAAAGCGTGGGGAGCAAACAGGATTAGATACCCGAGTAGTCC</w:t>
      </w:r>
    </w:p>
    <w:p w14:paraId="189D450F">
      <w:pPr>
        <w:rPr>
          <w:rFonts w:hint="eastAsia"/>
        </w:rPr>
      </w:pPr>
      <w:r>
        <w:rPr>
          <w:rFonts w:hint="eastAsia"/>
        </w:rPr>
        <w:t>&gt;OTU011836</w:t>
      </w:r>
    </w:p>
    <w:p w14:paraId="3CA4E038">
      <w:pPr>
        <w:rPr>
          <w:rFonts w:hint="eastAsia"/>
        </w:rPr>
      </w:pPr>
      <w:r>
        <w:rPr>
          <w:rFonts w:hint="eastAsia"/>
        </w:rPr>
        <w:t>CCTACGGGGGGCAGCAGTGGGGAATCTTGGACAATGGGCGCAAGCCTGATCCAGCCATGCCGCGTGAGTGAAGAAGGCCTTAGGGTTGTAAAACTCTTTCGCCGGAGAAGATAATGACGGTATCCGGAGAAGAAGCCCCGGCTAACTTCGTGCCAGCAGCCGCGGTAATACGAAGGGCCCGAGCGTTATTCGGATTTACTAGGCTTAAAGCGTACGCAGGCGGACATGCAGGTATCGAGTGAAATCCCTCGGCTCAACCGAGGAACTGCTCGGTAAACCGCATGTCTTGAGACAAATAGAGGCTGTCGGAACGATAGGTGGAGTGGTGATATGCGTTGATATCTATCGGAACGCCGAAGGTGAAGACAGGCCGCTGGGCTTGTTCTGACGCTGAGGTACGAAAGCGTGGGTAGCGAACGGGATTAGATACCCCTGTAGTCC</w:t>
      </w:r>
    </w:p>
    <w:p w14:paraId="1A32E4B8">
      <w:pPr>
        <w:rPr>
          <w:rFonts w:hint="eastAsia"/>
        </w:rPr>
      </w:pPr>
      <w:r>
        <w:rPr>
          <w:rFonts w:hint="eastAsia"/>
        </w:rPr>
        <w:t>&gt;OTU011837</w:t>
      </w:r>
    </w:p>
    <w:p w14:paraId="4952C028">
      <w:pPr>
        <w:rPr>
          <w:rFonts w:hint="eastAsia"/>
        </w:rPr>
      </w:pPr>
      <w:r>
        <w:rPr>
          <w:rFonts w:hint="eastAsia"/>
        </w:rPr>
        <w:t>CCTACGGGGGGCAGCAGTGGAGAATCTTGCACAATGAGCGCAAGCTTGATGCAGCCACGCCGCGTGAGGGAAGAAGGCCTTCGGGTTGTAAACCTCTTTCAGTAGTGAAGAAGCGAAAGTGACGGTAACTACAGAATAAGCACCGGCTAACTTCGTGCCAGCAGCCGCGGTAATACGAAGGGTGCAAGCGTTAATCGGAATTACTGGGCGTAAAGCGTGCGCAGGCGGCCTATCAAGTCGGGCGTGAAAGCCCCGGGCTCAACCCGGGATGTGCGTCCGAGACTGGTAGGCTTGAGTTCGGGAGAGGTGAGTGGAATTCCCAGTGTAGAGGTGAAATTCGTAGATATTGGGAAGAACACCGGTGGCGAAGGCGGCTCACTGGCTCGTATCTGACGCTCAGGCGCGATAGCGTGGGGATCAAACAGGATTAGATACCCCTGTAGTCC</w:t>
      </w:r>
    </w:p>
    <w:p w14:paraId="116F8B03">
      <w:pPr>
        <w:rPr>
          <w:rFonts w:hint="eastAsia"/>
        </w:rPr>
      </w:pPr>
      <w:r>
        <w:rPr>
          <w:rFonts w:hint="eastAsia"/>
        </w:rPr>
        <w:t>&gt;OTU011838</w:t>
      </w:r>
    </w:p>
    <w:p w14:paraId="19F5F18A">
      <w:pPr>
        <w:rPr>
          <w:rFonts w:hint="eastAsia"/>
        </w:rPr>
      </w:pPr>
      <w:r>
        <w:rPr>
          <w:rFonts w:hint="eastAsia"/>
        </w:rPr>
        <w:t>CCTACGGGAGGCAGCAGTAGGGAATCTTCCACAATGGACGAAAGTCTGATGGAGCAACGCCGCGTGAGTGAAGAAGGATTTCGGTTCGTAAAACTCTGTTGCAAGGGAAGAACAAGTAGCGTAGTAACTGGCGCTACCTTGACGGTACCTTGTTAGAAAGCCACGGCTAACTACGTGCCAGCAGCCGCGGTAATACAGAGGGTGCGAGCGTTGTTCGGAATTACTGGGCGTAAAGGGCGCGTAGGCGGCCTGCTAAGTCGAACGTGAAATCCCTGGGCTCAACCCAGGAACTGCGTTTGAAACTGGAAGGCTAGAGTGTGGCAGAGGGGGGTGGAATTCCACGTGTAGCAGTGAAATGCGTAGAGATGTGGAGGAACACCGATGGCGAAGGCAGCCCCCTGGGCTAACACTGACGCTCATGCACGAAAGCGTGGGGAGCAAACAGGATTAGATACCCCAGTAGTCC</w:t>
      </w:r>
    </w:p>
    <w:p w14:paraId="623E40C5">
      <w:pPr>
        <w:rPr>
          <w:rFonts w:hint="eastAsia"/>
        </w:rPr>
      </w:pPr>
      <w:r>
        <w:rPr>
          <w:rFonts w:hint="eastAsia"/>
        </w:rPr>
        <w:t>&gt;OTU011839</w:t>
      </w:r>
    </w:p>
    <w:p w14:paraId="6A190D85">
      <w:pPr>
        <w:rPr>
          <w:rFonts w:hint="eastAsia"/>
        </w:rPr>
      </w:pPr>
      <w:r>
        <w:rPr>
          <w:rFonts w:hint="eastAsia"/>
        </w:rPr>
        <w:t>CCTACGGGAGGCTGCAGTCGGGAATTTTGCTCAATGGGGGAAACCCTGAAGCAGCAACGCCGCGTGAGGGATGAAGGCCTTCGGGTTGTAAACCTCTTTTATCAGGGACGATTATGACGGTACCTGATGAATAAGCCACGGCTAACTACGTGCCAGCAGCCGCGGTAATACGGAGGGTGCAAGCGTTATCCGGATTTACTGGGCGTAAAGAGCGCGCAGGCGGTCGGTCAAGTCGGATGTGAAAGCCCCCGGCTTAACTGGGAGCGGTCGCGGGAAACTGTTCGACTTGAGGCGATGAGAGGGGTGCAGAATTCCCGGTGTAGTGGTGGAATGCGTAGATATCGGGAGGAATACCAGTGGCGAAAGCGGCACCCTGGCGTCGTACTGACGCACATGTGCGAAAGCGTGGGGAGCGAACGGGATTAGATACCCGAGTAGTCC</w:t>
      </w:r>
    </w:p>
    <w:p w14:paraId="52814EF3">
      <w:pPr>
        <w:rPr>
          <w:rFonts w:hint="eastAsia"/>
        </w:rPr>
      </w:pPr>
      <w:r>
        <w:rPr>
          <w:rFonts w:hint="eastAsia"/>
        </w:rPr>
        <w:t>&gt;OTU011840</w:t>
      </w:r>
    </w:p>
    <w:p w14:paraId="17FE4614">
      <w:pPr>
        <w:rPr>
          <w:rFonts w:hint="eastAsia"/>
        </w:rPr>
      </w:pPr>
      <w:r>
        <w:rPr>
          <w:rFonts w:hint="eastAsia"/>
        </w:rPr>
        <w:t>CCTACGGGGGGCTGCAGTGGGGAATTTTGGACAATGGGGGAAACCCTGATCCAGCCATGCCGCGTGAGTGATGAAGGCCTTAGGGTTGTAAAGCTCTTTTACCAGGGAAGATGATGACGGTACCAGATGAATAAGCACCGGCTAACTCCGTGCCAGCAGCCGCGGTAATACGGAGGGTGCAAGCGTTATCCGGATTCACTGGGTTTAAAGGGTGCGTAGGCGGCCCGGTAAGTAGGGGGTGAAATCCTGCGGCTCAACCGCAGAACCGCCTTCTAGACTGCCAGGCTCGAGCACAGTAGAGGCAGACGGAATTCCCGGTGTAGCGGTGGAATGCGTAGAGATCGGGAAGAACACCGGTGGCGAAGGCGGTCTGCTGGGCTGTTGCTGACGCTGAGGCGCGACAGCGTGGGGAGCAAACAGGATTAGATACCCTAGTAGTCC</w:t>
      </w:r>
    </w:p>
    <w:p w14:paraId="351A9CAC">
      <w:pPr>
        <w:rPr>
          <w:rFonts w:hint="eastAsia"/>
        </w:rPr>
      </w:pPr>
      <w:r>
        <w:rPr>
          <w:rFonts w:hint="eastAsia"/>
        </w:rPr>
        <w:t>&gt;OTU011841</w:t>
      </w:r>
    </w:p>
    <w:p w14:paraId="766A07FB">
      <w:pPr>
        <w:rPr>
          <w:rFonts w:hint="eastAsia"/>
        </w:rPr>
      </w:pPr>
      <w:r>
        <w:rPr>
          <w:rFonts w:hint="eastAsia"/>
        </w:rPr>
        <w:t>CCTACGGGGGGCTGCAGTGGGGAATATTGGACAATGGGGGCAACCCTGATCCAGCGATGCCGCGTGTGCGAAGAAGGCCTGCGGGTTGTAAAGCACTTTGAGTGGGGAAGAAAGGCCTGATATGAATAATGTTAGGAGATGACGTTACCCACAGAACAAGCACCGGCTAACTCTGTGCCAGCAGCCGCGGTAATACAGAGGGTGCAAGCGTTAATCGGAATTACTGGGCGTAAAGGGCGCGTAGGCGGCGCATCAAGTCGGGCGTGAAAGCCCCGGGCTCAACCTGGGAACGGCGTCCGGGACTGATGTGCTGGAGTTCGGGAGAGGAGAGTGGAATTCCCGGTGTAGCAGTGAAATGCGTAGAGATCGGGAGGAACATCTGTGGCGAAGGCGACTACCTGGACCAGCACTGACACTGAGGCACGAAAGCGTGGGGAGCAAACAGGATTAGATACCCGTGTAGTCC</w:t>
      </w:r>
    </w:p>
    <w:p w14:paraId="54307CD1">
      <w:pPr>
        <w:rPr>
          <w:rFonts w:hint="eastAsia"/>
        </w:rPr>
      </w:pPr>
      <w:r>
        <w:rPr>
          <w:rFonts w:hint="eastAsia"/>
        </w:rPr>
        <w:t>&gt;OTU011842</w:t>
      </w:r>
    </w:p>
    <w:p w14:paraId="200FD6B6">
      <w:pPr>
        <w:rPr>
          <w:rFonts w:hint="eastAsia"/>
        </w:rPr>
      </w:pPr>
      <w:r>
        <w:rPr>
          <w:rFonts w:hint="eastAsia"/>
        </w:rPr>
        <w:t>CCTACGGGCGGCTGCAGTCGAGGATCTTCGGCAATGGGCGCAAGCCTGACCGAGCGACGCCGCGTGTGGGATGAAGGCCTTCGGGTTGTAAACCACTGTCAGGGGGGATGAAGGGCCGCTGGGTACTCCCAGCGGTCACGCTTGACACATCCCCAGAGGAAGCACGGGCTAAGTTCGTGCCAGCAGCCGCGGTAAGACGAACCGTGCGAACGTTGTTCGGAATCACTGGGCTTAAAGGGCGCGTAGGCGGCCTGTTAAGTCTAGGGTGAAAGCTCCCGGCTCAACTGGGAGAGGTCCTTGGATACTGGCGGGCTTGAGGGAGGCAGAGGAAAGTGGAATTCCCGGTGTAGTGGTGATATGCGTAGATATCGGGAGGAACACCGATTGCGAAGGCAGCTCGCTGGGACGTAACTGACGCTGAGACGCGAAAGCGTGGGGAGCAAACAGGATTAGATACCCCAGTAGTCC</w:t>
      </w:r>
    </w:p>
    <w:p w14:paraId="77E14EF9">
      <w:pPr>
        <w:rPr>
          <w:rFonts w:hint="eastAsia"/>
        </w:rPr>
      </w:pPr>
      <w:r>
        <w:rPr>
          <w:rFonts w:hint="eastAsia"/>
        </w:rPr>
        <w:t>&gt;OTU011843</w:t>
      </w:r>
    </w:p>
    <w:p w14:paraId="45F31ED3">
      <w:pPr>
        <w:rPr>
          <w:rFonts w:hint="eastAsia"/>
        </w:rPr>
      </w:pPr>
      <w:r>
        <w:rPr>
          <w:rFonts w:hint="eastAsia"/>
        </w:rPr>
        <w:t>CCTACGGGTGGCTGCAGTAGGGAATCTTCGGCAATGGGCGAAAGCCTGACCGAGCGACGCCGCGTGGTGGAAGAAGGCCTTCGGGTTGTAAACACCTTTTATACGGGACGAATTTTGACGGTACCGTATGAATAAGAGGTTGCTAACTCTGTGCCAGCAGCAGCGGTAATACAGAGACCTCAAGCGTTATCCGGAATCACTGGGCGTAAAGCGTTCCGATAGGTGGTTTTGTAAGTTCTTCGTGAAAGCCCGGAGCTCAACTCCGGAATTGCGAAGAAAACTATAAGACTAGAGGTGCAAAGAGGGGGCTGGAACTTTGGGTGTAGCGGTGAAATGCGTTGATATCCAAAGGAACACTAAAAGCGAAGGCAGGCCCCTGGGTGCATCCTGACACTGCTAGGACGAAAGCGTGGGGAGCGAATGGGATTAGATACCCCGGTAGTCC</w:t>
      </w:r>
    </w:p>
    <w:p w14:paraId="5D57C3D7">
      <w:pPr>
        <w:rPr>
          <w:rFonts w:hint="eastAsia"/>
        </w:rPr>
      </w:pPr>
      <w:r>
        <w:rPr>
          <w:rFonts w:hint="eastAsia"/>
        </w:rPr>
        <w:t>&gt;OTU011844</w:t>
      </w:r>
    </w:p>
    <w:p w14:paraId="487ACDF8">
      <w:pPr>
        <w:rPr>
          <w:rFonts w:hint="eastAsia"/>
        </w:rPr>
      </w:pPr>
      <w:r>
        <w:rPr>
          <w:rFonts w:hint="eastAsia"/>
        </w:rPr>
        <w:t>CCTACGGGAGGCTGCAGTCGGGAATTTTGCTCAATGGGCGAAAGCCTGAAGCAGCAACGCCGCGTGAGGGATGAAGGCCTTCGGGTTGTAAACCTCTTTTCTCAGGGACGATGATGACGGTACCACCAGAGGAAGCCCCGGCTAACTCCGTGCCAGCAGCCGCGGTAATACGGGGGGAGCAAGCGTTGTTCGGAATTACTGGGCGTAAAGCGCGCGTAGGCGGTTATTTAAGACAGGTGTGAAATCCCCGGGCTTAACCTGGGAATTGCGCTTGTGACTGGATAGCTAGAGTGCGGCAGAGGGGGGTGGAATTCCACGTGTAGCGGTGAAATGCGTAGAGATCGGGAAGAACATCAGTGGCGAAGGCGGCCTGCTGGGCTGTTGCTGACGCTGAGGCGCGACAGCGTGGGGAGCAAACAGGATTAGATACCCCAGTAGTCC</w:t>
      </w:r>
    </w:p>
    <w:p w14:paraId="2BD6C512">
      <w:pPr>
        <w:rPr>
          <w:rFonts w:hint="eastAsia"/>
        </w:rPr>
      </w:pPr>
      <w:r>
        <w:rPr>
          <w:rFonts w:hint="eastAsia"/>
        </w:rPr>
        <w:t>&gt;OTU011845</w:t>
      </w:r>
    </w:p>
    <w:p w14:paraId="5F75E870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ACTCTGTTCTGAAGGAAGAAGTTCTGACGGTACTTCAGGAGAAAGCCCCGGCTAACTACGTGCCAGCAGCCGCGGTAATACAGAGGGTGCAAGCGTTAATCGGAATTACTGGGCGTAAAGCGCGCGTAGGCGGTCAGGTCAGTCGGATGTGAAATCCCCGGGCTTAACCTGGGAACTGCGTTTGAAACTGAGGAGCTCGAGTGTGGAAGAGGGGGGTGGAATTCCAGGTGTAGCAGTGAAATGCGTAGAGATCTGGAGGAACACCGATGGCGAAGGCAGCCCCCTGGGCTAACACTGACGCTCATGCACGAAAGCGTGGGGAGCAAACAGGATTAGATACCCGTGTAGTCC</w:t>
      </w:r>
    </w:p>
    <w:p w14:paraId="752AE336">
      <w:pPr>
        <w:rPr>
          <w:rFonts w:hint="eastAsia"/>
        </w:rPr>
      </w:pPr>
      <w:r>
        <w:rPr>
          <w:rFonts w:hint="eastAsia"/>
        </w:rPr>
        <w:t>&gt;OTU011846</w:t>
      </w:r>
    </w:p>
    <w:p w14:paraId="2E62F5C4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TTCGGGTTGTAAACCGCTTTCAGGAGGGACGAAGCCACTCGGGTGAATAGCCCAGAGGGTGACGGTACCTCCAGAAGAAGCCCCGGCTAACTACGTGCCAGCAGCCGCGGTAATACGTAGGGGGCAAGCGTTGCTCGGTATCACTGGGCTTAAAGGGCGCGTAGGCTGTGCGGTACGGTTCGGGTGAAATCCCTCGGCTCAACCGAGGAACTGCCCGGGCGACGGCCGCGCTGGACTGCATTAGGGGACGATGGAACTCCCGGTGGAGCGGTGAAATGCGTAGATATCAAGAGGAACACCAGAGGCGAAGGCGGATTGCTGGGCTGACACTGACGCTGAGGCGCGAAAGCTAGGGTAGCAAACGGGATTAGATACCCGGGTAGTCC</w:t>
      </w:r>
    </w:p>
    <w:p w14:paraId="37DC54CE">
      <w:pPr>
        <w:rPr>
          <w:rFonts w:hint="eastAsia"/>
        </w:rPr>
      </w:pPr>
      <w:r>
        <w:rPr>
          <w:rFonts w:hint="eastAsia"/>
        </w:rPr>
        <w:t>&gt;OTU011847</w:t>
      </w:r>
    </w:p>
    <w:p w14:paraId="5FF0DDDD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GATGATAATGACAGTACCGGGAGAATAAGCCCCGGCAAACTCTGTGCCAGCAGCCGCGGTAATACAGAGGTCCCGAGCGTTGTTCGGATTCACTGGGCGTAAAGGGTGCGTAGGTGGCATGGTAAGTTTGATGTGAAAGCTCAGGGCTCAACCCTGAAATGGCATTGAATACTACTGTGCTGGAGGTTTGGAGGGGGGACTGGAATTCTTGGTGTAGCAGTGAAATGCGTAGATATCAAGAGGAACACCAGTGGCGAAGGCGGCTATCTGGCCCGTGATTGACGCTGAGGCGCGAAAGCGTGGGGAGCAAACAGGATTAGATACCCGAGTAGTCC</w:t>
      </w:r>
    </w:p>
    <w:p w14:paraId="04F8ECC3">
      <w:pPr>
        <w:rPr>
          <w:rFonts w:hint="eastAsia"/>
        </w:rPr>
      </w:pPr>
      <w:r>
        <w:rPr>
          <w:rFonts w:hint="eastAsia"/>
        </w:rPr>
        <w:t>&gt;OTU011848</w:t>
      </w:r>
    </w:p>
    <w:p w14:paraId="5EC98692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TCTGTCAGGGGGGAAGAATCCGGAGTCGGTGAATAACCGGCTCCATTGACGGTACCCCCAGAAGAAGCGCCGGCTAACTACGTGCCAGCAGCCGCGGTAATACGTAGGGCGCAAGCGTTGTCCGGAATTATTGGGCGTAAAGAGCTCGTAGGCGGCTTGTCACGTCGGTTGTGAAAGCCCGGGGCTTAACCCCGGGTCTGCAGTCGATACGGGCAGGCTAGAGTTCGGTAGGGGAGATCGGAATTCCTGGTGTAGCGGTGAAATGCGCAGATATCAGGAGGAACACCGGTGGCGAAGGCGGATCTCTGGGCCGATACTGACGCTGAGGAGCGAAAGCGTGGGGAGCGAACAGGATTAGATACCCCAGTAGTCC</w:t>
      </w:r>
    </w:p>
    <w:p w14:paraId="2344427A">
      <w:pPr>
        <w:rPr>
          <w:rFonts w:hint="eastAsia"/>
        </w:rPr>
      </w:pPr>
      <w:r>
        <w:rPr>
          <w:rFonts w:hint="eastAsia"/>
        </w:rPr>
        <w:t>&gt;OTU011849</w:t>
      </w:r>
    </w:p>
    <w:p w14:paraId="0AEDB972">
      <w:pPr>
        <w:rPr>
          <w:rFonts w:hint="eastAsia"/>
        </w:rPr>
      </w:pPr>
      <w:r>
        <w:rPr>
          <w:rFonts w:hint="eastAsia"/>
        </w:rPr>
        <w:t>CCTACGGGTGGCAGCAGTGGGGAATATTGGACAATGGGCGGAAGCCTGATCCAGCGATGCCGCGTGTGTGAAGAAGGCCTGCGGGTTGTAAAGCACTTTCGGTGGGGAGGAGAGACTCAAAGCGAATAGTTTTGAGAGGAGACGTTACCCACAGAAGAAGCACCGGCTAACTCTGTGCCAGCAGCCGCGGTAATACGTAGGGTCCAAGCGTTAATCGGAATTACTGGGCGTAAAGCGTGCGCAGGCGGTTGTGCAAGACCGATGTGAAATCCCCGGGCTTAACCTGGGAACTGCATCCAAAACTGGCGAGCTAGAGTATGGTAGAGGGTGGTGGAATTTCCTGTGTAGCGGTGAAATGCGTAGATATAGGAAGGAACACCAGTGGCGAAGGCGACCACCTGGACTGATACTGACACTGAGGTGCGAAAGCGTGGGGAGCAAACAGGATTAGATACCCTTGTAGTCC</w:t>
      </w:r>
    </w:p>
    <w:p w14:paraId="5093027C">
      <w:pPr>
        <w:rPr>
          <w:rFonts w:hint="eastAsia"/>
        </w:rPr>
      </w:pPr>
      <w:r>
        <w:rPr>
          <w:rFonts w:hint="eastAsia"/>
        </w:rPr>
        <w:t>&gt;OTU011850</w:t>
      </w:r>
    </w:p>
    <w:p w14:paraId="179EC8BA">
      <w:pPr>
        <w:rPr>
          <w:rFonts w:hint="eastAsia"/>
        </w:rPr>
      </w:pPr>
      <w:r>
        <w:rPr>
          <w:rFonts w:hint="eastAsia"/>
        </w:rPr>
        <w:t>CCTACGGGCGGCTGCAGTAAGGAATATTGGTCAATGGACGCAAGTCTGAACCAGCCATGCCGCGTGGAGGATGAAGGCTTTCGAGTCGTAAACTCCTGCCTGGGGGAAAGATGATGACGGTACCCCCAAAGAAAGCCCCGGCTAATTCCGTGCCAGCAGCCGCGGTAATACGGAGGATGCAAGCGTTATCCGGAATCATTGGGTTTAAAGGGTCCGTAGGCGGTTTAATAAGTCAGTGGTGAAAGCCCATCGCTCAACGATGGAACGGCCATTGATACTGTTAAACTTGAATTATTAGGAAGTAACTAGAATATGTAGTGTAGCGGTGAAATGCTTAGAGATTACATGGAATACCAATTGCGAAGGCAGGTTACTACTAATATATTGACGCTGATGGACGAAAGCGTGGGGAGCGAACAGGATTAGATACCCTTGTAGTCC</w:t>
      </w:r>
    </w:p>
    <w:p w14:paraId="5648330E">
      <w:pPr>
        <w:rPr>
          <w:rFonts w:hint="eastAsia"/>
        </w:rPr>
      </w:pPr>
      <w:r>
        <w:rPr>
          <w:rFonts w:hint="eastAsia"/>
        </w:rPr>
        <w:t>&gt;OTU011851</w:t>
      </w:r>
    </w:p>
    <w:p w14:paraId="12529733">
      <w:pPr>
        <w:rPr>
          <w:rFonts w:hint="eastAsia"/>
        </w:rPr>
      </w:pPr>
      <w:r>
        <w:rPr>
          <w:rFonts w:hint="eastAsia"/>
        </w:rPr>
        <w:t>CCTACGGGTGGCAGCAGTCGGGAATCTTGCGCAATGGGCGAAAGCCTGACGCAGCGACGCCGCGTGAGGGATGAAGGCTTTCGGGTTGTAAACCTCTTTCAGCGGGGACGAAGCGAAAGTGACGGTACCCGCAGAAGAAGGTCCGGCCAACTACGTGCCAGCAGCCGCGGTAATACGTAGGGACCGAGCGTTGTCCGGATTTATTGGGCGTAAAGAGCTCGTAGGCGGCCTGTCGCGTCGGATGTGAAAGCTCAGAGCTCAACTCTGAGAGGCCATTCGATACGGGCAGGCTAGAGGTAGGCAGGGGAGAGCGGAACTCCTGGTGTAGCGGTGGAATGCGCAGATATCAGGAAGAACACCGGTGGCGAAGGCGGCTCTCTGGGCCTATTCTGACGCTGAGGAGCGAAAGCGTGGGTAGCGAACAGGATTAGATACCCCTGTAGTCC</w:t>
      </w:r>
    </w:p>
    <w:p w14:paraId="159507B3">
      <w:pPr>
        <w:rPr>
          <w:rFonts w:hint="eastAsia"/>
        </w:rPr>
      </w:pPr>
      <w:r>
        <w:rPr>
          <w:rFonts w:hint="eastAsia"/>
        </w:rPr>
        <w:t>&gt;OTU011852</w:t>
      </w:r>
    </w:p>
    <w:p w14:paraId="29C4A383">
      <w:pPr>
        <w:rPr>
          <w:rFonts w:hint="eastAsia"/>
        </w:rPr>
      </w:pPr>
      <w:r>
        <w:rPr>
          <w:rFonts w:hint="eastAsia"/>
        </w:rPr>
        <w:t>CCTACGGGTGGCTGCAGTAGGGAATATTGGTCAATGGGTGAGAGCCTGAACCAGCCATGCCGCGTGCAGGAAGACGGCCTTCTGGGTTGTAAACTGCTTTTGTCAGGGGATAAAATTTCCTTGCGAGGAAAATTGAAGGTACCTGGCGAATAAGCCCCGGCTAATCCTGTGCCAGCAGCCGCGGTAAGACAGGAGGGGCTAGTGTTATTCGGAATGACTGGGCGTAAAGGGTGCGTAGGCGGTAAACTAAGTTGAAGGTGAAATCCCAAAGCTTAACTTTGGAAGGGCGTTCAAAACTAGTTTGCTAGAGTATGACAGAGGATAGTGGAATTTCTAGTGTAGAGATAAAATTCGCAAAGATTAGAAGGAACACCAGTGGCGAAGGCGACTATCTGGGTCAAAACTGACGCTGAGGCACGAAAGCATGGGGAGCAAACGGGATTAGATACCCCAGTAGTCC</w:t>
      </w:r>
    </w:p>
    <w:p w14:paraId="237ABF68">
      <w:pPr>
        <w:rPr>
          <w:rFonts w:hint="eastAsia"/>
        </w:rPr>
      </w:pPr>
      <w:r>
        <w:rPr>
          <w:rFonts w:hint="eastAsia"/>
        </w:rPr>
        <w:t>&gt;OTU011853</w:t>
      </w:r>
    </w:p>
    <w:p w14:paraId="723BDD89">
      <w:pPr>
        <w:rPr>
          <w:rFonts w:hint="eastAsia"/>
        </w:rPr>
      </w:pPr>
      <w:r>
        <w:rPr>
          <w:rFonts w:hint="eastAsia"/>
        </w:rPr>
        <w:t>CCTACGGGCGGCTGCAGTGGGGAATTTTGGACAATGGGGGCAACCCTGATCCAGCAATGCCGCGTGAGTGAAGAAGGCCTTCGGGTTGTAAAGCTCTTTTGTTCGGGAAGAAACGCGCCGGGTTAATACCCTGGTGTAATGACAGTACCGGGAGAATAAGCTCCGGCTAACTCCGTGCCAGCAGCCGCGGTAAGACAGAGGGTGCAAACGTTGTTCGGAATTACTGGGCGTAAAGCGCGTGTAGGCGGCTTGGCAAGTCGGGTGTGAAAGCTCCCGGCTTAACTGGGAGAGGTCATTCAAAACTGGTCGGCTGGAGGCTGAAATAGGAGAGCGGAATTCCCGGTGTAGTGGTGGAATGCGTAGAGATCGGGAGGAACACCAGTGGCGAAAGCGGCTCTCTGGTTCAGCCCTGACGCTGAGGGGCGAAAGCGTGGGGAGCGAACGGGATTAGATACCCTTGTAGTCC</w:t>
      </w:r>
    </w:p>
    <w:p w14:paraId="225AA372">
      <w:pPr>
        <w:rPr>
          <w:rFonts w:hint="eastAsia"/>
        </w:rPr>
      </w:pPr>
      <w:r>
        <w:rPr>
          <w:rFonts w:hint="eastAsia"/>
        </w:rPr>
        <w:t>&gt;OTU011854</w:t>
      </w:r>
    </w:p>
    <w:p w14:paraId="29B6DFC1">
      <w:pPr>
        <w:rPr>
          <w:rFonts w:hint="eastAsia"/>
        </w:rPr>
      </w:pPr>
      <w:r>
        <w:rPr>
          <w:rFonts w:hint="eastAsia"/>
        </w:rPr>
        <w:t>CCTACGGGTGGCTGCAGTAGGGAATTTTCCACAATGGGGGCAACCCTGATGGAGCAACGCCGCGTGCTGGATGAAGGCCTTCGGGTCGTAAACAGCTTTTCTCTGTGACGAATATGACGGTAGCAGAGGAATAAGGGTCGGCTAACTACGTGCCAGCAGCCGCGGTCATACGTAGGACCCAAGCGTTATCCGGATTTACTGGGCGTAAAGAGTTGCGTAGGTGGCCCGGTAAGTCAAAGGTGAAATCCCTCGGCTCAACTGAGGAACTGCCTTTGAAACTGTCGGGCTTGAGGCCGGGAGGGGGTAGCGGAATTCCCAGTGTAGCGGTGAAATGCGTAGATATCATGGGGAACGCCAAAAGCGAAGGCAATTCACTGGCGCATACCTGACACTGAAACACGAAAGCCAGGGTAGCGAATGGGATTAGATACCCTAGTAGTCC</w:t>
      </w:r>
    </w:p>
    <w:p w14:paraId="4F6A2C64">
      <w:pPr>
        <w:rPr>
          <w:rFonts w:hint="eastAsia"/>
        </w:rPr>
      </w:pPr>
      <w:r>
        <w:rPr>
          <w:rFonts w:hint="eastAsia"/>
        </w:rPr>
        <w:t>&gt;OTU011855</w:t>
      </w:r>
    </w:p>
    <w:p w14:paraId="2E5462BA">
      <w:pPr>
        <w:rPr>
          <w:rFonts w:hint="eastAsia"/>
        </w:rPr>
      </w:pPr>
      <w:r>
        <w:rPr>
          <w:rFonts w:hint="eastAsia"/>
        </w:rPr>
        <w:t>CCTACGGGTGGCTGCAGTAGGGAATCTTGTCCAATGGGCGCAAGCCTGAGACAGCGACGCCGCGTGCGGGACGAAGGCCTTCGGGTTGTAAACCTCTTTTAACGAGGAAGAAACAAATGACGGTACTCGTTGAATAAGCCCCGGCTAACTCCGTGCCAGCAGCCGCGGTAATACGGAGGGGGCAAGCGTTGTCCGGACTCACTGGGCGTAAAGGGTGCGTAGGCGGTTGCGTGCGTCCGCGCTGAAATCCCACCGCTTAACGGTGGGGCGCGTGCGGATACGACGTGACTGGAGGCAGGGAGAGGATGGGGGAACTCCTGGTGTAGTGGTGAAATGCGTAGAGATCAGGAAGAACACCCGTGGCGCAAGCGCCCATCTGGCCCTGACCTGACGCTGTGGCACGAAAGCGTGGGGAGCGAACCGGATTAGATACCCCAGTAGTCC</w:t>
      </w:r>
    </w:p>
    <w:p w14:paraId="7DCDCAF5">
      <w:pPr>
        <w:rPr>
          <w:rFonts w:hint="eastAsia"/>
        </w:rPr>
      </w:pPr>
      <w:r>
        <w:rPr>
          <w:rFonts w:hint="eastAsia"/>
        </w:rPr>
        <w:t>&gt;OTU011856</w:t>
      </w:r>
    </w:p>
    <w:p w14:paraId="384F750D">
      <w:pPr>
        <w:rPr>
          <w:rFonts w:hint="eastAsia"/>
        </w:rPr>
      </w:pPr>
      <w:r>
        <w:rPr>
          <w:rFonts w:hint="eastAsia"/>
        </w:rPr>
        <w:t>CCTACGGGAGGCTGCAGTGGGGAATATTGGACAATGGGCGAAAGCCTGATCCAGCCATGCCGCGTGAGTGAAGAAGGCCTTAGGGTTGTAAAGCTCTTTCAGCGGGGAAGATAATGACGGTACCCGCAGAAGAAGCCCCGGCTAACTCCGTGCCAGCAGCCGCGGTAATACGGGGGGGGCAAGCGTTGTTCGGAATCATTGGGCGTAAAGAGCGCGTAGGCGGTCCGGTAAGTCCGCTGTGAAAGTCAAAGGCTCAACCTGGGAATTGCATTCGAGACTGTGTAGCTAGGATGCGGAAGAGGGAAGCGGAATTTCCGGTGTAGCGGTGAAATGCGTAGATATCGAGAGGAACACCTGCGGCGAAGGCGGGTTGCTGGGCTGACACTGACGCTGAGGCGCGAAAGCTAGGGGAGCGAACGGGATTAGATACCCCGGTAGTCC</w:t>
      </w:r>
    </w:p>
    <w:p w14:paraId="0F6F3B1B">
      <w:pPr>
        <w:rPr>
          <w:rFonts w:hint="eastAsia"/>
        </w:rPr>
      </w:pPr>
      <w:r>
        <w:rPr>
          <w:rFonts w:hint="eastAsia"/>
        </w:rPr>
        <w:t>&gt;OTU011857</w:t>
      </w:r>
    </w:p>
    <w:p w14:paraId="3B1D83A0">
      <w:pPr>
        <w:rPr>
          <w:rFonts w:hint="eastAsia"/>
        </w:rPr>
      </w:pPr>
      <w:r>
        <w:rPr>
          <w:rFonts w:hint="eastAsia"/>
        </w:rPr>
        <w:t>CCTACGGGGGGCTGCAGTCGAGAATTTTTCTCAATGGGCGAAAGCCTGAAGGAGCGACGCCGCGTGGGGGATGAAGGGTTTCGATCCGTAAACCCCTGTCATTTGTGAACAATGGTTACTCATGAATAATGAGTGACTTGATAGTAATGAAAGAGGAAGGGACGGCTAACTCTGTGCCAGCAGCCGCGGTAATACAGAGGTCCCGAGCGTTGTTCGGATTCACTGGGCGTAAAGCGCACGTAGGCGGCCGTGTAAGTTGGATGTGAAAGCCCTGGGCTCAACCCAGGAAGTGCATCCAAAACTGCACGGCTTGAGTGCCGGAGGGGCTCAGAGAATTCCCGGTGTAGAGGTGAAATGCGTAGATATCGGAAGGAACATCAGTGGCGAAAGCGACTTCCTGGACCAGTACCGACGTTCAGGCACGAAAGCGTGGGGAGCAAACAGGATTAGATACCCGGGTAGTCC</w:t>
      </w:r>
    </w:p>
    <w:p w14:paraId="30106A3B">
      <w:pPr>
        <w:rPr>
          <w:rFonts w:hint="eastAsia"/>
        </w:rPr>
      </w:pPr>
      <w:r>
        <w:rPr>
          <w:rFonts w:hint="eastAsia"/>
        </w:rPr>
        <w:t>&gt;OTU011858</w:t>
      </w:r>
    </w:p>
    <w:p w14:paraId="55A47BE2">
      <w:pPr>
        <w:rPr>
          <w:rFonts w:hint="eastAsia"/>
        </w:rPr>
      </w:pPr>
      <w:r>
        <w:rPr>
          <w:rFonts w:hint="eastAsia"/>
        </w:rPr>
        <w:t>CCTACGGGAGGCTGCAGTCGAGAATTTTTCACAATGGGCGAAAGCCTGATGGAGCGACGCCGCGTGGGGGATGAATGGCTTCGGCCCGTAAACCCCTGTCATTTGCGAACAAACCCCTTCATTTAAAAGATAAAGGGCTGATTGTAGCAGAAGAGGAAGGGACGGCTAACTCTGTGCCAGCAGCCGCGGTAATACAGAGGTCCCGAGCGTTGTTCGGATTCACTGGGCGTAAAGGGTGCGTAGGTGGTCGGGTAAGTCTGATGTGAAATCTTCGAGCTCAACTCGGAAACTGCATCGGATACTACTCGGCTTGAGGATTGGAGGGGAGACTGGAATTCTCGGTGTAGCAGTGAAATGCGTAGATATCGAGAGGAACACCAGTGGCGAAGGCGAGTCTCTGGACAATTCCTGACACTGAGGCACGAAAGCTAGGGGAGCAAACAGGATTAGATACCCCGGTAGTCC</w:t>
      </w:r>
    </w:p>
    <w:p w14:paraId="73F8812B">
      <w:pPr>
        <w:rPr>
          <w:rFonts w:hint="eastAsia"/>
        </w:rPr>
      </w:pPr>
      <w:r>
        <w:rPr>
          <w:rFonts w:hint="eastAsia"/>
        </w:rPr>
        <w:t>&gt;OTU011859</w:t>
      </w:r>
    </w:p>
    <w:p w14:paraId="04C69D9E">
      <w:pPr>
        <w:rPr>
          <w:rFonts w:hint="eastAsia"/>
        </w:rPr>
      </w:pPr>
      <w:r>
        <w:rPr>
          <w:rFonts w:hint="eastAsia"/>
        </w:rPr>
        <w:t>CCTACGGGGGGCTGCAGTCGAGAATTTTTCTCAATGGGGGAAACCCTGAAGGAGCGACGCCGCGTGGAGGAGGAAGGCCTTCGGGTTGTAAACTCCTTTTGTCGGGGAAGAAACAAATGACGGTACCCGACGAATAAGCTCCGGCTAACTCTGTGCCAGCAGCCGCGGTAATACAGAGGTGCCAAGCGTTAGGCGGAATCACTGGGCTTAAAGCGTGTGTAGGCGGAGCGTTAAGTGCCTTGTGAAATCCCCCGGCTCAACCGGGGAACTGCTGGGCATACTGGCGTTCTTGAGGCAGGTAGGGGTCACTGGAACCTTAGGTGGAGCGGTGAAATGCGTAGATATCTAAGGGAACGCCTGTGGCGAAAGCGGGTGACTGGGCCTGTCCTGACGCTGAGACGCGAAAGCGTAGGGAGCAAACGGGATTAGATACCCCAGTAGTCC</w:t>
      </w:r>
    </w:p>
    <w:p w14:paraId="08CBCDC3">
      <w:pPr>
        <w:rPr>
          <w:rFonts w:hint="eastAsia"/>
        </w:rPr>
      </w:pPr>
      <w:r>
        <w:rPr>
          <w:rFonts w:hint="eastAsia"/>
        </w:rPr>
        <w:t>&gt;OTU011860</w:t>
      </w:r>
    </w:p>
    <w:p w14:paraId="043E4915">
      <w:pPr>
        <w:rPr>
          <w:rFonts w:hint="eastAsia"/>
        </w:rPr>
      </w:pPr>
      <w:r>
        <w:rPr>
          <w:rFonts w:hint="eastAsia"/>
        </w:rPr>
        <w:t>CCTACGGGTGGCAGCAGTGGGGAATTTTGGACAATGGGCGCAAGCCTGATCCAGCCATGCCGCGTGCGGGAAGAAGGCCTTCGGGTTGTAAACCGCTTTTGTCAGGGAAGAAATCCTCTGAGTTAATACCTCGGGGGGATGACGGTACCTGAAGAATAAGCACCGGCTAACTACGTGCCAGCAGCCGCGGTAATACGTAGGGTGCAAGCGTTAATCGGAATTACTGGGTTTAAAGGGTGCGTAGGCGGTCATATAAGTCAGTGGTGAAAGTTTGCTGCTTAACGGTAGAATTGCCATTGATACTGTATGACTTGAATTAGGATGAGGATGGCGGAATGAGACATGTAGCGGTGAAATGCGCAGATATCGGGAGGAACACCAACGGCGAAGGCAGCTCGCTGGGACGGTACTGACGCTGAGACGCGAAAGCGTGGGGAGCAAACAGGATTAGATACCCCTGTAGTCC</w:t>
      </w:r>
    </w:p>
    <w:p w14:paraId="75D6AE41">
      <w:pPr>
        <w:rPr>
          <w:rFonts w:hint="eastAsia"/>
        </w:rPr>
      </w:pPr>
      <w:r>
        <w:rPr>
          <w:rFonts w:hint="eastAsia"/>
        </w:rPr>
        <w:t>&gt;OTU011861</w:t>
      </w:r>
    </w:p>
    <w:p w14:paraId="2EF62064">
      <w:pPr>
        <w:rPr>
          <w:rFonts w:hint="eastAsia"/>
        </w:rPr>
      </w:pPr>
      <w:r>
        <w:rPr>
          <w:rFonts w:hint="eastAsia"/>
        </w:rPr>
        <w:t>CCTACGGGTGGCTGCAGTCGGGAATTTTGGACAATGGGCGCAAGCCTGATCCAGCCATGCCGCGTGAGTGAAGAAGGCCTTCGGGTTGTAAAGCTCTTTCGGCTGGGACGAAAAGGTCCGTGTTAACACCGCGGATCCATGACGGTACCAGCAGAAGAAGCACCGGCTAACTACGTGCCAGCAGCCGCGGTAATACAGAGGTCCCAAGCGTTGTTCGGATTCACTGGGCGTAAAGGGTGCGTAGGTGGTGAGGTAAGTCGGATGTGAAAGCTCCGAGCTCAACTCGGAAATGGCATTGGAAACTACCTTGCTAGAGGGTTTGAGGGGGGACTGGAATACTTGGTGTAGCAGTGAAATGCGTAGATATCAAGAGGAACACCTGAGGTGAAGACGGGTTGCTGGGCTGACACTGACGCTGAGGCACGAAAGCTAGGGTAGCAAACGGGATTAGATACCCGAGTAGTCC</w:t>
      </w:r>
    </w:p>
    <w:p w14:paraId="25C16191">
      <w:pPr>
        <w:rPr>
          <w:rFonts w:hint="eastAsia"/>
        </w:rPr>
      </w:pPr>
      <w:r>
        <w:rPr>
          <w:rFonts w:hint="eastAsia"/>
        </w:rPr>
        <w:t>&gt;OTU011862</w:t>
      </w:r>
    </w:p>
    <w:p w14:paraId="05154814">
      <w:pPr>
        <w:rPr>
          <w:rFonts w:hint="eastAsia"/>
        </w:rPr>
      </w:pPr>
      <w:r>
        <w:rPr>
          <w:rFonts w:hint="eastAsia"/>
        </w:rPr>
        <w:t>CCTACGGGAGGCTGCAGTAACGAATCTTCCACAATGCACGAAAGTGTGATGGAGCGACGCCGCGTGTGGGACGAAGTTCTTCGGAATGTAAACCACTGTCAGGGGTTAGAAAGTTCTGATCAACCCCAGAGGAAGGCACGGCTAACTCTGTGCCAGCAGCCGCGGTAATACGTAGGTGGCGAGCGTTGTCCGGATTTATTGGGTTTAAAGGGTGCGTAGGCGGATAGGTAAGTCAGTGGTGAAAGGCAGCGGCTCAACCGTTGAGTTGCCGTTGATACTGCCAGTCTTGAGTGCAGAAGAGAAGAGTGGAATTCCACGTGTAGCGGTGAAATGCGTAGAGATCGGGAGGAACACCCGTGGCGAAGGCGGCTCTCTGGCCTGTAACTGACGCTGAGGCGCGAAAGCGTGGGGAGCAAACAGGATTAGATACCCGTGTAGTCC</w:t>
      </w:r>
    </w:p>
    <w:p w14:paraId="460EA8E8">
      <w:pPr>
        <w:rPr>
          <w:rFonts w:hint="eastAsia"/>
        </w:rPr>
      </w:pPr>
      <w:r>
        <w:rPr>
          <w:rFonts w:hint="eastAsia"/>
        </w:rPr>
        <w:t>&gt;OTU011863</w:t>
      </w:r>
    </w:p>
    <w:p w14:paraId="41ABD00E">
      <w:pPr>
        <w:rPr>
          <w:rFonts w:hint="eastAsia"/>
        </w:rPr>
      </w:pPr>
      <w:r>
        <w:rPr>
          <w:rFonts w:hint="eastAsia"/>
        </w:rPr>
        <w:t>CCTACGGGAGGCAGCAGTGGGGAATTTTGGACAATGGGGGCAACCCTGATCCAGCAATGCCGCGTGTGTGAAGAAGGCCTTCGGGTTGTAAAGCACTTTTGTCCGGAAAGAAATCGCGCTGGCTAATATCCGGCGCGGATGACGGTACCGGAAGAATAAGCACCGGCTAACTACGTGCCAGCAGCCGCGGTAATACGTAGGTGGCAAGCGTTGTCCGGATTTATTGGGTTTAAAGGGTGCGTAGGCGGTCTTTTAAGTCAGTGCTGAAATACTCCAGCTTAACTGTCGAGGTGCCATTGATACTGCGGAACTTGAGTACAGACGAGGTAGGCGGAATTGACGGTGTAGCGGTGAAATGCTTAGATATCGTCAAGAACACCGATAGCGAAGGCAGCTTACTAGACTGTAACTGACACTGAGGCACGAAAGTGTGGGGATCAAACAGGATTAGATACCCCGGTAGTCC</w:t>
      </w:r>
    </w:p>
    <w:p w14:paraId="0B00773C">
      <w:pPr>
        <w:rPr>
          <w:rFonts w:hint="eastAsia"/>
        </w:rPr>
      </w:pPr>
      <w:r>
        <w:rPr>
          <w:rFonts w:hint="eastAsia"/>
        </w:rPr>
        <w:t>&gt;OTU011864</w:t>
      </w:r>
    </w:p>
    <w:p w14:paraId="4EAECA6C">
      <w:pPr>
        <w:rPr>
          <w:rFonts w:hint="eastAsia"/>
        </w:rPr>
      </w:pPr>
      <w:r>
        <w:rPr>
          <w:rFonts w:hint="eastAsia"/>
        </w:rPr>
        <w:t>CCTACGGGCGGCAGCAGTGGGGAATTTTGGGCAATGGGGGAAACCCTGACCCAGCAACGCCGCGTGAAGGACGAAATCCCTCCGGGATGTAAACTTCAAAAGTTGGGGAAGAAATCTCGCTTGTTAATACCAGGCGAGGATGACGGTACCCAACGTAAGCACCGGCTAACTTCGTGCCAGCAGCCGCGGTAATACGGAGGGGGCTAGCGTTGTTCGGAATCACTGGGCGTAAAGCGCACGTAGGCGGATGTGCCAGTCAGGGGTGAAATCCCGGAGCTCAACTCCGGAACTGCCTCTGATACAGCACGTCTTGAGTTCGAGAGAGGTGGGTGGAATTCCTAGTGTAGAGGTGAAATTCGTAGATATTAGGAAGAACACCGGTGGCGAAGGCGGCCCACTGGCTCGATACTGACGCTGAGGTGCGAAAGCGTGGGGAGCAAACAGGATTAGATACCCCAGTAGTCC</w:t>
      </w:r>
    </w:p>
    <w:p w14:paraId="7ECEADF8">
      <w:pPr>
        <w:rPr>
          <w:rFonts w:hint="eastAsia"/>
        </w:rPr>
      </w:pPr>
      <w:r>
        <w:rPr>
          <w:rFonts w:hint="eastAsia"/>
        </w:rPr>
        <w:t>&gt;OTU011865</w:t>
      </w:r>
    </w:p>
    <w:p w14:paraId="66D35D12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ACGTGCCAGCAGCCGCGGTAATACGTAGGGTGCGAGCGTTAATCGGAATTACTGGGCGTAAAGAGCTCGTAGGCGGTTTGTCGCGTCTGCTGTGAAAGACCGGGGCTCAACTCCGGTTCTGCAGTGGGTACGGGCAGACTAGAGTGCAGTAGGGGAGACTGGAATTCCTGGTGTAGCGGTGAAATGCGCAGATATCAGGAGGAACACCGGTGGCGAAGGCGGGTCTCTGGGCCGATACTGACGCTGAGGAGCGAAAGCGTGGGGAGCGAACAGGATTAGATACCCGGGTAGTCC</w:t>
      </w:r>
    </w:p>
    <w:p w14:paraId="5E85303D">
      <w:pPr>
        <w:rPr>
          <w:rFonts w:hint="eastAsia"/>
        </w:rPr>
      </w:pPr>
      <w:r>
        <w:rPr>
          <w:rFonts w:hint="eastAsia"/>
        </w:rPr>
        <w:t>&gt;OTU011866</w:t>
      </w:r>
    </w:p>
    <w:p w14:paraId="52F20EE0">
      <w:pPr>
        <w:rPr>
          <w:rFonts w:hint="eastAsia"/>
        </w:rPr>
      </w:pPr>
      <w:r>
        <w:rPr>
          <w:rFonts w:hint="eastAsia"/>
        </w:rPr>
        <w:t>CCTACGGGAGGCTGCAGTAGGGAATCTTGCGCAATGGGCGAAAGCCTGACGCAGCGACGCCGCGTGAGGGATGAATGCCTTCGGGTTGTAAACCTCTTTCAGCAGGGACGAAGCCTCACGGTGACGGTACCTGCAGAAGAAGCCCCGGCCAACTACGTGCCAGCAGCCGCGGTAATACGTAGGGACCAAGCGTTGTTCGGATTTACTGGGCGTAAAGGGCGCGTAGGCGGCAAATCAAGTCAGCTGTGAAATCTCCGAGCTTAACTCGGAACGGTCAGCTGATACTGTTTTGCTAGAGTGCAGAAGGGGCAATCGGAATTCTCGGTGTAGCGGTGAAATGCGTAGATATCGAGAGGAACACCGGTGGCGAAGGCGGGTCTCTGGGCAACAACTGACGCTGAGGAGCGAAAGCGTGGGGAGCGAACAGGATTAGATACCCCTGTAGTCC</w:t>
      </w:r>
    </w:p>
    <w:p w14:paraId="51AA2FB6">
      <w:pPr>
        <w:rPr>
          <w:rFonts w:hint="eastAsia"/>
        </w:rPr>
      </w:pPr>
      <w:r>
        <w:rPr>
          <w:rFonts w:hint="eastAsia"/>
        </w:rPr>
        <w:t>&gt;OTU011867</w:t>
      </w:r>
    </w:p>
    <w:p w14:paraId="1DFC6433">
      <w:pPr>
        <w:rPr>
          <w:rFonts w:hint="eastAsia"/>
        </w:rPr>
      </w:pPr>
      <w:r>
        <w:rPr>
          <w:rFonts w:hint="eastAsia"/>
        </w:rPr>
        <w:t>CCTACGGGCGGCTGCAGTCGAGAATCTTCGGCAATGGGGGCAACCCTGACCGAGCGACGCCGCGTGTGGGATGAAGGCCCTTGGGTTGTAAACCACTGTCAGAGGGGATGAAACGATCATGGGTACTCCCATGGTCCTGACATAGCCTCAGAGGAAGCACGGGCTAAGTTCGTGCCAGCAGCCGCGGTAATACGAACTGTGCAAACGTTATTCGGAATCACTGGGCTTAAAGGGTGCGCAGGCGGCCTTGTAAGTCAGTGCTGAAATATCCCGGCTTAACCGGGAGGGTGGCATTGATACTGCAGGGCTTGAGTGAAGTCGAAGTAGGCGGAATTGACGGTGTAGCGGTGAAATGCTTAGATATGCCATAGAACACCAATTGCGAAGGCAGCTGGCTAGACCTGTATTGACGCTGAGGCACGAAAGCGTGGGGAGCGAACAGGATTAGATACCCCGGTAGTCC</w:t>
      </w:r>
    </w:p>
    <w:p w14:paraId="34708811">
      <w:pPr>
        <w:rPr>
          <w:rFonts w:hint="eastAsia"/>
        </w:rPr>
      </w:pPr>
      <w:r>
        <w:rPr>
          <w:rFonts w:hint="eastAsia"/>
        </w:rPr>
        <w:t>&gt;OTU011868</w:t>
      </w:r>
    </w:p>
    <w:p w14:paraId="398F5168">
      <w:pPr>
        <w:rPr>
          <w:rFonts w:hint="eastAsia"/>
        </w:rPr>
      </w:pPr>
      <w:r>
        <w:rPr>
          <w:rFonts w:hint="eastAsia"/>
        </w:rPr>
        <w:t>CCTACGGGGGGCTGCAGTCGGGAATTTTGCGCAATGGACGAAAGTCTGACGCAGCAACGCCGCGTGAGGGATGACGGCCTTCGGGTTGTAAACCTCTTTTGTCAGGGAAGATGATGACGGTACCTGGCGAATAAGCCACGGCTAACTACGTGCCAGCAGCCGCGGTAATACGTAGGGTGCAAGCATTAATCGGATTTATTGGGCGTAAAGCGTGCGCAGGCGGTTTTGTAAGACAGGCGTGAAAGCCCCGGGCTCAACCTGGGAACTGCATTCGATACTGGGCGGCTAGAGTATGAGAGAGGGAGGTAGAATTCCACGTGTAGCGGTGAAATGCGTAGATATCTGGAGGAACACCGGTGGCGAAGGCGGCGTTCTGGACTGCAACTGACACTGAGGAACGAAAGCCAGGGTAGCAAACGGGATTAGATACCCCAGTAGTCC</w:t>
      </w:r>
    </w:p>
    <w:p w14:paraId="4CA18C8B">
      <w:pPr>
        <w:rPr>
          <w:rFonts w:hint="eastAsia"/>
        </w:rPr>
      </w:pPr>
      <w:r>
        <w:rPr>
          <w:rFonts w:hint="eastAsia"/>
        </w:rPr>
        <w:t>&gt;OTU011869</w:t>
      </w:r>
    </w:p>
    <w:p w14:paraId="0447ECB7">
      <w:pPr>
        <w:rPr>
          <w:rFonts w:hint="eastAsia"/>
        </w:rPr>
      </w:pPr>
      <w:r>
        <w:rPr>
          <w:rFonts w:hint="eastAsia"/>
        </w:rPr>
        <w:t>CCTACGGGTGGCTGCAGTTGGGAATATTGCACAATGGGCGAAAGCCTGATGCAGCGACACCGCGTGGAGGATGAAGGCCTTCGGGTTGTAAACTCCTTTTCCCTGGGACGATTGTGACGGTACCAGGGGAATAAGCACCGGCTAACTACGTGCCAGAAGCCTCGGTGATACGTAGGGTGCAAGCGTTATCCGGAATTACTGGGCGTAAAGCGCTCGTAGGTGGTCCACCGCATTCTCTGTGAAATCTCAAGGCTCAACTTTGAGGCTGCAGAGAAGATGGGTGGACTGGAGTCCAGCAGGGGTCTGCGGAATTGGTGGTGTAGGGGTGAAATCCGTTGATATCACCAAGAACACCGATGGCGAAGGCAGCAGACTAGGCTGGTACTGACACTCAGGAGCGAAAGCGTGGGGAGCGAACAGGATTAGATACCCCGGTAGTCC</w:t>
      </w:r>
    </w:p>
    <w:p w14:paraId="1EDC36C3">
      <w:pPr>
        <w:rPr>
          <w:rFonts w:hint="eastAsia"/>
        </w:rPr>
      </w:pPr>
      <w:r>
        <w:rPr>
          <w:rFonts w:hint="eastAsia"/>
        </w:rPr>
        <w:t>&gt;OTU011870</w:t>
      </w:r>
    </w:p>
    <w:p w14:paraId="4819477D">
      <w:pPr>
        <w:rPr>
          <w:rFonts w:hint="eastAsia"/>
        </w:rPr>
      </w:pPr>
      <w:r>
        <w:rPr>
          <w:rFonts w:hint="eastAsia"/>
        </w:rPr>
        <w:t>CCTACGGGCGGCTGCAGTGGGGAATCTTGGGCAATGGGCGCAAGCCTGACCCAGCGACGCCGCGTGAGGGATGACGGCCTTCGGGTTGTAAACCTCTTTCAGCAGGGACGAAGTTTTGTCTTTTGGGCAAAGTGACTTTACCTGCAGAAGAAGCACCGGCCAACTTCGTGCCAGCAGCCGCGGTAATACAGAGGGTGCAAGCGTTAATCGGAGTTACTGGGCGTAAAGCGCGCGTAGGCGGCGGAGCGCGTCGCACGTGAAAGCCCCCGGCTCAACCGGGGAGGGTCGTGCGAGACGGCTTCGCTGGAGGCAGCGAGAGGCTGGTGGAATTCCCGGAGTAGTGGTGAAATGCGTAGATATCGGGAGGAACACCGGAGGCGAAGGCGGCCAGCTGGCGCTGACCTGACGCTGAGGCGCGAAGGCTTGGGGAGCGAACGGGATTAGATACCCTGGTAGTCC</w:t>
      </w:r>
    </w:p>
    <w:p w14:paraId="71C48B3F">
      <w:pPr>
        <w:rPr>
          <w:rFonts w:hint="eastAsia"/>
        </w:rPr>
      </w:pPr>
      <w:r>
        <w:rPr>
          <w:rFonts w:hint="eastAsia"/>
        </w:rPr>
        <w:t>&gt;OTU011871</w:t>
      </w:r>
    </w:p>
    <w:p w14:paraId="22AEB2B0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TAGGGACGAAGCGCAAGTGACGGTACCGACAGAAGAAGCACCGGCCAACTACGTGCCAGCAGCCGCGGTAATACGTAGGGTGCGAGCGTTGTCCGGAATTACTGGGCGTAAAGGGCGCGTAGGCGGCCTGTTAAGTCGAACGTGAAATCCCCGGGCTCAACTCGGGAACTGCGTCCGATACTGGCAGGCTTGAATCCGGGAGAGGGATGTGGAATTCCAGGTGTAGCGGTGAAATGCGTAGATATCCGGAGGAACACCAGTGGCGAAGGCGACTTACTGGACACATATTGACGCTGAGGTGCGAAAGCGTGGGGAGCAAACAGGATTAGATACCCGGGTAGTCC</w:t>
      </w:r>
    </w:p>
    <w:p w14:paraId="1F46899A">
      <w:pPr>
        <w:rPr>
          <w:rFonts w:hint="eastAsia"/>
        </w:rPr>
      </w:pPr>
      <w:r>
        <w:rPr>
          <w:rFonts w:hint="eastAsia"/>
        </w:rPr>
        <w:t>&gt;OTU011872</w:t>
      </w:r>
    </w:p>
    <w:p w14:paraId="47FD50CD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TGACTCCAACCTAATACGTTGGAGTGTGACGGTACCGGGTGAGGAAGCCCCGGCTAACTCTGTGCCAGCAGCCGCGGTAATACGGAGGGTGCTAGCGTTGTTCGGAATCACTGGGCGTAAAGGGCGCGTAGGCGGCCGATCAAGTCAGAGGTGAAAGCCCAAGGCTCAACCTTGGAATTGCCTTTGATACTGTTCGGCTCGAGACCGGAAGAGGTTAGTGGAACTGCGAGTGTAGAGGTGAAATTCGTAGATATTCGCAAGAACACCAGTGGCGAAGGCGGCTAACTGGTCCGGTTCTGACGCTGAGGCGCGAAAGCGTGGGGAGCAAACAGGATTAGATACCCTAGTAGTCC</w:t>
      </w:r>
    </w:p>
    <w:p w14:paraId="73EB92BE">
      <w:pPr>
        <w:rPr>
          <w:rFonts w:hint="eastAsia"/>
        </w:rPr>
      </w:pPr>
      <w:r>
        <w:rPr>
          <w:rFonts w:hint="eastAsia"/>
        </w:rPr>
        <w:t>&gt;OTU011873</w:t>
      </w:r>
    </w:p>
    <w:p w14:paraId="457FAF6A">
      <w:pPr>
        <w:rPr>
          <w:rFonts w:hint="eastAsia"/>
        </w:rPr>
      </w:pPr>
      <w:r>
        <w:rPr>
          <w:rFonts w:hint="eastAsia"/>
        </w:rPr>
        <w:t>CCTACGGGAGGCAGCAGTAGGGAATCTTGCACAATGGGCGCAAGCCTGATGCAGCAACGCCGCGTGCGCGATGAAGGCCTTCGGGTCGTAAAGCGCTTTTCTGGAGGACGAGAGCGGACGGTACTCCAGGAAGAAGGCTCGGCTAACTACGTGCCAGCAGCCGCGGTAAAACGTAGGAGCCTAGCGTTATCCGGATTTATTGGGCGTAAAGCGCGCGCAGGCGGTTCTTTAAGTCTGATGTGAAAGCCCCCGGCTCAACCGGGGAGGGTCATTGGAAACTGGGGAACTTGAGTGCAGAAGAGGAGAGTGGAATTCCACGTGTAGCGGTGAAATGCGTAGATATCTGAAGGAACATCAGTGGCGAAAGCGACTTCCTGGACCAATACTGACGCTCATGTGCGAAAGCGTGGGGAGCAAACAGGATTAGATACCCGAGTAGTCC</w:t>
      </w:r>
    </w:p>
    <w:p w14:paraId="509050DF">
      <w:pPr>
        <w:rPr>
          <w:rFonts w:hint="eastAsia"/>
        </w:rPr>
      </w:pPr>
      <w:r>
        <w:rPr>
          <w:rFonts w:hint="eastAsia"/>
        </w:rPr>
        <w:t>&gt;OTU011874</w:t>
      </w:r>
    </w:p>
    <w:p w14:paraId="7C47667C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AAAGAATGGGAAGAATAAATGACGGTACCATTTATAAGGTCCGGCTAACTACGTGCCAGCAGCCGCGGTAATACAGAGGAGCCAAGCGTTGTCCGGATTGACTGGGCGTAAAGCGCACGCAGGTTGTCGTGCAAGTGTCGGGTGAAAGCAGCTCGCTTAACGAGCTGAGGCCATGGCAGACTGCACAACTCGAGCCCGTGAGAGGTCGGTGGAATTGCCGGTGTAGTGGTGAAATGCGTAGAGATCGGCAGGAACACCCAGGGGGAAACCAGTCGACTGGGCATCTACTGACGCTGAGGTGCGAGAGCGTGGGGAGCGAACCGGATTAGATACCCGGGTAGTCC</w:t>
      </w:r>
    </w:p>
    <w:p w14:paraId="1191EB97">
      <w:pPr>
        <w:rPr>
          <w:rFonts w:hint="eastAsia"/>
        </w:rPr>
      </w:pPr>
      <w:r>
        <w:rPr>
          <w:rFonts w:hint="eastAsia"/>
        </w:rPr>
        <w:t>&gt;OTU011875</w:t>
      </w:r>
    </w:p>
    <w:p w14:paraId="76BDAD42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CGCAGAATAAGCCCCGGCTAACTTCGTGCCAGCAGCCGCGGTAATACAGAGGGTGCGAGCGTTAATCGGAATTACTGGGCGTAAAGAGTTGCGTAGACGGTTATTTAAGTCGGGTGTGAAAGCCCTGGGCTTAACCTGGGAATGGCATTGGATACTGGCGAGCTAGAGTGCGGTAGAGGGTGGCGGAATTTCCGGTGTAGCGGTGAAATGCGTAGAGATGTGGAGGAACACCAGTGGCGAAGGCGGCTTTCTGGTCTGTAACTGACGCTGAGGCGCGAAAGCGTGGGGAGCAAACAGGATTAGATACCCTAGTAGTCC</w:t>
      </w:r>
    </w:p>
    <w:p w14:paraId="7388B07D">
      <w:pPr>
        <w:rPr>
          <w:rFonts w:hint="eastAsia"/>
        </w:rPr>
      </w:pPr>
      <w:r>
        <w:rPr>
          <w:rFonts w:hint="eastAsia"/>
        </w:rPr>
        <w:t>&gt;OTU011876</w:t>
      </w:r>
    </w:p>
    <w:p w14:paraId="5C7FBFFB">
      <w:pPr>
        <w:rPr>
          <w:rFonts w:hint="eastAsia"/>
        </w:rPr>
      </w:pPr>
      <w:r>
        <w:rPr>
          <w:rFonts w:hint="eastAsia"/>
        </w:rPr>
        <w:t>CCTACGGGTGGCTGCAGTTAGGAATTTTGGGCAATGGGCGCAAGCCTGACCCAGCAACGCCGCGTGGGTGACGACGGCCTTCGGGTTGTAAAGCCCTTTTCTCGGGGACGAAGATGACGGTACCCGAGGAATAAGCACCGGCTAACTACGTGCCAGCAGCCGCGGTAATACGTAGGGTGCAAGCGTTGCCCGGATTTATTGGGCGTAAAGGGCGCGCAGGTGGTGATGTGCGTCGGCTGTGAAAGCTCTCGGCTCAACTGGGAGAGGGCAGCCGATACGGCATGACTGGAGCAAGGTAGGGGGCAGTGGAATTCCCGGTGTAGTGGTGGAATGCGTAGAGATCGGGAGGAACACCAGTGGCGAAGGCGGCTGCCTGGACCTGTGCTGACACTGAGGCGCGAAAGCGTGGGGAGCGATCCGGATTAGATACCCCTGTAGTCC</w:t>
      </w:r>
    </w:p>
    <w:p w14:paraId="5374351A">
      <w:pPr>
        <w:rPr>
          <w:rFonts w:hint="eastAsia"/>
        </w:rPr>
      </w:pPr>
      <w:r>
        <w:rPr>
          <w:rFonts w:hint="eastAsia"/>
        </w:rPr>
        <w:t>&gt;OTU011877</w:t>
      </w:r>
    </w:p>
    <w:p w14:paraId="065BD9C2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TGGCTCCAACCTAATACGTTGGAGTGTGACGGTACCGGGTGAGGAAGCCCCGGCTAACTCTGTGCCAGCAGCCGCGGTAATACAGAGGGGGCAAGCGTTGTTCGGAATTACTGGGCGTAAAGGGCGCGTAGGCGGCCTTTCAAGTCAGACGTGAAATCCCCCGGCTTAACCTGGGAACTGCGTCTGATACTGGGAGGCTTGAGTATGGGAGAGGGATGTAGAATTCCAGGTGTAGCGGTGAAATGCGTAGATATCTGGAGGAACACCGGTGGCGAAGGCGACATCCTGGACCGGTATTGACGCTGAGGCGCGAAAGCCAGGGGAGCAAACGGGATTAGATACCCTAGTAGTCC</w:t>
      </w:r>
    </w:p>
    <w:p w14:paraId="1B033EEF">
      <w:pPr>
        <w:rPr>
          <w:rFonts w:hint="eastAsia"/>
        </w:rPr>
      </w:pPr>
      <w:r>
        <w:rPr>
          <w:rFonts w:hint="eastAsia"/>
        </w:rPr>
        <w:t>&gt;OTU011878</w:t>
      </w:r>
    </w:p>
    <w:p w14:paraId="5B750FC2">
      <w:pPr>
        <w:rPr>
          <w:rFonts w:hint="eastAsia"/>
        </w:rPr>
      </w:pPr>
      <w:r>
        <w:rPr>
          <w:rFonts w:hint="eastAsia"/>
        </w:rPr>
        <w:t>CCTACGGGGGGCTGCAGTGAGGAATATTGGTCAATGGACGCAAGTCTGAACCAGCCATGCCGCGTGAAGGATGAAGGCGTTCTGCGTTGTAAACTTCTTTTATCTGGGAAGAAACCTACGATTTCTATTGTAGCCGACGGTACCAGAGGAATAAGCATCGGCTAACTCTGTGCCAGCAGCCGCGGTAAGACAGGGGATGCAAGCGTTATCCGGAATGATTGGGCGTAAAGCGTCTGTAGGTGGCTCCTTAAGTCCGCTGTCAAATCCCAGGGCTCAACCCCGGACAGGCGGTGGAAACTACTGGGCTAGAGTACGGTAGGGGCAGAGGGAATTTCCGGTGGAGCGGTGAAATGCGTAGAGATCGGAAAGAACACCAAAGGCGAAGGCACTCTGCTGGGCCGACACTGACACTGAGAGACGAAAGCTAGGGGAGCGAATGGGATTAGATACCCTTGTAGTCC</w:t>
      </w:r>
    </w:p>
    <w:p w14:paraId="2B1FBED5">
      <w:pPr>
        <w:rPr>
          <w:rFonts w:hint="eastAsia"/>
        </w:rPr>
      </w:pPr>
      <w:r>
        <w:rPr>
          <w:rFonts w:hint="eastAsia"/>
        </w:rPr>
        <w:t>&gt;OTU011879</w:t>
      </w:r>
    </w:p>
    <w:p w14:paraId="15E5C0D8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TTTCGGATCGTAAACTCCTTTCGATCGGGACGAATGGCTGGGAACCTAATACGTTTCCGGATTGACGGTACCGAGAGAAGAAGCCCCGGCTAACTCCGTGCCAGCAGCCGCGGTAATACGGGGGGGGCAAGCGTTGTTCGGAATTACTGGGCGTAAAGGGCGCGTAGGCGGCCTGCTAAGTCACACGTGAAATCCCTCGGCTCAACCGGGGAACTGCGTGTGATACTGGCGGGCTCGAATTCGGGAGAGGGATGTGGAATTCCCGGTGTAGCAGTGAAATGCGTAGATATCGGGAGGAACATCTGTGGCGAAGGCGACACCCTGGACCAGCACTGACACTGAGGCACGAAAGCGTGGGGAGCAAACAGGATTAGATACCCTGGTAGTCC</w:t>
      </w:r>
    </w:p>
    <w:p w14:paraId="529FF158">
      <w:pPr>
        <w:rPr>
          <w:rFonts w:hint="eastAsia"/>
        </w:rPr>
      </w:pPr>
      <w:r>
        <w:rPr>
          <w:rFonts w:hint="eastAsia"/>
        </w:rPr>
        <w:t>&gt;OTU011880</w:t>
      </w:r>
    </w:p>
    <w:p w14:paraId="6CF08544">
      <w:pPr>
        <w:rPr>
          <w:rFonts w:hint="eastAsia"/>
        </w:rPr>
      </w:pPr>
      <w:r>
        <w:rPr>
          <w:rFonts w:hint="eastAsia"/>
        </w:rPr>
        <w:t>CCTACGGGTGGCTGCAGTGGGGAATCTTGCGCAATGGGCGAAAGTCTGACGGAGCAACGCCGCGTGAGTGATGAAGGTTTTCGGATCGTAAAGCTCTGTTGTTAGGGAAGAACAAGTATCAGTTAACTGCTGGTACCTTGACGGTACCTAACGAGAAAGCCACGGCTAACTACGTGCCAGCAGCCGCGGTAATACGTAGGTGGCAAGCGTTGTCCGGATTCACTGGGTTTAAAGGGTGCGTAGGCGGAATTGTAAGTCCGTGGTGAAATCTCCGAGCTTAACTCGGAAACTGCCGTGGATACTATAGTTCTTGAATGTTGTGGAGGTTTGCGGAATATGTCATGTAGCGGTGAAATGCTTAGATATGACATAGAACACCGATAGCGAAGGCAGCTTGCTACACAATTATTGACACTGAGGCACGAAAGCGTGGGGATCAAACAGGATTAGATACCCCGGTAGTCC</w:t>
      </w:r>
    </w:p>
    <w:p w14:paraId="3B7A03F8">
      <w:pPr>
        <w:rPr>
          <w:rFonts w:hint="eastAsia"/>
        </w:rPr>
      </w:pPr>
      <w:r>
        <w:rPr>
          <w:rFonts w:hint="eastAsia"/>
        </w:rPr>
        <w:t>&gt;OTU011881</w:t>
      </w:r>
    </w:p>
    <w:p w14:paraId="643A1F4E">
      <w:pPr>
        <w:rPr>
          <w:rFonts w:hint="eastAsia"/>
        </w:rPr>
      </w:pPr>
      <w:r>
        <w:rPr>
          <w:rFonts w:hint="eastAsia"/>
        </w:rPr>
        <w:t>CCTACGGGAGGCTGCAGTCGAGAATCTTTCGCAATGGGGGAAACCCTGACGAAGCGACGCCGCGTGCAGGATGAAGGTCTTCGGATTGTAAACTGCTGTCAGCTGGGAAGAATAAGTGGCCGGTGAATAATCGGTCGCCTTGACGGTACCAGCAGAGGAAGCCACGGCTAACTCTGTGCCAGCAGCCGCGGTAATACAGAGGTGGCGAGCGTTGTTCGGATTTATTGGGCGTAAAGCGAACGCAGGTGGTTTGGTAAGTCAGAGGTGAAAGCCCACAGCTTAACTGTGGCACTGCCTTTGATACTACCTTTCTTGAGTGCATGAGGGGGAAGCGGAATTCCGAGTGTAGAGGTGAAATTCGTAGATATTCGGAGGAACACCGGTGGCGAAGGCGGCTTCCTGGCATGTAACTGACACTCATGTTCGAAAGCGTGGGGAGCAAACAGGATTAGATACCCTAGTAGTCC</w:t>
      </w:r>
    </w:p>
    <w:p w14:paraId="06E1F8F4">
      <w:pPr>
        <w:rPr>
          <w:rFonts w:hint="eastAsia"/>
        </w:rPr>
      </w:pPr>
      <w:r>
        <w:rPr>
          <w:rFonts w:hint="eastAsia"/>
        </w:rPr>
        <w:t>&gt;OTU011882</w:t>
      </w:r>
    </w:p>
    <w:p w14:paraId="68BEC1BE">
      <w:pPr>
        <w:rPr>
          <w:rFonts w:hint="eastAsia"/>
        </w:rPr>
      </w:pPr>
      <w:r>
        <w:rPr>
          <w:rFonts w:hint="eastAsia"/>
        </w:rPr>
        <w:t>CCTACGGGAGGCTGCAGTAGGGAATCTTGCGCAATGGGCGAAAGCCTGACGCAGCGACGCCGCGTGTGGGAAGAAGGCCTTCGGGTTGTAAACCACTTTCAGCAGGGAAGAAGCGCAAGTGACGGTACCTGCAGAAGAAGCGCCGGCTAACTACGTGCCAGCAGCCGCGGTAATACGTAGGGCGCAAGCGTTGTCCGGAATTACTGGGCGTAAAGAGTTGCGTAGGCGGCAGAGTAAGCAAATAGTGAAAGCGTGGGGCTCAACCCCATAACCATTATTTGAACTGCTCAGCTAGAGCATGAGAGAGGTAGCTGGAATTCCCTGTGTAGGAGTGAAATCCGTAGATATAGGGAGGAACACCGATGGCGTAGGCAGGCTACTGGCTCATTGCTGACGCTCAGGCACGAAAGCGTGGGGAGCGACCGGGATTAGATACCCCTGTAGTCC</w:t>
      </w:r>
    </w:p>
    <w:p w14:paraId="65DC3539">
      <w:pPr>
        <w:rPr>
          <w:rFonts w:hint="eastAsia"/>
        </w:rPr>
      </w:pPr>
      <w:r>
        <w:rPr>
          <w:rFonts w:hint="eastAsia"/>
        </w:rPr>
        <w:t>&gt;OTU011883</w:t>
      </w:r>
    </w:p>
    <w:p w14:paraId="3AF101E8">
      <w:pPr>
        <w:rPr>
          <w:rFonts w:hint="eastAsia"/>
        </w:rPr>
      </w:pPr>
      <w:r>
        <w:rPr>
          <w:rFonts w:hint="eastAsia"/>
        </w:rPr>
        <w:t>CCTACGGGTGGCAGCAGTAGGGAATCTTCCACAATGGACGAAAGGCTGACGCAGCGACGCCGCGTGCGGGAGGACGGCCTTCGGGTCGTAAACCGCTGTTGCCCGGGACGAAACGACCTTTGGAGGTCATTGACGGTACCGGGTGAGGAAGCACCGGCTAACTACGTGCCAGCAGCCGCGGTAATACGTAGGGTGCAAGCGTTAATCGGAATTACTGGGCGTAAAGCGTGCGCAGGCGGTGGCTTGTGTCAGGTGTGAAAGCCCCGGGCTTAACCTGGGAATTGCGCTTGAAACTAGGTCGCTAGAGTGCGTCAGAGGGGGGTGGAATTCCTGGTGTAGCGGTGAAATGCGTAGATATCAGGAGGAACACCTGCGGTGTAGACGGCTTACTGGACCATAACTGACGCTGAGGCACGAAAGCGTGGGTAGCAAACAGGATTAGATACCCCAGTAGTCC</w:t>
      </w:r>
    </w:p>
    <w:p w14:paraId="2B3B6DCE">
      <w:pPr>
        <w:rPr>
          <w:rFonts w:hint="eastAsia"/>
        </w:rPr>
      </w:pPr>
      <w:r>
        <w:rPr>
          <w:rFonts w:hint="eastAsia"/>
        </w:rPr>
        <w:t>&gt;OTU011884</w:t>
      </w:r>
    </w:p>
    <w:p w14:paraId="460EA3C3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TGTAAACCCCTTTCAGGAGGGACGAAGCCCGGGCGGTGAATAGCCGACTCGGGTGACGGTACCTCCACAAGAAGCCCCGGCTAACTACGTGCCAGCAGCCGCGGTAATACGTAGGGGGCGAGCGTTGTCCGGATTCATTGGGCGTAAAGAGCTCGTAGGCGGCTCCGTCAGTCGGGTGTGAAACCTCCAGGCTCAACCTGGAGCTGCCACCCGATACTGCGGTGGCTTGAGTCCGGTAGGGGGCCACGGAATTCCTGGTGTAGCGGTGAAATGCGCAGATATCAGGAGGAACACCAATGGCGAAGGCAGCTCGCTGGGACGGTACTGACGCTGAGACGCGAAAGCGTGGGGAGCAAACAGGATTAGATACCCCAGTAGTCC</w:t>
      </w:r>
    </w:p>
    <w:p w14:paraId="033DB1F3">
      <w:pPr>
        <w:rPr>
          <w:rFonts w:hint="eastAsia"/>
        </w:rPr>
      </w:pPr>
      <w:r>
        <w:rPr>
          <w:rFonts w:hint="eastAsia"/>
        </w:rPr>
        <w:t>&gt;OTU011885</w:t>
      </w:r>
    </w:p>
    <w:p w14:paraId="16B905EA">
      <w:pPr>
        <w:rPr>
          <w:rFonts w:hint="eastAsia"/>
        </w:rPr>
      </w:pPr>
      <w:r>
        <w:rPr>
          <w:rFonts w:hint="eastAsia"/>
        </w:rPr>
        <w:t>CCTACGGGTGGCTGCAGTGGGGAATATTGGACAATGGGCGCAAGCCTGATCCAGCAATGCCGCGTGAGTGAGGAAGGCCTTAGGGTTGTAAAGCTCTTTCACCCGCGACGATGATGACGGTAGCGGGAGAAGAAGCCCCGGCTAACTTCGTGCCAGCAGCCGCGGTAATACGAAGGGGGCGAGCGTTGTTCGGATTTACTGGGCGTAAAGGGCGCGCAGGCGGCTTACTAAGTCTGATGTGAAATCCCACGGCTCAACCGTGGAGGGCCATTGGAAACTGGTAAGCTTGAGTGTAGGAGAGGAGAGCGGAATTCCTGGTGTAGCGGTGAAATGCGTAGATATTGGGAGGAACACCAGTGGCGAAGGCGGCTCACTGGGTCTCTTCTGACGCTGAGGCACGAAAGCGTGGGGAGCAAACAGGATTAGATACCCTGGTAGTCC</w:t>
      </w:r>
    </w:p>
    <w:p w14:paraId="5799E9B4">
      <w:pPr>
        <w:rPr>
          <w:rFonts w:hint="eastAsia"/>
        </w:rPr>
      </w:pPr>
      <w:r>
        <w:rPr>
          <w:rFonts w:hint="eastAsia"/>
        </w:rPr>
        <w:t>&gt;OTU011886</w:t>
      </w:r>
    </w:p>
    <w:p w14:paraId="18AEE5E1">
      <w:pPr>
        <w:rPr>
          <w:rFonts w:hint="eastAsia"/>
        </w:rPr>
      </w:pPr>
      <w:r>
        <w:rPr>
          <w:rFonts w:hint="eastAsia"/>
        </w:rPr>
        <w:t>CCTACGGGAGGCTGCAGTGGGGAATATTGGACAATGGGCGCAAGCCTGATCCAGCAATGCCGCGTGTGTGAAGAAGGCCTGCGGGTTGTAAAGCACTTTAAGCAGGGAAGAAAGGTGGGGTGTTAATACCATCTCACATTGACGTTACCTGCAGAATAAGCACCGGCTAACTCCGTGCCAGCAGCCGCGGTAATACGAAGGGTGCAAGCGTTAATCGGAATTACTGGGCGTAAAGCGTGCGTAGGCGGTCTGTTAAGTCTGCTGTGAAATCCCCGGGCTCAACCTGGGAATGGCAGTGGATACTGGCAGGCTAGAGTGTGTCAGAGGGTGGTGGAATTCCCGGTGTAGCGGTGAAATGCGTAGAGATCGGGAGGAACATCAGTGGCGAAGGCGGCCACCTGGGACAACACTGACGCTGAGGCACGAAAGCGTGGGGAGCAAACAGGATTAGATACCCGTGTAGTCC</w:t>
      </w:r>
    </w:p>
    <w:p w14:paraId="0081CAA1">
      <w:pPr>
        <w:rPr>
          <w:rFonts w:hint="eastAsia"/>
        </w:rPr>
      </w:pPr>
      <w:r>
        <w:rPr>
          <w:rFonts w:hint="eastAsia"/>
        </w:rPr>
        <w:t>&gt;OTU011887</w:t>
      </w:r>
    </w:p>
    <w:p w14:paraId="2FBC4A98">
      <w:pPr>
        <w:rPr>
          <w:rFonts w:hint="eastAsia"/>
        </w:rPr>
      </w:pPr>
      <w:r>
        <w:rPr>
          <w:rFonts w:hint="eastAsia"/>
        </w:rPr>
        <w:t>CCTACGGGAGGCTGCAGTGGGGAATATTGGACAATGGGCGAAAGCCTGATCCAGCGACGCCGCGTGTGTGAAGAAGGCCTGCGGGTTGTAAAGCACTTTTAGTGGGGATGAAAAGCACATTGCTAATACCAGTGTGTCTTGACCTAACCCAAAGAAAAAGCACCGGCTAACTCTGTGCCAGCAGCCGCGGTAATACAGAGGGTGCGAGCGTTAATCGGAATTACTGGGCGTAAAGCGTGCGTAGTCGGCCATTCAAGTCGGGTGTGAAAGCCCCGGGCTCAACCTGGGAATTGCATTCGATACTGTGTGGCTAGAGTTCGGCAGAGGGAAGTGGAATTCCAGGTGTAGCGGTGAAATGCGTAGATATCTGGAGGAACACCGGTGGCGAAGGCGGCATCCTGGACCAGTACCGACGTTCAGGCACGAAAGCGTGGGGAGCAAACAGGATTAGATACCCTTGTAGTCC</w:t>
      </w:r>
    </w:p>
    <w:p w14:paraId="4660775D">
      <w:pPr>
        <w:rPr>
          <w:rFonts w:hint="eastAsia"/>
        </w:rPr>
      </w:pPr>
      <w:r>
        <w:rPr>
          <w:rFonts w:hint="eastAsia"/>
        </w:rPr>
        <w:t>&gt;OTU011888</w:t>
      </w:r>
    </w:p>
    <w:p w14:paraId="149F4A5C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CGCTTCGACCTAACACGTCGAAGTCTGACGGTACCGGGTGAGGAAGCCCCGGCTAACTCTGTGCCAGCAGCCGCGGTAATACGTAGGGTGCAAGCGTTAATCGGAATTACTGGGCGTAAAGCGTGCGCAGGCGGTTTTGTAAGACCGATGTGAAATCCCCGGGCTTAACCTGGGAATGGCGATGGATACTGGCGGGCTAGAGTGCGGTAGAGGAGAGTGGAATTCCCGGTGTAGCAGTGAAATGCGTAGAGATCGGGAGGAACATCAGTTGCGAAGGCGGCTCTCTGGACCAGCACTGACACTGAGGCACGAAAGCGTGGGGAGCAAACAGGATTAGATACCCGTGTAGTCC</w:t>
      </w:r>
    </w:p>
    <w:p w14:paraId="0A5A4635">
      <w:pPr>
        <w:rPr>
          <w:rFonts w:hint="eastAsia"/>
        </w:rPr>
      </w:pPr>
      <w:r>
        <w:rPr>
          <w:rFonts w:hint="eastAsia"/>
        </w:rPr>
        <w:t>&gt;OTU011889</w:t>
      </w:r>
    </w:p>
    <w:p w14:paraId="08261092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TTGGGACGAAGGCCGGGCGGTTAATAGCCGTTCCGGCTGACGGTACCTTCACAAGAAGCACCGGCTAACTCTGTGCCAGCAGCCGCGGTAATACGGAGGGTGCGAGCGTTGTCCGGAATCACTGGGCGTAAAGGGCGCGTAGGCGGCTCGCTAAGTTGCCGGTGAAAGCCCGGGGCTCAACCCTGAGAGGCCACTCGATACGGGGCGGCTAGAGGCAGCTAGGGGAGAGTGGAATTCCTGGTGTAGCGGTGAAATGCGCAGATATCAGGAGGAACACCGGTGGCGAAGGCGGCCTGCTGGGCTGTTGCTGACGCTGAGGCGCGACAGCGTGGGGAGCAAACAGGATTAGATACCCGTGTAGTCC</w:t>
      </w:r>
    </w:p>
    <w:p w14:paraId="44598C87">
      <w:pPr>
        <w:rPr>
          <w:rFonts w:hint="eastAsia"/>
        </w:rPr>
      </w:pPr>
      <w:r>
        <w:rPr>
          <w:rFonts w:hint="eastAsia"/>
        </w:rPr>
        <w:t>&gt;OTU011890</w:t>
      </w:r>
    </w:p>
    <w:p w14:paraId="507A485F">
      <w:pPr>
        <w:rPr>
          <w:rFonts w:hint="eastAsia"/>
        </w:rPr>
      </w:pPr>
      <w:r>
        <w:rPr>
          <w:rFonts w:hint="eastAsia"/>
        </w:rPr>
        <w:t>CCTACGGGGGGCTGCAGCAAGGAATTTTCCCCAATGGGCGCAAGCCTGAGGGAGCAACGCCGCGTGCAGGAAGACGGTCTTCGGGTTGTAAACTGCTTTTCGGAGGGAAGACTGTGACGGTACCTCCGGAATAAGCCCCGGCTAACTCTGTGCCAGCAGCCGCGGTAAGACAGAGGGGGCAAGCGTTGTCCGGACTAACTGGGCGTAAAGCGTCCGCAGGTGGCGTGGCAAGTATGGTGTGAAATCAGGCGGCTCAACCGCCTGCGGTCATCGTAGACTGTCATGCTGGAGGACTGGAGAGGTCGGTGGAATTGCCGGTGTAGTGGTGAAATGCGTAGAGATCGGCAGGAACACCCAGGGGGAAGCCAGCGGACTGGGCATCGGCTGACGCTCAGGTGCGACAGCGTGGGGAGCGAACCGGATTAGATACCCGGGTAGTCC</w:t>
      </w:r>
    </w:p>
    <w:p w14:paraId="35D0DDBE">
      <w:pPr>
        <w:rPr>
          <w:rFonts w:hint="eastAsia"/>
        </w:rPr>
      </w:pPr>
      <w:r>
        <w:rPr>
          <w:rFonts w:hint="eastAsia"/>
        </w:rPr>
        <w:t>&gt;OTU011891</w:t>
      </w:r>
    </w:p>
    <w:p w14:paraId="145A227A">
      <w:pPr>
        <w:rPr>
          <w:rFonts w:hint="eastAsia"/>
        </w:rPr>
      </w:pPr>
      <w:r>
        <w:rPr>
          <w:rFonts w:hint="eastAsia"/>
        </w:rPr>
        <w:t>CCTACGGGTGGCTGCAGTAGGGAATCTTGCGCAATGAGCGAAAGCTTGACGCAGCCACGCCGCGTGGATGATGAAGGCCTTCGGGTCGTAAAGTCCTTTTCTAAAGGAAGAACATCCTGATGAGGAAATGCATTGGGTTTGACGGTACTTTAGGAATAAGCAACGGCTAACTCTGTGCCAGCAGCCGCGGTAATACAGAGGTTGCAAGCGTTGTTCGGATTTACTGGGCGTAAAGGGAGCGCAGGCGGCCAGGTCAGTCTGGAGTGCAAGCCCGGGGCTCAACCCCGGAATTGCTTTGGATACTGCCTGGCTTGAGTATGTCAGAGGTGAGCGGAATTCCAGGTGTAGCGGTGAAATGCGTAGATATCTGGAGGAACATCGGTGGCGAAAGCGGCTCACTGGGACAAGACTGACGCTGAGGCTCGAAAGCGTGGGGAGCAAACGGGATTAGATACCCTAGTAGTCC</w:t>
      </w:r>
    </w:p>
    <w:p w14:paraId="78308846">
      <w:pPr>
        <w:rPr>
          <w:rFonts w:hint="eastAsia"/>
        </w:rPr>
      </w:pPr>
      <w:r>
        <w:rPr>
          <w:rFonts w:hint="eastAsia"/>
        </w:rPr>
        <w:t>&gt;OTU011892</w:t>
      </w:r>
    </w:p>
    <w:p w14:paraId="67BB3EB7">
      <w:pPr>
        <w:rPr>
          <w:rFonts w:hint="eastAsia"/>
        </w:rPr>
      </w:pPr>
      <w:r>
        <w:rPr>
          <w:rFonts w:hint="eastAsia"/>
        </w:rPr>
        <w:t>CCTACGGGGGGCAGCAGTCGAGAATTTTTCTCAATGGGCGAAAGCCTGAAGGAGCGACGCCGCGTGGGGGATGAAGGGTTTCGATCCGTAAACCCCTGTCATTTGTGAACAAACCTTTCAGGTTAACAGCCTGAAAGCTGATAGTAGCAGAAGAGGAAGGGACGGCTAACTCTGTGCCAGCAGCCGCGGTAATACAGAGGTCCCAAGCGTTGTTCGGATTCACTGGGCGTAAAGGGTGCGTAGGCGGATAGGTAAGTCTGGTGTGAAATCCCGGGGCTTAACCCCGGAACTGCACTGGATACTACTTTGCTAGAGTACTGGAGAGGAGATTGGAATTTACGGTGTAGCAGTGAAATGCGTAGATATCGTAAGGAAGACCAGTGGCGAAGGCGAATCTCTGGACAGTTACTGACACTGAGGCACGAAGGCCAGGGGAGCAAACGGGATTAGATACCCGGGTAGTCC</w:t>
      </w:r>
    </w:p>
    <w:p w14:paraId="31AA1974">
      <w:pPr>
        <w:rPr>
          <w:rFonts w:hint="eastAsia"/>
        </w:rPr>
      </w:pPr>
      <w:r>
        <w:rPr>
          <w:rFonts w:hint="eastAsia"/>
        </w:rPr>
        <w:t>&gt;OTU011893</w:t>
      </w:r>
    </w:p>
    <w:p w14:paraId="2B7200D3">
      <w:pPr>
        <w:rPr>
          <w:rFonts w:hint="eastAsia"/>
        </w:rPr>
      </w:pPr>
      <w:r>
        <w:rPr>
          <w:rFonts w:hint="eastAsia"/>
        </w:rPr>
        <w:t>CCTACGGGAGGCTGCAGTGGGGAATTTTGGACAATGGGGGCAACCCTGATCCAGCCATGCCGCGTGAGTGAAGAAGGCCTTCGGGTTGTAAAGCTCTTTCGGTGGGGAAAAATCCGAGGAGGGTTAATAGCTCTCTGAGGTGATGGTACCTGCAGAAGAAGCACCGGCTAACTACGTGCCAGCAGCCGCGGTAATACGTAGGGTGCAAGCGTTGTTCGGAATTATTGGGCGTAAAGCGCGCGCAGGCGGTGGAATAAGTCTATGGGTGAAATGCCGGAGCTCAACTCCGGAACTGCCTCTGATACAGCACATCTTGAGTCCGGAAGAGGTGGGTGGAATTCCTAGTGTAGAGGTGAAATTCGTAGATATTAGGAAGAACACCGGTGGCGAAGGCGGCCCACTGGTCCGGTACTGACGCTGAGGTGCGAAAGCGTGGGGATCAAACAGGATTAGATACCCCTGTAGTCC</w:t>
      </w:r>
    </w:p>
    <w:p w14:paraId="7AA10593">
      <w:pPr>
        <w:rPr>
          <w:rFonts w:hint="eastAsia"/>
        </w:rPr>
      </w:pPr>
      <w:r>
        <w:rPr>
          <w:rFonts w:hint="eastAsia"/>
        </w:rPr>
        <w:t>&gt;OTU011894</w:t>
      </w:r>
    </w:p>
    <w:p w14:paraId="5EEBC9E3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AGGGTTGTAAAGCTCTTTCAGCGGGGACGATGATGACGGTACCCGCAGAATAAGCCCCGGCTAACTTCGTGCCAGCAGCCGCGGTAAGACGAAGGGGGCAAGCGTTGTTCGGAATTACTGGGCGTAAAGGGCGCGTAGGCGGCCATTTAAGTTAGCCGTGAAAGGCCTGGGCTCAACCTGGGAATTGCGGTTGATACTGGATGGCTGGAGAGCGGGAGAGGATGGTGGAATTCCCAGTGTAGAGGTGAAATTCGTAGATATTGGGAAGAACACCGGTGGCGAAGGCGGCCATCTGGACCGTATCTGACGCTGAGGCGCGAAAGCGTGGGGAGCAAACAGGATTAGATACCCGAGTAGTCC</w:t>
      </w:r>
    </w:p>
    <w:p w14:paraId="2FD3E3CA">
      <w:pPr>
        <w:rPr>
          <w:rFonts w:hint="eastAsia"/>
        </w:rPr>
      </w:pPr>
      <w:r>
        <w:rPr>
          <w:rFonts w:hint="eastAsia"/>
        </w:rPr>
        <w:t>&gt;OTU011895</w:t>
      </w:r>
    </w:p>
    <w:p w14:paraId="53C98516">
      <w:pPr>
        <w:rPr>
          <w:rFonts w:hint="eastAsia"/>
        </w:rPr>
      </w:pPr>
      <w:r>
        <w:rPr>
          <w:rFonts w:hint="eastAsia"/>
        </w:rPr>
        <w:t>CCTACGGGTGGCTGCAGTGAGGAATATTGCCCAATGGACGCAAGTCTGAGGCAGCGACGCCGCGTGGGTGAAGAAGGCCTTCGGGTCGTAAAGCCCTTTTCTGTGTGACGAGAACGGACGGTAGCACAGGAAAAAGTCTCGGCTAACTACGTGCCAGCAGCCGCGGTAAAACGTAGGAGGCAAGCGTTATCCGGAGTTACTGGGCGTAAAGCGTGCGTAGGCGGGTCGGTAAGTGGGTCGTGAAAGCGCCGGGCTCAACTGGGAGAGGTCCTTGGATACTGGCGGACTTGAGGGAGGCAGAGGAGAATAGAATTCCCGGTGTAGCGGTGAAATGCGCAGATATCGGGAGGAACACCAGTAGCGAAGGCGGCTCGCTGGGCCACACCTGACGCTGAGACGCGAAAGCGTGGGGAGCAAACAGGATTAGATACCCCTGTAGTCC</w:t>
      </w:r>
    </w:p>
    <w:p w14:paraId="4B78CC9E">
      <w:pPr>
        <w:rPr>
          <w:rFonts w:hint="eastAsia"/>
        </w:rPr>
      </w:pPr>
      <w:r>
        <w:rPr>
          <w:rFonts w:hint="eastAsia"/>
        </w:rPr>
        <w:t>&gt;OTU011896</w:t>
      </w:r>
    </w:p>
    <w:p w14:paraId="1D7E6B25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TTTCGGGGTGTAAAGCTCTTACGCCAGGGACGATAATGACGGTACCTGGAGAAGCAGCTGCGGCTAACTACGTGCCAGCAGCCGCGGTAAGACAGAGGGTGCAAACGTTGTTCGGAATTACTGGGCGTAAAGCGCGTGCAGGCGGTCTGTTAAGTCTAGGGTGAAAGCTCCCGGCTCAACTGGGAGAGGTCCTTGGATACTGCCGGGCTAGAGTCCGGAAGAGGCGAGTGGAATTCCTGGTGTAGCGGTGGAATGCGCAGATATCAGGAGGAACACCTATAGCGAAGGCAGCTCGCTGGGACGGTACTGACGCTGAGGCGCGAAAGCGTGGGGAGCGAACAGGATTAGATACCCTGGTAGTCC</w:t>
      </w:r>
    </w:p>
    <w:p w14:paraId="64443DDD">
      <w:pPr>
        <w:rPr>
          <w:rFonts w:hint="eastAsia"/>
        </w:rPr>
      </w:pPr>
      <w:r>
        <w:rPr>
          <w:rFonts w:hint="eastAsia"/>
        </w:rPr>
        <w:t>&gt;OTU011897</w:t>
      </w:r>
    </w:p>
    <w:p w14:paraId="52DB1128">
      <w:pPr>
        <w:rPr>
          <w:rFonts w:hint="eastAsia"/>
        </w:rPr>
      </w:pPr>
      <w:r>
        <w:rPr>
          <w:rFonts w:hint="eastAsia"/>
        </w:rPr>
        <w:t>CCTACGGGTGGCAGCAGCAAGGAATTTTCCGCAATGGGGGCAACCCTGACGGAGCAACGCCGCGTGCGGGATGACGCGTTTCGGCGTGTAAACCGCTTTTCTTGGGGACGACGGACGACGGTACCTCGCGAATAAGCCACGGCTAACTACGTGCCAGCAGCCGCGGTAATACGTAGGTGGCGAGCGTTGTCCGGATTCATTGGGCGTAAAGAGCTCGTAGGCGGCCTGATAAGTCGGGTGTGAAATCTCCAGGCTCAACCTGGAGAGGTCATTCGATACTGTCATGGCTAGAGTCTGGTAGAGGGAAGTGGAATTTCCGGTGTAGCGGTGAAATGTGTAGATATCGGAAGGAACACCAGTGGCGAAGGCGACTTCCTGGACCAAGACTGACGCTGAGGCGCGAAAGCGTGGGGATCAAACAGGATTAGATACCCCAGTAGTCC</w:t>
      </w:r>
    </w:p>
    <w:p w14:paraId="1BE249BD">
      <w:pPr>
        <w:rPr>
          <w:rFonts w:hint="eastAsia"/>
        </w:rPr>
      </w:pPr>
      <w:r>
        <w:rPr>
          <w:rFonts w:hint="eastAsia"/>
        </w:rPr>
        <w:t>&gt;OTU011898</w:t>
      </w:r>
    </w:p>
    <w:p w14:paraId="714F6249">
      <w:pPr>
        <w:rPr>
          <w:rFonts w:hint="eastAsia"/>
        </w:rPr>
      </w:pPr>
      <w:r>
        <w:rPr>
          <w:rFonts w:hint="eastAsia"/>
        </w:rPr>
        <w:t>CCTACGGGCGGCTGCAGTGGGGAATATTGGACAATGGGCGCAAGCCTGATCCAGCCATGCCGCGTGTGTGAAGAAGGCCTTCGGGTTGTAAAGCACTTTTGTCCGGAAAGAAAAGCGCTCGATTAATACTCGGGTGTTATGACGGTACCGGAAGAATAAGCCACGGCTAACTACGTGCCAGCAGCCGCGGTAATACGAAGGGGGCAAGCGTTGTTCGGAATTATTGGGCGTAAAGGGCGCGTAGGCGGTGTGGTAAGTCCGATGTGAAATCTCCAGGCTCAACTTGGAGTCTGCATTGGAAACTGCCATGCTTGAGTGTGGGAGAGGTGAGTGGAATTCCCGGTGTAGCGGTGAAATGCGTAGATATCGGGAGGAACACCTGTGGCGAAAGCGGCTCACTGGACCACAACTGACGCTGAGGCGCGAAAGCTAGGGGAGCAAACAGGATTAGATACCCGTGTAGTCC</w:t>
      </w:r>
    </w:p>
    <w:p w14:paraId="6E4AB284">
      <w:pPr>
        <w:rPr>
          <w:rFonts w:hint="eastAsia"/>
        </w:rPr>
      </w:pPr>
      <w:r>
        <w:rPr>
          <w:rFonts w:hint="eastAsia"/>
        </w:rPr>
        <w:t>&gt;OTU011899</w:t>
      </w:r>
    </w:p>
    <w:p w14:paraId="05142626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CCGTGCCAGCAGCCGCGGTAAGACAGAGGGTGCAAACGTTGTTCGGAATTACTGGGCGTAAAGCGCGTGTAGGCGGCAGGGTGTGTCGGATGTGAAATCCCGTGGCTCAACCACGGAAGTGCACCCGAAACTACCCAGCTCGAGTCTCGGAGAGGAAGGTGGAATGCTTGGTGTAGAGGTGAAATGCGTAGAGATCCGGAAGAACACCGGTGGCGAAGGCGGCCCGCTGGGCAGGAAGACGTCGCAAGACGTCGGCTGACGCTGAGGCGCGACAGCGTGGGGAGCAAACAGGATTAGATACCCCGGTAGTCC</w:t>
      </w:r>
    </w:p>
    <w:p w14:paraId="3A24E17A">
      <w:pPr>
        <w:rPr>
          <w:rFonts w:hint="eastAsia"/>
        </w:rPr>
      </w:pPr>
      <w:r>
        <w:rPr>
          <w:rFonts w:hint="eastAsia"/>
        </w:rPr>
        <w:t>&gt;OTU011900</w:t>
      </w:r>
    </w:p>
    <w:p w14:paraId="33D5365B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ATCGGGACGAATAACCCTCGGGATAACACCCCGGAGGTCTGACGGTACCGATTGAGGAAGCCCCGGCTAACTCTGTGCCAGCAGCCGCGGTAATACAGAGGGGGCAAGCGTTGTTCGGAATTACTGGGCGTAAAGGGCGCGTAGGCGGCCACCTAAGTCAGACGTGAAATCCCTCGGCTCAACCGGGGAACTGCGTCTGATACTGGGTGGCTTGAATTCGGGAGAGGGATGCGGAATTCCAGGTGTAGCGGTGAAATGCGTAGATATCGGGAAGAACATCGGTGGCGAAGGCGGCCAGCTGGGCCGTTGCTGACGCTGAGGCGCGACAGCGTGGGGAGCAAACAGGATTAGATACCCCAGTAGTCC</w:t>
      </w:r>
    </w:p>
    <w:p w14:paraId="74D3A3A0">
      <w:pPr>
        <w:rPr>
          <w:rFonts w:hint="eastAsia"/>
        </w:rPr>
      </w:pPr>
      <w:r>
        <w:rPr>
          <w:rFonts w:hint="eastAsia"/>
        </w:rPr>
        <w:t>&gt;OTU011901</w:t>
      </w:r>
    </w:p>
    <w:p w14:paraId="4C1A783E">
      <w:pPr>
        <w:rPr>
          <w:rFonts w:hint="eastAsia"/>
        </w:rPr>
      </w:pPr>
      <w:r>
        <w:rPr>
          <w:rFonts w:hint="eastAsia"/>
        </w:rPr>
        <w:t>CCTACGGGTGGCTGCAGCAAGGAATCTTCCGCAATGGGGGCAACCCTGACGGAGCAACGCCGCGTGGGGGATGAGGCGCTTCGGCGTGTAAACCCCTTTTCTGCGGGAAGAAGGCGGCTTCGGCCGCTTGACGGTACCGCAGGAAGAAGGACCGGCTAACTACGTGCCAGCAGCCGCGGTAATACGTAGGGTCCGAGCGTTGTCCGGAGTTACTGGGCGTAAAGCGCGCGCAGGTGGCTGCGTTGGCCCGGCGTGAAAGCCCCCGGCTTAACCGGGGAGGGTCGTCGGGGACCGCGTGGCTTGAGGACGGCAGGGGTCGGTGGAATGCCCGGTGTAGTGGTGAAATGCGTAGAGATCGGGCGGAACACCCGTGGCGAAGGCGGCCGACTGGCCCGTACCTGACGCTGAGGCGCGAAAGCGTGGGGAGCAAACAGGATTAGATACCCGGGTAGTCC</w:t>
      </w:r>
    </w:p>
    <w:p w14:paraId="371C594B">
      <w:pPr>
        <w:rPr>
          <w:rFonts w:hint="eastAsia"/>
        </w:rPr>
      </w:pPr>
      <w:r>
        <w:rPr>
          <w:rFonts w:hint="eastAsia"/>
        </w:rPr>
        <w:t>&gt;OTU011902</w:t>
      </w:r>
    </w:p>
    <w:p w14:paraId="0562A432">
      <w:pPr>
        <w:rPr>
          <w:rFonts w:hint="eastAsia"/>
        </w:rPr>
      </w:pPr>
      <w:r>
        <w:rPr>
          <w:rFonts w:hint="eastAsia"/>
        </w:rPr>
        <w:t>CCTACGGGTGGCAGCAGCAAGGAATCTTCCGCAATGGGCGCAAGCCTGACGGAGCAACGCCGCGTGGAGGACGACGGCCTTCGGGTTGTAAACTCCTTTTCTCAGGGACGAAACGGACGGTACCTGGGGAATCAGCCCCGGCTAACTCTGTGCCAGCAGCCGCGGTAAGACAGAGGGGGCAAGCGTTGTCCGGAATCATTGGGCGTAAAGCGCGTGTAGGCGGCTCGATAAGTCCGCTCTGAAAGCCCGGGGCTCAACCCCGGGAGGCGGGTGGATACTGTCGAGCTCGAGTCCGGAAGAGGCAAGTGGAATTCCCGGTGTAGCGGTGAAATGCGTAGATATCGGGAGGAACACCAGTAGCGAAGGCGGTTCTCTGGGCCAGTACTGACGCTGAGGAGCGAAAGCGTGGGTAGCAAACAGGATTAGATACCCCGGTAGTCC</w:t>
      </w:r>
    </w:p>
    <w:p w14:paraId="662B34BE">
      <w:pPr>
        <w:rPr>
          <w:rFonts w:hint="eastAsia"/>
        </w:rPr>
      </w:pPr>
      <w:r>
        <w:rPr>
          <w:rFonts w:hint="eastAsia"/>
        </w:rPr>
        <w:t>&gt;OTU011903</w:t>
      </w:r>
    </w:p>
    <w:p w14:paraId="29FC3F5E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CCCCTTTCAGGAGGGACGAAGGTTCAGGCGCGAATAGCGTCCTGGACTGACGGTACCTTCAGAAGAAGCACCGGCTAACTCTGTGCCAGCAGCCGCGGTAATACAGAGGGTGCAAGCGTTGCTCGGAATCATTGGGCGTAAAGGGTAGGTAGGTGGTCTTATTTGTCTGGGGTGAAAGCCTTGAGCTTAACTCAAGAAGTGCCTCGGAAACGGTAAGACTTTGAGTCTCGGAGAGGGTCGTGGAATTCCCGGTGTAGCGGTGGAATGCGTAGAGATCGGGAAGAACACCAGTGGCGAAGGCGGTCTGCTGGGCCGTTGCTGACGCTGAGGCGCGACAGCGTGGGGAGCAAACAGGATTAGATACCCCGGTAGTCC</w:t>
      </w:r>
    </w:p>
    <w:p w14:paraId="2A53324A">
      <w:pPr>
        <w:rPr>
          <w:rFonts w:hint="eastAsia"/>
        </w:rPr>
      </w:pPr>
      <w:r>
        <w:rPr>
          <w:rFonts w:hint="eastAsia"/>
        </w:rPr>
        <w:t>&gt;OTU011904</w:t>
      </w:r>
    </w:p>
    <w:p w14:paraId="684E0C35">
      <w:pPr>
        <w:rPr>
          <w:rFonts w:hint="eastAsia"/>
        </w:rPr>
      </w:pPr>
      <w:r>
        <w:rPr>
          <w:rFonts w:hint="eastAsia"/>
        </w:rPr>
        <w:t>CCTACGGGTGGCTGCAGTGGGGAATTTTGCACAATGGGGGAAACCCTGATGCAGCGACGCCGCGTGAGCGATGAAGCCCTTCGGGGTGTAAAGCTCTTTCGGCAGGGACGATAATGACGGTACCTGAAGAAGAAGCTGCGGCTAACTACGTGCCAGCAGCCGCGGTAATACGTAGGCAGCGAGCGTTGTTCGGAGTTACTGGGCGTAAAGGGCGCGTAGGCGGCCACCGCAAGTCGACTGTGAAATCTCCGGGCTCAACCTGGGAATGGCATTGGATACTGGCGATCTAGAGTGCGGTAGAGGGCAGTGGAATTCCCGGTGTAGCAGTGAAATGCGTAGAGATGTGGAGGAACACCAGTGGCGAAGGCGGCTCTTTGGTCTGTAACTGACGCTCATGCACGAAAGCGTGGGGAGCAAACAGGATTAGATACCCGGGTAGTCC</w:t>
      </w:r>
    </w:p>
    <w:p w14:paraId="5AD346B3">
      <w:pPr>
        <w:rPr>
          <w:rFonts w:hint="eastAsia"/>
        </w:rPr>
      </w:pPr>
      <w:r>
        <w:rPr>
          <w:rFonts w:hint="eastAsia"/>
        </w:rPr>
        <w:t>&gt;OTU011905</w:t>
      </w:r>
    </w:p>
    <w:p w14:paraId="16D31944">
      <w:pPr>
        <w:rPr>
          <w:rFonts w:hint="eastAsia"/>
        </w:rPr>
      </w:pPr>
      <w:r>
        <w:rPr>
          <w:rFonts w:hint="eastAsia"/>
        </w:rPr>
        <w:t>CCTACGGGAGGCTGCAGTGGGGAATCTTGCGCAATGGGCGAAAGCCTGACGCAGCAACGCCGCGTGGGGGATGAAGGCCCTCGGGTTGTAAACCCCTTTCAGCAGGGACGAATTTGACGGTACCTGCAGAAGAAGCCCCGGCCAACTACGTGCCAGCAGCCGCGGTAATACGTAGGGGGCGAGCGTTGTCCGGATTTATTGGGCGTAAAGAGCTCGTAGGCGGTTTATCGCGTCGGTTGTGAAAACCCGAGGCTCAACTTCGGGCTTGCAGGCGATACGGGTAGACTAGAGGCAGGTAGGGGAGAGTGGAATTCCTGGTGTAGCGGTGAAATGCGCAGATATCAGGAGGAACACCGGTGGCGAAGGCGGCTCTCTGGGCCTGTCCTGACGCTGAGGAGCGAAAGCGTGGGGAGCGAACAGGATTAGATACCCCGGTAGTCC</w:t>
      </w:r>
    </w:p>
    <w:p w14:paraId="2B191892">
      <w:pPr>
        <w:rPr>
          <w:rFonts w:hint="eastAsia"/>
        </w:rPr>
      </w:pPr>
      <w:r>
        <w:rPr>
          <w:rFonts w:hint="eastAsia"/>
        </w:rPr>
        <w:t>&gt;OTU011906</w:t>
      </w:r>
    </w:p>
    <w:p w14:paraId="70D924D5">
      <w:pPr>
        <w:rPr>
          <w:rFonts w:hint="eastAsia"/>
        </w:rPr>
      </w:pPr>
      <w:r>
        <w:rPr>
          <w:rFonts w:hint="eastAsia"/>
        </w:rPr>
        <w:t>CCTACGGGCGGCTGCAGTGGGGAATTTTGGGCAATGGGCGAAAGCCTGACCCAGCAACGCCGCGTGAAGGACGAAATCCCTCTGGGATGTAAACTTCGAAAGTCGGGAAAGAAATCGCACAGGATAATACCCTGTGTGGATGACGGTACCCGACGTAAGCCCCGGCTAACTACGTGCCAGCAGCCGCGGTAATACGTAGGGGGCAAGCGTTGTTCGGAATTACTGGGCGTAAAGGGCGCGTAGGCGGCACAGCAAGTCGGGAGTGAAAGCCCGGGGCTCAACCCCGGAACGGCTTTCGAAACTGCTGAGCTAGAGTGCGGAAGGGGCAACCGGAATTCCCAGTGTAGCGGTGAAATGCGTAGATATTGGGAGGAACACCAGTGGCGAAGGCGGCTCACTGGACCGGAACTGACGCTGAGGCGCGAAAGCGTGGGGAGCAAACAGGATTAGATACCCCAGTAGTCC</w:t>
      </w:r>
    </w:p>
    <w:p w14:paraId="0669BE30">
      <w:pPr>
        <w:rPr>
          <w:rFonts w:hint="eastAsia"/>
        </w:rPr>
      </w:pPr>
      <w:r>
        <w:rPr>
          <w:rFonts w:hint="eastAsia"/>
        </w:rPr>
        <w:t>&gt;OTU011907</w:t>
      </w:r>
    </w:p>
    <w:p w14:paraId="0283F60C">
      <w:pPr>
        <w:rPr>
          <w:rFonts w:hint="eastAsia"/>
        </w:rPr>
      </w:pPr>
      <w:r>
        <w:rPr>
          <w:rFonts w:hint="eastAsia"/>
        </w:rPr>
        <w:t>CCTACGGGGGGCAGCAGTGGGGAATCTTGCGCAATGGGCGAAAGCCTGACGCAGCGACGCCGCGTGAGTGATGAAGGCCTTCGGGTTGTAAAGCTCTGTGGAGGGGGACGAATAAGGGTTGGCTAATATCCAGCTCGATGACGGTACCCCTTTAGCAAGCACCGGCTAACTCTGTGCCAGCAGCCGCGGTAAGACGAAGGACCCGAGCGTTATCCGGATTTATTGGGTTTAAAGGGTGCGTAGGCGGCTTATTAAGTCAGGGGTGAAAGACGGTGGCTCAACCATCGCAGTGCCTTTGATACTGTAGGACTTGAGTAAAGTTGAGGTTGGCGGAATTGACGGTGTAGCGGTGAAATGCTTAGATATCGTCAAGAACACCTATTGCGAAGGCAGCTAACTAAGCTTTAACTGACGCTGAGGCACGAAAGTGTGGGGATCAAACAGGATTAGATACCCCAGTAGTCC</w:t>
      </w:r>
    </w:p>
    <w:p w14:paraId="24E6C819">
      <w:pPr>
        <w:rPr>
          <w:rFonts w:hint="eastAsia"/>
        </w:rPr>
      </w:pPr>
      <w:r>
        <w:rPr>
          <w:rFonts w:hint="eastAsia"/>
        </w:rPr>
        <w:t>&gt;OTU011908</w:t>
      </w:r>
    </w:p>
    <w:p w14:paraId="5A1015A2">
      <w:pPr>
        <w:rPr>
          <w:rFonts w:hint="eastAsia"/>
        </w:rPr>
      </w:pPr>
      <w:r>
        <w:rPr>
          <w:rFonts w:hint="eastAsia"/>
        </w:rPr>
        <w:t>CCTACGGGTGGCAGCAGTCGAGGATCTTCGGCAATGGGCGCAAGCCTGACCGAGCGACGCCGCGTGCGCGATGAAGGCCTTCGGGTTGTAAAGCGCTGTCGGGGGGAAGAAAGGCCTCGCAAGAGGCTTGATCGACCCCCGGAGGAAGCACGGGCTAAGTTCGTGCCAGCAGCCGCGGTAAGACGAACCGTGCTAACGTTGTTCGGATTCACTTGGGCTTAAAGGGCGCGTAGGCGGCTGGGCAAGTCAGGGGTGAAAGCCCTCCGCTCAACGGAGGAAGTGCCCTTGATACTGCCCCGCTCGAGGGAGGCAGGGGCGTGCGGAACTTCCGGTGGAGCGGTGAAATGCGTAGATATCAGGAGGAACACCGGTGGCGAAGGCGGGTCTCTGGGCCGATACTGACGCTGAGGAGCGAAAGCGTGGGGAGCGAACAGGATTAGATACCCCTGTAGTCC</w:t>
      </w:r>
    </w:p>
    <w:p w14:paraId="7C1A8378">
      <w:pPr>
        <w:rPr>
          <w:rFonts w:hint="eastAsia"/>
        </w:rPr>
      </w:pPr>
      <w:r>
        <w:rPr>
          <w:rFonts w:hint="eastAsia"/>
        </w:rPr>
        <w:t>&gt;OTU011909</w:t>
      </w:r>
    </w:p>
    <w:p w14:paraId="36438E86">
      <w:pPr>
        <w:rPr>
          <w:rFonts w:hint="eastAsia"/>
        </w:rPr>
      </w:pPr>
      <w:r>
        <w:rPr>
          <w:rFonts w:hint="eastAsia"/>
        </w:rPr>
        <w:t>CCTACGGGGGGCTGCAGTAAGGAATATTGCGCAATGCGCGAAAGCGTGACGCAGCAACGCCGCGTGGGGGAAGAAGGCCTTCGGGTTGTAAACCTCTTTCAGTTGGGACGAAGCTTCTGCGGTGAACAGCCGTATGGAGTGACGGTACCTTCACAAGAAGCCCCGGCTAACTTCGTGCCAGCAGCCGCGGTAATACGAAGGGGGCTAGCGTTGTTCGGAATTACTGGGCGTAAAGCGTATGCAGGCGGATCGTTAAGTTGGGGGTGAAATCCCGAGGCTCAACCTCGGAACTGCCTTCAATACTGGCGATCTTGAGTCCGGGAGAGGTGAGTGGAACTCCGAGTGTAGAGGTGAAATTCGTAGATATTCGGAAGAACACCAGTGGCGAAGGCGACTACCTGGCCTGTTCTTGACGCTGAGGCGCGAAAGCTAGGGGAGCAAACGGGATTAGATACCCCTGTAGTCC</w:t>
      </w:r>
    </w:p>
    <w:p w14:paraId="20296C90">
      <w:pPr>
        <w:rPr>
          <w:rFonts w:hint="eastAsia"/>
        </w:rPr>
      </w:pPr>
      <w:r>
        <w:rPr>
          <w:rFonts w:hint="eastAsia"/>
        </w:rPr>
        <w:t>&gt;OTU011910</w:t>
      </w:r>
    </w:p>
    <w:p w14:paraId="2A44726A">
      <w:pPr>
        <w:rPr>
          <w:rFonts w:hint="eastAsia"/>
        </w:rPr>
      </w:pPr>
      <w:r>
        <w:rPr>
          <w:rFonts w:hint="eastAsia"/>
        </w:rPr>
        <w:t>CCTACGGGCGGCTGCAGTGGGGAATCTTGCGCAATGGGAGCAATCCTGACGCAGCGACGCCGCGTGGAGGATGAAGGTCTTCGGATTGTAAACTCCTGTCATCTGGGAGTAAGACCTGGTCGTGAATAGCGAACAGGGTTGATAGTACCAGAAGAGGAAGGGACGGCTAACTCTGTGCCAGCAGCCGCGGTAATACAGAGGATGCAAGCGTTATCCGGAATGATTGGGCGTAAAGCGTCTGTAGGTGGCTTTTTAAGTCCGCCGTCAAATCCCAGGGCTCAACCCTGGACAGGCGGTGGAAACTACCAAGCTGGAGTACGGTAGGGGCAGAGGGAATTTCCGGTGGAGCGGTGAAATGCGTAGAGATCGGAAAGAACACCAACGGCGAAAGCACTCTGCTGGGCCGACACTGACACTGAGAGACGAAAGCTAGGGGAGCGAATGGGATTAGATACCCTGGTAGTCC</w:t>
      </w:r>
    </w:p>
    <w:p w14:paraId="006EB830">
      <w:pPr>
        <w:rPr>
          <w:rFonts w:hint="eastAsia"/>
        </w:rPr>
      </w:pPr>
      <w:r>
        <w:rPr>
          <w:rFonts w:hint="eastAsia"/>
        </w:rPr>
        <w:t>&gt;OTU011911</w:t>
      </w:r>
    </w:p>
    <w:p w14:paraId="24B9D770">
      <w:pPr>
        <w:rPr>
          <w:rFonts w:hint="eastAsia"/>
        </w:rPr>
      </w:pPr>
      <w:r>
        <w:rPr>
          <w:rFonts w:hint="eastAsia"/>
        </w:rPr>
        <w:t>CCTACGGGTGGCTGCAGTGGGGAATCTTGCGCAATGGCCGCAAGCCTGACCGAGCGACGCCGCGTGGAGGATGAAGGCCTTCGGGTTGTAAACTCCTGTCGAGGGGGACTAAGGTGCCGTGAAGAACGGCGCTTGAGGTATCCCTGGAGGAAGCACGGGCTAAGTTCGTGCCAGCAGCCGCGGTAAGACGAACCGTGCGAACGTTATTCGGAATCACTGGGCTTAAAGCGCGTGTAGGTGGCTTGGCACGTCTGTCGCTGAAATCCCACGGCTCAACCGTGGAACGGGCGCGGATACGACCAGGCTTGAGGGATGTAGGGGGATCGGGAACTTCCGGTGGAGCGGTGAAATGCGTTGAGATCGGAAGGAACGCCCGTGGCGAAAGCGCGGTCCTGGACATTTCCTGACACTGAGACGCGAAAGCTAGGGGAGCAAACGGGATTAGATACCCCGGTAGTCC</w:t>
      </w:r>
    </w:p>
    <w:p w14:paraId="60F42BC2">
      <w:pPr>
        <w:rPr>
          <w:rFonts w:hint="eastAsia"/>
        </w:rPr>
      </w:pPr>
      <w:r>
        <w:rPr>
          <w:rFonts w:hint="eastAsia"/>
        </w:rPr>
        <w:t>&gt;OTU011912</w:t>
      </w:r>
    </w:p>
    <w:p w14:paraId="0AB0F89C">
      <w:pPr>
        <w:rPr>
          <w:rFonts w:hint="eastAsia"/>
        </w:rPr>
      </w:pPr>
      <w:r>
        <w:rPr>
          <w:rFonts w:hint="eastAsia"/>
        </w:rPr>
        <w:t>CCTACGGGGGGCAGCAGTAAGGAATCTTGGACAATGGGCGCAAGCCTGATCCAGCCATGCCGCGTGGATGATGAAGGCCCTAGGGTTGTAAAATCCTTTCGTCAGGGACGATAATGACGGTACCTGAAGAAGAAGCCCCGGCTAACTTCGTGCCAGCAGCCGCGGTAATACGAAGGGGGCTAGCGTTGTTCGGATTTACTGGGCGTAAAGCGCGTGTAGGCGGCTTATCAAGTCAGGCGTGAAATCCCCGGGCTCAACCCGGGAACTGCGTCCGAGACTGGTTGGCTTGAATCCGGGAGAGGGATGTGGAATTCCAGGTGTAGCGGTGAAATGCGTAGAGATCGGGAGGAACATCCGTGGCGAAGGCGGCCACCTGGGCTAACACTGACGCTCATGCACGAAAGCGTGGGGAGCAAACAGGATTAGATACCCCAGTAGTCC</w:t>
      </w:r>
    </w:p>
    <w:p w14:paraId="40A8C125">
      <w:pPr>
        <w:rPr>
          <w:rFonts w:hint="eastAsia"/>
        </w:rPr>
      </w:pPr>
      <w:r>
        <w:rPr>
          <w:rFonts w:hint="eastAsia"/>
        </w:rPr>
        <w:t>&gt;OTU011913</w:t>
      </w:r>
    </w:p>
    <w:p w14:paraId="7EA6F788">
      <w:pPr>
        <w:rPr>
          <w:rFonts w:hint="eastAsia"/>
        </w:rPr>
      </w:pPr>
      <w:r>
        <w:rPr>
          <w:rFonts w:hint="eastAsia"/>
        </w:rPr>
        <w:t>CCTACGGGAGGCTGCAGTGGGGAATCTTGCGCAATGGGCGAAAGCCTGACGCAGCCATGCCGCGTGAATGATGAAGGTCTTAGGATTGTAAAATTCTTTCAGCAGGGACGATAATGACGGTACCTGCAGAAGAAGCCCCGGCTAACTTCGTGCCAGCAGCCGCGGTAATACGAAGGGGGCTAGCGTTGCTCGGAATTACTGGGCGTAAAGGGCGCGTAGGCGGGTCGTCAAGTTGGGGGTGAAAGCCCAGGGCTCAACCCTGGAACTGCCTTCAAAACTGGCGACCTAGAGTATGGTAGAGGTGTGTGGAACTCCGAGTGTAGAGGTGAAATTCGTAGATATTCGGAAGAACACCAGTGGCGAAGGCGACACACTGGGCCATTACTGACGCTGAGGCGCGAAAGCGTGGGGAGCAAACAGGATTAGATACCCCGGTAGTCC</w:t>
      </w:r>
    </w:p>
    <w:p w14:paraId="72951A01">
      <w:pPr>
        <w:rPr>
          <w:rFonts w:hint="eastAsia"/>
        </w:rPr>
      </w:pPr>
      <w:r>
        <w:rPr>
          <w:rFonts w:hint="eastAsia"/>
        </w:rPr>
        <w:t>&gt;OTU011914</w:t>
      </w:r>
    </w:p>
    <w:p w14:paraId="1294DDE7">
      <w:pPr>
        <w:rPr>
          <w:rFonts w:hint="eastAsia"/>
        </w:rPr>
      </w:pPr>
      <w:r>
        <w:rPr>
          <w:rFonts w:hint="eastAsia"/>
        </w:rPr>
        <w:t>CCTACGGGGGGCAGCAGCAAGGAATTTTCCACAATGGGGGAAACCCTGATGGTGCAACGCCGCGTGGAGGATGAAGGTCTTCGGATTGTAAACTCCTGTCATCTGGGAGTAAGACCTGGCGGTGAATAGCCGACAGGGTTGATAGTACCAGAAGAGGAAGGGACGGCTAACTTCGTGCCAGCAGCCGCGGTAATACGAAGGTCCCAAGCGTTGTTCGGAGTTACTGGGCGTAAAGAGTGCGTAGGCGGTTTTCTAAGTTTGGTGTGAAATCTCCCGGCTCAACTGGGAGGGTGCGCCGAAGACTGGAAGGCTTGAGTAGAGTCGAGGTAGGCGGAATTGACGGTGTAGCGGTGAAATGCTTAGATATCGTCAAGAACACCGATAGTGTAGACAGCTTACTAGGCTCAAACTGACGCTGAGGCACGAAAGTGTGGGGATCAAACAGGATTAGATACCCCAGTAGTCC</w:t>
      </w:r>
    </w:p>
    <w:p w14:paraId="506F340E">
      <w:pPr>
        <w:rPr>
          <w:rFonts w:hint="eastAsia"/>
        </w:rPr>
      </w:pPr>
      <w:r>
        <w:rPr>
          <w:rFonts w:hint="eastAsia"/>
        </w:rPr>
        <w:t>&gt;OTU011915</w:t>
      </w:r>
    </w:p>
    <w:p w14:paraId="51A5FB2C">
      <w:pPr>
        <w:rPr>
          <w:rFonts w:hint="eastAsia"/>
        </w:rPr>
      </w:pPr>
      <w:r>
        <w:rPr>
          <w:rFonts w:hint="eastAsia"/>
        </w:rPr>
        <w:t>CCTACGGGGGGCTGCAAGTGGGAATATTGCACAATGGGCGAAAGCCTGATGCAGCGACGCCGCGTGAGGGATGAAGGTCTTCGGATCGTAAACCTCTTTTATCAACAAGGAAGATATGACCAGTTGATGAATAAGCACCTGCTAACTACGTGCCAGCAGCCGCGGTAATACGTAGGGTGCAAGCGTTATCCGGAATTATTGGGCGTAAAGGGCGCGTAGGCGGCTCACTAAGTCGGATGTGAAAACTCTGGGCTCAACCCAGAGCCTGCATCCGAAACTGGTGGGCTAGGGTGCTGGAGGGGAAAGCGGAATTCCTGGTGTAGCGGTGAAATGCGTAGATATCAGGAGGAACACCGGTGGCGAAGGCGGCTTTCTGGACAGTAACCGACGCTGAGGCGCGAAAGCTAGGGGAGCAAACAGGATTAGATACCCGTGTAGTCC</w:t>
      </w:r>
    </w:p>
    <w:p w14:paraId="7DA0876C">
      <w:pPr>
        <w:rPr>
          <w:rFonts w:hint="eastAsia"/>
        </w:rPr>
      </w:pPr>
      <w:r>
        <w:rPr>
          <w:rFonts w:hint="eastAsia"/>
        </w:rPr>
        <w:t>&gt;OTU011916</w:t>
      </w:r>
    </w:p>
    <w:p w14:paraId="5EADD3B6">
      <w:pPr>
        <w:rPr>
          <w:rFonts w:hint="eastAsia"/>
        </w:rPr>
      </w:pPr>
      <w:r>
        <w:rPr>
          <w:rFonts w:hint="eastAsia"/>
        </w:rPr>
        <w:t>CCTACGGGGGGCTGCAGTGGGGAATTTTGGACAATGGGGGCAACCCTGATCCAGCAATGCCGCGTGAGTGAAGAAGGCCTTCGGGTTGTAAAGCCCTGTGGGGCGGGACGAACCTGCATTCGGATAACACCCGGGTGCACTGACGGTACCGCCTTAGCAAGCACCGGCTAACTCTGTGCCAGCAGCCGCGGTAAGACAGAGGGTGCGAACGTTGCTCGGAATTACTGGGCGTAAAGCGCGTGTAGGCGGTTTCGCACGTCCGGTGTGAAAGCCCAGGGCTCAACCCTGGAAGTGCACTGGATACGACGGAGCTGGAGTCCTGAAGAGGAGGGCGGAATTCCCGGTGTAGAGGTGAAATTCGTAGATATCGGGAGGAACACCAATGGCGAAGGCAGCCTCCTGGGCCAACACTGACGCTCATGCACGAAAGCGTGGGGAGCAAACAGGATTAGATACCCTAGTAGTCC</w:t>
      </w:r>
    </w:p>
    <w:p w14:paraId="58F7856A">
      <w:pPr>
        <w:rPr>
          <w:rFonts w:hint="eastAsia"/>
        </w:rPr>
      </w:pPr>
      <w:r>
        <w:rPr>
          <w:rFonts w:hint="eastAsia"/>
        </w:rPr>
        <w:t>&gt;OTU011917</w:t>
      </w:r>
    </w:p>
    <w:p w14:paraId="4BABF24A">
      <w:pPr>
        <w:rPr>
          <w:rFonts w:hint="eastAsia"/>
        </w:rPr>
      </w:pPr>
      <w:r>
        <w:rPr>
          <w:rFonts w:hint="eastAsia"/>
        </w:rPr>
        <w:t>CCTACGGGAGGCTGCAGTGGGGAATATTGGACAATGGGGGAAACCCTGATCCAGCGACGCCGCGTGGGTGAAGAAGGCCTGCGGGTTGTAAAGCCCTTTCAGTGAGGAAGAAAAGTCTCGCCCTAATACGGCGGGATCTTGACGTAACTCATAGAAGAAGCACCGGCTAACTCTGTGCCAGCAGCCGCGGTAATACGGAAGGGGCAAGCGTTGTTCGGAATTATTGGGCGTAAAGGGCTCGTAGGCGGTTTGTCGCGTCGGGAGTGAAAACCAGGTGCTTAACACCTGGCTTGCTTTCGATACGGGCAGACTAGAGGTATTCAGGGGAGAACGGAATTCCTGGTGTAGCGGTGAAATGCGCAGATATCAGGAGGAACACCGGTGGCGAAGGCGGTTCTCTGGGAATGACCTGACGCTGAGGAGCGAAAGTGTGGGGAGCGAACAGGATTAGATACCCTTGTAGTCC</w:t>
      </w:r>
    </w:p>
    <w:p w14:paraId="2C5A056F">
      <w:pPr>
        <w:rPr>
          <w:rFonts w:hint="eastAsia"/>
        </w:rPr>
      </w:pPr>
      <w:r>
        <w:rPr>
          <w:rFonts w:hint="eastAsia"/>
        </w:rPr>
        <w:t>&gt;OTU011918</w:t>
      </w:r>
    </w:p>
    <w:p w14:paraId="6D89F27C">
      <w:pPr>
        <w:rPr>
          <w:rFonts w:hint="eastAsia"/>
        </w:rPr>
      </w:pPr>
      <w:r>
        <w:rPr>
          <w:rFonts w:hint="eastAsia"/>
        </w:rPr>
        <w:t>CCTACGGGAGGCTGCAGTAGGGAATATTGGGCAATGGAGGCAACTCTGACCCAGCCATGCCGCGTGCAGGAAGAAGGCCTTCTGGGTTGTAAACTGCTTTTGGAAGGGAACAAAATGGGCATGCGTGCCAACTTGAGTGTACCTTCAGAATAAGCACCGGCTAACTCCGTGCCAGCAGCCGCGGTAATACGGGGGGAGCAAGCGTTGTTCGGATTTACTGGGCGTAAAGGGCGCGTAGGCGGCCACCGCAAGTCGACTGTGAAATCTCTGAGCTTAACTCAGAACGGTCAATTGATACTGTCGTGCTAGAGTGCGGAAGGGGCAACTGGAATTCTCGGTGTAGCGGTGAAATGCGTAGATATCGAGAGGAACACCCAAGGGGAAGCCAGCGGACTGGCACGATGCTGACACTGAGGTGCGACAGCGTGGGGAGCGAACAGGATTAGATACCCCAGTAGTCC</w:t>
      </w:r>
    </w:p>
    <w:p w14:paraId="0287833E">
      <w:pPr>
        <w:rPr>
          <w:rFonts w:hint="eastAsia"/>
        </w:rPr>
      </w:pPr>
      <w:r>
        <w:rPr>
          <w:rFonts w:hint="eastAsia"/>
        </w:rPr>
        <w:t>&gt;OTU011919</w:t>
      </w:r>
    </w:p>
    <w:p w14:paraId="2AC5C71C">
      <w:pPr>
        <w:rPr>
          <w:rFonts w:hint="eastAsia"/>
        </w:rPr>
      </w:pPr>
      <w:r>
        <w:rPr>
          <w:rFonts w:hint="eastAsia"/>
        </w:rPr>
        <w:t>CCTACGGGTGGCAGCAGTGGGGAATATTGCACAATGGGCGAAAGCCTGATGCAGCAACGCCGCGTGAGGGATGACGGCCTTCGGGTTGTAAACCTCTTTTAGTAGGGAAGAAGCGAAAGTGACGGTACCTGCAGAAGAAGCGCCGGCCAACTACGTGCCAGCAGCCGCGGTAATACGTAGGTGGCGAGCGTTGTCCGGATTTATTGGGTTTAAAGGGTGCGTAGGCGTCCCTGCAAGTTTTAGGTGAAATGCCCAAGCTCAACTTGGGAGCTGCCTGAAAAACTGCCGGGATTGAGTACAGATGAGGTAGGCGGAATTGACGGTGTAGCGGTGAAATGCATAGATATGACATGGAACACCAATTGCGAAGGCAGCTGGCTACACGAATATTGACACTGAGGCACGAAAGCGTGGGGATCAAACAGGATTAGATACCCCTGTAGTCC</w:t>
      </w:r>
    </w:p>
    <w:p w14:paraId="79258311">
      <w:pPr>
        <w:rPr>
          <w:rFonts w:hint="eastAsia"/>
        </w:rPr>
      </w:pPr>
      <w:r>
        <w:rPr>
          <w:rFonts w:hint="eastAsia"/>
        </w:rPr>
        <w:t>&gt;OTU011920</w:t>
      </w:r>
    </w:p>
    <w:p w14:paraId="147ECDF0">
      <w:pPr>
        <w:rPr>
          <w:rFonts w:hint="eastAsia"/>
        </w:rPr>
      </w:pPr>
      <w:r>
        <w:rPr>
          <w:rFonts w:hint="eastAsia"/>
        </w:rPr>
        <w:t>CCTACGGGGGGCAGCAGTGGGGAATTTTGGACAATGGGGGAAACCCTGATCCAGCCATGCCGCGTGAGTGAAGAAGGCCTTCGGGTTGTAAAGCCCTTTCGGTTGGGAAGAAAAGCTGTGACCTAACACGTCGCGGCCTTGACGTAACCAACTAAAGAAGCACCGGCTAACTCTGTGCCAGCAGCCGCGGTAATACAGAGGGTGCGAGCGTTAATCGGAATTATTGGGCGTAAAGCGTCCGCAGGCGGCTTGTTGCATCTTCGATTAAAGCCCACCGCTTAACGGTGGATCTGTCGGGGACATGGACAAGCTAGAGAAACGGAGAGGTAAGCGGAACTCCTGGTGGAGCGGTGAAATGCGTTGATATCAAGTGGAACACCAGTGGCGAAGGCGAGTCCCTGGAAAACTCCTGACACTGAGGCACGAAAGCTAGGGGAGCAAACAGGATTAGATACCCCAGTAGTCC</w:t>
      </w:r>
    </w:p>
    <w:p w14:paraId="53C2C8D8">
      <w:pPr>
        <w:rPr>
          <w:rFonts w:hint="eastAsia"/>
        </w:rPr>
      </w:pPr>
      <w:r>
        <w:rPr>
          <w:rFonts w:hint="eastAsia"/>
        </w:rPr>
        <w:t>&gt;OTU011921</w:t>
      </w:r>
    </w:p>
    <w:p w14:paraId="438F3010">
      <w:pPr>
        <w:rPr>
          <w:rFonts w:hint="eastAsia"/>
        </w:rPr>
      </w:pPr>
      <w:r>
        <w:rPr>
          <w:rFonts w:hint="eastAsia"/>
        </w:rPr>
        <w:t>CCTACGGGTGGCTGCAGTGGGGAATCTTGCGCAATGGCCGAAAGGCTGACGCAGCGACGCCGCGTGGGGGATGAAGGCCTTCGGGTCGTAAACCCCTGTTGCCCGGGACGAACAGCCTAATTCGTTAGGCCTGACGGTACCGGGTGAGGAAGCACCGGCTAACTCTGTGCCAGCAGCCGCGGTAATACAGAGGGTGCGAGCGTTGTCCGGAATCACTGGGCGTAAAGGGCGCGTAGGCGGTTGGGTAAGTCGGGTGTGAAAGCCCTGGGCTTAACCTGGGAATGGCATTCGAGACTACCTAGCTAGAGTCTGGTAGAGGGAAGTGGAATTTCCGGTGTAGCGGTGAAATGTGTAGAGATCCGGAGGAATACCAGTGGTGAAGACGGCGCCCTGGGTCATGCCTGACGCTGAGATGCGAAAGCGTGGGGAGCGAACGGGATTAGATACCCCAGTAGTCC</w:t>
      </w:r>
    </w:p>
    <w:p w14:paraId="04B3E70E">
      <w:pPr>
        <w:rPr>
          <w:rFonts w:hint="eastAsia"/>
        </w:rPr>
      </w:pPr>
      <w:r>
        <w:rPr>
          <w:rFonts w:hint="eastAsia"/>
        </w:rPr>
        <w:t>&gt;OTU011922</w:t>
      </w:r>
    </w:p>
    <w:p w14:paraId="6CA4B8DC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TCTTCGGATCGTAAAGCTCTGTTGTTAGGGAAGAACAAGTGCGAGAGTAACTGCTCGCACCTTGACGGTACCTAACCAGAAAGCCACGGCTAACTACGTGCCAGCAGCCGCGGTAATACGAAGGGGGCTAGCGTTGTTCGGAATGACTGGGCGTAAAGGGCGCGTAGGCGGCCGAGTAAGTCAGGCGTGAAAGCCCCGGGCTCAACCTGGGAACGGCGCTTGATACTGTTTGGCTTGAGGACGGGAGAGGATGGTGGAATTCCCAGTGTAGAGGTGAAATTCGTAGATATTCGGAAGAACACCAGTGGCGAAGGCGACTCGCTGGACAACTGTTGACGCTGAGGTGCGAAAGCGTGGGGAGCAAACAGGATTAGATACCCCGGTAGTCC</w:t>
      </w:r>
    </w:p>
    <w:p w14:paraId="5348C1FD">
      <w:pPr>
        <w:rPr>
          <w:rFonts w:hint="eastAsia"/>
        </w:rPr>
      </w:pPr>
      <w:r>
        <w:rPr>
          <w:rFonts w:hint="eastAsia"/>
        </w:rPr>
        <w:t>&gt;OTU011923</w:t>
      </w:r>
    </w:p>
    <w:p w14:paraId="5F174A56">
      <w:pPr>
        <w:rPr>
          <w:rFonts w:hint="eastAsia"/>
        </w:rPr>
      </w:pPr>
      <w:r>
        <w:rPr>
          <w:rFonts w:hint="eastAsia"/>
        </w:rPr>
        <w:t>CCTACGGGGGGCTGCAGTGGGGAATCTTCCACAATGGACGAAAGTCTGATGGAGCAACGCCGCGTGAGTGAAGAAGGTTTTCGGATCGTAAAACTCTGTTGTAAGGGAAGAATAAGTGCAGTAGTAACTGGCTGCACCTTGACGGTACCTTATTAGAAAGCCACGGCTAACTACGTGCCAGCAGCCGCGGTAATACGTAGGTGGCAAGCGTTGTCCGGATTTATTGGGCGTAAAGCGCGCGCAGGCGGCCATTTGCGTCCGGGGTGAAAGCCCAAGGCTCAACCTTGGGATTGCCTTGGATACGGGATGGCTTGAGGATCGGAGAGGCAAGGGGAATTCCACGTGTAGCGGTGAAATGCGTAGATATCTGGAGGAACACCGGTGGCGAAGGCGGCATCCTGGACCGACACTGACGCTGAGGAGCGAAAGCCAGGGGAGCAAACGGGATTAGATACCCTTGTAGTCC</w:t>
      </w:r>
    </w:p>
    <w:p w14:paraId="2E817738">
      <w:pPr>
        <w:rPr>
          <w:rFonts w:hint="eastAsia"/>
        </w:rPr>
      </w:pPr>
      <w:r>
        <w:rPr>
          <w:rFonts w:hint="eastAsia"/>
        </w:rPr>
        <w:t>&gt;OTU011924</w:t>
      </w:r>
    </w:p>
    <w:p w14:paraId="3A46A902">
      <w:pPr>
        <w:rPr>
          <w:rFonts w:hint="eastAsia"/>
        </w:rPr>
      </w:pPr>
      <w:r>
        <w:rPr>
          <w:rFonts w:hint="eastAsia"/>
        </w:rPr>
        <w:t>CCTACGGGGGGCTGCAGTAACGAATCTTCCGCAATGCACGCAAGTGTGACGGAGCGACGCCGCGTGTGGGACGAAGTCCTTCGGGATGTAAACCACTGTCAGGGGTTACCAAGTTCTGAGGAGCCCCAGAGGAAGGCACGGCTAACTCCGTGCCAGCAGCCGCGGTAATACGGAGGGTGCGAGCGTTGTCCGGAATCACTGGGCGTAAAGGGCGCGTAGGCGGCCTGATAAGTAGGGGGTGAAATCCTGCAGCTCAACTGTAGAAGTGCCTTGGATACTGCCCGGCTCGAGGGAGGTAGGGGTCTGTGGAACTTCTGGTGGAGCGGTGAAATGCGTTGATATCGTCAAGAACACCGATAGTGTAGACAGCTTACTAGACTTCAACTGACGCTGAGGCACGAAAGTGTGGGGATCAAACAGGATTAGATACCCGTGTAGTCC</w:t>
      </w:r>
    </w:p>
    <w:p w14:paraId="160F7BC7">
      <w:pPr>
        <w:rPr>
          <w:rFonts w:hint="eastAsia"/>
        </w:rPr>
      </w:pPr>
      <w:r>
        <w:rPr>
          <w:rFonts w:hint="eastAsia"/>
        </w:rPr>
        <w:t>&gt;OTU011925</w:t>
      </w:r>
    </w:p>
    <w:p w14:paraId="3F67C6F3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CCATTGACGAAGCCGCATTTTTTGTGTGGTGACGGTAGGTGGGGAAGAAGCACCGGCCAACTACGTGCCAGCAGCCGCGGTAATACGTAGGGTGCGAGCGTTATCCGGAATTACTGGGCGTAAAGAGTTGCGTAGGTGGCAGAGTAAGCAAATAGTGAAAGAATGGGGCTCAACCTCATCAACATTATTTGAACTGCTCAGCTAGAGGATGAGAGAGGTCGCTGGAATTCCCTGTGTAGGAGTGAAATCCGTAGATATAGGGAGGAACACCGATGGCGTAGGCAGGCGACTGGCTCATTCCTGACACTAAGGCACGAAAGCGTGGGGAGCAAACAGGATTAGATACCCCAGTAGTCC</w:t>
      </w:r>
    </w:p>
    <w:p w14:paraId="73F3D8F2">
      <w:pPr>
        <w:rPr>
          <w:rFonts w:hint="eastAsia"/>
        </w:rPr>
      </w:pPr>
      <w:r>
        <w:rPr>
          <w:rFonts w:hint="eastAsia"/>
        </w:rPr>
        <w:t>&gt;OTU011926</w:t>
      </w:r>
    </w:p>
    <w:p w14:paraId="2F2C56EC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GCTGTCAGTGGGGAGCAAATGCATGGGGGTTCTCCCCCATGCTTGAGCGATCCGCAGAGGAAGCACAGGCTAATTCCGTGCCAGCAGCCGCGGTAATACGTAGGTGGCAAGCGTTGTCCGGATTTATTGGGTTTAAAGGGTGCGTAGGCGGCCTTATAAGTCAGTGCTGAAATATCCCGGCTTAACCGGGAGGGTGGCATTGATACTGTAGGGCTTGAGGCCGGTAGGGGGAAGCGGAATTCCGGGTGTAGTGGTGGAATGCGTAGATATCCGGAGGAACACCAGTGGCGAAGGCGGCTTCCTGGACCGGTCCTGACGCTCAGGAGCGAAAGCGTGGGTAGCGATCCGGATTAGATACCCCTGTAGTCC</w:t>
      </w:r>
    </w:p>
    <w:p w14:paraId="2F975CA5">
      <w:pPr>
        <w:rPr>
          <w:rFonts w:hint="eastAsia"/>
        </w:rPr>
      </w:pPr>
      <w:r>
        <w:rPr>
          <w:rFonts w:hint="eastAsia"/>
        </w:rPr>
        <w:t>&gt;OTU011927</w:t>
      </w:r>
    </w:p>
    <w:p w14:paraId="73D1D7D3">
      <w:pPr>
        <w:rPr>
          <w:rFonts w:hint="eastAsia"/>
        </w:rPr>
      </w:pPr>
      <w:r>
        <w:rPr>
          <w:rFonts w:hint="eastAsia"/>
        </w:rPr>
        <w:t>CCTACGGGGGGCTGCAGTCGGGAATTTTGGGCAATGGGCGAAAGCCTGACCCAGCAACGCCGCGTGAGTGATGAAGGCCTTCGGGTCGTAAAGCTCTGTCGGAGGGAACGAATGCTCTTGGGGTTAACAGCCTTGAGAAGTGACGGTACCCTCAAAGGAAGCACCGGCTAACTCTGTGCCAGCAGCCGCGGTAATACAGAGGGTGCGAGCGTTAATCGGAATTACTGGGCGTAAAGCGCGCGTAGGCGGCTTTGCAAGCCGGATGTGAAATCCCCGGGCTCAACCCGGGAACTGCGTTCGAGACTGGGTGGCTGGAGTCCGGGAGAGGTGAGCGGAATTCCCAGTGTAGCGGTGAAATGCGTAGATATCTGGAGGAACACCGGTGGCGAAGGCGGCATCCTGGACCGGCATTGACGCTGAGGAGCGAAAGCCAGGGGAGCAAACGGGATTAGATACCCTGGTAGTCC</w:t>
      </w:r>
    </w:p>
    <w:p w14:paraId="3488553D">
      <w:pPr>
        <w:rPr>
          <w:rFonts w:hint="eastAsia"/>
        </w:rPr>
      </w:pPr>
      <w:r>
        <w:rPr>
          <w:rFonts w:hint="eastAsia"/>
        </w:rPr>
        <w:t>&gt;OTU011928</w:t>
      </w:r>
    </w:p>
    <w:p w14:paraId="1DB26E7D">
      <w:pPr>
        <w:rPr>
          <w:rFonts w:hint="eastAsia"/>
        </w:rPr>
      </w:pPr>
      <w:r>
        <w:rPr>
          <w:rFonts w:hint="eastAsia"/>
        </w:rPr>
        <w:t>CCTACGGGTGGCAGCAGTAGGGAATATTGGTCAATGGGTGAGAGCCTGAACCAGCCATGCCGCGTGCAGGAAGACGGCCTTCTGGGTTGTAAACTGCTTTTGCCAGGGGATAAAAGAGGCATGCGTGCCAAATTGAAGGTACCTGGTGAATAAGCCACGGCTAACTACGTGCCAGCAGCCGCGGTAATACGAACCGTACGAACGTTATTCGGAATTACTGGGCGTAAAGCGTGCGCAGGCGGTTATGTAAGACAGATGTGAAATCCCCGGGCTCAACCTGGGAACTGCATTTGTGACTGCATAGCTAGAGTACGGCAGAGGGGGATGGAATTCCGCGTGTAGCAGTGAAATGCGTAGATATGCGGAGGAACACCGATGGCGAAGGCAATCCCCTGGGCCTGTACTGACGCTCATGCACGAAGGTCAGGGGAGCAAACGGGATTAGATACCCCTGTAGTCC</w:t>
      </w:r>
    </w:p>
    <w:p w14:paraId="3F102189">
      <w:pPr>
        <w:rPr>
          <w:rFonts w:hint="eastAsia"/>
        </w:rPr>
      </w:pPr>
      <w:r>
        <w:rPr>
          <w:rFonts w:hint="eastAsia"/>
        </w:rPr>
        <w:t>&gt;OTU011929</w:t>
      </w:r>
    </w:p>
    <w:p w14:paraId="570F9876">
      <w:pPr>
        <w:rPr>
          <w:rFonts w:hint="eastAsia"/>
        </w:rPr>
      </w:pPr>
      <w:r>
        <w:rPr>
          <w:rFonts w:hint="eastAsia"/>
        </w:rPr>
        <w:t>CCTACGGGTGGCAGCAGTGGGGAATATTGGACAATGGGGGCAACCCTGATCCAGCCATGCCGCGTGAGTGAAGAAGGCCTTCGGGTTGTAAAGCTCTTTCGGTGGGAACGAAATGGCCCGTGCTAACACCATGGGTCGATGACGGTACTCACAGAAGAAGCACCGGCTAACTACGTGCCAGCAGCCGCGGTAATACGGAGGGGGCTAGCGTTGTTCGGAATTACTGGGCGTAAAGCGCGTGTAGGCTGCTCTGCAAGTCGGATGTGAAAGCCCTGGGCTCAACCTAGGAAGTGCACTCGAAACTGCAGAGCTTGAGTCCTGGAGAGGAAGGCGGAATTCTCGGTGTAGAGGTGAAATTCGTAGATATCGAGAGGAACACCTGTGGCGAAGGCGGCCTTCTGGACAGTGACTGACGCTGAGACGCGAAAGCGTGGGGAGCAAACAGGATTAGATACCCCGGTAGTCC</w:t>
      </w:r>
    </w:p>
    <w:p w14:paraId="3F9E4F3F">
      <w:pPr>
        <w:rPr>
          <w:rFonts w:hint="eastAsia"/>
        </w:rPr>
      </w:pPr>
      <w:r>
        <w:rPr>
          <w:rFonts w:hint="eastAsia"/>
        </w:rPr>
        <w:t>&gt;OTU011930</w:t>
      </w:r>
    </w:p>
    <w:p w14:paraId="6AD71678">
      <w:pPr>
        <w:rPr>
          <w:rFonts w:hint="eastAsia"/>
        </w:rPr>
      </w:pPr>
      <w:r>
        <w:rPr>
          <w:rFonts w:hint="eastAsia"/>
        </w:rPr>
        <w:t>CCTACGGGGGGCAGCAGTGAGGAATATTGGTCAATGGGCGCAAGCCTGAACCAGCCATGCCGCGTGCAGGATGACGGTCCTATGGATTGTAAACTGCTTTTGTACAGGAAGAAACAGTTCTACGTGTAGAACCTTGACGGTACTGTAAGAATAAGGATCGGCTAACTCCGTGCCAGCAGCCGCGGTAATACGGAGGATCCAAGCGTTATCCGGAATCATTGGGTTTAAAGGGTGCGTAGGCGGAACAATAAGTCAGCGGTGAAAGCCCGTAGCTTAACTACGGAATTGCCGTTGATACTGTTGTTCTTGAGTACGTTTGACGTGGGCGGAATGTGCCGTGTAGCGGTGAAATGCTTAGATACCATAAAGAACACCAATAGCGAAGGCAGCTTACTAGAGTGTAACTGACGCTGAGGCACGAAAGCGTGGGGAGCGAACAGGATTAGATACCCGAGTAGTCC</w:t>
      </w:r>
    </w:p>
    <w:p w14:paraId="06C0E292">
      <w:pPr>
        <w:rPr>
          <w:rFonts w:hint="eastAsia"/>
        </w:rPr>
      </w:pPr>
      <w:r>
        <w:rPr>
          <w:rFonts w:hint="eastAsia"/>
        </w:rPr>
        <w:t>&gt;OTU011931</w:t>
      </w:r>
    </w:p>
    <w:p w14:paraId="63462E0C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CTTCGGGTCGTAAACTCCTGTCGAATGGGACGAATGGGTTGCGGGGTAACATCCCGCGACCGTGACGGTACCGTTAAAGGAAACCCCGGCTAACTCCGTGCCAGCAGCCGCGGTAATACGGGGGGGGTAAGCGTTGTTCGGATTTACTGGGCGTAAAGCGCGTGTAGGCGGGCTGGAAAGTTGGGGGTGAAAGCCCCGGGCTCAACCTGGGAACTGCATCCAAAACTACTGAGCTAGAGTACGGTAGAGGGTGGTGGAATTTCCTGTGTAGCGGTGAAATGCGTAGAGATGTGGAGGAATACCGATGGCGAAGGCAGCCCCCTGGGATAACACTGACGCTCATGCACGAAAGCGTGGGGAGCAAACAGGATTAGATACCCCGGTAGTCC</w:t>
      </w:r>
    </w:p>
    <w:p w14:paraId="14503E71">
      <w:pPr>
        <w:rPr>
          <w:rFonts w:hint="eastAsia"/>
        </w:rPr>
      </w:pPr>
      <w:r>
        <w:rPr>
          <w:rFonts w:hint="eastAsia"/>
        </w:rPr>
        <w:t>&gt;OTU011932</w:t>
      </w:r>
    </w:p>
    <w:p w14:paraId="0F0C854A">
      <w:pPr>
        <w:rPr>
          <w:rFonts w:hint="eastAsia"/>
        </w:rPr>
      </w:pPr>
      <w:r>
        <w:rPr>
          <w:rFonts w:hint="eastAsia"/>
        </w:rPr>
        <w:t>CCTACGGGTGGCAGCAGCTAAGAATCTTGCGCAATGGGCGAAAGCCTGACGCAGCAACGCCGCGTGGGGGACGAAGGCCTTCGGGTCGTAAACCCCTTTTGTGAAGGAAGAAGATCTGACGGTACCCAAAGAATAAGCACCGGCTAACTTCGTGCCAGCAGCCGCGGTAATACAGAGGTCCCAAGCGTTGTTCGGATTCACTGGGCGTAAAGGGTGCGTAGGCGGTCGGGTAAGTCTGATGTGAAATCTTCGAGCTCAACTCGGAAACGGCATCGGATACTATTCGGCTCGAGGAATGGAGGGGAGACTGGAATACTTGGTGTAGCAGTGAAATGCGTAGATATCAAGAGGAACACCTGAGGTGAAGACGGGTTGCTGGTCTAACACTGACGCTGATGCGCGAAAGCCAGGGGAGCAAACGGGATTAGATACCCCAGTAGTCC</w:t>
      </w:r>
    </w:p>
    <w:p w14:paraId="1AF5682E">
      <w:pPr>
        <w:rPr>
          <w:rFonts w:hint="eastAsia"/>
        </w:rPr>
      </w:pPr>
      <w:r>
        <w:rPr>
          <w:rFonts w:hint="eastAsia"/>
        </w:rPr>
        <w:t>&gt;OTU011933</w:t>
      </w:r>
    </w:p>
    <w:p w14:paraId="4331E4E5">
      <w:pPr>
        <w:rPr>
          <w:rFonts w:hint="eastAsia"/>
        </w:rPr>
      </w:pPr>
      <w:r>
        <w:rPr>
          <w:rFonts w:hint="eastAsia"/>
        </w:rPr>
        <w:t>CCTACGGGAGGCAGCAGTGGGGAATCTTGCGCAATGGGCGAAAGCCTGACGCAGCGACGCCGCGTGCGGGAGGACGGCCTTCGGGTCGTAAACCGCTGTTGCCCGGGACGAAAAGCCCTTTCGAGGGCGTTGACGGTACCGGGTGAGGAAGCACCGGCTAACTCCGTGCCAGCAGCCGCGGTAATACGGAGGGTGCGAGCGTTGTCCGGAATCACTGGGCGTAAAGGGCGCGTAGGCGGCGCGACAAGGCGGCGGTGAAAGTCCGGGGCTCAACCCCGGATCGGCCGTGGCGACTGTCGCGCTCGAGCACAGTAGAGGCAGGTAGGGGAAAGTGGAATTCCTGGTGTAGCGGTGAAATGCGCAGATATCAGGAGGAACACCGGTGGCGAAGGCGGCTTTCTGGGCCTGTCCTGACGCTGAGGCGCGAAAGCTGGGGGAGCGAACAGGATTAGATACCCCGGTAGTCC</w:t>
      </w:r>
    </w:p>
    <w:p w14:paraId="22A70303">
      <w:pPr>
        <w:rPr>
          <w:rFonts w:hint="eastAsia"/>
        </w:rPr>
      </w:pPr>
      <w:r>
        <w:rPr>
          <w:rFonts w:hint="eastAsia"/>
        </w:rPr>
        <w:t>&gt;OTU011934</w:t>
      </w:r>
    </w:p>
    <w:p w14:paraId="230F008E">
      <w:pPr>
        <w:rPr>
          <w:rFonts w:hint="eastAsia"/>
        </w:rPr>
      </w:pPr>
      <w:r>
        <w:rPr>
          <w:rFonts w:hint="eastAsia"/>
        </w:rPr>
        <w:t>CCTACGGGTGGCAGCAGTGGGGAATCTTGCGCAATGGGCGAAAGCCTGACGCAGCGACGCCGCGTGGGTGAGGAAGTCCTTCGGGATGTAAAGCCCTTTTGACCGGGACGATTCCAGACGGTACCGGTCGAATAAGCTCCGGCTAACTACGTGCCAGCAGCCGCGGTAATACGTAGGTGGCAAGCGTTGTCCGGATTTATTGGGTTTAAAGGGTGCGTAGGCGGTCTTGTAAGTCAGTTCTGAAATATCCCGGCTTAACCGGGAGGGTGGGATTGATACTGCAGGACTTGAGTGGAATCGAGGTAGGCGGAATTGACGGTGTAGCGGTGAAATGCTTAGATATCGTCAAGAACACCGATAGTGTAGACAGCTTACTAGACTTCAACTGACGCTGAGGCACGAAAGTGTGGGGATCAAACAGGATTAGATACCCGAGTAGTCC</w:t>
      </w:r>
    </w:p>
    <w:p w14:paraId="18C5E9F7">
      <w:pPr>
        <w:rPr>
          <w:rFonts w:hint="eastAsia"/>
        </w:rPr>
      </w:pPr>
      <w:r>
        <w:rPr>
          <w:rFonts w:hint="eastAsia"/>
        </w:rPr>
        <w:t>&gt;OTU011935</w:t>
      </w:r>
    </w:p>
    <w:p w14:paraId="588098BE">
      <w:pPr>
        <w:rPr>
          <w:rFonts w:hint="eastAsia"/>
        </w:rPr>
      </w:pPr>
      <w:r>
        <w:rPr>
          <w:rFonts w:hint="eastAsia"/>
        </w:rPr>
        <w:t>CCTACGGGGGGCAGCAGTCGAGGATCTTTAGCAATGCCCGAAAGGGTGACTATGCGACGCCGCGTGCAGGATGACGGCCTTCGGGTTGTAAACTGCTGTCAGGGAGGAAGAAACCACGGATGTTAACAGCGTCCGTGCTGACATCACTCCCAAAGGAAGCCACGGCTAACTCTGTGCCAGCAGCCGCGGTAAGACAGAGGTGGCAAGCGTTGTTCGGATTCATTGGGTGTAAAGCGCGCGCAGGCGGTGGGGTAAGTGGCTTGTGAAAGCCCTCGGCTAAACCGGGGGAGGTCAGGTCAGACTGCCCGACTAGAGTGAGGTAGAGGAGCGTGGAATTCGGGGTGGAGCGGTGAAATGCGCAGATATCAGGAGGAACACCGGTGGCGAAGGCGGGTCTCTGGGCCAGTTCTGACGCTGAGGAGCGAGAGCGTGGGGAGCGAACAGGATTAGATACCCCGGTAGTCC</w:t>
      </w:r>
    </w:p>
    <w:p w14:paraId="105E71AA">
      <w:pPr>
        <w:rPr>
          <w:rFonts w:hint="eastAsia"/>
        </w:rPr>
      </w:pPr>
      <w:r>
        <w:rPr>
          <w:rFonts w:hint="eastAsia"/>
        </w:rPr>
        <w:t>&gt;OTU011936</w:t>
      </w:r>
    </w:p>
    <w:p w14:paraId="6CCF7A6C">
      <w:pPr>
        <w:rPr>
          <w:rFonts w:hint="eastAsia"/>
        </w:rPr>
      </w:pPr>
      <w:r>
        <w:rPr>
          <w:rFonts w:hint="eastAsia"/>
        </w:rPr>
        <w:t>CCTACGGGAGGCTGCAGTGGGGAATCTTGGACAATGGGGGCAACCCTGATCCAGCGATGCCGCGTGAGTGAAGAAGGCCTTCGGGTCGTAAAGCTCTTTAGGTTGGGAAGAAGATTGTTTGAGGAAATGCTTACAATTTGACGGTACCGACAGAATAAGCACCGGCAAACTCTGTGCCAGCAGCCGCGGTAATACAGAGGGTGCGAGCGTTAATCGGATTTACTGGGCGTAAAGGGTGCGTAGGCGGTTTTGTGAGTGTGATGTGAAAGCCCCGGGCTTAACCTGGGAAGTGCATCGCAAACGACAAGACTGGAGTATATGAGAGGGTGGCGGAATTTCCGGTGTAGCGGTGAAATGCGTAGAGATCGGAAGGAACGTCAATGGCGAAGGCAGCCACCTGGCATAATACTGACGCTGAGGCACGAAAGCGTGGGGAGCGAACAGGATTAGATACCCTAGTAGTCC</w:t>
      </w:r>
    </w:p>
    <w:p w14:paraId="4FD56D49">
      <w:pPr>
        <w:rPr>
          <w:rFonts w:hint="eastAsia"/>
        </w:rPr>
      </w:pPr>
      <w:r>
        <w:rPr>
          <w:rFonts w:hint="eastAsia"/>
        </w:rPr>
        <w:t>&gt;OTU011937</w:t>
      </w:r>
    </w:p>
    <w:p w14:paraId="09E838ED">
      <w:pPr>
        <w:rPr>
          <w:rFonts w:hint="eastAsia"/>
        </w:rPr>
      </w:pPr>
      <w:r>
        <w:rPr>
          <w:rFonts w:hint="eastAsia"/>
        </w:rPr>
        <w:t>CCTACGGGAGGCAGCAGTAACGAATCTTCCGCAATGCGCGAAAGCGTGACGGGGCAATGCCGCGTGCGGGATGAAGCCCTTCGGGGTGTAAACCGCTGTCAGGGTGTAGGAACACAATGACCAGACCCAAAGGAAGAGGCGACTAACTCTGTGCCAGCAGTCGCGGTAATACAGAGGCCTCGAGCGTTAATCGGAATCACTGGGCTTAAAGCGTGCGTAGGCGGATGTGTAGGCATGTTGTGAAATCCCTCGGCTCAACCGGGGAATTGCTTCGTGAACCACACATCTTGAGGCTGGTAGGGGCGGTCGGAACGATAGGTGGAGCGGTGAAATGCGTAGATATCAGGAGGAACACCGGTGGCGAAAGCGGCTCTCTGGGACGGTACTGACGCTGAGACGCGAAAGCGTGGGGAGCAAACAGGATTAGATACCCTGGTAGTCC</w:t>
      </w:r>
    </w:p>
    <w:p w14:paraId="638A1D9D">
      <w:pPr>
        <w:rPr>
          <w:rFonts w:hint="eastAsia"/>
        </w:rPr>
      </w:pPr>
      <w:r>
        <w:rPr>
          <w:rFonts w:hint="eastAsia"/>
        </w:rPr>
        <w:t>&gt;OTU011938</w:t>
      </w:r>
    </w:p>
    <w:p w14:paraId="2375299A">
      <w:pPr>
        <w:rPr>
          <w:rFonts w:hint="eastAsia"/>
        </w:rPr>
      </w:pPr>
      <w:r>
        <w:rPr>
          <w:rFonts w:hint="eastAsia"/>
        </w:rPr>
        <w:t>CCTACGGGGGGCAGCAGTCGGGAATTTTGGGCAATGGGCGAAAGCCTGACCCAGCAACGCCGCGTGAGGGATGAAGTATTTCGGTATGTAAACCTCGAAAGAATAGGAAGAATAAATGACGGTACTATTTATAAGCTCCGGCTAACTACGTGCCAGCAGCCGCGGTAATACGTAGGGAGCAAGCGTTGTTCGGATTTACTGGGCGTAAAGGGCGCGTAGGCGGTTTCTCAAGCGCGTGGTGAAAGCCCGGGGCTCAACCCCGGGTCGGCCGTGCGAACTGGGAGACTCGAGCACTGTAGAGGCGGGTGGAATTCCGGGTGTAGCAGTGAAATGCGTAGATATGTGGAGGAACACCGATGGCGAAGGCAGCCCCCTGGGCCTGCACTGACGCTCATGCACGAAAGCGTGGGGAGCAAACAGGATTAGATACCCCAGTAGTCC</w:t>
      </w:r>
    </w:p>
    <w:p w14:paraId="5589E136">
      <w:pPr>
        <w:rPr>
          <w:rFonts w:hint="eastAsia"/>
        </w:rPr>
      </w:pPr>
      <w:r>
        <w:rPr>
          <w:rFonts w:hint="eastAsia"/>
        </w:rPr>
        <w:t>&gt;OTU011939</w:t>
      </w:r>
    </w:p>
    <w:p w14:paraId="3F263569">
      <w:pPr>
        <w:rPr>
          <w:rFonts w:hint="eastAsia"/>
        </w:rPr>
      </w:pPr>
      <w:r>
        <w:rPr>
          <w:rFonts w:hint="eastAsia"/>
        </w:rPr>
        <w:t>CCTACGGGTGGCAGCAGTAGGGAATTTTCCACAATGGGCGCAAGCCTGATCCAGCCACGCCGCGTGAGTGATGAAGGCCTTCGGGTCGTAAAGCTCTGTGGGGAGGGACGAACCGCCGTACGTGCATAGCGTACGGCATGACGGTACCTCCTTAGCAAGCACCGGCTAACTTCGTGCCAGCAGCCGCGGTAATACGGAGGGGGCTAGCGTTATCCGGATTCACTGGGTTTAAAGGGAGCGTAGGCGGCTTTGTAAGTCGGGGGTGAAAGCCTGTGGCTCAACCCCGGAACTGCCTTTGAGACTGGATTGCTTGAACATCGGAGAGGTGAGTGGAATTCCGAGTGTAGAGGTGAAATTCGTAGATATTCGGAAGAACACCGGTGGCGAAGGCGGCCTGCTGGGCAGTTTGGCTGACACTGAGGCGCGACAGCGTGGGGAGCAAACAGGATTAGATACCCGAGTAGTCC</w:t>
      </w:r>
    </w:p>
    <w:p w14:paraId="6A04E92F">
      <w:pPr>
        <w:rPr>
          <w:rFonts w:hint="eastAsia"/>
        </w:rPr>
      </w:pPr>
      <w:r>
        <w:rPr>
          <w:rFonts w:hint="eastAsia"/>
        </w:rPr>
        <w:t>&gt;OTU011940</w:t>
      </w:r>
    </w:p>
    <w:p w14:paraId="649706DA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CCGCTGTCAGTGGGGAGGAAATGCCATGGGGTTCTCTCCATGGTTTGACCTATCCGCAGAGGAAGGACGGGCTAAGTTCGTGCCAGCAGCCGCGGTAACACGAACCGGACGAACGTTATTCGGAATTATTGGGCTTAAAGGGTGCGTAGGCGGTTGATTAAGTTGTGTGTGAAATTCCTGGGCTCAACCCAGGAACTGCGTCCGATACTGGTTGGCTTGAATCCGGGAGAGGGATGTGGAATTCCAGGTGTAGCGGTGAAATGCGTAGATATCTGGAGGAACACCGGTGGCGAAGGCGGCATCCTGGACCGGCATTGACGCTGAGGCGCGAAAGCCAGGGGAGCAAACGGGATTAGATACCCCGGTAGTCC</w:t>
      </w:r>
    </w:p>
    <w:p w14:paraId="61EF5CEF">
      <w:pPr>
        <w:rPr>
          <w:rFonts w:hint="eastAsia"/>
        </w:rPr>
      </w:pPr>
      <w:r>
        <w:rPr>
          <w:rFonts w:hint="eastAsia"/>
        </w:rPr>
        <w:t>&gt;OTU011941</w:t>
      </w:r>
    </w:p>
    <w:p w14:paraId="71C5F92D">
      <w:pPr>
        <w:rPr>
          <w:rFonts w:hint="eastAsia"/>
        </w:rPr>
      </w:pPr>
      <w:r>
        <w:rPr>
          <w:rFonts w:hint="eastAsia"/>
        </w:rPr>
        <w:t>CCTACGGGGGGCTGCAGCGAGGAATCTTCCACAATGGGCGCAAGCCCGATGGAGCAACACCGTGTGAGCGACGAAGGCCTTCGGGTCGTAAAGCTCTGTTGTTGGGGACGAAGGGTTAGGGGTTAATAGCCCCGAGCCTGACGGTACCCTTCGAGGAAGCCCCGGCTAACTACGTGCCAGCAGCCGCGGTAATACGTAGGGGGCAAGCGTTGTCCGGATTTATTGGGCGTAAAGAGCTCGTAGGCGGCTGTCCACGTCGGGTGTGAAATCCCGGGGCTCAACCCCGTGACTGCATTCGATACTGTCAGGCTAGAGGTAGGTAGGGGAGATCGGAATTCCTGGTGTAGCGGTGAAATGCGCAGATATCAGGAGGAACACCAGTAGCGAAGGCGGCTCGCTGGGCCACACCTGACGCTGAGACGCGAAAGCGTGGGGAGCAAACAGGATTAGATACCCTGGTAGTCC</w:t>
      </w:r>
    </w:p>
    <w:p w14:paraId="28369E11">
      <w:pPr>
        <w:rPr>
          <w:rFonts w:hint="eastAsia"/>
        </w:rPr>
      </w:pPr>
      <w:r>
        <w:rPr>
          <w:rFonts w:hint="eastAsia"/>
        </w:rPr>
        <w:t>&gt;OTU011942</w:t>
      </w:r>
    </w:p>
    <w:p w14:paraId="62FA35F0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TAGGGGGCGAGCGTTGTCCGGAATTATTGGGCGTAAAGAGCTCGTAGGCGGTCTGTCGCGTCTGGTGTGAAATCCCATGGCTCAACTGTGGGCTTGCATCGGGTACGGGCAGACTAGAGTGCTGTAGGGGAGACTGGAATTCCTGGTGTAGCGGTGAAATGCGCAGATATCGGGAGGAACACCAGTAGCGAAGGCGGCTCGCTGGGCCACACCTGACGCTGAGACGCGAAAGCGTGGGGAGCAAACAGGATTAGATACCCGAGTAGTCC</w:t>
      </w:r>
    </w:p>
    <w:p w14:paraId="4772957E">
      <w:pPr>
        <w:rPr>
          <w:rFonts w:hint="eastAsia"/>
        </w:rPr>
      </w:pPr>
      <w:r>
        <w:rPr>
          <w:rFonts w:hint="eastAsia"/>
        </w:rPr>
        <w:t>&gt;OTU011943</w:t>
      </w:r>
    </w:p>
    <w:p w14:paraId="36A3CB0E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TCTTCGGATTGTAAAGCACTTTAAGTTGGGAGGAAGGGCATTAACCTAATACGTTAGTGTTTTGACGTTACCGACAGAATAAGCACCGGCTAACTCTGTGCCAGCAGCCGCGGTAAGACGTAGGGCGCGAGCGTTGTCCGGAATCACTGGGCGTAAAGGGCGTGTAGGCGGCTTGCTAAGCAGCGTGTGAAAGCCCGGGGCTCAACCCCGGAACGGCACGCTGGACTGGCAGGCTTGAGACTGGTAGAGGCAAGTGGAATTCCTGGTGTAGCGGTGGAATGCGTAGAGATCAGGAAGAACACCGGTGGCGAAGGCGGCTTGCTGGGCCAGTTCTGACGCTGAGGCGCGAAAGCGTGGGGAGCAAACAGGATTAGATACCCCAGTAGTCC</w:t>
      </w:r>
    </w:p>
    <w:p w14:paraId="336B4FA9">
      <w:pPr>
        <w:rPr>
          <w:rFonts w:hint="eastAsia"/>
        </w:rPr>
      </w:pPr>
      <w:r>
        <w:rPr>
          <w:rFonts w:hint="eastAsia"/>
        </w:rPr>
        <w:t>&gt;OTU011944</w:t>
      </w:r>
    </w:p>
    <w:p w14:paraId="442436A3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GTGGGAAGAACGGCTTCCGGGTCAATATCCCGGGAGCATGACGGTACCACTAAAGGAAGCCCCGGCTAACTCCGTGCCAGCAGCCGCGGTAATACGGGGGGGGCAAGCGTTGTTCGGATTCACTGGGCGTAAAGCGCGCGTAGGCGGATCTGTATGTCCGTAAGTGAAATCCCGCCGCTCAACGGCGGGGCTGCTTGGGAAACGGCAGGTCTGGGGACCGGTAGAGGTCGGTAGAATTCCCGGTGTAGCGGTGGAATGCGTAGAGATCGGGAAGAATACCCGTGGCGAAGGCGGCCGACTGGGCCGGATCCGACGCTGATGCGCGAAAGCGTGGGGAGCAAACAGGATTAGATACCCCAGTAGTCC</w:t>
      </w:r>
    </w:p>
    <w:p w14:paraId="0F8D3D79">
      <w:pPr>
        <w:rPr>
          <w:rFonts w:hint="eastAsia"/>
        </w:rPr>
      </w:pPr>
      <w:r>
        <w:rPr>
          <w:rFonts w:hint="eastAsia"/>
        </w:rPr>
        <w:t>&gt;OTU011945</w:t>
      </w:r>
    </w:p>
    <w:p w14:paraId="2AE8C7F9">
      <w:pPr>
        <w:rPr>
          <w:rFonts w:hint="eastAsia"/>
        </w:rPr>
      </w:pPr>
      <w:r>
        <w:rPr>
          <w:rFonts w:hint="eastAsia"/>
        </w:rPr>
        <w:t>CCTACGGGCGGCAGCAGGCGCGAAAACTCTACAATGCAGGCAACTGCGATAGGGGAACATCGAGTGGCGTCCATATTGGATGTCTGTCCATCCGCCTAAAAAGCGGGTGTTAGCAAGGGCCGGGCAAGACCGGTGCCAGCCGCCGCGGTAATACCGGCGGCTCGAGTGGTGGCCGATATTATTGAGTCTAAAGGGTCCGTAGCCGGCTTTGCAAGTCTCTCGGGAAATCCAGCGGCTTAACCGTTGGTCGTCCGGGGGGTACTACATTGCTTGGGACTGGGAGAGGTAGGAGGTACTCAGGGGGTAGGAGTGAAATCCTGTAATCCTTTGGGGACCACCGGTGGCGAAGGCGTCCTACCAGAACAGGTCCGACGGTGAGGGACGAAAGCTAGGGGCACGAACCGGATTAGATACCCCAGTAGTCC</w:t>
      </w:r>
    </w:p>
    <w:p w14:paraId="65E36FDC">
      <w:pPr>
        <w:rPr>
          <w:rFonts w:hint="eastAsia"/>
        </w:rPr>
      </w:pPr>
      <w:r>
        <w:rPr>
          <w:rFonts w:hint="eastAsia"/>
        </w:rPr>
        <w:t>&gt;OTU011946</w:t>
      </w:r>
    </w:p>
    <w:p w14:paraId="593D488B">
      <w:pPr>
        <w:rPr>
          <w:rFonts w:hint="eastAsia"/>
        </w:rPr>
      </w:pPr>
      <w:r>
        <w:rPr>
          <w:rFonts w:hint="eastAsia"/>
        </w:rPr>
        <w:t>CCTACGGGTGGCTGCAGTGGGGAATTTTCCGCAATGGGCGAAAGCCTGACGGAGCAACGCCGCGTGGGTGATGAAGTCTTTCGGGACGTAAAACCCTTTCAGCAGGGACGAAGCGAGTGACGGTACCTGCAGAAGAAGCATCGGCTAACTACGTGCCAGCAGCCGCGGTAATACGTAGGATGCAAGCGTTGTCCGGATTTACTGGGCGTAAAGCGCGTGTAGGCGGCCCGTTTAGTCTGTCGTGAAATCTCCCGGCTTAACCGGGAGGGGTCGACGGATACTGGCGGGCTTGAGGGGAGCAGAGGAAGGTGGAATTCCCGGTGTAGTGGTGAAATGCGTAGATATCGTCAAGAACACCGATAGTGTAGACAGCTTACTAGATTTCAACTGACGCTGAGGCACGAAAGTGTGGGGATCAAACAGGATTAGATACCCCTGTAGTCC</w:t>
      </w:r>
    </w:p>
    <w:p w14:paraId="4BBA5B08">
      <w:pPr>
        <w:rPr>
          <w:rFonts w:hint="eastAsia"/>
        </w:rPr>
      </w:pPr>
      <w:r>
        <w:rPr>
          <w:rFonts w:hint="eastAsia"/>
        </w:rPr>
        <w:t>&gt;OTU011947</w:t>
      </w:r>
    </w:p>
    <w:p w14:paraId="02453D18">
      <w:pPr>
        <w:rPr>
          <w:rFonts w:hint="eastAsia"/>
        </w:rPr>
      </w:pPr>
      <w:r>
        <w:rPr>
          <w:rFonts w:hint="eastAsia"/>
        </w:rPr>
        <w:t>CCTACGGGGGGCTGCAGTGGGGAATCTTGCACAATGGGGGCAACCCTGATGCAGCGACGCCGCGTGAGCGATGAAGCCCTTCGGGGTGTAAAGCTCTTTCGGCAGGGACGATGATGACGGTACCTGAAGAAGAAGCTGCGGCTAACTACGTGCCAGCAGCCGCGGTAATACGTAGGCAGCGAGCGTTGTTCGGAGTTACTGGGCGTAAAGAGCTCGTAGGCGGTTTGTTGCGTCGGCTGTGAAATCCCGAGGCTCAACCTCGGGCCTGCAGTCGATACGAGCAAACTCGAGTGTTGCAGGGGAGACTGGAATTCCTGGTGTAGCGGTGAAATGCGCAGATATCAGGAGGAACACCGGTGGCGAAGGCGGGTCTCTGGGCCGATACTGACGCTGAGGAGCGAAAGCGTGGGGAGCGAACAGGATTAGATACCCGTGTAGTCC</w:t>
      </w:r>
    </w:p>
    <w:p w14:paraId="1C54F26E">
      <w:pPr>
        <w:rPr>
          <w:rFonts w:hint="eastAsia"/>
        </w:rPr>
      </w:pPr>
      <w:r>
        <w:rPr>
          <w:rFonts w:hint="eastAsia"/>
        </w:rPr>
        <w:t>&gt;OTU011948</w:t>
      </w:r>
    </w:p>
    <w:p w14:paraId="74E6237C">
      <w:pPr>
        <w:rPr>
          <w:rFonts w:hint="eastAsia"/>
        </w:rPr>
      </w:pPr>
      <w:r>
        <w:rPr>
          <w:rFonts w:hint="eastAsia"/>
        </w:rPr>
        <w:t>CCTACGGGGGGCAGCAGTAAGGAATATTGCGCAATGGGCGAAAGCCTGACGCAGCGACGCCGCGTGGGGGATGAAGGTCTTCGGATTGTAAACCCCTTTCGGGAGGGAAGATGGGATGGGGTTACCCATTCGGACGGTACCTCCAGAAGCAGCCACGGCTAACTTCGTGCCAGCAGCCGCGGTAATACAGAGGGTGCTAGCGTTGTCCGGAATTATTGGGCGTAAAGGGCGTGTAGGCGGTCGATTAAGTCAGTTGTAAAATTCCTCAGCCTAACTGAGGCATCGCAATTGAAACTGATTGGCTAGAGTACAGAAGAGAGAAGTGGAATTATCGGAGTAGCGGTAAAATGCGTAGATCTCGATAGGAACACCGATGGCGAAGGCAGCTTCTTGGTCTGTAACTGACGCTGAGACGCGAAAGCGTGGGGAGCAAACAGGATTAGATACCCCGGTAGTCC</w:t>
      </w:r>
    </w:p>
    <w:p w14:paraId="1931FCE6">
      <w:pPr>
        <w:rPr>
          <w:rFonts w:hint="eastAsia"/>
        </w:rPr>
      </w:pPr>
      <w:r>
        <w:rPr>
          <w:rFonts w:hint="eastAsia"/>
        </w:rPr>
        <w:t>&gt;OTU011949</w:t>
      </w:r>
    </w:p>
    <w:p w14:paraId="6A05B22E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AGGCTCTGGTTAATACCCGGGGCTCATGACGGTACCGTAAGAATAAGCACCGGCTAACTACGTGCCAGCAGCCGCGGTAATACGTGGGACACAAGCGTTATCCGGATTTACTGGGCGTAAAGAGAAGCGTAGGCGTCTTTCTAAGTTATTTGTCAAATATTTCGGCTCAACCGGAAACAGGCAAGTGATACTGGATTGATTGAGGTGGGCAGAGGAGAGGGGAATTCCTGGTGGAGCGGTTAAATGCGTAGATATCAGGAGGAACACCAATGGCGAAGGCACCTCTCTGGGCCTAACCTGACGCTAAGGCTCGAAAGTGTGGGGAGCAAAACGGATTAGATACCCCGGTAGTCC</w:t>
      </w:r>
    </w:p>
    <w:p w14:paraId="59E1578E">
      <w:pPr>
        <w:rPr>
          <w:rFonts w:hint="eastAsia"/>
        </w:rPr>
      </w:pPr>
      <w:r>
        <w:rPr>
          <w:rFonts w:hint="eastAsia"/>
        </w:rPr>
        <w:t>&gt;OTU011950</w:t>
      </w:r>
    </w:p>
    <w:p w14:paraId="348EE921">
      <w:pPr>
        <w:rPr>
          <w:rFonts w:hint="eastAsia"/>
        </w:rPr>
      </w:pPr>
      <w:r>
        <w:rPr>
          <w:rFonts w:hint="eastAsia"/>
        </w:rPr>
        <w:t>CCTACGGGAGGCTGCAGTGGGGAATCTTGCGCAATGGCCGCAAGGCTGACGCAGCGACGCCGCGTGGGGGAGGAAGGGCTTCGGCTCGTAAACCCCTGTTGCCCGGGGCGAACAGCAGGTTTCGACCTGCCTGACGGTACCGGGTGAGGAAGCACCGGCTAACTCCGTGCCAGCAGCCGCGGTAATACGGAGGGGGCTAGCGTTATCCGGATTCACTGGGTTTAAAGGGTGCGTAGGCGGCCGGACGGGTCTGCCGTGAAAGCCCAGGGCTCAGCCCTGGAAGGGCGGTAGAAACTGTTCGGCTTGAGTGCCGGAGGGGAGAGTGGAATTCCCGGTGTAGCGGTGGAATGCGCAGATATCAGGAGGAACACCGGTGGCGAAGGCGGGTCTCTGGGCCGATACTGACGCTGAGGAGCGAAAGCGTGGGGAGCGAACAGGATTAGATACCCCAGTAGTCC</w:t>
      </w:r>
    </w:p>
    <w:p w14:paraId="4D09C405">
      <w:pPr>
        <w:rPr>
          <w:rFonts w:hint="eastAsia"/>
        </w:rPr>
      </w:pPr>
      <w:r>
        <w:rPr>
          <w:rFonts w:hint="eastAsia"/>
        </w:rPr>
        <w:t>&gt;OTU011951</w:t>
      </w:r>
    </w:p>
    <w:p w14:paraId="5F2341A9">
      <w:pPr>
        <w:rPr>
          <w:rFonts w:hint="eastAsia"/>
        </w:rPr>
      </w:pPr>
      <w:r>
        <w:rPr>
          <w:rFonts w:hint="eastAsia"/>
        </w:rPr>
        <w:t>CCTACGGGGGGCTGCAGTGGGGAATCTTGGGCAATGGGCGAAAGTCTGATGTAGCGACGCCGCGTGATCGATGAAGTGCTTCGGTATGTAAAGATCTTTTATGAGGGAAGAAGTTTATTGACGGTACCTCATGAATAAGGGCCTGCAAAACTCGTGCCAGCAGCAGCGGTAATACGAGTGGCTCAAGCGTTATCCGGAATTATTGGGCGTAAAGAGCGCGTAGGCGGTCTGTTAAGTGTAGAGTGAAATCTCCAGGGCTCAACCCGGAAACTGCTCTGCATACTGGCAGACTTGAGGGACTGAGAGGTGAATGGAATTCCTGGTGTAGCGGTGAAATGCGTAGATATCGTTTGGAACGCCGAAGGCGAAAGCAGGCGACTGGGATTGGGCTGACGCTGAGACACGAAAGCCAGGGGAGCGAACGGGATTAGATACCCCTGTAGTCC</w:t>
      </w:r>
    </w:p>
    <w:p w14:paraId="451D5AD5">
      <w:pPr>
        <w:rPr>
          <w:rFonts w:hint="eastAsia"/>
        </w:rPr>
      </w:pPr>
      <w:r>
        <w:rPr>
          <w:rFonts w:hint="eastAsia"/>
        </w:rPr>
        <w:t>&gt;OTU011952</w:t>
      </w:r>
    </w:p>
    <w:p w14:paraId="5021DD02">
      <w:pPr>
        <w:rPr>
          <w:rFonts w:hint="eastAsia"/>
        </w:rPr>
      </w:pPr>
      <w:r>
        <w:rPr>
          <w:rFonts w:hint="eastAsia"/>
        </w:rPr>
        <w:t>CCTACGGGTGGCAGCAGTGGGGAATATTGGACAATGGGGGAAACCCTGATCCAGCAATGCCGCGTGCGTGACGAAGGCCTTCGGGTTGTAAAGCGCTTTCGCCCGCGACGATGATGACGGTACCGGGAGAATAAGCCCCGGCTAACTCCGTGCCAGCAGCCGCGGTAATACGGAGGGTGCAAGCGTTGTTCGGATTCATTGGGCGTAAAGGGTGCGTAGGTGGCGGGGCAAGTTTGGTGTGAAATCCCGGGGCTCAACCCTGGAACTGCACTGAATACTGCTTTGCTAGAGTACTGGAGAGGGAACTGGAATTTACGGTGTAGCGGTGAAATGCGCAGATATCGGGAGGAACACCAATGGCGAAAGCAGGTAACTGGACTATTACTGACACTAAGCTGCGAAAGCTAGGGGAGCAAACAGGATTAGATACCCCGGTAGTCC</w:t>
      </w:r>
    </w:p>
    <w:p w14:paraId="7A7C8C45">
      <w:pPr>
        <w:rPr>
          <w:rFonts w:hint="eastAsia"/>
        </w:rPr>
      </w:pPr>
      <w:r>
        <w:rPr>
          <w:rFonts w:hint="eastAsia"/>
        </w:rPr>
        <w:t>&gt;OTU011953</w:t>
      </w:r>
    </w:p>
    <w:p w14:paraId="01826EF0">
      <w:pPr>
        <w:rPr>
          <w:rFonts w:hint="eastAsia"/>
        </w:rPr>
      </w:pPr>
      <w:r>
        <w:rPr>
          <w:rFonts w:hint="eastAsia"/>
        </w:rPr>
        <w:t>CCTACGGGCGGCTGCAGTAGGGAATATTGGTCAATGGATGGAAGTCTGAACCAGCCATGCCGCGTGCAGGAAGAAGGCCTTCTGGGTTGTAAACTGCTTTTGCCAGGGGCTAAAAAGCTCATGCGTGAGAAATTGAAAGTACCTGGTGAATAAGCCACGGCTAACTACGTGCCAGCAGCCGCGGTAATACGTAGGTGGCAAGCGTTGTCCGGAGTTACTGGGCGTAAAGCGCGTGTAGGCGGGCGTGTAAGTGGTTCGTGAAATATCCGGGCTAAACTCGGGTAGGTCGAATCAGACTGCATGTCTGGAGGCGGGTAGAGGGGTGCGGAATTCCGGGTGTAGCGGTGAAATGTGTAGATATCTGGAGGAACAACGGAGGCGAAGGCGGCTTACTGGACTGTAACTGACACTGAGGTGCGAAAGCGTGGGTAGCAAACAGGATTAGATACCCCGGTAGTCC</w:t>
      </w:r>
    </w:p>
    <w:p w14:paraId="5078A852">
      <w:pPr>
        <w:rPr>
          <w:rFonts w:hint="eastAsia"/>
        </w:rPr>
      </w:pPr>
      <w:r>
        <w:rPr>
          <w:rFonts w:hint="eastAsia"/>
        </w:rPr>
        <w:t>&gt;OTU011954</w:t>
      </w:r>
    </w:p>
    <w:p w14:paraId="5942B08D">
      <w:pPr>
        <w:rPr>
          <w:rFonts w:hint="eastAsia"/>
        </w:rPr>
      </w:pPr>
      <w:r>
        <w:rPr>
          <w:rFonts w:hint="eastAsia"/>
        </w:rPr>
        <w:t>CCTACGGGTGGCAGCAGTAGGGAATCTTGCGTAATGGGCGAAAGCCTGACGCAGCGACGCCGCGTGAGGGATGAAGGCCTTCGGGTTGTAAACCTCTTTCAGCGGGGACGAAATTGACGGTACCCGCAGAAGAAGGTCCGGCCAACTACGTGCCAGCAGCCGCGGTAATACGAAGGGGGCTAGCGTTGTTCGGAATCACTGGGCGTAAAGGGCGCGTAGGCGGTTTTTCAAGCGTGCGGTGAAAGCTCAGGGCTCAACCCTGAGTCGGCCGTGCGAACTGGAAGACTGGAGCACGGTAGAGGCACATGGAATTCCGGGTGTAGCGGTGGAATGCGTAGAGATCCGGAGGAAGACCGGTGGCGAAGGCGGTCTGCTGGGCAGTTTCTGACACTGAGGCGCGACAGCGTGGGGAGCAAACAGGATTAGATACCCCTGTAGTCC</w:t>
      </w:r>
    </w:p>
    <w:p w14:paraId="1FF31C49">
      <w:pPr>
        <w:rPr>
          <w:rFonts w:hint="eastAsia"/>
        </w:rPr>
      </w:pPr>
      <w:r>
        <w:rPr>
          <w:rFonts w:hint="eastAsia"/>
        </w:rPr>
        <w:t>&gt;OTU011955</w:t>
      </w:r>
    </w:p>
    <w:p w14:paraId="2D447EF4">
      <w:pPr>
        <w:rPr>
          <w:rFonts w:hint="eastAsia"/>
        </w:rPr>
      </w:pPr>
      <w:r>
        <w:rPr>
          <w:rFonts w:hint="eastAsia"/>
        </w:rPr>
        <w:t>CCTACGGGCGGCTGCAGTGGGGAATATTGCGCAATGGGCGAAAGCCTGACGCAGCGACGCCGCGTGGGGGATGACGGCCTTCGGGTTGTAAAGCTCTTTCGCACGCGACGATAATGACGGTAGCGTGAGAAGAAGCCCCGGCTAACTTCGTGCCAGCAGCCGCGGTAATACGAAGGGGGCTAGCGTTAATCGGAATTACTGGGCGTAAAGCGTGCGCAGGCGGTCTTTTAAGTCAGATGTGAAATCCCCGGGCTTAACCTGGGAACTGCGTTTGAAACTGGAAGGCTAGAGTGTGGCAGAGGGGGGTGGAATTCCACGTGTAGCAGTGAAATGCGTAGATATGTGGAGGAACACCGATGGCGAAGGCAGCCCCCTGGGCTAACACTGACGCTCATGCACGAAAGCGTGGGGAGCAAACAGGATTAGATACCCTAGTAGTCC</w:t>
      </w:r>
    </w:p>
    <w:p w14:paraId="32A70868">
      <w:pPr>
        <w:rPr>
          <w:rFonts w:hint="eastAsia"/>
        </w:rPr>
      </w:pPr>
      <w:r>
        <w:rPr>
          <w:rFonts w:hint="eastAsia"/>
        </w:rPr>
        <w:t>&gt;OTU011956</w:t>
      </w:r>
    </w:p>
    <w:p w14:paraId="718D3463">
      <w:pPr>
        <w:rPr>
          <w:rFonts w:hint="eastAsia"/>
        </w:rPr>
      </w:pPr>
      <w:r>
        <w:rPr>
          <w:rFonts w:hint="eastAsia"/>
        </w:rPr>
        <w:t>CCTACGGGTGGCTGCAGTAACGAATCTTCCGCAATGCACGCAAGTGTGACGGAGCGACGCCGCGTGGAGGTTAAGTCCTTCGGGATGTAAACTCCTGTCAGGGGTTACCAAGATCTGAGGAGCCCCAGAGGAAGGCACGGCTAACTCTGTGCCAGCAGCCGCGGTAATACGTAGGTGGCAAGCGTTGTCCGGATTTACTGGGCGTAAAGGGCTTGTAGGCGGTTCGTTAAGTCCGGTGTGAAATCTCCCGGCTCAACTGGGAGCGGCCATCGGATACTGACGCTGAGATACGAAAGCCAAGGGAGCAAACAGGATTAGATACCCGTGTAGTCC</w:t>
      </w:r>
    </w:p>
    <w:p w14:paraId="524DF797">
      <w:pPr>
        <w:rPr>
          <w:rFonts w:hint="eastAsia"/>
        </w:rPr>
      </w:pPr>
      <w:r>
        <w:rPr>
          <w:rFonts w:hint="eastAsia"/>
        </w:rPr>
        <w:t>&gt;OTU011957</w:t>
      </w:r>
    </w:p>
    <w:p w14:paraId="632DE771">
      <w:pPr>
        <w:rPr>
          <w:rFonts w:hint="eastAsia"/>
        </w:rPr>
      </w:pPr>
      <w:r>
        <w:rPr>
          <w:rFonts w:hint="eastAsia"/>
        </w:rPr>
        <w:t>CCTACGGGAGGCTGCAGTGGGGAATATTGCGCAATGGGGGAAACCCTGACGCAGCAACGCCGCGTGAAGGAAGAAGGCCTTCGGGTTGTAAACTTCTTTGATCAGGGACGAAAAAAATGACTGTACCTGAAGAATAAGCACCGGCTAACTTCGTGCCAGCAGCCGCGGTAATACGGAGGGCGCAAGCGTTGTTCGGAATCACTGGGCGTAAAGCGCGTGTAGGCGGTTGGGTAAGCCCTCCGTGAAATCTCCGGGCTTAACTCGGAAACTGCCATTGATACTATCAGTCTTGAATATTGTGGAGGTCAGCGGAATATGTCATGTAGCGGTGAAATGCTTAGAGATGACATAGAACACCAATTGCGAAGGCAGCTGGCTACGCATATATTGACACTGAGGCTCGAAAGCGTGGGGATCAAACAGGATTAGATACCCTTGTAGTCC</w:t>
      </w:r>
    </w:p>
    <w:p w14:paraId="210235B0">
      <w:pPr>
        <w:rPr>
          <w:rFonts w:hint="eastAsia"/>
        </w:rPr>
      </w:pPr>
      <w:r>
        <w:rPr>
          <w:rFonts w:hint="eastAsia"/>
        </w:rPr>
        <w:t>&gt;OTU011958</w:t>
      </w:r>
    </w:p>
    <w:p w14:paraId="217E6840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TCCGGCTAACTCCGTGCCAGCAGCCGCGGTAATACGGAGGGAGCTAGCGTTGTTCGGAATTACTGGGCGTAAAGCGTGCGCAGGCGGTCTTTTAAGTCAGATGTGAAATCCCCGGGCTTAACCTGGGAACTGCGTTTGAAACTGGAAGGCTAGAGTGTGGCAGAGGGGGGTGGAATTCCACGTGTAGCAGTGAAATGCGTAGAGATCCGGAGGAACCCCAGAGGCGCAAGCGGTCTCCTGGCTCGCAACTGACGTTCAGACACGACAGCATGGGGAGCGAACGGGATTAGATACCCCAGTAGTCC</w:t>
      </w:r>
    </w:p>
    <w:p w14:paraId="125EE2D5">
      <w:pPr>
        <w:rPr>
          <w:rFonts w:hint="eastAsia"/>
        </w:rPr>
      </w:pPr>
      <w:r>
        <w:rPr>
          <w:rFonts w:hint="eastAsia"/>
        </w:rPr>
        <w:t>&gt;OTU011959</w:t>
      </w:r>
    </w:p>
    <w:p w14:paraId="4C7D1909">
      <w:pPr>
        <w:rPr>
          <w:rFonts w:hint="eastAsia"/>
        </w:rPr>
      </w:pPr>
      <w:r>
        <w:rPr>
          <w:rFonts w:hint="eastAsia"/>
        </w:rPr>
        <w:t>CCTACGGGGGGCAGCAGTGGGGAATTTTCCGCAATGGGCGAAAGCCTGACGGAGCAATGCCGCGTGGAGGTAGAAGGCCTACGGGTCGTGAACTTCTTTTCCCGGAGAAGAAGCAATGACGGTATCTGGGGAATAAGCATCGGCTAACTCTGTGCCAGCAGCCGCGGTAATACAGAGGATGCAAGCGTTAATCGGAATTACTGGGCGTAAAGCGCGCGTAGGTGGTTTGTTAAGTTGGATGTGAAAGCCCCGGGCTTAACCTGGGAACTGCATTTAGGACTGTGGAGCTAGAGTGCGGCAGAGGGAGGTGGAATTCCACGTGTAGCAGTGAAATGCGTAGAGATGTGGAGGAACACCGGTGGCGAAGGCGGCGTTCTGGACTGCTACTGACACTGAGGAACGAAAGCCAGGGGAGCAAACGGGATTAGATACCCGTGTAGTCC</w:t>
      </w:r>
    </w:p>
    <w:p w14:paraId="788FE905">
      <w:pPr>
        <w:rPr>
          <w:rFonts w:hint="eastAsia"/>
        </w:rPr>
      </w:pPr>
      <w:r>
        <w:rPr>
          <w:rFonts w:hint="eastAsia"/>
        </w:rPr>
        <w:t>&gt;OTU011960</w:t>
      </w:r>
    </w:p>
    <w:p w14:paraId="740DCFF6">
      <w:pPr>
        <w:rPr>
          <w:rFonts w:hint="eastAsia"/>
        </w:rPr>
      </w:pPr>
      <w:r>
        <w:rPr>
          <w:rFonts w:hint="eastAsia"/>
        </w:rPr>
        <w:t>CCTACGGGGGGCAGCAGTGGGGAATCTTGCGCAATGGGCGAAAGCCTGACGCAGCGACGCCGCGTGCGGGATGAAGGCCTTCGGGTTGTAAACCCCTTTCAGGAGGGACGAAGGCACGGCGGTGAACAGCCGTCCGTGCTGACGGTACCTCCAGAAGAAGCCCCGGCTAACTACGTGCCAGCAGCCGCGGTAATACGTAGGGGGCGAGCGTTGTCCGGAATCATTGGGCGTAAAGCGCGCGTAGGCGGCCCGGTAAGTCCGCTGTAAAAGTCCAGGGCTCAACCCTGGGATGCCGGTGGATACTGCTGGACTAGAGTGCGGAAGAGGCGAGTGGAATTCCCGGTGTAGCGGTGAAATGCGCAGATATCGGGAGGAACACCAGTGGCGAAGGCGACTTGCTGGACTTGTAGTGACGCTGAGACGCGAAAGCGTGGGGAGCAAACAGGATTAGATACCCGAGTAGTCC</w:t>
      </w:r>
    </w:p>
    <w:p w14:paraId="42B4D2EE">
      <w:pPr>
        <w:rPr>
          <w:rFonts w:hint="eastAsia"/>
        </w:rPr>
      </w:pPr>
      <w:r>
        <w:rPr>
          <w:rFonts w:hint="eastAsia"/>
        </w:rPr>
        <w:t>&gt;OTU011961</w:t>
      </w:r>
    </w:p>
    <w:p w14:paraId="777DB89B">
      <w:pPr>
        <w:rPr>
          <w:rFonts w:hint="eastAsia"/>
        </w:rPr>
      </w:pPr>
      <w:r>
        <w:rPr>
          <w:rFonts w:hint="eastAsia"/>
        </w:rPr>
        <w:t>CCTACGGGTGGCTGCAGTGGGGAATATTGCACAATGGGGGAAACCCTGATGCAGCGACGCCGCGTGGAGGACGAAGGCTCTAGGGCTGTAAACTCCTTTTTCAGGGAAAGACTTAGGACGGTACCCTGAGAATAAGCTCCGGCTAACTACGTGCCAGCAGCCGCGGTAAGACGTAGGGAGCAAGCGTTGTTCGGATATACTGGGCGTAAAGCGCACGTAGGCGGCGTCGTAAGTCAGGGGTGAAATCCCGGAGCTCAACTCCGGAACTGCCCTTGAAACTGCAATGCTAGAATCTTGGAGAGGCGAGTGGAACTGCGAGTGTAGAGGTGAAATTCGTAGATATTCGCAAGAACACCAGTGGCGAAGGCGGCTCACTGGCCCGATACTGACGCTGAGGTGCGAAAGCGTGGGGAGCAAACAGGATTAGATACCCCGGTAGTCC</w:t>
      </w:r>
    </w:p>
    <w:p w14:paraId="6AA629DB">
      <w:pPr>
        <w:rPr>
          <w:rFonts w:hint="eastAsia"/>
        </w:rPr>
      </w:pPr>
      <w:r>
        <w:rPr>
          <w:rFonts w:hint="eastAsia"/>
        </w:rPr>
        <w:t>&gt;OTU011962</w:t>
      </w:r>
    </w:p>
    <w:p w14:paraId="1C29A165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GAAGCGCCGGCTAACTACGTGCCAGCAGCCGCGGTAATACGTAGGGCGCAAGCGTTGTCCGGAATTATTGGGCGTAAAGAGCTCGTAGGCGGCTTGTCGCGTCGGATGTGAAAGCCCGGGGCTTAACCCCGGGTCTGCGGTGGATACGGGCCGGCTAGAGGTAGGTAGGGGCAAGTGGAATTCCTGGTGGAGCGGTGAAATGCGTAGATATCTGGAGGAACACCGGTGGCGAAAGCGGCTTACTGGACCTCTTCTGACGCTGAGGTGCGAAAGCTAGGGTAGCGAACGGGATTAGATACCCCTGTAGTCC</w:t>
      </w:r>
    </w:p>
    <w:p w14:paraId="07124A6C">
      <w:pPr>
        <w:rPr>
          <w:rFonts w:hint="eastAsia"/>
        </w:rPr>
      </w:pPr>
      <w:r>
        <w:rPr>
          <w:rFonts w:hint="eastAsia"/>
        </w:rPr>
        <w:t>&gt;OTU011963</w:t>
      </w:r>
    </w:p>
    <w:p w14:paraId="29489618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AGCCACTCGGGTTAATAGCCCAGAGGGTGACGGTACCTCCAGAAGAAGCCCCGGCCAACTACGTGCCAGCAGCCGCGGTAATACGTAGGGTGCTAGCGTTGTTCGGAATCATTGGGCGTAAAGCGCGTGTAGGTGGTTAGTTAAGTCGGGTGTGAAATCCCTGGGCTCAACCGAGGAAGTGCATCCGAAACTAACTGGCTTGAAGATGGCAGAGGAAGGTGGAATTCCTAGTGTAGAGGTGAAATTCGTAGATATTAGGAGGAACACCGGTGGCGAAGGCGGCATCCTGGACCGGCATTGACGCTGAGGAGCGAAAGCCAGGGGAGCAAACGGGATTAGATACCCCTGTAGTCC</w:t>
      </w:r>
    </w:p>
    <w:p w14:paraId="26448008">
      <w:pPr>
        <w:rPr>
          <w:rFonts w:hint="eastAsia"/>
        </w:rPr>
      </w:pPr>
      <w:r>
        <w:rPr>
          <w:rFonts w:hint="eastAsia"/>
        </w:rPr>
        <w:t>&gt;OTU011964</w:t>
      </w:r>
    </w:p>
    <w:p w14:paraId="0F13B76D">
      <w:pPr>
        <w:rPr>
          <w:rFonts w:hint="eastAsia"/>
        </w:rPr>
      </w:pPr>
      <w:r>
        <w:rPr>
          <w:rFonts w:hint="eastAsia"/>
        </w:rPr>
        <w:t>CCTACGGGTGGCAGCAGTAGGGAATTTTCCACAATGGGCGAAAGCCTGATGGAGCAACGCCGCGTGCAGGATGAATGCCTTCGGGTTGTAAACTGCTTTTATCTGTGACGAATATGACGGTAGCAGATGAATAAGGATCGGCTAACTCCGTGCCAGCAGCCGCGGTCATACGGAGGATCCAAGCGTTATCCGGAATTACTGGGCGTAAAGAGTTGCGTAGGTGGCAGAGTAAGTCTGTAGTGAAAGCGTGTGGCTCAACCACATACACATTATGGAAACTGCTCAGCTAGAGGACGAGAGAGGTTATTGGAATTCCCAGTGTAGGAGTGAAATCCGTAGATATTGGGAGGAACACCAGTGGCGAAGGCGACCACCTGGACTGATACTGACACTGAGGTGCGAAAGCGTGGGGAGCAAACAGGATTAGATACCCCTGTAGTCC</w:t>
      </w:r>
    </w:p>
    <w:p w14:paraId="43B7487A">
      <w:pPr>
        <w:rPr>
          <w:rFonts w:hint="eastAsia"/>
        </w:rPr>
      </w:pPr>
      <w:r>
        <w:rPr>
          <w:rFonts w:hint="eastAsia"/>
        </w:rPr>
        <w:t>&gt;OTU011965</w:t>
      </w:r>
    </w:p>
    <w:p w14:paraId="34FD2A4F">
      <w:pPr>
        <w:rPr>
          <w:rFonts w:hint="eastAsia"/>
        </w:rPr>
      </w:pPr>
      <w:r>
        <w:rPr>
          <w:rFonts w:hint="eastAsia"/>
        </w:rPr>
        <w:t>CCTACGGGTGGCTGCAGTAGGGAATCTTGCGCAATGGGCGAAAGCCTGACGCAGCGACGCCGCGTGAGGGATGAAGGCCTTCGGGTTGTAAACTGCTTTTGTACGGAACGAAACGGCTCTTTCTAATAAAGAGGGCTAATGACGGTACCGTAAGAATAAGCACCGGCTAACTCCGTGCCAGCAGCCGCGGTAATACGGAGGGTGCAAGCGTTAATCGGAATTACTGGGCGTAAAGCGCACGCAGGCGGCATACCAAGTATTCAGTGAAATCTCCCTGCTCAACGGGGAGGGTGCTGAGTAGACTGGTAAGCTAGAGGACGGTAGAGGGGGGTAGAATTGCTGGTGTAGCGGTGAAATGCGTAGAGATCAGCAGGAATACCCGTGGCGAAGGCGGCCCCCTGGGCCGTTTCTGACGCTGAGGCGCGAAGGCTAGGGGAGCGAACGGGATTAGATACCCCAGTAGTCC</w:t>
      </w:r>
    </w:p>
    <w:p w14:paraId="3A3D558A">
      <w:pPr>
        <w:rPr>
          <w:rFonts w:hint="eastAsia"/>
        </w:rPr>
      </w:pPr>
      <w:r>
        <w:rPr>
          <w:rFonts w:hint="eastAsia"/>
        </w:rPr>
        <w:t>&gt;OTU011966</w:t>
      </w:r>
    </w:p>
    <w:p w14:paraId="2EFF30CA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TGAGTGACGGTACCTGCAGAAGAAGCGCCGGCCAACTACGTGCCAGCAGCCGCGGTAAGACGTAGGGCGCGAGCGTTGTCCGGATTTATTGGGCGTAAAGCGCGTGTAGGCGGACCGGGAAGTCAGATGTGAAATCCCTGGGCTCAACTCAGGAACTGCATTTGAAACTTCCGGTCTTGAGGAATGGAGAGGGAAGCGGAATTCCAGGTGTAGCGGTGAAATGCGTAGATATCTGGAGGAATACCGGTGGCGAAGGCGGCATCCTGGACCGGCATTGACGCTGAGGAGCGAAAGCTAGGGGAGCAAACGGGATTAGATACCCTTGTAGTCC</w:t>
      </w:r>
    </w:p>
    <w:p w14:paraId="3130C2FA">
      <w:pPr>
        <w:rPr>
          <w:rFonts w:hint="eastAsia"/>
        </w:rPr>
      </w:pPr>
      <w:r>
        <w:rPr>
          <w:rFonts w:hint="eastAsia"/>
        </w:rPr>
        <w:t>&gt;OTU011967</w:t>
      </w:r>
    </w:p>
    <w:p w14:paraId="45F38188">
      <w:pPr>
        <w:rPr>
          <w:rFonts w:hint="eastAsia"/>
        </w:rPr>
      </w:pPr>
      <w:r>
        <w:rPr>
          <w:rFonts w:hint="eastAsia"/>
        </w:rPr>
        <w:t>CCTACGGGAGGCTGCAGTGGGGAATCTTGCGCAATGGGCGAAAGCCTGACGCAGCGACGCCGCGTGCGGGAGGACGGCCTTCGGGTCGTAAACCGCTGTTGCCCGGGACGAATGCCCCTTTCGAGGGGAGTGACGGTACCGGGTGAGGAAGCACCGGCTAACTCCGTGCCAGCAGCCGCGGTAATACGTAGGGGCCAAGCGTTACCCGGATTTACTGGGCGTAAAGGGCGTGTAGGTGGCTGCGTAAGTTTGCTGTGAAATCTTTCGGCTCAACCGGGAGAGGTCAGCGAATACTGCGCGGCTTGAGGGCAGCAGAGGAAGGTGGAATTCCCGGTGTAGCGGTGAAATGTGTAGAGATCGGGAGGAACACCGGTGGCGAAGGCGGGTCTCTGGGCCACACCTGACGCTGAGACGCGAAAGCTAGGGGAGCGAACAGGATTAGATACCCTGGTAGTCC</w:t>
      </w:r>
    </w:p>
    <w:p w14:paraId="6C8F1E36">
      <w:pPr>
        <w:rPr>
          <w:rFonts w:hint="eastAsia"/>
        </w:rPr>
      </w:pPr>
      <w:r>
        <w:rPr>
          <w:rFonts w:hint="eastAsia"/>
        </w:rPr>
        <w:t>&gt;OTU011968</w:t>
      </w:r>
    </w:p>
    <w:p w14:paraId="3C2360BA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TATGGGACGAAACCCGGGCATTCCTGCCCGATTGACGGTACCATAGGAATAAGCACCGGCTAACTCCGTGCCAGCAGCCGCGGTAATACGGAGGGTGCAAGCGTTATCCGGATTCACTGGGTTTAAAGGGTGCGTAGGAGGGTAGGTAAGTCAGTGGTGAAAGCTCCCAGCTTAACTGGGAAACTGCCATTGATACTGATGATCTTGAGTATGATTGAAGTGGGCGGAATTGACGGTGTAGCGGTGAAATGCTTAGATATCGTCAAGAACACCGATAGTGTAGACAGCTTACTAGATTTCAACTGACGCTGAGGCACGAAAGTGTGGGGATCAAACAGGATTAGATACCCGGGTAGTCC</w:t>
      </w:r>
    </w:p>
    <w:p w14:paraId="7F895DA1">
      <w:pPr>
        <w:rPr>
          <w:rFonts w:hint="eastAsia"/>
        </w:rPr>
      </w:pPr>
      <w:r>
        <w:rPr>
          <w:rFonts w:hint="eastAsia"/>
        </w:rPr>
        <w:t>&gt;OTU011969</w:t>
      </w:r>
    </w:p>
    <w:p w14:paraId="05B4515D">
      <w:pPr>
        <w:rPr>
          <w:rFonts w:hint="eastAsia"/>
        </w:rPr>
      </w:pPr>
      <w:r>
        <w:rPr>
          <w:rFonts w:hint="eastAsia"/>
        </w:rPr>
        <w:t>CCTACGGGGGGCTGCAGTGGGGAATTGTTCGCAATGGGCGCAAGCCTGACGACGCAACGCCGCGTGGAGGAAGAAGGCCTTCGGGTTGTAAACTTCTGTGACAGGGGACGAAGAAATGACGGTACCCTGAGAGGAAGCCACGGCAAACTACGTGCCAGCAGCCGCGGTAATACGTAGGTGGCGAGCGTTGTCCGGAATCACTGGGCGTAAAGGGCGCGTAGGCGGCGATACAAGTCGCATGTGAAATACCAGGGCTCAACCCTGGGGGGCCATGCGAAACTGTATTGCTTGAGTGCAGTAGAGGTAAGCGGAATTCCTGGTGTAGCGGTAAAATGCGTAGAGATTAGGAAGAACACCAGTGGCGAAGGCGACTTTCTGGACTGTAACTGACACTGAGGCTCGAAAGCGTGGGGAGCAAACAGGATTAGATACCCCGGTAGTCC</w:t>
      </w:r>
    </w:p>
    <w:p w14:paraId="3C8A43DE">
      <w:pPr>
        <w:rPr>
          <w:rFonts w:hint="eastAsia"/>
        </w:rPr>
      </w:pPr>
      <w:r>
        <w:rPr>
          <w:rFonts w:hint="eastAsia"/>
        </w:rPr>
        <w:t>&gt;OTU011970</w:t>
      </w:r>
    </w:p>
    <w:p w14:paraId="4E329D60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GAGCCTGTGCTAACACCACTGGCGATGACGGTACCGTTTGTAAGCTCCGGCTAACTCCGTGCCAGCAGCCGCGGTAATACGTAGGGTGCTAGCGTTGTTCGGAATCATTGGGCGTAAAGCGCGTGTAGGCTGTTAATTAAGTCGGGTGTGAAATCCCTGGGCTCAACCCCGGAACTGCCTTTGATACTGGGTGTCTTGAGTTCGAGAGAGGTGAGTGGAATTCCGAGTGTAGAGGTGAAATTCGTAGATATTCGGAGGAACACCAGTGGCGAAGGCGGCTCACTGGCTCGATACTGACGCTGAGGTGCGAAAGCGTGGGGAGCAAACAGGATTAGATACCCCAGTAGTCC</w:t>
      </w:r>
    </w:p>
    <w:p w14:paraId="299A95FF">
      <w:pPr>
        <w:rPr>
          <w:rFonts w:hint="eastAsia"/>
        </w:rPr>
      </w:pPr>
      <w:r>
        <w:rPr>
          <w:rFonts w:hint="eastAsia"/>
        </w:rPr>
        <w:t>&gt;OTU011971</w:t>
      </w:r>
    </w:p>
    <w:p w14:paraId="3AC8C9BE">
      <w:pPr>
        <w:rPr>
          <w:rFonts w:hint="eastAsia"/>
        </w:rPr>
      </w:pPr>
      <w:r>
        <w:rPr>
          <w:rFonts w:hint="eastAsia"/>
        </w:rPr>
        <w:t>CCTACGGGGGGCTGCAGTAGGGAATATTGGACAATGGGCGAAAGCCTGATCCAGCCATGCCGCGTGAGTGAAGAAGGCCTTAGGGTTGTAAAGCTCTTTTGGCGGGGACGATAATGACGGTACCCGCAGAATAAGCTCCGGCTAACTTCGTGCCAGCAGCCGCGGTAATACGAACTGTGCGAACGTTATTCGGAATCACTGGGCTTACAGGGTGTGTAGGCGGCCGGACAAGTAGGGTGTGAAATGCCTTGGCTCAACCAGGGCACTGCGCTCTAAACTGTTTGGCTCGAGTGAGATAGGGGTGTGTGGAACTTCCGGTGGAGCGGTGAAATGTGTTGATATCGGAAGGAACGCCGGTGGCGAAAGCGACACACTGGGTCTTAACTGACGCTGAGACACGAAAGCCAGGGTAGCGAACGGGATTAGATACCCCAGTAGTCC</w:t>
      </w:r>
    </w:p>
    <w:p w14:paraId="287CCCB3">
      <w:pPr>
        <w:rPr>
          <w:rFonts w:hint="eastAsia"/>
        </w:rPr>
      </w:pPr>
      <w:r>
        <w:rPr>
          <w:rFonts w:hint="eastAsia"/>
        </w:rPr>
        <w:t>&gt;OTU011972</w:t>
      </w:r>
    </w:p>
    <w:p w14:paraId="5C6E4709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ACGTGCCAGCAGCCGCGGTAATACGTAGGGTCCGAGCGTTGTCCGGAATTATTGGGCGTAAAGGGTGCGTAGGTGGTGAGGTAAGTCGGATGTGAAAGCTCGGAGCTCAACTCCGAAATGGCATTGGAAACTACCTTGCTGGAGGGTTGGAGGGGGGACTGGAATTCTCGGTGTAGCAGTGAAATGCGTAGATATCGAGAGGAACACCAGTGGCGAAGGCGAGTCCCTGGACAACACCTGACACTGAGGCACGAAAGCGTGGGGAGCGAACTGGATTAGATACCCGTGTAGTCC</w:t>
      </w:r>
    </w:p>
    <w:p w14:paraId="28A233D6">
      <w:pPr>
        <w:rPr>
          <w:rFonts w:hint="eastAsia"/>
        </w:rPr>
      </w:pPr>
      <w:r>
        <w:rPr>
          <w:rFonts w:hint="eastAsia"/>
        </w:rPr>
        <w:t>&gt;OTU011973</w:t>
      </w:r>
    </w:p>
    <w:p w14:paraId="62746C97">
      <w:pPr>
        <w:rPr>
          <w:rFonts w:hint="eastAsia"/>
        </w:rPr>
      </w:pPr>
      <w:r>
        <w:rPr>
          <w:rFonts w:hint="eastAsia"/>
        </w:rPr>
        <w:t>CCTACGGGCGGCAGCAGTGGGGAATTTTGCGCAATGGGCGAAAGCCTGACGCAGCAACGCCGCGTGTGTGATGAAGGTCTTTGGATTGTAAAGCACTTTCGACCGGGACGAAACCGTAAAGCCTAATACGCTTTGCCTTGACGGTACCGGGAGAAGAAGCACCGGCAAACTCTGTGCCAGCAGCCGCGGTAATACAGAGGGTGCAAGCGTTACTCGGAATTACTGGGCGTAAAGGGAGCGTAGGCGGACAGTTTAGTCAGAGGTGAAAGCCCAGGGCTCAACCTTGGAATTGCCTTTGATACTGACTGTCTTGAGTATGGGAGAGGTGTGCGGAACTCCGAGTGTAGAGGTGAAATTCGTAGATATTCGGAAGAACACCAGTGGCGAAGGCGACTTACTGGACGACTGTTGACGCTGAGGTGCGAAAGCGTGGGGAGCAAACAGGATTAGATACCCCAGTAGTCC</w:t>
      </w:r>
    </w:p>
    <w:p w14:paraId="3708DC20">
      <w:pPr>
        <w:rPr>
          <w:rFonts w:hint="eastAsia"/>
        </w:rPr>
      </w:pPr>
      <w:r>
        <w:rPr>
          <w:rFonts w:hint="eastAsia"/>
        </w:rPr>
        <w:t>&gt;OTU011974</w:t>
      </w:r>
    </w:p>
    <w:p w14:paraId="26ACDEFF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TCCGGGACGATAATGACGGTACCGGAAGAAGAAGCCCCGGCTAACTTCGTGCCAGCAGCCGCGGTAATACAGAGGGTGCGAGCGTTGTTCGGAATTACTGGGCGTAAAGCGCGCGCAGGCGGTGTGTTAAGTCTACCTGTGAAATGCCGGGGCTCAACCCCGCGCACGCCAGGGGATACTGGGGGGCTGGAGACAGGCAGAGGCCAGCGGAATTCCGGGTGTAGCGGTGGAATGCGTAGAGATCCGGAAGAACACCGGAGGCGAAGGCGGCTGGCTGGGCCTGATCTGACGCTGAGGTGCGAAAGCGTGGGGAGCGAACAGGATTAGATACCCGTGTAGTCC</w:t>
      </w:r>
    </w:p>
    <w:p w14:paraId="2FEB1370">
      <w:pPr>
        <w:rPr>
          <w:rFonts w:hint="eastAsia"/>
        </w:rPr>
      </w:pPr>
      <w:r>
        <w:rPr>
          <w:rFonts w:hint="eastAsia"/>
        </w:rPr>
        <w:t>&gt;OTU011975</w:t>
      </w:r>
    </w:p>
    <w:p w14:paraId="096997E6">
      <w:pPr>
        <w:rPr>
          <w:rFonts w:hint="eastAsia"/>
        </w:rPr>
      </w:pPr>
      <w:r>
        <w:rPr>
          <w:rFonts w:hint="eastAsia"/>
        </w:rPr>
        <w:t>CCTACGGGAGGCAGCAGCCAGGAATCTTGGGCAATGGGCGAAAGCCTGACCCAGCAACACCGTGTGGGCGATGAAGGCCTTAGGGTCGTAAAGCCCTGTTGATAGGGACGAAGGGCGAAGGGTTAATAGCCCCTAGCTTGACGGTACCTTTCGAGGAAGCCCCGGCTAACTACGTGCCAGCAGCCGCGGTAAGACGAACCGTGCGAACGTTATTCGGAATCACTGGGCTTAAAGCGCGTGTAGGCGGGCCGACGCGTCGGCGTTGAAATCCCCCGGCTCAACCGGGGAACGGGCGTCGATACGGTCGGCCTGGAGGGGCGAAGGGGGACCTGGAACTTCCGGTGGAGCGGTGAAATGCGTTGAGATCGGAAAGAACACCAACGGCGAAAGCACTCTGCTGGGCCGACACTGACACTGAGAGACGAAAGCTAGGGGAGCGAATGGGATTAGATACCCCAGTAGTCC</w:t>
      </w:r>
    </w:p>
    <w:p w14:paraId="5BAA4784">
      <w:pPr>
        <w:rPr>
          <w:rFonts w:hint="eastAsia"/>
        </w:rPr>
      </w:pPr>
      <w:r>
        <w:rPr>
          <w:rFonts w:hint="eastAsia"/>
        </w:rPr>
        <w:t>&gt;OTU011976</w:t>
      </w:r>
    </w:p>
    <w:p w14:paraId="178337C3">
      <w:pPr>
        <w:rPr>
          <w:rFonts w:hint="eastAsia"/>
        </w:rPr>
      </w:pPr>
      <w:r>
        <w:rPr>
          <w:rFonts w:hint="eastAsia"/>
        </w:rPr>
        <w:t>CCTACGGGGGGCTGCAGTGGGGAATCTTGCGCAATGGGCGAAAGCCTGACGCAGCAACACCGTGTGAGCGACGAAGGCCTTCGGGTCGTAAAGCTCTGTTGTTGGGGACGAAGCCAATGACGGTACCCACGGAAGAAGGACCGGCTAACTACGTGCCAGCAGCCGCGGTAAGACGTAGGGTCCGAGCGTTGTCCGGAGTTACTGGGCGTAAAGCGCGCGCAGGCGGTTGTCCACATCGGCGGTGAAAGCCCCGCGCTTAACGCGGGAGGGTCCGTCGAGATGGGGCGACTGGAGGCAGGGAGAGGCGAGTGGAATTCCGGGTGTAGTGGTGAAATGCGTAGAGATCCGGAGGAACACCAGTGGCGAAGGCGGCTCGCTGGACCTGACCTGACGCTGAGGCGCGAAGGCGTGGGGAGCGAACGGGATTAGATACCCGGGTAGTCC</w:t>
      </w:r>
    </w:p>
    <w:p w14:paraId="40708870">
      <w:pPr>
        <w:rPr>
          <w:rFonts w:hint="eastAsia"/>
        </w:rPr>
      </w:pPr>
      <w:r>
        <w:rPr>
          <w:rFonts w:hint="eastAsia"/>
        </w:rPr>
        <w:t>&gt;OTU011977</w:t>
      </w:r>
    </w:p>
    <w:p w14:paraId="18741A78">
      <w:pPr>
        <w:rPr>
          <w:rFonts w:hint="eastAsia"/>
        </w:rPr>
      </w:pPr>
      <w:r>
        <w:rPr>
          <w:rFonts w:hint="eastAsia"/>
        </w:rPr>
        <w:t>CCTACGGGTGGCTGCAGTAGGGAATCTTGCGCAATGGGCGAAAGCCTGACGCAGCGACGCCGCGTGAGGGATGAATGCCTTCGGGTTGTAAACCTCTTTCAGCAGGGACGAAGCGAAAGTGACGGTACCTGCAGAAGAAGGACCGGCCAACTACGTGCCAGCAGCCGCGGTAATACGTAGGTGGCAAGCGTTGTCCGGATTTACTGGGCGTAAAGCGTGCGCAGGCGGTAATGTAAGACAGTTGTGAAATCCCCGGGCTCAACCGTTTCGGACTGTGTCGCATACTGGCGTGCTTGAGGATACGAGAGGTACATGGAATTACCGGTGTAGCAGTGATATGCGTAGATATCGGGAGGAACACCGGTGGCGAAGGCGGCCTTCTGGACGGATACTGACGCTGAGACGCGAAAGCGTGGGGAGCAAACAGGATTAGATACCCTGGTAGTCC</w:t>
      </w:r>
    </w:p>
    <w:p w14:paraId="4FBE2746">
      <w:pPr>
        <w:rPr>
          <w:rFonts w:hint="eastAsia"/>
        </w:rPr>
      </w:pPr>
      <w:r>
        <w:rPr>
          <w:rFonts w:hint="eastAsia"/>
        </w:rPr>
        <w:t>&gt;OTU011978</w:t>
      </w:r>
    </w:p>
    <w:p w14:paraId="4AEF563B">
      <w:pPr>
        <w:rPr>
          <w:rFonts w:hint="eastAsia"/>
        </w:rPr>
      </w:pPr>
      <w:r>
        <w:rPr>
          <w:rFonts w:hint="eastAsia"/>
        </w:rPr>
        <w:t>CCTACGGGGGGCAGCAGTGGGGAATATTGGACAATGGGGGCAACCCTGATCCAGCCATGCCGCGTGAGTGATGAAGGCCTTCGGGTTGTAAAGCTCTTTTGGCGGGGACGATGATGACGGTACCCGCAGAATAAGCCCCGGCTAACTTCGTGCCAGCAGCCGCGGTAAGACGAAGGGGGCTAGCGTTGTTCGGAATGACTGGGCGTAAAGGGCGCGTAGGCGGCGCATCAAGTCGGGCGTGAAAGCCCCGGGCTCAACCTGGGAACGGCGTCCGGGACTGATGTGCTGGAGTTCGGGAGAGGAGAGTGGAATTCCCAGTGTAGAGGTGAAATTCGTAGATATTGGGAAGAACACCGATGGCGAAGGCAGCTCTCTGGACCGACACTGACGCTGAGGCGCGAAAGCGTGGGGAGCAAACAGGATTAGATACCCCTGTAGTCC</w:t>
      </w:r>
    </w:p>
    <w:p w14:paraId="76255FEA">
      <w:pPr>
        <w:rPr>
          <w:rFonts w:hint="eastAsia"/>
        </w:rPr>
      </w:pPr>
      <w:r>
        <w:rPr>
          <w:rFonts w:hint="eastAsia"/>
        </w:rPr>
        <w:t>&gt;OTU011979</w:t>
      </w:r>
    </w:p>
    <w:p w14:paraId="72FF8301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CTTCGGGTCGTAAACTCCTGTCGAGCGGGACGAACACCTATCCGGCTAACATCCGGGAAGGCTGACGGTACCGCTAAAGGAAGCCCCGGCTAACTCCGTGCCAGCAGCCGCGGTAATACGGGGGGGGCAAGCGTTGTTCGGAGTTACTGGGCGTAAAGGGTGTGTAGGCGGTTCTCTAAGTTTGGTGTGAAATCTCCCGGCTCAACTGGGAGGGTGCGCCGAAAACTGGAGGGCTAGAGTGTGGGATGGGAGAGTGGAATTCCCGGTGTAGCGGTGAAATGCGTAGATATCGGGAGGAACACCTGCGGTGTAGACGGCTCTCTGGACCATTACTGACGCTGAGACACGAAAGCGTGGGTAGCAAACAGGATTAGATACCCTAGTAGTCC</w:t>
      </w:r>
    </w:p>
    <w:p w14:paraId="104F2246">
      <w:pPr>
        <w:rPr>
          <w:rFonts w:hint="eastAsia"/>
        </w:rPr>
      </w:pPr>
      <w:r>
        <w:rPr>
          <w:rFonts w:hint="eastAsia"/>
        </w:rPr>
        <w:t>&gt;OTU011980</w:t>
      </w:r>
    </w:p>
    <w:p w14:paraId="3ECEB982">
      <w:pPr>
        <w:rPr>
          <w:rFonts w:hint="eastAsia"/>
        </w:rPr>
      </w:pPr>
      <w:r>
        <w:rPr>
          <w:rFonts w:hint="eastAsia"/>
        </w:rPr>
        <w:t>CCTACGGGTGGCTGCAGTGGGGAATCTTGCGCAATGGAGGAAACTCTGACGCAGCGACGCCGCGTGGGTGAAGAAGGCCTTCGGGTTGTAAAGCCCTGTCGAGTGGGAAAAACGACATCACGAATAATACGCGTGGTGAGTGATGGTACCACTAGAGGAAGCACCGGCTAACTCCGTGCCAGCAGCCGCGGTAATACGGAGGGTGCAAGCGTTGTTCGGAATTATTGGGCGTAAAGGGCAGGTAGGTGGTCCTAAAAGTCTGCTGTGAAATCCCTGAGCTTAACTCAGGAAGTGCGGCAGATACTCTAGGACTAGAGTACTGGAGGGGTGCGTGGAATTCCCGGTGTAGCGGTGAAATGCGTAGATATCGGGAGGAACACCAGAGGCGAAGGCGGCGCACTGGACAGTAACTGACACTCAACTGCGAAAGCGTGGGGAGCAAACAGGATTAGATACCCTAGTAGTCC</w:t>
      </w:r>
    </w:p>
    <w:p w14:paraId="086811A4">
      <w:pPr>
        <w:rPr>
          <w:rFonts w:hint="eastAsia"/>
        </w:rPr>
      </w:pPr>
      <w:r>
        <w:rPr>
          <w:rFonts w:hint="eastAsia"/>
        </w:rPr>
        <w:t>&gt;OTU011981</w:t>
      </w:r>
    </w:p>
    <w:p w14:paraId="4DFB0056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TCTTTCAGCGGGGACGATAATGACGGTACCCGCAGAAGAAGCCCCGGCTAACTCTGTGCCAGCAGCCGCGGTAATACAGAGGTCTCAAGCGTTGTTCGGATTCATTGGGCGTAAAGGGTGTGTAGGTGGCGCCGTAAGTCGGGTGTGAAATCTCGGGGCTTAACTCGGAACGGTCAACTGATACTGCGCGGCTAGAGTGCAGAAGGGGCAACTGGAATTCTCGGTGTAGCGGTGAAATGCGTAGATATCGAGAGGAACACCTGCGGCGAAGGCGGGTTGCTGGGCTGACACTGACGCTGAGGCGCGAAAGCCAGGGGAGCGAACGGGATTAGATACCCCAGTAGTCC</w:t>
      </w:r>
    </w:p>
    <w:p w14:paraId="5BBABF68">
      <w:pPr>
        <w:rPr>
          <w:rFonts w:hint="eastAsia"/>
        </w:rPr>
      </w:pPr>
      <w:r>
        <w:rPr>
          <w:rFonts w:hint="eastAsia"/>
        </w:rPr>
        <w:t>&gt;OTU011982</w:t>
      </w:r>
    </w:p>
    <w:p w14:paraId="2A862089">
      <w:pPr>
        <w:rPr>
          <w:rFonts w:hint="eastAsia"/>
        </w:rPr>
      </w:pPr>
      <w:r>
        <w:rPr>
          <w:rFonts w:hint="eastAsia"/>
        </w:rPr>
        <w:t>CCTACGGGGGGCAGCAGTGGGGAATATTGGACAATGGGCGAAAGCCTGATCCAGCCATGCCGCGTGGATGAAGAAGGCCTTAGGGTTGTAAAGCTCTTTTACCCGGGATGATAATGACAGTACCGGGAGAATAAGCCCCGGCTAACTCCGTGCCAGCAGCCGCGGTAATACGGAGGGGGCTAGCGTTGTTCGGAATTACTGGGCGTAAAGCGCACGTAGGCGGATTGACAAGTCAGGGGTGAAATCCCGGGGCTCAACCTCGGAACTGCCTTTGATACTGTTAGTCTAGAGTCCGGAAGAGGTGGGTGGAATTCCGAGTGTAGAGGTGAAATTCGTAGATATTCGGAGGAACACCAGTGGCGAAGGCGGCTCACTGGACAAGTATTGACGCTGAGGTGCGAAAGCGTGGGGAGCAAACAGGATTAGATACCCTTGTAGTCC</w:t>
      </w:r>
    </w:p>
    <w:p w14:paraId="4E7FA2E8">
      <w:pPr>
        <w:rPr>
          <w:rFonts w:hint="eastAsia"/>
        </w:rPr>
      </w:pPr>
      <w:r>
        <w:rPr>
          <w:rFonts w:hint="eastAsia"/>
        </w:rPr>
        <w:t>&gt;OTU011983</w:t>
      </w:r>
    </w:p>
    <w:p w14:paraId="7EAAF805">
      <w:pPr>
        <w:rPr>
          <w:rFonts w:hint="eastAsia"/>
        </w:rPr>
      </w:pPr>
      <w:r>
        <w:rPr>
          <w:rFonts w:hint="eastAsia"/>
        </w:rPr>
        <w:t>CCTACGGGGGGCAGCAGTGGGGAATATTGCACAATGGGCGAAAGCCTGACGCAGCGACGCCGCGTGTGGGATGACGGCCTTCGGGTTGTAAACCACTGTCGGGAGGGACGAATTCATGACGGTACCTCCAAAGGAAGCATCGGCTAACTACGTGCCAGCAGCCGCGGTAATACGAAGGGTGCAAGCGTTACTCGGAATTACTGGGCGTAAAGCGTGCGTAGGTGGTTTGTTAAGTCTGATGTGAAAGCCCCCGGCTCAACCGGGGAGGGTCATTGGAAACTGGGGAACTTGAGTGCAGAAGAGGAGAGTGGAATTCCACGTGTAGCGGTGAAATGCGTAGAGATGTGGAGGAACACCAGTGGCGAAGGCGACTCTCTGGTCTGTAACTGACGCTGAGGCGCGAAAGCGTGGGGAGCAAACAGGATTAGATACCCCGGTAGTCC</w:t>
      </w:r>
    </w:p>
    <w:p w14:paraId="0E147BCD">
      <w:pPr>
        <w:rPr>
          <w:rFonts w:hint="eastAsia"/>
        </w:rPr>
      </w:pPr>
      <w:r>
        <w:rPr>
          <w:rFonts w:hint="eastAsia"/>
        </w:rPr>
        <w:t>&gt;OTU011984</w:t>
      </w:r>
    </w:p>
    <w:p w14:paraId="23743DDA">
      <w:pPr>
        <w:rPr>
          <w:rFonts w:hint="eastAsia"/>
        </w:rPr>
      </w:pPr>
      <w:r>
        <w:rPr>
          <w:rFonts w:hint="eastAsia"/>
        </w:rPr>
        <w:t>CCTACGGGAGGCAGCAGTGAGGAATATTGCGCAATGGGCGAAAGCCTGACGCAGCGACGCCGCGTGGGGGATGAAGGTCTTCGGATTGTAAACCCCTTTCGGGAGGGAAGATGGGGCGGGCAACCGCCCGGACGGTACCTCCAGAAGCAGCCACGGCTAACTTCGTGCCAGCAGCCGCGGTAATACGAAGGTGGCAAGCGTTGTTCGGAATCACTGGGCGTAAAGGGCGCGTAGGCGGCGCGGGAAGGCGGCGGTGAAAGTCCGGGGCTCAACCCCGGATCGGCCGTGGCGACTCCCGCGCTGGAGCACAGTAGAGGCGGGTGGAATTCCGGGTGTAGCGGTGGAATGCGTAGATATCTGGAAGAACACCAGTGGCGAAGGCGGCCTTCTGGACTGACACTGACGCTGAGGCGCGAAAGCTAGGGGAGCAAACAGGATTAGATACCCTGGTAGTCC</w:t>
      </w:r>
    </w:p>
    <w:p w14:paraId="141056AC">
      <w:pPr>
        <w:rPr>
          <w:rFonts w:hint="eastAsia"/>
        </w:rPr>
      </w:pPr>
      <w:r>
        <w:rPr>
          <w:rFonts w:hint="eastAsia"/>
        </w:rPr>
        <w:t>&gt;OTU011985</w:t>
      </w:r>
    </w:p>
    <w:p w14:paraId="416DB93D">
      <w:pPr>
        <w:rPr>
          <w:rFonts w:hint="eastAsia"/>
        </w:rPr>
      </w:pPr>
      <w:r>
        <w:rPr>
          <w:rFonts w:hint="eastAsia"/>
        </w:rPr>
        <w:t>CCTACGGGGGGCTGCAGTCGGGAATTTTGGGCAATGGGCGAAAGCCTGACCCAGCAACGCCGCGTGGAGGATGAAGTTTCTCGGAATGTAAACTCCGTAAGAATAGGACGAATAAGGAGGGGTCAATACCCCCTTCGATGACGGTACTATTCGTAAGCTCCGGCTAACTCCGTGCCAGCAGCCGCGGTAAGACGAACCATGCAAACGTTGTTCGGATTCACTGGGCTTAAAGGGCGCGTAGGCGGTCGATCAAGTCTGGGGTGAAATCTTTCGGCCTAACCGGAAAACTGCCTTAGATACTGATCGGCTCGAAGAGGGTAGGGGTTGTGGGAACTGCCAGTGGAGCGGTGAAATGCGTTGATATTGGCAGGAACGCCGGTGGCGAAAGCGCACAACTGGATCCTCCTTGACGCTGAGGCGCGAAAGCTAGGGTAGCGAACGGGATTAGATACCCGAGTAGTCC</w:t>
      </w:r>
    </w:p>
    <w:p w14:paraId="67B17B82">
      <w:pPr>
        <w:rPr>
          <w:rFonts w:hint="eastAsia"/>
        </w:rPr>
      </w:pPr>
      <w:r>
        <w:rPr>
          <w:rFonts w:hint="eastAsia"/>
        </w:rPr>
        <w:t>&gt;OTU011986</w:t>
      </w:r>
    </w:p>
    <w:p w14:paraId="29CD25D7">
      <w:pPr>
        <w:rPr>
          <w:rFonts w:hint="eastAsia"/>
        </w:rPr>
      </w:pPr>
      <w:r>
        <w:rPr>
          <w:rFonts w:hint="eastAsia"/>
        </w:rPr>
        <w:t>CCTACGGGTGGCAGCAGTGGGGAATTTTCCGCAATGGGCGAAAGCCTGACGGAGTGACGCCGCGTGTGGGATGAAGGCCTTCGGGTCGTAAACCACTGTCAGTGGGAAAGAAGGGCATCGGCGCGATAACCGCCGGTGTTTGACGGTACCTGCAGAGGAAGCCCCGGCTAACTCTGTGCCAGCAGCCGCGGTAATACAGAGGGGGCAAGCGTTATTCGGAATTATTGGGCGTAAAGGGCGCGTAGGCGGCTTGGCAAGTGGAAGGTGAAATCCCTCGGCTTAACCGAGGAACTGCCCTCCAAACTGCTTTGCTTGAGGCCGGGAGAGGCGAGTGGAATTCCCAGTGTAGCGGTGAAATGCGTAGATATTGGGAGGAACACCAGTGGCGAAGGCGGCTCGCTGGACCGGTTCTGACGCTGAGGCGCGAAAGCGTGGGGAGCAAACGGGATTAGATACCCCAGTAGTCC</w:t>
      </w:r>
    </w:p>
    <w:p w14:paraId="73F66C45">
      <w:pPr>
        <w:rPr>
          <w:rFonts w:hint="eastAsia"/>
        </w:rPr>
      </w:pPr>
      <w:r>
        <w:rPr>
          <w:rFonts w:hint="eastAsia"/>
        </w:rPr>
        <w:t>&gt;OTU011987</w:t>
      </w:r>
    </w:p>
    <w:p w14:paraId="11CFCDD2">
      <w:pPr>
        <w:rPr>
          <w:rFonts w:hint="eastAsia"/>
        </w:rPr>
      </w:pPr>
      <w:r>
        <w:rPr>
          <w:rFonts w:hint="eastAsia"/>
        </w:rPr>
        <w:t>CCTACGGGTGGCTGCAGTGGGGAATATTGGACAATGGGCGGAAGCCTGATCCAGCAACGCCGCGTGAGGGATGACATGCCCCTTCGGGGGCTACGACAGTACCTTAGGAATAAGCATCGGCTAACTACGTGCCAGCAGCCGCGGTAATACGTAGGGTGCAAGCGTTATCCGGAATCATTGGGCGTAAAGAGCTCGTAGGCGGCCGTCCACGTCGGATGTGAAAGCTCGGAGCTCAACTCTGAGAGGCCATTCGATACGGGACGGCTAGAGGTAGGTAGGGGAAAGTGGAATTCCTGGTGTAGCGGTGGAATGCGCAGATATCAGGAGGAACACCGATAGCGAAGGCAGCTCGCTGGGACGGTACTGACGCTGAGGCGCGAAAGCGTGGGGAGCGAACAGGATTAGATACCCGAGTAGTCC</w:t>
      </w:r>
    </w:p>
    <w:p w14:paraId="1CB6C23A">
      <w:pPr>
        <w:rPr>
          <w:rFonts w:hint="eastAsia"/>
        </w:rPr>
      </w:pPr>
      <w:r>
        <w:rPr>
          <w:rFonts w:hint="eastAsia"/>
        </w:rPr>
        <w:t>&gt;OTU011988</w:t>
      </w:r>
    </w:p>
    <w:p w14:paraId="5B6AE3C9">
      <w:pPr>
        <w:rPr>
          <w:rFonts w:hint="eastAsia"/>
        </w:rPr>
      </w:pPr>
      <w:r>
        <w:rPr>
          <w:rFonts w:hint="eastAsia"/>
        </w:rPr>
        <w:t>CCTACGGGGGGCAGCAGTGGGGAATCTTGCGCAATGGGCGAAAGCCTGACGCAGCAACGCCGCGTGGGGGATGAAGGCTCTCGGGTTGTAAACCCCTTTCAGTAGGAACGAAATTGACGGTACCTACAGAAGAAGGACCGGCCAACTACGTGCCAGCAGCCGCGGTAATACGTAGGGTCCGAGCGTTATCCGGAATCACTGGGCGTAAAGCGTGCGCAGGCGGCCATGTTAGTCTCCCGTAAAATCTCCCGGCTCAACCGGGAACCTGCGGGGGAAACGGCATGGCTTTCGAGGGCGCGAGAGGTGAGCGGAACCCATGGTGTAGGGGTGAAATCCGTTGATATCATGGGGAACACCGAAGGCGAAGGCAGCTCACTGGCGCGTTCCTGACGCTGAGGTGCGAAAGCGTGGGGAGCAAACAGGATTAGATACCCCAGTAGTCC</w:t>
      </w:r>
    </w:p>
    <w:p w14:paraId="715CD096">
      <w:pPr>
        <w:rPr>
          <w:rFonts w:hint="eastAsia"/>
        </w:rPr>
      </w:pPr>
      <w:r>
        <w:rPr>
          <w:rFonts w:hint="eastAsia"/>
        </w:rPr>
        <w:t>&gt;OTU011989</w:t>
      </w:r>
    </w:p>
    <w:p w14:paraId="588F509A">
      <w:pPr>
        <w:rPr>
          <w:rFonts w:hint="eastAsia"/>
        </w:rPr>
      </w:pPr>
      <w:r>
        <w:rPr>
          <w:rFonts w:hint="eastAsia"/>
        </w:rPr>
        <w:t>CCTACGGGAGGCAGCAGTGGGGAATATTGGACAATGGGCGAAAGCCTGATCCAGCAATGCCGCGTGTGTGAAGAAGGCCTGCGGGTTGTAAACTCCTGTTGCCCGGGACGAAATGCTCCAACCTAATACGTTGGAGTTTGACGGTACCGGGTGAGGAAGCCCCGGCTAACTCCGTGCCAGCAGCCGCGGTAATACGGAGGGGGCTAGCGTTGTTCGGAATTACTGGGCGTAAAGCGCACGTAGGCGGCGCGACAAGTCAGAGGTGAAAGGCCTGGGCTCAACCTGGGAACTGCCTTTGATACTGGCGTGCTGGAGTACGGGAGAGGGTGACGGAATTCCCGGTGTAGCGGTGAAATGCGTAGATATCGGGAGGAACATCAGTGGCGAAGGCGGCTACCTGGCCCAATACTGACACTCAGGTGCGACAGCGTGGGGAGCAAACAGGATTAGATACCCTTGTAGTCC</w:t>
      </w:r>
    </w:p>
    <w:p w14:paraId="3E8194C3">
      <w:pPr>
        <w:rPr>
          <w:rFonts w:hint="eastAsia"/>
        </w:rPr>
      </w:pPr>
      <w:r>
        <w:rPr>
          <w:rFonts w:hint="eastAsia"/>
        </w:rPr>
        <w:t>&gt;OTU011990</w:t>
      </w:r>
    </w:p>
    <w:p w14:paraId="6487E898">
      <w:pPr>
        <w:rPr>
          <w:rFonts w:hint="eastAsia"/>
        </w:rPr>
      </w:pPr>
      <w:r>
        <w:rPr>
          <w:rFonts w:hint="eastAsia"/>
        </w:rPr>
        <w:t>CCTACGGGAGGCAGCAGTAAGGAATATTGCACAATGGAGGAAACTCTGATGCAGCCATGCCGCGTGAGTGAAGAAGGCCTTAGGGTTGTAAAGCTCTTTCAGGTGCGAAGATAATGACTGTAACACCAGAAGAAGCCCCGGCTAAATTCGTGCCAGCAGCCGCGGTAATACGAATGGGGCGAGCGTTGTTCGGAATCACTGGGCGTAAAGCGTATGCAGGCGGACATGCAAGTCAGAAGTGAAATCCCAGGGCTTAACCCTGGAATGGCTTTTGAAACTGCACGTCTCGAGTCTCGGAGAGGCCAGCGGAATTCCCAGTGTAGAGGTGAAATTCGCAGATATTGGGAGGAACACCAGTGGCGTAGGCGGCTGGCTGGACGAGTACTGACGCTCAGATACGAAAGCGTGGGGATCAAACAGGATTAGATACCCGAGTAGTCC</w:t>
      </w:r>
    </w:p>
    <w:p w14:paraId="79523568">
      <w:pPr>
        <w:rPr>
          <w:rFonts w:hint="eastAsia"/>
        </w:rPr>
      </w:pPr>
      <w:r>
        <w:rPr>
          <w:rFonts w:hint="eastAsia"/>
        </w:rPr>
        <w:t>&gt;OTU011991</w:t>
      </w:r>
    </w:p>
    <w:p w14:paraId="3E055AE7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GCCAGGGACGAAGCGCAAGTGACGGTACCTGGATAAGAAGCACCGGCCAACTACGTGCCAGCAGCCGCGGTAATACGTAGGGTGCGAGCGTTGTCCGGAATTATTGGGCGTACAGCGCGCGCAGGTGGTCGGCTAAGTTCGTGGTGACAGCGTGCGGCTCAACCGCACACGGTCCATGGAGACTGGTCAACTAGAGGCATCGAGAGGGATACGGAATACCCGGTGGAGCGGTGAAATGCGTAGAGATCGGGCGGAACACCAGCGGCGAAGGCGGCGACCTGGACCGGCATTGACGCTGAGGCGCGAAAGCCAGGGGAGCAAACGGGATTAGATACCCTGGTAGTCC</w:t>
      </w:r>
    </w:p>
    <w:p w14:paraId="20DFF614">
      <w:pPr>
        <w:rPr>
          <w:rFonts w:hint="eastAsia"/>
        </w:rPr>
      </w:pPr>
      <w:r>
        <w:rPr>
          <w:rFonts w:hint="eastAsia"/>
        </w:rPr>
        <w:t>&gt;OTU011992</w:t>
      </w:r>
    </w:p>
    <w:p w14:paraId="6C498C03">
      <w:pPr>
        <w:rPr>
          <w:rFonts w:hint="eastAsia"/>
        </w:rPr>
      </w:pPr>
      <w:r>
        <w:rPr>
          <w:rFonts w:hint="eastAsia"/>
        </w:rPr>
        <w:t>CCTACGGGTGGCTGCAGTGGGGAATATTGCGCAATGGGCGAAAGCCTGACGCAGCCACGCCGCGTGTGTGATGAAGGCCTTCGGGTCGTAAAGCACTGTCGGGAGGGAAGAATTCATGACGGTACCTCCCAAGAAAGCGCCGGCTAACCCCGTGCCAGCAGCCGCGGTAATACGGGGGGCGCAAGCGTTGCTCGGAATCACTGGGCGTAAAGCGCACGTAGGCGGATACTTAAGTCAGGGGTGAAATCCCGGGGCTCAACCCCGGAACTGCCTTTGATACTGGGTATCTCGAGTCCGGAAGAGGTGAGTGGAATTCCGAGTGTAGAGGTGAAATTCGTAGATATTCGGAGGAACACCAGTGGCGAAGGCGGCTCACTGGTCCGGTACTGACGCTGAGGTGCGAAAGCGTGGGGAGCAAACAGGATTAGATACCCCTGTAGTCC</w:t>
      </w:r>
    </w:p>
    <w:p w14:paraId="0D904426">
      <w:pPr>
        <w:rPr>
          <w:rFonts w:hint="eastAsia"/>
        </w:rPr>
      </w:pPr>
      <w:r>
        <w:rPr>
          <w:rFonts w:hint="eastAsia"/>
        </w:rPr>
        <w:t>&gt;OTU011993</w:t>
      </w:r>
    </w:p>
    <w:p w14:paraId="5C55FD05">
      <w:pPr>
        <w:rPr>
          <w:rFonts w:hint="eastAsia"/>
        </w:rPr>
      </w:pPr>
      <w:r>
        <w:rPr>
          <w:rFonts w:hint="eastAsia"/>
        </w:rPr>
        <w:t>CCTACGGGGGGCAGCAGCCGAGAATATTCGACAATGCGCGAAAGCGTGATCGAGCGACACCGCGTGGTTGATGAAGTCCTTCGGGATGTAAAAACCTTTTGTAGACAAGAAAGTTATTGATCAGTCTAAGAATAAGGGGTTGCTAAACTCGTGCCAGCAGCAGCGGTAATACGAGTGCCCCAAGCGTTATCCGGAATTATTGGGCGTAAAGGGTGTGTAGGCGGTTGTGTTAGTCTTTTGTTAAATTCTTCGGCTTAACCGGGGCATGGCAGAGGATACGGCACAACTAGAGGATGCGAGAGGTGAATGGAACTCATGGAGTAGGGGTGAAATCCGTTGATATCATGGGGAACACCAAATGCGAAGGCAATTCACTGGCGCACTCCTGACGCTGAAACACGAAAGCGTAGGTAGCGAATGGGATTAGATACCCGAGTAGTCC</w:t>
      </w:r>
    </w:p>
    <w:p w14:paraId="2E15CCAF">
      <w:pPr>
        <w:rPr>
          <w:rFonts w:hint="eastAsia"/>
        </w:rPr>
      </w:pPr>
      <w:r>
        <w:rPr>
          <w:rFonts w:hint="eastAsia"/>
        </w:rPr>
        <w:t>&gt;OTU011994</w:t>
      </w:r>
    </w:p>
    <w:p w14:paraId="16B3ACC7">
      <w:pPr>
        <w:rPr>
          <w:rFonts w:hint="eastAsia"/>
        </w:rPr>
      </w:pPr>
      <w:r>
        <w:rPr>
          <w:rFonts w:hint="eastAsia"/>
        </w:rPr>
        <w:t>CCTACGGGAGGCTGCAGTCGAGAATCTTCGGCAATGAGCGCAAGCTTGACCGAGCGATGCCGCGTGCGGGATGAAGGCCTTCGGGTTGTAAACCGCTGTCGTAGGGGAATAACTGCCTTGGGGTTCTCCCCAAGGTTTGAATGATCCTAGGAGGAAGGACGGGCTAAGTTCGTGCCAGCAGCCGCGGTAAGACGAACCGTCCAAACGTTATTCGGAATCACTGGGCTTACAGAGTTCGTAGGCGGTTGGGCAAGTGGCGTGTGAAAGCGCTCGGCTAAACTGAGCGAGGACAGGTCAGACTGCCGAACTGGAGTCCGATAGAGGAGCGTAGAATTCCGGGTGTAGCGGTGAAATGTGTAGAGATCCGGAGGAATACCAGTGGCGAAAGCGCTCTGCTGGACCTGCACTGACACTGAGGGACGAAAGCTAGGGTAGCAAACGGGATTAGATACCCCAGTAGTCC</w:t>
      </w:r>
    </w:p>
    <w:p w14:paraId="339CE807">
      <w:pPr>
        <w:rPr>
          <w:rFonts w:hint="eastAsia"/>
        </w:rPr>
      </w:pPr>
      <w:r>
        <w:rPr>
          <w:rFonts w:hint="eastAsia"/>
        </w:rPr>
        <w:t>&gt;OTU011995</w:t>
      </w:r>
    </w:p>
    <w:p w14:paraId="71DFC93F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TGGCTCCAACCTAATACGTTGGAGTGTGACGGTACCGGGTGAGGAAGCCCCGGCTAACTCTGTGCCAGCAGCCGCGGTAATACGTAGGGACCAAGCGTTGTTCGGATTTACTGGGCGTAAAGGGCGCGTAGGCGGTTGTATGTGAGTGATGTGAAAGCCCCGGGCTTAACCTGGGAAGAGCATTGCTGACTGTATGACTGGAGTATATGAGAGGGTGGCGGAATTTCCGGTGTAGCGGTGAAATGCGTAGAGATCGGAAGGAACATCTGTGGCGAAGGCGACTACCTGGACCAGCACTGACACTGAGGCACGAAAGCGTGGGGAGCAAACAGGATTAGATACCCGAGTAGTCC</w:t>
      </w:r>
    </w:p>
    <w:p w14:paraId="38CFBFB4">
      <w:pPr>
        <w:rPr>
          <w:rFonts w:hint="eastAsia"/>
        </w:rPr>
      </w:pPr>
      <w:r>
        <w:rPr>
          <w:rFonts w:hint="eastAsia"/>
        </w:rPr>
        <w:t>&gt;OTU011996</w:t>
      </w:r>
    </w:p>
    <w:p w14:paraId="7943230F">
      <w:pPr>
        <w:rPr>
          <w:rFonts w:hint="eastAsia"/>
        </w:rPr>
      </w:pPr>
      <w:r>
        <w:rPr>
          <w:rFonts w:hint="eastAsia"/>
        </w:rPr>
        <w:t>CCTACGGGTGGCAGCAGTGGGGAATCTTGCGCAATGGGCGAAAGCCTGACGCAGCAACGCCGCGTGAGGGATGAAGGCCTTCGGGTTGTAAAGCTCTGTCTTCTGGGACGATAATGACGGTACCAGAGGAGGAAGCCACGGCTAACTACGTGCCAGCAGCCGCGGTAATACGTAGGAGGCGAGCGTTATCCGGATTTACTGGGCGTAAAGCGTGTGCAGACGGGGCTTCAAGTGGTGTATGAAATCGCCCGGCTCAACCGGGCGGGGTTATGCCAGACTGGAGTGCTAGAGGGTGCGAGAGGGACGTGGAATTCCTGGTGTAGCGGTGAAATGCGTAGATATCAGGAGGAACACCTGCGGTGTAAACGGCTTTCTGGACCGTAACTGACGCTGAGGCACGAAAGCGTGGGGAGCAAACAGGATTAGATACCCCAGTAGTCC</w:t>
      </w:r>
    </w:p>
    <w:p w14:paraId="5DA1CA44">
      <w:pPr>
        <w:rPr>
          <w:rFonts w:hint="eastAsia"/>
        </w:rPr>
      </w:pPr>
      <w:r>
        <w:rPr>
          <w:rFonts w:hint="eastAsia"/>
        </w:rPr>
        <w:t>&gt;OTU011997</w:t>
      </w:r>
    </w:p>
    <w:p w14:paraId="0516DDAD">
      <w:pPr>
        <w:rPr>
          <w:rFonts w:hint="eastAsia"/>
        </w:rPr>
      </w:pPr>
      <w:r>
        <w:rPr>
          <w:rFonts w:hint="eastAsia"/>
        </w:rPr>
        <w:t>CCTACGGGAGGCTGCAGTCGGGAATCTTGGACAATGGGCGCAAGCCTGATCCAGCAACGCCGCGTGGAGGATGAAGGTCTTCGGATTGTAAACTCCTGTCAGGCGGGACGAAGGCTTCGGGGCAAATAGTCCCGGAGCTTGACGGTACTGCCAGAGGAAGCCCCGGCTAACTCCGTGCCAGCAGCCGCGGTAATACGGAGGGGGCGAGCGTTATTCGGAATTATTGGGCGTAAAGGGCGCGCAGGCGGCTCTTCAAGTATCCTCTGAAATCTCCCTGCTCAACGGGGAGGGTGGCGGGTAAACTGGAGAGCTAGAGGTCGGTAGAGGGGGGTGGAATTGCTGGTGTAGCGGTGAAATGCGTAGATATTCGGAGGAACATCAGTAGCGAAGGCGACTTTCTGGGTCACACCTGACGCTGAGGTACGAAAGCGTGGGGAGCAAACGGGATTAGATACCCTTGTAGTCC</w:t>
      </w:r>
    </w:p>
    <w:p w14:paraId="78AE46E9">
      <w:pPr>
        <w:rPr>
          <w:rFonts w:hint="eastAsia"/>
        </w:rPr>
      </w:pPr>
      <w:r>
        <w:rPr>
          <w:rFonts w:hint="eastAsia"/>
        </w:rPr>
        <w:t>&gt;OTU011998</w:t>
      </w:r>
    </w:p>
    <w:p w14:paraId="6331DF94">
      <w:pPr>
        <w:rPr>
          <w:rFonts w:hint="eastAsia"/>
        </w:rPr>
      </w:pPr>
      <w:r>
        <w:rPr>
          <w:rFonts w:hint="eastAsia"/>
        </w:rPr>
        <w:t>CCTACGGGGGGCAGCAGTGGGGAATATTGGACAATGGGCGCAAGCCTGATCCAGCAACGCCGCGTGAGGGATGACGGCCTTCGGGTTGTAAACCTCTTTCAGCAGGGACGAAGCGAAAGTGACGGTACCTGCAGAAGAAGGACCGGCCAACTACGTGCCAGCAGCCGCGGTAATACGTAGGGTCCGAGCGTTGTCCGGAATTATTGGGCGTAAAGGGTGCGTAGGTGGCGACGCAAGTCTGGTGTGAAATCCCGGGGCTCAACCCCGGAACTGCACTGGATACTGCGTTGCTAGAGCACTGGAGAGGGAACTGGAATTTACGGTGTAGCAGTGAAATGCGTAGATATGCGGAGGAACACCGATGGCGAAGGCAATCCCCTGGGCCTGTACTGACGCTCATGCACGAAAGCGTGGGGAGCAAACAGGATTAGATACCCCAGTAGTCC</w:t>
      </w:r>
    </w:p>
    <w:p w14:paraId="65D42AD7">
      <w:pPr>
        <w:rPr>
          <w:rFonts w:hint="eastAsia"/>
        </w:rPr>
      </w:pPr>
      <w:r>
        <w:rPr>
          <w:rFonts w:hint="eastAsia"/>
        </w:rPr>
        <w:t>&gt;OTU011999</w:t>
      </w:r>
    </w:p>
    <w:p w14:paraId="18D42E0E">
      <w:pPr>
        <w:rPr>
          <w:rFonts w:hint="eastAsia"/>
        </w:rPr>
      </w:pPr>
      <w:r>
        <w:rPr>
          <w:rFonts w:hint="eastAsia"/>
        </w:rPr>
        <w:t>CCTACGGGAGGCTGCAGTAAGGAATATTGCGCAATGGACGCAAGTCTGAACCAGCCATGCCGCGTGAAGGATGAAGGTCCTCTGGATTGTAAACTTCTTTTATGTGGGACGAAACCCGGGAATTCTTTCCCGATTGACGGTACCAGAGGAATAAGCACCGGCTAACTCCGTGCCAGCAGCCGCGGTAATACAGAGGGTGCGAGCGTTAATCGGAATTACTGGGCGTAAAGGGCGCGTAGGCGGTTATATAAGTGAGATGTGAAATCCCTGGGCTTAACCTAGGAACAGCATTTTAGACTGTATAGCTGGAGTGCAGTAGAGGGTAGTGGAATTTCCGGTGTAGCGGTGAAATGCGTAGAGATCGGAAGGAACACCAGTGGCGAAGGCGGCTACCTGGACAGATACTGACGCTGAGGCGCGAGAGCGTGGGGAGCAAACAGGATTAGATACCCCGGTAGTCC</w:t>
      </w:r>
    </w:p>
    <w:p w14:paraId="3D6FE5A2">
      <w:pPr>
        <w:rPr>
          <w:rFonts w:hint="eastAsia"/>
        </w:rPr>
      </w:pPr>
      <w:r>
        <w:rPr>
          <w:rFonts w:hint="eastAsia"/>
        </w:rPr>
        <w:t>&gt;OTU012000</w:t>
      </w:r>
    </w:p>
    <w:p w14:paraId="2E00F2F9">
      <w:pPr>
        <w:rPr>
          <w:rFonts w:hint="eastAsia"/>
        </w:rPr>
      </w:pPr>
      <w:r>
        <w:rPr>
          <w:rFonts w:hint="eastAsia"/>
        </w:rPr>
        <w:t>CCTACGGGCGGCTGCAGCGAGGGATTTTCGGCAATGGGCGCAAGCCTGACCGAGCAACGCCGCGTGCGGGACGACGCCCCTCGGGGTGTAAACCGCTTTTGCCGGGGGCGAGAATGACGGTACCCGGCGAATCAGCCTCGGCTAACTACGTGCCAGCAGCCGCGGTAAGACGTAGGAGGCGAGCGTTGTCCGGATTTACTGGGCGTAAAGCGCGCGCAGGCGGCCCCGCAGGTCGGTAGTGAAAGCCCCCGGCTCAACCGGGTGGAGGCGACCGAAACCGCGGGGCTGGAGGGCGATAGAGGGTGGTGGAATTCCCGGTGTAGTGGTGAAATGCGTAGAGATCGGGAGGAACACCCGCGGCGAAGGCGGCCACCTGGGTCGGCCCTGACGCTGAGGCGCGAAGGCCGGGGGAGCGAACGGGATTAGATACCCGTGTAGTCC</w:t>
      </w:r>
    </w:p>
    <w:p w14:paraId="4D89B071">
      <w:pPr>
        <w:rPr>
          <w:rFonts w:hint="eastAsia"/>
        </w:rPr>
      </w:pPr>
      <w:r>
        <w:rPr>
          <w:rFonts w:hint="eastAsia"/>
        </w:rPr>
        <w:t>&gt;OTU012001</w:t>
      </w:r>
    </w:p>
    <w:p w14:paraId="2720A2DE">
      <w:pPr>
        <w:rPr>
          <w:rFonts w:hint="eastAsia"/>
        </w:rPr>
      </w:pPr>
      <w:r>
        <w:rPr>
          <w:rFonts w:hint="eastAsia"/>
        </w:rPr>
        <w:t>CCTACGGGAGGCTGCAGTCGGGAATCTTGCGCAATGGGCGAAAGCCTGACGCAGCAACACCGTGTGTGCGACGAAGGCCCTCGGGTCGTAAAGCACTGTTGTTGGGGACGAAGGGCGAAGGGTTAATAGCCCCTAGCCTGACGGTACCCTTCGAGGAAGCCCCGGCTAACTACGTGCCAGCAGCCGCGGTAATACGTAGGGGGCGAGCGTTGTCCGGAATTATTGGGCGTAAAGAGCTCGTAGGCGGCCGTTCACGTCGGATGTGAAAGCTTGAGGCTCAACCTCAAGAGGCCATCTGATACGGAACGGCTAGAGGCAGGTAGGGGAAAGTGGAATTCCTGGTGTAGCGGTGAAATGCGCAGATATCAGGAGGAACACCGGTGGCGAAGGCGGCTTTCTGGGCCTTGCCTGACGCTGAGGAGCGAAAGCTGGGGGAGCGAACGGGATTAGATACCCCAGTAGTCC</w:t>
      </w:r>
    </w:p>
    <w:p w14:paraId="501AF274">
      <w:pPr>
        <w:rPr>
          <w:rFonts w:hint="eastAsia"/>
        </w:rPr>
      </w:pPr>
      <w:r>
        <w:rPr>
          <w:rFonts w:hint="eastAsia"/>
        </w:rPr>
        <w:t>&gt;OTU012002</w:t>
      </w:r>
    </w:p>
    <w:p w14:paraId="0D853D3E">
      <w:pPr>
        <w:rPr>
          <w:rFonts w:hint="eastAsia"/>
        </w:rPr>
      </w:pPr>
      <w:r>
        <w:rPr>
          <w:rFonts w:hint="eastAsia"/>
        </w:rPr>
        <w:t>CCTACGGGGGGCTGCAGTGGGGAATTGTTCGCAATGGACGCAAGTCTGACGACGCAACGCCGCGTGGAGGATGAAGGTCTTCGGATTGTAAACTCCTGTTGCCCGGGACGAAATGCTTCGACCTAACACGTCGAAGTTTGACGGTACCGGGTGAGGAAGCCCCGGCTAACTCTGTGCCAGCAGCCGCGGTAATACAGAGGGGGCAAGCGTTGTTCGGAATTACTGGGCGTAAAGCGTGCGCAGGCGGTTTGTTAAGTCCGCTGTGAAAGCCCCGGGCTCAACCTGGGAATGGCGGTGGAAACTGGCGAACTAGAGTGTGGCAGAGGGGGGTGGAATTCCACGTGTAGCAGTGAAATGCGTAGAGATGTGGAGGAACACCGATGGCGAAGGCGGATCTCTGGGCATTCCCTGACGCTGAGGCGCGAAAGCGTGGGGAGCAAACGGGATTAGATACCCCAGTAGTCC</w:t>
      </w:r>
    </w:p>
    <w:p w14:paraId="123D99BC">
      <w:pPr>
        <w:rPr>
          <w:rFonts w:hint="eastAsia"/>
        </w:rPr>
      </w:pPr>
      <w:r>
        <w:rPr>
          <w:rFonts w:hint="eastAsia"/>
        </w:rPr>
        <w:t>&gt;OTU012003</w:t>
      </w:r>
    </w:p>
    <w:p w14:paraId="75EC8739">
      <w:pPr>
        <w:rPr>
          <w:rFonts w:hint="eastAsia"/>
        </w:rPr>
      </w:pPr>
      <w:r>
        <w:rPr>
          <w:rFonts w:hint="eastAsia"/>
        </w:rPr>
        <w:t>CCTACGGGAGGCTGCAGCAAGGAATTTTCCGCAATGGACGCAAGTCTGACGGAGCAACGCCGCGTGCAGGACGACGGCCTTCGGGTTGTAAACTGCTTTTGTCGGAGAAGATGATGACGGTACCCGACGAACAAGCCCCGGCTAACTCCGTGCCAGCAGCCGCGGTAAGACGGAGGGGGCAAGCGTTGTCCGGACTCACTGGGCGTAAAGGGCGCGCAGGCGGAACGGTGCGTCAGCGCTGAAAGCACCTGGCTTAACTGGGTGAGGTGCGCTGATACGACCGCTCTGGAGGGTGTGCGAAGCTGGTGGAATTCCGGGTGTAGTGGTGAAATGCGTAGAGATCCGGAGGAACGCCTGTGGCGAAAGCGACCAGCTAGCACATACCTGACGCTGAGGCGCGAAAGCATGGGGAGCGAACCGGATTAGATACCCGTGTAGTCC</w:t>
      </w:r>
    </w:p>
    <w:p w14:paraId="28F224E5">
      <w:pPr>
        <w:rPr>
          <w:rFonts w:hint="eastAsia"/>
        </w:rPr>
      </w:pPr>
      <w:r>
        <w:rPr>
          <w:rFonts w:hint="eastAsia"/>
        </w:rPr>
        <w:t>&gt;OTU012004</w:t>
      </w:r>
    </w:p>
    <w:p w14:paraId="5E237470">
      <w:pPr>
        <w:rPr>
          <w:rFonts w:hint="eastAsia"/>
        </w:rPr>
      </w:pPr>
      <w:r>
        <w:rPr>
          <w:rFonts w:hint="eastAsia"/>
        </w:rPr>
        <w:t>CCTACGGGGGGCTGCAGTAGGGAATATTGCGCAATGGGGGAAACCCTGACGCAGCGACGCCGCGTGAGTGATGAAGGCCTTCGGGTCGTAAAGCTCTGTCGTATGGGAATAACACAATGAATGTACCATGCAAGAAAGGATCGGCTAACTTCGTGCCAGCAGCCGCGGTAAGACGAGGGATCCTAGCGTTGTTCGGATTTACTGGGCGTAAAGGGCGCGTAGGCGGCCACCGCAAGTCGACTGTGAAATCTCCGGGCTTAACTCGGAAAGGTCAGCCGATACTGCGGGGCTAGAGTGCAGAAGGGGCAACTGGAATTCTCGGTGTAGCGGTGAAATGCGTAGATATCGTCCAGAACACCGATAGCGAAGGCAGCTTACTAAGGAGTAACTGACGCTGAGGCACGAAAGTGTGGGGATCAAACAGGATTAGATACCCCAGTAGTCC</w:t>
      </w:r>
    </w:p>
    <w:p w14:paraId="12212527">
      <w:pPr>
        <w:rPr>
          <w:rFonts w:hint="eastAsia"/>
        </w:rPr>
      </w:pPr>
      <w:r>
        <w:rPr>
          <w:rFonts w:hint="eastAsia"/>
        </w:rPr>
        <w:t>&gt;OTU012005</w:t>
      </w:r>
    </w:p>
    <w:p w14:paraId="3BBB3508">
      <w:pPr>
        <w:rPr>
          <w:rFonts w:hint="eastAsia"/>
        </w:rPr>
      </w:pPr>
      <w:r>
        <w:rPr>
          <w:rFonts w:hint="eastAsia"/>
        </w:rPr>
        <w:t>CCTACGGGGGGCTGCAGTAACGAATCTTCCGCAATGCACGAAAGTGTGACGGAGCGACGCCGCGTGTAGGACGAAGCCCTTCGGGGTGTAAACTACTGTCAGGGGTTAGAAAGTTCTGATCAACCCCAGAGGAAGGCACGGCTAACTCTGTGCCAGCAGCCGCGGTAAGACAGAGGTGCCAAGCGTTAGGCGGAATCACTGGGCTTAAAGCGTGTGTAGGCGGATTTGTAAGTACCTTGTGAAATCCCACGGCTCAACCGTGGAATTGCCATTGATACTGGCGCTCTTGAGTGCGCTTGAAGTAGGCGGAATGTGCCGTGTAGCGGTGAAATGCTTAGATATGGCACAGAACACCAATTGCGAAGGCAGCTTACTAAGGCGATACTGACGCTGAGGCACGAAAGCGTGGGGAGCGAACAGGATTAGATACCCTTGTAGTCC</w:t>
      </w:r>
    </w:p>
    <w:p w14:paraId="75D81CDF">
      <w:pPr>
        <w:rPr>
          <w:rFonts w:hint="eastAsia"/>
        </w:rPr>
      </w:pPr>
      <w:r>
        <w:rPr>
          <w:rFonts w:hint="eastAsia"/>
        </w:rPr>
        <w:t>&gt;OTU012006</w:t>
      </w:r>
    </w:p>
    <w:p w14:paraId="40E5E369">
      <w:pPr>
        <w:rPr>
          <w:rFonts w:hint="eastAsia"/>
        </w:rPr>
      </w:pPr>
      <w:r>
        <w:rPr>
          <w:rFonts w:hint="eastAsia"/>
        </w:rPr>
        <w:t>CCTACGGGTGGCAGCAGTGGGGAATCTTGCGCAATGGGCGAAAGCCTGACGCAGCAACGCCGCGTGCGGGAAGAAGGCCCTCGGGTTGTAAACCGCTTTCAGAAGGAACGAAACTGACGGTACTTTCAGAAGAAGGTGCGGCCAACTACGTGCCAGCAGCCGCGGTGACACGTAGGCACCAAGCGTGGTCCGGATTTATTGGGCGTAAAGAGCTCGTAGGCGGTTCGGTAAGTCGGATGTGAAATTCTGGGGCTCAACCCCAGAGCTGCATTTGAAACTTCAGAGCTTAGAGGATGGTGAGGGAAAACGGAATTCCACGTGTAGCGGTGAAATGCGTAGATATCAAGAGGAACACCTGAGGTGAAGACGGGTTGCTGGGCTGACACTGACGCTGAGGCGCGAAAGCCAGGGGAGCAAACGGGATTAGATACCCCGGTAGTCC</w:t>
      </w:r>
    </w:p>
    <w:p w14:paraId="261804E3">
      <w:pPr>
        <w:rPr>
          <w:rFonts w:hint="eastAsia"/>
        </w:rPr>
      </w:pPr>
      <w:r>
        <w:rPr>
          <w:rFonts w:hint="eastAsia"/>
        </w:rPr>
        <w:t>&gt;OTU012007</w:t>
      </w:r>
    </w:p>
    <w:p w14:paraId="3A610E82">
      <w:pPr>
        <w:rPr>
          <w:rFonts w:hint="eastAsia"/>
        </w:rPr>
      </w:pPr>
      <w:r>
        <w:rPr>
          <w:rFonts w:hint="eastAsia"/>
        </w:rPr>
        <w:t>CCTACGGGTGGCTGCAGTGGGGAATATTGCGCAATGGACGAAAGTCTGACGCAGCAACGCCGCGTGAGGGATGACGGCCTTCGGGTTGTAAACCTCTTTCAGCAGGGACGAAGCGAAAGTGACGGTACCTGCAGAAGAAGGACCGGCCAACTACGTGCCAGCAGCCGCGGTAATACGTAGGGTCCGAGCGTTGTCCGGAATTACTGGGCGTAAAGCGCACGTAGGCGGCTTTGTAAGTTAGAGGTGAAAGCCCGGGGCTCAACTCCGGAATTGCCTTTAAGACTGCATCGCTAGAATTGTGGAGAGGTGAGTGGAATTCCGAGTGTAGCAGTGAAATGCGTAGATATGCGGAGGAACACCGATGGCGAAGGCAATCCCCTGGGCCTGCACTGACGCTCATGCACGAAAGCGTGGGGAGCAAACAGGATTAGATACCCGGGTAGTCC</w:t>
      </w:r>
    </w:p>
    <w:p w14:paraId="1F4865D5">
      <w:pPr>
        <w:rPr>
          <w:rFonts w:hint="eastAsia"/>
        </w:rPr>
      </w:pPr>
      <w:r>
        <w:rPr>
          <w:rFonts w:hint="eastAsia"/>
        </w:rPr>
        <w:t>&gt;OTU012008</w:t>
      </w:r>
    </w:p>
    <w:p w14:paraId="26B902CB">
      <w:pPr>
        <w:rPr>
          <w:rFonts w:hint="eastAsia"/>
        </w:rPr>
      </w:pPr>
      <w:r>
        <w:rPr>
          <w:rFonts w:hint="eastAsia"/>
        </w:rPr>
        <w:t>CCTACGGGGGGCTGCAGTAGGGAATCTTCCGCAATGGACGAAAGTCTGATGGAGCAACGCCGCGTGAGCGATGAAGGCCTTCGGGTCGTAAAGCTCTGTTGTGAGGGAAGAACAAGTACGAGAGTAACTGCTCGTACCTTGACGGTACCTCATTAGAAAGCCACGGCTAACTACGTGCCAGCAGCCGCGGTAATACGTAGGTGGCAAGCGTTGTCCGGAATTACTGGGCGTAAAGGGCGCGTAGGCGGCTTGATAAGTAGGAGGTGAAATTCCATGGCTCAACCATGGATCGGCCTTCTAGACTGTCAGGCTTGAGCACGGTAGAGGCAGATGGAATTCCCGGTGTAGCGGTGGAATGCGTAGAGATCGGGAAGAACACCAGTGGCGAAGGCGGTCTGCTGGGCCGTTGCTGACGCTGAGGCGCGACAGCGTGGGGAGCAAACAGGATTAGATACCCTAGTAGTCC</w:t>
      </w:r>
    </w:p>
    <w:p w14:paraId="5C0BD255">
      <w:pPr>
        <w:rPr>
          <w:rFonts w:hint="eastAsia"/>
        </w:rPr>
      </w:pPr>
      <w:r>
        <w:rPr>
          <w:rFonts w:hint="eastAsia"/>
        </w:rPr>
        <w:t>&gt;OTU012009</w:t>
      </w:r>
    </w:p>
    <w:p w14:paraId="2E4549B4">
      <w:pPr>
        <w:rPr>
          <w:rFonts w:hint="eastAsia"/>
        </w:rPr>
      </w:pPr>
      <w:r>
        <w:rPr>
          <w:rFonts w:hint="eastAsia"/>
        </w:rPr>
        <w:t>CCTACGGGTGGCTGCAGTGGGGAATATTGCACAATGGGCGAAAGCCTGATGCAGCAACGCCGCGTGAGTGATGAAGGCCTTCGGGTCGTAAAACTCTGTCCTCAAGGAAGATAATGACGGTACTTGAGGAGGAAGCCCCGGCTAACTACGTGCCAGCAGCCGCGGTAAAACGTAGGAGGCGAGCGTTATCCGGAGTTACTGGGCGTAAAGAGCGTGTAGGCGGGTACGCAAGTTTGGCGTGAAAGCTCCCGGCTCAACTGGGAGAGGTCGTTCGAAACTGGGCCGCTAGAGGGCAGTAGAGGGGCGTGGAATTCCGGGTGGAGTGGTGAAATGCGTAGAGATCCGGAGGAACACCAGAGGCGAAGGCGGCGCCCTGGGCTGCACCTGACGCTGAGCCGCGAAAGCTAGGGGAGCGAACGGGATTAGATACCCCAGTAGTCC</w:t>
      </w:r>
    </w:p>
    <w:p w14:paraId="59C803D2">
      <w:pPr>
        <w:rPr>
          <w:rFonts w:hint="eastAsia"/>
        </w:rPr>
      </w:pPr>
      <w:r>
        <w:rPr>
          <w:rFonts w:hint="eastAsia"/>
        </w:rPr>
        <w:t>&gt;OTU012010</w:t>
      </w:r>
    </w:p>
    <w:p w14:paraId="61131080">
      <w:pPr>
        <w:rPr>
          <w:rFonts w:hint="eastAsia"/>
        </w:rPr>
      </w:pPr>
      <w:r>
        <w:rPr>
          <w:rFonts w:hint="eastAsia"/>
        </w:rPr>
        <w:t>CCTACGGGAGGCAGCAGTGGGGAATCTTGCGCAATGGCCGAAAGGCTGACGCAGCGACGCCGCGTGCGGGAGGACGCTTTTCGGAGTGTAAACCGCTGTCAGGAGGGACGAACGGATGGGGGAGGCAATGCCCTCATCGTGACGGTACCATATGAATAAGCACCGGCTAACTCCGTGCCAGCAGCCGCGGTAATACGGAGGGTGCAAGCGTTATCCGGATTCACTGGGTTTAAAGGGTGCGTAGGTGGGCTGGTAAGTCAGTGGTGAAATCTCCGAGCTTAACTTGGAAACTGCCATTGATACTATCAGTCTTGAATATTGTGGAGGTCAGCGGAATATGTCATGTAGCGGTGAAATGCTTAGATATGACATAGAACACCAATTGCGAAGGCAGCTGGCTACGCATATATTGACACTGAGGCACGAAAGCGTGGGGATCAAACAGGATTAGATACCCTTGTAGTCC</w:t>
      </w:r>
    </w:p>
    <w:p w14:paraId="2B618DAC">
      <w:pPr>
        <w:rPr>
          <w:rFonts w:hint="eastAsia"/>
        </w:rPr>
      </w:pPr>
      <w:r>
        <w:rPr>
          <w:rFonts w:hint="eastAsia"/>
        </w:rPr>
        <w:t>&gt;OTU012011</w:t>
      </w:r>
    </w:p>
    <w:p w14:paraId="4E831DAD">
      <w:pPr>
        <w:rPr>
          <w:rFonts w:hint="eastAsia"/>
        </w:rPr>
      </w:pPr>
      <w:r>
        <w:rPr>
          <w:rFonts w:hint="eastAsia"/>
        </w:rPr>
        <w:t>CCTACGGGTGGCTGCAGTGGGGAATCTTGCGCGAATGCGGGAAACCGTGACGCAGCGACGCCGCGTGAGGGAAGAAGGCCTTCGGGTTGTAAACCTCTTTCAGGAGGGAAGAAGCTACTCGGGTGAATAGCCCAGAGGGTGACGGTACCTCCAGAAGAAGCCCCGGCTAACTACGTGCCAGCAGCCGCGGTAATACGTAGGGGGCAAGCGTTGTCCGGATTTATTGGGCGTAAAGAGCGCGCAGGCGGCTGGTCAAGTCCGATGTGAAAGCTCCCGGCTCAACTGGGAAAAGTCATCGGAAACTGATCGGCTTGAAGATGGGAGAGGGTAGTGGAATTCCCGGTGTAGTGGTGAAATGCGTAGATATCGGGAGGAACACCAGTGGCGAAGGCGACTACCTGGCCCACTCTTGACGCTGAGGCGCGAAAGCTAGGGGAGCGAACGGGATTAGATACCCGAGTAGTCC</w:t>
      </w:r>
    </w:p>
    <w:p w14:paraId="770B26DB">
      <w:pPr>
        <w:rPr>
          <w:rFonts w:hint="eastAsia"/>
        </w:rPr>
      </w:pPr>
      <w:r>
        <w:rPr>
          <w:rFonts w:hint="eastAsia"/>
        </w:rPr>
        <w:t>&gt;OTU012012</w:t>
      </w:r>
    </w:p>
    <w:p w14:paraId="49E4C5D3">
      <w:pPr>
        <w:rPr>
          <w:rFonts w:hint="eastAsia"/>
        </w:rPr>
      </w:pPr>
      <w:r>
        <w:rPr>
          <w:rFonts w:hint="eastAsia"/>
        </w:rPr>
        <w:t>CCTACGGGTGGCTGCAGTGGGGAATTTTGGACAATGGGGGCAACCCTGATCCAGCCATGCCGCGTGAGTGAAGAAGGCCTTAGGGTTGTAAAGCTCTTTTGACGGGGAAGATGTTGACGGTACCCGTAGAATAAGCTCCGGCTAACTCTGTGCCAGCAGCCGCGGTAATACAGAGACGTCGAGCGTTGTTCGGATTCATTGGGCGTAAAGGGTGCGTAGGCGGTGAGGTAAGTCGGATGTGAAATCCCAGAGCTTAACTCTGGAAGTGCATCCGAAACTGCCTTGCTCGAGGACTGGAGGGGAGACTGGAATTCTCGGTGTAGCGGTGAAATGCGTAGATATCGAGAGGAACACCTGTGGCGAAGGCGGGTCTCTGGACAGTTCCTGACGCTGAGGCACGAAAGCTAGGGTAGCAAACGGGATTAGATACCCCGGTAGTCC</w:t>
      </w:r>
    </w:p>
    <w:p w14:paraId="2FB79C54">
      <w:pPr>
        <w:rPr>
          <w:rFonts w:hint="eastAsia"/>
        </w:rPr>
      </w:pPr>
      <w:r>
        <w:rPr>
          <w:rFonts w:hint="eastAsia"/>
        </w:rPr>
        <w:t>&gt;OTU012013</w:t>
      </w:r>
    </w:p>
    <w:p w14:paraId="2C9FB699">
      <w:pPr>
        <w:rPr>
          <w:rFonts w:hint="eastAsia"/>
        </w:rPr>
      </w:pPr>
      <w:r>
        <w:rPr>
          <w:rFonts w:hint="eastAsia"/>
        </w:rPr>
        <w:t>CCTACGGGTGGCTGCAGTGGGGAATCTTGCGCAATGGGCGAAAGCCTGACGCAGCAACGCCGCGTGCGGGAAGACGGCCTTCGGGTTGTAAACCGCTTTCAGCAGGGACGAAGGCGAGCGGGTTAATAGCCCGTCTCGTTGACGGTACCTGAAGAAGAAGTCCCGGCTAACTACGTGCCAGCAGCCGCGGTAATACGTAGGGGACGAGCGTTGTCCGGAATCATTGGGCGTAAAGAGCGTGTAGGCGGCTACTCAAGTCCTGCGTGAAATCTCGAGGCTCAACCTCGAGCGGTCGTGGGAAACTGGGTGGCTAGAGTGCGGGAGAGGAGAGTGGAATTCCTGGTGTAGCGGTGAAATGCGCAGATATCAGGAAGAACACCCGTGGCGAAGGCGGCTCTCTGGAACGCAACTGACGCTGAGACGCGAAAGCGTGGGGAGCAAACAGGATTAGATACCCCTGTAGTCC</w:t>
      </w:r>
    </w:p>
    <w:p w14:paraId="7F1E25C0">
      <w:pPr>
        <w:rPr>
          <w:rFonts w:hint="eastAsia"/>
        </w:rPr>
      </w:pPr>
      <w:r>
        <w:rPr>
          <w:rFonts w:hint="eastAsia"/>
        </w:rPr>
        <w:t>&gt;OTU012014</w:t>
      </w:r>
    </w:p>
    <w:p w14:paraId="24CC436E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TTCCTGAGGTTAACAGCCTCAGGAAGTGACGGTACCCTCAAAGGAAGCACCGGCTAACTCTGTGCCAGCAGCCGCGGTAATACGGAGGGTGCAAGCGTTGTCCGGATTTATTGGGTTTAAAGGGTGCGTAGGCGGCCTTCTAAGTCGAACGTGAAATCCCCGGGCTCAACCCCGGAACTGCCGTTGATACTGGTCGGCTTGAGTACGGACGAGGTGGGCGGAATTGAAGATGTAGCGGTGAAATGCTTAGATATCTTCAAGAACTCCGATTGCGTAGGCAGCTCACTAGGCCGTAACTGACGCTGAGGCACGAAAGCGTGGGGAGCGAACAGGATTAGATACCCGTGTAGTCC</w:t>
      </w:r>
    </w:p>
    <w:p w14:paraId="7298986A">
      <w:pPr>
        <w:rPr>
          <w:rFonts w:hint="eastAsia"/>
        </w:rPr>
      </w:pPr>
      <w:r>
        <w:rPr>
          <w:rFonts w:hint="eastAsia"/>
        </w:rPr>
        <w:t>&gt;OTU012015</w:t>
      </w:r>
    </w:p>
    <w:p w14:paraId="5C7BF8EC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TGCTCCAACCTAATACGTTGGAGTGTGACGGTACCGGGTGAGGAAGCCCCGGCTAACTCTGTGCCAGCAGCCGCGGTAATACAGAGGGGGCAAGCGTTGTTCGGAATTACTGGGCGTAAAGGGCGCGTAGGCGGCCTGCTAAGTCACACGTGAAATCCCTCGGCTCAACCGGGGAACTGCGTGTGATACTGGCGGGCTCGAATTCGGGAGAGGGATGTGGAATTCCAGGTGTAGCGGTGAAATGCGTAGATATCAGGAGGAACACCAGTGGCGAAGGCGGCTTTCTGGACGGTAACTGACGCTGAGACGCGAAAGCGTGGGGAGCAAACAGGATTAGATACCCCAGTAGTCC</w:t>
      </w:r>
    </w:p>
    <w:p w14:paraId="7EBE912D">
      <w:pPr>
        <w:rPr>
          <w:rFonts w:hint="eastAsia"/>
        </w:rPr>
      </w:pPr>
      <w:r>
        <w:rPr>
          <w:rFonts w:hint="eastAsia"/>
        </w:rPr>
        <w:t>&gt;OTU012016</w:t>
      </w:r>
    </w:p>
    <w:p w14:paraId="503876AC">
      <w:pPr>
        <w:rPr>
          <w:rFonts w:hint="eastAsia"/>
        </w:rPr>
      </w:pPr>
      <w:r>
        <w:rPr>
          <w:rFonts w:hint="eastAsia"/>
        </w:rPr>
        <w:t>CCTACGGGGGGCTGCAGCTGGGAATCTTGCGCAATGGGCGAAAGCCTGACGCAGTGACGCCGCGTGCGGGATGAAGGCCTCCGGGTTGTAAAGCCCTGTCGGGAGGAACGAACGATCTTGGCGTGAATAGCGCTGAGAAGTGACGGTACCTCCGAAGGAAGCACCGGCCAACTCCGTGCCAGCAGCCGCGGTAAGACGGAGGGTGCAAGCGTTGCTCGGAATCATTGGGCGTAAAGGGTGCGTAGGCGGCTTCTCAAGTCTGGCGTGAAAGCCCAGGGCTTAGCCCTGGAAGGGCGCTAGAAACTGAGGAGCTCGAGTGCCGGAGGGGAGAGTGGAATTCCCGGTGTAGCGGTGAAATGCGTTGATATGTGCCGGAACACCAATGGCGAAGGCAGTCTTCTGGACGAGCACTGACGCTCAGACACGAAAGCCAAGGGAGCAAACAGGATTAGATACCCGAGTAGTCC</w:t>
      </w:r>
    </w:p>
    <w:p w14:paraId="2A59FA55">
      <w:pPr>
        <w:rPr>
          <w:rFonts w:hint="eastAsia"/>
        </w:rPr>
      </w:pPr>
      <w:r>
        <w:rPr>
          <w:rFonts w:hint="eastAsia"/>
        </w:rPr>
        <w:t>&gt;OTU012017</w:t>
      </w:r>
    </w:p>
    <w:p w14:paraId="4DA2EB5F">
      <w:pPr>
        <w:rPr>
          <w:rFonts w:hint="eastAsia"/>
        </w:rPr>
      </w:pPr>
      <w:r>
        <w:rPr>
          <w:rFonts w:hint="eastAsia"/>
        </w:rPr>
        <w:t>CCTACGGGGGGCAGCAGTAGGGAATCTTCCACAATGGGCGCAAGCCTGATGGAGCAACGCCGCGTGAATGATGAAGGCCTTCGGGTTGTAAAATTCTGTCTTCTGTGAAGAACAAGTGTGAGAAGGGAATGCTCACACCCTGACGGTAACAGAGGAGGAAGCCCCGGCTAACTACGTGCCAGCAGCCGCGGTAATACGTAGGGTGCGAGCGTTAATCGGAATTACTGGGCGTAAAGCGTGCGCAGGCGGTTTTGTAAGCCAGATGTGAAATCCCCGGGCTTAACCTGGGAATGGCATTGGAAACTGGCTTACTAGAGTGCGGTAGAGGGATGCGGAATTTCCGGTGTAGCGGTGAAATGCGTAGAGATCGGAAGGAACATCTGTGGCGAAGGCGGCATCCTGGACCAGCACTGACACTGAGGCACGAAAGCGTGGGGAGCAAACAGGATTAGATACCCTAGTAGTCC</w:t>
      </w:r>
    </w:p>
    <w:p w14:paraId="22294E52">
      <w:pPr>
        <w:rPr>
          <w:rFonts w:hint="eastAsia"/>
        </w:rPr>
      </w:pPr>
      <w:r>
        <w:rPr>
          <w:rFonts w:hint="eastAsia"/>
        </w:rPr>
        <w:t>&gt;OTU012018</w:t>
      </w:r>
    </w:p>
    <w:p w14:paraId="2CA899DE">
      <w:pPr>
        <w:rPr>
          <w:rFonts w:hint="eastAsia"/>
        </w:rPr>
      </w:pPr>
      <w:r>
        <w:rPr>
          <w:rFonts w:hint="eastAsia"/>
        </w:rPr>
        <w:t>CCTACGGGGGGCTGCAGTCGAGAATCTTGGGCAATGCACGAAAGTGTGACCCAGCGACGCCGCGTGGGGGATGAAGGGTTTCGATCCGTAAACCCCTGTCATTTGTGAACAAAGTTTGCACAATAACACTGGGCAAATTGATAGTAATGAAAGAGGAAGGGACGGCTAACTCTGTGCCAGCAGCCGCGGTAATACAGAGGTCCCGAGCGTTGTTCGGATTCACTGGGCGTAAAGGGTGCGTAGGTGGGCTAGTAAGTCCGTGGTGAAATCTCCGAGCTTAACTCGGAAACTGCCGTGGATACTATTAGTCTTGAATACTGTGGAGGTAAGCGGAATATGTCATGTAGCGGTGAAATGCTTAGAGATGACATAGAACACCAATTGCGAAGGCAGCTGGCTACGCATATATTGACACTGAGGCTCGAAAGCGTGGGGATCAAACAGGATTAGATACCCGAGTAGTCC</w:t>
      </w:r>
    </w:p>
    <w:p w14:paraId="7C180D1B">
      <w:pPr>
        <w:rPr>
          <w:rFonts w:hint="eastAsia"/>
        </w:rPr>
      </w:pPr>
      <w:r>
        <w:rPr>
          <w:rFonts w:hint="eastAsia"/>
        </w:rPr>
        <w:t>&gt;OTU012019</w:t>
      </w:r>
    </w:p>
    <w:p w14:paraId="3F9017A3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CCGCTGTCAGTGGGGAGGAAATGCGCGGAAGCTATCTTTCGCGTTTGACCTATCCGCAGAGGAAGGACGGGCTAAGTTCGTGCCAGCAGCCGCGGTAAGACGAACCGTCCAAACGTTATTCGGAATTACTGGGCTTAAAGGGTGCGTAGGCGGATTGTTAAGTCAGGGGTGAAATCCTGGAGCTCAACTCCAGAACTGCCTTTGATACTGGCAATCTTGAGTCCGGAAGAGGTGAGTGGAACTCCTAGTGTAGAGGTGGAATTCGTAGATATTAGGAAGAACACCAGTGGCGAAGGCGGCTCACTGGTCCGGTACTGACGCTGAGGTGCGAAAGCGTGGGGAGCAAACAGGATTAGATACCCTAGTAGTCC</w:t>
      </w:r>
    </w:p>
    <w:p w14:paraId="64FBD9A1">
      <w:pPr>
        <w:rPr>
          <w:rFonts w:hint="eastAsia"/>
        </w:rPr>
      </w:pPr>
      <w:r>
        <w:rPr>
          <w:rFonts w:hint="eastAsia"/>
        </w:rPr>
        <w:t>&gt;OTU012020</w:t>
      </w:r>
    </w:p>
    <w:p w14:paraId="6A92EA33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CTTTCGGGATGTAAACTTCGTAAGAATAGGAAGAATAAATGACGGTACTATTTGTAAGGTCCGGCTAACTACGTGCCAGCAGCCGCGGTAATACGTAGGGACCAAGCGTTGTTCGGATTTACTGGGCGTAAAGGGCGCGTAGGCGGCTGCCCACGTCGGATGTGAAAGCTCAAGGCTCAACCTTGAGAGGCCATTCGATACGGGGTAGCTAGAGGCAGCTAGGGGAGAGTGGAATACCTGGTGTAGCGGTGATATGCGCAGATATCAGGTGGAACACCAGTGGCGAAGGCGGCTCACTGGACCGGTATTGACGCTGAGGTGCGAAAGCGTGGGGAGCAAACAGGATTAGATACCCCAGTAGTCC</w:t>
      </w:r>
    </w:p>
    <w:p w14:paraId="51048CB5">
      <w:pPr>
        <w:rPr>
          <w:rFonts w:hint="eastAsia"/>
        </w:rPr>
      </w:pPr>
      <w:r>
        <w:rPr>
          <w:rFonts w:hint="eastAsia"/>
        </w:rPr>
        <w:t>&gt;OTU012021</w:t>
      </w:r>
    </w:p>
    <w:p w14:paraId="0D6A012D">
      <w:pPr>
        <w:rPr>
          <w:rFonts w:hint="eastAsia"/>
        </w:rPr>
      </w:pPr>
      <w:r>
        <w:rPr>
          <w:rFonts w:hint="eastAsia"/>
        </w:rPr>
        <w:t>CCTACGGGCGGCAGCAGCGAGGAATCTTCCACAATGGGCGCAAGCCCGATGGAGCAACGCCGCGTGGAGGACGACGGCCTTCGGGTTGTAAACTCCTTTCGGGGGGGATGAAACGGACAGTACCCCCAGAAGAAGCCCCGGCTAACTCTGTGCCAGCAGCCGCGGTAATACAGAGGGGGCAAGCGTTAATCGGAATTACTGGGCGTAAAGCGCGCGTAGGCGGTTTGGTAAGTCGGATGTGAAAGCCCACGGCTCAACCGTGGAGGGTCATTGGAAACTGGGGAACTTGAGTGCAGAAGAGGAAAGTGGAATTCCAAGTGTAGCGGTGAAATGCGTAGATATCGGGAGGAACATCTGTGGCGAAGGCGACACCCTGGACCAGCACTGACACTGAGGCACGAAAGCGTGGGGAGCAAACAGGATTAGATACCCTAGTAGTCC</w:t>
      </w:r>
    </w:p>
    <w:p w14:paraId="09F6D17E">
      <w:pPr>
        <w:rPr>
          <w:rFonts w:hint="eastAsia"/>
        </w:rPr>
      </w:pPr>
      <w:r>
        <w:rPr>
          <w:rFonts w:hint="eastAsia"/>
        </w:rPr>
        <w:t>&gt;OTU012022</w:t>
      </w:r>
    </w:p>
    <w:p w14:paraId="32CA3410">
      <w:pPr>
        <w:rPr>
          <w:rFonts w:hint="eastAsia"/>
        </w:rPr>
      </w:pPr>
      <w:r>
        <w:rPr>
          <w:rFonts w:hint="eastAsia"/>
        </w:rPr>
        <w:t>CCTACGGGAGGCAGCAGTGGGGAATATTGGACAATGGGGGCAACCCTGATCCAGCCATGCCGCGTGAGTGATGAAGGCCCTAGGGTTGTAAAGCTCTTTTGTGCGGGAAGATAATGACGGTACCGCAAGAATAAGCCCCGGCTAACTTCGTGCCAGCAGCCGCGGTAATACGAAGGGGGCTAGCGTTGCTCGGAATCACTGGGCGTAAAGGGTGCGTAGGCGGCCTGCTAAGTCGAACGTGAAATCCCTCAGCTTAACTGGGGAACTGCGTGTGATACTGGATGGCTTGGATTTGGGAGAGGGATGCGGAATTCCAGGTGTAGCGGTGAAATGCGTAGATATTCGGAAGAACACCAGTGGCGAAGGCGACTCACTGGACATGTATTGACGCTGAGGTGCGAAAGCGTGGGGAGCAAACAGGATTAGATACCCTTGTAGTCC</w:t>
      </w:r>
    </w:p>
    <w:p w14:paraId="54B9F5C5">
      <w:pPr>
        <w:rPr>
          <w:rFonts w:hint="eastAsia"/>
        </w:rPr>
      </w:pPr>
      <w:r>
        <w:rPr>
          <w:rFonts w:hint="eastAsia"/>
        </w:rPr>
        <w:t>&gt;OTU012023</w:t>
      </w:r>
    </w:p>
    <w:p w14:paraId="2A5E18AF">
      <w:pPr>
        <w:rPr>
          <w:rFonts w:hint="eastAsia"/>
        </w:rPr>
      </w:pPr>
      <w:r>
        <w:rPr>
          <w:rFonts w:hint="eastAsia"/>
        </w:rPr>
        <w:t>CCTACGGGGGGCTGCAGTGGGGAATATTGCGCAATGGGCGAAAGCCTGACGCAGCGACGCCGCGTGGAGGATGAGGCCCTTCGGGGTGTAAACTCCTGTTGCCCGGGACGAATGCCCCGCATCGGCGGGGTTGACGGTACCGGGTGAGGAAGCACCGGCTAACTCTGTGCCAGCAGCCGCGGTAATACAGAGGGTGCGAGCGTTGTCCGGAATCACTGGGCGTAAAGGGCGCGTAGGTGGCGGGTCACGCGTGCCGTGAAAGCCCGGGGCTCAACCCCGGGTCGGCGGTGCGAACGGGCTCGCTCGAGCGTACGAGAGGCAGGCGGAATTCCGGGTGTAGCGGTGGAATGCGTAGAGATCCGGAAGAACACCGGTGGCGAAGGCGGCCTGCTGGCGTACGGCTGACACTGAGGCGCGACAGCGTGGGGAGCAAACAGGATTAGATACCCCAGTAGTCC</w:t>
      </w:r>
    </w:p>
    <w:p w14:paraId="2D479B70">
      <w:pPr>
        <w:rPr>
          <w:rFonts w:hint="eastAsia"/>
        </w:rPr>
      </w:pPr>
      <w:r>
        <w:rPr>
          <w:rFonts w:hint="eastAsia"/>
        </w:rPr>
        <w:t>&gt;OTU012024</w:t>
      </w:r>
    </w:p>
    <w:p w14:paraId="3A848ADB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TGTTGGGGACGAAGGGTTAGGGGTTAATAGCCCCGAGCCTGACGGTACCGGGTGAGGAAGCACCGGCTAACTCCGTGCCAGCAGCCGCGGTAATACGGAGGGTGCGAGCGTTGTCCGGAATCACTGGGCGTACAGCGCGCGCAGGCGGCTCGCAACGTGCTTTGTGACAAACGCGGGCTCAACCCGCGAGGGCCAGAGTACACGGGCGAGCTGGAGGCAGGGAGAGGGCAGTGGAATACCGGGTGTAGTGGTGGAATGCGTAGAGATCCGGAGGAACACCGGCGGCGAAGGCGGCATCCTGGACTGGTCCTGACACTCAGGAGCGAAAGCGTGGGGAGCGAACAGGATTAGATACCCCAGTAGTCC</w:t>
      </w:r>
    </w:p>
    <w:p w14:paraId="66139880">
      <w:pPr>
        <w:rPr>
          <w:rFonts w:hint="eastAsia"/>
        </w:rPr>
      </w:pPr>
      <w:r>
        <w:rPr>
          <w:rFonts w:hint="eastAsia"/>
        </w:rPr>
        <w:t>&gt;OTU012025</w:t>
      </w:r>
    </w:p>
    <w:p w14:paraId="3438F0F9">
      <w:pPr>
        <w:rPr>
          <w:rFonts w:hint="eastAsia"/>
        </w:rPr>
      </w:pPr>
      <w:r>
        <w:rPr>
          <w:rFonts w:hint="eastAsia"/>
        </w:rPr>
        <w:t>CCTACGGGCGGCTGCAGTCGAGAATCTTCCGCAATGGGCGAAAGCCTGATGGAGCAACGCCGCGTGCAGGATGAATGCCTTAGGGTTGTAAACTGCTTTTATATGTGAAGATTTTGACGGTAGCATATGAATAAGGATCGGCTAACTCCGTGCCAGCAGCCGCGGTAACACGTAGGGTGCGAGCGTTGTCCGGAATTATTGGGCGTAAAGAGCTCGTAGGCGGCTTGTCGCGTCTGTCGTGAAAGCCCACAGCTTAACTGTGGGTCTGCGGTGGATACGGGCAGGCTAGAGGCAGGTAGGGGAGCATGGAATTCCCGGTGTAGCGGTGAAATGCGCAGATATCGGGAGGAACACCGGTGGCGAAGGCGGTGCTCTGGGCCTGTACTGACGCTGAGGAGCGAAAGCGTGGGGAGCGAACAGGATTAGATACCCGGGTAGTCC</w:t>
      </w:r>
    </w:p>
    <w:p w14:paraId="7023DD78">
      <w:pPr>
        <w:rPr>
          <w:rFonts w:hint="eastAsia"/>
        </w:rPr>
      </w:pPr>
      <w:r>
        <w:rPr>
          <w:rFonts w:hint="eastAsia"/>
        </w:rPr>
        <w:t>&gt;OTU012026</w:t>
      </w:r>
    </w:p>
    <w:p w14:paraId="684B13D7">
      <w:pPr>
        <w:rPr>
          <w:rFonts w:hint="eastAsia"/>
        </w:rPr>
      </w:pPr>
      <w:r>
        <w:rPr>
          <w:rFonts w:hint="eastAsia"/>
        </w:rPr>
        <w:t>CCTACGGGGGGCTGCAGTGGGGAATATTGGGCAATGGAGGAAACTCTGACCCAGCCATGCCGCGTGAGTGAAGAAGGCCTTCGGGTTGTAAAGCTCTTTTGACGGTGAAGAAACTGACGGTAACCGCAGAATAAGCCCCGGCTAACTTCGTGCCAGCAGCCGCGGTAATACGAAGGGGGCTAGCGTTGTTCGGAATCACTGGGCGTAAAGCGTGCGCAGGCTGATCTACAAGTTAGGGGTGAAATCCCAGGGCTTAACCCTGGAATTGCCTTTAAGACTGTAGATCTCGAGTCCGTGAGAGGGTGGCGGAATTCCCAGTGTAGAGGTGAAATTCGTAGATATTGGGAGGAACACCAGTGGCGTAGGCGGCCACCTGGCACGGTACTGACGCTCATGCACGAAAGCGTGGGGATCAAACAGGATTAGATACCCCAGTAGTCC</w:t>
      </w:r>
    </w:p>
    <w:p w14:paraId="4340B295">
      <w:pPr>
        <w:rPr>
          <w:rFonts w:hint="eastAsia"/>
        </w:rPr>
      </w:pPr>
      <w:r>
        <w:rPr>
          <w:rFonts w:hint="eastAsia"/>
        </w:rPr>
        <w:t>&gt;OTU012027</w:t>
      </w:r>
    </w:p>
    <w:p w14:paraId="2023F283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TAAGAACAGGAAGAATAAGTAGGGGACAATACCCCCTATGATGACGGTACTGTTTGTAAGCTCCGGCTAACTCCGTGCCAGCAGCCGCGGTAATACGGGGGGAGCAAGCGTTGTCCGGAATTATTGGGCGTAAAGAGCTCGTAGGCGGCTTGTCACGTCGGGTGTGAAAGCTCGGGGCTTAACCCTGAGAGGCCATTCGATACGGGACGGCTAGAGGCAGGTAGGGGAGACTGGAATTCCTGGTGTAGCGGTGGAATGCGCAGATATCAGGAGGAACACCGGTGGCGAAGGCGGGATCCTGGGCCAGTACTGACGCTGAGGAGCGAAAGCGTGGGGAGCAAACAGGATTAGATACCCCAGTAGTCC</w:t>
      </w:r>
    </w:p>
    <w:p w14:paraId="0F2CACD2">
      <w:pPr>
        <w:rPr>
          <w:rFonts w:hint="eastAsia"/>
        </w:rPr>
      </w:pPr>
      <w:r>
        <w:rPr>
          <w:rFonts w:hint="eastAsia"/>
        </w:rPr>
        <w:t>&gt;OTU012028</w:t>
      </w:r>
    </w:p>
    <w:p w14:paraId="211E5A43">
      <w:pPr>
        <w:rPr>
          <w:rFonts w:hint="eastAsia"/>
        </w:rPr>
      </w:pPr>
      <w:r>
        <w:rPr>
          <w:rFonts w:hint="eastAsia"/>
        </w:rPr>
        <w:t>CCTACGGGTGGCTGCAGTGGGGAATCTTGCGCAATGGCCGAAAGGCTGACGCAGCGACGCCGCGTGTGGGAGGAAGCCTTTCGGGGTGTAAACCACTGTTGCCCGGGACGAACAGCTCCTTCATGGAGCCTGACGGTACCGGGTGAGGAAGCACCGGCTAACTCCGTGCCAGCAGCCGCGGTAATACGGAGGGTGCAAGCGTTGTCCGGAATCACTGGGCGTAAAGGGCGCGTAGGTGGCGATGCACGCGTGGGGTGAAAGTCCGGGGCTCAACCCCGGATCGGCCTTGCGGACGGCATTGCTTGAGCATGGTAGAGGCAGGTGGAATTCCGGGTGTAGTGGTGAAATGCGTAGAGATCCGGAGGAACACCAGTGGCGCAAGCGGCCACCTGGACTGTACCTGACGCTGACACGCGAAAGCTAGGGGAGCGAACAGGATTAGATACCCCAGTAGTCC</w:t>
      </w:r>
    </w:p>
    <w:p w14:paraId="50285949">
      <w:pPr>
        <w:rPr>
          <w:rFonts w:hint="eastAsia"/>
        </w:rPr>
      </w:pPr>
      <w:r>
        <w:rPr>
          <w:rFonts w:hint="eastAsia"/>
        </w:rPr>
        <w:t>&gt;OTU012029</w:t>
      </w:r>
    </w:p>
    <w:p w14:paraId="67C85AC2">
      <w:pPr>
        <w:rPr>
          <w:rFonts w:hint="eastAsia"/>
        </w:rPr>
      </w:pPr>
      <w:r>
        <w:rPr>
          <w:rFonts w:hint="eastAsia"/>
        </w:rPr>
        <w:t>CCTACGGGCGGCTGCAGTGGGGAATTTTGGACAATGGGCGCAAGCCTGATCCAGCCATGCCGCGTGCAGGATGAAGGCCTTCGGGTTGTAAACTGCTTTTGTACGGAACGAAAAGGCTTTCTCTAATAAAGGGAGCTCATGACGGTACCCGGTAAAGAAGCACCGGCTAACTCCGTGCCAGCAGCCGCGGTAAGACGGAGGGTGCTAGCGTTGTTCGGAATCACTGGGCGTAAAGGGCGCGTAGGCGGCCTGGGAAGTCGGATTTGTGAAAGCCCGGGGCTCAACTCCGGAGGTGCATCCGAGACTCTCAGGCTGGAGGCCGGAAGAGGAGGGTGGAATACCCAGTGTAGAGGTGAAATTCGTAGATATTGGGTGGAACACCGGTGGCGAAAGCGGCTCTCTGGTCCGGTCCTGACGCTGAGGCGCGAAAGCGTGGGGAGCAAACAGGATTAGATACCCCTGTAGTCC</w:t>
      </w:r>
    </w:p>
    <w:p w14:paraId="1BAF68B9">
      <w:pPr>
        <w:rPr>
          <w:rFonts w:hint="eastAsia"/>
        </w:rPr>
      </w:pPr>
      <w:r>
        <w:rPr>
          <w:rFonts w:hint="eastAsia"/>
        </w:rPr>
        <w:t>&gt;OTU012030</w:t>
      </w:r>
    </w:p>
    <w:p w14:paraId="24779096">
      <w:pPr>
        <w:rPr>
          <w:rFonts w:hint="eastAsia"/>
        </w:rPr>
      </w:pPr>
      <w:r>
        <w:rPr>
          <w:rFonts w:hint="eastAsia"/>
        </w:rPr>
        <w:t>CCTACGGGCGGCAGCAGTAGGGAATCTTGCGCAATGGGCGCAAGCCTGATCCAGCAATGCCGCGTGAGTGAAGAAGGCCTTCGGGTTGTAAAGCTCTTTTGTCAGGGAAGAAACGGTAGGAGCTAATATCTCCTGCTAATGACGGTACCTGAAGAATAAGCACCGGCTAACTACGTGCCAGCAGCCGCGGTAATACGTAGGGGGCAAGCGTTGTCCGGAATCATTGGGCGTAAAGAGCGTGTAGGCGGTTCGGTTAGTCGGATGTGAAAGTCCGGGGCTCAACCCCGGGAGGCCATCCGATACTGCCGGACTTGAGGCAGGTAGGGGAGAGTGGAATACCTGGTGTAGCGGTGAAATGCGCAGATATCGGGAAGAACACCCATGGCGAAGGCAGCTCTCTGGGACGGTACTGACGCTGAGACGCGAAAGCGTGGGGAGCGAACAGGATTAGATACCCCAGTAGTCC</w:t>
      </w:r>
    </w:p>
    <w:p w14:paraId="7307AA5D">
      <w:pPr>
        <w:rPr>
          <w:rFonts w:hint="eastAsia"/>
        </w:rPr>
      </w:pPr>
      <w:r>
        <w:rPr>
          <w:rFonts w:hint="eastAsia"/>
        </w:rPr>
        <w:t>&gt;OTU012031</w:t>
      </w:r>
    </w:p>
    <w:p w14:paraId="341AD6FC">
      <w:pPr>
        <w:rPr>
          <w:rFonts w:hint="eastAsia"/>
        </w:rPr>
      </w:pPr>
      <w:r>
        <w:rPr>
          <w:rFonts w:hint="eastAsia"/>
        </w:rPr>
        <w:t>CCTACGGGCGGCTGCAGTGGGGAATCTTGGACAATGGGGGCAACCCTGATCCAGCAATGCCGCGTGTGTGAAGAAGGCCTGCGGGTTGTAAAGCACTTTAGTGGGGGAGGAAGGCCCATGAGCGCATACCTCATGGTATTGACGTTACCCCAAGAATAAGCACCGGCTAACTCTGTGCCAGCAGCCGCGGTAATACAGAGGGTGCGAGCGTTAATCGGAATTACTGGGCGTAAAGCGCGTGTAGGCGGCAGCGTGTGTCGGGCGTGAAATCCCATGGCTTAACCATGGAAGTGCACCCGAAACTGCGCAGCTAGAGTCCTGGAGAGGAAGATGGAATACTTGGTGTAGAGGTGAAATTCGTAGATATGGGGAGGAACACCGGTGGCGAAGGCGGCCACCTGGGATAACACTGACGCTCATGCACGAAAGCGTGGGGAGCAAACAGGATTAGATACCCTAGTAGTCC</w:t>
      </w:r>
    </w:p>
    <w:p w14:paraId="3CD78639">
      <w:pPr>
        <w:rPr>
          <w:rFonts w:hint="eastAsia"/>
        </w:rPr>
      </w:pPr>
      <w:r>
        <w:rPr>
          <w:rFonts w:hint="eastAsia"/>
        </w:rPr>
        <w:t>&gt;OTU012032</w:t>
      </w:r>
    </w:p>
    <w:p w14:paraId="0D3DDD23">
      <w:pPr>
        <w:rPr>
          <w:rFonts w:hint="eastAsia"/>
        </w:rPr>
      </w:pPr>
      <w:r>
        <w:rPr>
          <w:rFonts w:hint="eastAsia"/>
        </w:rPr>
        <w:t>CCTACGGGGGGCTGCAGTAACGAATCTTCCGCAATGCGCGAAAGCGTGACGGAGCAATGCCGCGTGCAGGATGAAGCCCCTCGGGGTGTAAACTGCTGTCAGGGTTTAGGAACACAATGACCAGACCCAAAGGAAGGGCCGGCTAACTCTGTGCCAGCAGCCGCGGTAATACAGAGGGCTCGAGCGTTAATCGGAATCACTGGGCTTAAAGCGTGCGTAGGCGGATTGGCAAGTACTTTGTGAAATCCCACAGCTCAACTGTGGAACTGCTTGGTAGACTGCCAATCTTGAGATCGGTAGGGGTCGTCGGAACTCTAGGTGGAGCGGTGAAATGCGTAGATATCTAGAGGAACGCCAAAGGGGAAGCCAGACGACTGGGCCGATTCTGACGCTGAGGCACGAAAGCGTGGGGAGCAAACAGGATTAGATACCCCAGTAGTCC</w:t>
      </w:r>
    </w:p>
    <w:p w14:paraId="0DFB3D9C">
      <w:pPr>
        <w:rPr>
          <w:rFonts w:hint="eastAsia"/>
        </w:rPr>
      </w:pPr>
      <w:r>
        <w:rPr>
          <w:rFonts w:hint="eastAsia"/>
        </w:rPr>
        <w:t>&gt;OTU012033</w:t>
      </w:r>
    </w:p>
    <w:p w14:paraId="7754001F">
      <w:pPr>
        <w:rPr>
          <w:rFonts w:hint="eastAsia"/>
        </w:rPr>
      </w:pPr>
      <w:r>
        <w:rPr>
          <w:rFonts w:hint="eastAsia"/>
        </w:rPr>
        <w:t>CCTACGGGGGGCTTCAGTGGGGAATTTTGCGCAATGGGCGAAAGCCTGACGCAGCAACGCCGCGTGTGTGATGAAGGTCTTCGGATTGTAAAGCACTTTCGACCGGGACGAAAACCCCCCATCTAATACGTGGGGGCTTGACGGTACCGGGAGAAGAAGCACCGGCTAACTCTGTGCCAGCAGCCGCGGTAATACAGAGGGTGCAAGCGTTGTTCGGAATTACTGGGCGTAAAGCGCGTGTAGGCGGCTCGGAAAGTCGGATGTGAAAGCCCTGGGCTTAACCTGGGAATGGCATTCGAGACTACCTATCTAGAGTCTGGTAGAGGGAAGTGGAATTTCCGGTGTAGCGGTGAAATGTGTAGATATCGGGAAGAACATCAGTGGCGAAGGCGGCTCACTGGTCCGGAACTGACGCTGAGGTGCGAAAGCGTGGGGAGCAAACAGGATTAGATACCCCAGTAGTCC</w:t>
      </w:r>
    </w:p>
    <w:p w14:paraId="2F62B2CC">
      <w:pPr>
        <w:rPr>
          <w:rFonts w:hint="eastAsia"/>
        </w:rPr>
      </w:pPr>
      <w:r>
        <w:rPr>
          <w:rFonts w:hint="eastAsia"/>
        </w:rPr>
        <w:t>&gt;OTU012034</w:t>
      </w:r>
    </w:p>
    <w:p w14:paraId="70954C3E">
      <w:pPr>
        <w:rPr>
          <w:rFonts w:hint="eastAsia"/>
        </w:rPr>
      </w:pPr>
      <w:r>
        <w:rPr>
          <w:rFonts w:hint="eastAsia"/>
        </w:rPr>
        <w:t>CCTACGGGTGGCTGCAGTCGGGAATTTTGCGCAATGGACGAAAGTCTGACGCAGCAACGCCGCGTGAGGGATGAAGGCCTTCGGGTTGTAAACCTCTTTTGTCAGGGACGATGATGACGGTACCTGACGAATAAGCCACGGCTAACTACGTGCCAGCAGCCGCGGTAATACGTAGGTGGCAAGCGTTGTCCGGATTTACTGGGCGTAAAGAGCGCGCAGGCGGTCGTTCAAGTCGCGTGTGAAAGCCCCCGGCTCAACTTGGGAATGGCGCTTGAAACTACGGGGCTGGAGTGTGGCAGAGGGAGGTGGAATTCCACGTGTAGCGGTGAAATGCGTAGAGATGTGGAGGAACACCAGTGGCGAAGGCGACTCTTTGGTCTGTAACTGACGCTGAGGCGCGAAAGCGTGGGGAGCAAACAGGATTAGATACCCGTGTAGTCC</w:t>
      </w:r>
    </w:p>
    <w:p w14:paraId="4AE59739">
      <w:pPr>
        <w:rPr>
          <w:rFonts w:hint="eastAsia"/>
        </w:rPr>
      </w:pPr>
      <w:r>
        <w:rPr>
          <w:rFonts w:hint="eastAsia"/>
        </w:rPr>
        <w:t>&gt;OTU012035</w:t>
      </w:r>
    </w:p>
    <w:p w14:paraId="4A964AA1">
      <w:pPr>
        <w:rPr>
          <w:rFonts w:hint="eastAsia"/>
        </w:rPr>
      </w:pPr>
      <w:r>
        <w:rPr>
          <w:rFonts w:hint="eastAsia"/>
        </w:rPr>
        <w:t>CCTACGGGTGGCTGCAGTGAGGAATATTGGACAATGGTCGGAAGACTGATCCAGCCATGCCGCGTGCAGGATGACTGCCCTATGGGTTGTAAACTGCTTTTATACGGGAAGAAACCCACCTACGTGTAGGTGGCTGACGGTACCGTAAGAATAAGGACCGGCTAACTCCGTGCCAGCAGCCGCGGTAATACGGAGGGTCCGAGCGTTATCCGGAATCATTGGGTTTAAAGGGTCCGTAGGCGGGCCTGTAAGTCAGGGGTGAAAGTCTGTGGCTCAACCATAGAATTGCCTTTGATACTGCAGGTCTTGAGTCATGGTGGGGTTGCCGGAACATGTGGTGTAGCGGTGAAATGCATAGATATCACATAGAACACCGATCGCGAAGGCAGGTGACCAACCATGTACTGACGCTGATGGACGAAAGCGTGGGTAGCGAACGGGATTAGATACCCCTGTAGTCC</w:t>
      </w:r>
    </w:p>
    <w:p w14:paraId="341F9F02">
      <w:pPr>
        <w:rPr>
          <w:rFonts w:hint="eastAsia"/>
        </w:rPr>
      </w:pPr>
      <w:r>
        <w:rPr>
          <w:rFonts w:hint="eastAsia"/>
        </w:rPr>
        <w:t>&gt;OTU012036</w:t>
      </w:r>
    </w:p>
    <w:p w14:paraId="590CA9A0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TTCGGGTTGTAAACCTCTTTCAGCAGGGACGAAGCGAGAGTGACGGTACCTGCAGAAGAAGCCCCGGCCAACTACGTGCCAGCAGCCGCGGTAATACGGGGGGAGCAAGCGTTGTTCGGATTTACTGGGCGTAAAGGGCGCGTAGGCGGCGCAACAAGTCACTTGTGAAATCTCCGGGCTTAACCCGGAACTGCCAAGTGATACTGTCGTGCTAGAGTGCAGAAGGGGCAATCGGAATTCTTGGTGTAGCGGTGAAATGCGTAGATATCAGGAGGAACACCGATGGCGAAGGCAGTGATCTGGGCCGATACTGACACTGAGGCGCGAAAGCGTGGGTAGCGAACAGGATTAGATACCCCAGTAGTCC</w:t>
      </w:r>
    </w:p>
    <w:p w14:paraId="08BD3B81">
      <w:pPr>
        <w:rPr>
          <w:rFonts w:hint="eastAsia"/>
        </w:rPr>
      </w:pPr>
      <w:r>
        <w:rPr>
          <w:rFonts w:hint="eastAsia"/>
        </w:rPr>
        <w:t>&gt;OTU012037</w:t>
      </w:r>
    </w:p>
    <w:p w14:paraId="32B42295">
      <w:pPr>
        <w:rPr>
          <w:rFonts w:hint="eastAsia"/>
        </w:rPr>
      </w:pPr>
      <w:r>
        <w:rPr>
          <w:rFonts w:hint="eastAsia"/>
        </w:rPr>
        <w:t>CCTACGGGGGGCTGCAGTGGGGAATTGTTCGCAATGGGCGAAAGCCTGACGACGCAACGCCGCGTGGAGGATGAAGACTTTCGGGTCGTAAACTCCTTTCGACCGAGATGAATAGTCTGCGATTTAACACATCGCAGGCCTGACAGTATCGAGGGAAGAAGCCCCGGCTAACTCCGTGCCAGCAGCCGCGGTAATACGGGGGGGGCAAGCGTTGTTCGGATTTACTGGGCGTAAAGGGCGCGTAGGCGGCCACCGCAAGTCAGTTGTGAAATCTCTGGGCTTAACTCAGAAAGGTCAACTGATACTGCGGGGCTAGAGTGCAGAAGGGGCAACTGGAATTCTCGGTGTAGCGGTGAAATGCGTAGATATCGAGAGGAACACCTGCGGCGAAGGCGGGTTGCTGGGCTGACACTGACGCTGAGGCGCGAAAGCTAGGGGAGCGAACGGGATTAGATACCCTGGTAGTCC</w:t>
      </w:r>
    </w:p>
    <w:p w14:paraId="289AF260">
      <w:pPr>
        <w:rPr>
          <w:rFonts w:hint="eastAsia"/>
        </w:rPr>
      </w:pPr>
      <w:r>
        <w:rPr>
          <w:rFonts w:hint="eastAsia"/>
        </w:rPr>
        <w:t>&gt;OTU012038</w:t>
      </w:r>
    </w:p>
    <w:p w14:paraId="7582ED81">
      <w:pPr>
        <w:rPr>
          <w:rFonts w:hint="eastAsia"/>
        </w:rPr>
      </w:pPr>
      <w:r>
        <w:rPr>
          <w:rFonts w:hint="eastAsia"/>
        </w:rPr>
        <w:t>CCTACGGGTGGCTGCAGCCAGGAATCTTGGGCAATGGGCGCAAGCCTGACCCAGCAACACCGTGTGGGCGATGAAGGCCTTCGGGTCGTAAAGCCCTGTTGATAGGGACGAAGGGCGAAGGGTTAATAGCCCCTAGCCTGACGGTACCTTTCGAGGAAGCACCGGCTGACTACGTGCCAGCAGCCGCGGTAATACGTAGGGTGCGAGCGTTGTCCGGAATTATTGGGCGTAAAGAGCTCGTAGGCGGCCCATCAAGTCGGATGTGAAATCTCAAGGCTCAACCTTGAAATTGCATCCGATACTGTTGGGCTTGAGGCAGGTAGGGGAAAGCGGAATTCCTGGTGTAGCGGTGAAATGCGTAGATATCGAGAGGAACACCTGCGGCGAAGGCGGGTTGCTGGGCTGACACTGACGCTGAGGCGCGAAAGCTAGGGGAGCGAACGGGATTAGATACCCTGGTAGTCC</w:t>
      </w:r>
    </w:p>
    <w:p w14:paraId="5E3D53CA">
      <w:pPr>
        <w:rPr>
          <w:rFonts w:hint="eastAsia"/>
        </w:rPr>
      </w:pPr>
      <w:r>
        <w:rPr>
          <w:rFonts w:hint="eastAsia"/>
        </w:rPr>
        <w:t>&gt;OTU012039</w:t>
      </w:r>
    </w:p>
    <w:p w14:paraId="7020ADDC">
      <w:pPr>
        <w:rPr>
          <w:rFonts w:hint="eastAsia"/>
        </w:rPr>
      </w:pPr>
      <w:r>
        <w:rPr>
          <w:rFonts w:hint="eastAsia"/>
        </w:rPr>
        <w:t>CCTACGGGTGGCAGCAGTGGGGAATATTGCACAATGGGCGCAAGCCTGACCGAGCGACGCCGCGTGCGGGATGAAGGCCTTCGGGTTGTAAACCGCTGTCGTAGTGGAGGAAATGCCATGGGGTTCACCCCATGGTTTGACTGATACTAGGAGGAAGGGTGGGCTAAGCTCGTGCCAGCAGCCGCGGTAAGACGAGCCACCCAAACGTTATTCGGAATCACTGGGCTTAAAGCGTGCGTAGGCGGCCTGCAAAGTTGGGTGTGAAATCCCTCGGCCTAACCGAGGAATTGCGCCCAAAACTAGTGGGCTAGAGGGAGATAGAGGTAAGCGGAACTGATGGTGGAGCGGTGAAATGTGTTGATATCATCAGGAACACCGGTGGCGAAAGCGGCTTACTGGGTCTTTTCTGACGCTGAGGCACGAAAGCTAGGGTAGCGAACGGGATTAGATACCCGAGTAGTCC</w:t>
      </w:r>
    </w:p>
    <w:p w14:paraId="0067FB49">
      <w:pPr>
        <w:rPr>
          <w:rFonts w:hint="eastAsia"/>
        </w:rPr>
      </w:pPr>
      <w:r>
        <w:rPr>
          <w:rFonts w:hint="eastAsia"/>
        </w:rPr>
        <w:t>&gt;OTU012040</w:t>
      </w:r>
    </w:p>
    <w:p w14:paraId="44C481B4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TAAAAGCCCGCAAGGGCTTGATAGATCCCTGGAGGAAGCACCGGCTAACTCTGTGCCAGCAGCCGCGGTAATACAGAGGGTGCAAGCGTTGTTCGGAATTATTGGGCGTAAAGCGCGTGTAGGCGGCTTTGCAAGTCGGGTGTGAAACCTCGAGGCTTAACCTCGAGCCTGCATTCGATACTGGGCGGCTAGAGTCTGGTAGGGGGATCTGGAATTCCTGGTGTAGCGGTGGAATGCGCAGATATCAGGAGGAACACCGGTGGCGAAGGCGGGATCCTGGACCAAGACTGACGCTGAGGCGCGAAAGCGTGGGGATCAAACAGGATTAGATACCCCGGTAGTCC</w:t>
      </w:r>
    </w:p>
    <w:p w14:paraId="7BCFDDA6">
      <w:pPr>
        <w:rPr>
          <w:rFonts w:hint="eastAsia"/>
        </w:rPr>
      </w:pPr>
      <w:r>
        <w:rPr>
          <w:rFonts w:hint="eastAsia"/>
        </w:rPr>
        <w:t>&gt;OTU012041</w:t>
      </w:r>
    </w:p>
    <w:p w14:paraId="1494C010">
      <w:pPr>
        <w:rPr>
          <w:rFonts w:hint="eastAsia"/>
        </w:rPr>
      </w:pPr>
      <w:r>
        <w:rPr>
          <w:rFonts w:hint="eastAsia"/>
        </w:rPr>
        <w:t>CCTACGGGTGGCTGCAGTGGGGAATATTGGGCAATGGAGGCAACTCTGACCCAGCCATGCCGCGTGGGTGACGAAGGTCTTCGGATTGTAAAGCCCTTTCGGCTGGGACGAAAAGGTTCGTGTTAACACCACGGACTAATGACGGTACCTCCAGAAGAAGCCCCGGCCAACTACGTGCCAGCAGCCGCGGTAACACGTAGGGGGCGAGCGTTGTCCGGATTTATTGGGCGTAAAGAGCGTGTAGGCGGTTCGGTTAGTCGGATGTGAAAGTCCGGGGCTCAACCCCGGGAGGCCATCCGATACTGCCGGACTTGAGGCAGGTAGGGGAGAGTGGAATACCTGGTGTAGCGGTGATATGCGCAGATATCAGGTGGAACACCGATGGCGAAGGCAGCTCTCTGGGCCTGTCCTGACGCTGAGACGCGAAAGCGTGGGGAGCGAACAGGATTAGATACCCTGGTAGTCC</w:t>
      </w:r>
    </w:p>
    <w:p w14:paraId="506E40D4">
      <w:pPr>
        <w:rPr>
          <w:rFonts w:hint="eastAsia"/>
        </w:rPr>
      </w:pPr>
      <w:r>
        <w:rPr>
          <w:rFonts w:hint="eastAsia"/>
        </w:rPr>
        <w:t>&gt;OTU012042</w:t>
      </w:r>
    </w:p>
    <w:p w14:paraId="7023DF15">
      <w:pPr>
        <w:rPr>
          <w:rFonts w:hint="eastAsia"/>
        </w:rPr>
      </w:pPr>
      <w:r>
        <w:rPr>
          <w:rFonts w:hint="eastAsia"/>
        </w:rPr>
        <w:t>CCTACGGGGGGCTGCAGTGGGGAATATTGCACAATGGGGGAAACCCTGATGCAGCGACGCCGCGTGAGTGATGAAGCCCTTCGGGGCGTAAAGCTCTTTCGGCAGGGACGAAACATGACGGTACCTGCAGAAGCAGCTGCGGCTAACTACGTGCCAGCAGCCGCGGTAATACGTAGGCAGCAAGCGTTGTTCGGAATTACTGGGCGTAAAGCGCGTGCAGGCGGCAAGGTAAGTTGGGTGTGAAATCTCCTGGCTCAACTGGGAGAGGCCGCTCAAAACTGCCTGGCTCGAGGACGGTAGAGGAAGGTGGAATTCCGCGTGTAGCAGTGAAATGCGTAGATATCTGGAGGAACACCGGTGGCGAAGGCGGCATCCTGGACCGAGATTGACGCTGATGCGCGAAAGCCAGGGGAGCAAACAGGATTAGATACCCTTGTAGTCC</w:t>
      </w:r>
    </w:p>
    <w:p w14:paraId="49396977">
      <w:pPr>
        <w:rPr>
          <w:rFonts w:hint="eastAsia"/>
        </w:rPr>
      </w:pPr>
      <w:r>
        <w:rPr>
          <w:rFonts w:hint="eastAsia"/>
        </w:rPr>
        <w:t>&gt;OTU012043</w:t>
      </w:r>
    </w:p>
    <w:p w14:paraId="7FFF5546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TGTCAGGGAAGATGATGACGGTACCTGACGAATAAGCCACGGCTAACTACGTGCCAGCAGCCGCGGTAATACGTAGGTGGCGAGCGTTGTCCGGATTTATTGGGTTTAAAGGGTGCGTAGGCGGTCGATTAAGTCAGTGGTGAAATACGGTAGCTCAACTATCGAGGTGCCATTGATACTGGTTGACTTGAGTACTGATGAGGTAGGCGGAATGTGACAAGTAGCGGTGAAATGCTTAGATATCGTCAAGAACACCTATAGCGAAGGCAGCTTACTAGGCTGTAACTGACGCTGAGGCACGAAAGTGTGGGGATCAAACAGGATTAGATACCCTAGTAGTCC</w:t>
      </w:r>
    </w:p>
    <w:p w14:paraId="5626158A">
      <w:pPr>
        <w:rPr>
          <w:rFonts w:hint="eastAsia"/>
        </w:rPr>
      </w:pPr>
      <w:r>
        <w:rPr>
          <w:rFonts w:hint="eastAsia"/>
        </w:rPr>
        <w:t>&gt;OTU012044</w:t>
      </w:r>
    </w:p>
    <w:p w14:paraId="1668B130">
      <w:pPr>
        <w:rPr>
          <w:rFonts w:hint="eastAsia"/>
        </w:rPr>
      </w:pPr>
      <w:r>
        <w:rPr>
          <w:rFonts w:hint="eastAsia"/>
        </w:rPr>
        <w:t>CCTACGGGTGGCTGCAGTCGGGAATCTTGCGCAATGGGCGAAAGCCTGACGCAGCAACACCGTGTGGGTGACGAAGGCCTTCGGGTCGTAAAGCCCTGTTGTTGGGGACGAAGGGTTAGGGGTTAATAGCCCCGAGCCTGACGGTACCCTTCGAGGAAGCCCCGGCTAACTACGTGCCAGCAGCCGCGGTAATACGTAGGGGGCGAGCGTTGTCCGGAATTATTGGGCGTAAAGAGCGTGTAGGCGGCTCGGTAAGTCCGCCGTGAAAGCTTGGGGCTCAACCCCGGAGGGTCGACTGATACTGATTGACTAGAGTACGGAAGAGGTAGCTGGAATTCCCGGTGTAGCGGTGAAATGCGCAGATATCGGGAGGAACACCAGTAGCGAAGGCGGCTCGCTGGGCCACACCTGACGCTGAGACGCGAAAGCTAGGGGAGCGAACAGGATTAGATACCCCTGTAGTCC</w:t>
      </w:r>
    </w:p>
    <w:p w14:paraId="2B299AB0">
      <w:pPr>
        <w:rPr>
          <w:rFonts w:hint="eastAsia"/>
        </w:rPr>
      </w:pPr>
      <w:r>
        <w:rPr>
          <w:rFonts w:hint="eastAsia"/>
        </w:rPr>
        <w:t>&gt;OTU012045</w:t>
      </w:r>
    </w:p>
    <w:p w14:paraId="66759AAB">
      <w:pPr>
        <w:rPr>
          <w:rFonts w:hint="eastAsia"/>
        </w:rPr>
      </w:pPr>
      <w:r>
        <w:rPr>
          <w:rFonts w:hint="eastAsia"/>
        </w:rPr>
        <w:t>CCTACGGGCGGCTGCAGTCGAGAATCATTCACAATGGGGGCAACCCTGATGGTGCGACGCCGCGTGGAGGATAAGGTCTTCGGATTGTAAACTCCTGTCATGCGAGAGCAAGACTTGGGGGGTAACTCCCTAAAGTTTGATAGTATCGCAAGAGGAAGAGACGGCTAACTCTGTGCCAGCAGCCGCGGTAATACGTAGGTGGCAAGCGTTGTCCGGAATTATTGGGCGTAAAGCGCGCGCAGGCGGTTTGTCGCGTCTGCCGTGAAAGTCCGGGGCTCAACTCCGGATCTGCGGTGGGTACGGGCAGACTAGAGTGATGTAGGGGAGACTGGAATTCCTGGTGTAGCGGTGAAATGCGCAGATATAGGAAGGAACACCAGTGGCGAAGGCGACCACCTGGACTGATACTGACACTGAGGTGCGAAAGCGTGGGGAGCAAACAGGATTAGATACCCCAGTAGTCC</w:t>
      </w:r>
    </w:p>
    <w:p w14:paraId="4D56ADC5">
      <w:pPr>
        <w:rPr>
          <w:rFonts w:hint="eastAsia"/>
        </w:rPr>
      </w:pPr>
      <w:r>
        <w:rPr>
          <w:rFonts w:hint="eastAsia"/>
        </w:rPr>
        <w:t>&gt;OTU012046</w:t>
      </w:r>
    </w:p>
    <w:p w14:paraId="702CB782">
      <w:pPr>
        <w:rPr>
          <w:rFonts w:hint="eastAsia"/>
        </w:rPr>
      </w:pPr>
      <w:r>
        <w:rPr>
          <w:rFonts w:hint="eastAsia"/>
        </w:rPr>
        <w:t>CCTACGGGTGGCTGCAGTGGGGAATTTTGCGCAATGGGCGAAAGCCTGACGCAGCAACGCCGCGTGTGTGATGAAGGTCTTCGGATTGTAAAGCACTTTCGACCGGGACGAAAACCCTCTGGCTAACACCCAGGGGCTTGACGGTACCGGGAGAAGAAGCACCGGCTAACTCTGTGCCAGCAGCCGCGGTAATACAGAGGGTGCAAGCGTTGTTCGGAATTATTGGGCGTAAAGCGCGTGTAGGCGGCTTTGCAAGTCGGGTGTGAAATCCCCGGGCTCAACCTGGGAACTGCATTTGTGACTGCATTGCTGGAGTGCGGCAGAGGGGGATGGAATTCCGCGTGTAGCAGTGAAATGCGTAGATATCGGGAGGAACACCAATAGCGAAGGCAGCTCGCTGGGACGGTACTGACGCTAAGGCGCGAAAGCGTGGGGAGCGAACAGGATTAGATACCCGGGTAGTCC</w:t>
      </w:r>
    </w:p>
    <w:p w14:paraId="2B19B9C3">
      <w:pPr>
        <w:rPr>
          <w:rFonts w:hint="eastAsia"/>
        </w:rPr>
      </w:pPr>
      <w:r>
        <w:rPr>
          <w:rFonts w:hint="eastAsia"/>
        </w:rPr>
        <w:t>&gt;OTU012047</w:t>
      </w:r>
    </w:p>
    <w:p w14:paraId="0553F0EE">
      <w:pPr>
        <w:rPr>
          <w:rFonts w:hint="eastAsia"/>
        </w:rPr>
      </w:pPr>
      <w:r>
        <w:rPr>
          <w:rFonts w:hint="eastAsia"/>
        </w:rPr>
        <w:t>CCTACGGGTGGCAGCAGTGGGGAATATTGGACAATGGGGGCAACCCTGATCCAGCCATGCCGCGTGAGTGATGAAGGCCTTCGGGTTGTAAAGCTCTTTTGGCGGGGACGATGATGACGGTACCCGCAGAATAAGCCCCGGCTAACTTCGTGCCAGCAGCCGCGGTAAGACGAAGGGGGCTAGCGTTGTTCGGAATTACTGGGCGTAAAGAGCACGTAGGTGGTTAAGTAAGTCTGATGTGAAAGCCCTGGACTCAATCCAGGAAGTGCATTGGATACTGCTAAACTAGAGTACAGGAGGGGTAAGCGGAATTCCAGGTGTAGCAGTGAAATGCGTAGAGATCCGGAAGAACACCGGTGGCGAAGGCGGCCCGCTGGGCAGGGAGCCCCCTCACGGGGGCGGCTGACGCTGAGGCGCGACAGCGTGGGGAGCAAACAGGATTAGATACCCCAGTAGTCC</w:t>
      </w:r>
    </w:p>
    <w:p w14:paraId="398B8ECD">
      <w:pPr>
        <w:rPr>
          <w:rFonts w:hint="eastAsia"/>
        </w:rPr>
      </w:pPr>
      <w:r>
        <w:rPr>
          <w:rFonts w:hint="eastAsia"/>
        </w:rPr>
        <w:t>&gt;OTU012048</w:t>
      </w:r>
    </w:p>
    <w:p w14:paraId="397A9C1C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CGTAAACTCCTGTCAGGCGGGACGAAGGGACGACGGCGAACAGTCGTCGTTCTTGACGGTACCGCCAGAGGAAGCCCCGGCTAACTCCGTGCCAGCAGCCGCGGTAATACGGAGGGGGCAAGCGTTGTCCGGAATCATTGGGCGTAAAGAGCGTGTAGGCGGCCCGATAAGTCCGCTGTGAAAGTCCAGGGCTCAACCCTGGAATGCCGGTGGATACTGTCGGGCTCGAATCCGGAAGAGGTGAGTGGAATTCCTGGTGTAGCGGTGAAATGCGTAGAGATCTGGAGGAATACCGGTGGCGAAGGCGGCCCCCTGGACAAAGACTGACGCTCAGGTGCGAAAGCGTGGGGAGCAAACAGGATTAGATACCCCTGTAGTCC</w:t>
      </w:r>
    </w:p>
    <w:p w14:paraId="4B02CBF5">
      <w:pPr>
        <w:rPr>
          <w:rFonts w:hint="eastAsia"/>
        </w:rPr>
      </w:pPr>
      <w:r>
        <w:rPr>
          <w:rFonts w:hint="eastAsia"/>
        </w:rPr>
        <w:t>&gt;OTU012049</w:t>
      </w:r>
    </w:p>
    <w:p w14:paraId="706967F3">
      <w:pPr>
        <w:rPr>
          <w:rFonts w:hint="eastAsia"/>
        </w:rPr>
      </w:pPr>
      <w:r>
        <w:rPr>
          <w:rFonts w:hint="eastAsia"/>
        </w:rPr>
        <w:t>CCTACGGGAGGCTGCAGTGGGGAATATTGGACAATGGGCGCAAGCCTGATCCAGCAACGCCGCGTGGAGGACGAAGGTCTTCGGATCGTAAACTCCTGTCAGGCGGGACGAAGGCTTCCGGGCGAATAGTCCGGAAGCTTGACGGTACTGCCAGAGGAAGCCCCGGCTAACTCCGTGCCAGCAGCCGCGGTAATACGGAGGGGGCTAGCGTTGTTCGGAATTACTGGGCGTAAAGCGCACGTAGGCGGACTGCTAAGTCAGGGGTGAAATCCTGAGGCTCAACCTCAGAATTGCCTTTGATACTGGCGGTCTCGAGTGCGGGAGAGGTGAGTGGAATTCCCGGTGTAGCGGTGAAATGCGTAGATATCGGGAGGAACACCAGTAGCGAAGGCGGCTACCTGGACCGGTTCTGACGCTGATGCGCGAAAGCGTGGGTAGCAAACAGGATTAGATACCCGAGTAGTCC</w:t>
      </w:r>
    </w:p>
    <w:p w14:paraId="60438F71">
      <w:pPr>
        <w:rPr>
          <w:rFonts w:hint="eastAsia"/>
        </w:rPr>
      </w:pPr>
      <w:r>
        <w:rPr>
          <w:rFonts w:hint="eastAsia"/>
        </w:rPr>
        <w:t>&gt;OTU012050</w:t>
      </w:r>
    </w:p>
    <w:p w14:paraId="0C23CADF">
      <w:pPr>
        <w:rPr>
          <w:rFonts w:hint="eastAsia"/>
        </w:rPr>
      </w:pPr>
      <w:r>
        <w:rPr>
          <w:rFonts w:hint="eastAsia"/>
        </w:rPr>
        <w:t>CCTACGGGGGGCAGCAGTGGGGAATTTTGGGCAATGGCCGAAAGGCTGACCCAGCGACGCCGCGTGCGGGATGACGCTTTTCGGAGTGTAAACCGCTGTTGCCCGGGACGAATGCTGAGTTTCGACTCAGTTGACGGTACCGGGTGAGGAAGCCCCGGCTAACTCTGTGCCAGCAGCCGCGGTAATACAGAGGGGGCAAGCGTTATTCGGAATTATTGGGCGTAAAGGGCGCGTAGGCGGCTTTTCAAGTGACGGGTGAAATCCCTCGGCTTAACCGAGGAACTGCCTGTCAGACTGGAAGGCTTGAGACCGGGAGAGGTGAGTGGAATTCCCAGTGTAGCGGTGAAATGCGTAGATATTGGGAGGAACACCAGTGGCGAAGGCGGCTCACTGGACCGGAACTGACGCTGAGGCGCGAAAGCGTGGGGAGCAAACAGGATTAGATACCCGGGTAGTCC</w:t>
      </w:r>
    </w:p>
    <w:p w14:paraId="668ECD5E">
      <w:pPr>
        <w:rPr>
          <w:rFonts w:hint="eastAsia"/>
        </w:rPr>
      </w:pPr>
      <w:r>
        <w:rPr>
          <w:rFonts w:hint="eastAsia"/>
        </w:rPr>
        <w:t>&gt;OTU012051</w:t>
      </w:r>
    </w:p>
    <w:p w14:paraId="3AB59E8F">
      <w:pPr>
        <w:rPr>
          <w:rFonts w:hint="eastAsia"/>
        </w:rPr>
      </w:pPr>
      <w:r>
        <w:rPr>
          <w:rFonts w:hint="eastAsia"/>
        </w:rPr>
        <w:t>CCTACGGGCGGCAGCAGTAGGGAATCTTCCGCAATGGACGAAAGTCTGACGGAGCAACGCCGCGTGAACGATGAAGGCCTTCGGGTCGTAAAGTTCTGTTGTTAGGGAAGAACAAGTACCAGAGTAACTGCTGGTACCTTGACGGTACCTAACCAGAAAGCCCCGGCTAACTTCGTGCCAGCAGCCGCGGTAATACGTAGGGGGCGAGCGTTGTCCGGAATTATTGGGCGTAAAGAGCGTGTAGGCGGTTCGGTAAGTCTGCCGTGAAAACCCAGGGCTCAACCCTGGGCGTGCGGTGGATACTGCCGGGCTAGAGGGTGGTAGAGGCGAGTGGAATTCCCGGTGTAGCGGTGAAATGCGTAGATATCTGGAGGAACACCGGTGGCGAAGGCGGCATCCTGGACCGATATTGACGCTGATGCGCGAAAGCCAGGGGAGCAAACGGGATTAGATACCCCTGTAGTCC</w:t>
      </w:r>
    </w:p>
    <w:p w14:paraId="2274949C">
      <w:pPr>
        <w:rPr>
          <w:rFonts w:hint="eastAsia"/>
        </w:rPr>
      </w:pPr>
      <w:r>
        <w:rPr>
          <w:rFonts w:hint="eastAsia"/>
        </w:rPr>
        <w:t>&gt;OTU012052</w:t>
      </w:r>
    </w:p>
    <w:p w14:paraId="726C947B">
      <w:pPr>
        <w:rPr>
          <w:rFonts w:hint="eastAsia"/>
        </w:rPr>
      </w:pPr>
      <w:r>
        <w:rPr>
          <w:rFonts w:hint="eastAsia"/>
        </w:rPr>
        <w:t>CCTACGGGTGGCTGCAACCGGGAATCGTGCGCAATGGACGAAAGTCTGACGCCGCGACGTCGCGTGAAGGATGAAGGCCTTACGGTCGTAAACTTCTTTTGCCATATGGGTGACCCTATGGAGAATAAGCACCTGCTAACTCTGTGCCAGCAGCCGCGGTAATACAGAGGGTGCAAGCGTTATCCGGATTTATTGGGCGTAAAGCGCGTGTAGGCGGCCTCTTAAGTCTGGTGTGAAATCCCGGGGCTTACCCCCGGAAGTGCATTGGATACTGGGAGGCTCGAGTACCGGAGAGGAGGGTGGAATTCCTGGTGTAGCGGTGAAATGCGTAGATATCAGGAGGAACACCGGTGGCGAAGGCGGCCCTCTGGACGGATACTGACGCTGAGGTGCGAAAGCGTGGGGAGCAAACAGGATTAGATACCCTAGTAGTCC</w:t>
      </w:r>
    </w:p>
    <w:p w14:paraId="74CFA7E2">
      <w:pPr>
        <w:rPr>
          <w:rFonts w:hint="eastAsia"/>
        </w:rPr>
      </w:pPr>
      <w:r>
        <w:rPr>
          <w:rFonts w:hint="eastAsia"/>
        </w:rPr>
        <w:t>&gt;OTU012053</w:t>
      </w:r>
    </w:p>
    <w:p w14:paraId="5B6A3CF1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TAGGGAAGAATAAGTATCGGAGTAACTGCCGGTACCTTGACGGTACCTAACCAGAAAGCCACGGCTAACTACGTGCCAGCAGCCGCGGTAATACGTAGGTGGCAAGCGTTATCCGGATTTACTGGGCGTAAAGCGCGTGTAGGCGGATTTGCAAGTCGGGGGTGAAAGCCCGAGGCTCAACCTCGGAACTGCCTTCGATACTGTTGGTCTCGAGTCCGATAGAGGTAAGTGGAATTCCGAGTGTAGAGGTGAAATTCGTAGATATTCGGAAGAACACCAGTGGCGAAGGCGACTTACTGGACAACTGTTGACGCTGAGGTGCGAAAGCGTGGGGAGCAAACAGGATTAGATACCCCTGTAGTCC</w:t>
      </w:r>
    </w:p>
    <w:p w14:paraId="3F534873">
      <w:pPr>
        <w:rPr>
          <w:rFonts w:hint="eastAsia"/>
        </w:rPr>
      </w:pPr>
      <w:r>
        <w:rPr>
          <w:rFonts w:hint="eastAsia"/>
        </w:rPr>
        <w:t>&gt;OTU012054</w:t>
      </w:r>
    </w:p>
    <w:p w14:paraId="232B2ED4">
      <w:pPr>
        <w:rPr>
          <w:rFonts w:hint="eastAsia"/>
        </w:rPr>
      </w:pPr>
      <w:r>
        <w:rPr>
          <w:rFonts w:hint="eastAsia"/>
        </w:rPr>
        <w:t>CCTACGGGAGGCAGCAGTGGGGAATATTGGGCAATGGGCGCAAGCCTGACCCAGCCACGCCGCGTGAGTGATGAAGGCCTTCGGGTCGTAAAGCTCTGTGGGGAGGGACGAAACGGTCCGTGCTAACACCACGGACTACTGACGGTACCCGAAGAAGAAGCACCGGCTAACTACGTGCCAGCAGCCGCGGTAATACAGAGGGTGCGAGCGTTGTTCGGAATTACTGGGCGTAAAGCGCGCGCAGGCGGCCTTTTAAGTCTGCTGGTGAAATGCCGGGGCTCAACCCCGTGCCCGCCACAGATACTGGGAGGCTGGAGACGAGTAGAGGCAAGCGGAATTCCGGGTGTAGCGGTGAAATTCGTAGATATCAGGAGGAACACCGGCGGCGAAGGCGGCTTCCTGGCCCATTACTGACGTTCAGGTACGAAAGCGTGGGGAGCAAACAGGATTAGATACCCTGGTAGTCC</w:t>
      </w:r>
    </w:p>
    <w:p w14:paraId="686549A6">
      <w:pPr>
        <w:rPr>
          <w:rFonts w:hint="eastAsia"/>
        </w:rPr>
      </w:pPr>
      <w:r>
        <w:rPr>
          <w:rFonts w:hint="eastAsia"/>
        </w:rPr>
        <w:t>&gt;OTU012055</w:t>
      </w:r>
    </w:p>
    <w:p w14:paraId="0564E0C0">
      <w:pPr>
        <w:rPr>
          <w:rFonts w:hint="eastAsia"/>
        </w:rPr>
      </w:pPr>
      <w:r>
        <w:rPr>
          <w:rFonts w:hint="eastAsia"/>
        </w:rPr>
        <w:t>CCTACGGGGGGCTGCAGTCGAGAATCTTCCGCAATGGACGAAAGTCTGACGGAGCGATACAGCGTGATGGATGAAGTGGTTCGCCACGTAAACATCTTTTATGAGGGACGAAATTATTGACGGTACCTCATGAATAAGGGGCTCCTAACTCTGTGCCAGCAGGAGCGGTAATACAGAGGCCTCAAGCGTTATCCGGAATTATTGGGCGTAAAGGGTGTCAAGGCGGTTATGTTAGTCTTCCGTAAAATCCAGGAGCTCAACTTCTGGTCCGCGGGAGAAACGGCATAACTAGAGGTTGGAAGAGGTGCGTGGAACTCACGGTGTAGGGGTGAAATCCGTTGATATCGTGGGGAACACCAAAGGCGAAGGCAGCGCACTGGTCCAAATCTGACGCTCACACACGAAAGCCAGGGTAGCGAACGGGATTAGATACCCCTGTAGTCC</w:t>
      </w:r>
    </w:p>
    <w:p w14:paraId="6A2DB292">
      <w:pPr>
        <w:rPr>
          <w:rFonts w:hint="eastAsia"/>
        </w:rPr>
      </w:pPr>
      <w:r>
        <w:rPr>
          <w:rFonts w:hint="eastAsia"/>
        </w:rPr>
        <w:t>&gt;OTU012056</w:t>
      </w:r>
    </w:p>
    <w:p w14:paraId="60816A7D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GGGGAAGAAACCTCTTGATTCTTCGAGAGTTGACGGTACCCTGGGAATAAGCACCGGCTAACTCCGTGCCAGCAGCCGCGGTAATACGTAGGGTCCAAGCGTTATCCGGAATTACTGGGCGTAAAGGGCGCGTAGGCGGCTTATCAAGTCAGGCGTGAAATTCCCGGGCTCAACCTGGGGGCTGCGCTTGATACTGATGGGCTTGAATGCGGGAGAGGATAGTGGAATTCCCAGTGTAGAGGTGAAATTCGTAGATATTCGCAAGAACACCAGTGGCGAAGGCAATCCCCTGGGCCTGCACTGACGCTCATGCACGAAAGCGTGGGGAGCAAACAGGATTAGATACCCCAGTAGTCC</w:t>
      </w:r>
    </w:p>
    <w:p w14:paraId="49ABBC9B">
      <w:pPr>
        <w:rPr>
          <w:rFonts w:hint="eastAsia"/>
        </w:rPr>
      </w:pPr>
      <w:r>
        <w:rPr>
          <w:rFonts w:hint="eastAsia"/>
        </w:rPr>
        <w:t>&gt;OTU012057</w:t>
      </w:r>
    </w:p>
    <w:p w14:paraId="718787C1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CTGGGTTGTAAACTGCTTTTGCCGGGGGATAAAATTCCCATGCGTGGGACATTGAAGGTACCCGGTGAATAAGCCACGGCTAACTACGTGCCAGCAGCCGCGGTAATACGTAGGTGGCAAGCGTTGTCCGGATTTATTGGGTTTAAAGGGTGCGTAGGCGGCCTATTAAGTCTGATGTGAAAGCCCACGGCTCAACCGTGGAGGGTCATTGGAAACTGGGAGACTTGAGTGCAGGAGAGAAAAGTGGAATTCCACGTGTAGCGGTGAAATGCGTAGAGATGTGGAGGAACACCAGTGGCGAAGGCGGATCTCTGGGCCATTACTGACGCTGAGGAGCGAAAGCGTGGGGAGCGAACAGGATTAGATACCCGGGTAGTCC</w:t>
      </w:r>
    </w:p>
    <w:p w14:paraId="647E4368">
      <w:pPr>
        <w:rPr>
          <w:rFonts w:hint="eastAsia"/>
        </w:rPr>
      </w:pPr>
      <w:r>
        <w:rPr>
          <w:rFonts w:hint="eastAsia"/>
        </w:rPr>
        <w:t>&gt;OTU012058</w:t>
      </w:r>
    </w:p>
    <w:p w14:paraId="754A3F11">
      <w:pPr>
        <w:rPr>
          <w:rFonts w:hint="eastAsia"/>
        </w:rPr>
      </w:pPr>
      <w:r>
        <w:rPr>
          <w:rFonts w:hint="eastAsia"/>
        </w:rPr>
        <w:t>CCTACGGGAGGCAGCAGTAAGGAATATTGCGCAATGGGCGACAGCCTGACGCAGCGACGCCGCGTGGGGGATGAAGGTCTTCGGATTGTAAACCCCTTTCGGGAGGGAAGATGGGACGGGCAACCGTTCGGACGGTACCTCCAGAAGCAGCCACGGCCAACTTCGTGCCAGCAGCCGCGGTAATACAGGGGGTGCAAACGTTGCTCGGAATTATTGGGCGTAAAGCGCTCGTAGGCGGCTTGTCACGTCGGGTGTGAAAGCCCGGGGCTTAACCATGGAAGTGCATCCGAAACTGCAGTGCTTGAGTACTTAAGAGGATCGCGGAATTCCCGGTGTAGAGGTGAAATTCGTAGATATTCGGAAGAACACCAGTGGCGAAGGCGACTCACTGGACATGTATTGACGCTGAGGTGCGAAAGCGTGGGGAGCAAACAGGATTAGATACCCCAGTAGTCC</w:t>
      </w:r>
    </w:p>
    <w:p w14:paraId="13851A8C">
      <w:pPr>
        <w:rPr>
          <w:rFonts w:hint="eastAsia"/>
        </w:rPr>
      </w:pPr>
      <w:r>
        <w:rPr>
          <w:rFonts w:hint="eastAsia"/>
        </w:rPr>
        <w:t>&gt;OTU012059</w:t>
      </w:r>
    </w:p>
    <w:p w14:paraId="04BE1367">
      <w:pPr>
        <w:rPr>
          <w:rFonts w:hint="eastAsia"/>
        </w:rPr>
      </w:pPr>
      <w:r>
        <w:rPr>
          <w:rFonts w:hint="eastAsia"/>
        </w:rPr>
        <w:t>CCTACGGGGGGCAGCAGTGGGGAATTTTGCGCAATGGGCGAAAGCCTGACGCAGTAACGCCGCGTGGAGGATGAAGGCCTTTGGGTTGTAAACTCCTGACTGGGGGAAAGATAATGACGGTACCCCCAAAGAAAGCCCCGGCTAATTCCGTGCCAGCAGCCGCGGTAATACGGAAGGGGCAAGCGTTGTTCGGAATCATTGGGCGTAAAGGGCGTGTAGGCGGTCTGTCGCGTCTGTCGTGAAAGCCCACGGCTTAACTGTGGGTCTGCGGTGGATACGGGCAGGCTAGAGGCAGGTAGGGGAGCATGGAATTCCCGGTGTAGCGGTGAAATGCGCAGATATCGAGAGGAACACCTGCGGCGAAGGCGGGTGGCTGGGCCGACACTGACGCTGAGGCGCGAAAGCCAGGGGAGCGAACGGGATTAGATACCCCAGTAGTCC</w:t>
      </w:r>
    </w:p>
    <w:p w14:paraId="3C1F852B">
      <w:pPr>
        <w:rPr>
          <w:rFonts w:hint="eastAsia"/>
        </w:rPr>
      </w:pPr>
      <w:r>
        <w:rPr>
          <w:rFonts w:hint="eastAsia"/>
        </w:rPr>
        <w:t>&gt;OTU012060</w:t>
      </w:r>
    </w:p>
    <w:p w14:paraId="4D27F44C">
      <w:pPr>
        <w:rPr>
          <w:rFonts w:hint="eastAsia"/>
        </w:rPr>
      </w:pPr>
      <w:r>
        <w:rPr>
          <w:rFonts w:hint="eastAsia"/>
        </w:rPr>
        <w:t>CCTACGGGTGGCTGCAGCAAGGAATTTTCCACAATGGGCGCAAGCCTGATGGAGCAACGCCGCGTGGAGGACGACGGCCTTCGGGTTGTAAACTCCTTTAGCAGGGGAAGACATCGACGGTACCCTGCCAACAAGCCCCGGCTAACTCCGTGCCAGCAGCCGCGGTAAGACGGAGGGGGCAAGCGTTGTCCGGACTCACTGGGCGTAAAGGGTGCGCAGGCGGTACGGTGCGTCGGCACTGAAAGCGCCCGGCTCAACTGGGGGGTGTCGTGCGATACGGGCGAACTGGAGGCCAGTAGGGGGATGCGGAATTCCGGGTGTAGTGGTGGAATGCGTAGAGATCCGGAGGAACACCAGCGGCGAAGGCGGCCTACTGGGTCAGTACTGACGCTGAGCCGCGAAAGCCAGGGGAGCGAACGGGATTAGATACCCCTGTAGTCC</w:t>
      </w:r>
    </w:p>
    <w:p w14:paraId="255754C5">
      <w:pPr>
        <w:rPr>
          <w:rFonts w:hint="eastAsia"/>
        </w:rPr>
      </w:pPr>
      <w:r>
        <w:rPr>
          <w:rFonts w:hint="eastAsia"/>
        </w:rPr>
        <w:t>&gt;OTU012061</w:t>
      </w:r>
    </w:p>
    <w:p w14:paraId="7126DA25">
      <w:pPr>
        <w:rPr>
          <w:rFonts w:hint="eastAsia"/>
        </w:rPr>
      </w:pPr>
      <w:r>
        <w:rPr>
          <w:rFonts w:hint="eastAsia"/>
        </w:rPr>
        <w:t>CCTACGGGCGGCTGCAGTAGGGAATATTGGACAATGGGTGCAAGCCTGATCCAGCCATGCCGCGTGCAGGAAGAAGGCCTTCTGGGTTGTAAACTGCTTTTGTCAGGGGATAAAAATTCCTTGCGAGGAAAATTGAAGGTACCTGGCGAATAAGCCACGGCTAACTACGTGCCAGCAGCCGCGGTAATACGGAGGGGGCTAGCGTTGTTCGGAATTACTGGGCGTAAAGAGCTCGTAGGCGGCTCGGTAAGTCGGGTGTGAAACCCTCAGGCTCAACCTGGGGACGCCACCCGATACTGCTGTGGCTAGAGTCCGGAAGAGGAGAGTGGAATTCCTGGTGTAGCGGTGAAATGCGCAGATATCAGGAGGAACACCGGTGGCGAAGGCGGATCTCTGGGCCTTGCCTGACGCTGAGGAGCGAAAGCTGGGGGAGCAAACAGGATTAGATACCCCTGTAGTCC</w:t>
      </w:r>
    </w:p>
    <w:p w14:paraId="35713C5B">
      <w:pPr>
        <w:rPr>
          <w:rFonts w:hint="eastAsia"/>
        </w:rPr>
      </w:pPr>
      <w:r>
        <w:rPr>
          <w:rFonts w:hint="eastAsia"/>
        </w:rPr>
        <w:t>&gt;OTU012062</w:t>
      </w:r>
    </w:p>
    <w:p w14:paraId="045B8EAE">
      <w:pPr>
        <w:rPr>
          <w:rFonts w:hint="eastAsia"/>
        </w:rPr>
      </w:pPr>
      <w:r>
        <w:rPr>
          <w:rFonts w:hint="eastAsia"/>
        </w:rPr>
        <w:t>CCTACGGGTGGCTGCAGTCGGGAATCTTGCGCAATGGGCGAAAGCCTGACGCAGCAACGCCGTGTGGGCGACGAAGGCCTGCGGGTTGTAAAGCCCTTTCGGTGGGGATGAAAAGCTCCGTTCTAACACAGCGGGGTCTTGACCTAACCCAAGAAAGAAGCACCGGCTAACTCTGTGCCAGCAGCCGCGGTAATACAGAGGGTGCGAGCGTTAATCGGAATTACTGGGCGTAAAGCGCGCGCAGGCGGTGAGCGATGTGCCGTGTGACAGGTGGGAGCTCAACTCCCAACGTGCAGGGTAGACACGCTCGCTGGAGGCAGGGAGAGGGATGTGGAATGCCCGGTGGAGCGGTGAAATGCGTAGAGATCGGGCGGAACACCAGCGGCGAAGGCGGCATCCTGGTCCTGACCTGACGCTGAGGCGCGAGAGCGTGGGGAGCGAACTGGATTAGATACCCTTGTAGTCC</w:t>
      </w:r>
    </w:p>
    <w:p w14:paraId="6D699B85">
      <w:pPr>
        <w:rPr>
          <w:rFonts w:hint="eastAsia"/>
        </w:rPr>
      </w:pPr>
      <w:r>
        <w:rPr>
          <w:rFonts w:hint="eastAsia"/>
        </w:rPr>
        <w:t>&gt;OTU012063</w:t>
      </w:r>
    </w:p>
    <w:p w14:paraId="5D5DBF39">
      <w:pPr>
        <w:rPr>
          <w:rFonts w:hint="eastAsia"/>
        </w:rPr>
      </w:pPr>
      <w:r>
        <w:rPr>
          <w:rFonts w:hint="eastAsia"/>
        </w:rPr>
        <w:t>CCTACGGGAGGCAGCAGTGGGGAATTTTGCACAATGGGCGAAAGCCTGATGCAGCAACGCCGCGTGTGTGATGAAGGTCTTCGGATCGTAAAGCACTTTCGACCGGGACGAAACCCCGTTGGCTAACATCCAACGGCTTGACGGTACCGGGAGAAGAAGCACCGGCTAACTCTGTGCCAGCAGCCGCGGTAATACAGAGGGTGCAAGCGTTGTTCGGAATCACTGGGCGTAAAGGGCGCGTAGGCGGACTTGTAAGTCGGGAGTGAAAACTCGGGGCTCAACCCCGAGCCTGCTTCCGAAACTGCGAGTCTTGAGGACCGGAGAGGAAAGTGGAATTCCTAGTGTAGCGGTGGAATGCGCAGATATCAGGAGGAACACCGGTGGCGAAGGCGGGTCTCTGGGCCGAAACTGACGCTGAGGAGCGAAAGCGTGGGGAGCGAACAGGATTAGATACCCCAGTAGTCC</w:t>
      </w:r>
    </w:p>
    <w:p w14:paraId="03EA153F">
      <w:pPr>
        <w:rPr>
          <w:rFonts w:hint="eastAsia"/>
        </w:rPr>
      </w:pPr>
      <w:r>
        <w:rPr>
          <w:rFonts w:hint="eastAsia"/>
        </w:rPr>
        <w:t>&gt;OTU012064</w:t>
      </w:r>
    </w:p>
    <w:p w14:paraId="39D26044">
      <w:pPr>
        <w:rPr>
          <w:rFonts w:hint="eastAsia"/>
        </w:rPr>
      </w:pPr>
      <w:r>
        <w:rPr>
          <w:rFonts w:hint="eastAsia"/>
        </w:rPr>
        <w:t>CCTACGGGAGGCTGCAGTAGGGAATTTTCCACAATGGGCGCAAGCCTGATGGAGCAACGCCGCGTGCAGGATGAATGCCTTCGGGTTGTAAACTGCTTTTCTTGAGGATGATTATGACAGTACTCAAGGAATAAGGGTCGGCTAACTACGTGCCAGCAGCCGCGGTCATACGTAGGACCCAAGCGTTATCCGGATTTACTGGGCGTAAAGCGCGCGCAGGCGGTCCTTTAAGTCTGATGTGAAAGCCCACGGCTCAACCGTGGAGGGTCATTGGAAACTGGGGGACTTGAGTACAGAAGAGGAAAGTGGAATTCCACGTGTAGCGGTGAAATGCGTAGAGATGTGGAGGAACACCAGTGGCGAAGGCGACTTTCTGGCTTATAACTGACGCTGAGGCGCGAAAGCGTGGGGAGCAAACAGGATTAGATACCCGAGTAGTCC</w:t>
      </w:r>
    </w:p>
    <w:p w14:paraId="7E180120">
      <w:pPr>
        <w:rPr>
          <w:rFonts w:hint="eastAsia"/>
        </w:rPr>
      </w:pPr>
      <w:r>
        <w:rPr>
          <w:rFonts w:hint="eastAsia"/>
        </w:rPr>
        <w:t>&gt;OTU012065</w:t>
      </w:r>
    </w:p>
    <w:p w14:paraId="602A4949">
      <w:pPr>
        <w:rPr>
          <w:rFonts w:hint="eastAsia"/>
        </w:rPr>
      </w:pPr>
      <w:r>
        <w:rPr>
          <w:rFonts w:hint="eastAsia"/>
        </w:rPr>
        <w:t>CCTACGGGGGGCTGCAGTGGGGAATCTTAGACAATGGGCGCAAGCCTGATCTAGCCATGCCGCGTGAGTGATGAAGGCCTTAGGGTCGTAAAGCTCTTTCGCTGGGGAAGATAATGACGGTACCCAGTAAAGAAACCCCGGCTAACTCCGTGCCAGCAGCCGCGGTAATACGGAGGGGGTTAGCGTTGTTCGGAATTACTGGGCGTAAAGCGCGAGTAGGCGGATTAGAAAGTTGGGGGTGAAATCCCGGGGCTCAACCCCGGAACTGCCTCCAAAACTGCTAGTCTAGAGTTCGAGAGAGGTGAGTGGAATTCCGAGTGTAGAGGTGAAATTCGTAGATATTCGGAGGAACACCAGTGGCGAAGGCGGCTCACTGGCTCGATACTGACGCTGAGGTGCGAAAGTGTGGGGAGCAAACAGGATTAGATACCCCGGTAGTCC</w:t>
      </w:r>
    </w:p>
    <w:p w14:paraId="1FEE3B05">
      <w:pPr>
        <w:rPr>
          <w:rFonts w:hint="eastAsia"/>
        </w:rPr>
      </w:pPr>
      <w:r>
        <w:rPr>
          <w:rFonts w:hint="eastAsia"/>
        </w:rPr>
        <w:t>&gt;OTU012066</w:t>
      </w:r>
    </w:p>
    <w:p w14:paraId="2F17A2E4">
      <w:pPr>
        <w:rPr>
          <w:rFonts w:hint="eastAsia"/>
        </w:rPr>
      </w:pPr>
      <w:r>
        <w:rPr>
          <w:rFonts w:hint="eastAsia"/>
        </w:rPr>
        <w:t>CCTACGGGCGGCAGCAGTCGGGAATATTGCGCTAATGCGCGAAAGCGTGACGCAGCAACGCCGCGTGGGGGACGAAGGCTCTCGGGTTGTAAACCCCTTTCGGCAGGGACGAAACTGACGGTACCTGCAGAAGAAGCCCCGGCCAACTACGTGCCAGCAGCCGCGGTAACACGTAGGGGGCGAGCGTTGTCCGGATTCATTGGGCGTAAAGAGCGCGTAGGCGGTCTGTTAAGTGTGAAGTGAAATCTCCAGAGCTCAACTCGGAAACTGCTTCGCATACTGGCAGGCTGGAGGAACGGAGAGGTGAGTGGAATTCCTGGTGTACCGGTGAAATGCGCAGATATCAGGAGGAACACCGGTGGCGAAGGCGGATCTCTGGGCCATTACTGACGCTGAGGAGCGAAAGCGTGGGGAGCGAACAGGATTAGATACCCCAGTAGTCC</w:t>
      </w:r>
    </w:p>
    <w:p w14:paraId="07919E4C">
      <w:pPr>
        <w:rPr>
          <w:rFonts w:hint="eastAsia"/>
        </w:rPr>
      </w:pPr>
      <w:r>
        <w:rPr>
          <w:rFonts w:hint="eastAsia"/>
        </w:rPr>
        <w:t>&gt;OTU012067</w:t>
      </w:r>
    </w:p>
    <w:p w14:paraId="0CFEF48E">
      <w:pPr>
        <w:rPr>
          <w:rFonts w:hint="eastAsia"/>
        </w:rPr>
      </w:pPr>
      <w:r>
        <w:rPr>
          <w:rFonts w:hint="eastAsia"/>
        </w:rPr>
        <w:t>CCTACGGGGGGCAGCAGCGAGGAATCTTGGGCAATGGGCGAAAGCCTGACCCAGCGACGCCGCGTGAGGGATGAAGGCCTTCGGGTCGTAAACCTCTTTTATGGGAGAAGAAGTTCTGACGGTATCCCATGAATAAGCCACGGCTAACTACGTGCCAGCAGCCGCGGTAATACGTAGGTGGCGAGCGTTGTCCGGATTTACTGGGCGTAAAGGGCTTGTAGGCGGTTCGTTAAGTCTGGTGTGAAATCTCCCGGCTCAACTGGGAGGGGTCACTGGATACTGGCGGACTAGAGGGGGGTAGAGGAGAGCAGAATTCCTGGTGTAGCGGTGAAATGCGTAGATATCAGGAGGAATACCAGTGGCGAAGGCGGCTCTCTGGGCCTACCCTGACGCTGAGATACGAAAGCGTGGGGAGCGAACAGGATTAGATACCCCAGTAGTCC</w:t>
      </w:r>
    </w:p>
    <w:p w14:paraId="2E499DE6">
      <w:pPr>
        <w:rPr>
          <w:rFonts w:hint="eastAsia"/>
        </w:rPr>
      </w:pPr>
      <w:r>
        <w:rPr>
          <w:rFonts w:hint="eastAsia"/>
        </w:rPr>
        <w:t>&gt;OTU012068</w:t>
      </w:r>
    </w:p>
    <w:p w14:paraId="36ED1FCE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CTGGGACGAAAAGGTCCGTGCTAACACCACGGATCCATGACGGTACCAGCAGAAGAAGCACCGGCTAACTACGTGCCAGCAGCCGCGGTAATACGTAGGGTGCAGGCGTTAATCGGAATTACTGGGCGTAAAGCGTGCGCAGGCGGTCTCTTAAGACAGGTGTGAAATCCCCGGGCTTAACCTGGAAAGTGCAGAGGGGACTGTTCAGCTTGAGGCGATGAGAGGGGTGCAGAATTCCCGGTGTAGCGGTGAAATGCGCAGATATCGGGAGGAACACCAGTAGCGAAGGCGACTTCCTGGCCTGTTCTTGACGCTGAGGCGCGAAAGCTAGGGTAGCAAACGGGATTAGATACCCCTGTAGTCC</w:t>
      </w:r>
    </w:p>
    <w:p w14:paraId="7F91C429">
      <w:pPr>
        <w:rPr>
          <w:rFonts w:hint="eastAsia"/>
        </w:rPr>
      </w:pPr>
      <w:r>
        <w:rPr>
          <w:rFonts w:hint="eastAsia"/>
        </w:rPr>
        <w:t>&gt;OTU012069</w:t>
      </w:r>
    </w:p>
    <w:p w14:paraId="66B7DFC7">
      <w:pPr>
        <w:rPr>
          <w:rFonts w:hint="eastAsia"/>
        </w:rPr>
      </w:pPr>
      <w:r>
        <w:rPr>
          <w:rFonts w:hint="eastAsia"/>
        </w:rPr>
        <w:t>CCTACGGGCGGCTGCAGTCGAGAATCTTGGGCAATGCACGAAAGTGTGACCCAGCGACGCCGCGTGGAGGATGAAGGCCCTTGGGTCGTAAACTCCTTTTATGGAAGAAGAACGCCTCGCAAGAGGTTTGACGGTACCCCATGAATAAGCCACGGCTAACTACGTGCCAGCAGCCGCGGTCATACGGAGGATCCAAGCGTTATCCGGAATTACTGGGCGTAAAGAGTTGCGTAGGTGGCAGAGTAAGTAGATAGTGAAATCGTGTGGCTCAACCATGCATCCATTATCTAAACTGCTCAGCTTGAAGACGAGAGAGGTAGATGGAATTCCCAGTGTAGGAGTGAAATCCGTAGATATTGGGAGGAACACCGATGGCGTAGGCAGTCTACTGGCTCGTTCTTGACACTAAGGCACGAAAGCGTGGGGAGCAAACGGGATTAGATACCCGAGTAGTCC</w:t>
      </w:r>
    </w:p>
    <w:p w14:paraId="0779BAB3">
      <w:pPr>
        <w:rPr>
          <w:rFonts w:hint="eastAsia"/>
        </w:rPr>
      </w:pPr>
      <w:r>
        <w:rPr>
          <w:rFonts w:hint="eastAsia"/>
        </w:rPr>
        <w:t>&gt;OTU012070</w:t>
      </w:r>
    </w:p>
    <w:p w14:paraId="3DB009C9">
      <w:pPr>
        <w:rPr>
          <w:rFonts w:hint="eastAsia"/>
        </w:rPr>
      </w:pPr>
      <w:r>
        <w:rPr>
          <w:rFonts w:hint="eastAsia"/>
        </w:rPr>
        <w:t>CCTACGGGCGGCTGCAGTAGGGAATATTGGGCAATGGGCGAGAGCCTGACCCAGCCATGCCGCGTGCTGGATGAAGGCCTTCTGGGTTGTAAACAGCTTTTCTCAGGGAAGAAAAAGACCTTGCGAGGTACACTGACGGTACCTGAGGAATAAGCACCGGCTAACTCCGTGCCAGCAGCCGCGGTGACACGTAGGCACCAAGCGTTGTCCGGATTTATTGGGCGTAAAGAGCTCGTAGGCGGCTCGGTAAGTCGGGTGTGAAACCCTCAGGCTCAACCTGGGGACGCCACCCGATACTGCCGTGGCTAGAGTCCAGTAGGGGAGTGTGGAATTCCCGGTGTAGCGGTGAAATGCGCAGATATCAGGAGGAACACCTGCGGTGTAGACGGCTTACTGGACCATAACTGACGCTGAGGCACGAAAGCGTGGGTAGCAAACAGGATTAGATACCCGAGTAGTCC</w:t>
      </w:r>
    </w:p>
    <w:p w14:paraId="44EB994B">
      <w:pPr>
        <w:rPr>
          <w:rFonts w:hint="eastAsia"/>
        </w:rPr>
      </w:pPr>
      <w:r>
        <w:rPr>
          <w:rFonts w:hint="eastAsia"/>
        </w:rPr>
        <w:t>&gt;OTU012071</w:t>
      </w:r>
    </w:p>
    <w:p w14:paraId="064DA72F">
      <w:pPr>
        <w:rPr>
          <w:rFonts w:hint="eastAsia"/>
        </w:rPr>
      </w:pPr>
      <w:r>
        <w:rPr>
          <w:rFonts w:hint="eastAsia"/>
        </w:rPr>
        <w:t>CCTACGGGGGGCAGCAGTGGGGAATCTTGCGCAATGGGCGAAAGCCTGACGCAGCAACGCCGCGTGCGGGATGACGGCCCTCGGGTTGTAAACCGCTTTCAGTGGGGACGAACCAAGACGGTACCCACAGAAGAAGGTCCGGCCAACTACGTGCCAGCAGCCGCGGTAACACGTAGGGACCAAGCGTTGTCCGGATTCATTGGGCGTAAAGAGCTCGTAGGCGGTTCGATAAGTCGGATGTGAAAACTCAGGGCTCAACCCGGAGACGCCATCTGATACTGCGATGACTTGAGTCTGGTAGGGGAACACGGAATTCCTGGTGTAGCGGTGAAATGCGCAGATATCAGGAGGAACACCGATGGCGAAGGCAGTGTTCTGGGCCAGTACTGACGCTGAGGAGCGAAAGCGTGGGGAGCAAACAGGATTAGATACCCTTGTAGTCC</w:t>
      </w:r>
    </w:p>
    <w:p w14:paraId="0D2EEFC9">
      <w:pPr>
        <w:rPr>
          <w:rFonts w:hint="eastAsia"/>
        </w:rPr>
      </w:pPr>
      <w:r>
        <w:rPr>
          <w:rFonts w:hint="eastAsia"/>
        </w:rPr>
        <w:t>&gt;OTU012072</w:t>
      </w:r>
    </w:p>
    <w:p w14:paraId="44244550">
      <w:pPr>
        <w:rPr>
          <w:rFonts w:hint="eastAsia"/>
        </w:rPr>
      </w:pPr>
      <w:r>
        <w:rPr>
          <w:rFonts w:hint="eastAsia"/>
        </w:rPr>
        <w:t>CCTACGGGCGGCAGCAGTGGGGAATATTGCGCAATGGGCGAAAGCCTGACGCAGCGACGCCGCGTGGAGGATGACGGTCTTCGGATTGTAAACTCCTGTTAAGCGGGAAGAAAGACCCTTCAATAATACTGAAGGGTTATGACGGTACCGCTAGAGAAAGCACCGGCTAACTCTGTGCCAGCAGCCGCGGTAATACAGAGGGTGCAAGCGTTAATCGGAATTACTGGGCGTAAAGCGCGCGTAGGTGGTTTGTTAAGTTGGATGTGAAAGCCCCGGGCTCAACCTGGGAACTGCATCCAAAACTGGCAAGCTAGAGTACGGTAGAGGGTGGTGGAATTTCCTGTGTAGCGGTGAAATGCGTAGATATAGGAAGGAACACCAGTGGCGAAGGCGACCACCTGGACTGATACTGACACTGAGGTGCGAAAGCGTGGGGAGCAAACAGGATTAGATACCCCGGTAGTCC</w:t>
      </w:r>
    </w:p>
    <w:p w14:paraId="0AE8282B">
      <w:pPr>
        <w:rPr>
          <w:rFonts w:hint="eastAsia"/>
        </w:rPr>
      </w:pPr>
      <w:r>
        <w:rPr>
          <w:rFonts w:hint="eastAsia"/>
        </w:rPr>
        <w:t>&gt;OTU012073</w:t>
      </w:r>
    </w:p>
    <w:p w14:paraId="209B279C">
      <w:pPr>
        <w:rPr>
          <w:rFonts w:hint="eastAsia"/>
        </w:rPr>
      </w:pPr>
      <w:r>
        <w:rPr>
          <w:rFonts w:hint="eastAsia"/>
        </w:rPr>
        <w:t>CCTACGGGTGGCTGCAGTCGAGGATCTTCGGCAATGGGCGCAAGCCTGACCGAGCGACGCCGCGTGGGCGATGAAGGCCTTCGGGTTGTAAAGCCCTTTTGCCGGGGAGGAAAGCCGAAAGGTCTGACCTATCCGGTGAATAAGCACGGGCTAAGTTCGTGCCAGCAGCCGCGGTAAGACGAACCGTGCGAACGTTGTTCGGAATCACTGGGCTTAAAGGGCGCGTAGGCGGCTTGCCAAGTCAGGGGTGAAATCTTTCGGCTTAACCGGAAAAGGGCCTTTGATACTGGCGAGCTCGAGCGAGGTAGGGGCAGCTGGAACTTCCGGTGGAGCGGTGAAATGCGTTGATATCGGAAGGAACGCCGGTGGCGAAAGCGAGCTGCTGGACCTCTTCTGACGCTGAGGCGCGAAAGCTAGGGGAGCGAACGGGATTAGATACCCCGGTAGTCC</w:t>
      </w:r>
    </w:p>
    <w:p w14:paraId="0B0A6B43">
      <w:pPr>
        <w:rPr>
          <w:rFonts w:hint="eastAsia"/>
        </w:rPr>
      </w:pPr>
      <w:r>
        <w:rPr>
          <w:rFonts w:hint="eastAsia"/>
        </w:rPr>
        <w:t>&gt;OTU012074</w:t>
      </w:r>
    </w:p>
    <w:p w14:paraId="06A51DF9">
      <w:pPr>
        <w:rPr>
          <w:rFonts w:hint="eastAsia"/>
        </w:rPr>
      </w:pPr>
      <w:r>
        <w:rPr>
          <w:rFonts w:hint="eastAsia"/>
        </w:rPr>
        <w:t>CCTACGGGTGGCAGCAGTGGGGAATTTTGGACAATGGGGGCAACCCTGATCCAGCAATGCCGCGTGAGTGAAGAAGGCCTTCGGGTTGTAAAGCACTTTAGTTGGGGAGGAAGGTACGTATTTTAAGAGATAACGTATTTGACTGTACCCAAAGAATAAGCACCGGCTAACTCTGTGCCAGCAGCCGCGGTAATACAGAGGGTGCGAGCGTTGTTCGGAATTACTGGGCGTAAAGCGCACGTAGGCGGCTTTACAAGTCAGGGGTGAAAGCCCGCGGCTCAACCGTGGAGGGTCATTGGAAACTGGGGGACTTGAGTGCAGAAGAGAAGAGTGGAATTCCACGTGTAGCGGTGAAATGCGTAGAGATGTGGAGGAACACCAGTGGCGAAGGCGACTCTTTGGTCTGTAACTGACGCTGAGGCGCGAAAGCGTGGGGAGCAAACAGGATTAGATACCCCTGTAGTCC</w:t>
      </w:r>
    </w:p>
    <w:p w14:paraId="642827C9">
      <w:pPr>
        <w:rPr>
          <w:rFonts w:hint="eastAsia"/>
        </w:rPr>
      </w:pPr>
      <w:r>
        <w:rPr>
          <w:rFonts w:hint="eastAsia"/>
        </w:rPr>
        <w:t>&gt;OTU012075</w:t>
      </w:r>
    </w:p>
    <w:p w14:paraId="4D7D8147">
      <w:pPr>
        <w:rPr>
          <w:rFonts w:hint="eastAsia"/>
        </w:rPr>
      </w:pPr>
      <w:r>
        <w:rPr>
          <w:rFonts w:hint="eastAsia"/>
        </w:rPr>
        <w:t>CCTACGGGGGGCAGCAGTGGGGAATATTGGACAATGGGCGCAAGCCTGATCCAGCAATGCCGCGTGTGTGAAGAAGGCCTTCGGGTTGTAAAGCACTTTTATCAGGAGCGAAACGCTGTCGGCTAATATCCGGCGGAACTGACGGTACCTGAGGAATAAGCACCGGCTAACTTCGTGCCAGCAGCCGCGGTAATACGGAGGGTGCGAGCGTTGTCCGGAATTATTGGGCGTAAAGGGCTCGTAGGCGGTGATGTAAGACAGGTGTGAAATCCCCCGGCTCAACCGGGGAAAGGCTTGGCATACTGGCGGTCTTGAGCTGCCTAGGGGTCGCTGGAACTAACGGTGGAGCGGTGAAATGCGTAGATATCGTTAGGAACGCCAAAGGTGAAAACAGGCGACTGGGGGCAAGCTGACGCTGAGACACGAAAGCCAGGGGAGCAAACGGGATTAGATACCCCGGTAGTCC</w:t>
      </w:r>
    </w:p>
    <w:p w14:paraId="7D24B89E">
      <w:pPr>
        <w:rPr>
          <w:rFonts w:hint="eastAsia"/>
        </w:rPr>
      </w:pPr>
      <w:r>
        <w:rPr>
          <w:rFonts w:hint="eastAsia"/>
        </w:rPr>
        <w:t>&gt;OTU012076</w:t>
      </w:r>
    </w:p>
    <w:p w14:paraId="16F552D7">
      <w:pPr>
        <w:rPr>
          <w:rFonts w:hint="eastAsia"/>
        </w:rPr>
      </w:pPr>
      <w:r>
        <w:rPr>
          <w:rFonts w:hint="eastAsia"/>
        </w:rPr>
        <w:t>CCTACGGGCGGCAGCAGTAGGGAATCTTCCGCAATGGACGAAAGTCTGACGGAGCAACGCCGCGTGAACGATGAAGGCCTTCGGGTCGTAAAGTTCTGTTGTTAGGGAAGAACAAGTACCAGAGTAACTGCTGGTACCTTGACGGTACCTAACCAGAAAGCCACGGCTAACTACGTGCCAGCAGCCGCGGTAATACGTAGGTGGCAAGCGTTGTCCGGAATTATTGGGCGTAAAGCGCGCGCAGGTGGTTTCTTAAGTCTGATGTGAAAGCCCTGGGCTCAACCTGGGAACTGCATTGGATACTGGCTTACTAGAGTGCGGTAGAGGGGTGTGGAATTCCCGGTGTAGCGGTGAAATGCGTAGATATCGGAAGGAACATCAGTGGCGAAAGCGACTTCCTGGACCAGTACCGACGTTCAGGCACGAAAGCGTGGGGAGCAAACAGGATTAGATACCCTTGTAGTCC</w:t>
      </w:r>
    </w:p>
    <w:p w14:paraId="4257C3B6">
      <w:pPr>
        <w:rPr>
          <w:rFonts w:hint="eastAsia"/>
        </w:rPr>
      </w:pPr>
      <w:r>
        <w:rPr>
          <w:rFonts w:hint="eastAsia"/>
        </w:rPr>
        <w:t>&gt;OTU012077</w:t>
      </w:r>
    </w:p>
    <w:p w14:paraId="3C2FFBA8">
      <w:pPr>
        <w:rPr>
          <w:rFonts w:hint="eastAsia"/>
        </w:rPr>
      </w:pPr>
      <w:r>
        <w:rPr>
          <w:rFonts w:hint="eastAsia"/>
        </w:rPr>
        <w:t>CCTACGGGAGGCAGCAGTGGGGAATTTTGGACAATGGGGGCAACCCTGATCCAGCCATGCCGCGTGAGGGAAGAAGGCCTTCGGGTTGTAAACCTCTTTCGGCCGGGACGAAATCGGGCCGGTGAATAGCTGGCCTGGATGACGGTACCGGAAGAAGAAGCACCGGCTAACTACGTGCCAGCAGCCGCGGTAAGACGAACCGTGCGAACGTTGTTCGGAATCACTGGGCTTAAAGGGCGCGTAGGCGGGTTCACAAGTCCGGGGTGAAAGCCCCCAGCTCAACTGGGGAAGCGCCTTGGATACTGTGGGTCTCGAGGGGGGTAGGGGCGCGCGGAACTTCCGGTGGAGCGGTGAAATGCGTAGATATCGGGAGGAACATCAGTGGCGAAGGCGGCTGCCTGGCCCAATACTGACACTCAGGTGCGACAGCGTGGGGAGCAAACAGGATTAGATACCCTTGTAGTCC</w:t>
      </w:r>
    </w:p>
    <w:p w14:paraId="4F31C969">
      <w:pPr>
        <w:rPr>
          <w:rFonts w:hint="eastAsia"/>
        </w:rPr>
      </w:pPr>
      <w:r>
        <w:rPr>
          <w:rFonts w:hint="eastAsia"/>
        </w:rPr>
        <w:t>&gt;OTU012078</w:t>
      </w:r>
    </w:p>
    <w:p w14:paraId="7480E7E2">
      <w:pPr>
        <w:rPr>
          <w:rFonts w:hint="eastAsia"/>
        </w:rPr>
      </w:pPr>
      <w:r>
        <w:rPr>
          <w:rFonts w:hint="eastAsia"/>
        </w:rPr>
        <w:t>CCTACGGGGGGCTGCAGTGGGGAATATTGGACAATGGGCGCAAGCCTGATCCAGCCATGCCGCGTGGGTGATGAAGGCCCTAGGGTTGTAAAGCCCTTTCGGCGGGGAAGATAATGACGGTACCCGCAGAAGAAGCCCCGGCTAACTTCGTGCCAGCAGCCGCGGTAATACGAAGGGGGCTAGCGTTGCTCGGAATCACTGGGCGTAAAGCGCACGTAGGCGGCATAGTAAGTAGGGCGTGAAAGCGTACGGCTCAACCGTATAAACATGTCCTAAACTGCTAAGCTAGAATGTAGAAGAGGTAGCTGGAATTCCTAGTGTAGGAGTGAAATCCGTAGATATTAGGAGGAACACCGATGGCGTAGGCAGGTGACTGGCTCGTTCCTGACACTAAGGCACGAAAGCGTGGGTAGCAAACGGGATTAGATACCCTAGTAGTCC</w:t>
      </w:r>
    </w:p>
    <w:p w14:paraId="39B87F12">
      <w:pPr>
        <w:rPr>
          <w:rFonts w:hint="eastAsia"/>
        </w:rPr>
      </w:pPr>
      <w:r>
        <w:rPr>
          <w:rFonts w:hint="eastAsia"/>
        </w:rPr>
        <w:t>&gt;OTU012079</w:t>
      </w:r>
    </w:p>
    <w:p w14:paraId="43F96F51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CAGGGACGAAGCGTAAGTGACGGTACCTGCAGAAGAAGCGCCGGCCAACTACGTGCCAGCAGCCGCGGTAAGACGTAGGGCGCGAGCGTTGTCCGGATTCACTGGGCGTAAAGGGCGCGTAGGCGGCCTGATAAGTCGGGGGTGAAAGACCGCGGCTTAACCGTGGAATTGCCTTTGATACTGCAGGTCTTGAGTACCGGAGAGGCCATTAGAATTCGTGGTGTAGCGGTGAAATGCGTAGATATCACGAGGAATACCGGTGGCGAAGGCGGCCCGCTGGGCAGGAAGACAGAGGTAACTCTGTCGGCTGACGCTGAGGCGCGACAGCGTGGGGAGCAAACAGGATTAGATACCCCAGTAGTCC</w:t>
      </w:r>
    </w:p>
    <w:p w14:paraId="1EDC1572">
      <w:pPr>
        <w:rPr>
          <w:rFonts w:hint="eastAsia"/>
        </w:rPr>
      </w:pPr>
      <w:r>
        <w:rPr>
          <w:rFonts w:hint="eastAsia"/>
        </w:rPr>
        <w:t>&gt;OTU012080</w:t>
      </w:r>
    </w:p>
    <w:p w14:paraId="3472B01C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GGGGAAGAAATCTGAATATTCCTATTCAGTTGACGGTACCATAGGAATAAGCACCGGCTAACTCTGTGCCAGCAGCCGCGGTAATACAGAGGGTGCAAGCGTTAATCGGAATTACTGGGCGTAAAGGGTGCGTAGGTGGTTATGTAAGTTAGATGTGAAATACCCGGGCTTAACCTGGGGGCTGCGTCTGATACTGCATGGCTAGAGTCCTGTAGAGGAAAGTGGAATTTCCGGTGTAGCAGTGAAATGCGTAGATATCGGAAGGAACATCAGTGGCGAAGGCGACTTTCTGGACAGAGACTGACACTGAGGCACGAAAGCGTGGGGAGCAAACAGGATTAGATACCCCTGTAGTCC</w:t>
      </w:r>
    </w:p>
    <w:p w14:paraId="0FFC3C96">
      <w:pPr>
        <w:rPr>
          <w:rFonts w:hint="eastAsia"/>
        </w:rPr>
      </w:pPr>
      <w:r>
        <w:rPr>
          <w:rFonts w:hint="eastAsia"/>
        </w:rPr>
        <w:t>&gt;OTU012081</w:t>
      </w:r>
    </w:p>
    <w:p w14:paraId="242A179B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AAGCGTTGTTCGGAATTACTGGGCGTAAAGCGCGCGCAGGCGGCCTTTTAAGTCTGATGTGAAAGCCCACGGCTCAACCGTGGAGGGTCATTGGAAACTGGAAGGCTTGAGTGCAGAAGAGGAGAGCGGAATTCCACGTGTAGCGGTGAAATGCGTAGATATTAGGAGGAACACCAGTTGCGAAGGCGGCTCTCTGGACTGTAACTGACACTGAGGCACGAAAGCGTGGGGAGCAAACAGGATTAGATACCCTAGTAGTCC</w:t>
      </w:r>
    </w:p>
    <w:p w14:paraId="583568F3">
      <w:pPr>
        <w:rPr>
          <w:rFonts w:hint="eastAsia"/>
        </w:rPr>
      </w:pPr>
      <w:r>
        <w:rPr>
          <w:rFonts w:hint="eastAsia"/>
        </w:rPr>
        <w:t>&gt;OTU012082</w:t>
      </w:r>
    </w:p>
    <w:p w14:paraId="2183DEC4">
      <w:pPr>
        <w:rPr>
          <w:rFonts w:hint="eastAsia"/>
        </w:rPr>
      </w:pPr>
      <w:r>
        <w:rPr>
          <w:rFonts w:hint="eastAsia"/>
        </w:rPr>
        <w:t>CCTACGGGGGGCAGCAGTGGGGAATTTTGCGCAATGGGCGCAAGCCTGATCCAGCCATGCCGCGTGTGTGAAGAAGGCCTTCGGGTTGTAAAGCACTTTTGTCCGGAAAGAAAAGCGCTCGATTAATACTCGGGTGTTATGACGGTACCGGAAGAATAAGCACCGGCTAACTTCGTGCCAGCAGCCGCGGTAATACGTAGGGTGCGAGCGTTAATCGGAATTACTGGGCGTAAAGCGTGCGCAGGCGGTTTTGTAAGACAGATGTGAAATCCCCGGGCTCAACTGGGAGAGGCCGCTCAAAACTGCCTGGCTCGAGGACGGTAGAGGAAGGTGGAATTCCCGGTGTAGTGGTGAAATGCGTAGATATCGGGAGGAACACCCGTGGCGAAAGCGGCCTTCTGGACCGTACCTGACGCTCAGACGCGAAAGCTAGGGGAGCAAACGGGATTAGATACCCCTGTAGTCC</w:t>
      </w:r>
    </w:p>
    <w:p w14:paraId="701E7E66">
      <w:pPr>
        <w:rPr>
          <w:rFonts w:hint="eastAsia"/>
        </w:rPr>
      </w:pPr>
      <w:r>
        <w:rPr>
          <w:rFonts w:hint="eastAsia"/>
        </w:rPr>
        <w:t>&gt;OTU012083</w:t>
      </w:r>
    </w:p>
    <w:p w14:paraId="1D1396AE">
      <w:pPr>
        <w:rPr>
          <w:rFonts w:hint="eastAsia"/>
        </w:rPr>
      </w:pPr>
      <w:r>
        <w:rPr>
          <w:rFonts w:hint="eastAsia"/>
        </w:rPr>
        <w:t>CCTACGGGGGGCTGCAGTGGGGAATATTGCGCAATGGGCGCAAGCCTGACGCAGCAACGCCGCGTGAGTGATGAAGGCCTTCGGGTCGTAAAGCTCTGTCGGAGGGAACGAATGCTCTTGGGGTTAACAGCCTTGAGAAGTGACGGTACCCTCAAAGGAAGCACCGGCTAACTCTGTGCCAGCAGCCGCGGTAATACAGAGGTCTCAAGCGTTGTTCGGATTCATTGGGCGTAAAGGGTGCGTAGGTGGCGCCGTAAGTCAGGTGTGAAATCCCGGAGCTTAACTTGGGAACTGCGTCTGATACTGGGTGGCTTGAGTTCGGGAGAGGAATGTGGAATTCCAGGTGTAGCGGTGAAATGCGTAGATATCTGGAGGAACACCGGTGGCGAAGGCGGCATTCTGGACCGAAACTGACGCTGAGGCGCGAAAGCCAGGGGAGCAAACAGGATTAGATACCCCAGTAGTCC</w:t>
      </w:r>
    </w:p>
    <w:p w14:paraId="279519EF">
      <w:pPr>
        <w:rPr>
          <w:rFonts w:hint="eastAsia"/>
        </w:rPr>
      </w:pPr>
      <w:r>
        <w:rPr>
          <w:rFonts w:hint="eastAsia"/>
        </w:rPr>
        <w:t>&gt;OTU012084</w:t>
      </w:r>
    </w:p>
    <w:p w14:paraId="10F26DAA">
      <w:pPr>
        <w:rPr>
          <w:rFonts w:hint="eastAsia"/>
        </w:rPr>
      </w:pPr>
      <w:r>
        <w:rPr>
          <w:rFonts w:hint="eastAsia"/>
        </w:rPr>
        <w:t>CCTACGGGTGGCTGCAGTGGGGAATATTGCGCAATGGGCGAAAGCCTGACGCAGCCACGCCGCGTGAGTGATGAAGGCCTTCGGGTTGTAAAGCTCTGTCGGGAGGGACGAAAGGCGCAAGCCTTGACGGTACCTCGCAAGAAAGCACCGGCTAACTCTGTGCCAGCAGCCGCGGTAATACGGAGGGTGCAAGCGTTGTCCGGAATTATTGGGCGTAAAGCGCGCGCAGGCGGATGCGCGCGTGGGGAGCGAACGGGATTAGATACCCCGGTAGTCC</w:t>
      </w:r>
    </w:p>
    <w:p w14:paraId="65EF5519">
      <w:pPr>
        <w:rPr>
          <w:rFonts w:hint="eastAsia"/>
        </w:rPr>
      </w:pPr>
      <w:r>
        <w:rPr>
          <w:rFonts w:hint="eastAsia"/>
        </w:rPr>
        <w:t>&gt;OTU012085</w:t>
      </w:r>
    </w:p>
    <w:p w14:paraId="26BC31FB">
      <w:pPr>
        <w:rPr>
          <w:rFonts w:hint="eastAsia"/>
        </w:rPr>
      </w:pPr>
      <w:r>
        <w:rPr>
          <w:rFonts w:hint="eastAsia"/>
        </w:rPr>
        <w:t>CCTACGGGTGGCTGCAGTAGGGAATCTTGCGCAATGGGCGAAAGCCTGACGCAGCGACGCCGCGTGCGGGACGAAGGCCTTCGGGTTGTAAACCTCTTTCAGCAGGGACGAAGCGAGAGTGACGGTACCTGCAGAAGAAGCCCCGGCCAACTACGTGCCAGCAGCCGCGGTAATACGTAGGGGGCGAGCGTTGTCCGGATTCATTGGGCGTAAAGGGTGCGTAGGCGGCGGGGCAAGTCGGATGTGAAATCCCGGGGCTCAACCCTGGAACTGCATTCGATACTGCCTTGCTTGAGTACTGGAGAGGGAACTGGAATTTACGGTGTAGCAGTGAAATGCGTAGATATCGTAAGGAAGACCAGTGGCGAAGGCGAGTTCCTGGACAGTTACTGACGCTGAGGCACGAAGGCCAGGGGAGCAAACGGGATTAGATACCCCAGTAGTCC</w:t>
      </w:r>
    </w:p>
    <w:p w14:paraId="59F130DF">
      <w:pPr>
        <w:rPr>
          <w:rFonts w:hint="eastAsia"/>
        </w:rPr>
      </w:pPr>
      <w:r>
        <w:rPr>
          <w:rFonts w:hint="eastAsia"/>
        </w:rPr>
        <w:t>&gt;OTU012086</w:t>
      </w:r>
    </w:p>
    <w:p w14:paraId="7B9BA55A">
      <w:pPr>
        <w:rPr>
          <w:rFonts w:hint="eastAsia"/>
        </w:rPr>
      </w:pPr>
      <w:r>
        <w:rPr>
          <w:rFonts w:hint="eastAsia"/>
        </w:rPr>
        <w:t>CCTACGGGCGGCTGCAGTCTAGAGGCTTCGGCAATGGGGGAAACCCTGACCGAGCGACGCCGCGTGTGGGATTGAAGGCCTTCGGGTCGTAAACCACTGTCGGGTGGGAAGAATGCCTGTATGGCGAATACAGGAGTGACGGTACCACCAGAGGAAGCCCCGGCTAACTCCGTGCCAGCAGCCGCGGTAATACGGAGGGGGCTAGCGTTGTTCGGAATTACTGGGCGTAAAGAGCTCGTAGGCGGTGTGTCGCGTCGGCCGTGAAAACCTGCAGCTTAACTGTGGGCTTGCGGTCGATACGGGCATCACTGGAGTTCGGCAGGGGAGACTGGAATTCCTGGTGTAGCGGTGAAATGCGCAGATATCAGGAGGAACACCAGTGGCGAAGGCGCCACTCTGGGCCGTAACTGACGCTGAGGAGCGAAAGCGTGGGTAGCAAACAGGATTAGATACCCCTGTAGTCC</w:t>
      </w:r>
    </w:p>
    <w:p w14:paraId="48FE6ADB">
      <w:pPr>
        <w:rPr>
          <w:rFonts w:hint="eastAsia"/>
        </w:rPr>
      </w:pPr>
      <w:r>
        <w:rPr>
          <w:rFonts w:hint="eastAsia"/>
        </w:rPr>
        <w:t>&gt;OTU012087</w:t>
      </w:r>
    </w:p>
    <w:p w14:paraId="75C975AB">
      <w:pPr>
        <w:rPr>
          <w:rFonts w:hint="eastAsia"/>
        </w:rPr>
      </w:pPr>
      <w:r>
        <w:rPr>
          <w:rFonts w:hint="eastAsia"/>
        </w:rPr>
        <w:t>CCTACGGGGGGCTGCAGTGGGGAATCTTGCGCAATGGGGGAAACCCTGACGCAGCGACGCCGCGTGCGGGATGAAGGCCCTTGGGTTGTAAACCCCTTTCAGGAGGGACGAAGCCTGGCTGGTGAATAGCCAGTCCAGGTGACGGTACCTCCACAAGAAGCCCCGGCTAACTCCGTGCCAGCAGCCGCGGTAATACAGAGGGTGCAAGCGTTGTTCGGAATTACTGGGCGTAAAGCGCACGTAGGCGGATCAGTCAGTCAGGGGTGAAATCCCGGGGCTCAACCCCGGAACTGCCTTTGATACTGCTGGTCTGGAGGATGAGAGAGGCGAGTGGAATTCCGAGTGTAGAGGTGAAATTCGTAGATATTCGGAGGAACACCAGTGGCGAAGGCGGCTCGCTGGCTCATTTCTGACGCTGAGGTGCGAAAGCGTGGGGAGCAAACAGGATTAGATACCCTTGTAGTCC</w:t>
      </w:r>
    </w:p>
    <w:p w14:paraId="0CEE90E7">
      <w:pPr>
        <w:rPr>
          <w:rFonts w:hint="eastAsia"/>
        </w:rPr>
      </w:pPr>
      <w:r>
        <w:rPr>
          <w:rFonts w:hint="eastAsia"/>
        </w:rPr>
        <w:t>&gt;OTU012088</w:t>
      </w:r>
    </w:p>
    <w:p w14:paraId="7365925F">
      <w:pPr>
        <w:rPr>
          <w:rFonts w:hint="eastAsia"/>
        </w:rPr>
      </w:pPr>
      <w:r>
        <w:rPr>
          <w:rFonts w:hint="eastAsia"/>
        </w:rPr>
        <w:t>CCTACGGGGGGCTGCAGTCGAGAATTTTTCTCAATGGGCGAAAGCCTGAAGGAGCGACGCCGCGTGGGGGATGAATGGCTTCGGCCCGTAAACCCCTGTCATTTGCGAACAAACCTTATTATTGAACAGATAGTGAGCTGATTGTAGCGAAAGAGGAAGGGACGGCTAACTCTGTGCCAGCAGCCGCGGTAATACAGAGGTCCCGAGCGTTGTTCGGATTTACTGGGCGTAAAGGGCGCGTAGGCGGTCGTGACAAGTCACTTGTGAAATCTCCGGGCTTAACTCGGAACGGTCAAGTGATACTGTCGGACTAGAGTACAGAAGGGGCAACTGGAATTCTCGGTGTAGCGGTGAAATGCGTAGATATCGAGAGGAACACCTGCGGCGAAGGCGGGTTGCTGGGCTGATACTGACGCTGAGGCGCGAAAGCCAGGGGAGCAAACGGGATTAGATACCCCGGTAGTCC</w:t>
      </w:r>
    </w:p>
    <w:p w14:paraId="117BA65F">
      <w:pPr>
        <w:rPr>
          <w:rFonts w:hint="eastAsia"/>
        </w:rPr>
      </w:pPr>
      <w:r>
        <w:rPr>
          <w:rFonts w:hint="eastAsia"/>
        </w:rPr>
        <w:t>&gt;OTU012089</w:t>
      </w:r>
    </w:p>
    <w:p w14:paraId="4C0DBC30">
      <w:pPr>
        <w:rPr>
          <w:rFonts w:hint="eastAsia"/>
        </w:rPr>
      </w:pPr>
      <w:r>
        <w:rPr>
          <w:rFonts w:hint="eastAsia"/>
        </w:rPr>
        <w:t>CCTACGGGGGGCTGCAGTAGGGAATCTTGCGCAATGAGCGAAAGCTTGACGCAGCGACGCCGCGTGAGGGATGACGGCCTTCGGGTTGTAAACCTCTTTCAGCAGGGACGAAGCCTCACGGTGACGGTACCTGCAGAAGAAGCCCCGGCCAACTACGTGCCAGCAGCCGCGGTAATACGTAGGGGGCAAGCGTTAATCGGATTTACTGGGCGTAAAGGGCGCGTAGGTGGTAAAGCAAGTAAGATGTGAAAGCCCCGGGCTTAACCTGGGAAGTGCATCTTAAACTGCTTAACTAGAGTATGGTAGAGGGTAGTGGAATTTCCGGTGTAGCGGTGAAATGCGTAGAGATCGGAAAGAACACCAACGGCGAAAGCACTCTGCTGGGCCGACACTGACACTGAGAGACGAAAGCTAGGGGAGCGAATGGGATTAGATACCCCGGTAGTCC</w:t>
      </w:r>
    </w:p>
    <w:p w14:paraId="59D7840A">
      <w:pPr>
        <w:rPr>
          <w:rFonts w:hint="eastAsia"/>
        </w:rPr>
      </w:pPr>
      <w:r>
        <w:rPr>
          <w:rFonts w:hint="eastAsia"/>
        </w:rPr>
        <w:t>&gt;OTU012090</w:t>
      </w:r>
    </w:p>
    <w:p w14:paraId="05287F69">
      <w:pPr>
        <w:rPr>
          <w:rFonts w:hint="eastAsia"/>
        </w:rPr>
      </w:pPr>
      <w:r>
        <w:rPr>
          <w:rFonts w:hint="eastAsia"/>
        </w:rPr>
        <w:t>CCTAGGGTGGCTGCAGTGGGGAATTTTGCACAATGGGCGAAAGCCTGATGCAGCAACGCCGCGTGTGTGATGAAGGTCTTCGGATCGTAAAGCACTTTCGACCGGGACGAACAAGCCTGGCCACACCAGGCCCTGACGGTACCGGGAGAAGAAGCTCCGGCTAACTCCGTGCCAGCAGCCGCGGTAATACGGAGGGTGCAAGCGTTATCCGGATTCACTGGGTTTAAAGGGTGCGTAGGAGGGCAGGTAAGTCAGTGGTGAAATCTCCAAGCTTAACTTGGAAACTGCCGTTGATACTATCTGTCTTGAATACCGTGGAGATGAGCGGAATATGTCATGTAGCGGTGAAATGCTTAGATATGACATAGAACACCAATTGCGAAGGCAGCTCGTTACACGAATATTGACTCTGAGGCACGAAAGCGTGGGGATCAAACAGGATTAGATACCCCTGTAGTCC</w:t>
      </w:r>
    </w:p>
    <w:p w14:paraId="1FC28420">
      <w:pPr>
        <w:rPr>
          <w:rFonts w:hint="eastAsia"/>
        </w:rPr>
      </w:pPr>
      <w:r>
        <w:rPr>
          <w:rFonts w:hint="eastAsia"/>
        </w:rPr>
        <w:t>&gt;OTU012091</w:t>
      </w:r>
    </w:p>
    <w:p w14:paraId="0B92DFD2">
      <w:pPr>
        <w:rPr>
          <w:rFonts w:hint="eastAsia"/>
        </w:rPr>
      </w:pPr>
      <w:r>
        <w:rPr>
          <w:rFonts w:hint="eastAsia"/>
        </w:rPr>
        <w:t>CCTACGGGGGGCTGCAATGGTGAATTGTCGACAATGGGGGAAACCCTGATCGCGCAATGCTACGTGAAGGACGAAGGTATGCCGAGAGGCGATTGTAAACTTCTGTTGGTGTGGAAAAAGGGCTGAACGCGAGTTCAGTTTTGATGGTACACACAGAGAAAGTCACGACTAACTACGTGCCAGCAGTCGCGGTAAGACGTAGGTGGCAAACGTTATCCGGAATTATTGGGCGTAAAGGGTGCGTAGATGGTTTGAAAAGTTAGTGGTGGGAAATCGAGGCCCAACCTCGTGGAAACTATTAATACTATCAGACTAGAGAACAGGAGAGGTTAACGGAACTCCATGTGGAGCGGTAAAATGTGACGATATATGGAAGAACACCAATATAGCGAAGGCAGTTAACTATTCTGTTTCTGACATTGAGGCACGAAAGCGTGGGGAGCAAAAAGGATTAGATACCCCAGTAGTCC</w:t>
      </w:r>
    </w:p>
    <w:p w14:paraId="681A76F8">
      <w:pPr>
        <w:rPr>
          <w:rFonts w:hint="eastAsia"/>
        </w:rPr>
      </w:pPr>
      <w:r>
        <w:rPr>
          <w:rFonts w:hint="eastAsia"/>
        </w:rPr>
        <w:t>&gt;OTU012092</w:t>
      </w:r>
    </w:p>
    <w:p w14:paraId="62EDC231">
      <w:pPr>
        <w:rPr>
          <w:rFonts w:hint="eastAsia"/>
        </w:rPr>
      </w:pPr>
      <w:r>
        <w:rPr>
          <w:rFonts w:hint="eastAsia"/>
        </w:rPr>
        <w:t>CCTACGGGCGGCTGCAGTAGGGAATTTTCCACAATGGGCGCAAGCCTGATCCAGCCACGCCGCGTGAGTGATGAAGGCCTTCGGGTCGTAAAGCTCTGTGGGGAGGGACGAACCGCTGCCGGTTAATACCCGGCAGCATGACGGTACCTCCTTAGCAAGCACCGGCTAACTTCGTGCCAGCAGCCGCGGTAATACGAAGGGTGCAAACGTTGCTCGGAATTATTGGGCGTAAAGCGCGCGCAGGCGGTTTCTTAAGTCTGATGTGAAAGCCCCCGGCTTAACCGGGGAGGGTCATTGGAAACTGGGGGACTTGAGTGCAGGAGAGGAAAGCGGAATTCCATGTGTAGCGGTGAAATGCGTAGAGATATGGAGGAACACCAGTGGCGAAGGCGGCTCTCTGGGCCTGTCCTGACGCTGAGGCGCGAAAGCGTGGGGAGCGAACAGGATTAGATACCCCGGTAGTCC</w:t>
      </w:r>
    </w:p>
    <w:p w14:paraId="4D380F7A">
      <w:pPr>
        <w:rPr>
          <w:rFonts w:hint="eastAsia"/>
        </w:rPr>
      </w:pPr>
      <w:r>
        <w:rPr>
          <w:rFonts w:hint="eastAsia"/>
        </w:rPr>
        <w:t>&gt;OTU012093</w:t>
      </w:r>
    </w:p>
    <w:p w14:paraId="5CB18917">
      <w:pPr>
        <w:rPr>
          <w:rFonts w:hint="eastAsia"/>
        </w:rPr>
      </w:pPr>
      <w:r>
        <w:rPr>
          <w:rFonts w:hint="eastAsia"/>
        </w:rPr>
        <w:t>CCTACGGGTGGCTGCAGTAACGAATCTTCCGCAATGCACGAAAGCCTGACGCAGCGACGCCGCGTGCGGGAAGAAGGCCTTCGGGTTGTAAACCGCTTTCAGGAGGGACGAAGCCACTCGGGTGAACAGCCCAGAGGGTGACGGTACCTGCAGAAGAAGCCCCGGCTAACTACGTGCCAGCAGCCGCGGTAATACGGAGGGGGCAAGCGTTGTCCGGAATTATTGGGCGTAAAGCGCGTGTAGGCGGTCCGTTAAGTCGGCTGTGAAAGTCCAGGGCTCAACCCTTGGATGCCGATCGATACTGCCGGGCTAGAGTCCGGAAGAGGTGAGTGGAATTCCTGGTGTAGCGGTGAAATGCGCAGATATCAGGAGGAACACCAATGGCGAAGGCAGCTCACTGGGACGGTACTGACGCTGAGACGCGAAAGCGTGGGGAGCAAACAGGATTAGATACCCCGGTAGTCC</w:t>
      </w:r>
    </w:p>
    <w:p w14:paraId="3765427D">
      <w:pPr>
        <w:rPr>
          <w:rFonts w:hint="eastAsia"/>
        </w:rPr>
      </w:pPr>
      <w:r>
        <w:rPr>
          <w:rFonts w:hint="eastAsia"/>
        </w:rPr>
        <w:t>&gt;OTU012094</w:t>
      </w:r>
    </w:p>
    <w:p w14:paraId="41468B85">
      <w:pPr>
        <w:rPr>
          <w:rFonts w:hint="eastAsia"/>
        </w:rPr>
      </w:pPr>
      <w:r>
        <w:rPr>
          <w:rFonts w:hint="eastAsia"/>
        </w:rPr>
        <w:t>CCTACGGGAGGCAGCAGTAGGGAATCTTCCGCAATGGACGAAAGTCTGATGGAGCAACGCCGCGTGAGTGAAGAAGGTTTTCGGATCGTAAAACTCTGTTGTAAGGGAAGAACAAGTATCGTTCGAATAGGGCGGTACCTTGACGGTACCTAACCAGAAAGCCACGGCTAACTCCGTGCCAGCAGCCGCGGTAATACGGAGGGTGCAAGCGTTAATCGGAATAATTGGGCGTAAAGAGTGCGTAGGTGGTTTGCTAGGTGAGTTGTGAAAGACTTGGGCTTAACCTGAGGATGTCAACTCAAACGGGCAGACTAGAGTACAGTAGAGGGTCGTGGAATTTCCGGTGTAGCGGTGAAATGCGTAGAGATCGGAAGGAACACCAGTGGCGAAGGCGGCTGACTGGTCCGGTTCTGACGCTGAGGCGCGAAAGCGTGGGGAGCAAACAGGATTAGATACCCCGGTAGTCC</w:t>
      </w:r>
    </w:p>
    <w:p w14:paraId="55509FC1">
      <w:pPr>
        <w:rPr>
          <w:rFonts w:hint="eastAsia"/>
        </w:rPr>
      </w:pPr>
      <w:r>
        <w:rPr>
          <w:rFonts w:hint="eastAsia"/>
        </w:rPr>
        <w:t>&gt;OTU012095</w:t>
      </w:r>
    </w:p>
    <w:p w14:paraId="45F54966">
      <w:pPr>
        <w:rPr>
          <w:rFonts w:hint="eastAsia"/>
        </w:rPr>
      </w:pPr>
      <w:r>
        <w:rPr>
          <w:rFonts w:hint="eastAsia"/>
        </w:rPr>
        <w:t>CCTACGGGCGGCAGCAGTGGGGAATATTGCACAATGGGCGAAAGCCTGATGCAGCGACGCCGCGTGAGGGATGACGGCCTTCGGGTTGTAAACCTCTTTCAGCAGGGACGAAGCGCAAGTGACGGTACCTGCAGAAGAAGCACCGGCTAACTACGTGCCAGCAGCCGCGGTAATACGTAGGGTGCGAGCGTTGTCCGGAATTATTGGGCGTAAAGCGTGCGCAGGCGGTTCGCCAAGTCAGGTGTGAAATCCCCGGGCTTAACCTGGGAACTGCATTTGAGACTGCATTGCTAGAGTATGGGAGAGGGAAGTGGAATTTCAGGTGTAGCGGTGAAATGCGTAGATATCAGGAGGAACACCCGTGGCGAAGGCGGCTCTCTGGTACGCAACTGACGCTGAACAGCGAAAGCGTGGGGAGCAAACAGGATTAGATACCCCTGTAGTCC</w:t>
      </w:r>
    </w:p>
    <w:p w14:paraId="630E134A">
      <w:pPr>
        <w:rPr>
          <w:rFonts w:hint="eastAsia"/>
        </w:rPr>
      </w:pPr>
      <w:r>
        <w:rPr>
          <w:rFonts w:hint="eastAsia"/>
        </w:rPr>
        <w:t>&gt;OTU012096</w:t>
      </w:r>
    </w:p>
    <w:p w14:paraId="1A3DD1A2">
      <w:pPr>
        <w:rPr>
          <w:rFonts w:hint="eastAsia"/>
        </w:rPr>
      </w:pPr>
      <w:r>
        <w:rPr>
          <w:rFonts w:hint="eastAsia"/>
        </w:rPr>
        <w:t>CCTACGGGAGGCTGCAGTGGGGAATATTGGACAATGGGGGCAACCCTGATCCAGCCATGCCGCGTGTGTGAAGAAGGCCTTCGGGTTGTAAAGCACTTTCGGCCGGAACGAAATCGCGCGGGCTAACACCCCGCGTGGATGACGGTACCGGAAGAATAAGCACCGGCTAACTACGTGCCAGCAGCCGCGGTAATACGGAGGGTGCAAGCGTTATCCGGATTCACTGGGCTTAAAGCGTGTGTAGGTGGATGGGTAAGTACCTTGTGAAATCCCACGGCTCAACCGTGGAACTGCTTGGTATACTGCCTGTCTTGAGGCACTCAGGGGCGAGCGGAACAGATGGTGGAGCGGTGAAATGCGTAGATATCGGGAGGAACACCCGTGGCGAAAGCGGCCTTCTGGACCGTACCTGACGCTCAGACGCGAAAGCTAGGGGAGCAAACGGGATTAGATACCCTTGTAGTCC</w:t>
      </w:r>
    </w:p>
    <w:p w14:paraId="54105A8F">
      <w:pPr>
        <w:rPr>
          <w:rFonts w:hint="eastAsia"/>
        </w:rPr>
      </w:pPr>
      <w:r>
        <w:rPr>
          <w:rFonts w:hint="eastAsia"/>
        </w:rPr>
        <w:t>&gt;OTU012097</w:t>
      </w:r>
    </w:p>
    <w:p w14:paraId="0C97D697">
      <w:pPr>
        <w:rPr>
          <w:rFonts w:hint="eastAsia"/>
        </w:rPr>
      </w:pPr>
      <w:r>
        <w:rPr>
          <w:rFonts w:hint="eastAsia"/>
        </w:rPr>
        <w:t>CCTACGGGCGGCAGCAGTGAGGAATATTGCGCAATGGAGGCAACTCTGACGCAGCCATGCCGCGTGCAGGAAGAAGGCCCTACGGGTTGTAAACTGCTTTTATCAGGGAAGAAACCCCTTTACGTGTAAAGGGTTGACGGTACCTGAGGAATAAGCACCGGCTAACTCCGTGCCAGCAGCCGCGGTAATACGGAGGGTGCAAGCGTTATCCGGATTCATTGGGTTTAAAGGGTGCGTAGGCGGAATATTAAGTCAGTGGTGAAATCCTGCAGCTCAACTGTAGAATTGCCATTGATACTGGTATTCTTGAGTGCGCTTGAAGTAGGCGGAATGTGCCGTGTAGCGGTGAAATGCTTAGATATGTGGAGGAACACCAGTGGCGAAGGCGACTCTCTGGGCTGTAACTGACGCTGAGGCGCGAAAGCGTGGGGAGCAAACAGGATTAGATACCCGAGTAGTCC</w:t>
      </w:r>
    </w:p>
    <w:p w14:paraId="05768BED">
      <w:pPr>
        <w:rPr>
          <w:rFonts w:hint="eastAsia"/>
        </w:rPr>
      </w:pPr>
      <w:r>
        <w:rPr>
          <w:rFonts w:hint="eastAsia"/>
        </w:rPr>
        <w:t>&gt;OTU012098</w:t>
      </w:r>
    </w:p>
    <w:p w14:paraId="4530DB8F">
      <w:pPr>
        <w:rPr>
          <w:rFonts w:hint="eastAsia"/>
        </w:rPr>
      </w:pPr>
      <w:r>
        <w:rPr>
          <w:rFonts w:hint="eastAsia"/>
        </w:rPr>
        <w:t>CCTACGGGGGGCAGCAGTGAGGAATATTGGGCAATGGGGGCAACCCTGACCCAGCAACGCCGCGTGGAGGATGACGGTCTTTGGATTGTAAACTCCTTTTCTTGGGGAAGAGCAAGGACGGTACCCGAGGAATAAGTCACGGCTAACTACGTGCCAGCAGCCGCGGTAATACGGAGGGGGCTAGCGTTGTTCGGAATTACTGGGCGTAAAGAGCGCGCAGGCGGTCGAGCAAGTCGGATGTGAAAGCCCCCGGCTCAACTGGGGAGGGACATTCGATACTGCTCGACTTGAAGGCAGGAGAGGGAAGCGGAATTCCCGGTGTAGTGGTGAAATGCGTAGATATCGGGAGGAACACCAGTGGCGAAGGCGGCTTCCTGGCCTGTTCTTGACGCTGAGGCGCGAAAGCTAGGGGAGCAAACGGGATTAGATACCCCGGTAGTCC</w:t>
      </w:r>
    </w:p>
    <w:p w14:paraId="0E2F5781">
      <w:pPr>
        <w:rPr>
          <w:rFonts w:hint="eastAsia"/>
        </w:rPr>
      </w:pPr>
      <w:r>
        <w:rPr>
          <w:rFonts w:hint="eastAsia"/>
        </w:rPr>
        <w:t>&gt;OTU012099</w:t>
      </w:r>
    </w:p>
    <w:p w14:paraId="0A9059DE">
      <w:pPr>
        <w:rPr>
          <w:rFonts w:hint="eastAsia"/>
        </w:rPr>
      </w:pPr>
      <w:r>
        <w:rPr>
          <w:rFonts w:hint="eastAsia"/>
        </w:rPr>
        <w:t>CCTACGGGAGGCTGCAGTTGGGAATATTGGACAATGGGCGAAAGCCTGATCCAGCAATCCCGCGTGAGTGATGAAGGCCTTTGGGTCGTAAAGCTCTTTTAGTGGGGACAAACACAATGATGGTACCCACAGAAAAAGCACCGGCTAACTCCGTGCCAGCAGCCGCGGTAATACGGAGGGTGCAAGCGTTGCTCGGAATTATTGGGCGTAAAGCGCGCGTAGGCGGCTTTGTAAGTTAGAGGTGAAAGCCCGGAGCTCAACTCCGGAACTGCCTTTAAGACTGCATCGCTAGAATTGTGGAGAGGTGAGTGGAATTCCGAGTGTAGAGGTGAAATTCGTAGATATTCGGAAGAACACCAGTGGCGAAGGCGGCTCACTGGACCGGCATTGACGCTGAGGTGCGAAAGCGTGGGGAGCAAACAGGATTAGATACCCCGGTAGTCC</w:t>
      </w:r>
    </w:p>
    <w:p w14:paraId="040FA437">
      <w:pPr>
        <w:rPr>
          <w:rFonts w:hint="eastAsia"/>
        </w:rPr>
      </w:pPr>
      <w:r>
        <w:rPr>
          <w:rFonts w:hint="eastAsia"/>
        </w:rPr>
        <w:t>&gt;OTU012100</w:t>
      </w:r>
    </w:p>
    <w:p w14:paraId="37D67FFE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ACGGGAATAAGGGGTTCCTAACTCTGTGCCAGCAGGAGCGGTAATACAGAGACCCCAACCGTTACCCGGATTCATTGGGCGTAAAGCGTCCGCAGCCGGTTCGGATAGTCGTGTGTTAAATCCTGGGGCTCAACCCCAGGGCCGCACACGAAACGTCTGAGCTCGAGAGATGAAGAGGCACATGGAACTCCCGGTGGAGCAGTGAAATGCGTTGATATCGGGGGGAACACCAATGGCGAAGGCAGTGTGCTGGTCATCTTCTGACGGTCAGGGACGACAGCGTGGGGATCGAACGGGATTAGATACCCCGGTAGTCC</w:t>
      </w:r>
    </w:p>
    <w:p w14:paraId="1FD7CF4D">
      <w:pPr>
        <w:rPr>
          <w:rFonts w:hint="eastAsia"/>
        </w:rPr>
      </w:pPr>
      <w:r>
        <w:rPr>
          <w:rFonts w:hint="eastAsia"/>
        </w:rPr>
        <w:t>&gt;OTU012101</w:t>
      </w:r>
    </w:p>
    <w:p w14:paraId="72DB82F5">
      <w:pPr>
        <w:rPr>
          <w:rFonts w:hint="eastAsia"/>
        </w:rPr>
      </w:pPr>
      <w:r>
        <w:rPr>
          <w:rFonts w:hint="eastAsia"/>
        </w:rPr>
        <w:t>CCTACGGGGGGCAGCAGTAGGGAATCTTCCGCAATGGTCGAACGACTGACGCAGCGACGCCGCGTGCGGGATGACGCCCTTCGGGGTGTAAACCGCTGTTGCCCGGGACGAATGCCCCTTTTGAGGGGATTGACGGTACCGGGTGAGGAAGCACCGGCTAACTCCGTGCCAGCAGCCGCGGTAATACAGGAGGCCCGAGCGTTAATCGGAATCACTGGGCTTAAAGGGTGCGTAGGCGGATTTGAGGGTGTGCTGTGAAATCCCTTGGCTCAACCAAGGAATAGCGGCGCAAACCGCAAGTCTTGAGGCGGGTAGGGGTCGCTGGAACGCTCGGTGGAGCGGTGAAATGCGTAGAGATCGAGCGGAACGCCAATGGTGAAGACAGGCGACTGGGCCCGTCCTGACGCTGAGGCACGAAAGCGTGGGGAGCAAACAGGATTAGATACCCCAGTAGTCC</w:t>
      </w:r>
    </w:p>
    <w:p w14:paraId="71E7F403">
      <w:pPr>
        <w:rPr>
          <w:rFonts w:hint="eastAsia"/>
        </w:rPr>
      </w:pPr>
      <w:r>
        <w:rPr>
          <w:rFonts w:hint="eastAsia"/>
        </w:rPr>
        <w:t>&gt;OTU012102</w:t>
      </w:r>
    </w:p>
    <w:p w14:paraId="14E6F01E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AGTTAACTGCTGGTACCTTGACGGTACCTAACGAGAAAGCCACGGCTAACTACGTGCCAGCAGCCGCGGTAATACGTAGGGTGCAAGCGTTATCCGGATTCACTGGGTTTAAAGGGTGCGTAGGAGGGTAGGTAAGTCAGTGGTGAAATCTCCGGGCTCAACTCGGAAACTGCCGTTGATACTATCTGTCTTGAATACCGTGGAGGTGAGCGGAATATGTCATGTAGCGGTGAAATGCTTAGATATGACATAGAACACCGATTGCGAAGGCAGCTCACTAAATTGCAACTGACGCTGAGGCACGAAAGCGTGGGTAGCGAACAGGATTAGATACCCCTGTAGTCC</w:t>
      </w:r>
    </w:p>
    <w:p w14:paraId="6FF91721">
      <w:pPr>
        <w:rPr>
          <w:rFonts w:hint="eastAsia"/>
        </w:rPr>
      </w:pPr>
      <w:r>
        <w:rPr>
          <w:rFonts w:hint="eastAsia"/>
        </w:rPr>
        <w:t>&gt;OTU012103</w:t>
      </w:r>
    </w:p>
    <w:p w14:paraId="2F1694CC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CGGGACGAACAGTATGCCGGCGAAGAGCCGGCGTGCCTGACGGTACCGCTAAAGGAAGCCCCGGCTAACTCCGTGCCAGCAGCCGCGGTAATACGGGGGGGGCAAGCGTTGTTCGGAATTACTGGGCGTAAAGGGCGCGTAGGCGGCGCAACAAGTCACTTGTGAAATCTCCTGGCTCAACTAGGAGCGGCCAAGTGATACTGTCGTGCTAGAGTGCGGAAGGGGCAACTGGAATTCTCGGTGTAGCGGTGAAATGCGTAGATATCGAGAGGAACACCTGCGGCGAAGGCGGGTTGCTGGGCTGACACTGACGCTGAGGCGCGAAAGCATGGGGAGCGAACAGGATTAGATACCCTAGTAGTCC</w:t>
      </w:r>
    </w:p>
    <w:p w14:paraId="35F55249">
      <w:pPr>
        <w:rPr>
          <w:rFonts w:hint="eastAsia"/>
        </w:rPr>
      </w:pPr>
      <w:r>
        <w:rPr>
          <w:rFonts w:hint="eastAsia"/>
        </w:rPr>
        <w:t>&gt;OTU012104</w:t>
      </w:r>
    </w:p>
    <w:p w14:paraId="080E87E7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TAGGGAAGAACAAGTACGAGAGTAACTGCTCGTACCTTGACGGTACCTAACCAGAAAGCCACGGCTAACTACGTGCCAGCAGCCGCGGTAATACGGAGGGTGCGAGCGTTGTTCGGAATTATTGGGCGTAAAGCGCGCGTAGGCGGCCTGGTAAGTCTCACTGTGAAAGCCCGGGGCTCAACCCCGGGAGGCCAGGGGATACTGTCAGGCTGGAGACAGGCAGAGGCTGGTAGAATTCCGGGTGTAGCGGTGGAATGCGTAGAGATCCGGAAGAATACCGGTGGCGAAGGCGGCCTGCTGGGCAGTTACTGACACTGAGGCGCGACAGCGTGGGGAGCAAACAGGATTAGATACCCCGGTAGTCC</w:t>
      </w:r>
    </w:p>
    <w:p w14:paraId="0DA0DCBD">
      <w:pPr>
        <w:rPr>
          <w:rFonts w:hint="eastAsia"/>
        </w:rPr>
      </w:pPr>
      <w:r>
        <w:rPr>
          <w:rFonts w:hint="eastAsia"/>
        </w:rPr>
        <w:t>&gt;OTU012105</w:t>
      </w:r>
    </w:p>
    <w:p w14:paraId="3FC528BA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CGATAATGACGGTACCCAAAGAAGAAGCTCCGGCTAACTTCGTGCCAGCAGCCGCGGTAATACGAAGGGGGCTAGCGTTGTTCGGATTTACTGGGCGTAAAGCGCACGTAGGCGGCCAAGTCAGTCGGTTGTGAAAGCCCTCGGCTCAACCGAGGAAGTGCTACCGATACTGCTTGGCTTGAGGTCCGGAGGGGTGAGTGGAATTCTCGGTGTAGCGGTGAAATGCGTAGATATCGAGAGGAACACCTGCGGCGAAGGCGGGTAGCTGGGCCGACACTGACGCTGAGGCGCGAAAGCCAGGGGAGCGAACGGGATTAGATACCCTTGTAGTCC</w:t>
      </w:r>
    </w:p>
    <w:p w14:paraId="1645960C">
      <w:pPr>
        <w:rPr>
          <w:rFonts w:hint="eastAsia"/>
        </w:rPr>
      </w:pPr>
      <w:r>
        <w:rPr>
          <w:rFonts w:hint="eastAsia"/>
        </w:rPr>
        <w:t>&gt;OTU012106</w:t>
      </w:r>
    </w:p>
    <w:p w14:paraId="3FE95C79">
      <w:pPr>
        <w:rPr>
          <w:rFonts w:hint="eastAsia"/>
        </w:rPr>
      </w:pPr>
      <w:r>
        <w:rPr>
          <w:rFonts w:hint="eastAsia"/>
        </w:rPr>
        <w:t>CCTACGGGTGGCTGCAGTAGGGAATATTGCACAATGGGCGAAAGCCTGATGCAGCAACTCCGCGTGAGTGAAGAAGGCCCTTGGGTTGTAAAGCTCTTTAGAGTGGAAAGAAGTGCCCGTTGATGAACAATTTACGGGTGTGACGGTACCACTAGAATAAGCACCGGCTAATTTCGTGCCAGCAGCCGCGGTAATACGGAGGGTGCAAGCGTTGTTCGGAATTATTGGGCGTAAAGCGCGTGTAGGCGGCTTTGCAAGTCGGGTGTGAAAGCCCTCAGCTCAACTGAGGAAGTGCGCCCGAAACTGCAGAGCTTGAGTGCCGGAGAGGGTGGCGGAATTCCCCAAGTAGAGGTGAAATTCGTAGATATGGGGAGGAACACCGGTGGCGAAGGCGGCCACCTGGACGGTAACTGACGCTGAGACGCGAAAGCGTGGGTAGCAAACAGGATTAGATACCCCAGTAGTCC</w:t>
      </w:r>
    </w:p>
    <w:p w14:paraId="51CFA912">
      <w:pPr>
        <w:rPr>
          <w:rFonts w:hint="eastAsia"/>
        </w:rPr>
      </w:pPr>
      <w:r>
        <w:rPr>
          <w:rFonts w:hint="eastAsia"/>
        </w:rPr>
        <w:t>&gt;OTU012107</w:t>
      </w:r>
    </w:p>
    <w:p w14:paraId="15399B3A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TCTTCGGATTGTAAAGCACTTTAAGTTGGGAGGAAGGGCAGTAAGTTAATACCTTGCTGTTTTGACGTTACCGACAGAATAAGCACCGGCTAACTCTGTGCCAGCAGCCGCGGTAATACAGAGGGTGCAAGCGTTGTCCGGAATTACTGGGCGTAAAGGGCGCGTAGGCGGCGGACCAAGTCAGGCGTGAAATCCCCGGGCTCAACCTGGGAACTGCATTTGTGACTGCATCGCTGGAGTGCGGCAGAGGGGGATGGAATTCCGCGTGTAGCAGTGAAATGCGTAGATATGCGGAGGAACACCGATGGCGTAGGCGACTAGCTGGGCCATAACTGACGCTGAGGAACGAAAGCCAGGGGAGCGAATGGGATTAGATACCCCTGTAGTCC</w:t>
      </w:r>
    </w:p>
    <w:p w14:paraId="14BB6FBC">
      <w:pPr>
        <w:rPr>
          <w:rFonts w:hint="eastAsia"/>
        </w:rPr>
      </w:pPr>
      <w:r>
        <w:rPr>
          <w:rFonts w:hint="eastAsia"/>
        </w:rPr>
        <w:t>&gt;OTU012108</w:t>
      </w:r>
    </w:p>
    <w:p w14:paraId="1B22D62A">
      <w:pPr>
        <w:rPr>
          <w:rFonts w:hint="eastAsia"/>
        </w:rPr>
      </w:pPr>
      <w:r>
        <w:rPr>
          <w:rFonts w:hint="eastAsia"/>
        </w:rPr>
        <w:t>CCTACGGGGGGCTGCAGTGGGGAATCTTGCACAATGGGGGAAACCCTGATGCAGCGACGCCGCGTGAGTGATGAAGCCCTTCGGGGTGTAAAGCTCTTTCGGCAGGGACGATAATGACGGTACCTGAAGAAGAAGCTGCGGCTAACTACGTGCCAGCAGCCGCGGTAATACGTAGGCAGCGAGCGTTGTTCGGAGTTACTGGGCGTAAAGAGTGCGTAGGCGGTTTTCTAAGTTTGGTGTCAAAGCCCACGGCTTAACCGGGAGAGGTCGTTGAAGACTGGATGGCTTGAGACGATGAGAGGGGTGCGGAATTCCCGGTGTAGTGGTGGAATGCGTAGATATCGGGAGGAACACCAGTGGCGAAGGCGAGTCTCTGGGATGATGCTGACGCTGAGGCGCGAAAGCCAGGGGAGCAAACGGGATTAGATACCCGTGTAGTCC</w:t>
      </w:r>
    </w:p>
    <w:p w14:paraId="6DA805C5">
      <w:pPr>
        <w:rPr>
          <w:rFonts w:hint="eastAsia"/>
        </w:rPr>
      </w:pPr>
      <w:r>
        <w:rPr>
          <w:rFonts w:hint="eastAsia"/>
        </w:rPr>
        <w:t>&gt;OTU012109</w:t>
      </w:r>
    </w:p>
    <w:p w14:paraId="7BBCEF07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CCCGGGCGGTGAATAGCCGACTCGGGTGACGGTACCTCCACAAGAAGCCCCGGCTAACTACGTGCCAGCAGCCGCGGTAATACGTAGGGGGCAAGCGTTGTCCGGAATCATTGGGCGTAAAGGGCGCGTAGGCGGTGAAGTCAGTCGGGTGTGAAAGCCCCGGGCTCAACCTGGGAACTGCATCCGATACTGCTTCGCTAGAGTATGGTAGAGGGAAGCGGAATTCCGGGTGTAGCGGTGAAATGCGTAGATATCGGAAGGAACATCAGTGGCGAAAGCGACTTCCTGGACCAATACTGACGCTCATGTGCGAAAGCGTGGGGAGCAAACAGGATTAGATACCCCAGTAGTCC</w:t>
      </w:r>
    </w:p>
    <w:p w14:paraId="27054791">
      <w:pPr>
        <w:rPr>
          <w:rFonts w:hint="eastAsia"/>
        </w:rPr>
      </w:pPr>
      <w:r>
        <w:rPr>
          <w:rFonts w:hint="eastAsia"/>
        </w:rPr>
        <w:t>&gt;OTU012110</w:t>
      </w:r>
    </w:p>
    <w:p w14:paraId="594EDEB6">
      <w:pPr>
        <w:rPr>
          <w:rFonts w:hint="eastAsia"/>
        </w:rPr>
      </w:pPr>
      <w:r>
        <w:rPr>
          <w:rFonts w:hint="eastAsia"/>
        </w:rPr>
        <w:t>CCTACGGGGGGCAGCAGTAGGGAATCTTGCGCAATGGGCGAAAGCCTGACGCAGCGACGCCGCGTGAGGGATGAATGCCTTCGGGTTGTAAACTTCTTTTGATGGGGATGAATGGCCCGGTGAATAACCGGGAGTGACAGTACTCATCGAATAAGCCACGGCTAACTACGTGCCAGCAGCCGCGGTAATACGTAGGTGGCAAGCGTTACTCGGAATCACTAGGCGTAAAGCGCAGGTAGGAGGTTTGGTAAGTCTGTTGTGAAAGCTCCCGGCTTAACTGGGAGAGGTCAACGGAAACTACTAGGCTAGAGTGTGGTAGAGGAAGATGGAATTCCTGGTGTAGCGGTGAAATGCGCAGATATCAGGAGGAACACCGGTGGCGAAGGCGGGTCTCTGGGCCGATACTGACGCTGAGGAGCGAAAGCGTGGGGAGCGAACAGGATTAGATACCCCTGTAGTCC</w:t>
      </w:r>
    </w:p>
    <w:p w14:paraId="6EC7059C">
      <w:pPr>
        <w:rPr>
          <w:rFonts w:hint="eastAsia"/>
        </w:rPr>
      </w:pPr>
      <w:r>
        <w:rPr>
          <w:rFonts w:hint="eastAsia"/>
        </w:rPr>
        <w:t>&gt;OTU012111</w:t>
      </w:r>
    </w:p>
    <w:p w14:paraId="6793EA5C">
      <w:pPr>
        <w:rPr>
          <w:rFonts w:hint="eastAsia"/>
        </w:rPr>
      </w:pPr>
      <w:r>
        <w:rPr>
          <w:rFonts w:hint="eastAsia"/>
        </w:rPr>
        <w:t>CCTACGGGGGGCTGCAGTAAGGAATATTGGACAATGGCCGCAAGGCTGATCCAGCCATCCAGCGTGCAGGAAGAAGGCCCTATGGGTTGTAAACTGCTTTTGTCAGGGAATAAACCTGTGGATTTACTCCGCAGCTGAAGGTACCTGAAGAATAAGCACCGGCTAACTCCGTGCCAGCAGCCGCGGTAATACAGAGGGTGCAAGCGTTAATCGGAATTACTGGGCGTAAAGCGCGCGTAGGCCGTCGAGTAAGTCGGATGTGAAATCCCCGGGCTTAACCTGGGAATTGCATTCGATACTGCTTGGCTAGAGTGTGGAAGAGGGAAGCGGAATTTCCGGTGTAGCGGTGAAATGCGTAGATATCGGAAGGAACACCAGTGGCGAAGGCGGCTTCCTGGTCCAACACTGACGCTGAGGCACGAAAGCGTGGGGATCAAACAGGATTAGATACCCCAGTAGTCC</w:t>
      </w:r>
    </w:p>
    <w:p w14:paraId="6AED5BFB">
      <w:pPr>
        <w:rPr>
          <w:rFonts w:hint="eastAsia"/>
        </w:rPr>
      </w:pPr>
      <w:r>
        <w:rPr>
          <w:rFonts w:hint="eastAsia"/>
        </w:rPr>
        <w:t>&gt;OTU012112</w:t>
      </w:r>
    </w:p>
    <w:p w14:paraId="0FFE0679">
      <w:pPr>
        <w:rPr>
          <w:rFonts w:hint="eastAsia"/>
        </w:rPr>
      </w:pPr>
      <w:r>
        <w:rPr>
          <w:rFonts w:hint="eastAsia"/>
        </w:rPr>
        <w:t>CCTACGGGTGGCAGCAGTAGGGAATATTGGTCAATGGAGGCAACTCTGAACCAGCCATTCCGCGTGCAGGAATAAGGCCCTATGGGTCGTAAACTGCTTTTGTATGGGAAAAAATCACTTTATGTATAGAGTGTTGATGGTACCATGAGAATAAGGATCGGCTAACTTCGTGCCAGCAGCCGCGGTAATACGGAGGGTGCAAGCGTTATCCGGATTCACTGGGTTTAAAGGGAGCGTAGGTGGGCTTTTAAGTCAGTGGTGAAATCTTTGGGCTTAACCCGAAAACTGCCATTGATACTGCAGATCTAGAATATAGATGATGTTGGCGGAATATGACATGTAGCGGTGAAATGCATAGATATGTCATAGAACACCGATTGCGAAGGCAGCTGACAAAACTATAATTGACGCTGATGCACGAAAGTGCGGGGATCAAACAGGATTAGATACCCTAGTAGTCC</w:t>
      </w:r>
    </w:p>
    <w:p w14:paraId="3406EE5C">
      <w:pPr>
        <w:rPr>
          <w:rFonts w:hint="eastAsia"/>
        </w:rPr>
      </w:pPr>
      <w:r>
        <w:rPr>
          <w:rFonts w:hint="eastAsia"/>
        </w:rPr>
        <w:t>&gt;OTU012113</w:t>
      </w:r>
    </w:p>
    <w:p w14:paraId="0A8E919A">
      <w:pPr>
        <w:rPr>
          <w:rFonts w:hint="eastAsia"/>
        </w:rPr>
      </w:pPr>
      <w:r>
        <w:rPr>
          <w:rFonts w:hint="eastAsia"/>
        </w:rPr>
        <w:t>CCTACGGGTGGCTGCAGTCGAGAATCTTCGGCAATGGGCGCAAGCCTGACCGAGCGACGCCGCGTGGAGGATGAAGGCCCTTGGGTTGTAAACTCCTGTCAGAGGGGATGAAATGCCGGTGAGCAATCTCATCGGTTTGACATAGCCTCAGAGGAAGCACGGGCTAAGTTCGTGCCAGCAGCCGCGGTAATACGAACTGTGCAAACGTTATTCGGAATCACTGGGCTTAAAGGGTGCGTAGGCGGCTTGTCAAGTAGGGTGTGAAAGCCCTCGGCTTAACCGGGGAATTGCGCCCTAAACTGGCGAGCTGGAGTGAGATAGGGGTGTGTGGAACTTCCGGTGGAGCGGTGAAATGTGTTGATATCGGAAGGAACGCCGGTGGCGAAAGCGACACACTGGGTCTCAACTGACGCTGAGGCACGAAAGCCAGGGGAGCGAACGGGATTAGATACCCTGGTAGTCC</w:t>
      </w:r>
    </w:p>
    <w:p w14:paraId="03C0A87C">
      <w:pPr>
        <w:rPr>
          <w:rFonts w:hint="eastAsia"/>
        </w:rPr>
      </w:pPr>
      <w:r>
        <w:rPr>
          <w:rFonts w:hint="eastAsia"/>
        </w:rPr>
        <w:t>&gt;OTU012114</w:t>
      </w:r>
    </w:p>
    <w:p w14:paraId="6319B7AB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TGAAGAACAAGTACCGTTCGAATAGGGCGGTACCTTGACGGTACCTAACCAGAAAGCCACGGCTAACTACGTGCCAGCAGCCGCGGTAATACGGAGGAGGCTAGCGTTGTTCGGAATTACTGGGCGTAAAGCGCACGTAGGCGGTGATGTAAGTCGGGGGTGAAAGCCCGGGGCTCAACCTGGGAACCGCGCTTGAGACTGGAGAACTAGAGTTCGGGAGAGGATGGTGGAATTCCGAGTGTAGAGGTGAAATTCGTAGATATTCGCAGGAACACCGGTGGCGAAGGCGGCCATCTGGACGGACACTGACGCTCATGCACGAAAGCGTGGGGAGCAAACAGGATTAGATACCCCAGTAGTCC</w:t>
      </w:r>
    </w:p>
    <w:p w14:paraId="0F373C5D">
      <w:pPr>
        <w:rPr>
          <w:rFonts w:hint="eastAsia"/>
        </w:rPr>
      </w:pPr>
      <w:r>
        <w:rPr>
          <w:rFonts w:hint="eastAsia"/>
        </w:rPr>
        <w:t>&gt;OTU012115</w:t>
      </w:r>
    </w:p>
    <w:p w14:paraId="56C9C5E8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GAGGGGGCTAGCGTTGTTCGGAATTACTGGGCGTAAAGCGCGCGCAGGCGGTTCTTCAAGTCAGAGGTGAAAGCCCAGGGCTCAACCCCGGAAATGCGCCCGATACTGGCAGACTTGAGTGCGGGAGAGGGAAGCGGAATTCCTGGTGTAGAGGTGAAATTCGTAGATATCAGGAGGAACACCGATGGCGAAGGCAATCCCCTGGGCCTGCACTGACGCTCATGCACGAAAGCGTGGGGAGCAAACAGGATTAGATACCCCAGTAGTCC</w:t>
      </w:r>
    </w:p>
    <w:p w14:paraId="59757F7E">
      <w:pPr>
        <w:rPr>
          <w:rFonts w:hint="eastAsia"/>
        </w:rPr>
      </w:pPr>
      <w:r>
        <w:rPr>
          <w:rFonts w:hint="eastAsia"/>
        </w:rPr>
        <w:t>&gt;OTU012116</w:t>
      </w:r>
    </w:p>
    <w:p w14:paraId="296E6EF2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CGGGTCGTAAAGCTCTGTGGGGAGGGAAGAACCGGTGCAGCATCAGATCCTGCACCCTGACGGTACCTCCTTAGCAAGCACCGGCTAACTCTGTGCCAGCAGCCGCGGTAAGACAGAGGGTGCAAACGTTGTTCGGATTTACTGGGCGTAAAGCGCGTGTAGGCGGCTTGGCAAGTCGGATGTGAAAGCCCACGGCTCAACCGTGGAAGCGCATCCGAAACTGCTTCGCTCGAGTCTCGGAGAGGAAGGTGGAATGCTTGGTGTAGAGGTGAAATTCGTAGATATCAAGCAGAACACCTGCGGCGAAGGCGGCCTTCTGGACGATGACTGACGCTGAGACGCGAAAGCGTGGGGAGCAAACAGGATTAGATACCCCGGTAGTCC</w:t>
      </w:r>
    </w:p>
    <w:p w14:paraId="01173D79">
      <w:pPr>
        <w:rPr>
          <w:rFonts w:hint="eastAsia"/>
        </w:rPr>
      </w:pPr>
      <w:r>
        <w:rPr>
          <w:rFonts w:hint="eastAsia"/>
        </w:rPr>
        <w:t>&gt;OTU012117</w:t>
      </w:r>
    </w:p>
    <w:p w14:paraId="072C42CA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CGGGCGGTGAACAGCCGACCCGGGTGACGGTACCTCCAGAAGAAGCCCCGGCTAACTCCGTGCCAGCAGCCGCGGTAATACGGAGGGGGCTAGCGTTGTTCGGAATTACTGGGCGTAGAGCGCGCGCAGGCGGCTGGTGACGTGCCGTGTGACAAGCGGGGGCTCAACCCCCGAGGGTCACGGTAGACGCACGGGCTAGAGGCAGGGAGAGGGATGTGGAATGCCCGGTGGAGCGGTGAAATGCGTAGAGATCGGGCGGAACACCAGTAGCGAAGGCGGCTCGCTGGGCCATTCCTGACGCTGAGACGCGAAAGCGTGGGGAGCAAACAGGATTAGATACCCCTGTAGTCC</w:t>
      </w:r>
    </w:p>
    <w:p w14:paraId="6FD368BD">
      <w:pPr>
        <w:rPr>
          <w:rFonts w:hint="eastAsia"/>
        </w:rPr>
      </w:pPr>
      <w:r>
        <w:rPr>
          <w:rFonts w:hint="eastAsia"/>
        </w:rPr>
        <w:t>&gt;OTU012118</w:t>
      </w:r>
    </w:p>
    <w:p w14:paraId="45F2CCDF">
      <w:pPr>
        <w:rPr>
          <w:rFonts w:hint="eastAsia"/>
        </w:rPr>
      </w:pPr>
      <w:r>
        <w:rPr>
          <w:rFonts w:hint="eastAsia"/>
        </w:rPr>
        <w:t>CCTACGGGGGGCTGCAGCAAGGAATCTTCGGCACTGGGCGCAAGCCTGACCGAGCAACGCCGCGTGGAGGACGACGGCCTTCGGGTTGTAAACTCCTTTCGGCGGGGACGAAACGGACGGTACCCGCAGAAGCAGCCCCGGCTAACTCTGTGCCAGCAGCCGCGGTAAGACAGAGGGGGCAAGCGTTGTCCGGATTTACTGGGCGTAAAGGGTGGGCAGGCGGACTTCTAAGTAGAAAGTGAAAGGTTGGAGCTTAACTCTAACACTGCTTCCTATACTGGGAGTCTTGAGTTCTGGAGAGGAAGATGGAACAACACGTGTAGCGGTGAAATGCGTTGAGATGTGTTGGAACACCAATGGCGAAAGCAGTCTTCTGGACAGATACTGACGCTCATCCACGAAAGCCAAGGTAGCGAACAGGATTAGATACCCGAGTAGTCC</w:t>
      </w:r>
    </w:p>
    <w:p w14:paraId="36B4A41E">
      <w:pPr>
        <w:rPr>
          <w:rFonts w:hint="eastAsia"/>
        </w:rPr>
      </w:pPr>
      <w:r>
        <w:rPr>
          <w:rFonts w:hint="eastAsia"/>
        </w:rPr>
        <w:t>&gt;OTU012119</w:t>
      </w:r>
    </w:p>
    <w:p w14:paraId="491F979F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TCTTTCAGCAGGGACGAAGTTGACGTGTACCTGCAGAAGAAGCGCCGGCTAACTACGTGCCAGCAGCCGCGGTAATACGTAGGGCGCAAGCGTTATCCGGAATTATTGGGCTTAAAGAGTCCGTAGGCGGCATGTTAGGTGAGGTGTGAAATCCCCCGGCTCAACCGAGGAAGTGCAGCCGAAACTGGCGTGCTCGAGTACGGAAGAGGGTCTCGGAATTCCCGGTGTAGAGGTGAAATTCGTAGATATCGGGAGGAACACCAGTGGCGAAGGCGGAGACCTGGGCCGATACTGACGCTGAGGTGCGAAAGCGTGGGGAGCAAACAGGATTAGATACCCCGGTAGTCC</w:t>
      </w:r>
    </w:p>
    <w:p w14:paraId="10468B05">
      <w:pPr>
        <w:rPr>
          <w:rFonts w:hint="eastAsia"/>
        </w:rPr>
      </w:pPr>
      <w:r>
        <w:rPr>
          <w:rFonts w:hint="eastAsia"/>
        </w:rPr>
        <w:t>&gt;OTU012120</w:t>
      </w:r>
    </w:p>
    <w:p w14:paraId="2B0A566C">
      <w:pPr>
        <w:rPr>
          <w:rFonts w:hint="eastAsia"/>
        </w:rPr>
      </w:pPr>
      <w:r>
        <w:rPr>
          <w:rFonts w:hint="eastAsia"/>
        </w:rPr>
        <w:t>CCTACGGGTGGCAGCAGTAGGGAATTTTCCACAATGGGGGCAACCCTGATGGAGCAACGCCGCGTGCAGGATGAATGCCTTCGGGTTGTAAACTGCTTTTATTAGTGACGATTATGACGGTAACTAATGAATAAGGACCTGCTAACTACGTGCCAGCAGCCGCGGTAATACGGAGGGGGCTAGCGTTGTTCGGAATCACTGGGCGTAAAGGGCGCGTAGGCGGGAGGCCAAGTCGGTCGTGAAATCTCCGGGCTCAACCCGGAGGAGTCGGCCGAAACTGGTTTTCTTGAGGGAGGCAGAGGAGTCTGGAATTCCGTGTGTAGAGGTGAAATTCGTAGATATACGGAGGAATACCTGAGGCGAAGGCGGCCTTCTGGGCCGTTCCTGACACTGAGACGCGAAAGCGTGGGGAGCAAACAGGATTAGATACCCTGGTAGTCC</w:t>
      </w:r>
    </w:p>
    <w:p w14:paraId="097FE9E7">
      <w:pPr>
        <w:rPr>
          <w:rFonts w:hint="eastAsia"/>
        </w:rPr>
      </w:pPr>
      <w:r>
        <w:rPr>
          <w:rFonts w:hint="eastAsia"/>
        </w:rPr>
        <w:t>&gt;OTU012121</w:t>
      </w:r>
    </w:p>
    <w:p w14:paraId="61F1FD9C">
      <w:pPr>
        <w:rPr>
          <w:rFonts w:hint="eastAsia"/>
        </w:rPr>
      </w:pPr>
      <w:r>
        <w:rPr>
          <w:rFonts w:hint="eastAsia"/>
        </w:rPr>
        <w:t>CCTACGGGCGGCTGCAGTGGGGAATATTGGTCAATGGGCGCAAGCCTGAACCAGCCATGCCGCGTGCAGGAAGACAGCCCTACGGGTCGTAAACTGCTTTTGTACCGGAATAAACCCCCGAACGTGTTCGGGGCTGAATGTACGGTAAGAATAAGGATCGGCTAACTCCGTGCCAGCAGCCGCGGTAATACGGAGGATCCGAGCGTTATCCGGATTTATTGGGTTTAAAGGGTCCGCAGGCGGATTTATAAGTCAGTGGTGAAAGCCTGATGCTTAACATCAGAACTGCCATTGATACTGTAAGTCTTGAATTCGATCGAAGTGGGCGGAATATGACATGTAGCGGTGAAATGCTTAGATATGTCATAGAACACCGATAGCGAAGGCAGCTCACTAGGTCTGGATTGACGCTCAGGGACGAAAGCGTGGGGAGCAAACAGGATTAGATACCCCTGTAGTCC</w:t>
      </w:r>
    </w:p>
    <w:p w14:paraId="688A7E38">
      <w:pPr>
        <w:rPr>
          <w:rFonts w:hint="eastAsia"/>
        </w:rPr>
      </w:pPr>
      <w:r>
        <w:rPr>
          <w:rFonts w:hint="eastAsia"/>
        </w:rPr>
        <w:t>&gt;OTU012122</w:t>
      </w:r>
    </w:p>
    <w:p w14:paraId="5F974C03">
      <w:pPr>
        <w:rPr>
          <w:rFonts w:hint="eastAsia"/>
        </w:rPr>
      </w:pPr>
      <w:r>
        <w:rPr>
          <w:rFonts w:hint="eastAsia"/>
        </w:rPr>
        <w:t>CCTACGGGTGGCAGCAGCAAGGAATTTTCGGCAATGGGCGCAAGCCTGACCGAGCAACGCCGCGTGCAGGATGACGGCCTTCGGGTTGTAAACTGCTTTTCGGGGGGAAGACAACGACGGTACCCCCGGAATCAGGCTCGGCTAACTCTGTGCCAGCAGCCGCGGTAAGACAGAGGAGCCAAGCGTTGTCCGGATTGACTGGGCGTACAGCGCGCGCAGGCGGCAGGGTATGTGCCCGGTGACATCCCACGGCTCAACCGTGGGCGGCCCGGGTAGACAGCCTAGCTTTGAGGCAGGGAGAGGGTCGTGGAATGCCCGGTGGAGCGGTGAAATGCGTAGATATCGAGAGGAACACCTGCGGCGAAGGCGGGTAGCTGGGCCGACACTGACGCTGAGGCGCGAAAGCCAGGGGAGCGAACGGGATTAGATACCCCAGTAGTCC</w:t>
      </w:r>
    </w:p>
    <w:p w14:paraId="2C88FA1E">
      <w:pPr>
        <w:rPr>
          <w:rFonts w:hint="eastAsia"/>
        </w:rPr>
      </w:pPr>
      <w:r>
        <w:rPr>
          <w:rFonts w:hint="eastAsia"/>
        </w:rPr>
        <w:t>&gt;OTU012123</w:t>
      </w:r>
    </w:p>
    <w:p w14:paraId="5720D350">
      <w:pPr>
        <w:rPr>
          <w:rFonts w:hint="eastAsia"/>
        </w:rPr>
      </w:pPr>
      <w:r>
        <w:rPr>
          <w:rFonts w:hint="eastAsia"/>
        </w:rPr>
        <w:t>CCTACGGGAGGCTGCAGTGGGGAATATTGCACAATGGCCGAAAGGCTGATGCAGCAACGCCGCGTGAGTGATGAAGGCCTTCGGGTTGTAAACCGCTGTCAGGGGGGATGAAATCATGGTGGGTACTCCCATCATGTTGACAGAGCCCCAGAGGAAGCGCGGGCTAAGTTCGTGCCAGCAGCCGCGGTAATACGAACTGCGCGAACGTTATTCGGAATCACTGGGCTTACAGGGTGCGTAGGTGGCATCGAAAGTAGGGTGTGAAATGCCTTGGCTCAACCAAGGCACAGCGCTCTAAACTACTTTGCTTGAGTGAGTCAGGGGTGCACGGAACTTCCGGTGGAGCGGTGAAATGTGTTGATATCGGAAGGAACACCGGCGGCGAAAGCGGTGCACTGGGGCTTAACTGACACTGAGGCACGAAAGCCAGGGGAGCGAACGGGATTAGATACCCGAGTAGTCC</w:t>
      </w:r>
    </w:p>
    <w:p w14:paraId="367FDB17">
      <w:pPr>
        <w:rPr>
          <w:rFonts w:hint="eastAsia"/>
        </w:rPr>
      </w:pPr>
      <w:r>
        <w:rPr>
          <w:rFonts w:hint="eastAsia"/>
        </w:rPr>
        <w:t>&gt;OTU012124</w:t>
      </w:r>
    </w:p>
    <w:p w14:paraId="7517103D">
      <w:pPr>
        <w:rPr>
          <w:rFonts w:hint="eastAsia"/>
        </w:rPr>
      </w:pPr>
      <w:r>
        <w:rPr>
          <w:rFonts w:hint="eastAsia"/>
        </w:rPr>
        <w:t>CCTACGGGAGGCTGCAGCCGGGAATCTTGCGCAATGGGCGAAAGCCTGACGCAGCGACGCCGCGTGAGGGATGAAGGCCTTCGGGTTGTAAACCTCTTTCAGGAGGGACGAAGCGAAAGTGACGGTACCTCCAGAAGAAGCCCCGGCCAACTACGTGCCAGCAGCCGCGGTAATACGTAGGTGGCAAGCGTTGTTCGGAATTATTGGGCGTAAAGGGCGCGTAGGCGGGCTGGAAAGTTGGGGGTGAAATCCCGGGGCTCAACCCCGGAATGGCCTTCAAAACTCCCAGCCTAGAGTTCGAGAGAGGTGAGTGGAATTCTCGGTGTAGCGGTGAAATGCGTAGATATCGAGAGGAACACCTGCGGCGAAGGCGGGTTGCTGGGCTGACACTGACGCTGAGGCGCGAAAGCTAGGGGAGCGAACGGGATTAGATACCCGAGTAGTCC</w:t>
      </w:r>
    </w:p>
    <w:p w14:paraId="595C2CD1">
      <w:pPr>
        <w:rPr>
          <w:rFonts w:hint="eastAsia"/>
        </w:rPr>
      </w:pPr>
      <w:r>
        <w:rPr>
          <w:rFonts w:hint="eastAsia"/>
        </w:rPr>
        <w:t>&gt;OTU012125</w:t>
      </w:r>
    </w:p>
    <w:p w14:paraId="7F5D77A6">
      <w:pPr>
        <w:rPr>
          <w:rFonts w:hint="eastAsia"/>
        </w:rPr>
      </w:pPr>
      <w:r>
        <w:rPr>
          <w:rFonts w:hint="eastAsia"/>
        </w:rPr>
        <w:t>CCTACGGGGGGCTGCAGTGGGGAATCTTGCGCAATGCGCGGAAGCGTGACGCAGCAACGCCGCGTGGGGGAAGAAGGCCTTCGGGTTGTAAACCTCTTTCAGTTGGGACGAAGCCTTGCGGGTTAATAGCCCGTGGAGGTGACGGTACCTTCAGAAGAAGCCCCGGCTAACTACGTGCCAGCAGCCGCGGTAATACGTAGGGGGCGAGCGTTGTCCGGATTTATTGGGCGTAAAGAGCTCGTAGGCGGCTCGGCAAGTCGGGTGTGAAAACTCCAGGCTCAACCTGGAGACGCCATCCGATACTGCTGTGGCTAGAGTCCGGTAGGGGAGCGTGGAATTCCCAGTGTAGCGGTGAAATGCGCAGATATCAGGAGGAACACCGGTGGCGAAGGCGGATCTCTGGGCCGATACTGACGCTGAGGAGCGAAAGCGTGGGGAGCGAACAGGATTAGATACCCCTGTAGTCC</w:t>
      </w:r>
    </w:p>
    <w:p w14:paraId="26A38477">
      <w:pPr>
        <w:rPr>
          <w:rFonts w:hint="eastAsia"/>
        </w:rPr>
      </w:pPr>
      <w:r>
        <w:rPr>
          <w:rFonts w:hint="eastAsia"/>
        </w:rPr>
        <w:t>&gt;OTU012126</w:t>
      </w:r>
    </w:p>
    <w:p w14:paraId="3DD423C2">
      <w:pPr>
        <w:rPr>
          <w:rFonts w:hint="eastAsia"/>
        </w:rPr>
      </w:pPr>
      <w:r>
        <w:rPr>
          <w:rFonts w:hint="eastAsia"/>
        </w:rPr>
        <w:t>CCTACGGGGGGCTGCAGTGAGGAATTTTGCGCAATGGGCGAAAGCCTGACGCAGCGACGCCGCGTGGGCGACGAAGCTTCTTGGAGTGTAAAGCCCTGTCAGGTGGGACGAATCCGAGGTGGGTGAACAATCCATCTCCTTGACGGTACCACCAGAGGAAGCCCCGGCTAACTCCGTGCCAGCAGCCGCGGTAATACGGAGGGGGCAAGCGTTGTTCGGAATCACTGGGCGTAAAGCGTGCGCAGGCGGTTTTGTAAGCCAGATGTGAAATCCCCGGGCTCAACCTGGGAATGGCATTTGGGACTGCAAGGCTGGAGTTTGGCAGAGGAGACTGGAATTCCCGGTGTAGCAGTGAAATGCGTAGATATCGGGAGGAATACCGATGGCGAAGGCAGGTCTCTGGGCTATAACTGACGCTCATGCACGAAAGCGTGGGGAGCAAACAGGATTAGATACCCCTGTAGTCC</w:t>
      </w:r>
    </w:p>
    <w:p w14:paraId="65BC89C7">
      <w:pPr>
        <w:rPr>
          <w:rFonts w:hint="eastAsia"/>
        </w:rPr>
      </w:pPr>
      <w:r>
        <w:rPr>
          <w:rFonts w:hint="eastAsia"/>
        </w:rPr>
        <w:t>&gt;OTU012127</w:t>
      </w:r>
    </w:p>
    <w:p w14:paraId="068409EE">
      <w:pPr>
        <w:rPr>
          <w:rFonts w:hint="eastAsia"/>
        </w:rPr>
      </w:pPr>
      <w:r>
        <w:rPr>
          <w:rFonts w:hint="eastAsia"/>
        </w:rPr>
        <w:t>CCTACGGGGGGCTGCAGTAAGGAATATTGGACAATGGCCGCAAGGCTGATCCAGCCATCCAGCGTGCAGGAAGAAGGCCCTATGGGTTGTAAACTGCTTTTGTCAGGGAATAAACCTGTGGATTTACTCCGCAGCTGAAGGTACCTGAAGAATAAGCACCGGCTAACTCCGTGCCAGCAGCCGCGGTAATACGGAGGGTGCGAGCGTTATCCGGAATTACTGGGTTTAAAGGGTGCGTAGGCGTCCCTGCAAGTTTTAGGTGAAATGCCCAAGCTCAACTTGGGAGCTGCCTGAAAAACTGCCGGGATTGAGTACAGATGAGGTAGGCGGAATTGACGGTGTAGCGGTGAAATGCATAGATATGTGGAGGAATACCGATGGCGAAGGCAGCCTCCTGGGCCAACACTGACGCTCATGCACGAAAGCGTGGGGAGCAAACAGGATTAGATACCCGAGTAGTCC</w:t>
      </w:r>
    </w:p>
    <w:p w14:paraId="309A7C7E">
      <w:pPr>
        <w:rPr>
          <w:rFonts w:hint="eastAsia"/>
        </w:rPr>
      </w:pPr>
      <w:r>
        <w:rPr>
          <w:rFonts w:hint="eastAsia"/>
        </w:rPr>
        <w:t>&gt;OTU012128</w:t>
      </w:r>
    </w:p>
    <w:p w14:paraId="752C6537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ATTTCGGTATGTAAACTTCGAAAGAATGGGAAGAATCAATGACGGTACCCCTTGAATAAGCCCCGGCTAACTACGTGCCAGCAGCCGCGGTAATACGTAGGGGGCAAGCGTTGTCCGGACTCACTGGGCGTAAAGGGCGCGTAGGCGGTCTGCTGCGTCGGTGCTGAAAGGGTCTCGCTTAACGAGATCAGGTGTGCCGATACGAGCAGGCTAGAGGCAGAGAGAGGTTGGCGGAATTCCGGGTGTAGTGGTGAAATGCGTAGAGATCCGGAGGAACGCCCGTGGCGCAAGCGGCCAACTGGCTCTGTTCTGACGCTGAGGCGCGACAGCGTGGGCAGCGAACCGGATTAGATACCCCGGTAGTCC</w:t>
      </w:r>
    </w:p>
    <w:p w14:paraId="03E51037">
      <w:pPr>
        <w:rPr>
          <w:rFonts w:hint="eastAsia"/>
        </w:rPr>
      </w:pPr>
      <w:r>
        <w:rPr>
          <w:rFonts w:hint="eastAsia"/>
        </w:rPr>
        <w:t>&gt;OTU012129</w:t>
      </w:r>
    </w:p>
    <w:p w14:paraId="0451A8BF">
      <w:pPr>
        <w:rPr>
          <w:rFonts w:hint="eastAsia"/>
        </w:rPr>
      </w:pPr>
      <w:r>
        <w:rPr>
          <w:rFonts w:hint="eastAsia"/>
        </w:rPr>
        <w:t>CCTACGGGGGGCAGCAGTGGGGAATTTTGGACAATGGGGGCAACCCTGATCCAGCCATGCCGCGTGTGTGAAGAAGGCCTTCGGGTTGTAAAGCACTTTCGGACGGAACGAAATCGTCCCCGTTAATAGCGGGGATGGATGACGGTACCGTAAGAAGAAGCACCGGCTAACTACGTGCCAGCAGCCGCGGTAATACGTAGGGTGCGAGCGTTAATCGGAATTACTGGGCGTAAAGGGTGCGTAGGCGGCTCATTAAGTCAGATGTGAAAGGCTACGGCTCAACCGTAGTAAGCATTTGAAACTGATGAGCTTGAGTTAAGGAGAGGAAAGTGGAATTCCTAGTGTAGCGGTGAAATGCGTAGAGATATGGAGGAACACCAGTGGCGAAGGCGGGTCTCTGGGCCGATACTGACGCTGAGGAGCGAAAGCGTGGGGAGCAAACAGGATTAGATACCCTTGTAGTCC</w:t>
      </w:r>
    </w:p>
    <w:p w14:paraId="29DD5439">
      <w:pPr>
        <w:rPr>
          <w:rFonts w:hint="eastAsia"/>
        </w:rPr>
      </w:pPr>
      <w:r>
        <w:rPr>
          <w:rFonts w:hint="eastAsia"/>
        </w:rPr>
        <w:t>&gt;OTU012130</w:t>
      </w:r>
    </w:p>
    <w:p w14:paraId="472BD9D5">
      <w:pPr>
        <w:rPr>
          <w:rFonts w:hint="eastAsia"/>
        </w:rPr>
      </w:pPr>
      <w:r>
        <w:rPr>
          <w:rFonts w:hint="eastAsia"/>
        </w:rPr>
        <w:t>CCTACGGGAGGCTGCAGTGGGGAATCTTGCCCAATGGGCGCAAGCCTGAGGCAGCGACGCCGCGTGAGGGAAGAAGGCCTTCGGGTTGTAAACCTCTTTTAAGAGAGAAGAAGCCACTCGGGTTAATAGCCCAGAGGGTGACGGTATCTCTTGAATAAGCACCGGCTAACTTCGTGCCAGCAGCCGCGGTAATACGAAGGGTGCTAGCGTTGTTCGGAATCACTGGGCGTAAAGCGCGCGTAGGCGGCTTTTCAAGTCAGGGGTGAAATCCTGGAGCTTAACTCCAGAATTGCCTTTGAAACTGTAAAGCTAGAGTACTGGAGGGGTTGGCGGAATTCCTAATGTAGAGGTGAAATTCGTAGATATTAGGAGGAACACCGGTGGCGAAGGCGGCATCCTGGACCGGTATTGACGCTGAGGCGCGAAAGCCAGGGGAGCAAACGGGATTAGATACCCCAGTAGTCC</w:t>
      </w:r>
    </w:p>
    <w:p w14:paraId="58E23A5D">
      <w:pPr>
        <w:rPr>
          <w:rFonts w:hint="eastAsia"/>
        </w:rPr>
      </w:pPr>
      <w:r>
        <w:rPr>
          <w:rFonts w:hint="eastAsia"/>
        </w:rPr>
        <w:t>&gt;OTU012131</w:t>
      </w:r>
    </w:p>
    <w:p w14:paraId="549D5F4D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CCCTCGGGATGTAAACTTCGCAAGAACGGGAAGAATAAGCCGGTGTTAACACCACCGGTGATGACGGTACTGTTTGTAAGCTCCGGCTAACTCCGTGCCAGCAGCCGCGGTAAGACAGAGGAGCCAAGCGTTGTCCGGATTGACTGGGCGTAAAGCGCACGCAGGCGGATGCGCGCGTGGGGTGTGAAATCTGGCCGCTTAACGGCCAGGCGCCATCCCATACGGCGCGTCTGGAGTGATGCAGAGGTCGATGGAATTGCCGGTGTAGTGGTGAAATGCGTAGATATGCGGAGGAACACCGATGGCGAAGGCAATCCCCTGGGCCTGCACTGACGCTCATGCACGAAAGCGTGGGGAGCAAACAGGATTAGATACCCTTGTAGTCC</w:t>
      </w:r>
    </w:p>
    <w:p w14:paraId="6FDFF173">
      <w:pPr>
        <w:rPr>
          <w:rFonts w:hint="eastAsia"/>
        </w:rPr>
      </w:pPr>
      <w:r>
        <w:rPr>
          <w:rFonts w:hint="eastAsia"/>
        </w:rPr>
        <w:t>&gt;OTU012132</w:t>
      </w:r>
    </w:p>
    <w:p w14:paraId="085963A9">
      <w:pPr>
        <w:rPr>
          <w:rFonts w:hint="eastAsia"/>
        </w:rPr>
      </w:pPr>
      <w:r>
        <w:rPr>
          <w:rFonts w:hint="eastAsia"/>
        </w:rPr>
        <w:t>CCTACGGGGGGCTGCAGTGAGGAATTTTCCGCAATGCACGAAAGTGTGACGGAGCAATGCCGCGTGCGGGATGAAGCGTCTTCGACGTGTAAACCGCTGTCAGGAGATAGTAATACTGAACATCTCCAGAGGAAGGGGCGACTAACTCTGTGCCAGCAGTCGCGGTAATACAGAGGCCCCGAGCGTTAATCGGAATTACTGGGCGTAAAGCGTGCGCAGGCGGACACGCGCATCGGCGGTGAAAGCCCCCCGCTCAACGGGGGAGGGTCCGTCGAGATGGCGTGTCTGGAGGCAGGGAGAGGCCAGTGGAATTCCGGGTGTAGTGGTGAAATGCGTAGAGATCTGGAGGAACATCGGTGGCGAAGGCGGCATCCTGGACCGGTATTGACGCTGAGGCGCGAAAGCCAGGGGAGCAAACAGGATTAGATACCCTTGTAGTCC</w:t>
      </w:r>
    </w:p>
    <w:p w14:paraId="278917C6">
      <w:pPr>
        <w:rPr>
          <w:rFonts w:hint="eastAsia"/>
        </w:rPr>
      </w:pPr>
      <w:r>
        <w:rPr>
          <w:rFonts w:hint="eastAsia"/>
        </w:rPr>
        <w:t>&gt;OTU012133</w:t>
      </w:r>
    </w:p>
    <w:p w14:paraId="5BC0B355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TCACCGACGAAGCCTTTGCTTTTTGGTGGGGGTGACGGTACCCGCAGAAGAAGCCCCGGCTAACTACGTGCCAGCAGCCGCGGTAAGACGTAGGGGGCGAGCGTTGTTCGGATTTACTGGGCGTAAAGGGCGCGTAGGCGGCGTGTTAAGTCAGCTGTGAAATCTCCAAGCTTAACTTGGAAAGGTCAGCTGATACTGATGTGCTAGAGTGCAGAAGGGGCAACCGGAATTCTTGGTGTAGCGGTGAAATGCGTAGATATCAAGAGGAACACCTGCGGCGAAGGCGGGTTGCTGGGCCGACACTGACGCTGAGGCGCGAAAGCCAGGGGAGCGAACGGGATTAGATACCCCTGTAGTCC</w:t>
      </w:r>
    </w:p>
    <w:p w14:paraId="5793FD75">
      <w:pPr>
        <w:rPr>
          <w:rFonts w:hint="eastAsia"/>
        </w:rPr>
      </w:pPr>
      <w:r>
        <w:rPr>
          <w:rFonts w:hint="eastAsia"/>
        </w:rPr>
        <w:t>&gt;OTU012134</w:t>
      </w:r>
    </w:p>
    <w:p w14:paraId="341A88DF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GCTCTGTTGTTAGGGACGAAGCCGTAAGGTGACGGTACCTGGAGAAGAAGCGCCGGCCAACTACGTGCCAGCAGCCGCGGTAAGACGTAGGGGGCTAGCGTTGTTCGGAATTACTGGGCGTAAAGCGCACGTAGGCGGCTTTGCAAGTCAGAGGTGAAAGCCCGGGGCTCAACTCCGGGTCGGCCATGCGAACTGGTGGGCTCGAGCACTGTAGAGGCAGGTGGAATTCCGGGTGTAGCGGTGAAATGCGTAGATATGCGGAGGAACACCGATGGCGAAGGCAATCCCCTGGGCCTGCACTGACGCTCATGCACGAAAGCGTGGGGAGCAAACAGGATTAGATACCCCTGTAGTCC</w:t>
      </w:r>
    </w:p>
    <w:p w14:paraId="533CD32F">
      <w:pPr>
        <w:rPr>
          <w:rFonts w:hint="eastAsia"/>
        </w:rPr>
      </w:pPr>
      <w:r>
        <w:rPr>
          <w:rFonts w:hint="eastAsia"/>
        </w:rPr>
        <w:t>&gt;OTU012135</w:t>
      </w:r>
    </w:p>
    <w:p w14:paraId="488C047E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AAAGTGACGGTACCTGCAGAAGAAGCGCCGGCTAACTACGTGCCAGCAGCCGCGGTAATACGTAGGGCGCAAGCGTTGTCCGGAATTATTGGGCGTAAAGCGCGCGCAGGCGGCCTTTCAAGTCGGTGGTGAAATCCCAAAGCTCAACTTTGGAATTGCCATCGAAACTGCAAGGCTTGGGTACGGGAGAGGTGAGTGGAATTCCGAGTGTAGAGGTGAAATGCGTAGAGATTTGGAGGAACACCAGTGGCGAAGGCGACTGTCTGGTCTGTAACTGACACTGAGGCGCGAAAGCGTGGGGAGCAAACAGGATTAGATACCCGTGTAGTCC</w:t>
      </w:r>
    </w:p>
    <w:p w14:paraId="7B089A7A">
      <w:pPr>
        <w:rPr>
          <w:rFonts w:hint="eastAsia"/>
        </w:rPr>
      </w:pPr>
      <w:r>
        <w:rPr>
          <w:rFonts w:hint="eastAsia"/>
        </w:rPr>
        <w:t>&gt;OTU012136</w:t>
      </w:r>
    </w:p>
    <w:p w14:paraId="79E024B4">
      <w:pPr>
        <w:rPr>
          <w:rFonts w:hint="eastAsia"/>
        </w:rPr>
      </w:pPr>
      <w:r>
        <w:rPr>
          <w:rFonts w:hint="eastAsia"/>
        </w:rPr>
        <w:t>CCTACGGGAGGCTGCAGTGGGGAATATTGGACAATGGGGGAAACCCTGATCCAGCGATGCCGCGTGGGTGAAGAAGGCCTGCGGGTTGTAAAGCCCTTTCAGTGGGGAAGAAAAACGAGGCGTGAACAGCGCTTCGTGTTGACGTTACCCACAGAAGAAGCACCGGCTAACTCCGTGCCAGCAGCCGCGGTAATACGGAGGGTGCAAGCGTTGTCCGGATTCATTGGGTTTAAAGGGTGCGCAGGCGGCTTACCAAGTCCGGGGTGAAATTTTGCGGCTTAACCGTAACAGTGCCTTGGATACTGGTAGGCTCGAGGGAGATAGGGGTCTGCGGAACTTCTGGTGGAGCGGTGAAATGCGTTGATATCAGAAGGAACGCCGGTGGCGAAAGCGGCGGACTGGATCTCTTCTGACGCTGAGGCGCGAAAGCTAGGGGAGCAAACGGGATTAGATACCCGAGTAGTCC</w:t>
      </w:r>
    </w:p>
    <w:p w14:paraId="3D9D8F2F">
      <w:pPr>
        <w:rPr>
          <w:rFonts w:hint="eastAsia"/>
        </w:rPr>
      </w:pPr>
      <w:r>
        <w:rPr>
          <w:rFonts w:hint="eastAsia"/>
        </w:rPr>
        <w:t>&gt;OTU012137</w:t>
      </w:r>
    </w:p>
    <w:p w14:paraId="689A4C4A">
      <w:pPr>
        <w:rPr>
          <w:rFonts w:hint="eastAsia"/>
        </w:rPr>
      </w:pPr>
      <w:r>
        <w:rPr>
          <w:rFonts w:hint="eastAsia"/>
        </w:rPr>
        <w:t>CCTACGGGGGGCAGCAGTGAGGAATATTGGTCAATGGTCGCAAGACTGAACCAGCCATGCCGCGTGCAGGATGAAGGCCCTATGGGTTGTAAACTGCTTTTCTCAGGGAATAAACCCTTCTACGTGTAGAAGGCTGAAGGTACCTGAGGAATAAGGACCGGCTAACTTCGTGCCAGCAGCCGCGGTAATACGAAGGGTCCAAGCGTTATCCGGATTTATTGGGTTTAAAGGGTGCGCAGGTGGGACTTTAAGTCAGTGGTGAAATCTTGTAGCTTAACTACGAAACTGCCATTGATACTGAAGTTCTTGAATGTAGTTGACGTTAGTGGAATGTGTCATGTAGCGGTGAAATGCTTAGATATGACACAGAACACCGATCGCGAAGGCAGCTAACGAAGCTATTATTGACGCTCAGGCACGACAGCATGGGGAGCAAACAGGATTAGATACCCGTGTAGTCC</w:t>
      </w:r>
    </w:p>
    <w:p w14:paraId="0DD2759C">
      <w:pPr>
        <w:rPr>
          <w:rFonts w:hint="eastAsia"/>
        </w:rPr>
      </w:pPr>
      <w:r>
        <w:rPr>
          <w:rFonts w:hint="eastAsia"/>
        </w:rPr>
        <w:t>&gt;OTU012138</w:t>
      </w:r>
    </w:p>
    <w:p w14:paraId="00D5E946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TCTCGGGTTGTAAACCCCTTTCAGGGAGGACGAAGGCACGGCTGTGAATAGCAGTCCGTGTTGACGGTACTCCCACAAGAAGCCCCGGCTAACTACGTGCCAGCAGCCGCGGTAATACGTAGGGGGCCAGCGTTGTCCGGATTTATTGGGCGTAAAGAGCGCGTAGGCGGCCGGATAAGTCCGACGTGAAATCTCGAGGCTCAACCTCGAGCGGTCGTTGGAAACTATCCGGCTAGAGTCCGGAAGAGGAGAGTGGAATTTCCGGTGTAGCGGTGAAATGTGTAGAGATCGGGAAGAACATCAGTGGCGAAGGCGGCCTGCTGGGCTGTTGCTGACGCTGAGGCGCGACAGCGTGGGGAGCAAACAGGATTAGATACCCGTGTAGTCC</w:t>
      </w:r>
    </w:p>
    <w:p w14:paraId="1AFCEA48">
      <w:pPr>
        <w:rPr>
          <w:rFonts w:hint="eastAsia"/>
        </w:rPr>
      </w:pPr>
      <w:r>
        <w:rPr>
          <w:rFonts w:hint="eastAsia"/>
        </w:rPr>
        <w:t>&gt;OTU012139</w:t>
      </w:r>
    </w:p>
    <w:p w14:paraId="2F95D3E1">
      <w:pPr>
        <w:rPr>
          <w:rFonts w:hint="eastAsia"/>
        </w:rPr>
      </w:pPr>
      <w:r>
        <w:rPr>
          <w:rFonts w:hint="eastAsia"/>
        </w:rPr>
        <w:t>CCTACGGGCGGCAGCAGTGGGGAATCTTGCGCAATGGCCGAAAGGCTGACGCAGCGACGCCGCGTGGGGGATGAAGGGTTTCGGCTCGTAAACCCCTGTTGCCCGGGACGAACTTCCCGATTTGTCGGGATTGACGGTACCGGGTGAGGAAGCACCGGCTAACTCCGTGCCAGCAGCCGCGGTAATACGGAGGGTGCGAGCGTTGTCCGGAATCACTGGGCGTAAAGGGCGCGTAGGCGGCCACCGCAAGTCGACTGTGAAATCTCCGGGCTTAACCCGGAAAGGTCAGCCGATACTGCGGGGCTAGAGTGCAGAAGGGGCAACTGGAATTCTCGGTGTAGCGGTGAAATGCGTAGAGATCGGGAGGAAGGCCGGTGGCGAAGGCGGCGCTCTGGAACGTTTCTGACGCTGAGGCTCGAAAGCGTGGGGAGCAAACAGGATTAGATACCCCGGTAGTCC</w:t>
      </w:r>
    </w:p>
    <w:p w14:paraId="6616C16B">
      <w:pPr>
        <w:rPr>
          <w:rFonts w:hint="eastAsia"/>
        </w:rPr>
      </w:pPr>
      <w:r>
        <w:rPr>
          <w:rFonts w:hint="eastAsia"/>
        </w:rPr>
        <w:t>&gt;OTU012140</w:t>
      </w:r>
    </w:p>
    <w:p w14:paraId="457851C0">
      <w:pPr>
        <w:rPr>
          <w:rFonts w:hint="eastAsia"/>
        </w:rPr>
      </w:pPr>
      <w:r>
        <w:rPr>
          <w:rFonts w:hint="eastAsia"/>
        </w:rPr>
        <w:t>CCTACGGGGGGCAGCAGTAGGGAATATTGCACAATGGGCGCAAGCCTGACGCAGCGACGCCGCGTGGGGGAGGAAGGTCTTCGGATTGTAAACCCCTGTTGCCCGGGACGAACAAGGGGTTTCGACCTCTCTGACGGTACCGGGTGAGGAAGCACCGGCTAACTCCGTGCCAGCAGCCGCGGTAATACGGAGGGTGCGAGCGTTATCCGGATTCACTGGGTTTAAAGGGAGCGTAGGTGGGCTTTTAAGTCAGTGGTGAAATCTTTGGGCTTAACCCGAAAACTGCCATTGATACTATCAATCTTGAATGTTGTGGAGGTAAGCGGAATATGTCATGTAGCGGTGAAATGCTTAGATATGACATAGAACACCAATTGCGAAGGCAGCTCGTTACACGAATATTGACTCTGAGGCACGAAAGCGTGGGGATCAAACAGGATTAGATACCCGGGTAGTCC</w:t>
      </w:r>
    </w:p>
    <w:p w14:paraId="1F9C6F42">
      <w:pPr>
        <w:rPr>
          <w:rFonts w:hint="eastAsia"/>
        </w:rPr>
      </w:pPr>
      <w:r>
        <w:rPr>
          <w:rFonts w:hint="eastAsia"/>
        </w:rPr>
        <w:t>&gt;OTU012141</w:t>
      </w:r>
    </w:p>
    <w:p w14:paraId="28AFCB66">
      <w:pPr>
        <w:rPr>
          <w:rFonts w:hint="eastAsia"/>
        </w:rPr>
      </w:pPr>
      <w:r>
        <w:rPr>
          <w:rFonts w:hint="eastAsia"/>
        </w:rPr>
        <w:t>CCTACGGGGGGCTGCAGTGGGGAATATTGGACAATGGGGGCAACCCTGATCCAGCGATGCCGCGTGTGTGAAGAAGGCCTGCGGGTTGTAAAGCACTTTCGGTGTGGAAGAGAGGCGCAGGTTGAATAAGCCTGTGTTGAGACGTTACACACAGAAGAAGCGCCGGCTAACTACGTGCCAGCAGCCGCGGTAATACGGAGGGGGCTAGCGTTGTTCGGAATTACTGGGCGTAAAGCGCACGTAGGCGGCCCGGTAAGTCAAAGGTGAAATCCCTCGGCTCAACTGAGGAACTGCCTTTGAAACTGTCGGGCTTGAGGCCGGGAGGGGGTAGCGGAATTCCCAGTGTAGCGGTGAAATGCGTAGATATTGGGAGGAACACCGGTGGCGAAGGCGGCTACCTGGACCGGTTCTGACGCTGATGCGCGAAAGCGTGGGTAGCAAACAGGATTAGATACCCTAGTAGTCC</w:t>
      </w:r>
    </w:p>
    <w:p w14:paraId="48181C52">
      <w:pPr>
        <w:rPr>
          <w:rFonts w:hint="eastAsia"/>
        </w:rPr>
      </w:pPr>
      <w:r>
        <w:rPr>
          <w:rFonts w:hint="eastAsia"/>
        </w:rPr>
        <w:t>&gt;OTU012142</w:t>
      </w:r>
    </w:p>
    <w:p w14:paraId="011AB8DA">
      <w:pPr>
        <w:rPr>
          <w:rFonts w:hint="eastAsia"/>
        </w:rPr>
      </w:pPr>
      <w:r>
        <w:rPr>
          <w:rFonts w:hint="eastAsia"/>
        </w:rPr>
        <w:t>CCTACGGGGGGCTGCAGTGAGGAATATTGGTCAATGGGCGCAAGCCTGAACCAGCCATGCCGCGTGCAGGATGACGGTCCTATGGATTGTAAACTGCTTTTGTACAGGAAGAAACAGTTCTACGTGTAGAACCTTGACGGTACTGTAAGAATAAGGATCGGCTAACTCCGTGCCAGCAGCCGCGGTAATACGAAGGTCCCAAGCGTTGTTCGGAATCACTGGGCGTAAAGGGTTCGTAGGTGGCCAACTAAGTCAGACGTGAAATCCCTCAGCTTAACTGGGGAACTGCGTCTGAGACTGGATGGCTTGAGTGCAGGAGAGGGTCGTGGAATTCCCGGTGTAGCGGTGAAATGCGTAGAGATCGGGAGGAACACCAGAGGCGAAAGCGGCGACCTGGACAGATACTGACACTCAACTGCGAAAGCGTGGGGAGCAAACAGGATTAGATACCCCAGTAGTCC</w:t>
      </w:r>
    </w:p>
    <w:p w14:paraId="3812F8F4">
      <w:pPr>
        <w:rPr>
          <w:rFonts w:hint="eastAsia"/>
        </w:rPr>
      </w:pPr>
      <w:r>
        <w:rPr>
          <w:rFonts w:hint="eastAsia"/>
        </w:rPr>
        <w:t>&gt;OTU012143</w:t>
      </w:r>
    </w:p>
    <w:p w14:paraId="4B68E5DF">
      <w:pPr>
        <w:rPr>
          <w:rFonts w:hint="eastAsia"/>
        </w:rPr>
      </w:pPr>
      <w:r>
        <w:rPr>
          <w:rFonts w:hint="eastAsia"/>
        </w:rPr>
        <w:t>CCTACGGGAGGCAGCAGTGGGGAATCTTGCGCAATGGGAGCAATCCTGACGCAGCGACGCCGCGTGTGGGAGGACGCCCTTCGGGGTGTAAACCACTGTTGCCCGGGACGAAACTGGTCTTTCGAGGCCATTGACGGTACCGGGTGAGGAAGCGCCGGCTAACTCCGTGCCAGCAGCCGCGGTAATACGTAGGGTGCAAGCGTTGTCCGGAATTATTGGGCGTAAAGAGCTCGTAGGCGGTTTGTCGCGTCTGCCGTGAAAGTCCGGGGCTCAACCCCGGATCTGCGGTGGGTACGGGCAGACTAGAGTGATGTAGGGGAGACTGGAATTCCTGGTGTAGCGGTGAAATGCGTAGATATCAGGAGGAACACCCGTGGCGAAGGCGGCTCTCTGGCCTGCAACTGACGCTGAGGCGCGAAAGCGTGGGGAGCGAACGGGATTAGATACCCTTGTAGTCC</w:t>
      </w:r>
    </w:p>
    <w:p w14:paraId="375FDBDA">
      <w:pPr>
        <w:rPr>
          <w:rFonts w:hint="eastAsia"/>
        </w:rPr>
      </w:pPr>
      <w:r>
        <w:rPr>
          <w:rFonts w:hint="eastAsia"/>
        </w:rPr>
        <w:t>&gt;OTU012144</w:t>
      </w:r>
    </w:p>
    <w:p w14:paraId="5EFDAE78">
      <w:pPr>
        <w:rPr>
          <w:rFonts w:hint="eastAsia"/>
        </w:rPr>
      </w:pPr>
      <w:r>
        <w:rPr>
          <w:rFonts w:hint="eastAsia"/>
        </w:rPr>
        <w:t>CCTACGGGCGGCTGCAGTGAGGAATATTGCACAATGGGCGCAAGCCTGATGCAGCGACGCCGCGTGGGTGAAGAAGGTCTTCGGATCGTAAAGCCCTTTTCTGCGTGACGAGAGAGGACGGTAGCGCAGGAATAAGTCTCGGCTAACTACGTGCCAGCAGCCGCGGTAAAACGTAGGAGACAAACGTTATCCGGAGTTACTGGGCGTAAAGGGCGTGTAGGCGGACTGTTAAGTCAGCTGTGAAAGCCCCGGGCTTAACCTGGGAACTGCAGTTGATACTGGCCGACTAGAGTACGAGAGAGGGAGGTAGAATTCCATGTGTAGCGGTGAAATGCGTAGAGATGTGGAGGAACACCAGTGGCGAAGGCGGCTTTCTGGTCTGTAACTGACGCTGAGGCGCGAAAGCGTGGGGAGCAAACAGGATTAGATACCCCAGTAGTCC</w:t>
      </w:r>
    </w:p>
    <w:p w14:paraId="16D92D78">
      <w:pPr>
        <w:rPr>
          <w:rFonts w:hint="eastAsia"/>
        </w:rPr>
      </w:pPr>
      <w:r>
        <w:rPr>
          <w:rFonts w:hint="eastAsia"/>
        </w:rPr>
        <w:t>&gt;OTU012145</w:t>
      </w:r>
    </w:p>
    <w:p w14:paraId="60AD0B71">
      <w:pPr>
        <w:rPr>
          <w:rFonts w:hint="eastAsia"/>
        </w:rPr>
      </w:pPr>
      <w:r>
        <w:rPr>
          <w:rFonts w:hint="eastAsia"/>
        </w:rPr>
        <w:t>CCTACGGGTGGCTGCAGTGGGGAATATTGCACAATGGGCGGAAGCCTGATGCAGCGACGCCGCGTGAGGGATGAAGGCCTTCGGGTTGTAAACCTCTTTCGACAGGGACGAAGCGCAAGTGACGGTACCTGGAGAAGAAGCGCCGGCCAACTACGTGCCAGCAGCCGCGGTAAGACGTAGGGCGCGAGCGTTGTCCGGAATTACTGGGTGTAAAGGGCGTGTAGGCGGGTTATCAAGTCAGATGTGAAATTCCAGGGCTCAACTCTGGAGCTGCATCTGAAACTGATGATCTTGAGTGCTGGAGAGGAAAGCGGAATTCCTAGTGTAGCGGTGAAATGCGTAGATATTAGGAGGAACACCAGTGGCGAAGGCGGCTTTCTGGACAGTAACTGACGCTGAGGCGCGAAAGCGTGGGGAGCAAACAGGATTAGATACCCGGGTAGTCC</w:t>
      </w:r>
    </w:p>
    <w:p w14:paraId="603F63F1">
      <w:pPr>
        <w:rPr>
          <w:rFonts w:hint="eastAsia"/>
        </w:rPr>
      </w:pPr>
      <w:r>
        <w:rPr>
          <w:rFonts w:hint="eastAsia"/>
        </w:rPr>
        <w:t>&gt;OTU012146</w:t>
      </w:r>
    </w:p>
    <w:p w14:paraId="1F8AC3BF">
      <w:pPr>
        <w:rPr>
          <w:rFonts w:hint="eastAsia"/>
        </w:rPr>
      </w:pPr>
      <w:r>
        <w:rPr>
          <w:rFonts w:hint="eastAsia"/>
        </w:rPr>
        <w:t>CCTACGGGTGGCTGCAGTAAGGAATATTGCGCAATGGAGGAAACTCTGACGCAGCAACGCCGCGTGCAGGAAGAAGGCCCTTTGGGTCGTAAACTGCTGTAGCAGGGGAATAACGGTCTCCCACGGGGAGACATGAAGGTACCCTGAAAGTAAGCTCCGGCTAACTACGTGCCAGCAGCCGCGGTAATACGTAGGGAGCAAGCGTTGTCCGGATTCACTGGGTGTAAAGGGTGCGTAGGCGGACTCTTAAGTCGGTGGTGAAATCCTGGAGCTCAACTCCAGAACTGCCTTCGATACTGAGAGTCTCGAGTCCGGGAGAGGTGAGTGGAATTCCCGGTGTAGCGGTGAAATGCGCAGATATCGGGAAGAACACCCATGGCGAAGGCAGCTCTCTGGGACGGTACTGACGCTGAGACGCGAAAGCGTGGGGAGCGAACAGGATTAGATACCCCGGTAGTCC</w:t>
      </w:r>
    </w:p>
    <w:p w14:paraId="59646F1A">
      <w:pPr>
        <w:rPr>
          <w:rFonts w:hint="eastAsia"/>
        </w:rPr>
      </w:pPr>
      <w:r>
        <w:rPr>
          <w:rFonts w:hint="eastAsia"/>
        </w:rPr>
        <w:t>&gt;OTU012147</w:t>
      </w:r>
    </w:p>
    <w:p w14:paraId="25807562">
      <w:pPr>
        <w:rPr>
          <w:rFonts w:hint="eastAsia"/>
        </w:rPr>
      </w:pPr>
      <w:r>
        <w:rPr>
          <w:rFonts w:hint="eastAsia"/>
        </w:rPr>
        <w:t>CCTACGGGGGGCTGCAGTCGAGAATTTTTCTCAATGGACGAAAGTCTGAACCAGCCATGCCGCGTGGAGGATGAAGGTCCTCTGGATTGTAAACTTCTTTTATTTGGGAAGAAACCCGGATTTTCTAATTCGGTTGACGGTACCAGATGAATAAGCACCGGCTAACTCCGTGCCAGCAGCCGCGGTAATACGGAGGGTGCTAGCGTTGTTCGGAATCACTGGGCGTAAAGCGCGCGCAGGCGGGACGTGCAAGTCGGAAGTGAAATCTCGGGGCTCAACTCCGAGGCTGCTTCCGATACTGCCGACCTGGAGACCAGTAGAGGTGGGTAGAATTCCCGGTGTAGCGGTGGAATGCGTAGAGATGTGGAGGAACACCAGTGGCGAAGGCGGCTCTTTGGTCTGTAACTGACGCTGAGGCGCGAAAGCGTGGGGAGCGAACAGGATTAGATACCCCAGTAGTCC</w:t>
      </w:r>
    </w:p>
    <w:p w14:paraId="6612491D">
      <w:pPr>
        <w:rPr>
          <w:rFonts w:hint="eastAsia"/>
        </w:rPr>
      </w:pPr>
      <w:r>
        <w:rPr>
          <w:rFonts w:hint="eastAsia"/>
        </w:rPr>
        <w:t>&gt;OTU012148</w:t>
      </w:r>
    </w:p>
    <w:p w14:paraId="22FB55F0">
      <w:pPr>
        <w:rPr>
          <w:rFonts w:hint="eastAsia"/>
        </w:rPr>
      </w:pPr>
      <w:r>
        <w:rPr>
          <w:rFonts w:hint="eastAsia"/>
        </w:rPr>
        <w:t>CCTACGGGGGGCTGCAGTGGGGAATCTTCCGCAATGGGCGCAAGCCTGACGGAGCAACGCCGCGTGGGGGACGAAGGCCTTCGGGTCGTAAACTCCTGTCAGCGGGAAAGAGGGGCCCCGAGGTGAATAGTCTCGGGGTCTGACGGTACTCGCAGAGGAAGCCACGGCCAACTCCGTGCCAGCAGCCGCGGTAATACGGAGGTGGCGAGCGTTGTTCGGAATCACTGGGCGTAAAGGGCGCGTAGGCGGGGTCGGAAGTCGGGTGTGAAAGCCCCGGGCTCAACCCGGGAACGGCGCTCGAGACTCCGGCTCTTGAGTCCCGGAGAGGCGGGTGGAATTCCTGGTGTAGCGGTGAAATGCTTAGATATGACATAGAACACCAATTGCGAAGGCAGCTCGCTACACATATATTGACTCTGAGGCACGAAAGCGTGGGGATCAAACAGGATTAGATACCCTAGTAGTCC</w:t>
      </w:r>
    </w:p>
    <w:p w14:paraId="4CEFEC60">
      <w:pPr>
        <w:rPr>
          <w:rFonts w:hint="eastAsia"/>
        </w:rPr>
      </w:pPr>
      <w:r>
        <w:rPr>
          <w:rFonts w:hint="eastAsia"/>
        </w:rPr>
        <w:t>&gt;OTU012149</w:t>
      </w:r>
    </w:p>
    <w:p w14:paraId="20596C1F">
      <w:pPr>
        <w:rPr>
          <w:rFonts w:hint="eastAsia"/>
        </w:rPr>
      </w:pPr>
      <w:r>
        <w:rPr>
          <w:rFonts w:hint="eastAsia"/>
        </w:rPr>
        <w:t>CCTACGGGGGGCTGCAATTAGGAATCTTGCGCAATGGGCGAAAGCCTGACGCAGCGACGCCGCGTGGGGGAGGAAGGCCTTCGGGTTGTAAACCCCTTTTATCCGGGAAGAACAAAATGACGGTACCGGATGAATAAGCCACGGCTAACTCCGTGCCAGCAGCCGCGGTAATACGGAGGTGGCGAGCGTTGTCCGAAGTTACTGGGCGTAAAGCGCGCGTAGGCGGGTTGTTAAGTGAGGGGTGAAAGGCTGAGGCTCAACCCCGGGAGGCCAGGGGATACTATCGAGCTGGAGACAGGCAGAGGCTGGTGGAATTCCGGGTGTAGCGGTGGAATGCGTAGAGATCCGGAGGAACACCGGAGGCGAAGGCGGCCAGCTGGGCCTGATCTGACGCTGAGGTGCGAAGGCGTGGGGAGCGAACAGGATTAGATACCCCAGTAGTCC</w:t>
      </w:r>
    </w:p>
    <w:p w14:paraId="5ECE2CEA">
      <w:pPr>
        <w:rPr>
          <w:rFonts w:hint="eastAsia"/>
        </w:rPr>
      </w:pPr>
      <w:r>
        <w:rPr>
          <w:rFonts w:hint="eastAsia"/>
        </w:rPr>
        <w:t>&gt;OTU012150</w:t>
      </w:r>
    </w:p>
    <w:p w14:paraId="45976963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CTTTCGGGTTGTAAACTCCTGTCATTTGGGAACAAGGTGCATCGGTTAACTGCCGATGCATTGATAGTACCAGAAGAGGAAGAGACGGCTAACTCTGTGCCAGCAGCCGCGGTAATACGGAGGGAGCTAGCGTTGTTCGGAATTACTGGGCGTAAAGCGCTCGTAGGCGGCTTGGCAAGTCGGGTGTGAAACCTCCAGGCTCAACCTGGAGACGCCACTCGATACTGCTATGGCTAGAGTCAGGTAGGGGCCGGAAGAACAGTCGGTGGAGCGGTGAAATGCGTAGAGATCGACTGGAATGCCGATGGGGAAGCCGTCCGGCTGGGCCTGTCCTGACGCTGAGGCACGAAAGCGTGGGGAGCAAACAGGATTAGATACCCCTGTAGTCC</w:t>
      </w:r>
    </w:p>
    <w:p w14:paraId="4D5E215A">
      <w:pPr>
        <w:rPr>
          <w:rFonts w:hint="eastAsia"/>
        </w:rPr>
      </w:pPr>
      <w:r>
        <w:rPr>
          <w:rFonts w:hint="eastAsia"/>
        </w:rPr>
        <w:t>&gt;OTU012151</w:t>
      </w:r>
    </w:p>
    <w:p w14:paraId="7623AD8E">
      <w:pPr>
        <w:rPr>
          <w:rFonts w:hint="eastAsia"/>
        </w:rPr>
      </w:pPr>
      <w:r>
        <w:rPr>
          <w:rFonts w:hint="eastAsia"/>
        </w:rPr>
        <w:t>CCTACGGGGGGCAGCAGTAGGGAATTGTTCGCAATGGGCGCAAGCCTGACGACGCAACGCCGCGTGGAGGATGAAGACCTTCGGGTCGTAAACTCCTTTCGACCGAGATGAACACTCTCCGACCTAATACGTTGGAGAGCTGACAGTATCGAGGGAAGCAGCCCCGGCTAACTCCGTGCCAGCAGCCGCGGTAATACGTAGGGTCCAAGCGTTAATCGGAATTACTGGGCGTAAAGCGTGCGCAGGCGGTTGTGCAAGACCGATGTGAAATCCCCGGGCTTAACCCGGGAATGGCATTGGATACTGCAGATCTGGAGGATCGGAGGGGGGACTGGAATTCTTGGTGTAGCGGTGAAATGCGTAGAGATGTGGAGGAACACCAGTGGCGAAGGCGACTCTCTGGTCTGTAACTGACGCTGAGGAGCGAAAGCGTGGGGAGCGAACAGGATTAGATACCCTTGTAGTCC</w:t>
      </w:r>
    </w:p>
    <w:p w14:paraId="3A3F87A3">
      <w:pPr>
        <w:rPr>
          <w:rFonts w:hint="eastAsia"/>
        </w:rPr>
      </w:pPr>
      <w:r>
        <w:rPr>
          <w:rFonts w:hint="eastAsia"/>
        </w:rPr>
        <w:t>&gt;OTU012152</w:t>
      </w:r>
    </w:p>
    <w:p w14:paraId="5925C1C7">
      <w:pPr>
        <w:rPr>
          <w:rFonts w:hint="eastAsia"/>
        </w:rPr>
      </w:pPr>
      <w:r>
        <w:rPr>
          <w:rFonts w:hint="eastAsia"/>
        </w:rPr>
        <w:t>CCTACGGGCGGCTGCAGTGGGGAATCTTGCGCAATGGTCGAAAGACTGACGCAGCGACGCCGCGTGTGGGAGGACGCCTTTCGGGGTGTAAACCACTGTTGCCCGGGACGAACGGGCTCATTCGTGAGCCGTGACGGTACCGGGTGAGGAAGCACCGGCTAACTCTGTGCCAGCAGCCGCGGTAATACGAAGGGTGCAAGCGTTACTCGGAATTACTGGGCGTAAAGCGTGCGTAGGTGGTTCGTTAAGTCTGATGTGAAAGCCCTGGGCTCAACCTGGGAATGGCATTGGATACTGGCGACCTAGAGTGCGGTAGAGGGGTGTGGAATTCCCGGTGTAGCAGTGAAATGCGTAGAGATCGGGAGGAACATCTGTGGCGAAGGCGACTGCCTGGACCAGCACTGACACTGAGGCACGAAAGCGTGGGGAGCAAACAGGATTAGATACCCGTGTAGTCC</w:t>
      </w:r>
    </w:p>
    <w:p w14:paraId="39EEF14A">
      <w:pPr>
        <w:rPr>
          <w:rFonts w:hint="eastAsia"/>
        </w:rPr>
      </w:pPr>
      <w:r>
        <w:rPr>
          <w:rFonts w:hint="eastAsia"/>
        </w:rPr>
        <w:t>&gt;OTU012153</w:t>
      </w:r>
    </w:p>
    <w:p w14:paraId="34EBAAA6">
      <w:pPr>
        <w:rPr>
          <w:rFonts w:hint="eastAsia"/>
        </w:rPr>
      </w:pPr>
      <w:r>
        <w:rPr>
          <w:rFonts w:hint="eastAsia"/>
        </w:rPr>
        <w:t>CCTACGGGTGGCTGCAGTGGGGAATCTTGCGCAATGGGCGAAAGCCTGACGCAGCGACGCCGCGTGCGGGAGGACGGCCTTCGGGTCGTAAACCGCTGTTGCCCGGGACGAAACGCTCCTTTGGGAGCATTGACGGTACCGGGTGAGGAAGCACCGGCTAACTCCGTGCCAGCAGCCGCGGTAATACGTAGGGGGCCAGCGTTGTCCGGAATTACTGGGCGTAAAGAGTTCGTAGGCGGCCTGTTAGGTGGGGTGTGAAATCCCTCGGCTCAACCGAGGAATGGCGCTCCAAACCGGCAGGCTCGAGGAAGGTAGAGGTGAGCGGAACTGATGGTGGAGCGGTGAAATGCGTAGATATCTGGAGGAACACCGGTGGCGAAGGCGGCATCCTGGACCGATATTGACGCTGAGGAGCGAAAGCCAGGGGAGCAAACGGGATTAGATACCCTGGTAGTCC</w:t>
      </w:r>
    </w:p>
    <w:p w14:paraId="3AE400CE">
      <w:pPr>
        <w:rPr>
          <w:rFonts w:hint="eastAsia"/>
        </w:rPr>
      </w:pPr>
      <w:r>
        <w:rPr>
          <w:rFonts w:hint="eastAsia"/>
        </w:rPr>
        <w:t>&gt;OTU012154</w:t>
      </w:r>
    </w:p>
    <w:p w14:paraId="716EF9CF">
      <w:pPr>
        <w:rPr>
          <w:rFonts w:hint="eastAsia"/>
        </w:rPr>
      </w:pPr>
      <w:r>
        <w:rPr>
          <w:rFonts w:hint="eastAsia"/>
        </w:rPr>
        <w:t>CCTACGGGTGGCTGCAGTAGGGAATATTGGGCAATGGGCGAAAGCCTGACCCAGCCACGCCGCGTGAGTGATGAAGGCCTTCGGGTCGTAAAGCTCTGTGGGGAGGGACGAACAAGCTCCGAGCTAATACCCGGGGCTCTGACGGTACCTCCTTAGCAAGCACCGGCTAACCCTGTGCCAGCAGCCGCGGTAATACGGGGGGGGTAAGCGTTGTTCGGAATTATTGGGCGTAAAGAGCTCGTAGGCGGCTTGTCACGTCGGATGTGAAAGCCCGGGGCTTAACCCCGGGTCTGCATTCGATACGGGCAGGCTAGAGTGTGGTAGGGGAGAATGGAATTCCTGGTGTAGCGGTGAAATGCGCAGATATCAGGAGGAACACCGGTGGCGAAGGCGGTTCTCTGGGCATTACCTGACGCTGAGGAGCGAAAGTGTGGGGAGCGAACAGGATTAGATACCCTAGTAGTCC</w:t>
      </w:r>
    </w:p>
    <w:p w14:paraId="00A979E4">
      <w:pPr>
        <w:rPr>
          <w:rFonts w:hint="eastAsia"/>
        </w:rPr>
      </w:pPr>
      <w:r>
        <w:rPr>
          <w:rFonts w:hint="eastAsia"/>
        </w:rPr>
        <w:t>&gt;OTU012155</w:t>
      </w:r>
    </w:p>
    <w:p w14:paraId="264ABB4A">
      <w:pPr>
        <w:rPr>
          <w:rFonts w:hint="eastAsia"/>
        </w:rPr>
      </w:pPr>
      <w:r>
        <w:rPr>
          <w:rFonts w:hint="eastAsia"/>
        </w:rPr>
        <w:t>CCTACGGGTGGCTGCAACCGGGAATTGTGCGCAATGGACGAAAGTCTGACGCCGCGACGCCGCGTGGAGGATGAAGGCCTTCGGGTTGTAAACTCCTTTTGCCAAGATTGAGAGGTCTTGGAGAATAAGCACCTGCTAACTCTGTGCCAGCAGCCGCGGTAATACAGAGGGTGCAAGCGTTATCCGGATTTATTGGGCGTAAAGCGTTTCGTAGGCTTTCTGGAAAGTTATCTTTCAAAGACCACGGCTTAACCGGGGGAAGGGAGGTAATACTACCAGGATATTGAAGTATGGTGGGGTTTCTGGAACTGACGGTGTAGGAGTGAAATCCGTTGATATCGTCAGGAACTCCAAGGGCGAAGGCAGGAAACTAACCATATCTTGACGCTGAGGAACGACAGCTAGGGGAGCGAAAGGGATTAGATACCCCAGTAGTCC</w:t>
      </w:r>
    </w:p>
    <w:p w14:paraId="372A778F">
      <w:pPr>
        <w:rPr>
          <w:rFonts w:hint="eastAsia"/>
        </w:rPr>
      </w:pPr>
      <w:r>
        <w:rPr>
          <w:rFonts w:hint="eastAsia"/>
        </w:rPr>
        <w:t>&gt;OTU012156</w:t>
      </w:r>
    </w:p>
    <w:p w14:paraId="195A972E">
      <w:pPr>
        <w:rPr>
          <w:rFonts w:hint="eastAsia"/>
        </w:rPr>
      </w:pPr>
      <w:r>
        <w:rPr>
          <w:rFonts w:hint="eastAsia"/>
        </w:rPr>
        <w:t>CCTACGGGGGGCAGCAGTGAGGAATCTTCCACAATGGGGGCAACCCTGATGGAGCAACGCCGCGTGAGCGATGAAGGCCTTCGGGTCGTAAAGCTCTGTTGTTAGGGAAGAACAAGTATCGGAGTAACTGCCGGTACCTTGACGGTACCTAACCAGAAAGCCACGGCTAACTCTGTGCCAGCAGGAGCGGTAATACAGAGGCCCCGAGCGTTACCCGGAATCACTGGGCGTAAAGCGTGTGTAGGTGGTCATATTAGTCGTTCGTTAAAACCCAGGGCCTAACCTTGGAGATGCGGGCGAAACGGTATGACTCGAGGGCGTGAGAGGTGCATAGAACTCTAGGTGTAGGGGTGAAATCCGTTGATATCTAGGGGAATACCGAAAGCGAAGGCAGTGCACTGGCGCGTTCCTGACACTCAAACACGAAAGCGTGGGTAGCGAACGGGATTAGATACCCCTGTAGTCC</w:t>
      </w:r>
    </w:p>
    <w:p w14:paraId="2A110AC4">
      <w:pPr>
        <w:rPr>
          <w:rFonts w:hint="eastAsia"/>
        </w:rPr>
      </w:pPr>
      <w:r>
        <w:rPr>
          <w:rFonts w:hint="eastAsia"/>
        </w:rPr>
        <w:t>&gt;OTU012157</w:t>
      </w:r>
    </w:p>
    <w:p w14:paraId="0F6D7CF6">
      <w:pPr>
        <w:rPr>
          <w:rFonts w:hint="eastAsia"/>
        </w:rPr>
      </w:pPr>
      <w:r>
        <w:rPr>
          <w:rFonts w:hint="eastAsia"/>
        </w:rPr>
        <w:t>CCTACGGGAGGCTGCAGTAGGGAATCTTGCGCAATGGGCGAAAGCCTGACGCAGCGACGCCGCGTGCGGGAAGAAGGCCTTCGGGTTGTAAACCGCTTTCAGGAGGGACGAAGCCACTCGGGTTAATAGCCCAGAGGGTGACGGTACCTCCAGAAGAAGCCCCGGCTAACTACGTGCCAGCAGCCGCGGTAATACGTAGGGGGCTAGCGTTGTCCGGAATCATTGGGCGTAAAGCGCGCGTAGGCGGCCCGGTAAGTCCGTTGTAAAAGTCCAGGGCTCAACCCTGGAAAGCCGATGGATACTGCCGGGCTAGAGTCCGGAAGAGGCGAGTGGAATTCCCGGTGTAGCGGTGAAATGCGCAGATATCGGGAGGAACACCAGTAGCGAAGGCGGCTCGCTGGGCCATTCCTGACGCTGAGACGCGAAAGCTAGGGGAGCGAACAGGATTAGATACCCCAGTAGTCC</w:t>
      </w:r>
    </w:p>
    <w:p w14:paraId="569EFE39">
      <w:pPr>
        <w:rPr>
          <w:rFonts w:hint="eastAsia"/>
        </w:rPr>
      </w:pPr>
      <w:r>
        <w:rPr>
          <w:rFonts w:hint="eastAsia"/>
        </w:rPr>
        <w:t>&gt;OTU012158</w:t>
      </w:r>
    </w:p>
    <w:p w14:paraId="253D29E8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CAGGGAAGAACAAGTACCGGAGTAACTGCTCGTACCTTGACGGTACCTAACCAGAAAGCCACGGCTAACTACGTGCCAGCAGCCGCGGTAATACGTAGGTGGCAAGCGTTATCCGGATTTATTGGGTTTAAAGGGTGCGCAGGCGGGCTCTTAAGTCAGCGGTGAAATCTCGAGGCTCAACCTCGAACCTGCCGTTGAAACTGGGAACCTTGAGTATAGATGAAGTAGGCGGAATTCGTTGTGTAGCGGTGAAATGCATAGATATAACGAGGAACCCCGATTGCGTAGGCAGCTTACTAAACTATAACTGACGCTCAAGCACGAAAGCGTGGGTATCAAACAGGATTAGATACCCCAGTAGTCC</w:t>
      </w:r>
    </w:p>
    <w:p w14:paraId="3B3777A6">
      <w:pPr>
        <w:rPr>
          <w:rFonts w:hint="eastAsia"/>
        </w:rPr>
      </w:pPr>
      <w:r>
        <w:rPr>
          <w:rFonts w:hint="eastAsia"/>
        </w:rPr>
        <w:t>&gt;OTU012159</w:t>
      </w:r>
    </w:p>
    <w:p w14:paraId="5A5CFAB1">
      <w:pPr>
        <w:rPr>
          <w:rFonts w:hint="eastAsia"/>
        </w:rPr>
      </w:pPr>
      <w:r>
        <w:rPr>
          <w:rFonts w:hint="eastAsia"/>
        </w:rPr>
        <w:t>CCTACGGGAGGCTGCAGTGGGGAATCTTGCGCAATGGGCGCAAGCCTGACGGAGCAACGCCGCGTGCGGGATGACGCCCTTCGGGGTGTAAACCGCTTTTCTTCCGGAAGAACGCCTGGGGGGACTCAGGCCTGACGGTACGGGAGGAAGAAGGACCGGCTAACTACGTGCCAGCAGCCGCGGTAATACGTAGGGTCCGAGCGTTGTCCGGAGTTACTGGGCGTAAAGCGCGCGCAGGCGGCGGTGTTGGCCCGGCGTGAAAGCCCCCGGCTCAACCGGGGAGGGTCGTCGGGGACCGCACCGCTTGAGGGCGGTAGGGGCTGGTGGAATGCCTGGTGTAGTGGTGAAATGCGTAGAGATGTGGAGGAACACCGATGGCGAAGGCAGCCTTCTGGGCCAACACTGACGCTCATGCACGAAAGCGTGGGGAGCAAACAGGATTAGATACCCCAGTAGTCC</w:t>
      </w:r>
    </w:p>
    <w:p w14:paraId="1BC7591C">
      <w:pPr>
        <w:rPr>
          <w:rFonts w:hint="eastAsia"/>
        </w:rPr>
      </w:pPr>
      <w:r>
        <w:rPr>
          <w:rFonts w:hint="eastAsia"/>
        </w:rPr>
        <w:t>&gt;OTU012160</w:t>
      </w:r>
    </w:p>
    <w:p w14:paraId="49ED7BA9">
      <w:pPr>
        <w:rPr>
          <w:rFonts w:hint="eastAsia"/>
        </w:rPr>
      </w:pPr>
      <w:r>
        <w:rPr>
          <w:rFonts w:hint="eastAsia"/>
        </w:rPr>
        <w:t>CCTACGGGGGGCAGCAGTAGGGAATATTGCACAATGGAGGAAACTCTGATGCAGCGACGCCGCGTGAGTGATGAAGGCCTTCGGGTCGTAAAGCTCTGTCGCATGGGAATAACACAATGAATGTACCATGTAAGAAAGGATCGGCTAACTTCGTGCCAGCAGCCGCGGTAAGACGAGGGATCCTAGCGTTGTTCGGAATCATTGGGCGTAAAGCGGGCGTAGGTGGCTTTGTAAGTCGGATGTGAAATCCCTGGGCTTAACCCAGGACGTGCATACGATACTGCTTAGCTTGAATGTGGAAGAGGTGAGTGGAATTCCAAGTGTAGCGGTGAAATGCGTAGAGATTTGGAGGAACACCAGTGGCGAAGGCGACTGTCTGGTCTGTAACTGACACTGAGGCGCGAAAGCGTGGGGAGCAAACAGGATTAGATACCCCGGTAGTCC</w:t>
      </w:r>
    </w:p>
    <w:p w14:paraId="7D0FDE58">
      <w:pPr>
        <w:rPr>
          <w:rFonts w:hint="eastAsia"/>
        </w:rPr>
      </w:pPr>
      <w:r>
        <w:rPr>
          <w:rFonts w:hint="eastAsia"/>
        </w:rPr>
        <w:t>&gt;OTU012161</w:t>
      </w:r>
    </w:p>
    <w:p w14:paraId="6693B7DF">
      <w:pPr>
        <w:rPr>
          <w:rFonts w:hint="eastAsia"/>
        </w:rPr>
      </w:pPr>
      <w:r>
        <w:rPr>
          <w:rFonts w:hint="eastAsia"/>
        </w:rPr>
        <w:t>CCTACGGGAGGCTGCAGCAGGGAATTTTGCGCAATGGGCGAAAGCCTGACGCAGCAACGCCGCGTGGGGGATGAAGGCCTTCGGGTTGTAAACCCCTTTAGGGAGGGACGAAATTGACGGTACCTCCAGAATAAGCCCCGGCCAACTACGTGCCAGCAGCCGCGGTGATACGTAGGGGGCGAGCGTTGTCCGGAATCATTGGGCGTAAAGGGTGCGTAGGTGGTGAGGTAAGTCGGATGTGAAATCTCCGGGCTCAACCCGGAAATGGCATTGGAAACTACCTTGCTTGAGGATTTGAGGGGGGATTGGAATACTTGGTGTAGCAGTGAAATGCGTAGATATCAAGTGGAACACCAGGGGCGCAGGCGGCATCCTGGCTCGGACCTGACGCTGAGGCGCGAGAGCGTGGGGAGCGAACTGGATTAGATACCCTGGTAGTCC</w:t>
      </w:r>
    </w:p>
    <w:p w14:paraId="4D7352A5">
      <w:pPr>
        <w:rPr>
          <w:rFonts w:hint="eastAsia"/>
        </w:rPr>
      </w:pPr>
      <w:r>
        <w:rPr>
          <w:rFonts w:hint="eastAsia"/>
        </w:rPr>
        <w:t>&gt;OTU012162</w:t>
      </w:r>
    </w:p>
    <w:p w14:paraId="0B1E3AD1">
      <w:pPr>
        <w:rPr>
          <w:rFonts w:hint="eastAsia"/>
        </w:rPr>
      </w:pPr>
      <w:r>
        <w:rPr>
          <w:rFonts w:hint="eastAsia"/>
        </w:rPr>
        <w:t>CCTACGGGGGGCTGCAGCAAGGAATCTTCCACAATGGGGGCAACCCTGATGGAGCAACGCCGCGTGCAGGATGAAGGTTTTCGGATTGTAAACTGCTTTTATACGTGACGAATATGACGGTAGCGTATGAATAAGGATCGGCTAACTCCGTGCCAGCAGCCGCGGTCATACGGAGGATCCAAGCGTTATCCGGATTTACTGGGTTTAAAGGGTGCGTAGGCGGGCAGGTAAGTCCGCGGTGAAATGCGTAGATATTAGGAGGAACACCGATGGCGTAGGCAGGCGACTGGCTTGTTCCTGACACTAAGGCACGAAAGCGTGGGGAGCAAACGGGATTAGATACCCGGGTAGTCC</w:t>
      </w:r>
    </w:p>
    <w:p w14:paraId="6E62DB51">
      <w:pPr>
        <w:rPr>
          <w:rFonts w:hint="eastAsia"/>
        </w:rPr>
      </w:pPr>
      <w:r>
        <w:rPr>
          <w:rFonts w:hint="eastAsia"/>
        </w:rPr>
        <w:t>&gt;OTU012163</w:t>
      </w:r>
    </w:p>
    <w:p w14:paraId="6144C103">
      <w:pPr>
        <w:rPr>
          <w:rFonts w:hint="eastAsia"/>
        </w:rPr>
      </w:pPr>
      <w:r>
        <w:rPr>
          <w:rFonts w:hint="eastAsia"/>
        </w:rPr>
        <w:t>CCTACGGGGGGCTGCAGTCGAGGATCTTCGGCAATGTGCGCAAGCACGACCGAGCGACGCCGCGTGTGCGATGAAGGCCTTCGGGTTGTAAACTCCTGTCGAATGGGACGAACGGATCGCGTGTGAATATCGCGCGGTCGTGACGGTACCGGGTGAGGAAGCCCCGGCTAACTCTGTGCCAGCAGCCGCGGTAATACAGAGGGGGCAAGCGTTGTTCGGAATTACTGGGCGTAAAGGGCGCGTAGGCGGCCCGCTAAGTCGAACGTGAAATCCCCGGGCTCAACCCGGGAACTGCGTTCGATACTGGCAGGCTTGAGGAGGGTAGAGGAGAGTGGAATTCCCGGTGTAGTGGTGATATGCGTAGATATCGGGAGGAACACCAGTGGCGAAGGCGGCTCTCTGGGCCCTACCTGACGCTGAGACGCGAAAGCGTGGGGAGCGAACCGGATTAGATACCCCAGTAGTCC</w:t>
      </w:r>
    </w:p>
    <w:p w14:paraId="76E24515">
      <w:pPr>
        <w:rPr>
          <w:rFonts w:hint="eastAsia"/>
        </w:rPr>
      </w:pPr>
      <w:r>
        <w:rPr>
          <w:rFonts w:hint="eastAsia"/>
        </w:rPr>
        <w:t>&gt;OTU012164</w:t>
      </w:r>
    </w:p>
    <w:p w14:paraId="69B17A0F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CAGGGAAGAACAAGTATCGGAGTAACTGCCGGTACCTTGACGGTACCTGACCAGAAAGCCACGGCTAACTACGTGCCAGCAGCCGCGGTAAGACGTAGGGGGCGAGCGTTGTCCGGATTTACTGGGCGTAAAGAGCGCGTAGGCGGTCTGTTAAGTGTAGAGTGAAAGCTCCGGGCTCAACCCGGAAACCGCTCTGCATACTGGCAGGCTGGAGGGACGCAGAGGTCTGTGGAATTCCTGGTGTAACGGTGAAATGTGTTGATATCAGGAGGAACACCCATGGCGAAGGCAGCAGACTGGGCGTTTCCTGACGCTGAGGCGCGAAAGCGTGGGTAGCAAACAGGATTAGATACCCCGGTAGTCC</w:t>
      </w:r>
    </w:p>
    <w:p w14:paraId="69F8B703">
      <w:pPr>
        <w:rPr>
          <w:rFonts w:hint="eastAsia"/>
        </w:rPr>
      </w:pPr>
      <w:r>
        <w:rPr>
          <w:rFonts w:hint="eastAsia"/>
        </w:rPr>
        <w:t>&gt;OTU012165</w:t>
      </w:r>
    </w:p>
    <w:p w14:paraId="7B18E404">
      <w:pPr>
        <w:rPr>
          <w:rFonts w:hint="eastAsia"/>
        </w:rPr>
      </w:pPr>
      <w:r>
        <w:rPr>
          <w:rFonts w:hint="eastAsia"/>
        </w:rPr>
        <w:t>CCTACGGGCGGCTGCAGTCGAGGATCTTCGGCAATGGGCGCAAGCCTGACCGAGCGACGCCGCGTGGGCGATGAAGGCCTTCGGGTTGTAAAGCCCTGTCGGGGGGGAGAAAAGCCGCAAGGCTTGATCGACCCCCGGAGGAAGCACGGGCTAAGTTCGTGCCAGCAGCCGCGGTAAGACGAACCGTGCGAACGTTGTTCGGAATCACTGGGCTTAAAGGGCGCGTAGGCGGGCCGCCGAGTCCGGGGTGAAAGCCCCCAGCTCAACTGGGGAAGTGCCTCGGATACTGGCGGCCTAGAGGGAGGTAGGGGCGCGCGGAACTTCCGGTGGAGCGGTGAAATGCGTAGAGATCGGAAGGAACGCCGGTGGCGAAAGCGGCGCGCTGGACCTCTTCTGACGCTGAGGCGCGAAAGCCAGGGGAGCAAACGGGATTAGATACCCTTGTAGTCC</w:t>
      </w:r>
    </w:p>
    <w:p w14:paraId="787DB0E0">
      <w:pPr>
        <w:rPr>
          <w:rFonts w:hint="eastAsia"/>
        </w:rPr>
      </w:pPr>
      <w:r>
        <w:rPr>
          <w:rFonts w:hint="eastAsia"/>
        </w:rPr>
        <w:t>&gt;OTU012166</w:t>
      </w:r>
    </w:p>
    <w:p w14:paraId="00BAC995">
      <w:pPr>
        <w:rPr>
          <w:rFonts w:hint="eastAsia"/>
        </w:rPr>
      </w:pPr>
      <w:r>
        <w:rPr>
          <w:rFonts w:hint="eastAsia"/>
        </w:rPr>
        <w:t>CCTAGGGTGGCTGCAGTAAGGAATATTGGACAATGGCCGCAAGGCTGATCCAGCCATCCAGCGTGCAGGAAGAAGGCCCTATGGGTTGTAAACTGCTTTTGTCAGGGAATAAACCTGTGGATTTACTCCGCAGCTGAAGGTACCTGAAGAATAAGCACCGGCTAACTCCGTGCCAGCAGCCGCGGTAATACGGAGGGTGCAAGCGTTACTCGGAATTACTGGGCGTAAAGCGTGCGCAGGCGGTCCTTTAAGTCTGATGTGAAAGCCCACGGCTCAACCGTGGAGGGCCATCTGAAACTGGGAAGCTTGAGTGCAGGAGAGGAGAGCGGAATTCCACGTGTAGCGGTGAAATGCGTAGAGATGTGGAGGAACACCCGTGGCGAAGGCGGCTACCTGGACAGATACTGACGCTGAGGCGCGAAAGCGTGGGGAGCAAACAGGATTAGATACCCGAGTAGTCC</w:t>
      </w:r>
    </w:p>
    <w:p w14:paraId="1022CBF6">
      <w:pPr>
        <w:rPr>
          <w:rFonts w:hint="eastAsia"/>
        </w:rPr>
      </w:pPr>
      <w:r>
        <w:rPr>
          <w:rFonts w:hint="eastAsia"/>
        </w:rPr>
        <w:t>&gt;OTU012167</w:t>
      </w:r>
    </w:p>
    <w:p w14:paraId="73B191BE">
      <w:pPr>
        <w:rPr>
          <w:rFonts w:hint="eastAsia"/>
        </w:rPr>
      </w:pPr>
      <w:r>
        <w:rPr>
          <w:rFonts w:hint="eastAsia"/>
        </w:rPr>
        <w:t>CCTACGGGGGGCTGCAGTGGGGAATTTTGCGCAATGGGGGAAACCCTGACGCAGCGATGCCGCGTGGAGGACGAAGGTCTTCGGATTGTAAACTCCTTTTAGAGGGGAAAAATGGCCGGGTGAATAGCCCGGACTGATGGTACTCTCTGAATAAGCCACGGCTAACTTCGTGCCAGCAGCCGCGGTAAGACGAAGGTGGCGAGCGTTGTCCGGAATTATTGGGCGTAAAGCGCGCGCAGGCGGCCCGGTAAGTCGGATGTGAAAACCTGCGGCTCAACCGCAGGCTGTCATTCGATACTGTCGGGCTTGAGGCAGGTAGGGGAGATCGGAATTCCCGGTGTAGCGGTGAAATGCGCAGATATCGGGAGGAACACCGGTGGCGAAGGCGGATCTCTGGGCCTGTCCTGACGCTCAGGCGCGAAAGCTGGGGGAGCAAACAGGATTAGATACCCCAGTAGTCC</w:t>
      </w:r>
    </w:p>
    <w:p w14:paraId="5F1EC746">
      <w:pPr>
        <w:rPr>
          <w:rFonts w:hint="eastAsia"/>
        </w:rPr>
      </w:pPr>
      <w:r>
        <w:rPr>
          <w:rFonts w:hint="eastAsia"/>
        </w:rPr>
        <w:t>&gt;OTU012168</w:t>
      </w:r>
    </w:p>
    <w:p w14:paraId="1D5FAFA9">
      <w:pPr>
        <w:rPr>
          <w:rFonts w:hint="eastAsia"/>
        </w:rPr>
      </w:pPr>
      <w:r>
        <w:rPr>
          <w:rFonts w:hint="eastAsia"/>
        </w:rPr>
        <w:t>CCTACGGGAGGCTGCAGTGGGGAATTTTGCGCAATGGGCGCAAGCCTGACGGAGTGACGCCGCGTGGGGGACGAAGGCCTTCGGGTCGTAAACCCCTGTCAGAGGGAAAGAAGGGGCGGGGGGTGAACCTTCCGCTCTGACGGTACCCTCAGAGGAAGCCCCGGCCAACTCTGTGCCAGCAGCCGCGGTAAGACAGGGGATGCAAGCGTTACTCGGAATTACTGGGCGTAAAGCGTCTGCAGGTTTCTCGGCAAGTCTGGTGCAAAATGGCGACGCTCAACGTCGTCATCGTGCCGGAAACTCCCGAGATAGAGTCACTCAGAGGCATCTGGAATGTCGTGTGTAGGGGTAAAATCCGTAGATCCACGATGGAACGCCAAAAGCGAAGGCAGGATGCTGGGGGTGTACTGACACTCAGAGACGAAAGCGTGGGGAGCAAAGGGGATTAGATACCCCTGTAGTCC</w:t>
      </w:r>
    </w:p>
    <w:p w14:paraId="62DCED09">
      <w:pPr>
        <w:rPr>
          <w:rFonts w:hint="eastAsia"/>
        </w:rPr>
      </w:pPr>
      <w:r>
        <w:rPr>
          <w:rFonts w:hint="eastAsia"/>
        </w:rPr>
        <w:t>&gt;OTU012169</w:t>
      </w:r>
    </w:p>
    <w:p w14:paraId="3CF4D571">
      <w:pPr>
        <w:rPr>
          <w:rFonts w:hint="eastAsia"/>
        </w:rPr>
      </w:pPr>
      <w:r>
        <w:rPr>
          <w:rFonts w:hint="eastAsia"/>
        </w:rPr>
        <w:t>CCTACGGGAGGCTGCAGTAACGAATCTTCCGCAATGCACGAAAGTGTGACGGAGCGACGCCGCGTGTAGGATGAAGTCCTTCGGGATGTAAACTACTGTCAGGGGTAAGAAAGTTCTGATCTACCCCAGAGGAAGAGGCGGCTAACTCTGTGCCAGCAGCCGCGGTAATACAGAGGCCTCGAGCGTTAGGCGGAATCACTGGGCTTAAAGCGCGTGCAGGCGGCAAGGTAAGTTGGGTGTGAAATCTCCTGGCTCAACTGGGAGAGGCCGCTCAAAACTGCCTGGCTCGAGGACGGTAGAGGAAGGTGGAATTCCCGGTGTAGTGGTGAAATGCGTAGATATCGGGAGGAACACCCGTGGCGAAAGCGGCATCCTGGACCGGTATTGACGCTGAGGCGCGAAAGCTAGGGGAGCAAACGGGATTAGATACCCCAGTAGTCC</w:t>
      </w:r>
    </w:p>
    <w:p w14:paraId="2802B21D">
      <w:pPr>
        <w:rPr>
          <w:rFonts w:hint="eastAsia"/>
        </w:rPr>
      </w:pPr>
      <w:r>
        <w:rPr>
          <w:rFonts w:hint="eastAsia"/>
        </w:rPr>
        <w:t>&gt;OTU012170</w:t>
      </w:r>
    </w:p>
    <w:p w14:paraId="3692AFB5">
      <w:pPr>
        <w:rPr>
          <w:rFonts w:hint="eastAsia"/>
        </w:rPr>
      </w:pPr>
      <w:r>
        <w:rPr>
          <w:rFonts w:hint="eastAsia"/>
        </w:rPr>
        <w:t>CCTACGGGTGGCAGCAGTAAGGAATATTGGTCAATGGCCGAGAGGCTGACCCAGCCATGCCGCGTGCAGGAAGAAGGCCTTCTGGGTTGTAAACTGCTTTTATCTAGGAAGAAAACGCCCTTGCGAGGGTAACTGACGGTACTAGATGAATAAGCACCGGCTAACTCCGTGCCAGCAGCCGCGGTAATACGGAGGGTGCAAGCGTTATCCGGATTCACTGGGTTTAAAGGGTGCGTAGGTGGGCAAGTAAGTCAGTGGTGAAATCCTGGAGCTTAACTCCAGAACTGCCATTGATACTGTCAATCTTGAGTACATTTGATGTGGGCGGAATGTGTCATGTAGCGGTGAAATGCTTAGATATGACACAGAACACCGATTGCGAAGGCAGCTCACTACACGAATATTGACTCTGAGGCACGAAAGCGTGGGGATCAAACAGGATTAGATACCCTAGTAGTCC</w:t>
      </w:r>
    </w:p>
    <w:p w14:paraId="70C13F19">
      <w:pPr>
        <w:rPr>
          <w:rFonts w:hint="eastAsia"/>
        </w:rPr>
      </w:pPr>
      <w:r>
        <w:rPr>
          <w:rFonts w:hint="eastAsia"/>
        </w:rPr>
        <w:t>&gt;OTU012171</w:t>
      </w:r>
    </w:p>
    <w:p w14:paraId="71CAD243">
      <w:pPr>
        <w:rPr>
          <w:rFonts w:hint="eastAsia"/>
        </w:rPr>
      </w:pPr>
      <w:r>
        <w:rPr>
          <w:rFonts w:hint="eastAsia"/>
        </w:rPr>
        <w:t>CCTACGGGAGGCAGCAGCAAGGAATTTTCCGCAATGGGGGAAACCCTGACGGAGCAACGCCGCGTGGGGGAGGACGCCTTTCGGGGTGTAAACCCCTTTTCTCGGGGACGACGACCGACGGTACCCGAGGAAGAAGGCCCGGCTAACTACGTGCCAGCAGCCGCGGTAATACGTAGGGGCCGAGCGTTGTCCGGAATTACTGGGCGTGAAGCGCGCGCAGGCGGCTGTCCGCGCCCGGCGTGAAAGCCCCCGGCTCAACCGGGGAGAGTCGTCGGGGACGGGACAGCTTGAGGGCGGGAGGGGTTGGTGGAATTCCCGGTGTAGCGGTGGAATGCGTAGAGATCGGGAAGAACATCAGTGGCGAAGGCGGCCTGCTGGGCTGTTGCTGACGCTGAGGCGCGACAGCGTGGGGAGCAAACAGGATTAGATACCCGAGTAGTCC</w:t>
      </w:r>
    </w:p>
    <w:p w14:paraId="7207F0E1">
      <w:pPr>
        <w:rPr>
          <w:rFonts w:hint="eastAsia"/>
        </w:rPr>
      </w:pPr>
      <w:r>
        <w:rPr>
          <w:rFonts w:hint="eastAsia"/>
        </w:rPr>
        <w:t>&gt;OTU012172</w:t>
      </w:r>
    </w:p>
    <w:p w14:paraId="41F478DC">
      <w:pPr>
        <w:rPr>
          <w:rFonts w:hint="eastAsia"/>
        </w:rPr>
      </w:pPr>
      <w:r>
        <w:rPr>
          <w:rFonts w:hint="eastAsia"/>
        </w:rPr>
        <w:t>CCTACGGGGGGCAGCAGTGGGGAATTTTGGACAATGGGCGCAAGCCTGATCCAGCCATGCCGCGTGCAGGAAGAAGGCGTTATGCGTTGTAAACTGCTTTTGCCAGGGGATAAAATGACCGTGCGCGGTTAATTGAAGGTACCTGGTGAATAAGCCACGGCTAACTACGTGCCAGCAGCCGCGGTAATACGTAGGTGGCAAGCGTTGTCCGGAATTACTGGGCGTAAAGCGCACGCAGGTGGTTTGCTAAGTTCGACGTGAAAGCGCCTGGCTTAACTGGGCGAGGTCGTTGGAGACTGGCAGACTTGAGGCGATGAGAGGGGTGTAGAATTCCCGGTGTAGTGGTGGAATGCGTAGATATCGGGAGGAATACCAGTGGCGAAAGCGGCACCCTGGCATTGGCCTGACACTCATGTGCGAAAGCGTGGGGAGCAAACGGGATTAGATACCCCGGTAGTCC</w:t>
      </w:r>
    </w:p>
    <w:p w14:paraId="4E65ACC4">
      <w:pPr>
        <w:rPr>
          <w:rFonts w:hint="eastAsia"/>
        </w:rPr>
      </w:pPr>
      <w:r>
        <w:rPr>
          <w:rFonts w:hint="eastAsia"/>
        </w:rPr>
        <w:t>&gt;OTU012173</w:t>
      </w:r>
    </w:p>
    <w:p w14:paraId="03055D7B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AAGGGGGCTAGCGTTGTTCGGAATTACTGGGCGTAAAGCGCGCGTAGGCGGACCATTAAGTCAGGGGTGAAATCCCAGGGCTCAACCCTGGAACTGCCTTTGATACTGGAGGTCTGGAGTTCGGGAGAGGTGAGTGGAATTCCGAGTGTAGAGGTGAAATTCGTAGATATTCGGAGGAACACCGATGGCGTAGGCAGACGACTGGCTCATTCCTGACACTAAGGCACGAAAGCGTGGGTAGCAAACGGGATTAGATACCCGAGTAGTCC</w:t>
      </w:r>
    </w:p>
    <w:p w14:paraId="64441A95">
      <w:pPr>
        <w:rPr>
          <w:rFonts w:hint="eastAsia"/>
        </w:rPr>
      </w:pPr>
      <w:r>
        <w:rPr>
          <w:rFonts w:hint="eastAsia"/>
        </w:rPr>
        <w:t>&gt;OTU012174</w:t>
      </w:r>
    </w:p>
    <w:p w14:paraId="5C7F9E0E">
      <w:pPr>
        <w:rPr>
          <w:rFonts w:hint="eastAsia"/>
        </w:rPr>
      </w:pPr>
      <w:r>
        <w:rPr>
          <w:rFonts w:hint="eastAsia"/>
        </w:rPr>
        <w:t>CCTACGGGCGGCTGCAGTGGGGAATCTTGCGCAATGCGCGACAGCGTGACGCAGCAACGCCGCGTGGGGGAAGACGGCCTTCGGGTTGTAAACCCCTTTCAGGAGGGACGAAGCCCGGGCGGTTAATAGCCCAGAGGGTGACGGTACCTCCAGAAGAAGCCCCGGCTAACTACGTGCCAGCAGCCGCGGTAATACGTAGGGGGCAAGCGTTGTCCGGATTTATTGGGCGTAAAGGGTGCGTAGGCGGCTATCCAAGTCAGACGTGAAAGGCCTGGGCTCAACCCGGGAACTGCGTTTGAGACTGGGTGGCTGGAGTCCGGGAGAGGTGAGCGGAATTCCCAGTGTAGAGGTGAAATTCGTAGATATCAGGAGGAACACCAGCGGCGAAGGCGGCGCTCTGGGCCGGAACTGACGCTGAGGAGCGAAAGCGTGGGGAGCAAACAGGATTAGATACCCGAGTAGTCC</w:t>
      </w:r>
    </w:p>
    <w:p w14:paraId="53464FB7">
      <w:pPr>
        <w:rPr>
          <w:rFonts w:hint="eastAsia"/>
        </w:rPr>
      </w:pPr>
      <w:r>
        <w:rPr>
          <w:rFonts w:hint="eastAsia"/>
        </w:rPr>
        <w:t>&gt;OTU012175</w:t>
      </w:r>
    </w:p>
    <w:p w14:paraId="2E9D5034">
      <w:pPr>
        <w:rPr>
          <w:rFonts w:hint="eastAsia"/>
        </w:rPr>
      </w:pPr>
      <w:r>
        <w:rPr>
          <w:rFonts w:hint="eastAsia"/>
        </w:rPr>
        <w:t>CCTACGGGAGGCTGCAGCAAGGAATCTTCCGCAATGGGCGCAAGCCTGACGGAGCAACGCCGCGTGCGGGATGACGCCCTTCGGGGTGTAAACCGCTTTTCTTCGGGAAGAACACTGGGGAACCAGTCTGACGGTACCGGAGGAAGAAGGACCGGCTAACTACGTGCCAGCAGCCGCGGTAATACGTAGGGTCCGAGCGTTGTCCGGAGTTACTGGGCGTAAAGCGCGCGCAGGCGGCGGTGTTGGCCCGGCGTGAAAGCCCCCGGCTCAACCGGGGAGGGTCGTCGGGGACCGCACCGCTTGAGGGCGGTAGGGGCTGGTGGAATGCCTGGTGTAGTGGTGGAATGCGTAGAGATCGGGAGGAACACCAGTGGCGAAGGCGGCTCCCTGGCCTGTAACTGACGCTGAGGCGCGAAAGCGTGGGGAGCGAACAGGATTAGATACCCCTGTAGTCC</w:t>
      </w:r>
    </w:p>
    <w:p w14:paraId="4D5D3BFB">
      <w:pPr>
        <w:rPr>
          <w:rFonts w:hint="eastAsia"/>
        </w:rPr>
      </w:pPr>
      <w:r>
        <w:rPr>
          <w:rFonts w:hint="eastAsia"/>
        </w:rPr>
        <w:t>&gt;OTU012176</w:t>
      </w:r>
    </w:p>
    <w:p w14:paraId="47F50A9B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TTCGGGATGTAAACTTCGCAAGAACGGGAAGAATAAGTCTGCGTCAACATCGCAGGCGATGACGGTACCGTTTGTAAGCTCCGGCTAACTCCGTGCCAGCAGCCGCGGTCATACGGAGGATCCAAGCGTTATCCGGAATTACTGGGCGTAAAGAGTTGCGTAGGTGGCATTGTAAGTTGGTAGTGAAAGCGTGGGGCTCAACCTCATAACCATTATCAAAACTGCAAAGCTAGAGGGCGAGAGAGGTAGCTGGAATTCCTTGTGTAGGAGTGAAATCCGTAGATATAAGGAGGAACACCGATGGCGTAGGCAGGCTACTGGCTCGTCCCTGACACTAAGGCACGAAAGCGTGGGGAGCGACCGGGATTAGATACCCCAGTAGTCC</w:t>
      </w:r>
    </w:p>
    <w:p w14:paraId="32D5A64F">
      <w:pPr>
        <w:rPr>
          <w:rFonts w:hint="eastAsia"/>
        </w:rPr>
      </w:pPr>
      <w:r>
        <w:rPr>
          <w:rFonts w:hint="eastAsia"/>
        </w:rPr>
        <w:t>&gt;OTU012177</w:t>
      </w:r>
    </w:p>
    <w:p w14:paraId="7BE801B4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GACAGGGACGAAGCGCAAGTGACGGTACCTGGAGAAGAAGCACCGGCCAACTACGTGCCAGCAGCCGCGGTAATACGTAGGGTGCAAGCGTTGTCCGGAATTATTGGGCGTAAAGCGCGCGCAGGCGGTTCTTTAAGTCTGGAGTTTAAGTTCGGGGCTCAACCCCGTATCGCTCTGGAAACTGGGGAACTGGAGTGTAGGAGAGGAAAGTGGAATTCCACGTGTAGCGGTGAAATGCGTAGAGATGTGGAGGAACACCAGTGGCGAAGGCGACTTTCTGGCCTATAACTGACGCTGAGGCGCGAAAGCGTGGGGAGCAAACAGGATTAGATACCCCAGTAGTCC</w:t>
      </w:r>
    </w:p>
    <w:p w14:paraId="3CBC8A8C">
      <w:pPr>
        <w:rPr>
          <w:rFonts w:hint="eastAsia"/>
        </w:rPr>
      </w:pPr>
      <w:r>
        <w:rPr>
          <w:rFonts w:hint="eastAsia"/>
        </w:rPr>
        <w:t>&gt;OTU012178</w:t>
      </w:r>
    </w:p>
    <w:p w14:paraId="4A93E358">
      <w:pPr>
        <w:rPr>
          <w:rFonts w:hint="eastAsia"/>
        </w:rPr>
      </w:pPr>
      <w:r>
        <w:rPr>
          <w:rFonts w:hint="eastAsia"/>
        </w:rPr>
        <w:t>CCTACGGGTGGCAGCAGTGGGGAATTTTGGGCAATGGCCGAAAGGCTGACCCAGCGACGCCGCGTGCGGGAGGAAGCCCTTCGGGGTGTAAACCGCTTTTCGAGGGGACGAAGCCAATGACGGTACCCTCGGAAGAAGGCCCGGCTAACTACGTGCCAGCAGCCGCGGTAACACGTAGGGGCCGAGCGTTGTCCGGAGTTACTGGGCGTAAAGGGCGCGCAGGCGGGTCGGTGCATCGGTGGTGAAAGCCCCGCGCTCAACGCGGGAGGGTCCACCGAGATGGCCGACCTGGAGGCAGGGAGAGGCCGGTGGAATTCCGGGTGTAGTGGTGAAATTCGTAGATATTCGCAAGAACACCAGTGGCGAAGGCGGCTCACTGGCCCGATACTGACGCTGAGGTGCGAAAGCGTGGGGAGCAAACAGGATTAGATACCCTGGTAGTCC</w:t>
      </w:r>
    </w:p>
    <w:p w14:paraId="3D67DDD3">
      <w:pPr>
        <w:rPr>
          <w:rFonts w:hint="eastAsia"/>
        </w:rPr>
      </w:pPr>
      <w:r>
        <w:rPr>
          <w:rFonts w:hint="eastAsia"/>
        </w:rPr>
        <w:t>&gt;OTU012179</w:t>
      </w:r>
    </w:p>
    <w:p w14:paraId="59933C27">
      <w:pPr>
        <w:rPr>
          <w:rFonts w:hint="eastAsia"/>
        </w:rPr>
      </w:pPr>
      <w:r>
        <w:rPr>
          <w:rFonts w:hint="eastAsia"/>
        </w:rPr>
        <w:t>CCTACGGGTGGCTGCAGCAAGGAATTTTCGGCAATGGGGGCAACCCTGACCGAGCAACGCCGCGTGGAGGATGACGGCCTTCGGGTTGTAAACTCCTTTTCAGGGGGATGACATCGACCGTACCCCTGGAATCAGGCTCGGCTAACTCTGTGCCAGCAGCCGCGGTAAGACAGAGGAGCCAAGCGTTGTCCGGATTGACTGGGCGTAAAGCGTGCGTAGGCGGTCTGTTAAGTCTGCTGTGAAATCCCCGGGCTCAACCTGGGAATGGCAGTGGATACTGGCAGGCTAGAGTGTGTCAGAGGGTGGTGGAATTCCCGGTGTAGCAGTGAAATGCGTAGAGATCGGGAGGAACATCTGTGGCGAAGGCGACTGCCTGGACCAGCACTGACACTGAGGCACGAAAGCGTGGGGAGCAAACAGGATTAGATACCCGAGTAGTCC</w:t>
      </w:r>
    </w:p>
    <w:p w14:paraId="011C0947">
      <w:pPr>
        <w:rPr>
          <w:rFonts w:hint="eastAsia"/>
        </w:rPr>
      </w:pPr>
      <w:r>
        <w:rPr>
          <w:rFonts w:hint="eastAsia"/>
        </w:rPr>
        <w:t>&gt;OTU012180</w:t>
      </w:r>
    </w:p>
    <w:p w14:paraId="317D3EA6">
      <w:pPr>
        <w:rPr>
          <w:rFonts w:hint="eastAsia"/>
        </w:rPr>
      </w:pPr>
      <w:r>
        <w:rPr>
          <w:rFonts w:hint="eastAsia"/>
        </w:rPr>
        <w:t>CCTACGGGGGGCTGCAGTCGGGAATTTTCCGCAATGGGCGAAAGCCTGACGGAGCAAGACCGCGTGGGGGAAGAAGGCTCTTGGGTTGTAAACCCCTTTTCTCTGGGAAGAAAGTTGTGAAAGCAACCTGACGGTACCAGAGGAATAAGCACCGGCTAACTCCGTGCCAGCAGCCGCGGTAATACGGAGGGTGCAAGCGTTATCCGGATTCACTGGGTTTAAAGGGTGCGTAGGCGGGTAAGTAAGTCAGTGGTGAAATCTCCAAGCTTAACTTGGAAACTGCCGTTGATACTATTTATCTTGAATATCGTGGAGGTAAGCGGAATATGTCATGTAGCGGTGAAATGCTTAGATATGACATAGAACACCAATTGCGAAGGCAGCTTACTACGCGGTCATTGACGCTGAGGCACGAAAGCGTGGGGAGCAAACAGGATTAGATACCCCTGTAGTCC</w:t>
      </w:r>
    </w:p>
    <w:p w14:paraId="44BAACAC">
      <w:pPr>
        <w:rPr>
          <w:rFonts w:hint="eastAsia"/>
        </w:rPr>
      </w:pPr>
      <w:r>
        <w:rPr>
          <w:rFonts w:hint="eastAsia"/>
        </w:rPr>
        <w:t>&gt;OTU012181</w:t>
      </w:r>
    </w:p>
    <w:p w14:paraId="11802F74">
      <w:pPr>
        <w:rPr>
          <w:rFonts w:hint="eastAsia"/>
        </w:rPr>
      </w:pPr>
      <w:r>
        <w:rPr>
          <w:rFonts w:hint="eastAsia"/>
        </w:rPr>
        <w:t>CCTACGGGTGGCTGCAGTAGGGAATCTTCCGCAATGGACGAAAGTCTGACGGAGCAACGCCGCGTGAACGATGAAGGCCTTCGGGTCGTAAAGTTCTGTTGTTAGGGAAGAACAAGTACCGGAGTAACTGCCGGTACCTTGACGGTACCTAACCAGAAAGCCACGGCTAACTACGTGCCAGCAGCCGCGGTAATACGTAGGTGGCAAGCGTTGTCCGGAATTATTGGGCGTAAAGCGCACGTAGGCGGACCATTAAGTCGGACGTGAAAGCCCTCGGCTCAACCGAGGAAGTGCATTCGAAACTAGTGGTCTTGAGTACGGGAGAGGGTCGCGGAATTCCCGGTGTAGAGGTGAAATTCGTAGATATCGGGAGGAACACCAGTGGCGAAGGCGGCGACCTGGGCAGATACTGACGCTGAGGTGCGAAAGCGTGGGGAGCAAACAGGATTAGATACCCTGGTAGTCC</w:t>
      </w:r>
    </w:p>
    <w:p w14:paraId="1BD03AE5">
      <w:pPr>
        <w:rPr>
          <w:rFonts w:hint="eastAsia"/>
        </w:rPr>
      </w:pPr>
      <w:r>
        <w:rPr>
          <w:rFonts w:hint="eastAsia"/>
        </w:rPr>
        <w:t>&gt;OTU012182</w:t>
      </w:r>
    </w:p>
    <w:p w14:paraId="78DA5ACF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GGGGGATAAAATTACCTTGCGAGGTAAATTGAAGGTACCCGGTGAATAAGCCACGGCTAACTACGTGCCAGCAGCCGCGGTAATACGTAGGCAGCGAGCGTTGTTCGGAGTTACTGGGCGTAAAGCGTGCGTAGGCGGCCAAGTGTGTGAGGCGTGAAAGCCCGGGGCTTAACCCCGGAATTGCACCTCAAACTACATGGCTAGAGCATTGGAGAGGGTAGCAGAATTCATGGTGTAGCAGTGAAATGCGTAGATATCATGAGGAATACCAGAGGCGAAGGCAGTGGTCTGGGCCGAAACTGACGCTGAGGAGCGAAAGCGTGGGTAGCGAACAGGATTAGATACCCCTGTAGTCC</w:t>
      </w:r>
    </w:p>
    <w:p w14:paraId="6051C385">
      <w:pPr>
        <w:rPr>
          <w:rFonts w:hint="eastAsia"/>
        </w:rPr>
      </w:pPr>
      <w:r>
        <w:rPr>
          <w:rFonts w:hint="eastAsia"/>
        </w:rPr>
        <w:t>&gt;OTU012183</w:t>
      </w:r>
    </w:p>
    <w:p w14:paraId="21CA583F">
      <w:pPr>
        <w:rPr>
          <w:rFonts w:hint="eastAsia"/>
        </w:rPr>
      </w:pPr>
      <w:r>
        <w:rPr>
          <w:rFonts w:hint="eastAsia"/>
        </w:rPr>
        <w:t>CCTACGGGTGGCTGCAGTGAGGAATATTGCCCAATGGACGCAAGTCTGAGGCAGCAACGCCGCGTGGAGGATGAAGGTCTTTGGATTGTAAACTCCTTTTTTCAGGGAAGAGTGAGGACGGTACCTCCAGAAGAAGCCCCGGCTAACTACGTGCCAGCAGCCGCGGTAATACGTAGGTGGCAAGCGTTGTCCGGAATTATTGGGCGTAAAGAGCTCGTAGGCGGCTTGTCACGTCGGGTGTGAAAGCCCGGGGCTTAACCCCGGAATTGCATTCAAAACTGGTTGGCTAGAGATCGGAAGAGGTAAGTGGAATTCCCAGTGTAGAGGTGAAATTCGTAGATATTGGGAAGAACACCGGTGGCGAAGGCGACTTACTGGTCCGATACTGACGCTGAGGTGCGAAAGCGTGGGGAGCAAACAGGATTAGATACCCGGGTAGTCC</w:t>
      </w:r>
    </w:p>
    <w:p w14:paraId="6F2448E3">
      <w:pPr>
        <w:rPr>
          <w:rFonts w:hint="eastAsia"/>
        </w:rPr>
      </w:pPr>
      <w:r>
        <w:rPr>
          <w:rFonts w:hint="eastAsia"/>
        </w:rPr>
        <w:t>&gt;OTU012184</w:t>
      </w:r>
    </w:p>
    <w:p w14:paraId="6DE3B673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TTGGGCGTAAAGCGCGTGTAGGCGGCCCGGTAAGTCCGCTGTGAAAGTCGGGGGCTCAACCCTCGAATGCCGGTGGATACTGTCGGGCTAGAGTACGGAAGAGGCGAGTGGAATTCCTGGTGTAGCGGTGAAATGCGCAGATATCAGGAGGAACACCAATTGCGAAGGCGCCACTCTGGGCCGTAACTGACGCTGAGGAGCGAAAGCGTGGGTAGCAAACAGGATTAGATACCCGTGTAGTCC</w:t>
      </w:r>
    </w:p>
    <w:p w14:paraId="475C121F">
      <w:pPr>
        <w:rPr>
          <w:rFonts w:hint="eastAsia"/>
        </w:rPr>
      </w:pPr>
      <w:r>
        <w:rPr>
          <w:rFonts w:hint="eastAsia"/>
        </w:rPr>
        <w:t>&gt;OTU012185</w:t>
      </w:r>
    </w:p>
    <w:p w14:paraId="41F2B325">
      <w:pPr>
        <w:rPr>
          <w:rFonts w:hint="eastAsia"/>
        </w:rPr>
      </w:pPr>
      <w:r>
        <w:rPr>
          <w:rFonts w:hint="eastAsia"/>
        </w:rPr>
        <w:t>CCTACGGGCGGCTGCAGTGGGGAATATTGCGCAATGGGGGCAACCCTGACGCAGCCATGCCGCGTGTGTGAAGAAGGCCTTCGGGTTGTAAAGCACTTTAAGTGGGGAAGAAAAGTTGGTCGTTAATAGCGGCCAGCCCTGACATTACCCACAGAATAAGCACCGGCTAACTCCGTGCCAGCAGCCGCGGTAATACAGAGGGGGCAAGCGTTGTCCGGAATTATTGGGCGTAAAGAGCTCGTAGGCGGTTTGTCGCGTCTGGTGTGAAATCCCGAGGCTCAACTTCGGGCTTGCATCGGGTACGGGCAGACTAGAGTACTGTAGGGGAGACTGGAATTCCTGGTGTAGCGGTGGAATGCGCAGATATCAGGAGGAACACCGATGGCGAAGGCAGGTCTCTGGGCAGTCACTGACGCTGAGGAGCGAAAGCATGGGGAGCGAACAGGATTAGATACCCCTGTAGTCC</w:t>
      </w:r>
    </w:p>
    <w:p w14:paraId="401C3D07">
      <w:pPr>
        <w:rPr>
          <w:rFonts w:hint="eastAsia"/>
        </w:rPr>
      </w:pPr>
      <w:r>
        <w:rPr>
          <w:rFonts w:hint="eastAsia"/>
        </w:rPr>
        <w:t>&gt;OTU012186</w:t>
      </w:r>
    </w:p>
    <w:p w14:paraId="5CBAEFFD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CTTTCGGGATGTAAACTTCGTAAGAATAGGAAGAATAAATGACGGTACTATTTGTAAGGTCCGGCTAACTACGTGCCAGCAGCCGCGGTAATACGTAGGGACCAAGCGTTGTTCGGATTTACTGGGCTTAAAGGGTACGTAGGCGGCGCTGTCAGTCGGGTGTGAAATCCCACGGCTCAACCGTGGAACTGCGCCCGATACTGCAGTGCTTGAGGGAGACAGAGGTAAGCGGAACTGATGGTGGAGCGGTGAAATGCGTTGATATCATCAGGAACACCAGTGGCGAAAGCGGCCCGCTGGTCCGGTACTGACGCTGAGGTGCGAAAGCGTGGGGAGCAAACAGGATTAGATACCCTGGTAGTCC</w:t>
      </w:r>
    </w:p>
    <w:p w14:paraId="18892B59">
      <w:pPr>
        <w:rPr>
          <w:rFonts w:hint="eastAsia"/>
        </w:rPr>
      </w:pPr>
      <w:r>
        <w:rPr>
          <w:rFonts w:hint="eastAsia"/>
        </w:rPr>
        <w:t>&gt;OTU012187</w:t>
      </w:r>
    </w:p>
    <w:p w14:paraId="12915E7C">
      <w:pPr>
        <w:rPr>
          <w:rFonts w:hint="eastAsia"/>
        </w:rPr>
      </w:pPr>
      <w:r>
        <w:rPr>
          <w:rFonts w:hint="eastAsia"/>
        </w:rPr>
        <w:t>CCTACGGGGGGCTGCAGTAGGGAATCTTGCGCAATGGGCGAAAGCCTGATCCAGCAATGCCGCGTGAGTGATGAAGGCCTTAGGGTTGTAAAGCTCTTTTACCCGGGATGATAATGACAGTACCGGGAGAATAAGCTCCGGCTAACTCCGTGCCAGCAGCCGCGGTAATACGGAGGGAGCTAGCGTTGTTCGGAATTACTGGGCGTAAAGCGCACGTAGGCGGCTTTGTAAGTTAGAGGTGAAAGCCCGGGGCTCAACTCCGGAACTGCCTTTAAGACTGCATCGCTCGAATCCGGGAGAGGTGAGTGGAATTCCGAGTGTAGCGGTGAAATGCGTAGATATTGGGAGGAACACCTGCGGCGAAGGCGGCTACCTGGACAGTGACTGACGCTGAGGCGCGAAAGCTAGGGGAGCGAACGGGATTAGATACCCCGGTAGTCC</w:t>
      </w:r>
    </w:p>
    <w:p w14:paraId="4E7DBE44">
      <w:pPr>
        <w:rPr>
          <w:rFonts w:hint="eastAsia"/>
        </w:rPr>
      </w:pPr>
      <w:r>
        <w:rPr>
          <w:rFonts w:hint="eastAsia"/>
        </w:rPr>
        <w:t>&gt;OTU012188</w:t>
      </w:r>
    </w:p>
    <w:p w14:paraId="67A5091B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CCGGTGTTAACACCACCGGCGATGACGGTACCGTTTGTAAGCTCCGGCTAACTCCGTGCCAGCAGCCGCGGTAATACGGGGGGAGCAAGCGTTGTTCGGATTCACTGGGCGTAAAGGGTGCGCAGGCGGCCAAGTGTGTGAGGCGTGAAAGCCCCGGGCTCAACCTGGGAACTGCATCCATAACTGCCTGACTAGAGTACGGTAGAGGGGGATGGAATTCCGCGTGTAGCAGTGAAATGCGTAGATATGCGGAGGAACACCGATGGCGAAGGCAATCCCCTGGGCCTGTACTGACGCTCATGCACGAAAGCGTGGGGAGCAAACAGGATTAGATACCCGGGTAGTCC</w:t>
      </w:r>
    </w:p>
    <w:p w14:paraId="7629F0C4">
      <w:pPr>
        <w:rPr>
          <w:rFonts w:hint="eastAsia"/>
        </w:rPr>
      </w:pPr>
      <w:r>
        <w:rPr>
          <w:rFonts w:hint="eastAsia"/>
        </w:rPr>
        <w:t>&gt;OTU012189</w:t>
      </w:r>
    </w:p>
    <w:p w14:paraId="76E1E8EE">
      <w:pPr>
        <w:rPr>
          <w:rFonts w:hint="eastAsia"/>
        </w:rPr>
      </w:pPr>
      <w:r>
        <w:rPr>
          <w:rFonts w:hint="eastAsia"/>
        </w:rPr>
        <w:t>CCTACGGGTGGCTGCAGTGGGGAATTTTCCGCAATGGGCGAAAGCCTGACGGAGCAACGCCGCGTGGGTGATGAAGATTTTCGGATCGTAAAGCCCTTTCAGCAGGGACGAACAAAATGACGGTACCTGCAGAAGAAGCATCGGCTAACTACGTGCCAGCAGCCGCGGTAATACGAAGGGGGCTAGCGTTGTTCGGAATCACTGGGCTTAAAGGGCGCGTAGGCGGGCCGGACGGTCCGGAGTGAAATCCCCCCGCTCAACGGGGGAACGGCTCCGGATACCGCCGGCCTCGAGGGGGGTAGGGGCGAGCGGAACGCTGGGTGGAGCGGTGAAATGCGTTGATATCCAGCGGAACTCCGGTGGCGAAGGCGGCTCGCTGGGCCCTCTCTGACGCTGAGGCGCGAAAGCCAGGGGAGCGAACGGGATTAGATACCCCGGTAGTCC</w:t>
      </w:r>
    </w:p>
    <w:p w14:paraId="2C5F36DD">
      <w:pPr>
        <w:rPr>
          <w:rFonts w:hint="eastAsia"/>
        </w:rPr>
      </w:pPr>
      <w:r>
        <w:rPr>
          <w:rFonts w:hint="eastAsia"/>
        </w:rPr>
        <w:t>&gt;OTU012190</w:t>
      </w:r>
    </w:p>
    <w:p w14:paraId="11B11915">
      <w:pPr>
        <w:rPr>
          <w:rFonts w:hint="eastAsia"/>
        </w:rPr>
      </w:pPr>
      <w:r>
        <w:rPr>
          <w:rFonts w:hint="eastAsia"/>
        </w:rPr>
        <w:t>CCTACGGGAGGCTGCAGTGGGGAATATTGGACAATGGGCGCAAGCCTGATCCAGCCATGCCGCGTGTGTGATGACGGCCTTAGGGTTGTAAAGCACTTTCGCCGATGAAGATAATGACTGTAGTCGGAGAAAAAGCACCGGCTAACTCTGTGCCAGCAGCCGCGGTAATACAGAGGGTGCGAGCGTTAATCGGAATTACTGGGCGTAAAGCGTGCGTAGACGGTTATTTAAGTCGGGTGTGAAAGCCCCGGGCTCAACCTGGGAATTGCATTCGATACTGGATGGCTAGAGTTCGGCAGAGGGAAGCGGAATTTCCGGTGTAGCGGTGAAATGCGTAGATATCAGGAGGAACACCGGTGGCGAAGGCGGATCTCTGGGCCTTGCCTGACGCTGAGGAGCGAAAGCTGGGGGAGCGAACAGGATTAGATACCCGAGTAGTCC</w:t>
      </w:r>
    </w:p>
    <w:p w14:paraId="109091E4">
      <w:pPr>
        <w:rPr>
          <w:rFonts w:hint="eastAsia"/>
        </w:rPr>
      </w:pPr>
      <w:r>
        <w:rPr>
          <w:rFonts w:hint="eastAsia"/>
        </w:rPr>
        <w:t>&gt;OTU012191</w:t>
      </w:r>
    </w:p>
    <w:p w14:paraId="280550F4">
      <w:pPr>
        <w:rPr>
          <w:rFonts w:hint="eastAsia"/>
        </w:rPr>
      </w:pPr>
      <w:r>
        <w:rPr>
          <w:rFonts w:hint="eastAsia"/>
        </w:rPr>
        <w:t>CCTACGGGTGGCAGCAGTGGGGAATCTTGCGCAATGGGCGAAAGCCTGACGCAGCAACGCCGCGTGCGGGATGAAGGCCTTCGGGTTGTAAACCGCTTTCAGCAGGGAAGAAATTGACGGTACCTGCAAAGGAAGCACCGGCTAACTCTGTGCCAGCAGCCGCGGTAATACAGAGGGTGCAAGCGTTGTTCGGAATTATTGGGCGTAAAGGGCGCGTAGGCGGTATTACAAGTCGGATGTGAAAGCCCATGGCTCAACCATGGAAGTGCATTCGAAACTGTAGAACTAGAGTCTTGGAGAGGGTGGTGGAATTCCCGGTGTAGAGGTGAAATTCGTAGATATCGGGAGGAACATCAGTGGCGAAGGCGACCACCTGGCTGAAGACTGACGCTGAGGCGCGAAAGCGTGGGGATCAAACAGGATTAGATACCCCAGTAGTCC</w:t>
      </w:r>
    </w:p>
    <w:p w14:paraId="4EAD9BA1">
      <w:pPr>
        <w:rPr>
          <w:rFonts w:hint="eastAsia"/>
        </w:rPr>
      </w:pPr>
      <w:r>
        <w:rPr>
          <w:rFonts w:hint="eastAsia"/>
        </w:rPr>
        <w:t>&gt;OTU012192</w:t>
      </w:r>
    </w:p>
    <w:p w14:paraId="64889FE5">
      <w:pPr>
        <w:rPr>
          <w:rFonts w:hint="eastAsia"/>
        </w:rPr>
      </w:pPr>
      <w:r>
        <w:rPr>
          <w:rFonts w:hint="eastAsia"/>
        </w:rPr>
        <w:t>CCTACGGGTGGCAGCAGTCGAGAATCTTGGTCAATGCACGAAAGTGTGAACCAGCGACGCCGCGTGAAGGATGAAGGACCTCTGGTTCGTAAACTTCTTTTAGGGGGGAAGAATGGGCTTTATGCCTTTGACGGTACCCTCTGAATAAGCCACGGCTAACTACGTGCCAGCAGCCGCGGTAATACGTAGGTGGCAAGCGTTGTCCGGATTCACTGGGCGTAAAGGGTGCGTAGGCGGTCGGGTAAGTCTGACGTGAAATCTCCGAGCCTAACTCGGAAATGGCGTCGGATACTATTCGGCTTGAGGAGTGGAGGGGAGACTGGAATTCTCGGTGTAGCAGTGAAATGCGTAGATATGTGGAGGAACACCGATGGCGAAGGCAGCCTTCTGGGCCAACACTGACGCTCATGCACGAAAGCGTGGGGAGCAAACAGGATTAGATACCCTGGTAGTCC</w:t>
      </w:r>
    </w:p>
    <w:p w14:paraId="606DAD43">
      <w:pPr>
        <w:rPr>
          <w:rFonts w:hint="eastAsia"/>
        </w:rPr>
      </w:pPr>
      <w:r>
        <w:rPr>
          <w:rFonts w:hint="eastAsia"/>
        </w:rPr>
        <w:t>&gt;OTU012193</w:t>
      </w:r>
    </w:p>
    <w:p w14:paraId="3289599A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CCGGGACGAACGGCTCCAACCTAACACGCTACGGCTTGACGGTACCGGGAGAAGAAGCACCGGCTAACTCTGTGCCAGCAGCCGCGGTAATACAGAGGGTGCAAGCGTTGTTCGGAATTATTGGGCGTAAAGCGCGTGTAGGCGGCGTGACAAGTCGGGTGTGAAAGCCCTCAGCTCAACTGAGGAAGTGCGCCCGAAACTGTCGTGCTTGAGTGCCGGAGAGGGTGGCGGAATTCCCCAAGTAGAGGTGAAATTCGTAGATATCGAGAGGAACACCGGTGGCGAAGGCGGCTTCCTGGACAACTGTTGACGCTGAGGTGCGAAAGCGTGGGGAGCAAACAGGATTAGATACCCGGGTAGTCC</w:t>
      </w:r>
    </w:p>
    <w:p w14:paraId="239CEF92">
      <w:pPr>
        <w:rPr>
          <w:rFonts w:hint="eastAsia"/>
        </w:rPr>
      </w:pPr>
      <w:r>
        <w:rPr>
          <w:rFonts w:hint="eastAsia"/>
        </w:rPr>
        <w:t>&gt;OTU012194</w:t>
      </w:r>
    </w:p>
    <w:p w14:paraId="7058AE29">
      <w:pPr>
        <w:rPr>
          <w:rFonts w:hint="eastAsia"/>
        </w:rPr>
      </w:pPr>
      <w:r>
        <w:rPr>
          <w:rFonts w:hint="eastAsia"/>
        </w:rPr>
        <w:t>CCTACGGGCGGCAGCAGCAAGGAATTTTCCGCAATGGGGGCAACCCTGACGGAGCAACGCCGCGTGAGGGAAGAAGTCTTTCGGGATGTAAACCTCTTTTCAGTGGGAAGACGAAAAAGTTGACGGTACCAAGGGAATAAGCACCGGCTAACTCCGTGCCAGCAGCCGCGGTAATACGGAGGGTGCAAGCGTTATCCGGATTCACTGGGTTTAAAGGGTGCGTAGGCGGGCAGGTAAGTCCGTGGTGAAATCTCCGAGCTTAACTCGGAAACTGCCATGGATACTATTTGTCTTGAATACTGTGGAGGTGAGCGGAATATGTCATGTAGCGGTGAAATGCTTAGATATGACATAGAACACCAATTGCGAAGGCAGCTCACTGCGCAGTGATTGACGCTGAGGCACGAAAGCGTGGGGATCAAACAGGATTAGATACCCGAGTAGTCC</w:t>
      </w:r>
    </w:p>
    <w:p w14:paraId="64E5C2B1">
      <w:pPr>
        <w:rPr>
          <w:rFonts w:hint="eastAsia"/>
        </w:rPr>
      </w:pPr>
      <w:r>
        <w:rPr>
          <w:rFonts w:hint="eastAsia"/>
        </w:rPr>
        <w:t>&gt;OTU012195</w:t>
      </w:r>
    </w:p>
    <w:p w14:paraId="0DAFB243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ATGGGACGAACGGATCGCGCGTGAACACCGCGCGATCGTGACGGTACCGTTAAAGGAAACCCCGGCTAACTCCGTGCCAGCAGCCGCGGTAATACGGGGGGGGTAAGCGTTGTTCGGAATTACTGGGCGTAAAGGGCGTGTAGGCGGTTTCATGTGTTCGCTGTGAAAGAACACGGCTCAACTGTGTCGAGCGGTGGAAACTGGGGGACTTGAGTGCAGGAGAGAAGAGTGGAATTCCACGTGTAGCGGTGAAATGCGTAGAGATGTGGAGGAACACCAGTGGCGAAGGCGACTCTTTGGCCTGTAACTGACGCTGAGGCGCGAAAGCGTGGGGAGCAAACAGGATTAGATACCCCAGTAGTCC</w:t>
      </w:r>
    </w:p>
    <w:p w14:paraId="4F977FB1">
      <w:pPr>
        <w:rPr>
          <w:rFonts w:hint="eastAsia"/>
        </w:rPr>
      </w:pPr>
      <w:r>
        <w:rPr>
          <w:rFonts w:hint="eastAsia"/>
        </w:rPr>
        <w:t>&gt;OTU012196</w:t>
      </w:r>
    </w:p>
    <w:p w14:paraId="645A5D73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AGGTTAATAGCCGAGAGGGTGACGGTACCTCCAGAAGAAGCCCCGGCCAACTACGTGCCAGCAGCCGCGGTAATACGTAGGGGGCAAGCGTTGTCCGGATTTATTGGGCGTAAAGGGCGCGTAGGCGGCTTCTTAAGTCTGGTGTGAAAGCCCAGGGCTCAACCCCGGGACTGCATTCGATACTGTCAGGCTAGAGGTAGGTAGGGGAGATCGGAATTCCCGGTGTAGCGGTGAAATGCGCAGATATCGGGAGGAACACCGGTGGCGAAGGCGGCTCTCTGGGCCTGTCCTGACGCTCAGGCGCGAAAGCTGGGGGAGCGAACAGGATTAGATACCCCAGTAGTCC</w:t>
      </w:r>
    </w:p>
    <w:p w14:paraId="33C4C354">
      <w:pPr>
        <w:rPr>
          <w:rFonts w:hint="eastAsia"/>
        </w:rPr>
      </w:pPr>
      <w:r>
        <w:rPr>
          <w:rFonts w:hint="eastAsia"/>
        </w:rPr>
        <w:t>&gt;OTU012197</w:t>
      </w:r>
    </w:p>
    <w:p w14:paraId="1768F2A3">
      <w:pPr>
        <w:rPr>
          <w:rFonts w:hint="eastAsia"/>
        </w:rPr>
      </w:pPr>
      <w:r>
        <w:rPr>
          <w:rFonts w:hint="eastAsia"/>
        </w:rPr>
        <w:t>CCTACGGGGGGCTGCAGTGGGGAATATTGGACAATGGGCGCAAGCCTGATCCAGCAATGCCGCGTGGATGAAGAAGGTCTTCGGATTGTAAAGTCCTTTCGGCGGGGACGATGATGACGGTACCCGCAGAAGAAGCCCCGGCTAACTTCGTGCCAGCAGCCGCGGTAATACGAAGGGGGCTAGCGTTGCTCGGAATGACTGGGCGTAAAGGGCGCGTAGGCGGATTGATTAGTTAGGCGTGAAATTCCTGGGCTTAACCTGGGGGCTGCGCTTAATACAGTCAGTCTTGAGTGTGGAAGAGGGTCGTGGAATTCCCAGTGTAGAGGTGAAATTCGTAGATATTGGGAAGAACACCGGTGGCGAAGGCGGCGACCTGGTCCATTACTGACGCTGAGGCGCGAAAGCGTGGGGAGCAAACAGGATTAGATACCCGGGTAGTCC</w:t>
      </w:r>
    </w:p>
    <w:p w14:paraId="0EB2F583">
      <w:pPr>
        <w:rPr>
          <w:rFonts w:hint="eastAsia"/>
        </w:rPr>
      </w:pPr>
      <w:r>
        <w:rPr>
          <w:rFonts w:hint="eastAsia"/>
        </w:rPr>
        <w:t>&gt;OTU012198</w:t>
      </w:r>
    </w:p>
    <w:p w14:paraId="68523BE6">
      <w:pPr>
        <w:rPr>
          <w:rFonts w:hint="eastAsia"/>
        </w:rPr>
      </w:pPr>
      <w:r>
        <w:rPr>
          <w:rFonts w:hint="eastAsia"/>
        </w:rPr>
        <w:t>CCTACGGGCGGCTGCAGTGGGGAATATTGGACAATGGGCGCAAGCCTGATCCAGCCATGCCGCGTGAGTGATGACGGCCTTAGGGTTGTAAAGCTCTTTCGCACGCGACGATAATGACGGTAGCGTGAGAAGAAGCCCCGGCTAACTTCGTGCCAGCAGCCGCGGTAATACGAAGGGGGCTAGCGTTGTTCGGAATCACTGGGCGTAAAGGGCGCGTAGGCGGCCTGATAAGTCGGGGGTGAAAGCCTGTGGCTCAACCCTAGTGAGCACTTGAAACTGCTCAGCTTGAGTCGAGGAGAGGAAGGTGGAATTCCTGGTGTAGCGGTGAAATGCGTAGAGATTTGGAGGAACACCAGTGGCGAAGGCGACTGTCTGGTCTGTAACTGACACTGAGGCGCGAAAGCGTGGGGAGCAAACAGGATTAGATACCCGGGTAGTCC</w:t>
      </w:r>
    </w:p>
    <w:p w14:paraId="6302EED8">
      <w:pPr>
        <w:rPr>
          <w:rFonts w:hint="eastAsia"/>
        </w:rPr>
      </w:pPr>
      <w:r>
        <w:rPr>
          <w:rFonts w:hint="eastAsia"/>
        </w:rPr>
        <w:t>&gt;OTU012199</w:t>
      </w:r>
    </w:p>
    <w:p w14:paraId="356C6691">
      <w:pPr>
        <w:rPr>
          <w:rFonts w:hint="eastAsia"/>
        </w:rPr>
      </w:pPr>
      <w:r>
        <w:rPr>
          <w:rFonts w:hint="eastAsia"/>
        </w:rPr>
        <w:t>CCTACGGGAGGCTGCAGTGGGGAATATTGGACAATGGGGGCAACCCTGATCCAGCCATGCCGCGTGAATGATAAGGCCTTCGGGTTGTAAAGTTCTTTTGGCGGGGACGATGATGACGGTACCCGCAGAATAAGCTCCGGCTAACTTCGTGCCAGCAGCCGCGGTAATACGAAGGGGGCTAGCGTTGTTCGGAATTACTGGGCGTAAAGGGCGCGTAGGCGGTGGGATAAATCAGATGTGAAAGCCCTGGGCTCAACCCGGGAATAGCATTTGAGACTGTCCTTCTTGAATTCGGAAGAGGTAAGTGGAATTCCCAGTGTAGAGGTGAAATTCGTAGATATTGGGAAGAACACCCGTGGCGAAGGCGGCTTACTGGACCGACATTGACGCTGAGGCGCGAAAGCGTGGGGAGCAAACAGGATTAGATACCCCAGTAGTCC</w:t>
      </w:r>
    </w:p>
    <w:p w14:paraId="4403ACC5">
      <w:pPr>
        <w:rPr>
          <w:rFonts w:hint="eastAsia"/>
        </w:rPr>
      </w:pPr>
      <w:r>
        <w:rPr>
          <w:rFonts w:hint="eastAsia"/>
        </w:rPr>
        <w:t>&gt;OTU012200</w:t>
      </w:r>
    </w:p>
    <w:p w14:paraId="54F41795">
      <w:pPr>
        <w:rPr>
          <w:rFonts w:hint="eastAsia"/>
        </w:rPr>
      </w:pPr>
      <w:r>
        <w:rPr>
          <w:rFonts w:hint="eastAsia"/>
        </w:rPr>
        <w:t>CCTACGGGCGGCTGCAGTGGGGAATCTTGCGCAATGGCCGAAAGGCTGACGCAGCGACGCCGCGTGTGGGAGGACGCCCTTCGGGGTGTAAACCACTGTTGCCCGGGACGAATGGCTTGTTTTGGCGAGCTTGACGGTACCGGGCGAGGACATTGGAGACTGTGCGACTAGAGGCAGATAGAGGGGTGTAGAATTCCGGGTGTAGTGGTGAAATGCGTAGATATCGGGAGGAACACCAGTGGCGAAGGCGACTACCTGGCCCACTCTTGACGCTGAGGCGCGAAAGCTAGGGGAGCGAACGGGATTAGATACCCTGGTAGTCC</w:t>
      </w:r>
    </w:p>
    <w:p w14:paraId="7527146D">
      <w:pPr>
        <w:rPr>
          <w:rFonts w:hint="eastAsia"/>
        </w:rPr>
      </w:pPr>
      <w:r>
        <w:rPr>
          <w:rFonts w:hint="eastAsia"/>
        </w:rPr>
        <w:t>&gt;OTU012201</w:t>
      </w:r>
    </w:p>
    <w:p w14:paraId="4EC6567A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GGCCGGGCATTAACTGTGTGCCGGTTTGATAGTAGCCGAAGAGGAAGAGACGGCTAACTCTGTGCCAGCAGCCGCGGTAATACGTAGGTGGCGAGCGTTGTCCGGATTTACTGGGCGTAAAGAGCGCGCAGGCGGCTGGTTAAGTCCGATGTGAAATCTCCCGGCTCAACTGGGAAATGGCATCGGAAACTGACCGGCTTGAAGGTGGGAGAGGGTAGTGGAATTCCCGGTGTAGTGGTGAAATGCGTAGATATCGGGAGGAACACCAGTGGCGAAGGCGACTACCTGGCCCACTCTTGACGCTGAGGCGCGAAAGCTAGGGGAGCGAACGGGATTAGATACCCGTGTAGTCC</w:t>
      </w:r>
    </w:p>
    <w:p w14:paraId="1F47D0DE">
      <w:pPr>
        <w:rPr>
          <w:rFonts w:hint="eastAsia"/>
        </w:rPr>
      </w:pPr>
      <w:r>
        <w:rPr>
          <w:rFonts w:hint="eastAsia"/>
        </w:rPr>
        <w:t>&gt;OTU012202</w:t>
      </w:r>
    </w:p>
    <w:p w14:paraId="5806C294">
      <w:pPr>
        <w:rPr>
          <w:rFonts w:hint="eastAsia"/>
        </w:rPr>
      </w:pPr>
      <w:r>
        <w:rPr>
          <w:rFonts w:hint="eastAsia"/>
        </w:rPr>
        <w:t>CCTACGGGGGGCTGCAGTGGGGAATCTTGCACAATGGGGGCAACCCTGATGCAGCGACGCCGCGTGAGCGATGAAGCCCTTCGGGGTGTAAAGCTCTTTCGGCAGGGACGATAATGACGGTACCTGCAGAAGCAGCTGCGGCTAACTACGTGCCAGCAGCCGCGGTAATACGTAGGCAGCGAGCGTTGTTCGGAGTTACTGGGCGTAAAGGGTGCGTAGGCGGTGATGTAAGACAGGTGTGAAATCCCCGGGCTTAACCTGGGAACTGCATTTGTGACTGCATCGCTGGAGTGCGGCAGAGGGGGATGGAATTCCGCGTGTAGCAGTGAAATGCGTAGATATGCGGAGGAACACCAGTGGCGAAGGCGACTACCTGGACTGATACTGACACTGAGGTGCGAAAGCGTGGGGAGCAAACAGGATTAGATACCCCTGTAGTCC</w:t>
      </w:r>
    </w:p>
    <w:p w14:paraId="63CFE705">
      <w:pPr>
        <w:rPr>
          <w:rFonts w:hint="eastAsia"/>
        </w:rPr>
      </w:pPr>
      <w:r>
        <w:rPr>
          <w:rFonts w:hint="eastAsia"/>
        </w:rPr>
        <w:t>&gt;OTU012203</w:t>
      </w:r>
    </w:p>
    <w:p w14:paraId="7D38EAB9">
      <w:pPr>
        <w:rPr>
          <w:rFonts w:hint="eastAsia"/>
        </w:rPr>
      </w:pPr>
      <w:r>
        <w:rPr>
          <w:rFonts w:hint="eastAsia"/>
        </w:rPr>
        <w:t>CCTACGGGTGGCTGCAGTGGGGAATCTTGCGCAATGGACGAAAGTCTGACGGAGCAACGCCGCGTGAACGAAGAAGGCCTTCGGGTCGTAAAGTTCTGTTGTTAGGGAAGAACAAGTACCAGAGTAACTGCTGGTACCTTGACGGTACCTAACCAGAAAGCCACGGCTAACTACGTGCCAGCAGCCGCGGTAATACGAAGGGGGCTAGCGTTGTCCGGAATTACTGGGCGTAAAGAGCTCGTAGGTGGTTTGTCGCGTTGTTCGTGAAAACTCACAACTCAATTGTGGGCGTGCGGGCGATACGGGCAGACTGGAGTACTGCAGGGGAGACTGGAATTCCTGGTGTAGCGGTGAAATGCGCAGATATCAGGAGGAACACCGATGGCGAAGGCAGGTCTCTGGGCTGTAACTGACGCTGAGGAGCGAAAGCATGGGGAGCGAACAGGATTAGATACCCGAGTAGTCC</w:t>
      </w:r>
    </w:p>
    <w:p w14:paraId="2C61CD1E">
      <w:pPr>
        <w:rPr>
          <w:rFonts w:hint="eastAsia"/>
        </w:rPr>
      </w:pPr>
      <w:r>
        <w:rPr>
          <w:rFonts w:hint="eastAsia"/>
        </w:rPr>
        <w:t>&gt;OTU012204</w:t>
      </w:r>
    </w:p>
    <w:p w14:paraId="646C0DC8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TTCGATCGGGAAGAACGTTTCGGGGGTGAATAGCCTCCGGAAGTGACGGTACCGAGAGAAGAAGCCCCGGCTAACTCTGTGCCAGCAGCCGCGGTAATACAGGGGGGGCAAGCGTTGTTCGGAATTACTGGGCGTAAAGGGCCAGTAGGCGGCCAACTAAGTCACACGTGAAATCCCCAGGCTCAACCTGGGAACTGCGTGTGATACTGGATGGCTTGAATTCGGGAGAGGGATGCAGAATTCCAGGTGTAGCGGTGAAATGCGTAGATATCTGGAGGAATACCGGTGGCGAAGGCGGCATCCTGGACCGACATTGACGCTGAACGGCGAAAGCGTGGGGATCAAACAGGATTAGATACCCGGGTAGTCC</w:t>
      </w:r>
    </w:p>
    <w:p w14:paraId="5BACE8B2">
      <w:pPr>
        <w:rPr>
          <w:rFonts w:hint="eastAsia"/>
        </w:rPr>
      </w:pPr>
      <w:r>
        <w:rPr>
          <w:rFonts w:hint="eastAsia"/>
        </w:rPr>
        <w:t>&gt;OTU012205</w:t>
      </w:r>
    </w:p>
    <w:p w14:paraId="39DA9B84">
      <w:pPr>
        <w:rPr>
          <w:rFonts w:hint="eastAsia"/>
        </w:rPr>
      </w:pPr>
      <w:r>
        <w:rPr>
          <w:rFonts w:hint="eastAsia"/>
        </w:rPr>
        <w:t>CCTACGGGTGGCTGCAGTGGGGAATTTTGCGCAATGGGCGAAAGCCTGACGCAGCAACGCCGCGTGTGGGATGAAGGCCTTCGGGTCGTAAACCACTGTCGGGAGGGACGAAGATCTGACGGTACCTCCAAAGGAAGCACCGGCTAACTCTGTGCCAGCAGCCGCGGTAATACAGAGGGTGCGAGCGTTGTCCGGAATCACTGGGCGTAAAGGGTGCGTAGGCGGCATAGAAAGTTGGGTGTGAAATACCTCGGCTCAACCGAGGAACTGCGCTCAATACTACTATGCTTGAGGAAGGCAGAGGTGAGTGGAACTTGGGGTGGAGCGGTGAAATGTGTTGATATCCTAAGGAACACCGGTGGCGAAGGCGACTCACTGGGCCTTTTCTGACGCTGAGGAGCGAAAGCATGGGGAGCGAACAGGATTAGATACCCCAGTAGTCC</w:t>
      </w:r>
    </w:p>
    <w:p w14:paraId="02A25162">
      <w:pPr>
        <w:rPr>
          <w:rFonts w:hint="eastAsia"/>
        </w:rPr>
      </w:pPr>
      <w:r>
        <w:rPr>
          <w:rFonts w:hint="eastAsia"/>
        </w:rPr>
        <w:t>&gt;OTU012206</w:t>
      </w:r>
    </w:p>
    <w:p w14:paraId="29B17D47">
      <w:pPr>
        <w:rPr>
          <w:rFonts w:hint="eastAsia"/>
        </w:rPr>
      </w:pPr>
      <w:r>
        <w:rPr>
          <w:rFonts w:hint="eastAsia"/>
        </w:rPr>
        <w:t>CCTACGGGAGGCTGCAGTCGGGAATTTTGGGCAATGGGCGAAAGCCTGACCCAGCAACGCCGCGTGAGGGATGACGGCCTTCGGGTTGTAAACCTCTTTCATCACCGACGAAGTCTGTCTCTTTGGGGGCGGGTGACGGTAGGTGGAGAAGAAGCCCCGGCTAACTTCGTGCCAGCAGCCGCGGTAAGACGAACCGTACGAACGTTATTCGGAATCACTGGGCTTAAAGGGTGCGTAGGCGGTGCGGCAAGTCGGGTGTGAAATACCTCAGCTTAACTGAGGAACTGCATTCGATACTGCCGTGCTAGAGGAAGATAGAGGTAAGCGGAACTTAGGGTGGAGCGGTGAAATGCGTTGATATCCTAAGGAACACCGGTGGCGAAAGCGGCTTACTGGATCTTTTCTGACGCTGAGGCACGAAAGCTAGGGTAGCGAACGGGATTAGATACCCCGGTAGTCC</w:t>
      </w:r>
    </w:p>
    <w:p w14:paraId="1EDC42FB">
      <w:pPr>
        <w:rPr>
          <w:rFonts w:hint="eastAsia"/>
        </w:rPr>
      </w:pPr>
      <w:r>
        <w:rPr>
          <w:rFonts w:hint="eastAsia"/>
        </w:rPr>
        <w:t>&gt;OTU012207</w:t>
      </w:r>
    </w:p>
    <w:p w14:paraId="43A215EE">
      <w:pPr>
        <w:rPr>
          <w:rFonts w:hint="eastAsia"/>
        </w:rPr>
      </w:pPr>
      <w:r>
        <w:rPr>
          <w:rFonts w:hint="eastAsia"/>
        </w:rPr>
        <w:t>CCTACGGGAGGCTGCAGTGGGGAATATTGGGCAATGGGCGCAAGCCTGACCCAGCCATGCCGCGTGAGTGATGAAGGCCTTCGGGTCGTAAAGCTCTGTGGGGAGGGACGAACAGCCCGGTTGCTAATACCAGCCGGGTCTGACGGTACCTCCTTAGCAAGCACCGGCTAACTCCGTGCCAGCAGCCGCGGTAATACGGAGGGTGCAAACGTTGCTCGGAATTATTGGGCGTAAAGCGCACGTAGGCGGTCTCGTAAGTCGGGTGTGAAAGCCCCAGGCTCAACCTGGGAAGTGCACTCGAAACTGCTAGGCTTGAGTATGGAAGAGGGTCTCGGAATTCCCGGTGTAGCGGTGAAATGCGTAGAGATGTGGAGGAACACCGATGGCGAAGGCAGCCCCCTGGGGTGAGACTGACGCTCAGGCACGAAAGCGTGGGGAGCAAACAGGATTAGATACCCTAGTAGTCC</w:t>
      </w:r>
    </w:p>
    <w:p w14:paraId="23B81AB9">
      <w:pPr>
        <w:rPr>
          <w:rFonts w:hint="eastAsia"/>
        </w:rPr>
      </w:pPr>
      <w:r>
        <w:rPr>
          <w:rFonts w:hint="eastAsia"/>
        </w:rPr>
        <w:t>&gt;OTU012208</w:t>
      </w:r>
    </w:p>
    <w:p w14:paraId="0EFF8A52">
      <w:pPr>
        <w:rPr>
          <w:rFonts w:hint="eastAsia"/>
        </w:rPr>
      </w:pPr>
      <w:r>
        <w:rPr>
          <w:rFonts w:hint="eastAsia"/>
        </w:rPr>
        <w:t>CCTACGGGAGGCAGCAGTGGGGAATATTGGACAATGGGCGCAAGCCTGATCCAGCAACGCCGCGTGGAGGACGAAGGTCTTCGGATCGTAAACTCCTGTCAGATGGGACGAAGGCAGGCGGATAAATAATCCGCCTGTTTGACGGTACTATCAGAGGAAGCCCCGGCTAACTTCGTGCCAGCAGCCGCGGTAATACGAAGGTCCCGAGCGTTGTTCGGAATCACTGGGCGTAAAGGGAGCGTAGGCGGCGTGGTAAGTCAGATGTGAAATCCCGGGGCTCAACCTCGGAACTGCATCCGATACTGCCATGCTAGAGGATTGGAGAGGTAGCTGGAATTCTTGGTGTAGCAGTGAAATGCGTAGAGATCAAGAGGAACACTCGTGGCGAAAGCGAGCTACTGGACAATTACTGACGCTGAGGCTCGAAGGCTAGGGTAGCGAAAGGGATTAGATACCCCTGTAGTCC</w:t>
      </w:r>
    </w:p>
    <w:p w14:paraId="4929DCAA">
      <w:pPr>
        <w:rPr>
          <w:rFonts w:hint="eastAsia"/>
        </w:rPr>
      </w:pPr>
      <w:r>
        <w:rPr>
          <w:rFonts w:hint="eastAsia"/>
        </w:rPr>
        <w:t>&gt;OTU012209</w:t>
      </w:r>
    </w:p>
    <w:p w14:paraId="09AE21D6">
      <w:pPr>
        <w:rPr>
          <w:rFonts w:hint="eastAsia"/>
        </w:rPr>
      </w:pPr>
      <w:r>
        <w:rPr>
          <w:rFonts w:hint="eastAsia"/>
        </w:rPr>
        <w:t>CCTACGGGGGGCTGCAGTCGAGAATCTTCGGCAATGGGCGCAAGCCCGACCGAGCGACGCCGCGTGGAGGACGAAGGCCTTCGGGTTGTAAACTCCTGTCGGGGGAGAGGAACGGGTCGTGAAGAGCGGCCCTTGACCGATCCCCGGAGGAAGCACGGGCTAAGTTCGTGCCAGCAGCCGCGGTAAGACGAACCGTGCGAACGTTATTCGGAATCACTGGGCTTAAAGCGCGTGTAGGCGGGCCGGTACGTCGTTCGCTGAAAGCCCCCGGCTCAACCGGGGAAGTGGCGGCGATACGACCGGCCTGGAGGGGGGTAGGGGGACCTGGAACTTCTGGTGGAGCGGTGAAATGCGTTGATATCAGAAGGAACGCCGGTGGCGAAAGCGAATGACTGGATCTCTTCTGACGCTGAGGCGCGAAAGCTAGGGGAGCAAACGGGATTAGATACCCTGGTAGTCC</w:t>
      </w:r>
    </w:p>
    <w:p w14:paraId="4E8109CC">
      <w:pPr>
        <w:rPr>
          <w:rFonts w:hint="eastAsia"/>
        </w:rPr>
      </w:pPr>
      <w:r>
        <w:rPr>
          <w:rFonts w:hint="eastAsia"/>
        </w:rPr>
        <w:t>&gt;OTU012210</w:t>
      </w:r>
    </w:p>
    <w:p w14:paraId="0789EAD4">
      <w:pPr>
        <w:rPr>
          <w:rFonts w:hint="eastAsia"/>
        </w:rPr>
      </w:pPr>
      <w:r>
        <w:rPr>
          <w:rFonts w:hint="eastAsia"/>
        </w:rPr>
        <w:t>CCTACGGGCGGCAGCAGTGGGGAATATTGCACAATGGGCGGAAGCCTGATGCAGCGACGCCGCGTGCGGGAAGAAGGCCTTCGGGTTGTAAACCGCTTTCAGGAGGGACGAAGCCACTCGGGTTAATAGCCCAGAGGGTGACGGTACCTCCAGAAGAAGCCCCGGCTAACTACGTGCCAGCAGCCGCGGTAATACGTAGGGGGCAAGCGTTGTCCGGATTTATTGGGCGTAAAGCGCGTGTAGGCGGTTCGGCAAGTCGGGTGTGAAACCTCCAGGCTCAACCTGGAGTCGCCACTCGAAACTGCTGTGACTTGAGTCCGGTAGGGGAGCATGGAATTCCTGGTGTAGCGGTGGAATGCGCAGATATCAGGAGGAACACCAGTGGCGAAGGCGATGCTCTGGGCCGGTACTGACGCTGAGGAGCGAAAGCATGGGGAGCGAACAGGATTAGATACCCGTGTAGTCC</w:t>
      </w:r>
    </w:p>
    <w:p w14:paraId="5FE27189">
      <w:pPr>
        <w:rPr>
          <w:rFonts w:hint="eastAsia"/>
        </w:rPr>
      </w:pPr>
      <w:r>
        <w:rPr>
          <w:rFonts w:hint="eastAsia"/>
        </w:rPr>
        <w:t>&gt;OTU012211</w:t>
      </w:r>
    </w:p>
    <w:p w14:paraId="674384A4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CTGGGACGAAAAGGTCCGTGTTAACACCACGGATCCATGACGGTACCAGCAGAAGAAGCACCGGCTAACTACGTGCCAGCAGCCGCGGTAATACGTAGGGGGCTAGCGTTGTCCGGAATCATTGGGCGTAAAGCGCGCGTAGGCGGCCCGGTAAGTCCGCTGTAAAAGTCAAAGGCTCAACCTTTGAATGCCGGTGGATACTGTCGGGCTAGAGTCCGGAAGAGGAGAATGGAATTCCCGGTGTAGCGGTGAAATGCGCAGATATCGGGAAGAACACCCGTGGCGAAGGCGGTTCTCTGGGACGGTACTGACGCTGAGACGCGAAAGCGTGGGGAGCGAACAGGATTAGATACCCGAGTAGTCC</w:t>
      </w:r>
    </w:p>
    <w:p w14:paraId="54EB316F">
      <w:pPr>
        <w:rPr>
          <w:rFonts w:hint="eastAsia"/>
        </w:rPr>
      </w:pPr>
      <w:r>
        <w:rPr>
          <w:rFonts w:hint="eastAsia"/>
        </w:rPr>
        <w:t>&gt;OTU012212</w:t>
      </w:r>
    </w:p>
    <w:p w14:paraId="35E58355">
      <w:pPr>
        <w:rPr>
          <w:rFonts w:hint="eastAsia"/>
        </w:rPr>
      </w:pPr>
      <w:r>
        <w:rPr>
          <w:rFonts w:hint="eastAsia"/>
        </w:rPr>
        <w:t>CCTACGGGTGGCTGCAGTGGGGAATTTTGGACAATGGGGGAAACCCTGATCCAGCCATGCCGCGTGAGGGAAGAAGGCCTTCGGGTTGTAAACCTCTTTTATCTGGGACGAAACACTCTTATTCTTAAGAGCTTGACGGTACCAGAGGAATAAGCACCGGCTAACTACGTGCCAGCAGCCGCGGTAATACGTAGGGGGCAAGCGTTGTCCGGAATCATTGGGCGTAAAGAGCGTGTAGGCGGTCCAGATAGTCTGGTGTGAAATCTCGGGGCTCAACCCCGAGCGGTCACTGGATACTGCTGGACTTGAGTCCGGAAGAGGAGTGTGGAATTCCTGGTGTAGCGGTGGAATGCGCAGATATCAGGAGGAACACCGGTGGCGAAGGCGGCATCCTGGACCGGTATTGACGCTGAGGCGCGAAAGCCAGGGGAGCAAACGGGATTAGATACCCTGGTAGTCC</w:t>
      </w:r>
    </w:p>
    <w:p w14:paraId="1E9963B6">
      <w:pPr>
        <w:rPr>
          <w:rFonts w:hint="eastAsia"/>
        </w:rPr>
      </w:pPr>
      <w:r>
        <w:rPr>
          <w:rFonts w:hint="eastAsia"/>
        </w:rPr>
        <w:t>&gt;OTU012213</w:t>
      </w:r>
    </w:p>
    <w:p w14:paraId="0770EED6">
      <w:pPr>
        <w:rPr>
          <w:rFonts w:hint="eastAsia"/>
        </w:rPr>
      </w:pPr>
      <w:r>
        <w:rPr>
          <w:rFonts w:hint="eastAsia"/>
        </w:rPr>
        <w:t>CCTACGGGGGGCAGCAGTGGGGAATTTTGCGCAATGGGCGAAAGCCTGACGCAGCAACGCCGCGTGTGTGATGAAGGTCTTCGGATTGTAAAGCACTTTCGACCGGGACGAAAACCCTGAAGCTAACATCTTCAGGCTTGACGGTACCGGGAGAAGAAGCACCGGCTAACTCTGTGCCAGCAGCCGCGGTAATACAGAGGGTGCAAGCGTTGTTCGGAATTATTGGGCGTAAAGGGCGCGCAGGCGGCCTGATTAGTCGTGGGTGAAATCGTTCGGCTCAACCGAGCGGGGTCCTGCGAAACGGTCGGGCTGGAGCAAGGCAGGGGGTCGTGGAATTCCCGGTGTAGTGGTGGAATGCGTAGAGATCGGGAGGAACACCAGTGGCGAAGGCGGCGACCTGGGCCTGTGCTGACGCTGAGGCGCGAAAGCGTGGGGAGCGATCCGGATTAGATACCCTTGTAGTCC</w:t>
      </w:r>
    </w:p>
    <w:p w14:paraId="686B8E17">
      <w:pPr>
        <w:rPr>
          <w:rFonts w:hint="eastAsia"/>
        </w:rPr>
      </w:pPr>
      <w:r>
        <w:rPr>
          <w:rFonts w:hint="eastAsia"/>
        </w:rPr>
        <w:t>&gt;OTU012214</w:t>
      </w:r>
    </w:p>
    <w:p w14:paraId="0B18CA2D">
      <w:pPr>
        <w:rPr>
          <w:rFonts w:hint="eastAsia"/>
        </w:rPr>
      </w:pPr>
      <w:r>
        <w:rPr>
          <w:rFonts w:hint="eastAsia"/>
        </w:rPr>
        <w:t>CCTACGGGAGGCTGCAGTGGGGAATATTGCGCAATGGACGGAAGTCTGACGCAGCGACGCCGCGTGGGGGATGACGGCCTTCGGGTTGTAAACCTCTTTCGCCATCGACGAAGCCTCTTTGGGGGTGACGGTAGGTGGAGAAGAAGCACCGGCCAACTACGTGCCAGCAGCCGCGGTAACACGTAGGGTGCGAGCGTTGTCCGGAATTATTGGGCGTAAAGAGCTCGTAGGCGGTGTGTCGCGTCGGCCGTGAAAACCTGTGGCTTAACTGTGGGCGGGCGGTCGATACGGGCATCACTGGAGTTCGGCAGGGGAGACTGGAATTCCTGGTGTAGCGGTGAAATGCGCAGATATCAGGAGGAACACCGGTGGCGAAGGCGGGTCTCTGGGCCGATACTGACGCTGAGGAGCGAAAGCGTGGGGAGCGAACAGGATTAGATACCCCTGTAGTCC</w:t>
      </w:r>
    </w:p>
    <w:p w14:paraId="5C97D64D">
      <w:pPr>
        <w:rPr>
          <w:rFonts w:hint="eastAsia"/>
        </w:rPr>
      </w:pPr>
      <w:r>
        <w:rPr>
          <w:rFonts w:hint="eastAsia"/>
        </w:rPr>
        <w:t>&gt;OTU012215</w:t>
      </w:r>
    </w:p>
    <w:p w14:paraId="7BF02221">
      <w:pPr>
        <w:rPr>
          <w:rFonts w:hint="eastAsia"/>
        </w:rPr>
      </w:pPr>
      <w:r>
        <w:rPr>
          <w:rFonts w:hint="eastAsia"/>
        </w:rPr>
        <w:t>CCTACGGGGGGCTGCAGTGGGGAATATTGGACAATGGGGGCAACCCTGATCCAGCGATGCCGCGTGGGTGAAGAAGGCCTGCGGGTTGTAAAGCCCTTTCAGTTGGGAAGAAAGGCCCTGTGCTAAGACCACGGGGTGTTGACGTTACCGACAGAAGAAGCACCGGCTAACTCCGTGCCAGCAGCCGCGGTAATACGGAGGGTGCGAGCGTTAATCGGAATTACTGGGCGTAAAGGGCGCGTAGGCGGTTCAGTGCGTTGGATGTGAAAGCCCTGGGCTTAACCTGGGAATGGCATTCGATACGGCTGGGCTAGAGTATGGTAGAGGGAAGTGGAATTTCCGGTGTAACGGTGAAATGTGTAGAGATCGGAAGGAACACCGATGGCGAAGGCAGCTCGCTGGGACGGTACTGACGCTGAGGCGCGAAAGCGTGGGGAGCAAACAGGATTAGATACCCCAGTAGTCC</w:t>
      </w:r>
    </w:p>
    <w:p w14:paraId="2AA98A0C">
      <w:pPr>
        <w:rPr>
          <w:rFonts w:hint="eastAsia"/>
        </w:rPr>
      </w:pPr>
      <w:r>
        <w:rPr>
          <w:rFonts w:hint="eastAsia"/>
        </w:rPr>
        <w:t>&gt;OTU012216</w:t>
      </w:r>
    </w:p>
    <w:p w14:paraId="2166E57B">
      <w:pPr>
        <w:rPr>
          <w:rFonts w:hint="eastAsia"/>
        </w:rPr>
      </w:pPr>
      <w:r>
        <w:rPr>
          <w:rFonts w:hint="eastAsia"/>
        </w:rPr>
        <w:t>CCTACGGGGGGCAGCAGTAGGGAATCTTGCGCAATGAGCGAAAGCTTGACGCAGCGACGCCGCGTGTGGGATGACGGCCCTCGGGTTGTAAACCACTTTCAGTAGGGACGAAATTGACGGTACCTACAGAAGAAGGTCCGGCCAACTACGTGCCAGCAGCCGCGGTAATACGTAGGGACCAAGCGTTGTCCGGATTTATTGGGCGTAAAGAGCTCGTAGGCGGCCCTCCACGTCGGATGTGAAAGCTCACGGCTCAACCGTGAGATGCCATTCGATACGGGAAGGCTAGAGGTAGGTAGGGGAAAGTGGAATTCCTGGTGTAGCGGTGAAATGCGCAGATATCAGGAGGAACACCGGTGGCGAAGGCGGCTCTCTGGCCTATAACTGACGCTGAGGCGCGAAAGCGTGGGGAGCAAACAGGATTAGATACCCGGGTAGTCC</w:t>
      </w:r>
    </w:p>
    <w:p w14:paraId="57AC9FF0">
      <w:pPr>
        <w:rPr>
          <w:rFonts w:hint="eastAsia"/>
        </w:rPr>
      </w:pPr>
      <w:r>
        <w:rPr>
          <w:rFonts w:hint="eastAsia"/>
        </w:rPr>
        <w:t>&gt;OTU012217</w:t>
      </w:r>
    </w:p>
    <w:p w14:paraId="7F3E5E2E">
      <w:pPr>
        <w:rPr>
          <w:rFonts w:hint="eastAsia"/>
        </w:rPr>
      </w:pPr>
      <w:r>
        <w:rPr>
          <w:rFonts w:hint="eastAsia"/>
        </w:rPr>
        <w:t>CCTACGGGTGGCTGCAGTAGGGAATTTTCCACAATGGGCGAAAGCCTGATGGAGCAACGCCGCGTGCAGGATGAAGGCCTTCGGGTTGTAAACTGCTTTTAATAGTGAAGATTATGACGGTAACTATTGAATAAGGACCTGCTAACTACGTGCCAGCAGCCGCGGTCATACGTAGGGTCCAAGCGTTATCCGGAATTACTGGGCGTAAAGGGCGCGTAGGCGGCTTCTCAAGCGTGCGGTGAAAGCTCGGGGCTTAACTCCGAGTCTGCCGTGCGAACTGGGAGGCTTGAGTCTGGTAGAGGGTGGTGGAATTTCCTGTGTAGCGGTGGAATGCGCAGATATCGGGAGGAACACCTGCAGCGAAGGCGGTTCTCTGGGCCAATACTGACGCTGAGGAGCGAAAGCGTGGGGAGCAAACAGGATTAGATACCCCAGTAGTCC</w:t>
      </w:r>
    </w:p>
    <w:p w14:paraId="57640E33">
      <w:pPr>
        <w:rPr>
          <w:rFonts w:hint="eastAsia"/>
        </w:rPr>
      </w:pPr>
      <w:r>
        <w:rPr>
          <w:rFonts w:hint="eastAsia"/>
        </w:rPr>
        <w:t>&gt;OTU012218</w:t>
      </w:r>
    </w:p>
    <w:p w14:paraId="2548B3F9">
      <w:pPr>
        <w:rPr>
          <w:rFonts w:hint="eastAsia"/>
        </w:rPr>
      </w:pPr>
      <w:r>
        <w:rPr>
          <w:rFonts w:hint="eastAsia"/>
        </w:rPr>
        <w:t>CCTACGGGAGGCTGCAGTGGGGAATCTTGCGCAATGCGCGAAAGCGTGACGCAGCAACGCCGCGTGGGGGAAGACGGCCTTAGGGTTGTAAACCCCTTTCAGGAGGGACGAAGGTCGGCACGTTAATAGCGTGTCCGGCTGACGGTACCTCCAGAAGAAGCCCCGGCTAACTACGTGCCAGCAGCCGCGGTAATACGTAGGGGGCAAGCGTTGTCCGGATTCATTGGGCGTAAAGAGCTCGTAGGCGGCCTGATAAGTCGGGTGTGAAATCTCCAGGCTCAACCTGGAGAGGTCATTCGATACTGTCATGGCTAGAGTCCGGTAGGGGACCACGGAATTCCTGGTGTAGCGGTGAAATGCGCAGATATCAGGAGGAACACCGACGGCGAAGGCAGCTCGCTGGGACGGTACTGACGCTGAGACGCGAAAGCGTGGGGAGCAAACAGGATTAGATACCCCAGTAGTCC</w:t>
      </w:r>
    </w:p>
    <w:p w14:paraId="7373C4F7">
      <w:pPr>
        <w:rPr>
          <w:rFonts w:hint="eastAsia"/>
        </w:rPr>
      </w:pPr>
      <w:r>
        <w:rPr>
          <w:rFonts w:hint="eastAsia"/>
        </w:rPr>
        <w:t>&gt;OTU012219</w:t>
      </w:r>
    </w:p>
    <w:p w14:paraId="6AA66C0B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AGCCATCGGAGTAACTGCCGTTTGGTTTGATAGTAGCCGAAGAGGAAGGGACGGCTAACTCTGTGCCAGCAGCCGCGGTAATACAGAGGTCCCAAGCGTTGTTCGGATTCATTGGGCGTAAAGGGTGCGTAGGCGGTGAAGTAAGTCTGGTGTGAAAGCCCCGGGCTTAACCTGGGAACTGCAGTTGATACTGGCCGACTAGAGTACGAGAGAGGGAGGTAGAATTCCATGTGTAGCGGTGAAATGCGTAGATATATGGAGGAATACCAGTGGCGAAGGCGACTTTCTGGTCTGTAACTGACGCTGAGGCGCGAAAGCGTGGGGAGCAAACAGGATTAGATACCCCGGTAGTCC</w:t>
      </w:r>
    </w:p>
    <w:p w14:paraId="56B8E7DD">
      <w:pPr>
        <w:rPr>
          <w:rFonts w:hint="eastAsia"/>
        </w:rPr>
      </w:pPr>
      <w:r>
        <w:rPr>
          <w:rFonts w:hint="eastAsia"/>
        </w:rPr>
        <w:t>&gt;OTU012220</w:t>
      </w:r>
    </w:p>
    <w:p w14:paraId="53888F1B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TGGCTCCAACCTAATACGTTGGAGTGTGACGGTACCGGGTGAGGAAGCCCCGGCTAACTCTGTGCCAGCAGCCGCGGTAATACAGAGGCCTCGAGCGTTAGGCGGAATCACTGGGCTTAAAGCGTGTGTAGGTGGATGCCTAAGTACCTTGTGAAATCCCACGGCTTAACTGTGGAACTGCTTGGTATACTGGGTGTCTTGAGCCACTCAGGGGCTACTGGAACAAACGGTGGAGCGGTGAAATTCGTAGATATTCGCAAGAACACCAGTGGCGAAGGCGGCTGACTGGTCCGGATCTGACGCTGAGGCGCGAAAGCGTGGGGAGCAAACAGGATTAGATACCCCGGTAGTCC</w:t>
      </w:r>
    </w:p>
    <w:p w14:paraId="0CAFB88B">
      <w:pPr>
        <w:rPr>
          <w:rFonts w:hint="eastAsia"/>
        </w:rPr>
      </w:pPr>
      <w:r>
        <w:rPr>
          <w:rFonts w:hint="eastAsia"/>
        </w:rPr>
        <w:t>&gt;OTU012221</w:t>
      </w:r>
    </w:p>
    <w:p w14:paraId="79BFF936">
      <w:pPr>
        <w:rPr>
          <w:rFonts w:hint="eastAsia"/>
        </w:rPr>
      </w:pPr>
      <w:r>
        <w:rPr>
          <w:rFonts w:hint="eastAsia"/>
        </w:rPr>
        <w:t>CCTACGGGAGGCAGCAGTGGGGAATTTTGGACAATGGGCGCAAGCCTGATCCAGCCATGCCGCGTGAGTGAAGAAGGCCTTCGGGTCGTAAAGCTCTGTGGGGAGGGACGAACCGCTGCACGTGCATAGCGTGCAGCATGACGGTACCTCCTTAGCAAGCACCGGCTAACCTCGTGCCAGCAGCCGCGGTAATACGAGGGGCCCGAGCGTTAATCGGAATCACTGGGCTTAAAGGGTGCGCAGGCGGGCCTGCAGGCGTCTTGTGAAATCCCCCGGCTCAACCGGGGAATTGCAGGGCGAACCGCAGGTCTTGAGGAAGGCAGAGGCGGGTGGAACCATAGGTGGAGCGGTGGAATGCGTAGAGATCTATGGGAACGCCGAAGGTGAAGACAGCCCGCTGGGCCTTTCCTGACGCTCAGGCACGAAAGCGTGGGGAGCAAACAGGATTAGATACCCCGGTAGTCC</w:t>
      </w:r>
    </w:p>
    <w:p w14:paraId="59EC104C">
      <w:pPr>
        <w:rPr>
          <w:rFonts w:hint="eastAsia"/>
        </w:rPr>
      </w:pPr>
      <w:r>
        <w:rPr>
          <w:rFonts w:hint="eastAsia"/>
        </w:rPr>
        <w:t>&gt;OTU012222</w:t>
      </w:r>
    </w:p>
    <w:p w14:paraId="346F0F4A">
      <w:pPr>
        <w:rPr>
          <w:rFonts w:hint="eastAsia"/>
        </w:rPr>
      </w:pPr>
      <w:r>
        <w:rPr>
          <w:rFonts w:hint="eastAsia"/>
        </w:rPr>
        <w:t>CCTACGGGAGGCTGCAGTCAAGAACCTTCCGCAATGCACGAAAGTGTGACGGAGCGACGCCGCGTGATTGATGAAGCACTTCGGTGCGTAAAGATCTTTTATGGGGGAAGAAATTTTGACGGTACCCCATGAATAAGAGGTTGCTAATCTCGTGCCAGCAGCAGCGGTAATACGTAGGGAGCAAGCGTTATCCGGAATCACTGGGCGTAAAGCGTGCGTAGGCGGAAATTTAAGTGTGATGTTAAATCGTGGGGCTCAACCCTGTCGATGCATCGCATACTGGGTTTCTAGAGGACGGCAGAGGCAAGTGGAACTCGTAGTGTAGCAGTGAAATGCGTAGATATTACGAAGAACACCAATGGCGAAGGCAGCTTGCTGGGCCGCCCCTGACGCTGAGGCACGAAAGCGTGGGGAGCGAACAGGATTAGATACCCTAGTAGTCC</w:t>
      </w:r>
    </w:p>
    <w:p w14:paraId="1D2E18B5">
      <w:pPr>
        <w:rPr>
          <w:rFonts w:hint="eastAsia"/>
        </w:rPr>
      </w:pPr>
      <w:r>
        <w:rPr>
          <w:rFonts w:hint="eastAsia"/>
        </w:rPr>
        <w:t>&gt;OTU012223</w:t>
      </w:r>
    </w:p>
    <w:p w14:paraId="5838B6B1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AGCCGCAAGGCCTGACCTATCCCTGGAGGAAGCACGGGCTAAGTTCGTGCCAGCAGCCGCGGTAAGACGAACCGTGCAAACGTTGTTCGGAATCACTGGGCTTAAAGGGCGCGTAGGCGGGTTCTCAAGTCAGAGGTGAAAGCCCAGGGCTCAACCCTGGAATTGCCTTTGATACTGGATGTCTGGAGATCGGGAGAGGTTGGTGGAATTCCGAGTGTAGAGGTGAAATTCGTAGATATTGGGAAGAACACCAGTGGCGAAGGCGGCTCACTGGCCCGTAACTGACGCTGAGGTGCGAAAGCGTGGGGAGCAAACAGGATTAGATACCCCAGTAGTCC</w:t>
      </w:r>
    </w:p>
    <w:p w14:paraId="5117843E">
      <w:pPr>
        <w:rPr>
          <w:rFonts w:hint="eastAsia"/>
        </w:rPr>
      </w:pPr>
      <w:r>
        <w:rPr>
          <w:rFonts w:hint="eastAsia"/>
        </w:rPr>
        <w:t>&gt;OTU012224</w:t>
      </w:r>
    </w:p>
    <w:p w14:paraId="0540DCC2">
      <w:pPr>
        <w:rPr>
          <w:rFonts w:hint="eastAsia"/>
        </w:rPr>
      </w:pPr>
      <w:r>
        <w:rPr>
          <w:rFonts w:hint="eastAsia"/>
        </w:rPr>
        <w:t>CCTACGGGGGGCTGCAGTCGGGAATCTTGCGCAATGGGCGAAAGCCTGATGGAGCAACGCCGCGTGCAGGATGAAGGCCCTCGGGTCGTAAACTGCTTTTATAAGTGAGGAATATGACGGTAACTTATGAATAAGGATCGGCTAACTCCGTGCCAGCAGCCGCGGTCATACGGAGGGTGCAAGCGTTATCCGGATTCACTGGGTTTAAAGGGTGCGTAGGTGGGTCTGTAAGTCAGTGGTGAAATCTCCGTGCTTAACATGGGAACTGCCGTTGATACTATCTGTCTTGAATACCGTGGAGGTGAGCGGAATATGTCATGTAGCGGTGAAATGCTTAGATATGACATAGAACACCAATTGCGAAGGCAGCTCGCTACACGAATATTGACTCTGAGGCACGAAAGCGTGGGGATCAAACAGGATTAGATACCCTGGTAGTCC</w:t>
      </w:r>
    </w:p>
    <w:p w14:paraId="25FF2CA5">
      <w:pPr>
        <w:rPr>
          <w:rFonts w:hint="eastAsia"/>
        </w:rPr>
      </w:pPr>
      <w:r>
        <w:rPr>
          <w:rFonts w:hint="eastAsia"/>
        </w:rPr>
        <w:t>&gt;OTU012225</w:t>
      </w:r>
    </w:p>
    <w:p w14:paraId="177444E6">
      <w:pPr>
        <w:rPr>
          <w:rFonts w:hint="eastAsia"/>
        </w:rPr>
      </w:pPr>
      <w:r>
        <w:rPr>
          <w:rFonts w:hint="eastAsia"/>
        </w:rPr>
        <w:t>CCTACGGGGGGCTGCAGTAGGGAATTTTGCACAATGGGCGCAAGCCTGATGCAGCAACGCCGCGTGAGTGAAGAAGGCTCTTGGGTTGTAAAGCTCTTTCGGCTGGGAAGAAGGGATTGCTTGCGAACAGTCTGCAATTCTGACGGTACCAGAAGAAGAAGCACCTGCTAACTACGTGCCAGCAGCCGCGGTAATACGAAGGGGGCTAGCGTTGTTCGGAATTACTGGGCGTAAAGCGCACGTAGGCGGACATTTAAGTCAGGGGTGAAATCCCGGGGCTCAACCCCGGAACTGCCTTTGATACTGAAGATCTTGAGTTCGGGAGAGGTGAGTGGAACTGCGAGTGTAGAGGTGAAATTCGTAGATATTCGGAAGAACACCAGTGGCGAAGGCGACTCACTGGCCCGTTACTGACGCTGAGGCGCGAAAGCGTGGGGAGCAAACAGGATTAGATACCCGGGTAGTCC</w:t>
      </w:r>
    </w:p>
    <w:p w14:paraId="4D13C43F">
      <w:pPr>
        <w:rPr>
          <w:rFonts w:hint="eastAsia"/>
        </w:rPr>
      </w:pPr>
      <w:r>
        <w:rPr>
          <w:rFonts w:hint="eastAsia"/>
        </w:rPr>
        <w:t>&gt;OTU012226</w:t>
      </w:r>
    </w:p>
    <w:p w14:paraId="089B5D1B">
      <w:pPr>
        <w:rPr>
          <w:rFonts w:hint="eastAsia"/>
        </w:rPr>
      </w:pPr>
      <w:r>
        <w:rPr>
          <w:rFonts w:hint="eastAsia"/>
        </w:rPr>
        <w:t>CCTACGGGAGGCTGCAGTGGGGAATATTGGACAATGGGGGCAACCCTGATCCAGCGATGCCGCGTGAGTGAAGAAGGCCTTCGGGTCGTAAAGCTCTTTAGGTTGGGAAGAAGGCGTGATGGGGATAATCCATTGCGTTTGACGGTACCGGAAGAAGAAGCCCCGGCTAACTTCGTGCCAGCAGCCGCGGTAATACGAAGGGTGCAAGCGTTACTCGGAATTACTGGGCGTAAAGCGCACGTAGGCGGACTTGTCAGTCAGGGGTGAAATCCCGAGGCTTAACCTCGGAACTGCCTTTGATACTATCTGTCTTGAATATTGTGGAGGTGAGCGGAACATGTCATGTAGCGGTGAAATGCTTAGATATGACATAGAACACCAATTGCGAAGGCAGCTCACTAAACTATAACTGACGCTGAGGCACGAAAGCGTGGGGAGCAAACAGGATTAGATACCCTAGTAGTCC</w:t>
      </w:r>
    </w:p>
    <w:p w14:paraId="0D5E8C6D">
      <w:pPr>
        <w:rPr>
          <w:rFonts w:hint="eastAsia"/>
        </w:rPr>
      </w:pPr>
      <w:r>
        <w:rPr>
          <w:rFonts w:hint="eastAsia"/>
        </w:rPr>
        <w:t>&gt;OTU012227</w:t>
      </w:r>
    </w:p>
    <w:p w14:paraId="54EAC161">
      <w:pPr>
        <w:rPr>
          <w:rFonts w:hint="eastAsia"/>
        </w:rPr>
      </w:pPr>
      <w:r>
        <w:rPr>
          <w:rFonts w:hint="eastAsia"/>
        </w:rPr>
        <w:t>CCTACGGGAGGCTGCAGTGGGGAATCTTGCGCAATGGGCGAAAGCCTGACGCAGCGACGCCGCGTGTGGGAGGAAGCCCTTCGGGGTGTAAACCACTGTCGGGAGGGACGAACGAGGGGGGCGGGAATACCGCTCTCCTGTGACGGTACCTTCAAAGGAAGCGCCGGCTAACTCTGTGCCAGCAGCCGCGGTAAGACAGAGGAGCCAAGCGTTGTCCGGATTGACTGGGCGTAAAGCGCACGCAGGTGGTTGCGCAAGTGCCGTGTGAAAGCCGGCGGCTTAACTGCCGGAGGCCATGGCAGACTGCGTAACTCGAGTCCGAGAGAGGTCCGTGGAATTGCCGGTGTAGTGGTGAAATGCGTAGAGATCGGCAGGAACACCCAAGGAGAAATCAGCGGACTGGCTCGGTACTGACACTGAGGTGCGAAAGCGTGGGGAGCGACCGGGATTAGATACCCTGGTAGTCC</w:t>
      </w:r>
    </w:p>
    <w:p w14:paraId="777DAAB6">
      <w:pPr>
        <w:rPr>
          <w:rFonts w:hint="eastAsia"/>
        </w:rPr>
      </w:pPr>
      <w:r>
        <w:rPr>
          <w:rFonts w:hint="eastAsia"/>
        </w:rPr>
        <w:t>&gt;OTU012228</w:t>
      </w:r>
    </w:p>
    <w:p w14:paraId="7F35026A">
      <w:pPr>
        <w:rPr>
          <w:rFonts w:hint="eastAsia"/>
        </w:rPr>
      </w:pPr>
      <w:r>
        <w:rPr>
          <w:rFonts w:hint="eastAsia"/>
        </w:rPr>
        <w:t>CCTACGGGAGGCTGCAGTAAGGAATATTGGACAATGGCCGCAAGGCTGATCCAGCCATCCAGCGTGCAGGAAGAAGGCCCTATGGGTTGTAAACTGCTTTTGTCAGGGAATAAACCTGTGGATTTACTCCGCAGCTGAAGGTACCTGAAGAATAAGCACCGGCTAACTCCGTGCCAGCAGCCGCGGTAATACGGAGGGTGCGAGCGTTATCCGGAATTACTGGGTTTAAAGGGTGCGTAGGCGGCGTATTAAGTCAGATGTGAAATCCCGGGGCTCAACCTCGGAACTGCATCCGATACTGCCATGCTAGAGGATTGGAGAGGTAGCTGGAATTCTTGGTGTAGCAGTGAAATGCGTAGATATCTGGAAGAACACCAGTGGCGAAGGCGGCTTCCTGGATCAAGACTGACACTGAGGCTCGAAAGCGTGGGGAGCAAACAGGATTAGATACCCGTGTAGTCC</w:t>
      </w:r>
    </w:p>
    <w:p w14:paraId="10AFB8E1">
      <w:pPr>
        <w:rPr>
          <w:rFonts w:hint="eastAsia"/>
        </w:rPr>
      </w:pPr>
      <w:r>
        <w:rPr>
          <w:rFonts w:hint="eastAsia"/>
        </w:rPr>
        <w:t>&gt;OTU012229</w:t>
      </w:r>
    </w:p>
    <w:p w14:paraId="6A2CDC95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TGCCCGGGACGAAACTCCTTTTTCGAGAGGACTGACGGTACCGGGTGAGGAAGCACCGGCTAACTCTGTGCCAGCAGCCGCGGTAATACAGAGGGTGCAAGCGTTAATCGGAGTTACTGGGCGTAAAGGGTCCGCAGGCGGATGGCCAAGTCCGGCGTGAAAGCTCCCGGCTCAACTGGGAGAGGGCGTTGGAAACTGGTGATCTTGAATCACACAGAGGTCGGTGGAATTCCCGGTGTAGTGGTGGAATGCGTAGAGATCGGGAGGAACCTCGAAAGCGAAGGCAACCGGCTGGGTGAGGATTGACGCTGAGGGACGAAAGCGTGGGGAGCGAACAGGATTAGATACCCCAGTAGTCC</w:t>
      </w:r>
    </w:p>
    <w:p w14:paraId="4BB173F1">
      <w:pPr>
        <w:rPr>
          <w:rFonts w:hint="eastAsia"/>
        </w:rPr>
      </w:pPr>
      <w:r>
        <w:rPr>
          <w:rFonts w:hint="eastAsia"/>
        </w:rPr>
        <w:t>&gt;OTU012230</w:t>
      </w:r>
    </w:p>
    <w:p w14:paraId="0B729DA0">
      <w:pPr>
        <w:rPr>
          <w:rFonts w:hint="eastAsia"/>
        </w:rPr>
      </w:pPr>
      <w:r>
        <w:rPr>
          <w:rFonts w:hint="eastAsia"/>
        </w:rPr>
        <w:t>CCTACGGGCGGCTGCAGTGGGGAATATTGCACAATGGGCGGAAGCCTGATGCAGCGACGCCGCGTGAGGGATGACGGCCTTCGGGTTGTAAACCTCTTTCAGCAGGGACGAAGCGCAAGTGACGGTACCTGCAGAAGAAGCCCCGGCCAACTACGTGCCAGCAGCCGCGGTAATACGTAGGGGGCAAGCGTTGTCCGGATTTATTGGGCGTAAAGAGCTCGTAGGCGGCTATTCACGTCGGATGTGAAATCCCCGAGCTCAACTCGGGAACTGCGTCCGATACTGGTTGGCTTGAATCCGGGAGAGGGATGCGGAATTCCAGGTGTAGCGGTGAAATGCGTAGATATCAGGAGGAACACCGGTGGCGAAGGCGGATCTCTGGGCCTTACCTGACGCTCAGGCGCGAAAGCTAGGGGAGCGAACAGGATTAGATACCCGGGTAGTCC</w:t>
      </w:r>
    </w:p>
    <w:p w14:paraId="3ACE1869">
      <w:pPr>
        <w:rPr>
          <w:rFonts w:hint="eastAsia"/>
        </w:rPr>
      </w:pPr>
      <w:r>
        <w:rPr>
          <w:rFonts w:hint="eastAsia"/>
        </w:rPr>
        <w:t>&gt;OTU012231</w:t>
      </w:r>
    </w:p>
    <w:p w14:paraId="1FEF51DE">
      <w:pPr>
        <w:rPr>
          <w:rFonts w:hint="eastAsia"/>
        </w:rPr>
      </w:pPr>
      <w:r>
        <w:rPr>
          <w:rFonts w:hint="eastAsia"/>
        </w:rPr>
        <w:t>CCTACGGGTGGCTGCAGTGAGGAATCTTGCGCAATGGTCGAAAGACTGACGCAGCCACGCCGCGTGGAGGATGACCCCCCTATGGGGCGTAAACTCCTTTTCTGTGAGAAGAAAAGCCGGTTTTGCCGGAATTGACGGTATCACAGGAATAAGCACCGGCTAACTCCGTGCCAGCAGCCGCGGTAATACGGAGGGTGCAAGCGTTGTCCGGAATCACTGGGTGTAAAGGGTGTGTAGGCGGGTCGGTAAGTCAGGGGTGAAAGCCCACAGCTCAACTGTGGAACTGCCTTTGATACTGCCGGTCTTGAGTCTCGGAGGGGTCACTGGAATTCGTGGTGTAGCGGTGAAATGCGTAGATATCACGAGGAACACCAGAGGTGTAGACGGGTGACTGGACGTAGACTGACGCTGAGGCACGAAAGCGTGGGGAGCAAACAGGATTAGATACCCCAGTAGTCC</w:t>
      </w:r>
    </w:p>
    <w:p w14:paraId="45836564">
      <w:pPr>
        <w:rPr>
          <w:rFonts w:hint="eastAsia"/>
        </w:rPr>
      </w:pPr>
      <w:r>
        <w:rPr>
          <w:rFonts w:hint="eastAsia"/>
        </w:rPr>
        <w:t>&gt;OTU012232</w:t>
      </w:r>
    </w:p>
    <w:p w14:paraId="3CC99480">
      <w:pPr>
        <w:rPr>
          <w:rFonts w:hint="eastAsia"/>
        </w:rPr>
      </w:pPr>
      <w:r>
        <w:rPr>
          <w:rFonts w:hint="eastAsia"/>
        </w:rPr>
        <w:t>CCTACGGGCGGCTGCAGTAAGGAATATTGGGCAATGGAGGCAACTCTGACCCAGCCATGCCGCGTGAAGGATGACGGCCCTATGGGTTGTAAACTTCTTTTGTATGGGAATAAACCCCGTTACGTGTAACGGGTTGAATGTACCATAAGAATAAGCATCGGCTAACTCCGTGCCAGCAGCCGCGGTAAGACGGAGGATGCAAGCGTTATCCGGATTCACTGGGTTTAAAGGGAGCGTAGGTGGACTGGTAAGTCAGTGGTGAAATCTCCGGGCTTAACTCGGAAACTGCCATTGATACTATCAGTCTTGAATATTGTGGAGGTCAGCGGAATATGTCATGTAGCGGTGAAATGCTTAGAGATGACATAGAACACCAATTGCGAAGGCAGCTGGCTACGCATATATTGACACTGAGGCTCGAAAGCGTGGGGATCAAACAGGATTAGATACCCGTGTAGTCC</w:t>
      </w:r>
    </w:p>
    <w:p w14:paraId="5711BF1E">
      <w:pPr>
        <w:rPr>
          <w:rFonts w:hint="eastAsia"/>
        </w:rPr>
      </w:pPr>
      <w:r>
        <w:rPr>
          <w:rFonts w:hint="eastAsia"/>
        </w:rPr>
        <w:t>&gt;OTU012233</w:t>
      </w:r>
    </w:p>
    <w:p w14:paraId="4CC69592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GATAAAGCCCGCAAGGGTTGATAGATCCCTGGAGGAAGCACGGGCTAAGTTCGTGCCAGCAGCCGCGGTAAGACGAACCGTGCGAACGTTGTTCGGAATCACTGGGCTTAAAGGGCGCGTAGGCTGCTTGCTTAGTCGGGGGTGAAATCTTTCGGCTTAACCGGAAAATTGCCTTCGATACTGGCAGGCTGGAGGGAGGTAGGGGCGGATGGAACTTCCGGTGGAGCGGTGAAATGCATTGAGATCGGAAAGAACACCAACGGCGAAAGCACTCTGCTGGGCCGACACTGACACTGAGAGACGAAAGCTAGGGGAGCAAATGGGATTAGATACCCTTGTAGTCC</w:t>
      </w:r>
    </w:p>
    <w:p w14:paraId="4B8C294C">
      <w:pPr>
        <w:rPr>
          <w:rFonts w:hint="eastAsia"/>
        </w:rPr>
      </w:pPr>
      <w:r>
        <w:rPr>
          <w:rFonts w:hint="eastAsia"/>
        </w:rPr>
        <w:t>&gt;OTU012234</w:t>
      </w:r>
    </w:p>
    <w:p w14:paraId="671DEF73">
      <w:pPr>
        <w:rPr>
          <w:rFonts w:hint="eastAsia"/>
        </w:rPr>
      </w:pPr>
      <w:r>
        <w:rPr>
          <w:rFonts w:hint="eastAsia"/>
        </w:rPr>
        <w:t>CCTACGGGTGGCAGCAGTGGGGAATCTTGCGCAATGGCCGAAAGGCTGACGCAGCGACGCCGCGTGCGGGGGAAAAATAGCGGCGTGAATAACGCCGACTGATTGTACTCCGCGAATAAGCCACGGCTAACTTCGTGCCAGCAGCCGCGGTAAGACGAAGGTGGCAAGCGTTACTCGGAATTACTAGGCGTAAAGCGTGGGCAGGCGGTTTGGTAAGTCTGTTGTGAAAGCCTCGGGCTTAACCCGGGGAGGCCAATGGATACTGCCGGACTTGAATGTGGGAGAGGAGACTGGAATTCCCGGTGTAGCGGTGAAATGCGTAGATATCGGGAGGAACACCAATGGCGAAAGCAGGTCTCTGGACCACTATTGACGCTCATCCACGAAAGCTGGGGGATCAAACAGGATTAGATACCCTGGTAGTCC</w:t>
      </w:r>
    </w:p>
    <w:p w14:paraId="27962F23">
      <w:pPr>
        <w:rPr>
          <w:rFonts w:hint="eastAsia"/>
        </w:rPr>
      </w:pPr>
      <w:r>
        <w:rPr>
          <w:rFonts w:hint="eastAsia"/>
        </w:rPr>
        <w:t>&gt;OTU012235</w:t>
      </w:r>
    </w:p>
    <w:p w14:paraId="44CA8655">
      <w:pPr>
        <w:rPr>
          <w:rFonts w:hint="eastAsia"/>
        </w:rPr>
      </w:pPr>
      <w:r>
        <w:rPr>
          <w:rFonts w:hint="eastAsia"/>
        </w:rPr>
        <w:t>CCTACGGGGGGCTGCAGCAAGGAATCTTCCCCAATGGGCGCAAGCCTGAGGGAGCAACGCCGCGTGGAGGATGACGGCCTTCGGGTTGTAAACTCCTTTTGTCGGGGACGATACGGACGGTACCCGGCGAATCAGCCCCGGCTAACTCTGTGCCAGCAGCCGCGGTAATACAGAGGTCTCAAGCGTTGTTCGGATTCATTGGGCGTAAAGAGCGTGTAGGCGGCACGGTAAGTCAACCGTGAAAGCTCCCGGCTAAACCGGGAGAGGTCGGATGAGACTGCCGAGCTCGAGGGTCGTAGAGGGGTGTGGAATTCCGGGTGTAGTGGTGAAATGCGTAGAGATCCGGAGGAACACCTGAGGTGAAGACGGGTTGCTGGGCCGACACTGACGCTGAGGCGCGAAAGCCAGGGGAGCAAACGGGATTAGATACCCCAGTAGTCC</w:t>
      </w:r>
    </w:p>
    <w:p w14:paraId="3E910DCE">
      <w:pPr>
        <w:rPr>
          <w:rFonts w:hint="eastAsia"/>
        </w:rPr>
      </w:pPr>
      <w:r>
        <w:rPr>
          <w:rFonts w:hint="eastAsia"/>
        </w:rPr>
        <w:t>&gt;OTU012236</w:t>
      </w:r>
    </w:p>
    <w:p w14:paraId="593D769E">
      <w:pPr>
        <w:rPr>
          <w:rFonts w:hint="eastAsia"/>
        </w:rPr>
      </w:pPr>
      <w:r>
        <w:rPr>
          <w:rFonts w:hint="eastAsia"/>
        </w:rPr>
        <w:t>CCTACGGGGGGCTGCAGTGGGGAATATTGGACAATGGGCGCAAGCCTGATCCAGCAATGCCGCGTGTGTGAAGAAGGCCTTCGGGTTGTAAAGCACTTTTATCAGGAACGAAATGCCATGGGTTAAAACCCTGTGGAGCTGACGGTACCTGAGGAATAAGCACCGGCTAACTACGTGCCAGCAGCCGCGGTAATACGTAGGGTGCAAGCGTTAATCGGAATTACTGGGCGTAAAGCGTGCGCAGGCGGTTTTGTAAGACAGGCGTGAAATCCCCGGGCTTAACCTGGGAATTGCGCTTGTGACTGCAAGGCTGGAGTGCGGCAGAGGGGGATGGAATTCCGCGTGTAGCAGTGAAATGCGTAGATATGCGGAGGAACACCGATGGCGAAGGCAATCCCCTGGGCCTGCACTGACGCTCATGCACGAAAGCGTGGGGAGCAAACAGGATTAGATACCCTGGTAGTCC</w:t>
      </w:r>
    </w:p>
    <w:p w14:paraId="5133D89B">
      <w:pPr>
        <w:rPr>
          <w:rFonts w:hint="eastAsia"/>
        </w:rPr>
      </w:pPr>
      <w:r>
        <w:rPr>
          <w:rFonts w:hint="eastAsia"/>
        </w:rPr>
        <w:t>&gt;OTU012237</w:t>
      </w:r>
    </w:p>
    <w:p w14:paraId="0BCC063A">
      <w:pPr>
        <w:rPr>
          <w:rFonts w:hint="eastAsia"/>
        </w:rPr>
      </w:pPr>
      <w:r>
        <w:rPr>
          <w:rFonts w:hint="eastAsia"/>
        </w:rPr>
        <w:t>CCTACGGGGGGCTGCAGTAGGGAATATTGGGCAATGGATGCAAGTCTGACCCAGCCATGCCGCGTGCCGGATGAAGGCCCTCAGGGTTGTAAACGGCTTTTATTCGGGAAGAAGAGCAGGGATGCGTCCTTGTGTGACGGTACCGAATGAATAAGCACCGGCTAACTCCGTGCCAGCAGCCGCGGTAATACGGAGGGGGCTAGCGTTGTTCGGATTTACTGGGCGTAAAGGGCGCGTAGGCGGCCTGATAAGTAGGAGGTGAAATTCCATGGCTCAACCATGGATCGGCCTTCTAGACTGTCAGGCTTGAGCACGGTAGAGGCAGATGGAATTCCCGGTGTAGCGGTGGAATGCGTAGAGATCCGAAAGAACACCGGTGGCGAAGGCGGCGACCTGGGCCTGAACTGACGCTGAGGAGCGAAAGCTAGGGGAGCAAACGGGATTAGATACCCCAGTAGTCC</w:t>
      </w:r>
    </w:p>
    <w:p w14:paraId="3C0CD354">
      <w:pPr>
        <w:rPr>
          <w:rFonts w:hint="eastAsia"/>
        </w:rPr>
      </w:pPr>
      <w:r>
        <w:rPr>
          <w:rFonts w:hint="eastAsia"/>
        </w:rPr>
        <w:t>&gt;OTU012238</w:t>
      </w:r>
    </w:p>
    <w:p w14:paraId="59E97211">
      <w:pPr>
        <w:rPr>
          <w:rFonts w:hint="eastAsia"/>
        </w:rPr>
      </w:pPr>
      <w:r>
        <w:rPr>
          <w:rFonts w:hint="eastAsia"/>
        </w:rPr>
        <w:t>CCTACGGGAGGCAGCAGTGGGGAATCTTGCGCAATGGGCGAAAGCCTGACGCAGCCATGCCGCGTGAATGATGAAGGTCTTAGGATTGTAAAATTCTTTCACCGGGGACGATAATGACGGTACCCGGAGAAGAAGCCCCGGCTAACTTCGTGCCAGCAGCCGCGGTAATACGAAGGGGGCTAGCGTTGCTCGGAATTACTGGGCGTAAAGGGCGCGTAGGCGGTTTGTTAAGTCATGTGTGAAATCCCTCGGCTCAACCGGGGAACGACGCATGAAACTGGCAAGCTAGAGTACCAAAGAGGGGGGTGGAATTCCCGGTGTAGCGGTGAAATGCGTAGAGATTTGGAGGAATACCAGTGGCGAAAGCGGCTCTCTGGTCCTAAACTGACGCTGAGGGGCGAAAGCGTGGGGAGCGAACGGGATTAGATACCCCAGTAGTCC</w:t>
      </w:r>
    </w:p>
    <w:p w14:paraId="1B69C2A9">
      <w:pPr>
        <w:rPr>
          <w:rFonts w:hint="eastAsia"/>
        </w:rPr>
      </w:pPr>
      <w:r>
        <w:rPr>
          <w:rFonts w:hint="eastAsia"/>
        </w:rPr>
        <w:t>&gt;OTU012239</w:t>
      </w:r>
    </w:p>
    <w:p w14:paraId="1361B7F4">
      <w:pPr>
        <w:rPr>
          <w:rFonts w:hint="eastAsia"/>
        </w:rPr>
      </w:pPr>
      <w:r>
        <w:rPr>
          <w:rFonts w:hint="eastAsia"/>
        </w:rPr>
        <w:t>CCTACGGGCGGCAGCAGTGGGGAATATTGGACAATGGGCGAAAGCCTGATGGAGCAACGCCGCGTGAGTGAAGAAGGTTTTCGGATCGTAAACTCCTGTCAGGTGGGACGAAGGCTGCGGGGTGAATAATCTTGCAGTTTGACGGTACCACCAGAGGAAGCCCCGGCTAACTCTGTGCCAGCAGCCGCGGTAATACAGAGGGGGCTAGCGTTGTTCGGAATTACTGGGCGTAAAGGGCGCGTAGGCGGCCTGTTAAGTCGAACGTGAAATCCCCGGGCTCAACCCGGGAACTGCGTCCGATACTGGCAGGCTTGAATCCGGGAGAGGGATGCGGAATTCCAGGTGTAGCGGTGAAATGCGTAGATATCTGGAGGAACACCGGTGGCGAAGGCGGCATCCTGGACCGGTATTGACGCTGAGGCGCGAAAGCCAGGGGAGCAAACGGGATTAGATACCCCAGTAGTCC</w:t>
      </w:r>
    </w:p>
    <w:p w14:paraId="75F3E1BC">
      <w:pPr>
        <w:rPr>
          <w:rFonts w:hint="eastAsia"/>
        </w:rPr>
      </w:pPr>
      <w:r>
        <w:rPr>
          <w:rFonts w:hint="eastAsia"/>
        </w:rPr>
        <w:t>&gt;OTU012240</w:t>
      </w:r>
    </w:p>
    <w:p w14:paraId="6792A140">
      <w:pPr>
        <w:rPr>
          <w:rFonts w:hint="eastAsia"/>
        </w:rPr>
      </w:pPr>
      <w:r>
        <w:rPr>
          <w:rFonts w:hint="eastAsia"/>
        </w:rPr>
        <w:t>CCTACGGGGGGCAGCAGCAAGGAATTTTCGGCAATGGGCGAGAGCCTGACCGAGCAACGCCGCGTGGAGGAAGACGGCTTTCGGGTTGTAAACTCCTTTTGGGTGGGACGATTGTGACGGTACCATCCGAATAAGCCCCGGCTAACTCCGTGCCAGCAGCCGCGGTAATACGGAGGGTGCAAGCGTTATCCGGATTCACTGGGTTTAAAGGGTGCGTAGGTGGGCAGGTAAGTCAGTGGTGAAATCTCCGGGCTTAACATGGAAACTGCCATTGATACTACTGGTCTTGAATTTTCTGGAGGATAGCGGAATATGTCATGTAGCGGTGAAATGCTTAGATATGACATAGAACACCAATTGCGAAGGCAGCTTACTAAGCTGTAACTGACGCTGAGGCACGAAAGCGTGGGGATCGAACAGGATTAGATACCCCGGTAGTCC</w:t>
      </w:r>
    </w:p>
    <w:p w14:paraId="02AAEC27">
      <w:pPr>
        <w:rPr>
          <w:rFonts w:hint="eastAsia"/>
        </w:rPr>
      </w:pPr>
      <w:r>
        <w:rPr>
          <w:rFonts w:hint="eastAsia"/>
        </w:rPr>
        <w:t>&gt;OTU012241</w:t>
      </w:r>
    </w:p>
    <w:p w14:paraId="34DEF908">
      <w:pPr>
        <w:rPr>
          <w:rFonts w:hint="eastAsia"/>
        </w:rPr>
      </w:pPr>
      <w:r>
        <w:rPr>
          <w:rFonts w:hint="eastAsia"/>
        </w:rPr>
        <w:t>CCTACGGGGGGCAGCAGTGGGGAATCTTGCGCAATGGGGGCAACCCTGACGCAGCGACGCCGCGTGCGGGATGAAGGCCTTCGGGTTGTAAACCGCTTTCAGCAGGGACGAAGCGAAAGTGACGGTACCTGCAGAAGAAGGTCCGGCCAACTACGTGCCAGCAGCCGCGGTAATACAGAGGTCCCAACCGTTGTTCGGATTCATTGGGCGTAAAGGGTGCGTAGGCGGTCGCGCAAGTCGGATGTGAAATCTCGGGGCTCAACCCCGAAACTGCATTCGATACTGCGTGGCTAGAGTGCTGGAGAGGAGACTGGAATTTACGGTGTAGCAGTGAAATGCGTAGAGATCATGAGGAAGACCAGTGGCGAAGGCGGGTCTCTGGACAGTTCCTGACACTGAGGCACGAAGGCCAGGGGAGCAAACGGGATTAGATACCCGTGTAGTCC</w:t>
      </w:r>
    </w:p>
    <w:p w14:paraId="1A9778A2">
      <w:pPr>
        <w:rPr>
          <w:rFonts w:hint="eastAsia"/>
        </w:rPr>
      </w:pPr>
      <w:r>
        <w:rPr>
          <w:rFonts w:hint="eastAsia"/>
        </w:rPr>
        <w:t>&gt;OTU012242</w:t>
      </w:r>
    </w:p>
    <w:p w14:paraId="3E1C1042">
      <w:pPr>
        <w:rPr>
          <w:rFonts w:hint="eastAsia"/>
        </w:rPr>
      </w:pPr>
      <w:r>
        <w:rPr>
          <w:rFonts w:hint="eastAsia"/>
        </w:rPr>
        <w:t>CCTACGGGGGGCTGCAGTGGGGAATATTGCGCAATGGGCGGAAGCCTGACGCAGCGACGCCGCGTGGGGGATGAAGGCCTTCGGGTTGTAAACCCCTTTCAGCACCGACGAAGCGCAAGTGACGGTAGGTGCAGAAGAAGCGCCGGCTAACTACGTGCCAGCAGCCGCGGTAATACGTAGGGCGCAAGCGTTGTCCGGAATTATTGGGCGTAAAGAGCTCGTAGGCGGTCTGTCGCGTCCGTCGTGAAAGCCCGGGGCTTAACCCCGGGTCTGCGGTGGATACGGGCAGACTAGAGGCAGGTAGGGGAGAACGGAATTCCCGGTGTAGCGGTGAAATGCGCAGATATCGGGAGGAACACCGGTGGCGAAGGCGGCATCCTGGACCGAGATTGACGCTGAGGCGCGAAAGCCAGGGGAGCAAACGGGATTAGATACCCCAGTAGTCC</w:t>
      </w:r>
    </w:p>
    <w:p w14:paraId="296DD3D0">
      <w:pPr>
        <w:rPr>
          <w:rFonts w:hint="eastAsia"/>
        </w:rPr>
      </w:pPr>
      <w:r>
        <w:rPr>
          <w:rFonts w:hint="eastAsia"/>
        </w:rPr>
        <w:t>&gt;OTU012243</w:t>
      </w:r>
    </w:p>
    <w:p w14:paraId="7995830B">
      <w:pPr>
        <w:rPr>
          <w:rFonts w:hint="eastAsia"/>
        </w:rPr>
      </w:pPr>
      <w:r>
        <w:rPr>
          <w:rFonts w:hint="eastAsia"/>
        </w:rPr>
        <w:t>CCTACGGGTGGCTGCAGTGGGGAATATTGCACAATGGGGGAAACCCTGATGCAGCAACGCCGCGTGAGTGATGACGGCCTTCGGGTTGTAAAGCTCTGTCTTCAGGGACGATAATGACGGTACCTGAGGAGGAAGCCACGGCTAACTACGTGCCAGCAGCCGCGGTAATACGTAGGTGGCAAGCGTTGTCCGGAATTATTGGGCGTAAAGAGCTTGTAGGCGGCTTGTCGCGTCTGCTGTGAAAACCCGGGGCTTAACCCCGGGCTTGCAGTGGGTACGGGCAGGCTAGAGTGCGGTAGGGGTGACTGGAATTCCTGGTGTAGCGGTGGAATGCGCAGATATCGGGAGGAACACCAGTAGCGAAGGCGGCTCTCTGGGCCGGTACCGACGCTGAGGAGCGAAAGCTAGGGGAGCGAACAGGATTAGATACCCCAGTAGTCC</w:t>
      </w:r>
    </w:p>
    <w:p w14:paraId="17292D4B">
      <w:pPr>
        <w:rPr>
          <w:rFonts w:hint="eastAsia"/>
        </w:rPr>
      </w:pPr>
      <w:r>
        <w:rPr>
          <w:rFonts w:hint="eastAsia"/>
        </w:rPr>
        <w:t>&gt;OTU012244</w:t>
      </w:r>
    </w:p>
    <w:p w14:paraId="319EFE2A">
      <w:pPr>
        <w:rPr>
          <w:rFonts w:hint="eastAsia"/>
        </w:rPr>
      </w:pPr>
      <w:r>
        <w:rPr>
          <w:rFonts w:hint="eastAsia"/>
        </w:rPr>
        <w:t>CCTACGGGAGGCTGCAGTGAGGAATATTGCTCAATGGACGAAAGTCTGAAGCAGCAACGCCGCGTGAGGGATGAAGGTGCTCTGCATTGTAAACCTCTGTAGTTGGGGACAAAAAACAGGTTACTACCTGTCTGATGGTACCCAAAAAGTAAGGATCGGCTAACTACGTGCCAGCAGCCGCGGTAATACGTAGGATCCAAGCGTTGTCCGGATTTACTGGGTGTAAAGGGTGCGCAGGCGGACTTGTTAGTCAGAGGTGAAATTCGTAGATATTCGGAAGAACACCAGTGGCGAAGGCGACTCACTGGACACGTATTGACGCTGAGGTGCGAAAGCGTGGGGAGCAAACAGGATTAGATACCCTAGTAGTCC</w:t>
      </w:r>
    </w:p>
    <w:p w14:paraId="45224954">
      <w:pPr>
        <w:rPr>
          <w:rFonts w:hint="eastAsia"/>
        </w:rPr>
      </w:pPr>
      <w:r>
        <w:rPr>
          <w:rFonts w:hint="eastAsia"/>
        </w:rPr>
        <w:t>&gt;OTU012245</w:t>
      </w:r>
    </w:p>
    <w:p w14:paraId="28E5B210">
      <w:pPr>
        <w:rPr>
          <w:rFonts w:hint="eastAsia"/>
        </w:rPr>
      </w:pPr>
      <w:r>
        <w:rPr>
          <w:rFonts w:hint="eastAsia"/>
        </w:rPr>
        <w:t>CCTACGGGTGGCTGCAGTAACGAATATTCCACAATGCGCGAAAGCGTGATGGAGCAATGCCGCGTGCGGGATGAAGCGCCTTTGGCGTGTAAACCGCTGTCAGAAGATAGAAACATTGATCATCTTCAGAGGAAGGGGCGACTAACTCTGTGCCAGCAGTCGCGGTAATACAGAGGCCCCGAGCGTTAGTCGGAATCACTGGGCTTAAAGGGTGCGTAGGCGGACTGGTAAGTGTTCTGTGAAAGCCCCCGGCTCAACCGGGGAACCGCAGGGCATACTGCCAGTCTTGAGGAAGCTAGAGGCCGGCGGAACGATAGGTGGAGCGGTGGAATGCGTAGAGATCTATCGGAACGCCAATGGTGAAGACAGCCGGCTGGGGCTTTCCTGACGCTGAGGCACGAAAGCGTGGGGAGCAAACAGGATTAGATACCCTGGTAGTCC</w:t>
      </w:r>
    </w:p>
    <w:p w14:paraId="09869AED">
      <w:pPr>
        <w:rPr>
          <w:rFonts w:hint="eastAsia"/>
        </w:rPr>
      </w:pPr>
      <w:r>
        <w:rPr>
          <w:rFonts w:hint="eastAsia"/>
        </w:rPr>
        <w:t>&gt;OTU012246</w:t>
      </w:r>
    </w:p>
    <w:p w14:paraId="64A254A7">
      <w:pPr>
        <w:rPr>
          <w:rFonts w:hint="eastAsia"/>
        </w:rPr>
      </w:pPr>
      <w:r>
        <w:rPr>
          <w:rFonts w:hint="eastAsia"/>
        </w:rPr>
        <w:t>CCTACGGGCGGCTGCAGTGGGGAATATTGGGCAATGGGCGCAAGCCTGACCCAGCGACGCCGCGTGGGTGATGAAGGCCTTCGGGTCGTAAAGCTCTGTCGGAGGGAACGAATGTTCCTGAGGTTAACAGCCTCAGGAAGTGACGGTACCGGGTGAGGAAGCACCGGCTAACTCCGTGCCAGCAGCCGCGGTAATACGTAGGGACCGAGCGTTGTCCGGATTCATTGGGCGTAAAGGGCGCGTAGGCGGCTATCCAAGTGGCGGGTGGAATTCCTGGTGTAGCGGTGGAATGCGCAGATATCAGGAGGAACACCTATAGCGAAGGCAGCTCGCTGGGACGGTACTGACGCTAAGGTGCGAAAGCGTGGGGAGCGAACAGGATTAGATACCCCGGTAGTCC</w:t>
      </w:r>
    </w:p>
    <w:p w14:paraId="3BBC9AED">
      <w:pPr>
        <w:rPr>
          <w:rFonts w:hint="eastAsia"/>
        </w:rPr>
      </w:pPr>
      <w:r>
        <w:rPr>
          <w:rFonts w:hint="eastAsia"/>
        </w:rPr>
        <w:t>&gt;OTU012247</w:t>
      </w:r>
    </w:p>
    <w:p w14:paraId="56A5B535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CAGGGAAGAACAAGTATCGGAGTAACTGCCGGTACCTTGACGGTACCTGACCAGAAAGCCACGGCTAACTACGTGCCAGCAGCCGCGGTAATACGTAGGTGGCAAGCGTTGTCCGGATTTATTGGGTTTAAAGGGTGCGTAGGCGGCCTATTAAGTCAGTGGTGAAATCTCCAGGCTCAACCTGGAAACTGCCGTTGATACTATCAGTCTTGAATCCTGTTGAGGTGGGCGGAATATATCATGTAGCGGTGAAATGCTTAGATATGATATAGAACACCAATTGCGAAGGCAGCTCGCTACACATATATTGACTCTGAGGCACGAAAGCGTGGGGATCAAACAGGATTAGATACCCCTGTAGTCC</w:t>
      </w:r>
    </w:p>
    <w:p w14:paraId="6BFBBE2C">
      <w:pPr>
        <w:rPr>
          <w:rFonts w:hint="eastAsia"/>
        </w:rPr>
      </w:pPr>
      <w:r>
        <w:rPr>
          <w:rFonts w:hint="eastAsia"/>
        </w:rPr>
        <w:t>&gt;OTU012248</w:t>
      </w:r>
    </w:p>
    <w:p w14:paraId="661C6769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GCTCTGTTGCCAGGGAAGAACGCTTGGGAGAGTAACTGCTCTCAAGGTGACGGTACCTGAGAAGAAAGCCCCGGCTAACTCCGTGCCAGCAGCCGCGGTAAGACGGAGGGGGCAAGCGTTGTTCGGAATCATTGGGCGTAAAGCGCACGTAGGCGGCGCAGCAAGTCAGGGGTGAAATCCCGGGGCTCAACCTCGGAACTGCCTCTGAAACTGCAGTGCTAGAATCTTGGAGAGGCGAGTGGAATTCCGAGTGTAGAGGTGAAATTCGTAGATATTCGGAGGAACACCAGTGGCGAAGGCGACTCGCTGGACTTGTAGTGACGCTGAGACGCGAAAGCGTGGGGAGCAAACAGGATTAGATACCCCGGTAGTCC</w:t>
      </w:r>
    </w:p>
    <w:p w14:paraId="34279618">
      <w:pPr>
        <w:rPr>
          <w:rFonts w:hint="eastAsia"/>
        </w:rPr>
      </w:pPr>
      <w:r>
        <w:rPr>
          <w:rFonts w:hint="eastAsia"/>
        </w:rPr>
        <w:t>&gt;OTU012249</w:t>
      </w:r>
    </w:p>
    <w:p w14:paraId="2D31FD01">
      <w:pPr>
        <w:rPr>
          <w:rFonts w:hint="eastAsia"/>
        </w:rPr>
      </w:pPr>
      <w:r>
        <w:rPr>
          <w:rFonts w:hint="eastAsia"/>
        </w:rPr>
        <w:t>CCTACGGGAGGCAGCAGTGAGGAATTTTGGACAATGGGGGCAACCCTGATCCAGCGACGCCGCGTGGAGGACGAAGGTCTTCGGATTGTAAACTCCTTTTATTCGGGATTAAGAAACTCGCAGAAATGCGAGGAGTGAATGTACCGGATGAATAAGCCACGGCTAACTTCGTGCCAGCAGCCGCGGTAATACGAAGGTGGCAAGCGTTACTCGGAATTACTAGGCGTAAAGGGCAGGTAGGTGGCCCGACAAGTCTGTTGTGAAAGCTCCCGGCTTAACTGGGAGAGGTCAACGGATACTGTCGGGCTAGAGTGTGGGAGAGGGTACTGGAATTCCCGGTGTAGCGGTGAAATGCGCAGAGATCGGGAGGAACACCAATGGCGAAAGCAGGTACCTGGACCACTACTGACACTCAGCTGCGAAAGCTAGGGGAGCAAACAGGATTAGATACCCCAGTAGTCC</w:t>
      </w:r>
    </w:p>
    <w:p w14:paraId="296D0D80">
      <w:pPr>
        <w:rPr>
          <w:rFonts w:hint="eastAsia"/>
        </w:rPr>
      </w:pPr>
      <w:r>
        <w:rPr>
          <w:rFonts w:hint="eastAsia"/>
        </w:rPr>
        <w:t>&gt;OTU012250</w:t>
      </w:r>
    </w:p>
    <w:p w14:paraId="057FD92A">
      <w:pPr>
        <w:rPr>
          <w:rFonts w:hint="eastAsia"/>
        </w:rPr>
      </w:pPr>
      <w:r>
        <w:rPr>
          <w:rFonts w:hint="eastAsia"/>
        </w:rPr>
        <w:t>CCTACGGGTGGCTGCAGTGGGGAATCTTGCGCAATGGGCGAAAGCCTGACGCAGCGACGCCGCGTGAGGGATGACGGCCTTCGGGTTGTAAACCTCTTTCAGCTCCGACGAAGCGGAAGTGACGGTAGGAGCAGAAGAAGCACCGGCCAACTACGTGCCAGCAGCCGCGGTAATACGTAGGGTGCAAGCGTTGTCCGGAATTATTGGGCGTAAAGAGCTCGTAGGCGGTCTGTCGCGTCGGCTGTGAAAACTTGGGGCTCAACTCCGAGCTTGCAGTCGATACGGGCAGGCTAGAGTTCGGCAGGGGAGACTGGAATTCCTGGTGTAGCGGTGAAATGCGTAGAGATCGGGAGGAAGGCCGGTGGCGAAGGCGGCGCTCTGGAACATTTCTGACGCTGAGGCTCGAAAGCGTGGGGAGCAAACAGGATTAGATACCCGTGTAGTCC</w:t>
      </w:r>
    </w:p>
    <w:p w14:paraId="0F2A42E5">
      <w:pPr>
        <w:rPr>
          <w:rFonts w:hint="eastAsia"/>
        </w:rPr>
      </w:pPr>
      <w:r>
        <w:rPr>
          <w:rFonts w:hint="eastAsia"/>
        </w:rPr>
        <w:t>&gt;OTU012251</w:t>
      </w:r>
    </w:p>
    <w:p w14:paraId="369CA78A">
      <w:pPr>
        <w:rPr>
          <w:rFonts w:hint="eastAsia"/>
        </w:rPr>
      </w:pPr>
      <w:r>
        <w:rPr>
          <w:rFonts w:hint="eastAsia"/>
        </w:rPr>
        <w:t>CCTACGGGGGGCAGCAGTGGGGAATATTGCGCAATGGGCGAAAGCCTGACGCAGCAACGCCGCGTGAGGGATGACGGCCTTCGGGTTGTAAACCTCTTTCAGCAGGGACGAAGCGAGAGTGACGGTACCTGCAGAAGAAGGACCGGCCAACTACGTGCCAGCAGCCGCGGTAATACGTAGGGTGCGAGCGTTAATCGGAATTACTGGGCGTAAAGCGTGCGCAGGCGGTTCGCCAAGTCAGGTGTGAAATCCCCGGGCTTAACCTGGGAACTGCGTTTGAAACTGGGGAGCTAGAGTGTGGTAGAGGCGAGTGGAATTCCGAGTGTAGCGGTGAAATGCGCAGATATCGGGAGGAACACCTATGGCGAAGGCAGCTCGCTGGGACGTTACTGACGCTGAGACGCGAAAGCGTGGGGAGCAAACAGGATTAGATACCCTTGTAGTCC</w:t>
      </w:r>
    </w:p>
    <w:p w14:paraId="78D2451F">
      <w:pPr>
        <w:rPr>
          <w:rFonts w:hint="eastAsia"/>
        </w:rPr>
      </w:pPr>
      <w:r>
        <w:rPr>
          <w:rFonts w:hint="eastAsia"/>
        </w:rPr>
        <w:t>&gt;OTU012252</w:t>
      </w:r>
    </w:p>
    <w:p w14:paraId="11301771">
      <w:pPr>
        <w:rPr>
          <w:rFonts w:hint="eastAsia"/>
        </w:rPr>
      </w:pPr>
      <w:r>
        <w:rPr>
          <w:rFonts w:hint="eastAsia"/>
        </w:rPr>
        <w:t>CCTACGGGAGGCTGCAGTGGGGAATATTGGACAATGGGCGAAAGCCTGATCCAGCGACGCCGCGTGTGCGATGAAGGCCTTTGGGTCGTAAAGCACTGTCGACAGGGACGAAAACTCGGCGGATAACACCCGCCGAGCTTGACTGTACCTGTGGAGGAAGCACCGGCTAACTCTGTGCCAGCAGCCGCGGTAATACAGAGGGTGCGAACGTTGCTCGGAATTACTGGGCGTAAAGCGCGTGTAGGCGGTCCGTTAAGTTGGTAGTGAAATCCCATGGCTCAACCGTGGAGGGTCATTGGAAACTGGGGGACTTGAGTACAGAAGAGGAAAGCGGAATTCCACGTGTAGCGGTGAAATGCGTAGAGATGTGGAGGAACACCGATGGCGAAGGCAGCCTCCTGGGCCAACACTGACGCTCATGCACGAAAGCGTGGGGAGCAAACAGGATTAGATACCCCTGTAGTCC</w:t>
      </w:r>
    </w:p>
    <w:p w14:paraId="18B3A15F">
      <w:pPr>
        <w:rPr>
          <w:rFonts w:hint="eastAsia"/>
        </w:rPr>
      </w:pPr>
      <w:r>
        <w:rPr>
          <w:rFonts w:hint="eastAsia"/>
        </w:rPr>
        <w:t>&gt;OTU012253</w:t>
      </w:r>
    </w:p>
    <w:p w14:paraId="48637599">
      <w:pPr>
        <w:rPr>
          <w:rFonts w:hint="eastAsia"/>
        </w:rPr>
      </w:pPr>
      <w:r>
        <w:rPr>
          <w:rFonts w:hint="eastAsia"/>
        </w:rPr>
        <w:t>CCTACGGGCGGCTGCAGTCGAGAATCTTTCGCAATGGGCGCAAGCCTGACGAAGCGACGCCGTGTGAGCGAAGAAGGCCTTCGGGTTGTAAAGCTCTTTCGCTAGGGAACAAGAGAGGTAGGATAACACCCTGCCAATTTGATGGTACTTGGTAAAGAAGCACCGGCTAACTCCGTGCCAGCAGCTGCGGTAATACGGGGGGAGCAAGCGTTGTTCGGATTTACTGGGCGTAAAGGGCGCGTAGGCGGCCACCGCAAGTCGACTGTGAAATCCCCGGGCTCAACCCGGGAACTGCGTCCGAGACTGGCAGGCTCGAATCCGGGAGAGGGATGTGGAATTCCAGGTGTAGCGGTGAAATTCGTAGATATCTGGAGGAACACCCGTGGTGCAGACGGCTTGCTGGACCGTAACTGACGCTGAGGCACGAAAGCGTGGGTAGCAAACAGGATTAGATACCCTGGTAGTCC</w:t>
      </w:r>
    </w:p>
    <w:p w14:paraId="00A3995A">
      <w:pPr>
        <w:rPr>
          <w:rFonts w:hint="eastAsia"/>
        </w:rPr>
      </w:pPr>
      <w:r>
        <w:rPr>
          <w:rFonts w:hint="eastAsia"/>
        </w:rPr>
        <w:t>&gt;OTU012254</w:t>
      </w:r>
    </w:p>
    <w:p w14:paraId="442A88D9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GCTCTTTTGTCCGGAAAGAAAAGCCTTCGGTTAATACCCGGGGGTGATGACGGTACCGGAAGAATAAGCACCGGCTAACTTCGTGCCAGCAGCCGCGGTAATACGAAGGGTGCAAGCGTTACTCGGAATTACTGGGCGTAAAGCGTGCGTAGGTGGTTCGCCAAGTCAGGTGTGAAATCCCCGGGCTTAACCTGGGAATTGCGCTTGAAACTAGCGGGCTTGAGTGCGGCAGAGGGGGGTGGAATTCCACGTGTAGCAGTGAAATGCGCAGATATCAGGAGGAACACCGGTGGCGAAGGCGGATCTCTGGGCCATTACTGACGCTGAGGAGCGAAAGCGTGGGGAGCGAACAGGATTAGATACCCCAGTAGTCC</w:t>
      </w:r>
    </w:p>
    <w:p w14:paraId="06CCF014">
      <w:pPr>
        <w:rPr>
          <w:rFonts w:hint="eastAsia"/>
        </w:rPr>
      </w:pPr>
      <w:r>
        <w:rPr>
          <w:rFonts w:hint="eastAsia"/>
        </w:rPr>
        <w:t>&gt;OTU012255</w:t>
      </w:r>
    </w:p>
    <w:p w14:paraId="78E92F04">
      <w:pPr>
        <w:rPr>
          <w:rFonts w:hint="eastAsia"/>
        </w:rPr>
      </w:pPr>
      <w:r>
        <w:rPr>
          <w:rFonts w:hint="eastAsia"/>
        </w:rPr>
        <w:t>CCTACGGGGGGCAGCAGTGGGGAATCTTGCGCAATGGCCGAAAGGCTGACGCAGCGACGCCGCGTGCGGGAGGACGCTTTTCGGAGTGTAAACCGCTGTCGGGAGGGAAGAAGGTCCTGGGGAGGAAATGCCTTGGGGATGACGGTACCTCCAGAGGAAGCACCGGCTAACTCCGTGCCAGCAGCCGCGGTAATACGGAGGGTGCGAGCGTTGTTCGGAATTATTGGGCGTAAAGCGCACGTAGGCGGCGCTGTAAGTCAGGTGTGAAAGCCCTCGGCTCAACCGAGGAACAGCGCTTGATACTGCAAGGCTTGAGGGAGACAGGGGTAAGCGGAACTGATGGTGGAGCGGTGAAATGCGTTGATATCATCAGGAACACCGGTGGCGAAAGCGGCTTACTGGGCTGGATCTGACGCTGAGGCGCGAAAGCGTGGGGAGCAAACAGGATTAGATACCCCGGTAGTCC</w:t>
      </w:r>
    </w:p>
    <w:p w14:paraId="2052601D">
      <w:pPr>
        <w:rPr>
          <w:rFonts w:hint="eastAsia"/>
        </w:rPr>
      </w:pPr>
      <w:r>
        <w:rPr>
          <w:rFonts w:hint="eastAsia"/>
        </w:rPr>
        <w:t>&gt;OTU012256</w:t>
      </w:r>
    </w:p>
    <w:p w14:paraId="2ED57CDD">
      <w:pPr>
        <w:rPr>
          <w:rFonts w:hint="eastAsia"/>
        </w:rPr>
      </w:pPr>
      <w:r>
        <w:rPr>
          <w:rFonts w:hint="eastAsia"/>
        </w:rPr>
        <w:t>CCTACGGGAGGCTGCAGTCGAGAATCTTGGGCAATGCACGAAAGTGTGACCCAGCGACGCCGCGTGGAGGATGAAGGTCCTTTGGATTGTAAACTCCTTTTAAGGGAGAAGAACGCCCCTTCTCGTAAGAGAGGGGGCTTGACGGTACCCCTTGAATAAGCCCCGGCTAACTCTGTGCCAGCAGCCGCGGTAATACAGAGGGGGCAAGCGTTGTTCGGAATTACTGGGCGTAAAGCGCGTGTAGGCGGCCTGGTAAGTCCGTTCTGAAAGCCTGGGGCTCAACCTCAGGAGGCGGATGGATACTGTCAGGCTCGAGTCCGGAAGAGGCGAGTGGAATTCCAGGTGTAGCGGTGAAATGCGCAGATATCTGGAGGAACACCAATGGCGAAGGCAGCTCGCTGGGACGGTACTGACGCTGAGACGCGAAAGCGTGGGGAGCAAACAGGATTAGATACCCTAGTAGTCC</w:t>
      </w:r>
    </w:p>
    <w:p w14:paraId="7C7FF7B6">
      <w:pPr>
        <w:rPr>
          <w:rFonts w:hint="eastAsia"/>
        </w:rPr>
      </w:pPr>
      <w:r>
        <w:rPr>
          <w:rFonts w:hint="eastAsia"/>
        </w:rPr>
        <w:t>&gt;OTU012257</w:t>
      </w:r>
    </w:p>
    <w:p w14:paraId="26648090">
      <w:pPr>
        <w:rPr>
          <w:rFonts w:hint="eastAsia"/>
        </w:rPr>
      </w:pPr>
      <w:r>
        <w:rPr>
          <w:rFonts w:hint="eastAsia"/>
        </w:rPr>
        <w:t>CCTACGGGCGGCTGCAGTCGAGGATCTTCGGCAATGGGCGAAAGCCTGACCGAGCGATGCCGCGTGCGCGATGAAGGCCTTCGGGTTGTAAAGCGCTTTAGTGGGGGAGAAAAGCCGAAAGGTCTGATCTATCCCAAAAATAAGCTCGGGCTAAGTTCGTGCCAGCAGCCGCGGTAAGACGAACCGAGCGAACGTTGTTCGGAATCACTGGGCTTAAAGGGCGCGTAGGCGGGCTGTCAAGTCTGGGGTGAAATCCCACGGCTCAACCGTGGAACTGCCTTAGATACTGACGGCCTCGAGGGAGATAGGGGCGAGCGGAACTGTGAGTGGAGCGGTGAAATGCGTAGATATCGTTTGGAACGCCAATGGTGAAAACAGGTTGCTGGGAGTGTGCTGACGCTGAGGCGCGACAGCGTGGGGAGCAAACAGGATTAGATACCCTTGTAGTCC</w:t>
      </w:r>
    </w:p>
    <w:p w14:paraId="4E32FC99">
      <w:pPr>
        <w:rPr>
          <w:rFonts w:hint="eastAsia"/>
        </w:rPr>
      </w:pPr>
      <w:r>
        <w:rPr>
          <w:rFonts w:hint="eastAsia"/>
        </w:rPr>
        <w:t>&gt;OTU012258</w:t>
      </w:r>
    </w:p>
    <w:p w14:paraId="4DB2B99D">
      <w:pPr>
        <w:rPr>
          <w:rFonts w:hint="eastAsia"/>
        </w:rPr>
      </w:pPr>
      <w:r>
        <w:rPr>
          <w:rFonts w:hint="eastAsia"/>
        </w:rPr>
        <w:t>CCTACGGGTGGCAGCAGTGAGGAATATTGGACAATGGAGGAAACTCTGATCCAGCCATGCCGCGTGAGTGATGAAGGCCTTAGGGTTGTAAAACTCTTTTAGCAGGGAAGATAATGACGGTACCTGCAGAAAAAGCCCCGGCTAACTCCGTGCCAGCAGCCGCGGTAATACGGAGGGGGCTAGCGTTATTCGGAATTACTGGGCGTAAAGCGCGCGTAGGTGGTTATGTAAGTCAGATGTGAAAGCCCAGGGCTTAACCCTGGAATTGCATTTGAAACTACATGGCTAGAGACCGGTAGGGGATAGTGGAATTCCAAGTGTAGCGGTGAAATGCGTAGATATTTGGAGGAACACCAGAGGCGAAGGCGGCTATCTGGACCGGTACTGACACTAAGGTGCGAAAGCGTGGGGAGCAAACAGGATTAGATACCCGTGTAGTCC</w:t>
      </w:r>
    </w:p>
    <w:p w14:paraId="7A3B2CF0">
      <w:pPr>
        <w:rPr>
          <w:rFonts w:hint="eastAsia"/>
        </w:rPr>
      </w:pPr>
      <w:r>
        <w:rPr>
          <w:rFonts w:hint="eastAsia"/>
        </w:rPr>
        <w:t>&gt;OTU012259</w:t>
      </w:r>
    </w:p>
    <w:p w14:paraId="38FFEA1C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CGCACGCGACGATAATGACGGTAGCGTGAGAAGAAGCCCCGGCTAACTTCGTGCCAGCAGCCGCGGTAATACGAAGGGGGCAAGCGTTGTCCGGAATTATTGGGCGTAAAGGGCTCGTAGGCGGTTTGTCGCGTCGGGAGTGAAAACGCCGTGCTTAACACGGCGCTTGCTTTCGATACGGGCAGACTAGAGTGATGTAGGGGAGACTGGAATTCCTGGTGTAGCGGTGAAATGCGCAGATATCAGGAGGAACACCGGTGGCGAAGGCGGCTTTCTGGCCTGTTCTTGACGCTGAGGCGCGAAAGCCAGGGGAGCAAACGGGATTAGATACCCTAGTAGTCC</w:t>
      </w:r>
    </w:p>
    <w:p w14:paraId="6E08DF16">
      <w:pPr>
        <w:rPr>
          <w:rFonts w:hint="eastAsia"/>
        </w:rPr>
      </w:pPr>
      <w:r>
        <w:rPr>
          <w:rFonts w:hint="eastAsia"/>
        </w:rPr>
        <w:t>&gt;OTU012260</w:t>
      </w:r>
    </w:p>
    <w:p w14:paraId="2E961877">
      <w:pPr>
        <w:rPr>
          <w:rFonts w:hint="eastAsia"/>
        </w:rPr>
      </w:pPr>
      <w:r>
        <w:rPr>
          <w:rFonts w:hint="eastAsia"/>
        </w:rPr>
        <w:t>CCTACGGGAGGCAGCAGTAAGGAATATTGGTCAATGGGCGCAAGCCTGATCCAGCCATGCCGCGTGAGTGATGAAGGCCCTAGGGTTGTAAAGCTCTTTCACCGGTGAAGATAATGACGGTAACCGGAGAAGAAGCCCCGGCTAACTTCGTGCCAGCAGCCGCGGTAAGACGGAGGGTGCAAGCGTTGTTCGGAATTACTGGGCGTAAAGCGCACGTAGGCGGCTTTGTAAGTTAGAGGTGAAATCCCAGGGCTCAACCCTGGAACTGCCTTCAAAACTCCTGATCTAGAGTTCGAGAGAGGTGAGTGGAATTCCGAGTGTAGAGGTGAAATTCGTAGATATCTGGAGGAACACCGGTGGCGAAGGCGGCATCCTGGACCGGCACTGACGCTGATGAGCGAAAGCCAGGGGAGCAAACGGGATTAGATACCCTAGTAGTCC</w:t>
      </w:r>
    </w:p>
    <w:p w14:paraId="4150B896">
      <w:pPr>
        <w:rPr>
          <w:rFonts w:hint="eastAsia"/>
        </w:rPr>
      </w:pPr>
      <w:r>
        <w:rPr>
          <w:rFonts w:hint="eastAsia"/>
        </w:rPr>
        <w:t>&gt;OTU012261</w:t>
      </w:r>
    </w:p>
    <w:p w14:paraId="751D1FF6">
      <w:pPr>
        <w:rPr>
          <w:rFonts w:hint="eastAsia"/>
        </w:rPr>
      </w:pPr>
      <w:r>
        <w:rPr>
          <w:rFonts w:hint="eastAsia"/>
        </w:rPr>
        <w:t>CCTACGGGAGGCAGCAGTGGGGAATCTTGCGCAATGGGCGAAAGCCTGACGCAGCAACGCCGCGTGGGGGATGAAGGCTCTCGAGTTGTAAAGCTCTTTTAGCGGGGACGATAATGACGGTACCTCCAGAAGAAGCCCCGGCTAACTCCGTGCCAGCAGCCGCGGTAATACGGGGGGAGCAAGCGTTGTCCGGATTCATTGGGCGTAAAGAGCGTGTAGGCGGCCAGGTAGGTCCGTTGTGAAAACTCGAGGCTCAACCTCGAGACGTCGATGGAAACCATCTGGCTAGAGTCCGGAAGAGGAGAGTGGAATTCCTGGTGTAGCGGTGAAATGCGCAGATATCAGGAAGAACACCTATGGCGAAGGCAGCTCTCTGGGACGGTACTGACGCTGAGACGCGAAAGCGTGGGGAGCGAACAGGATTAGATACCCGTGTAGTCC</w:t>
      </w:r>
    </w:p>
    <w:p w14:paraId="61430390">
      <w:pPr>
        <w:rPr>
          <w:rFonts w:hint="eastAsia"/>
        </w:rPr>
      </w:pPr>
      <w:r>
        <w:rPr>
          <w:rFonts w:hint="eastAsia"/>
        </w:rPr>
        <w:t>&gt;OTU012262</w:t>
      </w:r>
    </w:p>
    <w:p w14:paraId="6F6110ED">
      <w:pPr>
        <w:rPr>
          <w:rFonts w:hint="eastAsia"/>
        </w:rPr>
      </w:pPr>
      <w:r>
        <w:rPr>
          <w:rFonts w:hint="eastAsia"/>
        </w:rPr>
        <w:t>CCTACGGGCGGCTGCAGTAGGGAATCTTGCGCAATGGGCGAAAGCCTGACGCAGCGACGCCGCGTGAGCGATGAAGGCCTTCGGGTTGTAAAGCTCTTTCGCACGCGACGATAATGACGGTAGCGTGAGAAGAAGCCCCGGCTAACTACGTGCCAGCAGCCGCGGTAATACGTAGGGGGCTAGCGTTGTCCGGAATCATTGGGCGTAAAGCGCGTGTAGGCGGCCCGGTAAGTCCGCTGTGAAAGTCGGGGGCTCAACCCTCGAAAGCCGGTGGAAACTGTCGGGCTAGAGTGCGGAAGAGGCGAGTGGAATTCCTGGTGTAGCGGTGGAATGCGCAGATATCAGGAGGAACACCAACAGCGAAGGCGGCTCTCTGGGACGGTACTGACGCTGAGACGCGAAAGCGTGGGGAGCGAACAGGATTAGATACCCGGGTAGTCC</w:t>
      </w:r>
    </w:p>
    <w:p w14:paraId="387E58BD">
      <w:pPr>
        <w:rPr>
          <w:rFonts w:hint="eastAsia"/>
        </w:rPr>
      </w:pPr>
      <w:r>
        <w:rPr>
          <w:rFonts w:hint="eastAsia"/>
        </w:rPr>
        <w:t>&gt;OTU012263</w:t>
      </w:r>
    </w:p>
    <w:p w14:paraId="001FFFAE">
      <w:pPr>
        <w:rPr>
          <w:rFonts w:hint="eastAsia"/>
        </w:rPr>
      </w:pPr>
      <w:r>
        <w:rPr>
          <w:rFonts w:hint="eastAsia"/>
        </w:rPr>
        <w:t>CCTACGGGTGGCAGCAGTGGGGAATTTTGGACAATGGGCGCAAGCCTGATCCAGCCATTCCGCGTGCAGGATGAAGGCCCTCGGGTTGTAAACTGCTTTTGTACGGAACGAAACGCGCTGAGTTAATACCTCGGCGTAATGACGGTACCGTAAGAATAAGCACCGGCTAACTACGTGCCAGCAGCCGCGGTAAGACGAAGGGGGCTAGCGTTGTTCGGAATTACTGGGCGTAAAGCGAGTGTAGGCGGTTGCCCAAGTCAGGTGTGAAAGCCTTGAGCTCAACTCAAGAAATGCACTTGGTACTGGGTGGCTAGAGGACCGGAGAGGATAGTGGAATTCCCAGTGTAGTGGTGAAATACGTAGATATTGGGAGGAACACCAATGGCGTAGGCAGGATACTGGACTGTTTCTGACACTAAGGCACGAAAGCGTGGGGAGCGAACTGGATTAGATACCCCGGTAGTCC</w:t>
      </w:r>
    </w:p>
    <w:p w14:paraId="21626DC1">
      <w:pPr>
        <w:rPr>
          <w:rFonts w:hint="eastAsia"/>
        </w:rPr>
      </w:pPr>
      <w:r>
        <w:rPr>
          <w:rFonts w:hint="eastAsia"/>
        </w:rPr>
        <w:t>&gt;OTU012264</w:t>
      </w:r>
    </w:p>
    <w:p w14:paraId="79ADBFD9">
      <w:pPr>
        <w:rPr>
          <w:rFonts w:hint="eastAsia"/>
        </w:rPr>
      </w:pPr>
      <w:r>
        <w:rPr>
          <w:rFonts w:hint="eastAsia"/>
        </w:rPr>
        <w:t>CCTACGGGAGGCTGCAGTCGAGAATTTTTCTCAATGGGCGAAAGCCTGAAGGAGCGACGCCGCGTGGGGGATGAAGGGTTTCGATCCGTAAACCCCTGTCATTCGTGAACAATGGTTAGTATTTAAAAGATGCTGACTTGATAGTAACGGAAGAGGAAGGGACGGCTAACTCTGTGCCAGCAGCCGCGGTAATACGAGAGGCCCAAACGTTATTCGGATTTACTGGGCTTAAAGAGTTCGTAGGCGGTCTAGCAAGTGAGGTGTGAAAGCCCTCGGCTCAACCGAGGAATTGCGCTTCAAACTGCTAGGCTCGAGGGAGATAGAGGTGAGCGGAACTGATGGTGGAGCGGTGAAATGCGTTGATATCATCAGGAACACCAGAGGCGAAGGCGGCTCACTGGACATGTATTGACGCTGAGGTGCGAAAGCGTGGGGAGCAAACAGGATTAGATACCCCGGTAGTCC</w:t>
      </w:r>
    </w:p>
    <w:p w14:paraId="506B5EAD">
      <w:pPr>
        <w:rPr>
          <w:rFonts w:hint="eastAsia"/>
        </w:rPr>
      </w:pPr>
      <w:r>
        <w:rPr>
          <w:rFonts w:hint="eastAsia"/>
        </w:rPr>
        <w:t>&gt;OTU012265</w:t>
      </w:r>
    </w:p>
    <w:p w14:paraId="2E26B4BD">
      <w:pPr>
        <w:rPr>
          <w:rFonts w:hint="eastAsia"/>
        </w:rPr>
      </w:pPr>
      <w:r>
        <w:rPr>
          <w:rFonts w:hint="eastAsia"/>
        </w:rPr>
        <w:t>CCTACGGGAGGCTGCAGTGAGGGATCTTGGTCAATGGGGGCAACCCTGAACCAGCGACGCCGCGTGGGTGAAGAAGGTCTTCGGATCGTAAAGCCCTTTTCTGGGTGACGAGGGAAGGACGGTAGCCCAGGAAGAAGTCTCGGCTAACTACGTGCCAGCAGCCGCGGTAAAACGTAGGGGGCGAGCGTTGTTCGGATTTACTGGGCGTAAAGGGTGTGTAGGCGGCTGCGCAAGTCTGGTGTGAAATCTTCACCGCTCAACGGGAAGCGTGCACTGGAAACTGCGCAGCTCGAGTATGGTAGAGGCAAGCGGAATTCCTGGTGTAGCGGTGGAATGTGTAGATATCAGGAAGAACACCGGTGGCGAAGGCGGCTTGCTGGGCCATCACTGACGCTGAGACACGAAAGCGTGGGGAGCGAACGGGATTAGATACCCGAGTAGTCC</w:t>
      </w:r>
    </w:p>
    <w:p w14:paraId="4514FD4B">
      <w:pPr>
        <w:rPr>
          <w:rFonts w:hint="eastAsia"/>
        </w:rPr>
      </w:pPr>
      <w:r>
        <w:rPr>
          <w:rFonts w:hint="eastAsia"/>
        </w:rPr>
        <w:t>&gt;OTU012266</w:t>
      </w:r>
    </w:p>
    <w:p w14:paraId="755033EB">
      <w:pPr>
        <w:rPr>
          <w:rFonts w:hint="eastAsia"/>
        </w:rPr>
      </w:pPr>
      <w:r>
        <w:rPr>
          <w:rFonts w:hint="eastAsia"/>
        </w:rPr>
        <w:t>CCTACGGGGGGCTGCAGTGGGGAATATTGGACAATGGGGGCAACCCTGATCCAGCAATACCGCGTGTGTGAAGAAGGCCTGAGGGTTGTAAAGCACTTTCAGTGGGGACGATAATGACGGTACCCACAGAAGAAGCCCCGGCTAACTTCGTGCCAGCAGCCGCGGTAATACGAAGGGGGCTAGCGTTAATCGGAATTACTGGGCGTAAAGCGTGCGCAGGCGGCTTTGCAAGACAGATGTGAAATCCCCGGGCTCAACCCGGGAACTGCGTCCGATACTGGGGGGCTTGAATCCGGGAGAGGGATGTGGAATTCCAGGTGTAGCGGTGAAATGCGTAGATATCTGGAGGAACACCGGTGGCGAAGGCGGCATCCTGGACCAATATTGACGCTGAGGAGCGAAAGCCAGGGGAGCAAACGGGATTAGATACCCCTGTAGTCC</w:t>
      </w:r>
    </w:p>
    <w:p w14:paraId="6DDA0921">
      <w:pPr>
        <w:rPr>
          <w:rFonts w:hint="eastAsia"/>
        </w:rPr>
      </w:pPr>
      <w:r>
        <w:rPr>
          <w:rFonts w:hint="eastAsia"/>
        </w:rPr>
        <w:t>&gt;OTU012267</w:t>
      </w:r>
    </w:p>
    <w:p w14:paraId="796530CB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TCCGACGAAGCGAGAGTGACGGTAGGGGCAGAAGAAGCGCCGGCCAACTACGTGCCAGCAGCCGCGGTAAGACAGAGGAGCCAAGCGTTGTCCGGATTGACTGGGCGTAAAGCGCACGCAGGTGGTCAGGCAAGTGCCGTGTGAAAGCGGCCCGCTTAACGGGTCGAGGTCATGGCAGACTGCTCGACTAGAGCTCGTGAGAGGTCCGTGGAATTGCCGGTGGAGTGGTGATATGCGTAGATATCGGGAGGAACACCGGTGGCGAAGGCGGCCTTCTGGGCCTGTCCTGACGCTGAGGAGCGAAAGCGTGGGGAGCGAACAGGATTAGATACCCGAGTAGTCC</w:t>
      </w:r>
    </w:p>
    <w:p w14:paraId="7D65AB6B">
      <w:pPr>
        <w:rPr>
          <w:rFonts w:hint="eastAsia"/>
        </w:rPr>
      </w:pPr>
      <w:r>
        <w:rPr>
          <w:rFonts w:hint="eastAsia"/>
        </w:rPr>
        <w:t>&gt;OTU012268</w:t>
      </w:r>
    </w:p>
    <w:p w14:paraId="512CD4AB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CCCTTTCGGCAGGGAAGATGGAACGGGTAACCGTTCGGACGGTACCTGCAGAAGCAGCCACGGCTAACTTCGTGCCAGCAGCCGCGGTAATACGAAGGTGGCAAGCGTTGTTCGGAATCATTGGGCGTAAAGCGGGTGTAGGCGGGCTTCTAAGTCAGTGGTGAAATCCCAGGGCTCAACCCTGGAACTGCCATTGATACTGACGGGCTTGAGTTCGGTTAAGGCGGGCGGAACTGGTGGTGTAGCGGTGAAATGCGTAGATATCAGGAGGAACACCTGTGGCGAAAGCGGCTCACTGGACCATAACTGACGCTGAGGCGCGAAAGCTAGGGGAGCAAACAGGATTAGATACCCTTGTAGTCC</w:t>
      </w:r>
    </w:p>
    <w:p w14:paraId="4FD0CCF3">
      <w:pPr>
        <w:rPr>
          <w:rFonts w:hint="eastAsia"/>
        </w:rPr>
      </w:pPr>
      <w:r>
        <w:rPr>
          <w:rFonts w:hint="eastAsia"/>
        </w:rPr>
        <w:t>&gt;OTU012269</w:t>
      </w:r>
    </w:p>
    <w:p w14:paraId="21C7392E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CGGGTATTCCTACCCGATTGACGGTACCATAGGAATAAGCACCGGCTAACTCCGTGCCAGCAGCCGCGGTAATACGGAGGTCCCAAGCGTTGTTCGGATTCACTGGGCGTAAAGGGTGCGTAGGCGGGTCGGTAAGTGGGTGGTGAAAGCGCCTGGCTTAACCGGGCGAGGCCAATGGAGACTGGGAGGCTGGAGGACGGCGGAGGGGTGTGGAATTCCGGGTGTAGTGGTGAAATGCGTAGATATGCGGAGGAACACCGATGGCGAAGGCAATCCCCTGGGCCTGTACTGACGCTCATGCACGAAAGCGTGGGGAGCAAACAGGATTAGATACCCCAGTAGTCC</w:t>
      </w:r>
    </w:p>
    <w:p w14:paraId="76743C56">
      <w:pPr>
        <w:rPr>
          <w:rFonts w:hint="eastAsia"/>
        </w:rPr>
      </w:pPr>
      <w:r>
        <w:rPr>
          <w:rFonts w:hint="eastAsia"/>
        </w:rPr>
        <w:t>&gt;OTU012270</w:t>
      </w:r>
    </w:p>
    <w:p w14:paraId="4282C97C">
      <w:pPr>
        <w:rPr>
          <w:rFonts w:hint="eastAsia"/>
        </w:rPr>
      </w:pPr>
      <w:r>
        <w:rPr>
          <w:rFonts w:hint="eastAsia"/>
        </w:rPr>
        <w:t>CCTACGGGGGGCTGCAGTAACGAATCTTCCGCAATGCACGCAAGTGTGACGGAGCGACGCCGCGTGGGGGATGAAGGTCTTCGGATCGTAAACCCCTGTCGAATGGGACGAAAGACCTGGGAGCTAATCATCCTGGGAGTGACGGTACCGTTAAAGGAAGCCACGGCTAACTCTGTGCCAGCAGCCGCGGTAATACAGAGGTGGCAAGCGTTGTTCGGAATTACTGGGCGTAAAGGGCACGTAGGCGGCGATGCGGGTCAGATGTGAAAGCCCCGGGCTCAACCTGGGAACTGCATTTGAAACTGCATTGCTTGAGGACGGAAGAGGAGAACGGAATTCCCAGTGTAGAGGTGAAATTCGTAGATATTGGGAAGAACACCAGTGGCGAAGGCGGTTCTCTGGTCCGTTACTGACGCTGAGGTGCGAAAGCGTGGGGAGCAAACAGGATTAGATACCCCAGTAGTCC</w:t>
      </w:r>
    </w:p>
    <w:p w14:paraId="5348D794">
      <w:pPr>
        <w:rPr>
          <w:rFonts w:hint="eastAsia"/>
        </w:rPr>
      </w:pPr>
      <w:r>
        <w:rPr>
          <w:rFonts w:hint="eastAsia"/>
        </w:rPr>
        <w:t>&gt;OTU012271</w:t>
      </w:r>
    </w:p>
    <w:p w14:paraId="3B308529">
      <w:pPr>
        <w:rPr>
          <w:rFonts w:hint="eastAsia"/>
        </w:rPr>
      </w:pPr>
      <w:r>
        <w:rPr>
          <w:rFonts w:hint="eastAsia"/>
        </w:rPr>
        <w:t>CCTACGGGGGGCAGCAGTGGGGAATCTTGCACAATGGGGGAAACCCTGATGCAGCAACGCCGCGTGGAGGATGAAGGTCTTTGGATTGTAAACTCCTGTCAGCAGGGAAAAAGGGAAGCGGCTTAATACGTCGCTGACTTGATTGTACCTGCAGAGGAAGCCCCGGCTAACTCTGTGCCAGCAGCCGCGGTAATACAGAGGGGGCGAGCGTTAGGCGGAATCACTGGGCTTAAAGGGTGCGTAGGAGGGCAGGTAAGTCAGTGGTGAAATCTCCAAGCTCAACTCGGAAACTGCCGTTGATACTATCTGTCTTGAATACCGTGGAGGTGAGCGGAATATGTCATGTAGCGGTGAAATGCTTAGATATGACATAGAACACCAATTGCGAAGGCAGCTCGTTACACGAAGATTGACTCTGAGGCACGAAAGCGTGGGGATCAAACAGGATTAGATACCCCAGTAGTCC</w:t>
      </w:r>
    </w:p>
    <w:p w14:paraId="16E442D9">
      <w:pPr>
        <w:rPr>
          <w:rFonts w:hint="eastAsia"/>
        </w:rPr>
      </w:pPr>
      <w:r>
        <w:rPr>
          <w:rFonts w:hint="eastAsia"/>
        </w:rPr>
        <w:t>&gt;OTU012272</w:t>
      </w:r>
    </w:p>
    <w:p w14:paraId="242E462F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TTCAGGGGATGAAACGCAAGGGTAACCTTGCTAAGACAGTACCCTGAGAATAAGCCTCGGCTAACTACGTGCCAGCAGCCGCGGTAATACGTAGGAGGCGCGGCAAGTTGGGTGTGAAATCCCTCGGCTCAACCGAGGAACTGCGCTCAAAACTGCCGTGCTCGAGGGAGATAGAGGTGAGCGGAACTTAGGGTGGAGCGGTGAAATGCGTTGATATCCTAAGGAACACCGGTGGCGAAAGCGGCTCACTGGATCTCTTCTGACGCTGAGGCACGAAAGCTAGGGTAGCGAACGGGATTAGATACCCCAGTAGTCC</w:t>
      </w:r>
    </w:p>
    <w:p w14:paraId="70CF2B91">
      <w:pPr>
        <w:rPr>
          <w:rFonts w:hint="eastAsia"/>
        </w:rPr>
      </w:pPr>
      <w:r>
        <w:rPr>
          <w:rFonts w:hint="eastAsia"/>
        </w:rPr>
        <w:t>&gt;OTU012273</w:t>
      </w:r>
    </w:p>
    <w:p w14:paraId="1195FC78">
      <w:pPr>
        <w:rPr>
          <w:rFonts w:hint="eastAsia"/>
        </w:rPr>
      </w:pPr>
      <w:r>
        <w:rPr>
          <w:rFonts w:hint="eastAsia"/>
        </w:rPr>
        <w:t>CCTACGGGTGGCTGCAGTCGAGAATCTTCGTCAATGGGCGAAAGCCTGAACGAGCGACGCCGCGTGCGGGATGAAGGCCCTTGGGTTGTAAACCGCTGTCGAGGGGGATGAAGGTCTGAAGGTACTCCTTCAGATTTGACAGAGCCCTGGAGGAAGCACGGGCTAAGTTCGTGCCAGCAGCCGCGGTAATACGTACTGGGCGAACGTTATTCGGAATCACTGGGCTTAAAGGGTGCGTAGGCGGCTTATCAGGTCTGGTGTGAAATCTTACGGCTCAACCGTAAAATTGCGCTGGAAACCGATAAGCTTGAGTAGGCTAGGGGTGTGTGGAACTTCCGGTGGAGCGGTGAAATGCGCAGATATCGGGAGGAACACCAGTAGCGAAGGCGGCTCGCTGGGCCACACCTGACGCTGAGACGCGAAAGCTAGGGGAGCGAACAGGATTAGATACCCCGGTAGTCC</w:t>
      </w:r>
    </w:p>
    <w:p w14:paraId="73E0D8C8">
      <w:pPr>
        <w:rPr>
          <w:rFonts w:hint="eastAsia"/>
        </w:rPr>
      </w:pPr>
      <w:r>
        <w:rPr>
          <w:rFonts w:hint="eastAsia"/>
        </w:rPr>
        <w:t>&gt;OTU012274</w:t>
      </w:r>
    </w:p>
    <w:p w14:paraId="447BA8FE">
      <w:pPr>
        <w:rPr>
          <w:rFonts w:hint="eastAsia"/>
        </w:rPr>
      </w:pPr>
      <w:r>
        <w:rPr>
          <w:rFonts w:hint="eastAsia"/>
        </w:rPr>
        <w:t>CCTACGGGTGGCTGCAGTCGAGAATTTTTCTCAATGGGCGAAAGCCTGAAGGAGCGACGCCGCGTGGGGGATGAATGGCTTCGGCCCGTAAACCCCTGTCATTTGCGAACAAACCTCGTTATTTAAAAGATGACGAGCTGATTGTAGCGAAAGAGGAAGGGACGGCTAACTCTGTGCCAGCAGCCGCGGTAATACAGAGGTCCCAAGCGTTGTTCGGATTCACTGGGCGTAAAGGGCGCGTAGGCGGTCAGCACAAGTCACTTGTGAAATCTCCGGGCTTAACCCGGAGCGGCCAAGTGATACTGACGGGCTGGAGTGCGGAAGGGGCCACCGGAATTCTCGGTGTAGCGGTGAAATGCGTAGATATCAAGAGGAACACCTGAGGTGAAGACGGGTTGCTGGGCTGACACTGACGCTGAGGCGCGAAAGCTAGGGGAGCAAACGGGATTAGATACCCCAGTAGTCC</w:t>
      </w:r>
    </w:p>
    <w:p w14:paraId="700DFE2C">
      <w:pPr>
        <w:rPr>
          <w:rFonts w:hint="eastAsia"/>
        </w:rPr>
      </w:pPr>
      <w:r>
        <w:rPr>
          <w:rFonts w:hint="eastAsia"/>
        </w:rPr>
        <w:t>&gt;OTU012275</w:t>
      </w:r>
    </w:p>
    <w:p w14:paraId="2D92BACF">
      <w:pPr>
        <w:rPr>
          <w:rFonts w:hint="eastAsia"/>
        </w:rPr>
      </w:pPr>
      <w:r>
        <w:rPr>
          <w:rFonts w:hint="eastAsia"/>
        </w:rPr>
        <w:t>CCTACGGGGGGCAGCAGCAAGGAATTTTCCGCAATGGGCGCAAGCCTGACGGAGCAACGCCGCGTGGAGGATGACGGCTCTCGGGTTGTAAACTCCTTTTGTGGGGGATGACATCGACAGTACCCCACCAACAAGCCCCGGCTAACTACGTGCCAGCAGCCGCGGTAATACGTAGGGGGCTAGCGTTGTCCGGACTTACTGGGCGTAAAGCGCGCGCAGGTGGATGAGTATGTGCCGTGTGAAAGCGCCGTCCTTACGATGGTGAGGTCATGGTAGACAGCTTATCTTGAGGCTCGAAGAGGTCGACGGAATTCCGGGTGGAGCGGTGAAATGCGTAGAGATCGGGAGGAACACCAGTGGCGAAGGCGGCTCTCTGGCCTGTAACTGACGCTGAGGCGCGAAAGCGTGGGGAGCGAACAGGATTAGATACCCCAGTAGTCC</w:t>
      </w:r>
    </w:p>
    <w:p w14:paraId="52C0F8D1">
      <w:pPr>
        <w:rPr>
          <w:rFonts w:hint="eastAsia"/>
        </w:rPr>
      </w:pPr>
      <w:r>
        <w:rPr>
          <w:rFonts w:hint="eastAsia"/>
        </w:rPr>
        <w:t>&gt;OTU012276</w:t>
      </w:r>
    </w:p>
    <w:p w14:paraId="41ABE759">
      <w:pPr>
        <w:rPr>
          <w:rFonts w:hint="eastAsia"/>
        </w:rPr>
      </w:pPr>
      <w:r>
        <w:rPr>
          <w:rFonts w:hint="eastAsia"/>
        </w:rPr>
        <w:t>CCTACGGGTGGCAGCAGTTGGGAATCTTGCACAATGGGGGAAACCCTGATGCAGCGACGCCGCGTGGAGGACGAAGGGTCTAGGCCTGTAAACTCCTTTTCTCGGGAAAGACTTAGGACGGTACCCGAGGAATAAGCACCGGCTAACTACGTGCCAGCAGCCGCGGTAAGACGTAGGGTGCAAGCGTTGTTCGGAATCATTGGGCGTAAAGGGCGCGTAGGCGGTCGGGCAAGTCAGATGTGAAAGCCCTGGGCTCAACCCAGGAACTGCATTCGAGACTGAATAGCTAGGGTACGGTAGAGGGAAGTGGAATTTCCGGTGTAGCGGTGAAATGCGTAGATATCGGGAGGAACACCCGTAGCGAAGGCGGTTCTCTGGTCAGATACTGACGCTGAGACGCGAAAGCGTGGGGAGCAAACAGGATTAGATACCCGTGTAGTCC</w:t>
      </w:r>
    </w:p>
    <w:p w14:paraId="5135866D">
      <w:pPr>
        <w:rPr>
          <w:rFonts w:hint="eastAsia"/>
        </w:rPr>
      </w:pPr>
      <w:r>
        <w:rPr>
          <w:rFonts w:hint="eastAsia"/>
        </w:rPr>
        <w:t>&gt;OTU012277</w:t>
      </w:r>
    </w:p>
    <w:p w14:paraId="7CC67F05">
      <w:pPr>
        <w:rPr>
          <w:rFonts w:hint="eastAsia"/>
        </w:rPr>
      </w:pPr>
      <w:r>
        <w:rPr>
          <w:rFonts w:hint="eastAsia"/>
        </w:rPr>
        <w:t>CCTACGGGTGGCAGCAGTGGGGAATCTTGCGCAATGGGCGAAAGCCTGACGCAGCGACGCCGCGTGAGGGAAGACGGCCTTCGGGTTGTAAACCTCTTTCAGCAGGGACGAAGCGTAAGTGACGGTACCTGCAGAAGAAGCGCCGGCCAACTACGTGCCAGCAGCCGCGGTAATACGTAGGGCGCAAGCGTTGTCCGGAATTATTGGGCGTAAAGAGCTCGTAGGTGGCTTGTCGCGTCTGTCGTGAAAGCCCATGGCTTAACTATGGGTCTGCGGTGGATACGGGCAGGCTAGAGGCAGGTAGGGGAGAACGGAATTCCCGGTGTAGCGGTGAAATGCGCAGATATCTGGAGGAACACCGGTGGCGAAGGCGGCGTCCTGGACCAACACTGACACTGATGAGCGAAAGCCAGGGGAGCAAACGGGATTAGATACCCCAGTAGTCC</w:t>
      </w:r>
    </w:p>
    <w:p w14:paraId="07185B80">
      <w:pPr>
        <w:rPr>
          <w:rFonts w:hint="eastAsia"/>
        </w:rPr>
      </w:pPr>
      <w:r>
        <w:rPr>
          <w:rFonts w:hint="eastAsia"/>
        </w:rPr>
        <w:t>&gt;OTU012278</w:t>
      </w:r>
    </w:p>
    <w:p w14:paraId="300B581C">
      <w:pPr>
        <w:rPr>
          <w:rFonts w:hint="eastAsia"/>
        </w:rPr>
      </w:pPr>
      <w:r>
        <w:rPr>
          <w:rFonts w:hint="eastAsia"/>
        </w:rPr>
        <w:t>CCTACGGGAGGCAGCAGTGGGGAATCTTGCGCAATGGCCTAACGGCTGACGCAGCGACGCCGCGTGCGGGAGGAAGGTCTTCGGATCGTAAACCGCTGTCGGGAGGGAAGAAGCGACCGGGGGGGAAATACCCCGGTTCTGACGGTACCTCCAAAGGAAGCACCGGCTAACTCCGTGCCAGCAGCCGCGGTAATACGGAGGGGGCTAGTGTTGTTCGGAATTACTGGGCGTAAAGGGCGCGCAGGCGGCTTGGCAAGTCGAGTGTGAAATCCCTTGGCTTAACTGAGGAATGGCGCTCGAAACTACCTCGCTAGAGGACGGGAGAGGGAAGTGGAACTCTCGGTGTAGGGGTGAAATCTGTAGATATCGAGAGGAACACCGGTGGCGAAGGCGGCTTCCTGGCCCGTATCTGACGCTGAGGCGCGAAAGCGTGGGGAGCAAACAGGATTAGATACCCGAGTAGTCC</w:t>
      </w:r>
    </w:p>
    <w:p w14:paraId="1EE0CCBD">
      <w:pPr>
        <w:rPr>
          <w:rFonts w:hint="eastAsia"/>
        </w:rPr>
      </w:pPr>
      <w:r>
        <w:rPr>
          <w:rFonts w:hint="eastAsia"/>
        </w:rPr>
        <w:t>&gt;OTU012279</w:t>
      </w:r>
    </w:p>
    <w:p w14:paraId="1F9375FF">
      <w:pPr>
        <w:rPr>
          <w:rFonts w:hint="eastAsia"/>
        </w:rPr>
      </w:pPr>
      <w:r>
        <w:rPr>
          <w:rFonts w:hint="eastAsia"/>
        </w:rPr>
        <w:t>CCTACGGGTGGCTGCAGTGGGGAATCTTGCGCAATGGGCGAAAGCCTGACGCAGCAACGCCGCGTGTGTGATGAAGGTCTTCGGATCGTAAAGCACTGTCGGGAGGGACGAATAAGGTTGCCGTGAACAATGGCAGTCGATGACGGTACCTCCAAAGGAAGCACCGGCTAACTCTGTGCCAGCAGCCGCGGTAATACAGAGGGTGCAAGCGTTGTTCGGAATTATTGGGCGTAAAGCGCGTGTAGGCGGCTTAGTAAGTTGGGTGTGAAAGCCCTCGGCTTAACTGGGAGAGGTCGCTCAAGACTGGCAGACTGGAGAGCAGTAGGGGAAGGTGGAATTCCGGGTGTAGTGGTGAAATGCGTAGAGATCCGGAGGAACCCCTGAGGCGAAGGCGGCGTCCTGGCGCACCTCTGACGTTCAGACACGACAGCATGGGGAGCGAACGGGATTAGATACCCTTGTAGTCC</w:t>
      </w:r>
    </w:p>
    <w:p w14:paraId="49A0275D">
      <w:pPr>
        <w:rPr>
          <w:rFonts w:hint="eastAsia"/>
        </w:rPr>
      </w:pPr>
      <w:r>
        <w:rPr>
          <w:rFonts w:hint="eastAsia"/>
        </w:rPr>
        <w:t>&gt;OTU012280</w:t>
      </w:r>
    </w:p>
    <w:p w14:paraId="28835EAD">
      <w:pPr>
        <w:rPr>
          <w:rFonts w:hint="eastAsia"/>
        </w:rPr>
      </w:pPr>
      <w:r>
        <w:rPr>
          <w:rFonts w:hint="eastAsia"/>
        </w:rPr>
        <w:t>CCTACGGGTGGCAGCAGTAAGGAATATTGGTCAATGGAGGCAACTCTGAACCAGCCATGCCGCGTGAAGGATGAAGGCCCTACGGGTTGTAAACTTCTTTTCTACGGGAATAAACCTTGGGACGTGTCCTGAGCTGAAGGTACCGTAGGAATAAGCATCGGCTAACTCCGTGCCAGCAGCCGCGGTAATACGTAGGTGGCAAGCGTTGTCCGGAATTATTGGGCGTAAAGCGCGCGTAGGCGGTGGCCTAAGCGTGCGGTGAAAGCCCGGGGCTCAACCCCGGGTCGGCCGTGCGAACTGGGCTCACTGGAGCACTGTAGAGGAAAGCGGAATTCCATGTGTAGCGGTGAAATGCGTAGAGATATGGAGGAACACCAGTGGCGAAGGCGGCTTTCTGGCCTGTAACTGACGCTGAGGCGCGAAAGCGTGGGGAGCAAACAGGATTAGATACCCCAGTAGTCC</w:t>
      </w:r>
    </w:p>
    <w:p w14:paraId="0704AFF9">
      <w:pPr>
        <w:rPr>
          <w:rFonts w:hint="eastAsia"/>
        </w:rPr>
      </w:pPr>
      <w:r>
        <w:rPr>
          <w:rFonts w:hint="eastAsia"/>
        </w:rPr>
        <w:t>&gt;OTU012281</w:t>
      </w:r>
    </w:p>
    <w:p w14:paraId="396AFE8C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GCCAGGGACGAAGCGCGAGTGACGGTACCTGGAGAAGAAGCACCGGCTGACTACGTGCCAGCAGCCGCGGTAATACGTAGGGTGCGAGCGTTGTCCGGATTCATTGGGCGTAAAGAGCTCGTAGGCGGCCGTTCAAGTCGATCGTGAAATCTCGGGGCTCAACTCCGAGACTGCGTTCGATACTGGACGGCTAGAGTCTGGTAGGGGGATCTGGAATTCCTGGTGTAGCGGTGAAATGCGCAGATATCAGGAAGAACACCCATGGCGAAGGCAGCTCTCTGGGACGGTACTGACGCTGAGACGCGAAAGCGTGGGGAGCGAACAGGATTAGATACCCCAGTAGTCC</w:t>
      </w:r>
    </w:p>
    <w:p w14:paraId="768DD7EE">
      <w:pPr>
        <w:rPr>
          <w:rFonts w:hint="eastAsia"/>
        </w:rPr>
      </w:pPr>
      <w:r>
        <w:rPr>
          <w:rFonts w:hint="eastAsia"/>
        </w:rPr>
        <w:t>&gt;OTU012282</w:t>
      </w:r>
    </w:p>
    <w:p w14:paraId="2EF8D7B8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CTTCGGGTTGTAAACTCCTGTCATTTGAGAACAAGGTGCACACGTTTACTGCGTGTGCATTGATAGTATCAGAAGAGGAAGAGACGGCTAACTCTGTGCCAGCAGCCGCGGTAATACAGAGGTCTCAAGCGTTGTTCGGATTCATTGGGCGTAAAGGGTGTGTAGGCGGTTCGGTAAGTCTGCTGTGAAATCCTGGGGCTCAACCCCGGACGTGCAGCGGATACTGCCGGGCTAGAGGATGGTAGAGGCGAGTGGAATTCCCGGTGTAGCGGTGAAATGCGCAGATATCGGGAGGAACACCTATGGCGAAGGCAGCTCGCTGGGACGTTACTGACGCTGAGGCGCGAAAGCGTGGGGAGCAAACAGGATTAGATACCCGAGTAGTCC</w:t>
      </w:r>
    </w:p>
    <w:p w14:paraId="3B6850AC">
      <w:pPr>
        <w:rPr>
          <w:rFonts w:hint="eastAsia"/>
        </w:rPr>
      </w:pPr>
      <w:r>
        <w:rPr>
          <w:rFonts w:hint="eastAsia"/>
        </w:rPr>
        <w:t>&gt;OTU012283</w:t>
      </w:r>
    </w:p>
    <w:p w14:paraId="02B78B9D">
      <w:pPr>
        <w:rPr>
          <w:rFonts w:hint="eastAsia"/>
        </w:rPr>
      </w:pPr>
      <w:r>
        <w:rPr>
          <w:rFonts w:hint="eastAsia"/>
        </w:rPr>
        <w:t>CCTACGGGGGGCAGCAGTAGGGAATATTGGACAATGGGGGAAACCCTGATCCAGCCATGCCGCGTGAGTGATGAAGGCCCTAGGGTTGTAAAACTCTTTCGGCGGGGACGATAATGACGGTACCCGCAGAAGAAGCTCCGGCTAACTTCGTGCCAGCAGCCGCGGTAATACGAAGGGGGCTAGCGTTGTTCGGATTTACTGGGCGTAAAGCGCGTGTAGGCGGGTCGTTAAGTTGGGGGTGAAATCCCGGAGCTCAACTCCGGAACTGCCTTTGATACTGTTGGTCTCGAGTCCGATAGAGGTGGGTGGAATTCCTAGTGTAGAGGTGAAATTCGTAGATATTCGCAAGAACACCAGTGGCGAAGGCGGCTCACTGGCCCGGTACTGACACTGATGCGCGAAAGCGTGGGTAGCAAACAGGATTAGATACCCCGGTAGTCC</w:t>
      </w:r>
    </w:p>
    <w:p w14:paraId="54765545">
      <w:pPr>
        <w:rPr>
          <w:rFonts w:hint="eastAsia"/>
        </w:rPr>
      </w:pPr>
      <w:r>
        <w:rPr>
          <w:rFonts w:hint="eastAsia"/>
        </w:rPr>
        <w:t>&gt;OTU012284</w:t>
      </w:r>
    </w:p>
    <w:p w14:paraId="5820A26B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TCCGGGACGATAATGACGGTACCGGAAGAAGAAGCCCCGGCTAACTTCGTGCCAGCAGCCGCGGTAATACGAAGGGGGCTAGCGTTGTTCGGAATCACTGGGCGTAAAGCGTATGTAGGTGGTACGGCAGGTGGGGTGTTACATCTCCAGGCTTAACCTGGAGGCATTGCTCCAAACCGCCGCACTCGAGTCGTGCAGAGGTTGGTGGAATTGCCGGTGTAGTGGTGAAATGCGTAGAGATCGGCAGGAACACCGAAAGCGAAAGCAGCCAACTGGGCACGGACTGACACTGAGGTACGACAGCGTGGGGAGCGAACGGGATTAGATACCCCAGTAGTCC</w:t>
      </w:r>
    </w:p>
    <w:p w14:paraId="7215FFEE">
      <w:pPr>
        <w:rPr>
          <w:rFonts w:hint="eastAsia"/>
        </w:rPr>
      </w:pPr>
      <w:r>
        <w:rPr>
          <w:rFonts w:hint="eastAsia"/>
        </w:rPr>
        <w:t>&gt;OTU012285</w:t>
      </w:r>
    </w:p>
    <w:p w14:paraId="1F00310C">
      <w:pPr>
        <w:rPr>
          <w:rFonts w:hint="eastAsia"/>
        </w:rPr>
      </w:pPr>
      <w:r>
        <w:rPr>
          <w:rFonts w:hint="eastAsia"/>
        </w:rPr>
        <w:t>CCTACGGGCGGCTGCAGTAAGGAATATTGGGCAATGGAGGCAACTCTGACCCAGCCATGCCGCGTGCAGGAAGAAGGCCTTCTGGGTTGTAAACTGCTTTTGACAGGGGATAAAAAGTCCATGCGTGGATAATTGAAGGTACCTGTCGAATAAGCCACGGCTAACTACGTGCCAGCAGCCGCGGTAATACGTAGGTGGCAAGCGTTGTCCGGATTTATTGGGTTTAAAGGGTGCGTAGGCGGCCCCTTAAGTCAGTGCTGAAATATCCCGGCTTAACCGGGAGGGTGGCATTGATACTGAGGGGCTTGAGTAAAGTTGAGGTAGGCGGAATTGACGGTGTAGCGGTGAAATGCTTAGATATCGTCAAGAACACCTATTGCGAAGGCAGCTTACTAAGCTTTAACTGACGCTGAGGCACGAAAGTGTGGGGATCAAACAGGATTAGATACCCTAGTAGTCC</w:t>
      </w:r>
    </w:p>
    <w:p w14:paraId="4A553113">
      <w:pPr>
        <w:rPr>
          <w:rFonts w:hint="eastAsia"/>
        </w:rPr>
      </w:pPr>
      <w:r>
        <w:rPr>
          <w:rFonts w:hint="eastAsia"/>
        </w:rPr>
        <w:t>&gt;OTU012286</w:t>
      </w:r>
    </w:p>
    <w:p w14:paraId="49EE6995">
      <w:pPr>
        <w:rPr>
          <w:rFonts w:hint="eastAsia"/>
        </w:rPr>
      </w:pPr>
      <w:r>
        <w:rPr>
          <w:rFonts w:hint="eastAsia"/>
        </w:rPr>
        <w:t>CCTACGTGTGGCTGCAGTGGGGAATCTTGCGCAATGCGCGAAAGCGTGACGCAGCAACGCCGCGTGGGGGAAGAAGGCCTTCGGGTTGTAAACCTCTTTCAGTTGGGACGAAGCCTTACGGGTTAATAGCCCGTGGAGGTGACGGTACCGTTTGTAAGCTCCGGCTAACTCCGTGCCAGCAGCCGCGGTAATACGGGGGGAGCAAGCGTTGTTCGGATTTACTGGGCGTACAGCGCGCGCAGGCGGTTGGATAGGTACCTGGTGACAGGCTCGCGCTCAACGCGAGCTGGTCTGGGTAGACCGTCCGACTGGAGGCAGGGAGAGGGATGTGGAATACCCGGTGGAGCGGTGAAATGCGTAGAGATCGGGTGGAACACCAGTGGCGAAGGCGGGTCTCTGGGGCTGTCCTGACGCTCAGGCGCGAAAGCTGGGGGAGCGAACGGGATTAGATACCCCTGTAGTCC</w:t>
      </w:r>
    </w:p>
    <w:p w14:paraId="49DFCCA6">
      <w:pPr>
        <w:rPr>
          <w:rFonts w:hint="eastAsia"/>
        </w:rPr>
      </w:pPr>
      <w:r>
        <w:rPr>
          <w:rFonts w:hint="eastAsia"/>
        </w:rPr>
        <w:t>&gt;OTU012287</w:t>
      </w:r>
    </w:p>
    <w:p w14:paraId="736763A3">
      <w:pPr>
        <w:rPr>
          <w:rFonts w:hint="eastAsia"/>
        </w:rPr>
      </w:pPr>
      <w:r>
        <w:rPr>
          <w:rFonts w:hint="eastAsia"/>
        </w:rPr>
        <w:t>CCTACGGGCGGCTGCAGTAAGGGATATTGCACAATGGGCGAAAGCCTGATGCAGCAACGCCGCGTGCGGGAAGAAGGGTTTCGGCTCGTAAACCGCTTTTCTGTCGGAAGAGTAAGGACGGTACGGCAGGAAGAAGTCTCGGCTAACTACGTGCCAGCAGCCGCGGTAAAACGTAGGTGGCAAGCGTTGTCCGGATTTACTGGGCGTAAAGAGCGCGCAGGCGGCCGTTCAAGTCGAATGTGAAAGCCCCCGGCTTAACTGGGGAGGGTCATTCGATACTGTCCGGCTCGAAGGCAGGAGAGGGAAGCGGAATTCCCGGTGTAGTGGTGAAATGCGTAGATATCGGGAGGAACACCAGTGGCGAAGGCGGGTTGCTGGGCTGACACTGACGCTGAGGCGCGAAAGCCAGGGGAGCGAACGGGATTAGATACCCCAGTAGTCC</w:t>
      </w:r>
    </w:p>
    <w:p w14:paraId="32D14B24">
      <w:pPr>
        <w:rPr>
          <w:rFonts w:hint="eastAsia"/>
        </w:rPr>
      </w:pPr>
      <w:r>
        <w:rPr>
          <w:rFonts w:hint="eastAsia"/>
        </w:rPr>
        <w:t>&gt;OTU012288</w:t>
      </w:r>
    </w:p>
    <w:p w14:paraId="34857031">
      <w:pPr>
        <w:rPr>
          <w:rFonts w:hint="eastAsia"/>
        </w:rPr>
      </w:pPr>
      <w:r>
        <w:rPr>
          <w:rFonts w:hint="eastAsia"/>
        </w:rPr>
        <w:t>CCTACGGGCGGCTGCAGCGGGGAATATTGCGCAATGGGCGAAAGCCTGACGCAGCAACGCCGCGTGAGGGATGAAGGCTCTCGGGTTGTAAACCTCTTTCAGCAGGGACGATTGTGACGGTACCTGCAGAAGAAGCGCCGGCCAACTACGTGCCAGCAGCCGCGGTAAGACGTAGGGCGCGAGCGTTGTCCGGATTCATTGGGCGTAAAGCGCGTGTAGGCGGCCCGGAAAGTCTGGTGTGAAAACTTGGGGCTCAACCCTAAGCCTGCACTGGATACTATCGGGCTTGAATCCGGAAGAGGAGAGTGGAATTCCTGGTGTAGCGGTGAAATGCGCAGATATCAGGAAGAACACCAATGGCGAAGGCAGCTCTCTGGGACGGTACTGACGCTGAGACGCGAAAGCGTGGGTAGCGAACAGGATTAGATACCCCTGTAGTCC</w:t>
      </w:r>
    </w:p>
    <w:p w14:paraId="0760BE01">
      <w:pPr>
        <w:rPr>
          <w:rFonts w:hint="eastAsia"/>
        </w:rPr>
      </w:pPr>
      <w:r>
        <w:rPr>
          <w:rFonts w:hint="eastAsia"/>
        </w:rPr>
        <w:t>&gt;OTU012289</w:t>
      </w:r>
    </w:p>
    <w:p w14:paraId="609A56B8">
      <w:pPr>
        <w:rPr>
          <w:rFonts w:hint="eastAsia"/>
        </w:rPr>
      </w:pPr>
      <w:r>
        <w:rPr>
          <w:rFonts w:hint="eastAsia"/>
        </w:rPr>
        <w:t>CCTACGGGTGGCAGCAGTGGGGAATATTGGACAATGGGCGCAAGCCTGATCCAGCAACGCCGCGTGAATGATGAAGGCCTTCGGGTTGTAAAGTTCTTTTAGCAGGGAAGAAAATGACGGTACCTGCAGAATAAGCTCCGGCTAACTTCGTGCCAGCAGCCGCGGTAATACGAAGGGGGCTAGCGTTGTTCGGAATTACTGGGCGTAAAGCGTGCGTAGGTTGTTCAACAAGCTAGTGGTGAAAGCCCAGGGCTTAACCCTGGAATTGCCATTAGAACTGTTGGGCTAGAGAGTGTTAGAGGTAAGTGGAATTCCGAGTGTAGAGGTGAAATTCGTAGATATTCGGAAGAACACCAGTGGCGAAGGCGACTTACTGGACGATTGTTGACGCTGAGGTGCGAAAGCGTGGGGAGCAAACAGGATTAGATACCCCTGTAGTCC</w:t>
      </w:r>
    </w:p>
    <w:p w14:paraId="27471602">
      <w:pPr>
        <w:rPr>
          <w:rFonts w:hint="eastAsia"/>
        </w:rPr>
      </w:pPr>
      <w:r>
        <w:rPr>
          <w:rFonts w:hint="eastAsia"/>
        </w:rPr>
        <w:t>&gt;OTU012290</w:t>
      </w:r>
    </w:p>
    <w:p w14:paraId="23B1CA39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GTACCGACGAAGCGCGAGTGACGGTAGGTACAGAAGAAGCACCGGCCAACTACGTGCCAGCAGCCGCGGTAATACGTAGGGTGCGAGCGTTGTCCGGAATTATTGGGCGTAAAGGGCTCGTAGGCGGTCTGTCACGTCGGCTGTGAAAACCCGAGGCTCAACCTCGGGCCTGCAGTCGATACGGGCAAACTAGAGTACTGCAGGGGAGACTGGAATTCCTGGTGTAGCGGTGAAATGCGCAGATATCAGGAGGAACACCGGTGGCGAAGGCGGCCCTCTGGGGCTGTCCTGACGCTGAGGCGCGAAAGCTGGGGGAGCGAACAGGATTAGATACCCCAGTAGTCC</w:t>
      </w:r>
    </w:p>
    <w:p w14:paraId="27268FA7">
      <w:pPr>
        <w:rPr>
          <w:rFonts w:hint="eastAsia"/>
        </w:rPr>
      </w:pPr>
      <w:r>
        <w:rPr>
          <w:rFonts w:hint="eastAsia"/>
        </w:rPr>
        <w:t>&gt;OTU012291</w:t>
      </w:r>
    </w:p>
    <w:p w14:paraId="059ED09E">
      <w:pPr>
        <w:rPr>
          <w:rFonts w:hint="eastAsia"/>
        </w:rPr>
      </w:pPr>
      <w:r>
        <w:rPr>
          <w:rFonts w:hint="eastAsia"/>
        </w:rPr>
        <w:t>CCTACGGGTGGCAGCAGTGGGGAATATTGGACAATGGGCGCAAGCCTGATCCAGCCATACCGCGTGGGTGAAGAAGGCCTTCGGGTTGTAAAGCCCTTTTGTTGGGAAAGAAAAGCAGTCGGCTAATACCCGGTTGTTCTGACGGTACCCAAAGAATAAGCACCGGCTAACTTCGTGCCAGCAGCCGCGGTAATACGAAGGGTGCAAGCGTTACTCGGAATTACTGGGCGTAAAGGGCTCGTAGGTGGCCAACTAAGTCGGACGTGAAATCCCTCGGCTTAACCGGGGAACTGCGTCCGATACTGGATGGCTTGAGTTTGGGAGAGGGATGCGGAATTCCAGGTGTAGCGGTGAAATGCGTAGATATCTGGAGGAACACCGGTGGCGAAGGCGGCATCCTGGACCAACACTGACACTGAGGAGCGAAAGCCAGGGGAGCAAACGGGATTAGATACCCGGGTAGTCC</w:t>
      </w:r>
    </w:p>
    <w:p w14:paraId="31622A46">
      <w:pPr>
        <w:rPr>
          <w:rFonts w:hint="eastAsia"/>
        </w:rPr>
      </w:pPr>
      <w:r>
        <w:rPr>
          <w:rFonts w:hint="eastAsia"/>
        </w:rPr>
        <w:t>&gt;OTU012292</w:t>
      </w:r>
    </w:p>
    <w:p w14:paraId="5AC54FFE">
      <w:pPr>
        <w:rPr>
          <w:rFonts w:hint="eastAsia"/>
        </w:rPr>
      </w:pPr>
      <w:r>
        <w:rPr>
          <w:rFonts w:hint="eastAsia"/>
        </w:rPr>
        <w:t>CCTACGGGGGGCAGCAGTGGGGAATATTGGTCAATGGACGCAAGTCTGAACCAGCCATGCCGCGTGAAGGATGAAGGTCCTCTGGATTGTAAACTGCTTTTGTACGGAACGAAAAGACTCTGGTTAATACCTGGGGTCCATGACGGTACCGTAAGAATAAGCATCGGCTAACTACGTGCCAGCAGCCGCGGTAATACGTAGGATGCAAGCGTTGTCCGGAATTATTGGGCGTAAAGAGCGCGCAGGCGGTCTATCAAGTCAGATGTGAAATATCCGGGCTTAACCTGGAGGGGTCATTTGAAACTGGTCGACTAGAGTACAGCAGAGGATAGCGGAATTCCCGGTGTAGTGGTGAAATGCGTAGATATCGGGAGGAACACCAGTGGCGAAGGCGTCTGCCTGGGTCCAGACTGACACTGAGGTGCGAAAGCGTGGGGAGCAAACAGGATTAGATACCCCTGTAGTCC</w:t>
      </w:r>
    </w:p>
    <w:p w14:paraId="7445EAA3">
      <w:pPr>
        <w:rPr>
          <w:rFonts w:hint="eastAsia"/>
        </w:rPr>
      </w:pPr>
      <w:r>
        <w:rPr>
          <w:rFonts w:hint="eastAsia"/>
        </w:rPr>
        <w:t>&gt;OTU012293</w:t>
      </w:r>
    </w:p>
    <w:p w14:paraId="7E5C9C52">
      <w:pPr>
        <w:rPr>
          <w:rFonts w:hint="eastAsia"/>
        </w:rPr>
      </w:pPr>
      <w:r>
        <w:rPr>
          <w:rFonts w:hint="eastAsia"/>
        </w:rPr>
        <w:t>CCTACGGGGGGCTGCAGTGGGGAATTTTGGACAATGGGGGCAACCCTGATCCAGCCATGCCGCGTGTGTGAAGAAGGCCTTCGGGTTGTAAAGCACTTTCGGCCGGAACGAAATCGCGCGGGTGAATATCCCGCGTGGATGACGGTATCTGGGGAATAAGCATCGGCTAACTCTGTGCCAGCAGCCGCGGTAATACGTAGGGGGCTAGCGTTATCCGGAATTACTGGGCGTAAAGGGTGCGTAGGTGGTTTCTTAAGTCAGAGGTGAAAGGCTACGGCTCAACCGTAGTAAGCCTTTGAAACTGAGAAACTTGAGTGCAGAAGAGGAAAGTGGAATTCCATGTGTAGCGGTGAAATGCGTAGATATCGGGAGGAACATCAGTGGCGAAGGCGGCTACCTGGCCCAATACTGACACTCAGGTGCGACAGCGTGGGGAGCAAACAGGATTAGATACCCCTGTAGTCC</w:t>
      </w:r>
    </w:p>
    <w:p w14:paraId="66CF63B2">
      <w:pPr>
        <w:rPr>
          <w:rFonts w:hint="eastAsia"/>
        </w:rPr>
      </w:pPr>
      <w:r>
        <w:rPr>
          <w:rFonts w:hint="eastAsia"/>
        </w:rPr>
        <w:t>&gt;OTU012294</w:t>
      </w:r>
    </w:p>
    <w:p w14:paraId="21407CCA">
      <w:pPr>
        <w:rPr>
          <w:rFonts w:hint="eastAsia"/>
        </w:rPr>
      </w:pPr>
      <w:r>
        <w:rPr>
          <w:rFonts w:hint="eastAsia"/>
        </w:rPr>
        <w:t>CCTACGGGGGGCAGCAGTCGGGAATTTTGGGCAATGGGCGAAAGCCTGACCCAGCAACGCCGCGTGAAGGATGAAGCTTCTCGGAGTGTAAACTTCATAAGAATGGGACGAATAAGTGGGGGATAACACCCCCCATGATGACGGTACCATTTGTAAGCTCCGGCTAACTCCGTGCCAGCAGCCGCGGTAATACGGGGGGAGCAAGCGTTGTTCGGATTTACTGGGCGTAAAGCGTGCGTAGACGGTTATTTAAGTCGGGTGTGAAATCTCCCGGCTCAACTGGGAGGGTGCGCCGGAAACTGCAAGGCTGGAGTATGGGAGAGGTAGGCGGAATTCCTGGTGTAGCGGTGAAATGCGTAGAGATCCGGAGGAACACCAGTGGCGAAGGCGACGTCCTGGGCTTGACCTGACGCTGAGACGCGACAGCACGGGGAGCGAACGGGATTAGATACCCTAGTAGTCC</w:t>
      </w:r>
    </w:p>
    <w:p w14:paraId="5994E72E">
      <w:pPr>
        <w:rPr>
          <w:rFonts w:hint="eastAsia"/>
        </w:rPr>
      </w:pPr>
      <w:r>
        <w:rPr>
          <w:rFonts w:hint="eastAsia"/>
        </w:rPr>
        <w:t>&gt;OTU012295</w:t>
      </w:r>
    </w:p>
    <w:p w14:paraId="49EB3F42">
      <w:pPr>
        <w:rPr>
          <w:rFonts w:hint="eastAsia"/>
        </w:rPr>
      </w:pPr>
      <w:r>
        <w:rPr>
          <w:rFonts w:hint="eastAsia"/>
        </w:rPr>
        <w:t>CCTACGGGGGGCAGCAGTGGGGAATATTGCACAATGGGCGCAAGCCTGATGCAGCAACGCCGCGTGAGTGAAGAAGGCCTTTGGGTCGTAAAGCTCTTTCGGCCGGGAATAAGGGTTCTACGGTGAATAATCGTAGGATTTGAATGTACCGGAAGAAGAAGCACCGGCTAACTACGTGCCAGCAGCCGCGGTAATACGTAGGGTGCGAGCGTTGTTCGGAATTACTGGGCGTAAAGGGCGCGTAGGCGGGTTTGCAAGTCGATTGTGAAATCCCAGGGCTTAACCCTGGAGCTGCAGTCGAAACTGCAAGTCTTGAATGTCTGAGAGGGTGGGAGAATTCCTGGTGTAGTAGTGAAATACGTAGATATCAGGAGGAATACCGGCGGCGAAGGCGCCTACCTGGCAGTACATTGACGCTGAGGCGCGAAAGCGTGGGGAGCAAACAGGATTAGATACCCGGGTAGTCC</w:t>
      </w:r>
    </w:p>
    <w:p w14:paraId="5BF9CAB2">
      <w:pPr>
        <w:rPr>
          <w:rFonts w:hint="eastAsia"/>
        </w:rPr>
      </w:pPr>
      <w:r>
        <w:rPr>
          <w:rFonts w:hint="eastAsia"/>
        </w:rPr>
        <w:t>&gt;OTU012296</w:t>
      </w:r>
    </w:p>
    <w:p w14:paraId="28D49E81">
      <w:pPr>
        <w:rPr>
          <w:rFonts w:hint="eastAsia"/>
        </w:rPr>
      </w:pPr>
      <w:r>
        <w:rPr>
          <w:rFonts w:hint="eastAsia"/>
        </w:rPr>
        <w:t>CCTACGGGCGGCTGCAGTGGGGAATTTTGGACAATGGGGGCAACCCTGATCCAGCCATGCCGCGTGTGTGAAGAAGGCCTTCGGGTTGTAAAGCACTTTCGGACGGAACGAAATCGCGCGGGTTAACAGTCCGCGTGGATGACGGTACCGTAAGAAGAAGCACCGGCTAACTACGTGCCAGCAGCCGCGGTAATACGTAGGGTGCGAGCGTTAATCGGAATTACTGGGCGTAAAGCGTGCGTAGGCGGTTGGTTAAGTCTGTCGTGAAAGCCCTGGGCTCAACCTGGGAACTGCATTTGTGACTGCATCGCTGGAGTGCGGCAGAGGGGGATGGAATTCCGCGTGTAGCAGTGAAATGCGTAGATATGCGGAGGAACACCGATGGCGAAGGCAATCCCCTGGACCTGTACTGACGCTCATGCACGAAAGCGTGGGGAGCAAACAGGATTAGATACCCCTGTAGTCC</w:t>
      </w:r>
    </w:p>
    <w:p w14:paraId="5E60B96F">
      <w:pPr>
        <w:rPr>
          <w:rFonts w:hint="eastAsia"/>
        </w:rPr>
      </w:pPr>
      <w:r>
        <w:rPr>
          <w:rFonts w:hint="eastAsia"/>
        </w:rPr>
        <w:t>&gt;OTU012297</w:t>
      </w:r>
    </w:p>
    <w:p w14:paraId="3CFBB31D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CGGGTTGTAAAGCACTTTTGTCCGGAAAGAAAAGCATTCGGTTAATAACCGGGTGTCATGACGGTACCGGAAGAATAAGCACCGGCTAACTTCGTGCCAGCAGCCGCGGTAATACGAAGGGGACAAGCGTTATCCGGATTTACTGGGCGTAAAGCGCATGTAGGTGGCTTGACAAGTTGGACGTGAAAGCTCCCGGCTTAACTGGGAGAGGTCGTTCAAAACTGGCAGGCTAGAGGTTGGAAGAGGAGAGCAGAATTCCCGGTGTAGTGGTGGAATGCGTAGATATCGGGAGGAATACCAGTGGCGAAAGCGGCTCTCTGGTTCAACTCTGACACTGAGGTGCGAAAGCGTGGGGAGCAAACAGGATTAGATACCCCAGTAGTCC</w:t>
      </w:r>
    </w:p>
    <w:p w14:paraId="1F649FD1">
      <w:pPr>
        <w:rPr>
          <w:rFonts w:hint="eastAsia"/>
        </w:rPr>
      </w:pPr>
      <w:r>
        <w:rPr>
          <w:rFonts w:hint="eastAsia"/>
        </w:rPr>
        <w:t>&gt;OTU012298</w:t>
      </w:r>
    </w:p>
    <w:p w14:paraId="490EBB2F">
      <w:pPr>
        <w:rPr>
          <w:rFonts w:hint="eastAsia"/>
        </w:rPr>
      </w:pPr>
      <w:r>
        <w:rPr>
          <w:rFonts w:hint="eastAsia"/>
        </w:rPr>
        <w:t>CCTACGGGTGGCTGCAGTGGGGAATTGTTCGCAATGGGCGAAAGCCTGACGCAGCAACGCCGCGTGCGGGATGACGGCCTTCGGGTTGTAAACCGCTTTTCGGGGGGAAGAGGAAGGACGGTACCCCCGGAAGAAGTCTCGGCTAACTACGTGCCAGCAGCCGCGGTAAAACGTAGGATGCAAGCGTTGTCCGGAATTATTGGGCGTAAAGCGTGCGTAGGTGGTGGTTTAAGTCTGTCGTGAAAGCCCTGGGCTCAACCTGGGAATTGCGATGGATACTGGATCACTAGAGTGTGGTAGAGGGATGCGGAATTTCCGGTGTAGCAGTGAAATGCGTAGAGATCGGAAGGAACATCTGTGGCGAAGGCGGCATCCTGGGCCAACACTGACACTGAGGCACGAAAGCGTGGGGAGCAAACAGGATTAGATACCCCTGTAGTCC</w:t>
      </w:r>
    </w:p>
    <w:p w14:paraId="539B1C39">
      <w:pPr>
        <w:rPr>
          <w:rFonts w:hint="eastAsia"/>
        </w:rPr>
      </w:pPr>
      <w:r>
        <w:rPr>
          <w:rFonts w:hint="eastAsia"/>
        </w:rPr>
        <w:t>&gt;OTU012299</w:t>
      </w:r>
    </w:p>
    <w:p w14:paraId="500FDFDF">
      <w:pPr>
        <w:rPr>
          <w:rFonts w:hint="eastAsia"/>
        </w:rPr>
      </w:pPr>
      <w:r>
        <w:rPr>
          <w:rFonts w:hint="eastAsia"/>
        </w:rPr>
        <w:t>CCTACGGGCGGCAGCAGTAGGGAATCTTCCGCAATGGACGAAAGTCTGACGGAGCAACGCCGCGTGAACGATGAAGGCCTTCGGGTCGTAAAGTTCTGTTGTAAGGGAAGAACAAGTGCAGTAGTAACTGGCTGCACCTTGACGGTACCTTATTAGAAAGCCACGGCTAACTACGTGCCAGCAGCCGCGGTAATACGTAGGTGGCAAGCGTTGTCCGGATTTATTGGGCGTAAAGCGAACGTAGGCGGTTTCTTAAGTTTGGTCTTAAAGACTGGGGCTCAACCTCAGGAGTGGACTGAATACTGGGAGACTAGAGGATGTTAGAGGAAAGTGGAATTCCAAGTGTAGCGGTGAAATGCGTAGATATTTGGAGGAACACCAGTGGCGAAGGCGACTTTCTGGGCTGTAACTGACGCTGAGGCGCGAAAGCGTGGGGAGCAAACAGGATTAGATACCCCGGTAGTCC</w:t>
      </w:r>
    </w:p>
    <w:p w14:paraId="75C81077">
      <w:pPr>
        <w:rPr>
          <w:rFonts w:hint="eastAsia"/>
        </w:rPr>
      </w:pPr>
      <w:r>
        <w:rPr>
          <w:rFonts w:hint="eastAsia"/>
        </w:rPr>
        <w:t>&gt;OTU012300</w:t>
      </w:r>
    </w:p>
    <w:p w14:paraId="0CCCA860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GGGGAAGAAACCTCTTGATTCTTCGAGAGTTGACGGTACCCTGGGAATAAGCACCGGCTAACTCCGTGCCAGCAGCCGCGGTAATACGGAGGGTGCAAGCGTTATCCGGATTCACTGGGTTTAAAGGGTGCGTAGGAGGGCAGGTAAGTCAGTGGTGAAATCTCCGGGCTTAACTCCGGAACTGCCTTTAAGACTGCATCGCTAGAACGTCGGAGAGGTAAGTGGAATTCCGAGTGTAGAGGTGAAATTCGTAGATATCGGGAGGAACACCAGTGGCGAAGGCGGCCACCTGGACGGATACTGACGCTGAGACGCGAAAGCGTGGGTAGCAAACAGGATTAGATACCCTAGTAGTCC</w:t>
      </w:r>
    </w:p>
    <w:p w14:paraId="556C1779">
      <w:pPr>
        <w:rPr>
          <w:rFonts w:hint="eastAsia"/>
        </w:rPr>
      </w:pPr>
      <w:r>
        <w:rPr>
          <w:rFonts w:hint="eastAsia"/>
        </w:rPr>
        <w:t>&gt;OTU012301</w:t>
      </w:r>
    </w:p>
    <w:p w14:paraId="7FF8F187">
      <w:pPr>
        <w:rPr>
          <w:rFonts w:hint="eastAsia"/>
        </w:rPr>
      </w:pPr>
      <w:r>
        <w:rPr>
          <w:rFonts w:hint="eastAsia"/>
        </w:rPr>
        <w:t>CCTACGGGAGGCAGCAGTGAGGAATATTGCACAATGGACGCAAGTCTGATGCAGCAACGCCGCGTGGAGGAAGACGGCCTTCGGGTTGTAAACCTCTTTTGTCAGGGACGATGATGACGGTACCTGACGAATAAGCCACGGCTAACTACGTGCCAGCAGCCGCGGTAATACGGAGGGTGCAAGCGTTAATCGGAATTACTGGGCGTAAAGCGTGCGTAGGCGGCGGCTTGTGTCAGGTGTGAAATCCCCGGGCTTAACCGTGTGGCGCGTGCCGATACGATGAGACTCGAGGCTCTGAGAGGGTGGCGGAACTCCTGGTGTAGTGGTGAAATGCGTAGAGATCAGGAAGAACACCCGTGGCGCAAGCGGCCACCTGGCAGAGAACTGACGCTGAGGCACGAAAGCGTGGGGAGCGAACCGGATTAGATACCCTAGTAGTCC</w:t>
      </w:r>
    </w:p>
    <w:p w14:paraId="5878AC83">
      <w:pPr>
        <w:rPr>
          <w:rFonts w:hint="eastAsia"/>
        </w:rPr>
      </w:pPr>
      <w:r>
        <w:rPr>
          <w:rFonts w:hint="eastAsia"/>
        </w:rPr>
        <w:t>&gt;OTU012302</w:t>
      </w:r>
    </w:p>
    <w:p w14:paraId="4C054FFA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ACCGGGACGAATGGCCCTGAACCTAATACGTTCGGGGAGTGACGGTACCGGTTGAGGAAGCCACGGCTAACTCCGTGCCAGCAGCCGCGGTAATACGGAGGGTGCAAGCGTTATCCGGATTCACTGGGTTTAAAGGGTGCGTAGGCGGGCTATTAAGTCAGTGGTGAAATCTCAGAGCTTAACTCTGAAACTGCCATTGATACTATTAGTCTTGAATGTTCTGGAGGTGAGCGGAATATGTCATGTAGCGGTGAAATGCTTAGATATGACATAGAACACCCATTGCGAAGGCAGCTCACTACGGAAATATTGACGCTGAGGCACGAAAGCGTGAGGATCAAACAGGATTAGATACCCGAGTAGTCC</w:t>
      </w:r>
    </w:p>
    <w:p w14:paraId="2ABF2E17">
      <w:pPr>
        <w:rPr>
          <w:rFonts w:hint="eastAsia"/>
        </w:rPr>
      </w:pPr>
      <w:r>
        <w:rPr>
          <w:rFonts w:hint="eastAsia"/>
        </w:rPr>
        <w:t>&gt;OTU012303</w:t>
      </w:r>
    </w:p>
    <w:p w14:paraId="7A190A17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GTCGAGCGGGAAGAAACCCATGGGGGTGAATAGCCTCTGTGGTTGACGGTACCGCTAAAGGAAGCCCCGGCTAACTCCGTGCCAGCAGCCGCGGTAATACGTAGGATGCAAGCGTTGTTCGGAATTACTGGGCGTAAAGAGTACGTAGGCGGTATGGTAAGTCTGATATTAAAGACCGGAGCTCAACTCCGGGACTGTATCGGAAACTGCCAAACTAGAGGACAATAGAGGAAGTCGGAATTCTCAGTGTAGCGGTGAAATGCGTAGATATTGGGAAGAACACCAGTGGCGAAAGCGGACTTCTGGGTTGTTACTGACGCTGAGGTACGAAAGCGTGGGGAGCAAACGGGATTAGATACCCCTGTAGTCC</w:t>
      </w:r>
    </w:p>
    <w:p w14:paraId="0CF7DAFA">
      <w:pPr>
        <w:rPr>
          <w:rFonts w:hint="eastAsia"/>
        </w:rPr>
      </w:pPr>
      <w:r>
        <w:rPr>
          <w:rFonts w:hint="eastAsia"/>
        </w:rPr>
        <w:t>&gt;OTU012304</w:t>
      </w:r>
    </w:p>
    <w:p w14:paraId="0DFEB9D4">
      <w:pPr>
        <w:rPr>
          <w:rFonts w:hint="eastAsia"/>
        </w:rPr>
      </w:pPr>
      <w:r>
        <w:rPr>
          <w:rFonts w:hint="eastAsia"/>
        </w:rPr>
        <w:t>CCTACGGGGGGCTGCAGTGGGGAATCTTGCGCAATGGGCGAAAGCCTGACGCAGCGACGCCGCGTGCGGGAGGACGCTCTTCGGGGTGTAAACCGCTGTCAGAGGGGAGGAAATCGCCGGGAGCTATCTCCCGGTGTTGACCGAGCCTCAGAGGAAGCACGGGCTAAGTTCGTGCCAGCAGCCGCGGTAATACGAACTGTGCGAACGTTATTCGGAATCACTGGGCTTAAAGGGTGCGTAGGCGGCTTCTTAAGTAGGGTGTGAAATGTCCCGGCTCAACCGAGGAATTGCGCTTCAAACCGGCGTGCTTGAGGAAGATAGAGGTGGGCGGAACTGATGGTGGAGCGGTGAAATGCTTAGATATCGTCAAGAACACCTATAGCGAAGGCAGCTTACTAGGCTGTAACTGACGCTGAGGCACGAAAGTGTGGGGATCAAACAGGATTAGATACCCGTGTAGTCC</w:t>
      </w:r>
    </w:p>
    <w:p w14:paraId="56CCD7F8">
      <w:pPr>
        <w:rPr>
          <w:rFonts w:hint="eastAsia"/>
        </w:rPr>
      </w:pPr>
      <w:r>
        <w:rPr>
          <w:rFonts w:hint="eastAsia"/>
        </w:rPr>
        <w:t>&gt;OTU012305</w:t>
      </w:r>
    </w:p>
    <w:p w14:paraId="591C4324">
      <w:pPr>
        <w:rPr>
          <w:rFonts w:hint="eastAsia"/>
        </w:rPr>
      </w:pPr>
      <w:r>
        <w:rPr>
          <w:rFonts w:hint="eastAsia"/>
        </w:rPr>
        <w:t>CCTACGGGAGGCTGCAGTGGGGAATATTGGACAATGGGCGCAAGCCTGATCAAGCCATACCGCGTGGGTGAAGAAGGCCTTCGGGTTGTAAACTTCTTTTATAGGGGAAGCCTATACGCTTTGCGTATGGGGACGGTACCCTAAGAATAAGCACCGGCTAACTTCGTGCCAGCAGCCGCGGTAATACGAAGGGTGCTAGCGTTGTTCGGAATTACTGGGCGTAAAGCGCACGTAGGCGGCTTTGTAAGTTAGAGGTGAAAGCCCAGGGCTCAACCCTGGAATTGCCTTTAAGACTGCATCGCTTGAATCATGGAGAGGTGAGTGGAATTCCGAGTGTAGAGGTGAAATTCGTAGATATTCGGAAGAACACCAGTGGCGAAGGCGACTCACTGGACATGTATTGACGCTGAGGTGCGAAAGCGTGGGGAGCAAACAGGATTAGATACCCTGGTAGTCC</w:t>
      </w:r>
    </w:p>
    <w:p w14:paraId="0A8FCCB4">
      <w:pPr>
        <w:rPr>
          <w:rFonts w:hint="eastAsia"/>
        </w:rPr>
      </w:pPr>
      <w:r>
        <w:rPr>
          <w:rFonts w:hint="eastAsia"/>
        </w:rPr>
        <w:t>&gt;OTU012306</w:t>
      </w:r>
    </w:p>
    <w:p w14:paraId="02E992B2">
      <w:pPr>
        <w:rPr>
          <w:rFonts w:hint="eastAsia"/>
        </w:rPr>
      </w:pPr>
      <w:r>
        <w:rPr>
          <w:rFonts w:hint="eastAsia"/>
        </w:rPr>
        <w:t>CCTACGGGAGGCAGCAGTGGGGAATCTTGCGCAATGGGGGCAACCCTGACGCAGCGACGCCGCGTGCGGGATGAAGGCCTTCGGGTTGTAAACCGCTTTCAGCAGGGACGAAGCGAAAGTGACGGTACCTGCAGAAGAAGCCCCGGCCAACTACGTGCCAGCAGCCGCGGTAATACGGAGGGTGCAAGCGTTATCCGGATTCACTGGGTTTAAAGGGTGCGTAGGCGGGTAAGTAAGTCAGTGGTGAAATCTCCAAGCTTAACTTGGAAACTGCCGTTGATACTATCAGTCTTGAATACCGTGGAGGTCAGCGGAATATGTCATGTAGCGGTGAAATGCGCAGATATCAGGAGGAACACCGATGGCGAAGGCAGTGTTCTGGGCCGAGACTGACGCTGAGGAGCGAAAGCGTGGGGAGCGAACAGGATTAGATACCCTGGTAGTCC</w:t>
      </w:r>
    </w:p>
    <w:p w14:paraId="28C5F7BC">
      <w:pPr>
        <w:rPr>
          <w:rFonts w:hint="eastAsia"/>
        </w:rPr>
      </w:pPr>
      <w:r>
        <w:rPr>
          <w:rFonts w:hint="eastAsia"/>
        </w:rPr>
        <w:t>&gt;OTU012307</w:t>
      </w:r>
    </w:p>
    <w:p w14:paraId="6FB5947D">
      <w:pPr>
        <w:rPr>
          <w:rFonts w:hint="eastAsia"/>
        </w:rPr>
      </w:pPr>
      <w:r>
        <w:rPr>
          <w:rFonts w:hint="eastAsia"/>
        </w:rPr>
        <w:t>CCTACGGGGGGCTGCAGTCGGGAATTTTGGGCAATGGGCGAAAGCCTGACCCAGCAACGCCGCGTGAAGGATGAAGCTTTTCGGAGTGTAAACTTCATAAGAATGGGACGAATAAGGAGGGGCTAATACCCCAGAGGGTGACGGTACCTCCAGAAGAAGCCCCGGCTAACTACGTGCCAGCAGCCGCGGTAATACGTAGGGTGCGAGCGTTAATCGGAATTACTGGGCGTAAAGCGTGCGCAGGCGGTGACTGAAGTCAGATGTGAAAGCCCCGGGCTTAACCTGGGAATTGCGTTTGAAACTGGGTCGCTTGAGTTTAGCAGAGGGGGGTAGAGGCGAGTGGAATTCCCGGTGTAGCGGTGAAATGCGCAGATATCGGGAGGAACACCAATTGCGAAGGCAGCTCGCTGGGACGTAACTGACGCTGAGACGCGAAAGCGTGGGGAGCAAACAGGATTAGATACCCTAGTAGTCC</w:t>
      </w:r>
    </w:p>
    <w:p w14:paraId="36D380FB">
      <w:pPr>
        <w:rPr>
          <w:rFonts w:hint="eastAsia"/>
        </w:rPr>
      </w:pPr>
      <w:r>
        <w:rPr>
          <w:rFonts w:hint="eastAsia"/>
        </w:rPr>
        <w:t>&gt;OTU012308</w:t>
      </w:r>
    </w:p>
    <w:p w14:paraId="72E38069">
      <w:pPr>
        <w:rPr>
          <w:rFonts w:hint="eastAsia"/>
        </w:rPr>
      </w:pPr>
      <w:r>
        <w:rPr>
          <w:rFonts w:hint="eastAsia"/>
        </w:rPr>
        <w:t>CCTACGGGCGGCTGCAGTGGGGAATTTTGGACAATGGGGGCAACCCTGATCCAGCCATGCCGCGTGTGTGAAGAAGGCCTTCGGGTTGTAAAGCACTTTCGGCCGGAACGAAATCGCGCGGGTGAATACCCCGCGTGGATGACGGTACCGGAAGAAGAAGCACCGGCTAACTACGTGCCAGCAGCCGCGGTAATACGAAGGGGGCTAGCGTTGTTCGGAATTACTGGGCGTAAAGCGCGCGTAGGCGGATTTTTAAGTCAGGGGTGAAATCCCAGGGCTCAACCCTGGAACTGCCTTTGATACTGGAAGTCTGGAGTTCGGGAGAGGTGAGTGGAATTCCGAGTGTAGCGGTGAAATGCGTAGATATTGGGAGGAACACCAGTGGCGAAGGCGGCTACCTGGACCGGTTCTGACGCTGATGCGCGAAAGCGTGGGTAGCAAACAGGATTAGATACCCCGGTAGTCC</w:t>
      </w:r>
    </w:p>
    <w:p w14:paraId="3FA23237">
      <w:pPr>
        <w:rPr>
          <w:rFonts w:hint="eastAsia"/>
        </w:rPr>
      </w:pPr>
      <w:r>
        <w:rPr>
          <w:rFonts w:hint="eastAsia"/>
        </w:rPr>
        <w:t>&gt;OTU012309</w:t>
      </w:r>
    </w:p>
    <w:p w14:paraId="0F386BA7">
      <w:pPr>
        <w:rPr>
          <w:rFonts w:hint="eastAsia"/>
        </w:rPr>
      </w:pPr>
      <w:r>
        <w:rPr>
          <w:rFonts w:hint="eastAsia"/>
        </w:rPr>
        <w:t>CCTACGGGTGGCTGCAGTGGGGAATCTTGCGCAATGGGCGAAAGCCTGACGCAGCGACGCCGCGTGAGTGATGAAGGCCTTCGGGTTGTAAAGCTCTGTGGGGAGAGACGAATAAGTGCAGCCTAATACGTTGCATGATGACGGTATCTCCTTAGCAAGCACCGGCTAACTCTGTGCCAGCAGCCGCGGTAAGACAGAGGGTGCAAACGTTGTTCGGAATTACTGGGCGTAAAGCGCACGTAGGCGGCTTTTCAAGTCAGATGTGAAAGCCCCGGGCTTAACTCGGGAACTGCATTTGATACTGTTGGGCTAGAGACCGGGAGAGGATAGCGGAATTCCCAGTGTAGAGGTGAAATTCGTAGATATCGAGAGGAACACCTGCGGCGAAGGCGGGTTGCTGGGCTGACACTGACGCTGAGGCGCGAAAGCCAGGGGAGCGAACGGGATTAGATACCCTAGTAGTCC</w:t>
      </w:r>
    </w:p>
    <w:p w14:paraId="4413A8C8">
      <w:pPr>
        <w:rPr>
          <w:rFonts w:hint="eastAsia"/>
        </w:rPr>
      </w:pPr>
      <w:r>
        <w:rPr>
          <w:rFonts w:hint="eastAsia"/>
        </w:rPr>
        <w:t>&gt;OTU012310</w:t>
      </w:r>
    </w:p>
    <w:p w14:paraId="189FB742">
      <w:pPr>
        <w:rPr>
          <w:rFonts w:hint="eastAsia"/>
        </w:rPr>
      </w:pPr>
      <w:r>
        <w:rPr>
          <w:rFonts w:hint="eastAsia"/>
        </w:rPr>
        <w:t>CCTACGGGGGGCTGCAGTGGGGAATCTTGCGCAATGGGGGAAACCCTGACGCAGCAACGCCGCGTGCGGGACGAAGGCTCTCGGGTCGTAAACCGCTTTCAGGAGGGAAGAAAATGACGGTACCTCCAGAAGAAGCCCCGGCCAACTACGTGCCAGCAGCCGCGGTAACACGTAGGGGGCGAGCGTTGTCCGGATTTATTGGGCGTAAAGGGTTCGTAGGTGGCCCGCTAAGTCAGACGTGAAATCCCTCAGCTCAACTGGGGAACTGCGTCTGAGACTGGCAGGCTTGAGTACAGGAGAGGAACGCGGAATTCCAGGTGTAGCGGTGAAATGCGTAGAGATGTGGAGGAACACCAGTGGCGAAGGCGGCTTTCTGGTCTGTAACTGACGCTGAGGCGCGAAAGCGTGGGGAGCAAACAGGATTAGATACCCGAGTAGTCC</w:t>
      </w:r>
    </w:p>
    <w:p w14:paraId="63C32CDE">
      <w:pPr>
        <w:rPr>
          <w:rFonts w:hint="eastAsia"/>
        </w:rPr>
      </w:pPr>
      <w:r>
        <w:rPr>
          <w:rFonts w:hint="eastAsia"/>
        </w:rPr>
        <w:t>&gt;OTU012311</w:t>
      </w:r>
    </w:p>
    <w:p w14:paraId="7E43847C">
      <w:pPr>
        <w:rPr>
          <w:rFonts w:hint="eastAsia"/>
        </w:rPr>
      </w:pPr>
      <w:r>
        <w:rPr>
          <w:rFonts w:hint="eastAsia"/>
        </w:rPr>
        <w:t>CCTACGGGTGGCTGCAGTGGGGAATTTTCCGCAATGGGCGAAAGCCTGACGGAGCAAGACCGCGTGAGGGAGGAAGGCCTTTGGGTTGTAAACCTCTTTTCTCAGGGAAGAAGAAAGTGACGGTACCTGAGGAATCAGCCTCGGCTAACTCCGTGCCAGCAGCCGCGGTAATACGGAGGAGGCAAGCGTTATCCGGAATTATTGGGCGTAAAGCGTCCGTAGGTGGCTTTCTCAAGTCTGCGGTTAAAGACTGGGGCTTAACTCCAGAAAGGCCGTGGAAACTGAAAGGCTAGAGATCCGTAGGGGTAGAGGGAATTCCCGGTGTAGCGGTGAAATGCGTAGAGCTCGGGAAGAACATCGGTGGCGAAAGCGCTCTACTGGACGGTATCTGACACTGAGGGACGAAAGCTAGGGGAGCGAATGGGATTAGATACCCGGGTAGTCC</w:t>
      </w:r>
    </w:p>
    <w:p w14:paraId="389563D9">
      <w:pPr>
        <w:rPr>
          <w:rFonts w:hint="eastAsia"/>
        </w:rPr>
      </w:pPr>
      <w:r>
        <w:rPr>
          <w:rFonts w:hint="eastAsia"/>
        </w:rPr>
        <w:t>&gt;OTU012312</w:t>
      </w:r>
    </w:p>
    <w:p w14:paraId="751CC041">
      <w:pPr>
        <w:rPr>
          <w:rFonts w:hint="eastAsia"/>
        </w:rPr>
      </w:pPr>
      <w:r>
        <w:rPr>
          <w:rFonts w:hint="eastAsia"/>
        </w:rPr>
        <w:t>CCTACGGGTGGCTGCAGTGGGGAATTTTTGGCAATGGGCGAAAGCCTGACCAAGCAACGCCGCGTGGGTGATGAAGTATCTTGGTACGTAAAACCCTTTCGGCAGGGACGAACCTAATGACGGTACCTGCGGAAGAAGCCCCGGCTAACTCCGTGCCAGCAGCCGCGGTAATACGGGGGGGGCAAGCGTTGTTCGGAATTACTGGGCGTAAAGCGCTCGTAGGCGGTTTGTTGCGTCGGCTGTGAAATCCCGAGGCTCAACCTCGGGTCTGCAGTCGATACGAGCAAACTAGAGTGTTGCAGGGGAGACTGGAATTCCTGGTGTAGCGGTGAAATGCGTTGATATCATCAGGAACACCGGAGGCGAAAGCGGTCCACTGGGTCCTTTCTGACGCTGAGGGACGAAAGCTAGGGGAGCGAACGGGATTAGATACCCGTGTAGTCC</w:t>
      </w:r>
    </w:p>
    <w:p w14:paraId="098C0E12">
      <w:pPr>
        <w:rPr>
          <w:rFonts w:hint="eastAsia"/>
        </w:rPr>
      </w:pPr>
      <w:r>
        <w:rPr>
          <w:rFonts w:hint="eastAsia"/>
        </w:rPr>
        <w:t>&gt;OTU012313</w:t>
      </w:r>
    </w:p>
    <w:p w14:paraId="1C3E04F3">
      <w:pPr>
        <w:rPr>
          <w:rFonts w:hint="eastAsia"/>
        </w:rPr>
      </w:pPr>
      <w:r>
        <w:rPr>
          <w:rFonts w:hint="eastAsia"/>
        </w:rPr>
        <w:t>CCTACGGGTGGCAGCAGTAGGGAATTTTCCACAATGGGGGCAACCCTGATGGAGCAACGCCGCGTGCAGGATGAATGCCTTCGGGTTGTAAACTGCTTTTATTAGTGACGATTATGACGGTAACTAATGAATAAGGACCTGCTAACTACGTGCCAGCAGCCGCGGTCATACGTAGGGTCCAAGCGTTATCCGGAATTACTGGGCGTAAAGCGTGCGCAGGTTGTGAGTTCAGTTGGATGTGAAAGCCCGGGGCTTAACCTCGGATGTGCATCCAATACTGGCTCGCTGGAGGTTGGAAGAGGAGAGTGGAATTCCCAGTGTAGAGGTGAAATTCGTAGATATTGGGAAGAACACCAGTGGCGAAGGCGGCTCTCTGGTCCATACCTGACACTCATGCACGAAAGCGTGGGGAGCAAACAGGATTAGATACCCGTGTAGTCC</w:t>
      </w:r>
    </w:p>
    <w:p w14:paraId="04F6AD93">
      <w:pPr>
        <w:rPr>
          <w:rFonts w:hint="eastAsia"/>
        </w:rPr>
      </w:pPr>
      <w:r>
        <w:rPr>
          <w:rFonts w:hint="eastAsia"/>
        </w:rPr>
        <w:t>&gt;OTU012314</w:t>
      </w:r>
    </w:p>
    <w:p w14:paraId="740AE5B4">
      <w:pPr>
        <w:rPr>
          <w:rFonts w:hint="eastAsia"/>
        </w:rPr>
      </w:pPr>
      <w:r>
        <w:rPr>
          <w:rFonts w:hint="eastAsia"/>
        </w:rPr>
        <w:t>CCTACGGGAGGCTGCAGTGGGGAATCTTGCGCAATGGGCGAAAGCCTGACGCAGCGACGCCGTGTGCGGGAAGAAGGCCTTCGGGTTGTAAACCGCTTTCAGGAGGGACGAAGCCACTCGGGTTAATAGCCCAGAGGGTGACGGTACTTCCAGAAGAAGCCCCGGCTAACTTCGTGCCAGCAGCCGCGGTAATACGAAGGGGGCTAGCGTTGCTCGGATTTACTGGGCGTAAAGGGCGCGTAGGCGGATGACCAAGTTGGGGGTGAAAGCCCTGGGCTTAACCTGGGAATGGCATTCGAGACTACCTAGCTAGAGTCTGGTAGAGGGAAGTGGAATTTCCGGTGTAGCGGTGAAATGCGCAGATATCAGGAGGAACACCGGTGGCGAAGGCGGTTCTCTGGGGCTGTCCTGACGCTGAGGCGCGAAAGCTGGGGGAGCGAACAGGATTAGATACCCTAGTAGTCC</w:t>
      </w:r>
    </w:p>
    <w:p w14:paraId="482B5D85">
      <w:pPr>
        <w:rPr>
          <w:rFonts w:hint="eastAsia"/>
        </w:rPr>
      </w:pPr>
      <w:r>
        <w:rPr>
          <w:rFonts w:hint="eastAsia"/>
        </w:rPr>
        <w:t>&gt;OTU012315</w:t>
      </w:r>
    </w:p>
    <w:p w14:paraId="27AC6E46">
      <w:pPr>
        <w:rPr>
          <w:rFonts w:hint="eastAsia"/>
        </w:rPr>
      </w:pPr>
      <w:r>
        <w:rPr>
          <w:rFonts w:hint="eastAsia"/>
        </w:rPr>
        <w:t>CCTACGGGTGGCAGCAGTAGGGAATATTGCGCAATGGGGGAAACCCTGACGCAGCAACGCCGCGTGAGTGAGGAAGGTCTTCGGATTGTAAAACTCTTTTATCTGGGAAAAATGTGTACGGAGCTAATACCCCGTGCAGTGATGGTACCAGATGAATAAGCACCGGCTAACTTCGTGCCAGCAGCCGCGGTAATACGAAGGGTGCAAGCGTTATTCGGAATCATTGGGCGTAAAGGGCGCGTAGGCGGACAGTTTAGTCAGAGGTGAAAGCCCAGGGCTCAACCTTGGAATTGCCTTTGATACTGGCTGTCTTGAGTACGGGAGAGGTGAGTGGAACTCCGAGTGTAGAGGTGAAATTCGTAGATATTCGGAAGAACACCAGTGGCGAAGGCGACTCACTGGCCCGTTACTGACGCTGAGGCGCGAAAGCGTGGGGAGCAAACAGGATTAGATACCCTGGTAGTCC</w:t>
      </w:r>
    </w:p>
    <w:p w14:paraId="063594C2">
      <w:pPr>
        <w:rPr>
          <w:rFonts w:hint="eastAsia"/>
        </w:rPr>
      </w:pPr>
      <w:r>
        <w:rPr>
          <w:rFonts w:hint="eastAsia"/>
        </w:rPr>
        <w:t>&gt;OTU012316</w:t>
      </w:r>
    </w:p>
    <w:p w14:paraId="0E199F84">
      <w:pPr>
        <w:rPr>
          <w:rFonts w:hint="eastAsia"/>
        </w:rPr>
      </w:pPr>
      <w:r>
        <w:rPr>
          <w:rFonts w:hint="eastAsia"/>
        </w:rPr>
        <w:t>CCTACGGGTGGCTGCAGTAGGGAATATTGCTCAATGGGGGAAACCCTGAAGCAGCAACGCCGCGTGAGTGATGAAGGCTTTCGGGTCGTAAAGCTCTGTTGTACGGGACGAATCTGGGTGCAGCTAACATCTGCATCCACTGACAGTACTGTATAAGAAAGGACCGGCTAACTTCGTGCCAGCAGCCGCGGTAAGACGGGGGGTCCTAGCGTTGTTCGGAATCATTGGGCGTAAAGCGTGTGCAGGTGGTCAGGTAAGTTGGATGTGAAAGCCTCGGGCTTAACTCGAGAAGTGCATTCAAAACTACCTAACTTGAATATGAAAGAGGGTCGCGGAATTCCGCATGTAGTGGTGAAATGCGTAGATATCCGGAGGAACACCAGTGGCGAAAGCGGCCTTCTGGACTGCATCTGACGCTCAGACGCGAAAGCTAGGGTAGCAAACGGGATTAGATACCCTAGTAGTCC</w:t>
      </w:r>
    </w:p>
    <w:p w14:paraId="238F9DEA">
      <w:pPr>
        <w:rPr>
          <w:rFonts w:hint="eastAsia"/>
        </w:rPr>
      </w:pPr>
      <w:r>
        <w:rPr>
          <w:rFonts w:hint="eastAsia"/>
        </w:rPr>
        <w:t>&gt;OTU012317</w:t>
      </w:r>
    </w:p>
    <w:p w14:paraId="2FCDC11C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AGGGAAGAAGCGAAAGTGACGGTACCTGCAGAAGAAGCGCCGGCTAACTACGTGCCAGCAGCCGCGGTAATACGTAGGGCGCAAGCGTTGTCCGGAATTATTGGGCGTAAAGCGTGTTCAGGCGGCTCAGCAAGTCGGGCATGAAATCTCTCGGCTCAACCGGGAGGGGCTGTCCGAAACTGCTGGGCTTGAGGGCAGTAGAGGGTGGTGGAATTCCGGGTGTAGTGGTGAAATGCATAGATACCGTCAAGAACACCGATAGCGAAGGCAGCTTACTAGGCTGTAACTGACGCTGATGCACGAAAGTGTGGGGATCAAACAGGATTAGATACCCCAGTAGTCC</w:t>
      </w:r>
    </w:p>
    <w:p w14:paraId="38318D10">
      <w:pPr>
        <w:rPr>
          <w:rFonts w:hint="eastAsia"/>
        </w:rPr>
      </w:pPr>
      <w:r>
        <w:rPr>
          <w:rFonts w:hint="eastAsia"/>
        </w:rPr>
        <w:t>&gt;OTU012318</w:t>
      </w:r>
    </w:p>
    <w:p w14:paraId="27032CFA">
      <w:pPr>
        <w:rPr>
          <w:rFonts w:hint="eastAsia"/>
        </w:rPr>
      </w:pPr>
      <w:r>
        <w:rPr>
          <w:rFonts w:hint="eastAsia"/>
        </w:rPr>
        <w:t>CCTACGGGAGGCTGCAGTGGGGAATCTTGCGCAATGGCCGAAAGGCTGACGCAGCGACGCCGCGTGTGGGAGGAAGCTCTTCGGGGTGTAAACCACTGTTGCCCGGGACGAAAAGCTCCGACCTAACACGTCGGAGTCTGACGGTACCGGGTGAGGAAGCCCCGGCTAACTCTGTGCCAGCAGCCGCGGTAATACGGAGGGTGCGAGCGTTGTCCGGAATTACTGGGCGTAAAGGGCCAGTAGGCGGCCAACTAAGTCGGATGTGAAATCCCCAGGCTCAACCTGGGAACGGCATCCGATACTGGATGGCTTGAATTCGGGAGAGGGATGCAGAATTCCAGGTGTAGCGGTGAAATGCGTAGATATCTGGAGGAATACCGGTGGCGAAGGCGGCATCCTGGACCGACATTGACGCTGAACGGCGAAAGCTAGGGGAGCAAACGGGATTAGATACCCGAGTAGTCC</w:t>
      </w:r>
    </w:p>
    <w:p w14:paraId="411BE69C">
      <w:pPr>
        <w:rPr>
          <w:rFonts w:hint="eastAsia"/>
        </w:rPr>
      </w:pPr>
      <w:r>
        <w:rPr>
          <w:rFonts w:hint="eastAsia"/>
        </w:rPr>
        <w:t>&gt;OTU012319</w:t>
      </w:r>
    </w:p>
    <w:p w14:paraId="63D0BDC2">
      <w:pPr>
        <w:rPr>
          <w:rFonts w:hint="eastAsia"/>
        </w:rPr>
      </w:pPr>
      <w:r>
        <w:rPr>
          <w:rFonts w:hint="eastAsia"/>
        </w:rPr>
        <w:t>CCTACGGGTGGCTGCAGCGAGGAATCTTGGTCAATGGGCGCAAGCCTGAACCAGCGACGCCGCGTGCAGGATGAAGGCCCTCGGGTCGTAAACTGCTTTTGCGTGGGACGAAGTACTGACGGTACCACGCGAATAAGTCACGGCTAACTACGTGCCAGCAGCCGCGGTAATACGTAGGTGGCAAGCGTTATCCGGAATTACTGGGCGTAAAGCGCACGCAGGCGGCGCAGCAAGTTCGACGTGAAAGCTCCCGGCTTAACTGGGAGAGGTCGTTGAAGACTGTTGTGCTTGAGGCAAGGAGAGGGGTGTAGAATTCCCGGTGTAGTGGTGGAATGCGTAGATATCGGGAGGAATACCAGTGGCGAAAGCGGCACCCTAGCCTTAGCCTGACGCTCAGGTGCGAAAGCGTGGGGAGCGAACGGGATTAGATACCCCGGTAGTCC</w:t>
      </w:r>
    </w:p>
    <w:p w14:paraId="068B8316">
      <w:pPr>
        <w:rPr>
          <w:rFonts w:hint="eastAsia"/>
        </w:rPr>
      </w:pPr>
      <w:r>
        <w:rPr>
          <w:rFonts w:hint="eastAsia"/>
        </w:rPr>
        <w:t>&gt;OTU012320</w:t>
      </w:r>
    </w:p>
    <w:p w14:paraId="7B5B14D7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CTAGGGTTGTAAAGCTCTTTTACCAGGGATGATAATGACAGTACCTGGAGAATAAGCTCCGGCTAACTCCGTGCCAGCAGCCGCGGTAATACGGAGGGAGCTAGCGTTGTTCGGAATTACTGGGCGTAAAGAGTTGCGTAGGCGGCATTGTAAGCAGGTAGTGAAAGCGTGTGGCTCAACCATACTCACATTACCTGAACTGCAAAGCTAGAGGACAAGAGAGGTCACTGGAATTCCTAGTGTAGGAGTGAAATCCGTAGATATTAGGAGGAACACCGATGGCGTAGGCAGGTGACTGGCTTGTTCCTGACGCTCAGGCACGAAAGCGTGGGTAGCAAACGGGATTAGATACCCTTGTAGTCC</w:t>
      </w:r>
    </w:p>
    <w:p w14:paraId="2B578A00">
      <w:pPr>
        <w:rPr>
          <w:rFonts w:hint="eastAsia"/>
        </w:rPr>
      </w:pPr>
      <w:r>
        <w:rPr>
          <w:rFonts w:hint="eastAsia"/>
        </w:rPr>
        <w:t>&gt;OTU012321</w:t>
      </w:r>
    </w:p>
    <w:p w14:paraId="7A3A93D5">
      <w:pPr>
        <w:rPr>
          <w:rFonts w:hint="eastAsia"/>
        </w:rPr>
      </w:pPr>
      <w:r>
        <w:rPr>
          <w:rFonts w:hint="eastAsia"/>
        </w:rPr>
        <w:t>CCTACGGGCGGCTGCAGTCGAGGATCTTCGGCAATGGGCGCAAGCCTGACCGAGCGACGCCGCGTGGGCGACGAAGGCCTTCGGGTTGTAAAGCCCTGTCGGGGGGGAGGAACGCCGGGTCACACCGGTTTGACCTATCCCCGGAGGAAGCACGGGCTAAGTTCGTGCCAGCAGCCGCGGTAAGACGAACCGTGCGAACGTTGTTCGGAATCACTGGGCTTAAAGGGCGCGTAGGCGGGCCACCAAGTTCGGGGTGAAATCCTCCGGCTCAACCGGAGAACGGCCCGGGATACTGGAGGCCTAGAGGCGGGTAGGGGTCTGCGGAACTTCTGGTGGAGCGGTGAAATGCGTTGATATCAGAAGGAACGCCGGTGGCGAAAGCGGCGGACTGGACCTCTTCTGACGCTGAGACGCGAAAGCGTGGGGAGCGAACAGGATTAGATACCCCAGTAGTCC</w:t>
      </w:r>
    </w:p>
    <w:p w14:paraId="1E0F181D">
      <w:pPr>
        <w:rPr>
          <w:rFonts w:hint="eastAsia"/>
        </w:rPr>
      </w:pPr>
      <w:r>
        <w:rPr>
          <w:rFonts w:hint="eastAsia"/>
        </w:rPr>
        <w:t>&gt;OTU012322</w:t>
      </w:r>
    </w:p>
    <w:p w14:paraId="4A4CAA0F">
      <w:pPr>
        <w:rPr>
          <w:rFonts w:hint="eastAsia"/>
        </w:rPr>
      </w:pPr>
      <w:r>
        <w:rPr>
          <w:rFonts w:hint="eastAsia"/>
        </w:rPr>
        <w:t>CCTACGGGGGGCTGCAGTGGGGAATATTGGACAATGGGGGCAACCCTGATCCAGCCATTCCGCGTGAGTGAAGAAGGCCTTCGGGTTGTAAAGCTCTTTTGTCCGGAACGAAACGGTTGGCGTGAATATCGCCGACTACTGACGGTACCGGAAGAATAAGCACCGGCTAACTACGTGCCAGCAGCCGCGGTAATACGTAGGGTGCGAGCGTTAATCGGAATTACTGGGCGTAAAGCGTGCGCAGGCGGTTTTGTAAGTTAGAGGTGAAAGCCCGGAGCTCAACTCCGGAACTGCCTTTAAGACTGCATCGCTTGAACGTCGGAGAGGTAAGTGGAATTCCGAGTGTAGAGGTGAAATTCGTAGATATTCGGAGGAACACCAGTGGCGAAGGCGGCTCACTGGTCTGGAACTGACGCTGAGGTGCGAAAGCGTGGGGAGCAAACAGGATTAGATACCCTTGTAGTCC</w:t>
      </w:r>
    </w:p>
    <w:p w14:paraId="6F5DC273">
      <w:pPr>
        <w:rPr>
          <w:rFonts w:hint="eastAsia"/>
        </w:rPr>
      </w:pPr>
      <w:r>
        <w:rPr>
          <w:rFonts w:hint="eastAsia"/>
        </w:rPr>
        <w:t>&gt;OTU012323</w:t>
      </w:r>
    </w:p>
    <w:p w14:paraId="24748D7B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GCTAGTTGAATAAGCTGGCACCTTGACGGTACCTAACCAGAAAGCCACGGCTAACTACGTGCCAGCAGCCGCGGTAATACGTAGGTGGCAAGCGTTGTCCGGAATTATTGGGCGTAAAGCGCGCGCAGGCGGTTCATTAAGTTGGATGTGAAAACTCTGGGCTTAACTCAGAGCCTGCATTCAAAACTGATGGGCTGGAGTTCTGGAGGGGATAGCGGAATTCCTGGTGTAGCGGTGAAATGCGTAGATATCAGGAGGAACACCGGTGGCGAAGGCGGCATCCTGGACCGACATTGACGCTGAACGGCGAAAGCTAGGGGAGCAAACGGGATTAGATACCCCGGTAGTCC</w:t>
      </w:r>
    </w:p>
    <w:p w14:paraId="0618D82B">
      <w:pPr>
        <w:rPr>
          <w:rFonts w:hint="eastAsia"/>
        </w:rPr>
      </w:pPr>
      <w:r>
        <w:rPr>
          <w:rFonts w:hint="eastAsia"/>
        </w:rPr>
        <w:t>&gt;OTU012324</w:t>
      </w:r>
    </w:p>
    <w:p w14:paraId="7675EEEE">
      <w:pPr>
        <w:rPr>
          <w:rFonts w:hint="eastAsia"/>
        </w:rPr>
      </w:pPr>
      <w:r>
        <w:rPr>
          <w:rFonts w:hint="eastAsia"/>
        </w:rPr>
        <w:t>CCTACGGGAGGCTGCAGTGGGGAATCTTGCGCAATGGGGGAAACCCTGACGCAGCGACGCCGCGTGCGGGATGAAGGCCTTCGGGTTGTAAAGCTCTGTCGGAAGGGACGAAAATGATCTGGGTGAACAGCCCAGGTACTTGACGGTACCTTTAGAGGAAGCACCGGCTAACTCTGTGCCAGCAGTCGCGGTAATACAGAGGTCTCGAGCGTTAGTCGGATTCATTGGGCTTAAAGCGTACGTAGGCGGACGTGCAGGCGTCGTGTGAAAGCCCTCGGCTCAACCGAGGAATTGCACGGCGAACCGCACGTCTTGAGATCGGTAGGGGCGGTCGGAACGATAGGTGGAGTGGTGAAATGCGTTGATATCTATCGGAACGCCGAAGGTGAAGACAGGCCGCTGGGCCGATTCTGACGCTGAGGTACGAAAGCGTGGGTAGCGAACGGGATTAGATACCCCAGTAGTCC</w:t>
      </w:r>
    </w:p>
    <w:p w14:paraId="0D730C64">
      <w:pPr>
        <w:rPr>
          <w:rFonts w:hint="eastAsia"/>
        </w:rPr>
      </w:pPr>
      <w:r>
        <w:rPr>
          <w:rFonts w:hint="eastAsia"/>
        </w:rPr>
        <w:t>&gt;OTU012325</w:t>
      </w:r>
    </w:p>
    <w:p w14:paraId="58968D31">
      <w:pPr>
        <w:rPr>
          <w:rFonts w:hint="eastAsia"/>
        </w:rPr>
      </w:pPr>
      <w:r>
        <w:rPr>
          <w:rFonts w:hint="eastAsia"/>
        </w:rPr>
        <w:t>CCTACGGGCGGCTGCAGTGGGGAATCTTGCCCAATGGGCGAAAGCCTGAGGCAGCGACGCCGCGTGCGGGAAGAAGGCCTTCGGGTTGTAAACCGCTTTCAGGAGGGACGAAGCCACTCGGGTTAATAGCCCAGAGGGTGACGGTACCTCCAGAAGAAGCCCCGGCCAACTACGTGCCAGCAGCCGCGGTAATACGTAGGGGGCGAGCGTTGTCCGGAATTATTGGGCGTAAAGAGCTCGTAGGCGGCCGTGCAAGTCGGACGTGAAAACCCAGGGCTCAACCCTGGGAGGCCGTTCGATACTGCTCGGCTAGAGGCAGGTAGGGGAAAGTGGAATTCCTGGTGTAGCGGTGAAATGCGTTGATATCAGGGGGAACACCAATTGCGAAGGCAGTCTACTGGTCCTGTCCTGACACTCAGGGACGAAAGCGTGGGGAGCAAACAGGATTAGATACCCCGGTAGTCC</w:t>
      </w:r>
    </w:p>
    <w:p w14:paraId="0A0080A5">
      <w:pPr>
        <w:rPr>
          <w:rFonts w:hint="eastAsia"/>
        </w:rPr>
      </w:pPr>
      <w:r>
        <w:rPr>
          <w:rFonts w:hint="eastAsia"/>
        </w:rPr>
        <w:t>&gt;OTU012326</w:t>
      </w:r>
    </w:p>
    <w:p w14:paraId="627DFEA3">
      <w:pPr>
        <w:rPr>
          <w:rFonts w:hint="eastAsia"/>
        </w:rPr>
      </w:pPr>
      <w:r>
        <w:rPr>
          <w:rFonts w:hint="eastAsia"/>
        </w:rPr>
        <w:t>CCTACGGGAGGCAGCAGTAACGAATCTTCCGCAATGCGCGAAAGCGTGACGGAGCAATGCCGCGTGCAGGATGAAGCACCTCGGTGTGTAAACTGCTGTCAGGGGCTACCAATCAACTGAGGAGCCCCAAAGGAAGGGCCGGCTAACTTCGTGCCAGCAGCCGCGGTAATACGAAGGGCCCGAGCGTTGTGCGGAATCACTGGGCTTAAAGGGTGCGTAGGCGGGAGCGTAAGTGTTTTGTGAAAGCCCACGGCTCAACCGTGGAATTGCAGGACATACTGCGCTCCTTGAGGTCGGTAGGGGCTGTCGGAACTCTAGGTGTAGCGGTGAAATGCGTAGATATCTAGAGGAACGCCAATGGCGAAGGCAGACAGCTGGGCCGATTCTGACGCTGAGGCACGAAAGCGTGGGGAGCAAACAGGATTAGATACCCGAGTAGTCC</w:t>
      </w:r>
    </w:p>
    <w:p w14:paraId="09AAE7D4">
      <w:pPr>
        <w:rPr>
          <w:rFonts w:hint="eastAsia"/>
        </w:rPr>
      </w:pPr>
      <w:r>
        <w:rPr>
          <w:rFonts w:hint="eastAsia"/>
        </w:rPr>
        <w:t>&gt;OTU012327</w:t>
      </w:r>
    </w:p>
    <w:p w14:paraId="3A5B2BFF">
      <w:pPr>
        <w:rPr>
          <w:rFonts w:hint="eastAsia"/>
        </w:rPr>
      </w:pPr>
      <w:r>
        <w:rPr>
          <w:rFonts w:hint="eastAsia"/>
        </w:rPr>
        <w:t>CCTACGGGGGGCTGCAGTGGGGAATATTGCGCAATGGGCGAAAGCCTGACGCAGCGACGCCGCGTGCGGGAGGAAGGTCTTCGGATCGTAAACCGCTGTTGCCCGGGACGAATGCCCCTTTCGAGGGGAGTGACGGTACCGGGTGAGGAAGCACCGGCTAACTCCGTGCCAGCAGCCGCGGTAATACGTAGGAGACGAGCGTTATCCGGATTTACTGGGCGTAAAGCGCGGGTCGGTGGGACTTTAAGTCATGCGTGAAAGCTCTCGGCTTAACCGGGAGAGGTCGTGTGAAACTGGGGTTCTGGAGGTAGGTAGAGGCAGATGGAATTCCGGGTGGAGTGGTGAAATGCGTAGAGATCCGGAGGAACACCAGTGGCGAAGGCGATCTGCTAGGCCTGACCTGACACTCAGCCGCGACAGCATGGGGAGCGAACGGGATTAGATACCCCAGTAGTCC</w:t>
      </w:r>
    </w:p>
    <w:p w14:paraId="2737C826">
      <w:pPr>
        <w:rPr>
          <w:rFonts w:hint="eastAsia"/>
        </w:rPr>
      </w:pPr>
      <w:r>
        <w:rPr>
          <w:rFonts w:hint="eastAsia"/>
        </w:rPr>
        <w:t>&gt;OTU012328</w:t>
      </w:r>
    </w:p>
    <w:p w14:paraId="047F74D8">
      <w:pPr>
        <w:rPr>
          <w:rFonts w:hint="eastAsia"/>
        </w:rPr>
      </w:pPr>
      <w:r>
        <w:rPr>
          <w:rFonts w:hint="eastAsia"/>
        </w:rPr>
        <w:t>CCTACGGGAGGCAGCAGTGGGGAATTTTGGACAATGGGCGCAAGCCTGATCCAGCCATGCCGCGTGCAGGATGAAGGCCCTATGGGTCGTAAACTGCTTTTGTACGGGAAGAAACCTCTTTACGTGTAAAGAGTTGACGGTACCGTAAGAATAAGGATCGGCTAACTTCGTGCCAGCAGCCGCGGTAATACGAAGGATCCAAGCGTTATCCGGATTTATTGGGTTTAAAGGGTGCGTAGGCGGCTTATTAAGTCAGTGGTGAAAGACTTCAGCTTAACTGAAGAACTGCCATTGATACTGATGAGCTTGAGTACAGTTGAGGTGGGCGGAATGTGTCATGTAGCGGTGAAATGCTTAGATATGACACAGAACACCGATTGCGAAGGCAGCTCGCTAAACTGTAACTGACGCTGAGGCACGAAAGCGTGGGGAGCGAACAGGATTAGATACCCTAGTAGTCC</w:t>
      </w:r>
    </w:p>
    <w:p w14:paraId="25D36A34">
      <w:pPr>
        <w:rPr>
          <w:rFonts w:hint="eastAsia"/>
        </w:rPr>
      </w:pPr>
      <w:r>
        <w:rPr>
          <w:rFonts w:hint="eastAsia"/>
        </w:rPr>
        <w:t>&gt;OTU012329</w:t>
      </w:r>
    </w:p>
    <w:p w14:paraId="4C0A78D0">
      <w:pPr>
        <w:rPr>
          <w:rFonts w:hint="eastAsia"/>
        </w:rPr>
      </w:pPr>
      <w:r>
        <w:rPr>
          <w:rFonts w:hint="eastAsia"/>
        </w:rPr>
        <w:t>CCTACGGGTGGCTGCAGTGAGGAATCTTGGGCAATGGGCGCAAGCCTGACCCAGCAACGCCGCGTGGAGGATGACGGCCTTCGGGTTGTAAACTCCTTTTCCCAGGGAGCAGCAAGGAGAGTACCTGGGGAAGAAGTCACGGCTAACTACGTGCCAGCAGCCGCGGTAACACGTAGGTGGCAAGCGTTATCCGGATTCATTGGGCGTAAAGAGCTCGTAGGCGGCTTGGCAAGTCGGATGTGAAAACTCCAGGCTCAACCTGGAGACGCCATTCGATACTGCCATGGCTAGAGTCCGGTAGGGGAGCACGGAATTCCTGGTGTAGCGGTGAAATGCTTAGATATCAGGAGGAACACCGGTGGCGAAGGCGGTGCTCTGGGCCGGAACTGACGCTGAGGAGCGAAAGCGTGGGTAGCAAACAGGATTAGATACCCCAGTAGTCC</w:t>
      </w:r>
    </w:p>
    <w:p w14:paraId="03F2D9F4">
      <w:pPr>
        <w:rPr>
          <w:rFonts w:hint="eastAsia"/>
        </w:rPr>
      </w:pPr>
      <w:r>
        <w:rPr>
          <w:rFonts w:hint="eastAsia"/>
        </w:rPr>
        <w:t>&gt;OTU012330</w:t>
      </w:r>
    </w:p>
    <w:p w14:paraId="2E8FE97B">
      <w:pPr>
        <w:rPr>
          <w:rFonts w:hint="eastAsia"/>
        </w:rPr>
      </w:pPr>
      <w:r>
        <w:rPr>
          <w:rFonts w:hint="eastAsia"/>
        </w:rPr>
        <w:t>CCTACGGGGGGCAGCAGTGGGGAATTGTTCGCAATGGGCGCAAGCCTGATCCAGCAACGCCGCGTGGAGGACGAAGGTCTTCGGATCGTAAACTCCTGTCAGACGGGACGAAGGTAAGCGGGTGAACAATCCGCTTGCTTGACGGTACTGTCAGAGGAAGCCCCGGCTAACTCCGTGCCAGCAGCCGCGGTAATACGGAGGGGGCGAGCGTTGTCCGGATTTATTGGGCGTAAAGAGCTCGTAGGCGGTTCAGCAAGTCGGCTGTGAAATTCCGAGGCTCAACCTCGGAACTGCAGTCGATACTGCTGTGACTCGAGTCCGGAAGAGGAGAATGGAATTCCCGGTGTAGCGGTGAAATGCGCAGATATCGGGAGGAACACCAGTAGCGAAGGCGGTTCTCTGGGCCGGTACTGACGCTGAGGAGCGAAAGCGTGGGGAGCAAACAGGATTAGATACCCCAGTAGTCC</w:t>
      </w:r>
    </w:p>
    <w:p w14:paraId="6EA4BCAE">
      <w:pPr>
        <w:rPr>
          <w:rFonts w:hint="eastAsia"/>
        </w:rPr>
      </w:pPr>
      <w:r>
        <w:rPr>
          <w:rFonts w:hint="eastAsia"/>
        </w:rPr>
        <w:t>&gt;OTU012331</w:t>
      </w:r>
    </w:p>
    <w:p w14:paraId="003EB55B">
      <w:pPr>
        <w:rPr>
          <w:rFonts w:hint="eastAsia"/>
        </w:rPr>
      </w:pPr>
      <w:r>
        <w:rPr>
          <w:rFonts w:hint="eastAsia"/>
        </w:rPr>
        <w:t>CCTACGGGTGGCTGCAGTGGGGAATTGTTCGCAATGGGCGAAAGCCTGACGACGCAACGCCGCGTGAAGGATGAAGGTCTTCGGATTGTAAACTTCTGTTGCCTGGAAAGAATGGCCCGGACCCAATACGTCCGGGTTTGACGGTACCAGGTGAGGAAGCCCCGGCTAACTCTGTGCCAGCAGCCGCGGTAATACAGAGGGTGCAAGCGTTAATCGGAATTACTGGGCGTAAAGCGCGCGTAGGTGGTTCGTTAAGTTGGATGTGAAATCCCCGGGCTCAACCTGGGAACTGCATTCAAAACTGTCGAGCTAGAGTATGGTAGAGGGTGGTGGAATTTCCTGTGTAGCGGTGAAATGCGTAGATATAGGAAGGAACACCAGTGGCGAAGGCGACCACCTGGACTGATACTGACACTGAGGTGCGAAAGCGTGGGGAGCAAACAGGATTAGATACCCGTGTAGTCC</w:t>
      </w:r>
    </w:p>
    <w:p w14:paraId="2F595C64">
      <w:pPr>
        <w:rPr>
          <w:rFonts w:hint="eastAsia"/>
        </w:rPr>
      </w:pPr>
      <w:r>
        <w:rPr>
          <w:rFonts w:hint="eastAsia"/>
        </w:rPr>
        <w:t>&gt;OTU012332</w:t>
      </w:r>
    </w:p>
    <w:p w14:paraId="679841CA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CGTAAAGCTCTGTCGTATGGGAATAACACAATGAATGTACCATGCAAGAAAGGATCGGCTAACTTCGTGCCAGCAGCCGCGGTAATACGTAGGGAGCAAGCGTTGTTCGGATTTACTGGGCGTAAAGCGAGTGTAGGCGGTCTCGTAAGTCGGGTGTGAAAGCCCCGGGCTCAACCCGGGAAGTGCACTCGAAACTGCGAGGCTAGAGTACTGGAGAGGTTGGTGGAATTCTCGGTGTAGAGGTGAAATTCGTAGATATCGAGAGGAACACCGGTGGCGAAGGCGGCCAACTGGACAGATACTGACGCTGATACGCGAAAGCGTGGGGAGCAAACAGGATTAGATACCCCAGTAGTCC</w:t>
      </w:r>
    </w:p>
    <w:p w14:paraId="03E9CAE2">
      <w:pPr>
        <w:rPr>
          <w:rFonts w:hint="eastAsia"/>
        </w:rPr>
      </w:pPr>
      <w:r>
        <w:rPr>
          <w:rFonts w:hint="eastAsia"/>
        </w:rPr>
        <w:t>&gt;OTU012333</w:t>
      </w:r>
    </w:p>
    <w:p w14:paraId="0C85BAC6">
      <w:pPr>
        <w:rPr>
          <w:rFonts w:hint="eastAsia"/>
        </w:rPr>
      </w:pPr>
      <w:r>
        <w:rPr>
          <w:rFonts w:hint="eastAsia"/>
        </w:rPr>
        <w:t>CCTACGGGGGGCTGCAGTGAGGAATCGTGCGCAATGGACGAAAGTCTGACGCCGCGACGCCGCGTGGAGGAAGACGGCCTTCGGGTTGTAAACTCCTTTTATACGGGACGATTGTGACGGTACCGTATGAATAAGCACCGGCTAACTACGTGCCAGCAGCCGCGGTAAGACGTAGGGTGCAAGCGTTATCCGGATTTACTGGGCGTAAAGAACACGTAGGTGGTTTAGTAAGTCACTTCTTAAATACCGATGCTCAACATCGGGCCTGGAAGTGATACTGCTAGACTTTGAGGTCACCAGGGGCAAGTGGAATGTGCGGTGTAGGAGTGAAATCCGTTGATATCGCACAGAACACCGATGGCGAAGGCAGCTTGCTAGGGTGAATCTGACACTGAGGTGTGAAAGCGTGGGGAGCGAACGGGATTAGATACCCCTGTAGTCC</w:t>
      </w:r>
    </w:p>
    <w:p w14:paraId="15826C38">
      <w:pPr>
        <w:rPr>
          <w:rFonts w:hint="eastAsia"/>
        </w:rPr>
      </w:pPr>
      <w:r>
        <w:rPr>
          <w:rFonts w:hint="eastAsia"/>
        </w:rPr>
        <w:t>&gt;OTU012334</w:t>
      </w:r>
    </w:p>
    <w:p w14:paraId="5C2BAC8A">
      <w:pPr>
        <w:rPr>
          <w:rFonts w:hint="eastAsia"/>
        </w:rPr>
      </w:pPr>
      <w:r>
        <w:rPr>
          <w:rFonts w:hint="eastAsia"/>
        </w:rPr>
        <w:t>CCTACGGGGGGCTGCAGTAGGGAATATTGGGCAATGGACGCAAGTCTGACCCAGCCATCCCGCGTGAAGGATGAAGGTCCTCTGGATTGTAAACTTCTTTTATCGGGGAAGAAAAAGCTGACTTGTCAGCAACTGACGGTACCCGATGAATAAGCACCGGCTAACTCCGTGCCAGCAGCCGCGGTAATACGGAGGGTGCAAGCGTTGTCCGGATTTATTGGGTTTAAAGGGTGCGTAGGCGGCCCGCCAAGTCACTTGTGAAATCTCCGGGCTTAACCCGGAGCGGCCAAGTGATACTGACGGGCTGGAGTGCGGAAGGGGCCACCGGAATTCTCGGTGTAGCGGTGAAATGCGTAGATATCGAGAGGAACACCTGCGGCGAAGGCGGGTGGCTGGGCCGACACTGACGCTGAGGCGCGAAAGCCAGGGGAGCGAACGGGATTAGATACCCCTGTAGTCC</w:t>
      </w:r>
    </w:p>
    <w:p w14:paraId="3F289A6A">
      <w:pPr>
        <w:rPr>
          <w:rFonts w:hint="eastAsia"/>
        </w:rPr>
      </w:pPr>
      <w:r>
        <w:rPr>
          <w:rFonts w:hint="eastAsia"/>
        </w:rPr>
        <w:t>&gt;OTU012335</w:t>
      </w:r>
    </w:p>
    <w:p w14:paraId="31E8F7CF">
      <w:pPr>
        <w:rPr>
          <w:rFonts w:hint="eastAsia"/>
        </w:rPr>
      </w:pPr>
      <w:r>
        <w:rPr>
          <w:rFonts w:hint="eastAsia"/>
        </w:rPr>
        <w:t>CCTACGGGAGGCTGCAGTGGGGAATATTGCGCAATGGCCTAACGGCTGACGCAGCGACGCCGCGTGAGGGATGAAGCTTTTCGGAGTGTAAACCTCTGTTGCTCGGGACGAATGGCGGATTTTTCCGACGTGACGGTACCGAGTGAGGAAGCACCGGCTAACTCCGTGCCAGCAGCCGCGGTAATACGGGGGGTGCGAGCGTTGTCCGGAATCACTGGGCGTAAAGCGCGCGCAGGCGGGTGTGCAAGTCGGAAGTGAAAACTTCAGGCTCAACCTGGAGCGGCCACTCGATACTGCCATGGCTAGAGTCCGGAAGAGGTAGCTGGAATTCCCGGTGTAGCGGTGAAATGCGTAGATATCGGGAGGAACACCTGAGGCGAAGGCGGGCTACTGGGCCGATACTGACGCTGAGGCGCGAAAGCCAGGGGAGCGAACGGGATTAGATACCCCGGTAGTCC</w:t>
      </w:r>
    </w:p>
    <w:p w14:paraId="618D994D">
      <w:pPr>
        <w:rPr>
          <w:rFonts w:hint="eastAsia"/>
        </w:rPr>
      </w:pPr>
      <w:r>
        <w:rPr>
          <w:rFonts w:hint="eastAsia"/>
        </w:rPr>
        <w:t>&gt;OTU012336</w:t>
      </w:r>
    </w:p>
    <w:p w14:paraId="0E0C8E1E">
      <w:pPr>
        <w:rPr>
          <w:rFonts w:hint="eastAsia"/>
        </w:rPr>
      </w:pPr>
      <w:r>
        <w:rPr>
          <w:rFonts w:hint="eastAsia"/>
        </w:rPr>
        <w:t>CCTACGGGGGGCAGCAGTGGGGAATCTTGCGCAATGGGCGAAAGCCTGACCGAGCAACGCCGCGTGCAGGATGACGGCCTTCGGGTTGTAAACTGCTTTTGTGTGGGAAGATACGGACGGTACCACACGAATCAGCCCCGGCTAACTCTGTGCCAGCAGCCGCGGTAATACAGAGGGGGCAAGCGTTGTCCGGATTTACTGGGCGTAAAGGGTACGTAGGCGGTTCTTTAGGTGGGGTGTGACATCTCCAAGCTTAACTTGGAGCGGCCGCTCCAAACCAAAGGACTTGAGTCGTGCAGATGTCGGTGGAATTGCCAGTGTAGCAGTGAAATGCGTAGAGATTGGCAGGAATACCCGTGGCGAAGGCGGCCCCCTGGGCCTCTACTGACGCCGAGGCGCGAAGGCTGGGGGAGCGAACGGGATTAGATACCCTAGTAGTCC</w:t>
      </w:r>
    </w:p>
    <w:p w14:paraId="48454A72">
      <w:pPr>
        <w:rPr>
          <w:rFonts w:hint="eastAsia"/>
        </w:rPr>
      </w:pPr>
      <w:r>
        <w:rPr>
          <w:rFonts w:hint="eastAsia"/>
        </w:rPr>
        <w:t>&gt;OTU012337</w:t>
      </w:r>
    </w:p>
    <w:p w14:paraId="5FD846E9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GAGGGACGAAGCCGGACTGGTGAATAGCCAGTTCCGGTGACGGTACCTCCACAAGAAGCCCCGGCTAACTACGTGCCAGCAGCCGCGGTAATACGTAGGCAGCGAGCGTTGTTCGGAGTTACTGGGCGTAAAGGGTGCGCAGGTGGGCTGGCAAGTTCGATGTGAAAGCCCCGGGCTCAACCTGGGAATTGCATTCGAGACTGAATAGCTAGGGTACGGTAGAGGGAAGTGGAATTTCCGGTGTAGCGGTGAAATGCGTAGATATCGGAAGGAACATCAGTGGCGAAAGCGACTTCCTGGACCAGTACCGACGTTCAGGCACGAAAGCGTGGGGAGCAAACAGGATTAGATACCCCAGTAGTCC</w:t>
      </w:r>
    </w:p>
    <w:p w14:paraId="5D80FF53">
      <w:pPr>
        <w:rPr>
          <w:rFonts w:hint="eastAsia"/>
        </w:rPr>
      </w:pPr>
      <w:r>
        <w:rPr>
          <w:rFonts w:hint="eastAsia"/>
        </w:rPr>
        <w:t>&gt;OTU012338</w:t>
      </w:r>
    </w:p>
    <w:p w14:paraId="64B0C3B6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AGGGTTGTAAAGCTCTTTCACCCGCGAAGATGATGACGGTAGCGGGAGAAGAAGCCCCGGCTAACTCCGTGCCAGCAGCCGCGGTAATACGGAGGGGGCAAGCGTTGTTCGGATTTACTGGGCGTAAAGGGCGCGTAGGCGGATGTTCTTGTCAGAGGTGAAAGCCCCGGGCTCAACCTGGGAATTGCCTTTGAAACTGCAGTGCTAGAATCTTGGAGAGGCGAGTGGAATTCCGAGTGTAGAGGTGAAATGCGTAGATATTGGGAAGAACACCAGTGGCGAAGGCGGCTATCTGGACCGGAACTGACGCTGAGGCGCGAAAGCCAGGGGAGCGAATGGGATTAGATACCCCAGTAGTCC</w:t>
      </w:r>
    </w:p>
    <w:p w14:paraId="0992863B">
      <w:pPr>
        <w:rPr>
          <w:rFonts w:hint="eastAsia"/>
        </w:rPr>
      </w:pPr>
      <w:r>
        <w:rPr>
          <w:rFonts w:hint="eastAsia"/>
        </w:rPr>
        <w:t>&gt;OTU012339</w:t>
      </w:r>
    </w:p>
    <w:p w14:paraId="5EED2015">
      <w:pPr>
        <w:rPr>
          <w:rFonts w:hint="eastAsia"/>
        </w:rPr>
      </w:pPr>
      <w:r>
        <w:rPr>
          <w:rFonts w:hint="eastAsia"/>
        </w:rPr>
        <w:t>CCTACGGGGGGCAGCAGTAGGGAATATTGGGCAATGGGCGAAAGCCTGACCCAGCCATGCCGCGTGAAGGATGAAGGTCCTCTGGATTGTAAACTTCTTTTATTAGGGAAGAAACCTGGATATTCTTATTCAGCCGACGGTACCATAGGAATAAGCACCGGCTAACTCCGTGCCAGCAGCCGCGGTAATACGGAGGGTGCAAGCGTTATCCGGATTCACTGGGTTTAAAGGGTGCGTAGGTGGGTCTGTAAGTCAGTGGTGAAATCTCCGGGCTCAACCCGGAAACTGCCATTGATACTATAGATCTTGAATTTTCCGGAGGTAAGCGGAATATGTCATGTAGCGGTGAAATGCTTAGATATGACATAGAACACCGATTGCGAAGGCAGCTTACTACAGGGACATTGACACTGAGGCACGAAAGCGTGGGGATCAAACAGGATTAGATACCCCTGTAGTCC</w:t>
      </w:r>
    </w:p>
    <w:p w14:paraId="6EBF4CA2">
      <w:pPr>
        <w:rPr>
          <w:rFonts w:hint="eastAsia"/>
        </w:rPr>
      </w:pPr>
      <w:r>
        <w:rPr>
          <w:rFonts w:hint="eastAsia"/>
        </w:rPr>
        <w:t>&gt;OTU012340</w:t>
      </w:r>
    </w:p>
    <w:p w14:paraId="7C07F8FB">
      <w:pPr>
        <w:rPr>
          <w:rFonts w:hint="eastAsia"/>
        </w:rPr>
      </w:pPr>
      <w:r>
        <w:rPr>
          <w:rFonts w:hint="eastAsia"/>
        </w:rPr>
        <w:t>CCTACGGGTGGCTGCAGTCGAGGATCTTCGGCAATGGGCGCAAGCCTGACCGAGCGACGCCGCGTGTGGGATGAAGGCCTTCGGGTTGTAAACCACTGTCGAGGGGGAGGAAATCTAGCGGGGCACTCTCCGCTAGTTGACCTATCCCTGGAGGAAGTACGGGCTAAGTTCGTGCCAGCAGCCGCGGTAAGACGAACCGTACGAACGTTATTCGGAATCACTGGGCTTAAAGGGCGCGTAGGCGGTTTGCCAAGTCGGGGTTGAAATCTTTCGGCTTAACCGGAAAAGTGGCTTCGATACTGGCAGACTGGAGGGAGGTAGGGGCAGATGGAACTTCCGGTGGAGCGGTGAAATGTGTTGATATCGGAAGGAACGCCGGTGGCGAAAGCGATCTGCTGGACCTCTTCTGACGCTGAGGCGCGAAAGCCAGGGGAGCAAACGGGATTAGATACCCCAGTAGTCC</w:t>
      </w:r>
    </w:p>
    <w:p w14:paraId="2F998C20">
      <w:pPr>
        <w:rPr>
          <w:rFonts w:hint="eastAsia"/>
        </w:rPr>
      </w:pPr>
      <w:r>
        <w:rPr>
          <w:rFonts w:hint="eastAsia"/>
        </w:rPr>
        <w:t>&gt;OTU012341</w:t>
      </w:r>
    </w:p>
    <w:p w14:paraId="76BAE100">
      <w:pPr>
        <w:rPr>
          <w:rFonts w:hint="eastAsia"/>
        </w:rPr>
      </w:pPr>
      <w:r>
        <w:rPr>
          <w:rFonts w:hint="eastAsia"/>
        </w:rPr>
        <w:t>CCTACGGGTGGCTGCAGTGGGGAATATTGGACAATGGGGGCAACCCTGATCCAGCAATGCCGCGTGGGTGATGAAGGCCTTCGGGTTGTAAAGCCCTTTCGGCGGGGACGATGATGACGGTACCCGCAGAAGAAGCCCCGGCTAACTTCGTGCCAGCAGCCGCGGTAATACGAAGGGGGCTAGCGTTGTTCGGAATTACTGGGCGTAAAGGGCGCGTAGGCGGTTTTCCAAGTCAGGTGTGAAAGCCCGGGGCTCAACTCCGGATGTGCACTTGAGACTGGGAGGCTTGGGTTCGGGAGAGGATGGTGGAATTCCCAGTGTAGAGGTGAAATTCGTAGATATTCGCAAGAACACCAGTGGCGAAGGCGGCTCACTGGCCCGATACTGACGCTGAGGCGCGAAAGCGTGGGGAGCAAACAGGATTAGATACCCTGGTAGTCC</w:t>
      </w:r>
    </w:p>
    <w:p w14:paraId="2B3D1EF4">
      <w:pPr>
        <w:rPr>
          <w:rFonts w:hint="eastAsia"/>
        </w:rPr>
      </w:pPr>
      <w:r>
        <w:rPr>
          <w:rFonts w:hint="eastAsia"/>
        </w:rPr>
        <w:t>&gt;OTU012342</w:t>
      </w:r>
    </w:p>
    <w:p w14:paraId="60B0AB84">
      <w:pPr>
        <w:rPr>
          <w:rFonts w:hint="eastAsia"/>
        </w:rPr>
      </w:pPr>
      <w:r>
        <w:rPr>
          <w:rFonts w:hint="eastAsia"/>
        </w:rPr>
        <w:t>CCTACGGGCGGCTGCAGTGGGGAATATTGGACAATGGGGGCAACCCTGATCCAGCGACGCCGCGTGTGTGAAGAAGGCCTGCGGGTTGTAAAGCACTTTTAGTGGGGATGAAAAGCACATTGCTAATACCAGTGTGTCTTGACCTAACCCAAAGAAAAAGCACCGGCTAACTCTGTGCCAGCAGCCGCGGTAATACGTAGGGCGCAAGCGTTGTCCGGAATTATTGGGCGTAAAGAGCTCGTAGGCGGCTTGTCACGTCGGGTGTGAAAGCCCGGGGCTTAACCCCGGGTCTGCATTCGATACGGGCTAGCTAGAGTTCGGCAGAGGGAAGTGGAATTTCTGGTGTAGCGGTGAAATGCGTAGAGATCAGGAGGAACACCCGTGGCGAAAGCGGCTCTCTGGAACGGTACTGACGCTGAGACGCGAAAGCTAGGGGAGCGAACGGGATTAGATACCCCAGTAGTCC</w:t>
      </w:r>
    </w:p>
    <w:p w14:paraId="722E1D31">
      <w:pPr>
        <w:rPr>
          <w:rFonts w:hint="eastAsia"/>
        </w:rPr>
      </w:pPr>
      <w:r>
        <w:rPr>
          <w:rFonts w:hint="eastAsia"/>
        </w:rPr>
        <w:t>&gt;OTU012343</w:t>
      </w:r>
    </w:p>
    <w:p w14:paraId="1001D66D">
      <w:pPr>
        <w:rPr>
          <w:rFonts w:hint="eastAsia"/>
        </w:rPr>
      </w:pPr>
      <w:r>
        <w:rPr>
          <w:rFonts w:hint="eastAsia"/>
        </w:rPr>
        <w:t>CCTACGGGCGGCTGCAGTGGGGAATATTGGACAATGGGGGCAACCCTGATCCAGCCATGCCGCGTGCGGGAAGAAGGCCTTCGGGTTGTAAACCGCTTTTGTCGGGGAAGAAACGGTCTGCGCTAATACCGCGGACTAATGACGGTACCTCCAAAAGAAGCCCCGGCTAACTACGTGCCAGCAGCCGCGGTAATACGTAGGGTGCAAGCGTTAATCGGAATTACTGGGCGTAAAGGGTGCGCAGGCGGCCCCGCATGTCAGGCGTGAAATCCCCGAGCTCAACTTGGGAATGGCGCTTGAAACTACGGGGCTGGAGTGTGGCAGAGGGAGGTGGAATTCCACGTGTAGCGGTGAAATGCGTAGATATGTGGAGGAACACCGATGGCGAAGGCAGCCTCCTGGGCCAACACTGACGCTCATGCACGAAAGCGTGGGGAGCAAACAGGATTAGATACCCGGGTAGTCC</w:t>
      </w:r>
    </w:p>
    <w:p w14:paraId="2DE50E25">
      <w:pPr>
        <w:rPr>
          <w:rFonts w:hint="eastAsia"/>
        </w:rPr>
      </w:pPr>
      <w:r>
        <w:rPr>
          <w:rFonts w:hint="eastAsia"/>
        </w:rPr>
        <w:t>&gt;OTU012344</w:t>
      </w:r>
    </w:p>
    <w:p w14:paraId="5A4A1C1F">
      <w:pPr>
        <w:rPr>
          <w:rFonts w:hint="eastAsia"/>
        </w:rPr>
      </w:pPr>
      <w:r>
        <w:rPr>
          <w:rFonts w:hint="eastAsia"/>
        </w:rPr>
        <w:t>CCTACGGGGGGCTGCAGTAAGGAATATTGCGCAATGGACGAAAGTCTGACGCAGCAACGCCGCGTGCAGGATGAAGGCCCTCTGGGTCGTAAACTGCTGTAGCAGGGGAATAAGATCCGTCTCGGACGGGTTGGAATGTACCCTGAAAGTAAGCTCCGGCTAACTACGTGCCAGCAGCCGCGGTAATACGTAGGGAGCAAGCGTTGTCCGGATTCACTGGGTGTAAAGGGTGCGCAGGCGGATTGGTAAGTCAGGGGTGAAATCTCTGAGCTTAACTCAGAAATTGCCGTGGATACTGGTAGTCTTGAATGCTGTGGAGGTAAGCGGAATATGTCATGTAGCGGTGAAATGCTTAGATATGACATAGAACACCAATTGCGAAGGCAGCTCGCTACACGAATATTGACTCTGAGGCACGAAAGCGTGGGGATCAAACAGGATTAGATACCCGAGTGTCC</w:t>
      </w:r>
    </w:p>
    <w:p w14:paraId="7549FAFB">
      <w:pPr>
        <w:rPr>
          <w:rFonts w:hint="eastAsia"/>
        </w:rPr>
      </w:pPr>
      <w:r>
        <w:rPr>
          <w:rFonts w:hint="eastAsia"/>
        </w:rPr>
        <w:t>&gt;OTU012345</w:t>
      </w:r>
    </w:p>
    <w:p w14:paraId="48D68985">
      <w:pPr>
        <w:rPr>
          <w:rFonts w:hint="eastAsia"/>
        </w:rPr>
      </w:pPr>
      <w:r>
        <w:rPr>
          <w:rFonts w:hint="eastAsia"/>
        </w:rPr>
        <w:t>CCTACGGGTGGCTGCAGTCGAGGATCTTCGGCAATGGGCGCAAGCCTGACCGAGCGACGCCGCGTGTGGGATGAAGGCCTTCGGGTTGTAAACCACTTTCAGCAGGGAAGAAATTGACGGTACCTGCAGAAGAAGCTCCGGCCAACTATGTGCCAGCAGCCGCGGTAATACATAGGGGGCGAGCGTTGTCCGGATTCATTGGGCGTAAAGAGCTCGTAGGCGGCTTGGTAAGTCGGGTGTGAAAACCCCAGGCTCAACCTGGGGGTGCCATTCGATACTGCCATGGCTCGAGTCTGGCAGGGGATCACGGAATTCCTGGTGTAGCGGTGAAATGCGCAGATATCAGGAAGAACACCGGTGGCGAAGGCGGTGATCTGGGCCAGTACTGACGCTGAGGAGCGAAAGCGTGGGGAGCGAACAGGATTAGATACCCCAGTAGTCC</w:t>
      </w:r>
    </w:p>
    <w:p w14:paraId="24C588AE">
      <w:pPr>
        <w:rPr>
          <w:rFonts w:hint="eastAsia"/>
        </w:rPr>
      </w:pPr>
      <w:r>
        <w:rPr>
          <w:rFonts w:hint="eastAsia"/>
        </w:rPr>
        <w:t>&gt;OTU012346</w:t>
      </w:r>
    </w:p>
    <w:p w14:paraId="1092404E">
      <w:pPr>
        <w:rPr>
          <w:rFonts w:hint="eastAsia"/>
        </w:rPr>
      </w:pPr>
      <w:r>
        <w:rPr>
          <w:rFonts w:hint="eastAsia"/>
        </w:rPr>
        <w:t>CCTACGGGTGGCTGCAGTAGGGAATTTTCCACAATGGGGGCAACCCTGATGGAGCAACGCCGCGTGCAGGATGAAGGCCCTCGGGTCGTAAACTGCTTTTATCTGTGACGATTATGACGGTAGCAGATGAATAAGGATCGGCTAACTCCGTGCCAGCAGCCGCGGTAATACGGAGGGGGCAAGCGTTGTTCGGAATTACTGGGCGTAAAGGGCGCGTAGGCGGCCGGCGGCGTCGGATGTGAAAGCCCTGGGCTCAACCCGGGAATGGCATTCGATACGGGCCGGCTCGAAGCCGGAAGAGGATGGTGGAATTCCCAGTGTAGAGGTGAAATTCGTAGATATTGGGAAGAACACCGATGGCGAAGGCAGCCATCTGGTCCGGCCTTGACGCTGAGGCGCGACAGCGTGGGGAGCAAACAGGATTAGATACCCGGGTAGTCC</w:t>
      </w:r>
    </w:p>
    <w:p w14:paraId="273C017D">
      <w:pPr>
        <w:rPr>
          <w:rFonts w:hint="eastAsia"/>
        </w:rPr>
      </w:pPr>
      <w:r>
        <w:rPr>
          <w:rFonts w:hint="eastAsia"/>
        </w:rPr>
        <w:t>&gt;OTU012347</w:t>
      </w:r>
    </w:p>
    <w:p w14:paraId="6F404EDA">
      <w:pPr>
        <w:rPr>
          <w:rFonts w:hint="eastAsia"/>
        </w:rPr>
      </w:pPr>
      <w:r>
        <w:rPr>
          <w:rFonts w:hint="eastAsia"/>
        </w:rPr>
        <w:t>CCTACGGGGGGCAGCAGTAGGGAATTTTCCACAATGGGGGCAACCCTGATGGAGCAACGCCGCGTGCAGGATGAAGGCCTTCGGGTTGTAAACTGCTTTTCTGATTGATGATTATGACAGTAGATCAGGAATAAGGGTCGGCTAACTACGTGCCAGCAGCCGCGGTCATACGTAGGACCCAAGCGTTATCCGGAATTACTGGGCGTAAAGAGTTGCGTAGGTGGCAGAGCAAGTTGGTAGTGAAAGCGTGTGGCTTAACCATACTCACATTACCAAAACTGCTCAGCTAGAGGACGAGAGAGGTAGATGGAATTCCCAGTGTAGGAGTGAAATCCGTAGATATTGGGAGGAACACCGATGGCGTAGGCAGTCTACTGGCTTGTTCCTGACACTCAGGCACGAAAGCGTGGGGAGCGAACGGGATTAGATACCCCAGTAGTCC</w:t>
      </w:r>
    </w:p>
    <w:p w14:paraId="6B27EEB7">
      <w:pPr>
        <w:rPr>
          <w:rFonts w:hint="eastAsia"/>
        </w:rPr>
      </w:pPr>
      <w:r>
        <w:rPr>
          <w:rFonts w:hint="eastAsia"/>
        </w:rPr>
        <w:t>&gt;OTU012348</w:t>
      </w:r>
    </w:p>
    <w:p w14:paraId="3061EC6C">
      <w:pPr>
        <w:rPr>
          <w:rFonts w:hint="eastAsia"/>
        </w:rPr>
      </w:pPr>
      <w:r>
        <w:rPr>
          <w:rFonts w:hint="eastAsia"/>
        </w:rPr>
        <w:t>CCTACGGGTGGCTGCAGTGGGGAATTTTGCGCAATGGGGGAAACCCTGACGCAGCAACGCCGCGTGGAGGATGAAGTCCTTTGGGATGTAAACTCCTTTCGATCGGGACGATAATGACGGTACCGGAAGAAGAAGCCCCGGCTAACTCTGTGCCAGCAGCCGCGGTAATACGTAGGGTGCGAGCGTTAATCGGAATTACTGGGCGTAAAGCGCGTGCAGGCGGTTCGTTAAGTTGGATGTGAAAGCCCCGGGCTCACCTCGGGAAGTGCGTCGGAAACTGCGAGACTAGAGTCCCGGAGAGGGAGGTGGAATTCCAGGTGTAGCGGTGAAATGCGTAGATATCTGGAAGAACACCGGTGGCGAAGGCGGCCTCCTGGACGGTGACTGACGCTGAGACGCGAAAGCGTGGGGAGCAAACAGGATTAGATACCCCAGTAGTCC</w:t>
      </w:r>
    </w:p>
    <w:p w14:paraId="29AC34C6">
      <w:pPr>
        <w:rPr>
          <w:rFonts w:hint="eastAsia"/>
        </w:rPr>
      </w:pPr>
      <w:r>
        <w:rPr>
          <w:rFonts w:hint="eastAsia"/>
        </w:rPr>
        <w:t>&gt;OTU012349</w:t>
      </w:r>
    </w:p>
    <w:p w14:paraId="5B6AADB3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TGTCAGGGAAGAAACGGGACTAGCTAATATCTGGTCCTAATGACGGTACCTGAAGAATAAGCACCGGCTAACTCCGTGCCAGCAGCCGCGGTAATACGGAGGGTGCAAGCGTTGTCCGGATTTATTGGGTTTAAAGGGTGCGTAGGCGGTCTTTTAAGTCAGTGGTGAAAGCCAACAGCTCAACTGTTGAACTGCCATTGATACTGAAAGACTTGAGTACAGACGAGGTAGGCGGAATTTATGGTGTAGCGGTGAAATGCATAGATACCATAAAGAACACCGATTGCGAAGGCAGCTCACTAAGCAAATATTGACGCTGAGGCACGAAAGCGTGGGGATCAAACAGGATTAGATACCCCAGTAGTCC</w:t>
      </w:r>
    </w:p>
    <w:p w14:paraId="51CBDF4E">
      <w:pPr>
        <w:rPr>
          <w:rFonts w:hint="eastAsia"/>
        </w:rPr>
      </w:pPr>
      <w:r>
        <w:rPr>
          <w:rFonts w:hint="eastAsia"/>
        </w:rPr>
        <w:t>&gt;OTU012350</w:t>
      </w:r>
    </w:p>
    <w:p w14:paraId="645BB29A">
      <w:pPr>
        <w:rPr>
          <w:rFonts w:hint="eastAsia"/>
        </w:rPr>
      </w:pPr>
      <w:r>
        <w:rPr>
          <w:rFonts w:hint="eastAsia"/>
        </w:rPr>
        <w:t>CCTACGGGAGGCAGCAACTGGGAATCGTACGCAATGGACGAAAGTCTGACGTCGCGACACCGCGTGAAGGATGAAGGCCTTAGGGTCGTAAACTTCTTTTGCCATAGATGAGAGTCTATGGCGAATAAGTACCCGCTAATCTCGTGCCAGCAGCTGCGGTAATACGAGAGGTACAAGCGTTGCCCGGATTTATTGGGCGTAAAGCGTGCGTAGACGGTTACATAAGTCGGGTGTGAAAGCCCCGGGCTCAACCTGGGAATTGCATTCGAGACTGCGTAGCTAGGGTGCGGAAGAGGGAAGCGGAATTCCACGTGTAGCGGTGAAATGCGTAGAGATGTGGAGGAACACCAGTGGCGAAGGCGGCTTTTTGGTCTGTAACTGACGCTGAGGCGCGAAAGCGTGGGGAGCAAACAGGATTAGATACCCCTGTAGTCC</w:t>
      </w:r>
    </w:p>
    <w:p w14:paraId="115AB16B">
      <w:pPr>
        <w:rPr>
          <w:rFonts w:hint="eastAsia"/>
        </w:rPr>
      </w:pPr>
      <w:r>
        <w:rPr>
          <w:rFonts w:hint="eastAsia"/>
        </w:rPr>
        <w:t>&gt;OTU012351</w:t>
      </w:r>
    </w:p>
    <w:p w14:paraId="4E44A3FC">
      <w:pPr>
        <w:rPr>
          <w:rFonts w:hint="eastAsia"/>
        </w:rPr>
      </w:pPr>
      <w:r>
        <w:rPr>
          <w:rFonts w:hint="eastAsia"/>
        </w:rPr>
        <w:t>CCTACGGGGGGCTGCAGTAGGGAATATTGGGCAATGGGTGAGAGCCTGACCCAGCCATGCCGCGTGCAGGAAGAAGGCGTTCTGCGTTGTAAACTGCTTTTGATCGGGAAGAAAGGGTTCCTGCGGGGACCGTTGACGGTACCGATAGAATAAGCACCGGCTAACTCCGTGCCAGCAGCCGCGGTAATACGTAGGGGGCAAGCGTTGTCCGGAATTATTGGGCGTAAAGGGCGCGCAGGCGGCCTGTTAAGTCTGATGTGAAAGACCGCGGCTCAACCGCGGGGTGGCATCAGAAACTGGCAGGCTTGAGTGCAGGAGAGGAGAGTGGAATTCCCGGTGTAGCGGTGGAATGCGTAGAGATCGGGAGGAACACCAGTGGCGAAGGCGGCTCTCTGGCCTGTAACTGACACTGAGGCGCGAAAGCGTGGGGAGCAAACAGGATTAGATACCCCAGTAGTCC</w:t>
      </w:r>
    </w:p>
    <w:p w14:paraId="385484AA">
      <w:pPr>
        <w:rPr>
          <w:rFonts w:hint="eastAsia"/>
        </w:rPr>
      </w:pPr>
      <w:r>
        <w:rPr>
          <w:rFonts w:hint="eastAsia"/>
        </w:rPr>
        <w:t>&gt;OTU012352</w:t>
      </w:r>
    </w:p>
    <w:p w14:paraId="3A911A58">
      <w:pPr>
        <w:rPr>
          <w:rFonts w:hint="eastAsia"/>
        </w:rPr>
      </w:pPr>
      <w:r>
        <w:rPr>
          <w:rFonts w:hint="eastAsia"/>
        </w:rPr>
        <w:t>CCTACGGGCGGCTGCAACTGGGAATCTTGCGCAATGGGCGAAAGCCTGACGCAGCGACACCGCGTGTGGGATGAAGGCCTTCGGGTTGTAAACCACTGTGGCAGGGGAAAAACACAATGATGGTACCCTGCTAGAAAGCATCTGCTAACTACGTGCCAGAAGCCTCGGTAATACGTAGGATGCAAGCATTATCCGGATTTATTGGGCGTAAAGCGCACGTAGGCGGATTGTTAAGTGAGGGGTGAAATCCCAGGGCTCAACCCTGGAACTGCCTTTCATACTGGCAATCTTGAGTATGGAAGAGGTGAGTGGAATTCCGAGTGTAGAGGTGAAATTCGTAGATATTCGGAGGAACACCAGTGGCGAAGGCGGCTCACTGGGACGGTACTGACGCTGAGGCGCGAAAGCGTGGGGAGCAAACAGGATTAGATACCCCAGTAGTCC</w:t>
      </w:r>
    </w:p>
    <w:p w14:paraId="3167B9FF">
      <w:pPr>
        <w:rPr>
          <w:rFonts w:hint="eastAsia"/>
        </w:rPr>
      </w:pPr>
      <w:r>
        <w:rPr>
          <w:rFonts w:hint="eastAsia"/>
        </w:rPr>
        <w:t>&gt;OTU012353</w:t>
      </w:r>
    </w:p>
    <w:p w14:paraId="58DC9882">
      <w:pPr>
        <w:rPr>
          <w:rFonts w:hint="eastAsia"/>
        </w:rPr>
      </w:pPr>
      <w:r>
        <w:rPr>
          <w:rFonts w:hint="eastAsia"/>
        </w:rPr>
        <w:t>CCTACGGGAGGCAGCAGTAGGGAATCTTCCGCAATGGACGAAAGTCTGACGGAGCAACGCCGCGTGAACGATGAAGGCCTTCGGGTCGTAAAGCTCTGTTGTTAGGGAAGAACAAGTATCGGAGTAACTGCCGGTACCTTGACGGTACCTAACCAGAAAGCCACGGCTAACTACGTGCCAGCAGCCGCGGTAATACAGAAGGTGCGAGCGTTAATCGGAATTACTGGGCGTAAAGGGTGCGTAGGTGGTTTTGTAAGTTAGGTGTGAAAGTCCCGGGCTTAACCTGGGGATTGCGCCTAATACTGCAAAGCTAGAGTACTGTAGAGGAAAGTGGAATTTCCAGTGTAGCAGTGAAATGCGTAGATATTGGAAGGAACATCAGTGGCGAAGGCGACTTTCTGGACAGATACTGACACTGAGGCACGAAAGCGTGGGGAGCAAACAGGATTAGATACCCGGGTAGTCC</w:t>
      </w:r>
    </w:p>
    <w:p w14:paraId="3335B007">
      <w:pPr>
        <w:rPr>
          <w:rFonts w:hint="eastAsia"/>
        </w:rPr>
      </w:pPr>
      <w:r>
        <w:rPr>
          <w:rFonts w:hint="eastAsia"/>
        </w:rPr>
        <w:t>&gt;OTU012354</w:t>
      </w:r>
    </w:p>
    <w:p w14:paraId="59DE2F00">
      <w:pPr>
        <w:rPr>
          <w:rFonts w:hint="eastAsia"/>
        </w:rPr>
      </w:pPr>
      <w:r>
        <w:rPr>
          <w:rFonts w:hint="eastAsia"/>
        </w:rPr>
        <w:t>CCTACGGGCGGCTGCAGTGGGGAATCTTGCCCAATGGGCGCAAGCCTGAGGCAGCGACGCCGCGTGAGGGAAGAAGGCCCTAGGGTTGTAAACCTCTTTCAGCAGGGACGAAGCCACTCGGGTTAATAGCCCAGAGGGTGACGGTACCTCCAGAAGAAGCCCCGGCTAACTACGTGCCAGCAGCCGCGGTAATACGTAGGGGGCAAGCGTTGTCCGGATTTACTGGGCGTAAAGAGCTCGTAGGCGGCTTGTCGCGTCGACTGTGAAAACCCGCGGCTCAACCGCGGGCCTGCAGCCGATACTGTGCGACTAGAGTGCAGAAGGGGCAACTGGAATTCTCGGTGTAGCGGTGAAATGCGTAGATATCGAGAGGAACACCTGCGGCGAAGGCGGGTTGCTGGGCTGACACTGACGCTGAGGCGCGAAAGCTAGGGGAGCGAACGGGATTAGATACCCTGGTAGTCC</w:t>
      </w:r>
    </w:p>
    <w:p w14:paraId="3BBC39FA">
      <w:pPr>
        <w:rPr>
          <w:rFonts w:hint="eastAsia"/>
        </w:rPr>
      </w:pPr>
      <w:r>
        <w:rPr>
          <w:rFonts w:hint="eastAsia"/>
        </w:rPr>
        <w:t>&gt;OTU012355</w:t>
      </w:r>
    </w:p>
    <w:p w14:paraId="60C522B3">
      <w:pPr>
        <w:rPr>
          <w:rFonts w:hint="eastAsia"/>
        </w:rPr>
      </w:pPr>
      <w:r>
        <w:rPr>
          <w:rFonts w:hint="eastAsia"/>
        </w:rPr>
        <w:t>CCTACGGGTGGCAGCAGTGAGGAATATTGCCCAATGGACGCAAGTCTGAGGCAGCGACGCCGCGTGGGTGATGAAGGCCTTCGGGTCGTAAAGCCCTTTTCTGCGTGACGAGCAAAGGACGGTAGCGCAGGAAAAAGTCTCGGCTAACTTCGTGCCAGCAGCCGCGGTAATACGAAGGGGGCTAGCGTTGTTCGGAATTACTGGGCGTAAAGCGCACGCAGGCGGATCGATAAGTCAGGGGTGAAATCCCGGGGCTCAACCTCGGAATTGCCTTTGATACTGTCGATCTCGAGTCCGGGAGAGGTGAGTGGAATTCCGAGTGTAGAGGTGAAATTCGTAGATATTCGGAAGAACACCAGTGGCGAAGGCGGCTTTCTGGACCACCACTGACGCTGAGACGCGAAAGCGTGGGGAGCGAACAGGATTAGATACCCCTGTAGTCC</w:t>
      </w:r>
    </w:p>
    <w:p w14:paraId="0FA2D04E">
      <w:pPr>
        <w:rPr>
          <w:rFonts w:hint="eastAsia"/>
        </w:rPr>
      </w:pPr>
      <w:r>
        <w:rPr>
          <w:rFonts w:hint="eastAsia"/>
        </w:rPr>
        <w:t>&gt;OTU012356</w:t>
      </w:r>
    </w:p>
    <w:p w14:paraId="47F906C7">
      <w:pPr>
        <w:rPr>
          <w:rFonts w:hint="eastAsia"/>
        </w:rPr>
      </w:pPr>
      <w:r>
        <w:rPr>
          <w:rFonts w:hint="eastAsia"/>
        </w:rPr>
        <w:t>CCTACGGGGGGCTGCAGTAGGGAATATTGCGCAATGGGGGAAACCCTGACGCAGCGACGCCGCGTGAGTGATGAAGGCCTTCGGGTCGTAAAGCTCTGTCGTATGGGAATAACACAATGAATGTACCATGCAAGAAAGGATCGGCTAACTTCGTGCCAGCAGCCGCGGTAAGACGAGGGATCCTAGCGTTGTTCGGAATCATTGGGCGTAAAGGGCGCGTAGGCGGATACTTAAGTCGGGGGTGAAAGCCCAGGGCTCAACCTTGGAATTGCCTTTGATACTGGCTATCTTGAGTATGGAAGAGGTATGTGGAACTCCGAGTGTAGAGGTGAAATTCGTAGATATTCGGAAGAACACCAGTGGCGAAGGCGGCTCACTGGACTGGTATTGACGCTGAGGTGCGAAAGCGTGGGGAGCAAACAGGATTAGATACCCTAGTAGTCC</w:t>
      </w:r>
    </w:p>
    <w:p w14:paraId="3B98C20C">
      <w:pPr>
        <w:rPr>
          <w:rFonts w:hint="eastAsia"/>
        </w:rPr>
      </w:pPr>
      <w:r>
        <w:rPr>
          <w:rFonts w:hint="eastAsia"/>
        </w:rPr>
        <w:t>&gt;OTU012357</w:t>
      </w:r>
    </w:p>
    <w:p w14:paraId="3487DF8B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ACCGGTGAAGATAATGACGGTAACCGGAGAAGAAGCCCCGGCTAACTTCGTGCCAGCAGCCGCGGTAATACGAAGGGGGCTAGCGTTATCCGGAATTACTGGGCGTAAAGAGCGTGTAGGCGGTGCTGTAAGTCAACCGTGAAAGCTCCCGGCTAAACTGGGAGAGGTCGGATGAGACTGCAGTGCTAGTGGGTCGTAGAGGAGTGTGGAATTCCGGGTGTAGTGGTGAAATGCGTAGAGATCCGGAGGAACACCAGCGGCGAAGGCGGCGCTCTGGGCTGGAACTGACGCTGAGGAGCGAAAGCGTGGGGAGCGAACAGGATTAGATACCCCGGTAGTCC</w:t>
      </w:r>
    </w:p>
    <w:p w14:paraId="2302DEE4">
      <w:pPr>
        <w:rPr>
          <w:rFonts w:hint="eastAsia"/>
        </w:rPr>
      </w:pPr>
      <w:r>
        <w:rPr>
          <w:rFonts w:hint="eastAsia"/>
        </w:rPr>
        <w:t>&gt;OTU012358</w:t>
      </w:r>
    </w:p>
    <w:p w14:paraId="47A80BEC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ACGGCTAACTCTGTGCCAGCAGCCGCGGTAATACAGAGGGTGCAAGCGTTAATCGGAATTACTGGGCGTAAAGCGCGCGTAGGTGGTTTGTTAAGTTGGATGTGAAATCCCCGGGCTCAACCTGGGAACTGCATTCAAAACTGACAAGCTAGAGTATGGTAGAGGTTGATGGAATTCCAGGTGTAGCGGTGAAATGCGTAGATATCTGGAAGAACACCGGTGGCGAAGGCGGTCAACTGGCCCTGAACTGACGCTCAGGCACGAAAGCGTGGGGATCAAACAGGATTAGATACCCCAGTAGTCC</w:t>
      </w:r>
    </w:p>
    <w:p w14:paraId="52840D5C">
      <w:pPr>
        <w:rPr>
          <w:rFonts w:hint="eastAsia"/>
        </w:rPr>
      </w:pPr>
      <w:r>
        <w:rPr>
          <w:rFonts w:hint="eastAsia"/>
        </w:rPr>
        <w:t>&gt;OTU012359</w:t>
      </w:r>
    </w:p>
    <w:p w14:paraId="1A5F1D39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TAGCGGAGACGATAATGACGGTATCCGCAGAAAAAGCCCCGGCCAACTTCGTGCCAGCAGCCGCGGTAATACGAAGGGGGCTAGCGTTGCTCGGAATCACTGGGCGTAAAGCGCGCGCAGGCGGCCGTTTAAGTCTGGTGTTTAATCCCGGGGCTCAACCGGGGAACTGCGTGTGATACTGGCGGGCTCGAATTCGGGAGAGGGATGTGGAATTCCAGGTGTAGCGGTGAAATGCGTAGATATGACCCGGAACACCGATTGCGAAGGCAGCCCACTAAGCAATGATTGACGCTGAGGCACGAAAGCGTGGGGATCAAACAGGATTAGATACCCCAGTAGTCC</w:t>
      </w:r>
    </w:p>
    <w:p w14:paraId="1893E3C3">
      <w:pPr>
        <w:rPr>
          <w:rFonts w:hint="eastAsia"/>
        </w:rPr>
      </w:pPr>
      <w:r>
        <w:rPr>
          <w:rFonts w:hint="eastAsia"/>
        </w:rPr>
        <w:t>&gt;OTU012360</w:t>
      </w:r>
    </w:p>
    <w:p w14:paraId="1C778941">
      <w:pPr>
        <w:rPr>
          <w:rFonts w:hint="eastAsia"/>
        </w:rPr>
      </w:pPr>
      <w:r>
        <w:rPr>
          <w:rFonts w:hint="eastAsia"/>
        </w:rPr>
        <w:t>CCTACGGGTGGCTGCAGTGGGGAATATTGCACAATGGGGGAAACCCTGATGCAGCAACGCCGCGTGAGTGAAGAAGGCTCTTGGGTCGTAAAGCTCTTTCGGCTGGGAAGAAGGGCGGTAAGGTAAACAATCTTGCCGTTTGACGGTACCAGAAGAAGAAGGACCTGCTAACTGCGTGCCAGCAGCAGCGGTAATACGTGGGGTCCGAGCGTTGTTCGGAATTACTGGGCGTAAAGCGCACATAGGCGGGCAAGATTGTCGATTGTGAAATCCCCGGGCTAAACCTGGGAACTGCAGTCGAAACGTTTTGTCTTGAGTGCCTGAGAGGGTGGGGGAATTCCTGGTGGAGTAGTGAAATACGTAGAGATCAGGAGGAACACCGGAGGCGAAGGCGCCTACCTGGCGGTGCACTGACGCTAATTGTGCGAAAGCGCGGGGATCAAACAGGATTAGATACCCGAGTAGTCC</w:t>
      </w:r>
    </w:p>
    <w:p w14:paraId="3B4C385D">
      <w:pPr>
        <w:rPr>
          <w:rFonts w:hint="eastAsia"/>
        </w:rPr>
      </w:pPr>
      <w:r>
        <w:rPr>
          <w:rFonts w:hint="eastAsia"/>
        </w:rPr>
        <w:t>&gt;OTU012361</w:t>
      </w:r>
    </w:p>
    <w:p w14:paraId="5EB3D4E9">
      <w:pPr>
        <w:rPr>
          <w:rFonts w:hint="eastAsia"/>
        </w:rPr>
      </w:pPr>
      <w:r>
        <w:rPr>
          <w:rFonts w:hint="eastAsia"/>
        </w:rPr>
        <w:t>CCTACGGGAGGCTGCAGTGGGGAATTTTCCGCAATGGGCGAAAGCCTGACGGAGCAATGCCGCGTGGAGGTAGAAGGCCTACGGGTCGTGAACTTCTTTTCCCGGAGAAGAAGCAATGACGGTATCTGGGGAATAAGCATCGGCTAACTCTGTGCCAGCAGCCGCGGTAATACGGAGGGTGCGAGCGTTGTCCGGAATCACTGGGCGTACAGCGCGCGCAGGCGGTGAACCAGGTGCCCTGTGACATCCCGGAGCTCAACTCCGGGCGGCCAGGGTAGACCAGTTGACTGGAGGCAGAGAGAGGCAGGTGGAATACCCGGTGGAGCGGTGAAATGCGTAGAGATCGGGTGGAACACCAGCGGCGCAAGCGGCCTGCTGGCTCTGTACTGACGCTGAGGCGCGAGAGCGTGGGGAGCAAACCGGATTAGATACCCCTGTAGTCC</w:t>
      </w:r>
    </w:p>
    <w:p w14:paraId="010BF675">
      <w:pPr>
        <w:rPr>
          <w:rFonts w:hint="eastAsia"/>
        </w:rPr>
      </w:pPr>
      <w:r>
        <w:rPr>
          <w:rFonts w:hint="eastAsia"/>
        </w:rPr>
        <w:t>&gt;OTU012362</w:t>
      </w:r>
    </w:p>
    <w:p w14:paraId="708BB2DA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TGCTGGTTAATACCCTGCAGTTTTGACGTTACCAACAGAATAAGCACCGGCTAACTACGTGCCAGCAGCCGCGGTAATACGTAGGGACCAAGCGTTGTTCGGATTTACTGGGCGTAAAGGGCGCGTAGGCGGCGTGACAAGTCACTTGTGAAATCTCTGGGCTTAACCCAGAACGGCCAAGTGATACTGTTGTGCTAGAGTGCAGAAGGGGCAATCGGAATTCTTGGTGTAGCGGTGAAATGCGTAGATATCCGGAGGAACACCAGTGGCGAAGGCGGCCTTCTGGACTGTATCTGACGCTCAGACGCGAAAGCTAGGGGAGCAAACGGGATTAGATACCCGAGTAGTCC</w:t>
      </w:r>
    </w:p>
    <w:p w14:paraId="0255FB91">
      <w:pPr>
        <w:rPr>
          <w:rFonts w:hint="eastAsia"/>
        </w:rPr>
      </w:pPr>
      <w:r>
        <w:rPr>
          <w:rFonts w:hint="eastAsia"/>
        </w:rPr>
        <w:t>&gt;OTU012363</w:t>
      </w:r>
    </w:p>
    <w:p w14:paraId="749E1D9E">
      <w:pPr>
        <w:rPr>
          <w:rFonts w:hint="eastAsia"/>
        </w:rPr>
      </w:pPr>
      <w:r>
        <w:rPr>
          <w:rFonts w:hint="eastAsia"/>
        </w:rPr>
        <w:t>CCTACGGGAGGCTGCAGTGAGGAATTTTGGACAATGGGGGAAACCCTGATCCAGCGACGCCGCGTGAAGGATGAAGGTCTTCGGATTGTAAACTTCTTTTATTTGGGACTAAGAAACTCATAGAAATATGGGGAGTGAATGTACCAAGTGAATAAGCCACGGCTAACTTCGTGCCAGCAGCCGCGGTAATACGAAGGTGGCAAGCGTTACTCGGAATTACTAGGCGTAAAGGGCAGGTAGGTGGTTTGGTAAGTCTGTTGTGAAAGCTCCCGGCTCAACTGGGAGAGGTCAACGGATACTGCTGAACTTGAGTATAGGAGAGGTTACTGGAATTCCCGGTGTAGCGGTGAAATGCGCAGAGATCGGGAGGAACACCAATGGCGAAAGCAGGTAACTGGACTATTACTGACACTCAGCTGCGAAAGCTAGGGGAGCGAACAGGATTAGATACCCTAGTAGTCC</w:t>
      </w:r>
    </w:p>
    <w:p w14:paraId="522B65F4">
      <w:pPr>
        <w:rPr>
          <w:rFonts w:hint="eastAsia"/>
        </w:rPr>
      </w:pPr>
      <w:r>
        <w:rPr>
          <w:rFonts w:hint="eastAsia"/>
        </w:rPr>
        <w:t>&gt;OTU012364</w:t>
      </w:r>
    </w:p>
    <w:p w14:paraId="5126395D">
      <w:pPr>
        <w:rPr>
          <w:rFonts w:hint="eastAsia"/>
        </w:rPr>
      </w:pPr>
      <w:r>
        <w:rPr>
          <w:rFonts w:hint="eastAsia"/>
        </w:rPr>
        <w:t>CCTACGGGTGGCTGCAGTAACGAATCTTCCGCAATGGGCGAAAGCTTGACGCAGCAACGCCGCGTGAGTGATGAAGGCCTTCGGGATGTAAACTTCGCAAGAACGGGAAGAATAAGTAGGGGACAATACCCCCTATGATGACGGTACCGTTTGTAAGCTCCGGCTAACTCCGTGCCAGCAGCCGCGGTAATACGTAGGGGGCTAGCGTTGTTCGGAATCACTGGGCTTAAAGGGCGCGTAGGCGGATCAGCAAGTCCGGGGTGAAATCCTGGAGCTCAACTCCAGAACTGCCTTCGATACTGAAGATCTCGAGTCCGGGAGAGGTGAGTGGAACTCCGAGTGTAGAGGTGAAATTCGTAGATATTCGGAAGAACACCAGTGGCGAAGGCGGCTCACTGGCCCGGTACTGACGCTGAGGTGCGAAAGCGTGGGGAGCAAACAGGATTAGATACCCTTGTAGTCC</w:t>
      </w:r>
    </w:p>
    <w:p w14:paraId="2A9A7D7C">
      <w:pPr>
        <w:rPr>
          <w:rFonts w:hint="eastAsia"/>
        </w:rPr>
      </w:pPr>
      <w:r>
        <w:rPr>
          <w:rFonts w:hint="eastAsia"/>
        </w:rPr>
        <w:t>&gt;OTU012365</w:t>
      </w:r>
    </w:p>
    <w:p w14:paraId="05B1DA14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CTCGGGTCGTAAAGCTCTGTGGAGAGGGAAGAATCCCTGCAGCATCAGATCCTGCAGGTTGACGGTACCTCTTTAGCAAGCACCGGCTAACTCCGTGCCAGCAGCCGCGGTAATACGGAGGGTGCAAACGTTGCTCGGAATCATTGGGCGTAAAGGGTGCGTAGGCGGTGAGGCAAGTCTGGTGTGAAATCCCGGAGCTCAACTCCGGAACTGCACTGGATACTGCTTTACTAGAGCACTGGAGAGGGAACTGGAATTTACGGTGTAGCAGTGAAATGCGTAGATATCGGAAGGAACATCAGTGGCGAAGGCGACTTCCTGGACCAATACTGACGCTCAGGTGCGAAAGCGTGGGGAGCAAACAGGATTAGATACCCCTGTAGTCC</w:t>
      </w:r>
    </w:p>
    <w:p w14:paraId="7D6BA614">
      <w:pPr>
        <w:rPr>
          <w:rFonts w:hint="eastAsia"/>
        </w:rPr>
      </w:pPr>
      <w:r>
        <w:rPr>
          <w:rFonts w:hint="eastAsia"/>
        </w:rPr>
        <w:t>&gt;OTU012366</w:t>
      </w:r>
    </w:p>
    <w:p w14:paraId="42928477">
      <w:pPr>
        <w:rPr>
          <w:rFonts w:hint="eastAsia"/>
        </w:rPr>
      </w:pPr>
      <w:r>
        <w:rPr>
          <w:rFonts w:hint="eastAsia"/>
        </w:rPr>
        <w:t>CCTACGGGTGGCTGCAGTAGGGAATCTTGCGCAATGAGCGAAAGCTTGACGCAGCGACGCCGCGTGAGGGATGAAGGCCTTCGGGTTGTAAACTGCTTTTATATGTGACGATTTAAGACGGTAGCATATGAATAAGGATCGGCTAACTCCGTGCCAGCAGCCGCGGTAACACGTAGGGTGCGAGCGTTGTCCGGAATTATTGGGCGTAAAGGGCTCGTAGGCGGTCTGTTGCGTCGAAAGTGAAAACCCGATGCTCAACATCGGGCCTGCTTTCGATACGGGCAGACTGGAGGTATGCAGGGGAGAACGGAATTCCTGGTGTAGCGGTGAAATGCGCAGATATCAGGAGGAACACCGGTGGCGAAGGCGGTTCTCTGGGCATTACCTGACGCTGAGGAGCGAAAGTGTGGGGAGCGAACAGGATTAGATACCCTGGTAGTCC</w:t>
      </w:r>
    </w:p>
    <w:p w14:paraId="27A360DE">
      <w:pPr>
        <w:rPr>
          <w:rFonts w:hint="eastAsia"/>
        </w:rPr>
      </w:pPr>
      <w:r>
        <w:rPr>
          <w:rFonts w:hint="eastAsia"/>
        </w:rPr>
        <w:t>&gt;OTU012367</w:t>
      </w:r>
    </w:p>
    <w:p w14:paraId="2C9F795A">
      <w:pPr>
        <w:rPr>
          <w:rFonts w:hint="eastAsia"/>
        </w:rPr>
      </w:pPr>
      <w:r>
        <w:rPr>
          <w:rFonts w:hint="eastAsia"/>
        </w:rPr>
        <w:t>CCTACGGGGGGCAGCAGTGGGGAATATTGCGCAATGGGCGAAAGCCTGACGCAGCGACGCCGCGTGGAGGATGAAGGTCTTAGGATTGTAAACTTCTGTTAAGTGGGAAGAAAAGCGAGGCTCTAATACAGCCTTGAAATGACGGTACCACTAAAGAAAGCACCGGCTAACTTCGTGCCAGCAGCCGCGGTAATACGAAGGGTGCGAGCGTTATTCGGATTTATTGGGCGTAAAGGGTGCGCAGGCGGCGTACTAAGTCAACTGTTAAAGACCCCAGCCTAACTGGGGAAAGGCGGTAGATACTGGTATGCTAGAGTGTGGAAGAGAGAAGTGGAATTCTTGGAGTAGAGGTAAAATTCGTAGATCTCAAGAGGAACACCAATGGCGAAGGCAGCTTCTTGGTCCACAACTGACGCTCATGCACGAAAGCGTGGGGAGCAAAAGGGATTAGATACCCCGGTAGTCC</w:t>
      </w:r>
    </w:p>
    <w:p w14:paraId="3563BD43">
      <w:pPr>
        <w:rPr>
          <w:rFonts w:hint="eastAsia"/>
        </w:rPr>
      </w:pPr>
      <w:r>
        <w:rPr>
          <w:rFonts w:hint="eastAsia"/>
        </w:rPr>
        <w:t>&gt;OTU012368</w:t>
      </w:r>
    </w:p>
    <w:p w14:paraId="742CB5D0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AAGGATCTTTCTAGATCAACTGACGGTACCATGTGAATAAGCACCGGCTAACTCCGTGCCAGCAGCCGCGGTAATACGGAGGGTGCAAGCGTTGTCCGGAATTATTGGGCGTAAAGAGCTCGTAGGCGGTTTGTCGCGTCGGGAGTGAAAACATCCAGCTTAACTGGGTGCTTGCTTTCGATACGGGCAGACTTGAGGCATGCAGGGGAGAATGGAATTCCTGGTGTAGCGGTGAAATGCGCAGATATCAGGAGGAACACCAATGGCGAAGGCAGCTCGCTGGGACGGTACTGACGCTGAGACGCGAAAGCGTGGGGAGCAAACAGGATTAGATACCCGGGTAGTCC</w:t>
      </w:r>
    </w:p>
    <w:p w14:paraId="75C04364">
      <w:pPr>
        <w:rPr>
          <w:rFonts w:hint="eastAsia"/>
        </w:rPr>
      </w:pPr>
      <w:r>
        <w:rPr>
          <w:rFonts w:hint="eastAsia"/>
        </w:rPr>
        <w:t>&gt;OTU012369</w:t>
      </w:r>
    </w:p>
    <w:p w14:paraId="757C8BEA">
      <w:pPr>
        <w:rPr>
          <w:rFonts w:hint="eastAsia"/>
        </w:rPr>
      </w:pPr>
      <w:r>
        <w:rPr>
          <w:rFonts w:hint="eastAsia"/>
        </w:rPr>
        <w:t>CCTACGGGAGGCTGCAGTGGGGAATCTTGCACAATGGGCGCAAGCCTGATGCAGCAACGCCGCGTGCGGGAAGAAGGCCCTAGGGTTGTAAACCGCTTTCAGCAGGGAAGAAAATGACGGTACCTGTAGAAGAAGGTGCGGCCAACTACGTGCCAGCAGCCGCGGTGACACGTAGGCACCAAGCGTTGTCCGGATTTACTGGGCGTAAAGGGCGCGTAGGCGGTCGGACAAGTCACTTGTGAAATCTGAAAGCTTAACTTTCAGCGGCCAAGTGAAACTGTTTGACTGGAGTGCGGAAGGGGCCATCGGAATTCTCGGTGTAGTGGTGGAATGCGTAGATATCGGGAGGAACACCAGTGGCGAAGGCGGCTTCCTGGACCTGATCTGACACTGAGGAGCGAAAGCGTGGGGAGCGATCCGGATTAGATACCCCAGTAGTCC</w:t>
      </w:r>
    </w:p>
    <w:p w14:paraId="4E767E19">
      <w:pPr>
        <w:rPr>
          <w:rFonts w:hint="eastAsia"/>
        </w:rPr>
      </w:pPr>
      <w:r>
        <w:rPr>
          <w:rFonts w:hint="eastAsia"/>
        </w:rPr>
        <w:t>&gt;OTU012370</w:t>
      </w:r>
    </w:p>
    <w:p w14:paraId="22F1699C">
      <w:pPr>
        <w:rPr>
          <w:rFonts w:hint="eastAsia"/>
        </w:rPr>
      </w:pPr>
      <w:r>
        <w:rPr>
          <w:rFonts w:hint="eastAsia"/>
        </w:rPr>
        <w:t>CCTACGGGCGGCTGCAGTGGGGAATATTGGTCAATGGGCGAAAGCCTGAACCAGCAATGCCGCGTGAGTGATGAAGGCCTTCGGGTTGTAAAGCTCTGTCAGCGGGAACGAATAAGCCGATTAATACTCGGTGGTGACGGTACCCGCAAAGGAAGCACCGGCTAACTCTGTGCCAGCAGCCGCGGTAATACAGAGGGTGCAAGCGTTGTTCGGAATTACTGGGCGTAAAGCGCGTGTAGGCGGTCTGATAAGTCGGTCGTGAAATCCCTAGGCTTAACCTAGGAACTGCGATCGAAACTGCCAGACTAGAGTATCGGAGGGGATGGCGGAATTCCTGGTGTAGAGGTGAAATTCGTAGATATCGGGAGGAACACCTGTGGCGAAGGCGACCCCCTGGTTGGATACTGACGCTGATACGCGAAAGCGTGGGGAGCAAACAGGATTAGATACCCGTGTAGTCC</w:t>
      </w:r>
    </w:p>
    <w:p w14:paraId="7CF2C1D5">
      <w:pPr>
        <w:rPr>
          <w:rFonts w:hint="eastAsia"/>
        </w:rPr>
      </w:pPr>
      <w:r>
        <w:rPr>
          <w:rFonts w:hint="eastAsia"/>
        </w:rPr>
        <w:t>&gt;OTU012371</w:t>
      </w:r>
    </w:p>
    <w:p w14:paraId="2BB46E30">
      <w:pPr>
        <w:rPr>
          <w:rFonts w:hint="eastAsia"/>
        </w:rPr>
      </w:pPr>
      <w:r>
        <w:rPr>
          <w:rFonts w:hint="eastAsia"/>
        </w:rPr>
        <w:t>CCTACGGGTGGCTGCAGTAGGGAATCTTCCACAATGGGCGAAAGCCTGATGGAGCAACGCCGCGTGAGCGAAGAAGGTCTTCGGATCGTAAAGCTCTGTTGTAAGGGAAGAACAAGTGCAGTAGTAACTGGCTGCACCTTGACGGTACCTTACTAGAAAGCCACGGCTAACTACGTGCCAGCAGCCGCGGTAATACGGAGGATCCGAGCGTTAATCGGAATTACTGGGCGTAAAGCGTGCGTAGACGGCTATCTAAGTCGGGTGTGAAAGCCCCGGGCTCAACCCAGGAACTGCGTCCGAGACTGGAGGGCTAGAATCCGGGAGAGGGATGTGGAATTCCAGGTGTAGCGGTGAAATGCGTAGATATCTGGAGGAACATCGGTGGCGAAGGCGGCATCCTGGACCGGTATTGACGCTGAGGCGCGAAAGCCAGGGGAGCAAACGGGATTAGATACCCTAGTAGTCC</w:t>
      </w:r>
    </w:p>
    <w:p w14:paraId="46AD02F2">
      <w:pPr>
        <w:rPr>
          <w:rFonts w:hint="eastAsia"/>
        </w:rPr>
      </w:pPr>
      <w:r>
        <w:rPr>
          <w:rFonts w:hint="eastAsia"/>
        </w:rPr>
        <w:t>&gt;OTU012372</w:t>
      </w:r>
    </w:p>
    <w:p w14:paraId="000FD41D">
      <w:pPr>
        <w:rPr>
          <w:rFonts w:hint="eastAsia"/>
        </w:rPr>
      </w:pPr>
      <w:r>
        <w:rPr>
          <w:rFonts w:hint="eastAsia"/>
        </w:rPr>
        <w:t>CCTACGGGTGGCTGCAGTCGAGAATAATTCACAATGGGGGAAACCCTGAAGGAGCGACGCCGCGTGAGGGATGAAGGGCTTCGGCCCGTAAACCTCTGTCATTTGCGAACAAACGTCATGGTTGAACATTCCATGGCTTGATTGTAGCGAAAGAGGAAGGGACGGCTAACTCTGTGCCAGCAGCCGCGGTAATACAGAGGTCCCAAGCGTTGTTCGGATTCACTGGGCGTAAAGGGTGCGCAGGTGGCTTGGTAAGTTTGATGTGAAAGCTCAGGGCTCAACCCTGAAATGGCATTGAATACTACTGAGCTGGAGGTTTGGAGGGGGGACTGGAATTCTCGGTGTAGCAGTGAAATGCGTAGATATGCGGAGGAACACCGATGGCGAAGGCAATCCCCTGGACCTGTACTGACGCTCATGCACGAAAGCGTGGGGAGCGAACGGGATTAGATACCCGGGTAGTCC</w:t>
      </w:r>
    </w:p>
    <w:p w14:paraId="51631991">
      <w:pPr>
        <w:rPr>
          <w:rFonts w:hint="eastAsia"/>
        </w:rPr>
      </w:pPr>
      <w:r>
        <w:rPr>
          <w:rFonts w:hint="eastAsia"/>
        </w:rPr>
        <w:t>&gt;OTU012373</w:t>
      </w:r>
    </w:p>
    <w:p w14:paraId="2C1B036B">
      <w:pPr>
        <w:rPr>
          <w:rFonts w:hint="eastAsia"/>
        </w:rPr>
      </w:pPr>
      <w:r>
        <w:rPr>
          <w:rFonts w:hint="eastAsia"/>
        </w:rPr>
        <w:t>CCTACGGGAGGCTGCAGTGGGGAATCTTGCGCAATGGTCGAAAGACTGACGCAGCGACGCCGCGTGGGGGAGGAAGGTCTTCGGATTGTAAACCCCTGTCACCGGGGAAGAATCCCCTGAGGAGGCAATGCCTCAGGGTTGACGGTACCCGGGGAGGAAGCACCGGCTAACTCTGTGCCAGCAGCCGCGGTAATACAGAGGGTGCGAGCGTTGTTCGGAATTACTGGGCGTAAAGCGCGCGCAGGCGGCGAGGTAAGTTGGGTGTGAAATCTCCTGGCTCAACTGGGAGAGGCCGCTCAAAACTGCCTGGCTTGAGGACGGTAGAGGAAGGTGGAATTCCCGGTGTAGAGGTGAAATTCGTAGATATCGGGAGGAACACCAGTGGCGAAGGCGGCCACCTGGACGGATACTGACGCTGAGACGCGAAAGCGTGGGTAGCAAACAGGATTAGATACCCTAGTAGTCC</w:t>
      </w:r>
    </w:p>
    <w:p w14:paraId="74A1B1DB">
      <w:pPr>
        <w:rPr>
          <w:rFonts w:hint="eastAsia"/>
        </w:rPr>
      </w:pPr>
      <w:r>
        <w:rPr>
          <w:rFonts w:hint="eastAsia"/>
        </w:rPr>
        <w:t>&gt;OTU012374</w:t>
      </w:r>
    </w:p>
    <w:p w14:paraId="000023DC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GGCAGGGACGAAGCCTTCGGGTGACGGTACCTGTAGAAGAAGCGCCGGCCAACTACGTGCCAGCAGCCGCGGTAAGACGTAGGGCGCGAGCGTTGTCCGGAATTACTGGGTGTAAAGGGCGTGTAGGCGGGAATGTAAGTCAGATGTGAAATTCCGGGGCTCAACCCCGGCACTGCATCTGAAACTGTGCTTCTTGAGTGCTGGAGAGGAAAGCGGAATTCCTAGTGTAGCGGTGAAATGCGTAGATATTAGGAGGAACACCAGTGGCGAAGGCGGCTTTCTGGACAGTAACTGACGCTGAGGCGCGAAAGCGTGGGGAGCAAACAGGATTAGATACCCCTGTAGTCC</w:t>
      </w:r>
    </w:p>
    <w:p w14:paraId="755D87B9">
      <w:pPr>
        <w:rPr>
          <w:rFonts w:hint="eastAsia"/>
        </w:rPr>
      </w:pPr>
      <w:r>
        <w:rPr>
          <w:rFonts w:hint="eastAsia"/>
        </w:rPr>
        <w:t>&gt;OTU012375</w:t>
      </w:r>
    </w:p>
    <w:p w14:paraId="3D314313">
      <w:pPr>
        <w:rPr>
          <w:rFonts w:hint="eastAsia"/>
        </w:rPr>
      </w:pPr>
      <w:r>
        <w:rPr>
          <w:rFonts w:hint="eastAsia"/>
        </w:rPr>
        <w:t>CCTACGGGGGGCTGCAGTCGAGAATCTTCGGCAATGGGCGAAAGCCTGACCGAGCGACGCCGCGTGCGGGACGAAGGCCTTCGGGTTGTAAACCGCTGTTGTCGGGGAGGAAAGCGTAAGCTTGACCGAGCCGATGAGGAAGCACGGGCTAAGTACGTGCCAGCAGCCGCGGTAATACGTAGGTGGCAAGCGTTGTCCGGAATTATTGGGCGTAAAGCGCGCGCAGGCGGTCCTTTAAGTCTGATGTGAAAGCCCACGGCTCAACCGTGGAGGGTCATTGGAAACTGGGGGACTTGAGTACAGAAGAGGAAAGCGGAATTCCACGTGTAGCGGTGAAATGCGTAGAGATGTGGAGGAACACCAGTGGCGAAGGCGGCACACTGGGTCTTAACTGACGCTGAGACACGAAAGCCAGGGGAGCGAACGGGATTAGATACCCCGGTAGTCC</w:t>
      </w:r>
    </w:p>
    <w:p w14:paraId="38DEFCCD">
      <w:pPr>
        <w:rPr>
          <w:rFonts w:hint="eastAsia"/>
        </w:rPr>
      </w:pPr>
      <w:r>
        <w:rPr>
          <w:rFonts w:hint="eastAsia"/>
        </w:rPr>
        <w:t>&gt;OTU012376</w:t>
      </w:r>
    </w:p>
    <w:p w14:paraId="7094D47C">
      <w:pPr>
        <w:rPr>
          <w:rFonts w:hint="eastAsia"/>
        </w:rPr>
      </w:pPr>
      <w:r>
        <w:rPr>
          <w:rFonts w:hint="eastAsia"/>
        </w:rPr>
        <w:t>CCTACGGGCGGCAGCAGTGGGGAATCTTGGACAATGGGCGCAAGCCTGATCCAGCCATGCCGCGTGTGTGAAGAAGGTCTTCGGATTGTAAAGCACTTTAAGTTGGGAGGAAGGGCAGTAAGTTAATACCTTGCTGTTTTGACGTTACCGACAGAATAAGCACCGGCTAACTCTGTGCCAGCAGCCGCGGTAAGACGGAAGGTGCAAGCGTTGCTCGGAATCACTGGGCTTAAAGAGTTCGTAGGCGGCGCGGAAAGTGGGGTGTGAAAGCCCTCGGCTCAACCGAGGAATTGCGCTCCAAACTGCCGTGCTTGAGGAAGCTAGAGGTGAGCAGAACAGATGGTGGAGCGGTGAAATGCGTTGATATCATCTGGAATACCGGAGGCGAAGGCGGCTCACTGGGGCTTTTCTGACGCTGAGGAACGAAAGCCAGGGTAGCGAACGGGATTAGATACCCGTGTAGTCC</w:t>
      </w:r>
    </w:p>
    <w:p w14:paraId="3F04158E">
      <w:pPr>
        <w:rPr>
          <w:rFonts w:hint="eastAsia"/>
        </w:rPr>
      </w:pPr>
      <w:r>
        <w:rPr>
          <w:rFonts w:hint="eastAsia"/>
        </w:rPr>
        <w:t>&gt;OTU012377</w:t>
      </w:r>
    </w:p>
    <w:p w14:paraId="12C3B1A4">
      <w:pPr>
        <w:rPr>
          <w:rFonts w:hint="eastAsia"/>
        </w:rPr>
      </w:pPr>
      <w:r>
        <w:rPr>
          <w:rFonts w:hint="eastAsia"/>
        </w:rPr>
        <w:t>CCTACGGGGGGCTGCAGTGGGGAATATTGGACAATGGGCGCAAGCCTGATCCAGCCACGCCGCGTGAGTGATGAAGGCCTTCGGGTCGTAAAGCTCTGTGGGGAGGGACGAACCGCTGCTGGTGCATAGCCAGCAGCATGACGGTACCTCCTTAGCAAGCACCGGCTAACTTCGTGCCAGCAGCCGCGGTAATACGAAGGGCGCAAGCGTTGTCCGGAATTATTGGGCGTAAAGAGCTCGTAGGTGGCTTGTCGCGTCTGCCGTGAAAGCCTGCGGCTTAACCGTGGGTCTGCGGTGGATACGGGCTGGCTTGAGGTAGGTAGGGGCAAGCGGAATTCCTGGTGTAGCGGTGAAATGCGCAGATATCAGGAGGAACACCGGTGGCGAAGGCGGGTCTCTGGGCCGATACTGACGCTGAGGAGCGAAAGCGTGGGGAGCGAACAGGATTAGATACCCCGGTAGTCC</w:t>
      </w:r>
    </w:p>
    <w:p w14:paraId="0AD90650">
      <w:pPr>
        <w:rPr>
          <w:rFonts w:hint="eastAsia"/>
        </w:rPr>
      </w:pPr>
      <w:r>
        <w:rPr>
          <w:rFonts w:hint="eastAsia"/>
        </w:rPr>
        <w:t>&gt;OTU012378</w:t>
      </w:r>
    </w:p>
    <w:p w14:paraId="69716275">
      <w:pPr>
        <w:rPr>
          <w:rFonts w:hint="eastAsia"/>
        </w:rPr>
      </w:pPr>
      <w:r>
        <w:rPr>
          <w:rFonts w:hint="eastAsia"/>
        </w:rPr>
        <w:t>CCTACGGGTGGCTGCAGTGGGGAATCTTGGACAATGGGGGCAACCCTGATCCAGCGACGCCGCGTGGGTGATGAAGGCCTTCGGGTTGTAAAGCCCTTTTCCTGGGGACGATGATGACGGTACCCGGGGAATAAGCACCGGCTAACTCCGTGCCAGCAGCCGCGGTAAGACGGAGGGTGCTAGCGTTGTTCGGAATGACTGGGCGTAAAGGGCGCGTAGGCGGCCGATCAAGTCGGGTGTGAAAGCCCGGGGCTCAACCCCGGAACGGCACCCGATACTGGTTGGCTGGAGACCGGGAGAGGAGGGTGGAATATCCAGTGTAGAGGTGGAATGCGTAGATATCAGGAGGAACACCGGTGGCGAAGGCGGATCTCTGGGCCTGTCCTGACGCTCAGGCGCGAAAGCTAGGGGAGCGAACAGGATTAGATACCCTTGTAGTCC</w:t>
      </w:r>
    </w:p>
    <w:p w14:paraId="37F7390F">
      <w:pPr>
        <w:rPr>
          <w:rFonts w:hint="eastAsia"/>
        </w:rPr>
      </w:pPr>
      <w:r>
        <w:rPr>
          <w:rFonts w:hint="eastAsia"/>
        </w:rPr>
        <w:t>&gt;OTU012379</w:t>
      </w:r>
    </w:p>
    <w:p w14:paraId="5C6A9A16">
      <w:pPr>
        <w:rPr>
          <w:rFonts w:hint="eastAsia"/>
        </w:rPr>
      </w:pPr>
      <w:r>
        <w:rPr>
          <w:rFonts w:hint="eastAsia"/>
        </w:rPr>
        <w:t>CCTACGGGGGGCAGCAGTGGGGAATCTTGCGCAATGGGGGAAACCCTGACGCAGCGACGCCGCGTGCGGGAGGACGGCCTTCGGGTTGTAAACCGCTGTTGCCCGAGACGAATTGGTCTTTCGAGATCGTTGACGGTACCGGGAGAATAAGCTCCGGCTAACTCCGTGCCAGCAGCCGCGGTAATACGGAGGAGCCAAGCGTTGTCCGGATTGACTGGGCGTAAAGCGCACGCAGGTTGTCGTGCAAGTGTCGGGTGAAAGCAGCTCGCTTAACGAGCTGAGGCCATGGCAGACTGCACAACTCGAGCCCGTGAGAGGTCGGTGGAATTGCCGGTGTAGTGGTGAAATGCGTAGAGATCGGCAGGAACACCCAGGGGGAAACCAGCCGCCTGGGCACGCGCTGACGCTGAGGTGCGAGAGCGTGGGGAGCGAACCGGATTAGATACCCCTGTAGTCC</w:t>
      </w:r>
    </w:p>
    <w:p w14:paraId="76501530">
      <w:pPr>
        <w:rPr>
          <w:rFonts w:hint="eastAsia"/>
        </w:rPr>
      </w:pPr>
      <w:r>
        <w:rPr>
          <w:rFonts w:hint="eastAsia"/>
        </w:rPr>
        <w:t>&gt;OTU012380</w:t>
      </w:r>
    </w:p>
    <w:p w14:paraId="48CFDCC3">
      <w:pPr>
        <w:rPr>
          <w:rFonts w:hint="eastAsia"/>
        </w:rPr>
      </w:pPr>
      <w:r>
        <w:rPr>
          <w:rFonts w:hint="eastAsia"/>
        </w:rPr>
        <w:t>CCTACGGGCGGCTGCAGTGGGGAATATTGGACAATGGGCGCAAGCCTGATCCAGCCATGCCGCGTGCAGGATGAAGGCCTTCGGGTTGTAAACTGCTTTTGGGGGGGAAGATACTGACGGTACCCTCCGAATAAGCCCCGGCTAACTCTGTGCCAGCAGCCGCGGTAATACAGAGGGGGCAAGCGTTGTCCGGACTGACTGGGCGTAAAGCGCACGCAGGCGGTTGCGGGCGTCGGTGCTGAAAGTCCACTGCTTAACAGTGGAAGGCGTGCCGATACGCCGCGACTAGAGCGATGCAGAGGTCAGTGGAATTGCCGGTGTAGTGGTGAAATGCGTAGAGATCGGCAGGAACACCCAAGGGGAAGCCAGCTGACTGGGCATTTGCTGACGCTCATGTGCGACAGCGTGGGGAGCGAACTGGATTAGATACCCCGGTAGTCC</w:t>
      </w:r>
    </w:p>
    <w:p w14:paraId="77898BE9">
      <w:pPr>
        <w:rPr>
          <w:rFonts w:hint="eastAsia"/>
        </w:rPr>
      </w:pPr>
      <w:r>
        <w:rPr>
          <w:rFonts w:hint="eastAsia"/>
        </w:rPr>
        <w:t>&gt;OTU012381</w:t>
      </w:r>
    </w:p>
    <w:p w14:paraId="61F23EA2">
      <w:pPr>
        <w:rPr>
          <w:rFonts w:hint="eastAsia"/>
        </w:rPr>
      </w:pPr>
      <w:r>
        <w:rPr>
          <w:rFonts w:hint="eastAsia"/>
        </w:rPr>
        <w:t>CCTACGGGTGGCAGCAGTGAGGAATATTGCACAATGGGCGAAAGCCTGATGGAGCAACGCCGCGTGAGTGAAGAAGGTTTTCGGATCGTAAAACTCTGTTGTAAGGGAAGAACAAGTGCAGTAGTAACTGGCTGCACCTTGACGGTACCTTACTAGAAAGCCACGGCTAACTACGTGCCAGCAGCCGCGGTAAAACGTAGGACGCAAGCGTTATCCGGAATCATTGGGCGTAAAGCGCGCGCAGGCGGTCCTTTAAGTCTGATGTGAAATCTTGCGGCTCAACCTGGGAATGGCATTGGATACTGGCAGGCTAGAGTGCGGTAGAGGGTAGTGGAATTCCCGGTGTAGCAGTGAAATGCGTAGAGATCGGGAGGAACATCTGTGGCGAAGGCGACTACCTGGACCAGCACTGACACTGAGGCACGAAAGCGTGGGGAGCAAACAGGATTAGATACCCCAGTAGTCC</w:t>
      </w:r>
    </w:p>
    <w:p w14:paraId="026409FA">
      <w:pPr>
        <w:rPr>
          <w:rFonts w:hint="eastAsia"/>
        </w:rPr>
      </w:pPr>
      <w:r>
        <w:rPr>
          <w:rFonts w:hint="eastAsia"/>
        </w:rPr>
        <w:t>&gt;OTU012382</w:t>
      </w:r>
    </w:p>
    <w:p w14:paraId="322A0D79">
      <w:pPr>
        <w:rPr>
          <w:rFonts w:hint="eastAsia"/>
        </w:rPr>
      </w:pPr>
      <w:r>
        <w:rPr>
          <w:rFonts w:hint="eastAsia"/>
        </w:rPr>
        <w:t>CCTACGGGGGGCAGCAGTGGGGAATCTTGCCCAATGGGCGCAAGCCTGAGGGAGCAACGTCGCGTGGAGGATGACGGCCTTCGGGTTGTAAACTCCTTTTCGGGGCGAAGACACAGACGGTACCCCCGGAATAAGCCCCGGCTAACTCCGTGCCAGCAGCCGCGGTAATACGAAGGGGGCTAGCGTTGTTCGGAATTACTGGGCGTAAAGTGTGCGCAGGTGGCCGCGCAAGTCGAGTGTGAAATCCCCAGGCTTAACCTGGGAACTGCATTCGAGACTGCATTGCTAGAGTATGGGAGAGGGAAGTGGAATTTCCGGTGTAGCGGTGAAATGCGTAGATATCGGAAGGAACATCAGTGGCGAAAGCGACTTCCTGGACCAATACTGACGCTCATGTGCGAAAGCGTGGGGAGCAAACAGGATTAGATACCCGGGTAGTCC</w:t>
      </w:r>
    </w:p>
    <w:p w14:paraId="4AA5FB89">
      <w:pPr>
        <w:rPr>
          <w:rFonts w:hint="eastAsia"/>
        </w:rPr>
      </w:pPr>
      <w:r>
        <w:rPr>
          <w:rFonts w:hint="eastAsia"/>
        </w:rPr>
        <w:t>&gt;OTU012383</w:t>
      </w:r>
    </w:p>
    <w:p w14:paraId="50878606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TGGGAAGAAATCCATTTTTTCTAAAGTGGTTGACGGTACCAGATGAATAAGCACCGGCTAACTCCGTGCCAGCAGCCGCGGTAATACGTAGGGTCCGAGCGTTGTCCGGAATTACTGGGCGTAAAGAGCTCGTAGGTGGTTTGTCGCGTTGTTCGTGAAAACTCACAGCTCAACTGTGGGCGTGCGGGCGATACGGGCAGACTTGAGTACTGCAGGGGAGACTGGAATTCCTGGTGTAGCGGTGGAATGCGCAGATATCGGGAGGAACACCGGTGGCGAAGGCGGCTCTCTGGGCCTGTCCTGACGCTCAGGCGCGAAAGCTGGGGGAGCGAACAGGATTAGATACCCTTGTAGTCC</w:t>
      </w:r>
    </w:p>
    <w:p w14:paraId="5C1002E4">
      <w:pPr>
        <w:rPr>
          <w:rFonts w:hint="eastAsia"/>
        </w:rPr>
      </w:pPr>
      <w:r>
        <w:rPr>
          <w:rFonts w:hint="eastAsia"/>
        </w:rPr>
        <w:t>&gt;OTU012384</w:t>
      </w:r>
    </w:p>
    <w:p w14:paraId="2D5E8611">
      <w:pPr>
        <w:rPr>
          <w:rFonts w:hint="eastAsia"/>
        </w:rPr>
      </w:pPr>
      <w:r>
        <w:rPr>
          <w:rFonts w:hint="eastAsia"/>
        </w:rPr>
        <w:t>CCTACGGGTGGCTGCAGTGGGGAATCTTCCGCAATGGACGAAAGTCTGACGGAGCAACGCCGCGTGAGCGATGAAGGCCTTCGGGTCGTAAAGCTCTGTTGTCAGGGAAGAACAAGTACCGGAGTAACTGCCGGTACCTTGACGGTACCTGACCAGAAAGCCACGGCTAACTACGTGCCAGCAGCCGCGGTAATACGTAGGTGGCAAGCGTTGTCCGGAATTATTGGGCGTAAAGCGCGCGCAGGCGGCCCGCTAAGTCGAACGTGAAATCCCCGAGCTCAACTCGGGAACTGCGTCCGATACTGGCGGGCTTGAATCCGGGAGAGGGATGCGGAATTCCAGGTGTAGCGGTGAAATGCGTAGATATCTGGAGGAACACCGGTGGCGAAGGCGGCCACCTGGGACAACACTGACGCTGAGGCACGAAAGCGTGGGGAGCAAACAGGATTAGATACCCGGGTAGTCC</w:t>
      </w:r>
    </w:p>
    <w:p w14:paraId="5AED04F1">
      <w:pPr>
        <w:rPr>
          <w:rFonts w:hint="eastAsia"/>
        </w:rPr>
      </w:pPr>
      <w:r>
        <w:rPr>
          <w:rFonts w:hint="eastAsia"/>
        </w:rPr>
        <w:t>&gt;OTU012385</w:t>
      </w:r>
    </w:p>
    <w:p w14:paraId="50160D3C">
      <w:pPr>
        <w:rPr>
          <w:rFonts w:hint="eastAsia"/>
        </w:rPr>
      </w:pPr>
      <w:r>
        <w:rPr>
          <w:rFonts w:hint="eastAsia"/>
        </w:rPr>
        <w:t>CCTACGGGCGGCTGCAGTGGGGAATCTTGCGCAATGGGCGAAAGCCTGACGCAGCAACGCCGCGTGTGTGATGAAGGTCTTCGGATCGTAAAGCACTGTCGCGAGGGACGAATAAGGGACGGGCGAACAGTCCGTTTCGATGACGGTACCTCGAGAGGAAGGGGCGACTAACTCTGTGCCAGCAGTCGCGGTAAGACAGAGGCCCCGAGCGTTAATCGGAATCACTGGGCTTAAAGGGTGCGTAGGCCGGCCCGCAAGTGCTTTGTGAAATCCCCCGGCTCAACCGGGGAACAGCGGGGCATACTGCGGGTCTTGAGGAAGGTAGGGGCTGCCGGAACTGTAGGTGGAGCGGTGAAATGCGTAGATATCTACAGGAACGCCGATGGTGAAGACGGGCAGCTGGGCCTTTCCTGACACTGAGGCTCGAAAGCGTGGGGAGCAAACAGGATTAGATACCCCAGTAGTCC</w:t>
      </w:r>
    </w:p>
    <w:p w14:paraId="7A4D3DFB">
      <w:pPr>
        <w:rPr>
          <w:rFonts w:hint="eastAsia"/>
        </w:rPr>
      </w:pPr>
      <w:r>
        <w:rPr>
          <w:rFonts w:hint="eastAsia"/>
        </w:rPr>
        <w:t>&gt;OTU012386</w:t>
      </w:r>
    </w:p>
    <w:p w14:paraId="61AF3231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TGTAAACTCCTTTTATGCGGGAAGAACGCCCCTTCGGGGGCTTGACGGTACCGCATGAATAAGCCACGGCTAACTACGTGCCAGCAGCCGCGGTAATACGTAGGTGGCAAGCGTTGTTCGGAATCACTGGGCGTAAAGGGTGCGTAGGTGGCGTGGCAAGTCAGATGTGAAAGCCCAGGGCTCAACCCTGGAACTGCATCCGATACTGCCATGCTAGAGGGTGGGAGAGGGAAGTGGAACTCTCGGTGTAGGGGTGAAATCTGTAGATATCGGGAGGAACACCAGTAGCGAAGGCGGCTCGCTGGGCCATTCCTGACGCTGAGACGCGAAAGCTAGGGGAGCGAACAGGATTAGATACCCCTGTAGTCC</w:t>
      </w:r>
    </w:p>
    <w:p w14:paraId="25753B62">
      <w:pPr>
        <w:rPr>
          <w:rFonts w:hint="eastAsia"/>
        </w:rPr>
      </w:pPr>
      <w:r>
        <w:rPr>
          <w:rFonts w:hint="eastAsia"/>
        </w:rPr>
        <w:t>&gt;OTU012387</w:t>
      </w:r>
    </w:p>
    <w:p w14:paraId="217DC7FA">
      <w:pPr>
        <w:rPr>
          <w:rFonts w:hint="eastAsia"/>
        </w:rPr>
      </w:pPr>
      <w:r>
        <w:rPr>
          <w:rFonts w:hint="eastAsia"/>
        </w:rPr>
        <w:t>CCTACGGGAGGCTGCAGTGGGGAATTTTGCGCAATGGGCTAACGCCTGACGCAGCAACGCCGCGTGGAGGATGAAGGTCTTTGGATTGTAAACTCCTGTCAGCAGGGAAAAAGGGAGGGGACCTAATACGTCCTTGACTTGATTGTACCTTCAAAGGAAGCCCCGGCTAATTCCGTGCCAGCAGCCGCGGTAATACGGAAGGGGCGAGCGTTGTTCGGAATCATTGGGCGTAAAGGGCGCGTAGGTGGTTGGGCATGTCCGCTGTGAAAGTACACAGCTCAACTGTGTTCCGTCGGTGGAAACTGCTCAACTTGAGGCTGGAAGGGGCTGGTGGAATTCCCTGTGTAGCGGTGAAATGCGTAGAGATGGGGGAGAACACTCGTGGCGAAGGCGGCCAGCTGGACCAGTCCTGACACTGAGGCGCGACAGCGTGGGGAGCAAACAGGATTAGATACCCTTGTAGTCC</w:t>
      </w:r>
    </w:p>
    <w:p w14:paraId="618D8D68">
      <w:pPr>
        <w:rPr>
          <w:rFonts w:hint="eastAsia"/>
        </w:rPr>
      </w:pPr>
      <w:r>
        <w:rPr>
          <w:rFonts w:hint="eastAsia"/>
        </w:rPr>
        <w:t>&gt;OTU012388</w:t>
      </w:r>
    </w:p>
    <w:p w14:paraId="57CD39F1">
      <w:pPr>
        <w:rPr>
          <w:rFonts w:hint="eastAsia"/>
        </w:rPr>
      </w:pPr>
      <w:r>
        <w:rPr>
          <w:rFonts w:hint="eastAsia"/>
        </w:rPr>
        <w:t>CCTACGGGTGGCTGCAACTAGGAATCGTGCGCAATGGACGAAAGTCTGACGCCGCGACGTCGCGTGGAGGATGAAGGTTTTCGGATTGTAAACTCCTTTTATCTGGGAACAATGTTTATGAGTGTACCAGATGAATAAGTACCTGCTAACTACGTGCCAGAAGCATCGGTAATACGTAGGGTACGAGCGTTATCCGGTTTTATTTGGCGTAAAGAGATGCGTAGGTGTCCCAATAAGTTTGGTGTTAAATCTTAAGGCTCAACCTTAAGCTTGCATCGGATACTATAGGGATTGAGTTAGGTAGAGAAGAGGGGAATTCCTGGTGGAGCGGTTAAATGCGTTGATATCAGGAGGAACACCAAAGGCGAAGGCACCTCTTTGGACCTAAACTGACACTAAGGCTCGAAAGCGTGGGGAGCAAAACGGATTAGATACCCGAGTAGTCC</w:t>
      </w:r>
    </w:p>
    <w:p w14:paraId="33E355BE">
      <w:pPr>
        <w:rPr>
          <w:rFonts w:hint="eastAsia"/>
        </w:rPr>
      </w:pPr>
      <w:r>
        <w:rPr>
          <w:rFonts w:hint="eastAsia"/>
        </w:rPr>
        <w:t>&gt;OTU012389</w:t>
      </w:r>
    </w:p>
    <w:p w14:paraId="44FAEC50">
      <w:pPr>
        <w:rPr>
          <w:rFonts w:hint="eastAsia"/>
        </w:rPr>
      </w:pPr>
      <w:r>
        <w:rPr>
          <w:rFonts w:hint="eastAsia"/>
        </w:rPr>
        <w:t>CCTACGGGTGGCAGCAGTCGAGAATCTTGGGCAATGCCCGCAAGGGTGACCCAGCGACGCCGCGTGGGGGAAGAAGGCCTTCGGGTTGTAAACCCCTTTCAGGAGGGACGAAGCCCGGGCGGTTAATAGCCGACTCGGGTGACGGTACCATTTGTAAGGTCCGGCTAACTACGTGCCAGCAGCCGCGGTAATACGTAGGGACCAAGCGTTGTCCGGATTCATTGGGCGTAAAGAGCTCGTAGGCGGCCACTCAAGTCGAATGTGAAACCTCGAGGCTCAACCTCGAGCCTGCATTCGATACTGGGCGGCTAGAGTCTGGTAGGGGGATCTGGAATTCCTGGTGTAGCGGTGGAATGCGCAGATATCAGGAGGAACACCGGTGGCGAAGGCGGGATCCTGGGCCAGTACTGACGCTGAGGAGCGAAAGCTAGGGGAGCGAACAGGATTAGATACCCCTGTAGTCC</w:t>
      </w:r>
    </w:p>
    <w:p w14:paraId="0F0FDC41">
      <w:pPr>
        <w:rPr>
          <w:rFonts w:hint="eastAsia"/>
        </w:rPr>
      </w:pPr>
      <w:r>
        <w:rPr>
          <w:rFonts w:hint="eastAsia"/>
        </w:rPr>
        <w:t>&gt;OTU012390</w:t>
      </w:r>
    </w:p>
    <w:p w14:paraId="61A2100E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GCCCAGAGGGTGACGGTACCTCCTTAGCAAGCACCGGCTAACTTCGTGCCAGCAGCCGCGGTAATACGAAGGGTGCAAACGTTGCTCGGAATTATTGGGCGTAAAGCGCACGTAGGCGGCTTGGCAAGTCGGATGTGAAATCCCCCGGCTCAACCGGGGAATGGCATTGGAAACCGAAAGGCTTGAGGTAGCTAGAGGCATGCGGAACTTCCGGTGGAGCGGTGAAATGTGTTGAGATCGGAAGGAACACCAGAGGCGAAAGCGGCATGCTGGGGCTATTCTGACGCTGAGGCACGAAAGCCAGGGGAGCGAACGGGATTAGATACCCCTGTAGTCC</w:t>
      </w:r>
    </w:p>
    <w:p w14:paraId="5B43A560">
      <w:pPr>
        <w:rPr>
          <w:rFonts w:hint="eastAsia"/>
        </w:rPr>
      </w:pPr>
      <w:r>
        <w:rPr>
          <w:rFonts w:hint="eastAsia"/>
        </w:rPr>
        <w:t>&gt;OTU012391</w:t>
      </w:r>
    </w:p>
    <w:p w14:paraId="7BAA416E">
      <w:pPr>
        <w:rPr>
          <w:rFonts w:hint="eastAsia"/>
        </w:rPr>
      </w:pPr>
      <w:r>
        <w:rPr>
          <w:rFonts w:hint="eastAsia"/>
        </w:rPr>
        <w:t>CCTACGGGGGGCTGCAGTGGGGAATATTGCGCAATGGTCGAAAGACTGACGCAGCGACGCCGCGTGTGGGAGGAAGCCCTTCGGGGTGTAAACCACTGTCGGGAGGGACGAACCCCGGACGGGCAAATAGCCCGGACGGCTGACGGTACCTCCAAAGGAAGCACCGGCTAACTCCGTGCCAGCAGCCGCGGTAAGACGGAGGGTGCAAGCGTTGTTCGGAATCATTGGGCGTAAAGCGCACGTAGGCGGATTGTTAAGTGAGGGGTGAAATCCCAGGGCTCAACCCTGGAACTGCCTTTCATACTGGCAATCTTGAGTATGGAAGAGGTGAGTGGAATTCCGAGTGTAGAGGTGAAATGCGTAGAGATCCGGAGGAACACCAGTGGCGAAGGCGGCTGGCTGGACCTGACCTGACGCTGAGGCGCGAAGGCGTGGGGAGCGAACGGGATTAGATACCCCAGTAGTCC</w:t>
      </w:r>
    </w:p>
    <w:p w14:paraId="35D0F612">
      <w:pPr>
        <w:rPr>
          <w:rFonts w:hint="eastAsia"/>
        </w:rPr>
      </w:pPr>
      <w:r>
        <w:rPr>
          <w:rFonts w:hint="eastAsia"/>
        </w:rPr>
        <w:t>&gt;OTU012392</w:t>
      </w:r>
    </w:p>
    <w:p w14:paraId="47D52765">
      <w:pPr>
        <w:rPr>
          <w:rFonts w:hint="eastAsia"/>
        </w:rPr>
      </w:pPr>
      <w:r>
        <w:rPr>
          <w:rFonts w:hint="eastAsia"/>
        </w:rPr>
        <w:t>CCTACGGGGGGCTGCAGTGGGGGATTGTTCGCAATGGGCGCAAGCCTGACGACGCAACGCCGCGTGGAGGACGAAGATCTTCGGGTCGTAAACTCCTGTCGAGCGGGACGAATACCATGCCGGTGAACAGCCGGCGTGGCTGACGGTACCGCGAGAGGAAGCCCCGGCTAACTCCGTGCCAGCAGCCGCGGTAATACGGGGGGGGCAAGCGTTGTTCGGAATTACTGGGCGTAAAGGGCGCGTAGGCGGCCCGTCGAGTCACTTGTGAAATCTCCCGGCTTAACCGGGAGCGGCCAAGCGATACTGACGGGCTGGAGTGCGGAAGGGGCAACCGGAATTCTCGGTGTAGCGGTGAAATGCGTAGATATCGAGAGGAACACCTGCGGCGAAGGCGGGTAGCTGGGCCGACACTGACGCTGAGGCGCGAAAGCCAGGGGAGCGAACGGGATTAGATACCCTTGTAGTCC</w:t>
      </w:r>
    </w:p>
    <w:p w14:paraId="722702AE">
      <w:pPr>
        <w:rPr>
          <w:rFonts w:hint="eastAsia"/>
        </w:rPr>
      </w:pPr>
      <w:r>
        <w:rPr>
          <w:rFonts w:hint="eastAsia"/>
        </w:rPr>
        <w:t>&gt;OTU012393</w:t>
      </w:r>
    </w:p>
    <w:p w14:paraId="6B56E340">
      <w:pPr>
        <w:rPr>
          <w:rFonts w:hint="eastAsia"/>
        </w:rPr>
      </w:pPr>
      <w:r>
        <w:rPr>
          <w:rFonts w:hint="eastAsia"/>
        </w:rPr>
        <w:t>CCTACGGGAGGCAGCAGTGGGGAATATTGGACAATGGGCGAAAGCCTGATCCAGCAATGCCGCGTGAGTGAAGAAGGCCTTCGGGTTGTAAAGCTCTTTTGTCAGGGAAGAAACGGCTGTGGCTAATATCCACGGCTAATGACGGTACCTGAAGAATAAGCACCGGCTAACTACGTGCCAGCAGCCGCGGTAATACGTAGGGTGCAAGCGTTAATCGGAATTACTGGGCGTAAAGGGCGTGCAGGTGGTGCGGTAAGTCTGTTGTGAAAGCCTCTGGCTCAACCGGGGGAGGACAGCCGTGACTGGCCGTCTAGAGGGCGGACGAGGGGTGTGGAATTCCGGGTGTAGTGGTGAAATGCGTAGAGATCCGGAGGAACACCAGCGGCGAAGGCGGCACTCTAGGCCGCACCTGACGCTGAGACGCGACAGCACGGGGAGCGAACGGGATTAGATACCCCAGTAGTCC</w:t>
      </w:r>
    </w:p>
    <w:p w14:paraId="359DB4C4">
      <w:pPr>
        <w:rPr>
          <w:rFonts w:hint="eastAsia"/>
        </w:rPr>
      </w:pPr>
      <w:r>
        <w:rPr>
          <w:rFonts w:hint="eastAsia"/>
        </w:rPr>
        <w:t>&gt;OTU012394</w:t>
      </w:r>
    </w:p>
    <w:p w14:paraId="64814642">
      <w:pPr>
        <w:rPr>
          <w:rFonts w:hint="eastAsia"/>
        </w:rPr>
      </w:pPr>
      <w:r>
        <w:rPr>
          <w:rFonts w:hint="eastAsia"/>
        </w:rPr>
        <w:t>CCTACGGGAGGCTGCAGTGGGGAATTTTGGACAATGGGCGAAAGCCTGATCCAGCCATGCCGCGTGAGTGAAGAAGGCCTTCGGGTTGTAAAGCTCTTTCGGCGGGGACGAAACGGTTCGTGACAATACCACGAACTAATGACGGTACTCGCAGAAGAAGCACCGGCTAACTACGTGCCAGCAGCCGCGGTAATACGTAGGGTGCAGGCGTTAATCGGAATTACTGGGCGTAAAGCGTGCGCAGGCGGCTCCTTAAGTCAGATGTGAAATCCCCGGGCTTAACCTGGGAATGGCATATGGGACTGATAGACTAGAGTACGGCAGAGGGGGGTAGAATTCCACGTGTAGCAGTGAAATGCGTAGAGATGTGGAGGAATACCGATGGCGAAGGCAGCCCCCTGGGTTGATACTGACACTCAAGCACGAAAGCGTGGGTAGCAAACAGGATTAGATACCCTAGTAGTCC</w:t>
      </w:r>
    </w:p>
    <w:p w14:paraId="07268A5C">
      <w:pPr>
        <w:rPr>
          <w:rFonts w:hint="eastAsia"/>
        </w:rPr>
      </w:pPr>
      <w:r>
        <w:rPr>
          <w:rFonts w:hint="eastAsia"/>
        </w:rPr>
        <w:t>&gt;OTU012395</w:t>
      </w:r>
    </w:p>
    <w:p w14:paraId="4713C608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TCCTCTGGATTGTAAACTTCTTTTATTTGGGAAGAAATGCATTTTTTCTAAGATGTTTGACGGTACCAGATGAATAAGCACCGGCTAACTCCGTGCCAGCAGCCGCGGTAATACGTAGGGTCCGAGCGTTGTCCGGAATTATTGGGCGTAAAGGGCTCGTAGGCGGTCTGTTGCGTCGGGAGTGAAATCTTACAGCTTAACTGTGAACTTGCTTTCGATACGGGCAGACTTGAGGCATTCAGGGGAGAACGGAATTCCTGGTGTAGCGGTGAAATGCGCAGATATCAGGAGGAACACCGGTGGCGAAGGCGGTTCTCTGGGAATGTCCTGACGCTGAGGAGCGAAAGTGTGGGGAGCGAACAGGATTAGATACCCCGGTAGTCC</w:t>
      </w:r>
    </w:p>
    <w:p w14:paraId="497382B1">
      <w:pPr>
        <w:rPr>
          <w:rFonts w:hint="eastAsia"/>
        </w:rPr>
      </w:pPr>
      <w:r>
        <w:rPr>
          <w:rFonts w:hint="eastAsia"/>
        </w:rPr>
        <w:t>&gt;OTU012396</w:t>
      </w:r>
    </w:p>
    <w:p w14:paraId="60EC82E7">
      <w:pPr>
        <w:rPr>
          <w:rFonts w:hint="eastAsia"/>
        </w:rPr>
      </w:pPr>
      <w:r>
        <w:rPr>
          <w:rFonts w:hint="eastAsia"/>
        </w:rPr>
        <w:t>CCTACGGGGGGCTGCAGTGGGGAATCTTGCGCAATGGACGAAAGTCTGACGCAGCCACGCCGCGTGAGTGAAGAAGGCCTTCGGGTTGTAAAGCTCTTTCGGCTGGGACGAAAAGGTCCGTGCTAACACCACGGATCCATGACGGTACCCGCAGAAGAAGCCCCGGCTAACTCTGTGCCAGCAGCCGCGGTAATACAGAGGTCTCAAGCGTTGTTCGGATTCATTGGGCGTAAAGGGTGCGTAGGTGGCGGGGTAAGTCAGGTGTGAAATTTCGGAGCTCAACTCCGAAACTGCATTTGATACTGCCTTGCTTGAGGACTGGAGAGGAGACTGGAATTCACGGTGTAGCAGTGAAATGCGTAGATATCGTGAGGAAGACCAGTGGCGAAGGCGGGTCTCTGGACAGTTCCTGACACTGAGGCACGAAGGCCAGGGGAGCAAACGGGATTAGATACCCCAGTAGTCC</w:t>
      </w:r>
    </w:p>
    <w:p w14:paraId="730E18DB">
      <w:pPr>
        <w:rPr>
          <w:rFonts w:hint="eastAsia"/>
        </w:rPr>
      </w:pPr>
      <w:r>
        <w:rPr>
          <w:rFonts w:hint="eastAsia"/>
        </w:rPr>
        <w:t>&gt;OTU012397</w:t>
      </w:r>
    </w:p>
    <w:p w14:paraId="1216C475">
      <w:pPr>
        <w:rPr>
          <w:rFonts w:hint="eastAsia"/>
        </w:rPr>
      </w:pPr>
      <w:r>
        <w:rPr>
          <w:rFonts w:hint="eastAsia"/>
        </w:rPr>
        <w:t>CCTACGGGGGGCTGCAGTCGGGAATCTTGCGCAATGGTCTAACGACTGACGCAGCGACGCCGCGTGCGGGAGGAAGGTCTTCGGATTGTAAACCGCTGTCAGGAGGGACGAACTTCCCCGGGAGGCAATGCCTGGGGATTGACGGTACCTCCAGAGGAAGCACCGGCTAACTCCGTGCCAGCAGCCGCGGTAATACGGAGGGTGCAAGCGTTGTCCGGATTTACTGGGCGTAAAGAGCGCGCAGGCGGCTGGTCAAGTCCGATGTGAAAGCTCCCGGCTTAACTGGGAAACGGCATCGGAAACTGATCGGCTTGAAGGTGGGAGAGGGTAGTGGAATTCCCGGTGTAGTGGTGAAATGCGTAGATATCGGGAGGAACACCGGTGGCGAAGGCGGATCTCTGGGCCTCGCCTGACGCTGAGGAGCGAAAGCTGGGGGAGCGAACAGGATTAGATACCCCTGTAGTCC</w:t>
      </w:r>
    </w:p>
    <w:p w14:paraId="10B19C59">
      <w:pPr>
        <w:rPr>
          <w:rFonts w:hint="eastAsia"/>
        </w:rPr>
      </w:pPr>
      <w:r>
        <w:rPr>
          <w:rFonts w:hint="eastAsia"/>
        </w:rPr>
        <w:t>&gt;OTU012398</w:t>
      </w:r>
    </w:p>
    <w:p w14:paraId="1B1A79C2">
      <w:pPr>
        <w:rPr>
          <w:rFonts w:hint="eastAsia"/>
        </w:rPr>
      </w:pPr>
      <w:r>
        <w:rPr>
          <w:rFonts w:hint="eastAsia"/>
        </w:rPr>
        <w:t>CCTACGGGGGGCTGCAGTGAGGAATATTGCACAATGGACGCAAGTCTGATGCAGCAACGCCGCGTGGAGGATGACGGCCCTTGGGTTGTAAACTCCTTTTTTCAGGGAAGAGAGAGGACGGTACCTGAAGAATAAGTCACGGCTAACTACGTGCCAGCAGCCGCGGTAATACGTAGGTGTCGAGCGTTATCCGGAATTACTGGGCGTAAAGGGCACGCAGGCGGCTGCTTAAGTCCGACGTGAAAGCGCCCGGCTTAACCGGGCGAGGTCGTGGGAAACTGGGCAGCTTGAGACAGAGAGAGGAAGGCGGAATTCCCGGTGTAGTGGTGGAATGCGTAGAGATCGGGAAGAACACCCGTGGCGCAAGCGGCCTTCTGGCCTAAGACTGACGCTCATGTACGAAAGCTAGGGGAGCAAACGGGATTAGATACCCTAGTAGTCC</w:t>
      </w:r>
    </w:p>
    <w:p w14:paraId="4C144ECD">
      <w:pPr>
        <w:rPr>
          <w:rFonts w:hint="eastAsia"/>
        </w:rPr>
      </w:pPr>
      <w:r>
        <w:rPr>
          <w:rFonts w:hint="eastAsia"/>
        </w:rPr>
        <w:t>&gt;OTU012399</w:t>
      </w:r>
    </w:p>
    <w:p w14:paraId="19D3D667">
      <w:pPr>
        <w:rPr>
          <w:rFonts w:hint="eastAsia"/>
        </w:rPr>
      </w:pPr>
      <w:r>
        <w:rPr>
          <w:rFonts w:hint="eastAsia"/>
        </w:rPr>
        <w:t>CCTACGGGAGGCTGCAGTGAGGGATATTGCGCAATGGGCGAAAGCCTGACGCAGCGACGCCGCGTGGGTGATGAAGGTCTTCGGATCGTAAAACCCTTTTCTGCGTGACGATGATGACGGTAGCGCAGGAATAAGTGTCGGCTAACTACGTGCCAGCAGCCGCGGTAAAACGTAGGACGCAAACGTTATCCGGAATTACTGGGCGTAAAGCGTGCGCAGGCGGTTTTGTAAGCCAGATGTGAAATCCCCGGGCTTAACCTGGGAATGGCATTTGGGACTGCAAGGCTTGAGTGCGGCAGAGGAGACTGGAATTCCCGGTGTAGCGGTGAAATGCGTAGATATCGGAAGGAACACCAGTGGCGAAAGCGGCTTCCTGGTCCAGCACCGACGTTCAGGCACGAAAGCGTGGGGAGCAAACAGGATTAGATACCCCAGTAGTCC</w:t>
      </w:r>
    </w:p>
    <w:p w14:paraId="57A10597">
      <w:pPr>
        <w:rPr>
          <w:rFonts w:hint="eastAsia"/>
        </w:rPr>
      </w:pPr>
      <w:r>
        <w:rPr>
          <w:rFonts w:hint="eastAsia"/>
        </w:rPr>
        <w:t>&gt;OTU012400</w:t>
      </w:r>
    </w:p>
    <w:p w14:paraId="49D86D41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TAGGGAAGAACAAGTATCAGTTAACTGCTGGTACCTTGACGGTACCTAACGAGAAAGCCACGGCTAACTACGTGCCAGCAGCCGCGGTAATACGTAGGTGGCAAGCGTTAGGCGGAATCACTGGGCTTAAAGCGTGTGTAGGCGGAAGCGTAAGTGCCTTGTGAAATCCCCCGGCTCAACCGGGGAACTGCTGGGCATACTGCGTTTCTTGGGCCAATCAGGGGTCGTCGGAACAAACGGTGGAGCGGTGAAATGCGTAGATATCGGGAGGAACACCAGCGGCGAAGGCGGCACTCTGGGCTGGAACTGACGCTGAGGAGCGAAAGCGTGGGTAGCAAACAGGATTAGATACCCCGGTAGTCC</w:t>
      </w:r>
    </w:p>
    <w:p w14:paraId="594B2FBA">
      <w:pPr>
        <w:rPr>
          <w:rFonts w:hint="eastAsia"/>
        </w:rPr>
      </w:pPr>
      <w:r>
        <w:rPr>
          <w:rFonts w:hint="eastAsia"/>
        </w:rPr>
        <w:t>&gt;OTU012401</w:t>
      </w:r>
    </w:p>
    <w:p w14:paraId="059D813B">
      <w:pPr>
        <w:rPr>
          <w:rFonts w:hint="eastAsia"/>
        </w:rPr>
      </w:pPr>
      <w:r>
        <w:rPr>
          <w:rFonts w:hint="eastAsia"/>
        </w:rPr>
        <w:t>CCTACGGGAGGCTGCAGTGGGGAATCTTGCGCAATGGGCGAAAGCCTGACCCAGCCACGCCGCGTGAGTGATGAAGGCCTTCGGGTCGTAAAGCTCTGTGGGGAGGGACGAACAAGCTTGGGGCTAATCACCCGGGCTCTGACGGTACCTCCTTAGCAAGCACCGGCTAACCCTGTGCCAGCAGCCGCGGTAATACAGGGGGTGCAAACGTTGCTCGGAATTATTGGGCGTAAAGAGCGTGTAGGCGGTCCGGTAAGTCGGCTGTGAAAGTCCAGGGCTCAACTCTGGGATGCCGGTCGATACTGCCGGACTAGAGTTCGGAAGAGGCGAGTGGAATTCCCGGTGTAGCGGTGAAATGCGTAGAGCTCGGGAAGAACATCGGTGGCGAAAGCGCTCTACTGGACTGCAACTGACACTGAGGGACGAAAGCTAGGGGAGCGAATGGGATTAGATACCCGAGTAGTCC</w:t>
      </w:r>
    </w:p>
    <w:p w14:paraId="140D255E">
      <w:pPr>
        <w:rPr>
          <w:rFonts w:hint="eastAsia"/>
        </w:rPr>
      </w:pPr>
      <w:r>
        <w:rPr>
          <w:rFonts w:hint="eastAsia"/>
        </w:rPr>
        <w:t>&gt;OTU012402</w:t>
      </w:r>
    </w:p>
    <w:p w14:paraId="5ABE70BD">
      <w:pPr>
        <w:rPr>
          <w:rFonts w:hint="eastAsia"/>
        </w:rPr>
      </w:pPr>
      <w:r>
        <w:rPr>
          <w:rFonts w:hint="eastAsia"/>
        </w:rPr>
        <w:t>CCTACGGGTGGCTGCAGTGGGGAATATTGGGCAATGGGCGCAAGCCTGACCCAGCGACGCCGCGTGCGGGAGGACGCCTTTCGGGGTGTAAACCGCTGTCAGAGGGGACGAACGGCCCGGGTGGGAATACTGCCCGGGATTGACGGTACCCTCAAAGGAAGCGCCGGCTAACTCCGTGCCAGCAGCCGCGGTAATACGTAGGGGGCAAGCGTTGTCCGGATTTATTGGGCGTAAAGCGCACGTAGGCGGCACTGCAAGTCAGGGGTGAAATCCCGGGGCTCAACCTGGGAATTGCAGTTGGAACTGGCAGGCTCGAGTGCAGTAGAGGGGTGTGGAATTTCCTGTGTAGCGGTGAAATGCGTAGATATAGGAAGGAACACCAGTGGCGAAGGCGACCACCTGGACTGATACTGACACTGAGGTGCGAAAGCGTGGGGAGCAAACAGGATTAGATACCCGTGTAGTCC</w:t>
      </w:r>
    </w:p>
    <w:p w14:paraId="73A3D69F">
      <w:pPr>
        <w:rPr>
          <w:rFonts w:hint="eastAsia"/>
        </w:rPr>
      </w:pPr>
      <w:r>
        <w:rPr>
          <w:rFonts w:hint="eastAsia"/>
        </w:rPr>
        <w:t>&gt;OTU012403</w:t>
      </w:r>
    </w:p>
    <w:p w14:paraId="7C8599F8">
      <w:pPr>
        <w:rPr>
          <w:rFonts w:hint="eastAsia"/>
        </w:rPr>
      </w:pPr>
      <w:r>
        <w:rPr>
          <w:rFonts w:hint="eastAsia"/>
        </w:rPr>
        <w:t>CCTACGGGAGGCAGCAGTGGGGAATCTTGGACAATGGGCGCAAGCCTGATCCAGCCATGCCGCGTGAGTGAAGAAGGCCTTAGGGTTGTAAAACTCTTTCGCCGGAGAAGATAATGACGGTATCCGGAGAAGAAGCCCCGGCTAACTTCGTGCCAGCAGCCGCGGTAATACGAAGGGGGCTAGCGTTGTTCGGAATTACTGGGCGTAAAGCGAGCGTAGGTTGCTCGACAAGTCAGTGGTGAAATCCCGGAGCTTAACTTCGGAACTGCCATTGAAACTGTCGAGCTGGAATCTCAGAGGGGGTAGCGGAATTCCAAATGTAGGGGTGAAATCCGTAGATATTTGGAGGAACACCAGTGGCGAAGGCGACTTACTGGACGATTGTTGACGCTGAGGTGCGAAAGCGTGGGGAGCAAACAGGATTAGATACCCGTGTAGTCC</w:t>
      </w:r>
    </w:p>
    <w:p w14:paraId="1267AC34">
      <w:pPr>
        <w:rPr>
          <w:rFonts w:hint="eastAsia"/>
        </w:rPr>
      </w:pPr>
      <w:r>
        <w:rPr>
          <w:rFonts w:hint="eastAsia"/>
        </w:rPr>
        <w:t>&gt;OTU012404</w:t>
      </w:r>
    </w:p>
    <w:p w14:paraId="0FD8C2A4">
      <w:pPr>
        <w:rPr>
          <w:rFonts w:hint="eastAsia"/>
        </w:rPr>
      </w:pPr>
      <w:r>
        <w:rPr>
          <w:rFonts w:hint="eastAsia"/>
        </w:rPr>
        <w:t>CCTACGGGGGGCAGCAGCAGGGAATCTTGCGCAATGGGCGAAAGCCTGACGCAGCGACGCCGCGTGAGGGATGAAGGCCTTCGGGTTGTAAACCTCTTTCAGGAGGGACGAAGCGAAAGTGACGGTACCTCCAGAAGAAGCCCCGGCCAACTACGTGCCAGCAGCCGCGGTAACACGTAGGGGGCGAGCGTTGTCCGGATTTACTGGGCGTAAAGCGCACGTAGGCGGCTTTGTAAGTTAGAGGTGAAAGCCCGGGGCTCAACTCCGGAACTGCCTTTAAGACTGCATCGCTTGAATCCAGGAGAGGTGAGTGGAATTCCGAGTGTAGAGGTGAAATTCGTAGATATTAGGAAGAACACCAGTGGCGAAGGCGGCTCACTGGCTCGGTACTGACGCTGAGGCGCGAAAGCGTGGGGAGCAAACAGGATTAGATACCCGAGTAGTCC</w:t>
      </w:r>
    </w:p>
    <w:p w14:paraId="3F5C8644">
      <w:pPr>
        <w:rPr>
          <w:rFonts w:hint="eastAsia"/>
        </w:rPr>
      </w:pPr>
      <w:r>
        <w:rPr>
          <w:rFonts w:hint="eastAsia"/>
        </w:rPr>
        <w:t>&gt;OTU012405</w:t>
      </w:r>
    </w:p>
    <w:p w14:paraId="13C07D67">
      <w:pPr>
        <w:rPr>
          <w:rFonts w:hint="eastAsia"/>
        </w:rPr>
      </w:pPr>
      <w:r>
        <w:rPr>
          <w:rFonts w:hint="eastAsia"/>
        </w:rPr>
        <w:t>CCTACGGGTGGCTGCAGTGGGGAATATTGCACAATGGACGCAAGTCTGATGCAGCGACGCCGTGTGGGGGATGACGGCCTTCGGGTTGTAAACCTCTTTCGTCAGGGACGAAGCCTTTTGGGGTGACGGTACCTGGAGAAGAAGCGCCGGCCAACTACGTGCCAGCAGCCGCGGTAATACGGAGGGGGCTAGCGTTGTTCGGAATTACTGGGCGTAAAGCGTGCGCAGGCGGCAGTGCAAGTAAGGTGTGAAATCTCCCTGCTCAACGGGGAGGGTGCACTTTAGACTGCACAGCTCGAGGTCGGTAGAGGGGGGTGGAATTGCTGGTGTAGCGGTGAAATGCGTAGAGATCAGCAGGAACACCCGTGGCGAAGGCGGCCCCCTGGGCCGTACCTGACGCTGAGGCGCGAAGGCTAGGGGAGCGAACGGGATTAGATACCCCGGTAGTCC</w:t>
      </w:r>
    </w:p>
    <w:p w14:paraId="01E85FA0">
      <w:pPr>
        <w:rPr>
          <w:rFonts w:hint="eastAsia"/>
        </w:rPr>
      </w:pPr>
      <w:r>
        <w:rPr>
          <w:rFonts w:hint="eastAsia"/>
        </w:rPr>
        <w:t>&gt;OTU012406</w:t>
      </w:r>
    </w:p>
    <w:p w14:paraId="2CE43509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AGAAGAAACCCGGGAATTCTTTTCCGGTTGACGGTACCAGATGAATAAGCACCGGCTAACTCCGTGCCAGCAGCCGCGGTAATACGGAGGGGGCGAGCGTTGTCCGGAATTATTGGGCGTAAAGCGCGTGTAGGCGGTGATGCATGTCGGGTGTGAAAGCCCTCAGCTTAACTGAGGAAGTGCGCCCGAAACTGCATCGCTGGAGTGTCGGAGAGGAAGGCGGAATTCCCGGTGTAGAGGTGAAATTCGTAGATATCAGGAAGAACACCCGTGGCTAAGGCGGTTCTCTAGTACGGTACTGACGCTGAGACGCGAAAGCGTGGGGAGCGAACAGGATTAGATACCCGAGTAGTCC</w:t>
      </w:r>
    </w:p>
    <w:p w14:paraId="2CEA3C5B">
      <w:pPr>
        <w:rPr>
          <w:rFonts w:hint="eastAsia"/>
        </w:rPr>
      </w:pPr>
      <w:r>
        <w:rPr>
          <w:rFonts w:hint="eastAsia"/>
        </w:rPr>
        <w:t>&gt;OTU012407</w:t>
      </w:r>
    </w:p>
    <w:p w14:paraId="1B73EE77">
      <w:pPr>
        <w:rPr>
          <w:rFonts w:hint="eastAsia"/>
        </w:rPr>
      </w:pPr>
      <w:r>
        <w:rPr>
          <w:rFonts w:hint="eastAsia"/>
        </w:rPr>
        <w:t>CCTACGGGCGGCAGCAGTGGGGAATCTTGCGCAATGGGCGAAAGCCTGACGCAGCAACGCCGCGTGCGGGATGAAGGCCCTCGGGTTGTAAACCGCTTTCAGTGGGGACGAACCAAGACGGTACCCACAGAAGAAGCCCCGGCCAACTACGTGCCAGCAGCCGCGGTAACACGTAGGGGGCAAGCGTTGTTCGGAATTACTGGGCGTAAAGGGCGCGTAGGCGGCCTGCTAAGTCGAACGTGAAATCCCTGGGCTCAACCCAGGAACTGCGTCCGATACTGGTTGGCTTGAATTCGGGAGAGGGATGCGGAATTCCAGGTGTAGCGGTGAAATTCGTAGATATTCGCAAGAACACCAGTGGCGAAGGCGGCTTACTGGTCCGGTTCTGACGCTGAGGCGCGAAAGCGTGGGGAGCAAACAGGATTAGATACCCGAGTAGTCC</w:t>
      </w:r>
    </w:p>
    <w:p w14:paraId="0948F475">
      <w:pPr>
        <w:rPr>
          <w:rFonts w:hint="eastAsia"/>
        </w:rPr>
      </w:pPr>
      <w:r>
        <w:rPr>
          <w:rFonts w:hint="eastAsia"/>
        </w:rPr>
        <w:t>&gt;OTU012408</w:t>
      </w:r>
    </w:p>
    <w:p w14:paraId="1E6C6E0C">
      <w:pPr>
        <w:rPr>
          <w:rFonts w:hint="eastAsia"/>
        </w:rPr>
      </w:pPr>
      <w:r>
        <w:rPr>
          <w:rFonts w:hint="eastAsia"/>
        </w:rPr>
        <w:t>CCTACGGGTGGCTGCAGTGGGGAATCTTGGACAATGGGCGAAAGCCCGATCCAGCAATATCGCGTGAGTGAAGAAGGGCAATGCCGCTTGTAAAGCTCTTTCGTCGAGTGCGCGATCATGACAGGACTCGAGGAAGAAGCCCCGGCTAACTCCGTGCCAGCAGCCGCGGTAAGACGGGGGGGGCAAGCGTTGTCCGGAATGATTGGGCGTAAAGAGCGTGTAGGCGGTCCGGTAAGTCAGCTGTGAAAGTCAAGGGCTCAACCCTTGAAAGCCGGTTGATACTGTCGGGCTAGAGTCCGGAAGAGGCGAGTGGAATTCCCGGTGTAGTGGTGAAATGCGTAGATATCGGGAGGAACACCAGTGGCGAAGGCGGCTTCCTGGCCTGTTCTTGACGCTGAGGCGCGAAAGCTAGGGGAGCAAACGGGATTAGATACCCGGGTAGTCC</w:t>
      </w:r>
    </w:p>
    <w:p w14:paraId="44F81B42">
      <w:pPr>
        <w:rPr>
          <w:rFonts w:hint="eastAsia"/>
        </w:rPr>
      </w:pPr>
      <w:r>
        <w:rPr>
          <w:rFonts w:hint="eastAsia"/>
        </w:rPr>
        <w:t>&gt;OTU012409</w:t>
      </w:r>
    </w:p>
    <w:p w14:paraId="3E736AB2">
      <w:pPr>
        <w:rPr>
          <w:rFonts w:hint="eastAsia"/>
        </w:rPr>
      </w:pPr>
      <w:r>
        <w:rPr>
          <w:rFonts w:hint="eastAsia"/>
        </w:rPr>
        <w:t>CCTACGGGCGGCTGCAGTGGGGAATCTTGCGCAATGGCCGAAAGGCTGACGCAGCGACGCCGCGTGTGGGAGGACGCCCTTCGGGGTGTAAACCACTGTTGCCCGGGACGAAACTCCTTTTTCGAGAGGACTGACGGTACCGGGTGAGGAAGCACCGGCCAACTACGTGCCAGCAGCCGCGGTAACACGTAGGGTGCAAGCGTTGTCCGGAATCATTGGGCGTAAAGCGTGCGCAGGCGGTTTGCTAAGACAGGTGTGAAATCCCCGGGCTTAACCTGGGAACTGCGCTTGTAACTGGCAAGCTGGAGTGTGGCAGAGGGGGGTGGAATTCCCGGTGTAGCGGTGAAATGCGTAGATATCAGAAGGAACGCCGGTGGCGAAAGCGACAGACTGGACCTCTTCTAACGCTGAGGCGCGAAAGCTAGGGGAGCAAACGGGATTAGATACCCCTGTAGTCC</w:t>
      </w:r>
    </w:p>
    <w:p w14:paraId="4531AE87">
      <w:pPr>
        <w:rPr>
          <w:rFonts w:hint="eastAsia"/>
        </w:rPr>
      </w:pPr>
      <w:r>
        <w:rPr>
          <w:rFonts w:hint="eastAsia"/>
        </w:rPr>
        <w:t>&gt;OTU012410</w:t>
      </w:r>
    </w:p>
    <w:p w14:paraId="05A227C9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GAAGGGGGCTAGCGTTGTTCGGATTTACTGGGCGTAAAGCGCACGTAGGCGGATCGTTAAGTCGAGGGTGAAATCCTGGAGCTCAACTCCAGAACTGCCTTCGATACTGGCGATCTCGAGTCCGGAAGAGGTGAGTGGAATTCCCAGTGTAGAGGTGAAATTCGTAGATATTGGGAAGAACACCGGTGGCGAAGGCGGCTATCTGGCCCGTTATTGACGCTGAGGCGCGAAAGCGTGGGGAGCAAACAGGATTAGATACCCCAGTAGTCC</w:t>
      </w:r>
    </w:p>
    <w:p w14:paraId="0E990FBB">
      <w:pPr>
        <w:rPr>
          <w:rFonts w:hint="eastAsia"/>
        </w:rPr>
      </w:pPr>
      <w:r>
        <w:rPr>
          <w:rFonts w:hint="eastAsia"/>
        </w:rPr>
        <w:t>&gt;OTU012411</w:t>
      </w:r>
    </w:p>
    <w:p w14:paraId="0EE9DDB5">
      <w:pPr>
        <w:rPr>
          <w:rFonts w:hint="eastAsia"/>
        </w:rPr>
      </w:pPr>
      <w:r>
        <w:rPr>
          <w:rFonts w:hint="eastAsia"/>
        </w:rPr>
        <w:t>CCTACGGGGGGCTGCAGTTGGGAATATTGGACAATGGGCGAAAGCCTGATCCAGCAATGCCGCGTGAGTGATGAAGGCCTTCGGGTCGTAAAGCTCTTTTAGCAGGGAAAAAGGGAAACTTGATGGTACCTGCAGAAAAAGCACCGGCTAACTCTGTGCCAGCAGCCGCGGTAATACAGAGGGTGCAAGCGTTGTTCGGAATCATTGGGCGTAAAGCGCGTGTAGGCGGTCTTCTAAGTCTGGTGTGAAAGCCCGGGGCTTAACTCCGGAAGTGCACTGGATACTGGAAGACTAGAGGGCGAGAGGGGGAAGCGGAATTCTTGGTGTAGGGGTGAAATCCGTAGATATCAAGAGGAACATCGGTGGCGAAGGCGGCTTCCTGGCTCGTTTCTGACGCTCAGACGCGAAAGCGTGGGTAGCAAACAGGATTAGATACCCCGGTAGTCC</w:t>
      </w:r>
    </w:p>
    <w:p w14:paraId="42D74D72">
      <w:pPr>
        <w:rPr>
          <w:rFonts w:hint="eastAsia"/>
        </w:rPr>
      </w:pPr>
      <w:r>
        <w:rPr>
          <w:rFonts w:hint="eastAsia"/>
        </w:rPr>
        <w:t>&gt;OTU012412</w:t>
      </w:r>
    </w:p>
    <w:p w14:paraId="79DE3967">
      <w:pPr>
        <w:rPr>
          <w:rFonts w:hint="eastAsia"/>
        </w:rPr>
      </w:pPr>
      <w:r>
        <w:rPr>
          <w:rFonts w:hint="eastAsia"/>
        </w:rPr>
        <w:t>CCTACGGGGGGCAGCAGTGGGGAATTTTGGACAATGGGGGCAACCCTGATCCAGCCATGCCGCGTGTGTGAAGAAGGCCTTCGGGTTGTAAAGCACTTTCGGACGGAACGAAATCGTCCCCGTTAATAGCGGGGATGGATGACGGTACCGTAAGAAGAAGCACCGGCTAACTACGTGCCAGCAGCCGCGGTAATACGTAGGGTGCGAGCGTTAATCGGAATTACTGGGCGTAAAGCGTGCGTAGGCGGTTGGCAAAGTCAGCTGTGAAAGCCCCGGGCTTAACCCAGGAAGTGCTCTTAATACTGCTTGGCTTGAATGTGGGAGAGGGTAGTAGAATTCCAGGTGTAGTGGTGAAATACGTAGATATCTGGAGGAATACCGGTGGCGAAGGCGGCTCTTTGGCCTGTAACTGACACTGAGGCGCGAAAGCGTGGGGAGCAAACAGGATTAGATACCCGTGTAGTCC</w:t>
      </w:r>
    </w:p>
    <w:p w14:paraId="51339B6E">
      <w:pPr>
        <w:rPr>
          <w:rFonts w:hint="eastAsia"/>
        </w:rPr>
      </w:pPr>
      <w:r>
        <w:rPr>
          <w:rFonts w:hint="eastAsia"/>
        </w:rPr>
        <w:t>&gt;OTU012413</w:t>
      </w:r>
    </w:p>
    <w:p w14:paraId="7311B44C">
      <w:pPr>
        <w:rPr>
          <w:rFonts w:hint="eastAsia"/>
        </w:rPr>
      </w:pPr>
      <w:r>
        <w:rPr>
          <w:rFonts w:hint="eastAsia"/>
        </w:rPr>
        <w:t>CCTACGGGCGGCTGCAGTCGAGAATCTTCCGCAATGGGCGCAAGCCTGACGGAGCGACGCCGCGTGCGGGATGAAGGCCTTCGGGTTGTAAACCGCTGTCAGTGGGGAGCAAATGCATAGGGGTTCTCCCCTATGTTTGAGCGATCCGCAGAGGAAGCACAGGCTAATTCCGTGCCAGCAGCCGCGGTAATACGGAATGTGCAAACGTTATTCGGAATCACTGGGCTTAAAGGGCGCGTAGGCGGCTGACCAAGTCTGGGGTGAAATCCTCCGGCTCAACCGGAGAATTGCCTGGGATACTGGTCGGCTCGAAGAGGGTAGGGGCAGTTGGAACTTCCAGTGGAGCGGTGAAATGCGTTGATATCTGGAGGAACACCGGTGGCGAAGGCGGCATCCTGGACCGATACTGACGCTGAGGCGCGAAAGCTAGGGGAGCAAACGGGATTAGATACCCTTGTAGTCC</w:t>
      </w:r>
    </w:p>
    <w:p w14:paraId="284E68C1">
      <w:pPr>
        <w:rPr>
          <w:rFonts w:hint="eastAsia"/>
        </w:rPr>
      </w:pPr>
      <w:r>
        <w:rPr>
          <w:rFonts w:hint="eastAsia"/>
        </w:rPr>
        <w:t>&gt;OTU012414</w:t>
      </w:r>
    </w:p>
    <w:p w14:paraId="77BF1FCD">
      <w:pPr>
        <w:rPr>
          <w:rFonts w:hint="eastAsia"/>
        </w:rPr>
      </w:pPr>
      <w:r>
        <w:rPr>
          <w:rFonts w:hint="eastAsia"/>
        </w:rPr>
        <w:t>CCTACGGGGGGCAGCAGTGGGGAATTTTGGACAATGGGCGCAAGCCTGATGCAGCGACGCCGCGTGAGGGATGACGGCCTTCGGGTTGTAAACTGCTTTTGTACGGAACGAAAAGGCTTTCTCTAATACGGAGAGCTCATGACGGTACCGTAAGAATAAGCACCGGCTAACTCCGTGCCAGCAGCCGCGGTAATACGAAGGGGGCTAGCGTTGCTCGGAATTACTGGGCGTAAAGGGCGCGTAGGCGGATGTTTAAGTCGGGGGTGAAAGCCCGGGGCTCAACCTCGGAATTGCCTTCGATACTGGACATCTTGAGTACGGGAGAGGTGAGTGGAACTCCGAGTGTAGAGGTGAAATTCGTAGATATTCGGAAGAACACCAGTGGCGAAGGCGACTCACTGGCCCGTTACTGACGCTGAGGCGCGAAAGCGTGGGGAGCAAACAGGATTAGATACCCTTGTAGTCC</w:t>
      </w:r>
    </w:p>
    <w:p w14:paraId="420E6014">
      <w:pPr>
        <w:rPr>
          <w:rFonts w:hint="eastAsia"/>
        </w:rPr>
      </w:pPr>
      <w:r>
        <w:rPr>
          <w:rFonts w:hint="eastAsia"/>
        </w:rPr>
        <w:t>&gt;OTU012415</w:t>
      </w:r>
    </w:p>
    <w:p w14:paraId="32413AFC">
      <w:pPr>
        <w:rPr>
          <w:rFonts w:hint="eastAsia"/>
        </w:rPr>
      </w:pPr>
      <w:r>
        <w:rPr>
          <w:rFonts w:hint="eastAsia"/>
        </w:rPr>
        <w:t>CCTACGGGCGGCAGCAGTGGGGAATATTGCACAATGGGCGAAAGCCTGATGCAGCGACGCCGCGTGAGGGATGACGGCCTTCGGGTTGTAAACCTCTTTCAGTAGGGAAGAAGCGAAAGTGACGGTACCTGCAGAAGAAGCGCCGGCTAACTACGTGCCAGCAGCCGCGGTAATACGGAGGGTGCAAGCGTTATCCGGAATTACTGGGTTTAAAGGGTGCGTAGGCGGTCGATTAAGTCAGTGGTGAAATACGGTAGCTCAACTATCGAGGTGCCATTGATACTGCGGGGCTTGAGTACAGATGAGGTAGGCGGAATTGACGGTGTAGCGGTGAAATGCATAGATATCGTCAAGAACACCGATAGCGAAGGCAGCTTACTAAGCTGTAACTGACGCTGAGGCACGAAAGTGTGGGGATCAAACAGGATTAGATACCCCTGTAGTCC</w:t>
      </w:r>
    </w:p>
    <w:p w14:paraId="0CB7A76A">
      <w:pPr>
        <w:rPr>
          <w:rFonts w:hint="eastAsia"/>
        </w:rPr>
      </w:pPr>
      <w:r>
        <w:rPr>
          <w:rFonts w:hint="eastAsia"/>
        </w:rPr>
        <w:t>&gt;OTU012416</w:t>
      </w:r>
    </w:p>
    <w:p w14:paraId="0C1BBE61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GTTAATACCTTGCTGTTTTGACGTTACCGACAGAATAAGCCCCGGCTAACTTCGTGCCAGCAGCCGCGGTAAGACGAAGGGGGCTAGCGTTGTTCGGAATTACTGGGCGTAAAGCGCGTGTAGGCGGTCATTTAAGTCAGATGTGAAATCCCGAGGCTTAACTTCGGGCGTGCATTTGAAACTGGGTGGCTAGAGTGCAGGAGAGGTAAGTGGAATTCCTAGTGTAGCGGTGAAATGCGTAGATATCTGGAGGAACACCGGTGGCGAAGGCGGCATCCTGGACCGGCATTGACGCTGAGGCGCGAAAGCCAGGGGAGCAAACGGGATTAGATACCCCTGTAGTCC</w:t>
      </w:r>
    </w:p>
    <w:p w14:paraId="2B44D77D">
      <w:pPr>
        <w:rPr>
          <w:rFonts w:hint="eastAsia"/>
        </w:rPr>
      </w:pPr>
      <w:r>
        <w:rPr>
          <w:rFonts w:hint="eastAsia"/>
        </w:rPr>
        <w:t>&gt;OTU012417</w:t>
      </w:r>
    </w:p>
    <w:p w14:paraId="7A099B72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GACCCTGACGAAGCGCAAGTGACGGTAGGGGGAGAAGAAGCACCGGCCAACTACGTGCCAGCAGCCGCGGTAAGACGTAGGGTGCGAGCGTTGTCCGGATTTATTGGGCGTAAAGAGCGTGTAGGCGGTTCGGTAAGTCCGCCGTGAAAATCCGAGGCTCAACCTCGGGCTTGCGGTGGATACTGTCGGGCTAGAGGATGGTAGAGGGGAGTGGAATTTCCGGTGTAGCGGTGAAATGTGTAGATATCGGAAGGAACACCAGTGGCGAAGGCGACTTCCTGGACCAAGACTGACGCTGAGGCGCGAAAGCGTGGGGATCAAACAGGATTAGATACCCCTGTAGTCC</w:t>
      </w:r>
    </w:p>
    <w:p w14:paraId="40E34ED0">
      <w:pPr>
        <w:rPr>
          <w:rFonts w:hint="eastAsia"/>
        </w:rPr>
      </w:pPr>
      <w:r>
        <w:rPr>
          <w:rFonts w:hint="eastAsia"/>
        </w:rPr>
        <w:t>&gt;OTU012418</w:t>
      </w:r>
    </w:p>
    <w:p w14:paraId="2D8B6E13">
      <w:pPr>
        <w:rPr>
          <w:rFonts w:hint="eastAsia"/>
        </w:rPr>
      </w:pPr>
      <w:r>
        <w:rPr>
          <w:rFonts w:hint="eastAsia"/>
        </w:rPr>
        <w:t>CCTACGGGGGGCAGCAGTAAGGAATATTGGTCAATGGGCGCAAGCCTGATCCAGCCATTCCGCGTGCAGGATGAAGGCCCTCGGGTTGTAAACTGCTTTTGTACGGAACGAAACGCGCTGTGTTAATACCTGGGGTCCATGACGGTACCCTAGGAATAAGCACCGGCTAACTCCGTGCCAGCAGCCGCGGTAATACGTAGGGTGCGAGCGTTAATCGGAATTACTGGGCGTAAAGCGTGCGCAGGCGGTTTGATAAGACAGATGTGAAATCCCCGGGCTTAACCTGGGAACTGCATCCGAGACTGCATGGCTAGAGTATGGGAGAGGGAAGTGGAATTTCAGGTGTAGCGGTGAAATGCGTAGATATGTCACAGAACACCGATTGCGAAGGCAGCTTACTAAAGTTTAATTGACGCTGAGGCACGAAAGCGTGGGGATCAAACAGGATTAGATACCCCAGTAGTCC</w:t>
      </w:r>
    </w:p>
    <w:p w14:paraId="57AD4B29">
      <w:pPr>
        <w:rPr>
          <w:rFonts w:hint="eastAsia"/>
        </w:rPr>
      </w:pPr>
      <w:r>
        <w:rPr>
          <w:rFonts w:hint="eastAsia"/>
        </w:rPr>
        <w:t>&gt;OTU012419</w:t>
      </w:r>
    </w:p>
    <w:p w14:paraId="308B89E8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CCCTCGGGATGTAAACTTCGCAAGAATGGGAAGAATAAGTGTGGGCTAATACCCCTCATGATGACGGTACCATTTGTAAGCTCCGGCTAACTCCGTGCCAGCAGCCGCGGTAATACGGGGGGAGCAAGCGTTGTTCGGATTTACTGGGCGTAAAGCGTCTGTAGGTGGCTTTTCAAGTCCGCCGTCAAATCCCAGGGCTCAACCCTGGACAGGCGGTGGAAACTACCAAGCTGGAGTACGGTAGGGGCAGAGGGAATTTCCGGTGGAGCGGTGAAATGCATTGAGATCGGAAAGAACATCGGTGGCGAAGGCGCTCTGCTGGACCATAACTGACACTCAGGGACGAAAGCTAGGGGAGCGAATGGGATTAGATACCCCGGTAGTCC</w:t>
      </w:r>
    </w:p>
    <w:p w14:paraId="4F1BFD69">
      <w:pPr>
        <w:rPr>
          <w:rFonts w:hint="eastAsia"/>
        </w:rPr>
      </w:pPr>
      <w:r>
        <w:rPr>
          <w:rFonts w:hint="eastAsia"/>
        </w:rPr>
        <w:t>&gt;OTU012420</w:t>
      </w:r>
    </w:p>
    <w:p w14:paraId="0B7E59E1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GCGAGAGTAACTGCTCGCACCTTGACGGTACCTAACCAGAAAGCCACGGCTAACTACGTGCCAGCAGCCGCGGTAATACGTAGGTGGCAAGCGTTGTCCGGAATTATTGGGCGTAAAGCGCTCGCAGGTGGTTCATTGCGTCGTGCGTGAAAGACCCTGGCTCAACTGGGGGGTGTCGTGCGAAACGGGTGAACTAGAGGCCAGTAGGGGGATGCGGAATTCCGGGTGTAGTGGTGGAATGCGTAGAGATCCGGAGGAACACCAGCGGCGAAGGCGGCATCCTGGACTGGGCCTGACACTCAGGAGCGAAAGCGTGGGGAGCGATCCGGATTAGATACCCCTGTAGTCC</w:t>
      </w:r>
    </w:p>
    <w:p w14:paraId="6ED0A9C0">
      <w:pPr>
        <w:rPr>
          <w:rFonts w:hint="eastAsia"/>
        </w:rPr>
      </w:pPr>
      <w:r>
        <w:rPr>
          <w:rFonts w:hint="eastAsia"/>
        </w:rPr>
        <w:t>&gt;OTU012421</w:t>
      </w:r>
    </w:p>
    <w:p w14:paraId="219624C2">
      <w:pPr>
        <w:rPr>
          <w:rFonts w:hint="eastAsia"/>
        </w:rPr>
      </w:pPr>
      <w:r>
        <w:rPr>
          <w:rFonts w:hint="eastAsia"/>
        </w:rPr>
        <w:t>CCTACGGGAGGCAGCAGTGGGGAATCTTGCGCAATGGGCGAAAGCCTGACGCAGCGACGCCGCGTGCGGGAGGACGGCCTTCGGGTCGTAAACCGCTGTTGCCCGGGACGAAAGCGATCTTTCGAGGTCGTTGACGGTACCGGGTGAGGAAGCACCGGCTAACTCCGTGCCAGCAGCCGCGGTCATACGGAGGATCCAAGCGTTATCCGGAATTACTGGGCGTAAAGAGTTGCGTAGGTGGCAAGGTAAGCAAAGTGTGAAATCTTACGGCTCAACCGTAAGGCTATACTTTGAACTGCCTAGCTAGAGTGCGGGAGAGGTAGCTGGAATTCCCAGTGTAGGAGTGAAATCCGTTGATATTGGGAGGAACACCGATGGCGTAGGCAGGCTACTAGCCCGTTACTGACACTAAGGCACGAAAGCGTGGGGAGCGAACGGGATTAGATACCCGTGTAGTCC</w:t>
      </w:r>
    </w:p>
    <w:p w14:paraId="2C472869">
      <w:pPr>
        <w:rPr>
          <w:rFonts w:hint="eastAsia"/>
        </w:rPr>
      </w:pPr>
      <w:r>
        <w:rPr>
          <w:rFonts w:hint="eastAsia"/>
        </w:rPr>
        <w:t>&gt;OTU012422</w:t>
      </w:r>
    </w:p>
    <w:p w14:paraId="5922823E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TTCGGGTTGTAAACCGCTTTCAGGAGGGACGAAGCCACTCGGGTTAATACCCCAGAGGGTGACGGTACCTCCAGAAGAAGCCCCGGCTAACTCCGTGCCAGCAGCCGCGGTAATACGAAGGGGGCTAGCGTTGTTCGGAATTACTGGGCGTAAAGCGCACGTAGGCGGATATTTAAGTCAGGGGTGAAATCCCGCAGCTCAACTGCGGAACTGCCTTTGATACTGGGTGTCTGGAGTATGGAAGAGGTGAGTGGAATTCCGAGTGTAGAGGTGAAATGCGCAGATATCGGGAGGAACACCAGTAGCGAAGGCGATCTTCTGGTCTGTTTCTGACACTCAGACGCGACAGCTAGGGTAGTAAACGGGATTAGATACCCCTGTAGTCC</w:t>
      </w:r>
    </w:p>
    <w:p w14:paraId="5C3F251D">
      <w:pPr>
        <w:rPr>
          <w:rFonts w:hint="eastAsia"/>
        </w:rPr>
      </w:pPr>
      <w:r>
        <w:rPr>
          <w:rFonts w:hint="eastAsia"/>
        </w:rPr>
        <w:t>&gt;OTU012423</w:t>
      </w:r>
    </w:p>
    <w:p w14:paraId="44C87CEE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CCTTCGGGTCGTAAAGCTCTGTTGTTAGGGAAGAACAAGTACCGGAGTAACTGCCGGTACCTTGACGGTACCTAACCAGAAAGCCACGGCTAACTACGTGCCAGCAGCCGCGGTAATACGTAGGTGGCAAGCGTTGTCCGGAATTACTGGGCGTAAAGGGCGCGTAGGCGGCCTTCTAAGTCGAACGTGAAATCCCTGGGCTCAACCCAGGAACTGCGTCCGAGACTGGGAGGCTAGAATCCGGGAGAGGGTGGTGGAATTCCCGGTGTAGCGGTGAAATGCGTAGATATCGGGAGGAACACCTGTGGCGAAGGCGGCCACCTGGTTGGATACTGACGCTGATACGCGAAAGCGTGGGGAGCAAACAGGATTAGATACCCGGGTAGTCC</w:t>
      </w:r>
    </w:p>
    <w:p w14:paraId="4E4C4DE9">
      <w:pPr>
        <w:rPr>
          <w:rFonts w:hint="eastAsia"/>
        </w:rPr>
      </w:pPr>
      <w:r>
        <w:rPr>
          <w:rFonts w:hint="eastAsia"/>
        </w:rPr>
        <w:t>&gt;OTU012424</w:t>
      </w:r>
    </w:p>
    <w:p w14:paraId="79A803D9">
      <w:pPr>
        <w:rPr>
          <w:rFonts w:hint="eastAsia"/>
        </w:rPr>
      </w:pPr>
      <w:r>
        <w:rPr>
          <w:rFonts w:hint="eastAsia"/>
        </w:rPr>
        <w:t>CCTACGGGTGGCTGCAGTAAGGAATATTGGTCAATGGGCGCAAGCCTGAACCAGCCATCCAGCGTGCAGGAAGAAGGCCCTATGGGTTGTAAACTGCTTTTGTCAGGGAATAAACCCTTGGATTTACTCCGAGGCTGAAGGTACCCGCAGAAGAAGCACCGGCTAACTACGTGCCAGCAGCCGCGGTAATACGAAGGGAGCTAGCGTTACTCGGAATCACTGGGCGTAAAGCGCATGTAGGCGGAATGCTAAGTCAGGGGTGAAATCCCGGGGCTCAACCCCGGAATTGCCTTTGAAACTGACATTCTTGAGTATGACAGAGGATAGTGGAATTTCCAGTGTAGAGGTGAAATTCGTAGATATTGGAAAGAACACCAGTGGCGAAGGCGGCTATCTGGGTCATAACTGACGCTGAGATGCGAAAGCGTGGGGAGCGAACGGGATTAGATACCCCTGTAGTCC</w:t>
      </w:r>
    </w:p>
    <w:p w14:paraId="1C2C2E47">
      <w:pPr>
        <w:rPr>
          <w:rFonts w:hint="eastAsia"/>
        </w:rPr>
      </w:pPr>
      <w:r>
        <w:rPr>
          <w:rFonts w:hint="eastAsia"/>
        </w:rPr>
        <w:t>&gt;OTU012425</w:t>
      </w:r>
    </w:p>
    <w:p w14:paraId="53AF2D43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TGGGACGAAAAGGTCCGCGCTAACACCGCGGATCCATGACGGTACCAGCAGAAGAAGCACCGGCTAACTACGTGCCAGCAGCCGCGGTAATACGGAGGGTGCCAGCGTTAATCGGAATTACTGGGCGTAAAGCGCGCGTAGGCGGTTTGGCAAGTCGGATGTGAAAGCCCTGGGCTTAACCTGGGAATTGCATTCGAGACTGCTTGGCTAGAGTTTGGTAGAGGAAGGCGGAATTCCGGGTGTAGCGGTGGAATGCGTAGAGATCCGGAAGAACACCGGAGGCGAAGGCGGCTCGCTGGGCCTGGTCTGACGCTGAGGCGCGAAAGCGTGGGGAGCGAACAGGATTAGATACCCCGGTAGTCC</w:t>
      </w:r>
    </w:p>
    <w:p w14:paraId="4E62CFC8">
      <w:pPr>
        <w:rPr>
          <w:rFonts w:hint="eastAsia"/>
        </w:rPr>
      </w:pPr>
      <w:r>
        <w:rPr>
          <w:rFonts w:hint="eastAsia"/>
        </w:rPr>
        <w:t>&gt;OTU012426</w:t>
      </w:r>
    </w:p>
    <w:p w14:paraId="5B639484">
      <w:pPr>
        <w:rPr>
          <w:rFonts w:hint="eastAsia"/>
        </w:rPr>
      </w:pPr>
      <w:r>
        <w:rPr>
          <w:rFonts w:hint="eastAsia"/>
        </w:rPr>
        <w:t>CCTACGGGTGGCTGCAGTGGGGAATATTGGACAATGGGCGCAAGCCTGATCCAGCAACGCCGCGTGGAGGACGAAGGTCTTCGGATCGTAAACTCCTGTCAGACGGGACGAAGGGACCGAGGTAAATAATCTCGGTTCTTGACGGTACCGTCAGAGGAAGCCCCGGCTAACTCCGTGCCAGCAGCCGCGGTAATACGGAGGGGGCGAGCGTTATTCGGAATTATTGGGCGTAAAGGGCGCGTAGGCGGCTTGACAAGTCAAAGGTGAAATCCCTCGGCTCAACTGAGGAACTGCCTTTGATACTGGGTACCTAGAGTATGGAAGAGGTAAGTGGAATTCCGAGTGTAGAGGTGAAATTCGTAGATATTCGGAGGAACACCAGTGGCGAAGGCGGCATCCTGGCCCTGAACTGACGCTGAGGCGCGATAGCGTGGGGAGCAAACGGGATTAGATACCCGAGTAGTCC</w:t>
      </w:r>
    </w:p>
    <w:p w14:paraId="04050CD4">
      <w:pPr>
        <w:rPr>
          <w:rFonts w:hint="eastAsia"/>
        </w:rPr>
      </w:pPr>
      <w:r>
        <w:rPr>
          <w:rFonts w:hint="eastAsia"/>
        </w:rPr>
        <w:t>&gt;OTU012427</w:t>
      </w:r>
    </w:p>
    <w:p w14:paraId="0AD08DD0">
      <w:pPr>
        <w:rPr>
          <w:rFonts w:hint="eastAsia"/>
        </w:rPr>
      </w:pPr>
      <w:r>
        <w:rPr>
          <w:rFonts w:hint="eastAsia"/>
        </w:rPr>
        <w:t>CCTACGGGGGGCTGCAACCGGGAATATTGGACAATGGGCGCAAGCCTGATCCAGCAACGCCGCGTGGAGGATGAAGGCCTTCGGGTCGTAAACTCCTTTTATAGGGGAAGATTATGACGGTACCCTATGAATAAGCAGCTGCAAACTACGTGCCAGAAGCCTCGGTAATACGTAGGCTGCGAGCGTTATCCGGATTTACTGGGCGTAAAGCGTGTGTAGGCGTTCTGTAAAGTCGGTGGTGAAATATCCAAGCTTAACTTGGAAACCGCTCCCGATACTCACAGAATTGAGAATAAGAGAGGCCATCAGAACTTTGTAAGTAGCAGTGAAATGCGTTGATATACAAAGGAATACCAAAGGCGAAGGCAGGTGGCTAGATTACTTCTGACGCTGAGACACGAAAGCTAGGGGAGCGAAAGGGATTAGATACCCGTGTAGTCC</w:t>
      </w:r>
    </w:p>
    <w:p w14:paraId="7EDA4C5B">
      <w:pPr>
        <w:rPr>
          <w:rFonts w:hint="eastAsia"/>
        </w:rPr>
      </w:pPr>
      <w:r>
        <w:rPr>
          <w:rFonts w:hint="eastAsia"/>
        </w:rPr>
        <w:t>&gt;OTU012428</w:t>
      </w:r>
    </w:p>
    <w:p w14:paraId="0D3ED73D">
      <w:pPr>
        <w:rPr>
          <w:rFonts w:hint="eastAsia"/>
        </w:rPr>
      </w:pPr>
      <w:r>
        <w:rPr>
          <w:rFonts w:hint="eastAsia"/>
        </w:rPr>
        <w:t>CCTACGGGGGGCTGCAGTCGGGAATTTTGGGCAATGGGCGCAAGCCTGACCCAGCAACGCCGCGTGAAGGATGAAATCCCTCGGGATGTAAGCTTCGCAAGAACGGGAAGAATAAGCAAGAGTTAATACCTTTTGCGATGACGGTACTGTTTGTAAGCTCCGGCTAACTCCGTGCCAGCAGCCGCGGTAATACGTAGGGACCAAGCGTTGTCCGGATTTATTGGGCGTAAAGGGCGCGCAGGCGGCTCTGTTTGTCAGGCGTGAAAGCCCCGGGCTCAACCTGGAGATGCCACCCGAGACTGCTATGGCTAGAGTCCGGTAGGGGACCACGGAATTCCTGGTGTAGCGGTGAAATGCGCAGATATCAGGAGGAACACCGGTAGCGAAGGCGGTGGTCTGGGCCGGCACTGACGCTGAGGAGCGAAAGCGTGGGTAGCAAACAGGATTAGATACCCTTGTAGTCC</w:t>
      </w:r>
    </w:p>
    <w:p w14:paraId="05186423">
      <w:pPr>
        <w:rPr>
          <w:rFonts w:hint="eastAsia"/>
        </w:rPr>
      </w:pPr>
      <w:r>
        <w:rPr>
          <w:rFonts w:hint="eastAsia"/>
        </w:rPr>
        <w:t>&gt;OTU012429</w:t>
      </w:r>
    </w:p>
    <w:p w14:paraId="0C38C0A5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TCCTCTGGATTGTAAACTTCTTTTATCTGGGACGAAAAAAGGGAATTCTTTCTCGTCTGACGGTACCAGATGAATAAGCATCGGCTAACTCCGTGCCAGCAGCCGCGGTAATACGGAGGGTGCAAGCGTTATCCGGATTCACTGGGCGTAAAGCGTATGTAGGCGGATGCTTAAGTAGGAAGTGAAAGGTTCGAGCTCAACTCGGACACTGCTCCCTATACTGGGCGTCTTGAGGGTCGGAGAGGAAAGCGGAACGACACGTGTAGCGGTGAAATGCGTTGATATGTGTCGGAACACCAATGGCGAAGGCAGCTTTCTGGACGATTTCTGACGCTGAGATACGAAAGCCGAGGTAGCGAACAGGATTAGATACCCCAGTAGTCC</w:t>
      </w:r>
    </w:p>
    <w:p w14:paraId="0D63D86D">
      <w:pPr>
        <w:rPr>
          <w:rFonts w:hint="eastAsia"/>
        </w:rPr>
      </w:pPr>
      <w:r>
        <w:rPr>
          <w:rFonts w:hint="eastAsia"/>
        </w:rPr>
        <w:t>&gt;OTU012430</w:t>
      </w:r>
    </w:p>
    <w:p w14:paraId="6694B8CF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GCTGTCAGTGGGGAGGAAATGCCGGTGGGTTCTCCCATCGGTTTGACCTATCCGCAGAGGAAGCAAGGGCTAAGTTCGTGCCAGCAGCCGCGGTAAGACGAGCCTTGCAAACGTTATTCGGAATTACTGGGCTTAAAGGGTGCGTAGGCTGTGCAGAAAGTTGGGTGTGAAATCCCTCGGCTCAACCGAGGAACTGCGCTTGAAACTACCAGACTCGAGGGAGATAGAGGAAAGCGGAACTGATGGTGGAGCGGTGAAATGCGTTGATATCGGAAGGAACGCCGGTGGCGAAAGCGGCACGCTGGACCCCCACTGACGCTGAGGCGCGAAAGCCAGGGGAGCGAACGGGATTAGATACCCCAGTAGTCC</w:t>
      </w:r>
    </w:p>
    <w:p w14:paraId="3A23045A">
      <w:pPr>
        <w:rPr>
          <w:rFonts w:hint="eastAsia"/>
        </w:rPr>
      </w:pPr>
      <w:r>
        <w:rPr>
          <w:rFonts w:hint="eastAsia"/>
        </w:rPr>
        <w:t>&gt;OTU012431</w:t>
      </w:r>
    </w:p>
    <w:p w14:paraId="59C9F789">
      <w:pPr>
        <w:rPr>
          <w:rFonts w:hint="eastAsia"/>
        </w:rPr>
      </w:pPr>
      <w:r>
        <w:rPr>
          <w:rFonts w:hint="eastAsia"/>
        </w:rPr>
        <w:t>CCTACGGGTGGCAGCAGTGGGGAATATTGCGCAATGGGCGAAAGCCTGACGCAGCGACGCCGCGTGAGGGATGACGGCCTTCGGGTTGTAAACCTCTTTCAGTAGGGACGAAGCGGAAGTGACGGTACCTACAGAAGAAGCACCGGCCAACTACGTGCCAGCAGCCGCGGTAAGACGTAGGGTGCAAGCGTTGTCCGGATTTATTGGGCGTAAAGAGCTCGTAGGTGGTTTGTCGCGTTGTTCGTGAAAACTCACAGCTTAACTGTTGGCTTGCGGTCGATACGGGCAGACTTGAGTTCGGTAGGGGAGACTGGAATTCCTGGTGTAGCGGTGAAATGCGCAGATATCAGGAGGAACACCTGAGGTGAAGACGGGTTGCTGGGCTGACACTGACGCTGAGGCGCGAAAGCCAGGGGAGCAAACGGGATTAGATACCCCAGTAGTCC</w:t>
      </w:r>
    </w:p>
    <w:p w14:paraId="41F662A1">
      <w:pPr>
        <w:rPr>
          <w:rFonts w:hint="eastAsia"/>
        </w:rPr>
      </w:pPr>
      <w:r>
        <w:rPr>
          <w:rFonts w:hint="eastAsia"/>
        </w:rPr>
        <w:t>&gt;OTU012432</w:t>
      </w:r>
    </w:p>
    <w:p w14:paraId="4042B6D0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TACGGGGGGGGCAAGCGTTGTTCGGAATTACTGGGCGTAAAGGGCCAGTAGGCGGCCTAGCAAGTCGGATGTGAAAGCCCTCGGCTTAACCGAGGAAGTGCGTTCGAAACTACTGGGCTTGAGTACCGGAGAGGGTGGCGGAATTCCTGGTGTAGCGGTGAAATGCGTAGATATCAGGAGGAACACCTGCGGTGTAGACGGCTTACTGGACCACTACTGACGCTGAGGCACGAAAGCGTGGGGAGCAAACAGGATTAGATACCCTGGTAGTCC</w:t>
      </w:r>
    </w:p>
    <w:p w14:paraId="364698AC">
      <w:pPr>
        <w:rPr>
          <w:rFonts w:hint="eastAsia"/>
        </w:rPr>
      </w:pPr>
      <w:r>
        <w:rPr>
          <w:rFonts w:hint="eastAsia"/>
        </w:rPr>
        <w:t>&gt;OTU012433</w:t>
      </w:r>
    </w:p>
    <w:p w14:paraId="0E78740F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ACCGGTGAAGATAATGACGGTAACCGGAGAAGAAGCCCCGGCTAACTTCGTGCCAGCAGCCGCGGTAATACGAAGGGGGCTAGCGTTGTCCGGACTCACTGGGCGTAAAGGGCGCGCAGGCGGTGCTGTGCGTCGGCGCTCAAAGCACCCGGCTTAACCGGGTGAGGCGCGCCGATACGACGGCACTCGAGGCAGGGAGAGGCTGGCGGAATTCCGGGTGTAGTGGTGAAATGCGTAGATATCGAGAGGAACACCTGCGGCGAAGGCGGGTTGCTGGGCTGACACTGACGCTGAGGCGCGAAAGCTAGGGGAGCGAACGGGATTAGATACCCGTGTAGTCC</w:t>
      </w:r>
    </w:p>
    <w:p w14:paraId="449952F3">
      <w:pPr>
        <w:rPr>
          <w:rFonts w:hint="eastAsia"/>
        </w:rPr>
      </w:pPr>
      <w:r>
        <w:rPr>
          <w:rFonts w:hint="eastAsia"/>
        </w:rPr>
        <w:t>&gt;OTU012434</w:t>
      </w:r>
    </w:p>
    <w:p w14:paraId="28171816">
      <w:pPr>
        <w:rPr>
          <w:rFonts w:hint="eastAsia"/>
        </w:rPr>
      </w:pPr>
      <w:r>
        <w:rPr>
          <w:rFonts w:hint="eastAsia"/>
        </w:rPr>
        <w:t>CCTACGGGGGGCAGCAGTGGGGAATCTTGCGCAATGGCCGAAAGGCTGACGCAGCGACGCCGCGTGCGGGAGGACGCCCTTCGGGGTGTAAACCGCTGTTGCCCGGGACGAACCTCCCTCTTCGGGGGGACTGACGGTACCGGGTGAGGAAGCACCGGCTAACTCCGTGCCAGCAGCCGCGGTAATACGGAGGGTGCGAGCGTTGTCCGGAATCACTGGGCGTAAAGGGCGCGTAGGCGGCTCGATAAGGCTTGCGTGAAAGCCCGGGGCTCAACCCCGGGTCGGCGCGGGCGACTGTTGGGCTGGAGCACGGTAGGGGCAGACGGAATTCCGGGTGTAGCGGTGGAATGCGTAGAGATCGGGCGGAACACCAGCGGCGAAGGCGGCATCCTGGCCCTGACCTGACGCTGAGGCGCGAGAGCGTGGGGAGCAAACTGGATTAGATACCCGTGTAGTCC</w:t>
      </w:r>
    </w:p>
    <w:p w14:paraId="11BDEDB1">
      <w:pPr>
        <w:rPr>
          <w:rFonts w:hint="eastAsia"/>
        </w:rPr>
      </w:pPr>
      <w:r>
        <w:rPr>
          <w:rFonts w:hint="eastAsia"/>
        </w:rPr>
        <w:t>&gt;OTU012435</w:t>
      </w:r>
    </w:p>
    <w:p w14:paraId="57CD106E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TCCGGGACGATAATGACGGTACCGGAAGAAGAAGCCCCGGCTAACTACGTGCCAGCAGCCGCGGTAATACGAAGGGGGCTAGCGTTGTTCGGAATTATTGGGCGTAAAGAGCGTGTAGGCGGTTCGGTAAGTCTGCTGTGAAATCCTGGGGCTCAACCCTGGGCGTGCAGCGGATACTGCCGGGCTAGAGGGTGGTAGAGGCGAGTGGAATTCCGAGTGTAGCGGTGAAATGCGCAGATATTCGGAGGAACACCAGTAGCGAAGGCGGCTCGCTGGGCCACACCTGACGCTGAGACGCGAAAGCGTGGGGAGCGAACAGGATTAGATACCCCGGTAGTCC</w:t>
      </w:r>
    </w:p>
    <w:p w14:paraId="2E2C2745">
      <w:pPr>
        <w:rPr>
          <w:rFonts w:hint="eastAsia"/>
        </w:rPr>
      </w:pPr>
      <w:r>
        <w:rPr>
          <w:rFonts w:hint="eastAsia"/>
        </w:rPr>
        <w:t>&gt;OTU012436</w:t>
      </w:r>
    </w:p>
    <w:p w14:paraId="252A36A5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AGCTCCGACCTAACACGTCGGAGTCTGACGGTACCGGGTGAGGAAGCCCCGGCTAACTCTGTGCCAGCAGCCGCGGTAATACAGAGGGGGCTAGCGTTGTTCGGAATTACTGGGCGTAAAGGGCGCGTAGGTGGCCTGTTAAGTCGAACGTGAAATCCTATCGGCTTAACCGTGGGTCTGCGGTGGATACGGGCTGGCTTGAGGTAGGTAGGGGCAAGCGGAATTCCTGGTGTAGCGGTGAAATGCGCAGATATCTGAAGGAACATCAGTGGCGAAAGCGACTTCCTGGACCAATACTGACGCTCATGTGCGAAAGCGTGGGGAGCAAACAGGATTAGATACCCCAGTAGTCC</w:t>
      </w:r>
    </w:p>
    <w:p w14:paraId="7259A6B4">
      <w:pPr>
        <w:rPr>
          <w:rFonts w:hint="eastAsia"/>
        </w:rPr>
      </w:pPr>
      <w:r>
        <w:rPr>
          <w:rFonts w:hint="eastAsia"/>
        </w:rPr>
        <w:t>&gt;OTU012437</w:t>
      </w:r>
    </w:p>
    <w:p w14:paraId="46157BA1">
      <w:pPr>
        <w:rPr>
          <w:rFonts w:hint="eastAsia"/>
        </w:rPr>
      </w:pPr>
      <w:r>
        <w:rPr>
          <w:rFonts w:hint="eastAsia"/>
        </w:rPr>
        <w:t>CCTACGGGCGGCTGCAGTAACGAATATTCCGCAATGCACGAAAGTGTGACGGAGCAATGCCGCGTGCAGGATGAAGCACCTTCGGTGTGTAAACTGCTGTCAGGGGCGAGAAATCATGATCAGCCCCAGAGGAAGGACCGGCTAAACTCGTGCCAGCAGCCGCGGTAATACGAGTGGTCCTAGCGTTAGTCGGAATCACTGGGCTTAAAGGGTGCGTAGGCGGGTCCGTAAGTGTTCTGTGAAATCCCATGGCTCAACCTCGGGCGTGCATCGGGTACGGGCAGACTAGAGTGCGGTAGGGGAGACTGGAATTCCTGGTGTAGCGGTGAAATGCGTAGATATCTGGAGGAACACCGGTGGCGAAGGCGACATCCTGGACCGGTATTGACGCTGAGGCGCGAAAGCCAGGGGAGCAAACGGGATTAGATACCCGAGTAGTCC</w:t>
      </w:r>
    </w:p>
    <w:p w14:paraId="4FBEF304">
      <w:pPr>
        <w:rPr>
          <w:rFonts w:hint="eastAsia"/>
        </w:rPr>
      </w:pPr>
      <w:r>
        <w:rPr>
          <w:rFonts w:hint="eastAsia"/>
        </w:rPr>
        <w:t>&gt;OTU012438</w:t>
      </w:r>
    </w:p>
    <w:p w14:paraId="45FFF4B0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AACGAGCAATCGTTCGGACGGTACCTCCAGAAGCAGCCACGGCCAACTTCGTGCCAGCAGCCGCGGTAATACAGAGGGTGCAAGCGTTAATCGGAATTACTGGGCGTAAAGCGCGCGTAGGCCGTCGAGTAAGTCGGATGTGAAATCCCCGGGCTTAACCTGGGAATTGCATTCGATACTGCTTGGCTAGAGTGTGGAAGAGGGAAGCGGAATTTCCGGTGTAGCGGTGAAATGCGTAGATATCGGAAGGAACACCAGTGGCGAAGGCGGCTTTCTGGTCTGTAACTGACGCTGAGGCGCGAAAGCGTGGGGAGCAAACAGGATTAGATACCCCAGTAGTCC</w:t>
      </w:r>
    </w:p>
    <w:p w14:paraId="523E9669">
      <w:pPr>
        <w:rPr>
          <w:rFonts w:hint="eastAsia"/>
        </w:rPr>
      </w:pPr>
      <w:r>
        <w:rPr>
          <w:rFonts w:hint="eastAsia"/>
        </w:rPr>
        <w:t>&gt;OTU012439</w:t>
      </w:r>
    </w:p>
    <w:p w14:paraId="79BB4699">
      <w:pPr>
        <w:rPr>
          <w:rFonts w:hint="eastAsia"/>
        </w:rPr>
      </w:pPr>
      <w:r>
        <w:rPr>
          <w:rFonts w:hint="eastAsia"/>
        </w:rPr>
        <w:t>CCTACGGGGGGCTGCAGTCGAGAATCATTCGCAATGGGCGAAAGCCTGACGATGCGACGCCGTGTGAGTGAAGAAGGCCTTCGGGTCGTAAAGCTCTTTCGCCTGGGAACAAGAGAGGCTAGATAATACCTAGCTGATTTGAGCGTACCAGGTAAAGAAGCACCGGCTAACTCCGTGCCAGCAGCTGCGGTAATACGGAGGGTGCAAGCATTAATCGGATTTATTGGGCGTAAAGGGCGCGTAGGCGGATGTATAAGTCAGGTGTGAAATTCCGGGGCTCAACCTCGGAGCTGCACTTGAAACTGTATATCTAGAGGGTAGGCGGAGAAAACGGAATTCCACAAGTAGCGGTGAAATGCGTAGATATGTGGAAGAACACCGGTGGCGAAGGCGGTTTTCTAGCTTATTCCTGACGCTGAGGCGCGAAAGTAAGGGGATCAAACAGGATTAGATACCCCAGTAGTCC</w:t>
      </w:r>
    </w:p>
    <w:p w14:paraId="6B8A6442">
      <w:pPr>
        <w:rPr>
          <w:rFonts w:hint="eastAsia"/>
        </w:rPr>
      </w:pPr>
      <w:r>
        <w:rPr>
          <w:rFonts w:hint="eastAsia"/>
        </w:rPr>
        <w:t>&gt;OTU012440</w:t>
      </w:r>
    </w:p>
    <w:p w14:paraId="1F5E15D7">
      <w:pPr>
        <w:rPr>
          <w:rFonts w:hint="eastAsia"/>
        </w:rPr>
      </w:pPr>
      <w:r>
        <w:rPr>
          <w:rFonts w:hint="eastAsia"/>
        </w:rPr>
        <w:t>CCTACGGGGGGCTGCAGTGGGGAATATTGCGCAATGGCCGAAAGGCTGACGCAGCGACGCCGCGTGTGGGATGAAGCTCTTCGGGGTGTAAACCACTGTTGCCCGGGACGAACGGGCGGATTAATCCGCCGTGACGGTACCGGGTGAGGAAGCACCGGCTAACTCCGTGCCAGCAGCCGCGGTAATACGTAGGCAGCAAGCGTTGTCCGGAATTATTGGGCGTAAAGAGCTCGTAGGCGGTTTGTCGCGTCTGTCGTGAAAGCCCACAGCTTAACTGTGGGTCTGCGGTGGATACGGGCAGACTAGAGGCAGGTAGGGGAGAACGGAATTCCCGGTGTAGCGGTGAAATGCGCAGATATCAGGAGGAACACCGGTGGCGAAGGCGGTTCTCTGGGCATGTCCTGACGCTGAGGAGCGAAAGTGTGGGGAGCGAACAGGATTAGATACCCTAGTAGTCC</w:t>
      </w:r>
    </w:p>
    <w:p w14:paraId="3891166F">
      <w:pPr>
        <w:rPr>
          <w:rFonts w:hint="eastAsia"/>
        </w:rPr>
      </w:pPr>
      <w:r>
        <w:rPr>
          <w:rFonts w:hint="eastAsia"/>
        </w:rPr>
        <w:t>&gt;OTU012441</w:t>
      </w:r>
    </w:p>
    <w:p w14:paraId="6465B175">
      <w:pPr>
        <w:rPr>
          <w:rFonts w:hint="eastAsia"/>
        </w:rPr>
      </w:pPr>
      <w:r>
        <w:rPr>
          <w:rFonts w:hint="eastAsia"/>
        </w:rPr>
        <w:t>CCTACGGGCGGCTGCAGTCGAGAGGCTTTGGCAATGGGGGAAACCCTGAAGGAGCGACGCCGCGTGGAGGATGAAGGTCTTCGGGTTGTAAACTCCTGTCATTTGGGAACAAGGCCCCGGCATTAACTGTGTCGGGGTTGATAGTACCAGAAGAGGAAGAGACGGCTAACTCTGTGCCAGCAGCCGCGGTAATACAGAGGTCTCAAGCGTTGTTCGGATTCATTGGGCGTAAAGCGTGCGTAGACGGTTACGTAAGTCGGGTGTGAAAGCCCCGGGCTCAACCTGGGAATTGCATTCGAGACTGCGTAGCTAGGATGCGGAAGAGGGAAGCGGAATTTCCGGTGTAGCGGTGAAATGCGTAGATATCGGAAGGAACACCAGTGGCGAAAGCGGCTTCCTGGTCCAGCATCGACGTTCAGGCACGAAAGCGTGGGGAGCAAACAGGATTAGATACCCCAGTAGTCC</w:t>
      </w:r>
    </w:p>
    <w:p w14:paraId="30FBE913">
      <w:pPr>
        <w:rPr>
          <w:rFonts w:hint="eastAsia"/>
        </w:rPr>
      </w:pPr>
      <w:r>
        <w:rPr>
          <w:rFonts w:hint="eastAsia"/>
        </w:rPr>
        <w:t>&gt;OTU012442</w:t>
      </w:r>
    </w:p>
    <w:p w14:paraId="3D4E9355">
      <w:pPr>
        <w:rPr>
          <w:rFonts w:hint="eastAsia"/>
        </w:rPr>
      </w:pPr>
      <w:r>
        <w:rPr>
          <w:rFonts w:hint="eastAsia"/>
        </w:rPr>
        <w:t>CCTACGGGTGGCTGCAGTGGGGAATCTTGCGCAATGGGCGAAAGCCTGACGCAGCAACGCCGCGTGAGTGATGAAGGTTCTTGGATCGTAAAGCTCTTTCGGCTGGGAAGAAACGCCCGGGGGCCAATACCCCTCGGGTTTGACGGTACCAGCAGAAGAAGCACCGGCTAACTCTGTGCCAGCAGCCGCGGTAATACGGGGGGGGCAAGCGTTGTTCGGAATTATTGGGCGTAAAGCGCGTGTAGGCGGCTCTTCAAGTTAGGCGTGAAAGCCCTGAGCTCAACTCAGGAACGGCGCTTAATACTGTCGAGCTAGAGTGCGGAAGAGGCCATCGGAATTCCGTGTGTAGCGGTGAAATGCGTAGATATACGGAGGAACACCAGCGGCGAAGGCGGATGGCTGGGCCGACACTGACGCTGAGACGCGAAAGCTAGGGGAGCAAACGGGATTAGATACCCTTGTAGTCC</w:t>
      </w:r>
    </w:p>
    <w:p w14:paraId="7313B269">
      <w:pPr>
        <w:rPr>
          <w:rFonts w:hint="eastAsia"/>
        </w:rPr>
      </w:pPr>
      <w:r>
        <w:rPr>
          <w:rFonts w:hint="eastAsia"/>
        </w:rPr>
        <w:t>&gt;OTU012443</w:t>
      </w:r>
    </w:p>
    <w:p w14:paraId="4E38ADDC">
      <w:pPr>
        <w:rPr>
          <w:rFonts w:hint="eastAsia"/>
        </w:rPr>
      </w:pPr>
      <w:r>
        <w:rPr>
          <w:rFonts w:hint="eastAsia"/>
        </w:rPr>
        <w:t>CCTACGGGAGGCTGCAGTGGGGAATATTGGACAATGGGCGAAAGCCTGACGCAGCGACGCCGCGTGAGGGAAGAAGGCCTTCGGGTTGTAAACCGCTTTCAGGAGGGACGAAGCCACTCGGGTTAATAGCCCAGAGGGTGACGGTACCTCCAGAAGAAGCCCCGGCTAACTACGTGCCAGCAGCCGCGGTAATACGTAGGGGGCAAGCGTTGTCCGGATTTATTGGGCGTAAAGCGCGTGTAGGCGGCCACGCAGGTCCGCTGTGAAAACTCGAGGCTCAACCTGGAGACGCCACTTGATACTGCTATGGCTTGAGTTTGGTAGGGGAAGACGGAATTCCTGGTGTAGCGGTGAAATGCGCAGATATCAGAGAGGAACACCGATGGCGAAGGCGGGATCCTGGGCCAGTACTGACGCTGAGGAGCGAAAGCGTGGGGAGCAAACAGGATTAGATACCCCAGTAGTCC</w:t>
      </w:r>
    </w:p>
    <w:p w14:paraId="3416831F">
      <w:pPr>
        <w:rPr>
          <w:rFonts w:hint="eastAsia"/>
        </w:rPr>
      </w:pPr>
      <w:r>
        <w:rPr>
          <w:rFonts w:hint="eastAsia"/>
        </w:rPr>
        <w:t>&gt;OTU012444</w:t>
      </w:r>
    </w:p>
    <w:p w14:paraId="1358D03D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GTACCGACGAAGCGCAAGTGACGGTAGGTACAGAAGAAGCACCGGCCAACTACGTGCCAGCAGCCGCGGTAATACGTAGGGTGCGAGCGTTGTCCGGAATTATTGGGCGTAAAGCGCGCGTAGGCGGCTCTTTAAGTCTCGCTGTGAAAGCCTGCGGCTCAACCGCAGGAGGCCAGGGGATACTGGAGAGCTGGAGACAGGTAGAGGCGAGCGGAATTCCGGGTGTAGCGGTGAAATGCGTAGATACGGGGGAGAACACTCGTGGCGAAGGCGGCCAGCTGGCCCAGTCCTGACGCTGAGGCGCGACAGCGTGGGGAGCAAACAGGATTAGATACCCGTGTAGTCC</w:t>
      </w:r>
    </w:p>
    <w:p w14:paraId="3E77B6D2">
      <w:pPr>
        <w:rPr>
          <w:rFonts w:hint="eastAsia"/>
        </w:rPr>
      </w:pPr>
      <w:r>
        <w:rPr>
          <w:rFonts w:hint="eastAsia"/>
        </w:rPr>
        <w:t>&gt;OTU012445</w:t>
      </w:r>
    </w:p>
    <w:p w14:paraId="051EC993">
      <w:pPr>
        <w:rPr>
          <w:rFonts w:hint="eastAsia"/>
        </w:rPr>
      </w:pPr>
      <w:r>
        <w:rPr>
          <w:rFonts w:hint="eastAsia"/>
        </w:rPr>
        <w:t>CCTACGGGGGGCTGCAGTAGGGAATCTTCCGCAATGGACGAAAGTCTGACGGAGCAACGCCGCGTGAGCGATGACGGCCTTCGGGTTGTAAACCACTGTCGGGAGGGAAGAATAAGCCTAGGCTAATACCACTAGGTGATGACGGTACCTCCTTAGCAAGCACCGGCTAACTCTGTGCCAGCAGCCGCGGTCAGACGGAGGATCCAAGCGTTATCCGGAGTGACTGGGCGTAAAGAGTTGCGTAGGTGGTTACCTAAGCGAACAGTGAAATCGTGTGGCTCAACCATACGGCTATTGTTTGAACTGGGTAACTTGAGCATGGTAGAGGTGGCTGGAATTCCCGGTGTAGGAGTGAAATCCGTAGATATCGGGAGGAACACCAATGGCGAAGGCAGGCCACTGGACCATTGCTGACACTGAGGCACGAAAGCGTGGGTAGCGAACCGGATTAGATACCCGGGTAGTCC</w:t>
      </w:r>
    </w:p>
    <w:p w14:paraId="0AEA0AC0">
      <w:pPr>
        <w:rPr>
          <w:rFonts w:hint="eastAsia"/>
        </w:rPr>
      </w:pPr>
      <w:r>
        <w:rPr>
          <w:rFonts w:hint="eastAsia"/>
        </w:rPr>
        <w:t>&gt;OTU012446</w:t>
      </w:r>
    </w:p>
    <w:p w14:paraId="41A3458F">
      <w:pPr>
        <w:rPr>
          <w:rFonts w:hint="eastAsia"/>
        </w:rPr>
      </w:pPr>
      <w:r>
        <w:rPr>
          <w:rFonts w:hint="eastAsia"/>
        </w:rPr>
        <w:t>CCTACGGGCGGCTGCAGTCGGGAATTTTGGGCAATGGGCGAAAGCCTGACGCAGCAACGCCGCGTGGGGGATGAATGCTCTCGGGTTGTAAACCCCTTTCAGCGGGGACGATTATGACGGTACCCGCAGAAGAAGCACCGGCTAACTCTGTGCCAGCAGCCGCGGTAATACGTGGGGTGCAAGCGTTATCCGGAATTATTGGGCGTAAAGAGATGCGTAGAGATCCGGAGGAACACCAGAGGCGAAGGCGGCCGACTGGACCTGACCTGACGCTGAGGCGCGAAGGCGTGGGGAGCGAACGGGATTAGATACCCCAGTAGTCC</w:t>
      </w:r>
    </w:p>
    <w:p w14:paraId="43BBD9A2">
      <w:pPr>
        <w:rPr>
          <w:rFonts w:hint="eastAsia"/>
        </w:rPr>
      </w:pPr>
      <w:r>
        <w:rPr>
          <w:rFonts w:hint="eastAsia"/>
        </w:rPr>
        <w:t>&gt;OTU012447</w:t>
      </w:r>
    </w:p>
    <w:p w14:paraId="0D3F1E60">
      <w:pPr>
        <w:rPr>
          <w:rFonts w:hint="eastAsia"/>
        </w:rPr>
      </w:pPr>
      <w:r>
        <w:rPr>
          <w:rFonts w:hint="eastAsia"/>
        </w:rPr>
        <w:t>CCTACGGGTGGCTGCAGTAGGGAATCTTGCGCAATGGGCGAAAGCCTGACGCAGCCATGCCGCGTGAATGATGAAGGTCTTAGGATTGTAAAATTCTTTCACCGGGGATGATAATGACAGTACCGGGAGAATAAGCTCCGGCTAACTCCGTGCCAGCAGCCGCGGTAATACGAAGGGGGCTAGCGTTGCTCGGAATCATTGGGCGTAAAGGGCGCGTAGGCGGCCCACACAGTCGGGCGTGAAATTCCCGGGCTCAACCTGGGGCGTGCGCTCGAGACGTGCGGGCTTGAGGATGGAAGAGGGTCGTGGAATTCCCAGTGTAGAGGTGAAATTCGTAGATATTGGGAAGAACACCGGTGGCGAAGGCGGCGACCTGGTCCATCACTGACGCTGAGGCGCGACAGCGTGGGGAGCAAACAGGATTAGATACCCGGGTAGTCC</w:t>
      </w:r>
    </w:p>
    <w:p w14:paraId="0A4E1109">
      <w:pPr>
        <w:rPr>
          <w:rFonts w:hint="eastAsia"/>
        </w:rPr>
      </w:pPr>
      <w:r>
        <w:rPr>
          <w:rFonts w:hint="eastAsia"/>
        </w:rPr>
        <w:t>&gt;OTU012448</w:t>
      </w:r>
    </w:p>
    <w:p w14:paraId="7C6308AE">
      <w:pPr>
        <w:rPr>
          <w:rFonts w:hint="eastAsia"/>
        </w:rPr>
      </w:pPr>
      <w:r>
        <w:rPr>
          <w:rFonts w:hint="eastAsia"/>
        </w:rPr>
        <w:t>CCTACGGGAGGCTGCAGTGGGGAATCTTGCACAATGGGGGAAACCCTGATGCAGCGACGCCGCGTGAGCGATGAAGCCCTTCGGGGTGTAAAGCTCTTTCGGCAGGGACGATAATGACGGTACCTGCAGAAGAAGCTGCGGCTAACTACGTGCCAGCAGCCGCGGTAATACGTAGGCAGCGAGCGTTGTTCGGAGTTACTGGGCGTAAAGAGCTCGTAGGCGGCTTGTCGCGTCGACTGTGAAATCCCGCGGCTCAACTGCGGGTCTGCAGTCGATACGGGCAGGCTAGAGTTCGGTAGGGGAGACTGGAATTCCTGGTGTAGCGGTGAAATGCGCAGATATCGGGAGGAACACCAATGGCGAAGGCAGCTCGCTGGGACGTTACTGACGCTGAGACGCGAAAGCGTGGGGAGCAAACAGGATTAGATACCCCTGTAGTCC</w:t>
      </w:r>
    </w:p>
    <w:p w14:paraId="19B1BDE6">
      <w:pPr>
        <w:rPr>
          <w:rFonts w:hint="eastAsia"/>
        </w:rPr>
      </w:pPr>
      <w:r>
        <w:rPr>
          <w:rFonts w:hint="eastAsia"/>
        </w:rPr>
        <w:t>&gt;OTU012449</w:t>
      </w:r>
    </w:p>
    <w:p w14:paraId="1667F7BD">
      <w:pPr>
        <w:rPr>
          <w:rFonts w:hint="eastAsia"/>
        </w:rPr>
      </w:pPr>
      <w:r>
        <w:rPr>
          <w:rFonts w:hint="eastAsia"/>
        </w:rPr>
        <w:t>CCTACGGGTGGCTGCAGTAAGGAATATTGGGCAATGGAGGCAACTCTGACCCAGCCATGCCGCGTGGAGGATGAAGGCCCTCTGGGTTGTAAACTTCTTTTACTTGGGACGAAACCACTTTTTTCTAAGGGTGTTGACGGTACCAAGGGAATAAGCACCGGCTAACTCCGTGCCAGCAGCCGCGGTAATACGGAGGGTGCAAGCGTTATCCGGATTCACTGGGCGTAAAGGGTGCGTAGGTGGCGATGGAAGTTTGATGTGAAATCTCCGGGCTCAACCCGGAAATGGCATTGAATACTCTAGCGCTTGAGGTTTGGAGGGGGGACTGGAATTCTCGGTGTAGCAGTGAAATGCGTAGATATCAGGAGGAACACCTGCGGTGTAGACGGCTTACTGGACCACTACTGACGCTGAGGCACGAAAGCGTGGGGAGCAAACAGGATTAGATACCCCTGTAGTCC</w:t>
      </w:r>
    </w:p>
    <w:p w14:paraId="4AC2D839">
      <w:pPr>
        <w:rPr>
          <w:rFonts w:hint="eastAsia"/>
        </w:rPr>
      </w:pPr>
      <w:r>
        <w:rPr>
          <w:rFonts w:hint="eastAsia"/>
        </w:rPr>
        <w:t>&gt;OTU012450</w:t>
      </w:r>
    </w:p>
    <w:p w14:paraId="3B4C56F4">
      <w:pPr>
        <w:rPr>
          <w:rFonts w:hint="eastAsia"/>
        </w:rPr>
      </w:pPr>
      <w:r>
        <w:rPr>
          <w:rFonts w:hint="eastAsia"/>
        </w:rPr>
        <w:t>CCTACGGGCGGCTGCAGTAGGGAATTTTCCACAATGGACGAAAGTCTGATGGAGCAACGCCGCGTGAACGATGAAGGCTCTCGGGTCGTAAAGTTCTGTTGTTAGGGACGAACAAGTGCCGTTCGAATAGGGCGGCACCTTGACGGTACCTAACGAGAAAGCCACGGCTAACTACGTGCCAGCAGCCGCGGTAATACGTAGGTGGCAAGCGTTGTTCGGAATCACTGGGCGTAAAGGGCGCGTAGGCGGCCTGCTAAGTCGAACGTGAAATCCCTGGGCTCAACCCAGGAACTGCGTCCGATACTGGCGGGCTTGAATCCGGGAGAGGGATGCGGAATTCCAGGTGTAGCGGTGAAATGCGTAGATATCGGGAGGAACATCTGTGGCGAAGGCGACTGCCTGGACCAGCACTGACACTGATGCACGAAAGCGTGGGGAGCAAACAGGATTAGATACCCTTGTAGTCC</w:t>
      </w:r>
    </w:p>
    <w:p w14:paraId="5B6481B3">
      <w:pPr>
        <w:rPr>
          <w:rFonts w:hint="eastAsia"/>
        </w:rPr>
      </w:pPr>
      <w:r>
        <w:rPr>
          <w:rFonts w:hint="eastAsia"/>
        </w:rPr>
        <w:t>&gt;OTU012451</w:t>
      </w:r>
    </w:p>
    <w:p w14:paraId="04C4212B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ACGCTCCGACCTAACACGTCGGAGCCTGACGGTACCGGGTGAGGAAGCCCCGGCTAACTCTGTGCCAGCAGCCGCGGTCATACGTAGGATCCAAGCGTTATCCGGATTTACTGGGCGTAAAGAGTTGCGTAGGTGGCAAAGTAAGTCAGTAGTGAAAGCGTGTGGCTCAACCATACTCACATTACTGAAACTACTTAGCTTGAAGATGAGAGAGGTCACTGGAATTCCAAGTGTAGCGGTGAAATGCGTAGAGATTTGGAGGAACACCAGTGGCGAAGGCGGCTCACTGGCCCGGTACTGACGCTGATGCGCGAAAGCGTGGGGAGCAAACAGGATTAGATACCCCTGTAGTCC</w:t>
      </w:r>
    </w:p>
    <w:p w14:paraId="3FC25D1D">
      <w:pPr>
        <w:rPr>
          <w:rFonts w:hint="eastAsia"/>
        </w:rPr>
      </w:pPr>
      <w:r>
        <w:rPr>
          <w:rFonts w:hint="eastAsia"/>
        </w:rPr>
        <w:t>&gt;OTU012452</w:t>
      </w:r>
    </w:p>
    <w:p w14:paraId="3EA1064D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TCTTCGGATTGTAAAGCACTTTAAGTTGGGAGGAAGGGCATTAACCTAATACGTTAGTGTTTTGACGTTACCGACAGAATAAGCACCGGCTAACTCTGTGCCAGCAGCCGCGGTAATACAGAGGGTGCAAGCGTTAATCGGAGTTACTGGGCGTAAAGGGCGCGTAGGCGGTAAGATGTGTGTGATGTGAAAGCCCCCGGCTCAACCGGGGAGGGTCATTGGAAACTGGGGAACTTGAGTGCAGAAGAGGATAGTGGAATTCCAAGTGTAGAGGTGAAATGCGTAGATATCTGGAGGAACACCGGTGGCGAAGGCGGCATCCTGGACCGGTATTGACGCTGAGGCGCGAAAGCCAGGGGAGCAAACGGGATTAGATACCCCAGTAGTCC</w:t>
      </w:r>
    </w:p>
    <w:p w14:paraId="1A990EC7">
      <w:pPr>
        <w:rPr>
          <w:rFonts w:hint="eastAsia"/>
        </w:rPr>
      </w:pPr>
      <w:r>
        <w:rPr>
          <w:rFonts w:hint="eastAsia"/>
        </w:rPr>
        <w:t>&gt;OTU012453</w:t>
      </w:r>
    </w:p>
    <w:p w14:paraId="35C2C2FE">
      <w:pPr>
        <w:rPr>
          <w:rFonts w:hint="eastAsia"/>
        </w:rPr>
      </w:pPr>
      <w:r>
        <w:rPr>
          <w:rFonts w:hint="eastAsia"/>
        </w:rPr>
        <w:t>CCTACGGGGGGCTGCAGTGGGGAATTTTGGACAATGGGCGCAAGCCTGATCCAGCCATGCCGCGTGAGTGATGAAGGCCCTAGGGTTGTAAAGCTCTTTCACCGGTGAAGATAATGACGGTAGCCGGAGAAGAAGCCCCGGCTAACTTCGTGCCAGCAGCCGCGGTAATACGAAGGGGGCTAGCGTTGTTCGGAATTACTGGGCGTAAAGCGCCCGCAGGCGGCTCGGCAAGTTTGAGGTGAAATCTCCCGGCTCAACTGGGAGGGTGCCTCGAAAACTGCCGGGCTTGAGGCAGGGAGAGGGATGTGGAATTCCAGGTGTAGAGGTGAAATTCGTAGATATCGGGAGGAACACCAGTGGCGAAGGCGGCCACCTGGACGGCTACTGACGCTGAGACGCGAAAGCGTGGGGAGCAAACAGGATTAGATACCCCTGTAGTCC</w:t>
      </w:r>
    </w:p>
    <w:p w14:paraId="7B02BE42">
      <w:pPr>
        <w:rPr>
          <w:rFonts w:hint="eastAsia"/>
        </w:rPr>
      </w:pPr>
      <w:r>
        <w:rPr>
          <w:rFonts w:hint="eastAsia"/>
        </w:rPr>
        <w:t>&gt;OTU012454</w:t>
      </w:r>
    </w:p>
    <w:p w14:paraId="1D46CE71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CGGGTCGTAAACTCCTGTCGAGTGGAAAGAATAGTTTCCGGGCGAATATCCCGGGAGCCTGACGGTACCACTAAAGGAAGCCCCGGCTAACTCCGTGCCAGCAGCCGCGGTAATACGGGGGGGGCAAGCGTTGTTCGGAATTACTGGGCGTAAAGCGCGCGTAGGCGGCTCACTAAGTCTGATGTGAAAGCCCTGGACTCAATCCAGGAAGTGCATTGGATACTGGTAGGCTAGAGTGCAGGAGGGGAGAGCGGAATTCCAGGTGTAGAGGTGAAATTCGTAGATATCTGGAGGAACAACAGAAGCGAAGGCGGCTCTCTGGACTGCAACTGACGCTGAGGCGCGAAAGCGTGGGGAGCAAACAGGATTAGATACCCCAGTAGTCC</w:t>
      </w:r>
    </w:p>
    <w:p w14:paraId="30E70818">
      <w:pPr>
        <w:rPr>
          <w:rFonts w:hint="eastAsia"/>
        </w:rPr>
      </w:pPr>
      <w:r>
        <w:rPr>
          <w:rFonts w:hint="eastAsia"/>
        </w:rPr>
        <w:t>&gt;OTU012455</w:t>
      </w:r>
    </w:p>
    <w:p w14:paraId="28EE5978">
      <w:pPr>
        <w:rPr>
          <w:rFonts w:hint="eastAsia"/>
        </w:rPr>
      </w:pPr>
      <w:r>
        <w:rPr>
          <w:rFonts w:hint="eastAsia"/>
        </w:rPr>
        <w:t>CCTACGGGTGGCTGCAGTTGGGAATCTTGCACAATGGGCGCCAGCCTGATGCAGCAACGCCGCGTGGAGGATGACGGCCTTCGGGTTGTAAACTCCTTTTCTGGGGGACGAGAACGGACGGTACCCCAGGAATAAGTCTCGGCTAACTACGTGCCAGCAGCCGCGGTAATACGTAGGGTCCAAGCGTTATCCGGAATTACTGGGCGTAAAGAGTTGCGTAGGTGGCATAGTAAGCGAGTAGTGAAAGCGTGTGGCTCAACCATACATCCATTACTTGAACTGCTAAGCTAGAAGATGAGAGAGGTCACTGGAATTCCAAGTGTAGGAGTGAAATCCGTAGATATTTGGAGGAACACCGATGGCGTAGGCAGGTGACTGGCTCATTCTTGACACTAAGGCACGAAAGCGTGGGGAGCAAACGGGATTAGATACCCCAGTAGTCC</w:t>
      </w:r>
    </w:p>
    <w:p w14:paraId="7535B904">
      <w:pPr>
        <w:rPr>
          <w:rFonts w:hint="eastAsia"/>
        </w:rPr>
      </w:pPr>
      <w:r>
        <w:rPr>
          <w:rFonts w:hint="eastAsia"/>
        </w:rPr>
        <w:t>&gt;OTU012456</w:t>
      </w:r>
    </w:p>
    <w:p w14:paraId="3279A37E">
      <w:pPr>
        <w:rPr>
          <w:rFonts w:hint="eastAsia"/>
        </w:rPr>
      </w:pPr>
      <w:r>
        <w:rPr>
          <w:rFonts w:hint="eastAsia"/>
        </w:rPr>
        <w:t>CCTACGGGTGGCAGCAGTGGGGAATCTTGCGCAATGGCCGCAAGGCTGACGCAGCGACGCCGCGTGGGGGAGGAAGGGCTTCGGCTCGTAAACCCCTGTTGCCCGGGGCGAACATCCCTTTTCGAGGGGACTGACGGTACCGGGTGAGGAAGCACCGGCTAACTCCGTGCCAGCAGCCGCGGTAATACGGAGGGTGCGAGCGTTGTCCGGATTTATTGGGCGTAAAGCGCTCGCAGGTGGTTCGTCGCGTCGTGCGTGAAAGACCCCGGCTCAACTGGGGAGGGTCGTGCGATACGGGCGGACTGGAGGCCAGTAGGGGGATGCGGAATTCCTGGTGTAGCAGTGAAATGCGTAGATATCAAGTGGAACACCAGTGGCGAAGGCGAATCCCTGGACCAGTACCGACGTTCAGGCACGAAAGCGTGGGGAGCAAACAGGATTAGATACCCGAGTAGTCC</w:t>
      </w:r>
    </w:p>
    <w:p w14:paraId="6096918C">
      <w:pPr>
        <w:rPr>
          <w:rFonts w:hint="eastAsia"/>
        </w:rPr>
      </w:pPr>
      <w:r>
        <w:rPr>
          <w:rFonts w:hint="eastAsia"/>
        </w:rPr>
        <w:t>&gt;OTU012457</w:t>
      </w:r>
    </w:p>
    <w:p w14:paraId="6085E16B">
      <w:pPr>
        <w:rPr>
          <w:rFonts w:hint="eastAsia"/>
        </w:rPr>
      </w:pPr>
      <w:r>
        <w:rPr>
          <w:rFonts w:hint="eastAsia"/>
        </w:rPr>
        <w:t>CCTACGGGGGGCTGCAGTGGGGAATATTGCACAATGGGCGCAAGCCTGATCCAGCCATGCCGCGTGAGTGATGAAGGCCTTAGGGTTGTAAAGCTCTTTCACCGGAGAAGATAATGACGGTATCCGGAGAAGAAGCACCGGCTAACTTCGTGCCAGCAGCCGCGGTAATACGAAGGGGGCTAGCGTTGCTCGGAATTACTGGGCGTAAAGGGCGCGTAGGCGGTTTTGTCAGTCGGGCGTGAAATTCCTGGGCTCAACCTGGGGACTGCGTTCGATACGGCGAGACTAGAGGACGGAAGAGGCTCGTGGAATTCCCAGTGTAGAGGTGAAATTCGTAGATATTGGGAAGAACACCGGTGGCGAAGGCGGCGAGCTGGTCCGTAACTGACGCTGAGGCGCGACAGCGTGGGGAGCAAACAGGATTAGATACCCCTGTAGTCC</w:t>
      </w:r>
    </w:p>
    <w:p w14:paraId="01B4FA2C">
      <w:pPr>
        <w:rPr>
          <w:rFonts w:hint="eastAsia"/>
        </w:rPr>
      </w:pPr>
      <w:r>
        <w:rPr>
          <w:rFonts w:hint="eastAsia"/>
        </w:rPr>
        <w:t>&gt;OTU012458</w:t>
      </w:r>
    </w:p>
    <w:p w14:paraId="2EE043E2">
      <w:pPr>
        <w:rPr>
          <w:rFonts w:hint="eastAsia"/>
        </w:rPr>
      </w:pPr>
      <w:r>
        <w:rPr>
          <w:rFonts w:hint="eastAsia"/>
        </w:rPr>
        <w:t>CCTACGGGTGGCAGCAGTGGGGAATCTTGCGCAATGGGCGAAAGCCTGACGCAGCGACGCCGCGTGTGGGATGACGGTCTTCGGATTGTAAACCACTGTCGGGAGGGACGAATGCGCCGCAAGGCGAGTGACGGTACCTCCAAAGGAAGCACCGGCTAACTCTGTGCCAGCAGCCGCGGTAATACAGAGGGTGCGAGCGTTGTCCGGAATCACTGGGCGTAAAGGGCGCGTAGGCGGCTTGATAAGTGGGATGTGAAAGCCCTGGGCTCAACCTGGGAACTGCATTCCAAACTGTCGGGCTAGAGTGTGGTAGAGGGAGGTAGAATTTCCTGTGTAGCGGTGAAATGCGTAGATATCGGGAGGAACATCAGTGGCGAAGGCGGCTACCTGGCCCAATACTGACACTCAGGTGCGACAGCGTGGGGAGCAAACAGGATTAGATACCCCTGTAGTCC</w:t>
      </w:r>
    </w:p>
    <w:p w14:paraId="630739B8">
      <w:pPr>
        <w:rPr>
          <w:rFonts w:hint="eastAsia"/>
        </w:rPr>
      </w:pPr>
      <w:r>
        <w:rPr>
          <w:rFonts w:hint="eastAsia"/>
        </w:rPr>
        <w:t>&gt;OTU012459</w:t>
      </w:r>
    </w:p>
    <w:p w14:paraId="2A05AE5B">
      <w:pPr>
        <w:rPr>
          <w:rFonts w:hint="eastAsia"/>
        </w:rPr>
      </w:pPr>
      <w:r>
        <w:rPr>
          <w:rFonts w:hint="eastAsia"/>
        </w:rPr>
        <w:t>CCTACGGGTGGCTGCAGTCGAGAATCTTCGGCAATGAGCGCAAGCTTGACCGAGCGACGCCGCGTGCAGGATGAAGGCCTTCGGGTTGTAAACTGCTGTCGAGGGGGAGGAAATCTGCCGGGGCACTCCCCGGTAGTTGACCTATCCCTGGAGGAAGCATGGGCTAAGTTCGTGCCAGCAGCCGCGGTAAGACGAACCATGCAAACGTTGTTCGGATTCACTGGGCTTAAAGGGCTCGTAGGCGGCCCACTAAGTCAGACGTGAAATCCCTCAGCTTAACTGGGGAACTGCGTCTGATACTGGTGGGCTTGAATCCGGGAGAGGGATGCGGAATTCCAGGTGTAGCGGTGAAATGCGTAGATATCTGGAGGAACATCGGTGGCGAAGGCGGGTCTCTGGGCCGTAACTGACGCTGAGGAGCGAAAGCGTGGGGAGCGAACAGGATTAGATACCCTAGTAGTCC</w:t>
      </w:r>
    </w:p>
    <w:p w14:paraId="452D99D8">
      <w:pPr>
        <w:rPr>
          <w:rFonts w:hint="eastAsia"/>
        </w:rPr>
      </w:pPr>
      <w:r>
        <w:rPr>
          <w:rFonts w:hint="eastAsia"/>
        </w:rPr>
        <w:t>&gt;OTU012460</w:t>
      </w:r>
    </w:p>
    <w:p w14:paraId="5748F178">
      <w:pPr>
        <w:rPr>
          <w:rFonts w:hint="eastAsia"/>
        </w:rPr>
      </w:pPr>
      <w:r>
        <w:rPr>
          <w:rFonts w:hint="eastAsia"/>
        </w:rPr>
        <w:t>CCTACGGGCGGCAGCAGTGAGGAATATTGCGCAATGGGCGAAAGCCTGACGCAGCAACGCCGCGTGGAGGACGAAGGCTCTTGGGTTGTAAACTCCTGTCAGCAGGGACGAAACGTCGTTGGCTAATATCCAGCGAAATTGACGGTACCTGCAGAGGAAGCACCGGCTAACTACGTGCCAGCAGCCGCGGTAATACGTAGGGTGCAAGCGTTGTTCGGAATTATTGGGCGTAAAGCGTGCGTAGGTGGACCGGCAAGTCAGGTGTGAAATCCCACAGCTTAACTGTGGAACTGCGCTTGAAACTGCCGGTCTTGAGGGTGGAAGGGGGAAACGGAATTCCTGGTGTAGAGGTGAAATTCGTAGATATCAGGAGGAACACTCGTGGCGAAGGCGGTTTCCTGGTCCATTCCTGACACTGAGGCACGAAAGCGTGGGTAGCAAACAGGATTAGATACCCGGGTAGTCC</w:t>
      </w:r>
    </w:p>
    <w:p w14:paraId="6B7D7BB2">
      <w:pPr>
        <w:rPr>
          <w:rFonts w:hint="eastAsia"/>
        </w:rPr>
      </w:pPr>
      <w:r>
        <w:rPr>
          <w:rFonts w:hint="eastAsia"/>
        </w:rPr>
        <w:t>&gt;OTU012461</w:t>
      </w:r>
    </w:p>
    <w:p w14:paraId="530703C2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TGTAAACTCCTGTTGCCCGGGACGAATGGCTCCAACCTAATACGTTGGAGTGTGACGGTACCGGGTGAGGAAGCACCGGCTAACTACGTGCCAGCAGCCGCGGTAATACGTAGGTGGCAAGCGTTGTCCGGATTTACTGGGTGTAAAGGGCGCGTAGGCGGGACTGCAAGTCAGATGTGAAATGCTGAGGCTTAACCTCAGAGCTGCATTTGAAACTGCAAATCTTGAGTTCAGAAGAGAGAGATGGAATTCCAGGTGTAGTGGTGAAATACGTAGATATCTGGAAGAACACCAGTGGCGAAGGCGGTCTCTTGGTCTGTAACTGACGCTGAGGCGCGAAAGCGTGGGTAGCAAACAGGATTAGATACCCGAGTAGTCC</w:t>
      </w:r>
    </w:p>
    <w:p w14:paraId="4B89984D">
      <w:pPr>
        <w:rPr>
          <w:rFonts w:hint="eastAsia"/>
        </w:rPr>
      </w:pPr>
      <w:r>
        <w:rPr>
          <w:rFonts w:hint="eastAsia"/>
        </w:rPr>
        <w:t>&gt;OTU012462</w:t>
      </w:r>
    </w:p>
    <w:p w14:paraId="1728DE7E">
      <w:pPr>
        <w:rPr>
          <w:rFonts w:hint="eastAsia"/>
        </w:rPr>
      </w:pPr>
      <w:r>
        <w:rPr>
          <w:rFonts w:hint="eastAsia"/>
        </w:rPr>
        <w:t>CCTACGGGTGGCTGCAGTCGAGAATCTTCCGCAATGGGCGAAAGCCTGACGGAGCGACGCCGCGTGGTTGATGAAGTCCTTCGGGACGTAAAAACCTTTTGCCAGGGAGAAAGTTTATTGATAGTACTTGGCGAATAAGAGGTTGCTAAACTCGTGCCAGCAGCAGCGGTAATACGAGTGCCCCAAGCGTTATCCGGAATCATTGGGCGTAAAGGGTGTGTAGGTGGTGTAGTTAGTCTTCTGTCAAAGCCTCGGGCTTAACCCGAGTTCTGCAGAGGAAACGGCTATACTCGAGGGTGCGAGAGGAGAGTGGAACTCATGGAGTAGGGGTGAAATCCGTTGATATCATGGGGAACACCAAAAGCGAAGGCAACTCTCTGGCGCATTCCTGACACTGAAACACGAAAGCGTGGGTAGCGAACGGGATTAGATACCCCAGTAGTCC</w:t>
      </w:r>
    </w:p>
    <w:p w14:paraId="26996FB8">
      <w:pPr>
        <w:rPr>
          <w:rFonts w:hint="eastAsia"/>
        </w:rPr>
      </w:pPr>
      <w:r>
        <w:rPr>
          <w:rFonts w:hint="eastAsia"/>
        </w:rPr>
        <w:t>&gt;OTU012463</w:t>
      </w:r>
    </w:p>
    <w:p w14:paraId="4C246695">
      <w:pPr>
        <w:rPr>
          <w:rFonts w:hint="eastAsia"/>
        </w:rPr>
      </w:pPr>
      <w:r>
        <w:rPr>
          <w:rFonts w:hint="eastAsia"/>
        </w:rPr>
        <w:t>CCTACGGGTGGCTGCAGTGGGGAATCTTGCACAATGGGCGAAAGCCTGATGCAGCAACGCCGCGTGCGGGAAGAAGGCCTTAGGGTTGTAAACCGCTTTCAGCAGGGAAGAAAATGACGGTACCTGTAGAAGAAGGTGCGGCCAACTACGTGCCAGCAGCCGCGGTGACACGTAGGCACCAAGCGTTGTCCGGATTTATTGGGCGTAAAGAGCTTGTAGGCGGCTTGTCGCGTCGACTGTGAAATCTCAGGGCTCAACTCTGACATTGCAGTCGATACGGGCAGGCTAGAGTTCGGTAGGGGAGACTGGAATTCCTGGTGTAGCGGTGAAATGCGCAGATATCAGGAGGAACACCGATGGCGAAGGCAGGTCTCTGGGCCGATACTGACGCTGAGGCGCGAAAGCTAGGGTAGCAAACGGGATTAGATACCCCAGTAGTCC</w:t>
      </w:r>
    </w:p>
    <w:p w14:paraId="378E6675">
      <w:pPr>
        <w:rPr>
          <w:rFonts w:hint="eastAsia"/>
        </w:rPr>
      </w:pPr>
      <w:r>
        <w:rPr>
          <w:rFonts w:hint="eastAsia"/>
        </w:rPr>
        <w:t>&gt;OTU012464</w:t>
      </w:r>
    </w:p>
    <w:p w14:paraId="2794BD24">
      <w:pPr>
        <w:rPr>
          <w:rFonts w:hint="eastAsia"/>
        </w:rPr>
      </w:pPr>
      <w:r>
        <w:rPr>
          <w:rFonts w:hint="eastAsia"/>
        </w:rPr>
        <w:t>CCTACGGGGGGCAGCAGTCGAGAATTTTTCACAATGGGCGAAAGCCTGATGGAGCGACGCCGCGTGGGGGATGAATGGCTTCGGCCCGTAAACCCCTGTCATTTGCGAACAAACCTCGCTATTTAAAAGATGGCGAGCTGATTGTAGCGAAAGAGGAAGGGACGGCTAACTCTGTGCCAGCAGCCGCGGTAATACAGAGGTCCCAAGCGTTGTTCGGATTCACTGGGCGTAAAGCGCGCGCAGGCGGCTTCTTAAGTCTGATGTGAAAGCCCCCGGCTCAACCGTGGAGGGTCATTGGAAACTGGGGAACTTGAGTACAGAAGAGGAGAGTGGAATTCCACGTGTAGCGGTGAAATGCGTAGAGATGTGGAGGAACACCAGTGGCGAAGGCGACTCTCTGGTCTGTAACTGACGCTGAGGTACGAAAGCGTGGGGAGCGAACAGGATTAGATACCCCAGTAGTCC</w:t>
      </w:r>
    </w:p>
    <w:p w14:paraId="67BA7B6C">
      <w:pPr>
        <w:rPr>
          <w:rFonts w:hint="eastAsia"/>
        </w:rPr>
      </w:pPr>
      <w:r>
        <w:rPr>
          <w:rFonts w:hint="eastAsia"/>
        </w:rPr>
        <w:t>&gt;OTU012465</w:t>
      </w:r>
    </w:p>
    <w:p w14:paraId="186923A4">
      <w:pPr>
        <w:rPr>
          <w:rFonts w:hint="eastAsia"/>
        </w:rPr>
      </w:pPr>
      <w:r>
        <w:rPr>
          <w:rFonts w:hint="eastAsia"/>
        </w:rPr>
        <w:t>CCTACGGGTGGCTGCAGTGGGGAATCTTGCGCAATGGCCGAAAGGCTGACGCAGCGACGCCGCGTGGAGGATGACGCCCTTCGGGGTGTAAACTCCTGTTGCCCGGGACGAACCTCCCCTTTCGAGGGGACTGACGGTACCGGGTGAGGAAGCACCGGCTAACTCTGTGCCAGCAGCCGCGGTAATACGAAGGGGGCTAGCGTTGTTCGGAATTACTGGGCGTAAAGCGCACGCAGGCGGACTGATTAGTCAGGGGTGAAATCCCGGGGCTTAACCTAGGAACTGCGTTTGATACTGGATCGCTTGAGTGTGGGAGAGGATGGTGGAATTCCCAGTGTAGAGGTGAAATTCGTAGATATCTGGAGGAACACCGGTGGCGAAGGCGGCGTTCTGGACTGCAACTGACACTGAGGAACGAAAGCCAGGGTAGCAAACGGGATTAGATACCCTTGTAGTCC</w:t>
      </w:r>
    </w:p>
    <w:p w14:paraId="44496B3A">
      <w:pPr>
        <w:rPr>
          <w:rFonts w:hint="eastAsia"/>
        </w:rPr>
      </w:pPr>
      <w:r>
        <w:rPr>
          <w:rFonts w:hint="eastAsia"/>
        </w:rPr>
        <w:t>&gt;OTU012466</w:t>
      </w:r>
    </w:p>
    <w:p w14:paraId="1FB8DC69">
      <w:pPr>
        <w:rPr>
          <w:rFonts w:hint="eastAsia"/>
        </w:rPr>
      </w:pPr>
      <w:r>
        <w:rPr>
          <w:rFonts w:hint="eastAsia"/>
        </w:rPr>
        <w:t>CCTACGGGAGGCTGCAGTGGGGAATCTTGCTCAATGGGCGAAAGCCTGAAGCAGCGACGCCGCGTGCGGGAAGAAGGCCTTCGGGTTGTAAACCGCTTTCAGGGGGGAAGAAGCGAAAGTGACGGTACCCCCAGAAGAAGGACCGGCCAACTACGTGCCAGCAGCCGCGGTAATACAGAGGGCGCAAGCGTTATTCGGATTCACTGGGTTTAAAGGGAGCGTAGGAGGGCAGGTAAGTCAGTGGTGAAATCCCCGTGCTTAACATGGGAACTGCCGTTGATACTATCTGTCTTGAATACCGTGGAGATGAGCGGAATATGTCATGTAGCGGTGAAATGCTTAGATATGACATAGAACACCGATTGCGAAGGCAGCTAACTACGCGGTGATTGACGCTGATGCACGAAAGCGTGGGGATCAAACAGGATTAGATACCCTAGTAGTCC</w:t>
      </w:r>
    </w:p>
    <w:p w14:paraId="30717BF2">
      <w:pPr>
        <w:rPr>
          <w:rFonts w:hint="eastAsia"/>
        </w:rPr>
      </w:pPr>
      <w:r>
        <w:rPr>
          <w:rFonts w:hint="eastAsia"/>
        </w:rPr>
        <w:t>&gt;OTU012467</w:t>
      </w:r>
    </w:p>
    <w:p w14:paraId="7394BD16">
      <w:pPr>
        <w:rPr>
          <w:rFonts w:hint="eastAsia"/>
        </w:rPr>
      </w:pPr>
      <w:r>
        <w:rPr>
          <w:rFonts w:hint="eastAsia"/>
        </w:rPr>
        <w:t>CCTACGGGAGGCTGCAGTCGAGAATCTTGGGCAATGCACGAAAGTGTGACCCAGCGACGCCGCGTGGAGGATGAAGGACCTTGGTTCGTAAACTCCTTTTATGGGAGAAGAACGCCTCATTGAGGTTTGACGGTATCCCATGAATAAGCCACGGCTAACTACGTGCCAGCAGCCGCGGTAATACGGAGGGTGCAAGCGTTATCCGGATTCACTGGGTTTAAAGGGTGCGTAGGTGGGTTGGAAAGTCAGTGGTGAAATGCGTAGAGATCGGGAGGAACACCAGCGGCGAAGGCGGCATCCTGGTCCTGTACTGACGCTGAGGCGCGAGAGCGTGGGGAGCGAACTGGATTAGATACCCCAGTAGTCC</w:t>
      </w:r>
    </w:p>
    <w:p w14:paraId="6EFC123B">
      <w:pPr>
        <w:rPr>
          <w:rFonts w:hint="eastAsia"/>
        </w:rPr>
      </w:pPr>
      <w:r>
        <w:rPr>
          <w:rFonts w:hint="eastAsia"/>
        </w:rPr>
        <w:t>&gt;OTU012468</w:t>
      </w:r>
    </w:p>
    <w:p w14:paraId="3AC63DCB">
      <w:pPr>
        <w:rPr>
          <w:rFonts w:hint="eastAsia"/>
        </w:rPr>
      </w:pPr>
      <w:r>
        <w:rPr>
          <w:rFonts w:hint="eastAsia"/>
        </w:rPr>
        <w:t>CCTACGGGCGGCTGCAGTCGAGAATCTTCCGCAATGGGCGAAAGCCTGACGGAGCGACGCCGCGTGGAGGACGAAGGCCTTCGGGTTGTAAACTCCTGTCACGAGTTAAGAAGGGTCTGCCACGAACAGTGGTAGGCTTTGACGTAAGCTCGAGAGGAAGCACTGGCTAACTCTGTGCCAGCAGCCGCGGTAATACAGAGAGTGCAAACGTTGTTCGGAATTACTGGGCGTAAAGCGTGCGCAGGCTGTTTTGTAAGTCAGATGTGAAATCCCCGAGCTCAACTTGGGAACTGCGTTTGAAACTACGGGGCTGGAGTGTGGCAGAGGGAGGTGGAATTCCACGTGTAGCGGTGAAATGCGTAGATATGTGGAGGAACACCAGTGGCGAAGGCGGCTCTCTGGCCTAAGACTGACGCTCATGTACGAAAGCTGGGGGAGCGAACGGGATTAGATACCCCTGTAGTCC</w:t>
      </w:r>
    </w:p>
    <w:p w14:paraId="34239BFD">
      <w:pPr>
        <w:rPr>
          <w:rFonts w:hint="eastAsia"/>
        </w:rPr>
      </w:pPr>
      <w:r>
        <w:rPr>
          <w:rFonts w:hint="eastAsia"/>
        </w:rPr>
        <w:t>&gt;OTU012469</w:t>
      </w:r>
    </w:p>
    <w:p w14:paraId="3916C989">
      <w:pPr>
        <w:rPr>
          <w:rFonts w:hint="eastAsia"/>
        </w:rPr>
      </w:pPr>
      <w:r>
        <w:rPr>
          <w:rFonts w:hint="eastAsia"/>
        </w:rPr>
        <w:t>CCTACGGGGGGCTGCAGTAGGGAATTGTTCGCAATGGGCGCAAGCCTGACGACGCAACGCCGCGTGGGGGATGAAGGTCTTCGGATTGTAAACCCCTGTTGGGTGGGACGAACACCCTGATGGTGAATAGCCATGAGGATTGACGGTACCACCTGAGGAAGCCCCGGCTAACTCTGTGCCAGCAGCCGCGGTAAGACGAGGGATCCTAGCGTTGTTCGGAATCATTGGGCGTAAAGCGGATGTAGGTGGCTTTGTAAGTCAGGTGTGAAAGCCCTGGGCTCAACCCAGGAAGTGCACTTGAAACTTCGAGGCTCGAGTTCTGGAGAGGATGGCGGAATTCTCGGTGTAGAGGTGAAATTCGTAGATATCGAGAGGAACACCGGTGGCGAAGGCGGCTCACTGGTCCGGTACTGACGCTGATGTGCGAAAGCGTGGGGAGCAAACAGGATTAGATACCCGAGTAGTCC</w:t>
      </w:r>
    </w:p>
    <w:p w14:paraId="09CB24F0">
      <w:pPr>
        <w:rPr>
          <w:rFonts w:hint="eastAsia"/>
        </w:rPr>
      </w:pPr>
      <w:r>
        <w:rPr>
          <w:rFonts w:hint="eastAsia"/>
        </w:rPr>
        <w:t>&gt;OTU012470</w:t>
      </w:r>
    </w:p>
    <w:p w14:paraId="2B995C29">
      <w:pPr>
        <w:rPr>
          <w:rFonts w:hint="eastAsia"/>
        </w:rPr>
      </w:pPr>
      <w:r>
        <w:rPr>
          <w:rFonts w:hint="eastAsia"/>
        </w:rPr>
        <w:t>CCTACGGGGGGCAGCAGTGGGGAATCTTGCGCAATGGGCGAAAGCCTGACGCAGCAACGCCGCGTGTGTGATGAAGGTCTTCGGATCGTAAAGCACTGTCGCGAGGGACGAATAAGGGACGGGCGAACAGTCCGTTTCGATGACGGTACCTCGAGAGGAAGCACCGGCTAACTCTGTGCCAGCAGCCGCGGTAATACGGAGGGTGCAAGCGTTGTCCGGATTTATTGGGTTTAAAGGGTGCGTAGGCGGCCTTATAAGTCAGTGGTGAAAGCCCATCGCTCAACGATGGAACTGCCATTGATACTGTAAGGCTTGAGTACAGACGAGGTAGGCGGAATTGATGGTGTAGCGGTGAAATGCATAGATATCAGGAGGAACACCCGTGGCGAAGGCGGCTTTCTGGCCCACCACTGACGCTGAGACGCGAAAGCTAGGGGAGCGAACGGGATTAGATACCCTTGTAGTCC</w:t>
      </w:r>
    </w:p>
    <w:p w14:paraId="3E0A9133">
      <w:pPr>
        <w:rPr>
          <w:rFonts w:hint="eastAsia"/>
        </w:rPr>
      </w:pPr>
      <w:r>
        <w:rPr>
          <w:rFonts w:hint="eastAsia"/>
        </w:rPr>
        <w:t>&gt;OTU012471</w:t>
      </w:r>
    </w:p>
    <w:p w14:paraId="068EBF7E">
      <w:pPr>
        <w:rPr>
          <w:rFonts w:hint="eastAsia"/>
        </w:rPr>
      </w:pPr>
      <w:r>
        <w:rPr>
          <w:rFonts w:hint="eastAsia"/>
        </w:rPr>
        <w:t>CCTACGGGCGGCAGCAGTAAGGAATATTGGTCAATGGAGGCAACTCTGAACCAGCCATGCCGCGTGGAGGATGAAGGCCCTCTGGGTTGTAAACTTCTTTTATCGGGGAAGAAACCTCTTGTTTTTACGAGAGTTGACGGTACCCGAGGAATAAGCACCGGCTAACTCTGTGCCAGCAGCCGCGGTAATACGGAGGGGGCTAGCGTTGTTCGGAATTACTGGGCGTAAAGCGCACGTAGGCGGCATTGCAAGTCGGATGTGAAATCCCATGGCTTAACCATGGAAGTGCATCCGAAACTGCAGTGCTTGAGTACTTAAGAGGATCGCGGAATTCCCGGTGTAGAGGTGAAATTCGTAGATATCGGGAGGAACACCGGTGGCGAAGGCGGCGACCTGGACAGTAACTGACGCTGAGACGCGAAAGCGTGGGGAGCAAACAGGATTAGATACCCGGGTAGTCC</w:t>
      </w:r>
    </w:p>
    <w:p w14:paraId="0CEE9287">
      <w:pPr>
        <w:rPr>
          <w:rFonts w:hint="eastAsia"/>
        </w:rPr>
      </w:pPr>
      <w:r>
        <w:rPr>
          <w:rFonts w:hint="eastAsia"/>
        </w:rPr>
        <w:t>&gt;OTU012472</w:t>
      </w:r>
    </w:p>
    <w:p w14:paraId="5325A021">
      <w:pPr>
        <w:rPr>
          <w:rFonts w:hint="eastAsia"/>
        </w:rPr>
      </w:pPr>
      <w:r>
        <w:rPr>
          <w:rFonts w:hint="eastAsia"/>
        </w:rPr>
        <w:t>CCTACGGGAGGCTGCAGTTAGGAATTTTGGGCAATGGGCGCAAGCCTGACCCAGCAACGCCGCGTGGGTGATGAAGGCCCTCGGGTCGTAAAGCCCTTTTCCCAGGGAAGATAGTGACGGTACCTGGGGAATCAGCCCCGGCTAACTACGTGCCAGCAGCCGCGGTAATACGTAGGTGGCAAGCGTTATCCGGAATTACTGGGCGTAAAGCGCACGCAGGCGGCTTGTCAAGTTCGACGTGAAAGCTCCCGGCTTAACTGGGAAACTGCATCGGAAACTGACCGGCTTGAAGGTGGGAGAGGGTAGTGGAATTCCCGGTGTAGTGGTGAAATGCGTAGATATCGGGAGGAACACCAGAGGCGAAGGCGGCGACCTGGACAAGCACTGACACTCAACTGCGAAAGCGTGGGGAGCAAACAGGATTAGATACCCCGGTAGTCC</w:t>
      </w:r>
    </w:p>
    <w:p w14:paraId="2499457F">
      <w:pPr>
        <w:rPr>
          <w:rFonts w:hint="eastAsia"/>
        </w:rPr>
      </w:pPr>
      <w:r>
        <w:rPr>
          <w:rFonts w:hint="eastAsia"/>
        </w:rPr>
        <w:t>&gt;OTU012473</w:t>
      </w:r>
    </w:p>
    <w:p w14:paraId="6E45DC6A">
      <w:pPr>
        <w:rPr>
          <w:rFonts w:hint="eastAsia"/>
        </w:rPr>
      </w:pPr>
      <w:r>
        <w:rPr>
          <w:rFonts w:hint="eastAsia"/>
        </w:rPr>
        <w:t>CCTACGGGGGGCAGCAGTGGGGAATCTTGGACAATGGGGGCAACCCTGATCCAGCCATGCCGCGTGAGTGAAGAAGGTCTTCGGATTGTAAAGCTCTTTTGCCAGGGACGATAATGACGGTACCTGGAGAATAAGCCCCGGCAAACTTCGTGCCAGCAGCCGCGGTAATACGAAGGGGGCTAGCGTTGTCCGGAATCACTGGGCTTAAAGGGCGCGTAGGCGGTCGGGCAAGTCCGGGGTGAAATCCTGCAGCTCAACTGTAGAAGTGCCTTGGATACTGCTCGGCTCGAGGGAGGTAGGGGTCTGTGGAACTTCTGGTGGAGCGGTGAAATGCGTAGAGATCAGGAAGAACACCCGTGGCGCAAGCGCCCATCTGGCCATGACCTGACGCTGAGGCACGAAAGCGTGGGGAGCGAACCGGATTAGATACCCCGGTAGTCC</w:t>
      </w:r>
    </w:p>
    <w:p w14:paraId="2B3BBF7F">
      <w:pPr>
        <w:rPr>
          <w:rFonts w:hint="eastAsia"/>
        </w:rPr>
      </w:pPr>
      <w:r>
        <w:rPr>
          <w:rFonts w:hint="eastAsia"/>
        </w:rPr>
        <w:t>&gt;OTU012474</w:t>
      </w:r>
    </w:p>
    <w:p w14:paraId="009E5541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CAGGGACGAAGCGAGAGTGACGGTACCTGCAGAAGAAGCGCCGGCCAACTACGTGCCAGCAGCCGCGGTAAGACGTAGGGCGCGAGCGTTGTCCGGATTTATTGGGCATAAAGCGCACGTAGGCGGTCCGCTAAGTCATGTGTGAAATCCCCCGGCTCAACCGGGGAATGGCGCCTGATACTGGCGGACTCGAGATCGGTAGGGGTGAGTGGAACTCCAGGTGGAGCGGTGAAATGCGTAGATATTGGGAGGAACACCGGTGGCGAAGGCGGCTACCTGGACCGGTTCTGACGCTGATGCGCGAAAGCGTGGGTAGCAAACAGGATTAGATACCCCAGTAGTCC</w:t>
      </w:r>
    </w:p>
    <w:p w14:paraId="682FD107">
      <w:pPr>
        <w:rPr>
          <w:rFonts w:hint="eastAsia"/>
        </w:rPr>
      </w:pPr>
      <w:r>
        <w:rPr>
          <w:rFonts w:hint="eastAsia"/>
        </w:rPr>
        <w:t>&gt;OTU012475</w:t>
      </w:r>
    </w:p>
    <w:p w14:paraId="00F65DA5">
      <w:pPr>
        <w:rPr>
          <w:rFonts w:hint="eastAsia"/>
        </w:rPr>
      </w:pPr>
      <w:r>
        <w:rPr>
          <w:rFonts w:hint="eastAsia"/>
        </w:rPr>
        <w:t>CCTACGGGCGGCTGCAGTGGGGAATATTGCACAATGGACGAAAGTCTGATGCAGCGACGCCGCGTGAGTGATGAAGGCCTTCGGGTCGTAAAACTCTGTGATGTGGGAAGATAATGACGGTACCACATCAGAAAGGACCGGCTAACTTCGTGCCAGCAGCCGCGGTAATACGAGGGGTCCAAGCGTTGTTCGGAATCACTGGGCGTAAAGCGGGTGTAGGTGGCTAGGCAAGTTAGATGTGAAAGCCCCGGGCTCAACCCGGGAAGTGCATCTAAAACTACTTAGCTTGAGTAAGGAAGAGGATGGGAGAATTCTTGGTGTAGTGGTGAAATACGTAGATATCAAGAGGAACACCGGTGGCGAAGGCGGCGACCTGGTCCTATACTGACACTCATACACGAAAGCGTGGGGATCAAACAGGATTAGATACCCCTGTAGTCC</w:t>
      </w:r>
    </w:p>
    <w:p w14:paraId="2AC5BD36">
      <w:pPr>
        <w:rPr>
          <w:rFonts w:hint="eastAsia"/>
        </w:rPr>
      </w:pPr>
      <w:r>
        <w:rPr>
          <w:rFonts w:hint="eastAsia"/>
        </w:rPr>
        <w:t>&gt;OTU012476</w:t>
      </w:r>
    </w:p>
    <w:p w14:paraId="5F2D78F5">
      <w:pPr>
        <w:rPr>
          <w:rFonts w:hint="eastAsia"/>
        </w:rPr>
      </w:pPr>
      <w:r>
        <w:rPr>
          <w:rFonts w:hint="eastAsia"/>
        </w:rPr>
        <w:t>CCTACGGGGGGCTGCAGTCGAGAATCTTCGGCAATGAGCGCAAGCTTGACCGAGCGACGCCGCGTGCAGGATGAAGGCCTTCGGGTTGTAAACTGCTGTCGAGGGGGAGGAAATCTGCCGGGGCACTCCCCGGTAGTTGACCTATCCCTGGAGGAAGCATGGGCTAAGTTCGTGCCAGCAGCCGCGGTAAGACGAACCATGCAAACGTTGTTCGGATTCACTGGGCTTAAAGAGCGCGTAGGCGGCTATCCACGTCGGATGTGAAAGCTCAAGGCTCAACCTTGAGAGGCCATTCGATACGGGATAGCTAGAGGCAGCTAGGGGAGGGTGGAATTCCCGGTGTAGCGGTGAAATGCGCAGATATCGGGAAGAATATCCGTGGCGAAGGCGGGTCGCTGGGCTGACACTGACGCTGAGGCGCGAAAGCTAGGGGAGCGAACGGGATTAGATACCCCAGTAGTCC</w:t>
      </w:r>
    </w:p>
    <w:p w14:paraId="4A507E3D">
      <w:pPr>
        <w:rPr>
          <w:rFonts w:hint="eastAsia"/>
        </w:rPr>
      </w:pPr>
      <w:r>
        <w:rPr>
          <w:rFonts w:hint="eastAsia"/>
        </w:rPr>
        <w:t>&gt;OTU012477</w:t>
      </w:r>
    </w:p>
    <w:p w14:paraId="6FDBA677">
      <w:pPr>
        <w:rPr>
          <w:rFonts w:hint="eastAsia"/>
        </w:rPr>
      </w:pPr>
      <w:r>
        <w:rPr>
          <w:rFonts w:hint="eastAsia"/>
        </w:rPr>
        <w:t>CCTACGGGGGGCAGCAGTGGGGAATATTGGACAATGGGCGAAAGCCTGATCCAGCCATGCCGCGTGAGTGATGAAGGCCTTAGGGTTGTAAAGCTCTTTCAGGTGGGAAGATAATGACGGTACCACCAGAAGAAGCCCCGGCTAACTTCGTGCCAGCAGCCGCGGTAATACGAAGGGGGCTAGCGTTGTTCGGATTTACTGGGCGTAAAGCGCACGTAGGCGGATCGTTAAGTCGGGGGTGAAAACTTCAGGCTCAACCTGGAGATGCCACTCGATACTGCCATGGCTTGAGTCTGGTAGGGGAGCACGGAATTCCCGGTGTAGCGGTGAAATGCGCAGATATCGGGAGGAACACCTATGGCGAAGGCAGCTCGCTGGGACGTTACTGACGCTGAGACGCGAAAGCGTGGGGAGCAAACAGGATTAGATACCCCGGTAGTCC</w:t>
      </w:r>
    </w:p>
    <w:p w14:paraId="7CC55E15">
      <w:pPr>
        <w:rPr>
          <w:rFonts w:hint="eastAsia"/>
        </w:rPr>
      </w:pPr>
      <w:r>
        <w:rPr>
          <w:rFonts w:hint="eastAsia"/>
        </w:rPr>
        <w:t>&gt;OTU012478</w:t>
      </w:r>
    </w:p>
    <w:p w14:paraId="3643C4B0">
      <w:pPr>
        <w:rPr>
          <w:rFonts w:hint="eastAsia"/>
        </w:rPr>
      </w:pPr>
      <w:r>
        <w:rPr>
          <w:rFonts w:hint="eastAsia"/>
        </w:rPr>
        <w:t>CCTACGGGAGGCAGCAGTGGGGAATCTTGCGCAATGGTCGAAAGACTGACGCAGCGACGCCGCGTGCGGGAGGAAGCTCTTCGGGGTGTAAACCGCTGTTGCCCGGAACGAAACTCCAGATTCGTCTGGATTGACGGTACCGGGTGAGGAAGCGCCGGCTAACTCTGTGCCAGCAGCCGCGGTAATACAGAGGGCGCGAGCGTTGTCCGGAATTACTGGGCGTAAAGCGCGCGTAGGTGGTTCGTTAAGTTGGATGTGAAATCCCTGGGCTTAACCTGGGCAGGTCAGATGATACTGGTTGACTCGAGTATGGGAGAGGGTAGTGGAATTCCCGGTGTAGCGGTGGAATGCGTAGAGATCGGGAAGAACATCTGTGGCGAAGGCGGCCAGCTGGGCTGTTGCTGACGCTGAGGCGCGACAGCGTGGGGAGCAAACAGGATTAGATACCCCAGTAGTCC</w:t>
      </w:r>
    </w:p>
    <w:p w14:paraId="2494771C">
      <w:pPr>
        <w:rPr>
          <w:rFonts w:hint="eastAsia"/>
        </w:rPr>
      </w:pPr>
      <w:r>
        <w:rPr>
          <w:rFonts w:hint="eastAsia"/>
        </w:rPr>
        <w:t>&gt;OTU012479</w:t>
      </w:r>
    </w:p>
    <w:p w14:paraId="7B404E20">
      <w:pPr>
        <w:rPr>
          <w:rFonts w:hint="eastAsia"/>
        </w:rPr>
      </w:pPr>
      <w:r>
        <w:rPr>
          <w:rFonts w:hint="eastAsia"/>
        </w:rPr>
        <w:t>CCTACGGGAGGCTGCAGTCGAGAATTTTTCTCAATGGGCGAAAGCCTGAAGGAGCGACGCCGCGTGGGGGATGAAGGTCTTCGGATTGTAAACCCCTGTCACTTGGGAACAAACCTATCAACCTAACACGTTGAGAGCTGATTGTACCAGGAGAGGAAGACGTGGCTAACTCTGTGCCAGCAGCCGCGGTAATACAGAGACGTCAAGCGTTGTTCGGATTCATTGGGCGTAAAGGGTGCGTAGGCGGTGAGGTAAGTCGGATGTGAAATCCCGGAGCTCAACTCCGGAACTGCCCTTGAAACTGCAGTGCTAGAATTCTGGAGAGGCGAGTGGAATTCCGAGTGTAGAGGTGAAATTCGTAGATATTCGGAGGAACACCAGAAGCGAAGGCGGCTTACTGGCCCGATACTGACGCTAAGGCACGAAAGCGTGGGGAGCGAACAGGATTAGATACCCCGGTAGTCC</w:t>
      </w:r>
    </w:p>
    <w:p w14:paraId="0F32CB7B">
      <w:pPr>
        <w:rPr>
          <w:rFonts w:hint="eastAsia"/>
        </w:rPr>
      </w:pPr>
      <w:r>
        <w:rPr>
          <w:rFonts w:hint="eastAsia"/>
        </w:rPr>
        <w:t>&gt;OTU012480</w:t>
      </w:r>
    </w:p>
    <w:p w14:paraId="70ADD4C2">
      <w:pPr>
        <w:rPr>
          <w:rFonts w:hint="eastAsia"/>
        </w:rPr>
      </w:pPr>
      <w:r>
        <w:rPr>
          <w:rFonts w:hint="eastAsia"/>
        </w:rPr>
        <w:t>CCTACGGGTGGCTGCAGTGGGGAATATTGCACAATGGGCGCAAGCCTGATCCAGCCATGCCGCGTGAGTGAAGAAGGCCTTAGGGTTGTAAAACTCTTTCGCCGGAGAAGATAATGACGGTATCCGGAGAAGAAGCCCCGGCTAACTTCGTGCCAGCAGCCGCGGTAATACAGAGGATCCAAGCGTTATCCGGATTTATTGGGTTTAAAGGGTGCGTAGGCGGCTTATTAAGTCAGGGGTGAAAGACGGTAGCTCAACTATCGAGGTGCCATTGATACTGGTTGACTTGAGTACTGATGAGGTATGCGGAATGGACGGTGTAGCGGTGAAATGCTTAGATATAGGAAGGAACACCAGTGGCGAAGGCGACCACCTGGACTGATACTGACACTGAGGTGCGAAAGCGTGGGGAGCAAACAGGATTAGATACCCCAGTAGTCC</w:t>
      </w:r>
    </w:p>
    <w:p w14:paraId="47FAD012">
      <w:pPr>
        <w:rPr>
          <w:rFonts w:hint="eastAsia"/>
        </w:rPr>
      </w:pPr>
      <w:r>
        <w:rPr>
          <w:rFonts w:hint="eastAsia"/>
        </w:rPr>
        <w:t>&gt;OTU012481</w:t>
      </w:r>
    </w:p>
    <w:p w14:paraId="61D12A96">
      <w:pPr>
        <w:rPr>
          <w:rFonts w:hint="eastAsia"/>
        </w:rPr>
      </w:pPr>
      <w:r>
        <w:rPr>
          <w:rFonts w:hint="eastAsia"/>
        </w:rPr>
        <w:t>CCTACGGGCGGCAGCAGTGGGGAATCTTGCGCAATGCGCGAAAGCGTGACGCAGCAACGCCGCGTGGGGGAAGACGGCCTTAGGGTTGTAAACCCCTTTCAGGAGGGACGAAGGTCGGCGCGTTAATAGCGTGTCCGACTGACGGTACCTCCACAAGAAGCCCCGGCTAACTACGTGCCAGCAGCCGCGGTAATACGGGGGGAGCAAGCGTTGTTCGGATTTACTGGGCGTAAAGGGCGCGTAGGCGGCGCGACAAGTCACTTGTGAAATCTCCGGGCTTAACCCGGAAAGGTCAACTGATACTGTGCGACTAGAGTGCAGAAGGGGCAACTGGAATTCTCGGTGTAGCGGTGAAATGCGCAGATATCGGGAAGAACACCCGTGGCGAAGGCGGCTCTCTGGGACGGTACTGACGCTGAGACGCGAAAGCGTGGGGAGCGAACAGGATTAGATACCCTTGTAGTCC</w:t>
      </w:r>
    </w:p>
    <w:p w14:paraId="175E1DC2">
      <w:pPr>
        <w:rPr>
          <w:rFonts w:hint="eastAsia"/>
        </w:rPr>
      </w:pPr>
      <w:r>
        <w:rPr>
          <w:rFonts w:hint="eastAsia"/>
        </w:rPr>
        <w:t>&gt;OTU012482</w:t>
      </w:r>
    </w:p>
    <w:p w14:paraId="141CDE3D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GCGGGTTGTAAAGCACTTTAGGTGTGGAAGAAGGCCTGTTTGCGAAGAGCGAATGGGATTGACGGTACACACAGAATAAGCACCGGCTAACTCTGTGCCAGCAGCCGCGGTAATACAGAGGGTGCAAGCGTTAATCGGAATTATTGGGCGTAAAGCGCATGTAGGTGGAAAGATAAGTTTGATGTGAAAGCCCTGGGCTTAACCTGGGAACTGCGCTTGTTACTGGCAGGCTTGAGTGTGGCAGAGGGGGGTGGAATTCCACGTGTAGCAGTGAAATGCGTAGAGATGTGGAGGAACACCGATGGCGAAGGCAGCCCCCTGGGCTAACACTGACGCTCATGCACGAAAGCGTGGGGAGCGAACGGGATTAGATACCCCTGTAGTCC</w:t>
      </w:r>
    </w:p>
    <w:p w14:paraId="4342516F">
      <w:pPr>
        <w:rPr>
          <w:rFonts w:hint="eastAsia"/>
        </w:rPr>
      </w:pPr>
      <w:r>
        <w:rPr>
          <w:rFonts w:hint="eastAsia"/>
        </w:rPr>
        <w:t>&gt;OTU012483</w:t>
      </w:r>
    </w:p>
    <w:p w14:paraId="199B36CE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GAAGGGGGCTAGCGTTGTTCGGAATTACTGGGCGTAAAGCGCACGTAGGCGGCTTTGTAAGTTAGAGGTGAAAGCCCAGGGCTCAACCCTGGAATTGCCTTTAAGACTGCATCGCTTGAACATCGGAGAGGTAAGTGGAATTCCGAGTGTAGCGGTGAAATGCGTAGAGATGTGGAGGAACACCAGTGGCGAAGGCGACTCTTTGGTCTGTAACTGACGCTGAGGCGCGAAAGCGTGGGGAGCGAACAGGATTAGATACCCCTGTAGTCC</w:t>
      </w:r>
    </w:p>
    <w:p w14:paraId="04DECDCB">
      <w:pPr>
        <w:rPr>
          <w:rFonts w:hint="eastAsia"/>
        </w:rPr>
      </w:pPr>
      <w:r>
        <w:rPr>
          <w:rFonts w:hint="eastAsia"/>
        </w:rPr>
        <w:t>&gt;OTU012484</w:t>
      </w:r>
    </w:p>
    <w:p w14:paraId="117F0FB8">
      <w:pPr>
        <w:rPr>
          <w:rFonts w:hint="eastAsia"/>
        </w:rPr>
      </w:pPr>
      <w:r>
        <w:rPr>
          <w:rFonts w:hint="eastAsia"/>
        </w:rPr>
        <w:t>CCTACGGGAGGCAGCAGTGGGGAATTTTGCGCAATGGGGGAAACCCTGACGCAGCAACGCCGCGTGGAGGATGAAGGTCTTTGGATTGTAAACTCCTGTCAGCAGGGAAAAAGCGACTTGACCTAATACGTCAGGGAGTTGATTGTACCTAAGAAGAAAGCACCGGCTAACTTCGTGCCAGCAGCCGCGGTAATACGTAGGGTGCAAGCGTTGTTCGGAATTACTGGGCGTAAAGGGTTCGTAGGTGGCCAACTAAGTCAGATGTGAAATCCCTCGGCTCAACCAAGGAAGTGCATCCAAAACTGCTGAGCTTGAGTACTTAAGAGGATCGCGGAATTCCCGGTGTAGAGGTGAAATGCGTAGATATCGGAAGGAACATCAGTGGCGAAAGCGACTTCCTGGTCCAGCATCGACGTTCAGGCACGAAAGCGTGGGGAGCAAACAGGATTAGATACCCCGGTAGTCC</w:t>
      </w:r>
    </w:p>
    <w:p w14:paraId="278DEE24">
      <w:pPr>
        <w:rPr>
          <w:rFonts w:hint="eastAsia"/>
        </w:rPr>
      </w:pPr>
      <w:r>
        <w:rPr>
          <w:rFonts w:hint="eastAsia"/>
        </w:rPr>
        <w:t>&gt;OTU012485</w:t>
      </w:r>
    </w:p>
    <w:p w14:paraId="764ABED8">
      <w:pPr>
        <w:rPr>
          <w:rFonts w:hint="eastAsia"/>
        </w:rPr>
      </w:pPr>
      <w:r>
        <w:rPr>
          <w:rFonts w:hint="eastAsia"/>
        </w:rPr>
        <w:t>CCTACGGGTGGCTGCAGTAGGGAATCTTGCGCAATGGGCGAAAGCCTGATGGAGCGACGCCGCGTGGGGGATGAAGGGCTTCGGCTCGTAAACCCCTGTCATTTGCGAACAAACCTCGCTATTTAAAAGATGGCGAGCTGATTGTAGCGAAAGAGGAAGGGACGGCTAACTCTGTGCCAGCAGCCGCGGTAATACAGAGGTCCCAAGCGTTGTTCGGATTTACTGGGCGTAAAGCGCGCGTAGGCGGACGGTTAAGTCCGGTCTGAAAGCCCCCCGCTCAACGGGGGAGGGTGGCTGGAAACTGGCCGTCTTGAGGGCGAGAGAGGGGTGTGGAATTCCTGGTGTAGCGGTGAAATGCGTAGAGATCAGGAGGAACACCCGTGGCGAAGGCGGCACCCTGGCTCGACCCTGACGCTGAGGCGCGAAAGCGTGGGGAGCGAACGGGATTAGATACCCCAGTAGTCC</w:t>
      </w:r>
    </w:p>
    <w:p w14:paraId="7904480C">
      <w:pPr>
        <w:rPr>
          <w:rFonts w:hint="eastAsia"/>
        </w:rPr>
      </w:pPr>
      <w:r>
        <w:rPr>
          <w:rFonts w:hint="eastAsia"/>
        </w:rPr>
        <w:t>&gt;OTU012486</w:t>
      </w:r>
    </w:p>
    <w:p w14:paraId="2C0BA98E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TCTTGGGTTGTAAAGCTCTTTCGGCCGGGAAGAAGGGTTTGCCTGCGAACAGCTTGCAGATCTGACGGTACCGGAAGAAGAAGCACCTGCTAACTTCGTGCCAGCAGCAGCGGTAATACGAAGGGTGCAAGCGTTGTTCGGAATTACTGGGCGTAAAGCGCGCGTAGGCGGATTTGTAAGTCGATTGTGAAATCCCTGGGCTTAACCTGGGAACTGCAGTCGAAACTGCAAATCTTGAATGTCTGAGAGGATGGCGGAATAACCGGTGTAGTAGTGAAATACGTAGATATCGGTTAGAACACCTGAGGCGAAGGCGGCTATCTGGCGGAACATTGACGCTGAGGCGCGAAAGCGTGGGGAGCAAACAGGATTAGATACCCCTGTAGTCC</w:t>
      </w:r>
    </w:p>
    <w:p w14:paraId="5805BD71">
      <w:pPr>
        <w:rPr>
          <w:rFonts w:hint="eastAsia"/>
        </w:rPr>
      </w:pPr>
      <w:r>
        <w:rPr>
          <w:rFonts w:hint="eastAsia"/>
        </w:rPr>
        <w:t>&gt;OTU012487</w:t>
      </w:r>
    </w:p>
    <w:p w14:paraId="2F291D23">
      <w:pPr>
        <w:rPr>
          <w:rFonts w:hint="eastAsia"/>
        </w:rPr>
      </w:pPr>
      <w:r>
        <w:rPr>
          <w:rFonts w:hint="eastAsia"/>
        </w:rPr>
        <w:t>CCTACGGGAGGCTGCAGTCGAGAATCTTCCGCAATGGGCGCAAGCCTGACGGAGCGACGCCGCGTGTGGGATGAAGGCCTTCGGGTTGTAAACCACTGTCAGTGGGGAGCAAATGGATAGGGGTTCTCCCCTATTCTTGAGCGATCCGCAGAGGAAGCACAGGCTAATTCCGTGCCAGCAGCCGCGGTAAGACAGAGGGTGCAAACGTTGCTCGGAATCACTGGGCGTAAAGGGCGCGTAGGCGGCTTTGCAAGTCGGGTGTGAAATCCCCAGGCTCAACCTGGGAACTGCATTCGAGACTGCATTGCTAGAGTATGGGAGAGGGAAGTGGAATTTCAGGTGTAGCGGTGAAATGCGCAGATATCAGGAGGAACACCGATGGCGAAGGCAGGTCTCTGGGCATTAACTGACGCTGAGGAGCGAAAGCATGGGGAGCGAACAGGATTAGATACCCCTGTAGTCC</w:t>
      </w:r>
    </w:p>
    <w:p w14:paraId="2B38E144">
      <w:pPr>
        <w:rPr>
          <w:rFonts w:hint="eastAsia"/>
        </w:rPr>
      </w:pPr>
      <w:r>
        <w:rPr>
          <w:rFonts w:hint="eastAsia"/>
        </w:rPr>
        <w:t>&gt;OTU012488</w:t>
      </w:r>
    </w:p>
    <w:p w14:paraId="268A485D">
      <w:pPr>
        <w:rPr>
          <w:rFonts w:hint="eastAsia"/>
        </w:rPr>
      </w:pPr>
      <w:r>
        <w:rPr>
          <w:rFonts w:hint="eastAsia"/>
        </w:rPr>
        <w:t>CCTACGGGTGGCTGCAGTGGGGAATATTGCACAATGGGCGCAAGCCTGATGCAGCAACGCCGCGTGAGGGACGACGGCCTTCGGGTTGTAAACCTCTTTTCTCAGGGAAGATTATGACGGTACCTGAGGAATAAGCCACGGCTAACTACGTGCCAGCAGCCGCGGTAATACGAAGGGGGCTAGCGTTGCTCGGAATCACTGGGCGTAAAGGGCGCGTAGGTGGCTCGCTAAGCGTGTGGTGAAAGCCTGGGGCTCAACCCCAGGTCTGCCGTGCGAACTGGCGAGCTTGAGCAGAGTAGAGGCGGGTGGAATTTCGGGTGTAGCGGTGGAATGCGTAGATATCCGAAAGAACACCGGTGGCGAAGGCGGCCCGCTGGGCTCTTGCTGACACTGAGGCGCGACAGCGTGGGGAGCAAACAGGATTAGATACCCCAGTAGTCC</w:t>
      </w:r>
    </w:p>
    <w:p w14:paraId="412A197D">
      <w:pPr>
        <w:rPr>
          <w:rFonts w:hint="eastAsia"/>
        </w:rPr>
      </w:pPr>
      <w:r>
        <w:rPr>
          <w:rFonts w:hint="eastAsia"/>
        </w:rPr>
        <w:t>&gt;OTU012489</w:t>
      </w:r>
    </w:p>
    <w:p w14:paraId="78475479">
      <w:pPr>
        <w:rPr>
          <w:rFonts w:hint="eastAsia"/>
        </w:rPr>
      </w:pPr>
      <w:r>
        <w:rPr>
          <w:rFonts w:hint="eastAsia"/>
        </w:rPr>
        <w:t>CCTACGGGAGGCAGCAGTGGGGAATATTGCACAATGGGCGGAAGCCTGATGCAGCGACGCCGCGTGAGGGATGACGGCCTTCGGGTTGTAAACCTCTTTCACCACCGACGAAGCGGGAGTGACGGTAGGTGGGGAAGAAGCTCCGGCCAACTACGTGCCAGCAGCCGCGGTAAGACGTAGGGAGCGAGCGTTGTCCGGAATCATTGGGCGTAAAGAGCGTGTAGGCGGCCCGGTCAGTCGGTTGTGAAAGTCAAGGGCTCAACCCTTGAATGCCGACCAATACTGCCGGGCTAGAGTCCGGAAGAGGCGAGTGGAACTGCGAGTGTAGAGGTGAAATTCGTAGATATTCGCAAGAACACCAGTGGCGAAGGCGGCTCACTGGCCCGGTACTGACGCTGAGGTGCGAAAGCGTGGGGAGCAAACAGGATTAGATACCCCAGTAGTCC</w:t>
      </w:r>
    </w:p>
    <w:p w14:paraId="7E44A2C1">
      <w:pPr>
        <w:rPr>
          <w:rFonts w:hint="eastAsia"/>
        </w:rPr>
      </w:pPr>
      <w:r>
        <w:rPr>
          <w:rFonts w:hint="eastAsia"/>
        </w:rPr>
        <w:t>&gt;OTU012490</w:t>
      </w:r>
    </w:p>
    <w:p w14:paraId="6E871180">
      <w:pPr>
        <w:rPr>
          <w:rFonts w:hint="eastAsia"/>
        </w:rPr>
      </w:pPr>
      <w:r>
        <w:rPr>
          <w:rFonts w:hint="eastAsia"/>
        </w:rPr>
        <w:t>CCTACGGGGGGCTGCAGTGGGGAATATTGCTCAATGGGCGCAAGCCTGAAGCAGCGACGCCGCGTGGGGGATGAATGGCTTCGGCCCGTAAACCCCTGTCATTTGTGAACAATGCTTCCGGCCGAATACGTCGGAAGTTGATAGTAGCGAAAGAGGAAGGGACGGCTAACTCTGTGCCAGCAGCCGCGGTAATACGTAGGGCGCAAGCGTTGTCCGGATTTATTGGGCGTAAAGAGCTCGTAGGCGGCTTGTCACGTCGATAGTGAAAACTGATGGCTTAACTGTCAGCTTGCTGTCGATACGGGCTGGCTGGAGTGTGGTAGGGGAGACTGGAATTCCTGGTGTAGCGGTGAAATGCGCAGATATCAGGAGGAACACCGGTGGCGAAGGCGGCTTTCTGGGCCTGTACTGACGCTGAAGAGCGAAAGCGTGGGGAGCAAACAGGATTAGATACCCGAGTAGTCC</w:t>
      </w:r>
    </w:p>
    <w:p w14:paraId="75880982">
      <w:pPr>
        <w:rPr>
          <w:rFonts w:hint="eastAsia"/>
        </w:rPr>
      </w:pPr>
      <w:r>
        <w:rPr>
          <w:rFonts w:hint="eastAsia"/>
        </w:rPr>
        <w:t>&gt;OTU012491</w:t>
      </w:r>
    </w:p>
    <w:p w14:paraId="7DF9D2CA">
      <w:pPr>
        <w:rPr>
          <w:rFonts w:hint="eastAsia"/>
        </w:rPr>
      </w:pPr>
      <w:r>
        <w:rPr>
          <w:rFonts w:hint="eastAsia"/>
        </w:rPr>
        <w:t>CCTACGGGTGGCTGCAGTGGGGAATATTGCGCAATGGGCGAAAGCCTGACGCAGCGACGCCGCGTGAGGGATGACGGCCTTCGGGTTGTAAACCTCTTTCAGCCATGACGAAGCGTAAGTGACGGTAGTGGCAGAAGAAGCACCGGCCAACTACGTGCCAGCAGCCGCGGTAAGACGTAGGGAGCAAGCGTTGTCCGGATTTATTGGGCGTAAAGAGCTCGTAGGCGGTTCGATAAGTCAGGTGTGAAAACTCTGGGCTCAACTCAGAGACGCCACTTGATACTGTCGTGACTTGAATCTGGTAGGGGAGTGTGGAATTCCCGGTGTAGCGGTGAAATGCGCAGATATCGGGAGGAACACCAGTGGCGAAGGCGGCACTCTGGGCCAGTATTGACGCTGAGGAGCGAAAGCGTGGGGAGCGAACAGGATTAGATACCCCGGTAGTCC</w:t>
      </w:r>
    </w:p>
    <w:p w14:paraId="11E58090">
      <w:pPr>
        <w:rPr>
          <w:rFonts w:hint="eastAsia"/>
        </w:rPr>
      </w:pPr>
      <w:r>
        <w:rPr>
          <w:rFonts w:hint="eastAsia"/>
        </w:rPr>
        <w:t>&gt;OTU012492</w:t>
      </w:r>
    </w:p>
    <w:p w14:paraId="792C9142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GATGGGGTAACCCATTCGGACGGTACCTCCAGAAGCAGCCACGGCTAACTTCGTGCCAGCAGCCGCGGTAATACGGAGGGTGCGAGCGTTGTCCGGAATCATTGGGCGTAAAGGGCGCGTAGGTGGCCCGGTCAGTTCGTGGTGAAAGCGCGGGGCTCAACCCTGCGTCGGCCATGAATACTGCCGCGGCTGGAGCACTGTAGAGGCAGGTGGAATTCCGGGTGTAGCGGTGGAATGCGTAGAGATCCGGAAGAACACCAGTGGCGAAGGCGACTTACTGGACGACTGTTGACGCTGAGGTGCGAAAGCGTGGGGAGCAAACAGGATTAGATACCCTAGTAGTCC</w:t>
      </w:r>
    </w:p>
    <w:p w14:paraId="0B5A72F7">
      <w:pPr>
        <w:rPr>
          <w:rFonts w:hint="eastAsia"/>
        </w:rPr>
      </w:pPr>
      <w:r>
        <w:rPr>
          <w:rFonts w:hint="eastAsia"/>
        </w:rPr>
        <w:t>&gt;OTU012493</w:t>
      </w:r>
    </w:p>
    <w:p w14:paraId="726A807E">
      <w:pPr>
        <w:rPr>
          <w:rFonts w:hint="eastAsia"/>
        </w:rPr>
      </w:pPr>
      <w:r>
        <w:rPr>
          <w:rFonts w:hint="eastAsia"/>
        </w:rPr>
        <w:t>CCTACGGGAGGCTGCAGTTAGGAATTTTGGGCAATGGGCGAAAGCCTGACCCAGCAACGCCGCGTGGAGGATAAGGTCTTCGGATTGTAAACTCCTGTCATGCGTGAACAAGGCTGCAGGGATAATACCTTTGCAGATTGATGGTAGCGCAAGAGGAAGAGACGGCTAACTCTGTGCCAGCAGCCGCGGTAATACAGAGGTCTCAAGCGTTGTTCGGAATCACTGGGTTTAAAGGGAGCGTAGGTGGGTTGGTAAGTCAGTGGTGAAATCCCCGAGCTTAACTTGGGAACTGCCGTTGATACTATCAGTCTTGAATACCGTGGAGGTGAGCGGAATATGTCATGTAGCGGTGAAATGCTTAGATATGACATAGAACACCAATTGCGAAGGCAGCTCGCTACACGAATATTGACTCTGAGGCACGAAAGCGTGGGGATCAAACAGGATTAGATACCCGAGTAGTCC</w:t>
      </w:r>
    </w:p>
    <w:p w14:paraId="773BDF32">
      <w:pPr>
        <w:rPr>
          <w:rFonts w:hint="eastAsia"/>
        </w:rPr>
      </w:pPr>
      <w:r>
        <w:rPr>
          <w:rFonts w:hint="eastAsia"/>
        </w:rPr>
        <w:t>&gt;OTU012494</w:t>
      </w:r>
    </w:p>
    <w:p w14:paraId="5E4602E3">
      <w:pPr>
        <w:rPr>
          <w:rFonts w:hint="eastAsia"/>
        </w:rPr>
      </w:pPr>
      <w:r>
        <w:rPr>
          <w:rFonts w:hint="eastAsia"/>
        </w:rPr>
        <w:t>CCTACGGGAGGCTGCAGTGGGGAATATTGGACAATGGGCGAAAGCCTGATCCAGCCATGCCGCGTGAGTGATGAAGGCCCTAGGGTTGTAAAGCTCTTTCGCAGGTGAAGATAATGACAGTACCGGGAGAATAAGCTCCGGCTAACTCCGTGCCAGCAGCCGCGGTAATACGAAGGGTGCAAGCGTTGTCCGGAATTATTGGGCGTAAAGGGCTCGTAGGCGGTCTGTCGCGTCGGGAGTGAAAACCAGGTGCTTAACACCTGGCCTGCTTTCGATACGGGCAGACTAGAGGTACTCAGGGGAGAATGGAATTCCTGGTGTAGCGGTGAAATGCGCAGATATCAGGAGGAACACCGGTGGCGAAGGCGGCTCTCTGGCCTATAACTGACGCTGAGGCGCGAAAGCGTGGGGAGCAAACAGGATTAGATACCCCTGTAGTCC</w:t>
      </w:r>
    </w:p>
    <w:p w14:paraId="0A56E9B2">
      <w:pPr>
        <w:rPr>
          <w:rFonts w:hint="eastAsia"/>
        </w:rPr>
      </w:pPr>
      <w:r>
        <w:rPr>
          <w:rFonts w:hint="eastAsia"/>
        </w:rPr>
        <w:t>&gt;OTU012495</w:t>
      </w:r>
    </w:p>
    <w:p w14:paraId="066A2F07">
      <w:pPr>
        <w:rPr>
          <w:rFonts w:hint="eastAsia"/>
        </w:rPr>
      </w:pPr>
      <w:r>
        <w:rPr>
          <w:rFonts w:hint="eastAsia"/>
        </w:rPr>
        <w:t>CCTACGGGGGGCAGCAGTAGGGAATTTTCCGCAATGGGCGCAAGCCTGACGGAGCAATGCCGCGTGCAGGAAGACGGCCTTCTGGGTTGTAAACTCCTTTTTATGGGGACGATAATGACGGTACCCATGGAATAAGCCCCGGCTAACTCCGTGCCAGCAGCCGCGGTAATACGGGGGGGGTAAGCGTTGTTCGGAATTACTGGGCGTAAAGGGCTCGTAGGCGGCCAACTAAGTCGGACGTGAAATCCCTCAGCTTAACTGGGGAACTGCCTCCAAAACTACTGAGCTAGAGGCAGCTAGGGGAGAATGGAATTCCTGGTGTAGCGGTGAAATGCGCAGATATCAGGAGGAACACCAGCGGCGAAGGCGGCATCCTGGACTGGTCCTGACACTCAGGAGCGAAAGCGTGGGGAGCGATCCGGATTAGATACCCTAGTAGTCC</w:t>
      </w:r>
    </w:p>
    <w:p w14:paraId="4A7288BE">
      <w:pPr>
        <w:rPr>
          <w:rFonts w:hint="eastAsia"/>
        </w:rPr>
      </w:pPr>
      <w:r>
        <w:rPr>
          <w:rFonts w:hint="eastAsia"/>
        </w:rPr>
        <w:t>&gt;OTU012496</w:t>
      </w:r>
    </w:p>
    <w:p w14:paraId="6221365A">
      <w:pPr>
        <w:rPr>
          <w:rFonts w:hint="eastAsia"/>
        </w:rPr>
      </w:pPr>
      <w:r>
        <w:rPr>
          <w:rFonts w:hint="eastAsia"/>
        </w:rPr>
        <w:t>CCTACGGGGGGCTGCAGCGAGGAATATTGCACAATGGGCGCAAGCCTGATGCAGTAACGCCGCGTGGGGGAAGAAGACCTTCGGGTTGTAAACCTCTTTTGATAAAGACGAGTGAGGACGGTATTTATAGAATAAGTCTCGGCTAACTACGTGCCAGCAGCCGCGGTAAGACGTAGGAGGCGAGCGTTATCCGGATTCACTGGGCGTAAAGCGCATGTAGGCGGTTCGGTAAGTCCGTTGTTAAAGCCCCTGGCTCAACTGGGGGAGGTCAATGGAGACTATCGGACTTGAGGGTAACAGAGGCACATGGAACTCCCGGTGTAGCGGTGGAATGCGTAGAGATCGGGAAGAACACCCGTGGCGAAGGCGGTGTGCTGGGTTATACCTGACGCTGAGATGCGAAAGTGTGGGGAGCAAACGGGATTAGATACCCCTGTAGTCC</w:t>
      </w:r>
    </w:p>
    <w:p w14:paraId="6A183663">
      <w:pPr>
        <w:rPr>
          <w:rFonts w:hint="eastAsia"/>
        </w:rPr>
      </w:pPr>
      <w:r>
        <w:rPr>
          <w:rFonts w:hint="eastAsia"/>
        </w:rPr>
        <w:t>&gt;OTU012497</w:t>
      </w:r>
    </w:p>
    <w:p w14:paraId="47D70A79">
      <w:pPr>
        <w:rPr>
          <w:rFonts w:hint="eastAsia"/>
        </w:rPr>
      </w:pPr>
      <w:r>
        <w:rPr>
          <w:rFonts w:hint="eastAsia"/>
        </w:rPr>
        <w:t>CCTACGGGGGGCTGCAGTGAGGAATTTTGGTCAATGGGCGAAAGCCTGAACCAGCAACGCCGCGTGAAGGATGAAGGCCTTCGGGTCGTAAACTTCTTTTAGGGGAGAAGAGAAAGGACGGTATCCCCTGAATAAGCCACGGCAAACTACGTGCCAGCAGCCGCGGTAATACGGAGGGTGCAAGCGTTATTCGGAATTATTGGGCGTAAAGGGCGCGTAGGCGGCCGTTCAAGTGGCGGGTGAAATCCCTCGGCTTAACCGAGGAACTGCCTGCCAGACTGGATGGCTTGAGACCGGGAGAGGTGAGTGGAATTCCGAGTGTAGAGGTGAAATTCGTAGATATTCGGAAGAACACCAGTGGCGAAGGCGGCTCACTGGACTGGTATTGACGCTGAGGTGCGAAAGCGTGGGGAGCAAACAGGATTAGATACCCGAGTAGTCC</w:t>
      </w:r>
    </w:p>
    <w:p w14:paraId="3C69CDF1">
      <w:pPr>
        <w:rPr>
          <w:rFonts w:hint="eastAsia"/>
        </w:rPr>
      </w:pPr>
      <w:r>
        <w:rPr>
          <w:rFonts w:hint="eastAsia"/>
        </w:rPr>
        <w:t>&gt;OTU012498</w:t>
      </w:r>
    </w:p>
    <w:p w14:paraId="3FD04C02">
      <w:pPr>
        <w:rPr>
          <w:rFonts w:hint="eastAsia"/>
        </w:rPr>
      </w:pPr>
      <w:r>
        <w:rPr>
          <w:rFonts w:hint="eastAsia"/>
        </w:rPr>
        <w:t>CCTACGGGTGGCTGCAGTAAGGGATATTGGTCAATGGGCGGGAGCCTGAACCAGCCATGCCGCGTGCAGGAGGACGGCCCTACGGGTTGTAAACTGCTTTTACACGGGAACAAACCCCCGCTCGTGAGCGGGGCTGAGTGTACCGTGGGAATAAGGATCGGCTAACTCCGTGCCAGCAGCCGCGGTAATACGGAGGATCCGAGCGTTATCCGGATTTATTGGGTTTAAAGGGTGCGTAGGCGGCGCGCTAAGTCAGTGGTGAAAGACGGTGGCTCAACCATCGCAGTGCCGTTGATACTGGCGCGCTTGAATGCGGATGAGGCAGGCGGAATGTGGCAAGTAGCGGTGAAATGCATAGATATGCCACAGAACACCGATTGCGAAGGCAGCTTGCCAAGGCGCGATTGACGCTGATGCACGAAAGCGTGGGGATCGAACAGGATTAGATACCCTAGTAGTCC</w:t>
      </w:r>
    </w:p>
    <w:p w14:paraId="4B81C733">
      <w:pPr>
        <w:rPr>
          <w:rFonts w:hint="eastAsia"/>
        </w:rPr>
      </w:pPr>
      <w:r>
        <w:rPr>
          <w:rFonts w:hint="eastAsia"/>
        </w:rPr>
        <w:t>&gt;OTU012499</w:t>
      </w:r>
    </w:p>
    <w:p w14:paraId="126254BE">
      <w:pPr>
        <w:rPr>
          <w:rFonts w:hint="eastAsia"/>
        </w:rPr>
      </w:pPr>
      <w:r>
        <w:rPr>
          <w:rFonts w:hint="eastAsia"/>
        </w:rPr>
        <w:t>CCTACGGGCGGCTGCAGTGGGGAATCTTGCGCAATGGGCGAAAGCCTGAAGGAGCGACGCCGCGTGGGGGATGAATGGCTTCGGCCCGTAAACCCCTGTCATTTGCGATCAAACCTTACGTTTGAATAGAGCGTAAGCTGATAGTAGCGGAAGAGGAAGGGACGGCTAACTCTGTGCCAGCAGCCGCGGTAATACGGAGGGGGTTAGCGTTGTTCGGAATTACTGGGCGTAAAGCGCACGTAGGCGGCTTTGTAAGTTAGAGGTGAAAGCCCAGGGCTCAACCATCGCAGTGCCCTTGATACTGATGAGCTTGAATACACTAGAGGTAGGCGGAATGTGACAAGTAGCGGTGAAATGCATAGATATGGCACAGAACACCGATAGTGAAGACAGCTCACGAAGGCGAAACTGACACTGAGGCACGAAAGCGTGGGGATCGAACAGGATTAGATACCCCGGTAGTCC</w:t>
      </w:r>
    </w:p>
    <w:p w14:paraId="13BC0F87">
      <w:pPr>
        <w:rPr>
          <w:rFonts w:hint="eastAsia"/>
        </w:rPr>
      </w:pPr>
      <w:r>
        <w:rPr>
          <w:rFonts w:hint="eastAsia"/>
        </w:rPr>
        <w:t>&gt;OTU012500</w:t>
      </w:r>
    </w:p>
    <w:p w14:paraId="16F291D9">
      <w:pPr>
        <w:rPr>
          <w:rFonts w:hint="eastAsia"/>
        </w:rPr>
      </w:pPr>
      <w:r>
        <w:rPr>
          <w:rFonts w:hint="eastAsia"/>
        </w:rPr>
        <w:t>CCTACGGGCGGCTGCAGTGGGGAATCTTGCGCAATGGGCGAAAGCCTGACGCAGCAACGCCGCGTGCGGGATGAAGGCCCTCGGGTTGTAAACCGCTTTCAGTGGGGACGAACCAAGACGGTACCCACAGAAGAAGCCCCGGCCAACTACGTGCCAGCAGCCGCGGTAACACGTAGGGGGCAAGCGTTGTCCGGATTTATTGGGCGTAAAGAGTTCGTAGGCGGTTCGTTAAGTTCGGTGTTAAAGACCGGGGCCCAACCCCGGGACTGCATTGAATACTGGCGGACTGGAGTGCAGTAGAGGGGGATGGAATTCCGCGTGTAGCAGTGAAATGCGTAGATATGCGGAGGAACACCGATGGCGAAGGCAGCTTACTAGGCTGTAACTGACGCTGAGGCACGAAAGTGTGGGGATCAAACAGGATTAGATACCCCAGTAGTCC</w:t>
      </w:r>
    </w:p>
    <w:p w14:paraId="3A60210E">
      <w:pPr>
        <w:rPr>
          <w:rFonts w:hint="eastAsia"/>
        </w:rPr>
      </w:pPr>
      <w:r>
        <w:rPr>
          <w:rFonts w:hint="eastAsia"/>
        </w:rPr>
        <w:t>&gt;OTU012501</w:t>
      </w:r>
    </w:p>
    <w:p w14:paraId="3F094D71">
      <w:pPr>
        <w:rPr>
          <w:rFonts w:hint="eastAsia"/>
        </w:rPr>
      </w:pPr>
      <w:r>
        <w:rPr>
          <w:rFonts w:hint="eastAsia"/>
        </w:rPr>
        <w:t>CCTACGGGAGGCTGCAGTGGGGAATCTTGCGCAATGGGCGAAAGCCTGACGCAGCGACGCCGCGTGCGGGAGGACGGCCTTCGGGTCGTAAACCGCTGTTGCCCGGGACGAAACGCTCTTTCGAGAGCATTGACGGTACCGGGTGAGGAAGCACCGGCTAACTCCGTGCCAGCAGCCGCGGTAATACGGAGGGGGCTAGCGTTGTTCGGAATCACTGGGCGTAAAGAGCGCGTAGGCGGCCGTTCACGTCGGATGTTAAAGCTCGGGGCTCAACCCCGAGAGGTCACTCGATACGGATCGGCTAGAGTCCGGAAGAGGAGAGTGGAATTCCCGGTGTAGCGGTGAAATGCGCAGATATCGGGAAGAATATCCGTGGCGAAGGCGGCTCTCTGGTACGGCACTGACGCTGAGACGCGAAAGCGTGGGGAGCAAACAGGATTAGATACCCTGGTAGTCC</w:t>
      </w:r>
    </w:p>
    <w:p w14:paraId="1CA5F684">
      <w:pPr>
        <w:rPr>
          <w:rFonts w:hint="eastAsia"/>
        </w:rPr>
      </w:pPr>
      <w:r>
        <w:rPr>
          <w:rFonts w:hint="eastAsia"/>
        </w:rPr>
        <w:t>&gt;OTU012502</w:t>
      </w:r>
    </w:p>
    <w:p w14:paraId="3FF3DC3E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TCGGGACGAAAAGCTTCGACCTAACACGTCGAAGTCTGACAGTACCGGGAGAATAAGCCCCGGCTAACTCCGTGCCAGCAGCCGCGGTAATACAGAGGGTGCAAGCGTTGTCCGGAATCATTGGGCGTAAAGCGTCCGCAGGTGGCAATTCAAGTCTGCTGTCAAAGACTGGGGCTTAACCCTGGAAAGGCAGTGGAAACTGAACAGCTAGAGTGCGGTAGGGGCAGAGGGAATTTCCGGTGGAGCGGTGAAATGCGTAGAGATCGGAAAGAACACCAACGGCGAAAGCACTCTGCTGGGCCGACACTGACACTGAGAGACGAAAGCTAGGGGAGCGAATGGGATTAGATACCCCGGTAGTCC</w:t>
      </w:r>
    </w:p>
    <w:p w14:paraId="7F877E1B">
      <w:pPr>
        <w:rPr>
          <w:rFonts w:hint="eastAsia"/>
        </w:rPr>
      </w:pPr>
      <w:r>
        <w:rPr>
          <w:rFonts w:hint="eastAsia"/>
        </w:rPr>
        <w:t>&gt;OTU012503</w:t>
      </w:r>
    </w:p>
    <w:p w14:paraId="19C8D85B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TAGGTGGCAAGCGTTGTCCGGAATTATTGGGCGTAAAGGGCGCGTAGGCGGCCTACTAAGTCAGACGTGAAATCCCCCGGCTTAACCTGGGAACTGCGTCTGATACTGGAAGGCTTGAGTATGGGAGAGGGATGTAGAATTCCAGGTGTAGCGGTGAAATGCGTAGATATCTGGAGGAACACCGGTGGCGAAGGCGGCCCTCTGGACGGATACTGACGCTGAGACGCGAAAGCGTGGGGAGCAAACAGGATTAGATACCCCTGTAGTCC</w:t>
      </w:r>
    </w:p>
    <w:p w14:paraId="3308290C">
      <w:pPr>
        <w:rPr>
          <w:rFonts w:hint="eastAsia"/>
        </w:rPr>
      </w:pPr>
      <w:r>
        <w:rPr>
          <w:rFonts w:hint="eastAsia"/>
        </w:rPr>
        <w:t>&gt;OTU012504</w:t>
      </w:r>
    </w:p>
    <w:p w14:paraId="3F96B8B8">
      <w:pPr>
        <w:rPr>
          <w:rFonts w:hint="eastAsia"/>
        </w:rPr>
      </w:pPr>
      <w:r>
        <w:rPr>
          <w:rFonts w:hint="eastAsia"/>
        </w:rPr>
        <w:t>CCTACGGGAGGCTGCAGTGGGGAATCTTGCGCAATGGGCGAAAGCCTGACGCAGCAACGCCGCGTGTGTGATGAAGGTCTTCGGATCGTAAAGCACTGTCGCGAGGGACGAATAAGGTACGGGCGAACAGTCCGTGCCGATGACGGTACCTCGAGAGGAAGCACCGGCTAACTACGTGCCAGCAGCCGCGGTAATACGTAGGTGGCGAGCGTTGTCCGGAATTACTGGGTTTAAAGGGTGCGTAGGCGGGCAGGTAAGTCCGTGGTGAAATCTCCGAGCTTAACTCGGAAACTGCCATGGATACTATTTGTCTTGAATACTGTGGAGGTGAGCGGAATATGTCATGTAGCGGTGAAATGCTTAGATATGACATAGAACACCAATTGCGAAGGCAGCTAACTAAGCGATCATTGACACTGAGGCACGAAAGCGTGGGGAGCAAACAGGATTAGATACCCGGGTAGTCC</w:t>
      </w:r>
    </w:p>
    <w:p w14:paraId="63ADD2A6">
      <w:pPr>
        <w:rPr>
          <w:rFonts w:hint="eastAsia"/>
        </w:rPr>
      </w:pPr>
      <w:r>
        <w:rPr>
          <w:rFonts w:hint="eastAsia"/>
        </w:rPr>
        <w:t>&gt;OTU012505</w:t>
      </w:r>
    </w:p>
    <w:p w14:paraId="573D3AE1">
      <w:pPr>
        <w:rPr>
          <w:rFonts w:hint="eastAsia"/>
        </w:rPr>
      </w:pPr>
      <w:r>
        <w:rPr>
          <w:rFonts w:hint="eastAsia"/>
        </w:rPr>
        <w:t>CCTACGGGCGGCAGCAGTGGGGAATCTTGGACAATGGGCGCAAGCCTGATCCAGCCATGCCGCGTGAGTGAAGAAGGCCTTAGGGTTGTAAAACTCTTTCGCCGGAGAAGATAATGACGGTATCCGGAGAGGAAGCCACGGCTAACTTCGTGCCAGCAGCCGCGGTAAGACGAAGGTGGCAAGCGTTGTTCGGAATCACTGGGCATAAAGCGCGCGTAGGCGGTCTGTTAAGTTGGATGTGAAAGCCCTCGGCCCAACCGAGGAATGGCGTCCAAAACTGGCGGACTTGAGGCTTGGAGAGGTGCATGGAATTCCTGGTGGAGCGGTGAAATGCGTTGATATCAGGAGGAACACCGGAGGCGAAGGCGATGCACTGGCCAGGCACTGACGCTGAGGTGCGAAAGCTAGGGGAGCAAACGGGATTAGATACCCCGGTAGTCC</w:t>
      </w:r>
    </w:p>
    <w:p w14:paraId="4E71FD24">
      <w:pPr>
        <w:rPr>
          <w:rFonts w:hint="eastAsia"/>
        </w:rPr>
      </w:pPr>
      <w:r>
        <w:rPr>
          <w:rFonts w:hint="eastAsia"/>
        </w:rPr>
        <w:t>&gt;OTU012506</w:t>
      </w:r>
    </w:p>
    <w:p w14:paraId="4CA4A5CC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TCTTTTCTCAGGGACGATGATGACGGTACCTGAGGAATAAGTCACGGCTAACTACGTGCCAGCAGCCGCGGTAATACGTAGGTGGCTAGCGTTGTCCGGATTTACTGGGCGTAAAGAGCGCGCAGGCGGTCGTCCAAGTCGAGTGTGAAAGCCCGGGGCTTAACCCCGGGTCTGCATTCGATACGGGCTAGCTAGAGTGTGGTAGGGGAGATCGGAATTCCTGGTGTAGCGGTGAAATGCGCAGATATCAGGAGGAACACCAGCGGCGAAGGCGCCGCTCTGGGCCGTAACTGACGCTGAGGAGCGAAAGCATGGGTAGCAAACAGGATTAGATACCCCGGTAGTCC</w:t>
      </w:r>
    </w:p>
    <w:p w14:paraId="479F30E4">
      <w:pPr>
        <w:rPr>
          <w:rFonts w:hint="eastAsia"/>
        </w:rPr>
      </w:pPr>
      <w:r>
        <w:rPr>
          <w:rFonts w:hint="eastAsia"/>
        </w:rPr>
        <w:t>&gt;OTU012507</w:t>
      </w:r>
    </w:p>
    <w:p w14:paraId="5ECC54E9">
      <w:pPr>
        <w:rPr>
          <w:rFonts w:hint="eastAsia"/>
        </w:rPr>
      </w:pPr>
      <w:r>
        <w:rPr>
          <w:rFonts w:hint="eastAsia"/>
        </w:rPr>
        <w:t>CCTACGGGGGGCTGCAGTGGGGGATCTTGCGCTAATGCGCGAAAGCGTGACGCAGCGACGCCGCGTGCGGGATGAAGGCCTTCGGGTCGTAAACCGCTTTCGGCAGGGACGAAGCGAGAGTGACGGTACCTGCAGAAGAAGTCCCGGCTAACTACGTGCCAGCAGCCGCGGTAACACGTAGGGGACGAGCGTTGTCCGGATTCATTGGGCGTAAAGCGCGCGTAGGCGGCCCGGAAAGTCGGTTGTGAAAGCCCTGGGCTCAACCTGGGAATTGCATTGGATACTGGCAAGCTAGAGTGCGGTAGAGGATGGCGGAATTCCCGGTGTAGCAGTGAAATGCGTAGAGATCGGGAGGAACATCTGTGGCGAAGGCGGCCATCTGGACCAGCACTGACACTGAGGCACGAAAGCATGGGGAGCAAACAGGATTAGATACCCCAGTAGTCC</w:t>
      </w:r>
    </w:p>
    <w:p w14:paraId="2B38F116">
      <w:pPr>
        <w:rPr>
          <w:rFonts w:hint="eastAsia"/>
        </w:rPr>
      </w:pPr>
      <w:r>
        <w:rPr>
          <w:rFonts w:hint="eastAsia"/>
        </w:rPr>
        <w:t>&gt;OTU012508</w:t>
      </w:r>
    </w:p>
    <w:p w14:paraId="4A2E6537">
      <w:pPr>
        <w:rPr>
          <w:rFonts w:hint="eastAsia"/>
        </w:rPr>
      </w:pPr>
      <w:r>
        <w:rPr>
          <w:rFonts w:hint="eastAsia"/>
        </w:rPr>
        <w:t>CCTACGGGGGGCAGCAGTGGGGAATCTTGCGCAATGGCCGAAAGGCTGACGCAGCGACGCCGCGTGGGGGAGGAAGGTCTTCGGATCGTAAACCCCTGTTGCCCGGGACGAATGACCCTTTCGAGGGGAGTGACGGTACCGGGTGAGGAAGCACCGGCTAACTCCGTGCCAGCAGCCGCGGTAATACGTAGGGTGCGAGCGTTAATCGGAATTACTGGGCGTAAAGCGTGCGCAGGCGGTTTTGTAAGCCAGATGTGAAAGCCCCGGGCTTAACCTGGGAATGGCATTTGGGACTGCAAGGCTGGAGTGCGGCAGAGGAGACTGGAATTCCTGGTGTAGCAGTGAAATGCGTAGATATGCGGAGGAACACCGATGGCGAAGGCAATCCCCTGGGCCTGTACTGACGCTCATGCACGAAAGCGTGGGGAGCAAACAGGATTAGATACCCTTGTAGTCC</w:t>
      </w:r>
    </w:p>
    <w:p w14:paraId="48C870D9">
      <w:pPr>
        <w:rPr>
          <w:rFonts w:hint="eastAsia"/>
        </w:rPr>
      </w:pPr>
      <w:r>
        <w:rPr>
          <w:rFonts w:hint="eastAsia"/>
        </w:rPr>
        <w:t>&gt;OTU012509</w:t>
      </w:r>
    </w:p>
    <w:p w14:paraId="53D91E22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AGGCTCTGGTTAATACCTGGGGTCCATGACGGTACCGTAAGAATAAGCACCGGCTAACTACGTGCCAGCAGCCGCGGTAATACGTAGGGTGCGAGCGTTAATCGGAATTACTGGGCGTAAAGCGTGCGCAGGCGGTTCGACAAGTCTGATGTGAAATCCCCGGGCTCAACCTGGGAACTGCGTTGGAAACTGTCGGGCTAGAGTGTAGAAGAGGGGGGTAGAATTCCCGGTGTAGCGGTGAAATGCGTAGAGATCGGGAGGAACATCAGTGGCGAAGGCGGCCATCTGGGACAACACTGACGCTGAAGCACGAAAGCGTGGGGAGCAAACAGGATTAGATACCCTAGTAGTCC</w:t>
      </w:r>
    </w:p>
    <w:p w14:paraId="73BBDF77">
      <w:pPr>
        <w:rPr>
          <w:rFonts w:hint="eastAsia"/>
        </w:rPr>
      </w:pPr>
      <w:r>
        <w:rPr>
          <w:rFonts w:hint="eastAsia"/>
        </w:rPr>
        <w:t>&gt;OTU012510</w:t>
      </w:r>
    </w:p>
    <w:p w14:paraId="5C7C7C2F">
      <w:pPr>
        <w:rPr>
          <w:rFonts w:hint="eastAsia"/>
        </w:rPr>
      </w:pPr>
      <w:r>
        <w:rPr>
          <w:rFonts w:hint="eastAsia"/>
        </w:rPr>
        <w:t>CCTACGGGGGGCTGCAGTAAGGAATATTGCGCAATGGACGAAAGTCTGACGCAGCGACGCCGCGTGGGGGATGAAGGTCTTCGGATTGTAAACCCCTTTCGGGAGGGAAGATGGAACGAGCAATCGTTCGGACGGTACCTCCAGAAGCAGCCACGGCCAACTTCGTGCCAGCAGCCGCGGTAAGACGAACCGTGCGAACGTTATTCGGAATCACTGGGCTTAAAGGGTGCGTAGGCGGCTGAGAGGGTGGGGTGTGAAATCCCTCGGCTTAACCGAGGAATTGCGCTCCAAACCGCTTGGCTGGAGTGAGACAGAGGTGAGCAGAACTAATGGTGGAGCGGTGAAATGCATAGATATGTCACAGAACACCAATTGCGAAGGCAGCTTACTACACGAATATTGACACTGAGGCACGAAAGCGTGGGGATCAAACAGGATTAGATACCCCAGTAGTCC</w:t>
      </w:r>
    </w:p>
    <w:p w14:paraId="301C3DB1">
      <w:pPr>
        <w:rPr>
          <w:rFonts w:hint="eastAsia"/>
        </w:rPr>
      </w:pPr>
      <w:r>
        <w:rPr>
          <w:rFonts w:hint="eastAsia"/>
        </w:rPr>
        <w:t>&gt;OTU012511</w:t>
      </w:r>
    </w:p>
    <w:p w14:paraId="7D48B4B8">
      <w:pPr>
        <w:rPr>
          <w:rFonts w:hint="eastAsia"/>
        </w:rPr>
      </w:pPr>
      <w:r>
        <w:rPr>
          <w:rFonts w:hint="eastAsia"/>
        </w:rPr>
        <w:t>CCTACGGGTGGCTGCAGTGGGGAATATTGCGCAATGGACGAAAGTCTGACGCAGCGACGCCGCGTGTGGGATGACGCCTTTCGGGGTGTAAACCACTGTTGCCCGGGACGAAACTCCTTTTTCGAGAGGATTGACGGTACCGGGTGAGGAAGCACCGGCTAACTCTGTGCCAGCAGCCGCGGTAATACGTAGGTGGCAAGCGTTGTTCGGAATTACTGGGCGTAAAGCGCACGTAGGCGGCGAAGCAAGTCAGGGGTGAAATCCCGGGGCTCAACCCCGGAGTTGCGCCTGAAACTACCCAGCTAGAGTATTGGAGAGGGTAACGGAATTCACGGTGTAGCAGTGAAATGCGTAGATATCGTGAGGAACACCAGAGGCGAAGGCGGTTACCTGGACAATTACTGACGCTCAGGCACGAAAGCGTGGGGAGCAAAAGGGATTAGATACCCCTGTAGTCC</w:t>
      </w:r>
    </w:p>
    <w:p w14:paraId="0F401F02">
      <w:pPr>
        <w:rPr>
          <w:rFonts w:hint="eastAsia"/>
        </w:rPr>
      </w:pPr>
      <w:r>
        <w:rPr>
          <w:rFonts w:hint="eastAsia"/>
        </w:rPr>
        <w:t>&gt;OTU012512</w:t>
      </w:r>
    </w:p>
    <w:p w14:paraId="6B52AFFD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CTCGGGTTGTAAACCCCTTTCAGGAGGGACGAAGGTCGGCGCGTTAATAGCGTGTCCGACTGACGGTACCTCCACAAGAAGCCCCGGCTAACTTCGTGCCAGCAGCCGCGGTAATACGTAGGGGACGAGCGTTGTCCGGAATCACTGGGCGTAAAGGGCGCGTAGGCGGCTCCTTAAGTCCGCTGTGAAAGCCCGAGGCTCAACCTCGGAGGGTCAGCGGAGACTGGAGGGCTTTTTGGGTGTCGGAGAGGAGTGCGGAATCCCTGGTGTAGCGGTGGAATGCGTAGATATCAAGAGGAACACCTGAGGCGAAGGCGAGTCCCTGGACAATTCCTGACGCTCAGGCACGAAAGCTAGGGGAGCAAACAGGATTAGATACCCGGTAGTCC</w:t>
      </w:r>
    </w:p>
    <w:p w14:paraId="3F0E2C1D">
      <w:pPr>
        <w:rPr>
          <w:rFonts w:hint="eastAsia"/>
        </w:rPr>
      </w:pPr>
      <w:r>
        <w:rPr>
          <w:rFonts w:hint="eastAsia"/>
        </w:rPr>
        <w:t>&gt;OTU012513</w:t>
      </w:r>
    </w:p>
    <w:p w14:paraId="0995107C">
      <w:pPr>
        <w:rPr>
          <w:rFonts w:hint="eastAsia"/>
        </w:rPr>
      </w:pPr>
      <w:r>
        <w:rPr>
          <w:rFonts w:hint="eastAsia"/>
        </w:rPr>
        <w:t>CCTACGGGGGGCTGCAGTTGGGAATCTTGCACAATGGGGGCAACCCTGATGCAGCGACGCCGCGTGGAGGACGAAGGATTTAGGTCTGTAAACTCCTTTTGCCAGGAAAGACTTAGGACGGTACCTGGCGAATAAGCTCCGGCTAACTACGTGCCAGCAGCCGCGGTAATACGTAGGGTGCGAGCGTTAATCGGAATCACTGGGCGTAAAGCGCGCGCAGGCGGTCCTTTAAGTCTGATGTGAAATCTTGCGGCTCAACCGCAAGCGGTCATTGGAAACTGGGGGACTTGAGTGCAGAAGAGGATAGTGGAATTCCAAGTGTAGCGGTGAAATGCGTAGAGATGCGGAGGAACACCAGTGGCGAAGGCGGCACACTAGGACCAACCTGACGCTGAGGCGCGAAAGCATGGGTAGCGAACCGGATTAGATACCCTTGTAGTCC</w:t>
      </w:r>
    </w:p>
    <w:p w14:paraId="75EB251B">
      <w:pPr>
        <w:rPr>
          <w:rFonts w:hint="eastAsia"/>
        </w:rPr>
      </w:pPr>
      <w:r>
        <w:rPr>
          <w:rFonts w:hint="eastAsia"/>
        </w:rPr>
        <w:t>&gt;OTU012514</w:t>
      </w:r>
    </w:p>
    <w:p w14:paraId="61E161DA">
      <w:pPr>
        <w:rPr>
          <w:rFonts w:hint="eastAsia"/>
        </w:rPr>
      </w:pPr>
      <w:r>
        <w:rPr>
          <w:rFonts w:hint="eastAsia"/>
        </w:rPr>
        <w:t>CCTACGGGGGGCAGCAGTAGGGAATTTTGCACAATGGGCGCAAGCCTGATGCAGCAATGCCGCGTGAGTGAAGAAGGCTCTTGGGTTGTAAAGCTCTTTCGGCCGGGAAGAAGGGACTATCTGCGAACAGTTGGTAGTTTTGACGGTACCGGAAGAAGAAGCACCTGCTAACTACGTGCCAGCAGCAGCGGTAATACGTAGGGTGCAAGCGTTGTTCGGAATTACTGGGCGTAAAGGGCGCGTAGGCGGGCCCGTATGTCGATTGTGAAAGCCCTGGGCTTAACCCGGGAATGGCAGTCGAAACTGCGGGTCTTGAATGCTTGAGAGGATGGCGGAATTCCCGGTGTAGAAGTGAAATTCGTAGATATCGGGAAGAACACCTGAGGCGAAGGCGGCTATCTGGCGATGCATTGACGCTGAGGCGCGAAAGCGTGGGGAGCAAACAGGATTAGATACCCTGGTAGTCC</w:t>
      </w:r>
    </w:p>
    <w:p w14:paraId="22C5C15F">
      <w:pPr>
        <w:rPr>
          <w:rFonts w:hint="eastAsia"/>
        </w:rPr>
      </w:pPr>
      <w:r>
        <w:rPr>
          <w:rFonts w:hint="eastAsia"/>
        </w:rPr>
        <w:t>&gt;OTU012515</w:t>
      </w:r>
    </w:p>
    <w:p w14:paraId="659F622F">
      <w:pPr>
        <w:rPr>
          <w:rFonts w:hint="eastAsia"/>
        </w:rPr>
      </w:pPr>
      <w:r>
        <w:rPr>
          <w:rFonts w:hint="eastAsia"/>
        </w:rPr>
        <w:t>CCTACGGGCGGCTGCAGTAGGGAATATTGGGCAATGGAAGAGATTCTGACCCAGCCATGCCGCGTGCAGGATGAAGGCTTTCTGAGTCGTAAACTGCTTTTGCCAGGGAAGAAAAAAGGGGATGCGTCCCCTACTGACGGTACCTGGTGAATAAGCACCGGCTAACTCCGTGCCAGCAGCCGCGGTAATACGGAGGGTGCAAGCGTTGTCCGGATTTATTGGGTTTAAAGGGTGCGTAGGCGGCTTTATAAGTCAGTGGTGAAATACTGCAGCTCAACTGTAGGATTGCCATTGATACTGTAGAGCTTGAGTACAGATGAGGTAGGCGGAATTGATGGTGTAGCGGTGAAATGCGCAGATATCAGGAAGAACACCCGTGGCGAAGGCGGCTCTCTGGGACGGTACTGACGCTGAGACGCGAAAGCGTGGGGAGCGAACAGGATTAGATACCCGTGTAGTCC</w:t>
      </w:r>
    </w:p>
    <w:p w14:paraId="20CF6564">
      <w:pPr>
        <w:rPr>
          <w:rFonts w:hint="eastAsia"/>
        </w:rPr>
      </w:pPr>
      <w:r>
        <w:rPr>
          <w:rFonts w:hint="eastAsia"/>
        </w:rPr>
        <w:t>&gt;OTU012516</w:t>
      </w:r>
    </w:p>
    <w:p w14:paraId="2BAD916D">
      <w:pPr>
        <w:rPr>
          <w:rFonts w:hint="eastAsia"/>
        </w:rPr>
      </w:pPr>
      <w:r>
        <w:rPr>
          <w:rFonts w:hint="eastAsia"/>
        </w:rPr>
        <w:t>CCTACGGGAGGCTGCAGTAGGGAATCTTCCGCAATGGGCGAAAGCCTGACGGAGCGACGCCGCGTGAGCGATGAAGGCCTTCGGGTTGTAAAGCTCTGTGGGGAGGGAAGAATAAGTGCAACTCAATACGTTGCATGATGACGGTACCTCCTTAGCAAGCACCGGCTAACTTCGTGCCAGCAGCCGCGGTAATACGAAGGGTGCAAACGTTGCTCGGAATTATTGGGCGTAAAGCGTGCGTAGACGGTTATGTAAGTCAGATGTGAAAGCCCCGGGCTCAACCTGGGAATTGCATTTGAGACTGCATAGCTAGGATGCGGAAGAGGGAAGTGGAATTTCCGGTGTAGCGGTGAAATGCGTAGATATCGGAAGGAACATCAGTGGCGAAAGCGACTTCCTGGTCCAGCATCGACGCTCATGCACGAAAGCGTGGGGAGCAAACAGGATTAGATACCCTAGTAGTCC</w:t>
      </w:r>
    </w:p>
    <w:p w14:paraId="5D551BF2">
      <w:pPr>
        <w:rPr>
          <w:rFonts w:hint="eastAsia"/>
        </w:rPr>
      </w:pPr>
      <w:r>
        <w:rPr>
          <w:rFonts w:hint="eastAsia"/>
        </w:rPr>
        <w:t>&gt;OTU012517</w:t>
      </w:r>
    </w:p>
    <w:p w14:paraId="6AAD1A84">
      <w:pPr>
        <w:rPr>
          <w:rFonts w:hint="eastAsia"/>
        </w:rPr>
      </w:pPr>
      <w:r>
        <w:rPr>
          <w:rFonts w:hint="eastAsia"/>
        </w:rPr>
        <w:t>GCCTACGGGGGGCTGCAGTGGGGAATATTGCACAATGGGCGCAAGCCTGATGCAGCGACGCCGCGTGAGGGATGACGGCCTTCGGGTTGTAAACCTCTTTCAGCAGGGAAGAAGCGCAAGTGACGGTACCTGCAGAAGAAGCGCCGGCTAACTACGTGCCAGCAGCCGCGGTAATACGTAGGGCGCAAGCGTTGTCCGGAATCACTGGGCGTAAAGCGCACGTAGGCGGATGTGTCAGTCAGGGGTGAAATCCCGGAGCTCAACTCCGGAACTGCCTCTGATACAGCACATCTTGAGTTCGAGAGAGGTGGGTGGAATTCCCGGTGTAGCGGTGAAATGCGCAGATATCGGGAGGAACACCAGTAGCGAAGGCGGCTCGCTGGGCCACACCTGACGCTGAGACGCGAAAGCGTGGGGAGCAAACAGGATTAGATACCCTTGTAGTCC</w:t>
      </w:r>
    </w:p>
    <w:p w14:paraId="7022E17F">
      <w:pPr>
        <w:rPr>
          <w:rFonts w:hint="eastAsia"/>
        </w:rPr>
      </w:pPr>
      <w:r>
        <w:rPr>
          <w:rFonts w:hint="eastAsia"/>
        </w:rPr>
        <w:t>&gt;OTU012518</w:t>
      </w:r>
    </w:p>
    <w:p w14:paraId="3B584FF5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GGGCTAGCGTTGTTCGGAATTACTGGGCGTAAAGCGTGCGCAGGCGGTTTTGTAAGTCTGACGTGAAAGCCCCGGGCTCAACCTGGGAATTGCGTTGGAGACTGCAAGGCTTGAATCTGGCAGAGGGGGGTAGAATTCCACGTGTAGCAGTGAAATGCGTAGAGATCCGGAAGAACACCAGTGGCGAAGGCGGCTCGCTGGGGTGTAGCTGACGCTGAGGCGCGACAGCGTGGGGAGCAAACAGGATTAGATACCCCAGTAGTCC</w:t>
      </w:r>
    </w:p>
    <w:p w14:paraId="49965854">
      <w:pPr>
        <w:rPr>
          <w:rFonts w:hint="eastAsia"/>
        </w:rPr>
      </w:pPr>
      <w:r>
        <w:rPr>
          <w:rFonts w:hint="eastAsia"/>
        </w:rPr>
        <w:t>&gt;OTU012519</w:t>
      </w:r>
    </w:p>
    <w:p w14:paraId="588C2DEB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TGTAAACCCCTTTCAGGAGGGACGAAGCCCGGGCGGTTAATAGCCGATCCGGGTGACGGTACCTCCAGAAGAAGCCCCGGCTAACTACGTGCCAGCAGCCGCGGTAATACGTAGGTGGCAAGCGTTGTCCGGATTTACTGGGCGTAAAGAGCGCGCAGGCGGTCGTGCAAGTCGCGTGTGAAAGCCCCCGGCTCAACTGGGGAGGGTCACGCGATACTGCTCGACTCGAGGGAGGTAGGGGTCTGTGGAACTTCTGGTGTAGCGGTGAAATGCGCAGATATCAGGAAGAACACCTATGGCGAAAGCAGCTCTCTGGGACGGTACTGACGCTGAGACGCGAAAGCGTGGGGAGCGAACAGGATTAGATACCCTAGTAGTCC</w:t>
      </w:r>
    </w:p>
    <w:p w14:paraId="48E7C268">
      <w:pPr>
        <w:rPr>
          <w:rFonts w:hint="eastAsia"/>
        </w:rPr>
      </w:pPr>
      <w:r>
        <w:rPr>
          <w:rFonts w:hint="eastAsia"/>
        </w:rPr>
        <w:t>&gt;OTU012520</w:t>
      </w:r>
    </w:p>
    <w:p w14:paraId="5DC86EA9">
      <w:pPr>
        <w:rPr>
          <w:rFonts w:hint="eastAsia"/>
        </w:rPr>
      </w:pPr>
      <w:r>
        <w:rPr>
          <w:rFonts w:hint="eastAsia"/>
        </w:rPr>
        <w:t>CCTACGGGGGGCTGCAGTAGGGAATCTTGCGCAATGGGGGAAACCCTGACGAAGCAACGCCGCGTGGAGGATGAAGGCCTTCGGGTCGTAAACTCCTGTCGACCGGGACGAACGCTATTGGGCCCAATACGCCCGATAGTCGACTGTACCGGTGGAGGAAGCCACGGCTAACTCTGTGCCAGCAGCCGCGGTAATACAGAGGTGGCAAGCGTTGTTCGGAATTACTGGGCGTAAAGAGCTCGTAGGCGGTTATCCACGTCGGATGTGAAAGCTCAGGGCTCAACCCTGAGATGCCATTCGATACGGGATAGCTAGAGGTAGGTAGGGGAAAGTGGAATTCCTGGTGTAGCGGTGAAATGCGCAGATATCAGGAGGAACACCGGTGGCGAAGGCAGCTCACTGGGACGGTACTGACGCTGAGACGCGAAAGCGTGGGGAGCAAACAGGATTAGATACCCTGGTAGTCC</w:t>
      </w:r>
    </w:p>
    <w:p w14:paraId="278F8925">
      <w:pPr>
        <w:rPr>
          <w:rFonts w:hint="eastAsia"/>
        </w:rPr>
      </w:pPr>
      <w:r>
        <w:rPr>
          <w:rFonts w:hint="eastAsia"/>
        </w:rPr>
        <w:t>&gt;OTU012521</w:t>
      </w:r>
    </w:p>
    <w:p w14:paraId="7C59D0F8">
      <w:pPr>
        <w:rPr>
          <w:rFonts w:hint="eastAsia"/>
        </w:rPr>
      </w:pPr>
      <w:r>
        <w:rPr>
          <w:rFonts w:hint="eastAsia"/>
        </w:rPr>
        <w:t>CCTACGGGGGGCAGCAGTAGGGAATATTGGGCAATGGCGGAAACGCTGACCCAGCCATGCCGCGTGCAGGAAGAAGGCGCTCAGCGTTGTAAACTGCTTTTGCCAGGGAAGAATGAGCTCTACGCGTAGAGTCAGTGACGGTACCTGGTGAATAAGCACCGGCTAACTCCGTGCCAGCAGCCGCGGTAATACGGAGGGTGCAAGCGTTAATCGGAATTACTGGGCGTAAAGCGTGCGCAGGCGGCTTTGCAAGACAGATGTGAAATCCCCGGGCTCAACCTGGGAACTGCATTTGTGACTGCATGGCTGGAGTGCGGCAGAGGGGGATGGAATTCCGCGTGTAGCAGTGAAATGCGTAGAGATCGTAAGGAAGGCCAGTGGCGAAGGCGAGTTCCTGGACAGTTACTGACGCTGAGGCACGAAGGCCAGGGGAGCAAACGGGATTAGATACCCCAGTAGTCC</w:t>
      </w:r>
    </w:p>
    <w:p w14:paraId="27C8BC16">
      <w:pPr>
        <w:rPr>
          <w:rFonts w:hint="eastAsia"/>
        </w:rPr>
      </w:pPr>
      <w:r>
        <w:rPr>
          <w:rFonts w:hint="eastAsia"/>
        </w:rPr>
        <w:t>&gt;OTU012522</w:t>
      </w:r>
    </w:p>
    <w:p w14:paraId="770D35F8">
      <w:pPr>
        <w:rPr>
          <w:rFonts w:hint="eastAsia"/>
        </w:rPr>
      </w:pPr>
      <w:r>
        <w:rPr>
          <w:rFonts w:hint="eastAsia"/>
        </w:rPr>
        <w:t>CCTACGGGCGGCAGCAGTGGGGAATCTTGCGCAATGCGCGAAAGCGTGACGCAGCAACGCCGCGTGGGGGAAGACGGCCTTCGGGTTGTAAACCCCTTTCAGGAGGGACGAAGGTTCGGCGGTGAATAGCCGTCCGGACTGACGGTACCTCCACAAGAAGCCCCGGCCAACTACGTGCCAGCAGCCGCGGTAATACGTAGGGTGCAAGCGTTGTTCGGAATCACTGGGCTTAAAGGGCGCGTAGGCGGGCCGCCGAGTCCGGGGTGAAAGCCCCCAGCTTAACTGGGGAAGGGCCTCGGAGACCGGCGGGCTCGAGGGAGGTAGGGGCAGCGGGAACTTCTGGTGGAGCGGTGAAATGCGTTGATATCAGAAGGAACGCCGGTGGCGAAAGCGCGCTGCTGGATCTCTACTGACGCTGAGGCGCGAAAGCCAGGGGAGCAAACGGGATTAGATACCCCGGTAGTCC</w:t>
      </w:r>
    </w:p>
    <w:p w14:paraId="097CF055">
      <w:pPr>
        <w:rPr>
          <w:rFonts w:hint="eastAsia"/>
        </w:rPr>
      </w:pPr>
      <w:r>
        <w:rPr>
          <w:rFonts w:hint="eastAsia"/>
        </w:rPr>
        <w:t>&gt;OTU012523</w:t>
      </w:r>
    </w:p>
    <w:p w14:paraId="65019855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TAGGGGAGGAAGGCTCCGTGTAGAACGGAGTTTGACCGATCCTAGGAGGAAGGGCCGGCTAATCTCGTGCCAGCAGCCGCGGTAATACGAGAGGCCCAAACGTTATTCGGAATTACTGGGCTTAAAGAGTTCGTAGGCGGCGCGGAAAGTAGGGTGTGAAAGCCCTCGGCTCAACCGGGGAAATGCCCTTGATACTGCAAGGCTCGAGGCCGGGAGAGGGTGGTGGAATTCCCAGTGTAGCGGTGAAATGCGTAGATATCGAGAGGAACACCTGCGGCGAAGGCGGGTAGCTGGGCCGACACTGACGCTGAGGCGCGAAAGCCAGGGGAGCGAACGGGATTAGATACCCCAGTAGTCC</w:t>
      </w:r>
    </w:p>
    <w:p w14:paraId="58990A22">
      <w:pPr>
        <w:rPr>
          <w:rFonts w:hint="eastAsia"/>
        </w:rPr>
      </w:pPr>
      <w:r>
        <w:rPr>
          <w:rFonts w:hint="eastAsia"/>
        </w:rPr>
        <w:t>&gt;OTU012524</w:t>
      </w:r>
    </w:p>
    <w:p w14:paraId="41A7F3E8">
      <w:pPr>
        <w:rPr>
          <w:rFonts w:hint="eastAsia"/>
        </w:rPr>
      </w:pPr>
      <w:r>
        <w:rPr>
          <w:rFonts w:hint="eastAsia"/>
        </w:rPr>
        <w:t>CCTACGGGAGGCAGCAGTGGGGAATTTTGCGCAATGGGCGAAAGCCTGACGCAGCAACGCCGCGTGTGTGATGAAGGTCTTCGGATTGTAAAGCACTTTCGACCGGGACGAAAACCCTGAGGCTAACATCCTCAGGCTTGACGGTACCGGGAGAAGAAGCACCGGCTAACTCTGTGCCAGCAGCCGCGGTAATACAGAGGGTGCAAGCGTTGTTCGGAATTATTGGGCGTAAAGCGCGTGTAGGCGGCTTGGTAAGTCGGGTGTGAAACCTCCAGGCTCAACCTGGTGACGCCACCCGATACTGCTATGGCTTGAGTTCGGTAGGGGAGCGGGGAATTCCTGGTGTAGCGGTGAAATGCGTAGATATCGGGAGGAACACCAGTGGCGAAGGCGGCTTTCTGGCCCATTCTTGACGCTGAGGCGCGAAAGCTAGGGTAGCAAACGGGATTAGATACCCCAGTAGTCC</w:t>
      </w:r>
    </w:p>
    <w:p w14:paraId="48D87F6E">
      <w:pPr>
        <w:rPr>
          <w:rFonts w:hint="eastAsia"/>
        </w:rPr>
      </w:pPr>
      <w:r>
        <w:rPr>
          <w:rFonts w:hint="eastAsia"/>
        </w:rPr>
        <w:t>&gt;OTU012525</w:t>
      </w:r>
    </w:p>
    <w:p w14:paraId="606531BC">
      <w:pPr>
        <w:rPr>
          <w:rFonts w:hint="eastAsia"/>
        </w:rPr>
      </w:pPr>
      <w:r>
        <w:rPr>
          <w:rFonts w:hint="eastAsia"/>
        </w:rPr>
        <w:t>CCTACGGGAGGCTGCAGTCGAGAATCTTCCGCAATGGGCGCAAGCCTGACGGAGCGACGCCGCGTGTGGGATGAAGGCCTTCGGGTTGTAAACCACTGTCAGTGGGGAGCAAATGCATCAGGGTTCTCCCTGGTGTTTGAGCGATCCGCAGAGGAAGCACAGGCTAATTCCGTGCCAGCAGCCGCGGTAATACGGAATGTGCAAACGTTATTCGGAATCACTGGGCTTAAAGGGCGCGTAGGTGGTTGGGTAAGTCGGGTGTGAAAGCCCTGGGCTTAACCTGGGAATGGCATTCGAGACTACCTATCTAGAGTCTGGTAGAGGGAAGTGGAATTTCCGGTGTAGCGGTGAAATGTGTAGATATCGAGAGGAACACCAGTGGCGAAGGCGAGTCCCTGGACAACACCTGACACTGAGGCACGAAAGCTAGGGGAGCAAACAGGATTAGATACCCGAGTAGTCC</w:t>
      </w:r>
    </w:p>
    <w:p w14:paraId="699DAB0B">
      <w:pPr>
        <w:rPr>
          <w:rFonts w:hint="eastAsia"/>
        </w:rPr>
      </w:pPr>
      <w:r>
        <w:rPr>
          <w:rFonts w:hint="eastAsia"/>
        </w:rPr>
        <w:t>&gt;OTU012526</w:t>
      </w:r>
    </w:p>
    <w:p w14:paraId="78AF4D26">
      <w:pPr>
        <w:rPr>
          <w:rFonts w:hint="eastAsia"/>
        </w:rPr>
      </w:pPr>
      <w:r>
        <w:rPr>
          <w:rFonts w:hint="eastAsia"/>
        </w:rPr>
        <w:t>CCTACGGGTGGCTGCAGTGAGGGATATTGGTCAATGGGGGCAACCCTGAACCAGCGACGCCGCGTGGGTGATGAAGGTCTTCGGATCGTAAAACCCTTTTTCAGGTGACGAGACAAGGACGGTAGCCTGAGAATAAGCCTCGGCTAACTACGTGCCAGCAGCCGCGGTAAGACAGAGGGTGCAAACGTTGTTCGGAATTACTGGGCGTAAAGCGTGTGTAGGCGGTCCGGTTAGTCGGCTGTGAAAGTCCAGGGCTCAACCCTGGGATGCCGGTCGATACTGCCGGACTAGAGGCTGGGAGGGGCTGGTGGAATTCCCTGTGTAGCGGTGAAATGCGTAGAGATGGGGGAGAACACTCGTGGCGAAGGCGGCCAGCTAGACCAGTTCTGACACTGAGGCGCGACAGCGTGGGGAGCAAACAGGATTAGATACCCGTGTAGTCC</w:t>
      </w:r>
    </w:p>
    <w:p w14:paraId="6FBAC3D6">
      <w:pPr>
        <w:rPr>
          <w:rFonts w:hint="eastAsia"/>
        </w:rPr>
      </w:pPr>
      <w:r>
        <w:rPr>
          <w:rFonts w:hint="eastAsia"/>
        </w:rPr>
        <w:t>&gt;OTU012527</w:t>
      </w:r>
    </w:p>
    <w:p w14:paraId="654D2174">
      <w:pPr>
        <w:rPr>
          <w:rFonts w:hint="eastAsia"/>
        </w:rPr>
      </w:pPr>
      <w:r>
        <w:rPr>
          <w:rFonts w:hint="eastAsia"/>
        </w:rPr>
        <w:t>CCTACGGGTGGCTGCAGTGGGGAATCTTGCGCAATGGTCGAAAGACTGACGCAGCGACGCCGCGTGTGGGAGGACGCCTTTCGGGGTGTAAACCACTGTTGCCCGGGACGAACGAGCGCTTTCGAGCGCTGTGACGGTACCGGGTGAGGAAGCACCGGCTAACTCCGTGCCAGCAGCCGCGGTAATACGAACTGTGCGAACGTTATTCGGAATCACTGGGCTTACAGGGTGCGTAGGCGGCTTGGTGGGTCTGGTGTGAAAGCCCCGGGCTCAGCCCGGGAAGGGCGCTAGAAACTGCCGAGCTCGAGTGCCGGAGGGGAGAGTGGAATTCCTGGTGTAGCGGTGAAATGCGTAGATATGCGGAGGAACACCGATGGCGAAGGCAATCCCCTGGGCCTGTACTGACGCTCATGCACGAAAGCGTGGGGAGCAAACAGGATTAGATACCCGGGTAGTCC</w:t>
      </w:r>
    </w:p>
    <w:p w14:paraId="5A6696BE">
      <w:pPr>
        <w:rPr>
          <w:rFonts w:hint="eastAsia"/>
        </w:rPr>
      </w:pPr>
      <w:r>
        <w:rPr>
          <w:rFonts w:hint="eastAsia"/>
        </w:rPr>
        <w:t>&gt;OTU012528</w:t>
      </w:r>
    </w:p>
    <w:p w14:paraId="22E400E4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TTCTTGAGGTTAACAGCCTCAGGAAGTGACGGTACCCTCAAAGGAAGCACCGGCTAACTCTGTGCCAGCAGCCGCGGTAATACGAAGGGTGCGAGCGTTGTTCGGATTTATTGGGCGTAAAGAGCTCGTAGGCGGCTTAGCAAGTCAAATGTGAAAACTGCAGGCTCAACCTGCAGCTGTCATTTGATACTGCTATGGCTAGAGTCTTGCAGGGGATCACGGAATTCCTGGTGTAGCGGTGAAATGCGCAGATATCAGGAGGAACACCGGTGGCGAAGGCGGATCTCTGGGCCGATACTGACGCTGAGGAGCGAAAGCGTGGGGAGCGAACAGGATTAGATACCCCAGTAGTCC</w:t>
      </w:r>
    </w:p>
    <w:p w14:paraId="776A9151">
      <w:pPr>
        <w:rPr>
          <w:rFonts w:hint="eastAsia"/>
        </w:rPr>
      </w:pPr>
      <w:r>
        <w:rPr>
          <w:rFonts w:hint="eastAsia"/>
        </w:rPr>
        <w:t>&gt;OTU012529</w:t>
      </w:r>
    </w:p>
    <w:p w14:paraId="1BAF2211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CCTTCGGGTCGTAAAGCTCTGTTGTTAGGGAAGAACAAGTACCAGAGTAACTGCTGGTACCTTGACGGTACCTAACCAGAAAGCCACGGCTAACTACGTGCCAGCAGCCGCGGTAATACGTAGGTGGCAAGCGTTATCCGGAATAACTGGGCGTAAAGCGTCTGCAGGCGGTTGTGTTAGTCGTGTGTTAAATATACGGGCTCAACCCGTATGCCGCGCACGAAACGGCATGACTAGAGGATGTGAGAGGTGAGTGGAACTCATGGTGTAGGGGTGGAATCCGTTGATATCATGGGGAACACCAAAGGCGAAGGCAGCTCACTGGCACAATCCTGACGCTCAGAGACGAAAGTGTGGGTAGCGAATGGGATTAGATACCCGTGTAGTCC</w:t>
      </w:r>
    </w:p>
    <w:p w14:paraId="348C7CE6">
      <w:pPr>
        <w:rPr>
          <w:rFonts w:hint="eastAsia"/>
        </w:rPr>
      </w:pPr>
      <w:r>
        <w:rPr>
          <w:rFonts w:hint="eastAsia"/>
        </w:rPr>
        <w:t>&gt;OTU012530</w:t>
      </w:r>
    </w:p>
    <w:p w14:paraId="43F5D525">
      <w:pPr>
        <w:rPr>
          <w:rFonts w:hint="eastAsia"/>
        </w:rPr>
      </w:pPr>
      <w:r>
        <w:rPr>
          <w:rFonts w:hint="eastAsia"/>
        </w:rPr>
        <w:t>CCTACGGGAGGCTGCAGTGGGGAATATTGCACAATGGGGGAAACCCTGATGCAGCAACGCCGCGTGAGTGATGAAGGCCTTCGGGTTGTAAAGCTCTGTCTTTGGGGACGATAATGACGGTACCCAAGGAGGAAGCCACGGCTAACTACGTGCCAGCAGCCGCGGTAATACGTAGGATCCGAGCGTTATCCGAATTCACTGGGCGTAAAGCGCGTGCAGGCGGCTTTGCAAGCCGGATGTGAAATCCCCGGGCTTAACCTGGGAACTGCATTCGGGACTGCATTGCTAGAGTATGGGAGAGGGAAGTGGAATTTCAGGTGTAGCGGTGAAATGCGTAGATATCCGGAGGAACACCAGTGGCGAAGGCGGCCTTCTAGACTGTATCTGACGCTCAGACGCGAAAGCTAGGGTAGCAAACGGGATTAGATACCCGTGTAGTCC</w:t>
      </w:r>
    </w:p>
    <w:p w14:paraId="1C939B33">
      <w:pPr>
        <w:rPr>
          <w:rFonts w:hint="eastAsia"/>
        </w:rPr>
      </w:pPr>
      <w:r>
        <w:rPr>
          <w:rFonts w:hint="eastAsia"/>
        </w:rPr>
        <w:t>&gt;OTU012531</w:t>
      </w:r>
    </w:p>
    <w:p w14:paraId="27CC8563">
      <w:pPr>
        <w:rPr>
          <w:rFonts w:hint="eastAsia"/>
        </w:rPr>
      </w:pPr>
      <w:r>
        <w:rPr>
          <w:rFonts w:hint="eastAsia"/>
        </w:rPr>
        <w:t>CCTACGGGTGGCTGCAGTGGGGAATATTGCGCAATGGGCGAAAGCCTGACGCAGCAACGCCGCGTGGGGGATGAAGGCTCTCGGGTTGTAAACCCCTTTTCTCGGGGAAGATGATGACGGTACCCGAGGAATAAGTCACGGCAAACTACGTGCCAGCAGCCGCGGTAATACGTAGGTGGCAAGCGTTGTCCGGAATTACTGGGCGTAAAGGGCGCGTAGGCGGTCTTGTTAGTCAGGCGTGAAAGCCCTGGGCTCAACCTGGGATGTGCGCTTGATACTGCGAGGCTTGAGTGCAGGAGAGGATGGTGGAATTCCCGGTGTAGCGGTGAAATGCGTAGATATCGGGAGGAACATCAGTGGCGAAGGCGGCTACCTGGCCCAATACTGACACTCAGGTGCGACAGCGTGGGGAGCAAACAGGATTAGATACCCCAGTAGTCC</w:t>
      </w:r>
    </w:p>
    <w:p w14:paraId="21D683AF">
      <w:pPr>
        <w:rPr>
          <w:rFonts w:hint="eastAsia"/>
        </w:rPr>
      </w:pPr>
      <w:r>
        <w:rPr>
          <w:rFonts w:hint="eastAsia"/>
        </w:rPr>
        <w:t>&gt;OTU012532</w:t>
      </w:r>
    </w:p>
    <w:p w14:paraId="6FE974EF">
      <w:pPr>
        <w:rPr>
          <w:rFonts w:hint="eastAsia"/>
        </w:rPr>
      </w:pPr>
      <w:r>
        <w:rPr>
          <w:rFonts w:hint="eastAsia"/>
        </w:rPr>
        <w:t>CCTACGGGCGGCTGCAGTGGGGAATCTTGGACAATGGGGGCAACCCTGATCCAGCAATGCCGCGTGAGTGAAGAAGGCCTTCGGGTTGTAAAGCTCTTTTGTCCGGAACGAAACGCGTTGAGCTAATACCTCGACGTAATGACGGTACCGGAAGAATAAGCACCGGCTAACTCTGTGCCAGCAGCCGCGGTAATACAGAGGTCTCAAGCGTTGTTCGGATTCATTGGGCGTAAAGGGTGCGTAGGCGGCGCGGTAAGTCGGGTGTGAAATCTCCGGGCTTAACTCGGAACGGTCAACTGATACTGCGCGGCTAGAGTGCAGAAGGGGCAACTGGAATTCTTGGTGTAGCGGTGAAATGCGTAGATATCAAGAGGAACACCTGAGGTGAAGACGGGTTGCTGGGCTGACACTGACGCTGAGGCGCGAAAGCCAGGGGAGCAAACGGGATTAGATACCCGAGTAGTCC</w:t>
      </w:r>
    </w:p>
    <w:p w14:paraId="6D051256">
      <w:pPr>
        <w:rPr>
          <w:rFonts w:hint="eastAsia"/>
        </w:rPr>
      </w:pPr>
      <w:r>
        <w:rPr>
          <w:rFonts w:hint="eastAsia"/>
        </w:rPr>
        <w:t>&gt;OTU012533</w:t>
      </w:r>
    </w:p>
    <w:p w14:paraId="700B5537">
      <w:pPr>
        <w:rPr>
          <w:rFonts w:hint="eastAsia"/>
        </w:rPr>
      </w:pPr>
      <w:r>
        <w:rPr>
          <w:rFonts w:hint="eastAsia"/>
        </w:rPr>
        <w:t>CCTACGGGTGGCTGCAGTGGGGAATCTTGGACAATGGGCGAAAGCCTGATCCAGCGACGCCGCGTGGGGGATGAAGGCCCTCGGGTTGTAAACCCCTTTCAGCGGGGACGAAGCGAAAGTGACGGTACCCGCAGAAGAAGCCCCGGCTAACTACGTGCCAGCAGCCGCGGTAAGACGTAGGGGGCGAGCGTTGTCCGGATTTATTGGGCGTAAAGCGCGCGCAGGCGGCCCGGTAAGTCGGATGTGAAAACCCGGGGCTCAACCCAGAGGGGCCACCCGATACTGCTGTGACTAGAGTGCGGTAGGGGAGTGGGGAATTCCTGGTGTAGCGGTGAAATGCGCAGATATCAGGAGGAACACCGATTGCGAAGGCAGCTCGCTGGGACGTGACTGACGCTGAGACGCGAAAGCGTGGGGAGCAAACAGGATTAGATACCCCTGTAGTCC</w:t>
      </w:r>
    </w:p>
    <w:p w14:paraId="5DB86B54">
      <w:pPr>
        <w:rPr>
          <w:rFonts w:hint="eastAsia"/>
        </w:rPr>
      </w:pPr>
      <w:r>
        <w:rPr>
          <w:rFonts w:hint="eastAsia"/>
        </w:rPr>
        <w:t>&gt;OTU012534</w:t>
      </w:r>
    </w:p>
    <w:p w14:paraId="0F06BD6F">
      <w:pPr>
        <w:rPr>
          <w:rFonts w:hint="eastAsia"/>
        </w:rPr>
      </w:pPr>
      <w:r>
        <w:rPr>
          <w:rFonts w:hint="eastAsia"/>
        </w:rPr>
        <w:t>CCTACGGGAGGCTGCAGTGGGGAATATTGGACAATGGGGGAAACCCTGATCCAGCGATGCCGCGTGTGCGAAGAAGGCCTGCGGGTTGTAAAGCACTTTGAGTAGGGAAGAAAAGGTGAGTGTGAATAGCGCTGACCATTGACGTTACCTACAGAACAAGCACCGGCTAACTCTGTGCCAGCAGCCGCGGTAATACAGAGGGTGCAAGCGTTATCCGGATTCACTGGGTTTAAAGGGTGCGTAGGCGGAATTGTAAGTCCGTGGTGAAATCTCCGAGCTTAACTCGGAAACTGCCGTGGATACTATAGTTCTTGAATGTTGTGGAGGTTTGCGGAATATGTCATGTAGCGGTGAAATGCTTAGATATGACATAGAACACCGATTGCGAAGGCAGCAGGCTACACAAATATTGACGCTGAGGCACGAAAGCGTGGGGATCAAACAGGATTAGATACCCTAGTAGTCC</w:t>
      </w:r>
    </w:p>
    <w:p w14:paraId="6AC87C9C">
      <w:pPr>
        <w:rPr>
          <w:rFonts w:hint="eastAsia"/>
        </w:rPr>
      </w:pPr>
      <w:r>
        <w:rPr>
          <w:rFonts w:hint="eastAsia"/>
        </w:rPr>
        <w:t>&gt;OTU012535</w:t>
      </w:r>
    </w:p>
    <w:p w14:paraId="44B256D0">
      <w:pPr>
        <w:rPr>
          <w:rFonts w:hint="eastAsia"/>
        </w:rPr>
      </w:pPr>
      <w:r>
        <w:rPr>
          <w:rFonts w:hint="eastAsia"/>
        </w:rPr>
        <w:t>CCTACGGGGGGCAGCAGTAGGGAATATTGCTTAATGGGCGCAAGCCTGAAGCAGCAACGCCGCGTGTGCGATGAAGGCCTTCGGGTCGTAAAGCTCTGTTGTTAGGGAAGAACAAGTATCAGTTAACTGCTGGTACCTTGACGGTACCTAACGAGAAAGCCACGGCTAACTACGTGCCAGCAGCCGCGGTAATACGTAGGTGGCAAGCGTTGTCCGGAATTACTGGGCGTAAAGCGCGTGCAGGCGGCAAGGTAAGTTGGGTGTGAAATCTCCTGGCTCAACTGGGAGAGGCCGCTCAAAACTGCCTAGCTCGAGGACGGTAGAGGAAGGTGGAATTCCCGGTGTAGTGGTGAAATGCGTAGAGATGTGGAGGAACACCAGTGGCGAAGGCGGCTCTTTGGTCTGTAACTGACGCTGAGGCGCGAAAGCGTGGGGAGCGAACAGGATTAGATACCCCAGTAGTCC</w:t>
      </w:r>
    </w:p>
    <w:p w14:paraId="04F79084">
      <w:pPr>
        <w:rPr>
          <w:rFonts w:hint="eastAsia"/>
        </w:rPr>
      </w:pPr>
      <w:r>
        <w:rPr>
          <w:rFonts w:hint="eastAsia"/>
        </w:rPr>
        <w:t>&gt;OTU012536</w:t>
      </w:r>
    </w:p>
    <w:p w14:paraId="76BC3874">
      <w:pPr>
        <w:rPr>
          <w:rFonts w:hint="eastAsia"/>
        </w:rPr>
      </w:pPr>
      <w:r>
        <w:rPr>
          <w:rFonts w:hint="eastAsia"/>
        </w:rPr>
        <w:t>CCTACGGGGGGCAGCAGTAAGGAATATTGGTCAATGGACGAAAGTCTGAACCAGCCATGCCGCGTGGAGGATGAAGGTCCTCTGGATTGTAAACTTCTTTTATATGGGACGAAAAAAGGGTTTTCTAACTCGTCTGACGGTACCATTCGAGGAAGGACCGGCTAACTTCGTGCCAGCAGCCGCGGTAATACGAAGGGTGCAAGCGTTACTCGGAATTACTGGGCGTAAAGCGTGCGTAGGTGGTTCGTTAAGTCTGATGTGAAAGCCCTGGGCTCAACCTGGGAATGGCATTGGATACTGGCGACCTAGAGTGCGGTAGAGGGGTGCGGAATTCCCAGTGTAGAGGTGAAATTCGTAGAGATTGGGAAGAACACCAGTGGCGAAGGCGGCTATCTGGACGGTTTCTGACGCTAAGACGCGAAAGCGTGGGGAGCAAACAGGATTAGATACCCCGGTAGTCC</w:t>
      </w:r>
    </w:p>
    <w:p w14:paraId="3C0BC4C2">
      <w:pPr>
        <w:rPr>
          <w:rFonts w:hint="eastAsia"/>
        </w:rPr>
      </w:pPr>
      <w:r>
        <w:rPr>
          <w:rFonts w:hint="eastAsia"/>
        </w:rPr>
        <w:t>&gt;OTU012537</w:t>
      </w:r>
    </w:p>
    <w:p w14:paraId="7CCA1922">
      <w:pPr>
        <w:rPr>
          <w:rFonts w:hint="eastAsia"/>
        </w:rPr>
      </w:pPr>
      <w:r>
        <w:rPr>
          <w:rFonts w:hint="eastAsia"/>
        </w:rPr>
        <w:t>CCTACGGGAGGCTGCAGTAGGGAATCTTCCACAATGGACGAAAGTCTGATGGAGCAACGCCGCGTGAGCGATGAAGGCCTTCGGGTCGTAAAGCTCTGTTGTTAGGGAAGAACCAGTACCGTTCGAATAGGGCGGTACCTTGACGGTACCTAACCAGAAAGCCACGGCTAACTACGTGCCAGCAGCCGCGGTAATACGTAGGGGGCAAGCGTTGTCCGGAATTATTGGGCGTAAAGCGCGCGCAGGCGGATGTACAAGTTGGGGGTGAAAGCCCAGGGCTTAACCCTGGAACTGCCTTCAAGACTGTACGTCTTGAGTTCGAGAGAGGTAAGGGGAATTCCTAGTGTAGAGGTGAAATTCGTAGATATCAGGAGGAACACCAGTGGCGAAGGCGACTTCCTGGGCCAATACTGACGCTGAGGCGCGAAAGCGTGGGGAGCAAACAGGATTAGATACCCCTGTAGTCC</w:t>
      </w:r>
    </w:p>
    <w:p w14:paraId="4EDC04F4">
      <w:pPr>
        <w:rPr>
          <w:rFonts w:hint="eastAsia"/>
        </w:rPr>
      </w:pPr>
      <w:r>
        <w:rPr>
          <w:rFonts w:hint="eastAsia"/>
        </w:rPr>
        <w:t>&gt;OTU012538</w:t>
      </w:r>
    </w:p>
    <w:p w14:paraId="6A4E36C1">
      <w:pPr>
        <w:rPr>
          <w:rFonts w:hint="eastAsia"/>
        </w:rPr>
      </w:pPr>
      <w:r>
        <w:rPr>
          <w:rFonts w:hint="eastAsia"/>
        </w:rPr>
        <w:t>CCTACGGGGGGCAGCAGTAACGAATCTTCCCCAATGGGCGCAAGCCTGAGGGAGCGACGCCGCGTGGAGGATGAAGTCCTTCGGGATGTAAACTCCTGTCAGGGGTTACCAAGTTCTGAGGAGCCCCAGAGGAAGAGGCGGCTAACTCTGTGCCAGCAGCCGCGGTAAGACAGAGGCCTCAAGCGTTAGGCGGAATCACTGGGCTTAAAGCGCGCGCAGGCGGCCGGTCAAGTCCGATGTGAAAGCTCCCGGCTTAACTGGGAAACGGCATCGGAAACTGATCGGCTTGAAGGTGGGAGAGGGTAGTGGAATTCCCGGTGTAGTGGTGAAATGCGTAGATATCGGGAGGAACACCAGTGGCGAAGGCGACTACCTGGACTGATACTGACACTGAGGTGCGAAAGCGTGGGGAGCAAACAGGATTAGATACCCTTGTAGTCC</w:t>
      </w:r>
    </w:p>
    <w:p w14:paraId="57D01F1E">
      <w:pPr>
        <w:rPr>
          <w:rFonts w:hint="eastAsia"/>
        </w:rPr>
      </w:pPr>
      <w:r>
        <w:rPr>
          <w:rFonts w:hint="eastAsia"/>
        </w:rPr>
        <w:t>&gt;OTU012539</w:t>
      </w:r>
    </w:p>
    <w:p w14:paraId="5EC03E4F">
      <w:pPr>
        <w:rPr>
          <w:rFonts w:hint="eastAsia"/>
        </w:rPr>
      </w:pPr>
      <w:r>
        <w:rPr>
          <w:rFonts w:hint="eastAsia"/>
        </w:rPr>
        <w:t>CCTACGGGTGGCTGCAGTGGGGAATCTTGCGCAATGGGCGAAAGCCTGACGCAGCGACACCGCGTGGGGGATGAAGGCCTTTCAGGTCGTAAACCCCTTTCGGCAGGGACGAAGCGATCTCGTGACGGTACCTGCAGAAGAAGCCTCGGCTAACTACGTGCCAGCAGCCGCGGTAATACGTAGGGTCCAAGCGTTATCCGGAATTACTGGGCGTAAAGAGTCTGTAGGCGGTTACTCGCGTGAGATGCGAAATCTGGTGGCTCAACCATCTAGACTGTGTCTCATACGGAGTGACTAGAGGACGGCAGAGGCAAGTGGAACTGGCGGTGTAGGGGTGAAATCCGTAGATATCAGGAGGAACACCAATTGCGAAGGCAGCTCGCTGGGACGTTACTGACGCTGAGACGCGAAAGCGTGGGGAGCAAACAGGATTAGATACCCCAGTAGTCC</w:t>
      </w:r>
    </w:p>
    <w:p w14:paraId="0DDBF182">
      <w:pPr>
        <w:rPr>
          <w:rFonts w:hint="eastAsia"/>
        </w:rPr>
      </w:pPr>
      <w:r>
        <w:rPr>
          <w:rFonts w:hint="eastAsia"/>
        </w:rPr>
        <w:t>&gt;OTU012540</w:t>
      </w:r>
    </w:p>
    <w:p w14:paraId="673138E9">
      <w:pPr>
        <w:rPr>
          <w:rFonts w:hint="eastAsia"/>
        </w:rPr>
      </w:pPr>
      <w:r>
        <w:rPr>
          <w:rFonts w:hint="eastAsia"/>
        </w:rPr>
        <w:t>CCTACGGGTGGCTGCAGTGGGGAATCTTGCGCAATGGGCGAAAGCCTGACGCAGCAACGCCGCGTGGGGGATGAAGGCCTTCGGGTCGTAAAGCTCTGTCGGAGGGAGCGAATGCTCCTGAGGTTAACAGCCTCGGGAAGTGACGGTACCCTCAAAGGAAGCACCGGCTAACTCTGTGCCAGCAGCCGCGGTAATACAGAGGTCTCAAGCGTTGTTCGGATTCATTGGGCGTAAAGGGTGCGTAGGTGGCGCTGTAAGTCGGGTGTGAAATTTCGGAGCTTAACTCCGAAACTGCCAAGTGATACTGTAGTGCTAGAGTGCAGAAGGGGCAATCGGAATTCTTGGTGTAGCGGTGAAATGCGTAGATATCAAGAGGAACACCTGAGGCGAAGGCGGATTGCTGGGCTGACACTGACGCTGAGGCGCGAAAGCTAGGGGAGCGAACGGGATTAGATACCCCTGTAGTCC</w:t>
      </w:r>
    </w:p>
    <w:p w14:paraId="2ED292F6">
      <w:pPr>
        <w:rPr>
          <w:rFonts w:hint="eastAsia"/>
        </w:rPr>
      </w:pPr>
      <w:r>
        <w:rPr>
          <w:rFonts w:hint="eastAsia"/>
        </w:rPr>
        <w:t>&gt;OTU012541</w:t>
      </w:r>
    </w:p>
    <w:p w14:paraId="55D50252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GGAGAAGAAACCCAGACATTCTTGTTTGGTTGACGGTACCCGATGAATAAGCACCGGCTAACTCCGTGCCAGCAGCCGCGGTAATACGGAGGGTGCAAGCGTTGTTCGGAATTACTGGGCGTAAAGGGCGCGTAGGCGGCCTAGCAAGTCGGGTGTGAAATCCCTTGGCTTAACCTGGGAACTGCGTTTGAAACTGGCGGACTGGAGGACGGCAGAGGAAAGTGGAATTCCCAGTGTAGCGGTGAAATGCGTAGATATTGGGAGGAACACCAGTGGCGAAAGCGACTTTCTGGGCCGTTCCTGACGCTGAGGTACGAAAGCGTGGGGAGCAAACAGGATTAGATACCCCTGTAGTCC</w:t>
      </w:r>
    </w:p>
    <w:p w14:paraId="28478450">
      <w:pPr>
        <w:rPr>
          <w:rFonts w:hint="eastAsia"/>
        </w:rPr>
      </w:pPr>
      <w:r>
        <w:rPr>
          <w:rFonts w:hint="eastAsia"/>
        </w:rPr>
        <w:t>&gt;OTU012542</w:t>
      </w:r>
    </w:p>
    <w:p w14:paraId="279276F0">
      <w:pPr>
        <w:rPr>
          <w:rFonts w:hint="eastAsia"/>
        </w:rPr>
      </w:pPr>
      <w:r>
        <w:rPr>
          <w:rFonts w:hint="eastAsia"/>
        </w:rPr>
        <w:t>CCTACGGGGGGCAGCAGTGGGGAATATTGGGCAATGGGCGCAAGCCTGACCCAGCGACGCCGCGTGCGGGATGACGCTTCTCGGAGTGTAAACCGCTGTCAGAGGGGACGAACGGCCCGGGTGGGAATACTGCCCGGGATTGACGGTACCCTCAAAGGAAGCACCGGCTAACTCCGTGCCAGCAGCCGCGGTAATACGGAGGGTGCGAGCGTTGTCCGGAGTTACTGGGCGTAAAGGGCGCGCAGGCGGGTCGGTGCATCGGTGGTGAAAGCCCCGCGCTCAACGCGGGAGGGTCCACCGAGATGGCCGACCTGGAGGCAGGGAGAGGCCGGTGGAATTCCGGGTGTAGTGGTGAAATGCGTAGATATCGAGAGGAACACCTGCGGCGAAGGCGGGTTGCTGGGCTGACACTGACGCTGAGGCGCGAAAGCCAGGGGAGCGAACGGGATTAGATACCCCAGTAGTCC</w:t>
      </w:r>
    </w:p>
    <w:p w14:paraId="4E13A30F">
      <w:pPr>
        <w:rPr>
          <w:rFonts w:hint="eastAsia"/>
        </w:rPr>
      </w:pPr>
      <w:r>
        <w:rPr>
          <w:rFonts w:hint="eastAsia"/>
        </w:rPr>
        <w:t>&gt;OTU012543</w:t>
      </w:r>
    </w:p>
    <w:p w14:paraId="03325649">
      <w:pPr>
        <w:rPr>
          <w:rFonts w:hint="eastAsia"/>
        </w:rPr>
      </w:pPr>
      <w:r>
        <w:rPr>
          <w:rFonts w:hint="eastAsia"/>
        </w:rPr>
        <w:t>CCTACGGGCGGCTGCAGTGGGGAATTGTTCGCAATGGGCGCAAGCCTGACGACGCAACGCCGCGTGTGGGAGGACGCCTTTCGGGGTGTAAACCACTGTTGCCCGGGACGAACTCGGCGTTTCGACGCCGTTGACGGTACCGCTAAAGGAAGCCCCGGCTAACTCCGTGCCAGCAGCCGCGGTAATACGTAGGGAGCAAGCGTTGTTCGGATTTACTGGGCGTAAAGGGCGCGTAGGCGGTATGTCAAGTCAGGCGTGAAAGCCCCGGGCTCAACCTGGGAACCGCGCTTGAGACTGGCACACTCGAGTTCGGGAGAGGATGGTGGAATTCCCAGTGTAGAGGTGAAATTCGTAGATATTGGGAAGAACACCGATGGCGAAGGCAGCCATCTGGACCGACACTGACGCTGAGGCGCGAAAGCGTGGGGAGCAAACAGGATTAGATACCCCTGTAGTCC</w:t>
      </w:r>
    </w:p>
    <w:p w14:paraId="11814EC5">
      <w:pPr>
        <w:rPr>
          <w:rFonts w:hint="eastAsia"/>
        </w:rPr>
      </w:pPr>
      <w:r>
        <w:rPr>
          <w:rFonts w:hint="eastAsia"/>
        </w:rPr>
        <w:t>&gt;OTU012544</w:t>
      </w:r>
    </w:p>
    <w:p w14:paraId="18713383">
      <w:pPr>
        <w:rPr>
          <w:rFonts w:hint="eastAsia"/>
        </w:rPr>
      </w:pPr>
      <w:r>
        <w:rPr>
          <w:rFonts w:hint="eastAsia"/>
        </w:rPr>
        <w:t>CCTACGGGGGGCAGCAGTGGGGAATCTTGCGCAATGGCCGAAAGGCTGACGCAGCGACGCCGCGTGTGGGATGAAGCTCTTCGGGGTGTAAACTACTGTTGCCCGGGACGAACGACGGGATTTATCCCGATTGACGGTACCGGGTGAGGAAGCACCGGCTAACTCCGTGCCAGCAGCCGCGGTAATACGGAGGGTGCGAGCGTTGTCCGGAATCACTGGGCGTAAAGGGCGCGCAGGCGGTCTCTTAAGTCTGATGTGAAAGCCCACGGCTCAACCGTGGAGGGTCATTGGAAACTGGTCGACTTGAGTGCAGAAGAGGGAAGTGGAATTCCATGTGTAGCGGTGAAATGCGTAGAGATATGGAGGAACACCAGTGGCGAAGGCGGCTTCCTGGTCTGTAACTGACACTGAGGCGCGAAAGCGTGGGGAGCAAACAGGATTAGATACCCGTGTAGTCC</w:t>
      </w:r>
    </w:p>
    <w:p w14:paraId="1CBD97B5">
      <w:pPr>
        <w:rPr>
          <w:rFonts w:hint="eastAsia"/>
        </w:rPr>
      </w:pPr>
      <w:r>
        <w:rPr>
          <w:rFonts w:hint="eastAsia"/>
        </w:rPr>
        <w:t>&gt;OTU012545</w:t>
      </w:r>
    </w:p>
    <w:p w14:paraId="45480352">
      <w:pPr>
        <w:rPr>
          <w:rFonts w:hint="eastAsia"/>
        </w:rPr>
      </w:pPr>
      <w:r>
        <w:rPr>
          <w:rFonts w:hint="eastAsia"/>
        </w:rPr>
        <w:t>CCTACGGGGGGCAGCAGTGGGGAATCTTGCGCAATGCGCGAAAGCGTGACGCAGCAACGCCGCGTGAGGGAAGAAGGCCTTCGGGTTGTAAACCTCTTTCAGTAGGGACGAAATTGACGGTACCGTTTGTAAGCTCCGGCTAACTCCGTGCCAGCAGCCGCGGTAATACGGAGGGTGCAAGCGTTATCCGGATTCACTGGGTTTAAAGGGTGCGTAGGCGGATAGGTAAGTCCGTGGTGAAATCTCCCGACTTAATCGGGAAACTGCCGTGGATACTATCTATCTTGAATGCCGTGGAGGTTAGCGGAATATGTCATGTAGCGGTGAAATGCTTAGATATGACATAGAACACCGATTGCGAAGGCAGCTAACTACGCGGTGATTGACGCTGATGCACGAAAGCGTGGGGAGCAAACAGGATTAGATACCCGAGTAGTCC</w:t>
      </w:r>
    </w:p>
    <w:p w14:paraId="6017BCBF">
      <w:pPr>
        <w:rPr>
          <w:rFonts w:hint="eastAsia"/>
        </w:rPr>
      </w:pPr>
      <w:r>
        <w:rPr>
          <w:rFonts w:hint="eastAsia"/>
        </w:rPr>
        <w:t>&gt;OTU012546</w:t>
      </w:r>
    </w:p>
    <w:p w14:paraId="4F9A3E19">
      <w:pPr>
        <w:rPr>
          <w:rFonts w:hint="eastAsia"/>
        </w:rPr>
      </w:pPr>
      <w:r>
        <w:rPr>
          <w:rFonts w:hint="eastAsia"/>
        </w:rPr>
        <w:t>CCTACGGGGGGCAGCAGTGGGGAATCTTGCGCAATGGGCGAAAGCCTGACGCAGCGACGCCGCGTGGGGGATGACGGGTTTCGGCTTGTAAACCCCTGTTGCCCGGGACGAACTTCTCCTTTCGAGGAGATTGACGGTACCGGGTGAGGAAGCACCGGCTAACTCTGTGCCAGCAGCCGCGGTAATACGTAGGTGGCGAGCGTTATCCGGAATTACTGGGCGTAAAGCGCGCGTAGGCGGCTTTGCAAGCCGGATGTGAAATCCCCGGGCTTAACCTGGGAACTGCATTCGGGACTGCATTGCTAGAGTATGGGAGAGGGAAGTGGAATTTCAGGTGTAGCGGTGAAATGCGTAGATATCTGAAGGAACACCGATGGCGAAGGCAATCCCCTGGGCCTGTACTGACGCTCATGCACGAAAGCGTGGGGAGCAAACAGGATTAGATACCCGAGTAGTCC</w:t>
      </w:r>
    </w:p>
    <w:p w14:paraId="3EEDF48F">
      <w:pPr>
        <w:rPr>
          <w:rFonts w:hint="eastAsia"/>
        </w:rPr>
      </w:pPr>
      <w:r>
        <w:rPr>
          <w:rFonts w:hint="eastAsia"/>
        </w:rPr>
        <w:t>&gt;OTU012547</w:t>
      </w:r>
    </w:p>
    <w:p w14:paraId="4A6D28B2">
      <w:pPr>
        <w:rPr>
          <w:rFonts w:hint="eastAsia"/>
        </w:rPr>
      </w:pPr>
      <w:r>
        <w:rPr>
          <w:rFonts w:hint="eastAsia"/>
        </w:rPr>
        <w:t>CCTACGGGGGGCTGCAGTCGGGAATTTTGGACAATGGGCGCAAGCCTGATCCAGCCATGCCGCGTGAGTGATGAAGGCCCTAGGGTTGTAAAGCTCTTTCAACGGTGAAGATAATGACGGTAACCGTAGAAGAAGCCCCGGCTAACTTCGTGCCAGCAGCCGCGGTAATACGAAGGGGGCTAGCGTTGTTCGGAATTACTGGGCGTAAAGCGCACGTAGGCGGATGTGCCAGTCAGGGGTGAAATCCCGGAGCTCAACTCCGGAACTGCCTCTGATACAGCACATCTTGAGTCCGGAAGAGGTGGGTGGAATTCCCGGTGTAGCGGTGAAATGCGCAGATATCGGGAGGAACACCTATGGCGAAGGCAGCTCGCTGGGACGTTACTGACGCTGAGACGCGAAAGCGTGGGGAGCAAACAGGATTAGATACCCGTGTAGTCC</w:t>
      </w:r>
    </w:p>
    <w:p w14:paraId="452DC9BB">
      <w:pPr>
        <w:rPr>
          <w:rFonts w:hint="eastAsia"/>
        </w:rPr>
      </w:pPr>
      <w:r>
        <w:rPr>
          <w:rFonts w:hint="eastAsia"/>
        </w:rPr>
        <w:t>&gt;OTU012548</w:t>
      </w:r>
    </w:p>
    <w:p w14:paraId="4781603F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CTAGGGTTGTAAAGCTCTTTCGCCGGTGAAGATAATGACGGTACCTGCAGAAGAAGCCCCGGCCAACTACGTGCCAGCAGCCGCGGTAATACGTAGGGGGCGAGCGTTGTCCGGATTTACTGGGCGTAAAGGGCGCGTAGGCGGCCTGTTAAGTGTGGTGTGAAATCTCCGGGCTCAACCCGGAAACTGCTCCGCATACTGGCAGGCTAGAGAGATGTAGAGGTAAGTAGAATTCCTGGTGTAACGGTGACATGTGTAGATATCAGGAGGAATACCGATGGCGAAGGCAGCTTACTGGACATTTTCTGACGCTGAGGCGCGAAAGCGTGGGTAGCAAACAGGATTAGATACCCGGGTAGTCC</w:t>
      </w:r>
    </w:p>
    <w:p w14:paraId="062DC1B9">
      <w:pPr>
        <w:rPr>
          <w:rFonts w:hint="eastAsia"/>
        </w:rPr>
      </w:pPr>
      <w:r>
        <w:rPr>
          <w:rFonts w:hint="eastAsia"/>
        </w:rPr>
        <w:t>&gt;OTU012549</w:t>
      </w:r>
    </w:p>
    <w:p w14:paraId="76310C9A">
      <w:pPr>
        <w:rPr>
          <w:rFonts w:hint="eastAsia"/>
        </w:rPr>
      </w:pPr>
      <w:r>
        <w:rPr>
          <w:rFonts w:hint="eastAsia"/>
        </w:rPr>
        <w:t>CCTACGGGTGGCTGCAGTAGGGAATATTGGGCAATGGGCGGAAGCCTGATCCAGCAACGCCGCGTGGAGGACGAAGGTCTTCGGATCGTAAACTCCTGTCAGGCGGGACGAAGGCTTCCGGGCGAACAGTCCGGAAGCTTGACGGTACTGCCAGAGGAAGCCCCGGCTAACTCCGTGCCAGCAGCCGCGGTAAGACAGAGGTGCCGAGCGTTATCCGGAGTGACTGGGCGTAAAGAGTGCGTAGGCGGAAGTTTAAGTGATATGCGAAATCTTGTGGCTCAACCATATAGACTGTATATCATACTGGACTTCTAGAGGATGGCAGAGGCAAGTGGAATTACTGGTGTAGCAGTGAAATGCGTAGAGATCAGTAGGAACACCAATGGCGAAGGCAGCTTGCTGGGCCACACCTGACGCTGAGTCACGAAAGCGTGGGGAGCGAACAGGATTAGATACCCGGGTAGTCC</w:t>
      </w:r>
    </w:p>
    <w:p w14:paraId="00988C3D">
      <w:pPr>
        <w:rPr>
          <w:rFonts w:hint="eastAsia"/>
        </w:rPr>
      </w:pPr>
      <w:r>
        <w:rPr>
          <w:rFonts w:hint="eastAsia"/>
        </w:rPr>
        <w:t>&gt;OTU012550</w:t>
      </w:r>
    </w:p>
    <w:p w14:paraId="1DB5CD51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CGTAAACTGCTTTTATGTGGGAAGATTATGACGGTACCACATGAATAAGGATTGGCTAACTCCGTGCCAGCAGCCGCGGTCATACGGAGGATCCAAGCGTTACCCGGAATTATTGGGCGTAAAGCGTTACGTAGGCGGTTTGTTAAGTGATATGCGAAACCGCAGGGCTCAACCCTGCGCTGGTATGTCAAACTGGCAGACTTGAGGATGGTAGAGGTGAGTGGAATTGCTGGTGTAGGGGTGAAATCCGTAGATATCAGCAGGAACACCAATGGCGAAGGCAGCTCACTGGGCCATTCCTGACGCTGAGGTACGAAAGCGTGGGGAGCGAACCGGATTAGATACCCCTGTAGTCC</w:t>
      </w:r>
    </w:p>
    <w:p w14:paraId="2EBEE13F">
      <w:pPr>
        <w:rPr>
          <w:rFonts w:hint="eastAsia"/>
        </w:rPr>
      </w:pPr>
      <w:r>
        <w:rPr>
          <w:rFonts w:hint="eastAsia"/>
        </w:rPr>
        <w:t>&gt;OTU012551</w:t>
      </w:r>
    </w:p>
    <w:p w14:paraId="5CF88820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TGTACGGGAAGAAAAGCCTTCGGTTAATACCCGGGGGTGATGACGGTACCGGAAGAATAAGCACCGGCTAACTTCGTGCCAGCAGCCGCGGTAATACGGAGGGTGCGAGCGTTGTCCGGAATCACTGGGCGTAAAGGGCGCGTAGGCGGATCTGTAAGTCGGGAGTGAAATCTCGGGGCTCAACCCCGAGCCTGCTTCCGAAACTGCAAGTCTTGAGGACTGGAGAGGAAAGTGGAATTCCCGGTGTAGCGGTGGAATGCGTAGATATCGAGAGGAACACCTGCGGCGAAGGCGGGTTGCTGGGCTGACACTGACGCTGAGGCGCGAAAGCTAGGGGAGCGAACGGGATTAGATACCCGAGTAGTCC</w:t>
      </w:r>
    </w:p>
    <w:p w14:paraId="7003ECD9">
      <w:pPr>
        <w:rPr>
          <w:rFonts w:hint="eastAsia"/>
        </w:rPr>
      </w:pPr>
      <w:r>
        <w:rPr>
          <w:rFonts w:hint="eastAsia"/>
        </w:rPr>
        <w:t>&gt;OTU012552</w:t>
      </w:r>
    </w:p>
    <w:p w14:paraId="42B1D255">
      <w:pPr>
        <w:rPr>
          <w:rFonts w:hint="eastAsia"/>
        </w:rPr>
      </w:pPr>
      <w:r>
        <w:rPr>
          <w:rFonts w:hint="eastAsia"/>
        </w:rPr>
        <w:t>CCTACGGGTGGCTGCAGTAACGAATCTTCCGCAATGCACGAAAGTGTGACGGAGCGACGCCGCGTGTAGGATGAAGCCCTTCGGGGTGTAAACTACTGTCAGGGGTTAGAAAGTTCTGATCAACCCCAGAGGAAGGCACGGCTAACTCTGTGCCAGCAGCCGCGGTAAGACAGAGGTGCCAAGCGTTAGGCGGAATCACTGGGCGTAAAGAGCGCGTAGGCGGCGATTCAAGTCGGGGGTGAAATCCTGAGGCTCAACCTCAGAACTGCCTTCGATACTGTGTCGCTCGAGTGTGGAAGAGGTTGGTGGAACTGCAAGTGTAGAGGTGAAATTCGTAGATATCGGGAGGAACACCAATGGCGAAGGCAGCTCGCTGGGACGGTACTGACGCTGAGACGCGAAAGCGTGGGGAGCGAACAGGATTAGATACCCCAGTAGTCC</w:t>
      </w:r>
    </w:p>
    <w:p w14:paraId="1763A1B5">
      <w:pPr>
        <w:rPr>
          <w:rFonts w:hint="eastAsia"/>
        </w:rPr>
      </w:pPr>
      <w:r>
        <w:rPr>
          <w:rFonts w:hint="eastAsia"/>
        </w:rPr>
        <w:t>&gt;OTU012553</w:t>
      </w:r>
    </w:p>
    <w:p w14:paraId="7BF7B0C3">
      <w:pPr>
        <w:rPr>
          <w:rFonts w:hint="eastAsia"/>
        </w:rPr>
      </w:pPr>
      <w:r>
        <w:rPr>
          <w:rFonts w:hint="eastAsia"/>
        </w:rPr>
        <w:t>CCTACGGGTGGCAGCAGTGGGGAATCTTGCGCAATGGCCTAACGGCTGACGCAGCGACGCCGCGTGAGGGATGAAGCTCTTCGGAGTGTAAACCTCTTTTGCCCGGGACGAATTGCCAGATTTATCTGGCTTGACGGTACCGGGTGAATAAGCACCGGCTAACTCCGTGCCAGCAGCCGCGGTAATACGGGGGGTGCGAGCGTTGTCCGGAATCACTGGGCGTAAAGCGCACGTAGGCGGCTTTGTAAGTTAGAGGTGAAAGCCCAGGGCTCAACCCTGGAATTGCCTTTAAGACTGCATCGCTTGAACATCGGAGAGGTAAGTGGAATTCCGAGTGTAGAGGTGAAATTCGTAGATATTGGGAAGAACACCGGTGGCGAAGGCGGCTATCTGGCCCGTTATTGACGCTGAGGCGCGAAAGCGTGGGGAGCAAACAGGATTAGATACCCGTGTAGTCC</w:t>
      </w:r>
    </w:p>
    <w:p w14:paraId="704D7B8B">
      <w:pPr>
        <w:rPr>
          <w:rFonts w:hint="eastAsia"/>
        </w:rPr>
      </w:pPr>
      <w:r>
        <w:rPr>
          <w:rFonts w:hint="eastAsia"/>
        </w:rPr>
        <w:t>&gt;OTU012554</w:t>
      </w:r>
    </w:p>
    <w:p w14:paraId="47D23A32">
      <w:pPr>
        <w:rPr>
          <w:rFonts w:hint="eastAsia"/>
        </w:rPr>
      </w:pPr>
      <w:r>
        <w:rPr>
          <w:rFonts w:hint="eastAsia"/>
        </w:rPr>
        <w:t>CCTACGGGGGGCTGCAGTGGGGAATATTGGGCAATGGCCGAAAGGCTGACCCAGCGACGCCGCGTGTGGGAGGAAGCCCTTCGGGGTGTAAACCACTGTCGGGGGGGACGAAAGCGCGGGCGGAAAATACCCGCCCGCAGTGACGGTACCCCTAGAGGAAGCACCGGCTAACTCTGTGCCAGCAGCCGCGGTAATACGTAGGGGGCGAGCGTTGTCCGGAATTATTGGGCGTAAAGAGCGTGTAGGCGGTTCGGTAAGTCTGCCGTGAAAACCCAGGGCTCAACCCTGGGCGTGCGGTGGATACTGCCGGGCTAGAGGGTGGTAGAGGCGAGTGGAATTCCCGGTGTAGCGGTGAAATGCGTAGATATCGCTTGGAACGCCGACGGCGAAAGCAGGCTGCTGGGGGTGTGCCGACGCTGAGACACGAAAGCCAGGGGAGCGAACGGGATTAGATACCCCAGTAGTCC</w:t>
      </w:r>
    </w:p>
    <w:p w14:paraId="25AF515F">
      <w:pPr>
        <w:rPr>
          <w:rFonts w:hint="eastAsia"/>
        </w:rPr>
      </w:pPr>
      <w:r>
        <w:rPr>
          <w:rFonts w:hint="eastAsia"/>
        </w:rPr>
        <w:t>&gt;OTU012555</w:t>
      </w:r>
    </w:p>
    <w:p w14:paraId="08B32130">
      <w:pPr>
        <w:rPr>
          <w:rFonts w:hint="eastAsia"/>
        </w:rPr>
      </w:pPr>
      <w:r>
        <w:rPr>
          <w:rFonts w:hint="eastAsia"/>
        </w:rPr>
        <w:t>CCTACGGGGGGCAGCAGTGGGGAATATTGGACAATGGGCGCAAGCCTGATCCAGCCATACCGCGTGGGTGAAGAAGGCCTTCGGGTTGTAAAGCCCTTTTGTTGGGAAAGAAATCCTGTCGATTAATACTTGGCGGGGATGACGGTACCCAAAGAATAAGCACCGGCTAACTTCGTGCCAGCAGCCGCGGTAATACGGAGGGTGCAAGCGTTGTTCGGAATTATTGGGCGTAAAGCGCGCGCAGGCGGTGGAATCAGTCCATGGGTGAAATGCCGGAGCTCAACTCCGAGCCTGCCCAGGATACTGTTTCACTGGAGACACGTAGAGGCTGGCGGAATTCCGGGTGTAGCGGTGAAATGCGCAGATATCAGGAAGAACACCCGTGGCGAAGGCGGCTCGCTGGGACGTTACTGACGCTGAGACGCGAAAGCGTGGGGAGCAAACAGGATTAGATACCCCAGTAGTCC</w:t>
      </w:r>
    </w:p>
    <w:p w14:paraId="1EEB2D6C">
      <w:pPr>
        <w:rPr>
          <w:rFonts w:hint="eastAsia"/>
        </w:rPr>
      </w:pPr>
      <w:r>
        <w:rPr>
          <w:rFonts w:hint="eastAsia"/>
        </w:rPr>
        <w:t>&gt;OTU012556</w:t>
      </w:r>
    </w:p>
    <w:p w14:paraId="1709F441">
      <w:pPr>
        <w:rPr>
          <w:rFonts w:hint="eastAsia"/>
        </w:rPr>
      </w:pPr>
      <w:r>
        <w:rPr>
          <w:rFonts w:hint="eastAsia"/>
        </w:rPr>
        <w:t>CCTACGGGGGGCTGCAGTCGGGAATATTGCACAATGGGCGAAAGCCTGATGCAGCGACGCCGCGTGAGGGATGACGGCCTTCGGGTTGTAAACCTCTTTCAGCAGGGACGAAGCGTAAGTGACGGTACCTGCAGAAGAAGCGCCGGCCAACTACGTGCCAGCAGCCGCGGTAAGACGTAGGGCGCGAGCGTTGTCCGGATTCATTGGGCGTAAAGAGCTTGTAGGTGGTTCTGTAAGTTGGACGTGAAAACTCCGGGCTTAACTTGGAGAGGCCGTTCAATACTGCAGGGCTAGAGGATGTCAGAGGGGAGTGGAATTCCTGGTGTAGCAGTGAAATGCGTAGATATCGAGAGGAACACCTGCGGCGAAGGCGGGTTGCTGGGCTGACACTGACGCTGAGGCGCGAAAGCTAGGGGAGCGAACGGGATTAGATACCCGTGTAGTCC</w:t>
      </w:r>
    </w:p>
    <w:p w14:paraId="246FDE86">
      <w:pPr>
        <w:rPr>
          <w:rFonts w:hint="eastAsia"/>
        </w:rPr>
      </w:pPr>
      <w:r>
        <w:rPr>
          <w:rFonts w:hint="eastAsia"/>
        </w:rPr>
        <w:t>&gt;OTU012557</w:t>
      </w:r>
    </w:p>
    <w:p w14:paraId="43CF4A04">
      <w:pPr>
        <w:rPr>
          <w:rFonts w:hint="eastAsia"/>
        </w:rPr>
      </w:pPr>
      <w:r>
        <w:rPr>
          <w:rFonts w:hint="eastAsia"/>
        </w:rPr>
        <w:t>CCTACGGGGGGCAGCAGTGGGGAATTTTGCGCAATGGGCGAAAGCCTGACGCAGTAACGCCGCGTGGAGGATGAAGGCCTTCGGGTTGTAAACTCCTGTCAGGGGGAACGACGGGGAAAGGGTGATAAGTCCTTTCCTCCAGACGGTACCTCCAAAGGAAGCCCCGGCTAATTCCGTGCCAGCAGCCGCGGTAATACGGAAGGGGCGAGCGTTGTTCGGAATCATTGGGCGTAAAGGGCGCGTAGGCGGCTCGTCGCGTCGACCGTGAAAACCCGCGGCTTAACTGCGGGCTTGCGGTTGATACGGGCGGGCTAGAGTTCGGTAGGGGCGTGCGGAACTGTGGGTGGAGCGGTGAAATGCGTTGATATCCACAGGAACTCCGGTGGCGAAGGCGGCACGCTGGACCCCATCTGACGCTGAGGCGCGAAAGCCAGGGGAGCGAACGGGATTAGATACCCCAGTAGTCC</w:t>
      </w:r>
    </w:p>
    <w:p w14:paraId="4C67AAA2">
      <w:pPr>
        <w:rPr>
          <w:rFonts w:hint="eastAsia"/>
        </w:rPr>
      </w:pPr>
      <w:r>
        <w:rPr>
          <w:rFonts w:hint="eastAsia"/>
        </w:rPr>
        <w:t>&gt;OTU012558</w:t>
      </w:r>
    </w:p>
    <w:p w14:paraId="1BB16204">
      <w:pPr>
        <w:rPr>
          <w:rFonts w:hint="eastAsia"/>
        </w:rPr>
      </w:pPr>
      <w:r>
        <w:rPr>
          <w:rFonts w:hint="eastAsia"/>
        </w:rPr>
        <w:t>CCTACGGGGGGCAGCAGTAAGGAATATTCCACAATGGGCGAAAGCCTGATGGAGCGACGCCGCGTGCGGGACGAAGCCCTTTGGGGTGTAAACCGCTTTTAGAAGGGATGACACTCCCCTTTTGGGGATACGACAGTACCTTCTGAATAAGCATCGGCTAACTACGTGCCAGCAGCCGCGGTAATACGTAGGATGCAAGCGTTGTCCGGATTTACTGGGCGTAAAGCGCGCGCAGGCGGCACTACAAGTAAGGTGTGAAATCTCCCTGCTCAACGGGGAGGGTGCACTTTAGACTGTAGAGCTAGAGGTCGGTAGAGGGGTGTAGAATTCCCGGTGTAGTGGTGGAATGCGTAGATATCGGGAGGAATACCAGTGGCGAAAGCGGCACCCTGGCCTTGGCCTGACGCTCATGTGCGAAAGCGTGGGTAGCAAACGGGATTAGATACCCGAGTAGTCC</w:t>
      </w:r>
    </w:p>
    <w:p w14:paraId="23EA8120">
      <w:pPr>
        <w:rPr>
          <w:rFonts w:hint="eastAsia"/>
        </w:rPr>
      </w:pPr>
      <w:r>
        <w:rPr>
          <w:rFonts w:hint="eastAsia"/>
        </w:rPr>
        <w:t>&gt;OTU012559</w:t>
      </w:r>
    </w:p>
    <w:p w14:paraId="1882331A">
      <w:pPr>
        <w:rPr>
          <w:rFonts w:hint="eastAsia"/>
        </w:rPr>
      </w:pPr>
      <w:r>
        <w:rPr>
          <w:rFonts w:hint="eastAsia"/>
        </w:rPr>
        <w:t>CCTACGGGTGGCTGCAGTGGGGAATCTTCCACAATGGGCGAAAGCCTGATGGAGCAACGCCGCGTGCAGGATGAAGGCCTTCGGGTTGTAAAGCCCTTTAGGTTGGGAAGAAGGATGGCTGAGGATAATGCAGCTATTTTGACGGTACCGACAGAATAAGCACCGGCAAACTCTGTGCCAGCAGCCGCGGTAATACAGAGGGTGCGAGCGTTAATCGGATTTACTGGGCGTAAAGCGTGCGTAGGTGGTTTCCCAAGTAAGAAGTGAAAGCCCAGGGCTTAACCCTGGAATTGCCTTTAAGACTGCATCGCTTGAACATCGGAGAGGTAAGTGGAATTCCGAGTGTAGAGGTGAAATTCGTAGATATTCGGAAGAACACCAGTGGCGAAGGCGACTTACTGGACGATTGTTGACGCTGAGGTGCGAAAGCGTGGGGAGCAAACAGGATTAGATACCCGTGTAGTCC</w:t>
      </w:r>
    </w:p>
    <w:p w14:paraId="76D8535D">
      <w:pPr>
        <w:rPr>
          <w:rFonts w:hint="eastAsia"/>
        </w:rPr>
      </w:pPr>
      <w:r>
        <w:rPr>
          <w:rFonts w:hint="eastAsia"/>
        </w:rPr>
        <w:t>&gt;OTU012560</w:t>
      </w:r>
    </w:p>
    <w:p w14:paraId="232FBD57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GATTGGGCGTAAAGCGTCCGCAGGTGGCAATGTAAGTCTGCTGTTAAAGAGTGAGGCTCAACCTCATAAGAGCAGTGGAAACTACATAGCTAGAGTACGTTCGGGGCAGAGGGAATTCCTGGTGTAGCGGTGAAATGCGTAGATATCAGGAGGAACACCTGCGGTGTAGACGGCTTACTGGACCATAACTGACGCTGAGGCACGAAAGCGTGGGTAGCAAACAGGATTAGATACCCCTGTAGTCC</w:t>
      </w:r>
    </w:p>
    <w:p w14:paraId="2CCA0367">
      <w:pPr>
        <w:rPr>
          <w:rFonts w:hint="eastAsia"/>
        </w:rPr>
      </w:pPr>
      <w:r>
        <w:rPr>
          <w:rFonts w:hint="eastAsia"/>
        </w:rPr>
        <w:t>&gt;OTU012561</w:t>
      </w:r>
    </w:p>
    <w:p w14:paraId="55109AD0">
      <w:pPr>
        <w:rPr>
          <w:rFonts w:hint="eastAsia"/>
        </w:rPr>
      </w:pPr>
      <w:r>
        <w:rPr>
          <w:rFonts w:hint="eastAsia"/>
        </w:rPr>
        <w:t>CCTACGGGTGGCTGCAGTCGTGAATCTTCCGCAATGGGCGAAAGCCTGACGGAGCGACACCGCGTGTAGGATGAAGGCCTTCGGGTTGTAAACTACTGTCACGTTCTAGGAACCGTTCGGCGTGAATAACGCCGAGCACGACCAAGACGGGAGGAAGCACCGGCTAACTCTGTGCCAGCAGCCGCGGTAAGACAGAGGGTGCAAACGTTGTTCGGAATTACTGGGCATAAAGCGCACGTAGGTGGTCCGCTAAGTCGTGTGTGAAATCCCCCGGCTCAACCGGGGAATTGCGCGCGATACTGGCGGGCTAGAGATCGGGAGGGGTGAGTGGAACTCCAGGTGGAGCGGTGAAATGCGTAGATATCTGGAGGAACACCGGTGGCGAAAGCGACTCACTGGCCCGACACTGACACTGAGGTGCGAAAGCTAGGGGAGCAAACGGGATTAGATACCCCGGTAGTCC</w:t>
      </w:r>
    </w:p>
    <w:p w14:paraId="6644603F">
      <w:pPr>
        <w:rPr>
          <w:rFonts w:hint="eastAsia"/>
        </w:rPr>
      </w:pPr>
      <w:r>
        <w:rPr>
          <w:rFonts w:hint="eastAsia"/>
        </w:rPr>
        <w:t>&gt;OTU012562</w:t>
      </w:r>
    </w:p>
    <w:p w14:paraId="17B52B72">
      <w:pPr>
        <w:rPr>
          <w:rFonts w:hint="eastAsia"/>
        </w:rPr>
      </w:pPr>
      <w:r>
        <w:rPr>
          <w:rFonts w:hint="eastAsia"/>
        </w:rPr>
        <w:t>CCTACGGGGGGCTGCAGTCGAGAATCTTTCGCAATGGGCGCAAGCCTGACGAAGCGACGCCGTGTGAACGAAGAAGGCCTTCGGGTTGTAAAGCCCTTTCGGTGGGGATAAAAAGCCTTGGTCTAACACACCAGGGTCTTGATCTAACCCAAGAAAGAAGCACCGGCTAACTCTGTGCCAGCAGCCGCGGTAATACAGAGGGTGCGAGCGTTGTCCGGATTTACTGGGCGTACAGCGCGCGCAGGCGGGCGGCTATGTGCCGTGTGACAAGCGGAGGCTTAACCTCCGCAGGCCATGGTAGACAGGGCGTCTAGAGGCAGGGAGAGGGCTGTGGAATACCCGGTGGAGCGGTGAAATGCGTAGAGATCGGGTGGAACACCAGGGGCGAAGGCGGCAGCCTGGCCCTGGCCTGACGCTGAGGCGCGAGAGCGTGGGGAGCGAACCGGATTAGATACCCCTGTAGTCC</w:t>
      </w:r>
    </w:p>
    <w:p w14:paraId="2D989FBE">
      <w:pPr>
        <w:rPr>
          <w:rFonts w:hint="eastAsia"/>
        </w:rPr>
      </w:pPr>
      <w:r>
        <w:rPr>
          <w:rFonts w:hint="eastAsia"/>
        </w:rPr>
        <w:t>&gt;OTU012563</w:t>
      </w:r>
    </w:p>
    <w:p w14:paraId="14A324FF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CTGGGACGAAACATCCCGATTATTCGGGACTTGACGGTACCAGAGGAATAAGCACCGGCTAACTCCGTGCCAGCAGCCGCGGTAATACGGAGGGTGCAAGCGTTATCCGGATTCACTGGGTTTAAAGGGTGCGTAGGTGGGTTGGTAAGCCCCTCGGGAAATCTCCAGGCTCAACCTGGAAAGATCGGGGGGGACTGCCTGGCTAGAGGACGGGAGAGGAGCGCGGAATTCCCGGTGTAGCGGTGAAATGCGTAGAGATCGGGAGGAAGGCCGGTGGCGAAGGCGGCGCTCTGGAACGTTCCTGACGCTGAGGCTCGAAAGCGTGGGGAGCAAACAGGATTAGATACCCCTGTAGTCC</w:t>
      </w:r>
    </w:p>
    <w:p w14:paraId="6A81B59F">
      <w:pPr>
        <w:rPr>
          <w:rFonts w:hint="eastAsia"/>
        </w:rPr>
      </w:pPr>
      <w:r>
        <w:rPr>
          <w:rFonts w:hint="eastAsia"/>
        </w:rPr>
        <w:t>&gt;OTU012564</w:t>
      </w:r>
    </w:p>
    <w:p w14:paraId="716E05F0">
      <w:pPr>
        <w:rPr>
          <w:rFonts w:hint="eastAsia"/>
        </w:rPr>
      </w:pPr>
      <w:r>
        <w:rPr>
          <w:rFonts w:hint="eastAsia"/>
        </w:rPr>
        <w:t>CCTACGGGGGGCAGCAGTGGGGAATATTGCACAATGGGCGCAAGCCTGATGCAGCGACGCCGCGTGAGGGACGAAGGCCTTCGGGTTGTAAACCTCTTTCGGCAGGGACGAAGCGCAAGTGACGGTACCTGAAGAAGAAGCACCGGCTAACTTCGTGCCAGCAGCCGCGGTAATACGAAGGGTGCAAGCGTTATTCGGAATCATTGGGCGTAAAGCGCGCGCAGGCGGATTTGTAAGTCAGGTGTGAAATCTCCAGGCTCAACTTGGAGGGGTCGGGCGAGACTGCTGGGCTAGAGGGTGGTAGAGGGAGGTGGAATTCCCGGTGTAGTGGTGAAATGCGTAGATATCAAGAGGAACACCTGAGGTGAAGACGGGTTGCTGGGCTGACACTGACGCTGAGGCGCGAAAGCCAGGGGAGCAAACGGGATTAGATACCCGTGTAGTCC</w:t>
      </w:r>
    </w:p>
    <w:p w14:paraId="3CAC4E73">
      <w:pPr>
        <w:rPr>
          <w:rFonts w:hint="eastAsia"/>
        </w:rPr>
      </w:pPr>
      <w:r>
        <w:rPr>
          <w:rFonts w:hint="eastAsia"/>
        </w:rPr>
        <w:t>&gt;OTU012565</w:t>
      </w:r>
    </w:p>
    <w:p w14:paraId="72CED7EA">
      <w:pPr>
        <w:rPr>
          <w:rFonts w:hint="eastAsia"/>
        </w:rPr>
      </w:pPr>
      <w:r>
        <w:rPr>
          <w:rFonts w:hint="eastAsia"/>
        </w:rPr>
        <w:t>CCTACGGGTGGCTGCAGTTGGGAATTTTGCGCAATGGACGAAAGTCTGACGCAGCGACGCCGCGTGGGGGATGAAGGCCTTCGGGTCGTAAACCCCTTTTGCGAGGGAGTAATTTGTGAAAGTACCTCGAGAATAAGGACCGGCAAACTCCGTGCCAGCAGCCGCGGTAATACGGAGGGTCCAAACGTTGTCCGGAATCACTGGGCGTAAAGAGCATGTAGGTGGCTTGGTAAGTGGACGATTAAAGATCAGGGCTTAACCCTGGGAATGTTGTCCATACTGCCTGGCTTGAGAGTATCAGGGGCAAGCGGAACTTTGGGTGTAGCGGTGAAATGCTTAGATATGACATAGAACACCGATAGCGGAGGCAGCTAACTAAGCGATCATTGACACTGAGGCACGAAAGCGTGGGGAGCAAACAGGATTAGATACCCTTGTAGTCC</w:t>
      </w:r>
    </w:p>
    <w:p w14:paraId="1FDD839D">
      <w:pPr>
        <w:rPr>
          <w:rFonts w:hint="eastAsia"/>
        </w:rPr>
      </w:pPr>
      <w:r>
        <w:rPr>
          <w:rFonts w:hint="eastAsia"/>
        </w:rPr>
        <w:t>&gt;OTU012566</w:t>
      </w:r>
    </w:p>
    <w:p w14:paraId="3C608AC7">
      <w:pPr>
        <w:rPr>
          <w:rFonts w:hint="eastAsia"/>
        </w:rPr>
      </w:pPr>
      <w:r>
        <w:rPr>
          <w:rFonts w:hint="eastAsia"/>
        </w:rPr>
        <w:t>CCTACGGGGGGCAGCAGTGGGGAATTTTCCGCAATGGGCGAAAGCCTGACGGAGCAATACCGCGTGAGGGAGGAAGGCTCTTGGGTTGTAAACCTCTTTTCTTTGGGAAGAAGCAAGTGACGGTACCAAAGGAATCAGCATCGGCTAACTCCGTGCCAGCAGCCGCGGTAATACGGAGGGTGCAAGCGTTATCCGGATTCACTGGGCGTAAAGCGCACGTAGGCGGCTTGTTAAGTCAGGGGTGAAATCCTGGAGCTCAACTCCAGAACTGCCTTTGATACTGGCGAGCTTGAGTCCGGGAGAGGTGAGTGGAACTGCGAGTGTAGAGGTGAAATTCGTAGATATGCGGAGGAACACCAGTGGCGAAGGCGGCTGACTGGTCCGGTTCTGACGCTGAGGCGCGAAGGCCAGGGGAGCAAACGGGATTAGATACCCGTGTAGTCC</w:t>
      </w:r>
    </w:p>
    <w:p w14:paraId="1A18C119">
      <w:pPr>
        <w:rPr>
          <w:rFonts w:hint="eastAsia"/>
        </w:rPr>
      </w:pPr>
      <w:r>
        <w:rPr>
          <w:rFonts w:hint="eastAsia"/>
        </w:rPr>
        <w:t>&gt;OTU012567</w:t>
      </w:r>
    </w:p>
    <w:p w14:paraId="4D90C398">
      <w:pPr>
        <w:rPr>
          <w:rFonts w:hint="eastAsia"/>
        </w:rPr>
      </w:pPr>
      <w:r>
        <w:rPr>
          <w:rFonts w:hint="eastAsia"/>
        </w:rPr>
        <w:t>CCTACGGGGGGCTGCAGTAGGGAATATTGCGCAATGGGGGAAACCCTGACGCAGCGACGCCGCGTGAGTGATGAAGGCCTTCGGGTCGTAAAGCTCTGTTGCAAGGGAATAAAAAAATGAATGTACCTTGTGAGGAAGGATCGGCTAACTTCGTGCCAGCAGCCGCGGTAAGACGAGGGATCCTAGCGTTGTTCGGAATCATTGGGCGTAAAGCGCGCGCAGGCGGACCTGGACGTGCCGTGTGACAAGCCACCGCTCACCGGTGGAGGGCCACGGTACACGACAGGTCTGGAGGCAGGGAGAGGGATGTGGAATGCCCGGTGGAGCGGTGAAATGCGCAGATATCTGGAGGAACACCGGTGGCGAAGGCGGCATCCTGGACCGGTATTGACGCTGAGGCGCGAAAGCCAGGGGAGCAAACGGGATTAGATACCCCGGTAGTCC</w:t>
      </w:r>
    </w:p>
    <w:p w14:paraId="1CAAF440">
      <w:pPr>
        <w:rPr>
          <w:rFonts w:hint="eastAsia"/>
        </w:rPr>
      </w:pPr>
      <w:r>
        <w:rPr>
          <w:rFonts w:hint="eastAsia"/>
        </w:rPr>
        <w:t>&gt;OTU012568</w:t>
      </w:r>
    </w:p>
    <w:p w14:paraId="56E67039">
      <w:pPr>
        <w:rPr>
          <w:rFonts w:hint="eastAsia"/>
        </w:rPr>
      </w:pPr>
      <w:r>
        <w:rPr>
          <w:rFonts w:hint="eastAsia"/>
        </w:rPr>
        <w:t>CCTACGGGCGGCTGCAGTGGGGAATATTGCACAATGGGCGAAAGCCTGATGCAGCAACGCCGCGTGCGGGAAGAAGGCCCTAGGGTTGTAAACCGCTTTCAGCAGGGAAGAAACTGACGGTACCTGCAGAAGAAGGTGCGGCCAACTACGTGCCAGCAGCCGCGGTGACACGTAGGCACCAAGCGTTGTCCGGATTTATTGGGCGTAAAGCGCGTGTAGGCGGCCTTGTAAGTCTGGTGTGAAAGCCCGGGGCTCACCCCCGGAAGTGCATTGGATACTGCAAGGCTCGAGTACCGGAGAGGAGGGTGGAATTCCTGGTGTAGCGGTGAAATTCGTAGATATTCGGAGGAACACCAGAAGCGAAGGCGGCCAACTGGCCCGATACTGACGCTGAGGCGCGAAAGCGTGGGGAGCAAACAGGATTAGATACCCCAGTAGTCC</w:t>
      </w:r>
    </w:p>
    <w:p w14:paraId="6371877B">
      <w:pPr>
        <w:rPr>
          <w:rFonts w:hint="eastAsia"/>
        </w:rPr>
      </w:pPr>
      <w:r>
        <w:rPr>
          <w:rFonts w:hint="eastAsia"/>
        </w:rPr>
        <w:t>&gt;OTU012569</w:t>
      </w:r>
    </w:p>
    <w:p w14:paraId="7FFB9B13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TGTAAAGCTCTGTCGGGTGGAACGAATGGGTCTTCGGTGAATAGTCGAAGACCGTGACGGTACCACCAAAGGAAGCACCGGCTAACTCCGTGCCAGCAGCCGCGGTAATACGGAGGGTGCAAGCGTTGCTCGGAATTATTGGGCGTAAAGCGCACGCAGGCGGCAAGGTAAGTCAGTTGTGAAATTCCCGAGCTTAACTTGGGAGCTGCAGCTGATACTGCCCTGCTTGAGTACGGAAGAGGGGAGCGGAATTCCCAGTGTAGAGGTGAAATTCGTAGATATTGGGAGGAACACCGGTGGCGAAGGCGGCTCCCTGGTCCGATACTGACGCTCATGTGCGAAAGCGTGGGGAGCAAACAGGATTAGATACCCCAGTAGTCC</w:t>
      </w:r>
    </w:p>
    <w:p w14:paraId="1D26D02E">
      <w:pPr>
        <w:rPr>
          <w:rFonts w:hint="eastAsia"/>
        </w:rPr>
      </w:pPr>
      <w:r>
        <w:rPr>
          <w:rFonts w:hint="eastAsia"/>
        </w:rPr>
        <w:t>&gt;OTU012570</w:t>
      </w:r>
    </w:p>
    <w:p w14:paraId="2D6FD0A4">
      <w:pPr>
        <w:rPr>
          <w:rFonts w:hint="eastAsia"/>
        </w:rPr>
      </w:pPr>
      <w:r>
        <w:rPr>
          <w:rFonts w:hint="eastAsia"/>
        </w:rPr>
        <w:t>CCTACGGGCGGCTGCAGTGGGGAATTTTGGACAATGGGCGCAAGCCTGATCCAGCCATTCCGCGTGAGTGAAGAAGGCCTTCGGGTTGTAAAGCTCTTTCGCAAGGGAAGAAAACTTACTCAATAACACTGGGTGAGGCTGACGGTACCTTGATAAGAAGCACCGGCTAACTACGTGCCAGCAGCCGCGGTAATACGTAGGAGGCGAGCGTTGTCCGGAGTTACTGGGCGTAAAGGGTGCGCAGGCGGCGGTTCGCGTGGCGAGATGAAATCTCCTGGCTTACCTGGGAGGGTGGTCGCCAGACGGGATCGCTTGAGGGTCGCAGAGGGGCGTGGAATTCCGGGTGGAGCGGTGAAATGCGTAGAGATCCGGAGGAACACCGACGGCGTAGGCAGCGCCCTGGACGACACCTGACGCTGAGGCACGAAAGCTGGGGGAGCGAACAGGATTAGATACCCCTGTAGTCC</w:t>
      </w:r>
    </w:p>
    <w:p w14:paraId="31ADBB58">
      <w:pPr>
        <w:rPr>
          <w:rFonts w:hint="eastAsia"/>
        </w:rPr>
      </w:pPr>
      <w:r>
        <w:rPr>
          <w:rFonts w:hint="eastAsia"/>
        </w:rPr>
        <w:t>&gt;OTU012571</w:t>
      </w:r>
    </w:p>
    <w:p w14:paraId="0F464665">
      <w:pPr>
        <w:rPr>
          <w:rFonts w:hint="eastAsia"/>
        </w:rPr>
      </w:pPr>
      <w:r>
        <w:rPr>
          <w:rFonts w:hint="eastAsia"/>
        </w:rPr>
        <w:t>CCTACGGGGGGCTGCAGTGGGGAATCTTGCGCAATGGGGGCAACCCTGACGCAGCGACGCCGCGTGCGGGAAGAAGGCCTTCGGGTTGTAAACCGCTTTCAGGAGGGACGAAGCCACTCGGGTTAATACCCCAGAGGGTGACGGTACCTCCAGAAGAAGCCCCGGCTAACTACGTGCCAGCAGCCGCGGTAATACGTAGGGGGCAAGCGTTGTCCGGATTTACTGGGCGTAAAGCGCTCGCAGGCGGTCGGCCGCGTCGCGCGTGAAGGCCCTCGGCTCAACCGGGGGTGGTCGCGGGATACGGGTCGACTGGAGGTAGGTAGGGGGACGCGGAATTCCCGGTGTAGTGGTGGAATGCGTAGAGATCGGGAAGAACATCAGTGGCGAAGGCGGCCTGCTGGGCTGTTGCTGACGCTGAGGCGCGACAGCGTGGGGAGCAAACAGGATTAGATACCCTGGTAGTCC</w:t>
      </w:r>
    </w:p>
    <w:p w14:paraId="53B474D1">
      <w:pPr>
        <w:rPr>
          <w:rFonts w:hint="eastAsia"/>
        </w:rPr>
      </w:pPr>
      <w:r>
        <w:rPr>
          <w:rFonts w:hint="eastAsia"/>
        </w:rPr>
        <w:t>&gt;OTU012572</w:t>
      </w:r>
    </w:p>
    <w:p w14:paraId="27A6A018">
      <w:pPr>
        <w:rPr>
          <w:rFonts w:hint="eastAsia"/>
        </w:rPr>
      </w:pPr>
      <w:r>
        <w:rPr>
          <w:rFonts w:hint="eastAsia"/>
        </w:rPr>
        <w:t>CCTACGGGGGGCAGCAGTGGGGAATCTTGCACAATGGGGGAAACCCTGATGCAGCGACGCCGCGTGAGCGATGAAGCCTTTCGGGGTGTAAAGCTCTTACGCCAGGGACGATAATGACGGTACCTGGAGAAGCAGCTGCGGCTAACTACGTGCCAGCAGCCGCGGTAATACGGGGGGGGCAAGCGTTGTTCGGAATTACTGGGCGTAAAGCGCGCGTAGGTGGTTTGTTAAGTTGGATGTGAAATCCCCGGGCTCAACCTGGGAACTGCATTCAAAACTGACAAGCTAGAGTATGGTAGAGGGTGGTGGAATTTCCTGTGTAGCGGTGAAATGCGTAGATATTGGGAGGAACACCAGTGGCGAAGGCGGCTCGCTGGACCGGAACTGACGCTGAGGCGCGAAAGCGTGGGGAGCAAACGGGATTAGATACCCCGGTAGTCC</w:t>
      </w:r>
    </w:p>
    <w:p w14:paraId="6729AA2B">
      <w:pPr>
        <w:rPr>
          <w:rFonts w:hint="eastAsia"/>
        </w:rPr>
      </w:pPr>
      <w:r>
        <w:rPr>
          <w:rFonts w:hint="eastAsia"/>
        </w:rPr>
        <w:t>&gt;OTU012573</w:t>
      </w:r>
    </w:p>
    <w:p w14:paraId="205FB26A">
      <w:pPr>
        <w:rPr>
          <w:rFonts w:hint="eastAsia"/>
        </w:rPr>
      </w:pPr>
      <w:r>
        <w:rPr>
          <w:rFonts w:hint="eastAsia"/>
        </w:rPr>
        <w:t>CCTACGGGTGGCTGCAGTGGGGAATATTGGACAATGGGCGAAAGCCTGATCCAGCGACGCCGCGTGTGTGAAGAAGGCCTGCGGGTTGTAAAGCACTTTTAGTGGGGATGAAAAGCCTATCGCTAATACCGATGGGTCTTGACCTAACCCAAAGAAAAAGCACCGGCTAACTCCGTGCCAGCAGCCGCGGTAATACGGAGGGAGCTAGCGTTGTTCGGAATTACTGGGCGTAAAGCGCACGTAGGCGGCTTTGTAAGTTAGAGGTGAAAGCCCAGGGCTCAACCCTGGAATTGCCTTTAAGACTGCATCGCTTGAACGTCGGAGAGGTAAGTGGAATTCCGGGTGTAGTGGTGAAATGCGTAGATATCCGGAGGAACACCAGTGGCGAAGGCGACTCGCTGGCTCTGTACTGACGCTCAGACGCGAAAGCATGGGGAGCAAACAGGATTAGATACCCGGGTAGTCC</w:t>
      </w:r>
    </w:p>
    <w:p w14:paraId="344B0F31">
      <w:pPr>
        <w:rPr>
          <w:rFonts w:hint="eastAsia"/>
        </w:rPr>
      </w:pPr>
      <w:r>
        <w:rPr>
          <w:rFonts w:hint="eastAsia"/>
        </w:rPr>
        <w:t>&gt;OTU012574</w:t>
      </w:r>
    </w:p>
    <w:p w14:paraId="6F34F984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TACGCCGCAAGGCGGGTGACGGTACCTCCAAAGGAAGCACCGGCTAACTCCGTGCCAGCAGCCGCGGTAATACGGAGGGTGCAAGCGTTATCCGGATTCACTGGGTTTAAAGGGTGCGTAGGAGGGCAGGTAAGTCAGTGGTGAAATCTCTGGGCTCAACCCGGAAACTGCCGTTGATACTATCTGTCTTGAATACTGTGGAGGTGAGCGGAATATGTCATGTAGCGGTGAAATGCTTAGATATGACATAGAACACCAATTGCGAAGGCAGTCCGCTAGGCTTCTACCGACGCTCAGGCACGAAAGCGTGGGGATCAAACAGGATTAGATACCCGAGTAGTCC</w:t>
      </w:r>
    </w:p>
    <w:p w14:paraId="43816B8E">
      <w:pPr>
        <w:rPr>
          <w:rFonts w:hint="eastAsia"/>
        </w:rPr>
      </w:pPr>
      <w:r>
        <w:rPr>
          <w:rFonts w:hint="eastAsia"/>
        </w:rPr>
        <w:t>&gt;OTU012575</w:t>
      </w:r>
    </w:p>
    <w:p w14:paraId="537684AE">
      <w:pPr>
        <w:rPr>
          <w:rFonts w:hint="eastAsia"/>
        </w:rPr>
      </w:pPr>
      <w:r>
        <w:rPr>
          <w:rFonts w:hint="eastAsia"/>
        </w:rPr>
        <w:t>CCTACGGGGGGCAGCAGTGGGGAATATTGCGCAATGGGCGGAAGCCTGACGCAGCAACGCCGCGTGTGTGATGAAGGTCTTCGGATTGTAAAGCACTTTCGACCGGGACGAAAACCCTGAGGCTAACATCCTCAGGCTTGACGGTACCGGGAGAAGAAGCACCGGCTAACTCTGTGCCAGCAGCCGCGGTAATACAGAGGGTGCAAGCGTTGTTCGGAATTATTGGGCGTAAAGAGCTCGTAGGCGGTTTGTCGCGTCTGCTGTGAAAACCCGAGGCTCAACCTCGGGCTTGCAGTGGGTACGGGCAGACTAGAGTGCGGTAGGGGAGACTGGAATTCCTGGTGTAGCGGTAAAATGCGTAGAGATGTGGAGGAACACCAGTGGCGAAGGCGGCTCTCTGGTCTGTAACTGACGCTGAGGCGCGAAAGCGTGGGGAGCGAACAGGATTAGATACCCTAGTAGTCC</w:t>
      </w:r>
    </w:p>
    <w:p w14:paraId="71D3FDA9">
      <w:pPr>
        <w:rPr>
          <w:rFonts w:hint="eastAsia"/>
        </w:rPr>
      </w:pPr>
      <w:r>
        <w:rPr>
          <w:rFonts w:hint="eastAsia"/>
        </w:rPr>
        <w:t>&gt;OTU012576</w:t>
      </w:r>
    </w:p>
    <w:p w14:paraId="0AE6B2A4">
      <w:pPr>
        <w:rPr>
          <w:rFonts w:hint="eastAsia"/>
        </w:rPr>
      </w:pPr>
      <w:r>
        <w:rPr>
          <w:rFonts w:hint="eastAsia"/>
        </w:rPr>
        <w:t>CCTACGGGAGGCAGCAATGAGGGATATTGCACAATGGGCGAAAGCCTGATGCAGCGACGCCGCGTGAGGGATGACGGCCTTCGGGTTGTAAACCTCTTTCAGCAGGGACGAAGCGTGAGTGACGGTACCTGCAGAAGAAGCACCGGCTAACTCTGTGCCAGCAGCCGCGGTAAGACAGAGGGGGCAAGCGTTGTCCGGACTTACTGGGCGTAAAGCGCGCGCAGGCGGCACGGTATGTGCCCGGTGACACCCGCCCGCTCAACGGGCGGCGGCCTGGGTAGACAGCCGTGCTCGAGGCAGGGAGAGGGTGATGGAATGCCCGGTGGAGCGGTGAAATGCGTAGAGATCGGGCGGAACACCAGCGGGGAAGCCGGTCACCTGGCCCTGAGCTGACGCTGAGGCGCGAGAGCGTGGGGAGCGAACGGGATTAGATACCCGGGTAGTCC</w:t>
      </w:r>
    </w:p>
    <w:p w14:paraId="593265AB">
      <w:pPr>
        <w:rPr>
          <w:rFonts w:hint="eastAsia"/>
        </w:rPr>
      </w:pPr>
      <w:r>
        <w:rPr>
          <w:rFonts w:hint="eastAsia"/>
        </w:rPr>
        <w:t>&gt;OTU012577</w:t>
      </w:r>
    </w:p>
    <w:p w14:paraId="7F7DAD32">
      <w:pPr>
        <w:rPr>
          <w:rFonts w:hint="eastAsia"/>
        </w:rPr>
      </w:pPr>
      <w:r>
        <w:rPr>
          <w:rFonts w:hint="eastAsia"/>
        </w:rPr>
        <w:t>CCTACGGGTGGCTGCAGTGGGGAATTGTTCGCAATGGGCGCAAGCCTGACGACGCAACGCCGCGTGGAGGACGAAGATCTTCGGGTCGTAAACTCCTTTCGATCGGGACGAATCGTTCGCGACCTAATACGTCGTGGAACTGACGGTACCGAGAGAAGAAGCCCCGGCTAACTCCGTGCCAGCAGCCGCGGTAATACGGGGGGGGCAAGCGTTGTTCGGATTCATTGGGCGTAAAGGGTGCGTAGGTGGCGCTGTAAGTCGGGTGTGAAATTTCGGAGCTTAACTCCGAAACTGCATTCGATACTGCGGTGCTTGAGGACTGGAGAGGAGACTGGAATTCATGGTGTAGCAGTGAAATGCGTAGAGATCGAGAGGAACACCTGCGGCGAAGGCGGGTTGCTGGGCCGACACTGACGCTGAGGCGCGAAAGCTAGGGGAGCGAACGGGATTAGATACCCGGGTAGTCC</w:t>
      </w:r>
    </w:p>
    <w:p w14:paraId="3B2D7B3A">
      <w:pPr>
        <w:rPr>
          <w:rFonts w:hint="eastAsia"/>
        </w:rPr>
      </w:pPr>
      <w:r>
        <w:rPr>
          <w:rFonts w:hint="eastAsia"/>
        </w:rPr>
        <w:t>&gt;OTU012578</w:t>
      </w:r>
    </w:p>
    <w:p w14:paraId="1A62C6AF">
      <w:pPr>
        <w:rPr>
          <w:rFonts w:hint="eastAsia"/>
        </w:rPr>
      </w:pPr>
      <w:r>
        <w:rPr>
          <w:rFonts w:hint="eastAsia"/>
        </w:rPr>
        <w:t>CCTACGGGCGGCTGCAGTGGGGAATATTGCGCAATGGCCGCAAGGCTGACGCAGCGACGCCGCGTGAGGGATGAAGGTCTTCGGATTGTAAACCTCTGTCACTGGGGAAGAAACGCTTCATATTAATCGTATGAAGCCTGACTTAACCCGGAGAGGAAGCAGTGGCTAACTCTGTGCCAGCAGCCGCGGTAATACGTAGGTGGCAAGCGTTGTCCGGATTTATTGGGTTTAAAGGGTGCGTAGGCGGCCTATTAAGTCAGTTCTGAAATATCCCGGCTTAACCGGGAGGGTGGCATTGATACTGTAGGGCTTGAGTAAAGTTGAGGTTGGCGGAATTGACGGTGTAGCGGTGAAATGCTTAGATATCGTCAAGAACACCGATAGTGAAGACAGCTTACTAAACTTTAACTGACGCTGAGGCACGAAAGTGTGGGGATCAAACAGGATTAGATACCCCAGTAGTCC</w:t>
      </w:r>
    </w:p>
    <w:p w14:paraId="5AD568C9">
      <w:pPr>
        <w:rPr>
          <w:rFonts w:hint="eastAsia"/>
        </w:rPr>
      </w:pPr>
      <w:r>
        <w:rPr>
          <w:rFonts w:hint="eastAsia"/>
        </w:rPr>
        <w:t>&gt;OTU012579</w:t>
      </w:r>
    </w:p>
    <w:p w14:paraId="09DA97FA">
      <w:pPr>
        <w:rPr>
          <w:rFonts w:hint="eastAsia"/>
        </w:rPr>
      </w:pPr>
      <w:r>
        <w:rPr>
          <w:rFonts w:hint="eastAsia"/>
        </w:rPr>
        <w:t>CCTACGGGTGGCAGCAACTGGGAATCTTCCACAATGGGCGAAAGCCTGATGGAGCGACGCCGCGTGAAGGATGAAGGCCTTCGGGTTGTAAACTTCTTTTATAGGGGAAGCCTATACGCTTTGCGTATGGGGACGGTACCCTAAGAATAAGGACCTGCTAACTACGTGCCAGCAGCCGCGGTGATACGTAGGGTCCGAGCGTTATCCGGAATTACTGGGCGTAAAGAGTTCTGTAGGCGGAATGGCAAGTCTACTGTTAAAGCCGACAGCTCAACTGTCGAGGTGCAGTGGATACTGCCATTCTAGAGGCAGGTAGAGGTAAGCGGAACTCATAGTGGAGCGGTGAAATGCGTTGATATTATGGGGAACACCAATTGCGAAGGCAGCTTACTGGACCTGTCCTGACGCTCATGGACGACAGCGTAGGGAGTGAACGGGATTAGATACCCCGGTAGTCC</w:t>
      </w:r>
    </w:p>
    <w:p w14:paraId="28490BB1">
      <w:pPr>
        <w:rPr>
          <w:rFonts w:hint="eastAsia"/>
        </w:rPr>
      </w:pPr>
      <w:r>
        <w:rPr>
          <w:rFonts w:hint="eastAsia"/>
        </w:rPr>
        <w:t>&gt;OTU012580</w:t>
      </w:r>
    </w:p>
    <w:p w14:paraId="584212EC">
      <w:pPr>
        <w:rPr>
          <w:rFonts w:hint="eastAsia"/>
        </w:rPr>
      </w:pPr>
      <w:r>
        <w:rPr>
          <w:rFonts w:hint="eastAsia"/>
        </w:rPr>
        <w:t>CCTACGGGGGGCTGCAGTCGAGGATCTTCGGCAATGGGCGCAAGCCTGACCGAGCGACGCCGCGTGGAGGATGAAGGCCTTCGGGTTGTAAACTCCTGTCGAGGGGGACCAAGGCCCCGCAAGGGGCTTGAGTGATCCCTGGAGGAAGCACGGGCTAAGTTCGTGCCAGCAGCCGCGGTAAGACGAACCGTGCGAACGTTGTTCGGAATCACTGGGCATAAAGGGCGCGTAGGCGGCTCGGCAAGTCGGGTGTGAAAGCCCTGGGCTTAACCTAGGAAGTGCACTCGAAACTGCCAAGCTTGAGTTCTGGAGAGGAAGGCGGAATTCTCGGTGTAGAGGTGAAATTCGTAGATATCGAGAGGAACACCTATGGCGAAGGCAGCTCGCTGGGACGTTACTGACGCTGAGACGCGAAAGCGTGGGGAGCAAACAGGATTAGATACCCTGGTAGTCC</w:t>
      </w:r>
    </w:p>
    <w:p w14:paraId="30F2C410">
      <w:pPr>
        <w:rPr>
          <w:rFonts w:hint="eastAsia"/>
        </w:rPr>
      </w:pPr>
      <w:r>
        <w:rPr>
          <w:rFonts w:hint="eastAsia"/>
        </w:rPr>
        <w:t>&gt;OTU012581</w:t>
      </w:r>
    </w:p>
    <w:p w14:paraId="04375E4A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AGGGTTGTAAAGCTCTTTCACCCACGACGATAATGACGGTAGTGGGAGAAGAAGCCCCGGCTAACTTCGTGCCAGCAGCCGCGGTAATACGAAGGGGGCTAGCGTTGCTCGGAATCACTGGGCGTAAAGGGCGCGTAGGCGGCCAGACAAGTCAGGGGTGAAATCTCCGGGCTTAACCCGGAGCGGTCAGCTGATACTGTTTTGCTAGAGTGCAGAAGGGGCAATCGGAATTCTTGGTGTAGCGGTGAAATGCGTAGATATCGGGAGGAACACCTATGGCGAAGGCAGCTCGCTGGGACGTTACTGACGCTGAGACGCGAAAGCGTGGGGAGCGAACAGGATTAGATACCCCTGTAGTCC</w:t>
      </w:r>
    </w:p>
    <w:p w14:paraId="20B9D377">
      <w:pPr>
        <w:rPr>
          <w:rFonts w:hint="eastAsia"/>
        </w:rPr>
      </w:pPr>
      <w:r>
        <w:rPr>
          <w:rFonts w:hint="eastAsia"/>
        </w:rPr>
        <w:t>&gt;OTU012582</w:t>
      </w:r>
    </w:p>
    <w:p w14:paraId="49D84295">
      <w:pPr>
        <w:rPr>
          <w:rFonts w:hint="eastAsia"/>
        </w:rPr>
      </w:pPr>
      <w:r>
        <w:rPr>
          <w:rFonts w:hint="eastAsia"/>
        </w:rPr>
        <w:t>CCTACGGGGGGCAGCAGTGGGGAATATTGCACAATGGGCGCAAGCCTGATCCAGCCATGCCGCGTGAGTGAAGAAGGCCTTCGGGTTGTAAAGCTCTTTCGGCCGGAACGAAATCGTCCGGGCTAATACCCCGGATGGATGACGGTACCGGAAGAAGAAGCACCGGCTAACTACGTGCCAGCAGCCGCGGTAATACAGAGGTCTCAAGCGTTGTTCGGATTCATTGGGCGTAAAGGGTGCGTAGGTGGCTTGGTAAGTTGAAGGTGAAATCTCGGAGCTCAACTCCGAAACTGCCTTCAATACTGCTGAGCTTGAGGATTGTAGAGGAGAATGGAATTCACGGTGTAGCAGTGAAATGCGTAGATATCCGAAAGAACACCGGTGGCGAAGGCGGCCTGCTGGGCAATTGCTGACACTGAGGCGCGACAGCGTGGGGAGCAAACAGGATTAGATACCCGAGTAGTCC</w:t>
      </w:r>
    </w:p>
    <w:p w14:paraId="6901544C">
      <w:pPr>
        <w:rPr>
          <w:rFonts w:hint="eastAsia"/>
        </w:rPr>
      </w:pPr>
      <w:r>
        <w:rPr>
          <w:rFonts w:hint="eastAsia"/>
        </w:rPr>
        <w:t>&gt;OTU012583</w:t>
      </w:r>
    </w:p>
    <w:p w14:paraId="792DBA2A">
      <w:pPr>
        <w:rPr>
          <w:rFonts w:hint="eastAsia"/>
        </w:rPr>
      </w:pPr>
      <w:r>
        <w:rPr>
          <w:rFonts w:hint="eastAsia"/>
        </w:rPr>
        <w:t>CCTACGGGAGGCTGCAGTGAGGAATATTGGACAATGGGCGCAAGCCTGATCCAGCCATGCCGCGTGCAGGATGAAGGCCTTCGGGTTGTAAACTGCTTTTGTACGGAACGAAAAGACTCTGGTTAATACCTGGGGTCCATGACGGTACCGTAAGAATAAGCACCGGCTAACTACGTGCCAGCAGCCGCGGTAAAACGTAGGAGGCGAGCGTTATCCGGATTTACTGGGTGTAAAGCGCATGCAGGCGGTGGACTAAGTTGGGTGTGAAAGCTCCTGGCTCAACTGGGAGAGGTCGCTCAAGACTGGTCGACTAGAGCGTGGTAAGGGAAAGTGGAATTCCGGGTGTAGTGGTGAAATGCGTAGATATCCGGAGGAACACCAGTGGCGAAGGCGGCTTTCTGGACCACGACTGACGCTCAGATGCGACAGCTAGGGGAGCAAACGGGATTAGATACCCCAGTAGTCC</w:t>
      </w:r>
    </w:p>
    <w:p w14:paraId="4C4F4DAB">
      <w:pPr>
        <w:rPr>
          <w:rFonts w:hint="eastAsia"/>
        </w:rPr>
      </w:pPr>
      <w:r>
        <w:rPr>
          <w:rFonts w:hint="eastAsia"/>
        </w:rPr>
        <w:t>&gt;OTU012584</w:t>
      </w:r>
    </w:p>
    <w:p w14:paraId="1169A481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GGCGGGGAAGATAATGACGGTACCGGGTGAATAAGCACCGGCTAACTCCGTGCCAGCAGCCGCGGTAATACAGAGGGTGCGAGCGTTGTCCGGAATCACTGGGCGTAAAGGGCGCGTAGGTGGCGACCCAAGTCAATGGTGAAAGCTCGATGCTCAACATCGAGTCGGCCACTGATACTGGGTTGCTCGAGCACTGTAGAGGCAGATGGAATTCCGGGTGTAGCGGTGGAATGCGTAGAGATCCGGAAGAACACCGGTGGCGAAGGCGGTCTGCTGGGCAGTTGCTGACACTGAGGCGCGACAGCGTGGGGAGCAAACAGGATTAGATACCCCGGTAGTCC</w:t>
      </w:r>
    </w:p>
    <w:p w14:paraId="18C7186F">
      <w:pPr>
        <w:rPr>
          <w:rFonts w:hint="eastAsia"/>
        </w:rPr>
      </w:pPr>
      <w:r>
        <w:rPr>
          <w:rFonts w:hint="eastAsia"/>
        </w:rPr>
        <w:t>&gt;OTU012585</w:t>
      </w:r>
    </w:p>
    <w:p w14:paraId="29438F37">
      <w:pPr>
        <w:rPr>
          <w:rFonts w:hint="eastAsia"/>
        </w:rPr>
      </w:pPr>
      <w:r>
        <w:rPr>
          <w:rFonts w:hint="eastAsia"/>
        </w:rPr>
        <w:t>CCTACGGGCGGCTGCAGTGGGGAATATTGCGCAATGGGCGCAAGCCTGACCGAGCGACGCCGCGTGCGCGATGAAGGCCTTCGGGTTGTAAAGCGCTGTCGAGGGGGAGGAAGCCGAAAGGTTGACCTATCCCTGGAGGAAGCACGGGCTAAGTTCGTGCCAGCAGCCGCGGTAAGACGAACCGTGCAAACGTTGTTCGGAATTACTGGGCGTAAAGCGTGCGCAGGCGGTTTTGTAAGCCAGATGTGAAATCCCCGGGCTTAACCTGGGAATGGCATTTGGGACTGCAAGGCTAGAGTTCGGTAGGGGAGATCGGAATTCCTGGTGTAGCGGTGAAATGCGCAGATATCAGGAGGAACACCGGTGGCGAAGGCGGATCTCTGGGCCGATACTGACGCTGAGGAGCGAAAGCGTGGGGAGCGAACAGGATTAGATACCCTGTAGTCC</w:t>
      </w:r>
    </w:p>
    <w:p w14:paraId="70203E94">
      <w:pPr>
        <w:rPr>
          <w:rFonts w:hint="eastAsia"/>
        </w:rPr>
      </w:pPr>
      <w:r>
        <w:rPr>
          <w:rFonts w:hint="eastAsia"/>
        </w:rPr>
        <w:t>&gt;OTU012586</w:t>
      </w:r>
    </w:p>
    <w:p w14:paraId="18F440B3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CCACTGTTGCCCGGGACGAACGGGAGGACTTTGTCCTCCGTGACGGTACCGGGTGAGGAAGCACCGGCTAACTCCGTGCCAGCAGCCGCGGTAAGACGTAGGGCGCGAGCGTTGTCCGGATTTATTGGGCGTAAAGAGCTCGTAGGCGGCTTGTCGCGTCGACTGTGAAATCTCAGGGCTCAACCCCGGAAGGCGGGTGGATACTGTCAGACTAGAGTGCGGAAGAGGCGAGTGGAATTCCCGGTGTAGCGGTGAAATGCGCAGATATCAGGAGGAACACCGGTGGCGAAGGCGGTTCTCTGGGGCTGTCCTGACGCTGAGGCGCGAAAGCTGGGGGAGCGAACAGGATTAGATACCCGAGTAGTCC</w:t>
      </w:r>
    </w:p>
    <w:p w14:paraId="47BBF59C">
      <w:pPr>
        <w:rPr>
          <w:rFonts w:hint="eastAsia"/>
        </w:rPr>
      </w:pPr>
      <w:r>
        <w:rPr>
          <w:rFonts w:hint="eastAsia"/>
        </w:rPr>
        <w:t>&gt;OTU012587</w:t>
      </w:r>
    </w:p>
    <w:p w14:paraId="1203E23F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ACTCTGTTGTTAGGGAAGAACAAGTACCGGAGTAACTGCCGGTACCTTGACGGTACCTAACCAGAAAGCCACGGCTAACTACGTGCCAGCAGCCGCGGTAATACGTAGGTGGCAAGCGTTGTCCGGAATTATTGGGCGTAAAGCGCGCGCAGGCGGTCTCTTAAGTCAGTTGTGAAAGGTCCCGGCTCAACCGGGGAGTTGCAGCTGAAACTGGGAGGCTTGAGTGCAGGAGAGGAGAGCGGAATTCTCGGTGTAGCGGTGGAATGCGTAGAGATCGGGAGGAACACCAGTGGCGAAGGCGGCTTTCTGGGGCTGTTCTGACGCTGAGGAGCGAAAGCTGGGGGAGCGAACAGGATTAGATACCCCGGTAGTCC</w:t>
      </w:r>
    </w:p>
    <w:p w14:paraId="46FD5913">
      <w:pPr>
        <w:rPr>
          <w:rFonts w:hint="eastAsia"/>
        </w:rPr>
      </w:pPr>
      <w:r>
        <w:rPr>
          <w:rFonts w:hint="eastAsia"/>
        </w:rPr>
        <w:t>&gt;OTU012588</w:t>
      </w:r>
    </w:p>
    <w:p w14:paraId="15C5905C">
      <w:pPr>
        <w:rPr>
          <w:rFonts w:hint="eastAsia"/>
        </w:rPr>
      </w:pPr>
      <w:r>
        <w:rPr>
          <w:rFonts w:hint="eastAsia"/>
        </w:rPr>
        <w:t>CCTACGGGAGGCTGCAGTGGGGAATATTGGACAATGGGCGCAAGCCTGATCCAGCAACGCCGCGTGGGTGACGAAGGCCTTCGGGTTGTAAAGCCCTTTAGGCCGGGACGAAGTGTAGTAGTTTAAGAGATAATTACATTGACGTTACCGACAGAATAAGCACCGGCTAACTCTGTGCCAGCAGCCGCGGTAATACAGAGGGTGCAAGCGTTAATCGGAATTACTGGGCGTAAAGCGCGCGTAGGTGGTTCGTTAAGTTGGATGTGAAAGCCCCGGGCTCAACCTGGGAACTGCATCCAAAACTGGCGAGCTAGAGTATGGTAGAGGGTGGTGGAATTTCCTGTGTAGCGGTGAAATGCGTAGATATGGGAAGGAACACCAGTGGCGAAGGCGACCACCTGGACTGATACTGACACTGAGGTGCGAAAGCGTGGGGAGCAAACAGGATTAGATACCCCAGTAGTCC</w:t>
      </w:r>
    </w:p>
    <w:p w14:paraId="013596F3">
      <w:pPr>
        <w:rPr>
          <w:rFonts w:hint="eastAsia"/>
        </w:rPr>
      </w:pPr>
      <w:r>
        <w:rPr>
          <w:rFonts w:hint="eastAsia"/>
        </w:rPr>
        <w:t>&gt;OTU012589</w:t>
      </w:r>
    </w:p>
    <w:p w14:paraId="6F414EC4">
      <w:pPr>
        <w:rPr>
          <w:rFonts w:hint="eastAsia"/>
        </w:rPr>
      </w:pPr>
      <w:r>
        <w:rPr>
          <w:rFonts w:hint="eastAsia"/>
        </w:rPr>
        <w:t>CCTACGGGTGGCTGCAGTGAGGAATATTGCCCAATGGGGGAAACCCTGAGGCAGCAACGCCGCGTGAACGATGAAGGCCTTCGGGTCGTAAAGTTCTTTTCTGGAGGAAGATAGTGACGGTACTCCAGGAATAAGTCCCGGCTAACTACGTGCCAGCAGCCGCGGTAAAACGTAGGGGACGAGCGTTATCCGGATTTACTGGGCGTAAAGCGCACGTAGGCAGTCTGGCAAGTTGGACGTGAAAGCTCCCGGCTTAACTGGGAGAGGCCGTTCAAAACTGCCGGACTTGAGGTTGGAAGAGGAGAGCGGAATTCCCGGTGTAGCGGTGAAATGCTTAGATATCGTCAAGAACACCTATAGCGAAGGCAGCTTACTAGGCTGTAACTGACGCTGAGGCACGAAAGTGTGGGGATCAAACAGGATTAGATACCCCAGTAGTCC</w:t>
      </w:r>
    </w:p>
    <w:p w14:paraId="7D7404F4">
      <w:pPr>
        <w:rPr>
          <w:rFonts w:hint="eastAsia"/>
        </w:rPr>
      </w:pPr>
      <w:r>
        <w:rPr>
          <w:rFonts w:hint="eastAsia"/>
        </w:rPr>
        <w:t>&gt;OTU012590</w:t>
      </w:r>
    </w:p>
    <w:p w14:paraId="4FDAAEF4">
      <w:pPr>
        <w:rPr>
          <w:rFonts w:hint="eastAsia"/>
        </w:rPr>
      </w:pPr>
      <w:r>
        <w:rPr>
          <w:rFonts w:hint="eastAsia"/>
        </w:rPr>
        <w:t>CCTACGGGAGGCTGCAGTGGGGAATCTTCCGCAATGCGCGAAAGCGTGACGGAGCAATGCCGCGTGCAGGATGAAGCCCCTCGGGGTGTAAACTGCTGTCAGGTCTTAGGAACTCAATGACCAGGACCAAAGGAAGGGCCGGCTAACTTCGTGCCAGCAGCCGCGGTAATACGAAGGGCCCGAGCGTTGATCGGATTCACTGGGCTTAAAGGGTGCGTAGGCGGAACGGTAAGTCGGATGTGAAATCCCGGGGCTCAACCCCGGAACTGCATTCGATACTGCTTTACTAGAGGACTGGAGAGGAGATTGGAATTCTCGGTGTAGCAGTGAAATGCGTAGATATCGAGAGGAACACCAGTGGCGAAGGCGAGTCTCTGGACATTTCCTAACGCTGAGGCACGAAAGCCAGGGGAGCAAACGGGATTAGATACCCCAGTAGTCC</w:t>
      </w:r>
    </w:p>
    <w:p w14:paraId="51A5143B">
      <w:pPr>
        <w:rPr>
          <w:rFonts w:hint="eastAsia"/>
        </w:rPr>
      </w:pPr>
      <w:r>
        <w:rPr>
          <w:rFonts w:hint="eastAsia"/>
        </w:rPr>
        <w:t>&gt;OTU012591</w:t>
      </w:r>
    </w:p>
    <w:p w14:paraId="0C960897">
      <w:pPr>
        <w:rPr>
          <w:rFonts w:hint="eastAsia"/>
        </w:rPr>
      </w:pPr>
      <w:r>
        <w:rPr>
          <w:rFonts w:hint="eastAsia"/>
        </w:rPr>
        <w:t>CCTACGGGAGGCTGCAGTGGGGAATATTGGACAATGGGCGAAAGCCTGATCCAGCGACGCCGCGTGGGTGAAGAAGGCCTGCGGGTTGTAAAGCCCTTTCGGTGGGGAAGAAAAGCCTCGAGTTAATACCTCGGGGTCTTGACGTAACCCATAGAAGAAGCACCGGCTAACTCTGTGCCAGCAGCCGCGGTAATACAGAGGGTGCAAGCGTTAATCGGAATTACTGGGCTTAAAGCGCACGTAGGCGGCGCCGCAAGTGCGGGGTGAAATCCCACGGCTTACCCGTGGAACTGCCTTGCAGACTGCGGTGCTCGAGGATGGTAGGGGAGAGCGGAACTCCTGGTGGAGCGGTGAAATGCGTAGATATCTAGAGGAACGCCAAAGGTGAAGACAGATGGCTGGGCCGGTGCTGACGCTCAGGCACGAAAGCGTGGGGAGCGAACGGGATTAGATACCCCAGTAGTCC</w:t>
      </w:r>
    </w:p>
    <w:p w14:paraId="4ADC88A4">
      <w:pPr>
        <w:rPr>
          <w:rFonts w:hint="eastAsia"/>
        </w:rPr>
      </w:pPr>
      <w:r>
        <w:rPr>
          <w:rFonts w:hint="eastAsia"/>
        </w:rPr>
        <w:t>&gt;OTU012592</w:t>
      </w:r>
    </w:p>
    <w:p w14:paraId="07F27469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TGCCCGGGACGAACCGGGGATTTCGATCCCCCTGACGGTACCGGGTGAGGAAGCACCGGCTAACTCTGTGCCAGCAGCCGCGGTAAGACGTAGGAGGCGAGCGTTGTCCGGAGTTACTGGGCGTAAAGCGCGCGCAGGCGGTCACGCAGGTCATCTGTTAAAGCACCCGGCTCAACCGGGTTGTTGCGGGTGAAACCGCGTGACTTGAGGGTGGGAGAGGTCGGTGGAATTCCGGGTGTAGCGGTGAAATGCGTAGATATACGGAGGAACACCAGCGGCGAAGGCGGGTAGCTGGGCCAACACTGACGCTGATGCGCGAAAGCTAGGGGAGCAAACGGGATTAGATACCCCAGTAGTCC</w:t>
      </w:r>
    </w:p>
    <w:p w14:paraId="2C6FA365">
      <w:pPr>
        <w:rPr>
          <w:rFonts w:hint="eastAsia"/>
        </w:rPr>
      </w:pPr>
      <w:r>
        <w:rPr>
          <w:rFonts w:hint="eastAsia"/>
        </w:rPr>
        <w:t>&gt;OTU012593</w:t>
      </w:r>
    </w:p>
    <w:p w14:paraId="1374630A">
      <w:pPr>
        <w:rPr>
          <w:rFonts w:hint="eastAsia"/>
        </w:rPr>
      </w:pPr>
      <w:r>
        <w:rPr>
          <w:rFonts w:hint="eastAsia"/>
        </w:rPr>
        <w:t>CCTACGGGAGGCTGCAGTGGGGAATCTTGCGCAATGGTCTGACGACTGACGCAGCGACGCCGCGTGCGGGAGGACGCCCCTCGGGGTGTAAACCGCTGTTGCCCGGGACGAACATCCCCTTCCGAGGGGACTGACGGTACCGGGTGAGGAAGCACCGGCTAACTCCGTGCCAGCAGCCGCGGTAATACGGAGGGTGCGAGCGTTGTCCGGAATCACTGGGCGTAAAGGGCGCGTAGGCGGCCTGGTAAGGGGGCGGTGAAAGCCCGGGGCTCAACCCCGGGTCGGCCGTGCCGACTGCCGGGCTGGAGCACCGTAGAGGCGGGCGGAATTCCGGGTGTAGCGGTGAAATGCGCAGATATCAGGAGGAACACCGGTGGCGAAGGCGGATCTCTGGGCCGATACTGACGCTGAGGAGCGAAAGCGTGGGGAGCGAACAGGATTAGATACCCTTGTAGTCC</w:t>
      </w:r>
    </w:p>
    <w:p w14:paraId="39C31793">
      <w:pPr>
        <w:rPr>
          <w:rFonts w:hint="eastAsia"/>
        </w:rPr>
      </w:pPr>
      <w:r>
        <w:rPr>
          <w:rFonts w:hint="eastAsia"/>
        </w:rPr>
        <w:t>&gt;OTU012594</w:t>
      </w:r>
    </w:p>
    <w:p w14:paraId="18780AD4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GCTCTGTTGCCAGGGAAGAACAGCTGCATGTTAACTGCATGCGGTGTGACGGTACCTGAGAAGAAAGCCCCGGCTAACTACGTGCCAGCAGCCGCGGTGATACGTAGGGTGCAAGCGTTATCCGGAATTACTGGGCGTAAAGAGTTCTGTAGGCGGATTGTTAAGTTTGGGTTGAAACTCCAAGGCTCAACCTCGGATTTGGCCCAAATACTAATAATCTAGAGACTCGTAGGGACTAGAGGAACGGGTGGTGGAGCAGTGAAATGCGTTGATATCACCTGGAACACCAAAGGTGAAGACATCTGGTTGGGCGAGTTCTGACGCTGAGAGACGAAAGCTAGGGGAGCGAACGGGATTAGATACCCGGGTAGTCC</w:t>
      </w:r>
    </w:p>
    <w:p w14:paraId="7E038886">
      <w:pPr>
        <w:rPr>
          <w:rFonts w:hint="eastAsia"/>
        </w:rPr>
      </w:pPr>
      <w:r>
        <w:rPr>
          <w:rFonts w:hint="eastAsia"/>
        </w:rPr>
        <w:t>&gt;OTU012595</w:t>
      </w:r>
    </w:p>
    <w:p w14:paraId="2F33A7E5">
      <w:pPr>
        <w:rPr>
          <w:rFonts w:hint="eastAsia"/>
        </w:rPr>
      </w:pPr>
      <w:r>
        <w:rPr>
          <w:rFonts w:hint="eastAsia"/>
        </w:rPr>
        <w:t>CCTACGGGTGGCTGCAGTTAGGAATATTCCACAATGGGCGAAAGCCTGATGGAGCAACGCCGCGTGGAGGATGAAGGCCCTCGGGTCGTAAACTTCTTTTCTATGTGAAGAATATGACGGTAGCATAGGAATAAGGGTCTGCTAACTACGTGCCAGCAGCCGCGGTCATACGTAGGACCCAAGCGCTATTCGGATTGACTGGGCGTAAAGAGTTGCGTAGGTGGTTTATCAAGCGAATAGTGAAATCTTGTGGCTCAACCATAAGGCTATTATTCGAACTGATAAACTCGAGAAGAGGAGAGGCATCTGGAATTCTTAGTGTAGGGGTAAAATCCGTAGATACTAGGAGGAACACCAATGGCGTAGGCAGGATGCTGGACTCTTTCTGACACTAAGGCACGAAAGCGTGGGGAGCGAACCGGATTAGATACCCCTGTAGTCC</w:t>
      </w:r>
    </w:p>
    <w:p w14:paraId="050E5C51">
      <w:pPr>
        <w:rPr>
          <w:rFonts w:hint="eastAsia"/>
        </w:rPr>
      </w:pPr>
      <w:r>
        <w:rPr>
          <w:rFonts w:hint="eastAsia"/>
        </w:rPr>
        <w:t>&gt;OTU012596</w:t>
      </w:r>
    </w:p>
    <w:p w14:paraId="31BA7417">
      <w:pPr>
        <w:rPr>
          <w:rFonts w:hint="eastAsia"/>
        </w:rPr>
      </w:pPr>
      <w:r>
        <w:rPr>
          <w:rFonts w:hint="eastAsia"/>
        </w:rPr>
        <w:t>CCTACGGGTGGCTGCAACTGGGAATCGTACGCAATGGACGCAAGTCTGACGTCGCGACGCCGCGTGGAGGATGAAGGTCTTCGGATTGTAAACTCCTGTTGCCCGGGACGAAATGCTCAGACCTAATACGTCTGAGTTTGACGGTACCGGGTGAGGAAGCCCCGGCTAACTCTGTGCCAGCAGCCGCGGTAATACGGAGGGTGCAAGCGTTATCCGGATTCACTGGGTTTAAAGGGTGCGTAGGTGGGCAGGAAAGTCAGTGGTGAAATCCCCGGGCTTAACTCGGGAACTGCCATTGATACTATCTGTCTTGAATGCGGTGGAGGTGAGCGGAATATGTCATGTAGCGGTGAAATGCTTAGATATGACATAGAACACCAATTGCGAAGGCAGCTCACTACACGAATATTGACTCTGAGGCACGAAAGCGTGGGGATCAAACAGGATTAGATACCCCAGTAGTCC</w:t>
      </w:r>
    </w:p>
    <w:p w14:paraId="1FB475D8">
      <w:pPr>
        <w:rPr>
          <w:rFonts w:hint="eastAsia"/>
        </w:rPr>
      </w:pPr>
      <w:r>
        <w:rPr>
          <w:rFonts w:hint="eastAsia"/>
        </w:rPr>
        <w:t>&gt;OTU012597</w:t>
      </w:r>
    </w:p>
    <w:p w14:paraId="0ACD1C8E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TGTAAACCCCTTTCAGGAGGGACGAAGCCCGGGCGGTGAATAGCCGACCCGGGTGACGGTACCTCCAGAAGAAGCCCCGGCTAACTACGTGCCAGCAGCCGCGGTAATACAGAGACCTCAAGCGTTATCCGGAATCATTGGGCTTAAAGCGTGTGTAGGCGGAATTCTAAGTACCTTGTGAAATCCCACGGCTCAACCGTGGAACTGCTGGGTATACTGGTTTTCTTGAGCCACTTAGGGGCTGTCGGAACAAACGGTGGAGCGGTGAAATGCGTAGATATCTACTGGAACTCCGGTGGCGAAGGCGAGGTGCTGGACCCTTTCTGACGCTGAGGCGCGAAAGCCAGGGGAGCAAACGGGATTAGATACCCGTGTAGTCC</w:t>
      </w:r>
    </w:p>
    <w:p w14:paraId="000E9729">
      <w:pPr>
        <w:rPr>
          <w:rFonts w:hint="eastAsia"/>
        </w:rPr>
      </w:pPr>
      <w:r>
        <w:rPr>
          <w:rFonts w:hint="eastAsia"/>
        </w:rPr>
        <w:t>&gt;OTU012598</w:t>
      </w:r>
    </w:p>
    <w:p w14:paraId="039146EC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TCTTCGGATTGTAAAGCACTTTAAGTTGGGAGGAAGGGCAGTAAGTTAATACCTTGCTGTTTTGACGTTACCGACAGAATAAGCACCGGCTAACTCCGTGCCAGCAGCCGCGGTAATACGGAGGGTGCAAGCGTTATCCGGATTCACTGGGTTTAAAGGGTGCGTAGGCGGTCCTCTAAGTCAGTTGTGAAATACGGCAGCTTAACTGTCGAGGTGCAATTGATACTGGAGGACTTGAGTACTGATGAGGTAGGCGGAATGGACGGTGTAGCGGTGAAATGCTTAGATATCAGGAGGAACACCGATGGCGAAGGCAGGTCTCTGGGCCTGTACTGACGCTCATGCACGAAAGCGTGGGGAGCAAACAGGATTAGATACCCCAGTAGTCC</w:t>
      </w:r>
    </w:p>
    <w:p w14:paraId="1F012C1F">
      <w:pPr>
        <w:rPr>
          <w:rFonts w:hint="eastAsia"/>
        </w:rPr>
      </w:pPr>
      <w:r>
        <w:rPr>
          <w:rFonts w:hint="eastAsia"/>
        </w:rPr>
        <w:t>&gt;OTU012599</w:t>
      </w:r>
    </w:p>
    <w:p w14:paraId="044B7670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CGGGTTGTAAAGCTCTTTTGGCGGGGACGATGATGACGGTACCCGCAGAATAAGCCCCGGCTAACTTCGTGCCAGCAGCCGCGGTAAGACGAAGGGGGCTAGCGTTGTTCGGAATTACTGGGCGTAAAGGGCGCGTAGGCGGTTTGTTAAGTCAGGCGTGAAACCTCCAGGCTCAACCTGGAGACGCCGCTCGAAACTGTTGTGACTAGAGTCCGGTAGAGGAGTATGGAATTCCTGGTGTAGCGGTGGAATGCGCAGATATTAGGAGGAACACCAGTTGCGAAGGCGGCTCTCTGGACTGTAACTGACGCTGAGGCACGAAAGCGTGGGGAGCAAACAGGATTAGATACCCCGGTAGTCC</w:t>
      </w:r>
    </w:p>
    <w:p w14:paraId="1E6AC559">
      <w:pPr>
        <w:rPr>
          <w:rFonts w:hint="eastAsia"/>
        </w:rPr>
      </w:pPr>
      <w:r>
        <w:rPr>
          <w:rFonts w:hint="eastAsia"/>
        </w:rPr>
        <w:t>&gt;OTU012600</w:t>
      </w:r>
    </w:p>
    <w:p w14:paraId="0AD24B47">
      <w:pPr>
        <w:rPr>
          <w:rFonts w:hint="eastAsia"/>
        </w:rPr>
      </w:pPr>
      <w:r>
        <w:rPr>
          <w:rFonts w:hint="eastAsia"/>
        </w:rPr>
        <w:t>CCTACGGGGGGCAGCAGTGGGGAATTTTGGACAATGGGGGCAACCCTGATGGAGCAACGCCGCGTGCAGGAGGAAGGCCTTCGGGTTGTAAACTGCTTTTAAGGGGGACGATTATGACGGTACCCCTAGAATAAGGATTGGCTAATTCCGTGCCAGCAGCCGCGGTCATACGGAAGATCCAAGCGTTATCCGGAATTACTGGGCGTAAAGAGTTGCGTAGGTGGCATAGTAAGTCTCGATTAAAAGACGACGGCTCAACCGTCGGAATAATCGGGAAACTGCTAAGCTTGAGCATGAGAGAGGTAGATGGAATTTCTAGTGTAGGAGTGAAATCCGTAGATATTAGAAGGAACACCGATGGCGTAGGCAGTCTACTGGCTTATTGCTGACACTAAGGCACGAAAGCGTGGGGAGCGAACGGGATTAGATACCCGAGTAGTCC</w:t>
      </w:r>
    </w:p>
    <w:p w14:paraId="103F50CD">
      <w:pPr>
        <w:rPr>
          <w:rFonts w:hint="eastAsia"/>
        </w:rPr>
      </w:pPr>
      <w:r>
        <w:rPr>
          <w:rFonts w:hint="eastAsia"/>
        </w:rPr>
        <w:t>&gt;OTU012601</w:t>
      </w:r>
    </w:p>
    <w:p w14:paraId="29D4555B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TAAGAACAGGAAGAATAAGTAGGGGACAATACCCCCTATGATGACGGTACTGTTTGTAAGCTCCGGCTAACTCCGTGCCAGCAGCCGCGGTAATACGGGGGGAGCAAGCGTTGTTCGGATTTACTGGGCGTAAAGGGCGCGCAGGCGGTACTTCAAGTCAGGCGTGAAAGCCCCGGGCTCAACCTGGGAACTGCGTTTGATACTGGCGACCTTGAGGCTGGAAGAGGTTAGTGGAACTCCGAGTGTAGAGGTGAAATTCGTAGATATTCGGAAGAACACCAGTGGCGAAGGCGGCTCACTGGCCCGGTACTGACGCTGAGGTGCGAAAGCGTGGGGAGCAAACAGGATTAGATACCCCGGTAGTCC</w:t>
      </w:r>
    </w:p>
    <w:p w14:paraId="19360DF5">
      <w:pPr>
        <w:rPr>
          <w:rFonts w:hint="eastAsia"/>
        </w:rPr>
      </w:pPr>
      <w:r>
        <w:rPr>
          <w:rFonts w:hint="eastAsia"/>
        </w:rPr>
        <w:t>&gt;OTU012602</w:t>
      </w:r>
    </w:p>
    <w:p w14:paraId="0EA4E223">
      <w:pPr>
        <w:rPr>
          <w:rFonts w:hint="eastAsia"/>
        </w:rPr>
      </w:pPr>
      <w:r>
        <w:rPr>
          <w:rFonts w:hint="eastAsia"/>
        </w:rPr>
        <w:t>CCTACGGGGGGCAGCAGTGGGGAATATTGGACAATGGGGGGAACCCTGATCCAGCGATGCCGCGTGTGTGAAGAAGGCCTGAGGGTTGTAAAGCACTTTTAGTAAGGAAGAAAGAGACTTGGCTAATACCCGAGTAAGATGACGTTACTTACAGAAAAAGCACCGGCTAACTCTGTGCCAGCAGCCGCGGTAATACAGAGGGTGCGAGCGTTAATCGGAATTATTGGGCGTAAAGCGCGCGTAGGCGGTTAGACAAGTTGGATGTGAAAGCCCTGGGCTTAACCTGGGAATGGCATTCAAAACTGGCTGACTAGAGTATGGTAGAGGTGAGTGGAATTTCCGGTGTAGCGGTGAAATGCGTAGAGATCGGAAGGAACACCAGTGGCGAAGGCGGCTCACTGGGCCAATACTGACGCTGAGGCGCGAAGGCGTGGGGAGCAAACAGGATTAGATACCCCGGTAGTCC</w:t>
      </w:r>
    </w:p>
    <w:p w14:paraId="2CC68BB8">
      <w:pPr>
        <w:rPr>
          <w:rFonts w:hint="eastAsia"/>
        </w:rPr>
      </w:pPr>
      <w:r>
        <w:rPr>
          <w:rFonts w:hint="eastAsia"/>
        </w:rPr>
        <w:t>&gt;OTU012603</w:t>
      </w:r>
    </w:p>
    <w:p w14:paraId="3E13936D">
      <w:pPr>
        <w:rPr>
          <w:rFonts w:hint="eastAsia"/>
        </w:rPr>
      </w:pPr>
      <w:r>
        <w:rPr>
          <w:rFonts w:hint="eastAsia"/>
        </w:rPr>
        <w:t>CCTACGGGGGGCTGCAGTGGGGAATATTGGACAATGGGCGCAAGCCTGATCCAGCAACGCCGCGTGGGGGAAGAAGGCCTTCGGGTTGTAAACCCCTTTCAGGAGGGACGAAGGTTCGGCGGTTAATAGCCGACCGGACTGACGGTACCTCCAGAAGAAGCCCCGGCTAACTACGTGCCAGCAGCCGCGGTAATACGTAGGGGGCAAGCGTTGTCCGGAATCATTGGGCGTAAAGAGCGTGTAGGCGGTCCGGTCAGTCGGCTGTGAAAGTCCAGGGCTCAACCTGGGAATTGCGATGGAGACTGCAAGGCTTGAATCTGGCAGAGGGGGGTAGAATTCCACGTGTAGCAGTGAAATGCGTAGATATCCGGAGGAACATCAGTGGCGAAGGCGGCCTTCTGGACTAAAACTGACGCTGAGGTGCGAAAGCGTGGGGAGCAAACAGGATTAGATACCCCAGTAGTCC</w:t>
      </w:r>
    </w:p>
    <w:p w14:paraId="7E0D4372">
      <w:pPr>
        <w:rPr>
          <w:rFonts w:hint="eastAsia"/>
        </w:rPr>
      </w:pPr>
      <w:r>
        <w:rPr>
          <w:rFonts w:hint="eastAsia"/>
        </w:rPr>
        <w:t>&gt;OTU012604</w:t>
      </w:r>
    </w:p>
    <w:p w14:paraId="5ADD298B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CGAAGCCACTCGGGTTAATAGCCCAGAGGGTGACGGTACCTCCAGAAGAAGCCCCGGCTAACTCCGTGCCAGCAGCCGCGGTAATACGGAGGGGGCCAGCGTTGTTCGGATTTACTGGGCGTAAAGCGCACGTAGGCGGATCGTTAAGTTGGGGGTGAAATCCTGGAGCTCAACTCCAGAACTGCCTTCAATACTGGCGATCTAGAGTCCGGAAGAGGTGAGTGGAACTCCTAGTGTAGAGGTGAAATTCGTAGATATTGGGAAGAACACCAGTGGCGAAGGCGGCCACCTGGCTTGGTATTGACGCTGAGGCGCGAAAGCGTGGGGAGCAAACAGGATTAGATACCCCTGTAGTCC</w:t>
      </w:r>
    </w:p>
    <w:p w14:paraId="420CB57E">
      <w:pPr>
        <w:rPr>
          <w:rFonts w:hint="eastAsia"/>
        </w:rPr>
      </w:pPr>
      <w:r>
        <w:rPr>
          <w:rFonts w:hint="eastAsia"/>
        </w:rPr>
        <w:t>&gt;OTU012605</w:t>
      </w:r>
    </w:p>
    <w:p w14:paraId="637AD0BF">
      <w:pPr>
        <w:rPr>
          <w:rFonts w:hint="eastAsia"/>
        </w:rPr>
      </w:pPr>
      <w:r>
        <w:rPr>
          <w:rFonts w:hint="eastAsia"/>
        </w:rPr>
        <w:t>CCTACGGGAGGCTGCAGTGGGGAATCTTGCGCAATGCGCGAAAGCGTGACGCAGCAACGCCGCGTGGGGGAAGACGGCCTTAGGGTTGTAAACCCCTTTCAGGAGGGACGAAGGTCGGCGCGTTAATAGCGTGTCCGACTGACGGTACCTCCACAAGAAGCCCCGGCTAACTACGTGCCAGCAGCCGCGGTAATACGTAGGGGGCTAGCGTTGTTCGGAATTACTGGGCGTAAAGGGCGCGTAGGCGGCGAATCAAGTCAGTTGTGAAATCTCCGAGCTTAACTCGGAACGGTCAACTGATACTGTTTTGCTAGAGTGCAGAAAGGGCAACCGGAATTCTTGGTGTAGCGGTGAAATGCGTAGATATCAAGAGGAACACCTGAGGCGAAGGCAGCTCGCTGGGACGGTACTGACGCTGAGACGCGAAAGCGTGGGGAGCAAACAGGATTAGATACCCCTGTAGTCC</w:t>
      </w:r>
    </w:p>
    <w:p w14:paraId="59000F7A">
      <w:pPr>
        <w:rPr>
          <w:rFonts w:hint="eastAsia"/>
        </w:rPr>
      </w:pPr>
      <w:r>
        <w:rPr>
          <w:rFonts w:hint="eastAsia"/>
        </w:rPr>
        <w:t>&gt;OTU012606</w:t>
      </w:r>
    </w:p>
    <w:p w14:paraId="4724562F">
      <w:pPr>
        <w:rPr>
          <w:rFonts w:hint="eastAsia"/>
        </w:rPr>
      </w:pPr>
      <w:r>
        <w:rPr>
          <w:rFonts w:hint="eastAsia"/>
        </w:rPr>
        <w:t>CCTACGGGAGGCAGCAGTAAGGAATATTGCTCAATGGGCGCAAGCCTGAAGCAGCGACGCCGCGTGAGTGATGAAGGTTTTCGGATCGTAAAACTCTGTTGTTAGGGAAGAACAAGTACCGGAGTAACTGCCGGTACCTTGACGGTACCTAACCAGAAAGCCCCGGCTAACTACGTGCCAGCAGCCGCGGTAATACGTAGGGGGCAAGCGTTGTCCGGAATTACTGGGCGTAAAGCGCGCGCAGGCGGCCGGTTAAGTCGGGTGTGAAAGGCTGCGGCTCAACCGCAGAGCGGCACCCGAAACTGGCGGGCTTGAGTGCAGGAGAGGGAAGCGGAATTCCCGGTGTAGCGGTGAAATGCGTAGATATCAAGAGGAACACCTGAGGTGAAGACGGGTTGCTGGTCTAACACTGACGCTGAGGCGCGAAAGCCAGGGGAGCAAACGGGATTAGATACCCCAGTAGTCC</w:t>
      </w:r>
    </w:p>
    <w:p w14:paraId="53778649">
      <w:pPr>
        <w:rPr>
          <w:rFonts w:hint="eastAsia"/>
        </w:rPr>
      </w:pPr>
      <w:r>
        <w:rPr>
          <w:rFonts w:hint="eastAsia"/>
        </w:rPr>
        <w:t>&gt;OTU012607</w:t>
      </w:r>
    </w:p>
    <w:p w14:paraId="76411E57">
      <w:pPr>
        <w:rPr>
          <w:rFonts w:hint="eastAsia"/>
        </w:rPr>
      </w:pPr>
      <w:r>
        <w:rPr>
          <w:rFonts w:hint="eastAsia"/>
        </w:rPr>
        <w:t>CCTACGGGGGGCTGCAGTGGGGAATATTGGTCAATGGGCGAAAGCCTGAACCAGCAATGCCGCGTGAGTGATGAAGGCCTTCGGGTTGTAAAGCTCTGTCAGCGGGAACGAAGAAGCCGATTAATACTCGGTGGTGACGGTACCCGCAAAGGAAGCACCGGCTAACTCTGTGCCAGCAGCCGCGGTAATACAGAGGGTGCAAGCGTTGTTCGGAATTACTGGGCGTAAAGCGCGTGTAGGCGGTTCTGCAAGTCGGTCGTGAAAGCCCTTGGCTTAACCGTGGAAGGTCATTGGAAACTGGAAGACTTGAGTGCAGAAGAGAAGAGCGGAATTCCACGTGTAGCGGTGAAATGCGTAGAGATGTGGAGGAACACCAGTGGCGAAGGCGGCTCTCTGGGCCTGTCCTGACGCTGAGGCGCGAAAGCTGGGGGAGCGAACAGGATTAGATACCCTGGTAGTCC</w:t>
      </w:r>
    </w:p>
    <w:p w14:paraId="6F550884">
      <w:pPr>
        <w:rPr>
          <w:rFonts w:hint="eastAsia"/>
        </w:rPr>
      </w:pPr>
      <w:r>
        <w:rPr>
          <w:rFonts w:hint="eastAsia"/>
        </w:rPr>
        <w:t>&gt;OTU012608</w:t>
      </w:r>
    </w:p>
    <w:p w14:paraId="6731A4A2">
      <w:pPr>
        <w:rPr>
          <w:rFonts w:hint="eastAsia"/>
        </w:rPr>
      </w:pPr>
      <w:r>
        <w:rPr>
          <w:rFonts w:hint="eastAsia"/>
        </w:rPr>
        <w:t>CCTACGGGTGGCAGCAGTTAGGAATATTCCACAATGGGCGAAAGCCTGATGGAGCAACGCCGCGTGGAGGATGAAGGCCTTCGGGTTGTAAACTTCTTTTCTATGCGATGAATATGACAGTAACATAGGAATAAGGGTCTGCTAACTACGTGCCAGCAGCCGCGGTCATACGTAGGACCCAAGCGTTATCCGGATTGACTGGGCGTAAAGCGCGCGTAGGTGGTTCGTTAAGTTGGATGTGAAATCCCCGGGCTCAACCTGGGAACTGCCTCCAAAACTACTGAGCTAGAGTACGGTAGAGGGTAGTGGAATTTCCTGTGTAGCGGTGAAATGCGTAGATATAGGAAGGAACACCAGTGGCGAAGGCGACTACCTGGACTGATACTGACACTGAGGTGCGAAAGCGTGGGGAGCAAACAGGATTAGATACCCTAGTAGTCC</w:t>
      </w:r>
    </w:p>
    <w:p w14:paraId="4BA66433">
      <w:pPr>
        <w:rPr>
          <w:rFonts w:hint="eastAsia"/>
        </w:rPr>
      </w:pPr>
      <w:r>
        <w:rPr>
          <w:rFonts w:hint="eastAsia"/>
        </w:rPr>
        <w:t>&gt;OTU012609</w:t>
      </w:r>
    </w:p>
    <w:p w14:paraId="3E130BC1">
      <w:pPr>
        <w:rPr>
          <w:rFonts w:hint="eastAsia"/>
        </w:rPr>
      </w:pPr>
      <w:r>
        <w:rPr>
          <w:rFonts w:hint="eastAsia"/>
        </w:rPr>
        <w:t>CCTACGGGGGGCAGCAGTGGGGAATTTTGGACAATGGGGGCAACCCTGATCCAGCAACGCCGCGTGAGCGAAGAAGGTCTTCGGATCGTAAAGCTCTGTTGTTAGGGAAGAACAAGTACCGGAGTAACTGTCGGTACCTTGACGGTACCTAACCAGAAAGCCACGGCTAACTCTGTGCCAGCAGCCGCGGTAATACAGAGGGTGCAAGCGTTATCCGGATTCACTGGGTTTAAAGGGTGCGTAGGAGGGCAGGTAAGTCAGTGGTGAAATCTCTGGGCTTAACCCAGAAACTGCCGTTGATACTGGTAGCCTTGAATATCGTTGAGGTAAGCGGAATATGTCATGTAGCGGTGAAATGCTTAGATATCAACCAGAACGCCGACAGCGAAGGCAGCTCGCTGGGGGTATACCGACACTGAGGCACGATAGCGTGGGGATCAAACAGGATTAGATACCCTTGTAGTCC</w:t>
      </w:r>
    </w:p>
    <w:p w14:paraId="2A95E0AA">
      <w:pPr>
        <w:rPr>
          <w:rFonts w:hint="eastAsia"/>
        </w:rPr>
      </w:pPr>
      <w:r>
        <w:rPr>
          <w:rFonts w:hint="eastAsia"/>
        </w:rPr>
        <w:t>&gt;OTU012610</w:t>
      </w:r>
    </w:p>
    <w:p w14:paraId="267CB9AF">
      <w:pPr>
        <w:rPr>
          <w:rFonts w:hint="eastAsia"/>
        </w:rPr>
      </w:pPr>
      <w:r>
        <w:rPr>
          <w:rFonts w:hint="eastAsia"/>
        </w:rPr>
        <w:t>CCTACGGGGGGCAGCAGTCGGGAATTTTGGGCAATGGGCGAAAGCCTGACCCAGCAACGCCGCGTGGGGGATGACGGCCTTCGGGTTGTAAACCCCTTTTCTCGGGGACGATCGTGACGGTACCCGGGGAAGAAGTCCCGGCTAACTACGTGCCAGCAGCCGCGGTAATACGTAGGGGGCCAGCGTTGTCCGGATTTATTGGGCGTAAAGCGCGCGCAGGCGGTCTGGCAGGTCACCCGTGAAAGCTCCTGGCTCAACTGGGAGGGGTCGGGTGAGCACCGCCAGGCTGGAGGGCGGCAGGGGGCAGCGGAATTCCCGGTGTAGTGGTGGAATGCGTAGAGATCGGGAGGAACACCGGTGGCGAAGGCGGATCTCTGGGCCATTACTGACGCTGAGGAGCGAAAGCGTGGGGAGCGAACAGGATTAGATACCCGAGTAGTCC</w:t>
      </w:r>
    </w:p>
    <w:p w14:paraId="5817DAC3">
      <w:pPr>
        <w:rPr>
          <w:rFonts w:hint="eastAsia"/>
        </w:rPr>
      </w:pPr>
      <w:r>
        <w:rPr>
          <w:rFonts w:hint="eastAsia"/>
        </w:rPr>
        <w:t>&gt;OTU012611</w:t>
      </w:r>
    </w:p>
    <w:p w14:paraId="619886DD">
      <w:pPr>
        <w:rPr>
          <w:rFonts w:hint="eastAsia"/>
        </w:rPr>
      </w:pPr>
      <w:r>
        <w:rPr>
          <w:rFonts w:hint="eastAsia"/>
        </w:rPr>
        <w:t>CCTACGGGTGGCTGCAGTCGAGAATCTTCCGCAATGGACGCAAGTCTGACGGAGCGACGCCGCGTGTAGGACGAAGGCCCTTGGGTTGTAAACTACTGTCACGAGTTATGAATGGGTTCAGGTAAACAGCCTGAGCATTGACGTAAGCTCGAGAGGAAGAGACGGCTAACTCTGTGCCAGCAGCCGCGGTAATACAGAGGTCTCAACCGTTGTTCGGATTCATTGGGTTTAAAGGGTGCGTAGGCGTCCCTGCAAGTTTTAGGTGAAATGCCCAAGCTCAACTTGGGAGCTGCCTGAAAAACTGCCGGGATTGAGTACAGATGAGGTAGGCGGAATTGACGGTGTAGCGGTGAAATGCATAGATATCGTCAAGAACACCGATAGCGAAGGCAGCTTACTAGGCTGTAACTGACGCTGATGCACGAAAGTGTGGGGATCAAACAGGATTAGATACCCCTGTAGTCC</w:t>
      </w:r>
    </w:p>
    <w:p w14:paraId="78397727">
      <w:pPr>
        <w:rPr>
          <w:rFonts w:hint="eastAsia"/>
        </w:rPr>
      </w:pPr>
      <w:r>
        <w:rPr>
          <w:rFonts w:hint="eastAsia"/>
        </w:rPr>
        <w:t>&gt;OTU012612</w:t>
      </w:r>
    </w:p>
    <w:p w14:paraId="22E9BAA9">
      <w:pPr>
        <w:rPr>
          <w:rFonts w:hint="eastAsia"/>
        </w:rPr>
      </w:pPr>
      <w:r>
        <w:rPr>
          <w:rFonts w:hint="eastAsia"/>
        </w:rPr>
        <w:t>CCTACGGGTGGCTGCAGCAAGGGATTTTCCGCAATGGGCGCAAGCCTGACGGAGCGACGCCGCGTGCGGGATGACGTCCTTCGGGATGTAAACCGCTTTTCGAGGGGAGGAGGACGGACAGTACCCTCGGAAGAAGCCCCGGCTAACTACGTGCCAGCAGCCGCGGTAATACGTAGGGGGCGAGCGTTGTCCGGAATTACTGGGCGTAAAGCGCGCGCAGGCGGTGGCATGCGTCCGTGGTGAAAGCCCCCGGCTCAACCGGGGAGGGTCCGCGGAGACGGTGCCACTGGAGGGTGTCAGAGGGGGGTGGAAGGCCGGGTGGAGCGGTGAAATGCGTAGAGATGCGGAGGAACACCGATGGCGAAGGCAGCCCCCTGGGCCAACACTGACGCTCAGGCACGAAAGCGTGGGGAGCAAACAGGATTAGATACCCGGGTAGTCC</w:t>
      </w:r>
    </w:p>
    <w:p w14:paraId="26F0376D">
      <w:pPr>
        <w:rPr>
          <w:rFonts w:hint="eastAsia"/>
        </w:rPr>
      </w:pPr>
      <w:r>
        <w:rPr>
          <w:rFonts w:hint="eastAsia"/>
        </w:rPr>
        <w:t>&gt;OTU012613</w:t>
      </w:r>
    </w:p>
    <w:p w14:paraId="3670986D">
      <w:pPr>
        <w:rPr>
          <w:rFonts w:hint="eastAsia"/>
        </w:rPr>
      </w:pPr>
      <w:r>
        <w:rPr>
          <w:rFonts w:hint="eastAsia"/>
        </w:rPr>
        <w:t>CCTACGGGAGGCAGCAGCAAGGAATTTTCGTCAATGGGCGCAAGCCTGAACGAGCAACGCCGCGTGCAGGATGACGGCCTTCGGGTTGTAAACTGCTTTTCCGAGGGAAGATTGTGACGGTACCTCGGGAATAAGGCTCGGCTAACTCTGTGCCAGCAGCCGCGGTAATACGAAGGGTGCAAGCGTTATCCGGATTCACTGGGCGTAAAGGGTGCGTAGGAGGGCAGGTAAGTCAGTGGTGAAATCTCCGGGCTCAACCTGGGAATGGCAGTGGATACTGGCAGGCTAGAGTGTGGCAGAGGGGGGTAGAATTCCACGTGTAGCAGTGAAATGCGTAGAGATGTGGAGGAACACCGATGGCGAAGGCAGCCCCCTGGGTCAAGACTGACGCTCATGCACGAAAGCGTGGGGAGCAAACAGGATTAGATACCCGTGTAGTCC</w:t>
      </w:r>
    </w:p>
    <w:p w14:paraId="5F2C536E">
      <w:pPr>
        <w:rPr>
          <w:rFonts w:hint="eastAsia"/>
        </w:rPr>
      </w:pPr>
      <w:r>
        <w:rPr>
          <w:rFonts w:hint="eastAsia"/>
        </w:rPr>
        <w:t>&gt;OTU012614</w:t>
      </w:r>
    </w:p>
    <w:p w14:paraId="27611F4F">
      <w:pPr>
        <w:rPr>
          <w:rFonts w:hint="eastAsia"/>
        </w:rPr>
      </w:pPr>
      <w:r>
        <w:rPr>
          <w:rFonts w:hint="eastAsia"/>
        </w:rPr>
        <w:t>CCTACGGGAGGCAGCAATTAGGAATCTTGCGCAATGGGCGAAAGCCTGACGCAGCGACGCCGCGTGGAGGATGACGGGTTTCGGCCTGTAAACTCCTTTTCTTGGGGAAGAAGAATGTGACGGTACCCAAGGAATAAGCCCCGGCTAACTACGTGCCAGCAGCCGCGGTAATACGTAGGGGGCGAGCGTTGTCCGAAGTTACTGGGCGTAAAGCGCGCGTAGGCGGCTGCCTAAGTCTGGTGTGAAAGGTTCAGGGCTCAACCCCAAAGGTGCACCTAAGACTGCGGGGCTAGAGTCGAGCAGAGGCCGGCGGAATTCCCGGTGTAGCGGTGAAATGCGTAGAGATCGGAAAGAACACCAACGGCGAAAGCACTCTGCTGGGCCGACACTGACACTGAGAGACGAAAGCTAGGGGAGCGAATGGGATTAGATACCCCTGTAGTCC</w:t>
      </w:r>
    </w:p>
    <w:p w14:paraId="7E306852">
      <w:pPr>
        <w:rPr>
          <w:rFonts w:hint="eastAsia"/>
        </w:rPr>
      </w:pPr>
      <w:r>
        <w:rPr>
          <w:rFonts w:hint="eastAsia"/>
        </w:rPr>
        <w:t>&gt;OTU012615</w:t>
      </w:r>
    </w:p>
    <w:p w14:paraId="060D1C74">
      <w:pPr>
        <w:rPr>
          <w:rFonts w:hint="eastAsia"/>
        </w:rPr>
      </w:pPr>
      <w:r>
        <w:rPr>
          <w:rFonts w:hint="eastAsia"/>
        </w:rPr>
        <w:t>CCTACGGGTGGCAGCAGTGGGGAATCTTGCGCAATGGGCGAAAGCCTGACGCAGCGACGCCGTGTGCGGGAAGAAGGCCTTCGGGTTGTAAACCGCTTTCAGGAGGGACGAAGCCACTCAGGTTAATAGCCGAGAGGGTGACGGTACCTCCAGAAGAAGCCCCGGCTAACTACGTGCCAGCAGCCGCGGTAATACGTAGGGGGCGAGCGTTGTCCGGAATTACTGGGCGTAAAGCGTGCGCAGGCGGTTTGTTAAGTCCGCTGTGAAAGCCCCGGGCTCAACCTGGGAATGGCGGTGGAAACTGGCGAGCTAGAGTGTGTCAGAGGGGGGTGGAATTCCACGTGTAGCAGTGAAATGCGCAGATATCGGGAAGAACACCCGTGGCGAAGGCGGCTCTCTGGGACGGTACTGACGCTGAGACGCGAAAGCGTGGGGAGCGAACAGGATTAGATACCCGTGTAGTCC</w:t>
      </w:r>
    </w:p>
    <w:p w14:paraId="11864453">
      <w:pPr>
        <w:rPr>
          <w:rFonts w:hint="eastAsia"/>
        </w:rPr>
      </w:pPr>
      <w:r>
        <w:rPr>
          <w:rFonts w:hint="eastAsia"/>
        </w:rPr>
        <w:t>&gt;OTU012616</w:t>
      </w:r>
    </w:p>
    <w:p w14:paraId="280D4F9D">
      <w:pPr>
        <w:rPr>
          <w:rFonts w:hint="eastAsia"/>
        </w:rPr>
      </w:pPr>
      <w:r>
        <w:rPr>
          <w:rFonts w:hint="eastAsia"/>
        </w:rPr>
        <w:t>CCTACGGGCGGCTGCAGTCGAGGATCTTCCGCAATGGGCGAAAGCCTGACGGAGCGACGCCGCGTGTGCGATGAAGGCCTTCGGGTTGTAAAGCACTGTCGAGGGGAAGAACAAGTACCGGAGTAACTGCCGGTACCTTGACGGTACCTAACCAGAAAGCCACGGCTAACTACGTGCCAGCAGCCGCGGTAATACGTAGGTGGCAAGCGTTGTCCGGATTTACTGGGCGTAAAGCGCGTGTAGGCGGGCTGGAAAGTTGGGGGTGAAATCCGTAGATATCAAGAGGAACACCGTGCGCGAAGGCAGGTTTCTAGGATGTTACTGACGCTCAGGGACGAAAGCTTGGGTAGCAAAAGGGATTAGATACCCTAGTAGTCC</w:t>
      </w:r>
    </w:p>
    <w:p w14:paraId="7EB37113">
      <w:pPr>
        <w:rPr>
          <w:rFonts w:hint="eastAsia"/>
        </w:rPr>
      </w:pPr>
      <w:r>
        <w:rPr>
          <w:rFonts w:hint="eastAsia"/>
        </w:rPr>
        <w:t>&gt;OTU012617</w:t>
      </w:r>
    </w:p>
    <w:p w14:paraId="554F7699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CGGCCTGGGTTAATACCTCGGGCTAATGACGGTACCGTAAGAATAAGCACCGGCTAACTACGTGCCAGCAGCCGCGGTAATACAGAGGTGGCAAGCGTTGTTCGGAATTACTGGGCGTAAAGGGCGCGTAGGCGGCTTGGTCAGTCCCGTGTGAAATCCCTCGGCTCAACTGAGGAACTGCACGGGAAACTGCCTGGCTTGAGTTCGGGAGAGGGAAGCGGAATTCCGGGTGTAGCGGTGAAATGCGCAGATATCAGGAGGAACACCTGCGGTGTAGACGGCTATCTGGACAGTAACTGACGCTGAGACACGAAAGCGTGGGGAGCAAACAGGATTAGATACCCCAGTAGTCC</w:t>
      </w:r>
    </w:p>
    <w:p w14:paraId="7D4A8AAA">
      <w:pPr>
        <w:rPr>
          <w:rFonts w:hint="eastAsia"/>
        </w:rPr>
      </w:pPr>
      <w:r>
        <w:rPr>
          <w:rFonts w:hint="eastAsia"/>
        </w:rPr>
        <w:t>&gt;OTU012618</w:t>
      </w:r>
    </w:p>
    <w:p w14:paraId="04817513">
      <w:pPr>
        <w:rPr>
          <w:rFonts w:hint="eastAsia"/>
        </w:rPr>
      </w:pPr>
      <w:r>
        <w:rPr>
          <w:rFonts w:hint="eastAsia"/>
        </w:rPr>
        <w:t>CCTACGGGTGGCTGCAGTGGGGAATCTTGCGCAATGGGCGAAAGCCTGACGCAGCGACGCCGCGTGAGGGAAGAAGGCCTTCGGGTTGTAAACCTCTTTCAGGAGGGACGAAGCTACTCGGGTGAATAGCCCAGAGGGTGACGGTACCTCCAGAAGAAGCCCCGGCTAACTACGTGCCAGCAGCCGCGGTAATACGTAGGGGGCGAGCGTTGTCCGGATTTACTGGGCGTAAAGGGTGCGTAGGTGGCAGGGTAAGTTAGATGTGAAATACCGGGGCTTAACTTCGGGTCTGCGGTGGATACGGGCCGGCTAGAGGTAGGTAGGGGCAAGTGGAATTCCTGGTGTAGCGGTGAAATGCGCAGATATCAGGAGGAACACCGGTGGCGAAGGCGGCTTGCTGGGCCTTACCTGACGCTGAGGAGCGAAAGCGTGGGGAGCGAACAGGATTAGATACCCGAGTAGTCC</w:t>
      </w:r>
    </w:p>
    <w:p w14:paraId="07588CB4">
      <w:pPr>
        <w:rPr>
          <w:rFonts w:hint="eastAsia"/>
        </w:rPr>
      </w:pPr>
      <w:r>
        <w:rPr>
          <w:rFonts w:hint="eastAsia"/>
        </w:rPr>
        <w:t>&gt;OTU012619</w:t>
      </w:r>
    </w:p>
    <w:p w14:paraId="4ABF24D0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TCGGGTTGTAAAGCACTTTTGTCCGGAAAGAAATCGCACTGGTTAATACCTGGTGTGGATGACGGTACCGGAAGAATAAGGACCGGCTAACTACGTGCCAGCAGCCGCGGTAATACGTAGGGTCCAAGCGTTAATCGGAATTACTGGGCGTAAAGCGCACGTAGTCGGCTTTGCAAGTCGGGTGTGAAATCCCCGGGCTCAACCTCGGAACAGCATTTGATACTTTAATTCTTGAGGATTGGTGGGGAAAGCGGAATTCCACGTGTAGCGGTGAAATGCGTAGATATGTGGAAGAACACCTGTGGCGAAAGCGGCTTCCTGGTCCAGCACCGACGTTCAGGCACGAAAGCGTGGGGAGCAAACAGGATTAGATACCCTAGTAGTCC</w:t>
      </w:r>
    </w:p>
    <w:p w14:paraId="6A7FA931">
      <w:pPr>
        <w:rPr>
          <w:rFonts w:hint="eastAsia"/>
        </w:rPr>
      </w:pPr>
      <w:r>
        <w:rPr>
          <w:rFonts w:hint="eastAsia"/>
        </w:rPr>
        <w:t>&gt;OTU012620</w:t>
      </w:r>
    </w:p>
    <w:p w14:paraId="7B0DC6C2">
      <w:pPr>
        <w:rPr>
          <w:rFonts w:hint="eastAsia"/>
        </w:rPr>
      </w:pPr>
      <w:r>
        <w:rPr>
          <w:rFonts w:hint="eastAsia"/>
        </w:rPr>
        <w:t>CCTACGGGGGGCAGCAGTAGGGAATCTTCGGCAATGGGCGAAAGCCTGACCGAGCAACGCCGCGTGAATGATGAAGGCCTTCGGGTTGTAAAATTCTGTTATAAGGGAAGAACGACTTTAGTAGGAAATGGCTAGAGTGTGACGGTACCTTATGAGAAAGCCACGGCTAACTACGTGCCAGCAGCCGCGGTAATACGAACCGTGCGAACGTTGTTCGGAATCACTGGGCTTAAAGGGCGCGTAGGCGGGCTGACAAGTCTGGGGTGAAATGCCGCGGCTCAACCGTGGAACTGCCTTTAAGACTGCATCGCTAGAACGTTGGAGAGGTGAGTGGAATTCCGAGTGTAGAGGTGAAATGCGTAGAGATGTGGAGGAACACCAGTGGCGAAGGCGACTCTTTGGTCTGTAACTGACGCTGAGGCGCGAAAGCGTGGGGAGCAAACAGGATTAGATACCCCGGTAGTCC</w:t>
      </w:r>
    </w:p>
    <w:p w14:paraId="62849CCA">
      <w:pPr>
        <w:rPr>
          <w:rFonts w:hint="eastAsia"/>
        </w:rPr>
      </w:pPr>
      <w:r>
        <w:rPr>
          <w:rFonts w:hint="eastAsia"/>
        </w:rPr>
        <w:t>&gt;OTU012621</w:t>
      </w:r>
    </w:p>
    <w:p w14:paraId="7F822176">
      <w:pPr>
        <w:rPr>
          <w:rFonts w:hint="eastAsia"/>
        </w:rPr>
      </w:pPr>
      <w:r>
        <w:rPr>
          <w:rFonts w:hint="eastAsia"/>
        </w:rPr>
        <w:t>CCTACGGGTGGCTGCAGTGGGGAATATTGGACAATGGGGGCAACCCTGATCCAGCAACGCCGCGTGGGGGATGAAGGTCTTCGGATCGTAAACCCCTGTTGGGAGGGACGAACGCTTCCGGGCGAACAGCTCGGAAGCTTGACGGTACCTCCAGAGGAAGCCCCGGCTAACTCTGTGCCAGCAGCCGCGGTAATACAGAGGGGGCGAGCGTTATTCGGAATTATTGGGCGTAAAGGGCGCGTAGGCGGCCGAGCAAGTCTTGGGTGAAATCCCTCGGCTCAACCGAGGAACTGCCTTGGATACTGCTTGGCTTGAGGCCGGGAGAGGATGGTGGAATTCCCAGTGTAGCGGTGAAATGCGTAGATATCTGGAGGAACACCAGAGGCGAAGGCGGGTCACTGGACTGTAACTGACGCTGAGGCGCGAAAGCTAGGGGAGCGAACAGGATTAGATACCCGGGTAGTCC</w:t>
      </w:r>
    </w:p>
    <w:p w14:paraId="0CA02F85">
      <w:pPr>
        <w:rPr>
          <w:rFonts w:hint="eastAsia"/>
        </w:rPr>
      </w:pPr>
      <w:r>
        <w:rPr>
          <w:rFonts w:hint="eastAsia"/>
        </w:rPr>
        <w:t>&gt;OTU012622</w:t>
      </w:r>
    </w:p>
    <w:p w14:paraId="7C0CFDA0">
      <w:pPr>
        <w:rPr>
          <w:rFonts w:hint="eastAsia"/>
        </w:rPr>
      </w:pPr>
      <w:r>
        <w:rPr>
          <w:rFonts w:hint="eastAsia"/>
        </w:rPr>
        <w:t>CCTACGGGCGGCAGCAGTGGGGAATTTTGGACAATGGGGGCAACCCTGATCCAGCCATGCCGCGTGCGGGAAGAAGGCCTTCGGGTTGTAAACCGCTTTTGTCAGGGAAGAAAAGCTCTGAGCTAATACCTCGGGGTAATGACGGTACCTGAAGAATAAGCACCGGCTAACTACGTGCCAGCAGCCGCGGTAATACAGAGGGTGCAAGCGTTGTTCGGAATCATTGGGCGTAAAGGGCGTGTAGGCGGTTTGTTAAGTCATGTGTGAAAGCCCCCGGCTCAACCGGAGAACTGCCGTGGATACTGGCGGCCTCGAGGGAGGTAGGGGCATGCGGAACTATGCGTGGAGCGGTGAAATGCGTTGATATGCATAGGAACTCCGGTGGCGAAGGCGGCGTGCTGGACCTCTTCTGACGCTGAGGCGCGAAAGCCAGGGGAGCGAACGGGATTAGATACCCCGGTAGTCC</w:t>
      </w:r>
    </w:p>
    <w:p w14:paraId="0F22235A">
      <w:pPr>
        <w:rPr>
          <w:rFonts w:hint="eastAsia"/>
        </w:rPr>
      </w:pPr>
      <w:r>
        <w:rPr>
          <w:rFonts w:hint="eastAsia"/>
        </w:rPr>
        <w:t>&gt;OTU012623</w:t>
      </w:r>
    </w:p>
    <w:p w14:paraId="6601E0FF">
      <w:pPr>
        <w:rPr>
          <w:rFonts w:hint="eastAsia"/>
        </w:rPr>
      </w:pPr>
      <w:r>
        <w:rPr>
          <w:rFonts w:hint="eastAsia"/>
        </w:rPr>
        <w:t>CCTACGGGCGGCTGCAGTGGGGAATATTGGGCAATGGGCGCAAGCCTGACCCAGCGACGCCGCGTGCGGGATGAAGGCCTTCGGGTTGTAAACCGCTTTCAGCAGGGACGAAGCGAAAGTGACGGTACCTGCAGAAGAAGCGCCGGCCAACTACGTGCCAGCAGCCGCGGTAAGACGTAGGGCGCGAGCGTTGTCCGGATTTATTGGGCGTAAAGAGCTCGTAGGCGGCTTAGAAAGTCAGATGTGAAAACTCCAGGCTCAACCTGGAGACGCCATTTGATACTTCTATGGCTTGAGTTCGGTAGGGGACCATGGAATTCCTGGTGTAGCGGTGAAATGCGCAGATATCAGGAGGAACACCGATGGCGAAGGCAGTGGTCTGGGCCGAAACTGACGCTGAGGAGCGAAAGCGTGGGGAGCGAACAGGATTAGATACCCCTGTAGTCC</w:t>
      </w:r>
    </w:p>
    <w:p w14:paraId="47A0EF8C">
      <w:pPr>
        <w:rPr>
          <w:rFonts w:hint="eastAsia"/>
        </w:rPr>
      </w:pPr>
      <w:r>
        <w:rPr>
          <w:rFonts w:hint="eastAsia"/>
        </w:rPr>
        <w:t>&gt;OTU012624</w:t>
      </w:r>
    </w:p>
    <w:p w14:paraId="6A2F7DBF">
      <w:pPr>
        <w:rPr>
          <w:rFonts w:hint="eastAsia"/>
        </w:rPr>
      </w:pPr>
      <w:r>
        <w:rPr>
          <w:rFonts w:hint="eastAsia"/>
        </w:rPr>
        <w:t>CCTACGGGAGGCAGCAGTGGGGAATATTGGACAATGGGCGCAAGCCTGATCCAGCCATACCGCGTGGGTGAAGAAGGCCTTCGGGTTGTAAAGCCCTTTTGTTGGGAAAGAAATCCTATCGATTAATACTCGGTGGGGATGACGGTACCCAAAGAATAAGCACCGGCTAACTTCGTGCCAGCAGCCGCGGTAATACGAAGGGTGCAAGCGTTACTCGGAATTACTGGGCGTAAAGCGTGCGTAGGTGGTTCGTTAAGTCTGATGTGAAAGCCCTGGGCTCAACCTGGGAACTGCATTGGAAACTGGCTTACTAGAGTGCGGTAGAGGGGTGTGGAATTCCCGGTGTAGCGGTGAAATGCGTAGATATCGGAAGGAACATCAGTGGCGAAAGCGACCTCCTGGACCAATACTGACGCTCATGTGCGAAAGCGTGGGGAGCAAACAGGATTAGATACCCCTGTAGTCC</w:t>
      </w:r>
    </w:p>
    <w:p w14:paraId="6236D6A8">
      <w:pPr>
        <w:rPr>
          <w:rFonts w:hint="eastAsia"/>
        </w:rPr>
      </w:pPr>
      <w:r>
        <w:rPr>
          <w:rFonts w:hint="eastAsia"/>
        </w:rPr>
        <w:t>&gt;OTU012625</w:t>
      </w:r>
    </w:p>
    <w:p w14:paraId="7C21B61F">
      <w:pPr>
        <w:rPr>
          <w:rFonts w:hint="eastAsia"/>
        </w:rPr>
      </w:pPr>
      <w:r>
        <w:rPr>
          <w:rFonts w:hint="eastAsia"/>
        </w:rPr>
        <w:t>CCTACGGGCGGCTGCAGTGGGGAATATTGCACAATGGGCGAAAGCCTGATGCAGCAACGCCGCGTGAGTGATGAAGGCCTTCGGGTTGTAAAGCTCTGTCTTCTGGGACGATAATGACGGTACCAGAGGAGGAAGCCCCGGCTAACTTCGTGCCAGCAGCCGCGGTAATACGAAGGGGGCTAGCGTTGTTCGGAATTATTGGGCGTAAAGGGCGCGTAGGCGGTGCGGTAAGTCACCTGTGAAATCTCTGGGCTCAACTCAGAGTCTGCAGGCGAAACTGCCGTGCTTGAGTGTGGGAGAGGTATGTGGAATTCCCGGTGTAGCGGTGAAATGCGTAGATATCGGGAGGAACACCTGTGGCGAAAGCGGCATACTGGACCACAACTGACGCTGAGGCGCGAAAGCTAGGGGAGCAAACAGGATTAGATACCCGTGTAGTCC</w:t>
      </w:r>
    </w:p>
    <w:p w14:paraId="029599E3">
      <w:pPr>
        <w:rPr>
          <w:rFonts w:hint="eastAsia"/>
        </w:rPr>
      </w:pPr>
      <w:r>
        <w:rPr>
          <w:rFonts w:hint="eastAsia"/>
        </w:rPr>
        <w:t>&gt;OTU012626</w:t>
      </w:r>
    </w:p>
    <w:p w14:paraId="1B93344D">
      <w:pPr>
        <w:rPr>
          <w:rFonts w:hint="eastAsia"/>
        </w:rPr>
      </w:pPr>
      <w:r>
        <w:rPr>
          <w:rFonts w:hint="eastAsia"/>
        </w:rPr>
        <w:t>CCTACGGGGGGCTGCAGTGGGGAATCTTGCCCAATGGGCGCAAGCCTGAGGCAGCGACGCCGCGTGAGGGAAGAAGGCCTTCGGGTTGTAAACCTCTTTCAGGAGGGACGAAGCCACTCGGGTTAATAGCCCAGAGGGTGACGGTACCTCCAGAAGAAGCCCCGGCTAACTACGTGCCAGCAGCCGCGGTAATACAGAGGGTGCGAGCGTTAATCGGAATTACTGGGCGTAAAGCGTGCGTAGACGGTTATTTAAGTCGGGTGTGAAAGCCCCGGGCTCAACCTGGGAATTGCATTCGAGACTGAATAGCTAGGGTACGGTAGAGGGAGGTGGAATTCCGCGTGTAGCAGTGAAATGCGTAGAGATGTGGAGGAACACCAGTGGCGAAGGCGGCTCTTTGGTCTGTAACTGACGCTGAGGCGCGAAAGCGTGGGGAGCAAACAGGATTAGATACCCGAGTAGTCC</w:t>
      </w:r>
    </w:p>
    <w:p w14:paraId="4F0C99E7">
      <w:pPr>
        <w:rPr>
          <w:rFonts w:hint="eastAsia"/>
        </w:rPr>
      </w:pPr>
      <w:r>
        <w:rPr>
          <w:rFonts w:hint="eastAsia"/>
        </w:rPr>
        <w:t>&gt;OTU012627</w:t>
      </w:r>
    </w:p>
    <w:p w14:paraId="5728D02C">
      <w:pPr>
        <w:rPr>
          <w:rFonts w:hint="eastAsia"/>
        </w:rPr>
      </w:pPr>
      <w:r>
        <w:rPr>
          <w:rFonts w:hint="eastAsia"/>
        </w:rPr>
        <w:t>CCTACGGGTGGCTGCAGTCGAGAATCTTCGGCAATGCGCGCAAGCGTGACCGAGCGACGCCGCGTGTGGGATGAAGGCCTTCGGGTTGTAAACCACTGTCGTAGGGGAGGAAGTTGATCGGGGTTCTCCCCGGTCATTGACCTATCCTAGGAGGAAGGACGGGCTAAGTTCGTGCCAGCAGCCGCGGTAACACGAACCGGGCAAACGTTATTCGGAATTACTGGGCTTAAAGGGTTTGTAGGCGGCTTTGTAAGTGGGGTGTGAAATCCCTCGGCTCAACCGAGGAACGGCGCTCCAAACTGCAAGGCTTGAGGGAGACAGAGGTAAGCGGAACTGATGGTGGAGCGGTGAAATGCGTTGATATCATCAGGAACACCGGTGGCGAAAGCGGCTTACTGGGTCTCTTCTGACGCTGAGGAACGAAAGCTAGGGTAGCGAACGGGATTAGATACCCCTGTAGTCC</w:t>
      </w:r>
    </w:p>
    <w:p w14:paraId="37D6837E">
      <w:pPr>
        <w:rPr>
          <w:rFonts w:hint="eastAsia"/>
        </w:rPr>
      </w:pPr>
      <w:r>
        <w:rPr>
          <w:rFonts w:hint="eastAsia"/>
        </w:rPr>
        <w:t>&gt;OTU012628</w:t>
      </w:r>
    </w:p>
    <w:p w14:paraId="380B6699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CCCTCGGGATGTAAACTTCGCAAGAATGGGAAGAATAAGTAGGGGACAATACCCCCTATGATGACGGTACCATTTGTAAGCTCCGGCTAACTCCGTGCCAGCAGCCGCGGTAATACGGGGGGAGCAAGCGTTGTTCGGATTTACTGGGCGTAAAGGGCGCGTAGGCGGCCAGCGCAAGTCAGTTGTGAAAACTGGAGGCTCAACCTCCAGCTGTCGATGGAAACCGTTTGGCTAGAGTCCGGAAGAGGAGAGTGGAATTCCTGGTGTAGCGGTGAAATGCGCAGATATCGAGAGGAACACCTGCGGCGAAGGCGGGTTGCTGGGCTGACACTGACGCTGAGGCGCGAAAGCTAGGGGAGCGAACGGGATTAGATACCCGAGTAGTCC</w:t>
      </w:r>
    </w:p>
    <w:p w14:paraId="2DFF7E20">
      <w:pPr>
        <w:rPr>
          <w:rFonts w:hint="eastAsia"/>
        </w:rPr>
      </w:pPr>
      <w:r>
        <w:rPr>
          <w:rFonts w:hint="eastAsia"/>
        </w:rPr>
        <w:t>&gt;OTU012629</w:t>
      </w:r>
    </w:p>
    <w:p w14:paraId="478B8DA0">
      <w:pPr>
        <w:rPr>
          <w:rFonts w:hint="eastAsia"/>
        </w:rPr>
      </w:pPr>
      <w:r>
        <w:rPr>
          <w:rFonts w:hint="eastAsia"/>
        </w:rPr>
        <w:t>CCTACGGGGGGCTGCAGTCGAGAATCTTCGGCAATGGACGCAAGTCTGACCGAGCGACGCCGCGTGTGCGAAGAAGGCCTTCGGGTTGTAAAGCACTGTCAGGGGGGAGTAAAGTTCGCTTGAACTATCCCCAAAGGAAGCACGGGCTAAGTTCGTGCCAGCAGCCGCGGTAAGACGAACCGTGCGAACGTTGTTCGGAATCATTGGGCTTAAAGGGCGCGTAGGCGGAGATCCAAGTCCCGGGTGAAAGCCCCCGGCTCAACCGGGGAAGTGCCTTGGAAACTGGGTCTCTGGAGGGAGGTAGGGGCACGCGGAACTTCCGGTGGAGCGGTGAAATGCGTAGAGATCGGGAGGAACACCAGTGGCGAAGGCGGCTCTCTGGGCCCTACCTGACGCTGAGACGCGAAAGCGTGGGGAGCGAACCGGATTAGATACCCGAGTAGTCC</w:t>
      </w:r>
    </w:p>
    <w:p w14:paraId="5E460954">
      <w:pPr>
        <w:rPr>
          <w:rFonts w:hint="eastAsia"/>
        </w:rPr>
      </w:pPr>
      <w:r>
        <w:rPr>
          <w:rFonts w:hint="eastAsia"/>
        </w:rPr>
        <w:t>&gt;OTU012630</w:t>
      </w:r>
    </w:p>
    <w:p w14:paraId="5EA4271C">
      <w:pPr>
        <w:rPr>
          <w:rFonts w:hint="eastAsia"/>
        </w:rPr>
      </w:pPr>
      <w:r>
        <w:rPr>
          <w:rFonts w:hint="eastAsia"/>
        </w:rPr>
        <w:t>CCTACGGGCGGCTGCAGCAAGGAATTTTCGGCAATGGGCGCAAGCCTGACGCAGCGACGCCGCGTGAGGGATGAAGGCCTTCGGGTTGTAAACCGCTTTTAGCTGGGAAGAAAAGATCACGGTCAATACCCGTGGTTCTTGACGGTACCGGCGGAATCAGCACCGGCTAACTCCGTGCCAGCAGCCGCGGTAATACGTAGGGGGCAAGCGTTGTCCGGATTTACTGGGCGTAAAGCGCGTGTAGGCGGCCAGGTAGGTCGGTTGTGAAAACTGGAGGCTCAACCTCCAGACGTCGACCGAAACCCTCTGGCTAGAGTCCGGAAGAGGAGAGTGGAATTCCTGGTGTAGCGGTGAAATGCGCAGATATCAGGAAGAACACCGATGGCGAAGGCAGCTCTCTGGGACGGTACTGACGCTGAGACGCGAAAGCGTGGGGAGCGAACAGGATTAGATACCCCTGTAGTCC</w:t>
      </w:r>
    </w:p>
    <w:p w14:paraId="5FCF8A19">
      <w:pPr>
        <w:rPr>
          <w:rFonts w:hint="eastAsia"/>
        </w:rPr>
      </w:pPr>
      <w:r>
        <w:rPr>
          <w:rFonts w:hint="eastAsia"/>
        </w:rPr>
        <w:t>&gt;OTU012631</w:t>
      </w:r>
    </w:p>
    <w:p w14:paraId="6E6AD677">
      <w:pPr>
        <w:rPr>
          <w:rFonts w:hint="eastAsia"/>
        </w:rPr>
      </w:pPr>
      <w:r>
        <w:rPr>
          <w:rFonts w:hint="eastAsia"/>
        </w:rPr>
        <w:t>CCTACGGGTGGCTGCAGTGGGGAATTTTGGACAATGGGGGCAACCCTGATCCAGCCATGCCGCGTGCGGGAAGAAGGCCTTCGGGTTGTAAACCGCTTTTGTCAGGGAAGAAATCCCTTGAGCTAATACCTCGGGGGGATGACGGTACCTGAAGAATAAGCACCGGCTAACTACGTGCCAGCAGCCGCGGTAATACGTAGGGTGCAAGCGTTAATCGGAATTACTGGGCGTAAAGCGTGCGCAGGCGGTCGTGCAAGTCAGGGGTGAAATCCCGGGGCTCAACCCCGGAACTGCCTTTGATACTGTCGATCTAGAGTATGGAAGAGGTAAGTGGAACTGCGAGTGTAGAGGTGAAATTCGTAGATATTCGCAAGAACACCAGTGGCGAAGGCGGCTTACTGGTCCGGTTCTGACGCTGAGGCGCGAAAGCGTGGGGAGCAAACAGGATTAGATACCCCGGTAGTCC</w:t>
      </w:r>
    </w:p>
    <w:p w14:paraId="40745E23">
      <w:pPr>
        <w:rPr>
          <w:rFonts w:hint="eastAsia"/>
        </w:rPr>
      </w:pPr>
      <w:r>
        <w:rPr>
          <w:rFonts w:hint="eastAsia"/>
        </w:rPr>
        <w:t>&gt;OTU012632</w:t>
      </w:r>
    </w:p>
    <w:p w14:paraId="6B88F4F3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GGCCCGCAAGGGCTTGACCTATCCCTGGAGGAAGCACGGGCTAAGTTCGTGCCAGCAGCCGCGGTAAGACGAACCGTGCGAACGTTGTTCGGATTCACTGGGCTTAAAGGGCGCGTAGGCGGTTCGCCAAGTCCGGGGTGAAATCTTTCGGCTTAACCGCAGGGCTGCCTTCTAAACTGTCAGGCTTGAGCACAGTAGAGGCAGGTGGAATTCCCGGTGTAGCGGTGGAATGCGCAGATATCGGGAAGAACACCCGTGGCGAAGGCGGTTCTCTGGGACGGTACTGACGCTGAGGTGCGAGAGCGTGGGGAGCGAACAGGATTAGATACCCTTGTAGTCC</w:t>
      </w:r>
    </w:p>
    <w:p w14:paraId="2EAC54AC">
      <w:pPr>
        <w:rPr>
          <w:rFonts w:hint="eastAsia"/>
        </w:rPr>
      </w:pPr>
      <w:r>
        <w:rPr>
          <w:rFonts w:hint="eastAsia"/>
        </w:rPr>
        <w:t>&gt;OTU012633</w:t>
      </w:r>
    </w:p>
    <w:p w14:paraId="75D6DAE4">
      <w:pPr>
        <w:rPr>
          <w:rFonts w:hint="eastAsia"/>
        </w:rPr>
      </w:pPr>
      <w:r>
        <w:rPr>
          <w:rFonts w:hint="eastAsia"/>
        </w:rPr>
        <w:t>CCTACGGGGGGCTGCAGTTTCGAATCATTCACAATGGGCGAAAGCCTGATGGTGCGACGCCGCGTGAGGGATGACGGTCTTCGGATTGTAAACCTCTGTCACCAGGGAAGAAAAACTAGCCGTTAACATCGTCTAGTCTGACTTAACCTGGAGAGGAAGCAGTGGCTAACTCTGTGCCAGCAGCCGCGGTAATACGAAGGGGGCTAGCGTTGTTCGGAATCACTGGGCGTAAAGGGTGCGTAGGTGGTTCGTTAAGTCTGCCGTGAAAGCCCCAGGCTCAACCTGGGAAGTGCATCCAAAACTACATGGCTTGAGTAAGGAAGAGGACAGGAGAATTCCAGGTGTAGAGGTGAAATTCGTAGATATCGGGAGGAACACCAGTGGCGAAGGCGGCGATCTGGGAAGATACTGACGCTGAGGTGCGAAAGCGTGGGGAGCAAACAGGATTAGATACCCCGGTAGTCC</w:t>
      </w:r>
    </w:p>
    <w:p w14:paraId="3826C073">
      <w:pPr>
        <w:rPr>
          <w:rFonts w:hint="eastAsia"/>
        </w:rPr>
      </w:pPr>
      <w:r>
        <w:rPr>
          <w:rFonts w:hint="eastAsia"/>
        </w:rPr>
        <w:t>&gt;OTU012634</w:t>
      </w:r>
    </w:p>
    <w:p w14:paraId="748CB88A">
      <w:pPr>
        <w:rPr>
          <w:rFonts w:hint="eastAsia"/>
        </w:rPr>
      </w:pPr>
      <w:r>
        <w:rPr>
          <w:rFonts w:hint="eastAsia"/>
        </w:rPr>
        <w:t>CCTACGGGAGGCTGCAGTCGAGAATCTTTCACAATGGGGGCAACCCTGATGGAGCGACGCCGCGTGGAGGATAAGGTCTTCGGATTGTAAACTCCTGTCATGCGAGAGTAAGGCCCCGCGTTAACTGCGTGTGGGATTGACAGTACCGCAAGAGGAAGAGACGGCTAACTCTGTGCCAGCAGCCGCGGTAATACAGAGGTCTCAAGCGTTGTTCGGAATTACTGGGCGTAAAGGGTGCGTAGGCTGCGCAGAAAGTCAGATGTGAAACCTCCAGGCTTAACCTGGAGACGCCATTCGATACTGCTATGGCTTGAGTCCGGTAGGGGCGCATGGAATTCCCGGTGTAGCGGTGAAATGCTTAGATATCGTGAGGAACACCAGAGGCGAAGGCGGCTACCTGGACAATTGCTGACGCTCAGGCACGAAAGCGTGGGGAGCAAAAGGGATTAGATACCCCAGTAGTCC</w:t>
      </w:r>
    </w:p>
    <w:p w14:paraId="093DBACA">
      <w:pPr>
        <w:rPr>
          <w:rFonts w:hint="eastAsia"/>
        </w:rPr>
      </w:pPr>
      <w:r>
        <w:rPr>
          <w:rFonts w:hint="eastAsia"/>
        </w:rPr>
        <w:t>&gt;OTU012635</w:t>
      </w:r>
    </w:p>
    <w:p w14:paraId="0FBA6EC1">
      <w:pPr>
        <w:rPr>
          <w:rFonts w:hint="eastAsia"/>
        </w:rPr>
      </w:pPr>
      <w:r>
        <w:rPr>
          <w:rFonts w:hint="eastAsia"/>
        </w:rPr>
        <w:t>CCTACGGGCGGCAGCAGTGGGGAATCTTGCGCAATGCGCGAAAGCGTGACGCAGCAACGCCGCGTGGAGGAAGACGGTCTTCGGATTGTAAACTCCTTTCAGTTGGGACGAAGCTCAGCGGGTTAATAGCTCGATGGAGTGACGGTACCTTCAGAAGAAGCCCCGGCTAACTACGTGCCAGCAGCCGCGGTAATACGTAGGGGTCGAGCGTTGTCCGGACTTACTGGGCGTAAAGCGTGGGTAGGTGGCCACTGATGTGCCGTGTGAAAGCGCCGCGCTTCTCGCGGCGAGGTCGCGGTAGACACAGTGGCTCGAGGCACGGAGAGGGGCGTAGAATTCCCGGTGTAGTGGTGAAATGCGTAGATATCGGGAGGAACACCTGTGGTGTAGACGGCTTACTGGACCGCCACTGACGCTGAGGCACGAAAGCGTGGGTAGCAAACAGGATTAGATACCCGAGTAGTCC</w:t>
      </w:r>
    </w:p>
    <w:p w14:paraId="050F6620">
      <w:pPr>
        <w:rPr>
          <w:rFonts w:hint="eastAsia"/>
        </w:rPr>
      </w:pPr>
      <w:r>
        <w:rPr>
          <w:rFonts w:hint="eastAsia"/>
        </w:rPr>
        <w:t>&gt;OTU012636</w:t>
      </w:r>
    </w:p>
    <w:p w14:paraId="1118D702">
      <w:pPr>
        <w:rPr>
          <w:rFonts w:hint="eastAsia"/>
        </w:rPr>
      </w:pPr>
      <w:r>
        <w:rPr>
          <w:rFonts w:hint="eastAsia"/>
        </w:rPr>
        <w:t>CCTACGGGCGGCTGCAGTCGAGAATTTTTCACAATGGGCGAAAGCCTGATGGAGCGACGCCGCGTGGGGGATGAATGGCTTCGGCCCGTAAACCCCTGTCATTTGCGAACAAACCTTACCGGTTAATACCCGGTGAGCTGATTGTAGCGGAAGAGGAAGGGACGGCTAACTCTGTGCCAGCAGCCGCGGTAATACAGAGGTCCCGAGCGTTGTTCGGAATCATTGGGCGTAAAGCGCGCGTAGGCGGCCCGGTAAGTCCGCTGTAAAAGTCCAGGGCTCAACCCTGGAATGCCGGTGGATACTGTCGGGCTCGAGTCCGGAAGAGGCGAGTGGAATTCCTGGTGTAGCGGTGGAATGCGCAGATATCGGGAGGAACACCTGCGGCGAAGGCGGGTTGCTGGGCTGACACTGACGCTGAGGCGCGAAAGCTAGGGGAGCGAACGGGATTAGATACCCCTGTAGTCC</w:t>
      </w:r>
    </w:p>
    <w:p w14:paraId="4402EF30">
      <w:pPr>
        <w:rPr>
          <w:rFonts w:hint="eastAsia"/>
        </w:rPr>
      </w:pPr>
      <w:r>
        <w:rPr>
          <w:rFonts w:hint="eastAsia"/>
        </w:rPr>
        <w:t>&gt;OTU012637</w:t>
      </w:r>
    </w:p>
    <w:p w14:paraId="0EE4A48E">
      <w:pPr>
        <w:rPr>
          <w:rFonts w:hint="eastAsia"/>
        </w:rPr>
      </w:pPr>
      <w:r>
        <w:rPr>
          <w:rFonts w:hint="eastAsia"/>
        </w:rPr>
        <w:t>CCTACGGGGGGCAGCAGTGGGGAATCTTGCGCAATGGCCGAAAGGCTGACGCAGCGACGCCGCGTGTGGGAGGAAGCCTTTCGGGGTGTAAACCACTGTTGCCCGGGACGAACAGCTCCTTAGTGGAGCCTGACGGTACCGGGTGAGGAAGCCCCGGCTAACTTCGTGCCAGCAGCCGCGGTAATACGAAGGGGGCTAGCGTTGTTCGGAATTACTGGGCGTAAAGCGCACGTAGGCGGCTCACTTAAGGCTTGTGGTGAAAGCCCGGGGCTCAACCCCGGGTCGGCCCAGGCGACTGAGGGGCTGGAGCCCACTAGAGGCGGGCGGAATTCCGGGTGTAGCGGTGGAATGCGTAGAGATCCGGAAGAACACCGGTGGCGAAGGCGGCCCGCTGGGGTGGAGAGCTGACGCTGAGGCGCGACAGCGTGGGGAGCAAACAGGATTAGATACCCCAGTAGTCC</w:t>
      </w:r>
    </w:p>
    <w:p w14:paraId="6C65BA23">
      <w:pPr>
        <w:rPr>
          <w:rFonts w:hint="eastAsia"/>
        </w:rPr>
      </w:pPr>
      <w:r>
        <w:rPr>
          <w:rFonts w:hint="eastAsia"/>
        </w:rPr>
        <w:t>&gt;OTU012638</w:t>
      </w:r>
    </w:p>
    <w:p w14:paraId="4018F1D5">
      <w:pPr>
        <w:rPr>
          <w:rFonts w:hint="eastAsia"/>
        </w:rPr>
      </w:pPr>
      <w:r>
        <w:rPr>
          <w:rFonts w:hint="eastAsia"/>
        </w:rPr>
        <w:t>CCTACGGGGGGCTGCAGTGGGGAATTTTGCACAATGGGCGAAAGCCTGATGCAGCAACGCCGCGTGTGTGATGAAGGTTTTCGGATTGTAAAGCACTTTCGACCGGGAAGAAACCCCATGACCTAATACGTCATGGCTTGACGGTACCGGGAGAAGAAGCACCGGCCAACTACGTGCCAGCAGCCGCGGTAAGACGTAGGGTGCGAGCGTTGTCCGGATTTATTGGGTTTAAAGGGTGCGTAGGCGGCCCATTAAGTCCGTGGTGAAAGCCCACGGCTCAACCGTGGAGGGTCATTGGAAACTGGGGGACTTGAGTACAGAAGAGGAAAGCGGAATTCCACGTGTAGCGGTGAAATGCGTAGAGATGTGGAGGAACACCAGTGGCGAAGGCGACTGTCTGGTCTGTAACTGACACTGAGGCGCGAAAGCGTGGGGAGCAAACAGGATTAGATACCCTAGTAGTCC</w:t>
      </w:r>
    </w:p>
    <w:p w14:paraId="53486631">
      <w:pPr>
        <w:rPr>
          <w:rFonts w:hint="eastAsia"/>
        </w:rPr>
      </w:pPr>
      <w:r>
        <w:rPr>
          <w:rFonts w:hint="eastAsia"/>
        </w:rPr>
        <w:t>&gt;OTU012639</w:t>
      </w:r>
    </w:p>
    <w:p w14:paraId="6B304C1E">
      <w:pPr>
        <w:rPr>
          <w:rFonts w:hint="eastAsia"/>
        </w:rPr>
      </w:pPr>
      <w:r>
        <w:rPr>
          <w:rFonts w:hint="eastAsia"/>
        </w:rPr>
        <w:t>CCTACGGGTGGCTGCAATCGGGAATTTTGCACAATGGACGAAAGTCTGATGCAGCGACACCGCGTGAAGGATGAAGGCCTTCGGGTTGTAAACTTACATTAAAAAGCACCGGCTAACTACGTGCCAGCAGCAGCGGTCATACGTAGGGTGCAAGCGTTATTCGGAGTCACTGGGCGTAAAGCGCACGCAGGTGGCTGAGTCAGTCGATTGTGAAAGCCCTGGGCTTAACCTGGGAATTGCAGTCGATACTACTCAGCTAGAGTATGGGAGAGGGTAGTGGAATTCCCGGTGTAGCAGTGAAATGCGTAGATATCTGGAGGAACACCGGTGGCGAAGGCGGCGTTCTGGACTGCTACTGACACTGAGGAACGAAAGCCAGGGGAGCAAACGGGATTAGATACCCCGGTAGTCC</w:t>
      </w:r>
    </w:p>
    <w:p w14:paraId="60F2C0D8">
      <w:pPr>
        <w:rPr>
          <w:rFonts w:hint="eastAsia"/>
        </w:rPr>
      </w:pPr>
      <w:r>
        <w:rPr>
          <w:rFonts w:hint="eastAsia"/>
        </w:rPr>
        <w:t>&gt;OTU012640</w:t>
      </w:r>
    </w:p>
    <w:p w14:paraId="2DA325D8">
      <w:pPr>
        <w:rPr>
          <w:rFonts w:hint="eastAsia"/>
        </w:rPr>
      </w:pPr>
      <w:r>
        <w:rPr>
          <w:rFonts w:hint="eastAsia"/>
        </w:rPr>
        <w:t>CCTACGGGTGGCAGCAGTAGGGAATATTGGGCAATGGAGGAGACTCTGACCCAGCCATGCCGCGTGCAGGAAGAAGGCTTTCTGAGTTGTAAACTGCTTTTGTAAGGGAAGAAAAGGGATTACGTGTAATCTAATCGACGGTACCTTATGAATAAGCACCGGCTAACTCCGTGCCAGCAGCCGCGGTAATACGGAGGGTGCAAGCGTTGTCCGGATTTATTGGGTTTAAAGGGTGCGTAGGCGGTTGGGTAAGTCGGGTGTGAAAGCTCAGGGCTCAACCCTGAGAGGCCATTCGATACGGGACGGCTAGAGTCCGGTAGGGGACCACGGAATTCCTGGTGTAGCGGTGAAATGCGCAGATATCAGGAGGAACACCGGTGGCGAAGGCGGGTCTCTGGGCAGTAACTGACGCTGAGGAGCGAAAGCGTGGGGAGCGAACAGGATTAGATACCCTAGTAGTCC</w:t>
      </w:r>
    </w:p>
    <w:p w14:paraId="046630FC">
      <w:pPr>
        <w:rPr>
          <w:rFonts w:hint="eastAsia"/>
        </w:rPr>
      </w:pPr>
      <w:r>
        <w:rPr>
          <w:rFonts w:hint="eastAsia"/>
        </w:rPr>
        <w:t>&gt;OTU012641</w:t>
      </w:r>
    </w:p>
    <w:p w14:paraId="33B4A5C0">
      <w:pPr>
        <w:rPr>
          <w:rFonts w:hint="eastAsia"/>
        </w:rPr>
      </w:pPr>
      <w:r>
        <w:rPr>
          <w:rFonts w:hint="eastAsia"/>
        </w:rPr>
        <w:t>CCTACGGGTGGCTGCAGTGGGGAATCTTGCGCAATGGTCGAAAGACTGACGCAGCGACGCCGCGTGCGGGAGGAAGCTCTTCGGGGTGTAAACCGCTGTTGCCCGGGACGAAAGTCTGGAATGATCCAGATTGACTGTACTGGGTGAGGAAGCCCCGGCTAACTTCGTGCCAGCAGCCGCGGTAAGACGAACCGAGCGAACGTTGTTCGGAATCACTGGGCTTAAAGGGCGCGTAGGCGGGGTCATAAGTCTGTGGTGAAATCCTCCGGCTCAACCGGAGAACTGCCTCGGATACTGTGGCTCTCGAGGGTGGTAGGGGTATGCGGAACTATCGGTGGAGCGGTGAAATGCGTTGATATCGATAGGAACTCCGGTGGCGAAGGCGGCATACTGGACCACTTCTGACGCTGAGGCGCGAAAGCCAGGGGAGCAAACGGGATTAGATACCCTTGTAGTCC</w:t>
      </w:r>
    </w:p>
    <w:p w14:paraId="4D5657B1">
      <w:pPr>
        <w:rPr>
          <w:rFonts w:hint="eastAsia"/>
        </w:rPr>
      </w:pPr>
      <w:r>
        <w:rPr>
          <w:rFonts w:hint="eastAsia"/>
        </w:rPr>
        <w:t>&gt;OTU012642</w:t>
      </w:r>
    </w:p>
    <w:p w14:paraId="36CBC51C">
      <w:pPr>
        <w:rPr>
          <w:rFonts w:hint="eastAsia"/>
        </w:rPr>
      </w:pPr>
      <w:r>
        <w:rPr>
          <w:rFonts w:hint="eastAsia"/>
        </w:rPr>
        <w:t>CCTACGGGTGGCTGCAGTAGGGAATCTTGCGCAATGAGCGAAAGCTTGACGCAGCGACGCCGCGTGAGGGATGACGGCCTTCGGGTTGTAAACCTCTTTCAGCAGGGACGAAGCCTCACGGTGACGGTACCTGCAGAAGAAGCCCCGGCCAACTACGTGCCAGCAGCCGCGGTAAGACGTAGGGGGCAAGCGTTGTCCGGATTCATTGGGCGTAAAGCGCGCGCAGGCGGCTCGGTAAGTCGGTTGTGAAAACACGAGGCTCAACCTCGTGCCTGCATCCGATACTGTCGAGCTCGAGGCAGGTAGGGGAGATCGGAATTCCTGGTGTAGCGGTGAAATGCGCAGATATCAGGAGGAACACCGGTGGCGAAGGCGGATCTCTGGGCCGACACTGACGCTGAGGCGCGAAAGCCAGGGGAGCGAACGGGATTAGATACCCCGGTAGTCC</w:t>
      </w:r>
    </w:p>
    <w:p w14:paraId="07386C0D">
      <w:pPr>
        <w:rPr>
          <w:rFonts w:hint="eastAsia"/>
        </w:rPr>
      </w:pPr>
      <w:r>
        <w:rPr>
          <w:rFonts w:hint="eastAsia"/>
        </w:rPr>
        <w:t>&gt;OTU012643</w:t>
      </w:r>
    </w:p>
    <w:p w14:paraId="7726333B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CTCGTCTTGACGTTACCCACAGAAGAAGCACCGGCTAACTCCGTGCCAGCAGCCGCGGTAAGACAGAGGGTGCAAACGTTGCTCGGAATCACTGGGCGTAAAGGGCGTGTAGGCGGGAATGTAAGTCGGGCGTGAAATTTCGGAGCTTAACTCCGAAACTGCATTTGATACTGCCTTGCTTGAGGACTGGAGAGGAGACTGGAATTCACGGTGTAGCAGTGAAATGCGTAGATATCGAGAGGAACACCTGCGGCGAAGGCGGGTTGCTGGGCCGACACTGACGCTGAGGCGCGAAAGCCAGGGGAGCGAACGGGATTAGATACCCTTGTAGTCC</w:t>
      </w:r>
    </w:p>
    <w:p w14:paraId="4663CEF1">
      <w:pPr>
        <w:rPr>
          <w:rFonts w:hint="eastAsia"/>
        </w:rPr>
      </w:pPr>
      <w:r>
        <w:rPr>
          <w:rFonts w:hint="eastAsia"/>
        </w:rPr>
        <w:t>&gt;OTU012644</w:t>
      </w:r>
    </w:p>
    <w:p w14:paraId="274DB3C9">
      <w:pPr>
        <w:rPr>
          <w:rFonts w:hint="eastAsia"/>
        </w:rPr>
      </w:pPr>
      <w:r>
        <w:rPr>
          <w:rFonts w:hint="eastAsia"/>
        </w:rPr>
        <w:t>CCTACGGGAGGCTGCAGTGGGGAATCTTGCGCAATGGTCGAAAGACTGACGCAGCGACGCCGCGTGTGGGAGGACGCCCTTCGGGGTGTAAACCACTGTTGCCCGGGACGAACCTCCCCTTTCGAGGGGACTGACGGTACCGGGTGAGGAAGCACCGGCTAACTCCGTGCCAGCAGCCGCGGTAATACGGAGGGTGCGAGCGTTGTCCGGAATCACTGGGCGTAAAGGGCGCGTAGGCGGCGCGGTAAGTCCGCTCTGAAAGTCCAGGGCTCAACCCTGGAAAGCGGGTGGATACTGCCGGGCTAGAATCCGGAAGAGGCGAGTGGAATTCCTGGTGTAGCGGTGGAATGCGCAGATATCAGGAGGAACACCAATAGCGAAGGCAGCTCGCTGGGACGGTATTGACGCTAAGGCGCGAAAGCGTGGGGAGCGAACAGGATTAGATACCCGTGTAGTCC</w:t>
      </w:r>
    </w:p>
    <w:p w14:paraId="649940C9">
      <w:pPr>
        <w:rPr>
          <w:rFonts w:hint="eastAsia"/>
        </w:rPr>
      </w:pPr>
      <w:r>
        <w:rPr>
          <w:rFonts w:hint="eastAsia"/>
        </w:rPr>
        <w:t>&gt;OTU012645</w:t>
      </w:r>
    </w:p>
    <w:p w14:paraId="1542BAD6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TAAGTGCTAGTTGAATAAGCTGGCACCTTGACGGTACCTAACCAGAAAGCCACGGCTAACTACGTGCCAGCAGCCGCGGTAAGACAGAGGCCCCAAGCGTTAGGCGGAATCACTGGGCTTAAAGCGTGTGTAGGCGGTCATTTAAGTTTGGTGTTTAAGCCCGGGGCTCAACCCCGGATCGCACTGAAAACTGGGTGACTTGAGTGCGGGAGAGGAAAGTGGAATTCCACGTGTAGCGGTGAAATGCGTAGATATCTGGAAGAACACCAGTAGCGAAGGCGGTCGACTGGCCCGTAACTGACGCTCAGGCACGAAAGCGTGGGGAGCGAACAGGATTAATACCCCAGTGTCC</w:t>
      </w:r>
    </w:p>
    <w:p w14:paraId="7867BD1D">
      <w:pPr>
        <w:rPr>
          <w:rFonts w:hint="eastAsia"/>
        </w:rPr>
      </w:pPr>
      <w:r>
        <w:rPr>
          <w:rFonts w:hint="eastAsia"/>
        </w:rPr>
        <w:t>&gt;OTU012646</w:t>
      </w:r>
    </w:p>
    <w:p w14:paraId="1C5D4F63">
      <w:pPr>
        <w:rPr>
          <w:rFonts w:hint="eastAsia"/>
        </w:rPr>
      </w:pPr>
      <w:r>
        <w:rPr>
          <w:rFonts w:hint="eastAsia"/>
        </w:rPr>
        <w:t>CCTACGGGCGGCAGCAGTCGAGAATTTTTCTCAATGGGGGCAACCCTGAAGGAGCGACGCCGCGTGGAGGATGAAGGTCTTCGGATTGTAAACTCCTGTCATTGGTGAACAAAGCTGCCGGAGTAACTGCCGTGCAGACTGATAGTAGCCGAAGAGGAAGAGACGGCTAACTCTGTGCCAGCAGCCGCGGTAATACGTAGGGTGCGAGCGTTAATCGGAATTACTGGGCGTAAAGTGTGCGCAGGCGGCCGAGCAAGTCGAGTGTGAAAGCCCCGGGCTTAACTCGGAAACTGCCATTGATACTATATGTCTTGAATACCATGGAGGTGAGCGGAATATGTCATGTAGCGGTGAAATGCTTAGATATGACATAGAACACCAATTGCGAAGGCAGCTCACTACGCGGTTATTGACACTGAGGCACGAAAGCGTGGGGATCAAACAGGATTAGATACCCCGGTAGTCC</w:t>
      </w:r>
    </w:p>
    <w:p w14:paraId="093808F0">
      <w:pPr>
        <w:rPr>
          <w:rFonts w:hint="eastAsia"/>
        </w:rPr>
      </w:pPr>
      <w:r>
        <w:rPr>
          <w:rFonts w:hint="eastAsia"/>
        </w:rPr>
        <w:t>&gt;OTU012647</w:t>
      </w:r>
    </w:p>
    <w:p w14:paraId="4BD4C68D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CCTTTCAGGAGGGACGAAGGTTCGCCGGTGAATAGCCGTGCGGATTGACGGTACCTCCACAAGAAGCTCCGGCTAACTCCGTGCCAGCAGCCGCGGTAATACGGAGGGTGCAAGCGTTAATCGGAATTACTGGGCGTAAAGAGCTCGTAGGCGGCTTGTCACGTCGGATGTGAAAGCCCGAGGCTTAACCTCGGGTCTGCATTCGATACGGGCTAGCTAGAGTGTGGTAGGGGAGATCGGAATTCCTGGTGTAGCGGTGAAATGCGCAGATATCAGGAGGAACACCGGTGGCGAAGGCGACATCCTGGACCGGCATTGACGCTGAGGCGCGAAAGCCAGGGGAGCAAACAGGATTAGATACCCTAGTAGTCC</w:t>
      </w:r>
    </w:p>
    <w:p w14:paraId="027BBA41">
      <w:pPr>
        <w:rPr>
          <w:rFonts w:hint="eastAsia"/>
        </w:rPr>
      </w:pPr>
      <w:r>
        <w:rPr>
          <w:rFonts w:hint="eastAsia"/>
        </w:rPr>
        <w:t>&gt;OTU012648</w:t>
      </w:r>
    </w:p>
    <w:p w14:paraId="6A3C3B37">
      <w:pPr>
        <w:rPr>
          <w:rFonts w:hint="eastAsia"/>
        </w:rPr>
      </w:pPr>
      <w:r>
        <w:rPr>
          <w:rFonts w:hint="eastAsia"/>
        </w:rPr>
        <w:t>CCTACGGGGGGCTGCAGTGGGGAATCTTGGGCAATGGGCGCAAGCCTGACCCAGCGACGCCGCGTGCGGGATGAAGGCCTTCGGGTTGTAAACCGCTTTCAGCGGGGACGAAGCGAAAGTGACGGTACCCGCAGAAGAAGCCCCGGCTAACTACGTGCCAGCAGCCGCGGTAAGACGTAGGGGGCGAGCGTTGTCCGGATTTATTGGGCGTAAAGAGCTCGTAGGCGGTCATTCACGTCGGGTGTGAAAGCTCGGGGCTCAACCCCGAGATGCCATTCGATACGGGATGACTAGAGGTAGGTAGGGGAGATCGGAATTCCTGGTGTAGCAGTGAAATGCGTAGAGATGTGGAGGAACACCGATGGCGAAGGCAGCCCCCTGGGGTGAAACTGACGCTCAGGCACGAAAGCGTGGGGAGCAAACAGGATTAGATACCCGAGTAGTCC</w:t>
      </w:r>
    </w:p>
    <w:p w14:paraId="508FB16A">
      <w:pPr>
        <w:rPr>
          <w:rFonts w:hint="eastAsia"/>
        </w:rPr>
      </w:pPr>
      <w:r>
        <w:rPr>
          <w:rFonts w:hint="eastAsia"/>
        </w:rPr>
        <w:t>&gt;OTU012649</w:t>
      </w:r>
    </w:p>
    <w:p w14:paraId="72DCC69F">
      <w:pPr>
        <w:rPr>
          <w:rFonts w:hint="eastAsia"/>
        </w:rPr>
      </w:pPr>
      <w:r>
        <w:rPr>
          <w:rFonts w:hint="eastAsia"/>
        </w:rPr>
        <w:t>CCTACGGGCGGCAGCAGTGGGGGATATTGCGCAATGGGCGAAAGCCTGACGCAGCGACGCCGCGTGGGTGATGAAGGCCTTCGGGTCGTAAAGCCCTGTCGAGGGGGAAGAATCGGTTGCGACCTAACACGTCGTGATCCTGACGGTACCCCTAAAGGAAGCACCGGCTAACTCCGTGCCAGCAGCCGCGGTAATACGTAGGGTGCAAGCGTTAATCGGAATTACTGGGCGTAAAGCGTGCGCAGGCGGTTTTGTAAGTCTGACGTGAAATCCCCGAGCTCAACTCGGGAACTGCCTTTGATACTGGGTACCTAGAGTATGGAAGAGGTGAGTGGAATTCCGAGTGTAGAGGTGAAATGCGTAGAGATGTGGAGGAACACCGATGGCGAAGGCAGCCCCCTGGGTCAAGACTGACGCTCATGCACGAAAGCGTGGGGAGCAAACAGGATTAGATACCCTAGTAGTCC</w:t>
      </w:r>
    </w:p>
    <w:p w14:paraId="4118919D">
      <w:pPr>
        <w:rPr>
          <w:rFonts w:hint="eastAsia"/>
        </w:rPr>
      </w:pPr>
      <w:r>
        <w:rPr>
          <w:rFonts w:hint="eastAsia"/>
        </w:rPr>
        <w:t>&gt;OTU012650</w:t>
      </w:r>
    </w:p>
    <w:p w14:paraId="44B78C74">
      <w:pPr>
        <w:rPr>
          <w:rFonts w:hint="eastAsia"/>
        </w:rPr>
      </w:pPr>
      <w:r>
        <w:rPr>
          <w:rFonts w:hint="eastAsia"/>
        </w:rPr>
        <w:t>CCTACGGGTGGCTGCAGTGGGGAATCTTGCGCAATGGGCGAAAGCCTGACGCAGCGACGCCGCGTGCGGGAGGAAGCTCTTCGGGGTGTAAACCGCTGTCAGGGGGGAAGAACGACACGAGGAGGAAATGCTTCGTGTTTGACGGTACCTCCAGAGGAAGCACCGGCTAACTACGTGCCAGCAGCCGCGGTAATACGTAGGGTGCAAGCGTTAATCGGAATTACTGGGCGTAAAGCGTGCGTAGACGGTTATGTAAGTTAGGTGTGAAAGCCCCGGGCTCAACCTGGGAATTGCATTTGTGACTGCATCGCTGGAGTGCGGCAGAGGGGGATGGAATTCCGCGTGTAGCAGTGAAATGCGTAGATATGCGGAGGAACACCGATGGCGAAGGCAATCCCCTGGGCCTGCACTGACGCTCATGCACGAAAGCGTGGGGAGCAAACAGGATTAGATACCCCAGTAGTCC</w:t>
      </w:r>
    </w:p>
    <w:p w14:paraId="69A4A122">
      <w:pPr>
        <w:rPr>
          <w:rFonts w:hint="eastAsia"/>
        </w:rPr>
      </w:pPr>
      <w:r>
        <w:rPr>
          <w:rFonts w:hint="eastAsia"/>
        </w:rPr>
        <w:t>&gt;OTU012651</w:t>
      </w:r>
    </w:p>
    <w:p w14:paraId="1F091EE1">
      <w:pPr>
        <w:rPr>
          <w:rFonts w:hint="eastAsia"/>
        </w:rPr>
      </w:pPr>
      <w:r>
        <w:rPr>
          <w:rFonts w:hint="eastAsia"/>
        </w:rPr>
        <w:t>CCTACGGGAGGCTGCAGTAGGGAATATTGCACAATGGGCGCAAGCCTGATGCAGCAACGCCGCGTGCCCGATGAAGGCCTTCGGGTTGTAAAGGGCTTTTCTGGAGGAAGAGCAAGGACGGTACTTCAGGAAGAAGGATCGGCTAACTACGTGCCAGCAGCCGCGGTAAAACGTAGGATCCGAGCGTTATCCGAATTCACTGGGCGTAAAGCGCGTGTAGGCGGCCTAGCAAGTCGGATGTGAAAGCCCTCGGCTTAACCGAGGAAGTGCGTTCGAAACTACTGGGCTTGAGTACCGGAGAGGGTGGCGGAATTCCCGGTGTAGCAGTGAAATGCGTAGATATCGGGAGGAACATCCGTGGCGAAGGCGGCCACCTGGACCAGCACTGACACTGAGGCACGAAAGCGTGGGGAGCAAACAGGATTAGATACCCTAGTAGTCC</w:t>
      </w:r>
    </w:p>
    <w:p w14:paraId="43EEF994">
      <w:pPr>
        <w:rPr>
          <w:rFonts w:hint="eastAsia"/>
        </w:rPr>
      </w:pPr>
      <w:r>
        <w:rPr>
          <w:rFonts w:hint="eastAsia"/>
        </w:rPr>
        <w:t>&gt;OTU012652</w:t>
      </w:r>
    </w:p>
    <w:p w14:paraId="7489344E">
      <w:pPr>
        <w:rPr>
          <w:rFonts w:hint="eastAsia"/>
        </w:rPr>
      </w:pPr>
      <w:r>
        <w:rPr>
          <w:rFonts w:hint="eastAsia"/>
        </w:rPr>
        <w:t>CCTACGGGGGGCAGCAGTGGGGAATATTGGACAATGGGCGAAAGCCTGATCCAGCGACGCCGCGTGGGTGAAGAAGGCCTGCGGGTTGTAAAGCCCTTTCAGTGGGGAAGAAAAGCCTCGCTCTAATACAGCGGGGTCTTGACGTAACCCATAGAAGAAGCACCGGCTAACTCTGTGCCAGCAGCCGCGGTAATACAGAGGGTGCGAGCGTTAATCGGAATTACTGGGCGTAAAGCGCGCGTAGGCGGCTTTGCAAGTCGGATGTGAAAGCCCTGGGCTCAACCTAGGAAGTGCATTCGAAACTTCTGAGCTGGAGTTCTGGAGAGGAAGGCGGAATTCTCGGTGTAGCGGTGAAATGCGTAGATATCGAGAGGAACACCTGCGGCGAAGGCGGGTAGCTGGGCCGACACTGACGCTGAGGCGCGAAAGCTAGGGGAGCGAACGGGATTAGATACCCCGGTAGTCC</w:t>
      </w:r>
    </w:p>
    <w:p w14:paraId="3457F563">
      <w:pPr>
        <w:rPr>
          <w:rFonts w:hint="eastAsia"/>
        </w:rPr>
      </w:pPr>
      <w:r>
        <w:rPr>
          <w:rFonts w:hint="eastAsia"/>
        </w:rPr>
        <w:t>&gt;OTU012653</w:t>
      </w:r>
    </w:p>
    <w:p w14:paraId="1F9E58D6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TCCGGCTAACTCCGTGCCAGCAGCCGCGGTAATACGGAGGTCCCAAGCGTTGTTCGGATTCATTGGGCGTAAAGGGCGCGTAGGCGGTGCGGTAAGTCTGTTGTGAAATCTCTGGGCTCAACTCAGAGTCTGCAACGGAAACTGCCGTGCTTGAGTATGGTAGAGGGTGGTGGAATTTCCTGTGTAGCGGTGAAATGCGTAGATATAGGAAGGAACACCAGTGGCGAAGGCGACCACCTGGACGGCTACTGACGCTGAGACGCGAAAGCGTGGGGAGCAAACAGGATTAGATACCCCGGTAGTCC</w:t>
      </w:r>
    </w:p>
    <w:p w14:paraId="0D5E1955">
      <w:pPr>
        <w:rPr>
          <w:rFonts w:hint="eastAsia"/>
        </w:rPr>
      </w:pPr>
      <w:r>
        <w:rPr>
          <w:rFonts w:hint="eastAsia"/>
        </w:rPr>
        <w:t>&gt;OTU012654</w:t>
      </w:r>
    </w:p>
    <w:p w14:paraId="2789FC53">
      <w:pPr>
        <w:rPr>
          <w:rFonts w:hint="eastAsia"/>
        </w:rPr>
      </w:pPr>
      <w:r>
        <w:rPr>
          <w:rFonts w:hint="eastAsia"/>
        </w:rPr>
        <w:t>CCTACGGGTGGCAGCAGTTGGGAATATTGGACAATGGGGGCAACCCTGATCCAGCAATGCCGCGTGAGTGATGAAGGCTTTCGGGTCGTAAAGCTCTTTAAGCAGGGACGAAGGGAAACTTGACGGTACCTGCAGAATAAGCACCGGCTAACTCTGTGCCAGCAGCCGCGGTAATACGAAGGGGGCTAGCGTTGTTCGGAATTACTGGGCGTAAAGCGCACGTAGGCGGGTCGTTAAGTCAGGGGTGAAATCCCAGAGCTCAACTCTGGAACTGCCTTTGATACTGGCGACCTAGAGTCCGGAAGAGGTTAGTGGAATTCCCAGTGTAGAGGTGAAATTCGTAGATATTGGGAAGAACACCAGTGGCGAAGGCGGCTAACTGGTCCGGTACTGACGCTGAGGTGCGAAAGCGTGGGGAGCAAACAGGATTAGATACCCGAGTAGTCC</w:t>
      </w:r>
    </w:p>
    <w:p w14:paraId="1AD757EC">
      <w:pPr>
        <w:rPr>
          <w:rFonts w:hint="eastAsia"/>
        </w:rPr>
      </w:pPr>
      <w:r>
        <w:rPr>
          <w:rFonts w:hint="eastAsia"/>
        </w:rPr>
        <w:t>&gt;OTU012655</w:t>
      </w:r>
    </w:p>
    <w:p w14:paraId="799D1BDB">
      <w:pPr>
        <w:rPr>
          <w:rFonts w:hint="eastAsia"/>
        </w:rPr>
      </w:pPr>
      <w:r>
        <w:rPr>
          <w:rFonts w:hint="eastAsia"/>
        </w:rPr>
        <w:t>CCTACGGGTGGCTGCAGTCGAGAATCTTTCACAATGGGGGCAACCCTGATGGAGCGACGCCGCGTGGAGGATAAGGTCTTCGGATTGTAAACTCCTGTCATGCGAGAGTAAGGCCCCGCGTTAACTGCGTGTGGGATTGACAGTACCGCAAGAGGAAGAGACGGCTAACTCTGTGCCAGCAGCCGCGGTAATACGTAGGGAGCGAGCGTTGTCCGGATTTATTGGGCTTAAAGGGAGCGTAGGTGGATATTTAAGTGGGATGTGAAATACCTGAGCTTAACTTGGGTGCTGCATTCCAAACTGGATATCTAGAGTGCGGGAGAGGAGAGTGGAATTCCGAGTGTAGAGGTGAAATTCGTAGATATTCGGAAGAACACCAGTGGCGAAGGCGGCTCACTGGACTGGTATTGACGCTGAGGTGCGAAAGCGTGGGGAGCAAACAGGATTAGATACCCTAGTAGTCC</w:t>
      </w:r>
    </w:p>
    <w:p w14:paraId="45FD8D21">
      <w:pPr>
        <w:rPr>
          <w:rFonts w:hint="eastAsia"/>
        </w:rPr>
      </w:pPr>
      <w:r>
        <w:rPr>
          <w:rFonts w:hint="eastAsia"/>
        </w:rPr>
        <w:t>&gt;OTU012656</w:t>
      </w:r>
    </w:p>
    <w:p w14:paraId="1F25AB3F">
      <w:pPr>
        <w:rPr>
          <w:rFonts w:hint="eastAsia"/>
        </w:rPr>
      </w:pPr>
      <w:r>
        <w:rPr>
          <w:rFonts w:hint="eastAsia"/>
        </w:rPr>
        <w:t>CCTACGGGAGGCAGCAGCAGGGAATCTTGGGCAATGGGCGAAAGCCTGACCCAGCGACGCCGCGTGGAGGAAGAAGGCCTTCGGGTTGTAAACTCCTTTTCCAAGGGAAGAGCAAGGACGGTACCTTGGGAATAAGCCCCGGCTAACTACGTGCCAGCAGCCGCGGTAATACGTAGGGGGCGAGCGTTGTCCGGAATCACTGGGCGTAAAGGGCGCGTAGGCGGCCCCTTAAGCGTGTGGTGAAATGCGTAGATATCGAGAGGAACACCTGCGGCGAAGGCGGGTAGCTGGGCCGACACTGACGCTGAGGCGCGAAAGCCAGGGGAGCGAACGGGATTAGATACCCCTGTAGTCC</w:t>
      </w:r>
    </w:p>
    <w:p w14:paraId="5E125185">
      <w:pPr>
        <w:rPr>
          <w:rFonts w:hint="eastAsia"/>
        </w:rPr>
      </w:pPr>
      <w:r>
        <w:rPr>
          <w:rFonts w:hint="eastAsia"/>
        </w:rPr>
        <w:t>&gt;OTU012657</w:t>
      </w:r>
    </w:p>
    <w:p w14:paraId="02663EDC">
      <w:pPr>
        <w:rPr>
          <w:rFonts w:hint="eastAsia"/>
        </w:rPr>
      </w:pPr>
      <w:r>
        <w:rPr>
          <w:rFonts w:hint="eastAsia"/>
        </w:rPr>
        <w:t>CCTACGGGAGGCTGCAGTGAGGAATATTGGGCAATGGGCGAAAGCCTGATGCAGCGACGCCGCGTGAGGGATGACGGCCTTCGGGTTGTAAACCTCTTTCAGCAGGGAAGAAGCGAAAGTGACGGTACCTGCAGAAGAAGCCCCGGCTAACTTCGTGCCAGCAGCCGCGGTAATACGAAGGGGGCTAGCGTTGTTCGGATTTACTGGGCGTAAAGCGCACGTAGGCGGTCCAGCAAGTCGGGTGTGAAATCCCTAGGCTTAACCTAGGAACTGCATTCGAAACTACTGGACTAGAGTATCGGAGGGGATGGCGGAATTCCCGGTGTAGAGGTGAAATTCGTAGATATCGGGAGGAACACCTGTGGCGAAGGCGGCCATCTGGAAGATTACTGACGCTGAGACGCGAAAGCGTGGGGAGCAAACAGGATTAGATACCCCTGTAGTCC</w:t>
      </w:r>
    </w:p>
    <w:p w14:paraId="5C6F53A0">
      <w:pPr>
        <w:rPr>
          <w:rFonts w:hint="eastAsia"/>
        </w:rPr>
      </w:pPr>
      <w:r>
        <w:rPr>
          <w:rFonts w:hint="eastAsia"/>
        </w:rPr>
        <w:t>&gt;OTU012658</w:t>
      </w:r>
    </w:p>
    <w:p w14:paraId="7EF5A8AF">
      <w:pPr>
        <w:rPr>
          <w:rFonts w:hint="eastAsia"/>
        </w:rPr>
      </w:pPr>
      <w:r>
        <w:rPr>
          <w:rFonts w:hint="eastAsia"/>
        </w:rPr>
        <w:t>CCTACGGGCGGCTGCAGCAAGGAATTTTCGTCAATGGGCGCAAGCCTGAACGAGCAACGCCGCGTGCAGGATGACGGCCTTCGGGTTGTAAACTGCTTTTCCGAGGGAAGACAGCGACGGTACCTCGGGAATAAGGCTCGGCTAACTCTGTGCCAGCAGCCGCGGTAAGACAGAGGAGCCAAGCGTTGTCCGGATTGACTGGGCGTAAAGCGCGCGTAGGCGGCCACTTAAGTCGGATGTGAAAGCCCCTGGCTCAACTGGGGAAGTGCACCCGAAACTGAATGGCTTGAATGCAAAAGAGGGTCGCGGAATTCCCGGTGTAGAGGTGAAATGCGTAGAGATCGGGAGGAACATCCGTGGCGAAGGCGGCCATCTGGACCAGCACTGACGCTGAGGCACGAAAGCGTGGGGAGCAAACAGGATTAGATACCCGTGTAGTCC</w:t>
      </w:r>
    </w:p>
    <w:p w14:paraId="1267BB22">
      <w:pPr>
        <w:rPr>
          <w:rFonts w:hint="eastAsia"/>
        </w:rPr>
      </w:pPr>
      <w:r>
        <w:rPr>
          <w:rFonts w:hint="eastAsia"/>
        </w:rPr>
        <w:t>&gt;OTU012659</w:t>
      </w:r>
    </w:p>
    <w:p w14:paraId="7F29B2B2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CTAGGGTTGTAAAGCTCTTTTACCAGGGATGATAATGACAGTACCTGGAGAATAAGCTCCGGCTAACTCCGTGCCAGCAGCCGCGGTAAGACAGAGGATGCAAGCGTTGTTCGGATTTACTGGGCGTAAAGGGCGCGTAGGCGGCGCGACAAGGCGGCGGTGAAAGTCCGGGGCTCAACCCCGGATCGGCCGTGGCGACTGTCGCGCTGGAGCACAGTAGAGGCGGGTGGAATTCCGGGTGTAGCGGTGGAATGCGTAGAGATCCGGAAGAACACCGGAGGCGAAGGCGGCTTGCTGGGCTCATGTCTGACGCTGAGGCGCGAAAGCGTGGGGAGCGAACAGGATTAGATACCCTAGTAGTCC</w:t>
      </w:r>
    </w:p>
    <w:p w14:paraId="2F5724EA">
      <w:pPr>
        <w:rPr>
          <w:rFonts w:hint="eastAsia"/>
        </w:rPr>
      </w:pPr>
      <w:r>
        <w:rPr>
          <w:rFonts w:hint="eastAsia"/>
        </w:rPr>
        <w:t>&gt;OTU012660</w:t>
      </w:r>
    </w:p>
    <w:p w14:paraId="6BB0A110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TTAGGGTTGTAAAGCTCTTTCAGTGGGGAAGATAATGACGGTACCAGAGGAGGAAGCCACGGCTAACTACGTGCCAGCAGCCGCGGTAATACGTAGGTGGCAAGCGTTGTCCGGATTTACTGGGCGTAAAGAGCGCGCAGGCGGCTGGTCAAGTCCGACGTGAAATCTCCCGGCTTAACTGGGAAACTGCATCGGAAACTGATCGGCTTGAAGGTGGGAGAGGGTAGTGGAATTCCCGGTGTAGAGGTGAAATTCGTAGATATCGGGAGGAACACCAGTGGCGAAGGCGGCCACCTGGACGGATACTGACGCTGAGACGCGAAAGCGTGGGTAGCAAACAGGATTAGATACCCTTGTAGTCC</w:t>
      </w:r>
    </w:p>
    <w:p w14:paraId="0BA9C301">
      <w:pPr>
        <w:rPr>
          <w:rFonts w:hint="eastAsia"/>
        </w:rPr>
      </w:pPr>
      <w:r>
        <w:rPr>
          <w:rFonts w:hint="eastAsia"/>
        </w:rPr>
        <w:t>&gt;OTU012661</w:t>
      </w:r>
    </w:p>
    <w:p w14:paraId="2F0360DC">
      <w:pPr>
        <w:rPr>
          <w:rFonts w:hint="eastAsia"/>
        </w:rPr>
      </w:pPr>
      <w:r>
        <w:rPr>
          <w:rFonts w:hint="eastAsia"/>
        </w:rPr>
        <w:t>CCTACGGGTGGCAGCAGTCGAGAATCTTCCGCAATGGACGCAAGTCTGACGGGGCGACGCCGCGTGCAGGATGAAGGCCTTCGGGTTGTAAACTGCTGTTGCATCTTACGAACCCCCGGGAGTTAACAGCTCTCCGGGATGACCAGGGTGTGAGGAAGCACAGGCTAACTCCGTGCCAGCAGCCGCGGTAATACGGAGTGTGCAAGCGTTACTCGGAATCACTGGGCTTAAAGCGTGTGTAGGCGGATCGTTAAGTACCTTGTGAAATCCCACGGCTCAACCGTGGAACGGCTGGGTATACTGGCGATCTTGGGCCACTCAGGGGCGAGCGGAACAAGTGGTGGAGCGGTGAAATGCGTAGATATCGGGAGGAACACCAGTAGCGAAGGCGGCTCGCTGGGCCATTCCTGACGCTGAGACGCGAAAGCTAGGGGAGCGAACAGGATTAGATACCCGAGTAGTCC</w:t>
      </w:r>
    </w:p>
    <w:p w14:paraId="0E5105AA">
      <w:pPr>
        <w:rPr>
          <w:rFonts w:hint="eastAsia"/>
        </w:rPr>
      </w:pPr>
      <w:r>
        <w:rPr>
          <w:rFonts w:hint="eastAsia"/>
        </w:rPr>
        <w:t>&gt;OTU012662</w:t>
      </w:r>
    </w:p>
    <w:p w14:paraId="165E546C">
      <w:pPr>
        <w:rPr>
          <w:rFonts w:hint="eastAsia"/>
        </w:rPr>
      </w:pPr>
      <w:r>
        <w:rPr>
          <w:rFonts w:hint="eastAsia"/>
        </w:rPr>
        <w:t>CCTACGGGTGGCTGCAGCAGGGAATCTTGCACAATGGGCGCAAGCCTGATGCAGCAACGCCGCGTGAGGGACGACGGCCTTCGGGTTGTAAACCTCTTTTAGCAGGGAAGAAGCGAAAGTGACGGTACCTGCAGAAAAAGCACCGGCTAACTACGTGCCAGCAGCCGCGGTAATACGTAGGGTGCAAGCGTTATCCGGATTTACTGGGCGTAAAGCGTGCGTAGGCGGTTCGGTATGTCGGTCGTGAAATCCCCGGGCTTAACCTGGGAACTGCGGCCGAAACTGCCGGGCTTGAGTGTGGTAGAGGGTGGTGGAATTCCGGGTGTAGCGGTGAAATGCGTAGAGATCCGGAGGAACATCGATGGCGAAGGCAGCCACCTGGGCCACAACTGACGCTGAGGTACGAAAGCCAGGGTAGCGAACGGGATTAGATACCCCTGTAGTCC</w:t>
      </w:r>
    </w:p>
    <w:p w14:paraId="3ABD30AB">
      <w:pPr>
        <w:rPr>
          <w:rFonts w:hint="eastAsia"/>
        </w:rPr>
      </w:pPr>
      <w:r>
        <w:rPr>
          <w:rFonts w:hint="eastAsia"/>
        </w:rPr>
        <w:t>&gt;OTU012663</w:t>
      </w:r>
    </w:p>
    <w:p w14:paraId="7645AB0B">
      <w:pPr>
        <w:rPr>
          <w:rFonts w:hint="eastAsia"/>
        </w:rPr>
      </w:pPr>
      <w:r>
        <w:rPr>
          <w:rFonts w:hint="eastAsia"/>
        </w:rPr>
        <w:t>CCTACGGGTGGCTGCAATGAGGGATATTGCACAATGGGCGAAAGCCTGACGGAGCAAGACCGCGTGGGGGAAGAAGGCTCTTGGGTTGTAAACCCCTTTTCTCTGGGAAGAAAGTTGTGAAAGCAACCTGACGGTACCAGAGGAATCAGCATCGGCTAACTCCGTGCCAGCAGCCGCGGTAAGACGGAGGATGCAAGCGTTATCCGGATTCACTGGGTTTAAAGGGTGCGTAGGCGGTCTGGTAAGTCGGCGGTGAAAGCCCGGGGCTCAACCCCGGAACTGCCATCGATACTGTCAGACTTGAGTGTGGTTGAGGGTGGCGGAATGGGCGGTGTAGCGGTGAAATGCATAGATACCGTCCAGAACCCCGATTGCGAAGGCAGCTGCCTAAGCCACAACTGACGCTGAGGCACGAAAGCGTGGGGAGCGAACAGGATTAGATACCCCAGTAGTCC</w:t>
      </w:r>
    </w:p>
    <w:p w14:paraId="10C66E30">
      <w:pPr>
        <w:rPr>
          <w:rFonts w:hint="eastAsia"/>
        </w:rPr>
      </w:pPr>
      <w:r>
        <w:rPr>
          <w:rFonts w:hint="eastAsia"/>
        </w:rPr>
        <w:t>&gt;OTU012664</w:t>
      </w:r>
    </w:p>
    <w:p w14:paraId="3C95A25F">
      <w:pPr>
        <w:rPr>
          <w:rFonts w:hint="eastAsia"/>
        </w:rPr>
      </w:pPr>
      <w:r>
        <w:rPr>
          <w:rFonts w:hint="eastAsia"/>
        </w:rPr>
        <w:t>CCTACGGGTGGCAGCAGTGGGGAATCTTGCGCAATGGCCGAAAGGCTGACGCAGCGACGCCGCGTGTGGGAGGACGCCCTTCGGGGTGTAAACCACTGTTGCCCGGGACGAAACTCCTTTTTCGAGAGGACTGACGGTACCGGGTGAGGAAGCACCGGCTAACTACGTGCCAGCAGCCGCGGTAATACGTAGGGTGCGAGCGTTAATCGGAATTACTGGGCGTAAAGCGTGCGCAGGCGGTGCTGTAAGACAGGCGTGAAATCCCCGGGCTTAACCTGGGAATGGCGCTTGTGACTGCAGTGCTGGAGTGTGGCAGAGGGGGATGGAATTCCACGTGTAGCGGTGAAATGCGTAGAGATCCGAAGGAATACCGGAGGCGAAGGCGGCCAGCTGGGCCTGATCTGACGCTGAGGTGCGAAAGCGTGGGGAGCGAACAGGATTAGATACCCCGGTAGTCC</w:t>
      </w:r>
    </w:p>
    <w:p w14:paraId="297089FF">
      <w:pPr>
        <w:rPr>
          <w:rFonts w:hint="eastAsia"/>
        </w:rPr>
      </w:pPr>
      <w:r>
        <w:rPr>
          <w:rFonts w:hint="eastAsia"/>
        </w:rPr>
        <w:t>&gt;OTU012665</w:t>
      </w:r>
    </w:p>
    <w:p w14:paraId="26D88999">
      <w:pPr>
        <w:rPr>
          <w:rFonts w:hint="eastAsia"/>
        </w:rPr>
      </w:pPr>
      <w:r>
        <w:rPr>
          <w:rFonts w:hint="eastAsia"/>
        </w:rPr>
        <w:t>CCTACGGGGGGCTGCAGTCGAGAATCTTCGGCAATGGGCGAAAGCCTGATCCAGCCATGCCGCGTGAGTGATGAAGGCCCTAGGGTTGTAAAGCTCTTTCAACGGTGAAGATAATGACGGTAACCGTAGAAGAAGCCCCGGCTAACTTCGTGCCAGCAGCCGCGGTAATACGAAGGGGGCTAGCGTTGTTCGGAATCACTGGGCGTAAAGCGCACGTAGGCGGTGATGTAAGACAGTTGTGAAATCCCCGGGCTCAACCTGGGAACTGCATCTGTGACTGCATCGCTGGAGTACGGTAGAGGGGGATGGAATTCCACGTGTAGCGGTGAAATGCGCAGATATCAGGAGGAACACCGATGGCGAAGGCAGGTCTCTGGGCATTAACTGACGCTGAGGAGCGAAAGCATGGGGAGCGAACAGGATTAGATACCCCAGTAGTCC</w:t>
      </w:r>
    </w:p>
    <w:p w14:paraId="710C5343">
      <w:pPr>
        <w:rPr>
          <w:rFonts w:hint="eastAsia"/>
        </w:rPr>
      </w:pPr>
      <w:r>
        <w:rPr>
          <w:rFonts w:hint="eastAsia"/>
        </w:rPr>
        <w:t>&gt;OTU012666</w:t>
      </w:r>
    </w:p>
    <w:p w14:paraId="18248971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CTAGGGTTGTAAAGCTCTTTCACCGGTGAAGATAATGACGGTAACCGGAGAAGAAGCCCCGGCTAACTTCGTGCCAGCAGCCGCGGTAATACGTAGGGGGCAAGCGTTGTCCGGATTTATTGGGCGTAAAGGGCAGGTAGGTGGTTTGGTAAGTCTGTTGTGAAAGCTCCCGGCTTAACTGGGAGAGGTCAACAGAAACTACCAGGCTTGAGTATAGGAGAGGGTACTGGAATTCCCGGTGTAGCGGTGAAATGCGCAGAGATCGGGAGGAACACCAATGGCGAAAGCAGGTACCTGGGTCAAGATTGACGCTCATGCACGAAAGCGTGGGGAGCAAACAGGATTAGATACCCGTGTAGTCC</w:t>
      </w:r>
    </w:p>
    <w:p w14:paraId="4E246A7C">
      <w:pPr>
        <w:rPr>
          <w:rFonts w:hint="eastAsia"/>
        </w:rPr>
      </w:pPr>
      <w:r>
        <w:rPr>
          <w:rFonts w:hint="eastAsia"/>
        </w:rPr>
        <w:t>&gt;OTU012667</w:t>
      </w:r>
    </w:p>
    <w:p w14:paraId="3701FFCB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TTTCGGATCGTAAACTCCTGTCGAATGGGACGAACAGATTGCGGGTTAACAACCCGTGGTCCTGACGGTACCGTTAAAGGAAACCCCGGCTAACTCCGTGCCAGCAGCCGCGGTAATACGGGGGGGGCAAGCGTTGTTCGGAATTACTGGGCGTAAAGGGCGCGTAGGCGGCTCGCTAAGTCGGGTGTGAAAACTCTGGGCTCAACCCAGAGCCTGCACTCGAAACTGATGAGCTAGAGTTCTGGAGGGGAAAGCGGAATTCCTGGTGTAGCGGTGAAATGCGTAGAGATGTGGAGGAACACCAGTGGCGAAGGCGGCTCTCTGGTCTGTAACTGACGCTGAGGCGCGAAAGCGTGGGGAGCGAACAGGATTAGATACCCCGGTAGTCC</w:t>
      </w:r>
    </w:p>
    <w:p w14:paraId="01953B7E">
      <w:pPr>
        <w:rPr>
          <w:rFonts w:hint="eastAsia"/>
        </w:rPr>
      </w:pPr>
      <w:r>
        <w:rPr>
          <w:rFonts w:hint="eastAsia"/>
        </w:rPr>
        <w:t>&gt;OTU012668</w:t>
      </w:r>
    </w:p>
    <w:p w14:paraId="0ADA39D3">
      <w:pPr>
        <w:rPr>
          <w:rFonts w:hint="eastAsia"/>
        </w:rPr>
      </w:pPr>
      <w:r>
        <w:rPr>
          <w:rFonts w:hint="eastAsia"/>
        </w:rPr>
        <w:t>CCTACGGGTGGCTGCAGTAGGGAATTTTCCACAATGGGCGAAAGCCTGATGGAGCAACGCCGCGTGCAGGATGAAGGCCTTCGGGTTGTAAACTGCTTTTATCTGTGACGATTTTGACGGTAGCAGATGAATAAGGATCGGCTAACTCCGTGCCAGCAGCCGCGGTCATACGGAGGATCCAAGCGTTATCCGGAATTATTGGGCGTAAAGCGCGCGCAGGCGGTCGGGTAAGTCTGATGTTAAAGCCCGGGGCTCAACCCCGGTTCGCATTGGAAACTGCTCGACTTGAGTGCAGAAGAGGAAAGCGGAATTCCACGTGTAGCGGTGAAATGCGTAGATATCGGAAGGAACATCAGTGGCGAAAGCGGCTTCCTGGACCAGCACCGACGTTCAGGCACGAAAGCGTGGGGAGCAAACAGGATTAGATACCCCAGTAGTCC</w:t>
      </w:r>
    </w:p>
    <w:p w14:paraId="52E717FF">
      <w:pPr>
        <w:rPr>
          <w:rFonts w:hint="eastAsia"/>
        </w:rPr>
      </w:pPr>
      <w:r>
        <w:rPr>
          <w:rFonts w:hint="eastAsia"/>
        </w:rPr>
        <w:t>&gt;OTU012669</w:t>
      </w:r>
    </w:p>
    <w:p w14:paraId="3D4DAD61">
      <w:pPr>
        <w:rPr>
          <w:rFonts w:hint="eastAsia"/>
        </w:rPr>
      </w:pPr>
      <w:r>
        <w:rPr>
          <w:rFonts w:hint="eastAsia"/>
        </w:rPr>
        <w:t>CCTACGGGAGGCTGCAGTAGGGAATCTTCCGCAATGGACGAAAGTCTGATGGAGCAACGCCGCGTGAGTGAAGAAGGATTTCGGTTCGTAAAACTCTGTTGCAAGGGAAGAACAAGTAGCGTAGTAACTGGCTGCACCTTGACGGTACCTAACCAGAAAGCCACGGCTAACTACGTGCCAGCAGCCGCGGTAATACGTAGGTGGCAAGCGTTATCCGGAATTACTGGGCGTAAAGAGTTGCGTAGGTGGCATTGTAAGTTGCTAGTGAAAGCCTGGGGCTCAACCCCTTACACATTAGCAAAACTGCAAAGCTAGAGGACGAGAGAGGTTATTGGAATTCCTAGTGTAGGAGTGAAATCCGTAGATATTAGGAGGAACACCGATGGCGTAGGCAGGCTACTGGCATATTACTGACACTAAGGCACGAAAGCGTGGGGAGCGAACGGGATTAGATACCCTGGTAGTCC</w:t>
      </w:r>
    </w:p>
    <w:p w14:paraId="52950239">
      <w:pPr>
        <w:rPr>
          <w:rFonts w:hint="eastAsia"/>
        </w:rPr>
      </w:pPr>
      <w:r>
        <w:rPr>
          <w:rFonts w:hint="eastAsia"/>
        </w:rPr>
        <w:t>&gt;OTU012670</w:t>
      </w:r>
    </w:p>
    <w:p w14:paraId="40073467">
      <w:pPr>
        <w:rPr>
          <w:rFonts w:hint="eastAsia"/>
        </w:rPr>
      </w:pPr>
      <w:r>
        <w:rPr>
          <w:rFonts w:hint="eastAsia"/>
        </w:rPr>
        <w:t>CCTACGGGAGGCTGCAGTTTCGAATCATTCACAATGGGCGAAAGCCTGATGGTGCGACGCCGCGTGAGGGATGACGGCTTTCGGGTTGTAAACCTCTTTCAGCAGGGACGAAGCCTCACGGTGACGGTACCTGCAGAAGAAGCCCCGGCTAACTACGTGCCAGCAGCCGCGGTAATACGTAGGGGGCAAGCGTTATCCGGAATCACTGGGCGTAAAGGGCGCGTAGGTGGCTTGGCACGCGTGCGGTGAAAGCCCGGGGCTCAACCCCGGGTCTGCCGTGCGAACGGCTATGGCTCGAGCACTGTAGAGGCAGGTAGAATTCCGGGTGTAGCGGTGGAATGCGTAGAGATCCGGAAGAATACCGGCGGCGAAGGCGGCCATCTGGACTGTAACTGACGCTGAGGCGCGAAAGCGTGGGGAGCAAACAGGATTAGATACCCTTGTAGTCC</w:t>
      </w:r>
    </w:p>
    <w:p w14:paraId="60102EF3">
      <w:pPr>
        <w:rPr>
          <w:rFonts w:hint="eastAsia"/>
        </w:rPr>
      </w:pPr>
      <w:r>
        <w:rPr>
          <w:rFonts w:hint="eastAsia"/>
        </w:rPr>
        <w:t>&gt;OTU012671</w:t>
      </w:r>
    </w:p>
    <w:p w14:paraId="0598006F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TGGCTCCAACCTAATACGTTGGAGTGTGACGGTACCGGGTGAGGAAGCCCCGGCTAACTCTGTGCCAGCAGCCGCGGTAATACAGAGGGGGCAAGCGTTGTTCGGAATCATTGGGCGTAAAGGGCTCCTAGGCGGTTCAGTAAGTCGACTGTGAAAATCCAGGGCTCAACCCTGGGGCGCCAGTCGATACTGCTGTGACTCGAGTTCGGTAGAGGAGTGTGGAATTCCTGGTGTAGCGGTGAAATGCGTAGATATCAGGAAGAACACCTGTGGCGAAGGCGGCTAGCTGGGCCAGTTCTGACGCTCATCCGCGAAAGCGTGGGGAGCAAACAGGATTAGATACCCTTGTAGTCC</w:t>
      </w:r>
    </w:p>
    <w:p w14:paraId="5B9F67F7">
      <w:pPr>
        <w:rPr>
          <w:rFonts w:hint="eastAsia"/>
        </w:rPr>
      </w:pPr>
      <w:r>
        <w:rPr>
          <w:rFonts w:hint="eastAsia"/>
        </w:rPr>
        <w:t>&gt;OTU012672</w:t>
      </w:r>
    </w:p>
    <w:p w14:paraId="501B8B25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CAGGGAAGAAGCGCAAGTGACGGTACCTGCAGAAGAAGCGCCGGCTAACTACGTGCCAGCAGCCGCGGTAATACGTAGGGCGCAAGCGTTGTCCGGAATTATTGGGCGTAAAGCGCGCGTAGGTGGTTTGTTAAGTTGGATGTGAAATCCCCGGGCTCAACCCCGGGCTGTCATTCGATACTGCCCGGCTCGAGGCAGGTAGGGGAGATTGGAATTCCTGGTGTAGCGGTGAAATGCGCAGATATCAGGAGGAACACCGGTGGCGAAGGCGGGTCTCTGGGCCGATACTGACGCTGAGGAGCGAAAGCGTGGGGAGCGAACAGGATTAGATACCCCGGTAGTCC</w:t>
      </w:r>
    </w:p>
    <w:p w14:paraId="1A0E3B40">
      <w:pPr>
        <w:rPr>
          <w:rFonts w:hint="eastAsia"/>
        </w:rPr>
      </w:pPr>
      <w:r>
        <w:rPr>
          <w:rFonts w:hint="eastAsia"/>
        </w:rPr>
        <w:t>&gt;OTU012673</w:t>
      </w:r>
    </w:p>
    <w:p w14:paraId="676A3E25">
      <w:pPr>
        <w:rPr>
          <w:rFonts w:hint="eastAsia"/>
        </w:rPr>
      </w:pPr>
      <w:r>
        <w:rPr>
          <w:rFonts w:hint="eastAsia"/>
        </w:rPr>
        <w:t>CCTACGGGTGGCTGCAGTAGGGAATCTTGCGCAATGGGCGAAAGCCTGACGCAGCAACGCCGCGTGGGGGACGACGGCCCTCGGGTTGTAAACCCCTTTCAGCAGGGACGAAACTGACGGTACCTGCAGAAGAAGCCCCGGCCAACTACGTGCCAGCAGCCGCGGTAACACGTAGGGGGCAAGCGTTGTCCGGATTTATTGGGCGTAAAGAGCTCGTAGGCGGCTCAGTAAGTCGGGTGTGAAAGACCCCGGCTCAACTGGGGGGTGTCATGCGATACGGGCGGACTGGAGGCCAGTAGGGGGATGCGGAATTCCGGGTGTAGTGGTGGAATGCGTAGAGATCCGAAGGAATACCGGAGGCGAAGGCGGCCAGCTGGGCCTGATCTGACGCTGAGGTGCGAAAGCGTGGGGAGCGAACAGGATTAGATACCCTTGTAGTCC</w:t>
      </w:r>
    </w:p>
    <w:p w14:paraId="38ED6F2B">
      <w:pPr>
        <w:rPr>
          <w:rFonts w:hint="eastAsia"/>
        </w:rPr>
      </w:pPr>
      <w:r>
        <w:rPr>
          <w:rFonts w:hint="eastAsia"/>
        </w:rPr>
        <w:t>&gt;OTU012674</w:t>
      </w:r>
    </w:p>
    <w:p w14:paraId="7E4EA011">
      <w:pPr>
        <w:rPr>
          <w:rFonts w:hint="eastAsia"/>
        </w:rPr>
      </w:pPr>
      <w:r>
        <w:rPr>
          <w:rFonts w:hint="eastAsia"/>
        </w:rPr>
        <w:t>CCTACGGGTGGCAGCAGTGGGGAATATTGGACAATGGGCGCAAGCCTGATCCAGCAATGCCGCGTGGGTGAAGAAGGCCTTCGGGTTGTAAAGCCCTTTTGTACGGGAAGAAATCCTGTCGGTTAATACCCGGCGGGGATGACGGTACCGGAAGAATAAGCACCGGCTAACTACGTGCCAGCAGCCGCGGTAATACGTAGGCAGCGAGCGTTGTTCGGAGTTACTGGGCGTAAAGCGTGCGTAGGTGGCGATGTAAGTCTGGTGTGAAATCTCGGGGCTCAACCTCGAAATTGCATTGGATACTGCGTTGCTAGAGTGTGGAAGGGGCTACTGGAATTCCGTGTGTAGCGGTGAAATGCGTAGATATACGGAGGAACACCAGCGGCGAAGGCGGGTAGCTGGACCAATACTGACGCTCATGTGCGAAAGCGTGGGGAGCAAACAGGATTAGATACCCCAGTAGTCC</w:t>
      </w:r>
    </w:p>
    <w:p w14:paraId="781D681E">
      <w:pPr>
        <w:rPr>
          <w:rFonts w:hint="eastAsia"/>
        </w:rPr>
      </w:pPr>
      <w:r>
        <w:rPr>
          <w:rFonts w:hint="eastAsia"/>
        </w:rPr>
        <w:t>&gt;OTU012675</w:t>
      </w:r>
    </w:p>
    <w:p w14:paraId="17CD2F19">
      <w:pPr>
        <w:rPr>
          <w:rFonts w:hint="eastAsia"/>
        </w:rPr>
      </w:pPr>
      <w:r>
        <w:rPr>
          <w:rFonts w:hint="eastAsia"/>
        </w:rPr>
        <w:t>CCTACGGGCGGCAGCAGTGGGGAATATTGCACAATGGGCGCAAGCCTGATGCAGCGACGCCGCGTGAGGGATGACGGCCTTCGGGTTGTAAACCTCTTTCGGCAGGGACGAAGCCTTTCGGGGTGACGGTACCTGTAGAAGAAGCGCCGGCCAACTACGTGCCAGCAGCCGCGGTAAGACGTAGGGCGCGAGCGTTGTTCGGAATCACTGGGCGTAAAGCGCACGTAGGCGGCTCGTTAAGTCGGAGGTGAAATCCTGGAGCTCAACTCCAGAACTGCCTTCGATACTGACGAGCTCGAGTTCGGGAGAGGTGAGTGGAACTGCGAGTGTAGAGGTGAAATTCGTAGATATTCGCAAGAACACCAGTGGCGAAGGCGGCTCACTGGCTCATATCTGACGCTCAGGCGCGACAGCGTGGGGATCAAACAGGATTAGATACCCCTGTAGTCC</w:t>
      </w:r>
    </w:p>
    <w:p w14:paraId="718D02C2">
      <w:pPr>
        <w:rPr>
          <w:rFonts w:hint="eastAsia"/>
        </w:rPr>
      </w:pPr>
      <w:r>
        <w:rPr>
          <w:rFonts w:hint="eastAsia"/>
        </w:rPr>
        <w:t>&gt;OTU012676</w:t>
      </w:r>
    </w:p>
    <w:p w14:paraId="2704A897">
      <w:pPr>
        <w:rPr>
          <w:rFonts w:hint="eastAsia"/>
        </w:rPr>
      </w:pPr>
      <w:r>
        <w:rPr>
          <w:rFonts w:hint="eastAsia"/>
        </w:rPr>
        <w:t>CCTACGGGTGGCTGCAGTGAGGAATATTGGACAATGGGCGAAAGCCTGATCCAGCCATGCCGCGTGAGTGATGAAGGCCCTAGGGTTGTAAAGCTCTTTCACCGGTGAAGATAATGACGGTAACCGGAGAAGAAGCCCCGGCTAACTTCGTGCCAGCAGCCGCGGTAATACGAAGGGGGCTAGCGTTGTTCGGAATTACTGGGCGTAAAGCGCACGTAGGCGGCTTTGCAAGTCAGAGGTGAAAGCCCAGGGCTCAACCCTGGAATTGCCTTTGAGACTGCATCGCTAGAATTGTGGAGAGGTAAGTGGAATTCCGAGTGTAGAGGTGAAATTCGTAGATATTCGGAAGAACACCAGTGGCGAAGGCGGCTCACTGGGCCTTTACTGACGCTGAGGCACGAAAGCTAGGGGAGCAAACGGGATTAGATACCCTTGTAGTCC</w:t>
      </w:r>
    </w:p>
    <w:p w14:paraId="220616FD">
      <w:pPr>
        <w:rPr>
          <w:rFonts w:hint="eastAsia"/>
        </w:rPr>
      </w:pPr>
      <w:r>
        <w:rPr>
          <w:rFonts w:hint="eastAsia"/>
        </w:rPr>
        <w:t>&gt;OTU012677</w:t>
      </w:r>
    </w:p>
    <w:p w14:paraId="20769732">
      <w:pPr>
        <w:rPr>
          <w:rFonts w:hint="eastAsia"/>
        </w:rPr>
      </w:pPr>
      <w:r>
        <w:rPr>
          <w:rFonts w:hint="eastAsia"/>
        </w:rPr>
        <w:t>CCTACGGGGGGCTGCAGTGGGGAATCTTGGACAATGGGGGCAACCCTGATCCAGCGATGCCGCGTGAGTGAAGAAGGCCTTCGGGTCGTAAAGCTCTTTAGGCTGGGAAGAAGTTTGGTTGAGGAAATGCGATCAAGTTGACTGTACCAGCAGAATAAGCACCGGCAAACTCTGTGCCAGCAGCCGCGGTAATACAGAGGGTGCGAGCGTTGATCGGAGTTACTGGGCGTAAAGGGCGCGTAGGCGGTTGTATGAGTGTGGTGTGAAAGCCCCGGGCTCAACCTGGGAACTGCGTTTGAAACTACAAGGCTAGAGTGTAGAAGAGGGGGGTAGAATTCCACGTGTAGCAGTGAAATGCGTAGAGATGTGGAGGAATACCGATGGCGAAGGCAGCCCCCTGGGCTAACACTGACGCTCATGCACGAAAGCGTGGGGAGCAAACAGGATTAGATACCCGGGTAGTCC</w:t>
      </w:r>
    </w:p>
    <w:p w14:paraId="34D024E5">
      <w:pPr>
        <w:rPr>
          <w:rFonts w:hint="eastAsia"/>
        </w:rPr>
      </w:pPr>
      <w:r>
        <w:rPr>
          <w:rFonts w:hint="eastAsia"/>
        </w:rPr>
        <w:t>&gt;OTU012678</w:t>
      </w:r>
    </w:p>
    <w:p w14:paraId="16A87A22">
      <w:pPr>
        <w:rPr>
          <w:rFonts w:hint="eastAsia"/>
        </w:rPr>
      </w:pPr>
      <w:r>
        <w:rPr>
          <w:rFonts w:hint="eastAsia"/>
        </w:rPr>
        <w:t>CCTACGGGGGGCAGCAGTGGGGAATATTGCGCAATGGGCGAAAGCCTGATCCAGCCATGCCGCGTGAATGATGAAGGCCTTAGGGTTGTAAAGTTCTTTCGCAGGGGAAGATAATGACGGTACCCTGATAAGAAGCCCCGGCTAACTTCGTGCCAGCAGCCGCGGTAATACGAAGGGGGCTAGCGTTGTTCGGAATTACTGGGCGTAAAGCGCGCGTAGGCGGTCATATATGTCAGAGGTGAAATCCCAAGGCTTAACCTTGGAATTGCCTTTGAAACGGTATGACTGGAGTCTCGGAGGGGATGGTGGAATTCCAAGTGTAGAGGTGAAATTCGTAGATATTTGGAGGAACACCGGTGGCGAAGGCGACCATCTGGACGAGTACTGACGCTGAGGCGCGAAAGCGTGGGGAGCAAACAGGATTAGATACCCCAGTAGTCC</w:t>
      </w:r>
    </w:p>
    <w:p w14:paraId="374484DB">
      <w:pPr>
        <w:rPr>
          <w:rFonts w:hint="eastAsia"/>
        </w:rPr>
      </w:pPr>
      <w:r>
        <w:rPr>
          <w:rFonts w:hint="eastAsia"/>
        </w:rPr>
        <w:t>&gt;OTU012679</w:t>
      </w:r>
    </w:p>
    <w:p w14:paraId="4B04D316">
      <w:pPr>
        <w:rPr>
          <w:rFonts w:hint="eastAsia"/>
        </w:rPr>
      </w:pPr>
      <w:r>
        <w:rPr>
          <w:rFonts w:hint="eastAsia"/>
        </w:rPr>
        <w:t>CCTACGGGGGGCTGCAGTGGGGAATATTGGACAATGGGTGAAAACCTGATCCAGCGACGCCGCGTGGGTGATGAAGGCCTTCGGGTTGTAAAGCCCTGTGGAGAGGAAAGAAAACGGTTACGGCGAATAGGCGTAGCCCTTGACGGTACCTCTTCAGAAAGCACCGGCTAACTCTGTGCCAGCAGCCGCGGTAAGACAGAGGGTGCAAACGTTGCTCGGAATTACTGGGCGTAAAGCGCGTGTAGGCGGGTCGGAAAGTCAGGCGTGAAATCCCTGGGCTCAACCCAGGAACTGCACTTGAAACTTCCGATCTTGAGTGGTGGAGAGGGAAGTGGAATTCCTGGTGTAGAGGTGAAATTCGTAGATATCAGGAGGAACACCAGTGGCGAAGGCGGCTTCCTGGACACCAACTGACGCTGAGACGCGAAAGCGTGGGGAGCAAACAGGATTAGATACCCTAGTAGTCC</w:t>
      </w:r>
    </w:p>
    <w:p w14:paraId="4978581D">
      <w:pPr>
        <w:rPr>
          <w:rFonts w:hint="eastAsia"/>
        </w:rPr>
      </w:pPr>
      <w:r>
        <w:rPr>
          <w:rFonts w:hint="eastAsia"/>
        </w:rPr>
        <w:t>&gt;OTU012680</w:t>
      </w:r>
    </w:p>
    <w:p w14:paraId="6E97CA78">
      <w:pPr>
        <w:rPr>
          <w:rFonts w:hint="eastAsia"/>
        </w:rPr>
      </w:pPr>
      <w:r>
        <w:rPr>
          <w:rFonts w:hint="eastAsia"/>
        </w:rPr>
        <w:t>CCTACGGGAGGCTGCAGTGGGGAATATTGGACAATGGGCGAAAGCCTGATCCAGCAACGCCGCGTGAGCGATGAAGGCCTTCGGGTCGTAAAGCTCTGTTGTTAGGGAAGAACAAGTATCGGAGTAACTGCCGGTACCTTGACGGTACCTAACCAGAAAGCCACGGCTAACTACGTGCCAGCAGCCGCGGTAAGACGTAGGATCCGAGCGTTGTCCGGAGTTACTGGGCGTAAAGCGCGCGTAGGCGGCTTTGCAAGCCGGATGTGAAATCCCCGGGCTTAACCTGGGAACTGCATTCGGGACTGCACCGCTTGAGGGCGGTAGGGGCTGGTGGAATGCCTGGTGTAGTGGTGAAATGCGTAGAGATCAGGCGGAACACCCGTGGCGAAGGCGGCCAGCTGGGCCGTCCCTGACGCTGAGGCGCGAAGGCGTGGGGAGCGAACGGGATTAGATACCCGAGTAGTC</w:t>
      </w:r>
    </w:p>
    <w:p w14:paraId="6FB8C888">
      <w:pPr>
        <w:rPr>
          <w:rFonts w:hint="eastAsia"/>
        </w:rPr>
      </w:pPr>
      <w:r>
        <w:rPr>
          <w:rFonts w:hint="eastAsia"/>
        </w:rPr>
        <w:t>&gt;OTU012681</w:t>
      </w:r>
    </w:p>
    <w:p w14:paraId="68D0C619">
      <w:pPr>
        <w:rPr>
          <w:rFonts w:hint="eastAsia"/>
        </w:rPr>
      </w:pPr>
      <w:r>
        <w:rPr>
          <w:rFonts w:hint="eastAsia"/>
        </w:rPr>
        <w:t>CCTACGGGTGGCTGCAGTGGGGAATCTTAGACAATGGGGGAAACCCTGATCTAGCCATGCCGCGTGGACGATGAAGGCCTTAGGGTTGTAAAGTCCTTTCGCTGGGGAAGATAATGACGGTACCCAGTAAAGAAGCCTCGGCTAACTCCGTGCCAGCAGCCGCGGTAATACGGAGGAGGCAAGCGTTGTTCGGAATCACTGGGCTTAAAGCGCGTGTAGGCGGCCGATCAAGTATTGAGTGAAAGCCCTGGGCTTAACCTGGGAACTGCTTGATATACTGATTGGCTTGAGTCAGACAGGGGTGCCTGGAACAATAGGTGGAGCGGTGAAATGCGTAGATATCTATTGGAACGCCTGAGGCGAAAGCGGGGCACTGGGTCTGCACTGACGCTGAGACGCGAAAGCGTAGGGAGCGAACGGGATTAGATACCCGAGTAGTCC</w:t>
      </w:r>
    </w:p>
    <w:p w14:paraId="23EF9790">
      <w:pPr>
        <w:rPr>
          <w:rFonts w:hint="eastAsia"/>
        </w:rPr>
      </w:pPr>
      <w:r>
        <w:rPr>
          <w:rFonts w:hint="eastAsia"/>
        </w:rPr>
        <w:t>&gt;OTU012682</w:t>
      </w:r>
    </w:p>
    <w:p w14:paraId="0B51A8C9">
      <w:pPr>
        <w:rPr>
          <w:rFonts w:hint="eastAsia"/>
        </w:rPr>
      </w:pPr>
      <w:r>
        <w:rPr>
          <w:rFonts w:hint="eastAsia"/>
        </w:rPr>
        <w:t>CCTACGGGGGGCTGCAGTAGGGAATCTTCCACAATGGACGAAAGTCTGATGGAGCAACGCCGCGTGAGCGATGAAGGCCTTCGGGTCGTAAAGCTCTGTTGTTAGGGAAGAACAAGTACCGGAGTAACTGCCGGTACCTTGACGGTACCACCTGAATAAGCCCCGGCTAACTCCGTGCCAGCAGCCGCGGTAAGACGGAGGGTGCTAGCGTTGTTCGGAATCACTGGGCGTAAAGGGCGTGTAGGCGGTCTGCTAAGTCTGATGTGAAATCCCCAGGCTCAACCTGGGAACTGCGTCTGATACTGGTTGACTTGAGTGCAGGAGAGGAACGCGGAATTCCAGGTGTAGCGGTGAAATGCTTAGATATGACATAGAACACCGATTGCGAAGGCAGCTTACTAAACGGTCATTGACGCTGAGGCACGAAAGCGTGGGGATCAAACAGGATTAGATACCCCTGTAGTCC</w:t>
      </w:r>
    </w:p>
    <w:p w14:paraId="027E9917">
      <w:pPr>
        <w:rPr>
          <w:rFonts w:hint="eastAsia"/>
        </w:rPr>
      </w:pPr>
      <w:r>
        <w:rPr>
          <w:rFonts w:hint="eastAsia"/>
        </w:rPr>
        <w:t>&gt;OTU012683</w:t>
      </w:r>
    </w:p>
    <w:p w14:paraId="4C980317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AGGGATGATAATGACAGTACCTGGAGAATAAGCTCCGGCTAACTCTGTGCCAGCAGCCGCGGTAATACGTAGGGGGCTAGCGTTAATCGGAATTACTGGGCGTAAAGCGCGCGTAGGTGGTTCGTTAAGTCGGATGTGAAATCCCTGGGCTCAACCTAGGAACTGCATTCGATACTGGATATCTAGAGTATGGTAGAGGATAGTGGAATTCCCGGTGTAGCGGTGAAATGCGTAGATATCGGGAGGAACACCAGTGGCGAAGGCGGCTATCTGGACCAATACTGACGCTGAGGTGCGAAAGCGTGGGGAGCAAACAGGATTAGATACCCGAGTAGTCC</w:t>
      </w:r>
    </w:p>
    <w:p w14:paraId="1C76E1B7">
      <w:pPr>
        <w:rPr>
          <w:rFonts w:hint="eastAsia"/>
        </w:rPr>
      </w:pPr>
      <w:r>
        <w:rPr>
          <w:rFonts w:hint="eastAsia"/>
        </w:rPr>
        <w:t>&gt;OTU012684</w:t>
      </w:r>
    </w:p>
    <w:p w14:paraId="734B5119">
      <w:pPr>
        <w:rPr>
          <w:rFonts w:hint="eastAsia"/>
        </w:rPr>
      </w:pPr>
      <w:r>
        <w:rPr>
          <w:rFonts w:hint="eastAsia"/>
        </w:rPr>
        <w:t>CCTACGGGGGGCAGCAGTAAGGAATATTGGGCAATGGAGGCAACTCTGACCCAGCCATGCCGCGTGGAGGATGAAGGCCCTCTGGGTTGTAAACTTCTTTTACTTGGGACGAAACCACTTTTTTCTAAGGGTGTTGACGGTACCAAGGGAATAAGCACCGGCTAACTCCGTGCCAGCAGCCGCGGTAATACGGAGGGTGCAAGCGTTATCCGGATTCACTGGGTGTAAAGGGTGCGCAGGCGGATTCGTAAGTCAGGGGTGAAATCTCACAGCTTAACTGTGAAACTGCCCTTGATACTGCAGATCTTGAGTTCGGGAGAGGTTGATGGAATTCCAGGTGTAGCGGTGAAATGCGTAGATATGACATAGAACACCGATTGCGAAGGCAGCTCACTACACGAATATTGACTCTGAGGCACGAAAGCGTGGGGATCAAACAGGATTAGATACCCCGGTAGTCC</w:t>
      </w:r>
    </w:p>
    <w:p w14:paraId="12D20EAA">
      <w:pPr>
        <w:rPr>
          <w:rFonts w:hint="eastAsia"/>
        </w:rPr>
      </w:pPr>
      <w:r>
        <w:rPr>
          <w:rFonts w:hint="eastAsia"/>
        </w:rPr>
        <w:t>&gt;OTU012685</w:t>
      </w:r>
    </w:p>
    <w:p w14:paraId="0EE8D324">
      <w:pPr>
        <w:rPr>
          <w:rFonts w:hint="eastAsia"/>
        </w:rPr>
      </w:pPr>
      <w:r>
        <w:rPr>
          <w:rFonts w:hint="eastAsia"/>
        </w:rPr>
        <w:t>CCTACGGGTGGCTGCAGTAGGGAATATTGCGCAATGGGGGAAACCCTGACGCAGCGACGCCGCGTGAGTGATGAAGGCCTTCGGGTCGTAAAGCTCTGTCGTATGGGAATAACACAATGAATGTACCATGCAAGAAAGGATCGGCTAACTTCGTGCCAGCAGCCGCGGTAAGACGAGGGATCCTAGCGTTATCCGGAGTGACTGGGCGTAAAGAGTTGCGTAGGCGGTTCGTAAAGCGAATAGTGAAATCTGGTGGCTCAACCTGGGAACTGCATTTGTGACTGCATAGCTAGAGTACGGCAGAGGGGGATGGAATTCCGCGTGTAGCAGTGAAATGCGTAGATATGCGGAGGAACACCGATGGCGAAGGCAATCCCCTGGGCCTGTACTGACGCTCATGCACGAAAGCGTGGGGAGCAAACAGGATTAGATACCCCAGTAGTCC</w:t>
      </w:r>
    </w:p>
    <w:p w14:paraId="42D30528">
      <w:pPr>
        <w:rPr>
          <w:rFonts w:hint="eastAsia"/>
        </w:rPr>
      </w:pPr>
      <w:r>
        <w:rPr>
          <w:rFonts w:hint="eastAsia"/>
        </w:rPr>
        <w:t>&gt;OTU012686</w:t>
      </w:r>
    </w:p>
    <w:p w14:paraId="6B0F822F">
      <w:pPr>
        <w:rPr>
          <w:rFonts w:hint="eastAsia"/>
        </w:rPr>
      </w:pPr>
      <w:r>
        <w:rPr>
          <w:rFonts w:hint="eastAsia"/>
        </w:rPr>
        <w:t>CCACGGGTGGCTGCAGTAGGGAATCTTGCGCAATGGGCGAAAGCCTGACGCAGTAACGCCGCGTGTGGGATGAAGGCTTTCGGGTTGTAAACCACTTTCAGCAGGGAAGAAATTGACGGTACCTGCAGAAGAAGCACCGGCCAACTACGTGCCAGCAGCCGCGGTAAGACGTAGGGTGCGAGCGTTGTCCGGATTTACTGGGCGTAAAGAGCGCGCAGGCGGCTGGCCAAGTCCGATGTGAAAGCTTCCGGCTCAACCGGGGAATGGCCTTGGATACTGCCGGTCTGGAGGGGGGTAGGGGCACGCGGAACTTCCGGTGGAGCGGTGAAATGCGTAGAGATCAGGAAGAACACCAGTGGCGAAGGCGCTCTGCTAGGCCGTAACTGACACTGAGGGACGAAAGCTAGGGGAGCGAATGGGATTAGATACCCCGGTAGTCC</w:t>
      </w:r>
    </w:p>
    <w:p w14:paraId="5F78476A">
      <w:pPr>
        <w:rPr>
          <w:rFonts w:hint="eastAsia"/>
        </w:rPr>
      </w:pPr>
      <w:r>
        <w:rPr>
          <w:rFonts w:hint="eastAsia"/>
        </w:rPr>
        <w:t>&gt;OTU012687</w:t>
      </w:r>
    </w:p>
    <w:p w14:paraId="17CC10DC">
      <w:pPr>
        <w:rPr>
          <w:rFonts w:hint="eastAsia"/>
        </w:rPr>
      </w:pPr>
      <w:r>
        <w:rPr>
          <w:rFonts w:hint="eastAsia"/>
        </w:rPr>
        <w:t>CCTACGGGGGGCTGCAGCCAGGAATCTTGGGCAATGGGCGAAAGCCTGACCCAGCAACACCGTGTGGGCGATGAAGGCCTTCGGGTCGTAAAGCCCTGTTGATAGGGACGAAGGGCGAAGGGTTAATAGCCCCTAGCCTGACGGTACCTTTCGAGGAAGCCCCGGCTAACTACGTGCCAGCAGCCGCGGTAATACGGAGGATCCAAGCGTTATCCGGAATTACTGGGCGTAAAGAGTTGCGTAGGTGGCAGAGTAAGTTGGTAGTGAAATCGTGTGGCTCAACCATGCTCACATTACCAAAACTGCTCAGCTAGAGGATGAGAGAGGTCGTTGGAATTCCCAGTGTAGCGGTGAAATGCGTAGATATTGGGAGGAACACCAGTGGCGAAGGCGGCTACCTGGACCGGTTCTGACGCTGATGCGCGAAAGCGTGGGTAGCAAACAGGATTAGATACCCCAGTAGTCC</w:t>
      </w:r>
    </w:p>
    <w:p w14:paraId="5D2A71DE">
      <w:pPr>
        <w:rPr>
          <w:rFonts w:hint="eastAsia"/>
        </w:rPr>
      </w:pPr>
      <w:r>
        <w:rPr>
          <w:rFonts w:hint="eastAsia"/>
        </w:rPr>
        <w:t>&gt;OTU012688</w:t>
      </w:r>
    </w:p>
    <w:p w14:paraId="531A5D1D">
      <w:pPr>
        <w:rPr>
          <w:rFonts w:hint="eastAsia"/>
        </w:rPr>
      </w:pPr>
      <w:r>
        <w:rPr>
          <w:rFonts w:hint="eastAsia"/>
        </w:rPr>
        <w:t>CCTACGGGGGGCTGCAGTGGGGAATCTTGCGCAATGAGCGAAAGCTTGACGCAGCGACGCCGCGTGAGGGAAGAAGGCCTTCGGGTTGTAAACCTCTTTCAGGAGGGACGAAGGTCCGTCCGCGAATAGCGAGGCGGATTGACGGTACTGCCAGAGGAAGCCCCGGCTAACTCCGTGCCAGCAGCCGCGGTAATACGGAGGGGGCTAGCGTTATTCGGAATTACTGGGCTTAAAGGGTGCGTAGGCGGTGTAGCAAGTCGGGAGTGAAATACCCCAGCTTAACTGAGGAATTGCTTTCGATACTGCTGCGCTTGAGTGAGACAGAGGTAAGCGGAACTTAGGGTGGAGCGGTGAAATGCGTTGATATCCTAAGGAACACCGGTGGCGAAGGCGGCTTACTGGGTCTCTACTGACGCTGAGGCACGAAAGCCAGGGTAGCAAACGGGATTAGATACCCTAGTAGTCC</w:t>
      </w:r>
    </w:p>
    <w:p w14:paraId="2A24E58B">
      <w:pPr>
        <w:rPr>
          <w:rFonts w:hint="eastAsia"/>
        </w:rPr>
      </w:pPr>
      <w:r>
        <w:rPr>
          <w:rFonts w:hint="eastAsia"/>
        </w:rPr>
        <w:t>&gt;OTU012689</w:t>
      </w:r>
    </w:p>
    <w:p w14:paraId="0B783EE0">
      <w:pPr>
        <w:rPr>
          <w:rFonts w:hint="eastAsia"/>
        </w:rPr>
      </w:pPr>
      <w:r>
        <w:rPr>
          <w:rFonts w:hint="eastAsia"/>
        </w:rPr>
        <w:t>CCTACGGGGGGCAGCAGTGGGGAATTTTGCGCAATGGGCGAAAGCCTGACGCAGCAACGCCGCGTGTGTGATGAAGGTCTTCGGATTGTAAACTCCTGTTGCCCGGGACGAAATGCTCTGACCTAACACGTCGGAGTTTGACGGTACCTGCAGAATAAGCCCCGGCTAACTTCGTGCCAGCAGCCGCGGTAATACGAAGGGGGCTAGCGTTGTTCGGAATTACTGGGCGTAAAGGATGCGTAGGCGGATATTTAAGTGAGATGTGAAATTCCCGGGCTTAACCTGGGAACTGCATTTGTGACTGCACGGCTAGAGTGCGGCAGAGGGGGATGGAATTCCGCGTGTAGCAGTGAAATGCGTAGATATGCGGAGGAACACCGATGGCGAAGGCAATCCCCTGGGCCTGTACTGACGCTCATGCACGAAAGCGTGGGGAGCAAACAGGATTAGATACCCCAGTAGTCC</w:t>
      </w:r>
    </w:p>
    <w:p w14:paraId="755CF6F6">
      <w:pPr>
        <w:rPr>
          <w:rFonts w:hint="eastAsia"/>
        </w:rPr>
      </w:pPr>
      <w:r>
        <w:rPr>
          <w:rFonts w:hint="eastAsia"/>
        </w:rPr>
        <w:t>&gt;OTU012690</w:t>
      </w:r>
    </w:p>
    <w:p w14:paraId="76B05FC8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GCGGGTTGTAAACCTCTTTCAGCAGGGACGAAGCGTGAGTGACGGTACCTGCAGAAGAAGCACCGGCTAACTACGTGCCAGCAGCCGCGGTAATACGTAGGGTGCGAGCGTTGTCCGGAATTACTGGGCGTAAAGAGTTCGTAGGCGGTTTGTCGCGTCGTTTGTGAAAACCCGGGGCTCAACTTCGGGCTTGCAGGCGATACGGGCAGACTTGAGTGTTTCAGGGGAGACTGGAATTCCTGGTGTAGCGGTGAAATGCGCAGATATCAGGAGGAACACCGGTGGCGAAGGCGGGTCTCTGGGAAACAACTGACGCTGAGGAACGAAAGCGTGGGTAGCAAACAGGATTAGATACCCGGGTAGTCC</w:t>
      </w:r>
    </w:p>
    <w:p w14:paraId="5B780302">
      <w:pPr>
        <w:rPr>
          <w:rFonts w:hint="eastAsia"/>
        </w:rPr>
      </w:pPr>
      <w:r>
        <w:rPr>
          <w:rFonts w:hint="eastAsia"/>
        </w:rPr>
        <w:t>&gt;OTU012691</w:t>
      </w:r>
    </w:p>
    <w:p w14:paraId="2E2910B8">
      <w:pPr>
        <w:rPr>
          <w:rFonts w:hint="eastAsia"/>
        </w:rPr>
      </w:pPr>
      <w:r>
        <w:rPr>
          <w:rFonts w:hint="eastAsia"/>
        </w:rPr>
        <w:t>CCTACGGGGGGCTGCAGTGGGGAATTTTGGGCAATGGCCGAAAGGCTGACGCAGCGACGCCGCGTGTGGGAGGACGCCCTTCGGGGTGTAAACCACTGTTGCCCGGGACGAATGACCCTTTCGAGGGGAGTGACGGTACCGGGTGAGGAAGCACCGGCTAACTCCGTGCCAGCAGCCGCGGTAATACGTAGGGTGCAAGCGTTAATCGGAATTACTGGGCGTAAAGCGTGCGCAGGCGGTTTCGTAAGACTGTCGTGAAATCCCCGGGCTTAACCTGGGAATGGCGATGGTGACTGCGAGGCTAGAGTTTGGCAGAGGGGGGTAGAATTCCGCGTGTAGCAGTGAAATGCGTAGAGATCCGGAGGAACACCAGTGGCGAAGGCGACTCGCTGGGCCGTACCTGACGCTAAGACGCGACAGCATGGGGAGCGAACGGGATTAGATACCCTGGTAGTCC</w:t>
      </w:r>
    </w:p>
    <w:p w14:paraId="18B9D396">
      <w:pPr>
        <w:rPr>
          <w:rFonts w:hint="eastAsia"/>
        </w:rPr>
      </w:pPr>
      <w:r>
        <w:rPr>
          <w:rFonts w:hint="eastAsia"/>
        </w:rPr>
        <w:t>&gt;OTU012692</w:t>
      </w:r>
    </w:p>
    <w:p w14:paraId="3F208521">
      <w:pPr>
        <w:rPr>
          <w:rFonts w:hint="eastAsia"/>
        </w:rPr>
      </w:pPr>
      <w:r>
        <w:rPr>
          <w:rFonts w:hint="eastAsia"/>
        </w:rPr>
        <w:t>CCTACGGGTGGCTGCAGTCGAGAATCATTCGCAATGGGCGAAAGCCTGACGATGCGACGCCGTGTGAGCGATGAAGGCCTTAGGGTTGTAAAGCTCTTTCGCCTGGGAACAAGGGAGGCTGATTAATACCCAGCCAACTTGAGGGTACCAGGAAAAGAAGCACCGGCTAACTCCGTGCCAGCAGCTGCGGTAATACGGAGGGTGCAAGCATTAATCGGATTTACTGGGCGTAAAGGGTGCGTAGGCGGAATGGTAAGTCAGATGTGAAATCCTGGGGCTCAACCCCAGAACTGCATTTGAAACTACCTTTCTAGAGGATAGGCGGAGAAAATGGAATTCCACAAGTAGCGGTGAAATGCGTAGATATGTGGAAGAACACCAGTGGCGTAGGCGATTTTCTAGCTTACTCCTGACGCTGAGGCACGAAAGCTAGGGGAGCAAACAGGATTAGATACCCGTGTAGTCC</w:t>
      </w:r>
    </w:p>
    <w:p w14:paraId="1E73E94B">
      <w:pPr>
        <w:rPr>
          <w:rFonts w:hint="eastAsia"/>
        </w:rPr>
      </w:pPr>
      <w:r>
        <w:rPr>
          <w:rFonts w:hint="eastAsia"/>
        </w:rPr>
        <w:t>&gt;OTU012693</w:t>
      </w:r>
    </w:p>
    <w:p w14:paraId="2B695900">
      <w:pPr>
        <w:rPr>
          <w:rFonts w:hint="eastAsia"/>
        </w:rPr>
      </w:pPr>
      <w:r>
        <w:rPr>
          <w:rFonts w:hint="eastAsia"/>
        </w:rPr>
        <w:t>CCTACGGGCGGCTGCAGTGGGGAATATTGGACAATGGGCGCAAGCCTGATCCAGCCATGCCGCGTGAGTGAAGAAGGCCTTAGGGTTGTAAAGCTCTTTCAGCGGGGAAGATAATGACGGTACCCGCAGAAGAAGCCCCGGCTAACTTCGTGCCAGCAGCCGCGGTAATACGAAGGGGGCTAGCGTTGTTCGGAATTACTGGGCGTAAAGGGCGAGCAGGCGGTTGGGTAAGTGAGGCGTGAAATCTCGTGGCTAAACCAGGAGAGGTCGTCTGAGACTGCCCGACTAGAGGGGGATAGAGGCGTGTAGAATTCCGCGTGTAGTGGTGAAATGCATAGATATCGTCAAGAACACCTATAGCGAAGGCAGCTTACTAAGCTGTAACTGACGCTGAGGCACGAAAGTGTGGGGATCAAACAGGATTAGATACCCCTGTAGTCC</w:t>
      </w:r>
    </w:p>
    <w:p w14:paraId="35F090C4">
      <w:pPr>
        <w:rPr>
          <w:rFonts w:hint="eastAsia"/>
        </w:rPr>
      </w:pPr>
      <w:r>
        <w:rPr>
          <w:rFonts w:hint="eastAsia"/>
        </w:rPr>
        <w:t>&gt;OTU012694</w:t>
      </w:r>
    </w:p>
    <w:p w14:paraId="12BC41A0">
      <w:pPr>
        <w:rPr>
          <w:rFonts w:hint="eastAsia"/>
        </w:rPr>
      </w:pPr>
      <w:r>
        <w:rPr>
          <w:rFonts w:hint="eastAsia"/>
        </w:rPr>
        <w:t>CCTACGGGTGGCTGCAGTTAGGAATCTTCCGCAATGGGCGCAAGCCTGACGGAGCGACACTGCTTGGAGGATGAAGGTTTTCGGATCGTAAACTCCTGAACGAGGGACGAATAATGACGGTACCTCGCTAATAGCACCGGCTAACTCCGTGCCAGCAGCCGCGGTAATACGGAGGGTGCGAGCGTTGTCCGGAATTATTGGGCGTAAAGCGCGTGTAGGCGGCCAGGTAGGTCAGCTGTGAAAACTCGAGGCTCAACCTCGAGATGTCGGCTGAAACCATCTGGCTAGAGTCCGGAAGAGGAGAATGGAATTCCCGGTGTAGCGGTGAAATGCGCAGATATCGGGAGGAACACCAATGGCGAAGGCAGCTCGCTGGGACGGTACTGACGCTGAGACGCGAAAGCGTGGGGAGCAAACAGGATTAGATACCCTTGTAGTCC</w:t>
      </w:r>
    </w:p>
    <w:p w14:paraId="355725A1">
      <w:pPr>
        <w:rPr>
          <w:rFonts w:hint="eastAsia"/>
        </w:rPr>
      </w:pPr>
      <w:r>
        <w:rPr>
          <w:rFonts w:hint="eastAsia"/>
        </w:rPr>
        <w:t>&gt;OTU012695</w:t>
      </w:r>
    </w:p>
    <w:p w14:paraId="690F57EE">
      <w:pPr>
        <w:rPr>
          <w:rFonts w:hint="eastAsia"/>
        </w:rPr>
      </w:pPr>
      <w:r>
        <w:rPr>
          <w:rFonts w:hint="eastAsia"/>
        </w:rPr>
        <w:t>CCTACGGGGGGCTGCAGTCGGGAATTTTGCCCAATGGACGAAAGTCTGAGGCAGCAACGCCGCGTGAGGGATGAAGGCCTTCGGGTTGTAAACCTCTTTTCTCAGGGACGATGATGACGGTACCTGAGGAATAAGCCACGGCTAACTACGTGCCAGCAGCCGCGGTAAGACGAACCGTGCGAACGTTGTTCGGAATCACTGGGCTTAAAGGGCGCGTAGGCGGTCGGGCAAGTCCGGGGTGAAATCCTGCAGCTCAACTGTAGAAGTGCCTTGGATACTGCTCGGCTCGAGGACTGGAGAGGAGATTGGAATTCACGGTGTAGCAGTGAAATGCGTAGATATCGTGAGGAAGACCAGTAGCGAAGGCGAATCTCTGGACAGTTCCTGACGCTGAGGCACGAAGGCCAGGGGAGCAAACGGGATTAGATACCCTAGTAGTCC</w:t>
      </w:r>
    </w:p>
    <w:p w14:paraId="100DC3E5">
      <w:pPr>
        <w:rPr>
          <w:rFonts w:hint="eastAsia"/>
        </w:rPr>
      </w:pPr>
      <w:r>
        <w:rPr>
          <w:rFonts w:hint="eastAsia"/>
        </w:rPr>
        <w:t>&gt;OTU012696</w:t>
      </w:r>
    </w:p>
    <w:p w14:paraId="725EE1E9">
      <w:pPr>
        <w:rPr>
          <w:rFonts w:hint="eastAsia"/>
        </w:rPr>
      </w:pPr>
      <w:r>
        <w:rPr>
          <w:rFonts w:hint="eastAsia"/>
        </w:rPr>
        <w:t>CCTACGGGGGGCTGCAGTGGGGAATATTGCACAATGGGCGCAAGCCTGATGCAGCAACGCCGCGTGCGGGATGACGGCCTTCGGGTTGTAAACCGCTTTTAGTAAGGAAGAAGGGGAGCTTGCTCCTTGACGGTACTTGCAGAAAAAGGACCGGCTAACTACGTGCCAGCAGCCGCGGTAATACGTAGGGTCCGAGCGTTGTCCGGATTCACTGGGTTTAAAGGGTGCGTAGGCGGGCAGGTAAGTCAGAGGTGAAATCTCCGAGCTTAACCTGGGAACTGCATTCGAGACTGCATTGCTAGAGTATGGGAGAGGGAAGTGGAATTTCCGGTGTAGCGGTGAAATGCGTAGATATCGGAAGGAACATCAGTGGCGAAAGCGACTTCCTGGACCAATACTGACGCTCATGTGCGAAAGCGTGGGGATCAAACAGGATTAGATACCCCTGTAGTCC</w:t>
      </w:r>
    </w:p>
    <w:p w14:paraId="62135238">
      <w:pPr>
        <w:rPr>
          <w:rFonts w:hint="eastAsia"/>
        </w:rPr>
      </w:pPr>
      <w:r>
        <w:rPr>
          <w:rFonts w:hint="eastAsia"/>
        </w:rPr>
        <w:t>&gt;OTU012697</w:t>
      </w:r>
    </w:p>
    <w:p w14:paraId="55D4AD18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TTTTCGGAATGTAAACTTCACAAGAATGGGAAGAATAAGTGGGGGCTAATACCCCCCATGATGACGGTACCATTTGTAAGCTCCGGCTAACTCCGTGCCAGCAGCCGCGGTAATACGGGGGGAGCAAGCGTTGTTCGGATTTACTGGGCGTAAAGGGCGCGTAGGCGGTCTGCCAAGTCGGGGTTGAAATCTTTCGGCTCAACCGGAAAAGCGGCTTCGATACGGGACGGCTAGAGGCAGGTAGGGGAGAGTGGAATTCCTGGTGTAGCGGTGAAATGCGCAGATATCAGGAGGAACACCAGCGGCGCAAGCGGCATCCTGGCTCGGTACTGACGCTGAGGCGCGAGAGCGTGGGGAGCAAACCGGATTAGATACCCCGTAGTCC</w:t>
      </w:r>
    </w:p>
    <w:p w14:paraId="585EDFA6">
      <w:pPr>
        <w:rPr>
          <w:rFonts w:hint="eastAsia"/>
        </w:rPr>
      </w:pPr>
      <w:r>
        <w:rPr>
          <w:rFonts w:hint="eastAsia"/>
        </w:rPr>
        <w:t>&gt;OTU012698</w:t>
      </w:r>
    </w:p>
    <w:p w14:paraId="392AE56B">
      <w:pPr>
        <w:rPr>
          <w:rFonts w:hint="eastAsia"/>
        </w:rPr>
      </w:pPr>
      <w:r>
        <w:rPr>
          <w:rFonts w:hint="eastAsia"/>
        </w:rPr>
        <w:t>CCTACGGGGGGCAGCAGTGAGGAATATTGCGCAATGGAGGAAACTCTGACGCAGCGACGCCGCGTGGGTGATGAAGGCCTTCGGGTCGTAAAGCCCTTTTCTGCATGACGAGCAAGGGACGGTAGTGCAGGAATAAGTCTCGGCTAACTACGTGCCAGCAGCCGCGGTAAAACGTAGGAGGCAAGCGTTATCCGGAATCATTGGGCGTAAAGAGCTCGTAGGCGGTTCGGTAAGTCGGGTGTGAAAACTCTGGGCTCAACCCAGAGATGCCACCCGATACTGCTGTGACTAGAGTGCAGTAGGGGAGTGGGGAATTCATGGTGTAGCGGTGAAATGCGCAGATATCAAGAGGAACACCTGAGGTGAAGACGGGTTGCTGGGCTGACACTGACGCTGAGGCGCGAAAGCCAGGGGAGCAAACGGGATTAGATACCCCTGTAGTCC</w:t>
      </w:r>
    </w:p>
    <w:p w14:paraId="38AE901D">
      <w:pPr>
        <w:rPr>
          <w:rFonts w:hint="eastAsia"/>
        </w:rPr>
      </w:pPr>
      <w:r>
        <w:rPr>
          <w:rFonts w:hint="eastAsia"/>
        </w:rPr>
        <w:t>&gt;OTU012699</w:t>
      </w:r>
    </w:p>
    <w:p w14:paraId="0D79E1ED">
      <w:pPr>
        <w:rPr>
          <w:rFonts w:hint="eastAsia"/>
        </w:rPr>
      </w:pPr>
      <w:r>
        <w:rPr>
          <w:rFonts w:hint="eastAsia"/>
        </w:rPr>
        <w:t>CCTACGGGTGGCTGCAGTGAGGAATATTGCCCAATGGACGAAAGTCTGAGGCAGCGACGCCGCGTGGGTGATGAAGGCCTTCGGGTCGTAAAGCCCTTTTCTGCGTGACGAGACAAGGACGGTAGCGCAGGAAAAAGTCTCGGCTAACTACGTGCCAGCAGCCGCGGTAAAACGTAGGAGGCAAGCGTTATCCGGATTTACTGGGTTTAAAGGGTGCGTAGGCGGCTGATTAAGTCAGTGGTGAAAGGCAGCAGCTCAACTGTTAGCACGGCCATTGATACTGGTTAGCTTGAGTACAGTCGAGGTAGGCGGAATTGAAGGTGTAGCGGTGAAATGCGCAGAGATCGGGAGGAACACCTATGGCGAAAGCAGGTACCTGGACCATTACTGACACTCAGCTGCGAAAGCTAGGGGAGCAAACAGGATTAGATACCCTAGTAGTCC</w:t>
      </w:r>
    </w:p>
    <w:p w14:paraId="07C05854">
      <w:pPr>
        <w:rPr>
          <w:rFonts w:hint="eastAsia"/>
        </w:rPr>
      </w:pPr>
      <w:r>
        <w:rPr>
          <w:rFonts w:hint="eastAsia"/>
        </w:rPr>
        <w:t>&gt;OTU012700</w:t>
      </w:r>
    </w:p>
    <w:p w14:paraId="1E46F8B5">
      <w:pPr>
        <w:rPr>
          <w:rFonts w:hint="eastAsia"/>
        </w:rPr>
      </w:pPr>
      <w:r>
        <w:rPr>
          <w:rFonts w:hint="eastAsia"/>
        </w:rPr>
        <w:t>CCTACGGGGGGCAGCAGTGGGGAATCTTGCGCAATGGGCGAAAGCCTGACGCAGCGACGCCGCGTGGGGGATGAAGGCCCTCGGGTTGTAAACCCCTTTCGGCAGGGAAGAAGCCGCAAGGTGACGGTACCTGCAGAAGAAGCCCCGGCTAATTCCGTGCCAGCAGCCGCGGTAATACGGAGGGTGCAAGCGTTATCCGGATTCACTGGGTTTAAAGGGTGCGTAGGTGGCTACATAAGTCAGTGGTGAAAGCCCGCGGCTCAACCGCGGAATTGCCATTGAAACTGCGTAGCTTGAGTATAATTGAAGTGGGCGGAACACCAGCGGCGAAGGCGGCATCCTGGTCCTGACCTGACGCTGAGGCGCGAGAGCGTGGGGAGCGAACTGGATTAGATACCCGGGTAGTCC</w:t>
      </w:r>
    </w:p>
    <w:p w14:paraId="56D73E69">
      <w:pPr>
        <w:rPr>
          <w:rFonts w:hint="eastAsia"/>
        </w:rPr>
      </w:pPr>
      <w:r>
        <w:rPr>
          <w:rFonts w:hint="eastAsia"/>
        </w:rPr>
        <w:t>&gt;OTU012701</w:t>
      </w:r>
    </w:p>
    <w:p w14:paraId="3D470911">
      <w:pPr>
        <w:rPr>
          <w:rFonts w:hint="eastAsia"/>
        </w:rPr>
      </w:pPr>
      <w:r>
        <w:rPr>
          <w:rFonts w:hint="eastAsia"/>
        </w:rPr>
        <w:t>CCTACGGGGGGCTGCAGTCGAGAATTTTTCACAATGAGCGAAAGCTTGATGGAGCGACGCCGCGTGGGGGATGAATGGCTTCGGCCCGTAAACCCCTGTCATTCGGGATCAATGCTGTCCGGCTAACACTCGGGCAGTTGATAGTACCGGAAGAGGAAGGGACGGCTAACTCTGTGCCAGCAGCCGCGGTAATACAGAGGGGGCAAGCGTTGTTCGGAATTACTGGGCGTAAAGGGCGCGTAGGCGGCCCGCTAAGTCGAACGTGAAATCCCTGGGCTCAACCCAGAGACGCCACTCGATACTGCCATGACTCGAGTCCGGTAGGGGAGTGCGGAATTCCTGGTGTAGCGGTGAAATGCGCAGATATCAGGAGGAATACCGGTGGCGAAGGCGGCATCCTGGACCGACATTGACGCTGATGAGCGAAAGCGTGGGGAGCAAACAGGATTAGATACCCCTGTAGTCC</w:t>
      </w:r>
    </w:p>
    <w:p w14:paraId="47476309">
      <w:pPr>
        <w:rPr>
          <w:rFonts w:hint="eastAsia"/>
        </w:rPr>
      </w:pPr>
      <w:r>
        <w:rPr>
          <w:rFonts w:hint="eastAsia"/>
        </w:rPr>
        <w:t>&gt;OTU012702</w:t>
      </w:r>
    </w:p>
    <w:p w14:paraId="0DCE9F14">
      <w:pPr>
        <w:rPr>
          <w:rFonts w:hint="eastAsia"/>
        </w:rPr>
      </w:pPr>
      <w:r>
        <w:rPr>
          <w:rFonts w:hint="eastAsia"/>
        </w:rPr>
        <w:t>CCTACGGGGGGCTGCAGTAGGGAATCTTCCACAATGGGCGAAAGCCTGATGGAGCAACGCCGCGTGAGCGAAGAAGGTCTTCGGATCGTAAAGCTCTGTTGTAAGGGAAGAACAAGTGCAGTAGTAACTGGCTGCACCTTGACGGTACCTTACTAGAAAGCCACGGCTAACTACGTGCCAGCAGCCGCGGTAATACGAAGGGTGCAAGCGTTATCCGGATTCATTGGGTTTAAAGGGTGCGTAGGCGGCCCTGTAAGTCAGTGCTGAAATATCCCGGCTTAACCGGGAGGGTGGCATTGATACTGCAGGGCTTGAGTACAGATGAAGTAGGCGGAATTGACGGTGTAGCGGTGAAATGCGCAGATATCAGGAGGAACACCGGTGGCGAAGGCGGTTCTCTGGGCATTACCTGACGCTGAGGAGCGAAAGTGTGGGGAGCGAACAGGATTAGATACCCGGGTAGTCC</w:t>
      </w:r>
    </w:p>
    <w:p w14:paraId="1FE07D34">
      <w:pPr>
        <w:rPr>
          <w:rFonts w:hint="eastAsia"/>
        </w:rPr>
      </w:pPr>
      <w:r>
        <w:rPr>
          <w:rFonts w:hint="eastAsia"/>
        </w:rPr>
        <w:t>&gt;OTU012703</w:t>
      </w:r>
    </w:p>
    <w:p w14:paraId="01591BF0">
      <w:pPr>
        <w:rPr>
          <w:rFonts w:hint="eastAsia"/>
        </w:rPr>
      </w:pPr>
      <w:r>
        <w:rPr>
          <w:rFonts w:hint="eastAsia"/>
        </w:rPr>
        <w:t>CCTACGGGGGGCAGCAGTTTCGAATCATTCACAATGGGCGAAAGCCTGATGGTGCGACGCCGCGTGGGGGACGAAGGTCTTCGGATTGTAAACCCCTGTCACCGGGGACAAAACGTCGTCTGTTAACAGCAGCCGACCTGATTTAACCCGGAGAGGAAGCAGTGGCTAACTCTGTGCCAGCAGCCGCGGTAATACAGAGACTGCAAGCGTTGTTCGGATTTACTGGGCGTAAAGGGCGCGTAGGCGGTCCTGACAAGTCACTTGTGAAATCTCCGGGCTTAACTCGGAAAGGTCAAGTGATACTGTCGGACTAGAGTGCAGAAGGGGCAACTGGAATTCTCGGTGTAGCGGTGAAATGCGCAGATATCAGGAAGAACACCTATGGCGAAAGCAGCTCTCTGGGACGGTACTGACGCTGAGACGCGAAAGCGTGGGGAGCGAACAGGATTAGATACCCGTGTAGTCC</w:t>
      </w:r>
    </w:p>
    <w:p w14:paraId="43269252">
      <w:pPr>
        <w:rPr>
          <w:rFonts w:hint="eastAsia"/>
        </w:rPr>
      </w:pPr>
      <w:r>
        <w:rPr>
          <w:rFonts w:hint="eastAsia"/>
        </w:rPr>
        <w:t>&gt;OTU012704</w:t>
      </w:r>
    </w:p>
    <w:p w14:paraId="398D4835">
      <w:pPr>
        <w:rPr>
          <w:rFonts w:hint="eastAsia"/>
        </w:rPr>
      </w:pPr>
      <w:r>
        <w:rPr>
          <w:rFonts w:hint="eastAsia"/>
        </w:rPr>
        <w:t>CCTACGGGAGGCTGCAGTCGGGAATTTTGGGCAATGGGCGAAAGCCTGACCCAGCAACGCCGCGTGAAGGATGAAGCTTTTCGGAGTGTAAACTTCATAAGAATGGGACGAATAAGGAGGGGTTAACACCCCCTTTGATGACGGTACCATTTGTAAGCTCCGGCTAACTCCGTGCCAGCAGCCGCGGTAAGACGAACCGTGCGAACGTTGTTCGGAATCACTGGGCTTAAAGGGCGCGTAGGCGGATCAGCAAGTCTAGGGTGAAATCCTCCGGCTTAACCGGAGAAGTGCCTTAGATACTGCCGGTGGAGCGGTGAAATGCGTAGATATCGGGAGGAACGCCGGTGGCGAAAGCGATCTTCTGGGGTGCACGTGACGCTGAGGCGCGAAAGCTAGGGGAGCAAACGGGATTAGATACCCCGGTAGTCC</w:t>
      </w:r>
    </w:p>
    <w:p w14:paraId="258FEFFE">
      <w:pPr>
        <w:rPr>
          <w:rFonts w:hint="eastAsia"/>
        </w:rPr>
      </w:pPr>
      <w:r>
        <w:rPr>
          <w:rFonts w:hint="eastAsia"/>
        </w:rPr>
        <w:t>&gt;OTU012705</w:t>
      </w:r>
    </w:p>
    <w:p w14:paraId="6D54E92D">
      <w:pPr>
        <w:rPr>
          <w:rFonts w:hint="eastAsia"/>
        </w:rPr>
      </w:pPr>
      <w:r>
        <w:rPr>
          <w:rFonts w:hint="eastAsia"/>
        </w:rPr>
        <w:t>CCTACGGGTGGCTGCAGCAAGGAATCTTCGGCAATGGGCGCAAGCCTGACCCAGCAACGCCGCGTGAAGGATGAAATCCCTCGGGATGTAAACTTCGCAAGAATGGGAAGAATAAGAATGGGTTAATACCCCGTTTGATGACGGTACCATTTGTAAGCTCCGGCTAACTCCGTGCCAGCAGCCGCGGTAATACGTAGGGTGCGAGCGTTGTCCGGAATCACTGGGCGTAAAGGGCGCGTAGGCGGCCCCTTAAGCGGGCGGTGAAAGCCCGGGGCTCAACCCTGAGAGGCCATTCGATACGGGAAGGCTAGAGGTAGGTAGGGGAGACTGGAATTCCTGGTGTAGCGGTGAAATGCGCAGATATCAGGAGGAACACCGGTGGCGAAGGCGGGTCTCTGGGCCGATACTGACGCTGAGGCACGAAAGCGTGGGGAGCAAACAGGATTAGATACCCTAGTAGTCC</w:t>
      </w:r>
    </w:p>
    <w:p w14:paraId="2482BABC">
      <w:pPr>
        <w:rPr>
          <w:rFonts w:hint="eastAsia"/>
        </w:rPr>
      </w:pPr>
      <w:r>
        <w:rPr>
          <w:rFonts w:hint="eastAsia"/>
        </w:rPr>
        <w:t>&gt;OTU012706</w:t>
      </w:r>
    </w:p>
    <w:p w14:paraId="49952A60">
      <w:pPr>
        <w:rPr>
          <w:rFonts w:hint="eastAsia"/>
        </w:rPr>
      </w:pPr>
      <w:r>
        <w:rPr>
          <w:rFonts w:hint="eastAsia"/>
        </w:rPr>
        <w:t>CCTACGGGTGGCAGCAGTGGGGAATTTTCCGCAATGGGCGAAAGCCTGACGGAGCAATGCCGCGTGGAGGTAGAAGGCCTACGGGTCGTGAACTTCTTTTCCCGGAGAAGAAGCAATGACGGTATCTGGGGAATAAGCATCGGCTAACTCTGTGCCAGCAGCCGCGGTAATACAGAGGATGCAAGCGTTGTTCGGAATCACTGGGCGTAAAGGGCGTGTAGGCGGTCAGGTAAGTGGGACGTGAAATCCCTCGGCTCACCCGAGGACCTGCGTCCCAAACTGCTTGGCTTGAGTATGGGAGAGGATGAGGGAATTCCTGGTGTAGCGGTGAAATGCGTAGATATCAGGAGGAACACCGGTGGCGAAGGCGCTCATCTGGCCCAATACTGACGCTGAGGCGCGAAAGCTAGGGGAGCAAACGGGATTAGATACCCCAGTAGTCC</w:t>
      </w:r>
    </w:p>
    <w:p w14:paraId="42A90484">
      <w:pPr>
        <w:rPr>
          <w:rFonts w:hint="eastAsia"/>
        </w:rPr>
      </w:pPr>
      <w:r>
        <w:rPr>
          <w:rFonts w:hint="eastAsia"/>
        </w:rPr>
        <w:t>&gt;OTU012707</w:t>
      </w:r>
    </w:p>
    <w:p w14:paraId="21D42C6D">
      <w:pPr>
        <w:rPr>
          <w:rFonts w:hint="eastAsia"/>
        </w:rPr>
      </w:pPr>
      <w:r>
        <w:rPr>
          <w:rFonts w:hint="eastAsia"/>
        </w:rPr>
        <w:t>CCTACGGGTGGCTGCAACTAGGAATTTTGCGCAATGGGCGAAAGCCTGACGCAGCGACGTCGCGTGCGGGATGAAGCCCGAGAGGGCGTAAACCGCTGTGGTATGGAAAGAACACAATGACGGTACCATACTAGAAAGCGCCGGCAAACTACGTGCCAGAAGCCTCGGTCATACGTAGGGCGCAAGCGTTGTCCGGATTTACTGGGTTTAAAGGGTGCGTAGGTGGCTATCTAAGTCAGTGGTGAAATATCTCAGCTTAACTGAGAGGGTGCCATTGATACTGGATAGCTTGAGTACAGATGAGGTAGGCGGAATTGACGGTGTAGCGGTGAAATGCTTAGATATCGTCAAGAACACCTATAGCGAAGGCAGCTTACTAGGCTGTAACTGACGCTGAGGCACGAAAGTGTGGGGATCAAACAGGATTAGATACCCCTGTAGTCC</w:t>
      </w:r>
    </w:p>
    <w:p w14:paraId="25211BBE">
      <w:pPr>
        <w:rPr>
          <w:rFonts w:hint="eastAsia"/>
        </w:rPr>
      </w:pPr>
      <w:r>
        <w:rPr>
          <w:rFonts w:hint="eastAsia"/>
        </w:rPr>
        <w:t>&gt;OTU012708</w:t>
      </w:r>
    </w:p>
    <w:p w14:paraId="638B83E8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ACCACCGACGAAGCGCAAGTGACGGTAGGTGGGGAAGAAGCACCGGCCAACTACGTGCCAGCAGCCGCGGTAATACGGAGGGCGCGAGCGTTGTCCGGAATCACTGGGCGTAAAGCGCGCGCAGGTGGATATGCAAGTCTGCAAGTGAAATCCAGCCGCTCAACGGCTGGGCTGCTTCGGATACTACATGTCTAGGGACCGGTAGAGGCTGGTAGAATTGCAGGTGTAGCGGTGGAATGCGTAGAGATCTGCAAGAATACCCGTGGCGAAGGCGGCCAGCTGGGCCGGGTCCGACACTGAGGCGCGAAAGCGTGGGGAGCAAACAGGATTAGATACCCGGGTAGTCC</w:t>
      </w:r>
    </w:p>
    <w:p w14:paraId="3B29E1F2">
      <w:pPr>
        <w:rPr>
          <w:rFonts w:hint="eastAsia"/>
        </w:rPr>
      </w:pPr>
      <w:r>
        <w:rPr>
          <w:rFonts w:hint="eastAsia"/>
        </w:rPr>
        <w:t>&gt;OTU012709</w:t>
      </w:r>
    </w:p>
    <w:p w14:paraId="7E1614FF">
      <w:pPr>
        <w:rPr>
          <w:rFonts w:hint="eastAsia"/>
        </w:rPr>
      </w:pPr>
      <w:r>
        <w:rPr>
          <w:rFonts w:hint="eastAsia"/>
        </w:rPr>
        <w:t>CCTACGGGGGGCTGCAGTGGGGAATCTTGCGCAATGGGCGAAAGCCTGACGCAGCAACGCCGCGTGCGGGATGACGCTTTTCGGAGTGTAAACCGCTGTCAGGTGGGACGAAGGTCCCGGGGAGGAAATGCCCTGGGGATGACGGTACCACCAGAGGAAGCACCGGCTAACTTCGTGCCAGCAGCCGCGGTAAAACGTACTGGGCGAACGTTATTCGGAATCACTGGGCTTAAAGGGCGCGTAGGCGGGCCGGCCAGTCCGGGGTGAAATCCTTCGGCTCAACCGAAGAATGGCCTTGGATACTGCCGGCCTCGAGGGAGGTAGGGGTCGACGGAACTTCGGGTGGAGCGGTGAAATGCGTAGATATCTGAAGGAACATCAGTGGCGAAAGCGACTTCCTGGACCAATACTGACGCTCATGTGCGAAAGCGTGGGGAGCAAACAGGATTAGATACCCGTGTAGTCC</w:t>
      </w:r>
    </w:p>
    <w:p w14:paraId="38DED46E">
      <w:pPr>
        <w:rPr>
          <w:rFonts w:hint="eastAsia"/>
        </w:rPr>
      </w:pPr>
      <w:r>
        <w:rPr>
          <w:rFonts w:hint="eastAsia"/>
        </w:rPr>
        <w:t>&gt;OTU012710</w:t>
      </w:r>
    </w:p>
    <w:p w14:paraId="24DF464D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CCCTCTGGGTTGTAAACTTCTTTTATCTGGGAAGAAACCACTTTTTTATAAGGGTGTTGACGGTACCAGAGGAATAAGCACCGGCTAACTCCGTGCCAGCAGCCGCGGTAATACGGAGGGTGCAAGCGTTGTCCGGACTTACTGGGCGTACAGCGCGCGCAGGCGGAGGCGGACGTGCCGTGTGACAGACCAGTGCTCACCACTGGAGGGCCACGGTACACGACGTCTCTGGAGGCAGGGAGAGGGATGTGGAATGCCCGGTGGAGCGGTGAAATGCGTAGAGATCCGGAAGAACACCGGTGGCGAAGGCGGCCTGCTGGGGTAGTGCTGACACTGAGGCGCGACAGCGTGGGGAGCAAACAGGATTAGATACCCTAGTAGTCC</w:t>
      </w:r>
    </w:p>
    <w:p w14:paraId="431CE002">
      <w:pPr>
        <w:rPr>
          <w:rFonts w:hint="eastAsia"/>
        </w:rPr>
      </w:pPr>
      <w:r>
        <w:rPr>
          <w:rFonts w:hint="eastAsia"/>
        </w:rPr>
        <w:t>&gt;OTU012711</w:t>
      </w:r>
    </w:p>
    <w:p w14:paraId="1CE03231">
      <w:pPr>
        <w:rPr>
          <w:rFonts w:hint="eastAsia"/>
        </w:rPr>
      </w:pPr>
      <w:r>
        <w:rPr>
          <w:rFonts w:hint="eastAsia"/>
        </w:rPr>
        <w:t>CCTACGGGGGGCTGCAGTGGGGAATTTTGGGCAATGGCCGAAAGGCTGACCCAGCGACGCCGCGTGCGGGAGGACGCCCTTCGGGGTGTAAACCGCTGTCAGAGGGGACGAATGACTCAGATGGGAATACTGTCTGGGTGTGACGGTACCCTCAGAGGAAGCACCGGCTAACTCTGTGCCAGCAGCCGCGGTAATACGTAGGGCGCAAGCGTTGCCCGGAATTACTGGGCGTAAAGAGCTCGTAGGCGGGGGCGTGCGTCCGAGAAGAAATCTCAAGGCTCAACCTTGGGGCTATCTCGGATACGGCGCTTCTTGAGGGTGAGAGAGGAAAGCGGAATTCCAGGTGTAGCGGTGAAATGCGTAGAGATGTGGAGGAACACCAGTGGCGAAGGCGGCTCTCTGGTCTGTAACTGACGCTGAGGCGCGAAAGCGTGGGGAGCAAACAGGATTAGATACCCCAGTAGTCC</w:t>
      </w:r>
    </w:p>
    <w:p w14:paraId="018F070B">
      <w:pPr>
        <w:rPr>
          <w:rFonts w:hint="eastAsia"/>
        </w:rPr>
      </w:pPr>
      <w:r>
        <w:rPr>
          <w:rFonts w:hint="eastAsia"/>
        </w:rPr>
        <w:t>&gt;OTU012712</w:t>
      </w:r>
    </w:p>
    <w:p w14:paraId="10A01788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TTGGGACGAAGCTTCGCCGGTGAATAGCCGGCTGGAGTGACGGTACCTTCACAAGAAGCCCCGGCTAACTACGTGCCAGCAGCCGCGGTAATACGTAGGGGGCTAGCGTTGTCCGGATTTACTGGGCGTACAGCGCGCGCAGGCGGGTGGTGACGTGCCGTGTGACAAGCCGCAGCTTAACTGCGGAGGGCCATGGTAGACGCACTGCCTGGAGGCAGGGAGAGGGATGTGGAATACCCGGTGGAGCGGTGAAATGCGTAGAGATCGGGGAGAACACTTGTGGCGAAGGCGGCCAGCTGGACCAGTTCTGACGCTGAGGCGCGAAAGCGTGGGGAGCAAACAGGATTAGATACCCCGGTAGTCC</w:t>
      </w:r>
    </w:p>
    <w:p w14:paraId="765BA373">
      <w:pPr>
        <w:rPr>
          <w:rFonts w:hint="eastAsia"/>
        </w:rPr>
      </w:pPr>
      <w:r>
        <w:rPr>
          <w:rFonts w:hint="eastAsia"/>
        </w:rPr>
        <w:t>&gt;OTU012713</w:t>
      </w:r>
    </w:p>
    <w:p w14:paraId="2233070C">
      <w:pPr>
        <w:rPr>
          <w:rFonts w:hint="eastAsia"/>
        </w:rPr>
      </w:pPr>
      <w:r>
        <w:rPr>
          <w:rFonts w:hint="eastAsia"/>
        </w:rPr>
        <w:t>CCTACGGGAGGCAGCAGTGGGGAATTTTGGGCAATGGGCGAAAGCCTGACCCAGCAACGCCGCGTGAGGGAGGAAATCCTTCGGGATGTAAACCTCATAAGTAAGGGACGAAAGCAGAGCTAATAATACAAGTTCTGTCTGACGGTACCTTACGTAAGCCACGGCTAACTACGTGCCAGCAGCCGCGGTAATACGTAGGTGGCAAGCGTTGTTCGGAATTATTGGGCGTAAAGGGCGCGTAGGCGGTCAGTTAAGTCAGCCGTGAAAGCCCGGGGCTCAACCCCGGAGGGTCGGCTGATACTGGCAGACTAGAGTACGGAAGAGGTAGCTGGAATTCCCGGTGTAGCGGTGAAATGCGTAGATATCGGGAGGAACACCTGAGGCGAAGGCGGGCTACTGGGCCGATACTGACGCTGAGGCGCGAAAGCCAGGGGAGCGAACGGGATTAGATACCCGTGTAGTCC</w:t>
      </w:r>
    </w:p>
    <w:p w14:paraId="3BF1C2B8">
      <w:pPr>
        <w:rPr>
          <w:rFonts w:hint="eastAsia"/>
        </w:rPr>
      </w:pPr>
      <w:r>
        <w:rPr>
          <w:rFonts w:hint="eastAsia"/>
        </w:rPr>
        <w:t>&gt;OTU012714</w:t>
      </w:r>
    </w:p>
    <w:p w14:paraId="702351AA">
      <w:pPr>
        <w:rPr>
          <w:rFonts w:hint="eastAsia"/>
        </w:rPr>
      </w:pPr>
      <w:r>
        <w:rPr>
          <w:rFonts w:hint="eastAsia"/>
        </w:rPr>
        <w:t>CCTACGGGGGGCTGCAGTGGGGAATCTTGCGCAATGCGCGACAGCGTGACGCAGCAACGCCGCGTGAGGGAAGAAGGCTTTCGGGTCGTAAACCTCTTTCAGGAGGGACGAAGCTTCGGGGGTGAATAGCCTTCCGGAGTGACGGTACTTCCACAAGAAGCCCCGGCTAACTACGTGCCAGCAGCCGCGGTAATACGTAGGGGGCAAGCGTTGTCCGGAATTATTGGGCGTAAAGGGCGCGTAGGCGGCCTGCTAAGTCGAACGTGAAATCCCTGGGCTCAACCCAGGAACTGCGTCCGATACTGGTTGGCTTGAATTCGGGAGAGGGATGTGGAATTCCAGGTGTAGCGGTGAAATGCGTAGATATTGGGAAGAACACCGGTGGCGAAGGCGGCTATCTGGCCCGTTATTGACGCTGAGGCGCGAAAGCGTGGGGAGCAAACAGGATTAGATACCCTTGTAGTCC</w:t>
      </w:r>
    </w:p>
    <w:p w14:paraId="57CD24E4">
      <w:pPr>
        <w:rPr>
          <w:rFonts w:hint="eastAsia"/>
        </w:rPr>
      </w:pPr>
      <w:r>
        <w:rPr>
          <w:rFonts w:hint="eastAsia"/>
        </w:rPr>
        <w:t>&gt;OTU012715</w:t>
      </w:r>
    </w:p>
    <w:p w14:paraId="6CAAB3DC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TGCGCAGGCGGTTCGCCAAGTCAGGTGTGAAATCCCCGGGCTTAACCTGGGAATTGCGCTTGAAACTAGCGGGCTTGAGTGCGGCAGAGGGGGATGGAATTCCGCGTGTAGCAGTGAAATGCGTAGAGATATGGAGGAACACCAGTGGCGAAGGCGGCTTTCTGGCCTGTAACTGACGCTGAGGCGCGAAAGCGTGGGGAGCAAACAGGATTAGATACCCTTGTAGTCC</w:t>
      </w:r>
    </w:p>
    <w:p w14:paraId="7F24BDC0">
      <w:pPr>
        <w:rPr>
          <w:rFonts w:hint="eastAsia"/>
        </w:rPr>
      </w:pPr>
      <w:r>
        <w:rPr>
          <w:rFonts w:hint="eastAsia"/>
        </w:rPr>
        <w:t>&gt;OTU012716</w:t>
      </w:r>
    </w:p>
    <w:p w14:paraId="5FC5B8CA">
      <w:pPr>
        <w:rPr>
          <w:rFonts w:hint="eastAsia"/>
        </w:rPr>
      </w:pPr>
      <w:r>
        <w:rPr>
          <w:rFonts w:hint="eastAsia"/>
        </w:rPr>
        <w:t>CCTACGGGCGGCTGCAGTGGGGAATCTTGCGCAATGGAGGAAACTCTGACGCAGCCACGCCGCGTGAGTGAAGAAGGCCTTCGGGTTGTAAACCTCTTTCAGCGGGGACGAAATTGACGGTACCCGCAGAAGAAGGTCCGGCCAACTACGTGCCAGCAGCCGCGGTAATACGTAGGGACCGAGCGTTGTCCGGAATCATTGGGCGTAAAGAGCGCGTAGGCGGCTATCCACGTCGGATGTGAAAGCTCAAGGCTCAACCGGGGAAGGACGCATGAAACTGGCAAGCTAGAGTACCAAAGAGGGGGGTGGAATTCCCGGTGTAGCGGTGAAATGCGTAGATATCGGGAGGAACACCTGTGGCGAAGGCGGCGCTCTGGGCCGTGACTGACGCTGAGGAGCGAAAGCGTGGGTAGCAAACAGGATTAGATACCCCAGTAGTCC</w:t>
      </w:r>
    </w:p>
    <w:p w14:paraId="5E656FE1">
      <w:pPr>
        <w:rPr>
          <w:rFonts w:hint="eastAsia"/>
        </w:rPr>
      </w:pPr>
      <w:r>
        <w:rPr>
          <w:rFonts w:hint="eastAsia"/>
        </w:rPr>
        <w:t>&gt;OTU012717</w:t>
      </w:r>
    </w:p>
    <w:p w14:paraId="2E9160EC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GCACTTTTGTCCGGAAAGAAATCCTGTCGGTTAATACCCGGCGGGGATGACGGTACCGGAAGAATAAGCACCGGCTAACTTCGTGCCAGCAGCCGCGGTAATACGTAGGGTGCAAGCGTTAATCGGAATTACTGGGCGTAAAGCGTGCGCAGGCGGTTTTGTAAGTCTGTTGTGAAATCCCCGGGCTTAACCTGGGAATTGCAATGGAGACTGCAAGGCTGGAATCTGGCAGAGGGGGATGGAATTCCGCGTGTAGCAGTGAAATGCGTAGATATGCGGAGGAACACCAGTGGCGAAGGCGACTTACTGGTCCATGACTGACGCTGAGGCTCGAAAGCGTGGGGAGCAAACAGGATTAGATACCCTGGTAGTCC</w:t>
      </w:r>
    </w:p>
    <w:p w14:paraId="7633A120">
      <w:pPr>
        <w:rPr>
          <w:rFonts w:hint="eastAsia"/>
        </w:rPr>
      </w:pPr>
      <w:r>
        <w:rPr>
          <w:rFonts w:hint="eastAsia"/>
        </w:rPr>
        <w:t>&gt;OTU012718</w:t>
      </w:r>
    </w:p>
    <w:p w14:paraId="4FB03803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CCCTCTGGGTTGTAAACTTCTTTTATAGGGGAAGAAACCTCTTAATTCTTTGAGAGTTGACGGTACCCTAGGAATAAGCACCGGCTAACTCCGTGCCAGCAGCCGCGGTAATACGGAGGGGGCTAGCGTTGTTCGGAATTACTGGGCGTAAAGCGCACGTAGGCGGATCAGAAAGTTGGGGGTGAAATCCCGGGGCTCAACCTCGGAACTGCCTTCAAAACTATTGGTCTTGAGTTCGAGAGAGGTGAGTGGAACTGCGAGTGTAGAGGTGAAATTCGTAGATATTCGCAAGAACACCAGTGGCGAAGGCGGCTCACTGGCCCGATACTGACGCTGAGGTGCGAAAGCGTGGGGAGCAAACAGGATTAGATACCCGGGTAGTCC</w:t>
      </w:r>
    </w:p>
    <w:p w14:paraId="7C58B86F">
      <w:pPr>
        <w:rPr>
          <w:rFonts w:hint="eastAsia"/>
        </w:rPr>
      </w:pPr>
      <w:r>
        <w:rPr>
          <w:rFonts w:hint="eastAsia"/>
        </w:rPr>
        <w:t>&gt;OTU012719</w:t>
      </w:r>
    </w:p>
    <w:p w14:paraId="3AD90032">
      <w:pPr>
        <w:rPr>
          <w:rFonts w:hint="eastAsia"/>
        </w:rPr>
      </w:pPr>
      <w:r>
        <w:rPr>
          <w:rFonts w:hint="eastAsia"/>
        </w:rPr>
        <w:t>CCTACGGGAGGCAGCAGTGGGGAATTTTGGACAATGGGCGCAAGCCTGATCCAGCCATGCCGCGTGGGGGATGACGCCCTTCGGGGTGTAAACCCCTTTTCTGCGGGAAGAAGGCCTTCGGGCTTGACGGTACCGCAGGAAGAAGCCCCGGCTAACTACGTGCCAGCAGCCGCGGTAAAACGTAGGGGGCGAGCGTTGCCCGGATTCACTGGGCGTAAAGCGGGTGTAGGCGGTTCTCTAAGTCGGATGTGAAATCCTGCGGCCTAACCGCGGAACTGCATCCGATACTGGGGAACTTGAGGACGGTAGAGGCCGGTGGAATTCCCGGTGTACCGGTGAAATGGACAGATATCGGGAGGAACACCAGTGGCGAAGGCGGCCGGCTGGGCCGTTCCTGACGCTGAGACCCGAAAGCCAGGGTAGCGAACCGGATTAGATACCCCGGTAGTCC</w:t>
      </w:r>
    </w:p>
    <w:p w14:paraId="3D685D07">
      <w:pPr>
        <w:rPr>
          <w:rFonts w:hint="eastAsia"/>
        </w:rPr>
      </w:pPr>
      <w:r>
        <w:rPr>
          <w:rFonts w:hint="eastAsia"/>
        </w:rPr>
        <w:t>&gt;OTU012720</w:t>
      </w:r>
    </w:p>
    <w:p w14:paraId="44E4C5F7">
      <w:pPr>
        <w:rPr>
          <w:rFonts w:hint="eastAsia"/>
        </w:rPr>
      </w:pPr>
      <w:r>
        <w:rPr>
          <w:rFonts w:hint="eastAsia"/>
        </w:rPr>
        <w:t>CCTACGGGGGGCAGCAGTAGGGAATCTTCCGCAATGGACGCAAGTCTGACGGAGCAACGCCGCGTGAGTGAGGAAGGCCTTCGGGTCGTAAAGCTCTGTTGCCAGGGAAGAACGGGTGGGGGAGTCACTGCCCTTGCCATGACGGTACCTGAGAAGAAAGCCCCGGCTAACTACGTGCCAGCAGCCGCGGTAATACGTAGGGGGCAAGCGTTGTCCGGAATTATTGGGCGTAAAGCGCGCGCAGGCGGCCTGGAAAGTCTGGTGTTTAAACCCGGGGCTCAACCCCGGGACGCACCGGAAACTGTCAGGCTGGAGTGCAGAAGAGGAAAGTGGAATTCCACGTGTAGCGGTGAAATGCGTAGAGATGTGGAGGAACACCAGTGGCGAAGGCGACTTTCTGGGCTGTCACTGACGCTGAGGCGCGAAAGCGTGGGGAGCAAACAGGATTAGATACCCGTGTAGTCC</w:t>
      </w:r>
    </w:p>
    <w:p w14:paraId="4794CD3A">
      <w:pPr>
        <w:rPr>
          <w:rFonts w:hint="eastAsia"/>
        </w:rPr>
      </w:pPr>
      <w:r>
        <w:rPr>
          <w:rFonts w:hint="eastAsia"/>
        </w:rPr>
        <w:t>&gt;OTU012721</w:t>
      </w:r>
    </w:p>
    <w:p w14:paraId="34F4EB2B">
      <w:pPr>
        <w:rPr>
          <w:rFonts w:hint="eastAsia"/>
        </w:rPr>
      </w:pPr>
      <w:r>
        <w:rPr>
          <w:rFonts w:hint="eastAsia"/>
        </w:rPr>
        <w:t>CCTACGGGAGGCTGCAGTGGGGAATATTGGACAATGGGCGCAAGCCTGATCCAGCAATGCCGCGTGAGTGATGAAGGCCTTCGGGTCGTAAAGCTCTGTTGTTGGGGACGAAGGGTTAGGGGTTAATAGCCCCGAGCCTGACGGTACCCTTCGAGGAAGCCCCGGCTAACTACGTGCCAGCAGCCGCGGTAATACGTAGGGGGCGAACGTTGTTCGGAATCACTGGGCTTAAAGGGCGCGTAGGCGGGCGGCAACGTCCGGGGTGAAATCTTCCGGCTCAACCGGAAAAGGGCCTCGGATACGGGCCGCCTGGGGGGAGGTAGGGGCACGCGGAACTGCGGGTGGAGCGGTGAAATGCGTTGATATCCGCAGGAACGCCGGTGGCGAAAGCGGCGTGCTGGACCTCTGCCGACGCTGAGGCGCGAAAGCCAGGGGAGCGAACGGGATTAGATACCCCAGTAGTCC</w:t>
      </w:r>
    </w:p>
    <w:p w14:paraId="2DC02DBC">
      <w:pPr>
        <w:rPr>
          <w:rFonts w:hint="eastAsia"/>
        </w:rPr>
      </w:pPr>
      <w:r>
        <w:rPr>
          <w:rFonts w:hint="eastAsia"/>
        </w:rPr>
        <w:t>&gt;OTU012722</w:t>
      </w:r>
    </w:p>
    <w:p w14:paraId="6BC813C9">
      <w:pPr>
        <w:rPr>
          <w:rFonts w:hint="eastAsia"/>
        </w:rPr>
      </w:pPr>
      <w:r>
        <w:rPr>
          <w:rFonts w:hint="eastAsia"/>
        </w:rPr>
        <w:t>CCTACGGGAGGCTGCAGTGGGGAATATTGCGCAATGGCCTAACGGCTGACGCAGCGACGCCGCGTGTGGGATGACGCCCTTCGGGGTGTAAACCACTGTTGCTCGAGACGAATAGCGAACTTCAGTTCGCCTGACGGTATCGAGTGAGGAAGCACCGGCTAACTCCGTGCCAGCAGCCGCGGTAATACGAGGGGAGCAAGCGTTGTTCGGATTTACTGGGCGTAAAGGGCGCGTAGGCGGCCACGACAAGTCACTTGTGAAATCTCCGGGCTTAACCCGGAAAGGTCAAGTGATACTGTCGGACTAGAGTACAGAAGGGGCAACTGGAATTCTCGGTGTAGCGGTGAAATGCGTAGATATCGAGAGGAACACCTGCGGCGAAGGCGGGTTGCTGGGCTGATACTGACGCTGAGGCGCGAAAGCTAGGGGAGCGAACGGGATTAGATACCCGTGTAGTCC</w:t>
      </w:r>
    </w:p>
    <w:p w14:paraId="70524C3B">
      <w:pPr>
        <w:rPr>
          <w:rFonts w:hint="eastAsia"/>
        </w:rPr>
      </w:pPr>
      <w:r>
        <w:rPr>
          <w:rFonts w:hint="eastAsia"/>
        </w:rPr>
        <w:t>&gt;OTU012723</w:t>
      </w:r>
    </w:p>
    <w:p w14:paraId="5AC3630A">
      <w:pPr>
        <w:rPr>
          <w:rFonts w:hint="eastAsia"/>
        </w:rPr>
      </w:pPr>
      <w:r>
        <w:rPr>
          <w:rFonts w:hint="eastAsia"/>
        </w:rPr>
        <w:t>CCTACGGGGGGCTGCAGTAGGGAATATTGCGCAATGGGGGAAACCCTGACGCAGCGACGCCGCGTGAGTGATGAAGGCCTTCGGGTCGTAAAGCTCTGTCGTATGGGAATAACACAATGAATGTACCATGCAAGAAAGGATCGGCTAACTTCGTGCCAGCAGCCGCGGTAATACGTAGGGACCAAGCGTTGTTCGGAATCATTGGGCGTAAAGCGTGCGCAGGCGGTTGTGCAAGACCGATGTGAAATCCCCGGGCTTAACCTGGGAATTGCATTGGTGACTGCACGGCTAGAGTGTGTCAGAGGGAGGTAGAATTCCACGTGTAGCAGTGAAATGCGTAGAGATGTGGAGGAATACCGATGGCGAAGGCGGGTCTCTGGACAGTTCCTGACACTGAGGCACGAAGGCCAGGGGAGCAAACGGGATTAGATACCCGGGTAGTCC</w:t>
      </w:r>
    </w:p>
    <w:p w14:paraId="35D7B74C">
      <w:pPr>
        <w:rPr>
          <w:rFonts w:hint="eastAsia"/>
        </w:rPr>
      </w:pPr>
      <w:r>
        <w:rPr>
          <w:rFonts w:hint="eastAsia"/>
        </w:rPr>
        <w:t>&gt;OTU012724</w:t>
      </w:r>
    </w:p>
    <w:p w14:paraId="04821322">
      <w:pPr>
        <w:rPr>
          <w:rFonts w:hint="eastAsia"/>
        </w:rPr>
      </w:pPr>
      <w:r>
        <w:rPr>
          <w:rFonts w:hint="eastAsia"/>
        </w:rPr>
        <w:t>CCTACGGGAGGCTGCAGTGGGGAATCTTGCGCAATGGGCGAAAGCCTGACGCAGCAACGCCGCGTGCGGGATGAAGGCCCTCGGGTTGTAAACCGCTTTCAGTGGGGACGAACCAAGACGGTACCCACAGAAGAAGCCCCGGCCAACTACGTGCCAGCAGCCGCGGTAACACGTAGGGGGCAAGCGTTGTCCGGATTTATTGGGCGTAAAGGGTGCGTAGGCGGCCTATCAAGTCGGGCGTGAAAGCCCCGGGCTCAACCCGGGATGTGCGTCCGAGACTGGTAGGCTTGAGTTCGGGAGAGGTGAGTGGAATTCCCAGTGTAGAGGTGAAATTCGTAGATATTGGGAAGAACACCGGTGGCGAAGGCGGCTCACTGGACCGACACTGACGCTGAGGCACGAAAGCGTGGGGAGCAAACAGGATTAGATACCCTAGTAGTCC</w:t>
      </w:r>
    </w:p>
    <w:p w14:paraId="3CDE11EE">
      <w:pPr>
        <w:rPr>
          <w:rFonts w:hint="eastAsia"/>
        </w:rPr>
      </w:pPr>
      <w:r>
        <w:rPr>
          <w:rFonts w:hint="eastAsia"/>
        </w:rPr>
        <w:t>&gt;OTU012725</w:t>
      </w:r>
    </w:p>
    <w:p w14:paraId="11583904">
      <w:pPr>
        <w:rPr>
          <w:rFonts w:hint="eastAsia"/>
        </w:rPr>
      </w:pPr>
      <w:r>
        <w:rPr>
          <w:rFonts w:hint="eastAsia"/>
        </w:rPr>
        <w:t>CCTACGGGGGGCTGCAGTGGGGAATTTTGGACAATGGGGGCAACCCTGATCCAGCCATGCCGCGTGCGGGAAGAAGGCCTTCGGGTTGTAAACTGCTGTCACGCTATAGGAATGTCGGACTGTTAACAGCGGTCCGATTGACCAAAGCGAGAGGAAGAGCCGGCTAACTCTGTGCCAGCAGCCGCGGTAAGACAGAGGGCTCAAACGTTGTTCGGAATCACTGGGCATAAAGGGCGCGTAGGCGGCTCGTTAAGTCGGTTGTGAAATCCCCCGGCTCAACCGAGGAATTGCGCCCGAAACTACCTTGCTTGAGGACCAGAGGGGAGCCTGGAATTCCTGGTGGAGCGGTGAAATGCGTTGATATCAGGAGGAACACCGGCGGCGAAGGCGAGGCTCTGGCTGGTTACTGACGCTGAGACGCGAAAGCTAGGGGAGCAAACAGGATTAGATACCCGTGTAGTCC</w:t>
      </w:r>
    </w:p>
    <w:p w14:paraId="55721358">
      <w:pPr>
        <w:rPr>
          <w:rFonts w:hint="eastAsia"/>
        </w:rPr>
      </w:pPr>
      <w:r>
        <w:rPr>
          <w:rFonts w:hint="eastAsia"/>
        </w:rPr>
        <w:t>&gt;OTU012726</w:t>
      </w:r>
    </w:p>
    <w:p w14:paraId="6B066AB3">
      <w:pPr>
        <w:rPr>
          <w:rFonts w:hint="eastAsia"/>
        </w:rPr>
      </w:pPr>
      <w:r>
        <w:rPr>
          <w:rFonts w:hint="eastAsia"/>
        </w:rPr>
        <w:t>CCTACGGGTGGCAGCAGTGGGGAATCTTGCGCAATGGGCGAAAGCCTGACGCAGCCACGCCGCGTGAGTGAAGAAGGCCTTAGGGTTGTAAAGCTCTGTCGCCCGGGACGAAAAGCTTTAAGGTGAATAGCCTTAGAGTGTGACGGTACCGGGAAAGGAAGCACCGGCTAACTCCGTGCCAGCAGCCGCGGTAATACAGAGGGTGCAAGCGTTAATCGGAATTACTGGGCGTAAAGGGTGCGTAGGCGGCGCGGTAAGTCAGCTGTGAAATCTCCGAGCTTAACTCGGAACGGCCAAGTGATACTGCAGTGCTAGAGTGTGGAAGGGGCAATCGGAATTCTTGGTGTAGCGGTGAAATGCGTAGATATCAAGAGGAACACCTGAGGTGAAGACGGGTTGCTGGGCCAACACTGACGCTGAGGCGCGAAAGCCAGGGGAGCAAACGGGATTAGATACCCGGGTAGTCC</w:t>
      </w:r>
    </w:p>
    <w:p w14:paraId="50A7664B">
      <w:pPr>
        <w:rPr>
          <w:rFonts w:hint="eastAsia"/>
        </w:rPr>
      </w:pPr>
      <w:r>
        <w:rPr>
          <w:rFonts w:hint="eastAsia"/>
        </w:rPr>
        <w:t>&gt;OTU012727</w:t>
      </w:r>
    </w:p>
    <w:p w14:paraId="201FDBF5">
      <w:pPr>
        <w:rPr>
          <w:rFonts w:hint="eastAsia"/>
        </w:rPr>
      </w:pPr>
      <w:r>
        <w:rPr>
          <w:rFonts w:hint="eastAsia"/>
        </w:rPr>
        <w:t>CCTACGGGCGGCTGCAGTGGGGAATATTGCACAATGGGGGAAAGCCTGACGCAGCGACGCCGCGTGAGGGATGAAGGCCTTCGGGTCGTAAACCTCTGTCAGGGGGGAAGAAACCGGAGTCGGCGAATACCCGGCTCCACTGACGGTACCCCCAGAGGAAGCACCGGCTAACTCCGTGCCAGCAGCCGCGGTAATACAGAGGGTGCGAGCGTTAATCGGAATTACTGGGCGTAAAGGGTGCGTAGGTGGTTATATAAGTTAGATGTGAAATCCCTAGGCTTAACCTGGGAACTGCGTTTAATACTGTGTAACTAGAGTATTGCAGAGGTTAGTGGAATTTCCAGTGTAGCGGTGAAATGCGTAGATATCGAGAGGAACACCTGCGGCGAAGGCGGGTAGCTGGGCCGACACTGACGCTGAGGCGCGAAAGCTAGGGGAGCGAACGGGATTAGATACCCGTGTAGTCC</w:t>
      </w:r>
    </w:p>
    <w:p w14:paraId="6361B139">
      <w:pPr>
        <w:rPr>
          <w:rFonts w:hint="eastAsia"/>
        </w:rPr>
      </w:pPr>
      <w:r>
        <w:rPr>
          <w:rFonts w:hint="eastAsia"/>
        </w:rPr>
        <w:t>&gt;OTU012728</w:t>
      </w:r>
    </w:p>
    <w:p w14:paraId="15EAAE11">
      <w:pPr>
        <w:rPr>
          <w:rFonts w:hint="eastAsia"/>
        </w:rPr>
      </w:pPr>
      <w:r>
        <w:rPr>
          <w:rFonts w:hint="eastAsia"/>
        </w:rPr>
        <w:t>CCTACGGGGGGCAGCAATTAGGAATCTTGCGCAATGGGGGCGACCCTGACGCAGCGACGCCGCGTGCGGGATGACGGCATTCGTGTCGTAAACCGCTTTTAATGGGGAAGAAAGCCCTCCGGAAACGGTTGGGTATGACGGTACCCATTGAATAAGCCCCGGCTAACTACGTGCCAGCAGCCGCGGTAATACAGAGGTCCCGAGCGTTGTTCGGATTCACTGGGCGTAAAGGGTGCGTAGGTGGTCGGGTAAGTCTGATGTGAAATCTCCAAGCTCAACTTGGAAACTGCATCGGATACTATTCGGCTGGAGGGTTGGAGGGGGGACTGGAATGCTTGGTGTAGCAGTGAAATGCGTAGATATCAAGCGGAACACCAGTGGCGAAGGCGAGTCCCTGGACACCTCCTGACGCTGAGGCACGAAAGCTAGGGGAGCAAACAGGATTAGATACCCCTGTAGTCC</w:t>
      </w:r>
    </w:p>
    <w:p w14:paraId="03FD879B">
      <w:pPr>
        <w:rPr>
          <w:rFonts w:hint="eastAsia"/>
        </w:rPr>
      </w:pPr>
      <w:r>
        <w:rPr>
          <w:rFonts w:hint="eastAsia"/>
        </w:rPr>
        <w:t>&gt;OTU012729</w:t>
      </w:r>
    </w:p>
    <w:p w14:paraId="27A21061">
      <w:pPr>
        <w:rPr>
          <w:rFonts w:hint="eastAsia"/>
        </w:rPr>
      </w:pPr>
      <w:r>
        <w:rPr>
          <w:rFonts w:hint="eastAsia"/>
        </w:rPr>
        <w:t>CCTACGGGCGGCTGCAGCAGGGAATTTTGCGCAATGGGCGAAAGCCTGACGCAGCAACGCCGCGTGGGGGATGAAGGCCTTCGGGTTGTAAACCCCTTTTAGGAGGGACGAAATTGACGGTACCTCCAGAAAAAGCCCCGGCCAACTACGTGCCAGCAGCCGCGGTAATACGTAGGGTGCAAGCGTTGTCCGGAATTATTGGGCGTAAAGAGCTCGTAGGCGGTCTGTCGCGTCGGCTGTGAAATCCCGAGGCTCAACCTCGGGTCTGCAGTCGATACGGGCAAACTGGAGTGTTGCAGGGGAGACTGGAATTCCTGGTGTAGCGGTGAAATGCGCAGATATCGGGAGGAACACCAGTAGCGAAGGCGGCTCACTGGGCCATTCCTGACGCTGAGACGCGAAAGCATGGGGAGCGAACAGGATTAGATACCCCAGTAGTCC</w:t>
      </w:r>
    </w:p>
    <w:p w14:paraId="02C708B3">
      <w:pPr>
        <w:rPr>
          <w:rFonts w:hint="eastAsia"/>
        </w:rPr>
      </w:pPr>
      <w:r>
        <w:rPr>
          <w:rFonts w:hint="eastAsia"/>
        </w:rPr>
        <w:t>&gt;OTU012730</w:t>
      </w:r>
    </w:p>
    <w:p w14:paraId="63C9D9AE">
      <w:pPr>
        <w:rPr>
          <w:rFonts w:hint="eastAsia"/>
        </w:rPr>
      </w:pPr>
      <w:r>
        <w:rPr>
          <w:rFonts w:hint="eastAsia"/>
        </w:rPr>
        <w:t>CCTACGGGTGGCTGCAGTGAGGAATATTGCACAATGGGCGAAAGCCTGATGCAGCGACGCCGCGTGGGTGAAGAAGGTCTTCGGATCGTAAAGCCCTTTTCTGCGTGACGAGACAAGGACGGTAGCGCAGGAATAAGTCTCGGCTAACTACGTGCCAGCAGCCGCGGTAATACGGAGGGTGCGAGCGTTAATCGGAATTACTGGGCGTAAAGCGTGCGTAGGCGGTTGAATAAGTCGGATGTGAAAGCCCCGGGCTTAACCTGGGAATTGCATTCGATACTGTTCAGCTAGAGTGTGGAAGAGGGAAGTGGAATTCCAGGTGTAGCGGTGAAATGCGTAGATATCTGGAGGAACATCAGTGGCGAAGGCGACTTCCTGGTCCAACACTGACGCTCATGTGCGAAAGCGTGGGGAGCAAACAGGATTAGATACCCTTGTAGTCC</w:t>
      </w:r>
    </w:p>
    <w:p w14:paraId="20F103B3">
      <w:pPr>
        <w:rPr>
          <w:rFonts w:hint="eastAsia"/>
        </w:rPr>
      </w:pPr>
      <w:r>
        <w:rPr>
          <w:rFonts w:hint="eastAsia"/>
        </w:rPr>
        <w:t>&gt;OTU012731</w:t>
      </w:r>
    </w:p>
    <w:p w14:paraId="754AC7C3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TCCGGAAAGAAATCGCACTGGTTAATACCTGGTGTGGATGACGGTACCGGAAGAATAAGGACCGGCTAACTACGTGCCAGCAGCCGCGGTAATACGTAGGGTGCGAGCGTTGTCCGGAATTATTGGGCGTAAAGAGCTCGTAGGCGGCTTGTCGCGTCGGATGTGAAAGCCCGGGGCTTAACCCCGGGTCGGCCGTGCCGACTGTTGGACTAGAGTGCTGTAGGGGCAGGCGGAATTCCGGGTGTAGCGGTGGAATGCGTAGAGATCCGGAAGAACACCGGTGGCGAAGGCGGCCTGCTGGGCAGTAGCTGACACTGAGGCGCGACAGCGTGGGGAGCAAACAGGATTAGATACCCCGGTAGTCC</w:t>
      </w:r>
    </w:p>
    <w:p w14:paraId="6C9C4BC0">
      <w:pPr>
        <w:rPr>
          <w:rFonts w:hint="eastAsia"/>
        </w:rPr>
      </w:pPr>
      <w:r>
        <w:rPr>
          <w:rFonts w:hint="eastAsia"/>
        </w:rPr>
        <w:t>&gt;OTU012732</w:t>
      </w:r>
    </w:p>
    <w:p w14:paraId="1673A6EE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CTTCGGGTCGTAAACTCCTTTCGATCGAGACGAATGGCCTCCGGGTGAACAATCCGGAGGAATGACGGTACCGAGAGAAGAAGCCCCGGCTAACTCCGTGCCAGCAGCCGCGGTAATACGGAGGGGGCTAGCGTTGTTCGGATTTACTGGGCGTAAAGCGCGTGTAGGCGGGCTGGAAAGTTGGGGGTGAAATCCCGAGGCTCAACCTCGGAACTGCCTCCAAAACTTCCAGCCTGGACCCAAGTAGAGGCAAGTGGAATTGCGAGTGTAGAGGTGGAATGCGTAGAGATCCGGAAGAACACCAGTGGCGAAGGCGGCCTGCTGGGCAATTGCTGACACTGAGGCGCGACAGCGTGGGGAGCAAACAGGATTAGATACCCCTGTAGTCC</w:t>
      </w:r>
    </w:p>
    <w:p w14:paraId="32BFD582">
      <w:pPr>
        <w:rPr>
          <w:rFonts w:hint="eastAsia"/>
        </w:rPr>
      </w:pPr>
      <w:r>
        <w:rPr>
          <w:rFonts w:hint="eastAsia"/>
        </w:rPr>
        <w:t>&gt;OTU012733</w:t>
      </w:r>
    </w:p>
    <w:p w14:paraId="53FE6500">
      <w:pPr>
        <w:rPr>
          <w:rFonts w:hint="eastAsia"/>
        </w:rPr>
      </w:pPr>
      <w:r>
        <w:rPr>
          <w:rFonts w:hint="eastAsia"/>
        </w:rPr>
        <w:t>CCTACGGGTGGCTGCAGTGGGGAATCTTGCGCAATGGGCGAAAGCCTGACGCAGCAACGCCGCGTGAGGGAAGACGGCCTTCGGGTTGTAAACCTCTTTCAGCAGGGACGAAGCTTCCGGGGTTAATAGCTCCGTGGAGTGACGGTACCTGCAGAAGAAGCTCCGGCTAACTACGTGCCAGCAGCCGCGGTAATACGTAGGGGGCGAGCGTTGTCCGGAATCATTGGGCGTAAAGCGCGTGTAGGCGGCCCGGTAAGTCTGATGTGAAAGTCGGGGGCTCAACCCTCGAATGCCGGTGGATACTGTCGGGCTAGAGTCCGGAAGAGGAGAATGGAATTCCCGGTGTAGCGGTGAAATGCGTAGATATCGGGAGGAACACCTGAGGCGAAGGCGGGCTACTGGGCCGATACTGACGCTGAGGCGCGAGAGCGTGGGGAGCGAACGGGATTAGATACCCCTGTAGTCC</w:t>
      </w:r>
    </w:p>
    <w:p w14:paraId="40DF9DCA">
      <w:pPr>
        <w:rPr>
          <w:rFonts w:hint="eastAsia"/>
        </w:rPr>
      </w:pPr>
      <w:r>
        <w:rPr>
          <w:rFonts w:hint="eastAsia"/>
        </w:rPr>
        <w:t>&gt;OTU012734</w:t>
      </w:r>
    </w:p>
    <w:p w14:paraId="27E9AE8E">
      <w:pPr>
        <w:rPr>
          <w:rFonts w:hint="eastAsia"/>
        </w:rPr>
      </w:pPr>
      <w:r>
        <w:rPr>
          <w:rFonts w:hint="eastAsia"/>
        </w:rPr>
        <w:t>CCTACGGGAGGCAGCAGTGGGGAATTTTGGACAATGGGCGCAAGCCTGATCCAGCCATGCCGCGTGCAGGATGAAGGCCTTCGGGTTGTAAACTGCTTTTGTACGGAACGAAAAGACTCTGGTTAATACCTGGGGTCCATGACGGTACCGTAAGAATAAGCACCGGCTAACTACGTGCCAGCAGCCGCGGTAATACGTAGGGGGCAAGCGTTGTCCGGAATTACTGGGCGTAAAGAGCGCGTAGGTGGTTAAGTAAGTCAGGTGTGAAAGGCCAGAGCTCAACTCTGGGACTGCACTTGAAACTGCTTAACTTGAGGGCAGGAGAGGTAAGTGGAATTCCCAGTGTAGCGGTGAAATGCGTAGATATTGGGAGGAACACCAGTGGCGAAAGCGACTTACTGGCCTGACTCTGACACTGAGGCGCGAAAGCGTGGGGAGCGAACAGGATTAGATACCCTGGTAGTCC</w:t>
      </w:r>
    </w:p>
    <w:p w14:paraId="141C080B">
      <w:pPr>
        <w:rPr>
          <w:rFonts w:hint="eastAsia"/>
        </w:rPr>
      </w:pPr>
      <w:r>
        <w:rPr>
          <w:rFonts w:hint="eastAsia"/>
        </w:rPr>
        <w:t>&gt;OTU012735</w:t>
      </w:r>
    </w:p>
    <w:p w14:paraId="376921DB">
      <w:pPr>
        <w:rPr>
          <w:rFonts w:hint="eastAsia"/>
        </w:rPr>
      </w:pPr>
      <w:r>
        <w:rPr>
          <w:rFonts w:hint="eastAsia"/>
        </w:rPr>
        <w:t>CCTACGGGTGGCTGCAGTAACGAATCTTCCGCAATGGGCGAAAGCCTGACGGAGCGACGCCGCGTGGAGGACGAATTCCCTCGGGATGTAAACTCCTTTTAGGGCGAAGAAAGCGAGGGCCGCTAACACCGGCCTGAGCGGATCTAACCCAGAAAAAGCCTCGGCTAACTCTGTGCCAGCAGCCGCGGTAATACAGAGGAGGCTAGCGTTGTTCGGAATCACTGGGCTTAAAGCGCGTGTAGGTGGCCTGTCAAGTACCTTGTGAAATCCCCAGGCTCAACTTGGGAATTGCTGGGTATACTGACGGGCTTGAGGTAGGTAGGGGTGCCTGGAACTCTAGGTGGAGCGGTGAAATGCGTAGAGATCTAGAGGAACGCCCGTGGCGAAAGCGGGGCACTGGGCCTGTCCTGACGCTCAGGCGCGAAAGCTAGGGGAGCGAACAGGATTAGATACCCTAGTAGTCC</w:t>
      </w:r>
    </w:p>
    <w:p w14:paraId="507B2AC4">
      <w:pPr>
        <w:rPr>
          <w:rFonts w:hint="eastAsia"/>
        </w:rPr>
      </w:pPr>
      <w:r>
        <w:rPr>
          <w:rFonts w:hint="eastAsia"/>
        </w:rPr>
        <w:t>&gt;OTU012736</w:t>
      </w:r>
    </w:p>
    <w:p w14:paraId="3E68A29D">
      <w:pPr>
        <w:rPr>
          <w:rFonts w:hint="eastAsia"/>
        </w:rPr>
      </w:pPr>
      <w:r>
        <w:rPr>
          <w:rFonts w:hint="eastAsia"/>
        </w:rPr>
        <w:t>CCTACGGGTGGCTGCAGTCGAGAATTTTTCTCAATGGGCGCAAGCCTGAAGGAGCGACGCCGCGTGGAGGATGAAGGCCTTCGGGTCGTAAACTCCTGTCATTTGGGAACAAACCTTCCAGTTAACTGCTGGAAGACTGATAGTACCAGAAGAGGAAGGGACGGCTAACTCTGTGCCAGCAGCCGCGGTAAGACAGAGGTCTCGAGCGTTAGGCGGAATCACTGGGCTTAAAGCGTGTGTAGGTGGATGTCTAAGTACCTTGTGAAATCCCACGGCTTAACCGTGGAATTGCTTGGTATACTGGATGTCTTGAGCCACTTAGGGGCAACCGGAACAAACGGTGGAGCGGTGAAATGCGTAGATATCGTTTGGAACGCCAACGGTGAAAACAGACAGCTGGGAGTGTGCTGACGCTGAGACACGAAAGCCAGGGGAGCGAACGGGATTAGATACCCCAGTAGTCC</w:t>
      </w:r>
    </w:p>
    <w:p w14:paraId="17AFB4E4">
      <w:pPr>
        <w:rPr>
          <w:rFonts w:hint="eastAsia"/>
        </w:rPr>
      </w:pPr>
      <w:r>
        <w:rPr>
          <w:rFonts w:hint="eastAsia"/>
        </w:rPr>
        <w:t>&gt;OTU012737</w:t>
      </w:r>
    </w:p>
    <w:p w14:paraId="63FC6010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AGTTAACTGCTGGTACCTTGACGGTACCTAACGAGAAAGCCACGGCTAACTACGTGCCAGCAGCCGCGGTAATACGTAGGTGGCAAGCGTTGTCCGGAATTACTGGGCGTAAAGAGTTGCGTAGGTGGCATTGTAAGTTGCTAGTGAAATGATCCGGCTCAACCGGGTGCCCATTAGCAAAACTGCAAAGCTAGAGGACGAGAGAGGTTATTGGAATTCCTAGTGTAGGAGTGAAATCCGTAGATATTAGAAGGAACACCAATGGCGTAAGCAGGTTACTGGGCTATTTCTGACGCTAAGGCACGAAAGCGTGGGGAGCGAACCGGATTAGATACCCTAGTAGTCC</w:t>
      </w:r>
    </w:p>
    <w:p w14:paraId="2EB5D360">
      <w:pPr>
        <w:rPr>
          <w:rFonts w:hint="eastAsia"/>
        </w:rPr>
      </w:pPr>
      <w:r>
        <w:rPr>
          <w:rFonts w:hint="eastAsia"/>
        </w:rPr>
        <w:t>&gt;OTU012738</w:t>
      </w:r>
    </w:p>
    <w:p w14:paraId="71CE2B9A">
      <w:pPr>
        <w:rPr>
          <w:rFonts w:hint="eastAsia"/>
        </w:rPr>
      </w:pPr>
      <w:r>
        <w:rPr>
          <w:rFonts w:hint="eastAsia"/>
        </w:rPr>
        <w:t>CCTACGGGGGGCAGCAGTAGGGAATTGTTCGCAATGGGCGCAAGCCTGACGACGCAACGCCGCGTGGAGGATGAAGATCTTCGGGTCGTAAACTCCTTTCGATCGAGACGAATGGCCTCTGGGCTAATCACCAGAGGAATGACGGTACCGAGAGAAGAAGCCCCGGCTAACTCCGTGCCAGCAGCCGCGGTAATACGAAGGGGGCTAGCGTTGTTCGGAATGACTGGGCGTAAAGGGTGTGTAGGCGGTTATACGCGTCAGATGTGAAATCCCCGGGCTTAACCTGGGAATGGCATTTGATACGGTATAGCTAGAGATTGGTAGAGGGTAGAGGAATTGCGAGTGTAGAGGTGAAATTCGTAGAGATTCGCAGGAACACCGGTGGCGAAGGCGGCTACCTGGGCCAATACTGACGCTGAGGCACGAGAGCGTGGGGAGCAAACAGGATTAGATACCCCAGTAGTCC</w:t>
      </w:r>
    </w:p>
    <w:p w14:paraId="0421A9B1">
      <w:pPr>
        <w:rPr>
          <w:rFonts w:hint="eastAsia"/>
        </w:rPr>
      </w:pPr>
      <w:r>
        <w:rPr>
          <w:rFonts w:hint="eastAsia"/>
        </w:rPr>
        <w:t>&gt;OTU012739</w:t>
      </w:r>
    </w:p>
    <w:p w14:paraId="36EFE29A">
      <w:pPr>
        <w:rPr>
          <w:rFonts w:hint="eastAsia"/>
        </w:rPr>
      </w:pPr>
      <w:r>
        <w:rPr>
          <w:rFonts w:hint="eastAsia"/>
        </w:rPr>
        <w:t>CCTACGGGCGGCAGCAGTGGGGAATCTTGCGCAATGGCCGAAAGGCTGACGCAGCGACGCCGCGTGCGGGAGGAAGGTCTTCGGATCGTAAACCGCTGTCGGGAGGGAAGAAGCGACCGGGGAGGCAATGCCCCGGTTCTGACGGTACCTCCAAAGGAAGCACCGGCTAACTCCGTGCCAGCAGCCGCGGTAATACGGAGGGTGCAAGCGTTGTTCGGAATTACTGGGCGTAAAGCGCGCGTAGGCGGTTTGTTAAGTCAGCTGTGAAAGCCCCCGGCTCAACTGGGGAGGGTCACGCGATACTGCTCAACTCGAAGGCAGGAGAGGGAAGTGGAATTCCCGGTGTAGTGGTGAAATGCGTAGATATCGGGAGGAACACCAGTGGCGAAGGCGACTTCCTGGCCTGTTCTTGACGCTGAGGCGCGAAAGCTAGGGTAGCAAACGGGATTAGATACCCTTGTAGTCC</w:t>
      </w:r>
    </w:p>
    <w:p w14:paraId="4248BABF">
      <w:pPr>
        <w:rPr>
          <w:rFonts w:hint="eastAsia"/>
        </w:rPr>
      </w:pPr>
      <w:r>
        <w:rPr>
          <w:rFonts w:hint="eastAsia"/>
        </w:rPr>
        <w:t>&gt;OTU012740</w:t>
      </w:r>
    </w:p>
    <w:p w14:paraId="0399264F">
      <w:pPr>
        <w:rPr>
          <w:rFonts w:hint="eastAsia"/>
        </w:rPr>
      </w:pPr>
      <w:r>
        <w:rPr>
          <w:rFonts w:hint="eastAsia"/>
        </w:rPr>
        <w:t>CCTACGGGTGGCTGCAGTGGGGAATCTTGCGCAATGGCCGAAAGGCTGACGCAGCGACGCCGCGTGAGGGATGACGGCCTTCGGGTTGTAAACCTCTGTTGCCCGGGACGAACACCCATTTCGATGGGGATGACGGTACCGGGTGAGGAAGCACCGGCTAACTCTGTGCCAGCAGCCGCGGTAAGACAGAGGCCCCAAGCGTTAGGCGGAATCACTGGGCTTAAAGCGTGTGTAGGCGGATCGTTAAGTGTCTTGTGAAATCCCACGGCTCACCCGTGGAACTGCTGGGCATACTGGCGATCTTGGGCCAACTAGGGGCAGCCGGAACAAGCGGTGGAGCGGTGAAATGCGTAGATATCAGGAGGAACACCTGCGGTGTAGACGGCTTACTGGACCATTACTGACGCTGAGGCACGAAAGCGTGGGTAGCAAACAGGATTAGATACCCGTGTAGTCC</w:t>
      </w:r>
    </w:p>
    <w:p w14:paraId="7FDBB0C7">
      <w:pPr>
        <w:rPr>
          <w:rFonts w:hint="eastAsia"/>
        </w:rPr>
      </w:pPr>
      <w:r>
        <w:rPr>
          <w:rFonts w:hint="eastAsia"/>
        </w:rPr>
        <w:t>&gt;OTU012741</w:t>
      </w:r>
    </w:p>
    <w:p w14:paraId="3C702959">
      <w:pPr>
        <w:rPr>
          <w:rFonts w:hint="eastAsia"/>
        </w:rPr>
      </w:pPr>
      <w:r>
        <w:rPr>
          <w:rFonts w:hint="eastAsia"/>
        </w:rPr>
        <w:t>CCTACGGGCGGCAGCAGTGGGGAATTTTGGACAATGGGGGCAACCCTGATCCAGCAATGCCGCGTGAGTGAAGAAGGCCTTCGGGTTGTAAAGCTCTTTTGTCAGGGAAGAAACGGCGGAGGCTAATATCCTCTGCTAATGACGGTACCTGAAGAATAAGCACCGGCTAACTACGTGCCAGCAGCCGCGGTAATACGGAGGGTGCAAGCGTTATCCGGATTCACTGGGTTTAAAGGGTGCGTAGGAGGGCAGGGAAGTCCGTGGTGAAATCCTAGAGCTTAACTCGGAAACTGCCGTTGATACTATCTGTCTTGAATACCGTGGAGATGAGCGGAATATGTCATGTAGCGGTGAAATGCTTAGATATCGTCCAGAACACCGATAGCGAAGGCAGCTTACTAAGGAGTAACTGACGCTGAGGCACGAAAGTGTGGGGATCAAACAGGATTAGATACCCTTGTAGTCC</w:t>
      </w:r>
    </w:p>
    <w:p w14:paraId="569D2F92">
      <w:pPr>
        <w:rPr>
          <w:rFonts w:hint="eastAsia"/>
        </w:rPr>
      </w:pPr>
      <w:r>
        <w:rPr>
          <w:rFonts w:hint="eastAsia"/>
        </w:rPr>
        <w:t>&gt;OTU012742</w:t>
      </w:r>
    </w:p>
    <w:p w14:paraId="0BDC89C9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CCTTTCAGGAGGGACGAAGCCACTCGGGTTAATAGCCCAGAGGGTGACGGTACCTCCAGAAGAAGCCCCGGCTAACTACGTGCCAGCAGCCGCGGTAATACGTAGGGGGCGAGCGTTGTCCGGAATTATTGGGCGTAAAGAGCTCGTAGGCGGCCACCGCAAGTCGACTGTGAAATCTCCGGGCTTAACCCGGAAAGGTCAGCCGATACTGCGGGGCTAGAGTGCAGAAGGGGCAACTGGAATTCTCGGTGTAGCGGTGAAATGCATAGATATCGTCAAGAACACCGATAGCGAAGGCAGCTTACCAAGCTGTAACTGACGCTGAGGCACGAAAGTGTGGGGATCAAACAGGATTAGATACCCCGGTAGTCC</w:t>
      </w:r>
    </w:p>
    <w:p w14:paraId="337AB14E">
      <w:pPr>
        <w:rPr>
          <w:rFonts w:hint="eastAsia"/>
        </w:rPr>
      </w:pPr>
      <w:r>
        <w:rPr>
          <w:rFonts w:hint="eastAsia"/>
        </w:rPr>
        <w:t>&gt;OTU012743</w:t>
      </w:r>
    </w:p>
    <w:p w14:paraId="2AD7F7DC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CCGGGACGAACGGCTCCAACCTAACACGTTGGAGTGTGACGGTACCGGGTGAGGAAGCCCCGGCTAACTCTGTGCCAGCAGCCGCGGTAATACGTAGGGTGCGAGCGTTAATCGGAATTACTGGGCGTAAAGCGCACGTAGGTGGTTCGTTAAGTTGGATGTGAAAGCCCCGGGCTCAACCTGGGAATTGCATTTAAGACTGCATAGCTAGGGTGCGGAAGAGGGAAGCGGAATTTCCGGTGTAGCGGTGAAATGCGTAGATATCGGAAGGAACACCAGTGGCGAAAGCGGCCTTCTGGACCACAACTGACGCTCAGACGCGAAAGCTAGGGTAGCAAACGGGATTAGATACCCTAGTAGTCC</w:t>
      </w:r>
    </w:p>
    <w:p w14:paraId="58DEDE6F">
      <w:pPr>
        <w:rPr>
          <w:rFonts w:hint="eastAsia"/>
        </w:rPr>
      </w:pPr>
      <w:r>
        <w:rPr>
          <w:rFonts w:hint="eastAsia"/>
        </w:rPr>
        <w:t>&gt;OTU012744</w:t>
      </w:r>
    </w:p>
    <w:p w14:paraId="66CBFF0D">
      <w:pPr>
        <w:rPr>
          <w:rFonts w:hint="eastAsia"/>
        </w:rPr>
      </w:pPr>
      <w:r>
        <w:rPr>
          <w:rFonts w:hint="eastAsia"/>
        </w:rPr>
        <w:t>CCTACGGGTGGCAGCAGCAGGGAATATTGCGCAATGGGCGAAAGCCTGACGCAGTAACGCCGCGTGGGGGATGACGGCCTTCGGGTTGTAAACCCCTTTCAGCAGGGACGAAATTGACGGTACCCGCAGAAGAAGGTCCGGCCAACTACGTGCCAGCAGCCGCGGTAATACGTAGGAGACAAACGTTATCCGGAGTTACTGGGCGTAAAGGGCGTGTAGGCGGTTGCTTAAGTTCGGCGTGAAAGCCTCCGGCTAAACCGGGGGAGGTCGTCGGAAACTGGGTAACTGGAGGGTGATAGAGGCGGGTGGAATTCCGGGTGTAGCGGTGGAATGCGTAGAGATCCGGAAGAACACCGGTGGCGAAGGCGGCCCGCTGGGCTGTGGCTGACGCTGAGGCGCGACAGCGTGGGGAGCAAACAGGATTAGATACCCCTGTAGTCC</w:t>
      </w:r>
    </w:p>
    <w:p w14:paraId="49AAD308">
      <w:pPr>
        <w:rPr>
          <w:rFonts w:hint="eastAsia"/>
        </w:rPr>
      </w:pPr>
      <w:r>
        <w:rPr>
          <w:rFonts w:hint="eastAsia"/>
        </w:rPr>
        <w:t>&gt;OTU012745</w:t>
      </w:r>
    </w:p>
    <w:p w14:paraId="7ECD27B8">
      <w:pPr>
        <w:rPr>
          <w:rFonts w:hint="eastAsia"/>
        </w:rPr>
      </w:pPr>
      <w:r>
        <w:rPr>
          <w:rFonts w:hint="eastAsia"/>
        </w:rPr>
        <w:t>CCTACGGGCGGCTGCAGTGGGGAATATTGCACAATGGGCGCAAGCCTGATGCAGCGACGCCGCGTGAGGGACGAAGGCCTTCGGGTTGTAAACCTCTTTCGGCAGGGACGAAGCGAAAGTGACGGTACCTGAAGAAGAAGCGCCGGCCAACTACGTGCCAGCAGCCGCGGTAAGACGTAGGGCGCAAGCGTTGTCCGGATTTATTGGGCGTAAAGAGCTCGTAGGCGGCTTGTTGCGTCGACTGTGAAAACCTGCGGCTTAACCGCATGGTCTGCAGTCGATACGGGCAGGCTAGAGTTCGGTAGGGGAGACTGGAATTCCTGGTGTAGCGGTGAAATGCGCAGATATCAGGAGGAACACCGGTGGCGAAGGCGGGTCTCTGGGCCGATACTGACGCTCATGTACGAGAGCGTGGGGAGCAAACAGGATTAGATACCCCGGTAGTCC</w:t>
      </w:r>
    </w:p>
    <w:p w14:paraId="5EAB0F0F">
      <w:pPr>
        <w:rPr>
          <w:rFonts w:hint="eastAsia"/>
        </w:rPr>
      </w:pPr>
      <w:r>
        <w:rPr>
          <w:rFonts w:hint="eastAsia"/>
        </w:rPr>
        <w:t>&gt;OTU012746</w:t>
      </w:r>
    </w:p>
    <w:p w14:paraId="6A6FE0E5">
      <w:pPr>
        <w:rPr>
          <w:rFonts w:hint="eastAsia"/>
        </w:rPr>
      </w:pPr>
      <w:r>
        <w:rPr>
          <w:rFonts w:hint="eastAsia"/>
        </w:rPr>
        <w:t>CCTACGGGTGGCAGCAGTAAGGGATATTGCACAATGGGCGCAAGCCTGATGCAGCAACGCCGCGTGCATGATGAAGGCCTTCGGGTCGTAAAATGCTTTTCTGGCTGAGGAAGGCGGCTTCGTGCCGCGTGACTGTAGGTCAGGAATAAGTGTCGGCTAACTACGTGCCAGCAGCCGCGGTAAAACGTAGGACGCAAGCGTTATCCGGAGTTACTGGGCGTAAAGCGCGGGCAGGCGGTTCTTTAAGTCTGGTGTCTAAGTGCGGGGCTCAACCCCGTGATGCACTGGAAACTGGGGAACTTGAGTGCAGAAGAGGAGAGCGGAATTCCACGTGTAGCGGTGAAATGCGTAGAGATGTGGAGGAACACCAGTGGCGAAGGCGACTTTCTGGCCTGTTCTTGACGCTGAGGCGCGAAAGCCAGGGGAGCGAACGGGATTAGATACCCCTGTAGTCC</w:t>
      </w:r>
    </w:p>
    <w:p w14:paraId="45682891">
      <w:pPr>
        <w:rPr>
          <w:rFonts w:hint="eastAsia"/>
        </w:rPr>
      </w:pPr>
      <w:r>
        <w:rPr>
          <w:rFonts w:hint="eastAsia"/>
        </w:rPr>
        <w:t>&gt;OTU012747</w:t>
      </w:r>
    </w:p>
    <w:p w14:paraId="6634C9CB">
      <w:pPr>
        <w:rPr>
          <w:rFonts w:hint="eastAsia"/>
        </w:rPr>
      </w:pPr>
      <w:r>
        <w:rPr>
          <w:rFonts w:hint="eastAsia"/>
        </w:rPr>
        <w:t>CCTACGGGGGGCTGCAGTCGAGGATCTTCGGCAATGCGCGCAAGCGCGACCGAGCGACGCCGCGTGGGCGATGAAGGCCTTCGGGTTGTAAAGCCCTGTCGAGGGGGAGAAAAGCCGGAAACGGTTTGATCTATCCCTGGAGGAAGCTCGGGCTAAGTTCGTGCCAGCAGCCGCGGTAAGACGAACCGAGCGAACGTTGTTCGGAATCACTGGGCTTAAAGGGTGCGTAGGCGGCCCTGTAAGTCAGTGGTGAAATATCTCAGCTTAACTGAGAGGGTGCCATTGATACTGCAGGGCTTGAGTACAGATGAGGTAGGCGGAATTGACGGTGTAGCGGTGAAATGCATAGATATCGTCAAGAACACCGATAGTGTAGACAGCTTACTAGACTTCAACTGACGCTGAGGCACGAAAGTGTGGGGATCAAACAGGATTAGATACCCGAGTAGTCC</w:t>
      </w:r>
    </w:p>
    <w:p w14:paraId="1D106C5D">
      <w:pPr>
        <w:rPr>
          <w:rFonts w:hint="eastAsia"/>
        </w:rPr>
      </w:pPr>
      <w:r>
        <w:rPr>
          <w:rFonts w:hint="eastAsia"/>
        </w:rPr>
        <w:t>&gt;OTU012748</w:t>
      </w:r>
    </w:p>
    <w:p w14:paraId="038C35D2">
      <w:pPr>
        <w:rPr>
          <w:rFonts w:hint="eastAsia"/>
        </w:rPr>
      </w:pPr>
      <w:r>
        <w:rPr>
          <w:rFonts w:hint="eastAsia"/>
        </w:rPr>
        <w:t>CCTACGGGGGGCAGCAGTGGGGAATATTGCACAATGGGCGCAAGCCTGATGCAGCGACGCCGCGTGGGGGATGACGGCCTTCGGGTTGTAAACCTCTTTCAGCAGGGAAGAAGCCTCACGGTGACGGTACCTGCAGAAGAAGCGCCGGCTAACTACGTGCCAGCAGCCGCGGTAATACGTAGGGCGCAAGCGTTGTCCGGAATTATTGGGCGTAAAGGGCGCGTAGGCGGTCGGGCGAGTCACTTGTGAAATCCGGAGGCTTAACCTCCGGCGGCCAAGTGATACTGCCTGACTGGAGTGCGGAAGGGGCAACCGGAATTCTCGGTGTAGCGGTGAAATGCGTAGAGATGTGGAGGAACACCAGTGGCGAAGGCGACTTTCTGGGCTGTAACTGACGCTGAGGCGCGAAAGCGTGGGGAGCGAACAGGATTAGATACCCCGGTAGTCC</w:t>
      </w:r>
    </w:p>
    <w:p w14:paraId="396B3629">
      <w:pPr>
        <w:rPr>
          <w:rFonts w:hint="eastAsia"/>
        </w:rPr>
      </w:pPr>
      <w:r>
        <w:rPr>
          <w:rFonts w:hint="eastAsia"/>
        </w:rPr>
        <w:t>&gt;OTU012749</w:t>
      </w:r>
    </w:p>
    <w:p w14:paraId="3DAE1520">
      <w:pPr>
        <w:rPr>
          <w:rFonts w:hint="eastAsia"/>
        </w:rPr>
      </w:pPr>
      <w:r>
        <w:rPr>
          <w:rFonts w:hint="eastAsia"/>
        </w:rPr>
        <w:t>CCTACGGGGGGCAGCAGTGAGGGATCTTGCCCAATGGGGGAAACCCTGAGGCAGCAACGCCGCGTGGAGGAGGAAGTTCTTCGGAATGTAAACTCCTTTTCAGGGGGAGCAGCAAGGAGCGTACCCCTGGAAGCAGTCACGGCTAACTACGTGCCAGCAGCCGCGGTAACACGTAGGTGACAAGCGTTATCCGGATTTACTGGGCGTAAAGGGCGTGTAGGCGGGCAGGTAAGTCGGGCGTGAAATCCCTGGGCTCAACCCAGGAACTGCACTCGAAACTACTTGCCTTGAGTGCCGGAGAGGAAAGCGGAATTCCTGGTGTAGAGGTGAAATTCGTAGATATCAGGAGGAACACCGATGGCGAAGGCAGGTCTCTGGGCATTAACTGACGCTGAGGAGCGAAAGCGTGGGGAGCGAACAGGATTAGATACCCCAGTAGTCC</w:t>
      </w:r>
    </w:p>
    <w:p w14:paraId="6E0DFD9C">
      <w:pPr>
        <w:rPr>
          <w:rFonts w:hint="eastAsia"/>
        </w:rPr>
      </w:pPr>
      <w:r>
        <w:rPr>
          <w:rFonts w:hint="eastAsia"/>
        </w:rPr>
        <w:t>&gt;OTU012750</w:t>
      </w:r>
    </w:p>
    <w:p w14:paraId="7EA347DD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CGAGAGTAACTGCTCGTACCTTGACGGTACCTAACCAGAAAGCCACGGCTAACTACGTGCCAGCAGCCGCGGTAAGACGAGGGACCCTAGCGTTGTTCGGAATCATTGGGCGTAAAGCGGGTGTAGGTGGCTTTGTAAGTCAGGTGTGAAATCCCTGGGCTCAACCCAGGAAGTGCATTTGATACTGCGAAGCTTGAGTGCCGGAGAGGTTACTGGAATACCTGGTGTAGTGGTGAAATACGTAGATATCAGGTGGAACACCGGAGGCGAAGGCGGGTAACTGGCCGGACACTGACACTCAGACCCGAAAGCGTGGGGATCAAACAGGATTAGATACCCCGGTAGTCC</w:t>
      </w:r>
    </w:p>
    <w:p w14:paraId="512C6899">
      <w:pPr>
        <w:rPr>
          <w:rFonts w:hint="eastAsia"/>
        </w:rPr>
      </w:pPr>
      <w:r>
        <w:rPr>
          <w:rFonts w:hint="eastAsia"/>
        </w:rPr>
        <w:t>&gt;OTU012751</w:t>
      </w:r>
    </w:p>
    <w:p w14:paraId="13482C72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TCGGGACGAACAACCATCGGGATAACACCCCGGAGGTCTGACGGTACCGATTGAGGAAGCCCCGGCTAACTCTGTGCCAGCAGCCGCGGTAATACAGAGGGGGCAAGCGTTGTTCGGAATTACTGGGCGTAAAGGGCGCGTAGGCGGCCTGCTAAGTCGAACGTGAAATCCCTGGGCTCAACCCAGGAACTGCATTGGATACTGCCTCGCTTGAGTCCGGGAGGGGAGAGCGGAATTCCTAGTGTAGCGGTGAAATGCGCAGATATTAGGAAGAACACCGGTGGCGAAGGCGGCTCTCTGGAACGGTACTGACGCTGAGACGCGAAAGCGTGGGGAGCGAACAGGATTAGATACCCCAGTAGTCC</w:t>
      </w:r>
    </w:p>
    <w:p w14:paraId="719E9A13">
      <w:pPr>
        <w:rPr>
          <w:rFonts w:hint="eastAsia"/>
        </w:rPr>
      </w:pPr>
      <w:r>
        <w:rPr>
          <w:rFonts w:hint="eastAsia"/>
        </w:rPr>
        <w:t>&gt;OTU012752</w:t>
      </w:r>
    </w:p>
    <w:p w14:paraId="310C166C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AGGGATGATAATGACAGTACCTGGAGAATAAGCTCCGGCTAACTCCGTGCCAGCAGCCGCGGTAATACGTAGGGTGCGAGCGTTAATCGGAATTACTGGGCGTAAAGTGTGCGCAGGCGGCGCCGCAAGTCGAGTGTGAAAGCCCCGGGCTTAACCTGGGAATGGCATTCGAGACTACCTAGCTAGAGTCTGGTAGAGGGAAGTGGAATTTCCGGTGTAGCGGTGAAATGTGTAGATATCGGAAGGAACACCAGTGGCGAAGGCGGCCTGCTGGGCTGTTGCTGACGCTGAGGCGCGACAGCGTGGGGAGCAAACAGGATTAGATACCCGAGTAGTCC</w:t>
      </w:r>
    </w:p>
    <w:p w14:paraId="72D03FAF">
      <w:pPr>
        <w:rPr>
          <w:rFonts w:hint="eastAsia"/>
        </w:rPr>
      </w:pPr>
      <w:r>
        <w:rPr>
          <w:rFonts w:hint="eastAsia"/>
        </w:rPr>
        <w:t>&gt;OTU012753</w:t>
      </w:r>
    </w:p>
    <w:p w14:paraId="3486246E">
      <w:pPr>
        <w:rPr>
          <w:rFonts w:hint="eastAsia"/>
        </w:rPr>
      </w:pPr>
      <w:r>
        <w:rPr>
          <w:rFonts w:hint="eastAsia"/>
        </w:rPr>
        <w:t>CCTACGGGAGGCTGCAGTGGGGAATCTTGCGCAATGGGCGAAAGCCTGACGCAGCAACGCCGCGTGCGGGAAGAAGGCTCTCGGGTCGTAAACCGCTTTCAGAAGGAACGAAACTGACGGTACTTTCAGAAGAAGGTGCGGCCAACTACGTGCCAGCAGCCGCGGTGACACGTAGGCACCAAGCGTTGTCCGGAATCACTGGGCGTAAAGGGCGCGTAGGCGGCGCGGGAAGTCGGGGGTGAAAGTCCGAGGCTCAACCTCGGATCGGCCTTCGAGACTCCCGCGCTGGAGCACAGTAGAGGCGGGTGGAATTCCGGGTGTAGCGGTGAAATGCGCAGATATCGGGAGGAACACCAGTAGCGAAGGCGGCTCGCTGGGCCACACCTGACGCTGAGACGCGAAAGCGTGGGGAGCAAACAGGATTAGATACCCGTGTAGTCC</w:t>
      </w:r>
    </w:p>
    <w:p w14:paraId="7128FE60">
      <w:pPr>
        <w:rPr>
          <w:rFonts w:hint="eastAsia"/>
        </w:rPr>
      </w:pPr>
      <w:r>
        <w:rPr>
          <w:rFonts w:hint="eastAsia"/>
        </w:rPr>
        <w:t>&gt;OTU012754</w:t>
      </w:r>
    </w:p>
    <w:p w14:paraId="5EAEFAE0">
      <w:pPr>
        <w:rPr>
          <w:rFonts w:hint="eastAsia"/>
        </w:rPr>
      </w:pPr>
      <w:r>
        <w:rPr>
          <w:rFonts w:hint="eastAsia"/>
        </w:rPr>
        <w:t>CCTACGGGAGGCTGCAGTGGGGAATTTTGGACAATGGGCGCAAGCCTGATCCAGCAATGCCGCGTGAGTGAAGAAGGCCTTCGGGTTGTAAAGCTCTTTTGTCAGGGAAGAAACGGCTGGGGCTAATATCCTCGGCTAATGACGGTACCTGAAGAATAAGCACCGGCTAACTACGTGCCAGCAGCCGCGGTAATACGTAGGGTGCAAGCGTTAATCGGAATTACTGGGCGTAAAGCGTGCGCAGGCGGTCGCGTAAGTGGGGTGTGAAATCTCCGGGCCTAACCCGGAAAGTGCAGAGGGGACTGCTCGGCTTGAGGACGGGAGAGGAGCGCGGAATTCCCGGTGTAGCGGTGAAATGCGTAGAGATCGGAAGGAACATCCGTGGCGAAGGCGGCATCCTGGGCCAACACTGACACTGAGGCACGAAAGCGTGGGGAGCAAACAGGATTAGATACCCCGGTAGTCC</w:t>
      </w:r>
    </w:p>
    <w:p w14:paraId="7F352F7C">
      <w:pPr>
        <w:rPr>
          <w:rFonts w:hint="eastAsia"/>
        </w:rPr>
      </w:pPr>
      <w:r>
        <w:rPr>
          <w:rFonts w:hint="eastAsia"/>
        </w:rPr>
        <w:t>&gt;OTU012755</w:t>
      </w:r>
    </w:p>
    <w:p w14:paraId="11F079BB">
      <w:pPr>
        <w:rPr>
          <w:rFonts w:hint="eastAsia"/>
        </w:rPr>
      </w:pPr>
      <w:r>
        <w:rPr>
          <w:rFonts w:hint="eastAsia"/>
        </w:rPr>
        <w:t>CCTACGGGTGGCTGCAGACGAGAATACTCCGCAATGGACGCAAGTCTGACGGGGCGATACAGCGTGGTGGATGAAGTGCTTCGGTACGTAAACACCTTTTATGTGGGACGAAATTATTGACGGTACCACATGAATAAGGGGCTCCTAACTCTGTGCCAGCAGGAGCGGTAATACAGAGGCCCCAAGCATTATCCGGAATCACTGGGCGTAAAGGGCGCGTAGGCGGCTTGATAAGTCGGGGGTGAAAGCCTGTGGCTCAACCACAGAATTGCCTTCGATACTGTCTGGCTTGAGACCGGAAGAGGTAAGTGGAACTGCGAGTGTAGAGGTGAAATTCGTAGATATTCGGAAGAACACCAGTGGCGAAGGCGGCTCACTGGCCCGGTACTGACGCTGAGGTGCGAAAGCGTGGGGAGCAAACAGGATTAGATACCCCAGTAGTCC</w:t>
      </w:r>
    </w:p>
    <w:p w14:paraId="67F41122">
      <w:pPr>
        <w:rPr>
          <w:rFonts w:hint="eastAsia"/>
        </w:rPr>
      </w:pPr>
      <w:r>
        <w:rPr>
          <w:rFonts w:hint="eastAsia"/>
        </w:rPr>
        <w:t>&gt;OTU012756</w:t>
      </w:r>
    </w:p>
    <w:p w14:paraId="2EB365B7">
      <w:pPr>
        <w:rPr>
          <w:rFonts w:hint="eastAsia"/>
        </w:rPr>
      </w:pPr>
      <w:r>
        <w:rPr>
          <w:rFonts w:hint="eastAsia"/>
        </w:rPr>
        <w:t>CCTACGGGAGGCAGCAGTAGGGAATCTTGCGCAATGGGCGAAAGCCTGACGCAGCGACGCCGCGTGAGGGATGACGGCCTTCGGGTTGTAAACCTCTTTCAGCAGGGACGAAGCCTCACGGTGACGGTACCTGCAGAAGAAGCCCCGGCCAACTACGTGCCAGCAGCCGCGGTAATACAGAGGTCCCAAGCGTTGTTCGGATTCATTGGGCGTAAAGGGTGCGTAGGCGGTGTCGAAAGTCTGATGTGAAAGCTCGGAGCCTAACTCCGAAATGGCATTGGAAACTGCGACGCTGGAGGCTTGGAGGGGGGACTGGAATACTTGGTGTAGCAGTGAAATGCGTAGATATCGAGAGGAACACCTGCGGCGAAGGCGGGTAGCTGGGCCGACACTGACGCTGAGGCGCGAAAGCTAGGGGAGCGAACGGGATTAGATACCCCGGTAGTCC</w:t>
      </w:r>
    </w:p>
    <w:p w14:paraId="48D2B012">
      <w:pPr>
        <w:rPr>
          <w:rFonts w:hint="eastAsia"/>
        </w:rPr>
      </w:pPr>
      <w:r>
        <w:rPr>
          <w:rFonts w:hint="eastAsia"/>
        </w:rPr>
        <w:t>&gt;OTU012757</w:t>
      </w:r>
    </w:p>
    <w:p w14:paraId="7EC57832">
      <w:pPr>
        <w:rPr>
          <w:rFonts w:hint="eastAsia"/>
        </w:rPr>
      </w:pPr>
      <w:r>
        <w:rPr>
          <w:rFonts w:hint="eastAsia"/>
        </w:rPr>
        <w:t>CCTACGGGGGGCAGCAGTGGGGAATCTTGCGCAATGCGCGAAAGCGTGACGCAGCAATGCCGCGTGAGGGAAGACGGCCTTCGGGTTGTAAACCTCTTTCAGGAGGGACGAAGGCCGACCGGCGAATAGCCTGGTCGGTTGACGGTACCTCCAGAAGAAGCCCCGGCTAACTACGTGCCAGCAGCCGCGGTAATACGTAGGGGGCAAGCGTTGTCCGGAATCATTGGGCGTAAAGCGCGCGTAGGCGGCCCTGTTAGTCCGCTGTGAAAGTCAAAGGCTCAACCTTTGAAAGCCGGTGGATACTGCAGGGCTAGAGTCCGGAAGAGGCGAGTGGAATTCCTGGTGTAGCGGTGGAATGCGCAGATATCAGGAGGAACACCAATAGCGAAGGCAGCTCGCTGGGACGGTACTGACGCTAAGGCGCGAAAGCGTGGGGAGCGAACAGGATTAGATACCCCGGTAGTCC</w:t>
      </w:r>
    </w:p>
    <w:p w14:paraId="5BA78749">
      <w:pPr>
        <w:rPr>
          <w:rFonts w:hint="eastAsia"/>
        </w:rPr>
      </w:pPr>
      <w:r>
        <w:rPr>
          <w:rFonts w:hint="eastAsia"/>
        </w:rPr>
        <w:t>&gt;OTU012758</w:t>
      </w:r>
    </w:p>
    <w:p w14:paraId="2BD31FF1">
      <w:pPr>
        <w:rPr>
          <w:rFonts w:hint="eastAsia"/>
        </w:rPr>
      </w:pPr>
      <w:r>
        <w:rPr>
          <w:rFonts w:hint="eastAsia"/>
        </w:rPr>
        <w:t>CCTACGGGTGGCTGCAGTGGGGAATCTTCCGCAATGGACGAAAGTCTGACGGAGCAACGCCGCGTGTATGACGAAGGCCTTCGGGTTGTAAAGTACTGTTTTCAGGGACGAACGTCATCTATGCGAATAGTGTAGATGAGTGACGGTACCTGAGGAGGAAGCCCCGGCTAACTACGTGCCAGCAGCCGCGGTAAGACAGAGGAGGCAAGCGTTGTCCGGACTGACTGGGCGTAAAGCGCGCGCAGGCGGAGGCGGGCGTCGGTGCTGAAAGTCCACCGCTTAACGGTGGATGGCGTGCCGATACGCCGTCTCTGGAGGACGGGCGAGGGTGGTGGAATTGCCGGTGTAGTGGTGAAATGCGTAGAGATCGGCAGGAACACCCGTGGTGAAAACGGCCACCTAGCCCGTGCCTGACGCTGAGGCGCGACAGCGTGGGGAGCGAACTGGATTAGATACCCCGGTAGTCC</w:t>
      </w:r>
    </w:p>
    <w:p w14:paraId="05D6BF3B">
      <w:pPr>
        <w:rPr>
          <w:rFonts w:hint="eastAsia"/>
        </w:rPr>
      </w:pPr>
      <w:r>
        <w:rPr>
          <w:rFonts w:hint="eastAsia"/>
        </w:rPr>
        <w:t>&gt;OTU012759</w:t>
      </w:r>
    </w:p>
    <w:p w14:paraId="4CD1750A">
      <w:pPr>
        <w:rPr>
          <w:rFonts w:hint="eastAsia"/>
        </w:rPr>
      </w:pPr>
      <w:r>
        <w:rPr>
          <w:rFonts w:hint="eastAsia"/>
        </w:rPr>
        <w:t>CCTACGGGGGGCTGCAGTCGAGAATCTTTCGCAATGGGCGCAAGCCTGACGAAGCGACGCCGTGTGAGTGAAGAAGGCCTTCGGGTCGTAAAGCTCTTTCGCATGGGAACAAGAGAAGGGAGTTAATAGCTCTCTGATTTGAGGGTACCTTGTAAAGAAGCACCGGCTAACTCCGTGCCAGCAGCTGCGGTAATACGGAGGGTGCAAGCATTAATCGGATTTATTGGGCGTAAAGGGGGCGTAGGCGGAGATGTAAGCCAGACGTGAAAGCCCGGGGCTCAACTCCGGGTCGGCCATGCGAACTGGCGGGCTTGAGCACTGTAGAGGCAGGTGGAATTCCGGGTGTAGCGGTGGAATGCTTAGATACCGCCAAGAACCCCGATTGCGTAGGCAGCTCGCTTGGCCGAAACTGACGCTGAGGCACGAAAGCGTGGGGAGCGAACAGGATTAGATACCCCTGTAGTCC</w:t>
      </w:r>
    </w:p>
    <w:p w14:paraId="76DBC727">
      <w:pPr>
        <w:rPr>
          <w:rFonts w:hint="eastAsia"/>
        </w:rPr>
      </w:pPr>
      <w:r>
        <w:rPr>
          <w:rFonts w:hint="eastAsia"/>
        </w:rPr>
        <w:t>&gt;OTU012760</w:t>
      </w:r>
    </w:p>
    <w:p w14:paraId="072270DA">
      <w:pPr>
        <w:rPr>
          <w:rFonts w:hint="eastAsia"/>
        </w:rPr>
      </w:pPr>
      <w:r>
        <w:rPr>
          <w:rFonts w:hint="eastAsia"/>
        </w:rPr>
        <w:t>CCTACGGGTGGCTGCAGTTAAGAATCTTGCGCAATGGACGAAAGTCTGACGCAGCGACGCCGCGTGAAGGATGAAGGCTTTCGGGTTGTAAACTTCGGTAGACTGGGAAGAAAAAGTAAGTTCGTTGAGGGCTTACATTGACGGTACCAGTCTGAAGCACCGGCTAACTACGTGCCAGCAGCCGCGGTAATACGTAGGGTGCAAGCGTTATCCGGATTCACTGGGTTTAAAGGGAGCGTAGGTGGGCTTTTAAGTCAGTGGTGAAATCTTTGGGCTTAACCCGAAAACTGCCATTGATACTATTAGTCTTGAATTCTCTGGAGGTAAGCGGAATATGTCATGTAGCGGTGAAATGCTTAGATATGACATAGAACACCAATTGCGAAGGCAGCTCGTTACACGAATATTGACTCTGAGGCACGAAAGCGTGGGGATCAAACAGGATTAGATACCCCAGTAGTCC</w:t>
      </w:r>
    </w:p>
    <w:p w14:paraId="5F69975B">
      <w:pPr>
        <w:rPr>
          <w:rFonts w:hint="eastAsia"/>
        </w:rPr>
      </w:pPr>
      <w:r>
        <w:rPr>
          <w:rFonts w:hint="eastAsia"/>
        </w:rPr>
        <w:t>&gt;OTU012761</w:t>
      </w:r>
    </w:p>
    <w:p w14:paraId="2E9A3CD6">
      <w:pPr>
        <w:rPr>
          <w:rFonts w:hint="eastAsia"/>
        </w:rPr>
      </w:pPr>
      <w:r>
        <w:rPr>
          <w:rFonts w:hint="eastAsia"/>
        </w:rPr>
        <w:t>CCTACGGGGGGCAGCAGTAAGGAATATTGCGCAATGGGCGAAAGCCTGACGCAGCGACGCCGCGTGAGGGATGACGGCCTTCGGGTTGTAAACCTCTTTCAGCAGGGACGAAGCGTTTGTGACGGTACCTGCAGAAGAAGCGCCGGCCAACTACGTGCCAGCAGCCGCGGTAACACGTAGGGTGCAAGCGTTGTCCGGATTCATTGGGCGTAAAGAGCTCGTAGGCGGCTTAGCAAGTCGGGTGTGAAAACTCCAGGCTTAACCTGGAGATGCCACTCGATACTGCTATGGCTTGAGTCCGGTAGGGGACCACGGAATTCCTGGTGTAGCGGTGAAATGCACAGAGATCAGGAGGAACACCGGTGGCGAAGGCGGTGGTCTGGGCTAACACTGACGCTCATGCACGAAAGCGTGGGGAGCAAACAGGATTAGATACCCTTGTAGTCC</w:t>
      </w:r>
    </w:p>
    <w:p w14:paraId="2CBC3B69">
      <w:pPr>
        <w:rPr>
          <w:rFonts w:hint="eastAsia"/>
        </w:rPr>
      </w:pPr>
      <w:r>
        <w:rPr>
          <w:rFonts w:hint="eastAsia"/>
        </w:rPr>
        <w:t>&gt;OTU012762</w:t>
      </w:r>
    </w:p>
    <w:p w14:paraId="06DCF166">
      <w:pPr>
        <w:rPr>
          <w:rFonts w:hint="eastAsia"/>
        </w:rPr>
      </w:pPr>
      <w:r>
        <w:rPr>
          <w:rFonts w:hint="eastAsia"/>
        </w:rPr>
        <w:t>CCTACGGGGGGCTGCAGTAGGGAATTTTCCACAATGGGGGCAACCCTGATCCAGCGACGCCGCGTGGGTGAAGAAGGCCTGCGGGTTGTAAAGCCCTTTCGGTTGGGAAGAAAAGCTGCGACCTAACACGTCGCGGCCTTGACGTAACCAACTAAAGAAGCACCGGCTAACTCTGTGCCAGCAGCCGCGGTAATACGTAGGCAGCGAGCGTTGTTCGGAATCACTGGGCGTAAAGGGCGCGTAGGCGGTCCGCTAAGCGGGCGGTGAAAGCCCGGGGCTCAACCCCGGGTCGGCCGTGCGAACTGGCGGACTCGAGCACAGTAGAGGCAGATGGAATTCCGGTGTAGCGGTGAAATGCGTAGATATCGGAAGGAACACCAGTGGCGAAAGCGGCTTCCTGGTCCAGCACCGACGTTCAGGCACGAAAGCGTGGGGAGCAAACAGGATTAGATACCCGTGTAGTCC</w:t>
      </w:r>
    </w:p>
    <w:p w14:paraId="7DB82BB8">
      <w:pPr>
        <w:rPr>
          <w:rFonts w:hint="eastAsia"/>
        </w:rPr>
      </w:pPr>
      <w:r>
        <w:rPr>
          <w:rFonts w:hint="eastAsia"/>
        </w:rPr>
        <w:t>&gt;OTU012763</w:t>
      </w:r>
    </w:p>
    <w:p w14:paraId="06CA2D1F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CGAACGGGCGGATTAATCCGCCGTGACGGTACCGGGTGAGGAAGCACCGGCTAACTCCGTGCCAGCAGCCGCGGTAATACGGAGGGTGCGAGCGTTGTCCGGAATCACTGGGCGTAAAGGGCGCGTAGGCGGCTCGGTAAGCGTGTGGTGAAAGCTCGGGGCTCAACCCTGAGAGGCCATTCGATACGGGACAGCTAGAGGCAGGTAGGGGAAAGTGGAATTCCTGGTGTAGCGGTGAAATGCGCAGATATCGGGAGGAACACCGGTGGCGAAGGCGGCCCCCTGGTTGGATACTGACGCTGAGACGCGAAAGCGTGGGGAGCAAACAGGATTAGATACCCCAGTAGTCC</w:t>
      </w:r>
    </w:p>
    <w:p w14:paraId="250239F3">
      <w:pPr>
        <w:rPr>
          <w:rFonts w:hint="eastAsia"/>
        </w:rPr>
      </w:pPr>
      <w:r>
        <w:rPr>
          <w:rFonts w:hint="eastAsia"/>
        </w:rPr>
        <w:t>&gt;OTU012764</w:t>
      </w:r>
    </w:p>
    <w:p w14:paraId="6E437FF3">
      <w:pPr>
        <w:rPr>
          <w:rFonts w:hint="eastAsia"/>
        </w:rPr>
      </w:pPr>
      <w:r>
        <w:rPr>
          <w:rFonts w:hint="eastAsia"/>
        </w:rPr>
        <w:t>CCTACGGGTGGCTGCAGTGAGGAATATTGGGCAATGGGGGCAACCCTGACCCAGCAATGCCGCGTGCGGGAGGACGCCCTTCGGGGTGTAAACCGCTTTTATGAGGGAGGAGCAAGGACCGTACCTCATGAATCAGTCACGGCTAACTACGTGCCAGCAGCCGCGGTAATACGTAGGTGGCGAACGTTATCCGGAATTATTGGGCGTAAAGAGCTCGTAGGCGGTGTGTCACGTCGGTCGTGAAAACTTGGGGCTCAACCCTGAGCGTGCGGTCGATACGGGCATCACTTGAGTTCGGCAGGGGAGACTGGAATTCCTGGTGTAGCGGTGAAATGCGCAGATATCAGGAGGAACACCGGTGGCGAAGGCGGCATCCTGGACCGGTATTGACGCTGAGGCGCGAAAGCCAGGGGAGCAAACGGGATTAGATACCCCGGTAGTCC</w:t>
      </w:r>
    </w:p>
    <w:p w14:paraId="46208807">
      <w:pPr>
        <w:rPr>
          <w:rFonts w:hint="eastAsia"/>
        </w:rPr>
      </w:pPr>
      <w:r>
        <w:rPr>
          <w:rFonts w:hint="eastAsia"/>
        </w:rPr>
        <w:t>&gt;OTU012765</w:t>
      </w:r>
    </w:p>
    <w:p w14:paraId="73ADE1AE">
      <w:pPr>
        <w:rPr>
          <w:rFonts w:hint="eastAsia"/>
        </w:rPr>
      </w:pPr>
      <w:r>
        <w:rPr>
          <w:rFonts w:hint="eastAsia"/>
        </w:rPr>
        <w:t>CCTACGGGAGGCTGCAGTGGGGAATCTTGGGCAATGGGGGAAACCCTGACCCAGCGACGCCGCGTGGGGGATGAAGGCCTTCGGGTTGTAAACCCCTGTTAGGTGGGACGAACATCCTCCGGCAAATAGCGGGGGGATCTGACGGTACCACCAGAGAAAGCCCCGGCTAACTCCGTGCCAGCAGCCGCGGTAATACGGAGGGGGCGAGTGTTGTTCGGAATTACTGGGCGTAAAGGGCGCGCAGGCGGCTTGGCAAGTCGAGTGTGAAATCCCTTGGCTTAACCTGGGAATGGCATTCGAGACTACCTAGCTAGAGTCTGGTAGAGGGAAGTGGAATTTCCGGTGTAGCGGTGAAATGTGTAGATATCGGAAGGAACACCAGTGGCGAAGGCGAGTCCCTGGACAACACCTGACACTGAGGCACGAAAGCTAGGGGAGCAAACAGGATTAGATACCCCAGTAGTCC</w:t>
      </w:r>
    </w:p>
    <w:p w14:paraId="20232955">
      <w:pPr>
        <w:rPr>
          <w:rFonts w:hint="eastAsia"/>
        </w:rPr>
      </w:pPr>
      <w:r>
        <w:rPr>
          <w:rFonts w:hint="eastAsia"/>
        </w:rPr>
        <w:t>&gt;OTU012766</w:t>
      </w:r>
    </w:p>
    <w:p w14:paraId="40663014">
      <w:pPr>
        <w:rPr>
          <w:rFonts w:hint="eastAsia"/>
        </w:rPr>
      </w:pPr>
      <w:r>
        <w:rPr>
          <w:rFonts w:hint="eastAsia"/>
        </w:rPr>
        <w:t>CCTACGGGCGGCTGCAGTAACGAATCTTCCGCAATGCGCGAAAGCGTGACGGAGCAATGCCGCGTGCAGGATGAAGCCCCTCGGGGTGTAAACTGCTGTCAGGGGTTAGCAACACAATGAGCAGCCCCAAAGGAAGAGACGACTAACTCTGTGCCAGCAGTCGCGGTAATACAGAGGGGGCAAGCGTTGTTCGGAATTACTGGGCGTAAAGGGCGCGTAGGCGGCTTGGCAAGTCGGATGTGAAAGCTCACGGCTCAACCGTGAGAGGCCATTCGATACGGGATAGCTAGAGGTAGGTAGGGGAGATCGGAATTCCTGGTGTAGCGGTGAAATGCGCAGATATCGGGAAGAACACCCATGGCGAAGGCAGCTCTCTGGGCCACACCTGACGCTGAGACGCGAAAGCGTGGGGAGCAAACAGGATTAGATACCCGAGTAGTCC</w:t>
      </w:r>
    </w:p>
    <w:p w14:paraId="758F47E5">
      <w:pPr>
        <w:rPr>
          <w:rFonts w:hint="eastAsia"/>
        </w:rPr>
      </w:pPr>
      <w:r>
        <w:rPr>
          <w:rFonts w:hint="eastAsia"/>
        </w:rPr>
        <w:t>&gt;OTU012767</w:t>
      </w:r>
    </w:p>
    <w:p w14:paraId="08D4B41E">
      <w:pPr>
        <w:rPr>
          <w:rFonts w:hint="eastAsia"/>
        </w:rPr>
      </w:pPr>
      <w:r>
        <w:rPr>
          <w:rFonts w:hint="eastAsia"/>
        </w:rPr>
        <w:t>CCTACGGGTGGCTGCAGTGGGGAATCTTGGACAATGGGCGAAAGCCTGATCCAGCGACGCCGCGTGGAGGATGAAGTTTCTCGGAATGTAAACTCCGTAAGAATGGGAAGAATAAGGAGGGGTCAATACCCCCTTCGATGACGGTACCATTCGTAAGCTCCGGCTAACTCCGTGCCAGCAGCCGCGGTAATACGGGGGGAGCAAGCGTTGTTCGGATTTACTGGGCGTAAAGGGCGCGTAGGCGGCTCGAGAAGGCTCGCGTGAAAGCCCGGGGCTCAACCCCGGAATTGCCTTTAAGACTGCATCGCTAGAATCCGGGAGAGGTGAGTGGAATTCCGAGTGTAGAGGTGAAATTCGTAGATATTCGGAAGAACACCAGTGGCGAAGGCGGCTCACTGGACTGGTATTGACGCTGAGGTGCGAAAGCGTGGGGAGCAAACAGGATTAGATACCCCTGTAGTCC</w:t>
      </w:r>
    </w:p>
    <w:p w14:paraId="44791BDE">
      <w:pPr>
        <w:rPr>
          <w:rFonts w:hint="eastAsia"/>
        </w:rPr>
      </w:pPr>
      <w:r>
        <w:rPr>
          <w:rFonts w:hint="eastAsia"/>
        </w:rPr>
        <w:t>&gt;OTU012768</w:t>
      </w:r>
    </w:p>
    <w:p w14:paraId="2906BD32">
      <w:pPr>
        <w:rPr>
          <w:rFonts w:hint="eastAsia"/>
        </w:rPr>
      </w:pPr>
      <w:r>
        <w:rPr>
          <w:rFonts w:hint="eastAsia"/>
        </w:rPr>
        <w:t>CCTACGGGTGGCAGCAGTGGGGAATATTGCACAATGGGGGAAACCCTGATGCAGCCATGCCGCGTGTGTGAAGAAGGCCTTATGGGTTGTAAACTGCTTTTGTCAGGGGATAAAATGGGAGTGCGCTCCTAATTGAAGGTACCTGGCGAATAAGCCACGGCTAACTACGTGCCAGCAGCCGCGGTAATACGTAGGTGGCAAGCGTTGTCCGGAATTACTGGGCGTAAAGCGCACGCAGGCGGTCTTTTAAGTTTGACGTGAAAGCTCCCGGCTAAACTGGGAGAGGTCGGATAAGACTGCTTGCCTAGAGGGTGTTAGAGGGATGCGGAATTCCGGGTGTAGTGGTGAAATGCGTAGAGATCCGGAGGAACACCAGAGGCGAAGGCGACTACCTGGACCGATACTGACACTGAGGCACGAAAGCGTGGGGAGCAAACAGGATTAGATACCCCGGTAGTCC</w:t>
      </w:r>
    </w:p>
    <w:p w14:paraId="5210BBBA">
      <w:pPr>
        <w:rPr>
          <w:rFonts w:hint="eastAsia"/>
        </w:rPr>
      </w:pPr>
      <w:r>
        <w:rPr>
          <w:rFonts w:hint="eastAsia"/>
        </w:rPr>
        <w:t>&gt;OTU012769</w:t>
      </w:r>
    </w:p>
    <w:p w14:paraId="051CD404">
      <w:pPr>
        <w:rPr>
          <w:rFonts w:hint="eastAsia"/>
        </w:rPr>
      </w:pPr>
      <w:r>
        <w:rPr>
          <w:rFonts w:hint="eastAsia"/>
        </w:rPr>
        <w:t>CCTACGGGTGGCTGCAGCAACGAATCTTCCCCAATGGGCGCAAGCCTGAGGGAGCGACGCCGCGTGAAGGATGAAGTCTTTCGGGATGTAAACTTCTGTTAGGGTTATGAAAGCAACGGCGGCTAACATCCGCCTAGTTGATCTGACCCAGAGAAAGGGACGGCTAACTCTGTGCCAGCAGCCGCGGTAATACGGAGGGTGCAAGCGTTATCCGGATTCACTGGGTTTAAAGGGTGCGTAGGCGGGTATTTAAGTCAGTGGTGAAATCCTAGAGCTTAACTCTAGAACTGCCATTGATACTATTTATCTTGAATATTGTGGAGGTAAGCGGAATATGTCATGTAGCGGTGAAATGCTTAGATATGACATAGAACACCTATTGCGAAGGCAGCTTACTACGCATATATTGACGCTGAGGCACGAAAGCGTGGGGATCAAACAGGATTAGATACCCGTGTAGTCC</w:t>
      </w:r>
    </w:p>
    <w:p w14:paraId="18957A9F">
      <w:pPr>
        <w:rPr>
          <w:rFonts w:hint="eastAsia"/>
        </w:rPr>
      </w:pPr>
      <w:r>
        <w:rPr>
          <w:rFonts w:hint="eastAsia"/>
        </w:rPr>
        <w:t>&gt;OTU012770</w:t>
      </w:r>
    </w:p>
    <w:p w14:paraId="449484DF">
      <w:pPr>
        <w:rPr>
          <w:rFonts w:hint="eastAsia"/>
        </w:rPr>
      </w:pPr>
      <w:r>
        <w:rPr>
          <w:rFonts w:hint="eastAsia"/>
        </w:rPr>
        <w:t>CCTACGGGTGGCTGCAGTGGGGAATATTGGACAATGGGCGAAAGCCTGATCCAGCAATGCCGCGTGTGTGAAGAAGGCCTGCGGGTTGTAAAGCACTTTCAGCAGGGAAGAAAAGCTTAGGGCTAATACCTCTAAGTCTTGACGTTACCTGCAGAAGAAGCACCGGCTAACTCCGTGCCAGCAGCCGCGGTAATACGGAGGTGGCGAGCGTTGCTCGGATTTACTGGGTGTAAAGGGCACGTAGGCGGTTCTGTAAGCTCCGCTTGAAATGCACTGGCTCAACCGGTGCACGTGGTGGGGAACTGCAGAACTTGAGGATGGGAGAGGCGAGCGGAATTCCCGGTGTAAGGGTGAAATCTGTAGAGATCCGGAAGAACACCGGTGGCGAAGGCGGCCTGCTGGGCAGTTTTGCTGACACTGAGGCGCGACAGCGTGGGGAGCAAACAGGATTAGATACCCCGGTAGTCC</w:t>
      </w:r>
    </w:p>
    <w:p w14:paraId="36648CC7">
      <w:pPr>
        <w:rPr>
          <w:rFonts w:hint="eastAsia"/>
        </w:rPr>
      </w:pPr>
      <w:r>
        <w:rPr>
          <w:rFonts w:hint="eastAsia"/>
        </w:rPr>
        <w:t>&gt;OTU012771</w:t>
      </w:r>
    </w:p>
    <w:p w14:paraId="2ECF27E4">
      <w:pPr>
        <w:rPr>
          <w:rFonts w:hint="eastAsia"/>
        </w:rPr>
      </w:pPr>
      <w:r>
        <w:rPr>
          <w:rFonts w:hint="eastAsia"/>
        </w:rPr>
        <w:t>CCTACGGGAGGCAGCAGCAGGGAATCTTGGGCAATGGGCGCAAGCCTGACGACGCAACGCCGCGTGGAGGATGAAGGTCTTCGGATTGTAAACTCCTGTTGCTCGGGACGAAAAGCTCTGACCTAACACGTCGGAGTCTGACGGTACCGAGTGAGGAAGCACCGGCTAACTCCGTGCCAGCAGCCGCGGTAATACGTAGGTGGCAAGCGTTGTCCGGATTTACTGGGCGTAAAGAGCGCGCAGGCGGCTGGTCAAGTCCGATGTGAAATCTCCCGGCTCAACCCTGAGAGGCCATTCGATACGGGACGGCTAGAGGCAGGTAGGGGGATGCGGAATTCCGGGTGTAGTGGTGGAATGCGTAGAGATCCGGAGGAACACCAGCGGCGAAGGCGGCATCCTGGACTGGTCCTGACACTCAGGAGCGAAAGCGTGGGGAGCAAACAGGATTAGATACCCCGGTAGTCC</w:t>
      </w:r>
    </w:p>
    <w:p w14:paraId="67EC97A0">
      <w:pPr>
        <w:rPr>
          <w:rFonts w:hint="eastAsia"/>
        </w:rPr>
      </w:pPr>
      <w:r>
        <w:rPr>
          <w:rFonts w:hint="eastAsia"/>
        </w:rPr>
        <w:t>&gt;OTU012772</w:t>
      </w:r>
    </w:p>
    <w:p w14:paraId="63B003C8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TGTGCCAGCAGCCGCGGTAATACGTAGGTGACAAGCGTTGTCCGGATTTACTGGGCGTAAAGGGCGTGTAGGCGGTTCGCTAAGTCTGTTGTGAAATCTCCCGGCCTAACTGGGAGCGGTCAGCGGATACTGGCGAGCTTGAGGGGGGCAAAGGAAGATGGAATTCCCGGTGTAGCGGTGAAATGCGTAGATATCGGGAGGAACACCAGTGGCGAAGGCGGTCTTCTGGGCCCATCCTGACGCTGAGGCGCGAAAGCGTGGGGAGCAAACCGGATTAGATACCCTGGTAGTCC</w:t>
      </w:r>
    </w:p>
    <w:p w14:paraId="3CEA9848">
      <w:pPr>
        <w:rPr>
          <w:rFonts w:hint="eastAsia"/>
        </w:rPr>
      </w:pPr>
      <w:r>
        <w:rPr>
          <w:rFonts w:hint="eastAsia"/>
        </w:rPr>
        <w:t>&gt;OTU012773</w:t>
      </w:r>
    </w:p>
    <w:p w14:paraId="2BD8035A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CTCGGATTCCTCCGGGATTGACGGTACCATAGGAATAAGCACCGGCTAACTACGTGCCAGCAGCCGCGGTAATACAGAGGGTGCAAGCGTTGTTCGGAATTATTGGGCGTAAAGGGCGCGTAGGCGGTGCGGTAAGTCAGATGTGAAAGCCCTGGGCTCAACCTGGGAATGGCATTTGAAACTGGCTGGCTAGAGTGCGGTAGAGGATGGCGGAATTCCCGGTGTAGCGGTGAAATGCTTAGATATGACATAGAACACCAATTGCGAAGGCAGCTCGTTACACGAATATTGACTCTGAGGCACGAAAGCGTGGGGATCAAACAGGATTAGATACCCTAGTAGTCC</w:t>
      </w:r>
    </w:p>
    <w:p w14:paraId="10229B55">
      <w:pPr>
        <w:rPr>
          <w:rFonts w:hint="eastAsia"/>
        </w:rPr>
      </w:pPr>
      <w:r>
        <w:rPr>
          <w:rFonts w:hint="eastAsia"/>
        </w:rPr>
        <w:t>&gt;OTU012774</w:t>
      </w:r>
    </w:p>
    <w:p w14:paraId="10B5D194">
      <w:pPr>
        <w:rPr>
          <w:rFonts w:hint="eastAsia"/>
        </w:rPr>
      </w:pPr>
      <w:r>
        <w:rPr>
          <w:rFonts w:hint="eastAsia"/>
        </w:rPr>
        <w:t>CCTACGGGTGGCTGCAGTAAGGAATATTCCACAATGGGCGAAAGCCTGATGGAGCGACGCCGCGTGGGGGATGAATGGCTTCGGCCCGTAAACCCCTGTCATTTGCGAACAAACCTTACCGGTTAATACCCGGTGAGCTGATTGTAGCGGAAGAGGAAGGGACGGCTAACTCTGTGCCAGCAGCCGCGGTAATACAGAGGGGGCAAGCGTTATTCGGAATTACTGGGCGTAAAGCGTGCGCAGGCGGCTTGCTAAGACAGGTGTGAAAGCCCCGAGCTTAACTTGGGAATGGCGCTTGTGACTGGCAGGCTGGAGTGTGGCAGAGGGAGGTGGAATTCCACGTGTAGCAGTGAAATGCGTAGAGATGTGGAGGAACACCGATGGCGAAGGCAGCCTCCTGGGCCAAGACTGACGCTGAGGCGCGAAAGCGTGGGGATCAAACAGGATTAGATACCCGTGTAGTCC</w:t>
      </w:r>
    </w:p>
    <w:p w14:paraId="11AFD0F7">
      <w:pPr>
        <w:rPr>
          <w:rFonts w:hint="eastAsia"/>
        </w:rPr>
      </w:pPr>
      <w:r>
        <w:rPr>
          <w:rFonts w:hint="eastAsia"/>
        </w:rPr>
        <w:t>&gt;OTU012775</w:t>
      </w:r>
    </w:p>
    <w:p w14:paraId="2404BA47">
      <w:pPr>
        <w:rPr>
          <w:rFonts w:hint="eastAsia"/>
        </w:rPr>
      </w:pPr>
      <w:r>
        <w:rPr>
          <w:rFonts w:hint="eastAsia"/>
        </w:rPr>
        <w:t>CCTACGGGGGGCAGCAGTGGGGAATATTGGGCAATGGGCGAAAGCCTGACCCAGCCATGCCGCGTGAGTGATGAAGGCTTTAGGGTTGTAAAGCTCTTTCGCCGATGAAGATAATGACGGTAGTCGGAGAAGAAGCCCCGGCTAACTTCGTGCCAGCAGCCGCGGTAATACGAAGGGGGCTAGCGTTGCTCGGAATTACTGGGCGTAAAGCGCACGTAGGCGGTTCGTTAAGCCAGCTGTGAAATCCCCGGGCTCAACCTGGGAATTGCAGTTGGAACTGGCGAGCTAGAGTATGGTAGAGGGGTGTGGAATTTCAGGTGTAGCGGTGAAATGCATAGATATTGTCAAGAACACCGATTGCGAAGGCAGCTTACTAAATTATAACTGACGCTGAGGCACGAAAGTGTGGGTATCAAACAGGATTAGATACCCCAGTAGTCC</w:t>
      </w:r>
    </w:p>
    <w:p w14:paraId="18564B6D">
      <w:pPr>
        <w:rPr>
          <w:rFonts w:hint="eastAsia"/>
        </w:rPr>
      </w:pPr>
      <w:r>
        <w:rPr>
          <w:rFonts w:hint="eastAsia"/>
        </w:rPr>
        <w:t>&gt;OTU012776</w:t>
      </w:r>
    </w:p>
    <w:p w14:paraId="3D535177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TCCGGCTAACTCCGTGCCAGCAGCCGCGGTAATACGGAGGGAGCTAGCGTTGTTCGGAATTACTGGGCGTAAAGCGCACGTAGGCGGCTTTGTAAGTTAGAGGTGAAAGCCCGGAGCTCAACTCCGTGCACGCCGGGGGATACTGGGAGGCTGGAGACAGGTAGAGGCAAGCGGAATTCCGGGTGTAGCGGTGGAATGCGTAGAGATCCGGAAGAACACCGGTGGCGAAGGCGGTCTGCTGGGCAGTAGCTGACGCTGAGGCGCGACAGCGTGGGGAGCAAACAGGATTAGATACCCCAGTAGTCC</w:t>
      </w:r>
    </w:p>
    <w:p w14:paraId="514582F9">
      <w:pPr>
        <w:rPr>
          <w:rFonts w:hint="eastAsia"/>
        </w:rPr>
      </w:pPr>
      <w:r>
        <w:rPr>
          <w:rFonts w:hint="eastAsia"/>
        </w:rPr>
        <w:t>&gt;OTU012777</w:t>
      </w:r>
    </w:p>
    <w:p w14:paraId="7A2A37A5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CTCGGGTTGTAAAGCTCTGTCGGGAGGGACGAAAAAGCGCGGGTAACGCCGTGACTTGACGGTACCTCCAAAGGAAGCACCGGCTAACTCTGTGCCAGCAGCCGCGGTAATACAGAGGGTGCAAGCGTTGTTCGGAATTACTGGGCGTAAAGCGCGTGTAGGCTGCGATGTAAGTCAGGTGTGAAAGCCCTCAGCTTAACTGAGGAAGTGCACTTGATACTGCGTCGCTTGAGTGTCGGAGGGGGTGGCGGAATTCCCGGTGTAGAGGTGAAATTCGTAGATATCGGGAGGAACACCTGCGGTGTAGACGGCTTGCTGGACCATGACTGACGCTGAGGCACGAAAGCGTGGGGAGCAAACAGGATTAGATACCCCGGTAGTCC</w:t>
      </w:r>
    </w:p>
    <w:p w14:paraId="613CC509">
      <w:pPr>
        <w:rPr>
          <w:rFonts w:hint="eastAsia"/>
        </w:rPr>
      </w:pPr>
      <w:r>
        <w:rPr>
          <w:rFonts w:hint="eastAsia"/>
        </w:rPr>
        <w:t>&gt;OTU012778</w:t>
      </w:r>
    </w:p>
    <w:p w14:paraId="35C6923B">
      <w:pPr>
        <w:rPr>
          <w:rFonts w:hint="eastAsia"/>
        </w:rPr>
      </w:pPr>
      <w:r>
        <w:rPr>
          <w:rFonts w:hint="eastAsia"/>
        </w:rPr>
        <w:t>CCTACGGGCGGCAGCAGTGGGGAATTTTGGACAATGGGGGAAACCCTGATCCAGCCATTCCGCGTGAGTGAAGAAGGCCTTCGGGTTGTAAAGCTCTTTTGTCCGGAGCGAAACGGCTACGGTTAATACCCGTGGCTACTGACGGTACCGGAAGAATAAGCACCGGCTAACTCTGTGCCAGCAGCCGCGGTAAGACGAACCGTCCAAACGTTATTCGGAATTACTGGGCTTAAAGGGTGCGTAGGCGGTGCGGAAAGTTGGGTGTGAAAGCCCTCGGCTCAACCGAGGAATTGCGCCCAATACTACCGCGCTAGAGGGAGACAGGGGCAAGCGGAACTGTTGGTGGAGCGGTGAAATGCGTTGATATCAGGAGGAACACCGGTGGTGAAGACGGCTCTCTGGATCGCGACTGACGCTGAGACTCGAAAGCGTGGGGAGCAAACAGGATTAGATACCCCTGTAGTCC</w:t>
      </w:r>
    </w:p>
    <w:p w14:paraId="2EF4D9C5">
      <w:pPr>
        <w:rPr>
          <w:rFonts w:hint="eastAsia"/>
        </w:rPr>
      </w:pPr>
      <w:r>
        <w:rPr>
          <w:rFonts w:hint="eastAsia"/>
        </w:rPr>
        <w:t>&gt;OTU012779</w:t>
      </w:r>
    </w:p>
    <w:p w14:paraId="20125C7C">
      <w:pPr>
        <w:rPr>
          <w:rFonts w:hint="eastAsia"/>
        </w:rPr>
      </w:pPr>
      <w:r>
        <w:rPr>
          <w:rFonts w:hint="eastAsia"/>
        </w:rPr>
        <w:t>CCTACGGGCGGCTGCAGCAAGGAATTTTCGGCAATGGGCGCAAGCCTGACCGAGCAACGTCGCGTGGAGGATGACGGCTTTCGGGTTGTAAACTCCTTTTGTGGGGGATGATACTGACAGTACCCCGCGAATAAGCTCCGGCTAACTCCGTGCCAGCAGCCGCGGTAATACGTAGGGGGCAAGCGTTGTCCGGAATCATTGGGCGTAAAGAGCGTGTAGGCGGTCCGGTAAGTCGGCTGTGAAAGTCCAGGGCTCAACTCTGGGATGCCGGTCGATACTGCCGGACTAGAGTTCGGAAGAGGCGAGTGGAATTCCCGGTGTAGCGGTGAAATGCGCAGATATCGGGAGGAACACCTATGGCGAAGGCAGCTCGCTGGACAGACATTGACGCTGAGGTGCGAAAGCGTGGGGAGCAAACAGGATTAGATACCCGGGTAGTCC</w:t>
      </w:r>
    </w:p>
    <w:p w14:paraId="4924811A">
      <w:pPr>
        <w:rPr>
          <w:rFonts w:hint="eastAsia"/>
        </w:rPr>
      </w:pPr>
      <w:r>
        <w:rPr>
          <w:rFonts w:hint="eastAsia"/>
        </w:rPr>
        <w:t>&gt;OTU012780</w:t>
      </w:r>
    </w:p>
    <w:p w14:paraId="6E5771BD">
      <w:pPr>
        <w:rPr>
          <w:rFonts w:hint="eastAsia"/>
        </w:rPr>
      </w:pPr>
      <w:r>
        <w:rPr>
          <w:rFonts w:hint="eastAsia"/>
        </w:rPr>
        <w:t>CCTACGGGGGGCTGCAGTAGGGAATATTGGACAATGGGTGAGAGCCTGATCCAGCCATGCCGTGTGCAGGAAGAAGGCGTTATGCGTTGTAAACTGCTTTAGCCAGGGGATAAAACGGCTCTGCGGAGCTAATTGAAGGTACCTGGATAATAAGCCACGGCTAACTACGTGCCAGCAGCCGCGGTAATACGTAGGTGGCAAGCGTTGTCCGGATTTACTGGGCGTAAAGCGCGCGCAGGCGGACACGCGCATCGGCGGTGAAAGCCCAGAGCTCAACTTTGGAATTGCCTTTAAGACTGCATCGCTTGAACACGGGAGAGGTGAGTGGAATTCCGAGTGTAGAGGTGAAATTCGTAGATATTCGCAAGAACACCAGTGGCGAAGGCGGCTTACTGGTCCGGTTCTGACGCTGAGGCGCGAAAGCGTGGGGAGCAAACAGGATTAGATACCCCAGTAGTCC</w:t>
      </w:r>
    </w:p>
    <w:p w14:paraId="1B6219A5">
      <w:pPr>
        <w:rPr>
          <w:rFonts w:hint="eastAsia"/>
        </w:rPr>
      </w:pPr>
      <w:r>
        <w:rPr>
          <w:rFonts w:hint="eastAsia"/>
        </w:rPr>
        <w:t>&gt;OTU012781</w:t>
      </w:r>
    </w:p>
    <w:p w14:paraId="0EE96999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CGGGTTGTAAACTGCTTTTATTAGTGACGATTATGACGGTAACTAATGAATAAGGACCTGCTAACTACGTGCCAGCAGCCGCGGTCATACGTAGGGCGCAAGCGTTATCCGGAATTATTGGGCGTAAAGAGCTCGTAGGTGGCTTGTCGCGTCTGCCGTGAAAGCCTGCGGCTTAACCGTGGGTCTGCGGTGGATACGGGCTGGCTTGAGGTAGGTAGGGGCAAGCGGAATTCCTGGTGTAGCGGTGAAATGCGTAGATATCAGGAGGAACACCTGCGGTGTAGACGGCTTGCTGGACCATCACTGACGCTGAGGCACGAAAGCGTGGGGAGCAAACAGGATTAGATACCCCGGTAGTCC</w:t>
      </w:r>
    </w:p>
    <w:p w14:paraId="26667ACC">
      <w:pPr>
        <w:rPr>
          <w:rFonts w:hint="eastAsia"/>
        </w:rPr>
      </w:pPr>
      <w:r>
        <w:rPr>
          <w:rFonts w:hint="eastAsia"/>
        </w:rPr>
        <w:t>&gt;OTU012782</w:t>
      </w:r>
    </w:p>
    <w:p w14:paraId="52AD4D1C">
      <w:pPr>
        <w:rPr>
          <w:rFonts w:hint="eastAsia"/>
        </w:rPr>
      </w:pPr>
      <w:r>
        <w:rPr>
          <w:rFonts w:hint="eastAsia"/>
        </w:rPr>
        <w:t>CCTACGGGGGGCTGCAGTGGGGAATATTGCACAATGGGCGAAAGCCTGATGCAGCAACGCCGCGTGAGTGATGAAGGCCTTCGGGTTGTAAAGCTCTGTCTTCTGGGACGATAATGACGGTACCAGAGGAGGAAGCCACGGCTAACTACGTGCCAGCAGCCGCGGTAATACGTAGGTGGCAAGCGTTGTCCGGATTTATTGGGCGTAAAGCGCGTGTAGGCGGTCTTTTAAGTCTGATGTGAAAGCCCCGGGCTCAACCCGGGAAGTGCATTGGAAACTGGGAGACTTGAATACGGGAGAGGGTAGTGGAATTCCTAGTGTAGCGGTGAAATGCGTAGAGATCCGGAAGAACACCGGTGGCGAAGGCGGCCTGCTGGGCAGTTGCTGACACTGAGGCGCGACAGCGTGGGGAGCAAACAGGATTAGATACCCCAGTAGTCC</w:t>
      </w:r>
    </w:p>
    <w:p w14:paraId="0E81278E">
      <w:pPr>
        <w:rPr>
          <w:rFonts w:hint="eastAsia"/>
        </w:rPr>
      </w:pPr>
      <w:r>
        <w:rPr>
          <w:rFonts w:hint="eastAsia"/>
        </w:rPr>
        <w:t>&gt;OTU012783</w:t>
      </w:r>
    </w:p>
    <w:p w14:paraId="7B229D99">
      <w:pPr>
        <w:rPr>
          <w:rFonts w:hint="eastAsia"/>
        </w:rPr>
      </w:pPr>
      <w:r>
        <w:rPr>
          <w:rFonts w:hint="eastAsia"/>
        </w:rPr>
        <w:t>CCTACGGGTGGCTGCAGTGGGGAATTTTGCACAATGGGCGGAAGCCTGATGCAGCGACGCCGCGTGAGGGATGACGGCTTTCGGGTTGTAAACCTCTTTTATCCACCACGAAGGCCAGGTATTCGCCTGGTTGACGGTAGTGGTTGAATAAGCGCCGGCTAACTACGTGCCAGCAGCCGCGGTAAGACGTAGGGCGCGAGCGTTACTCGGAATTACTGGGCGTAAAGCGTGCGTAGGTGGTCGTTTAAGTCTGTTGTGAAAGCCCTGGGCTCAACCTGGGAACTGCAGTGGAAACTGGACGACTAGAGTGTGGTAGAGGGTAGCGGAATTCCTGGTGTAGCAGTGAAATGCGTAGAGATCAGGAGGAACACCGGTGGCGAAGGCGAGTCTCTGGGCAATTCCTGACACTGAGGCACGAAAGCTGGGGGAGCAAACAGGATTAGATACCCGAGTAGTCC</w:t>
      </w:r>
    </w:p>
    <w:p w14:paraId="6EEAC7C3">
      <w:pPr>
        <w:rPr>
          <w:rFonts w:hint="eastAsia"/>
        </w:rPr>
      </w:pPr>
      <w:r>
        <w:rPr>
          <w:rFonts w:hint="eastAsia"/>
        </w:rPr>
        <w:t>&gt;OTU012784</w:t>
      </w:r>
    </w:p>
    <w:p w14:paraId="2668959F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CCGGAGTAACTGTCGGTACCTTGACGGTACCTAACCAGAAAGCCACGGCTAACTACGTGCCAGCAGCCGCGGTAATACGTAGGGGGCGAGCGTTGTCCGGATTTATTGGGCGTAAAGAGCGTGTAGGCGGCTTTGTAAGTCGGGCGTGAAAACCCGGGGCTCAACCCCGGGATGCCGTTCGATACTGCAAGGCTAGAGGCAGGTAGGGGAAGGTGGAATTCCTGGTGTAGCGGTGAAATGCGTAGATATCAGGAGGAACACCGGCGGTGTAGACGGCTTGCTGGACCACTACTGACGCTGAGGCACGAAAGCGTGGGGAGCAAACAGGATTAGATACCCTTGTAGTCC</w:t>
      </w:r>
    </w:p>
    <w:p w14:paraId="307DE4E0">
      <w:pPr>
        <w:rPr>
          <w:rFonts w:hint="eastAsia"/>
        </w:rPr>
      </w:pPr>
      <w:r>
        <w:rPr>
          <w:rFonts w:hint="eastAsia"/>
        </w:rPr>
        <w:t>&gt;OTU012785</w:t>
      </w:r>
    </w:p>
    <w:p w14:paraId="57FFAE13">
      <w:pPr>
        <w:rPr>
          <w:rFonts w:hint="eastAsia"/>
        </w:rPr>
      </w:pPr>
      <w:r>
        <w:rPr>
          <w:rFonts w:hint="eastAsia"/>
        </w:rPr>
        <w:t>CCTACGGGTGGCTGCAGTAGGGAATCTTGCGCAATGGGCGAAAGCCTGACGCAGCCATGCCGCGTGAATGATGAAGGTCTTAGGATTGTAAAATTCTTTCACCGGGGAAGATAATGACGGTACCCGGAGAAGAAGCCCCGGCTAACTTCGTGCCAGCAGCCGCGGTAATACGAAGGGGGCTAGCGTTGTTCGGAATTACTGGGCGTAAAGCGCACGTAGGCGGGTTTGTAAGTAGGGGGTGAAATCCCAGGGCTCAACCCTGGAACTGCCTTCTAGACTGCAAGCCTGGAGGTCAGGAGAGGCGAGTGGAATACCGAGTGTAGAGGTGAAATTCGTAGATATCGGGAGGAACACCTGTGGCGAAAGCGGCTCACTGGACCACAACTGACGCTGAGGCGCGAAAGCTAGGGGAGCAAACAGGATTAGATACCCCAGTAGTCC</w:t>
      </w:r>
    </w:p>
    <w:p w14:paraId="7BEE4B85">
      <w:pPr>
        <w:rPr>
          <w:rFonts w:hint="eastAsia"/>
        </w:rPr>
      </w:pPr>
      <w:r>
        <w:rPr>
          <w:rFonts w:hint="eastAsia"/>
        </w:rPr>
        <w:t>&gt;OTU012786</w:t>
      </w:r>
    </w:p>
    <w:p w14:paraId="05BBC322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CTAGGGTTGTAAAGCTCTTTCGCACGCGACGATAATGACGGTAGCGTGAGAAGAAGCCCCGGCTAACTCTGTGCCAGCAGCCGCGGTAATACAGAGGGTGCGAGCGTTAATCGGAATTACTGGGCGTAAAGAGCTCGTAGGCGGTTCGATAAGTCGACGGTGAAATCTCCACGCTCAACGTGGAGGGGTCCGTCGGTACTGTCGTGACTCGAGTCCGGTAGGGGAGTGTGGAATTCCGGGTGTAGCGGTGGAATGCGTAGAGATCCGGAAGAACACCGGTGGCGAAGGCGGCCCGCTGGGCTGTGGCTGACGCTGAGGCGCGACAGCGTGGGGAGCAAACAGGATTAGATACCCTTGTAGTCC</w:t>
      </w:r>
    </w:p>
    <w:p w14:paraId="757D1DD1">
      <w:pPr>
        <w:rPr>
          <w:rFonts w:hint="eastAsia"/>
        </w:rPr>
      </w:pPr>
      <w:r>
        <w:rPr>
          <w:rFonts w:hint="eastAsia"/>
        </w:rPr>
        <w:t>&gt;OTU012787</w:t>
      </w:r>
    </w:p>
    <w:p w14:paraId="664CBB09">
      <w:pPr>
        <w:rPr>
          <w:rFonts w:hint="eastAsia"/>
        </w:rPr>
      </w:pPr>
      <w:r>
        <w:rPr>
          <w:rFonts w:hint="eastAsia"/>
        </w:rPr>
        <w:t>CCTACGGGCGGCAGCAGTGGGGAATTTTGGACAATGGGGGCAACCCTGATCCAGCAATGCCGCGTGAGTGAAGAAGGCCTTCGGGTTGTAAAGCTCTTTTGTCAGGGAAGAAAAGGTCGTGGCTAATATCCACGACTGCTGACGGTACCTGAAGAATAAGCCTCGGCTAACTACGTGCCAGCAGCCGCGGTAAAACGTAGGAGGCGAGCGTTATCCGGAGTTACTGGGCGTAAAGCGCGTGTAGGTGGTTGAGCAAGTTGCGTGTGAAAGCGCCCGGCTAAACTGGGCGAGGACAGGCAAGACTGCTCGGCTAGAGGGTGATAGAGGGGCGTGGAATTCCGGGTGTAGCGGTGAAATGTGCAGAGATCCGGAGGAACACCAGTGGTGGAGACGGCGCCCTGGGTCACAACTGACACTGAGACGCGAAAGCGTGGGGAGCGAACGGGATTAGATACCCTAGTAGTCC</w:t>
      </w:r>
    </w:p>
    <w:p w14:paraId="6A8C56F7">
      <w:pPr>
        <w:rPr>
          <w:rFonts w:hint="eastAsia"/>
        </w:rPr>
      </w:pPr>
      <w:r>
        <w:rPr>
          <w:rFonts w:hint="eastAsia"/>
        </w:rPr>
        <w:t>&gt;OTU012788</w:t>
      </w:r>
    </w:p>
    <w:p w14:paraId="24BCD393">
      <w:pPr>
        <w:rPr>
          <w:rFonts w:hint="eastAsia"/>
        </w:rPr>
      </w:pPr>
      <w:r>
        <w:rPr>
          <w:rFonts w:hint="eastAsia"/>
        </w:rPr>
        <w:t>CCTACGGGAGGCAGCAGTGGGGAATCTTGCGCAATGGCCGAAAGCCTGACGCAGCGACGCCGCGTGAGGGATGAAGGCTTTCGGGTTGTAAACCTCTTTCAGCGGGGACGAAGCGAAAGTGACGGTACCCGCAGAAGAAGGTCCGGCCAACTACGTGCCAGCAGCCGCGGTAAGACGGAGGGTGCAAGCGTTGCTCGGAATTACTGGGCGTAAAGGGCGCGTAGGCGGTCTGCTAAGTTCGGTGTGAAAGCCCCCGGCTCAACCGGGGAAGGGCGCCGGAAACTGGCGGACTAGAGTACCGGAGAGGAGGGTGGAATTCCTGGTGTAGCGGTGAAATGCGCAGATATCAGGAGGAACACCCGTGGCGAAGGCGGCTCTCTGGTACGCAACTGACGCTGAGACGCGAAAGCGTGGGGAGCGAACAGGATTAGATACCCGAGTAGTCC</w:t>
      </w:r>
    </w:p>
    <w:p w14:paraId="237F73ED">
      <w:pPr>
        <w:rPr>
          <w:rFonts w:hint="eastAsia"/>
        </w:rPr>
      </w:pPr>
      <w:r>
        <w:rPr>
          <w:rFonts w:hint="eastAsia"/>
        </w:rPr>
        <w:t>&gt;OTU012789</w:t>
      </w:r>
    </w:p>
    <w:p w14:paraId="49C809F8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CTAGGGTTGTAAAGCTCTTTTACCCGGGATGATAATGACAGTACCGGGAGAATAAGCCCCGGCTAACTCCGTGCCAGCAGCCGCGGTAATACGGAGGGGGCTAGCGTTGTCCGGAATTATTGGGCGTAAAGCGCGCGCAGGCGGTCCTTTAAGTCTGGTGTGAAAGCCCACGGCTCAACCGTGGAGGGCCATTGGAAACTGGTAGGCTTGAGTGCAGGAGAGGAGAGCGGAATTCCCGGTGTAGCGGTGAAATGCGTAGATATCGGGAGGAACACCAGTGGCGAAGGCGGCTCACTGGACTGGTATTGACGCTGAGGTGCGAAAGCGTGGGGAGCAAACGGGATTAGATACCCCTGTAGTCC</w:t>
      </w:r>
    </w:p>
    <w:p w14:paraId="7E019143">
      <w:pPr>
        <w:rPr>
          <w:rFonts w:hint="eastAsia"/>
        </w:rPr>
      </w:pPr>
      <w:r>
        <w:rPr>
          <w:rFonts w:hint="eastAsia"/>
        </w:rPr>
        <w:t>&gt;OTU012790</w:t>
      </w:r>
    </w:p>
    <w:p w14:paraId="6B80527F">
      <w:pPr>
        <w:rPr>
          <w:rFonts w:hint="eastAsia"/>
        </w:rPr>
      </w:pPr>
      <w:r>
        <w:rPr>
          <w:rFonts w:hint="eastAsia"/>
        </w:rPr>
        <w:t>CCTACGGGGGGCAGCAGTTGGGAATCTTGCACAATGGGGGAAACCCTGATGCAGCGACGCCGCGTGGAGGACGAAGGGTCTAGGCCTGTAAACTCCTTTTACCGGGAAAGACTTAGGACGGTACCCGGGGAATAAGGACCGGCTAACTACGTGCCAGCAGCCGCGGTAAGACGTAGGGTCCGAGCGTTGTCCGGATTTACTGGGCGTAAAGAGCGCGTAGGCGGTCCGTTAAGTGAGGAGTGAAAGCTCCGGGCTCAACCCGGAAATCGCTTTTCATACTGGCGGACTTGAGGGTGGCAGAGGCTTGTGGAATTCTCGGTGTAGCGGTGAAATGCGTAGATATCGAGAGGAACACCTGCGGCGAAGGCGGGTAGCTGGGCCGACACTGACGCTGAGGCGCGAAAGCTAGGGGAGCGAACGGGATTAGATACCCCTGTAGTCC</w:t>
      </w:r>
    </w:p>
    <w:p w14:paraId="2DCAABB1">
      <w:pPr>
        <w:rPr>
          <w:rFonts w:hint="eastAsia"/>
        </w:rPr>
      </w:pPr>
      <w:r>
        <w:rPr>
          <w:rFonts w:hint="eastAsia"/>
        </w:rPr>
        <w:t>&gt;OTU012791</w:t>
      </w:r>
    </w:p>
    <w:p w14:paraId="5D223D70">
      <w:pPr>
        <w:rPr>
          <w:rFonts w:hint="eastAsia"/>
        </w:rPr>
      </w:pPr>
      <w:r>
        <w:rPr>
          <w:rFonts w:hint="eastAsia"/>
        </w:rPr>
        <w:t>CCTACGGGGGGCTGCAGTGAGGAATATTGGTCAATGGACGCAAGTCTGAACCAGCCATGCCGCGTGAAGGATGAAGGCGTTCTGCGTTGTAAACTTCTTTTATTGGGGAAGAAACCTGAGATTTCTATTTCAGCCGACGGTACCCAAGGAATAAGCACCGGCTAACTACGTGCCAGCAGCCGCGGTAATACGTAGGGTGCGAGCGTTATTCGGATTCACTGGGCGTAAAGGGTGCGCAGGCGGCTGGGTGTGTCAGGTGTGAAAGCCCGAGGCTTAACCTCGGAATTGCGCCTGAAACTACTCAGCTAGAGTGCAGAAGGGGCAATCGGAATTCTTGGTGTAGCGGTGAAATGCGTAGATATCAAGAGGAACACCTGAGGTGAAGACGGGTTGCTGGGCTGACACTGACGCTGAGGCGCGAAAGCCAGGGGAGCAAACGGGATTAGATACCCCAGTAGTCC</w:t>
      </w:r>
    </w:p>
    <w:p w14:paraId="165A5C67">
      <w:pPr>
        <w:rPr>
          <w:rFonts w:hint="eastAsia"/>
        </w:rPr>
      </w:pPr>
      <w:r>
        <w:rPr>
          <w:rFonts w:hint="eastAsia"/>
        </w:rPr>
        <w:t>&gt;OTU012792</w:t>
      </w:r>
    </w:p>
    <w:p w14:paraId="4E0982EC">
      <w:pPr>
        <w:rPr>
          <w:rFonts w:hint="eastAsia"/>
        </w:rPr>
      </w:pPr>
      <w:r>
        <w:rPr>
          <w:rFonts w:hint="eastAsia"/>
        </w:rPr>
        <w:t>CCTACGGGTGGCTGCAGTGGGGAATATTGGGCAATGGGCGCAAGCCTGACCCAGCCATGCCGCGTGAGTGATGAAGGCCTTCGGGTCGTAAAGCTCTGTGGGGAGGGACGAAACAGCGCCACCTAATACGTGGCGCCTTGACGGTACCTCCTTAGCAAGCACCGGCTAACTCTGTGCCAGCAGCCGCGGTAATACAGAGGGTGCAAACGTTGCTCGGAATTATTGGGCGTAAAGCGCACGTAGGCGGTTCAGCAAGTCGGGAGTGAAAGCCCAGGGCTCAACCCTGGAAGTGCTTTCGAAACTGCTGGACTTGAATACCGGAGAGGGTGGCGGAATTCCCGGTGTAGAGGTGAAATTCGTAGATATCGGGAGGAACACCAGTGGCGAAGGCGGCCACCTGGACGGATATTGACGCTGAGGTGCGAAAGCGTGGGGAGCAAACAGGATTAGATACCCCAGTAGTCC</w:t>
      </w:r>
    </w:p>
    <w:p w14:paraId="4095435B">
      <w:pPr>
        <w:rPr>
          <w:rFonts w:hint="eastAsia"/>
        </w:rPr>
      </w:pPr>
      <w:r>
        <w:rPr>
          <w:rFonts w:hint="eastAsia"/>
        </w:rPr>
        <w:t>&gt;OTU012793</w:t>
      </w:r>
    </w:p>
    <w:p w14:paraId="42F6729F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TGAAGACGAAACGGTTAGCGCTAATAACGCTGACTAATGACGGTACTCACAGAAGAAGCACCGGCTAACTACGTGCCAGCAGCCGCGGTAATACGTAGGTGGCAAGCGTTGTCCGGAATCATTGGGCGTAAAGCGCGCGTAGGCGGTTTGTTAAGTCAGCTGTGAAAGCCCCGGGCTTAACCTGGGAACTGCAGTTGATACTGGCCGACTAGAGTACGAGAGAGGGAGGTAGAATTCCATGTGTAGCGGTGAAATTCGTAGATATTGGGAAGAACACCGGTGGCGAAGGCGGCTCACTGGCCCGCAACTGACGCTGAGGTGCGAAAGCGTGGGGAGCAAACAGGATTAGATACCCCGGTAGTCC</w:t>
      </w:r>
    </w:p>
    <w:p w14:paraId="3A415F9C">
      <w:pPr>
        <w:rPr>
          <w:rFonts w:hint="eastAsia"/>
        </w:rPr>
      </w:pPr>
      <w:r>
        <w:rPr>
          <w:rFonts w:hint="eastAsia"/>
        </w:rPr>
        <w:t>&gt;OTU012794</w:t>
      </w:r>
    </w:p>
    <w:p w14:paraId="5EFE32BA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CTAGGGTTGTAAAGCTCTTTCGGCGGGGACGATAATGACGGTACCCGCAGAAGAAGCCCCGGCTAACTTCGTGCCAGCAGCCGCGGTAATACGAGTGGCCCAAGCGTTAATCGGAATTACTGGGCGTAAAGCGTGCGTAGGCGGTTTGTTAAGACAGGTGTGAAATCCCCGGGCTTAACCTGGGAACTGCGCTTGTTACTGGCAGACTTGAGTGTGGCAGAGGGGGGTGGAATTCCAGGTGTAGCAGTGAAATGCGTAGATATCTGGAGGAACACCAGTGGCGAAGGCGGCCATCTGGGACAACACTGACGCTGAGGCACGAAAGCGTGGGGAGCAAACAGGATTAGATACCCCAGTAGTCC</w:t>
      </w:r>
    </w:p>
    <w:p w14:paraId="775DE348">
      <w:pPr>
        <w:rPr>
          <w:rFonts w:hint="eastAsia"/>
        </w:rPr>
      </w:pPr>
      <w:r>
        <w:rPr>
          <w:rFonts w:hint="eastAsia"/>
        </w:rPr>
        <w:t>&gt;OTU012795</w:t>
      </w:r>
    </w:p>
    <w:p w14:paraId="709068D6">
      <w:pPr>
        <w:rPr>
          <w:rFonts w:hint="eastAsia"/>
        </w:rPr>
      </w:pPr>
      <w:r>
        <w:rPr>
          <w:rFonts w:hint="eastAsia"/>
        </w:rPr>
        <w:t>CCTACGGGAGGCTGCAGCAAGGAATTTTCGGCAATGGGGGCAACCCTGACCGAGCAACGCCGCGTGGAGGATGACGGCCTTCGGGTTGTAAACTCCTTTTGCGGGGGACGACATCGACTGTACCCCGCGAATCAGGCTCGGCTAACTCTGTGCCAGCAGCCGCGGTAAGACAGAGGAGCCAAGCGTTGTCCGGATTGACTGGGCGTAAAGAGCTCGTAGGCGGCCTGTCGCGTCCGTCGTGAAAGCCCACGGCTCAACCGTGGGTTTGCGGTGGATACGGGCAGGCTAGAGGCAGGTAGGGGAGAACGGAATTCCCGGTGTAGCGGTGAAATGCGTAGATATCGGGAGGAACACCTATGGCGAAAGCAGGTACCTGGGCCTTTATTGACGCTGAGACTCGAAAGCTAGGGGAGCAAACAGGATTAGATACCCTTGTAGTCC</w:t>
      </w:r>
    </w:p>
    <w:p w14:paraId="6F57F84C">
      <w:pPr>
        <w:rPr>
          <w:rFonts w:hint="eastAsia"/>
        </w:rPr>
      </w:pPr>
      <w:r>
        <w:rPr>
          <w:rFonts w:hint="eastAsia"/>
        </w:rPr>
        <w:t>&gt;OTU012796</w:t>
      </w:r>
    </w:p>
    <w:p w14:paraId="0D1A44E5">
      <w:pPr>
        <w:rPr>
          <w:rFonts w:hint="eastAsia"/>
        </w:rPr>
      </w:pPr>
      <w:r>
        <w:rPr>
          <w:rFonts w:hint="eastAsia"/>
        </w:rPr>
        <w:t>CCTACGGGTGGCAGCAGTAGGGAATATTGGGCAATGGACGCAAGTCTGACCCAGCCATGCCGCGTGCAGGATGAAGGCCTTCTGGGTTGTAAACTGCTTTTATCTAGGAAGAAAAAACCCTTGCGAGGGGAACTGACGGTACTAGGTGAATAAGCACCGGCTAACTCCGTGCCAGCAGCCGCGGTAATACGGAGGGTGCAAGCGTTGTCCGGATTCACTGGGTTTAAAGGGTGCGTAGGCGGCCACCGCAAGTCGACTGTGAAATCTCCGGGCTTAACCCGGAAAGGTCAGCCGATACTGCGGGGCTAGAGTGCAGAAGGGGCAACTGGAATTCTCGGTGTAGCGGTGAAATGCGTAGAGATGTGGAGGAACACCGATGGCGAAGGCAGCCCCCTGGGTCAAGATTGACGCTCATGCACGAAAGCGTGGGGAGCAAACAGGATTAGATACCCCTGTAGTCC</w:t>
      </w:r>
    </w:p>
    <w:p w14:paraId="38FF860A">
      <w:pPr>
        <w:rPr>
          <w:rFonts w:hint="eastAsia"/>
        </w:rPr>
      </w:pPr>
      <w:r>
        <w:rPr>
          <w:rFonts w:hint="eastAsia"/>
        </w:rPr>
        <w:t>&gt;OTU012797</w:t>
      </w:r>
    </w:p>
    <w:p w14:paraId="563F946E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TCCGGCTAACTCCGTGCCAGCAGCCGCGGTAATACGGAGGGAGCTAGCGTTGTTCGGAATTACTGGGCGTAAAGCGCACGTAGGCGGAAGTGTAAGTGTGGCCTGAAAGCCCCCGGCTCAACCGGGGAGGGCGGCTGCAAACTGTGCTTCTTGAGGGCGATAGAGGAGTGTGGAATTCCTGGTGTAGCGGTGAAATGCGTAGATATTGGGAGGAACACCAGTGGCGAAGGCGGCTACCTGGACCGGTTCTGACGCTGATGCGCGAAAGCGTGGGTAGCAAACAGGATTAGATACCCTGGTAGTCC</w:t>
      </w:r>
    </w:p>
    <w:p w14:paraId="5692BA3E">
      <w:pPr>
        <w:rPr>
          <w:rFonts w:hint="eastAsia"/>
        </w:rPr>
      </w:pPr>
      <w:r>
        <w:rPr>
          <w:rFonts w:hint="eastAsia"/>
        </w:rPr>
        <w:t>&gt;OTU012798</w:t>
      </w:r>
    </w:p>
    <w:p w14:paraId="3F945D35">
      <w:pPr>
        <w:rPr>
          <w:rFonts w:hint="eastAsia"/>
        </w:rPr>
      </w:pPr>
      <w:r>
        <w:rPr>
          <w:rFonts w:hint="eastAsia"/>
        </w:rPr>
        <w:t>CCTACGGGGGGCAGCAGTAGGGAATCTTCCACAATGGGCGAAAGCCTGATGGAGCAACGCCGCGTGAGTGATGAAGGTTTTCGGATCGTAAAACTCTGTTGTTAGGGAAGAACACCCGAGAGAGGATCTCGGACTGACGGTACCTAACGAGAAAGCCCCGGCTAACTACGTGCCAGCAGCCGCGGTAATACGTAGGGGGCAAGCGTTGTCCGGAATTATTGGGCGTAAAGAGCTCGTAGGTGGTTTGTCGCGTCGGATGTGAAAACCCGGGGCTTAACTCCGGGCCTGCATTCGATACGGGCTGACTAGAGTTCGGTAGGGGAGACTGGAATTCCTGGTGTAGCGGTGAAATGCGCAGATATCAGGAGGAACACCGGTGGCGAAGGCGGGTCTCTGGGCCGATACTGACGCTGAGGAGCGAAAGCGTGGGGAGCAAACAGGATTAGATACCCTGGTAGTCC</w:t>
      </w:r>
    </w:p>
    <w:p w14:paraId="041F26F8">
      <w:pPr>
        <w:rPr>
          <w:rFonts w:hint="eastAsia"/>
        </w:rPr>
      </w:pPr>
      <w:r>
        <w:rPr>
          <w:rFonts w:hint="eastAsia"/>
        </w:rPr>
        <w:t>&gt;OTU012799</w:t>
      </w:r>
    </w:p>
    <w:p w14:paraId="71374836">
      <w:pPr>
        <w:rPr>
          <w:rFonts w:hint="eastAsia"/>
        </w:rPr>
      </w:pPr>
      <w:r>
        <w:rPr>
          <w:rFonts w:hint="eastAsia"/>
        </w:rPr>
        <w:t>CCTACGGGGGGCAGCAGTAGGGAATATTGGGCAATGGGCGCAAGCCTGACCCAGCCACGCCGCGTGCAGGAAGAAGGCCCTCTGGGTTGTAAACTGCTTTTGACTGGGAAGAAAAGACCTCTTGCGAGAGGAGTTGACGGTACCAGCAGAATAAGCCACGGCTAACTACGTGCCAGCAGCCGCGGTAATACGTAGGTGGCGAGCGTTATCCGGATTTATTGGGTTTAAAGGGTGCGTAGGCGGGCAGGTAAGTCAGTGGTGAAATCCTGGAGCTTAACGATCGAACTGCCATTGATACTGCAGGCCTTGAATTACTGGGAAGTAACTAGAATATGTAGTGTAGCGGTGAAATGCTTAGAGATTACATGGAATACCAATTGCGAAGGCAGGTTACTACCAGTGGATTGACGCTGATGGACGAAAGCGTGGGTAGCGAACAGGATTAGATACCCGTGTAGTCC</w:t>
      </w:r>
    </w:p>
    <w:p w14:paraId="5C3372B6">
      <w:pPr>
        <w:rPr>
          <w:rFonts w:hint="eastAsia"/>
        </w:rPr>
      </w:pPr>
      <w:r>
        <w:rPr>
          <w:rFonts w:hint="eastAsia"/>
        </w:rPr>
        <w:t>&gt;OTU012800</w:t>
      </w:r>
    </w:p>
    <w:p w14:paraId="1CF0D6D9">
      <w:pPr>
        <w:rPr>
          <w:rFonts w:hint="eastAsia"/>
        </w:rPr>
      </w:pPr>
      <w:r>
        <w:rPr>
          <w:rFonts w:hint="eastAsia"/>
        </w:rPr>
        <w:t>CCTACGGGAGGCTGCAGTGGGGAATTTTCCGCAATGGGCGAAAGCCTGACGGAGTGACGCCGCGTGGGGGACGAAGGCCTTCGGGTTGTAAACCCCTGTCAGAGGGAAAGAAGGGTGTCGGCGTGATAACCGCCGGCACTTGACGGTACCTTCAGAGGAAGCCCCGGCCAACTCTGTGCCAGCAGCCGCGGTAAGACAGAGGGGGCAAGCGTTGCTCGGAATCACTGGGCGTAAAGGGCGCGTAGGCGGGATGGCAAGTCGGTCGTGAAATCTCAGGGCTCAACTCTGAGACGCCACTCGATACTGCTCTGACTCGAGTCCGGTAGGGGAGCGTGGAATTCCCGGTGTAGCGGTGAAATGCGCAGATATCGGGAGGAACACCAGTGGCGAAGGCGGTGGTCTGGGCCGGCACTGACGCTGAGGAGCGAAAGCGTGGGGAGCGAACAGGATTAGATACCCTTGTAGTCC</w:t>
      </w:r>
    </w:p>
    <w:p w14:paraId="0DA96875">
      <w:pPr>
        <w:rPr>
          <w:rFonts w:hint="eastAsia"/>
        </w:rPr>
      </w:pPr>
      <w:r>
        <w:rPr>
          <w:rFonts w:hint="eastAsia"/>
        </w:rPr>
        <w:t>&gt;OTU012801</w:t>
      </w:r>
    </w:p>
    <w:p w14:paraId="1DFCE7E8">
      <w:pPr>
        <w:rPr>
          <w:rFonts w:hint="eastAsia"/>
        </w:rPr>
      </w:pPr>
      <w:r>
        <w:rPr>
          <w:rFonts w:hint="eastAsia"/>
        </w:rPr>
        <w:t>CCTACGGGGGGCAGCAGCAAGGAATTTTCCCCAATGGGCGCAAGCCTGAGGGAGCAACGTCGCGTGCAGGATGACGGCCTTCGGGTTGTAAACTGCTTTTCGGTGGGACGACATCGACGGTACCACCTGAATAAGCCCCGGCTAACTCCGTGCCAGCAGCCGCGGTAAGACGGAGGGGGCAAGCGTTGTCCGGAATTACTGGGCGTAAAGGGCGCGTAGGCGGCCTGTTAAGTCAGATGTGAAAACCCCAGGCTCAACCTGGGGACTGCATATGAAACTGATGGGCTAGAGTGTCGGAGAGGGAAGCGGAATTCCTAGTGTAGCGGTGAAATGCGTAGATATTAGGAGGAACACCAGTGGCGAAGGCGGCTTTCTGGACGATAACTGACGCTGAGGCGCGAAAGCGTGGGGAGCAAACAGGATTAGATACCCGTGTAGTCC</w:t>
      </w:r>
    </w:p>
    <w:p w14:paraId="48F3E92B">
      <w:pPr>
        <w:rPr>
          <w:rFonts w:hint="eastAsia"/>
        </w:rPr>
      </w:pPr>
      <w:r>
        <w:rPr>
          <w:rFonts w:hint="eastAsia"/>
        </w:rPr>
        <w:t>&gt;OTU012802</w:t>
      </w:r>
    </w:p>
    <w:p w14:paraId="40BBA861">
      <w:pPr>
        <w:rPr>
          <w:rFonts w:hint="eastAsia"/>
        </w:rPr>
      </w:pPr>
      <w:r>
        <w:rPr>
          <w:rFonts w:hint="eastAsia"/>
        </w:rPr>
        <w:t>CCTACGGGGGGCAGCAGCGAGGAATCTTGGTCAATGGGCGCAAGCCTGAACCAGCGACGCCGCGTGGAGGATGACGGCCCTCGGGTTGTAAACCTCTTTCGACCCTGACGAAGCGCAAGTGACGGTAGGGGGAGAAGAAGCTGCGGCTAACTCCGTGCCAGCAGCCGCGGTAATACGGAGGATCCAAGCGTTATCCGGAATCATTGGGTTTAAAGGGTCCGTAGGCGGTTTAGTAAGTCAGTGGTGAAAGCCCATCGCTCAACGGTGGAACGGCCATTGATACTGCTAGACTTGAATTATTAGGAAGTAACTAGAATATGTAGTGTAGCGGTGAAATGCTTAGAGATTACATGGAATACCAATTGCGAAGGCAGGTTACTACTAATGGATTGACGCTGATGGACGAAAGCGTGGGTAGCGAACAGGATTAGATACCCCTGTAGTCC</w:t>
      </w:r>
    </w:p>
    <w:p w14:paraId="36422047">
      <w:pPr>
        <w:rPr>
          <w:rFonts w:hint="eastAsia"/>
        </w:rPr>
      </w:pPr>
      <w:r>
        <w:rPr>
          <w:rFonts w:hint="eastAsia"/>
        </w:rPr>
        <w:t>&gt;OTU012803</w:t>
      </w:r>
    </w:p>
    <w:p w14:paraId="24B42A33">
      <w:pPr>
        <w:rPr>
          <w:rFonts w:hint="eastAsia"/>
        </w:rPr>
      </w:pPr>
      <w:r>
        <w:rPr>
          <w:rFonts w:hint="eastAsia"/>
        </w:rPr>
        <w:t>CCTACGGGAGGCTGCAGTAACGAATCTTCCCCAATGCACGAAAGTGTGAGGGAGCGACGCCGCGTGTGGGACGAAGTCCTTCGGGATGTAAACCACTGTCAGGGGATACCAAGTTCTGAGGATCCCCAGAGGAAGGGGCGGCTAACTCCGTGCCAGCAGCCGCGGTAATACGTAGGATGCAAGCGTTGTTCGGAATTATTGGGTGTAAAGGGCGCGTAGGCGGCTTGGCCAGTCACGGGTGAAAGCCCCCGGCTTAACCGGGGAATTGCCCGTGATACTACCAAGCTTGAGTACGGGAGAGGGAAGTGGAATTCCTGGTGTAGCGGTGAAATGCGTAGATATCAGGAGGAACACCGGTGGCGAAGGCGGCTTCCTGGACCGATACTGACGCTGAGGCGCGAAAGCGTGGGTAGCAAACAGGATTAGATACCCGTGTAGTCC</w:t>
      </w:r>
    </w:p>
    <w:p w14:paraId="35DF4C01">
      <w:pPr>
        <w:rPr>
          <w:rFonts w:hint="eastAsia"/>
        </w:rPr>
      </w:pPr>
      <w:r>
        <w:rPr>
          <w:rFonts w:hint="eastAsia"/>
        </w:rPr>
        <w:t>&gt;OTU012804</w:t>
      </w:r>
    </w:p>
    <w:p w14:paraId="4E89CD30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GTCCGGAATTATTGGGCGTAAAGCGCGTGTAGGCGGCTTGGCAAGTCGGGTGTGAAAGCCCTGGGCTTAACCTAGGAAGTGCACTCGAAACTGCCTGGCTTGAGTTCTGGAGAGGAAGGCGGAATTCTCGGTGTAGCGGTGAAATGCGCAGATATCGGGAGGAACACCAATGGCGAAGGCAGCTCGCTGGGACGTTACTGACGCTGAGACGCGAAAGCGTGGGGAGCAAACAGGATTAGATACCCCTGTAGTCC</w:t>
      </w:r>
    </w:p>
    <w:p w14:paraId="38FBE94D">
      <w:pPr>
        <w:rPr>
          <w:rFonts w:hint="eastAsia"/>
        </w:rPr>
      </w:pPr>
      <w:r>
        <w:rPr>
          <w:rFonts w:hint="eastAsia"/>
        </w:rPr>
        <w:t>&gt;OTU012805</w:t>
      </w:r>
    </w:p>
    <w:p w14:paraId="3C20B525">
      <w:pPr>
        <w:rPr>
          <w:rFonts w:hint="eastAsia"/>
        </w:rPr>
      </w:pPr>
      <w:r>
        <w:rPr>
          <w:rFonts w:hint="eastAsia"/>
        </w:rPr>
        <w:t>CCTACGGGTGGCAGCAACTAGGAATCTTGCGCAATGGGGGCAACCCTGACGCAGCGACATCGCGTGGAGGATGAAGGTTTACGGATCGTAAACTCCTTTTATGTGGGAAGAATAAATGACGGTACCACATGAATAAGTATCTGCTAACTACGTGCCAGAAGCATCGGTGATGCGTAGGATACGAACGTTATCCGGATTTATTGGGCGTAAAGAGACGCGTAGGCTTTTTGGTAAGTCCTCTGTTAAAGCCCGGGGCTCAACCCCGGAAGAGCATGGGAAACTACCAGAATCGAGACAGGGAGGGGTAAATGGAATTCCCGGTGGAGTGGTGAAATACGTTGATATCGGGAGGAACACCAGTGGCGAAGGCGATTTACTGGCCCTTGTCTGACGCTGAGGCTCGAAAGCGTGGGTAGCAAAACGGATTAGATACCCGAGTAGTCC</w:t>
      </w:r>
    </w:p>
    <w:p w14:paraId="54365ED9">
      <w:pPr>
        <w:rPr>
          <w:rFonts w:hint="eastAsia"/>
        </w:rPr>
      </w:pPr>
      <w:r>
        <w:rPr>
          <w:rFonts w:hint="eastAsia"/>
        </w:rPr>
        <w:t>&gt;OTU012806</w:t>
      </w:r>
    </w:p>
    <w:p w14:paraId="098577DB">
      <w:pPr>
        <w:rPr>
          <w:rFonts w:hint="eastAsia"/>
        </w:rPr>
      </w:pPr>
      <w:r>
        <w:rPr>
          <w:rFonts w:hint="eastAsia"/>
        </w:rPr>
        <w:t>CCTACGGGTGGCTGCAGTGGGGAATATTGGACAATGGGGGAAACCCTGATCCAGCAATGCCGCGTGAGTGATGAAGGCCTTAGGGTTGTAAAGCTCTTTCGGCGGGGAAGATGATGACGGTACCCGCAGAAGAAGCCCCGGCTAACTCCGTGCCAGCAGCCGCGGTAATACGGAGGAGGCAAGCGTTGTTCGGAATCACTGGGCTTAAAGCGCGTGTAGGCGGCCGATCAAGTACTTTGTGAAAGCCCCGGGCTTAACCTGGGAACTGCGCTTGTAACTGGCAGACTGGAGTGTGGCAGAGGGGGGTGGAATTCCAAGTGTAGAGGTGAAATTCGTAGATATTGGGAAGAACACCGGTGGCGAAGGCGGCTCACTGGCTCGTTTCTGACGCTGAGGCGCGAAAGCGTGGGGAGCAAACAGGATTAGATACCCCGGTAGTCC</w:t>
      </w:r>
    </w:p>
    <w:p w14:paraId="7BE059A5">
      <w:pPr>
        <w:rPr>
          <w:rFonts w:hint="eastAsia"/>
        </w:rPr>
      </w:pPr>
      <w:r>
        <w:rPr>
          <w:rFonts w:hint="eastAsia"/>
        </w:rPr>
        <w:t>&gt;OTU012807</w:t>
      </w:r>
    </w:p>
    <w:p w14:paraId="6A654704">
      <w:pPr>
        <w:rPr>
          <w:rFonts w:hint="eastAsia"/>
        </w:rPr>
      </w:pPr>
      <w:r>
        <w:rPr>
          <w:rFonts w:hint="eastAsia"/>
        </w:rPr>
        <w:t>CCTACGGGGGGCTGCAGTGGGGAATATTGGACAATGGGGGAAACCCTGATCCAGCGACGCCGCGTGGGTGAAGAAGGCCTGCGGGTTGTAAAGCCCTTTCGGTTGGGAAGAAAAGTTGCGACCTAACACGTCGCGACCTTGACGTAACCAACTAAAGAAGCACCGGCTAACTCTGTGCCAGCAGCCGCGGTAATACAGAGGTCTCAAGCGTTGTTCGGAATTATTGGGCGTAAAGGGTGCGTAGGTGGCGGAGTAAGTTAGATGTGAAATACCGGGGCTTAACCTCGGAATTGCATTTAAGACTGCTTCGCTCGAGCTCTAGAGAGGAGACTGGAATTTACGGTGTAGCAGTGAAATGCGTAGAGATCGGAAGGAACATCCGTGGCGAAGGCGGCATCCTGGGCCAACACTGACACTGAGGCACGAAAGCGTGGGGAGCAAACAGGATTAGATACCCCGGTAGTCC</w:t>
      </w:r>
    </w:p>
    <w:p w14:paraId="2ACB971F">
      <w:pPr>
        <w:rPr>
          <w:rFonts w:hint="eastAsia"/>
        </w:rPr>
      </w:pPr>
      <w:r>
        <w:rPr>
          <w:rFonts w:hint="eastAsia"/>
        </w:rPr>
        <w:t>&gt;OTU012808</w:t>
      </w:r>
    </w:p>
    <w:p w14:paraId="25DB3FB5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ATCGTAAAGCTCTGTTGTTAGGGAAGAACAAGTACCGTTCGAATAGGGCGGTACCTTGACGGTACCTAACCAGAAAGCCACGGCTAACTACGTGCCAGCAGCCGCGGTAATACGTAGGCTCCAAGCGTTGTTCGGAATTACTGGGCGTAAAGGGCGCGTAGGCGGCCTATTAAGTCAGACGTGAAATCCCTCGGCTCAACCGGGGAACTGCGTCTGATACTGGTGGGCTTGAGTTCGGGAGAGGGATGTGGAATTCCAGGTGTAGCGGTGAAATGCGCAGATATCAGGAGGAACACCGGTGGCGAAGGCGGCCGGCTGGGCCGACCCTGACGCTGAGGCGCGAAGGCGTGGGGAGCGAACGGGATTAGATACCCCAGTAGTCC</w:t>
      </w:r>
    </w:p>
    <w:p w14:paraId="307B3214">
      <w:pPr>
        <w:rPr>
          <w:rFonts w:hint="eastAsia"/>
        </w:rPr>
      </w:pPr>
      <w:r>
        <w:rPr>
          <w:rFonts w:hint="eastAsia"/>
        </w:rPr>
        <w:t>&gt;OTU012809</w:t>
      </w:r>
    </w:p>
    <w:p w14:paraId="61AC047E">
      <w:pPr>
        <w:rPr>
          <w:rFonts w:hint="eastAsia"/>
        </w:rPr>
      </w:pPr>
      <w:r>
        <w:rPr>
          <w:rFonts w:hint="eastAsia"/>
        </w:rPr>
        <w:t>CCTACGGGTGGCTGCAGTCGAGAATCTTCCGCAATGGGCGAAAGCCTGACGGAGCGACGCCGCGTGCAGGATGAATGCCTTCGGGTTGTAAACTGCTTTTAAGAGTGACGATTTTGACGGTAGCTCTTGAATAAGGATCGGCTAACTCCGTGCCAGCAGCCGCGGTAATACGGAGGGAGCTAGCGTTGTTCGGAATTACTGGGCGTAAAGGGCGCGTAGGCGGCCTTGTTAGTCGAGTGTGAAAGCCCTGGGCTTAACCCGGGAAGCGCGCTTGATACTGCAGGGCTAGAGTGTGGGAGAGGTTGGTGGAATTCCGAGTGTAGAGGTGAAATTCGTAGATATTCGGAAGAACACCAGTGGCGAAGGCGACTTACTGGACGATTGTTGACGCTGAGGTGCGAAAGCGTGGGGAGCAAACAGGATTAGATACCCGTGTAGTCC</w:t>
      </w:r>
    </w:p>
    <w:p w14:paraId="0A996C8A">
      <w:pPr>
        <w:rPr>
          <w:rFonts w:hint="eastAsia"/>
        </w:rPr>
      </w:pPr>
      <w:r>
        <w:rPr>
          <w:rFonts w:hint="eastAsia"/>
        </w:rPr>
        <w:t>&gt;OTU012810</w:t>
      </w:r>
    </w:p>
    <w:p w14:paraId="360F727A">
      <w:pPr>
        <w:rPr>
          <w:rFonts w:hint="eastAsia"/>
        </w:rPr>
      </w:pPr>
      <w:r>
        <w:rPr>
          <w:rFonts w:hint="eastAsia"/>
        </w:rPr>
        <w:t>CCTACGGGGGGCAGCAGCAAGGAATCTTCCGCAATGGGGGCAACCCTGACGGAGCAACGCCGCGTGGGGGATGAGGCCCTTCGGGGTGTAAACCCCTTTTCTGCGGGACGAAGACGGCGTCGAGCCGTTTGACGGTACCGCAGGAAGAAGGACCGGCTAACTACGTGCCAGCAGCCGCGGTAATACGAAGGGGGCTAGCGTTGTTCGGATTTACTGGGCGTAAAGGGCGCGTAGGCGGCCACCGCAAGTCGACTGTGAAATCTCTGGGCTTAACCCAGAACGGTCAGCCGATACTGCGGGGCTAGAGTGCAGAAGGGGCAACTGGAATTCTCGGTGTAGCGGTGAAATGCGTAGATATCGAGAGGAACACCTGCGGCGAAGGCGGGTTGCTGGGCTGACACTGACGCTGAGGCGCGAAAGCTAGGGGAGCGAACGGGATTAGATACCCTAGTAGTCC</w:t>
      </w:r>
    </w:p>
    <w:p w14:paraId="4B495750">
      <w:pPr>
        <w:rPr>
          <w:rFonts w:hint="eastAsia"/>
        </w:rPr>
      </w:pPr>
      <w:r>
        <w:rPr>
          <w:rFonts w:hint="eastAsia"/>
        </w:rPr>
        <w:t>&gt;OTU012811</w:t>
      </w:r>
    </w:p>
    <w:p w14:paraId="5900F4B1">
      <w:pPr>
        <w:rPr>
          <w:rFonts w:hint="eastAsia"/>
        </w:rPr>
      </w:pPr>
      <w:r>
        <w:rPr>
          <w:rFonts w:hint="eastAsia"/>
        </w:rPr>
        <w:t>CCTACGGGAGGCAGCAGTCGGGAATTTTGGGCAATGCGCGAAAGCGTGACGCAGCAACGCCGCGTGGGGGAAGAAGGCCTTCGGGTTGTAAACCCCTTTCAGGAGGGACGAAGGCACGGCGGTGAACAGCCGTCCGTGCTGACGGTACCTCCAGAAGAAGCCCCGGCCAACTACGTGCCAGCAGCCGCGGTAACACGTAGGGGGCGAGCGTTGTCCGGATTTATTGGGCGTAAAGAGCTCGTAGGCGGCTCGATGAGTCGGGTGTGAAATTCCGAGGCTCAACCTCGGAACGCCACTCGATACTGTCGTGGCTAGAGTCCGGTAGAGGAGCGTGGAATTCCTGGTGTAGCGGTGAAATGCGCAGATATCAGGAGGAACACCAGCGGCGAAGGCGGCGCTCTGGGCCGGTACTGACGCTGAGGAGCGAAAGCGTGGGGAGCAAACAGGATTAGATACCCGAGTAGTCC</w:t>
      </w:r>
    </w:p>
    <w:p w14:paraId="0F2E5405">
      <w:pPr>
        <w:rPr>
          <w:rFonts w:hint="eastAsia"/>
        </w:rPr>
      </w:pPr>
      <w:r>
        <w:rPr>
          <w:rFonts w:hint="eastAsia"/>
        </w:rPr>
        <w:t>&gt;OTU012812</w:t>
      </w:r>
    </w:p>
    <w:p w14:paraId="45285634">
      <w:pPr>
        <w:rPr>
          <w:rFonts w:hint="eastAsia"/>
        </w:rPr>
      </w:pPr>
      <w:r>
        <w:rPr>
          <w:rFonts w:hint="eastAsia"/>
        </w:rPr>
        <w:t>CCTACGGGCGGCTGCAGTGGGGAATCTTGCGCAATGGGAGCAATCCTGACGCAGCGACGCCGCGTGTGGGAGGACGCCCTTCGGGGTGTAAACCACTGTTGCCCGGGACGAACCTCTTGCTTCGGCGAGACTGACGGTACCGGGTGAGGAAGCGCCGGCTAACTCCGTGCCAGCAGCCGCGGTAATACGGAGGGCGCGAGCGTTGTCCGGAATCACTGGGCGTAAAGGGCGCGTAGGCGGCTTGGCAAGTGGAAGGTGAAATCCCTCGGCTTAACCGAGGAACTGCCCTCCAAACTGCTTTGCTTGAGGCCGGGAGAGGTGAGTGGAATTCCCAGTGTAGCGGTGAAATGCGTAGAGATCCGGAAGAACACCGGTGGCGAAGGCGGCCCGCTGGGACATAGCTGACGCTGAGGCGCGACAGCGTGGGGAGCAAACAGGATTAGATACCCGAGTAGTCC</w:t>
      </w:r>
    </w:p>
    <w:p w14:paraId="5017950A">
      <w:pPr>
        <w:rPr>
          <w:rFonts w:hint="eastAsia"/>
        </w:rPr>
      </w:pPr>
      <w:r>
        <w:rPr>
          <w:rFonts w:hint="eastAsia"/>
        </w:rPr>
        <w:t>&gt;OTU012813</w:t>
      </w:r>
    </w:p>
    <w:p w14:paraId="79E64909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GACCGGGACGAAGCGAGAGTGACGGTACCGGTAGAAGAAGCACCGGCCAACTACGTGCCAGCAGCCGCGGTAATACGTAGGGTGCGAGCGTTGTCCGGAATTATTGGGCGTAAAGAGCGCGTAGGCGGCCGTGCAAGTCGGACGTGAAAGTCCAAGGCTCAACCTTGGGATGCCGTTCGATACTGCTCGGCTAGAGGCAGGTAGGGGAAAGTGGAATACCTGGTGTAGCGGTGAAATGCTTAGATATCGTCCAGAACACCGATAGCGAAGGCAGCATACTAAGGAGTAACTGACGCTGAGGCACGAAAGTGTGGGGATCAAACAGGATTAGATACCCCGGTAGTCC</w:t>
      </w:r>
    </w:p>
    <w:p w14:paraId="472CE862">
      <w:pPr>
        <w:rPr>
          <w:rFonts w:hint="eastAsia"/>
        </w:rPr>
      </w:pPr>
      <w:r>
        <w:rPr>
          <w:rFonts w:hint="eastAsia"/>
        </w:rPr>
        <w:t>&gt;OTU012814</w:t>
      </w:r>
    </w:p>
    <w:p w14:paraId="0A0E09E4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GTCAGCTAATACCTTGCTGTTTTGACGTTACCAACAGAATAAGCACCGGCTAACTTCGTGCCAGCAGCCGCGGTAATACGTAGGGGGCAAGCGTTGTCCGGACTTACTGGGCGTAAAGCGCGTGCAGGCGGATGGGTATGTGCCGTGTGAAAGCTCTCGGCTTGCCCGGGAGAGGTCGCGGTAGACAGCCCATCTGGAGGCTCGGAGAGGTCAGTGGAATTCCCGGTGTAGCGGTGAAATGCGTAGATATCTGGAGGAATACCGGTGGCGAAGGCGGCATCCTGGACCGACATTGACGCTGAGGAGCGAAAGCTAGGGGAGCAAACGGGATTAGATACCCGTGTAGTCC</w:t>
      </w:r>
    </w:p>
    <w:p w14:paraId="7552B18F">
      <w:pPr>
        <w:rPr>
          <w:rFonts w:hint="eastAsia"/>
        </w:rPr>
      </w:pPr>
      <w:r>
        <w:rPr>
          <w:rFonts w:hint="eastAsia"/>
        </w:rPr>
        <w:t>&gt;OTU012815</w:t>
      </w:r>
    </w:p>
    <w:p w14:paraId="134BA026">
      <w:pPr>
        <w:rPr>
          <w:rFonts w:hint="eastAsia"/>
        </w:rPr>
      </w:pPr>
      <w:r>
        <w:rPr>
          <w:rFonts w:hint="eastAsia"/>
        </w:rPr>
        <w:t>CCTACGGGAGGCAGCAGTAGGGAATTTTCCGCAATGGGCGAAAGCCTGACGGAGCAACGCCGCGTGAGGGATGAAGGTTTTCGGATCGTAAACCTCTGTCTTCAGGGACGATAATGACGGTACCTGAGGAGGAAGCCACGGCTAACTACGTGCCAGCAGCCGCGGTAATACGTAGGTGGCAAGCGTTGTCCGGAATTACTGGGCGTAAAGCGCGCGCAGGCGGTTTCGTAAGTGAGGTGTGAAATCTCTCAGCTTAACTGGGAGGGCGCGCCTCAGACTGCGGGACTAGAGTGGGATAGAGGGACGTGGAATTCCGGGTGGAGCGGTGAAATGTGTAGAGATCCGGAGGAACACCAGAGGCGCAAGCGGCGTCCTGGGTCCCAACTGACGCTGAGGCGCGAAAGCTTGGGGAGCGAACGGGATTAGATACCCTAGTAGTCC</w:t>
      </w:r>
    </w:p>
    <w:p w14:paraId="3AA9BA09">
      <w:pPr>
        <w:rPr>
          <w:rFonts w:hint="eastAsia"/>
        </w:rPr>
      </w:pPr>
      <w:r>
        <w:rPr>
          <w:rFonts w:hint="eastAsia"/>
        </w:rPr>
        <w:t>&gt;OTU012816</w:t>
      </w:r>
    </w:p>
    <w:p w14:paraId="4CFEC927">
      <w:pPr>
        <w:rPr>
          <w:rFonts w:hint="eastAsia"/>
        </w:rPr>
      </w:pPr>
      <w:r>
        <w:rPr>
          <w:rFonts w:hint="eastAsia"/>
        </w:rPr>
        <w:t>CCTACGGGGGGCTGCAGTAGGGAATTTTGGGCAATGGGCGAAAGCCTGACCCAGCAACGCCGCGTGAAGGATGAAGTTTTTCGGAATGTAAACTTCACAAGAATGGGAAGAATAAGTCGGGGTTAATACCCCCGATGATGACGGTACCATTTGTAAGCTCCGGCTAACTCCGTGCCAGCAGCCGCGGTAATACGGGGGGAGCAAGCGTTGTTCGGATTTACTGGGCGTAAAGGGCGCGTAGGCGGCTCTTCAAGTCGGGCGTGAAAGCTCTGGGCTTAACCCAGAAACGTCGTTCGATACTGTCGGGCTAGAGTGTGGAAGAGGCTACTGGAATTCCGTGTGTAGCGGTGAAATGCGTAGATATACGGAGGAACACCGGTGGCGAAGGCGGTGGTCTGGGCCGGTACTGACGCTGAGGAGCGAAAGCGTGGGGAGCGAACAGGATTAGATACCCCGGTAGTCC</w:t>
      </w:r>
    </w:p>
    <w:p w14:paraId="526370AC">
      <w:pPr>
        <w:rPr>
          <w:rFonts w:hint="eastAsia"/>
        </w:rPr>
      </w:pPr>
      <w:r>
        <w:rPr>
          <w:rFonts w:hint="eastAsia"/>
        </w:rPr>
        <w:t>&gt;OTU012817</w:t>
      </w:r>
    </w:p>
    <w:p w14:paraId="6F19A4E7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AGCCACTCGGGTTAATAGCCCAGAGGGTGACGGTACCTCCAGAAGAAGCCCCGGCTAACTACGTGCCAGCAGCCGCGGTAAGACGTAGGGACCAAGCGTTGTTCGGATTTACTGGGCGTAAAGGGCGCGTAGGCGGCGTGTTAAGTCACTTGTGAAATCTCTAAGCTTAACTTAGAACGGTCAAGTGATACTGATGTGCTAGAGTGCAGAAAGGGCAACCGGAATTCTTGGTGTAGCGGTGAAATGCGTAGATATCAGGAGGAACACCGGTGGCGAAGGCGGGATCCTGGGCCAGTACTGACGCTGAGGAGCGAAAGCGTGGGGAGCAAACAGGATTAGATACCCGAGTAGTCC</w:t>
      </w:r>
    </w:p>
    <w:p w14:paraId="5A8C27A9">
      <w:pPr>
        <w:rPr>
          <w:rFonts w:hint="eastAsia"/>
        </w:rPr>
      </w:pPr>
      <w:r>
        <w:rPr>
          <w:rFonts w:hint="eastAsia"/>
        </w:rPr>
        <w:t>&gt;OTU012818</w:t>
      </w:r>
    </w:p>
    <w:p w14:paraId="3D7F129D">
      <w:pPr>
        <w:rPr>
          <w:rFonts w:hint="eastAsia"/>
        </w:rPr>
      </w:pPr>
      <w:r>
        <w:rPr>
          <w:rFonts w:hint="eastAsia"/>
        </w:rPr>
        <w:t>CCTACGGGTGGCTGCAGTAAGGGATATTGCACAATGGGCGCAAGCCTGATGCAGCAACGCCGCGTGCCCGATGAAGGCCTTCGGGTCGTAAAGGGCTTTTCTGGCTGAAGAGGAAGGACAGTAAGCCAGGAATAAGTGTCGGCTAACTACGTGCCAGCAGCCGCGGTAAAACGTAGGACGCAAGCGTTGTTCGGAGTTACTGGGCGTAAAGAGTGTGTAGGCGGTTTGTCGCGTCTGCCGTGAAAGTCCGGGGCTCAACTCCGGATCTGCGGTGGGTACGGGCAGGCTAGAGTGATGTAGGGGAGACTGGAATTCCCGGTGTAGCAGTGAAATGCGCAGATATCAGGAGGAACACCGGTGGCGAAGGCGGGTCTCTGGGAAGTAACTGACGCTGAGAAGCGAAAGCGTGGGTAGCGAACAGGATTAGATACCCTGGTAGTCC</w:t>
      </w:r>
    </w:p>
    <w:p w14:paraId="4F5675A4">
      <w:pPr>
        <w:rPr>
          <w:rFonts w:hint="eastAsia"/>
        </w:rPr>
      </w:pPr>
      <w:r>
        <w:rPr>
          <w:rFonts w:hint="eastAsia"/>
        </w:rPr>
        <w:t>&gt;OTU012819</w:t>
      </w:r>
    </w:p>
    <w:p w14:paraId="70647729">
      <w:pPr>
        <w:rPr>
          <w:rFonts w:hint="eastAsia"/>
        </w:rPr>
      </w:pPr>
      <w:r>
        <w:rPr>
          <w:rFonts w:hint="eastAsia"/>
        </w:rPr>
        <w:t>CCTACGGGGGGCAGCAGTGGGGAATCTTGCGCAATGGGCGAAAGCCTGACCCAGCAACGCCGCGTGAAGGATGAAATCCCTCGGGATGTAAACTTCGCAAGAACGGGAAGAATAAGCCGGTGTAAATATCACCGGCGATGACGGTACCGTTTGTAAGCTCCGGCTAACTCCGTGCCAGCAGCCGCGGTAATACGTAGGGGGCAAGCGTTGTCCGGAATCATTGGGCGTAAAGAGCGTGTAGGCGGCCAGGTAGGTCCGTTGTGAAAACTCGAGGCTCAACTTCGAGATGTCGACGGAAACCATCTGGCTAGAGTCCGGAAGAGGAGAGTGGAATTCCTGGTGTAGCGGTGAAATGCGCAGATATCAGGAAGAACACCAATGGCGAAGGCAGCTCTCTGGGACGGTACTGACGCTGAGACGCGAAAGCGTGGGGAGCGAACAGGATTAGATACCCGTGTAGTCC</w:t>
      </w:r>
    </w:p>
    <w:p w14:paraId="30D7698F">
      <w:pPr>
        <w:rPr>
          <w:rFonts w:hint="eastAsia"/>
        </w:rPr>
      </w:pPr>
      <w:r>
        <w:rPr>
          <w:rFonts w:hint="eastAsia"/>
        </w:rPr>
        <w:t>&gt;OTU012820</w:t>
      </w:r>
    </w:p>
    <w:p w14:paraId="5AE0A74B">
      <w:pPr>
        <w:rPr>
          <w:rFonts w:hint="eastAsia"/>
        </w:rPr>
      </w:pPr>
      <w:r>
        <w:rPr>
          <w:rFonts w:hint="eastAsia"/>
        </w:rPr>
        <w:t>CCTACGGGAGGCAGCAGTAAGGAATATTGCGCAATGGGCGACAGCCTGACGCAGCGACGCCGCGTGGGGGATGAAGGTCTTCGGATTGTAAACCCCTTTCGGCAGGGAAGATGGAACGGGTAACCGTTCGGACGGTACCTGCAGAAGCAGCCACGGCTAACTTCGTGCCAGCAGCCGCGGTAATACGAAGGGGGCTAGCGTTGCTCGGAATCACTGGGCGTAAAGCGCACGTAGGCGGCTTTCTAAGTCAGGGGTGAAATCCTGGAGCTCAACTCCAGAACTGCCTTCGATACTGCATGGCTTGAGACCGGAAGAGGTAAGTGGAACTGCGAGTGTAGAGGTGAAATTCGTAGATATCGGGAGGAACACCTGAGGCGAAGGCGGCGACCTGGAAGGTAACTGACACTGAGCAGCGAAAGCGTGGGGAGCAAACAGGATTAGATACCCTAGTAGTCC</w:t>
      </w:r>
    </w:p>
    <w:p w14:paraId="19CC866E">
      <w:pPr>
        <w:rPr>
          <w:rFonts w:hint="eastAsia"/>
        </w:rPr>
      </w:pPr>
      <w:r>
        <w:rPr>
          <w:rFonts w:hint="eastAsia"/>
        </w:rPr>
        <w:t>&gt;OTU012821</w:t>
      </w:r>
    </w:p>
    <w:p w14:paraId="78A9508F">
      <w:pPr>
        <w:rPr>
          <w:rFonts w:hint="eastAsia"/>
        </w:rPr>
      </w:pPr>
      <w:r>
        <w:rPr>
          <w:rFonts w:hint="eastAsia"/>
        </w:rPr>
        <w:t>CCTACGGGCGGCAGCAGTGGGGAATATTGGACAATGGGGGCAACCCTGATCCAGCAATGCCGCGTGTGTGAAGAAGGCCTGCGGGTTGTAAAGCACTTTCAGTAGAGAAGAAAAGCCTGGCGTTAATACCGCCGGGTCTTGACGTAACCTACAGAAGAAGCACCGGCTAACTCCGTGCCAGCAGCCGCGGTAATACGGAGGATCCGAGCGTTAATCGGAATTACTGGGCGTAAAGGGTTCGTAGGTGGCCGACTAAGTCAGACGTGAAATCCCTCAGCTCAACTGGGGAACTGCGTCTGAGACTGGCCGGCTTGAGTGCAGGAGAGGAACGCGGAATTCCTGGTGTAGCGGTGGAATGCGCAGATATCAGGAGGAACACCGATGGCGAAGGCAGTTCTCTGGGCCTGCACTGACGCTCATGCACGAAAGCGTGGGGAGCAAACAGGATTAGATACCCCGGTAGTCC</w:t>
      </w:r>
    </w:p>
    <w:p w14:paraId="633E07E0">
      <w:pPr>
        <w:rPr>
          <w:rFonts w:hint="eastAsia"/>
        </w:rPr>
      </w:pPr>
      <w:r>
        <w:rPr>
          <w:rFonts w:hint="eastAsia"/>
        </w:rPr>
        <w:t>&gt;OTU012822</w:t>
      </w:r>
    </w:p>
    <w:p w14:paraId="170293EF">
      <w:pPr>
        <w:rPr>
          <w:rFonts w:hint="eastAsia"/>
        </w:rPr>
      </w:pPr>
      <w:r>
        <w:rPr>
          <w:rFonts w:hint="eastAsia"/>
        </w:rPr>
        <w:t>CCTACGGGGGGCTGCAGTCGAGAATCTTCCGCAATGGACGCAAGTCTGACGGAGCGACGCCGCGTGCGGGATGAAGGTCTTTGGATTGTAAACCGCTGTCACGCGTTATGAACGCGTAGCAGCCAATACCTGCTGCGCTGACAAAGGCGCGAGAGGAAGCCACGGCTAACTCTGTGCCAGCAGCCGCGGTAATACAGAGGTGGCAAGCGTTGCTCGGTATCACTGGGCTTAAAGGGCGCGTAGGCGGTGCGGCACGGTTCGGGTGAAATCCCTCGGCTCAACCGAGGAATGGCCTGGGCTACGACCGCGCTCGACGGCATCAGGGGGAGATGGAACTCTCGGTGGAGCGGTGAAATGCGTAGATATCGGGAGGAACACCGGTGGCGAAGGCGGCCCCCTGGTCAGATACTGACGCTGAGACGCGAAAGCGTGGGGAGCAAACAGGATTAGATACCCCGGTAGTCC</w:t>
      </w:r>
    </w:p>
    <w:p w14:paraId="169D5E05">
      <w:pPr>
        <w:rPr>
          <w:rFonts w:hint="eastAsia"/>
        </w:rPr>
      </w:pPr>
      <w:r>
        <w:rPr>
          <w:rFonts w:hint="eastAsia"/>
        </w:rPr>
        <w:t>&gt;OTU012823</w:t>
      </w:r>
    </w:p>
    <w:p w14:paraId="5B54A442">
      <w:pPr>
        <w:rPr>
          <w:rFonts w:hint="eastAsia"/>
        </w:rPr>
      </w:pPr>
      <w:r>
        <w:rPr>
          <w:rFonts w:hint="eastAsia"/>
        </w:rPr>
        <w:t>CCTACGGGCGGCAGCAGTAGGGAATCATCCGCAATGGACGGAAGTCTGACGGTGCAACGCCGCGTGAGTGAGGAAGGTCTTCGGATCGTAAAACTCTGTTGTCAGGGAAGAACACACCGTGTTCGAACAGATCACGGTCTTGACGGTACCTGACCAGAAAGCCCCGGCTAACTACGTGCCAGCAGCCGCGGTAATACGTAGGTGGCAAGCGTTGTCCGGAATTATTGGGCGTAAAGCGCGCGCAGGCGGTCTCTTAAGTCTGATGTGAAAGCCCCCGGCTTAACCGGGGAGGGTCATTGGAAACTGGGAGACTTGAGTGCAGGAGAGGGAAGCGGAATTCCATGTGTAGCGGTGAAATGCGTAGAGATATGGAGGAATACCGGTGGCGAAGGCGGCCTCCTGGCTCGATACTGACGCTGAGGTGCGAAAGCGTGGGGATCAAACAGGATTAGATACCCGAGTAGTCC</w:t>
      </w:r>
    </w:p>
    <w:p w14:paraId="779DA6DF">
      <w:pPr>
        <w:rPr>
          <w:rFonts w:hint="eastAsia"/>
        </w:rPr>
      </w:pPr>
      <w:r>
        <w:rPr>
          <w:rFonts w:hint="eastAsia"/>
        </w:rPr>
        <w:t>&gt;OTU012824</w:t>
      </w:r>
    </w:p>
    <w:p w14:paraId="35628A80">
      <w:pPr>
        <w:rPr>
          <w:rFonts w:hint="eastAsia"/>
        </w:rPr>
      </w:pPr>
      <w:r>
        <w:rPr>
          <w:rFonts w:hint="eastAsia"/>
        </w:rPr>
        <w:t>CCTACGGGTGGCAGCAGTGGGGAATCTTGCACAATGCGCGAAAGCGTGATGCAGCAACGCCGCGTGGAGGAAGACGGCCTTCGGGTTGTAAACCTCTTTCAGGAGGGACGAAGCCACTCGGGTGAATAGCCCAGAGGGTGACGGTACCTCCAGAAGAAGCCCCGGCTAACTACGTGCCAGCAGCCGCGGTAATACGTAGGGGGCAAGCGTTGTCCGGAATCATTGGGCGTAAAGAGCGTGTAGGCGGTCCGGTAAGTCGGCTGTGAAAGTCCAGGGCTCAACCGGGGAGGGTCATTGGAAACTGGGGAACTTGAGTGCAGAAGAGAAGAGTGGAATTCCACGTGTAGCGGTGAAATGCGTAGATATCGTTTGGAACGCCAATGGTGAAAACAGGTAACTGGGAGTGCGCTGACGCTGAGACACGAAAGCCAGGGGAGCGAACGGGATTAGATACCCCAGTAGTCC</w:t>
      </w:r>
    </w:p>
    <w:p w14:paraId="7E895E7A">
      <w:pPr>
        <w:rPr>
          <w:rFonts w:hint="eastAsia"/>
        </w:rPr>
      </w:pPr>
      <w:r>
        <w:rPr>
          <w:rFonts w:hint="eastAsia"/>
        </w:rPr>
        <w:t>&gt;OTU012825</w:t>
      </w:r>
    </w:p>
    <w:p w14:paraId="714CC2AF">
      <w:pPr>
        <w:rPr>
          <w:rFonts w:hint="eastAsia"/>
        </w:rPr>
      </w:pPr>
      <w:r>
        <w:rPr>
          <w:rFonts w:hint="eastAsia"/>
        </w:rPr>
        <w:t>CCTACGGGAGGCTGCAGTAAGGAATATTCCACAATGGGCGAAAGCCTGATGGAGCGACGCCGCGTGCGGGAAGACGCCTTTCGGGGTGTAAACCGCTTTTCTTTGGGATGACACGCCCTGTAAAGGGCTACGACAGTACCAGAGGAATAAGCATCGGCTAACTACGTGCCAGCAGCCGCGGTAATACGTAGGATGCGAGCGTTGTCCGGATTTACTGGGCGTAAAGCGCGCGCAGGCGGACACTTATGTGCCGTGTGAAAGCGCCGGACTTACTCCGGCGAGGTCATGGTAGACAGGGTGTCTGGAGCCTCGGAGAGGTCGGTGGAATTCCGGGTGGAGCGGTGAAATGCGTAGAGATCCGGAGGAACACCAGGGGCGAAAGCGGCCGACTGGCCGAGTGCTGACGCTGAGGCGCGACGGCGTGGGGAGCAAACCGGATTAGATACCCGTGTAGTCC</w:t>
      </w:r>
    </w:p>
    <w:p w14:paraId="7120250A">
      <w:pPr>
        <w:rPr>
          <w:rFonts w:hint="eastAsia"/>
        </w:rPr>
      </w:pPr>
      <w:r>
        <w:rPr>
          <w:rFonts w:hint="eastAsia"/>
        </w:rPr>
        <w:t>&gt;OTU012826</w:t>
      </w:r>
    </w:p>
    <w:p w14:paraId="2291E9FC">
      <w:pPr>
        <w:rPr>
          <w:rFonts w:hint="eastAsia"/>
        </w:rPr>
      </w:pPr>
      <w:r>
        <w:rPr>
          <w:rFonts w:hint="eastAsia"/>
        </w:rPr>
        <w:t>CCTACGGGAGGCTGCAGTGGGGAATCTTGCCCAATGGACGAAAGTCTGAGGCAGCGACGCCGCGTGGGGGAAGAAGGCCTTCGGGTTGTAAACCTCTTTCAGCAGGGACGAAGCCACTCGGGTTAATAGCCCAGAGGGTGACGGTACCTGCAGAAGAAGCCCCGGCTAACTACGTGCCAGCAGCCGCGGTAAGACGTAGGGTGCAAGCGTTGTCCGGATTTATTGGGCGTAAAGAGCTCGTAGGCGGCTCGTCGCGTCGACCGTGAAAACCCGCGGCTTAACCGCGGGCTTGCGGTTGATACGGGCGGGCTAGAGTTCGGTAGGGGAGACTGGAATTCCTGGTGTAGCGGTGAAATGCGTAGAGATCGGAAAGAACACCAACGGCGAAAGCACTCTGCTGGGCCGACACTGACACTGAGAGACGAAAGCTAGGGGAGCGAATGGGATTAGATACCCTAGTAGTCC</w:t>
      </w:r>
    </w:p>
    <w:p w14:paraId="1A216A21">
      <w:pPr>
        <w:rPr>
          <w:rFonts w:hint="eastAsia"/>
        </w:rPr>
      </w:pPr>
      <w:r>
        <w:rPr>
          <w:rFonts w:hint="eastAsia"/>
        </w:rPr>
        <w:t>&gt;OTU012827</w:t>
      </w:r>
    </w:p>
    <w:p w14:paraId="3BE5ED87">
      <w:pPr>
        <w:rPr>
          <w:rFonts w:hint="eastAsia"/>
        </w:rPr>
      </w:pPr>
      <w:r>
        <w:rPr>
          <w:rFonts w:hint="eastAsia"/>
        </w:rPr>
        <w:t>CCTACGGGGGGCTGCAGTGGGGAATATTCGACAATGGGCGAAAGCCTGATCGAGCGACGTCGCGTGGTGGATGAAGTCCTTCGGGACGTAAACATCTTTTATGGAGGAGGAAGTTATTGACGTTACTCCATGAATAAGGGGCTCCTAACTCTGTGCCAGCAGGAGCGGTAATACAGAGGCCCCAAGCATTACCCGGAATTATTGGGCGTAAAGGGTGCGTAGGTGGTTTTGCGCGTCTGTTGTTAAATGTCACAGCTCAACTGTGTCACCGCAATGGATACGGCAAGACTAGAGGGTGCGAGAGGTCTGTGGAACTCACGGTGTAGGGGTGAAATCCGTTGATATCGTGGGGAACACCAAAGGCGAAGGCAGCAGACTGGCGCATTTCTGACACTGAGGCACGAAAGCGTGGGGAGCAAAAAGGATTAGATACCCCAGTAGTCC</w:t>
      </w:r>
    </w:p>
    <w:p w14:paraId="43B49916">
      <w:pPr>
        <w:rPr>
          <w:rFonts w:hint="eastAsia"/>
        </w:rPr>
      </w:pPr>
      <w:r>
        <w:rPr>
          <w:rFonts w:hint="eastAsia"/>
        </w:rPr>
        <w:t>&gt;OTU012828</w:t>
      </w:r>
    </w:p>
    <w:p w14:paraId="5C4FF0EA">
      <w:pPr>
        <w:rPr>
          <w:rFonts w:hint="eastAsia"/>
        </w:rPr>
      </w:pPr>
      <w:r>
        <w:rPr>
          <w:rFonts w:hint="eastAsia"/>
        </w:rPr>
        <w:t>CCTACGGGAGGCTGCAGTAAGGAATCTTCCACAATGGGGGCAACCCTGATGGAGCAACGCCGCGTGCAGGATGAAGGCCTTAGGGTCGTAAACTGCTTTTGTTAGCGAAGAATATGACGGTAACAAATGAATAAGGGTCGGCTAACTACGTGCCAGCAGCCGCGGTCATACGTAGGACCCAAGCGTTATCCGGAGTGACTGGGCGTAAAGGGCGCGTAGGCGGCGCGGTAAGTCACTTGTGAAATCTCTGAGCTTAACTCAGAACGGCCAAGTGATACTGCAGTGCTAGAGTGTGGAAGGGGCAATCGGAATTCTTGGTGTAGCGGTGAAATGCGCAGATATCAGGAAGAACACCTATGGCGAAGGCAGCTCTCTGGGACGGTACTGACGCTGAGACGCGAAAGCGTGGGGAGCGAACAGGATTAGATACCCCGGTAGTCC</w:t>
      </w:r>
    </w:p>
    <w:p w14:paraId="56A0B358">
      <w:pPr>
        <w:rPr>
          <w:rFonts w:hint="eastAsia"/>
        </w:rPr>
      </w:pPr>
      <w:r>
        <w:rPr>
          <w:rFonts w:hint="eastAsia"/>
        </w:rPr>
        <w:t>&gt;OTU012829</w:t>
      </w:r>
    </w:p>
    <w:p w14:paraId="6242EEC9">
      <w:pPr>
        <w:rPr>
          <w:rFonts w:hint="eastAsia"/>
        </w:rPr>
      </w:pPr>
      <w:r>
        <w:rPr>
          <w:rFonts w:hint="eastAsia"/>
        </w:rPr>
        <w:t>CCTACGGGCGGCTGCAGTGGGGAATATTGCGCAATGGGGGAAACCCTGACGCAGCAACGCCGCGTGAGTGAAGAAGGTCTTCGGATCGTAAAACTCTGTCATCGGGGACGAAGAAGTGACGGTACCCGAGGAGGAAGCCCCGGCTAACTACGTGCCAGCAGCCGCGGTAATACGTAGGGGGCGAGCGTTGTCCGGAATTACTGGGCGTAAAGGGTGCGTAGGCGGTCTGTTAAGTCAGATGTGAAATACCTCGGCTCAACTGAGGGGTTGCATTTGAAACTGGTAGGCTAGAGTACAGGAGAGGGAAGTGGAATTCCTAGTGTAGCGGTGAAATGCGTAGAGATTAGGAAGAACACCAGTGGCGAAGGCGGCTTCCTGGCCTGTAACTGACGCTGAGGCACGAAAGCGTGGGTAGCGAACAGGATTAGATACCCCTGTAGTCC</w:t>
      </w:r>
    </w:p>
    <w:p w14:paraId="3D6AF013">
      <w:pPr>
        <w:rPr>
          <w:rFonts w:hint="eastAsia"/>
        </w:rPr>
      </w:pPr>
      <w:r>
        <w:rPr>
          <w:rFonts w:hint="eastAsia"/>
        </w:rPr>
        <w:t>&gt;OTU012830</w:t>
      </w:r>
    </w:p>
    <w:p w14:paraId="424FFBEE">
      <w:pPr>
        <w:rPr>
          <w:rFonts w:hint="eastAsia"/>
        </w:rPr>
      </w:pPr>
      <w:r>
        <w:rPr>
          <w:rFonts w:hint="eastAsia"/>
        </w:rPr>
        <w:t>CCTACGGGCGGCTGCAGTGGGGAATATTGGACAATGGGGGCAACCCTGATCCAGCGACGCCGCGTGGGTGAAGAAGGCCTGCGGGTTGTAAAGCCCTTTCGGTGGGGATAAAAAGCCTTGGTCTAACACACCAGGGTCTTGATCTAACCCAAGAAAGAAGCACCGGCTAACTCTGTGCCAGCAGCCGCGGTAATACGAAGGGTGCAAACGTTATTCGGAATCACTGGGCGTAAAGGGTGCGTAGACGGCGCATTAAGTTCGTTGTTAAAGGCTCCGGCCTAACCGGAGTATTGCGATGAAAACTGGTGTGCTAGAGGGTGAGAGAGAGAAGTGGAATTCCTGGAGTAGCGGTGGAATGCGCAGATATCGGGAGGAACACCAGTAGCGAAGGCGGCTCGCTGGGCCACACCTGACGCTGAGACGCGAAAGCGTGGGGAGCAAACAGGATTAGATACCCTGGTAGTCC</w:t>
      </w:r>
    </w:p>
    <w:p w14:paraId="4542B2D2">
      <w:pPr>
        <w:rPr>
          <w:rFonts w:hint="eastAsia"/>
        </w:rPr>
      </w:pPr>
      <w:r>
        <w:rPr>
          <w:rFonts w:hint="eastAsia"/>
        </w:rPr>
        <w:t>&gt;OTU012831</w:t>
      </w:r>
    </w:p>
    <w:p w14:paraId="399F0A52">
      <w:pPr>
        <w:rPr>
          <w:rFonts w:hint="eastAsia"/>
        </w:rPr>
      </w:pPr>
      <w:r>
        <w:rPr>
          <w:rFonts w:hint="eastAsia"/>
        </w:rPr>
        <w:t>CCTACGGGAGGCTGCAGTCGAGGATCTTCCGCAATGGGCGCAAGCCTGACGGAGCGACGCCGCGTGCGGGATGAAGGCCTTCGGGTTGTAAACCGCTGTCAGTGGGGAGCAAATGCATCGGGGTTCTCCCCGGTGTTTGAGCGATCCGCAGAGGAAGCACAGGCTAATTCCGTGCCAGCAGCCGCGGTAATACGGAATGTGCAAACGTTATTCGGAATCACTGGGCTTAAAGAGCGCGCAGGCGGTTGGATAAGTCGAATGTGAAAGCCCCCGGCTCAACTGGGGAGGGTCATTCGATACTGTCCAACTTGAAGGCAGGAGAGGGAAGCAGAATTCCCGGTGTAGTGGTGAAATGCGTAGATATCGGGAGGAACACCAGTGGCGAAGGCGGCTCCCTGGACCGGTCCTGACGCTCAGGGGCGAAAGCGTGGGTAGCGATCCGGATTAGATACCCCGGTAGTCC</w:t>
      </w:r>
    </w:p>
    <w:p w14:paraId="7B2C34BC">
      <w:pPr>
        <w:rPr>
          <w:rFonts w:hint="eastAsia"/>
        </w:rPr>
      </w:pPr>
      <w:r>
        <w:rPr>
          <w:rFonts w:hint="eastAsia"/>
        </w:rPr>
        <w:t>&gt;OTU012832</w:t>
      </w:r>
    </w:p>
    <w:p w14:paraId="2DF288C5">
      <w:pPr>
        <w:rPr>
          <w:rFonts w:hint="eastAsia"/>
        </w:rPr>
      </w:pPr>
      <w:r>
        <w:rPr>
          <w:rFonts w:hint="eastAsia"/>
        </w:rPr>
        <w:t>CCTACGGGGGGCTGCAGTGGGGAATCTTGCGCAATGGGCGAAAGCCTGACGCAGCGACGCCGCGTGGGGGATGACGGCCTTCGGGTTGTAAACCTCTTTCGACCGGGACGAAGGGAAACTGACGGTACCGGTAGAAGAAGCACCGGCCAACTACGTGCCAGCAGCCGCGGTAATACGTAGGGTGCGAGCGTTGCTCGGAATCACTGGGCGTAAAGGGCGCGTAGGCGGGATGGCAAGTCGGTCGTGAAATCTCTCGGCTCAACCGAGAAACGTCGGCCGATACTGCCGTTCTTGAGGGATGCAGAGGAGACTGGAATTCCCGGTGTAGCGGTGAAATGCGCAGATATCAGGAGGAACACCGGTGGCGAAGGCGGGTCTCTGGGCCAATACTGACGCTGAGGAGCGAAAGCGTGGGGAGCAAACAGGATTAGATACCCTGGTAGTCC</w:t>
      </w:r>
    </w:p>
    <w:p w14:paraId="1FED19BB">
      <w:pPr>
        <w:rPr>
          <w:rFonts w:hint="eastAsia"/>
        </w:rPr>
      </w:pPr>
      <w:r>
        <w:rPr>
          <w:rFonts w:hint="eastAsia"/>
        </w:rPr>
        <w:t>&gt;OTU012833</w:t>
      </w:r>
    </w:p>
    <w:p w14:paraId="75C0F5D3">
      <w:pPr>
        <w:rPr>
          <w:rFonts w:hint="eastAsia"/>
        </w:rPr>
      </w:pPr>
      <w:r>
        <w:rPr>
          <w:rFonts w:hint="eastAsia"/>
        </w:rPr>
        <w:t>CCTACGGGGGGCTGCAGTCGAGAATTTTTCTCAATGGGGGCAACCCTGAAGGAGCGACGCCGCGTGGAGGATGAAGGTCTTCGGATTGTAAACTCCTGTCATTAGGGAACAAGGTGCGCGGGTTAACTGCCCGCGTATTGATAGTACCTGAAGAGGAAGAGACGGCTAACTCTGTGCCAGCAGCCGCGGTAATACGAAGGGGGCTAGCGTTGTTCGGAATTACTGGGCGTAAAGCGCGCGCAGGCGGTCCTTTAAGTCAGGGGTGAAAGCCCAGAGCTCAACTCTGGAATTGCCTTTGAAACTAGAGGACTTGGGTACGGGAGAGGTGAGTGGAATTCCGAGTGTAGAGGTGAAATTCGTAGATATCAGGAGGAACACCGATTGCGAAGGCAGCTCGCTGGGACGTAACTGACGCTGAGACGCGAAAGCGTGGGGAGCAAACAGGATTAGATACCCGGGTAGTCC</w:t>
      </w:r>
    </w:p>
    <w:p w14:paraId="6D4D386E">
      <w:pPr>
        <w:rPr>
          <w:rFonts w:hint="eastAsia"/>
        </w:rPr>
      </w:pPr>
      <w:r>
        <w:rPr>
          <w:rFonts w:hint="eastAsia"/>
        </w:rPr>
        <w:t>&gt;OTU012834</w:t>
      </w:r>
    </w:p>
    <w:p w14:paraId="1635A599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ATCGGAGTAACTGCCGGTACCTTGACGGTACCTAACCAGAAAGCCACGGCTAACTACGTGCCAGCAGCCGCGGTAATACAGAGGGTGCGAGCGTTAATCGGAATTACTGGGCGTAAAGCGCGCGTAGGCGGCCTGACAGGTCACTTGTGAAATCTCCGAGCTTAACTCGGAACGGTCAAGTGAAACCAATAGGCTAGAGTGCAGAAAGGGCAATCGGAATTCTTGGTGTAGCGGTGAAATGCGTAGATATCAAGAGGAACACCTGAGGCGAAGGCGGGTTGCTAGGCTGACACTGACGCTGAGGCGCGAAAGCCAGGGGAGCAAACGGGATTAGATACCCGTGTAGTCC</w:t>
      </w:r>
    </w:p>
    <w:p w14:paraId="6C8BBE1A">
      <w:pPr>
        <w:rPr>
          <w:rFonts w:hint="eastAsia"/>
        </w:rPr>
      </w:pPr>
      <w:r>
        <w:rPr>
          <w:rFonts w:hint="eastAsia"/>
        </w:rPr>
        <w:t>&gt;OTU012835</w:t>
      </w:r>
    </w:p>
    <w:p w14:paraId="60D4013D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CTTCGGGGTGTAAAGCTCTTTCGGCAGGGAAGATTATGACGGTACCTGCAGAAGCAGCTGCGGCTAACTACGTGCCAGCAGCCGCGGTAATACGTAGGCAGCAAGCGTTGTTCGGAGTTACTGGGCGTAAAGCGCGTGTAGGTGGTTTGTTAAGTTGGGTGTTAAATCTCTCGGCTCAACTGAGAGGTGTCGCTCAAAACTAGCAGACTGGAGGACGGTAGAGGAAGGTGGAATTCCGGGTGTAGCGGTGGAATGCGTAGAGATCCGGAAGAACACCGGTGGCGAAGGCGGCCTGCTGGGCAGTATAGCTGACGCTGAGGCGCGACAGCGTGGGGAGCAAACAGGATTAGATACCCGAGTAGTCC</w:t>
      </w:r>
    </w:p>
    <w:p w14:paraId="04396FD0">
      <w:pPr>
        <w:rPr>
          <w:rFonts w:hint="eastAsia"/>
        </w:rPr>
      </w:pPr>
      <w:r>
        <w:rPr>
          <w:rFonts w:hint="eastAsia"/>
        </w:rPr>
        <w:t>&gt;OTU012836</w:t>
      </w:r>
    </w:p>
    <w:p w14:paraId="4ACE02CA">
      <w:pPr>
        <w:rPr>
          <w:rFonts w:hint="eastAsia"/>
        </w:rPr>
      </w:pPr>
      <w:r>
        <w:rPr>
          <w:rFonts w:hint="eastAsia"/>
        </w:rPr>
        <w:t>CCTACGGGAGGCTGCAGTGGGGAATCTTGCGCAATGGGGGAAACCCTGACGCAGCGACGCCGCGTGCGGGATGAAGGCCTTCGGGTTGTAAACCGCTTTCAGCAGGGACGAAATTGACGGTACCTGCAGAAGAAGGCCCGGCCAACTACGTGCCAGCAGCCGCGGTAATACGTAGGTGGCAAGCGTTGTTCGGAATCACTGGGCGTAAAGCGCACGTAGGCGGCCAACTAAGTCAGACGTGAAATCCCTCAGCTTAACTGGGGAACTGCGTCTGATACTGGAAGGCTTGAGTGCAGAAGAGGAAAGTGGAATTCCAAGTGTAGCGGTGAAATGCGTAGATATCGGGAAGAACACCTGTGGCGAAGGCGGCTCTCTGGTCTGTAACTGACGCTGAGGCGCGAAAGCGTGGGGAGCAAACAGGATTAGATACCCTTGTAGTCC</w:t>
      </w:r>
    </w:p>
    <w:p w14:paraId="02575AB7">
      <w:pPr>
        <w:rPr>
          <w:rFonts w:hint="eastAsia"/>
        </w:rPr>
      </w:pPr>
      <w:r>
        <w:rPr>
          <w:rFonts w:hint="eastAsia"/>
        </w:rPr>
        <w:t>&gt;OTU012837</w:t>
      </w:r>
    </w:p>
    <w:p w14:paraId="59075112">
      <w:pPr>
        <w:rPr>
          <w:rFonts w:hint="eastAsia"/>
        </w:rPr>
      </w:pPr>
      <w:r>
        <w:rPr>
          <w:rFonts w:hint="eastAsia"/>
        </w:rPr>
        <w:t>CCTACGGGAGGCTGCAGTAGGGAATATTGCGCAATGGGGGAAACCCTGACGCAGCGACGCCGCGTGAGTGATGAAGGCCTTCGGGTCGTAAAGCTCTGTCGTATGGGAATAACACAATGAATGTACCATGCAAGAAAGGATCGGCTAACTTCGTGCCAGCAGCCGCGGTAAGACGAGGGATCCTAGCGTTGTTCGGAATCATTGGGCGTAAAGCGGGTGTAGGCGGACAGGTAAGTCTAAAGTGGAAGCCCCGGGCTCAACCTGGGAACTGCATTTGATACTGGCGGGCTTGAGTTCCGGAGAGGATGGTGGAATTCCCAGTGTAGAGGTGAAATGCGTAGATATTAGGAGGAACACCAGTGGCGAAGGCGACTTACTGGACTGTAACTGACGCTGAGGCGCGAAAGCGTGGGGAGCAAACAGGATTAGATACCCTAGTAGTCC</w:t>
      </w:r>
    </w:p>
    <w:p w14:paraId="5C4B969E">
      <w:pPr>
        <w:rPr>
          <w:rFonts w:hint="eastAsia"/>
        </w:rPr>
      </w:pPr>
      <w:r>
        <w:rPr>
          <w:rFonts w:hint="eastAsia"/>
        </w:rPr>
        <w:t>&gt;OTU012838</w:t>
      </w:r>
    </w:p>
    <w:p w14:paraId="526AAEB7">
      <w:pPr>
        <w:rPr>
          <w:rFonts w:hint="eastAsia"/>
        </w:rPr>
      </w:pPr>
      <w:r>
        <w:rPr>
          <w:rFonts w:hint="eastAsia"/>
        </w:rPr>
        <w:t>CCTACGGGTGGCAGCAGTCGAGGATTTTCCGCAATGGGCGCAAGCCTGACGGAGCGACGCCGCGTGCGCGATGAAGGCCTTCGGGTTGTAAAGCGCTGTCGAGGGGGAGAAAAGCCCGTAAGGGTCTGATCTATCCCTGGAGGAAGCACGGGCTAAGTTCGTGCCAGCAGCCGCGGTAAGACGAACCGTGCGAACGTTGTTCGGATTCACTGGGCTTAAAGGGCGCGTAGGCGGGCGACCAAGTCAGGGGTGAAATCTTTCGGCTTAACCGGAAAACAGCCCCTGATACTGGTTGTCTTGAGGGAGGTAGGGGTATGTGGAACTTCTGGTGGAGCGGTGAAATGCGTTGATATCAGGAGGAACGCCGGTGGCGAAAGCGGTCGACTGGACCTCTGCTGACGCTGAGGCGCGAAAGCTAGGGGAGCAAACAGGATTAGATACCCGGGTAGTCC</w:t>
      </w:r>
    </w:p>
    <w:p w14:paraId="328A8EDE">
      <w:pPr>
        <w:rPr>
          <w:rFonts w:hint="eastAsia"/>
        </w:rPr>
      </w:pPr>
      <w:r>
        <w:rPr>
          <w:rFonts w:hint="eastAsia"/>
        </w:rPr>
        <w:t>&gt;OTU012839</w:t>
      </w:r>
    </w:p>
    <w:p w14:paraId="7445826B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GCTCTGTTGCCAGGGAAGAACGTCCGTTAGAGTAACTGCTAACGGAGTGACGGTACCTGAGAAGAAAGCCCCGGCTAACTACGTGCCAGCAGCCGCGGTAATACGTAGGGGGCAAGCGTTGTCCGGAATCATTGGGCGTAAAGAGCGTGTAGGCGGCCAGGTAGGTCTGCTGTGAAAACTCGAGGCTCAACTTCGAGATGTCGGCGGAAACCATCTGGCTAGAGTCCGGAAGAGGAGAGTAGAATTCATGGTGTAGCAGTGAAATGCGTAGAGATCATGAGGAAGACCAGTGGCGAAGGCGGGTCTCTGGACAGTTCCTGACACTGAGGCACGAAGGCCAGGGGAGCAAACGGGATTAGATACCCCTGTAGTCC</w:t>
      </w:r>
    </w:p>
    <w:p w14:paraId="19975C44">
      <w:pPr>
        <w:rPr>
          <w:rFonts w:hint="eastAsia"/>
        </w:rPr>
      </w:pPr>
      <w:r>
        <w:rPr>
          <w:rFonts w:hint="eastAsia"/>
        </w:rPr>
        <w:t>&gt;OTU012840</w:t>
      </w:r>
    </w:p>
    <w:p w14:paraId="4679293E">
      <w:pPr>
        <w:rPr>
          <w:rFonts w:hint="eastAsia"/>
        </w:rPr>
      </w:pPr>
      <w:r>
        <w:rPr>
          <w:rFonts w:hint="eastAsia"/>
        </w:rPr>
        <w:t>CCTACGGGGGGCTGCAGTCGAGAATCTTGGTCAATGCACGAAAGTGTGAACCAGCGACGCCGCGTGAAGGATGAAGGACCTCTGGTTCGTAAACTTCTTTTAGGGGGGAAGAATGGGCTTCGGCCTTTGACGGTACCCCCTGAATAAGCCACGGCTAACTACGTGCCAGCAGCCGCGGTAATACGTAGGGACCAAGCGTTGTTCGGATTTACTGGGCGTAAAGGGCGCGTAGGCGGCGGCTCAAGCCAGGCGTGAAATCCCCGAGCTTAACTTGGGAATGGCGCTTGGGACTGGGTTGCTTGAGTGCGGAAGAGGGAGCTGGAATTCCTGGTGTAGCAGTGAAATGCGTAGAGATCAGGAGGAACACCGGTGGCGAAGGCGGTGGTCTGGGCCGGCACTGACGCTGAGGAGCGAAAGCGTGGGTAGCAAACAGGATTAGATACCCTGGTAGTCC</w:t>
      </w:r>
    </w:p>
    <w:p w14:paraId="39436454">
      <w:pPr>
        <w:rPr>
          <w:rFonts w:hint="eastAsia"/>
        </w:rPr>
      </w:pPr>
      <w:r>
        <w:rPr>
          <w:rFonts w:hint="eastAsia"/>
        </w:rPr>
        <w:t>&gt;OTU012841</w:t>
      </w:r>
    </w:p>
    <w:p w14:paraId="484E7E7B">
      <w:pPr>
        <w:rPr>
          <w:rFonts w:hint="eastAsia"/>
        </w:rPr>
      </w:pPr>
      <w:r>
        <w:rPr>
          <w:rFonts w:hint="eastAsia"/>
        </w:rPr>
        <w:t>CCTACGGGGGGCAGCAGTAGGGAATCTTGCGCAATGGGCGAAAGCCTGACGCAGCGACGCCGCGTGAGGGATGAATGCCTTCGGGTTGTAAACCTCTTTCAGCAGGGACGAAGCCTCACGGTGACGGTACCTGCAGAAGAAGCCCCGGCCAACTACGTGCCAGCAGCCGCGGTAATACGTAGGGCGCAAGCGTTGTTCGGATTTACTGGGCGTAAAGGGCGCGTAGGCGGCGCGGTAAGTCACTTGTGAAATCTCTGAGCTTAACTCAGAACGGCCAAGTGATACTGCAGTGCTAGAGTGTGGAAGGGGCAATCGGAATTCTTGGTGTAGCGGTGAAATGCGCAGATATCGGGAGGAACATCAGTGGCGAAGGCGGCTGCCTGGCCCAATACTGACACTCAGGTGCGACAGCGTGGGGAGCAAACAGGATTAGATACCCTAGTAGTCC</w:t>
      </w:r>
    </w:p>
    <w:p w14:paraId="617D93EB">
      <w:pPr>
        <w:rPr>
          <w:rFonts w:hint="eastAsia"/>
        </w:rPr>
      </w:pPr>
      <w:r>
        <w:rPr>
          <w:rFonts w:hint="eastAsia"/>
        </w:rPr>
        <w:t>&gt;OTU012842</w:t>
      </w:r>
    </w:p>
    <w:p w14:paraId="54F6A58F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CGGAAAGAAATCGCACTGGTTAATACCTGGTGTGGATGACGGTACCGGAAGAATAAGGACCGGCTAACTACGTGCCAGCAGCCGCGGTAATACGTAGGGTCCAAGCGTTAATCGGAGTTACTGGGCGTAAAGCGCATGTAGGCGGTTGGGCAAGTGGCGTGTGAAAGCTCCCGGCTAAACTGGGAGAGGACAGGTCAGACTGCCGAACTTGAGTCCGATAGAGGGGCGTAGAATTCCGGGTGTAGCGGTGATATGCGTAGATATCGGGAGGAACACCAGTGGCGAAGGCGGCTTTCTGGGCCTTACCTGACGCTGAGACGCGAAAGCGTGGGGAGCGAACCGGATTAGATACCCCGGTAGTCC</w:t>
      </w:r>
    </w:p>
    <w:p w14:paraId="52E417CF">
      <w:pPr>
        <w:rPr>
          <w:rFonts w:hint="eastAsia"/>
        </w:rPr>
      </w:pPr>
      <w:r>
        <w:rPr>
          <w:rFonts w:hint="eastAsia"/>
        </w:rPr>
        <w:t>&gt;OTU012843</w:t>
      </w:r>
    </w:p>
    <w:p w14:paraId="63FAA6CA">
      <w:pPr>
        <w:rPr>
          <w:rFonts w:hint="eastAsia"/>
        </w:rPr>
      </w:pPr>
      <w:r>
        <w:rPr>
          <w:rFonts w:hint="eastAsia"/>
        </w:rPr>
        <w:t>CCTACGGGAGGCTGCAGTCGAGGATCTTCCGCAATGGGCGCAAGCCTGACGGAGCGACGCCGCGTGCGGGATGAAGGCCTTCGGGTTGTAAACCGCTGTCAGTGGGGAGCAAATCCATAGAAGTTATCTTCTATGGTTGAGCGATCCGCAGAGGAAGCGCAGGCTAAGTTCGTGCCAGCAGCCGCGGTAAGACGAACTGCGCAAACGTTATTCGGAATCACTGGGCTTAAAGAGTCCGTAGGCTGCCTGTTAGGTGGGGTGTGAAATCCCCCGGCTCAACCGGGGAAGTGCCGCGGGTACGGGCGGCCTCGAGGGGGGTAGGGGCGTGCGGAACTGTGGGTGGAGCGGTGAAATGCGTTGATATCCACAGGAACTCCGGTGGCGAAGGCGGCACGCTGGACCCCTCCTGACGCTGAGGCGCGAAAGCCAGGGGAGCGAACGGGATTAGATACCCCAGTAGTCC</w:t>
      </w:r>
    </w:p>
    <w:p w14:paraId="5759189E">
      <w:pPr>
        <w:rPr>
          <w:rFonts w:hint="eastAsia"/>
        </w:rPr>
      </w:pPr>
      <w:r>
        <w:rPr>
          <w:rFonts w:hint="eastAsia"/>
        </w:rPr>
        <w:t>&gt;OTU012844</w:t>
      </w:r>
    </w:p>
    <w:p w14:paraId="5BDC4237">
      <w:pPr>
        <w:rPr>
          <w:rFonts w:hint="eastAsia"/>
        </w:rPr>
      </w:pPr>
      <w:r>
        <w:rPr>
          <w:rFonts w:hint="eastAsia"/>
        </w:rPr>
        <w:t>CCTACGGGTGGCAGCAGTGGGGAATCTTGCGCAATGCGCGAAAGCGTGACGCAGCAACGCCGCGTGAGCGACGAAGGCCTTCGGGTCGTAAAGCTCTGTTGTTGGGGACGAAGGGTTAGGGGTTAATAGCCCCGAGCCTGACGGTACCCTTCGAGGAAGCCCCGGCTAACTACGTGCCAGCAGCCGCGGTAATACGGAAGGGGCAAGCGTTGTTCGGAATCATTGGGCGTAAAGGGCGCGTAGGCGGTTGTGTTTGTCCGCTGTGAAAGTCCACGGCTCACCCGTGGAGGGTCGGTGGAAACGGCACAACTTGAGGCTGGGAGGGGCTGGCGGAATTCCCTGTGTAGCGGTGAAATGCGTAGAGATGGGGGAGAACACTCGTGGCGAAGGCGGCCAGCTGGGCTTGGTCTGACGCTGAGGTGCGAAAGCGTGGGGAGCGAACAGGATTAGATACCCTTGTAGTCC</w:t>
      </w:r>
    </w:p>
    <w:p w14:paraId="77169E23">
      <w:pPr>
        <w:rPr>
          <w:rFonts w:hint="eastAsia"/>
        </w:rPr>
      </w:pPr>
      <w:r>
        <w:rPr>
          <w:rFonts w:hint="eastAsia"/>
        </w:rPr>
        <w:t>&gt;OTU012845</w:t>
      </w:r>
    </w:p>
    <w:p w14:paraId="599257A9">
      <w:pPr>
        <w:rPr>
          <w:rFonts w:hint="eastAsia"/>
        </w:rPr>
      </w:pPr>
      <w:r>
        <w:rPr>
          <w:rFonts w:hint="eastAsia"/>
        </w:rPr>
        <w:t>CCTACGGGCGGCAGCAGTGGGGAATTTTGCACAATGGGCGAAAGCCTGATGCAGCAACGCCGCGTGTGTGATGAAGGTCTTCGGATCGTAAAGCACTTTCGACCGGGAAGAACAAGCTCGACCTAACACGTCGGGCCCTGACGGTACCGGGAGAAGAAGCACCGGCTAACTCTGTGCCAGCAGCCGCGGTAATACAGAGGGTGCAAGCGTTGTTCGGAATTATTGGGCGTAAAGCGCGTGTAGGCGGCTTGTTAAGTCGGGTGTGAAATCCCTCAGCTCAACTGAGGAAGTGCGCCCGAAACTGGCGAGCTTGAGTGCCGGAGAGGATGGCGGAATACCCCAAGTAGAGGTGAAATTCGTAGATATGGGGTGGAACACCGGTGGCGAAGGCGGCCATCTGGACGGTAACTGACGCTGAGACGCGAAAGCGTGGGTAGCAAACAGGATTAGATACCCCAGTAGTCC</w:t>
      </w:r>
    </w:p>
    <w:p w14:paraId="11B7D6F1">
      <w:pPr>
        <w:rPr>
          <w:rFonts w:hint="eastAsia"/>
        </w:rPr>
      </w:pPr>
      <w:r>
        <w:rPr>
          <w:rFonts w:hint="eastAsia"/>
        </w:rPr>
        <w:t>&gt;OTU012846</w:t>
      </w:r>
    </w:p>
    <w:p w14:paraId="5F9217DC">
      <w:pPr>
        <w:rPr>
          <w:rFonts w:hint="eastAsia"/>
        </w:rPr>
      </w:pPr>
      <w:r>
        <w:rPr>
          <w:rFonts w:hint="eastAsia"/>
        </w:rPr>
        <w:t>CCTACGGGTGGCTGCAGTGGGGAATCTTGCGCAATGGCCGAAAGGCTGACGCAGCGACGCCGCGTGCGGGAGGACGGCCTTCGGGTCGTAAACCGCTGTTGCCCGGGACGAAACGCTCTTTCGAGAGCATTGACGGTACCGGGTGAGGAAGCACCGGCTAACTCCGTGCCAGCAGCCGCGGTAAGACAGAGGTGCCAAGCGTTAGGCGGAATCACTGGGCTTAAAGCGTGTGTAGGCGGGATGGCAAGTCGGTCGTGAAATCCCTCGGCTCAACTGAGGAGCGTCGATCGATACTGCTGTTCTTGAGGATTGCAGAGGAGACTGGAATTCCCGGTGTAGCGGTGAAATGCGTAGATATCGGGAGGAACACCAGTGGCGAAGGCGGCTTTCTGGCCTGTTCTTGACGCTGAGGCGCGAAAGCTAGGGGAGCGAACGGGATTAGATACCCCAGTAGTCC</w:t>
      </w:r>
    </w:p>
    <w:p w14:paraId="5DD53AF5">
      <w:pPr>
        <w:rPr>
          <w:rFonts w:hint="eastAsia"/>
        </w:rPr>
      </w:pPr>
      <w:r>
        <w:rPr>
          <w:rFonts w:hint="eastAsia"/>
        </w:rPr>
        <w:t>&gt;OTU012847</w:t>
      </w:r>
    </w:p>
    <w:p w14:paraId="5BFEBF70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GGAGGGTGCAAGCGTTAGTCGGATTTACTGGGCATAAAGGGCGCGTAGGCGGCCCGGTAAGTCAAAGGTGAAATCCCTCGGCTCAACTGAGGAACTGCCTTTGAAACTGTCGGGCTTGAGGCCGGGAGGGGGTGGCGGAATTCCACGTGTAGCGGTGAAATGCGTAGAGATGTGGAGGAACACCAGTGGCGAAGGCGACTTTCTGGGCTGTAACTGACGCTGAGGCGCGAAAGCGTGGGGAGCAAACAGGATTAGATACCCGTGTAGTCC</w:t>
      </w:r>
    </w:p>
    <w:p w14:paraId="2D3578D7">
      <w:pPr>
        <w:rPr>
          <w:rFonts w:hint="eastAsia"/>
        </w:rPr>
      </w:pPr>
      <w:r>
        <w:rPr>
          <w:rFonts w:hint="eastAsia"/>
        </w:rPr>
        <w:t>&gt;OTU012848</w:t>
      </w:r>
    </w:p>
    <w:p w14:paraId="6CEBDDB2">
      <w:pPr>
        <w:rPr>
          <w:rFonts w:hint="eastAsia"/>
        </w:rPr>
      </w:pPr>
      <w:r>
        <w:rPr>
          <w:rFonts w:hint="eastAsia"/>
        </w:rPr>
        <w:t>CCTACGGGAGGCAGCAGTGGGGAATTTTGGACAATGGGGGCAACCCTGATCCAGCAATGCCGCGTGAGTGAAGAAGGCCTTCGGGTTGTAAAGCTCTTTTGTCAGGGAAGAAAAGGTCGTGGCTAATATCCACGGCTGCTGACGGTACCTGAAGAATAAGCACCGGCTAACTCTGTGCCAGCAGCCGCGGTAATACAGAGGGTGCGAGCGTTAATCGGAATTACTGGGCGTAAAGCGCATGTAGGTGGCGCTCCAAGTCGATGGTGAAAGCTCGTCGCTCAACGACGAGTCGGCCACCGATACTGGAGGGCTCGAGCACTGTAGGGGCAGATGGAATTCCGGGTGTAGCGGTGGAATGCGTAGATATCTGGAGGAACACCCGTGGTGCAGACGGCTTGCTGGACCGTGACTGACGCTGAGGCACGAAAGCGTGGGTAGCAAACAGGATTAGATACCCCAGTAGTCC</w:t>
      </w:r>
    </w:p>
    <w:p w14:paraId="2B45E984">
      <w:pPr>
        <w:rPr>
          <w:rFonts w:hint="eastAsia"/>
        </w:rPr>
      </w:pPr>
      <w:r>
        <w:rPr>
          <w:rFonts w:hint="eastAsia"/>
        </w:rPr>
        <w:t>&gt;OTU012849</w:t>
      </w:r>
    </w:p>
    <w:p w14:paraId="37CE9152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CGGCGCTCTCTAATACAGGGCGCTAATGACGGTACCGTAAGAATAAGCACCGGCTAACTACGTGCCAGCAGCCGCGGTAATACGTAGGGTGCAAGCGTTAATCGGAATTACTGGGCGTAAAGCGTGCGCAGGCGGTGATGTAAGACAGGTGTGAAATCCCCGGGCTTAACTCAGGAATAGCATTCAAGACTGCATGACTAGAGTATGGAAGAGGTTGGTGGAATTCCTAGTGTAGAGGTGAAATTCGTAGATATCGGGAGGAACACCAGTGGCGAAGGCGACTCACTGGACATGTATTGACGCTGAGGTGCGAAAGCGTGGGGAGCAAACAGGATTAGATACCCCGGTAGTCC</w:t>
      </w:r>
    </w:p>
    <w:p w14:paraId="3FB81149">
      <w:pPr>
        <w:rPr>
          <w:rFonts w:hint="eastAsia"/>
        </w:rPr>
      </w:pPr>
      <w:r>
        <w:rPr>
          <w:rFonts w:hint="eastAsia"/>
        </w:rPr>
        <w:t>&gt;OTU012850</w:t>
      </w:r>
    </w:p>
    <w:p w14:paraId="14015992">
      <w:pPr>
        <w:rPr>
          <w:rFonts w:hint="eastAsia"/>
        </w:rPr>
      </w:pPr>
      <w:r>
        <w:rPr>
          <w:rFonts w:hint="eastAsia"/>
        </w:rPr>
        <w:t>CCTACGGGCGGCAGCAGTGGGGAATTGTTCGCAATGGGCGCAAGCCTGACGACGCAACGCCGCGTGGAGGATGAAGATCTTCGGGTCGTAAACTCCTGTCGAGTGGGAAGAATAGCTTCCGGGCGAATATCCCGGGAGCCTGACGGTACCACTAAAGGAAGCCCCGGCTAACTCCGTGCCAGCAGCCGCGGTAATACGGGGGGGGCAAGCGTTGTTCGGAATTACTGGGCGTAAAGCGAGTGTAGGCGGTCGGCCAAGTCTGTTGTGAAATCTCTCGGCTCAACTGGGAGGGTGCGACGGAAACTGGCTGGCTAGAGTGCGGGAGAGGAGAGTGGAATTCCTGGTGTAGCGGTGAAATGCGTAGATATCGTCCAGAACACCGATAGCGAAGGCAGCATACTAAGGAGTAACTGACGCTGAGGCACGAAAGTGTGGGGATCAAACAGGATTAGATACCCCAGTAGTCC</w:t>
      </w:r>
    </w:p>
    <w:p w14:paraId="07F5DDA6">
      <w:pPr>
        <w:rPr>
          <w:rFonts w:hint="eastAsia"/>
        </w:rPr>
      </w:pPr>
      <w:r>
        <w:rPr>
          <w:rFonts w:hint="eastAsia"/>
        </w:rPr>
        <w:t>&gt;OTU012851</w:t>
      </w:r>
    </w:p>
    <w:p w14:paraId="33B8078D">
      <w:pPr>
        <w:rPr>
          <w:rFonts w:hint="eastAsia"/>
        </w:rPr>
      </w:pPr>
      <w:r>
        <w:rPr>
          <w:rFonts w:hint="eastAsia"/>
        </w:rPr>
        <w:t>CCTACGGGTGGCAGCAGTAAGGAATATTGGTCAATGGATGCAAGTCTGAACCAGCCATGCCGCGTGCAGGAAGAAGGCCTTCTGGGTCGTAAACTGCTTTTGCCGGGGGATAAAATAGTCATGCGTGACGAATTGAAGGTACCCGGTGAATAAGCCACGGCTAACTACGTGCCAGCAGCCGCGGTAATACGTAGGTGGCAAGCGTTGTCCGGATTTATTGGGCGTAAAGCGCACGTAGGCGGGTATTTAAGTCAGGGGTGAAATCCCAGAGCTCAACTCTGGAACTGCCTTTGATACTGGGTACCTAGAGTATGGAAGAGGTGAGTGGAATTCCGAGTGTAGAGGTGAAATTCGTAGATATTGGGAAGAACACCGGTGGCGAAGGCGGCTATCTGGCCCGTGATTGACGCTGAGGCGCGAAAGCGTGGGGAGCAAACAGGATTAGATACCCGTGTAGTCC</w:t>
      </w:r>
    </w:p>
    <w:p w14:paraId="29C076D3">
      <w:pPr>
        <w:rPr>
          <w:rFonts w:hint="eastAsia"/>
        </w:rPr>
      </w:pPr>
      <w:r>
        <w:rPr>
          <w:rFonts w:hint="eastAsia"/>
        </w:rPr>
        <w:t>&gt;OTU012852</w:t>
      </w:r>
    </w:p>
    <w:p w14:paraId="3C617494">
      <w:pPr>
        <w:rPr>
          <w:rFonts w:hint="eastAsia"/>
        </w:rPr>
      </w:pPr>
      <w:r>
        <w:rPr>
          <w:rFonts w:hint="eastAsia"/>
        </w:rPr>
        <w:t>CCTACGGGGGGCTGCAATTAGGAATCTTGCGCAATGGGGGCAACCCTGACGCAGCGACGCCGCGTGCGGGATGACGGCATTCGTGTCGTAAACCGCTTTTAATGGGGAAGAAGGCCCACTTGTTGGGTGTGACGGTACCCATTGAATAAGCCCCGGCTAACTACGTGCCAGCAGCCGCGGTAATACGTAGGGGGCTAGCGTTGTCCGGATTTATTGGGCGTAAAGAGCGTGTAGGCGGCCAAGTAAGTCCGGTGTGAAAACTCGAGGCTTAACCTCGAGATGTCATCGGAAACTATTTGGCTAGAGTCCGGAAGAGGAGAGTGGAATTCCTGGTGTAGCGGTGAAATGCGCAGATATCAGGAGGAACACCGATGGCGAAGGCAGATCTCTGGGCCTTACCTGACGCTGAGGAGCGAAAGCTGGGGGAGCGAACAGGATTAGATACCCCAGTAGTCC</w:t>
      </w:r>
    </w:p>
    <w:p w14:paraId="4FAE7969">
      <w:pPr>
        <w:rPr>
          <w:rFonts w:hint="eastAsia"/>
        </w:rPr>
      </w:pPr>
      <w:r>
        <w:rPr>
          <w:rFonts w:hint="eastAsia"/>
        </w:rPr>
        <w:t>&gt;OTU012853</w:t>
      </w:r>
    </w:p>
    <w:p w14:paraId="638D5559">
      <w:pPr>
        <w:rPr>
          <w:rFonts w:hint="eastAsia"/>
        </w:rPr>
      </w:pPr>
      <w:r>
        <w:rPr>
          <w:rFonts w:hint="eastAsia"/>
        </w:rPr>
        <w:t>CCTACGGGAGGCTGCAGTGGGGAATCTTGCGCAATGGGCGAAAGCCTGACGCAGCGACGCCGCGTGGGGGATGAATGGCTTCGGCCCGTAAACCCCTGTCATTCGGGAACAAACCTTTCGACCTAATACGTCGAGAGCTGATTGTACTGGAAGAGGAAGGGACGGCTAACTCTGTGCCAGCAGCCGCGGTAATACAGAGGTCCCAAGCGTTGTTCGGATTCACTGGGCGTAAAGAGCGTGTAGGCGGTCCGGTAAGTCGGTTGTGAAAGTCGGGGGCTCAACCCTCGGAGGCCGACCGATACTGTCGGGCTAGAGTCCGGAAGAGGCGAGTGGAATTCTCGGTGTAGCGGTGAAATGCGTAGATATCGAGAGGAACACCTGCGGCGAAGGCGGGTTGCTGGGCCGACACTGACGCTGAGGCGCGAAAGCCAGGGGAGCGAACGGGATTAGATACCCCGGTAGTCC</w:t>
      </w:r>
    </w:p>
    <w:p w14:paraId="357C284F">
      <w:pPr>
        <w:rPr>
          <w:rFonts w:hint="eastAsia"/>
        </w:rPr>
      </w:pPr>
      <w:r>
        <w:rPr>
          <w:rFonts w:hint="eastAsia"/>
        </w:rPr>
        <w:t>&gt;OTU012854</w:t>
      </w:r>
    </w:p>
    <w:p w14:paraId="4EB65DF3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GCTAGTTAATACCTGGTTGTTTTGACGTTACCAACAGAATAAGCACCGGCTAACTTCGTGCCAGCAGCCGCGGTAATACAGAGGGTGCAAGCGTTAATCGGAATTACTGGGCGTAAAGCGTACGCAGGCGGTTTGCTAAGTCGAACGTGAAATCCCTGGGCTCAACCCAGGAACTGCGTCCGATACTGGTTGGCTTGAATCCGGGAGAGGGATGTGGAATTCCAGGTGTAGCGGTGAAATGCGTAGATATCTGGAAGAACACCAGTGGCGAAGGCGGCTTCCTGGATCAAGACTGACACTGAGGCTCGAAAGCGTGGGGAGCAAACAGGATTAGATACCCCGGTAGTCC</w:t>
      </w:r>
    </w:p>
    <w:p w14:paraId="40BD2415">
      <w:pPr>
        <w:rPr>
          <w:rFonts w:hint="eastAsia"/>
        </w:rPr>
      </w:pPr>
      <w:r>
        <w:rPr>
          <w:rFonts w:hint="eastAsia"/>
        </w:rPr>
        <w:t>&gt;OTU012855</w:t>
      </w:r>
    </w:p>
    <w:p w14:paraId="120DE725">
      <w:pPr>
        <w:rPr>
          <w:rFonts w:hint="eastAsia"/>
        </w:rPr>
      </w:pPr>
      <w:r>
        <w:rPr>
          <w:rFonts w:hint="eastAsia"/>
        </w:rPr>
        <w:t>CCTACGGGTGGCTGCAGTAGGGAATCTTGCGCAATGGGCGAAAGCCTGACGCAGCGACGCCGCGTGAGGGATGAAGGCTTTCGGGTTGTAAACCTCTTTTCTCAGGGACGATGATGACGGTACCTGAGGAATAAGTCACGGCTAACTACGTGCCAGCAGCCGCGGTAATACGTAGGTGGCTAGCGTTGTTCGGATTTACTGGGCGTAAAGGGTGCGTAGGCGGTCGTATAAGTCTCATGTGAAAGCTCTGAGCTTAACTCAGAAATGGCATGGGATACTATGCGGCTGGAGGATTGGAGGGGAGATTGGAATTCCTGGTGTAGCGGTGAAATGCGCAGATATCAGGAGGAACACCGGTGGCGAAGGCGGATCTCTGGGCCTTGCCTGACGCTGAGGAGCGAAAGCTGGGGGAGCGAACAGGATTAGATACCCCTGTAGTCC</w:t>
      </w:r>
    </w:p>
    <w:p w14:paraId="65A582E6">
      <w:pPr>
        <w:rPr>
          <w:rFonts w:hint="eastAsia"/>
        </w:rPr>
      </w:pPr>
      <w:r>
        <w:rPr>
          <w:rFonts w:hint="eastAsia"/>
        </w:rPr>
        <w:t>&gt;OTU012856</w:t>
      </w:r>
    </w:p>
    <w:p w14:paraId="09D9395B">
      <w:pPr>
        <w:rPr>
          <w:rFonts w:hint="eastAsia"/>
        </w:rPr>
      </w:pPr>
      <w:r>
        <w:rPr>
          <w:rFonts w:hint="eastAsia"/>
        </w:rPr>
        <w:t>CCTACGGGAGGCTGCAGTAATGAATCTTCCGCAATGCGCGCAAGCGTGACGGAGCGACGCCGAGTGAGGGTTAAGTCCCTCGGGATGTAAACCTCTAAAACCCGTCAGAAAGTTCTGATCGACGGGCTACAAGTGGCGACTAACTCTGTGCCAGCAGTCGCGGTAATACAGAGGCCACGAGCGTTAGGCGGAATCACTGGGCTTAAAGCGCGTGTAGGCGGAGGCCTAAGTACCTTGTGAAATCCCCCGGCTCAACCGGGGAACGGCTCGGTATACTGGGTCTCTTGAGGTGCTCAGGGGCGAGCGGAACAGACGGTGGAGCGGTGAAATGCGTAGATATCGTCTGGAACGCCGATGGTGAAGACAGCTCGCTGGGAGCAATCTGACGCTGAGACGCGAAAGCCAGGGGATCAAACGGGATTAGATACCCTAGTAGTCC</w:t>
      </w:r>
    </w:p>
    <w:p w14:paraId="6A8C9A3C">
      <w:pPr>
        <w:rPr>
          <w:rFonts w:hint="eastAsia"/>
        </w:rPr>
      </w:pPr>
      <w:r>
        <w:rPr>
          <w:rFonts w:hint="eastAsia"/>
        </w:rPr>
        <w:t>&gt;OTU012857</w:t>
      </w:r>
    </w:p>
    <w:p w14:paraId="3CBCE80D">
      <w:pPr>
        <w:rPr>
          <w:rFonts w:hint="eastAsia"/>
        </w:rPr>
      </w:pPr>
      <w:r>
        <w:rPr>
          <w:rFonts w:hint="eastAsia"/>
        </w:rPr>
        <w:t>CCTACGGGGGGCTGCAGTGGGGAATCTTGCGCAATGGGAGCAATCCTGACGCAGCGACGCCGCGTGCGGGAGGACGGTCTTCGGATCGTAAACCGCTGTTGCCCGGGACGAAATGCGCTTTCGAGCGTACTGACGGTACCGGGTGAGGAAGCACCGGCTAACTCCGTGCCAGCAGCCGCGGTAATACGGAGGGTGCGAGCGTTGTCCGGAATCACTGGGCGTAAAGGGCGCGTAGGCGGCGCGACAAGGCGGCGGTGAAAGCCCGGGGCTCAACCTCGGAACTGCATTGGATACTGGCTAAGCTTGAGCACTGGAGAGGGAACTGGAATTTACGGTGTAGCAGTGAAATGCGTAGATATCGAGAGGAACACCTGCGGCGAAGGCGGGTAGCTGGGCCGACACTGACGCTGAGGCGCGAAAGCCAGGGGAGCGAACGGGATTAGATACCCCTGTAGTCC</w:t>
      </w:r>
    </w:p>
    <w:p w14:paraId="296317F6">
      <w:pPr>
        <w:rPr>
          <w:rFonts w:hint="eastAsia"/>
        </w:rPr>
      </w:pPr>
      <w:r>
        <w:rPr>
          <w:rFonts w:hint="eastAsia"/>
        </w:rPr>
        <w:t>&gt;OTU012858</w:t>
      </w:r>
    </w:p>
    <w:p w14:paraId="7E9D7364">
      <w:pPr>
        <w:rPr>
          <w:rFonts w:hint="eastAsia"/>
        </w:rPr>
      </w:pPr>
      <w:r>
        <w:rPr>
          <w:rFonts w:hint="eastAsia"/>
        </w:rPr>
        <w:t>CCTACGGGTGGCTGCAGTGGGGAATTTTGCGCAATGGGCGAAAGCCTGACGCAGTAACGCCGCGTGGAGGATGAAGGCCTTCGGGTTGTAAAGCACTGTCGAGGGGGAGGAAAGCCCGCAAGGGCCTGACCTATCCCTGGAGGAAGCGCGGGCTAAGTACGTGCCAGCAGCCGCGGTAAGACGTACTGCGCGAACGTTATTCGGAATCACTGGGCTTAAAGGGTGCGCAGGCGGCTTCTCAAGCCCGGGGTGAAATGCCCCGGCCCAACCGGGGACGTGCTTCGGGGACTGAGAGGCTCGGGCGAGCTAGGGGTCCGTGGAACTCCCGGTGGAGCGGTGAAATGTGTTGAGATCGGGAGGAACGCCGGTGGCGAAAGCGACGGACTGGGGCTTTGCCGACGCTCAGGCACGAAAGCCAGGGGAGCGAACGGGATTAGATACCCGAGTAGTCC</w:t>
      </w:r>
    </w:p>
    <w:p w14:paraId="49EF8867">
      <w:pPr>
        <w:rPr>
          <w:rFonts w:hint="eastAsia"/>
        </w:rPr>
      </w:pPr>
      <w:r>
        <w:rPr>
          <w:rFonts w:hint="eastAsia"/>
        </w:rPr>
        <w:t>&gt;OTU012859</w:t>
      </w:r>
    </w:p>
    <w:p w14:paraId="17DA08FC">
      <w:pPr>
        <w:rPr>
          <w:rFonts w:hint="eastAsia"/>
        </w:rPr>
      </w:pPr>
      <w:r>
        <w:rPr>
          <w:rFonts w:hint="eastAsia"/>
        </w:rPr>
        <w:t>CCTACGGGGGGCTGCAGTAGGGAATCTTGCGCAATGGGCGAAAGCCTGATCCAGCAATGCCGCGTGCGTGACGAAGGCCTTCGGGTTGTAAAGCGCTTTCGCCCGCGACGATGATGACGGTAGCGGGAGAAGAAGCCCCGGCTAACTCCGTGCCAGCAGCCGCGGTAATACGGAGGGGGCTAGCGTTGTTCGGAATTACTGGGCGTAAAGAGCACGTAGGCGGGTTTACAAGTCGATTGTGAAAGCCCCGGGCTAAACCTGGGAACGGCAGTCGATACTGTAAGTCTTGAATGTTCGAGAGGATGGTGGAATTCCTGGTGTAGAGGTGAAATTCGTAGATATCAGGAGGAACACCGGAGGCGAAAGCGGCCATCTGGCGAAACATTGACGCTGAGGTGCGAAAGCGCGGGGATCAAACAGGATTAGATACCCTTGTAGTCC</w:t>
      </w:r>
    </w:p>
    <w:p w14:paraId="0F1254BF">
      <w:pPr>
        <w:rPr>
          <w:rFonts w:hint="eastAsia"/>
        </w:rPr>
      </w:pPr>
      <w:r>
        <w:rPr>
          <w:rFonts w:hint="eastAsia"/>
        </w:rPr>
        <w:t>&gt;OTU012860</w:t>
      </w:r>
    </w:p>
    <w:p w14:paraId="58E68869">
      <w:pPr>
        <w:rPr>
          <w:rFonts w:hint="eastAsia"/>
        </w:rPr>
      </w:pPr>
      <w:r>
        <w:rPr>
          <w:rFonts w:hint="eastAsia"/>
        </w:rPr>
        <w:t>CCTACGGGTGGCTGCAGCAGGGAATCTTGCGCAATGGGCGAAACCCTGATGCAGCGACGCCGCGTGAGTGATGAAGCCCTTCGGGGTGTAAAGCTCTTTCGGCAGGGACGATAATGACGGTACCTGAAGAAGAAGCTGCGGCTAACTACGTGCCAGCAGCCGCGGTAATACGTAGGCAGCGAGCGTTGTTCGGAGTTACTGGGCGTAAAGCGTGCGCAGGCGGTTTGCTAAGACAGGTGTGAAATCCCCGGGCTTAACCTGGGAACTGCGCTTGTAACTGGCAAGCTGGAGTGTGGCAGAGGGGGGTGGAATTCCACGTGTAGCAGTGAAATGCGTAGATATGTGGAGGAACACCGATGGCGAAGGCAGCCCCCTGGTTGGATACTGACGCTGAGACGCGAAAGCGTGGGGAGCAAACAGGATTAGATACCCCTGTAGTCC</w:t>
      </w:r>
    </w:p>
    <w:p w14:paraId="4CED1DC1">
      <w:pPr>
        <w:rPr>
          <w:rFonts w:hint="eastAsia"/>
        </w:rPr>
      </w:pPr>
      <w:r>
        <w:rPr>
          <w:rFonts w:hint="eastAsia"/>
        </w:rPr>
        <w:t>&gt;OTU012861</w:t>
      </w:r>
    </w:p>
    <w:p w14:paraId="0BD80A3F">
      <w:pPr>
        <w:rPr>
          <w:rFonts w:hint="eastAsia"/>
        </w:rPr>
      </w:pPr>
      <w:r>
        <w:rPr>
          <w:rFonts w:hint="eastAsia"/>
        </w:rPr>
        <w:t>CCTACGGGAGGCTGCAGTGGGGAATCTTGCACAATGGGGGCAACCCTGATGCAGCGACGCCGCGTGAGCGATGAAGCCCTTCGGGGTGTAAAGCTCTTTCGGCAGGGAAGATTATGACGGTACCTGCAGAAGCAGCTGCGGCTAACTACGTGCCAGCAGCCGCGGTAATACGTAGGCAGCGAGCGTTGTCCGGAATCACTGGGCGTAAAGGGCGCGTAGGCGGTGGCCTAAGCGTGCGGTGAAAGCCCGGGGCTCAACCCCGGGTCGGCCGTGGCAACTACTTGGCTGGAGCACTGTAGGGGCGGGTGGAATTCCGGGTGTAGCGGTGGAATGCGTAGAGATCCGGAGGAACACCAGCGGCGAAGGCGGCACCCTAGCCCGCACCTGACGCTGAGACGCGACAGCACGGGGAGCGAACGGGATTAGATACCCGAGTAGTCC</w:t>
      </w:r>
    </w:p>
    <w:p w14:paraId="442A5671">
      <w:pPr>
        <w:rPr>
          <w:rFonts w:hint="eastAsia"/>
        </w:rPr>
      </w:pPr>
      <w:r>
        <w:rPr>
          <w:rFonts w:hint="eastAsia"/>
        </w:rPr>
        <w:t>&gt;OTU012862</w:t>
      </w:r>
    </w:p>
    <w:p w14:paraId="197C7153">
      <w:pPr>
        <w:rPr>
          <w:rFonts w:hint="eastAsia"/>
        </w:rPr>
      </w:pPr>
      <w:r>
        <w:rPr>
          <w:rFonts w:hint="eastAsia"/>
        </w:rPr>
        <w:t>CCTACGGGAGGCAGCAGTAGGGAATCTTGCGCAATGGGCGAAAGCCTGATGGAGCGACGCCGCGTGCGGGAGGAAGCCTTTCGGGGTGTAAACCGCTTTTAGGAGAGATGAAACGAGGGGGTAACCCCTCTAAGACAGTACCTCCTGAATAAGCATCGGCTAACTACGTGCCAGCAGCCGCGGTAATACGTAGGTGGCAAGCGTTGTCCGGATTTACTGGGCGTAAAGCGTCCGCAGGTGGCACTTCAAGTCTGTCGTCAAAGACTGGGGCTTAACCCTGGAAAGGCGGTGGAAACTGAAGCGCTAGAGTGTGGTAGGGGTAGAGGGAATTCCCGGTGTAGCGGTGAAATGCGCAGATATCAGGAAGAACACCAATGGCGAAGGCAGCTCTCTGGGACGGTACTGACGCTGAGATACGAAAGCCAAGGGAGCAAACAGGATTAGATACCCTAGTAGTCC</w:t>
      </w:r>
    </w:p>
    <w:p w14:paraId="55D00A59">
      <w:pPr>
        <w:rPr>
          <w:rFonts w:hint="eastAsia"/>
        </w:rPr>
      </w:pPr>
      <w:r>
        <w:rPr>
          <w:rFonts w:hint="eastAsia"/>
        </w:rPr>
        <w:t>&gt;OTU012863</w:t>
      </w:r>
    </w:p>
    <w:p w14:paraId="084DB015">
      <w:pPr>
        <w:rPr>
          <w:rFonts w:hint="eastAsia"/>
        </w:rPr>
      </w:pPr>
      <w:r>
        <w:rPr>
          <w:rFonts w:hint="eastAsia"/>
        </w:rPr>
        <w:t>CCTACGGGCGGCTGCAGTGGGGAATATTGGGCAATGGGCGCAAGCCTGACCCAGCCACGCCGCGTGAGTGATGAAGGCCTTCGGGTCGTAAAGCTCTGTGGGGAGGGACGAAAACCTGCAACCCAATACGTTGCAGACTGACGGTACCTCCTTAGCAAGCACCGGCTAACTCCGTGCCAGCAGCCGCGGTAATACGGAGGGTGCAAACGTTGCTCGGAATCATTGGGCGTAAAGCGCACGTAGGCGGTGATGTAAGACAGTTGTGAAATCCCCGGGCTTAACCTGGGAATGGCGCTTGTGACTGCAGTGCTGGAGTGTGGCAGAGGGGGATGGAATTCCGCGTGTAGCAGTGAAATGCGTAGATATGCGGAGGAACACCGATGGCGAAGGCAATCCCCTGGGCCTGCACTGACGCTCAGGCACGAAAGCGTGGGGAGCAAACAGGATTAGATACCCCGGTAGTCC</w:t>
      </w:r>
    </w:p>
    <w:p w14:paraId="148C974C">
      <w:pPr>
        <w:rPr>
          <w:rFonts w:hint="eastAsia"/>
        </w:rPr>
      </w:pPr>
      <w:r>
        <w:rPr>
          <w:rFonts w:hint="eastAsia"/>
        </w:rPr>
        <w:t>&gt;OTU012864</w:t>
      </w:r>
    </w:p>
    <w:p w14:paraId="5D11EBDA">
      <w:pPr>
        <w:rPr>
          <w:rFonts w:hint="eastAsia"/>
        </w:rPr>
      </w:pPr>
      <w:r>
        <w:rPr>
          <w:rFonts w:hint="eastAsia"/>
        </w:rPr>
        <w:t>CCTACGGGGGGCTGCAGTAGGGAATCTTGCGCAATGGGCGAAAGCCTGACGCAGCGACGCCGCGTGAGCGATGAAGGCCTTCGGGTTGTAAAGCTCTTTCAGCAGGGACGAAATTGACGGTACCTGCAGAAGAAGGTCCGGCCAACTACGTGCCAGCAGCCGCGGTAATACGTAGGGGGCGAGCGTTGTCCGGATTTATTGGGCGTAAAGCGCGTGTAGGCGGCCGAGTAAGTCTGACGTGAAATCTGGAGGCTCAACCTCCAGCTGTCGTTGGAAACTATTCGGCTAGAGTCCGGTAGAGGCGAGTGGAATTCCCGGTGTAGCGGTGAAATGCGCAGATATCGGGAGGAACACCTGCGGCGAAGGCGGGTTGCTGGGCTGACACTGACGCTGAGGCGCGAAAGCCAGGGGAGCGAACGGGATTAGATACCCCTGTAGTCC</w:t>
      </w:r>
    </w:p>
    <w:p w14:paraId="0E7FAB77">
      <w:pPr>
        <w:rPr>
          <w:rFonts w:hint="eastAsia"/>
        </w:rPr>
      </w:pPr>
      <w:r>
        <w:rPr>
          <w:rFonts w:hint="eastAsia"/>
        </w:rPr>
        <w:t>&gt;OTU012865</w:t>
      </w:r>
    </w:p>
    <w:p w14:paraId="5023513F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TCCGGCTAACTACGTGCCAGCAGCCGCGGTAATACGTAGGGAGCAAGCGTTGTTCGGATTTACTGGGCGTAAAGGGCGCGTAGGCGGCATATCAAGTCAGCTGTGAAATCTCCGGGCTTAACTCGGAACTGTCAGCTGAAACTGATGTGCTGGAGTGCAGAAGGGGCAACCGGAATTCTCGGTGTAGCGGTGAAATGCGTAGATATCGAGAGGAACACCTGAGGCGAAGGCGGGTTGCTGGGCTGACACTGACGCTGAGGCGCGAAAGCCAGGGTAGCAAACGGGATTAGATACCCTTGTAGTCC</w:t>
      </w:r>
    </w:p>
    <w:p w14:paraId="092D9B71">
      <w:pPr>
        <w:rPr>
          <w:rFonts w:hint="eastAsia"/>
        </w:rPr>
      </w:pPr>
      <w:r>
        <w:rPr>
          <w:rFonts w:hint="eastAsia"/>
        </w:rPr>
        <w:t>&gt;OTU012866</w:t>
      </w:r>
    </w:p>
    <w:p w14:paraId="33BE13D8">
      <w:pPr>
        <w:rPr>
          <w:rFonts w:hint="eastAsia"/>
        </w:rPr>
      </w:pPr>
      <w:r>
        <w:rPr>
          <w:rFonts w:hint="eastAsia"/>
        </w:rPr>
        <w:t>CCTACGGGTGGCAGCAGTGGGGAATATTGCGCAATGGGCGGAAGCCTGACGCAGCGACGCCGCGTGGGGGATGACGGCCTTCGGGTTGTAAACCTCTTTCGGCAGGGACGAAGGTGACGTGTACCTGCAGAAGAAGCGCCGGCTAACTACGTGCCAGCAGCCGCGGTAATACGTAGGGTGCAAGCGTTAATCGGAATTACTGGGCGTAAAGCGTGCGCAGGCGGTGATGTAAGTCAGGTGTGAAAGCCCCGGGCTCAACCCGGGAAGTGCATCTGATACTGCTTAGCTTGAATGTTGGAGAGGATAGTAGAATTCCAGGTGTAGCGGTGAAATGCGTAGATATCTGGAGGAACACCGGTGGCGAAGGCGGCATCCTGGACCGGTATTGACGCTGAGGCGCGAAAGCCAGGGGAGCAAACGGGATTAGATACCCCAGTAGTCC</w:t>
      </w:r>
    </w:p>
    <w:p w14:paraId="7696253F">
      <w:pPr>
        <w:rPr>
          <w:rFonts w:hint="eastAsia"/>
        </w:rPr>
      </w:pPr>
      <w:r>
        <w:rPr>
          <w:rFonts w:hint="eastAsia"/>
        </w:rPr>
        <w:t>&gt;OTU012867</w:t>
      </w:r>
    </w:p>
    <w:p w14:paraId="2AAB33C3">
      <w:pPr>
        <w:rPr>
          <w:rFonts w:hint="eastAsia"/>
        </w:rPr>
      </w:pPr>
      <w:r>
        <w:rPr>
          <w:rFonts w:hint="eastAsia"/>
        </w:rPr>
        <w:t>CCTACGGGTGGCTGCAGTGGGGAATTTTGCGCAATGGGCGAAACCCTGACGCAGCAACGCCGCGTGAGTGAGGAAGGACTTCGGTCTGTAAAGCTCTGTTAATGAGGAAAAATGGTAGTTGGTCTAATAGGCCGATTATTTGATGGTACTCATAGAGGAAGCGCCGGCTAACTCCGTGCCAGCAGCCGCGGTAATACGGAGGGTGCAAGCGTTATCCGGATTCACTGGGTTTAAAGGGTGCGTAGGAGGGTAGGTAAGTCAGTGGTGAAATCTCCGGGCTCAACTCGGAAACTGCCGTTGATACTATCTGTCTTGAATACCGTGGAGGTGAGCGGAATATGTCATGTAGCGGTGAAATGCTTAGATATGACATAGAACACCGATTGCGAAGGCAGCTCACTACACGAATATTGACTCTGAGGCACGAAAGCGTGGGGATCAAACAGGATTAGATACCCGAGTAGTCC</w:t>
      </w:r>
    </w:p>
    <w:p w14:paraId="229F72E2">
      <w:pPr>
        <w:rPr>
          <w:rFonts w:hint="eastAsia"/>
        </w:rPr>
      </w:pPr>
      <w:r>
        <w:rPr>
          <w:rFonts w:hint="eastAsia"/>
        </w:rPr>
        <w:t>&gt;OTU012868</w:t>
      </w:r>
    </w:p>
    <w:p w14:paraId="7126D6A5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TACGCCGCAAGGCGGGTGACGGTACCTCCAAAGGAAGCACCGGCTAACTCCGTGCCAGCAGCCGCGGTAATACAGAGGGTGCGAGCGTTGTCCGGAATCACTGGGCGTAAAGGGCGCGTAGGCGGCTTTTCAAGCGTGCGGTGAAAGCTCGGGGCTTAACTCCGAGTCTGCCGTGCGAACTGGGAGGCTTGAGTCTGGTAGAGGTCGATGGAATTCCGGGTGTAGCGGTGGAATGCGTAGAGATCCGAAGGAATACCGGAGGCGAAGGCGGCCAGCTGGGCCTGGTCTGACGCTGAGGTGCGAAAGCGTGGGGAGCGAACAGGATTAGATACCCCAGTAGTCC</w:t>
      </w:r>
    </w:p>
    <w:p w14:paraId="04A86520">
      <w:pPr>
        <w:rPr>
          <w:rFonts w:hint="eastAsia"/>
        </w:rPr>
      </w:pPr>
      <w:r>
        <w:rPr>
          <w:rFonts w:hint="eastAsia"/>
        </w:rPr>
        <w:t>&gt;OTU012869</w:t>
      </w:r>
    </w:p>
    <w:p w14:paraId="240522C6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AAAGAATGGGAAGAATCAATGACGGTACCATTTATAAGCTCCGGCTAACTACGTGCCAGCAGCCGCGGTAAGACGTAGGGTGCAAGCGTTAATCGGAATTACTGGGCGTAAAGGGCGCGTAGGCGGCCACCGCAAGTCAATTGTGAAATCTCCGGGCTTAACTCGGAAAGGTCAACTGATACTGCGGGGCTAGAGTGCAGAAGGGGCAACTGGAATTCTCGGTGTAGCAGTGAAATGCGTAGATATCGTGAGGAACACTAGTGGCGAAGGCGAGTCGCTGGACACTTACTGACGCTGAGGCACGAAGGCCAGGGTAGCGAAAGGGATTAGATACCCTGGTAGTCC</w:t>
      </w:r>
    </w:p>
    <w:p w14:paraId="1A2CDD61">
      <w:pPr>
        <w:rPr>
          <w:rFonts w:hint="eastAsia"/>
        </w:rPr>
      </w:pPr>
      <w:r>
        <w:rPr>
          <w:rFonts w:hint="eastAsia"/>
        </w:rPr>
        <w:t>&gt;OTU012870</w:t>
      </w:r>
    </w:p>
    <w:p w14:paraId="0BD0D93C">
      <w:pPr>
        <w:rPr>
          <w:rFonts w:hint="eastAsia"/>
        </w:rPr>
      </w:pPr>
      <w:r>
        <w:rPr>
          <w:rFonts w:hint="eastAsia"/>
        </w:rPr>
        <w:t>CCTACGGGGGGCTGCAGTGGGGAATATTGCGCAATGGGCGCAAGCCTGACGCAGCAACGCCGCGTGAGTGATGAAGGCCTTCGGGTCGTAAAGCTCTGTCGGAGGGAACGAATGTTCCTGAGGTTAACAGCCTCAGGAAGTGACGGTACCCTCAAAGGAAGCACCGGCTAACTCTGTGCCAGCAGCCGCGGTAATACGTAGGGGGCAAGCGTTGTCCGGATTTATTGGGCGTAAAGAGCGCGTAGGCGGCTTGGCAAGTCGGGTGTGAAACCTCCAGGCTTAACCTGGAGACGCCACTCGAGACTGCCATGGCTAGAGTTCGGTAGGGGAGACTGGAATTCCTGGTGTAGCGGTGAAATGCGCAGATATCAGGAGGAACACCAATGGCGAAGGCAGCTCGCTGGGACGGTACTGACGCTGAGACGCGAAAGCGTGGGGAGCAAACAGGATTAGATACCCGGGTAGTCC</w:t>
      </w:r>
    </w:p>
    <w:p w14:paraId="0BED52FB">
      <w:pPr>
        <w:rPr>
          <w:rFonts w:hint="eastAsia"/>
        </w:rPr>
      </w:pPr>
      <w:r>
        <w:rPr>
          <w:rFonts w:hint="eastAsia"/>
        </w:rPr>
        <w:t>&gt;OTU012871</w:t>
      </w:r>
    </w:p>
    <w:p w14:paraId="5A255064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TGTAAACTCCTGTTGATCGGGAAGAATGGCCTCCGGGTTAATACTCCGGGGGAATGACGGTACCGATTGAGGAAGCCACGGCTAACTCTGTGCCAGCAGCCGCGGTAATACAGAGGTGGCAAGCGTTGTTCGGAATTACTGGGCGTACAGCGCGCGCAGGCGGGCTTCAAGGTGCCGTGTGACAGGTCGGGGCTCAACCCCGGAGGGTCAGGGTAGACCGGGAGCCTGGAGGCAGGGAGAGGGACGTGGAATACCCGGTGGAGCGGTGAAATGCGTAGAGATCGGGTGGAACACCAGGGGCGAAGGCGGCGTCCTGGCCCTGTACTGACGCTGAGGCGCGAGAGCGTGGGGAGCGAACCGGATTAGATACCCGGGTAGTCC</w:t>
      </w:r>
    </w:p>
    <w:p w14:paraId="1AE1C283">
      <w:pPr>
        <w:rPr>
          <w:rFonts w:hint="eastAsia"/>
        </w:rPr>
      </w:pPr>
      <w:r>
        <w:rPr>
          <w:rFonts w:hint="eastAsia"/>
        </w:rPr>
        <w:t>&gt;OTU012872</w:t>
      </w:r>
    </w:p>
    <w:p w14:paraId="1FF0C12C">
      <w:pPr>
        <w:rPr>
          <w:rFonts w:hint="eastAsia"/>
        </w:rPr>
      </w:pPr>
      <w:r>
        <w:rPr>
          <w:rFonts w:hint="eastAsia"/>
        </w:rPr>
        <w:t>CCTACGGGGGGCTGCAGTCGAGAATCTTCCGCAATGGGCGAAAGCCTGACGGAGCGACGCCGCGTGGAGGATCGAAGGCCTTCGGGTTGTAAACTCCTTTCAAGCGGGGACGAATAACTGTGCGTTAATAGCGTACGGCGTGACATAACCCGCAGAAGAAGCTCCGGCTAACTACGTGCCAGCAGCAGCGGTCATACGTAGGGTGCAAGCGTTATCCGGAATTACTGGGCGTAAAGAGCGTGTAGGCGGTGCTGTAAGTCAACCGTGAAAGCTCCCGGCTAAACTGGGAGAGGTCGGATGAGACTGCAGTGCTAGTGGGTCGTAGAGATGTGGAGGAACACCAGTGGCGAAGGCGACTTTCTGGCCTATAACTGACGCTGAGGCGCGAAAGCGTGGGGAGCAAACAGGATTAGATACCCGGGTAGTCC</w:t>
      </w:r>
    </w:p>
    <w:p w14:paraId="7CDD6F10">
      <w:pPr>
        <w:rPr>
          <w:rFonts w:hint="eastAsia"/>
        </w:rPr>
      </w:pPr>
      <w:r>
        <w:rPr>
          <w:rFonts w:hint="eastAsia"/>
        </w:rPr>
        <w:t>&gt;OTU012873</w:t>
      </w:r>
    </w:p>
    <w:p w14:paraId="2D87698F">
      <w:pPr>
        <w:rPr>
          <w:rFonts w:hint="eastAsia"/>
        </w:rPr>
      </w:pPr>
      <w:r>
        <w:rPr>
          <w:rFonts w:hint="eastAsia"/>
        </w:rPr>
        <w:t>CCTACGGGTGGCTGCAGTGGGGAATATTGCACAATGGGCGCAAGCCTGATGCAGCGACGCCGCGTGAGGGATGAAGGCCTTCGGGTTGTAAACCTCTTTCAGCAGGGAAGAAGCGAAAGTGACGGTACCTGCAGAAGAAGCGCCGGCTAACTACGTGCCAGCAGCCGCGGTAATACGTAGGGCGCAAGCGTTGTCCGGATTTACTGGGCGTAAAGCGCACGCAGGCGGTTTGGAAAGTCCGTGGTGAAATCTCTCGGCTCAACCGAGAGGGGTCTGCGGATACTCCCAGACTTGAGTGGCGTAGACGAAGGTGGAATTCCGGGTGTAGTGGTGAAATGCGTAGATATCGGGAAGAACATCAGTGGCGAAGGCGGCCTGCTGGGCTGTTGCTGACGCTGAGGCGCGACAGCGTGGGGAGCAAACAGGATTAGATACCCGTGTAGTCC</w:t>
      </w:r>
    </w:p>
    <w:p w14:paraId="54473152">
      <w:pPr>
        <w:rPr>
          <w:rFonts w:hint="eastAsia"/>
        </w:rPr>
      </w:pPr>
      <w:r>
        <w:rPr>
          <w:rFonts w:hint="eastAsia"/>
        </w:rPr>
        <w:t>&gt;OTU012874</w:t>
      </w:r>
    </w:p>
    <w:p w14:paraId="07642727">
      <w:pPr>
        <w:rPr>
          <w:rFonts w:hint="eastAsia"/>
        </w:rPr>
      </w:pPr>
      <w:r>
        <w:rPr>
          <w:rFonts w:hint="eastAsia"/>
        </w:rPr>
        <w:t>CCTACGGGGGGCTGCAGTGGGGAATATTGGACAATGGGCGCAAGCCTGATCCAGCCATACCGCGTGGGTGAAGAAGGCCTTCGGGTTGTAAAGCCCTTTTGTTGGGAAAGAAAAGCTTTCGGTTAATAACCGGGAGTTCTGACGGTACCCAAAGAATAAGCACCGGCTAACTTCGTGCCAGCAGCCGCGGTAATACGGGGGGGGCAAGCGTTGTTCGGAATTACTGGGCGTAAAGGGTTCGTAGGTGGTCAACTAAGTCATACGTGAAATCCCTCAGCTTAACTGGGGAACTGCGTCTGATACTGGTTGACTTGAGTGCAGGAGAGGAACGCGGAATTCCAGGTGTAGCGGTGAAATGCGTAGATATCTACCAGAACGCCGATAGCGAAGGCAGCTCGCTGGGGGAGTATTGACGCTGAGGCACGATAGCGTGGGGATCAAACAGGATTAGATACCCCAGTAGTCC</w:t>
      </w:r>
    </w:p>
    <w:p w14:paraId="66C7B666">
      <w:pPr>
        <w:rPr>
          <w:rFonts w:hint="eastAsia"/>
        </w:rPr>
      </w:pPr>
      <w:r>
        <w:rPr>
          <w:rFonts w:hint="eastAsia"/>
        </w:rPr>
        <w:t>&gt;OTU012875</w:t>
      </w:r>
    </w:p>
    <w:p w14:paraId="496DAD62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AGTGGGGACGATAATGACGGTACCCGCAGAAGAAGCCCCGGCTAACTTCGTGCCAGCAGCCGCGGTAATACGAAGGGGGCTAGCGTTGTTCGGAATCACTGGGCGTAAAGGGCGCGTAGGCGGCTTTGTAAGTCGGGGGTGAAAGCCTGTGGCTCAACCGGGGAATTGCATCGGATACAGCCTGGCTTGAGGACGGTTGGGGTGAGTGGAACTCCTGGTGGAGCGGTGAAATGCGTAGATATCAGGAGGAACACCGGTGGCGAAGGCGACTCTCTGGTCTGTAACTGACGCTGAGGCGCGAAAGCGTGGGGAGCAAACAGGATTAGATACCCTGGTAGTCC</w:t>
      </w:r>
    </w:p>
    <w:p w14:paraId="2965AED6">
      <w:pPr>
        <w:rPr>
          <w:rFonts w:hint="eastAsia"/>
        </w:rPr>
      </w:pPr>
      <w:r>
        <w:rPr>
          <w:rFonts w:hint="eastAsia"/>
        </w:rPr>
        <w:t>&gt;OTU012876</w:t>
      </w:r>
    </w:p>
    <w:p w14:paraId="7C80C67E">
      <w:pPr>
        <w:rPr>
          <w:rFonts w:hint="eastAsia"/>
        </w:rPr>
      </w:pPr>
      <w:r>
        <w:rPr>
          <w:rFonts w:hint="eastAsia"/>
        </w:rPr>
        <w:t>CCTACGGGTGGCAGCAGTAGGGAATATTGGACAATGGGTGAGAGCCTGATCCAGCCATGCCGCGTGCAGGAAGAAGGCGTTATGCGTTGTAAACTGCTTTAGCCAGGGGATAAAACGGCTCTGCGGAGCTAATTGAAGGTACCTGGATAATAAGCCACGGCTAACTACGTGCCAGCAGCCGCGGTAATACGAAGGGAGCTAGCGTTGTTCGGAATCACTGGGCGTAAAGCGCACGTAGGCGGATTTGTAAGTCAGGGGTGAAATCCCGGGGCTCAACCTCGGAACTGCCTTTGATACTGCGAATCTCGAGTCCGGAAGAGGTGGGTGGAACTGCGAGTGTAGAGGTGAAATTCGTAGATATTCGGAGGAACACCAGTGGCGAAGGCGGCTCACTGGCTCGGTACTGACGCTGAGGTGCGAAAGCGTGGGGAGCAAACAGGATTAGATACCCCTGTAGTCC</w:t>
      </w:r>
    </w:p>
    <w:p w14:paraId="6B647008">
      <w:pPr>
        <w:rPr>
          <w:rFonts w:hint="eastAsia"/>
        </w:rPr>
      </w:pPr>
      <w:r>
        <w:rPr>
          <w:rFonts w:hint="eastAsia"/>
        </w:rPr>
        <w:t>&gt;OTU012877</w:t>
      </w:r>
    </w:p>
    <w:p w14:paraId="2BEE916B">
      <w:pPr>
        <w:rPr>
          <w:rFonts w:hint="eastAsia"/>
        </w:rPr>
      </w:pPr>
      <w:r>
        <w:rPr>
          <w:rFonts w:hint="eastAsia"/>
        </w:rPr>
        <w:t>CCTACGGGGGGCTGCAGTGGGGAATATTGGGCAATGGACGAGAGTCTGACCCAGCCATGCCGCGTGCAGGATGAAGGCCTTCTGGGTTGTAAACTGCTTTTACCAGGGAAGAAAATACCTTTGCGAAGGGAACTGACGGTACCTGGTGAATAAGCTCCGGCTAACTACGTGCCAGCAGCCGCGGTAATACGTAGGGGGCGAGCGTTGTCCGGAATTATTGGGCGTAAAGGGTTCGTAGGCGGTTATTTAAGTCAGGTGTGAAAGGCGCAGGCTCAACCTGTGTAAGCACTTGAAACTGAGTAACTTGAGTGCGGCAGAGGGGGGTGGAATTCCACGTGTAGCAGTGAAATGCGTAGAGATGTGGAGGAACACCGATGGCGAAGGCAGCCCCCTGGGTCGACACTGACGCTCATGCACGAAAGCGTGGGGAGCAAACAGGATTAGATACCCCTGTAGTCC</w:t>
      </w:r>
    </w:p>
    <w:p w14:paraId="24CDC2C7">
      <w:pPr>
        <w:rPr>
          <w:rFonts w:hint="eastAsia"/>
        </w:rPr>
      </w:pPr>
      <w:r>
        <w:rPr>
          <w:rFonts w:hint="eastAsia"/>
        </w:rPr>
        <w:t>&gt;OTU012878</w:t>
      </w:r>
    </w:p>
    <w:p w14:paraId="67A6BC77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GAGAGTAACTGCTCGTACCTTGACGGTACCTAACCAGAAAGCCACGGCTAACTACGTGCCAGCAGCCGCGGTAATACGTAGGTGGCAAGCGTTGTCCGGAATTATTGGGCGTAAAGCGCATGTAGGCTGATATTTAAGTCGGTTGTGAAATCCCCGAGCTTAACTTGGGAATTGCATTCGATACTGAATATCTAGAGTATGGTAGAGGAAGGTGGAATTCCACGTGTAGCGGTGAAATGCGTAGAGATGTGGAGGAACACCGATGGCGAAGGCAGCCTTCTGGGCCAACACTGACGCTCATGCACGAAAGCGTGGGGAGCAAACAGGATTAGATACCCGAGTAGTCC</w:t>
      </w:r>
    </w:p>
    <w:p w14:paraId="2AC99E84">
      <w:pPr>
        <w:rPr>
          <w:rFonts w:hint="eastAsia"/>
        </w:rPr>
      </w:pPr>
      <w:r>
        <w:rPr>
          <w:rFonts w:hint="eastAsia"/>
        </w:rPr>
        <w:t>&gt;OTU012879</w:t>
      </w:r>
    </w:p>
    <w:p w14:paraId="066C3BF0">
      <w:pPr>
        <w:rPr>
          <w:rFonts w:hint="eastAsia"/>
        </w:rPr>
      </w:pPr>
      <w:r>
        <w:rPr>
          <w:rFonts w:hint="eastAsia"/>
        </w:rPr>
        <w:t>CCTACGGGAGGCTGCAGTCGAGAATCTTCCGCAATGGGGGCAACCCTGACGGAGCAACGCCGCGTGGGGGATGACGCCCTTCGGGGTGTAAACCCCTTTTCTGCGGGAAGAAGGCGCTCACGCGCTTGACGGTACCGCAGGAAGAAGGACCGGCTAACTACGTGCCAGCAGCCGCGGTAATACAGAGGGTGCAAGCGTTGTTCGGAATTATTGGGCGTAAAGCGCGCGCAGGCGGATCAGCAAGTCAGGTGTGAAATCTCGGGGCTCAACCTCGAAACTGCGCCTGAAACTGCTAGTCTAGAATGTCGGAGGGGGCAGGGGAATTTCACGTGTAGGGGTAAAATCCGTAGAGATGTGAAGGAACACCGGAGGCGAAGGCGCCTGCCTGGACGACTATTGACGCTGAGGCGCGAAAGCGTGGGGAGCAAACAGGATTAGATACCCCAGTAGTCC</w:t>
      </w:r>
    </w:p>
    <w:p w14:paraId="3374F230">
      <w:pPr>
        <w:rPr>
          <w:rFonts w:hint="eastAsia"/>
        </w:rPr>
      </w:pPr>
      <w:r>
        <w:rPr>
          <w:rFonts w:hint="eastAsia"/>
        </w:rPr>
        <w:t>&gt;OTU012880</w:t>
      </w:r>
    </w:p>
    <w:p w14:paraId="427C45A4">
      <w:pPr>
        <w:rPr>
          <w:rFonts w:hint="eastAsia"/>
        </w:rPr>
      </w:pPr>
      <w:r>
        <w:rPr>
          <w:rFonts w:hint="eastAsia"/>
        </w:rPr>
        <w:t>CCTACGGGTGGCTGCAGTAGGGAATCTTCCGCAATGGGCGAAAGCCTGACGGAGCAACGCCGCGTGAGTGATGAAGGTTTTCGGATCGTAAAGCTCTGTTGCCAGGGAAGAACGCCTTAGAGAGTAACTGCTCTAAGGGTGACGGTACCTGAGAAGAAAGCCCCGGCTAACTACGTGCCAGCAGCCGCGGTAATACGTAGGATGCAAGCGTTGTCCGGATTTACTGGGCGTAAAGCGCGCGCAGGCGGCATACCAAGTATTCAGTGAAATCTCCCTGCTCAACGGGGAGGGTGCTGAGTAGACTGGTAAGCTAGAGGACGGTAGAGGGGGGTAGAATTGCTGGTGTAGCGGTGAAATGCGTAGAGATCTGAAGGAACATCAGTGGCGAAAGCGACTTCCTGGACCAATACTGACGCTCATGTGCGAAAGCGTGGGGAGCAAACAGGATTAGATACCCTAGTAGTCC</w:t>
      </w:r>
    </w:p>
    <w:p w14:paraId="286C868C">
      <w:pPr>
        <w:rPr>
          <w:rFonts w:hint="eastAsia"/>
        </w:rPr>
      </w:pPr>
      <w:r>
        <w:rPr>
          <w:rFonts w:hint="eastAsia"/>
        </w:rPr>
        <w:t>&gt;OTU012881</w:t>
      </w:r>
    </w:p>
    <w:p w14:paraId="291EF967">
      <w:pPr>
        <w:rPr>
          <w:rFonts w:hint="eastAsia"/>
        </w:rPr>
      </w:pPr>
      <w:r>
        <w:rPr>
          <w:rFonts w:hint="eastAsia"/>
        </w:rPr>
        <w:t>CCTACGGGCGGCTGCAGTCGGGAATATTGCCCAATGGTCGCAAGACTGAGGCAGCAACGCCGCGTGCGCGATGAAGGCCTTCGGGTCGTAAAGCGCTTTTCAGTGGGATGAGGAAGGACAGTACCACTGGAATAAGGTACGGCTAACTACGTGCCAGCAGCCGCGGTAAAACGTAGGTACCGAGCGTTAATCGGAATTACTGGGCGTAAAGCGCACGTAGGTGGCGACGTAAGTCGGGTGTGAAAGCCCCGGGCTCAACCTGGGAATTGCATTCGAGACTGTGTTGCTGGAGTACGGAAGAGGAAGGCGGAATTCCCGGTGTAGCGGTGAAATGCGTAGATATCGGGAGGAACACCAGAGGCGAAGGCGGCCTACTGGGTCAGTACTGACGCTGAGCCGCGAAAGCCAGGGGAGCGAACGGGATTAGATACCCTAGTAGTCC</w:t>
      </w:r>
    </w:p>
    <w:p w14:paraId="4A875057">
      <w:pPr>
        <w:rPr>
          <w:rFonts w:hint="eastAsia"/>
        </w:rPr>
      </w:pPr>
      <w:r>
        <w:rPr>
          <w:rFonts w:hint="eastAsia"/>
        </w:rPr>
        <w:t>&gt;OTU012882</w:t>
      </w:r>
    </w:p>
    <w:p w14:paraId="3854E2B9">
      <w:pPr>
        <w:rPr>
          <w:rFonts w:hint="eastAsia"/>
        </w:rPr>
      </w:pPr>
      <w:r>
        <w:rPr>
          <w:rFonts w:hint="eastAsia"/>
        </w:rPr>
        <w:t>CCTACGGGCGGCTGCAGTGGGGAATCTTGCACAATGGGGGCAACCCTGATGCAGCGACGCCGCGTGAGCGATGAAGCCCTTCGGGGTGTAAAGCTCTTTCGGCAGGGACGATAATGACGGTACCTGAAGAAGAAGCTGCGGCTAACTACGTGCCAGCAGCCGCGGTAATACGTAGGCAGCGAGCGTTGTTCGGAATTATTGGGCGTAAAGCGCACGTAGGCGGCATGGTAAGCGGATAGTGAAATAGTCCCGCTCAACGGGACGACTACTATCCGAACTGTGTGGCTAGAGTGCGAGAGAGGTAGCTGGAATTCCTAGTGTAGGGGTAATATCCGTAGATACTAGGAGGAACACCAATGGCGAAGGCAGGCTACTGGCTCGTAACTGACGCTCAGGCTCGAAAGCGTGGGGAGCGAACCGGATTAGATACCCCAGTAGTCC</w:t>
      </w:r>
    </w:p>
    <w:p w14:paraId="10C7D487">
      <w:pPr>
        <w:rPr>
          <w:rFonts w:hint="eastAsia"/>
        </w:rPr>
      </w:pPr>
      <w:r>
        <w:rPr>
          <w:rFonts w:hint="eastAsia"/>
        </w:rPr>
        <w:t>&gt;OTU012883</w:t>
      </w:r>
    </w:p>
    <w:p w14:paraId="203EC921">
      <w:pPr>
        <w:rPr>
          <w:rFonts w:hint="eastAsia"/>
        </w:rPr>
      </w:pPr>
      <w:r>
        <w:rPr>
          <w:rFonts w:hint="eastAsia"/>
        </w:rPr>
        <w:t>CCTACGGGAGGCTGCAGTGGGGAATATTGGGCAATGGGCGCAAGCCTGACCCAGCCATGCCGCGTGAGTGATGAAGGCCTTCGGGTCGTAAAGCTCTGTGGGAAGGGACGAAAAAAACCGACCTAATACGTCGGGGCTTGACGGTACCTTCTTAGCAAGCACCGGCTAACTCCGTGCCAGCAGCCGCGGTAATACGGAGGGTGCAAACGTTGCTCGGAATCATTGGGCGTAAAGCGCACGTAGGCGGTTCGCTATGTCGGATGTGAAAGCCCCGGGCTTAACCCGGGAAGGGCATCCGAAACTGGCGGGCTTGAGTACGGAAGAGGGTCTCGGAATTCCCGGTGTAGAGGTGAAATGCGTAGATATTGGGAAGAACACCGGAGGCGAAGGCGGGTTGCTGGGCCGATACTGACGCTGAGGCGCGAAAGCCAGGGGAGCAAACGGGATTAGATACCCTAGTAGTCC</w:t>
      </w:r>
    </w:p>
    <w:p w14:paraId="29A7B2D8">
      <w:pPr>
        <w:rPr>
          <w:rFonts w:hint="eastAsia"/>
        </w:rPr>
      </w:pPr>
      <w:r>
        <w:rPr>
          <w:rFonts w:hint="eastAsia"/>
        </w:rPr>
        <w:t>&gt;OTU012884</w:t>
      </w:r>
    </w:p>
    <w:p w14:paraId="52AE9462">
      <w:pPr>
        <w:rPr>
          <w:rFonts w:hint="eastAsia"/>
        </w:rPr>
      </w:pPr>
      <w:r>
        <w:rPr>
          <w:rFonts w:hint="eastAsia"/>
        </w:rPr>
        <w:t>CCTACGGGGGGCAGCAGTAAGGAATATTGGTCAATGGGCGCAAGCCTGAACCAGCCATGCCGCGTGCAGGAAGACGGTGCTCTGCATTGTAAACTGCTTTTATACCGGAATAATAAGCTACTCGTGCAGTAGTGATGCAAGTACGGTAAGAATAAGGATCGGCTAACTCCGTGCCAGCAGCCGCGGTAATACGGAGGATCCAAGCGTTATCCGGATTTATTGGGTTTAAAGGGTGCGTAGGCGGCTTATTAAGTCAGGGGTGAAAGACGGTGGCTCAACCATCGCAGTGCCTTTGATACTGATGAGCTTGATTGAACTTGAGGTAGGCGGAATGTGACAAGTAGCGGTGAAATGCATAGATATGTCACAGAACACCGATTGCGAAGGCAGCTTACTAAGGTTTTAATGACGCTGAGGCACGAAAGCGTGGGGATCAAACAGGATTAGATACCCCAGTAGTCC</w:t>
      </w:r>
    </w:p>
    <w:p w14:paraId="5BC4A14C">
      <w:pPr>
        <w:rPr>
          <w:rFonts w:hint="eastAsia"/>
        </w:rPr>
      </w:pPr>
      <w:r>
        <w:rPr>
          <w:rFonts w:hint="eastAsia"/>
        </w:rPr>
        <w:t>&gt;OTU012885</w:t>
      </w:r>
    </w:p>
    <w:p w14:paraId="1DF1FA91">
      <w:pPr>
        <w:rPr>
          <w:rFonts w:hint="eastAsia"/>
        </w:rPr>
      </w:pPr>
      <w:r>
        <w:rPr>
          <w:rFonts w:hint="eastAsia"/>
        </w:rPr>
        <w:t>CCTACGGGAGGCAGCAGTAGGGAATCTTCCACAATGGGCGAAACCCTGAAGGAGCGACGCCGCGTGGAGGATGAAGGTCTTCGGATTGTAAACTCCTGTCATTGGTGAACAAGGCCATCGGAGTAACTGCCCCTGCCATGACGGTACCTGAGAAGAAAGCACCGGCTAACTCTGTGCCAGCAGCCGCGGTAATACAGAGGGTGCAAGCGTTAATCGGAATTACTGGGCGTAAAGAGCTCGTAGGCGGTTCGGTAAGTCGGATGTGAAAACTCCGGGCTCAACTCGGAGAGGCCATCCGATACTGCCGTGACTTGAGTTCGGTAGAGGAGTGTGGAATTCCCGGTGTAGCGGTGAAATGCGCAGATATCGGAAGGAACATCAGTGGCGAAGGCGACACCCTGGTCTGATACTGACGCTGAGGTGCGAAAGCGTGGGTAGCAAACAGGATTAGATACCCGAGTAGTCC</w:t>
      </w:r>
    </w:p>
    <w:p w14:paraId="2E424C86">
      <w:pPr>
        <w:rPr>
          <w:rFonts w:hint="eastAsia"/>
        </w:rPr>
      </w:pPr>
      <w:r>
        <w:rPr>
          <w:rFonts w:hint="eastAsia"/>
        </w:rPr>
        <w:t>&gt;OTU012886</w:t>
      </w:r>
    </w:p>
    <w:p w14:paraId="61E1BB37">
      <w:pPr>
        <w:rPr>
          <w:rFonts w:hint="eastAsia"/>
        </w:rPr>
      </w:pPr>
      <w:r>
        <w:rPr>
          <w:rFonts w:hint="eastAsia"/>
        </w:rPr>
        <w:t>CCTACGGGTGGCTGCAGTGGGGAATTTTGCGCAATGGGGGAAACCCTGACGCAGCAACGCCGCGTGGAGGATGAAGTCCCTTGGGACGTAAACTCCTTTCGATCGGGACGAATAATGACGGTACCGGAAGAAGAAGCCCCGGCTAACTCCGTGCCAGCAGCCGCGGTAATACGGGGGGGGCAAGCGTTGTTCGGAATTACTGGGCGTAAAGCGCGCGTAGGCCGTCGAGTAAGTCGGATGTGAAATCCCCGGGCTTAACCTGGGAATTGCATTCGATACTGCTTGGCTAGAGTGTGGAAGAGGGAAGCGGAATTTCAGGTGTAGCGGTGAAATGCGTAGATATCTGAAGGAACATCAGTGGCGAAAGCGACTTCCTGGACCAATACTGACGCTCATGTGCGAAAGCGTGGGGAGCAAACAGGATTAGATACCCCAGTAGTCC</w:t>
      </w:r>
    </w:p>
    <w:p w14:paraId="04742C1F">
      <w:pPr>
        <w:rPr>
          <w:rFonts w:hint="eastAsia"/>
        </w:rPr>
      </w:pPr>
      <w:r>
        <w:rPr>
          <w:rFonts w:hint="eastAsia"/>
        </w:rPr>
        <w:t>&gt;OTU012887</w:t>
      </w:r>
    </w:p>
    <w:p w14:paraId="1CF7577B">
      <w:pPr>
        <w:rPr>
          <w:rFonts w:hint="eastAsia"/>
        </w:rPr>
      </w:pPr>
      <w:r>
        <w:rPr>
          <w:rFonts w:hint="eastAsia"/>
        </w:rPr>
        <w:t>CCTACGGGCGGCAGCAGTGGGGAATCTTGCGCAATGGACGAAAGTCTGACGCAGCGACGCCGCGTGGGTGAAGAAGGCCTTCGGGTTGTAAAGTCCTTTTATCTGGGAAGAATATTTGACGGTACCAGATGAATAAGAGGTTGCTAACTCTGTGCCAGCAGCAGCGGTAATACAGAGACCTCAAGCGTTATCCGGAATCATTGGGCGTAAAGCGTACCGATAGGTGGTTTGAAAAGCCAGAGGTGAAATCTCCAAGCTCAACTTGGAATCTGTCCTTTGGAACTTTCAAGCTAGAGGGGCAAAGAGGAAGCTAGAACGAACGGTGTAGTAGTGAAATGCGTTGATATCGTTCGGAATACCAATAGCGAAGGCAGGCTTCTGGGTGCCACCTGACACTGCTAGGACGAAAGCGTGGGGAGCGAAGGGGATTAGATACCCCGGTAGTCC</w:t>
      </w:r>
    </w:p>
    <w:p w14:paraId="3E4EED89">
      <w:pPr>
        <w:rPr>
          <w:rFonts w:hint="eastAsia"/>
        </w:rPr>
      </w:pPr>
      <w:r>
        <w:rPr>
          <w:rFonts w:hint="eastAsia"/>
        </w:rPr>
        <w:t>&gt;OTU012888</w:t>
      </w:r>
    </w:p>
    <w:p w14:paraId="6D6127AD">
      <w:pPr>
        <w:rPr>
          <w:rFonts w:hint="eastAsia"/>
        </w:rPr>
      </w:pPr>
      <w:r>
        <w:rPr>
          <w:rFonts w:hint="eastAsia"/>
        </w:rPr>
        <w:t>CCTACGGGTGGCAGCAGTGGGGAATCTTGCGCAATGCGCGAAAGCGTGACGCAGCAACGCCGCGTGGGGGAAGACGGCCTTCGGGTTGTAAACCCCTTTCAGGAGGGACGAAGGTTCACCGGTGAATAGCCGAGTGGATTGACGGTACCTCCACAAGAAGCTCCGGCTAACTACGTGCCAGCAGCCGCGGTAATACGTAGGGGGCAAGCGTTGTCCGGATTTATTGGGCGTAAAGAGCGTGTAGGCGGCCTGGAAGGTCCGTTGTGAAAACTCGAGGCTCAACCTCGAGACGTCGATGGAAACCCTCAGGCTAGAGTCCGGAAGAGGAGAGTGGAATTCCTGGTGTAGCGGTGGAATGCGTAGAGATCGGGAAGAACATCAGTGGCGAAGGCGGCCTGCTGGGCTGTTGCTGACGCTGAGGCGCGACAGCGTGGGGAGCAAACAGGATTAGATACCCGGGTAGTCC</w:t>
      </w:r>
    </w:p>
    <w:p w14:paraId="1BF3C77F">
      <w:pPr>
        <w:rPr>
          <w:rFonts w:hint="eastAsia"/>
        </w:rPr>
      </w:pPr>
      <w:r>
        <w:rPr>
          <w:rFonts w:hint="eastAsia"/>
        </w:rPr>
        <w:t>&gt;OTU012889</w:t>
      </w:r>
    </w:p>
    <w:p w14:paraId="5C80C051">
      <w:pPr>
        <w:rPr>
          <w:rFonts w:hint="eastAsia"/>
        </w:rPr>
      </w:pPr>
      <w:r>
        <w:rPr>
          <w:rFonts w:hint="eastAsia"/>
        </w:rPr>
        <w:t>CCTACGGGAGGCAGCAGCAGGGAATTTTGCGCAATGGGCGAAAGCCTGACGCAGCAACGCCGCGTGGGGGATGAAGGCCTTCGGGTTGTAAACCCCTTTTAGGAGGGACGAAATTGACGGTACCTAACCAGAAAGCCACGGCTAACTACGTGCCAGCAGCCGCGGTCATACGGAGGATCCAAGCGTTATCCGGAATTACTGGGCGTAAAGCGCGCGTAGGTGGCCTCATAAGTCCGCTGTGAAAGTCAAAGGCTCAACCTTTGAAAGCCGGTGGATACTGTGAGGCTAGAGTACGGAAGAGGCGAGTGGAATTCCTGGTGTAGCGGTGGAATGCGCAGATATCAGGAGGAACACCAGTGGCGAAGGCGACCACCTGGGCTCATACTGACACTGAGGTGCGAAAGCGTGGGGAGCAAACAGGATTAGATACCCCAGTAGTCC</w:t>
      </w:r>
    </w:p>
    <w:p w14:paraId="1E8F72D7">
      <w:pPr>
        <w:rPr>
          <w:rFonts w:hint="eastAsia"/>
        </w:rPr>
      </w:pPr>
      <w:r>
        <w:rPr>
          <w:rFonts w:hint="eastAsia"/>
        </w:rPr>
        <w:t>&gt;OTU012890</w:t>
      </w:r>
    </w:p>
    <w:p w14:paraId="51604217">
      <w:pPr>
        <w:rPr>
          <w:rFonts w:hint="eastAsia"/>
        </w:rPr>
      </w:pPr>
      <w:r>
        <w:rPr>
          <w:rFonts w:hint="eastAsia"/>
        </w:rPr>
        <w:t>CCTACGGGCGGCAGCAGTGGGGAATTTTGGACAATGGGCGCAAGCCTGATCCAGCCATGCCGCGTGAGTGAAGAAGGCCTTCGGGTTGTAAAGCTCTTTCGGCTGGGACGAAAAGGTCCGCGCTAACACCGCGGATCCATGACGGTACCAGCAGAAGAAGCACCGGCTAACTACGTGCCAGCAGCCGCGGTAATACGGGGGGAGCAAGCGTTGTTCGGAATGACTGGGCGTAAAGCGCGCGTAGGCGGATCAGAAAGTTGGGGGTGAAATCCCGGGGCTCAACCCCGGAATGGCCTTCAAAACTCCTGGTCTTGAGTTCGAGAGAGGTGAGTGGAATTCCCAGTGTAGCGGTGAAATGCGTAGATATCCGAAGGAACATCAGTGGCGAAAGCGGCTTCCTGGACCAGAACTGACGATCAGGCACGAAAGCGTGGGGAGCAAACAGGATTAGATACCCGAGTAGTCC</w:t>
      </w:r>
    </w:p>
    <w:p w14:paraId="6D0BC03A">
      <w:pPr>
        <w:rPr>
          <w:rFonts w:hint="eastAsia"/>
        </w:rPr>
      </w:pPr>
      <w:r>
        <w:rPr>
          <w:rFonts w:hint="eastAsia"/>
        </w:rPr>
        <w:t>&gt;OTU012891</w:t>
      </w:r>
    </w:p>
    <w:p w14:paraId="08FE3BDC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TTGTAACCTAATACGTTGCAACTTTGACGTTACCGACAGAATAAGCACCGGCTAACTTCGTGCCAGCAGCCGCGGTAATACGAAGGGTGCAAGCGTTAATCGGAATTACTGGGCGTAAAGCGTGCGCAGGCGGCTTCGCAAGTCAGACGTGAAATCCCCGGGCTTAACCTGGGAATGGCGTTTGAAACTACGGAGCTGGAGTGTGGCAGAGGGAGGTAGAATTCCAGGTGTAGCAGTGAAATGCGTAGAGATCTGGAGGAACACCGATGGCGAAGGCAGCCCCCTGGGCTAACACTGACGCTCATGCACGAAAGCGTGGGGAGCAAACAGGATTAGATACCCTAGTAGTCC</w:t>
      </w:r>
    </w:p>
    <w:p w14:paraId="09D3EFF7">
      <w:pPr>
        <w:rPr>
          <w:rFonts w:hint="eastAsia"/>
        </w:rPr>
      </w:pPr>
      <w:r>
        <w:rPr>
          <w:rFonts w:hint="eastAsia"/>
        </w:rPr>
        <w:t>&gt;OTU012892</w:t>
      </w:r>
    </w:p>
    <w:p w14:paraId="67A860DF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TAGGGGACAATACCCCCTATGATGACGGTACCGTTTGTAAGCCCCGGCCAACTACGTGCCAGCAGCCGCGGTAACACGTAGGGTGCAAGCGTTGTCCGGAATCATTGGGCGTAAAGCGCGTGTAGGCGGCTTGTTAAGTCCGCTCTGAAAGCCCGGGGCTCAACCCCGGGAGGCGGGTGGATACTGGCAAGCTCGAGTCCGGAAGAGGCGAGTGGAATTCCCAGTGTAGCGGTGAAATGCGCAGATATTGGGAGGAACACCAGTAGCGAAGGCGGCTCGCTGGGCCATTCCTGACGCTGAGACGCGAAAGCTAGGGGAGCGAACAGGATTAGATACCCCTGTAGTCC</w:t>
      </w:r>
    </w:p>
    <w:p w14:paraId="122469C1">
      <w:pPr>
        <w:rPr>
          <w:rFonts w:hint="eastAsia"/>
        </w:rPr>
      </w:pPr>
      <w:r>
        <w:rPr>
          <w:rFonts w:hint="eastAsia"/>
        </w:rPr>
        <w:t>&gt;OTU012893</w:t>
      </w:r>
    </w:p>
    <w:p w14:paraId="6532B86D">
      <w:pPr>
        <w:rPr>
          <w:rFonts w:hint="eastAsia"/>
        </w:rPr>
      </w:pPr>
      <w:r>
        <w:rPr>
          <w:rFonts w:hint="eastAsia"/>
        </w:rPr>
        <w:t>CCTACGGGGGGCTGCAGTCGAGAATCTTCCGCAATGGGCGCAAGCCTGACGGAGCGACGCCGCGTGCGGGATGAAGGCCTTCGGGTTGTAAACCGCTGTCAGTGGGGAGCAAATGCCTAGGGGTTCTCCCCTAGGCTTGAGCGATCCGCAGAGGAAGCACAGGCTAATTCCGTGCCAGCAGCCGCGGTAATACGGAATGTGCAAACGTTATTCGGAATCACTGGGCTTAAAGCGCGTGTAGGCGGATGGCCCCGTCGGTCGCTGAAAGCCCCCGGCTCAACCGGGGAAGCGGCGCCGAGACGAGCCGTCTGGAGGGGCGTAGGGGGAGCCGGAACGGCCGGTGGAGCGGTGAAATGCGTAGATATCTGGAGGAATACCGGTGGCGAAGGCGGCATCCTGGACCGACATTGACGCTGAGGAGCGAAAGCTAGGGGAGCAAACGGGATTAGATACCCCAGTAGTCC</w:t>
      </w:r>
    </w:p>
    <w:p w14:paraId="28D798BB">
      <w:pPr>
        <w:rPr>
          <w:rFonts w:hint="eastAsia"/>
        </w:rPr>
      </w:pPr>
      <w:r>
        <w:rPr>
          <w:rFonts w:hint="eastAsia"/>
        </w:rPr>
        <w:t>&gt;OTU012894</w:t>
      </w:r>
    </w:p>
    <w:p w14:paraId="63EBC8ED">
      <w:pPr>
        <w:rPr>
          <w:rFonts w:hint="eastAsia"/>
        </w:rPr>
      </w:pPr>
      <w:r>
        <w:rPr>
          <w:rFonts w:hint="eastAsia"/>
        </w:rPr>
        <w:t>CCTACGGGAGGCAGCAGTAAGGAATATTGGTCAATGGACGAAAGTCTGAACCAGCCATGCCGCGTGGAGGATGAAGGTCCTCTGGATTGTAAACTTCTTTTATATGGGACGAAAAAAGGGTTTTCTAACTCGTCTGACGGTACCATATGAATAAGCACCGGCTAACTTCGTGCCAGCAGCCGCGGTAATACGAAGGGTGCAAGCGTTAATCGGAATTACTGGGCGTAAAGCGCGCGTAGGTGGTTCGTTAAGTTGGATGTGAAAGCCCCGGGCTCAACCTGGGAACGGCCTCTAAAACTGACAATCTAGAGTCCGGAAGAGGATGGCGGAATTCCCAGTGTAGAGGTGAAATTCGTAGATATCTGGAGGAACACCGGTGGCGAAGGCGGCATCCTGGACCGGCATTGACGCTGAGGCGCGAAAGCTAGGGGAGCAAACGGGATTAGATACCCGAGTAGTCC</w:t>
      </w:r>
    </w:p>
    <w:p w14:paraId="4BFABCED">
      <w:pPr>
        <w:rPr>
          <w:rFonts w:hint="eastAsia"/>
        </w:rPr>
      </w:pPr>
      <w:r>
        <w:rPr>
          <w:rFonts w:hint="eastAsia"/>
        </w:rPr>
        <w:t>&gt;OTU012895</w:t>
      </w:r>
    </w:p>
    <w:p w14:paraId="373F3B73">
      <w:pPr>
        <w:rPr>
          <w:rFonts w:hint="eastAsia"/>
        </w:rPr>
      </w:pPr>
      <w:r>
        <w:rPr>
          <w:rFonts w:hint="eastAsia"/>
        </w:rPr>
        <w:t>CCTACGGGGGGCTGCAGTGGGGAATATTGCACAATGGGCGAAAGCCTGACGCAGCAACGCCGCGTGAGTGATGAAGGCCTTCGGGTCGTAAAGCTCTGTCGGAGGGAACGAACGTTCCTGGGGTTAACAGCCCCGGGAAGTGACGGTACCCTCAAAGGAAGCACCGGCTAACTCTGTGCCAGCAGCCGCGGTAATACGTAGGGCGCAAGCGTTATCCGGAATTATTGGGCGTAAAGAGCTCGTAGGCGGTGCGGTAAGTCTGTTGTGAAATCTCTGGGCTCAACTCAGAGTCTGCAACGGAAACTGCCGTGCTTGAATCATGGAGAGGTGAGTGGAATTCCGAGTGTAGAGGTGAAATTCGTAGATATTCGGAAGAACACCAGTGGCGAAGGCGACTCACTGGACATGTATTGACGCTGAGGTGCGAAAGCGTGGGGAGCAAACAGGATTAGATACCCGAGTAGTCC</w:t>
      </w:r>
    </w:p>
    <w:p w14:paraId="4E9820FA">
      <w:pPr>
        <w:rPr>
          <w:rFonts w:hint="eastAsia"/>
        </w:rPr>
      </w:pPr>
      <w:r>
        <w:rPr>
          <w:rFonts w:hint="eastAsia"/>
        </w:rPr>
        <w:t>&gt;OTU012896</w:t>
      </w:r>
    </w:p>
    <w:p w14:paraId="0A355CE2">
      <w:pPr>
        <w:rPr>
          <w:rFonts w:hint="eastAsia"/>
        </w:rPr>
      </w:pPr>
      <w:r>
        <w:rPr>
          <w:rFonts w:hint="eastAsia"/>
        </w:rPr>
        <w:t>CCTACGGGCGGCTGCAGTCGAGAATTTTTCTCAATGGGGGCAACCCTGAAGGAGCGACGCCGCGTGGAGGATGAAGGTTTTCGGATTGTAAACTCCTGTCATTGGTGAACAAAGCCGGCCGTTAACTGCGGCCCGGTTTGCTAGTAGCCGAAGAGGAAGGGACGGCTAACTCTGTGCCAGCAGCCGCGGTAATACGTAGGGGGCGAGCGTTGTTCGGATTTACTGGGCGTAAAGGGCGCGTAGGCGGCGCGACAAGTCACTTGTGAAATCTCTGGGCTCAACTCAGAACGGTCAAGTGATACTGCGGGGCTAGAGTGCGGAAGGGGCAACTGGAATTCTCGGTGTAGCGGTGAAATGCGTAGATATCGAGAGGAACACCTGCGGCGAAGGCGAGTCCCTGGACAACTCCTGACACTGAGGCACGAAAGCTAGGGGAGCAAACAGGATTAGATACCCCTGTAGTCC</w:t>
      </w:r>
    </w:p>
    <w:p w14:paraId="27CBF6EB">
      <w:pPr>
        <w:rPr>
          <w:rFonts w:hint="eastAsia"/>
        </w:rPr>
      </w:pPr>
      <w:r>
        <w:rPr>
          <w:rFonts w:hint="eastAsia"/>
        </w:rPr>
        <w:t>&gt;OTU012897</w:t>
      </w:r>
    </w:p>
    <w:p w14:paraId="54EFCF51">
      <w:pPr>
        <w:rPr>
          <w:rFonts w:hint="eastAsia"/>
        </w:rPr>
      </w:pPr>
      <w:r>
        <w:rPr>
          <w:rFonts w:hint="eastAsia"/>
        </w:rPr>
        <w:t>CCTACGGGGGGCTGCAGTGGGGAATATTGGGCAATGGGCGCAAGCCTGACCCAGCGACGCCGCGTGGGTGATGAAGGCCTTCGGGTCGTAAAGCCCTGTCGGGTGGGAAGAACGAGGACTGTGCGAACAGCCCGGTCCTGTGACGGTACCACCGAAGGAAGCACCGGCCAATTCCGTGCCAGCAGCCGCGGTAAGACGGAAGGTGCGAGCGTTGCTCGGAATCATTGGGCGTAAAGGGTGCGTAGGCGGCTCGGTAGGTCGGGTGTGAAAGCCCCGGGCTCAACCGGGGAATTGCGCTTGAAACTGGATGGCTCGAGTCAGCTAGAGGTGCACGGAACTTCCAGTGGAGCGGTGAAATGTGTTGATATTGGAAGGAACACCGGAGGCGAAAGCGGTGCACTGGGGCTGGTCTGACGCTGAGGCACGAAAGCCAGGGTAGCGAACGGGATTAGATACCCCAGTAGTCC</w:t>
      </w:r>
    </w:p>
    <w:p w14:paraId="420DA1DD">
      <w:pPr>
        <w:rPr>
          <w:rFonts w:hint="eastAsia"/>
        </w:rPr>
      </w:pPr>
      <w:r>
        <w:rPr>
          <w:rFonts w:hint="eastAsia"/>
        </w:rPr>
        <w:t>&gt;OTU012898</w:t>
      </w:r>
    </w:p>
    <w:p w14:paraId="1F5142F9">
      <w:pPr>
        <w:rPr>
          <w:rFonts w:hint="eastAsia"/>
        </w:rPr>
      </w:pPr>
      <w:r>
        <w:rPr>
          <w:rFonts w:hint="eastAsia"/>
        </w:rPr>
        <w:t>CCTACGGGGGGCTGCAGTGGGGAATCTTGGACAATGGGCGCAAGCCTGATCCAGCCATGCCGCGTGGAGGATGAAGACCTTCGGGTCGTAAACTCCTTTCGACCGAGATGAATACCCTCCGGGTTAACACTCCGGAGGGCTGACAGTATCGAGGGAAGAAGCCCCGGCTAACTCCGTGCCAGCAGCCGCGGTAATACGTAGGGTGCAAGCGTTGCCCGGATTTATTGGGCGTAAAGGGCGCGTAGGTGGTTCTGTGTGCTCCGCGTGAAATCGCCCGGCTCAACCGGGCGGGGTCGCGGATGACTACAGGACTGGAGCCTGGGAGGGGGAAGCGGAATTCCCGGTGTAGTGGTGGAATGCGTAGATATCGGGAGGAACACCAGTGGCGAAGGCGGCTTCCTGGACCAGAGCTGACACTGAGGCGCGAAAGCGTGGGGAGCGATCCGGATTAGATACCCGAGTAGTCC</w:t>
      </w:r>
    </w:p>
    <w:p w14:paraId="1FFB7908">
      <w:pPr>
        <w:rPr>
          <w:rFonts w:hint="eastAsia"/>
        </w:rPr>
      </w:pPr>
      <w:r>
        <w:rPr>
          <w:rFonts w:hint="eastAsia"/>
        </w:rPr>
        <w:t>&gt;OTU012899</w:t>
      </w:r>
    </w:p>
    <w:p w14:paraId="0E497545">
      <w:pPr>
        <w:rPr>
          <w:rFonts w:hint="eastAsia"/>
        </w:rPr>
      </w:pPr>
      <w:r>
        <w:rPr>
          <w:rFonts w:hint="eastAsia"/>
        </w:rPr>
        <w:t>CCTACGGGGGGCAGCAGTCGGGAATTTTGGGCAATGGGCGAAAGCCTGACCCAGCAACGCCGCGTGAGGGATGAAGGCCCTCGGGTCGTAAACCTCTGTCGGGAGGGAAGAATGGTTAACGTTCAAATAGGACGGGAGCCTGACGGTACCTCCAAAGGAAGCACCGGCTAACTCCGTGCCAGCAGCCGCGGTAATACGGAGGGGGCTAGCGTTGTTCGGAATTACTGGGCGTAAAGCGCACGTAGGCGGCTTTGTAAGTCAGAGGTGAAAGCCCGGAGCTTAACTCCGGAATTGCCTTTGAGACTGCATCGCTTGAATCCAGGAGAGGTGAGTGGAATTCCGAGTGTAGAGGTGAAATTCGTAGAGATCGGGAGGAACATCAGTGGCGAAGGCGGCCACCTGGGACAACACTGACGCTGAGGCACGAAAGCGTGGGGAGCAAACAGGATTAGATACCCTAGTAGTCC</w:t>
      </w:r>
    </w:p>
    <w:p w14:paraId="784F7FDB">
      <w:pPr>
        <w:rPr>
          <w:rFonts w:hint="eastAsia"/>
        </w:rPr>
      </w:pPr>
      <w:r>
        <w:rPr>
          <w:rFonts w:hint="eastAsia"/>
        </w:rPr>
        <w:t>&gt;OTU012900</w:t>
      </w:r>
    </w:p>
    <w:p w14:paraId="7B1F27EF">
      <w:pPr>
        <w:rPr>
          <w:rFonts w:hint="eastAsia"/>
        </w:rPr>
      </w:pPr>
      <w:r>
        <w:rPr>
          <w:rFonts w:hint="eastAsia"/>
        </w:rPr>
        <w:t>CCTACGGGGGGCTGCAGTGGGGAATATTGCGCAATGGGCGAAAGCCTGACGCAGCGACGCCGCGTGGGTGATGAAGGCCTTCGGGTCGTAAAGCCCTGTCAGGGGGGACGAAACCTCGACGAGTTAATATCTCGTCGACTTGACGGTACCTCCAAAGGAAGCACCGGCTAACTCCGTGCCAGCAGCCGCGGTAATACGGGGGGAGCAAGCGTTGTTCGGATTTACTGGGCGTAAAGGGCGCGTAGGCGGTCAGCACAAGTCAGTTGTGAAATCTCCGGGCTTAACTCGGAACGGTCAACTGATACTGTGCGACTAGAGTGCAGAAGGGGCAACTGGAATTCTCGGTGTAGCGGTGAAATGCGTAGATATCTGGAGGAATACCGGTGGCGAAGGCGGCATCCTGGACCGGCATTGACGCTGAGGAGCGAAAGCCAGGGGAGCAAACGGGATTAGATACCCTTGTAGTCC</w:t>
      </w:r>
    </w:p>
    <w:p w14:paraId="22235027">
      <w:pPr>
        <w:rPr>
          <w:rFonts w:hint="eastAsia"/>
        </w:rPr>
      </w:pPr>
      <w:r>
        <w:rPr>
          <w:rFonts w:hint="eastAsia"/>
        </w:rPr>
        <w:t>&gt;OTU012901</w:t>
      </w:r>
    </w:p>
    <w:p w14:paraId="5B445D53">
      <w:pPr>
        <w:rPr>
          <w:rFonts w:hint="eastAsia"/>
        </w:rPr>
      </w:pPr>
      <w:r>
        <w:rPr>
          <w:rFonts w:hint="eastAsia"/>
        </w:rPr>
        <w:t>CCTACGGGTGGCTGCAGTCGAGGATCTTCCGCAATGGGCGCAAGCCTGACGGAGCGACGCCGCGTGTGCGATGAAGGCCTTCGGGTTGTAAAGCACTGTGGTAGGGGAGGAAAGCGCAAGTTTGACTGTACCCTGCCAGAAAGCTCGGGCTAAGTTCGTGCCAGCAGCCGCGGTAAGACGAACCGAGCGAACGTTGTTCGGAATCACTGGGCTTAAAGGGCGCGTAGGCGGGCAAGCAAGTCCGGGGTGAAAGCTTTCGGCTCAACCGGAAAAGGGCCTTGGATACTGCTTGTCTGGAGGGAGGTAGGGGCCCGTGGAACTTCCGGTGGAGCGGTGAAATGCGTTGATATCGGAAGGAACGCCGGTGGCGAAAGCGACGGGCTGGATCTCTACTGACGCTGAGGCGCGAAAGCCAGGGGAGCAAACGGGATTAGATACCCCAGTAGTCC</w:t>
      </w:r>
    </w:p>
    <w:p w14:paraId="449A3C98">
      <w:pPr>
        <w:rPr>
          <w:rFonts w:hint="eastAsia"/>
        </w:rPr>
      </w:pPr>
      <w:r>
        <w:rPr>
          <w:rFonts w:hint="eastAsia"/>
        </w:rPr>
        <w:t>&gt;OTU012902</w:t>
      </w:r>
    </w:p>
    <w:p w14:paraId="4052C637">
      <w:pPr>
        <w:rPr>
          <w:rFonts w:hint="eastAsia"/>
        </w:rPr>
      </w:pPr>
      <w:r>
        <w:rPr>
          <w:rFonts w:hint="eastAsia"/>
        </w:rPr>
        <w:t>CCTACGGGTGGCAGCAGTAGGGAATCTTCCGCAATGCGCGAAAGCGTGACGGAGCGACGCCGCGTGCAGGACGAAGCCCTTCGGGGTGTAAACTGCTGTCAGGGGCTACCAAGTTCTGAGGAGCCCCAGAGGAAGGCACGGCTAACTCTGTGCCAGCAGCCGCGGTAAGACAGAGGTGCCGAGCGTTAGGCGGAATCACTGGGCTTAAAGCGTGTGTAGGCGGGTCGTTAAGTGCCTTGTGAAAGCCCTCGGCTCAACCGAGGAATTGCTTGGCATACTGAAGGGCTTGAATCATCTAGGGGCAGCTGGAACTGACGGTGGAGCGGTGAAATGCGTAGATATCGGGAGGAACACCAGTAGCGAAGGCGGCTCGCTGGGCCATTCCTGACGCTGAGACGCGAAAGCTAGGGGAGCGAACAGGATTAGATACCCTAGTAGTCC</w:t>
      </w:r>
    </w:p>
    <w:p w14:paraId="2C2BABCD">
      <w:pPr>
        <w:rPr>
          <w:rFonts w:hint="eastAsia"/>
        </w:rPr>
      </w:pPr>
      <w:r>
        <w:rPr>
          <w:rFonts w:hint="eastAsia"/>
        </w:rPr>
        <w:t>&gt;OTU012903</w:t>
      </w:r>
    </w:p>
    <w:p w14:paraId="21BA9388">
      <w:pPr>
        <w:rPr>
          <w:rFonts w:hint="eastAsia"/>
        </w:rPr>
      </w:pPr>
      <w:r>
        <w:rPr>
          <w:rFonts w:hint="eastAsia"/>
        </w:rPr>
        <w:t>CCTACGGGCGGCAGCAGTGGGGAATATTGCACAATGGGCGAAAGCCTGATGCAGCGACGCCGCGTGAGGGATGACGGCCTTCGGGTTGTAAACCTCTTTCAGCAGGGAAGAAGCGAAAGTGACGGTACCTGCAGAAGAAGCGCCGGCTAACTACGTGCCAGCAGCCGCGGTAATACGTAGGGCGCAAGCGTTGTCCGGATTTATTGGGCGTAAAGCGTCTCGTCGGCGGGCTAGTAAGTGATTGGTCCAAGCCTGGGGCTCAACCCCAGAAAGGCTGATCATACTATTAGTCTTGAGGATATTGGAGGAAATTGGAACTTTTTGTGGAGGGGTGAAATCCGTAGATATAAAAAGGAACGCCAAGGGTGAAGACAGATTTCTACAATATTCCTGACGCTCAGGAACGACAGCTAGGGTAGCAAAAGGGATTAGATACCCCAGTAGTCC</w:t>
      </w:r>
    </w:p>
    <w:p w14:paraId="1FDAC0EC">
      <w:pPr>
        <w:rPr>
          <w:rFonts w:hint="eastAsia"/>
        </w:rPr>
      </w:pPr>
      <w:r>
        <w:rPr>
          <w:rFonts w:hint="eastAsia"/>
        </w:rPr>
        <w:t>&gt;OTU012904</w:t>
      </w:r>
    </w:p>
    <w:p w14:paraId="24A16C88">
      <w:pPr>
        <w:rPr>
          <w:rFonts w:hint="eastAsia"/>
        </w:rPr>
      </w:pPr>
      <w:r>
        <w:rPr>
          <w:rFonts w:hint="eastAsia"/>
        </w:rPr>
        <w:t>CCTACGGGTGGCAGCAGTGGGGAATATTGCACAATGGGCGAAAGTCTGATGGAGCAACGCCGCGTGCAGGATGAAGGCCCTAGGGTCGTAAACTGCTTTTGTCTGTGACGAATATGACAGTAGCAGACGAATAAGGATCGGCTAACTCCGTGCCAGCAGCCGCGGTCATACGGAGGATCCGAGCGTTATCCGGAATAACTGGGCGTAAAGAGTTGCGTAGGTGGTTTAGTAAGTTACTTCTTAAAGACCGAGGCTCAACCTCGGGCATGGAAGTGATACTGCTAAACTTGAGTATGAGAGAGGTGGCTGGAATTCCCGGTGTAGGAGTGAAATCCGTAGATATCGGGAGGAACACCAATGGCGTAGGCAGGCCACTGGCTCATTACTGACACTGAGGCACGAAAGCGTGGGGAGCGAACGGGATTAGATACCCTGGTAGTCC</w:t>
      </w:r>
    </w:p>
    <w:p w14:paraId="56974899">
      <w:pPr>
        <w:rPr>
          <w:rFonts w:hint="eastAsia"/>
        </w:rPr>
      </w:pPr>
      <w:r>
        <w:rPr>
          <w:rFonts w:hint="eastAsia"/>
        </w:rPr>
        <w:t>&gt;OTU012905</w:t>
      </w:r>
    </w:p>
    <w:p w14:paraId="558F2BC1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TCGGAGTAACTGCCGGTACCTTGACGGTACCTAACCAGAAAGCCACGGCTAACTACGTGCCAGCAGCCGCGGTAATACGAAGGGGGCTAGCGTTGCTCGGAATTACTGGGCGTAAAGGGCGCGTAGGCGGATATTTAAGTCAGGGTTGAAAGCCCGGGGCTCAACCTCGGAATTGCCTTTGATACTGGATGTCTTGAGTTCGGGAGAGGTGAGTGGAATGCCGAGTGTAGAGGTGAAATTCGTAGATATCGGGAGGAACACCAGTGGCGAAGGCGGCGATCTGGGAAGATACTGACGCTGAGGTGCGAAAGCGTGGGGAGCAAACAGGATTAGATACCCCGGTAGTCC</w:t>
      </w:r>
    </w:p>
    <w:p w14:paraId="23224D88">
      <w:pPr>
        <w:rPr>
          <w:rFonts w:hint="eastAsia"/>
        </w:rPr>
      </w:pPr>
      <w:r>
        <w:rPr>
          <w:rFonts w:hint="eastAsia"/>
        </w:rPr>
        <w:t>&gt;OTU012906</w:t>
      </w:r>
    </w:p>
    <w:p w14:paraId="2310D33C">
      <w:pPr>
        <w:rPr>
          <w:rFonts w:hint="eastAsia"/>
        </w:rPr>
      </w:pPr>
      <w:r>
        <w:rPr>
          <w:rFonts w:hint="eastAsia"/>
        </w:rPr>
        <w:t>CCTACGGGTGGCAGCAGTCGAGGATCTTCGGCAATGGGCGCAAGCCTGACCGAGCGACGCCGCGTGGATGATGAAGGCCTTCGGGTTGTAAAATCCTGTCGAGGGGGATAAAGGCGCAAGCTTGATATATCCCTGGAGGAAGCACGGGCTAAGTTCGTGCCAGCAGCCGCGGTAAGACGAACCGTGCGAACGTTGTTCGGAATCACTGGGCGTAAAGGGCGCGTAGGCGGTTTGTTAAGTCAGGCGTGAAAGCCCTGGGCTCAACCTGGGATGTGCGCTTGATACTGCGAGGCTTGAGTGCAGGAGAGGATGGTGGAATTCCCAGTGTAGAGGTGAAATTCGTAGATATTCGGAAGAACACCAGTGGCGAAGGCGGCTCACTGGACCGGTATTGACGCTGAGGTGCGAAAGCGTGGGGAGCAAACAGGATTAGATACCCGTGTAGTCC</w:t>
      </w:r>
    </w:p>
    <w:p w14:paraId="30D0F6F5">
      <w:pPr>
        <w:rPr>
          <w:rFonts w:hint="eastAsia"/>
        </w:rPr>
      </w:pPr>
      <w:r>
        <w:rPr>
          <w:rFonts w:hint="eastAsia"/>
        </w:rPr>
        <w:t>&gt;OTU012907</w:t>
      </w:r>
    </w:p>
    <w:p w14:paraId="76D7ED0E">
      <w:pPr>
        <w:rPr>
          <w:rFonts w:hint="eastAsia"/>
        </w:rPr>
      </w:pPr>
      <w:r>
        <w:rPr>
          <w:rFonts w:hint="eastAsia"/>
        </w:rPr>
        <w:t>CCTACGGGTGGCTGCAGTGGGGAATCTTGCGCAATGGACGAAAGTCTGACGCAGCCACGCCGCGTGAGTGAAGAAGGCCTTCGGGTTGTAAAGCACTTTCGGACGGAACGAAATCGCGCGATCTAATAAATCGCGTGGATGACGGTACCGTAAGAAGAAGCGCCGGCTAACTACGTGCCAGCAGCCGCGGTAATACGTAGGGCGCAAGCGTTGTCCGGATTTACTGGGCGTAAAGGGCGTGCAGGCGGTCTGTTTAGTCCAGGGTGAAAGCTCCCGGCTCAACTGGGAGAGGTCCTTGGATACTGGCAGACTCGAGGGAGGCAGAGGAAAGTGGAATTCCCGGTGTAGTGGTGATATGCGTAGATATCGGGAGGAACACCAGTGGCGAAGGCGGCTTTCTGGGCCTTACCTGACGCTGAGGAGCGAAAGTGTGGGGAGCGAACAGGATTAGATACCCCAGTAGTCC</w:t>
      </w:r>
    </w:p>
    <w:p w14:paraId="185289E5">
      <w:pPr>
        <w:rPr>
          <w:rFonts w:hint="eastAsia"/>
        </w:rPr>
      </w:pPr>
      <w:r>
        <w:rPr>
          <w:rFonts w:hint="eastAsia"/>
        </w:rPr>
        <w:t>&gt;OTU012908</w:t>
      </w:r>
    </w:p>
    <w:p w14:paraId="35F6045F">
      <w:pPr>
        <w:rPr>
          <w:rFonts w:hint="eastAsia"/>
        </w:rPr>
      </w:pPr>
      <w:r>
        <w:rPr>
          <w:rFonts w:hint="eastAsia"/>
        </w:rPr>
        <w:t>CCTACGGGGGGCAGCAGTGGGGAATCTTGGACAATGGGCGAAAGCCTGATCCAGCGATGCCGCGTGGATGATGAAGGCCTTCGGGTCGTAAAGCTCTTTTGTCCGGAACGAAACGGTGGACGTGAATATCGTCCATTACTGACGGTACCGGGTGAGGAAGCACCGGCTAACTCTGTGCCAGCAGCCGCGGTAATACAGAGGGTGCGAGCGTTGTTCGGAATCACTGGGCGTAAAGCGCGCGCAGGCGGGACCTGCAAGTCGGGAGTGAAAGGCCGGGGCTCAACCCAGGAACTGCGTCCGAGACTGGGAGGCTAGAATCCGGGAGAGGGATGTGGAATTCCAGGTGTAGCGGTGAAATGCGTAGATATCTGGAGGAACATCGGTGGCGAAGGCGGCATCCTGGACCGGTATTGACGCTGAGGCGCGAAAGCCAGGGGAGCAAACGGGATTAGATACCCGAGTAGTCC</w:t>
      </w:r>
    </w:p>
    <w:p w14:paraId="77F18B2F">
      <w:pPr>
        <w:rPr>
          <w:rFonts w:hint="eastAsia"/>
        </w:rPr>
      </w:pPr>
      <w:r>
        <w:rPr>
          <w:rFonts w:hint="eastAsia"/>
        </w:rPr>
        <w:t>&gt;OTU012909</w:t>
      </w:r>
    </w:p>
    <w:p w14:paraId="28E74C5F">
      <w:pPr>
        <w:rPr>
          <w:rFonts w:hint="eastAsia"/>
        </w:rPr>
      </w:pPr>
      <w:r>
        <w:rPr>
          <w:rFonts w:hint="eastAsia"/>
        </w:rPr>
        <w:t>CCTACGGGCGGCAGCAGTGGGGAATTGTTCGCAATGGGCGCAAGCCTGACGACGCAACGCCGCGTGGAGGACGAAGATCTTCGGGTCGTAAACTCCTGTCGAGCGGGAAGAATACCCATCCGGTGAACATCCGGGCGGGTTGACGGTACCGCTAAAGGAAGCCCCGGCTAACTCCGTGCCAGCAGCCGCGGTAATACGGGGGGGGCAAGCGTTGTTCGGATTTACTGGGCGTAAAGGGCGCGTAGGCGGCGCAACAAGTCACTTGTGAAATCTCCGGGCTTAACCCGGAGCGGTCAAGTGATACTGTGCGACTAGAGTGCAGAAGGGGCAACTGGAATTCTCGGTGTAGCGGTGAAATGCGTAGATATCGGGAGGAACACCCGTGGCGAAGGCGGCCCCCTGGTTGGATACTGACGCTGAGACGCGAAAGCGTGGGGAGCAAACAGGATTAGATACCCGAGTAGTCC</w:t>
      </w:r>
    </w:p>
    <w:p w14:paraId="34525BC8">
      <w:pPr>
        <w:rPr>
          <w:rFonts w:hint="eastAsia"/>
        </w:rPr>
      </w:pPr>
      <w:r>
        <w:rPr>
          <w:rFonts w:hint="eastAsia"/>
        </w:rPr>
        <w:t>&gt;OTU012910</w:t>
      </w:r>
    </w:p>
    <w:p w14:paraId="7FA7ECE8">
      <w:pPr>
        <w:rPr>
          <w:rFonts w:hint="eastAsia"/>
        </w:rPr>
      </w:pPr>
      <w:r>
        <w:rPr>
          <w:rFonts w:hint="eastAsia"/>
        </w:rPr>
        <w:t>CCTACGGGGGGCTGCAGTTGGGAATCTTGCACAATGGGGGAAAGCCTGACCCAGCAACGCCGCGTGAAGGATGAAGTCTTTCGGGATGTAAACTTCGTAAGAATAGGAAGAATAAATGACGGTACTATTTGTAAGCTCCGGCTAACTCCGTGCCAGCAGCCGCGGTAATACGGGGGGAGCAAGCGTTGTTCGGATTTACTGGGCGTAAAGGGCGCGTAGGCGGCGCGACGAGTCACTTGTGAAATCTCCGGGCTTAACTCGGAGCGGTCGGGCGAGACTGGACTGCTCGAGGTGGGCAGAGGGCGGTGGAATTCCGGGTGTAGTGGTGGAATGCGTAGAGATCCGGAGGAACACCAGTGGCGAAGGCGGTCTGCTGGGCAGTTTCTGACACTGAGGCGCGAAAGCCAGGGGAGCGAACGGGATTAGATACCCCAGTAGTCC</w:t>
      </w:r>
    </w:p>
    <w:p w14:paraId="75B3B633">
      <w:pPr>
        <w:rPr>
          <w:rFonts w:hint="eastAsia"/>
        </w:rPr>
      </w:pPr>
      <w:r>
        <w:rPr>
          <w:rFonts w:hint="eastAsia"/>
        </w:rPr>
        <w:t>&gt;OTU012911</w:t>
      </w:r>
    </w:p>
    <w:p w14:paraId="15FB67B6">
      <w:pPr>
        <w:rPr>
          <w:rFonts w:hint="eastAsia"/>
        </w:rPr>
      </w:pPr>
      <w:r>
        <w:rPr>
          <w:rFonts w:hint="eastAsia"/>
        </w:rPr>
        <w:t>CCTACGGGTGGCTGCAGTAACGAATCTTCCGCAATGCACGAAAGTGTGACGGAGCGACGCCGCGTGTAGGACGAAGTCCTTTGGGATGTAAACTACTGTCAGGGGTAAGAAAGTTCTGATCAACCCCAGAGGAAGGCACGGCTAACTCTGTGCCAGCAGCCGCGGTAATACGTAGGTGGCAAGCGTTGTCCGGATTTACTGGGCGTAAAGAGCGCGTAGGTGGTTCGTTAAGTTGGATGTGAAATCCCCGGGCTCAACCTGGGAACTGCATTCAAAACTGTCGAGCTTGAGTGTGCTAGGGGTGTGTGGAACTTCCAGTGGAGCGGTGAAATGTGTTGATATTGGAAGGAACGCCGGTGGCGAAAGCGACACACTGGGGCATAACTGACGCTGAGGCACGAAAGCTAGGGTAGCGAACGGGATTAGATACCCTTGTAGTCC</w:t>
      </w:r>
    </w:p>
    <w:p w14:paraId="0B3A0687">
      <w:pPr>
        <w:rPr>
          <w:rFonts w:hint="eastAsia"/>
        </w:rPr>
      </w:pPr>
      <w:r>
        <w:rPr>
          <w:rFonts w:hint="eastAsia"/>
        </w:rPr>
        <w:t>&gt;OTU012912</w:t>
      </w:r>
    </w:p>
    <w:p w14:paraId="0CB76F69">
      <w:pPr>
        <w:rPr>
          <w:rFonts w:hint="eastAsia"/>
        </w:rPr>
      </w:pPr>
      <w:r>
        <w:rPr>
          <w:rFonts w:hint="eastAsia"/>
        </w:rPr>
        <w:t>CCTACGGGTGGCTGCAGTGGGGAATATTGCACAATGGGGGAAACCCTGATGCAGCAACGCCGCGTGAGTGATGACGGCCTTCGGGTTGTAAAGCTCTGTCTTCAGGGACGATAATGACGGTACCTGAGGAGGAAGCCACGGCTAACTACGTGCCAGCAGCCGCGGTAATACGGAGGGGGCTAGCGTTGTTCGGAATTACTGGGCGTAAAGGGCGTGTAGGCGGTTTGCCAAGTCAGGCGTGAAAGCCCCGGGCTTAACCTGGGAACTGCGTTTGGAACTGGCAAGCTAGAGTACGGCAGAGGGGGGTGGAATTCCACGTGTAGCAGTGAAATGCGTAGATATCGGAAGGAACATCAGTGGCGAAAGCGACTTCCTGGACCAATACTGACGCTCATGTGCGAAAGCGTGGGGAGCAAACAGGATTAGATACCCGGGTAGTCC</w:t>
      </w:r>
    </w:p>
    <w:p w14:paraId="771EE4B8">
      <w:pPr>
        <w:rPr>
          <w:rFonts w:hint="eastAsia"/>
        </w:rPr>
      </w:pPr>
      <w:r>
        <w:rPr>
          <w:rFonts w:hint="eastAsia"/>
        </w:rPr>
        <w:t>&gt;OTU012913</w:t>
      </w:r>
    </w:p>
    <w:p w14:paraId="479A497A">
      <w:pPr>
        <w:rPr>
          <w:rFonts w:hint="eastAsia"/>
        </w:rPr>
      </w:pPr>
      <w:r>
        <w:rPr>
          <w:rFonts w:hint="eastAsia"/>
        </w:rPr>
        <w:t>CCTACGGGTGGCTGCAGTGGGGAATCTTGCGCAATGGACGAAAGTCTGACGCAGCCACGCCGCGTGAGTGAAGAAGGCCTTCGGGTTGTAAAGCTCTGTCGTGCGGGACGAAAAGCAGAACAGTTAAGAGCTGGTCTGCCTGACGGTACCGCAAAAGGAAGCACCGGCTAACTTCGTGCCAGCAGCCGCGGTAATACGAGGGGTGCAAGCGTTGCTCGGAATTATTGGGCGTAAAGGGTAGGTAGGTGGTCTCATTTGTCCGTGGTGAAAGCCTTGAGCTTAACTCAAGAAGTGCCGCGGAAACGGTGAGACTAGAGTACTGGAGAGGGTCGTGGAATTCCCGGTGTAGCGGTGAAATGCGTAGAGATCGGGAGGAACACCAGAGGCGAAGGCGGCGACCTGGACAGTCACTGACACTCAACTACGAAAGCGTGGGGAGCAAACAGGATTAGATACCCTTGTAGTCC</w:t>
      </w:r>
    </w:p>
    <w:p w14:paraId="119CCF6C">
      <w:pPr>
        <w:rPr>
          <w:rFonts w:hint="eastAsia"/>
        </w:rPr>
      </w:pPr>
      <w:r>
        <w:rPr>
          <w:rFonts w:hint="eastAsia"/>
        </w:rPr>
        <w:t>&gt;OTU012914</w:t>
      </w:r>
    </w:p>
    <w:p w14:paraId="68A22E09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AGAGGGTGCAAGCGTTAATCGGAATTACTGGGCGTAAAGCGCGCGTAGGTGGTTCGTTAAGTTGGATGTGAAATCCCACGGCTCAACCGTGGAGGGTCATTGGAAACTGGGAAACTTGAGTGCAGAAGAGGAAAGCGGAATTCCACGTGTAGCGGTGAAATGCGTAGATATCAAGAGGAACGCCGGTGGCGAAAGCGATTCTCTGGACAACACCTGACACTGAGGCACGAAAGCCGGGGGAGCAAACAGGATTAGATACCCGTGTAGTCC</w:t>
      </w:r>
    </w:p>
    <w:p w14:paraId="05A7E7E4">
      <w:pPr>
        <w:rPr>
          <w:rFonts w:hint="eastAsia"/>
        </w:rPr>
      </w:pPr>
      <w:r>
        <w:rPr>
          <w:rFonts w:hint="eastAsia"/>
        </w:rPr>
        <w:t>&gt;OTU012915</w:t>
      </w:r>
    </w:p>
    <w:p w14:paraId="003DB6ED">
      <w:pPr>
        <w:rPr>
          <w:rFonts w:hint="eastAsia"/>
        </w:rPr>
      </w:pPr>
      <w:r>
        <w:rPr>
          <w:rFonts w:hint="eastAsia"/>
        </w:rPr>
        <w:t>CCTACGGGAGGCTGCAGTGGGGAATATTGGGCAATGGGCGAAAGCCTGACCCAGCCACGCCGCGTGAGTGATGAAGGCCTTCGGGTCGTAAAGCTCTGTGGGGAGGGACGAACAAGCCTGGGATTAACACCCCCGGGCTCTGACGGTACCTCCTTAGCAAGCACCGGCTAACCCTGTGCCAGCAGCCGCGGTAATACAGGGGGTGCAAACGTTGCTCGGAATTATTGGGCGTAAAGCGCGCGTAGGCGGCCGAGTAAGTCTGACGTGAAATCTGGAGGCTCAACCTCCAGCTGTCGTTGGAAACTATTCGGCTAGAGTCCGGAAGAGGAGAGTGGAATTCCCGGTGTAGCGGTGAAATGCGTAGATATCGAGAGGAACACCTGCGGCGAAGGCGGGTTGCTGGGCTGACACTGACGCTGAGGCGCGAAAGCTAGGGGAGCGAACGGGATTAGATACCCCAGTAGTCC</w:t>
      </w:r>
    </w:p>
    <w:p w14:paraId="1ABA03BB">
      <w:pPr>
        <w:rPr>
          <w:rFonts w:hint="eastAsia"/>
        </w:rPr>
      </w:pPr>
      <w:r>
        <w:rPr>
          <w:rFonts w:hint="eastAsia"/>
        </w:rPr>
        <w:t>&gt;OTU012916</w:t>
      </w:r>
    </w:p>
    <w:p w14:paraId="4A4620BD">
      <w:pPr>
        <w:rPr>
          <w:rFonts w:hint="eastAsia"/>
        </w:rPr>
      </w:pPr>
      <w:r>
        <w:rPr>
          <w:rFonts w:hint="eastAsia"/>
        </w:rPr>
        <w:t>CCTACGGGAGGCAGCAGTGGGGAATTGTTCGCAATGGGCGAAAGCCTGACCCAGCAACGCCGCGTGAAGGATGAAGTTTTTCGGAATGTAAACTTCACAAGAATGGGAAGAATAAGTGGGGGATAATACCCCCCATGATGACGGTACCATTTGTAAGCTCCGGCTAACTCCGTGCCAGCAGCCGCGGTAATACGGGGGGAGCAAGCGTTGTTCGGATTTACTGGGCTTAAAGGGTGCGTAGGCGGATCGTTAAGTGTCGTGTGAAAGCCCACTGCTCAACGGTGGAACCGCACGGCAAACTGGCGGTCTTGAGGAACACAGAGGCGGGCAGAACGATTGGTGGAGCGGTGGAATGCGTAGATATCAATCGGAATGCCAAAGGTGAAGACAGCCCGCTGGGTGTTTCCTGACGCTGAGGCACGAAAGCGTGGGGAGCAAACAGGATTAGATACCCCGGTAGTCC</w:t>
      </w:r>
    </w:p>
    <w:p w14:paraId="65E06F66">
      <w:pPr>
        <w:rPr>
          <w:rFonts w:hint="eastAsia"/>
        </w:rPr>
      </w:pPr>
      <w:r>
        <w:rPr>
          <w:rFonts w:hint="eastAsia"/>
        </w:rPr>
        <w:t>&gt;OTU012917</w:t>
      </w:r>
    </w:p>
    <w:p w14:paraId="6B028B5B">
      <w:pPr>
        <w:rPr>
          <w:rFonts w:hint="eastAsia"/>
        </w:rPr>
      </w:pPr>
      <w:r>
        <w:rPr>
          <w:rFonts w:hint="eastAsia"/>
        </w:rPr>
        <w:t>CCTACGGGGGGCTGCAGCTAGGAATCTTGGAAATGCGCGAAAGCGTGATCTAGCAACGCCGCGTGAGCGATGAAGGCCTTCGGGTTGTAAAGCTCTTTTGCAGGGGAAGATTGTGACGGTACCCTGCGAATAAGCCACGGCTAACTACGTGCCAGCAGCCGCGGTGATACGAAGGGGGCTAGCGTTGTTCGGAATGACTGGGCGTAAAGGGCGCGTAGGTGGCGATTTTAGTCAGGCGTGAAAGCCCTGGGCTCAACCTAGGAACTGCGTTTGATACTGGCGAACTTGAGGGATGCAGAGGAAAGTGGAATTCCCGGTGTAGTGGTGATATGCGTAGATATCGGGAGGAACACCAGTGGCGAAGGCGGCTTTCTGGGCATTTCCTGACGCTGAGACGCGAAAGCGTGGGGAGCGAACCGGATTAGATACCCTGGTAGTCC</w:t>
      </w:r>
    </w:p>
    <w:p w14:paraId="02CE3EE1">
      <w:pPr>
        <w:rPr>
          <w:rFonts w:hint="eastAsia"/>
        </w:rPr>
      </w:pPr>
      <w:r>
        <w:rPr>
          <w:rFonts w:hint="eastAsia"/>
        </w:rPr>
        <w:t>&gt;OTU012918</w:t>
      </w:r>
    </w:p>
    <w:p w14:paraId="348B5BC1">
      <w:pPr>
        <w:rPr>
          <w:rFonts w:hint="eastAsia"/>
        </w:rPr>
      </w:pPr>
      <w:r>
        <w:rPr>
          <w:rFonts w:hint="eastAsia"/>
        </w:rPr>
        <w:t>CCTACGGGAGGCAGCAGTGGGGAATCTTGCGCAATGCGCGAAAGCGTGACGCAGCAACGCCGCGTGGGTGAAGACGGCCTTCGGGTTGTAAAGCCCTTTCAGTTGGGACGAAGCTTCGTCGGTGAATAGCCGGCTGGAGTGACGGTACCTTCAGAAGAAGCCCCGGCTAACTACGTGCCAGCAGCCGCGGTAATACGTAGGGGGCGAGCGTTGTCCGGAATTATTGGGCGTAAAGAGCGTGTAGGCGGTTCGGTAAGTCTGCCGTGAAAACCTGGGGCTTAACCCCGGGTCTGCATTCGATACGGGCTGGCTGGAGTGTGGTAGGGGAGATCGGAATTCCTGGTGTAGCGGTGAAATGCGCAGATATCAGGAGGAACACCGGTGGCGAAGGCGGTGCTCTGGGCCAGTACTGACGCTGAGGAGCGAAAGCGTGGGTAGCAAACAGGATTAGATACCCCAGTAGTCC</w:t>
      </w:r>
    </w:p>
    <w:p w14:paraId="521296FD">
      <w:pPr>
        <w:rPr>
          <w:rFonts w:hint="eastAsia"/>
        </w:rPr>
      </w:pPr>
      <w:r>
        <w:rPr>
          <w:rFonts w:hint="eastAsia"/>
        </w:rPr>
        <w:t>&gt;OTU012919</w:t>
      </w:r>
    </w:p>
    <w:p w14:paraId="74512268">
      <w:pPr>
        <w:rPr>
          <w:rFonts w:hint="eastAsia"/>
        </w:rPr>
      </w:pPr>
      <w:r>
        <w:rPr>
          <w:rFonts w:hint="eastAsia"/>
        </w:rPr>
        <w:t>CCTACGGGAGGCTGCAGTTTCGAATCATTCACAATGGAGGAAACTCTGATGGTGCGACGCCGCGTGGGGGATGAAGGTATTCGTATCGTAAACCCCTGTCACCAGGGAATAAACCCCGGGCTCATACCCCGGGCTGAATTAACCTGGAGAGGAAGCAGTGGCTAACTCCGTGCCAGCAGCCGCGGTAATACGGAGACTGCAAGCGTTACTCGGATTTACTGGGCGTAAAGGGTCCGCAGGTGGCCAAGTGTGTCAGATGTGAAAGCCCACGGCTCAACCGTGGAAATGCGTTTGAAACTACTTGGCTAGAGGCTTGGAGAGGGCAATGGAATTCCCAGTGTAGCGGTGAAATGCGTAGATATTGGGAGGAACACCAACGGCGAAGGCAGTTGCCTGGACAAGTTCTGACACTCAGGGACGAAAGCGTGGGGAGCGAAAGGGATTAGATACCCCTGTAGTCC</w:t>
      </w:r>
    </w:p>
    <w:p w14:paraId="57F7FF7C">
      <w:pPr>
        <w:rPr>
          <w:rFonts w:hint="eastAsia"/>
        </w:rPr>
      </w:pPr>
      <w:r>
        <w:rPr>
          <w:rFonts w:hint="eastAsia"/>
        </w:rPr>
        <w:t>&gt;OTU012920</w:t>
      </w:r>
    </w:p>
    <w:p w14:paraId="66CCA69E">
      <w:pPr>
        <w:rPr>
          <w:rFonts w:hint="eastAsia"/>
        </w:rPr>
      </w:pPr>
      <w:r>
        <w:rPr>
          <w:rFonts w:hint="eastAsia"/>
        </w:rPr>
        <w:t>CCTACGGGGGGCAGCAGTAGGGAATCTTGCGCAATGAGCGAAAGCTTGACGCAGCGACGCCGCGTGCGGGATGAAGGCCCTTGGGTTGTAAACTTCTTTTGCTGGGGAAGAAATGCGATCAGGTGAACAATCTGGTCGTTTGACGGTACCCGGCGAATAAGCTCCGGCTAACTCCGTGCCAGCAGCCGCGGTAACACGGGGGGAGCAAGCGTTGTTCGGAATTATTGGGCGTAAAGAGCTCGTAGGTGGTTGGTCACGTCTGCTGTGGAAACGCAACGCTTAACGTTGCGCGTGCAGTGGGTACGGGCTGACTAGAGTGCAGTAGGGGAGTCTGGAATTCCTGGTGTAGCGGTGAAATGCGTAGATATCTGGAAGAACACCGGTGGCGAAGGCGGCTCACTGGCTCGGTACTGACGCTGAGGCGCGAAAGCGTGGGGAGCAAACAGGATTAGATACCCCTGTAGTCC</w:t>
      </w:r>
    </w:p>
    <w:p w14:paraId="662C9873">
      <w:pPr>
        <w:rPr>
          <w:rFonts w:hint="eastAsia"/>
        </w:rPr>
      </w:pPr>
      <w:r>
        <w:rPr>
          <w:rFonts w:hint="eastAsia"/>
        </w:rPr>
        <w:t>&gt;OTU012921</w:t>
      </w:r>
    </w:p>
    <w:p w14:paraId="4C7E43C4">
      <w:pPr>
        <w:rPr>
          <w:rFonts w:hint="eastAsia"/>
        </w:rPr>
      </w:pPr>
      <w:r>
        <w:rPr>
          <w:rFonts w:hint="eastAsia"/>
        </w:rPr>
        <w:t>CCTACGGGTGGCAGCAGTGAGGAATATTGCGCAATGGGCGAAAGCCTGACGCAGCGACGCCGCGTGGGGGATGAAGGTCTTCGGATTGTAAACCCCTTTCGGGAGGGAAGATGGAACAGGCAACTGTTCGGACGGTACCTCCAGAAGCAGCCACGGCTAACTTCGTGCCAGCAGCCGCGGTAATACGGGGGGAGCAAGCGTTGTTCGGATTTACTGGGCGTAAAGAGCTCGTAGGCGGTTTGTCGCGTCTGCTGTGAAAACTAGAGGCTCAACCTCTAGCCTGCAGTGGGTACGGGCAGACTTGAGTGCGGTAGGGGAGAATGGAATTCCTGGTGTAGCGGTGAAATGCGTAGAGATCGGGAGGAACATCAGTGGCGAAGGCGGCCCTCTGGACCAGCACTGACGCTGAGGCACGAAAGCGTGGGGAGCAAACAGGATTAGATACCCTGGTAGTCC</w:t>
      </w:r>
    </w:p>
    <w:p w14:paraId="1414B565">
      <w:pPr>
        <w:rPr>
          <w:rFonts w:hint="eastAsia"/>
        </w:rPr>
      </w:pPr>
      <w:r>
        <w:rPr>
          <w:rFonts w:hint="eastAsia"/>
        </w:rPr>
        <w:t>&gt;OTU012922</w:t>
      </w:r>
    </w:p>
    <w:p w14:paraId="61E8B958">
      <w:pPr>
        <w:rPr>
          <w:rFonts w:hint="eastAsia"/>
        </w:rPr>
      </w:pPr>
      <w:r>
        <w:rPr>
          <w:rFonts w:hint="eastAsia"/>
        </w:rPr>
        <w:t>CCTACGGGCGGCTGCAGTGGGGAATCTTGTCCAATGGGCGAAAGCCTGAGACAGCGACGCCGCGTGCGGGAAGAAGGCCTTCGGGTTGTAAACCGCTTTCAGGAGGGACGAAGCCACTCGGGTTAATAGCCCAGAGGGTGACGGTACCTCCAGAAGAAGCCCCGGCTAACTACGTGCCAGCAGCCGCGGTAATACGTAGGGGGCAAGCGTTGTCCGGATTTACTGGGCGTAAAGAATGCGTAGATTGTGTAATAAGTCACTGGTAGAAGTCAGGCTCAACCTGAAAGAAGCTGGTGATACTGTTACGCTAGAGTGCAGGAGAGGTTGATGGAATTCCATGTGGAGCGGTGAAATGCTTAGATATATGGAGGAACACCAATAAAGGCGAAGGCAGTCAACTATTCTGATACTGACATTGAAGCATGAAAGCGTGGGGAGCAAAAAGGATTAGATACCCTAGTAGTCC</w:t>
      </w:r>
    </w:p>
    <w:p w14:paraId="621763D8">
      <w:pPr>
        <w:rPr>
          <w:rFonts w:hint="eastAsia"/>
        </w:rPr>
      </w:pPr>
      <w:r>
        <w:rPr>
          <w:rFonts w:hint="eastAsia"/>
        </w:rPr>
        <w:t>&gt;OTU012923</w:t>
      </w:r>
    </w:p>
    <w:p w14:paraId="1848514F">
      <w:pPr>
        <w:rPr>
          <w:rFonts w:hint="eastAsia"/>
        </w:rPr>
      </w:pPr>
      <w:r>
        <w:rPr>
          <w:rFonts w:hint="eastAsia"/>
        </w:rPr>
        <w:t>CCTACGGGAGGCTGCAGTGGGGAATATTGGACAATGGGCGCAAGCCTGATCCAGCCATGCCGCGTGGATGATGAAGGCCCTAGGGTTGTAAAGTCCTTTCGGCGGGGAAGATAATGACGGTACCCTCAAAGGAAGCACCGGCTAACTCTGTGCCAGCAGCCGCGGTAATACAGAGGGTGCAAGCGTTGTTCGGAATTATTGGGCGTAAAGGGAGTGTAGGCGGCTTGGTAAGTCTTCTGTGAAATCTACGGGCTTAGCCTGTAAAGTGCAGAGGAAACTGTCAAGCTTGAGTGTCGGAGAGGATAGGGGAATACCCGGTGTAGAGGTGAAATTCGTAGAGATCGGGTGGAACACCAGTGGCGAAGGCGCCTGTCTGGCTGACAACTGACGCTGAGACTCGAAAGCATGGGGAGCAAACAGGATTAGATACCCCGGTAGTCC</w:t>
      </w:r>
    </w:p>
    <w:p w14:paraId="6A903C87">
      <w:pPr>
        <w:rPr>
          <w:rFonts w:hint="eastAsia"/>
        </w:rPr>
      </w:pPr>
      <w:r>
        <w:rPr>
          <w:rFonts w:hint="eastAsia"/>
        </w:rPr>
        <w:t>&gt;OTU012924</w:t>
      </w:r>
    </w:p>
    <w:p w14:paraId="67AC60D7">
      <w:pPr>
        <w:rPr>
          <w:rFonts w:hint="eastAsia"/>
        </w:rPr>
      </w:pPr>
      <w:r>
        <w:rPr>
          <w:rFonts w:hint="eastAsia"/>
        </w:rPr>
        <w:t>CCTACGGGGGGCAGCAGTCGAGAATCTTCGGCAATGGACGCAAGTCTGACCGAGCGACGTCGCGTGCGGGTTAAGGCCTTCGGGTTGTAAACCGCTGTCAGAGGGGAGGAAATCGCCGGGAGCTATCTCCCGGTGTTGACCGAGCCTCAAAGGAAGCACGGGCTAAGTTCGTGCCAGCAGCCGCGGTAATACGAACTGTGCGAACGTTATTCGGAATCACTGGGCTTAAAGGGTGCGTAGGTGGCTTGGTAAGCGTGTGGTGAAAGTCCGGGGCTCAACCCCGGATCTGCCGTGCGAACTGTCGAGCTTGAGCACTGTAGAGGCAGGTGGAATTCCGGGTGTAGCGGTGGAATGCGTAGAGATCGGGAAGAACATCAGTGGCGAAGGCGGCCTGCTGGGCTGTTGCTGACGCTGAGGCGCGACAGCGTGGGGAGCAAACAGGATTAGATACCCCAGTAGTCC</w:t>
      </w:r>
    </w:p>
    <w:p w14:paraId="39F069C3">
      <w:pPr>
        <w:rPr>
          <w:rFonts w:hint="eastAsia"/>
        </w:rPr>
      </w:pPr>
      <w:r>
        <w:rPr>
          <w:rFonts w:hint="eastAsia"/>
        </w:rPr>
        <w:t>&gt;OTU012925</w:t>
      </w:r>
    </w:p>
    <w:p w14:paraId="55E44B34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GAGGGTTGTAAAGCACTTTTAGTGGTGAGGAGAGGATGGTGTTTAAGAGATGTCATCTGAGACGTTAGCCACAGAAAAAGCACCGGCTAACTCCGTGCCAGCAGCCGCGGTAATACGGAGGGTGCAAGCGTTAATCGGAATGATTGGGCGTAAAGAGCGCGTAGGCGGCTTGCCAAGTCAGGGGTGAAATCCAGCAGCTTAACTGTTGAAGTGCCTTTGATACTGGCGAGCTCGAGGGAGGTAGGGGTATGCGGAACTTCTGGTGGAGCGGTGAAATGCGTTGATATCAGAAGGAACGCCGGTGGCGAAAGCGGCGTACTGGACCTCTTCTGACGCTGAGGCGCGAAAGCGTGGGGAGCAAACAGGATTAGATACCCCGGTAGTCC</w:t>
      </w:r>
    </w:p>
    <w:p w14:paraId="1B79E13A">
      <w:pPr>
        <w:rPr>
          <w:rFonts w:hint="eastAsia"/>
        </w:rPr>
      </w:pPr>
      <w:r>
        <w:rPr>
          <w:rFonts w:hint="eastAsia"/>
        </w:rPr>
        <w:t>&gt;OTU012926</w:t>
      </w:r>
    </w:p>
    <w:p w14:paraId="0E85CFE0">
      <w:pPr>
        <w:rPr>
          <w:rFonts w:hint="eastAsia"/>
        </w:rPr>
      </w:pPr>
      <w:r>
        <w:rPr>
          <w:rFonts w:hint="eastAsia"/>
        </w:rPr>
        <w:t>CCTACGGGGGGCTGCAGTGGGGAATATTGGACAATGGGGGAAACCCTGATCCAGCGACGCCGCGTGGGTGAAGAAGGCCTGCGGGTTGTAAAGCCCTTTCGGTGGGGATGAAAAGCCTTGGTCTAACACACCAGGGTCTTGACCTAACCCAAGAAAGAAGCACCGGCTAACTCTGTGCCAGCAGCCGCGGTAATACAGAGGGTGCGAGCGTTGTCCGGAATCACTGGGCGTAAAGGGCGCGTAGGTGGCGACATAAGGCTGTGGTGAAAGTCTGGGGCTCAACTCCAGATCGGCCGTGGCAACTGTGTCGCTTGGGCACTGTAGAGGCAGATGGAATTCCGGGTGTAGCGGTGAAATGCGCAGATATCGGGAGGAACACCAGTAGCGAAGGCAGCCCCCTGGGGTGAGACTGACGCTCAGGCACGAAAGCGTGGGGAGCAAACAGGATTAGATACCCGTGTAGTCC</w:t>
      </w:r>
    </w:p>
    <w:p w14:paraId="370F3836">
      <w:pPr>
        <w:rPr>
          <w:rFonts w:hint="eastAsia"/>
        </w:rPr>
      </w:pPr>
      <w:r>
        <w:rPr>
          <w:rFonts w:hint="eastAsia"/>
        </w:rPr>
        <w:t>&gt;OTU012927</w:t>
      </w:r>
    </w:p>
    <w:p w14:paraId="3B9A1B33">
      <w:pPr>
        <w:rPr>
          <w:rFonts w:hint="eastAsia"/>
        </w:rPr>
      </w:pPr>
      <w:r>
        <w:rPr>
          <w:rFonts w:hint="eastAsia"/>
        </w:rPr>
        <w:t>CCTACGGGGGGCAGCAGTAGGGAATCTTCCGCAATGGACGAAAGTCTGACGGAGCAACGCCGCGTGAGCGACGAAGGCCTTCGGGTCGTAAAGTCCTGTTGTTGGGGACGAAGGGCGAAGGGTTAATAGCCCCTAGCCTGACGGTACCCTTCGAGGAAGCCCCGGCTAACTACGTGCCAGCAGCCGCGGTAATACGTAGGGGGCTAGCGTTGTTCGGATTTACTGGGCGTAAAGGGCGCGTAGGCGGCCACTGCAAGTCACTTGTGAAATCTCGGGGCTTAACTCCGAGCGGTCAAGTGATACTGCAGGGCTAGAGTGCGGAAGGGGCAACTGGAATTCTCGGTGTAGCGGTGAAATTCGTAGATATTCGCAAGAACACCAGTGGCGAAGGCGGCTCACTGGCCCGGTACTGACGCTGAGGTGCGAAAGCGTGGGGAGCAAACAGGATTAGATACCCGAGTAGTCC</w:t>
      </w:r>
    </w:p>
    <w:p w14:paraId="71E11D71">
      <w:pPr>
        <w:rPr>
          <w:rFonts w:hint="eastAsia"/>
        </w:rPr>
      </w:pPr>
      <w:r>
        <w:rPr>
          <w:rFonts w:hint="eastAsia"/>
        </w:rPr>
        <w:t>&gt;OTU012928</w:t>
      </w:r>
    </w:p>
    <w:p w14:paraId="3306797C">
      <w:pPr>
        <w:rPr>
          <w:rFonts w:hint="eastAsia"/>
        </w:rPr>
      </w:pPr>
      <w:r>
        <w:rPr>
          <w:rFonts w:hint="eastAsia"/>
        </w:rPr>
        <w:t>CCTACGGGGGGCTGCAGTGGGGAATCTTGCGCAATGGTCGAAAGACTGACGCAGCGACGCCGCGTGCGGGAGGAAGCCCTTCGGGGTGTAAACCGCTGTTACTCGGGACGAACTTCCCGATTTATCGGGATTGACGGTACCGGGGGAGGAAGCCACGGCTAACTCTGTGCCAGCAGCCGCGGTAATACAGAGGGTGCAAGCGTTATCCGGATTCACTGGGTTTAAAGGGTGCGTAGGTGGGCTTGTAAGTCAGTGGTGAAAGCCCGGAGCTCAACTCCGGAACTGCCATTGATACTGCCGGGCTTGAGTACAGACGAGGTTGGCGGAATTGATTGTGTAGCGGTGAAATGCGTAGATATTGGGAGGAACACCAGTGGCGAAGGCGGCTCACTGGACTGGTACTGACGCTGAGGCGCGAAAGCGTGGGGAGCAAACGGGATTAGATACCCCTGTAGTCC</w:t>
      </w:r>
    </w:p>
    <w:p w14:paraId="368AE950">
      <w:pPr>
        <w:rPr>
          <w:rFonts w:hint="eastAsia"/>
        </w:rPr>
      </w:pPr>
      <w:r>
        <w:rPr>
          <w:rFonts w:hint="eastAsia"/>
        </w:rPr>
        <w:t>&gt;OTU012929</w:t>
      </w:r>
    </w:p>
    <w:p w14:paraId="1047B94F">
      <w:pPr>
        <w:rPr>
          <w:rFonts w:hint="eastAsia"/>
        </w:rPr>
      </w:pPr>
      <w:r>
        <w:rPr>
          <w:rFonts w:hint="eastAsia"/>
        </w:rPr>
        <w:t>CCTACGGGTGGCTGCAGTAGGGAATATTGGGCAATGGCCGAGAGGCTGACCCAGCCATGCCGCGTGCAGGATGAAGGCTTTCTGAGTCGTAAACTGCTTTTGCCAGGGAAGAAAAAAGGGGATGCGTCCTCTACTGACGGTACCTGGTGAATAAGCACCGGCTAACTCCGTGCCAGCAGCCGCGGTAATACGTAGGGGGCAAGCGTTGTCCGGAATCATTGGGCGTAAAGAGCGTGTAGGCGGCCCGGTAAGTCCGTTGTGAAAGTCGAGGGCTCAACCCTCGAATGCCGGCGGATACTGTCGGGCTAGAATCCGGAAGAGGCGAGTGGAATTCCTGGTGTAGCGGTGAAATGCGCAGATATCAGGAGGAACACCGGTGGCGAAGGCGGGTCTCTGGGCCGATACTGACGCTGAGGAGCGAAAGCGTGGGGAGCGAACAGGATTAGATACCCCAGTAGTCC</w:t>
      </w:r>
    </w:p>
    <w:p w14:paraId="1777276C">
      <w:pPr>
        <w:rPr>
          <w:rFonts w:hint="eastAsia"/>
        </w:rPr>
      </w:pPr>
      <w:r>
        <w:rPr>
          <w:rFonts w:hint="eastAsia"/>
        </w:rPr>
        <w:t>&gt;OTU012930</w:t>
      </w:r>
    </w:p>
    <w:p w14:paraId="3CED4EEA">
      <w:pPr>
        <w:rPr>
          <w:rFonts w:hint="eastAsia"/>
        </w:rPr>
      </w:pPr>
      <w:r>
        <w:rPr>
          <w:rFonts w:hint="eastAsia"/>
        </w:rPr>
        <w:t>CCTACGGGGGGCTGCAGTAGGGAATATTGCGCAATGGGCGAAAGCCTGACGCAGCAACACCGTGTGCGGGATGACGCTTTTCGGAGTGTAAACCGCTGTCAGCAGGGAAGAATAATGACTGTACCTGCAGAGGAAGCACCGGCTAACTACGTGCCAGCAGCCGCGGTAATACGTAGGTGGCAAGCGTTGTCCGGATTTATTGGGTTTAAAGGGTGCGTAGGCGGCCCTGTAAGTCAGTGGTGAAATATCTCAGCTTAACTGAGAGGGTGCCATTGATACTGCGGGGCTTGAGTACAGATGAGGTAGGCGGAATTGACGGTGTAGCGGTGAAATGCATAGATATCTGGAGGAACATCAGTGGCGAAGGCGGCTTCCTGGATCAAGACTGACACTGAGGCTCGAAAGCGTGGGGAGCAAACAGGATTAGATACCCCGGTAGTCC</w:t>
      </w:r>
    </w:p>
    <w:p w14:paraId="40257B2E">
      <w:pPr>
        <w:rPr>
          <w:rFonts w:hint="eastAsia"/>
        </w:rPr>
      </w:pPr>
      <w:r>
        <w:rPr>
          <w:rFonts w:hint="eastAsia"/>
        </w:rPr>
        <w:t>&gt;OTU012931</w:t>
      </w:r>
    </w:p>
    <w:p w14:paraId="7F05AB63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TGGGAACAAACCTTTCATTTAACTGATGGAAGACTGATAGTACCAGAAGAGGAAGAGACGGCTAACTCTGTGCCAGCAGCCGCGGTAATACAGAGGTCTCAACCGTTGTTCGGATTCATTGGGCGTAAAGGGCGCGTAGGTGGTGAGTTAAGATTGATGTGAAATCCCTGGGCTTAACCTAGGAACTGCATCGATGACTGATTCGCTGGAGTACTGTAGAGGGTAGTGGAATTTCCGGTGTAGCGGTGAAATGCGTAGAGATCGGAAGGAACACCAGTGGCGAAGGCGGCTACCTGGACAACACCTGACACTGAGGCACGAAAGCTAGGGGAGCAAACAGGATTAGATACCCGTGTAGTCC</w:t>
      </w:r>
    </w:p>
    <w:p w14:paraId="40EDBB61">
      <w:pPr>
        <w:rPr>
          <w:rFonts w:hint="eastAsia"/>
        </w:rPr>
      </w:pPr>
      <w:r>
        <w:rPr>
          <w:rFonts w:hint="eastAsia"/>
        </w:rPr>
        <w:t>&gt;OTU012932</w:t>
      </w:r>
    </w:p>
    <w:p w14:paraId="1899F178">
      <w:pPr>
        <w:rPr>
          <w:rFonts w:hint="eastAsia"/>
        </w:rPr>
      </w:pPr>
      <w:r>
        <w:rPr>
          <w:rFonts w:hint="eastAsia"/>
        </w:rPr>
        <w:t>CCTACGGGCGGCTGCAGTAAGGAATATTGGTCAATGGAGGCAACTCTGAACCAGCCATGCCGCGTGAAGGATGAAGGTCCTCTGGATTGTAAACTTCTTTTACAGGGGAAGAAACCACTTTTTTTCAAGAGTGTTGACGGTACCCTGGGAATAAGCACCGGCTAACTACGTGCCAGCAGCCGCGGTAATACGTAGGGTGCAAGCGTTAATCGGAATTACTGGGCGTAAAGCGTGCGCAGGCGGTGATGTAAGACGGATGTGAAATCCCCGGGCTCAACCTGGGAACTGCATTTGTGACTGCATCGCTGGAGTGCGGCAGAGGGGGATGGAATTCCGCGTGTAGCGGTGAAATGCGTAGAGATTAGGAAGAACCCCAGTGGCGAAGGCGACTTTCTGGACCATAACTGACGCTGAGGCATGAAAGCGTGGGGAGCAAACAGGATTAGATACCCCAGTAGTCC</w:t>
      </w:r>
    </w:p>
    <w:p w14:paraId="690A2332">
      <w:pPr>
        <w:rPr>
          <w:rFonts w:hint="eastAsia"/>
        </w:rPr>
      </w:pPr>
      <w:r>
        <w:rPr>
          <w:rFonts w:hint="eastAsia"/>
        </w:rPr>
        <w:t>&gt;OTU012933</w:t>
      </w:r>
    </w:p>
    <w:p w14:paraId="1BCD13EE">
      <w:pPr>
        <w:rPr>
          <w:rFonts w:hint="eastAsia"/>
        </w:rPr>
      </w:pPr>
      <w:r>
        <w:rPr>
          <w:rFonts w:hint="eastAsia"/>
        </w:rPr>
        <w:t>CCTACGGGGGGCAGCAGTAGGGAATATTGGGCAATGGTGGCAACACTGACCCAGCCACGCCGCGTGCCGGAAGAAGGCGCTCAGCGTTGTAAACGGCTTTTATCCGGGAAGAACAGGGATTACGTGTAATCTACTTGACGGTACCCTGGGAATAAGCACCGGCTAACTCCGTGCCAGCAGCCGCGGTAATACGGAGGGTGCAAGCGTTATCCGGATTCACTGGGTTTAAAGGGTGCGTAGGAGGGCAGGGAAGTCCGTGGTGAAATCTCCGAGCTTAACTCGGAAACTGCCGTGGATACTCTCTGTCTTGAATACTGTGAAGGTGAGCGGAATATGTCATGTAGCGGTGAAATGCTTAGATATGACATAGAACACCAATTGCGAAGGCAGCTCACTGCGCAGTTTATTGACGCTGAGGCACGAAAGCGTGGGGATCAAACAGGATTAGATACCCGAGTAGTCC</w:t>
      </w:r>
    </w:p>
    <w:p w14:paraId="634AA8D8">
      <w:pPr>
        <w:rPr>
          <w:rFonts w:hint="eastAsia"/>
        </w:rPr>
      </w:pPr>
      <w:r>
        <w:rPr>
          <w:rFonts w:hint="eastAsia"/>
        </w:rPr>
        <w:t>&gt;OTU012934</w:t>
      </w:r>
    </w:p>
    <w:p w14:paraId="08FAB3EE">
      <w:pPr>
        <w:rPr>
          <w:rFonts w:hint="eastAsia"/>
        </w:rPr>
      </w:pPr>
      <w:r>
        <w:rPr>
          <w:rFonts w:hint="eastAsia"/>
        </w:rPr>
        <w:t>CCTACGGGCGGCTGCAGTGGGGAATCTTGGACAATGGGCGAAAGCCCGATCCAGCAATATCGCGTGAGTGAAGAAGGGCAATGCCGCTTGTAAAGCTCTTTCGTCGAGTGCGCGATCATGACAGGACTCGAGGAAGAAGCCCCGGCTAACTCCGTGCCAGCAGCCGCGGTAAGACGGGGGGTGCGAGCGTTGTCCGGAATCACTGGGCGTAAAGGGCGCGTAGGCGGTCCGCTAAGCGGGCGGTGAAAGCCCGGGGCTCAACCCCGGGTCGGCCGTGCGAACTGGCGGACTCGAGCACAGTAGAGGCAGATGGAATTCCGGGTGTAGCGGTGGAATGCGTAGAGATCGGCAGGAACACCCAGGGGGAAACCAGTGGACTGGCACGGTGCTGACGCTCAGGTGCGAAAGCGTGGGGAGCGAACCGGATTAGATACCCGAGTAGTCC</w:t>
      </w:r>
    </w:p>
    <w:p w14:paraId="403B59CE">
      <w:pPr>
        <w:rPr>
          <w:rFonts w:hint="eastAsia"/>
        </w:rPr>
      </w:pPr>
      <w:r>
        <w:rPr>
          <w:rFonts w:hint="eastAsia"/>
        </w:rPr>
        <w:t>&gt;OTU012935</w:t>
      </w:r>
    </w:p>
    <w:p w14:paraId="68E8FDF1">
      <w:pPr>
        <w:rPr>
          <w:rFonts w:hint="eastAsia"/>
        </w:rPr>
      </w:pPr>
      <w:r>
        <w:rPr>
          <w:rFonts w:hint="eastAsia"/>
        </w:rPr>
        <w:t>CCTACGGGGGGCAGCAGTAGGGAATCTTGCTTAATGGGCGCAAGCCTGAAGCAGCGACGCCGCGTGAGGGATGAAGGCCTTCGGGTTGTAAACCTCTTTCAGGAGGGACGAAGGGCCGGCCGCGAATAGCGGTCCGGCTTGACGGTACCTTCAGAAGAAGCTCCGGCTAACTACGTGCCAGCAGCCGCGGTAATACGTAGGGAGCAAGCGTTGTCCGGAATCATTGGGCGTAAAGCGCGCGTAGGCGGCCCGATCAGTCTGCTGTGAAAGTCGAAGGCTCAACCTTCGAAAGCCGGTGGATACTGTCGGGCTAGAGTCCGGAAGAGGCGGGTGGAATTCCTGGTGTAGCGGTGGAATGCGCAGATATCAGGAGGAACACCAACGGCGAAGGCAGCCCGCTGGGACGGTACTGACGCTAAGGCGCGAAAGCGTGGGGAGCGAACAGGATTAGATACCCGTGTAGTCC</w:t>
      </w:r>
    </w:p>
    <w:p w14:paraId="5E94C9B2">
      <w:pPr>
        <w:rPr>
          <w:rFonts w:hint="eastAsia"/>
        </w:rPr>
      </w:pPr>
      <w:r>
        <w:rPr>
          <w:rFonts w:hint="eastAsia"/>
        </w:rPr>
        <w:t>&gt;OTU012936</w:t>
      </w:r>
    </w:p>
    <w:p w14:paraId="17FC0A37">
      <w:pPr>
        <w:rPr>
          <w:rFonts w:hint="eastAsia"/>
        </w:rPr>
      </w:pPr>
      <w:r>
        <w:rPr>
          <w:rFonts w:hint="eastAsia"/>
        </w:rPr>
        <w:t>CCTACGGGGGGCAGCAGTCGAGGATCTTCGTCAATGGGCGCAAGCCTGAACGAGCGACGCCGCGTGCGGGAGGAAGGCCTTCGGGTTGTAAACCGCTGTCGAGGGGGACAAAGGCCGTATCCAATCGGCTTGATCGATCCCTGGAGGAAGGACGGGCTAAGTTCGTGCCAGCAGCCGCGGTAAGACGAACCGTCCTAACGTTGTTCGGAATCACTGGGCTTAAAGGGCGCGTAGGCGGCCTCGCAAGTCGGGGGTGAAATCCCGCCGCTCAACGGCGGAAGGGCCTTCGATACTGCGGGGCTCGAGGGAGGCAGGGGTGCGCGGAACTTCTGGTGGAGCGGTGAAATGCGTTGATATCAGAAGGAACGCCGGCGGCGAAAGCGGCGCACTGGACCTCTACTGACGCTGAGGCGCGAAAGCCAGGGGAGCAAACGGGATTAGATACCCTTGTAGTCC</w:t>
      </w:r>
    </w:p>
    <w:p w14:paraId="4FCB2A44">
      <w:pPr>
        <w:rPr>
          <w:rFonts w:hint="eastAsia"/>
        </w:rPr>
      </w:pPr>
      <w:r>
        <w:rPr>
          <w:rFonts w:hint="eastAsia"/>
        </w:rPr>
        <w:t>&gt;OTU012937</w:t>
      </w:r>
    </w:p>
    <w:p w14:paraId="2B07C433">
      <w:pPr>
        <w:rPr>
          <w:rFonts w:hint="eastAsia"/>
        </w:rPr>
      </w:pPr>
      <w:r>
        <w:rPr>
          <w:rFonts w:hint="eastAsia"/>
        </w:rPr>
        <w:t>CCTACGGGAGGCTGCAGTGGGGAATCTTGCGCAATGGGCGAAAGCCTGACGCAGCGACGCCGCGTGGGTGATGAAGGCCTTCGGGTTGTAAAGCCCTGTGGGGAGGGACGAATAACAACGACCTAATACGTCGTTGGATGACGGTACCTCCTTAGCAAGCACCGGCTAACTCTGTGCCAGCAGCCGCGGTAAGACAGAGGGTGCAAACGTTGTTCGGAATCACTGGGCATAAAGCGCGCGTAGGTGGCTGGGTAAGTCCATGGTGAAATCCCTCGGCTCAACCGAGGAATGGCCGTGGATACTGCCTGGCTTGAGGTCGGGAGGGGTGAGTGGAACTCTCGGTGTAGCGGTGAAATGCGTAGATATCGTTTGGAACGCCAATGGTGAAAACAGATTGCTGGGAGTGTGCTGACGCTGAGACACGAAAGCCAGGGGAGCGAACGGGATTAGATACCCCGGTAGTCC</w:t>
      </w:r>
    </w:p>
    <w:p w14:paraId="74A6E222">
      <w:pPr>
        <w:rPr>
          <w:rFonts w:hint="eastAsia"/>
        </w:rPr>
      </w:pPr>
      <w:r>
        <w:rPr>
          <w:rFonts w:hint="eastAsia"/>
        </w:rPr>
        <w:t>&gt;OTU012938</w:t>
      </w:r>
    </w:p>
    <w:p w14:paraId="681AC7C0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TTCTCGGAATGTAAACTTCAAAAGACGTGAAGAATAAGCGTAGGCTAACATCCTGCGTGATGACTAGCGTTAGTAAGCTCCGGCTAACTCCGTGCCAGCAGCCGCGGTAATACGTAGGGACCGAGCGTTGTCCGGAATCATTGGGCGTAAAGCGCGCGTAGGCGGCCGTCCACGTCGGGTGTGAAAGCTCAGGGCTCAACCCTGGGAGGCCACTCGATACGGGACGGCTAGAGGCAGCTAGGGGAGAGTGGAATACCTGGTGTAGCGGTGAAATGCGCAGATATCAGGTGGAACACCGGTGGCGAAGGCGGCTCTCTGGGGCTGATCTGACGCTGAGGCGCGAAAGCTGGGGTAGCAAACAGGATTAGATACCCGGGTAGTCC</w:t>
      </w:r>
    </w:p>
    <w:p w14:paraId="5760D300">
      <w:pPr>
        <w:rPr>
          <w:rFonts w:hint="eastAsia"/>
        </w:rPr>
      </w:pPr>
      <w:r>
        <w:rPr>
          <w:rFonts w:hint="eastAsia"/>
        </w:rPr>
        <w:t>&gt;OTU012939</w:t>
      </w:r>
    </w:p>
    <w:p w14:paraId="1A1C9012">
      <w:pPr>
        <w:rPr>
          <w:rFonts w:hint="eastAsia"/>
        </w:rPr>
      </w:pPr>
      <w:r>
        <w:rPr>
          <w:rFonts w:hint="eastAsia"/>
        </w:rPr>
        <w:t>CCTACGGGTGGCTGCAGTGAGGAATATTGCGCAATGGGCGACAGCCTGACGCAGCGACGCCGCGTGGGGGATGAAGGTCTTCGGATTGTAAACCCCTTTCGGGAGGGAAGATGGGACGGGCAACCGTTCGGACGGTACCTCCAGAAGCAGCCACGGCTAACTTCGTGCCAGCAGCCGCGGTAATACGAAGGGGGCTAGCGTTGTTCGGAATTACTGGGCGTAAAGCGCACGTAGGCGGCTTGGCAAGTCGGGTGTGAAAACTCCAGGCTCAACCTGGAGATGCCACTCGATACTGCCATGGCTAGAGTCCGGTAGGGGAGCACGGAATTCCTGGTGTAGCGGTGAAATGCACAGAGATCAGGAGGAACACCAGCAGCGAAGGCGGTGCTCTGGGCCGGAACTGACGCTGAGGAGCGAAAGCGTGGGGAGCAAACAGGATTAGATACCCCGGTAGTCC</w:t>
      </w:r>
    </w:p>
    <w:p w14:paraId="2849B581">
      <w:pPr>
        <w:rPr>
          <w:rFonts w:hint="eastAsia"/>
        </w:rPr>
      </w:pPr>
      <w:r>
        <w:rPr>
          <w:rFonts w:hint="eastAsia"/>
        </w:rPr>
        <w:t>&gt;OTU012940</w:t>
      </w:r>
    </w:p>
    <w:p w14:paraId="4A557959">
      <w:pPr>
        <w:rPr>
          <w:rFonts w:hint="eastAsia"/>
        </w:rPr>
      </w:pPr>
      <w:r>
        <w:rPr>
          <w:rFonts w:hint="eastAsia"/>
        </w:rPr>
        <w:t>CCTACGGGGGGCAGCAGTAGGGAATATTGGGCAATGGAGGCAACTCTGACCCAGCAACGCCGCGTGAAGGATGAAGTATTTCGGTATGTAAACTTCGGAAGGATGGGAAGAATAAATGACGGTACCATCTCTAAGCCCCGGCTAACTCCGTGCCAGCAGCCGCGGTAATACGGAGGGGGCAAGCGTTGTTCGGATTTACTGGGCGTAAAGGGTGTGTAGGTGGCGCGCTAAGTCAGGTGTGAAATTTCGGAGCTTAACTCCGAAACTGCATTTGATACTGGCGTGCTCGAGGACTGGAGAGGAGACTGGAATTCATGGTGTAGCGGTGAAATGCGCAGATATCAGGAAGAACACCAATGGCGAAGGCAGCTCTCTGGGACGGTACTGACGCTGAGACGCGAAAGCGTGGGGAGCGAACAGGATTAGATACCCCGGTAGTCC</w:t>
      </w:r>
    </w:p>
    <w:p w14:paraId="3C42FB2D">
      <w:pPr>
        <w:rPr>
          <w:rFonts w:hint="eastAsia"/>
        </w:rPr>
      </w:pPr>
      <w:r>
        <w:rPr>
          <w:rFonts w:hint="eastAsia"/>
        </w:rPr>
        <w:t>&gt;OTU012941</w:t>
      </w:r>
    </w:p>
    <w:p w14:paraId="296E9B55">
      <w:pPr>
        <w:rPr>
          <w:rFonts w:hint="eastAsia"/>
        </w:rPr>
      </w:pPr>
      <w:r>
        <w:rPr>
          <w:rFonts w:hint="eastAsia"/>
        </w:rPr>
        <w:t>CCTACGGGGGGCTGCAGTAGGGAATATTGGACAATGGGTGCGAGCCTGATCCAGCCATGCCGCGTGCAGGAAGACGGCCTTCTGGGTTGTAAACTGCTTTTGCCAGGGGATAAAATGACCGTGCGCGGTTAATTGAAGGTACCTGGTGAATAAGCCACGGCTAACTACGTGCCAGCAGCCGCGGTAATACGAAGGTCCCAAGCGTTGTTCGGAATCACTGGGCGTAAAGGGAGCGTAGGCGGCGTGGTAAGTCAGATGTGAAATCCCGGGGCTCAACCCCGGAACTGCATCCGATACTGCCATGCTTGAGGGTTGGAGAGGTAGCTGGAATTCCAAGTGTAGGAGTGAAATCCGTAGATATTTGGAGGAACACCGATGGCGTAGGCAGGTGACTGGCTCATTCTTGACACTAAGGCACGAAAGCGTGGGGAGCAAACGGGATTAGATACCCCAGTAGTCC</w:t>
      </w:r>
    </w:p>
    <w:p w14:paraId="31986463">
      <w:pPr>
        <w:rPr>
          <w:rFonts w:hint="eastAsia"/>
        </w:rPr>
      </w:pPr>
      <w:r>
        <w:rPr>
          <w:rFonts w:hint="eastAsia"/>
        </w:rPr>
        <w:t>&gt;OTU012942</w:t>
      </w:r>
    </w:p>
    <w:p w14:paraId="0961877A">
      <w:pPr>
        <w:rPr>
          <w:rFonts w:hint="eastAsia"/>
        </w:rPr>
      </w:pPr>
      <w:r>
        <w:rPr>
          <w:rFonts w:hint="eastAsia"/>
        </w:rPr>
        <w:t>CCTACGGGCGGCAGCAGTAAGGAATCTTCCACAATGGGGGCAACCCTGATGGAGCAACGCCGCGTGAAGGATGAAGGCCTTAGGGTCGTAAACTTCTTTTGTTAGCGAAGAATATGACGGTAACTAACGAATAAGGGTCGGCTAACTACGTGCCAGCAGCCGCGGTCATACGTAGGACCCAAGCGTTATCCGGAGTGACTGGGCGTAAAGAGTTGCGTAGGCGGGATGGCAAGTCAGTCGTGAAATCTCTCGGCTCAACCGAGAAACGTCGGCTGATACTGCCGTTCTTGAGGGATGCAGAGGAGACTGGAATTCCCGGTGTAGCGGTGAAATGCGCAGATATCGGGTGGAACACCAGTGGCGAAGGCGGTGTTCTGGGCCGGAACTGACGCTGAGGAGCGAAAGCGTGGGTAGCAAACAGGATTAGATACCCTGGTAGTCC</w:t>
      </w:r>
    </w:p>
    <w:p w14:paraId="27454CC4">
      <w:pPr>
        <w:rPr>
          <w:rFonts w:hint="eastAsia"/>
        </w:rPr>
      </w:pPr>
      <w:r>
        <w:rPr>
          <w:rFonts w:hint="eastAsia"/>
        </w:rPr>
        <w:t>&gt;OTU012943</w:t>
      </w:r>
    </w:p>
    <w:p w14:paraId="13804D94">
      <w:pPr>
        <w:rPr>
          <w:rFonts w:hint="eastAsia"/>
        </w:rPr>
      </w:pPr>
      <w:r>
        <w:rPr>
          <w:rFonts w:hint="eastAsia"/>
        </w:rPr>
        <w:t>CCTACGGGAGGCTGCAGTAAGGGATATTGCGCAATGGGCGAAAGCCTGACGCAGCAACGCCGCGTGGGGGAGGAAGGCCTTCGGGTTGTAAACCCCTGTTGCCCGGGACGAACGACCCCTTTCGAGGAGCCTGACGGTACCGGGTGAGGAAGCACCGGCTAACTCCGTGCCAGCAGCCGCGGTAATACGGAGGGTGCGAGCGTTGTCCGGAATCACTGGGCGTAAAGGGCGCGTAGGCGGCCGAGCAAGGTCGCGGTGAAAGCCCGGGGCTCAACCCCGGGTCGGCCGTGGCAACTACTTGGCTGGAGCACTGTAGGGGCGGGTGGAATTCCGGGTGTAGCGGTGGAATGCGTAGAGATCCGGAAGAACACCGGTGGCGAAGGCGGCCCGCTGGGCCATGGCTGACACTGAGGCGCGACAGCGTGGGGAGCAAACAGGATTAGATACCCTAGTAGTCC</w:t>
      </w:r>
    </w:p>
    <w:p w14:paraId="57F24AA4">
      <w:pPr>
        <w:rPr>
          <w:rFonts w:hint="eastAsia"/>
        </w:rPr>
      </w:pPr>
      <w:r>
        <w:rPr>
          <w:rFonts w:hint="eastAsia"/>
        </w:rPr>
        <w:t>&gt;OTU012944</w:t>
      </w:r>
    </w:p>
    <w:p w14:paraId="486CB2F3">
      <w:pPr>
        <w:rPr>
          <w:rFonts w:hint="eastAsia"/>
        </w:rPr>
      </w:pPr>
      <w:r>
        <w:rPr>
          <w:rFonts w:hint="eastAsia"/>
        </w:rPr>
        <w:t>CCTACGGGTGGCAGCAGTCGGGAATTTTGGGCAATGGGCGCAAGCCTGACCCAGCAACGCCGCGTGAAGGATGAAGCTTCTCGGAGTGTAAACTTCATAAGAGTGGGACGAATAAGGGTGGGCTAACACCCCACTTGATGACGGTACCACTTGTAAGCTCCGGCTAACTCCGTGCCAGCAGCCGCGGTAAGACGAACCGTGCGAACGTTGTTCGGAATCACTGGGCTTAAAGGGCGCGTAGGCGGGCCGCATAGTCGGAGGTGAAAGCCCCCAGCTCAACTGGGGAAGTGCCCCCGATACTGGCGGCCTCGAGGGAGGTAGGGGCGTGCGGAACTTCCGGTGGAGCGGTGAAATGCGTAGATATCGAGAGGAACACCTGCGGCGAAGGCGGGTTGCTGGGCTGACACTGACGCTGAGGCGCGAAAGCCAGGGGAGCGAACGGGATTAGATACCCTTGTAGTCC</w:t>
      </w:r>
    </w:p>
    <w:p w14:paraId="2B74E214">
      <w:pPr>
        <w:rPr>
          <w:rFonts w:hint="eastAsia"/>
        </w:rPr>
      </w:pPr>
      <w:r>
        <w:rPr>
          <w:rFonts w:hint="eastAsia"/>
        </w:rPr>
        <w:t>&gt;OTU012945</w:t>
      </w:r>
    </w:p>
    <w:p w14:paraId="2BF3186B">
      <w:pPr>
        <w:rPr>
          <w:rFonts w:hint="eastAsia"/>
        </w:rPr>
      </w:pPr>
      <w:r>
        <w:rPr>
          <w:rFonts w:hint="eastAsia"/>
        </w:rPr>
        <w:t>CCTACGGGAGGCTGCAGTGGGGAATATTGCGCAATGGGCGAAAGCCTGACGCAGCCAACCCGCGTGGGTGATGAAGGCCTTCGGGTCGTAAAGCCCTGTCGTGAGGGAAGAAACCTGACGGTACCTCACAAGAAAGCGCCGGCTAACCCCGTGCCAGCAGCCGCGGTAATACGGGGGGCGCAAGCGTTGCTCGGAATCACTGGGCGTAAAGCGTCCGCAGGCGGCTTGGTAAGTCGGGTGTGAAAGCCCGGAGCTCAACTCCGGAACTGCATTCGAGACTGCTTGGCTCGAGTACGGGAGAGGATGGCGGAATTCCTGGTGTAGAGGTGAAATGCGTAGATATCGGGAGGAACACCCGTGGCGAAAGCGGCCTTCTGGACCATTTCTGACGCTCAGACGCGAAAGCTAGGGTAGCAAACGGGATTAGATACCCTTGTAGTCC</w:t>
      </w:r>
    </w:p>
    <w:p w14:paraId="2A1AA0C3">
      <w:pPr>
        <w:rPr>
          <w:rFonts w:hint="eastAsia"/>
        </w:rPr>
      </w:pPr>
      <w:r>
        <w:rPr>
          <w:rFonts w:hint="eastAsia"/>
        </w:rPr>
        <w:t>&gt;OTU012946</w:t>
      </w:r>
    </w:p>
    <w:p w14:paraId="7AFC61C0">
      <w:pPr>
        <w:rPr>
          <w:rFonts w:hint="eastAsia"/>
        </w:rPr>
      </w:pPr>
      <w:r>
        <w:rPr>
          <w:rFonts w:hint="eastAsia"/>
        </w:rPr>
        <w:t>CCTACGGGAGGCTGCAGTGGGGAATTTTGGACAATGGGCGCAAGCCTGATCCAGCCATGCCGCGTGCGGGAAGAAGGCCTTCGGGTTGTAAACCGCTTTTGTCAGGGAAGAAAAGACTCCTGCTAATACCGGGGGTTCATGACGGTACCTGAAGAATAAGCACCGGCTAACTACGTGCCAGCAGCCGCGGTAATACGGGGGGGGCAAGCGTTGTTCGGAATTACTGGGCGTAAAGGGTGCGTAGGCGGCTCTCTAAGTCGGATGTGAAAACTCTGGGCTCAACCCAGAGCCTGCATCCGAAACTGGAGGGCTAGGGTTCTGGAGGGGAAAGCGGAATTCCTGGTGTAGCGGTGAAATGCGTAGATATCAGGAGGAACACCTGTGGCGAAAGCGGCTCACTGGACCATAACTGACGCTGAGGCGCGAAAGCTAGGGGAGCAAACAGGATTAGATACCCCAGTAGTCC</w:t>
      </w:r>
    </w:p>
    <w:p w14:paraId="1B1882A3">
      <w:pPr>
        <w:rPr>
          <w:rFonts w:hint="eastAsia"/>
        </w:rPr>
      </w:pPr>
      <w:r>
        <w:rPr>
          <w:rFonts w:hint="eastAsia"/>
        </w:rPr>
        <w:t>&gt;OTU012947</w:t>
      </w:r>
    </w:p>
    <w:p w14:paraId="07AA1F89">
      <w:pPr>
        <w:rPr>
          <w:rFonts w:hint="eastAsia"/>
        </w:rPr>
      </w:pPr>
      <w:r>
        <w:rPr>
          <w:rFonts w:hint="eastAsia"/>
        </w:rPr>
        <w:t>CCTACGGGGGGCTGCAGTAGGGAATCTTGCGCAATGGGCGAAAGCCTGACGCAGCGACGCCGCGTGCGGGATGAAGGCCCTCGGGTTGTAAACCGCTTTCGGCAGGGACGAAGCGAAAGTGACGGTACCTGCAGAAGAAGCCCCGGCTAACTACGTGCCAGCAGCCGCGGTAAGACGTAGGGGGCGAGCGTTGTCCGGATTTATTGGGCGTAAAGCGCGCGCAGGCGGCCCGGAAAGTCGGGTGTGAAAGCCCGGGGCTCAACCTCGGAATTGCCCTTGAGACTGTCGATCTAGAGTTTGGGAGAGGTGTGTGGAACTCCGAGTGTAGAGGTGAAATTCGTAGATATTCGGAGGAACACCAGAAGCGAAGGCGGCTCACTGGCCCGATACTGACGCTGAGGCGCGAAAGCGTGGGGAGCAAACAGGATTAGATACCCCGGTAGTCC</w:t>
      </w:r>
    </w:p>
    <w:p w14:paraId="7B9DE629">
      <w:pPr>
        <w:rPr>
          <w:rFonts w:hint="eastAsia"/>
        </w:rPr>
      </w:pPr>
      <w:r>
        <w:rPr>
          <w:rFonts w:hint="eastAsia"/>
        </w:rPr>
        <w:t>&gt;OTU012948</w:t>
      </w:r>
    </w:p>
    <w:p w14:paraId="59C6AE99">
      <w:pPr>
        <w:rPr>
          <w:rFonts w:hint="eastAsia"/>
        </w:rPr>
      </w:pPr>
      <w:r>
        <w:rPr>
          <w:rFonts w:hint="eastAsia"/>
        </w:rPr>
        <w:t>CCTACGGGGGGCAGCAGTAAGGAATATTGCGCAATGGGCGACAGCCTGACGCAGCGACGCCGCGTGGGGGATGAAGGTCTTCGGATTGTAAACCCCTTTCGGGAGGGAAGAGGGAATGGGGCAACCCATTCGGACGGTACCTCCAGAAGCAGCCACGGCTAACTTCGTGCCAGCAGCCGCGGTAATACGAAGGTGGCAAGCGTTGTTCGGATTCACTGGGCGTACAGGGAGCGTAGGTGGTGACGCAAGTCTGGTGTGAAATCTCGGAGCTCAACTCCGAAATTGCACCGGATACTGCGTGACTCGAGGACTGTAGAGGAGATCGGAATTCACGGTGTAGCAGTGAAATGCGTAGATATCGCCAAGAACACCGATGGCGAAGGCAGCTGACTAGGTTGGTACTGACACTCAAGAACGAAAGCGTGGGGAGCGAACAGGATTAGATACCCTTGTAGTCC</w:t>
      </w:r>
    </w:p>
    <w:p w14:paraId="591DEBC1">
      <w:pPr>
        <w:rPr>
          <w:rFonts w:hint="eastAsia"/>
        </w:rPr>
      </w:pPr>
      <w:r>
        <w:rPr>
          <w:rFonts w:hint="eastAsia"/>
        </w:rPr>
        <w:t>&gt;OTU012949</w:t>
      </w:r>
    </w:p>
    <w:p w14:paraId="040D77E1">
      <w:pPr>
        <w:rPr>
          <w:rFonts w:hint="eastAsia"/>
        </w:rPr>
      </w:pPr>
      <w:r>
        <w:rPr>
          <w:rFonts w:hint="eastAsia"/>
        </w:rPr>
        <w:t>CCTACGGGGGGCTGCAGTGGGGAATCTTGCGCAATGCGCGAAACCCTGACGCAGCAACGCCGCGTGGGTGATGAAGGCCTTCGGGTTGTAAAGCCCTTTTGGCGGGGAAGAACACAATGACGGTACCCGCAGAAGAAGCACCGGCTAACTCTGTGCCAGCAGCCGCGGTAATACAGAGGGTGCAAGCGTTATTCGGAATTATTGGGCGTAAAGAGCGCGTAGGCGGTTTAGTAAGTCTGATGTGAAAGCCCTGGACTCAATTCAGGAAGTGCATCGGATACTGCTAGACTAGAGTGCAGGAGAGGTGAGTGGAATTCCCGGTGTAGAGGTGAAATTCGTAGATATCGGGAGGAACAACAGAGGCGAAGGCGACTCACTGGACTGTTACTGACGCTGAGGCGCGAAAGCGTGGGGAGCAAACAGGATTAGATACCCTTGTAGTCC</w:t>
      </w:r>
    </w:p>
    <w:p w14:paraId="7BB92BAE">
      <w:pPr>
        <w:rPr>
          <w:rFonts w:hint="eastAsia"/>
        </w:rPr>
      </w:pPr>
      <w:r>
        <w:rPr>
          <w:rFonts w:hint="eastAsia"/>
        </w:rPr>
        <w:t>&gt;OTU012950</w:t>
      </w:r>
    </w:p>
    <w:p w14:paraId="0631F346">
      <w:pPr>
        <w:rPr>
          <w:rFonts w:hint="eastAsia"/>
        </w:rPr>
      </w:pPr>
      <w:r>
        <w:rPr>
          <w:rFonts w:hint="eastAsia"/>
        </w:rPr>
        <w:t>CCTACGGGTGGCAGCAGTTTCGAATCATTCACAATGGGCGCAAGCCTGATGGTGCGACGCCGCGTGAGGGATGAAGGCCTTCGGGTTGTAAACCTCTGTCACCGGGGAAGAAACGCTTTAAGTTAATAGTTTGAAGCCTGACTTAACCCGGAGAGGAAGCAGTGGCTAACTCTGTGCCAGCAGCCGCGGTAATACAGAGACTGCAAGCGTTATTCGGATTCACTGGGCGTAAAGGGTGCGTAGGCGGCTTTATAAGTCAGTGGTGAAATCCTGCAGCTTAACTGTAGAACTGCCATTGATACTGTCAAGCTTGAGTACAGACGAGGTAGGCGGAATTGATTGTGTAGCGGTGAAATGCATAGATACAATCAAGAACACCGATTGCGTAGGCAGCTTACTAGGCTGTAACTGACGCTGAGGCACGAAAGCGTGGGGAGCAAACAGGATTAGATACCCCAGTAGTCC</w:t>
      </w:r>
    </w:p>
    <w:p w14:paraId="0268FD24">
      <w:pPr>
        <w:rPr>
          <w:rFonts w:hint="eastAsia"/>
        </w:rPr>
      </w:pPr>
      <w:r>
        <w:rPr>
          <w:rFonts w:hint="eastAsia"/>
        </w:rPr>
        <w:t>&gt;OTU012951</w:t>
      </w:r>
    </w:p>
    <w:p w14:paraId="21E1CA53">
      <w:pPr>
        <w:rPr>
          <w:rFonts w:hint="eastAsia"/>
        </w:rPr>
      </w:pPr>
      <w:r>
        <w:rPr>
          <w:rFonts w:hint="eastAsia"/>
        </w:rPr>
        <w:t>CCTACGGGGGGCAGCAGTGGGGAATCTTGCGCAATGGGCGAAAGCCTGACGCAGCGACGCCGCGTGAGGGAAGAAGGCCTTCGGGTTGTAAACCTCTTTCAGGAGGGACGAAGCCACTCGGGTTAATAGCCCAGAGGGTGACGGTACCTCCAGAAGAAGCCCCGGCTAACTACGTGCCAGCAGCCGCGGTAATACGTAGGGGGCAAGCGTTGTCCGGATTCACTGGGTGTAAAGGGTGCGCAGGCGGATTGGTAAGTCAGCGGTGAAATCTCACAGCTCAACTGTGAAACTGCCGTTGATACTGCTGATCTTGAGTACGGGAGAGGTTGATGGAATTCCAGGTGTAGCGGTGAAATGCGCAGATATCAGGAGGAACACCGGTGGCGAAGGCGGCTTTCTGGACAAAGACTGACGCTCAGGTGCGAAAGCGTGGGGAGCAAACAGGATTAGATACCCTAGTAGTCC</w:t>
      </w:r>
    </w:p>
    <w:p w14:paraId="23B4BF77">
      <w:pPr>
        <w:rPr>
          <w:rFonts w:hint="eastAsia"/>
        </w:rPr>
      </w:pPr>
      <w:r>
        <w:rPr>
          <w:rFonts w:hint="eastAsia"/>
        </w:rPr>
        <w:t>&gt;OTU012952</w:t>
      </w:r>
    </w:p>
    <w:p w14:paraId="17D762C8">
      <w:pPr>
        <w:rPr>
          <w:rFonts w:hint="eastAsia"/>
        </w:rPr>
      </w:pPr>
      <w:r>
        <w:rPr>
          <w:rFonts w:hint="eastAsia"/>
        </w:rPr>
        <w:t>CCTACGGGGGGCTGCAGTGGGGAATATTGGACAATGGGCGCAAGCCTGATCCAGCCATACCGCGTGGGTGAAGAAGGCCTTCGGGTTGTAAAGCCCTTTTGTTGGGAAAGAAATCCTATCGGTTAATAACCGGTGGGGATGACGGTACCCAAAGAATAAGCACCGGCTAACTTCGTGCCAGCAGCCGCGGTAATACGAAGGGTGCAAGCGTTACTCGGAATTACTGGGCGTAAAGCGTGCGTAGGTGGTGGTTTAAGTCTGCTGTGAAAGCCCTGGGCTCAACCTGGGAATTGCAGTGGATACTGGATCACTAGAGTGTGGTAGAGGGAGGTAGAATTTCCTGTGTAGCGGTGAAATGCGTAGATATAGGAAGGAATACCAGTGGCGAAGGCGGCTCACTGGCCCGTTACCGACGCTCAGGCGCGACAGCGTGGGGAGCAAACAGGATTAGATACCCGAGTAGTCC</w:t>
      </w:r>
    </w:p>
    <w:p w14:paraId="698B93F7">
      <w:pPr>
        <w:rPr>
          <w:rFonts w:hint="eastAsia"/>
        </w:rPr>
      </w:pPr>
      <w:r>
        <w:rPr>
          <w:rFonts w:hint="eastAsia"/>
        </w:rPr>
        <w:t>&gt;OTU012953</w:t>
      </w:r>
    </w:p>
    <w:p w14:paraId="5B501A12">
      <w:pPr>
        <w:rPr>
          <w:rFonts w:hint="eastAsia"/>
        </w:rPr>
      </w:pPr>
      <w:r>
        <w:rPr>
          <w:rFonts w:hint="eastAsia"/>
        </w:rPr>
        <w:t>CCTACGGGTGGCTGCAGTAAGGAATATTGGTCAATGGACGCAAGTCTGAACCAGCCATGCCGCGTGAAGGATGACGGTCCTCTGGATTGTAAACTTCTTTTATATGGGAAGAAATGCCTGCTTTATAGCGGGTTTGACGGTACCATAGGAATAAGCACCGGCTAACTCCGTGCCAGCAGCCGCGGTAATACGGAGGGTGCAAGCGTTAATCGGAATTACTGGGCGTAAAGCGCACGCAGGCGGCTTTGTGCGTGGGGTGTGAAAGCTCTTGGCTTAACTAAGAGAGGCCATCCCATACGGCAGAGCTCGAGCCATGCAGAGGTCCGCGGAATTGCCGGTGTAGTGGTGAAATGCGTAGAGATCGGCAGGAACACCCAGGGGGAAACCAGTCGACTGGGCATCTACTGACGCTGAGGTGCGAGAGCGTGGGGAGCGAACCGGATTAGATACCCTAGTAGTCC</w:t>
      </w:r>
    </w:p>
    <w:p w14:paraId="04E7583B">
      <w:pPr>
        <w:rPr>
          <w:rFonts w:hint="eastAsia"/>
        </w:rPr>
      </w:pPr>
      <w:r>
        <w:rPr>
          <w:rFonts w:hint="eastAsia"/>
        </w:rPr>
        <w:t>&gt;OTU012954</w:t>
      </w:r>
    </w:p>
    <w:p w14:paraId="1AD657EF">
      <w:pPr>
        <w:rPr>
          <w:rFonts w:hint="eastAsia"/>
        </w:rPr>
      </w:pPr>
      <w:r>
        <w:rPr>
          <w:rFonts w:hint="eastAsia"/>
        </w:rPr>
        <w:t>CCTACGGGAGGCTGCAGTGGGGAATCTTGGACAATGGGGGCAACCCTGATCCAGCGATGCCGCGTGGGTGAAGAAGGCCTTCGGGTTGTAAAGCCCTTTAGGTTGGGACGAAGGTAGCGGGGGGACAATCCCTGTTACTTGACGGTACTAACAGAATAAGCACCGGCAAACTCTGTGCCAGCAGCCGCGGTAATACAGAGGGTGCGAGCGTTAATCGGAATGACTGGGCGTAAAGGGCGCGTAGGCGGTTGATTGGGTGTGATGTGAAAGCCCTGGGCTTAACCTAGGAAGTGCATCGCAAACTAATTAACTGGAGTCGATGAGAGGGTGGCGGAATTTCCGGTGTAGCGGTGAAATGCGTAGAGATCGGAAGGAACGTCGATGGCGAAGGCAGCCACCTGGCATCAGACTGACGCTGAGGCGCGAAAGCGTGGGGAGCGAACGGGATTAGATACCCTGGTAGTCC</w:t>
      </w:r>
    </w:p>
    <w:p w14:paraId="04D78739">
      <w:pPr>
        <w:rPr>
          <w:rFonts w:hint="eastAsia"/>
        </w:rPr>
      </w:pPr>
      <w:r>
        <w:rPr>
          <w:rFonts w:hint="eastAsia"/>
        </w:rPr>
        <w:t>&gt;OTU012955</w:t>
      </w:r>
    </w:p>
    <w:p w14:paraId="54B0260D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TTAACCTAATACGTTAGTGTTTTGACGTTACCGACAGAATAAGCACCGGCTAACTCTGTGCCAGCAGCCGCGGTAATACGAAGGGGGCTAGCGTTGCTCGGAATCACTGGGCGTAAAGCGCACGTAGGTGGGTCGTTAAGTCGGGGGTGAAATCCCAGAGCTCAACTCTGGAACTGCCTTTGATACTGTTGGTCTCGAGTCCGGAAGAGGTGGGTGGAATTCCTAGTGTAGAGGTGAAATTCGTAGATATATGGAGGAATACCGGTGGCGAAGGCGGCCTCCTGGCTCGATACTGACGCTGAGGTGCGAAAGCGTGGGGAGCAAACAGGATTAGATACCCCGGTAGTCC</w:t>
      </w:r>
    </w:p>
    <w:p w14:paraId="66EADF92">
      <w:pPr>
        <w:rPr>
          <w:rFonts w:hint="eastAsia"/>
        </w:rPr>
      </w:pPr>
      <w:r>
        <w:rPr>
          <w:rFonts w:hint="eastAsia"/>
        </w:rPr>
        <w:t>&gt;OTU012956</w:t>
      </w:r>
    </w:p>
    <w:p w14:paraId="5D897DE2">
      <w:pPr>
        <w:rPr>
          <w:rFonts w:hint="eastAsia"/>
        </w:rPr>
      </w:pPr>
      <w:r>
        <w:rPr>
          <w:rFonts w:hint="eastAsia"/>
        </w:rPr>
        <w:t>CCTACGGGGGGCAGCAGTGGGGAATTTTGCACAATGGGCGAAAGCCTGATGCAGCAACGCCGCGTGTGTGATGAAGGTCTTCGGATCGTAAAGCACTTTCGACCGGGAAGAACACCCTTTGGCTAACACCCAGGGGCCTGACGGTACCGGGAGAAGAAGCACCGGCTAACTCTGTGCCAGCAGCCGCGGTAATACGTAGGGCGCAAGCGTTGTCCGGAATTATTGGGCGTAAAGAGCTCGTAGGCGGTTTGTCGCGTCTGCTGTGAAAGCCCGAGGCTCAACCTCGGGTCTGCAGTGGGTACGGGCAGACTAGAGTGCGGTAGGGGAGACTGGAATTCCTGGTGTAGCGGTGAAATGCGTAGATATCATTTGGAACGCCAATGGTGAAAACAGGTAGCTGGGGCTGTGCTGACGCTGAGACACGAAAGCCAGGGGAGCGAACGGGATTAGATACCCCGGTAGTCC</w:t>
      </w:r>
    </w:p>
    <w:p w14:paraId="2E411750">
      <w:pPr>
        <w:rPr>
          <w:rFonts w:hint="eastAsia"/>
        </w:rPr>
      </w:pPr>
      <w:r>
        <w:rPr>
          <w:rFonts w:hint="eastAsia"/>
        </w:rPr>
        <w:t>&gt;OTU012957</w:t>
      </w:r>
    </w:p>
    <w:p w14:paraId="620F4D40">
      <w:pPr>
        <w:rPr>
          <w:rFonts w:hint="eastAsia"/>
        </w:rPr>
      </w:pPr>
      <w:r>
        <w:rPr>
          <w:rFonts w:hint="eastAsia"/>
        </w:rPr>
        <w:t>CCTACGGGTGGCAGCAGTAGGGAATTTTCCACAATGGGCGAAAGCCTGATGGAGCAACGCCGCGTGCAGGATGAATGCCTTCGGGTTGTAAACTGCTTTTATCTGTGACGAATATGACGGTAGCAGATGAATAAGGATCGGCTAACTACGTGCCAGCAGCCGCGGTAATACGTAGGGGGCTAGCGTTGTTCGGAATTACTGGGCGTAAAGAGCGTGTAGGCGGTCCGGTAAGTCCGCTGTAAAAGTCAAGGGCTCAACCCTTGAAGGCCGGTGGAAACTGCCGGACTAGAGTCCGGAAGAGGCGAGTGGAATTCCTGGTGTAGCGGTGGAATGCGTAGAGATGTGGAGGAACACCGATGGCGAAGGCAGCCTTCTGGGCCAACACTGACGCTCATGCACGAAAGCGTGGGGAGCAAACAGGATTAGATACCCCAGTAGTCC</w:t>
      </w:r>
    </w:p>
    <w:p w14:paraId="4C4304FA">
      <w:pPr>
        <w:rPr>
          <w:rFonts w:hint="eastAsia"/>
        </w:rPr>
      </w:pPr>
      <w:r>
        <w:rPr>
          <w:rFonts w:hint="eastAsia"/>
        </w:rPr>
        <w:t>&gt;OTU012958</w:t>
      </w:r>
    </w:p>
    <w:p w14:paraId="4E774AAF">
      <w:pPr>
        <w:rPr>
          <w:rFonts w:hint="eastAsia"/>
        </w:rPr>
      </w:pPr>
      <w:r>
        <w:rPr>
          <w:rFonts w:hint="eastAsia"/>
        </w:rPr>
        <w:t>CCTACGGGAGGCTGCAGTGAGGAATATTGGACAATGGGGGAAACCCTGATCCAGCAACGCCGCGTGGAGGATGAAGGTCTTTGGATTGTAAACTCCTTTTCTTGGGGAAGAGCAAGGACGGTACCCGAGGAATAAGTCACGGCTAACTACGTGCCAGCAGCCGCGGTAATACGGAGGGTGCAAGCGTTATCCGGATTTATTGGGTTTAAAGGGTCCGTAGGCGGATCAGTAAGTCAGTGGTGAAATCTCATAGCTCAACTATGAAACTGCCATTGATACTGCTGGTCTTGAGTAAGGTAGAAGTAGCTGGAATAAGTAGTGTAGCGGTGAAATGCGTAGATATCTGGAAGAACACCGGTGGCGAAGGCGGTCAACTGGCCCGGAACTGACGCTCAGGCACGAAAGCGTGGGGAGCAAACAGGATTAGATACCCGTGTAGTCC</w:t>
      </w:r>
    </w:p>
    <w:p w14:paraId="556A4DE3">
      <w:pPr>
        <w:rPr>
          <w:rFonts w:hint="eastAsia"/>
        </w:rPr>
      </w:pPr>
      <w:r>
        <w:rPr>
          <w:rFonts w:hint="eastAsia"/>
        </w:rPr>
        <w:t>&gt;OTU012959</w:t>
      </w:r>
    </w:p>
    <w:p w14:paraId="5FA6BBFF">
      <w:pPr>
        <w:rPr>
          <w:rFonts w:hint="eastAsia"/>
        </w:rPr>
      </w:pPr>
      <w:r>
        <w:rPr>
          <w:rFonts w:hint="eastAsia"/>
        </w:rPr>
        <w:t>CCTACGGGAGGCAGCAGTGGGGAATCTTGCACAATGGGGGAAACCCTGATGCAGCGACGCCGCGTGAGCGATGAAGCCCTTCGGGGTGTAAAGCTCTTTTGTCAGGGAAGAAACGGTAGAGGCTAATATCCTTTGCTAATGACGGTACCACATGAATAAGCCACGGCTAACTACGTGCCAGCAGCCGCGGTCATACGTAGGGTCCAAGCGTTATCCGGAATTACTGGGCGTAAAGAGTTGCGTAGGTGGCTAAGTAAGTAGATAGTGAAAGCGTGTGGCTCAACCATACATCCATTATCTAAACTGTTTAGCTAGAGGACGAGAGAGGTAGATGGAATTCCTGATGTAGGGGTAATATCCGTAGATATCAGGAGGAACACCGATGGCGTAAGCAGTCTACTGGCTCGTTCCTGACACTAAGGCACGAAAGCGTGGGGAGCAAACAGGATTAGATACCCCGGTAGTCC</w:t>
      </w:r>
    </w:p>
    <w:p w14:paraId="0AE49EED">
      <w:pPr>
        <w:rPr>
          <w:rFonts w:hint="eastAsia"/>
        </w:rPr>
      </w:pPr>
      <w:r>
        <w:rPr>
          <w:rFonts w:hint="eastAsia"/>
        </w:rPr>
        <w:t>&gt;OTU012960</w:t>
      </w:r>
    </w:p>
    <w:p w14:paraId="1940F45B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CGGGTTGTAAAGCTCTTTCGGCGGGGACGAAACGGTTCGTGTGAATATCACGGACTAATGACGGTACCCGCATAAGAAGCACCGGCTAACTACGTGCCAGCAGCCGCGGTAATACGTAAGTGGCGAGCGTTATCCGGAATTACTGGGCTTAAAGAGTTCGTAGGCGGTCCGTCAAGTGGGGTGTGAAAGCCCTCGGCTCAACCGAGGAATTGCGCTCCAAACTGTCGGGCTCGAGGGAGATAGAGGTGAGCAGAACTGATGGTGGAGCGGTGAAATGCGTTGATATCATCAGGAATACCGGAGGCGAAGGCGGCTCACTGGGGGTTTTCTGACGCTGAGGGACGAAAGCCAGGGTAGCGAACGGGATTAGATACCCGTGTAGTCC</w:t>
      </w:r>
    </w:p>
    <w:p w14:paraId="050C8D80">
      <w:pPr>
        <w:rPr>
          <w:rFonts w:hint="eastAsia"/>
        </w:rPr>
      </w:pPr>
      <w:r>
        <w:rPr>
          <w:rFonts w:hint="eastAsia"/>
        </w:rPr>
        <w:t>&gt;OTU012961</w:t>
      </w:r>
    </w:p>
    <w:p w14:paraId="19B6FBCD">
      <w:pPr>
        <w:rPr>
          <w:rFonts w:hint="eastAsia"/>
        </w:rPr>
      </w:pPr>
      <w:r>
        <w:rPr>
          <w:rFonts w:hint="eastAsia"/>
        </w:rPr>
        <w:t>CCTACGGGGGGCTGCAGTAGGGAATATTGGGCAATGGCGGCAACGCTGACCCAGCCACGCCGCGTGCAGGAAGAAGGCGCTCTGCGTTGTAAACTGCTTTTATCCGGGAAGAAAAATCACTACGCGTAGTGAGATTGACGGTACCGGAGGAATCAGCACCGGCTAACTACGTGCCAGCAGCCGCGGTAATACGTAGGGTCCAAGCGTTATCCGGAATTACTGGGCGTAAAGAGTTGCGTAGGTGGCAGAGTAAGTAGATAGTGAAAGCGTGTGGCTCAACCATACATCCATTATCTAAACTGCTCAGCTAGAGGATGAGAGAGGTAGATGGAATTTCTGATGTAGGGGTAATATCCGTAGATATCAGAAGGAACACCGATGGCGTAAGCAGTCTACTGGCTCATTCCTGACACTAAGGCACGAAAGCGTGGGGAGCAAACAGGATTAGATACCCGGGTAGTCC</w:t>
      </w:r>
    </w:p>
    <w:p w14:paraId="7246BA63">
      <w:pPr>
        <w:rPr>
          <w:rFonts w:hint="eastAsia"/>
        </w:rPr>
      </w:pPr>
      <w:r>
        <w:rPr>
          <w:rFonts w:hint="eastAsia"/>
        </w:rPr>
        <w:t>&gt;OTU012962</w:t>
      </w:r>
    </w:p>
    <w:p w14:paraId="4A95B38A">
      <w:pPr>
        <w:rPr>
          <w:rFonts w:hint="eastAsia"/>
        </w:rPr>
      </w:pPr>
      <w:r>
        <w:rPr>
          <w:rFonts w:hint="eastAsia"/>
        </w:rPr>
        <w:t>CCTACGGGGGGCTGCAGTCGAGAATCTTCCGCAATGGGCGCAAGCCTGACGGAGCGACGCCGCGTGTGGGATGAAGGCCTTCGGGTTGTAAACCACTGTCAGTGGGGAGCAAATGCATCAGGGTTCTCCCTGGTGTTTGAGCGATCCGCAGAGGAAGCACAGGCTAATTCCGTGCCAGCAGCCGCGGTAATACGGAATGTGCAAACGTTATTCGGAATCACTGGGCTTAAAGGGTGCGTAGGCTGTGCAGAAAGTTGGGTGTGAAATCCCCTGGCTTAACCAGGGAATTGCGCTCAAAACTACTGCGCTGGAGGAAGACAGAGGTAAGCGGAACTTCGGGTGGAGCGGTGAAATGCGTTGATATCCGAAGGAACACCGGTGGCGAAAGCGGCTTACTGGGTCTCTTCTGACGCTGAGATACGAAAGCTAGGGGAGCGAAGGGGATTAGATACCCGGGTAGTCC</w:t>
      </w:r>
    </w:p>
    <w:p w14:paraId="65444A24">
      <w:pPr>
        <w:rPr>
          <w:rFonts w:hint="eastAsia"/>
        </w:rPr>
      </w:pPr>
      <w:r>
        <w:rPr>
          <w:rFonts w:hint="eastAsia"/>
        </w:rPr>
        <w:t>&gt;OTU012963</w:t>
      </w:r>
    </w:p>
    <w:p w14:paraId="437D46D8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TAGGGGAGGAAGGTCCTGTGAAGAACAGGATTTGACCGATCCTAGGAGGAAGGGCCGGCTAATCTCGTGCCAGCAGCCGCGGTAATACGAGAGGCCCAAACGTTATCCGGAATCACTGGGCGTAAAGCGTGCGTAGGCGGTTCGGTAAGTCTGCCGTGAAAACCTGAGGCTCAACCTCGGGCGTGCGGTGGATACTGCCGGGCTAGAGGACGGTAGAGGCGAGTGGAATTCCTGGTGTAGCGGTGGAATGCGCAGATATCAGGAGGAACACCTATGGCGAAGGCAGCTCGCTGGGACGTTACTGACGCTGAGACGCGAAAGCGTGGGGAGCAAACAGGATTAGATACCCCAGTAGTCC</w:t>
      </w:r>
    </w:p>
    <w:p w14:paraId="2A06B3AF">
      <w:pPr>
        <w:rPr>
          <w:rFonts w:hint="eastAsia"/>
        </w:rPr>
      </w:pPr>
      <w:r>
        <w:rPr>
          <w:rFonts w:hint="eastAsia"/>
        </w:rPr>
        <w:t>&gt;OTU012964</w:t>
      </w:r>
    </w:p>
    <w:p w14:paraId="0BB3A932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TTTTCGGAATGTAAACTTCGTAAGAATGGGAAGAATAAATGACGGTACCATTTGTAAGGTCCGGCTAACTACGTGCCAGCAGCCGCGGTAATACGTAGGGACCAAGCGTTGTTCGGATTTACTGGGCGTAAAGGGCGCGTAGGCGGCAATTCAAGTCAGCTGTGAAATCCTGGGGCTTAACCTCGGAACTGCATTTGATACTGCCTCGCTAGAGTACTTGAGAAGGAACTGGAATTTACGGTGTAGCAGTGAAATGCGTAGATATCGTAAGGAAGACCAGTGGCGAAAGCGAGTTCCTAGTAAGTTACTGACGCTGAGGCACGAAAGCTGGGGGAGCAAACGGGATTAGATACCCCGGTAGTCC</w:t>
      </w:r>
    </w:p>
    <w:p w14:paraId="184FA536">
      <w:pPr>
        <w:rPr>
          <w:rFonts w:hint="eastAsia"/>
        </w:rPr>
      </w:pPr>
      <w:r>
        <w:rPr>
          <w:rFonts w:hint="eastAsia"/>
        </w:rPr>
        <w:t>&gt;OTU012965</w:t>
      </w:r>
    </w:p>
    <w:p w14:paraId="52ED51BC">
      <w:pPr>
        <w:rPr>
          <w:rFonts w:hint="eastAsia"/>
        </w:rPr>
      </w:pPr>
      <w:r>
        <w:rPr>
          <w:rFonts w:hint="eastAsia"/>
        </w:rPr>
        <w:t>CCTACGGGGGGCTGCAGTGAGGAATATTGGTCAATGGACGCAAGTCTGAACCAGCAACGCCGCGTGGAGGAAGACGGCCTTCGGGTTGTAAACTCCTTTTGCAGGGGAAAAGAAAGGATGGTACCCTGCGAATAAGTCACGGCTAACTACGTGCCAGCAGCCGCGGTAATACGTAGGTGACAAGCGTTATCCGGATTTATTGGGTTTAAAGGGTGCGTAGGCGGCTTTGTAAGTCAGGAGTGAAAGTTTGCGGCTCAACCGTAAAATTGCTTCTGATACTGCATGGCTAGAATTAGGATGAGGTCAGCGGAATGTGGCATGTAGCGGTGAAATGCTTAGATATGACATGGAACACCAATTGCGAAGGCAGCTGGCTACACGAATATTGACACTGAGGCGCGAAAGCGTGGGGAGCAAACAGGATTAGATACCCTGGTAGTCC</w:t>
      </w:r>
    </w:p>
    <w:p w14:paraId="7DB97F77">
      <w:pPr>
        <w:rPr>
          <w:rFonts w:hint="eastAsia"/>
        </w:rPr>
      </w:pPr>
      <w:r>
        <w:rPr>
          <w:rFonts w:hint="eastAsia"/>
        </w:rPr>
        <w:t>&gt;OTU012966</w:t>
      </w:r>
    </w:p>
    <w:p w14:paraId="7A619BE9">
      <w:pPr>
        <w:rPr>
          <w:rFonts w:hint="eastAsia"/>
        </w:rPr>
      </w:pPr>
      <w:r>
        <w:rPr>
          <w:rFonts w:hint="eastAsia"/>
        </w:rPr>
        <w:t>CCTACGGGAGGCTGCAGTGGGGAATATTGGGCAATGGGCGGAAGCCTGACCCAGCCACGCCGCGTGAGTGATGAAGGCCTTCGGGTCGTAAAGCTCTGTGGGGAGGGACGAACAAGGTGCGTGCTAACATCACGTGCCCCTGACGGTACCTCCTTAGCAAGCACCGGCTAACCATGTGCCAGCAGCCGCGGTAATACATGGGGTGCAAACGTTGCTCGGAATTATTGGGCGTAAAGCGCACGTAGGCGGCGGCGTAAGCGGGATGTGAAAGCCCAGGGCTCAACCCTGGAAGTGCATCCCGAACTGTGTCGCTTGAATCTCGGAGGGGGACAGAGAATTCCCGGTGTAGAGGTGAAATTCGTAGATATTCGGAAGAACACCAGTGGCGAAGGCGACTCGCTGGACAGGTATTGACGCTGAGGTGCGAAAGCGTGGGGAGCAAACAGGATTAGATACCCGAGTAGTCC</w:t>
      </w:r>
    </w:p>
    <w:p w14:paraId="27DD2E57">
      <w:pPr>
        <w:rPr>
          <w:rFonts w:hint="eastAsia"/>
        </w:rPr>
      </w:pPr>
      <w:r>
        <w:rPr>
          <w:rFonts w:hint="eastAsia"/>
        </w:rPr>
        <w:t>&gt;OTU012967</w:t>
      </w:r>
    </w:p>
    <w:p w14:paraId="6E343F51">
      <w:pPr>
        <w:rPr>
          <w:rFonts w:hint="eastAsia"/>
        </w:rPr>
      </w:pPr>
      <w:r>
        <w:rPr>
          <w:rFonts w:hint="eastAsia"/>
        </w:rPr>
        <w:t>CCTACGGGGGGCTGCAGTGGGGAATATTGCGCAATGGGCGAAAGCCTGACGCAGCCACGCCGCGTGAGCGATGAAGGCCTTCGGGTCGTAAAGCTCTGTGGGGAGAGAAGAAGAAAGCGCGTGAAGAACGCGCCTTGACGGTATCTCCTTAGCAAGCACCGGCTAACTCCGTGCCAGCAGCCGCGGTAATACGGAGGGTGCAAACGTTGCTCGGAATCATTGGGCGTAAAGCGCACGTAGGCTGCGAGGAAAGTTGGGTGTGAAATCCCCAGGCTTAACCTGGGAACTGCATTCGAGACTGCATTGCTAGAGTATGGGAGAGGGAAGTGGAATTTCCGGTGTAGCGGTGAAATGTGTAGATATCGGAAGGAACACCAGTGGCGAAGGCGACTTCTTGGACCAAGACTGACGCTGAGGCGCGAAAGCGTGGGGAGCAAACAGGATTAGATACCCTGGTAGTCC</w:t>
      </w:r>
    </w:p>
    <w:p w14:paraId="1F14356E">
      <w:pPr>
        <w:rPr>
          <w:rFonts w:hint="eastAsia"/>
        </w:rPr>
      </w:pPr>
      <w:r>
        <w:rPr>
          <w:rFonts w:hint="eastAsia"/>
        </w:rPr>
        <w:t>&gt;OTU012968</w:t>
      </w:r>
    </w:p>
    <w:p w14:paraId="3CDDBE6C">
      <w:pPr>
        <w:rPr>
          <w:rFonts w:hint="eastAsia"/>
        </w:rPr>
      </w:pPr>
      <w:r>
        <w:rPr>
          <w:rFonts w:hint="eastAsia"/>
        </w:rPr>
        <w:t>CCTACGGGTGGCTGCAGTAGGGAATATTGGACAATGGGCGAAAGCCTGATCCAGCCATGCCGCGTGAGTGATGAAGGCCTTCTGGGTTGTAAACTGCTTTTGCCAGGGGCTAAAAAGCCCATGCGTGGGACATTGCCGGTACCAGATGAATAAGCACCGGCTAACTACGTGCCAGCAGCCGCGGTAATACGTAGGGGGCAAGCGTTGTCCGGAATTATTGGGTGTAAAGGGCGCGTAGGCGGCATGATGTGTGCGATGTGAAAGCCCCGGGCTTAACCTGGGAAGTGCATAGCAGACTGTCGTGCTGGAGTACATGAGAGGGTGGCGGAATTTCCGGTGTAGCGGTGAAATGCGTAGAGATCGGGAGGAACACCGGTGGCGAAGGCGGGTCTCTGGGCAACAACTGACGCTGAGGAGCGAAAGCGTGGGGAGCGAACAGGATTAGATACCCTAGTAGTCC</w:t>
      </w:r>
    </w:p>
    <w:p w14:paraId="0B2AB106">
      <w:pPr>
        <w:rPr>
          <w:rFonts w:hint="eastAsia"/>
        </w:rPr>
      </w:pPr>
      <w:r>
        <w:rPr>
          <w:rFonts w:hint="eastAsia"/>
        </w:rPr>
        <w:t>&gt;OTU012969</w:t>
      </w:r>
    </w:p>
    <w:p w14:paraId="36A93686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TCTTCGGGTCGTAAACCCCTTTCAGGAGGGACGAAGGTCGGGCCGTTAATAGCGGTTCCGACTGACGGTACCTCCACAAGAAGCCCCGGCTAACTACGTGCCAGCAGCCGCGGTAATACGGAGGGTGCCAGCGTTGTCCGGATTTATTGGGTTTAAAGGGTGCGTAGGCGGCCAACTAAGTCAGACGTGAAATCCCTCGGCTTAACCGGGGAACTGCGTCTGATACTGGATGGCTTGAGTTTGGGAGAGGGATGCGGAATTCCAGGTGTAGCGGTGAAATGCGTAGATATCTGGAGGAACATCGGTGGCGAAGGCGGCATCCTGGACCGGTATTGACGCTGAGGCGCGAAAGCCAGGGGAGCAAACGGGATTAGATACCCCGGTAGTCC</w:t>
      </w:r>
    </w:p>
    <w:p w14:paraId="7EE4F395">
      <w:pPr>
        <w:rPr>
          <w:rFonts w:hint="eastAsia"/>
        </w:rPr>
      </w:pPr>
      <w:r>
        <w:rPr>
          <w:rFonts w:hint="eastAsia"/>
        </w:rPr>
        <w:t>&gt;OTU012970</w:t>
      </w:r>
    </w:p>
    <w:p w14:paraId="79D8FF1E">
      <w:pPr>
        <w:rPr>
          <w:rFonts w:hint="eastAsia"/>
        </w:rPr>
      </w:pPr>
      <w:r>
        <w:rPr>
          <w:rFonts w:hint="eastAsia"/>
        </w:rPr>
        <w:t>CCTACGGGGGGCAGCAGTGGGGAATCTTGCGCAATGGCCGAAAGGCTGACGCAGCGACGCCGCGTGCGGGAGGAAGCCCTTCGGGGTGTAAACCGCTGTCAGAGGGGACGAAAGCCACGGGGAGGGAATGCCTGCGTGGAAGGACGGTACCCTCAGAGGAAGCACCGGCTAACTCCGTGCCAGCAGCCGCGGTAATACGGAGGGTGCGAGCGTTGTTCGGAATTATTGGGCGTAAAGCGCACGTAGGCGGCCCGTTAAGTCTCATGGTGAAAGGCCGGGGCTCAACCCCGAGCATGCCGGGGATACTGGGGGGCTGGAGACAGGTAGAGGCCAGCGGAATTCCGGGTGTAGCGGTGGAGCGGTGAAATGCGTAGATATCGCTTGGAACGCCGAAGGCGAAAGCAGACGACTGGGATTGTGCCGACGCTGAGACACGAAAGCCAGGGGAGCAAACGGGATTAGATACCCCTGTAGTCC</w:t>
      </w:r>
    </w:p>
    <w:p w14:paraId="39ABA944">
      <w:pPr>
        <w:rPr>
          <w:rFonts w:hint="eastAsia"/>
        </w:rPr>
      </w:pPr>
      <w:r>
        <w:rPr>
          <w:rFonts w:hint="eastAsia"/>
        </w:rPr>
        <w:t>&gt;OTU012971</w:t>
      </w:r>
    </w:p>
    <w:p w14:paraId="1D4B9C97">
      <w:pPr>
        <w:rPr>
          <w:rFonts w:hint="eastAsia"/>
        </w:rPr>
      </w:pPr>
      <w:r>
        <w:rPr>
          <w:rFonts w:hint="eastAsia"/>
        </w:rPr>
        <w:t>CCTACGGGTGGCTGCAGCAAGGAATCTTCCGCAATGGGGGCAACCCTGACGGAGCAACGCCGCGTGCGGGACGACGCCTTTCGGGGTGTAAACCGCTTTTCTTCGGGAAGAATGTCGCGCGAGCGGCTTGACGGTACCGGAGGAAGAAGGACCGGCTAACTACGTGCCAGCAGCCGCGGTAATACGTAGGGTCCGAGCGTTGTCCGGAATCACTGGGCGTAAAGGGCGCGTAGGCGGCGCGACAAGTCAACGGTGAAAGCTCGGGGCTCAACCCCGAGTCGGCCGTGCGGACTGGCGTGCTCGAGCACTGTAGGGGCGGGTGGAATTCCGGGTGTAGCGGTGAAATGCGTAGAGATCCGGAGGAACACCAGCGGCGAAGGCGGCACTCTAGGCCGCACCTGACGCTGAGACGCGACAGCACGGGGAGCGAACGGGATTAGATACCCCAGTAGTCC</w:t>
      </w:r>
    </w:p>
    <w:p w14:paraId="1226E43C">
      <w:pPr>
        <w:rPr>
          <w:rFonts w:hint="eastAsia"/>
        </w:rPr>
      </w:pPr>
      <w:r>
        <w:rPr>
          <w:rFonts w:hint="eastAsia"/>
        </w:rPr>
        <w:t>&gt;OTU012972</w:t>
      </w:r>
    </w:p>
    <w:p w14:paraId="146903EE">
      <w:pPr>
        <w:rPr>
          <w:rFonts w:hint="eastAsia"/>
        </w:rPr>
      </w:pPr>
      <w:r>
        <w:rPr>
          <w:rFonts w:hint="eastAsia"/>
        </w:rPr>
        <w:t>CCTACGGGTGGCTGCAGTAGGGAATCTTCCGCAATGGACGCAAGTCTGACGGAGCAACGCCGCGTGAGCGAAGAAGGCCTTCGGGTCGTAAAGCTCTGTTGTCAGGGAAGAACAAGTACCGGAGTAACTGCCGGTACCTTGACGGTACCTGACCAGAAAGCCCCGGCTAACTACGTGCCAGCAGCCGCGGTAATACGTAGGGGGCGAGCGTTGTCCGGATTTACTGGGCGTAAAGAGCGCGCAGGCGGTCGTTCAAGTCGCGTGTGAAAGCCCCCGGCTCAACTGGGGAGGGTCACGCGATACTGATCGACTCGAAGGCAGGAGAGGGTAGTGGAATTCCCGGTGTAGTGGTGAAATGCGTAGAGATGTGGAGGAACACCAGTGGCGAAGGCGACTTTCTGGGCTGTAACTGACGCTGAGGCGCGAAAGCGTGGGGAGCAAACAGGATTAGATACCCGAGTAGTCC</w:t>
      </w:r>
    </w:p>
    <w:p w14:paraId="3D77E7F6">
      <w:pPr>
        <w:rPr>
          <w:rFonts w:hint="eastAsia"/>
        </w:rPr>
      </w:pPr>
      <w:r>
        <w:rPr>
          <w:rFonts w:hint="eastAsia"/>
        </w:rPr>
        <w:t>&gt;OTU012973</w:t>
      </w:r>
    </w:p>
    <w:p w14:paraId="184159F8">
      <w:pPr>
        <w:rPr>
          <w:rFonts w:hint="eastAsia"/>
        </w:rPr>
      </w:pPr>
      <w:r>
        <w:rPr>
          <w:rFonts w:hint="eastAsia"/>
        </w:rPr>
        <w:t>CCTACGGGCGGCTGCAGTGGGGAATATTGCGCAATGGGCGAAAGCCTGACGCAGCAACGCCGCGTGTGTGATGAAGGTCTTCGGATCGTAAAGCACTGTCGCGAGGGACGAATAAGGGTCGGGTGAACAATCCGGTCCGATGACGGTACCTCGAGAGGAAGCACCGGCTAACTCTGTGCCAGCAGCCGCGGTAATACGGAGGAGGCAAGCGTTATCCGGAATTATTGGGCGTAAAGCGTCCGTAGGTGGTCATGTAAGTCGGTCGTCAAAGCACAGGGCTTAACCCTGTAATGGCGGTGGAAACTGCACGACTAGAGAGAGGTAGGGGTAGAGGGAATTCCCAGTGTAGCGGTGAAATGCGTAGAGATTGGGAAGAACATCGGTGGCGAAAGCGCTCTACTGGACCTGATCTGACGCTGATGGACGAAAGCTAGGGGAGCGAATGGGATTAGATACCCTGGTAGTCC</w:t>
      </w:r>
    </w:p>
    <w:p w14:paraId="73625C20">
      <w:pPr>
        <w:rPr>
          <w:rFonts w:hint="eastAsia"/>
        </w:rPr>
      </w:pPr>
      <w:r>
        <w:rPr>
          <w:rFonts w:hint="eastAsia"/>
        </w:rPr>
        <w:t>&gt;OTU012974</w:t>
      </w:r>
    </w:p>
    <w:p w14:paraId="674E979E">
      <w:pPr>
        <w:rPr>
          <w:rFonts w:hint="eastAsia"/>
        </w:rPr>
      </w:pPr>
      <w:r>
        <w:rPr>
          <w:rFonts w:hint="eastAsia"/>
        </w:rPr>
        <w:t>CCTACGGGGGGCTGCAGTAAGGAATATTGCACAATGGCCGAAAGGCTGATGCAGCAACGCCGCGTGGAGGATGAAGGCATATTTGTTGTAAACTCCTGTAAGAAGGGAAAAATTGGTCTGTTTACAGACTTTGATTGTACCTTCAGAGTAAGCCCCGGCTAACTTCGTGCCAGCAGCCGCGGTAATACGTAGGTGGCAAGCGTTGTCCGGATTTATTGGGTTTAAAGGGTGCGTAGGCGGCTCGGTTAGTGGAATGTGAAATGCCCTGGCTCAACCAGGGAACTGCATTCCATACTGCCGGGCTTGAGTGGAGTCGAGGTAGGCGGAATTGACGGTGTAGCGGTGAAATGCTTAGATATCGTCAAGAACACCGATAGTGTAGACAGCTTACTAGACTTCAACTGACGCTGAGGCACGAAAGTGTGGGGATCAAACAGGATTAGATACCCCAGTAGTCC</w:t>
      </w:r>
    </w:p>
    <w:p w14:paraId="5004A05D">
      <w:pPr>
        <w:rPr>
          <w:rFonts w:hint="eastAsia"/>
        </w:rPr>
      </w:pPr>
      <w:r>
        <w:rPr>
          <w:rFonts w:hint="eastAsia"/>
        </w:rPr>
        <w:t>&gt;OTU012975</w:t>
      </w:r>
    </w:p>
    <w:p w14:paraId="283C08A3">
      <w:pPr>
        <w:rPr>
          <w:rFonts w:hint="eastAsia"/>
        </w:rPr>
      </w:pPr>
      <w:r>
        <w:rPr>
          <w:rFonts w:hint="eastAsia"/>
        </w:rPr>
        <w:t>CCTACGGGTGGCTGCAGTGGGGAATATTGCGCAATGGGCGGAAGCCTGACGCAGCGACGCCGCGTGGGGGATGACGGCCTTCGGGTTGTAAACCTCTTTCGGCAGGGACGAAGTTGACGTGTACCTGCAGAAGAAGCGCCGGCTAACTACGTGCCAGCAGCCGCGGTAATACGTAGGGCGCAAGCGTTGTCCGGAATTATTGGGCGTAAAGCGTGCGTAGACGGTTATGTAAGTCAGATGTGAAAGCCCCGGGCTCAACCTGGGAATTGCATTTGAGACTGCATAGCTAGGATGCGGAAGAGGGAAGTGGAATTTCCGGTGTAGCGGTGAAATGCGTAGATATGCGGAGGAACACCGATGGCGAAGGCAATCCCCTGGGCCTGCACTGACGCTCATGCACGAAAGCGTGGGGAGCAAACAGGATTAGATACCCCGGTAGTCC</w:t>
      </w:r>
    </w:p>
    <w:p w14:paraId="002B196B">
      <w:pPr>
        <w:rPr>
          <w:rFonts w:hint="eastAsia"/>
        </w:rPr>
      </w:pPr>
      <w:r>
        <w:rPr>
          <w:rFonts w:hint="eastAsia"/>
        </w:rPr>
        <w:t>&gt;OTU012976</w:t>
      </w:r>
    </w:p>
    <w:p w14:paraId="197C6046">
      <w:pPr>
        <w:rPr>
          <w:rFonts w:hint="eastAsia"/>
        </w:rPr>
      </w:pPr>
      <w:r>
        <w:rPr>
          <w:rFonts w:hint="eastAsia"/>
        </w:rPr>
        <w:t>CCTACGGGCGGCAGCAGTGGGGAATCTTGCGCAATGGGCGAAAGCCTGACGCAGCAACGCCGCGTGGGGGATGAAGGCCTTCGGGTTGTAAACCCCTTTCAGCAGGGACGAAACTGACGGTACCTGCAGAAGAAGCCCCGGCCAACTACGTGCCAGCAGCCGCGGTAAGACAGAGGGTGCAAACGTTGTTCGGAATTACTGGGCGTAAAGAGCTCGTAGGCGGTCCATTAAGTCGGGAGTGAAATCTCAGGGCTCAACCCTGAAACCGCTCTCGATACTGGTGGACTTGAGGCAGGTAGGGGAAGGTGGAATTCCTGGTGTAGCGGTGAAATGCGCAGATATCAGGAGGAACACCAATGGCGAAGGCAGCTCGCTGGAACGGTACTGACGCTGAGGCGCGAAAGCGTGGGGAGCGAACAGGATTAGATACCCCTGTAGTCC</w:t>
      </w:r>
    </w:p>
    <w:p w14:paraId="007B906B">
      <w:pPr>
        <w:rPr>
          <w:rFonts w:hint="eastAsia"/>
        </w:rPr>
      </w:pPr>
      <w:r>
        <w:rPr>
          <w:rFonts w:hint="eastAsia"/>
        </w:rPr>
        <w:t>&gt;OTU012977</w:t>
      </w:r>
    </w:p>
    <w:p w14:paraId="17AA5D3F">
      <w:pPr>
        <w:rPr>
          <w:rFonts w:hint="eastAsia"/>
        </w:rPr>
      </w:pPr>
      <w:r>
        <w:rPr>
          <w:rFonts w:hint="eastAsia"/>
        </w:rPr>
        <w:t>CCTACGGGGGGCTGCAGTGAGGAATCTTCCGCAATGGGGGCAACCCTGACGGAGCAACGCCGCGTGGGGGAGGACGCCCTTCGGGGTGTAAACCCCTTTTCTGCGGGAAGAAACCCTGGGGGGACCCAGGGGTGACAGTACCGGGAGAATAAGCCCCGGCTAACTCCGTGCCAGCAGCCGCGGTAATACGGAGGGGGCTAGCGTTGTTCGGAATTACTGGGCGTAAAGCGCACGTAGGCGGCTTTGTAAGTTAGAGGTGAAAGCCCAGGGCTCAACCCTGGAATTGCCTTTAAGACTGCATCGCTTGAACATCGGAGAGGTAAGTGGAATTCCGAGTGTAGAGGTGAAATTCGTAGATATTCGGAAGAACACCAGTGGCGAAGGCGACTTACTGGACGATTGTTGACGCTGAGGTGCGAAAGCGTGGGGAGCAAACAGGATTAGATACCCTTGTAGTCC</w:t>
      </w:r>
    </w:p>
    <w:p w14:paraId="1B1411C9">
      <w:pPr>
        <w:rPr>
          <w:rFonts w:hint="eastAsia"/>
        </w:rPr>
      </w:pPr>
      <w:r>
        <w:rPr>
          <w:rFonts w:hint="eastAsia"/>
        </w:rPr>
        <w:t>&gt;OTU012978</w:t>
      </w:r>
    </w:p>
    <w:p w14:paraId="6108E8CE">
      <w:pPr>
        <w:rPr>
          <w:rFonts w:hint="eastAsia"/>
        </w:rPr>
      </w:pPr>
      <w:r>
        <w:rPr>
          <w:rFonts w:hint="eastAsia"/>
        </w:rPr>
        <w:t>CCTACGGGCGGCAGCAGTGGGGAATCTTGGACAATGGGGGAAACCCTGATCCAGCCATGCCGCGTGAGTGATGAAGGCCCTAGGGTTGTAAAACTCTTTCGGCGGGGACGATAATGACGGTACCCGCAGAAGAAGCTCCGGCTAACTTCGTGCCAGCAGCCGCGGTAATACGAAGGGGGCTAGCGTTGTTCGGAATTACTGGGCGTAAAGCGCGCGCAGGCGGTTCTTCAAGTCAGAGGTGAAAGCCCAGAGCTCAACTCTGGAATGGCCTTTGAGACTGCATCGCTAGAATTGTGGAGAGGTGAGTGGAATTCCGAGTGTAGAGGTGAAATTCGTAGATATTAGGAAGAACACCAGTGGCGAAGGCGGCTCTCTGGTCCGGACCTGACGCTGAGGCGCGAAAGCGTGGGGAGCAAACAGGATTAGATACCCTAGTAGTCC</w:t>
      </w:r>
    </w:p>
    <w:p w14:paraId="6321529B">
      <w:pPr>
        <w:rPr>
          <w:rFonts w:hint="eastAsia"/>
        </w:rPr>
      </w:pPr>
      <w:r>
        <w:rPr>
          <w:rFonts w:hint="eastAsia"/>
        </w:rPr>
        <w:t>&gt;OTU012979</w:t>
      </w:r>
    </w:p>
    <w:p w14:paraId="78FA9B75">
      <w:pPr>
        <w:rPr>
          <w:rFonts w:hint="eastAsia"/>
        </w:rPr>
      </w:pPr>
      <w:r>
        <w:rPr>
          <w:rFonts w:hint="eastAsia"/>
        </w:rPr>
        <w:t>CCTACGGGGGGCTGCAGTGGGGAATATTGCACAATGGACGCAAGTCTGATGCAGCGACGCCGCGTGGGGGATGACGGCCTTCGGGTTGTAAACCCCTTTCGCCAGGGACGAAGCCTTTTGGGGTGACGGTACTTGGAGAAGAAGCGCCGGCCAACTACGTGCCAGCAGCCGCGGTAATACAGAGGGTGCGAGCGTTAATCGGAATTACTGGGCGTAAAGCGCGCGTAGGCGGCTTTGCAAGTCGGGTGTGAAATCCCCAGGCTCAACCTGGGAACTGCATTCGAGACTGCATTGCTAGAGTGTGTCAGAGGGGGGTAGAATTCCACGTGTAGCAGTGAAATGCGTAGATATGTGGAGGAATACCGATGGCGAAGGCAGCCCCCTGGGATAACACTGACGCTCATGCACGAAAGCGTGGGGAGCAAACAGGATTAGATACCCTAGTAGTCC</w:t>
      </w:r>
    </w:p>
    <w:p w14:paraId="4787F20B">
      <w:pPr>
        <w:rPr>
          <w:rFonts w:hint="eastAsia"/>
        </w:rPr>
      </w:pPr>
      <w:r>
        <w:rPr>
          <w:rFonts w:hint="eastAsia"/>
        </w:rPr>
        <w:t>&gt;OTU012980</w:t>
      </w:r>
    </w:p>
    <w:p w14:paraId="3AB5E404">
      <w:pPr>
        <w:rPr>
          <w:rFonts w:hint="eastAsia"/>
        </w:rPr>
      </w:pPr>
      <w:r>
        <w:rPr>
          <w:rFonts w:hint="eastAsia"/>
        </w:rPr>
        <w:t>CCTACGGGGGGCTGCAGTAGGGAATCTTCCGCAATGGACGAAAGTCTGATGGAGCAACGCCGCGTGAGCGATGAAGGCCTTCGGGTCGTAAAGCTCTGTTGTTAGGGAAGAACAAGTACCGGAGTAACTGCCGGTACCTTGACGGTACCTAACCAGAAAGCCACGGCTAACTACGTGCCAGCAGCCGCGGTAATACGGAAGGGGCAAGCGTTGTTCGGAATCATTGGGCGTAAAGGGCGTGTAGGCGGTTTCATATGTCCGCTGTGAAATAACACGGCTCAACCGTGTAGAGCGGCGGAAACTGTGAGACTTGAGGCTGGGAGGGGCTGGTGGAATTCCCTGTGTAGCGGTGAAATGCGTAGAGATATGGAGGAACACCAGTGGCGAAGGCGGCTTCCTGGCCTGTAACTGACGCTGAGGCGCGAAAGCGTGGGGAGCAAACAGGATTAGATACCCCTGTAGTCC</w:t>
      </w:r>
    </w:p>
    <w:p w14:paraId="6F8B18A8">
      <w:pPr>
        <w:rPr>
          <w:rFonts w:hint="eastAsia"/>
        </w:rPr>
      </w:pPr>
      <w:r>
        <w:rPr>
          <w:rFonts w:hint="eastAsia"/>
        </w:rPr>
        <w:t>&gt;OTU012981</w:t>
      </w:r>
    </w:p>
    <w:p w14:paraId="1687CC79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ATTTCGGTTCGTAAACTCCTTTCGACCGAGATGAACACCCCGCAATTTAATACGTTGTGGGACTGACAGTATCGAGAGAAGAAGCCCCGGCTAACTCCGTGCCAGCAGCCGCGGTAATACGGAGGGGGCTAGCGTTGTTCGGAATTACTGGGCGTAAAGGGTGCGTAGGCGGCGCGCCAAGTCGGATGTGAAAGCCCTGGGCTCAACCCGGGAACTGCATTCGATACTGCATGGCTAGAGTCTGATAGAGGGAAGTGGAATTCCAGGTGTAGCGGTGAAATGCGTAGATATCTGGAAGAACACCAGTGGCGAAGGCGGCTTCCTGGATCAAGACTGACACTGAGGCTCGAAAGCGTGGGGAGCAAACAGGATTAGATACCCGTGTAGTCC</w:t>
      </w:r>
    </w:p>
    <w:p w14:paraId="781BF827">
      <w:pPr>
        <w:rPr>
          <w:rFonts w:hint="eastAsia"/>
        </w:rPr>
      </w:pPr>
      <w:r>
        <w:rPr>
          <w:rFonts w:hint="eastAsia"/>
        </w:rPr>
        <w:t>&gt;OTU012982</w:t>
      </w:r>
    </w:p>
    <w:p w14:paraId="016643DA">
      <w:pPr>
        <w:rPr>
          <w:rFonts w:hint="eastAsia"/>
        </w:rPr>
      </w:pPr>
      <w:r>
        <w:rPr>
          <w:rFonts w:hint="eastAsia"/>
        </w:rPr>
        <w:t>CCTACGGGAGGCAGCAGTGGGGAATATTGGACAATGGGCGCAAGCCTGATCCAGCAACGCCGCGTGGAGGACGAAGGTCTTCGGATTGTAAACTCCTGTCAGGGGGGACGAAGGTCCGTCGGTGAATAATCGACGGACTTGACGGTACCTCCAGAGGAAGCCCCGGCTAATTCCGTGCCAGCAGCCGCGGTAATACGGAAGGGGCGAGCGTTGTTCGGAATCACTGGGCTTAAAGGGCGCGTAGGCGGCCCGCCCCGTCCGGGGTGAAAGTCCTCGGCTCAACCGAGGAATCGCCTGGGATACCGGCGGGCTCGAGGGGGGTAGGGGCGGACGGAACTTCCGGTGGAGCGGTGAAATGCGCAGATATCAGGAGGAACACCGGTGGCGAAGGCGGGATCCTGGGCCGTTGCTGACACTGAGGCGCGAAAGCTGGGGGAGCGAACAGGATTAGATACCCGAGTAGTCC</w:t>
      </w:r>
    </w:p>
    <w:p w14:paraId="68C638D7">
      <w:pPr>
        <w:rPr>
          <w:rFonts w:hint="eastAsia"/>
        </w:rPr>
      </w:pPr>
      <w:r>
        <w:rPr>
          <w:rFonts w:hint="eastAsia"/>
        </w:rPr>
        <w:t>&gt;OTU012983</w:t>
      </w:r>
    </w:p>
    <w:p w14:paraId="767686F4">
      <w:pPr>
        <w:rPr>
          <w:rFonts w:hint="eastAsia"/>
        </w:rPr>
      </w:pPr>
      <w:r>
        <w:rPr>
          <w:rFonts w:hint="eastAsia"/>
        </w:rPr>
        <w:t>CCTACGGGAGGCTGCAGCAAGGGATTTTCCGCAATGGGCGCAAGCCTGACGGAGCGACGCCGCGTGGAGGACGACACCTTTCGGGGCGTAAACTCCTTTTCTGGGGGATGAATACTGACAGTACCCCAGGAAGAAGGACCGGCTAACTACGTGCCAGCAGCCGCGGTAAGACGTAGGGTCCAAGCGTTGTCCGGAATTACTGGGCGTAAAGGGCGTGTAGGCGGCAAGCTAAGTCAGATGTGAAAGTCCACGGCTCAACCGTGGAATTGCATTTGAAACTGGTTTGCTTGAGTGCAGGAGAGGAGAGCAGAATTCCTAGTGTAGCAGTGAAATGCGTAGATATCGAGAGGAACACCAGTGGCGAAGGCGAGTCCCTGGACAACTCCTGACACTGAGGCACGAAAGCTAGGGGAGCAAACAGGATTAGATACCCTGGTAGTCC</w:t>
      </w:r>
    </w:p>
    <w:p w14:paraId="52D4D2BA">
      <w:pPr>
        <w:rPr>
          <w:rFonts w:hint="eastAsia"/>
        </w:rPr>
      </w:pPr>
      <w:r>
        <w:rPr>
          <w:rFonts w:hint="eastAsia"/>
        </w:rPr>
        <w:t>&gt;OTU012984</w:t>
      </w:r>
    </w:p>
    <w:p w14:paraId="77E67315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GCTCTGTTGTTAGGGAAGAACAAGTACCTGTTGAATAAGCAGGTACCTTGACGGTACCTAACCAGAAAGCCACGGCTAACTACGTGCCAGCAGCCGCGGTAATACGTAGGTGGCAAGCGTTGTCCGGAATTATTGGGCGTAAAGAGCGCGCAGGCGGTTGGATAAGTCGAATGTGAAAGCCCCCGGCTTAACTGGGGAGGGTCATTCGATACTGTTCAACTTGAAGGCAGGAGAGGGCAGCAGAATTTCCGGTGTAGCGGTGAAATGTGTAGATATCGGAAGGAACACCAGTGGCGAAGGCGACTTCCTGGACCAAGACTGACGCTGAGGCGCGAAAGCGTGGGGATCAAACAGGATTAGATACCCTAGTAGTCC</w:t>
      </w:r>
    </w:p>
    <w:p w14:paraId="646731F4">
      <w:pPr>
        <w:rPr>
          <w:rFonts w:hint="eastAsia"/>
        </w:rPr>
      </w:pPr>
      <w:r>
        <w:rPr>
          <w:rFonts w:hint="eastAsia"/>
        </w:rPr>
        <w:t>&gt;OTU012985</w:t>
      </w:r>
    </w:p>
    <w:p w14:paraId="0206601D">
      <w:pPr>
        <w:rPr>
          <w:rFonts w:hint="eastAsia"/>
        </w:rPr>
      </w:pPr>
      <w:r>
        <w:rPr>
          <w:rFonts w:hint="eastAsia"/>
        </w:rPr>
        <w:t>CCTACGGGGGGCTGCAGTAGGGAATTTTCCACAATGGGCGAAAGCCTGATGGAGCAACGCCGCGTGCAGGATGAACCCCTTCGGGGCGTAAACTGCTTTTATATGTGACGACTAATGACGGTAGCATATGAATAAGGATCGGCTAACTCCGTGCCAGCAGCCGCGGTCAGACGGAGGATCCAAGCGTTATCCGGAATTACTGGGCGTAAAGAGCTCGTAGGCGGCCAGTCACGTCGGGTGTGAAAGACCGGGGCTTAACCCCGGTTCGGCATTCGATACGGGCTGGCTAGAGTGTGGTAGGGGAGATCGGAATTCCTGGTGTAGCGGTGAAATGCGCAGATATCAGGAGGAACACCGGTGGCGAAGGCGGCTTGCTGGGCCTTACCTGACGCTGAGGAGCGAAAGCGTGGGGAGCGAACAGGATTAGATACCCGAGTAGTCC</w:t>
      </w:r>
    </w:p>
    <w:p w14:paraId="0E561B8C">
      <w:pPr>
        <w:rPr>
          <w:rFonts w:hint="eastAsia"/>
        </w:rPr>
      </w:pPr>
      <w:r>
        <w:rPr>
          <w:rFonts w:hint="eastAsia"/>
        </w:rPr>
        <w:t>&gt;OTU012986</w:t>
      </w:r>
    </w:p>
    <w:p w14:paraId="7630F99F">
      <w:pPr>
        <w:rPr>
          <w:rFonts w:hint="eastAsia"/>
        </w:rPr>
      </w:pPr>
      <w:r>
        <w:rPr>
          <w:rFonts w:hint="eastAsia"/>
        </w:rPr>
        <w:t>CCTACGGGTGGCAGCAGTGGGGAATTTTGGACAATGGGGGCAACCCTGATCCAGCGATGCCGCGTGGGTGAAGAAGGCCTTAGGGTTGTAAAGCTCTTTCGTCCGGGACGATAATGACGGTACCGGAAGAAAAAGCCCCGGCTAACTACGTGCCAGCAGCCGCGGTAATACGTAGGGGGCAAGCGTTGTCCGGATTTACTGGGCGTAAAGCGCGCGTAGGCGGCTTGGTAAGCTGGACGTGAAAGCTCCTGGCTTAACTGGGAGAGGTCAACTGATACTGTGCGGCTAGAGTGCAGAAGGGGCAACTGGAATTCTTGGTGTAGCGGTGAAATGCGTAGATATCAAGAGGAACACCTGCGGCGAAGGCGGGTTGCTGGGCTGACACTGACGCTGAGGCGCGAAAGCTAGGGGAGCGAACGGGATTAGATACCCCTGTAGTCC</w:t>
      </w:r>
    </w:p>
    <w:p w14:paraId="150B0E8C">
      <w:pPr>
        <w:rPr>
          <w:rFonts w:hint="eastAsia"/>
        </w:rPr>
      </w:pPr>
      <w:r>
        <w:rPr>
          <w:rFonts w:hint="eastAsia"/>
        </w:rPr>
        <w:t>&gt;OTU012987</w:t>
      </w:r>
    </w:p>
    <w:p w14:paraId="02438F7B">
      <w:pPr>
        <w:rPr>
          <w:rFonts w:hint="eastAsia"/>
        </w:rPr>
      </w:pPr>
      <w:r>
        <w:rPr>
          <w:rFonts w:hint="eastAsia"/>
        </w:rPr>
        <w:t>CCTACGGGCGGCTGCAGTGAGGAATATTGCCCAATGGGGGAAACCCTGAGGCAGCAACGCCGCGTGGAGGATGAGGTCCTTCGGGATGTAAACTCCTTTTCAGGGGGAGCAGCAAGGAGCGTACCCCTGGAAGAAGTCACGGCTAACTACGTGCCAGCAGCCGCGGTAACACGTAGGGACCAAGCGTTGTTCGGAGTTACTGGGCGTAAAGCGTGCGTAGGCGGTCTTGTAAGTCTGGTGTGAAATCTCCCGGCTCAACTGGGAGGGTGCGCCGGAAACTGCAAGGCTGGAGTATGGGAGAGGTGCGTGGAATTCCCGGTGTAGCGGTGAAATGCGTAGATATCGGGAGGAACACCTGTGGCGAAAGCGGCGCACTGGACCACAACTGACGCTGAGGCGCGAAAGCTAGGGGAGCAAACAGGATTAGATACCCCTGTAGTCC</w:t>
      </w:r>
    </w:p>
    <w:p w14:paraId="0CEB3F00">
      <w:pPr>
        <w:rPr>
          <w:rFonts w:hint="eastAsia"/>
        </w:rPr>
      </w:pPr>
      <w:r>
        <w:rPr>
          <w:rFonts w:hint="eastAsia"/>
        </w:rPr>
        <w:t>&gt;OTU012988</w:t>
      </w:r>
    </w:p>
    <w:p w14:paraId="773138A7">
      <w:pPr>
        <w:rPr>
          <w:rFonts w:hint="eastAsia"/>
        </w:rPr>
      </w:pPr>
      <w:r>
        <w:rPr>
          <w:rFonts w:hint="eastAsia"/>
        </w:rPr>
        <w:t>CCTACGGGTGGCTGCAGTGGGGAATTTTGCGCAATGGGCGAAAGCCTGACGCAGCGACGCCGCGTGGAGGATGAAGGCCCTTGGGTCGTAAACTCCTGTCAGGTGGGAAGAAGGACGTGGGGTCAACAGCCCTGCGTCTTGACTGTACCACCGGAGGAAGCCCCGGCTAACTCCGTGCCAGCAGCCGCGGTAATACGGAGGGGGCGAGCGTTGTTCGGAATCATTGGGCGTAAAGGGCGCGTAGGCGGCCGGACAAGTCGGGTGTGAAATCCCGTAGCTCAACTGCGGAGGGTCATTGGAAACTGGGAAGCTTGAGTGCAGAAGAGGAGAGTGGAATTCCACGTGTAGCGGTGAAATGCGTAGAGATTTGGAGGAACACCAGTGGCGAAGGCGACTGTCTGGTCTGTAACTGACACTGAGGCGCGAAAGCGTGGGGAGCAAACAGGATTAGATACCCCAGTAGTCC</w:t>
      </w:r>
    </w:p>
    <w:p w14:paraId="6A0B4672">
      <w:pPr>
        <w:rPr>
          <w:rFonts w:hint="eastAsia"/>
        </w:rPr>
      </w:pPr>
      <w:r>
        <w:rPr>
          <w:rFonts w:hint="eastAsia"/>
        </w:rPr>
        <w:t>&gt;OTU012989</w:t>
      </w:r>
    </w:p>
    <w:p w14:paraId="05CE77EE">
      <w:pPr>
        <w:rPr>
          <w:rFonts w:hint="eastAsia"/>
        </w:rPr>
      </w:pPr>
      <w:r>
        <w:rPr>
          <w:rFonts w:hint="eastAsia"/>
        </w:rPr>
        <w:t>CCTACGGGGGGCAGCAGTAGGGAATATTGGTCAATGGATGGAAGTCTGAACCAGCCATGCCGCGTGCAGGAAGAAGGCCTTCTGGGTTGTAAACTGCTTTTGCCAGGGGCTAAAACGCCCATGCGTGGGAAATTGAAAGTACCTGGTGAATAAGCCACGGCTAACTACGTGCCAGCAGCCGCGGTAATACGTAGGTGGCAAGCGTTGTCCGGATTTATTGGGTTTAAAGGGTGCGTAGGCGGCTTATTAAGTCAGGGGTGAAAGACGGTGGCTCAACCATCGCAGTGCCCTTGATACTGATGAAGTAGGCGGAATTGACGGTGTAGAGGTGAAATTCGTAGATATCAAGCGGAACACCGGTGGCGAAGGCGGCTCCCTGGCCTGTAACTGACGCTGAGGCGCGAAAGCGTGGGGAGCAAACAGGATTAGATACCCCTGTAGTCC</w:t>
      </w:r>
    </w:p>
    <w:p w14:paraId="63124CFA">
      <w:pPr>
        <w:rPr>
          <w:rFonts w:hint="eastAsia"/>
        </w:rPr>
      </w:pPr>
      <w:r>
        <w:rPr>
          <w:rFonts w:hint="eastAsia"/>
        </w:rPr>
        <w:t>&gt;OTU012990</w:t>
      </w:r>
    </w:p>
    <w:p w14:paraId="72D6934C">
      <w:pPr>
        <w:rPr>
          <w:rFonts w:hint="eastAsia"/>
        </w:rPr>
      </w:pPr>
      <w:r>
        <w:rPr>
          <w:rFonts w:hint="eastAsia"/>
        </w:rPr>
        <w:t>CCTACGGGAGGCTGCAGTGGGGAATTTTGGACAATGGGCGAAAGCCTGATCCAGCAACGCCGCGTGAGTGATGAAGGCCTTCGGGTTGTAAAGCTCTGTCGGAGGGAACGAATAAAGGCCACCTAATACGTGGCACTACGACGGTACCCTTAAAGGAAGCAACGGCTAACTCTGTGCCAGCAGCCGCGGTAAGACAGAGGTTGCAAGCGTTGTTCGGAATTACTGGGCGTAAAGGGCGTGTAGGCGGTGAAGTATGTCTGACGTGAAATCCCTCGGCTTAACTGAGGAAGAGCATCGGAAACTGCTTCACTGGAGTGCGAGAGAGGGTGGCGGAATTCCCAGAGTAGAGGTGAAATTCGTAGATACTGGGAGGAACACCTGTGGCGAAGGCGGCCACCTGGCTCGTAACTGACGCTGAGACGCGAAAGCGTGGGGAGCAAACAGGATTAGATACCCTTGTAGTCC</w:t>
      </w:r>
    </w:p>
    <w:p w14:paraId="341497D0">
      <w:pPr>
        <w:rPr>
          <w:rFonts w:hint="eastAsia"/>
        </w:rPr>
      </w:pPr>
      <w:r>
        <w:rPr>
          <w:rFonts w:hint="eastAsia"/>
        </w:rPr>
        <w:t>&gt;OTU012991</w:t>
      </w:r>
    </w:p>
    <w:p w14:paraId="63D3699B">
      <w:pPr>
        <w:rPr>
          <w:rFonts w:hint="eastAsia"/>
        </w:rPr>
      </w:pPr>
      <w:r>
        <w:rPr>
          <w:rFonts w:hint="eastAsia"/>
        </w:rPr>
        <w:t>CCTACGGGGGGCAGCAGTGGGGAATATTGGGCAATGGGCGAAAGCCTGACCCAGCGACGCCGCGTGGGTGATGAAGGCCTTCGGGTCGTAAAGCCCTGTCGGGAGGAAAGAACGATCTTGTGGTGAATATCCACAAGATGTGACGGTACCTGGAGAAGCAGCTGCGGCTAACTACGTGCCAGCAGCCGCGGTAATACGTAGGCAGCAAGCGTTGTTCGGAATTACTGGGCGTAAAGGGTGCGTAGGCTGCGCAGAAAGTCAGGTGTGAAATCCAGGAGCTCAACTTCTGAATTGCACCCGATACTCCTGTGCTAGAGGACTGGAGAGGAGCTTGGAATTCTCGGTGTAGCAGTGAAATGCGTAGAGATCGAGAGGAACACTAGTGGCGAAGGCTGGGCTCTGGACAGTATCTGACGCTGAGGCACGAAGGTCAGGGGAGCAAACGGGATTAGATACCCCGGTAGTCC</w:t>
      </w:r>
    </w:p>
    <w:p w14:paraId="1FC31F5D">
      <w:pPr>
        <w:rPr>
          <w:rFonts w:hint="eastAsia"/>
        </w:rPr>
      </w:pPr>
      <w:r>
        <w:rPr>
          <w:rFonts w:hint="eastAsia"/>
        </w:rPr>
        <w:t>&gt;OTU012992</w:t>
      </w:r>
    </w:p>
    <w:p w14:paraId="63D55BFD">
      <w:pPr>
        <w:rPr>
          <w:rFonts w:hint="eastAsia"/>
        </w:rPr>
      </w:pPr>
      <w:r>
        <w:rPr>
          <w:rFonts w:hint="eastAsia"/>
        </w:rPr>
        <w:t>CCTACGGGAGGCAGCAGTGGGGAATCTTGCGCAATGGCCGAAAGGCTGACGCAGCGACGCCGCGTGCGGGAGGACGGCCTTCGGGTCGTAAACCGCTGTTGCCCGGGACGAAACGCTCTTTCGAGAGCATTGACGGTACCGGGTGAGGAAGCACCGGCTAACTCCGTGCCAGCAGCCGCGGTAATACGGAGGGGGCTAGCGTTGTTCGGAATTACTGGGCGTAAAGGGCGCGTAGGCGGCGCTCCAAGTCAGGCGTGAAAGTCCCGGGCTCAACCCGGGGACGGCGCTTGAGACTGGGGTGCTTGAGTCCGGGAGAGGATGGCGGAATTCCCAGTGTAGAGGTGAAATTCGTAGATATTGGGAAGAACACCGGTGGCGAAGGCGGCCATCTGGACCGGCACTGACGCTGAGGCGCGAAAGCGTGGGGAGCAAACAGGATTAGATACCCGTGTAGTCC</w:t>
      </w:r>
    </w:p>
    <w:p w14:paraId="7F0438DB">
      <w:pPr>
        <w:rPr>
          <w:rFonts w:hint="eastAsia"/>
        </w:rPr>
      </w:pPr>
      <w:r>
        <w:rPr>
          <w:rFonts w:hint="eastAsia"/>
        </w:rPr>
        <w:t>&gt;OTU012993</w:t>
      </w:r>
    </w:p>
    <w:p w14:paraId="0CDA3DE4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CGGGCATTCCTGCCCGATTGACGGTACCATAGGAATAAGCACCGGCTAACTCCGTGCCAGCAGCCGCGGTAATACGGAGGGTGCAAACGTTGTTCGGATTCACTGGGTTTAAAGGGTGCGTAGGTGGATTAGTAAGTCAGTGGTGAAATCTCTGGGCTTAACCCAGAAATTGCCATTGATACTGTAGGGCTTGAGTATAGTTGCCGTTGGCGGAATATGACATGTAGCGGTGAAATGCTTAGATATGACATAGAACACCGATAGCGAAGGCAGCTTGCTACACGATCATTGACACTGAGGCACGAAAGCGTGGGGATCAAACAGGATTAGATACCCCTGTAGTCC</w:t>
      </w:r>
    </w:p>
    <w:p w14:paraId="641AFA31">
      <w:pPr>
        <w:rPr>
          <w:rFonts w:hint="eastAsia"/>
        </w:rPr>
      </w:pPr>
      <w:r>
        <w:rPr>
          <w:rFonts w:hint="eastAsia"/>
        </w:rPr>
        <w:t>&gt;OTU012994</w:t>
      </w:r>
    </w:p>
    <w:p w14:paraId="5B8CCB09">
      <w:pPr>
        <w:rPr>
          <w:rFonts w:hint="eastAsia"/>
        </w:rPr>
      </w:pPr>
      <w:r>
        <w:rPr>
          <w:rFonts w:hint="eastAsia"/>
        </w:rPr>
        <w:t>CCTACGGGCGGCTGCAGTGGGGAATTTTGGACAATGGGGGCAACCCTGATCCAGCCATGCCGCGTGTGTGAAGAAGGCCTTCGGGTTGTAAAGCACTTTCGGACGGAACGAAATCGCGCGATCTAATAAGCCGCGTGGATGACGGTACCGTAAGAAGAAGCACCGGCTAACTACGTGCCAGCAGCCGCGGTAATACGGAGGGTGCAAGCGTTATCCGGATTCATTGGGCGTAAAGAGCGTGTAGGCGGCCAGGTAGGTCGGTTGTGAAAACTGGAGGCTCAACCTTCAGAGGTCGACCGAAACCATCTGGCTAGAGTCCGGGAGAGGAGAGTGGAATTCCTGGTGTAGCGGTGAAATGCGCAGATATCAGGAAGAACACCCGTGGCGAAAGCGGCTCTCTGGAACGGTACTGACGCTGAGACGCGAAAGCGTGGGGAGCGAACAGGATTAGATACCCGGGTAGTCC</w:t>
      </w:r>
    </w:p>
    <w:p w14:paraId="006EB35B">
      <w:pPr>
        <w:rPr>
          <w:rFonts w:hint="eastAsia"/>
        </w:rPr>
      </w:pPr>
      <w:r>
        <w:rPr>
          <w:rFonts w:hint="eastAsia"/>
        </w:rPr>
        <w:t>&gt;OTU012995</w:t>
      </w:r>
    </w:p>
    <w:p w14:paraId="6E901220">
      <w:pPr>
        <w:rPr>
          <w:rFonts w:hint="eastAsia"/>
        </w:rPr>
      </w:pPr>
      <w:r>
        <w:rPr>
          <w:rFonts w:hint="eastAsia"/>
        </w:rPr>
        <w:t>CCTACGGGCGGCAGCAGCAAGGAATTTTCGGCAATGGGCGCAAGCCTGACCGAGCAACGCCGCGTGGAGGATGACGGCCTTCGGGTTGTAAACTCCTTTTGAGGGGGAAGACATCGACGGTACCCCCCGAATAAGCCCCGGCTAACTCTGTGCCAGCAGCCGCGGTAAGACAGAGGGGGCAAGCGTTGCTCGGAATCACTGGGCGTAAAGGGCGCGTAGGCGGCCGCCGCAAGTCAGTTGTGAAATCTCCGAGCTTAACTCGGAAAGGTCAACTGATACTGCGGGGCTAGAGTGCGGAAGGGGCAACTGGAATTCTTGGTGTAGCGGTGAAATGCGTAGAGATCCGGAGGAACACCAGTGGCGAAGGCGGCTGGCTGGACCTGACCTGACGCTGAGGCGCGAAGGCGTGGGGAGCGAACGGGATTAGATACCCCTGTAGTCC</w:t>
      </w:r>
    </w:p>
    <w:p w14:paraId="4D78B9F1">
      <w:pPr>
        <w:rPr>
          <w:rFonts w:hint="eastAsia"/>
        </w:rPr>
      </w:pPr>
      <w:r>
        <w:rPr>
          <w:rFonts w:hint="eastAsia"/>
        </w:rPr>
        <w:t>&gt;OTU012996</w:t>
      </w:r>
    </w:p>
    <w:p w14:paraId="70A1D2D1">
      <w:pPr>
        <w:rPr>
          <w:rFonts w:hint="eastAsia"/>
        </w:rPr>
      </w:pPr>
      <w:r>
        <w:rPr>
          <w:rFonts w:hint="eastAsia"/>
        </w:rPr>
        <w:t>CCTACGGGGGGCTGCAGTGGGGAATATTGCGCAATGGCCTAACGGCTGACGCAGCGACGCCGCGTGAGGGATGAAGCTTTTCGGAGTGTAAACCTCTTTCAGTACCGACGAAGCGAAAGTGACGGTAGGTACAGAAGAAGCACCGGCCAACTACGTGCCAGCAGCCGCGGTAATACGAAGGGGGCTAGCGTTGTTCGGAATTACTGGGCGTAAAGCGTGCGCAGGCGGTAATGTAAGACAGTTGTGAAATCCCCGGGCTCAACCTCGGAACTGCCGTCGATACTGCTGTGGCTAGAGTCTGGTAGAGGAGAATGGAATTCCAGGTGTAGCGGTGAAATGCGTAGAGATCGGGAGGAACACCCGTGGCGAAGGCGGCCAGCTGGGCCGGACCTGACGCTGAGGCGCGAAGGCGTGGGGAGCGAACGGGATTAGATACCCCTGTAGTCC</w:t>
      </w:r>
    </w:p>
    <w:p w14:paraId="6D436F35">
      <w:pPr>
        <w:rPr>
          <w:rFonts w:hint="eastAsia"/>
        </w:rPr>
      </w:pPr>
      <w:r>
        <w:rPr>
          <w:rFonts w:hint="eastAsia"/>
        </w:rPr>
        <w:t>&gt;OTU012997</w:t>
      </w:r>
    </w:p>
    <w:p w14:paraId="7FB3D67D">
      <w:pPr>
        <w:rPr>
          <w:rFonts w:hint="eastAsia"/>
        </w:rPr>
      </w:pPr>
      <w:r>
        <w:rPr>
          <w:rFonts w:hint="eastAsia"/>
        </w:rPr>
        <w:t>CCTACGGGGGGCTGCAGCAACGAATATTCCGCAATGGGCGCAAGCCTGACGGAGCGACGCCGCGTGAAGGATGAAGTCCTTCGGGATGTAAACTTCAATAGTTTGTCAGAAAGTGAGGCGACCTAATACGTCGTCAATCTGATCAGCAAATGAAAGGGACGGCTAACTCCGTGCCAGCAGCCGCGGTAAGACGGAGGGGGCTAGCGTTGTTCGGAATTACTGGGCGTAAAGCGTACGTAGGCGGCTTTGTAAGTTAGAGGTGAAAGCCCGGAGCTCAACTCCGGAATTGCCTTTAAGACTGCATCGCTAGAACGTCGGAGAGGTAAGTGGAATTCCCAGTGTAGCGGTGAAATGCGTAGATACTGGGAGGAACACCAGTGGCGAAGGCGGCTACCTGGACCGGTACTGACGCTGAGGCGCGAAAGCGTGGGGAGCAAACAGGATTAGATACCCCGGTAGTCC</w:t>
      </w:r>
    </w:p>
    <w:p w14:paraId="118A2F7E">
      <w:pPr>
        <w:rPr>
          <w:rFonts w:hint="eastAsia"/>
        </w:rPr>
      </w:pPr>
      <w:r>
        <w:rPr>
          <w:rFonts w:hint="eastAsia"/>
        </w:rPr>
        <w:t>&gt;OTU012998</w:t>
      </w:r>
    </w:p>
    <w:p w14:paraId="03F5F390">
      <w:pPr>
        <w:rPr>
          <w:rFonts w:hint="eastAsia"/>
        </w:rPr>
      </w:pPr>
      <w:r>
        <w:rPr>
          <w:rFonts w:hint="eastAsia"/>
        </w:rPr>
        <w:t>CCTACGGGAGGCTGCAGTGGGGAATATTGGACAATGGGCGAAAGCCTGATCCAGCCATGCCGCGTGAGTGATGAAGGCCCTAGGGTTGTAAAGCTCTTTCACCGGTGAAGATAATGACGGTAACCGGAGAAGAAGCCACGGCTAACTACGTGCCAGCAGCCGCGGTAATACGTAGGTGGCAAGCGTTGTCCGGATTTACTGGGCGTAAAGGGCGCGTAGGCGGATAAGCAAGTCCGGGGTGAAATCTTTCGGCTCAACCGGAAAAGTGCCTTGGATACTGCTTGTCTAGAGGTAGGTAGGGGAGATCGGAATTCCTGGTGTAGCGGTGAAATGCGCAGATATCAGGAGGAACACCGGTGGCGAAGGCGGATCTCTGGGCCTTGCCTGACGCTGAGGCGCGAAAGCTAGGGGAGCGAACAGGATTAGATACCCCTGTAGTCC</w:t>
      </w:r>
    </w:p>
    <w:p w14:paraId="0730C769">
      <w:pPr>
        <w:rPr>
          <w:rFonts w:hint="eastAsia"/>
        </w:rPr>
      </w:pPr>
      <w:r>
        <w:rPr>
          <w:rFonts w:hint="eastAsia"/>
        </w:rPr>
        <w:t>&gt;OTU012999</w:t>
      </w:r>
    </w:p>
    <w:p w14:paraId="44F032C2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CCGTGCCAGCAGCCGCGGTAATACGGAGGGGGCTAGCGTTGTTCGGAATTACTGGGCGTAAAGCGCACGTAGGCGGTCTGTTAAGTGTGAAGTGAAATCTCCAGAGCTCAACTCGGAAACTGCTTCGCATACTGACAGGCTGGAGGAACGGAGAGGTGAGTGGAATTCCTGGTGTACCGGTGAAATGGGTTGATATCAGGAGGAACACCGATGGCGAAGGCAGCCTTCTGGGCCAATACTGACGCTCATGCACGAAAGCGTGGGGAGCAAACAGGATTAGATACCCTAGTAGTCC</w:t>
      </w:r>
    </w:p>
    <w:p w14:paraId="69FF5721">
      <w:pPr>
        <w:rPr>
          <w:rFonts w:hint="eastAsia"/>
        </w:rPr>
      </w:pPr>
      <w:r>
        <w:rPr>
          <w:rFonts w:hint="eastAsia"/>
        </w:rPr>
        <w:t>&gt;OTU013000</w:t>
      </w:r>
    </w:p>
    <w:p w14:paraId="7EC00B75">
      <w:pPr>
        <w:rPr>
          <w:rFonts w:hint="eastAsia"/>
        </w:rPr>
      </w:pPr>
      <w:r>
        <w:rPr>
          <w:rFonts w:hint="eastAsia"/>
        </w:rPr>
        <w:t>CCTACGGGGGGCTGCAGTGAGGAATATTGGGCAATGGGCGCAAGCCTGACCCAGCAATGCCGCGTGCGGGACGAAGGTCCTCGGATCGTAAACCGCTTTTGTGGGGGAGTAGCAAGGAGAGTACCCCACGAATAAGTCACGGCTAACTACGTGCCAGCAGCCGCGGTAATACGTAGGTGACAAATGTTATCCGGAATCACTGGGCTTAAAGCGTGTGTAGGCGGAGCGTTAAGTGCCTTGTGAAATCCCACGGCTTAACCGTGGAATGGCTTGGCATACTGGCGCTCTTGAGCGGTCTAGGGGCGAGCGGAACAGACGGTGGAGCGGTGAAATGCGCAGATATCGGGAGGAACACCAGTAGCGAAGGCGGCTCGCTGGGCCACACCTGACGCTGAGACGCGAAAGCGTGGGGAGCAAACAGGATTAGATACCCCTGTAGTCC</w:t>
      </w:r>
    </w:p>
    <w:p w14:paraId="27F87F4C">
      <w:pPr>
        <w:rPr>
          <w:rFonts w:hint="eastAsia"/>
        </w:rPr>
      </w:pPr>
      <w:r>
        <w:rPr>
          <w:rFonts w:hint="eastAsia"/>
        </w:rPr>
        <w:t>&gt;OTU013001</w:t>
      </w:r>
    </w:p>
    <w:p w14:paraId="71593A42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TGAGTGACGGTACCTGCAGAAGAAGCGCCGGCCAACTACGTGCCAGCAGCCGCGGTAAGACGTAGGGCGCGAGCGTTGCTCGGAATTACTGGGCGTAAAGGGCGCGTAGGCGGCCGCCTAAGTCAGACGTGAAATCCCTCGGCTCAACCGGGGAACTGCGTCTGATACTGGGTGGCTTGAATCCGGGAGAGGGATGCGGAATTCCAGGTGTAGCGGTGAAATGCGTAGATATCTGGAGGAACACCAGTGGCGAAGGCGGCTTTCTGGTCTGTAACTGACGCTGAGGCGCGAAAGCGTGGGGAGCAAACAGGATTAGATACCCCAGTAGTCC</w:t>
      </w:r>
    </w:p>
    <w:p w14:paraId="6C52F246">
      <w:pPr>
        <w:rPr>
          <w:rFonts w:hint="eastAsia"/>
        </w:rPr>
      </w:pPr>
      <w:r>
        <w:rPr>
          <w:rFonts w:hint="eastAsia"/>
        </w:rPr>
        <w:t>&gt;OTU013002</w:t>
      </w:r>
    </w:p>
    <w:p w14:paraId="4D4D316B">
      <w:pPr>
        <w:rPr>
          <w:rFonts w:hint="eastAsia"/>
        </w:rPr>
      </w:pPr>
      <w:r>
        <w:rPr>
          <w:rFonts w:hint="eastAsia"/>
        </w:rPr>
        <w:t>CCTACGGGGGGCAGCAGTGGGGAATTTTGTGCAATGGGGGAAACCCTGACACAGCGACACCGCGTGAGCGAAGAAGCCCTTTGGGGTGTAAAGCTCTGTCAACGGGAACGAAAAAAATGACGGTACCCGTGGAGGAAGCATCGGCTAACTACGTGCCAGCAGCCGCGGTAAGACGTAGGATGCAAGCGTTGTCCGGATTTACTGGGCGTAAAGAGCGCGCAGGCGGTCGTTCAAGTCGAGTGTGAAAGCCCCCGGCTCAACTGGGGAGGGTCACTCGATACTGATCGACTCGAAGGCAGGAGAGGGAAGTGGAATTCCCGGTGTAGCGGTGAAATGCGTAGATATCAGGAGGAACACCGGTGGCGAAAGCGGCTCACTGGACCGTCTCTGACGCTGAGGTGCGAAAGCTAGGGGAGCAAACGGGATTAGATACCCGAGTAGTCC</w:t>
      </w:r>
    </w:p>
    <w:p w14:paraId="28FBF86E">
      <w:pPr>
        <w:rPr>
          <w:rFonts w:hint="eastAsia"/>
        </w:rPr>
      </w:pPr>
      <w:r>
        <w:rPr>
          <w:rFonts w:hint="eastAsia"/>
        </w:rPr>
        <w:t>&gt;OTU013003</w:t>
      </w:r>
    </w:p>
    <w:p w14:paraId="61E0A340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GGCGGGGACGATAATGACGGTACCCGCAGAATAAGCTCCGGCTAACTTCGTGCCAGCAGCCGCGGTAATACAGAGGGTGCGAGCGTTAATCGGAATTACTGGGCGTAAAGCGCGCGTAGGCGGCTTAGCAAGTCAGATGTGAAAACCCTGGGCTCAACCTAGGACGTGCATATGATACTGTGGATCTTGAGTATGGTAGAGGGAAGAGGAATTTCCGGTGTAGCGGTGAAATGCGTAGATATCGGAAGGAACATCAGTGGCGAAGGCGTCTTCCTGGGCCGATACTGACACTGAGGCGCGAAAGCATGGGTAGCGAACAGGATTAGATACCCCGGTAGTCC</w:t>
      </w:r>
    </w:p>
    <w:p w14:paraId="1CE08996">
      <w:pPr>
        <w:rPr>
          <w:rFonts w:hint="eastAsia"/>
        </w:rPr>
      </w:pPr>
      <w:r>
        <w:rPr>
          <w:rFonts w:hint="eastAsia"/>
        </w:rPr>
        <w:t>&gt;OTU013004</w:t>
      </w:r>
    </w:p>
    <w:p w14:paraId="16F9B390">
      <w:pPr>
        <w:rPr>
          <w:rFonts w:hint="eastAsia"/>
        </w:rPr>
      </w:pPr>
      <w:r>
        <w:rPr>
          <w:rFonts w:hint="eastAsia"/>
        </w:rPr>
        <w:t>CCTACGGGCGGCAGCAGTAGGGAATCTTCCGCAATGGACGAAAGTCTGACGGAGCAACGCCGCGTGAGTGAGGAAGGCCTTCGGGTCGTAAAGCTCTGTTGCTAGGGAAGAACCGCAGCGACCTAATACGTCGCTGTCTGACGGTACCCCGTGAATAAGCTCCGGCTAACTCCGTGCCAGCAGCCGCGGTAATACGGGGGGAGCAAACGTTGTCCGGAATTATTGGGCGTAAAGCGCGCGCAGGCGGATGGTTGCGTCCGGAGTGAAATTTCGCCGCTCAACGGCGAAGCTGCTTTGGATACGGACCGTCTAGGGACCGGTAGAGGCTGGTAGAATTGCAGGTGTAGCGGTGAAATGTGTAGAGATCGGGAGGAACACCGGTGGCGAAGGCGGGTCTCTGGGCATTCCCTGACGCTGAGGCGCGAAAGCGTGGGGAGCAAACGGGATTAGATACCCTAGTAGTCC</w:t>
      </w:r>
    </w:p>
    <w:p w14:paraId="75CECF88">
      <w:pPr>
        <w:rPr>
          <w:rFonts w:hint="eastAsia"/>
        </w:rPr>
      </w:pPr>
      <w:r>
        <w:rPr>
          <w:rFonts w:hint="eastAsia"/>
        </w:rPr>
        <w:t>&gt;OTU013005</w:t>
      </w:r>
    </w:p>
    <w:p w14:paraId="46611747">
      <w:pPr>
        <w:rPr>
          <w:rFonts w:hint="eastAsia"/>
        </w:rPr>
      </w:pPr>
      <w:r>
        <w:rPr>
          <w:rFonts w:hint="eastAsia"/>
        </w:rPr>
        <w:t>CCTACGGGTGGCAGCAGTGGGGAATCTTGCGCAATGGGAGCAATCCTGACGCAGCGACGCCGCGTGGGGGAGGAAGGGCTTCGGCTCGTAAACCCCTGTTGCCCGGGGCGAACCTCGGCTTTCGAGCCGACTGACGGTACCGGGTGAGGAAGCACCGGCTAACTCCGTGCCAGCAGCCGCGGTAAGACAGAGGGTGCAAACGTTGTTCGGAATTATTGGGCGTAAAGGGCGCGTAGGCGGCTTTTCAAGTGGCGGGTGAAATCCCTCGGCTTAACCGGGGAACTGCCTGCCAGACTGGATTGCTTGAGGCCGGGAGAGGTGAGTGGAATTCCCAGTGTAGCGGTGAAATGCGTAGAGATCGGGAAGAACATCGGTGGCGAAGGCGGCCTGCTGGGCTGTTGCTGACACTGAGACGCGACAGCACGGGGAGCGAACGGGATTAGATACCCGTGTAGTCC</w:t>
      </w:r>
    </w:p>
    <w:p w14:paraId="1771BC6B">
      <w:pPr>
        <w:rPr>
          <w:rFonts w:hint="eastAsia"/>
        </w:rPr>
      </w:pPr>
      <w:r>
        <w:rPr>
          <w:rFonts w:hint="eastAsia"/>
        </w:rPr>
        <w:t>&gt;OTU013006</w:t>
      </w:r>
    </w:p>
    <w:p w14:paraId="29712449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CCGTTCGAATAGGGCGGTACCTTGACGGTACCTAACCAGAAAGCCACGGCTAACTACGTGCCAGCAGCCGCGGTAATACGTAGGGTCCGAGCGTTGTCCGGAGTTACTGGGCGTAAAGCGCGCGCAGGCGGCGGTGTAAGCATGGCGTGAAAGCCCCAGGCTCAACCTGGGAGGGTCGTCGTGGACTGCACCGCTTGAGGGCGGTAGGGGCTGGTGGAATGCCTGGTGTAGTGGTGAAATGCGTAGAGATCAGGCGGAACACCCGTGGCGAAGGCGACTTTCTGGTCTGTAACTGACACTGAGGCGCGAAAGCGTGGGGAGCAAACAGGATTAGATACCCTTGTAGTCC</w:t>
      </w:r>
    </w:p>
    <w:p w14:paraId="4747A43E">
      <w:pPr>
        <w:rPr>
          <w:rFonts w:hint="eastAsia"/>
        </w:rPr>
      </w:pPr>
      <w:r>
        <w:rPr>
          <w:rFonts w:hint="eastAsia"/>
        </w:rPr>
        <w:t>&gt;OTU013007</w:t>
      </w:r>
    </w:p>
    <w:p w14:paraId="6688312D">
      <w:pPr>
        <w:rPr>
          <w:rFonts w:hint="eastAsia"/>
        </w:rPr>
      </w:pPr>
      <w:r>
        <w:rPr>
          <w:rFonts w:hint="eastAsia"/>
        </w:rPr>
        <w:t>CCTACGGGAGGCAGCAGTGGGGAATATTGGGCAATGGGCGCAAGCCTGACCCAGCGACGCCGCGTGCGGGAGGACGCCTTTCGGGGTGTAAACCGCTGTCAGAGGGGACGAACGGCCCGGGTGGGAATACTGCCCGGGATTGACGGTACCCTCAAAGGAAGCCCCGGCCAACTACGTGCCAGCAGCCGCGGTAATACGTAGGGGGCGAGCGTTGTCCGGAATTATTGGGCGTAAAGGGCTCGTAGGCGGTCTGTTGCGTCGGGAGTGAAAACTCAGGGCTTAACCCTGAGCCTGCTTCCGATACGGGCAGACTAGAGGTATGCGGAATTGACGGTGTAGCGGTGAAATGCATAGATATCGTCAAGAACACCGATAGCGAAGGCAGCTTACCAAGCTGTAACTGACACTGAGGCACGAAAGTGTGGGGATCAAACAGGATTAGATACCCGTGTAGTCC</w:t>
      </w:r>
    </w:p>
    <w:p w14:paraId="0229A195">
      <w:pPr>
        <w:rPr>
          <w:rFonts w:hint="eastAsia"/>
        </w:rPr>
      </w:pPr>
      <w:r>
        <w:rPr>
          <w:rFonts w:hint="eastAsia"/>
        </w:rPr>
        <w:t>&gt;OTU013008</w:t>
      </w:r>
    </w:p>
    <w:p w14:paraId="05346049">
      <w:pPr>
        <w:rPr>
          <w:rFonts w:hint="eastAsia"/>
        </w:rPr>
      </w:pPr>
      <w:r>
        <w:rPr>
          <w:rFonts w:hint="eastAsia"/>
        </w:rPr>
        <w:t>CCTACGGGAGGCTGCAGTAGGGAATTTTCCACAATGGACGGAAGTCTGATGGAGCAACGCCGCGTGCAGGATGAAGGCCTTCGGGTTGTAAACTGCTTTTCTCTGTGACGATAATGACGGTAGCAGAGGAATAAGGATCGGCTAACTCCGTGCCAGCAGCCGCGGTCATACGGGGGATCCAAGCGTTATCCGGAATTACTGGGCGTAAAGAGTTGCGTAGGTGGCATAGTAAGCAAATAGTGAAATCGTGAGGCTCAACCTTATATACATTATTTGAACTGCTAAGCTAGAGGACGAGAGAGGTTATTGGAATTCCCAGTGTAGGAGTGAAATCCGTAGATATCAGAAGGAACACCAATGGCGAAGGCAGGCGACTGGCACACCACTGACGCTAAGGCTCGAAAGCGTGGGTAGCGAACGGGATTAGATACCCTTGTAGTCC</w:t>
      </w:r>
    </w:p>
    <w:p w14:paraId="7AADC150">
      <w:pPr>
        <w:rPr>
          <w:rFonts w:hint="eastAsia"/>
        </w:rPr>
      </w:pPr>
      <w:r>
        <w:rPr>
          <w:rFonts w:hint="eastAsia"/>
        </w:rPr>
        <w:t>&gt;OTU013009</w:t>
      </w:r>
    </w:p>
    <w:p w14:paraId="0004EB00">
      <w:pPr>
        <w:rPr>
          <w:rFonts w:hint="eastAsia"/>
        </w:rPr>
      </w:pPr>
      <w:r>
        <w:rPr>
          <w:rFonts w:hint="eastAsia"/>
        </w:rPr>
        <w:t>CCTACGGGAGGCTGCAGTGGGGAATATTGCGCAATGGGCGAAAGCCTGACGCAGCGACGCCGCGTGGGGGAGGAAGCTTTTCGGAGTGTAAACCTCTGTCAGGGGGGAAGAATGGGCCGGGGAGGAAATGCCTCGGTTTTGACGGTACCTCCAAAGGAAGCACCGGCTAACTCTGTGCCAGCAGCCGCGGTAATACGGAGGGTGCGAGCGTTGTCCGGAATCACTGGGCGTAAAGGGCGCGTAGGCGGCGCGACAAGGCGGCGGTGAAAGCCCGGGGCTCAACCCCGGGTCGGCCGTGGCGACTGTCGCGCTGGAGCACAGTAGAGGCGGGTGGAATTCCGGGTGTAGCGGTGAAATGCGTAGATATCAAGAGGAACACCTGAGGCGAAGGCGGGTTGCTGGGCTGATACTGACGCTGAGGCGCGAAAGCTAGGGTAGCAAACGGGATTAGATACCCCTGTAGTCC</w:t>
      </w:r>
    </w:p>
    <w:p w14:paraId="2634E10F">
      <w:pPr>
        <w:rPr>
          <w:rFonts w:hint="eastAsia"/>
        </w:rPr>
      </w:pPr>
      <w:r>
        <w:rPr>
          <w:rFonts w:hint="eastAsia"/>
        </w:rPr>
        <w:t>&gt;OTU013010</w:t>
      </w:r>
    </w:p>
    <w:p w14:paraId="44C23D15">
      <w:pPr>
        <w:rPr>
          <w:rFonts w:hint="eastAsia"/>
        </w:rPr>
      </w:pPr>
      <w:r>
        <w:rPr>
          <w:rFonts w:hint="eastAsia"/>
        </w:rPr>
        <w:t>CCTACGGGGGGCTGCAGTCGGGAATTTTGCTCAATGGGGGAAACCCTGAAGCAGCAACGCCGCGTGCGGGATGAAGGCCTTCGGGTTGTAAACCGCTTTTACCAGGGACGATGATGACGGTACCTGATGAATAAGTCACGGCTAACTACGTGCCAGCAGCCGCGGTAATACGTAGGTGACCAGCGTTGTCCGGATTTACTGGGCGTAAAGGGCGCGTAGGCGGCCGTGTAAGTCACTTGTGAAATCCCGGGGCTCAACTCCGGGGCTGCAGGTGAGACTGCGTGGCTAGAGCACGGTAGAGGCGAGTGGAATTCCCGGTGTAGCGGTGGAATGCGTAGATATCGGGAAGAACACCGGTGGCGAAGGCGGCTCGCTGGGCCGTTGCTGACGCTGAGGCGCGAAAGCGTGGGGAGCAAACAGGATTAGATACCCTGGTAGTCC</w:t>
      </w:r>
    </w:p>
    <w:p w14:paraId="2208C20E">
      <w:pPr>
        <w:rPr>
          <w:rFonts w:hint="eastAsia"/>
        </w:rPr>
      </w:pPr>
      <w:r>
        <w:rPr>
          <w:rFonts w:hint="eastAsia"/>
        </w:rPr>
        <w:t>&gt;OTU013011</w:t>
      </w:r>
    </w:p>
    <w:p w14:paraId="4DA54209">
      <w:pPr>
        <w:rPr>
          <w:rFonts w:hint="eastAsia"/>
        </w:rPr>
      </w:pPr>
      <w:r>
        <w:rPr>
          <w:rFonts w:hint="eastAsia"/>
        </w:rPr>
        <w:t>CCTACGGGAGGCTGCAGTCGAGAATCTTCGGCAATGGGCGAAAGCCTGACGCAGCGACGCCGCGTGCGGGAGGACGGCCTTCGGGTCGTAAACCGCTGTTGCCCGGGACGAAAGCGACCTCTTGAGGTCGTTGACGGTACCGGGTGAGGAAGCACCGGCTAACTCCGTGCCAGCAGCCGCGGTAATACGTAGGGTCCGAGCGTTGTCCGGAGTTACTGGGCGTAAAGCGCGCGCAGGCGGTCGCGTTGGCCCGGCGTGAAAGCCCCCGGCTCAACCGGGGAGGGTCGTCGGGGACCGCGTGACTTGAGGTCGGCAGGGGCCGGTGGAATGCCCGGTGTAGTGGTGAAATGCGTAGAGATCGGGCGGAACACCCGTGGCGAAGGCGGCCGGCTGGGCCGTACCTGACGCTGAGGCGCGAAGGCGTGGGGAGCGAACGGGATTAGATACCCCAGTAGTCC</w:t>
      </w:r>
    </w:p>
    <w:p w14:paraId="057EF241">
      <w:pPr>
        <w:rPr>
          <w:rFonts w:hint="eastAsia"/>
        </w:rPr>
      </w:pPr>
      <w:r>
        <w:rPr>
          <w:rFonts w:hint="eastAsia"/>
        </w:rPr>
        <w:t>&gt;OTU013012</w:t>
      </w:r>
    </w:p>
    <w:p w14:paraId="2688FC3D">
      <w:pPr>
        <w:rPr>
          <w:rFonts w:hint="eastAsia"/>
        </w:rPr>
      </w:pPr>
      <w:r>
        <w:rPr>
          <w:rFonts w:hint="eastAsia"/>
        </w:rPr>
        <w:t>CCTACGGGAGGCTGCAGTAGGGAATCTTGCGCAATGGGCGCAAGCCTGACGAAGCGACGCCGTGTGAGTGAAGAAGGCCCTCGGGTCGTAAAGCTCTTTCGCCTGGGAACAAGAGAAGGTGGTGAATAGCCACTGGATTTGAGCGTACCAGGTAAAGAAGCACCGGCTAACTACGTGCCAGCAGCCGCGGTAATACGTAGGGTGCAGGCGTTAATCGGAATTACTGGGCGTAAAGCGTGCGCAGGCGGTTTGCTAAGACAGGTGTGAAATCCCCGGGCTTAACCTGGGAACTGCGCTTGTAACTGGCAAGCTAGAGTGTGGCAGAGGGGGGTGGAATTCCACGTGTAGCAGTGAAATGCGTAGAGATGTGGAGGAACACCGATGGCGAAGGCAGCCCCCTGGGCTAACACTGACGCTCATGCACGAAAGCGTGGGGAGCAAACAGGATTAGATACCCTAGTAGTCC</w:t>
      </w:r>
    </w:p>
    <w:p w14:paraId="25C840E2">
      <w:pPr>
        <w:rPr>
          <w:rFonts w:hint="eastAsia"/>
        </w:rPr>
      </w:pPr>
      <w:r>
        <w:rPr>
          <w:rFonts w:hint="eastAsia"/>
        </w:rPr>
        <w:t>&gt;OTU013013</w:t>
      </w:r>
    </w:p>
    <w:p w14:paraId="122E6BD6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TGTAAACCCCTTTCAGGAGGGAAGAAATTGACGGTACCTCCAGAAGAAGGACCGGCCAACTACGTGCCAGCAGCCGCGGTAATACGTAGGGTCCAAGCGTTATCCGGAATTATTGGGCGTAAAGCGCGCGCAGGCGGTTTGTTAAGCCAGATGTGAAAGCCCCGGGCTCAACCTGGGAATTGCAGTTGGAACTGGCAAGCTAGAGTATGGTAGAGGGGTGTGGAATTTCAGGTGTAGCGGTGAAATGCGTAGAGATGTGGAGGAACACCGATGGCGAAGGCAGCCCCCTGGGCCAGCACTGACGCTCATGCACGAAAGCGTGGGGAGCAAACAGGATTAGATACCCCGGTAGTCC</w:t>
      </w:r>
    </w:p>
    <w:p w14:paraId="2A17CA7C">
      <w:pPr>
        <w:rPr>
          <w:rFonts w:hint="eastAsia"/>
        </w:rPr>
      </w:pPr>
      <w:r>
        <w:rPr>
          <w:rFonts w:hint="eastAsia"/>
        </w:rPr>
        <w:t>&gt;OTU013014</w:t>
      </w:r>
    </w:p>
    <w:p w14:paraId="24A48FB1">
      <w:pPr>
        <w:rPr>
          <w:rFonts w:hint="eastAsia"/>
        </w:rPr>
      </w:pPr>
      <w:r>
        <w:rPr>
          <w:rFonts w:hint="eastAsia"/>
        </w:rPr>
        <w:t>CCTACGGGTGGCTGCAGTAAGGAATATTGGTCAATGGAGGCAACTCTGAACCAGCCATGCCGCGTGAAGGATGAAGGTCCTCTGGATTGTAAACTTCTTTTATAGGGGAAGAAACCTCTTGATTCTTCGAGAGTTGACGGTACCCTGGGAATAAGCACCGGCTAACTTCGTGCCAGCAGCCGCGGTAAGACGGGGGGTCCTAGCGTTGTTCGGAATCATTGGGCGTAAAGCGTGTGCAGGTGGCTTTGTAAGTCAGATGTGAAAGCCCCGGGCTTAACTCGGGAAGTGCATTTGAAACTACAAAACTTGAATATGGAAGAGGGTCGTGGAATTCCTGGTGTAGTGGTGAAATACGTAGATATCAGGAGGAACACCGGTGGCGAAGGCGGCGACCTGGTCCAATATTGACACTCATACACGAAAGCGCGGGGATCAAACAGGATTAGATACCCTAGTAGTCC</w:t>
      </w:r>
    </w:p>
    <w:p w14:paraId="4A9EA085">
      <w:pPr>
        <w:rPr>
          <w:rFonts w:hint="eastAsia"/>
        </w:rPr>
      </w:pPr>
      <w:r>
        <w:rPr>
          <w:rFonts w:hint="eastAsia"/>
        </w:rPr>
        <w:t>&gt;OTU013015</w:t>
      </w:r>
    </w:p>
    <w:p w14:paraId="77307EF6">
      <w:pPr>
        <w:rPr>
          <w:rFonts w:hint="eastAsia"/>
        </w:rPr>
      </w:pPr>
      <w:r>
        <w:rPr>
          <w:rFonts w:hint="eastAsia"/>
        </w:rPr>
        <w:t>CCTACGGGAGGCAGCAGTGGGGAATATTGGGCAATGGGCGAAAGCCTGATCCAGCCATGCCGCGTGTGTGAAGAAGGTCTTCGGATTGTAAAGCACTTTAAGTTGGGAGGAAGGGCATTAACCTAATACGTTAGTGTTTTGACGTTACCGACAGAATAAGCACCGGCTAACTCTGTGCCAGCAGCCGCGGTAATACAGAGGGTGCAAGCGTTAATCGGATTTACTGGGCGTAAAGCGCGTGTAGGCGGGTTGGTAAGTCCGTGGTGAAATCTCCGAGCTTAACTCGGAAACTGCCGTGGATACTACCGATCTTGAATATCGCGGAGGTAAGCGGAATATGTCATGTAGCGGTGAAATGCTTAGAGATGACATAGAACACCGATTGCGTAGGCAGCTTACTACACGATTATTGACGCTGAGGCACGAAAGCGTGGGGAGCAAACAGGATTAGATACCCGTGTAGTCC</w:t>
      </w:r>
    </w:p>
    <w:p w14:paraId="1B7E15B6">
      <w:pPr>
        <w:rPr>
          <w:rFonts w:hint="eastAsia"/>
        </w:rPr>
      </w:pPr>
      <w:r>
        <w:rPr>
          <w:rFonts w:hint="eastAsia"/>
        </w:rPr>
        <w:t>&gt;OTU013016</w:t>
      </w:r>
    </w:p>
    <w:p w14:paraId="3A921ABD">
      <w:pPr>
        <w:rPr>
          <w:rFonts w:hint="eastAsia"/>
        </w:rPr>
      </w:pPr>
      <w:r>
        <w:rPr>
          <w:rFonts w:hint="eastAsia"/>
        </w:rPr>
        <w:t>CCTACGGGGGGCTGCAGTGGGGAATCTTGCACAATGGGCGAAAGCCTGATGCAGCAACGCCGCGTGCGGGAAGAAGGCCCTAGGGTTGTAAACCGCTTTCAGCAGGGAAGAAACTGACGGTACCTGCAGAAGAAGGTGCGGCCAACTACGTGCCAGCAGCCGCGGTGACACGTAGGCACCAAGCGTTGTCCGGATTTATTGGGCGTAAAGAGCTCGTAGGCGGTTCGGTAAGTCGGGTGTGAAAACTGGAGGCTCAACCTTCAGAGGTCGACCGAAACCATCTGGCTAGAGTCCGGGAGAGGAGAGTGGAATTCCTGGTGTAGCGGTGAAATGCGTAGATATCTGGAGGAATACCGGTGGCGAAGGCGGCATCCTGGACCGACATTGACGCTGAGGAGCGAAAGCTAGGGGAGCAAACGGGATTAGATACCCCGGTAGTCC</w:t>
      </w:r>
    </w:p>
    <w:p w14:paraId="6944D1D0">
      <w:pPr>
        <w:rPr>
          <w:rFonts w:hint="eastAsia"/>
        </w:rPr>
      </w:pPr>
      <w:r>
        <w:rPr>
          <w:rFonts w:hint="eastAsia"/>
        </w:rPr>
        <w:t>&gt;OTU013017</w:t>
      </w:r>
    </w:p>
    <w:p w14:paraId="644EEBFB">
      <w:pPr>
        <w:rPr>
          <w:rFonts w:hint="eastAsia"/>
        </w:rPr>
      </w:pPr>
      <w:r>
        <w:rPr>
          <w:rFonts w:hint="eastAsia"/>
        </w:rPr>
        <w:t>CCTACGGGAGGCAGCAGTGGGGAATTTTGGACAATGGGGGCAACCCTGATCCAGCCATTCCGCGTGAGTGAAGAAGGCCTTCGGGTTGTAAAGCTCTTTCGCCAGGGACGATAATGACGGTACCTCCAAAGGAAGCCCCGGCTAATTCCGTGCCAGCAGCCGCGGTAATACGGAAGGGGCGAGCGTTGTTCGGAATCATTGGGCGTAAAGGGCGCGTAGGTGGTTCTGTATGTCTACCGTGAAAGCGTACGGCTCAACCGTATTTTGTCGGTAGAAACTGCAGGACTTGAGGCTGGGAGGGGCTGGTGGAATTCCCTGTGTAGCGGTGAAATGCGTAGAGATGGGGGAGAACACTCGTGGCGAAGGCGGCCAGCTAGACCAGTTCTGACACTGAGGCGCGACAGCGTGGGGAGCAAACAGGATTAGATACCCCTGTAGTCC</w:t>
      </w:r>
    </w:p>
    <w:p w14:paraId="66D2C815">
      <w:pPr>
        <w:rPr>
          <w:rFonts w:hint="eastAsia"/>
        </w:rPr>
      </w:pPr>
      <w:r>
        <w:rPr>
          <w:rFonts w:hint="eastAsia"/>
        </w:rPr>
        <w:t>&gt;OTU013018</w:t>
      </w:r>
    </w:p>
    <w:p w14:paraId="6577DEDE">
      <w:pPr>
        <w:rPr>
          <w:rFonts w:hint="eastAsia"/>
        </w:rPr>
      </w:pPr>
      <w:r>
        <w:rPr>
          <w:rFonts w:hint="eastAsia"/>
        </w:rPr>
        <w:t>CCTACGGGGGGCTGCAGCGAGGAATCTTCTACAATGGGCGCAAGCCCGATAGAGCAACGCCGCGTGGAGGACGACGGCCTTCGGGTTGTAAACTCCTTTCGGGGGGGAAGATACGGACGGTACCCCCAGAAGCAGCCCCGGCTAACTCTGTGCCAGCAGCCGCGGTAAGACAGAGGGGGCAAGCGTTGTCCGGATTTACTGGGCGTACAGCGCGCGCAGGTGGCCGTGTATGTGCCGTGTGACATGTGGGAGCTTAACTCCCAAGGGCCACGGTAGACAGCGCGGCTAGAGGCAGGGAGAGGGTCGTGGAATACCCGGTGGAGCGGTGAAATGCGTAGATACCGGGAGGAACACCGATGGCGAAGGCAGCCCCCTGGGCCGGTCCTGACGCTGAGGCGCGAAAGCGTGGGGAGCGAACGGGATTAGATACCCGTGTAGTCC</w:t>
      </w:r>
    </w:p>
    <w:p w14:paraId="7A40CC18">
      <w:pPr>
        <w:rPr>
          <w:rFonts w:hint="eastAsia"/>
        </w:rPr>
      </w:pPr>
      <w:r>
        <w:rPr>
          <w:rFonts w:hint="eastAsia"/>
        </w:rPr>
        <w:t>&gt;OTU013019</w:t>
      </w:r>
    </w:p>
    <w:p w14:paraId="54B4678A">
      <w:pPr>
        <w:rPr>
          <w:rFonts w:hint="eastAsia"/>
        </w:rPr>
      </w:pPr>
      <w:r>
        <w:rPr>
          <w:rFonts w:hint="eastAsia"/>
        </w:rPr>
        <w:t>CCTACGGGTGGCTGCAGTGGGGAATATTGGACAATGGGCGCAAGCCTGATCCAGCAATGCCGCGTGTGTGAAGAAGGCCTGCGGGTTGTAAAGCACTTTTATCGGGAAAGAAAAACCCAGGGCTAATACCCCTGGCATTGACGGTACCCGAAGAATAAGCACCGGCTAACTCCGTGCCAGCAGCCGCGGTAATACGGAGGGTGCAAGCGTTAATCGGAATTACTGGGCGTAAAGCGAGTGTAGGCGGCTACGTAAGTCGGATGTGAAATCCCCGGGCTCAACCTGGGGACGCCACTCGATACTGCGGTGGCTTGAGTCTGGTAGGGGATCTCGGAATTCCTGGTGTAGCGGTGAAATGCGCAGATATCAGGAGGAACACCAGTGGCGAAGGCAGGTCTCTGGGCTGACACTGACGCTCATGCACGAAAGCGTGGGGAGCAAACAGGATTAGATACCCCGGTAGTCC</w:t>
      </w:r>
    </w:p>
    <w:p w14:paraId="366ECD64">
      <w:pPr>
        <w:rPr>
          <w:rFonts w:hint="eastAsia"/>
        </w:rPr>
      </w:pPr>
      <w:r>
        <w:rPr>
          <w:rFonts w:hint="eastAsia"/>
        </w:rPr>
        <w:t>&gt;OTU013020</w:t>
      </w:r>
    </w:p>
    <w:p w14:paraId="15FF099E">
      <w:pPr>
        <w:rPr>
          <w:rFonts w:hint="eastAsia"/>
        </w:rPr>
      </w:pPr>
      <w:r>
        <w:rPr>
          <w:rFonts w:hint="eastAsia"/>
        </w:rPr>
        <w:t>CCTACGGGAGGCTGCAGCAAGGAATTTTCGTCAATGGGGGCAACCCTGATGGAGCAACGCCGCGTGCAGGATGAAGGCCTTCGGGTCGTAAACTGCTTTTAATCGTGAAGATTATGACAGTAGCGATAGAATAAGGATCGGCTAACTCCGTGCCAGCAGCCGCGGTCATACGGAGGATCCAAGCGTTATCCGGATTCACTGGGTTTAAAGGGTGCGTAGGTGGGGAAGTAAGTCAGTGGTGAAATCTCCGTGCTTAACATGGAAACTGCCATTGATACTATTTTTCTTGAATTTTCCGGAGGTTAGCGGAATATGTCATGTAGCGGTGAAATGCTTAGATATGACATAGAACACCAATTGCGAAGGCAGCTAACTACAGGGATATTGACACTGAGGCACGAAAGCGTGGGGATCAAACAGGATTAGATACCCCTGTAGTCC</w:t>
      </w:r>
    </w:p>
    <w:p w14:paraId="35CF006A">
      <w:pPr>
        <w:rPr>
          <w:rFonts w:hint="eastAsia"/>
        </w:rPr>
      </w:pPr>
      <w:r>
        <w:rPr>
          <w:rFonts w:hint="eastAsia"/>
        </w:rPr>
        <w:t>&gt;OTU013021</w:t>
      </w:r>
    </w:p>
    <w:p w14:paraId="766EB022">
      <w:pPr>
        <w:rPr>
          <w:rFonts w:hint="eastAsia"/>
        </w:rPr>
      </w:pPr>
      <w:r>
        <w:rPr>
          <w:rFonts w:hint="eastAsia"/>
        </w:rPr>
        <w:t>CCTACGGGGGGCAGCAGTCGGGAATTTTGGGCAATGGGCGAAAGCCTGACCCAGCAACGCCGCGTGAAGGATGAAGCTTTTCGGAGTGTAAACTTCACAAGAATGGGAAGAATAAGTTTAGGATAATACCCTAAGCGATGACGGTACCATTTGTAAGCTCCGGCTAACTCCGTGCCAGCAGCCGCGGTAATACGGGGGGAGCAAGCGTTGTTCGGATTTATTGGGCGTAAAGAGCGCGTAGGCGGCCACCCACGTCGGATGTGAAAGCTCAGGGCTTAACCCTGAGATGCCATTCGATACGGGGTGGCTAGAGGCAGCTAGGGGAAGGTGGAATTCCTGGTGTAGCGGTGAAATGCGCAGATATCAGGAGGAACACCGGTGGCGAAGGCGGCCTTCTGGGGCTGTCCTGACGCTGAGGCGCGAAAGCTGGGGGAGCGAACAGGATTAGATACCCCTGTAGTCC</w:t>
      </w:r>
    </w:p>
    <w:p w14:paraId="0237F295">
      <w:pPr>
        <w:rPr>
          <w:rFonts w:hint="eastAsia"/>
        </w:rPr>
      </w:pPr>
      <w:r>
        <w:rPr>
          <w:rFonts w:hint="eastAsia"/>
        </w:rPr>
        <w:t>&gt;OTU013022</w:t>
      </w:r>
    </w:p>
    <w:p w14:paraId="3B473B3D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CGGGGACGAAGCCTCACGGTGACGGTACCCGCAGAAGAAGCCCCGGCCAACTACGTGCCAGCAGCCGCGGTAAGACGTAGGGTGCGAGCGTTGTCCGGATTTATTGGGCGTAAAGAGCTCGTAGGCGGCTCGTCGCGTCGTCCGTGAAAACCCGCGGCTTAACCGCGGGCTTGCGGTTGATACGGGCATCACTTGAGTTCGGCAGGGGAGACTGGAATTCCTGGTGTAGCGGTGAAATGCGCAGATATCAGGAGGAACACCGGTGGCGAAGGCGGGTCTCTGGGCCGATACTGACGCTGAGGCGCGAAGGCGTGGGGAGCGAACGGGATTAGATACCCGTGTAGTCC</w:t>
      </w:r>
    </w:p>
    <w:p w14:paraId="41F23693">
      <w:pPr>
        <w:rPr>
          <w:rFonts w:hint="eastAsia"/>
        </w:rPr>
      </w:pPr>
      <w:r>
        <w:rPr>
          <w:rFonts w:hint="eastAsia"/>
        </w:rPr>
        <w:t>&gt;OTU013023</w:t>
      </w:r>
    </w:p>
    <w:p w14:paraId="0DBDE98A">
      <w:pPr>
        <w:rPr>
          <w:rFonts w:hint="eastAsia"/>
        </w:rPr>
      </w:pPr>
      <w:r>
        <w:rPr>
          <w:rFonts w:hint="eastAsia"/>
        </w:rPr>
        <w:t>CCTACGGGGGGCTGCAGTCGAGAATCTTCCGCAATGGACGAAAGTCTGACGGAGCGACGCCGCGTGAAGGATGAAGCGTTTCGGCGCGTAAACTTCTTTTATAGGGGAGAAAGTCTATTGATAGTACCCTACGAATAAGAGGCTCCAAACTCTGTGCCAGCAGGAGCGGTAATACAGAGGCCTCAAGCGTTATCCGGAATTACTGGGCGTAAAGGGTGTGTAGGTGGTTTAGTTAGTCTTCTGTTAAATTCTTCGGCTTAACCGGAGAAATGCGTGGGAAACGGCATTGCTTAGAGGGTGCGAGAGGTGAATGGAACTCATGGTGTAGGGGTGAAATCCGTTGATATCATGGGGAACACCAAATGCGAAGGCAATTCACTGGCGCATTCCTGACGCTGAGACACGAAAGCGTGGGTAGCGAACGGGATTAGATACCCCAGTAGTCC</w:t>
      </w:r>
    </w:p>
    <w:p w14:paraId="3222DCF0">
      <w:pPr>
        <w:rPr>
          <w:rFonts w:hint="eastAsia"/>
        </w:rPr>
      </w:pPr>
      <w:r>
        <w:rPr>
          <w:rFonts w:hint="eastAsia"/>
        </w:rPr>
        <w:t>&gt;OTU013024</w:t>
      </w:r>
    </w:p>
    <w:p w14:paraId="0BFFFD1E">
      <w:pPr>
        <w:rPr>
          <w:rFonts w:hint="eastAsia"/>
        </w:rPr>
      </w:pPr>
      <w:r>
        <w:rPr>
          <w:rFonts w:hint="eastAsia"/>
        </w:rPr>
        <w:t>CCTACGGGGGGCTGCAGTAGGGAATATTGGACAATGGGCGCAAGCCTGATCCAGCCATGCCGCGTGGGTGATGAAGGCCCTAGGGTTGTAAAGCCCTTTCGGCGGGGAAGATAATGACGGTACCCGCAGAAGAAGCCCCGGCTAACTCCGTGCCAGCAGCCGCGGTAATACGGAGGGGGCTAGCGTTATTCGGAATTATTGGGCGTAAAGGGCGCGTAGGCGGCCCGGTAAGTCAAAGGTGAAATCCCTCGGCTCAACTGAGGAACTGCCTTTGAAACTGTCGGGCTTGAGGCTCTGAGAGGGTGGCGGAACTCCTGGTGTAGTGGTGAAATGCGTAGAGATCAGGAAGAACACCCGTGGCGCAAGCGGCCACCTGGCAGAGTTCTGACGCTGAGGCACGAAAGCGTGGGGAGCGAACCGGATTAGATACCCCAGTAGTCC</w:t>
      </w:r>
    </w:p>
    <w:p w14:paraId="6DA18699">
      <w:pPr>
        <w:rPr>
          <w:rFonts w:hint="eastAsia"/>
        </w:rPr>
      </w:pPr>
      <w:r>
        <w:rPr>
          <w:rFonts w:hint="eastAsia"/>
        </w:rPr>
        <w:t>&gt;OTU013025</w:t>
      </w:r>
    </w:p>
    <w:p w14:paraId="6EBFECD9">
      <w:pPr>
        <w:rPr>
          <w:rFonts w:hint="eastAsia"/>
        </w:rPr>
      </w:pPr>
      <w:r>
        <w:rPr>
          <w:rFonts w:hint="eastAsia"/>
        </w:rPr>
        <w:t>CCTACGGGTGGCTGCAGTGGGGAATATTGCACAATGGGCGCAAGCCTGATGCAGCAACGCCGCGTGAAGGATGAAATCCCTCGGGATGTAAACTTCGCAAGAACGGGAAGAATAAGCCGGTGTTAACACCACCGGCGATGACGGTACTGTTTGTAAGCTCCGGCTAACTCCGTGCCAGCAGCCGCGGTAATACGGGGGGAGCAAGCGTTGTCCGGAATTACTGGGCGTACAGCGCGCGCAGGCGGGACGCGACGTGCCGTGTGACAGGCGCCGGCTTAACCGGCGGAGGCCATGGTAGACGCGCGGCCTGGAGGCAGGGAGAGGGATGTGGAATGCCCGGTGGAGCGGTGAAATGCGCAGATATCAGGAGGAACACCGGTGGCGAAGGCGGGTCTCTGGGCCGATACTGACGCTGAGGAGCGAAAGCGTGGGGAGCGAACAGGATTAGATACCCCGGTAGTCC</w:t>
      </w:r>
    </w:p>
    <w:p w14:paraId="49962828">
      <w:pPr>
        <w:rPr>
          <w:rFonts w:hint="eastAsia"/>
        </w:rPr>
      </w:pPr>
      <w:r>
        <w:rPr>
          <w:rFonts w:hint="eastAsia"/>
        </w:rPr>
        <w:t>&gt;OTU013026</w:t>
      </w:r>
    </w:p>
    <w:p w14:paraId="0255BA28">
      <w:pPr>
        <w:rPr>
          <w:rFonts w:hint="eastAsia"/>
        </w:rPr>
      </w:pPr>
      <w:r>
        <w:rPr>
          <w:rFonts w:hint="eastAsia"/>
        </w:rPr>
        <w:t>CCTACGGGAGGCAGCAGCAAGGAATTTTCGTCAATGGGGGCAACCCTGAACGAGCAACGCCGCGTGGAGGATGACGGCCTTCGGGTTGTAAACTCCTTCTCGGGGGGACGATACTGACGGTACCCCCGGAAAAAGGCTCGGCTAACTCTGTGCCAGCAGCCGCGGTAAGACAGAGGAGCCAAGCGTTGTCCGGACTTACTGGGCGTAAAGCGCACGCAGGCGGTGGCTTACGTGGGGTGTGAAAGCTGGCCGCTTAACGGCCAGAGGCCACCTCATACGGGGCCACTCGAGCCATGCAGAGGTCCGTGGAATTGCCGGTGTAGTGGTGAAATGCGTAGAGATCGGCAGGAACACCCAGGGGGAAACCAGCGGACTGGGCATGAGCTGACGCTCAGGTGCGACAGCGTGGGGAGCGAACCGGATTAGATACCCCAGTAGTCC</w:t>
      </w:r>
    </w:p>
    <w:p w14:paraId="6A521188">
      <w:pPr>
        <w:rPr>
          <w:rFonts w:hint="eastAsia"/>
        </w:rPr>
      </w:pPr>
      <w:r>
        <w:rPr>
          <w:rFonts w:hint="eastAsia"/>
        </w:rPr>
        <w:t>&gt;OTU013027</w:t>
      </w:r>
    </w:p>
    <w:p w14:paraId="7C523C4F">
      <w:pPr>
        <w:rPr>
          <w:rFonts w:hint="eastAsia"/>
        </w:rPr>
      </w:pPr>
      <w:r>
        <w:rPr>
          <w:rFonts w:hint="eastAsia"/>
        </w:rPr>
        <w:t>CCTACGGGTGGCTGCAGTGGGGAATCTTGGACAATGGGGGCAACCCTGATCCAGCCATGCCGCGTGTGTGAAGAAGGTCTTCGGATTGTAAAGCACTTTAAGTTGGGAGGAAGGGCATTAACCTAATACGTTAGTGTTTTGACGTTACCGACAGAATAAGCACCGGCTAACTCTGTGCCAGCAGCCGCGGTAATACAGAGGGTGCAAGCGTTGTCCGGAATTATTGGGCGTAAAGGGCTCGTAGGCGGTTTGTCGCGTCGGGAGTGTAATCCTCGTGCTTAACACGGGGCTTGCTTTCGATACGGGCAGACTGGAGGCATGCAGGGGAGAACGGAATTCCTGGTGTAGCGGTGAAATGCGCAGATATCAGGAGGAACACCGATAGCGAAGGCAGCTCGCTGGGACGGTACTGACGCTAAGGCGCGAAAGCGTGGGGAGCGAACAGGATTAGATACCCGGGTAGTCC</w:t>
      </w:r>
    </w:p>
    <w:p w14:paraId="0BF72E11">
      <w:pPr>
        <w:rPr>
          <w:rFonts w:hint="eastAsia"/>
        </w:rPr>
      </w:pPr>
      <w:r>
        <w:rPr>
          <w:rFonts w:hint="eastAsia"/>
        </w:rPr>
        <w:t>&gt;OTU013028</w:t>
      </w:r>
    </w:p>
    <w:p w14:paraId="15E5B4C5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TTGGGAAGAATTAGTAGGGGCTAATACCCCCTATGATGACGGTACCATTTGTAAGCTCCGGCTAACTCCGTGCCAGCAGCCGCGGTAATACGTAGGCAGCAAGCGTTATCCGGATTCACTGGGTTTAAAGGGTGCGTAGGTGGGAATGTAAGTCAGTGGTGAAATCTCCGTGCTTAACATGGAAACTGCCATTGATACTATGTTTCTTGAATTTTCTGGAGGTCAGCGGAATATGTCATGTAGCGGTGAAATGCATAGAGATGTCATAGAACACCGATTGCGAAGGCAGCTGACGAAACTATAACTGACACTGAGGCTCGAAAGTGCGGGGATCAAACAGGATTAGATACCCCAGTAGTCC</w:t>
      </w:r>
    </w:p>
    <w:p w14:paraId="18E31FC5">
      <w:pPr>
        <w:rPr>
          <w:rFonts w:hint="eastAsia"/>
        </w:rPr>
      </w:pPr>
      <w:r>
        <w:rPr>
          <w:rFonts w:hint="eastAsia"/>
        </w:rPr>
        <w:t>&gt;OTU013029</w:t>
      </w:r>
    </w:p>
    <w:p w14:paraId="2301BEC8">
      <w:pPr>
        <w:rPr>
          <w:rFonts w:hint="eastAsia"/>
        </w:rPr>
      </w:pPr>
      <w:r>
        <w:rPr>
          <w:rFonts w:hint="eastAsia"/>
        </w:rPr>
        <w:t>CCTACGGGGGGCAGCAGTGGGGAATATTGCACAATGGGCGCAAGCCTGATGCAGCGACGCCGCGTGGGGGATGACGGCCTTCGGGTTGTAAACCTCTTTCAGCAGGGAAGAAGCGCAAGTGACGGTACCTGCAGAAGAAGCGCCGGCTAACTACGTGCCAGCAGCCGCGGTAATACGTAGGGCGCAAGCGTTGTCCGGATTTACTGGGTTTAAAGGGTGTGTAGGCGGACTTTTAAGTCAGCGGTGAAATCTCCGGGCTCAACCCGGAAACTGCCATTGATACTATTGGTCTTGAATATTGTTGAGGTGGGCGGAACGGGTCATGTAGCGGTGAAATGCTTAGATATCGTCAAGAACACCTATAGCGAAGGCAGCTTACTAGGCTGTAACTGACGCTGAGGCACGAAAGTGTGGGGATCAAACAGGATTAGATACCCCAGTAGTCC</w:t>
      </w:r>
    </w:p>
    <w:p w14:paraId="2D6DD44B">
      <w:pPr>
        <w:rPr>
          <w:rFonts w:hint="eastAsia"/>
        </w:rPr>
      </w:pPr>
      <w:r>
        <w:rPr>
          <w:rFonts w:hint="eastAsia"/>
        </w:rPr>
        <w:t>&gt;OTU013030</w:t>
      </w:r>
    </w:p>
    <w:p w14:paraId="1501C24F">
      <w:pPr>
        <w:rPr>
          <w:rFonts w:hint="eastAsia"/>
        </w:rPr>
      </w:pPr>
      <w:r>
        <w:rPr>
          <w:rFonts w:hint="eastAsia"/>
        </w:rPr>
        <w:t>CCTACGGGTGGCTGCAGCTAAGAATCTTGCGCAATGGGCGAAAGCCTGACGCAGCAATTCCGCGTGGGGGACGAAGGCCCTCGGGTCGTAAACCCCTTTTACGAGGGAAGAAGTTCTGACGGTACCTCGTGAATAAGACACGGCTAACTACGTGCCAGCAGCCGCGGTAATACGTAGGTGTCAAGCGTTGTCCGGATTTATTGGGCGTAAAGCGCCCGCAGGCGGCCATGCGTGTCTTCCGTGAAATCCCTCGGCTCAACCGAGGACGTGCGGAAGAAACTGCAAGGCTCGAGTCCGGAAGAGGGGGGCGGAATTCCCAGTGTAGCGGTGAAATGCGTAGATATCGAGAGGAACACCTGCGGCGAAGGCGGGTTGCTGGGCTGACACTGACGCTGATGCGCGAAAGCTAGGGGAGCGAACGGGATTAGATACCCGGGTAGTCC</w:t>
      </w:r>
    </w:p>
    <w:p w14:paraId="02A03AE9">
      <w:pPr>
        <w:rPr>
          <w:rFonts w:hint="eastAsia"/>
        </w:rPr>
      </w:pPr>
      <w:r>
        <w:rPr>
          <w:rFonts w:hint="eastAsia"/>
        </w:rPr>
        <w:t>&gt;OTU013031</w:t>
      </w:r>
    </w:p>
    <w:p w14:paraId="6A378979">
      <w:pPr>
        <w:rPr>
          <w:rFonts w:hint="eastAsia"/>
        </w:rPr>
      </w:pPr>
      <w:r>
        <w:rPr>
          <w:rFonts w:hint="eastAsia"/>
        </w:rPr>
        <w:t>CCTACGGGGGGCAGCAGTGGGGAATATTGGGCAATGGGCGCAAGCCTGACCCAGCCACGCCGCGTGAGTGATGAAGGCCTTCGGGTCGTAAAGCTCTGTGGGGAGGGACGAAACTACACTGGCTAATATCCAGTGGACTGACGGTACCTCCTTAGCAAGCACCGGCTAACTCCGTGCCAGCAGCCGCGGTAATACGGAGGGTGCAAACGTTGCTCGGAATTACTGGGCGTAAAGCGAGTGTAGGCGGTCTGAAAAGTCAGGTGTGAAAGCCCTGGGCTCAACCCAGGAAGTGCACTTGAAACTGCCAGGCTAGAGTATCGGAGAGGTTGGTGGAATTCTCGGTGTAGAGGTGAAATTCGTAGATATTGGGAAGAACACCAGTAGCGAAGGCGGCTACCTGGTCCGACACTGACGCTGAGGCGCGAAAGCGTGGGGAGCAAACAGGATTAGATACCCGGGTAGTCC</w:t>
      </w:r>
    </w:p>
    <w:p w14:paraId="40E96210">
      <w:pPr>
        <w:rPr>
          <w:rFonts w:hint="eastAsia"/>
        </w:rPr>
      </w:pPr>
      <w:r>
        <w:rPr>
          <w:rFonts w:hint="eastAsia"/>
        </w:rPr>
        <w:t>&gt;OTU013032</w:t>
      </w:r>
    </w:p>
    <w:p w14:paraId="2CCC0814">
      <w:pPr>
        <w:rPr>
          <w:rFonts w:hint="eastAsia"/>
        </w:rPr>
      </w:pPr>
      <w:r>
        <w:rPr>
          <w:rFonts w:hint="eastAsia"/>
        </w:rPr>
        <w:t>CCTACGGGCGGCAGCAGCGAGGAATCTTCCACAATGGGCGCAAGCCCGATGGAGCAACGCCGCGTGGAGGACGACGGCCTTCGGGTTGTAAACTCCTTTCGGGGGGGATGATACGGACAGTACCCCCAGAAGCAGCCCCGGCTAACTCTGTGCCAGCAGCCGCGGTAATACAGAGGGGGCAAGCGTTGTCCGGAATTACTGGGCGTACAGCGCGCGCAGGCGGGCCGTGACGTGCCGTGTGACAGCGGTCGGCTTAACCGGCCGAGGCCACGGTAGACGCACGACCTGGAGGCAGGGAGAGGGATGTGGAATGCCCGGTGGAGCGGTGAAATGCGTAGAGATCGGGAGGAACACCAGTGGCGAAAGCGGCACCCTGGCATGGACCTGACGCTCAGGTGCGAAAGCGTGGGGAGCGAACGGGATTAGATACCCCGGTAGTCC</w:t>
      </w:r>
    </w:p>
    <w:p w14:paraId="0E7EFB00">
      <w:pPr>
        <w:rPr>
          <w:rFonts w:hint="eastAsia"/>
        </w:rPr>
      </w:pPr>
      <w:r>
        <w:rPr>
          <w:rFonts w:hint="eastAsia"/>
        </w:rPr>
        <w:t>&gt;OTU013033</w:t>
      </w:r>
    </w:p>
    <w:p w14:paraId="7C37FE08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TTAACCTAATACGTTAGTGTTTTGACGTTACCGACAGAATAAGCACCGGCTAACTTCGTGCCAGCAGCCGCGGTAATACGAAGGGTGCAAGCGTTACTCGGAATTACTGGGCGTAAAGCGTGCGTAGGTGGTTGTTTAAGTCTGTCGTGAAAGCCCTGGGCTCAACCTGGGAAGTGCATCGCAAACTACAAGACTGGAGTACAAGAGAGGGTAGCGGAATTTCCGGTGTAGCGGTGAAATGCGTAGATATCGGAAGGAACGTCAATGGCGAAGGCAGCTACCTGGGAAGATACTGACGCTGAGGTGCGAAAGCGTGGGGAGCAAACAGGATTAGATACCCCTGTAGTCC</w:t>
      </w:r>
    </w:p>
    <w:p w14:paraId="0C17C162">
      <w:pPr>
        <w:rPr>
          <w:rFonts w:hint="eastAsia"/>
        </w:rPr>
      </w:pPr>
      <w:r>
        <w:rPr>
          <w:rFonts w:hint="eastAsia"/>
        </w:rPr>
        <w:t>&gt;OTU013034</w:t>
      </w:r>
    </w:p>
    <w:p w14:paraId="19884383">
      <w:pPr>
        <w:rPr>
          <w:rFonts w:hint="eastAsia"/>
        </w:rPr>
      </w:pPr>
      <w:r>
        <w:rPr>
          <w:rFonts w:hint="eastAsia"/>
        </w:rPr>
        <w:t>CCTACGGGCGGCTGCAGTCGGGAATTTTGGGCAATGGGCGAAAGCCTGACCCAGCAACGCCGCGTGAGTGATGAAGGCCTTCGGGTTGTAAAGCTCTGTCGGCCGGGACAAAAGTTTCATACCTAATACGTATGAGAGTGATGGTACCGGCAAAGGAAGAGGCGGCTAACTCTGTGCCAGCAGCCGCGGTAATACGGAGGGGGCGAGCGTTGTCCGGAATTATTGGGCGTAAAGAGCGTGTAGGCGGTCCGGTAAGTCAGCTGTGAAAGTCAAGGGCTCAACCCTTGAATGCCGGTGGATACTGTCGGGCTAGAGTCCGGAAGAGGCGAGTGGAATTCCTGGTGTAGCGGTGAAATGCGCAGATATCAGGAGGAACACCGGTGGCGAAGGCGGGTCTCTGGGCCGATACTGACGCTGAGGAGCGAAAGCGTGGGGAGCGAACAGGATTAGATACCCCTGTAGTCC</w:t>
      </w:r>
    </w:p>
    <w:p w14:paraId="266C198A">
      <w:pPr>
        <w:rPr>
          <w:rFonts w:hint="eastAsia"/>
        </w:rPr>
      </w:pPr>
      <w:r>
        <w:rPr>
          <w:rFonts w:hint="eastAsia"/>
        </w:rPr>
        <w:t>&gt;OTU013035</w:t>
      </w:r>
    </w:p>
    <w:p w14:paraId="3E5F1C9D">
      <w:pPr>
        <w:rPr>
          <w:rFonts w:hint="eastAsia"/>
        </w:rPr>
      </w:pPr>
      <w:r>
        <w:rPr>
          <w:rFonts w:hint="eastAsia"/>
        </w:rPr>
        <w:t>CCTACGGGCGGCTGCAGTGGGGAATCTTGGACAATGGGCGCAAGCCTGATCCAGCCATGCCGCGTGGATGATGAAGGCCCTAGGGTTGTAAAATCCTTTCGTTGGGGACGATAATGACGGTACCCAAAGAAGAAGCTCCGGCTAACTTCGTGCCAGCAGCCGCGGTAATACGAAGGGGGCTAGCGTTGTTCGGAATTATTGGGCGTAAAGAGCTCGTAGGCGGTTTGTTGCGTCGGTCGTGAAAACCTGGGGCTTAACCCTGGGCTTGCGGTCGATACGGGCAGACTTGAGTTCGGTAGGGGAGACTGGAATTCCTGGTGTAGCGGTGAAATGCGCAGATATCAGGAGGAACACCAGTGGCGAAGGCGACCACCTGGGCTAATACTGACACTGAGGTGCGAAAGCGTGGGGAGCAAACAGGATTAGATACCCCAGTAGTCC</w:t>
      </w:r>
    </w:p>
    <w:p w14:paraId="68AFB32F">
      <w:pPr>
        <w:rPr>
          <w:rFonts w:hint="eastAsia"/>
        </w:rPr>
      </w:pPr>
      <w:r>
        <w:rPr>
          <w:rFonts w:hint="eastAsia"/>
        </w:rPr>
        <w:t>&gt;OTU013036</w:t>
      </w:r>
    </w:p>
    <w:p w14:paraId="0C842DF5">
      <w:pPr>
        <w:rPr>
          <w:rFonts w:hint="eastAsia"/>
        </w:rPr>
      </w:pPr>
      <w:r>
        <w:rPr>
          <w:rFonts w:hint="eastAsia"/>
        </w:rPr>
        <w:t>CCTACGGGTGGCTGCAGTCGAGAATTTTTCACAATGGGGGCAACCCTGATGGAGCGACGCCGCGTGGAGGATGAAGGGATTCGTCTTGTAAACTCCTGTCACTGGGGAAAAATGCTTCGATCTTAATAAGATTGGAGTTGATGTTACTCAGAGAGGAAGAGACGGCTAACTCTGTGCCAGCAGCCGCGGTAATACAGAGGTCTCAAGCGTTGTTCGGATTCACTGGGCGTAAAGGGTGCGTAGGTGGCATGTTAAGTTTGATGTGAAAGCTCAGGGCTTAACCCTGAAATGGCATTGAATACTGGGGTGCTGGAGGTTTGGAGGGGGGACTGGAATTCTCGGTGTAGCAGTGAAATGCGTAGATATCGAGAGGAACACCAGTGGCGAAGGCGAGTCCCTGGACAACACCTGACACTGAGGCACGAAAGCTAGGGGAGCAAACAGGATTAGATACCCGAGTAGTCC</w:t>
      </w:r>
    </w:p>
    <w:p w14:paraId="52C6F2F9">
      <w:pPr>
        <w:rPr>
          <w:rFonts w:hint="eastAsia"/>
        </w:rPr>
      </w:pPr>
      <w:r>
        <w:rPr>
          <w:rFonts w:hint="eastAsia"/>
        </w:rPr>
        <w:t>&gt;OTU013037</w:t>
      </w:r>
    </w:p>
    <w:p w14:paraId="385523AE">
      <w:pPr>
        <w:rPr>
          <w:rFonts w:hint="eastAsia"/>
        </w:rPr>
      </w:pPr>
      <w:r>
        <w:rPr>
          <w:rFonts w:hint="eastAsia"/>
        </w:rPr>
        <w:t>CCTACGGGGGGCAGCAGTAGGGAATCTTCCACAATGGGCGAAAGCCTGATGGAGCAACGCCGCGTGAGTGAAGAAGGTTTTCGGATCGTAAAACTCTGTTGTAAGGGAAGAACAAGTGCAGTAGTAACTGCTCGTACCTTGACGGTACCTAACCAGAAAGCCACGGCTAACTACGTGCCAGCAGCCGCGGTAATACGTAGGTGGCAAGCGTTGTCCGGAATTATTGGGCGTAAAGCGCGCGCAGGCGGCTTTGTAAGTCTTGTGTTTAAGTTCGGGGCTCAACCCCGCAAACGCATGGGAAACTGCAAGGCTTGAGTGCAGCAGAGGAAAGCGGAATTCCACGTGTAGCGGTGAAATGCGTAGAGATGTGGAGGAACACCAGTGGCGAAGGCAGCCACCTGGCATAATACTGACGCTGAGGCGCGAAAGCGTGGGTAGCGAACAGGATTAGATACCCTAGTAGTCC</w:t>
      </w:r>
    </w:p>
    <w:p w14:paraId="55D686E3">
      <w:pPr>
        <w:rPr>
          <w:rFonts w:hint="eastAsia"/>
        </w:rPr>
      </w:pPr>
      <w:r>
        <w:rPr>
          <w:rFonts w:hint="eastAsia"/>
        </w:rPr>
        <w:t>&gt;OTU013038</w:t>
      </w:r>
    </w:p>
    <w:p w14:paraId="637B99B5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CCGGCCGGTGAACAGCCGGTCCGGTTGACGGTACCTCCACAAGAAGCCCCGGCTAACTACGTGACAGCAGCCGCGGTAATACGTAGGGGGCAAGCGTTGTCCGGATTTATTGGGCGTAAAGAGCGTGTAGGCGGCCAGGTAGGTCCGATGTGAAAACTCGAGGCTCAACCTCGAGAGGTCATCGGAAACCATTTGGCTAGAGTCCGGAAGAGGAGAGTGGAATTCCTGGTGTAGCGGTGAAATGTGTAGAGATCGGGAGGAACACCGGTGGCGAAGGCGGGTCTCTGGGCCATTACTGACGCTGAGGAGCGAAAGCGTGGGGAGCGAACAGGATTAGATACCCGAGTAGTCC</w:t>
      </w:r>
    </w:p>
    <w:p w14:paraId="10464382">
      <w:pPr>
        <w:rPr>
          <w:rFonts w:hint="eastAsia"/>
        </w:rPr>
      </w:pPr>
      <w:r>
        <w:rPr>
          <w:rFonts w:hint="eastAsia"/>
        </w:rPr>
        <w:t>&gt;OTU013039</w:t>
      </w:r>
    </w:p>
    <w:p w14:paraId="106DC888">
      <w:pPr>
        <w:rPr>
          <w:rFonts w:hint="eastAsia"/>
        </w:rPr>
      </w:pPr>
      <w:r>
        <w:rPr>
          <w:rFonts w:hint="eastAsia"/>
        </w:rPr>
        <w:t>CCTACGGGTGGCAGCAGTGGGGAATCTTGCGCAATGGCCTAACGGCTGACGCAGCGACGCCGCGTGGGGGAGGAAGGGCTTCGGCTCGTAAACCCCTGTTGCCCGGGGCGAACCTCGGCTTTCGAGCCGACTGACGGTACCGGGTGAGGAAGCACCGGCTAACTCTGTGCCAGCAGCCGCGGTAAGACAGAGGGTGCAAACGTTGTTCGGAATTACTGGGCGTAAAGCGCGTGTAGGCGGCTTTGCAAGTCGGGTGTGAAATCCCACGGCTCAACCGTGGAAGTGCACTCGAAACTGCAAGGCTAGAGTCCTGGAGAGGAAGGTGGAATGCTTGGTGTAGAGGTGAAATTCGTAGATATCAAGCGGAACACCGGTGGCGAAGGCGGTCTGCTGGGCCGTGGGACAGCAATGTCCCTCAAGCCGACACTGAGGCGCGAAAGCGTGGGGAGCAAACAGGATTAGATACCCGAGTAGTCC</w:t>
      </w:r>
    </w:p>
    <w:p w14:paraId="5F469225">
      <w:pPr>
        <w:rPr>
          <w:rFonts w:hint="eastAsia"/>
        </w:rPr>
      </w:pPr>
      <w:r>
        <w:rPr>
          <w:rFonts w:hint="eastAsia"/>
        </w:rPr>
        <w:t>&gt;OTU013040</w:t>
      </w:r>
    </w:p>
    <w:p w14:paraId="4105A3CD">
      <w:pPr>
        <w:rPr>
          <w:rFonts w:hint="eastAsia"/>
        </w:rPr>
      </w:pPr>
      <w:r>
        <w:rPr>
          <w:rFonts w:hint="eastAsia"/>
        </w:rPr>
        <w:t>CCTACGGGTGGCAGCAGCAGGGAATCTTGCGCAATGGGCGAAAGCCTGACGCAGCGACGCCGCGTGAGGGATGAAGGCCTTCGGGTTGTAAACCCCTTTCAGGAGGGACGAAGGTTTCGGCGGTTAACAGCCGACCGGACTGACGGTACCTCCAGAAGAAGCCCCGGCTAACTACGTGCCAGCAGCCGCGGTAATACGTAGGGGGCGAGCGTTGTCCGGAATCATTGGGCGTAAAGAGCTCGTAGGCGGTTTGTCGCGTCTATCGTGAAAACCTGCGGCTTAACTGTGGGCTTGCGGTGGATACGGGCAGACTTGAGTTCGGTAGGGGAGACTGGAATTCCTGGTGTAGCGGTGAAATGCGCAGATATCAGGAGGAACACCGGTGGCGAAGGCGGTGCTCTGGGCCGAAACTGACGCTGAGGAGCGAAAGCGTGGGTAGCAAACAGGATTAGATACCCTAGTAGTCC</w:t>
      </w:r>
    </w:p>
    <w:p w14:paraId="1AFDCE8D">
      <w:pPr>
        <w:rPr>
          <w:rFonts w:hint="eastAsia"/>
        </w:rPr>
      </w:pPr>
      <w:r>
        <w:rPr>
          <w:rFonts w:hint="eastAsia"/>
        </w:rPr>
        <w:t>&gt;OTU013041</w:t>
      </w:r>
    </w:p>
    <w:p w14:paraId="0FA54284">
      <w:pPr>
        <w:rPr>
          <w:rFonts w:hint="eastAsia"/>
        </w:rPr>
      </w:pPr>
      <w:r>
        <w:rPr>
          <w:rFonts w:hint="eastAsia"/>
        </w:rPr>
        <w:t>CCTACGGGGGGCAGCAGTGGGGAATTTTGGACAATGGGCGCAAGCCTGATCCAGCCATGCCGCGTGTGTGAAGAAGGCCTTCGGGTTGTAAAGCACTTTCGGACGGAACGAAATCGCGCGCATGAATAGTGCGCGTGGATGACGGTACCGTAAGAAGAAGCACCGGCTAACTACGTGCCAGCAGCCGCGGTAATACGTATGGTGCAAGCGTTAATCGGAATTACTGGGCGTAAAGCGTGCGTAGACGGTTATTTAAGTCGGGTGTGAAAGCCCCGGGCTCAACCTGGGAATTGCATTCGATACTGCCGAGCTAGAGTATGGGAGAGGAAAGCGGAATTCCCGGTGTAGCGGTGAAATGCGTAGATATCGGGAGGAACATCAGTGGCGAAGGCGGCTTTCTGGCCCAATACTGACACTCATGTGCGAAAGCGTGGGGAGCAAACAGGATTAGATACCCTTGTAGTCC</w:t>
      </w:r>
    </w:p>
    <w:p w14:paraId="760ABEE5">
      <w:pPr>
        <w:rPr>
          <w:rFonts w:hint="eastAsia"/>
        </w:rPr>
      </w:pPr>
      <w:r>
        <w:rPr>
          <w:rFonts w:hint="eastAsia"/>
        </w:rPr>
        <w:t>&gt;OTU013042</w:t>
      </w:r>
    </w:p>
    <w:p w14:paraId="50515DCC">
      <w:pPr>
        <w:rPr>
          <w:rFonts w:hint="eastAsia"/>
        </w:rPr>
      </w:pPr>
      <w:r>
        <w:rPr>
          <w:rFonts w:hint="eastAsia"/>
        </w:rPr>
        <w:t>CCTACGGGAGGCTGCAGTGGGGAATTGTTCGCAATGGGCGCAAGCCTGATCCAGCCATGCCGCGTGCAGGATGAAGGCCTTCGGGTTGTAAACTGCTTTTGTACGGAACGAAAAGACTCTGGTTAATACCTGGGGTCCATGACGGTACCGTAAGAATAAGCACCGGCTAACTACGTGCCAGCAGCCGCGGTAATACGGAGGGTGCAAGCGTTATCCGGATTCACTGGGTTTAAAGGGTGCGTAGGCGGATGCATAAGTCAGTGGTGAAATCCCCGAGCTTAACTTGGGAACTGCCGTTGATACTATGTGTCTTGAATATCGTGGAGGTAAGCGGAATATGTCATGTAGCGGTGAAATGCTTAGATATGACATAGAACACCAATTGCGAAGGCAGCTCGCTACACGAATATTGACTCTGAGGCACGAAAGCGTGGGGAGCAAACAGGATTAGATACCCCGGTAGTCC</w:t>
      </w:r>
    </w:p>
    <w:p w14:paraId="613B4518">
      <w:pPr>
        <w:rPr>
          <w:rFonts w:hint="eastAsia"/>
        </w:rPr>
      </w:pPr>
      <w:r>
        <w:rPr>
          <w:rFonts w:hint="eastAsia"/>
        </w:rPr>
        <w:t>&gt;OTU013043</w:t>
      </w:r>
    </w:p>
    <w:p w14:paraId="6BE6AB02">
      <w:pPr>
        <w:rPr>
          <w:rFonts w:hint="eastAsia"/>
        </w:rPr>
      </w:pPr>
      <w:r>
        <w:rPr>
          <w:rFonts w:hint="eastAsia"/>
        </w:rPr>
        <w:t>CCTACGGGCGGCTGCAGTGGGGAATATTGCACAATGGGCGCAAGCCTGATGCAGCGACGCCGCGTGAGGGATGACGGCCTTCGGGTTGTAAACCTCTTTCGACAGGGACGAAGGGTGACTGACGGTACCTGTAGAAGAAGCACCGGCTAACTACGTGCCAGCAGCCGCGGTAATACGTAGGGTGCGAGCGTTGTCCGGAATGATTGGGCGTAAAGCGTCTGTAGGTGGCTTTTTAAGTCCGCCGTCAAATCCCAGGGCTCAACCCTGGGCGTGCGGTGGATACTGCCGGGCTAGAGGGTGGTAGAGGCGAGTGGAATTCCCGGTGTAGCGGTGAAATGCGTAGATACTGGGAGGAACACCAGTGGCGAAGGCGGCTACCTGGACCGGTACTGACGCTGATGCGCGAAAGCGTGGGGAGCAAACAGGATTAGATACCCCGGTAGTCC</w:t>
      </w:r>
    </w:p>
    <w:p w14:paraId="6A274842">
      <w:pPr>
        <w:rPr>
          <w:rFonts w:hint="eastAsia"/>
        </w:rPr>
      </w:pPr>
      <w:r>
        <w:rPr>
          <w:rFonts w:hint="eastAsia"/>
        </w:rPr>
        <w:t>&gt;OTU013044</w:t>
      </w:r>
    </w:p>
    <w:p w14:paraId="0ADDE0D5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CCTGGTCGGTGAATAGCCGGCCCAGGTGACGGTACCTCCACAAGAAGCCCCGGCTAACTCTGTGCCAGCAGCCGCGGTAATACAGAGGGTGCAAGCGTTGTTCGGAATCACTGGGCGTAAAGCGCGCGCAGGCGGGACTGCAAGTCGGGAGTGAAACTCCGGGGCTCAACTCCGGACCGGCTACCGAAACTGCAGACCTGGGGACCGGTAGAGGCTGGTGGAATTCCCGGTGTAGCGGTGGAATGCGTAGAGATCGGGAAGAACACCCGTGGCGAAGGCGGCCAGCTGGGCCGGGTCCGACGCTGAGGCGCGAAAGCGTGGGGAGCAAACAGGATTAGATACCCGTGTAGTCC</w:t>
      </w:r>
    </w:p>
    <w:p w14:paraId="4EAA3624">
      <w:pPr>
        <w:rPr>
          <w:rFonts w:hint="eastAsia"/>
        </w:rPr>
      </w:pPr>
      <w:r>
        <w:rPr>
          <w:rFonts w:hint="eastAsia"/>
        </w:rPr>
        <w:t>&gt;OTU013045</w:t>
      </w:r>
    </w:p>
    <w:p w14:paraId="40EEC4B0">
      <w:pPr>
        <w:rPr>
          <w:rFonts w:hint="eastAsia"/>
        </w:rPr>
      </w:pPr>
      <w:r>
        <w:rPr>
          <w:rFonts w:hint="eastAsia"/>
        </w:rPr>
        <w:t>CCTACGGGAGGCTGCAGTGGGGAATCTTGCACAATGGGGGCAACCCTGATGCAGCGACGCCGCGTGAGCGATGAAGCCCTTCGGGGTGTAAAGCTCTTTCGACCGGAACGATAATGACGGTACCGGGAGAAGAAGCTGCGGCTAACTACGTGCCAGCAGCCGCGGTAATACGTAGGCAGCGAGCGTTGTTCGGAGTTACTGGGCGTAAAGCGTGCGTAGGCGGTGCCATAAGTCTGTTGTGAAATCTCCCGGCTCAACTGGGGAATGGCATCTGATACTGGATGGCTTGAGGTTGGGAGAGGGACGCGGAATTCCAGGTGTAGCGGTGAAATGCGTAGAGATCGGGAGGAACACCAGAGGCGAAAGCGGCGACCTGGACAGGTACTGACACTCAACTACGAAAGCGTGGGGAGCAAACAGGATTAGATACCCTTGTAGTCC</w:t>
      </w:r>
    </w:p>
    <w:p w14:paraId="31A8C7AD">
      <w:pPr>
        <w:rPr>
          <w:rFonts w:hint="eastAsia"/>
        </w:rPr>
      </w:pPr>
      <w:r>
        <w:rPr>
          <w:rFonts w:hint="eastAsia"/>
        </w:rPr>
        <w:t>&gt;OTU013046</w:t>
      </w:r>
    </w:p>
    <w:p w14:paraId="7FCF116C">
      <w:pPr>
        <w:rPr>
          <w:rFonts w:hint="eastAsia"/>
        </w:rPr>
      </w:pPr>
      <w:r>
        <w:rPr>
          <w:rFonts w:hint="eastAsia"/>
        </w:rPr>
        <w:t>CCTACGGGTGGCAGCAGTCGAGAATCTTTCACAATGGGGGCAACCCTGATGGAGCAACACCGCGTGCAGGATGAAGGCCTTAGGGTTGTAAACTGCTTTTATCTGTGACGATTATGACGGTAGCAGATGAATAAGGATCGGCTAACTCCGTGCCAGCAGCCGCGGTCATACGGAGGATCCAAGCGTTATCCGGAATTACTGGGCGTAAAGAGTTGCGTAGGTGGCAAAGTAAGCGGGGCATGAAATCGTGTGGCTCAACCATACACACATGTTCTGAACTGCTTAGCTAGAGAGTGGTAGAGGTCGCTAGAATTCCTGGTGTAGGGGTGAAATCCGTAGATATCAGGAGGAATACCAATGGCGTAGGCAGGCGACTGGACCATTTCTGACACTAAGGCACGAAAGCGTGGGGAGCGATCGGGATTAGATACCCCGGTAGTCC</w:t>
      </w:r>
    </w:p>
    <w:p w14:paraId="2E25FA48">
      <w:pPr>
        <w:rPr>
          <w:rFonts w:hint="eastAsia"/>
        </w:rPr>
      </w:pPr>
      <w:r>
        <w:rPr>
          <w:rFonts w:hint="eastAsia"/>
        </w:rPr>
        <w:t>&gt;OTU013047</w:t>
      </w:r>
    </w:p>
    <w:p w14:paraId="5CC12573">
      <w:pPr>
        <w:rPr>
          <w:rFonts w:hint="eastAsia"/>
        </w:rPr>
      </w:pPr>
      <w:r>
        <w:rPr>
          <w:rFonts w:hint="eastAsia"/>
        </w:rPr>
        <w:t>CCTACGGGAGGCTGCAGTGGGGAATATTGGTCAATGGATGCAAGTCTGAACCAGCCATGCCGCGTGCAGGAAGAAGGCCTTCTGGGTTGTAAACTGCTTTTGCCAGGGGCTAAAAGGCCCATGCGTGGGAAATTGAAAGTACCTGGTGAATAAGCCACGGCTAACTACGTGCCAGCAGCCGCGGTAATACAGAGGTCTCAAGCGTTGTTCGGATTTATTGGGTTTAAAGGGAGCGTAGGCGGGACAATAAGTCAGTGGTGAAAGCTCGGGGCTCAACCCCGGAACTGCCATTGATACTGTTGACCTAGAGTACATTTGATGTGGGCGGAATGTGTCATGTAGCGGTGAAATGCTTAGATATGACACAGAACACCGATTGCGTAGGCAGCTCACAAAACTGTAACTGACGCTGAGGCTCGAAAGCGTGGGGATCAAACAGGATTAGATACCCTGGTAGTCC</w:t>
      </w:r>
    </w:p>
    <w:p w14:paraId="1585B029">
      <w:pPr>
        <w:rPr>
          <w:rFonts w:hint="eastAsia"/>
        </w:rPr>
      </w:pPr>
      <w:r>
        <w:rPr>
          <w:rFonts w:hint="eastAsia"/>
        </w:rPr>
        <w:t>&gt;OTU013048</w:t>
      </w:r>
    </w:p>
    <w:p w14:paraId="0EE9F3C8">
      <w:pPr>
        <w:rPr>
          <w:rFonts w:hint="eastAsia"/>
        </w:rPr>
      </w:pPr>
      <w:r>
        <w:rPr>
          <w:rFonts w:hint="eastAsia"/>
        </w:rPr>
        <w:t>CCTACGGGAGGCTGCAGTGGGGAATATTGCGCAATGGGCGAAAGCCTGACCCAGCAACGCCGCGTGAGGGATGAAGTATTTCGGTATGTAAACCTCGAAAGAATGGGAAGAATAAATGACGGTACCATTTATAAGCCCCGGCTAACTACGTGCCAGCAGCCGCGGTAATACGTAGGGGGCAAGCGTTGTTCGGAGTTACTGGGCGTAAAGGGCGTGCAGGCGGCTTCTTAAGTCTGTTGTGAAAGCGCCTGGCTTAACCGGGCGAGGCCAAGGGAGACTGGGGAGCTAGAGGACGGCGGAGGAGTGTGGAATTCCGGGTGTAGTGGTGAAATGCGTAGATATCGGGAGGAACACCAGTGGCGAAAGCGGCCTCCTGGACTGTTTCTGACGCTGAGATGCGAAAGCTAGGGGAGCAAACGGGATTAGATACCCGGGTAGTCC</w:t>
      </w:r>
    </w:p>
    <w:p w14:paraId="29547D09">
      <w:pPr>
        <w:rPr>
          <w:rFonts w:hint="eastAsia"/>
        </w:rPr>
      </w:pPr>
      <w:r>
        <w:rPr>
          <w:rFonts w:hint="eastAsia"/>
        </w:rPr>
        <w:t>&gt;OTU013049</w:t>
      </w:r>
    </w:p>
    <w:p w14:paraId="31CA9530">
      <w:pPr>
        <w:rPr>
          <w:rFonts w:hint="eastAsia"/>
        </w:rPr>
      </w:pPr>
      <w:r>
        <w:rPr>
          <w:rFonts w:hint="eastAsia"/>
        </w:rPr>
        <w:t>CCTACGGGGGGCTGCAGTGGGGAATCTTGCGCAATGGCCGCAAGGCTGACGCAGCGACGCCGCGTGTGGGAGGACGCCCTTCGGGGTGTAAACCACTGTTGCCCGGGACGAACGGCTCGATTCGTCGAGCGTGACGGTACCGGGTGAGGAAGCACCGGCTAACTCCGTGCCAGCAGCCGCGGTAATACGGAGGGTGCAAGCGTTGTCCGGATTTATTGGGTTTAAAGGGTGCGTAGGTGGCTTATTAAGTCAGTGTTTAAAGTCAACAGCTTAACTGTTGGAATGGCATTGATACTGGTAGGCTTGAGTAAAGTTGAGGTAGGCGGAATTGATGGTGTAGCGGTGAAATGCATAGATATCTGGAGGAACACCGGTGGCGAAGGCGGCATCCTGGACCGGAACTGACGCTGAGGCGCGAAAGCTAGGGGAGCAAACGGGATTAGATACCCTAGTAGTCC</w:t>
      </w:r>
    </w:p>
    <w:p w14:paraId="1F16CBF5">
      <w:pPr>
        <w:rPr>
          <w:rFonts w:hint="eastAsia"/>
        </w:rPr>
      </w:pPr>
      <w:r>
        <w:rPr>
          <w:rFonts w:hint="eastAsia"/>
        </w:rPr>
        <w:t>&gt;OTU013050</w:t>
      </w:r>
    </w:p>
    <w:p w14:paraId="190242C6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CTAGGGTTGTAAAGTCCTTTCGGCGGGGAAGATAATGACGGTACCCGCAGAAGAAGCCCCGGCTAACTTCGTGCCAGCAGCCGCGGTAATACGAAGGGGGCTAGCGTTATTCGGAATCACTGGGCGTAAAGGGTGCGTAGACGGCGCATTAAGTTCGTTGTTAAAGGCTCCGGCCTAACCGGAGTATTGCGATGAAAACTGGTGTGCTAGAGGGTGAGAGAGAGAAGTGGAATTCCTGGAGTAGCGGTAAAATGCGTGGATCTCAGGAGGAACACCAATGGCGAAGGCAGCTTCTTGGCTCATACCTGACGTTGAGGCACGAAAGCGTGGGGAGCAAACAGGATTAGATACCCGTGTAGTCC</w:t>
      </w:r>
    </w:p>
    <w:p w14:paraId="595B2105">
      <w:pPr>
        <w:rPr>
          <w:rFonts w:hint="eastAsia"/>
        </w:rPr>
      </w:pPr>
      <w:r>
        <w:rPr>
          <w:rFonts w:hint="eastAsia"/>
        </w:rPr>
        <w:t>&gt;OTU013051</w:t>
      </w:r>
    </w:p>
    <w:p w14:paraId="353DCE4D">
      <w:pPr>
        <w:rPr>
          <w:rFonts w:hint="eastAsia"/>
        </w:rPr>
      </w:pPr>
      <w:r>
        <w:rPr>
          <w:rFonts w:hint="eastAsia"/>
        </w:rPr>
        <w:t>CCTACGGGCGGCAGCAGTGGGGAATATTGGTCAATGGGCGAAAGCCTGACCCAGCAACGCCGCGTGAAGGATGAAGTATTTCGGTATGTAAACTTCGAAAGAATGGGAAGAATAAATGACGGTACCATTTATAAGGTCCGGCTAACTACGTGCCAGCAGCCGCGGTAATACGTAGGGACCAAGCGTTGCTCGGAATCACTGGGCGTAAAGCGCACGTAGGCGGCTTACTAAGTCAGGGGTGAAATCCTGGAGCTCAACTCCAGAACTGCCTTTGATACTGGTGAGCTTGAGTCCGGGAGAGGTGAGTGGAACTGCGAGTGTAGAGGTGAAATTCGTAGATATTCGCAAGAACACCAGTGGCGAAGGCGGCTCACTGGCCCGGTACTGACGCTGAGGTGCGAAAGCGTGGGGAGCAAACAGGATTAGATACCCTAGTAGTCC</w:t>
      </w:r>
    </w:p>
    <w:p w14:paraId="282D44C6">
      <w:pPr>
        <w:rPr>
          <w:rFonts w:hint="eastAsia"/>
        </w:rPr>
      </w:pPr>
      <w:r>
        <w:rPr>
          <w:rFonts w:hint="eastAsia"/>
        </w:rPr>
        <w:t>&gt;OTU013052</w:t>
      </w:r>
    </w:p>
    <w:p w14:paraId="3C73DADA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AGGGTTGTAAAGCTCTTTCGGCGGGGAAGATGATGACGGTACCTGGAGAATAAGCCCCGGCAAACTTCGTGCCAGCAGCCGCGGTAATACGGGGGGGGCAAGCGTTGTTCGGAATTACTGGGCGTAAAGGGCTCGTAGGCGGCCAACTAAGTCACACGTGAAATCTCCACCGCTCACCGGGGAGAGGTCGTTGGATACTACAAGTCTGGAATTCGGTAGAGGATCGTGGAATTTCGGGTGTAGCGGTGGAATGCGTAGATATCCGAAAGAACACCAGTGGCGAAGGCGACCACCTGGACTGATACTGACACTGAGGTGCGAAAGCGTGGGGAGCAAACAGGATTAGATACCCGGGTAGTCC</w:t>
      </w:r>
    </w:p>
    <w:p w14:paraId="441EB033">
      <w:pPr>
        <w:rPr>
          <w:rFonts w:hint="eastAsia"/>
        </w:rPr>
      </w:pPr>
      <w:r>
        <w:rPr>
          <w:rFonts w:hint="eastAsia"/>
        </w:rPr>
        <w:t>&gt;OTU013053</w:t>
      </w:r>
    </w:p>
    <w:p w14:paraId="12D678FF">
      <w:pPr>
        <w:rPr>
          <w:rFonts w:hint="eastAsia"/>
        </w:rPr>
      </w:pPr>
      <w:r>
        <w:rPr>
          <w:rFonts w:hint="eastAsia"/>
        </w:rPr>
        <w:t>CCTACGGGAGGCAGCAGTGGGGAATATTGGACAATGGGCGAAAGCCTGATCCAGCCATGCCGCGTGAGTGATGAAGGTCTTCGGATCGTAAAGCTCTGTGGGAAGGGACGAAAAAGCCAATCCTAATACGCTTGGCCTTGACGGTACCTTCTTAGCAAGCACCGGCTAACTTCGTGCCAGCAGCCGCGGTAATACGAAGGGTGCAAACGTTGCTCGGAATTATTGGGCGTAAAGCGCGTGCAGGTGGCGCGGTAAGTTGGGTGTGAAATCTCCCGGCTCAACTGGGAGAGGTCATTCAATACTACCGTGCTTGAGAGCAGAAGAGGAAGATGGAATTCCCGGTGTAGTGGTGAAATGCGTAGATATCGGGAGGAACACCAGTGGCGAAGGCGATCTTCTGGGCCTGCACTGACGCTCATGCACGAAAGCGTGGGGAGCAAACAGGATTAGATACCCCAGTAGTCC</w:t>
      </w:r>
    </w:p>
    <w:p w14:paraId="668ECECD">
      <w:pPr>
        <w:rPr>
          <w:rFonts w:hint="eastAsia"/>
        </w:rPr>
      </w:pPr>
      <w:r>
        <w:rPr>
          <w:rFonts w:hint="eastAsia"/>
        </w:rPr>
        <w:t>&gt;OTU013054</w:t>
      </w:r>
    </w:p>
    <w:p w14:paraId="499A3733">
      <w:pPr>
        <w:rPr>
          <w:rFonts w:hint="eastAsia"/>
        </w:rPr>
      </w:pPr>
      <w:r>
        <w:rPr>
          <w:rFonts w:hint="eastAsia"/>
        </w:rPr>
        <w:t>CCTACGGGAGGCAGCAGTGGGGAATCTTGCGCAATGGGCGAAAGCCTGACGCAGCAACGCCGCGTGAGGGAAGAAGGCCTTCGGGTCGTAAACCTCTTTCAGTAGGGACGAAGCTTCCTGGGTTAATAGCCTAGTGGAGTGACGGTACCTACAGAAGAAGCCCCGGCTAACTCTGTGCCAGCAGCCGCGGTAATACAGAGGGCCCGAGCGTTAATCGGAATTACTGGGCGTAAAGGGTGCGTAGGTGGTTTAATAAGTTTGCTGTGAAATCCCTGGGCTTAACCTGGGAAGGTCAGCTGATACTGTTAGACTCGAGTATAGGAGAGGGTAGTGGAATTTCCGGTGTAGCGGTGAAATGCGTAGAGATCGGAAGGAACACCAGTGGCGAAGGCGGCTACCTGGCCTGATACTGACACTGAGGCACGAAAGCGTGGGGAGCAAACAGGATTAGATACCCCGGTAGTCC</w:t>
      </w:r>
    </w:p>
    <w:p w14:paraId="11DBBF56">
      <w:pPr>
        <w:rPr>
          <w:rFonts w:hint="eastAsia"/>
        </w:rPr>
      </w:pPr>
      <w:r>
        <w:rPr>
          <w:rFonts w:hint="eastAsia"/>
        </w:rPr>
        <w:t>&gt;OTU013055</w:t>
      </w:r>
    </w:p>
    <w:p w14:paraId="14628A37">
      <w:pPr>
        <w:rPr>
          <w:rFonts w:hint="eastAsia"/>
        </w:rPr>
      </w:pPr>
      <w:r>
        <w:rPr>
          <w:rFonts w:hint="eastAsia"/>
        </w:rPr>
        <w:t>CCTACGGGAGGCAGCAGTGGGGAATATTGCGCAATGGACGAAAGTCTGACGCAGCAACGCCGCGTGAGGGATGACGGCCTTCGGGTTGTAAACCTCTTTCAGCAGGGACGAAGCGAGAGTGACGGTACCTGCAGAAGAAGGACCGGCCAACTTCGTGCCAGCAGCCGCGGTAATACGAAGGGGGCTAGCGTTGTTCGGAATTACTGGGCGTAAAGCGCACGTAGGCGGATTGTTAAGTGAGGGGTGAAATCCCAGGGCTCAACTCTGGAATTGCCTTCGATACTGGCGGTCTGGACCCAAGTAGAGGCGAGTGGAATTACGAGTGTAGAGGTGAAATTCGTAGATATTCGTAGGAACACCAGTGGCGAAGGCGACTCGCTGGACTTGTGGTGACGCTGAGACGCGAAAGCGTGGGGAGCGAACAGGATTAGATACCCGTGTAGTCC</w:t>
      </w:r>
    </w:p>
    <w:p w14:paraId="14CB43DA">
      <w:pPr>
        <w:rPr>
          <w:rFonts w:hint="eastAsia"/>
        </w:rPr>
      </w:pPr>
      <w:r>
        <w:rPr>
          <w:rFonts w:hint="eastAsia"/>
        </w:rPr>
        <w:t>&gt;OTU013056</w:t>
      </w:r>
    </w:p>
    <w:p w14:paraId="598263EF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GTGTAAAGCTCTTTCGGCAGGAACGATAATGACGGTACCTGAAGAAGAAGCTGCGGCTAACTACGTGCCAGCAGCCGCGGTAATACGTAGGCAGCGAGCGTTAATCGGATTTACTGGGCGTAAAGCGTGCGCAGGCGGCCTTCCAAGTCAGGTGTGAAAGCCCCGGGCTTAACCTGGGAATGGCGCTTGAAACTGGAAGGCTCGAGTCTGCCAGAGGGGGGTGGAATTCCACGTGTAGCAGTGAAATGCGTAGAGATGTGGAGGAACACCGATGGCGAAGGCAGCCCCCTGGGGTGAGACTGACGCTCAGGCACGAAAGCGTGGGGAGCAAACAGGATTAGATACCCTAGTAGTCC</w:t>
      </w:r>
    </w:p>
    <w:p w14:paraId="6D96364B">
      <w:pPr>
        <w:rPr>
          <w:rFonts w:hint="eastAsia"/>
        </w:rPr>
      </w:pPr>
      <w:r>
        <w:rPr>
          <w:rFonts w:hint="eastAsia"/>
        </w:rPr>
        <w:t>&gt;OTU013057</w:t>
      </w:r>
    </w:p>
    <w:p w14:paraId="618B888E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CTTCGGGGTGTAAAGCTCTTTCGGCAGGGACGATAATGACGGTACCTGCAGAAGAAGCTGCGGCTAACTACGTGCCAGCAGCCGCGGTAATACGTAGGCAGCAAGCGTTGTTCGGATTTACTGGGCGTAAAGGGAGCGTAGGTGGTCGGGTAAGCCCCGCGGGAAAGCTCCAGGCTTAACCTGGAAAGGTCGCGGGGGACTGTTCAGCTAGAGGATGGGAGAGGAGCGCGGAATTCCCGGTGTAGCGGTGAAATGCGTAGAGATCGGGAGGAAGGCCGGTGGCGAAGGCGGCGCTCTGGAACATTTCTGACGCTGAGGCTCGAAAGCGTGGGGAGCAAACAGGATTAGATACCCCTGTAGTCC</w:t>
      </w:r>
    </w:p>
    <w:p w14:paraId="19EAAF8A">
      <w:pPr>
        <w:rPr>
          <w:rFonts w:hint="eastAsia"/>
        </w:rPr>
      </w:pPr>
      <w:r>
        <w:rPr>
          <w:rFonts w:hint="eastAsia"/>
        </w:rPr>
        <w:t>&gt;OTU013058</w:t>
      </w:r>
    </w:p>
    <w:p w14:paraId="6D8505DF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CACTGTTGCCCGGGACGAACGGCGGGATTTATCCCGATTGACGGTACCGGGTGAGGAAGCACCGGCTAACTCCGTGCCAGCAGCCGCGGTAATACGTAGGGGGCAAGCGTTGTCCGGAATCATTGGGCGTAAAGAGCGTGTAGGCGGTCCGGTAAGTCGGCTGTGAAAGTCCAGGGCTCAACTCTGGGATGCCGGTCGATACTGCCGGACTAGAGTTCGGAAGAGGCGAGTGGAATTCCCGGTGTAGCGGTGAAATGCGCAGATATCGGGAGGAACACCTATGGCGAAGGCAGCTCGCTGGGACGTTACTGACGCTGAGACGCGAAAGCGTGGGGAGCAAACAGGATTAGATACCCGAGTAGTCC</w:t>
      </w:r>
    </w:p>
    <w:p w14:paraId="512512DD">
      <w:pPr>
        <w:rPr>
          <w:rFonts w:hint="eastAsia"/>
        </w:rPr>
      </w:pPr>
      <w:r>
        <w:rPr>
          <w:rFonts w:hint="eastAsia"/>
        </w:rPr>
        <w:t>&gt;OTU013059</w:t>
      </w:r>
    </w:p>
    <w:p w14:paraId="298E000D">
      <w:pPr>
        <w:rPr>
          <w:rFonts w:hint="eastAsia"/>
        </w:rPr>
      </w:pPr>
      <w:r>
        <w:rPr>
          <w:rFonts w:hint="eastAsia"/>
        </w:rPr>
        <w:t>CCTACGGGTGGCAGCAGTAAGGAATATTGGGCAATGGAGGCAACTCTGACCCAGCCATGCCGCGTGGAGGATGAAGGCCCTCTGGGTTGTAAACTTCTTTTACTTGGGACGAAACCTTTTTATTCTTAGAAAGTTGACGGTACCAAGGGAATAAGCACCGGCTAACTCCGTGCCAGCAGCCGCGGTAATACAGAGGGTGCAAGCGTTATTCGGATTCACTGGGCGTAAAGGGTGCGCAGGCGGCCAGGTGTGTCAGGTGTGAAAGCCCGGGGCTTAACCCCGGAATTGCGCTCGATACTGTTGAGCTAGAGTGTGGAAGGGGCTACTGGAATTCCGTGTGTAGCGGTGAAATGCGTAGATATACGGAGGAACACCAGCGGCGAAGGCGGGTAGCTGGGCCAACACTGACGCTGAGGCGCGAAAGCTAGGGGAGCAAACGGGATTAGATACCCCTGTAGTCC</w:t>
      </w:r>
    </w:p>
    <w:p w14:paraId="25AEC836">
      <w:pPr>
        <w:rPr>
          <w:rFonts w:hint="eastAsia"/>
        </w:rPr>
      </w:pPr>
      <w:r>
        <w:rPr>
          <w:rFonts w:hint="eastAsia"/>
        </w:rPr>
        <w:t>&gt;OTU013060</w:t>
      </w:r>
    </w:p>
    <w:p w14:paraId="5AAE1B9E">
      <w:pPr>
        <w:rPr>
          <w:rFonts w:hint="eastAsia"/>
        </w:rPr>
      </w:pPr>
      <w:r>
        <w:rPr>
          <w:rFonts w:hint="eastAsia"/>
        </w:rPr>
        <w:t>CCTACGGGCGGCTGCAGTCGAGAATAATTCGCAATGGGCGAAAGCCTGACGATGCGACGCCGTGTGAATGAAGAAGGCCTTCGGGTCGTAAAGTTCTGTCGCCTGGGAGCAAGTGTATGTTGCGAATAGCGATATACATTGAGAGTACCAGGAAAGGAAGCACCGGCTAACTCCGTGCCAGCAGCTGCGGTAATACGTAGGGGGCGAGCGTTGTCCGGATTTATTGGGCGTAAAGAGCTCGTAGGCGGTTGTCCACGTCGGATCTGAAAGCTCAGGGCTCAACTCTGAGAGGCGATTCGATACGGGACAACTAGAGGTAGGTAGGGGAGATCGGAATTCCTGGTGTAGCGGTGAAATGCGCAGATATCAGGAGGAACACCGATGGCGAAGGCAGATCTCTGGGCCTTACCTGACGCTGAGGAGCGAAAGCTGGGGGAGCGAACAGGATTAGATACCCGAGTAGTCC</w:t>
      </w:r>
    </w:p>
    <w:p w14:paraId="5329F5C5">
      <w:pPr>
        <w:rPr>
          <w:rFonts w:hint="eastAsia"/>
        </w:rPr>
      </w:pPr>
      <w:r>
        <w:rPr>
          <w:rFonts w:hint="eastAsia"/>
        </w:rPr>
        <w:t>&gt;OTU013061</w:t>
      </w:r>
    </w:p>
    <w:p w14:paraId="196625D4">
      <w:pPr>
        <w:rPr>
          <w:rFonts w:hint="eastAsia"/>
        </w:rPr>
      </w:pPr>
      <w:r>
        <w:rPr>
          <w:rFonts w:hint="eastAsia"/>
        </w:rPr>
        <w:t>CCTACGGGCGGCTGCAGTGGGGAATTTTGGACAATGGGGGCAACCCTGATCCAGCCATGCCGCGTGTGTGAAGAAGGCCTTCGGGTTGTAAAGCACTTTCGGACGGAACGAAATCGCGCGGGTGAATATCCCGCGTGGATGACGGTACCGTAAGAAGAAGCACCGGCTAACTACGTGCCAGCAGCCGCGGTAATACGTAGGGTGCGAGCGTTAATCGGAATTACTGGGCGTAAAGAGCTCGTAGGCGGCTTGTTGCGTCAGCTGTGAAAACCCGCAGCTCAACTGTGGGCTTGCAGCTGATACGGGCAGGCTTGAGTTCGGTAGGGGAGACTGGAATTCCTGGTGTAGCGGTGAAATGCGCAGATATCGGAAGGAACATCAGTGGCGAAAGCGACTTCCTGGACCAATACTGACGCTCATGTGCGAAAGCGTGGGGAGCAAACAGGATTAGATACCCCTGTAGTCC</w:t>
      </w:r>
    </w:p>
    <w:p w14:paraId="2D22CE22">
      <w:pPr>
        <w:rPr>
          <w:rFonts w:hint="eastAsia"/>
        </w:rPr>
      </w:pPr>
      <w:r>
        <w:rPr>
          <w:rFonts w:hint="eastAsia"/>
        </w:rPr>
        <w:t>&gt;OTU013062</w:t>
      </w:r>
    </w:p>
    <w:p w14:paraId="5FA98F32">
      <w:pPr>
        <w:rPr>
          <w:rFonts w:hint="eastAsia"/>
        </w:rPr>
      </w:pPr>
      <w:r>
        <w:rPr>
          <w:rFonts w:hint="eastAsia"/>
        </w:rPr>
        <w:t>CCTACGGGTGGCAGCAGTGGGGAATCTTGGACAATGGGGGCAACCCTGATCCAGCCATGCCGCGTGAGTGACGAAGGCCTTCGGGTTGTAAAGCTCTTTCGCCCACGACGATGATGACGGTAGTGGGAGAAGAAGCCCCGGCTAACTCCGTGCCAGCAGCCGCGGTAATACGGAGGGGGCTAGCGTTGTTCGGAATCACTGGGCGTAAAGCGCACGTAGGCGGCGTGTTTAGTCAGGGGTGAAAGGCCTGGGCTCAACCCGGGAACTGCCTTTGATACTGGCACGCTTGAGTCCGAGAGGGGGTGGTGGAACTCCCAGTGTAGAGGTGAAATTCGTAGATATTGGGAAGAACACCGGTGGCGAAGGCGACCACCTGGCTCGGAACTGACGCTGAGGTGCGAAAGCGTGGGGAGCAAACAGGATTAGATACCCCAGTAGTCC</w:t>
      </w:r>
    </w:p>
    <w:p w14:paraId="5602D083">
      <w:pPr>
        <w:rPr>
          <w:rFonts w:hint="eastAsia"/>
        </w:rPr>
      </w:pPr>
      <w:r>
        <w:rPr>
          <w:rFonts w:hint="eastAsia"/>
        </w:rPr>
        <w:t>&gt;OTU013063</w:t>
      </w:r>
    </w:p>
    <w:p w14:paraId="1CAC637A">
      <w:pPr>
        <w:rPr>
          <w:rFonts w:hint="eastAsia"/>
        </w:rPr>
      </w:pPr>
      <w:r>
        <w:rPr>
          <w:rFonts w:hint="eastAsia"/>
        </w:rPr>
        <w:t>CCTACGGGGGGCAGCAGTGGGGAATCTTGCGCAATGCGCGAAAGCGTGACGCAGCAACACCGCGTGAGGGAAGACGGCCTTAGGGTTGTAAACCTCTTTCAGATGGGACGAAGGTTGTCCGGTGAATAGCCGAGATGATTGACGGTACCGTCAGAAGAAGCTCCGGCTAACTACGTGCCAGCAGCCGCGGTAATACGTAGGGAGCGAGCGTTGTCCGGAATCATTGGGCGTAAAGAGCATGTAGGTGGATCAATTAGTCTGCTGTGAAAGTCCGGGGCTCAACCCCGGATCTGCCATGCGAACTGCCGAGCTCGAGCATTGTAGAGGCAGGTGGAATTTCGGGTGTAGCGGTGGAATGCGTAGATATCGGGAGGAACACCAGTGGCGAAGGCGGCTACCTGGCCCATTCTTGACGCTGAGGCGCGAAAGCTAGGGGAGCGAACGGGATTAGATACCCTGGTAGTCC</w:t>
      </w:r>
    </w:p>
    <w:p w14:paraId="348B01A0">
      <w:pPr>
        <w:rPr>
          <w:rFonts w:hint="eastAsia"/>
        </w:rPr>
      </w:pPr>
      <w:r>
        <w:rPr>
          <w:rFonts w:hint="eastAsia"/>
        </w:rPr>
        <w:t>&gt;OTU013064</w:t>
      </w:r>
    </w:p>
    <w:p w14:paraId="6B858920">
      <w:pPr>
        <w:rPr>
          <w:rFonts w:hint="eastAsia"/>
        </w:rPr>
      </w:pPr>
      <w:r>
        <w:rPr>
          <w:rFonts w:hint="eastAsia"/>
        </w:rPr>
        <w:t>CCTACGGGTGGCTGCAGTGGGGAATCTTGCGCAATGGGCGAAAGCCTGACGCAGCGACGCCGCGTGAGGGATGAAGGCCTTCGGGTTGTAAACCTCTTTCAGCAGGGACGAAGGGCGAAGGGTTAATAGCCCCTAGCCTGACGGTACCTTTCGAGGAAGGACGGGCTAAATTCGTGCCAGCAGCCGCGGTAATACGAATCGTCCTAACGTTGTTCGGATTCACTGGGTTTAAAGGGTGCGTAGGCGGTGCGCTAAGTCGGTGGTGAAATACTTCGGCTCAACCGGAGAATTGCCTCTGAAACTGGCGTGCTCGAGGGAGGTAGAGGTGCATGGAACTTCCGGTGGAGCGGTGAAATGCGTTGATATCGGAAGGAACACCTGTGGCGAAAGCGGTGCACTGGACCTCTTCTGACGCTGAGGCACGAAAGCCAGGGGAGCGAACGGGATTAGATACCCCTGTAGTCC</w:t>
      </w:r>
    </w:p>
    <w:p w14:paraId="7F713D4C">
      <w:pPr>
        <w:rPr>
          <w:rFonts w:hint="eastAsia"/>
        </w:rPr>
      </w:pPr>
      <w:r>
        <w:rPr>
          <w:rFonts w:hint="eastAsia"/>
        </w:rPr>
        <w:t>&gt;OTU013065</w:t>
      </w:r>
    </w:p>
    <w:p w14:paraId="4D67A17F">
      <w:pPr>
        <w:rPr>
          <w:rFonts w:hint="eastAsia"/>
        </w:rPr>
      </w:pPr>
      <w:r>
        <w:rPr>
          <w:rFonts w:hint="eastAsia"/>
        </w:rPr>
        <w:t>CCTACGGGAGGCAGCAGTAGGGAATCTTGCGCAATGGGCGAAAGCCTGACGCAGCGACGCCGCGTGAGTGATGAAGGCCTTCGGGTTGTAAAGCTCTGTGGGGAGAGAAGAATAAGCGCGAGTCAATACCTCGTGTGATGACGGTATCTCCTTAGCAAGCACCGGCTAACTCTGTGCCAGCAGCCGCGGTAAGACAGAGGGTGCAAACGTTGTTCGGAATCACTGGGCGTAAAGCGCGTGTAGGCGGCTTGGTAAGTCGGGTGTGAAATCCCGGGGCTCAACCCCGGAAGTGCATTCGAAACTGGCAGGCTTGAATCCGGGAGAGGGATGCGGAATTCCAGGTGTAGCGGTGAAATGCGTAGATATCTGGAGGAACACCGGTGGCGAAGGCGACCACCTGGACTGATACTGACACTGAGGTGCGAAAGCGTGGGGAGCAAACAGGATTAGATACCCTAGTAGTCC</w:t>
      </w:r>
    </w:p>
    <w:p w14:paraId="56A087EA">
      <w:pPr>
        <w:rPr>
          <w:rFonts w:hint="eastAsia"/>
        </w:rPr>
      </w:pPr>
      <w:r>
        <w:rPr>
          <w:rFonts w:hint="eastAsia"/>
        </w:rPr>
        <w:t>&gt;OTU013066</w:t>
      </w:r>
    </w:p>
    <w:p w14:paraId="5F86B84A">
      <w:pPr>
        <w:rPr>
          <w:rFonts w:hint="eastAsia"/>
        </w:rPr>
      </w:pPr>
      <w:r>
        <w:rPr>
          <w:rFonts w:hint="eastAsia"/>
        </w:rPr>
        <w:t>CCTACGGGCGGCAGCAGCGAGGAATTTTGCGCAATGGGCGAAAGCCTGACGCAGCAACGCCGCGTGGGGGAAGAAGGCCTTCGGGTCGTAAACTCCTGTCGAGCGGGAAGAAACCCATCGGGGCTAACATCTCCGATGGTTGACGGTACCGCTAAAGGAAGCCCCGGCTAACTCCGTGCCAGCAGCCGCGGTAATACGGGGGGGGTAAGCGTTGTTCGGAATTACTGGGCGTAAAGGGCTCGTAGGCGGCCAACTAAGTCGGACGTGAAATCCCTCGGCTTAACCGGGGAACTGCGTCTGATACTGGATGGCTTGAGTTTGGGAGAGGGATGCGGAATTCCAGGTGTAGCGGTGAAATGCGTAGATATCTGGAGGAATACCGGTGGCGAAGGCGGCATCCTGGACCGACATTGACGCTGAGGAGCGAAAGCTAGGGGAGCGAACGGGATTAGATACCCGAGTAGTCC</w:t>
      </w:r>
    </w:p>
    <w:p w14:paraId="6AAFC55B">
      <w:pPr>
        <w:rPr>
          <w:rFonts w:hint="eastAsia"/>
        </w:rPr>
      </w:pPr>
      <w:r>
        <w:rPr>
          <w:rFonts w:hint="eastAsia"/>
        </w:rPr>
        <w:t>&gt;OTU013067</w:t>
      </w:r>
    </w:p>
    <w:p w14:paraId="7B2B4E25">
      <w:pPr>
        <w:rPr>
          <w:rFonts w:hint="eastAsia"/>
        </w:rPr>
      </w:pPr>
      <w:r>
        <w:rPr>
          <w:rFonts w:hint="eastAsia"/>
        </w:rPr>
        <w:t>CCTACGGGCGGCAGCAGTGAGGAATATTGGGCAATGCCCGCAAGGGTGACCCAGCAACGCCGCGTGGAGGATGAATGTCGTAAGATTGTAAACTCCTGTGAGAAGGGATGAAAATGTGAGTTTCGTAAGGGGCTCATTTTGACCGTACCTTCAGAGGAAACCCCGGCTAACTACGTGCCAGCAGCCGCGGTAATACGTAGGGAGCGAGCGTTGTCCGGAATTACTGGGCGTAAAGGGTGCGTAGGCGGCGATGCAAGTCAGATGTGAAATCCCCAGGCTTAACCTGGGAACTGCATTCGAGACTGCATTGCTAGAGTATGGGAGAGGGAAGTGGAATTTCAGGTGTAGCGGTGAAATGCGTAGAGATCCGGAGGAACACCAGCGGCGAAGGCGGCTATCTGGTCGAGTACTGACACTGAGACACGAAAGCATGGGGATCAAACAGGATTAGATACCCGTGTAGTCC</w:t>
      </w:r>
    </w:p>
    <w:p w14:paraId="0B405F2A">
      <w:pPr>
        <w:rPr>
          <w:rFonts w:hint="eastAsia"/>
        </w:rPr>
      </w:pPr>
      <w:r>
        <w:rPr>
          <w:rFonts w:hint="eastAsia"/>
        </w:rPr>
        <w:t>&gt;OTU013068</w:t>
      </w:r>
    </w:p>
    <w:p w14:paraId="60C51AAF">
      <w:pPr>
        <w:rPr>
          <w:rFonts w:hint="eastAsia"/>
        </w:rPr>
      </w:pPr>
      <w:r>
        <w:rPr>
          <w:rFonts w:hint="eastAsia"/>
        </w:rPr>
        <w:t>CCTACGGGGGGCAGCAGTGGGGAATCTTGCGCAATGGGCGAAAGCCTGACGCAGCCATGCCGCGTGAATGATGAAGGTCTTAGGATTGTAAAGTTCTTTCGCCCGTGACGATGATGACGGTAACGGGAGAAGAAGCCCCGGCTAACTTCGTGCCAGCAGCCGCGGTAATACGAAGGGGGCTAGCGTTGTTCGGAATTACTGGGCGTAAAGCGCGCGTAGGCGGATGCGTAAGTCAGGTGTGAAATCTCGGGGCTTAACCCCGAAACTGCGCCTGAAACTGCGGATCTAGAATCTCGGAGGGGAAAGGGGAATTTCTCATGTAGGGGTAAAATCCGTAGAGATGAGAAGGAACATCAGAGGCGAAGGCGCCTTTCTGGACGAGTATTGACGCTGAGGCGCGAAAGCGTGGGGAGCAAACAGGATTAGATACCCTGGTAGTCC</w:t>
      </w:r>
    </w:p>
    <w:p w14:paraId="3EC7385B">
      <w:pPr>
        <w:rPr>
          <w:rFonts w:hint="eastAsia"/>
        </w:rPr>
      </w:pPr>
      <w:r>
        <w:rPr>
          <w:rFonts w:hint="eastAsia"/>
        </w:rPr>
        <w:t>&gt;OTU013069</w:t>
      </w:r>
    </w:p>
    <w:p w14:paraId="589282AD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CGAAGCGTGAGTGACGGTACCTGCAGAAGAAGCGCCGGCCAACTACGTGCCAGCAGCCGCGGTAAGACGTAGGGCGCGAGCGTTGTCCGGATTTATTGGGCGTAAAGAGCCCGTAGGCGGTCGGCTAAGTTGGACGTGAAAGCTCCCGGCTTAACTGGGAGAGGTCGGACAAAACTGGCGGACTTGAGGCTGAGAGAGGCGAGCGGAATTCCCGGTGTAGTGGTGGAATGCGTAGATATCGGGAGGAACACCAGTGGCGAAGGCGGCTCGCTGGCTCAGACCTGACGCTGAGGGGCGAAAGCGTGGGGAGCGAACGGGATTAGATACCCCGGTAGTCC</w:t>
      </w:r>
    </w:p>
    <w:p w14:paraId="2DF55FA2">
      <w:pPr>
        <w:rPr>
          <w:rFonts w:hint="eastAsia"/>
        </w:rPr>
      </w:pPr>
      <w:r>
        <w:rPr>
          <w:rFonts w:hint="eastAsia"/>
        </w:rPr>
        <w:t>&gt;OTU013070</w:t>
      </w:r>
    </w:p>
    <w:p w14:paraId="32E8C85C">
      <w:pPr>
        <w:rPr>
          <w:rFonts w:hint="eastAsia"/>
        </w:rPr>
      </w:pPr>
      <w:r>
        <w:rPr>
          <w:rFonts w:hint="eastAsia"/>
        </w:rPr>
        <w:t>CCTACGGGGGGCAGCAGTCGAGAATCTTCGGCAATGGACGCAAGTCTGACCGAGCGACGCCGCGTGCGGGATGAAGGCCTTCGGGTTGTAAACCGCTGTCAGTGGGGAGGAAGGCCGTGTGAAGAGCATGGTTTGACCTATCCGCAGAGGAAGTGAGGGCTAAGCTCGTGCCAGCAGCCGCGGTAAGACGAGCCTCACAAACGTTATTCGGAATTACTGGGCTTAAAGGGTGCGTAGGCTGCGCTGTAAGTCAGGTGTGAAATCCCTCAGCTCAACTGAGGAATTGCGCTTGATACTGCAGTGCTCGAGGGAGATAGGGGTTAGCGGAACTGATGGTGGAGCGGTGAAATGCGTTGATATCATCAGGAACACCGGTGGCGAAAGCGGCTAACTGGATCTCAACTGACGCTGAGGCACGAAAGCCAGGGGAGCAAACGGGATTAGATACCCTAGTAGTCC</w:t>
      </w:r>
    </w:p>
    <w:p w14:paraId="33F31DF9">
      <w:pPr>
        <w:rPr>
          <w:rFonts w:hint="eastAsia"/>
        </w:rPr>
      </w:pPr>
      <w:r>
        <w:rPr>
          <w:rFonts w:hint="eastAsia"/>
        </w:rPr>
        <w:t>&gt;OTU013071</w:t>
      </w:r>
    </w:p>
    <w:p w14:paraId="700CF015">
      <w:pPr>
        <w:rPr>
          <w:rFonts w:hint="eastAsia"/>
        </w:rPr>
      </w:pPr>
      <w:r>
        <w:rPr>
          <w:rFonts w:hint="eastAsia"/>
        </w:rPr>
        <w:t>CCTACGGGTGGCTGCAGTGGGGAATATTGGACAATGGGGGAAACCCTGATCCAGCCACGCCGCGTGAGTGATGAAGGCCTTCGGGTCGTAAAACTCTGTCTTGAGGGGCGAATCTCCCCGGTTCTAATACAGCCGGGGATTGACGGTACCTGTAGAAGAAGCCCCGGCTAACTCCGTGCCAGCAGCAGCGGTAATACGAGGGCCTCAAGCGTTATCCGGAATCACTGGGCGTAAAGGGCGCGTAGGCGGGATGGCAAGTCGGTCGTGAAATCTCTCGGCTCAACCGAGAAACGTCGGCCGATACTGCCGTTCTTGAGGGATGCAGAGGAGACTGGAATTCCCGGTGTAGCGGTGAAATGTGTAGAGATCGGGAGGAACACCGGTGGCGAAGGCAGCCCCCTGGGCCAACACTGACGCTCATGCACGAAAGCGTGGGGAGCAAACAGGATTAGATACCCTAGTAGTCC</w:t>
      </w:r>
    </w:p>
    <w:p w14:paraId="11EE6433">
      <w:pPr>
        <w:rPr>
          <w:rFonts w:hint="eastAsia"/>
        </w:rPr>
      </w:pPr>
      <w:r>
        <w:rPr>
          <w:rFonts w:hint="eastAsia"/>
        </w:rPr>
        <w:t>&gt;OTU013072</w:t>
      </w:r>
    </w:p>
    <w:p w14:paraId="067807AC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TCGGGACGAAAAGCTCTGACCTAACACGTCGGAGTCTGACGGTACCGAGTGAGGAAGCCCCGGCTAACTCTGTGCCAGCAGCCGCGGTAATACAGAGGGGGCAAGCGTTGTTCGGAATTACTGGGCGTAAAGGGCGCGTAGGCGGCCCGGTAAGTCAAAGGTGAAATCCCTCGGCTCAACTGAGGAACTGCCTTTGAAACTGTCGGGCTTGAGGCCGGGAGGGGGTAGCGGAATTCCACGTGTAGCGGTGAAATGCGTAGAGATTTGGAGGAACACCAGTGGCGAAGGCGGCTCTCTGGACTGTAACTGACGCTGAGGCGCGAAAGCTAGGGTAGCGAACGGGATTAGATACCCGAGTAGTCC</w:t>
      </w:r>
    </w:p>
    <w:p w14:paraId="09D81929">
      <w:pPr>
        <w:rPr>
          <w:rFonts w:hint="eastAsia"/>
        </w:rPr>
      </w:pPr>
      <w:r>
        <w:rPr>
          <w:rFonts w:hint="eastAsia"/>
        </w:rPr>
        <w:t>&gt;OTU013073</w:t>
      </w:r>
    </w:p>
    <w:p w14:paraId="79F630A9">
      <w:pPr>
        <w:rPr>
          <w:rFonts w:hint="eastAsia"/>
        </w:rPr>
      </w:pPr>
      <w:r>
        <w:rPr>
          <w:rFonts w:hint="eastAsia"/>
        </w:rPr>
        <w:t>CCTACGGGGGGCTGCAATTAGGAATCTTGCGCAATGGGGGCAACCCTGACGCAGCGACGCCGCGTGGAGGAGGAAGTCCTTCGGGATGTAAACTCCTTTTTCCAGGGAAGAAACAAATGACGGTACCTGGGGAATAAGCCCCGGCTAACTACGTGCCAGCAGCCGCGGTAATACGAACCGTCCAAACGTTATTCGGAATCACTGGGCTTAAAGGGTACGTAGGCGGCGCTGTAAGTCGGGTGTGAAATTTCGGAGCTTAACTCCGAAACTGCATTCGATACTGCGGTGCTGGAGTACTGGAGAGGAGACTGGAATTTACGGTGTAGCAGTGAAATGCGTAGATATCGTAAGGAAGACCAGTGGCGAAGGCGAGTCTCTGGACAGTTACTGACACTGAGGCACGAAGGCCAGGGGAGCAAACGGGATTAGATACCCCAGTAGTCC</w:t>
      </w:r>
    </w:p>
    <w:p w14:paraId="46494417">
      <w:pPr>
        <w:rPr>
          <w:rFonts w:hint="eastAsia"/>
        </w:rPr>
      </w:pPr>
      <w:r>
        <w:rPr>
          <w:rFonts w:hint="eastAsia"/>
        </w:rPr>
        <w:t>&gt;OTU013074</w:t>
      </w:r>
    </w:p>
    <w:p w14:paraId="06CC5D32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TAGGGAAGAACAAGTATCGGAGTAACTGCCGGTACCTTGACGGTACCTAACCAGAAAGCCACGGCTAACTACGTGCCAGCAGCCGCGGTAATACGTAGGTGGCAAGCGTTGTCCGGAATTATTGGGCGTAAAGCGCGCGCAGGCGGAGCGCTAAGTCCGATGTGAAATCCCTCGGCTCAACCGAGGAACTGCCCTGGAAACTGCGCGGCTCGAGGCCGGGAGAGGATGGTGGAATTCCCAGTGTAGCGGTGAAATGCGTAGATATTGGGAGGAACACCAGTGGCGAAGGCGGCTAACTGGTCCATAACTGACGCTGAGGTGCGAAAGCGTGGGGAGCAAACAGGATTAGATACCCCAGTAGTCC</w:t>
      </w:r>
    </w:p>
    <w:p w14:paraId="22AEF1BF">
      <w:pPr>
        <w:rPr>
          <w:rFonts w:hint="eastAsia"/>
        </w:rPr>
      </w:pPr>
      <w:r>
        <w:rPr>
          <w:rFonts w:hint="eastAsia"/>
        </w:rPr>
        <w:t>&gt;OTU013075</w:t>
      </w:r>
    </w:p>
    <w:p w14:paraId="2EB60A63">
      <w:pPr>
        <w:rPr>
          <w:rFonts w:hint="eastAsia"/>
        </w:rPr>
      </w:pPr>
      <w:r>
        <w:rPr>
          <w:rFonts w:hint="eastAsia"/>
        </w:rPr>
        <w:t>CCTACGGGCGGCTGCAGTGGGGAATCTTGCGCAATGGGCGAAAGCCTGACGCAGCCATGCCGCGTGAATGATGAAGGTCTTAGGATTGTAAAATTCTTTCACCGGGGACGATAATGACGGTACCCGGAGAAGAAGCCCCGGCTAACTTCGTGCCAGCAGCCGCGGTAATACGGGGGGGGCAAGCGTTGTTCGGAATTACTGGGCGTAAAGGGTGCGTAGGCGGTTCACTAAGTTGGATGTGAAAACTATGGGCTCAACTCATAGCTTGCATCCAATACTGATGGACTAGAGTTCTGGAGGGGGTAGCGGAATTCCTGGTGTAGCGGTGAAATGCGTAGATATCAGGAGGAACACCGGTGGCGAAGGCGGCTACCTGGACAGAGTCTGACGCTGAGGCACGAAAGCTAGGGGAGCAAACGGGATTAGATACCCCGGTAGTCC</w:t>
      </w:r>
    </w:p>
    <w:p w14:paraId="5E71B481">
      <w:pPr>
        <w:rPr>
          <w:rFonts w:hint="eastAsia"/>
        </w:rPr>
      </w:pPr>
      <w:r>
        <w:rPr>
          <w:rFonts w:hint="eastAsia"/>
        </w:rPr>
        <w:t>&gt;OTU013076</w:t>
      </w:r>
    </w:p>
    <w:p w14:paraId="3AC19ECD">
      <w:pPr>
        <w:rPr>
          <w:rFonts w:hint="eastAsia"/>
        </w:rPr>
      </w:pPr>
      <w:r>
        <w:rPr>
          <w:rFonts w:hint="eastAsia"/>
        </w:rPr>
        <w:t>CCTACGGGTGGCAGCAGTGGGGAATTGTACGCAATGGGCGAAAGCCTGACGTCGCGACGCCGCGTGGAGGAAGAAGGCCTTCGGGTCGTAAACTTCTTTTCCCAGGGACGATTATGACGGTACCTGGGGAATAAGGACCTGCTAACTACGTGCCAGCAGCCGCGGTAATACGTAGGGTCCGAGCGTTATCCGGTATTATTGGGCGTAAAGAGTGCGTAGGCGGTTTGGTAAGACAGTGGTTAAATACCCGAGCTTAACTCGGGACCTGCCACTGTTACTGCCAGACTAGACGATAGCAGGGGCAAGCAGAATTCTCGGTGTAGGAGTGAAATCCGTTGAGATCGAGAGGAATACCAATGGCGAAGGCAGCTTGCTAGGCTATATGTGACGCTGAGGCACGAAAGCGTGGGGAGCGAACGGGATTAGATACCCCAGTAGTCC</w:t>
      </w:r>
    </w:p>
    <w:p w14:paraId="275DB642">
      <w:pPr>
        <w:rPr>
          <w:rFonts w:hint="eastAsia"/>
        </w:rPr>
      </w:pPr>
      <w:r>
        <w:rPr>
          <w:rFonts w:hint="eastAsia"/>
        </w:rPr>
        <w:t>&gt;OTU013077</w:t>
      </w:r>
    </w:p>
    <w:p w14:paraId="5290162E">
      <w:pPr>
        <w:rPr>
          <w:rFonts w:hint="eastAsia"/>
        </w:rPr>
      </w:pPr>
      <w:r>
        <w:rPr>
          <w:rFonts w:hint="eastAsia"/>
        </w:rPr>
        <w:t>CCTACGGGGGGCTGCAGTGGGGAATATTGGGCAATGGGCGCAAGCCTGACCCAGCCATGCCGCGTGAGTGATGAAGGCCTTCGGGTCGTAAAGCTCTGTGGGGAGGGACGAAACAGCACGTGGCTAACATCCACGGGCCTTGACGGTACCCCTTTAGCAAGCACCGGCTAACTCTGTGCCAGCAGCCGCGGTAAGACAGAGGGTGCAAACGTTGTTCGGAATGACTGGGCGTAAAGCGCGTGTAGGCGGTTCTGCAAGTCGGGTGTGAAAGCCCTGGGCTCAACCCAGGAAGTGCACTCGAAACTGCAGGACTGGAGTCCCGGAGAGGAAGGCGGAATTCTCGGTGTAGAGGTGAAATTCGTAGATATCCGGAGGAACACCAGTGGCGAAAGCGGCCTTCTGGACTGCATCTGACGCTCAGACGCGAAAGCTAGGGTAGCAAACGGGATTAGATACCCTAGTAGTCC</w:t>
      </w:r>
    </w:p>
    <w:p w14:paraId="7CED4B7D">
      <w:pPr>
        <w:rPr>
          <w:rFonts w:hint="eastAsia"/>
        </w:rPr>
      </w:pPr>
      <w:r>
        <w:rPr>
          <w:rFonts w:hint="eastAsia"/>
        </w:rPr>
        <w:t>&gt;OTU013078</w:t>
      </w:r>
    </w:p>
    <w:p w14:paraId="64B32262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TTCTGAAAATAGCACCGGCTAACTACGTGCCAGCAGCAGCGGTCATACGTGGGGTGCAAGCGTTAATCGGAATTACTGGGCGTAAAGAGCGTGTAGGCGGTGCTGTAAGTCAACCGTGAAAGCTCCCGGCTAAACTGGGAGAGGTCGGATGAGACTGCAGTGCTAGTGGGTCGTAGAGGAGTGTGGAATTCCGGGTGTAGTGGTGAAATGCGTAGAGATCCGGAGGAACACCAGTGGCGAAGGCGACGTCCTGGGCTTGACCTGACGCTGAGACGCGACAGCACGGGGAGCGAACGGGATTAGATACCCCAGTAGTCC</w:t>
      </w:r>
    </w:p>
    <w:p w14:paraId="0C8FEF61">
      <w:pPr>
        <w:rPr>
          <w:rFonts w:hint="eastAsia"/>
        </w:rPr>
      </w:pPr>
      <w:r>
        <w:rPr>
          <w:rFonts w:hint="eastAsia"/>
        </w:rPr>
        <w:t>&gt;OTU013079</w:t>
      </w:r>
    </w:p>
    <w:p w14:paraId="153C6836">
      <w:pPr>
        <w:rPr>
          <w:rFonts w:hint="eastAsia"/>
        </w:rPr>
      </w:pPr>
      <w:r>
        <w:rPr>
          <w:rFonts w:hint="eastAsia"/>
        </w:rPr>
        <w:t>CCTACGGGGGGCTGCAGTGGGGAATATTGGACAATGGGCGCAAGCCTGACCCAGCCATGCCGCGTGCAGGAAGAAGGCCTTCTGGGTTGTAAACTGCTTTTGATCGGGAACAAATAGTCCATGCGTGGAAAGTTGAGTGTACCGATAGAATAAGCACCGGCTAACTCCGTGCCAGCAGCCGCGGTAAGACGTAGGGGACGAGCGTTGTCCGGATTCATTGGGCGTAAAGCGCGCGTAGGCGGTCGCGCAAGTCGGTTGTGAAAATCCGGGGCTCAACCCCGGACCTGCATCCGATACTGCGTGACTAGAGGTAGGTAGGGGAGATCGGAATTCCTGGTGTAGCGGTGAAATGCGCAGATATCAGGAGGAACACCGGTGGCGAAGGCGGATCTCTGGGCCTTACCTGACGCTCAGGCGCGAAAGCTAGGGGAGCGAACAGGATTAGATACCCTTGTAGTCC</w:t>
      </w:r>
    </w:p>
    <w:p w14:paraId="506E3B57">
      <w:pPr>
        <w:rPr>
          <w:rFonts w:hint="eastAsia"/>
        </w:rPr>
      </w:pPr>
      <w:r>
        <w:rPr>
          <w:rFonts w:hint="eastAsia"/>
        </w:rPr>
        <w:t>&gt;OTU013080</w:t>
      </w:r>
    </w:p>
    <w:p w14:paraId="1E1FD359">
      <w:pPr>
        <w:rPr>
          <w:rFonts w:hint="eastAsia"/>
        </w:rPr>
      </w:pPr>
      <w:r>
        <w:rPr>
          <w:rFonts w:hint="eastAsia"/>
        </w:rPr>
        <w:t>CCTACGGGGGGCTGCAGTAGGGAATCTTCCACAATGGGCGAAAGCCTGATGGAGCAACGCCGCGTGCAGGATGAAAGCCTTCGGGTCGTAAACTGCTTTTATATGCGAAGACTTCGACGGTAGCATATGAATAAGGATCGGCTAACTCCGTGCCAGCAGCCGCGGTCATACGGAGGATCCAAGCGTTGTTCGGATTCACTGGGCGTAAAGCGTGCGCAGGCGGTTTGCTAAGACAGGTGTGAAATCCCCGAGCTTAACTTGGGAATTGCGCTTGTAACTGGCAAGCTAGAGTGTGGCAGAGGGGGGTGGAATTCCACGTGTAGCAGTGAAATGCGTAGATATCCGAAAGAACACGAGTGGCGAAGGCGGCCTGCTGGGCAGTTGCTGACACTGAGGCGCGACAGCGTGGGGAGCAAACAGGATTAGATACCCCAGTAGTCC</w:t>
      </w:r>
    </w:p>
    <w:p w14:paraId="26FA1819">
      <w:pPr>
        <w:rPr>
          <w:rFonts w:hint="eastAsia"/>
        </w:rPr>
      </w:pPr>
      <w:r>
        <w:rPr>
          <w:rFonts w:hint="eastAsia"/>
        </w:rPr>
        <w:t>&gt;OTU013081</w:t>
      </w:r>
    </w:p>
    <w:p w14:paraId="1815D8E8">
      <w:pPr>
        <w:rPr>
          <w:rFonts w:hint="eastAsia"/>
        </w:rPr>
      </w:pPr>
      <w:r>
        <w:rPr>
          <w:rFonts w:hint="eastAsia"/>
        </w:rPr>
        <w:t>CCTACGGGCGGCAGCAGTGGGGAATTTTGGACAATGGGCGCAAGCCTGATCCAGCAATGCCGCGTGCAGGAAGAAGGCCTTCGGGTTGTAAACTGCTTTTGTACGGAACGAAACGGTCCGGGTTAATACCCTGGGCTAATGACGGTACCGTAAGAATAAGCACCGGCTAACTACGTGCCAGCAGCCGCGGTAATACGTAGGGTGCAAGCGTTAATCGGAATTACTGGGCGTAAAGCGTGCGCAGGTGGCCGGGTCAGTTCGGTGTGAAAGCTCGGAGCTCAACTCCGAAATGGCATTGAATACTATCCGGCTTGAGGTTCGGAGGGGAGACTGGAATTCTCGGTGTAGCAGTGAAATGCGTAGATATCGAGAGGAACACCAGTGGCGAAGGCGAGTCTCTGGACGAGTCCTGACACTGAGGCACGAAAGCTAGGGGAGCAAACAGGATTAGATACCCCTGTAGTCC</w:t>
      </w:r>
    </w:p>
    <w:p w14:paraId="7CA589C5">
      <w:pPr>
        <w:rPr>
          <w:rFonts w:hint="eastAsia"/>
        </w:rPr>
      </w:pPr>
      <w:r>
        <w:rPr>
          <w:rFonts w:hint="eastAsia"/>
        </w:rPr>
        <w:t>&gt;OTU013082</w:t>
      </w:r>
    </w:p>
    <w:p w14:paraId="73FE0765">
      <w:pPr>
        <w:rPr>
          <w:rFonts w:hint="eastAsia"/>
        </w:rPr>
      </w:pPr>
      <w:r>
        <w:rPr>
          <w:rFonts w:hint="eastAsia"/>
        </w:rPr>
        <w:t>CCTACGGGCGGCAGCAGTCGGGAATTTTGGGCAATGGAGGAAACTCTGACCCAGCCATCCCGCGTGCAGGACGAAGGACCTATGGTTCGTAAACTGCTTTTATCAGGGAAGAAAAACTCCGATTCATCGGAGACTGACGGTACCATACGAATAAGCACCGGCTAACTCCGTGCCAGCAGCCGCGGTAATACGGAGGGTGCAAGCGTTATCCGGATTCACTGGGTTTAAAGGGTGCGTAGGCGGCATATTAAGTCAGCTGTGAAATCTCCGAGCTTAACTCGGAACTGTCAGCTGATACTGATGTGCTAGAGTGCGGAAGGGGCAATCGGAATTCTTGGTGTAGCGGTGAAATGCGTAGATATTCGGAGGAACACCAGTGGCGAAGGCGGCTCACTGGTCCGGTACTGACGCTGAGGTGCGAAAGCGTGGGGAGCAAACAGGATTAGATACCCGTGTAGTCC</w:t>
      </w:r>
    </w:p>
    <w:p w14:paraId="785BA2F5">
      <w:pPr>
        <w:rPr>
          <w:rFonts w:hint="eastAsia"/>
        </w:rPr>
      </w:pPr>
      <w:r>
        <w:rPr>
          <w:rFonts w:hint="eastAsia"/>
        </w:rPr>
        <w:t>&gt;OTU013083</w:t>
      </w:r>
    </w:p>
    <w:p w14:paraId="06D810CA">
      <w:pPr>
        <w:rPr>
          <w:rFonts w:hint="eastAsia"/>
        </w:rPr>
      </w:pPr>
      <w:r>
        <w:rPr>
          <w:rFonts w:hint="eastAsia"/>
        </w:rPr>
        <w:t>CCTACGGGCTGCTGCAGTAGGGAATCTTCCGCAATGGGCGAAAGCCTGACGGAGCAACGCCGCGTGAGTGATGAAGGTTTTCGGATCGTAAAGCTCTGTTGCCAGGGAAGAACGCCTTAGAGAGTAACTGCTCTAAGGGTGACGGTACCTGAGAAGAAAGCCCCGGCTAACTACGTGCCAGCAGCCGCGGTAATACGTAGGGGGCAAGCGTTGTCCGGAATTACTGGGCGTAAAGCGCGCGCAGGCGGGTCAGCAAGTCATGCGTGAAAGCTCCTGGCTAAACTGGGAGAGGTCGGATGATACTGTTGGTCTGGAGGGCGTCAGAGGAGTGTGGAATTCCGCGTGTAGTGGTGAAATGCGTAGATATGTGGAGGAACACCGATGGCGAAGGCAGCCTCCTGGGCCAACACTGACGCTCATGCACGAAAGCGTGGGGAGCAAACAGGATTAGATACCCCTGTAGTCC</w:t>
      </w:r>
    </w:p>
    <w:p w14:paraId="75BE8C73">
      <w:pPr>
        <w:rPr>
          <w:rFonts w:hint="eastAsia"/>
        </w:rPr>
      </w:pPr>
      <w:r>
        <w:rPr>
          <w:rFonts w:hint="eastAsia"/>
        </w:rPr>
        <w:t>&gt;OTU013084</w:t>
      </w:r>
    </w:p>
    <w:p w14:paraId="0AA5EC9B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AGGGTTGTAAAGCTCTTTTACCCGGGATGATAATGACAGTACCGGGAGAATAAGCCCCGGCTAACTCTGTGCCAGCAGCCGCGGTAATACAGAGGGTGCGAGCGTTAATCGGAATTACTGGGCGTAAAGCGCGCGTAGGCGGCTTTGCAAGTCGGGTGTGAAATCCCCAGGCTTAACCTGGGAACTGCATTCGAGACTGCATTGCTAGAGTATGGGAGAGGGAAGTGGAATTTCCGGTGGAGCGGTGAAATGCGTAGAGATCGGAAAGAACACCAACGGCGAAAGCACTCTGCTGGGCCGACACTGACACTGAGAGACGAAAGCTAGGGGAGCGAATGGGATTAGATACCCGAGTAGTCC</w:t>
      </w:r>
    </w:p>
    <w:p w14:paraId="1CCA8785">
      <w:pPr>
        <w:rPr>
          <w:rFonts w:hint="eastAsia"/>
        </w:rPr>
      </w:pPr>
      <w:r>
        <w:rPr>
          <w:rFonts w:hint="eastAsia"/>
        </w:rPr>
        <w:t>&gt;OTU013085</w:t>
      </w:r>
    </w:p>
    <w:p w14:paraId="4AC9C4C5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TAGAGGAGGAAATGCGATGGGGTTCTCCCCATTGTTTGACCTATTCTAGGAGGAAGGACGGGCTAAGTTCGTGCCAGCAGCCGCGGTAAGACGAACCGTCCAAACGTTATTCGGAATTACTGGGCTTAAAGGGTGCGTAGGCGGTGCGAAAAGTCGGGTGTGAAATCCCTCAGCTCAACTGAGGAATTGCGCCCGATACTGTCGTACTCGAGGGAGACAGGGGTAAGCGGAACTGATGGTGGAGCGGTGAAATGTGTTGATATCATCAGGAACACCGGTGGCGAAAGCGGCTTACTGGGTCTCTTCTGACGCTGAGGCACGAAAGCTAGGGGAGCGAACGGGATTAGATACCCCTGTAGTCC</w:t>
      </w:r>
    </w:p>
    <w:p w14:paraId="45E58443">
      <w:pPr>
        <w:rPr>
          <w:rFonts w:hint="eastAsia"/>
        </w:rPr>
      </w:pPr>
      <w:r>
        <w:rPr>
          <w:rFonts w:hint="eastAsia"/>
        </w:rPr>
        <w:t>&gt;OTU013086</w:t>
      </w:r>
    </w:p>
    <w:p w14:paraId="2783E880">
      <w:pPr>
        <w:rPr>
          <w:rFonts w:hint="eastAsia"/>
        </w:rPr>
      </w:pPr>
      <w:r>
        <w:rPr>
          <w:rFonts w:hint="eastAsia"/>
        </w:rPr>
        <w:t>CCTACGGGCGGCTGCAGTGGGGAATATTGGACAATGGGCGCAAGCCTGATCCAGCCACGCCGCGTGAGTGATGAAGGCCTTCGGGTTGTAAAGCTCTTTCAGCGGGGAAGATAATGACGGTACCGGTAAAGGAAGCACCGGCTAACTCTGTGCCAGCAGCCGCGGTAATACAGAGGGTGCAAACGTTGCTCGGAATTATTGGGCGTAAAGCGCGTGTAGGCGGTTCGTTAAGTCGACTGTGAAAGCCCTTGGCTCAACCAAGGAAGTGCAGTCGAAACTGGCAAACTTGAGTCCCGAAGAGGATGGCGGAATGCCCAGTGTAGAGGTGAAATTCGTAGATATTGGGTAGAACACCAGTGGCGAAGGCGGCCATCTGGGAGGCGACTGACGCTGAGACGCGAAAGCGTGGGGAGCAAACAGGATTAGATACCCTGGTAGTCC</w:t>
      </w:r>
    </w:p>
    <w:p w14:paraId="2143A7D2">
      <w:pPr>
        <w:rPr>
          <w:rFonts w:hint="eastAsia"/>
        </w:rPr>
      </w:pPr>
      <w:r>
        <w:rPr>
          <w:rFonts w:hint="eastAsia"/>
        </w:rPr>
        <w:t>&gt;OTU013087</w:t>
      </w:r>
    </w:p>
    <w:p w14:paraId="241C1B87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TACCAGGGAAGAAACCTTTGGATTTACTCCGGAGCTGACGGTACCTGAAGAATAAGCACCGGCTAACTCCGTGCCAGCAGCCGCGGTAATACGAAGGGTGCAAGCGTTACTCGGAATTACTGGGCGTAAAGCGTGCGTAGGTGGTTTGTTAAGTCTGATGTGAAATCCCTGGGCTCAACCCAGGAACTGCGTCCGAGACTGATAGGCTCGAATCCGGGAGAGGGATGTGGAATTCCAGGTGTAGCGGTGAAATGCGTAGAGATCGGGAAGAACATCAGTGGCGAAGGCGGCCTGCTGGGCTGTTGCTGACGCTGAGGCGCGACAGCGTGGGGAGCAAACAGGATTAGATACCCCGGTAGTCC</w:t>
      </w:r>
    </w:p>
    <w:p w14:paraId="770AD7C3">
      <w:pPr>
        <w:rPr>
          <w:rFonts w:hint="eastAsia"/>
        </w:rPr>
      </w:pPr>
      <w:r>
        <w:rPr>
          <w:rFonts w:hint="eastAsia"/>
        </w:rPr>
        <w:t>&gt;OTU013088</w:t>
      </w:r>
    </w:p>
    <w:p w14:paraId="3E0A5D6A">
      <w:pPr>
        <w:rPr>
          <w:rFonts w:hint="eastAsia"/>
        </w:rPr>
      </w:pPr>
      <w:r>
        <w:rPr>
          <w:rFonts w:hint="eastAsia"/>
        </w:rPr>
        <w:t>CCTACGGGGGGCTGCAGTCGAGAATCTTCGGCAATGGACGCAAGTCTGACCGAGCGACGCCGCGTGCGGGATGAAGGCCTTCGGGTTGTAAACCGCTGTCAGTGGGGAGGAAATCTATGGGGGTACTCCCTCATAGTTGACCGATCTTCAGAGGAAGTCCGGGCTAAGTTCGTGCCAGCAGCCGCGGTAAGACGAACCGGACAAACGTTATTCGGAATTACTGGGCTTAAAGGGTACGTAGGCGGCTATGCAAGTCGGGCGTGAAATCCCACGGCTCAACCGTGGAAGTGCACTCGAAACTGCGTAGCTAGAGTCCCGGAGAGGAAGGTGGAATACTTGGTGTAGAGGTGAAATGCGTAGAGATCGGGAGGAACATCTGTGGCGAAGGCGGCCACCTGGACCATGACTGACGCTGAGGCACGAAAGCGTGGGGAGCAAACAGGATTAGATACCCCTGTAGTCC</w:t>
      </w:r>
    </w:p>
    <w:p w14:paraId="303A14D0">
      <w:pPr>
        <w:rPr>
          <w:rFonts w:hint="eastAsia"/>
        </w:rPr>
      </w:pPr>
      <w:r>
        <w:rPr>
          <w:rFonts w:hint="eastAsia"/>
        </w:rPr>
        <w:t>&gt;OTU013089</w:t>
      </w:r>
    </w:p>
    <w:p w14:paraId="30779554">
      <w:pPr>
        <w:rPr>
          <w:rFonts w:hint="eastAsia"/>
        </w:rPr>
      </w:pPr>
      <w:r>
        <w:rPr>
          <w:rFonts w:hint="eastAsia"/>
        </w:rPr>
        <w:t>CCTACGGGGGGCAGCAGTGGGGAATATTGCGCAATGGGCGCAAGCCTGACGCAGCAACGCCGCGTGAGTGATGAAGGCCTTCGGGTCGTAAACCTCTTTTGCCAGGGAGGAGATCGGACAGTACCTGGCGAATAAGGCCCGGCCAACTACGTGCCAGCAGCCGCGGTAATACGTAGGGGCCAAGCGTTACCCGGATTTACTGGGCGTAAAGGGCGTGTAGGTGGCAGGGCAAGCGTGCGGTGAAAGCCCGGGGCTCAACTCCGGGTCGGCCGTGCGAACTGCTGTGCTCGAGCATGGTAGAGGCAGGTGGAATTCCGGGTGTAGCGGTGGAATGCGTAGATATCAAGAGGAACACCTGAGGTGAAGACGGGTTGCTGGGCTGACACTGACGCTGAGGCGCGAAAGCCAGGGGAGCAAACGGGATTAGATACCCCAGTAGTCC</w:t>
      </w:r>
    </w:p>
    <w:p w14:paraId="3AA836D4">
      <w:pPr>
        <w:rPr>
          <w:rFonts w:hint="eastAsia"/>
        </w:rPr>
      </w:pPr>
      <w:r>
        <w:rPr>
          <w:rFonts w:hint="eastAsia"/>
        </w:rPr>
        <w:t>&gt;OTU013090</w:t>
      </w:r>
    </w:p>
    <w:p w14:paraId="032394CF">
      <w:pPr>
        <w:rPr>
          <w:rFonts w:hint="eastAsia"/>
        </w:rPr>
      </w:pPr>
      <w:r>
        <w:rPr>
          <w:rFonts w:hint="eastAsia"/>
        </w:rPr>
        <w:t>CCTACGGGAGGCTGCAGTGAGGAATATTGCACAATGGACGCAAGTCTGATGCAGCAACGCCGCGTGGAGGATGAAGGTCTTTGGATTGTAAACTCCTTTTCTCAGGGAAGAGAATGGACGGTACCTGAGGAATAAGTCACGGCTAACTACGTGCCAGCAGCCGCGGTAATACGTAGGTGGCAAGCGTTATCCGGATTTATTGGGCTTAAAGAGTTCGTAGGCGGCGCGGAAAGTAGGGTGTGAAAGCCCTCGGCTCAACCGAGGAATTGCGCTCTAAACTACCGTGCTTGAGGGACCTAGAGGTAAGCGGAACTGATGGTGGAGCGGTGAAATGCGTTGATATTGGAAGGAACGCCGGTGGCGAAAGCGATCTGCTGGACCTCTTCTGACGCTGAGGCGCGAAAGCTAGGGTAGCAAACGGGATTAGATACCCGGGTAGTCC</w:t>
      </w:r>
    </w:p>
    <w:p w14:paraId="41DC73A2">
      <w:pPr>
        <w:rPr>
          <w:rFonts w:hint="eastAsia"/>
        </w:rPr>
      </w:pPr>
      <w:r>
        <w:rPr>
          <w:rFonts w:hint="eastAsia"/>
        </w:rPr>
        <w:t>&gt;OTU013091</w:t>
      </w:r>
    </w:p>
    <w:p w14:paraId="1E5190C9">
      <w:pPr>
        <w:rPr>
          <w:rFonts w:hint="eastAsia"/>
        </w:rPr>
      </w:pPr>
      <w:r>
        <w:rPr>
          <w:rFonts w:hint="eastAsia"/>
        </w:rPr>
        <w:t>CCTACGGGGGGCTGCAGTCGAGAATCTTCGGCAATGGGCGAAAGCCTGACCGAGCGATGCCGCGTGCGGGATGAAGGCCCTCGGGTTGTAAACCGCTGTCGTAGGGGAGGAAGGCTCTGTGAAGAACAGGGTTTGACCTATCCTAGGAGGAAGTACGGGCTAAGTTCGTGCCAGCAGCCGCGGTAATACGAAGGGGGCTAGCGTTGTTCGGAATCACTGGGCGTAAAGCGCACGTAGGTGGGTCATTTAGTCAGGGGTGAAATCCTGGAGCTCAACTCCAGAACTGCCTTTGATACTGATGATCTTCGAGTCCGGGAGAGGTGGGTGGAACTGCGAGTGTAGAGGTGAAATTCGTAGAGATCGGGAGGAACACCAGAGGCGAAGGCGGCTATCTGGCCCATAACTGACACTGAGACACGAAAGCGTGGGGAGCAAACAGGATTAGATACCCTTGTAGTCC</w:t>
      </w:r>
    </w:p>
    <w:p w14:paraId="5085DD7C">
      <w:pPr>
        <w:rPr>
          <w:rFonts w:hint="eastAsia"/>
        </w:rPr>
      </w:pPr>
      <w:r>
        <w:rPr>
          <w:rFonts w:hint="eastAsia"/>
        </w:rPr>
        <w:t>&gt;OTU013092</w:t>
      </w:r>
    </w:p>
    <w:p w14:paraId="74FF1896">
      <w:pPr>
        <w:rPr>
          <w:rFonts w:hint="eastAsia"/>
        </w:rPr>
      </w:pPr>
      <w:r>
        <w:rPr>
          <w:rFonts w:hint="eastAsia"/>
        </w:rPr>
        <w:t>CCTACGGGCGGCAGCAGTGGGGAATATTGCGCAATGGGCGAAAGCCTGACGCAGCGACGCCGCGTGTGGGATGACGGCCTTCGGGTTGTAAACCACTGTCGGGAGGGACGAAGATCTGACGGTACCTCCAAAGGAAGCACCGGCTAACTCCGTGCCAGCAGCCGCGGTAATACGGAGGGGGTTAGCGTTGTTCGGAATGACTGGGCGTAAAGCGCGCGTAGGCGGATCAGGAAGTTGGGGGTGAAATCCCCGGGCTCAACCTGGGAACTGCATTCAAAACTGACAAGCTAGAGTATGGTAGAGGGTGGTGGAATTTCCTGTGTAGCGGTGAAATGCGTAGATATAGGAAGGAACACCAGTGGCGAAGGCGGCTTTCTGGGCCTTACCTGACGCTGAGACGCGAAAGCGTGGGGAGCGAACCGGATTAGATACCCCGGTAGTCC</w:t>
      </w:r>
    </w:p>
    <w:p w14:paraId="66865F88">
      <w:pPr>
        <w:rPr>
          <w:rFonts w:hint="eastAsia"/>
        </w:rPr>
      </w:pPr>
      <w:r>
        <w:rPr>
          <w:rFonts w:hint="eastAsia"/>
        </w:rPr>
        <w:t>&gt;OTU013093</w:t>
      </w:r>
    </w:p>
    <w:p w14:paraId="050FC31E">
      <w:pPr>
        <w:rPr>
          <w:rFonts w:hint="eastAsia"/>
        </w:rPr>
      </w:pPr>
      <w:r>
        <w:rPr>
          <w:rFonts w:hint="eastAsia"/>
        </w:rPr>
        <w:t>CCTACGGGCGGCTGCAATCAGGAATATTGCGCAATGGGGGAAACCCTGACGCAGCGATGCCGCGTGCGGGATGAAGGCCTTCGGGTCGTAAACCGCTGTTGTGGGAGACGAATGGTTCCTTTCGGGGAACAGCGACGGTATCCCACGAGGAAGCCCCGGCTAACTACGTGCCAGCAGCCGCGGTAATACGTAGGCAGCAAGCGTTGTTCGGAGTTACTGGGCGTAAAGGGTGCGTAGGCGGTCTCTCAAGTTCGGTGTGAAATCTCCCGGCTCAACTGGGAGGGTGCGCCGGAAACTGAGGGACTCGAGTGCGGGAGGGGAGAGCGGAATTCCCGGTGTAGAGGTGAAATTCGTAGATATCGGGAGGAACACCAGTGGCGAAGGCGGCCACCTGGACGGATACTGACGCTGAGACGCGAAAGCGTGGGTAGCAAACAGGATTAGATACCCCAGTAGTCC</w:t>
      </w:r>
    </w:p>
    <w:p w14:paraId="4197FCC8">
      <w:pPr>
        <w:rPr>
          <w:rFonts w:hint="eastAsia"/>
        </w:rPr>
      </w:pPr>
      <w:r>
        <w:rPr>
          <w:rFonts w:hint="eastAsia"/>
        </w:rPr>
        <w:t>&gt;OTU013094</w:t>
      </w:r>
    </w:p>
    <w:p w14:paraId="07C7D1C2">
      <w:pPr>
        <w:rPr>
          <w:rFonts w:hint="eastAsia"/>
        </w:rPr>
      </w:pPr>
      <w:r>
        <w:rPr>
          <w:rFonts w:hint="eastAsia"/>
        </w:rPr>
        <w:t>CCTACGGGAGGCTGCAGTAGGGAATCTTCCGCAATGGACGAAAGTCTGATGGAGCAACGCCGCGTGAGTGAAGAAGGATTTCGGTTCGTAAAACTCTGTTGCAAGGGAAGAACAAGTAGCGTAGTAACTGGCGCTACCTTGACGGTACCTTGTTAGAAAGCCACGGCTAACTACGTGCCAGCAGCCGCGGTAATACGTAGGGGGCAAGCGTTGTCCGGAATCATTGGGCGTAAAGAGCGTGTAGGCGGTTCAGTAAGTCTGCTGTGAAAGTCCAGGGCTCAACCCTGGGATGCCGGTGGATACTGCTGGGCTAGAGTACGGAAGAGGCGAGTGGAATTCCCGGTGTAGCGGTGAAATGCGCAGATATCGGGAGGAACACCAGCGGCGAAGGCGGCGCTCTGGGCCGATACTGACGCTGAGGAGCGAAAGCGTGGGGAGCGAACAGGATTAGATACCCTAGTAGTCC</w:t>
      </w:r>
    </w:p>
    <w:p w14:paraId="489D79CE">
      <w:pPr>
        <w:rPr>
          <w:rFonts w:hint="eastAsia"/>
        </w:rPr>
      </w:pPr>
      <w:r>
        <w:rPr>
          <w:rFonts w:hint="eastAsia"/>
        </w:rPr>
        <w:t>&gt;OTU013095</w:t>
      </w:r>
    </w:p>
    <w:p w14:paraId="13BCC36F">
      <w:pPr>
        <w:rPr>
          <w:rFonts w:hint="eastAsia"/>
        </w:rPr>
      </w:pPr>
      <w:r>
        <w:rPr>
          <w:rFonts w:hint="eastAsia"/>
        </w:rPr>
        <w:t>CCTACGGGTGGCTGCAGTGGGGAATCTTGCGCAATGGGCGAAAGCCTGACGCAGCAACGCCGCGTGTGTGATGAAGGTCTTCGGATCGTAAAGCACTGTCGCGAGGGACGAATAAGGTACGGGCGAACAGTCCGTGCCGATGACGGTACCTCGAGAGGAAGCACCGGCTAACTCTGTGCCAGCAGCCGCGGTAATACGAAGGGGGCTAGCGTTGTTCGGAATTACTGGGTGTAAAGGGCGCGTAGGCGGATCTGTAAGTCAGTGGTGAAATCCTACAGCTTAACTGTAGAACTGCCTTTGATACTGCAGATCTTGAGTTTGGAAGAGAGAGATGGAATTCCGAGTGTAGAGGTGAAATTCGTAGATATTCGGAAGAACACCAGTGGCGAAGGCGACTTACTGGACAACTGTTGACGCTGAGGTGCGAAAGCGTGGGGAGCAAACAGGATTAGATACCCGTGTAGTCC</w:t>
      </w:r>
    </w:p>
    <w:p w14:paraId="0B244024">
      <w:pPr>
        <w:rPr>
          <w:rFonts w:hint="eastAsia"/>
        </w:rPr>
      </w:pPr>
      <w:r>
        <w:rPr>
          <w:rFonts w:hint="eastAsia"/>
        </w:rPr>
        <w:t>&gt;OTU013096</w:t>
      </w:r>
    </w:p>
    <w:p w14:paraId="49651B2B">
      <w:pPr>
        <w:rPr>
          <w:rFonts w:hint="eastAsia"/>
        </w:rPr>
      </w:pPr>
      <w:r>
        <w:rPr>
          <w:rFonts w:hint="eastAsia"/>
        </w:rPr>
        <w:t>CCTACGGGAGGCTGCAGTGGGGAATTGTTCGCAATGGGCGCAAGCCTGACGACGCAACGCCGCGTGGGGGATGAAGGTCTTCGGATTGTAAACCCCTGTCGAGCGGGACGAATGACTCGCGACCTAACACGTCGTGGGAATGACGGTACCGCTAAAGGAAGCCACGGCTAACTCTGTGCCAGCAGCCGCGGTAATACGTAGGGTGCGAGCGTTAATCGGAATTACTGGGCGTAAAGCGTGCGCAGGCGGTTGGTTAAGTCTGATGTGAAAGCCCTGGGCTCAACCTGGGAATTGCATTGGATACTGGCGGGCTAGAGTGCGGTAGAGGGTGGTGGAATTTCCTGTGTAGCGGTGAAATGCGTAGATATCGGAAGGAACATCAGTGGCGAAAGCGACTTCTTGGACCAATACTGACGCTCAAGTGCGAAAGCGTGGGGAGCAAACAGGATTAGATACCCCTGTAGTCC</w:t>
      </w:r>
    </w:p>
    <w:p w14:paraId="67B74A73">
      <w:pPr>
        <w:rPr>
          <w:rFonts w:hint="eastAsia"/>
        </w:rPr>
      </w:pPr>
      <w:r>
        <w:rPr>
          <w:rFonts w:hint="eastAsia"/>
        </w:rPr>
        <w:t>&gt;OTU013097</w:t>
      </w:r>
    </w:p>
    <w:p w14:paraId="33DF68EA">
      <w:pPr>
        <w:rPr>
          <w:rFonts w:hint="eastAsia"/>
        </w:rPr>
      </w:pPr>
      <w:r>
        <w:rPr>
          <w:rFonts w:hint="eastAsia"/>
        </w:rPr>
        <w:t>CCTACGGGAGGCTGCAGTGGGGAATCTTGCGCAATGGGCGAAAGCCTGACGCAGCGACGCCGCGTGGGGGAGGAAGGGCTTCGGCTTGTAAACCCCTGTTGCCCGGGACGAATCCCTGGTTTCGACCAGGTTGACGGTACCGGGTGAGGAAGCACCGGCTAACTCTGTGCCAGCAGCCGCGGTAATACAGAGGGTGCGAGCGTTGTTCGGAATTATTGGGCGTAAAGGGCTCGTAGGCGGTTTGTCGCGTCGGGAGTGAAAACTCAGGGCTTAACTCTGAGCCGGCTTCCGATACGGGCAGACTAGAGGTATGCAGGGGAGAACGGAATTCCTGGTGTAGCGGTGAAATGCGTAGATATCGAGAGGAACACCTGCGGCGAAGGCGGGTTGCTGGGCTGACACTGACGCTGAGGCGCGAAAGCTAGGGGAGCGAACGGGATTAGATACCCGAGTAGTCC</w:t>
      </w:r>
    </w:p>
    <w:p w14:paraId="129D8247">
      <w:pPr>
        <w:rPr>
          <w:rFonts w:hint="eastAsia"/>
        </w:rPr>
      </w:pPr>
      <w:r>
        <w:rPr>
          <w:rFonts w:hint="eastAsia"/>
        </w:rPr>
        <w:t>&gt;OTU013098</w:t>
      </w:r>
    </w:p>
    <w:p w14:paraId="0018F8B8">
      <w:pPr>
        <w:rPr>
          <w:rFonts w:hint="eastAsia"/>
        </w:rPr>
      </w:pPr>
      <w:r>
        <w:rPr>
          <w:rFonts w:hint="eastAsia"/>
        </w:rPr>
        <w:t>CCTACGGGAGGCTGCAGTCGAGGATCTTCGGCAATGGGCGAAAGCCTGACGCAGCGACGCCGCGTGAGGGATGAAGGCCTTCGGGTTGTAAACCTCTTTCAGCAGGGACGAAGCGCAAGTGACGGTACCTGCAGAAGAAGCACCGGCCAACTACGTGCCAGCAGCCGCGGTAATACGTAGGGTGCAAGCGTTGTCCGGAATTATTGGGCGTAAAGAGCTCGTAGGCGGCTTGTCGCGTCGACTGTGAAAACCCGTGGCTCAACTGCGGGCTTGCAGCCGATACGGGCAGGCTGGAGTTCGGTAGGGGAGACTGGAATTCCTGGTGTAGCGGTGAAATGCGCAGATATCAGGAGGAACACCGGTGGCGAAGGCGGCATCCTGGACCGACATTGACGCTGAGGCGCGAAAGCTAGGGGAGCAAACGGGATTAGATACCCGTGTAGTCC</w:t>
      </w:r>
    </w:p>
    <w:p w14:paraId="2D249117">
      <w:pPr>
        <w:rPr>
          <w:rFonts w:hint="eastAsia"/>
        </w:rPr>
      </w:pPr>
      <w:r>
        <w:rPr>
          <w:rFonts w:hint="eastAsia"/>
        </w:rPr>
        <w:t>&gt;OTU013099</w:t>
      </w:r>
    </w:p>
    <w:p w14:paraId="7CD93E50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GTGTAAACTACTGTCAGGGGTTAGAAAGTTCTGATCAACCCCAGAGGAAGGCACGGCTAACTCTGTGCCAGCAGCCGCGGTAAGACAGAGGTGCCAAGCGTTAGGCGGAATCACTGGGCTTAAAGCGCGTGTAGGCGGGTCGTTAAGTGTCCGAGTGAAATCCCACGGCTCAACCGTGGAACTGCCGGGCATACTGGCGATCTTGAGGCATTCAGGGGCGAGCGGAACAAATGGTGGAGCGGTGAAATGCGTAGAGATTTGGAGGAACACCAGTGGCGAAGGCGACTATCTGGTCTGTAACTGACACTGAGGCGCGAAAGCGTGGGGAGCAAACAGGATTAGATACCCCGGTAGTCC</w:t>
      </w:r>
    </w:p>
    <w:p w14:paraId="33C2C4D8">
      <w:pPr>
        <w:rPr>
          <w:rFonts w:hint="eastAsia"/>
        </w:rPr>
      </w:pPr>
      <w:r>
        <w:rPr>
          <w:rFonts w:hint="eastAsia"/>
        </w:rPr>
        <w:t>&gt;OTU013100</w:t>
      </w:r>
    </w:p>
    <w:p w14:paraId="65573E33">
      <w:pPr>
        <w:rPr>
          <w:rFonts w:hint="eastAsia"/>
        </w:rPr>
      </w:pPr>
      <w:r>
        <w:rPr>
          <w:rFonts w:hint="eastAsia"/>
        </w:rPr>
        <w:t>CCTACGGGTGGCTGCAGTGGGGAATATTGCGCAATGGACGAAAGTCTGACGGAGCAACGCCGCGTGTGGGATGACGCCTTTCGGGGTGTAAACCACTTTTCTCAGGGAAGAAGATCTGACGGTACCTGAGGAAGAAGGACCGGCTAACTACGTGCCAGCAGCCGCGGTAATACGAAGGGTGCAAGCGTTATTCGGATTTACTGGGCTTAAAGAGTTCGTAGGCGGCGCGGAAAGTAGGGTGTGAAAGCCCTCGGCTCAACCGAGGAATTGCGCTCTAAACTGTCGTGCTTGAGGAACCTAGAGGTGAGCAGAACTGATGGTGGAGCGGTGAAATGCGTAGATATCGGAAGGAACACCAGTGGCGAAGGCGACTCTCTGGGCCAATACTGACGCTGAGGCGCGAAAGCGTGGGGAGCAAACAGGATTAGATACCCCAGTAGTCC</w:t>
      </w:r>
    </w:p>
    <w:p w14:paraId="41D25165">
      <w:pPr>
        <w:rPr>
          <w:rFonts w:hint="eastAsia"/>
        </w:rPr>
      </w:pPr>
      <w:r>
        <w:rPr>
          <w:rFonts w:hint="eastAsia"/>
        </w:rPr>
        <w:t>&gt;OTU013101</w:t>
      </w:r>
    </w:p>
    <w:p w14:paraId="6D068D1C">
      <w:pPr>
        <w:rPr>
          <w:rFonts w:hint="eastAsia"/>
        </w:rPr>
      </w:pPr>
      <w:r>
        <w:rPr>
          <w:rFonts w:hint="eastAsia"/>
        </w:rPr>
        <w:t>CCTACGGGGGGCTGCAGCGAGGAATTTTCCACAATGGGCCGTATGGCCTGATCCAGCAATGCCGCGTGAGTGATGAAGGCCTTAGGGTTGTAAAGCTCTTTTGCCCGGGATGATAATGACAGTACCGGGAGAATAAGCCCCGGCTAACTCCGTGCCAGCAGCCGCGGTAATACGGAGGGGGCTAGCGTTGTTCGGAATTACTGGGCGTAAAGCGCACGTAGGCGGCTTTGTAAGTTAGGGGTGAAATCCCGGGGCTCAACTCCGGAACTGCCTCTAAGACTGCATCGCTTGAATCCAGGAGAGGTGAGTGGAATTCCGAGTGTAGAGGTGAAATTCGTAGATATTCGGAAGAACACCAGTGGCGAAGGCGACTCGCTGGACAAGTATTGACGCTGAGGTGCGAAAGCCAGGGGAGCAAACGGGATTAGATACCCCTGTAGTCC</w:t>
      </w:r>
    </w:p>
    <w:p w14:paraId="157F283F">
      <w:pPr>
        <w:rPr>
          <w:rFonts w:hint="eastAsia"/>
        </w:rPr>
      </w:pPr>
      <w:r>
        <w:rPr>
          <w:rFonts w:hint="eastAsia"/>
        </w:rPr>
        <w:t>&gt;OTU013102</w:t>
      </w:r>
    </w:p>
    <w:p w14:paraId="6CD8F8BD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GGGGACGAAATGGTTCGTGCTAATACCACGGACTGATGACGGTACCCGCAGAAGAAGCACCGGCTAACTACGTGCCAGCAGCCGCGGTAATACGTAGGACGCAAACGTTATCCGGAATTACTGGGCGTAAAGGGCGCGCAGGCGGTTGGGTAAGTGAGGCATGAAAGCCCCATGGCTAAACCTGGGGAGGTTGTCTGATACTGCCCGACTAGAGTACGATAGAGGGGTGTAGAATTCCGCGTGTAGTGGTGAAATGCGTAGAGATGCGGAGGAACACCGATGGCGAAGGCAATCCCCTGGGCCTGCACTGACGCTCATGCACGAAAGCGTGGGGAGCAAACAGGATTAGATACCCTAGTAGTCC</w:t>
      </w:r>
    </w:p>
    <w:p w14:paraId="044FB7BB">
      <w:pPr>
        <w:rPr>
          <w:rFonts w:hint="eastAsia"/>
        </w:rPr>
      </w:pPr>
      <w:r>
        <w:rPr>
          <w:rFonts w:hint="eastAsia"/>
        </w:rPr>
        <w:t>&gt;OTU013103</w:t>
      </w:r>
    </w:p>
    <w:p w14:paraId="44967FA9">
      <w:pPr>
        <w:rPr>
          <w:rFonts w:hint="eastAsia"/>
        </w:rPr>
      </w:pPr>
      <w:r>
        <w:rPr>
          <w:rFonts w:hint="eastAsia"/>
        </w:rPr>
        <w:t>CCTACGGGCGGCAGCAGTGGGGAATATTGCACAATGGGCGGAAGCCTGATGCAGCGACGCCGCGTGAGGGATGACGGCCTTCGGGTTGTAAACCTCTTTCAGCAGGGACGAAGCGCAAGTGACGGTACCTGCAGAAGAAGCGCCGGCCAACTACGTGCCAGCAGCCGCGGTCATACGGAGGATCCAAGCGTTATCCGGAATTACTGGGCGTAAAGAGTTGCGTAGGCGGCATAGCAAGTAGGTAGTGAAAGCCTGGGGCTCAACCCTTTAAACATTATCTAAACTGCTAAGCTTGAATATAGAAGAGGTAGCTGGAATTCCTAGTGTAGGAGTGAAATCCGTAGATATTAGGAGGAACACCCGTGGCGAAGGCGGCTCTCTGGGACGGTACTGACGCTGAGACGCGAAAGCGTGGGGAGCGAACAGGATTAGATACCCGGGTAGTCC</w:t>
      </w:r>
    </w:p>
    <w:p w14:paraId="47C6899F">
      <w:pPr>
        <w:rPr>
          <w:rFonts w:hint="eastAsia"/>
        </w:rPr>
      </w:pPr>
      <w:r>
        <w:rPr>
          <w:rFonts w:hint="eastAsia"/>
        </w:rPr>
        <w:t>&gt;OTU013104</w:t>
      </w:r>
    </w:p>
    <w:p w14:paraId="0B11CA00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GAGGGACGAAGCCCGGGCGGTTAATAGCCGATCCGGGTGACGGTACCTCCAGAAGAAGCCCCGGCTAACTACGTGCCAGCAGCCGCGGTAATACGTAGGGGGCTAGCGTTGTCCGGATTTATTGGGCGTAAAGAGCTCGTAGGCGGTTCGGCAAGTCACGTGTGAAATCTCCACGCTCAACGTGGAGGCGCCACGTGAGACTGCTGTGACTAGAGTCCGGTAGGGGAGTGTGGAATTCCCGGTGTAGCGGTGAAATGCGCAGATATCGGGAGGAACACCAGTAGCGAAGGCGGCTCGCTGGGCCATACCTGACGCTGAGACGCGAAAGCGTGGGGAGCAAACAGGATTAGATACCCCGGTAGTCC</w:t>
      </w:r>
    </w:p>
    <w:p w14:paraId="664B4ACA">
      <w:pPr>
        <w:rPr>
          <w:rFonts w:hint="eastAsia"/>
        </w:rPr>
      </w:pPr>
      <w:r>
        <w:rPr>
          <w:rFonts w:hint="eastAsia"/>
        </w:rPr>
        <w:t>&gt;OTU013105</w:t>
      </w:r>
    </w:p>
    <w:p w14:paraId="17183F37">
      <w:pPr>
        <w:rPr>
          <w:rFonts w:hint="eastAsia"/>
        </w:rPr>
      </w:pPr>
      <w:r>
        <w:rPr>
          <w:rFonts w:hint="eastAsia"/>
        </w:rPr>
        <w:t>CCTACGGGAGGCTGCAGTGGGGAATATTGCGCAATGGGCGAAAGCCTGACGCAGCAACGCCGCGTGAGTGATGAAGGCCTTCGGGTCGTAAAGCTCTGTCGGAGGGAGCGAATGCTCCTGAGGTTAACAGCCTCGGGAAGTGACGGTACCCTCAAAGGAAGCACCGGCTAACTCTGTGCCAGCAGCCGCGGTAATACAGAGGGTGCAAGCGTTGTTCGGAATCATTGGGCGTAAAGCGCGCGCAGGTGGCATGGCAAGTAAGGTGTGAAATCTCCCTGCTCAACGGGGAGGGAGCGCTTTAGACTGCCAAGCTAGAGGACGGTAGAGGGGGGTGGAATTGCTGGTGTAGCGGTGAAATGCGTAGAGATCAGCAGGAACACCTGCGGCGAAGGCGGGTTGCTGGGCTGACACTGACGCTGAGGCGCGAAAGCTAGGGGAGCGAACGGGATTAGATACCCCGGTAGTCC</w:t>
      </w:r>
    </w:p>
    <w:p w14:paraId="0C85E348">
      <w:pPr>
        <w:rPr>
          <w:rFonts w:hint="eastAsia"/>
        </w:rPr>
      </w:pPr>
      <w:r>
        <w:rPr>
          <w:rFonts w:hint="eastAsia"/>
        </w:rPr>
        <w:t>&gt;OTU013106</w:t>
      </w:r>
    </w:p>
    <w:p w14:paraId="49D773E0">
      <w:pPr>
        <w:rPr>
          <w:rFonts w:hint="eastAsia"/>
        </w:rPr>
      </w:pPr>
      <w:r>
        <w:rPr>
          <w:rFonts w:hint="eastAsia"/>
        </w:rPr>
        <w:t>CCTACGGGCGGCTGCAGTCGAGGATCTTCGGCAATGGACGCAAGTCTGACCGAGCGACGTCGCGTGCGGGTTAAGGCCTTCGGGTTGTAAACCGCTGTCAGAGGGGAGGAAATCGCCGGGAGCTATCTCCCGGTGTTGACCGAGCCTCAGAGGAAGCACGGGCTAAGTTCGTGCCAGCAGCCGCGGTAATACGTAGGTGGCAAGCGTTGTCCGGAATTATTGGGCGTAAAGCGCGCGCAGGCGGTTTCGTAAGTCGGATGTGAAAACTCAGGGCTCAACCCGGAGACGCCATCCGATACTGCGATGACTTGAGTCTGGTAGGGGAACACGGAATCTCTGGTGTAGCGGTGAAATGCGCAGATATCAGGAGGAACACCGATGGCGAAGGCAGGTCTCTGGGCATTAACTGACGCTGAGGAGCGAAAGCATGGGGAGCGAACAGGATTAGATACCCTGGTAGTCC</w:t>
      </w:r>
    </w:p>
    <w:p w14:paraId="75C3C44E">
      <w:pPr>
        <w:rPr>
          <w:rFonts w:hint="eastAsia"/>
        </w:rPr>
      </w:pPr>
      <w:r>
        <w:rPr>
          <w:rFonts w:hint="eastAsia"/>
        </w:rPr>
        <w:t>&gt;OTU013107</w:t>
      </w:r>
    </w:p>
    <w:p w14:paraId="0F621BED">
      <w:pPr>
        <w:rPr>
          <w:rFonts w:hint="eastAsia"/>
        </w:rPr>
      </w:pPr>
      <w:r>
        <w:rPr>
          <w:rFonts w:hint="eastAsia"/>
        </w:rPr>
        <w:t>CCTACGGGCGGCAGCAGTAGGGAATCTTCCACAATGGACGAAAGTCTGATGGAGCAACGCCGCGTGAGCGATGAAGGCCTTCGGGTTGTAAACCTCTTTCGGGCGGGACGAAATCGCAGCGGTGAATAACCGCTGTGGATGACGGTACCGCAAGAAGAAGCACCGGCTAACTACGTGCCAGCAGCCGCGGTAATACGTAGGGTGCGAGCGTTAATCGGAATTACTGGGCGTAAAGCGTGCGTAGGCGGCGCATCAAGCCAGGCGTGAAATCCCCAAGCTTAACTTGGGAACTGCGTCCGATACTGGGCAACTTGAGTTCGGGAGAGGAATGTGGAATTCCGAGTGTAGAGGTGAAATTCGTAGATATTCGGAAGAACACCAGTGGCGAAGGCGGCTCACTGGACTGGTATTGACGCTGAGGTGCGAAAGCGTGGGGAGCAAACAGGATTAGATACCCCTGTAGTCC</w:t>
      </w:r>
    </w:p>
    <w:p w14:paraId="64FA8700">
      <w:pPr>
        <w:rPr>
          <w:rFonts w:hint="eastAsia"/>
        </w:rPr>
      </w:pPr>
      <w:r>
        <w:rPr>
          <w:rFonts w:hint="eastAsia"/>
        </w:rPr>
        <w:t>&gt;OTU013108</w:t>
      </w:r>
    </w:p>
    <w:p w14:paraId="4B1D8345">
      <w:pPr>
        <w:rPr>
          <w:rFonts w:hint="eastAsia"/>
        </w:rPr>
      </w:pPr>
      <w:r>
        <w:rPr>
          <w:rFonts w:hint="eastAsia"/>
        </w:rPr>
        <w:t>CCTACGGGAGGCTGCAGTGGGGAATATTGGTCAATGGGTGAGAGCCTGAACCAGCCATGCCGCGTGCAGGAAGAAGGCCTTCTGGGTTGTAAACTGCTTTTGCCGGGGGATAAAATTCCCATGCGTGGGACATTGAAGGTACCCGGTGAATAAGCCACGGCTAACTACGTGCCAGCAGCCGCGGTAATACGTAGGTGGCAAGCGTTGTCCGGATTTATTGGGTTTAAAGGGTGCGTAGGCGGCCACGACAAGTCAATTGTGAAATCTCCGGGCTTAACTCGGAAAGGTCAACTGATACTGCAGGGCTAGAGTGCGGAAGGGGCAACTGGAATTCTCGGTGTAGCGGTGAAATGCGTAGATATCAGGAGGAACACCGGTGGCGAAGGCGGCACTCTGGGCCGGTACTGACGCTGAGGAGCGAAAGCGTGGGGAGCGAACAGGATTAGATACCCTTGTAGTCC</w:t>
      </w:r>
    </w:p>
    <w:p w14:paraId="673EBB31">
      <w:pPr>
        <w:rPr>
          <w:rFonts w:hint="eastAsia"/>
        </w:rPr>
      </w:pPr>
      <w:r>
        <w:rPr>
          <w:rFonts w:hint="eastAsia"/>
        </w:rPr>
        <w:t>&gt;OTU013109</w:t>
      </w:r>
    </w:p>
    <w:p w14:paraId="7D1B9FE4">
      <w:pPr>
        <w:rPr>
          <w:rFonts w:hint="eastAsia"/>
        </w:rPr>
      </w:pPr>
      <w:r>
        <w:rPr>
          <w:rFonts w:hint="eastAsia"/>
        </w:rPr>
        <w:t>CCTACGGGGGGCAGCAGTGGGGAATTTTGGACAATGGGGGCAACCCTGATCCAGCAATGCCGCGTGAGTGATGAAGGTTTTCGGATCGTAAAGCTCTGTTGTTAGGGAAGAACAAGTGCCGTTCAAATAGGGCGGCACCTTGACGGTACCTAACCAGAAAGCCACGGCTAACTACGTGCCAGCAGCCGCGGTAATACGTAGGTGGCAAGCGTTGTCCGGAATTATTGGGCGTAAAGAGAACGTAGGTGGCTTGTTAAGTTCGGTCTTAAAGACCGGGGCTCAACCCCGGGAATGGACTGAAAACTGGCAGGCTAGAGGATGTCAGAGGATGGTGGAATTCCCAGTGTAGCGGTGAAATGCGTAGAGATTAGGAAGAACACCAGTGGCGAAGGCGACTCTCTGGACCGTAACTGACGCTGAGGCATGAAAGCGTGGGGAGCAAACAGGATTAGATACCCCTGTAGTCC</w:t>
      </w:r>
    </w:p>
    <w:p w14:paraId="5C1AC29D">
      <w:pPr>
        <w:rPr>
          <w:rFonts w:hint="eastAsia"/>
        </w:rPr>
      </w:pPr>
      <w:r>
        <w:rPr>
          <w:rFonts w:hint="eastAsia"/>
        </w:rPr>
        <w:t>&gt;OTU013110</w:t>
      </w:r>
    </w:p>
    <w:p w14:paraId="15335014">
      <w:pPr>
        <w:rPr>
          <w:rFonts w:hint="eastAsia"/>
        </w:rPr>
      </w:pPr>
      <w:r>
        <w:rPr>
          <w:rFonts w:hint="eastAsia"/>
        </w:rPr>
        <w:t>CCTACGGGGGGCTGCAGTAAGGAATATTGGTCAATGGGCGCAAGCCTGATGCAGCGACGCCGCGTGAGGGATGACGGCCTTCGGGTTGTAAACCTCTTTCAGCAGGGAAGAAGCGCAAGTGACGGTACCTGCAGAAGAAGCGCCGGCTAACTACGTGCCAGCAGCCGCGGTAATACGTAGGGAGCAAGCGTTGTTCGGATTTACTGGGCGTAAAGGGCGCGTAGGCGGCGTGTTAAGTCAGCTGTGAAATCCCCGGGCTCAACCTGGGAACTGCATTTGTGACTGCATAGCTAGAGTACCAAAGAGGGGTGTGGAATTCCGGGTGTAGTGGTGAAATGCGTAGAGATCCGGAGGAACACCAGAGGCGAAGGCGGCACCCTAAGCCGTACCTGACGCTGAGACGCGACAGCACGGGGAGCGAACGGGATTAGATACCCTAGTAGTCC</w:t>
      </w:r>
    </w:p>
    <w:p w14:paraId="22F8FD12">
      <w:pPr>
        <w:rPr>
          <w:rFonts w:hint="eastAsia"/>
        </w:rPr>
      </w:pPr>
      <w:r>
        <w:rPr>
          <w:rFonts w:hint="eastAsia"/>
        </w:rPr>
        <w:t>&gt;OTU013111</w:t>
      </w:r>
    </w:p>
    <w:p w14:paraId="2EF48833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CTTTCGGGTCGTAAACTCCTTTCGACCGAGATGAATGTCCCGTGACCTAATACGTCGCGGGAGTGACAGTATCGAGGGAATAAGCCCCGGCTAACTCCGTGCCAGCAGCCGCGGTAATACGAAGGGGGCTAGCGTTGTTCGGAATTACTGGGCGTAAAGCGCACGTAGGCTGACATTTAAGTCAGGGGTGAAATCCCAGAGCTCAACTCTGGAACTGCCTTTGATACTGGGTGTCTTGAGTGTGGAAGAGGGGGGTGGAATTCCAGGTGTAGCAGTGAAATGCGTAGAGATCTGGAGGAACACCGATGGCGAAGGCAGCCCCCTGGGCTGACACTGACGCTCATGCACGAAAGCGTGGGGAGCAAACAGGATTAGATACCCTGGTAGTCC</w:t>
      </w:r>
    </w:p>
    <w:p w14:paraId="72BC483B">
      <w:pPr>
        <w:rPr>
          <w:rFonts w:hint="eastAsia"/>
        </w:rPr>
      </w:pPr>
      <w:r>
        <w:rPr>
          <w:rFonts w:hint="eastAsia"/>
        </w:rPr>
        <w:t>&gt;OTU013112</w:t>
      </w:r>
    </w:p>
    <w:p w14:paraId="50206EAF">
      <w:pPr>
        <w:rPr>
          <w:rFonts w:hint="eastAsia"/>
        </w:rPr>
      </w:pPr>
      <w:r>
        <w:rPr>
          <w:rFonts w:hint="eastAsia"/>
        </w:rPr>
        <w:t>CCTACGGGTGGCAGCAGTGGGGAATATTGGACAATGGGCGAAAGCCTGATCCAGCAATGCCGCGTGGGTGAAGAAGGTCTTCGGATTGTAAAGCCCTTTCGGCGGGGACGATGATGACGGTACCCGCAGAAGAAGCCCCGGCTAACTACGTGCCAGCAGCCGCGGTAATACGTAGGGCGCAAGCGTTGTCCGGAATTATTGGGCGTAAAGAGCTCGTAGGCGGCTTGTCGCGTCTGCTGTGAAATCCCGGAGCTCAACTCCGGGCTTGCAGTGGGTACGGGCAGGCTAGAGTGCGGTAGGGGAGATTGGAATTCCTGGTGTAGCGGTGAAATGCGCAGATATCAGGAGGAACACCGGTGGCGAAGGCGGATCTCTGGGCCGATACTGACGCTGAGGAGCGAAAGCGTGGGGAGCGAACAGGATTAGATACCCTTGTAGTCC</w:t>
      </w:r>
    </w:p>
    <w:p w14:paraId="024DE947">
      <w:pPr>
        <w:rPr>
          <w:rFonts w:hint="eastAsia"/>
        </w:rPr>
      </w:pPr>
      <w:r>
        <w:rPr>
          <w:rFonts w:hint="eastAsia"/>
        </w:rPr>
        <w:t>&gt;OTU013113</w:t>
      </w:r>
    </w:p>
    <w:p w14:paraId="79EF3B0C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CGAGAGTAACTGCTCGTACCTTGACGGTACCTAACCAGAAAGCCACGGCTAACTACGTGCCAGCAGCCGCGGTAATACGTAGGGAGCGAGCGTTGTCCGGAATTACTGGGCGTAAAGGGTGCGTAGGCGGCGATGCAAGTCAGATGTGAAATCCCCGGGCTTAACTCGGGGGGTGCATTTGAAACTGCATTGCTTGAGTGCAGGAGAGGAAAGCGGAATTCCTAGTGTAGCGGTGAAATGCGTAGATATTACACAGAACACCGATTGCGAAGGCAGCTCACTACACGAATATTGACTCTGAGGCACGAAAGCGTGGGGAGCAAACAGGATTAGATACCCGAGTAGTCC</w:t>
      </w:r>
    </w:p>
    <w:p w14:paraId="4FC85761">
      <w:pPr>
        <w:rPr>
          <w:rFonts w:hint="eastAsia"/>
        </w:rPr>
      </w:pPr>
      <w:r>
        <w:rPr>
          <w:rFonts w:hint="eastAsia"/>
        </w:rPr>
        <w:t>&gt;OTU013114</w:t>
      </w:r>
    </w:p>
    <w:p w14:paraId="612FC92B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TAGGGGACAATACCCCCTACGATGACGGTACCGTTTGTAAGCTCCGGCTAACTCCGTGCCAGCAGCCGCGGTAATACGGGGGGAGCAAGCGTTGTCCGGAATTATTGGGCGTAAAGAGCTCGTAGGCGGCTTGTCACGTCGGGTGTGAAAGCTCGGGGCTTAACCCCGGGTCTGCATTCGATACGGGCTGGCTAGAGTGTGGTAGGGGAAAGTGGAATTCCTGGTGTAGCGGTGAAATGCGCAGATATCTGGAGGAACACCAATGGCGAAGGCAGCTCGCTGGAACGGTACTGACGCTGAGGCGCGAAAGCGTGGGGAGCGAACAGGATTAGATACCCCAGTAGTCC</w:t>
      </w:r>
    </w:p>
    <w:p w14:paraId="7BF2C53D">
      <w:pPr>
        <w:rPr>
          <w:rFonts w:hint="eastAsia"/>
        </w:rPr>
      </w:pPr>
      <w:r>
        <w:rPr>
          <w:rFonts w:hint="eastAsia"/>
        </w:rPr>
        <w:t>&gt;OTU013115</w:t>
      </w:r>
    </w:p>
    <w:p w14:paraId="2AE5A4D1">
      <w:pPr>
        <w:rPr>
          <w:rFonts w:hint="eastAsia"/>
        </w:rPr>
      </w:pPr>
      <w:r>
        <w:rPr>
          <w:rFonts w:hint="eastAsia"/>
        </w:rPr>
        <w:t>CCTACGGGGGGCTGCAGTAGGGAATCTTGCGCAATGGGCGAAAGCCTGACGCAGCAACGCCGCGTGGGGGACGAAGGCCTTCGGGTCGTAAACCCCTTTCAGGAGGGACGAAGCCCGGGCGGTGAATAGCCGACTCGGGTGACGGTACCTCCACAAGAAGCCCCGGCTAACTACGTGCCAGCAGCCGCGGTAATACGTAGGGGGCTAGCGTTGTTCGGAATGACTGGGCGTAAAGGGCGCGTAGGCGGCGCATCAAGTCGGGCGTGAAAGCCCCGGGCTCAACCTGGGAACTGCGTCCGGGACTGGTGTGCTGGAGTTCGGGAGAGGGATGTGGAATTCCAGGTGTAGCAGTGAAATGCGTAGAGATGTGGAGGAACACCGATGGCGAAGGCAGCCCCCTGGGCCAGCACTGACGCTCATGCACGAAAGCGTGGGGAGCAAACAGGATTAGATACCCGTGTAGCC</w:t>
      </w:r>
    </w:p>
    <w:p w14:paraId="57E6534E">
      <w:pPr>
        <w:rPr>
          <w:rFonts w:hint="eastAsia"/>
        </w:rPr>
      </w:pPr>
      <w:r>
        <w:rPr>
          <w:rFonts w:hint="eastAsia"/>
        </w:rPr>
        <w:t>&gt;OTU013116</w:t>
      </w:r>
    </w:p>
    <w:p w14:paraId="26171784">
      <w:pPr>
        <w:rPr>
          <w:rFonts w:hint="eastAsia"/>
        </w:rPr>
      </w:pPr>
      <w:r>
        <w:rPr>
          <w:rFonts w:hint="eastAsia"/>
        </w:rPr>
        <w:t>CCTACGGGGGGCTGCAGTGGGGAATCTTGCGCAATGGGCGAAAGCCTGACGCAGCGACGCCGCGTGGGGGAAGAAGGCCTTCGGGTTGTAAACCTCTTTCAGCAGGGACGAAGCCACTCGGGTGAATAGCCCAGAGGGTGACGGTACCTGCAGAAGAAGCCCCGGCTAACTACGTGCCAGCAGCCGCGGTAATACGTAGGGAGCAAGCGTTGTTCGGATTTACTGGGCGTAAAGGGCGCGTAGTCGGCTTTTCAAGTCGGGTGTGAAATCCCCGGGCTTAACCTGGGAACTGCATCCGAGACTGCATAGCTAGAGTATGGGAGAGGGAAGTGGAATTTCAGGTGTAGCGGTGAAATGCGTAGATATCGGGAGGAACATCTGTGGCGAAGGCGACACCCTGGACCAGCACTGACACTGAGGCACGAAAGCGTGGGGAGCAAACAGGATTAGATACCCGAGTAGTCC</w:t>
      </w:r>
    </w:p>
    <w:p w14:paraId="4AB869BE">
      <w:pPr>
        <w:rPr>
          <w:rFonts w:hint="eastAsia"/>
        </w:rPr>
      </w:pPr>
      <w:r>
        <w:rPr>
          <w:rFonts w:hint="eastAsia"/>
        </w:rPr>
        <w:t>&gt;OTU013117</w:t>
      </w:r>
    </w:p>
    <w:p w14:paraId="40AF6163">
      <w:pPr>
        <w:rPr>
          <w:rFonts w:hint="eastAsia"/>
        </w:rPr>
      </w:pPr>
      <w:r>
        <w:rPr>
          <w:rFonts w:hint="eastAsia"/>
        </w:rPr>
        <w:t>CCTACGGGAGGCTGCAGTAGGGAATTTTCCGCAATGGGCGAAAGCCTGACGGAGCAACGCCGCGTGAATGATGACGGCCTTCGGGTTGTAAAATTCTGTTCTTGGGGAAGAATTTCTGACGGTACCCAAGGAGAAAGCCCCGGCTAACTACGTGCCAGCAGCCGCGGTAATACGTAGGGGGCAAGCGTTGTCCGGATTTATTGGGCGTAAAGCGCGCGCAGGCGGTTCTTTAAGTTGGGTGTCAAAGGCAATGGCTCAACCATTGTACGCACCCAAAACTGGAGTACTTGAGTGCAGAAGAGGAGAGTGGAATTCCCGGTGTAGCGGTGGAATGCGTAGAGATCGGGAGGAACACCAGTGGCGAAGGCGGCTCTCTGGTCTGTAACTGACGCTGAGGCGCGAAAGCGTGGGGAGCAAACAGGATTAGATACCCTGGTAGTCC</w:t>
      </w:r>
    </w:p>
    <w:p w14:paraId="0C618823">
      <w:pPr>
        <w:rPr>
          <w:rFonts w:hint="eastAsia"/>
        </w:rPr>
      </w:pPr>
      <w:r>
        <w:rPr>
          <w:rFonts w:hint="eastAsia"/>
        </w:rPr>
        <w:t>&gt;OTU013118</w:t>
      </w:r>
    </w:p>
    <w:p w14:paraId="166F3F5C">
      <w:pPr>
        <w:rPr>
          <w:rFonts w:hint="eastAsia"/>
        </w:rPr>
      </w:pPr>
      <w:r>
        <w:rPr>
          <w:rFonts w:hint="eastAsia"/>
        </w:rPr>
        <w:t>CCTACGGGTGGCAGCAGTAGGGAATATTGCGCAATGGAGGAAACTCTGACGCAGCGACGCCGCGTGGGTGATGAAGGTCTTCGGATCGTAAAGCCCTGTCGGAAGGGACGAAAAATGATGTGGCTAACATCCACGTCACTTGACGGTACCTTCAAAGGAAGCACCGGCTAACTACGTGCCAGCAGCCGCGGTAATACGTAGGTGGCAAGCGTTGTTCGGAATTATTGGGCGTAAAGGGCGCGTAGGCGGCCCGTTAAGTCGGTTGTGAAATCTCCCGGCTTAACTGGGAGGGGTCATTCGATACTGGCGGGCTCGAGGCAGGTAGGGGGAAGCGGAATTCCCGGTGTAGTGGTGGAATGCGTAGATATCGGGAGGAACACCAGTGGCGAAGGCGGCTTCCTGGACCTGTTCTGACACTGAGGCGCGAAAGCTAGGGGAGCGAACGGGATTAGATACCCGAGTAGTCC</w:t>
      </w:r>
    </w:p>
    <w:p w14:paraId="1AFC381C">
      <w:pPr>
        <w:rPr>
          <w:rFonts w:hint="eastAsia"/>
        </w:rPr>
      </w:pPr>
      <w:r>
        <w:rPr>
          <w:rFonts w:hint="eastAsia"/>
        </w:rPr>
        <w:t>&gt;OTU013119</w:t>
      </w:r>
    </w:p>
    <w:p w14:paraId="4E77B3E2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CCTTCGGGTCGTAAAGCTCTGTTGTTAGGGAAGAACAAGTACGAGAGTAACTGCTCGTACCTTGACGGTACCTAACCAGAAAGCCACGGCTAACTACGTGCCAGCAGCCGCGGTAATACGTAGGTGGCAAGCGTTGTCCGGAATTATTGGGCGTAAAGCGCACGTAGGCGGCTCGGTAAGTCTCACTGTGAAAGCCCGGGGCTCAACCCCGGGAGGCCAGGGGATACTGCTGGGCTGGAGACAGGCAGAGGCTGGTAGAATTTCGGGTGTAGCGGTGAAATGCGTAGAGATGTGGAGGAACACCAGTGGCGAAGGCGGCTCTCTGGTCTGTAACTGACGCTGAGGCGCGAAAGCGTGGGGAGCAAACAGGATTAGATACCCCGGTAGTCC</w:t>
      </w:r>
    </w:p>
    <w:p w14:paraId="7E0FA9B9">
      <w:pPr>
        <w:rPr>
          <w:rFonts w:hint="eastAsia"/>
        </w:rPr>
      </w:pPr>
      <w:r>
        <w:rPr>
          <w:rFonts w:hint="eastAsia"/>
        </w:rPr>
        <w:t>&gt;OTU013120</w:t>
      </w:r>
    </w:p>
    <w:p w14:paraId="663853F7">
      <w:pPr>
        <w:rPr>
          <w:rFonts w:hint="eastAsia"/>
        </w:rPr>
      </w:pPr>
      <w:r>
        <w:rPr>
          <w:rFonts w:hint="eastAsia"/>
        </w:rPr>
        <w:t>CCTACGGGAGGCTGCAGTGAGGAATCTTTCGCAATGGGGGAAACCCTGACGAAGCAACGCCGCGTGGAGGAAGACGGCCTTCGGGTTGTAAACTCCTTTTATCTGGGACGAACATTGACGGTACCAGATGAATAAGAGGTGGCTAACTACGTGCCAGCAGCCGCGGTAATACGTAGACCTCAAGCGTTATCCGGATTTACTGGGCGTAAAGCGTCCGCAGGCGTCCTGCTAAGTGTTCGGTGAAATCTCCGGGCTCAACTCGGAAATTGTCGAACAAACAGGATTAGATACCCTGGTAGTCC</w:t>
      </w:r>
    </w:p>
    <w:p w14:paraId="20AEB56E">
      <w:pPr>
        <w:rPr>
          <w:rFonts w:hint="eastAsia"/>
        </w:rPr>
      </w:pPr>
      <w:r>
        <w:rPr>
          <w:rFonts w:hint="eastAsia"/>
        </w:rPr>
        <w:t>&gt;OTU013121</w:t>
      </w:r>
    </w:p>
    <w:p w14:paraId="68E5A650">
      <w:pPr>
        <w:rPr>
          <w:rFonts w:hint="eastAsia"/>
        </w:rPr>
      </w:pPr>
      <w:r>
        <w:rPr>
          <w:rFonts w:hint="eastAsia"/>
        </w:rPr>
        <w:t>CCTACGGGTGGCTGCAGTAGGGAATTTTCCACAATGGACGAAAGTCTGATGGAGCAACGCCGCGTGCAGGATGAATGCCTTCGGGTTGTAAACTGCTTTTATCTGTGACGATTATGACGGTAGCAGATGAATAAGGATCGGCTAACTCCGTGCCAGCAGCCGCGGTCATACGGAGGATCCAAGCGTTATCCGGAATTATTGGGCGTAAAGCGCGTGTAGGCGGGTAGGGAAGTCCGGTGGGAAAGCCCCCGGCTCAACCGGGGAAGGACGCTGGAAACTCCCTGCCTTGAGGGCGACAGAGGAAGGTGGAATTGCTGGTGTAGCGGTGAAATGCGCAGATATCAGGAAGAACACCAATGGCGAAGGCAGCTCTCTGGGACGGTACTGACGCTGAGACGCGAAAGCGTGGGTAGCGAACAGGATTAGATACCCCGGTAGTCC</w:t>
      </w:r>
    </w:p>
    <w:p w14:paraId="7E180F24">
      <w:pPr>
        <w:rPr>
          <w:rFonts w:hint="eastAsia"/>
        </w:rPr>
      </w:pPr>
      <w:r>
        <w:rPr>
          <w:rFonts w:hint="eastAsia"/>
        </w:rPr>
        <w:t>&gt;OTU013122</w:t>
      </w:r>
    </w:p>
    <w:p w14:paraId="7F7787CD">
      <w:pPr>
        <w:rPr>
          <w:rFonts w:hint="eastAsia"/>
        </w:rPr>
      </w:pPr>
      <w:r>
        <w:rPr>
          <w:rFonts w:hint="eastAsia"/>
        </w:rPr>
        <w:t>CCTACGGGTGGCAGCAGTCGGGAATTTTGGGCAATGGAGGAAACTCTGACGCAGCGACGCCGCGTGGGTGATGAAGGTCTTCGGATCGTAAAGCCCTGTCGGAAGGGACGAAAAATATCGTGGCTAACATCCACGGTACTTGACGGTACCTTCAGAGGAAGCACCGGCTAACTACGTGCCAGCAGCCGCGGTAATACGTAGGGTGCTAGCGTTGTTCGGAATCATTGGGCGTAAAGCGCGTGTAGGCGGCCTGGAAGGTCCGTTGTGAAAACTCGAGGCTCAACCTCGAGACGTCGATGGAAACCCTCAGGCTAGAGTCCGGAAGAGGAGAGTGGAATTCCTGGTGTAGCGGTGAAATGCGCAGATATCAAGCGGAACACCGGTGGCGAAGGCGGCCTTCTGGACAGTGACTGACGCTGAGACGCGAAAGCGTGGGGAGCAAACAGGATTAGATACCCGAGTAGTCC</w:t>
      </w:r>
    </w:p>
    <w:p w14:paraId="4629C753">
      <w:pPr>
        <w:rPr>
          <w:rFonts w:hint="eastAsia"/>
        </w:rPr>
      </w:pPr>
      <w:r>
        <w:rPr>
          <w:rFonts w:hint="eastAsia"/>
        </w:rPr>
        <w:t>&gt;OTU013123</w:t>
      </w:r>
    </w:p>
    <w:p w14:paraId="20565A6B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GAGGGGGCTAGCGTTGTTCGGAATTACTGGGCGTAAAGCGCACGTAGGCGGATATTTAAGTCAGGGGTGAAATCCCAGAGCTCAACTCTGGAACTGCCTTCGATACTGGCAATCTAGAGTCCGGAAGAGGTGAGTGGAACTCCTAGTGTAGAGGTGGAATTCGTAGATATTAGGAAGAACACCAGAGGCGAAGGCGGTTCTCTGGGGCTGTCCTGACGCTGAGGCGCGAAAGCTGGGGGAGCGAACAGGATTAGATACCCTAGTAGTCC</w:t>
      </w:r>
    </w:p>
    <w:p w14:paraId="6CFB13F4">
      <w:pPr>
        <w:rPr>
          <w:rFonts w:hint="eastAsia"/>
        </w:rPr>
      </w:pPr>
      <w:r>
        <w:rPr>
          <w:rFonts w:hint="eastAsia"/>
        </w:rPr>
        <w:t>&gt;OTU013124</w:t>
      </w:r>
    </w:p>
    <w:p w14:paraId="67C85947">
      <w:pPr>
        <w:rPr>
          <w:rFonts w:hint="eastAsia"/>
        </w:rPr>
      </w:pPr>
      <w:r>
        <w:rPr>
          <w:rFonts w:hint="eastAsia"/>
        </w:rPr>
        <w:t>CCTACGGGGGGCTGCAGTGGGGAATTTTGGGCAATGGGCGAAAGCCTGACCCAGCAACGCCGCGTGAAGGAGGAAATCCTTCGGGATGTAAACTTCACAAGCAAGGGAAGAGAGCACAGGGGATAATACCCTCTGTGTCCGACGGTACCTTGCGTAAGCCACGGCTAACTACGTGCCAGCAGCCGCGGTAATACGGAGGATCCAAGCGTTATTCGGAATTATTGGGCGTAAAGGGCGCGTAGGCGGCTTTGCAAGTGACGGGTGAAAGCCCTCGGCTTAACCGAGGAACTGCCTGTCAGACTGTGAGGCTTGAGTGCAGAAGAGGAAAGTGGAATTCCAAGTGTAGCGGTGAAATGCGTAGAGATTTGGAGGAACACCAGTGGCGAAGGCGACTTTCTGGTCTGTAACTGACGCTGAGGCGCGAAAGCGTGGGGAGCAAACAGGATTAGATACCCGAGTAGTCC</w:t>
      </w:r>
    </w:p>
    <w:p w14:paraId="5BB9CCA7">
      <w:pPr>
        <w:rPr>
          <w:rFonts w:hint="eastAsia"/>
        </w:rPr>
      </w:pPr>
      <w:r>
        <w:rPr>
          <w:rFonts w:hint="eastAsia"/>
        </w:rPr>
        <w:t>&gt;OTU013125</w:t>
      </w:r>
    </w:p>
    <w:p w14:paraId="65B4B1E4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TGCGAGCGTTGTCCGGATTTATTGGGTTTAAAGGGTGCGTAGGTGGCCCGTTAAGTCCGGGGTGAAAGCCCACAGCTCAACTGTGGAACTGCCCTGGATACTGGCGGGCTTGAGAGTAGTCGAGGGTGGCGGAATGGACGGTGTAGCGGTGAAATGCGCAGATATCAGGAAGAACACCTATGGCGAAGGCAGCTCGCTGGGACGGAACTGACGCTGAGGCGCGAAAGCGTGGGGAGCAAACAGGATTAGATACCCTTGTAGTCC</w:t>
      </w:r>
    </w:p>
    <w:p w14:paraId="316ACD69">
      <w:pPr>
        <w:rPr>
          <w:rFonts w:hint="eastAsia"/>
        </w:rPr>
      </w:pPr>
      <w:r>
        <w:rPr>
          <w:rFonts w:hint="eastAsia"/>
        </w:rPr>
        <w:t>&gt;OTU013126</w:t>
      </w:r>
    </w:p>
    <w:p w14:paraId="06EC7984">
      <w:pPr>
        <w:rPr>
          <w:rFonts w:hint="eastAsia"/>
        </w:rPr>
      </w:pPr>
      <w:r>
        <w:rPr>
          <w:rFonts w:hint="eastAsia"/>
        </w:rPr>
        <w:t>CCTACGGGCGGCAGCAGTGGGGAATATTGGGCAATGGAGGCAACTCTGACCCAGCCATGCCGCGTGGGTGACGAAGGTCTTCGGATTGTAAAGCCCTTTCGGCGGGGACGATGATGACGGTACCCGCAGAAGAAGCCCCGGCTAACTTCGTGCCAGCAGCCGCGGTAATACGGAGGGTGCAAGCGTTAATCGGAATTACTGGGCTTAAAGCGTGCGTAGGCGGCGCGGAAAGTTGGGTGTGAAATCCCTCGGCTCAACCGAGGAACTGCGCTCAAAACTGCCGTGCTTGAGGGAGACAGAGGTGAGCGGAACTGATGGTGGAGCGGTGAAATGCGTTGATATCATCAGGAACACCAGTGGCGAAGGCGGCTCACTGGGTCTCTTCTGACGCTGAGGCACGAAAGCCAGGGGAGCGAACGGGATTAGATACCCGGGTAGTCC</w:t>
      </w:r>
    </w:p>
    <w:p w14:paraId="5FF4F8AE">
      <w:pPr>
        <w:rPr>
          <w:rFonts w:hint="eastAsia"/>
        </w:rPr>
      </w:pPr>
      <w:r>
        <w:rPr>
          <w:rFonts w:hint="eastAsia"/>
        </w:rPr>
        <w:t>&gt;OTU013127</w:t>
      </w:r>
    </w:p>
    <w:p w14:paraId="17358440">
      <w:pPr>
        <w:rPr>
          <w:rFonts w:hint="eastAsia"/>
        </w:rPr>
      </w:pPr>
      <w:r>
        <w:rPr>
          <w:rFonts w:hint="eastAsia"/>
        </w:rPr>
        <w:t>CCTACGGGCGGCTGCAGTGGGGAATATTGGACAATGGGGGAAACCCTGATCCAGCAACGCCGCGTGGGGGATGAAGGTCTTCGGATTGTAAACCCCTGTTGGGAGGGACGAAGGCTCACGGGCAAACAGTCCGTGCGCTTGACGGTACCTCAAGAGGAAGCCCCGGCTAACTCTGTGCCAGCAGCCGCGGTAATACAGAGGGGGCGAGCGTTATTCGGAATTATTGGGCGTAAAGGGCGCGTAGGCGGCCGAGCAAGTCTTGGGTGAAATCCCTCGGCTCAACCGAAGTTGTGCTCGTAATACTGTTTTACTAGAGAAAGGTAGGGGAGGGTAGAACGCATGGTGTAGTGGTTAAATACGTTGATATCATGCGGAATACCAAAGGCGTAGGCAACCCTCTGGGCCTGCACTGACGCTCATGCACGAAAGCGTGGGGAGCAAACAGGATTAGATACCCCGGTAGTCC</w:t>
      </w:r>
    </w:p>
    <w:p w14:paraId="5EE49F1D">
      <w:pPr>
        <w:rPr>
          <w:rFonts w:hint="eastAsia"/>
        </w:rPr>
      </w:pPr>
      <w:r>
        <w:rPr>
          <w:rFonts w:hint="eastAsia"/>
        </w:rPr>
        <w:t>&gt;OTU013128</w:t>
      </w:r>
    </w:p>
    <w:p w14:paraId="1421CFE7">
      <w:pPr>
        <w:rPr>
          <w:rFonts w:hint="eastAsia"/>
        </w:rPr>
      </w:pPr>
      <w:r>
        <w:rPr>
          <w:rFonts w:hint="eastAsia"/>
        </w:rPr>
        <w:t>CCTACGGGTGGCAGCAGTGGGGAATATTGGACAATGGGGGCAACCCTGATCCAGCCATGCCGCGTGCGGGAAGAAGGCCTTCGGGTTGTAAACCGCTTTTGGTCGGGAAGAAAGGGCATCTCCTAATACGGGGTGCTGTTGACGGTACCGGCAGAATAAGCACCGGCTAACTCTGTGCCAGCAGCCGCGGTAATACAGAGGTCCCGAGCGTTGTTCGGATTCACTGGGCGTAAAGGGTGCGTAGGTGGTGAGGTAAGTTGGATGTGAAATCCCCGGGCTCAACCTGGGAACTGCATCCAAAACTGGCAAGCTAGAGTACGGTAGAGGGTGGTGGAATTTCCTGTGTAGCGGTGAAATGCGTAGATATAGGAAGGAACACCAGTGGCGAAGGCGACCACCTGGACTGATACTGACACTGAGGTGCGAAAGCGTGGGGAGCAAACAGGATTAGATACCCTTGTAGTCC</w:t>
      </w:r>
    </w:p>
    <w:p w14:paraId="3F5C29E4">
      <w:pPr>
        <w:rPr>
          <w:rFonts w:hint="eastAsia"/>
        </w:rPr>
      </w:pPr>
      <w:r>
        <w:rPr>
          <w:rFonts w:hint="eastAsia"/>
        </w:rPr>
        <w:t>&gt;OTU013129</w:t>
      </w:r>
    </w:p>
    <w:p w14:paraId="6A44B4C8">
      <w:pPr>
        <w:rPr>
          <w:rFonts w:hint="eastAsia"/>
        </w:rPr>
      </w:pPr>
      <w:r>
        <w:rPr>
          <w:rFonts w:hint="eastAsia"/>
        </w:rPr>
        <w:t>CCTACGGGCGGCAGCAGTAGGGAATCTTCCACAATGGGCGAAAGCCTGATGGAGCAACGCCGCGTGAGTGAAGAAGGATTTCGGTTCGTAAAACTCTGTTGCAAGGGAAGAACAAGTAGCGTAGTAACTGGCGCTACCTTGACGGTACCTTGTTAGAAAGCCACGGCTAACTACGTGCCAGCAGCCGCGGTAATACGTAGGTGGCAAGCGTTGTCCGGAATTACTGGGCGTAAAGCGCGCGTAGGCGGTTTTGTAAGTCGGGTGTGAAATCCCAGGGCTCAACCCTGGAACTGCGCCCGATACTGTAGGGCTTGAGGGAGACAGAGGTAAGCGGAACTGATGGTGGAGCGGTGAAATGCGTTGATATCATCAGGAACACCAGTGGCGAAAGCGGCTTACTGGGTCTCTTCTGACGCTGAGATACGAAAGCTAGGGGAGCGAACGGGATTAGATACCCGTGTAGTCC</w:t>
      </w:r>
    </w:p>
    <w:p w14:paraId="563FAD05">
      <w:pPr>
        <w:rPr>
          <w:rFonts w:hint="eastAsia"/>
        </w:rPr>
      </w:pPr>
      <w:r>
        <w:rPr>
          <w:rFonts w:hint="eastAsia"/>
        </w:rPr>
        <w:t>&gt;OTU013130</w:t>
      </w:r>
    </w:p>
    <w:p w14:paraId="6F6F6AC0">
      <w:pPr>
        <w:rPr>
          <w:rFonts w:hint="eastAsia"/>
        </w:rPr>
      </w:pPr>
      <w:r>
        <w:rPr>
          <w:rFonts w:hint="eastAsia"/>
        </w:rPr>
        <w:t>CCTACGGGAGGCAGCAGTGGGGAATTTTGGACAATGGGCGCAAGCCTGATCCAGCCATGCCGCGTGTGTGAAGAAGGCCTTCGGGTTGTAAAGCACTTTCGGACGGAACGAAATCGCACGGGCGAATATCCCGTGTGGATGACGGTACCGTAAGAAGAAGCACCGGCTAACTACGTGCCAGCAGCCGCGGTAATACGTAGGGTGCGAGCGTTAATCGGAATTACTGGGCGTAAAGCGTGCGCAGGTGGCGTCGCAAGTCAGGCGTGAAATCCCCGGGCTCAACCTGGGAATGGCGATGGATACTGGCCAGCTAGAGTGTGATAGAGGATGGCGGAATTCCCGGTGTAGCGGTGAAATGCGTAGATATCGGGAGGAACACCGGTGGCGAAGGCAGTCTGCTAAACTACAACTGACGCTGAGGCACGAAAGCGTGGGGATCGAACAGGATTAGATACCCCAGTAGTCC</w:t>
      </w:r>
    </w:p>
    <w:p w14:paraId="1FF5D3A5">
      <w:pPr>
        <w:rPr>
          <w:rFonts w:hint="eastAsia"/>
        </w:rPr>
      </w:pPr>
      <w:r>
        <w:rPr>
          <w:rFonts w:hint="eastAsia"/>
        </w:rPr>
        <w:t>&gt;OTU013131</w:t>
      </w:r>
    </w:p>
    <w:p w14:paraId="5F94E487">
      <w:pPr>
        <w:rPr>
          <w:rFonts w:hint="eastAsia"/>
        </w:rPr>
      </w:pPr>
      <w:r>
        <w:rPr>
          <w:rFonts w:hint="eastAsia"/>
        </w:rPr>
        <w:t>CCTACGGGCGGCAGCAGTGGGGAATATTGGACAATGGGCGCAAGTCTGAACCAGCCATGCCGCGTGCAGGAAGAAGGCCTTCTGGGTTGTAAACTGCTTTTGCCAGGGGCTAAAAAGCCCATGCGTGGGAAATTGAAAGTACCTGGTGAATAAGCCACGGCTAACTACGTGCCAGCAGCCGCGGTAATACGTAGGTGGCAAGCGTTGTCCGGATTTATTGGGTTTAAAGGGTGCGTAGGCGGCCCTATAAGTCAGTGCTGAAATATCCCGGCTTAACCGGGAGGGTGGCATTGATACTGTAGGGCTTGAGTAAAGTTGAGGTTGGCGGAATTGACGGTGTAGCGGTGAAATGCGTAGATATAGGAAGGAACACCAGTGGCGAAGGCGGCTACCTGGACCAACACTGACACTGAGGTGCGAAAGCGTGGGGAGCAAACAGGATTAGATACCCGTGTAGTCC</w:t>
      </w:r>
    </w:p>
    <w:p w14:paraId="24E5309C">
      <w:pPr>
        <w:rPr>
          <w:rFonts w:hint="eastAsia"/>
        </w:rPr>
      </w:pPr>
      <w:r>
        <w:rPr>
          <w:rFonts w:hint="eastAsia"/>
        </w:rPr>
        <w:t>&gt;OTU013132</w:t>
      </w:r>
    </w:p>
    <w:p w14:paraId="34AF8840">
      <w:pPr>
        <w:rPr>
          <w:rFonts w:hint="eastAsia"/>
        </w:rPr>
      </w:pPr>
      <w:r>
        <w:rPr>
          <w:rFonts w:hint="eastAsia"/>
        </w:rPr>
        <w:t>CCTACGGGTGGCTGCAGTAGGGAATCTTCCACAATGGGCGAAAGCCTGATGGAGCAACGCCGCGTGCAGGATGAAAGCCTTCGGGTCGTAAACTGCTTTTATATGCGAAGACTTCGACGGTAGCATATGAATAAGGACCGGCTAACTACGTGCCAGCAGCCGCGGTAAGACGTAGGGTGCAAGCGTTACTCGGAATTACTGGGCATAAAGAGCACGTAGGCGGCTACGTAAGTCGGATGTGAAATCCCGCGGCTCAACCGCGGAATGGCATCCGATACTGCGTGGCTCGAGGTCGGAAGGGGTAAGCGGAACTCCACGTGTAGCGGTGAAATGCGTAGAGATGTGGAGGAACACCAGTGGCGAAGGCGACTCTCTGGTCTGTAACTGACGCTGAGGAGCGAAAGCGTGGGGAGCGAACAGGATTAGATACCCCTGTAGTCC</w:t>
      </w:r>
    </w:p>
    <w:p w14:paraId="79FA84E5">
      <w:pPr>
        <w:rPr>
          <w:rFonts w:hint="eastAsia"/>
        </w:rPr>
      </w:pPr>
      <w:r>
        <w:rPr>
          <w:rFonts w:hint="eastAsia"/>
        </w:rPr>
        <w:t>&gt;OTU013133</w:t>
      </w:r>
    </w:p>
    <w:p w14:paraId="1232A807">
      <w:pPr>
        <w:rPr>
          <w:rFonts w:hint="eastAsia"/>
        </w:rPr>
      </w:pPr>
      <w:r>
        <w:rPr>
          <w:rFonts w:hint="eastAsia"/>
        </w:rPr>
        <w:t>CCTACGGGCGGCAGCAGTAGGGAATCTTGCGCAATGGGCGAAAGCCTGACGGAGTGACGCCGCGTGGGGGACGAAGGCCTTCGGGTCGTAAACCCCTGTCAGAGGGAAAGAAGGGTGTCGGCGCGATAACCGCCGGCATCTGACGGTACCTTCAGAGGAAGCCCCGGCCAACTCTGTGCCAGCAGCCGCGGTAAGACAGAGGGGGCAAGCGTTAGGCGGAATCACTGGGCTTAAAGCGTGTGTAGGCGGATCGTTAAGTGTCTTGTGAAATCCCCGGGCTTAACCTGGGAACTGCGGCCGAAACTGCTGGGCTTGAGTGTGGTAGAGGGCGGTGGAATTCCGGGTGTAGCGGTGAAATGCGTAGAGATCCGGAGGAACATCAATGGCGAAGGCAGCTGCCTGGGCCACAACTGACGCTGAGGTACGAAAGCGTGGGGAGCAAACAGGATTAGATACCCCTGTAGTCC</w:t>
      </w:r>
    </w:p>
    <w:p w14:paraId="18FFF852">
      <w:pPr>
        <w:rPr>
          <w:rFonts w:hint="eastAsia"/>
        </w:rPr>
      </w:pPr>
      <w:r>
        <w:rPr>
          <w:rFonts w:hint="eastAsia"/>
        </w:rPr>
        <w:t>&gt;OTU013134</w:t>
      </w:r>
    </w:p>
    <w:p w14:paraId="401C2525">
      <w:pPr>
        <w:rPr>
          <w:rFonts w:hint="eastAsia"/>
        </w:rPr>
      </w:pPr>
      <w:r>
        <w:rPr>
          <w:rFonts w:hint="eastAsia"/>
        </w:rPr>
        <w:t>CCTACGGGTGGCTGCAGTGGGGAATATTGGGCAATGGGCGCAAGCCTGACCCAGCGACGCCGCGTGCGGGATGACGCTTCTCGGAGTGTAAACCGCTGTCAGAGGGGACGAACGGCCCGGGTGGGAATACTGCCCGGGATTGACGGTACCCTCAAAGGAAGCGCCGGCTAACTCCGTGCCAGCAGCCGCGGTAATACGGAGGGAGCTAGCGTTGTTCGGAAATACTGGGCGTAAAGCGCACGTAGGCGGCGCAGCAAGTCAGGGGTGAAATCCCGGGGCTCAACCTCGGAATCGCAGTCGATACTGCTGTGACTCGAGTCCGGTAGAGGAGAATGGAATTCTCGGTGTAGCGGTGAAATGCGCAGATATCAGGAAGAACACCAATGGCGAAGGCAGCTCTCTGGGACGGTACTGACGCTGAGACGCGAAAGCGTGGGGAGCGAACAGGATTAGATACCCGTGTAGTCC</w:t>
      </w:r>
    </w:p>
    <w:p w14:paraId="22179EC3">
      <w:pPr>
        <w:rPr>
          <w:rFonts w:hint="eastAsia"/>
        </w:rPr>
      </w:pPr>
      <w:r>
        <w:rPr>
          <w:rFonts w:hint="eastAsia"/>
        </w:rPr>
        <w:t>&gt;OTU013135</w:t>
      </w:r>
    </w:p>
    <w:p w14:paraId="259F6D20">
      <w:pPr>
        <w:rPr>
          <w:rFonts w:hint="eastAsia"/>
        </w:rPr>
      </w:pPr>
      <w:r>
        <w:rPr>
          <w:rFonts w:hint="eastAsia"/>
        </w:rPr>
        <w:t>CCTACGGGAGGCTGCAGCTAGGAATCTTGGGAATGGGCGAAAGCCTGACCCAGCAACGCCGCGTGGGCGATGAAGGCCTTAGGGTTGTAAAGCTCTTTTACCCGGGATGATAATGACAGTACCGGGAGAATAAGCCCCGGCTAACTCCGTGCCAGCAGCCGCGGTAATACGGAGGGGGCTAGCGTTGTTCGGAATTACTGGGCGTAAAGCGCACGTAGGCGGATCAGTTAGTCGGGGGTGAAATCCCGGGGCTCAACCCCGGAACTGCCTTCGATACTGCTGGTCTGGAGTCCGAGAGAGGTGAGTGGAATTCCGAGTGTAGAGGTGAAATGTGTAGATATCGGAAGGAACACCAGTGGCGAAGGCGACTTCTTGGACCAAGACTGACGCTGAGGCGCGAAAGCGTGGGGATCAAACAGGATTAGATACCCCTGTAGTCC</w:t>
      </w:r>
    </w:p>
    <w:p w14:paraId="6114070A">
      <w:pPr>
        <w:rPr>
          <w:rFonts w:hint="eastAsia"/>
        </w:rPr>
      </w:pPr>
      <w:r>
        <w:rPr>
          <w:rFonts w:hint="eastAsia"/>
        </w:rPr>
        <w:t>&gt;OTU013136</w:t>
      </w:r>
    </w:p>
    <w:p w14:paraId="14D45391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TTAGGGGTTAATAGCCCCGAGCCTGACGGTACCCTTCGAGGAAGCCCCGGCTAACTACGTGCCAGCAGCCGCGGTAATACGTAGGGGGCGAGCGTTGTCCGGAATTATTGGGCGTAAAGCGCAGGCAGGCGGTTTAGAAAGTCTGTTGTGAAAGCTCCCGGCTTAACTGGGAGAGGTCAACGGATACTTCTAGACTAGAGTGTGGTAGAGGAAACTGGAATTCCCGGTGTAGCGGTGAAATGCGTAGATATCGGGAGGAACACCTATGGCGAAAGCAGGTTTCTGGGCCATCACTGACGCTGAGCTGCGAAAGCTAGGGGAGCAAACAGGATTAGATACCCTAGTAGTCC</w:t>
      </w:r>
    </w:p>
    <w:p w14:paraId="75323AB2">
      <w:pPr>
        <w:rPr>
          <w:rFonts w:hint="eastAsia"/>
        </w:rPr>
      </w:pPr>
      <w:r>
        <w:rPr>
          <w:rFonts w:hint="eastAsia"/>
        </w:rPr>
        <w:t>&gt;OTU013137</w:t>
      </w:r>
    </w:p>
    <w:p w14:paraId="2FF6F63C">
      <w:pPr>
        <w:rPr>
          <w:rFonts w:hint="eastAsia"/>
        </w:rPr>
      </w:pPr>
      <w:r>
        <w:rPr>
          <w:rFonts w:hint="eastAsia"/>
        </w:rPr>
        <w:t>CCTACGGGTGGCAGCAGTGGGGAATATTGGACAATGGGGGCAACCCTGATCCAGCAATGCCGCGTGAGTGATGAAGGCCTTCGGGTTGTAAAGCTCTTTTGCCAGGGACGATGATGACGGTACCTGGAGAATAAGCCCCGGCTAACTTCGTGCCAGCAGCCGCGGTAATACGAAGGGGGCAAGCGTTGTTCGGAATTACTGGGCGTAAAGCGCGTGTAGGCGGTTCGTTAAGTCTGATGTGAAAGCCCTGGGCTCAACCTGGGAATGGCATTGGAAACTGGCGACCTAGAGTGCGGTAGAGGGTAGTGGAATTCCCGGTGTAGCGGTGGAATGCGTAGATATCGGGAAGAACACCTGTGGCGAAGGCGGCCAACTGGGCTGGATCTGACGCTGAGGCGCGAAAGCGTGGGGAGCAAACAGGATTAGATACCCGGGTAGTCC</w:t>
      </w:r>
    </w:p>
    <w:p w14:paraId="25937578">
      <w:pPr>
        <w:rPr>
          <w:rFonts w:hint="eastAsia"/>
        </w:rPr>
      </w:pPr>
      <w:r>
        <w:rPr>
          <w:rFonts w:hint="eastAsia"/>
        </w:rPr>
        <w:t>&gt;OTU013138</w:t>
      </w:r>
    </w:p>
    <w:p w14:paraId="19DC5698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ATTAATACTTTGCTGTTTTGACGTTACCGACAGAATAAGCACCGGCTAACTCTGTGCCAGCAGCCGCGGTAATACAGAGGGTGCAAGCGTTAATCGGAATTACTGGGCGTAAAGCGCGCGTAGGCGGCGGCGTAAGCGGAATGTGAAAGCCCAGGGCTCAACCCTGGAAGTGCATCCCGAACTGCGTCGCTTGAATCTCGGAGGGGGACAGAGAATTCCCGGTGTAGAGGTGAAATTCGTAGATATTAGGAAGAACACCAGTGGCGAAGGCGGCTCACTGGTCCGGTACTGACGCTGAGGTGCGAAAGCGTGGGGAGCGAACAGGATTAGATACCCTGGTAGTCC</w:t>
      </w:r>
    </w:p>
    <w:p w14:paraId="6A213DEC">
      <w:pPr>
        <w:rPr>
          <w:rFonts w:hint="eastAsia"/>
        </w:rPr>
      </w:pPr>
      <w:r>
        <w:rPr>
          <w:rFonts w:hint="eastAsia"/>
        </w:rPr>
        <w:t>&gt;OTU013139</w:t>
      </w:r>
    </w:p>
    <w:p w14:paraId="66AC3CE3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CTTTCGGGTCGTAAAACTCTGTTGTCAGGGAAGAACATCCGGGATGACCTCCCGGTCTGACGGTACCTAACCAGAAAGCCACGGCTAACTACGTGCCAGCAGCCGCGGTAATACGTAGGTGGCAAGCGTTGTCCGGAATTACTGGGCGTAAAGCGTATGCAGGCGGATGTCTAAGTAGGGAGTGAAAGGTTGGGGCTCAACCCTAACACTGCTCCCTATACTGGCCGTCTTGAGTAGCGGAGAGGAAGATGGAACAAGTTGTGTAGCGGTGAAATGCGTTGATATAACTTGGAACACCAATGGCGAAAGCAATCTTCTGGACGCAAACTGACGCTGAGATACGAAAGCTAAGGTAGCAAACAGGATTAGATACCCCTGTAGTCC</w:t>
      </w:r>
    </w:p>
    <w:p w14:paraId="7D76AE34">
      <w:pPr>
        <w:rPr>
          <w:rFonts w:hint="eastAsia"/>
        </w:rPr>
      </w:pPr>
      <w:r>
        <w:rPr>
          <w:rFonts w:hint="eastAsia"/>
        </w:rPr>
        <w:t>&gt;OTU013140</w:t>
      </w:r>
    </w:p>
    <w:p w14:paraId="755EBB57">
      <w:pPr>
        <w:rPr>
          <w:rFonts w:hint="eastAsia"/>
        </w:rPr>
      </w:pPr>
      <w:r>
        <w:rPr>
          <w:rFonts w:hint="eastAsia"/>
        </w:rPr>
        <w:t>CCTACGGGTGGCAGCAGTGGGGAATATTGGACAATGGGCGCAAGCCTGATCCAGCCATGCCGCGTGAGTGAAGAAGGCCTTCGGGTTGTAAAGCTCTTTTGTCCGGAAAGAAAAGCCTTCGGTTAATACCCGGGGGTGATGACGGTACCGGAAGAATAAGCACCGGCTAACTTCGTGCCAGCAGCCGCGGTAATACGAAGGGTGCAAGCGTTACTCGGAATTACTGGGCGTAAAGCGTGCGTAGGTGGCTATCTAAGTCAGTGGTGAAATATCTCAGCTTAACTGAGAGGGTGCCATTGATACTGGATAGCTTGAGTACAGATGAGGTAGGCGGAATTGACGGTGTAGCGGTGAAATGCATAGATATCAGGAGGAACACCGATGGCGAAGGCAGGTCTCTGGGCAGTTACTGACGCTGAGGAGCGAAAGCATGGGGAGCGAACAGGATTAGATACCCCAGTAGTCC</w:t>
      </w:r>
    </w:p>
    <w:p w14:paraId="7C4DE159">
      <w:pPr>
        <w:rPr>
          <w:rFonts w:hint="eastAsia"/>
        </w:rPr>
      </w:pPr>
      <w:r>
        <w:rPr>
          <w:rFonts w:hint="eastAsia"/>
        </w:rPr>
        <w:t>&gt;OTU013141</w:t>
      </w:r>
    </w:p>
    <w:p w14:paraId="67187688">
      <w:pPr>
        <w:rPr>
          <w:rFonts w:hint="eastAsia"/>
        </w:rPr>
      </w:pPr>
      <w:r>
        <w:rPr>
          <w:rFonts w:hint="eastAsia"/>
        </w:rPr>
        <w:t>CCTACGGGGGGCAGCAGTCGAGGATCTTCGGCAATGAGCGCAAGCTTGACCGAGCGACGCCGCGTGAGCGATGAAGGCCTTCGGGTTGTAAAGCTCTTTAGTGGGGGAGAAAAGCCCGCAAGGGTGTGATCTATCCCAAAAATAAGCACGGGCTAAGTTCGTGCCAGCAGCCGCGGTAAGACGAACCGTGCGAACGTTGTTCGGAATCACTGGGCTTAAAGGGCGCGTAGGCGGCTGGTTAAGTCCTGTGTGAAAGACCACGGCTCAACCGTGGGGGTGCACGGGAAACTGGCCGGCTTGAGTGCGGTAGAGGGTGGCGGAATTCCCGGTGTAGCAGTGAAATGCGTAGATATCGGGAGGAACATCCGTGGCGAAGGCGGCCACCTGGACCAGCACTGACACTGAGGCACGAAAGCGTGGGGAGCAAACAGGATTAGATACCCGTGTAGTCC</w:t>
      </w:r>
    </w:p>
    <w:p w14:paraId="4A751CCA">
      <w:pPr>
        <w:rPr>
          <w:rFonts w:hint="eastAsia"/>
        </w:rPr>
      </w:pPr>
      <w:r>
        <w:rPr>
          <w:rFonts w:hint="eastAsia"/>
        </w:rPr>
        <w:t>&gt;OTU013142</w:t>
      </w:r>
    </w:p>
    <w:p w14:paraId="7FDDEA36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GCACTTTTGTTCGGGAAGAAATCGTGCGGATTAATACTTCGTACGGATGACGGTACCGAAAGAATAAGCACCGGCTAACTTCGTGCCAGCAGCCGCGGTAATACGAAGGGTGCAAGCGTTACTCGGAATCACTGGGCGTAAAGCGCACGTAGGCGGCCCTGTAAGTCGGATGTGAAATCCCTCGGCTCAACCGAGGACGTGCATCCGAAACTGCGGGGCTCGAGTATGGAAGAGGGTCGCGGAATTCCCGGTGTAGAGGTGAAATTCGTAGATATTCGCAAGAACACCAGTGGCGAAGGCGGCTTACTGGTCCGGTTCTGACGCTGAGGCGCGAAAGCGTGGGGAGCAAACAGGATTAGATACCCTAGTAGTCC</w:t>
      </w:r>
    </w:p>
    <w:p w14:paraId="66B90BC2">
      <w:pPr>
        <w:rPr>
          <w:rFonts w:hint="eastAsia"/>
        </w:rPr>
      </w:pPr>
      <w:r>
        <w:rPr>
          <w:rFonts w:hint="eastAsia"/>
        </w:rPr>
        <w:t>&gt;OTU013143</w:t>
      </w:r>
    </w:p>
    <w:p w14:paraId="4007E59C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CACGCGACGATAATGACGGTAGCGTGAGAAGAAGCCCCGGCTAACTTCGTGCCAGCAGCCGCGGTAATACGGAGGGTGCGAGCGTTGTCCGGAATCACTGGGCGTAAAGGGCGCGTAGGCGGCTCGTTAAGGGTGCGGTGAAAGCCCGGGGCTTAACCCCGGGTCGGCCGTGCCGACTGATGAGCTCGAGCACTGTAGAGGCAGGTGGAATTCCGGGTGTAGCAGTGAAATGCGTAGATATGCGGAGGAACACCGATGGCGAAGGCAGCCTCCTGGGATAACACTGACGCTCATGCACGAAAGCGTGGGGAGCAAACAGGATTAGATACCCCTGTAGTCC</w:t>
      </w:r>
    </w:p>
    <w:p w14:paraId="1BB76C5C">
      <w:pPr>
        <w:rPr>
          <w:rFonts w:hint="eastAsia"/>
        </w:rPr>
      </w:pPr>
      <w:r>
        <w:rPr>
          <w:rFonts w:hint="eastAsia"/>
        </w:rPr>
        <w:t>&gt;OTU013144</w:t>
      </w:r>
    </w:p>
    <w:p w14:paraId="0671ECB0">
      <w:pPr>
        <w:rPr>
          <w:rFonts w:hint="eastAsia"/>
        </w:rPr>
      </w:pPr>
      <w:r>
        <w:rPr>
          <w:rFonts w:hint="eastAsia"/>
        </w:rPr>
        <w:t>CCTACGGGGGGCTGCAGTAGGGAATATTGGACAATGGGGGAAACCCTGATCCAGCGATGCCGCGTGGGTGAAGAAGGCCTGCGGGTTGTAAAGCCCTTTCAGTGGGGAAGAAAAACGAGGCGTGAACAGCGCTTCGTGTTGACGTTACCCACAGAAGAAGCACCGGCTAACTCCGTGCCAGCAGCCGCGGTAATACGGAGGGTGCAAGCGTTGTCCGGAATCACTGGGCGTAGAGGGCGCGTAGGCTGTTTGGTAAGTAGAAGGTGAAAGATTCGGGCTCAACCCGAAAACTGCCTTCTAAACTGCCTTACTTGAGGGTCTGAGGGGAAGCTGGAATTCACGGTGTAGCGGTGAAATGCGCAGATATCAGGAGGAACACCCGTGGCGAAGGCGGCTCTCTGGTACGCAACTGACGCTGAGACGCGAAAGCGTGGGGAGCGAACAGGATTAGATACCCGAGTAGTCC</w:t>
      </w:r>
    </w:p>
    <w:p w14:paraId="49E037DB">
      <w:pPr>
        <w:rPr>
          <w:rFonts w:hint="eastAsia"/>
        </w:rPr>
      </w:pPr>
      <w:r>
        <w:rPr>
          <w:rFonts w:hint="eastAsia"/>
        </w:rPr>
        <w:t>&gt;OTU013145</w:t>
      </w:r>
    </w:p>
    <w:p w14:paraId="7E375F7B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TCAGGGAAGATAATGACGGTACCTGAAGAAGAAGCCCCGGCTAACTTCGTGCCAGCAGCCGCGGTAATACGAAGGGGGCTAGCGTTGTTCGGAATTACTGGGCGTAAAGCGCGCGTAGGCGGACCATCAAGTCGGGGGTGAAATCCTGAAGCTTAACTTCAGAACTGCCTTCGATACTGTTGGTCTTGAGGTCGGGAGAGGTGAGTGGAACTGCGAGTGTAGAGGTGAAATTCGTAGATATCGGGAAGAATATCCGTGGCGAAGGCGGCTCTCTGGTACGGCACTGACGCTGAGACGCGAAAGCGTGGGGAGCGAACAGGATTAGATACCCCAGTAGTCC</w:t>
      </w:r>
    </w:p>
    <w:p w14:paraId="4C5CCA32">
      <w:pPr>
        <w:rPr>
          <w:rFonts w:hint="eastAsia"/>
        </w:rPr>
      </w:pPr>
      <w:r>
        <w:rPr>
          <w:rFonts w:hint="eastAsia"/>
        </w:rPr>
        <w:t>&gt;OTU013146</w:t>
      </w:r>
    </w:p>
    <w:p w14:paraId="67EC7F41">
      <w:pPr>
        <w:rPr>
          <w:rFonts w:hint="eastAsia"/>
        </w:rPr>
      </w:pPr>
      <w:r>
        <w:rPr>
          <w:rFonts w:hint="eastAsia"/>
        </w:rPr>
        <w:t>CCTACGGGTGGCAGCAGTGGGGAATATTGGACAATGGGGGCAACCCTGATCCAGCAATGCCGCGTGAGTGATGAAGGCCTTCGGGTTGTAAAGCTCTTTTGCCAGGGACGATGATGACGGTACCTGGAGAATAAGCCCCGGCTAACTTCGTGCCAGCAGCCGCGGTAATACGAAGGGGGCTAGCGTTATTCGGAATCATTGGGCTTAAAGAGCGCGTAGGCGGCAGGTCAAGTGCATCGGTGAAATGCGATCGGCTCAACCGTCGTATGGCCGTGCAGACTGGCCTGCTCGAGGGAGGTAGGGGCCGGCGGAACTTCCGGTGGAGCGGTGAAATGTGTTGATATTGGAAGGAACGCCGGTGGCGAAAGCGGCACACTGGGTCTTAACTGACGCTGATGCACGAAAGCTAGGGTAGCGAACGGGATTAGATACCCTTGTAGTCC</w:t>
      </w:r>
    </w:p>
    <w:p w14:paraId="5B581255">
      <w:pPr>
        <w:rPr>
          <w:rFonts w:hint="eastAsia"/>
        </w:rPr>
      </w:pPr>
      <w:r>
        <w:rPr>
          <w:rFonts w:hint="eastAsia"/>
        </w:rPr>
        <w:t>&gt;OTU013147</w:t>
      </w:r>
    </w:p>
    <w:p w14:paraId="02AEDEC4">
      <w:pPr>
        <w:rPr>
          <w:rFonts w:hint="eastAsia"/>
        </w:rPr>
      </w:pPr>
      <w:r>
        <w:rPr>
          <w:rFonts w:hint="eastAsia"/>
        </w:rPr>
        <w:t>CCTACGGGAGGCAGCAGTAAGGAATATTGGTCAATGGACGCAAGTCTGAACCAGCCATGCCGCGTGCAGGAAGAAGGCCTTCTGGGTTGTAAACTGCTTTTGCCAGGGGCTAAAACGCCCATGCGTGGGAAATTGAAAGTACCTGGTGAATAAGCCACGGCTAACTACGTGCCAGCAGCCGCGGTAATACGTAGGGTGCAAGCGTTATCCGGAATCACTGGGCGTAAAGAGTGCGTAGGCGGCGCAGTAAGTTGGATTTGAAATCCCGGGGCTCAACTCCGGTCACGGATCCAAAACTACTGTGCTAGAGCAGATCAGAGGACAGCGGAATTCCCGGTGTAGCGGTAATATGCGTAGATATCGGGAGGAACACCAGTGGCGTAGGCGGCTGTCTGGGGTCTTGCTGACGCTGAGGCACTAAAGCCAGGGGAGCGAACGGGATTAGATACCCGTGTAGTCC</w:t>
      </w:r>
    </w:p>
    <w:p w14:paraId="7CE1E465">
      <w:pPr>
        <w:rPr>
          <w:rFonts w:hint="eastAsia"/>
        </w:rPr>
      </w:pPr>
      <w:r>
        <w:rPr>
          <w:rFonts w:hint="eastAsia"/>
        </w:rPr>
        <w:t>&gt;OTU013148</w:t>
      </w:r>
    </w:p>
    <w:p w14:paraId="7A4B5628">
      <w:pPr>
        <w:rPr>
          <w:rFonts w:hint="eastAsia"/>
        </w:rPr>
      </w:pPr>
      <w:r>
        <w:rPr>
          <w:rFonts w:hint="eastAsia"/>
        </w:rPr>
        <w:t>CCTACGGGCGGCTGCAGTGGAGAATCTTCGGCAATGGGCGCAAGCCTGACCGAGCGACGCCGCGTGCGGGATGAAGGCCCTCGGGTTGTAAACCGCTGTCGTAGGGGAGGAATGGTCAGGGGGTTCTCCCCCTGATTTGACCTATCCTAGGAGGAAGGGTGGGCTAAGTTCGTGCCAGCAGCCGCGGTAAGACGAACCACCCGAACGTTATTCGGAATTACTGGGCTTAAAGGGCGCGTAGGCGGCCTGATAAGTAGGGGGTGAAATCCTGCGGCTTAACCGCAGGGCTGCCTTCTAAACTGTCAGGCTTGAGCACAGTAGAGGCAGGTGGAATTCCCGGTGTAGCGGTGGAATGCGTAGAGATCGGGAGGAACACCGGTGGCGAAGGCGGCTCTCTGGGTCTGTCCTGACGCTCAGGCGCGAAAGCTAGGGGAGCAAACAGGATTAGATACCCTAGTAGTCC</w:t>
      </w:r>
    </w:p>
    <w:p w14:paraId="1305779E">
      <w:pPr>
        <w:rPr>
          <w:rFonts w:hint="eastAsia"/>
        </w:rPr>
      </w:pPr>
      <w:r>
        <w:rPr>
          <w:rFonts w:hint="eastAsia"/>
        </w:rPr>
        <w:t>&gt;OTU013149</w:t>
      </w:r>
    </w:p>
    <w:p w14:paraId="74E02085">
      <w:pPr>
        <w:rPr>
          <w:rFonts w:hint="eastAsia"/>
        </w:rPr>
      </w:pPr>
      <w:r>
        <w:rPr>
          <w:rFonts w:hint="eastAsia"/>
        </w:rPr>
        <w:t>CCTACGGGCGGCTGCAGTTAGGAATTTTGGGCAATGGGCGGAAGCCTGACCCAGCGACGCCGCGTGGGGGATGAAGGCTTTCGGGTTGTAAACCCCTGTTAGGTGGGACGAACACCTCTTGATGAACAGTCAGGAGGTCTGACGGTACCACCAGAGAAAGCCCCGGCTAACTCCGTGCCAGCAGCCGCGGTAATACGGAGGGGGCTAGTGTTGTTCGGATTTACTGGGCGTAAAGGGCGCGTAGGCGGTCACGACAAGTCAGTTGTGAAATCTCTGGGCTTAACTCAGAACGGTCAACTGATACTGTCGGACTAGAGTGCAGAAGGGGCAACTGGAATTCTCGGTGTAGCGGTGAAATGCGTAGATATCGAGAGGAACACCTGCGGCGAAGGCGGGTTGCTGGGCTGACACTGACGCTGAGGAGCGAAAGCTGGGGGAGCAAACAGGATTAGATACCCCAGTAGTCC</w:t>
      </w:r>
    </w:p>
    <w:p w14:paraId="79F0931A">
      <w:pPr>
        <w:rPr>
          <w:rFonts w:hint="eastAsia"/>
        </w:rPr>
      </w:pPr>
      <w:r>
        <w:rPr>
          <w:rFonts w:hint="eastAsia"/>
        </w:rPr>
        <w:t>&gt;OTU013150</w:t>
      </w:r>
    </w:p>
    <w:p w14:paraId="1BC0DB53">
      <w:pPr>
        <w:rPr>
          <w:rFonts w:hint="eastAsia"/>
        </w:rPr>
      </w:pPr>
      <w:r>
        <w:rPr>
          <w:rFonts w:hint="eastAsia"/>
        </w:rPr>
        <w:t>CCTACGGGGGGCAGCAGTAGGGAATATTGCTTAATGGGCGCAAGCCTGAAGCAGCAACGCCGCGTGTGCGATGACGGCCTTCGGGTTGTAAAGCACTTTTGGGTGGGAAGAGGAAGGACGGTACCACCAGAATAAGCACCGGCTAACTACGTGCCAGCAGCCGCGGTAATACGTAGGCAGCGAGCGTTGTTCGGAGTTACTGGGCGTAAAGCGTGCGTAGGCGGCTTGTCGCGTCGACTGTGAAAACCCGCAGCTCAACTGCGGGCCTGCAGTCGATACGGGCAGGCTAGAGTTCGGTAGGGGAGACTGGAATTTCGGGTGTAGCGGTGGAATGCGTAGATATCCGAAAGAACACCGGTGGCGAAGGCGGCAATCTGGGCCTGAACTGACGCTGAGGAGCGAAAGCTAGGGGAGCAAACGGGATTAGATACCCTAGTAGTCC</w:t>
      </w:r>
    </w:p>
    <w:p w14:paraId="0BAF1FC0">
      <w:pPr>
        <w:rPr>
          <w:rFonts w:hint="eastAsia"/>
        </w:rPr>
      </w:pPr>
      <w:r>
        <w:rPr>
          <w:rFonts w:hint="eastAsia"/>
        </w:rPr>
        <w:t>&gt;OTU013151</w:t>
      </w:r>
    </w:p>
    <w:p w14:paraId="0288879B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GGTGGGGAAGAAATGCCTCGAGCTAACATCTCGGGGTTTTGACGTAACCCACAGAAGAAGCACCGGCTAACTCTGTGCCAGCAGCCGCGGTAATACGTAGGGGGCGAGCGTTGTCCGGATTTATTGGGCGTAAAGAGCGCGTAGGCGGCCAGGCAGGTCCGACGTGAAATCTCGAGGCTCAACCTCGAGCGGTCGTTGGATACCGCCTGGCTAGAGTCCGGAAGAGGAGAGTGGAATTCCTGGTGTAGCGGTGAAATGCGCAGATATCAAGAGGAACACCTGAGGCGAAGGCGGGTTGCTAGGCTGACACTGACGCTGAGGCGCGAAAGCTAGGGTAGCAAACGGGATTAGATACCCGGGTAGTCC</w:t>
      </w:r>
    </w:p>
    <w:p w14:paraId="0DCAC5DE">
      <w:pPr>
        <w:rPr>
          <w:rFonts w:hint="eastAsia"/>
        </w:rPr>
      </w:pPr>
      <w:r>
        <w:rPr>
          <w:rFonts w:hint="eastAsia"/>
        </w:rPr>
        <w:t>&gt;OTU013152</w:t>
      </w:r>
    </w:p>
    <w:p w14:paraId="38A13A04">
      <w:pPr>
        <w:rPr>
          <w:rFonts w:hint="eastAsia"/>
        </w:rPr>
      </w:pPr>
      <w:r>
        <w:rPr>
          <w:rFonts w:hint="eastAsia"/>
        </w:rPr>
        <w:t>CCTACGGGTGGCTGCAGTGGGGAATATTGGACAATGGGGGCAACCCTGATCCAGCGATGCCGCGTGAGTGAGGAAGGCCTTCGGGTTGTAAAGCTCTTTTGTCAGGGGAGATAATGACGGTACCTGACGAATAAGGTCCGGCTAACTTCGTGCCAGCAGCCGCGGTAATACGAAGGGACCTAGCGTTGTTCGGAATTACTGGGCGTAAAGGGCGCGTAGGCGGTTTTTTAAGTCAGATGTGAAAGCCCTGGGCTCAACCTAGGAGGTGCATTTGATACTGGGAGACTAGAGTACGAGAGGGGATAGCGGAATTGCGAGTGTAGAGGTGAAATTCGTAGATATTCGCAGGAACACCAGTGGCGAAGGCGGCTATCTGGCTCGATACTGACGCTAAGGCGCGAGAGCGTGGGGAGCAAACAGGATTAGATACCCCAGTAGTCC</w:t>
      </w:r>
    </w:p>
    <w:p w14:paraId="2282F7BA">
      <w:pPr>
        <w:rPr>
          <w:rFonts w:hint="eastAsia"/>
        </w:rPr>
      </w:pPr>
      <w:r>
        <w:rPr>
          <w:rFonts w:hint="eastAsia"/>
        </w:rPr>
        <w:t>&gt;OTU013153</w:t>
      </w:r>
    </w:p>
    <w:p w14:paraId="345A2B2B">
      <w:pPr>
        <w:rPr>
          <w:rFonts w:hint="eastAsia"/>
        </w:rPr>
      </w:pPr>
      <w:r>
        <w:rPr>
          <w:rFonts w:hint="eastAsia"/>
        </w:rPr>
        <w:t>CCTACGGGAGGCTGCAGTCGAGGATCTTCGTCAATGGGCGCAAGCCTGAACGAGCGATGCCGCGTGAGCGATGAAGGCCTTCGGGTTGTAAAGCTCAAAAGGGGTGAGAAAGGGCAACTTGATCGAACCCCAGTAAGCTCGGGCTAAGTTCGTGCCAGCAGCCGCGGTAAGACGAACCGAGCGAACGTTGTTCGGAATCACTGGGCTTAAAGGGCGCGTAGGCGGATGTCCAAGTCCGGGGTGAAATCCTCCAGCTCAACCGGGGAATTGCGCTCAAAACTACCGTGCTAGAGGAAGACAGAGGTGAGCGGAACTTCGGGTGGAGCGGTGAAATGCGTTGATATCCGAAGGAACACCGGTGGCGAAAGCGGCTTACTGGTCCGGTTCTGACGCTGAGGCGCGAAAGCGTGGGGAGCAAACAGGATTAGATACCCCAGTAGTCC</w:t>
      </w:r>
    </w:p>
    <w:p w14:paraId="1FF20727">
      <w:pPr>
        <w:rPr>
          <w:rFonts w:hint="eastAsia"/>
        </w:rPr>
      </w:pPr>
      <w:r>
        <w:rPr>
          <w:rFonts w:hint="eastAsia"/>
        </w:rPr>
        <w:t>&gt;OTU013154</w:t>
      </w:r>
    </w:p>
    <w:p w14:paraId="67308E8A">
      <w:pPr>
        <w:rPr>
          <w:rFonts w:hint="eastAsia"/>
        </w:rPr>
      </w:pPr>
      <w:r>
        <w:rPr>
          <w:rFonts w:hint="eastAsia"/>
        </w:rPr>
        <w:t>CCTACGGGGGGCTGCAGTAAGGAATATTGCGCAATGGACGGAAGTCTGACGCAGCAACGCCGCGTGCAGGATGAAGGCCCTTTGGGTTGTAAACTGCTGTAGCAGGGGAATAAAGGTCCCTTATGAGGGATTTGAAGGTACCCTGAAAGTAAGCGCCGGCTAACTACGTGCCAGCAGCCGCGGTAATACGTAGGGCGCAAGCGTTGTCCGGATTCACTGGGTGTAAAGGGTGCGCAGGCGGCCCGCTGCGTCTGCCGTGAAAGGCATCGGCTTAACCGGTGTTTTGCGGTGGATACGGGCGGGCTTGAGGCAAGTAGGGGAAACTGGAATTCTACGTGTAGCGGTGAAATGCGCAGATATGTGGAGGAACACCGGTGGCGAAGGCGGGTTGCTGGGCTGATACTGACGCTGAGGCGCGAAAGCCAGGGGAGCGAACGGGATTAGATACCCCGGTAGTCC</w:t>
      </w:r>
    </w:p>
    <w:p w14:paraId="66140851">
      <w:pPr>
        <w:rPr>
          <w:rFonts w:hint="eastAsia"/>
        </w:rPr>
      </w:pPr>
      <w:r>
        <w:rPr>
          <w:rFonts w:hint="eastAsia"/>
        </w:rPr>
        <w:t>&gt;OTU013155</w:t>
      </w:r>
    </w:p>
    <w:p w14:paraId="6C7D2536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TGGCTCCAACCTAATACGTTGGAGTGTGACGGTACCGGGTGAGGAAGCCCCGGCTAACTCTGTGCCAGCAGCCGCGGTAATACGAACCGGACAAACGTTATTCGGAATCATTGGGCTTAAAGGGTGCGTAGGCGGCCGCGTAAGTCGGGTGTGAAATCCCCGGGCTTAACTTGGGAATTGCGCTCGAAACTACTTGGCTGGAGTGTGGCAGAGGAGGGTGGAATTCCACGTGTAGCGGTGAAATGCGTAGAGATGTGGAGGAACAACGATGGCGAAGGCAGCCCTCTGGGCCAACACTGACGCTCATGCACGAAAGCGTGGGGAGCAAACAGGATTAGATACCCTAGTAGTCC</w:t>
      </w:r>
    </w:p>
    <w:p w14:paraId="3A2BA0A1">
      <w:pPr>
        <w:rPr>
          <w:rFonts w:hint="eastAsia"/>
        </w:rPr>
      </w:pPr>
      <w:r>
        <w:rPr>
          <w:rFonts w:hint="eastAsia"/>
        </w:rPr>
        <w:t>&gt;OTU013156</w:t>
      </w:r>
    </w:p>
    <w:p w14:paraId="0EFC6A34">
      <w:pPr>
        <w:rPr>
          <w:rFonts w:hint="eastAsia"/>
        </w:rPr>
      </w:pPr>
      <w:r>
        <w:rPr>
          <w:rFonts w:hint="eastAsia"/>
        </w:rPr>
        <w:t>CCTACGGGGGGCTGCAGTAACGAATCTTCCGCAATGCGCGAAAGCGTGACGGAGCAATGCCGCGTGCAGGATGAAGCCCCTCGGGGTGTAAACTGCTGTCAGGGATTAGGAACACAATGACCAGTCCCAAAGGAAGAGACGACTAACTCTGTGCCAGCAGTCGCGGTAATACAGAGGTCTCGAGCGTTAGTCGGAATCACTGGGCTTAAAGCGTGCGTAGGCGGATGTGCAGGCGTCGTGTGAAAGCCCTCGGCTCAACCGGGGAATTGCCTTTGAGACTGCAGGTCTTGAGTCCTGGAGGGGTCACTAGAATTCGTGGTGTAGCGGTGAAATGCGTAGATATCACGAGGAATACCAGAGGCGAAGGCGAATCTCTGGACAGTTCCTGACGCTCATGCACGAAGGCCAGGGGAGCAAACGGGATTAGATACCCCAGTAGTCC</w:t>
      </w:r>
    </w:p>
    <w:p w14:paraId="2AB6E6A0">
      <w:pPr>
        <w:rPr>
          <w:rFonts w:hint="eastAsia"/>
        </w:rPr>
      </w:pPr>
      <w:r>
        <w:rPr>
          <w:rFonts w:hint="eastAsia"/>
        </w:rPr>
        <w:t>&gt;OTU013157</w:t>
      </w:r>
    </w:p>
    <w:p w14:paraId="2FD773A5">
      <w:pPr>
        <w:rPr>
          <w:rFonts w:hint="eastAsia"/>
        </w:rPr>
      </w:pPr>
      <w:r>
        <w:rPr>
          <w:rFonts w:hint="eastAsia"/>
        </w:rPr>
        <w:t>CCTACGGGAGGCTGCAGTGGGGAATCTTGCGCAATGGGCGAAAGCCTGACGGAGCGACGCCGCGTGGAGGATGAAGGATTTCGGTCTGTAAACTCCTGTCAGGGGGGACGATGATGACGGTACCCCCAAAGGAAGCATCGGCTAACTACGTGCCAGCAGCCGCGGTAAGACGTAGGATGCGAGCGTTGTTCGGAATTATTGGGCGTAAAGAGCTCGTAGGCGGTTTGGCAAGTCGGGTGTGAAAACTCCGGGCTCAACTCGGAGACGCCACTCGATACTGCTATGACTCGAGTCCGGTAGGGGAGTGTGGAATTTCCGGTGTAGCGGTGAAATGCGCAGATATCGGAAGGAACACCAGTGGCGAAGGCGGCACTCTGGGCCAGTACTGACACTGAGGCGCGAAAGCGTGGGTAGCGAACAGGATTAGATACCCCTGTAGTCC</w:t>
      </w:r>
    </w:p>
    <w:p w14:paraId="6112A3E3">
      <w:pPr>
        <w:rPr>
          <w:rFonts w:hint="eastAsia"/>
        </w:rPr>
      </w:pPr>
      <w:r>
        <w:rPr>
          <w:rFonts w:hint="eastAsia"/>
        </w:rPr>
        <w:t>&gt;OTU013158</w:t>
      </w:r>
    </w:p>
    <w:p w14:paraId="4C7A6BF0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GAGGGACGAAGCCACTCGGGTTAATAGCCCAGAGGGTGACGGTACCCGCAGAAGAAGGTCCGGCCAACTACGTGCCAGCAGCCGCGGTAATACGTAGGGACCGAGCGTTATCCGGATTTATTGGGCGTAAAGCGCGCGTAGGCGGCCACACACGTCGGTTGTGAAAGCTTGGAGCTCAACTCCGGAGGGTCGGCCGATACTATCAGTCTTGAGGGCGGCAGGGAGAAGTGGAATGGCTGGTGTAGCGGTGAAATGCGTAGATATCAGGAGGAACACCAGTGGCGAAGGCGCCGCTCTGGGCCGTGACTGACGCTGAGGAGCGAAAGCGTGGGTAGCAAACAGGATTAGATACCCTTGTAGTCC</w:t>
      </w:r>
    </w:p>
    <w:p w14:paraId="3D0DD2DE">
      <w:pPr>
        <w:rPr>
          <w:rFonts w:hint="eastAsia"/>
        </w:rPr>
      </w:pPr>
      <w:r>
        <w:rPr>
          <w:rFonts w:hint="eastAsia"/>
        </w:rPr>
        <w:t>&gt;OTU013159</w:t>
      </w:r>
    </w:p>
    <w:p w14:paraId="1DA7EE88">
      <w:pPr>
        <w:rPr>
          <w:rFonts w:hint="eastAsia"/>
        </w:rPr>
      </w:pPr>
      <w:r>
        <w:rPr>
          <w:rFonts w:hint="eastAsia"/>
        </w:rPr>
        <w:t>CCTACGGGAGGCTGCAGTGGGGAATCTTGCACAATGGGGGAAACCCTGATGCAGCGACGCCGCGTGAGCGATGAAGCCCTTCGGGGTGTAAAGCTCTTTCGGCAGGAACGATAATGACGGTACCTGCAGAAGAAGCTGCGGCTAACTACGTGCCAGCAGCCGCGGTAATACGTAGGCAGCGAGCGTTGTTCGGAGTTACTGGGCGTAAAGGGCTCGTAGGCGGCCGCCTCAGTCCGACGTGAAATCCCTCGGCTCAACCGAGGAACTGCGTCGGATACTGGGTGGCTTGAATCCAAGAGAGGGATGCGGAATTCCAGGTGTAGCGGTGAAATGCGTAGAGATCGGGAGGAACATCCGTGGCGAAGGCGGCCATCTGGACCAGCACTGACGCTGAGGCACGAAAGCGTGGGGAGCAAACAGGATTAGATACCCTTGTAGTCC</w:t>
      </w:r>
    </w:p>
    <w:p w14:paraId="58F1FF77">
      <w:pPr>
        <w:rPr>
          <w:rFonts w:hint="eastAsia"/>
        </w:rPr>
      </w:pPr>
      <w:r>
        <w:rPr>
          <w:rFonts w:hint="eastAsia"/>
        </w:rPr>
        <w:t>&gt;OTU013160</w:t>
      </w:r>
    </w:p>
    <w:p w14:paraId="75E523FB">
      <w:pPr>
        <w:rPr>
          <w:rFonts w:hint="eastAsia"/>
        </w:rPr>
      </w:pPr>
      <w:r>
        <w:rPr>
          <w:rFonts w:hint="eastAsia"/>
        </w:rPr>
        <w:t>CCTACGGGCGGCAGCAGTCGGGAATTTTGCCCAATGAGCGAAAGCTTGAGGCAGCAACTCCGCGTGAGGGACGAAGGCCTTCGGGTTGTAAACCTCTTTTCTCAGGGAAGATCCAAGACGGTACCTGAGGAATAAGCCACGGCTAACTACGTGCCAGCAGCCGCGGTAATACGGAGGGTGCGAGCGTTGTCCGGAATCACTGGGCGTAAAGGGCGCGTAGGTGGCTTAGAAAGCGTGTGGTGAAAGCCCGGGGCTTAACCCCGGGTCTGCCGTGCGAACTACTATGGCTAGAGGACTGTAGAGGCAAGTTGAATTCCGGGTGTAGCGGTGGAATGCGTAGAGATCCGGAGGAACACCAGTGGCGAAGGCGGCTTTCTGGTCTGTAACTGACGCTGAGGCGCGAAAGCGTGGGGAGCAAACAGGATTAGATACCCCAGTAGTCC</w:t>
      </w:r>
    </w:p>
    <w:p w14:paraId="5302925A">
      <w:pPr>
        <w:rPr>
          <w:rFonts w:hint="eastAsia"/>
        </w:rPr>
      </w:pPr>
      <w:r>
        <w:rPr>
          <w:rFonts w:hint="eastAsia"/>
        </w:rPr>
        <w:t>&gt;OTU013161</w:t>
      </w:r>
    </w:p>
    <w:p w14:paraId="56A2B58C">
      <w:pPr>
        <w:rPr>
          <w:rFonts w:hint="eastAsia"/>
        </w:rPr>
      </w:pPr>
      <w:r>
        <w:rPr>
          <w:rFonts w:hint="eastAsia"/>
        </w:rPr>
        <w:t>CCTACGGGGGGCTGCAGTAACGAATCTTCCCCAATGCACGAAAGTGTGAGGGAGCGACGCCGCGTGTGGGACGAAGTCCTTCGGGATGTAAACCACTGTCAGGGGTTACCAAGTTCTGAGGAGCCCCAGAGGAAGTGGCGGCTAACTCTGTGCCAGCAGCCGCGGTAATACGTAGGGTGCGAGCGTTGTCCGAAGTTACTGGGCGTAAAGCGCGCGTAGGCGGGCTGGTAAGTGAGGAGTGAAAGGCTGAGGCTCAACCTCATGCAGTGCTTCTCATACTGTCAGTCTTGAGTGCGGCAGGGAGAAGTGGAATGGCTGGTGTAGCGGTGAAATGCGTAGATATCAGTCGGAACACCGGTGGCGAAGGCGGCTTCTTGGGCCGAGACTGACGCTGAGGCGCGAAAGCTGGGGGAGCGAACGGGATTAGATACCCCTGTAGTCC</w:t>
      </w:r>
    </w:p>
    <w:p w14:paraId="347240A5">
      <w:pPr>
        <w:rPr>
          <w:rFonts w:hint="eastAsia"/>
        </w:rPr>
      </w:pPr>
      <w:r>
        <w:rPr>
          <w:rFonts w:hint="eastAsia"/>
        </w:rPr>
        <w:t>&gt;OTU013162</w:t>
      </w:r>
    </w:p>
    <w:p w14:paraId="28F4CF73">
      <w:pPr>
        <w:rPr>
          <w:rFonts w:hint="eastAsia"/>
        </w:rPr>
      </w:pPr>
      <w:r>
        <w:rPr>
          <w:rFonts w:hint="eastAsia"/>
        </w:rPr>
        <w:t>CCTACGGGGGGCAGCAGTAGGGAATTTTCCACAATGGGGGCAACCCTGATGGAGCAACGCCGCGTGCAGGATGAAGGCTTTCGGGTCGTAAACTGCTTTTCTCTGTGACGAATATGACGGTAGCAGAGGAATAAGGATCGGCTAACTCCGTGCCAGCAGCCGCGGTCATACGGAGGATCCGAGCGTTATCCGGATTGACTGGGCGTAAAGAGTTGCGTAGGTGGTTTTAAAAGCGAAGTGTGAAATCGAGTGGCTCAACCATTCGGCTATACTTTGAACTCTGGAACTAGAGCGTGTGAGGGGTGGCTGGAATTCCCGGTGTAGGAGTGAAATCCGTAGATATCGGGAGGAACACCAATGGCGTAGGCAGGCCACTGGCACATTGCTGACACTGAGGCACGAAAGCGTGGGGAGCGAACGGGATTAGATACCCCAGTAGTCC</w:t>
      </w:r>
    </w:p>
    <w:p w14:paraId="7E110E30">
      <w:pPr>
        <w:rPr>
          <w:rFonts w:hint="eastAsia"/>
        </w:rPr>
      </w:pPr>
      <w:r>
        <w:rPr>
          <w:rFonts w:hint="eastAsia"/>
        </w:rPr>
        <w:t>&gt;OTU013163</w:t>
      </w:r>
    </w:p>
    <w:p w14:paraId="4287EC36">
      <w:pPr>
        <w:rPr>
          <w:rFonts w:hint="eastAsia"/>
        </w:rPr>
      </w:pPr>
      <w:r>
        <w:rPr>
          <w:rFonts w:hint="eastAsia"/>
        </w:rPr>
        <w:t>CCTACGGGAGGCTGCAGTAGGGAATCTTGCGCAATGGGCGAAAGCCTGACGCAGCAACGCCGCGTGTATGAAGAAGGCCTTCGGGTTGTAAAGTACTTTCAGCGGGGAGGAAGGTGTTGTGGTTAATAACCGCAGCAATTGACGTTACCCGCAGAAGAAGCACCGGCTAACTCCGTGCCAGCAGCCGCGGTAATACGGAGGGTGCAAGCGTTAATCGGAATTACTGGGCGTAAAGCGTGCGTAGACGGTTGTGTAAGTCAGATGTGAAAGCCCCGGGCTCAACCTGGGAATTGCATTTGAGACTGCACAGCTAGGATGCGGAAGAGGGAAGCGGAATTTCCGGTGTAGCGGTGAAATGCGTAGAGATCATGAGGAAGACCAGTGGCGAAGGCGGGTCTCTGGACAGTTCCTGACACTGAGGCACGAAGGCCAGGGGAGCAAACGGGATTAGATACCCCAGTAGTCC</w:t>
      </w:r>
    </w:p>
    <w:p w14:paraId="5127F9DB">
      <w:pPr>
        <w:rPr>
          <w:rFonts w:hint="eastAsia"/>
        </w:rPr>
      </w:pPr>
      <w:r>
        <w:rPr>
          <w:rFonts w:hint="eastAsia"/>
        </w:rPr>
        <w:t>&gt;OTU013164</w:t>
      </w:r>
    </w:p>
    <w:p w14:paraId="7A8B9FB7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CTAGGGAAGATAATGACGGTACCTAGATAAGAAGCCCCGGCTAACTTCGTGCCAGCAGCCGCGGTAATACGAAGGGGGCTAGCGTTGTTCGGAATTACTGGGCGTAAAGCGCGCGTAGGCGGCTTATCAAGTCAGGGGTGAAATCCCGGGGCTCAACCCCGGAATTGCCTTTGAAACTGGTAAGCTAGAGTACTGGAGGGGATAGCGGAATTCCTAATGTAGAGGTGAAATTCGTAGATATTAGGAGGAACACCGGTGGCGAAGGCGGCTATCTGGACAGTAACTGACGCTCTGGCGCGAAAGTGTGGGGATCAAACAGGATTAGATACCCGAGTAGTCC</w:t>
      </w:r>
    </w:p>
    <w:p w14:paraId="6B140B9E">
      <w:pPr>
        <w:rPr>
          <w:rFonts w:hint="eastAsia"/>
        </w:rPr>
      </w:pPr>
      <w:r>
        <w:rPr>
          <w:rFonts w:hint="eastAsia"/>
        </w:rPr>
        <w:t>&gt;OTU013165</w:t>
      </w:r>
    </w:p>
    <w:p w14:paraId="767FEE58">
      <w:pPr>
        <w:rPr>
          <w:rFonts w:hint="eastAsia"/>
        </w:rPr>
      </w:pPr>
      <w:r>
        <w:rPr>
          <w:rFonts w:hint="eastAsia"/>
        </w:rPr>
        <w:t>CCTACGGGGGGCTGCAGTAAGGAATATTGGTCAATGGAGGCAACTCTGAACCAGCCATGCCGCGTGGAGGATGAAGGCCCTCTGGGTTGTAAACTTCTTTTACAGGGGAAGAAACCACTTTTTTCCAAGAGTGTTGACGGTACCCTGGGAATAAGCACCGGCTAACTCTGTGCCAGCAGCCGCGGTAAGACAGAGGGTGCAAACGTTGTTCGGAATTACTGGGCGTAAAGCGCGTGTAGGCGGTCGGGCAAGTCGGATGTGAAAGCCCAGGGCTCAACCCTGGAAGTGCATTCGAGACTGAATAGCTAGGGTGCGGAAGAGGGAAGCGGAATTTCCGGTGTAGCGGTGAAATGCGTAGATATCGGAAGGAACACCAGTGGCGAAAGCGGCTTCCTGGTCCAGCACCGACGTTCAGGCACGAAAGCGTGGGGAGCAAACAGGATTAGATACCCTAGTAGTCC</w:t>
      </w:r>
    </w:p>
    <w:p w14:paraId="087558E7">
      <w:pPr>
        <w:rPr>
          <w:rFonts w:hint="eastAsia"/>
        </w:rPr>
      </w:pPr>
      <w:r>
        <w:rPr>
          <w:rFonts w:hint="eastAsia"/>
        </w:rPr>
        <w:t>&gt;OTU013166</w:t>
      </w:r>
    </w:p>
    <w:p w14:paraId="306B6F4A">
      <w:pPr>
        <w:rPr>
          <w:rFonts w:hint="eastAsia"/>
        </w:rPr>
      </w:pPr>
      <w:r>
        <w:rPr>
          <w:rFonts w:hint="eastAsia"/>
        </w:rPr>
        <w:t>CCTACGGGGGGCTGCAGTAAGGAATATTGCGCAATGGACGAAAGTCTGACGCAGCGACGCCGCGTGGGGGATGAAGGTCTTCGGATTGTAAACCCCTTTCGGGAGGGAAGATGGAACGAGCAATCGTTCGGACGGTACCTCCAGAAGCAGCCACGGCCAACTTCGTGCCAGCAGCCGCGGTAATACGAAGGTGGCAAGCGTTGTTCGGATTCACTGGGCGTAAAGCGTGCGTAGGCGGTTATACAAGTCAGGAGTGAAATCCCAGGGCTCAACCTTGGAATTGCTTTTGAGACTGTATGACTAGAGATCTAGAGAGGTTGGGGGAATTCCGAGTGTAGAGGTGAAATTCGCAGATATTCGGAGGAACACCAGTGGCGTAGGCGCCCAACTGGCTAGATACTGACGCTGAGGCACGAAAGCGTGGGGAGCAAACAGGATTAGATACCCCAGTAGTCC</w:t>
      </w:r>
    </w:p>
    <w:p w14:paraId="3B82997E">
      <w:pPr>
        <w:rPr>
          <w:rFonts w:hint="eastAsia"/>
        </w:rPr>
      </w:pPr>
      <w:r>
        <w:rPr>
          <w:rFonts w:hint="eastAsia"/>
        </w:rPr>
        <w:t>&gt;OTU013167</w:t>
      </w:r>
    </w:p>
    <w:p w14:paraId="5BF4FA82">
      <w:pPr>
        <w:rPr>
          <w:rFonts w:hint="eastAsia"/>
        </w:rPr>
      </w:pPr>
      <w:r>
        <w:rPr>
          <w:rFonts w:hint="eastAsia"/>
        </w:rPr>
        <w:t>CCTACGGGTGGCAGCAGTGGGGAATTTTGGACAATGGGGGCAACCCTGATCCAGCCATGCCGCGTGTGTGAAGAAGGCCTTCGGGTTGTAAAGCACTTTCGGACGGAACGAAATCGCGCGAGTTAATAGTTCGCGTGGATGACGGTACCGTAAGAAGAAGCACCGGCTAACTACGTGCCAGCAGCCGCGGTAATACGTAGGGTGCGAGCGTTAATCGGAATTACTGGGCGTAAAGCGCGCGTAGGTGGTTCGTTAAGTTGGATGTGAAATCCCCGGGCTCAACCGAGGAACTGCGTTTGAAACTACCGTGCTCGAGTGAGACAGAGGTAAGCGGAACTTCGGGTGGAGCGGTGAAATGCGTTGATATCAGGAGGAATACCGATGGCGAAGGCAGGTCTCTGGGCTGACACTGACGCTCATGCACGAAAGCGTGGGGAGCAAACAGGATTAGATACCCCAGTAGTCC</w:t>
      </w:r>
    </w:p>
    <w:p w14:paraId="61A99030">
      <w:pPr>
        <w:rPr>
          <w:rFonts w:hint="eastAsia"/>
        </w:rPr>
      </w:pPr>
      <w:r>
        <w:rPr>
          <w:rFonts w:hint="eastAsia"/>
        </w:rPr>
        <w:t>&gt;OTU013168</w:t>
      </w:r>
    </w:p>
    <w:p w14:paraId="1A6E1BAE">
      <w:pPr>
        <w:rPr>
          <w:rFonts w:hint="eastAsia"/>
        </w:rPr>
      </w:pPr>
      <w:r>
        <w:rPr>
          <w:rFonts w:hint="eastAsia"/>
        </w:rPr>
        <w:t>CCTACGGGAGGCTGCAGTGGGGAATATTGCGCAATGGGCGAAAGCCTGACGCAGCGACGCCGCGTGGGGGATGACGGCCTTCGGGTTGTAAACCTCTTTCGACCGGGACGAAGGGTGACTGACGGTACCGGTAGAAGAAGCACCGGCCAACTACGTGCCAGCAGCCGCGGTAATACGTAGGGTGCGAGCGTTGTCCGGATTTACTGGGCGTAAAGGGCGCGTAGGCGGCCACCGCAAGTCGACTGTGAAATCTCTGGGCTTAACCCAGAACGGTCAACTGATACTGTGCGACTAGAGTGCAGAAGGGGCAATCGGAATTCTTGGTGTAGCGGTGAAATGCGTAGATATCAAGAGGAACACCTGAGGTGAAGACGGGTTGCTGGGCTGACACTGACGCTGAGGCGCGAAAGCCAGGGGAGCGAACGGGATTAGATACCCGAGTAGTCC</w:t>
      </w:r>
    </w:p>
    <w:p w14:paraId="46CDF0DA">
      <w:pPr>
        <w:rPr>
          <w:rFonts w:hint="eastAsia"/>
        </w:rPr>
      </w:pPr>
      <w:r>
        <w:rPr>
          <w:rFonts w:hint="eastAsia"/>
        </w:rPr>
        <w:t>&gt;OTU013169</w:t>
      </w:r>
    </w:p>
    <w:p w14:paraId="63B0D58F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AGGGTTGTAAAGCCCTTTCAGCAGGGAAGATGATGACGGTACCTGCAGAAGAAGCACCGGCTAACTCTGTGCCAGCAGCCGCGGTAATACGTAGGGCGCAAGCGTTGTCCGGAATTATTGGGCGTAAAGCGTGTGTAGGCGGCAGGGTAAGTCAGATGTGAAATCCCGGGGCTCAACCCCGGAACGGCATCCGATACTGCCTTGCTTGAGTAGTGGAGGGGAGCCTGGAATTCACGGTGTAGCGGTGAAATGCGCAGATATCAGGAGGAACACCGGTGGCGAAGGCGGGTCTCTGGGCCGATACTGACACTGAGGTGCGAAAGCGTGGGGAGCAAACAGGATTAGATACCCGTGTAGTCC</w:t>
      </w:r>
    </w:p>
    <w:p w14:paraId="20CB0C58">
      <w:pPr>
        <w:rPr>
          <w:rFonts w:hint="eastAsia"/>
        </w:rPr>
      </w:pPr>
      <w:r>
        <w:rPr>
          <w:rFonts w:hint="eastAsia"/>
        </w:rPr>
        <w:t>&gt;OTU013170</w:t>
      </w:r>
    </w:p>
    <w:p w14:paraId="4591E7C0">
      <w:pPr>
        <w:rPr>
          <w:rFonts w:hint="eastAsia"/>
        </w:rPr>
      </w:pPr>
      <w:r>
        <w:rPr>
          <w:rFonts w:hint="eastAsia"/>
        </w:rPr>
        <w:t>CCTACGGGGGGCAGCAGTGGGGAATCTTGCGCAATGGGCGAAAGCCTGACGCAGCGACGCCGCGTGCGGGAAGAAGGCCTTCGGGTCGTAAAGCTCTGTTGTTAGAGAAGAACAAGTACGAGAGTAACTGCTCGTACCTTGACGGTACCTAACCAGAAAGCCACGGCTAACTACGTGCCAGCAGCCGCGGTAATACGTAGGGTGCAAGCGTTGTCCGGAATTACTGGGCGTAAAGAGTTCGTAGGCGGTTTGTCGCGTCGTTTGTGAAACCTCACAGCTCAACTGTGAGCCTGCAGGCGATACGGGCAGACTTGAGTACTGCAGGGGAGACTGGAATTCCTGGTGTAGCGGTGAAATGCGTAGAGATTTGGAGGAACACCAGTGGCGAAGGCGACTTTCTGGTCTGTAACTGACGCTGAGGCGCGAAAGCGTGGGTAGCGAACAGGATTAGATACCCCAGTAGTCC</w:t>
      </w:r>
    </w:p>
    <w:p w14:paraId="1E0F174C">
      <w:pPr>
        <w:rPr>
          <w:rFonts w:hint="eastAsia"/>
        </w:rPr>
      </w:pPr>
      <w:r>
        <w:rPr>
          <w:rFonts w:hint="eastAsia"/>
        </w:rPr>
        <w:t>&gt;OTU013171</w:t>
      </w:r>
    </w:p>
    <w:p w14:paraId="49F8EA0B">
      <w:pPr>
        <w:rPr>
          <w:rFonts w:hint="eastAsia"/>
        </w:rPr>
      </w:pPr>
      <w:r>
        <w:rPr>
          <w:rFonts w:hint="eastAsia"/>
        </w:rPr>
        <w:t>CCTACGGGGGGCTGCAGTGGGGAATTTTGCGCAATGGGCGAAAGCCTGACGCAGCAACGCCGCGTGAAGGATGAAGGCTCTCGAGTCGTAAACTTCTGTCTGGGGGAAAGATGATGACGGTACCCCCAAAGCAAGCCCCGGCTAATTCCGTGCCAGCAGCCGCGGTAATACGGAGGGTGCAAACGTTGTCCGGAATCACTGGGCGTAAAGCGCATGTAGGTGGCTTTGTAAGTGAGCGATTAAAGACCGATGCTCAACATCGGGAATGTTGCTTATACTGCATGGCTTGAGGGTAACAGGGGCAAGCGGAACTTTAGGTGTAGGGGTGAAATCCGTAGATATCTAAAGGAACACCAATGGCGAAGGCAGCTTGCTGGGTTATTTCTGACACTGAGATGCGAAAGCGTGGGGAGCGAACGGGATTAGATACCCCGGTAGTCC</w:t>
      </w:r>
    </w:p>
    <w:p w14:paraId="38A71F07">
      <w:pPr>
        <w:rPr>
          <w:rFonts w:hint="eastAsia"/>
        </w:rPr>
      </w:pPr>
      <w:r>
        <w:rPr>
          <w:rFonts w:hint="eastAsia"/>
        </w:rPr>
        <w:t>&gt;OTU013172</w:t>
      </w:r>
    </w:p>
    <w:p w14:paraId="7BCE82E7">
      <w:pPr>
        <w:rPr>
          <w:rFonts w:hint="eastAsia"/>
        </w:rPr>
      </w:pPr>
      <w:r>
        <w:rPr>
          <w:rFonts w:hint="eastAsia"/>
        </w:rPr>
        <w:t>CCTACGGGAGGCAGCAGTAGGGAATATTGGTCAATGGATGCAAGTCTGAACCAGCCATGCCGCGTGCAGGAAGAAGGCCTTCTGGGTTGTAAACTGCTTTTGTCAGGGGATAAAATGAGCATGCGTGCTTAATTGAAGGTACCTGGCGAATAAGCCACGGCTAACTACGTGCCAGCAGCCGCGGTAATACGTAGGTGGCAAGCGTTGTCCGGATTTATTGGGTGTAAAGGGTGCGCAGGCGGTCGACTAAGTCAGAAGTGAAATGTCTACGGCTCAACCGAGACACTGCTCCTGATACTGGTTGACTTGAGTGCGGAAGGGGAGCGTGGAATTCCTGGTGTAGCGGTGAAATGCGTAGATATCAGGAGGAACACCGGTGGCGAAAGCGGGTTGCTAGGCTGACACTGACGCTGAGGCGCGAAAGCCAGGGGAGCAAACGGGATTAGATACCCCTGTAGTCC</w:t>
      </w:r>
    </w:p>
    <w:p w14:paraId="4AED9CF6">
      <w:pPr>
        <w:rPr>
          <w:rFonts w:hint="eastAsia"/>
        </w:rPr>
      </w:pPr>
      <w:r>
        <w:rPr>
          <w:rFonts w:hint="eastAsia"/>
        </w:rPr>
        <w:t>&gt;OTU013173</w:t>
      </w:r>
    </w:p>
    <w:p w14:paraId="4953B698">
      <w:pPr>
        <w:rPr>
          <w:rFonts w:hint="eastAsia"/>
        </w:rPr>
      </w:pPr>
      <w:r>
        <w:rPr>
          <w:rFonts w:hint="eastAsia"/>
        </w:rPr>
        <w:t>CCTACGGGTGGCTGCAGTGGGGAATATTGCGCAATGGCCGAAAGGCTGACGCAGCGACGCCGCGTGTGGGAGGACGCCCTTCGGGGTGTAAACCACTGTCACCCGGGACGAAAGCCCTGTTTTGGCGGGGTTGACGGTACTGGGTGAGGAAGCGCCGGCTAACTCCGTGCCAGCAGCCGCGGTAATACGGAGGGCGCGAGCGTTGTCCGGATTTATTGGGCGTAAAGAGCTCGTAGGCGGTTTGTTGCGTCGGCTGTGAAAACTTCACGCTTAACGTGGAGCCTGCAGTCGATACGGGCAGACTTGAGTTCGGCAGGGGAGACTGGAATTCCTGGTGTAGCGGTGAAATGCGCAGATATCAGGAGGAACACCGGTGGCGAAGGCGGGTCTCTGGGCCGATACTGACGCTGAGGAGCGAAAGCGTGGGGAGCGAACAGGATTAGATACCCTAGTAGTCC</w:t>
      </w:r>
    </w:p>
    <w:p w14:paraId="627B11D4">
      <w:pPr>
        <w:rPr>
          <w:rFonts w:hint="eastAsia"/>
        </w:rPr>
      </w:pPr>
      <w:r>
        <w:rPr>
          <w:rFonts w:hint="eastAsia"/>
        </w:rPr>
        <w:t>&gt;OTU013174</w:t>
      </w:r>
    </w:p>
    <w:p w14:paraId="30BFBA64">
      <w:pPr>
        <w:rPr>
          <w:rFonts w:hint="eastAsia"/>
        </w:rPr>
      </w:pPr>
      <w:r>
        <w:rPr>
          <w:rFonts w:hint="eastAsia"/>
        </w:rPr>
        <w:t>CCTACGGGAGGCTGCAGTAGGGAATCTTCCGCAATGGACGAAAGTCTGACGGAGCAACGCCGCGTGAGTGAAGAAGGTTTTCGGATCGTAAAGCTCTGTTGTCAGGGAAGAACAAGTACCGGAGTCACTGCCGGTACCTTGACGGTACCTGACCAGAAAGCCACGGCTAACTACGTGCCAGCAGCCGCGGTAATACGTAGGTGGCAAGCGTTGTTCGGAATAACTGGGCGTAAAGGGAGCGCAGGCGGCTTGGTAAGTCTAAAGTGAAATTCCAGGGCTCAACCCTGGACGTGCTTTGGATACTGCCTGGCTTGAGTACGTGAGAGGAGATTGGAATTCCAGGTGTAGCGGTGAAATGCGTAGATATCTGGAGGAACACCGGTGGCGAAAGCGGATCTCTGGCACGTTACTGACGCTGAGGCTCGAAAGCGTGGGGAGCAAACGGGATTAGATACCCTTGTAGTCC</w:t>
      </w:r>
    </w:p>
    <w:p w14:paraId="1F255EF3">
      <w:pPr>
        <w:rPr>
          <w:rFonts w:hint="eastAsia"/>
        </w:rPr>
      </w:pPr>
      <w:r>
        <w:rPr>
          <w:rFonts w:hint="eastAsia"/>
        </w:rPr>
        <w:t>&gt;OTU013175</w:t>
      </w:r>
    </w:p>
    <w:p w14:paraId="1BCD3222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GCGGGGACGATAATGACGGTACCCGCAGAAGAAGCCCCGGCTAACTTCGTGCCAGCAGCCGCGGTAATACGAAGGGGGCTAGCGTTGTTCGGAATCACTGGGCGTAAAGGGCGTGTAGGCGGCCTGGTAAGTCGGTGGTGAAAGCCCAGGGCTCAACCCTGGTCGTGCCGCCGATACTGTTGGGCTTGAGTGCTCTAGAGGGCAGTGGAATTCCCGGTGTAGCAGTGAAATGCGTAGAGATCGGGAGGAACACCAGTGGCGAAGGCGACTGCCTGGGGAGTAACTGACGCTGAGGCGCGAAAGCTAGGGGAGCGAACAGGATTAGATACCCCAGTAGTCC</w:t>
      </w:r>
    </w:p>
    <w:p w14:paraId="11FEA5C1">
      <w:pPr>
        <w:rPr>
          <w:rFonts w:hint="eastAsia"/>
        </w:rPr>
      </w:pPr>
      <w:r>
        <w:rPr>
          <w:rFonts w:hint="eastAsia"/>
        </w:rPr>
        <w:t>&gt;OTU013176</w:t>
      </w:r>
    </w:p>
    <w:p w14:paraId="4445CAAE">
      <w:pPr>
        <w:rPr>
          <w:rFonts w:hint="eastAsia"/>
        </w:rPr>
      </w:pPr>
      <w:r>
        <w:rPr>
          <w:rFonts w:hint="eastAsia"/>
        </w:rPr>
        <w:t>CCTACGGGCGGCAGCAGTGGGGAATCTTGCGCAATGCGCGAAAGCGTGACGCAGCAACGCCGCGTGAGGGAAGAAGGCCTTCGGGTTGTAAACCTCTTTCAGGAGGGACGAAGGTGCGGCGGCGAACAGCCGTCCGCACTGACGGTACCTCCAGAAGAAGCCCCGGCTAACTACGTGCCAGCAGCCGCGGTAATACGTAGGGGGCTAGCGTTGTCCGGAATCATTGGGCGTAAAGCGCGTGTAGGCGGCTCGGTAAGTCCGCTCTGAAAGTCAAAGGCTCAACCTTTGAAAGCGGGTGGATACTGTCGGGCTAGAGTCCGGAAGAGGCGAGTGGAATTCCTGGTGTAGCGGTGGAATGCGCAGATATCAGGAGGAACACCAACGGCGAAGGCAGCTCGCTAGGACGGTACTGACGCTGAGGCGCGAAAGCGTGGGGAGCGAACAGGATTAGATACCCCGGTAGTCC</w:t>
      </w:r>
    </w:p>
    <w:p w14:paraId="3777119A">
      <w:pPr>
        <w:rPr>
          <w:rFonts w:hint="eastAsia"/>
        </w:rPr>
      </w:pPr>
      <w:r>
        <w:rPr>
          <w:rFonts w:hint="eastAsia"/>
        </w:rPr>
        <w:t>&gt;OTU013177</w:t>
      </w:r>
    </w:p>
    <w:p w14:paraId="4DD51BBE">
      <w:pPr>
        <w:rPr>
          <w:rFonts w:hint="eastAsia"/>
        </w:rPr>
      </w:pPr>
      <w:r>
        <w:rPr>
          <w:rFonts w:hint="eastAsia"/>
        </w:rPr>
        <w:t>CCTACGGGTGGCTGCAGTCGAGAATCTTCGGCAATGGGCGAAAGCCTGACCGAGCGACGCCGCGTGCGGGATGACGGCCCTTGGGTTGTAAACCGCTGTCAGAGGGGATGAAATTCCGGAGGGCTATCCCTCCGGATTGACAAAGCCTCAGAGGAAGCCCGGGCTAAGTACGTGCCAGCAGCCGCGGTAATACGTACTGGGCGAACGTTATTCGGAATCACTGGGCTTAAAGGGTGCGTAGGCGGCCTTCCAGGTCCGGTGTGAAATCCCACGGCTCACCCGTGGAACCGCAGGGCGAACTGCTGGTCTTGAGGAAGCTAGAGGCGGGTAGAACGATAGGTGGAGCGGTGGAATGCGTAGAGATCGGGAAGAACATCAGTGGCGAAGGCGACTCGCTGGCTCTGTACTGACGCTCAGACGCGAAAGCATGGGGAGCGAACGGGATTAGATACCCCGGTAGTCC</w:t>
      </w:r>
    </w:p>
    <w:p w14:paraId="0296D3CA">
      <w:pPr>
        <w:rPr>
          <w:rFonts w:hint="eastAsia"/>
        </w:rPr>
      </w:pPr>
      <w:r>
        <w:rPr>
          <w:rFonts w:hint="eastAsia"/>
        </w:rPr>
        <w:t>&gt;OTU013178</w:t>
      </w:r>
    </w:p>
    <w:p w14:paraId="24F2D7C0">
      <w:pPr>
        <w:rPr>
          <w:rFonts w:hint="eastAsia"/>
        </w:rPr>
      </w:pPr>
      <w:r>
        <w:rPr>
          <w:rFonts w:hint="eastAsia"/>
        </w:rPr>
        <w:t>CCTACGGGTGGCTGCAGTGAGGGATATTGCGCAATGGGCGAAAGCCTGACGCAGCGACGCCGCGTGGGTGATGAAGGTCTTCGGATCGTAAAACCCTTTTCTGCGTGACGATGATGACGGTAGCGCAGGAATAAGTGTCGGCTAACTACGTGCCAGCAGCCGCGGTAAAACGTAGGACGCAAACGTTATCCGGAATTACTGGGCGTAAAGCGCGCGCAGGTGGGTGTGCAAGTCGGAAGTGAAATCTTGAGGCTCAACCGGGGAACTGCGTCTGATACTGGGTGGCTTGAATTCGGGAGAGGGATGCGGAATTCCAGGTGTAGCGGTGAAATGCGTAGATATCCGGAGGAACACCAGTGGCGAAGGCGACCCGCTGGGTCACACCTGACACTGAGACGCGACAGCATGGGGAGCGAACGGGATTAGATACCCGTGTAGTCC</w:t>
      </w:r>
    </w:p>
    <w:p w14:paraId="658638C3">
      <w:pPr>
        <w:rPr>
          <w:rFonts w:hint="eastAsia"/>
        </w:rPr>
      </w:pPr>
      <w:r>
        <w:rPr>
          <w:rFonts w:hint="eastAsia"/>
        </w:rPr>
        <w:t>&gt;OTU013179</w:t>
      </w:r>
    </w:p>
    <w:p w14:paraId="1B5BE233">
      <w:pPr>
        <w:rPr>
          <w:rFonts w:hint="eastAsia"/>
        </w:rPr>
      </w:pPr>
      <w:r>
        <w:rPr>
          <w:rFonts w:hint="eastAsia"/>
        </w:rPr>
        <w:t>CCTACGGGTGGCTGCAGTGGGGAATCTTGCGCAATGGGCGAAAGCCTGAACGAGCGACGCCGCGTGCGGGATGAAGGCCCTCGGGTTGTAAACCGCTGTCGAGGGGGAGAAAGCCGGGGTCACACCCGGTTGATCGATCCCTGGAGGAAGGACGGGCTAAGTTCGTGCCAGCAGCCGCGGTAAGACGAACCGTCCTAACGTTGTTCGGATTCACTGGGCTTAAAGGGCGCGTAGGCGGCGGGCCAAGTCAGGGGTGAAATCTTTCGGCTCAACCGGAAAAGGGCCCCTGATACTGGCGCGCTGGAGGGAGGCAGGGGCAGTCGGAACTTCCGGTGGAGCGGTGAAATGCGTAGATATCGGAAGGAACGCCGGTGGCGAAAGCGGACTGCTGGACCTCTTCTGACGCTGAGGCGCGAAAGCCAGGGGAGCAAACGGGATTAGATACCCCAGTAGTCC</w:t>
      </w:r>
    </w:p>
    <w:p w14:paraId="433453C0">
      <w:pPr>
        <w:rPr>
          <w:rFonts w:hint="eastAsia"/>
        </w:rPr>
      </w:pPr>
      <w:r>
        <w:rPr>
          <w:rFonts w:hint="eastAsia"/>
        </w:rPr>
        <w:t>&gt;OTU013180</w:t>
      </w:r>
    </w:p>
    <w:p w14:paraId="4C6DF0A3">
      <w:pPr>
        <w:rPr>
          <w:rFonts w:hint="eastAsia"/>
        </w:rPr>
      </w:pPr>
      <w:r>
        <w:rPr>
          <w:rFonts w:hint="eastAsia"/>
        </w:rPr>
        <w:t>CCTACGGGTGGCTGCAGTCGAGAATCTTCGGCAATGGGCGCAAGCCTGACCGAGCGACGCCGCGTGCGGGATTAAGGCCTTCGGGTTGTAAACCGCTGTCAGTGGGGTGGAAATCGGTTGGGGTTCTCCCCTTCCGTTGACCTAACCGCAGAGGAAGGGCCGGCTAATCTCGTGCCAGCAGCCGCGGTAATACGAGAGGCCCAAACGTTATTCGGAATTACTGGGCTTAAAGAGTTCGTAGGCGGCGCGGAAAGTAGGGTGTGAAAGCCCTCGGCTCAACCGAGGAATTGCGCTCTAAACTGCCGTGCTCGAGGGACCTAGAGGTAAGCAGAACTGATGGTGGAGCGGTGAAATGCGTTGATATCATCAGGAATACCGGAGGCGAAGGCGGCTTACTGGGGGTCTTCTGACGCTGAGGAACGAAAGCCAGGGGAGCGAACGGGATTAGATACCCGAGTAGTCC</w:t>
      </w:r>
    </w:p>
    <w:p w14:paraId="19E80E76">
      <w:pPr>
        <w:rPr>
          <w:rFonts w:hint="eastAsia"/>
        </w:rPr>
      </w:pPr>
      <w:r>
        <w:rPr>
          <w:rFonts w:hint="eastAsia"/>
        </w:rPr>
        <w:t>&gt;OTU013181</w:t>
      </w:r>
    </w:p>
    <w:p w14:paraId="44BB9D02">
      <w:pPr>
        <w:rPr>
          <w:rFonts w:hint="eastAsia"/>
        </w:rPr>
      </w:pPr>
      <w:r>
        <w:rPr>
          <w:rFonts w:hint="eastAsia"/>
        </w:rPr>
        <w:t>CCTACGGGGGGCAGCAGTAGGGAATTTTCCACAATGGGGGCAACCCTGATGGAGCAACGCCGCGTGCAGGATGAAGGCCTTCGGGTTGTAAACTGCTTTTATTTGTGATGATTTTGACAGTAACAAATGAATAAGGATCGGCTAACTCCGTGCCAGCAGCCGCGGTCATACGGAGGATCCAAGCGTTACCCGGAATTACTGGGCGTAAAGAGTTGCGTAGGCGGCATGTTATGTCAGGTGTGAAATCTTGAGGCTCAACCTCGAGGCTATGCCTGAAACTGACAAGCTAGAGCATGAGAGGGGTACCTGGAATTCCTGGTGTAGGAGTGAAATCCGTAGATATCAGGAGGAACACCAATGGCGTAGGCAGGGTACTGGCTCATTGCTGACGCTCAGGCACGAAAGCGTGGGGAGCGAACGGGATTAGATACCCCAGTAGTCC</w:t>
      </w:r>
    </w:p>
    <w:p w14:paraId="0821A89F">
      <w:pPr>
        <w:rPr>
          <w:rFonts w:hint="eastAsia"/>
        </w:rPr>
      </w:pPr>
      <w:r>
        <w:rPr>
          <w:rFonts w:hint="eastAsia"/>
        </w:rPr>
        <w:t>&gt;OTU013182</w:t>
      </w:r>
    </w:p>
    <w:p w14:paraId="3B310CC9">
      <w:pPr>
        <w:rPr>
          <w:rFonts w:hint="eastAsia"/>
        </w:rPr>
      </w:pPr>
      <w:r>
        <w:rPr>
          <w:rFonts w:hint="eastAsia"/>
        </w:rPr>
        <w:t>CCTACGGGGGGCTGCAGTAGGGAATCTTCCGCAATGGGCGCAAGCCTGACGGAGCGACGCCGCGTGTGGGATGAAGGCCTTCGGGTTGTAAACCACTGTCAGTGGGGAGCAAATGCATCGGGGTTCTCCCCGGTGTTTGAGCGATCCGCAGAGGAAGCACAGGCTAATTCCGTGCCAGCAGCCGCGGTAATACGGAATGTGCAAACGTTATTCGGAATTACTGGGCGTAAAGCGCGTGTAGGCGGACTGGTAAGTCGGACGTGAAATCCCTGGGCTCAACCCAGGAACTGCATCCGAAACTATTAGTCTGGAGTGGTGGAGAGGGAAGCAGAATTCCTGGTGTAGCGGTGAAATGCGTAGATATCGGAAGGAACGTCAATGGCGAAGGCAGCCACCTGGCCTAATACTGACGCTGAGGCGCGAAAGCGTGGGGAGCGAACAGGATTAGATACCCGGGTAGTCC</w:t>
      </w:r>
    </w:p>
    <w:p w14:paraId="4A3DC0CE">
      <w:pPr>
        <w:rPr>
          <w:rFonts w:hint="eastAsia"/>
        </w:rPr>
      </w:pPr>
      <w:r>
        <w:rPr>
          <w:rFonts w:hint="eastAsia"/>
        </w:rPr>
        <w:t>&gt;OTU013183</w:t>
      </w:r>
    </w:p>
    <w:p w14:paraId="7FDFFC06">
      <w:pPr>
        <w:rPr>
          <w:rFonts w:hint="eastAsia"/>
        </w:rPr>
      </w:pPr>
      <w:r>
        <w:rPr>
          <w:rFonts w:hint="eastAsia"/>
        </w:rPr>
        <w:t>CCTACGGGTGGCTGCAGTGGGGAATATTGGACAATGGGGGCAACCCTGATCCAGCCATGCCGCGTGAGTGATGAAGGCCTTAGGGTTGTAAAGCTCTTTCAGTGGGGAAGATAATGACGGTACCCACAGAAGAAGCCCCGGCTAACTTCGTGCCAGCAGCCGCGGTAATACGAAGGGGGCTAGCGTTGTTCGGAATTACTGGGCGTAAAGCGCGCGTAGGTGGACTGACAAGTCAGGGGTGAAAGCCTGGAGCTTAACTCCAGAACTGCCCTTGATACTGTCAGTCTTGAGGATGGGAGAGGTGAGTGGAACTGCGAGTGTAGAGGTGAAATTCGTAGATATTCGCAAGAACACCAGTGGCGAAGGCGGCTCACTGGCCCATTTCTGACGCTGAGGCGCGAAAGCGTGGGGAGCAAACAGGATTAGATACCCCGGTAGTCC</w:t>
      </w:r>
    </w:p>
    <w:p w14:paraId="363AA26F">
      <w:pPr>
        <w:rPr>
          <w:rFonts w:hint="eastAsia"/>
        </w:rPr>
      </w:pPr>
      <w:r>
        <w:rPr>
          <w:rFonts w:hint="eastAsia"/>
        </w:rPr>
        <w:t>&gt;OTU013184</w:t>
      </w:r>
    </w:p>
    <w:p w14:paraId="334E17D6">
      <w:pPr>
        <w:rPr>
          <w:rFonts w:hint="eastAsia"/>
        </w:rPr>
      </w:pPr>
      <w:r>
        <w:rPr>
          <w:rFonts w:hint="eastAsia"/>
        </w:rPr>
        <w:t>CCTACGGGAGGCAGCAGCGAGGAATATTGCACAATGGACGCAAGTCTGATGCAGTAACGCCGCGTGGGGGAAGAAGACCTTCGGGTTGTAAACCTCTTTTATAGAGGACGAGTGAGGACGGTACTCTAGGAATAAGTCTCGGCTAACTACGTGCCAGCAGCCGCGGTAAGACGTAGGAGGCGAGCGTTATCCGGATTCACTGGGCGTAAAGCGTGCGCAGGCGGCTTTGCAAGACAGATGTGAAATCCCCGGGCTTAACCTGGGAACTGCGTTTGAAACTGGAAGGCTTGAGTGTGGCAGAGGGGGGTAGAATTCCACGTGTAGCAGTGAAATGCGTAGATATTGGGAAGAACACCGATGGCGAAGGCAGCTCTCTGGACCGACACTGACGCTGAGGCGCGAAAGCGTGGGGAGCAAACAGGATTAGATACCCCGGTAGTCC</w:t>
      </w:r>
    </w:p>
    <w:p w14:paraId="35714003">
      <w:pPr>
        <w:rPr>
          <w:rFonts w:hint="eastAsia"/>
        </w:rPr>
      </w:pPr>
      <w:r>
        <w:rPr>
          <w:rFonts w:hint="eastAsia"/>
        </w:rPr>
        <w:t>&gt;OTU013185</w:t>
      </w:r>
    </w:p>
    <w:p w14:paraId="41733E53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TCGGGTTGTAAAGCACTTTTGTCCGGAAAGAAAAGCTTTCGGTTAATACCCGGAAGTCCTGACGGTACCGGAAGAATAAGCACCGGCTAACTTCGTGCCAGCAGCCGCGGTAAAACGTAGGAGGCGAGCGTTATCCGGATTTACTGGGTGTAAAGCGCGTGCAGGCGGTCGGCGAAGTTGGATGTGAAAGCTCCTGGCTCAACTGGGAGAGGTCGTTCAAAACTGGTCGACTGGAGAGCAGTAGGGGAAGGTGGAATTCCGGGTGTAGTGGTGAAATGCGTAGATATCGTTTGGAACGCCAATGGTGAAAACAGGTAGCTGGGGGTGTGCTGACACTGAGACACGAAAGCCAGGGGAGCAAACGGGATTAGATACCCCAGTAGTCC</w:t>
      </w:r>
    </w:p>
    <w:p w14:paraId="289E7415">
      <w:pPr>
        <w:rPr>
          <w:rFonts w:hint="eastAsia"/>
        </w:rPr>
      </w:pPr>
      <w:r>
        <w:rPr>
          <w:rFonts w:hint="eastAsia"/>
        </w:rPr>
        <w:t>&gt;OTU013186</w:t>
      </w:r>
    </w:p>
    <w:p w14:paraId="7B434C8E">
      <w:pPr>
        <w:rPr>
          <w:rFonts w:hint="eastAsia"/>
        </w:rPr>
      </w:pPr>
      <w:r>
        <w:rPr>
          <w:rFonts w:hint="eastAsia"/>
        </w:rPr>
        <w:t>CCTACGGGTGGCTGCAGTGGGGAATCTTGCGCAATGGACGAAAGTCTGACGCAGCCACGCCGCGTGAGTGAAGAAGGCCTTCGGGTTGTAAAGCTCTGTCGTGTGGGACGAAAAGCATTAGGGTGAATAGCCCTAGTGCCTGACGGTACCATGAAAGGAAGCACCGGCTAACTCTGTGCCAGCAGCCGCGGTAATACAGAGGGTGCAAGCGTTGCTCGGAATTATTGGGCGTAAAGGGCAGGTAGGTGGTCCTATTTGTCTGGGGTGAAATCCCTGAGCTTAACTCAGGAAGTGCCTCAGAAACGGTAGGACTAGAGTCTTAGAGAGGTTCGTGGAATTCCCGGTGTAGCGGTGAAATGCGCAGATATCAGGAGGAACACCGGTGGCGAAGGCGGGTCTCTGGGCCGATACTGACGCTGAGGAGCGAAAGCGTGGGGAGCGAACAGGATTAGATACCCCGGTAGTCC</w:t>
      </w:r>
    </w:p>
    <w:p w14:paraId="1C6D6DAF">
      <w:pPr>
        <w:rPr>
          <w:rFonts w:hint="eastAsia"/>
        </w:rPr>
      </w:pPr>
      <w:r>
        <w:rPr>
          <w:rFonts w:hint="eastAsia"/>
        </w:rPr>
        <w:t>&gt;OTU013187</w:t>
      </w:r>
    </w:p>
    <w:p w14:paraId="576F0B43">
      <w:pPr>
        <w:rPr>
          <w:rFonts w:hint="eastAsia"/>
        </w:rPr>
      </w:pPr>
      <w:r>
        <w:rPr>
          <w:rFonts w:hint="eastAsia"/>
        </w:rPr>
        <w:t>CCTACGGGCGGCAGCAGCGAGGAATCTTGGGCAATGGGCGAAAGCCTGACCCAGCGACGCCGCGTGGAGGATGAAGGCCTTCGGGTTGTAAACTCCTTTTGCCGGGGAAGAAGTTCTGACGGTACCCGGCGAATAAGCCACGGCTAACTACGTGCCAGCAGCCGCGGTAATACGTAGGTGGCAAGCGTTGTTCGGAATCACTGGGCGTAAAGCGCACGCAGGCGGATCGTTAAGTCAGGGGTGAAATCCCGAGGCTCAACCTCGGAACTGCCTTTGATACTGGCGATCTTCGAGTCCGGGAGAGGTGAGTGGAACTCCGAGTGTAGAGGTGAAATTCGTAGATATTCGGAAGAACACCAGTGGCGAAGGCGACTCGCTGGACAGACATTGACGCTGAGGTGCGAAAGCGTGGGGAGCAAACAGGATTAGATACCCGTGTAGTCC</w:t>
      </w:r>
    </w:p>
    <w:p w14:paraId="6E8CE49E">
      <w:pPr>
        <w:rPr>
          <w:rFonts w:hint="eastAsia"/>
        </w:rPr>
      </w:pPr>
      <w:r>
        <w:rPr>
          <w:rFonts w:hint="eastAsia"/>
        </w:rPr>
        <w:t>&gt;OTU013188</w:t>
      </w:r>
    </w:p>
    <w:p w14:paraId="59B5321F">
      <w:pPr>
        <w:rPr>
          <w:rFonts w:hint="eastAsia"/>
        </w:rPr>
      </w:pPr>
      <w:r>
        <w:rPr>
          <w:rFonts w:hint="eastAsia"/>
        </w:rPr>
        <w:t>CCTACGGGAGGCTGCAGTGGGGAATTTTCCGCAATGGGCGAAAGCCTGACGGAGCAATGCCGCGTGGAGGTAGAAGGCCTACGGGTCGTGAACTTCTTTTCCCGGAGAAGAAGCAATGACGGTATCTGGGGAATAAGCATCGGCTAACTCTGTGCCAGCAGCCGCGGTAATACAGAGGATGCAAGCGTTATCCGGAATGATTGGGCGTAAAGCGTCTGTAGGCGGTTTTGTAAGTCAGTGGTGAAAGCCCATCGCTCAACGGTGGAACGGCCATTGATACTGCAAGACTTGAATTATTGGGAAGGCAGCTGACGAAACTGTAACTGACACTGAGGCTCGAAAGTGTGGGGATCAAACAGGATTAGATACCCCTGTAGTCC</w:t>
      </w:r>
    </w:p>
    <w:p w14:paraId="0B212672">
      <w:pPr>
        <w:rPr>
          <w:rFonts w:hint="eastAsia"/>
        </w:rPr>
      </w:pPr>
      <w:r>
        <w:rPr>
          <w:rFonts w:hint="eastAsia"/>
        </w:rPr>
        <w:t>&gt;OTU013189</w:t>
      </w:r>
    </w:p>
    <w:p w14:paraId="455289EF">
      <w:pPr>
        <w:rPr>
          <w:rFonts w:hint="eastAsia"/>
        </w:rPr>
      </w:pPr>
      <w:r>
        <w:rPr>
          <w:rFonts w:hint="eastAsia"/>
        </w:rPr>
        <w:t>CCTACGGGCGGCAGCAGTGGGGAATCTTGGACAATGGGCGAAAGCCTGATCCAGCCATGCCGCGTGGAGGATGACGGTTTTTGGATTGTAAACTCCTTTTCTGTGGGAAGAGCAAGGACGGTACCACAGGAATAAGTCACGGCTAACTACGTGCCAGCAGCCGCGGTAATACAGAGACTGCAAGCGTTATTCGGATTCACTGGGCGTAAAGGGTGTGTAGGTGGTTGAATAAGTTAGGTGTGAAATTCCTGGGCTTAACCTGGGACAGTCGCTTAATACTGTTTAGCTAGAGTACTAGAGAGGATAGTGGAATTTCCAGTGTAGCGGTGAAATGCGTAGATATTGGAAGGAACATCAGTGGCGAAGGCGACTATCTGGATAGATACTGACACTGAAACACGAAAGCATGGGGAGCAAACAGGATTAGATACCCCTGTAGTCC</w:t>
      </w:r>
    </w:p>
    <w:p w14:paraId="395F499D">
      <w:pPr>
        <w:rPr>
          <w:rFonts w:hint="eastAsia"/>
        </w:rPr>
      </w:pPr>
      <w:r>
        <w:rPr>
          <w:rFonts w:hint="eastAsia"/>
        </w:rPr>
        <w:t>&gt;OTU013190</w:t>
      </w:r>
    </w:p>
    <w:p w14:paraId="2B9E3CFD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TGGCTCCAACCTAATACGTTGGAGTGTGACGGTACCGGGTGAGGAAGCCCCGGCTAACTCTGTGCCAGCAGCCGCGGTAATACAGAGGGTGCAAGCGTTAATCGGAATTACTGGGCGTAAAGCGCGCGTAGGTGGTTCAGCAAGTTGGAGGTGAAATCCCCGGGCTCAACCTGGGGGCTGCGCTTGATACTGGTAGGCTTGAATGCGGGAGAGGATAGTGGAATTCCCTGTGTAGCGGTGAAATGCGTAGATATAGGAAGGAACACCAGTGGCGAAGGCGACCACCTGGACTGATACTGACACTGAGGTGCGAAAGCGTGGGGAGCAAACAGGATTAGATACCCCGGTAGTCC</w:t>
      </w:r>
    </w:p>
    <w:p w14:paraId="26AFF5C4">
      <w:pPr>
        <w:rPr>
          <w:rFonts w:hint="eastAsia"/>
        </w:rPr>
      </w:pPr>
      <w:r>
        <w:rPr>
          <w:rFonts w:hint="eastAsia"/>
        </w:rPr>
        <w:t>&gt;OTU013191</w:t>
      </w:r>
    </w:p>
    <w:p w14:paraId="35C7B544">
      <w:pPr>
        <w:rPr>
          <w:rFonts w:hint="eastAsia"/>
        </w:rPr>
      </w:pPr>
      <w:r>
        <w:rPr>
          <w:rFonts w:hint="eastAsia"/>
        </w:rPr>
        <w:t>CCTACGGGGGGCTGCAGTGGGGAATATTGGACAATGGGTGCGAGCCTGATCCAGCCATGCCGCGTGCAGGAAGACGGCCTTCTGGGTTGTAAACTGCTTTTGCCAGGGGATAAAAAGAGCGTGCGCGCTTTATTGAAGGTACCTGGTGAATAAGCCACGGCCAACTACGTGCCAGCAGCCGCGGTAATACGTAGGGGGCGAGCGTTGTCCGGAATTATTGGGCGTAAAGCGCGCGCAGGCGGTCCTTTAAGTCTGATGTGAAATCCCCGGGCTCAACCTGGGAACTGCATTCGAAACTGGCAGGCTAGAGTCTTGTAGAGGGGGGTAGAATTCCAGGTGTAGCGGTGAAATGCGTAGAGATCTGGAGGAATACCGGTGGCGAAGGCGGCCCCCTGGACAAAGACTGACGCTGAGGCGCGAAAGCCAGGGGAGCGAACGGGATTAGATACCCGGGTAGTCC</w:t>
      </w:r>
    </w:p>
    <w:p w14:paraId="0B82D5BA">
      <w:pPr>
        <w:rPr>
          <w:rFonts w:hint="eastAsia"/>
        </w:rPr>
      </w:pPr>
      <w:r>
        <w:rPr>
          <w:rFonts w:hint="eastAsia"/>
        </w:rPr>
        <w:t>&gt;OTU013192</w:t>
      </w:r>
    </w:p>
    <w:p w14:paraId="135177D0">
      <w:pPr>
        <w:rPr>
          <w:rFonts w:hint="eastAsia"/>
        </w:rPr>
      </w:pPr>
      <w:r>
        <w:rPr>
          <w:rFonts w:hint="eastAsia"/>
        </w:rPr>
        <w:t>CCTACGGGAGGCTGCAGTGGGGAATATTGGACAATGGGGGAAACCCTGATCCAGCGATGCCGCGTGGGTGAAGAAGGCCTGCGGGTTGTAAAGCCCTTTCAGTGGGGAAGAAAAACGGGGTGTGAACAGCGCTTCGTCTTGACGTTACCCACAGAAGAAGCACCGGCTAACTACGTGCCAGCAGCCGCGGTAATACGTAGGGTGCGAGCGTTGTCCGGAATTATTGGGCGTAAAGAGCTTGTAGGCGGTTTGTCGCGTCTGCCGTGAAATTTCGGGGCTCAACCCCGAACTTGCGGTGGGTACGGGCAGACTAGAGTGTGGTAGGGGAGACTGGAATTCCTGGTGTAGCGGTGAAATGCGCAGATATCAGGAGGAACACCGGTGGCGAAGGCGGTGCTCTGGGCCGGTACTGACGCTGAGGAGCGAAAGCGTGGGTAGCAAACAGGATTAGATACCCCTGTAGTCC</w:t>
      </w:r>
    </w:p>
    <w:p w14:paraId="5A05A435">
      <w:pPr>
        <w:rPr>
          <w:rFonts w:hint="eastAsia"/>
        </w:rPr>
      </w:pPr>
      <w:r>
        <w:rPr>
          <w:rFonts w:hint="eastAsia"/>
        </w:rPr>
        <w:t>&gt;OTU013193</w:t>
      </w:r>
    </w:p>
    <w:p w14:paraId="75898B1B">
      <w:pPr>
        <w:rPr>
          <w:rFonts w:hint="eastAsia"/>
        </w:rPr>
      </w:pPr>
      <w:r>
        <w:rPr>
          <w:rFonts w:hint="eastAsia"/>
        </w:rPr>
        <w:t>CCTACGGGGGGCAGCAGCGGGGAATATTGCACAATGGGCGAAAGCCTGATGCAGCGACGCCGCGTGAGTGACGAAGGCCTTAGGGTTGTAAAGCTCTTTTGCCGGAGAAGATAATGACGGTATCCGGAGAAGAAGCCCCGGCTAACTTCGTGCCAGCAGCCGCGGTAATACGAAGGGGGCTAGCGTTGCTCGGAATTACTGGGCGTAAAGGGCGCGTAGGCGGCTCGCTAAGTCGGATGTGAAAACCTGAGGCTCAACCTCGGGCGTGCGGTGGATACTGCCGGGCTAGAGGCAGGTAGGGGAGAGTGGAATTCCTGGTGTAGCGGTGAAATGCGCAGATATCAGGAGGAACACCGGTGGCGAAGGCGGCTCTCTGGGCCTGTCCTGACGCTGAGGCGCGAAAGCTGGGGGAGCGAACAGGATTAGATACCCGAGTAGTCC</w:t>
      </w:r>
    </w:p>
    <w:p w14:paraId="7AEBED3D">
      <w:pPr>
        <w:rPr>
          <w:rFonts w:hint="eastAsia"/>
        </w:rPr>
      </w:pPr>
      <w:r>
        <w:rPr>
          <w:rFonts w:hint="eastAsia"/>
        </w:rPr>
        <w:t>&gt;OTU013194</w:t>
      </w:r>
    </w:p>
    <w:p w14:paraId="08C3CA67">
      <w:pPr>
        <w:rPr>
          <w:rFonts w:hint="eastAsia"/>
        </w:rPr>
      </w:pPr>
      <w:r>
        <w:rPr>
          <w:rFonts w:hint="eastAsia"/>
        </w:rPr>
        <w:t>CCTACGGGGGGCTGCAGTGGGGAATATTGCGCAATGGGCGAAAGCCTGACGCAGCAACGCCGTGTGGGTGATGAAGGTTTTCGGATCGTAAAGCCCTGTCAGTGGGAAAGATGGTGGACGTTGCTAACAGTAGCGTTCATTGACGGTACCCGCAAAGGAAGCACTGGCTAACTCTGTGCCAGCAGCCGCGGTAAGACAGAGGTGCCAAGCGTTAGGCGGAATCACTGGGCTTAAAGCGTGTGTAGGCGGAATGGTAAGTACCTTGTGAAATCCCACGGCTCAACCGTGGAACTGCTTGGTATACTGCTTTTCTTGAGCCACTTAGGGGCAACCGGAACAAACGGTGGAGCGGTGAAATGCGTAGATATCGTTTGGAACGCCAATGGTGAAAACAGGTTGCTGGGAGTGTGCTGACGCTGAGACACGAAAGCCAGGGGAGCAAACGGGATTAGATACCCCAGTAGTCC</w:t>
      </w:r>
    </w:p>
    <w:p w14:paraId="041E3DD9">
      <w:pPr>
        <w:rPr>
          <w:rFonts w:hint="eastAsia"/>
        </w:rPr>
      </w:pPr>
      <w:r>
        <w:rPr>
          <w:rFonts w:hint="eastAsia"/>
        </w:rPr>
        <w:t>&gt;OTU013195</w:t>
      </w:r>
    </w:p>
    <w:p w14:paraId="1354099E">
      <w:pPr>
        <w:rPr>
          <w:rFonts w:hint="eastAsia"/>
        </w:rPr>
      </w:pPr>
      <w:r>
        <w:rPr>
          <w:rFonts w:hint="eastAsia"/>
        </w:rPr>
        <w:t>CCTACGGGGGGCAGCAGTGGGGAATCTTGCGCAATGGGCGAAAGCCTGACGCAGCGACGCCGCGTGGGGGAGGAAGCTCTTCGGAGTGTAAACCCCTGTCAGAGGGGAAGAATGGCCACTCGAGGAAATGCGGGTGGTTTGACGGTACCCTCAGAGGAAGCACCGGCTAACTCTGTGCCAGCAGCCGCGGTAATACAGAGGTGCCGAGCGTTAGGCGGAATCACTGGGCTTAAAGCGTGTGTAGGCGGACCGTTAAGTGCCTTGTGAAATCCCACGGCTCAACCGTGGAACTGCTGGGTATACTGGTTATCTTGAGCCACTTAGGGGCAACCGGAACAAATGGTGGAGCGGTGAAATGCGTAGATATCAGGAGGAACACCTGTGGTGTAGACGGCTTACTGGACCATGACTGACGCTGAGGCACGAAAGCGTGGGGAGCAAACAGGATTAGATACCCCGGTAGTCC</w:t>
      </w:r>
    </w:p>
    <w:p w14:paraId="280F6A08">
      <w:pPr>
        <w:rPr>
          <w:rFonts w:hint="eastAsia"/>
        </w:rPr>
      </w:pPr>
      <w:r>
        <w:rPr>
          <w:rFonts w:hint="eastAsia"/>
        </w:rPr>
        <w:t>&gt;OTU013196</w:t>
      </w:r>
    </w:p>
    <w:p w14:paraId="5EF3F5A5">
      <w:pPr>
        <w:rPr>
          <w:rFonts w:hint="eastAsia"/>
        </w:rPr>
      </w:pPr>
      <w:r>
        <w:rPr>
          <w:rFonts w:hint="eastAsia"/>
        </w:rPr>
        <w:t>CCTACGGGCGGCAGCAGTGGGGAATATTGCACAATGGGCGAAAGCCTGATGCAGCGACGCCGCGTGAGGGATGACGGCCTTCGGGTTGTAAACCTCTTTCGCCCAGGACGAAGCGAGAGTGACGGTACTGGGAGAAGAAGCACCGGCTGACTACGTGCCAGCAGCCGCGGTAATACGTAGGGGGCAAGCGTTGTCCGGAATTATTGGGCGTAAAGAGCGTGTAGGCGGTTTGGTAAGTCTGCCGTGAAAACCCGGGGCTCAACCCCGGGCGTGCGGTGGATACTGCCATGACTGGAGTCCGGTAGGGGGGTGTGGAATTCCCAGTGTAGCGGTGAAATGCGCAGATATTGGGAGGAACACCAATGGCGAAGGCAGCACCCTGGGCCGGTACTGACGCTGAGGAGCGAAAGCGTGGGGAGCAAACAGGATTAGATACCCGGGTAGTCC</w:t>
      </w:r>
    </w:p>
    <w:p w14:paraId="30951ED6">
      <w:pPr>
        <w:rPr>
          <w:rFonts w:hint="eastAsia"/>
        </w:rPr>
      </w:pPr>
      <w:r>
        <w:rPr>
          <w:rFonts w:hint="eastAsia"/>
        </w:rPr>
        <w:t>&gt;OTU013197</w:t>
      </w:r>
    </w:p>
    <w:p w14:paraId="5F4B2A19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TCGGGACGAAAAGCTTCAACCTAATACGTTGAAGTCTGACGGTACCGAGTGAGGAAGCCCCGGCTAACTCTGTGCCAGCAGCCGCGGTAATACGTAGGGCGCAAGCGTTGTCCGGAATTATTGGGCGTAAAGCGTGCGCAGGCGGCTATGCAAGACAGATGTGAAATCCCCGGGCTCAACCTGGGAACTGCATTTGTGACTGCATGGCTAGAGTACGGTAGAGGGGGATGGAATTCCGCGTGTAGCAGTGAAATGCGTAGAGATGTGGAGGAACACCGGTGGCGAAGGCGACATCCTGGACCGGTATTGACGCTGAGGCGCGAAAGCCAGGGGAGCAAACGGGATTAGATACCCCGGTAGTCC</w:t>
      </w:r>
    </w:p>
    <w:p w14:paraId="1EEBFDEC">
      <w:pPr>
        <w:rPr>
          <w:rFonts w:hint="eastAsia"/>
        </w:rPr>
      </w:pPr>
      <w:r>
        <w:rPr>
          <w:rFonts w:hint="eastAsia"/>
        </w:rPr>
        <w:t>&gt;OTU013198</w:t>
      </w:r>
    </w:p>
    <w:p w14:paraId="256B4FEE">
      <w:pPr>
        <w:rPr>
          <w:rFonts w:hint="eastAsia"/>
        </w:rPr>
      </w:pPr>
      <w:r>
        <w:rPr>
          <w:rFonts w:hint="eastAsia"/>
        </w:rPr>
        <w:t>CCTACGGGGGGCAGCAGTAGGGAATATTGGGCAATGGACGAGAGTCTGACCCAGCCATGCCGCGTGCAGGATGAAGGCCTTCTGGGTTGTAAACTGCTTTTATCTAGGAAGAAAAAACTCTTGCGAGAGGAACTGACGGTACTAGAGGAATAAGCACCGGCTAACTCCGTGCCAGCAGCCGCGGTAAGACGGAGGGTGCAAACGTTGTTCGGAATCACTGGGCGTAAAGCGCGCGCAGGCGGCCGTGTGAGCCCGGCGTGAAAGCCCCCAGCTTAACTGGGGGAGGCCGTTGGGGACCGCATGGCTCGAGGCCGGTAGGGGAGAGCGGAATTCCCGGTGTAGTGGTGGAATGCGTAGATATCAAGAGGAACACCTGAGGCGAAGGCGGGTTGCTAGGCTGACACTGACGCTGAGGCGCGAAAGCTAGGGTAGCAAACGGGATTAGATACCCGGGTAGTCC</w:t>
      </w:r>
    </w:p>
    <w:p w14:paraId="3704386F">
      <w:pPr>
        <w:rPr>
          <w:rFonts w:hint="eastAsia"/>
        </w:rPr>
      </w:pPr>
      <w:r>
        <w:rPr>
          <w:rFonts w:hint="eastAsia"/>
        </w:rPr>
        <w:t>&gt;OTU013199</w:t>
      </w:r>
    </w:p>
    <w:p w14:paraId="47097484">
      <w:pPr>
        <w:rPr>
          <w:rFonts w:hint="eastAsia"/>
        </w:rPr>
      </w:pPr>
      <w:r>
        <w:rPr>
          <w:rFonts w:hint="eastAsia"/>
        </w:rPr>
        <w:t>CCTACGGGGGGCAGCAGTGGGGAATATTGCACAATGGGCGCAAGCCTGATGCAGCAACGCCGCGTGAGCGATGAAGGCCTTCGGGTCGTAAAGCTCTGTTGTTAGGGAAGAACAAGTACGAGAGTAACTGCTCGTACCTTGACGGTACCTAACCAGAAAGCCACGGCTAACTACGTGCCAGCAGCCGCGGTAATACGTAGGTGGCAAGCGTTGTCCGGAATTATTGGGCGTAAAGCGCGCGCAGGCGGCGGTGTAAGCATGGCGTGAAAGCCCCAGGCTCAACTGCGGAGGGTCATTGGAAACTGGGAAGCTTGAGTGCAGAAGAGGAGAGTGGAATTCCACGTGTAGCGGTGAAATGCGTAGAGATGTGGAGGAACACCAGTGGCGAAGGCGACTTTCTGGGCTGTAACTGACGCTGAGGCACGAAAGCGTGGGGAGCGAACAGGATTAGATACCCCAGTAGTCC</w:t>
      </w:r>
    </w:p>
    <w:p w14:paraId="57A45012">
      <w:pPr>
        <w:rPr>
          <w:rFonts w:hint="eastAsia"/>
        </w:rPr>
      </w:pPr>
      <w:r>
        <w:rPr>
          <w:rFonts w:hint="eastAsia"/>
        </w:rPr>
        <w:t>&gt;OTU013200</w:t>
      </w:r>
    </w:p>
    <w:p w14:paraId="6459A5E1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CTAGGGTTGTAAAGCTCTTTCGACGGGGACGATAATGACGGTACCCGTAGAAGAAGCCCCGGCTAACTTCGTGCCAGCAGCCGCGGTAATACGAAGGGGGCTAGCGTTGTTCGGAATCACTGGGCGTAAAGCGCACGTAGGCGGCCAACTAAGTCACACGTGAAATCCCTCGGCTCAACCGGGGAACTGCGTGTGATACTGGATGGCTTGAGTTCGGGAGAGGGATGCGGAATTCCCGGTGTAGAGGTGAAATTCGTAGATATCGGGAGGAACACCAGTGGCGAAGGCGGCAACCTGGACCGATACTGACGCTGAGGTGCGAAAGCGTGGGGAGCAAACAGGATTAGATACCCCAGTAGTCC</w:t>
      </w:r>
    </w:p>
    <w:p w14:paraId="054E944B">
      <w:pPr>
        <w:rPr>
          <w:rFonts w:hint="eastAsia"/>
        </w:rPr>
      </w:pPr>
      <w:r>
        <w:rPr>
          <w:rFonts w:hint="eastAsia"/>
        </w:rPr>
        <w:t>&gt;OTU013201</w:t>
      </w:r>
    </w:p>
    <w:p w14:paraId="318B954D">
      <w:pPr>
        <w:rPr>
          <w:rFonts w:hint="eastAsia"/>
        </w:rPr>
      </w:pPr>
      <w:r>
        <w:rPr>
          <w:rFonts w:hint="eastAsia"/>
        </w:rPr>
        <w:t>CCTACGGGCGGCAGCAGTGGGGAATTTTGGACAATGGGCGAAAGCCTGATCCAGCCATGCCGCGTGAGTGAAGAAGGCCTTCGGGTTGTAAAGCTCTTTCGGCTGGGACGAAAAGGTCCGCGCTAACACCGCGGATCCATGACGGTACCAGCAGAAGAAGCACCGGCTAACTACGTGCCAGCAGCCGCGGTAATACGTAGGGTGCAGGCGTTAATCGGAATTACTGGGCGTAAAGCGTGCGCAGGCGGTTTGCTAAGAGAGATGTGAAAGCCCCGGGCTTAACCTGGGAATTGCGTTTGAAACTGTGTCGCTTGAGTTTAGCAGAGGGGGGTAGAATTCCACGTGTAGCAGTGAAATGCGTAGAGATGTGGAGGAACACCGATGGCGAAGGCAGCCCCCTGGGTCAATATTGACGCTCATGCACGAAAGCGTGGGGAGCAAACAGGATTAGATACCCTGGTAGTCC</w:t>
      </w:r>
    </w:p>
    <w:p w14:paraId="4911C585">
      <w:pPr>
        <w:rPr>
          <w:rFonts w:hint="eastAsia"/>
        </w:rPr>
      </w:pPr>
      <w:r>
        <w:rPr>
          <w:rFonts w:hint="eastAsia"/>
        </w:rPr>
        <w:t>&gt;OTU013202</w:t>
      </w:r>
    </w:p>
    <w:p w14:paraId="531DA792">
      <w:pPr>
        <w:rPr>
          <w:rFonts w:hint="eastAsia"/>
        </w:rPr>
      </w:pPr>
      <w:r>
        <w:rPr>
          <w:rFonts w:hint="eastAsia"/>
        </w:rPr>
        <w:t>CCTACGGGCGGCAGCAGTGGGGAATCTTGCGCAATGGGCGAAAGCCTGACGCAGCAACGCCGCGTGTGTGATGAAGGTCTTCGGATCGTAAAGCACTGTCGCGAGGGACGAATAAGGTACGGGCGAACAGTCCGTGCCGATGACGGTACCACAGGAAGAAGTCTCGGCTAACTACGTGCCAGCAGCCGCGGTAAAACGTAGGGGGCAAGCGTTGTCCGGATTTACTGGGCGTAAAGGGTGCGTAGGTGGTTTTGTAAGCGCGAGGTGAAAGGCAATAGCTCAACTATTGTAAGCCTTGCGAACTGTAAGACTTGAGTGCAGGAGAGGAAAGCGGAATTCCTAGTGTAGCGGTGAAATGCGTAGATATTAGGAGGAACACCAGTGGCGAAGGCGACTCACTGGACATGTATTGACGCTGAGGTGCGAAAGCGTGGGGAGCAAACAGGATTAGATACCCGTGTAGTCC</w:t>
      </w:r>
    </w:p>
    <w:p w14:paraId="0D398089">
      <w:pPr>
        <w:rPr>
          <w:rFonts w:hint="eastAsia"/>
        </w:rPr>
      </w:pPr>
      <w:r>
        <w:rPr>
          <w:rFonts w:hint="eastAsia"/>
        </w:rPr>
        <w:t>&gt;OTU013203</w:t>
      </w:r>
    </w:p>
    <w:p w14:paraId="4B83E898">
      <w:pPr>
        <w:rPr>
          <w:rFonts w:hint="eastAsia"/>
        </w:rPr>
      </w:pPr>
      <w:r>
        <w:rPr>
          <w:rFonts w:hint="eastAsia"/>
        </w:rPr>
        <w:t>CCTACGGGCGGCTGCAGTAGGGAATTTTCCACAATGGGCGAAAGCCTGATGGAGCAACGCCGCGTGCAGGAGGAAGGCCTTCGGGTTGTAAACTGCTTTTATGTGTGACGATTTTGACGGTAACACATGAATAAGGACCTGCTAACTACGTGCCAGCAGCCGCGGTCATACGTAGGGTCCAAGCGTTATCCGGAATCACTGGGCGTAAAGAGTTGCGTAGGTGGCGTCGCAAGTCGAGTGTGAAAGCCTCCAGCTCAACTGGAGAACTGCCATTGATACTGCCGGGCTTGAGTACAGACGAGGTTGGCGGAATTGATTGTGTAGCGGTGAAATGCGTAGATATCGGAAGGAACATCAGTGGCGAAGGCGACTTCCTGGCCCGATACTGACACTGAGGCGCGAAAGCGTGGGGAGCGAACAGGATTAGATACCCGTGTAGTCC</w:t>
      </w:r>
    </w:p>
    <w:p w14:paraId="29450DAE">
      <w:pPr>
        <w:rPr>
          <w:rFonts w:hint="eastAsia"/>
        </w:rPr>
      </w:pPr>
      <w:r>
        <w:rPr>
          <w:rFonts w:hint="eastAsia"/>
        </w:rPr>
        <w:t>&gt;OTU013204</w:t>
      </w:r>
    </w:p>
    <w:p w14:paraId="3DDAF1C1">
      <w:pPr>
        <w:rPr>
          <w:rFonts w:hint="eastAsia"/>
        </w:rPr>
      </w:pPr>
      <w:r>
        <w:rPr>
          <w:rFonts w:hint="eastAsia"/>
        </w:rPr>
        <w:t>CCTACGGGGGGCTGCAGCAAGGAATCTTCGGCAATGGGCGCAAGCCTGACCGAGCAACGCCGCGTGGAGGACGACGGCCTTCGGGTTGTAAACTCCTTTTCTGGGGGACGATACGGACGGTACCCCAGGAATCAGCCCCGGCTAACTCTGTGCCAGCAGCCGCGGTAATACAGAGGGGGCAAGCGTTGTCCGGATTTATTGGGCGTAAAGAGCTCGTAGGCGGCTGGTCACGTCGGATGTGAAAGCTCAAAGCTCAACCTGGAGACGCCACTCGATACTGGTCTGGCTAGAGTCCGGTAGGGGCGAACGGAATATCCGGTGTAGCGGTGAAATGCTTAGATATCGGGTGGAACACCAGTGGCGAAGGCGGTTCGCTGGGCCGGAACTGACGCTGAAGAACGAAAGCGTGGGTAGCAAACAGGATTAGATACCCGTGTAGTCC</w:t>
      </w:r>
    </w:p>
    <w:p w14:paraId="4DD51503">
      <w:pPr>
        <w:rPr>
          <w:rFonts w:hint="eastAsia"/>
        </w:rPr>
      </w:pPr>
      <w:r>
        <w:rPr>
          <w:rFonts w:hint="eastAsia"/>
        </w:rPr>
        <w:t>&gt;OTU013205</w:t>
      </w:r>
    </w:p>
    <w:p w14:paraId="65126CE9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TATTCACCTAATACGTGGGTATTTTGACGTTACCGACAGAATAAGCACCGGCTAACTTCGTGCCAGCAGCCGCGGTAATACAGAGGGTGCAAGCGTTAATCGGAATTACTGGGCGTAAAGCGCTCGTAGGCGGTCTGTCGCGTCGATCGTGAAAACTTGGGGCTTAACCCTGAGCTTGCGGTCGATACGGGCATGACTGGAGTTCGGCAGGGGAGACTGGAATTCCTGGTGTAGCGGTGGAATGCGTAGAGATCGGGAGGAACACCAGTGGCGAAGGCAGCCTTCTGGGCCAACACTGACGCTCATGCACGAAAGCGTGGGGAGCAAACAGGATTAGATACCCGTGTAGTCC</w:t>
      </w:r>
    </w:p>
    <w:p w14:paraId="0F261648">
      <w:pPr>
        <w:rPr>
          <w:rFonts w:hint="eastAsia"/>
        </w:rPr>
      </w:pPr>
      <w:r>
        <w:rPr>
          <w:rFonts w:hint="eastAsia"/>
        </w:rPr>
        <w:t>&gt;OTU013206</w:t>
      </w:r>
    </w:p>
    <w:p w14:paraId="219134DF">
      <w:pPr>
        <w:rPr>
          <w:rFonts w:hint="eastAsia"/>
        </w:rPr>
      </w:pPr>
      <w:r>
        <w:rPr>
          <w:rFonts w:hint="eastAsia"/>
        </w:rPr>
        <w:t>CCTACGGGTGGCTGCAGTAAGGAATATTGGTCAATGGGGGCAACCCTGAACCAGCCATGCCGCGTGCAGGATGACTGCCCTACGGGTTGTAAACTGCTTTTGTCAGGGAATAAACCTTTCCACGAGTGGGAAGCTGAATGTACCTGAAGAATAAGGATCGGCTAACTCCGTGCCAGCAGCCGCGGTAATACGGAGGATCCGAGCGTTATCCGGATTTATTGGGTTTAAAGGGTGCGTAGGCGGCCATTTAAGTCAGAGGTGAAATACGGCAGCTCAACTGTCGCAGTGCCTTTGATACTGAGTGGCTTGAATTCTGTTGAAGATGGCGGAATGAGACAAGTAGCGGTGAAATGCATAGATATGTCTCAGAACACCGATTGCGAAGGCAGCTGTCTAAGCAGCGATTGACGCTGATGCACGAAAGCGTGGGGATCGAACAGGATTAGATACCCCGGTAGTCC</w:t>
      </w:r>
    </w:p>
    <w:p w14:paraId="4FA5A376">
      <w:pPr>
        <w:rPr>
          <w:rFonts w:hint="eastAsia"/>
        </w:rPr>
      </w:pPr>
      <w:r>
        <w:rPr>
          <w:rFonts w:hint="eastAsia"/>
        </w:rPr>
        <w:t>&gt;OTU013207</w:t>
      </w:r>
    </w:p>
    <w:p w14:paraId="632C4E14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GCTCTGTTGTTAGGGAAGAACAAGTGCCGTTCAAATAGGGCGGCACCTTGACGGTACCTAACCAGAAAGCCACGGCTAACTACGTGCCAGCAGCCGCGGTAATACGAAGGGGACTAGCGTTGTTCGGAATCACTGGGCGTAAAGCGCACGTAGGTGGATTTGTAAGTCAGGGGTGAAATCCCGGGGCTCAACCTCGGAACTGCCTTTGATACTGCGAATCTTGAGTCCGATAGAGGTGGGTGGAATTCCTAGTGTAGAGGTGAAATTCGTAGATATTCGGAAGAACACCAGTGGCGAAGGCGACTCACTGGACACGTATTGACGCTGAGGTGCGAAAGCGTGGGGAGCGAACGGGATTAGATACCCCGGTAGTCC</w:t>
      </w:r>
    </w:p>
    <w:p w14:paraId="5E48A588">
      <w:pPr>
        <w:rPr>
          <w:rFonts w:hint="eastAsia"/>
        </w:rPr>
      </w:pPr>
      <w:r>
        <w:rPr>
          <w:rFonts w:hint="eastAsia"/>
        </w:rPr>
        <w:t>&gt;OTU013208</w:t>
      </w:r>
    </w:p>
    <w:p w14:paraId="6FB8E2C8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CAGGGAAGAAGCGAAAGTGACGGTACCTGCAGAAGAAGCGCCGGCTAACTACGTGCCAGCAGCCGCGGTAATACGTAGGGGGCAAGCGTTGTCCGGATTTATTGGGCGTAAAGGGCGCGTAGGTGGCCTGGCAAGCGTGTGGTGAAAGCCCGGGGCTCAACCCCGGGTCTGCCGTGCGAACTGCTATGGCTCGAGCACTGTAGAGGCAGGTAGAATTCCCGGTGTAGCGGTGGAATGCGTAGAGATCGGGAAGAACATCAGTGGCGAAGGCGGCCTGCTGGGCTGTTGCTGACGCTGAGGCGCGACAGCGTGGGGAGCAAACAGGATTAGATACCCCTGTAGTCC</w:t>
      </w:r>
    </w:p>
    <w:p w14:paraId="2BD8A5CA">
      <w:pPr>
        <w:rPr>
          <w:rFonts w:hint="eastAsia"/>
        </w:rPr>
      </w:pPr>
      <w:r>
        <w:rPr>
          <w:rFonts w:hint="eastAsia"/>
        </w:rPr>
        <w:t>&gt;OTU013209</w:t>
      </w:r>
    </w:p>
    <w:p w14:paraId="19A877E7">
      <w:pPr>
        <w:rPr>
          <w:rFonts w:hint="eastAsia"/>
        </w:rPr>
      </w:pPr>
      <w:r>
        <w:rPr>
          <w:rFonts w:hint="eastAsia"/>
        </w:rPr>
        <w:t>CCTACGGGAGGCTGCAGTGGGGAATTTTGCGCAATGGGCGAAAGCCTGACGCAGCAACGCCGCGTGGAGGATGAAGGTCCTTGGATTGTAAACTCCTGTCAGCAGGGAAGAAATGCGCCGACCTAATACGTCGGTGAGTTGACTGTACCTGCAGAGGAAGCCCCGGCTAACTACGTGCCAGCAGCCGCGGTAATACGTAGGTGGCGAGCGTTATCCGGAATTACTGGGCGTAAAGCGCACGCAGGCGGTCTTTTAAGTTTGACGTGAAAGCTCCCGGCTTAACTGGGAGAGGTCGTTGAAGACTGGAAGGCTTGAGGCAATGAGAGGGGTGTAGAATTCCCGGTGTAGTGGTGGAATGCGTAGATATCGGGGGGAATACCAGTGGCGAAAGCGGCACCCTAGCGTTAGCCTGACGCTCATGTGCGAAAGCGTGGGGAGCGAACGGGATTAGATACCCCTGTAGTCC</w:t>
      </w:r>
    </w:p>
    <w:p w14:paraId="2DB2B959">
      <w:pPr>
        <w:rPr>
          <w:rFonts w:hint="eastAsia"/>
        </w:rPr>
      </w:pPr>
      <w:r>
        <w:rPr>
          <w:rFonts w:hint="eastAsia"/>
        </w:rPr>
        <w:t>&gt;OTU013210</w:t>
      </w:r>
    </w:p>
    <w:p w14:paraId="68535974">
      <w:pPr>
        <w:rPr>
          <w:rFonts w:hint="eastAsia"/>
        </w:rPr>
      </w:pPr>
      <w:r>
        <w:rPr>
          <w:rFonts w:hint="eastAsia"/>
        </w:rPr>
        <w:t>CCTACGGGAGGCTGCAGCAAGGAATCTTCCGCAATGGGGGCAACCCTGACGGAGCAACGCCGCGTGGGGGATGACGCCCTTCGGGGTGTAAACCCCTTTTCTGCGGGAAGAAGGTGGGGCAACCCACTTGACGGTACCGCAGGAAGAAGGACCGGCTAACTACGTGCCAGCAGCCGCGGTAATACGTAGGGACCGAGCGTTGTCCGGATTCATTGGGCGTAAAGAGCTCGTAGGCGGCCACTCAAGTCGAATGTGAAACCTCGAGGCTCAACCTCGAGCCTGCATTCGATACTGGGCGGCTAGAGTCTGGTAGGGGGAAGTGGAATTTCCGGTGTAGCGGTGAAATGTGTAGATATCGGAAGGAACACCAGTGGCGAAGGCGACTTCCTGGACCAAGACTGACGCTGAGGCGCGAAAGCGTGGGGATCAAACAGGATTAGATACCCCAGTAGTCC</w:t>
      </w:r>
    </w:p>
    <w:p w14:paraId="58547A55">
      <w:pPr>
        <w:rPr>
          <w:rFonts w:hint="eastAsia"/>
        </w:rPr>
      </w:pPr>
      <w:r>
        <w:rPr>
          <w:rFonts w:hint="eastAsia"/>
        </w:rPr>
        <w:t>&gt;OTU013211</w:t>
      </w:r>
    </w:p>
    <w:p w14:paraId="1EB96D16">
      <w:pPr>
        <w:rPr>
          <w:rFonts w:hint="eastAsia"/>
        </w:rPr>
      </w:pPr>
      <w:r>
        <w:rPr>
          <w:rFonts w:hint="eastAsia"/>
        </w:rPr>
        <w:t>CCTACGGGCGGCTGCAGTAGGGAATTTTCCGCAATGGGCGAAAGCCTGACGGAGCAACGCCGCGTGAGGGATGAAGGTCTTCGGATCGTAAACCTTTGTCATTGAGGACGATAATGACGGTACTCGAGGAGGAAGCCCCGGCTAACTACGTGCCAGCAGCCGCGGTAACACGTAGGGGGCGAGCGTTGTCCGGAATTACTGGGCGTAAAGGGCGCGTAGGTGGCTTAGCAAGCGTGTGGTGAAAGCCCGGGGCTTAACCCCGGGTCTGCAGTCGATACGGGCAGGCTAGAGTTCGGTAGGGGAGTGCGGAATTCCCGGTGTAGCGGTGAAATGCGCAGATATCGGGAGGAACACCAGCGGCGAAGGCGGCACTCTGGGCTGGTACTGACGCTGAGGAGCGAAAGCATGGGGAGCGAACAGGATTAGATACCCTAGTAGTCC</w:t>
      </w:r>
    </w:p>
    <w:p w14:paraId="0BF146BE">
      <w:pPr>
        <w:rPr>
          <w:rFonts w:hint="eastAsia"/>
        </w:rPr>
      </w:pPr>
      <w:r>
        <w:rPr>
          <w:rFonts w:hint="eastAsia"/>
        </w:rPr>
        <w:t>&gt;OTU013212</w:t>
      </w:r>
    </w:p>
    <w:p w14:paraId="2A978FB4">
      <w:pPr>
        <w:rPr>
          <w:rFonts w:hint="eastAsia"/>
        </w:rPr>
      </w:pPr>
      <w:r>
        <w:rPr>
          <w:rFonts w:hint="eastAsia"/>
        </w:rPr>
        <w:t>CCTACGGGAGGCAGCAGTAGGGAATATTGGGCAATGGCGGAAACGCTGACCCAGCCATGCCGCGTGCAGGAAGAAGGCGCTCAGCGTTGTAAACTGCTTTTGTCCGGGAAGAACGACCTTTACGTGTAAAGGGAATGACGGTACCGGGTGAATAAGCACCGGCTAACTCCGTGCCAGCAGCCGCGGTAATACGGAGGGTGCAAGCGTTGTCCGGATTTATTGGGCGTAAAGAGCTCGTAGGCGGCTCGTCGCGTCGACCGTGAAAGCTTGGGGCTCAACTCCGAGATGCCATTCGATACGGGATGACTAGAGGTAGGTAGGGGAGATTGGAATTCCTGGTGTAGCGGTGAAATGCTTAGATATCGTCAAGAACACCTATAGCGAAGGCAGCTTACTAGGCTGTAACTGACGCTGAGGCACGAAAGTGTGGGGATCAAACAGGATTAGATACCCCAGTAGTCC</w:t>
      </w:r>
    </w:p>
    <w:p w14:paraId="028FDA83">
      <w:pPr>
        <w:rPr>
          <w:rFonts w:hint="eastAsia"/>
        </w:rPr>
      </w:pPr>
      <w:r>
        <w:rPr>
          <w:rFonts w:hint="eastAsia"/>
        </w:rPr>
        <w:t>&gt;OTU013213</w:t>
      </w:r>
    </w:p>
    <w:p w14:paraId="613CD997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TGGCTCCAACCTAATACGTTGGAGTGTGACGGTACCGGGTGAGGAAGCCCCGGCTAACTCTGTGCCAGCAGCCGCGGTAATACGTAGGGTGCGAGCGTTAATCGGAATTACTGGGCGTAAAGCGTGCGCAGGCGGTTTTGTAAGTCAGATGTGAAATCCCCGGGCTTAACCTGGGAACTGCGTTTGAAACTACAAGGCTAGAGTGTGGCAGAGGGGGGTGGAATTCCACGTGTAGCGGTGAAATGCGTAGATATGTGGAGGAACACCGATGGCGAAGGCAATCCCCTGGGCCTGCACTGACGCTCATGCACGAAAGCGTGGGGAGCAAACAGGATTAGATACCCCTGTAGTCC</w:t>
      </w:r>
    </w:p>
    <w:p w14:paraId="17F14A68">
      <w:pPr>
        <w:rPr>
          <w:rFonts w:hint="eastAsia"/>
        </w:rPr>
      </w:pPr>
      <w:r>
        <w:rPr>
          <w:rFonts w:hint="eastAsia"/>
        </w:rPr>
        <w:t>&gt;OTU013214</w:t>
      </w:r>
    </w:p>
    <w:p w14:paraId="58E1D055">
      <w:pPr>
        <w:rPr>
          <w:rFonts w:hint="eastAsia"/>
        </w:rPr>
      </w:pPr>
      <w:r>
        <w:rPr>
          <w:rFonts w:hint="eastAsia"/>
        </w:rPr>
        <w:t>CCTACGGGGGGCTGCAGTAAGGAATATTGCGCAATGGACGAAAGTCTGACGCAGCAACGCCGCGTGTAGGATGAAGGCCCTTTGGGTCGTAAACTACTGTAGCAGGGGAATAATAGCCACCTCGGGTGGTTTGAAGGTACCCTGAAAGTAAGCACCGGCTAACTACGTGCCAGCAGCCGCGGTAATACGTAGGGTGCAAGCGTTAATCGGAATTACTGGGCGTAAAGCGTGCGCAGGCGGTTGTGCAAGACAGATGTGAAATCCCCGGGCTTAACCTGGGAACTGCATTTGTGACTGCACGGCTAGAGTGTGTCAGAGGGGGGTGGAATTCCACGTGTAGCGGTGAAATGCGTAGAGATGTGGAGGAACACCAGTGGCGAAGGCGACTCTCTGGACCGGTATTGACGCTGAGGTGCGAAAGCGTGGGGAGCAAACAGGATTAGATACCCCAGTAGTCC</w:t>
      </w:r>
    </w:p>
    <w:p w14:paraId="539CC34C">
      <w:pPr>
        <w:rPr>
          <w:rFonts w:hint="eastAsia"/>
        </w:rPr>
      </w:pPr>
      <w:r>
        <w:rPr>
          <w:rFonts w:hint="eastAsia"/>
        </w:rPr>
        <w:t>&gt;OTU013215</w:t>
      </w:r>
    </w:p>
    <w:p w14:paraId="4052F9BA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GGCGGGGAAGATAATGACGGTACCCGCATAAGAAGCCCCGGCTAACTTCGTGCCAGCAGCCGCGGTAATACGAAGGGGGCTAGCGTTGCTCGGAATCACTGGGCGTAAAGGGCGCGTAGGCGGTCCCATAAGTGGGTGGTGAAAACTCCGGGCTTAACTTGGAGCCGGCCATTCAGACTGTGGGGCTAGAGAGTGGGAGAGGAGAGTGGAATTCCCGGTGTAGCGGTGAAATGCGTAGATATCGGGAGGAACACCGGTGGCGAAGGCGGCCCTCTGGACCACCACTGACGCTGAGGCGCGAAAGCCAGGGGAGCAAACAGGATTAGATACCCTTGTAGTCC</w:t>
      </w:r>
    </w:p>
    <w:p w14:paraId="2B77628E">
      <w:pPr>
        <w:rPr>
          <w:rFonts w:hint="eastAsia"/>
        </w:rPr>
      </w:pPr>
      <w:r>
        <w:rPr>
          <w:rFonts w:hint="eastAsia"/>
        </w:rPr>
        <w:t>&gt;OTU013216</w:t>
      </w:r>
    </w:p>
    <w:p w14:paraId="33FB5AA1">
      <w:pPr>
        <w:rPr>
          <w:rFonts w:hint="eastAsia"/>
        </w:rPr>
      </w:pPr>
      <w:r>
        <w:rPr>
          <w:rFonts w:hint="eastAsia"/>
        </w:rPr>
        <w:t>CCTACGGGTGGCAGCAGTGAGGGATATTGCGCAATGGACGAAAGTCTGACGGAGCAACGCCGCGTGAGCGAAGAAGGTCTTCGGATCGTAAAGCTCTGTTGTTAGGGAAGAACAAGTACCGTTCGAATAGGGCGGTACCGTGACGGTACCTAACCAGAAAGCCACGGCTAACTCTGTGCCAGCAGCCGCGGTAATACAGAGGGTGCGAGCGTTACTCGGAATTATTGGGCGTAAAGCGCGCGCAGGCGGTCGGGTAAGTCTGATGTTAAAGCCCGGGGCTCAACCCCGGTTCGCATTGGAAACTGCTCGACTTGAGTGCAGAAGAGAAGAGTGGAATTCCACGTGTAGCGGTGAAATGCGTAGAGATGTGGAGGAACACCAGTGGCGAAGGCGACTCTTTGGTCTGTAACTGACGCTGAGGCGCGAAAGCGTGGGGAGCAAACAGGATTAGATACCCGGGTAGTCC</w:t>
      </w:r>
    </w:p>
    <w:p w14:paraId="604047B3">
      <w:pPr>
        <w:rPr>
          <w:rFonts w:hint="eastAsia"/>
        </w:rPr>
      </w:pPr>
      <w:r>
        <w:rPr>
          <w:rFonts w:hint="eastAsia"/>
        </w:rPr>
        <w:t>&gt;OTU013217</w:t>
      </w:r>
    </w:p>
    <w:p w14:paraId="1DE12E44">
      <w:pPr>
        <w:rPr>
          <w:rFonts w:hint="eastAsia"/>
        </w:rPr>
      </w:pPr>
      <w:r>
        <w:rPr>
          <w:rFonts w:hint="eastAsia"/>
        </w:rPr>
        <w:t>CCTACGGGCGGCAGCAGTAGGGAATCTTCCGCAATGGGCGAAAGCCTGATGGAGCAACGCCGCGTGAGTGATGAAGGTTTTCGGATCGTAAAACTCTGTTGTTAGGGAAGAACACCCGGGAGAGGATCCCGGTTTGACGGTACCTAACGAGGAAGCCCCGGCTAACTACGTGCCAGCAGCCGCGGTAACACGTAGGGGGCAAGCGTTGTCCGGATTTATTGGGCGTAAAGGGCTCGTAGGCGGTTCGGCAAGTCGGGTGTGAAACCTCCAGGCTCAACCTGGAGTCGCCACTCGAAACTGCTGTGACTTGAGTCCGGTAGGGGAGCATGGAATTCCTGGTGTAGCGGTGGAATGCGCAGATATCAGGAGGAACACCAGTAGCGAAGGCGGTTCTCTGGGCCGGCACTGACGCTCATGCACGAAAGCGTGGGGAGCAAACAGGATTAGATACCCCGGTAGTCC</w:t>
      </w:r>
    </w:p>
    <w:p w14:paraId="0F9AE23C">
      <w:pPr>
        <w:rPr>
          <w:rFonts w:hint="eastAsia"/>
        </w:rPr>
      </w:pPr>
      <w:r>
        <w:rPr>
          <w:rFonts w:hint="eastAsia"/>
        </w:rPr>
        <w:t>&gt;OTU013218</w:t>
      </w:r>
    </w:p>
    <w:p w14:paraId="074271BB">
      <w:pPr>
        <w:rPr>
          <w:rFonts w:hint="eastAsia"/>
        </w:rPr>
      </w:pPr>
      <w:r>
        <w:rPr>
          <w:rFonts w:hint="eastAsia"/>
        </w:rPr>
        <w:t>CCTACGGGCGGCTGCAGTCGAGAATCTTCGGCAATGGGCGCAAGCCTGACCGAGCGACGCCGCGTGTGCGATGAAGGCCTTCGGGTTGTAAAGCACTGTCGAGGGGGATCAAAGCCAGGCGAAAGCCTGGCTTGAGAGATCCCTGGAGGAAGCACGGGCTAAGTTCGTGCCAGCAGCCGCGGTAAGACGAACCGTGCGAACGTTGTTCGGAATTACTGGGCGTAAAGCGCACGTAGGCGGCTTTGTAAGTTAGAGGTGAAAGCCCGGAGCTCAACTCCGGAATTGCCTTTAAGACTGCATCGCTAGAACGTTGGAGAGGTAAGTGGAATTCCGAGTGTAGCGGTGAAATGCGTAGATATTGGGAGGAACACCAGTGGCGAAGGCGGCTTTCTGGACTGTCCCTGACGCTGAGGCGCGAAAGCCAGGGGAGCGAACGGGATTAGATACCCCTGTAGTCC</w:t>
      </w:r>
    </w:p>
    <w:p w14:paraId="2F3152B0">
      <w:pPr>
        <w:rPr>
          <w:rFonts w:hint="eastAsia"/>
        </w:rPr>
      </w:pPr>
      <w:r>
        <w:rPr>
          <w:rFonts w:hint="eastAsia"/>
        </w:rPr>
        <w:t>&gt;OTU013219</w:t>
      </w:r>
    </w:p>
    <w:p w14:paraId="2A110EB3">
      <w:pPr>
        <w:rPr>
          <w:rFonts w:hint="eastAsia"/>
        </w:rPr>
      </w:pPr>
      <w:r>
        <w:rPr>
          <w:rFonts w:hint="eastAsia"/>
        </w:rPr>
        <w:t>CCTACGGGCGGCTGCAGTGGGGAATATTGGGCAATGGGCGAAAGCCTGACCCAGCGACGCCGCGTGGGTGATGAAGGCCTTCGGGTCGTAAAGCCCTGTCAGGAGGAAAGAACGATCTTGTGGTAAACATCCACGAGATGTGACGGTACCTCCGAAGGAAGCACCGGCCAATTCCGTGCCAGCAGCCGCGGTAAGACGGAAGGTGCAAGCGTTGCTCGGAATCACTGGGCGTAAAGGGTGCGTAGGCGGGATGGCAAGTCAGTCGTGAAATCTCTCGGCTCAACCGAGAAACGTCGGCTGATACTGCCGTTCTTGAGGGATGCAGAGGAGACTGGAATTCCCGGTGTAGCGGTGAAATGCGCAGATATCGGGAAGAACACCCGTGGCGAAGGCGGTTCTCTGGGACGGTACTGACGCTGAGACGCGAAAGCGTGGGGAGCGAACAGGATTAGATACCCTAGTAGTCC</w:t>
      </w:r>
    </w:p>
    <w:p w14:paraId="1AD8B222">
      <w:pPr>
        <w:rPr>
          <w:rFonts w:hint="eastAsia"/>
        </w:rPr>
      </w:pPr>
      <w:r>
        <w:rPr>
          <w:rFonts w:hint="eastAsia"/>
        </w:rPr>
        <w:t>&gt;OTU013220</w:t>
      </w:r>
    </w:p>
    <w:p w14:paraId="4009BD2A">
      <w:pPr>
        <w:rPr>
          <w:rFonts w:hint="eastAsia"/>
        </w:rPr>
      </w:pPr>
      <w:r>
        <w:rPr>
          <w:rFonts w:hint="eastAsia"/>
        </w:rPr>
        <w:t>CCTACGGGTGGCAGCAGTCGGGAATTTTGGGCAATGGGCGAAAGCCTGACCCAGCAACGCCGCGTGAGTGAAGAAGGCCTTCGGGTCGTAAAGCTCTGTCGTATGGGAATAACACAATGAATGTACCATGCAAGAAAGGATCGGCTAACTACGTGCCAGCAGCCGCGGTAATACGGAGGGGGCTAGCGTTGTTCGGAATTACTGGGCGTAAAGCGCGCGTAGGCGGCTTTGTAAGTCGGTTGTGAAATCCCCGGGCTTAACCTGGGAACTGCATCCGAGACTGCATAGCTAGAGTATGGGAGAGGGAGGTAGAATTCCACGTGTAGCAGTGAAATGCGTAGATATCGAGAGGAACACCTGCGGCGAAGGCGGGTTGCTGGGCTGACACTGACGCTGAAGCGCGAAAGCTAGGGGAGCGAACGGGATTAGATACCCCAGTAGTCC</w:t>
      </w:r>
    </w:p>
    <w:p w14:paraId="6671AAC2">
      <w:pPr>
        <w:rPr>
          <w:rFonts w:hint="eastAsia"/>
        </w:rPr>
      </w:pPr>
      <w:r>
        <w:rPr>
          <w:rFonts w:hint="eastAsia"/>
        </w:rPr>
        <w:t>&gt;OTU013221</w:t>
      </w:r>
    </w:p>
    <w:p w14:paraId="28EE6236">
      <w:pPr>
        <w:rPr>
          <w:rFonts w:hint="eastAsia"/>
        </w:rPr>
      </w:pPr>
      <w:r>
        <w:rPr>
          <w:rFonts w:hint="eastAsia"/>
        </w:rPr>
        <w:t>CCTACGGGGGGCTGCAGTGGGGAATATTGCGCAATGGGCGAAAGTCTGACGCAGCGACGCCGCGTGTGGGATGACGGTCTTCGGATTGTAAACCACTGTCGGGAGGGACGAATACGCCGCAAGGCGGGTGACGGTACCTCCAAAGGAAGCTCCGGCTAACTCCGTGCCAGCAGCCGCGGTAATACGGGGGGAGCAAGCGTTGTTCGGATTTACTGGGCGTAAAGGGCGCGTAGGCGGTCAGCACAAGTCAGTTGTGAAATCTCCGAGCTTAACTCGGAAAGGTCAACTGATACTGTGCGACTAGAGTGCAGAAGGGGCAACTGGAATTCTTGGTGTAGCGGTGAAATGCGTAGATATCAAGAGGAACACCGGTGGCGAAGGCGGTTCTCTGGGCATGTCCTGACGCTGAGGAGCGAAAGTGTGGGGAGCGAACAGGATTAGATACCCCAGTAGTCC</w:t>
      </w:r>
    </w:p>
    <w:p w14:paraId="5521507A">
      <w:pPr>
        <w:rPr>
          <w:rFonts w:hint="eastAsia"/>
        </w:rPr>
      </w:pPr>
      <w:r>
        <w:rPr>
          <w:rFonts w:hint="eastAsia"/>
        </w:rPr>
        <w:t>&gt;OTU013222</w:t>
      </w:r>
    </w:p>
    <w:p w14:paraId="77F9014F">
      <w:pPr>
        <w:rPr>
          <w:rFonts w:hint="eastAsia"/>
        </w:rPr>
      </w:pPr>
      <w:r>
        <w:rPr>
          <w:rFonts w:hint="eastAsia"/>
        </w:rPr>
        <w:t>CCTACGGGTGGCAGCAGTGGGGAATATTGGACAATGGGCGCAAGCCTGATCCAGCAACGCCGCGTGGAGGACGAAGGTCTTCGGATCGTAAACTCCTGTCAGGCGGGACGAAGGCTTCCGTGCGAACAGTGCGGAAGCTTGACGGTACTGCCAGAGGAAGCCCCGGCTAACTCCGTGCCAGCAGCCGCGGTAATACGGAGGGGGCTAGCGTTATTCGGAATTATTGGGCGTAAAGGGCGCGTAGGCGGCCCGGTAAGTCAAAGGTGAAATCCCGGGGCTCAACTCCGGGTCGGCCATGCGAACTGGCGGGCTTGAGCACTGTAGAGGCAGGTGGAATTCCGGGTGTAGCGGTGGAATGCGTAGAGATCCGGAAGAACACCGGTGGCGAAGGCGGCATCCTGGACCGATATTGACGCTGATGCGCGAAAGCCAGGGGAGCAAACGGGATTAGATACCCCTGTAGTCC</w:t>
      </w:r>
    </w:p>
    <w:p w14:paraId="43C5962C">
      <w:pPr>
        <w:rPr>
          <w:rFonts w:hint="eastAsia"/>
        </w:rPr>
      </w:pPr>
      <w:r>
        <w:rPr>
          <w:rFonts w:hint="eastAsia"/>
        </w:rPr>
        <w:t>&gt;OTU013223</w:t>
      </w:r>
    </w:p>
    <w:p w14:paraId="58470C7C">
      <w:pPr>
        <w:rPr>
          <w:rFonts w:hint="eastAsia"/>
        </w:rPr>
      </w:pPr>
      <w:r>
        <w:rPr>
          <w:rFonts w:hint="eastAsia"/>
        </w:rPr>
        <w:t>CCTACGGGTGGCTGCAGTAGGGAATCTTCCGCAATGGGCGAAAGCCTGACGGAGCAACGCCGCGTGAGTGATGAAGGTTTTCGGGTCGTAAACCGCTGTTGCCCGGGACGAATGCCCCTTTCGAGGGGAGTGACGGTACCGGGTGAGGAAGCACCGGCTAACTCCGTGCCAGCAGCCGCGGTAATACGAAGGGGGCTAGCGTTACTCGGAATTACTGGGCGTAAAGGGCGCGTAGGCGGCCCTGTCAGTGAGGCGTGAAATTCCCGGGCTTAACCTGGGGACTGCGCTTCATACTGCGGGGCTTGAGGATGGAAGAGGGTCGTGGAATTCCCAGTGTAGCGGTGAAATGTGTAGAGATCGGGAGGAACACCGGTGGCGAAGGCGGGTCTCTGGCCACGCCCTGACGCTGAGGCGCGAAAGCGTGGGGAGCAAACGGGATTAGATACCCTGGTAGTCC</w:t>
      </w:r>
    </w:p>
    <w:p w14:paraId="32C9BCE3">
      <w:pPr>
        <w:rPr>
          <w:rFonts w:hint="eastAsia"/>
        </w:rPr>
      </w:pPr>
      <w:r>
        <w:rPr>
          <w:rFonts w:hint="eastAsia"/>
        </w:rPr>
        <w:t>&gt;OTU013224</w:t>
      </w:r>
    </w:p>
    <w:p w14:paraId="3F65A4CD">
      <w:pPr>
        <w:rPr>
          <w:rFonts w:hint="eastAsia"/>
        </w:rPr>
      </w:pPr>
      <w:r>
        <w:rPr>
          <w:rFonts w:hint="eastAsia"/>
        </w:rPr>
        <w:t>CCTACGGGTGGCTGCAGTAGGGAATCTTCGGCAATGGACGAAAGTCTGACCGAGCAACGCCGCGTGGAGGATGAAGGCCTTCGGATCGTAAACTCCTGTCGAATGGGACGAACAGATTGTGGGTTAACAGCCCGTGATCCTGACGGTACCGTTAAAGGAAACCCCGGCTAACTCCGTGCCAGCAGCCGCGGTAATACGGGGGGGGTAAGCGTTGTTCGGAATTACTGGGCGTAAAGGGCTCGTAGGCGGCCAACTAAGTCATACGTGAAATCCCTCGGCTCAACTGAGGAACTGCCTTTGAAACTGTCGGGCTTGAGGCCGGGAGGGGGTAGCGGAATTCCCAGTGTAGCGGTGAAATGCGTAGAGATTTGGAGGAACACCAGTGGCGAAGGCGACTTTCTGGTCTGTAACTGACGCTGAGGCGCGAAAGCGTGGGGAGCAAACAGGATTAGATACCCCAGTAGTCC</w:t>
      </w:r>
    </w:p>
    <w:p w14:paraId="654B80DA">
      <w:pPr>
        <w:rPr>
          <w:rFonts w:hint="eastAsia"/>
        </w:rPr>
      </w:pPr>
      <w:r>
        <w:rPr>
          <w:rFonts w:hint="eastAsia"/>
        </w:rPr>
        <w:t>&gt;OTU013225</w:t>
      </w:r>
    </w:p>
    <w:p w14:paraId="60B846FC">
      <w:pPr>
        <w:rPr>
          <w:rFonts w:hint="eastAsia"/>
        </w:rPr>
      </w:pPr>
      <w:r>
        <w:rPr>
          <w:rFonts w:hint="eastAsia"/>
        </w:rPr>
        <w:t>CCTACGGGAGGCAGCAGTGGGGAATATTGCGCAATGGGCGAAAGCCTGACGCAGCAACGCCGCGTGAGTGATGAAGGCCTTCGGGTCGTAAAGCTCTGTCGGAGGGAACGAACGTTCCTGGGGTTAACAGCCCCGGGAAGTGACGGTACCCTCAAAGGAAGCACCGGCTAACTCTGTGCCAGCAGCCGCGGTAAGACGGAGGGCGCAAGCGTTGTTCGGAATTACTGGGCGTAAAGCGCGGGCAGGTGGCTCGCTAAGTCTGCGGTGAAATCCCGGGGCTCAACTCCGGATATGCCGCGGATACTGGCGGGCTAGAGACTGGTAGAGGCGAGTGGAATTCCTGGTGTAGCGGTGGAATGCGTAGATATCGAGAGGAACACCAGTGGCGAAGGCGAGTCTCTAGACAACTCCTGACACTGAGGCTCGAAAGCGTGGGGAGCAAACAGGATTAGATACCCCAGTAGTCC</w:t>
      </w:r>
    </w:p>
    <w:p w14:paraId="4AFC75AE">
      <w:pPr>
        <w:rPr>
          <w:rFonts w:hint="eastAsia"/>
        </w:rPr>
      </w:pPr>
      <w:r>
        <w:rPr>
          <w:rFonts w:hint="eastAsia"/>
        </w:rPr>
        <w:t>&gt;OTU013226</w:t>
      </w:r>
    </w:p>
    <w:p w14:paraId="6486D436">
      <w:pPr>
        <w:rPr>
          <w:rFonts w:hint="eastAsia"/>
        </w:rPr>
      </w:pPr>
      <w:r>
        <w:rPr>
          <w:rFonts w:hint="eastAsia"/>
        </w:rPr>
        <w:t>CCTACGGGTGGCTGCAGTAGGGAATCTTCCGCAATGGACGAAAGTCTGACGGAGCAACGCCGCGTGAACGATGAAGGCCTTCGGGTCGTAAAGTTCTGTTGTTAGGGAAGAACAAGTACCAGAGTAACTGCTGGTACCTTGACGGTACCTAACCAGAAAGCCACGGCTAACTACGTGCCAGCAGCCGCGGTAATACAGAGGGTGCGAGCGTTAATCGGAATTACTGGGCGTAAAGCGTGCGTAGACGGCTATCTAAGTCGGGTGTGAAAGCCCCGGGCTCAACCGTGGAGGGTCATTGGAAACTGGGGGACTTGAGTACAGATGAGGTAGGCGGAATTGACGGTGTAGCGGTGAAATGCTTAGATATCGTCAAGAACACCTATAGCGAAGGCAGCTTACCAAGCTGTAACTGACACTGAGGCACGAAAGTGTGGGGATCAAACAGGATTAGATACCCGAGTAGTCC</w:t>
      </w:r>
    </w:p>
    <w:p w14:paraId="324C0255">
      <w:pPr>
        <w:rPr>
          <w:rFonts w:hint="eastAsia"/>
        </w:rPr>
      </w:pPr>
      <w:r>
        <w:rPr>
          <w:rFonts w:hint="eastAsia"/>
        </w:rPr>
        <w:t>&gt;OTU013227</w:t>
      </w:r>
    </w:p>
    <w:p w14:paraId="1DA2F920">
      <w:pPr>
        <w:rPr>
          <w:rFonts w:hint="eastAsia"/>
        </w:rPr>
      </w:pPr>
      <w:r>
        <w:rPr>
          <w:rFonts w:hint="eastAsia"/>
        </w:rPr>
        <w:t>CCTACGGGTGGCTGCAGTGGGGAATTTTCCGCAATGGGCGAAAGCCTGACGGAGCAATACCGCGTGAGGGAGGAAGGCTCTTGGGTTGTAAACCTCTTTTCTTTGGGAAGAAGCAAGTGACGGTACCAAAGGAATCAGCATCGGCTAACTCCGTGCCAGCAGCCGCGGTAATACGGAGGATGCAAGCGTTATCCGGAATCATTGGGCGTAAAGGGCGCGTAGGCGGCCACCGCAAGTCGACTGTGAAATCTCTGGGCTTAACCCAGAACGGTCAGCCGATACTGCGGGGCTAGAGTGCAGAAGGGGCAACTGGAATTCTCGGTGTAGCGGTGAAATGCGTAGATATAGGAAGGAACACCAGTGGCGAAGGCGACCACCTGGACTGATACTGACACTGAGGTGCGAAAGCGTGGGGAGCAAACAGGATTAGATACCCGTGTAGTCC</w:t>
      </w:r>
    </w:p>
    <w:p w14:paraId="326C99ED">
      <w:pPr>
        <w:rPr>
          <w:rFonts w:hint="eastAsia"/>
        </w:rPr>
      </w:pPr>
      <w:r>
        <w:rPr>
          <w:rFonts w:hint="eastAsia"/>
        </w:rPr>
        <w:t>&gt;OTU013228</w:t>
      </w:r>
    </w:p>
    <w:p w14:paraId="222D68C9">
      <w:pPr>
        <w:rPr>
          <w:rFonts w:hint="eastAsia"/>
        </w:rPr>
      </w:pPr>
      <w:r>
        <w:rPr>
          <w:rFonts w:hint="eastAsia"/>
        </w:rPr>
        <w:t>CCTACGGGGGGCTGCAGCGAGGAATATTGCACAATGGACGCAAGTCTGATGCAGTAACGCCGCGTGGGGGAAGAAGACCTTCGGGTTGTAAACCTCTTTTATGGAGGACGAGTGAGGACGGTACTCCAGGAATAAGTCTCGGCTAACTACGTGCCAGCAGCCGCGGTAATACGTAGGGGGCAAGCGTTGTCCGGATTTATTGGGCGTAAAGCGCGCGCAGGCGGCTTACTAAGTCTGATGTGAAAGCCCACGGCTCAACCGTGGAGGGCCATTGGAAACTGGTAAGCTTGAGTGTAGGAGAGGAGAGCGGAATTCCTGGTGTAGCGGTGAAATGCGTAGATATCAGGAGGAACACCCGTGGCGAAGGCGGCCCTCTGGTCCAGTACTGACACTCAAGTGCGAAAGCGTGGGGAGCAAACAGGATTAGATACCCGGGTAGTCC</w:t>
      </w:r>
    </w:p>
    <w:p w14:paraId="5E3E6EAE">
      <w:pPr>
        <w:rPr>
          <w:rFonts w:hint="eastAsia"/>
        </w:rPr>
      </w:pPr>
      <w:r>
        <w:rPr>
          <w:rFonts w:hint="eastAsia"/>
        </w:rPr>
        <w:t>&gt;OTU013229</w:t>
      </w:r>
    </w:p>
    <w:p w14:paraId="35E74423">
      <w:pPr>
        <w:rPr>
          <w:rFonts w:hint="eastAsia"/>
        </w:rPr>
      </w:pPr>
      <w:r>
        <w:rPr>
          <w:rFonts w:hint="eastAsia"/>
        </w:rPr>
        <w:t>CCTACGGGTGGCTGCAGTAGGGAATATTGGTCAATGGATGGAAGTCTGAACCAGCCATGCCGCGTGCAGGAAGAAGGCCTTCTGGGTTGTAAACTGCTTTTGCCAGGGGCTAAAACGCCCATGCGTGGGAAATTGAAAGTACCTGGTGAATAAGCCACGGCTAACTACGTGCCAGCAGCCGCGGTAATACGTAGGTGGCAAGCGTTGTCCGGATTTATTGGGCGTAAAGAGCGCGCAGGTGGCGGCATAAGGCTGTGGTGAAAGTCTGGGGCTCAACTCCAGATCGGCCGCGGCGACTGTGTCGCTTGGGCACCGTAGAGGCAGATGGAATTCCGGGTGTAGCGGTGGAATGCGTAGAGATCCGGAAGAACACCCATGGCGAAGGCAGCTCTCTGGGACGGTACTGACGCTGAGACGCGAAAGCGTGGGGAGCGAACAGGATTAGATACCCCGGTAGTCC</w:t>
      </w:r>
    </w:p>
    <w:p w14:paraId="3BF8F8CE">
      <w:pPr>
        <w:rPr>
          <w:rFonts w:hint="eastAsia"/>
        </w:rPr>
      </w:pPr>
      <w:r>
        <w:rPr>
          <w:rFonts w:hint="eastAsia"/>
        </w:rPr>
        <w:t>&gt;OTU013230</w:t>
      </w:r>
    </w:p>
    <w:p w14:paraId="77BACDF9">
      <w:pPr>
        <w:rPr>
          <w:rFonts w:hint="eastAsia"/>
        </w:rPr>
      </w:pPr>
      <w:r>
        <w:rPr>
          <w:rFonts w:hint="eastAsia"/>
        </w:rPr>
        <w:t>CCTACGGGAGGCAGCAGTAGGGAATCTTCCGCAATGGACGAAAGTCTGACGGAGCAACGCCGCGTGAGTGAAGAAGGTTTTCGGATCGTAAAGCTCTGTTGTCAGGGAAGAACAAGTACCGGAGTCACTGCCGGTACCTTGACGGTACCTGACCAGAAAGCCACGGCTAACTACGTGCCAGCAGCCGCGGTAATACGTAGGTGGCAAGCGTTGTCCGGAATTATTGGGCGTAAAGCGCGCGCAGGCGGCTGCCCACGTCGGATGTGAAAGCTCAAGGCTCAACCTTGAGAGGCCATTCGATACGGGGTAGCTAGAGGCAGCTAGGGGAGAGTGGAATTCCTGGTGTAGCGGTGGAATGCGCAGATATCAGGAGGAACACCAATAGCGAAGGCAGCTCGCTGGGACGGTATTGACGCTGAGGCGCGAAAGCGTGGGGAGCGAACAGGATTAGATACCCGGGTAGTCC</w:t>
      </w:r>
    </w:p>
    <w:p w14:paraId="0713C1EE">
      <w:pPr>
        <w:rPr>
          <w:rFonts w:hint="eastAsia"/>
        </w:rPr>
      </w:pPr>
      <w:r>
        <w:rPr>
          <w:rFonts w:hint="eastAsia"/>
        </w:rPr>
        <w:t>&gt;OTU013231</w:t>
      </w:r>
    </w:p>
    <w:p w14:paraId="2837D486">
      <w:pPr>
        <w:rPr>
          <w:rFonts w:hint="eastAsia"/>
        </w:rPr>
      </w:pPr>
      <w:r>
        <w:rPr>
          <w:rFonts w:hint="eastAsia"/>
        </w:rPr>
        <w:t>CCTACGGGTGGCAGCAATTAGGAATATTGCACAATGGGCGCAAGCCTGATGCAGCGACGCCGCGTGAGGGATGACGGCCTTCGGGTTGTAAACCTCTTTCAGTAGGGAAGAAGCGAAAGTGACGGTACCTGCAGAAGAAGCGCCGGCTAACTACGTGCCAGCAGCCGCGGTAATACGTAGGGCGCGAGCGTTGTCCGGATTTATTGGGCGTAAAGAGCTCGTAGGCGGCTTGATAAGTCGGGTGTGAAATCTCCAGGCTCAACCTGGAGAGGCCATTCGATACTGTCATGGCTAGAGTCCGGTAGGGGACCACGGAATTCCTGGTGTAGCGGTGAAATGCGCAGATATCAGGAGGAACACCGGTGGCGAAGGCGGCCTGCTGGGCCACACCTGACGCTGAGACGCGAAAGCGTGGGGAGCGAACAGGATTAGATACCCCAGTAGTCC</w:t>
      </w:r>
    </w:p>
    <w:p w14:paraId="7BFCBAC8">
      <w:pPr>
        <w:rPr>
          <w:rFonts w:hint="eastAsia"/>
        </w:rPr>
      </w:pPr>
      <w:r>
        <w:rPr>
          <w:rFonts w:hint="eastAsia"/>
        </w:rPr>
        <w:t>&gt;OTU013232</w:t>
      </w:r>
    </w:p>
    <w:p w14:paraId="075E56B0">
      <w:pPr>
        <w:rPr>
          <w:rFonts w:hint="eastAsia"/>
        </w:rPr>
      </w:pPr>
      <w:r>
        <w:rPr>
          <w:rFonts w:hint="eastAsia"/>
        </w:rPr>
        <w:t>CCTACGGGCGGCAGCAGTGGGGAATATTGCACAATGGACGCAAGTCTGATGCAGCAACGCCGCGTGGAGGATGACGGCCCTTGGGTTGTAAACTCCTTTTTTCAGGGAAGAGCAAGGACGGTACCTGAAGAATAAGTCACGGCTAACTACGTGCCAGCAGCCGCGGTAATACGAAGGGGGCTAGCGTTGTTCGGAATTACTGGGCGTAAAGCGCACGTAGGCGGCTTGTTAAGTCAGGGGTGAAATCCTGAGGCTCAACCTCAGAATTGCCTTTGAAACTAGCAGGCTGGAGTGTCGGAGGGGATAGCGGAATTCCTAATGTAGAGGTGAAATTCGTAGATATCGAGAGGAACACCAGTGGCGAAGGCGAGTCCCTGGACAGGTCCTGACGCTGAGGCACGAAAGCTAGGGGAGCAAACAGGATTAGATACCCCGGTAGTCC</w:t>
      </w:r>
    </w:p>
    <w:p w14:paraId="3CEF93EE">
      <w:pPr>
        <w:rPr>
          <w:rFonts w:hint="eastAsia"/>
        </w:rPr>
      </w:pPr>
      <w:r>
        <w:rPr>
          <w:rFonts w:hint="eastAsia"/>
        </w:rPr>
        <w:t>&gt;OTU013233</w:t>
      </w:r>
    </w:p>
    <w:p w14:paraId="4E95FE95">
      <w:pPr>
        <w:rPr>
          <w:rFonts w:hint="eastAsia"/>
        </w:rPr>
      </w:pPr>
      <w:r>
        <w:rPr>
          <w:rFonts w:hint="eastAsia"/>
        </w:rPr>
        <w:t>CCTACGGGGGGCTGCAGTGGGGAATATTGCGCAATGGGGGAAACCCTGACGCAGCAACGCCGCGTGGAGGAAGAAGGTCTTCGGATTGTAAACTCCTGTCTTCTGGGACGAATAATGACGGTACCAGAGGAGGAAGCACCGGCTAACTCTGTGCCAGCAGCCGCGGTAAGACAGAGGGTGCAAGCGTTGTTCGGAATTACTGGGCGTAAAGGGCGCGTAGGCGGATATTTAAGTCTGGTGTGAAAACCTAGGGCTCAACCCTGGGACTGCATCGGAAACTGGGTATCTTGAGGACAGGAGAGGAAAGTGGAATTCCACGTGTAGCGGTGAAATGCGTAGATATGTGGAGGAACACCAGTGGCGAAGGCGACTTTCTGGACTGTAACTGACGCTGAGGCGCGAAAGCGTGGGGAGCAAACAGGATTAGATACCCGAGTAGTCC</w:t>
      </w:r>
    </w:p>
    <w:p w14:paraId="113FAF2D">
      <w:pPr>
        <w:rPr>
          <w:rFonts w:hint="eastAsia"/>
        </w:rPr>
      </w:pPr>
      <w:r>
        <w:rPr>
          <w:rFonts w:hint="eastAsia"/>
        </w:rPr>
        <w:t>&gt;OTU013234</w:t>
      </w:r>
    </w:p>
    <w:p w14:paraId="5186D8E4">
      <w:pPr>
        <w:rPr>
          <w:rFonts w:hint="eastAsia"/>
        </w:rPr>
      </w:pPr>
      <w:r>
        <w:rPr>
          <w:rFonts w:hint="eastAsia"/>
        </w:rPr>
        <w:t>CCTACGGGGGGCAGCAGTAGGGAATTTTCCACAATGGGCGAAAGCCTGATGGAGCAACGCCGCGTGCAGGATGAAGGCTCTAGGGTCGTAAACTGCTTTTATATGTGACGATTATGACGGTAGCATATGAATAAGGATCGGCTAACTCCGTGCCAGCAGCCGCGGTCATACGGAGGATCCAAGCGTTATCCGGAATTACTGGGCGTAAAGAGTTGCGTAGGTGGCCGAATAAGTCTGACGTGAAATCTGGAGGCTCAACCTCCAGCTGTCGTTGGAAACTATTCGGCTAGAGTCCGGAAGAGGAGAGTGGAATTCCCGGTGTAGCGGTGAAATGCGTAGATATCGGGAGGAACACCAGTGGCGAAAGCGATCTTCTGGACTATTCCTGACGCTGAGGCGCAAAAGCGTGGGGAGCAAACCGGATTAGATACCCCTGTAGTCC</w:t>
      </w:r>
    </w:p>
    <w:p w14:paraId="1982A715">
      <w:pPr>
        <w:rPr>
          <w:rFonts w:hint="eastAsia"/>
        </w:rPr>
      </w:pPr>
      <w:r>
        <w:rPr>
          <w:rFonts w:hint="eastAsia"/>
        </w:rPr>
        <w:t>&gt;OTU013235</w:t>
      </w:r>
    </w:p>
    <w:p w14:paraId="1AB97458">
      <w:pPr>
        <w:rPr>
          <w:rFonts w:hint="eastAsia"/>
        </w:rPr>
      </w:pPr>
      <w:r>
        <w:rPr>
          <w:rFonts w:hint="eastAsia"/>
        </w:rPr>
        <w:t>CCTACGGGTGGCAGCAGTAGGGAATATTGCGCAATGGAGGAAACTCTGACGCAGCAACACCGTGTGGGCGATGAAGGCCTTCGGGTCGTAAAGCCCTGTTGATAGGGACGAAGGGCGAAGGGTTAATAGCCCCTAGCCTGACGGTACCTTTCGAGGAAGCACCGGCTAACTCTGTGCCAGCAGCCGCGGTAATACAGAGGGTGCAAGCGTTAATCGGAATTACTGGGCGTAAAGCGCGCGTAGGTGGTTTGTTAAGTTGGATGTGAAATCTCAGGGCTCAACCCTGAAACTGCATTCGATACTGCGTGGCTAGAGTGCTGGAGAGGAGACTGGAATTTACGGTGTAGCAGTGAAATGCGTAGATATAGGAAGGAACACCAGTGGCGAAGGCGACCACCTGGACTGATACTGACACTGAGGTGCGAAAGCGTGGGGAGCAAACAGGATTAGATACCCGTGTAGTCC</w:t>
      </w:r>
    </w:p>
    <w:p w14:paraId="3B5604B0">
      <w:pPr>
        <w:rPr>
          <w:rFonts w:hint="eastAsia"/>
        </w:rPr>
      </w:pPr>
      <w:r>
        <w:rPr>
          <w:rFonts w:hint="eastAsia"/>
        </w:rPr>
        <w:t>&gt;OTU013236</w:t>
      </w:r>
    </w:p>
    <w:p w14:paraId="2F7E348A">
      <w:pPr>
        <w:rPr>
          <w:rFonts w:hint="eastAsia"/>
        </w:rPr>
      </w:pPr>
      <w:r>
        <w:rPr>
          <w:rFonts w:hint="eastAsia"/>
        </w:rPr>
        <w:t>CCTACGGGAGGCTGCAGTGGGGAATATTGGACAATGGGCGAAAGCCTGATCCAGCAATGCCGCGTGAGGGATGACGGCCTTCGGGTTGTAAACCTCTTTCAGCAGGGACGAAGCGAGAGTGACGGTACCTGCAGAAGAAGCACCGGCCAACTACGTGCCAGCAGCCGCGGTAATACGTAGGGTGCGAGCGTTGTCCGGAATTACTGGGCGTAAAGAGCTCGTAGGCGGTTTGTCGCGTCGGCCGTGAAAACCTGCAGCTTAACTGTGGGCTTGCGGTCGATACGGGCATCACTGGAGTTCGGCAGGGGAGACTGGAATTCCTGGTGTAGCGGTGAAATGCGCAGATATCAGGAGGAACACCGGTGGCGAAGGCGGCATCCTGGACCGGCATTGACGCTGAGGCGCGAAAGCCAGGGGAGCAAACGGGATTAGATACCCTTGTAGTCC</w:t>
      </w:r>
    </w:p>
    <w:p w14:paraId="5B231F60">
      <w:pPr>
        <w:rPr>
          <w:rFonts w:hint="eastAsia"/>
        </w:rPr>
      </w:pPr>
      <w:r>
        <w:rPr>
          <w:rFonts w:hint="eastAsia"/>
        </w:rPr>
        <w:t>&gt;OTU013237</w:t>
      </w:r>
    </w:p>
    <w:p w14:paraId="5DEB6E59">
      <w:pPr>
        <w:rPr>
          <w:rFonts w:hint="eastAsia"/>
        </w:rPr>
      </w:pPr>
      <w:r>
        <w:rPr>
          <w:rFonts w:hint="eastAsia"/>
        </w:rPr>
        <w:t>CCTACGGGGGGCTGCAGTGAGGAATATTGGTCAATGGGCGCAAGCCTGAACCAGCCATGCCGCGTGCAGGATGAAGCATCTATGGTGTGTAAACTGCTTTTGTACGGGAAGAAACAACTCTTCGTGAAGAGTCTTGACGGTACCGTAAGAATAAGGATCGGCTAACTCCGTGCCAGCAGCCGCGGTAATACGGAGGATCCAAGCGTTATCCGGAATCATTGGGTTTAAAGGGTCCGTAGGCGGTTTGTCGCGTCGGGAGTGAAAACATCCAGCTTAACTGGGTGCTTGCTTTCGATACGGGCAGACTTGAGGTATGCAGGGGAGAATGGAATTCCTGGTGTAGCGGTGAAATGCATAGATACCATCCAGAACACCGATTGCGAAGGCAGTCAGCTAAGCTGCTACTGACGCTGAGGCACGAAAGCGTGGGGATCAAACAGGATTAGATACCCTAGTAGTCC</w:t>
      </w:r>
    </w:p>
    <w:p w14:paraId="434BF827">
      <w:pPr>
        <w:rPr>
          <w:rFonts w:hint="eastAsia"/>
        </w:rPr>
      </w:pPr>
      <w:r>
        <w:rPr>
          <w:rFonts w:hint="eastAsia"/>
        </w:rPr>
        <w:t>&gt;OTU013238</w:t>
      </w:r>
    </w:p>
    <w:p w14:paraId="4DBD1999">
      <w:pPr>
        <w:rPr>
          <w:rFonts w:hint="eastAsia"/>
        </w:rPr>
      </w:pPr>
      <w:r>
        <w:rPr>
          <w:rFonts w:hint="eastAsia"/>
        </w:rPr>
        <w:t>CCTACGGGTGGCTGCAGTCGAGAATCTTTCGCAATGGGGGAAACCCTGACGAAGCGACGCCGCGTGCAGGACGAAGGCCTTCGGGTTGTAAACTGCTGTCAGCTGGGAAGAAAAAGCAGCTAGTGAATAACTAGCAGCTCTGACGGTACCAGCAGAGGAAGCCACGGCTAACTCTGTGCCAGCAGCCGCGGTAATACAGAGGTGGCAAGCGTTGTTCGGATTTATTGGGCGTAAAGGGTCCGTAGGCGGTCTATAAAGTCGGATGTGAAATCCTACAGCTTAACTGTAGAACGGCATTCGAAACTTATGGACTAGAGTGTGAGAGGGGTGAAGGGAATTCCCGGTGTAAGGGTGAAATCTGCAGAGATCGGGAGGAACACCAGTCGCGAAGGCGCTTCACTGGCTCACTACTGACGCTCAGGGACGAAAGCTAGGGGAGCAAACGGGATTAGATACCCGAGTAGTCC</w:t>
      </w:r>
    </w:p>
    <w:p w14:paraId="34E96BF9">
      <w:pPr>
        <w:rPr>
          <w:rFonts w:hint="eastAsia"/>
        </w:rPr>
      </w:pPr>
      <w:r>
        <w:rPr>
          <w:rFonts w:hint="eastAsia"/>
        </w:rPr>
        <w:t>&gt;OTU013239</w:t>
      </w:r>
    </w:p>
    <w:p w14:paraId="4A68E99B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CCTTCGGGTCGTAAAGCTCTGTTGTGAGGGAAGAACAAGTACGAGAGTAACTGCTCGTACCTTGACGGTACCTCATTAGAAAGCCACGGCTAACTACGTGCCAGCAGCCGCGGTAATACGGAGGGTGCAAGCGTTATCCGGATTCACTGGGTTTAAAGGGTGCGTAGGTGGTTTTGTAAGTCAGTGGTGAAAGCCCGGAGCTCAACTCCGGAACTGCCATTGATACTGCTTAACTTGAATCAAGTAGAGGTGGATGGAATATTACATGTAGCGGTGAAATGCTTAGAGATGTAATAGAACACCGATTGCGAAGGCAGCTTACCAAGCTGTAACTGACACTGAGGCACGAAAGTGTGGGGATCAAACAGGATTAGATACCCCGGTAGTCC</w:t>
      </w:r>
    </w:p>
    <w:p w14:paraId="42061371">
      <w:pPr>
        <w:rPr>
          <w:rFonts w:hint="eastAsia"/>
        </w:rPr>
      </w:pPr>
      <w:r>
        <w:rPr>
          <w:rFonts w:hint="eastAsia"/>
        </w:rPr>
        <w:t>&gt;OTU013240</w:t>
      </w:r>
    </w:p>
    <w:p w14:paraId="6B0C2B4C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CCTTCGGGTTGTAAACCTCTTTCAGTAGGGACGAAGCCTCCAGGGTGAATAGCCTTGTGTGGTGACGGTACCTACAGAAGAAGCCCCGGCTAACTACGTGCCAGCAGCCGCGGTAATACGGAGGGTGCGAGCGTTGTTCGGAATTATTGGGCGTAAAGCGCACGTAGGCGGTCGGATAAGTCTCATGGTGAAAGGCCGGGGCTCAACCCTGGGCGTGCGGTGGATACTGCCGGGCTAGAGGGTGGTAGAGGCGAGTGGAATTCCCGGTGTAGCGGTGAAATGCGCAGATATCGGGAGGAACACCAGTAGCGAAGGCGGCTCGCTGGGCCATACCTGACGCTGAGACGCGAAAGCGTGGGGAGCAAACAGGATTAGATACCCGTGTAGTCC</w:t>
      </w:r>
    </w:p>
    <w:p w14:paraId="790D6BA5">
      <w:pPr>
        <w:rPr>
          <w:rFonts w:hint="eastAsia"/>
        </w:rPr>
      </w:pPr>
      <w:r>
        <w:rPr>
          <w:rFonts w:hint="eastAsia"/>
        </w:rPr>
        <w:t>&gt;OTU013241</w:t>
      </w:r>
    </w:p>
    <w:p w14:paraId="4B806C14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TGCGTAGGCGGCATATTAAGTCAGCTGTGAAATCTCCGAGCTTAACTCGGAACTGTCAGCTGATACTGATGTGCTAGAGTGCAGAAGGGGCAATCGGAATTCTTGGTGTAGCGGTGAAATGCGTAGAGATCGGAAAGAACACCAACGGCGAAAGCACTCTGCTGGGCCGACACTGACACTGAGAGACGAAAGCTAGGGGAGCGAATGGGATTAGATACCCCAGTAGTCC</w:t>
      </w:r>
    </w:p>
    <w:p w14:paraId="34A86173">
      <w:pPr>
        <w:rPr>
          <w:rFonts w:hint="eastAsia"/>
        </w:rPr>
      </w:pPr>
      <w:r>
        <w:rPr>
          <w:rFonts w:hint="eastAsia"/>
        </w:rPr>
        <w:t>&gt;OTU013242</w:t>
      </w:r>
    </w:p>
    <w:p w14:paraId="3FC46197">
      <w:pPr>
        <w:rPr>
          <w:rFonts w:hint="eastAsia"/>
        </w:rPr>
      </w:pPr>
      <w:r>
        <w:rPr>
          <w:rFonts w:hint="eastAsia"/>
        </w:rPr>
        <w:t>CCTACGGGCGGCTGCAGTGGGGAATCTTGCGCAATGGGCGAAAGCCTGACGCAGCAACGCCGCGTGGGGGATGAATGCCTTCGGGTTGTAAACCCCTTTCAGCAGGGACGAAGCGATCTCGTGACGGTACCTGCAGAAGAAGCCTCGGCTAACTACGTGCCAGCAGCCGCGGTAACACGTAGGAGGCGAGCGTTGTCCGGATTTACTGGGCGTAAAGGGCGCGTAGGCGGCGCAACAAGTCACTTGTGAAATCTCCGGGCTTAACTTGGGAACTGCGTCTGATACTGCAAAACTTGAGTGCGGGAGAGGGATGTGGAATTCCAGGTGTAGCGGTGAAATGCGTAGATATCTGGAGGAACACCGGTGGCGAAGGCGGCATCCTGGACCGAAACTGACGCTGATGAGCGAAAGCCAGGGGAGCAAACGGGATTAGATACCCCTGTAGTCC</w:t>
      </w:r>
    </w:p>
    <w:p w14:paraId="4A59CAC2">
      <w:pPr>
        <w:rPr>
          <w:rFonts w:hint="eastAsia"/>
        </w:rPr>
      </w:pPr>
      <w:r>
        <w:rPr>
          <w:rFonts w:hint="eastAsia"/>
        </w:rPr>
        <w:t>&gt;OTU013243</w:t>
      </w:r>
    </w:p>
    <w:p w14:paraId="706FE6DE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TTGGGACGAAGCTTCGCCGGTGAACAGCCGGCTGGAGTGACGGTACCTTCACAAGAAGCCCCGGCTAACTCCGTGCCAGCAGCCGCGGTAATACGGAGGGGGCTAGCGTTGTTCGGAATTACTGGGCGTAAAGAGCTCGTAGGCGGCCGTCCACGTCGGATGTGAAAGCTCGGGGCTCAACCCTGAGAGGCCATTCGATACGGGACGGCTAGAGGCAGGTAGGGGAGATTGGAATTCCTGGTGTAGCGGTGAAATGCGCAGATATCAGGAGGAACACCGGTGGCGAAGGCGGATCTCTGGGCCTTGCCTGACGCTGAGGAGCGAAAGCTGGGGGAGCAAACAGGATTAGATACCCGAGTAGTCC</w:t>
      </w:r>
    </w:p>
    <w:p w14:paraId="5F02FE8F">
      <w:pPr>
        <w:rPr>
          <w:rFonts w:hint="eastAsia"/>
        </w:rPr>
      </w:pPr>
      <w:r>
        <w:rPr>
          <w:rFonts w:hint="eastAsia"/>
        </w:rPr>
        <w:t>&gt;OTU013244</w:t>
      </w:r>
    </w:p>
    <w:p w14:paraId="2D260DD3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CTGGGTTGTAAACTGCTTTTGCCGGGGGATAAAATTCCCATGCGTGGGACATTGAAGGTACCCGGTGAATAAGCCACGGCTAACTACGTGCCAGCAGCCGCGGTAATACGGAGGGTGCGAGCGTTGTCCGGAATCACTGGGCGTAAAGGGCGCGTAGGTGGCTCGTGAAGCGTGCGGTGAAAGTCCGAGGCTCAACCTCGGATCGGCCGTGCGGACTCGCGGGCTCGAGCGTTGTAGAGGCGGGTGGAATTCCGGGTGTAGCGGTGGAATGCGTAGAGATCCGGAAGAACACCGGTGGCGAAGGCGGCCCGCTGGGCAACTGCTGACACTGAGGCGCGACAGCGTGGGGAGCAAACAGGATTAGATACCCCTGTAGTCC</w:t>
      </w:r>
    </w:p>
    <w:p w14:paraId="2575CBF7">
      <w:pPr>
        <w:rPr>
          <w:rFonts w:hint="eastAsia"/>
        </w:rPr>
      </w:pPr>
      <w:r>
        <w:rPr>
          <w:rFonts w:hint="eastAsia"/>
        </w:rPr>
        <w:t>&gt;OTU013245</w:t>
      </w:r>
    </w:p>
    <w:p w14:paraId="7C33CC12">
      <w:pPr>
        <w:rPr>
          <w:rFonts w:hint="eastAsia"/>
        </w:rPr>
      </w:pPr>
      <w:r>
        <w:rPr>
          <w:rFonts w:hint="eastAsia"/>
        </w:rPr>
        <w:t>CCTACGGGGGGCTGCAGTGGGGAATCTTGCGCAATGGACGAAAGTCTGACGCAGCCACGCCGCGTGAGTGAAGAAGGCCTTCGGGTTGTAAAGCTCTGTCGGAAGGGACGAAAACTTCGGGCGTTAATAGCTCCCGGAATTGACGGTACCTTCAAAGGAAGCACCGGCTAACTCTGTGCCAGCAGCCGCGGTAAGACGAACTGTGCAAACGTTATTCGGAATCACTGGGCTTGAAGAGTGCGTAGGCGGTTTTGTAAGTAGGGTGTAGCGGTGGAATGCGTAGATATCGGGAGGAACATCCGTGGCGAAGGCGGCACCCTGGACCAGCACTGACACTGAGGCACGAAAGCGTGGGGAGCAAACAGGATTAGATACCCCGGTAGTCC</w:t>
      </w:r>
    </w:p>
    <w:p w14:paraId="56346EBD">
      <w:pPr>
        <w:rPr>
          <w:rFonts w:hint="eastAsia"/>
        </w:rPr>
      </w:pPr>
      <w:r>
        <w:rPr>
          <w:rFonts w:hint="eastAsia"/>
        </w:rPr>
        <w:t>&gt;OTU013246</w:t>
      </w:r>
    </w:p>
    <w:p w14:paraId="04102D29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CCTTCGGGTCGTAAACTCCTTTCGATCGAGACGAACGGCCTCCGGGTGAACAATCCGGAGGAGTGACGGTACCGAGAGAAGAAGCCCCGGCTAACTCCGTGCCAGCAGCCGCGGTAATACGGGGGGGGCAAGCGTTGTCCGGATTTATTGGGTTTAAAGGGTGCGTAGGCGGCCCTATAAGTCAGTGCTGAAATATCCCGGCTTAACCGGGAGGGTGGCATTGATACTGTAGGGCTTGAGTAAAGTTGAGGTTGGCGGAATTGACGGTGTAGCGGTGAAATGCGTAGAGATGTGGAGGAACACCGGTGGCGAAGGCGACATCCTGGACCGGTATTGACGCTGAGGCGCGAAAGCCAGGGGAGCAAACGGGATTAGATACCCGTGTAGTCC</w:t>
      </w:r>
    </w:p>
    <w:p w14:paraId="4348E832">
      <w:pPr>
        <w:rPr>
          <w:rFonts w:hint="eastAsia"/>
        </w:rPr>
      </w:pPr>
      <w:r>
        <w:rPr>
          <w:rFonts w:hint="eastAsia"/>
        </w:rPr>
        <w:t>&gt;OTU013247</w:t>
      </w:r>
    </w:p>
    <w:p w14:paraId="1FB01AE4">
      <w:pPr>
        <w:rPr>
          <w:rFonts w:hint="eastAsia"/>
        </w:rPr>
      </w:pPr>
      <w:r>
        <w:rPr>
          <w:rFonts w:hint="eastAsia"/>
        </w:rPr>
        <w:t>CCTACGGGCGGCTGCAGTAGGGAATCTTCCACAATGGACGAAAGTCTGATGGAGCAACGCCGCGTGAGCGATGAAGGCCTTCGGGTCGTAAAGCTCTGTTGTTAGGGAAGAACAAGTACCGGAGTAACTGCCGGTACCTTGACGGTACCTAACCAGAAAGCCACGGCTAACTACGTGCCAGCAGCCGCGGTAATACGTAGGTGGCAAGCGTTGTCCGGAATTATTGGGCGTAAAGCGCGCGCAGGCGGGAAAGTAAGTCCACTTTAAAAGTGCGGGGCTCAACCCCGTGATGGGGTGGAAACTGCTTTTCTTGAGTGCCGGAGAGGAAAGCGGAATTCCCAGTGTAGCGGTGAAATGCGTAGATATTGGGAGGAACACCAGTGGCGAAGGCAGCCTCCTGGGATAACACTGACGCTCATGCACGAAAGCGTGGGGAGCAAACAGGATTAGATACCCGTGTAGTCC</w:t>
      </w:r>
    </w:p>
    <w:p w14:paraId="72401D7A">
      <w:pPr>
        <w:rPr>
          <w:rFonts w:hint="eastAsia"/>
        </w:rPr>
      </w:pPr>
      <w:r>
        <w:rPr>
          <w:rFonts w:hint="eastAsia"/>
        </w:rPr>
        <w:t>&gt;OTU013248</w:t>
      </w:r>
    </w:p>
    <w:p w14:paraId="42FBB3DE">
      <w:pPr>
        <w:rPr>
          <w:rFonts w:hint="eastAsia"/>
        </w:rPr>
      </w:pPr>
      <w:r>
        <w:rPr>
          <w:rFonts w:hint="eastAsia"/>
        </w:rPr>
        <w:t>CCTACGGGCGGCTGCAGTGAGGAATTTTGGACAATGGGGGCAACCCTGATCCAGCGACGCCGCGTGAAGGATGAAGGTCTTCGGATTGTAAACTTCTTTTATTCGGGAATAAGAAATTCGTGGAAACACGGAGAGTGAAGGTACCGGATGAATAAGCCACGGCTAACTTCGTGCCAGCAGCCGCGGTAATACGAAGGTGGCAAGCGTTACTCGGAATTACTGGGCGTAAAGCGCACGTAGGTGGTTTTATAAGTCAGGAGTGAAAGCCCCGAGCTTAACTTGGGAAGTGCTTTTGATACTGTAGATCTTGAATGTGGGAGAGGATCGTGGAATTCCAGGTGTAGTGGTGAAATACGTAGATATCTGGAGGAACACCAGAGGCGAAGGCGGCACCCTAAGCCGTACCTGACACTGAGACGCGACAGCACGGGGAGCGAACGGGATTAGATACCCTGGTAGTCC</w:t>
      </w:r>
    </w:p>
    <w:p w14:paraId="57AFD49E">
      <w:pPr>
        <w:rPr>
          <w:rFonts w:hint="eastAsia"/>
        </w:rPr>
      </w:pPr>
      <w:r>
        <w:rPr>
          <w:rFonts w:hint="eastAsia"/>
        </w:rPr>
        <w:t>&gt;OTU013249</w:t>
      </w:r>
    </w:p>
    <w:p w14:paraId="3BC6A600">
      <w:pPr>
        <w:rPr>
          <w:rFonts w:hint="eastAsia"/>
        </w:rPr>
      </w:pPr>
      <w:r>
        <w:rPr>
          <w:rFonts w:hint="eastAsia"/>
        </w:rPr>
        <w:t>CCTACGGGTGGCAGCAGTGGGGAATTTTGCGCAATGGGCGAAAGCCTGACGCAGCAACGCCGCGTGGAGGATGAAGGTCTTTGGATTGTAAACTCCTGTCAGCAGGGAAAAAGGGACTGGACCTCATACGTCCGGAACTTGATTGTACCTGCAGAGGAAGCCCCGGCTAACTCTGTGCCAGCAGCCGCGGTAATACGTAGGGTGCGAGCGTTAATCGGAATTACTGGGCGTAAAGCGTGCGCAGGCGGTTTTGTAAGTCTGTCGTGAAATCCCCGGGCTCAACCTGGGAATTGCGATGGAGACTGCAAGGCTAGAATCTGGCAGAGGGGGGTAGAATTCCACGTGTAGCAGTGAAATGCGTAGATATAGGAAGGAACACCAGTGGCGAAGGCGGCTAACTGGTCCGGTACTGACGCTGAGGTGCGAAAGCGTGGGGAGCAAACAGGATTAGATACCCCGGTAGTCC</w:t>
      </w:r>
    </w:p>
    <w:p w14:paraId="44A57382">
      <w:pPr>
        <w:rPr>
          <w:rFonts w:hint="eastAsia"/>
        </w:rPr>
      </w:pPr>
      <w:r>
        <w:rPr>
          <w:rFonts w:hint="eastAsia"/>
        </w:rPr>
        <w:t>&gt;OTU013250</w:t>
      </w:r>
    </w:p>
    <w:p w14:paraId="58A36D37">
      <w:pPr>
        <w:rPr>
          <w:rFonts w:hint="eastAsia"/>
        </w:rPr>
      </w:pPr>
      <w:r>
        <w:rPr>
          <w:rFonts w:hint="eastAsia"/>
        </w:rPr>
        <w:t>CCTACGGGTGGCAGCAGTAAGGAATATTGGTCAATGGGCGCAAGCCTGAACCAGCCATGCCGCGTGCAGGAAGACGGTGCTCTGCATTGTAAACTGCTTTTATACCAGAATAACCTCCCGATCGTGATCGGGACTGCAAGTATGGTAAGAATAAGGATCGGCTAACTCCGTGCCAGCAGCCGCGGTAATACGGAGGATCCGAGCGTTATCCGGATTTATTGGGTTTAAAGGGTGCGTAGGCGGCCTTGTAAGTCAGGGGTGAAAGACGGTGGCTCAACCATCGCAGTGCCCTTGATACTGCAGGGCTTGATTGAACTAGAGGTAGGCGGAATGTGACAAGTAGCGGTGAAATGCGTAGAGATGTGGAGGAACACCAGTGGCGAAGGCGGCTTTCTGGTCTGTAACTGACGCTGAGGCGCGAAAGCGTGGGGAGCAAACAGGATTAGATACCCCTGTAGTCC</w:t>
      </w:r>
    </w:p>
    <w:p w14:paraId="7AB36806">
      <w:pPr>
        <w:rPr>
          <w:rFonts w:hint="eastAsia"/>
        </w:rPr>
      </w:pPr>
      <w:r>
        <w:rPr>
          <w:rFonts w:hint="eastAsia"/>
        </w:rPr>
        <w:t>&gt;OTU013251</w:t>
      </w:r>
    </w:p>
    <w:p w14:paraId="37DA9ABF">
      <w:pPr>
        <w:rPr>
          <w:rFonts w:hint="eastAsia"/>
        </w:rPr>
      </w:pPr>
      <w:r>
        <w:rPr>
          <w:rFonts w:hint="eastAsia"/>
        </w:rPr>
        <w:t>CCTACGGGCGGCTGCAGTGGGGAATATTGCACAATGGGGGAAACCCTGATGCAGCAACGCCGCGTGAGTGATGACGGTCTTCGGATTGTAAAGCTCTGTCTTCAGGGACGATAATGACGGTACCTGAGGAGGAAGCCACGGCTAACTACGTGCCAGCAGCCGCGGTAATACGTAGGTGGCAAGCGTTGTCCGGATTTACTGGGCGTAAAGCGTGTGCAGACGGATGTGCAAGTGGTGTATGAAATCGCTCGGCTCAACCGGGCGGGGTTATGCCAGACTGCAGGTCTAGAGGGTGCGAGAGGGACGTGGAATTCCGGGTGTAGTGGTGAAATGCGTAGATATCGTGAGGAACACCAGAGGCGAAGGCGGCTACCTGGACAATTGCTGACGCTCAGGCACGAAAGCGTGGGGAGCAAAAGGGATTAGATACCCTAGTAGTCC</w:t>
      </w:r>
    </w:p>
    <w:p w14:paraId="260F0625">
      <w:pPr>
        <w:rPr>
          <w:rFonts w:hint="eastAsia"/>
        </w:rPr>
      </w:pPr>
      <w:r>
        <w:rPr>
          <w:rFonts w:hint="eastAsia"/>
        </w:rPr>
        <w:t>&gt;OTU013252</w:t>
      </w:r>
    </w:p>
    <w:p w14:paraId="36D6B286">
      <w:pPr>
        <w:rPr>
          <w:rFonts w:hint="eastAsia"/>
        </w:rPr>
      </w:pPr>
      <w:r>
        <w:rPr>
          <w:rFonts w:hint="eastAsia"/>
        </w:rPr>
        <w:t>CCTACGGGGGGCAGCAGTGGGGAATCTTGCGCAATGGACGAAAGTCTGACGCAGCCACGCCGCGTGAGTGAAGAAGGCCTTCGGGTTGTAAAGCTCTGTCGGAAGGGACAAAAACCTTACAGGTTAATAGCCTGTGAGCTTGATGGTACCTTTAAAGGAAGCACCGGCTAACTTCGTGCCAGCAGCCGCGGTAATACGAAGGGTGCAAGCGTTGCTCGGAATCACTGGGCGTAAAGGGCGCGTAGGCGGCCGAGCAAGGTCGCGGTGAAAGCCCGGAGCTCAACTCCGGAATTGCCTTTAAGACTGCATCGCTTGAATCATGGAGAGGTGAGTGGAATTCCGAGTGTAGAGGTGAAATTCGTAGATATTCGGAAGAACACCAGTGGCGAAGGCGACTCACTGGACATCTGTTGACGCTGAGGTGCGAAAGCGTGGGGAGCAAACAGGATTAGATACCCTTGTAGTCC</w:t>
      </w:r>
    </w:p>
    <w:p w14:paraId="4BA33FB2">
      <w:pPr>
        <w:rPr>
          <w:rFonts w:hint="eastAsia"/>
        </w:rPr>
      </w:pPr>
      <w:r>
        <w:rPr>
          <w:rFonts w:hint="eastAsia"/>
        </w:rPr>
        <w:t>&gt;OTU013253</w:t>
      </w:r>
    </w:p>
    <w:p w14:paraId="29FB3588">
      <w:pPr>
        <w:rPr>
          <w:rFonts w:hint="eastAsia"/>
        </w:rPr>
      </w:pPr>
      <w:r>
        <w:rPr>
          <w:rFonts w:hint="eastAsia"/>
        </w:rPr>
        <w:t>CCTACGGGGGGCAGCAGTAGGGAATCTTCCGCAATGGACGCAAGTCTGACGGAGCAACGCCGCGTGAGTGATGAAGGTTTTCGGATCGTAAAGCTCTGTTGCCCTAGACGAACAGCATGAGGAGTAACTGCCTTGTGTGTGACGGTATAGGAGAAGAAAGCCCCGGCTAACTACGTGCCAGCAGCCGCGGTAATACGTAGGGTCCTAGCGTTGTCCGGAATCATTGGGCGTAAAGAGCGTGTAGGCGGCTTGGTAGGTCCCGTGTTAAAGCCTGCGGCTCAACCGCAGAATCGCACGGGAAACCATCTGGCTCGAGTCCGGAAGAGGAGAGCGGAATTCCTGGTGTAGCGGTGAAATGCGCAGATATCAGGAAGAACACCGGTGGCGAAGGCGGTGCTCTGGGCCAGTACTGACGCTGAGGAGCGAAAGCGTGGGTAGCAAACAGGATTAGATACCCCGGTAGTCC</w:t>
      </w:r>
    </w:p>
    <w:p w14:paraId="691ABB2E">
      <w:pPr>
        <w:rPr>
          <w:rFonts w:hint="eastAsia"/>
        </w:rPr>
      </w:pPr>
      <w:r>
        <w:rPr>
          <w:rFonts w:hint="eastAsia"/>
        </w:rPr>
        <w:t>&gt;OTU013254</w:t>
      </w:r>
    </w:p>
    <w:p w14:paraId="0DAD2306">
      <w:pPr>
        <w:rPr>
          <w:rFonts w:hint="eastAsia"/>
        </w:rPr>
      </w:pPr>
      <w:r>
        <w:rPr>
          <w:rFonts w:hint="eastAsia"/>
        </w:rPr>
        <w:t>CCTACGGGTGGCTGCAGTGGGGAATCTTGCGCAATGGGCGAAAGCCTGACGCAGCAACGCCGCGTGTGTGATGAAGGTCTTCGGATCGTAAAGCACTGTCGCGAGGGACGAATAGACTTTCGGCTAATACCCGGAGGTGATGACGGTACCTCGAGAGGAAGCACCGGCTAACTCTGTGCCAGCAGCCGCGGTAATACAGAGGGTGCGAGCGTTGTTCGGAATTATTGGGCGTAAAGCGCGTGTAGGCGGCTTAGTAAGTTGGGTGTGAAAGCCCTCGGCTCAACCGTGGAGGGTCATTGGAAACTGGGGGACTTGAGTGCAGAAGAGGAAAGCGGAATTCCACGTGTAGCGGTGAAATGCTTAGATATCGTCAAGAACACCGATAGTGTAGACAGCTTACTAGATTTCAACTGACGCTGAGGCACGAAAGTGTGGGGATCAAACAGGATTAGATACCCGTGTAGTCC</w:t>
      </w:r>
    </w:p>
    <w:p w14:paraId="5C7055A0">
      <w:pPr>
        <w:rPr>
          <w:rFonts w:hint="eastAsia"/>
        </w:rPr>
      </w:pPr>
      <w:r>
        <w:rPr>
          <w:rFonts w:hint="eastAsia"/>
        </w:rPr>
        <w:t>&gt;OTU013255</w:t>
      </w:r>
    </w:p>
    <w:p w14:paraId="492C5816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GGGTTGTAAAGCACTTTCGGACGGAACGAAATCGCGCGGGTGAATATCCCGCGTGGATGACGGTACCGTAAGAAGAAGCACCGGCTAACTACGTGCCAGCAGCCGCGGTAATACGTAGGGTGCGAGCGTTGTCCGGAATCACTGGGCGTAAAGGGCGCGTAGGCGGCCTGATAAGTCGGGGGTGAAATCCTGTGGCTCAACCGCAGGGCTGCCTCCGAGACTGTCGGGCTCGAGCACAGTAGAGGCAGGTGGAATTCCCGGTGTAGCGGTGGAATGCGCAGATATCAGGAGGAACACCGGTGGCGAAGGCGGTTCTCTGGGCATTACCTGACGCTGAGGAGCGAAAGTGTGGGGAGCGAACAGGATTAGATACCCGTGTAGTCC</w:t>
      </w:r>
    </w:p>
    <w:p w14:paraId="42BD5B96">
      <w:pPr>
        <w:rPr>
          <w:rFonts w:hint="eastAsia"/>
        </w:rPr>
      </w:pPr>
      <w:r>
        <w:rPr>
          <w:rFonts w:hint="eastAsia"/>
        </w:rPr>
        <w:t>&gt;OTU013256</w:t>
      </w:r>
    </w:p>
    <w:p w14:paraId="01A184E6">
      <w:pPr>
        <w:rPr>
          <w:rFonts w:hint="eastAsia"/>
        </w:rPr>
      </w:pPr>
      <w:r>
        <w:rPr>
          <w:rFonts w:hint="eastAsia"/>
        </w:rPr>
        <w:t>CCTACGGGGGGCTGCAGTGGGGAATCTTGCCCAATGGACGAAAGTCTGAGGCAGCGACGCCGCGTGGGGGAAGAAGGCCTTCGGGTTGTAAACCTCTTTCAGCAGGGACGAATAAATTGACGGTACCGGGAGAAGAAGCACCGGCTAACTCTGTGCCAGCAGCCGCGGTAATACAGAGGGTGCAAGCGTTGTTCGGAATTATTGGGCGTAAAGCGCGTGTAGGCGGCTTTGCAAGTCGGGTGTGAAAGCCCTCAGCTCAACTGAGGAAGTGCGCCCGAAACTGCAGAGCTTGAGTGCCGGAGAGGGTGGCGGAATTCCCCAAGTAGAGGTGAAATTCGTAGATATGGGGAGGAACACCGGTGGCGAAGGCGGCCACCTGGACGGTAACTGACGCTGAGACGCGAAAGCGTGGGGAGCAAACAGGATTAGATACCCGTGTAGTCC</w:t>
      </w:r>
    </w:p>
    <w:p w14:paraId="590EA5D9">
      <w:pPr>
        <w:rPr>
          <w:rFonts w:hint="eastAsia"/>
        </w:rPr>
      </w:pPr>
      <w:r>
        <w:rPr>
          <w:rFonts w:hint="eastAsia"/>
        </w:rPr>
        <w:t>&gt;OTU013257</w:t>
      </w:r>
    </w:p>
    <w:p w14:paraId="61EF4053">
      <w:pPr>
        <w:rPr>
          <w:rFonts w:hint="eastAsia"/>
        </w:rPr>
      </w:pPr>
      <w:r>
        <w:rPr>
          <w:rFonts w:hint="eastAsia"/>
        </w:rPr>
        <w:t>CCTACGGGGGGCAGCAGTGGGGAATCTTCCGCAATGGACGAAAGTCTGACGGAGCAACGCCGCGTGAGTGACGAAGGTCTTCGGATTGTAAAGCTCTGTTATCGGGGAAGAATACTTTCTTTGTGAATAATGAAGGGAGTTGACGGTACCCGAGGAGGAAGCCACGGCTAACTACGTGCCAGCAGCCGCGGTAATACGTAGGTGGCAAGCGTTGTCCGGAATTATTGGGCGTAAAGAGCATGTAGGCGGGTGTTTAAGTCAGATGTGAAAACTTGGGGCTCAACCTCATAGACTGCATTTGAAACTGGATACCTTGAGGGTAAGAGAGGGCAGTGGAATTCCTAGTGTAGCGGTGAAATGCGTAGATATTAGGAGGAACACCAGTGGCGAAGGCGACTGCCTGGCTTACAACTGACGCTGAGATGCGAAAGCGTGGGGAGCAAACAGGATTAGATACCCCAGTAGTCC</w:t>
      </w:r>
    </w:p>
    <w:p w14:paraId="4958BD99">
      <w:pPr>
        <w:rPr>
          <w:rFonts w:hint="eastAsia"/>
        </w:rPr>
      </w:pPr>
      <w:r>
        <w:rPr>
          <w:rFonts w:hint="eastAsia"/>
        </w:rPr>
        <w:t>&gt;OTU013258</w:t>
      </w:r>
    </w:p>
    <w:p w14:paraId="41C761B4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GCTGTCGTAGGGGAGGAAGACTTGGTGTATAGCCAAGTTTGACCGATCCTAGGAGGAAGGGCCGGCTAATCTCGTGCCAGCAGCCGCGGTAATACGAGAGGCCCAAACGTTATTCGGATTTACTGGGCGTAAAGAGCTCGTAGGCGGCTTGTCGCGTCGACTGTGAAAACCCGCAGCTCAACTGCGGGCCTGCAGTCGATACGGGCAGGCTAGAGTTCGGTAGGGGAGACTGGAATTCCTGGTGTAGCGGTGAAATGCGCAGATATCAGGAGGAACACCGATGGCGAAGGCAGGTCTCTGGGCTGTAACTGACGCTGAGGAGCGAAAGCATGGGGAGCGAACAGGATTAGATACCCCAGTAGTCC</w:t>
      </w:r>
    </w:p>
    <w:p w14:paraId="1A7F5B87">
      <w:pPr>
        <w:rPr>
          <w:rFonts w:hint="eastAsia"/>
        </w:rPr>
      </w:pPr>
      <w:r>
        <w:rPr>
          <w:rFonts w:hint="eastAsia"/>
        </w:rPr>
        <w:t>&gt;OTU013259</w:t>
      </w:r>
    </w:p>
    <w:p w14:paraId="082D7135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CCGGAGTAACTGCCGGTACCTTGACGGTACCTAACCAGAAAGCCACGGCTAACTACGTGCCAGCAGCCGCGGTAATACGTAGGTGGCAAGCGTTGTCCGGAATTATTGGGCGTAAAGCGCGCGCAGGCGGTCTCTTAAGTCTGATGTGAAAGCCCCGGGCCCAACCCGGGAATGGCATCGGAAACTGCCCGGCTTTGAGGGTTGGAGGGGGGACTGGAATTCCCGGTGTAGCAGTGAAATGCGTAGATATCGGGAGGAACATCAGTGGCGAAAGCGACTTCCTGGACCAATACTGACGCTCATGTGCGAAAGCGTGGGGAGCAAACAGGATTAGATACCCTAGTAGTCC</w:t>
      </w:r>
    </w:p>
    <w:p w14:paraId="1A9A451C">
      <w:pPr>
        <w:rPr>
          <w:rFonts w:hint="eastAsia"/>
        </w:rPr>
      </w:pPr>
      <w:r>
        <w:rPr>
          <w:rFonts w:hint="eastAsia"/>
        </w:rPr>
        <w:t>&gt;OTU013260</w:t>
      </w:r>
    </w:p>
    <w:p w14:paraId="3FCF8A04">
      <w:pPr>
        <w:rPr>
          <w:rFonts w:hint="eastAsia"/>
        </w:rPr>
      </w:pPr>
      <w:r>
        <w:rPr>
          <w:rFonts w:hint="eastAsia"/>
        </w:rPr>
        <w:t>CCTACGGGAGGCTGCAGTAGGGAATATTGCACAATGGAGGAAACTCTGATGCAGCGACGCCGCGTGGGTGATGACGGACTTCGGTTTGTAAAGCCCTTTTGTTTGGGAATAAAAAAATGAAGGTACCAGACGAATAAGCACCGGCTAACTTCGTGCCAGCAGCCGCGGTAATACGTAGGGTGCGAGCGTTAATCGGAATTACTGGGCGTAAAGGGTGCGCAGGCGGCTCCGCATGTCAGGCGTGAAAGCCCCGGGCTTAACCTGGGAACGGCGCTTGAAACTACGGGGCTGGAGTGTGGCAGAGGGAGGTGGAATTCCACGTGTAGCGGTGAAATGCGTAGAGATGTGGAGGAACACCGATGGCGAAGGCAGCCTCCTGGGCCAACACTGACGCTCATGCACGAAAGCGTGGGGAGCAAACAGGATTAGATACCCTAGTAGTCC</w:t>
      </w:r>
    </w:p>
    <w:p w14:paraId="68B9A45D">
      <w:pPr>
        <w:rPr>
          <w:rFonts w:hint="eastAsia"/>
        </w:rPr>
      </w:pPr>
      <w:r>
        <w:rPr>
          <w:rFonts w:hint="eastAsia"/>
        </w:rPr>
        <w:t>&gt;OTU013261</w:t>
      </w:r>
    </w:p>
    <w:p w14:paraId="7F6CE1CB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TGTAAACTGCTTTTGCCGGGGGATAAAAATACCTTGCGAGGTAAATTGAAGGTACCTGGCGAATAAGCCACGGCTAACTACGTGCCAGCAGCCGCGGTAATACGTGGGGTGCAAGCGTTATCCGGATTTACTGGGCGTAAAGCGTGCGTAGGTGGTTCGTTAAGTCTGCCGTGAAAGCCCCGGGCTCAACCTGGGAACTGCAGTTGATACTGGCCGACTGGAGTTCGGGAGAGGTAAGTGGAATTCCGAGTGTAGAGGTGAAATTCGTAGATATTCGGAGGAACACCGGTGGCGAAGGCGGATCTCTGGGCCTGTCCTGACGCTCAGGCGCGAAAGCTGGGGGAGCGAACGGGATTAGATACCCTAGTAGTCC</w:t>
      </w:r>
    </w:p>
    <w:p w14:paraId="3CB88943">
      <w:pPr>
        <w:rPr>
          <w:rFonts w:hint="eastAsia"/>
        </w:rPr>
      </w:pPr>
      <w:r>
        <w:rPr>
          <w:rFonts w:hint="eastAsia"/>
        </w:rPr>
        <w:t>&gt;OTU013262</w:t>
      </w:r>
    </w:p>
    <w:p w14:paraId="7E0CE7C1">
      <w:pPr>
        <w:rPr>
          <w:rFonts w:hint="eastAsia"/>
        </w:rPr>
      </w:pPr>
      <w:r>
        <w:rPr>
          <w:rFonts w:hint="eastAsia"/>
        </w:rPr>
        <w:t>CCTACGGGAGGCTGCAGTGGGGAATATTGCACAATGGGGGAAACCCTGATGCAGCAACGCCGCGTGAGTGAAGAAGGCCTTCGGGTCGTAAAGCTCTTTAGGTTGGGAAGAAGTATGCTCTTTGATAAGGGGGGTATATTGACGGTACCGACAGAATAAGCACCGGCAAACTCTGTGCCAGCAGCCGCGGTAATACAGAGGTGGCAAGCGTTGTTCGGAATTACTGGGCGTAAAGCGCGTGTAGGCGGCTTTGCAAGTCGGGTGTGAAAGCCCTCAGCTCAACTGAGGAAGTGCGCCCGAAACTGCAGAGCTTGAGTGCCGGAGAGGGTGGCGGAATTCCCGGTGTAGAGGTGAAATTCGTAGATATCGGGAGGAACACCAGTGGCGAAGGCGGCGATCTGGGTCGATACTGACGCTGAGGTGCGAAAGCGTGGGGAGCAAACAGGATTAGATACCCCGGTAGTCC</w:t>
      </w:r>
    </w:p>
    <w:p w14:paraId="03146361">
      <w:pPr>
        <w:rPr>
          <w:rFonts w:hint="eastAsia"/>
        </w:rPr>
      </w:pPr>
      <w:r>
        <w:rPr>
          <w:rFonts w:hint="eastAsia"/>
        </w:rPr>
        <w:t>&gt;OTU013263</w:t>
      </w:r>
    </w:p>
    <w:p w14:paraId="20C864A0">
      <w:pPr>
        <w:rPr>
          <w:rFonts w:hint="eastAsia"/>
        </w:rPr>
      </w:pPr>
      <w:r>
        <w:rPr>
          <w:rFonts w:hint="eastAsia"/>
        </w:rPr>
        <w:t>CCTACGGGCGGCTGCAGTGGGGAATCTTGCGCAATGGGCGAAAGCCTGACGCAGCGACGCCGCGTGAGTGATGAAGGCCTTCGGGTTGTAAAGCTCTGTGGAGGGGGACGAATAAGGGTTGGCTAACATCCAGCTCGATGACGGTACCCCTTTAGCAAGCACCGGCTAACTCTGTGCCAGCAGCCGCGGTAAGACAGAGGGTGCAAACGTTGTTCGGAATCACTGGGCGTAAAGGGCGCGTAGGCGGCGCGGGAAGGCGGCGGTGAAAGTCCGGGGCTCAACCCCGGATCGGCCGTGGCGACTCCCGCGCTGGAGCACAGTAGAGGCGGGTGGAATTCCGGGTGTAGCGGTGGAATGCGTAGAGATCCGGAAGAACACCGGTGGCGAAGGCGGCTCTCTGGGCCTGTCCTGACGCTGAGGCGCGAAAGCTGGGGGAGCGAACAGGATTAGATACCCTGGTAGTCC</w:t>
      </w:r>
    </w:p>
    <w:p w14:paraId="6E51AD56">
      <w:pPr>
        <w:rPr>
          <w:rFonts w:hint="eastAsia"/>
        </w:rPr>
      </w:pPr>
      <w:r>
        <w:rPr>
          <w:rFonts w:hint="eastAsia"/>
        </w:rPr>
        <w:t>&gt;OTU013264</w:t>
      </w:r>
    </w:p>
    <w:p w14:paraId="63A5F7CA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AGGGTTGTAAAGCACTTTCAGTGGGGAGAAAGGTCATTCACCTAATACGTGAGTGAATTGATGTTACCCACAGAAGAAGCACCGGCTAACTCCGTGCCAGCAGCCGCGGTAATACGGAGGGTGCAAGCGTTAATCGGAATTACTGGGCGTAAAGCGCTCGCAGGTGGTTCGTTGCGTCGTGCGTGAAAGACCCCGGCTCAACTGGGGAGGGTCGTGCGATACGGGCGAACTGGAGGCCAGTAGGGGGATGCGGAATTCCTGGTGTAGCGGTGAAATGCGCAGATATCAGGAGGAACACCGATGGCGAAGGCAGGTCTCTGGGCATTAACTGACGCTGAGGAGCGAAAGCATGGGGAGCGAACAGGATTAGATACCCCAGTAGTCC</w:t>
      </w:r>
    </w:p>
    <w:p w14:paraId="06596705">
      <w:pPr>
        <w:rPr>
          <w:rFonts w:hint="eastAsia"/>
        </w:rPr>
      </w:pPr>
      <w:r>
        <w:rPr>
          <w:rFonts w:hint="eastAsia"/>
        </w:rPr>
        <w:t>&gt;OTU013265</w:t>
      </w:r>
    </w:p>
    <w:p w14:paraId="570183CA">
      <w:pPr>
        <w:rPr>
          <w:rFonts w:hint="eastAsia"/>
        </w:rPr>
      </w:pPr>
      <w:r>
        <w:rPr>
          <w:rFonts w:hint="eastAsia"/>
        </w:rPr>
        <w:t>CCTACGGGAGGCTGCAGTGGGGAATATTGCGCAATGGGGGAAACCCTGACGCAGCGACGCCGCGTGAGTGATGAAGGCCTTCGGGTCGTAAAGCTCTGTCGGAGGGGAAGAACGACTGCCGCGTGAATAATGCGGTGATCTGACGGTACCCTCAAAGGAAGCACCGGCTAACTCCGTGCCAGCAGCCGCGGTAATACGGAGGGTGCAAGCGTTGCTCGGAATCACTGGGCGTAAAGGGCGTGTAGGCGGCTTCGTGTGTCTGGCGTGAAAGCCCCGGGCTTACCCCGGGAAGTGCGTTGGAAACTGCGGAGCTAGAGTCCCGGAGAGGGAGGTGGAATTCCAGGTGTAGCGGTGAAATGCGTAGATATGACATAGAACACCAATTGCGAAGGCAGCTGGCTACACGAATATTGACACTGAGGCACGAAAGCGTGGGGATCAAACAGGATTAGATACCCCAGTAGTCC</w:t>
      </w:r>
    </w:p>
    <w:p w14:paraId="6EAF2C0E">
      <w:pPr>
        <w:rPr>
          <w:rFonts w:hint="eastAsia"/>
        </w:rPr>
      </w:pPr>
      <w:r>
        <w:rPr>
          <w:rFonts w:hint="eastAsia"/>
        </w:rPr>
        <w:t>&gt;OTU013266</w:t>
      </w:r>
    </w:p>
    <w:p w14:paraId="680F8B43">
      <w:pPr>
        <w:rPr>
          <w:rFonts w:hint="eastAsia"/>
        </w:rPr>
      </w:pPr>
      <w:r>
        <w:rPr>
          <w:rFonts w:hint="eastAsia"/>
        </w:rPr>
        <w:t>CCTACGGGTGGCAGCAGTGAGGAATATTGGGCAATGGGCGCAAGCCTGACCCAGCAATGCCGCGTGCGGGACGAAGGTCCTCGGATCGTAAACCGCTTTTGTGGGGGAGTAGCAAGGAGAGTACCCCACGAATAAGTCACGGCTAACTACGTGCCAGCAGCCGCGGTAATACGTAGGTGACAAATGTTATCCGGAATTACTGGGCGTAAAGGGTCCGCAGGCGGCGTGGTAAGTCAGATGTGAAATCCCGGGGCTCAACCTCGGAACTGCATCCGATACTGCCATGCTAGAGGATTGGAGAGGTAGCTGGAATTCTTGGTGTAGCGGTGAAATGCGTAGATATCAAGAGGAACACCTGAGGTGAAGACGGGTTGCTGGGCTGACACTGACACTGAGGTGCGAAAGCGTGGGGAGCAAACAGGATTAGATACCCGAGTAGTCC</w:t>
      </w:r>
    </w:p>
    <w:p w14:paraId="745AF2AD">
      <w:pPr>
        <w:rPr>
          <w:rFonts w:hint="eastAsia"/>
        </w:rPr>
      </w:pPr>
      <w:r>
        <w:rPr>
          <w:rFonts w:hint="eastAsia"/>
        </w:rPr>
        <w:t>&gt;OTU013267</w:t>
      </w:r>
    </w:p>
    <w:p w14:paraId="590E5F55">
      <w:pPr>
        <w:rPr>
          <w:rFonts w:hint="eastAsia"/>
        </w:rPr>
      </w:pPr>
      <w:r>
        <w:rPr>
          <w:rFonts w:hint="eastAsia"/>
        </w:rPr>
        <w:t>CCTACGGGTGGCAGCAGTAGGGAATATTGGTCAATGGATGGAAGTCTGAACCAGCCATGCCGCGTGAGTGAAGAAGGCCTTCGGGTTGTAAAGCTCTTTCGGACGGAACGAAACGGTTACGGTGAATAATCGTGACTAATGACGGTACCGTAAGAAGAAGCACCGGCTAACTACGTGCCAGCAGCCGCGGTAATACGTAGGGTGCGAGCGTTAATCGGAATTACTGGGCGTAAAGCGTGCGCAGGCGGTTCGCCAAGTCAGGTGTGAAATCCCCGGGCTCAACCCGGGAACTGCGTCCGAGACTGGAAGGCTCGAATCCGGGAGAGGGATGTGGAATTCCTGGTGTAGCGGTGAAATGCGCAGATATCAGGAGGAACACCAGAGGCGAAGGCGGCCTACTGGGCTGCACCTGACGCTGAGCCGCGAAAGCCAGGGGAGCGAACGGGATTAGATACCCTTGTAGTCC</w:t>
      </w:r>
    </w:p>
    <w:p w14:paraId="31054076">
      <w:pPr>
        <w:rPr>
          <w:rFonts w:hint="eastAsia"/>
        </w:rPr>
      </w:pPr>
      <w:r>
        <w:rPr>
          <w:rFonts w:hint="eastAsia"/>
        </w:rPr>
        <w:t>&gt;OTU013268</w:t>
      </w:r>
    </w:p>
    <w:p w14:paraId="57E21A24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ACCGGTGAAGATAATGACGGTAACCGGAGAAGAAGCCCCGGCTAACTCCGTGCCAGCAGCCGCGGTAAGACGGAGGGGGCAAGCGTTGTCCGGACTTACTGGGCGTAAAGCGCGCGTAGGTGGCGCGGTGCGTCGGTGCTGAAAGCGCCGGGCTTAACCCGGCGAGGTGTGCCGATACGACCGCACTCGAGGCAGGGAGAGGATGGCGGAATGCCGGGTGTAGTAGTGAAATGCGTAGATACCCGGCGGAACGCCAGAGACGAAGGTGGCCATCTGGCCCTGACCTGACACTGAGGCGCGATAGCGTGGGGAGCAAACCGGATTAGATACCCGAGTAGTCC</w:t>
      </w:r>
    </w:p>
    <w:p w14:paraId="28D25074">
      <w:pPr>
        <w:rPr>
          <w:rFonts w:hint="eastAsia"/>
        </w:rPr>
      </w:pPr>
      <w:r>
        <w:rPr>
          <w:rFonts w:hint="eastAsia"/>
        </w:rPr>
        <w:t>&gt;OTU013269</w:t>
      </w:r>
    </w:p>
    <w:p w14:paraId="47358E2C">
      <w:pPr>
        <w:rPr>
          <w:rFonts w:hint="eastAsia"/>
        </w:rPr>
      </w:pPr>
      <w:r>
        <w:rPr>
          <w:rFonts w:hint="eastAsia"/>
        </w:rPr>
        <w:t>CCTACGGGTGGCAGCAGTGGGGAATATTGCGCAATGGGCGAAAGCCTGACGCAGCAACGCCGCGTGAGTGATGAAGGCCTTCGGGTCGTAAAGCTCTGTCGGAGGGAACGAATGCTCCTGAGGTTAACAGCCTTGGGAGGTGACGGTACCCTCAAAGGAAGCACCGGCTAACTCTGTGCCAGCAGGAGCGGTAATACAGAGGCCCCGAGCATTATCCGGAATCACTGGGCGTAAAGGGTGTGTAGGCGGCTTTGTTAGTCCTTCGTAAAAGCCCGCAGGCTTAACCTGTGGAATGCGGTGGAAACGGCAAGGCTTCGAGGACGCGAGAGGTATATGGAACTCATGGTGTAGGGGTGAAATCCGTTGATATCATGGGGAACACCAAATGCGAAGGCAATATACTGGCGCGCTCCTGACGCTGAGACACGAAAGCGTGGGAATCGAACGGGATTAGATACCCCGTAGTCC</w:t>
      </w:r>
    </w:p>
    <w:p w14:paraId="69323935">
      <w:pPr>
        <w:rPr>
          <w:rFonts w:hint="eastAsia"/>
        </w:rPr>
      </w:pPr>
      <w:r>
        <w:rPr>
          <w:rFonts w:hint="eastAsia"/>
        </w:rPr>
        <w:t>&gt;OTU013270</w:t>
      </w:r>
    </w:p>
    <w:p w14:paraId="3F1680E6">
      <w:pPr>
        <w:rPr>
          <w:rFonts w:hint="eastAsia"/>
        </w:rPr>
      </w:pPr>
      <w:r>
        <w:rPr>
          <w:rFonts w:hint="eastAsia"/>
        </w:rPr>
        <w:t>CCTACGGGTGGCTGCAGTGGGGAATCTTGCGCAATGGCCTGACGGCTGACGCAGCGACGCCGCGTGAGGGATGACGCTCTTCGGAGTGTAAACCTCTTTTGCCCGGGACGAACAGCCAGTTTAGACTGGTCTGACGGTACCGGGTGAATAAGTCTCGGCTAACTACGTGCCAGCAGCCGCGGTAAAACGTAGGAGACAAGCGTTATCCGGAGTTACTGGGCGTAAAGGGCGTGCAGGCGGTCTGTTAAGTCTGTTGTGAAAGTTCCCGGCTAAACCGGGAGAGGTCGACGGATACTGGCAGACTAGAGGACAGTAGAGGCGTGTGGAATTCCGGGTGTAGTGGTGAAATGCGTAGATATCCGGAGGAACACCAGTGGCGAAGGCGACACGCTGGGCTGTACCTGACGCTAAGACGCGACAGCATGGGTAGCGAACGGGATTAGATACCCCAGTAGTCC</w:t>
      </w:r>
    </w:p>
    <w:p w14:paraId="7BA55D68">
      <w:pPr>
        <w:rPr>
          <w:rFonts w:hint="eastAsia"/>
        </w:rPr>
      </w:pPr>
      <w:r>
        <w:rPr>
          <w:rFonts w:hint="eastAsia"/>
        </w:rPr>
        <w:t>&gt;OTU013271</w:t>
      </w:r>
    </w:p>
    <w:p w14:paraId="1D07C793">
      <w:pPr>
        <w:rPr>
          <w:rFonts w:hint="eastAsia"/>
        </w:rPr>
      </w:pPr>
      <w:r>
        <w:rPr>
          <w:rFonts w:hint="eastAsia"/>
        </w:rPr>
        <w:t>CCTACGGGTGGCAGCAGTAGGGAATATTGGTCAATGGGTGAGAGCCTGAACCAGCCATGCCGCGTGCAGGAAGAAGGCCTTCTGGGTTGTAAACTGCTTTTGCCGGGGGATAAAATTCCCATGCGTGGGAAATTGAAGGTACCCGGTGAATAAGCCACGGCTAACTACGTGCCAGCAGCCGCGGTAATACGTAGGGTGCAAGCGTTATCCGGATTCACTGGGCGTAAAGGGTGCGCAGGCGGCCGTGTGTGTGAGGCGTGAAAGCCCGATGCTTAACATCGGAATTGCACCTCAAACTACATGGCTAGAGCATTGGAGAGGGTAGCAGAATTGACGGTGTAGCGGTGAAATGCTTAGATATCGTCAAGAACACCGATAGCGAAGGCAGCTTACTAGGCTGTAACTGACGCTGAGGCACGAAAGTGTGGGGATCAAACAGGATTAGATACCCTGGTAGTCC</w:t>
      </w:r>
    </w:p>
    <w:p w14:paraId="7313E675">
      <w:pPr>
        <w:rPr>
          <w:rFonts w:hint="eastAsia"/>
        </w:rPr>
      </w:pPr>
      <w:r>
        <w:rPr>
          <w:rFonts w:hint="eastAsia"/>
        </w:rPr>
        <w:t>&gt;OTU013272</w:t>
      </w:r>
    </w:p>
    <w:p w14:paraId="14FCB2C7">
      <w:pPr>
        <w:rPr>
          <w:rFonts w:hint="eastAsia"/>
        </w:rPr>
      </w:pPr>
      <w:r>
        <w:rPr>
          <w:rFonts w:hint="eastAsia"/>
        </w:rPr>
        <w:t>CCTACGGGTGGCAGCAGTGGGGAATATTGGACAATGGGGGCAACCCTGATCCAGCGACGCCGCGTGTGTGAAGAAGGCCTGCGGGTTGTAAAGCACTTTTAGTGGGGATGAAAAGCCAAGGGCTAATACCCTTTGGTCTTGACCTAACCCAAAGAAAAAGCACCGGCTAACTCTGTGCCAGCAGCCGCGGTAATACAGAGGGTGCAAGCGTTAATCGGAATTACTGGGCGTAAAGCGCGCGTAGGTGGCCTCGTAAGTCCGCTGTGAAAGTCAAAGGCTCAACCTTTGAAAGCCGGTGGATACTGTGGGGCTAGAGTACAGATGAGGTAGGCGGAATTGACGGTGTAGCGGTGAAATGCTTAGATATCGTCAAGAACACCTATAGCGAAGGCAGCTTACTAGGCTGTAACTGACGCTGAGGCACGAAAGTGTGGGGATCAAACAGGATTAGATACCCCAGTAGTCC</w:t>
      </w:r>
    </w:p>
    <w:p w14:paraId="7D8A9DED">
      <w:pPr>
        <w:rPr>
          <w:rFonts w:hint="eastAsia"/>
        </w:rPr>
      </w:pPr>
      <w:r>
        <w:rPr>
          <w:rFonts w:hint="eastAsia"/>
        </w:rPr>
        <w:t>&gt;OTU013273</w:t>
      </w:r>
    </w:p>
    <w:p w14:paraId="22809D91">
      <w:pPr>
        <w:rPr>
          <w:rFonts w:hint="eastAsia"/>
        </w:rPr>
      </w:pPr>
      <w:r>
        <w:rPr>
          <w:rFonts w:hint="eastAsia"/>
        </w:rPr>
        <w:t>CCTACGGGTGGCTGCAGTGGGGAATATTGCGCAATGGGCGAAAGCCTGACGCAGCGACGCCGCGTGTGGGATGACGGCCTTCGGGTTGTAAACCACTGTCGGGAGGGACGAATGCGCCGCAAGGCGAGTGACGGTACCTCCAAAGGAAGCACCGGCTAACTCCGTGCCAGCAGCCGCGGTAATACGGAGGGTGCGAGCGTTGTCCGGAATCACTGGGCGTAAAGCGTGCGCAGGCGGTTGTGCAAGACAGATGTGAAATCCCCGGGCTTAACCTGGGAATTGCATTTGTGACTGCACGGCTAGAGTGTGTCAGAGGGGGGTAGAATTCCACGTGTAGCAGTGAAATGCGTAGATATGTGGAGGAACACCGATGGCGAAGGCAGCCCCCTGGGTTAACACTGACGCTCAGGCACGAAAGCGTGGGGAGCAAACAGGATTAGATACCCGTGTAGTCC</w:t>
      </w:r>
    </w:p>
    <w:p w14:paraId="180F098F">
      <w:pPr>
        <w:rPr>
          <w:rFonts w:hint="eastAsia"/>
        </w:rPr>
      </w:pPr>
      <w:r>
        <w:rPr>
          <w:rFonts w:hint="eastAsia"/>
        </w:rPr>
        <w:t>&gt;OTU013274</w:t>
      </w:r>
    </w:p>
    <w:p w14:paraId="54B93B8F">
      <w:pPr>
        <w:rPr>
          <w:rFonts w:hint="eastAsia"/>
        </w:rPr>
      </w:pPr>
      <w:r>
        <w:rPr>
          <w:rFonts w:hint="eastAsia"/>
        </w:rPr>
        <w:t>CCTACGGGCGGCAGCAGTTAGGAATATTGGACAATGGGCGCAAGCCTGATCCAGCCATGCCGCGTGAGTGATGAAGGCCTTCGGGTTGTAAAGCTCTTTAGCCGATGATTATAATGACTGTAGTCGGAAAATAAGCCCCGGCTAACTTCGTGCCAGCAGCCGCGGTAATACGAAGGGGGCGAGCGTTATTCGGAATCACTGGGCGTAAAGCGTGCGTAGGCTGCCGTGCAAGTTGGGAGTGAAAGCCCAGGGCTCAACCTGGGAACTGCATTCAAAACTGTCGAGCTAGAGTATGGTAGAGGGTGGTGGAATTTCCTGTGTAGCGGTGAAATGCGTAGATATGCGGAGGAACACCGATGGCGAAGGCAATCCCCTGGGCCTGCACTGACGCTCATGCACGAAAGCGTGGGGAGCAAACAGGATTAGATACCCGAGTAGTCC</w:t>
      </w:r>
    </w:p>
    <w:p w14:paraId="3A70CB96">
      <w:pPr>
        <w:rPr>
          <w:rFonts w:hint="eastAsia"/>
        </w:rPr>
      </w:pPr>
      <w:r>
        <w:rPr>
          <w:rFonts w:hint="eastAsia"/>
        </w:rPr>
        <w:t>&gt;OTU013275</w:t>
      </w:r>
    </w:p>
    <w:p w14:paraId="2C5914F8">
      <w:pPr>
        <w:rPr>
          <w:rFonts w:hint="eastAsia"/>
        </w:rPr>
      </w:pPr>
      <w:r>
        <w:rPr>
          <w:rFonts w:hint="eastAsia"/>
        </w:rPr>
        <w:t>CCTACGGGAGGCTGCAGTCGAGAATCTTTCACAATGGACGAAAGTCTGATGAAGCGACGCTGCGTGGATGATGAAGGCCTTCGGGTTGTAAAATCCTTTCGTCTGGGAACAAAGCTAGTGTGTGAAAAACATAGTAGTATGAGATAACCAGAAGAAGAAGCACCGGCTAATTACGTGCCAGCAGCTGCGGTAATACGTAAGGTGCGAGCATTAATCGGAATTATTGGGCGTAAAGAGTGCAAAGGCGGGTTGGAAAGTCAACTGTGAAATTTACCAGCTCAACTGGTAAGCGGCAGTTGAAACTCCTAATCTTGAGGTACATCGGAGAAAATGGAATTCCGCAAGTAGCGGTGAAATGCGTAGATATGCGGAAGAACACCTGTGGCGAAAGCGATTTTCTAGATGTAAACTGACGCTGTAGCACGAAAGCTAGGGGAGCAAACAGGATTAGATACCCCAGTAGTCC</w:t>
      </w:r>
    </w:p>
    <w:p w14:paraId="1897D46D">
      <w:pPr>
        <w:rPr>
          <w:rFonts w:hint="eastAsia"/>
        </w:rPr>
      </w:pPr>
      <w:r>
        <w:rPr>
          <w:rFonts w:hint="eastAsia"/>
        </w:rPr>
        <w:t>&gt;OTU013276</w:t>
      </w:r>
    </w:p>
    <w:p w14:paraId="1B8BECC8">
      <w:pPr>
        <w:rPr>
          <w:rFonts w:hint="eastAsia"/>
        </w:rPr>
      </w:pPr>
      <w:r>
        <w:rPr>
          <w:rFonts w:hint="eastAsia"/>
        </w:rPr>
        <w:t>CCTACGGGGGCTGCAGTGGGGAATCTTGCGCAATGGGCGAAAGCCTGACGCAGCGACGCCGCGTGCGGGAAGAAGGCCTTCGGGTTGTAAACCGCTTTCAGGAGGGACGAAGCCACTCGGGTTAATAGCCTAGAGGGTGACGGTACCTCCAGAAGAAGCCCCGGCTAACTACGTGCCAGCAGCCGCGGTAATACGTAGGGGGCTAGCGTTGTTCGGAATCACTGGGCGTAAAGCGTGCGTAGGCGGCCATCCAAGTCAGAGGTGAAATACCCGGGCTTAACCCGGGAACTGCCTTTGAAACTGTTTGGCTGGAGTATCGGAGGGGTCAGGGGAATTCCTAATGTAGCGGTGAAATGCGTAGATATTAGGAGGAACACCGGTGGCGAAGGCGCCTGACTGGACGATTACTGACGCTGAGGCACGAAAGCGTGGGGAGCAAACAGGATTAGATACCCCTGTAGTCC</w:t>
      </w:r>
    </w:p>
    <w:p w14:paraId="79E6A508">
      <w:pPr>
        <w:rPr>
          <w:rFonts w:hint="eastAsia"/>
        </w:rPr>
      </w:pPr>
      <w:r>
        <w:rPr>
          <w:rFonts w:hint="eastAsia"/>
        </w:rPr>
        <w:t>&gt;OTU013277</w:t>
      </w:r>
    </w:p>
    <w:p w14:paraId="7255D4EC">
      <w:pPr>
        <w:rPr>
          <w:rFonts w:hint="eastAsia"/>
        </w:rPr>
      </w:pPr>
      <w:r>
        <w:rPr>
          <w:rFonts w:hint="eastAsia"/>
        </w:rPr>
        <w:t>CCTACGGGGGGCTGCAGTGGGGAATCTTGGGCAATGGGCGAAAGCCTGACCCAGCGACGTCGCGTGGAGGAAGAAGGCCTTCGGGCTGTAAACTCCTTTTCCAAGGGAAGAGTAAGGACGGTACCTTGGGAATAAGCTCCGGCTAACTACGTGCCAGCAGCCGCGGTAATACGTAGGGAGCGAGCGTTACCCGGAATCACTGGGCGTAAAGGGCGCGTAGGCGGCGTGTCAAGTCAATTGTGAAATCTCCGGGCTTAACTCGGAACGGTCAATTGATACTGATGTGCTAGAGTGCAGAAGGGGCAATCGGAATTCTTGGTGTAGCGGTGAAATGCGTAGATATCGGGCGGAACACCAGCGGCGAAGGCGGCCTCCTGGCCCTGACCTGACGCTGAGGCGCGAGAGCGTGGGGAGCGAACCGGATTAGATACCCCTGTAGTCC</w:t>
      </w:r>
    </w:p>
    <w:p w14:paraId="23189AF3">
      <w:pPr>
        <w:rPr>
          <w:rFonts w:hint="eastAsia"/>
        </w:rPr>
      </w:pPr>
      <w:r>
        <w:rPr>
          <w:rFonts w:hint="eastAsia"/>
        </w:rPr>
        <w:t>&gt;OTU013278</w:t>
      </w:r>
    </w:p>
    <w:p w14:paraId="19010349">
      <w:pPr>
        <w:rPr>
          <w:rFonts w:hint="eastAsia"/>
        </w:rPr>
      </w:pPr>
      <w:r>
        <w:rPr>
          <w:rFonts w:hint="eastAsia"/>
        </w:rPr>
        <w:t>CCTACGGGGGGCTGCAGTGGGGAATATTGCACAATGGGCGCAAGCCTGATGCAGCCATGCCGCGTGTATGAAGAAGGCCTTCGGGTTGTAAAGTACTTTCAGCGGGGAGGAAGGTGTTGTGGTTAATAACCGCAGCAATTGACGTTACCCGCAGAAGAAGCACCGGCTAACTCCGTGCCAGCAGCCGCGGTAATACGGAGGGTGCAAGCGTTAATCGGAATTACTGGGCGTAAAGGGCTGGTAGGCGGCTTGGCAAGTCGGGTGTGAAATTTCCAGGCTCAACCTGGAGTGGCCATTCGATACTGCCATGGCTTGAGTCCGGTAGGGGACCACGGAATACCTGGTGTAGCGGTGAAATGCGCAGATATCAGGAGGAACACCGATGGCGAAGGCAGCTCGCTGGGACGGTACTGACGCTGAGGCGCGAAAGCGTGGGGAGCAAACAGGATTAGATACCCCAGTAGTCC</w:t>
      </w:r>
    </w:p>
    <w:p w14:paraId="6D9500A9">
      <w:pPr>
        <w:rPr>
          <w:rFonts w:hint="eastAsia"/>
        </w:rPr>
      </w:pPr>
      <w:r>
        <w:rPr>
          <w:rFonts w:hint="eastAsia"/>
        </w:rPr>
        <w:t>&gt;OTU013279</w:t>
      </w:r>
    </w:p>
    <w:p w14:paraId="60A3B552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GTAGGGGGCGAGCGTTGTCCGGAATTATTGGGCGTAAAGAGCGTGTAGGCGGTCTGTTAAGTCTAGGGTGAAAGCTCCCGGCTCAACTGGGAGAGGTCCTTGGATACTGGCGGACTTGAGGGAGGCAGAGGAGAATGGAATTCCCGGTGTAGTGGTGAAATGCGTAGATATCGAGAGGAACACCTGCGGCGAAGGCGGGTTGCTGGGCTGACACTGACGCTGAGGCGCGAAAGCCAGGGGAGCGAACGGGATTAGATACCCCGGTAGTCC</w:t>
      </w:r>
    </w:p>
    <w:p w14:paraId="081B3C86">
      <w:pPr>
        <w:rPr>
          <w:rFonts w:hint="eastAsia"/>
        </w:rPr>
      </w:pPr>
      <w:r>
        <w:rPr>
          <w:rFonts w:hint="eastAsia"/>
        </w:rPr>
        <w:t>&gt;OTU013280</w:t>
      </w:r>
    </w:p>
    <w:p w14:paraId="49B716CD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GTTGTAAACTCCTGTCATTTGGGAACAAGGTGCACACGTTTACTGCGTGTGCATTGATAGTACCAGAAGAGGAAGAGACGGCTAACTCTGTGCCAGCAGCCGCGGTAATACGGAAGGGGCAAGCGTTGTTCGGAATCATTGGGCGTAAAGCGCGCGTAGGCGGCCAGATAAGTCCGGTGTGAAAGTCAAAGGCTCAACCTCCAGCTGTCATTGGAAACCATCTGGCTAGAGTCCGGAAGAGGAGAGTGGAATTCCTGGTGTAGCGGTGAAATGCGCAGATATCAGGAAGAACACCAATGGCGAAGGCAGCTCTCTGGGACGGTACTGACGCTGAGACGCGAAAGCGTGGGGAGCAAACAGGATTAGATACCCCTGTAGTCC</w:t>
      </w:r>
    </w:p>
    <w:p w14:paraId="30C1F5B7">
      <w:pPr>
        <w:rPr>
          <w:rFonts w:hint="eastAsia"/>
        </w:rPr>
      </w:pPr>
      <w:r>
        <w:rPr>
          <w:rFonts w:hint="eastAsia"/>
        </w:rPr>
        <w:t>&gt;OTU013281</w:t>
      </w:r>
    </w:p>
    <w:p w14:paraId="008D23CE">
      <w:pPr>
        <w:rPr>
          <w:rFonts w:hint="eastAsia"/>
        </w:rPr>
      </w:pPr>
      <w:r>
        <w:rPr>
          <w:rFonts w:hint="eastAsia"/>
        </w:rPr>
        <w:t>CCTACGGGCGGCAGCAGTAGGGAATCTTGCGCAATGAGCGAAAGCTTGACGCAGCGACGCCGCGTGTGGGATGACGGCCTTCGGGTTGTAAACCACTTTCAGCAGGGACGAAGCCTTACGGTGACGGTACCTGCAGAAGAAGCTGCGGCTAACTACGTGCCAGCAGCCGCGGTAATACGTAGGCAGCGAGCGTTGTTCGGAGTTACTGGGCGTAAAGCGTGCGTAGGCGGTGTCCTAAGTTTGGTGTGAAATCTCCCGGCTCAACTGGGAGGGTGCGCCGAAAACTGGGGTGCTGGAGTGTGGGAGAGGTAGGCGGAATTCCTGGTGTAGCGGTGAAATGCGCAGATATTAGGAGGAACACCGGTGGCGAAGGCGGGTCTCTGGGCCGTTACTGACGCTGAGGAGCGAAAGCGTGGGGAGCGAACAGGATTAGATACCCGAGTAGTCC</w:t>
      </w:r>
    </w:p>
    <w:p w14:paraId="79A09C49">
      <w:pPr>
        <w:rPr>
          <w:rFonts w:hint="eastAsia"/>
        </w:rPr>
      </w:pPr>
      <w:r>
        <w:rPr>
          <w:rFonts w:hint="eastAsia"/>
        </w:rPr>
        <w:t>&gt;OTU013282</w:t>
      </w:r>
    </w:p>
    <w:p w14:paraId="7986F900">
      <w:pPr>
        <w:rPr>
          <w:rFonts w:hint="eastAsia"/>
        </w:rPr>
      </w:pPr>
      <w:r>
        <w:rPr>
          <w:rFonts w:hint="eastAsia"/>
        </w:rPr>
        <w:t>CCTACGGGTGGCTGCAGTGGGGAATTGTTCGCAATGGACGAAAGTCTGACGGAGCAACGCCGCGTGAGTGATGAAGGCCTTCGGGTCGTAAAACTCTGTTGTTAGGGAAGAACAAGTACCGGAGTAACTGCCGGTACCTTGACGGTACCTAACCAGAAAGCCACGGCTAACTACGTGCCAGCAGCCGCGGTAATACGTAGGCAGCGAGCGTTGTTCGGAGTTACTGGGCGTAAAGAGTATGTAGGCGGTTGCGCAAGTTTGGTGTGAAATCTCCCGGCTCAACTGGGAGGGTGCGCCGAAAACTGCGCGGCTAGAGTGCGGGAGGGGAGAGCGGAATTCCTGGTGTAGCGGTGAAATGCGTAGAGATCCGGAGGAACACCAGCGGCGAAGGCGGCACCCTAGCCCGCACCTGACGCTGAGACGCGACAGCACGGGGAGCGAACGGGATTAGATACCCTGGTAGTCC</w:t>
      </w:r>
    </w:p>
    <w:p w14:paraId="6CDAFFA5">
      <w:pPr>
        <w:rPr>
          <w:rFonts w:hint="eastAsia"/>
        </w:rPr>
      </w:pPr>
      <w:r>
        <w:rPr>
          <w:rFonts w:hint="eastAsia"/>
        </w:rPr>
        <w:t>&gt;OTU013283</w:t>
      </w:r>
    </w:p>
    <w:p w14:paraId="7A54179D">
      <w:pPr>
        <w:rPr>
          <w:rFonts w:hint="eastAsia"/>
        </w:rPr>
      </w:pPr>
      <w:r>
        <w:rPr>
          <w:rFonts w:hint="eastAsia"/>
        </w:rPr>
        <w:t>CCTACGGGAGGCAGCAGTGGGGAATATTGGACAATGGGGGCAACCCTGATCCAGCGACGCCGCGTGTGTGAAGAAGGCCTGCGGGTTGTAAAGCACTTTTAGTGGGGATGAAAAGCACATTGCTAATACCAGTGTGTCTTGACCTAACCCAAAGAAAAAGCACCGGCTAACTCTGTGCCAGCAGCCGCGGTAATACAGAGGGTGCGAGCGTTGTCCGGATTCATTGGGCGTAAAGAGCTCGTAGGCGGCCACTCAAGTCGAATGTGAAACCTCGAGGCTCAACCTCGAGCCTGCATTCGATACTGGGCGGCTAGAGTCTGGTAGGGGACCACGGAATTCCTGGTGTAGCGGTGAAATGCGCAGATATCGGGAAGAACACCCGTGGCGAAGGCGGTTCTCTGGGACGGTACTGACGCTGAGACGCGAAAGCGTGGGGAGCGAACAGGATTAGATACCCGGGTAGTCC</w:t>
      </w:r>
    </w:p>
    <w:p w14:paraId="4BA9CC83">
      <w:pPr>
        <w:rPr>
          <w:rFonts w:hint="eastAsia"/>
        </w:rPr>
      </w:pPr>
      <w:r>
        <w:rPr>
          <w:rFonts w:hint="eastAsia"/>
        </w:rPr>
        <w:t>&gt;OTU013284</w:t>
      </w:r>
    </w:p>
    <w:p w14:paraId="2B0AF470">
      <w:pPr>
        <w:rPr>
          <w:rFonts w:hint="eastAsia"/>
        </w:rPr>
      </w:pPr>
      <w:r>
        <w:rPr>
          <w:rFonts w:hint="eastAsia"/>
        </w:rPr>
        <w:t>CCTACGGGTGGCTGCAGTGGGGAATCTTGCGCAATGGGCGAAAGCCTGACGCAGCAACGCCGCGTGTGTGATGAAGGTCTTCGGATCGTAAAGCACTGTCGCGAGGGACGAATAAGGTACGGGCGAACAGTCCGTGCCGATGACGGTACCTCGAGAGGAAGCACCGGCTAACTACGTGCCAGCAGCCGCGGTAATACGGAGGGGGCTAGCGTTGTTCGGAATTACTGGGCGTAAAGCGCGCGTAGGCGGTGATCCATGTCAGAGGTGAAAGCCTGGAGCTCAACTCCAGAATTGCCTTTGAAACGGGATCGCTAGAGTCCGAGAGAGGATGGCGGAATTCCTAGTGTAGAGGTGAAATTCGTAGATATCTGGAGGAACACCGGTGGCGAAGGCGGCATCCTGGACCGGCATTGACGCTGAGGCGCGAAAGCTAGGGGAGCAAACGGGATTAGATACCCCTGTAGTCC</w:t>
      </w:r>
    </w:p>
    <w:p w14:paraId="1DF1190A">
      <w:pPr>
        <w:rPr>
          <w:rFonts w:hint="eastAsia"/>
        </w:rPr>
      </w:pPr>
      <w:r>
        <w:rPr>
          <w:rFonts w:hint="eastAsia"/>
        </w:rPr>
        <w:t>&gt;OTU013285</w:t>
      </w:r>
    </w:p>
    <w:p w14:paraId="1127BC0C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GACGAACCATGCAAACGTTATTCGGATTCACTGGGCTTAAAGCGTGCGTAGGCGGCTTGGCAAGTCGGGTGTGAAAACTTCAGGCTCAACCTGGAGATGCCACTCGAGACTGCCATGGCTTGAGTCTGGTAGGGGAGCACGGAATTCCTGGTGTAGCGGTGAAATGCGCAGATATCAGGAGGAACACCGGTGGCGAAGGCGGTGCTCTGGGCCAGTACTGACGCTGAGGAGCGAAAGCGTGGGGAGCAAACAGGATTAGATACCCTGGTAGTCC</w:t>
      </w:r>
    </w:p>
    <w:p w14:paraId="429FDA6D">
      <w:pPr>
        <w:rPr>
          <w:rFonts w:hint="eastAsia"/>
        </w:rPr>
      </w:pPr>
      <w:r>
        <w:rPr>
          <w:rFonts w:hint="eastAsia"/>
        </w:rPr>
        <w:t>&gt;OTU013286</w:t>
      </w:r>
    </w:p>
    <w:p w14:paraId="17C8D2D4">
      <w:pPr>
        <w:rPr>
          <w:rFonts w:hint="eastAsia"/>
        </w:rPr>
      </w:pPr>
      <w:r>
        <w:rPr>
          <w:rFonts w:hint="eastAsia"/>
        </w:rPr>
        <w:t>CCTACGGGCGGCTGCAGTAGGGAATCTTCCGCAATGGACGAAAGCCTGATGCAGCGACGCCGCGTGAGGGATGACGGCCTTCGGGTTGTAAACTTCTTTTATCTGGGGCGAAAATCGGGTATTCTTATCCGCTTGACAGTACCAGAGGAATAAGCATCGGCTAACTCCGTGCCAGCAGCCGCGGTAATACGGAGGATGCGAGCGTTATCCGGATTTATTGGGTTTAAAGGGTGCGCAGGCGGAGCTTTAAGTCAGCGGTGAAATCTCGAGGCTCAACCTCGAACCTGCCGTTGAAACTGAAGCCCTTGAGTATAGATGAAGTAGGCGGAATTCGTTGTGTAGCGGTGAAATGCATAGATATAACGAGGAACCCCGATTGCGTAGGCAGCTTACTAAACTATCACTGACGCTCAAGCACGAAAGCGTGGGTATCAAACAGGATTAGATACCCCAGTAGTCC</w:t>
      </w:r>
    </w:p>
    <w:p w14:paraId="13F9BA5A">
      <w:pPr>
        <w:rPr>
          <w:rFonts w:hint="eastAsia"/>
        </w:rPr>
      </w:pPr>
      <w:r>
        <w:rPr>
          <w:rFonts w:hint="eastAsia"/>
        </w:rPr>
        <w:t>&gt;OTU013287</w:t>
      </w:r>
    </w:p>
    <w:p w14:paraId="4B1A98C6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TGGGAAGAAATTCCCGCATTCTTGCGGGATTGACGGTACCATAGGAATAAGCACCGGCTAACTCCGTGCCAGCAGCCGCGGTAATACGTAGGTGGCAAGCGTTGTCCGGATTTACTGGGCGTAAAGCGAACGCAGGCGGATCTTTAAGTAGGAAGTGAAAGGTTGGAGCTCAACTCTAACACTGCTCCCTATACTGGAGATCTTGAGTGCCGGAGAGGAAAACGGAACAAGTCGTGTAGCGGTGAAATGCGTTGATATGACTTGGAACACCAATGGCGAAAGCAGTTTTCTGGACGGATACTGACGCTGAGGTTCGAAAGCCAAGGTAGCAAACAGGATTAGATACCCTGGTAGTCC</w:t>
      </w:r>
    </w:p>
    <w:p w14:paraId="72D96AF8">
      <w:pPr>
        <w:rPr>
          <w:rFonts w:hint="eastAsia"/>
        </w:rPr>
      </w:pPr>
      <w:r>
        <w:rPr>
          <w:rFonts w:hint="eastAsia"/>
        </w:rPr>
        <w:t>&gt;OTU013288</w:t>
      </w:r>
    </w:p>
    <w:p w14:paraId="453356B3">
      <w:pPr>
        <w:rPr>
          <w:rFonts w:hint="eastAsia"/>
        </w:rPr>
      </w:pPr>
      <w:r>
        <w:rPr>
          <w:rFonts w:hint="eastAsia"/>
        </w:rPr>
        <w:t>CCTACGGGTGGCAGCAGTGAGGGATATTGCACAATGGGGGAAACCCTGATGCAGCGACGCCGCGTGGGTGATGAAGGTCTTCGGATCGTAAAACCCTTTTCTAGGTGACGAGCAAGGACGGTAGCCTAGGAATAAGTCTCGGCTAACTACGTGCCAGCAGCCGCGGTAAAACGTAGGAGGCGAGCGTTATCCGGAGTTACTGGGCGTAAAGGGCGCGTAGGCGGGAAAGTAAGTCAGACGTGAAAACTCGGGGCTCAACTCCGAGCCTGCGTTTGAAACTGCTATCCTTGAGTGCAGGAGAGGGAAGCGGAATTCCGGGTGTAGTGGTGGAATGCGTAGATATCGTCAAGAACACCGATAGTGAAGACAGCTTACTAAACTTTAACTGACGCTGAGGCACGAAAGTGTGGGGATCAAACAGGATTAGATACCCCGGTAGTCC</w:t>
      </w:r>
    </w:p>
    <w:p w14:paraId="075E3C22">
      <w:pPr>
        <w:rPr>
          <w:rFonts w:hint="eastAsia"/>
        </w:rPr>
      </w:pPr>
      <w:r>
        <w:rPr>
          <w:rFonts w:hint="eastAsia"/>
        </w:rPr>
        <w:t>&gt;OTU013289</w:t>
      </w:r>
    </w:p>
    <w:p w14:paraId="26BB96EB">
      <w:pPr>
        <w:rPr>
          <w:rFonts w:hint="eastAsia"/>
        </w:rPr>
      </w:pPr>
      <w:r>
        <w:rPr>
          <w:rFonts w:hint="eastAsia"/>
        </w:rPr>
        <w:t>CCTACGGGCGGCTGCAGTCGAGGATCTTCGGCAATGGGCGCAAGCCTGACCGAGCGACGTCGCGTGAGGGATGAAGGCCTTCGGGTTGTAAACCTCTGTCAGAGCGGAGGAAATGCATTGGGGTTCTCCCCAGTGTTTGACCTATGCTCAGAGGAAGCACGGGCTAAGTTCGTGCCAGCAGCCGCGGTAATACGAACTGTGCGAACGTTATTCGGAATCACTGGGCTTAAAGCGCGTGTAGGCGGGCCGGTGCGTCGGTCGCTGAAAGCCCCCGGCTCAACCGGGGAAGCGGCGCCGAGACGACCGGCCTGGAGCGACGTAGGGGGACCTGGAACTTCCGGTGGAGCGGTGAAATGCGTAGATATCGCTTGGAACGCCGACGGTGAAAACAGTCCGCTGGGGGCCATCTGACGCTGAGACACGAAAGCCAGGGGAGCGAACGGGATTAGATACCCGAGTAGTCC</w:t>
      </w:r>
    </w:p>
    <w:p w14:paraId="0AAAEEC9">
      <w:pPr>
        <w:rPr>
          <w:rFonts w:hint="eastAsia"/>
        </w:rPr>
      </w:pPr>
      <w:r>
        <w:rPr>
          <w:rFonts w:hint="eastAsia"/>
        </w:rPr>
        <w:t>&gt;OTU013290</w:t>
      </w:r>
    </w:p>
    <w:p w14:paraId="5192E2DD">
      <w:pPr>
        <w:rPr>
          <w:rFonts w:hint="eastAsia"/>
        </w:rPr>
      </w:pPr>
      <w:r>
        <w:rPr>
          <w:rFonts w:hint="eastAsia"/>
        </w:rPr>
        <w:t>CCTACGGGAGGCAGCAGTGAGGGATCTTGCACAATGGGCGAAAGCCTGATCCAGCCATGCCGCGTGAGTGAAGAAGGCCTTCGGGTTGTAAAGCTCTTTCGGCGGGGACGAAACGGTCCGTGACAACACCACGGACTAATGACGGTACTCGCAGAATAAGCCCCGGCTAACTTCGTGCCAGCAGCCGCGGTAATACGAAGGGGGCTAGCGTTGTTCGGAATTACTGGGCGTAAAGCGCGCGTAGGTGGTTCGTTAAGTTGGATGTGAAATCCCCGGGCTCAACCTGGGAACTGCATTCAAAACTGTCGAGCTAGAGTCCCGGAGAGGAAGGTGGAATACTTGGTGTAGAGGTGAAATTCGTAGATATCAAGTGGAACACCGGTGGCGAAGGCGGCCTTCTGGACGGTGACTGACGCTGAGACGCGAAAGCGTGGGGAGCAAACAGGATTAGATACCCCTGTAGTCC</w:t>
      </w:r>
    </w:p>
    <w:p w14:paraId="46C16305">
      <w:pPr>
        <w:rPr>
          <w:rFonts w:hint="eastAsia"/>
        </w:rPr>
      </w:pPr>
      <w:r>
        <w:rPr>
          <w:rFonts w:hint="eastAsia"/>
        </w:rPr>
        <w:t>&gt;OTU013291</w:t>
      </w:r>
    </w:p>
    <w:p w14:paraId="5D67DF47">
      <w:pPr>
        <w:rPr>
          <w:rFonts w:hint="eastAsia"/>
        </w:rPr>
      </w:pPr>
      <w:r>
        <w:rPr>
          <w:rFonts w:hint="eastAsia"/>
        </w:rPr>
        <w:t>CCTACGGGCGGCAGCAGTGGGGAATTTTCCGCAATGGGCGAAAGCCTGACGGAGCAATGCCGCGTGGAGGTAGAAGGCCTACGGGTCGTGAACTTCTTTTCCCGGAGAAGAAGCAATGACGGTATCTGGGGAATAAGCATCGGCTAACTCTGTGCCAGCAGCCGCGGTAATACGGAGGTGGCGAGCGTTGTTCGGAATCACTGGGCGTAAAGGGCGCGTAGGCGGGGCTGGAAGTCGGGTGTGAAAGCCCCGGGCTCAACCCGGGAACGGCGCCCGAGACTCTGGCTCTTGAGTCCCGGAGAGGCGGGTGGAATTCCTGGTGTAGCGGTGAAATGTGTAGAGATCAGGAGGAACACCGGTGGCGCAGGCGGCCCGCTGGACGGAGACTGACGCTGAGGCGCGAAAGCGTGGGGAGCAAACGGGATTAGATACCCGAGTAGTCC</w:t>
      </w:r>
    </w:p>
    <w:p w14:paraId="67C25AB6">
      <w:pPr>
        <w:rPr>
          <w:rFonts w:hint="eastAsia"/>
        </w:rPr>
      </w:pPr>
      <w:r>
        <w:rPr>
          <w:rFonts w:hint="eastAsia"/>
        </w:rPr>
        <w:t>&gt;OTU013292</w:t>
      </w:r>
    </w:p>
    <w:p w14:paraId="48C53B4D">
      <w:pPr>
        <w:rPr>
          <w:rFonts w:hint="eastAsia"/>
        </w:rPr>
      </w:pPr>
      <w:r>
        <w:rPr>
          <w:rFonts w:hint="eastAsia"/>
        </w:rPr>
        <w:t>CCTACGGGGGGCAGCAGTGGGGAATTGTTCACAATGGGCGCAAGCCTGATGACGCAACGCCGCGTGGAGGATGAAGGTCTTCGGATTGTAAACTCCTGTTGCCCGGGACGAACGGCTCCAACCTAACACGTTGGAGTGTGACGGTACCGGGTGAGGAAGCCCCGGCTAACTCTGTGCCAGCAGCCGCGGTAATACAGAGGGGGCAAGCGTTGTTCGGATTTATTGGGCGTAAAGCGCGCGCAGGCGGCTATGTAAGTCTGGTGTTAAAGCCCGGAGCTCAACTCCGGTTCGCATCGGAAACTGTGTAGCTTGAGTGCAGAAGAGGAAAGCGGTATTCCACGTGTAGCGGTGAAATGCGTAGATATGCGGAGGAACACCGATGGCGAAGGCAATCCCCTGGGCCTGTACTGACGCTCATGCACGAAAGCGTGGGGAGCAAACAGGATTAGATACCCCAGTAGTCC</w:t>
      </w:r>
    </w:p>
    <w:p w14:paraId="171C17FD">
      <w:pPr>
        <w:rPr>
          <w:rFonts w:hint="eastAsia"/>
        </w:rPr>
      </w:pPr>
      <w:r>
        <w:rPr>
          <w:rFonts w:hint="eastAsia"/>
        </w:rPr>
        <w:t>&gt;OTU013293</w:t>
      </w:r>
    </w:p>
    <w:p w14:paraId="1779387E">
      <w:pPr>
        <w:rPr>
          <w:rFonts w:hint="eastAsia"/>
        </w:rPr>
      </w:pPr>
      <w:r>
        <w:rPr>
          <w:rFonts w:hint="eastAsia"/>
        </w:rPr>
        <w:t>CCTACGGGTGGCAGCAGTGGGGAATCTTCCGCAATGGACGAAAGTCTGACGGAGCAACGCCGCGTGAGTGATGAAGGTTTTCGGATCGTAAAACTCTGTTGTTAGGGAAGAACAAGTACCGGAGTAACTGCCGGTACCTTGACGGTACCTAACCAGAAAGCCACGGCTAACTACGTGCCAGCAGCCGCGGTAATACGTAGGTGGCAAGCGTTGTCCGGAATTATTGGGCGTAAAGCGCGCGCAGGCGGCCCGGCAAGTCGGATGTGAAAACCCGGGGCTCAACCCCGGGCGTGCATTCGAAACTGTCGGGCTCGAGGCAGGTAGGGGAGATCGGAATTCCTGGTGTAGCGGTGAAATGCGTAGATATCAGGAGGAACACCGGTGGCGAAGGCGCTCATCTGGCCCAATACTGACGCTGAGGCGCGAAAGCTAGGGTAGCGAACGGGATTAGATACCCCGGTAGTCC</w:t>
      </w:r>
    </w:p>
    <w:p w14:paraId="2D8F53EA">
      <w:pPr>
        <w:rPr>
          <w:rFonts w:hint="eastAsia"/>
        </w:rPr>
      </w:pPr>
      <w:r>
        <w:rPr>
          <w:rFonts w:hint="eastAsia"/>
        </w:rPr>
        <w:t>&gt;OTU013294</w:t>
      </w:r>
    </w:p>
    <w:p w14:paraId="5F9E0599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ACCGGTGAAGATAATGACGGTAACCGGAGAAGAAGCCCCGGCTAACTTCGTGCCAGCAGCCGCGGTAATACGTAGGGTGCGAGCGTTAATCGGAATTACTGGGCGTAAAGCGTGCGCAGGCGGTTTTGTAAGCCAGATGTGAAATCCCCGGGCTTAACCTGGGAATGGCATTTGGGACTGCAAGGCTTGAGTGCGGCAGAGGAGACTGGAATTCCCGGTGTAGCAGTGAAATGCGTAGAGATCAGGAGGAACATCCGTGGCGAAGGCGACTACCTGGACCAGTACTGACACTGAGGCACGAAAGCGTGGGGAGCAAACAGGATTAGATACCCTGGTAGTCC</w:t>
      </w:r>
    </w:p>
    <w:p w14:paraId="0047D958">
      <w:pPr>
        <w:rPr>
          <w:rFonts w:hint="eastAsia"/>
        </w:rPr>
      </w:pPr>
      <w:r>
        <w:rPr>
          <w:rFonts w:hint="eastAsia"/>
        </w:rPr>
        <w:t>&gt;OTU013295</w:t>
      </w:r>
    </w:p>
    <w:p w14:paraId="56486ED8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TTAGGGGTTAATAGCCCCGAGCCTGACGGTACCCTTCGAGGAAGCCCCGGCTAACTACGTGCCAGCAGCCGCGGTAATACGTAGGGGGCGAGCGTTGTCCGGAATTATTGGGCGTAAAGCGCGCGTAGGCGGCCAGGTAAGTCGAATGTGAAAGCCCGTGGCTTAACCACGGAAGTGCATTCGAAACTACCTAGCTCGAGTATCGGAGAGGGTGGTGGAATTCCCAGTGTAGAGGTGAAATGCGTAGAGATCGGGAGGAACACCAGAGGCGAAAGCGGCGACCTGGACAGGCACTGACACTCAACTACGAAAGCGTGGGGAGCAAACAGGATTAGATACCCCTGTAGTCC</w:t>
      </w:r>
    </w:p>
    <w:p w14:paraId="4B4FFAA8">
      <w:pPr>
        <w:rPr>
          <w:rFonts w:hint="eastAsia"/>
        </w:rPr>
      </w:pPr>
      <w:r>
        <w:rPr>
          <w:rFonts w:hint="eastAsia"/>
        </w:rPr>
        <w:t>&gt;OTU013296</w:t>
      </w:r>
    </w:p>
    <w:p w14:paraId="2E7543D7">
      <w:pPr>
        <w:rPr>
          <w:rFonts w:hint="eastAsia"/>
        </w:rPr>
      </w:pPr>
      <w:r>
        <w:rPr>
          <w:rFonts w:hint="eastAsia"/>
        </w:rPr>
        <w:t>CCTACGGGTGGCTGCAGTGGGGAATATTGCACAATGGGGGAAACCCTGATGCAGCAACGCCGCGTGAGTGATGACGGCCTTCGGGTTGTAAAGCTCTGTCTTCAGGGACGATAATGACGGTACCTGAGGAGGAAGCCACGGCTAACTACGTGCCAGCAGCCGCGGTAATACGTAGGTGGCAAGCGTTGTCCGGAATTATTGGGCGTAAAGCGCGCGCAGGCGGTTCGGAAAGAAAGATGTGAAATCCCAGAGCTTAACTTTGGAACTGCATTTTTAACTACCGAGCTAGAGTGTGTCAGAGGGAGGTGGAATTCCGCGTGTAGCAGTGAAATGCGTAGATATAGGAAGGAACACCAGTGGCGAAGGCGACCACCTGGACTGATACTGACACTGAGGTGCGAAAGCGTGGGGAGCAAACAGGATTAGATACCCCGGTAGTCC</w:t>
      </w:r>
    </w:p>
    <w:p w14:paraId="6072ED2A">
      <w:pPr>
        <w:rPr>
          <w:rFonts w:hint="eastAsia"/>
        </w:rPr>
      </w:pPr>
      <w:r>
        <w:rPr>
          <w:rFonts w:hint="eastAsia"/>
        </w:rPr>
        <w:t>&gt;OTU013297</w:t>
      </w:r>
    </w:p>
    <w:p w14:paraId="39E500CE">
      <w:pPr>
        <w:rPr>
          <w:rFonts w:hint="eastAsia"/>
        </w:rPr>
      </w:pPr>
      <w:r>
        <w:rPr>
          <w:rFonts w:hint="eastAsia"/>
        </w:rPr>
        <w:t>CCTACGGGTGGCAGCAGTAAGGAATATTGGTCAATGGAGGCAACTCTGAACCAGCCATGCCGCGTGAAGGACTGAAGGTCCTATGGATTGTAAACTTCTTTTGTACGGGAAAAAACCCTTGCTCGTGTAGCGAGGCTGATTGTACCGTAAGAATAAGGGTCGGCTAACTCCGTGCCAGCAGCCGCGGTAATACAGAGGTCTCAAGCGTTGTTCGGATTCATTGGGCGTAAAGGGTGCGTAGGTGGCGACGCAAGTCTGGTGTGAAATCCCGGGGCTCAACCCCGGAACTGCACTGGATACTGCGTTGCTTGAGCACTGGAGAGGGAACTGGAATTTACGGTGTAGCAGTGAAATGCGTAGATATCGTAAGGAAGACCAGTGGCGAAGGCGAGTTCCTGGACAGTTGCTGACACTGAGGCACGAAGGCCAGGGGAGCAAACGGGATTAGATACCCCTGTAGTCC</w:t>
      </w:r>
    </w:p>
    <w:p w14:paraId="6B56A420">
      <w:pPr>
        <w:rPr>
          <w:rFonts w:hint="eastAsia"/>
        </w:rPr>
      </w:pPr>
      <w:r>
        <w:rPr>
          <w:rFonts w:hint="eastAsia"/>
        </w:rPr>
        <w:t>&gt;OTU013298</w:t>
      </w:r>
    </w:p>
    <w:p w14:paraId="1A3CA831">
      <w:pPr>
        <w:rPr>
          <w:rFonts w:hint="eastAsia"/>
        </w:rPr>
      </w:pPr>
      <w:r>
        <w:rPr>
          <w:rFonts w:hint="eastAsia"/>
        </w:rPr>
        <w:t>CCTACGGGTGGCTGCAGTGGGGAATCTTGCGCAATGGGCGAAAGCCTGACGCAGCAACGCCGCGTGGGGGAAGAAGGCCCTAGGGTTGTAAACCGCTTTCAGCAGGGAAGAAAATGACGGTACCTGCAGAAGAAGGTGCGGCCAACTACGTGCCAGCAGCCGCGGTGACACGTAGGCACCAAGCGTTGTCCGGATTTATTGGGCGTAAAGAGCTCGTAGGCGGCTTGGTAAGTCGGATGTGAAATCCCGGAGCTCAACTCCGGAACTGCACCCGATACTGCCTCGCTAGAGTCCCGGAGAGGATGGCGGAATTTCCGGTGTAGAGGTGAAATGCGTAGATATCTGGAGGAACACCGGTGGCGAAGGCGGCATTCTGGACCAACACTGACGCTGAGACACGAAAGCGTGGGGAGCGAACAGGATTAGATACCCCGGTAGTCC</w:t>
      </w:r>
    </w:p>
    <w:p w14:paraId="634FECA0">
      <w:pPr>
        <w:rPr>
          <w:rFonts w:hint="eastAsia"/>
        </w:rPr>
      </w:pPr>
      <w:r>
        <w:rPr>
          <w:rFonts w:hint="eastAsia"/>
        </w:rPr>
        <w:t>&gt;OTU013299</w:t>
      </w:r>
    </w:p>
    <w:p w14:paraId="7C64C1DB">
      <w:pPr>
        <w:rPr>
          <w:rFonts w:hint="eastAsia"/>
        </w:rPr>
      </w:pPr>
      <w:r>
        <w:rPr>
          <w:rFonts w:hint="eastAsia"/>
        </w:rPr>
        <w:t>CCTACGGGCGGCTGCAACTAGGAATATTGCGCAATGGACGAAAGTCTGACGCAGCGACGCCGCGTGGAGGAAGACGGCCTTCGGGTTGTAAACTCCTTTTGCCAAGCCGTTCACAGCTTGGAGAATAAGCCCCTACTAACTACGTGCCAGAAGTCTCGGTAATACGTAGGGGGCAAGCGTTATCCGGATTTACTGGGCGTAAAGCGCGCGTAGGCGGATTTGCCAGTCAGGGGTGAAATGCCAGGGCTTAACCTTGGAACTGCCTTTGATACTGCAAGTCTGGAGTACGGGAGAGGTGAGTGGAATTCCGAGTGTAGAGGTGAAATTCGTAGATATTCGGAGGAACACCAGAAGCGAAGGCGGCTCACTGGCCCGATACTGACGCTGAGGCGCGAAAGCGTGGGGAGCAAACAGGATTAGATACCCCTGTAGTCC</w:t>
      </w:r>
    </w:p>
    <w:p w14:paraId="4F1E5B4F">
      <w:pPr>
        <w:rPr>
          <w:rFonts w:hint="eastAsia"/>
        </w:rPr>
      </w:pPr>
      <w:r>
        <w:rPr>
          <w:rFonts w:hint="eastAsia"/>
        </w:rPr>
        <w:t>&gt;OTU013300</w:t>
      </w:r>
    </w:p>
    <w:p w14:paraId="2FF11D9F">
      <w:pPr>
        <w:rPr>
          <w:rFonts w:hint="eastAsia"/>
        </w:rPr>
      </w:pPr>
      <w:r>
        <w:rPr>
          <w:rFonts w:hint="eastAsia"/>
        </w:rPr>
        <w:t>CCTACGGGGGGCTGCAGTGAGGAATCTTGCACAATGGGGGCAACCCTGATGCAGCCATGCCGCGTGCGCGATGACGGTCTTCGGATTGTAAAGCGCTTTCGATGGGAACGACGATGACGGTACCCATAAAAGAAGTCACGGCTAACTTCGTGCCAGCAGCCGCGGTAATACGAAGGTGGCGAATGTTGTTCGGATTTACTGGGCGTAAAGCGTCCGCAGGTGGTTGATTAAGTCAGGTGTGAAAGCCCCGCGCTCAACGTGGGAATTGCACTTGAAACTGGTTAACTAGAAGACAAGAGAGGAGGGCGGAATTACCGGTGTAGAAGTGAAATTCGTAGATATCGGTAGGAACACCCATGGCGAAGGCAGCTCTCTGGCTTGCTCTTGACACTCATGGACGACAGCGTGGGGATCAAACAGGATTAGATACCCGTGTAGTCC</w:t>
      </w:r>
    </w:p>
    <w:p w14:paraId="2206B38D">
      <w:pPr>
        <w:rPr>
          <w:rFonts w:hint="eastAsia"/>
        </w:rPr>
      </w:pPr>
      <w:r>
        <w:rPr>
          <w:rFonts w:hint="eastAsia"/>
        </w:rPr>
        <w:t>&gt;OTU013301</w:t>
      </w:r>
    </w:p>
    <w:p w14:paraId="076A3980">
      <w:pPr>
        <w:rPr>
          <w:rFonts w:hint="eastAsia"/>
        </w:rPr>
      </w:pPr>
      <w:r>
        <w:rPr>
          <w:rFonts w:hint="eastAsia"/>
        </w:rPr>
        <w:t>CCTACGGGTGGCTGCAGTGGGGAATATTGGACAATGGGGGCAACCCTGATCCAGCGACGCCGCGTGTGTGAAGAAGGCCTGCGGGTTGTAAAGCACTTTTAGTGGGGATGAAAAGTACATCGCTAATACCGGTGTATCTTGACCTAACCCAAAGAAAAAGCTCCGGCTAACTCTGTGCCAGCAGCCGCGGTAATACAGAGGGTGCAAGCGTTAATCGGAATTACTGGGCGTAAAGGGCGCGTAGGTGGATGTTTAAGTGAGAGGTGAAATCCCCGGGCTTAACCTGGGAACTGCCTCTTATACTGGGCATCTGGAGTGCGATAGAGGGTAGTGGAATTACCAGTGTAGCGGTGGAATGCGTAGATACTGGTAGGAATACCCATTGCGAAGGCAGCCTTCTGGACAACACGTGACGCTGAGGCGCGAAAGTGTGGGGAGCAAACCGGATTAGATACCCCGGTAGTCC</w:t>
      </w:r>
    </w:p>
    <w:p w14:paraId="08FE9A51">
      <w:pPr>
        <w:rPr>
          <w:rFonts w:hint="eastAsia"/>
        </w:rPr>
      </w:pPr>
      <w:r>
        <w:rPr>
          <w:rFonts w:hint="eastAsia"/>
        </w:rPr>
        <w:t>&gt;OTU013302</w:t>
      </w:r>
    </w:p>
    <w:p w14:paraId="1351F1CE">
      <w:pPr>
        <w:rPr>
          <w:rFonts w:hint="eastAsia"/>
        </w:rPr>
      </w:pPr>
      <w:r>
        <w:rPr>
          <w:rFonts w:hint="eastAsia"/>
        </w:rPr>
        <w:t>CCTACGGGGGGCTGCAGTCGAGAATCTTCCGCAATGGGCGCAAGCCTGACGGAGCGACGCCGCGTGCGGGATGAAGGCCTTCGGGTTGTAAACCGCTGTCAGTGGGGAGCAAATGGATAGGGGTTCTCCCCTATTCTTGAGCGATCCGCAGAGGAAGCACAGGCTAATTCCGTGCCAGCAGCCGCGGTAATACGTAGGGCGCAAGCGTTGTCCGGAATTATTGGGCGTAAAGAGCTCGTAGGCGGCTTGTCGCGTCTGTCGTGAAAGCCCACAGCTTAACTGTGGGTCTGCGGTGGATACGGGCAGGCTAGAGGCAGGTAGGGGAGCATGGAATTCCCGGTGTAGCGGTGAAATGCGCAGATATCAGGAGGAACACCGGTGGCGAAGGCGGGTCTCTGGGCCGTTACTGACGCTGAGGAGCGAAAGCGTGGGGAGCGAACAGGATTAGATACCCCAGTAGTCC</w:t>
      </w:r>
    </w:p>
    <w:p w14:paraId="04DC38E7">
      <w:pPr>
        <w:rPr>
          <w:rFonts w:hint="eastAsia"/>
        </w:rPr>
      </w:pPr>
      <w:r>
        <w:rPr>
          <w:rFonts w:hint="eastAsia"/>
        </w:rPr>
        <w:t>&gt;OTU013303</w:t>
      </w:r>
    </w:p>
    <w:p w14:paraId="1A9DEB22">
      <w:pPr>
        <w:rPr>
          <w:rFonts w:hint="eastAsia"/>
        </w:rPr>
      </w:pPr>
      <w:r>
        <w:rPr>
          <w:rFonts w:hint="eastAsia"/>
        </w:rPr>
        <w:t>CCTACGGGCGGCTGCAGTGGGGAATCTTCCGCAATGGGCGAAAGCCTGACGGAGCGACGCCGCGTGCGGGATGAAGGCCCTTGGGTTGTAAAGCTCTTTCGCACGCGACGATGATGACGGTAGCGTGAGAAGAAGCCCCGGCTAACTTCGTGCCAGCAGCCGCGGTAATACGTAGGTGGCGAACGTTATCCGGAGTTACTGGGCGTAAAGGGTCCGCAGGCGGATACGCGCATCGGCGGTGAAAGCCCCCCGCTCAACGGGGGAGGGTCCGTCGAGATGGCGTGTCTGGAGGCAGGGAGAGGCCAGTGGAATTCCGGGTGTAGTGGTGAAATGCGTAGAGATCCGGAGGAACACCAGTGGCGAAGGCGGCTGGCTGGACCTGACCTGACGCTGAGGCGCGAAGGCGTGGGGAGCAAACAGGATTAGATACCCCAGTAGTCC</w:t>
      </w:r>
    </w:p>
    <w:p w14:paraId="645C9DF3">
      <w:pPr>
        <w:rPr>
          <w:rFonts w:hint="eastAsia"/>
        </w:rPr>
      </w:pPr>
      <w:r>
        <w:rPr>
          <w:rFonts w:hint="eastAsia"/>
        </w:rPr>
        <w:t>&gt;OTU013304</w:t>
      </w:r>
    </w:p>
    <w:p w14:paraId="03AC6049">
      <w:pPr>
        <w:rPr>
          <w:rFonts w:hint="eastAsia"/>
        </w:rPr>
      </w:pPr>
      <w:r>
        <w:rPr>
          <w:rFonts w:hint="eastAsia"/>
        </w:rPr>
        <w:t>CCTACGGGCGGCTGCAGTAGGGAATTTTCCACAATGGGGGCAACCCTGATGGAGCAACGCCGCGTGCAGGATGAATGCCTTCGGGTTGTAAACTGCTTTTATTAGTGACGATTATGACGGTAACTAATGAATAAGGACCTGCTAACTACGTGCCAGCAGCCGCGGTCATACGTAGGGTCCAAGCGTTATCCGGAATTACTGGGCGTAAAGCGCGCGCAGGCGGCTATGTAAGTCTGGTGTTAAAGCCCGGAGCTCAACTCCGGTTCGCATCGGAAACTGTGTAGCTTGAGTGCAGAAGAGGAAAGCGGTATTCCACGTGTAGCGGTGAAATGCGTAGAGATGTGGAGGAACACCAGTGGCGAAGGCGGCCCCCTGGGCTAACACTGACGCTCATGCACGAAAGCGTGGGGAGCAAACAGGATTAGATACCCCAGTAGTCC</w:t>
      </w:r>
    </w:p>
    <w:p w14:paraId="22C56DF5">
      <w:pPr>
        <w:rPr>
          <w:rFonts w:hint="eastAsia"/>
        </w:rPr>
      </w:pPr>
      <w:r>
        <w:rPr>
          <w:rFonts w:hint="eastAsia"/>
        </w:rPr>
        <w:t>&gt;OTU013305</w:t>
      </w:r>
    </w:p>
    <w:p w14:paraId="73330C25">
      <w:pPr>
        <w:rPr>
          <w:rFonts w:hint="eastAsia"/>
        </w:rPr>
      </w:pPr>
      <w:r>
        <w:rPr>
          <w:rFonts w:hint="eastAsia"/>
        </w:rPr>
        <w:t>CCTACGGGGGGCTGCAGTGGGGAATATTGCACAATGGGCGAAAGCCTGATGCAGCAACGCCGCGTGAGTGATGAAGGCCTTCGGGTTGTAAAGCTCTGTCTTCTGGGACGATAATGACGGTACCAGAGGAGGAAGCCACGGCTAACTACGTGCCAGCAGCCGCGGTAAAACGTAGGATCCGAGCGTTATCCGAATTCACTGGGCGTAAAGCGCGTGCAGGCGGCCGGGCAAGTTGGATGTGAAAGCTCCTGGCTCAACTGGGAGAGGACGTTCAAGACTGTTCGGCTCGAGGCCGGTAGAGGGAAGTGGAATTCCCGGTGTAGTGGTGAAATGCGTAGATATGCGGAGGAACACCGATGGCGAAGGCAATCCCCTGGGCCTGTACTGACGCTCATGCACGAAAGCGTGGGGAGCAAACAGGATTAGATACCCCGGTAGTCC</w:t>
      </w:r>
    </w:p>
    <w:p w14:paraId="3B35D1E6">
      <w:pPr>
        <w:rPr>
          <w:rFonts w:hint="eastAsia"/>
        </w:rPr>
      </w:pPr>
      <w:r>
        <w:rPr>
          <w:rFonts w:hint="eastAsia"/>
        </w:rPr>
        <w:t>&gt;OTU013306</w:t>
      </w:r>
    </w:p>
    <w:p w14:paraId="4F457F05">
      <w:pPr>
        <w:rPr>
          <w:rFonts w:hint="eastAsia"/>
        </w:rPr>
      </w:pPr>
      <w:r>
        <w:rPr>
          <w:rFonts w:hint="eastAsia"/>
        </w:rPr>
        <w:t>CCTACGGGAGGCAGCAATTAGGAATCTTGCGCAATGGGGGAAACCCTGACGCAGCGACGCCGCGTGAATGATGAAGTCTTTCGGGATGTAAAGTTCTGTCCTATGGGGAAGAAGAATGTGACGGTACCCATAGAGAAAGCCCCGGCTAACTCTGTGCCAGCAGCCGCGGTAATACAGAGGGGGCTAGCGTTGTTCGGAATTACTGGGCGTAAAGGGCGCGTAGGTGGCCTGTTAAGTCGAACGTGAAATCCCCGGGCTCAACCCGGGAACTGCGTCCGAGACTGGCAGGCTCGAATCCGGGAGAGGGATGCGGAATTCCAGGTGTAGCGGTGAAATGCGTAGATATACGGAGGAACACCAGCGGCGAAGGCGGGTAGCTGGGCCAACACTGACGCTGAGGCGCGAAAGCTAGGGGAGCAAACGGGATTAGATACCCCAGTAGTCC</w:t>
      </w:r>
    </w:p>
    <w:p w14:paraId="283D092D">
      <w:pPr>
        <w:rPr>
          <w:rFonts w:hint="eastAsia"/>
        </w:rPr>
      </w:pPr>
      <w:r>
        <w:rPr>
          <w:rFonts w:hint="eastAsia"/>
        </w:rPr>
        <w:t>&gt;OTU013307</w:t>
      </w:r>
    </w:p>
    <w:p w14:paraId="41A734B2">
      <w:pPr>
        <w:rPr>
          <w:rFonts w:hint="eastAsia"/>
        </w:rPr>
      </w:pPr>
      <w:r>
        <w:rPr>
          <w:rFonts w:hint="eastAsia"/>
        </w:rPr>
        <w:t>CCTACGGGTGGCAGCAGTGGGGAATATTGCGCAATGGGCGAAAGCCTGACGCAGCAACGCCGCGTGAGTGATGAAGGCCTTCGGGTCGTAAAGCTCTGTCGGAGGGAACGAATGCTTCTGGGGTTAACAGCCCCGGGAGGTGACGGTACCCTCAAAGGAAGCACCGGCTAACTCTGTGCCAGCAGCCGCGGTAATACAGAGGGTGCAAGCGTTGTTCGGAATCATTGGGCGTAAAGAGCTCGTAGGCGGTCCACTAAGTCTGATGTGAAATCTCAGGGCTCAACCCTGAAATCGCATCCGATACTGGTGGACTTGAGGCAGGTAGGGGAAGGTGGAATTCCTGGTGTAGCGGTGAAATGCGCAGATATCAGGAGGAACACCGGTGGCGAAGGCGGCCTTCTGGACCGCTCTTGACGCTGAGACGCGAAAGCGTGGGTAGCAAACAGGATTAGATACCCCAGTAGTCC</w:t>
      </w:r>
    </w:p>
    <w:p w14:paraId="76EAA7BB">
      <w:pPr>
        <w:rPr>
          <w:rFonts w:hint="eastAsia"/>
        </w:rPr>
      </w:pPr>
      <w:r>
        <w:rPr>
          <w:rFonts w:hint="eastAsia"/>
        </w:rPr>
        <w:t>&gt;OTU013308</w:t>
      </w:r>
    </w:p>
    <w:p w14:paraId="1FEA1136">
      <w:pPr>
        <w:rPr>
          <w:rFonts w:hint="eastAsia"/>
        </w:rPr>
      </w:pPr>
      <w:r>
        <w:rPr>
          <w:rFonts w:hint="eastAsia"/>
        </w:rPr>
        <w:t>CCTACGGGCGGCTGCAGTAGGGAATATTGCACAATGGAGGAAACTCTGATCCAGCCATGCCGCGTGAGTGATGAAGGCCCTAGGGTTGTAAAGCTCTTTCGCAGGTGAAGATAATGACGGTAACCTGAGAAGAAGCCCCGGCTAACTTCGTGCCAGCAGCCGCGGTAATACGTAGGGGGCAAGCGTTGTCCGGAATTACTGGGCGTAAAGGGTGCGTAGGTGGCCTGATAAGTCAGATGTGAAATACCGAGGCTCAACCTCGGAGGTGCATTTGAAACTATTAGGCTTGAGTGCAGGAGAGGAAAGTGGAATTCCTAGTGTAGCGGTGAAATGCGTAGAGATTAGGAGGAACACCAGTGGCGAAGGCGACTTTCTGGACTGTAACTGACACTGAGGCACGAAAGCGTGGGGAGCAAACAGGATTAGATACCCCGGTAGTCC</w:t>
      </w:r>
    </w:p>
    <w:p w14:paraId="5DD436D7">
      <w:pPr>
        <w:rPr>
          <w:rFonts w:hint="eastAsia"/>
        </w:rPr>
      </w:pPr>
      <w:r>
        <w:rPr>
          <w:rFonts w:hint="eastAsia"/>
        </w:rPr>
        <w:t>&gt;OTU013309</w:t>
      </w:r>
    </w:p>
    <w:p w14:paraId="57BA1676">
      <w:pPr>
        <w:rPr>
          <w:rFonts w:hint="eastAsia"/>
        </w:rPr>
      </w:pPr>
      <w:r>
        <w:rPr>
          <w:rFonts w:hint="eastAsia"/>
        </w:rPr>
        <w:t>CCTACGGGTGGCAGCAGCAGGGAATCTTGGGCAATGGGCGAAAGCCTGACCCAGCGACGCCGCGTGAGGGATGACGGCCTTCGGGTTGTAAACCTCTTTCAGTAGGGAAGAAGCGAAAGTGACGGTACCTGCAGAAGAAGCACCGGCCAACTACGTGCCAGCAGCCGCGGTAAGACGTAGGGTGCAAGCGTTGTCCGGAATTATTGGGCGTAAAGGGCTCGTAGGCGGTCCGTTGCGTCGACAGTGAAAACCCGGGGCTCAACCCCGGGCCTGCTGTCGATACGGGCGGACTTGAGGTAGGTAGGGGAGAGTGGAATTCCTAGTGTAGCGGTGAAATGCGCAGATATTAGGAGGAACACCGGCGGCGAAGGCGGCTCTCTGGACCTATTCTGACGCTGAGGAGCGAAAGCGTGGGGAGCGAACAGGATTAGATACCCTTGTAGTCC</w:t>
      </w:r>
    </w:p>
    <w:p w14:paraId="03DAF628">
      <w:pPr>
        <w:rPr>
          <w:rFonts w:hint="eastAsia"/>
        </w:rPr>
      </w:pPr>
      <w:r>
        <w:rPr>
          <w:rFonts w:hint="eastAsia"/>
        </w:rPr>
        <w:t>&gt;OTU013310</w:t>
      </w:r>
    </w:p>
    <w:p w14:paraId="13EE8AB5">
      <w:pPr>
        <w:rPr>
          <w:rFonts w:hint="eastAsia"/>
        </w:rPr>
      </w:pPr>
      <w:r>
        <w:rPr>
          <w:rFonts w:hint="eastAsia"/>
        </w:rPr>
        <w:t>CCTACGGGTGGCAGCAGTGGGGAATCTTGCGCAATGGCCGAAAGGCTGACGCAGCGACGCCGCGTGCGGGAGGAAGGTCTTCGGATCGTAAACCGCTGTCAGGAGGGACGAACGGATGGGGGAGGCAATGCCTTCATCGTGACGGTACCTCCAGAGGAAGCACCGGCTAACTCTGTGCCAGCAGCCGCGGTAATACAGAGGGTGCGAGCGTTAATCGGAATTACTGGGCGTAAAGCGCGCGTAGGCGGCTTGTCACGTCGGGTGTGAAAGCCCGGGGCTTAACCCCGGGTCTGCATTCGATACGGGCTAGCTAGAGTGTGGTAGGGGAGATCGGAATTCCTGGTGTAGCGGTGAAATGCGCAGATATCAGGAGGAACACCGGTGGCGAAGGCGGATCTCTGGGCAACAACTGACGCTCATGCACGAAAGCGTGGGGAGCAAACAGGATTAGATACCCTTGTAGTCC</w:t>
      </w:r>
    </w:p>
    <w:p w14:paraId="480F45C3">
      <w:pPr>
        <w:rPr>
          <w:rFonts w:hint="eastAsia"/>
        </w:rPr>
      </w:pPr>
      <w:r>
        <w:rPr>
          <w:rFonts w:hint="eastAsia"/>
        </w:rPr>
        <w:t>&gt;OTU013311</w:t>
      </w:r>
    </w:p>
    <w:p w14:paraId="042A5225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CCGGGACGAATGGCTCCAACCTAACACGTTGGAGTGTGACGGTACCGGGTGAGGAAGCCCCGGCCAACTACGTGCCAGCAGCCGCGGTAAGACGTAGGGGGCAAGCGTTGTCCGGATTTATTGGGCGTAAAGAGCTCGTAGGCGGCTTGGCAAGTCGGATGTGAAATCCCCAGGCTCAACCTGGGAACTGCGTCCGATACTGGATGGCTTGAATCCGGGAGAGGGATGCAGAATTCCAGGTGTAGCGGTGAAATGCGTAGATATCTGGAGGAATACCGGTGGCGAAGGCGGCATCCTGGACCGCTACTGACGCTGAGATACGAAAGCGTGGGGAGCAAACAGGATTAGATACCCGAGTAGTCC</w:t>
      </w:r>
    </w:p>
    <w:p w14:paraId="68032D3C">
      <w:pPr>
        <w:rPr>
          <w:rFonts w:hint="eastAsia"/>
        </w:rPr>
      </w:pPr>
      <w:r>
        <w:rPr>
          <w:rFonts w:hint="eastAsia"/>
        </w:rPr>
        <w:t>&gt;OTU013312</w:t>
      </w:r>
    </w:p>
    <w:p w14:paraId="318C5395">
      <w:pPr>
        <w:rPr>
          <w:rFonts w:hint="eastAsia"/>
        </w:rPr>
      </w:pPr>
      <w:r>
        <w:rPr>
          <w:rFonts w:hint="eastAsia"/>
        </w:rPr>
        <w:t>CCTACGGGGGGCTGCAGTAGGGAATCTTGCGCAATGGGCGAAAGCCTGACGCAGCGACGCCGCGTGAGCGATGAAGGCCTTCGGGTTGTAAAGCTCTGTGGAGAGAGAAGAATGAGTACGGGCTAATACTCCGTGCGATGACGGTATCTCTTTAGCAAGCACCGGCTAACTCTGTGCCAGCAGCCGCGGTAAGACAGAGGGTGCAAACGTTGTTCGGAATTACTGGGCGTAAAGCGCACGTAGGCGGACGTTTAAGTCAGGGGTGAAATCCCGGGGCTCAACCCCGGAACTGCCTTTGATACTGGGCGTCTTGAGTGCAGGAGAGGTGAGTGGAATTGCGAGTGTAGAGGTGAAATTCGTAGATATTGGGAAGAACACCGGTGGCGAAGGCGGCTATCTGGACCGACATTGACGCTGAGGCGCGAAAGCGTGGGGAGCAAACAGGATTAGATACCCCTGTAGTCC</w:t>
      </w:r>
    </w:p>
    <w:p w14:paraId="4E0A00DB">
      <w:pPr>
        <w:rPr>
          <w:rFonts w:hint="eastAsia"/>
        </w:rPr>
      </w:pPr>
      <w:r>
        <w:rPr>
          <w:rFonts w:hint="eastAsia"/>
        </w:rPr>
        <w:t>&gt;OTU013313</w:t>
      </w:r>
    </w:p>
    <w:p w14:paraId="50C471D3">
      <w:pPr>
        <w:rPr>
          <w:rFonts w:hint="eastAsia"/>
        </w:rPr>
      </w:pPr>
      <w:r>
        <w:rPr>
          <w:rFonts w:hint="eastAsia"/>
        </w:rPr>
        <w:t>CCTACGGGCGGCTGCAGTCGGGAATTTTGGGCAATGGGCGCAAGCCTGACCCAGCAACGCCGCGTGAAGGATGAAGCTTCTCGGAGTGTAAACTTCATAAGAGTGGGAAGAATAAGCGGGGGCGAACACCCCCCGTGATGACGGTACCACTTGTAAGCCCCGGCTAACTCCGTGCCAGCAGCCGCGGTAATACGGGGGGGGCAAGCGTTGTTCGGATTTACTGGGCGTAAAGGGCGCGTAGGCGGCTTTGCAAGTCTGATGTGAAATCTCCGGGCCCAACCCGGAAATGGCATTAGAAACTGTGAGGCTGGAGGCTTGGAGGGGGAACTGGAATTCTCGGTGTAGCGGTGAAATGCGTAGATATCGAGAGGAACACCTGCGGCGAAGGCGGGTTGCTGGGCCGACACTGACGCTGAGGCGCGAAAGCTAGGGGAGCGAACGGGATTAGATACCCTAGTAGTCC</w:t>
      </w:r>
    </w:p>
    <w:p w14:paraId="252236B2">
      <w:pPr>
        <w:rPr>
          <w:rFonts w:hint="eastAsia"/>
        </w:rPr>
      </w:pPr>
      <w:r>
        <w:rPr>
          <w:rFonts w:hint="eastAsia"/>
        </w:rPr>
        <w:t>&gt;OTU013314</w:t>
      </w:r>
    </w:p>
    <w:p w14:paraId="305EDFD2">
      <w:pPr>
        <w:rPr>
          <w:rFonts w:hint="eastAsia"/>
        </w:rPr>
      </w:pPr>
      <w:r>
        <w:rPr>
          <w:rFonts w:hint="eastAsia"/>
        </w:rPr>
        <w:t>CCTACGGGGGGCAGCAGTGGGGAATATTGCGCAATGGACGAAAGTCTGACGCAGCGACGCCGCGTGTGGGATGACGGTCTTCGGATTGTAAACCACTGTCGGGAGGGACGAATACGCCGCAAGGCGGGTGACGGTACCTCCAAAGGAAGCACCGGCTAACTCCGTGCCAGCAGCCGCGGTAATACGGAGGGTGCGAGCGTTGTTCGGAATTACTGGGCGTAAAGGGCGCGTAGGCGGCCCGCTAAGTCGAACGTGAAATCCCCAGGCTCAACCTGGGAACTGCGTCCGATACTGGCAGGCTTGAATCCGGGAGAGGTAAGCGGAATTCCTGGTGTAGCGGTGAAATGCGTAGAGATGTGGAGGAACACCAGTGGCGAAGGCGGCTTTCTGGTCTGTAACTGACGCTGAGGCGCGAAAGCGTGGGGAGCAAACAGGATTAGATACCCCAGTAGTCC</w:t>
      </w:r>
    </w:p>
    <w:p w14:paraId="3DD03796">
      <w:pPr>
        <w:rPr>
          <w:rFonts w:hint="eastAsia"/>
        </w:rPr>
      </w:pPr>
      <w:r>
        <w:rPr>
          <w:rFonts w:hint="eastAsia"/>
        </w:rPr>
        <w:t>&gt;OTU013315</w:t>
      </w:r>
    </w:p>
    <w:p w14:paraId="4EC32CE6">
      <w:pPr>
        <w:rPr>
          <w:rFonts w:hint="eastAsia"/>
        </w:rPr>
      </w:pPr>
      <w:r>
        <w:rPr>
          <w:rFonts w:hint="eastAsia"/>
        </w:rPr>
        <w:t>CCTACGGGTGGCTGCAGTCGAGGATCTTTATCAATGCCCGAAAGGGTGAATATGCGACGCCGCGTGTGGGATGAAGGCCTTCGGGTCGTAAACCACTGTCAGGGGTGAGGAAAACCCTTGCGTTAACAGCGCGAGGATTTGACGTTAACCCCAGAGGAAGAGACGGCTAACTCTGTGCCAGCAGCCGCGGTAATACAGAGGTCTCAAGCGTTGTTCGGATTCATTGGGCGTAAAGGGTGCGTAGGCGGCGGGGCAAGTCTGATGTGAAATCCCGGGGCTCAACCCCGGAACTGCACTGGATACTGCCTTGCTTGAGTACTGGAGAGGAGACTGGAATTTACGGTGTAGCAGTGAAATGCGTAGATATCGTAAGGAAGGCCAGCGGCGAAGGCGAGTCTCTGGACAGTTACTGACGCTGAGGCACGAAGGCCAGGGGAGCAAACGGGATTAGATACCCGGGTAGTCC</w:t>
      </w:r>
    </w:p>
    <w:p w14:paraId="5A4AEEFE">
      <w:pPr>
        <w:rPr>
          <w:rFonts w:hint="eastAsia"/>
        </w:rPr>
      </w:pPr>
      <w:r>
        <w:rPr>
          <w:rFonts w:hint="eastAsia"/>
        </w:rPr>
        <w:t>&gt;OTU013316</w:t>
      </w:r>
    </w:p>
    <w:p w14:paraId="17D7A743">
      <w:pPr>
        <w:rPr>
          <w:rFonts w:hint="eastAsia"/>
        </w:rPr>
      </w:pPr>
      <w:r>
        <w:rPr>
          <w:rFonts w:hint="eastAsia"/>
        </w:rPr>
        <w:t>CCTACGGGAGGCTGCAACCGGGAATATTGCGCAATGGACGAAAGTCTGACGCAGCGACGCCGCGTGGAGGATGAAGGCCTTCGGGTTGTAAACTCCTTTTATAAAGGAAGATTATGACGGTACTTTATGAATAAGCAGTTGCTAACTACGTGCCAGAAGCCTCGGTAATACGTAGACTGCAAGCGTTATCCGGATTTACTGGGCGTAAAGCGTGCGTAGGCTTGGAGTAAAGTCGATGGTGAAATATCTGGGCTCAACCCAGAAAACGCTATCGATACTCACTTCATTGAGGGCAAGCGAGGGCATCAGAACTTTGTAAGTAGCAGTGAAATGCGTTGATATACAAAGGAATACCAAAGGCGAAGGCAGGTGCCTGGATTGCTCCTGACGCTGAGGCACGAAAGCTAGGGGAGCGAAAGGGATTAGATACCCTAGTAGTCC</w:t>
      </w:r>
    </w:p>
    <w:p w14:paraId="5F66705A">
      <w:pPr>
        <w:rPr>
          <w:rFonts w:hint="eastAsia"/>
        </w:rPr>
      </w:pPr>
      <w:r>
        <w:rPr>
          <w:rFonts w:hint="eastAsia"/>
        </w:rPr>
        <w:t>&gt;OTU013317</w:t>
      </w:r>
    </w:p>
    <w:p w14:paraId="47B02E1E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CTTTCGGGTTGTAAACTCCTGTCATTTGAGAACAAGGTGCATCGGTTAACTGCCGGTGCATTGATAGTATCAGAAGAGGAAGAGACGGCTAACTCTGTGCCAGCAGCCGCGGTAATACAGAGGTCTCAAGCGTTGTTCGGATTTATTGGGCGTAAAGCGCGCGCAGGCGGTCCTTTAAGTCTGATGTGAAAGCCCACGGCTCAACCGTGGAGGGTCATTGGAAACTGGAGGACTTGAGTGCAGAAGAGGAAAGCGGAATTCCACGTGTAGCGGTGAAATGCGCAGATATCAGGAGGAACACCAGTGGCGAAGGCGCCGCTCTGGGCCGTGACTGACGCTGAGGAGCGAAAGCGTGGGTAGCAAACAGGATTAGATACCCCAGTAGTCC</w:t>
      </w:r>
    </w:p>
    <w:p w14:paraId="0C58446F">
      <w:pPr>
        <w:rPr>
          <w:rFonts w:hint="eastAsia"/>
        </w:rPr>
      </w:pPr>
      <w:r>
        <w:rPr>
          <w:rFonts w:hint="eastAsia"/>
        </w:rPr>
        <w:t>&gt;OTU013318</w:t>
      </w:r>
    </w:p>
    <w:p w14:paraId="6638DCAA">
      <w:pPr>
        <w:rPr>
          <w:rFonts w:hint="eastAsia"/>
        </w:rPr>
      </w:pPr>
      <w:r>
        <w:rPr>
          <w:rFonts w:hint="eastAsia"/>
        </w:rPr>
        <w:t>CCTACGGGGGGCAGCAGTCGGGAATCTTGCGCAATGGGCGAAAGCCTGACGCAGCAACACCGTGTGAGCGACGACGGCCTTCGGGTTGTAAACTCCTTTCGGCGGGGACGAAACGGACGGTACCCGCAAAAGCAGCCCCGGCTAACTACGTGCCAGCAGCCGCGGTAATACGGGGGGAGCAAGCGTTGTCCGGAATCATTGGGCGTAAAGCGCGCGTAGGCGGTCGGATAAGTCCGGTGTGAAAGTCACAGGCTCAACCTGTGAATGCCGCTGGAAACTGTCTGGCTTGAGTCCGGGAGGGGCGAGTGGAATTCCTGGTGTAGCGGTGAAATGCGCAGATATCGGGAGGAACACCAATGGCGAAGGCAGCTCGCTGGGACGTTACTGACGCTGAGACGCGAAAGCGTGGGGAGCAAACAGGATTAGATACCCGTGTAGTCC</w:t>
      </w:r>
    </w:p>
    <w:p w14:paraId="39A1F42E">
      <w:pPr>
        <w:rPr>
          <w:rFonts w:hint="eastAsia"/>
        </w:rPr>
      </w:pPr>
      <w:r>
        <w:rPr>
          <w:rFonts w:hint="eastAsia"/>
        </w:rPr>
        <w:t>&gt;OTU013319</w:t>
      </w:r>
    </w:p>
    <w:p w14:paraId="6A40AAB2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TGGAACGATAATGACGGTACCAGCAGAAGAAGCTGCGGCTAACTACGTGCCAGCAGCCGCGGTAATACGTAGGCAGCGAGCGTTGTTCGGAGTTACTGGGCGTAAAGCGCGCGTAGGCGGGTCTTTAAGGCTGGTGTGAAAGGTTCAGGGCTCAACCCGAACAGGGCACTGGCGACTGGGGACCTTGAGTGGGGGAGAGGGAAGCGGAATTCCGGGTGTAGCGGTGAAATGCGTAGATATCAGGAGGAACACCGATGGCGAAGGCGGTGGTCTGGGCCGGAACTGACGCTGAGGAGCGAAAGCGTGGGGAGCAAACAGGATTAGATACCCCGGTAGTCC</w:t>
      </w:r>
    </w:p>
    <w:p w14:paraId="0DEBBCDE">
      <w:pPr>
        <w:rPr>
          <w:rFonts w:hint="eastAsia"/>
        </w:rPr>
      </w:pPr>
      <w:r>
        <w:rPr>
          <w:rFonts w:hint="eastAsia"/>
        </w:rPr>
        <w:t>&gt;OTU013320</w:t>
      </w:r>
    </w:p>
    <w:p w14:paraId="76E74B5F">
      <w:pPr>
        <w:rPr>
          <w:rFonts w:hint="eastAsia"/>
        </w:rPr>
      </w:pPr>
      <w:r>
        <w:rPr>
          <w:rFonts w:hint="eastAsia"/>
        </w:rPr>
        <w:t>CCTACGGGTGGCTGCAGTAGGGAATCTTCCACAATGGACGAAAGTCTGATGGAGCAACGCCGCGTGAGCGATGAAGGCCTTCGGGTCGTAAAGCTCTGTTGTTAGGGAAGAACAAGTACCGGAGTAACTGCCGGTACCTTGACGGTACCTAACCAGAAAGCCCCGGCTAACTTCGTGCCAGCAGCCGCGGTAATACGGAGGGGGCAAGCGTTGTCCGAATTTATTGGGCGTAAAGCGCGTGTAGGCGGACCGTCAAGCCTGGGGTGAAAGGTCGGGGCTCAACCCCGTACAGGGCCCTGGGGACTGGCGGTCTGGAGGCAGGCAGAGGAGCGTAGAATTCCTGGTGTAGCGGTGGAATGCGTAGATATGCGGAGGAACACCGATGGCGAAGGCAATTCCCTGGGCCTGCACTGACGCTCATGCACGAAAGCGTGGGGAGCAAACAGGATTAGATACCCCTGTAGTCC</w:t>
      </w:r>
    </w:p>
    <w:p w14:paraId="69CA4D15">
      <w:pPr>
        <w:rPr>
          <w:rFonts w:hint="eastAsia"/>
        </w:rPr>
      </w:pPr>
      <w:r>
        <w:rPr>
          <w:rFonts w:hint="eastAsia"/>
        </w:rPr>
        <w:t>&gt;OTU013321</w:t>
      </w:r>
    </w:p>
    <w:p w14:paraId="3B351242">
      <w:pPr>
        <w:rPr>
          <w:rFonts w:hint="eastAsia"/>
        </w:rPr>
      </w:pPr>
      <w:r>
        <w:rPr>
          <w:rFonts w:hint="eastAsia"/>
        </w:rPr>
        <w:t>CCTACGGGGGGCTGCAGCTAGGAATCTTGGGAATGGGCGAAAGCCTGACCCAGCAACGCCGCGTGGATGACGAAGGCCTTCGGGTCGTAAAATCCTTTTGCAAGGGACGATAATGACGGTAACTTATGAATAAGCACCGGCTAACTACGTGCCAGCAGCCGCGGTCATACGTAGGGTGCAAGCATTATCCGGAGTGACTGGGCGTAAAGAGTTGCGTAGGTGGTTCTATAAGCGAATAGTGAAAGCTAACGGCTCAACCGTTTAGACTATTGTTCGAACTGTAGAACTCGAGAGTGGTAGAGGTAACTGGAATTTCTAGTGTAGGAGTGAAATCCGTAGATATTAGAAGGAACACCAATGGCGTAGGCAGGTTACTGGACCATTTCTGACACTGAGGCACGAAAGCGTGGGGAGCGAACCGGATTAGATACCCCGGTAGTCC</w:t>
      </w:r>
    </w:p>
    <w:p w14:paraId="455B640C">
      <w:pPr>
        <w:rPr>
          <w:rFonts w:hint="eastAsia"/>
        </w:rPr>
      </w:pPr>
      <w:r>
        <w:rPr>
          <w:rFonts w:hint="eastAsia"/>
        </w:rPr>
        <w:t>&gt;OTU013322</w:t>
      </w:r>
    </w:p>
    <w:p w14:paraId="54BB0374">
      <w:pPr>
        <w:rPr>
          <w:rFonts w:hint="eastAsia"/>
        </w:rPr>
      </w:pPr>
      <w:r>
        <w:rPr>
          <w:rFonts w:hint="eastAsia"/>
        </w:rPr>
        <w:t>CCTACGGGTGGCTGCAGTGGGGAATCTTGCGCAATGGACGAAAGTCTGACGCAGCCACGCCGCGTGAGTGAAGAAGGCCTTCGGGTTGTAAAGCTCTGTCACCTGGGACGAAAACCCATTTGGTTAATAGCCAAGTGGCTTGACGGTACCAGGGGAGGAAGCACCGGCTAACCTCGTGCCAGCAGCCGCGGTAATACGAGGGGTGCAAGCGTTATCCGGATTCACTGGGTTTAAAGGGCGCGTAGGCGGGATGGCAAGTCAGTCGTGAAATCTCTCGGCTCAACCGAGAAACGTCGGCTGATACTGCCGTTCTTGAGGGATGCAGAGGAGACTGGAATTCCCGGTGTAGCGGTGAAATGTGTAGAGATCGGGAGGAACACCAGTGGCGAAGGCGGCGACCTGGACGAACACTGACGCTGAGGCACGATAGCTGGGGGAGCAAACAGGATTAGATACCCCTGTAGTCC</w:t>
      </w:r>
    </w:p>
    <w:p w14:paraId="1A559B79">
      <w:pPr>
        <w:rPr>
          <w:rFonts w:hint="eastAsia"/>
        </w:rPr>
      </w:pPr>
      <w:r>
        <w:rPr>
          <w:rFonts w:hint="eastAsia"/>
        </w:rPr>
        <w:t>&gt;OTU013323</w:t>
      </w:r>
    </w:p>
    <w:p w14:paraId="48EF28AF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TCTTTCAGTTGGGACGAAGCCTCGTCGGTTAATAGCCGGCTGAGGTGACGGTACCTTCAGAAGAAGCCCCGGCTAACTACGTGCCAGCAGCCGCGGTAATACGAAGGGGGCTAGCGTTGTTCGGAATTACTGGGCGTAAAGGGCGCGTAGGCGGCGCGGGAAGGCGGCGGTGAAAGTCCGGGGCTCAACCCCGGATCGGCCGTGGCGACTCCCGCGCTGGAGCACAGTAGAGGCGGGTGGAATTCCGGGTGTAGCGGTGGAATGCGTAGATATCGAGAGGAACACCTGCGGCGAAGGCGGGTTGCTGGGCTGACACTGACGCTGAGGCGCGAAAGCTAGGGGAGCGAACGGGATTAGATACCCCGGTAGTCC</w:t>
      </w:r>
    </w:p>
    <w:p w14:paraId="547D7E29">
      <w:pPr>
        <w:rPr>
          <w:rFonts w:hint="eastAsia"/>
        </w:rPr>
      </w:pPr>
      <w:r>
        <w:rPr>
          <w:rFonts w:hint="eastAsia"/>
        </w:rPr>
        <w:t>&gt;OTU013324</w:t>
      </w:r>
    </w:p>
    <w:p w14:paraId="789958B1">
      <w:pPr>
        <w:rPr>
          <w:rFonts w:hint="eastAsia"/>
        </w:rPr>
      </w:pPr>
      <w:r>
        <w:rPr>
          <w:rFonts w:hint="eastAsia"/>
        </w:rPr>
        <w:t>CCTACGGGTGGCTGCAGTGGGGAATTTTGGACAATGGGCGCAAGCCTGAAGCAGCAACGCCGCGTGTGCGATGACGGCCTTCGGGTTGTAAAGCACTTTTAGGTGGGAAGAGGAAGGACGGTACCACCTGAATAAGCCTCGGCTAACTACGTGCCAGCAGCCGCGGTAAAACGTAGGAGGCGAGCGTTATCCGGATTTACTGGGCGTAAAGGGCGCGTAGGCGGCCACTGCAAGTCAGTTGTGAAATCTCCGGGCTTAACCCGGAAAGGTCAACTGATACTGCAGGGCTAGAGTGCAGAAGGGGCAACTGGAATTCTCGGTGTAGCGGTGAAATGCGTAGATATCGTCAAGAACACCGATAGTGTAGACAGCTTACTAGATTTCAACTGACGCTGAGGCACGAAAGTGTGGGGATCAAACAGGATTAGATACCCGAGTAGTCC</w:t>
      </w:r>
    </w:p>
    <w:p w14:paraId="14A80C4B">
      <w:pPr>
        <w:rPr>
          <w:rFonts w:hint="eastAsia"/>
        </w:rPr>
      </w:pPr>
      <w:r>
        <w:rPr>
          <w:rFonts w:hint="eastAsia"/>
        </w:rPr>
        <w:t>&gt;OTU013325</w:t>
      </w:r>
    </w:p>
    <w:p w14:paraId="7260DEEF">
      <w:pPr>
        <w:rPr>
          <w:rFonts w:hint="eastAsia"/>
        </w:rPr>
      </w:pPr>
      <w:r>
        <w:rPr>
          <w:rFonts w:hint="eastAsia"/>
        </w:rPr>
        <w:t>CCTACGGGGGGCTGCAGTGGGGAATATTGGACAATGGGGGCAACCCTGATCCAGCGATGCCGCGTGGGTGAAGAAGGCCTTCGGGTTGTAAAGCCCTTTAGGTTGGGAAGAAGTGTAGTAGTTGATAAGGCTATTACATTGACGGTACCGACAGAATAAGCACCGGCAAACTCTGTGCCAGCAGCCGCGGTAATACGGAGGGGGCAAGCGTTGTTCGGAATTACTGGGCGTAAAGGGCGCGTAGGCGGCCGGTTGCGTCGGATGTGAAAGCCCTGGGCTCAACCCGGGAATGGCATTCGATACGGGCTGGCTTGAAGTCGGAAGAGGAGAGTGGAATTCCCAGTGTAGAGGTGAAATTCGTAGATATTCGCAAGAACACCAGTGGCGAAGGCGGCTTACTGGTCCGGTTCTGACGCTGAGGCGCGAAAGCGTGGGGAGCAAACAGGATTAGATACCCGAGTAGTCC</w:t>
      </w:r>
    </w:p>
    <w:p w14:paraId="38A1788A">
      <w:pPr>
        <w:rPr>
          <w:rFonts w:hint="eastAsia"/>
        </w:rPr>
      </w:pPr>
      <w:r>
        <w:rPr>
          <w:rFonts w:hint="eastAsia"/>
        </w:rPr>
        <w:t>&gt;OTU013326</w:t>
      </w:r>
    </w:p>
    <w:p w14:paraId="71281139">
      <w:pPr>
        <w:rPr>
          <w:rFonts w:hint="eastAsia"/>
        </w:rPr>
      </w:pPr>
      <w:r>
        <w:rPr>
          <w:rFonts w:hint="eastAsia"/>
        </w:rPr>
        <w:t>CCTACGGGCGGCTGCAGTCGGGAATTTTGGGCAATGGGGGAAACCCTGACCCAGCAACGCCGCGTGAAGGATGAAGTATTTCGGTATGTAAACTTCGAAAGAATAGGAAGAATTAATGACGGTACTATTTATAAGGTCCGGCTAACTACGTGCCAGCAGCCGCGGTAATACGGAGGGTGCGAGCGTTAATCGGAATTACTGGGCGTAAAGGGCGCGCAGGCGGCTTGGCAAGTCGAGTGTGAAATCCCTTGGCTTAACTGAGGAATGGCGCTCGAAACTACCTCGCTGGAGGGCGGGAGAGGGAAGTGGAACTCTCGGTGTAGGGGTGAAATGCGTAGAGATCAGGAAGAACACCAGTGGCGAAGGCGCTCTGCTAGGCCGTAACTGACACTGAGGGACGAAAGCTAGGGGAGCGAATGGGATTAGATACCCCAGTAGTCC</w:t>
      </w:r>
    </w:p>
    <w:p w14:paraId="51F94080">
      <w:pPr>
        <w:rPr>
          <w:rFonts w:hint="eastAsia"/>
        </w:rPr>
      </w:pPr>
      <w:r>
        <w:rPr>
          <w:rFonts w:hint="eastAsia"/>
        </w:rPr>
        <w:t>&gt;OTU013327</w:t>
      </w:r>
    </w:p>
    <w:p w14:paraId="134CFD4A">
      <w:pPr>
        <w:rPr>
          <w:rFonts w:hint="eastAsia"/>
        </w:rPr>
      </w:pPr>
      <w:r>
        <w:rPr>
          <w:rFonts w:hint="eastAsia"/>
        </w:rPr>
        <w:t>CCTACGGGCGGCTGCAGTCGAGAATCTTGGGCAATGCACGAAAGTGTGACCCAGCGACGCCGCGTGAAGGATGAAGGCCCTCCGGGTCGTAAACTTCTTTTACAGGGGAAGAAACAATGACGGTACCCTGTGAATAAGCCACGGCTAACTCTGTGCCAGCAGCCGCGGTAAGACAGAGGGTGCAAACGTTGCTCGGAATTACTGGGCGTAAAGCGCGTGTAGGCGGGTTTCCAAGTCAGATGTGAAATCCCCGGGCTCAACCCGGGAACTGCATTTGAAACTGGGAGTCTTGAGTATCGGAGAGGAAAGCGGAATTCCTGGTGTAGAGGTGAAATTCGTAGATATTCGGAGGAACACCAGTGGCGAAGGCGGCTCACTGGTCCATTACTGACGCTGAGGTGCGAAAGCGTGGGGAGCAAACAGGATTAGATACCCGTGTAGTCC</w:t>
      </w:r>
    </w:p>
    <w:p w14:paraId="2D555FD6">
      <w:pPr>
        <w:rPr>
          <w:rFonts w:hint="eastAsia"/>
        </w:rPr>
      </w:pPr>
      <w:r>
        <w:rPr>
          <w:rFonts w:hint="eastAsia"/>
        </w:rPr>
        <w:t>&gt;OTU013328</w:t>
      </w:r>
    </w:p>
    <w:p w14:paraId="230DAB90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CGGGAAGAATTGCTTCGGGGTGAATATCCTCGAAGTTTGACGGTACCGCTAAAGGAAGCCCCGGCTAACTACGTGCCAGCAGCCGCGGTAATACGTAGGGGGCCAGCGTTGTCCGGAATCATTGGGCGTAAAGCGCGCGTAGGCGGCCAGATAAGTCCGGTGTGAAAGTCAAAGGCTCAACCCCGGGTCTGCCGTGCGAACTGCTATGGCTCGAGCACTGTAGAGGCAGGTAGAATTCCGGGTGTAGCGGTGGAATGCGTAGAGATCCGGAAGAATACCGGTGGCGAAGGCGGCCTGCTGGGCAGTTGCTGACACTGAGGCGCGACAGCGTGGGGAGCAAACAGGATTAGATACCCCTGTAGTCC</w:t>
      </w:r>
    </w:p>
    <w:p w14:paraId="64981ADA">
      <w:pPr>
        <w:rPr>
          <w:rFonts w:hint="eastAsia"/>
        </w:rPr>
      </w:pPr>
      <w:r>
        <w:rPr>
          <w:rFonts w:hint="eastAsia"/>
        </w:rPr>
        <w:t>&gt;OTU013329</w:t>
      </w:r>
    </w:p>
    <w:p w14:paraId="30160A5B">
      <w:pPr>
        <w:rPr>
          <w:rFonts w:hint="eastAsia"/>
        </w:rPr>
      </w:pPr>
      <w:r>
        <w:rPr>
          <w:rFonts w:hint="eastAsia"/>
        </w:rPr>
        <w:t>CCTACGGGCGGCTGCAGTAAGGAATATTCCACAATGGGCGAAAGCCTGATGGAGCGACGCCGCGTGCGGGAAGAAGCCTTTCGGGGTGTAAACCGCTTTTAGGGGGGGTGAAACGTCGGGGTAACCATTCCCCGACTAAGACAGTACCCTCTGAATAAGCCTCGGCTAACTACGTGCCAGCAGCCGCGGTAATACGTAGGAGGCAAGCGTTGTCCGGATTTACTGGGCGTAAAGCGCACGTAGGCGGATGCTTAAGTCGGGGGTGAAATCCCGGGGCTCAACCCCGGAACTGCCTTCGATACTGGGTGTCTGGAGGATGAGAGAGGCGAGTGGAATTCCGAGTGTAGAGGTGAAATGCGCAGATATCAGGAGGAACACCTACGGCGAAGGCAGCTCGCTGGGACGGTACTGACGCTGAGACGCGAAAGCGTGGGGAGCAAACAGGATTAGATACCCCAGTAGTCC</w:t>
      </w:r>
    </w:p>
    <w:p w14:paraId="5C847A32">
      <w:pPr>
        <w:rPr>
          <w:rFonts w:hint="eastAsia"/>
        </w:rPr>
      </w:pPr>
      <w:r>
        <w:rPr>
          <w:rFonts w:hint="eastAsia"/>
        </w:rPr>
        <w:t>&gt;OTU013330</w:t>
      </w:r>
    </w:p>
    <w:p w14:paraId="08E65B07">
      <w:pPr>
        <w:rPr>
          <w:rFonts w:hint="eastAsia"/>
        </w:rPr>
      </w:pPr>
      <w:r>
        <w:rPr>
          <w:rFonts w:hint="eastAsia"/>
        </w:rPr>
        <w:t>CCTACGGGGGGCAGCAGTGGGGAATCTTGCGCAATGGGCGAAAGCCTGACGCAGCAACGCCGCGTGCGGGATGAAGGCCTTCGGGTTGTAAACCGCTTTCAGCAGGGACGAAATTGACGGTACCTGCAGAAGAAGCACCGGCTAACTCCGTGCCAGCAGCCGCGGTAATACGGGGGGAGCAAGCGTTGTTCGGATTTACTGGGCGTAAAGGGCGCGTAGGCGGCCACCGCAAGTCGAGTGTGAAATCCCTTGGCTTAACTGAGGAATGGCGCTCGAAACTACCTCGCTGGAGGGCGGGAGAGGGAAGTGGAATTCCCGGTGTAGCGGTGAAATGCGTAGATATCGGGAGGAACACCAGTGGCGAAAGCGGCTTTCTGGGCTGTACCTGACGCTGAGGCGCGAGAGCGTGGGGAGCAAACTGGATTAGATACCCGAGTAGTCC</w:t>
      </w:r>
    </w:p>
    <w:p w14:paraId="2F012F83">
      <w:pPr>
        <w:rPr>
          <w:rFonts w:hint="eastAsia"/>
        </w:rPr>
      </w:pPr>
      <w:r>
        <w:rPr>
          <w:rFonts w:hint="eastAsia"/>
        </w:rPr>
        <w:t>&gt;OTU013331</w:t>
      </w:r>
    </w:p>
    <w:p w14:paraId="35C30AD3">
      <w:pPr>
        <w:rPr>
          <w:rFonts w:hint="eastAsia"/>
        </w:rPr>
      </w:pPr>
      <w:r>
        <w:rPr>
          <w:rFonts w:hint="eastAsia"/>
        </w:rPr>
        <w:t>CCTACGGGCGGCAGCAGTGGGGAATTTTGGACAATGGGGGAAACCCTGATCCAGCCATTCCGCGTGAGTGAAGAAGGCCTTCGGGTTGTAAAGCTCTTTCGGCCGGAACGAAAAGGTTACGGATAATACCCGTGACTAATGACGGTACCGGAGTAAGAAGCACCGGCTAACTACGTGCCAGCAGCCGCGGTAATACGTAGGGTGCAGGCGTTAATCGGAATTACTGGGCGTAAAGCGCGTGTAGGCGGTTAGCTAAGTCAGATGTGAAAGCCCCGGGCTCAACCTGGGAATGGCATTTGATACTGGTTAACTAGAATGTGGTAGAGGGAGGCGGAATTCCCGGTGTAGCGGTGAAATGCGCAGATATCGGGAGGAACACCAGTAGCGAAGGCGGCTCGCTGGGCCACACCTGACGCTGAGACGCGAAAGCGTGGGGAGCAAACAGGATTAGATACCCCGGTAGTCC</w:t>
      </w:r>
    </w:p>
    <w:p w14:paraId="04D8032A">
      <w:pPr>
        <w:rPr>
          <w:rFonts w:hint="eastAsia"/>
        </w:rPr>
      </w:pPr>
      <w:r>
        <w:rPr>
          <w:rFonts w:hint="eastAsia"/>
        </w:rPr>
        <w:t>&gt;OTU013332</w:t>
      </w:r>
    </w:p>
    <w:p w14:paraId="4A36A2C3">
      <w:pPr>
        <w:rPr>
          <w:rFonts w:hint="eastAsia"/>
        </w:rPr>
      </w:pPr>
      <w:r>
        <w:rPr>
          <w:rFonts w:hint="eastAsia"/>
        </w:rPr>
        <w:t>CCTACGGGTGGCTGCAGTCGAGAATTTTTCTCAATGGGGGAAACCCTGAAGGAGCGACGCCGCGTGGGGGATGAATGGCTTCGGCCCGTAAACCCCTGTCATTTGCGAACAAACCTTTCCGGTTAATAGTCGGAGAGCTGATTGTAGCGAAAGAGGAAGGGACGGCTAACTCTGTGCCAGCAGCCGCGGTAATACGGGGGGAGCAAGCGTTGTCCGGAATCATTGGGCGTAAAGAGCGCGTAGGCGGTCCGGTAAGTCCGCCGTGAAAGCCAAGGGCTCAACCCTTGGATGCCGGTGGATACTGTCGGGCTAGAGTCCGGAAGAGGCGAGTGGAATTCCTGGTGTAGCGGTGGAATGCGCAGATATCAGGAGGAACACCAACGGCGAAGGCAGCTCGCTGGGACGGTACTGACACTGAGGCGCGAAAGCTAGGGGAGCGAAAGGGATTAGATACCCCTGTAGTCC</w:t>
      </w:r>
    </w:p>
    <w:p w14:paraId="4CAD15E5">
      <w:pPr>
        <w:rPr>
          <w:rFonts w:hint="eastAsia"/>
        </w:rPr>
      </w:pPr>
      <w:r>
        <w:rPr>
          <w:rFonts w:hint="eastAsia"/>
        </w:rPr>
        <w:t>&gt;OTU013333</w:t>
      </w:r>
    </w:p>
    <w:p w14:paraId="7F99BF4D">
      <w:pPr>
        <w:rPr>
          <w:rFonts w:hint="eastAsia"/>
        </w:rPr>
      </w:pPr>
      <w:r>
        <w:rPr>
          <w:rFonts w:hint="eastAsia"/>
        </w:rPr>
        <w:t>CCTACGGGGGGCTGCAGTGGGGAATATTGCGCAATGGGCGAAAGTCTGACGGAGCAACGCCGCGTGAGCGAAGAAGGCCTTCGGGTCGTAAAGCTCTGTTGTTAGGGAAGAACAAGTACGAGAGTAACTGCTCGTACCTTGACGGTACCTAACCAGAAAGCCACGGCTAACTACGTGCCAGCAGCCGCGGTAATACGTAGGTGGCAAGCGTTGTCCGGATTTATTGGGCGTAAAGAGCTCGTAGGCGGTTCGATAAGTCGGGTGTGAAACCTCCAGGCTCAACCTGGAAAGTGCGCGCGAAACTGGCGGGCTTGAGTGCCGGAGAGGGTCGCGGAATTCCCAGTGTAGAGGTGAAATTCGTAGATATTGGGAAGAACACCAGTGGCGAAGGCGGCTCTCTGGTCCACACCTGACGCTGAGGCGCGAAAGCGTGGGGAGCAAACAGGATTAGATACCCCTGTAGTCC</w:t>
      </w:r>
    </w:p>
    <w:p w14:paraId="319AB921">
      <w:pPr>
        <w:rPr>
          <w:rFonts w:hint="eastAsia"/>
        </w:rPr>
      </w:pPr>
      <w:r>
        <w:rPr>
          <w:rFonts w:hint="eastAsia"/>
        </w:rPr>
        <w:t>&gt;OTU013334</w:t>
      </w:r>
    </w:p>
    <w:p w14:paraId="6F7A2941">
      <w:pPr>
        <w:rPr>
          <w:rFonts w:hint="eastAsia"/>
        </w:rPr>
      </w:pPr>
      <w:r>
        <w:rPr>
          <w:rFonts w:hint="eastAsia"/>
        </w:rPr>
        <w:t>CCTACGGGTGGCAGCAGTGGGGAATCTTGGGCAATGGGGGAAACCCTGACCCAGCGACGCCGCGTGGGGGATGAAGGCCTTCGGGTTGTAAACCCCTGTTAGGTGGGACGAACACTTTCTGATGAATAGTCAGAGGGTCTGACGGTACCTCCAGAGGAAGCACCGGCTAACTCCGTGCCAGCAGCCGCGGTAATACAGAGGGTGCAAGCGTTATTCGAAATTATTGGGCGTAAAGCGCGCGTAGGTGGTTTGGTAAGTTCTGTGTGAAATCCTCGGGCTCAACCCGAGAAGGTCATGGAAAACTGCCAAGCTTGAGTTCGGAAGAGGAGAGCGGAATTCCCAGTGTAGTGGTGAAATACGTAGATATTGGGAGGAACACCGGTGGCGAAAGCGGCTCTCTGGTCCGATACTGACACTGAGGTGCGAAAGCGTGGGTAGCAAACAGGATTAGATACCCCTGTAGTCC</w:t>
      </w:r>
    </w:p>
    <w:p w14:paraId="1A287F40">
      <w:pPr>
        <w:rPr>
          <w:rFonts w:hint="eastAsia"/>
        </w:rPr>
      </w:pPr>
      <w:r>
        <w:rPr>
          <w:rFonts w:hint="eastAsia"/>
        </w:rPr>
        <w:t>&gt;OTU013335</w:t>
      </w:r>
    </w:p>
    <w:p w14:paraId="167D60F3">
      <w:pPr>
        <w:rPr>
          <w:rFonts w:hint="eastAsia"/>
        </w:rPr>
      </w:pPr>
      <w:r>
        <w:rPr>
          <w:rFonts w:hint="eastAsia"/>
        </w:rPr>
        <w:t>CCTACGGGTGGCAGCAGTCGGGAATCTTGCGCAATGGGCGAAAGCCTGACGCAGCAACACCGTGTGGGCGACGAAGGCCTTCGGGTCGTAAAGCCCTGTTGTTGGGGACGAAGGGCGAAGGGTTAATAGCCCCTAGCCTGACGGTACCCTTCGAGGAAGCCCCGGCTAACTACGTGCCAGCAGCCGCGGTAATACGTAGGTGGCAAGCGTTGTCCGGATTTATTGGGCGTAAAGAGCTCGTAGGCGGTTCGGTAAGTCGGGTGTGAAAACCCCAGGCTCAACCTGGGGACGCCACTCGATACTGCTGTGACTTGAGTTCGGTAGGGGAGCACGGAATTCCTGGTGTAGCGGTGAAATGCGCAGATATCAGGAGGAACACCGGTGGCGAAGGCGGGTCTCTGGGCAACAACTGACGCTGAGGAGCGAAAGCGTGGGGAGCGAACAGGATTAGATACCCGTGTAGTCC</w:t>
      </w:r>
    </w:p>
    <w:p w14:paraId="4D11BBE9">
      <w:pPr>
        <w:rPr>
          <w:rFonts w:hint="eastAsia"/>
        </w:rPr>
      </w:pPr>
      <w:r>
        <w:rPr>
          <w:rFonts w:hint="eastAsia"/>
        </w:rPr>
        <w:t>&gt;OTU013336</w:t>
      </w:r>
    </w:p>
    <w:p w14:paraId="32178FF9">
      <w:pPr>
        <w:rPr>
          <w:rFonts w:hint="eastAsia"/>
        </w:rPr>
      </w:pPr>
      <w:r>
        <w:rPr>
          <w:rFonts w:hint="eastAsia"/>
        </w:rPr>
        <w:t>CCTACGGGGGGCAGCAGCTAGGAATCTTGGGAATGGGCTAATCACCGAGACAGTGACGGTACCGATTGAGGAAGCCACGGCTAACTCTGTGCCAGCAGCCGCGGTAATACAGAGGTGGCAAGCGTTGTTCGGAATTACTGGGCGTAAAGGGCGCGTAGGCGGCCTTGTCAGTCAGACGTGAAATCCCCCGGCTTAACCGGGGAACTGCGTCTGATACTACAAGGCTGGAGTGCGGGAGAGGGATGTGGAATTCCAGGTGTAGCGGTGAAATGCGTAGATATTGGCTGGAACACCGGTGGCGAAAGCGGCTCTCTGGTCCGGATCTGACGCTGAGGCGCGAAAGCGTGGGGAGCAAACAGGATTAGATACCCCGGTAGTCC</w:t>
      </w:r>
    </w:p>
    <w:p w14:paraId="603100A6">
      <w:pPr>
        <w:rPr>
          <w:rFonts w:hint="eastAsia"/>
        </w:rPr>
      </w:pPr>
      <w:r>
        <w:rPr>
          <w:rFonts w:hint="eastAsia"/>
        </w:rPr>
        <w:t>&gt;OTU013337</w:t>
      </w:r>
    </w:p>
    <w:p w14:paraId="440DB76F">
      <w:pPr>
        <w:rPr>
          <w:rFonts w:hint="eastAsia"/>
        </w:rPr>
      </w:pPr>
      <w:r>
        <w:rPr>
          <w:rFonts w:hint="eastAsia"/>
        </w:rPr>
        <w:t>CCTACGGGGGGCTGCAGTAGGGAATATTGGGCAATGGAGGCAACTCTGACCCAGCCATGCCGCGTGCAGGAAGAAGGCCTTCTGGGTTGTAAACTGCTTTTGGAAGGGAACAAAACGGGCATGCGTGCCAACTTGAGTGTACCTTCAGAATAAGCACCGGCTAACTCCGTGCCAGCAGCCGCGGTAATACGTAGGTGGCAAGCGTTGTTCGGAATTACTGGGCGTAAAGGGCGCGTAGGCGGCCAACTAAGTCGAACGTGAAATCCCCGGGCTCAACCCGGGAACTGCGTTCGATACTGGTTGGCTTGAATCCGGGAGAGGGATGCGGAATTCCAGGTGTAGCGGTGAAATGCGTAGATATCTGAAGGAACATCAGTGGCGAAAGCGACTTCCTGGACCAATACTGACGCTCATGTGCGAAAGCGTGGGGAGCAAACAGGATTAGATACCCCTGTAGTCC</w:t>
      </w:r>
    </w:p>
    <w:p w14:paraId="265DA1F1">
      <w:pPr>
        <w:rPr>
          <w:rFonts w:hint="eastAsia"/>
        </w:rPr>
      </w:pPr>
      <w:r>
        <w:rPr>
          <w:rFonts w:hint="eastAsia"/>
        </w:rPr>
        <w:t>&gt;OTU013338</w:t>
      </w:r>
    </w:p>
    <w:p w14:paraId="49D4AE31">
      <w:pPr>
        <w:rPr>
          <w:rFonts w:hint="eastAsia"/>
        </w:rPr>
      </w:pPr>
      <w:r>
        <w:rPr>
          <w:rFonts w:hint="eastAsia"/>
        </w:rPr>
        <w:t>CCTACGGGGGGCTGCAGTGGGGAATCTTGCGCAATGGGCGAAAGCCTGACGCAGCAACGCCGCGTGAGTGATGAAGGCCTTCGGGTCGTAAAGCTCTGTCGGAGGGAACGAATGTCCTTAGGGTTAACAGCCCTAGGGAGTGACGGTACCCTCAAAGGAAGCACCGGCTAACTCTGTGCCAGCAGCCGCGGTAAGACGAACCGTGCGAACGTTGTTCGGAATCACTGGGCTTAAAGGGCGCGTAGGCGGGCTGCCAAGTCTGTGGTGAAATCCTCCAGCTTAACTGGAGAACGGCCGTGGATACTGGCGGTCTCGAGGGGGGTAGGGGTAAGCGGAACTGTGCGTGGAGCGGTGAAATGCGTTGATATGCACAGGAACTCCGGTGGCGAAGGCGGCTTACTGGACCTCTTCTGACGCTGAGGCGCGAAAGCTAGGGGAGCGAACGGGATTAGATACCCCTGTAGTCC</w:t>
      </w:r>
    </w:p>
    <w:p w14:paraId="1C2A1640">
      <w:pPr>
        <w:rPr>
          <w:rFonts w:hint="eastAsia"/>
        </w:rPr>
      </w:pPr>
      <w:r>
        <w:rPr>
          <w:rFonts w:hint="eastAsia"/>
        </w:rPr>
        <w:t>&gt;OTU013339</w:t>
      </w:r>
    </w:p>
    <w:p w14:paraId="746A8430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AAAGTGACGGTACCTGCAGAAGAAGCGCCGGCTAACTACGTGCCAGCAGCCGCGGTAATACGGAGGGTGCGAGCGTTGTCCGGAATCACTGGGCGTAAAGGGCGCGTAGGCGGCTTCTTAAGCGGGTGGTGAAAGCGCGGGGCTCAACCCCGCGTCGGCCATGCGAACTGGGGAGCTGGAGCACGTCAGAGGCAGGCGGAATTCCGGGTGTAGCGGTGGAATGCGTAGATATCGGAAGGAACATCAGTGGCGAAAGCGACTTCCTGGACCAATACTGACGCTCATGTGCGAAAGCGTGGGGAGCAAACAGGATTAGATACCCCAGTAGTCC</w:t>
      </w:r>
    </w:p>
    <w:p w14:paraId="0FCA04C3">
      <w:pPr>
        <w:rPr>
          <w:rFonts w:hint="eastAsia"/>
        </w:rPr>
      </w:pPr>
      <w:r>
        <w:rPr>
          <w:rFonts w:hint="eastAsia"/>
        </w:rPr>
        <w:t>&gt;OTU013340</w:t>
      </w:r>
    </w:p>
    <w:p w14:paraId="4A0178B9">
      <w:pPr>
        <w:rPr>
          <w:rFonts w:hint="eastAsia"/>
        </w:rPr>
      </w:pPr>
      <w:r>
        <w:rPr>
          <w:rFonts w:hint="eastAsia"/>
        </w:rPr>
        <w:t>CCTACGGGTGGCTGCAGTGAGGAATTTTCGGCAATGGGGGAAACCCTGACCGAGCAATACTACGTGAAGGAGGAAGGTCTAAGGATTGTAAACTTCTGTTAGCGCGGAAGAAGGACTAGACGCAAGTTTAGTCTTGACGGTACGCGCAGAGAAAGCAACGACTAACTATGTGCCAGCAGTCGCGGTAAGACATAGGTTGCAAACGTTATCCGGAATTATTGGGCGTAAAGGGTGCGTAGGCGGCCTATTAAGTCAGTGCTGAAATATCCCGGCTTAACCGGGAGGGTGGCATTGATACTGATGGGCTAGAGTACAGATGAGGTAGGCGGAATTGACGGTGTAGCGGTGAAATGCTTAGATATCGTCAAGAACACCTATAGCGAAGGCAGCTTACTAGGCTGTAACTGACGCTGAGGCACGAAAGTGTGGGGATCAAACAGGATTAGATACCCCTGTAGTCC</w:t>
      </w:r>
    </w:p>
    <w:p w14:paraId="189CE956">
      <w:pPr>
        <w:rPr>
          <w:rFonts w:hint="eastAsia"/>
        </w:rPr>
      </w:pPr>
      <w:r>
        <w:rPr>
          <w:rFonts w:hint="eastAsia"/>
        </w:rPr>
        <w:t>&gt;OTU013341</w:t>
      </w:r>
    </w:p>
    <w:p w14:paraId="690F8FB3">
      <w:pPr>
        <w:rPr>
          <w:rFonts w:hint="eastAsia"/>
        </w:rPr>
      </w:pPr>
      <w:r>
        <w:rPr>
          <w:rFonts w:hint="eastAsia"/>
        </w:rPr>
        <w:t>CCTACGGGTGGCTGCAGTGGGGAATATTGGACAATGGGCGCAAGCCTGATCCAGCCATACCGCGTGAGTGAAGAAGGCCCTCGGGTTGTAAAGCTCTTTTGTTGGGAAAGAAATCCTGTCGGTTAATACCTGGCAGGGATGACGGTACCCAAAGAATAAGCACCGGCTAACTACGTGCCAGCAGCCGCGGTAATACGTAGGGTGCGAGCGTTGTCCGGAATCACTGGGCGTAAAGGGCGCGTAGGTGGCCCGGTAAGTAGGGGGTGAAATCTTGCGGCTCAACCGCAAGGCTGCCTTCTAAACTGCCAGGCTTGAGCACAGTAGAGGCAGGTGGAATTCCCGGTGTAGCGGTGGAATGCGTAGATATCTGGAGGAACACCGGTGGCGAAGGCGGCGTTCTGGACTGCAACTGACACTGAGGAACGAAAGCCAGGGTAGCAAACGGGATTAGATACCCCTGTAGTCC</w:t>
      </w:r>
    </w:p>
    <w:p w14:paraId="1FA57759">
      <w:pPr>
        <w:rPr>
          <w:rFonts w:hint="eastAsia"/>
        </w:rPr>
      </w:pPr>
      <w:r>
        <w:rPr>
          <w:rFonts w:hint="eastAsia"/>
        </w:rPr>
        <w:t>&gt;OTU013342</w:t>
      </w:r>
    </w:p>
    <w:p w14:paraId="45C579C6">
      <w:pPr>
        <w:rPr>
          <w:rFonts w:hint="eastAsia"/>
        </w:rPr>
      </w:pPr>
      <w:r>
        <w:rPr>
          <w:rFonts w:hint="eastAsia"/>
        </w:rPr>
        <w:t>CCTACGGGGGGCTGCAGTAAGGAATATTGCACAATGGGCGCAAGCCTGATGCAGCAACGCCGCGTGCGGGATGACGGCCTTCGGGTTGTAAACCGCTTTTAGTAGGGAAGAAGGGCTTCGGCTTGACGGTACCTGCAGAAAAAGGACCGGCTAACTACGTGCCAGCAGCCGCGGTAATACGTAGGGTCCGAGCGTTGTCCGGATTTACTGGGCGTAAAGCGCGCGTAGGTGGCCTAGCAAGTCGGATGTGAAAGCCCTCGGCTTAACCGAGGAAGTGCGTTCGAAACTACTGGGCTTGAGTACCGGAGAGGACAGTGGAATTCCCAGTGTAGCGGTGAAATGCGTAGATATAGGAAGGAACACCAGTGGCGAAGGCGACCACCTGGACTGATACTGACACTGAGGTGCGAAAGCGTGGGGAGCAAACAGGATTAGATACCCCAGTAGTCC</w:t>
      </w:r>
    </w:p>
    <w:p w14:paraId="7ACCC201">
      <w:pPr>
        <w:rPr>
          <w:rFonts w:hint="eastAsia"/>
        </w:rPr>
      </w:pPr>
      <w:r>
        <w:rPr>
          <w:rFonts w:hint="eastAsia"/>
        </w:rPr>
        <w:t>&gt;OTU013343</w:t>
      </w:r>
    </w:p>
    <w:p w14:paraId="01D02F26">
      <w:pPr>
        <w:rPr>
          <w:rFonts w:hint="eastAsia"/>
        </w:rPr>
      </w:pPr>
      <w:r>
        <w:rPr>
          <w:rFonts w:hint="eastAsia"/>
        </w:rPr>
        <w:t>CCTACGGGTGGCTGCAGTCGAGAATTCTTCTCAATGGGCGCAAGCCTGAAGGAGCGACGCCGCGTGTGGGATGAAGGGTTTCGATCCGTAAACCACTGTCATTTGTGAACAATGGTTATCCGTGAATAACGGATGACTTGATAGTAATGAAAGAGGAAGGGACGGCTAACTCTGTGCCAGCAGCCGCGGTAATACGAAGGTCCCAAGCGTTGTTCGGATTTACTGGGCGTAAAGGGAGCGCAGGCGGTCGGGTAAGTCTGATGTTAAAGCCCGGGGCTCAACCCCGGTTCGCATTGGAAACTGCTCGACTTGAGTGCAGAAGAGGAAAGCGGAATTCCAAGTGTAGCGGTGGAATGCGTAGAGATCGGGAAGAACATCGGTGGCGAAGGCGGCCTGCTGGGCTGTTGCTGACACTGAGGCGCGACAGCGTGGGGAGCAAACAGGATTAGATACCCCTGTAGTCC</w:t>
      </w:r>
    </w:p>
    <w:p w14:paraId="14CB9232">
      <w:pPr>
        <w:rPr>
          <w:rFonts w:hint="eastAsia"/>
        </w:rPr>
      </w:pPr>
      <w:r>
        <w:rPr>
          <w:rFonts w:hint="eastAsia"/>
        </w:rPr>
        <w:t>&gt;OTU013344</w:t>
      </w:r>
    </w:p>
    <w:p w14:paraId="056C6363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TGGGAATTCCTTCCCAATTGACGGTACCATAGGAATAAGCACCGGCTAACTCCGTGCCAGCAGCCGCGGTAATACGGAGGGTGCAAGCGTTATCCGGATTCACTGGGTTTAAAGGGCGTGTAGGCGGTATCATAAGTCAGATGTGAAAGCCCTAGGCTTAACCTAGGAGGTGCATTTGATACTGTTGGGCTAGAGAGTGAGAGAGGAAAGTGGAATTGCGAGTGTAGAGGTGAAATTCGTAGATATTCGCAAGAACACCAGTGGCGAAGGCGGCTTTCTGGCTCACAACTGACGCTAAGGCGCGAAAGCGTGGGGAGCAAACAGGATTAGATACCCGAGTAGTCC</w:t>
      </w:r>
    </w:p>
    <w:p w14:paraId="7B527142">
      <w:pPr>
        <w:rPr>
          <w:rFonts w:hint="eastAsia"/>
        </w:rPr>
      </w:pPr>
      <w:r>
        <w:rPr>
          <w:rFonts w:hint="eastAsia"/>
        </w:rPr>
        <w:t>&gt;OTU013345</w:t>
      </w:r>
    </w:p>
    <w:p w14:paraId="19205E2A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GAGGGGGCTAGCGTTATTCGGAATTATTGGGCGTAAAGGGCGTGTAGGCGGCTTCGTGTGTCCCATGTGAAAGCCCTCGGCTCAACCGGGGAACTGCATGGGAAACTGCGTAGCTTGAGTCCGGGAGAGGTGAGTGGAATTCCCAGTGTAGCGGTGAAATGCGTAGATATCAGGAGGAACACCGATGGCGAAGGCAGGTCTCTGGGCCGATACTGACGCTGAGGAGCGAAAGCGTGGGGAGCGAACAGGATTAGATACCCCAGTAGTCC</w:t>
      </w:r>
    </w:p>
    <w:p w14:paraId="449594CD">
      <w:pPr>
        <w:rPr>
          <w:rFonts w:hint="eastAsia"/>
        </w:rPr>
      </w:pPr>
      <w:r>
        <w:rPr>
          <w:rFonts w:hint="eastAsia"/>
        </w:rPr>
        <w:t>&gt;OTU013346</w:t>
      </w:r>
    </w:p>
    <w:p w14:paraId="041C1879">
      <w:pPr>
        <w:rPr>
          <w:rFonts w:hint="eastAsia"/>
        </w:rPr>
      </w:pPr>
      <w:r>
        <w:rPr>
          <w:rFonts w:hint="eastAsia"/>
        </w:rPr>
        <w:t>CCTACGGGGGGCAGCAGTAGGGAATCTTCCGCAATGGACGAAAGTCTGACGGAGCAACGCCGCGTGAGTGAAGAAGGCTTTCGGGTCGTAAAGCTCTGTTGCCAGGGAAGAATAAGAGCCAGTTAACTACTGGTTCGATGACGGTACCTGAGAAGAAAGCCCCGGCTAACTACGTGCCAGCAGCCGCGGTAATACGTAGGGGGCAAGCGTTGTCCGGAATTATTGGGCGTAAAGCGCGCGCAGGCGGTTTCTTAAGTCAGATGTGAAAGCCCCGGGCTTAACCTGGGAACTGCGTTTGAAACTGGGAGACTTGAGGGATGCAGAGGTTTGTGGAATTCCTGGTGTAACGGTGAAATGTGTTGATATCAGGAGGAACACCCATGGCGAAGGCAGCAAACTGGGCATCATCTGACGCTGAGGCGCGAAAGCGTGGGTAGCAAACAGGATTAGATACCCGAGTAGTCC</w:t>
      </w:r>
    </w:p>
    <w:p w14:paraId="215FA3AF">
      <w:pPr>
        <w:rPr>
          <w:rFonts w:hint="eastAsia"/>
        </w:rPr>
      </w:pPr>
      <w:r>
        <w:rPr>
          <w:rFonts w:hint="eastAsia"/>
        </w:rPr>
        <w:t>&gt;OTU013347</w:t>
      </w:r>
    </w:p>
    <w:p w14:paraId="32737D0D">
      <w:pPr>
        <w:rPr>
          <w:rFonts w:hint="eastAsia"/>
        </w:rPr>
      </w:pPr>
      <w:r>
        <w:rPr>
          <w:rFonts w:hint="eastAsia"/>
        </w:rPr>
        <w:t>CCTACGGGGGGCTGCAGTGAGGGATCTTGCACAATGGGGGCAACCCTGATGCAGCGACGCCGCGTGGGTGACGACGGTCTTCGGATTGTAAAACCCTTTTCTGTGTGACGAGCAAGGACGGTAGCACAGGAATAAGTGTCGGCTAACTACGTGCCAGCAGCCGCGGTAAAACGTAGGACACGAGCGTTATCCGGAGTTACTGGGCGTAAAGGGCGGGCAGGCGGCCGCGTAAGTCTGGTGTGAAAGCTCCCGGCTCAACCGGGAGAGGACACTGGAGACTGCGGGGCTTGAGGCAGATAGAGGGGTGTAGAATTCCGGGTGTAGTGGTGAAATGCGTAGAGATCCGGAGGAATACCAGAAGCGAAGGCGGCACCCTGGGTCTGACCTGACGCTGAGCCGCGACAGCATGGGGAGCGAACGGGATTAGATACCCCTGTAGTCC</w:t>
      </w:r>
    </w:p>
    <w:p w14:paraId="16BB6884">
      <w:pPr>
        <w:rPr>
          <w:rFonts w:hint="eastAsia"/>
        </w:rPr>
      </w:pPr>
      <w:r>
        <w:rPr>
          <w:rFonts w:hint="eastAsia"/>
        </w:rPr>
        <w:t>&gt;OTU013348</w:t>
      </w:r>
    </w:p>
    <w:p w14:paraId="659DA69D">
      <w:pPr>
        <w:rPr>
          <w:rFonts w:hint="eastAsia"/>
        </w:rPr>
      </w:pPr>
      <w:r>
        <w:rPr>
          <w:rFonts w:hint="eastAsia"/>
        </w:rPr>
        <w:t>CCTACGGGGGGCTGCAGTAAGGAATATTGCGCAATGGACGAAAGTCTGACGCAGCAACGCCGCGTGCAGGATGACGGCCCTTTGGGTTGTAAACTGCTGTAGCAGGGGAATAAGTTCTCCCTCGGGGAGAGTGAAGGTACCCTGAAAGTAAGCGCCGGCTAACTACGTGCCAGCAGCCGCGGTAATACGTAGGTGGCGAGCGTTGTCCGGAATTATTGGGCGTAAAGGGCGCGTAGGCGGTCATTTAAGTCAGATGTGAAATCCCCGGGCTCAACCTGGGAACTGCATTTGTGACTGTATAGCTAGAGTACGGCAGAGGGGGATGGAATTCCGCGTGTAGCAGTGAAATGCGTAGAGATCCGGAAGAACACCGGTGGCGAAGGCGGTCTGCTGGGCAGTAGCTGACACTGAGGCGCGACAGCGTGGGGAGCAAACAGGATTAGATACCCCTGTAGTCC</w:t>
      </w:r>
    </w:p>
    <w:p w14:paraId="619C62BB">
      <w:pPr>
        <w:rPr>
          <w:rFonts w:hint="eastAsia"/>
        </w:rPr>
      </w:pPr>
      <w:r>
        <w:rPr>
          <w:rFonts w:hint="eastAsia"/>
        </w:rPr>
        <w:t>&gt;OTU013349</w:t>
      </w:r>
    </w:p>
    <w:p w14:paraId="2DD0D33E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GCTCTTTTGGCGGGGACGATGATGACGGTACCCGGAGAAGAAGCCCCGGCTAACTTCGTGCCAGCAGCCGCGGTAATACGAAGGGGGCTAGCGTTGCTCGGAATTACTGGGCGTAAAGGGCGCGTAGGCGGATGTTTAAGTCGGTTGTGAAATCCCTGGGCTCAACCTGGGAACTGCTTCCGAGACTGAACGACTAGAGATCGGTAGAGGCAGGTGGAATTCCCGGTGTAGCGGTGGAATGCGTAGAGATTGGGAGGAACACCAGTGGCGAAGGCGACTTTCTGGACTGTAACTGACGCTGAGGCACGAAAGCGTGGGGAGCAAACAGGATTAGATACCCTAGTAGTCC</w:t>
      </w:r>
    </w:p>
    <w:p w14:paraId="21B1760C">
      <w:pPr>
        <w:rPr>
          <w:rFonts w:hint="eastAsia"/>
        </w:rPr>
      </w:pPr>
      <w:r>
        <w:rPr>
          <w:rFonts w:hint="eastAsia"/>
        </w:rPr>
        <w:t>&gt;OTU013350</w:t>
      </w:r>
    </w:p>
    <w:p w14:paraId="7F3DBC47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TGGCTCCAACCTAATACGTTGGAGTGTGACGGTACCGGGTGAGGAAGCCCCGGCTAACTCTGTGCCAGCAGCCGCGGTAATACAGAGGGGGCAAGCGTTGTTCGGAATGACTGGGCGTAAAGCGCGCGTAGGCGGATCGGTAAGTTGGGGGTGAAATCCCGGGGCTCAACCCTGGAATGGCCTTCAAGACTCCCGGTCTTGAGTTCGAGAGAGGTGAGTGGAATTCCGAGTGTAGAGGTGAAATGTGTAGATATCGGAAGGAACACCAGTGGCGAAGGCGACTTCCTGGACCAAGACTGACGCTGAGGCGCGAAAGCGTGGGGATCAAACAGGATTAGATACCCCAGTAGTCC</w:t>
      </w:r>
    </w:p>
    <w:p w14:paraId="5FC4D1C0">
      <w:pPr>
        <w:rPr>
          <w:rFonts w:hint="eastAsia"/>
        </w:rPr>
      </w:pPr>
      <w:r>
        <w:rPr>
          <w:rFonts w:hint="eastAsia"/>
        </w:rPr>
        <w:t>&gt;OTU013351</w:t>
      </w:r>
    </w:p>
    <w:p w14:paraId="1C124BAD">
      <w:pPr>
        <w:rPr>
          <w:rFonts w:hint="eastAsia"/>
        </w:rPr>
      </w:pPr>
      <w:r>
        <w:rPr>
          <w:rFonts w:hint="eastAsia"/>
        </w:rPr>
        <w:t>CCTACGGGAGGCAGCAGTGGGGAATTTTGCGCAATGGGCGAAAGCCTGACGCAGCAACGCCGCGTGGAGGATGAAGGTCTTTGGATTGTAAACTCCTGTCAGCGGGGAAAAAGGGACTGGGGCGCATACCCTCAGGACTTGATTGTACCCGCAGAGGAAGCCCCGGCTAACTTCGTGCCAGCAGCCGCGGTAATACGAAGGGGGCTAGCGTTGCTCGGAATCACTGGGCGTAAAGGGCGCGTAGGCGGCCGCATAAGTCTATGGGTGAAATACCGGGGCTCAACCCCGCGTATGCCCAGGATACTGTGCGGCTGGAGACACGTAGAGGCAAGCGGAATTCCGGGTGTAGCGGTGGAATGCGTAGAGATCCGGAAGAACACCGGAGGCGAAGGCGGCTTGCTGGGCGTGATCTGACGCTGAGGCGCGAAAGCGTGGGGAGCGAACAGGATTAGATACCCCTGTAGTCC</w:t>
      </w:r>
    </w:p>
    <w:p w14:paraId="12FBAB37">
      <w:pPr>
        <w:rPr>
          <w:rFonts w:hint="eastAsia"/>
        </w:rPr>
      </w:pPr>
      <w:r>
        <w:rPr>
          <w:rFonts w:hint="eastAsia"/>
        </w:rPr>
        <w:t>&gt;OTU013352</w:t>
      </w:r>
    </w:p>
    <w:p w14:paraId="1275D9E9">
      <w:pPr>
        <w:rPr>
          <w:rFonts w:hint="eastAsia"/>
        </w:rPr>
      </w:pPr>
      <w:r>
        <w:rPr>
          <w:rFonts w:hint="eastAsia"/>
        </w:rPr>
        <w:t>CCTACGGGGGGCTGCAGTGGGGAATATTGCTCAATGGGCGCAAGCCTGAAGCAGCGACGCCGCGTGAGGGATGAAGGCCTTCGGGTTGTAAAGCCCTGTCAGGGGGGACGAAACCTCGACGAGTTAATATCTCGTCGACTTGACGGTACCTCCAAAGGAAGCACCGGCTAACTCCGTGCCAGCAGCAGCGGTAATACGAAGGCCCCGAGCGTTATCCGGATTTATTGGGCGTAAAGCGTTCAACGGTGGTTTGGTAAGTACCCGGTCAAATCTCACGGCTCAACCGTGAGGCTGCCGGGTAAACTGCCAGACTTGAGGTTGGAAGAGGCAAGCGGAACTACCGGTGTAGTGGTAAAATGCGTTAATATCGGTAGGAACACCAAAGGCGAAGGCAGCTTGCTGGTACACACCTGACACTCAACGAACGAAAGCGTGGGGAGCGAATGGGATTAGATACCCGGGTAGTCC</w:t>
      </w:r>
    </w:p>
    <w:p w14:paraId="54F51FAF">
      <w:pPr>
        <w:rPr>
          <w:rFonts w:hint="eastAsia"/>
        </w:rPr>
      </w:pPr>
      <w:r>
        <w:rPr>
          <w:rFonts w:hint="eastAsia"/>
        </w:rPr>
        <w:t>&gt;OTU013353</w:t>
      </w:r>
    </w:p>
    <w:p w14:paraId="138E4F45">
      <w:pPr>
        <w:rPr>
          <w:rFonts w:hint="eastAsia"/>
        </w:rPr>
      </w:pPr>
      <w:r>
        <w:rPr>
          <w:rFonts w:hint="eastAsia"/>
        </w:rPr>
        <w:t>CCTACGGGAGGCAGCAGTGGGGAATTGTTCGCAATGGGCGCAAGCCTGACGACGCAACGCCGCGTGGAGGACGAAGATCTTCGGGTCGTAAACTCCTGTCGAGCGGGACGAAACCCTCGCGCGTAAACAGCGCGCGAGGCTGACGGTACCGCGAGAGGAAGCCCCGGCTAACTCCGTGCCAGCAGCCGCGGTAATACGGAGGGTGCAAGCGTTATCCGGATTCACTGGGTTTAAAGGGTGCGTAGGTGGGCAGGAAAGTCAGTGGTGAAAGACTTCAGCTTAACTGAAGAATTGCCATTGATACTGATGAGCTTGAATATACTTGAGGTTGGCGGAATGTGTCATGTAGCGGTGAAATGCTTAGATATGACACAGAACACCGATTGCGAAGGCAGCTAGCTAAAGTATGATTGACGCTGATGCACGAAAGCGTGGGGAGCAAACAGGATTAGATACCCCAGTAGTCC</w:t>
      </w:r>
    </w:p>
    <w:p w14:paraId="59C357B7">
      <w:pPr>
        <w:rPr>
          <w:rFonts w:hint="eastAsia"/>
        </w:rPr>
      </w:pPr>
      <w:r>
        <w:rPr>
          <w:rFonts w:hint="eastAsia"/>
        </w:rPr>
        <w:t>&gt;OTU013354</w:t>
      </w:r>
    </w:p>
    <w:p w14:paraId="1A8D2624">
      <w:pPr>
        <w:rPr>
          <w:rFonts w:hint="eastAsia"/>
        </w:rPr>
      </w:pPr>
      <w:r>
        <w:rPr>
          <w:rFonts w:hint="eastAsia"/>
        </w:rPr>
        <w:t>CCTACGGGGGGCTGCAGTAACGAATCTTCCGCAATGCACGAAAGTGTGACGGAGCGACGCCGCGTGTGGGACGAAGCCCTTCGGGGTGTAAACCACTGTCAGGGGTTACCAAGTTCTGAGGAGCCCCAGAGGAAGAGGCGGCTAACTCTGTGCCAGCAGCCGCGGTAATACAGAGGCCTCGAGCGTTAGGCGGAATCACTGGGCTTAAAGCGTGCGCAGGCGGTTTTGTAAGCCAGATGTGAAAGCCCCGGGCTTAACCTGGGAATGGCATTTGGGACTGCAAGGCTTGAGTGCGGCAGAGGAGACTGGAATTCCTGGTGTAGCAGTGAAATGCGTAGATATCAGGAGGAACACCGGTGGCGAAGGCGGGTCTCTGGGCAACAACTGACGCTGAGGAGCGAAAGCGTGGGGAGCGAACAGGATTAGATACCCTAGTAGTCC</w:t>
      </w:r>
    </w:p>
    <w:p w14:paraId="44296DBD">
      <w:pPr>
        <w:rPr>
          <w:rFonts w:hint="eastAsia"/>
        </w:rPr>
      </w:pPr>
      <w:r>
        <w:rPr>
          <w:rFonts w:hint="eastAsia"/>
        </w:rPr>
        <w:t>&gt;OTU013355</w:t>
      </w:r>
    </w:p>
    <w:p w14:paraId="4412B46F">
      <w:pPr>
        <w:rPr>
          <w:rFonts w:hint="eastAsia"/>
        </w:rPr>
      </w:pPr>
      <w:r>
        <w:rPr>
          <w:rFonts w:hint="eastAsia"/>
        </w:rPr>
        <w:t>CCTACGGGGGGCAGCAGTCGAGAATTTTTCACAATGGGCGCAAGCCTGATGGAGCGACGCCGCGTGGGGGATGAAGGGCTTCGGCTCGTAAACCCCTGTCAGTTGCGAACAAGATTCATTCAATAACACTGGGTGGATTGATAGTAGTGACAGAGGAAGGGACGGCTAACTCTGTGCCAGCAGCCGCGGTAATACAGAGGTCCCGAGCGTTGTTCGGATTCACTGGGCGTAAAGGGTGCGTAGGCGGCCATCTAAGTCAGACGTGAAATCCCCCGGCTTAACCTGGGAACTGCGTCTGATACTGGACGGCTTGAGTATGGGAGAGGGAAGCGGAATTTCCGGTGTAGCGGTGAAATGCGTAGATATCGGAAGGAACATCAGTGGCGAAAGCGGCTTCCTGGACCAGAACTGACGATCAGGCACGAAAGCGTGGGGAGCAAACAGGATTAGATACCCCTGTAGTCC</w:t>
      </w:r>
    </w:p>
    <w:p w14:paraId="49495507">
      <w:pPr>
        <w:rPr>
          <w:rFonts w:hint="eastAsia"/>
        </w:rPr>
      </w:pPr>
      <w:r>
        <w:rPr>
          <w:rFonts w:hint="eastAsia"/>
        </w:rPr>
        <w:t>&gt;OTU013356</w:t>
      </w:r>
    </w:p>
    <w:p w14:paraId="38BDB653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TCTTCGGATTGTAAAGCACTTTAAGTTGGGAGGAAGGGTATTCACCTAATACGTGAGTATTTTGACGTTACCGACAGAATAAGCACCGGCTAACTCTGTGCCAGCAGCCGCGGTAATACAGAGGGTGCAAGCGTTAATCGGAATTACTGGGCGTAAAGCGTGCGCAGGCGGCTCCTTAAGTCAGATGTGAAATCCCCGGGCTTAACCTGGGAACTGCGTTTGAAACTGAGGAGCTCGAGTGTGGAAGAGGGGGGTGGAATTCCCGGTGTAGCGGTGAAATGCGTAGATATCGGGAGGAACATCAGTGGCGAAGGCGGCCCTCTGGTCCAGTACTGACACTCAAGTGCGAAAGCGTGGGGAGCAAACAGGATTAGATACCCGGGTAGTCC</w:t>
      </w:r>
    </w:p>
    <w:p w14:paraId="7DA7FA8E">
      <w:pPr>
        <w:rPr>
          <w:rFonts w:hint="eastAsia"/>
        </w:rPr>
      </w:pPr>
      <w:r>
        <w:rPr>
          <w:rFonts w:hint="eastAsia"/>
        </w:rPr>
        <w:t>&gt;OTU013357</w:t>
      </w:r>
    </w:p>
    <w:p w14:paraId="53E5203F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CGGCGGGGACGAAACGGTCCGTGCTAACACCACGGACTACTGACGGTACCCGAAGAAGAAGCACCGGCTAACTACGTGCCAGCAGCCGCGGTAATACAGAGGGTGCGAGCGTTGTCCGGAATCACTGGGCGTAAAGGGCGCGTAGGTGGCCTGCTAAGTCGAACGTGAAATCCCCGGGCTCAACCCGGGAACTGCGTCCGATACTGGCAGGCTCGAATCCGGGAGAGGGATGCGGAATTCCAGGTGTAGCGGTGAAATGCGTAGATATCTGGAGGAACACCAGTGGCGAAAGCGGCCTTCTGGACCACAACTGACGCTCAGACGCGAAAGCTAGGGTAGCAAACGGGATTAGATACCCCAGTAGTCC</w:t>
      </w:r>
    </w:p>
    <w:p w14:paraId="45D715D2">
      <w:pPr>
        <w:rPr>
          <w:rFonts w:hint="eastAsia"/>
        </w:rPr>
      </w:pPr>
      <w:r>
        <w:rPr>
          <w:rFonts w:hint="eastAsia"/>
        </w:rPr>
        <w:t>&gt;OTU013358</w:t>
      </w:r>
    </w:p>
    <w:p w14:paraId="782EC2DE">
      <w:pPr>
        <w:rPr>
          <w:rFonts w:hint="eastAsia"/>
        </w:rPr>
      </w:pPr>
      <w:r>
        <w:rPr>
          <w:rFonts w:hint="eastAsia"/>
        </w:rPr>
        <w:t>CCTACGGGTGGCTGCAGTGGGGAATATTGGACAATGGGCGCAAGCCTGATCCAGCAATGCCGCGTGGGTGAAGAAGGCCTTCGGGTTGTAAAGCCCTTTTGTACGGGAAGAAATCCTGTCGGTTAATACCCGGCGGGGATGACGGTACCGTAAGAATAAGCACCGGCTAACTTCGTGCCAGCAGCCGCGGTAATACGAAGGTCCCAAGCGTTGTTCGGAATCACTGGGCGTAAAGGGAGCGTAGGCGGCGTGGTAAGTCAGATGTGAAATCCCGGGGCTCAACCCCGGAACTGCATCCGATACTGCCATGCTAGAGGATTGGAGAGGTAGCTGGAATTCTTGGTGTAGCAGTGAAATGCGCAGATATCAGGAGGAACACCGGTGGCGAAGGCGGATCTCTGGGCCATTACTGACGCTGAGGAGCGAAAGCGTGGGGAGCGAACAGGATTAGATACCCTTGTAGTCC</w:t>
      </w:r>
    </w:p>
    <w:p w14:paraId="6B622276">
      <w:pPr>
        <w:rPr>
          <w:rFonts w:hint="eastAsia"/>
        </w:rPr>
      </w:pPr>
      <w:r>
        <w:rPr>
          <w:rFonts w:hint="eastAsia"/>
        </w:rPr>
        <w:t>&gt;OTU013359</w:t>
      </w:r>
    </w:p>
    <w:p w14:paraId="3D408477">
      <w:pPr>
        <w:rPr>
          <w:rFonts w:hint="eastAsia"/>
        </w:rPr>
      </w:pPr>
      <w:r>
        <w:rPr>
          <w:rFonts w:hint="eastAsia"/>
        </w:rPr>
        <w:t>CCTACGGGGGGCTGCAGTGGGGAATCTTGGACAATGGGCGAAAGCCCGATCCAGCAATATCGCGTGAGTGAAGAAGGGCAATGCCGCTTGTAAAGCTCTTTCGTCGAGTGCGCGATCATGACAGGACTCGAGGAAGAAGCCCCGGCTAACTCCGTGCCAGCAGCCGCGGTAATACGGAGGGGGCGAGTGTTGTTCGGAATTACTGGGCGTAAAGGGCGCGCAGGCGGCTTGGCAAGTCAAGTGTGAAATCCCGGTGTAGTGGTGAAATGCGTAGATATCGGGAGGAACACCAGTGGCGAAGGCGACTTCTTGGCCTGTTCTTGACGCTGAGGCGCGAAAGCTGGGGGAGCAAACGGGATTAGATACCCCGGTAGTCC</w:t>
      </w:r>
    </w:p>
    <w:p w14:paraId="115A647D">
      <w:pPr>
        <w:rPr>
          <w:rFonts w:hint="eastAsia"/>
        </w:rPr>
      </w:pPr>
      <w:r>
        <w:rPr>
          <w:rFonts w:hint="eastAsia"/>
        </w:rPr>
        <w:t>&gt;OTU013360</w:t>
      </w:r>
    </w:p>
    <w:p w14:paraId="23C6F0B8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ACCCGGGATGATAATGACAGTACCGGGAGAATAAGCCCCGGCTAACTCCGTGCCAGCAGCCGCGGTAAGACGGAGGGTGCAAACGTTGTTCGGAATCACTGGGCGTAAAGGGCGCGTAGGCGGACTTGTAAGTCGGGAGTGAAACCTCCAGGCTCAACCTGGAGACGCCACCTGATACTGCTGTGGCTAGAGTCCGGTAGGGGAGCATGGAATTCCTGGTGTAGCAGTGAAATGCGTAGATATCGTGAGGAACACCAGAGGCGAAGGCGGTTACCTGGACAATTACTGACGCTCAGGCACGAAAGCGTGGGGAGCAAAAGGGATTAGATACCCTTGTAGTCC</w:t>
      </w:r>
    </w:p>
    <w:p w14:paraId="1F13A741">
      <w:pPr>
        <w:rPr>
          <w:rFonts w:hint="eastAsia"/>
        </w:rPr>
      </w:pPr>
      <w:r>
        <w:rPr>
          <w:rFonts w:hint="eastAsia"/>
        </w:rPr>
        <w:t>&gt;OTU013361</w:t>
      </w:r>
    </w:p>
    <w:p w14:paraId="4F281DAA">
      <w:pPr>
        <w:rPr>
          <w:rFonts w:hint="eastAsia"/>
        </w:rPr>
      </w:pPr>
      <w:r>
        <w:rPr>
          <w:rFonts w:hint="eastAsia"/>
        </w:rPr>
        <w:t>CCTACGGGAGGCTGCAGTGGGGAATCTTGCGCAATGGGCGAAAGCCTGACGCAGCGACGCCGTGTGCGGGAAGAAGGCCTTCGGGTTGTAAACCGCTTTCAGGAGGGACGAAGCCACTCGGGTTAATAGCCCAGAGGGTGACGGTACTTCCAGAAGAAGCCCCGGCTAACTACGTGCCAGCAGCCGCGGTAATACGTAGGGGGCTAGCGTTGTCCGGATTCACTGGGCGTACAGGGTGTGTAGGCGGTTGGATAAGTTTCTTGTGAAAGCTCCCGGCTTAACTGGGAGAGGTCAAGGAATACTGTTTGACTTGAGTGTGGTAGGGGCAACTGGAATTCTCGGTGTAGCGGTGAAATGCGTAGATATCGAGAGGAACACCTGCGGCGAAGGCGGGTTGCTGGGCTGACACTGACGCTGAGGCGCGAAAGCTAGGGGAGCGAACGGGATTAGATACCCGAGTAGTCC</w:t>
      </w:r>
    </w:p>
    <w:p w14:paraId="07D401AF">
      <w:pPr>
        <w:rPr>
          <w:rFonts w:hint="eastAsia"/>
        </w:rPr>
      </w:pPr>
      <w:r>
        <w:rPr>
          <w:rFonts w:hint="eastAsia"/>
        </w:rPr>
        <w:t>&gt;OTU013362</w:t>
      </w:r>
    </w:p>
    <w:p w14:paraId="7E020570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TTTTCGGAATGTAAACTTCACAAGAATGGGAAGAATAAGTCGGGGTTAACACCCCCGACGATGACGGTACCATTTGTAAGCTCCGGCTAACTCCGTGCCAGCAGCCGCGGTAATACGGGGGGAGCAAGCGTTGTTCGGATTTATTGGGCGTAAAGAGCTCGTAGGCGGCTTGTCGCGTCGACTGTGAAAACCCGCGGCTCAACCGCGGGCCTGCAGCCGATACGGGCAGGCTAGAGTTCGGTAGGGGAGACTGGAATTCCTGGTGTAGCGGTGGAATGCGCAGATATCAGGAGGAACACCGATGGCGAAGGCAGTTCTCTGGGCCGTAACTGACGCTGAGGAGCGAAAGCGTGGGGAGCGAACAGGATTAGATACCCGTGTAGTCC</w:t>
      </w:r>
    </w:p>
    <w:p w14:paraId="5FC7AB72">
      <w:pPr>
        <w:rPr>
          <w:rFonts w:hint="eastAsia"/>
        </w:rPr>
      </w:pPr>
      <w:r>
        <w:rPr>
          <w:rFonts w:hint="eastAsia"/>
        </w:rPr>
        <w:t>&gt;OTU013363</w:t>
      </w:r>
    </w:p>
    <w:p w14:paraId="3E60F7E1">
      <w:pPr>
        <w:rPr>
          <w:rFonts w:hint="eastAsia"/>
        </w:rPr>
      </w:pPr>
      <w:r>
        <w:rPr>
          <w:rFonts w:hint="eastAsia"/>
        </w:rPr>
        <w:t>CCTACGGGGGGCTGCAGTGGGGAATTTTGCGCAATGGGCTAACGCCTGACGCAGCAACGCCGCGTGGAGGATGAAGGTCTTTGGATTGTAAACTCCTGTCAGCAGGGAAAAAGCGAGGGGACCTAATACGTCCTTGAGTTGATTGTACCTGCAGAGGAAGCCCCGGCTAACTCTGTGCCAGCAGCCGCGGTAATACAGAGGGGGCAAGCGTTATTCGGAATCACTGGGCGTAAAGCGCGCGCAGGCGGGCTATCAAGTCAGGGGTGAAATCCTGAGGCTTAACCTCAGAATTGCCTTTGAAACTGTTAGCCTAGAGTGTGTGAGGGGGTAGCGGAATTCCTAATGTAGAGGTGAAATTCGTAGATATTAGGAGGAACACCGGTGGCGAAGGCGGCTACCTGGCACACAACTGACGCTGAGGCGCGAAAGCGTGGGGATCAAACAGGATTAGATACCCTAGTAGTCC</w:t>
      </w:r>
    </w:p>
    <w:p w14:paraId="5EE5D528">
      <w:pPr>
        <w:rPr>
          <w:rFonts w:hint="eastAsia"/>
        </w:rPr>
      </w:pPr>
      <w:r>
        <w:rPr>
          <w:rFonts w:hint="eastAsia"/>
        </w:rPr>
        <w:t>&gt;OTU013364</w:t>
      </w:r>
    </w:p>
    <w:p w14:paraId="17650518">
      <w:pPr>
        <w:rPr>
          <w:rFonts w:hint="eastAsia"/>
        </w:rPr>
      </w:pPr>
      <w:r>
        <w:rPr>
          <w:rFonts w:hint="eastAsia"/>
        </w:rPr>
        <w:t>CCTACGGGGGGCTGCAGTGAGGAATCTTGGGCAATGGGCGAAAGCCTGACCCAGCGACGCCGCGTGGGGGATGAAGGCCCTCGGGTTGTAAACCCCTTTCAGCGGGGACGAAGCGAAAGTGACGGTACCCGCAGAAGAAGCCCCGGCTAACTACGTGCCAGCAGCCGCGGTAAGACGTAGGGGGCAAGCGTTGTCCGGACTTACTGGGCGTAAAGCGCGTGCAGGCGGATTGGTATGTGCCGTGTGAAAGCTCCCGGCTTGCCCGGGAGAGGTCGCGGTAGACAGCCGATCTGGAGGCTCGGAGAGGTTCGTGGAATTCCCAGTGTAGCGGTGAAATGCGTAGATATTGGGAGGAACACCGGTGGCGAAGGCGGCTACCTGGACCGGTTCTGACGCTGATGCGCGAAAGCGTGGGTAGCAAACAGGATTAGATACCCTTGTAGTCC</w:t>
      </w:r>
    </w:p>
    <w:p w14:paraId="49BED893">
      <w:pPr>
        <w:rPr>
          <w:rFonts w:hint="eastAsia"/>
        </w:rPr>
      </w:pPr>
      <w:r>
        <w:rPr>
          <w:rFonts w:hint="eastAsia"/>
        </w:rPr>
        <w:t>&gt;OTU013365</w:t>
      </w:r>
    </w:p>
    <w:p w14:paraId="37B522FB">
      <w:pPr>
        <w:rPr>
          <w:rFonts w:hint="eastAsia"/>
        </w:rPr>
      </w:pPr>
      <w:r>
        <w:rPr>
          <w:rFonts w:hint="eastAsia"/>
        </w:rPr>
        <w:t>CCTACGGGAGGCAGCAGTGGGGAATCTTGCGCAATGCGCGAAAGCGTGACGCAGCAACGCCGCGTGAGGGAAGACGGCCTTCGGGTTGTAAACCTCTTTCAGGAGGGACGAAGGTCCGCCCGCGAATAGCGAGGCGGATTGACGGTACCTCCAGAAGAAGCCCCGGCTAACTACGTGCCAGCAGCCGCGGTAATACGTAGGGGGCAAGCGTTGTCCGGAATCATTGGGCGTAAAGCGCGCGTAGGCGGCCCGGTAAGTCTGCCGTGAAAACCCAGGGCTCAACCCTGGGCGTGCGGTGGATACTGCCGGGCTAGAGGGTGGTAGAGGCGAGTGGAATTCCCGGTGTAGCGGTGAAATGCGCAGATATCAGGAGGAACACCAATGGCGAAGGCAGCTCGCTGGAACGGTACTGACGCTGAGGCGCGAAAGCGTGGGGAGCGAACAGGATTAGATACCCGAGTAGTCC</w:t>
      </w:r>
    </w:p>
    <w:p w14:paraId="04DC3C51">
      <w:pPr>
        <w:rPr>
          <w:rFonts w:hint="eastAsia"/>
        </w:rPr>
      </w:pPr>
      <w:r>
        <w:rPr>
          <w:rFonts w:hint="eastAsia"/>
        </w:rPr>
        <w:t>&gt;OTU013366</w:t>
      </w:r>
    </w:p>
    <w:p w14:paraId="393B8693">
      <w:pPr>
        <w:rPr>
          <w:rFonts w:hint="eastAsia"/>
        </w:rPr>
      </w:pPr>
      <w:r>
        <w:rPr>
          <w:rFonts w:hint="eastAsia"/>
        </w:rPr>
        <w:t>CCTACGGGGGGCAGCAGTGGGGAATATTGCACAATGGGCGAAAGCCTGACGCAGCAACGCCGCGTGTGTGATGAAGGTCTTCGGATCGTAAAGCACTGTCGCGAGGGACGAATAAGGGACGGGCGAACAGTCCGTTTCGATGACGGTACCTCGAGAGGAAGCACCGGCTAACTCTGTGCCAGCAGCCGCGGTAATACGGAGGGTGCGAGCGTTGTCCGGAATCACTGGGCGTAAAGGGCGCGTAGGCGGCCGCTTAAGCGTGTGGTGAAAGCTCAGGGCTCAACTCTGAGTCGGCCATGCGAACTGGGCGGCTTGAGCACGGTAGAGGCCAATGGAATTCCCGGTGTAGAGGTGAAATTCGTAGATATGCGGAGGAACACCGATGGCGAAGGCAATCCCCTGGGCCTGTACTGACGCTGAGGCGCGAAAGCGTGGGGAGCAAACAGGATTAGATACCCGGGTAGTCC</w:t>
      </w:r>
    </w:p>
    <w:p w14:paraId="46F854E2">
      <w:pPr>
        <w:rPr>
          <w:rFonts w:hint="eastAsia"/>
        </w:rPr>
      </w:pPr>
      <w:r>
        <w:rPr>
          <w:rFonts w:hint="eastAsia"/>
        </w:rPr>
        <w:t>&gt;OTU013367</w:t>
      </w:r>
    </w:p>
    <w:p w14:paraId="187FA008">
      <w:pPr>
        <w:rPr>
          <w:rFonts w:hint="eastAsia"/>
        </w:rPr>
      </w:pPr>
      <w:r>
        <w:rPr>
          <w:rFonts w:hint="eastAsia"/>
        </w:rPr>
        <w:t>CCTACGGGGGGCTGCAGTAGGGAATCTTGCGCAATGGGGGCAACCCTGACGCAGCGACGCCGCGTGCGGGATGAAGGCCTTCGGGTTGTAAACCGCTTTCAGCAGGGACGAAGCGAAAGTGACGGTACCTGCAGAAGAAGCCCCGGCCAACTACGTGCCAGCAGCCGCGGTAAGACGTAGGGGGCGAGCGTTGTCCGGATTTATTGGGCGTAAAGCGCGCGCAGGCGGCCAAACAGGTCCGTTGTGAAAACTGGAGGCTCAACCTCCAGACGTCGACGGAAACCGTGTGGCTAGAGTCCGGAAGAGGAGAGTGGAATTCCTGGTGTAGCGGTGAAATGCGCAGATATCAGGAGGAACACCGGTGGCGAAGGCGGATCTCTGGGCCTTACCTGACGCTCAGGCGCGAAAGCTAGGGGAGCGAACAGGATTAGATACCCCAGTAGTCC</w:t>
      </w:r>
    </w:p>
    <w:p w14:paraId="0CAB3473">
      <w:pPr>
        <w:rPr>
          <w:rFonts w:hint="eastAsia"/>
        </w:rPr>
      </w:pPr>
      <w:r>
        <w:rPr>
          <w:rFonts w:hint="eastAsia"/>
        </w:rPr>
        <w:t>&gt;OTU013368</w:t>
      </w:r>
    </w:p>
    <w:p w14:paraId="54AA7475">
      <w:pPr>
        <w:rPr>
          <w:rFonts w:hint="eastAsia"/>
        </w:rPr>
      </w:pPr>
      <w:r>
        <w:rPr>
          <w:rFonts w:hint="eastAsia"/>
        </w:rPr>
        <w:t>CCTACGGGGGGCAGCAGTGGGGAATCTTGCGCAATGCGCGAAAGCGTGACGCAGCAACGCCGCGTGAGGGAAGACGGCCTTCGGGTTGTAAACCTCTTTCAGGAGGGACGAAGGTCCGCCGGTTAATAGCCGGCCGGATTGACGGTACCTCCAGAAGAAGCCCCGGCTAACTACGTGCCAGCAGCCGCGGTAATACGTAGGGGGCGAGCGTTGTCCGGATTTATTGGGCGTAAAGAGCGCGTAGGCGGCCTTCCACGTCGGATGTGAAAGCTCAGGGCTCAACTCTGAGAGGCCATTCGATACGGGAAGGCTAGAGGCAGCTAGGGGAGAGTGGAATTCCTGGTGTAGCGGTGAAATGCGCAGATATCGGGAGGAACACCAGTAGCGAAGGCGGCTCGCTGGGCCACACCTGACGCTGAGACGCGAAAGCGTGGGGAGCAAACAGGATTAGATACCCGAGTAGTCC</w:t>
      </w:r>
    </w:p>
    <w:p w14:paraId="043816A7">
      <w:pPr>
        <w:rPr>
          <w:rFonts w:hint="eastAsia"/>
        </w:rPr>
      </w:pPr>
      <w:r>
        <w:rPr>
          <w:rFonts w:hint="eastAsia"/>
        </w:rPr>
        <w:t>&gt;OTU013369</w:t>
      </w:r>
    </w:p>
    <w:p w14:paraId="510CEE42">
      <w:pPr>
        <w:rPr>
          <w:rFonts w:hint="eastAsia"/>
        </w:rPr>
      </w:pPr>
      <w:r>
        <w:rPr>
          <w:rFonts w:hint="eastAsia"/>
        </w:rPr>
        <w:t>CCTACGGGTGGCTGCAGTGGGGAATATTGGACAATGGGCGCAAGCCTGATCCAGCAATGCCGCGTGGGTGAAGAAGGCCTTCGGGTTGTAAAGCCCTTTTGTACGGGAAGAAATCCTGTCGGTTAATACCCGGCGGGGATGACGGTACCGTAAGAATAAGCACCGGCTAACTACGTGCCAGCAGCCGCGGTAATACGTAGGGTGCAAGCGTTAATCGGAATTACTGGGCGTAAAGCGTGCGCAGGCGGCTATGCAAGACAGATGTGAAATCCCCGGGCTCAACCTGGGAACTGCATTTGTGACTGCATGGCTAGAGTACGGTAGAGGGAAGCGGAATTTCCGGTGTAGCGGTGAAATGCGTAGATATCGGGAGGAACACCAGTGGCGAAGGCGGCCACCTGGACGAACACTGACGCTGAGGTGCGAAAGCGTGGGTAGCAAACAGGATTAGATACCCGGGTAGTCC</w:t>
      </w:r>
    </w:p>
    <w:p w14:paraId="3406B905">
      <w:pPr>
        <w:rPr>
          <w:rFonts w:hint="eastAsia"/>
        </w:rPr>
      </w:pPr>
      <w:r>
        <w:rPr>
          <w:rFonts w:hint="eastAsia"/>
        </w:rPr>
        <w:t>&gt;OTU013370</w:t>
      </w:r>
    </w:p>
    <w:p w14:paraId="10D60C08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CCGGGACGAAAAGCTTCGACCTAATACGTCGAAGTCTGACGGTACCGGGTGAGGAAGCCCCGGCTAACTCTGTGCCAGCAGCCGCGGTAATACGGAGGGGGCTAGTGTTGTTCGGAATTACTGGGCGTAAAGCGTGCGCAGGCGGTTTGCTAAGAGAGATGTGAAATCCCCGGGCTTAACCTGGGAACTGCGTTTCTAACTGGCAAGCTTGAGTGCGGCAGAGGGGGGTGGAATTCCACGTGTAGCGGTGAAATGCGTAGATATCGAGAGGAACACCTGCGGCGAAGGCGGGTTGCTGGGCCGACACTGACGCTGAGGCGCGAAAGCTAGGGGAGCGAACGGGATTAGATACCCCAGTAGTCC</w:t>
      </w:r>
    </w:p>
    <w:p w14:paraId="40A97D9B">
      <w:pPr>
        <w:rPr>
          <w:rFonts w:hint="eastAsia"/>
        </w:rPr>
      </w:pPr>
      <w:r>
        <w:rPr>
          <w:rFonts w:hint="eastAsia"/>
        </w:rPr>
        <w:t>&gt;OTU013371</w:t>
      </w:r>
    </w:p>
    <w:p w14:paraId="6D777E59">
      <w:pPr>
        <w:rPr>
          <w:rFonts w:hint="eastAsia"/>
        </w:rPr>
      </w:pPr>
      <w:r>
        <w:rPr>
          <w:rFonts w:hint="eastAsia"/>
        </w:rPr>
        <w:t>CCTACGGGGGGCAGCAGTGGGGAATATTGGACAATGGGCGGAAGCCTGATCCAGCAACGCCGCGTGAGGGATGACGGCCTTCGGGTTGTAAACCTCTTTCACCATTGACGAAGCTGCATCTTTTTGGGTGTGGTGACGGTAGGTGGGGAATAAGCCACGGCTAACTACGTGCCAGCAGCCGCGGTAATACGTAGGTGGCGAGCGTTACCCGGAATCACTGGGCGTAAAGAGTGCGTAGGTGGCTAGGTAAGTCTTCGGTGAAAGCTCCCGGCTAAACTGGGAGAGGTCCGGGGAAACTACCTGGCTCGAGGGCAGTAGAGGAAGGTGGAATTCCCGGTGTAGCGGTGAAATGCGTAGATATCGGGAGGAACACCAGTGGCGAAGGCGGCCTTCTGGGCTGTTCCTGACACTGAGGCACGAGAGCGTGGGGAGCAAACTGGATTAGATACCCTTGTAGTCC</w:t>
      </w:r>
    </w:p>
    <w:p w14:paraId="7CFB2DC1">
      <w:pPr>
        <w:rPr>
          <w:rFonts w:hint="eastAsia"/>
        </w:rPr>
      </w:pPr>
      <w:r>
        <w:rPr>
          <w:rFonts w:hint="eastAsia"/>
        </w:rPr>
        <w:t>&gt;OTU013372</w:t>
      </w:r>
    </w:p>
    <w:p w14:paraId="65DC7051">
      <w:pPr>
        <w:rPr>
          <w:rFonts w:hint="eastAsia"/>
        </w:rPr>
      </w:pPr>
      <w:r>
        <w:rPr>
          <w:rFonts w:hint="eastAsia"/>
        </w:rPr>
        <w:t>CCTACGGGGGGCTGCAGTGGGGAATCTTGCGCAATGGGCGAAAGCCTGACGCAGCGACGCCGCGTGGGTGATGAAGGCCTTCGGGTTGTAAAGCCCTGTGGGGAGGGACGAATAACAACGACCTAATACGTCGTTGGATGACGGTACCTCCTTAGCAAGCACCGGCTAACTCTGTGCCAGCAGCCGCGGTAAGACAGAGGGTGCAAACGTTGTTCGGAATTACTGGGCGTAAAGCGTGCGCAGGCGGTAATGTAAGACAGTTGTGAAATCCCCGGGCTCAACCTGGGAACTGCATCTGTGACTGCATTGCTGGAGTACGGCAGAGGGGGATGGAATTCCGCGTGTAGCAGTGAAATGCGTAGATATATGGAGGAATACCGGTGGCGAAGGCGGCCTCCTGGCTCGATACTGACGCTGAGGTGCGAAAGCGTGGGGATCAAACAGGATTAGATACCCTGGTAGTCC</w:t>
      </w:r>
    </w:p>
    <w:p w14:paraId="609E829B">
      <w:pPr>
        <w:rPr>
          <w:rFonts w:hint="eastAsia"/>
        </w:rPr>
      </w:pPr>
      <w:r>
        <w:rPr>
          <w:rFonts w:hint="eastAsia"/>
        </w:rPr>
        <w:t>&gt;OTU013373</w:t>
      </w:r>
    </w:p>
    <w:p w14:paraId="47EE0A4E">
      <w:pPr>
        <w:rPr>
          <w:rFonts w:hint="eastAsia"/>
        </w:rPr>
      </w:pPr>
      <w:r>
        <w:rPr>
          <w:rFonts w:hint="eastAsia"/>
        </w:rPr>
        <w:t>CCTACGGGCGGCAGCAGTGGGGAATATTGGACAATGGGCGCAAGCCTGATCCAGCCATGCCGCGTGAGTGATGACGGCCTTAGGGTTGTAAAGCTCTTTCGGCGGGGACGATAATGACGGTACCCGCAGAAGAAGCCCCGGCTAACTTCGTGCCAGCAGCCGCGGTAATACGGGGGGGGCAAGCGTTATCCGGATTTACTGGGCGTAAAGCGCATGCAGGCGGCATAGCAAGTTGGGCGTGAAATCTCTCGGCTTAACCGGGAGGGGTCGTTCAATACTGCTGAGCTTGGGTGCAGGAGAGGGAAGCGGAATTTCCAGTGTAGCGGTAATATGCGCAGATATTGGAAAGAACACCAGTGGCGAAAGCGACTTCCTGGACCAATACTGACGCTCATGTGCGAAAGCGTGGGGAGCAAACAGGATTAGATACCCTTGTAGTCC</w:t>
      </w:r>
    </w:p>
    <w:p w14:paraId="4B2E3967">
      <w:pPr>
        <w:rPr>
          <w:rFonts w:hint="eastAsia"/>
        </w:rPr>
      </w:pPr>
      <w:r>
        <w:rPr>
          <w:rFonts w:hint="eastAsia"/>
        </w:rPr>
        <w:t>&gt;OTU013374</w:t>
      </w:r>
    </w:p>
    <w:p w14:paraId="7D4FB7D2">
      <w:pPr>
        <w:rPr>
          <w:rFonts w:hint="eastAsia"/>
        </w:rPr>
      </w:pPr>
      <w:r>
        <w:rPr>
          <w:rFonts w:hint="eastAsia"/>
        </w:rPr>
        <w:t>CCTACGGGTGGCTGCAGTGAGGGATCTTGCACAATGGGGGAAACCCTGATGCAGCGACGCCGCGTGAGTGACGAAGGCCTTCGGGTCGTAAAGCTCTTTTCTGCGTGACGAGAAAAGGACGGTAGCGCAGGAAGAAGTCTCGGCTAACTACGTGCCAGCAGCCGCGGTAAAACGTAGGTCCCAAGCGTTATCCGGAATTACTGGGCGTAAAGAGTCTGTAGTCGGTCCTGATAGTCTACTTTCAAATACCTCGGCTTAACCGAGGAAAGGGAGTGGATACTGCAGGTCTGGAAGTTTTCAGGGGTGAGTAGAATTTCCGGTGGAGAGGTGAAATTCGTTGATATCGGAAGGAATGCCAAAAGCGAAAGCAGCTCACTATGAATATCTTGACGATGAGAGACGAAAGTCTGGGTAGCAAACGGGATTAGATACCCCTGTAGTCC</w:t>
      </w:r>
    </w:p>
    <w:p w14:paraId="332F5A9F">
      <w:pPr>
        <w:rPr>
          <w:rFonts w:hint="eastAsia"/>
        </w:rPr>
      </w:pPr>
      <w:r>
        <w:rPr>
          <w:rFonts w:hint="eastAsia"/>
        </w:rPr>
        <w:t>&gt;OTU013375</w:t>
      </w:r>
    </w:p>
    <w:p w14:paraId="325AC4E9">
      <w:pPr>
        <w:rPr>
          <w:rFonts w:hint="eastAsia"/>
        </w:rPr>
      </w:pPr>
      <w:r>
        <w:rPr>
          <w:rFonts w:hint="eastAsia"/>
        </w:rPr>
        <w:t>CCTACGGGTGGCTGCAGTAGGGAATTTTCCACAATGGGCGAAAGCCTGATGGAGCAACGCCGCGTGCAGGATGAATGCCTTCGGGTTGTAAACTGCTTTTATTAGTGACGATTATGACGGTAACTAATGAATAAGGACCTGCTAACTACGTGCCAGCAGCCGCGGTCATACGTAGGGTCCAAGCGTTATCCGGAATTACTGGGCGTAAAGGGCTCGTAGGCGGTTTGTCGCGTCGGGAGTGAAAACTCAGGGCTTAACCCTGAGCCTGCTTCCGATACGGGCAGACTAGAGGTATGCAGGGGAGAACGGAATTCCTGGTGTAGCGGTGAAATGCGTAGATATCGGGAGGAACACCTGTGGCGAAGGCGACCCCCTGGTTGGATACTGACGCTGATACGCGAAAGCGTGGGGAGCAAACAGGATTAGATACCCTAGTAGTCC</w:t>
      </w:r>
    </w:p>
    <w:p w14:paraId="6279CFF3">
      <w:pPr>
        <w:rPr>
          <w:rFonts w:hint="eastAsia"/>
        </w:rPr>
      </w:pPr>
      <w:r>
        <w:rPr>
          <w:rFonts w:hint="eastAsia"/>
        </w:rPr>
        <w:t>&gt;OTU013376</w:t>
      </w:r>
    </w:p>
    <w:p w14:paraId="0095B40B">
      <w:pPr>
        <w:rPr>
          <w:rFonts w:hint="eastAsia"/>
        </w:rPr>
      </w:pPr>
      <w:r>
        <w:rPr>
          <w:rFonts w:hint="eastAsia"/>
        </w:rPr>
        <w:t>CCTACGGGCGGCTGCAGTCGAGAATCTTCGGCAATGGACGCAAGTCTGACCGAGCGACGCCGCGTGCGGGATGAAGGCCTTCGGGTTGTAAACCGCTGTCGTAGGGGAGGAAGCGACCGTGAAGAACGGAAGTTGACCGATCCTAGGAGGAAGCGCCGGCTAATCTCGTGCCAGCAGCCGCGGTAATACGGGGGGGGCGAGCGTTGTCCGAAGTTACTGGGCGTAAAGGGCGCGTAGGCGGGGTGTCACGTCCGCTGTGAAATCCCGCGGCTCAACTGCGGGTCTGCAGGCGATACGGGCAGGCTAGAGTTCGGTAGGGGAGACTGGAATTCCTGGTGTAGCGGTGAAATGCGCAGATATCAGGAGGAACACCGATGGCGAAGGCAGCTCACTGGGACGGTACTGACGCTGAGACGCGAAAGCGTGGGGAGCAAACAGGATTAGATACCCCGGTAGTCC</w:t>
      </w:r>
    </w:p>
    <w:p w14:paraId="1CD58D07">
      <w:pPr>
        <w:rPr>
          <w:rFonts w:hint="eastAsia"/>
        </w:rPr>
      </w:pPr>
      <w:r>
        <w:rPr>
          <w:rFonts w:hint="eastAsia"/>
        </w:rPr>
        <w:t>&gt;OTU013377</w:t>
      </w:r>
    </w:p>
    <w:p w14:paraId="65D48F3E">
      <w:pPr>
        <w:rPr>
          <w:rFonts w:hint="eastAsia"/>
        </w:rPr>
      </w:pPr>
      <w:r>
        <w:rPr>
          <w:rFonts w:hint="eastAsia"/>
        </w:rPr>
        <w:t>CCTACGGGAGGCTGCAGTCGAGAATTTTTCTCAATGGGGGAAACCCTGAAGGAGCGACGCCGCGTGAAGGATGAAGTATTTCGGTATGTAAACTTCGAAAGAATGGGAAGAATAAATGACGGTACCATTTATAAGCTCCGGCTAACTACGTGCCAGCAGCCGCGGTAATACGTAGGGAGCAAGCGTTGTTCGGAATCACTGGGCGTAAAGGGAGCGTAGGCGGTTTCTCAAGCGCGTGGTGAAATGCGTAGAGATCCGGAGGAACACCAGTGGCGAAGGCGACGTCCTGGGCTTGACCTGACGCTGAGACGCGACAGCACGGGGAGCGAACGGGATTAGATACCCCAGTAGTCC</w:t>
      </w:r>
    </w:p>
    <w:p w14:paraId="46480734">
      <w:pPr>
        <w:rPr>
          <w:rFonts w:hint="eastAsia"/>
        </w:rPr>
      </w:pPr>
      <w:r>
        <w:rPr>
          <w:rFonts w:hint="eastAsia"/>
        </w:rPr>
        <w:t>&gt;OTU013378</w:t>
      </w:r>
    </w:p>
    <w:p w14:paraId="287BAF03">
      <w:pPr>
        <w:rPr>
          <w:rFonts w:hint="eastAsia"/>
        </w:rPr>
      </w:pPr>
      <w:r>
        <w:rPr>
          <w:rFonts w:hint="eastAsia"/>
        </w:rPr>
        <w:t>CCTACGGGCGGCTGCAGTGGGGAATATTGCACAATGGGCGGAAGCCTGATGCAGCGACGCCGCGTGAGGGATGAAGGCCTTCGGGTTGTAAACCTCTTTCGACAGGGACGAAGCGCAAGTGACGGTACCTGACGAATAAGCCCCGGCTAACTACGTGCCAGCAGCCGCGGTAATACGTAGGGGGCGAGCGTTGTCCGGAGTTACTGGGCGTAAAGGGCGCGTAGGCGGAGACTTAAGTGGCCAGTGAAAGCCCCCGGCTCAACCGGGGAGAGTCTGGTCAGACTGGGCCTCTGGAGGACCGAAGAGGAGAGTGGAATTGCTGGTGGAGCGGTGGAATGCGTAGAGATCAGCAGGAACACCCGTGGCGAAGGCGGCTCTCTGGTCGTGTCCTGACGCTGAGGCGCGAAAGCTGGGGGAGCGAACGGGATTAGATACCCGAGTAGTCC</w:t>
      </w:r>
    </w:p>
    <w:p w14:paraId="091551C7">
      <w:pPr>
        <w:rPr>
          <w:rFonts w:hint="eastAsia"/>
        </w:rPr>
      </w:pPr>
      <w:r>
        <w:rPr>
          <w:rFonts w:hint="eastAsia"/>
        </w:rPr>
        <w:t>&gt;OTU013379</w:t>
      </w:r>
    </w:p>
    <w:p w14:paraId="7C108CF2">
      <w:pPr>
        <w:rPr>
          <w:rFonts w:hint="eastAsia"/>
        </w:rPr>
      </w:pPr>
      <w:r>
        <w:rPr>
          <w:rFonts w:hint="eastAsia"/>
        </w:rPr>
        <w:t>CCTACGGGCGGCTGCAGTTGGGAATTTTGGACAATGGGCGCAAGCCTGATCCAGCCACGCCGCGTGAATGATGAAGGCCTTCGGGTCGTAAAGTTCTGTCATTTGCGAACAAACCTTATTTGTGAACAACAGATAGGCTGATTGTAGCGAAAGAGGAAGGGACGGCTAACTCTGTGCCAGCAGCCGCGGTAATACAGAGGTCCCAAGCGTTGTTCGGATTCACTGGGCGTAAAGCGCGCGCAGGCGGGTCCTGTAAGTCGGAAGTGAAATTTCACGGCTCAACCGTGAAGCTGCATCTGAAACTGGTCGGCTTGAGTGCAGGAGAGGGGAGCGGAATTCCCGGTGTAGCGGTGGAATGCGTAGAGATCGGGAGGAACACCAGTGGCGAAGGCGGCTCTCTGGCCTGTAACTGACGCTGAGGCGCGAAAGCGTGGGGAGCGAACAGGATTAGATACCCGAGTAGTCC</w:t>
      </w:r>
    </w:p>
    <w:p w14:paraId="0D422D1D">
      <w:pPr>
        <w:rPr>
          <w:rFonts w:hint="eastAsia"/>
        </w:rPr>
      </w:pPr>
      <w:r>
        <w:rPr>
          <w:rFonts w:hint="eastAsia"/>
        </w:rPr>
        <w:t>&gt;OTU013380</w:t>
      </w:r>
    </w:p>
    <w:p w14:paraId="287B4C13">
      <w:pPr>
        <w:rPr>
          <w:rFonts w:hint="eastAsia"/>
        </w:rPr>
      </w:pPr>
      <w:r>
        <w:rPr>
          <w:rFonts w:hint="eastAsia"/>
        </w:rPr>
        <w:t>CCTACGGGGGGCTGCAGTCGAGAATCTTCGGCAATGGGCGAAAGCCTGACCGAGCGACGCCGCGTGCGGGATGAAGGCCCTCGGGTTGTAAACCGCTGTCGTAGGGGAGGAAGGCTCCGTGAAGAGCGGGGTTTGACCTATCCTAGGAGGAAGTACGGGCTAAGTTCGTGCCAGCAGCCGCGGTAATACGAACCGTGCAAACGTTGTTCGGAATCACTGGGCTTAAAGGGCGCGTAGGCGGCTTTGCAAGTCGGATGTGAAATCCCCAGGCTTAACCTGGGAACTGCATTCGAGACTGCATTGCTAGAGTATGGGAGAGGGAAGTGGAATTTCCGGTGTAGCGGTGAAATGCGTAGATATCAAGAGGAACACCTGCGGCGAAGGCGGGTTGCTGGGCCGACACTGACGCTGAGGCGCGAAAGCTAGGGGAGCGAACGGGATTAGATACCCCTGTAGTCC</w:t>
      </w:r>
    </w:p>
    <w:p w14:paraId="43087D54">
      <w:pPr>
        <w:rPr>
          <w:rFonts w:hint="eastAsia"/>
        </w:rPr>
      </w:pPr>
      <w:r>
        <w:rPr>
          <w:rFonts w:hint="eastAsia"/>
        </w:rPr>
        <w:t>&gt;OTU013381</w:t>
      </w:r>
    </w:p>
    <w:p w14:paraId="35C96E7E">
      <w:pPr>
        <w:rPr>
          <w:rFonts w:hint="eastAsia"/>
        </w:rPr>
      </w:pPr>
      <w:r>
        <w:rPr>
          <w:rFonts w:hint="eastAsia"/>
        </w:rPr>
        <w:t>CCTACGGGTGGCAGCAGTAGGGAATTTTGCGCAATGGGCGAAAGCCTGACGCAGCAACACCGCGTGCGGGATGAAGGCCCTCGGGTTGTAAACCGCTGTCAGCAGGGAATAAATCTGACTGTACCTGCAGAGGAAGCACCGGCTAACTACGTGCCAGCAGCCGCGGTAAGACGTAGGGTGCAAGCGTTGTCCGGAATTATTGGGCGTAAAGCGCGCGTAGGCGGTCTCTTAAGTCTGGTGTGAAAGGTTCAGGGCTCAACCCGAAGAGTGCACTGGAGACTGGGAGACTTGAGTTGGGCAGAGGAGAGTGGAATTCCTGGTGTAGCGGTGAAATGCGTAGATATCAGGAGGAACACCGATGGCGAAGGCAGCTCTCTGGGCCCACACTGACGCTGAGGTGCGAAAGCGTGGGGAGCAAACAGGATTAGATACCCCGGTAGTCC</w:t>
      </w:r>
    </w:p>
    <w:p w14:paraId="5DB543B2">
      <w:pPr>
        <w:rPr>
          <w:rFonts w:hint="eastAsia"/>
        </w:rPr>
      </w:pPr>
      <w:r>
        <w:rPr>
          <w:rFonts w:hint="eastAsia"/>
        </w:rPr>
        <w:t>&gt;OTU013382</w:t>
      </w:r>
    </w:p>
    <w:p w14:paraId="0DB1F2DF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GCGGGTTGTAAAGCACTTTCGGACGGAACGAAATCGCGCGGGTGAACATCCCGCGTGGATGACGGTACCGGAAGAAGAAGCACCGGCTAACTCCGTGCCAGCAGCCGCGGTAATACGGAGGGTGCAAGCGTTATCCGGATTCACTGGGTTTAAAGGGTGCGTAGGCGGGCAGGTAAGTCCGTGGTGAAATCTCCGAGCTTAACTCGGAAAGTGCAGAGGGGACTGCTCGGCTTGAGGACGGGAGAGGAGCGCGGAATTCCCGGTGTAGCGGTGAAATGCGTAGAGATTAGGAAGAACACCAGTGGCGAAGGCGACTTTCTGGACCGTAACTGACGCTGAGGCATGAAAGCGTGGGGAGCAAACAGGATTAGATACCCGTGTAGTCC</w:t>
      </w:r>
    </w:p>
    <w:p w14:paraId="33D21767">
      <w:pPr>
        <w:rPr>
          <w:rFonts w:hint="eastAsia"/>
        </w:rPr>
      </w:pPr>
      <w:r>
        <w:rPr>
          <w:rFonts w:hint="eastAsia"/>
        </w:rPr>
        <w:t>&gt;OTU013383</w:t>
      </w:r>
    </w:p>
    <w:p w14:paraId="507B8A10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CGGGTTGTAAAGCACTTTTGTCCGGAAAGAAAAGCCTTGGGTTAATACCCTGAGGTCATGACGGTACCGGAAGAATAAGCACCGGCTAACTTCGTGCCAGCAGCCGCGGTAATACGAAGGGTGCAAGCGTTACTCGGAATTACTGGGCTTAAAGGGTGCGCAGGCGGTCTGTTAAGCAGGGTGTGAAAGCCCTCGGCTCAACCGGGGAATTGCGCCCTGAACTGACAGGCTTGAGTGGGATAGAGGTGTGGGGAACTTCCGGTGGAGCGGTGAAATGCGTAGATATCTGGAGGAACACCGGTGGCGAAGGCGGCGTTCTGGACTGCAACTGACACTGAGGAACGAAAGCCAGGGTAGCAAACGGGATTAGATACCCTAGTAGTCC</w:t>
      </w:r>
    </w:p>
    <w:p w14:paraId="7DFFFF6D">
      <w:pPr>
        <w:rPr>
          <w:rFonts w:hint="eastAsia"/>
        </w:rPr>
      </w:pPr>
      <w:r>
        <w:rPr>
          <w:rFonts w:hint="eastAsia"/>
        </w:rPr>
        <w:t>&gt;OTU013384</w:t>
      </w:r>
    </w:p>
    <w:p w14:paraId="19429655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CACCGGAGAAGATAATGACGGTATCCGGAGAAGAAGCCCCGGCTAACTTCGTGCCAGCAGCCGCGGTAATACGGAAGGGGCAAGCGTTGTTCGGAATTATTGGGCGTAAAGGGCGCGTAGGCGGTCTTGTTTGTCCGCTGTGAAAGTCCACGGCTCACCCGTGGAGAGTCGGTGGAAACGGCAAGACTTGAGGCTGGGAGGGGTTGGTGGAATTCCGGGTGTAGCGGTGGAATGCGTAGAGATCCGGAAGAACACCGGTGGCGAAGGCGGCCTGCTGGGCCGGTAGACCTTTAACTAGGTCGTGCTGACGCTGAGGCGCGACAGCGTGGGGAGCAAACAGGATTAGATACCCTTGTAGTCC</w:t>
      </w:r>
    </w:p>
    <w:p w14:paraId="2239FB1F">
      <w:pPr>
        <w:rPr>
          <w:rFonts w:hint="eastAsia"/>
        </w:rPr>
      </w:pPr>
      <w:r>
        <w:rPr>
          <w:rFonts w:hint="eastAsia"/>
        </w:rPr>
        <w:t>&gt;OTU013385</w:t>
      </w:r>
    </w:p>
    <w:p w14:paraId="4CB7A5CC">
      <w:pPr>
        <w:rPr>
          <w:rFonts w:hint="eastAsia"/>
        </w:rPr>
      </w:pPr>
      <w:r>
        <w:rPr>
          <w:rFonts w:hint="eastAsia"/>
        </w:rPr>
        <w:t>CCTACGGGGGGCTGCAGTCGAGAATCTTCGGCAATGCGCGAAAGCGTGACCGAGCGACGCCGCGTGCGGGATGAAGGCCTTCGGGTTGTAAACCGCGAAAGTAGGGAGGAAATCGTTGGGGGTTCTCCCCCAATGTTGACCTATCTACAGTAAGGACGGGCTAAGTTCGTGCCAGCAGCCGCGGTAATACGAACCGTCCAAACGTTATTCGGAATTACTGGGCTTAAAGGGTACGTAGGCGGCGCTGTCAGTCGGGTGTGAAATCCCTCGGCTCAACCGAGGAATGGCGCTCCAAACCGGCGTGCTCGAGGAAGGTAGAGGTGGGCGGAACTGATGGTGGAGCGGTGAAATGCGTTGATATCCGAAGGAACACCGGTGGCGAAAGCGGCTCACTGGGTCTTTTCTGACGCTGATGCACGAAAGCTAGGGGAGCAAACGGGATTAGATACCCCAGTAGTCC</w:t>
      </w:r>
    </w:p>
    <w:p w14:paraId="11AB87AA">
      <w:pPr>
        <w:rPr>
          <w:rFonts w:hint="eastAsia"/>
        </w:rPr>
      </w:pPr>
      <w:r>
        <w:rPr>
          <w:rFonts w:hint="eastAsia"/>
        </w:rPr>
        <w:t>&gt;OTU013386</w:t>
      </w:r>
    </w:p>
    <w:p w14:paraId="5FAF42F8">
      <w:pPr>
        <w:rPr>
          <w:rFonts w:hint="eastAsia"/>
        </w:rPr>
      </w:pPr>
      <w:r>
        <w:rPr>
          <w:rFonts w:hint="eastAsia"/>
        </w:rPr>
        <w:t>CCTACGGGTGGCTGCAGTGGGGAATTTTGCGCAATGGGCGAAAGCCTGACGCAGTAACGCCGCGTGGAGGATGAAGGCCTTCGGGTTGTAAACTCCTGTCAGGAGGAACGAGGCAGTCTAGGGCGAATACCTCTGGGCGGCAGACGGTACCTCCAAAGGAAGCCCCGGCTAATTCCGTGCCAGCAGCCGCGGTAATACGGAAGGGGCAAGCGTTGTTCGGAATCATTGGGCGTAAAGGGCGCGTAGGCGGCCACGACAAGTCAGTTGTGAAATCTCTGGGCTTAACTCAGAACGGTCAACTGATACTGTCGGGCTAGAGTGCAGAAGGGGCAACTGGAATTCTCGGTGTAGCGGTGAAATGCGTAGAGATCCGGAGGAACACCAGTGGTGCAAACGGCGCCCTGGGTCCGAACTGACGCTGAGGCACGAAAGCGTGGGGAGCGAACGGGATTAGATACCCGAGTAGTCC</w:t>
      </w:r>
    </w:p>
    <w:p w14:paraId="27D93182">
      <w:pPr>
        <w:rPr>
          <w:rFonts w:hint="eastAsia"/>
        </w:rPr>
      </w:pPr>
      <w:r>
        <w:rPr>
          <w:rFonts w:hint="eastAsia"/>
        </w:rPr>
        <w:t>&gt;OTU013387</w:t>
      </w:r>
    </w:p>
    <w:p w14:paraId="63A1D6A9">
      <w:pPr>
        <w:rPr>
          <w:rFonts w:hint="eastAsia"/>
        </w:rPr>
      </w:pPr>
      <w:r>
        <w:rPr>
          <w:rFonts w:hint="eastAsia"/>
        </w:rPr>
        <w:t>CCTACGGGCGGCAGCAGTCGGGAATCTTGCGCAATGGGCGAAAGCCTGACGCAGCAACACCGTGTGAGCGACGAAGGCCTTCGGGTCGTAAAGCTCTGTTGTTGGGGACGAAGGGTTAGGGGTTAATAGCCCCGAGCCTGACGGTACCCTTCGAGGAAGCCCCGGCTAACTACGTGCCAGCAGCCGCGGTAATACGTAGGGTGCAAGCGTTGTCCGGAATTATTGGGCGTAAAGGGCTCGTAGGCGGTCCATCACGTCGGGAGTGAAAAGCTGGGGCTTAACCCCAGTCCTGCTTCCGATACGGGTGGACTAGAGGTAGGCAGGGGAGAACGGAATTCCTGGTGTAGCGGTGAAATGCGCAGATATCAGGAGGAACACCGGTGGCGAAGGCGGTTCTCTGGGCATGATCTGACGCTGAGGAGCGAAAGTGTGGGGAGCGAACAGGATTAGATACCCCAGTAGTCC</w:t>
      </w:r>
    </w:p>
    <w:p w14:paraId="16147AED">
      <w:pPr>
        <w:rPr>
          <w:rFonts w:hint="eastAsia"/>
        </w:rPr>
      </w:pPr>
      <w:r>
        <w:rPr>
          <w:rFonts w:hint="eastAsia"/>
        </w:rPr>
        <w:t>&gt;OTU013388</w:t>
      </w:r>
    </w:p>
    <w:p w14:paraId="714F52C1">
      <w:pPr>
        <w:rPr>
          <w:rFonts w:hint="eastAsia"/>
        </w:rPr>
      </w:pPr>
      <w:r>
        <w:rPr>
          <w:rFonts w:hint="eastAsia"/>
        </w:rPr>
        <w:t>CCTACGGGTGGCTGCAGCCAGGAATCTTGGGCAATGGGCGAAAGCCTGACCCAGCAACACCGTGTGGGTGATGAAGGCCTTCGGGTCGTAAAGCCCTGTTGATAGGGACGAAGGGCGAAGGGTTAATAGCCCCTAGCTTGACGGTACCTTTCGAGGAAGCCCCGGCTAACTACGTGCCAGCAGCCGCGGTAATACGTAGGGTGCAGGCGTTAATCGGAATTACTGGGCGTAAAGTGTGCGCAGGTGGCCGCGCATGTCGAGTGTGAAATCCCCGGGCTTAACCCGGGAATGGCATTGGAAACTGCTGATCTGGAGGATCGGAGGGGGGACTGGAATTCTTGGTGTAGCAGTGAAATGCGTAGAGATCAGGAGGAACACCGATGGCGAAGGCAGGCTCCTGGGCCAGCACTGACGCTCAGGCACGAAAGCGTGGGGAGCAAACAGGATTAGATACCCGTGTAGTCC</w:t>
      </w:r>
    </w:p>
    <w:p w14:paraId="711CF1FE">
      <w:pPr>
        <w:rPr>
          <w:rFonts w:hint="eastAsia"/>
        </w:rPr>
      </w:pPr>
      <w:r>
        <w:rPr>
          <w:rFonts w:hint="eastAsia"/>
        </w:rPr>
        <w:t>&gt;OTU013389</w:t>
      </w:r>
    </w:p>
    <w:p w14:paraId="7951B816">
      <w:pPr>
        <w:rPr>
          <w:rFonts w:hint="eastAsia"/>
        </w:rPr>
      </w:pPr>
      <w:r>
        <w:rPr>
          <w:rFonts w:hint="eastAsia"/>
        </w:rPr>
        <w:t>CCTACGGGGGGCAGCAGTGGGGAATATTGGACAATGGGCGAAAGCCTGATCCAGCGACGCCGCGTGTGTGAAGAAGGCCTGCGGGTTGTAAAGCACTTTTAGTGGGGATGAAAAGCACATTGCTAATACCAGTGTGTCTTGACCTAACCCAAAGAAAAAGCACCGGCTAACTCTGTGCCAGCAGCCGCGGTAATACGTAGGTGGCAAGCGTTGTCCGGATTTATTGGGTTTAAAGGGTGCGTAGGTGGCCGGCTAGGTCTGGTGTGAAAGCCCTCAGCTCAACTGAGGAAGTGCGCCCGAAACTGCAGAGCTTGAGTGCCGGAGAGGGTGGCGGAATTCCCCAAGTAGAGGTGAAATGCGCAGATATCAGGAGGAACACCGGTGGCGAAGGCGGCGCTCTGGGCCGGTACTGACGCTGAGGAGCGAAAGCGTGGGGAGCGAACAGGATTAGATACCCGTGTAGTCC</w:t>
      </w:r>
    </w:p>
    <w:p w14:paraId="391D6390">
      <w:pPr>
        <w:rPr>
          <w:rFonts w:hint="eastAsia"/>
        </w:rPr>
      </w:pPr>
      <w:r>
        <w:rPr>
          <w:rFonts w:hint="eastAsia"/>
        </w:rPr>
        <w:t>&gt;OTU013390</w:t>
      </w:r>
    </w:p>
    <w:p w14:paraId="02A67435">
      <w:pPr>
        <w:rPr>
          <w:rFonts w:hint="eastAsia"/>
        </w:rPr>
      </w:pPr>
      <w:r>
        <w:rPr>
          <w:rFonts w:hint="eastAsia"/>
        </w:rPr>
        <w:t>CCTACGGGTGGCTGCAGCAGGGAATCTTGGGCAATGGCCGAAAGGCTGACCCAGCGACGCCGCGTGTGGGAGGAAGCCCTTCGGGGTGTAAACCACTGTCAGGGGGGACGAAAGAGCGAGGCGGGAATACTGCTTCGCAGTGACGGTACCAGATGAATAAGCACCGGCTAACTCCGTGCCAGCAGCCGCGGTAATACGGAGGGTGCGAGCGTTAATCGGAATTACTGGGCGTAAAGAGCGTGTAGGCGGCCAAACAGGTCCGTTGTGAAAACTGGAGGCTCAACCTCCAGCTGTCGACGGAAACCGTCTGGCTAGAGTCCGGAAGAGGAGAGTGGAATTCCTGGTGTAGCGGTGAAATGCGCAGATATCAGGAAGAACACCAATGGCGAAGGCAGCTCTCTGGGACGGTACTGACGCTGAGACGCGAAAGCGTGGGGAGCGAACAGGATTAGATACCCGGGTAGTCC</w:t>
      </w:r>
    </w:p>
    <w:p w14:paraId="0691F2B4">
      <w:pPr>
        <w:rPr>
          <w:rFonts w:hint="eastAsia"/>
        </w:rPr>
      </w:pPr>
      <w:r>
        <w:rPr>
          <w:rFonts w:hint="eastAsia"/>
        </w:rPr>
        <w:t>&gt;OTU013391</w:t>
      </w:r>
    </w:p>
    <w:p w14:paraId="305A7B92">
      <w:pPr>
        <w:rPr>
          <w:rFonts w:hint="eastAsia"/>
        </w:rPr>
      </w:pPr>
      <w:r>
        <w:rPr>
          <w:rFonts w:hint="eastAsia"/>
        </w:rPr>
        <w:t>CCTACGGGAGGCAGCAGTGGGGAATCTTGCACAATGGGCGAAAGCCTGATGCAGCAACGCCGCGTGAGCGAAGAAGGCCTTCGGGTTGTAAAGCTCTGTTGCCCGTGACGAAGGACCGGATCAGGAAATGGGTCCGGGGGGACGGTAGCGGGCGAGGAAGCCCCGGCAAACTACGTGCCAGCAGCCGCGGTAATACGAAGGGGGCTAGCGTTGTTCGGAATTACTGGGCGTAAAGCGCGTGTAGGCGGTTTTCCAAGTTGGGTGTGAAAGCCTTGGGCTTAACCCAAGAAATGCACTCAGTACTGGAAGACTAGAGGACCGGAGAGGATAGTGGAATTCCCAGTGTAGTGGTGAAATACGTAGAGATTGGGAAGAACACCAGTGGCGAAGGCGGCTATCTGGACGGTTTCTGACGCTAAGACGCGAAAGCGTGGGGAGCAAACAGGATTAGATACCCCGGTAGTCC</w:t>
      </w:r>
    </w:p>
    <w:p w14:paraId="46D12DD9">
      <w:pPr>
        <w:rPr>
          <w:rFonts w:hint="eastAsia"/>
        </w:rPr>
      </w:pPr>
      <w:r>
        <w:rPr>
          <w:rFonts w:hint="eastAsia"/>
        </w:rPr>
        <w:t>&gt;OTU013392</w:t>
      </w:r>
    </w:p>
    <w:p w14:paraId="79EA4824">
      <w:pPr>
        <w:rPr>
          <w:rFonts w:hint="eastAsia"/>
        </w:rPr>
      </w:pPr>
      <w:r>
        <w:rPr>
          <w:rFonts w:hint="eastAsia"/>
        </w:rPr>
        <w:t>CCTACGGGTGGCTGCAGTCGAGAATCTTCGGCAATGGGCGCAAGCCTGACCGAGCGACGCCGCGTGTGGGATGAAGGCCCTTGGGTTGTAAACCACTGTCAGAGGGGATGAAGTGCCAGCCAGCAATCTGGTTGGTTTGACATAGCCTCAGAGGAAGCACGGGCTAAGTTCGTGCCAGCAGCCGCGGTAATACGGAGGGGGCTAGCGTTGTTCGGAATTACTGGGCGTAAAGGGCGCGTAGGCGGACAGTTAAGTTGGGGGTGAAAGCCCGGGGCTCAACCTCGGAACTGCCTTCAATACTGGCTGTCTTGAGTACGGGAGAGGTGTGTGGAACTCCGAGTGTAGAGGTGAAATTCGTAGATATCCGGAGGAACACCAGTGGCGAAGGCGGCCTTCTGGACTGCATCTGACGCTCAGACGCGAAAGCTAGGGTAGCAAACGGGATTAGATACCCTTGTAGTCC</w:t>
      </w:r>
    </w:p>
    <w:p w14:paraId="685BE546">
      <w:pPr>
        <w:rPr>
          <w:rFonts w:hint="eastAsia"/>
        </w:rPr>
      </w:pPr>
      <w:r>
        <w:rPr>
          <w:rFonts w:hint="eastAsia"/>
        </w:rPr>
        <w:t>&gt;OTU013393</w:t>
      </w:r>
    </w:p>
    <w:p w14:paraId="3E4628A0">
      <w:pPr>
        <w:rPr>
          <w:rFonts w:hint="eastAsia"/>
        </w:rPr>
      </w:pPr>
      <w:r>
        <w:rPr>
          <w:rFonts w:hint="eastAsia"/>
        </w:rPr>
        <w:t>CCTACGGGCGGCTGCAGTAGGGAATTTTCCACAATGGGCGAAAGCCTGATGGAGCAACGCCGCGTGCAGGATGAAGGCCTTCGGGTTGTAAACTTCTGAAAATAGCACCGGTTAACTACGTGCCAGCAACAGCGGTCATACGTAGGGTGCAAGCGTTATCCGGATTTACTGGGCGTAAAGAGTTCTGTAGGCGGTATTGTAAGTCAGTGGTGAAATATGGCAGCTCAACTGTCAAGGTGCCATTGATACTGCAGAGCTTGAGTACAGATGAGGTAGGCGGAATTGACGGTGTAGCGGTGAAATGCTTAGATATCGTCAAGAACACCGATAGCGAAGGCAGCTTACTAGGCTGTAACTGACGCTGAGGCACGAAAGTGTGGGGATCAAACAGGATTAGATACCCGAGTAGTCC</w:t>
      </w:r>
    </w:p>
    <w:p w14:paraId="4EE8935B">
      <w:pPr>
        <w:rPr>
          <w:rFonts w:hint="eastAsia"/>
        </w:rPr>
      </w:pPr>
      <w:r>
        <w:rPr>
          <w:rFonts w:hint="eastAsia"/>
        </w:rPr>
        <w:t>&gt;OTU013394</w:t>
      </w:r>
    </w:p>
    <w:p w14:paraId="71ACF670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TTCGATCGAGACGAACGGCCTCCGGGTGAACAATCCGGGGGAGTGACGGTACCGAGAGAAGAAGCCCCGGCTAACTCCGTGCCAGCAGCCGCGGTAATACGAAGGGTGCGAGCGTTGTCCGGATTCACTGGGTTTAAAGGGTGCGCAGGCGGCGGCGTAAGTCCGGGATGAAATGGGAGGGCTCAACCCTCTCGCTGTCCCGGATACTGCGGCGCTAGAGTCACAATGAGGTAGCTGGAATGGACGGTGTAGCGGTGAAATGCGTAGAGATCGTCTGGAACGCCAATTGCGAAGGCAGGCTGCTAATTGTGTACTGACGCTCAGGCACGAAAGTGTGGGTAGCGAACAGGATTAGATACCCCTGTAGTCC</w:t>
      </w:r>
    </w:p>
    <w:p w14:paraId="2C6E31C9">
      <w:pPr>
        <w:rPr>
          <w:rFonts w:hint="eastAsia"/>
        </w:rPr>
      </w:pPr>
      <w:r>
        <w:rPr>
          <w:rFonts w:hint="eastAsia"/>
        </w:rPr>
        <w:t>&gt;OTU013395</w:t>
      </w:r>
    </w:p>
    <w:p w14:paraId="7161DABD">
      <w:pPr>
        <w:rPr>
          <w:rFonts w:hint="eastAsia"/>
        </w:rPr>
      </w:pPr>
      <w:r>
        <w:rPr>
          <w:rFonts w:hint="eastAsia"/>
        </w:rPr>
        <w:t>CCTACGGGCGGCTGCAGTCGAGAATTTTTCTCAATGGGGGAAACCCTGAAGGAGCGACGCCGCGTGGAGGATGACGGCTTTCGGGTTGTAAACTCCTTTTCCCAGGGACGAAACGGACGGTACCTGGGGAATCAGCCCCGGCTAACTCCGTGCCAGCAGCCGCGGTAATACGTAGGGGGCGAGCGTTGTCCGGAATTATTGGGCGTAAAGAGCGTGTAGGCGGTTCGGTAAGTCTGCCGTGAAAACCCAGGGCTCAACCCTGGAAAGCGGGTGGATACTGCCGGGCTAGAATCCGGAAGAGGCGAGTGGAATTCCTGGTGTAGCGGTGGAATGCGCAGATATCAGGAGGAACACCAATAGCGAAGGCAGCTCGCTGGGACGGTATTGACGCTGAGGCGCGAAAGCGTGGGGAGCGAACAGGATTAGATACCCCAGTAGTCC</w:t>
      </w:r>
    </w:p>
    <w:p w14:paraId="49942612">
      <w:pPr>
        <w:rPr>
          <w:rFonts w:hint="eastAsia"/>
        </w:rPr>
      </w:pPr>
      <w:r>
        <w:rPr>
          <w:rFonts w:hint="eastAsia"/>
        </w:rPr>
        <w:t>&gt;OTU013396</w:t>
      </w:r>
    </w:p>
    <w:p w14:paraId="138BE523">
      <w:pPr>
        <w:rPr>
          <w:rFonts w:hint="eastAsia"/>
        </w:rPr>
      </w:pPr>
      <w:r>
        <w:rPr>
          <w:rFonts w:hint="eastAsia"/>
        </w:rPr>
        <w:t>CCTACGGGAGGCAGCAGTAAGGAATATTGGTCAATGGACGCAAGTCTGAACCAGCCATGCCGCGTGGAGGATGAAGGCCCTCTGGGTTGTAAACTTCTTTTCTTTGGGACGAAACCCCTGTTTCTACGGGGACTGACGGTACCAGAGGAATAAGCACCGGCTAACTCCGTGCCAGCAGCCGCGGTAATACGGAGGGTGCAAGCGTTATCCGGATTCACTGGGTTTAAAGGGTGCGTAGGCGGAATTGTAAGTCCGTGGTGAAATCTCCGAGCTTAACTCGGAAACTGCCGTGGATACTATAGTTCTTGAATGTTGTGGAGGTTTGCGGAATATGTCATGTAGCGGTGAAATGCTTAGATATCGTCAAGAACACCGATAGTGTAGACAGCTTACTAGGCTTCAACTGACGCTGAGGCACGAAAGTGTGGGGATCAAACAGGATTAGATACCCGTGTAGTCC</w:t>
      </w:r>
    </w:p>
    <w:p w14:paraId="287C2B17">
      <w:pPr>
        <w:rPr>
          <w:rFonts w:hint="eastAsia"/>
        </w:rPr>
      </w:pPr>
      <w:r>
        <w:rPr>
          <w:rFonts w:hint="eastAsia"/>
        </w:rPr>
        <w:t>&gt;OTU013397</w:t>
      </w:r>
    </w:p>
    <w:p w14:paraId="1A5491A2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CTTTCGGGATGTAAACTTCGTAAGAATGGGAAGAAATGCCGGGGGAGGAAATGCTCCCGGTTTGACGGTACCCTCAAAGGAAGCACCGGCTAACTCTGTGCCAGCAGCCGCGGTAATACAGAGGGTGCGAGCGTTGTTCGGAATTACTGGGCGTAAAGCGCGCGCAGGCGGCCCTTTAAGTCTGTCGGTCAAACGCCGGGGCTCAACCCCGTGCTCGCCGGAGATACTGGAGGGCTGGAGACACGTAGAGGCAAGCGGAATTCCGGGTGTAGCGGTGGAATGCGTAGAGATCCGGAAGAACACCGGAGGCGAAGGCGGCTTGCTGGGCGTGATCTGACGCTGAGGCGCGAAAGCGTGGGGAGCGAACAGGATTAGATACCCCGGTAGTCC</w:t>
      </w:r>
    </w:p>
    <w:p w14:paraId="4D1955B6">
      <w:pPr>
        <w:rPr>
          <w:rFonts w:hint="eastAsia"/>
        </w:rPr>
      </w:pPr>
      <w:r>
        <w:rPr>
          <w:rFonts w:hint="eastAsia"/>
        </w:rPr>
        <w:t>&gt;OTU013398</w:t>
      </w:r>
    </w:p>
    <w:p w14:paraId="77EB4EE1">
      <w:pPr>
        <w:rPr>
          <w:rFonts w:hint="eastAsia"/>
        </w:rPr>
      </w:pPr>
      <w:r>
        <w:rPr>
          <w:rFonts w:hint="eastAsia"/>
        </w:rPr>
        <w:t>CCTACGGGCGGCAGCAGTGGGGAATCTTGCGCAATGGTCGAAAGACTGACGCAGCGACGCCGCGTGTGGGAGGAAGCCTTTCGGGGTGTAAACCACTGTTGCCCGGGACGAACATCCCTTTTCGAGGGGACTGACGGTACCGGGTGAGGAAGCACCGGCTAACTCCGTGCCAGCAGCCGCGGTAATACGGAGGGTGCGAGCGTTGTCCGGAATCACTGGGCGTAAAGCGCGTGTAGGTGGCTTGTTATGTCAGGTGTGAAAGCCCTCGGCCTAACCGAGGAAGTGCGCCTGAAACTGACAAGCTTGAGTACGAGAGAGGCCAGTGGAATTCCGGGTGTAGTGGTGAAATGCGTAGAGATCCGGAGGAACACCAGTGGCGAAGGCGGCTGGCTGGACCTGACCTGACGCTGAGGCGCGAAGGCGTGGGGAGCGAACGGGATTAGATACCCCGGTAGTCC</w:t>
      </w:r>
    </w:p>
    <w:p w14:paraId="7C0B05C6">
      <w:pPr>
        <w:rPr>
          <w:rFonts w:hint="eastAsia"/>
        </w:rPr>
      </w:pPr>
      <w:r>
        <w:rPr>
          <w:rFonts w:hint="eastAsia"/>
        </w:rPr>
        <w:t>&gt;OTU013399</w:t>
      </w:r>
    </w:p>
    <w:p w14:paraId="4FB6140D">
      <w:pPr>
        <w:rPr>
          <w:rFonts w:hint="eastAsia"/>
        </w:rPr>
      </w:pPr>
      <w:r>
        <w:rPr>
          <w:rFonts w:hint="eastAsia"/>
        </w:rPr>
        <w:t>CCTACGGGAGGCAGCAGTAGGGAATCTTCCGCAATGGACGCAAGTCTGACGGAGCAACGCCGCGTGAGTGATGAAGGTTTTCGGATCGTAAAGCTCTGTTGCCCTAGACGAACAGCAGGGAGAGTAACTGCTCTCTGTGTGACGGTATAGGAGAAGAAAGCCCCGGCTAACTCTGTGCCAGCAGCCGCGGTAAGACAGAGGAGCCAAGCGTTGTCCGGATTGACTGGGCGTAAAGCGCACGCAGGTGGTCGCGGGCGTCGGTGCTGACAACTCGCCGCTTAACGGCGAGAGGCGTGCCGATACGCCGCGACTTGAGGCCGTGAGAGGTCCGTGGAATTGCCGGTGTAGTGGTGAAATGCGTAGATATCTGGAGGAACATCGGTGGCGAAGGCGGCATCCTGGACCGGTATTGACGCTGAGGCGCGAAAGCCAGGGGAGCAAACGGGATTAGATACCCCAGTAGTCC</w:t>
      </w:r>
    </w:p>
    <w:p w14:paraId="21E208BB">
      <w:pPr>
        <w:rPr>
          <w:rFonts w:hint="eastAsia"/>
        </w:rPr>
      </w:pPr>
      <w:r>
        <w:rPr>
          <w:rFonts w:hint="eastAsia"/>
        </w:rPr>
        <w:t>&gt;OTU013400</w:t>
      </w:r>
    </w:p>
    <w:p w14:paraId="1996FAAC">
      <w:pPr>
        <w:rPr>
          <w:rFonts w:hint="eastAsia"/>
        </w:rPr>
      </w:pPr>
      <w:r>
        <w:rPr>
          <w:rFonts w:hint="eastAsia"/>
        </w:rPr>
        <w:t>CCTACGGGGGGCTGCAGTGAGGAATTTTGGACAATGGGGGAAACCCTGATCCAGCGACGCCGCGTGAGCGATGAAGGCCTTCGGGTCGTAAAGCTCTGTTGTTAGGGAAGAACAAGTACCGGAGTAACTGCCGGTACCTTGACGGTACCTAACCAGAAAGCCACGGCTAACTACGTGCCAGCAGCCGCGGTAATACGTAGGTGGCAAGCGTTGTCCGGAATGACTGGGCGTAAAGCGCACGTAGGCGGATTTGTAAGTCATTTGTGAAATCCCCAAGCTTAACTTGGGAATTGCAGGTGAAACTGCGAATCTTGAATGTCTGAGAGGGTGACGGAATTCCTGGTGTAGTAGTGAAATACGTAGATATCAGGAGGAACACCTGAGGCGAAAGCGGTTACCTGGAAGAACATTGACGCTGAGGTGCGAAAGCGTGGGGAGCAAACAGGATTAGATACCCCAGTAGTCC</w:t>
      </w:r>
    </w:p>
    <w:p w14:paraId="7852D1D2">
      <w:pPr>
        <w:rPr>
          <w:rFonts w:hint="eastAsia"/>
        </w:rPr>
      </w:pPr>
      <w:r>
        <w:rPr>
          <w:rFonts w:hint="eastAsia"/>
        </w:rPr>
        <w:t>&gt;OTU013401</w:t>
      </w:r>
    </w:p>
    <w:p w14:paraId="0E99BE08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TCCGGCTAACTCCGTGCCAGCAGCCGCGGTAATACGTAGGGGGCAAGCGTTGTCCGGAATTATTGGGCGTAAAGCGCGCGCAGGCGGTCTTTTAAGTCTGGGGTTTAAGTTCGGGGCTCAACCCCGTATCGCCCTGGAAACTGGGGGACTGGAGTGTAGGAGAGGAAAGTGGAATTCCACGTGTAGCGGTGAAATGCGTAGAGATGTGGAGGAACACCAGTGGCGAAGGCGGCTTTCTGGTCTGTAACTGACGCTGAGGCGCGAAAGCGTGGGGAGCAAACAGGATTAGATACCCCAGTAGTCC</w:t>
      </w:r>
    </w:p>
    <w:p w14:paraId="779C4F62">
      <w:pPr>
        <w:rPr>
          <w:rFonts w:hint="eastAsia"/>
        </w:rPr>
      </w:pPr>
      <w:r>
        <w:rPr>
          <w:rFonts w:hint="eastAsia"/>
        </w:rPr>
        <w:t>&gt;OTU013402</w:t>
      </w:r>
    </w:p>
    <w:p w14:paraId="521D9D97">
      <w:pPr>
        <w:rPr>
          <w:rFonts w:hint="eastAsia"/>
        </w:rPr>
      </w:pPr>
      <w:r>
        <w:rPr>
          <w:rFonts w:hint="eastAsia"/>
        </w:rPr>
        <w:t>CCTACGGGGGGCAGCAGTCGAGGATCTTCGGCAATGAGCGCAAGCTTGACCGAGCGACGCCGCGTGAGGGATGAAGGCCTTCGGGTTGTAAACCTCTGTCGAGGGGGAGGAAATCTATCGGGGAACTCCCCGGTAGTTGACCTATCCCTGGAGGAAGCATGGGCTAAGTTCGTGCCAGCAGCCGCGGTAAGACGAACCATGCAAACGTTGTTCGGAATCACTGGGCTTAAAGGGCGCGTAGGCGGGCACCCAAGTCGGTGGTGAAATCCTCCGGCCCAACCGGAGAAGAGCTGTCGATACTGGGTGCCTCGAGGGGTGTAGGGGTCTGTGGAACTTTGGGTGGAGCGGTGAAATGCGTAGAGATCAGGAGGAACACCCGTGGCGAAGGCGGCACTCTGGGTCGGCCCTGACGCTGAGGCGCGAAAGCGTGGGGAGCGAACGGGATTAGATACCCTAGTAGTCC</w:t>
      </w:r>
    </w:p>
    <w:p w14:paraId="70F237E6">
      <w:pPr>
        <w:rPr>
          <w:rFonts w:hint="eastAsia"/>
        </w:rPr>
      </w:pPr>
      <w:r>
        <w:rPr>
          <w:rFonts w:hint="eastAsia"/>
        </w:rPr>
        <w:t>&gt;OTU013403</w:t>
      </w:r>
    </w:p>
    <w:p w14:paraId="2E2C17F4">
      <w:pPr>
        <w:rPr>
          <w:rFonts w:hint="eastAsia"/>
        </w:rPr>
      </w:pPr>
      <w:r>
        <w:rPr>
          <w:rFonts w:hint="eastAsia"/>
        </w:rPr>
        <w:t>CCTACGGGCGGCTGCAGTTTCGAATCATTCACAATGGGCGAAAGCCTGATGGTGCGACGCCGCGTGAGGGATGAAGGTCTTCGGATTGTAAACCTCTGTCACCGGGGAAGAAACGCTTTGAGTTAATAGTTCAAAGCCTGACTTAACCCGGAGAGGAAGCAGTGGCTAACTCTGTGCCAGCAGCCGCGGTAATACAGAGGTCCCGAGCGTTGTTCGGATTCACTGGGCGTAAAGGGTGCGTAGGTGGCAAGGTAAGTTTGATGTGAAATCTTCGAGCTCAACTCGGAAACTGCATTGAATACTATCTTGCTTGAGGATTGGAGGGGAGGCTGGAATTCTCGGTGTAGCAGTGAAATGCGTAGATATCGAGAGGAACACCAGTGGCGAAGGCGAGTCTCTAGACAACTCCTGACACTGAGGCACGAAAGCTAGGGGAGCAAACAGGATTAGATACCCTGGTAGTCC</w:t>
      </w:r>
    </w:p>
    <w:p w14:paraId="44AC4069">
      <w:pPr>
        <w:rPr>
          <w:rFonts w:hint="eastAsia"/>
        </w:rPr>
      </w:pPr>
      <w:r>
        <w:rPr>
          <w:rFonts w:hint="eastAsia"/>
        </w:rPr>
        <w:t>&gt;OTU013404</w:t>
      </w:r>
    </w:p>
    <w:p w14:paraId="5629EC2F">
      <w:pPr>
        <w:rPr>
          <w:rFonts w:hint="eastAsia"/>
        </w:rPr>
      </w:pPr>
      <w:r>
        <w:rPr>
          <w:rFonts w:hint="eastAsia"/>
        </w:rPr>
        <w:t>CCTACGGGTGGCTGCAGTTTCGAATCATTCACAATGGGCGAAAGCCTGATGGTGCGACGCCGCGTGGGGGATGAAGGTCTTCGGATCGTAAACCCCTGTCACCGAAGAACAAACGCGTATGGCTAATATCCATACGCCTGAGCTTATTCGGAGAGGAAGCCGTGGCTAACTCTGTGCCAGCAGCCGCGGTAATACAGAGACGGCGAGCGTTACTCGGATTTACTGGGCGTAAAGGGTGCGTAGGTGGTCAGGTGTGTCGGGTGTGAAATCTCGGAGCTCAACTCCGAAACTGCGCTCGAAACTACCTGACTTGAGGCTCGGAGAGGGTAGTGGAATTCCTGGTGTAGCGGTGAAATGCGTAGATATCAGGAGGAATACCAATGGCGAAGGCAGCTACCTGGAAGAGTTCTGACACTGAGGCACGAAAGCGTGGGGAGCAAAAGGGATTAGATACCCCAGTAGTCC</w:t>
      </w:r>
    </w:p>
    <w:p w14:paraId="29A6F22F">
      <w:pPr>
        <w:rPr>
          <w:rFonts w:hint="eastAsia"/>
        </w:rPr>
      </w:pPr>
      <w:r>
        <w:rPr>
          <w:rFonts w:hint="eastAsia"/>
        </w:rPr>
        <w:t>&gt;OTU013405</w:t>
      </w:r>
    </w:p>
    <w:p w14:paraId="50080269">
      <w:pPr>
        <w:rPr>
          <w:rFonts w:hint="eastAsia"/>
        </w:rPr>
      </w:pPr>
      <w:r>
        <w:rPr>
          <w:rFonts w:hint="eastAsia"/>
        </w:rPr>
        <w:t>CCTACGGGGGGCTGCAGCTAGGAATCTTGTGCAATGGGGGAAACCCTGACACAGCTACGCCGCGTGGGTGAGGAAGGCCTTCGGGTTGTAAAGCCCTTTTAGTTGGGAAGAAACAAATGACGGTACCAACAGAAGAAGCACCGGCTAACTCCGTGCCAGCAGCCGCGGTAATACGGAGGGTGCAAGCGTTATTCGGAATTACTGGGCGTAAAGCGCGCGCAGGCGGCCATTTGCGTCCGGGGTGAAAGCCCAAGGCTCAACCTTGGGATTGCCTTGGATACGGGATGGCTTGAGGATCGGAGAGGCAAGGGGAATTCCACGTGTAGCGGTGAAATGCGTAGATATCTGAAGGAACATCAGTGGCGAAAGCGACTTCCTGGACCAATACTGACGCTCATGTGCGAAAGCGTGGGGAGCAAACAGGATTAGATACCCCAGTAGTCC</w:t>
      </w:r>
    </w:p>
    <w:p w14:paraId="5B47355D">
      <w:pPr>
        <w:rPr>
          <w:rFonts w:hint="eastAsia"/>
        </w:rPr>
      </w:pPr>
      <w:r>
        <w:rPr>
          <w:rFonts w:hint="eastAsia"/>
        </w:rPr>
        <w:t>&gt;OTU013406</w:t>
      </w:r>
    </w:p>
    <w:p w14:paraId="486B83BA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AGGGTTGTAAAGCTCTTTCGGCGGGGACGATAATGACGGTACCCGCAGAAGAAGCCCCGGCTAACTTCGTGCCAGCAGCCGCGGTAATACGAAGGGGGCTAGCGTTATTCGGAATCACTGGGCTTAAAGAGTTCGTAGGCGGCGCGGAAAGTGGGGTGTGAAAGCCCTCGGCTCAACCGAGGAATTGCGCTCCAAACTGCCGTGCTTGAGGAGGCTAGAGGTAAGCGGAACTGATGGTGGAGCGGTGAAATGCGTTGATATCATCAGGAACACCGGAGGCGAAGGCGGCTTACTGGGGCCTTTCTGACGCTGAGGAACGAAAGCTAGGGGAGCAAACGGGATTAGATACCCCAGTAGTCC</w:t>
      </w:r>
    </w:p>
    <w:p w14:paraId="0799CA1B">
      <w:pPr>
        <w:rPr>
          <w:rFonts w:hint="eastAsia"/>
        </w:rPr>
      </w:pPr>
      <w:r>
        <w:rPr>
          <w:rFonts w:hint="eastAsia"/>
        </w:rPr>
        <w:t>&gt;OTU013407</w:t>
      </w:r>
    </w:p>
    <w:p w14:paraId="2F311D79">
      <w:pPr>
        <w:rPr>
          <w:rFonts w:hint="eastAsia"/>
        </w:rPr>
      </w:pPr>
      <w:r>
        <w:rPr>
          <w:rFonts w:hint="eastAsia"/>
        </w:rPr>
        <w:t>CCTACGGGTGGCAGCAGTAGGGAATATTGGGCAATGGGCGAGAGCCTGACCCAGCCATGCCGCGTGCAGGAAGAAGGCTTTCTGAGTCGTAAACTGCTTTTGACAGGGAAGAATAAGCTGTACGTGTACAGTGATGACGGTACCTGCAGAATAAGCACCGGCTAACTCCGTGCCAGCAGCCGCGGTAATACGGAGGGTGCGAGCGTTGTCCGGATTTATTGGGTTTAAAGGGTGCGTAGGCGGCCTTATAAGTCCGGGGTGAAAGCCCGTTGCTCAACAACGGAACTGCCCTGGATACTGTGAGGCTTGAGTACAGACGAGGTTGGCGGAATGGACGGTGTAGCGGTGAAATGCTTAGATATCGTCAAGAACACCGATAGTGAAGACAGCTTACTAGGCTTATATTGACGCTGAGGCACGAAAGTGTGGGGATCAAACAGGATTAGATACCCCTGTAGTCC</w:t>
      </w:r>
    </w:p>
    <w:p w14:paraId="73CEF9F1">
      <w:pPr>
        <w:rPr>
          <w:rFonts w:hint="eastAsia"/>
        </w:rPr>
      </w:pPr>
      <w:r>
        <w:rPr>
          <w:rFonts w:hint="eastAsia"/>
        </w:rPr>
        <w:t>&gt;OTU013408</w:t>
      </w:r>
    </w:p>
    <w:p w14:paraId="74742151">
      <w:pPr>
        <w:rPr>
          <w:rFonts w:hint="eastAsia"/>
        </w:rPr>
      </w:pPr>
      <w:r>
        <w:rPr>
          <w:rFonts w:hint="eastAsia"/>
        </w:rPr>
        <w:t>CCTACGGGCGGCTGCAGTGGGGAATATTGGGCAATGGGCGCAAGCCTGACCCAGCCATGCCGCGTGAGTGATGAAGGCCTTCGGGGTGTAAACCACTGTTGCCCGGGACGAATTTCCTGCTTTGGCGGGATTGACGGTACCGGGTGAGGAAGCGCCGGCTAACTCCGTGCCAGCAGCCGCGGTAATACGGAGGGCGCGAGCGTTGTCCGGAATCACTGGGCGTAAAGGGCGCGTAGGCGGCTTGATAAGGCTCGCGTGAAAGTCCGGGGCTCAACCCCGGATCGGCGCGGGCGACTGTCGGGCTGGAGCACGGTAGGGGCAGACGGAATTCCGGGTGTAGCGGTGGAATGCGCAGATATCGGGAGGAACACCAATGGCGAAGGCAGCTCGCTGGGACGTTACTGACGCTGAGACGCGAAAGCGTGGGGAGCAAACAGGATTAGATACCCTGGTAGTCC</w:t>
      </w:r>
    </w:p>
    <w:p w14:paraId="5868CCE3">
      <w:pPr>
        <w:rPr>
          <w:rFonts w:hint="eastAsia"/>
        </w:rPr>
      </w:pPr>
      <w:r>
        <w:rPr>
          <w:rFonts w:hint="eastAsia"/>
        </w:rPr>
        <w:t>&gt;OTU013409</w:t>
      </w:r>
    </w:p>
    <w:p w14:paraId="132B02AC">
      <w:pPr>
        <w:rPr>
          <w:rFonts w:hint="eastAsia"/>
        </w:rPr>
      </w:pPr>
      <w:r>
        <w:rPr>
          <w:rFonts w:hint="eastAsia"/>
        </w:rPr>
        <w:t>CCTACGGGCGGCTGCAGTGGGGAATATTGCACAATGGGCGCAAGCCTGATGCAGCGACGCCGCGTGGGGGATGACGGCCTTCGGGTTGTAAACCCCTTTCACTAGGGACGAAGCGGAAGTGACGGTACCTAGAGAAGAAGCACCGGCCAACTACGTGCCAGCAGCCGCGGTAATACGTAGGGACCGAGCGTTGTCCGGATTTATTGGGCGTAAAGAGCTCGTAGGCGGCCGTTCACGTCGGATGTGAAAGCTCAGGGCTCAACTCTGAGACGCCATTCGATACGGGACGGCTAGAGGTAGGTAGGGGAAAGTGGAATTCCTGGTGTAGCGGTGAAATGCGCAGATATCAGGTGGAACACCGATGGCGAAGGCAGCTCTCTGGGCCTGTCCTGACGCTGAGACGCGAAAGCGTGGGGAGCAAACAGGATTAGATACCCCAGTAGTCC</w:t>
      </w:r>
    </w:p>
    <w:p w14:paraId="044F8DD4">
      <w:pPr>
        <w:rPr>
          <w:rFonts w:hint="eastAsia"/>
        </w:rPr>
      </w:pPr>
      <w:r>
        <w:rPr>
          <w:rFonts w:hint="eastAsia"/>
        </w:rPr>
        <w:t>&gt;OTU013410</w:t>
      </w:r>
    </w:p>
    <w:p w14:paraId="243835CF">
      <w:pPr>
        <w:rPr>
          <w:rFonts w:hint="eastAsia"/>
        </w:rPr>
      </w:pPr>
      <w:r>
        <w:rPr>
          <w:rFonts w:hint="eastAsia"/>
        </w:rPr>
        <w:t>CCTACGGGAGGCAGCAGTCGGGAATTTTGCTCAATGGGCGCAAGCCTGATCCAGCAACGCCGCGTGGAGGACGAAGGTCTTCGGATCGTAAACTCCTGTCAGATGGGGCGAAGGTTGCGGGGCAAATAGTCCTGCAACTTGACGGTACCATCAGAGGAAGCCCCGGCTAACTCCGTGCCAGCAGCCGCGGTAAGACGTAGGGCGCGAGCGTTGTCCGGATTTATTGGGCGTAAAGAGCTCGTAGGCGGCTTGTCGCGTCGACTGTGAAAACTTGGGGCTCAACCCCAAGCTTGCAGTCGATACGGGCAGGCTAGAGTTCGGTAGGGGAGACTGGAATTCCTGGTGTAGCGGTGAAATGCGCAGATATCAGGAGGAACACCGATGGCGAAGGCAGGTCTCTGGGCCGATACTGACGCTGAGGAGCGAAAGCGTGGGGAGCGAACAGGATTAGATACCCTAGTAGTCC</w:t>
      </w:r>
    </w:p>
    <w:p w14:paraId="6DBB4A10">
      <w:pPr>
        <w:rPr>
          <w:rFonts w:hint="eastAsia"/>
        </w:rPr>
      </w:pPr>
      <w:r>
        <w:rPr>
          <w:rFonts w:hint="eastAsia"/>
        </w:rPr>
        <w:t>&gt;OTU013411</w:t>
      </w:r>
    </w:p>
    <w:p w14:paraId="00A3FA1D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CGGCGGGGACGATAATGACGGTACCCGCAGAAGAAGCCCCGGCTAACTTCGTGCCAGCAGCCGCGGTAATACGAAGGGGGCTAGCGTTGTTCGGAATCACTGGGCGTAAAGGGCGTGTAGGCGGTCTGTTAAGTCAGGTGTGAAATTTCGGGGCTCAACCCCGAACGCGCGCTTGAAACTGGCAGGCTAGAGGACAGGAGAGGGAAGTGGAATTCCCGGTGTAGCGGTGAAATGCGTAGATATCGGGAGGAACACCAGTGGCGAAGGCGACTTACTGGACGATTGTTGACGCTGAGGTGCGAAAGCGTGGGGAGCAAACAGGATTAGATACCCTGGTAGTCC</w:t>
      </w:r>
    </w:p>
    <w:p w14:paraId="5DBE634E">
      <w:pPr>
        <w:rPr>
          <w:rFonts w:hint="eastAsia"/>
        </w:rPr>
      </w:pPr>
      <w:r>
        <w:rPr>
          <w:rFonts w:hint="eastAsia"/>
        </w:rPr>
        <w:t>&gt;OTU013412</w:t>
      </w:r>
    </w:p>
    <w:p w14:paraId="33DD68A6">
      <w:pPr>
        <w:rPr>
          <w:rFonts w:hint="eastAsia"/>
        </w:rPr>
      </w:pPr>
      <w:r>
        <w:rPr>
          <w:rFonts w:hint="eastAsia"/>
        </w:rPr>
        <w:t>CCTACGGGGGGCTGCAGTAAGGAATATTGGTCAATGGACGAAAGTCTGAACCAGCCATGCCGCGTGGAGGATGAAGGTCCTCTGGATTGTAAACTTCTTTTATATGGGACGAAAAAAGGGTTTTCTAACTCGTCTGACGGTACCATATGAATAAGCACCGGCTAACTCCGTGCCAGCAGCCGCGGTAATACGTAGGTTGCGAGCGTTGTCCGGATTTACTGGGTGTAAAGCGCGCGCAGGCGGTCTTGAAAGTCCACGGTGAAAGCTCCCGGCCCAACTGGGAGAGGCCCGTGGAAACTTCAGGACTTGAAGGCGGGAGAGGCAAATGGAATTTCCGGTGTAGCGGTAAAATGCGTAGATACCGGAAGGAACACCAGTGGCGAAGGCGATTTGCTGGCCCGCACTTGACGCTCAGGCGCGAAAGCTAGGGTAGCGACCGGGATTAGATACCCCAGTAGTCC</w:t>
      </w:r>
    </w:p>
    <w:p w14:paraId="5E169723">
      <w:pPr>
        <w:rPr>
          <w:rFonts w:hint="eastAsia"/>
        </w:rPr>
      </w:pPr>
      <w:r>
        <w:rPr>
          <w:rFonts w:hint="eastAsia"/>
        </w:rPr>
        <w:t>&gt;OTU013413</w:t>
      </w:r>
    </w:p>
    <w:p w14:paraId="4771E5EC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CCGGGCTGGTGAATAGCCAGTCCCGGTGACGGTACCTCCACAAGAAGCACCGGCTAACTCTGTGCCAGCAGCCGCGGTAATACAGAGGTGCCAAGCGTTAGGCGGAATCACTGGGCTTAAAGCGTGTGTAGGCGGACCGTTAAGTGCCCGCGTGAAATCCCCCGGCTCAACCGGGGAACGGCCGGGCATACTGGCGGTCTTGAGCGGTCTAGGGGTCATCGGAACAAACGGTGTAGCGGTGAAATGCGCAGATATCGGGAGGAACACCAGTAGCGAAGGCGGCTCGCTGGGCCACACCTGACGCTGAGACGCGAAAGCGTGGGGAGCAAACAGGATTAGATACCCCGGTAGTCC</w:t>
      </w:r>
    </w:p>
    <w:p w14:paraId="565FF0BC">
      <w:pPr>
        <w:rPr>
          <w:rFonts w:hint="eastAsia"/>
        </w:rPr>
      </w:pPr>
      <w:r>
        <w:rPr>
          <w:rFonts w:hint="eastAsia"/>
        </w:rPr>
        <w:t>&gt;OTU013414</w:t>
      </w:r>
    </w:p>
    <w:p w14:paraId="7956CEF0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GCGGGGACGATAATGACGGTACCCGCAGAAGAAGCCCCGGCTAACTTCGTGCCAGCAGCCGCGGTAATACGAAGGGGGCTAGCGTTGTCCGGAATTACTGGGCGTAAAGGGTGCGTAGGTGGTTGCCTAAGTCAGATGTGAAATCCCCGGGCTTAACTCGGGTGGTGCATTTGAAACTGGGCGGCTTGAGTGCAGGAGAGGGAAGCGGAATTCCTAGTGTAGCGGTGAAATGCGTAGATATTAGGAGGAACACCAGTGGCGAAGGCGGCTTTCTGGACTGTAACTGACACTGAGGCACGAAAGCGTGGGGAGCAAACAGGATTAGATACCCGTGTAGTCC</w:t>
      </w:r>
    </w:p>
    <w:p w14:paraId="7761BF9D">
      <w:pPr>
        <w:rPr>
          <w:rFonts w:hint="eastAsia"/>
        </w:rPr>
      </w:pPr>
      <w:r>
        <w:rPr>
          <w:rFonts w:hint="eastAsia"/>
        </w:rPr>
        <w:t>&gt;OTU013415</w:t>
      </w:r>
    </w:p>
    <w:p w14:paraId="57F13B63">
      <w:pPr>
        <w:rPr>
          <w:rFonts w:hint="eastAsia"/>
        </w:rPr>
      </w:pPr>
      <w:r>
        <w:rPr>
          <w:rFonts w:hint="eastAsia"/>
        </w:rPr>
        <w:t>CCTACGGGAGGCAGCAGTGGGGAATCTTGCGCAATGGCCGAAAGGCTGACGCAGCGACGCCGCGTGCGGGATGAAGCTTTTCGGAGTGTAAACCGCTGTCGGGTGGGACGAAGGTCCCGGGGAGGAAATGCCCTGGGGATGACGGTACCACCAAAGGAAGCACCGGCTAACTTCGTGCCAGCAGCCGCGGTAATACGAAGGGACCGAGCGTTATCCGGATTTACTGGGCGTAAAGCGAACGCAGGCGGACCTTTAAGTAGGAAGTGAAAGGTTGGAGCTCAACTCTAACACTGCTCCCTATACTGGAGGTCTTGAGTAGCGGAGAGGAAAACGGAACAAGTTGTGTAGCGGTGAAATGCGTTGATATCCTGAGGAACACCGGTGGCGAAAGCGGCTCACTGGGCCTTTTCTGACGCTGATGCACGAAAGCTAGGGGAGCAAACGGGATTAGATACCCCAGTAGTCC</w:t>
      </w:r>
    </w:p>
    <w:p w14:paraId="2ADEEF2E">
      <w:pPr>
        <w:rPr>
          <w:rFonts w:hint="eastAsia"/>
        </w:rPr>
      </w:pPr>
      <w:r>
        <w:rPr>
          <w:rFonts w:hint="eastAsia"/>
        </w:rPr>
        <w:t>&gt;OTU013416</w:t>
      </w:r>
    </w:p>
    <w:p w14:paraId="4776AA77">
      <w:pPr>
        <w:rPr>
          <w:rFonts w:hint="eastAsia"/>
        </w:rPr>
      </w:pPr>
      <w:r>
        <w:rPr>
          <w:rFonts w:hint="eastAsia"/>
        </w:rPr>
        <w:t>CCTACGGGTGGCAGCAGTGGGGAATATTGGACAATGGGGGCAACCCTGATCCAGCCATGCCGCGTGTGTGAAGAAGGCCTTCGGGTTGTAAAGCACTTTTGTTCGGGAAGAAATCTCACGATTTAATACGTCGGGAGGATGACGGTACCGGAAGAATAAGCACCGGCTAACTTCGTGCCAGCAGCCGCGGTAAGACAGAGGAGGCAAGCGTTGTTCGGAATTATTGGGCTTAAAGCGTGTGTAGGCGGCGGCGTAAGTGTCGAGTGAAAGCCTTCGGCTCAACCGAAGAACGGCTCGGCATACTGCGTCGCTTGAGGTCGGTAGAGGTGCCTGGAACTCTAGGTGGAGCGGTGAAATGCGTAGATATATGGAGGAATACCGGTGGCGAAGGCGGCCTCCTGGCTCGATACTGACGCTGAGGTGCGAAAGCGTGGGGATCAAACAGGATTAGATACCCTTGTAGTCC</w:t>
      </w:r>
    </w:p>
    <w:p w14:paraId="4F53016C">
      <w:pPr>
        <w:rPr>
          <w:rFonts w:hint="eastAsia"/>
        </w:rPr>
      </w:pPr>
      <w:r>
        <w:rPr>
          <w:rFonts w:hint="eastAsia"/>
        </w:rPr>
        <w:t>&gt;OTU013417</w:t>
      </w:r>
    </w:p>
    <w:p w14:paraId="6C8632A7">
      <w:pPr>
        <w:rPr>
          <w:rFonts w:hint="eastAsia"/>
        </w:rPr>
      </w:pPr>
      <w:r>
        <w:rPr>
          <w:rFonts w:hint="eastAsia"/>
        </w:rPr>
        <w:t>CCTACGGGTGGCTGCAGCCAGGAATCTTGGGCAATGGGCGAAAGCCTGACCCAGCAACACCGTGTGGGCGATGAAGGCCTTCGGGTCGTAAAGCCCTGTTGATAGGGACGAAGGGCGAAGGGTTAATAGCCCCTAGCCTGACGGTACCTTTCGAGGAAGCCCCGGCTAACTACGTGCCAGCAGCCGCGGTAATACGAAGGGGGCTAGCGTTGTTCGGAATTACTGGGCGTAAAGGGTGCGTAGGCGGTTCACTAAGTTGGATGTGAAAACTATGGGCTCAACTCATAGCTTGCATCCAATACTGATGGACTAGAGTTCTGGAGGGGGTAGCGGAATTCCTGGTGTAGCGGTGAAATGCGTAGATATCAGGAGGAATACCGGTGGCGAAAGCGACTCTCTGGACGGTTACTGACGCTGAGGCACGAAAGCGTGGGGAGCAAACAGGATTAGATACCCTTGTAGTCC</w:t>
      </w:r>
    </w:p>
    <w:p w14:paraId="53104967">
      <w:pPr>
        <w:rPr>
          <w:rFonts w:hint="eastAsia"/>
        </w:rPr>
      </w:pPr>
      <w:r>
        <w:rPr>
          <w:rFonts w:hint="eastAsia"/>
        </w:rPr>
        <w:t>&gt;OTU013418</w:t>
      </w:r>
    </w:p>
    <w:p w14:paraId="26FD71A1">
      <w:pPr>
        <w:rPr>
          <w:rFonts w:hint="eastAsia"/>
        </w:rPr>
      </w:pPr>
      <w:r>
        <w:rPr>
          <w:rFonts w:hint="eastAsia"/>
        </w:rPr>
        <w:t>CCTACGGGGGGCTGCAGTGGGGAATCTTGCCCAATGGGCGAAAGCCTGAGGCAGCGACGCCGCGTGAGGGAAGAAGGCCCTAGGGTTGTAAACCTCTTTCAGCAGGGACGAAGCCACTCGGGTTAATAGCCCAGAGGGTGACGGTACCTGCAGAAGAAGCCCCGGCTAACTACGTGCCAGCAGCCGCGGTAATACGTAGGGGGCAAGCGTTGTCCGGAATTACTGGGCGTAAAGGGCGCGTAGGCGGCGCGACAAGTCACTTGTGAAATCTCTGAGCTCAACTCAGAACGGTCAAGTGATACTGTCGTGCTAGAGTGCGGAAGGGGCAACTGGAATTCTTGGTGTAGCGGTGAAATGCGTAGAGATGTGGAGGAACACCAGTGGCGAAGGCGACTCTTTGGCCTGTAACTGACGCTGAGGCGCGAAAGCGTGGGGAGCAAACAGGATTAGATACCCCTGTAGTCC</w:t>
      </w:r>
    </w:p>
    <w:p w14:paraId="4B136768">
      <w:pPr>
        <w:rPr>
          <w:rFonts w:hint="eastAsia"/>
        </w:rPr>
      </w:pPr>
      <w:r>
        <w:rPr>
          <w:rFonts w:hint="eastAsia"/>
        </w:rPr>
        <w:t>&gt;OTU013419</w:t>
      </w:r>
    </w:p>
    <w:p w14:paraId="3C31A487">
      <w:pPr>
        <w:rPr>
          <w:rFonts w:hint="eastAsia"/>
        </w:rPr>
      </w:pPr>
      <w:r>
        <w:rPr>
          <w:rFonts w:hint="eastAsia"/>
        </w:rPr>
        <w:t>CCTACGGGAGGCTGCAGTGGGGAATCTTGCGCAATGGGCGAAAGCCTGACGCAGCGACGCCGCGTGAGTGATGAAGGCCTTCGGGTTGTAAAGCTCTGTGGAGGGGGACGAATAAGGGTTGGCTAACATCCAGCTCGATGACGGTACCCCTTTAGCAAGCACCGGCTAACTCTGTGCCAGCAGCCGCGGTAATACGAAGGTGGCAAGCGTTGTTCGGAATCACTGGGCTTAAAGAGCACGTAGGCGGCCTCTCAAGCGCTTTGTGAAATCCCTCGGCTCAACCGGGGAATTGCTGGGCGAACTGTGAGGCTTGAGGCAAGTAGGGGTGCATGGAACTCTTGGTGGAGCGGTGAAATGCGTAGATATCTGGAGGAACACCGGTGGCGAAGGCGGCATCCTGGACCGGCATTGACGCTGAGGCGCGAAAGCCAGGGGAGCAAACGGGATTAGATACCCGAGTAGTCC</w:t>
      </w:r>
    </w:p>
    <w:p w14:paraId="0D097203">
      <w:pPr>
        <w:rPr>
          <w:rFonts w:hint="eastAsia"/>
        </w:rPr>
      </w:pPr>
      <w:r>
        <w:rPr>
          <w:rFonts w:hint="eastAsia"/>
        </w:rPr>
        <w:t>&gt;OTU013420</w:t>
      </w:r>
    </w:p>
    <w:p w14:paraId="06258513">
      <w:pPr>
        <w:rPr>
          <w:rFonts w:hint="eastAsia"/>
        </w:rPr>
      </w:pPr>
      <w:r>
        <w:rPr>
          <w:rFonts w:hint="eastAsia"/>
        </w:rPr>
        <w:t>CCTACGGGTGGCAGCAGTGGGGAATATTGGACAATGGGCGAAAGCCTGATCCAGCGACGCCGCGTGGGTGAAGAAGGCCTGCGGGTTGTAAAGCCCTTTCGGTGGGGAAGAAAAGCCTCGAGTTAACACCTCGGGGTCTTGACGTAACCCATAGAAGAAGCACCGGCTAACTCTGTGCCAGCAGCCGCGGTAATACAGAGGCCCCGAGCGTTAGGCGGAATCACTGGGCTTAAAGCGTGTGTAGGTGGATGCCTAAGTGCCTTGTGAAATCCCACGGCTTAACCGTGGAATTGCTGGGCATACTGGGTGTCTTGAGCCACTCAGGGGCTACCGGAACAAATGGTGGAGCGGTGAAATGCGTAGATATCATTTGGAACGCCAATGGTGAAAACAGGTAGCTGGGGGTGTGCTGACACTGAGACACGAAAGCCAGGGGAGCGAACGGGATTAGATACCCCTGTAGTCC</w:t>
      </w:r>
    </w:p>
    <w:p w14:paraId="4179D0EA">
      <w:pPr>
        <w:rPr>
          <w:rFonts w:hint="eastAsia"/>
        </w:rPr>
      </w:pPr>
      <w:r>
        <w:rPr>
          <w:rFonts w:hint="eastAsia"/>
        </w:rPr>
        <w:t>&gt;OTU013421</w:t>
      </w:r>
    </w:p>
    <w:p w14:paraId="471F8A16">
      <w:pPr>
        <w:rPr>
          <w:rFonts w:hint="eastAsia"/>
        </w:rPr>
      </w:pPr>
      <w:r>
        <w:rPr>
          <w:rFonts w:hint="eastAsia"/>
        </w:rPr>
        <w:t>CCTACGGGAGGCTGCAGTAAGGAATATTGGTCAATGGGGGCAACCCTGAACCAGCAACGCCGCGTGGAGGATGAAGGGTTTCGGCTCGTAAACTCCTTTTAGGTGGGAAGAGCAAGGACGGTACCACCTGAATAAGTCTCGGCTAACTACGTGCCAGCAGCCGCGGTAATACGGAGGGTGCAAGCGTTAATCGGAATTACTGGGCGTAAAGCGCACGTAGGCGGCGCCGTAAGTCAGGGGTGAAATCCCGGAGCTCAACTCCGGAACTGCCCTTGAAACTGCAGTGCTAGAGTATGGGAGAGGAAAGCGGAATTCCCGGTGTAGCGGTGAAATGCGTAGATATCGGGAGGAACATCAGTGGCGAAGGCGGCTTTCTGGCCCAATACTGACACTCATGTGCGAAAGCGTGGGGAGCAAACAGGATTAGATACCCGAGTAGTCC</w:t>
      </w:r>
    </w:p>
    <w:p w14:paraId="3AEA18E7">
      <w:pPr>
        <w:rPr>
          <w:rFonts w:hint="eastAsia"/>
        </w:rPr>
      </w:pPr>
      <w:r>
        <w:rPr>
          <w:rFonts w:hint="eastAsia"/>
        </w:rPr>
        <w:t>&gt;OTU013422</w:t>
      </w:r>
    </w:p>
    <w:p w14:paraId="05969E02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CCGCTGTCGTAGGGGAGGAAGGGTCCGTGAAGAACGGAACTTGACCGATCCTAGGAGGAAGCCCCGGCTAACTACGTGCCAGCAGCCGCGGTAATACGTAGGGGGCAAGCGTTGTCCGGATTTACTGGGCGTAAAGCGCGCGCAGGCGGTTTGGCAAGTCGGGTGTGAAATTTCGAGGCTCAACATCGAGACGCCACTCGATACTGCCATGACTGGAGTCCGGTAGAGGAGTGCGGAATTCCTGGTGTAGCGGTGAAATGCGTAGATATCGGAAGGAACACCAGCGGCGAAGGCGGCCATCTGGACGGTGACTGACGCTCAGACGCGAAAGCGCGGGGAGCAAACAGGATTAGATACCCCGGTAGTCC</w:t>
      </w:r>
    </w:p>
    <w:p w14:paraId="660579FF">
      <w:pPr>
        <w:rPr>
          <w:rFonts w:hint="eastAsia"/>
        </w:rPr>
      </w:pPr>
      <w:r>
        <w:rPr>
          <w:rFonts w:hint="eastAsia"/>
        </w:rPr>
        <w:t>&gt;OTU013423</w:t>
      </w:r>
    </w:p>
    <w:p w14:paraId="43297D1C">
      <w:pPr>
        <w:rPr>
          <w:rFonts w:hint="eastAsia"/>
        </w:rPr>
      </w:pPr>
      <w:r>
        <w:rPr>
          <w:rFonts w:hint="eastAsia"/>
        </w:rPr>
        <w:t>CCTACGGGTGGCAGCAGCAAGGAATCTTCCGCAATGGGGGCAACCCTGACGGAGCAACGCCGCGTGGGGGATGAGGCCCTTCGGGGTGTAAACCCCTTTTCGGTGGGAAGAAGGCAGGGGAACCTGCGTGACGGTACCACCGGAAGAAGGACCGGCTAACTACGTGCCAGCAGCCGCGGTAATACGTAGGGTCCGAGCGTTGTCCGGAGTTACTGGGCGTAAAGGGCGCGCAGGCGGCGGTGCTGGCCCGGCGTGAAAGCCCCCGGCTCAACCGGGGAGGGTCGTCGGGGACCGCACCGCTTGAGGGCGGTAGGGGCTGGTGGAATGCCGGGTGTAGTGGTGAAATGCGTAGATATCCGGAGGAACACCAGTGGCGAAGGCGGCCTTCTGGACCATTTCTGACGCTCAGACGCGAAAGCTAGGGTAGCAAACGGGATTAGATACCCTAGTAGTCC</w:t>
      </w:r>
    </w:p>
    <w:p w14:paraId="18A84425">
      <w:pPr>
        <w:rPr>
          <w:rFonts w:hint="eastAsia"/>
        </w:rPr>
      </w:pPr>
      <w:r>
        <w:rPr>
          <w:rFonts w:hint="eastAsia"/>
        </w:rPr>
        <w:t>&gt;OTU013424</w:t>
      </w:r>
    </w:p>
    <w:p w14:paraId="0C62FD50">
      <w:pPr>
        <w:rPr>
          <w:rFonts w:hint="eastAsia"/>
        </w:rPr>
      </w:pPr>
      <w:r>
        <w:rPr>
          <w:rFonts w:hint="eastAsia"/>
        </w:rPr>
        <w:t>CCTACGGGTGGCTGCAGTGGGGAATTGTTCGCAATGGGCGAAAGCCTGATGGAGCGACGCCGCGTGCAGGATGAAGGCCTTCGGGTTGTAAACTGCTTTTATCTGTGACGATTATGACGGTAGCAGATGAATAAGGGTCGGCTAACTACGTGCCAGCAGCCGCGGTCATACGTAGGACCCAAGCGTTATCCGGATTTACTGGGCGTAAAGAGTTGCGTAGGTGGCATAGTAAGCAAGGTGTGAAATCGTGTGGCTCAACCATACAGACATGCTTTGAACTGCTAAGCTTGAGGGCGAGAGAGGTTACTAGAATTCCTAGTGTAGGAGTGAAATCCGTAGATATTAGGAGGAATACCGATGGCGTAGGCAGGTAACTGGCTCGTCCCTGACACTAAGGCACGAAAGCGTGGGGAGCAAACGGGATTAGATACCCGTGTAGTCC</w:t>
      </w:r>
    </w:p>
    <w:p w14:paraId="7D07B699">
      <w:pPr>
        <w:rPr>
          <w:rFonts w:hint="eastAsia"/>
        </w:rPr>
      </w:pPr>
      <w:r>
        <w:rPr>
          <w:rFonts w:hint="eastAsia"/>
        </w:rPr>
        <w:t>&gt;OTU013425</w:t>
      </w:r>
    </w:p>
    <w:p w14:paraId="0631350D">
      <w:pPr>
        <w:rPr>
          <w:rFonts w:hint="eastAsia"/>
        </w:rPr>
      </w:pPr>
      <w:r>
        <w:rPr>
          <w:rFonts w:hint="eastAsia"/>
        </w:rPr>
        <w:t>CCTACGGGGGGCTGCAGTGGGGAATATTGCACAATGGGCGCAAGCCTGATGCAGCCATGCCGCGTGTATGAAGAAGGCCTTCGGGTTGTAAAGTACTTTCAGCGGGGAGGAAGGGATGAAGTTTAATACGCTTCGTCATTGACGTTACCCGCAGAAGAAGCACCGGCTAACTCCGTGCCAGCAGCCGCGGTAATACGGAGGGTGCAAGCGTTAATCGGAATTACTGGGCGTAAAGGGCGCGTAGGCGGTCGTGACAAGTCACTTGTGAAATCTCCGGGCTTAACTCGGAACGGTCAAGTGATACTGTCGGACTAGAGTACAGAAGGGGCAACTGGAATTCTCGGTGTAGTGGTGAAATGCGTAGAGATCCGGAGGAACGCCGGTGACGAAGGTGGCCAGCTGGCCCTGACCTGACGCTCAAGGACGATAGCGTGGGTAGCGAACCGGATTAGATACCCCAGTAGTCC</w:t>
      </w:r>
    </w:p>
    <w:p w14:paraId="48790BC1">
      <w:pPr>
        <w:rPr>
          <w:rFonts w:hint="eastAsia"/>
        </w:rPr>
      </w:pPr>
      <w:r>
        <w:rPr>
          <w:rFonts w:hint="eastAsia"/>
        </w:rPr>
        <w:t>&gt;OTU013426</w:t>
      </w:r>
    </w:p>
    <w:p w14:paraId="48F567D7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CGGGAAGAATAAGTAAGAGCTAACATCTCTTACGATGACGGTACTGTTTGTAAGCTCCGGCTAACTCCGTGCCAGCAGCCGCGGTAATACGGGGGGAGCAAGCGTTGTCCGGATTTATTGGGTTTAAAGGGTGCGTAGGCGGGCTATTAAGTCAGTGGTGAAATCCAACAGCTCAACTGTTGATGTGCCATTGATACTGCGGGGCTTGAGTACAGATGAGGTAGGCGGAATTGACGGTGTAGCGGTGAAATGCTTAGATATCGTCAAGAACACCGATAGTGTAGACAGCTTACTAGTCTCAAACTGACGCTGAGGCACGAAAGTGTGGGGATCAAACAGGATTAGATACCCCAGTAGTCC</w:t>
      </w:r>
    </w:p>
    <w:p w14:paraId="042F9307">
      <w:pPr>
        <w:rPr>
          <w:rFonts w:hint="eastAsia"/>
        </w:rPr>
      </w:pPr>
      <w:r>
        <w:rPr>
          <w:rFonts w:hint="eastAsia"/>
        </w:rPr>
        <w:t>&gt;OTU013427</w:t>
      </w:r>
    </w:p>
    <w:p w14:paraId="293B1D6E">
      <w:pPr>
        <w:rPr>
          <w:rFonts w:hint="eastAsia"/>
        </w:rPr>
      </w:pPr>
      <w:r>
        <w:rPr>
          <w:rFonts w:hint="eastAsia"/>
        </w:rPr>
        <w:t>CCTACGGGAGGCTGCAGTCGAGAATCTTGCACAATGTACGAAAGTATGATGCAGCGACGCCGCGTGGAGGATGAAGGCCCTTTGGGTCGTAAACTCCTTTTATGTGGGAAGAATCCATGACGGTACCACATGAATAAGCCACGGCTAACTACGTGCCAGCAGCCGCGGTAATACGTAGGGGGCGAGCGTTATCCGGAATTATTGGGCGTAAAGGGCGCGTAGGTGGGTGCGTTAGTCTGTTGTGAAATGTCCCTGCTTAACGGGGAATGGTCAACGGAAACGGTGCATCTTGAGTGAGCGAGAGGTCAGAGGAATTTCCGGTGTAGCGGTGAAATGCGTAGATATCGGAAGGAACATCCGTGGCGAAGGCGTCTGACTGGCGCTTAACTGACACTGAGGCGCGAAAGCGTGGGGAGCAAACAGGATTAGATACCCCAGTAGTCC</w:t>
      </w:r>
    </w:p>
    <w:p w14:paraId="35992690">
      <w:pPr>
        <w:rPr>
          <w:rFonts w:hint="eastAsia"/>
        </w:rPr>
      </w:pPr>
      <w:r>
        <w:rPr>
          <w:rFonts w:hint="eastAsia"/>
        </w:rPr>
        <w:t>&gt;OTU013428</w:t>
      </w:r>
    </w:p>
    <w:p w14:paraId="79544BE9">
      <w:pPr>
        <w:rPr>
          <w:rFonts w:hint="eastAsia"/>
        </w:rPr>
      </w:pPr>
      <w:r>
        <w:rPr>
          <w:rFonts w:hint="eastAsia"/>
        </w:rPr>
        <w:t>CCTACGGGGGGCTGCAGTGGGGGATTGTTCGCAATGGGCGCAAGCCTGACGGAGCAATGCCGCGTGGAGGTGGAAGGCCTACGGGTCGTCAACTTCTTTTCTCGGAGAAGAAACAATGACGGTATCTGAGGAATAAGCATCGGCTAACTCTGTGCCAGCAGCCGCGGTAAGACAGAGGATGCAAGCGTTATCCGGAATGATTGGGCGTAAAGCGTCTGTAGGTGGCAATGTAAGTCTGCTGTTAAAGAGTGAGGCTCAACCTCATAAGAGCAGTGGAAACTACATAGCTAGAGTACGTTCGGGGCAGAGGGAATTCCTGGTGTAGCGGTGAAATGCGCAGATATCGGGAGGAACACCTATGGCGAAGGCAGCTCGCTGGGACGTTACTGACGCTGAGACGCGAAAGCGTGGGGAGCAAACAGGATTAGATACCCCAGTAGTCC</w:t>
      </w:r>
    </w:p>
    <w:p w14:paraId="5C6B56F3">
      <w:pPr>
        <w:rPr>
          <w:rFonts w:hint="eastAsia"/>
        </w:rPr>
      </w:pPr>
      <w:r>
        <w:rPr>
          <w:rFonts w:hint="eastAsia"/>
        </w:rPr>
        <w:t>&gt;OTU013429</w:t>
      </w:r>
    </w:p>
    <w:p w14:paraId="4C533ED3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AGGGTTGTAAACCCCTTTCAGGAGGGACGAAGGTCGGCGCGTTAATAGCGTGTCCGACTGACGGTACCTCCACAAGAAGCCCCGGCTAACTACGTGCCAGCAGCCGCGGTAATACGAAGGGGGCGAGCGTTGTTCGGATTTACTGGGCGTAAAGGGCGCGCAGGCGGCTTATTTTGTCAGGCGTGAAAGCCCCGGGCTTAACCTGGGAACTGCGTTTGATACGGATGGGCTAGAGTCCGGAAGAGGCGAGTGGAATTCCTGGTGTAGCGGTGAAATGCGCAGATATCAGGAGGAACACCGATGGCGAAGGCAGCTCGCTGGGACGGTACTGACGCTGAGACGCGAAAGCGTGGGGAGCAAACAGGATTAGATACCCCGGTAGTCC</w:t>
      </w:r>
    </w:p>
    <w:p w14:paraId="3A0324F2">
      <w:pPr>
        <w:rPr>
          <w:rFonts w:hint="eastAsia"/>
        </w:rPr>
      </w:pPr>
      <w:r>
        <w:rPr>
          <w:rFonts w:hint="eastAsia"/>
        </w:rPr>
        <w:t>&gt;OTU013430</w:t>
      </w:r>
    </w:p>
    <w:p w14:paraId="289A2E67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GAGTAACTGTCGGTACCTTGACGGTACCTAACCAGAAAGCCACGGCTAACTACGTGCCAGCAGCCGCGGTAATACAGAGGTCTCAACCGTTGTTCGGATTCATTGGGCGTAAAGCGTGCGTAGGCGGTTCGTTAAGTCTGTCGTGAAAGCCCCGGGCTCAACCTGGGAATGGCGATGGATACTGGCGAGCTAGAGTGTGTCAGAGGATGGTGGAATTCCCGGTGTAGTGGTGGAATGCGTAGAGATCGGGAGGAACCTCGAAAGCGAAGGCAGCCGGCTAAACGATGATTGACGCTGAGGGACGATAGCGTGGGTAGCAAACAGGATTAGATACCCCAGTAGTCC</w:t>
      </w:r>
    </w:p>
    <w:p w14:paraId="7F05749D">
      <w:pPr>
        <w:rPr>
          <w:rFonts w:hint="eastAsia"/>
        </w:rPr>
      </w:pPr>
      <w:r>
        <w:rPr>
          <w:rFonts w:hint="eastAsia"/>
        </w:rPr>
        <w:t>&gt;OTU013431</w:t>
      </w:r>
    </w:p>
    <w:p w14:paraId="17682B9D">
      <w:pPr>
        <w:rPr>
          <w:rFonts w:hint="eastAsia"/>
        </w:rPr>
      </w:pPr>
      <w:r>
        <w:rPr>
          <w:rFonts w:hint="eastAsia"/>
        </w:rPr>
        <w:t>CCTACGGGGGGCAGCAGCTAGGAATCTTGGGAATGGGCGAAAGCCTGACCCAGCAACGCCGCGTGGGCGATGAAGGCCTTCGGGTCGTAAAGCCCTTTTGCAGGGGAAGATAATGACGGTACCCTGCGAATAAGCCACGGCTAACTACGTGCCAGCAGCCGCGGTAATACGTAGGTGGCAAGCGTTGTCCGGATTTACTGGGCGTAAAGGGCGTGCAGGCGGTTGATTAAGTCTGGCGTGAAAGCTCTCGGCTAAACCGAGAGAGGTCGTTGGATACTGGTCAACTTGAGGACGGTAGAGGCGAGTGGAATTCCGGGTGTAGCGGTGAAATGCGTAGAGATTTGGAGGAACACCAGTGGCGAAGGCGACTTTCTGGTCTGTAACTGACGCTGAGGCGCGAAAGCGTGGGGAGCAAACAGGATTAGATACCCCGGTAGTCC</w:t>
      </w:r>
    </w:p>
    <w:p w14:paraId="75606301">
      <w:pPr>
        <w:rPr>
          <w:rFonts w:hint="eastAsia"/>
        </w:rPr>
      </w:pPr>
      <w:r>
        <w:rPr>
          <w:rFonts w:hint="eastAsia"/>
        </w:rPr>
        <w:t>&gt;OTU013432</w:t>
      </w:r>
    </w:p>
    <w:p w14:paraId="511AFABF">
      <w:pPr>
        <w:rPr>
          <w:rFonts w:hint="eastAsia"/>
        </w:rPr>
      </w:pPr>
      <w:r>
        <w:rPr>
          <w:rFonts w:hint="eastAsia"/>
        </w:rPr>
        <w:t>CCTACGGGGGGCTGCAGTGGGGAATATTGGGCAATGGGCGAAAGCCTGACCCAGCCATGCCGCGTGAGTGATGAAGGCCTTCGGGTCGTAAAGCTCTGTGGGGAGGGACGAACGGCCTGGGTGCTAATACCACCTAGGCGTGACGGTACTTCCTTAGCAAGCACCGGCTAACTCCGTGCCAGCAGCCGCGGTAATACGGAGGGTGCGAGCGTTGTCCGGATTTATTGGGTTTAAAGGGTGCGTAGGTGGCTTGTTAAGTCCGGGGTGAAAGGCGGTGGCTCAACCATCAGCAGTGCCCTGGATACTGAAGAGCTGGATTACACTAGAGGTAGGCGGAATGTGACAAGTAGCGGTGAAATGCATAGATATGTCACAGAACACCGATTGCGAAGGCAGCTTACTATGGTGTCAATGACGCTGAGGCACGAAAGCGTGGGGATCAAACAGGATTAGATACCCGAGTAGTCC</w:t>
      </w:r>
    </w:p>
    <w:p w14:paraId="4BAA2BC5">
      <w:pPr>
        <w:rPr>
          <w:rFonts w:hint="eastAsia"/>
        </w:rPr>
      </w:pPr>
      <w:r>
        <w:rPr>
          <w:rFonts w:hint="eastAsia"/>
        </w:rPr>
        <w:t>&gt;OTU013433</w:t>
      </w:r>
    </w:p>
    <w:p w14:paraId="33378EB5">
      <w:pPr>
        <w:rPr>
          <w:rFonts w:hint="eastAsia"/>
        </w:rPr>
      </w:pPr>
      <w:r>
        <w:rPr>
          <w:rFonts w:hint="eastAsia"/>
        </w:rPr>
        <w:t>CCTACGGGGGGCTGCAGTGGGGAATCTTGCGCAATGGTCTAACGACTGACGCAGCGACGCCGCGTGTGGGAGGACGCCCTTCGGGGTGTAAACCACTGTTGCCCGGGACGAACCGGCCTATTCGTAGGCCCTGACGGTACCGGGTGAGGAAGCACCGGCTAACTCCGTGCCAGCAGCCGCGGTAATACGGAGGGTGCGAGCGTTATCCGGATTCACTGGGCGTAAAGCGCATGTAGGCGGTTTGTCGCGTCTGCTGTGAAAGACCGGGGCTCAACTCCGGTTCTGCAGTGGGTACGGGCAGACTAGAGTGATGTAGGGGAGACTGGAATTCCTGGTGTAGCGGTGAAATGCGCAGATATCAGGAGGAACACCGGTGGCGAAGGCGGGTCTCTGGGCCGATACTGACGCTGAGGAGCGAAAGCGTGGGGAGCGAACGGGATTAGATACCCTTGGTAGTCC</w:t>
      </w:r>
    </w:p>
    <w:p w14:paraId="57597C8B">
      <w:pPr>
        <w:rPr>
          <w:rFonts w:hint="eastAsia"/>
        </w:rPr>
      </w:pPr>
      <w:r>
        <w:rPr>
          <w:rFonts w:hint="eastAsia"/>
        </w:rPr>
        <w:t>&gt;OTU013434</w:t>
      </w:r>
    </w:p>
    <w:p w14:paraId="7E12C2F4">
      <w:pPr>
        <w:rPr>
          <w:rFonts w:hint="eastAsia"/>
        </w:rPr>
      </w:pPr>
      <w:r>
        <w:rPr>
          <w:rFonts w:hint="eastAsia"/>
        </w:rPr>
        <w:t>CCTACGGGGGGCTGCAGTCGGGAATTTTGGACAATGGGCGAAAGCCTGATCCAGCAACGCCGCGTGAGGGATGACGGCCTTCGGGTTGTAAACCTCTTTCAGTACCGACGAAGCGCTCCTAGGAGTGGTGACGGTAGGTACAGAAGAAGGACCGGCCAACTACGTGCCAGCAGCCGCGGTAATACGTAGGGTCCGAGCGTTGTCCGGAATTATTGGGCGTAAAGCGCACGTAGGCGGACCGCTAAGTCGGATGTGAAATCCCTCGGCTTAACCGAGGAAGTGCATTCGAAACTGACGGTCTTGAGTACGGGAGAGGGTCGCGGAATTCCCGGTGTAGAGGTGAAATTCGTAGATATCGGGAGGAACACCAGTGGCGAAGGCGGCGACCTGGACCGATACTGACGCTGAGGTGCGAAAGCGTGGGGAGCAAACAGGATTAGATACCCTAGTAGTCC</w:t>
      </w:r>
    </w:p>
    <w:p w14:paraId="0C9452DC">
      <w:pPr>
        <w:rPr>
          <w:rFonts w:hint="eastAsia"/>
        </w:rPr>
      </w:pPr>
      <w:r>
        <w:rPr>
          <w:rFonts w:hint="eastAsia"/>
        </w:rPr>
        <w:t>&gt;OTU013435</w:t>
      </w:r>
    </w:p>
    <w:p w14:paraId="492AB9B1">
      <w:pPr>
        <w:rPr>
          <w:rFonts w:hint="eastAsia"/>
        </w:rPr>
      </w:pPr>
      <w:r>
        <w:rPr>
          <w:rFonts w:hint="eastAsia"/>
        </w:rPr>
        <w:t>CCTACGGGTGGCAGCAGTAGGGAATCTTCCGCAATGGGCGAAAGCCTGACGGAGCGACGCCGCGTGGGTGATGAAGGCCTTCGGGTTGTAAAACCCTGTCTTAAGGGAAGAAACCCCCGTAAGGGGACTGACGGTACCTTAGGAGGAAGCCCCGGCTAACTACGTGCCAGCAGCCGCGGTAATACGTAGGGGGCGAGCGTTGTCCGGAATTACTGGGCGTAAAGGGTGCGTAGGCGGCTTTCTAAGTGGAGGGTGAAATCTCCCGGCTCAACCGGGTGACTGCCCTTCAGACTGGGAGGCTAGAGTGCGGGAGAGGAAAGTGGAATTCCCGGTGTAGCGGTGAAATTCGTAGATATCGGGAGGAACACCAGTGGCGAAGGCGGCCACCTGGACGGATACTGACGCTGAGACGCGAAAGCGTGGGTAGCAAACAGGATTAGATACCCGAGTAGTCC</w:t>
      </w:r>
    </w:p>
    <w:p w14:paraId="1CC9B8D6">
      <w:pPr>
        <w:rPr>
          <w:rFonts w:hint="eastAsia"/>
        </w:rPr>
      </w:pPr>
      <w:r>
        <w:rPr>
          <w:rFonts w:hint="eastAsia"/>
        </w:rPr>
        <w:t>&gt;OTU013436</w:t>
      </w:r>
    </w:p>
    <w:p w14:paraId="13D85DDC">
      <w:pPr>
        <w:rPr>
          <w:rFonts w:hint="eastAsia"/>
        </w:rPr>
      </w:pPr>
      <w:r>
        <w:rPr>
          <w:rFonts w:hint="eastAsia"/>
        </w:rPr>
        <w:t>CCTACGGGGGGCTGCAGCAAGGAATTTTCGGCAATGGGCGCAAGCCTGACCGAGCAACGCCGCGTGCGGGATGACGGCCTTCGGGTTGTAAACCGCTTTTCTGTGGGACGATACGGACGGTACCGCAGGAATAAGCCTCGGCTAACTCTGTGCCAGCAGCCGCGGTAAGACAGAGGAGGCCAGCGTTGTCCGGACTTACTGGGCGTAAAGGGCGCGTAGGCTGTCCCGCAAGTGGCGTGTGAAATCCCACGGCTCAACCGGGGAACAGCGCTTGAAACTAGCAGGCTGGAGTGAGGTAGGGGTACGTGGAACTTCCGGTGGAGCGGTGAAATGTGTAGATATCGGAAGGAACGCCGGTGGCGAAAGCGGCGTACTGGGCCTTGTCTGACGCTGAGGCACGAAAGCCAGGGGAGTGAACGGGATTAGATACCCTTGTAGTCC</w:t>
      </w:r>
    </w:p>
    <w:p w14:paraId="46BD8E81">
      <w:pPr>
        <w:rPr>
          <w:rFonts w:hint="eastAsia"/>
        </w:rPr>
      </w:pPr>
      <w:r>
        <w:rPr>
          <w:rFonts w:hint="eastAsia"/>
        </w:rPr>
        <w:t>&gt;OTU013437</w:t>
      </w:r>
    </w:p>
    <w:p w14:paraId="5AA79B18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TTCGATCGGGACGAATGGCTGGCGATCTAATACATCGCCAGAGTGACGGTACCGAGAGAAGAAGCCCCGGCTAACTCCGTGCCAGCAGCCGCGGTAATACGTAGGGGGCGAGCGTTGTCCGGAATTATTGGGCGTAAAGCGCGCGCAGGCGGCTGGTCAAGCCCGACGTGAAAGCCCCCGGCTCAACCGGGGAGGGTCGTCGGGGACTGATCGGCTTGAGGGCGGTAGGGGCCGGTGGAATTCCCGGTGTAGTGGTGAAATTCGTAGATATTGGGAAGAACACCGGTGGCGAAGGCGGCCATCTGGACCACTACTGACGCTGAGGCGCGAAAGCGTGGGGAGCAAACAGGATTAGATACCCCAGTAGTCC</w:t>
      </w:r>
    </w:p>
    <w:p w14:paraId="36AD53B8">
      <w:pPr>
        <w:rPr>
          <w:rFonts w:hint="eastAsia"/>
        </w:rPr>
      </w:pPr>
      <w:r>
        <w:rPr>
          <w:rFonts w:hint="eastAsia"/>
        </w:rPr>
        <w:t>&gt;OTU013438</w:t>
      </w:r>
    </w:p>
    <w:p w14:paraId="61DF458C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CCGGAAAGAAAAGCGCTCGATTAATACTCGGGTGTTATGACGGTACCGGAAGAATAAGCACCGGCTAACTTCGTGCCAGCAGCCGCGGTAATACGAAGGGTGCAAGCGTTAATCGGAATTACTGGGCGTAAAGGGCGCGTAGGCGGTTTATTAAGTTAGGTGTGAAATCCCCGGGCTTAACCTGGGACGTGCATTTAAAACTGGTAGGCTAGAGTACGGTAGAGGGGGGTAGAATTCCACGTGTAGCGGTGAAATGCGTAGAGATGTGGAGGAATACCAGTGGCGAAGGCAGCCCCCTGGGCTAACACTGACGCTCATGCACGAAAGCCAGGGGAGCGAACGGGATTAGATACCCGAGTAGTCC</w:t>
      </w:r>
    </w:p>
    <w:p w14:paraId="16037630">
      <w:pPr>
        <w:rPr>
          <w:rFonts w:hint="eastAsia"/>
        </w:rPr>
      </w:pPr>
      <w:r>
        <w:rPr>
          <w:rFonts w:hint="eastAsia"/>
        </w:rPr>
        <w:t>&gt;OTU013439</w:t>
      </w:r>
    </w:p>
    <w:p w14:paraId="5F0136CA">
      <w:pPr>
        <w:rPr>
          <w:rFonts w:hint="eastAsia"/>
        </w:rPr>
      </w:pPr>
      <w:r>
        <w:rPr>
          <w:rFonts w:hint="eastAsia"/>
        </w:rPr>
        <w:t>CCTACGGGAGGCTGCAGTGAGGAATATTGGACAATGGGCGCAAGCCTGACGGAGCAACGCCGCGTGAATGATGAAGGCCTTCGGGTCGTAAAGTTCTGTCCTCAGGGAAGAACAATCATGACAGGTAATGGTCATGATCTGACGGTACCTGAGGAGGAAGCTCTGGCTAACTACGTGCCAGCAGCCGCGGTAATACGAAGGGGGCAAGCGTTGTTCGGAATTACTGGGCGTAAAGGGCGCGTAGGCGGCTTACCAAGTCAGGCGTGAAATTCCCGGGCTCAACCTGGGAACTGCGTCCGATACTGGGAGGCTTGAATCCGGGAGAGGGATGTGGAATTCCAGGTGTAGCGGTGAAATGCGTAGATATCTGGAGGAACATCGGTGGCGAAGGCGGCATCCTGGACCGGTATTGACGCTGAGGCGCGAAAGCCAGGGGAGCAAACGGGATTAGATACCCTAGTAGTCC</w:t>
      </w:r>
    </w:p>
    <w:p w14:paraId="4DA7F00A">
      <w:pPr>
        <w:rPr>
          <w:rFonts w:hint="eastAsia"/>
        </w:rPr>
      </w:pPr>
      <w:r>
        <w:rPr>
          <w:rFonts w:hint="eastAsia"/>
        </w:rPr>
        <w:t>&gt;OTU013440</w:t>
      </w:r>
    </w:p>
    <w:p w14:paraId="1FCC9316">
      <w:pPr>
        <w:rPr>
          <w:rFonts w:hint="eastAsia"/>
        </w:rPr>
      </w:pPr>
      <w:r>
        <w:rPr>
          <w:rFonts w:hint="eastAsia"/>
        </w:rPr>
        <w:t>CCTACGGGTGGCTGCAGTTAGGAATCTTGGGCAATGGGCGCAAGCCTGACCCAGCCATGCCGCGTGTGTGAAGAAGGCCTTCGGGTTGTAAAGCACTTTCAGTGGTGAAGAAAAGCCTGGGGCTAATACCTCCGGGTCTTGACGTTAGCCACAGAAGAAGCACCGGCTAACTCCGTGCCAGCAGCCGCGGTAATACGGAGGGTGCAAGCGTTGTCCGGATTTATTGGGTTTAAAGGGTGCGTAGGCGGATTAGTAAGTCAGTGGTGAAAGCCCATCGCTTAACGGTGGAACTGCCATTGATACTGCTAGTCTTGAGTTCGGCAGGGGAGACTGGAATTCCTGGTGTAGCGGTGAAATGCGCAGATATCAGGAGGAACACCGGTGGCGAAGGCGGGTCTCTGGGCCGATACTGACGCTGAGGAGCGAAAGCGTGGGGAGCGAACAGGATTAGATACCCTTGTAGTCC</w:t>
      </w:r>
    </w:p>
    <w:p w14:paraId="4C880222">
      <w:pPr>
        <w:rPr>
          <w:rFonts w:hint="eastAsia"/>
        </w:rPr>
      </w:pPr>
      <w:r>
        <w:rPr>
          <w:rFonts w:hint="eastAsia"/>
        </w:rPr>
        <w:t>&gt;OTU013441</w:t>
      </w:r>
    </w:p>
    <w:p w14:paraId="2232B267">
      <w:pPr>
        <w:rPr>
          <w:rFonts w:hint="eastAsia"/>
        </w:rPr>
      </w:pPr>
      <w:r>
        <w:rPr>
          <w:rFonts w:hint="eastAsia"/>
        </w:rPr>
        <w:t>CCTACGGGTGGCTGCAGTCGAGAATCTTTCACAATGGGCGAAAGCCTGATGGAGCGACGCCGCGTGGAGGTTAAGGTCTTCGGATTGTAAACTCCTGTCATGCGAGAACAAAGCCCGCAAGGGTCTGATAGTATCGCAAGAGGAAGAGACGGCTAACTCCGTGCCAGCAGCCGCGGTAATACGGAGGGTGCAAGCGTTATCCGGATTCACTGGGTTTAAAGGGTGCGTAGGCGGCCCTGTAAGTCAGTGCTGAAATATCCCGGCTTAACCGGGAGGGTGGCATTGATACTGCAGGGCTTGAGTACAGATGAAGTAGGCGGAATTGACGGTGTAGCGGTGAAATGCATAGAGATCCGAAGGAATACCGGAGGCGAAGGCGGCCAGCTGGGCCTGATCTGACGCTGAGGTGCGAAAGCGTGGGGAGCGAACAGGATTAGATACCCCTGTAGTCC</w:t>
      </w:r>
    </w:p>
    <w:p w14:paraId="06917CA1">
      <w:pPr>
        <w:rPr>
          <w:rFonts w:hint="eastAsia"/>
        </w:rPr>
      </w:pPr>
      <w:r>
        <w:rPr>
          <w:rFonts w:hint="eastAsia"/>
        </w:rPr>
        <w:t>&gt;OTU013442</w:t>
      </w:r>
    </w:p>
    <w:p w14:paraId="4E7BB842">
      <w:pPr>
        <w:rPr>
          <w:rFonts w:hint="eastAsia"/>
        </w:rPr>
      </w:pPr>
      <w:r>
        <w:rPr>
          <w:rFonts w:hint="eastAsia"/>
        </w:rPr>
        <w:t>CCTACGGGTGGCAGCAGTAGGGAATTTTCCACAATGGGCGAAAGCCTGATGGAGCAACGCCGCGTGCAGGATGAAGGCCTTCTGGGTTGTAAACTGCTTTTGGAAGGGAACAAAACGGGCATGCGTGCCAACTTGAGTGTACCTCCAGAAGAAGCCCCGGCTAACTACGTGCCAGCAGCCGCGGTAATACGTAGGGGGCAAGCGTTGTCCGGATTTATTGGGCGTAAAGAGCGTGTAGGCGGCCGAGTAAGTCTGACGTGAAATCTGGAGGCTCAACCTCCAGCTGTCGTTGGAAACTATTCGGCTAGAGTCCGGAAGAGGAGAGTGGAATTCCCGGTGTAGCGGTGAAATGCGCAGATATCGGGAAGAACACCTATGGCGAAGGCAGCTCTCTGGGACGGTACTGACGCTGAGACGCGAAAGCGTGGGGAGCGAACAGGATTAGATACCCCTGTAGTCC</w:t>
      </w:r>
    </w:p>
    <w:p w14:paraId="7EBF60FD">
      <w:pPr>
        <w:rPr>
          <w:rFonts w:hint="eastAsia"/>
        </w:rPr>
      </w:pPr>
      <w:r>
        <w:rPr>
          <w:rFonts w:hint="eastAsia"/>
        </w:rPr>
        <w:t>&gt;OTU013443</w:t>
      </w:r>
    </w:p>
    <w:p w14:paraId="72B4B2B5">
      <w:pPr>
        <w:rPr>
          <w:rFonts w:hint="eastAsia"/>
        </w:rPr>
      </w:pPr>
      <w:r>
        <w:rPr>
          <w:rFonts w:hint="eastAsia"/>
        </w:rPr>
        <w:t>CCTACGGGTGGCAGCAGTGGGGAGTATTGGACAATGGGGGCAACCCTGATCCAGCAATGCCGCGTGAGTGATGAAGGCCTTAGGGTTGTAAAGCTCTTTTACCCGGGATGATAATGACAGTACCGGGAGAATAAGCCCCGGCTAACTCCGTGCCAGCAGCCGCGGTAATACGGAGGGGGCTAGCGTTGTTCGGAATTACTGGGCGTAAAGCGTGCGCAGGCGGTTTTGTAAGCCAGATGTGAAATCCCCGGGCTTAACCTGGGAATGGCATTTGGGACTGCAAGGCTCGAGTGCGGCAGAGGAGACTGGAATTCCTGGTGTAGCAGTGAAATGCGTAGATATCCGGAGGAACACCAGTGGCGAAGGCGACTTTCTGGCCTGTTCTTGACGCTGAGGCGCGAAAGCTAGGGGAGCAAACGGGATTAGATACCCCAGTAGTCC</w:t>
      </w:r>
    </w:p>
    <w:p w14:paraId="065B0E9C">
      <w:pPr>
        <w:rPr>
          <w:rFonts w:hint="eastAsia"/>
        </w:rPr>
      </w:pPr>
      <w:r>
        <w:rPr>
          <w:rFonts w:hint="eastAsia"/>
        </w:rPr>
        <w:t>&gt;OTU013444</w:t>
      </w:r>
    </w:p>
    <w:p w14:paraId="3B4031FF">
      <w:pPr>
        <w:rPr>
          <w:rFonts w:hint="eastAsia"/>
        </w:rPr>
      </w:pPr>
      <w:r>
        <w:rPr>
          <w:rFonts w:hint="eastAsia"/>
        </w:rPr>
        <w:t>CCTACGGGCGGCTGCAGTGGGGAATCTTGCGCAATGCGCGACAGCGTGACGCAGCAACGCCGCGTGGGGGAAGAAGGCCTTCGGGTTGTAAACCCCTTTCAGGAGGGACGAAGCCCGGGCGGTGAATAGCCGACTCGGGTGACGGTACCTCCAGAAGAAGCCCCGGCTAACTACGTGCCAGCAGCCGCGGTAATACGTAGGGGGCAAGCGTTGTCCGGATTGACTGGGCGTACAGGGCGCGTAGGCGGGACGCGACGTGCCGGGTGACAGGCGACAGCTCAACTGTCGTTGGACTTGGTAGACGCGCGACCTGGAGGCCGAGAGAGGGATGTGGAATACCCGGTGGAGCGGTGAAATGCGTAGAGATCGGGTGGAACACCAGGGGCGAAGGCGGCATCCTGGCTCGGTGACTGACGCTGAGGCGCGAGAGCGTGGGGAGCGAACGGGATTAGATACCCTTGTAGTCC</w:t>
      </w:r>
    </w:p>
    <w:p w14:paraId="72EF3E2A">
      <w:pPr>
        <w:rPr>
          <w:rFonts w:hint="eastAsia"/>
        </w:rPr>
      </w:pPr>
      <w:r>
        <w:rPr>
          <w:rFonts w:hint="eastAsia"/>
        </w:rPr>
        <w:t>&gt;OTU013445</w:t>
      </w:r>
    </w:p>
    <w:p w14:paraId="7826941C">
      <w:pPr>
        <w:rPr>
          <w:rFonts w:hint="eastAsia"/>
        </w:rPr>
      </w:pPr>
      <w:r>
        <w:rPr>
          <w:rFonts w:hint="eastAsia"/>
        </w:rPr>
        <w:t>CCTACGGGGGGCTGCAGTGGGGAATATTGGACAATGGGGGAAACCCTGATCCAGCAATGCCGCGTGTGTGAAGAAGGCCTGCGGGTTGTAAAGCACTTTCAGCAGGGAAGAAAAGCTCGGGGCTAATATCTCCGAGTCTAGACGTAACCTGCAGAAGAAGCCCCGGCTAACTCTGTGCCAGCAGCCGCGGTAATACAGAGGGGGCAAGCGTTGTTCGGAATTACTGGGCGTAAAGGGCTCGTAGGTGGCCAACTAAGTCGGATGTGAAATCCCCAGGCTCAACCTGGGAACTGCATCCGATACTGGATGGCTTGAATCCGGGAGAGGGATGCAGAATTCCAGGTGTAGCGGTGAAATGCGTAGATATCTGGAGGAATACCGGTGGCGAAGGCGGCATCCTGGACCGGCATTGACACTGAGGAGCGAAAGCCAGGGGAGCAAACGGGATTAGATACCCCTGTAGTCC</w:t>
      </w:r>
    </w:p>
    <w:p w14:paraId="0BE292F6">
      <w:pPr>
        <w:rPr>
          <w:rFonts w:hint="eastAsia"/>
        </w:rPr>
      </w:pPr>
      <w:r>
        <w:rPr>
          <w:rFonts w:hint="eastAsia"/>
        </w:rPr>
        <w:t>&gt;OTU013446</w:t>
      </w:r>
    </w:p>
    <w:p w14:paraId="015A11B9">
      <w:pPr>
        <w:rPr>
          <w:rFonts w:hint="eastAsia"/>
        </w:rPr>
      </w:pPr>
      <w:r>
        <w:rPr>
          <w:rFonts w:hint="eastAsia"/>
        </w:rPr>
        <w:t>CCTACGGGTGGCAGCAGTGGGGAATTTTGGACAATGGGCGAAAGCCTGATCCAGCCATGCCGCGTGAGTGAAGAAGGCCTTCGGGTTGTAAAGCTCTTTCGGCTGGGACGAAAAGGTCCGCGCTAACACCGCGGATCCATGACGGTACCAGCAGAAGAAGCACCGGCTAACTACGTGCCAGCAGCCGCGGTAATACGTAGGGGGCAAGCGTTGTCCGGATTTATTGGGCGTAAAGAGCGTGTAGGCGGTCCGGTAAGTCCGTTGTGAAAGTCAAGGGCTCAACCCTTGAATGCCGGCGGATACTGCCGGGCTAGAGTCCGGAAGAGGCGAGTGGAATTCCCGGTGTAGTGGTGGAATGCGTAGATATCGGGGGGAATACCAGTGGCGAAAGCGGCACCCTAGCGTTAGCCTGACGCTCATGTGCGAAAGCGTGGGGAGCGAACGGGATTAGATACCCTAGTAGTCC</w:t>
      </w:r>
    </w:p>
    <w:p w14:paraId="0B2C3D29">
      <w:pPr>
        <w:rPr>
          <w:rFonts w:hint="eastAsia"/>
        </w:rPr>
      </w:pPr>
      <w:r>
        <w:rPr>
          <w:rFonts w:hint="eastAsia"/>
        </w:rPr>
        <w:t>&gt;OTU013447</w:t>
      </w:r>
    </w:p>
    <w:p w14:paraId="5919B351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CTTCGGGTCGTAAACTCCTTTCGATCGAGACGAACGGCCTCCGGGTTAACAGCCCGGGGGAGTGACGGTACCGAGAGAAGAAGCCCCGGCTAACTCCGTGCCAGCAGCCGCGGTAATACGAAGGGGGCTAGCGTTGTTCGGATTTACTGGGCGTAAAGGGTGTGTAGGCGGTTTTGCAAGTTGGATGTGAAAGCCCTGGGCTTAACTCAGGAATAGCATTCAAGACTGCATCGCTTGAATCCAGGAGAGGTGAGTGGAATTCCGAGTGTAGAGGTGAAATTCGTAGATATTCGGAAGAACACCAGTGGCGAAGGCGGCTCACTGGACTGGTATTGACGCTGAGGTGCGAAAGCGTGGGGAGCAAACAGGATTAGATACCCCAGTAGTCC</w:t>
      </w:r>
    </w:p>
    <w:p w14:paraId="43AA182C">
      <w:pPr>
        <w:rPr>
          <w:rFonts w:hint="eastAsia"/>
        </w:rPr>
      </w:pPr>
      <w:r>
        <w:rPr>
          <w:rFonts w:hint="eastAsia"/>
        </w:rPr>
        <w:t>&gt;OTU013448</w:t>
      </w:r>
    </w:p>
    <w:p w14:paraId="458D7125">
      <w:pPr>
        <w:rPr>
          <w:rFonts w:hint="eastAsia"/>
        </w:rPr>
      </w:pPr>
      <w:r>
        <w:rPr>
          <w:rFonts w:hint="eastAsia"/>
        </w:rPr>
        <w:t>CCTACGGGTGGCAGCAGTGGGGAATCTTGCGCAATGCGCGAAAGCGTGACGCAGCAACGCCGCGTGGGGGAAGACGGTCTTCGGATTGTAAACCCCTTTCGGGAGGGAAGAGGGAATGGGGTAACCCATTCGGACGGTACCTCCAGAAGCAGCCACGGCTAACTTCGTGCCAGCAGCCGCGGTAATACAGAGGTCTCAAGCGTTGTTCGGATTCATTGGGCGTAAAGGGTGCGTAGGCGGCGAAGCAAGTCTGGTGTGAAATCCCGGGGCTCAACTCGGAACGGTCAGCTGATACTGATGTGCTAGAGTGCAGAAGGGGCAATCGGAATTCTTGGTGTAGCGGTGAAATGCGTAGATATCAAGAGGAACACCTGAGGTGAAGACGGGTTGCTGGGCTGACACTGACGCTGAGGCGCGAAAGCTAGGGGAGCGAACGGGATTAGATACCCCAGTAGTCC</w:t>
      </w:r>
    </w:p>
    <w:p w14:paraId="26AC3DF8">
      <w:pPr>
        <w:rPr>
          <w:rFonts w:hint="eastAsia"/>
        </w:rPr>
      </w:pPr>
      <w:r>
        <w:rPr>
          <w:rFonts w:hint="eastAsia"/>
        </w:rPr>
        <w:t>&gt;OTU013449</w:t>
      </w:r>
    </w:p>
    <w:p w14:paraId="5557D473">
      <w:pPr>
        <w:rPr>
          <w:rFonts w:hint="eastAsia"/>
        </w:rPr>
      </w:pPr>
      <w:r>
        <w:rPr>
          <w:rFonts w:hint="eastAsia"/>
        </w:rPr>
        <w:t>CCTACGGGGGGCTGCAGTGGGGAATCTTGCGCAATGGACGAAAGTCTGACGCAGCGACGCCGCGTGAGTGATGAAGGCCTTCGGGTTGTAAAGCGCGAAAGTGGGGACGAAGCCGAAAGGTTGACCGATCCACAGTAAGCTCCGGCTAACTCCGTGCCAGCAGCCGCGGTAATACGGGGGGAGCAAGCGTTGTTCGGATTTACTGGGCGTAAAGGGTCCGCAGGCGGATTTACAAGTCTGATGTTAAAGACTGCGGCTTAACCGTGGGAAGGTATCAGAAACTGTAGATCTAGAGGCCGGTAGAGGTTACTGGAACTTATCGAGTAGGGGTAATATCCGTTGATACGATAAGGAACACCAAAGGCGAAGGCAGGTAACTGGGCCGGTCCTGACGCTCAGGGACGAAAGCGTGGGGAGCGAACGGGATTAGATACCCGAGTAGTCC</w:t>
      </w:r>
    </w:p>
    <w:p w14:paraId="00759563">
      <w:pPr>
        <w:rPr>
          <w:rFonts w:hint="eastAsia"/>
        </w:rPr>
      </w:pPr>
      <w:r>
        <w:rPr>
          <w:rFonts w:hint="eastAsia"/>
        </w:rPr>
        <w:t>&gt;OTU013450</w:t>
      </w:r>
    </w:p>
    <w:p w14:paraId="12202E1D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GCCTTCGGGTGGACGGTACCTGCAGAAGAAGCGCCGGCTAACTACGTGCCAGCAGCCGCGGTAATACAGAGGGTGCGAGCGTTAATCGGAATTACTGGGCGTAAAGCGCGCGTAGGCGGCTTTGCAAGTCGATTGTGAAATCCCCAGGCTTAACCTGGGAACTGCATTCGAGACTGCATAGCTAGAGTATGGGAGAGGGAAGTGGAATTTCAGGTGTAGCGGTGAAATGCGTAGATATCTGAAGGAACATCAGTGGCGAAAGCGACTTCCTGGACCAATACTGACGCTCATGTGCGAAAGCGTGGGGAGCAAACAGGATTAGATACCCCTGTAGTCC</w:t>
      </w:r>
    </w:p>
    <w:p w14:paraId="0E846210">
      <w:pPr>
        <w:rPr>
          <w:rFonts w:hint="eastAsia"/>
        </w:rPr>
      </w:pPr>
      <w:r>
        <w:rPr>
          <w:rFonts w:hint="eastAsia"/>
        </w:rPr>
        <w:t>&gt;OTU013451</w:t>
      </w:r>
    </w:p>
    <w:p w14:paraId="6A5D9BAC">
      <w:pPr>
        <w:rPr>
          <w:rFonts w:hint="eastAsia"/>
        </w:rPr>
      </w:pPr>
      <w:r>
        <w:rPr>
          <w:rFonts w:hint="eastAsia"/>
        </w:rPr>
        <w:t>CCTACGGGAGGCAGCAGTCGGGAATTTTGGGCAATGGGCGAAAGCCTGACCCAGCAACGCCGCGTGAAGGATGAAATCCCTCGGGATGTAAACTTCGCAAGAACGGGAAGAATAAGCCGGTGTCAACACCACCGGTGATGACGGTACTGTTTGTAAGCACCGGCTAACTCCGTGCCAGCAGCCGCGGTAATACGGAGGTCCCGAGCGTTGTTCGGATTCACTGGGCGTAAAGCGCACGCAGGTGGCTGAGTCAGTCGATTGTGAAAGCCCTGGGCTTAACCTGGGAATTGCAGTCGATACTACTCAGCTAGAGTATGGGAGAGGGTAGTGGAATTCCCGGTGTAGCGGTGAAATGCATAGATATTACACAGAACACCGATAGCGAAGGCAGCTCACTAGGCCATGATTGACGCTCATGGACGAAAGCGTGGGGAGCAAACAGGATTAGATACCCCTGTAGTCC</w:t>
      </w:r>
    </w:p>
    <w:p w14:paraId="1ECC3E61">
      <w:pPr>
        <w:rPr>
          <w:rFonts w:hint="eastAsia"/>
        </w:rPr>
      </w:pPr>
      <w:r>
        <w:rPr>
          <w:rFonts w:hint="eastAsia"/>
        </w:rPr>
        <w:t>&gt;OTU013452</w:t>
      </w:r>
    </w:p>
    <w:p w14:paraId="32450367">
      <w:pPr>
        <w:rPr>
          <w:rFonts w:hint="eastAsia"/>
        </w:rPr>
      </w:pPr>
      <w:r>
        <w:rPr>
          <w:rFonts w:hint="eastAsia"/>
        </w:rPr>
        <w:t>CCTACGGGAGGCTGCAGTGGGGAATCTTGCGCAATGCGCGACAGCGTGACGCAGCAACGCCGCGTGGGGGAAGAAGGCCTTCGGGTTGTAAACCCCTTTCAGGAGGGACGAAGCCTCGCCGGTGAATAGCCCAGAGGGTGACGGTACCTCCAGAAGAAGCCCCGGCTAACTACGTGCCAGCAGCCGCGGTAAGACGTAGGGGGCGAGCGTTGTCCGGATTTATTGGGCGTAAAGCGCGCGCAGGCGGCCGTGCAAGTCGGATGTGAAAACACGAGGCTCAACCTCGTGCCTGCATTCGATACTGCTCGGCTCGAGGCAGGTAGGGGAGATCGGAATTCCTGGTGTAGCGGTGAAATGCGCAGATATCAGGAGGAACACCGGTGGCGAAGGCGGGTCTCTGGGCAACAACTGACGCTGAGGAGCGAAAGCGTGGGGAGCGAACAGGATTAGATACCCTGGTAGTCC</w:t>
      </w:r>
    </w:p>
    <w:p w14:paraId="4A1A3CDB">
      <w:pPr>
        <w:rPr>
          <w:rFonts w:hint="eastAsia"/>
        </w:rPr>
      </w:pPr>
      <w:r>
        <w:rPr>
          <w:rFonts w:hint="eastAsia"/>
        </w:rPr>
        <w:t>&gt;OTU013453</w:t>
      </w:r>
    </w:p>
    <w:p w14:paraId="646FD64B">
      <w:pPr>
        <w:rPr>
          <w:rFonts w:hint="eastAsia"/>
        </w:rPr>
      </w:pPr>
      <w:r>
        <w:rPr>
          <w:rFonts w:hint="eastAsia"/>
        </w:rPr>
        <w:t>CCTACGGGCGGCTGCAGTCGAGAATCTTCGGCAATGGGCGCAAGCCTGACCGAGCGACACCGCGTGCGGGATGAAGGCCTTCGGGTTGTAAACCGCTGTCGTAGGGGAGGAAGGTGCCGTGAAGAACGGCGCTTGACCGATCCTAGGAGGAAGGGCCGGCTAATCTCGTGCCAGCAGCCGCGGTAATACAGAGGGGGCAAGCGTTGTTCGGAATTACTGGGCGTAAAGAGCGTGTAGGCGGTTTGGTAAGTCTGCCGTGAAAACCCGGGGCTCAACCCCGGTCGTGCGGTGGATACTGCCAGGCTAGAGGATGGTAGAGGCGAGTGGAATTCCCGGTGTAGCGGTGAAATGCGCAGATATCGGGAGGAACACCAGTAGCGAAGGCGGCTCGCTGGGCCGTTCCTGACGCTGAGACGCGAAAGCTAGGGGAGCGAACAGGATTAGATACCCCAGTAGTCC</w:t>
      </w:r>
    </w:p>
    <w:p w14:paraId="46575A89">
      <w:pPr>
        <w:rPr>
          <w:rFonts w:hint="eastAsia"/>
        </w:rPr>
      </w:pPr>
      <w:r>
        <w:rPr>
          <w:rFonts w:hint="eastAsia"/>
        </w:rPr>
        <w:t>&gt;OTU013454</w:t>
      </w:r>
    </w:p>
    <w:p w14:paraId="057C2DBA">
      <w:pPr>
        <w:rPr>
          <w:rFonts w:hint="eastAsia"/>
        </w:rPr>
      </w:pPr>
      <w:r>
        <w:rPr>
          <w:rFonts w:hint="eastAsia"/>
        </w:rPr>
        <w:t>CCTACGGGGGGCTGCAGTCGAGAATCTTCCGCAATGGACGCAAGTCTGACGACGCAACGCCGCGTGGAGGATGAAGGTCTTCGGATTGTAAACTCCTGTTGCCCGGGACGAATGGCTCCAACCTAATACGTTGGAGTGTGACGGTACCGGGTGAGGAAGCCCCGGCTAACTCCGTGCCAGCAGCCGCGGTAATACAGAGGGGGCAAGCGTTGTCCGGAATTACTGGGCGTACAGCGCGCGCAGGCGGGACGAGCAAGTCGGAAGTGAAATCTCGGGGCTCAACTCCGAGGCTGCTTCCGATACTGCCGACCTGGAGACCGGTAGAGGTGGGTGGAATTCCAGGTGTAGCGGTGAAATGCGTAGATATCTGGAGGAACATCCGTGGCGAAAGCGGCTCACTGGGACGAAACTGACGCTGAGGCTCGAAAGCGTGGGGAGCGAACGGGATTAGATACCCCTGTAGTCC</w:t>
      </w:r>
    </w:p>
    <w:p w14:paraId="161DD797">
      <w:pPr>
        <w:rPr>
          <w:rFonts w:hint="eastAsia"/>
        </w:rPr>
      </w:pPr>
      <w:r>
        <w:rPr>
          <w:rFonts w:hint="eastAsia"/>
        </w:rPr>
        <w:t>&gt;OTU013455</w:t>
      </w:r>
    </w:p>
    <w:p w14:paraId="42613549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CTAGGGTTGTAAAGCTCTTTCACCGGTGAAGATAATGACGGTAACCGGAGAAGAAGCCCCGGCTAACTTCGTGCCAGCAGCCGCGGTAATACGAAGGGGGCTAGCGTTGTTCGGAATTACTGGGCGTAAAGGGCGCGTAGGTGGCTTGGTAAGCGTGTGGTGAAAGTCCGGGGCTCAACCCCGGATCTGCCGTGCGAACTGCCGAGCTCGAGCATTGTAGAGGCAGGTGGAATTCCGGGTGTAGCGGTGAAATGCGTAGATATCCGGAGGAACATCGATGGCGAAGGCAGCCGCCTGGGCCACAACTGACACTGAGGTACGAAAGCGTGGGTAGCAAACAGGATTAGATACCCTGGTAGTCC</w:t>
      </w:r>
    </w:p>
    <w:p w14:paraId="207EA301">
      <w:pPr>
        <w:rPr>
          <w:rFonts w:hint="eastAsia"/>
        </w:rPr>
      </w:pPr>
      <w:r>
        <w:rPr>
          <w:rFonts w:hint="eastAsia"/>
        </w:rPr>
        <w:t>&gt;OTU013456</w:t>
      </w:r>
    </w:p>
    <w:p w14:paraId="2CD69885">
      <w:pPr>
        <w:rPr>
          <w:rFonts w:hint="eastAsia"/>
        </w:rPr>
      </w:pPr>
      <w:r>
        <w:rPr>
          <w:rFonts w:hint="eastAsia"/>
        </w:rPr>
        <w:t>CCTACGGGAGGCAGCAGTGGGGAATATTGGGCAATGGGCGCAAGCCTGACCCAGCCATGCCGCGTGAGTGATGAAGGTCTTCGGATCGTAAAGCTCTGTGGGAAGGGACGAAAAAACAGGGGCTAATACCTCCTGGCTTGACGGTACCTTCTTAGCAAGCACCGGCTAACTCCGTGCCAGCAGCCGCGGTAATACGGAGGGTGCAAACGTTGCTCGGAATCATTGGGCGTAAAGCGCACGTAGGCGGGCAGGTAAGTCAGTGGTGAAATCCTAGAGCTTAACTCTAGAACTGCCGTTGATACTATCTGTCTTGAATACCGTGGAGATGAGCGGAATATGTCATGTAGCGGTGAAATGCTTAGATATGACATAGAACACCAATTGCGAAGGCAGCTCGTTACACGCATATTGACTCTGAGGCACGAAAGCGTGGGGATCAAACAGGATTAGATACCCGAGTAGTCC</w:t>
      </w:r>
    </w:p>
    <w:p w14:paraId="6F797E57">
      <w:pPr>
        <w:rPr>
          <w:rFonts w:hint="eastAsia"/>
        </w:rPr>
      </w:pPr>
      <w:r>
        <w:rPr>
          <w:rFonts w:hint="eastAsia"/>
        </w:rPr>
        <w:t>&gt;OTU013457</w:t>
      </w:r>
    </w:p>
    <w:p w14:paraId="1B2632E6">
      <w:pPr>
        <w:rPr>
          <w:rFonts w:hint="eastAsia"/>
        </w:rPr>
      </w:pPr>
      <w:r>
        <w:rPr>
          <w:rFonts w:hint="eastAsia"/>
        </w:rPr>
        <w:t>CCTACGGGTGGCAGCAGTGGGGAATCTTGCGCAATGGACGAAAGTCTGACGCAGCGACGCCGCGTGCGGGAGGAAGCTCTTCGGGGTGTAAACCGCTGTTGCCCGGGACGAATGCCGCTTTAGAGCGGAGTGACGGTACCGGGTGAGGAAGCACCGGCTAACTCTGTGCCAGCAGCCGCGGTAATACAGAGGGTGCGAGCGTTGTCCGGAATCACTGGGCGTAAAGGGCGCGTAGGTGGCCACTATAAGGCCGCGGTGAAAGCTTGGGGCTCAACCCCAAGTCTGCCGCGGCGACTGTAGGGCTAGGGCACCGTAGAGGCAGATGGAATTCCGGGTGTAGCGGTGGAATGCGTAGAGATCCGGAAGAACACCAGTGGCGAAGGCGGTCTGCTGGGCGGTGGACCCGCAAGGGTCTGTAGCCGACACTGAGGCGCGACAGCGTGGGGAGCAAACAGGATTAGATACCCCTGTAGTCC</w:t>
      </w:r>
    </w:p>
    <w:p w14:paraId="78B68079">
      <w:pPr>
        <w:rPr>
          <w:rFonts w:hint="eastAsia"/>
        </w:rPr>
      </w:pPr>
      <w:r>
        <w:rPr>
          <w:rFonts w:hint="eastAsia"/>
        </w:rPr>
        <w:t>&gt;OTU013458</w:t>
      </w:r>
    </w:p>
    <w:p w14:paraId="3588BD25">
      <w:pPr>
        <w:rPr>
          <w:rFonts w:hint="eastAsia"/>
        </w:rPr>
      </w:pPr>
      <w:r>
        <w:rPr>
          <w:rFonts w:hint="eastAsia"/>
        </w:rPr>
        <w:t>CCTACGGGGGGCAGCAGTGGGGAATATTGCGCAATGGGCGAAAGCCTGACGCAGCGACGCCGCGTGCGGGATGAAGGCCTTCGGGTTGTAAACCGCTTTCAGCAGGGACGAAGCGCAAGTGACGGTACCTGCAGAAGAAGGACCGGCCAACTACGTGCCAGCAGCCGCGGTAATACGTAGGGTCCGAGCGTTATCCGGAATCATTGGGTTTAAAGGGTGCGTAGGCGGCGCGGAAAGTCAGGTGTGAAATCCCTCGGCTCAACCGAGGAACTGCGCTTGAAACTACCGTGCTCGAGTAAGACAGAGGTGAGCGGAACTTCGGGTGGAGCGGTGAAATGCGTAGATATCTGGAGGAATACCGGTGGCGAAGGCGGCATCCTGGACCGACATTGACGCTGAGGAGCGAAAGCTAGGGGAGCGAACAGGATTAGATACCCTGGTAGTCC</w:t>
      </w:r>
    </w:p>
    <w:p w14:paraId="4DFA8365">
      <w:pPr>
        <w:rPr>
          <w:rFonts w:hint="eastAsia"/>
        </w:rPr>
      </w:pPr>
      <w:r>
        <w:rPr>
          <w:rFonts w:hint="eastAsia"/>
        </w:rPr>
        <w:t>&gt;OTU013459</w:t>
      </w:r>
    </w:p>
    <w:p w14:paraId="71F8EA7E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TAGGGAAGAACAAGTACCGGAGTAACTGCCGGTACCTTGACGGTACCTAACCAGAAAGCCACGGCTAACTACGTGCCAGCAGCCGCGGTAATACGTAGGTGGCAAGCGTTGTCCGGAATTATTGGGCGTAAAGGGTGCGTAGGTGGCGGGGCAAGTCTGGTGTGAAATCCCGGGGCTCAACCCCGGAACTGCACTGGATACTGCTTTGCTAGAGTACTGGAGAGGGAACTGGAATTTACGGTGTAGCAGTGAAATGCGTAGATATCAGGAGGAACACCGGTGGCGAAGGCGGTTCTCTGGGCATGATCTGACGCTGAGGAGCGAAAGTGTGGGGAGCGAACAGGATTAGATACCCCAGTAGTCC</w:t>
      </w:r>
    </w:p>
    <w:p w14:paraId="28EBA55C">
      <w:pPr>
        <w:rPr>
          <w:rFonts w:hint="eastAsia"/>
        </w:rPr>
      </w:pPr>
      <w:r>
        <w:rPr>
          <w:rFonts w:hint="eastAsia"/>
        </w:rPr>
        <w:t>&gt;OTU013460</w:t>
      </w:r>
    </w:p>
    <w:p w14:paraId="1909C8BD">
      <w:pPr>
        <w:rPr>
          <w:rFonts w:hint="eastAsia"/>
        </w:rPr>
      </w:pPr>
      <w:r>
        <w:rPr>
          <w:rFonts w:hint="eastAsia"/>
        </w:rPr>
        <w:t>CCTACGGGAGGCTGCAGTAGGGAATCTTGCGCAATGGGCGAAAGCCTGACGCAGCGACGCCGCGTGAGGGATGAATGCCTTCGGGTTGTAAACCTCTTTCAGTAGGGAAGAAGCGAAAGTGACGGTACCTGCAGAAGAAGCGCCGGCTAACTACGTGCCAGCAGCCGCGGTAATACGTAGGGCGCAAGCGTTATCCGGAATTATTGGGCGTAAAGGGTGCGTAGGCGGTTTGCCAAGTCTGGTGTTAAAGCTAGGAGCTCAACTCCTGTGATGCCCTGGAAACTGGCAGGCTTGAGACCGGAAGAGGTTAGTGGAACTGCGAGTGTAGAGGTGAAATTCGTAGATATTCGCAAGAACACCAGTGGCGAAGGCGGCTGACTGGTCCGGTTCTGACGCTGAGGCGCGAAAGCGTGGGGAGCAAACAGGATTAGATACCCGTGTAGTCC</w:t>
      </w:r>
    </w:p>
    <w:p w14:paraId="65E631BE">
      <w:pPr>
        <w:rPr>
          <w:rFonts w:hint="eastAsia"/>
        </w:rPr>
      </w:pPr>
      <w:r>
        <w:rPr>
          <w:rFonts w:hint="eastAsia"/>
        </w:rPr>
        <w:t>&gt;OTU013461</w:t>
      </w:r>
    </w:p>
    <w:p w14:paraId="49147C14">
      <w:pPr>
        <w:rPr>
          <w:rFonts w:hint="eastAsia"/>
        </w:rPr>
      </w:pPr>
      <w:r>
        <w:rPr>
          <w:rFonts w:hint="eastAsia"/>
        </w:rPr>
        <w:t>CCTACGGGGGGCAGCAGTGGGGAATCTTGCGCAATGGGGGCAACCCTGACGCAGCGACGCCGCGTGCGGGATGACGGCCTTCGGGTTGTAAACCTCTTTCAGCAGGGACGAAGCGCAAGTGACGGTACCTGCAGAAGAAGCACCGGCCAACTACGTGCCAGCAGCCGCGGTAATACGTAGGGGGCGAGCGTTGTCCGGATTCATTGGGCGTAAAGAGCTCGTAGGCGGCTCCGTCAGTCGGGTGTGAAACCTCCAGGCTCAACCTGGAGCTGCCACCCGATACTGCGGTGGCTTGAGTCCGGTAGGGGGCCACGGAATTCCTGGTGTAGCGGTGAAATGCGTAGAGATCCGGAAGAACACCAGTGGCGAAGGCGGCCTGCTGGGCAGTGGCTGACGCTGAGGCGCGACAGCGTGGGGAGCGAACAGGATTAGATACCCCGGTAGTCC</w:t>
      </w:r>
    </w:p>
    <w:p w14:paraId="5B8A2F36">
      <w:pPr>
        <w:rPr>
          <w:rFonts w:hint="eastAsia"/>
        </w:rPr>
      </w:pPr>
      <w:r>
        <w:rPr>
          <w:rFonts w:hint="eastAsia"/>
        </w:rPr>
        <w:t>&gt;OTU013462</w:t>
      </w:r>
    </w:p>
    <w:p w14:paraId="56E30D0A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AAAGTGACGGTACCTGCAGAAGAAGCGCCGGCTAACTACGTGCCAGCAGCCGCGGTAATACGTAGGGCGCAAGCGTTGTCCGGAATTATTGGGCGTAAAGCGCACGTAGGCGGCGGTGCAAGTCGAATGTGAAATCCCAAGGCTCAACCCTGGAAGTGCATTCGAAACTGCATCGCTTGAGTCCCGGAGAGGGTGGTGGAATTCCCAGTGTAGAGGTGAAATTCGTAGATATTGGGAGGAACATCGGTGGCGAAGGCGACCACCTGGACGGAGACTGACGCTGAGGTGCGAAAGCGTGGGTAGCAAACAGGATTAGATACCCGTGTAGTCC</w:t>
      </w:r>
    </w:p>
    <w:p w14:paraId="2DA586D4">
      <w:pPr>
        <w:rPr>
          <w:rFonts w:hint="eastAsia"/>
        </w:rPr>
      </w:pPr>
      <w:r>
        <w:rPr>
          <w:rFonts w:hint="eastAsia"/>
        </w:rPr>
        <w:t>&gt;OTU013463</w:t>
      </w:r>
    </w:p>
    <w:p w14:paraId="763DA92D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CGAAGCGTGAGTGACGGTACCTGCAGAAGAAGCGCCGGCCAACTACGTGCCAGCAGCCGCGGTAAGACGTAGGGCGCGAGCGTTGTCCGGATTTATTGGGCGTAAAGAGCTCGTAGGTGGCTTGTCGCGTCTGCCGTGAAAGCCTGCGGCTTAACCGTGGGTCTGCGGTGGATACGGGCTGGCTTGAGGTAGGTAGGGGCAAGCGGAATTCCTGGTGTAGCGGTGAAATGCGCAGATATCGAGAGGAACACCTGCGGCGAAGGCAATCCCCTGGGCCTGCACTGACGCTCATGCACGAAAGCGTGGGGAGCAAACAGGATTAGATACCCCGGTAGTCC</w:t>
      </w:r>
    </w:p>
    <w:p w14:paraId="54BE05EB">
      <w:pPr>
        <w:rPr>
          <w:rFonts w:hint="eastAsia"/>
        </w:rPr>
      </w:pPr>
      <w:r>
        <w:rPr>
          <w:rFonts w:hint="eastAsia"/>
        </w:rPr>
        <w:t>&gt;OTU013464</w:t>
      </w:r>
    </w:p>
    <w:p w14:paraId="3686B8BB">
      <w:pPr>
        <w:rPr>
          <w:rFonts w:hint="eastAsia"/>
        </w:rPr>
      </w:pPr>
      <w:r>
        <w:rPr>
          <w:rFonts w:hint="eastAsia"/>
        </w:rPr>
        <w:t>CCTACGGGAGGCAGCAGTCGAGAATCTTCCGCAATGGGGGAAACCCCGACGGAGCGACGCCGCGTGCAGGAAGAAGGCCTTCGGGTCGTAAACTGCTTTTATGGGGGAACAAAATCTTGAGGGTACCTCATGAATAAGCGCCGACTAACCACGTGCCAGCAGTCGCGGTAATACGTGGGGCGCAAGCGTTACCCGGAATTATTGGGCGTAAAGGGTTCGTAGGTGGCCAACTAAGTCAGACGTGAAATCCCTCAGCTTAACTGGGGAACTGCGTCTGATACTGGTTGGCTTGAGTGCAGGAGAGGAACGCGGAATTCCAGGTGTAGCGGTGAAATGCGTAGAGATCGGGAGGAACACCAGTGGCGAAGGCGGCTCTCTGGCCTGTTTCTGACGCTGAGGCGCGAAAGCGTGGGGAGCAAACAGGATTAGATACCCCAGTAGTCC</w:t>
      </w:r>
    </w:p>
    <w:p w14:paraId="68F183B0">
      <w:pPr>
        <w:rPr>
          <w:rFonts w:hint="eastAsia"/>
        </w:rPr>
      </w:pPr>
      <w:r>
        <w:rPr>
          <w:rFonts w:hint="eastAsia"/>
        </w:rPr>
        <w:t>&gt;OTU013465</w:t>
      </w:r>
    </w:p>
    <w:p w14:paraId="12D248DD">
      <w:pPr>
        <w:rPr>
          <w:rFonts w:hint="eastAsia"/>
        </w:rPr>
      </w:pPr>
      <w:r>
        <w:rPr>
          <w:rFonts w:hint="eastAsia"/>
        </w:rPr>
        <w:t>CCTACGGGGGGCTGCAGTGGGGAATATTGGACAATGGGGGAAACCCTGATCCAGCGACGCCGCGTGGGTGAAGAAGGCCTGCGGGTTGTAAAGCCCTTTCAGTGGGGAAGAAAAACGGGGTGTGAAAAGCATCTCGTCTTGACGTTACCCACAGAAGAAGCACCGGCTAACTCCGTGCCAGCAGCCGCGGTAATACGTAGGGGACGAGCGTTATCCGGATTTACTGGGCGTAAAGCGCCCGTAGGCGGCCTTGTAAGTTGGCTGTGAAAGCTCCTGGCTTAACTGGGAGAGGTCAGTCAAAACTGTGAGGCTGGAGGCTGAAATAGGAGAGCGGAATTCCCGGTGTAGTGGTGGAATGCGTAGAGATCGGGAGGAACACCAGTGGCGAAAGCGGCTCTCTGGGCCTGTCCTGACGCTGAGGCGCGAAAGCTAGGGGAGCGAACAGGATTAGATACCCGGGTAGTCC</w:t>
      </w:r>
    </w:p>
    <w:p w14:paraId="62992C5D">
      <w:pPr>
        <w:rPr>
          <w:rFonts w:hint="eastAsia"/>
        </w:rPr>
      </w:pPr>
      <w:r>
        <w:rPr>
          <w:rFonts w:hint="eastAsia"/>
        </w:rPr>
        <w:t>&gt;OTU013466</w:t>
      </w:r>
    </w:p>
    <w:p w14:paraId="29768A11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TTGTAGATTAATACTCTGCAATTTTGACGTTACCGACAGAATAAGCACCGGCTAACTCTGTGCCAGCAGCCGCGGTAATACAGAGGGCGCGAGCGTTGTCCGGATTTACTGGGCGTAAAGAGCGCGTAGGCGGTCTCGTAAGTGAGAAGTGAAATCTCCAGGGCTCAACCCGGAAACTGCTTTTCATACTGCGAGACTGGAGGGATGCAGAGGTGAGTGGAATTCCTGGTGTACCGGTGAAATGGGTAGATATCAGGAGGAACACCCATGGCGAAGGCAGCTCACTGGGCATCTCCTGACGCTGAGGCGCGAAAGTGTGGGTAGCAAACAGGATTAGATACCCGAGTAGTCC</w:t>
      </w:r>
    </w:p>
    <w:p w14:paraId="76C9E073">
      <w:pPr>
        <w:rPr>
          <w:rFonts w:hint="eastAsia"/>
        </w:rPr>
      </w:pPr>
      <w:r>
        <w:rPr>
          <w:rFonts w:hint="eastAsia"/>
        </w:rPr>
        <w:t>&gt;OTU013467</w:t>
      </w:r>
    </w:p>
    <w:p w14:paraId="3535AC8A">
      <w:pPr>
        <w:rPr>
          <w:rFonts w:hint="eastAsia"/>
        </w:rPr>
      </w:pPr>
      <w:r>
        <w:rPr>
          <w:rFonts w:hint="eastAsia"/>
        </w:rPr>
        <w:t>CCTACGGGTGGCTGCAGTGAGGGATATTGGTCAATGGGGGCAACCCTGAACCAGCGACGCCGCGTGGGTGATGAAGGTCTTCGGATCGTAAAACCCTTTTCAAGGTGACGAGACAAGGACGGTAGCCTTGGAAGAAGTCTCGGCTAACTACGTGCCAGCAGCCGCGGTAAAACGTAGGAGGCAAGCGTTATCCGGAGTTACTGGGCGTAAAGCGCATGTAGGCGGTCCATCAAGTTTAGGGTGACAGTCCCCGGCTTAACTGGGGAAGTGCCTTGAAAACTGGTGGACTTGAGGGCTTCAGAGGGACAGGGAATTCCGGGTGTAGTGGTGAAATGCGTAGATATCCGGAGGAACACCAAAGGCGTAGGCACTGTCCTGGGAAGCACCTGACGCTCAGGTGCGAAAGCTAGGGGAGCGAACGGGATTAGATACCCCAGTAGTCC</w:t>
      </w:r>
    </w:p>
    <w:p w14:paraId="29D23251">
      <w:pPr>
        <w:rPr>
          <w:rFonts w:hint="eastAsia"/>
        </w:rPr>
      </w:pPr>
      <w:r>
        <w:rPr>
          <w:rFonts w:hint="eastAsia"/>
        </w:rPr>
        <w:t>&gt;OTU013468</w:t>
      </w:r>
    </w:p>
    <w:p w14:paraId="558FF5FF">
      <w:pPr>
        <w:rPr>
          <w:rFonts w:hint="eastAsia"/>
        </w:rPr>
      </w:pPr>
      <w:r>
        <w:rPr>
          <w:rFonts w:hint="eastAsia"/>
        </w:rPr>
        <w:t>CCTACGGGAGGCAGCAGTGGGGAATTGTTCACAATGGGCGCAAGCCTGATGACGCAACGCCGCGTGGAGGATGAAGGTCTTCGGATTGTAAACTCCTGTTGCTCGGGACGAATGGCTCCAACCTAATACGTTGGAGTGTGACGGTACCGAGTGAGGAAGCCCCGGCTAACTCTGTGCCAGCAGCCGCGGTAAGACAGAGGCCTCGAGCGTTAGACGGAATCACTGGGCTTAAAGCGTGTGTAGGCGGAAGGGTAAGTACCTTGTGAAATCCCACGGCTCAACCGTGGAACTGCTTGGTATACTGCTTTTCTTGAGCAATCTAGGGGCGAGTGGAACAGATGGTGGAGCGGTGAAATGCGTAGATATCATCTGGAACGCCAATGGTGAAGACAACTCGCTGGGGATTTGCTGACGCTGAGACACGAAAGCCAGGGGAGCGAACGGGATTAGATACCCTAGTAGTCC</w:t>
      </w:r>
    </w:p>
    <w:p w14:paraId="60F3F560">
      <w:pPr>
        <w:rPr>
          <w:rFonts w:hint="eastAsia"/>
        </w:rPr>
      </w:pPr>
      <w:r>
        <w:rPr>
          <w:rFonts w:hint="eastAsia"/>
        </w:rPr>
        <w:t>&gt;OTU013469</w:t>
      </w:r>
    </w:p>
    <w:p w14:paraId="1A24A1B7">
      <w:pPr>
        <w:rPr>
          <w:rFonts w:hint="eastAsia"/>
        </w:rPr>
      </w:pPr>
      <w:r>
        <w:rPr>
          <w:rFonts w:hint="eastAsia"/>
        </w:rPr>
        <w:t>CCTACGGGGGGCAGCAGTCGGGAATTTTGGGCAATGGGCGCAAGCCTGACCCAGCAACGCCGCGTGAGGGATGAAATCCTTCGGGATGTAAACTTCACAAGAACGGGAAGAATAAGCGTGGGCGAACACCCCATGCGATGACGGTACTGTTTGTAAGCTCCGGCTAACTCCGTGCCAGCAGCCGCGGTAATACGAACCACCCAAACGTTATTCGGAATTACTGGGCGTAAAGCGCACGTAGGCGGATTCTTAAGTCGGGGGTGAAATCCCGGAGCTCAACTCCGGAACTGCCTTCGATACTGAGAATCTCGAGTCCGGGAGAGGTGAGTGGAACTGCGAGTGTAGAGGTGAAATTCGTAGATATCAGGAGGAACACCGATTGCGAAGGCAGCTCGCTGGGACGTGACTGACGCTGAGACGCGAAAGCGTGGGGAGCAAACAGGATTAGATACCCGAGTAGTCC</w:t>
      </w:r>
    </w:p>
    <w:p w14:paraId="351CC5B1">
      <w:pPr>
        <w:rPr>
          <w:rFonts w:hint="eastAsia"/>
        </w:rPr>
      </w:pPr>
      <w:r>
        <w:rPr>
          <w:rFonts w:hint="eastAsia"/>
        </w:rPr>
        <w:t>&gt;OTU013470</w:t>
      </w:r>
    </w:p>
    <w:p w14:paraId="731B4BAA">
      <w:pPr>
        <w:rPr>
          <w:rFonts w:hint="eastAsia"/>
        </w:rPr>
      </w:pPr>
      <w:r>
        <w:rPr>
          <w:rFonts w:hint="eastAsia"/>
        </w:rPr>
        <w:t>CCTACGGGGGGCTGCAGTAAGGAATCTTGCGCAATGGGCGAAAGCCTGACGCAGCGACACCGCGTGAGGGATGAAGGCCTTCGGGTTGTAAACTGCTGTCAGGGGGGAAGAAACCTCACATGTGAATAGCGTGTGAGTTTGACATCACTCCCAAAGGAAGCCACGGCTAACTCTGTGCCAGCAGCCGCGGTAAGACAGAGGTGGCAAGCGTTGTTCGGATTCATTGGGTGTAAAGGGCAGGTAGGTGGTCATGCAAGTCCGATGTGAAAGCCCACGGCTCAACCGTGGAACGGCATTGGAAACTGCGTGACTTGAATACCGTAGAGGTGAGGGGAATTCTCGGTGTAAGGGTGAAATCTGTAGATATCGAGAGGAACACCAGTGGCGAAGGCGCCTCACTGGACGGTTATTGACACTGAGCTGCGAAAGCAAGGGGAGCAAACAGGATTAGATACCCGAGTAGTCC</w:t>
      </w:r>
    </w:p>
    <w:p w14:paraId="69BCD3B9">
      <w:pPr>
        <w:rPr>
          <w:rFonts w:hint="eastAsia"/>
        </w:rPr>
      </w:pPr>
      <w:r>
        <w:rPr>
          <w:rFonts w:hint="eastAsia"/>
        </w:rPr>
        <w:t>&gt;OTU013471</w:t>
      </w:r>
    </w:p>
    <w:p w14:paraId="6C674F30">
      <w:pPr>
        <w:rPr>
          <w:rFonts w:hint="eastAsia"/>
        </w:rPr>
      </w:pPr>
      <w:r>
        <w:rPr>
          <w:rFonts w:hint="eastAsia"/>
        </w:rPr>
        <w:t>CCTACGGGGGGCAGCAGTTAGGAATATTGCACAATGGGCGCAAGCCTGATGCAGCGACGCCGCGTGGGGGATGACGGCCTTCGGGTTGTAAACCTCTTTCAGCAGGGAAGAAGCCTCACGGTGACGGTACCTGCAGAAGAAGCGCCGGCTAACTACGTGCCAGCAGCCGCGGTAATACGGAGGGTGCGAGCGTTAATCGGAATTACTGGGCGTAAAGGGCGCGTAGGCGGTTGGGTAAGTCGGGTGTGAAAACTCCAGGCTCAACCTGGAGATGCCACCCGATACTGCTATGGCTTGAGTCCGGTAGGGGAGCACGGAATTCCTGGTGTAGCAGTGAAATGCGTAGATATCATGAGGAATACCAGAGGCGAAGGCGGCTACCTGGACAATTGCTGACGCTCAGGCACGAAAGCGTGGGGAGCAAAAGGGATTAGATACCCCGGTAGTCC</w:t>
      </w:r>
    </w:p>
    <w:p w14:paraId="50617792">
      <w:pPr>
        <w:rPr>
          <w:rFonts w:hint="eastAsia"/>
        </w:rPr>
      </w:pPr>
      <w:r>
        <w:rPr>
          <w:rFonts w:hint="eastAsia"/>
        </w:rPr>
        <w:t>&gt;OTU013472</w:t>
      </w:r>
    </w:p>
    <w:p w14:paraId="030C1795">
      <w:pPr>
        <w:rPr>
          <w:rFonts w:hint="eastAsia"/>
        </w:rPr>
      </w:pPr>
      <w:r>
        <w:rPr>
          <w:rFonts w:hint="eastAsia"/>
        </w:rPr>
        <w:t>CCTACGGGGGGCAGCAGTAGGGAATCTTCCGCAATGGGCGAAAGCCTGACCCAGCAACGCCGCGTGAAGGATGAAGTATTTCGGTATGTAAACTTCGAAAGAATGGGAAGAAAACAATGACGGTACCATTTATAAGGTCCGGCTAACTACGTGCCAGCAGCCGCGGTAATACGTAGGGACCAAGCGTTGTTCGGATTTACTGGGCGTAAAGGGCGCGTAGGCGGCAATTCAAGTCACTTGTGAAATCTCTGAGCTTAACTCAGAACGGTCAAGTGATACTGCTTTGCTAGAGTGCAGAAGGGGCAACCGGAATTCTTGGTGTAGCGGTGAAATGCGTAGATATCAAGAGGAACACCGGTGGCGAAGGCGGGTCTCTGGGCCGATACTGACGCTGAGGAGCGAAAGCGTGGGGAGCGAACAGGATTAGATACCCGGGTAGTCC</w:t>
      </w:r>
    </w:p>
    <w:p w14:paraId="2CF27ABC">
      <w:pPr>
        <w:rPr>
          <w:rFonts w:hint="eastAsia"/>
        </w:rPr>
      </w:pPr>
      <w:r>
        <w:rPr>
          <w:rFonts w:hint="eastAsia"/>
        </w:rPr>
        <w:t>&gt;OTU013473</w:t>
      </w:r>
    </w:p>
    <w:p w14:paraId="40D96E27">
      <w:pPr>
        <w:rPr>
          <w:rFonts w:hint="eastAsia"/>
        </w:rPr>
      </w:pPr>
      <w:r>
        <w:rPr>
          <w:rFonts w:hint="eastAsia"/>
        </w:rPr>
        <w:t>CCTACGGGGGGCAGCAATCAGGAATTTTGCGCAATGGGGGAAACCCTGACGCAGCGACACCGAGTGAAGGATGAAGGCTTTAGGGTCGTAAACTTCTTTTATGAGTGAACAAAAAAATGAGTGTATCTCATGAATAAGTAGCTGCTAACTGCGTGCCAGAAGCATCGGTAATACGTGGGCTACGAGCGTTATCCGGAATTATTGGGCATAAAGAGATGCGTAGGTGGTCTTGTAAGTTTGTGGTGAAAGCCCGGGGCTCAACCCCGTGTCTGCCATGGATACTGCGAGACTAGAGTGCTGTAGGGGCTGGTAGAATGTCGGGTGTAGCGGTGGAATGCGTAGAGATCCGACGGAAGACCGGTGGCGAAGGCGGCCAGCTGGGCAGCAACTGACACTGAGGCGCGACAGCGTGGGGAGCAAACAGGATTAGATACCCTAGTAGTCC</w:t>
      </w:r>
    </w:p>
    <w:p w14:paraId="361BF136">
      <w:pPr>
        <w:rPr>
          <w:rFonts w:hint="eastAsia"/>
        </w:rPr>
      </w:pPr>
      <w:r>
        <w:rPr>
          <w:rFonts w:hint="eastAsia"/>
        </w:rPr>
        <w:t>&gt;OTU013474</w:t>
      </w:r>
    </w:p>
    <w:p w14:paraId="25F569A2">
      <w:pPr>
        <w:rPr>
          <w:rFonts w:hint="eastAsia"/>
        </w:rPr>
      </w:pPr>
      <w:r>
        <w:rPr>
          <w:rFonts w:hint="eastAsia"/>
        </w:rPr>
        <w:t>CCTACGGGAGGCTGCAGTAGGGAATATTGGGCAATGGAGGCAACTCTGACCCAGCCATGCCGCGTGCAGGAAGAAGGCCCTCTGGGTTGTAAACTGCTTTTGGACAGGGACAAAAAGGTCATGCGTGGCCAATTGAGTGTACTGTCAGAATAAGCACCGGCTAACTCCGTGCCAGCAGCCGCGGTAATACGGAGGGTGCAAGCGTTGTCCGGATTTATTGGGCGTAAAGCGCGTGTAGGCGGCTAGGTAGGTCCGCTGTGAAAACTCGAGGCTCAACCTCGAGATGTCGGCGGAAACCATCTGGCTAGAGTCCGGAAGAGGAGAATGGAATTCCCGGTGTAGCGGTGAAATGCGCAGATATCGGGAAGAACACCCGTGGCGAAGGCGGGTCTCTGGGCCGATACTGACGCTGAGGAGCGAAAGCGTGGGGAGCGAACAGGATTAGATACCCTAGTAGTCC</w:t>
      </w:r>
    </w:p>
    <w:p w14:paraId="3738AC36">
      <w:pPr>
        <w:rPr>
          <w:rFonts w:hint="eastAsia"/>
        </w:rPr>
      </w:pPr>
      <w:r>
        <w:rPr>
          <w:rFonts w:hint="eastAsia"/>
        </w:rPr>
        <w:t>&gt;OTU013475</w:t>
      </w:r>
    </w:p>
    <w:p w14:paraId="77054594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ATTTCGGTCTGTAAACTCCTGTCAGTAGGGAAGAGAATGGACGGTACCTACTGAGGAAGCTTCGGCTAACTACGTGCCAGCAGCCGCGGTAATACGTAGGGTGCAAGCGTTAATCGGAATTACTGGGCGTAAAGCGTGCGCAGGCGGTGATGTAAGACAGGTGTGAAATCCCCGGGCTTAACCTGGGAACTGCATTTGTGACTGCATTGCTGGAGTGCGGCAGAGGGGGATGGAATTCCGCGTGTAGCAGTGAAATGCGTAGAGATCCGGAGGAACACCAGCGGCGAAGGCGGCATCCTAGCCCGCACCTGACGCTGAGACGCGACAGCACGGGGAGCGAACGGGATTAGATACCCGAGTAGTCC</w:t>
      </w:r>
    </w:p>
    <w:p w14:paraId="4BC0154B">
      <w:pPr>
        <w:rPr>
          <w:rFonts w:hint="eastAsia"/>
        </w:rPr>
      </w:pPr>
      <w:r>
        <w:rPr>
          <w:rFonts w:hint="eastAsia"/>
        </w:rPr>
        <w:t>&gt;OTU013476</w:t>
      </w:r>
    </w:p>
    <w:p w14:paraId="5D612B17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ATGGGACGAACGGATCGCGCGTAAACACCGCGCGATCGTGACGGTACCGTTAAAGGAAACCCCGGCTAACTCCGTGCCAGCAGCCGCGGTAATACGGAGGATGCAAGCGTTGTTCGGAATTACTGGGCGTAAAGGGCTCGTAGGTGGCCAACTAAGTCAGACGTGAAATCCCTCGGCTCAACCGGGGAATGGCATCTGATACTGGATGGCTTGAGGTTGGGAGAGGGACGCGGAATTCCAGGTGTAGCGGTGAAATGCGTAGATATGTGGAGGAACACCGATGGCGAAGGCAGCCTCCTGGGCCAACACTGACACTGAGGCACGAAAGCGTGGGGAGCAAACAGGATTAGATACCCTGGTAGTCC</w:t>
      </w:r>
    </w:p>
    <w:p w14:paraId="76941799">
      <w:pPr>
        <w:rPr>
          <w:rFonts w:hint="eastAsia"/>
        </w:rPr>
      </w:pPr>
      <w:r>
        <w:rPr>
          <w:rFonts w:hint="eastAsia"/>
        </w:rPr>
        <w:t>&gt;OTU013477</w:t>
      </w:r>
    </w:p>
    <w:p w14:paraId="4F0402FE">
      <w:pPr>
        <w:rPr>
          <w:rFonts w:hint="eastAsia"/>
        </w:rPr>
      </w:pPr>
      <w:r>
        <w:rPr>
          <w:rFonts w:hint="eastAsia"/>
        </w:rPr>
        <w:t>CCTACGGGAGGCTGCAGTAGGGAATCTTCCACAATGGGCGAAAGCCTGATGGAGCAACGCCGCGTGAGTGAGGAAGGCTTTCGGGTCGTAAAGCTCTGTTGCCAGGGAAGAACGCTTGGGAGAGTAACTGCTCCCAAGGTGACGGTACCTGAGAAGAAAGCCCCGGCTAACTACGTGCCAGCAGCCGCGGTAATACGTAGGGCGCAAGCGTTGTCCGGAATTATTGGGCGTAAAGAGCTCGTAGGCGGCCAACTAAGTCGGACGTGAAATCCCCAGGCTCAACCTGGGAACTGCGTCCGATACTGGATGGCTTGAATTCGGGAGAGGGATGCAGAATTCCAGGTGTAGCGGTGAAATGCGTAGATATCAAGAGGAACACCTGAGGTGAAGACGGGTTGCTGGGCCGACACTGACGCTGAGGCGCGAAAGCCAGGGGAGCAAACGGGATTAGATACCCCAGTAGTCC</w:t>
      </w:r>
    </w:p>
    <w:p w14:paraId="630B3141">
      <w:pPr>
        <w:rPr>
          <w:rFonts w:hint="eastAsia"/>
        </w:rPr>
      </w:pPr>
      <w:r>
        <w:rPr>
          <w:rFonts w:hint="eastAsia"/>
        </w:rPr>
        <w:t>&gt;OTU013478</w:t>
      </w:r>
    </w:p>
    <w:p w14:paraId="0EDF07BC">
      <w:pPr>
        <w:rPr>
          <w:rFonts w:hint="eastAsia"/>
        </w:rPr>
      </w:pPr>
      <w:r>
        <w:rPr>
          <w:rFonts w:hint="eastAsia"/>
        </w:rPr>
        <w:t>CCTACGGGGGGCTGCAGTAACGAATCTTCCGCAATGCACGAAAGTGTGACGGAGCGACGCCGCGTGTAGGATGAAGTCCTTCGGGATGTAAACTACTGTCAGGGGTTAGAAAGTTCTGATCAACCCCAGAGGAAGGCACGGCTAACTCTGTGCCAGCAGCCGCGGTAAGACAGAGGTGCCGAGCGTTAGGCAGAATCACTGGGCTTAAAGCGTGCGTAGGTGGTGGTTTAAGTCTGCTGTGAAAGCCCTGGGCTCAACCTGGGAATTGCAGTGGATACTGGGTCACTAGAGTGTGGTAGAGGGATGCGGAATTTCCGGTGTAGCAGTGAAATGCGTAGATATCGGGAGGAACACCTGCGGTGTAGACGGCTTACTGGACCGCCACTGACGCTGAGGCACGAAAGCGTGGGTAGCAAACAGGATTAGATACCCCGGTAGTCC</w:t>
      </w:r>
    </w:p>
    <w:p w14:paraId="0EDF18B0">
      <w:pPr>
        <w:rPr>
          <w:rFonts w:hint="eastAsia"/>
        </w:rPr>
      </w:pPr>
      <w:r>
        <w:rPr>
          <w:rFonts w:hint="eastAsia"/>
        </w:rPr>
        <w:t>&gt;OTU013479</w:t>
      </w:r>
    </w:p>
    <w:p w14:paraId="5EFB556C">
      <w:pPr>
        <w:rPr>
          <w:rFonts w:hint="eastAsia"/>
        </w:rPr>
      </w:pPr>
      <w:r>
        <w:rPr>
          <w:rFonts w:hint="eastAsia"/>
        </w:rPr>
        <w:t>CCTACGGGGGGCTGCAGTAGGGAATATTGCGCAATGGAGGAAACTCTGACGCAGCGACGCCGCGTGGGTGACGAAGGCCTTCGGGTCGTAAAGCCCTGTCGAAAGGGAAGAAAAACATATTGGCTAACATCCAATGTGCTTGACGGTACCTTTAAAGGAAGCACCGGCTAACTACGTGCCAGCAGCCGCGGTAATACGTAGGGTGCTAGCGTTGTTCGGAATCATTGGGCGTAAAGCGCGTGTAGGTTGTTAGGTAAGTCGATTGTGAAATCCCTGGGCTCAACCGAGGAAGTGCAGTCGAAACTACCTAGCTAGAAGACGGCAGAGGAAGGTGGAATTCCTAGTGTAGAGGTGAAATTCGTAGATATTAGGAGGAATACCGGTGGCGAAGGCGGCCTTCTGGACCGATCTTGACACTGAGACGCGAAAGCGTGGGGAGCAAACAGGATTAGATACCCTAGTAGTCC</w:t>
      </w:r>
    </w:p>
    <w:p w14:paraId="150F3FB8">
      <w:pPr>
        <w:rPr>
          <w:rFonts w:hint="eastAsia"/>
        </w:rPr>
      </w:pPr>
      <w:r>
        <w:rPr>
          <w:rFonts w:hint="eastAsia"/>
        </w:rPr>
        <w:t>&gt;OTU013480</w:t>
      </w:r>
    </w:p>
    <w:p w14:paraId="55623AD1">
      <w:pPr>
        <w:rPr>
          <w:rFonts w:hint="eastAsia"/>
        </w:rPr>
      </w:pPr>
      <w:r>
        <w:rPr>
          <w:rFonts w:hint="eastAsia"/>
        </w:rPr>
        <w:t>CCTACGGGTGGCTGCAGTGGGGAATTTTTCGCAATGGGCGCAAGCCTGACGAAGCAACGCCGCGTGGAGGATGAAGGCCCTAGCGGTTGTAAACTCCTGTCTAGCGGGACGAAACTCCTATAAGTGAATAACTTATGGGATTGACTGTACCGCTGGAGGAAGCTCCGGCCAACTCCGTGCCAGCAGCCGCGGTAATACGGAGGGTGCGAGCGTTGTCCGGAATCACTGGGCGTAAAGGGCGCGTAGGCGGCCTGATAAGTAGGGGGTGAAATCCTGCGGCTTAACCGCAGGGCTGCCTTCTAAACTGTCAGGCTCGAGCACAGTAGAGGCAGGTGGAATTCCCGGTGTAGCGGTGAAATGCGCAGATATCAGGAGGAACACCGGTGGCGAAGGCGGATCTCTGGGGCTGTTCTGACGCTGAGGCGCGAAAGCTGGGGGAGCAAACAGGATTAGATACCCGAGTAGTCC</w:t>
      </w:r>
    </w:p>
    <w:p w14:paraId="7F27361C">
      <w:pPr>
        <w:rPr>
          <w:rFonts w:hint="eastAsia"/>
        </w:rPr>
      </w:pPr>
      <w:r>
        <w:rPr>
          <w:rFonts w:hint="eastAsia"/>
        </w:rPr>
        <w:t>&gt;OTU013481</w:t>
      </w:r>
    </w:p>
    <w:p w14:paraId="3FF2D461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ATGCTCAGACCTAATACGTCTGAGTTTGACGGTACCGGGTGAGGAAGCCCCGGCTAACTCCGTGCCAGCAGCAGCGGTCATACGTAGGGTGCGAGCATTATCCGGAATCACTGGGCGTAAAGAGTTCTGTAGGCGGCTGGCTAAGCCGGATGTGAAAGCCCTGGGCTCAACCTGGGAATGGCATCCGGGACTGGTCGGCTGGAGTGCGGTAGAGGGTGGTGGAATTCCCGGTGTAGCGGTGAAATGCGCAGATATCAGGAAGAACACCTATGGCGAAGGCAGCACTCTGGGACGGTACTGACGCTGAGACGCGAAAGCGTGGGGAGCGAACAGGATTAGATACCCTAGTAGTCC</w:t>
      </w:r>
    </w:p>
    <w:p w14:paraId="05E8CEF0">
      <w:pPr>
        <w:rPr>
          <w:rFonts w:hint="eastAsia"/>
        </w:rPr>
      </w:pPr>
      <w:r>
        <w:rPr>
          <w:rFonts w:hint="eastAsia"/>
        </w:rPr>
        <w:t>&gt;OTU013482</w:t>
      </w:r>
    </w:p>
    <w:p w14:paraId="4F25ABDA">
      <w:pPr>
        <w:rPr>
          <w:rFonts w:hint="eastAsia"/>
        </w:rPr>
      </w:pPr>
      <w:r>
        <w:rPr>
          <w:rFonts w:hint="eastAsia"/>
        </w:rPr>
        <w:t>CCTACGGGTGGCTGCAGTGGGGAATATTGGTCAATGGGCGAAAGCCTGAACCAGCAATGCCGCGTGAGTGATGAAGGCCTTCGGGTTGTAAAGCTCTGTCGGGAGGGACGAAAAAATCCGCAAGGATCTTGACGGTACCTCCAAAGGAAGCACCGGCTAACTCTGTGCCAGCAGCCGCGGTAATACAGAGGGTGCAAGCGTTGTTCGGATTTACTGGGCGTAAAGCGCGTGTAGGCGGCTGGTCACGTCGGATGTGAAAGCTCAGTGCTCAACACTGAGAGGCCATTCGATACGGATCAGCTAGAGGTAGGTAGGGGAAAGTGGAATTCCTGGTGTAGCGGTGAAATGCGCAGATATCAGGAGGAATACCCGTGGCGAAAGCGGCTCTCTGGGACGGTACTGACGCTGAGACGCGAAAGCGTGGGGAGCAAACAGGATTAGATACCCCAGTAGTCC</w:t>
      </w:r>
    </w:p>
    <w:p w14:paraId="19200500">
      <w:pPr>
        <w:rPr>
          <w:rFonts w:hint="eastAsia"/>
        </w:rPr>
      </w:pPr>
      <w:r>
        <w:rPr>
          <w:rFonts w:hint="eastAsia"/>
        </w:rPr>
        <w:t>&gt;OTU013483</w:t>
      </w:r>
    </w:p>
    <w:p w14:paraId="6A7DFBF7">
      <w:pPr>
        <w:rPr>
          <w:rFonts w:hint="eastAsia"/>
        </w:rPr>
      </w:pPr>
      <w:r>
        <w:rPr>
          <w:rFonts w:hint="eastAsia"/>
        </w:rPr>
        <w:t>CCTACGGGCGGCTGCAGTGGGGAATATTGGACAATGGGGGCAACCCTGATCCAGCCATGCCGCGTGAGTGAAGAAGGCCTTCGGGTTGTAAAGCTCTTTTGGCGGGGACGATGATGACGGTACCCGCAGAATAAGCCCCGGCTAACTTCGTGCCAGCAGCCGCGGTAAGACGAAGGGGGCTAGCGTTGTTCGGAATTACTGGGCGTAAAGGGCGCGTAGGCGGCGCGGTAAGTCACTTGTGAAATCTCTGAGCTTAACTCAGAACGGCCAAGTGATACTGCAGTGCTAGAGTGCAGAAGGGGCAATCGGAATTCTTGGTGTAGCGGTGAAATGCGTAGAGATATGGAGGAACACCAGTGGCGAAGGCGGCTTCCTGGCCTGTAACTGACGCTGAGGCGCGAAAGCGTGGGGAGCAAACAGGATTAGATACCCCGGTAGTCC</w:t>
      </w:r>
    </w:p>
    <w:p w14:paraId="7182BFF1">
      <w:pPr>
        <w:rPr>
          <w:rFonts w:hint="eastAsia"/>
        </w:rPr>
      </w:pPr>
      <w:r>
        <w:rPr>
          <w:rFonts w:hint="eastAsia"/>
        </w:rPr>
        <w:t>&gt;OTU013484</w:t>
      </w:r>
    </w:p>
    <w:p w14:paraId="15B79B58">
      <w:pPr>
        <w:rPr>
          <w:rFonts w:hint="eastAsia"/>
        </w:rPr>
      </w:pPr>
      <w:r>
        <w:rPr>
          <w:rFonts w:hint="eastAsia"/>
        </w:rPr>
        <w:t>CCTACGGGTGGCAGCAGTAGGGAATCTTCCGCAATGGGCGCAAGCCTGACGGAGCAACGCCGCGTGAGTGATGAAGGCCTTAGGGTTGTAAAGCTCTGTTGTTAGGGAAGAACAAGTACCGGAGTAACTGCCGGTACCTTGACGGTACCTAACCAGAAAGCCACGGCTAACTACGTGCCAGCAGCCGCGGTAATACGGAGGGGGCTAGCGTTGTCCGGAATCACTGGGCGTAAAGGGCGCGTAGGCGGCGCGACAAGGCGGCGGTGAAAGTCCGGGGCTCAACCTGGGGGCTGCGCTTGATACTGATTGGCTTGAATGCGGGAGAGGATAGTGGAATTCACGGTGTAGCAGTGAAATGCGTAGATATCGTGAGGAACACCAATGGCGAAGGCAGCTTCCTGGACAGTTACTGACGCTCAGGCACGAAAGCGTGGGGAGCAAAAGGGATTAGATACCCTAGTAGTCC</w:t>
      </w:r>
    </w:p>
    <w:p w14:paraId="64B24B81">
      <w:pPr>
        <w:rPr>
          <w:rFonts w:hint="eastAsia"/>
        </w:rPr>
      </w:pPr>
      <w:r>
        <w:rPr>
          <w:rFonts w:hint="eastAsia"/>
        </w:rPr>
        <w:t>&gt;OTU013485</w:t>
      </w:r>
    </w:p>
    <w:p w14:paraId="25766DA2">
      <w:pPr>
        <w:rPr>
          <w:rFonts w:hint="eastAsia"/>
        </w:rPr>
      </w:pPr>
      <w:r>
        <w:rPr>
          <w:rFonts w:hint="eastAsia"/>
        </w:rPr>
        <w:t>CCTACGGGTGGCTGCAGTAGGGAATATTGGACAATGGGCGCAAGCCTGATCCAGCCATGCCGCGTGCAGGAAGAAGGCTTTCTGAGTTGTAAACTGCTTTTGCCAGGGGATAAAAAGTCCCTGCGGGGAAAATTGAAGGTACCTGGTGAATAAGCCACGGCTAACTACGTGCCAGCAGCCGCGGTAATACGTAGGTGGCAAGCGTTGTCCGGATTTATTGGGTTTAAAGGGTGCGTAGGCGGTCGCGCAAGTCGGATGTGAAATCTCAGGGCTCAACCCTGAAACTGCATTCGATACTGCGTGGCTAGAGTGCTGGAGGGGAGACTGGAATTTACGGTGTAGCGGTGAAATGCGTAGAGATTTGGAGGAACACCAGTGGCGAAGGCGACTCACTGGACACATATTGACGCTGAGGTGCGAAAGCGTGGGGAGCAAACAGGATTAGATACCCCAGTAGTCC</w:t>
      </w:r>
    </w:p>
    <w:p w14:paraId="0ADF4199">
      <w:pPr>
        <w:rPr>
          <w:rFonts w:hint="eastAsia"/>
        </w:rPr>
      </w:pPr>
      <w:r>
        <w:rPr>
          <w:rFonts w:hint="eastAsia"/>
        </w:rPr>
        <w:t>&gt;OTU013486</w:t>
      </w:r>
    </w:p>
    <w:p w14:paraId="78D5805F">
      <w:pPr>
        <w:rPr>
          <w:rFonts w:hint="eastAsia"/>
        </w:rPr>
      </w:pPr>
      <w:r>
        <w:rPr>
          <w:rFonts w:hint="eastAsia"/>
        </w:rPr>
        <w:t>CCTACGGGTGGCTGCAGTCGAGAATCTTCGGCAATGGGCGAAAGCCTGACCGAGCGACGCCGCGTGCGGGATGACGGCCCTTGGGTTGTAAACCGCTGTCAGAGGGGATGAAATTCCAGGAGGCTATCCTCCTGGATTGACAAAGCCTCAGAGGAAGTGTGGGCTAAGTTCGTGCCAGCAGCCGCGGTAAGACGAACCACACAAACGTTATTCGGAATTACTGGGCTTAAAGGGTGCGTAGGCGGTTTGGTAAGTCAGATGTGAAATCCCGGGGCTCAACCCCGGAACTGCATCCGATACTGCCAGACTAGAGGACTGGAGAGGTGACTGGAATTCTCGGTGTAGCAGTGAAATGCGTGGATATAGGAAGGAACACCAGTGGCGAAGGCGACCACCTGGACTGATACTGACACTGAGGTGCGAAAGCGTGGGGAGCAAACAGGATTAGATACCCGGGTAGTCC</w:t>
      </w:r>
    </w:p>
    <w:p w14:paraId="3EEC7300">
      <w:pPr>
        <w:rPr>
          <w:rFonts w:hint="eastAsia"/>
        </w:rPr>
      </w:pPr>
      <w:r>
        <w:rPr>
          <w:rFonts w:hint="eastAsia"/>
        </w:rPr>
        <w:t>&gt;OTU013487</w:t>
      </w:r>
    </w:p>
    <w:p w14:paraId="2FD14F1A">
      <w:pPr>
        <w:rPr>
          <w:rFonts w:hint="eastAsia"/>
        </w:rPr>
      </w:pPr>
      <w:r>
        <w:rPr>
          <w:rFonts w:hint="eastAsia"/>
        </w:rPr>
        <w:t>CCTACGGGAGGCTGCAGTAGGGAATCTTGCGCAATGGGCGAAAGCCTGACGCAGCGACGCCGCGTGAGGGATGAAGGCCTTCGGGTTGTAAACCTCTTTCAGCAGGGACGAAATTGACGGTACCTGCAGAAGAAGGTCCGGCCAACTACGTGCCAGCAGCCGCGGTAATACGTAGGGACCGAGCGTTGTCCGGAATCATTGGGCGTAAAGAGCGCGCAGGCGGCCTGGTCAGTCGAATGTGAAAGCCCCCGGCTTAACTGGGGAGGGTCATTCGATACTGCCAGGCTAGAAGGCAGGAGAGGGAAGCGGAATTCCCGGTGTAGCGGTGAAATGCGCAGATATCGGGAGGAACACCGGTGGCGAAGGCGGCTCTCTGGGCCTGTCCTGACGCTCAGGCGCGAAAGCTGGGGGAGCGAACCGGATTAGATACCCTTGTAGTCC</w:t>
      </w:r>
    </w:p>
    <w:p w14:paraId="70DB1EEE">
      <w:pPr>
        <w:rPr>
          <w:rFonts w:hint="eastAsia"/>
        </w:rPr>
      </w:pPr>
      <w:r>
        <w:rPr>
          <w:rFonts w:hint="eastAsia"/>
        </w:rPr>
        <w:t>&gt;OTU013488</w:t>
      </w:r>
    </w:p>
    <w:p w14:paraId="7737B2F4">
      <w:pPr>
        <w:rPr>
          <w:rFonts w:hint="eastAsia"/>
        </w:rPr>
      </w:pPr>
      <w:r>
        <w:rPr>
          <w:rFonts w:hint="eastAsia"/>
        </w:rPr>
        <w:t>CCTACGGGCGGCTGCAGTAGGGAATATTGCGCAATGGGCGAAAGCCTGACGCAGCAATTCCGCGTGGAGGATGAAGTTCTTTGGAATGTAAACTCCTTTCGGTGGTGACGATAATGACGGTAGCCACAGAAGAAGCACCGGCTAACTACGTGCCAGCAGCCGCGGTAAGACGTAGGGTGCAAGCGTTGTCCGGAATTATTGGGCGTAAAGAGTGCGTAGGCGGTTTTCTAAGTTTGGTGTGAAATCTCCCGGCTTAACTGGGAGGGTGCGCCGAAGACTGGGGAGCTAGAGTATGGGAGAGGGGGGTGGAATTGCTGGTGTAGCGGTGAAATGCGTAGAGATCAGCAGGAACACCCGTGGCGAAGGCGGCCCCCTGGGCCGTACCTGACGCTGAGGCGCGAAGGCTAGGGGAGCGAACGGGATTAGATACCCCTGTAGTCC</w:t>
      </w:r>
    </w:p>
    <w:p w14:paraId="3516E5A5">
      <w:pPr>
        <w:rPr>
          <w:rFonts w:hint="eastAsia"/>
        </w:rPr>
      </w:pPr>
      <w:r>
        <w:rPr>
          <w:rFonts w:hint="eastAsia"/>
        </w:rPr>
        <w:t>&gt;OTU013489</w:t>
      </w:r>
    </w:p>
    <w:p w14:paraId="541C7248">
      <w:pPr>
        <w:rPr>
          <w:rFonts w:hint="eastAsia"/>
        </w:rPr>
      </w:pPr>
      <w:r>
        <w:rPr>
          <w:rFonts w:hint="eastAsia"/>
        </w:rPr>
        <w:t>CCTACGGGTGGCTGCAGTCGAGAATCTTCCGCAATGGGCGCAAGCCTGACGGAGCGACGCCGCGTGCGGGATGAAGGCCTTCGGGTTGTAAACCGCTGTCAGTGGGGAGCAAATGCATAGGGGTTCTCCCCTATGTTTGAGCGATCCGCAGAGGAAGCACAGGCTAATTCCGTGCCAGCAGCCGCGGTAATACGGAATGTGCAAACGTTATTCGGAATCACTGGGCGTAAAGCGCGCGTAGGTGGTTTGTTAAGTTGGATGTGAAAGCCCCGGGCTCAACCTGGGAACTGCATCCAAAACTGGCAAGCTAGAGTACGGTAGAGGGTGGTGGAATTTCCTGTGTAGCGGTGAAATGCGTAGATATCAGGAGGAACACCGGCGGTGAAGACGGCTCTCTGGACCGATACTGACGCTGAGACTCGAAAGCGTGGGGAGCAAACAGGATTAGATACCCCTGTAGTCC</w:t>
      </w:r>
    </w:p>
    <w:p w14:paraId="1656CCA4">
      <w:pPr>
        <w:rPr>
          <w:rFonts w:hint="eastAsia"/>
        </w:rPr>
      </w:pPr>
      <w:r>
        <w:rPr>
          <w:rFonts w:hint="eastAsia"/>
        </w:rPr>
        <w:t>&gt;OTU013490</w:t>
      </w:r>
    </w:p>
    <w:p w14:paraId="4F8CC243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CCGCTGTCGGAGAGGCGGAAAACACTTCGGTGTTTGACCTAATCTCGGAGGAAGTACGGGCTAACTACGTGCCAGCAGCCGCGGTAATACAGAGGGCGCGAGCGTTGTCCGGAATCACTGGGCGTAAAGGGCGCGTAGGTGGCGGCATAAGGCTGTGGTGAAAGTCCGGGGCTCAACTCCGGATCGGCCGCGGCGACTGTGTCGCTAGGGCACCGTAGAGGCAGATGGAATTCCGGGTGTAGCGGTGGAATGCGTAGAGATCCGGAAGAACACCAGTGGCGAAGGCGGTCTGCTGGGCAGTGAACCCGCGAGGGTTCAATAGCCGACACTGAGGCGCGACAGCGTGGGGAGCAAACAGGATTAGATACCCTAGTAGTCC</w:t>
      </w:r>
    </w:p>
    <w:p w14:paraId="63DE6AA5">
      <w:pPr>
        <w:rPr>
          <w:rFonts w:hint="eastAsia"/>
        </w:rPr>
      </w:pPr>
      <w:r>
        <w:rPr>
          <w:rFonts w:hint="eastAsia"/>
        </w:rPr>
        <w:t>&gt;OTU013491</w:t>
      </w:r>
    </w:p>
    <w:p w14:paraId="0B03697E">
      <w:pPr>
        <w:rPr>
          <w:rFonts w:hint="eastAsia"/>
        </w:rPr>
      </w:pPr>
      <w:r>
        <w:rPr>
          <w:rFonts w:hint="eastAsia"/>
        </w:rPr>
        <w:t>CCTACGGGGGGCAGCAGTAAGGAATATTGGTCAATGGAGGCAACTCTGACCCAGCCATGCCGCGTGGAGGATGAAGGCCCTCTGGGTTGTAAACTTCTTTTACCTGGGACGAAACCTTCTTTTTCTAAGGGAGTTGACGGTACCAGGGGAATAAGCACCGGCTAACTCCGTGCCAGCAGCCGCGGTAATACGGAGGGTGCAAGCGTTATCCGGATTCACTGGGTTTAAAGGGCGCGTAGGCGGCCTATCAAGTGACGGGTGAAAGCCCTCGGCTTAACCGAGGAACCGCCTGTCATACTGGAAGGCTTGAGACCGGGAGAGGTGAGTGGAATTCCCAGTGTAGCGGTGAAATGCGTAGAGATCGGGAAGAACACCAGTGGCGAAAGCGCTCTGCTGGACCTGCACTGACACTGAGGGACGAAAGCTAGGGGAGCGAATGGGATTAGATACCCGGGTAGTCC</w:t>
      </w:r>
    </w:p>
    <w:p w14:paraId="69E97125">
      <w:pPr>
        <w:rPr>
          <w:rFonts w:hint="eastAsia"/>
        </w:rPr>
      </w:pPr>
      <w:r>
        <w:rPr>
          <w:rFonts w:hint="eastAsia"/>
        </w:rPr>
        <w:t>&gt;OTU013492</w:t>
      </w:r>
    </w:p>
    <w:p w14:paraId="0FC07961">
      <w:pPr>
        <w:rPr>
          <w:rFonts w:hint="eastAsia"/>
        </w:rPr>
      </w:pPr>
      <w:r>
        <w:rPr>
          <w:rFonts w:hint="eastAsia"/>
        </w:rPr>
        <w:t>CCTACGGGTGGCAGCAGCTGGGAATCTTGCGCAATGGGCGAAAGCCTGACGCAGCGACGCCGCGTGGGGGATGACGGGATTCGTCTCGTAAACCCCTTTTCGCCGGGAAGAGGAAGGACGGTACCGGCGGAATAAGCCCCGGCTAACTACGTGCCAGCAGCCGCGGTAATACGTAGGGGGCGAGCGTTGTCCGGATTCACTGGGCGTAAAGGGCGCGCAGGCGGCCGTGTCAGCCCGCCGCGAAAGCCCCCGGCTCAACTGGGGGAGGTCGGCGGGGACGGCACGGCTTTGAGGCCGGTAGGGGGGCACGGAATTCCCGGTGTAGTGGTGAAATGCGTAGAGATCGGGAGGAACACCAGTGGCGAAGGCGGTGCCCTGGGCCGGGCCTGACGCTGAGGCGCGAAAGCGTGGGGAGCGAACCGGATTAGATACCCGAGTAGTCC</w:t>
      </w:r>
    </w:p>
    <w:p w14:paraId="0225DFDE">
      <w:pPr>
        <w:rPr>
          <w:rFonts w:hint="eastAsia"/>
        </w:rPr>
      </w:pPr>
      <w:r>
        <w:rPr>
          <w:rFonts w:hint="eastAsia"/>
        </w:rPr>
        <w:t>&gt;OTU013493</w:t>
      </w:r>
    </w:p>
    <w:p w14:paraId="07CC7DF0">
      <w:pPr>
        <w:rPr>
          <w:rFonts w:hint="eastAsia"/>
        </w:rPr>
      </w:pPr>
      <w:r>
        <w:rPr>
          <w:rFonts w:hint="eastAsia"/>
        </w:rPr>
        <w:t>CCTACGGGCGGCTGCAGTGGGGAATCTTGGACAATGGGCGCAAGCCTGATCTAGCCATGCCGCGTGAGTGACGAAGGCCCTAGGGTCGTAAACTTCTTTTGTTAGTGAGGAATATGACAGTAACTAACGAATAAGGGTCGGCTAACTACGTGCCAGCAGCCGCGGTCATACGTAGGACCCAAGCGTTATCCGGAGTGACTGGGCGTAAAGAGTTGCGTAGGCGGTTTGTTAAGCAGATAGTGAAATCAGGTGGCTCAACCATTCTGACTATTATCTGAACTGGCAAACTCGAGAATGGTAGAGGTGATTGGAATTTCTAGTGTAGGGGTAATATCCGTAGATATTAGAAGGAACACCAATGGCGTAGGCAGATCACTGGACCATTTCTGACGCTGAGGCACGAAAGCGTGGGGAGCGAACCGGATTAGATACCCCGGTAGTCC</w:t>
      </w:r>
    </w:p>
    <w:p w14:paraId="284B181B">
      <w:pPr>
        <w:rPr>
          <w:rFonts w:hint="eastAsia"/>
        </w:rPr>
      </w:pPr>
      <w:r>
        <w:rPr>
          <w:rFonts w:hint="eastAsia"/>
        </w:rPr>
        <w:t>&gt;OTU013494</w:t>
      </w:r>
    </w:p>
    <w:p w14:paraId="6AF1DEA0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TGTCAGGGAAGAAACGGCTGGGGCTAATATCCCCGGCTAATGACGGTACCTGAAGAATAAGCACCGGCTAACTCTGTGCCAGCAGCCGCGGTAATACAGAGGGGGCAAGCGTTGTTCGGAATTACTGGGCGTAAAGGGCGCGTAGGCGGCCTGTTAAGTCGAACGTGAAATCCCCAGGCTCAACCTGGGAACTGCGTCCGATACTGGATGGCTTGAATCCGGGAGAGGGATGCAGAATTCCAGGTGTAGCGGTGGAATGCGTAGAGATCCGGAAGAACACCGGTGGCGAAGGCGGCCCGCTGGGCAGTGGCTGACGCTGAGGCGCGACAGCGTGGGGAGCGAACCGGATTAGATACCCCTGTAGTCC</w:t>
      </w:r>
    </w:p>
    <w:p w14:paraId="5529BCBA">
      <w:pPr>
        <w:rPr>
          <w:rFonts w:hint="eastAsia"/>
        </w:rPr>
      </w:pPr>
      <w:r>
        <w:rPr>
          <w:rFonts w:hint="eastAsia"/>
        </w:rPr>
        <w:t>&gt;OTU013495</w:t>
      </w:r>
    </w:p>
    <w:p w14:paraId="16163352">
      <w:pPr>
        <w:rPr>
          <w:rFonts w:hint="eastAsia"/>
        </w:rPr>
      </w:pPr>
      <w:r>
        <w:rPr>
          <w:rFonts w:hint="eastAsia"/>
        </w:rPr>
        <w:t>CCTACGGGGGGCAGCAGTAGGGAATTTTCCACAATGGGCGAAAGCCTGATGGAGCAACGCCGCGTGCAGGATGAATGCCTTCGGGTTGTAAACTGCTTTTATTAGTGACGATTATGACGGTAACTAATGAATAAGGACCTGCTAACTACGTGCCAGCAGCCGCGGTCATACGTAGGGTCCAAGCGTTATCCGGAATTACTGGGCGTAAAGCGCGCGCAGGCGGTTTCGTAAGTGAGGTGTGAAATCTCTCAGCTTAACTGGGAGGGCGCGCCTCAGACTGCGGGACTAGAGTGGGATAGAGGGACGTGGAATTCCGGGTGGAGCGGTGAAATGTGTAGAGATCCGGAGGAACACCGATGGCGAAGGCAATCCCCTGGGCCTGTACTGACGCTCATGCACGAAAGCGTGGGGAGCAAACAGGATTAGATACCCTTGTAGTCC</w:t>
      </w:r>
    </w:p>
    <w:p w14:paraId="0F4EF6C4">
      <w:pPr>
        <w:rPr>
          <w:rFonts w:hint="eastAsia"/>
        </w:rPr>
      </w:pPr>
      <w:r>
        <w:rPr>
          <w:rFonts w:hint="eastAsia"/>
        </w:rPr>
        <w:t>&gt;OTU013496</w:t>
      </w:r>
    </w:p>
    <w:p w14:paraId="7058C42F">
      <w:pPr>
        <w:rPr>
          <w:rFonts w:hint="eastAsia"/>
        </w:rPr>
      </w:pPr>
      <w:r>
        <w:rPr>
          <w:rFonts w:hint="eastAsia"/>
        </w:rPr>
        <w:t>CCTACGGGCGGCTGCAGTGGGGAATATTGGTCAATGGGCGCAAGCCTGAACCAGCCACGCCGCGTGAGTGATGAAGGCCTTCGGGTTGTAAAGCTCTGTGGGGAGGGAAGAAAACGGCCAGTAAGAAACGACTGGTCCTTGACGGTACCTCCTTAGCAAGCACCGGCTAACTCTGTGCCAGCAGCCGCGGTAATACGTAGGGTGCGAGCGTTAATCGGAATTACTGGGCGTAAAGTGTGCGCAGGCGGCGTCGCAAGTCGAGTGTGAAAGCCCCGGGCTTAACTTGGGAACTGCGGCCGAAACTGCTGGGCTTGAGTGTGGTAGAGGGCGGTGGAATTCCGGGTGTAGTGGTGAAATGCGTAGAGATCGGGAGGAACACCGATGGCGAAGGCAATCCCCTGGACCTGTACTGACGCTCATGCACGAAAGCGTGGGGAGCAAACAGGATTAGATACCCGTGTAGTCC</w:t>
      </w:r>
    </w:p>
    <w:p w14:paraId="257BF525">
      <w:pPr>
        <w:rPr>
          <w:rFonts w:hint="eastAsia"/>
        </w:rPr>
      </w:pPr>
      <w:r>
        <w:rPr>
          <w:rFonts w:hint="eastAsia"/>
        </w:rPr>
        <w:t>&gt;OTU013497</w:t>
      </w:r>
    </w:p>
    <w:p w14:paraId="548F1612">
      <w:pPr>
        <w:rPr>
          <w:rFonts w:hint="eastAsia"/>
        </w:rPr>
      </w:pPr>
      <w:r>
        <w:rPr>
          <w:rFonts w:hint="eastAsia"/>
        </w:rPr>
        <w:t>CCTACGGGTGGCTGCAGTAACGAATCTTCCCCAATGCACGCAAGTGTGAGGGAGCGACGCCGCGTGGAGGACGAAGTCCTTCGGGATGTAAACTCCTGTCAGGGGCTACCAAGTTCTGAGGAGCCCCAGAGGAAGGCACGGCTAACTCTGTGCCAGCAGCCGCGGTAAGACAGAGGTGCCGAGCGTTAATCGGAATTACTGGGCGTAAAGCGCGCGCAGGCGGTCTCTTAAGTCTGATGTGAAAGCCCGGGGCTCACCCCCGGAAGGGCATTGGAAACTGGCGGACTCGAGTCCCGGAGAGGAAGGTGGAATTCCTGGTGTAGCGGTGAAATGCGTAGATATCAGGAGGAATACCGGTGGCGAAGGCGGCCTTCTGGACGGTGACTGACGCTGAGACGCGAAAGCGTGGGGAGCAAACAGGATTAGATACCCGTGTAGTCC</w:t>
      </w:r>
    </w:p>
    <w:p w14:paraId="286E194F">
      <w:pPr>
        <w:rPr>
          <w:rFonts w:hint="eastAsia"/>
        </w:rPr>
      </w:pPr>
      <w:r>
        <w:rPr>
          <w:rFonts w:hint="eastAsia"/>
        </w:rPr>
        <w:t>&gt;OTU013498</w:t>
      </w:r>
    </w:p>
    <w:p w14:paraId="1D904CE3">
      <w:pPr>
        <w:rPr>
          <w:rFonts w:hint="eastAsia"/>
        </w:rPr>
      </w:pPr>
      <w:r>
        <w:rPr>
          <w:rFonts w:hint="eastAsia"/>
        </w:rPr>
        <w:t>CCTACGGGCGGCTGCAATTAGGAATCTTGCGCAATGGGGGCAACCCTGACGCAGCAACACCGTGTGAGCGACGAAGGCCTTCGGGTCGTAAAGCTCTGTTGTTGGGGACGAAGGGTTAGGGGTTAATAGCCCCGAGCCTGACGGTACCCTTCGAGGAAGCCCCGGCTAACTACGTGCCAGCAGCCGCGGTAATACGGAGGGTGCAAGCGTTGCTCGGAATCATTGGGCGTAAAGCGTACGCAGGCGGCTCCTTAAGTCGGGTGTGAAAGCCCAGGGCTCAACCCTGGAACTGCGCCCGAAACTGGGAAGCTTGAGTGCGGGAGAGGGAAGCGGAATTCCTGGTGTAGAGGTGAAATTCGTAGATATCAGGAGGAACACCGGTGGCGAAAGCGGCTTCCTGGCCCGACACTGACGCTCATGTACGAAAGCGTGGGGAGCGAACAGGATTAGATACCCTTGTAGTCC</w:t>
      </w:r>
    </w:p>
    <w:p w14:paraId="6C3CBFB3">
      <w:pPr>
        <w:rPr>
          <w:rFonts w:hint="eastAsia"/>
        </w:rPr>
      </w:pPr>
      <w:r>
        <w:rPr>
          <w:rFonts w:hint="eastAsia"/>
        </w:rPr>
        <w:t>&gt;OTU013499</w:t>
      </w:r>
    </w:p>
    <w:p w14:paraId="6622837D">
      <w:pPr>
        <w:rPr>
          <w:rFonts w:hint="eastAsia"/>
        </w:rPr>
      </w:pPr>
      <w:r>
        <w:rPr>
          <w:rFonts w:hint="eastAsia"/>
        </w:rPr>
        <w:t>CCTACGGGAGGCTGCAGTGGGGAATATTGCGCAATGGGCGAAAGCCTGACGCAGCGACGCCGCGTGGGGGATGACGGCCTTCGGGTTGTAAACTCCTTTCGGGAGGGATGATACGGACAGTACCTCCAGAAGAAGCCCCGGCTAACTCTGTGCCAGCAGCCGCGGTAATACGTAGGGCGCAAGCGTTATCCGGAATGATTGGGCGTAAAGCGTCTGTAGGTGGCTTTTTAAGTCCGCCGTCAAATCCCAGGGCTCAACCCTGGACAGGCGGTGGAAACTACCAAGCTGGAGTACGGTAGGGGCAGAGGGAATTTCCGGTGGAGCGGTGAAATGCGTAGAGATCGGAAAGAACACCAACGGCGAAAGCACTCTGCTGGGCCGACACTGACACTGAGAGACGAAAGCTAGGGGAGCGAATGGGATTAGATACCCCGGTAGTCC</w:t>
      </w:r>
    </w:p>
    <w:p w14:paraId="2CB395FF">
      <w:pPr>
        <w:rPr>
          <w:rFonts w:hint="eastAsia"/>
        </w:rPr>
      </w:pPr>
      <w:r>
        <w:rPr>
          <w:rFonts w:hint="eastAsia"/>
        </w:rPr>
        <w:t>&gt;OTU013500</w:t>
      </w:r>
    </w:p>
    <w:p w14:paraId="1BE12776">
      <w:pPr>
        <w:rPr>
          <w:rFonts w:hint="eastAsia"/>
        </w:rPr>
      </w:pPr>
      <w:r>
        <w:rPr>
          <w:rFonts w:hint="eastAsia"/>
        </w:rPr>
        <w:t>CCTACGGGGGGCTGCAGTGGGGAATTTTCGGCAATGGGCGCAAGCCTGACCGAGCAACGCCGCGTGCAGGATGACGGCCTTCGGGTTGTAAACTGCTTTTCTGGGGGATGATAATGACAGTACCGGGAGAATAAGCTCCGGCTAACTCCGTGCCAGCAGCCGCGGTAATACGAAGGGGGCTAGCGTTGCTCGGATTTACTGGGCGTAAAGGGCGCGTAGGCGGCCCTGTTTGTCGGGCGTGAAATCCCGGGGCTCAACCCCGGGGCTGCGCCCGAGACGGCGGGGCTGGAGGCCAGGAGAGGCTCGCGGAATTCCCAGTGTAGAGGTGAAATTCGTAGATATTGGGAAGAACACCGGTGGCGAAGGCGGCGAGCTGGCCTGGATCTGACGCTGAGGCGCGACAGCGTGGGGAGCAAACAGGATTAGATACCCTAGTAGTCC</w:t>
      </w:r>
    </w:p>
    <w:p w14:paraId="10E8E73A">
      <w:pPr>
        <w:rPr>
          <w:rFonts w:hint="eastAsia"/>
        </w:rPr>
      </w:pPr>
      <w:r>
        <w:rPr>
          <w:rFonts w:hint="eastAsia"/>
        </w:rPr>
        <w:t>&gt;OTU013501</w:t>
      </w:r>
    </w:p>
    <w:p w14:paraId="2F6A952A">
      <w:pPr>
        <w:rPr>
          <w:rFonts w:hint="eastAsia"/>
        </w:rPr>
      </w:pPr>
      <w:r>
        <w:rPr>
          <w:rFonts w:hint="eastAsia"/>
        </w:rPr>
        <w:t>CCTACGGGCGGCTGCAGTGGGGAATATTGGACAATGGGGGCAACCCTGATCCAGCAATGCCGCGTGTGTGAAGAAGGCCTGCGGGTTGTAAAGCACTTTCAGTAGAGAAGAAAAGCCTGGCGTTAATACCGCCGGGTCTTGACGTAACCTACAGAAGAAGCACCGGCTAACTCCGTGCCAGCAGCCGCGGTAATACGGAGGGGGCTAGCGTTGTTCGGAATTACTGGGCGTAAAGCGCACGTAGGCGGCTTTGTAAGTTAGAGGTGAAAGCCCGGAGCTCAACTCCGGAATTGCCTTTAAGACTGCATCGCTCGAATTCGGGAGAGGGATGCAGAATTCCAGGTGTAGCGGTGAAATGCGTAGATATCTGGAGGAATACCGGTGGCGAAGGCGGCATCCTGGACCGACATTGACGCTGAGGAGCGAAAGCTAGGGGAGCAAACGGGATTAGATACCCCAGTAGTCC</w:t>
      </w:r>
    </w:p>
    <w:p w14:paraId="7268BFD5">
      <w:pPr>
        <w:rPr>
          <w:rFonts w:hint="eastAsia"/>
        </w:rPr>
      </w:pPr>
      <w:r>
        <w:rPr>
          <w:rFonts w:hint="eastAsia"/>
        </w:rPr>
        <w:t>&gt;OTU013502</w:t>
      </w:r>
    </w:p>
    <w:p w14:paraId="0FC7294D">
      <w:pPr>
        <w:rPr>
          <w:rFonts w:hint="eastAsia"/>
        </w:rPr>
      </w:pPr>
      <w:r>
        <w:rPr>
          <w:rFonts w:hint="eastAsia"/>
        </w:rPr>
        <w:t>CCTACGGGGGGCAGCAGTGAGGAATATTGGGCAATGGACGCAAGTCTGACCCAGCAACGCCGCGTGGAGGATGAAGGCCTTCGGGTCGTAAACTCCTGTCGAGCGGGACGAACACCATGCCGGTAAATAGCCGGCGTGGCTGACGGTACCGCGAGAGGAAGCCCCGGCTAACTCCGTGCCAGCAGCCGCGGTAATACGGGGGGGGCAAGCGTTGTTCGGAATTACTGGGCGTAAAGGGCTCGTAGGCGGCCAACTAAGTCAGACGTGAAATCCTACAGCTTAACTGTAGAAGTGCACTCAAAACTGCTGTGCTTGAGGGAGACAGAGGTGAGCGGAACTGAGGGTGGAGCGGTGAAATGCGTTGATATCCTCAGGAACACCGGTGGCGAAGGCGGCATTCTGGACCAACACTGACGCTGAGGAGCGAAAGCCAGGGGAGCAAACGGGATTAGATACCCCAGTAGTCC</w:t>
      </w:r>
    </w:p>
    <w:p w14:paraId="162D16AE">
      <w:pPr>
        <w:rPr>
          <w:rFonts w:hint="eastAsia"/>
        </w:rPr>
      </w:pPr>
      <w:r>
        <w:rPr>
          <w:rFonts w:hint="eastAsia"/>
        </w:rPr>
        <w:t>&gt;OTU013503</w:t>
      </w:r>
    </w:p>
    <w:p w14:paraId="07881566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CACGGGTCGTGAACTTCTTTTCCCGGAGAAGAAGCAATGACGGTATCTGGGGAATAAGCATCGGCTAACTCTGTGCCAGCAGCCGCGGTAATACGGAGGGTGCGAGCGTTATTCGGAATCACTGGGCTTAAAGGGTGCGTAGGCTGTGCGGAAAGTTGGGTGTGAAATACCTCGGCTCAACTGAGGAACTGCGTCCGATACTGGAGGGCTTGAATCCGGGAGAGGGATGTGGAATTCCAGGTGTAGCGGTGAAATGCGTAGATATCTGGAGGAACACCGGTGGCGAAGGCGACATCCTGGACCGGTATTGACGCTGAGGCGCGAAAGCCAGGGGAGCAAACGGGATTAGATACCCTGGTAGTCC</w:t>
      </w:r>
    </w:p>
    <w:p w14:paraId="3B362948">
      <w:pPr>
        <w:rPr>
          <w:rFonts w:hint="eastAsia"/>
        </w:rPr>
      </w:pPr>
      <w:r>
        <w:rPr>
          <w:rFonts w:hint="eastAsia"/>
        </w:rPr>
        <w:t>&gt;OTU013504</w:t>
      </w:r>
    </w:p>
    <w:p w14:paraId="482CCEAC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GGGGGAGCAAGCGTTGTTCGGATTTACTGGGCGTAAAGGGCGCGTAGGCGGTTATGACAAGTCGGTTGTGAAATCTCCGGGCTTAACTCGGAAAGGTCAACCGATACTGTCAAACTAGAGTGCGGAAGGGGCAACTGGAATTCTCGGTGTAGCGGTGAAATGCGTAGATATCGGGAAGAACACCCGTGGCGAAGGCGGTTCTCTGGGACGGTACTGACGCTGAGACGCGAAAGCGTGGGGAGCGAACAGGATTAGATACCCCAGTAGTCC</w:t>
      </w:r>
    </w:p>
    <w:p w14:paraId="2DEEFCF7">
      <w:pPr>
        <w:rPr>
          <w:rFonts w:hint="eastAsia"/>
        </w:rPr>
      </w:pPr>
      <w:r>
        <w:rPr>
          <w:rFonts w:hint="eastAsia"/>
        </w:rPr>
        <w:t>&gt;OTU013505</w:t>
      </w:r>
    </w:p>
    <w:p w14:paraId="34D71860">
      <w:pPr>
        <w:rPr>
          <w:rFonts w:hint="eastAsia"/>
        </w:rPr>
      </w:pPr>
      <w:r>
        <w:rPr>
          <w:rFonts w:hint="eastAsia"/>
        </w:rPr>
        <w:t>CCTACGGGAGGCAGCAGTGGGGAATTTTGGACAATGGGGGCAACCCTGATCCAGCCATGCCGCGTGAGTGAAGAAGGCCTTCGGGTTGTAAAGCTCTTTCGGCCGGGAAGAAATCGTGCGGGCTAATATCCTGCATGGATGACGGTACCGGACTAAGAAGCACCGGCTAACTACGTGCCAGCAGCCGCGGTAATACGGAGGGTGCAAGCGTTATCCGGATTCACTGGGTTTAAAGGGTGCGTAGGAGGGCAGGGAAGTCAGTGGTGAAATCTCCGGGCTTAACTCGGAAACTGCCGTTGATACTCTCTGTCTTGAATACCGTGGAGGTGAGCGGAATATGTCATGTAGCGGTGAAATGCTTAGATATGACATAGAACACCAATTGCGAAGGCAGCTCACTACACGAATATTGACTCTGAGGCACGAAAGCGTGGGGATCAAACAGGATTAGATACCCTGGTAGTCC</w:t>
      </w:r>
    </w:p>
    <w:p w14:paraId="1726E799">
      <w:pPr>
        <w:rPr>
          <w:rFonts w:hint="eastAsia"/>
        </w:rPr>
      </w:pPr>
      <w:r>
        <w:rPr>
          <w:rFonts w:hint="eastAsia"/>
        </w:rPr>
        <w:t>&gt;OTU013506</w:t>
      </w:r>
    </w:p>
    <w:p w14:paraId="5A176EC0">
      <w:pPr>
        <w:rPr>
          <w:rFonts w:hint="eastAsia"/>
        </w:rPr>
      </w:pPr>
      <w:r>
        <w:rPr>
          <w:rFonts w:hint="eastAsia"/>
        </w:rPr>
        <w:t>CCTACGGGCGGCAGCAGTCGAGGATCTTCGGCAATGGGCGCAAGCCTGACCGAGCGACGCCGCGTGCGGGATGAAGGCCTTCGGGTTGTAAAGCACTGTCGAGGGGGAGGAAGGCCCGCAAGGGCTTGACCGACCCCTGGAGGAAGCACGGGCTAAGTTCGTGCCAGCAGCCGCGGTAAGACGAACCGTGCGAACGTTATTCGGATTCACTGGGCTTAAAGGGCGCGTAGGCGGCGACTCAAGTCTGGGGTGAAATCCTTCGGCTCAACCGGAGAAGTGCCTTGGATACTGGGTCGCTCGAGGGGGATAGGGGCATGCGGAACTTCCGGTGGAGCGGTGAAATGCGTAGATATCGGAAGGAACGCCGGTGGCGAAAGCGGCATGCTGGGTCCCTTCTGACGCTGAGGCGCGAAAGCCAGGGGAGCAAACGGGATTAGATACCCCGGTAGTCC</w:t>
      </w:r>
    </w:p>
    <w:p w14:paraId="2E5AA7D8">
      <w:pPr>
        <w:rPr>
          <w:rFonts w:hint="eastAsia"/>
        </w:rPr>
      </w:pPr>
      <w:r>
        <w:rPr>
          <w:rFonts w:hint="eastAsia"/>
        </w:rPr>
        <w:t>&gt;OTU013507</w:t>
      </w:r>
    </w:p>
    <w:p w14:paraId="1321AF08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CTAGGGTTGTAAAGCTCTTTTACCAGGGATGATAATGACAGTACCTGGAGAATAAGCTCCGGCTAACTCCGTGCCAGCAGCCGCGGTAATACGGAGGGGGCTAGCGTTGTTCGGAATTACTGGGCGTAAAGGGCGTGTAGGCGGAATGGTAAGTCGGGCGTGAAATCCCCAAGCTCAACTTGGGAACTGCACTCGAAACTGCCTTTCTTGAGTGTCGGAGAGGAAAGCGGAATTCCTGGTGTAGAGGTGAAATTCGTAGATATTCGGAAGAACACCAGTGGCGAAGGCGGCTCACTGGCCCGTTACCGACGCTCAGGCGCGACAGCGTGGGGAGCAAACAGGATTAGATACCCCAGTAGTCC</w:t>
      </w:r>
    </w:p>
    <w:p w14:paraId="6CB7F109">
      <w:pPr>
        <w:rPr>
          <w:rFonts w:hint="eastAsia"/>
        </w:rPr>
      </w:pPr>
      <w:r>
        <w:rPr>
          <w:rFonts w:hint="eastAsia"/>
        </w:rPr>
        <w:t>&gt;OTU013508</w:t>
      </w:r>
    </w:p>
    <w:p w14:paraId="250C4B41">
      <w:pPr>
        <w:rPr>
          <w:rFonts w:hint="eastAsia"/>
        </w:rPr>
      </w:pPr>
      <w:r>
        <w:rPr>
          <w:rFonts w:hint="eastAsia"/>
        </w:rPr>
        <w:t>CCTACGGGCGGCTGCAGTGGGGAATTTTGCGCAATGGGCTAACGCCTGACGCAGCAACGCCGCGTGGAGGATGAAGGTCTTTGGATTGTAAACTCCTGTCAGCAGGGAAAAAGGGAGGTGACCTAATACGTCATCAACTTGATTGTACCTGCAGAGGAAGCCCCGGCTAACTCTGTGCCAGCAGCCGCGGTAATACGGAGGGTGCAAGCGTTATCCGGATTCACTGGGTTTAAAGGGTGCGTAGGTGGGCAGGTAAGTCAGTGGTGAAATCTCCGGGCTTAACCCGGAAACTGCCATTGATACTGTCGAGCTAGAGTGTGGAAGGGGCGATTGGAATTCCGTGTGTAGCGGTGAAATTCGTAGATATTCGGAAGAACACCAGTGGCGAAGGCGACTCGCTGGACAAGTATTGACGCTGAGGTGCGAAAGCGTGGGGAGCAAACAGGATTAGATACCCGAGTAGTCC</w:t>
      </w:r>
    </w:p>
    <w:p w14:paraId="03D84BEF">
      <w:pPr>
        <w:rPr>
          <w:rFonts w:hint="eastAsia"/>
        </w:rPr>
      </w:pPr>
      <w:r>
        <w:rPr>
          <w:rFonts w:hint="eastAsia"/>
        </w:rPr>
        <w:t>&gt;OTU013509</w:t>
      </w:r>
    </w:p>
    <w:p w14:paraId="7621D5E1">
      <w:pPr>
        <w:rPr>
          <w:rFonts w:hint="eastAsia"/>
        </w:rPr>
      </w:pPr>
      <w:r>
        <w:rPr>
          <w:rFonts w:hint="eastAsia"/>
        </w:rPr>
        <w:t>CCTACGGGGGGCAGCAGTAAGGAATATTGCGCAATGGGCGAAAGCCTGACGCAGCGACGCCGCGTGGGGGATGAAGGTCTTCGGATTGTAAACCCCTTTCGGGAGGGAAGATGGGATGGGGTTACCCATTCGGACGGTACCTCCAGAAGCAGCCACGGCTAACTCTGTGCCAGCAGCCGCGGTAATACAGAGGGTGCAAGCGTTGTTCGGAATTACTGGGCGTAAAGCGCGTGTAGGCGGTTTGATAAGTCAGACGTGAAATCCCTCGGCTTAACCGAGGAATTGCATCTGATACTGTCAGACTTGAGTATCGGAGGGGATGGCGGAATTCCTGGTGTAGAGGTGAAATTCGTAGATATCAGGAGGAACACCTGTGGCGAAGGCGGCCATCTGGAAGATTACTGACGCTGAGACGCGAAAGCATGGGGAGCAAACAGGATTAGATACCCCAGTAGTCC</w:t>
      </w:r>
    </w:p>
    <w:p w14:paraId="4D940D49">
      <w:pPr>
        <w:rPr>
          <w:rFonts w:hint="eastAsia"/>
        </w:rPr>
      </w:pPr>
      <w:r>
        <w:rPr>
          <w:rFonts w:hint="eastAsia"/>
        </w:rPr>
        <w:t>&gt;OTU013510</w:t>
      </w:r>
    </w:p>
    <w:p w14:paraId="77B0E3C5">
      <w:pPr>
        <w:rPr>
          <w:rFonts w:hint="eastAsia"/>
        </w:rPr>
      </w:pPr>
      <w:r>
        <w:rPr>
          <w:rFonts w:hint="eastAsia"/>
        </w:rPr>
        <w:t>CCTACGGGCGGCTGCAGTGAGGAATCTTCCACAATGGACGAAAGTCTGATGGAGCAACTCCGCGTGCAGGATGAAGGCCTTCGGGTCGTAAACTGCTTTTATGAGTGAAGAATATGACGGTAACTCATGAATAAGGATCGGCTAACTACGTGCCAGCAGCCGCGGTCATACGGAGGGTGCAAGCGTTATCCGGATTCACTGGGTTTAAAGGGTGCGTAGGCGGCAATTCAAGTCAGCTGTGAAATCTCTGGGCTTAACCCAGAACGGCCAGCTGATACTGCTTTGCTAGAGTGCAGAAGGGGCAATCGGAATTCTTGGTGTAGCGGTGAAATGCGTAGAGATCCGGAAGAACACCGGTGGCGAAGGCGGCCCGCTGGGCTGTGGCTGACGCTGAGGCGCGACAGCGTGGGGAGCAAACAGGATTAGATACCCCTGTAGTCC</w:t>
      </w:r>
    </w:p>
    <w:p w14:paraId="12375344">
      <w:pPr>
        <w:rPr>
          <w:rFonts w:hint="eastAsia"/>
        </w:rPr>
      </w:pPr>
      <w:r>
        <w:rPr>
          <w:rFonts w:hint="eastAsia"/>
        </w:rPr>
        <w:t>&gt;OTU013511</w:t>
      </w:r>
    </w:p>
    <w:p w14:paraId="671A0BCA">
      <w:pPr>
        <w:rPr>
          <w:rFonts w:hint="eastAsia"/>
        </w:rPr>
      </w:pPr>
      <w:r>
        <w:rPr>
          <w:rFonts w:hint="eastAsia"/>
        </w:rPr>
        <w:t>CCTACGGGGGGCTGCAGTAGGGAATCTTGGGCAATGAGCGCAAGCTTGACCCAGCGACGCCGCGTGAGGGATGAAGGCTCTCGGGTTGTAAACCTCTTTCAGCGGGGACGAAGCCTCACGGTGACGGTACCCGCAGAAGAAGCCCCGGCCAACTACGTGCCAGCAGCCGCGGTAATACGGGGGGAGCAAGCGTTGTCCGGATTTATTGGGCGTAAAGAGCGTGTAGGCGGCTTGGCAAGTCCGCTGTGAAAACTCGAGGCTCAACCTCGAGCTGTCGGTGGAAACTGCCTGGCTAGAGTCCGGAAGAGGAGTGTGGAATTCCTGGTGTAGCGGTGAAATGCGCAGATATCAGGAGGAATACCTATGGCGAAAGCAGGTATCTGGGCCATCACTGACGCTGAGCTGCGAAAGCTAGGGGAGCAAACAGGATTAGATACCCTAGTAGTCC</w:t>
      </w:r>
    </w:p>
    <w:p w14:paraId="37E3B446">
      <w:pPr>
        <w:rPr>
          <w:rFonts w:hint="eastAsia"/>
        </w:rPr>
      </w:pPr>
      <w:r>
        <w:rPr>
          <w:rFonts w:hint="eastAsia"/>
        </w:rPr>
        <w:t>&gt;OTU013512</w:t>
      </w:r>
    </w:p>
    <w:p w14:paraId="1CC9BECB">
      <w:pPr>
        <w:rPr>
          <w:rFonts w:hint="eastAsia"/>
        </w:rPr>
      </w:pPr>
      <w:r>
        <w:rPr>
          <w:rFonts w:hint="eastAsia"/>
        </w:rPr>
        <w:t>CCTACGGGGGGCTGCAGTGGGGAATCTTGCGCAATGGCCTAACGGCTGACGCAGCGACGCCGCGTGTGGGATGAAGCTCCTCGGAGTGTAAACCACTGTTGCCCGGGACGAATAGCTCGATTAATCGAGCCTGACGGTACCGGGTGAGGAAGCACCGGCTAACTCCGTGCCAGCAGCCGCGGTAATACGGAGGGTGCAAGCGTTATCCGGATTTACTGGGCGTAAAGCGCTCGCAGGTGGCGCGGTAGGTCGGTGGTGAAATCTCCTGGCTCAACTGGGAGGGGGCCATCGAAACCGCTGGGCTTGAGGGTCTTAGAGGGAAGCGGAATTCCGGGTGTAGAGGTGAAATTCATAGATATCCGGAGGAACATCGGTGGCGAAGGCGGCTTCCTGGATCGATACTGACGCTCAGGCGCGAAAGCGTGGGGATCAAACAGGATTAGATACCCGTGTAGTCC</w:t>
      </w:r>
    </w:p>
    <w:p w14:paraId="4B20F10B">
      <w:pPr>
        <w:rPr>
          <w:rFonts w:hint="eastAsia"/>
        </w:rPr>
      </w:pPr>
      <w:r>
        <w:rPr>
          <w:rFonts w:hint="eastAsia"/>
        </w:rPr>
        <w:t>&gt;OTU013513</w:t>
      </w:r>
    </w:p>
    <w:p w14:paraId="7F63A9C4">
      <w:pPr>
        <w:rPr>
          <w:rFonts w:hint="eastAsia"/>
        </w:rPr>
      </w:pPr>
      <w:r>
        <w:rPr>
          <w:rFonts w:hint="eastAsia"/>
        </w:rPr>
        <w:t>CCTACGGGCGGCTGCAGTCGAGAATCTTGCACAATGTACGAAAGTATGATGCAGCGACGCCGCGTGAAGGATGAAGGCCCTCTGGGTCGTAAACTTCTTTTATGTGGGAAGAATAAATGACGGTACCACATGAATAAGCACCGGCTAACTCCGTGCCAGCAGCCGCGGTAATACGGAGGGTGCAAGCGTTATCCGGATTCACTGGGTTTAAAGGGTGCGTAGGTGGGTTGGTAAGTCAGTGGTGAAATCCCCGAGCTTAACTTGGGAACTGCCATTGATACTATCAGTCTTGAATACCGTGGAGGTTAGCGGAATATGTCATGTAGCGGTGAAATGCTTAGATATGACATAGAACACCAATTGCGAAGGCAGCTGGCTACACGAATATTGACACTGAGGCACGAAAGCGTGGGGATCAAACAGGATTAGATACCCCTGTAGTCC</w:t>
      </w:r>
    </w:p>
    <w:p w14:paraId="4F98947B">
      <w:pPr>
        <w:rPr>
          <w:rFonts w:hint="eastAsia"/>
        </w:rPr>
      </w:pPr>
      <w:r>
        <w:rPr>
          <w:rFonts w:hint="eastAsia"/>
        </w:rPr>
        <w:t>&gt;OTU013514</w:t>
      </w:r>
    </w:p>
    <w:p w14:paraId="36B7716C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TGTGCCAGCAGCCGCGGTAATACAGAGGGTGCAAGCATTATCCGGAGTGACTGGGCGTAAAGAGTTGCGTAGGTGGTTTGTTAAGTGAATAGTGAAATCTGGTGGCTCAACCTGGGAATTGCATTCGATACTGGATGGCTAGAGTTCGGCAGAGGGAAGCGGAATTTCCGGTGTAGCGGTGAAATGCGTAGATATCGGAAGGAACATCAGTGGCGAAAGCGGCTTCCTGGACCAGCACTGACGCTCATGCACGAAAGCGTGGGGAGCAAACAGGATTAGATACCCGTGTAGTCC</w:t>
      </w:r>
    </w:p>
    <w:p w14:paraId="449F476A">
      <w:pPr>
        <w:rPr>
          <w:rFonts w:hint="eastAsia"/>
        </w:rPr>
      </w:pPr>
      <w:r>
        <w:rPr>
          <w:rFonts w:hint="eastAsia"/>
        </w:rPr>
        <w:t>&gt;OTU013515</w:t>
      </w:r>
    </w:p>
    <w:p w14:paraId="711BCF16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CAGGGAAGAACAAGTACGGGAGTAACTGTCCGTACCTTGACGGTACCTGACGAGAAAGCCACGGCTAACTACGTGCCAGCAGCCGCGGTAATACGGAGGGTGCAAGCGTTAATCGGAATTACTGGGCGTAAAGCGAGTGTAGGTGGCCGCATAAGTCGGATGTGAAAGCCCTGGGCTTAACCCGGAAAGGTCAGCCGATACTGCGGGGCTAGAGTGCAGAAGGGGCAACTGGAATTCTCGGTGTAGCGGTGAAATGCATAGATACCACCAAGAACCCCGATTGCGTAGGCAGCTCGCTGAGCCGAAACTGACGCTGAGGCACGAAAGCGTGGGGAGCGAACAGGATTAGATACCCCAGTAGTCC</w:t>
      </w:r>
    </w:p>
    <w:p w14:paraId="2C0237F8">
      <w:pPr>
        <w:rPr>
          <w:rFonts w:hint="eastAsia"/>
        </w:rPr>
      </w:pPr>
      <w:r>
        <w:rPr>
          <w:rFonts w:hint="eastAsia"/>
        </w:rPr>
        <w:t>&gt;OTU013516</w:t>
      </w:r>
    </w:p>
    <w:p w14:paraId="77A8AF72">
      <w:pPr>
        <w:rPr>
          <w:rFonts w:hint="eastAsia"/>
        </w:rPr>
      </w:pPr>
      <w:r>
        <w:rPr>
          <w:rFonts w:hint="eastAsia"/>
        </w:rPr>
        <w:t>CCTACGGGAGGCAGCAGTGGGGAATATTGGACAATGGGGGAAACCCTGATCCAGCGATGCCGCGTGGGTGAAGAAGGCCTGCGGGTTGTAAAGCCCTTTCAGGAGGGACGAAGCCTGGCTGGTGAATAGCCAGTCCAGGTGACGGTACCTCCACAAGAAGCCCCGGCTAACTACGTGCCAGCAGCCGCGGTAAAACGTAGGAGGCGAGCGTTATCCGGAGTTACTGGGCGTAAAGAGCGTGTAGGCGGGTGTGCAAGTTTGGCGTGAAAGCTCCCGGCTAAACTGGGAGAGTGCGCTGAAGACTGCATATCTAGAGGCGAGTAGAGGGACGTGGAATTCCGGGTGTAGTGGTGAAATGCGTAGAGATCCGGAGGAACACCAGTGGCGAAGGCGACGTCCTGGGCTTGACCTGACGCTGAGACGCGACAGCACGGGGAGCGAACGGGATTAGATACCCGTGTAGTCC</w:t>
      </w:r>
    </w:p>
    <w:p w14:paraId="27641C48">
      <w:pPr>
        <w:rPr>
          <w:rFonts w:hint="eastAsia"/>
        </w:rPr>
      </w:pPr>
      <w:r>
        <w:rPr>
          <w:rFonts w:hint="eastAsia"/>
        </w:rPr>
        <w:t>&gt;OTU013517</w:t>
      </w:r>
    </w:p>
    <w:p w14:paraId="16E6E994">
      <w:pPr>
        <w:rPr>
          <w:rFonts w:hint="eastAsia"/>
        </w:rPr>
      </w:pPr>
      <w:r>
        <w:rPr>
          <w:rFonts w:hint="eastAsia"/>
        </w:rPr>
        <w:t>CCTACGGGCGGCTGCAGTGGGGAATATTGGACAATGGGGGAAACCCTGATCCAGCGATGCCGCGTGGGTGAAGAAGGCCTGCGGGTTGTAAAGCCCTTTCAGTGGGGAAGAAAAACGGGGTGTGAACAGCGCTTCGTCTTGACGTTACCCACAGAAGAAGCACCGGCTAACTCCGTGCCAGCAGCCGCGGTAATACGGGGGGAGCAAGCGTTGTTCGGATTTACTGGGCGTAAAGGGCGCGTAGGCGGCCGATCACGTCGGATGTGAAAGCTCAAGGCTCAACCTTGAGAGGCCATTCGATACGGATCGGCTAGAGGTAGGTAGGGGAAAGTGGAATTCCTGGTGTAGCGGTGAAATGCGCAGATATCAGGAGGAACACCGGTGGCGAAGGCGGCTTTCTGGGCCGGTACTGACGCTCATCAGCGAAAGCGTGGGGAGCAAACAGGATTAGATACCCCTGTAGTCC</w:t>
      </w:r>
    </w:p>
    <w:p w14:paraId="1B2D58AD">
      <w:pPr>
        <w:rPr>
          <w:rFonts w:hint="eastAsia"/>
        </w:rPr>
      </w:pPr>
      <w:r>
        <w:rPr>
          <w:rFonts w:hint="eastAsia"/>
        </w:rPr>
        <w:t>&gt;OTU013518</w:t>
      </w:r>
    </w:p>
    <w:p w14:paraId="23E8884D">
      <w:pPr>
        <w:rPr>
          <w:rFonts w:hint="eastAsia"/>
        </w:rPr>
      </w:pPr>
      <w:r>
        <w:rPr>
          <w:rFonts w:hint="eastAsia"/>
        </w:rPr>
        <w:t>CCTACGGGGGGCTGCAGTCGAGAATCTTGCACAATGTACGAAAGTGTGATGCAGCGACGCCGCGTGGAGGACGAAGGCCCTTTGGGTCGTAAACTCCTTTTATGCGGGAAGAACGCAGGGGTAACCCTGCTTGACGGTACCGCATGAATAAGCCACGGCTAACTACGTGCCAGCAGCCGCGGTAATACGTAGGTGGCAAGCGTTGTCCGGATTTACTGGGCGTAAAGCGTGTGTAGGCGGATGCTTAAGTAGAAAGTGAAAGGTTGGTGCTCAACACTAACATTGCTCTCTATACTGGGTATCTTGAGTGCCGGAGAGGAAGATGGAACGACACGTGTAGCGGTGAAATGCGTTGATATGTGTCGGAACACCAATGGCGAAGGCAATCTTCTGGACGGCGAGTTTTCTCTTAAATCTGACGCTGAGACACGAAAGCCAAGGGAGCGAACAGGATTAGATACCCGTGTAGTCC</w:t>
      </w:r>
    </w:p>
    <w:p w14:paraId="4F4F14FD">
      <w:pPr>
        <w:rPr>
          <w:rFonts w:hint="eastAsia"/>
        </w:rPr>
      </w:pPr>
      <w:r>
        <w:rPr>
          <w:rFonts w:hint="eastAsia"/>
        </w:rPr>
        <w:t>&gt;OTU013519</w:t>
      </w:r>
    </w:p>
    <w:p w14:paraId="057B00F2">
      <w:pPr>
        <w:rPr>
          <w:rFonts w:hint="eastAsia"/>
        </w:rPr>
      </w:pPr>
      <w:r>
        <w:rPr>
          <w:rFonts w:hint="eastAsia"/>
        </w:rPr>
        <w:t>CCTACGGGCGGCTGCAGTGGGGAATATTGGACAATGGGGGCAACCCTGATCCAGCAATGCCGCGTGTGTGAAGAAGGCCTGCGGGTTGTAAAGCACTTTCAGTGGGGAAGAAAAGCCTAGGGTTAATACCCCTGAGTCTTGACGTTACCTAAAGAAGAAGCGCCGGCTAACTCCGTGCCAGCAGCCGCGGTAATACGTAGGGGGCAAGCGTTGTCCGGATTTATTGGGCGTAAAGAGCGTGTAGGCGGCCAGATAGGTCGGTTGTGAAAACTGGAGGCTCAACCTCCAGACGTCGATCGAAACCATCTGGCTAGAGTCCGGAAGAGGAGAATGGAATTCCTGGTGTAGCGGTGAAATGCGCAGATATCAGGAAGAACACCGGTGGCGAAGGCGGCTCTCTGGGCCTATTCTGACGCTGAGGAGCGAAAGCGTGGGTAGCGAACAGGATTAGATACCCCGGTAGTCC</w:t>
      </w:r>
    </w:p>
    <w:p w14:paraId="6122D2A3">
      <w:pPr>
        <w:rPr>
          <w:rFonts w:hint="eastAsia"/>
        </w:rPr>
      </w:pPr>
      <w:r>
        <w:rPr>
          <w:rFonts w:hint="eastAsia"/>
        </w:rPr>
        <w:t>&gt;OTU013520</w:t>
      </w:r>
    </w:p>
    <w:p w14:paraId="1F7F8079">
      <w:pPr>
        <w:rPr>
          <w:rFonts w:hint="eastAsia"/>
        </w:rPr>
      </w:pPr>
      <w:r>
        <w:rPr>
          <w:rFonts w:hint="eastAsia"/>
        </w:rPr>
        <w:t>CCTACGGGGGGCAGCAGTGGGGAATTTTCCGCAATGGGCGAAAGCCTGACGGAGCAATGCCGCGTGGAGGTAGAAGGCCTACGGGTCGTGAACTTCTTTTCCCGGAGAAGAAGCAATGACGGTATCTGGGGAATAAGCATCGGCTAACTCTGTGCCAGCAGCCGCGGTAATACAGAGGATGCAAGCGTTGTCCGGATTTATTGGGCGTAAAGCGCGCGCAGGCGGCCCGATAAGTCGGATGTGAAAACCCGGGGCTCAACCCCGGGCTGTCATTCGATACTGCCGGGCTTGAGGCAGGTAGGGGAGAGTGGAATTCCCGGTGTAGCGGTGAAATGCGCAGATATCGGGAGGAACACCGGTGGCGAAGGCGGCTCGCTGGGACGGTACTGACGCTGAGACGCGAAAGCGTGGGGAGCAAACAGGATTAGATACCCCGGTAGTCC</w:t>
      </w:r>
    </w:p>
    <w:p w14:paraId="020DCA18">
      <w:pPr>
        <w:rPr>
          <w:rFonts w:hint="eastAsia"/>
        </w:rPr>
      </w:pPr>
      <w:r>
        <w:rPr>
          <w:rFonts w:hint="eastAsia"/>
        </w:rPr>
        <w:t>&gt;OTU013521</w:t>
      </w:r>
    </w:p>
    <w:p w14:paraId="15AB071B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ATTGTAAACCTCTGTCACCGGGGAAGAAACGCTTCAGGCTAATAGTCTGAAGCCTGACTTAACCCGGAGAGGAAGCAGTGGCTAACTCTGTGCCAGCAGCCGCGGTAATACGAGAGGCCCAAACGTTATTCGGATTTACTGGGCTTAAAGGGCGCGTAGGCGGTCGGGCAAGTCCGGGGTGAAATCCTGCAGCTCAACTGTAGAAGTGCCTTGGATACTGCCTGGCTCGAGGGAGATAGGGGTCTGTGGAACTTCTGGTGGAGCGGTGAAATGCGTTGATATCATCAGGAATACCGGAGGCGAAGGCGGCTCACTGGGGGTTTTCTGACGCTGAGGAACGAAAGCCAGGGGAGCGAACGGGATTAGATACCCCTGTAGTCC</w:t>
      </w:r>
    </w:p>
    <w:p w14:paraId="5614203E">
      <w:pPr>
        <w:rPr>
          <w:rFonts w:hint="eastAsia"/>
        </w:rPr>
      </w:pPr>
      <w:r>
        <w:rPr>
          <w:rFonts w:hint="eastAsia"/>
        </w:rPr>
        <w:t>&gt;OTU013522</w:t>
      </w:r>
    </w:p>
    <w:p w14:paraId="2E73CE10">
      <w:pPr>
        <w:rPr>
          <w:rFonts w:hint="eastAsia"/>
        </w:rPr>
      </w:pPr>
      <w:r>
        <w:rPr>
          <w:rFonts w:hint="eastAsia"/>
        </w:rPr>
        <w:t>CCTACGGGCGGCTGCAGTAGGGAATCTTGCGCAATGGGCGAAAGCCTGACGCAGCGACGCCGCGTGCGGGACGAAGGCCCTCGGGTTGTAAACCGCTTTCAGCAGGGACGAAGCGAAAGTGACGGTACCTGCAGAAGAAGGTCCGGCCAACTACGTGCCAGCAGCCGCGGTAATACGTAGGGACCGAGCGTTGTCCGGATTCATTGGGCGTAAAGAGCTCGTAGGCGGCCACTCAAGTCGAATGTGAAAGCCCTTGGCTTAACCGAGGAAGTGCATCCGAAACTGAGTCGCTAGAGTTTGGAAGAGGAAGGCGGAATTCCGGGTGTAGCGGTGAAATGCGTAGATATCCGGAGGAACACCGGTGGCGAAGGCGGCTACCTGGACCGGTTCTGACGCTGAGGCGCGAAAGCGTGGGTAGCGAACAGGATTAGATACCCTAGTAGTCC</w:t>
      </w:r>
    </w:p>
    <w:p w14:paraId="5BEB3A9A">
      <w:pPr>
        <w:rPr>
          <w:rFonts w:hint="eastAsia"/>
        </w:rPr>
      </w:pPr>
      <w:r>
        <w:rPr>
          <w:rFonts w:hint="eastAsia"/>
        </w:rPr>
        <w:t>&gt;OTU013523</w:t>
      </w:r>
    </w:p>
    <w:p w14:paraId="6DFF8E6E">
      <w:pPr>
        <w:rPr>
          <w:rFonts w:hint="eastAsia"/>
        </w:rPr>
      </w:pPr>
      <w:r>
        <w:rPr>
          <w:rFonts w:hint="eastAsia"/>
        </w:rPr>
        <w:t>CCTACGGGGGGCTGCAGTCGAGAATTTTTCTCAATGGGGGAAACCCTGATGCAGCGACGCCGCGTGAGCGATGAAGCCCTTCGGGGTGTAAAGCTCTTTCGGCAGGGACGATAATGACGGTACCTGAAGAAGAAGCTGCGGCTAACTACGTGCCAGCAGCCGCGGTAATACGTAGGAGGCGAGCGTTATCCGGAGTTACTGGGCGTAAAGCGCAAGTAGGCGGTTGGACAAGTTGAGTGTGAAAGCGCCCGGCTAAACTGGGCGAGGACATTTAAGACTGTCTGGCTAGAGACAGATAGAGGGACGCAGAATTCCGGGTGTAGCGGTGAAATGTGTAGAGATCCGGAGGAACACCAGCGGCGAAGGCGGCACCCTAGCCCGCACCTGACGCTGAGACGCGACAGCACGGGGAGCGAACGGGATTAGATACCCTGGTAGTCC</w:t>
      </w:r>
    </w:p>
    <w:p w14:paraId="354559C5">
      <w:pPr>
        <w:rPr>
          <w:rFonts w:hint="eastAsia"/>
        </w:rPr>
      </w:pPr>
      <w:r>
        <w:rPr>
          <w:rFonts w:hint="eastAsia"/>
        </w:rPr>
        <w:t>&gt;OTU013524</w:t>
      </w:r>
    </w:p>
    <w:p w14:paraId="044A7911">
      <w:pPr>
        <w:rPr>
          <w:rFonts w:hint="eastAsia"/>
        </w:rPr>
      </w:pPr>
      <w:r>
        <w:rPr>
          <w:rFonts w:hint="eastAsia"/>
        </w:rPr>
        <w:t>CCTACGGGAGGCTGCAGTAGGGAATCTTGTCCAATGGGCGCAAGCCTGAGACAGCGACGCCGCGTGCGGGACGAAGGCCTTCGGGTTGTAAACCGCTTTCAGCAGGGACGAAGCGAAAGTGACGGTACCTGCAGAAGAAGGTCCGGCCAACTACGTGCCAGCAGCCGCGGTAATACGTAGGGACCGAGCGTTGTCCGGATTCATTGGGCGTAAAGGGTGCGTAGGTGGCGCCGTAAGTCGGGTGTGAAATTTCGGAGCTTAACTCCGAAACTGCATTCGATACTGCGGTGCTTGAGGACTGGAGAGGAGACTGGAATTCATGGTGTAGCAGTGAAATGCGTAGAGATGTGGAGGAACACCAGTGGCGAAGGCGACTTTCTGGGCTGTAACTGACGCTGAGGCGCGAAAGCGTGGGGAGCAAACAGGATTAGATACCCCGGTAGTCC</w:t>
      </w:r>
    </w:p>
    <w:p w14:paraId="24430FE7">
      <w:pPr>
        <w:rPr>
          <w:rFonts w:hint="eastAsia"/>
        </w:rPr>
      </w:pPr>
      <w:r>
        <w:rPr>
          <w:rFonts w:hint="eastAsia"/>
        </w:rPr>
        <w:t>&gt;OTU013525</w:t>
      </w:r>
    </w:p>
    <w:p w14:paraId="6AC0B6ED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TAGGGAAGAACAAGTACGAGAGTAACTGCTCGTACCTTGACGGTACCTAACCAGAAAGCCACGGCTAACTACGTGCCAGCAGCCGCGGTAATACGTAGGGTGCGAGCGTTGTTCGGAGTTACTGGGCGTAAAGGGCGCGTAGGCGGCGTCCCAAGTTAGGCGTGAAAGCCCCGGGCTCAACCTGGGAATAGCGCTTAAGACTGGGATGCTTGAGTGCGGAAGAGGTGAGTGGAATTCCCAGTGTAGAGGTGAAATTCGTAGATATGCGGAGGAACACCGATGGCGAAGGCAATCCCCTGGGCCTGCACTGACGCTCATGCACGAAAGCGTGGGGAGCAAACAGGATTAGATACCCCTGTAGTCC</w:t>
      </w:r>
    </w:p>
    <w:p w14:paraId="5F1ED3E0">
      <w:pPr>
        <w:rPr>
          <w:rFonts w:hint="eastAsia"/>
        </w:rPr>
      </w:pPr>
      <w:r>
        <w:rPr>
          <w:rFonts w:hint="eastAsia"/>
        </w:rPr>
        <w:t>&gt;OTU013526</w:t>
      </w:r>
    </w:p>
    <w:p w14:paraId="41C94BA1">
      <w:pPr>
        <w:rPr>
          <w:rFonts w:hint="eastAsia"/>
        </w:rPr>
      </w:pPr>
      <w:r>
        <w:rPr>
          <w:rFonts w:hint="eastAsia"/>
        </w:rPr>
        <w:t>CCTACGGGTGGCTGCAGTGGGGAATATTGCGCAATGGGCGAAAGCCTGACGCAGCGACGCCGCGTGGGGGATGAAGCATTTCGGTGTGTAAACCCCTGTTGCTCGGGACGAACAACTGGTTTCGACCAGTCTGACGGTACCGGGTGAGGAAGCTCCGGCTAACTACGTGCCAGCAGCCGCGGTAATACGTAGGGAGCAAGCGTTGTCCGGAATCATTGGGCGTAAAGGGCGCGTAGGCGGCCTGTTAAGTCAAGTGTGAAAATCAACGGCTCAACCGTTGAACTGCGCTTGAAACTGGTAGGCTAGAGATCAGGAGAGGAAAGTGGAATTCCTAGTGTAGCGGTGAAATGCGTAGATATTAGGAAGAACATCTATGGCGAAGGCAGCTTTCTGGACTGACACTGACGCTGAGGCGCGAAAGCGTGGGGAGCAAACAGGATTAGATACCCCGGTAGTCC</w:t>
      </w:r>
    </w:p>
    <w:p w14:paraId="52CEAC9F">
      <w:pPr>
        <w:rPr>
          <w:rFonts w:hint="eastAsia"/>
        </w:rPr>
      </w:pPr>
      <w:r>
        <w:rPr>
          <w:rFonts w:hint="eastAsia"/>
        </w:rPr>
        <w:t>&gt;OTU013527</w:t>
      </w:r>
    </w:p>
    <w:p w14:paraId="2E0FC41F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TAAGGGTTAATATCCCTTACGATGACGGTACTGTTTGTAAGCCCCGGCTAACTTCGTGCCAGCAGCCGCGGTAATACGGAGGGAGCTAGCGTTGTTCGGAATCACTGGGCGTAAAGGGCGCGCAGGCGGTTGGGTAAGTGAGGCATGAAAGCCCCATGGCTAAACCTGGGGAGGTTGTCTGATACTGCCCGACTAGAGTACGATAGAGGGGTGTAGAATTCCGCGTGTAGCAGTGAAATGCGTAGATATGCGGAGGAACACCGATGGCGAAGGCAATCCCCTGGACCTGTACTGACGCTCATGCACGAAAGCGTGGGGAGCAAACAGGATTAGATACCCCGGTAGTCC</w:t>
      </w:r>
    </w:p>
    <w:p w14:paraId="2426916F">
      <w:pPr>
        <w:rPr>
          <w:rFonts w:hint="eastAsia"/>
        </w:rPr>
      </w:pPr>
      <w:r>
        <w:rPr>
          <w:rFonts w:hint="eastAsia"/>
        </w:rPr>
        <w:t>&gt;OTU013528</w:t>
      </w:r>
    </w:p>
    <w:p w14:paraId="4CDC7790">
      <w:pPr>
        <w:rPr>
          <w:rFonts w:hint="eastAsia"/>
        </w:rPr>
      </w:pPr>
      <w:r>
        <w:rPr>
          <w:rFonts w:hint="eastAsia"/>
        </w:rPr>
        <w:t>CCTACGGGGGGCTGCAGTGGGGAATCTTGCGCAATGGCCGAAAGGCTGACCCAGCGACGCCGCGTGCGGGAGGAAGCCCTTCGGGGTGTAAACCGCTGTCGGGGGGGACGAAAGAGTCCGGGGCTAATACCCTCGGGCAGTGACGGTACCCTCAAAGGAAGCACCGGCTAACTCTGTGCCAGCAGCCGCGGTAATACAGAGGGTGCAAGCGTTAATCGGAATTATTGGGCGTAAAGGGCGCGTAGGTGGCCCGGTCAGTTCGTGGTGAAAGCGCGGGGCTCAACCCTGCGTCGGCCATGAATACTGCCGCGGCTGGAGCACTGTAGAGGCAGGCGGAATTCCGGGTGTAGCGGTGGAATGCGTAGAGATCCGGAAGAACACCGGTGGCGAAGGCGGCTTGCTGGGCCTTACCTGACGCTGAGGAGCGAAAGCGTGGGGAGCGAACAGGATTAGATACCCTTGTAGTCC</w:t>
      </w:r>
    </w:p>
    <w:p w14:paraId="66F28B1A">
      <w:pPr>
        <w:rPr>
          <w:rFonts w:hint="eastAsia"/>
        </w:rPr>
      </w:pPr>
      <w:r>
        <w:rPr>
          <w:rFonts w:hint="eastAsia"/>
        </w:rPr>
        <w:t>&gt;OTU013529</w:t>
      </w:r>
    </w:p>
    <w:p w14:paraId="20DFFF0A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AATGTAAACTTCACAAGAATGGGAAGAATAAGTCTGGGCTAATATCCCTGACGATGACGGTACCATTTGTAAGCTCCGGCTAACTCCGTGCCAGCAGCCGCGGTAATACGAATCGTCCAAACGTTGTTCGGATTCACTGGGTTTAAAGGGCGCGTAGGCGGTGCGTTAAGTCGGCGGTGAAATACTTCGGCTCAACCGGAGAATTGCCGCTGAAACTAGCGTGCTCGAGGGAGGTAGAGGTGCGTGGAACTTCCGGTGGAGCGGTGAAATGCGTAGATATCACTTGGAACGCCAATGGTGAAAACAGGTTGCTGGGGGTGTGCTGACGCTGAGACACGAAAGCCAGGGGAGCGAACGGGATTAGATACCCTAGTAGTCC</w:t>
      </w:r>
    </w:p>
    <w:p w14:paraId="39A0EDF0">
      <w:pPr>
        <w:rPr>
          <w:rFonts w:hint="eastAsia"/>
        </w:rPr>
      </w:pPr>
      <w:r>
        <w:rPr>
          <w:rFonts w:hint="eastAsia"/>
        </w:rPr>
        <w:t>&gt;OTU013530</w:t>
      </w:r>
    </w:p>
    <w:p w14:paraId="4FE8D60B">
      <w:pPr>
        <w:rPr>
          <w:rFonts w:hint="eastAsia"/>
        </w:rPr>
      </w:pPr>
      <w:r>
        <w:rPr>
          <w:rFonts w:hint="eastAsia"/>
        </w:rPr>
        <w:t>CCTACGGGAGGCTGCAGTGGGGAATCTTGCGCAATGGGGGAAACCCTGACGCAGCAACGCCGCGTGCGGGACGAAGGCTCTCGGGTCGTAAACCGCTTTCAGGAGGGAAGAAAATGACGGTACCTCCAGAAGAAGCCCCGGCCAACTACGTGCCAGCAGCCGCGGTAACACGTAGGGGGCGAGCGTTGTCCGGATTTATTGGGCGTAAAGAGCTCGTAGGCGGCTCAGTAAGTCAGCTGTTAAAGCTCCAGGCTCAACCTGGAGAGGCCAGTTGATACTGCTGTGGCTAGAGTCCGGTAGGGGAGTGCGGAATTCCTGGTGTAGCGGTGAAATGCGCAGATATCTGGAAGAACACCAGTGGCGAAGGCGGCTTCCTGGATCAAGACTGACACTGAGGCTCGAAAGCGTGGGGAGCAAACAGGATTAGATACCCCTGTAGTCC</w:t>
      </w:r>
    </w:p>
    <w:p w14:paraId="3CE0F2A6">
      <w:pPr>
        <w:rPr>
          <w:rFonts w:hint="eastAsia"/>
        </w:rPr>
      </w:pPr>
      <w:r>
        <w:rPr>
          <w:rFonts w:hint="eastAsia"/>
        </w:rPr>
        <w:t>&gt;OTU013531</w:t>
      </w:r>
    </w:p>
    <w:p w14:paraId="05FD60A8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CTTCGGGTCGTAAACTCCTGTCGAGCGGGACGAACACTTACCCGGTTAATACCTGGGTAGGCTGACGGTACCGCTAAAGGAAGCCCCGGCTAACTCCGTGCCAGCAGCCGCGGTAATACGGGGGGGGCAAGCGTTATCCGGAGTAACTGGGCGTAAAGGGCGTGCAGGCGGCGGCTCAAGTGGCTCGTGAAAGCCCCCGGCTCAACCGGGGGAGGTCGGGTCAGACTGAGCGGCTGGAGGATGCCAGAGGGACACGGAATTCCGGGTGTAGTGGTGAAATGCGTAGATATAGGAAGGAACACCAGTGGCGAAGGCGACCACCTGGACTGATACTGACACTGAGGTGCGAAAGCGTGGGGAGCAAACAGGATTAGATACCCGTGTAGTCC</w:t>
      </w:r>
    </w:p>
    <w:p w14:paraId="42A48747">
      <w:pPr>
        <w:rPr>
          <w:rFonts w:hint="eastAsia"/>
        </w:rPr>
      </w:pPr>
      <w:r>
        <w:rPr>
          <w:rFonts w:hint="eastAsia"/>
        </w:rPr>
        <w:t>&gt;OTU013532</w:t>
      </w:r>
    </w:p>
    <w:p w14:paraId="461C0261">
      <w:pPr>
        <w:rPr>
          <w:rFonts w:hint="eastAsia"/>
        </w:rPr>
      </w:pPr>
      <w:r>
        <w:rPr>
          <w:rFonts w:hint="eastAsia"/>
        </w:rPr>
        <w:t>CCTACGGGAGGCTGCAGTGGGGAATATTGGACAATGGGCGAAAGCCTGATCCAGCGACGCCGCGTGGGTGAAGAAGGCCTGCGGGTTGTAAAGCCCTTTCGGTGGGGAAGAAAAGCCTCGACCTAATACGTCGGGGTCTTGACGTAACCCATAGAAGAAGCACCGGCTAACTCTGTGCCAGCAGCCGCGGTAATACAGAGGGTGCGAGCGTTAATCGGAATTACTGGGCGTAAAGCGCGCGTAGGCGGCCTGTCGCGTCGGGTGTGAAAGCCCCGGGCTCAACCCGGGAATTGCATTTAAGACTGCAGAGCTTGAAGTTCGAAGAGGTTAGCAGAATTCCCAGTGTAGAGGTGAAATTCGTAGATATCAGGAGGAACACCGGTGGCGAAGGCGGATCTCTGGGCCATTACTGACGCTGAGGAGCGAAAGCGTGGGGAGCGAACAGGATTAGATACCCGTGTAGTCC</w:t>
      </w:r>
    </w:p>
    <w:p w14:paraId="645B1998">
      <w:pPr>
        <w:rPr>
          <w:rFonts w:hint="eastAsia"/>
        </w:rPr>
      </w:pPr>
      <w:r>
        <w:rPr>
          <w:rFonts w:hint="eastAsia"/>
        </w:rPr>
        <w:t>&gt;OTU013533</w:t>
      </w:r>
    </w:p>
    <w:p w14:paraId="5966A7FF">
      <w:pPr>
        <w:rPr>
          <w:rFonts w:hint="eastAsia"/>
        </w:rPr>
      </w:pPr>
      <w:r>
        <w:rPr>
          <w:rFonts w:hint="eastAsia"/>
        </w:rPr>
        <w:t>CCTACGGGGGGCAGCAGTGGGGAATCTTGCGCAATGGTCGAAAGACTGACGCAGCGACGCCGCGTGTGGGAGGACGCCTTTCGGGGTGTAAACCACTGTTGCCCGGGACGAACTCGCGCTTTCGAGCGCGTTGACGGTACCGGGTGAGGAAGCACCGGCTAACTCCGTGCCAGCAGCCGCGGTAATACAGAGGGTGCGAGCGTTAATCGGAATTACTGGGCGTAAAGCGTGCGTAGACGGTTATTTAAGTCGGGTGTGAAAGCCCCGGGCTCAACCTGGGAACTGCAGTCGAAACTGTGAGTCTTGAATGTTCGAGAGGTTGGTGGAATTCCAGGTGTAGAAGTGAAATTCGTAGATATCTGGAGGAACACCCGTGGCGAAAGCGGCCTTCTGGACCGTACCTGACGCTCAGACGCGAAAGCTAGGGGAGCAAACGGGATTAGATACCCGAGTAGTCC</w:t>
      </w:r>
    </w:p>
    <w:p w14:paraId="56FEE7F0">
      <w:pPr>
        <w:rPr>
          <w:rFonts w:hint="eastAsia"/>
        </w:rPr>
      </w:pPr>
      <w:r>
        <w:rPr>
          <w:rFonts w:hint="eastAsia"/>
        </w:rPr>
        <w:t>&gt;OTU013534</w:t>
      </w:r>
    </w:p>
    <w:p w14:paraId="06CD8DF8">
      <w:pPr>
        <w:rPr>
          <w:rFonts w:hint="eastAsia"/>
        </w:rPr>
      </w:pPr>
      <w:r>
        <w:rPr>
          <w:rFonts w:hint="eastAsia"/>
        </w:rPr>
        <w:t>CCTACGGGGGGCAGCAGTCGAGGATCTTCGGCAATGGGCGCAAGCCTGACCGAGCGACGCCGCGTGCGCGACGAAGGCCTTCGGGTTGTAAAGCGCTGTCGCAGGGGAGGAACGCCCGCAAGGGCCTGACCGACCCTGGGAGGAAGCACGGGCTAAGTTCGTGCCAGCAGCCGCGGTAAGACGAACCGTGCTAACGTTGTTCGGATTCACTGGGCTTAAAGGGCGCGTAGGCGGGTGACCGAGTCAGGGGTGAAATCCTTCAGCTCAACTGGAGAACGGCCTCTGATACTGGTGACCTCGAGGGGGGTAGGGGCAAGCGGAACTTCCGGTGGAGCGGTGAAATGCGTAGATATCGGGAGGAACATCAGTGGCGAAGGCGGCTACCTGGCCCAATACTGACACTCAGGTGCGACAGCGTGGGGAGCAAACAGGATTAGATACCCCAGTAGTCC</w:t>
      </w:r>
    </w:p>
    <w:p w14:paraId="3678A5DF">
      <w:pPr>
        <w:rPr>
          <w:rFonts w:hint="eastAsia"/>
        </w:rPr>
      </w:pPr>
      <w:r>
        <w:rPr>
          <w:rFonts w:hint="eastAsia"/>
        </w:rPr>
        <w:t>&gt;OTU013535</w:t>
      </w:r>
    </w:p>
    <w:p w14:paraId="2BBC0279">
      <w:pPr>
        <w:rPr>
          <w:rFonts w:hint="eastAsia"/>
        </w:rPr>
      </w:pPr>
      <w:r>
        <w:rPr>
          <w:rFonts w:hint="eastAsia"/>
        </w:rPr>
        <w:t>CCTACGGGTGGCAGCAGTGGGGAATATTGGTCAATGGGCGCAAGCCTGAACCAGCAATGCCGCGTGAGTGATGAAGGCCTTCGGGTTGTAAAGCTCTGTCGGGAGGGACGAAAAAGCAGCGTAACGAGCTGTGTTGACGGTACCTCCAAAGGAAGCACCGGCTAACTCTGTGCCAGCAGCCGCGGTAATACAGAGGGTGCAAGCGTTGTTCGGAATTACTGGGCGTAAAGGGCACGCAGGTGGTGGGGCAAGTGCCGTGTGAAAGCCGGTGGCTTAACTGCCGGAGGCCACAGCAGACTGCCTGACTTGAGCCCGAGAGAGGTCCGTGGAATTGCCGGTGTAGTGGTGAAATGCGTAGAGATCGGCAGGAACATCAGTGGCGAAGGCGGCTACCTGGCCCAATACTGACACTCAGGTGCGACAGCGTGGGGAGCAAACAGGATTAGATACCCCAGTAGTCC</w:t>
      </w:r>
    </w:p>
    <w:p w14:paraId="30249326">
      <w:pPr>
        <w:rPr>
          <w:rFonts w:hint="eastAsia"/>
        </w:rPr>
      </w:pPr>
      <w:r>
        <w:rPr>
          <w:rFonts w:hint="eastAsia"/>
        </w:rPr>
        <w:t>&gt;OTU013536</w:t>
      </w:r>
    </w:p>
    <w:p w14:paraId="0CDBD219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CGGGTTGTAAACCCCTTTCAGGAGGGACGAAGGTTCACCGGTGAATAGCCGTGTGGATTGACGGTACCTCCAGAAGAAGCTCCGGCTAACTACGTGCCAGCAGCCGCGGTAATACGTAGGGAGCAAGCGTTGTCCGGATTCACTGGGTGTAAAGGGTGCGTAGGCGGGAGAATAAGTCAGCGGTGAAATCTTACGGCTCAACCGTGAAACTGCCGTTGATACTGTTTTTCTTGAGTTCGGGAGAGGTTGATGGAATTCCGCGTGTAGCAGTGAAATGCGTAGATATGCGGAGGAACACCGATGGCGAAGGCAATCCCCTGGACCTGTACTGACGCTCATGCACGAAAGCGTGGGGAGCAAACAGGATTAGATACCCGTGTAGTCC</w:t>
      </w:r>
    </w:p>
    <w:p w14:paraId="439FE270">
      <w:pPr>
        <w:rPr>
          <w:rFonts w:hint="eastAsia"/>
        </w:rPr>
      </w:pPr>
      <w:r>
        <w:rPr>
          <w:rFonts w:hint="eastAsia"/>
        </w:rPr>
        <w:t>&gt;OTU013537</w:t>
      </w:r>
    </w:p>
    <w:p w14:paraId="1AD1FF25">
      <w:pPr>
        <w:rPr>
          <w:rFonts w:hint="eastAsia"/>
        </w:rPr>
      </w:pPr>
      <w:r>
        <w:rPr>
          <w:rFonts w:hint="eastAsia"/>
        </w:rPr>
        <w:t>CCTACGGGTGGCAGCAGTAGGGAATATTGGTCAATGGACGAAAGTCTGAACCAGCCATGCCGCGTGCAGGATGACGGCCCTCTGGGTTGTAAACTGCTTTTGTCAGGGAAGAATGGCTCCGACCTAATACGTCGGAGTGTGACGGTACCTGAGGAGGAAGCCACGGCTAACTACGTGCCAGCAGCCGCGGTAATACGTAGGTGGCGAGCGTTGTCCGGATTTACTGGGCGTAAAGGGAGCGTAGGCGGACTTTTAAGTGAGATGTGAAATACCCGGGCTCAACTTGGGTGCTGCATTTCAAACTGGAAGTCTAGAGTGCAGGAGAGGAGAATGGAATTCCTAGTGTAGCGGTGAAATGCGTAGAGATTAGGAAGAACACCAGTGGCGAAGGCGATTCTCTGGACTGTAACTGACGCTGAGGCTCGAAAGCGTGGGGAGCAAACAGGATTAGATACCCCAGTAGTCC</w:t>
      </w:r>
    </w:p>
    <w:p w14:paraId="3E0AA6C9">
      <w:pPr>
        <w:rPr>
          <w:rFonts w:hint="eastAsia"/>
        </w:rPr>
      </w:pPr>
      <w:r>
        <w:rPr>
          <w:rFonts w:hint="eastAsia"/>
        </w:rPr>
        <w:t>&gt;OTU013538</w:t>
      </w:r>
    </w:p>
    <w:p w14:paraId="3C6A2FD9">
      <w:pPr>
        <w:rPr>
          <w:rFonts w:hint="eastAsia"/>
        </w:rPr>
      </w:pPr>
      <w:r>
        <w:rPr>
          <w:rFonts w:hint="eastAsia"/>
        </w:rPr>
        <w:t>CCTACGGGAGGCTGCAGTGGGGAATTTTGCGCAATGGGCGAAAGCCTGACGCAGTAACGCCGCGTGGAGGATGAAGGCCTTCGGGTTGTAAACTCCTGTCAGGGGGAACGACGGGGAAAGGGTGATAAGTCCTTTCCTCCAGACGGTACCTCCAAAGGAAGCCCCGGCTAATTCCGTGCCAGCAGCCGCGGTAATACGGAAGGGGCGAGCGTTGTTCGGAATCATTGGGCGTAAAGGGCGCGTAGGTGGTCATTCACGTCGGGTGTGAAAGCTCGGGGCTCAACCCCGAGACGCCATTCGATACGGGATGACTAGAGGTAGGTAGGGGAGATTGGAATTCCTGGTGTAGCGGTGAAATGCGCAGATATCAGGAGGAACACCGGTGGCGAAGGCGGATCTCTGGGCCTTGCCTGACGCTGAGGAGCGAAAGCTGGGGGAGCGAACAGGATTAGATACCCCAGTAGTCC</w:t>
      </w:r>
    </w:p>
    <w:p w14:paraId="68B61D46">
      <w:pPr>
        <w:rPr>
          <w:rFonts w:hint="eastAsia"/>
        </w:rPr>
      </w:pPr>
      <w:r>
        <w:rPr>
          <w:rFonts w:hint="eastAsia"/>
        </w:rPr>
        <w:t>&gt;OTU013539</w:t>
      </w:r>
    </w:p>
    <w:p w14:paraId="38D38405">
      <w:pPr>
        <w:rPr>
          <w:rFonts w:hint="eastAsia"/>
        </w:rPr>
      </w:pPr>
      <w:r>
        <w:rPr>
          <w:rFonts w:hint="eastAsia"/>
        </w:rPr>
        <w:t>CCTACGGGTGGCTGCAGTCGAGAATCTTCGTCAATGGGCGAAAGCCTGAACGAGCGACGCCGCGTGCGGGATGAAGGCCCTTGGGTTGTAAACCGCTGTCGAGGGGGATGAAGGCTGGAAGGTACTCCTTCCAGTTTGACAGAGCCCTGGAGGAAGCACGGGCTAAGTTCGTGCCAGCAGCCGCGGTAATACGAACTGTGCGAACGTTATTCGGAATCACTGGGCTTACAGGGTGCGTAGGCGGCGCGTCAAGTCAGCTGTGAAATCTTAAGGCTTAACCTTAAGCGGTCAGCTGATACTGATGTGCTAGAGTGCAGAAAGGGCAATCGGAATTCTTGGTGTAGCGGTGAAATGCGTAGATATCAGGAGGAACACCGATGGCGAAGGCAGTTCTCTGGGCCGTAACTGACGCTGAGGAGCGAAAGCGTGGGGAGCGAACAGGATTAGATACCCGTGTAGTCC</w:t>
      </w:r>
    </w:p>
    <w:p w14:paraId="2DDBE41A">
      <w:pPr>
        <w:rPr>
          <w:rFonts w:hint="eastAsia"/>
        </w:rPr>
      </w:pPr>
      <w:r>
        <w:rPr>
          <w:rFonts w:hint="eastAsia"/>
        </w:rPr>
        <w:t>&gt;OTU013540</w:t>
      </w:r>
    </w:p>
    <w:p w14:paraId="5D7E7A82">
      <w:pPr>
        <w:rPr>
          <w:rFonts w:hint="eastAsia"/>
        </w:rPr>
      </w:pPr>
      <w:r>
        <w:rPr>
          <w:rFonts w:hint="eastAsia"/>
        </w:rPr>
        <w:t>CCTACGGGAGGCTGCAGTGAGGAATATTGGTCAATGGGCGAGAGCCTGAACCAGCCAAGTAGCGTGAAGGATGAAGGTCCTACGGATTGTAAACTTCTTTTATACGGGAATAAAGTATCCTACGTGTAGGATTTTGTATGTACCGTATGAATAAGCATCGGCTAACTCCGTGCCAGCAGCCGCGGTAATACGTAGGTGGCAAGCGTTGTCCGGATTTATTGGGCGTAAAGCGAGCGCAGGCGGTTTCTTAAGTCTGATGTGAAAGCCCCCGGCTCAACCGGGGAGGGTCATTGGAAACTGGGAGACTTGAGTGCAGAAGAGGAGAGTGGAATTCCATGTGTAGCGGTGAAATGCGTAGATATATGGAGGAACACCAGTGGCGAAGGCGGCTCTCTGGTCTGTAACTGACGCTGAGGCTCGAAAGCGTGGGGAGCGAACAGGATTAGATACCCGTGTAGTCC</w:t>
      </w:r>
    </w:p>
    <w:p w14:paraId="4420CD2E">
      <w:pPr>
        <w:rPr>
          <w:rFonts w:hint="eastAsia"/>
        </w:rPr>
      </w:pPr>
      <w:r>
        <w:rPr>
          <w:rFonts w:hint="eastAsia"/>
        </w:rPr>
        <w:t>&gt;OTU013541</w:t>
      </w:r>
    </w:p>
    <w:p w14:paraId="09110FF2">
      <w:pPr>
        <w:rPr>
          <w:rFonts w:hint="eastAsia"/>
        </w:rPr>
      </w:pPr>
      <w:r>
        <w:rPr>
          <w:rFonts w:hint="eastAsia"/>
        </w:rPr>
        <w:t>CCTACGGGGGGCTGCAGTGAGGAATCTTGGACAATGGGCGAAAGCCTGATCCAGCGACGCCGCGTGGGGGATGAAGGCCCTCGGGTTGTAAACCCCTTTCAGCGGGGACGAAGCTTCCGCGGTTAACAGCCGCGTGGAGTGACGGTACCTTCAGAAGAAGCCACGGCCAACTACGTGCCAGCAGCCGCGGTAAGACGTAGGGCGCGAGCGTTGTCCGGATTTATTGGGCGTAAAGAGCTCGTAGGCGGCTTGTCGCGTCGAATGTGAAATCCCAGGGCTCAACCCTGGAACTGCCTTTGATACTGGATGTCTGGAGTTCGGGAGAGGTGAGTGGAATTCCGAGTGTAGAGGTGAAATTCGTAGATATTCGGAGGAACACCAGAAGCGAAGGCGGCTCACTGGCCCGATACTGACGCTGAGGCGCGAAAGCGTGGGGAGCAAACAGGATTAGATACCCTAGTAGTCC</w:t>
      </w:r>
    </w:p>
    <w:p w14:paraId="1DB5D767">
      <w:pPr>
        <w:rPr>
          <w:rFonts w:hint="eastAsia"/>
        </w:rPr>
      </w:pPr>
      <w:r>
        <w:rPr>
          <w:rFonts w:hint="eastAsia"/>
        </w:rPr>
        <w:t>&gt;OTU013542</w:t>
      </w:r>
    </w:p>
    <w:p w14:paraId="3830E838">
      <w:pPr>
        <w:rPr>
          <w:rFonts w:hint="eastAsia"/>
        </w:rPr>
      </w:pPr>
      <w:r>
        <w:rPr>
          <w:rFonts w:hint="eastAsia"/>
        </w:rPr>
        <w:t>CCTACGGGTGGCAGCAGTAGGGAATCTTCCACAATGGGCGAAAGCCTGATGGAGCAACGCCGCGTGAGTGATGAAGGTTTTCGGATCGTAAAACTCTGTTGTTAGGGAAGAACACCCGGGAGAGGATCCCGGTTTGACGGTACCTAACGAGGAAGCCCCGGCTAACTACGTGCCAGCAGCCGCGGTAATACGTAGGGGGCAAGCGTTGTCCGGATTTATTGGGCGTAAAGCGCGCGCAGGCGGTGATGTAAGACAGGTGTGAAATCCCCGGGCTCAACCTGGGAACTGCATCCAAAACTGGCGAGCTAGAGTATGGTAGAGGGTGGTGGAATTTCCTGTGTAGCGGTGAAATGCGTAGATATAGGAAGAACACCAGTGGCGAAGGCGACTTTCTGGACTGTAACTGACACTGAGGCTCGAAAGCGTGGGGAGCAAACAGGATTAGATACCCGGGTAGTCC</w:t>
      </w:r>
    </w:p>
    <w:p w14:paraId="5F7CD0A6">
      <w:pPr>
        <w:rPr>
          <w:rFonts w:hint="eastAsia"/>
        </w:rPr>
      </w:pPr>
      <w:r>
        <w:rPr>
          <w:rFonts w:hint="eastAsia"/>
        </w:rPr>
        <w:t>&gt;OTU013543</w:t>
      </w:r>
    </w:p>
    <w:p w14:paraId="45CA8BC7">
      <w:pPr>
        <w:rPr>
          <w:rFonts w:hint="eastAsia"/>
        </w:rPr>
      </w:pPr>
      <w:r>
        <w:rPr>
          <w:rFonts w:hint="eastAsia"/>
        </w:rPr>
        <w:t>CCTACGGGTGGCAGCAGTTGGGAATCTTGCGCAATGGGGGCAACCCTGACGCAGCGACGCCGCGTGCGGGATGACGGTCTTCGGATTGTAAACCGCTTTTCTCGAGGACGATCGTGACGGTACTCGAGGAATCAGCCCCGGCTAACTCCGTGCCAGCAGCCGCGGTAAGACGGAGGGGGCAAGCGTTGTCCGGAATTACTGGGCGTAAAGGGTGTGTAGGCGGTCGTATTAGTCTTCCGTGAAAGCACTCGGGCTTAACCCGGGTAACGCGGGGGAAACGGTACGACTGAGAGGATGCGAGAGGTATAGGGAACTCATGGTGTAGCGGTGAAATGCGCAGATATCAGGAGGAACACCGGTGGCGAAGGCGGTTCTCTGGGCATGTCCTGACGCTGAGGAGCGAAAGTGTGGGGAGCGAACAGGATTAGATACCCCAGTAGTCC</w:t>
      </w:r>
    </w:p>
    <w:p w14:paraId="5409C07E">
      <w:pPr>
        <w:rPr>
          <w:rFonts w:hint="eastAsia"/>
        </w:rPr>
      </w:pPr>
      <w:r>
        <w:rPr>
          <w:rFonts w:hint="eastAsia"/>
        </w:rPr>
        <w:t>&gt;OTU013544</w:t>
      </w:r>
    </w:p>
    <w:p w14:paraId="6A2848AA">
      <w:pPr>
        <w:rPr>
          <w:rFonts w:hint="eastAsia"/>
        </w:rPr>
      </w:pPr>
      <w:r>
        <w:rPr>
          <w:rFonts w:hint="eastAsia"/>
        </w:rPr>
        <w:t>CCTACGGGAGGCTGCAGTGGGGAATATTGGACAATGGGCGCAAGCCTGAACCAGCGATGCCGCGTGAGTGATGAAGGCCTTCGGGTTGTAAAGCTCTGTGGGGAGGGACGAAAGAGCGCGTTCTAACAGGACGTGTGTTGACGGTACCTCCTTAGCAAGCACCGGCTAACTCCGTGCCAGCAGCCGCGGTCATACGGAGGAGACAAGCGTTATCCGGAATTATTGGGCGTAAAGGGCGTGCAGGTGGTGCGGTAAGTCTGTTGTGAAAGCGCCTGGCTTAACCGGGCGAGGCCAATGGAGACTGGGAGGCTGGAGGTCGGTAGAGGGGGGTGGAATTGCTGGTGTAGCGGTGAAATGCGTAGAGATCAGCAGGAACACCCGTGGCGAAGGCGGCCCCCTGGGCCGTACCTGACGCTGAGGCGCGAAGGCTAGGGGAGCGAACGGGATTAGATACCCGAGTAGTCC</w:t>
      </w:r>
    </w:p>
    <w:p w14:paraId="75EB9DD4">
      <w:pPr>
        <w:rPr>
          <w:rFonts w:hint="eastAsia"/>
        </w:rPr>
      </w:pPr>
      <w:r>
        <w:rPr>
          <w:rFonts w:hint="eastAsia"/>
        </w:rPr>
        <w:t>&gt;OTU013545</w:t>
      </w:r>
    </w:p>
    <w:p w14:paraId="0D318BEE">
      <w:pPr>
        <w:rPr>
          <w:rFonts w:hint="eastAsia"/>
        </w:rPr>
      </w:pPr>
      <w:r>
        <w:rPr>
          <w:rFonts w:hint="eastAsia"/>
        </w:rPr>
        <w:t>CCTACGGGCGGCAGCAGCGACGAATCTTCCGCAATGCGCGAAAGCGTGACGGAGCAATGCCGCGTGTGGGATGAAGGCGCTCTGCGTCGTAAACCACTGTCAGACCCTAGAACCAACGATCAGGGTCAGAGGAAGGGCCGGCTAAACTCGTGCCAGCAGCCGCGGTAATACAGAGGGTGCAAGCGTTAATCGGAATTACTGGGCGTAAAGCGCGCGTAGGTGGTTCGTTAAGTTGGATGTGAAATCCCCGGGCTCAACCTGGGAACTGCATTCAAAACTGTCGAGCTAGAGTATGGTAGAGGGTGGTGGAATTTCCTGTGTAGCGGTGAAATGCGTAGATATAGGAAGGAACACCAGTGGCGAAGGCGACCACCTGGACTGATACTGACACTGAGGTGCGAAAGCGTGGGGAGCAAACAGGATTAGATACCCGTGTAGTCC</w:t>
      </w:r>
    </w:p>
    <w:p w14:paraId="71DAC521">
      <w:pPr>
        <w:rPr>
          <w:rFonts w:hint="eastAsia"/>
        </w:rPr>
      </w:pPr>
      <w:r>
        <w:rPr>
          <w:rFonts w:hint="eastAsia"/>
        </w:rPr>
        <w:t>&gt;OTU013546</w:t>
      </w:r>
    </w:p>
    <w:p w14:paraId="717F7E08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ACGTGCCAGCAGCCGCGGTAATACGTAGGGTCCAAGCGTTAATCGGAATTACTGGGCGTAAAGCGTGCGCAGGCGGTCTTTTAAGACAGTGGTGAAAGCCCGGAGCTCAACTCCGGAACTGCCATTGAAACTGTAAGACTTGAGGATGAGAGAGGTGAGTGGAATTCCCAGTGTAGTGGTGAAATGCGTAGAGATCCGGAGGAACACCAGAGGCGAAGGCGGCACCCTAAGCCGTACCTGACACTGAGACGCGACAGCACGGGGAGCGAACGGGATTAGATACCCCGGTAGTCC</w:t>
      </w:r>
    </w:p>
    <w:p w14:paraId="3FB257D9">
      <w:pPr>
        <w:rPr>
          <w:rFonts w:hint="eastAsia"/>
        </w:rPr>
      </w:pPr>
      <w:r>
        <w:rPr>
          <w:rFonts w:hint="eastAsia"/>
        </w:rPr>
        <w:t>&gt;OTU013547</w:t>
      </w:r>
    </w:p>
    <w:p w14:paraId="47C628FF">
      <w:pPr>
        <w:rPr>
          <w:rFonts w:hint="eastAsia"/>
        </w:rPr>
      </w:pPr>
      <w:r>
        <w:rPr>
          <w:rFonts w:hint="eastAsia"/>
        </w:rPr>
        <w:t>CCTACGGGTGGCAGCAATTAGGAATCTTGCGCAATGGGCGAAAGCCTGACGCAGCGACGCCGCGTGACCGACGAAGTCCTTCGGGATGTAAAGGTCTTTTGCCGGGGAAGAATAAAGTGACGGTACCCGGCGAATAAGCTCCGGCTAACTCTGTGCCAGCAGCCGCGGTAATACAGAGGTCTCAAGCGTTGTTCGGATTCATTGGGCGTAAAGGGTGCGTAGGTGGCGCCGTAAGTCGGGTGTGAAATTTCGGAGCTTAACTCCGAAACTGCATTCGATACTGCGGTGCTTGAGGACTGGAGAGGAGACTGGAATTCATGGTGTAGCGGTGAAATGCGCAGATATCAGGTGGAACACCGGTGGCGAAGGCGGCTCTCTGGGGCTGATCTGACGCTGAGGCGCGAAAGCTGGGGTAGCAAACAGGATTAGATACCCGAGTAGTCC</w:t>
      </w:r>
    </w:p>
    <w:p w14:paraId="64EA9C0F">
      <w:pPr>
        <w:rPr>
          <w:rFonts w:hint="eastAsia"/>
        </w:rPr>
      </w:pPr>
      <w:r>
        <w:rPr>
          <w:rFonts w:hint="eastAsia"/>
        </w:rPr>
        <w:t>&gt;OTU013548</w:t>
      </w:r>
    </w:p>
    <w:p w14:paraId="12B93779">
      <w:pPr>
        <w:rPr>
          <w:rFonts w:hint="eastAsia"/>
        </w:rPr>
      </w:pPr>
      <w:r>
        <w:rPr>
          <w:rFonts w:hint="eastAsia"/>
        </w:rPr>
        <w:t>CCTACGGGAGGCAGCAGTAGGGAATCTTGCGCAATGGGCGAAAGCCTGACGCAGCGACGCCGCGTGAGGGATGAATGCCTTCGGGTTGTAAACCCCTGTCAGAGGGAAAGAAGGGTCGGCGCGTGAATAGCGCGTCGATCTGACGGTACCTTCAGAGGAAGCCCCGGCCAACTACGTGCCAGCAGCCGCGGTAATACGTAGGGGGCGAGCGTTGTCCGGATTTATTGGGCGTAAAGAGCTCGTAGGCGGTTTGGTAAGTCACGGGTGAAATCTCCACGCTCAACGTGGAGGCGCCCCGTGAGACTGCTATGACTAGAGTCCGGTAGAGGAGTGTGGAATTCCCGGTGTAGCGGTGAAATGCGCAGAGATCGGGAGGAACACCCGTAGCGAAGGCGGCACTCTGGGCCGGTACTGACGCTCAGGAGCGAAAGCGTGGGGAGCAAACAGGATTAGATACCCCTGTAGTCC</w:t>
      </w:r>
    </w:p>
    <w:p w14:paraId="6B571CA0">
      <w:pPr>
        <w:rPr>
          <w:rFonts w:hint="eastAsia"/>
        </w:rPr>
      </w:pPr>
      <w:r>
        <w:rPr>
          <w:rFonts w:hint="eastAsia"/>
        </w:rPr>
        <w:t>&gt;OTU013549</w:t>
      </w:r>
    </w:p>
    <w:p w14:paraId="743C20FE">
      <w:pPr>
        <w:rPr>
          <w:rFonts w:hint="eastAsia"/>
        </w:rPr>
      </w:pPr>
      <w:r>
        <w:rPr>
          <w:rFonts w:hint="eastAsia"/>
        </w:rPr>
        <w:t>CCTACGGGTGGCTGCAGTGAGGAATATTGGACAATGGGTGCGAGCCTGATCCAGCCATCCCGCGTGAAGGACGACGGCCCTATGGGTTGTAAACTTCTTTTGTATAGGGATAAACCTAGATACGTGTATCTAGCTGAAGGTACTATACGAATAAGCACCGGCTAACTCCGTGCCAGCAGCCGCGGTAATACGGAGGGTGCAAGCGTTATCCGGATTTATTGGGTTTAAAGGGTCCGTAGGCGGATCTGTAAGTCAGTGGTGAAATCTCACAGCTTAACTGTGAAACTGCCATTGATACTGCAGGTCTTGAGTGTTGTTGAAGTAGCTGGAATAAGTAGTGTAGCGGTGAAATGCATAGATATGACATAGAACACCAATTGCGTAGGCAGCTTACTACACGATTATTGACGCTGAGGCACGAAAGCGTGGGGATCAAACAGGATTAGATACCCCTGTAGTCC</w:t>
      </w:r>
    </w:p>
    <w:p w14:paraId="3070C70A">
      <w:pPr>
        <w:rPr>
          <w:rFonts w:hint="eastAsia"/>
        </w:rPr>
      </w:pPr>
      <w:r>
        <w:rPr>
          <w:rFonts w:hint="eastAsia"/>
        </w:rPr>
        <w:t>&gt;OTU013550</w:t>
      </w:r>
    </w:p>
    <w:p w14:paraId="54CBE023">
      <w:pPr>
        <w:rPr>
          <w:rFonts w:hint="eastAsia"/>
        </w:rPr>
      </w:pPr>
      <w:r>
        <w:rPr>
          <w:rFonts w:hint="eastAsia"/>
        </w:rPr>
        <w:t>CCTACGGGAGGCTGCAGTGAGGAATCTTGGGCAATGGGGGCAACCCTGACCCAGCAATGCCGCGTGCGGGAGGAAGCCCTTCGGGGTGTAAACCGCTTTTGGGAGGGAGGAGCAAGGACAGTACCTCCCGAATCAGTCACGGCTAACTACGTGCCAGCAGCCGCGGTAATACAGAGGTCTCAAGCGTTGTTCGGATTCATTGGGCGTAAAGGGTGCGTAGGTGGCGTCGTAAGTCAGGTGTGAAATCTCGGGGCTTAACTCGGAACGGCCAAGTGATACTGTCACGCTAGAGTGCAGAAGGGGCAATCGGAATTCTTGGTGTAGCGGTGAAATGCGCAGATATCAGGAGGAACACCGGTGGCGAAGGCGGTTCTCTGGGAATGTTCTGACGCTGAGGAGCGAAAGTGTGGGGAGCGAACAGGATTAGATACCCCGGTAGTCC</w:t>
      </w:r>
    </w:p>
    <w:p w14:paraId="030F03E1">
      <w:pPr>
        <w:rPr>
          <w:rFonts w:hint="eastAsia"/>
        </w:rPr>
      </w:pPr>
      <w:r>
        <w:rPr>
          <w:rFonts w:hint="eastAsia"/>
        </w:rPr>
        <w:t>&gt;OTU013551</w:t>
      </w:r>
    </w:p>
    <w:p w14:paraId="07399269">
      <w:pPr>
        <w:rPr>
          <w:rFonts w:hint="eastAsia"/>
        </w:rPr>
      </w:pPr>
      <w:r>
        <w:rPr>
          <w:rFonts w:hint="eastAsia"/>
        </w:rPr>
        <w:t>CCTACGGGTGGCTGCAGTCGAGGATCTTCGGCAATGGGCGCAAGCCTGACCGAGCGACGCCGCGTGAGTGAAGAAGGCCTTCGGGTCGTAAAGCTCTGTCGTTTGGGACGAACGTGCGCTATGTAAATAATGTAGTGTAATGACGGTACCAAAGGAGGAAGCCACGGCTAACTACGTGCCAGCAGCCGCGGTAATACGTAGGTGGCAAGCGTTGTCCGGAATTATTGGGCGTAAAGCGCGCGCAGGCGGCCCGGTAAGTCCGCTGTGAAAGTCGGGGGCTCAACCCTGGAATGCCGGTGGATACTGTCGGGCTCGAATCCGGAAGAGGTGAGTGGAATTCCTGGTGTAGCGGTGAAATGCGCAGATATCAGGAGGAACACCAATGGCGAAGGCAGCTCACTGGGACGGTATTGACGCTGAGACGCGAAAGCGTGGGGAGCAAACAGGATTAGATACCCCTGTAGTCC</w:t>
      </w:r>
    </w:p>
    <w:p w14:paraId="04F3DA98">
      <w:pPr>
        <w:rPr>
          <w:rFonts w:hint="eastAsia"/>
        </w:rPr>
      </w:pPr>
      <w:r>
        <w:rPr>
          <w:rFonts w:hint="eastAsia"/>
        </w:rPr>
        <w:t>&gt;OTU013552</w:t>
      </w:r>
    </w:p>
    <w:p w14:paraId="6885F187">
      <w:pPr>
        <w:rPr>
          <w:rFonts w:hint="eastAsia"/>
        </w:rPr>
      </w:pPr>
      <w:r>
        <w:rPr>
          <w:rFonts w:hint="eastAsia"/>
        </w:rPr>
        <w:t>CCTACGGGGGGCTGCAGTGGGGAATCTTGCGCAATGGCCGAAAGGCTGACGCAGCGACGCCGCGTGGGGGATGAAGGCCTTCGGGTTGTAAACTTCTTTTATCTGGGAAGAAAATTACGGTTTCTACTGTAACCGACGGTACCAGAGGAATAAGCACCGGCTAACTCCGTGCCAGCAGCCGCGGTAAGACAGAGGAGGCCAGCGTTGTCCGGACTGACTGGGCGTAAAGCGCGCGCAGGCGGATGTGGGCGTCGGTGCTGAAAGGCCCGCGCTTAACGCGGGACGGCGTGCCGATACGCCAGATCTGGAGGGTGGGCGAGGGTGGTGGAATTGCCGGTGTAGTGGTGAAATGCGTAGATATCGAGAGGAACACCTGAGGTGAAGACGGGTTGCTGGGCCGACACTGACGCTGAGGCGCGAGAGCGTGGGGAGCAAACAGGATTAGATACCCTTGTAGTCC</w:t>
      </w:r>
    </w:p>
    <w:p w14:paraId="1DD42C51">
      <w:pPr>
        <w:rPr>
          <w:rFonts w:hint="eastAsia"/>
        </w:rPr>
      </w:pPr>
      <w:r>
        <w:rPr>
          <w:rFonts w:hint="eastAsia"/>
        </w:rPr>
        <w:t>&gt;OTU013553</w:t>
      </w:r>
    </w:p>
    <w:p w14:paraId="2B7DAA9E">
      <w:pPr>
        <w:rPr>
          <w:rFonts w:hint="eastAsia"/>
        </w:rPr>
      </w:pPr>
      <w:r>
        <w:rPr>
          <w:rFonts w:hint="eastAsia"/>
        </w:rPr>
        <w:t>CCTACGGGAGGCTGCAGTAGGGAATATTGGGCAATGGACGAAAGTCTGACCCAGCCATGCCGCGTGCAGGAAGACGGCCTTCTGGGTTGTAAACTGCTTTTGATCGGGAACAAAGAGCCCTTGCGAGGGAAGTTGAGTGTACCGATAGAATAAGCACCGGCTAACTCCGTGCCAGCAGCCGCGGTAATACGGAGGGTGCAAGCGTTGTCCGGATTCATTGGGCGTAAAGCGCACGTAGGCGGGTTTGTAAGTCGATTGTGAAAACCCTGGGCTCAACCCGGGACCTGCAGTCGAAACTACAAGTCTTGAATGCTCGAGAGGATGGTGGAATTCCAGGAGTAGAAGTGAAATTCGTAGATATCTGGAGGAACACCGGAGGCGAAAGCGGCCATCTGGCGAGACATTGACGCTAAGGTGCGAAAGCGTGGGGATCAAACAGGATTAGATACCCCTGTAGTCC</w:t>
      </w:r>
    </w:p>
    <w:p w14:paraId="67B1AAEB">
      <w:pPr>
        <w:rPr>
          <w:rFonts w:hint="eastAsia"/>
        </w:rPr>
      </w:pPr>
      <w:r>
        <w:rPr>
          <w:rFonts w:hint="eastAsia"/>
        </w:rPr>
        <w:t>&gt;OTU013554</w:t>
      </w:r>
    </w:p>
    <w:p w14:paraId="2BBFD0C9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TCCTCTGGATTGTAAACTTCTTTTCTTTGGGACGAAACCCCTGTTTCTACGGGGACTGACGGTACCAGAGGAATAAGCACCGGCTAACTCCGTGCCAGCAGCCGCGGTAATACGGAGGGTGCAAGCGTTATCCGGATTCACTGGGCGTAAAGGGCGCGTAGGCGGTGGGATAAGCGTGTGGTGAAATCTCCGGGCTCAACTCGGAAACTGCCGTTGATACTATCTGTCTTGAATACCGTGGAGGTGAGCGGAATATGTCATGTAGCGGTGAAATGCTTAGATATCAGGAGGAACACCGGTGGCGAAGGCGGCTACCTGGACAGAAACTGACGCTGAGGCGCGAAAGCTAGGGGAGCAAACAGGATTAGATACCCCGGTAGTCC</w:t>
      </w:r>
    </w:p>
    <w:p w14:paraId="0716392B">
      <w:pPr>
        <w:rPr>
          <w:rFonts w:hint="eastAsia"/>
        </w:rPr>
      </w:pPr>
      <w:r>
        <w:rPr>
          <w:rFonts w:hint="eastAsia"/>
        </w:rPr>
        <w:t>&gt;OTU013555</w:t>
      </w:r>
    </w:p>
    <w:p w14:paraId="0ABA9704">
      <w:pPr>
        <w:rPr>
          <w:rFonts w:hint="eastAsia"/>
        </w:rPr>
      </w:pPr>
      <w:r>
        <w:rPr>
          <w:rFonts w:hint="eastAsia"/>
        </w:rPr>
        <w:t>CCTACGGGGGGCTGCAGTGGGGAATCTTGCGCAATGGACGAAAGTCTGACGCAGCAACGCCGCGTGGGTGATGAAGGTCTTCGGATCGTAAAGCCCTGTCGGAGGGGAAGATGCTAGTAAGTGCTAATAGTGCTTATTGGTGACGGTACCCTCAAAGGAAGCACCGGCTAACTCTGTGCCAGCAGCCGCGGTAATACAGAGGGTGCAAGCGTTGTTCGGAATTATTGGGCGTAAAGGGAGTGTAGGCGGTTTGGTAAGTCAGTGGTGAAATATAGCAGCTTAACTGTTAGGGTGCCATTGATACTGCAGAACTTGAGTACAGATGAGGTAGGCGGAATTGACGGTGTAGCGGTGAAATGCTTAGATATCGTCAAGAACACCTATAGCGAAGGCAGCTCACTACGGGAATATTGACACTGAGGCACGAAAGCGTGGGGATCAAACAGGATTAGATACCCGAGTAGTCC</w:t>
      </w:r>
    </w:p>
    <w:p w14:paraId="06D49371">
      <w:pPr>
        <w:rPr>
          <w:rFonts w:hint="eastAsia"/>
        </w:rPr>
      </w:pPr>
      <w:r>
        <w:rPr>
          <w:rFonts w:hint="eastAsia"/>
        </w:rPr>
        <w:t>&gt;OTU013556</w:t>
      </w:r>
    </w:p>
    <w:p w14:paraId="5793482D">
      <w:pPr>
        <w:rPr>
          <w:rFonts w:hint="eastAsia"/>
        </w:rPr>
      </w:pPr>
      <w:r>
        <w:rPr>
          <w:rFonts w:hint="eastAsia"/>
        </w:rPr>
        <w:t>CCTACGGGTGGCTGCAGTTAGGAATCTTGGACAATGGGCGAAAGCCTGATCCAGCCATGCCGCGTGAGTGAAGAAGGCCTTAGGGTTGTAAAGCTCTTTCAGCGGGGAAGATAATGACGGTACCTCCAGAAGAAGCCCCGGCCAACTACGTGCCAGCAGCCGCGGTAATACGTAGGGGGCGAGCGTTGTTCGGATTTACTGGGCGTAAAGGGCGCGTAGGCGGCGTGTTAAGTCACTTGTGAAATCTCTAAGCTTAACTTAGAACGGTCAAGTGATACTGATGTGCTAGAGTGCAGAAAGGGCAACCGGAATTCTTGGTGTAGCGGTGAAATGCGTAGATATCTGGAGGAACATCAGTGGCGAAGGCGGCCTGCTGGGCTGTTGCTGACGCTGAGGCGCGACAGCGTGGGGAGCAAACAGGATTAGATACCCTGGTAGTCC</w:t>
      </w:r>
    </w:p>
    <w:p w14:paraId="03809FF4">
      <w:pPr>
        <w:rPr>
          <w:rFonts w:hint="eastAsia"/>
        </w:rPr>
      </w:pPr>
      <w:r>
        <w:rPr>
          <w:rFonts w:hint="eastAsia"/>
        </w:rPr>
        <w:t>&gt;OTU013557</w:t>
      </w:r>
    </w:p>
    <w:p w14:paraId="0EF978C3">
      <w:pPr>
        <w:rPr>
          <w:rFonts w:hint="eastAsia"/>
        </w:rPr>
      </w:pPr>
      <w:r>
        <w:rPr>
          <w:rFonts w:hint="eastAsia"/>
        </w:rPr>
        <w:t>CCTACGGGAGGCAGCAGTAGGGAATCTTCCACAATGGGCGAAAGCCTGATGGAGCAACGCCGCGTGAGTGAAGAAGGATTTCGGTTCGTAAAACTCTGTTGTAAGGGAAGAACAAGTACAGTAGTAACTGCCGGTACCTTGACGGTACCTAACCAGAAAGCCACGGCTAACTACGTGCCAGCAGCCGCGGTAATACGTAGGTGGCAAGCGTTGTCCGGAATTACTGGGCGTAAAGCGCGCGCAGGCGGCTCGTCAAGCCTGACGTGAAAGCCCCCGGCTCAACCGGGGAGGGTCGTCGGGGACTGGCGAGCTTGAGGTCGGCAGGGGCTGGTGGAATTCCACGTGTAGCGGTGAAATGCGTAGAGATGTGGAGGAACACCAGTGGCGAAGGCGACTCTCTGGTCTGTAACTGACGCTGAGGCGCGAAAGCGTGGGGAGCAAACAGGATTAGATACCCGGGTAGTCC</w:t>
      </w:r>
    </w:p>
    <w:p w14:paraId="7BB2D957">
      <w:pPr>
        <w:rPr>
          <w:rFonts w:hint="eastAsia"/>
        </w:rPr>
      </w:pPr>
      <w:r>
        <w:rPr>
          <w:rFonts w:hint="eastAsia"/>
        </w:rPr>
        <w:t>&gt;OTU013558</w:t>
      </w:r>
    </w:p>
    <w:p w14:paraId="3ABFA1AC">
      <w:pPr>
        <w:rPr>
          <w:rFonts w:hint="eastAsia"/>
        </w:rPr>
      </w:pPr>
      <w:r>
        <w:rPr>
          <w:rFonts w:hint="eastAsia"/>
        </w:rPr>
        <w:t>CCTACGGGCGGCTGCAGTAGGGAATATTGCACAATGGAGGAAACTCTGATGCAGCGACGCCGCGTGAGTGACGAAGGCCTTCGGGTTGTAAAGCTCTGTTCTCAGGGAAAAAGAAAGTGATTGTACCTGAGGAGAAAGGACCGGCTAACTTCGTGCCAGCAGCCGCGGTAAGACGAGGGGTCCAAGCGTTGTTCGGAATCATTGGGCGTAAAGCGGGTGTAGGCGGCTCTATAAGTCAGGAGTGAAAGCCCCGGGCCTAACTCGGGAAGTGCTTTTGATACTGGGTCGCTTGAGTGTGGTAGAGGGATGCGGAATTTCTGGTGTAGCAGTGAAATGCGCAGATATCAGGAGGAACACCGATGGCGAAGGCAGGTCACTGGGCCGCAACTGACGCTGAGGAGCGAAAGCATGGGGAGCGAACAGGATTAGATACCCCAGTAGTCC</w:t>
      </w:r>
    </w:p>
    <w:p w14:paraId="61A7710C">
      <w:pPr>
        <w:rPr>
          <w:rFonts w:hint="eastAsia"/>
        </w:rPr>
      </w:pPr>
      <w:r>
        <w:rPr>
          <w:rFonts w:hint="eastAsia"/>
        </w:rPr>
        <w:t>&gt;OTU013559</w:t>
      </w:r>
    </w:p>
    <w:p w14:paraId="7E8D025B">
      <w:pPr>
        <w:rPr>
          <w:rFonts w:hint="eastAsia"/>
        </w:rPr>
      </w:pPr>
      <w:r>
        <w:rPr>
          <w:rFonts w:hint="eastAsia"/>
        </w:rPr>
        <w:t>CCTACGGGAGGCTGCAGTCTAGAGGCTTCGGCAATGGACGAAAGTCTGACCGAGCGACGCCGCGTGGAGGATGAAGCCCTTCGGGGTGTAAACTCCTTTCGGATGGGGAAAAGGCCCTGATGGTGAATCAGGGTTTGATCCTCCCATCGGAAGAAGCCCCGGCTAACTCCGTGCCAGCAGCCGCGGTAATACGGAGGGGGCAAGCGTTATTCGGATTTATTGGGCGTAAAGCGCGCGCAGGCGGCTCAGCCAGTCTGATGTGAAATCTCCACGGCTCACCCGGGAGACGCCATTGGAAACTGCTGAGCTTGAGGTCCGGAGAGGCCGGTGGAATTCCCGGTGTAGCGGTGGAATGCGTAGATATCGGGAAGAACACCGGTGGCGAAGGCGGCCTGCTGGGCCATTGCTGACACTGAGGCGCGACAGCGTGGGGAGCAAACAGGATTAGATACCCCAGTAGTCC</w:t>
      </w:r>
    </w:p>
    <w:p w14:paraId="31BE529C">
      <w:pPr>
        <w:rPr>
          <w:rFonts w:hint="eastAsia"/>
        </w:rPr>
      </w:pPr>
      <w:r>
        <w:rPr>
          <w:rFonts w:hint="eastAsia"/>
        </w:rPr>
        <w:t>&gt;OTU013560</w:t>
      </w:r>
    </w:p>
    <w:p w14:paraId="57286E7C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ATTGTAAACCTCTGTCACCGGGGAAGAAACGCTTTGAGTTAATAGTTCAAAGCCTGACTTAACCCGGAGAGGAAGCAGTGGCTAACTCTGTGCCAGCAGCCGCGGTAAGACGAACTGTGCAAACGTTATTCGGAATCACTGGGCTTAAAGGGTGCGTAGGCGGTCTTGTAAGTAGGGTGTGAAAGCCCCCGGCTCAACCGGGGAACTGCAGTTAGAACTGGCAAGCTAGAGTAGGGTAGAGGGGTGTGGAATTCCAGGTGTAGCGGTGAAATGCGTAGATATCTGGAGGAACATCAGTGGCGAAGGCGACTCACTGGACATGTATTGACGCTGAGGTGCGAAAGCGTGGGGAGCAAACAGGATTAGATACCCCAGTAGTCC</w:t>
      </w:r>
    </w:p>
    <w:p w14:paraId="47CB7181">
      <w:pPr>
        <w:rPr>
          <w:rFonts w:hint="eastAsia"/>
        </w:rPr>
      </w:pPr>
      <w:r>
        <w:rPr>
          <w:rFonts w:hint="eastAsia"/>
        </w:rPr>
        <w:t>&gt;OTU013561</w:t>
      </w:r>
    </w:p>
    <w:p w14:paraId="0B86FA8B">
      <w:pPr>
        <w:rPr>
          <w:rFonts w:hint="eastAsia"/>
        </w:rPr>
      </w:pPr>
      <w:r>
        <w:rPr>
          <w:rFonts w:hint="eastAsia"/>
        </w:rPr>
        <w:t>CCTACGGGAGGCTGCAGTAGGGAATCTTGCACAATGGGCGAAAGCCTGATGCAGCAACGCCGCGTGCGGGATGAAGGCCTTAGGGTTGTAAACCGCTTTCAGCAGGGAAGAAAATGACGGTACCTGTAGAAGAAGGTGCGGCCAACTACGTGCCAGCAGCCGCGGTGACACGTAGGCACCAAGCGTTGTCCGGAATTACTGGGCGTAAAGCGCGCGTAGGCGGCTAATTAAGTCGGGTGTGAAAGCCCCGGGCTCAACCTGGGAATTGCATCCGATACTGATTGGCTAGAGTATGAGAGAGGGAGGTAGAATTCCACGTGTAGCGGTGAAATGCGTAGATATGTGGAGGAATACCGGTGGCGAAGGCGGCATCCTGGACCATTACTGACGCTGAGGCGCGAAAGCTAGGGGAGCAAACGGGATTAGATACCCGTGTAGTCC</w:t>
      </w:r>
    </w:p>
    <w:p w14:paraId="1F1D01A3">
      <w:pPr>
        <w:rPr>
          <w:rFonts w:hint="eastAsia"/>
        </w:rPr>
      </w:pPr>
      <w:r>
        <w:rPr>
          <w:rFonts w:hint="eastAsia"/>
        </w:rPr>
        <w:t>&gt;OTU013562</w:t>
      </w:r>
    </w:p>
    <w:p w14:paraId="65B51F9A">
      <w:pPr>
        <w:rPr>
          <w:rFonts w:hint="eastAsia"/>
        </w:rPr>
      </w:pPr>
      <w:r>
        <w:rPr>
          <w:rFonts w:hint="eastAsia"/>
        </w:rPr>
        <w:t>CCTACGGGGGGCTGCAGTGGGGAATCTTGCCCAATGGGCGCAAGCCTGAGGCAGCGACGCCGCGTGAGGGAAGAAGGCCTTCGGGTTGTAAACCTCTTTCAGGAGGGACGAAGCCACTCGGGTTAATAGCCCAGAGGGTGACGGTACCTCCAGAAGAAGCCCCGGCTAACTACGTGCCAGCAGCCGCGGTAATACGTAGGTGGCAAGCGTTGTCCGGATTTACTGGGCGTAAAGGGCAGGCAGGCGGGCTGTTAAGTAGAAAGTGAAAGGTCGGGGCTCAACCCCAACATTGCTTTTTATACTGGCAGCCTTGAATCCCGGAGGGGAAAGCGGAACGACACGTGTAGCGGTGAAATGCGTTGATATGTGTCGGAACACCAATGGCGAAGGCAGCTTTCTGGACGGGGATTGACGCTCAACTGCGAAAGCCGAGGTAGCGAACAGGATTAGATACCCCTGTAGTCC</w:t>
      </w:r>
    </w:p>
    <w:p w14:paraId="577403C7">
      <w:pPr>
        <w:rPr>
          <w:rFonts w:hint="eastAsia"/>
        </w:rPr>
      </w:pPr>
      <w:r>
        <w:rPr>
          <w:rFonts w:hint="eastAsia"/>
        </w:rPr>
        <w:t>&gt;OTU013563</w:t>
      </w:r>
    </w:p>
    <w:p w14:paraId="4C96F524">
      <w:pPr>
        <w:rPr>
          <w:rFonts w:hint="eastAsia"/>
        </w:rPr>
      </w:pPr>
      <w:r>
        <w:rPr>
          <w:rFonts w:hint="eastAsia"/>
        </w:rPr>
        <w:t>CCTACGGGTGGCAGCAGTAGGGGATCTTGCACAATGGGCGCAAGCCTGATGCAGCGATGCCGCGTGAGGGATGAAGGCCTTCGGGTCGTAAACCTCTTTCAGTAGGGAAGAAGCCACGGGTCACCGTGGTGACGGTACCTGCAGAAAAAGCCCCGGCTAACTTCGTGCCAGCAGCCGCGGTAATACGTAGGTGGCAAGCGTTATCCGGAATTACTGGGCGTAAAGCGCACGCAGGCGGTTCTTCAAGTTCGACGTGAAAGCTCCCGGCTTAACTGGGAGAGGTCGTTGAAAACTGGAGGGCTTGAGGCAATGAGAGGGGTGTAGAATTCCCGGTGTAGTGGTGGAATGCGTAGATATCGGGAGGAATACCAGTGGCGAAAGCGGCACCCTAGCGTTGACCTGACGCTCATGTGCGAAAGCGTGGGGAGCGAACGGGATTAGATACCCCGGTAGTCC</w:t>
      </w:r>
    </w:p>
    <w:p w14:paraId="60FFB6AA">
      <w:pPr>
        <w:rPr>
          <w:rFonts w:hint="eastAsia"/>
        </w:rPr>
      </w:pPr>
      <w:r>
        <w:rPr>
          <w:rFonts w:hint="eastAsia"/>
        </w:rPr>
        <w:t>&gt;OTU013564</w:t>
      </w:r>
    </w:p>
    <w:p w14:paraId="3A33BD24">
      <w:pPr>
        <w:rPr>
          <w:rFonts w:hint="eastAsia"/>
        </w:rPr>
      </w:pPr>
      <w:r>
        <w:rPr>
          <w:rFonts w:hint="eastAsia"/>
        </w:rPr>
        <w:t>CCTACGGGGGGCAGCAGTGGGGAATATTGGACAATGGGCGGAAGCCTGATCCAGCAACGCCGCGTGAGGGATGACGGCCTTCGGGTTGTAAACCTCTTTCGCCTGTGACGAAGCGCAAGTGACGGTAACAGGTAAAGAAGCACCGGCCAACTACGTGCCAGCAGCCGCGGTAAGACGGAGGGCGCGAGCGTTGTTCGGAATCACTGGGCGTAAAGCGCGCGCAGGCGGGACCAGCAAGTCGGAAGTGAAATCCCCGGGCTCAACCCGGGAACTGCGTCCGATACTGGCAGGCTTGAATTCGGGAGAGGGATGTGGAATTCCAGGTGTAGCGGTGAAATGCGTAGATATCTGGAGGAACACCGGTGGCGAAGGCGGCATCCTGGACCGACATTGACGCTGAGGCGCGAAAGCCAGGGGAGCAAACGGGATTAGATACCCTAGTAGTCC</w:t>
      </w:r>
    </w:p>
    <w:p w14:paraId="6C17F3BD">
      <w:pPr>
        <w:rPr>
          <w:rFonts w:hint="eastAsia"/>
        </w:rPr>
      </w:pPr>
      <w:r>
        <w:rPr>
          <w:rFonts w:hint="eastAsia"/>
        </w:rPr>
        <w:t>&gt;OTU013565</w:t>
      </w:r>
    </w:p>
    <w:p w14:paraId="23943F76">
      <w:pPr>
        <w:rPr>
          <w:rFonts w:hint="eastAsia"/>
        </w:rPr>
      </w:pPr>
      <w:r>
        <w:rPr>
          <w:rFonts w:hint="eastAsia"/>
        </w:rPr>
        <w:t>CCTACGGGCGGCTGCAGTGGGGAATATTGGACAATGGGGGAAACCCTGATCCAGCAATGCCGCGTGAGTGATGAAGGCCTTAGGGTTGTAAAGCTCTTTTACCCGGGGCTAATGACGGTACCGTAAGAATAAGCACCGGCTAACTACGTGCCAGCAGCCGCGGTCATACGTAGGACCCAAGCGTTATCCGGAGTGACTGGGCGTAAAGCGCACGCAGGCGGCCCAATACGTGGGGTGTGAAAGCTGGCGGCTTAACTGCCAGATGCCATCCCATACGGCTGGGCTCGAGCCCTGCAGAGGTCCATGGAATTGCCGGTGTAGTGGTGAAATGCGTAGAGATCGGCAGGAACACCCAGGGGGAAACCAGTGGACTGGGCAGGAGCTGACGCTCAGGTGCGAAAGCGTGGGGAGCGAACAGGATTAGATACCCGGGTAGTCC</w:t>
      </w:r>
    </w:p>
    <w:p w14:paraId="786AC9C1">
      <w:pPr>
        <w:rPr>
          <w:rFonts w:hint="eastAsia"/>
        </w:rPr>
      </w:pPr>
      <w:r>
        <w:rPr>
          <w:rFonts w:hint="eastAsia"/>
        </w:rPr>
        <w:t>&gt;OTU013566</w:t>
      </w:r>
    </w:p>
    <w:p w14:paraId="394E9FD0">
      <w:pPr>
        <w:rPr>
          <w:rFonts w:hint="eastAsia"/>
        </w:rPr>
      </w:pPr>
      <w:r>
        <w:rPr>
          <w:rFonts w:hint="eastAsia"/>
        </w:rPr>
        <w:t>CCTACGGGAGGCTGCAGTAGGGAATCTTCCGCAATGGACGAAAGTCTGACGGAGCAACGCCGCGTGGAGGATGAAGGTCTTCGGATTGTAAACTCCTGTTGCTCGGGAAGAATAGCTCCGACCTAACACGTCGGAGTGTGACGGTACCGGGTGAGGAAGCCCCGGCTAACTCTGTGCCAGCAGCCGCGGTAATACGTAGGATGCAAGCGTTATCCGGAGTTACTGGGCGTAAAGAGCGTGTAGGCGGGCTGGCAAGTCTGGTGTGAAAGCTCCCGGCTAAACTGGGAGAGTGCATTGGAGACTGCCAATCTAGAGGCTGTCAGAGGGTCGTGGAATTCCGGGTGTAGTGGTGAAATGCGTAGAGATCCGGAGGAACACCAGTGGCGAAGGCGGCCCCCTGGGCCCTACCTGACGCTGAGGCGCGAAGGCTAGGGGAGCGAACGGGATTAGATACCCCGGTAGTCC</w:t>
      </w:r>
    </w:p>
    <w:p w14:paraId="76ED058C">
      <w:pPr>
        <w:rPr>
          <w:rFonts w:hint="eastAsia"/>
        </w:rPr>
      </w:pPr>
      <w:r>
        <w:rPr>
          <w:rFonts w:hint="eastAsia"/>
        </w:rPr>
        <w:t>&gt;OTU013567</w:t>
      </w:r>
    </w:p>
    <w:p w14:paraId="41B5FACD">
      <w:pPr>
        <w:rPr>
          <w:rFonts w:hint="eastAsia"/>
        </w:rPr>
      </w:pPr>
      <w:r>
        <w:rPr>
          <w:rFonts w:hint="eastAsia"/>
        </w:rPr>
        <w:t>CCTACGGGGGGCTGCAGTGGGGAATCTTGCGCAATGGGCGAAAGCCTGACGCAGCAACGCCGCGTGGGGGACGAAGGCCTTCGGGTTGTAAACCTCTTTCAGCAGGGACGAAGCGAAAGTGACGGTACCTGCAGAAGAAGCCCCGGCCAACTACGTGCCAGCAGCCGCGGTAATACGTAGGGGGCGAGCGTTGTCCGGATTTATTGGGCGTAAAGCGCGTGTAGGTGGTTCGTAAAGTCGGGTGTGAAAGTCCAGGGCTCAACCCTGGGATGCCACTCGATACTTGCGGACTAGAGGTAGGTAGGGGGATCTGGAATTCCTGGTGTAGCGGTGAAATGCGCAGATATCAGGAGGAACACCGGTGGCGAAGGCGGGATCCTGGGCCTTACCTGACACTGAGACGCGAAAGCTGGGGGAGCGAACAGGATTAGATACCCCAGTAGTCC</w:t>
      </w:r>
    </w:p>
    <w:p w14:paraId="4F5CD50E">
      <w:pPr>
        <w:rPr>
          <w:rFonts w:hint="eastAsia"/>
        </w:rPr>
      </w:pPr>
      <w:r>
        <w:rPr>
          <w:rFonts w:hint="eastAsia"/>
        </w:rPr>
        <w:t>&gt;OTU013568</w:t>
      </w:r>
    </w:p>
    <w:p w14:paraId="1010D966">
      <w:pPr>
        <w:rPr>
          <w:rFonts w:hint="eastAsia"/>
        </w:rPr>
      </w:pPr>
      <w:r>
        <w:rPr>
          <w:rFonts w:hint="eastAsia"/>
        </w:rPr>
        <w:t>CCTACGGGCGGCAGCAGTGAGGGATATTGCACAATGGGGGAAACCCTGATGCAGCGACGCCGCGTGGGTGATGAAGGCTTTCGGGTCGTAAAACCCTTTTCTAGGTGACGAGCAAGGACGGTAGCCTAGGAATAAGTCTCGGCTAACTACGTGCCAGCAGCCGCGGTAAAACGTAGGGGGCAAGCGTTGTCCGGAATGATTGGGCGTAAAGAGCGTGTAGGCGGTTCGGTAAGTCTGCCGTGAAAACCCAGGGCTCAACCCTGGGCGTGCGGTGGATACTGCCGGGCTAGAGGGTTGGAGGGGGGACTGGAATTCCCGGTGTAGCGGTGAAATGCGCAGATATCGGGAGGAACACCGGTGGCGAAGGCGGTTCTCTGGGCCTGTACTGACGCTGAGGAGCGAAAGCGTGGGGAGCGAACAGGATTAGATACCCCTGTAGTCC</w:t>
      </w:r>
    </w:p>
    <w:p w14:paraId="6C420829">
      <w:pPr>
        <w:rPr>
          <w:rFonts w:hint="eastAsia"/>
        </w:rPr>
      </w:pPr>
      <w:r>
        <w:rPr>
          <w:rFonts w:hint="eastAsia"/>
        </w:rPr>
        <w:t>&gt;OTU013569</w:t>
      </w:r>
    </w:p>
    <w:p w14:paraId="42906B0C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ACCGGGACGAATGGGCTCCGACCGAATAGGTCGGGGCAATGACGGTACCGGTTGAGGAAGCCACGGCTAACTCTGTGCCAGCAGCCGCGGTAATACAGAGGTGGCAAGCGTTGTTCGGAATTACTGGGCGTAAAGGGCGCGTAGGCGGTTTGGCAAGTCGAGTGTGAAATCCCTTAGCTTAACTAAGGAATGGCGCTCGAAACTACCTCGCTAGAGGACGGGAGAGGGAAGTGGAACTCTCGGTGTAGGGGTGAAATTCGTAGATATTGGGAAGAACACCGATGGCGAAGGCAGCCATCTGGACCGACACTGACGCTGAGGCGCGAAAGCGTGGGGAGCAAACAGGATTAGATACCCCAGTAGTCC</w:t>
      </w:r>
    </w:p>
    <w:p w14:paraId="0B4332B1">
      <w:pPr>
        <w:rPr>
          <w:rFonts w:hint="eastAsia"/>
        </w:rPr>
      </w:pPr>
      <w:r>
        <w:rPr>
          <w:rFonts w:hint="eastAsia"/>
        </w:rPr>
        <w:t>&gt;OTU013570</w:t>
      </w:r>
    </w:p>
    <w:p w14:paraId="02E4210E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TCCTCTGGATTGTAAACTTCTTTTATCTGGGAAGAAACCCATATTTTCTAGTGTGGTTGACGGTACCAGATGAATAAGCACCGGCTAACTACGTGCCAGCAGCCGCGGTAATACGTAGGGTGCAAGCGTTAATCGGAATTACTGGGCGTAAAGCGTGCGCAGGCGGCCTAGCAAGTCGGATGTGAAAGCCCTCGGCTCAACCGTGGAGGGTCATTGGAAACTGGGGGACTTGAGTGCAGAAGAGGAAAGCGGAATTCCACGTGTAGCGGTGAAATGCGTAGAGATGTGGAGGAACACCGGTGGCGAAGGCGGCATCCTGGGCCGGTATTGACGCTGAGGAGCGAAAGCCAGGGGAGCAAACGGGATTAGATACCCCAGTAGTCC</w:t>
      </w:r>
    </w:p>
    <w:p w14:paraId="060D28A8">
      <w:pPr>
        <w:rPr>
          <w:rFonts w:hint="eastAsia"/>
        </w:rPr>
      </w:pPr>
      <w:r>
        <w:rPr>
          <w:rFonts w:hint="eastAsia"/>
        </w:rPr>
        <w:t>&gt;OTU013571</w:t>
      </w:r>
    </w:p>
    <w:p w14:paraId="6E910D27">
      <w:pPr>
        <w:rPr>
          <w:rFonts w:hint="eastAsia"/>
        </w:rPr>
      </w:pPr>
      <w:r>
        <w:rPr>
          <w:rFonts w:hint="eastAsia"/>
        </w:rPr>
        <w:t>CCTACGGGGGGCTGCAGTGGGGAATTTTGGACAATGGGGGCAACCCTGATCCAGCAACGCCGCGTGAAGGATGAAGGTCTTCGGATTGTAAACTTCTTTTGTAGGGGACGAATCACGCCGTGAATAACGGCGAATGACGGTACCCTGCGAATAAGCCACGGCTAACTACGTGCCAGCAGCCGCGGTAATACGGGGGGGGTAAGCGTTATCCGGATTCACTGGGTTTAAAGGGTGCGTAGGAGGGCAGGGAAGTCCGTGGTGAAATCCTAGAGCTTAACTCTAGAACTGCCGTGGATACTATCTGTCTTGAATATTGTGGAGGTGAGCGGAATATGTCATGTAGCGGTGAAATGCTTAGATATGACATAGAACACCAATTGCGAAGGCGGGTTGCTAGGCTGACACTGACGCTGAGGCGCGAAAGCTAGGGTAGCAAACGGGATTAGATACCCTAGTAGTCC</w:t>
      </w:r>
    </w:p>
    <w:p w14:paraId="4DE98A89">
      <w:pPr>
        <w:rPr>
          <w:rFonts w:hint="eastAsia"/>
        </w:rPr>
      </w:pPr>
      <w:r>
        <w:rPr>
          <w:rFonts w:hint="eastAsia"/>
        </w:rPr>
        <w:t>&gt;OTU013572</w:t>
      </w:r>
    </w:p>
    <w:p w14:paraId="0F658085">
      <w:pPr>
        <w:rPr>
          <w:rFonts w:hint="eastAsia"/>
        </w:rPr>
      </w:pPr>
      <w:r>
        <w:rPr>
          <w:rFonts w:hint="eastAsia"/>
        </w:rPr>
        <w:t>CCTACGGGGGGCAGCAGCAAGGAATCTTCCCCAATGGGCTCACGCCTGAGGGAGCAACGCCGCGTGGAGGATGACGGCTTTCGGGTTGTAAACTCCTTTTCGGGGGGATGATATGGACAGTACCCCCACAATAAGCGCCGGCCAACTACGTGCCAGCAGCCGCGGTAAGACGTAGGGCGCAAGCGTTGTCCGGATTTATTGGGCGTAAAGGGCTCGTAGGCGGTTTGTTGCGTCTTCCGTGAAAACCTGGGGCTTAACTCCGGGCTTGCGGTGGATACGGGCAGACTTGAGTTCGGTAGGGGAGTCTGGAATTCCTGGTGTAGCGGTGAAATGCGCAGATATCGGGAGGAACACCGGTGGCGAAGGCGGCTCTCTGGGCCTGTCCTGACGCTCAGGCGCGAAAGCTGGGGGAGCAAACAGGATTAGATACCCGGGTAGTCC</w:t>
      </w:r>
    </w:p>
    <w:p w14:paraId="3F01D03D">
      <w:pPr>
        <w:rPr>
          <w:rFonts w:hint="eastAsia"/>
        </w:rPr>
      </w:pPr>
      <w:r>
        <w:rPr>
          <w:rFonts w:hint="eastAsia"/>
        </w:rPr>
        <w:t>&gt;OTU013573</w:t>
      </w:r>
    </w:p>
    <w:p w14:paraId="7FEF083F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GTAAGTTAATACCTTGCTGTTTTGACGTTACCGACAGAATAAGCACCGGCTAACTCTGTGCCAGCAGCCGCGGTAAGACGTAGGGCGCAAGCGTTGTCCGGATTTACTGGGCGTAAAGGGCGCGTAGGCGGCTCGTTAAGTGTGGAGTGAAAGCTCCGGGCTCAACCCGGAAACCGCTTCGCATACTGGCGAGCTAGAGGGACGGAGAGGCGAGTGGAATTCCCGGTGTAGCGGTGAAATGCGTAGAGATTAGGAAGAACACCAGTGGCGAAGGCGACTCTCTGGACCGTAACTGACGCTGAGGCATGAAAGCGTGGGGAGCAAACAGGATTAGATACCCCGGTAGTCC</w:t>
      </w:r>
    </w:p>
    <w:p w14:paraId="7613AC13">
      <w:pPr>
        <w:rPr>
          <w:rFonts w:hint="eastAsia"/>
        </w:rPr>
      </w:pPr>
      <w:r>
        <w:rPr>
          <w:rFonts w:hint="eastAsia"/>
        </w:rPr>
        <w:t>&gt;OTU013574</w:t>
      </w:r>
    </w:p>
    <w:p w14:paraId="58378714">
      <w:pPr>
        <w:rPr>
          <w:rFonts w:hint="eastAsia"/>
        </w:rPr>
      </w:pPr>
      <w:r>
        <w:rPr>
          <w:rFonts w:hint="eastAsia"/>
        </w:rPr>
        <w:t>CCTACGGGTGGCTGCAGCGAGGAATCTTCCACAATGGGCGCAAGCCCGATGGAGCAACGCCGCGTGCAGGAGGAAGGCCTTCGGGTTGTAAACTGCTTTTAAGGGGGACGATTATGACGGTACCCCTAGAATAAGCATCGGCTAACTACGTGCCAGCAGCCGCGGTAATACGTAGGATGCAAGCGTTGTCCGGAATTATTGGGCGTAAAGAGCTCGTAGGCGGTCTGTTGCGTCGGTTGTGAAAACCTGGGGCTCAACTCCAGGCCTGCAATCGATACGGGCAGACTAGAGGTATGCAGGGGAGAATGGAATTCCTGGTGTAGCGGTGGAATGCGCAGATATCAGGAGGAACACCGATAGCGAAGGCAGCTCGCTGGGACGGTACTGACGCTGAGGCGCGAAAGCGTGGGGAGCGAACAGGATTAGATACCCGAGTAGTCC</w:t>
      </w:r>
    </w:p>
    <w:p w14:paraId="1F766813">
      <w:pPr>
        <w:rPr>
          <w:rFonts w:hint="eastAsia"/>
        </w:rPr>
      </w:pPr>
      <w:r>
        <w:rPr>
          <w:rFonts w:hint="eastAsia"/>
        </w:rPr>
        <w:t>&gt;OTU013575</w:t>
      </w:r>
    </w:p>
    <w:p w14:paraId="1A76E0B0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ACCGGGAAGAATGGCTCCCGAGTGAATAACTCGGGGGAATGACGGTACCGGTTGAGGAAGCCACGGCTAACTCTGTGCCAGCAGCCGCGGTAATACGGAGGGTGCAAGCGTTATCCGGATTCACTGGGTTTAAAGGGTGCGCAGGCGGTAAAGTAAGTCTGGGGTGAAAGGCGGCCGCTCAACGGTCAGTAGGGCCCCGGATACTGTTTTACTCGAGTGCAGGCGAGGCCGGCGGAACGGGTGGTGTAGCGGTGAAATGCGTAGATATTGGGAGGAACACCGGTGGCGAAGGCGGCTACCTGGACCGGTTCTGACGCTGATGCGCGAAAGCGTGGGTAGCAAACAGGATTAGATACCCCTGTAGTCC</w:t>
      </w:r>
    </w:p>
    <w:p w14:paraId="2FD7B7FA">
      <w:pPr>
        <w:rPr>
          <w:rFonts w:hint="eastAsia"/>
        </w:rPr>
      </w:pPr>
      <w:r>
        <w:rPr>
          <w:rFonts w:hint="eastAsia"/>
        </w:rPr>
        <w:t>&gt;OTU013576</w:t>
      </w:r>
    </w:p>
    <w:p w14:paraId="7EBBD4CE">
      <w:pPr>
        <w:rPr>
          <w:rFonts w:hint="eastAsia"/>
        </w:rPr>
      </w:pPr>
      <w:r>
        <w:rPr>
          <w:rFonts w:hint="eastAsia"/>
        </w:rPr>
        <w:t>CCTACGGGAGGCTGCAGTGGGGAATTGTTCGCAATGGGCGAAAGCCTGACGACGCAACGCCGCGTGGAGGATGAAGAATTTCGGTTCGTAAACTCCTTTCGACCGAGATGAACATCCCGCAATTTAATACGTTGTGGGACTGACAGTATCGAGAGAAGAAGCCCCGGCTAACTCTGTGCCAGCAGCCGCGGTAATACAGAGGGTGCAAGCGTTAATCGGAATCACTGGGCGTAAAGGGCGCGTAGGTGGCCGAGCAAGGTCGCGGTGAAAGCCCGGGGCTCAACCCCGGGTCGGCCGTGGCAACTACTTGGCTTGAGCACTGTAGGGGCGGGTGGAATTCCGGGTGTAGCGGTGAAATGCGCAGATATCAGGAGGAACACCGATGGCGAAGGCAGGTCTCTGGGCTGTTACTGACGCTGAGGAGCGAAAGCATGGGGAGCGAACAGGATTAGATACCCCAGTAGTCC</w:t>
      </w:r>
    </w:p>
    <w:p w14:paraId="6B9AE586">
      <w:pPr>
        <w:rPr>
          <w:rFonts w:hint="eastAsia"/>
        </w:rPr>
      </w:pPr>
      <w:r>
        <w:rPr>
          <w:rFonts w:hint="eastAsia"/>
        </w:rPr>
        <w:t>&gt;OTU013577</w:t>
      </w:r>
    </w:p>
    <w:p w14:paraId="02BBB3A0">
      <w:pPr>
        <w:rPr>
          <w:rFonts w:hint="eastAsia"/>
        </w:rPr>
      </w:pPr>
      <w:r>
        <w:rPr>
          <w:rFonts w:hint="eastAsia"/>
        </w:rPr>
        <w:t>CCTACGGGCGGCTGCAGTGGGGAATTTTGCGCAATGGACGAAAGTCTGACGCAGCGACGCCGCGTGTGCGATGAAGGCCTTTGGGTCGTAAAGCACTGTCGACCGGGACGAAAACTCACGGACTAATACTTCGTGAGTCTGACGGTACCTCCAGAAGCAGCCACGGCTAACTTCGTGCCAGCAGCCGCGGTAATACGAAGGTGGCAAGCGTTACTCGGATTTATTGGGCGTAAAGCGCGCGTAGGCGGCCGTTCGCGTCGGATGTGCAAGCTCGGAGCTCAACTCTGAGAGGCCATTCGATACGGGACGGCTAGAGGCAGGTGGAATTCCGGGTGTAGCGGTGGAATGCGTAGAGATCCGGAAGAACACCGGTGGCGAAGGCGGCCCGCTGGGCTGTGGCTGACGCTGAGGCGCGACAGCGTGGGGAGCAAACAGGATTAGATACCCCAGTAGTCC</w:t>
      </w:r>
    </w:p>
    <w:p w14:paraId="536BFEFC">
      <w:pPr>
        <w:rPr>
          <w:rFonts w:hint="eastAsia"/>
        </w:rPr>
      </w:pPr>
      <w:r>
        <w:rPr>
          <w:rFonts w:hint="eastAsia"/>
        </w:rPr>
        <w:t>&gt;OTU013578</w:t>
      </w:r>
    </w:p>
    <w:p w14:paraId="2A01DE4C">
      <w:pPr>
        <w:rPr>
          <w:rFonts w:hint="eastAsia"/>
        </w:rPr>
      </w:pPr>
      <w:r>
        <w:rPr>
          <w:rFonts w:hint="eastAsia"/>
        </w:rPr>
        <w:t>CCTACGGGTGGCTGCAGTAGGGAATATTGGACAATGGGCGCAAGCCTGATCCAGCGATGCCGCGTGAGTGAAGAAGGCCTTCGGGTCGTAAAGCTCTTTTCCAGGGGAAGAACGGCCTGTGGAGGAAATGCCATGGGTATGACGGTACCTTGGGAATAAGGAACGGCTAACTCCGTGCCAGCAGCCGCGGTAATACGGAGGTTCCTAGCGTTGTTCGGAATTACTGGGCTTAAAGGGTGCGTAGGCGGTGCAGAAAGTTGGGTGTGAAATCCCTCGGCTCAACCGAGGAACTGCGCCCAAAACTACTGTGCTTGAGGGAGACAGAGGTGAGCGGAACTTAGGGTGGAGCGGTGAAATGCGTAGAGATCGTAAGGAAGACCAGTGGCGAAGGCGGGTCTCTGGACAGTTCCTGACACTGAGGCACGAAGGCCAGGGGAGCAAACGGGATTAGATACCCCTGTAGTCC</w:t>
      </w:r>
    </w:p>
    <w:p w14:paraId="3934897F">
      <w:pPr>
        <w:rPr>
          <w:rFonts w:hint="eastAsia"/>
        </w:rPr>
      </w:pPr>
      <w:r>
        <w:rPr>
          <w:rFonts w:hint="eastAsia"/>
        </w:rPr>
        <w:t>&gt;OTU013579</w:t>
      </w:r>
    </w:p>
    <w:p w14:paraId="2D347604">
      <w:pPr>
        <w:rPr>
          <w:rFonts w:hint="eastAsia"/>
        </w:rPr>
      </w:pPr>
      <w:r>
        <w:rPr>
          <w:rFonts w:hint="eastAsia"/>
        </w:rPr>
        <w:t>CCTACGGGTGGCTGCAGTGGGGAATCTTGGGCAATGGGGGAAACCCTGACCCAGCGACGCCGTGTGGGGGATGAAGGCCTTCGGGTTGTAAACCCCTGTTGGGTGGGACGAATGCCGGTTCGCCAATAGCGAACCGGTTTGACGGTACCACCAGAGAAAGCCCCGGCTAACTCCGTGCCAGCAGCCGCGGTAATACGAACCGGACAAACGTTACTCGGAATTACTGGGCTTAAAGGGTGCGTAGGCGGCGCGAAGGGTGGGATGTGAAATCCCCGGGCTTAACCTGGGAACTGCGTTTGAAACTGAGGAGCTCGAGTGTGGAAGAGGGGGGTGGAATTCCAGGTGTAGCAGTGAAATGCGTAGAGATCTGGAGGAACACCGATGGCGAAGGCAGCCCCCTGGGCTAACACTGACGCTCATGCACGAAAGCGTGGGGAGCAAACAGGATTAGATACCCGGGTAGTCC</w:t>
      </w:r>
    </w:p>
    <w:p w14:paraId="4E26A201">
      <w:pPr>
        <w:rPr>
          <w:rFonts w:hint="eastAsia"/>
        </w:rPr>
      </w:pPr>
      <w:r>
        <w:rPr>
          <w:rFonts w:hint="eastAsia"/>
        </w:rPr>
        <w:t>&gt;OTU013580</w:t>
      </w:r>
    </w:p>
    <w:p w14:paraId="26B0C6CC">
      <w:pPr>
        <w:rPr>
          <w:rFonts w:hint="eastAsia"/>
        </w:rPr>
      </w:pPr>
      <w:r>
        <w:rPr>
          <w:rFonts w:hint="eastAsia"/>
        </w:rPr>
        <w:t>CCTACGGGTGGCTGCAGTCGGGAATCTTGCGCAATGGGCGAAAGCCTGACGCAGCAACACCGTGTGTGCGACGAAGGCCTTCGGGTCGTAAAGCCCTGTTGTTGGGGACGAAGGGCGAAGGGTTAATAGCCCCTAGCCTGACGGTACCCTTCGAGGAAGCCCCGGCTAACTCCGTGCCAGCAGCCGCGGTAATACGTAGGGGGCGAGCGTTGTTCGGAGTTACTGGGCGTAAAGCGTGCGTAGGCGGTGTCCTAAGTTTGGTGTGAAATCTCCCGGCTCAACTGGGAGGGTGCGCCGAAAACTGGGGTGCTGGAGTCCGGAAGAGGCGAGTGGAATTCCTGGTGTAGCGGTGGAATGCGCAGATATCAGGAGGAACACCTATTGCGAAGGCAGCTCGCTGGTACGGTACTGACGCTGAGACGCGAAAGCGTGGGGAGCAAACAGGATTAGATACCCCTGTAGTCC</w:t>
      </w:r>
    </w:p>
    <w:p w14:paraId="00195329">
      <w:pPr>
        <w:rPr>
          <w:rFonts w:hint="eastAsia"/>
        </w:rPr>
      </w:pPr>
      <w:r>
        <w:rPr>
          <w:rFonts w:hint="eastAsia"/>
        </w:rPr>
        <w:t>&gt;OTU013581</w:t>
      </w:r>
    </w:p>
    <w:p w14:paraId="2AF02897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CCGGAGTAACTGCCGGTACCTTGACGGTACCTAACCAGAAAGCCACGGCTAACTACGTGCCAGCAGCCGCGGTAACACGTAGGGACCGAGCGTTGTCCGGATTCATTGGGCGTAAAGAGCTCGTAGGCGGCCGCTCAAGTCGAATGTGAAAACTCGAGGCTCAACCTCGAGCCTGCATTCGATACTGGGTGGCTAGAGTCTGGTAGGGGGATCTGGAATTCCTGGTGTAGCGGTGAAATGCGCAGATATCAGGAGGAACACCGATGGCGAAGGCGACCACCTGGACTGATACTGACACTGAGGTGCGAAAGCGTGGGGAGCAAACAGGATTAGATACCCTGGTAGTCC</w:t>
      </w:r>
    </w:p>
    <w:p w14:paraId="590B6A54">
      <w:pPr>
        <w:rPr>
          <w:rFonts w:hint="eastAsia"/>
        </w:rPr>
      </w:pPr>
      <w:r>
        <w:rPr>
          <w:rFonts w:hint="eastAsia"/>
        </w:rPr>
        <w:t>&gt;OTU013582</w:t>
      </w:r>
    </w:p>
    <w:p w14:paraId="6DEBAB05">
      <w:pPr>
        <w:rPr>
          <w:rFonts w:hint="eastAsia"/>
        </w:rPr>
      </w:pPr>
      <w:r>
        <w:rPr>
          <w:rFonts w:hint="eastAsia"/>
        </w:rPr>
        <w:t>CCTACGGGAGGCAGCAGCTAGGAATATTGGGAATGGGCGAAAGCCTGACCCAGCAACGCCGCGTGGGCGATGAAGGCCTTCGGGTCGTAAAGCCCTTTTCTGGGGGACGAGAGAGGACGGTACTCCAGGAATAAGTCACGGCTAACTACGTGCCAGCAGCCGCGGTAATACGTAGGTGGCGAGCGTTATCCGGAATTACTGGGCGTAAAGCGCAAGCAGGCGGCAATTTAAGTCTGACGTGAAATCTCCTGGCTTAACTGGGAGAAGTCGTTGGAAACTGGATTGCTTGAGGTGGTGAGAGGGGTGTGGAATTCCCGGTGTAGTGGTGGAATGCGTAGATATCGGGAGGAACACCAGAGGCGAAAGCGGCACCCTGGCACTTGCCTGACGCTGAGATGCGAAAGCGTGGGGAGCAAACGGGATTAGATACCCCTGTAGTCC</w:t>
      </w:r>
    </w:p>
    <w:p w14:paraId="47A0AB95">
      <w:pPr>
        <w:rPr>
          <w:rFonts w:hint="eastAsia"/>
        </w:rPr>
      </w:pPr>
      <w:r>
        <w:rPr>
          <w:rFonts w:hint="eastAsia"/>
        </w:rPr>
        <w:t>&gt;OTU013583</w:t>
      </w:r>
    </w:p>
    <w:p w14:paraId="23D0700A">
      <w:pPr>
        <w:rPr>
          <w:rFonts w:hint="eastAsia"/>
        </w:rPr>
      </w:pPr>
      <w:r>
        <w:rPr>
          <w:rFonts w:hint="eastAsia"/>
        </w:rPr>
        <w:t>CCTACGGGCGGCTGCAGTAGGGAATCTTGCGCAATGGGCGAAAGCCTGACGCAGCGACGCCGCGTGCGGGACGAAGGCCCTCGGGTTGTAAACCGCTTTCAGCAGGGACGAAGCGAAAGTGACGGTACCTGCAGAAGAAGGTCCGGCCAACTACGTGCCAGCAGCCGCGGTAAGACAGAGGGTGCAAACGTTGTTCGGAATTACTGGGCGTAAAGCGCGTGTAGGCTGCCTTGTAAGTCAGGTGTGAAAGCCCTGGGCTCAACCCAGGAAGTGCACTTGAAACTACAAGGCTTGAGTTCTGGAGAGGATGGCGGAATTCTCGGTGTAGAGGTGAAATTCGTAGATATCGAGAGGAACACCGGTGGCGAAGGCGGCTATCTGGACAGTGACTGACGCTGAGACGCGAAAGCGTGGGGAGCAAACAGGATTAGATACCCGAGTAGTCC</w:t>
      </w:r>
    </w:p>
    <w:p w14:paraId="3913944F">
      <w:pPr>
        <w:rPr>
          <w:rFonts w:hint="eastAsia"/>
        </w:rPr>
      </w:pPr>
      <w:r>
        <w:rPr>
          <w:rFonts w:hint="eastAsia"/>
        </w:rPr>
        <w:t>&gt;OTU013584</w:t>
      </w:r>
    </w:p>
    <w:p w14:paraId="4A0582EC">
      <w:pPr>
        <w:rPr>
          <w:rFonts w:hint="eastAsia"/>
        </w:rPr>
      </w:pPr>
      <w:r>
        <w:rPr>
          <w:rFonts w:hint="eastAsia"/>
        </w:rPr>
        <w:t>CCTACGGGTGGCAGCAGTAGGGAATCTTCGGCAATGGACGAAAGTCTGACCGAGCAACGCCGCGTGAGTGATGAAGGTTTTCGGATCGTAAAACTCTGTTGCCAGGGAAGAAGGATGAGGAGAGTAACTGCTCTTCATTTGATGGTACCTGAGAAGAAAGGACCGGCTAACTTCGTGCCAGCAGCCGCGGTAAGACGAGGGGTCCAAGCGTTGTTCGGAATCATTGGGCGTAAAGCGGGTGTAGGCGGCCTTATAAGTCAGAAGTGAAAGCCCTGGGCTTAACCCAGGAAGTGCTTTTGATACTGCAAGGCTTGAATGTGGGAGAGGATGGTGGAATTCCTGGTGTAGTGGTGAAATACGTAGATATCAGGAGGAACATCGGTGGCGAAGGCGGCCATCTGGCCCAACATTGACGCTCAGACCCGAAAGCGTGGGGATCAAACAGGATTAGATACCCCAGTAGTCC</w:t>
      </w:r>
    </w:p>
    <w:p w14:paraId="058DEF30">
      <w:pPr>
        <w:rPr>
          <w:rFonts w:hint="eastAsia"/>
        </w:rPr>
      </w:pPr>
      <w:r>
        <w:rPr>
          <w:rFonts w:hint="eastAsia"/>
        </w:rPr>
        <w:t>&gt;OTU013585</w:t>
      </w:r>
    </w:p>
    <w:p w14:paraId="42D0DC63">
      <w:pPr>
        <w:rPr>
          <w:rFonts w:hint="eastAsia"/>
        </w:rPr>
      </w:pPr>
      <w:r>
        <w:rPr>
          <w:rFonts w:hint="eastAsia"/>
        </w:rPr>
        <w:t>CCTACGGGTGGCAGCAGTGGGGAATTTTGCGCAATGGGGGAAACCCTGACGCAGCAACGCCGCGTGGAGGATGAAGGTCTTTGGATTGTAAACTCCTTTCGACCGGGACGATTATGACGGTACCGGTGGAAGAAGCACCGGCTAACTCTGTGCCAGCAGCCGCGGTAATACGAAGGGGGCTAGCGTTGCTCGGAATTACTGGGCGTAAAGGGCGCGTAGGCGGACATTTAAGTCAGAGGTGAAAGCCCAGGGCTCAACCTGGGAACTGCATCCAAAACTGGCGAGCTAGAGTATGGTAGAGGGTGGTGGAATTTCCTGTGTAGCGGTGAAATGCGTAGAGATCAGGAGGAACACCCGTGGCGAAGGCGGCCTTCTGGGTCTGCCCTGACGCTGAGGCGCGAAAGCGTGGGGAGCGAACGGGATTAGATACCCTGTAGTCC</w:t>
      </w:r>
    </w:p>
    <w:p w14:paraId="28795824">
      <w:pPr>
        <w:rPr>
          <w:rFonts w:hint="eastAsia"/>
        </w:rPr>
      </w:pPr>
      <w:r>
        <w:rPr>
          <w:rFonts w:hint="eastAsia"/>
        </w:rPr>
        <w:t>&gt;OTU013586</w:t>
      </w:r>
    </w:p>
    <w:p w14:paraId="686AC0D3">
      <w:pPr>
        <w:rPr>
          <w:rFonts w:hint="eastAsia"/>
        </w:rPr>
      </w:pPr>
      <w:r>
        <w:rPr>
          <w:rFonts w:hint="eastAsia"/>
        </w:rPr>
        <w:t>CCTACGGGCGGCTGCAGTAGGGAATATTGCACAATGGGCGCAAGCCTGATGCAGCAACGCCGCGTGCCCGATGAAGGCCTTCGGGTTGTAAAGGGCTTTTCTGGAGGAAGAGCAAGGACGGTACTTCAGGAAGAAGGATCGGCTAACTACGTGCCAGCAGCCGCGGTAAAACGTAGGATCCGAGCGTTATCCGAATTCACTGGGCGTAAAGCGCGCGCAGGCGGCGTCGGGCGTCGGTGCTGAAAGTCCACCGCTTAACGGTGGGAGGCGTGCCGATACGCCGACGCTGGAGGCTGGGCGAGGGTGGTGGAATTGCCGGTGTAGTGGTGAAATGCGTAGATATCGAGAGGAACACCTGCGGCGAAGGCGGGTTGCTGGGCTGACACTGACGCTGATGCGCGAAAGCTAGGGGAGCGAACGGGATTAGATACCCTAGTAGTCC</w:t>
      </w:r>
    </w:p>
    <w:p w14:paraId="73DF5B11">
      <w:pPr>
        <w:rPr>
          <w:rFonts w:hint="eastAsia"/>
        </w:rPr>
      </w:pPr>
      <w:r>
        <w:rPr>
          <w:rFonts w:hint="eastAsia"/>
        </w:rPr>
        <w:t>&gt;OTU013587</w:t>
      </w:r>
    </w:p>
    <w:p w14:paraId="7BAA0137">
      <w:pPr>
        <w:rPr>
          <w:rFonts w:hint="eastAsia"/>
        </w:rPr>
      </w:pPr>
      <w:r>
        <w:rPr>
          <w:rFonts w:hint="eastAsia"/>
        </w:rPr>
        <w:t>CCTACGGGGGGCTGCAGTAGGGAATCTTCCGCAATGGACGAAAGTCTGACGGAGCAACGCCGCGTGAACGATGAAGGCCTTCGGGTCGTAAAGTTCTGTTGTTAGGGAAGAACAAGTACCAGAGTAACTGCTGGTACCTTGACGGTACCTAACCAGAAAGCCACGGCTAACTACGTGCCAGCAGCCGCGGTAATACGAAGGGTGCAAACGTTGCTCGGAATTATTGGGCGTAAAGCGCACGTAGGCGGCTTATCAAGTCGGATGTGAAAGCCCTCGGCTCAACCGAGGAAGTGCATCCGAAACTGGTGAGCTTGAGTACTTAAGAGGATCGCGGAATTCCCGGTGTAGAGGTGAAATTCGTAGATATTGGGAGGAACACCAACGGCGAAGGCAGTTGCCTGGACAAGAACTGACACTCATGGACGAAAGCGTGGGGAGCGAAAGGGATTAGATACCCTTGTAGTCC</w:t>
      </w:r>
    </w:p>
    <w:p w14:paraId="301F8CC7">
      <w:pPr>
        <w:rPr>
          <w:rFonts w:hint="eastAsia"/>
        </w:rPr>
      </w:pPr>
      <w:r>
        <w:rPr>
          <w:rFonts w:hint="eastAsia"/>
        </w:rPr>
        <w:t>&gt;OTU013588</w:t>
      </w:r>
    </w:p>
    <w:p w14:paraId="192BFC22">
      <w:pPr>
        <w:rPr>
          <w:rFonts w:hint="eastAsia"/>
        </w:rPr>
      </w:pPr>
      <w:r>
        <w:rPr>
          <w:rFonts w:hint="eastAsia"/>
        </w:rPr>
        <w:t>CCTACGGGAGGCAGCAGTCGAGAATTTTTCTCAATGGGGGAAACCCTGAAGGAGCGACGCCGCGTGGGGGATGAATGGCTTCGGCCCGTAAACCCCTGTCATTTGCGAACAAACCTTTCCAGATAACACCTGGAGAGCTGATTGTAGCGGAAGAGGAAGGGACGGCTAACTCTGTGCCAGCAGCCGCGGTAATACAGAGGTCCCAAGCGTTGTTCGGATTCACTGGGCTTAAAGCGTGCGTAGGTGGTTTGTTAAGTCTGATGTGAAAGCCCTGGGCTCAACCTGGGAATTGCGATGGATACTGGGCAACTAGAGTGTGGTAGAGGGTGGCGGAATTCCCGGTGTAGCAGTGAAATGCGTAGAGATCGGGAGGAACACCGGTGGCGAAGGCGGCCCCCTGGTTGGATACTGACGCTGAGACGCGAAAGCGTGGGGAGCAAACAGGATTAGATACCCGAGTAGTCC</w:t>
      </w:r>
    </w:p>
    <w:p w14:paraId="59C42AB8">
      <w:pPr>
        <w:rPr>
          <w:rFonts w:hint="eastAsia"/>
        </w:rPr>
      </w:pPr>
      <w:r>
        <w:rPr>
          <w:rFonts w:hint="eastAsia"/>
        </w:rPr>
        <w:t>&gt;OTU013589</w:t>
      </w:r>
    </w:p>
    <w:p w14:paraId="1225F9D8">
      <w:pPr>
        <w:rPr>
          <w:rFonts w:hint="eastAsia"/>
        </w:rPr>
      </w:pPr>
      <w:r>
        <w:rPr>
          <w:rFonts w:hint="eastAsia"/>
        </w:rPr>
        <w:t>CCTACGGGGGGCAGCAGTGAGGAATATTGCGCAATGGGCGACAGCCTGACGCAGCGACGCCGCGTGGGGGATGAAGGTCTTCGGATTGTAAACCCCTTTCGGGAGGGAAGATGGGACGGGCAACCGTCCGGACGGTACCTCCAGAAGCAGCCACGGCTAACTTCGTGCCAGCAGCCGCGGTAATACGAAGGTGGCAAGCGTTGTTCGGATTTACTGGGCGTAAAGGGTGCGTAGGTGGTGACGCAAGTCTGGTGTGAAATCTCCGGGCTCAACTCGGAACGGTCAAGTGATACTGCGGTGCTAGAGTGCGGAAGGGGCAACTGGAATTCTTGGTGTAGCGGTGAAATGCGTAGATATCAAGAGGAACACCTGCGGCGAAGGCGGGTTGCTGGGCCGACACTGACGCTGAGGCGCGAAAGCTAGGGGAGCGAACGGGATTAGATACCCCAGTAGTCC</w:t>
      </w:r>
    </w:p>
    <w:p w14:paraId="7DA557B8">
      <w:pPr>
        <w:rPr>
          <w:rFonts w:hint="eastAsia"/>
        </w:rPr>
      </w:pPr>
      <w:r>
        <w:rPr>
          <w:rFonts w:hint="eastAsia"/>
        </w:rPr>
        <w:t>&gt;OTU013590</w:t>
      </w:r>
    </w:p>
    <w:p w14:paraId="6AE64BD3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CGGGTTGTAAAGCTCTTTCGGTGAAGACGAAACGGTTCGTGCTAACAACGCGAACTAATGACGGTACTCACAGAAGAAGCACCGGCTAACTACGTGCCAGCAGCCGCGGTAAGACGTAGGGTCCGAGCGTTGTCCGGATTTACTGGGCGTAAAGAGCGCGTAGGCGGATCGGTAAGTGTGAAGTGAAATCTCCAGGGCTCAACCCGGAAACTGCTTCGCATACTGTCGATCTGGAGGAATGGAGAGGTGAGTGGAATTCCGAGTGTAGAGGTGAAATTCGTAGATATTCGGAGGAACACCAGTGGCGAAGGCGGCTCACTGGTCTGGAACTGACGCTGAGGCGCGAGAGCGTGGGGAGCAAACAGGATTAGATACCCCAGTAGTCC</w:t>
      </w:r>
    </w:p>
    <w:p w14:paraId="1C2E8433">
      <w:pPr>
        <w:rPr>
          <w:rFonts w:hint="eastAsia"/>
        </w:rPr>
      </w:pPr>
      <w:r>
        <w:rPr>
          <w:rFonts w:hint="eastAsia"/>
        </w:rPr>
        <w:t>&gt;OTU013591</w:t>
      </w:r>
    </w:p>
    <w:p w14:paraId="152A5DFE">
      <w:pPr>
        <w:rPr>
          <w:rFonts w:hint="eastAsia"/>
        </w:rPr>
      </w:pPr>
      <w:r>
        <w:rPr>
          <w:rFonts w:hint="eastAsia"/>
        </w:rPr>
        <w:t>CCTACGGGAGGCTGCAGTGGGGAATCTTGCGCAATGGACGAAAGTCTGACGCAGCCACGCCGCGTGAGTGAAGAAGGCCTTCGGGTTGTAAAGCTCTGTCGTGCGGGACGAACATCCATACAGTTAAGAGCTGGGTGGACTGACGGTACCGCAAAAGGAAGCACCGGCTAACTTCGTGCCAGCAGCCGCGGTAATACGAGGGGTGCAAGCGTTGCTCGGAATTACTGGGCGTAAAGCGTGCGTAGGTGGTGGTTTAAGTCTGTCGTGAAAGCCCTGGGCTCAACCTGGGAATTGCGGTGGATACTGGCGGACTAGAGTGCGGTAGAGGGTGGTGGAATTCCCGGTGTAGCAGTGAAATGCGTAGAGATCGGGAGGAACATCTGTGGCGAAGGCAGCCCCCTGGGCTAGCACTGACGCTCATGCACGAAAGCGTGGGGAGCAAACAGGATTAGATACCCCAGTAGTCC</w:t>
      </w:r>
    </w:p>
    <w:p w14:paraId="2AA34966">
      <w:pPr>
        <w:rPr>
          <w:rFonts w:hint="eastAsia"/>
        </w:rPr>
      </w:pPr>
      <w:r>
        <w:rPr>
          <w:rFonts w:hint="eastAsia"/>
        </w:rPr>
        <w:t>&gt;OTU013592</w:t>
      </w:r>
    </w:p>
    <w:p w14:paraId="34635B88">
      <w:pPr>
        <w:rPr>
          <w:rFonts w:hint="eastAsia"/>
        </w:rPr>
      </w:pPr>
      <w:r>
        <w:rPr>
          <w:rFonts w:hint="eastAsia"/>
        </w:rPr>
        <w:t>CCTACGGGGGGCTGCAGTGGGGAATTGTTCACAATGGGCGAAAGCCTGACGCAGCGACGCCGCGTGAGTGATGAAGGCCTTCGGGTTGTAAAGCTCTGTGGGGAGAGAAGAATAAGTGTTGGCTAACATCCAGCATGATGACGGTATCTCCTTAGCAAGCACCGGCTAACTCTGTGCCAGCAGCCGCGGTAAGACAGAGGGTGCAAACGTTGTTCGGAATTACTGGGCGTAAAGCGTGTGTAGGCGGCCAAGCAAGTCGGATGTGAAAGCCCCAGGCTCAACCTGGGAAGTGCACCCGATACTGCCTGGCTCGAGTCTCGGAGAGGTTGGTGGAATTCTCGGTGTAGAGGTGAAATTCGTAGATATCATGAGGAATACCAGAGGCGAAGGCGGCTACCTGGACAATTGCTGACGCTCAGGCACGAAAGCGTGGGGAGCAAAAGGGATTAGATACCCGGGTAGTCC</w:t>
      </w:r>
    </w:p>
    <w:p w14:paraId="66566C9D">
      <w:pPr>
        <w:rPr>
          <w:rFonts w:hint="eastAsia"/>
        </w:rPr>
      </w:pPr>
      <w:r>
        <w:rPr>
          <w:rFonts w:hint="eastAsia"/>
        </w:rPr>
        <w:t>&gt;OTU013593</w:t>
      </w:r>
    </w:p>
    <w:p w14:paraId="7E3F0AEA">
      <w:pPr>
        <w:rPr>
          <w:rFonts w:hint="eastAsia"/>
        </w:rPr>
      </w:pPr>
      <w:r>
        <w:rPr>
          <w:rFonts w:hint="eastAsia"/>
        </w:rPr>
        <w:t>CCTACGGGCGGCAGCAGTGAGGAATATTGCGCAATGGAGGCAACTCTGACGCAGCCATGCCGCGTGCAGGATGAAGGCGCTACGCGTTGTAAACTGCTTTTAACCGGGAAGAAACCCCAGGACGTGTCCTGGGTTGACGGTACCGGAGGAATAAGCACCGGCTAACTTCGTGCCAGCAGCCGCGGTAATACGAAGGGTGCAAGCGTTATCCGGATTCATTGGGTTTAAAGGGTGCGTAGGCGGAGCACTAAGTCAGTGGTGAAATCCCGCAGCTCAACTGTGGAATTGCCATTGATACTGGTGCTCTTGAGTGTGGTTGACGTGGGCGGAATGTGCCGTGTAGCGGTGAAATGCTTAGATATCCGAAGGAACATCAGTGGCGAAAGCGACTTCCTGGACCAGAACTGACGATCAGGCACGAAAGCGTGGGGAGCAAACAGGATTAGATACCCCGGTAGTCC</w:t>
      </w:r>
    </w:p>
    <w:p w14:paraId="6C3C277B">
      <w:pPr>
        <w:rPr>
          <w:rFonts w:hint="eastAsia"/>
        </w:rPr>
      </w:pPr>
      <w:r>
        <w:rPr>
          <w:rFonts w:hint="eastAsia"/>
        </w:rPr>
        <w:t>&gt;OTU013594</w:t>
      </w:r>
    </w:p>
    <w:p w14:paraId="597E60A0">
      <w:pPr>
        <w:rPr>
          <w:rFonts w:hint="eastAsia"/>
        </w:rPr>
      </w:pPr>
      <w:r>
        <w:rPr>
          <w:rFonts w:hint="eastAsia"/>
        </w:rPr>
        <w:t>CCTACGGGTGGCAGCAGTGGGGAATTGTTCGCAATGGGCGCAAGCCTGACGACGCAACGCCGCGTGCAGGATGAAGGCCTTCGGGTTGTAAACTGCTTTTGTTTTCGAAGATTATGACGGTAGATTACGAATAAGGACCTGCTAACTACGTGCCAGCAGCCGCGGTCATACGTAGGGTCCAAGCGTTATCCGGAATGACTGGGCGTAAAGCGCGCGCAGGCGGTCTCTTAAGTCTGATGTGAAAGCCCCCGGCTCAACCGGGGAGGGTCATTGGAAACTGGGAGACTTGAGTGCAGAAGAGGAGAGTGGAATTCCACGTGTAGCGGTGAAATGCGTAGATATCAAGAGGAACACCTGAGGTGAAGACGGGTTGCTGGTCTAACACTGACGCTGAGGCGCGAAAGCCAGGGGAGCAAACGGGATTAGATACCCGGGTAGTCC</w:t>
      </w:r>
    </w:p>
    <w:p w14:paraId="43D2A170">
      <w:pPr>
        <w:rPr>
          <w:rFonts w:hint="eastAsia"/>
        </w:rPr>
      </w:pPr>
      <w:r>
        <w:rPr>
          <w:rFonts w:hint="eastAsia"/>
        </w:rPr>
        <w:t>&gt;OTU013595</w:t>
      </w:r>
    </w:p>
    <w:p w14:paraId="184B2530">
      <w:pPr>
        <w:rPr>
          <w:rFonts w:hint="eastAsia"/>
        </w:rPr>
      </w:pPr>
      <w:r>
        <w:rPr>
          <w:rFonts w:hint="eastAsia"/>
        </w:rPr>
        <w:t>CCTACGGGTGGCTGCAGTAGGGAATCTTCCGCAATGGACGAAAGTCTGACGGAGCAACGCCGCGTGAACGAAGAAGGCCCTCGGGTCGTAAACTTCTTTTGTTAGCGAAGAATATGACGGTAACATATGAATAAGGATCGGCTAACTCCGTGCCAGCAGCCGCGGTCAGACGGAGGATCCGAGCGTTATCCGGAGTGACTGGGCGTAAAGCGCGCGTAGGCGGCTGCCTAAGTCGGATGTGAAAGCCCCGGGCTCAACCCCATACAGTGCCTTGGGGACTGTTGGTCTGGAGGCAGGCAGAGGAGTGTGGAATTCCTGGTGTAGCGGTGGAATGCGTAGAGATCAGGAAGAACACCCGTGGCGAAGGCGGCACTCTGGGCCTGTACTGACGCTGAGACGCGAAAGCGCGGGGAGCGAACGGGATTAGATACCCCAGTAGTCC</w:t>
      </w:r>
    </w:p>
    <w:p w14:paraId="1A5264AA">
      <w:pPr>
        <w:rPr>
          <w:rFonts w:hint="eastAsia"/>
        </w:rPr>
      </w:pPr>
      <w:r>
        <w:rPr>
          <w:rFonts w:hint="eastAsia"/>
        </w:rPr>
        <w:t>&gt;OTU013596</w:t>
      </w:r>
    </w:p>
    <w:p w14:paraId="5DE642F8">
      <w:pPr>
        <w:rPr>
          <w:rFonts w:hint="eastAsia"/>
        </w:rPr>
      </w:pPr>
      <w:r>
        <w:rPr>
          <w:rFonts w:hint="eastAsia"/>
        </w:rPr>
        <w:t>CCTACGGGGGGCTGCAGTGAGGAATATTGGGCAATGGAGGCAACTCTGACCCAGCCATGCCGCGTGCAGGATGAAGGCCTTCTGGGTTGTAAACTGCTTTTATCTGGGAAGAAAACACCTATGCGTAGGAAACTGACGGTACCAGATGAATAAGCACCGGCTAACTCCGTGCCAGCAGCCGCGGTAATACGGAGACTGCAAGCGTTGTTCGGATTCACTGGGCGTAAAGGGTGCGCAGGCGGCCGGATGTGTCGGGTGTGAAAGCTCAAGGCTCAACCTTGAAATTGCGCCCGAAACTATTCGGCTAGAGTACTGGAGAGGGAAGCGGAATTCACGGTGTAGCAGTGAAATGCGTAGATATCGTGAGGAACACCAATGGCGAAGGCAGCTTCCTGGACAGTTACTGACGCTCAGGCACGAAAGCGTGGGGAGCAAAAGGGATTAGATACCCCTGTAGTCC</w:t>
      </w:r>
    </w:p>
    <w:p w14:paraId="3EAE68A0">
      <w:pPr>
        <w:rPr>
          <w:rFonts w:hint="eastAsia"/>
        </w:rPr>
      </w:pPr>
      <w:r>
        <w:rPr>
          <w:rFonts w:hint="eastAsia"/>
        </w:rPr>
        <w:t>&gt;OTU013597</w:t>
      </w:r>
    </w:p>
    <w:p w14:paraId="7E1B3466">
      <w:pPr>
        <w:rPr>
          <w:rFonts w:hint="eastAsia"/>
        </w:rPr>
      </w:pPr>
      <w:r>
        <w:rPr>
          <w:rFonts w:hint="eastAsia"/>
        </w:rPr>
        <w:t>CCTACGGGTGGCTGCAGTCGGGAATTTTGCCCAATGAGCGAAAGCTTGAGGCAGCAACTCCGCGTGAGGGATGAAGGCTCTCGGGTCGTAAACCTCTTTTCTCAGGGAAGATCCAAGACGGTACCTGAGGAATAAGCCACGGCTAACTACGTGCCAGCAGCCGCGGTAATACGGGGGGAGCAAGCGTTGTTCGGATTTACTGGGCGTAAAGGGCGCGTAGGCGGTTGGGTAAGTCGGGTGTGAAAGCCCTGGGCTTAACCTGGGAATGGCATTCGAGACTACCTAGCTAGAGTCTGGTAGAGGGAAGTGGAATTTCCGGTGTAGCGGTGAAATGCACAGAGATCAGGAGGAACACCGGTGGCGAAGGCGGTGGTCTGGGCCGGCACTGACGCTGAGGAGCGAAAGCGTGGGGAGCAAACAGGATTAGATACCCTTGTAGTCC</w:t>
      </w:r>
    </w:p>
    <w:p w14:paraId="2B57B51A">
      <w:pPr>
        <w:rPr>
          <w:rFonts w:hint="eastAsia"/>
        </w:rPr>
      </w:pPr>
      <w:r>
        <w:rPr>
          <w:rFonts w:hint="eastAsia"/>
        </w:rPr>
        <w:t>&gt;OTU013598</w:t>
      </w:r>
    </w:p>
    <w:p w14:paraId="644AFA93">
      <w:pPr>
        <w:rPr>
          <w:rFonts w:hint="eastAsia"/>
        </w:rPr>
      </w:pPr>
      <w:r>
        <w:rPr>
          <w:rFonts w:hint="eastAsia"/>
        </w:rPr>
        <w:t>CCTACGGGTGGCAGCAGTAAGGGATCTTGCGACAATGGGCGAAAGCCTGACGCAGCAACGCCGCGTGCGGGATGACGGCCTTCGGGTTGTAAACCGCTTTTCGGGGGGAAGAGGAAGGACGGTACCCCCGGAAGAAGTCTCGGCTAACTACGTGCCAGCAGCCGCGGTAAAACGTAGGAGGCGAGCGTTATCCGGATTTACTGGGCGTAAAGCGTCCGCAGGTGGTCGTGCAAGTGCGCTGTGAAAGCGCTCGGCTTAACTGAGCGAGGCCAGTGCAGACTGCACAACTCGAGGCCGGGAGAGGTCGGTGGAATTGCCGGTGTAGTGGTGAAATGCGTAGAGATGTGGAGGAACACCTGTGGCGAAGGCGCCTTGCTGGCCGATTTCTGACGCTGAGGCGCGAAAGCGTGGGGAGCAAACAGGATTAGATACCCCTGTAGTCC</w:t>
      </w:r>
    </w:p>
    <w:p w14:paraId="7B0E94F5">
      <w:pPr>
        <w:rPr>
          <w:rFonts w:hint="eastAsia"/>
        </w:rPr>
      </w:pPr>
      <w:r>
        <w:rPr>
          <w:rFonts w:hint="eastAsia"/>
        </w:rPr>
        <w:t>&gt;OTU013599</w:t>
      </w:r>
    </w:p>
    <w:p w14:paraId="23EBFD57">
      <w:pPr>
        <w:rPr>
          <w:rFonts w:hint="eastAsia"/>
        </w:rPr>
      </w:pPr>
      <w:r>
        <w:rPr>
          <w:rFonts w:hint="eastAsia"/>
        </w:rPr>
        <w:t>CCTACGGGGGGCTGCAGCAAGGAATCTTCCGCAATGGGGGCAACCCTGACGGAGCAACGCCGCGTGGGGGATGACGCCCTTCGGGGTGTAAACCCCTTTTCTTCGGGAAGAAGTTCTGACGGTACCGGAGGAAGAAGGACCGGCTAACTACGTGCCAGCAGCCGCGGTAATACGTAGGCAGCGAGCGTTGTTCGGAGTTACTGGGCGTAAAGAGTGCGTAGGCGGTCGTCGACGTGCCGTGTGACATTCCACTGCTTAACAGTGGCGGGCCACGGTAGACGCGGGGACTGGAGGCAGGGAGAGGGATGTGGAATACCCGGTGGAGCGGTGAAATGCGTAGAGATCGGGTGGAACACCAGCGGCGAAGGCGGCATCCTGGTCCTGTACTGACGCTGAGGCGCGAGAGCGTGGGGAGCGAACCGGATTAGATACCCTTGTAGTCC</w:t>
      </w:r>
    </w:p>
    <w:p w14:paraId="2CEBDB5D">
      <w:pPr>
        <w:rPr>
          <w:rFonts w:hint="eastAsia"/>
        </w:rPr>
      </w:pPr>
      <w:r>
        <w:rPr>
          <w:rFonts w:hint="eastAsia"/>
        </w:rPr>
        <w:t>&gt;OTU013600</w:t>
      </w:r>
    </w:p>
    <w:p w14:paraId="5F8D9731">
      <w:pPr>
        <w:rPr>
          <w:rFonts w:hint="eastAsia"/>
        </w:rPr>
      </w:pPr>
      <w:r>
        <w:rPr>
          <w:rFonts w:hint="eastAsia"/>
        </w:rPr>
        <w:t>CCTACGGGTGGCAGCAGTAAGGAATATTGGTCAATGGACGCAAGTCTGAACCAGCCATGCCGCGTGGAGGATGAAGGTCCTCTGGATTGTAAACTTCTTTTATCTGAGAAGAAACCCCAATTTTCTAGTTGGGTTGACGGTACCAGATGAATAAGCACCGGCTAACTCCGTGCCAGCAGCCGCGGTAATACGGAGGGTGCAAGCGTTGTTCGGATTTACTGGGCGTAAAGGGCGCGTAGGCGGTCAGCACAAGTCAGTTGTGAAATCTCCGGGCTTAACTGGGAGGGTGCGCCGAAGACTGGAAGGCTAGAGTATGGGAGAGGTAAGCGGAATTCCTGGTGTAGCGGTGAAATGCGTAGATATCAGGAGGAACACCTGCGGTGTAGACGGCTTACTGGACCATAACTGACGCTGAGGCACGAAAGCGTGGGGAGCGAACCGGATTAGATACCCCAGTAGTCC</w:t>
      </w:r>
    </w:p>
    <w:p w14:paraId="493B6611">
      <w:pPr>
        <w:rPr>
          <w:rFonts w:hint="eastAsia"/>
        </w:rPr>
      </w:pPr>
      <w:r>
        <w:rPr>
          <w:rFonts w:hint="eastAsia"/>
        </w:rPr>
        <w:t>&gt;OTU013601</w:t>
      </w:r>
    </w:p>
    <w:p w14:paraId="4FB0340E">
      <w:pPr>
        <w:rPr>
          <w:rFonts w:hint="eastAsia"/>
        </w:rPr>
      </w:pPr>
      <w:r>
        <w:rPr>
          <w:rFonts w:hint="eastAsia"/>
        </w:rPr>
        <w:t>CCTACGGGTGGCAGCAGTGGGGAATATTGGACAATGGGGGCAACCCTGATCCAGCGACGCCGCGTGGGTGAAGAAGGCCTGCGGGTTGTAAAGCCCTTTCGGCGGGGAAGATAATGACGGTACCCGCAGAAGAAGCACCGGCTAACTCTGTGCCAGCAGCCGCGGTAATACAGAGGGTGCGAGCGTTATCCGGAATTATTGGGCGTAAAGCGCACGCAAGCGGTTGGACAAGTCCGGCGTGAAATCTCCCAGCTTAACTGTGGGTCTGCGGTGGATACGGGCAGACTAGAGGCAGGTAGGGGAGAACGGAATTCCCGGTGTAGCGGTGAAATGTGTAGATATCGGAAGGAACACCAGTGGCGAAGGCGACTTCCTGGACCAAGACTGACGCTGAGGCGCGAAAGCGTGGGGATCAAACAGGATTAGATACCCCTGTAGTCC</w:t>
      </w:r>
    </w:p>
    <w:p w14:paraId="7CF0384E">
      <w:pPr>
        <w:rPr>
          <w:rFonts w:hint="eastAsia"/>
        </w:rPr>
      </w:pPr>
      <w:r>
        <w:rPr>
          <w:rFonts w:hint="eastAsia"/>
        </w:rPr>
        <w:t>&gt;OTU013602</w:t>
      </w:r>
    </w:p>
    <w:p w14:paraId="7F318116">
      <w:pPr>
        <w:rPr>
          <w:rFonts w:hint="eastAsia"/>
        </w:rPr>
      </w:pPr>
      <w:r>
        <w:rPr>
          <w:rFonts w:hint="eastAsia"/>
        </w:rPr>
        <w:t>CCTACGGGTGGCAGCAGCCAGGAATCTTGGGCAATGGGCGAAAGCCTGACCCAGCAACACCGTGTGGGCGATGAAGGCCTTCGGGTTGTAAACTCCTTTTCTCTGGGACGATTATGACGGTACCAGAGGAATAAGGACCGGCTAACTACGTGCCAGAAGCCTCGGTGATACGTAGGGTCCAAGCGTTATCCGGAATTATTGGGCGTAAAGCGCTCGTAGGTGGTATTGTCCGTTGTGTGTAAAATCTTCAGGCTCAACTTGGAGATCGCACACAAGACTACAATACTAGAGTCCAGCAGGGGTCAGCGGAATTGGCGGTGTAGCGGTGAAATGCGTTGATATCGCCAAGAACACCAATGGCGAAGGCAGCTGACTAGGCTAGTACTGACACTGAGGAGCGAAAGCGTGGGGAGCGAACAGGATTAGATACCCCAGTAGTCC</w:t>
      </w:r>
    </w:p>
    <w:p w14:paraId="75983920">
      <w:pPr>
        <w:rPr>
          <w:rFonts w:hint="eastAsia"/>
        </w:rPr>
      </w:pPr>
      <w:r>
        <w:rPr>
          <w:rFonts w:hint="eastAsia"/>
        </w:rPr>
        <w:t>&gt;OTU013603</w:t>
      </w:r>
    </w:p>
    <w:p w14:paraId="3E9AF848">
      <w:pPr>
        <w:rPr>
          <w:rFonts w:hint="eastAsia"/>
        </w:rPr>
      </w:pPr>
      <w:r>
        <w:rPr>
          <w:rFonts w:hint="eastAsia"/>
        </w:rPr>
        <w:t>CCTACGGGGGGCTGCAGTGGGGAATATTGGACAATGGGCGCAAGCCTGATCCAGCCACGCCGCGTGAGTGATGAAGGCCTTCGGGTCGTAAAGCCCTGTTGTTGGGGACGAAGGGCGAAGGGTTAATAGCCCCTAGCTTGACGGTACCCTTCGAGGAAGCCCCGGCTAACTACGTGCCAGCAGCCGCGGTAATACGTAGGGGGCGAGCGTTGTCCGGAATTATTGGGCGTAAAGCGCGCGCAGGCGGTCATTTAAGTCTGGTGTTTAATCCTGGGGCTCAACCGTAAGCGGTCATTGGAAACTGGTGGACTTGAGTGCAGAAGAGGAAAGTGGAATTCCACGTGTAGCGGTGAAATGCGTAGAGATGTGGAGGAACACCAGTGGCGAAGGCGGGTCTCTGGGCCAGTTCTGACGCTGAGGAGCGAGAGCGTGGGGAGCGAACAGGATTAGATACCCGAGTAGTCA</w:t>
      </w:r>
    </w:p>
    <w:p w14:paraId="0184E86F">
      <w:pPr>
        <w:rPr>
          <w:rFonts w:hint="eastAsia"/>
        </w:rPr>
      </w:pPr>
      <w:r>
        <w:rPr>
          <w:rFonts w:hint="eastAsia"/>
        </w:rPr>
        <w:t>&gt;OTU013604</w:t>
      </w:r>
    </w:p>
    <w:p w14:paraId="6F327AA3">
      <w:pPr>
        <w:rPr>
          <w:rFonts w:hint="eastAsia"/>
        </w:rPr>
      </w:pPr>
      <w:r>
        <w:rPr>
          <w:rFonts w:hint="eastAsia"/>
        </w:rPr>
        <w:t>CCTACGGGCGGCAGCAGTAAGGAATATTGGGCAATGGAGGCAACTCTGACCCAGCCATGCCGCGTGGAGGATGAAGGCCCTCTGGGTTGTAAACTTCTTTTACCTGGGACGAAACCACCTTTTTCTAAGGGTGTTGACGGTACCAGGGGAATAAGCACCGGCTAACTCCGTGCCAGCAGCCGCGGTAATACGGAGGGGGCGAGCGTTGTTCGGATTTACTGGGCGTAAAGGGCGCGCAGGCGGCGGACCAAGTCAGGCGTGAAATTCCCGGGCTCAACCTGGGGGCTGCATCCAAAACTGGCGAGCTAGAGTATGGTAGAGGGTGGTGGAATTTCCTGTGTAGCAGTGAAATGCGTAGATATGCGGAGGAACACCGATGGCGAAGGCAATCCCCTGGGCCTGCACTGACGCTCATGCACGAAAGCGTGGGGAGCAAACAGGATTAGATACCCCAGTAGTCC</w:t>
      </w:r>
    </w:p>
    <w:p w14:paraId="26C802FE">
      <w:pPr>
        <w:rPr>
          <w:rFonts w:hint="eastAsia"/>
        </w:rPr>
      </w:pPr>
      <w:r>
        <w:rPr>
          <w:rFonts w:hint="eastAsia"/>
        </w:rPr>
        <w:t>&gt;OTU013605</w:t>
      </w:r>
    </w:p>
    <w:p w14:paraId="7E3CD25C">
      <w:pPr>
        <w:rPr>
          <w:rFonts w:hint="eastAsia"/>
        </w:rPr>
      </w:pPr>
      <w:r>
        <w:rPr>
          <w:rFonts w:hint="eastAsia"/>
        </w:rPr>
        <w:t>CCTACGGGAGGCTGCAGTAGGGAATATTGGTCAATGGGTGAGAGCCTGAACCAGCCATGCCGCGTGCAGGAAGACGGCCTTCTGGGTTGTAAACTGCTTTTGTCAGGGGATAAAATTTCCTTGCGAGGAAAATTGAAGGTACCTGGCGAATAAGCCACGGCTAACTACGTGCCAGCAGCCGCGGTAATACGGAGGGTGCGAGCGTTGTCCGGAATCACTGGGCGTAAAGGGCGCGTAGGTGGCCGAGCAAGGTCGCGGTGAAAGCCCGGGGCTCAACCCCGGGTCGGCCGTGGCAACTACTTGGCTTGAGCACTGTAGGGGCGGGTGGAATTCCGGGTGTAGCGGTGGAATGCGTAGAGATCCGGAAGAACACCAGTGGCGAAGGCGACTCACTGGACATGTATTGACGCTGAGGTGCGAAAGCGTGGGGAGCAAACAGGATTAGATACCCGTGTAGTCC</w:t>
      </w:r>
    </w:p>
    <w:p w14:paraId="6B1F639C">
      <w:pPr>
        <w:rPr>
          <w:rFonts w:hint="eastAsia"/>
        </w:rPr>
      </w:pPr>
      <w:r>
        <w:rPr>
          <w:rFonts w:hint="eastAsia"/>
        </w:rPr>
        <w:t>&gt;OTU013606</w:t>
      </w:r>
    </w:p>
    <w:p w14:paraId="4ECAD730">
      <w:pPr>
        <w:rPr>
          <w:rFonts w:hint="eastAsia"/>
        </w:rPr>
      </w:pPr>
      <w:r>
        <w:rPr>
          <w:rFonts w:hint="eastAsia"/>
        </w:rPr>
        <w:t>CCTACGGGGGGCTGCAGTGGGGAATATTGCGCAATGGGCGAAAGCCTGACGCAGCAACGCCGCGTGGAGGATGAAGGCCTTCGGGTCGTAAACTTCTGTCAGGAGGGAAGAAGGTTGCCGGGCGAATACCCCGGTTAGCTTGACGGTACCTCCACAGGAAGCCACGGCTAACTACGTGCCAGCAGCCGCGGTAATACGTAGGTGGCAAGCGTTGTCCGGAATTATTGGGCGTAAAGCGCGCGCAGGCGGTTTCTTAAGTCTGATGTGAAAGCCCACGGCTCAACCGTGGAGGGTCATTGGAAACTGGGAAACTTGAGTGCAGAAGAGAAGAGTGGAATTCCACGTGTAGCGGTGAAATGCGTAGATATTGGGAGGAACACCAGTGGCGAAGGCGGCTACCTGGACCGGTTCTGACGCTGAGGCGCGAAAGCGTGGGTAGCAAACAGGATTAGATACCCCTGTAGTCC</w:t>
      </w:r>
    </w:p>
    <w:p w14:paraId="721AE118">
      <w:pPr>
        <w:rPr>
          <w:rFonts w:hint="eastAsia"/>
        </w:rPr>
      </w:pPr>
      <w:r>
        <w:rPr>
          <w:rFonts w:hint="eastAsia"/>
        </w:rPr>
        <w:t>&gt;OTU013607</w:t>
      </w:r>
    </w:p>
    <w:p w14:paraId="09AC92A3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GGCGGGGACGATAATGACGGTACCCGCAGAAGAAGCCCCGGCTAACTTCGTGCCAGCAGCCGCGGTAATACGAAGGGGGCTAGCGTTGTTCGGATTTACTGGGCGTAAAGCGCATGCAGGCGGCTCATTACGCACGGCGTGAAAGCCCCCGGCTTAACCGGGGAGGGTCGTCGTGTACGGGTGAGCTTGAGGGTATCAGGGGCTGGTAGAATTCCCGGTGTAGTGGTGAAATGCGTAGATATAGGAAGGAACACCAGTGGCGAAGGCGACTACCTGGACTGATACTGACACTGAGGTGCGAAAGCGTGGGGAGCAAACAGGATTAGATACCCCGGTAGTCC</w:t>
      </w:r>
    </w:p>
    <w:p w14:paraId="61337949">
      <w:pPr>
        <w:rPr>
          <w:rFonts w:hint="eastAsia"/>
        </w:rPr>
      </w:pPr>
      <w:r>
        <w:rPr>
          <w:rFonts w:hint="eastAsia"/>
        </w:rPr>
        <w:t>&gt;OTU013608</w:t>
      </w:r>
    </w:p>
    <w:p w14:paraId="07BB2F38">
      <w:pPr>
        <w:rPr>
          <w:rFonts w:hint="eastAsia"/>
        </w:rPr>
      </w:pPr>
      <w:r>
        <w:rPr>
          <w:rFonts w:hint="eastAsia"/>
        </w:rPr>
        <w:t>CCTACGGGTGGCAGCAGTGGGGAATTTTGGACAATGGGGGCAACCCTGATCCAGCAATGCCGCGTGTGTGAAGAAGGCCTTCGGGTTGTAAAGCACTTTTGTCCGGAAAGAAATGGCTCTGGCTAATACCCGGGGTCGATGACGGTACCGGAAGAATAAGCACCGGCTAACTACGTGCCAGCAGCCGCGGTAATACGTAGGGTGCGAGCGTTAATCGGAATTACTGGGCGTAAAGCGTGCGCAGGTGGCCGAGCAAGGTCGCGGTGAAAGCCCGGGGCTCAACCCCGGGTCGGCCGTGGCAACTACTCGGCTCGAGCACTGTAGGGGCGGGTGGAATTCCGGGTGTAGCGGTGGAATGCGTAGAGATCCGGAAGAACACCGGTGGCGAAGGCGGCCCGCTGGGCAGTTGCTGACACTGAGGCGCGACAGCGTGGGGAGCAAACAGGATTAGATACCCCAGTAGTCC</w:t>
      </w:r>
    </w:p>
    <w:p w14:paraId="1323A5DD">
      <w:pPr>
        <w:rPr>
          <w:rFonts w:hint="eastAsia"/>
        </w:rPr>
      </w:pPr>
      <w:r>
        <w:rPr>
          <w:rFonts w:hint="eastAsia"/>
        </w:rPr>
        <w:t>&gt;OTU013609</w:t>
      </w:r>
    </w:p>
    <w:p w14:paraId="484C87F0">
      <w:pPr>
        <w:rPr>
          <w:rFonts w:hint="eastAsia"/>
        </w:rPr>
      </w:pPr>
      <w:r>
        <w:rPr>
          <w:rFonts w:hint="eastAsia"/>
        </w:rPr>
        <w:t>CCTACGGGTGGCTGCAGTGAGGGATCTTGCACAATGGGGGAAACCCTGATGCAGCGACGCCGCGTGGAGGACGAAGGGTCTAGGCCTGTAAACTCCTTTTCTCGGGAAAGACTTAGGACGGTACCCGAGGAATAAGCACCGGCTAACTACGTGCCAGCAGCCGCGGTAAGACGTAGGGTGCAAGCGTTGTCCGGATTTACTGGGCGTAAAGAGATGCGTAGGCGGCCGCATAAGCGGATAGTGAAATAGTCCCGCTCAACGGGACGACTACTATCCGAACTGTGTGGCTAGAGTGCGAGAGAGGTAGCTGGAATTCCTAGTGTAGGGGTAATATCCGTAGATACTAGGAGGAACACCAATGGCGTAGGCGGGTCTCTGGGCCGATACTGACGCTGAGGAGCGAAAGCGTGGGGAGCGAACAGGATTAGATACCCGTGTAGTCC</w:t>
      </w:r>
    </w:p>
    <w:p w14:paraId="39D7B3F8">
      <w:pPr>
        <w:rPr>
          <w:rFonts w:hint="eastAsia"/>
        </w:rPr>
      </w:pPr>
      <w:r>
        <w:rPr>
          <w:rFonts w:hint="eastAsia"/>
        </w:rPr>
        <w:t>&gt;OTU013610</w:t>
      </w:r>
    </w:p>
    <w:p w14:paraId="6EB6BDA3">
      <w:pPr>
        <w:rPr>
          <w:rFonts w:hint="eastAsia"/>
        </w:rPr>
      </w:pPr>
      <w:r>
        <w:rPr>
          <w:rFonts w:hint="eastAsia"/>
        </w:rPr>
        <w:t>CCTACGGGGGGCAGCAGTAGGGAATTTTCCACAATGGGGGCAACCCTGATGGAGCAACGCCGCGTGCAGGATGAAGGCCTTCGGGTTGTAAACTGCTTTTATCTGTGACGATTATGACGGTAGCAGATGAATAAGGATCGGCTAACTCCGTGCCAGCAGCCGCGGTCATACGGAGGATCCAAGCGTTATCCGGAATTATTGGGCGTAAAGCGCGCGCAGGCGGCCTATTAAGTCTGATGTGAAAGCCCACGGCTCAACCGTGGAGGGCCATTGGAAACTGGTAGGCTTGAGTGCAGGAGAGGAAAGCGGAATTCCACGTGTAGCGGTGAAATGCGTAGAGATGTGGAGGAACACCAGTGGCGAAGGCGGCTTTCTGGGCTGGCACTGACACTGAGGAGCGAAAGCGTGGGGAGCGAACAGGATTAGATACCCCGGTAGTCC</w:t>
      </w:r>
    </w:p>
    <w:p w14:paraId="5541B7EA">
      <w:pPr>
        <w:rPr>
          <w:rFonts w:hint="eastAsia"/>
        </w:rPr>
      </w:pPr>
      <w:r>
        <w:rPr>
          <w:rFonts w:hint="eastAsia"/>
        </w:rPr>
        <w:t>&gt;OTU013611</w:t>
      </w:r>
    </w:p>
    <w:p w14:paraId="110543B2">
      <w:pPr>
        <w:rPr>
          <w:rFonts w:hint="eastAsia"/>
        </w:rPr>
      </w:pPr>
      <w:r>
        <w:rPr>
          <w:rFonts w:hint="eastAsia"/>
        </w:rPr>
        <w:t>CCTACGGGCGGCTGCAGTAGGGAATATTGGGCAATGGAGGCAACTCTGACCCAGCCATGCCGCGTGCAGGAAGAAGGCGCTCAGCGTTGTAAACTGCTTTTGTCCGGGAAGAATGATCGCTACGTGTAGCGAGAGTGACGGTACCGGGTGAATAAGCACCGGCTAACTCCGTGCCAGCAGCCGCGGTAATACGGGGGGAGCAAGCGTTGTTCGGATTTACTGGGCGTAAAGGGCGCGTAGGCGGCGCAACAAGTCACTTGTGAAATCTCCGGGCTTAACCCGGAGCGGCCAAGTGATACTGTCGTGCTAGAGTGCGGAAGGGGCTACTGGAATTCTCGGTGTAGCGGTGAAATGCTTAGATATCGTCAAGAACACCTATAGCGAAGGCAGCTTGCTACAGAGTAATTGACGCTGAGGCACGAAAGCGTGGGGATCAAACAGGATTAGATACCCCGGTAGTCC</w:t>
      </w:r>
    </w:p>
    <w:p w14:paraId="2D12397E">
      <w:pPr>
        <w:rPr>
          <w:rFonts w:hint="eastAsia"/>
        </w:rPr>
      </w:pPr>
      <w:r>
        <w:rPr>
          <w:rFonts w:hint="eastAsia"/>
        </w:rPr>
        <w:t>&gt;OTU013612</w:t>
      </w:r>
    </w:p>
    <w:p w14:paraId="2CB1B2DA">
      <w:pPr>
        <w:rPr>
          <w:rFonts w:hint="eastAsia"/>
        </w:rPr>
      </w:pPr>
      <w:r>
        <w:rPr>
          <w:rFonts w:hint="eastAsia"/>
        </w:rPr>
        <w:t>CCTACGGGAGGCTGCAGTGGGGAATATTGGACAATGGGGGCAACCCTGATCCAGCGACGCCGCGTGGGTGATGAAGGCCTTCGGGTTGTAAAGCCCTTTCACCGGGGACGATGATGACGGTACCCGGAGAAGAAGCACCGGCTAACTCCGTGCCAGCAGCCGCGGTAAGACGGAGGGTGCTAGCGTTGTTCGGAATCACTGGGCGTAAAGGGCTCGTAGGCGGTCTGTCGCGTCGGGAGTGAAAACTCAGGGCTTAACCCTGAGCCTGCTTCCGATACGGGCAGACTAGAGGTATGCAGGGGAGAATGGAATTCCTGGTGTAGCGGTGAAATGCGCAGATATCTGGAGGAATACCAGTGGCGAAAGCGGCACCCTGGCATCGAGCTGACGCTCATGTGCGAAAGCGTGGGGAGCGAACGGGATTAGATACCCGAGTAGTCC</w:t>
      </w:r>
    </w:p>
    <w:p w14:paraId="7930AD20">
      <w:pPr>
        <w:rPr>
          <w:rFonts w:hint="eastAsia"/>
        </w:rPr>
      </w:pPr>
      <w:r>
        <w:rPr>
          <w:rFonts w:hint="eastAsia"/>
        </w:rPr>
        <w:t>&gt;OTU013613</w:t>
      </w:r>
    </w:p>
    <w:p w14:paraId="22EBA4FD">
      <w:pPr>
        <w:rPr>
          <w:rFonts w:hint="eastAsia"/>
        </w:rPr>
      </w:pPr>
      <w:r>
        <w:rPr>
          <w:rFonts w:hint="eastAsia"/>
        </w:rPr>
        <w:t>CCTACGGGGGGCTGCAGTAGGGAATTTTCCACAATGGGGGCAACCCTGATGGAGCAACGCCGCGTGCAGGATGAAGGCCTTCGGGTTGTAAACTGCTTTTGTCTGTGACGAATATGACGGTAGCAGACGAATAAGGATCGGCTAACTACGTGCCAGCAGCCGCGGTCATACGTAGGATCCAAGCGTTATCCGGATTTACTGGGCGTAAAGGGTGCGTAGGCGGTCGGGTAAGTCTGATGTGAAATCTCCGAGCTTAACTCGGAAACTGCATTGGATACTACTCGGCTAGAGGGTTGGAGGGGGGACTGGAATTCTCGGTGTAGCAGTGAAATGCGTAGATATCGAGAGGAACACCAGTGGCGAAAGCGAGTCCCTGGACAGCTCCTGACGCTGAGGCACGAAAGCTAGGGGAGCAAACAGGATTAGATACCCCTGTAGTCC</w:t>
      </w:r>
    </w:p>
    <w:p w14:paraId="12E5FB21">
      <w:pPr>
        <w:rPr>
          <w:rFonts w:hint="eastAsia"/>
        </w:rPr>
      </w:pPr>
      <w:r>
        <w:rPr>
          <w:rFonts w:hint="eastAsia"/>
        </w:rPr>
        <w:t>&gt;OTU013614</w:t>
      </w:r>
    </w:p>
    <w:p w14:paraId="65BAA94D">
      <w:pPr>
        <w:rPr>
          <w:rFonts w:hint="eastAsia"/>
        </w:rPr>
      </w:pPr>
      <w:r>
        <w:rPr>
          <w:rFonts w:hint="eastAsia"/>
        </w:rPr>
        <w:t>CCTACGGGGGGCTGCAGTGAGGAATATTGCGCAATGGGCGAAAGCCTGACGCAGCGACGCCGCGTGAAGGATGAAGGTCTTAGGGCTGTAAACTTCTGTTAAGTGGGAAGAAAAATTGGCTCTTAATACGAGTCAGGTATGACGGTACCGCTAAAGAAAGCACCGGCTAACTTCGTGCCAGCAGCCGCGGTAATACGAGGGGTGCAAACGTTGTTCGGAATCACTGGGCTTACAGGGTGCGTAGGCGGCTGTTCAGGTCCGATGTGAAATCCCCCAGCTCAACTGGGGAACGGCATTGGAAACCGAACGGCTTGAGTGAGCTAGAGGTGCACGGAACTTCCGGTGTAGCGGTGAAATGCGTAGATATCGGAAGGAACACCAGTGGCGAAGGCGGCTTCCTGGTCCAACACTGACGCTGAGGCGCGAAAGCGTGGGGAGCGAACAGGATTAGATACCCTAGTAGTCC</w:t>
      </w:r>
    </w:p>
    <w:p w14:paraId="3981EDAF">
      <w:pPr>
        <w:rPr>
          <w:rFonts w:hint="eastAsia"/>
        </w:rPr>
      </w:pPr>
      <w:r>
        <w:rPr>
          <w:rFonts w:hint="eastAsia"/>
        </w:rPr>
        <w:t>&gt;OTU013615</w:t>
      </w:r>
    </w:p>
    <w:p w14:paraId="10F9CD11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TTCGAATAGGGCGGTACCGTGACGGTACCTAACCAGAAAGCCACGGCTAACTACGTGCCAGCAGCCGCGGTAATACGGAGGGCGCAAGCGTTGTTCGGAATCACTGGGCGTAAAGTGTGCGCAGGTGGCCGCGCAAGTCGAGTGTGAAATCCCCGGGCTCAACCTGGGAACTGCATCTGTGACTGCATTGCTGGAGTACGGCAGAGGGGGATGGAATTCCGCGTGTAGCAGTGAAATGCGTAGAGATGCGGAGGAACACCAGAGGCGAAGGCGACTTCCTGGACAATTGCTGACGCTCAGGCACGAAAGCGTGGGGAGCCAAAGGGATTAGATACCCCAGTAGTCC</w:t>
      </w:r>
    </w:p>
    <w:p w14:paraId="171E4632">
      <w:pPr>
        <w:rPr>
          <w:rFonts w:hint="eastAsia"/>
        </w:rPr>
      </w:pPr>
      <w:r>
        <w:rPr>
          <w:rFonts w:hint="eastAsia"/>
        </w:rPr>
        <w:t>&gt;OTU013616</w:t>
      </w:r>
    </w:p>
    <w:p w14:paraId="60B034F4">
      <w:pPr>
        <w:rPr>
          <w:rFonts w:hint="eastAsia"/>
        </w:rPr>
      </w:pPr>
      <w:r>
        <w:rPr>
          <w:rFonts w:hint="eastAsia"/>
        </w:rPr>
        <w:t>CCTACGGGTGGCAGCAGTGGGGAATCTTGCACAATGGGGGCAACCCTGATGCAGCGACGCCGCGTGAGCGATGAAGCCCTTCGGGGTGTAAAGCTCTTTCGGCAGGAACGATAATGACGGTACCTGAAGAAGAAGCACCGGCTAACTCTGTGCCAGCAGCCGCGGTAATACAGAGGGTGCAAGCGTTAATCGGAGTTACTGGGCGTAAAGGGCGCGTAGGCGGATATTTAAGTCAGATGTGAAATACCCGAGCTTAACTTGGGGGAGTCGTCTGATACTGAATGTCTAGAGTATTGGAGAGGTAAGTGGAATTTCCGGTGTAGCGGTGAAATGCGTAGATATCGTAAGGAAGACCAGTGGCGAAAGCGAGTCTCTGGCTAGCAGCTGACACTGAGGCACGAAAGCTGGGGGAGCAAACGGGATTAGATACCCCTGTAGTCC</w:t>
      </w:r>
    </w:p>
    <w:p w14:paraId="684FEDAD">
      <w:pPr>
        <w:rPr>
          <w:rFonts w:hint="eastAsia"/>
        </w:rPr>
      </w:pPr>
      <w:r>
        <w:rPr>
          <w:rFonts w:hint="eastAsia"/>
        </w:rPr>
        <w:t>&gt;OTU013617</w:t>
      </w:r>
    </w:p>
    <w:p w14:paraId="482CBB7C">
      <w:pPr>
        <w:rPr>
          <w:rFonts w:hint="eastAsia"/>
        </w:rPr>
      </w:pPr>
      <w:r>
        <w:rPr>
          <w:rFonts w:hint="eastAsia"/>
        </w:rPr>
        <w:t>CCTACGGGTGGCTGCAGTAAGGAATATTCCACAATGGGCGAAAGCCTGATGGAGCGACGCCGCGTGCGGGACGAAGCCTTTCGGGGTGTAAACCGCTTTTCTAGGGGATGACACACGGCTTCGGCCGTTACGACAGTACCTTAGGAATAAGCATCGGCTAACTACGTGCCAGCAGCCGCGGTAATACGTAGGATGCAAGCGTTGTCCGGATTTACTGGGCGTAAAGCGCGTGTAGGCGGGTCGTTAAGATGGGGGTGAAAGCCCGGAGCTCAACTCCGGAACTGCCTTTAAGACTGCATCGCTTGAACGTCGGAGAGGTAAGTGGAATTCCGAGTGTAGAGGTGAAATTCGTAGATATTCGGAAGAACACCAGTGGCGAAGGCGACTTACTGGACGACTGTTGACGCTGAGGTGCGAAAGCGTGGGGAGCAAACAGGATTAGATACCCCTGTAGTCC</w:t>
      </w:r>
    </w:p>
    <w:p w14:paraId="1BBA537F">
      <w:pPr>
        <w:rPr>
          <w:rFonts w:hint="eastAsia"/>
        </w:rPr>
      </w:pPr>
      <w:r>
        <w:rPr>
          <w:rFonts w:hint="eastAsia"/>
        </w:rPr>
        <w:t>&gt;OTU013618</w:t>
      </w:r>
    </w:p>
    <w:p w14:paraId="44116E41">
      <w:pPr>
        <w:rPr>
          <w:rFonts w:hint="eastAsia"/>
        </w:rPr>
      </w:pPr>
      <w:r>
        <w:rPr>
          <w:rFonts w:hint="eastAsia"/>
        </w:rPr>
        <w:t>CCTACGGGAGGCTGCAGTAGGGAATCTTCCGCAATGGACGAAAGTCTGACGGAGCAACGCCGCGTGAACGAAGAAGGCCTTCGGGTCGTAAAGTTCTGTTGTTAGGGAAGAACAAGTACCAGAGTAACTGCTGGTACCTTGACGGTACCTAACCAGAAAGCCACGGCTAACTACGTGCCAGCAGCCGCGGTAATACGTAGGTGGCAAGCGTTGTCCGGATTTATTGGGTTTAAAGGGTCCGTAGGCGGTTTAATAAGTCAGTGGTGAAAGCCCATCGCTTAACGATGGAACGGCCATTGATACTGTTAGACTTGAATTAGTGGGAAGTAACTAGAATATGTAGTGTAGCGGTGAAATGCTTAGATATCGTCAAGAACACCGATAGCGAAGGCAGCTTACTGGGCTGTAACTGACGCTGAGGCACGAAAGTGTGGGGATCAAACAGGATTAGATACCCCTGTAGTCC</w:t>
      </w:r>
    </w:p>
    <w:p w14:paraId="3E25F3E1">
      <w:pPr>
        <w:rPr>
          <w:rFonts w:hint="eastAsia"/>
        </w:rPr>
      </w:pPr>
      <w:r>
        <w:rPr>
          <w:rFonts w:hint="eastAsia"/>
        </w:rPr>
        <w:t>&gt;OTU013619</w:t>
      </w:r>
    </w:p>
    <w:p w14:paraId="7E216C58">
      <w:pPr>
        <w:rPr>
          <w:rFonts w:hint="eastAsia"/>
        </w:rPr>
      </w:pPr>
      <w:r>
        <w:rPr>
          <w:rFonts w:hint="eastAsia"/>
        </w:rPr>
        <w:t>CCTACGGGTGGCAGCAGTCGGGAATCTTGCGCAATGGGCGAAAGCCTGACGCAGCAACGCCGTGTGAGCGACGAAGGCCCTCGGGTCGTAAAGCTCTGTTGTTGGGGACGAAGGGCTTCGGGGTTAATAGCCCCGAGCCTGACGGTACCCTTCGAGGAAGCCCCGGCTAACTACGTGCCAGCAGCCGCGGTAATACGTAGGGGGCGAGCGTTGTCCGGAATTATTGGGCGTAAAGAGCGTGTAGGCGGTTTGTTAAGTGCAGGGTGAAAGCTCCCGGCTCAACTGGGAGAGGTCCTTGCATACTGGCAAACTCGAGGGAGGCAGAGGAAAGTGGAATTCCCGGTGTAGTGGTGGAATGCGTAGATATCGGGGGGAATACCAGTGGCGAAAGCGGCACCCTAGCGTTAGCCTGACGCTCATGTGCGAAAGCGTGGGGAGCGAACAGGATTAGATACCCCGGTAGTCC</w:t>
      </w:r>
    </w:p>
    <w:p w14:paraId="03D1B829">
      <w:pPr>
        <w:rPr>
          <w:rFonts w:hint="eastAsia"/>
        </w:rPr>
      </w:pPr>
      <w:r>
        <w:rPr>
          <w:rFonts w:hint="eastAsia"/>
        </w:rPr>
        <w:t>&gt;OTU013620</w:t>
      </w:r>
    </w:p>
    <w:p w14:paraId="3ED24676">
      <w:pPr>
        <w:rPr>
          <w:rFonts w:hint="eastAsia"/>
        </w:rPr>
      </w:pPr>
      <w:r>
        <w:rPr>
          <w:rFonts w:hint="eastAsia"/>
        </w:rPr>
        <w:t>CCTACGGGTGGCTGCAGTGGGGAATTTTGGACAATGGGCGCAAGCCTGATCCAGCCATGCCGCGTGAGTGATGAAGGCCTTAGGGTTGTAAAGCTCTTTCGTCCGGGACGATAATGACGGTACCGGAAGAAGAAGCCCCGGCTAACTTCGTGCCAGCAGCCGCGGTAATACGAAGGGGGCTAGCGTTGTTCGGAATTACTGGGCGTAAAGGGCGCGTAGGCGGCGCTGCAAGTCAGGCGTGAAATTCCTGGGCTTAACCTGGGGACTGCGCTTGAGACTGTGGAGCTAGAGGTCAGAAGAGGGTCGTGGAATTCCCAGTGTAGAGGTGAAATTCGTAGATATTCGGTGGAACACCAGTGGCGAAGGCGACTCGCTGGACTGATACTGACGCTGAGGTGCGAAAGCGTGGGGAGCAAACAGGATTAGATACCCCGGTAGTCC</w:t>
      </w:r>
    </w:p>
    <w:p w14:paraId="76357A31">
      <w:pPr>
        <w:rPr>
          <w:rFonts w:hint="eastAsia"/>
        </w:rPr>
      </w:pPr>
      <w:r>
        <w:rPr>
          <w:rFonts w:hint="eastAsia"/>
        </w:rPr>
        <w:t>&gt;OTU013621</w:t>
      </w:r>
    </w:p>
    <w:p w14:paraId="6C3B7BA2">
      <w:pPr>
        <w:rPr>
          <w:rFonts w:hint="eastAsia"/>
        </w:rPr>
      </w:pPr>
      <w:r>
        <w:rPr>
          <w:rFonts w:hint="eastAsia"/>
        </w:rPr>
        <w:t>CCTACGGGTGGCTGCAGTGGGGAATATTGGGCAATGGCCGAAAGGCTGACCCAGCGACGCCGCGTGTGGGAGGAAGCCCTTCGGGTTGTAAACTCCTTTCGGGGGGGACGAAACGGACGGTACCCTCAGAAGCAGCCCCGGCTAACTCTGTGCCAGCAGCCGCGGTAAGACAGAGGGTGCAAGCGTTGTTCGGAATTACTGGGCGTAAAGCGCGCGCAGGCGGGTCCTGTAAGTCGGAAGTGAAATTTCGGAGCTCAACTCCGAAGCTGCTTCTGATACTGCGGATCTGGGGACCGGTAGAGGCTGGTGGAATTGCAGGTGTAGCGGTGGAATGCGTAGAGATCTGCAAGAACACCCGTGGCGAAGGCGGCCAGCTGGGCCGGGTCCGACGCTGAGGCGCGAAAGCGTGGGGAGCAAACAGGATTAGATACCCTAGTAGTCC</w:t>
      </w:r>
    </w:p>
    <w:p w14:paraId="2AD9C53E">
      <w:pPr>
        <w:rPr>
          <w:rFonts w:hint="eastAsia"/>
        </w:rPr>
      </w:pPr>
      <w:r>
        <w:rPr>
          <w:rFonts w:hint="eastAsia"/>
        </w:rPr>
        <w:t>&gt;OTU013622</w:t>
      </w:r>
    </w:p>
    <w:p w14:paraId="7206FFD9">
      <w:pPr>
        <w:rPr>
          <w:rFonts w:hint="eastAsia"/>
        </w:rPr>
      </w:pPr>
      <w:r>
        <w:rPr>
          <w:rFonts w:hint="eastAsia"/>
        </w:rPr>
        <w:t>CCTACGGGCGGCTGCAGTGGGGAATATTGCACAATGGGCGAAAGCCTGATGCAGCAACGCCGCGTGAGTGATGAAGGCCTTCGGGTTGTAAAGCTCTGTCTTTGGGGACGATAATGACGGTACCCAAGGAGGAAGCCACGGCTAACTACGTGCCAGCAGCCGCGGTAATACGTAGGTGGCGAGCGTTGTCCGGAATTACTGGGCGTAAAGGGTGCGTAGGCGGCGATGCAAGTCAGATGTGAAATCCCCGGGCTTAACTCGGGGGGTGCATTTGAAACTGCATTGCTTGAGTGCAGGAGAGGAAAGCGGAATTCCTAGTGTAGCGGTGAAATGCGTAGATATTAGGAAGAACACCAGTGGCGAAGGCAATCCCCTGGGCCTGTACTGACGCTCATGCACGAAAGCGTGGGGAGCAAACAGGATTAGATACCCCAGTAGTCC</w:t>
      </w:r>
    </w:p>
    <w:p w14:paraId="30FAAEF5">
      <w:pPr>
        <w:rPr>
          <w:rFonts w:hint="eastAsia"/>
        </w:rPr>
      </w:pPr>
      <w:r>
        <w:rPr>
          <w:rFonts w:hint="eastAsia"/>
        </w:rPr>
        <w:t>&gt;OTU013623</w:t>
      </w:r>
    </w:p>
    <w:p w14:paraId="2D50037A">
      <w:pPr>
        <w:rPr>
          <w:rFonts w:hint="eastAsia"/>
        </w:rPr>
      </w:pPr>
      <w:r>
        <w:rPr>
          <w:rFonts w:hint="eastAsia"/>
        </w:rPr>
        <w:t>CCTACGGGCGGCAGCAGTGGGGAATATTGGTCAATGGGCGAAAGCCTGAACCAGCAATGCCGCGTGAGTGATGAAGGCCTTAGGGTCGTAAAGCTCTTTCGCTTGGGAACAAGAGAAGTTGGCTAATACCCAGCTAATTTGAGGGTACCAGGTAAAGAAGCACCGGCTAACTCCGTGCCAGCAGCTGCGGTAATACGGAGGGTGCAAGCGTTATTCGGAATTATTGGGCGTAAAGGGCGCGTAGGCGGCTAGATGTGTCAAAGGTGAAATCCCTCGGCTCAACTGAGGAACTGCCTTTGAAACTGTCTGGCTTGAGGCCGGGAGAGGGTAGCGGAATTCCCAGTGTAGCGGTGAAATGCGCAGATATTAGGAAGAACACCGGTGGCGAAGGCGGCTCTCTGGAACGGTACTGACGCTGAGACGCGAAAGCGTGGGGAGCGAACAGGATTAGATACCCCGGTAGTCC</w:t>
      </w:r>
    </w:p>
    <w:p w14:paraId="4B5FE85C">
      <w:pPr>
        <w:rPr>
          <w:rFonts w:hint="eastAsia"/>
        </w:rPr>
      </w:pPr>
      <w:r>
        <w:rPr>
          <w:rFonts w:hint="eastAsia"/>
        </w:rPr>
        <w:t>&gt;OTU013624</w:t>
      </w:r>
    </w:p>
    <w:p w14:paraId="77B1779A">
      <w:pPr>
        <w:rPr>
          <w:rFonts w:hint="eastAsia"/>
        </w:rPr>
      </w:pPr>
      <w:r>
        <w:rPr>
          <w:rFonts w:hint="eastAsia"/>
        </w:rPr>
        <w:t>CCTACGGGGGGCTGCAGTAGGGAATTTTCCACAATGGGCGAAAGCCTGATGGAGCAACGCCGCGTGCAGGATGAAGGCTTTCGGGTCGTAAACTGCTTTTATATGTGAAGAATTTGACGGTAGCATATGAATAAGGATCGGCTAACTCCGTGCCAGCAGCCGCGGTCATACGGAGGATCCAAGCGTTATCCGGAATTACTGGGCGTAAAGAGTTGCGTAGGCGGACTGGTAAGTCAGTGGTGAAAGCCTTGAGCTTAACTCGAGAACTGCCATTGATACTATCAGTCTTGAATGTTGTTGAGGTTTGCGGAATGGGTCATGTAGCGGTGAAATGCATAGATACCACCAAGAACCCCGATTGCGAAGGCAGCTCGCTGGCCCGAAACTGACGCTGAGGCACGAAAGCGTGGGGAGCGAACAGGATTAGATACCCCGGTAGTCC</w:t>
      </w:r>
    </w:p>
    <w:p w14:paraId="5950FEAF">
      <w:pPr>
        <w:rPr>
          <w:rFonts w:hint="eastAsia"/>
        </w:rPr>
      </w:pPr>
      <w:r>
        <w:rPr>
          <w:rFonts w:hint="eastAsia"/>
        </w:rPr>
        <w:t>&gt;OTU013625</w:t>
      </w:r>
    </w:p>
    <w:p w14:paraId="4EB367C8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CACTTGGGAAGAAAAGTTGGTCGTTAATAGCGGCCAGCCGTGACATTACCTTGAGAAGAAGCCCCGGCTAACTTCGTGCCAGCAGCCGCGGTAATACGAAGGGGGCTAGCGTTGTTCGGAATCACTGGGCGTAAAGGGCGCGTAGGCGGCTTTGTAAGTCGGGGGTGAAAGCCTGTGGCTCAACCACAGAATTGCCTTCGATACTGCATGGCTTGAGACCGGAAGAGGTAAGTGGAACTGCGAGTGTAGAGGTGAAATTCGTAGATATTCGCAAGAACACCAGTGGCGAAGGCGGCTTACTGGTCCGGTTCTGACGCTGAGGCGCGAAAGCGTGGGGAGCAAACAGGATTAGATACCCCTGTAGTCC</w:t>
      </w:r>
    </w:p>
    <w:p w14:paraId="63AB499F">
      <w:pPr>
        <w:rPr>
          <w:rFonts w:hint="eastAsia"/>
        </w:rPr>
      </w:pPr>
      <w:r>
        <w:rPr>
          <w:rFonts w:hint="eastAsia"/>
        </w:rPr>
        <w:t>&gt;OTU013626</w:t>
      </w:r>
    </w:p>
    <w:p w14:paraId="7E9BD0BD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TAAGAATGGGAAGAATAAATGACGGTACCATTTGTAAGCTCCGGCTAACTACGTGCCAGCAGCCGCGGTAATACGTAGGGAGCAAGCGTTGTTCGGATTTACTGGGCGTAAAGGGCGCGTAGGCGGCAATTCAAGTCAGCTGTGAAATCTCCGGGCTCAACCTGGGAACTGCAGTTGATACTGGCCGACTAGAGTACGAGAGAGGGAGGTAGAATTCCATGTGTAGCGGTGAAATGCGTAGATATATGGAGGAACACCGATGGCGAAGGCAGCCCCCTGGGCCTGCACTGACGCTCATGCACGAAAGCGTGGGGAGCGAACAGGATTAGATACCCTTGTAGTCC</w:t>
      </w:r>
    </w:p>
    <w:p w14:paraId="57AF95BE">
      <w:pPr>
        <w:rPr>
          <w:rFonts w:hint="eastAsia"/>
        </w:rPr>
      </w:pPr>
      <w:r>
        <w:rPr>
          <w:rFonts w:hint="eastAsia"/>
        </w:rPr>
        <w:t>&gt;OTU013627</w:t>
      </w:r>
    </w:p>
    <w:p w14:paraId="29C305D5">
      <w:pPr>
        <w:rPr>
          <w:rFonts w:hint="eastAsia"/>
        </w:rPr>
      </w:pPr>
      <w:r>
        <w:rPr>
          <w:rFonts w:hint="eastAsia"/>
        </w:rPr>
        <w:t>CCTACGGGCGGCAGCAGTCGAGAATATTCGACAATGGGCGAAAGCCTGATCGAGCGACGCCGCGTGCAGGATGAAGGCCTTCGGGTCGTAAACTGCGGTAGATAGGTAATAATGTAATGAATGCCTATCGGAAAGAGGCGGGTAACTACGTGCCAGCACCAGCGGTAATACGTAGGCCTCAAGCGTTATCCGAATTTATTGGGCGTAAAGCGCGTGTAGGAGGTTTTGCGCGTCTCATGTTAAAGCCCACCGCCTAACGGTGGAAGTGCATGGGATACGGCAAGACTAGAGGAGGTTAGAGGTGCATAGAACGCACGGTGTAGGGGTGAAATCCGTTGATATCGTGCGGAATACCAAAGGCGAAGGCAGTGCACTGGGACCTTCCTGACTCTGAGACGCGAAAGCGTGGGGAGCAAAAAGGATTAGATACCCCAGTAGTCC</w:t>
      </w:r>
    </w:p>
    <w:p w14:paraId="15DB469F">
      <w:pPr>
        <w:rPr>
          <w:rFonts w:hint="eastAsia"/>
        </w:rPr>
      </w:pPr>
      <w:r>
        <w:rPr>
          <w:rFonts w:hint="eastAsia"/>
        </w:rPr>
        <w:t>&gt;OTU013628</w:t>
      </w:r>
    </w:p>
    <w:p w14:paraId="263A7E5B">
      <w:pPr>
        <w:rPr>
          <w:rFonts w:hint="eastAsia"/>
        </w:rPr>
      </w:pPr>
      <w:r>
        <w:rPr>
          <w:rFonts w:hint="eastAsia"/>
        </w:rPr>
        <w:t>CCTACGGGGGGCAGCAGTGAGGAATATTGGACAATGGGCGCAAGCCTGATCCAGCCATGCCGCGTGCAGGATGACGGTCCTATGGATTGTAAACTGCTTTTGTACGGGAAGAAACACTCCTTCGTGAAGGAGCTTGACGGTACCGTAAGAATAAGGATCGGCTAACTCCGTGCCAGCAGCCGCGGTAATACGGAGGATCCAAGCGTTATCCGGATTCACTGGGTTTAAAGGGTGCGTAGGTGGGTTGGTAAGTCAGTGGTGAAATCCCCGAGCTTAACTTGGGAACTGCGTTTGTAACTGGCAGACTGGAGTGTGGCAGAGGGGGGTGGAATTCCAAGTGTAGCAGTGAAATGCGTAGATATTTGGAGGAACACCGATGGCGAAGGCAGCCCCCTGGGCTAACACTGACGCTCATGCACGAAAGCGTGGGGAGCAAACAGGATTAGATACCCCTGTAGTCC</w:t>
      </w:r>
    </w:p>
    <w:p w14:paraId="3DD294C2">
      <w:pPr>
        <w:rPr>
          <w:rFonts w:hint="eastAsia"/>
        </w:rPr>
      </w:pPr>
      <w:r>
        <w:rPr>
          <w:rFonts w:hint="eastAsia"/>
        </w:rPr>
        <w:t>&gt;OTU013629</w:t>
      </w:r>
    </w:p>
    <w:p w14:paraId="50FB0725">
      <w:pPr>
        <w:rPr>
          <w:rFonts w:hint="eastAsia"/>
        </w:rPr>
      </w:pPr>
      <w:r>
        <w:rPr>
          <w:rFonts w:hint="eastAsia"/>
        </w:rPr>
        <w:t>CCTACGGGTGGCTGCAGTGGGGAATATTGGACAATGGGCGCAAGCCTGATCCAGCAATGCCGCGTGAGTGATGAAGGCCTTAGGGTTGTAAAGCTCTTTTACCCGGGATGATAATGACAGTACCGGGAGAATAAGCCCCGGCTAACTCCGTGCCAGCAGCCGCGGTAATACGGAGGGGGCTAGCGTTGCTCGGAATTACTGGGCGTAAAGGGCGCGTAGGCGGTCTGTTAAGTGTGAAGTGAAATCTCCAGGGCTCAACCCGGAAACCGCTTCGCATACTGGCAGACTGGAGGAAGGCAGAGGTAACTGGAATTCCAGGTGTAGCGGTGAAATGCGTAGATATCTGGAGGAACACCGGTGGCGAAGGCGGCATTCTGGACCGAAACTGACGCTGAGGCGCGAAAGCCAGGGGAGCAAACGGGATTAGATACCCTAGTAGTCC</w:t>
      </w:r>
    </w:p>
    <w:p w14:paraId="76BB6890">
      <w:pPr>
        <w:rPr>
          <w:rFonts w:hint="eastAsia"/>
        </w:rPr>
      </w:pPr>
      <w:r>
        <w:rPr>
          <w:rFonts w:hint="eastAsia"/>
        </w:rPr>
        <w:t>&gt;OTU013630</w:t>
      </w:r>
    </w:p>
    <w:p w14:paraId="059D62D4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AGGGTTGTAAAGCTCTTTTACCGGGGACGATGATGACGGTACCCGGAGAATAAGCCCCGGCTAACTTCGTGCCAGCAGCCGCGGTAATACGAAGGGGGCGAGCGTTGTTCGGAATTACTGGGCGTAAAGGGCGCGTAGGCGGCCGAGCAAGTTAGATGTGAAAGTCCTGGGCTTAACCGAGGAAGTGCGTTCGAAACTACTGGGCTTGAGTACCGGAGAGGGTGGCGGAATTCCCGGTGTAGCGGTGAAATGCGTAGATATCGGAAGGAACACCGGTGGCGAAGGCGGCTACCTGGCATGATACTGACACTGAGGCGCGAGAGCGTGGGGAGCAAACAGGATTAGATACCCCTGTAGTCC</w:t>
      </w:r>
    </w:p>
    <w:p w14:paraId="2B95122F">
      <w:pPr>
        <w:rPr>
          <w:rFonts w:hint="eastAsia"/>
        </w:rPr>
      </w:pPr>
      <w:r>
        <w:rPr>
          <w:rFonts w:hint="eastAsia"/>
        </w:rPr>
        <w:t>&gt;OTU013631</w:t>
      </w:r>
    </w:p>
    <w:p w14:paraId="75E2FF49">
      <w:pPr>
        <w:rPr>
          <w:rFonts w:hint="eastAsia"/>
        </w:rPr>
      </w:pPr>
      <w:r>
        <w:rPr>
          <w:rFonts w:hint="eastAsia"/>
        </w:rPr>
        <w:t>CCTACGGGCGGCTGCAGTAACGAATCTTCCGCAATGCACGAAAGTGTGACGGAGCGACGCCGCGTGTAGGACGAAGTCCTTCGGGATGTAAACTACTGTCAGGGGTTACCAAGTTCTGAGGAGCCCCAGAGGAAGGCACGGCTAACTCTGTGCCAGCAGCCGCGGTAAGACAGAGGGTGCAAGCGTTGTCCGGATTTACTGGGCGTAAAGGGCGCGTAGGCGGCCTTCTAAGTCGGACGTGAAATCCCCAGGCTTAACTTGGGAACTGCATCCGATACTGGAGGGCTTGAGTGCGGGAGAGGGATGTGGAATTCCAGGTGTAGCGGTGAAATGCGTAGATATCAGGAGGAACACCGGTGGCGAAGGCGGGTCTCTGGGCCGATACTGACGCTGAGGAGCGAAAGCGTGGGGAGCGAACAGGATTAGATACCCCGGTAGTCC</w:t>
      </w:r>
    </w:p>
    <w:p w14:paraId="6FF6B512">
      <w:pPr>
        <w:rPr>
          <w:rFonts w:hint="eastAsia"/>
        </w:rPr>
      </w:pPr>
      <w:r>
        <w:rPr>
          <w:rFonts w:hint="eastAsia"/>
        </w:rPr>
        <w:t>&gt;OTU013632</w:t>
      </w:r>
    </w:p>
    <w:p w14:paraId="3918EA87">
      <w:pPr>
        <w:rPr>
          <w:rFonts w:hint="eastAsia"/>
        </w:rPr>
      </w:pPr>
      <w:r>
        <w:rPr>
          <w:rFonts w:hint="eastAsia"/>
        </w:rPr>
        <w:t>CCTACGGGAGGCAGCAGCAAGGAATTTTCCCCAATGGGCGCAAGCCTGAGGGAGCAACGCCGCGTGGAGGACGACGGCCTTCGGGTTGTAAACTCCTTTTGGGGGGGACGATGATGACGGTACCCTCCGAATCAGCCCCGGCTAACTCTGTGCCAGCAGCCGCGGTAAGACAGAGGGTGCGAGCGTTGTTCGGAATTATTGGGCGTAAAGCGCGTGTAGGCGGCCGGACGGGTCTGCCGTGAAAGCCCAGGGCTCAGCCCTGGAAGGGCGGTAGAAACTGTTCGGCTTGAGTGCCGGAGGGGAGAGTGGAATTCCCGGTGTAGCGGTGAAATGCGTAGATATCGGGAGGAACATCTGTGGCGAAGGCGACACCCTGGACCAGCACTGACACTGAGGCACGAAAGCGTGGGGAGCAAACAGGATTAGATACCCCAGTAGTCC</w:t>
      </w:r>
    </w:p>
    <w:p w14:paraId="35BBD5B2">
      <w:pPr>
        <w:rPr>
          <w:rFonts w:hint="eastAsia"/>
        </w:rPr>
      </w:pPr>
      <w:r>
        <w:rPr>
          <w:rFonts w:hint="eastAsia"/>
        </w:rPr>
        <w:t>&gt;OTU013633</w:t>
      </w:r>
    </w:p>
    <w:p w14:paraId="794994FE">
      <w:pPr>
        <w:rPr>
          <w:rFonts w:hint="eastAsia"/>
        </w:rPr>
      </w:pPr>
      <w:r>
        <w:rPr>
          <w:rFonts w:hint="eastAsia"/>
        </w:rPr>
        <w:t>CCTACGGGGGGCTGCAGTGGGGAATATTGGACAATGGGGGCAACCCTGATCCAGCGATGCCGCGTGGGTGAAGAAGGCCTGCGGGTTGTAAAGCCCTTTCAGTGGGGAAGAAGGGCGTGGGGCGAAGAGCGCTACGCTTTGACGTTACCCACAGAAGAAGCACCGGCTAACTCCGTGCCAGCAGCCGCGGTAATACGGAGGGTGCGAGCGTTAATCGGAATTACTGGGCGTAAAGGGCGCGTAGGCGGTTCAGTGAGTCGGATGTGAAAGCCCTGGGCTTAACCTGGGAATGGCATTCGATACGGCTGGGCTAGAGTATGGTAGAGGGAAGTGGAATTTCCGGTGTAACGGTGAAATGTGTAGAGATCGGAAGGAACACCAGTGGCGAAGGCGACTTCCTGGACCAATACTGACGCTCAAGCGCGAAAGCGTGGGGATCAAACAGGATTAGATACCCCAGTAGTCC</w:t>
      </w:r>
    </w:p>
    <w:p w14:paraId="02D08F3F">
      <w:pPr>
        <w:rPr>
          <w:rFonts w:hint="eastAsia"/>
        </w:rPr>
      </w:pPr>
      <w:r>
        <w:rPr>
          <w:rFonts w:hint="eastAsia"/>
        </w:rPr>
        <w:t>&gt;OTU013634</w:t>
      </w:r>
    </w:p>
    <w:p w14:paraId="3DC5CC19">
      <w:pPr>
        <w:rPr>
          <w:rFonts w:hint="eastAsia"/>
        </w:rPr>
      </w:pPr>
      <w:r>
        <w:rPr>
          <w:rFonts w:hint="eastAsia"/>
        </w:rPr>
        <w:t>CCTACGGGTGGCAGCAGTGGGGAATCTTGCGCAATGGCCTAACGGCTGACGCAGCGACGCCGCGTGTGGGATGAAGCTCCTCGGAGTGTAAACCACTGTTGCCCGGGACGAATAGCTCGATTAATCGAGCCTGACGGTACCGGGTGAGGAAGCACCGGCTAACTCCGTGCCAGCAGCCGCGGTAATACGGGGGGTGCGAGCGTTGTCCGGAATCATTGGGCGTAAAGCGCGTGTAGGCGGCCCGGTAAGTCGGTTGTGAAAGTCAGGGGCTCAACCCCGGAACTGCCTCTGAAACTGCAGTGCTAGAATCTTGGAGAGGCGAGTGGAATTCCGAGTGTAGAGGTGAAATTCGTAGATATTCGGAAGAACACCAGTGGCGAAGGCGGCTCACTGGACCGGTATTGACGCTGAGGTGCGAAAGCGTGGGGAGCAAACAGGATTAGATACCCGGGTAGTCC</w:t>
      </w:r>
    </w:p>
    <w:p w14:paraId="293C0244">
      <w:pPr>
        <w:rPr>
          <w:rFonts w:hint="eastAsia"/>
        </w:rPr>
      </w:pPr>
      <w:r>
        <w:rPr>
          <w:rFonts w:hint="eastAsia"/>
        </w:rPr>
        <w:t>&gt;OTU013635</w:t>
      </w:r>
    </w:p>
    <w:p w14:paraId="479EBCC0">
      <w:pPr>
        <w:rPr>
          <w:rFonts w:hint="eastAsia"/>
        </w:rPr>
      </w:pPr>
      <w:r>
        <w:rPr>
          <w:rFonts w:hint="eastAsia"/>
        </w:rPr>
        <w:t>CCTACGGGTGGCTGCAGTGGGGAATATTTCGCAATGGGCGAAAGCCTGACGAAGCAACGCCGCGTGGAGGATGAAGGCCCTAGTGGTCGTAAACTCCTGTCTAGTGGGACGAAGCTCATCCTAGTGAATAACTATGGTGATTGACTGTACCGCTGGAGGAAGCTCCGGCCAACTCCGTGCCAGCAGCCGCGGTAATACGGAGGGAGCAAGCGTTACTCGGAATTATTGGGCGTAAAGGGCGCGTAGGCGGCTGGGTAAGTCTCTTGTGAAAGCTCCCGGCTTAACTGGGAGAGGTCAAGGGATACTACCTAGCTGGAGGGCAGTAGAGGAAAGCGGAATTCCCGGTGTAGCGGTGAAATGCGTAGATATCAGGAGGAACACCGGTGGCGAAGGCGGGTCTCTGGGCCGATACTGACGCTGAGGCGCGAAAGCTAGGGTAGCAAACGGGATTAGATACCCGTGTAGTCC</w:t>
      </w:r>
    </w:p>
    <w:p w14:paraId="5269EAF1">
      <w:pPr>
        <w:rPr>
          <w:rFonts w:hint="eastAsia"/>
        </w:rPr>
      </w:pPr>
      <w:r>
        <w:rPr>
          <w:rFonts w:hint="eastAsia"/>
        </w:rPr>
        <w:t>&gt;OTU013636</w:t>
      </w:r>
    </w:p>
    <w:p w14:paraId="49C9CDE3">
      <w:pPr>
        <w:rPr>
          <w:rFonts w:hint="eastAsia"/>
        </w:rPr>
      </w:pPr>
      <w:r>
        <w:rPr>
          <w:rFonts w:hint="eastAsia"/>
        </w:rPr>
        <w:t>CCTACGGGGGGCAGCAGTGGGGAATCTTGCGCAATGGGCGAAAGCCTGACGCAGCAACGCCGCGTGCGGGATGAAGGCCTTCGGGTCGTAAAGCTCTGTTGTTGGGGACGAAGGGTTAGGGGTCAATACCCCCTCCGATGACGGTACCATTTGTAAGCTCCGGCTAACTCCGTGCCAGCAGCCGCGGTAATACGGGGGGAGCAAGCGTTGTTCGGATTTACTGGGCGTAAAGCGCGTGTAGGCGGTTCAGTAAGTCTGCTCTGAAAGTCCGGGGCTCAACCCCGGGAGGCGGGTGGATACTGCTGAGCTAGAGTGCGGAAGAGGCGAGTGGAATTCCTGGTGGAGCGGTGAAATGCGTAGATATCATTTGGAACGCCAACGGTGAAAACAGACAGCTGGGAGTGTGCTGACGCTGAGACACGAAAGCCAGGGGAGCGAACGGGATTAGATACCCCAGTAGTCC</w:t>
      </w:r>
    </w:p>
    <w:p w14:paraId="0AA83D66">
      <w:pPr>
        <w:rPr>
          <w:rFonts w:hint="eastAsia"/>
        </w:rPr>
      </w:pPr>
      <w:r>
        <w:rPr>
          <w:rFonts w:hint="eastAsia"/>
        </w:rPr>
        <w:t>&gt;OTU013637</w:t>
      </w:r>
    </w:p>
    <w:p w14:paraId="11D3C855">
      <w:pPr>
        <w:rPr>
          <w:rFonts w:hint="eastAsia"/>
        </w:rPr>
      </w:pPr>
      <w:r>
        <w:rPr>
          <w:rFonts w:hint="eastAsia"/>
        </w:rPr>
        <w:t>CCTACGGGGGGCTGCAGTGAGGAATTTTGCGCAATGGGCGAAAGCCTGACGCAGCAACGCCGCGTGGGGGATGAAGGCTCTCGGGTTGTAAACCCCTTTTCTTCGGGAAGATGATGACGGTACCGAAGGAATAAGTCACGGCAAACTACGTGCCAGCAGCCGCGGTAATACGTAGGTGGCAAGCGTTGTCCGGATTTACTGGGCGTAAAGGGCGCGTAGGCGGACTGGAAGGTCTGGTGTGAAAGCCCGGGGCTCAACCCCGGAGGGTCACTGGAAACCAACAGTCTTGAGTCCGGAAGAGGAGAGTGGAATTCCTGGTGTAGCGGTGAAATGCGTAGATATCAGGAGGAACACCGATGGCGAAGGCAGCTCTCTGGTCCTATACTGACGCTGAGGTGCGAAAGCGTGGGGAGCGAACGGGATTAGATACCCCGGTAGTCC</w:t>
      </w:r>
    </w:p>
    <w:p w14:paraId="2B50D539">
      <w:pPr>
        <w:rPr>
          <w:rFonts w:hint="eastAsia"/>
        </w:rPr>
      </w:pPr>
      <w:r>
        <w:rPr>
          <w:rFonts w:hint="eastAsia"/>
        </w:rPr>
        <w:t>&gt;OTU013638</w:t>
      </w:r>
    </w:p>
    <w:p w14:paraId="24F12C8F">
      <w:pPr>
        <w:rPr>
          <w:rFonts w:hint="eastAsia"/>
        </w:rPr>
      </w:pPr>
      <w:r>
        <w:rPr>
          <w:rFonts w:hint="eastAsia"/>
        </w:rPr>
        <w:t>CCTACGGGTGGCTGCAGCAACGAATCTTCCCCAATGCCGGAAACGGTGAGGGAGCGACGCCGCGTGAAGGATGAAGTACTTCGGTATGTAAACTTCTGTAAGGGACATGAAAGGTGAGCGCCTAACACGCGCAAAATTTGATCTGTCCCCTAAAAGGGGCGGCTAACTCTGTGCCAGCAGCCGCGGTAATACAGAGGCCCCAAGCGTTACTGAGAATCACTGGGTTTAAAGGGTGCGTAGGTGGCGCGTTAAGTCCGTTGTGAAATCCCTGGGCTCAACCCAGGAATTGCTTCGGATACTGGCGTGCTTGAGGCTAGTAGGGGTCACTGGAACTGACGGTGGAGCGGTGAAATGCGTAGATATCGTCAGGAACGCCAATGGTGAAGACAGGTGACTGGGCTAGTTCTGACACTGAGGCACGAAAGCGTGGGGAGCGAACGGGATTAGATACCCTAGTAGTCC</w:t>
      </w:r>
    </w:p>
    <w:p w14:paraId="22FCA1D1">
      <w:pPr>
        <w:rPr>
          <w:rFonts w:hint="eastAsia"/>
        </w:rPr>
      </w:pPr>
      <w:r>
        <w:rPr>
          <w:rFonts w:hint="eastAsia"/>
        </w:rPr>
        <w:t>&gt;OTU013639</w:t>
      </w:r>
    </w:p>
    <w:p w14:paraId="2DFFA639">
      <w:pPr>
        <w:rPr>
          <w:rFonts w:hint="eastAsia"/>
        </w:rPr>
      </w:pPr>
      <w:r>
        <w:rPr>
          <w:rFonts w:hint="eastAsia"/>
        </w:rPr>
        <w:t>CCTACGGGGGGCAGCAGTGGGGAATTTTGGACAATGGGGGCAACCCTGATGCAGCGACGCCGCGTGGGCGATGAAGGTCTTCGGATCGTAAAGCCCTTTTCTGCGTGACGAGACAAAGGACGGTAGCGCAGGAAGAAGCGTCGGCTAACTACGTGCCAGCAGCCGCGGTAATACGGGGGGGGCAAGCGTTGTTCGGAATTACTGGGCGTAAAGGGCGCGTAGGTGGCCTGTTAAGTCGGGTGTGAAAACTCTGGGCTCAACCCAGAGCCTGCATTCGATACTGATGGGCTAGAGTACTGGAGGGGAAAGCGGAATTCCTGGTGTAGCGGTGAAATGCGTAGATATCAGGAGGAACACCTGAGGTGAAGACGGGTTGCTGGGCTGACACTGACGCTGAGGCGCGAAAGCCAGGGGAGCAAACGGGATTAGATACCCGTGTAGTCC</w:t>
      </w:r>
    </w:p>
    <w:p w14:paraId="6B8F8012">
      <w:pPr>
        <w:rPr>
          <w:rFonts w:hint="eastAsia"/>
        </w:rPr>
      </w:pPr>
      <w:r>
        <w:rPr>
          <w:rFonts w:hint="eastAsia"/>
        </w:rPr>
        <w:t>&gt;OTU013640</w:t>
      </w:r>
    </w:p>
    <w:p w14:paraId="00CD6B2C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TAGGGGGCGAGCGTTGTCCGGAATTATTGGGCGTAAAGAGCTCGTAGGCGGTTTGTTGCGTCGGCCGTGAAAACCTGCGGCTTAACTGTGGGCTTGCGGTCGATACGGGCAGACTTGAGTTCGGTAGGGGAGACTGGAATTCTTGGTGTAGCGGTGAAATGCGTAGATATCAAGAGGAACACCTGAGGCGAAGGCGGATTGCTGGGCTGACACTGACGCTGAGGCGCGAAAGCTAGGGTAGCAAACGGGATTAGATACCCTGGTAGTCC</w:t>
      </w:r>
    </w:p>
    <w:p w14:paraId="2FAC4815">
      <w:pPr>
        <w:rPr>
          <w:rFonts w:hint="eastAsia"/>
        </w:rPr>
      </w:pPr>
      <w:r>
        <w:rPr>
          <w:rFonts w:hint="eastAsia"/>
        </w:rPr>
        <w:t>&gt;OTU013641</w:t>
      </w:r>
    </w:p>
    <w:p w14:paraId="504C3034">
      <w:pPr>
        <w:rPr>
          <w:rFonts w:hint="eastAsia"/>
        </w:rPr>
      </w:pPr>
      <w:r>
        <w:rPr>
          <w:rFonts w:hint="eastAsia"/>
        </w:rPr>
        <w:t>CCTACGGGGGGCTGCAGTGGGGAATTTTCCGCAATGGGCGAAAGCCTGACGGAGTGACGCCGCGTGGGGGACGAAGGCCTTCGGGTCGTAAACCCCTGTCAGAGGGAAAGAAGGGTGTCGGCGCGATAACCGCCGGCATCTGACGGTACCTTCAGAGGAAGCCCCGGCCAACTCTGTGCCAGCAGCCGCGGTAAGACAGAGGGGGCAAGCGTTGTTCGGATTTACTGGGCGTAAAGGGCGCGTAGGCGGCCAGCGCAAGTCAGTTGTGAAATCTCCGGGCTTAACTCGGAACGGTCAACTGATACTGCGCGGCTAGAGTGCAGAAGGGGCAACTGGAATTCTCGGTGTAGCGGTGAAATGCGCAGATATCAGGAAGAACACCCGTGGCTAAGGCGGCTCTCTAGTACGGTACTGACGCTGAGACGCGAAAGCGTGGGGAGCGAACAGGATTAGATACCCTTGTAGTCC</w:t>
      </w:r>
    </w:p>
    <w:p w14:paraId="4B0C6F08">
      <w:pPr>
        <w:rPr>
          <w:rFonts w:hint="eastAsia"/>
        </w:rPr>
      </w:pPr>
      <w:r>
        <w:rPr>
          <w:rFonts w:hint="eastAsia"/>
        </w:rPr>
        <w:t>&gt;OTU013642</w:t>
      </w:r>
    </w:p>
    <w:p w14:paraId="129B84BA">
      <w:pPr>
        <w:rPr>
          <w:rFonts w:hint="eastAsia"/>
        </w:rPr>
      </w:pPr>
      <w:r>
        <w:rPr>
          <w:rFonts w:hint="eastAsia"/>
        </w:rPr>
        <w:t>CCTACGGGGGGCTGCAGTGGGGAATCTTCCGCAATGGGCGCAAGCCTGACGGAGTGACGCCGCGTGGGGGACGAAGGCCTTCGGGTTGTAAACCCCTGTCAGAGGGAAAGAAGGTGGGGGCGGTGAACAGCCGTTCTCATTGACGGTACCTTCAGAGGAAGCCCCGGCCAACTCTGTGCCAGCAGCCGCGGTAAGACAGAGGTCTCAAGCGTTGTTCGGATTTATTGGGTTTAAAGGGTGCGTAGGCGGCCTTATAAGTCAGTGCTGAAATATCCCGGCTTAACCGGGAGGGTGGCATTGATACTGTAGGGCTTGAGTATAGTCGAGGTAGGCGGAATTGACGGTGTAGCGGTGAAATGCTTAGATATCGTCAAGAACACCGATAGTGAAGACAGCTTACTAGGCTAAAACTGACGCTGAGGCACGAAAGTGTGGGGATCAAACAGGATTAGATACCCGAGTAGTCC</w:t>
      </w:r>
    </w:p>
    <w:p w14:paraId="392F6FF0">
      <w:pPr>
        <w:rPr>
          <w:rFonts w:hint="eastAsia"/>
        </w:rPr>
      </w:pPr>
      <w:r>
        <w:rPr>
          <w:rFonts w:hint="eastAsia"/>
        </w:rPr>
        <w:t>&gt;OTU013643</w:t>
      </w:r>
    </w:p>
    <w:p w14:paraId="53017044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GAGGGGGCTAGCGTTGTTCGGAATCATTGGGCGTAAAGGGCGTGTAGGCGGTTTGTTAAGTCATGTGTGAAATCCCTCGGCTCAACCGGGGAAGGACGCATGAAACTGGCAAGCTAGAGTACCAAAGAGGGGGGTGGAATTCCGCGTGTAGCAGTGAAATGCGTAGAGATGCGGAGGAACACCGATGGCGAAGGCAGCCCCCTGGGCTGACACTGACGCTCAGGCACGAAAGCGTGGGGAGCAAACAGGATTAGATACCCCTGTAGTCC</w:t>
      </w:r>
    </w:p>
    <w:p w14:paraId="6B8B1829">
      <w:pPr>
        <w:rPr>
          <w:rFonts w:hint="eastAsia"/>
        </w:rPr>
      </w:pPr>
      <w:r>
        <w:rPr>
          <w:rFonts w:hint="eastAsia"/>
        </w:rPr>
        <w:t>&gt;OTU013644</w:t>
      </w:r>
    </w:p>
    <w:p w14:paraId="390CC881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TAAGTGACGGTACCTGCAGAAGAAGCGCCGGCCAACTACGTGCCAGCAGCCGCGGTAAGACGTAGGGTGCAAGCGTTAATCGGAATTACTGGGCGTAAAGCGTGCGTAGGCGGTTGGCTAAGTCAGATGTGAAAGCCCTGGGCTCAACCTGGGAATGGCATTTGAAACTGGCTGGCTAGAGTGCGGTAGAGGATGGCGGAATTCCCGGTGTAGCGGTGAAATGCGTAGAGATCCGGAGGAACACCAGAGGCGAAGGCGGCACTCTGGACGACACCAGACGCTGAGACGCGACAGCACGGGGAGCGAACGGGATTAGATACCCTAGTAGTCC</w:t>
      </w:r>
    </w:p>
    <w:p w14:paraId="298C3097">
      <w:pPr>
        <w:rPr>
          <w:rFonts w:hint="eastAsia"/>
        </w:rPr>
      </w:pPr>
      <w:r>
        <w:rPr>
          <w:rFonts w:hint="eastAsia"/>
        </w:rPr>
        <w:t>&gt;OTU013645</w:t>
      </w:r>
    </w:p>
    <w:p w14:paraId="563A4A44">
      <w:pPr>
        <w:rPr>
          <w:rFonts w:hint="eastAsia"/>
        </w:rPr>
      </w:pPr>
      <w:r>
        <w:rPr>
          <w:rFonts w:hint="eastAsia"/>
        </w:rPr>
        <w:t>CCTACGGGTGGCTGCAGTAGGGAATATTGCCCAATGGACGAAAGTCTGACGGAGCAACGCCGCGTGAGCGAAGAAGGTCTTCGGATCGTAAAGCTCTGTTGTTAGGGAAGAACAAGTACCGGAGTAACTGACGGTACCTTGACGGTACCTAACCAGAAAGCCACGGCTAACTACGTGCCAGCAGCCGCGGTAATACGTAGGTGGCAAGCGTTGTCCGGAATTATTGGGCGTAAAGCGCGCGCAGGCGGTTCCTTAAGTCTGATGTGAAAGCCCCCGGCTCAACCTGGGAACTGCACTCGATACTGCCGGGCTAGAGTACGAAAGAGGGGGGTGGAATTCCAGGTGTAGCGGTGAAATGCGTAGAGATTTGGAGGAACACCAGTGGCGAAGGCGACTGTCTGGTCTGTAACTGACACTGAGGCGCGAAAGTGTGGGGATCAAACAGGATTAGATACCCCAGAGTCC</w:t>
      </w:r>
    </w:p>
    <w:p w14:paraId="689E8803">
      <w:pPr>
        <w:rPr>
          <w:rFonts w:hint="eastAsia"/>
        </w:rPr>
      </w:pPr>
      <w:r>
        <w:rPr>
          <w:rFonts w:hint="eastAsia"/>
        </w:rPr>
        <w:t>&gt;OTU013646</w:t>
      </w:r>
    </w:p>
    <w:p w14:paraId="1529BCE6">
      <w:pPr>
        <w:rPr>
          <w:rFonts w:hint="eastAsia"/>
        </w:rPr>
      </w:pPr>
      <w:r>
        <w:rPr>
          <w:rFonts w:hint="eastAsia"/>
        </w:rPr>
        <w:t>CCTACGGGTGGCTGCAGTAGGGAATCTTCCACAATGGGCGAAAGCCTGATGGAGCAACGCCGCGTGAGCGAAGAAGGTCTTCGGATCGTAAAGCTCTGTTGTAAGGGAAGAACAAGTGCAGTAGTAACTGGCTGCACCTTGACGGTACCTTACTAGAAAGCCACGGCTAACTACGTGCCAGCAGCCGCGGTAATACGTAGGTGGCAAGCGTTGTCCGGAATTATTGGGCGTAAAGCGCGCGCAGGCGGTTCAGCAAGTCGGCTGTGAAAGTCCGAGGCTCAACCTCGGAATAGCAGTCGATACTGCTGTGACTCGAGTCCGGTAGAGGAGAATGGAATTCTCGGTGTAGCGGTGAAATGCGCAGATATCGGGAGGAACACCAGCGGCGAAGGCGGCACTCTGGGCTGGAACTGACGCTGAGGAGCGAAAGCGTGGGTAGCAAACGGGATTAGATACCCTGGTAGTCC</w:t>
      </w:r>
    </w:p>
    <w:p w14:paraId="1AC05A23">
      <w:pPr>
        <w:rPr>
          <w:rFonts w:hint="eastAsia"/>
        </w:rPr>
      </w:pPr>
      <w:r>
        <w:rPr>
          <w:rFonts w:hint="eastAsia"/>
        </w:rPr>
        <w:t>&gt;OTU013647</w:t>
      </w:r>
    </w:p>
    <w:p w14:paraId="3BA428CF">
      <w:pPr>
        <w:rPr>
          <w:rFonts w:hint="eastAsia"/>
        </w:rPr>
      </w:pPr>
      <w:r>
        <w:rPr>
          <w:rFonts w:hint="eastAsia"/>
        </w:rPr>
        <w:t>CCTACGGGGGGCTGCAGTCGAGAGGCTTCGGCAATGGGGGAAACCCTGACCGAGCGACGCCGCGTGGAGGATGAAGGCCTTTGGGTTGTAAACTCCTGTCATGTGGGAAGAATAAATGACGGTACCACATGAATAAGCCCCGGCTAACTCTGTGCCAGCAGCCGCGGTAAGACAGAGGGGGCAAGCGTTGTCCGGAATCACTGGGCGTAAAGGGCGCGTAGGCGGCCCGGTAAGCAGGGGGTGAAATCTTGCGGCTCAACCGCAAGGCTGCCTTCTGAACTGCCGGGCTGGAGCACGGTAGAGGCAGATGGAATTCCCGGTGTAGCGGTGGAATGCGTAGAGATCGGGAAGAACACCAGTGGCGAAGGCGGTCTGCTGGGCCGTTGCTGACGCTGAGGCGCGACAGCGTGGGGAGCAAACAGGATTAGATACCCCGGTAGTCC</w:t>
      </w:r>
    </w:p>
    <w:p w14:paraId="0D1EAF6E">
      <w:pPr>
        <w:rPr>
          <w:rFonts w:hint="eastAsia"/>
        </w:rPr>
      </w:pPr>
      <w:r>
        <w:rPr>
          <w:rFonts w:hint="eastAsia"/>
        </w:rPr>
        <w:t>&gt;OTU013648</w:t>
      </w:r>
    </w:p>
    <w:p w14:paraId="5F840B24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TAGGGAAGAAGCGAAAGTGACGGTACCTGCAGAAGAAGCGCCGGCTAACTACGTGCCAGCAGCCGCGGTAATACGTAGGGCGCAAGCGTTATCCGGAATTATTGGGCGTAAAGGGTGTGTAGGTGGCGCCGTAAGTCGGGTGTGAAATCCCGGAGCTCAACTCCGGGCCTGCAGTCGATACGGGCCGACTTGAGTGTTGCAGGGGAGACTGGAATTCCTGGTGTAGCGGTGAAATGCGCAGATATCAGGAGGAACACCGGTGGCGAAGGCGGGTCTCTGGGCAACAACTGACGCTGAGACGCGAAAGCGTGGGGAGCAAACAGGATTAGATACCCGAGTAGTCC</w:t>
      </w:r>
    </w:p>
    <w:p w14:paraId="4A17CCFF">
      <w:pPr>
        <w:rPr>
          <w:rFonts w:hint="eastAsia"/>
        </w:rPr>
      </w:pPr>
      <w:r>
        <w:rPr>
          <w:rFonts w:hint="eastAsia"/>
        </w:rPr>
        <w:t>&gt;OTU013649</w:t>
      </w:r>
    </w:p>
    <w:p w14:paraId="2C5B8677">
      <w:pPr>
        <w:rPr>
          <w:rFonts w:hint="eastAsia"/>
        </w:rPr>
      </w:pPr>
      <w:r>
        <w:rPr>
          <w:rFonts w:hint="eastAsia"/>
        </w:rPr>
        <w:t>CCTACGGGGGGCTGCAGTGGGGAATATTGGACAATGGGCGCAAGCCTGATCCAGCCATGCCGCGTGAGTGACGAAGGTCTTCGGATTGTAAAGCTCTTTTGGCGGGGAAGATAATGACGGTACCCGCAGAATAAGCCACGGCTAACTACGTGCCAGCAGCCGCGGTAATACGTAGGGAGCAAGCGTTGCCCGGAATTACTGGGCGTAAAGAGCTCGTAGGCGGGGGCGTGCGTCCGAGAAGAAATCTCATGGCTCAACCATGGGGCTATCTCGGATACGGCGCTTCTTGAGGGTGAGAGAGGAAAGCGGAATTCCAGGTGTAGCGGTGAAATGCGTAGATATCTGGAGGAACACCAGCGGCGAAGGCGGCTTTCTGGCTCATTCCTGACGCTGAGGAGCGAAAGCGTGGGTAGCGAACGGGATTAGATACCCCGGTAGTCC</w:t>
      </w:r>
    </w:p>
    <w:p w14:paraId="21C1BAFD">
      <w:pPr>
        <w:rPr>
          <w:rFonts w:hint="eastAsia"/>
        </w:rPr>
      </w:pPr>
      <w:r>
        <w:rPr>
          <w:rFonts w:hint="eastAsia"/>
        </w:rPr>
        <w:t>&gt;OTU013650</w:t>
      </w:r>
    </w:p>
    <w:p w14:paraId="50E98A4F">
      <w:pPr>
        <w:rPr>
          <w:rFonts w:hint="eastAsia"/>
        </w:rPr>
      </w:pPr>
      <w:r>
        <w:rPr>
          <w:rFonts w:hint="eastAsia"/>
        </w:rPr>
        <w:t>CCTACGGGGGGCTGCAGTAAGGAATATTGGTCAATGGGCGCAAGCCTGAAGGAGCGACGCCGCGTGTGGGATGAAGGGTTTCGATCCGTAAACCACTGTCATTTGTGAACAATGGTTATCCATTAATAGTGGGTGACTTGATAGTAATGAAAGAGGAAGGGACGGCTAACTCTGTGCCAGCAGCCGCGGTAATACAGAGGTCCCGAGCGTTGTTCGGATTCACTGGGTTTAAAGGGTGCGTAGGAGGGCAGGTAAGTCAGTGGTGAAATCCTGGGGCTTAACCCCAGAACTGCCATTGATACTATTAGTCTTGAATTCTCTGGAGGTAAGCGGAATATGTCATGTAGCGGTGAAATGCTTAGATATGACATAGAACACCAATTGCGAAGGCAGCTCGCTACACGAATATTGACTCTGAGGCACGAAAGCGTGGGGATCAAACAGGATTAGATACCCTTGTAGTCC</w:t>
      </w:r>
    </w:p>
    <w:p w14:paraId="6851BCCC">
      <w:pPr>
        <w:rPr>
          <w:rFonts w:hint="eastAsia"/>
        </w:rPr>
      </w:pPr>
      <w:r>
        <w:rPr>
          <w:rFonts w:hint="eastAsia"/>
        </w:rPr>
        <w:t>&gt;OTU013651</w:t>
      </w:r>
    </w:p>
    <w:p w14:paraId="6FF8645E">
      <w:pPr>
        <w:rPr>
          <w:rFonts w:hint="eastAsia"/>
        </w:rPr>
      </w:pPr>
      <w:r>
        <w:rPr>
          <w:rFonts w:hint="eastAsia"/>
        </w:rPr>
        <w:t>CCTACGGGAGGCTGCAGTAGGGAATATTGGACAATGGGCGCAAGCCTGATCCAGCCATGCCGCGTGCAGGAAGAAGGCCTTCTGGGTTGTAAACTGCTTTTGCCAGGGGATAAAATGACCTTGCGAGGTTAATTGAAGGTACCTGGTGAATAAGCCACGGCTAACTACGTGCCAGCAGCCGCGGTAATACGAGGGGTCCTAGCGTTGTTCGGAATCATTGGGCGTAAAGCGGGTGTAGGCGGCCTTATAAGTCAGAAGTGAAAGCCCCGGGCTTAACCTGGGAAGTGCTTTTGATACTGCAAGGCTTGAATGTGGGAGAGGGTAGTGGAATTCCTGGTGTAGTGGTGAAATACGTAGATATCAGGAGGAACACCGGTGGCGAAGGCGGCTACCTGGCCCAACATTGACGCTGAGACCCGAAAGCATGGGGATCAAACAGGATTAGATACCCCAGTAGTCC</w:t>
      </w:r>
    </w:p>
    <w:p w14:paraId="4E74C855">
      <w:pPr>
        <w:rPr>
          <w:rFonts w:hint="eastAsia"/>
        </w:rPr>
      </w:pPr>
      <w:r>
        <w:rPr>
          <w:rFonts w:hint="eastAsia"/>
        </w:rPr>
        <w:t>&gt;OTU013652</w:t>
      </w:r>
    </w:p>
    <w:p w14:paraId="01CC0DD5">
      <w:pPr>
        <w:rPr>
          <w:rFonts w:hint="eastAsia"/>
        </w:rPr>
      </w:pPr>
      <w:r>
        <w:rPr>
          <w:rFonts w:hint="eastAsia"/>
        </w:rPr>
        <w:t>CCTACGGGCGGCAGCAGTGGGGAATCTTGCGCAATGGTCGAAAGACTGACGCAGCGACGCCGCGTGCGGGAGGAAGCTCTTCGGGGTGTAAACCGCTGTTGCCCGGGACGAAAGCTGGACTTCAGTTCAGTTGACGGTACCGGGTGAGGAAGCGCCGGCTAACTCTGTGCCAGCAGCCGCGGTAATACAGAGGTCCCAAGCGTTGTTCGGATTTACTGGGCGTAAAGGGTGCGTAGGTGGTTCTGTATGTCTACCGTGAAAGCGTACGGCTCAACCGTATTTTGTCGGTAGAAACTGCAGGACTTGAGGCTGGGAGGGGCTGGTGGAATTCCCTGTGTAGCGGTGAAATGCGTAGAGATGGGGGAGAACACTCGTGGCGAAGGCGGCTTTCTGGGCCTCGCCTGACGCTGAGGAGCGAAAGCTGGGGGAGCGAACAGGATTAGATACCCCTGTAGTCC</w:t>
      </w:r>
    </w:p>
    <w:p w14:paraId="16C5AD60">
      <w:pPr>
        <w:rPr>
          <w:rFonts w:hint="eastAsia"/>
        </w:rPr>
      </w:pPr>
      <w:r>
        <w:rPr>
          <w:rFonts w:hint="eastAsia"/>
        </w:rPr>
        <w:t>&gt;OTU013653</w:t>
      </w:r>
    </w:p>
    <w:p w14:paraId="4D249A06">
      <w:pPr>
        <w:rPr>
          <w:rFonts w:hint="eastAsia"/>
        </w:rPr>
      </w:pPr>
      <w:r>
        <w:rPr>
          <w:rFonts w:hint="eastAsia"/>
        </w:rPr>
        <w:t>CCTACGGGCGGCAGCAGTGGGGAATTTTGGACAATGGGCGCAAGCCTGATCCAGCCATTCCGCGTGCAGGATGAAGGCCCTCGGGTTGTAAACTGCTTTTGTACGGAACGAAAAGCCTTCTTCTAATACAGGAGGGTCATGACGGTACCGTAAGAATAAGCACCGGCTAACTACGTGCCAGCAGCCGCGGTAATACGTAGGGTGCAAGCGTTGCCCGGATTTATTGGGCGTAAAGGGCGCGTAGGCGGCCAGACACGTCACGCGTGAAATCTCCCGGCTCAACTGGGAGGGGTCGCGTGATACGGTTTGGCTAGAGCAAGGTAGGGGGAAGTGGAATTCCCGGTGTAGTGGTGGAATGCGTAGATATCGGGAGGAACACCAGTGGCGAAGGCGGCTTCCTGGACCTTTGCTGACGCTAAGGCGCGAAAGCGTGGGTAGCGATCCGGATTAGATACCCGGGTAGTCC</w:t>
      </w:r>
    </w:p>
    <w:p w14:paraId="66662781">
      <w:pPr>
        <w:rPr>
          <w:rFonts w:hint="eastAsia"/>
        </w:rPr>
      </w:pPr>
      <w:r>
        <w:rPr>
          <w:rFonts w:hint="eastAsia"/>
        </w:rPr>
        <w:t>&gt;OTU013654</w:t>
      </w:r>
    </w:p>
    <w:p w14:paraId="2E47CFD6">
      <w:pPr>
        <w:rPr>
          <w:rFonts w:hint="eastAsia"/>
        </w:rPr>
      </w:pPr>
      <w:r>
        <w:rPr>
          <w:rFonts w:hint="eastAsia"/>
        </w:rPr>
        <w:t>CCTACGGGGGGCAGCAGTAGGGAATCTTCCACAATGGGCGAAAGCCTGATGGAGCAACGCCGCGTGGGGGATGAATGGCTTCGGCCCGTAAACCCCTGTCATTTGCGAACAAACCTTGCTTTTTAATAGAGAGCGAGCTGATTGTAGCGAAAGAGGAAGGGACGGCTAACTCTGTGCCAGCAGCCGCGGTAATACGAGAGGCCCGAGCGTTAGGCGGAATCACTGGGCTTAAAGGGTGCGTAGGCGGATCGGCAGGCGTCTTGTGAAATCCCCGGGCTCAACCCGGGAATCGCAGGGCGAACCGCCGGTCTTGAGGCAGGTATGGGTCGCTGGAACGTTCGGTGGAGCGGTGAAATGCGTAGATATCGAACGGAACGCCAGAGGTGAAGACGAGCGACTGGGCCTGATCTGACGCTGAGGCACGAAAGCGTGGGGAGCAAACAGGATTAGATACCCGAGTAGTCC</w:t>
      </w:r>
    </w:p>
    <w:p w14:paraId="53004FD9">
      <w:pPr>
        <w:rPr>
          <w:rFonts w:hint="eastAsia"/>
        </w:rPr>
      </w:pPr>
      <w:r>
        <w:rPr>
          <w:rFonts w:hint="eastAsia"/>
        </w:rPr>
        <w:t>&gt;OTU013655</w:t>
      </w:r>
    </w:p>
    <w:p w14:paraId="5C5B67C2">
      <w:pPr>
        <w:rPr>
          <w:rFonts w:hint="eastAsia"/>
        </w:rPr>
      </w:pPr>
      <w:r>
        <w:rPr>
          <w:rFonts w:hint="eastAsia"/>
        </w:rPr>
        <w:t>CCTACGGGGGGCTGCATTGGGGAATATTGCACAATGGGCGCAAGCCTGACGCAGCAACGCCGCGTGAGTGATGAAGGTCTTCGGATCGTAAAGCTCTTTCGGCTGGGAAGAACAGCGGGGTGGCTAATATCCACTCCGCCTGACGGTACCAGCAGAAGAAGCCCCGGCTAACTTCGTGCCAGCAGCCGCGGTAATACGAAGGGGGCTAGCGTTGTTCGGAATTATTGGGCGTAAAGCGTGCGTAGACGGTTATGTAAGTCGGGTGTGAAAGCCCCGGGCTCAACCTGGGAATTGCATTCGAGACTGCATAGCTAGGGTGCGGAAGAGGGAAGCGGAATTTCCGGTGTAGCGGTGAAATGCGTAGATATCGGAAGGAACATCAGTGGCGAAAGCGACTTCCTGGACCAATACTGACGCTGAGGTGCGAAAGCGTGGGGAGCAAACAGGATTAGATACCCCAGTAGTCC</w:t>
      </w:r>
    </w:p>
    <w:p w14:paraId="5A55341F">
      <w:pPr>
        <w:rPr>
          <w:rFonts w:hint="eastAsia"/>
        </w:rPr>
      </w:pPr>
      <w:r>
        <w:rPr>
          <w:rFonts w:hint="eastAsia"/>
        </w:rPr>
        <w:t>&gt;OTU013656</w:t>
      </w:r>
    </w:p>
    <w:p w14:paraId="5F417ADF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TCCGGCTAACTCCGTGCCAGCAGCCGCGGTAATACGAGGGGTGCAAACGTTGCTCGGAATCATTGGGCGTAAAGCGCGCGTAGGTGGTTTATTAAGTCGGATGTGAAATCCCTTGGCTTAACCAAGGAAGTGCATCCGATACTGATAAGCTTGAGTACAGAAGAGGGTTTTGGAATTCTCGGTGTAGAGGTGAAATTCGTAGATATCGAGAGGAACACCAGTGGCGAAAGCGGAAACCTGGGCTGATACTGACACTAAGGCGCGAAAGCGTGGGGAGCAAACAGGATTAGATACCCCTGTAGTCC</w:t>
      </w:r>
    </w:p>
    <w:p w14:paraId="0C82CEFF">
      <w:pPr>
        <w:rPr>
          <w:rFonts w:hint="eastAsia"/>
        </w:rPr>
      </w:pPr>
      <w:r>
        <w:rPr>
          <w:rFonts w:hint="eastAsia"/>
        </w:rPr>
        <w:t>&gt;OTU013657</w:t>
      </w:r>
    </w:p>
    <w:p w14:paraId="3401BDD7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TGAATGGGACAGTACCCCCAGAAGCAGCCCCGGCTAACTCTGTGCCAGCAGCCGCGGTAATACAGAGGGGGCAAGCGTTGTCCGGAATTACTGGGCGTACAGCGCGCGCAGGCGGTGCCGCACGTGCCGTGTGACAGGCGTGGGCTCAACCCACGACGGCCATGGTAGACGGCGGGACTGGAGGCAGGGAGAGGGATGTGGAATGCCCGGTGGAGCGGTGAAATGCGTAGAGATCGGGAGGAACACCCGTAGCGAAGGCGGCCACCTGGGCCGACCCTGACGCTGAGGCGCGAAGGCCAGGGGAGCGAACGGGATTAGATACCCTTGTAGTCC</w:t>
      </w:r>
    </w:p>
    <w:p w14:paraId="2709161D">
      <w:pPr>
        <w:rPr>
          <w:rFonts w:hint="eastAsia"/>
        </w:rPr>
      </w:pPr>
      <w:r>
        <w:rPr>
          <w:rFonts w:hint="eastAsia"/>
        </w:rPr>
        <w:t>&gt;OTU013658</w:t>
      </w:r>
    </w:p>
    <w:p w14:paraId="6EDECDFF">
      <w:pPr>
        <w:rPr>
          <w:rFonts w:hint="eastAsia"/>
        </w:rPr>
      </w:pPr>
      <w:r>
        <w:rPr>
          <w:rFonts w:hint="eastAsia"/>
        </w:rPr>
        <w:t>CCTACGGGCGGCTGCAGTGGGGAATCTTGCGCAATGGGCGAAAGCCTGACGCAGCGACGCCGCGTGAGTGATGAAGGCCTTCGGGTTGTAAAGCTCTGTGGAGGGGGACGAATAAGGGTCGTCGAACAGACGGCCCGATGACGGTACCCCTTTAGCAAGCACCGGCTAACTCTGTGCCAGCAGCCGCGGTAATACGGGGGGGGCAAGCGTTGTTCGGAATTACTGGGCGTAAAGGGCTCGTAGGTGGCCAACTAAGTCAGACGTGAAATCCCTCGGCTCAACCGGGGAAGGACGCATGAAACTGGCAAGCTAGAGTACCAAAGAGGGGGGTGGAATTCCCGGTGTAGCGGTGAAATGCGCAGATATCAGGAGGAACACCGGTGGCGAAGGCGGCCCTCTGGGGCTGTCCTGACGCTGAGGCGCGAAAGCTGGGGGAGCGAACAGGATTAGATACCCGAGTAGTCC</w:t>
      </w:r>
    </w:p>
    <w:p w14:paraId="1C63E9BB">
      <w:pPr>
        <w:rPr>
          <w:rFonts w:hint="eastAsia"/>
        </w:rPr>
      </w:pPr>
      <w:r>
        <w:rPr>
          <w:rFonts w:hint="eastAsia"/>
        </w:rPr>
        <w:t>&gt;OTU013659</w:t>
      </w:r>
    </w:p>
    <w:p w14:paraId="61408E5E">
      <w:pPr>
        <w:rPr>
          <w:rFonts w:hint="eastAsia"/>
        </w:rPr>
      </w:pPr>
      <w:r>
        <w:rPr>
          <w:rFonts w:hint="eastAsia"/>
        </w:rPr>
        <w:t>CCTACGGGTGGCAGCAGTAAGGAATATTGGGCAATGGACGCAAGTCTGACCCAGCCATGCCGCGTGGAGGATGAAGGTCCTCTGGATTGTAAACTTCTTTTATCTGAGAAGAAACCCAGAATTTCCATTCTGGCTGACGGTACCAGATGAATAAGCACCGGCTAACTCCGTGCCAGCAGCCGCGGTAATACGGAGGACCCAAGCGTTATCCGGAATTACTGGGCGTAAAGAGTTGCGTAGGTGGCATAGTAAGTTGATAGTGAAAGCGTGCGGCTCAACCGCATACACATTATCAAAACTGCAAAGCTAGAGGACAAGAGAGGTTATTGGAATTCCTAGTGTAGGAGTGAAATCCGTAGATATTAGGAGGAACACCGATGGCGTAGGCAGATAACTGGCTTGTTCCTGACACTAAGGCACGAAAGCGTGGGTAGCAAACGGGATTAGATACCCCAGTAGTCC</w:t>
      </w:r>
    </w:p>
    <w:p w14:paraId="11583CAA">
      <w:pPr>
        <w:rPr>
          <w:rFonts w:hint="eastAsia"/>
        </w:rPr>
      </w:pPr>
      <w:r>
        <w:rPr>
          <w:rFonts w:hint="eastAsia"/>
        </w:rPr>
        <w:t>&gt;OTU013660</w:t>
      </w:r>
    </w:p>
    <w:p w14:paraId="3BFE6023">
      <w:pPr>
        <w:rPr>
          <w:rFonts w:hint="eastAsia"/>
        </w:rPr>
      </w:pPr>
      <w:r>
        <w:rPr>
          <w:rFonts w:hint="eastAsia"/>
        </w:rPr>
        <w:t>CCTACGGGAGGCAGCAGTGGGGAATATTGGACAATGGGCGAAAGCCTGATGCAGCAACGCCGCGTGAGTGATGAAGGCCTTCGGGTTGTAAAGCTCTGTCTTCTGGGACGATAATGACGGTACCAGAGGAGGAAGCCACGGCTAACTACGTGCCAGCAGCCGCGGTAATACAGAGGGTGCAAGCGTTGTCCGGAATCACTGGGCGTAAAGGGCGCGTAGGTGGTTTGGTAAGTGTGTGGTGAAAGCCCGGGGCTCAACCCCGGGTCTGCCGCGCAAACTGCTGAACTTGAGCATACTAGAGGCAGGTTGAATTCCGGGTGTAGCGGTGGAATGCGTAGAGATCCGGAAGAACACCGGTGGCGAAGGCGGCCCGCTGGGCAGGAAGACACCGCAAGGTGTCGGCTGACGCTGAGGCGCGACAGCGTGGGGAGCAAACAGGATTAGATACCCGAGTAGTCC</w:t>
      </w:r>
    </w:p>
    <w:p w14:paraId="3F515327">
      <w:pPr>
        <w:rPr>
          <w:rFonts w:hint="eastAsia"/>
        </w:rPr>
      </w:pPr>
      <w:r>
        <w:rPr>
          <w:rFonts w:hint="eastAsia"/>
        </w:rPr>
        <w:t>&gt;OTU013661</w:t>
      </w:r>
    </w:p>
    <w:p w14:paraId="6F390A41">
      <w:pPr>
        <w:rPr>
          <w:rFonts w:hint="eastAsia"/>
        </w:rPr>
      </w:pPr>
      <w:r>
        <w:rPr>
          <w:rFonts w:hint="eastAsia"/>
        </w:rPr>
        <w:t>CCTACGGGCGGCAGCAGTCGAGAATCATTCACAATGGGCGAAAGCCTGATGGTGTGACGCCGCGTGGAGGATGAAGGTCTTCGGATTGTAAACTCCTGTCGAGCGGGACGAAAGATGCGCGGGTTAATACCTCGCGCAAGTGACGGTACCGCTAAAGGAAGCACCGGCTAACTTCGTGCCAGCAGCCGCGGTAATACGAAGGGTGCAAGCGTTACTCGGAATTACTGGGCGTAAAGCGTGCGTAGTCGGCTTTTCAAGTCGGGTGTGAAAGCCCCGGGCTCAACCTGGGAATTGCATTCGATACTGGATCGCTAGAGTATGGTAGAGGGTGGTGGAATTTCCTGTGTAGCGGTGAAATGCGTAGATATATGGAGGAATACCGATGGCGAAGGCAGCCCCCTGGGATAACACTGACGCTCATGCACGAAAGCGTGGGGAGCAAACAGGATTAGATACCCCTGTAGTCC</w:t>
      </w:r>
    </w:p>
    <w:p w14:paraId="0D32FAB5">
      <w:pPr>
        <w:rPr>
          <w:rFonts w:hint="eastAsia"/>
        </w:rPr>
      </w:pPr>
      <w:r>
        <w:rPr>
          <w:rFonts w:hint="eastAsia"/>
        </w:rPr>
        <w:t>&gt;OTU013662</w:t>
      </w:r>
    </w:p>
    <w:p w14:paraId="5D7C1A53">
      <w:pPr>
        <w:rPr>
          <w:rFonts w:hint="eastAsia"/>
        </w:rPr>
      </w:pPr>
      <w:r>
        <w:rPr>
          <w:rFonts w:hint="eastAsia"/>
        </w:rPr>
        <w:t>CCTACGGGGGGCAGCAGCGAGGAATCTTGCGCAATGGGCGAAAGCCTGACGCAGCAACGCCGCGTGGGGGATGAAGGCCTTCGGGTCGTAAACCCCTGTTAGGTGGGACGAACATCCCTTTGCAAATAGTAGAGGGATCTGACGGTACCTGCAGAAGAAGCCCCGGCCAACTACGTGCCAGCAGCCGCGGTAATACGGAGGGTGCAAGCGTTAATCGGAATTACTGGGCGTAAAGCGCACGCAGGCGGTCTGTCAAGTCGGATGTGAAATCCCCGGGCTCAACCTGGGAACTGCATTCGAAACTGGCAGGCTAGAGTCTTGTAGAGGGGGGTAGAATTCCAGGTGTAGCGGTGAAATGCGCAGATATCAGGAGGAACACCGGTGGCGAAGGCGGTGCTCTGGGCCAGTACTGACGCTGAGGAGCGAAAGCGTGGGGAGCAAACAGGATTAGATACCCCGGTAGTCC</w:t>
      </w:r>
    </w:p>
    <w:p w14:paraId="2766EFCF">
      <w:pPr>
        <w:rPr>
          <w:rFonts w:hint="eastAsia"/>
        </w:rPr>
      </w:pPr>
      <w:r>
        <w:rPr>
          <w:rFonts w:hint="eastAsia"/>
        </w:rPr>
        <w:t>&gt;OTU013663</w:t>
      </w:r>
    </w:p>
    <w:p w14:paraId="5276C548">
      <w:pPr>
        <w:rPr>
          <w:rFonts w:hint="eastAsia"/>
        </w:rPr>
      </w:pPr>
      <w:r>
        <w:rPr>
          <w:rFonts w:hint="eastAsia"/>
        </w:rPr>
        <w:t>CCTACGGGGGGCTGCAGTAGGGAATCTTGCGCAATGCGCGAAAGCGTGACGGAGCAATGCCGCGTGCAGGATGAAGCCCTTCGGGGTGTAAACTGCTGTCAGGGGTTAGCAACACAATGAGCAGCCCCAAAGGAAGAGACGACTAACTCTGTGCCAGCAGTCGCGGTAATACAGAGGTCTCGAGCGTTAGTCGGAATCACTGGGCTTAAAGAGTTCGTAGGCGGCTCAGAAAGTTGGGTGTGAAATCCCTCGGCTCAACCGAGGAATTGCGCTCAAAACTACTGTGCTCGAGGGGGATAGAGGTGAGCGGAACTTAGGGTGGAGCGGTGAAATGCGTTGATATCCTAAGGAACACCGGTGGCGAAGGCGAGTCCCTGGACAACACCTGACACTGAGGCACGAAAGCCGGGGGAGCAAACAGGATTAGATACCCCAGTAGTCC</w:t>
      </w:r>
    </w:p>
    <w:p w14:paraId="5A25377A">
      <w:pPr>
        <w:rPr>
          <w:rFonts w:hint="eastAsia"/>
        </w:rPr>
      </w:pPr>
      <w:r>
        <w:rPr>
          <w:rFonts w:hint="eastAsia"/>
        </w:rPr>
        <w:t>&gt;OTU013664</w:t>
      </w:r>
    </w:p>
    <w:p w14:paraId="06522DA7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TGTAAACTCCTTTTATGGAAGAAGAACGTCCCTTCGGGGACTTGACGGTACTCCATGAATAAGCCACGGCTAACTACGTGCCAGCAGCCGCGGTAATACGTAGGTGGCAAGCGTTGTCCGGATTTACTGGGCGTACAGCGCGCGCAGGCGGTGACGTAGGTACCTGGTGACATTCTCGTGCTCAACACGAGACGGTCTGGGTAGACCGCGTGACTGGAGGCAGGGAGAGGGATGTGGAATACCCGGTGGAGCGGTGAAATGCGTAGAGATCGGGTGGAACACCAGTGGCGAAGGCGGCCCGCTGGGCAGTAGCTGACACTGAGGCGCGACAGCGTGGGGAGCAAACAGGATTAGATACCCCAGTAGTCC</w:t>
      </w:r>
    </w:p>
    <w:p w14:paraId="2D321C75">
      <w:pPr>
        <w:rPr>
          <w:rFonts w:hint="eastAsia"/>
        </w:rPr>
      </w:pPr>
      <w:r>
        <w:rPr>
          <w:rFonts w:hint="eastAsia"/>
        </w:rPr>
        <w:t>&gt;OTU013665</w:t>
      </w:r>
    </w:p>
    <w:p w14:paraId="58286024">
      <w:pPr>
        <w:rPr>
          <w:rFonts w:hint="eastAsia"/>
        </w:rPr>
      </w:pPr>
      <w:r>
        <w:rPr>
          <w:rFonts w:hint="eastAsia"/>
        </w:rPr>
        <w:t>CCTACGGGTGGCTGCAGTAAGGAATATTGGGCAATGGAGGCAACTCTGACCCAGCCATGCCGCGTGGAGGATGACGGCCCTCTGGGTTGTAAACTCCTTTTACCTGGGACGAAACCTCCTTTTTCCAAGGGAGTTGACGGTACCAGGGGAATAAGCACCGGCTAACTCCGTGCCAGCAGCCGCGGTAATACGGAGGGTGCAAGCGTTATCCGGATTCACTGGGTTTAAAGGGTGCGTAGGCGGATCATTAAGTCCGTGGTGAAATCTCCAAGCTTAACTTGGAAACTGCCATGGATACTATTGGTCTTGAATGTTGTGGAGGTTTGCGGAATATGTCATGTAGCGGTGAAATGCTTAGATATCGAGAGGAACACCTGCGGCGAAGGCGGGTTGCTGGGCTGACACTGACGCTGATGCGCGAAAGCTAGGGGAGCGAACGGGATTAGATACCCGAGTAGTCC</w:t>
      </w:r>
    </w:p>
    <w:p w14:paraId="3449A4A9">
      <w:pPr>
        <w:rPr>
          <w:rFonts w:hint="eastAsia"/>
        </w:rPr>
      </w:pPr>
      <w:r>
        <w:rPr>
          <w:rFonts w:hint="eastAsia"/>
        </w:rPr>
        <w:t>&gt;OTU013666</w:t>
      </w:r>
    </w:p>
    <w:p w14:paraId="5FB74996">
      <w:pPr>
        <w:rPr>
          <w:rFonts w:hint="eastAsia"/>
        </w:rPr>
      </w:pPr>
      <w:r>
        <w:rPr>
          <w:rFonts w:hint="eastAsia"/>
        </w:rPr>
        <w:t>CCTACGGGGGGCTGCAGTCGAGAATCTTGGTCAATGCACGAAAGTGTGAACCAGCGACGCCGCGTGAAGGATGAAATCCCTCGGGATGTAAACTTCGCAAGAATGGGAAGAATTAGTAGGGGTTAATACCCCCTATGATGACGGTACCATTTGTAAGCTCCGGCTAACTCCGTGCCAGCAGCCGCGGTAATACGGGGGGAGCAAGCGTTGTTCGGAATTACTGGGCGTAAAGGGCGCGTAGGCGGTACCATAAGTCAGATGTGAAAGCCCTGGGCTCACCCCCGGAAGTGCATTGGAAACTGGCGAGCTCGAGTCCCGGAGAGGAGGGTGGAATTCCTAGTGTAGCGGTGAAATGCGTAGATATTAGGAGGAACACCAGTAGCGAAGGCGGCTTTCTGGACTGTAACTGACACTGAGGCACGAAAGCGTGGGGAGCAAACAGGATTAGATACCCCTGTAGTCC</w:t>
      </w:r>
    </w:p>
    <w:p w14:paraId="4BFFD703">
      <w:pPr>
        <w:rPr>
          <w:rFonts w:hint="eastAsia"/>
        </w:rPr>
      </w:pPr>
      <w:r>
        <w:rPr>
          <w:rFonts w:hint="eastAsia"/>
        </w:rPr>
        <w:t>&gt;OTU013667</w:t>
      </w:r>
    </w:p>
    <w:p w14:paraId="03274AD5">
      <w:pPr>
        <w:rPr>
          <w:rFonts w:hint="eastAsia"/>
        </w:rPr>
      </w:pPr>
      <w:r>
        <w:rPr>
          <w:rFonts w:hint="eastAsia"/>
        </w:rPr>
        <w:t>CCTACGGGAGGCTGCAGTGGGGAATCTTGCGCAATGGCCTAACGGCTGACGCAGCGACGCCGCGTGGAGGATGACGCCCTTCGGGGTGTAAACTCCTGTTGCCCGGGACGAATAGCCCGTTTCGACGGGTCTGACGGTACCGGGTGAGGAAGCACCGGCTAACTCCGTGCCAGCAGCCGCGGTAATACGGAGGGTGCGAGCGTTAATCGGAATTACTGGGCGTAAAGCGTGCGTAGACGGTTATTTAAGTCCGTTGTGAAAGCCCTGGGCTCAACCTGGGAATTGCAGTGGATACTGGGCAACTAGAGTGTGGTAGAGGGTGGCGGAATTCCCGGTGTAGCAGTGAAATGCGTAGATATCGGGAGGAACACCAGTGGCGAAAGCGGCACCCTGGCATTGACCTGACGCTCAGGTGCGAAAGCGTGGGTAGCGAACGGGATTAGATACCCCTGTAGTCC</w:t>
      </w:r>
    </w:p>
    <w:p w14:paraId="3E2C67FD">
      <w:pPr>
        <w:rPr>
          <w:rFonts w:hint="eastAsia"/>
        </w:rPr>
      </w:pPr>
      <w:r>
        <w:rPr>
          <w:rFonts w:hint="eastAsia"/>
        </w:rPr>
        <w:t>&gt;OTU013668</w:t>
      </w:r>
    </w:p>
    <w:p w14:paraId="156E2288">
      <w:pPr>
        <w:rPr>
          <w:rFonts w:hint="eastAsia"/>
        </w:rPr>
      </w:pPr>
      <w:r>
        <w:rPr>
          <w:rFonts w:hint="eastAsia"/>
        </w:rPr>
        <w:t>CCTACGGGGGGCAGCAGTGGGGAATATTGGGCAATGGCCGAAAGGCTGACCCAGCGACGCCGCGTGTGGGAGGAAGCCCTTCGGGGTGTAAACCACTGTCAGGAGGGACGAAAGAGCTCATGGTGAATAATCATGGGCAGTGACGGTACCTTCAAAGGAAGCACCGGCTAACTCTGTGCCAGCAGCCGCGGTAATACGGGGGGGGTAAGCGTTGTTCGGAATTACTGGGCGTAAAGGGCTCGTAGGCGGCCAACTAAGTCATACGTGAAATCCCTCAGCTTAACTGGGGAACTGCGTGTGATACTGGATGGCTTGGATTTGGGAGAGGGATGCGGAATTCCAGGTGTAGCGGTGAAATGCGTAGATATCTGGAGGAACACCTGTGGCGAAGGCGACCCCCTGGTTGGATACTGACGCTGATACGCGAAAGCGTGGGGAGCAAACGGGATTAGATACCCCTGTAGTCC</w:t>
      </w:r>
    </w:p>
    <w:p w14:paraId="7577032C">
      <w:pPr>
        <w:rPr>
          <w:rFonts w:hint="eastAsia"/>
        </w:rPr>
      </w:pPr>
      <w:r>
        <w:rPr>
          <w:rFonts w:hint="eastAsia"/>
        </w:rPr>
        <w:t>&gt;OTU013669</w:t>
      </w:r>
    </w:p>
    <w:p w14:paraId="5401E44C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TTTTCGGATCGTAAAACTCTGTTGTAAGGGAAGAACAAGTACAGTAGTAACTGGCTGTACCTTGACGGTACCTTACTAGAAAGCCCCGGCTAACTACGTGCCAGCAGCCGCGGTAAGACGAACCGTGCGAACGTTATTCGGAATCACTGGGCTTAAAGCGCGTGTAGGCGGATGGCCGCGTCGGACGCTGAAAGCCCCCGGCTCAACCGGGGGACCGGCGGCGAAACGGGCCGTCTGGAGGGGCGTAGGGGGAGCTGGAACTCACGGTGGAGCGGTGAAATGCGTAGATATAGGAAGGAACACCAGTGGCGAAGGCGACCACCTGGACTGATACTGACACTGAGGTGCGAAAGCGTGGGGAGCAAACAGGATTAGATACCCTGGTAGTCC</w:t>
      </w:r>
    </w:p>
    <w:p w14:paraId="1E3F146F">
      <w:pPr>
        <w:rPr>
          <w:rFonts w:hint="eastAsia"/>
        </w:rPr>
      </w:pPr>
      <w:r>
        <w:rPr>
          <w:rFonts w:hint="eastAsia"/>
        </w:rPr>
        <w:t>&gt;OTU013670</w:t>
      </w:r>
    </w:p>
    <w:p w14:paraId="06322CBC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CTTCGGGTCGTAAACTCCTGTCGAGCGGGACGAACAGACCGCCGGTGAATACCCGGTGGTCTTGACGGTACCGCGAGAGGAAGCCCCGGCTAACTCCGTGCCAGCAGCCGCGGTAATACGGGGGGGGCAAGCGTTGTTCGGAATTACTGGGCGTAAAGGGCTCGTAGGCGGCCGCCTCAGTCAGACGTGAAATCCCTCGGCTTAACCGGGGAACTGCGTCTGATACTAGGTGGCTTGAAGCCGAAAGAGGGATGCGGAATTCCAGGTGTAGCGGTGAAATGCGTAGATATCTGGAGGAACACCGGTGGCGAAGGCGGCATCCTGGGTCGGTATTGACGCTGAGGAGCGAAAGCCAGGGGAGCAAACGGGATTAGATACCCCTGTAGTCC</w:t>
      </w:r>
    </w:p>
    <w:p w14:paraId="58106666">
      <w:pPr>
        <w:rPr>
          <w:rFonts w:hint="eastAsia"/>
        </w:rPr>
      </w:pPr>
      <w:r>
        <w:rPr>
          <w:rFonts w:hint="eastAsia"/>
        </w:rPr>
        <w:t>&gt;OTU013671</w:t>
      </w:r>
    </w:p>
    <w:p w14:paraId="4090EC79">
      <w:pPr>
        <w:rPr>
          <w:rFonts w:hint="eastAsia"/>
        </w:rPr>
      </w:pPr>
      <w:r>
        <w:rPr>
          <w:rFonts w:hint="eastAsia"/>
        </w:rPr>
        <w:t>CCTACGGGCGGCTGCAGTAGGGAATTTTGCGCAATGGACGAAAGTCTGACGCAGCAACGCCGCGTGCAGGAGGAAGGCCTTCGGGTTGTAAACTGCTTTTATCTGTGACGATTTTGACGGTAGCAGATGAATAAGGATCGGCTAACTCCGTGCCAGCAGCCGCGGTCATACGGAGGATCCAAGCGTTATCCGGAATTACTGGGCTTAAAGCGTGTGTAGGCGGACGGCTAAGTACCTTGTGAAATCCCACGGCTCACCCGTGGAACGGCTGGGTATACTGGTCGTCTTGAGCCACTTAGGGGCTGTCGGAACAGACGGTGGAGCGGTGAAATGCGTAGATATCGTCTGGAACGCCAACGGTGAAAACAGACAGCTGGGAGTGTGCTGACGCTGAGACACGAAAGCCAGGGGAGCGAACGGGATTAGATACCCTTGTAGTCC</w:t>
      </w:r>
    </w:p>
    <w:p w14:paraId="7D2C3491">
      <w:pPr>
        <w:rPr>
          <w:rFonts w:hint="eastAsia"/>
        </w:rPr>
      </w:pPr>
      <w:r>
        <w:rPr>
          <w:rFonts w:hint="eastAsia"/>
        </w:rPr>
        <w:t>&gt;OTU013672</w:t>
      </w:r>
    </w:p>
    <w:p w14:paraId="1336F748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GAGGAAAGCCCGCAAGGGTCTGACCTATCCCTGGAGGAAGCACGGGCTAAGTTCGTGCCAGCAGCCGCGGTAAGACGAACCGTGCGAACGTTGTTCGGATTCACTGGGCTTAAAGGGCGCGTAGGCGGGCCACTCAGTCCGGGGTGAAAGCCCCCGGCTCAACCGGGGAAGGGCCTTGGATACTGGCGGGCTCGAGGGGGATAGGGGCGGACGGAACTTCCGGTGGAGCGGTGAAATGCGTAGATATCGCTTGGAACGCCGACGGCGAAAGCAGGCCGCTGGGGGTGAGCCGACGCTGAGACACGAAAGCCAGGGGAGCGAACGGGATTAGATACCCTTGTAGTCC</w:t>
      </w:r>
    </w:p>
    <w:p w14:paraId="744DE21C">
      <w:pPr>
        <w:rPr>
          <w:rFonts w:hint="eastAsia"/>
        </w:rPr>
      </w:pPr>
      <w:r>
        <w:rPr>
          <w:rFonts w:hint="eastAsia"/>
        </w:rPr>
        <w:t>&gt;OTU013673</w:t>
      </w:r>
    </w:p>
    <w:p w14:paraId="58B4D5D2">
      <w:pPr>
        <w:rPr>
          <w:rFonts w:hint="eastAsia"/>
        </w:rPr>
      </w:pPr>
      <w:r>
        <w:rPr>
          <w:rFonts w:hint="eastAsia"/>
        </w:rPr>
        <w:t>CCTACGGGGGGCAGCGGGGAATATTGCGCAATGGGCGAAAGCCTGACGCAGCGACGCCGCGTGGGGGATGAAGGCCCTCGGGTTGTAAACCCCTTTCAGCAGGGACGAATTTGACGGTACCTGCACAAGAAGCCCCGGCCAACTACGTGCCAGCAGCCGCGGTAATACGAAGGTGGCAAGCGTTGTTCGGATTTACTGGGCGTACAGGGAGCGTAGGTGGTGGGGTAAGCCCCTCGGGAAAACTCCAGGCTTAACCTGGACAGGTCGAGGGGGACTGCTTCGCTAGAGGACGGGAGAGGAGCGCGGAATTCCCGGTGTAGCGGTGAAATGCGTAGATATCGGGAGGAACACCAGTAGCGAAGGCGGCTCGCTGGGCCATTCCTGACGCTGAGACGCGAAAGCGTGGGGATCAAACAGGATTAGATACCCCTGTAGTCC</w:t>
      </w:r>
    </w:p>
    <w:p w14:paraId="3DCCF259">
      <w:pPr>
        <w:rPr>
          <w:rFonts w:hint="eastAsia"/>
        </w:rPr>
      </w:pPr>
      <w:r>
        <w:rPr>
          <w:rFonts w:hint="eastAsia"/>
        </w:rPr>
        <w:t>&gt;OTU013674</w:t>
      </w:r>
    </w:p>
    <w:p w14:paraId="5C3B24E9">
      <w:pPr>
        <w:rPr>
          <w:rFonts w:hint="eastAsia"/>
        </w:rPr>
      </w:pPr>
      <w:r>
        <w:rPr>
          <w:rFonts w:hint="eastAsia"/>
        </w:rPr>
        <w:t>CCTACGGGGGGCAGCAGTAGGGAATATTGGGCAATGGACGCAAGTCTGACCCAGCCATGCCGCGTGCAGGATGAAGGCCTTCTGGGTTGTAAACTGCTTTTATCTAGGAAGAAAACGCCCATGCGTGGGAAACTGACGGTACTAGATGAATAAGCACCGGCTAACTCCGTGCCAGCAGCCGCGGTAATACGAAGGGGGCAAGCGTTATCCGGATTTATTGGGTTTAAAGGGTGCGTAGGCGGATTAGTAAGTCAGTGGTGAAAGCCCATCGCTCAACGGTGGAACTGCCATTGATACTGCTAGTCTTGAGTATGGTTGAGGTGGGCGGAATGTGTCATGTAGCGGTGAAATGCTTAGAGATTACATGGAATACCAATTGCGAAGGCAGGTTACTACTAATGGATTGACGCTGATGGACGAAAGCGTGGGTAGCGAACAGGATTAGATACCCCAGTAGTCC</w:t>
      </w:r>
    </w:p>
    <w:p w14:paraId="37DA4F63">
      <w:pPr>
        <w:rPr>
          <w:rFonts w:hint="eastAsia"/>
        </w:rPr>
      </w:pPr>
      <w:r>
        <w:rPr>
          <w:rFonts w:hint="eastAsia"/>
        </w:rPr>
        <w:t>&gt;OTU013675</w:t>
      </w:r>
    </w:p>
    <w:p w14:paraId="4CE39F2F">
      <w:pPr>
        <w:rPr>
          <w:rFonts w:hint="eastAsia"/>
        </w:rPr>
      </w:pPr>
      <w:r>
        <w:rPr>
          <w:rFonts w:hint="eastAsia"/>
        </w:rPr>
        <w:t>CCTACGGGCGGCAGCAGTAGGGAATTTTCCACAATGGGCGAAAGCCTGATGGAGCAACGCCGCGTGCAGGATGAAGGCCTTCGGGTTGTAAACTGCTTTTGCCGGGGGATAAAAAGCCCATGCGTGGGAACTTGAAGGTACCCGGTGAATAAGCCACGGCTAACTACGTGCCAGCAGCCGCGGTAATACGTAGGTGGCAAGCGTTGTCCGGATTTATTGGGTTTAAAGGGTGCGTAGGCGGTCCTATAAGTCAGGGGTGAAAGTCTGCAGCTCAACTGTAGAACTGCCCTTGATACTGACGGCCTTGAGTTGCGGTGAAGTGGCCGGAATATGTAGTGTAGCGGTGAAATGCGTAGATATCGGAAGGAACATCAGTGGCGAAAGCGACTTCCTGGACCAGTACCGACGTTCAGGCACGAAAGCGTGGGGAGCAAACAGGATTAGATACCCGGGTAGTCC</w:t>
      </w:r>
    </w:p>
    <w:p w14:paraId="5A025509">
      <w:pPr>
        <w:rPr>
          <w:rFonts w:hint="eastAsia"/>
        </w:rPr>
      </w:pPr>
      <w:r>
        <w:rPr>
          <w:rFonts w:hint="eastAsia"/>
        </w:rPr>
        <w:t>&gt;OTU013676</w:t>
      </w:r>
    </w:p>
    <w:p w14:paraId="2F1D4D91">
      <w:pPr>
        <w:rPr>
          <w:rFonts w:hint="eastAsia"/>
        </w:rPr>
      </w:pPr>
      <w:r>
        <w:rPr>
          <w:rFonts w:hint="eastAsia"/>
        </w:rPr>
        <w:t>CCTACGGGGGGCTGCAGCAAGGAATTTTCGGCAATGGGGGCAACCCTGACCGAGCAACGCCGCGTGGAGGATGACGGCCTTCGGGTTGTAAACTCCTTTTGCGGGGGACGACATCGACTGTACCCCGCGAATAAGGCTCGGCTAACTCTGTGCCAGCAGCCGCGGTAAGACAGAGGAGCCAAGCGTTGTCCGGATTTACTGGGCGTAAAGCGCGTGTAGGCGGCCACGCAGGTCCGTTGTGAAAACTGGAGGCTCAACTTCCAGACGTCGACGGAAACCGTGTGGCTAGAGTCCGGAAGAGGAGAGTGGAATTCCTGGTGTAGCGGTGAAATGCGCAGATATCAGGAAGAACACCAGAGGCGAAGGCGGCCGACTGGGCTGTACCTGACGCTGAGGCGCGAAAGCGTGGGGAGCGAACCGGATTAGATACCCCAGTAGTCC</w:t>
      </w:r>
    </w:p>
    <w:p w14:paraId="3BCCBDF1">
      <w:pPr>
        <w:rPr>
          <w:rFonts w:hint="eastAsia"/>
        </w:rPr>
      </w:pPr>
      <w:r>
        <w:rPr>
          <w:rFonts w:hint="eastAsia"/>
        </w:rPr>
        <w:t>&gt;OTU013677</w:t>
      </w:r>
    </w:p>
    <w:p w14:paraId="11377701">
      <w:pPr>
        <w:rPr>
          <w:rFonts w:hint="eastAsia"/>
        </w:rPr>
      </w:pPr>
      <w:r>
        <w:rPr>
          <w:rFonts w:hint="eastAsia"/>
        </w:rPr>
        <w:t>CCTACGGGGGGCAGCAGTCGAGAATTTTTCTCAATGGGCGAAAGCCTGAAGGAGCGACGCCGCGTGGGGGATGAAGGGTTTCGATCCGTAAACCCCTGTCATTTGTGAACAATGGTTATTCATGAATAATGAGTGACTTGATAGTAATGAAAGAGGAAGGGACGGCTAACTCTGTGCCAGCAGCCGCGGTAATACAGAGGTCCCGAGCGTTGTTCGGATTCACTGGGCGTAAAGGGTGCGTAGGCGGGCATTTAAGTCAGTGGTGAAATCCCCGGGCTCAACCTGGGAACTGCCATTGATACTATCAGTCTTGAATATTGTGGAGGTCAGCGGAATATGTCATGTAGCGGTGAAATGCTTAGAGATGACATAGAACACCAATTGCGAAGGCAGCCCCCTGGGTCAAGATTGACGCTCATGCACGAAAGCGTGGGGAGCAAACAGGATTAGATACCCTGGTAGTCC</w:t>
      </w:r>
    </w:p>
    <w:p w14:paraId="75EDFAC3">
      <w:pPr>
        <w:rPr>
          <w:rFonts w:hint="eastAsia"/>
        </w:rPr>
      </w:pPr>
      <w:r>
        <w:rPr>
          <w:rFonts w:hint="eastAsia"/>
        </w:rPr>
        <w:t>&gt;OTU013678</w:t>
      </w:r>
    </w:p>
    <w:p w14:paraId="4DE063E3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GCACTTTTGTTCGGGAAGAAATCGTGCGGATTAATACTTCGTACGGATGACGGTACCGAAAGAATAAGCACCGGCTAACTCCGTGCCAGCAGCCGCGGTAATACGGAGGGTGCAAGCGTTATCCGGATTCACTGGGTTTAAAGGGTGCGTAGGCGGCGTCGCAAGTCGAGTGTGAAAGCCCCGGGCTCAACCTGGGAATTGCATTTGAGACTGAATAGCTAGGGTGCGGAAGAGGGAAGCGGAATTTCCGGTGTAGCGGTGAAATGCGTAGATATCGGAAGGAACACCAATGGCGAAGGCAGCCGCCTGGGCCTGATCTGACACTGAGACACGAAAGCGTGGGGATCAAACAGGATTAGATACCCTTGTAGTCC</w:t>
      </w:r>
    </w:p>
    <w:p w14:paraId="4F9E64EB">
      <w:pPr>
        <w:rPr>
          <w:rFonts w:hint="eastAsia"/>
        </w:rPr>
      </w:pPr>
      <w:r>
        <w:rPr>
          <w:rFonts w:hint="eastAsia"/>
        </w:rPr>
        <w:t>&gt;OTU013679</w:t>
      </w:r>
    </w:p>
    <w:p w14:paraId="0F92A52C">
      <w:pPr>
        <w:rPr>
          <w:rFonts w:hint="eastAsia"/>
        </w:rPr>
      </w:pPr>
      <w:r>
        <w:rPr>
          <w:rFonts w:hint="eastAsia"/>
        </w:rPr>
        <w:t>CCTACGGGGGGCTGCAGTGGGGAATTTTGGACAATGGGGGAAACCCTGATCCAGCCATTCCGCGTGAGTGAAGAAGGCCTTCGGGTTGTAAACTGCTTTTGTACGGAACGAAACGGCCTTTTCTAATAAAGAGGGCTAATGACGGTACCGTAAGAATAAGCACCGGCTAACTACGTGCCAGCAGCCGCGGTAATACGTAGGGACCAAGCGTTGTTCGGATTTACTGGGCGTAAAGGGCGCGTAGGCGGCGTGTTAAGTCAGCTGTGAAATCTCCAAGCTTAACTTGGAAAGGTCAGCTGATACTGCGGGGCTAGAGTGCAGAAGGGGCAACTGGAATTCTCGGTGTAGCGGTGAAATGCGTAGATATTGGGAAGAACACCGGTGGCGTAGGCGACTCGCTGGGCCGCAACTGACGCTGAGGAACGAAAGCCAGGGGAGCGAATGGGATTAGATACCCCGGTAGTCC</w:t>
      </w:r>
    </w:p>
    <w:p w14:paraId="70990AD7">
      <w:pPr>
        <w:rPr>
          <w:rFonts w:hint="eastAsia"/>
        </w:rPr>
      </w:pPr>
      <w:r>
        <w:rPr>
          <w:rFonts w:hint="eastAsia"/>
        </w:rPr>
        <w:t>&gt;OTU013680</w:t>
      </w:r>
    </w:p>
    <w:p w14:paraId="70F0DD24">
      <w:pPr>
        <w:rPr>
          <w:rFonts w:hint="eastAsia"/>
        </w:rPr>
      </w:pPr>
      <w:r>
        <w:rPr>
          <w:rFonts w:hint="eastAsia"/>
        </w:rPr>
        <w:t>CCTACGGGGGGCTGCAGTAGGGGATATTGCTTAATGGGCGCAAGCCTGAAGCAGCAACGCCGCGTGTGCGATGAAGGCCTTCGGGTTGTAAAGCTCTTTCGGCCGGGAAGAAATCGTGCGAGCTAATATCTCGCATGGATGACGGTACCGGAGTAAGAAGCACCGGCTAACTACGTGCCAGCAGCCGCGGTAATACGTAGGGTGCGAGCGTTAATCGGAATTACTGGGCATAAAGAGCGCGCAGGCGGTCGTGCAAGTCGAGTGTGAAAGCCCCCGGCTCAACTGGGGAGGGTCACTCGATACTGTTCGACTCGAAGGCGGGAGAGGGAAGTGGAATTCCCGGTGTAGTGGTGAAATGCGTAGATATCGGGAGGAACACCAGTGGCGAAGGCGACTTCCTGGCCCGTTCTTGACGCTGAGGCGCGAAAGCTAGGGGAGCAAACGGGATTAGATACCCCAGTAGTCC</w:t>
      </w:r>
    </w:p>
    <w:p w14:paraId="2AD97A0D">
      <w:pPr>
        <w:rPr>
          <w:rFonts w:hint="eastAsia"/>
        </w:rPr>
      </w:pPr>
      <w:r>
        <w:rPr>
          <w:rFonts w:hint="eastAsia"/>
        </w:rPr>
        <w:t>&gt;OTU013681</w:t>
      </w:r>
    </w:p>
    <w:p w14:paraId="4196ED6A">
      <w:pPr>
        <w:rPr>
          <w:rFonts w:hint="eastAsia"/>
        </w:rPr>
      </w:pPr>
      <w:r>
        <w:rPr>
          <w:rFonts w:hint="eastAsia"/>
        </w:rPr>
        <w:t>CCTACGGGCGGCTGCAGTGGGGAATTTTGGACAATGGGCGCAAGCCTGATCCAGCCATGCCGCGTGAGTGAAGAAGGCCTTCGGGTTGTAAAGCTCTTTCGGCAGGAACGAAATGGTCCGTGCTAATACCACGGATCGATGACAGTACCTGGAGAATAAGCACCGGCTAACTCTGTGCCAGCAGCCGCGGTAATACAGAGGGTGCGAGCGTTAATCGGAATTACTGGGCGTAAAGGGCGCGTAGGTGGTCACTTAAGTCAGATGTGAAAGCCCTGGGCTCAACCTGGGAACTGCATTGGAAACTGGCTTACTAGAGTGCGGTAGAGGGGTGTGGAATTCCCGGTGTAGCAGTGAAATGCGTAGAGATTTGGAGGAACACCAGTGGCGAAGGCGACTTTCTGGTCTGTAACTGACGCTGAGGCGCGAAAGCGTGGGGAGCAAACAGGATTAGATACCCTAGTAGTCC</w:t>
      </w:r>
    </w:p>
    <w:p w14:paraId="1B1375F0">
      <w:pPr>
        <w:rPr>
          <w:rFonts w:hint="eastAsia"/>
        </w:rPr>
      </w:pPr>
      <w:r>
        <w:rPr>
          <w:rFonts w:hint="eastAsia"/>
        </w:rPr>
        <w:t>&gt;OTU013682</w:t>
      </w:r>
    </w:p>
    <w:p w14:paraId="56F5B154">
      <w:pPr>
        <w:rPr>
          <w:rFonts w:hint="eastAsia"/>
        </w:rPr>
      </w:pPr>
      <w:r>
        <w:rPr>
          <w:rFonts w:hint="eastAsia"/>
        </w:rPr>
        <w:t>CCTACGGGGGGCAGCAGTGGGGAATATTGGACAATGGGGGAAACCCTGATCCAGCGACGCCGCGTGGGTGAAGAAGGCCTGCGGGTTGTAAAGCCCTTTCGGTTGGGAAGAAAAGTTGCGACCTAACACGTCGCGACCTTGACGTAACCAACTAAAGAAGCACCGGCTAACTCTGTGCCAGCAGCCGCGGTAATACGGAGGGGGCTAGCGTTGTTCGGAATTACTGGGCGTAAAGCGCACGTAGGCGGCTTTGTAAGTTAGGTGTGAAAGCGTGGGGCTTAACTCCAGGTCTGCATTCGATACGGGCTGGCTAGAGGTAGGTAGGGGAGAACGGAATTCCTGGTGTAGCGGTGAAATGCGCAGATATCAGGAGGAACACCGGTGGCGAAGGCGGCTTGCTGGGCCTTACCTGACGCTGAGGAGCGAAAGCGTGGGGAGCGAACAGGATTAGATACCCTTGTAGTCC</w:t>
      </w:r>
    </w:p>
    <w:p w14:paraId="002A39D2">
      <w:pPr>
        <w:rPr>
          <w:rFonts w:hint="eastAsia"/>
        </w:rPr>
      </w:pPr>
      <w:r>
        <w:rPr>
          <w:rFonts w:hint="eastAsia"/>
        </w:rPr>
        <w:t>&gt;OTU013683</w:t>
      </w:r>
    </w:p>
    <w:p w14:paraId="3372A8B1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CCCTTGGGTTGTAAACTCCTTTTGAGAGGGAAGAAGCTACCTTTATGGTAGTTGACGGTACCTTTCGAATAAGCCACGGCTAACTACGTGCCAGCAGCCGCGGTAATACAGAGGGGGCAAGCGTTATTCGGAATTATTGGGCGTAAAGGGCGCGTAGGCGGCTTTGCAAGCGACGGGTGAAATCCCTCGGCTTAACCGAGGAACTGCCTGCCGAACTGCATGGCTCGAGACCAGGAGAGGTGAGTGGAATTCCCAGTGTAGCGGTGAAATGCGTAGATATTGGGAGGAACACCTGAGGCGAAGGCGGGTTGCTGGGCTGACACTGACGCTGAGGCGCGAAAGCCAGGGTAGCAAACGGGATTAGATACCCTTGTAGTCC</w:t>
      </w:r>
    </w:p>
    <w:p w14:paraId="72E0C52E">
      <w:pPr>
        <w:rPr>
          <w:rFonts w:hint="eastAsia"/>
        </w:rPr>
      </w:pPr>
      <w:r>
        <w:rPr>
          <w:rFonts w:hint="eastAsia"/>
        </w:rPr>
        <w:t>&gt;OTU013684</w:t>
      </w:r>
    </w:p>
    <w:p w14:paraId="6AB68656">
      <w:pPr>
        <w:rPr>
          <w:rFonts w:hint="eastAsia"/>
        </w:rPr>
      </w:pPr>
      <w:r>
        <w:rPr>
          <w:rFonts w:hint="eastAsia"/>
        </w:rPr>
        <w:t>CCTACGGGAGGCTGCAGTGGGGAATCTTGCGCAATGGGCGAAAGCCTGACGCAGCGACGCCGCGTGCGGGAGGAAGGCCTTCGGGTTGTAAACCGCTTTCAGGGGGGACGAAGCCACTCGGGTTAATAGCCCAGAGGGTGACGGTACCTCCAGAAGAAGCCCCGGCCAACTACGTGCCAGCAGCCGCGGTAATACGTAGGGGGCAAGCGTTGTCCGGATTTATTGGGCGTAAAGAGCTCGTAGGCGGTCTGTCGCGTCTGCTGTGAAAACTCGGGGCTTAACCCCGGGCCTGCAGTGGGTACGGGCAGACTAGAGTGCGGTAGGGGAGACTGGAATTCCTGGTGTAGCGGTGAAATGCGCAGATATCGGGAGGAACACCAGCGGCGAAGGCGGCACTCTGGGCTGGTACTGACACTGAGGAGCGAAAGCGTGGGTAGCGAACAGGATTAGATACCCCAGTAGTCC</w:t>
      </w:r>
    </w:p>
    <w:p w14:paraId="3257F0B9">
      <w:pPr>
        <w:rPr>
          <w:rFonts w:hint="eastAsia"/>
        </w:rPr>
      </w:pPr>
      <w:r>
        <w:rPr>
          <w:rFonts w:hint="eastAsia"/>
        </w:rPr>
        <w:t>&gt;OTU013685</w:t>
      </w:r>
    </w:p>
    <w:p w14:paraId="560B46F7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TTAACCTAATACGTTAGTGTTTTGACGTTACCGACAGAATAAGCACCGGCTAACTCTGTGCCAGCAGCCGCGGTAATACAGAGGAGCCAAGCGTTGTCCGGATTGACTGGGCGTAAAGCGCACGCAGGCGGACGCGCGCGTGGGGTGTGAAATCTGGCCGCTTAACGGCCAGGCGCCATCCCATACGGCGCGTCTGGAGTGATGCAGAGGTCGATGGAATTGCCGGTGTAGTGGTGAAATGCTTAGATATCGTCAAGAACACCTATAGCGAAGGCAGCTTACTAGGCTGTAACTGACGCTGAGGCACGAAAGTGTGGGGATCAAACAGGATTAGATACCCCGGTAGTCC</w:t>
      </w:r>
    </w:p>
    <w:p w14:paraId="0E1E1BC4">
      <w:pPr>
        <w:rPr>
          <w:rFonts w:hint="eastAsia"/>
        </w:rPr>
      </w:pPr>
      <w:r>
        <w:rPr>
          <w:rFonts w:hint="eastAsia"/>
        </w:rPr>
        <w:t>&gt;OTU013686</w:t>
      </w:r>
    </w:p>
    <w:p w14:paraId="1ECE5DDF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CCTTCGGGTCGTAAAACTCTGTTGTTAGGGAAGAACAAGTACCGGAGTAACTGCCGGTACCTTGACGGTACCTAACCAGAAAGCCACGGCTAACTACGTGCCAGCAGCCGCGGTAATACAGAGGTCTCAACCGTTGTTCGGATTCATTGGGCGTAAAGGGTGCGTAGGCGGTCGCGCAAGTCGGATGTGAAATCTTAGGGCTCAACCCTGAAACTGCATTCGATACTGCGTGGCTAGAGTACTGGAGAGGAGACTGGAATTTACGGTGTAGCAGTGAAATGCGTAGATATGCGGAGGAACACCGATGGCGAAGGCAATCCCCTGGGCCTGCACTGACGCTCATGCACGAAAGCGTGGGGAGCAAACAGGATTAGATACCCTAGTAGTCC</w:t>
      </w:r>
    </w:p>
    <w:p w14:paraId="09AEA634">
      <w:pPr>
        <w:rPr>
          <w:rFonts w:hint="eastAsia"/>
        </w:rPr>
      </w:pPr>
      <w:r>
        <w:rPr>
          <w:rFonts w:hint="eastAsia"/>
        </w:rPr>
        <w:t>&gt;OTU013687</w:t>
      </w:r>
    </w:p>
    <w:p w14:paraId="296529E8">
      <w:pPr>
        <w:rPr>
          <w:rFonts w:hint="eastAsia"/>
        </w:rPr>
      </w:pPr>
      <w:r>
        <w:rPr>
          <w:rFonts w:hint="eastAsia"/>
        </w:rPr>
        <w:t>CCTACGGGGGGCTGCAGTAAGGAATATTGGACAATGGGCGCAAGCCTGATCCAGCCATGCCGCGTGGAGGAAGAAGGGCCTCTGGCTTGTAAACTCCTTTTGGCGGGGAATAAACCGGCCCTACACGGGTCGCTGAAGGTACCCGCAGAATAAGCACCGGCTAACTACGTGCCAGCAGCCGCGGTAATACGTAGGTGGCAAGCGTTGTCCGGATTTATTGGGTTTAAAGGGTGCGTAGGCGGTTGTATAAGTCAGTGCTGAAATATCCCGGCTTAACCGGGAGGGTGGCATTGATACTGTATGACTTGAGTGAAGTCGAGGTAGGCGGAATTGACGGTGTAGCGGTGAAATGCTTAGATATCGTCAAGAACACCGATAGTGAAGACAGCTTACTAGACTTCAACTGACGCTGAGGCACGAAAGTGTGGGGATCAAACAGGATTAGATACCCCAGTAGTCC</w:t>
      </w:r>
    </w:p>
    <w:p w14:paraId="5988D03B">
      <w:pPr>
        <w:rPr>
          <w:rFonts w:hint="eastAsia"/>
        </w:rPr>
      </w:pPr>
      <w:r>
        <w:rPr>
          <w:rFonts w:hint="eastAsia"/>
        </w:rPr>
        <w:t>&gt;OTU013688</w:t>
      </w:r>
    </w:p>
    <w:p w14:paraId="22EB6091">
      <w:pPr>
        <w:rPr>
          <w:rFonts w:hint="eastAsia"/>
        </w:rPr>
      </w:pPr>
      <w:r>
        <w:rPr>
          <w:rFonts w:hint="eastAsia"/>
        </w:rPr>
        <w:t>CCTACGGGCGGCTGCAGTGGGGAATTGTACACAATGGGCGCAAGCCTGATGTCGCGACGCCGCGTGGAGGAAGAAGGCTTTCGGGTCGTAAACTCCTTTTCCCAGGGAAGATTGTGACGGTACCTGGGGAATAAGAGCCTGCTAACTACGTGCCAGCAGCCGCGGTAATACGTAGGGCTCAAGCGTTATCCGGAATTACTGGGCGTAAAGAGTTGCGTAGGTGGCATAGTAAGTAGATAGTGAAAGCGTGTGGCTCAACCATACATCCATTATCTAAACTGCTAAGCTTGAAGGCGAGAGAGGTAGATGGAATTCCTGATGTAGGGGTAATATCCGTAGATATCAGGAGGAACACCGATGGCGTAAGCAGTCTACTGGCTCGTTCTTGACACTAAGGCACGAAAGCGTGGGGAGCAAACAGGATTAGATACCCTGGTAGTCC</w:t>
      </w:r>
    </w:p>
    <w:p w14:paraId="17BE5360">
      <w:pPr>
        <w:rPr>
          <w:rFonts w:hint="eastAsia"/>
        </w:rPr>
      </w:pPr>
      <w:r>
        <w:rPr>
          <w:rFonts w:hint="eastAsia"/>
        </w:rPr>
        <w:t>&gt;OTU013689</w:t>
      </w:r>
    </w:p>
    <w:p w14:paraId="1F5B4557">
      <w:pPr>
        <w:rPr>
          <w:rFonts w:hint="eastAsia"/>
        </w:rPr>
      </w:pPr>
      <w:r>
        <w:rPr>
          <w:rFonts w:hint="eastAsia"/>
        </w:rPr>
        <w:t>CCTACGGGCGGCTGCAGCAAGGAATCTTCCACAATGGGCGAAAGCCTGATGGAGCAACACCGCGTGCAGGATGACGGCTTTCGGGTTGTAAACTGCTTTTATTTGGGAAGATTATGACGGTACCAAATGAATAAGGATCGGCTAACTACGTGCCAGCAGCCGCGGTAATACGTAGGATCCAAGCGTTATCCGGAATTACTGGGCGTAAAGAGTACGTAGGCGGAGGTTCGCGTGAGACGTGAAATCGTGTGGCTCAACCATATCGACTGTGTCTCATACGGAATTTCTAGAGGATGGCAGAGGCAAGTGGAATTACCGGTGTAGCAGTGAAATGCGTAGATATCGGTAGGAACACCAATGGCGAAGGCAGCTTGCTGGGCCATATCTGACGCTGAGGTACGAAAGCGTGGGGAGCGAACTGGATTAGATACCCCGGTAGTCC</w:t>
      </w:r>
    </w:p>
    <w:p w14:paraId="2BDB97E6">
      <w:pPr>
        <w:rPr>
          <w:rFonts w:hint="eastAsia"/>
        </w:rPr>
      </w:pPr>
      <w:r>
        <w:rPr>
          <w:rFonts w:hint="eastAsia"/>
        </w:rPr>
        <w:t>&gt;OTU013690</w:t>
      </w:r>
    </w:p>
    <w:p w14:paraId="162CA6B6">
      <w:pPr>
        <w:rPr>
          <w:rFonts w:hint="eastAsia"/>
        </w:rPr>
      </w:pPr>
      <w:r>
        <w:rPr>
          <w:rFonts w:hint="eastAsia"/>
        </w:rPr>
        <w:t>CCTACGGGTGGCAGCAGTAGGGAATATTGGTCAATGGATGCAAGTCTGAACCAGCCATGCCGCGTGCAGGAAGAAGGCCTTCTGGGTTGTAAACTGCTTTTGCCGGGGGATAAAATTCCCATGCGTGGGAAATTGAAGGTACCCGGTGAATAAGCCACGGCTAACTCTGTGCCAGCAGCCGCGGTAATACAGAGGGTGCAAGCGTTAATCGGATTTACTGGGCGTAAAGCGTGCGTAGGTGGTTCAGTGTGTCGGTCGTGAAATCCCCGGGCTCAACCTGGGAACTGCGGCCGAAACTGCTGAGCTAGAGTGTGGTAGAGGGCGGTGGAATTCCGGGTGTAGCGGTGAAATGCGTAGATATCCGGAGGAACATCGATGGCGAAGGCAGCCGCCTGGGCCACAACTGACACTGAGGTACGAAAGCGTGGGGAGCAAACAGGATTAGATACCCCGGTAGTCC</w:t>
      </w:r>
    </w:p>
    <w:p w14:paraId="39114EF8">
      <w:pPr>
        <w:rPr>
          <w:rFonts w:hint="eastAsia"/>
        </w:rPr>
      </w:pPr>
      <w:r>
        <w:rPr>
          <w:rFonts w:hint="eastAsia"/>
        </w:rPr>
        <w:t>&gt;OTU013691</w:t>
      </w:r>
    </w:p>
    <w:p w14:paraId="2EE842D9">
      <w:pPr>
        <w:rPr>
          <w:rFonts w:hint="eastAsia"/>
        </w:rPr>
      </w:pPr>
      <w:r>
        <w:rPr>
          <w:rFonts w:hint="eastAsia"/>
        </w:rPr>
        <w:t>CCTACGGGAGGCTGCAGTGGGGAATCTTGCGCAATGCACGCAAGTGTGACGGAGCGACGCCGCGTGTGGGACGAAGTCCTTCGGGATGTAAACCACTGTCAGGGGTTACCAAGTTCTGAGGAGCCCCAGAGGAAGGCACGGCTAACTCTGTGCCAGCAGCCGCGGTAAGACAGAGGTGCCGAGCGTTAGGCGGAATCACTGGGCTTAAAGCGTGTGTAGGCGGACCGTTAAGTGCCTTGTGAAATCCCCCGGCTCAACCGGGGAATTGCGTCCCAAACCGCCGTGCTCGAGGAAGACAGAGGTGAGCGGAACTGATGGTGGAGCGGTGAAATGCGTAGATATCGTTTGGAACGCCAATGGTGAAAACAGGTAGCTGGGGCTGTGCTGACGCTGAGACACGAAAGCCAGGGGAGCGAACGGGATTAGATACCCTTGTAGTCC</w:t>
      </w:r>
    </w:p>
    <w:p w14:paraId="0B82006D">
      <w:pPr>
        <w:rPr>
          <w:rFonts w:hint="eastAsia"/>
        </w:rPr>
      </w:pPr>
      <w:r>
        <w:rPr>
          <w:rFonts w:hint="eastAsia"/>
        </w:rPr>
        <w:t>&gt;OTU013692</w:t>
      </w:r>
    </w:p>
    <w:p w14:paraId="785D5123">
      <w:pPr>
        <w:rPr>
          <w:rFonts w:hint="eastAsia"/>
        </w:rPr>
      </w:pPr>
      <w:r>
        <w:rPr>
          <w:rFonts w:hint="eastAsia"/>
        </w:rPr>
        <w:t>CCTACGGGCGGCAGCAGTGGGGAATATTGGACAATGGGCGAAAGCCTGATCCAGCAATGCCGCGTGATTGATGAAGCCCTTCGGGGTGTAAAAATCTTTTATGAGGGAAGAAGTTATTGACGGTACCTCATGAATAAGGGGCTGCTAACCTCGTGCCAGCAGCAGCGGTAATACGAGGGCCTCAAGCGTTATCCGGAATCACTGGGCGTAAAGGGTCCGTAGGTGGCAGTGTTAGTCTCTTGTTAAATATCCTCGCTCAACGGGGAAACTGCAAGGGAAACGGCACAGCTCGAGGATGTAAGAGGTGTACAGAACTCTCGGTGTAGGGGTGAAATCCGTTGATATCGAGGGGAATACCAAATGCGAAGGCAGTACACTGGTACACTCCTGACACTGAAGGACGAAACCCTGGGTAGCGAATGGGATTAGATACCCTAGTAGTCC</w:t>
      </w:r>
    </w:p>
    <w:p w14:paraId="2747880C">
      <w:pPr>
        <w:rPr>
          <w:rFonts w:hint="eastAsia"/>
        </w:rPr>
      </w:pPr>
      <w:r>
        <w:rPr>
          <w:rFonts w:hint="eastAsia"/>
        </w:rPr>
        <w:t>&gt;OTU013693</w:t>
      </w:r>
    </w:p>
    <w:p w14:paraId="2F201418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CTCCGACGAAGCGGAAGTGACGGTAGGAGCAGAAGAAGCACCGGCCAACTACGTGCCAGCAGCCGCGGTAATACAGAGGGTGCGAGCGTTAATCGGAATTACTGGGCGTAAAGCGCACGTAGGTGGCGACGTAAGTCGGGTGTGAAAGCCCCGGGCTCAACCTGGGAATTGCGCTTGTGACTGGCAGGCTGGAGTGTGGCAGAGGGAGGTGGAATTCCACGTGTAGCAGTGAAATGCGTAGATATAGGAAGGAACATCAGTGGCGAAGGCGACATTCTGGACTGTAACTGACACTGAGGCACGAAAGCGTGGGGAGCGAACAGGATTAGATACCCGAGTAGTCC</w:t>
      </w:r>
    </w:p>
    <w:p w14:paraId="4CE32A6A">
      <w:pPr>
        <w:rPr>
          <w:rFonts w:hint="eastAsia"/>
        </w:rPr>
      </w:pPr>
      <w:r>
        <w:rPr>
          <w:rFonts w:hint="eastAsia"/>
        </w:rPr>
        <w:t>&gt;OTU013694</w:t>
      </w:r>
    </w:p>
    <w:p w14:paraId="1FBFA8F3">
      <w:pPr>
        <w:rPr>
          <w:rFonts w:hint="eastAsia"/>
        </w:rPr>
      </w:pPr>
      <w:r>
        <w:rPr>
          <w:rFonts w:hint="eastAsia"/>
        </w:rPr>
        <w:t>CCTACGGGGGGCTGCAGTGGGGAATATTGGGCAATGGGCGAAAGCCTGACCCAGCGACGCCGTGTGAGTGATGAAGGCCTTCGGGTTGTAAAGCTCTGTGGGAAGGGACGAAAACGGCCTAGGCGAATAGGCTAGGTCCTTGACGGTACCTTCTTAGCAAGCACCGGCTAACTCTGTGCCAGCAGCCGCGGTAAGACAGAGGGTGCAAACGTTGCTCGGAATTACTGGGCGTAAAGCGCGTGTAGGCGGCTTGGTAAGTCGGTTGTGAAAGCCCGGGGCCCAACCCCGGAATTGCAGCTGAAACTGCCTCGCTAGAGTCCCGGAGAGGAAGGCAGAATTCCCGGTGTAGGGGTGAAATCCGTAGATATCAAGAGGAACACCTGCGGCGAAGGCGGGTTGCTGGGCCGACACTGACGCTGAGGCGCGAAAGCTAGGGGAGCGAACGGGATTAGATACCCCAGTAGTCC</w:t>
      </w:r>
    </w:p>
    <w:p w14:paraId="6398C6C3">
      <w:pPr>
        <w:rPr>
          <w:rFonts w:hint="eastAsia"/>
        </w:rPr>
      </w:pPr>
      <w:r>
        <w:rPr>
          <w:rFonts w:hint="eastAsia"/>
        </w:rPr>
        <w:t>&gt;OTU013695</w:t>
      </w:r>
    </w:p>
    <w:p w14:paraId="7BF1D4F4">
      <w:pPr>
        <w:rPr>
          <w:rFonts w:hint="eastAsia"/>
        </w:rPr>
      </w:pPr>
      <w:r>
        <w:rPr>
          <w:rFonts w:hint="eastAsia"/>
        </w:rPr>
        <w:t>CCTACGGGGGGCAGCAGTAAGGAATATTGGTCAATGGAGGCAACTCTGAACCAGCCATGCCGCGTGAAGGATGAAGTATTTCGGTATGTAAACTTCGAAAGAATGGGAAGAATAAATGACGGTACCTGACGAATAAGCCACGGCTAACTACGTGCCAGCAGCCGCGGTAATACGTAGGTGGCAAGCGTTGTCCGGATTTACTGGGCGTAAAGAGCGCGCAGGCGGTCGTTCAAGTCGCGTGTGAAAGCCCCCGGCTCAACTGGGGAGGGTCACGCGATACTGATCGACTCGAAGGCAGGAGAGGGTAGTGGAATTCCCGGTGTAGTGGTGAAATGCGTAGATATCGGGAGGAACACCAGTGGCGAAGGCGACTACCTGGCCTGTTCTTGACGCTGAGGCGCGAAAGCTAGGGGAGCAAACGGGATTAGATACCCTTGTAGTCC</w:t>
      </w:r>
    </w:p>
    <w:p w14:paraId="675DD02F">
      <w:pPr>
        <w:rPr>
          <w:rFonts w:hint="eastAsia"/>
        </w:rPr>
      </w:pPr>
      <w:r>
        <w:rPr>
          <w:rFonts w:hint="eastAsia"/>
        </w:rPr>
        <w:t>&gt;OTU013696</w:t>
      </w:r>
    </w:p>
    <w:p w14:paraId="18F3B0BA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CTGGGTTGTAAACTTCTTTTATGGGGGACGAAACCTCTTTTTCTAAAGAGACTGACGGTACCCTAGGAATAAGCCTCGGCTAACTCCGTGCCAGCAGCCGCGGTAATACAGAGGGTGCGAGCGTTGTTCGGAATTACTGGGCGTAAAGCGCGCGTAGGCGGTCGTTTAAGTCTTACCGTGAAATGCCGGGGCTCAACCCCGGGAGGCGGGTGGATACTGTCGAGCTCGAGTCCGGAAGAGGCAAGTGGAATTCCCGGTGTAGCGGTGAAATGCGCAGATATCGGGAGGAACACCAATGGCGAAGGCGGCCCCCTGGTCCGATACTGACGCTAATACGCGAAAGCGTGGGGAGCAAACAGGATTAGATACCCGGGTAGTCC</w:t>
      </w:r>
    </w:p>
    <w:p w14:paraId="73FAFAAA">
      <w:pPr>
        <w:rPr>
          <w:rFonts w:hint="eastAsia"/>
        </w:rPr>
      </w:pPr>
      <w:r>
        <w:rPr>
          <w:rFonts w:hint="eastAsia"/>
        </w:rPr>
        <w:t>&gt;OTU013697</w:t>
      </w:r>
    </w:p>
    <w:p w14:paraId="41975041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CCAGGGACGATAATGACGGTACCTGGATAAGAAGCCCCGGCTAACTTCGTGCCAGCAGCCGCGGTAATACGAAGGGGGCTAGCGTTGTTCGGAATCACTGGGCGTAAAGCGCATGCAGGCGGTTTGTCACGTCTGCTGTGAAATCCCGGGGCTCAACCTCGGAACTGCCTTTGATACTGCAAATCTCGAGTCCGATAGAGGTGGGTGGAATTCCTAGTGTAGCGGTGAAATGCGTAGATACTGGGAGGAACACCGGTGGCGAAGGCGGCTACCTGGACCGGTTCTGACGCTGATGCGCGAAAGCGTGGGGAGCAAACAGGATTAGATACCCCTGTAGTCC</w:t>
      </w:r>
    </w:p>
    <w:p w14:paraId="6C7D3B07">
      <w:pPr>
        <w:rPr>
          <w:rFonts w:hint="eastAsia"/>
        </w:rPr>
      </w:pPr>
      <w:r>
        <w:rPr>
          <w:rFonts w:hint="eastAsia"/>
        </w:rPr>
        <w:t>&gt;OTU013698</w:t>
      </w:r>
    </w:p>
    <w:p w14:paraId="5FFACF2C">
      <w:pPr>
        <w:rPr>
          <w:rFonts w:hint="eastAsia"/>
        </w:rPr>
      </w:pPr>
      <w:r>
        <w:rPr>
          <w:rFonts w:hint="eastAsia"/>
        </w:rPr>
        <w:t>CCTACGGGCGGCTGCAGTGGGGAATATTGCGCAATGGGCGGAAGCCTGACGCAGCGACGCCGCGTGGGGGATGAAGGCCTTCGGGTTGTAAACCTCTTTCAGCACCGACGAATTCAGACGGTAGGTGCAGAATAAGCACCGGCTAACTCTGTGCCAGCAGCCGCGGTAATACAGAGGGTGCAAGCGTTAATCGGAATTACTGGGCGTAAAGCGCGTGTAGGCGGATTGTTAAGTCGGGGGTGAAATCCTGAGGCTCAACCTCAGAACTGCCTTCGATACTGGCGATCTTGAGTCCGGGAGAGGTGAGTGGAATTCCGAGTGTAGAGGTGAAATTCGTAGATATTCGGAAGAACACCAGTGGCGAAGGCGACTCACTGGACACGTATTGACGCTGAGGTGCGAAAGCGTGGGGAGCAAACAGGATTAGATACCCCAGTAGTCC</w:t>
      </w:r>
    </w:p>
    <w:p w14:paraId="0C80A5F0">
      <w:pPr>
        <w:rPr>
          <w:rFonts w:hint="eastAsia"/>
        </w:rPr>
      </w:pPr>
      <w:r>
        <w:rPr>
          <w:rFonts w:hint="eastAsia"/>
        </w:rPr>
        <w:t>&gt;OTU013699</w:t>
      </w:r>
    </w:p>
    <w:p w14:paraId="2D3A2777">
      <w:pPr>
        <w:rPr>
          <w:rFonts w:hint="eastAsia"/>
        </w:rPr>
      </w:pPr>
      <w:r>
        <w:rPr>
          <w:rFonts w:hint="eastAsia"/>
        </w:rPr>
        <w:t>CCTACGGGAGGCTGCAGTCGGGAATTTTGGGCAATGGGCGAAAGCCTGACCCAGCAACGCCGCGTGAAGGATGAAGCTTTTCGGAATGTAAACTTCGCAAGAACGGGAAGAATAAGTAGAAGCTAATACCTTCTATGATGACGGTACCGTTTGTAAGCTCCGGCTAACTCCGTGCCAGCAGCCGCGGTAATACGGGGGGAGCAAGCGTTGTTCGGATTTACTGGGCGTAAAGGGCGCGTAGGCGGTTTGGTAAGTTACTTGTGAAATCTCCGGGCTTAACCCGGAACTGCCAAGTAATACTGCCGAACTAGAGTGCAGAAGGGGCAACTGGAATTCTTGGTGTAGCGGTGAAATGCGTAGATATCAAGAGGAACACCTGAGGCGAAGGCGGGTTGCTGGGCTGACACTGACGCTGAGGCGCGAAAGCTAGGGGAGCAAACAGGATTAGATACCCCTGTAGTCC</w:t>
      </w:r>
    </w:p>
    <w:p w14:paraId="7A9FC126">
      <w:pPr>
        <w:rPr>
          <w:rFonts w:hint="eastAsia"/>
        </w:rPr>
      </w:pPr>
      <w:r>
        <w:rPr>
          <w:rFonts w:hint="eastAsia"/>
        </w:rPr>
        <w:t>&gt;OTU013700</w:t>
      </w:r>
    </w:p>
    <w:p w14:paraId="503492F4">
      <w:pPr>
        <w:rPr>
          <w:rFonts w:hint="eastAsia"/>
        </w:rPr>
      </w:pPr>
      <w:r>
        <w:rPr>
          <w:rFonts w:hint="eastAsia"/>
        </w:rPr>
        <w:t>CCTACGGGCGGCTGCAGTGGGGAATTGTTCGCAATGGGCGCAAGCCTGACGGAGTGACGCCGCGTGGGGGACGAAGGCCTTCGGGTCGTAAACCCCTGTCAGAGGGAAAGAAGGGTCGGCGCGTGAACAGCGCGTCGATCTGACGGTACCTTCAGAGGAAGCCCCGGCCAACTCTGTGCCAGCAGCCGCGGTAAGACAGAGGGTGCGAGCGTTGTTCGGAATTACTGGGCGTAAAGAGCTCGTAGGCGGTCTGTCGCGTCGGATGTGAAAGCTCGCAGCTTAACTGCGGGTCTGCATCCGATACGGGCAGACTAGAGGCAGGTAGGGGAGAACGGAATTCCCGGTGTAGCGGTGAAATGCGCAGATATCGGGAGGAACACCGGTGGCGAAGGCGGTTCTCTGGTCTGTAACTGACGCTGAGATGCGAAAGCGTGGGGAGCGAACGGGATTAGATACCCGGGTAGTCC</w:t>
      </w:r>
    </w:p>
    <w:p w14:paraId="353E7C35">
      <w:pPr>
        <w:rPr>
          <w:rFonts w:hint="eastAsia"/>
        </w:rPr>
      </w:pPr>
      <w:r>
        <w:rPr>
          <w:rFonts w:hint="eastAsia"/>
        </w:rPr>
        <w:t>&gt;OTU013701</w:t>
      </w:r>
    </w:p>
    <w:p w14:paraId="22C83188">
      <w:pPr>
        <w:rPr>
          <w:rFonts w:hint="eastAsia"/>
        </w:rPr>
      </w:pPr>
      <w:r>
        <w:rPr>
          <w:rFonts w:hint="eastAsia"/>
        </w:rPr>
        <w:t>CCTACGGGGGGCAGCAGTGAGGAATATTGGTCAATGGGCGCAAGCCTGAACCAGCCATGCCGCGTGCAGGATGACGGTCCTATGGATTGTAAACTGCTTTTGTACAGGAAGAAACAGTTCTACGTGTAGAACCTTGACGGTACTGTAAGAATAAGGATCGGCTAACTCCGTGCCAGCAGCCGCGGTAATACGGAGGATCCAAGCGTTATCCGGAATCATTGGGCGTAAAGCGCGCGCAGGCGGTCCTTTAAGTCTGATGTGAAATCTTGCGGCTCAACCGTAAGCGGTCATTGGAAACTGGGGGACTTGAGTGCAGGAGAGGGAAGCGGAATTCCATGTGTAGCGGTGAAATGCGTTGATATCAGAAGGAACGCCGGTGGCGAAAGCGGCGTACTGGACCTCTTCTGACGCTGAGGCGCGAAAGCTAGGGGAGCAAACGGGATTAGATACCCTGGTAGTCC</w:t>
      </w:r>
    </w:p>
    <w:p w14:paraId="15F67342">
      <w:pPr>
        <w:rPr>
          <w:rFonts w:hint="eastAsia"/>
        </w:rPr>
      </w:pPr>
      <w:r>
        <w:rPr>
          <w:rFonts w:hint="eastAsia"/>
        </w:rPr>
        <w:t>&gt;OTU013702</w:t>
      </w:r>
    </w:p>
    <w:p w14:paraId="13A33379">
      <w:pPr>
        <w:rPr>
          <w:rFonts w:hint="eastAsia"/>
        </w:rPr>
      </w:pPr>
      <w:r>
        <w:rPr>
          <w:rFonts w:hint="eastAsia"/>
        </w:rPr>
        <w:t>CCTACGGGCGGCTGCAGTGGGGAATATTGCACAATGGGCGAAAGCCTGATGCAGCAACGCCGCGTGAGTGATGAAGGCCTTCGGGTTGTAAAGCTCTGTCTTCTGGGACGATAATGACGGTACCAGAGGAGGAAGCCACGGCTAACTACGTGCCAGCAGCCGCGGTAATACAGAGGTCTCAAGCGTTGTTCGGAATCACTGGGCGTAAAGGGTGCGTAGGTGGCGTGGTAAGTCAGATGTGAAAGCCCGGGGCTCAACCTCGGAATTGCATCCGATACTGCCGTGCTCGAGTACTGGAGAGGTGACTAGAATTCTAGGTGTAGCAGTGAAATGCGTAGATATCTAGAGGAATACCGATGGCGAAGGCAATCCCCTGGGCCTGTACTGACGCTCATGCACGAAAGCGTGGGGAGCAAACAGGATTAGATACCCGGGTAGTCC</w:t>
      </w:r>
    </w:p>
    <w:p w14:paraId="5C9BBA3B">
      <w:pPr>
        <w:rPr>
          <w:rFonts w:hint="eastAsia"/>
        </w:rPr>
      </w:pPr>
      <w:r>
        <w:rPr>
          <w:rFonts w:hint="eastAsia"/>
        </w:rPr>
        <w:t>&gt;OTU013703</w:t>
      </w:r>
    </w:p>
    <w:p w14:paraId="74539B41">
      <w:pPr>
        <w:rPr>
          <w:rFonts w:hint="eastAsia"/>
        </w:rPr>
      </w:pPr>
      <w:r>
        <w:rPr>
          <w:rFonts w:hint="eastAsia"/>
        </w:rPr>
        <w:t>CCTACGGGAGGCTGCAGTGGGGAATATTGGGCAATGGGCGAAAGCCTGACGCAGCGACGCCGCGTGCGGGAAGAAGGCCTTCGGGTTGTAAACCGCTTTCAGGAGGGACGAAGCCACTCGGGTTAATAGCCCAGAGGGTGACGGTACCTCCAGAAGAAGCCCCGGCTAACTACGTGCCAGCAGCCGCGGTAATACGAAGGGTGCAAGCGTTACTCGGAATTATTGGGCGTAAAGCGCGCGCAGGTGGTTCCTTAAGTCTGATGTGAAAGCCCCCGGCTCAACCGGGGAGGGTCATTGGAAACTGGCCGGCTTGAGTGCAGGAGAGGGGAGCGGAATTCCCGGTGTAGCGGTGGAATGCGCAGATATCGGGAAGAACACCCATGGCGAAGGCAGCTCTCTGGGACGGTACTGACGCTGAGACGCGAAAGCGTGGGGAGCAAACAGGATTAGATACCCCGGTAGTCC</w:t>
      </w:r>
    </w:p>
    <w:p w14:paraId="2E84DE2C">
      <w:pPr>
        <w:rPr>
          <w:rFonts w:hint="eastAsia"/>
        </w:rPr>
      </w:pPr>
      <w:r>
        <w:rPr>
          <w:rFonts w:hint="eastAsia"/>
        </w:rPr>
        <w:t>&gt;OTU013704</w:t>
      </w:r>
    </w:p>
    <w:p w14:paraId="1799BABD">
      <w:pPr>
        <w:rPr>
          <w:rFonts w:hint="eastAsia"/>
        </w:rPr>
      </w:pPr>
      <w:r>
        <w:rPr>
          <w:rFonts w:hint="eastAsia"/>
        </w:rPr>
        <w:t>CCTACGGGGGGCTGCAGTCGAGAATCTTCGGCAATGCGCGAAAGCGTGACCGAGCGACGCCGTGTGCGGGATGAAGGCCTTCGGGTTGTAAACCGCTGTCGTAGGGGAGGAAGGCTCCGTGAAGAACGGGGCTTGACCTATCCTAGGAGGAAGGACGGGCTAAGTTCGTGCCAGCAGCCGCGGTAATACGAACCGTCCAAACGTTATTCGGAATTACTGGGCTTAAAGGGTACGTAGGCGGCGCTGTCAGTCGGGTGTGAAAGCCCTCGGCTCAACCGAGGAATTGCACTCGATACTGCGGAGCTAGAGTGTCGGAGAGGTTGGTGGAATTCTCGGTGTAGAGGTGAAATTCGTAGATATCGAGAGGAACACCTGCGGCGAAGGCGGTTCTCTGGGACGGTACTGACGCTGAGACGCGAAAGCGTGGGGAGCGAACAGGATTAGATACCCTAGTAGTCC</w:t>
      </w:r>
    </w:p>
    <w:p w14:paraId="50B3091A">
      <w:pPr>
        <w:rPr>
          <w:rFonts w:hint="eastAsia"/>
        </w:rPr>
      </w:pPr>
      <w:r>
        <w:rPr>
          <w:rFonts w:hint="eastAsia"/>
        </w:rPr>
        <w:t>&gt;OTU013705</w:t>
      </w:r>
    </w:p>
    <w:p w14:paraId="0E6A519A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CTGCTCCAACCTAATACGTTGGAGTTTGACGGTACCGGGTGAGGAAGCCCCGGCTAACTCTGTGCCAGCAGCCGCGGTAATACGTAGGTGGCAAGCGTTGTCCGGATTTACTGGGCGTAAAGCGAACGCAGGCGGATCTTTAAGTAGGAAGTGAAAGGTTGGAGCTCAACTCTAACACTGCTCCCTATACTGGAGATCTTGAGTGCCGGAGAGGAAAACGGAACAAGTTGTGTAGCGGTGAAATGCGTAGAGATGTGGAGGAACACCAGTGGCGAAGGCGACTCTTTGGTCTGTAACTGACGCTGAGGCGCGAAAGCGTGGGGAGCAAACAGGATTAGATACCCGGGTAGTCC</w:t>
      </w:r>
    </w:p>
    <w:p w14:paraId="237005A2">
      <w:pPr>
        <w:rPr>
          <w:rFonts w:hint="eastAsia"/>
        </w:rPr>
      </w:pPr>
      <w:r>
        <w:rPr>
          <w:rFonts w:hint="eastAsia"/>
        </w:rPr>
        <w:t>&gt;OTU013706</w:t>
      </w:r>
    </w:p>
    <w:p w14:paraId="1FF419B2">
      <w:pPr>
        <w:rPr>
          <w:rFonts w:hint="eastAsia"/>
        </w:rPr>
      </w:pPr>
      <w:r>
        <w:rPr>
          <w:rFonts w:hint="eastAsia"/>
        </w:rPr>
        <w:t>CCTACGGGGGGCTGCAGTAAGGAATATTGGACAATGGGCGCAAGCCTGATCCAGCCATGCCGCGTGTGTGAAGAAGGCCTTCGGGTTGTAAAGCACTTTCGGACGGAACGAAATCGCGCGGGCAAATATCCCGCGTGGATGACGGTACCGTAAGAAGAAGCACCGGCTAACTACGTGCCAGCAGCCGCGGTAATACGTAGGGTGCGAGCGTTAATCGGAATTACTGGGCTTAAAGAGTCCGTAGGCGGCGCGGAAAGTGGGGTGTGAAAGCCCTCGGCTCAACCGAGGAATTGCGCTCCAAACTACCGTGCTTGAGGAACCTAGAGGTGAGCAGAACTGATGGTGGAGCGGTGAAATGCGTTGATATCATCAGGAATACCGGAGGCGAAGGCGGCGCCCTGGGCCGTACCTGACGCTGAGATGCGAAAGCGTGGGGAGCGAACGGGATTAGATACCCCTGTAGTCC</w:t>
      </w:r>
    </w:p>
    <w:p w14:paraId="32F2A12C">
      <w:pPr>
        <w:rPr>
          <w:rFonts w:hint="eastAsia"/>
        </w:rPr>
      </w:pPr>
      <w:r>
        <w:rPr>
          <w:rFonts w:hint="eastAsia"/>
        </w:rPr>
        <w:t>&gt;OTU013707</w:t>
      </w:r>
    </w:p>
    <w:p w14:paraId="1064931F">
      <w:pPr>
        <w:rPr>
          <w:rFonts w:hint="eastAsia"/>
        </w:rPr>
      </w:pPr>
      <w:r>
        <w:rPr>
          <w:rFonts w:hint="eastAsia"/>
        </w:rPr>
        <w:t>CCTACGGGTGGCAGCAGTAGGGAATATTGCGCAATGGGGGAAACCCTGACGCAGCGACGCCGCGTGAGTGATGAAGGCCTTAGGGTCGTAAAGCTCTGTTGAATGGGAAGAAAAAAATGACGGTACCATTCGAGAAAGGACCGGCTAACTTCGTGCCAGCAGCCGCGGTAAGACGAGGGGTCCTAGCGTTGTTCGGAATCATTGGGCGTAAAGCGTGTGTAGGTGGTTTGTAAAGCAAGACATGAAAGCGTACGGCTCAACCGTATAAACGTGTTTTGAACTCACTAACTAGAGTATGAGAGAGGTAACTGGAATTCCTGGTGTAGGAGTGAAATCCGTAGATATCAGGAGGAACACCGATGGCGTAGGCAGGTTACTGGCTTATTACTGACACTAAGGCACGAAAGCGTGGGGAGCAAACGGGATTAGATACCCCTGTAGTCC</w:t>
      </w:r>
    </w:p>
    <w:p w14:paraId="3F8C42B2">
      <w:pPr>
        <w:rPr>
          <w:rFonts w:hint="eastAsia"/>
        </w:rPr>
      </w:pPr>
      <w:r>
        <w:rPr>
          <w:rFonts w:hint="eastAsia"/>
        </w:rPr>
        <w:t>&gt;OTU013708</w:t>
      </w:r>
    </w:p>
    <w:p w14:paraId="54265BC0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TCCGGCTAACTCCGTGCCAGCAGCCGCGGTAATACGGAGGGAGCTAGCGTTGTTCGGAATTACTGGGCGTAAAGGGCGCGTAGGCGGTTCGGTAAGTTAGGCGTGAAAGGCCCGGGCTCAACCCGGGAACTGCGCTTAAGACTGCCGGGCTATGAGTCCGGGAGAGGATAGCGGAATTCCCGGTGTAGCGGTGGAATGCGCAGATATCGGGAGGAACACCAGTAGCGAAGGCGGTTCTCTGGGCCGGCACTGACGCTGAGGAGCGAAAGCGTGGGGAGCAAACAGGATTAGATACCCCTGTAGTCC</w:t>
      </w:r>
    </w:p>
    <w:p w14:paraId="51997B64">
      <w:pPr>
        <w:rPr>
          <w:rFonts w:hint="eastAsia"/>
        </w:rPr>
      </w:pPr>
      <w:r>
        <w:rPr>
          <w:rFonts w:hint="eastAsia"/>
        </w:rPr>
        <w:t>&gt;OTU013709</w:t>
      </w:r>
    </w:p>
    <w:p w14:paraId="0A3506FF">
      <w:pPr>
        <w:rPr>
          <w:rFonts w:hint="eastAsia"/>
        </w:rPr>
      </w:pPr>
      <w:r>
        <w:rPr>
          <w:rFonts w:hint="eastAsia"/>
        </w:rPr>
        <w:t>CCTACGGGGGGCTGCAGTGGGGAATATTGGACAATGGGCGCAAGCCTGATCCAGCCATGCCGCGTGTGGGATGACGGCCTTCGGGGTGTAAACCGCTGTTGCCCGGAACGAATGCTGGAGTTCACTCCAGTTGACGGTACCGGGTGAGGAAGCGCCGGCTAACTCCGTGCCAGCAGCCGCGGTAATACGGAGGGTCCGAGCGTTATCCGGAATCATTGGGTTTAAAGGGTCCGCAGGCGGGCGATTAAGTCAGGGGTGAAATGGTGCGGCTCAACCGTAGCACTGCCTTTGATACTGGTTGTCTTGAGTTATGGTGAAGTGGCTGGAATATGTAGTGTAGCGGTGAAATGCATAGATATTACATAGAACACCAATTGCGAAGGCAGGTCACTAACCATTAACTGACGCTGATGGACGAAAGCGTGGGGAGCGAACGGGATTAGATACCCCGGTAGTCC</w:t>
      </w:r>
    </w:p>
    <w:p w14:paraId="6C2D074C">
      <w:pPr>
        <w:rPr>
          <w:rFonts w:hint="eastAsia"/>
        </w:rPr>
      </w:pPr>
      <w:r>
        <w:rPr>
          <w:rFonts w:hint="eastAsia"/>
        </w:rPr>
        <w:t>&gt;OTU013710</w:t>
      </w:r>
    </w:p>
    <w:p w14:paraId="3A14E780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TAGGGAAGAAGCGAAAGTGACGGTACCTGCAGAAGAAGCGCCGGCTAACTACGTGCCAGCAGCCGCGGTAATACGTAGGGCGCAAGCGTTATCCGGAATTACTGGGCGTAAAGCGCGTGTAGGTGGAGGTTTAAGTCACTTGTGAAAGCTCCCGGCTAAACTGGGAGAGGTCAGGTGAGACTGGGCATCTAGAGGATGTCAGAGGGATGCAGAATTCCGGGTGTAGTGGTGGAATGCGTAGATATCGGGGGGAATACCAGTGGCGAAAGCGGCACCCTAGCGTTAGCCTGACGCTCATGTGCGAAAGCGTGGGGAGCGAACGGGATTAGATACCCGAGTAGTCC</w:t>
      </w:r>
    </w:p>
    <w:p w14:paraId="2B1D8064">
      <w:pPr>
        <w:rPr>
          <w:rFonts w:hint="eastAsia"/>
        </w:rPr>
      </w:pPr>
      <w:r>
        <w:rPr>
          <w:rFonts w:hint="eastAsia"/>
        </w:rPr>
        <w:t>&gt;OTU013711</w:t>
      </w:r>
    </w:p>
    <w:p w14:paraId="07CEA581">
      <w:pPr>
        <w:rPr>
          <w:rFonts w:hint="eastAsia"/>
        </w:rPr>
      </w:pPr>
      <w:r>
        <w:rPr>
          <w:rFonts w:hint="eastAsia"/>
        </w:rPr>
        <w:t>CCTACGGGGGGCAGCAGTCATGAATATTCCACAATGGGGGAAACCCTGATGGAGCGACGCCGCGTGCGGGATGAAGGGCTTCGGCTTGTAAACCGCTTTTCCAAGGGACGAAGCTTCGGCTGACGGTACCTTGGGAATAAGAGGTTGCTAACTCTGTGCCAGCAGCAGCGGTAATACAGAGACCTCAAGCATTATCCGGATTTATTGGGCGTAAAGGGTCCGCAGGCGGTTCTCTAAGTCTTTCGTTAAATCTCAAGGCTCAACCTTGGGGCAGCGGGGGAAACTGGGGAACTAGAGGTTGGGAGAGGTATGCGGAATTACCGGTGTAGTAGTAAAATGCGTTAATATCGGTAAGAACACCAAAGGCGAAGGCAGCATACTGGAACACACCTGACGCTAAGGGACGAAAGCACGGGGAGCGAAGCGGATTAGATACCCGTGTAGTCC</w:t>
      </w:r>
    </w:p>
    <w:p w14:paraId="7A568E27">
      <w:pPr>
        <w:rPr>
          <w:rFonts w:hint="eastAsia"/>
        </w:rPr>
      </w:pPr>
      <w:r>
        <w:rPr>
          <w:rFonts w:hint="eastAsia"/>
        </w:rPr>
        <w:t>&gt;OTU013712</w:t>
      </w:r>
    </w:p>
    <w:p w14:paraId="5CEC676C">
      <w:pPr>
        <w:rPr>
          <w:rFonts w:hint="eastAsia"/>
        </w:rPr>
      </w:pPr>
      <w:r>
        <w:rPr>
          <w:rFonts w:hint="eastAsia"/>
        </w:rPr>
        <w:t>CCTACGGGAGGCTGCAGTCGAGGATCTTCGGCAATGGGCGCAAGCCTGACCGAGCGACGCCGCGTGAGCGATGAAGGCCTTCGGGTTGTAAAGCTCTTTAGTGGGGGAGGAAGGCCGCAAGGCTTGACCTATCCCAAGAATAAGCACGGGCTAAGTTCGTGCCAGCAGCCGCGGTAAGACGAACCGTGCGAACGTTGTTCGGAATCACTGGGCTTAAAGGGCGCGTAGGCGGCCCGCCAAGTCAGGGGTGAAATACTTCAGCTTAACTGGAGAAGTGCCTTTGATACTGGCGGGCTCGAGCGAGGTAGGGGTCGTGGGAACTTCCGGTGGAGCGGTGAAATGCGTTGATATCGGAAGGAACGCCGGTGGCGAAAGCGCACGACTGGACCTCTTCTGACGCTGAGGCGCGAAAGCCAGGGGAGCAAACGGGATTAGATACCCCGGTAGTCC</w:t>
      </w:r>
    </w:p>
    <w:p w14:paraId="42BB19EF">
      <w:pPr>
        <w:rPr>
          <w:rFonts w:hint="eastAsia"/>
        </w:rPr>
      </w:pPr>
      <w:r>
        <w:rPr>
          <w:rFonts w:hint="eastAsia"/>
        </w:rPr>
        <w:t>&gt;OTU013713</w:t>
      </w:r>
    </w:p>
    <w:p w14:paraId="63103C97">
      <w:pPr>
        <w:rPr>
          <w:rFonts w:hint="eastAsia"/>
        </w:rPr>
      </w:pPr>
      <w:r>
        <w:rPr>
          <w:rFonts w:hint="eastAsia"/>
        </w:rPr>
        <w:t>CCTACGGGGGGCAGCAGTTTCGAATCATTCACAATGGGCGAAAGCCTGATGGTGCGACGCCGCGTGAGGGATGAAGGTCTTCGGATTGTAAACCTCTGTCACCGGGGAAGAAACGCTTTGAGTTAATAGTTCAAAGCCTGACTTAACCCGGAGAGGAAGCACCGGCTAACTACGTGCCAGCAGCCGCGGTAATACGTAGGGTGCGAGCGTTAATCGGAATTACTGGGCGTAAAGCGTGCGCAGGCGGTTATATAAGACAGATGTGAAATCCCCGGGCTCAACCTGGGAATGGCATTTGAAACTGGCTGGCTAGAGTGCGGTAGAGGATGGCGGAATTCCCGGTGTAGAGGTGAAATGCGTAGAGATCCGGAGGAACACCAGAGGCGAAGGCGGCACCCTAAGCCGTACCTGACACTGAGACGCGACAGCACGGGGAGCGAACGGGATTAGATACCCGTGTAGTCC</w:t>
      </w:r>
    </w:p>
    <w:p w14:paraId="18C29D24">
      <w:pPr>
        <w:rPr>
          <w:rFonts w:hint="eastAsia"/>
        </w:rPr>
      </w:pPr>
      <w:r>
        <w:rPr>
          <w:rFonts w:hint="eastAsia"/>
        </w:rPr>
        <w:t>&gt;OTU013714</w:t>
      </w:r>
    </w:p>
    <w:p w14:paraId="54C1FEB3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TTGTAGATTAATACTCTGCAATTTTGACGTTACCGACAGAATAAGCACCGGCTAACTACGTGCCAGCAGCCGCGGTAATACGTAGGGTGCGAGCGTTAATCGGAATTACTGGGCGTAAAGCGTGCGCAGGCGGTGATGTAAGACAGATGTGAAATCCCCGGGCTTAACCCAGGAACTGCCTTCAAAACTGGATGGCTAGAGTCCGAGAGAGGTGAGTGGAATTTCCAGTGTAGAGGTGAAATGCGTAGATATAGGAAGGAACACCAGTGGCGAAGGCGACCACCTGGACTGATACTGACACTGAGGTGCGAAAGCGTGGGGAGCAAACAGGATTAGATACCCCAGTAGTCC</w:t>
      </w:r>
    </w:p>
    <w:p w14:paraId="4FB933D0">
      <w:pPr>
        <w:rPr>
          <w:rFonts w:hint="eastAsia"/>
        </w:rPr>
      </w:pPr>
      <w:r>
        <w:rPr>
          <w:rFonts w:hint="eastAsia"/>
        </w:rPr>
        <w:t>&gt;OTU013715</w:t>
      </w:r>
    </w:p>
    <w:p w14:paraId="0FD37E86">
      <w:pPr>
        <w:rPr>
          <w:rFonts w:hint="eastAsia"/>
        </w:rPr>
      </w:pPr>
      <w:r>
        <w:rPr>
          <w:rFonts w:hint="eastAsia"/>
        </w:rPr>
        <w:t>CCTACGGGTGGCTGCAGTGAGGGATCTTGCACAATGGGGGAAACCCTGATGCAGCGACGCCGCGTGAGTGATGAAGGCCTTCGGGTCGTAAAGCTCTTTTCTGCGTGACGAGAAAAGGACGGTAGCGCAGGAAGAAGTCTCGGCTAACTACGTGCCAGCAGCCGCGGTAAAACGTAGGAGACAAACGTTATCCGGAGTTACTGGGCGTAAAGGGTGCGCAGGCGGCCCCGCATGTCAGGCGTGAAATCCCCAGGCTCAACCTGGGAACTGCCTTCTAGACTGCAAGTCTTGAGATCAGGAGAGGCGAGTGGAATTCCGAGTGTAGAGGTGAAATTCGTAGATATTGGGAAGAACACCAATGGCGAAGGCAGCTCTCTGGGACGGTACTGACGCTGAGACGCGAAAGCGTGGGGAGCGAACAGGATTAGATACCCCAGTAGTCC</w:t>
      </w:r>
    </w:p>
    <w:p w14:paraId="3D776696">
      <w:pPr>
        <w:rPr>
          <w:rFonts w:hint="eastAsia"/>
        </w:rPr>
      </w:pPr>
      <w:r>
        <w:rPr>
          <w:rFonts w:hint="eastAsia"/>
        </w:rPr>
        <w:t>&gt;OTU013716</w:t>
      </w:r>
    </w:p>
    <w:p w14:paraId="3E093793">
      <w:pPr>
        <w:rPr>
          <w:rFonts w:hint="eastAsia"/>
        </w:rPr>
      </w:pPr>
      <w:r>
        <w:rPr>
          <w:rFonts w:hint="eastAsia"/>
        </w:rPr>
        <w:t>CCTACGGGTGGCTGCAGTAAGGAATATTGGTCAATGGACGAAAGTCTGAACCAGCCATGCCGCGTGCAGGAAGAAGGCCCTATGGGTTGTAAACTGCTTTTGCCAGGGGATAAAACGACCATGCGTGGTTAATTGAAGGTACCTGGTGAATAAGCGTCGGCTAACTACGTGCCAGCAGCCGCGGTAAGACAGAGGTGCCAAGCGTTAGGCGGAATCACTGGGCTTAAAGCGTGTGTAGGCGGAAGCGTAAGTGCCTTGTGAAATCCCGCGGCTCAACCGCGGAACTGCTGGGCATACTGCGTTTCTTGAGCCAATCAGGGGTCGTCGGAACAAACGGTGGAGCGGTGAAATGCGTAGATATCGTTTGGAACGCCAAAGGCGAAAGCAGACGACTGGGATTGAGCTGACGCTGAGACACGAAAGCCAGGGGAGCAAACGGGATTAGATACCCCGGTAGTCC</w:t>
      </w:r>
    </w:p>
    <w:p w14:paraId="1E901601">
      <w:pPr>
        <w:rPr>
          <w:rFonts w:hint="eastAsia"/>
        </w:rPr>
      </w:pPr>
      <w:r>
        <w:rPr>
          <w:rFonts w:hint="eastAsia"/>
        </w:rPr>
        <w:t>&gt;OTU013717</w:t>
      </w:r>
    </w:p>
    <w:p w14:paraId="22700D4E">
      <w:pPr>
        <w:rPr>
          <w:rFonts w:hint="eastAsia"/>
        </w:rPr>
      </w:pPr>
      <w:r>
        <w:rPr>
          <w:rFonts w:hint="eastAsia"/>
        </w:rPr>
        <w:t>CCTACGGGGGGCTGCAGTGGGGAATATTGGACAATGGGCGAAAGCCTGATCCAGCCATGCCGCGTGGATGAAGAAGGCCCTAGGGTTGTAAAGTCCTTTCGGTGGTGAAGATAATGACGGTAACCACATAAGAAGCCCCGGCTAATTTCGTGCCAGCAGCCGCGGTAATACGAAAGGGGCTAGCGTTGTTCGGAATTACTGGGCGTAAAGCGCACGTAGGCGGCATTGTTAAGTGAGGGGTGAAATCCCAGGGCTCAACCGTGGAACTGCGCTCAAAACTATCGAGCTTGAGGGAGACAGGGGTAAGCGGAACTGATGGTGGAGCGGTGAAATGCATTGATATCATCAGGAACACCGGTGGCGAAGGCGGCTTACTGGGTCTCTTCTGACGCTGAGGAACGAAAGCATGGGGAGCGAACAGGATTAGATACCCCAGTAGTCC</w:t>
      </w:r>
    </w:p>
    <w:p w14:paraId="29D3A39E">
      <w:pPr>
        <w:rPr>
          <w:rFonts w:hint="eastAsia"/>
        </w:rPr>
      </w:pPr>
      <w:r>
        <w:rPr>
          <w:rFonts w:hint="eastAsia"/>
        </w:rPr>
        <w:t>&gt;OTU013718</w:t>
      </w:r>
    </w:p>
    <w:p w14:paraId="69EFEC10">
      <w:pPr>
        <w:rPr>
          <w:rFonts w:hint="eastAsia"/>
        </w:rPr>
      </w:pPr>
      <w:r>
        <w:rPr>
          <w:rFonts w:hint="eastAsia"/>
        </w:rPr>
        <w:t>CCTACGGGTGGCTGCAGTAGGGAATATTGGGCAATGGACGCAAGTCTGACCCAGCCATGCCGCGTGCAGGATGAAGGCCTTCTGGGTTGTAAAGCTCTTTTGGCGGGGACGATAATGACGGTACCCGATGAATAAGTCACGGCTAACTACGTGCCAGCAGCCGCGGTAAAACGTAGGTGGCAAGCGTTATCCGGATTTACTGGGCGTAAAGCGTGTGCAGGTGGTCTTGTAAGTGGTGTATGAAATCTCCGCGCTCAACGTGGAGGGGTTATGCCAGACTGCAAAACTAGAACCCATCAGAGGGACGTGGAATTCCGGGTGTAGTGGTGAAATGCGTAGAGATCCGGAGGAACACCAGAGGCGAAAGCGGCGTCCTGGGGTGGTGTTGACACTCAGACACGAAAGCATGGGGAGCGAACGGGATTAGATACCCCAGTAGTCC</w:t>
      </w:r>
    </w:p>
    <w:p w14:paraId="18B8BCFA">
      <w:pPr>
        <w:rPr>
          <w:rFonts w:hint="eastAsia"/>
        </w:rPr>
      </w:pPr>
      <w:r>
        <w:rPr>
          <w:rFonts w:hint="eastAsia"/>
        </w:rPr>
        <w:t>&gt;OTU013719</w:t>
      </w:r>
    </w:p>
    <w:p w14:paraId="5D29D4D0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GCCGGCCGGTGAACAGCCGGTCCGGTTGACGGTACCTCCACAAGAAGCCCCGGCTAACTACGTGCCAGCAGCCGCGGTAATACGGGGGGAGCAAGCGTTGTTCGGATTTACTGGGCGTAAAGAGCTCGTAGGCGGCTTGATAAGTCGGGTGTGAAATCTCCAGGCTCAACCTGGAGAGGCCATTCGAGACTGTCATGGCTAGAGTCCGGTAGGGGGTAGCGGAATTCCCAGTGTAGCGGTGAAATGCGTAGATATTGGGAGGAACACCGGTGGCGAAGGCGGCTACCTGGACCGGTTCTGACGCTGATGCGCGAAAGCGTGGGTAGCAAACAGGATTAGATACCCTGTAGTCC</w:t>
      </w:r>
    </w:p>
    <w:p w14:paraId="0D15DA76">
      <w:pPr>
        <w:rPr>
          <w:rFonts w:hint="eastAsia"/>
        </w:rPr>
      </w:pPr>
      <w:r>
        <w:rPr>
          <w:rFonts w:hint="eastAsia"/>
        </w:rPr>
        <w:t>&gt;OTU013720</w:t>
      </w:r>
    </w:p>
    <w:p w14:paraId="10C0E7BA">
      <w:pPr>
        <w:rPr>
          <w:rFonts w:hint="eastAsia"/>
        </w:rPr>
      </w:pPr>
      <w:r>
        <w:rPr>
          <w:rFonts w:hint="eastAsia"/>
        </w:rPr>
        <w:t>CCTACGGGTGGCTGCAGTCGAGAATCTTCCGCAATGGGCGAAAGCCTGACGGAGCGACGCCGCGTGGTTGATGAAGTCCTTAGGGACGTAAAAACCTTTTATGAGTCAAGAAGTTATTGACTAGCTCATGAATAAGGGGTTGCTAAACTCGTGCCAGCAGCCGCGGTAATACGTAGGGTGCAGGCGTTAATCGGAATTACTGGGCGTAAAGCGTACGCAGGCGGTTCGACAAGTCGGGTGTGAAACCTCCAGGCTCAACCTGGAGACGCCGCTCGAAACTGTTGTGACTAGAGTCCGGTAGAGGAGTATGGAATTCCTGGTGTAGCGGTGGAATGCGCAGATATCAGGAGGAACACCAGTAGCGAAGGCGATACTCTGGGCAGTCACTGACGCTGAGGAGCGAAAGCATGGGGAGCGAACAGGATTAGATACCCGAGTAGTCC</w:t>
      </w:r>
    </w:p>
    <w:p w14:paraId="70AD7A69">
      <w:pPr>
        <w:rPr>
          <w:rFonts w:hint="eastAsia"/>
        </w:rPr>
      </w:pPr>
      <w:r>
        <w:rPr>
          <w:rFonts w:hint="eastAsia"/>
        </w:rPr>
        <w:t>&gt;OTU013721</w:t>
      </w:r>
    </w:p>
    <w:p w14:paraId="11B30918">
      <w:pPr>
        <w:rPr>
          <w:rFonts w:hint="eastAsia"/>
        </w:rPr>
      </w:pPr>
      <w:r>
        <w:rPr>
          <w:rFonts w:hint="eastAsia"/>
        </w:rPr>
        <w:t>CCTACGGGCGGCAGCAGTGAGGAATCTTGCGCAATGGGGGCAACCCTGACGCAGCGACGCCGCGTGCGGGATGAAGGCATTCGTGTCGTAAACCGCTTTTGATGGGGAAGAAGGATGTGACGGTACCCATCGAATAAGCCCCGGCTAACTACGTGCCAGCAGCCGCGGTAATACGTAGGGGGCGAGCGTTGTCCGAAGTTACTGGGCGTAAAGCGCGCGTAGGCGGTCCTTTAAGTCCGGCGTGAAAGGTTCAGGGCTCAACCCGAACAGTGCGCTGGATACTGGGGGACTTGAGTGCGGGAGAGGAGGGCGGAATTCCTGGTGTAGCGGTGAAATGCGCAGATATCAGGAGGAACACCGGTGGCGAAGGCGGTGCTCTGGGCCAGTATTGACGCTGAGGAGCGAAAGCGTGGGTAGCAAACAGGATTAGATACCCGGGTAGTCC</w:t>
      </w:r>
    </w:p>
    <w:p w14:paraId="2D13F4D8">
      <w:pPr>
        <w:rPr>
          <w:rFonts w:hint="eastAsia"/>
        </w:rPr>
      </w:pPr>
      <w:r>
        <w:rPr>
          <w:rFonts w:hint="eastAsia"/>
        </w:rPr>
        <w:t>&gt;OTU013722</w:t>
      </w:r>
    </w:p>
    <w:p w14:paraId="5F4EB047">
      <w:pPr>
        <w:rPr>
          <w:rFonts w:hint="eastAsia"/>
        </w:rPr>
      </w:pPr>
      <w:r>
        <w:rPr>
          <w:rFonts w:hint="eastAsia"/>
        </w:rPr>
        <w:t>CCTACGGGCGGCAGCAGTAGGGAATATTGGACAATGGGCGCAAGCCTGATCCAGCCATCCCGCGTGAAGGATTAAGGCCCTATGGGTTGTAAACTTCTTTTCTCTGGGAATAAAAAGCGGGGTTCACCCTGCCTTGAAGGTATCAGAGGAATAAGCACCGGCTAACTTCGTGCCAGCAGCCGCGGTAATACGTAGGGTGCGAGCGTTAATCGGAATTACTGGGCGTAAAGCGTGCGCAGGCGGTTATGTAAGACAGATGTGAAATCCCCGGGCTCAACCTGGGAACTGCATTTGTGACTGCATAGCTAGGATGCGGAAGAGGGAAGTGGAATTTCCGGTGTAGCGGTGAAATGCGTAGATATCGGAAGGAACATCAGTGGCGAAAGCGACTTCCTGGTCCAGCATCGACGTTCAGGCACGAAAGCGTGGGGAGCAAACAGGATTAGATACCCTAGTAGTCC</w:t>
      </w:r>
    </w:p>
    <w:p w14:paraId="22C39EF5">
      <w:pPr>
        <w:rPr>
          <w:rFonts w:hint="eastAsia"/>
        </w:rPr>
      </w:pPr>
      <w:r>
        <w:rPr>
          <w:rFonts w:hint="eastAsia"/>
        </w:rPr>
        <w:t>&gt;OTU013723</w:t>
      </w:r>
    </w:p>
    <w:p w14:paraId="4A140116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CGGGTTGTAAACACCTTTTGTGAGGGACGATGATGACGGTACCTCACGAATAAGCCCCGGCTAACTCTGTGCCAGCAGCCGCGGTAATACAGAGGTCCCAAGCGTTGTTCGGATTCACTGGGCGTAAAGGGTGCGTAGGTGGTGGGGTAAGCGTGTGGTGAAAGCTCGGGGCTCAACCCCGAGTCGGCCGTGCGAACTGGTGGACTGGAGCATGTCAGAGGCAGGCGGAATTCCGGGTGTAGCGGTGGAATGCGTAGAGATCGAGAGGAACACCAGTGGCGAAGGCGAGTCCCTGGACAAGACCTGACACTGAGGCACGAAAGCTAGGGGAGCAAACAGGATTAGATACCCCAGTAGTCC</w:t>
      </w:r>
    </w:p>
    <w:p w14:paraId="37D8DA21">
      <w:pPr>
        <w:rPr>
          <w:rFonts w:hint="eastAsia"/>
        </w:rPr>
      </w:pPr>
      <w:r>
        <w:rPr>
          <w:rFonts w:hint="eastAsia"/>
        </w:rPr>
        <w:t>&gt;OTU013724</w:t>
      </w:r>
    </w:p>
    <w:p w14:paraId="288FE9D3">
      <w:pPr>
        <w:rPr>
          <w:rFonts w:hint="eastAsia"/>
        </w:rPr>
      </w:pPr>
      <w:r>
        <w:rPr>
          <w:rFonts w:hint="eastAsia"/>
        </w:rPr>
        <w:t>CCTACGGGGGGCAGCAGTGGGGAATATTGGACAATGGGGGAAACCCTGATCCAGCAATGCCGCGTGAGTGATGAAGGTCTTCGGATTGTAAAGCTCTTTTGGCAGGGACGATGATGACGGTACCTGCAGAATAAGCTCCGGCTAACTTCGTGCCAGCAGCCGCGGTAATACGAAGGGTGCAAACGTTGCTCGGAATTATTGGGCGTAAAGCGCACGTAGGCGGCTTAGCAAGTCCCATGTGAAAGCCCACGGCTTAACCGTGGAAGTGCATGGGAAACTGCTGAGCTTGAGGCAGGTAGGGGCGCGTGGAACTCTTGGTGGAGCGGTGGAATGCGTAGATATCAAGAGGAACGCCGGAGGCGAAAGCGATGCGCTGGGCCTGTCCTGACGCTGAGGTGCGAAAGCGTGGGGAGCAAACAGGATTAGATACCCTAGTAGTCC</w:t>
      </w:r>
    </w:p>
    <w:p w14:paraId="2BCB5914">
      <w:pPr>
        <w:rPr>
          <w:rFonts w:hint="eastAsia"/>
        </w:rPr>
      </w:pPr>
      <w:r>
        <w:rPr>
          <w:rFonts w:hint="eastAsia"/>
        </w:rPr>
        <w:t>&gt;OTU013725</w:t>
      </w:r>
    </w:p>
    <w:p w14:paraId="6E025268">
      <w:pPr>
        <w:rPr>
          <w:rFonts w:hint="eastAsia"/>
        </w:rPr>
      </w:pPr>
      <w:r>
        <w:rPr>
          <w:rFonts w:hint="eastAsia"/>
        </w:rPr>
        <w:t>CCTACGGGTGGCTGCAGTCGAGAATTTTTCTCAATGGGCGCAAGCCTGAAGGAGCGACGCCGCGTGGGGGATGAAGGGCTTCGGTCCGTAAACCCCTGTCATTTGTGAACAAGGCCTTGAAGGTGAACTAGCCTTTGAGGATGGATAGTAGCAAAAGAGGAAGGGACGGCTAACTCTGTGCCAGCAGCCGCGGTAATACAGAGGTCCCAAGCGTTGTTCGGATTCACTGGGCGTAAAGGGTGCGTAGGTGGCCCGGAAAGTTTGATGTGAAAGCTCGGAGCTCAACTCCGAAATGGCATTGAATACTCCCGGGCTAGAGGGTCGGAGGGGAGACTGGAATTCTCGGTGTAGCGGTGAAATGCGTAGATATCGAGAGGAACACCTGCGGCGAAGGCGGGTGGCTGGGCCGACACTGACGCTGAGGCGCGAAAGCCAGGGGAGCGAACGGGATTAGATACCCGAGTAGTCC</w:t>
      </w:r>
    </w:p>
    <w:p w14:paraId="7276EDD9">
      <w:pPr>
        <w:rPr>
          <w:rFonts w:hint="eastAsia"/>
        </w:rPr>
      </w:pPr>
      <w:r>
        <w:rPr>
          <w:rFonts w:hint="eastAsia"/>
        </w:rPr>
        <w:t>&gt;OTU013726</w:t>
      </w:r>
    </w:p>
    <w:p w14:paraId="55BC253E">
      <w:pPr>
        <w:rPr>
          <w:rFonts w:hint="eastAsia"/>
        </w:rPr>
      </w:pPr>
      <w:r>
        <w:rPr>
          <w:rFonts w:hint="eastAsia"/>
        </w:rPr>
        <w:t>CCTACGGGCGGCTGCAGTGGGGAATATTGGACAATGGGCGGAAGCCTGATCCAGCAACGCCGCGTGAGGGATGACGGCCTTCGGGTTGTAAACCTCTTTCAGCACAGACGAAGCGCCTTTAGGGGTGGTGACGGTATGTGCAGAAGAAGCACCGGCCAACTACGTGCCAGCAGCCGCGGTAATACGTAGGGTGCGAGCGTTAATCGGAATTACTGGGCGTAAAGCGCGCGTAGGCGGTTTGTTAAGTCAGCTGTGAAAGCCCCGGGCTTAACCTGGGAACTGCATCTGTGACTGCAAAGCTGGAGTGCGGCAGAGGGGGATGGAATTCCGCGTGTAGCAGTGAAATGCGTAGATATGCGGAGGAACACCGATGGCGAAGGCAATCCCCTGGGCCTGCACTGACGCTCATGCACGAAAGCGTGGGGAGCAAACAGGATTAGATACCCCAGTAGTCC</w:t>
      </w:r>
    </w:p>
    <w:p w14:paraId="79FB675B">
      <w:pPr>
        <w:rPr>
          <w:rFonts w:hint="eastAsia"/>
        </w:rPr>
      </w:pPr>
      <w:r>
        <w:rPr>
          <w:rFonts w:hint="eastAsia"/>
        </w:rPr>
        <w:t>&gt;OTU013727</w:t>
      </w:r>
    </w:p>
    <w:p w14:paraId="6DAA4734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GACAGGGACGAAGCGCAAGTGACGGTACCTGGAGAAGAAGCACCGGCCAACTACGTGCCAGCAGCCGCGGTAAGACGTAGGGTGCGAGCGTTGTCCGGATTTATTGGGCGTAAAGAGCGCGTAGGCGGCTATCCACGTCGGATGTGAAAGCTCAAGGCTCAACCTTGAGAGGCCATTCGATACGGGATAGCTAGAGGCAGCTAGGGGAGGGTGGAATTCCTGGTGTAGCGGTGAAATGCGCAGATATCAGGAGGAACATCGGTGGCGAAGGCGGCATCCTGGACCGGTATTGACGCTGAGGCGCGAAAGCCAGGGGAGCAAACGGGATTAGATACCCCGGTAGTCC</w:t>
      </w:r>
    </w:p>
    <w:p w14:paraId="4B6D3D96">
      <w:pPr>
        <w:rPr>
          <w:rFonts w:hint="eastAsia"/>
        </w:rPr>
      </w:pPr>
      <w:r>
        <w:rPr>
          <w:rFonts w:hint="eastAsia"/>
        </w:rPr>
        <w:t>&gt;OTU013728</w:t>
      </w:r>
    </w:p>
    <w:p w14:paraId="2DC3B5AE">
      <w:pPr>
        <w:rPr>
          <w:rFonts w:hint="eastAsia"/>
        </w:rPr>
      </w:pPr>
      <w:r>
        <w:rPr>
          <w:rFonts w:hint="eastAsia"/>
        </w:rPr>
        <w:t>CCTACGGGAGGCTGCAGTAACGAATCTTCCGCAATGCACGCAAGTGTGACGGAGCGACGCCGCGTGGAGGTTAAGTCCTTCGGGATGTAAACTCCTGTCAGGGGTTACCAAGTTCTGAGGAGCCCCAGAGGAAGGCACGGCTAACTCTGTGCCAGCAGCCGCGGTAATACAGAGGTGCCAAGCGTTAGGCGGAATCACTGGGCTTAAAGCGCGTGTAGGTGGACGGGTAAGTACCTTGTGAAATCCCACGGCTCAACCGTGGAACTGCTGGGTATACTGCTTGTCTTGAGGCACTCAGGGGTCGTCGGAACAAACGGTGGAGCGGTGAAATGCTTAGATATCGTCAAGAACACCGATAGCGAAGGCAGCTTACCAAGCTGTAACTGACACTGAGGCACGAAAGTGTGGGGATCAAACAGGATTAGATACCCCAGTAGTCC</w:t>
      </w:r>
    </w:p>
    <w:p w14:paraId="6D794E58">
      <w:pPr>
        <w:rPr>
          <w:rFonts w:hint="eastAsia"/>
        </w:rPr>
      </w:pPr>
      <w:r>
        <w:rPr>
          <w:rFonts w:hint="eastAsia"/>
        </w:rPr>
        <w:t>&gt;OTU013729</w:t>
      </w:r>
    </w:p>
    <w:p w14:paraId="61C4167B">
      <w:pPr>
        <w:rPr>
          <w:rFonts w:hint="eastAsia"/>
        </w:rPr>
      </w:pPr>
      <w:r>
        <w:rPr>
          <w:rFonts w:hint="eastAsia"/>
        </w:rPr>
        <w:t>CCTACGGGTGGCTGCAGCAAGGAATTTTGCACAATGGGCGCAAGCCTGATGCAGCAACGTCGCGTGGAGGATGACGGCCTTCGGGTTGTAAACTCCTTTTCGGGGGAAAGATAATGACGGTCCCCCCGGAATAAGCCCCGGCTAACTCCGTGCCAGCAGCCGCGGTAAGACGGAGGGGGCAAGCGTTGTCCGGACTCACTGGGCGTAAAGGGTGCGTAGGCGGCCCTGTGCGTCGGCACTGAAAGCGCTCGGCTTAACCGAGCGAGGTGTGCCGATACGACGGGGCTCGAGGTGCAGAGAGGGTGGCGGAACTCCTGGTGTAGTGGTGAAATGCGTAGAGATCCGGAGGAACACCAGCGGCGAAGGCGGCACTCTAGGCCGCACCTGACGCTGAGACGCGACAGCACGGGGAGCGAACGGGATTAGATACCCCAGTAGTCC</w:t>
      </w:r>
    </w:p>
    <w:p w14:paraId="634F1069">
      <w:pPr>
        <w:rPr>
          <w:rFonts w:hint="eastAsia"/>
        </w:rPr>
      </w:pPr>
      <w:r>
        <w:rPr>
          <w:rFonts w:hint="eastAsia"/>
        </w:rPr>
        <w:t>&gt;OTU013730</w:t>
      </w:r>
    </w:p>
    <w:p w14:paraId="24FEBE9D">
      <w:pPr>
        <w:rPr>
          <w:rFonts w:hint="eastAsia"/>
        </w:rPr>
      </w:pPr>
      <w:r>
        <w:rPr>
          <w:rFonts w:hint="eastAsia"/>
        </w:rPr>
        <w:t>CCTACGGGGGGCTGCAGTAGGGAATCTTCCGCAATGGACGCAAGTCTGACGGAGCAACGCCGCGTGAGTGATGAAGGTTTTCGGATCGTAAAGCTCTGTTGCCCTAGACGAACAGCAGGGAGAGTAACTGCTCTCTGTGTGACGGTATAGGAGAAGAAAGCCCCGGCTAACTACGTGCCAGCAGCCGCGGTAATACGTAGGGGGCAAGCGTTGTCCGGAATTACTGGGCGTAAAGCGCGCGTAGGTGGTTCGTTAAGTTGGATGTGAAATCCCCGGGCTTAACCTGGGAACTGCGGCCGAAACTGCTGGGCTTGAGTGTGGTAGAGGGCGGTGGAATTCCGGGTGTAGCGGTGAAATGCGTAGATATCTGGAGGAACACCGGTGGCGAAGGCGGCATCCTGGACCGGCATTGACGCTGAGGCGCGAAAGCCAGGGGAGCAAACGGGATTAGATACCCGAGTAGTCC</w:t>
      </w:r>
    </w:p>
    <w:p w14:paraId="1C889BCC">
      <w:pPr>
        <w:rPr>
          <w:rFonts w:hint="eastAsia"/>
        </w:rPr>
      </w:pPr>
      <w:r>
        <w:rPr>
          <w:rFonts w:hint="eastAsia"/>
        </w:rPr>
        <w:t>&gt;OTU013731</w:t>
      </w:r>
    </w:p>
    <w:p w14:paraId="75D3D3BB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GCTCTGTTGCCAGGGAAGAACGCTTGCGAGAGTAACTGCTCGCAAGGTGACGGTACCTGAGAAGAAAGCCCCGGCTAACTACGTGCCAGCAGCCGCGGTAATACGTAGGGGGCAAGCGTTGTCCGGATTTATTGGGCGTAAAGAGCTCGTAGGCGGCCGTTCGCGTCGGATGTGAAAGCTCAGAGCTCAACTCTGAGAGGCCATTCGATACGGGACGGCTAGAGGTAGGTAGGGGAAAGTGGAATTCCTGGTGTAGCGGTGAAATGCGCAGATATCAGGAGGAACACCGGTGGCGAAGGCGGCTTTCTGGACTGTAACTGACACTGAGGAACGAAAGCCAGGGGAGCAAACGGGATTAGATACCCCAGTAGTCC</w:t>
      </w:r>
    </w:p>
    <w:p w14:paraId="34BCDBB5">
      <w:pPr>
        <w:rPr>
          <w:rFonts w:hint="eastAsia"/>
        </w:rPr>
      </w:pPr>
      <w:r>
        <w:rPr>
          <w:rFonts w:hint="eastAsia"/>
        </w:rPr>
        <w:t>&gt;OTU013732</w:t>
      </w:r>
    </w:p>
    <w:p w14:paraId="08A97847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CTTTCGGGATGTAAACTTCATAAGATTGGGACGAATAAGGAGGGGTTAATACCCCCTTCGATGACGGTACCATTTGTAAGCCCCGGCTAACTCCGTGCCAGCAGCCGCGGTAATACGGGGGGGGCAAGCGTTGTTCGGAATTACTGGGCGTAAAGGGCGCGTAGGCGGCCTGCTAAGTCACACGTGAAATCCCTCGGCTCAACCGAGGAACTGCGTGTGATACTGGCGGGCTCGAATTCGGGAGAGGGATGTGGAATTCCAGGTGTAGCGGTGAAATGCGTAGATATCGGGAGGAACATCAGTGGCGAAGGCGGCCTTCTGGTCCAGTACTGACACTCAAGTGCGAAAGCGTGGGGAGCAAACAGGATTAGATACCCTTGTAGTCC</w:t>
      </w:r>
    </w:p>
    <w:p w14:paraId="6D32D858">
      <w:pPr>
        <w:rPr>
          <w:rFonts w:hint="eastAsia"/>
        </w:rPr>
      </w:pPr>
      <w:r>
        <w:rPr>
          <w:rFonts w:hint="eastAsia"/>
        </w:rPr>
        <w:t>&gt;OTU013733</w:t>
      </w:r>
    </w:p>
    <w:p w14:paraId="550E7383">
      <w:pPr>
        <w:rPr>
          <w:rFonts w:hint="eastAsia"/>
        </w:rPr>
      </w:pPr>
      <w:r>
        <w:rPr>
          <w:rFonts w:hint="eastAsia"/>
        </w:rPr>
        <w:t>CCTACGGGGGGCAGCAGTCGGGAATTTTGGGCAATGGGCGCAAGCCTGACCCAGCAACGCCGCGTGAAGGACGAAGCATCTCGGTGTGTAAACTTCATAAGAGTGGGAAGAATAAGTGGGGATTAATACTCTCCATGATGACGGTACTGACGCTGAGACGCGAAAGCGTGGGGAGCAAACAGGATTAGATACCCCGGTAGTCC</w:t>
      </w:r>
    </w:p>
    <w:p w14:paraId="33C109DC">
      <w:pPr>
        <w:rPr>
          <w:rFonts w:hint="eastAsia"/>
        </w:rPr>
      </w:pPr>
      <w:r>
        <w:rPr>
          <w:rFonts w:hint="eastAsia"/>
        </w:rPr>
        <w:t>&gt;OTU013734</w:t>
      </w:r>
    </w:p>
    <w:p w14:paraId="1B63115B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CGCAGAAGAAGCTCCGGCTAACTCTGTGCCAGCAGCAGCGGTAATACAGAGGCCTCGAGCGTTATCCGGAATTATTGGGCGTAAAGCGTGTCTAGGTGGCATTGTTAGTCTCCTGTTAAAGCCTGCGGCTTAACCGCAGATCTGCGGGAGATACGGCAAAGCTAGAGAGTGCGAGAGGTGTACGGAACTCTAGGTGTAGGGGTGAAATCCGTTGATATCTAGGGGAACACCAAAGGCGAAGGCGACTCTCTGGTCTGTAACTGACGCTGAGGAGCGAAAGCGTGGGGAGCGAACAGGATTAGATACCCTTGTAGTCC</w:t>
      </w:r>
    </w:p>
    <w:p w14:paraId="3B056A69">
      <w:pPr>
        <w:rPr>
          <w:rFonts w:hint="eastAsia"/>
        </w:rPr>
      </w:pPr>
      <w:r>
        <w:rPr>
          <w:rFonts w:hint="eastAsia"/>
        </w:rPr>
        <w:t>&gt;OTU013735</w:t>
      </w:r>
    </w:p>
    <w:p w14:paraId="5AFCE5DA">
      <w:pPr>
        <w:rPr>
          <w:rFonts w:hint="eastAsia"/>
        </w:rPr>
      </w:pPr>
      <w:r>
        <w:rPr>
          <w:rFonts w:hint="eastAsia"/>
        </w:rPr>
        <w:t>CCTACGGGGGGCAGCAGTGGGGAATATTGCACAATGGGCGAAAGCCTGATGCAGCGACGCCGCGTGAGCGAAGAAGGCCTTCGGGTCGTAAAGCTCTGTCCTATGGGACGATAATGACGGTACCATAGGAGGAAGCCCCGGCTAACTACGTGCCAGCAGCCGCGGTAATACGTAGGGGGCAAGCGTTGTCCGGAATGACTGGGCGTAAAGGGTACGTAGGCGGTTATGTAAGTCAGGTGTGAAAGGCTAGGGCTCAACCCTAGTAAGCACTTGAAACTGCGTGACTTGAGTCGAGGAGAGGAAAGTGGAATTCCTGGTGTAGCGGTGAAATGCGTAGATATATGGAGGAATACCGGTGGCGAAGGCGGCCTCCTGGCTCGATACTGACGCTGAGGTGCGAAAGCGTGGGGATCAAACAGGATTAGATACCCGGGTAGTCC</w:t>
      </w:r>
    </w:p>
    <w:p w14:paraId="4D47CF5F">
      <w:pPr>
        <w:rPr>
          <w:rFonts w:hint="eastAsia"/>
        </w:rPr>
      </w:pPr>
      <w:r>
        <w:rPr>
          <w:rFonts w:hint="eastAsia"/>
        </w:rPr>
        <w:t>&gt;OTU013736</w:t>
      </w:r>
    </w:p>
    <w:p w14:paraId="48444DFE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TCCTTTTCCCAGGGACGAAACGGACGGTACCTGGGGAATCAGCCCCGGCTAACTACGTGCCAGCAGCCGCGGTAACACGGGGGGAGCAAGCGTTGTTCGGAATCACTGGGCGTAAAGCGCGCGTAGGCGGCCGTTCGCGTCGGATGTGAAAGCTCGGAGCTCAACTCTGAGAGGCCATTCGATACGGAACGGCTAGAGGCAGGTAGGGGAGAGTGGAATTCCTGGTGTAGCGGTGAAATGCGCAGATATCAGGAGGAATACCGGTGGCGAAGGCGGCATCCTGGACCGGCATTGACGCTGAGGAGCGAAAGCCAGGGGAGCAAACGGGATTAGATACCCTGGTAGTCC</w:t>
      </w:r>
    </w:p>
    <w:p w14:paraId="132698B7">
      <w:pPr>
        <w:rPr>
          <w:rFonts w:hint="eastAsia"/>
        </w:rPr>
      </w:pPr>
      <w:r>
        <w:rPr>
          <w:rFonts w:hint="eastAsia"/>
        </w:rPr>
        <w:t>&gt;OTU013737</w:t>
      </w:r>
    </w:p>
    <w:p w14:paraId="4595FC34">
      <w:pPr>
        <w:rPr>
          <w:rFonts w:hint="eastAsia"/>
        </w:rPr>
      </w:pPr>
      <w:r>
        <w:rPr>
          <w:rFonts w:hint="eastAsia"/>
        </w:rPr>
        <w:t>CCTACGGGGGGCAGCAGTGGGGAATCTTGCGCAATGGGCGAAAGCCTGACGCAGCGACGCCGCGTGGGGGAGGAAGCTCCTCGGAGTGTAAACCCCTGTCAGGAGGGAAGAATGGTCGCCCGAGGAAATGCGGGTGATTTGACGGTACCTCCAGAGGAAGCACCGGCTAACTCTGTGCCAGCAGCCGCGGTAATACAGAGGGTGCGAGCGTTGTTCGGAATTACTGGGCGTAAAGGGTGCGTAGGCTGCGCAGAAAGTCAGATGTGAAATCCGGGGGCTCAACCTCCGAATTGCATCCGATACTCCTGTGCTAGAGGACTGGAGAGGAGCTTGGAATTCTCGGTGTAGAGGTGAAATTCGTAGATATCGGGAGGAACACCAGTGGCGAAGGCGGCCACCTGGACGGATACTGACGCTGAGACGCGAAAGCGTGGGTAGCAAACAGGATTAGATACCCTTGTAGTCC</w:t>
      </w:r>
    </w:p>
    <w:p w14:paraId="25840FD2">
      <w:pPr>
        <w:rPr>
          <w:rFonts w:hint="eastAsia"/>
        </w:rPr>
      </w:pPr>
      <w:r>
        <w:rPr>
          <w:rFonts w:hint="eastAsia"/>
        </w:rPr>
        <w:t>&gt;OTU013738</w:t>
      </w:r>
    </w:p>
    <w:p w14:paraId="51D82EE2">
      <w:pPr>
        <w:rPr>
          <w:rFonts w:hint="eastAsia"/>
        </w:rPr>
      </w:pPr>
      <w:r>
        <w:rPr>
          <w:rFonts w:hint="eastAsia"/>
        </w:rPr>
        <w:t>CCTACGGGGGGCTGCAACCAGGAATATTGCGCAATGGACGAAAGTCTGACGCAGCGACGCCGCGTGGAGGATGAAGGCCTTAGGGTTGTAAACTCCTTTTGCTAAGCCGTTCACAGCTTAGAGAATAAGCCCCTACTAACTACGTGCCAGAAGTCTCGGTAATACGTAGGGGGCAAGCGTTATCCGGATTTATTGGGCGTAAAGAGCTCGTAGGCGGTTCGGTAAGTCGGGTGTGAAACCTCCAGGCTCAACCTGGAGACGCCACTCGATACTGCTATGACTCGAGTCCGGTAGGGGAGTGCGGAATTCCTGGTGTAGCGGTGAAATGCGCAGATATCAGGAGGAACACCGGTGGCGAAGGCGGGTCTCTGGGCCGATACTGACGCTGAGGAGCGAAAGCGTGGGGATCAAACAGGATTAGATACCCCAGTAGTCC</w:t>
      </w:r>
    </w:p>
    <w:p w14:paraId="2D8D7184">
      <w:pPr>
        <w:rPr>
          <w:rFonts w:hint="eastAsia"/>
        </w:rPr>
      </w:pPr>
      <w:r>
        <w:rPr>
          <w:rFonts w:hint="eastAsia"/>
        </w:rPr>
        <w:t>&gt;OTU013739</w:t>
      </w:r>
    </w:p>
    <w:p w14:paraId="2DF8596D">
      <w:pPr>
        <w:rPr>
          <w:rFonts w:hint="eastAsia"/>
        </w:rPr>
      </w:pPr>
      <w:r>
        <w:rPr>
          <w:rFonts w:hint="eastAsia"/>
        </w:rPr>
        <w:t>CCTACGGGAGGCAGCAGTGGGGAATATTGGACAATGGGGGAAACCCTGATCCAGCGATGCCGCGTGGGTGAAGAAGGCCTGCGGGTTGTAAAGCCCTTTCAGTGGGGAAGAAAAACGGGGTGTGAACAGCGCCTCGTCTTGACGTTACCCACAGAAGAAGCACCGGCTAACTCCGTGCCAGCAGCCGCGGTAATACGGAGGGTGCGAGCGTTAATCGGAATTACTGGGCGTAAAGAGCGCGTAGGCGGCCACCCACGTCGGATGTGAAAGCTCAGGGCTTAACCCTGAGATGCCATTCGATACGGGGTGGCTAGAGGCAGCTAGGGGAAGGTGGAATTCCTGGTGTAGCGGTGAAATGCGTAGAGATCGGGTGGAACACCAGTGGCGAAGGCGGGTCTCTGGACAGTTCCTGACACTGAGGCACGAAGGCCAGGGGAGCAAACGGGATTAGATACCCGAGTAGTCC</w:t>
      </w:r>
    </w:p>
    <w:p w14:paraId="68E35663">
      <w:pPr>
        <w:rPr>
          <w:rFonts w:hint="eastAsia"/>
        </w:rPr>
      </w:pPr>
      <w:r>
        <w:rPr>
          <w:rFonts w:hint="eastAsia"/>
        </w:rPr>
        <w:t>&gt;OTU013740</w:t>
      </w:r>
    </w:p>
    <w:p w14:paraId="68243D64">
      <w:pPr>
        <w:rPr>
          <w:rFonts w:hint="eastAsia"/>
        </w:rPr>
      </w:pPr>
      <w:r>
        <w:rPr>
          <w:rFonts w:hint="eastAsia"/>
        </w:rPr>
        <w:t>CCTACGGGTGGCAGCAGCGAGGAATCTTCTACAATGGGCGCAAGCCCGATAGAGCAACGCCGCGTGGAGGACGACGGCCTTCGGGTTGTAAACTCCTTTCGGGGGGGATGAAACTGACAGTACCCCCAGAAGCAGCCCCGGCTAACTCTGTGCCAGCAGCCGCGGTAAGACAGAGGGGGCAAGCGTTGTCCGGATTTACTGGGCGTACAGCGCGCGCAGGCGGTTTGGCAAGTCGGGTGTGAAAACTCTGGGCTCAACTCAGAGACGCCACTCGATACTGCCATGACTCGAGTCCGGTAGGGGAGTGCGGAATTCCTGGTGTAGCGGTGAAATGCGCAGATATCAGGAGGAACACCGGTGGCGAAGGCGGCGCTCTGGGCCGGAACTGACGCTGAGGAGCGAAAGCGTGGGGAGCAAACAGGATTAGATACCCTGGTAGTCC</w:t>
      </w:r>
    </w:p>
    <w:p w14:paraId="42E59D0A">
      <w:pPr>
        <w:rPr>
          <w:rFonts w:hint="eastAsia"/>
        </w:rPr>
      </w:pPr>
      <w:r>
        <w:rPr>
          <w:rFonts w:hint="eastAsia"/>
        </w:rPr>
        <w:t>&gt;OTU013741</w:t>
      </w:r>
    </w:p>
    <w:p w14:paraId="5E26187F">
      <w:pPr>
        <w:rPr>
          <w:rFonts w:hint="eastAsia"/>
        </w:rPr>
      </w:pPr>
      <w:r>
        <w:rPr>
          <w:rFonts w:hint="eastAsia"/>
        </w:rPr>
        <w:t>CCTACGGGACGGCTGCAGTGGGGAATATTGGACAATGGGGGCAACCCTGATCCAGCGACGCCGCGTGGGTGAAGAAGGCCTGCGGGTTGTAAAGCCCTTTCGGTTGGGAAGAAAAGCTGTGACCTAACACGTTGCGGCCTTGACGTAACCAACTAAAGAAGCACCGGCTAACTCTGTGCCAGCAGCCGCGGTAATACAGAGGGTGCGAGCGTTAATCGGAATTACTGGGCGTAAAGGGCTCGTAGGCGGCCGCCTCAGTCCGACGTGAAATCCCTCGGCTCAACCGAGGAACTGCGTCGGATACTGGGTGGCTTGAATCCAAGAGAGGGATGCGGAATTCCAGGTGTAGCGGTGAAATGCGTAGATATCTGGAGGAACACCGGTGGCGAAGGCGGTTCTCTGGGCATGTCCTGACGCTGAGGAGCGAAAGTGTGGGGAGCGAACAGGATTAGATACCCCTGTAGTCC</w:t>
      </w:r>
    </w:p>
    <w:p w14:paraId="509E2394">
      <w:pPr>
        <w:rPr>
          <w:rFonts w:hint="eastAsia"/>
        </w:rPr>
      </w:pPr>
      <w:r>
        <w:rPr>
          <w:rFonts w:hint="eastAsia"/>
        </w:rPr>
        <w:t>&gt;OTU013742</w:t>
      </w:r>
    </w:p>
    <w:p w14:paraId="0FCA3D12">
      <w:pPr>
        <w:rPr>
          <w:rFonts w:hint="eastAsia"/>
        </w:rPr>
      </w:pPr>
      <w:r>
        <w:rPr>
          <w:rFonts w:hint="eastAsia"/>
        </w:rPr>
        <w:t>CCTACGGGCGGCTGCAGTTAGGAATCTTGCGCAATGGACGAAAGTCTGACGCAGCGACGCCGCGTGCGGGATGAAGGCCCTCGGGTTGTAAACCGCTTTCAGCAGGGACGAAATTGACGGTACCTGCAGAAGAAGCCCCGGCCAACTACGTGCCAGCAGCCGCGGTAATACGTAGGTGGCAAGCGTTGTCCGGAATCATTGGGCGTAAAGCGCGCGCAGGCGGTCCTTTAAGTCTGATGTGAAATCTTGCGGCTCAACCGTAAGCGGTCATTGGAAACTGGGGAACTTGAGTGCAGAAGAGAAGAGTGGAATTCCACGTGTAGCGGTGAAATGCGTAGAGATGTGGAGGAACACCGGTGGCGAAGGCGGATCTCTGGGCCATTACTGACGCTGAGGAGCGAAAGCGTGGGGAGCGAACAGGATTAGATACCCTGGTAGTCC</w:t>
      </w:r>
    </w:p>
    <w:p w14:paraId="6309AA36">
      <w:pPr>
        <w:rPr>
          <w:rFonts w:hint="eastAsia"/>
        </w:rPr>
      </w:pPr>
      <w:r>
        <w:rPr>
          <w:rFonts w:hint="eastAsia"/>
        </w:rPr>
        <w:t>&gt;OTU013743</w:t>
      </w:r>
    </w:p>
    <w:p w14:paraId="1A075418">
      <w:pPr>
        <w:rPr>
          <w:rFonts w:hint="eastAsia"/>
        </w:rPr>
      </w:pPr>
      <w:r>
        <w:rPr>
          <w:rFonts w:hint="eastAsia"/>
        </w:rPr>
        <w:t>CCTACGGGTGGCAGCAGTGGGGAATATTGGACAATGGGCGCAAGCCTGATCCAGCCATGCCGCGTGTGTGAAGAAGGCCTTCGGGTTGTAAAGCACTTTTGTTCGGGAAGAAATCTTCCGACCTAATACGTCGGGAGGATGACGGTACCGAAAGAATAAGCACCGGCTAACTCCGTGCCAGCAGCCGCGGTAATACGGAGGGTGCAAGCGTTGTCCGGATTTATTGGGTTTAAAGGGTGCGTAGGCGGCTATATAAGTCAGTGGTGAAATCCCAGGGCTCAACCCTGGAACTGCCATTGATACTGTATAGCTTGAGTTCGGTTGAGGCAGGCGGAACTGGTGGTGTAGCGGTGAAATGCATAGATATCGTCAAGAACACCGATAGCGAAGGCAGCTTACTGGGCTGTAACTGACGCTGAGGCACGAAAGTGTGGGGATCAAACAGGATTAGATACCCCTGTAGTCC</w:t>
      </w:r>
    </w:p>
    <w:p w14:paraId="2F35C9D6">
      <w:pPr>
        <w:rPr>
          <w:rFonts w:hint="eastAsia"/>
        </w:rPr>
      </w:pPr>
      <w:r>
        <w:rPr>
          <w:rFonts w:hint="eastAsia"/>
        </w:rPr>
        <w:t>&gt;OTU013744</w:t>
      </w:r>
    </w:p>
    <w:p w14:paraId="5D64DB85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TTCGATCGAGACGAACGGCCCTTGGGCTAACATCCTGAGGGAGTGACGGTACCGAGAGAAGAAGCCCCGGCTAACTCCGTGCCAGCAGCCGCGGTAATACGGGGGGGGCAAGCGTTGTTCGGAATTACTGGGCGTAAAGCGTGCGTAGGCGGTTGGCTAAGTCAGATGTGAAAGCCCTGGGCTCAACCTGGGAATTGCATTGGAGACTGCGATGCTGGAGTGCGGCAGAGGAAGGTGGAATTCCGGGTGTAGTGGTGAAATGCGTAGATATCCGGAGGAACACCAGTGGCGAAAGCGGCCTTCTGGACTGCATCTGACGCTCAGACGCGAAAGCTAGGGTAGCAAACGGGATTAGATACCCCTGTAGTCC</w:t>
      </w:r>
    </w:p>
    <w:p w14:paraId="453A19D1">
      <w:pPr>
        <w:rPr>
          <w:rFonts w:hint="eastAsia"/>
        </w:rPr>
      </w:pPr>
      <w:r>
        <w:rPr>
          <w:rFonts w:hint="eastAsia"/>
        </w:rPr>
        <w:t>&gt;OTU013745</w:t>
      </w:r>
    </w:p>
    <w:p w14:paraId="2E152A65">
      <w:pPr>
        <w:rPr>
          <w:rFonts w:hint="eastAsia"/>
        </w:rPr>
      </w:pPr>
      <w:r>
        <w:rPr>
          <w:rFonts w:hint="eastAsia"/>
        </w:rPr>
        <w:t>CCTACGGGAGGCTGCAGTGGGGAATCTTGCGCAATGGACGAAAGTCTGACGCAGCCACGCCGCGTGAGTGAAGAAGGCCTTCGGGTTGTAAAGCTCTGTCGAACGGGACGAAAGTACTTAGGTTAATAGCCTAAGTATATGACGGTACCGTGAGAGGAAGCACCGGCTAACTCCGTGCCAGCAGCCGCGGTAATACGGAGGGTGCAAGCGTTGCTCGGAATTATTGGGCGTAAAGCGCGCGTAGGCGGCTTCTTAAGTCCGGGGTGAAAGGTTCAGCGCTCAACGCGAACAGTGCCTTGGATACTGGGGGGCTTGAATGTGGCAGAGGATAGTGGAATGGCTGGTGTAGCGGTGAAATGCGTAGATATCAGTCGGAACACCCATGGCGAAGGCAGCTATCTGGGCTAACATTGACGCTGAGGTGCGAAAGCGTGGGGAGCGAACGGGATTAGATACCCCGGTAGTCC</w:t>
      </w:r>
    </w:p>
    <w:p w14:paraId="70E5F4F2">
      <w:pPr>
        <w:rPr>
          <w:rFonts w:hint="eastAsia"/>
        </w:rPr>
      </w:pPr>
      <w:r>
        <w:rPr>
          <w:rFonts w:hint="eastAsia"/>
        </w:rPr>
        <w:t>&gt;OTU013746</w:t>
      </w:r>
    </w:p>
    <w:p w14:paraId="470CEA5E">
      <w:pPr>
        <w:rPr>
          <w:rFonts w:hint="eastAsia"/>
        </w:rPr>
      </w:pPr>
      <w:r>
        <w:rPr>
          <w:rFonts w:hint="eastAsia"/>
        </w:rPr>
        <w:t>CCTACGGGCGGCTGCAGTGGGGAATTTTGGACAATGGGGGCAACCCTGATCCAGCCATTCCGCGTGAGTGAAGAAGGCCTTCGGGTTGTAAAGCTCTTTCGGACGGAACGAAACGGTTACGGTGAATATCCGTGACTAATGACGGTACCGTAAGAAGAAGCACCGGCTAACTACGTGCCAGCAGCCGCGGTAATACGGAGGATCCAAGCGTTATCCGGAATCATTGGGTTTAAAGGGTCCGTAGGCGGTTTTGTAAGTCAGTGGTGAAAGCCCCGGGCTTAACCTGGGAACTGCGTTTGAAACTGGGAGGCTAGAGTGCGGCAGAGGGGGGTGGAATTCCACGTGTAGCAGTGAAATGCGTAGAGATCAGGAGGAACATCCATGGCGAAGGCAGCTACCTGGACCAACACTGACACTGAGGCACGAAAGCGTGGGGAGCAAACAGGATTAGATACCCGTGTAGTCC</w:t>
      </w:r>
    </w:p>
    <w:p w14:paraId="757F765A">
      <w:pPr>
        <w:rPr>
          <w:rFonts w:hint="eastAsia"/>
        </w:rPr>
      </w:pPr>
      <w:r>
        <w:rPr>
          <w:rFonts w:hint="eastAsia"/>
        </w:rPr>
        <w:t>&gt;OTU013747</w:t>
      </w:r>
    </w:p>
    <w:p w14:paraId="38EBF0A1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TCGGAGTAACTGCCGGTACCTTGACGGTACCTAACCAGAAAGCCACGGCTAACTACGTGCCAGCAGCCGCGGTAATACGTAGGTGGCAAGCGTTGTCCGGAATTATTGGGCGTAAAGCGTTTCGTAGGCGGTTTGGTAAGTTACACTTCAAATACCAGGGCTCAACCTTGGGAAGGGGTGTAATACTATCAGACTTGAAATATTTCGGAGTTTTCGGAACTGTCGGTGTAGGAGTGAAATCCGTTGATATCGACAGGAACACCAAGGGCGAAGGCAGAAAACTAGGAATTTTTTGACGCTGAGGAACGACAGCTAGGGGAGCGAAAGGGATTAGATACCCCAGTAGTCC</w:t>
      </w:r>
    </w:p>
    <w:p w14:paraId="2C0A3B98">
      <w:pPr>
        <w:rPr>
          <w:rFonts w:hint="eastAsia"/>
        </w:rPr>
      </w:pPr>
      <w:r>
        <w:rPr>
          <w:rFonts w:hint="eastAsia"/>
        </w:rPr>
        <w:t>&gt;OTU013748</w:t>
      </w:r>
    </w:p>
    <w:p w14:paraId="481E6CE5">
      <w:pPr>
        <w:rPr>
          <w:rFonts w:hint="eastAsia"/>
        </w:rPr>
      </w:pPr>
      <w:r>
        <w:rPr>
          <w:rFonts w:hint="eastAsia"/>
        </w:rPr>
        <w:t>CCTACGGGAGGCTGCAGTGGGGAATATTGGACAATGGGCGAAAGCCTGATCCAGCCATGCCGCGTGAGTGATGAAGGCCTTAGGGTTGTAAAGCTCTTTCGACGGGGAAGAAACCGCAAGGTTGACGGTACCCGTAGAAGAAGCCCCGGCTAACTCCGTGCCAGCAGCCGCGGTAATACGGGGGGGGTTAGCGTTGTTCGGAATGACTGGGCGTAAAGCGCGCGTAGGCGGATCAGGAAGTTGGGGGTGAAATCCCGGGGCTCAACCCCGGAATGGCCTTCAAAACTCCTGGTCTTGAGTTCGAGAGAGGTGAGTGGAATTCCCGGTGTAGCGGTGAAATGCGCAGATATCAGGAGGAACACCGGTGGCGAAGGCGGGTCTCTGGGCCGATACTGACGCTGAGGAGCGAAAGCGTGGGGAGCGAACAGGATTAGATACCCCTGTAGTCC</w:t>
      </w:r>
    </w:p>
    <w:p w14:paraId="0627402B">
      <w:pPr>
        <w:rPr>
          <w:rFonts w:hint="eastAsia"/>
        </w:rPr>
      </w:pPr>
      <w:r>
        <w:rPr>
          <w:rFonts w:hint="eastAsia"/>
        </w:rPr>
        <w:t>&gt;OTU013749</w:t>
      </w:r>
    </w:p>
    <w:p w14:paraId="610708B8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ATTTCGGTTCGTAAAACTCTGTTGCAAGGGAAGAACAAGTAGCGTAGTAACTGGCGCTACCTTGACGGTACCTTGTTAGAAAGCCACGGCTAACTACGTGCCAGCAGCCGCGGTAATACGTAGGTGGCAAGCGTTGTCCGGAGTGACTGGGCGTAAAGAGTTGCGTAGGCGGACCTGTATGTGCCGTGTGAAAGCGCCGGACTTACTTCGGCGAGGTCATGGTAGACAGCAGGTCTGGAGCCTCGGAGAGGTCGGTGGAATTCCGGGTGGAGCGGTGAAATGCGTAGAGATCCGGAGGAACACCAGGGGCGAAGGCGGCCGACTGGCCGAGTGCTGACGCTGAGGCGCGACGGCGTGGGGAGCAAACCGGATTAGTACCCGTGTAGTCC</w:t>
      </w:r>
    </w:p>
    <w:p w14:paraId="4C83C2E8">
      <w:pPr>
        <w:rPr>
          <w:rFonts w:hint="eastAsia"/>
        </w:rPr>
      </w:pPr>
      <w:r>
        <w:rPr>
          <w:rFonts w:hint="eastAsia"/>
        </w:rPr>
        <w:t>&gt;OTU013750</w:t>
      </w:r>
    </w:p>
    <w:p w14:paraId="1309C44A">
      <w:pPr>
        <w:rPr>
          <w:rFonts w:hint="eastAsia"/>
        </w:rPr>
      </w:pPr>
      <w:r>
        <w:rPr>
          <w:rFonts w:hint="eastAsia"/>
        </w:rPr>
        <w:t>CCTACGGGCGGCTGCAGTAGGGAATTTTCCACAATGGGCGAAAGCCTGATGGAGCAACGCCGCGTGCAGGATGAAGGCCTTCGGGTTGTAAACTGCTTTTAATAGTGAAGATTATGACGGTAACTATTGAATAAGGACCTGCTAACTACGTGCCAGCAGCCGCGGTCATACGTAGGGTCCAAGCGTTATCCGGAATTACTGGGCGTAAAGCGCGCGCAGGCGGTTTTGCAAGTCAGAGGTGAAAACCGGCAGCTCAACTGCAGGCTGGCCTCTGAAACTGCAAGGCTTGAGGACAGGAGAGGGTAGTGGAATTCCCGGTGTAGCGGTGAAATGCGTAGATATCGGGAGGAACATCAGTGGCGAAGGCGGCTACCTGGCCCAATACTGACACTCAGGTGCGACAGCGTGGGGAGCAAACAGGATTAGATACCCCTGTAGTCC</w:t>
      </w:r>
    </w:p>
    <w:p w14:paraId="5D1317D8">
      <w:pPr>
        <w:rPr>
          <w:rFonts w:hint="eastAsia"/>
        </w:rPr>
      </w:pPr>
      <w:r>
        <w:rPr>
          <w:rFonts w:hint="eastAsia"/>
        </w:rPr>
        <w:t>&gt;OTU013751</w:t>
      </w:r>
    </w:p>
    <w:p w14:paraId="0FAA0380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GATGGGGTTACCCATTCGGACGGTACCTCCAGAAGCAGCCACGGCTAACTCCGTGCCAGCAGCCGCGGTAATACGGAGGGTGCGAGCGTTATCCGGATTTACTGGGTGTAAAGCGCGTGCAGGCGGTTCGCTAAGTTGGATGTGAAAGCTCCCGGCTCAACTGGGAGAGGACGCCTAAGACTGCTGGGCTAGAGGGTGGTAGAGGGAGGTGGAATTCCCGGTGTAGTGGTGAAATGCGTAGATATCGGGAGGAACACCCGTGGCGAAAGCGGCCTTCTGGACCGTACCTGACGCTCAGACGCGAAAGCTAGGGGAGTGAACGGGATTAGATACCCTTGTAGTCC</w:t>
      </w:r>
    </w:p>
    <w:p w14:paraId="68BA3A54">
      <w:pPr>
        <w:rPr>
          <w:rFonts w:hint="eastAsia"/>
        </w:rPr>
      </w:pPr>
      <w:r>
        <w:rPr>
          <w:rFonts w:hint="eastAsia"/>
        </w:rPr>
        <w:t>&gt;OTU013752</w:t>
      </w:r>
    </w:p>
    <w:p w14:paraId="6734D68D">
      <w:pPr>
        <w:rPr>
          <w:rFonts w:hint="eastAsia"/>
        </w:rPr>
      </w:pPr>
      <w:r>
        <w:rPr>
          <w:rFonts w:hint="eastAsia"/>
        </w:rPr>
        <w:t>CCTACGGGAGGCAGCAGTGGGGAATCTTCGGCAATGGGCGCAAGCCCGACCGAGCGACGCCGCGTGGAGGACGAAGGCCTTCGGGTTGTAAACTCCTGTCGAGGGGGAACAAGGGGCGATGAAGAATCGTCCTTGAGTGATCCCTGGAGGAAGCACGGGCTAAGTTCGTGCCAGCAGCCGCGGTAAGACGAACCGTGCGAACGTTATTCGGAATCACTGGGCTTAAAGCGCGCGTAGGCGGGCCGGCACGTCGGATGCTGAAAGCCCCCGGCTCAACCGGGGAAGGGGCACCGATACGACCGGCCTGGAGTGGGGTAGGGGGAGCCGGAACTTCCGGTGGAGCGGTGAAATGCGTTGAGATCGGAAGGAACGCCCGTGGCGAAAGCGGGCTCCTGGACCCCGACTGACGCTGAGGCGCGAAAGCCAGGGGAGCGAACGGGATTAGATACCCCGGTAGTCC</w:t>
      </w:r>
    </w:p>
    <w:p w14:paraId="2924039C">
      <w:pPr>
        <w:rPr>
          <w:rFonts w:hint="eastAsia"/>
        </w:rPr>
      </w:pPr>
      <w:r>
        <w:rPr>
          <w:rFonts w:hint="eastAsia"/>
        </w:rPr>
        <w:t>&gt;OTU013753</w:t>
      </w:r>
    </w:p>
    <w:p w14:paraId="0BE89595">
      <w:pPr>
        <w:rPr>
          <w:rFonts w:hint="eastAsia"/>
        </w:rPr>
      </w:pPr>
      <w:r>
        <w:rPr>
          <w:rFonts w:hint="eastAsia"/>
        </w:rPr>
        <w:t>CCTACGGGGGGCAGCAGTGGGGAATATTGCGCAATGGGCGAAAGCCTGACGCAGCGACGCCGCGTGGAGGATGAAGGCCCTTGGGTCGTAAACTCCTTTTATGAGGGAAGAACGCATCTTTATGATGCTTGACGGTACCTCATGAATAAGCCACGGCTAACTACGTGCCAGCAGCCGCGGTAATACGTAGGTGGCAAGCGTTGTCCGGATTTACTGGGCGTAAAGCGCGTTCAGGCGGCTTGGCAAGTCGGGCATGAAATCTCTCGGCTCAACCGAGAGAGGCTGTCCGATACTGCTAGGCTTGAGGACGGTAGAGGGTGGTGGAATTCCGCGTGTAGTGGTGGAATGCGTAGATATCGGGGGGAATACCAGTGGCGAAAGCGGCACCCTAGCCTTAGCCTGACGCTCATGTGCGAAAGCGTGGGGAGCGAACGGGATTAGATACCCCAGTAGTCC</w:t>
      </w:r>
    </w:p>
    <w:p w14:paraId="601A0D81">
      <w:pPr>
        <w:rPr>
          <w:rFonts w:hint="eastAsia"/>
        </w:rPr>
      </w:pPr>
      <w:r>
        <w:rPr>
          <w:rFonts w:hint="eastAsia"/>
        </w:rPr>
        <w:t>&gt;OTU013754</w:t>
      </w:r>
    </w:p>
    <w:p w14:paraId="2A338FFA">
      <w:pPr>
        <w:rPr>
          <w:rFonts w:hint="eastAsia"/>
        </w:rPr>
      </w:pPr>
      <w:r>
        <w:rPr>
          <w:rFonts w:hint="eastAsia"/>
        </w:rPr>
        <w:t>CCTACGGGGGGCAGCAGCAAGGAATTTTCCCCAATGGGCGCAAGCCTGAGGGAGCAACGCCGCGTGGAGGACGACGGCCTTCGGGTTGTAAACTCCTTTCGCGGGGGACGAAACGGACGGTACCCCGAGAAGCAGCCCCGGCTAACTCTGTGCCAGCAGCCGCGGTAAGACAGAGGGGGCAAGCGTTGTCCGGATTTACTGGGCGTAAAGGGCGCGTAGGCGGCGCTGTTAGTCAGGCGTGAAATGCCCAGGCTCAACCTGGGGACTGCGCTTGATACGGCAGGGCTCGAGGATGGAAGAGGGCCGCGGAATTCCCAGTGTAGAGGTGAAATTCGTAGATATTGGGAAGAACACCGGTGGCGAAGGCGGCGGCCTGGTCCATTACTGACGCTGAGGCGCGACAGCGTGGGGAGCAAACAGGATTAGATACCCCAGTAGTCC</w:t>
      </w:r>
    </w:p>
    <w:p w14:paraId="24136477">
      <w:pPr>
        <w:rPr>
          <w:rFonts w:hint="eastAsia"/>
        </w:rPr>
      </w:pPr>
      <w:r>
        <w:rPr>
          <w:rFonts w:hint="eastAsia"/>
        </w:rPr>
        <w:t>&gt;OTU013755</w:t>
      </w:r>
    </w:p>
    <w:p w14:paraId="0AEF7C75">
      <w:pPr>
        <w:rPr>
          <w:rFonts w:hint="eastAsia"/>
        </w:rPr>
      </w:pPr>
      <w:r>
        <w:rPr>
          <w:rFonts w:hint="eastAsia"/>
        </w:rPr>
        <w:t>CCTACGGGTGGCAGCAGTAAGGGATATTGCACAATGGGCGAAAGCCTGACGCAGCAACACCGCGTGTAGGATGAAGGATTTCGGTTCGTAAACTACTGTCAGCAGGGAATATAATGACTGTACCTGCAGAGGAAGCATCGGCTAACTACGTGCCAGCAGCCGCGGTAATACGGAGGATCCAAGCGTTATCCGGATTTATTGGGTTTAAAGGGTGCGTAGGCGGCTTTGTAAGTCAGTGGTGAAATATGGCAGCTCAACTGTCAGGGTGCCATTGATACTGCGGAGCTTGAGTACAGATGAGGTAGGCGGAATTGACGGTGTAGCGGTGAAATGCTTAGATATCGTCAAGAACACCGATAGCGAAGGCAGCTTACTGGGCTGTAACTGACGCTGAGGCACGAAAGTGTGGGGATCAAACAGGATTAGATACCCGAGTAGTCC</w:t>
      </w:r>
    </w:p>
    <w:p w14:paraId="31DC53A1">
      <w:pPr>
        <w:rPr>
          <w:rFonts w:hint="eastAsia"/>
        </w:rPr>
      </w:pPr>
      <w:r>
        <w:rPr>
          <w:rFonts w:hint="eastAsia"/>
        </w:rPr>
        <w:t>&gt;OTU013756</w:t>
      </w:r>
    </w:p>
    <w:p w14:paraId="474CECEA">
      <w:pPr>
        <w:rPr>
          <w:rFonts w:hint="eastAsia"/>
        </w:rPr>
      </w:pPr>
      <w:r>
        <w:rPr>
          <w:rFonts w:hint="eastAsia"/>
        </w:rPr>
        <w:t>CCTACGGGCGGCTGCAGTGGGGAATTTTGGACAATGGGCGCAAGCCTGATCCAGCCATGCCGCGTGCAGGATGAAGGCCTTCGGGTTGTAAACTGCTTTTGTACGGAACGAAAAGACTCTGGTTAATACCGGGGGTTCATGACGGTACCTGAAGAATAAGCACCGGCTAACTACGTGCCAGCAGCCGCGGTAATACGGAGGGTGCAAGCGTTATCCGGATTCACTGGGTTTAAAGGGAGAGTAGGTGGGTTGGTAAGTCAGTGGTGAAATCTCCGGGCTTAACCTGGGAACTGCATTCGGGACTGCATTGCTAGAGTATGGGAGAGGGAAGTGGAATTTCAGGTGTAGCGGTGAAATGCGTAGATATCTGAAGGAACATCAGTGGCGAAAGCGACTTCCTGGACCAGCACTGACACTGATGCACGAAAGCGTGGGTAGCAAACAGGATTAGATACCCTAGTAGTCC</w:t>
      </w:r>
    </w:p>
    <w:p w14:paraId="3BB70015">
      <w:pPr>
        <w:rPr>
          <w:rFonts w:hint="eastAsia"/>
        </w:rPr>
      </w:pPr>
      <w:r>
        <w:rPr>
          <w:rFonts w:hint="eastAsia"/>
        </w:rPr>
        <w:t>&gt;OTU013757</w:t>
      </w:r>
    </w:p>
    <w:p w14:paraId="2469521A">
      <w:pPr>
        <w:rPr>
          <w:rFonts w:hint="eastAsia"/>
        </w:rPr>
      </w:pPr>
      <w:r>
        <w:rPr>
          <w:rFonts w:hint="eastAsia"/>
        </w:rPr>
        <w:t>CCTACGGGTGGCTGCAGCAAGGAATTTTCCACAATGGGCGCAAGCCTGATGGAGCAACGCCGCGTGCAGGACGACGGCCTTCGGGTTGTAAACTGCTTTTCGGGGGGATGAAGATGACCGTACCCCCGGAATAAGCCTCGGCTAACTCTGTGCCAGCAGCCGCGGTAAGACAGAGGAGGCAAGCGTTGTCCGGACTTACTGGGCGTAAAGCGCCCGCAGGTGGTCCGTTACGTGCCCTGTGAAAGCGCCCGGCTTAACCGGGCGAGGCCAGGGCAGACTGACGGACTGGAGCCGCGGAGAGGCCCGTGGAATTGCCGGTGTAGTGGTGAAATGCGTAGAGATCGGCAGGAACACCAAAGGGGAAACCAGCGGGCTGGCCGCGTGCTGACACTCAGGGGCGAGAGCGTGGGGAGCGAACCGGATTAGATACCCCTGTAGTCC</w:t>
      </w:r>
    </w:p>
    <w:p w14:paraId="51F3E05C">
      <w:pPr>
        <w:rPr>
          <w:rFonts w:hint="eastAsia"/>
        </w:rPr>
      </w:pPr>
      <w:r>
        <w:rPr>
          <w:rFonts w:hint="eastAsia"/>
        </w:rPr>
        <w:t>&gt;OTU013758</w:t>
      </w:r>
    </w:p>
    <w:p w14:paraId="45223B2C">
      <w:pPr>
        <w:rPr>
          <w:rFonts w:hint="eastAsia"/>
        </w:rPr>
      </w:pPr>
      <w:r>
        <w:rPr>
          <w:rFonts w:hint="eastAsia"/>
        </w:rPr>
        <w:t>CCTACGGGTGGCTGCAGCAAGGAATTTTCCCCAATGGGCGCAAGCCTGAGGGAGCAACGCCGCGTGGAGGACGACGGCCTTCGGGTTGTAAACTCCTTTTGGGGGGGACGATGGTGACGGTACCCCCCGAATCAGCCCCGGCTAACTCTGTGCCAGCAGCCGCGGTAAGACAGAGGGGGCAAGCGTTGTCCGGAATTATTGGGCGTAAAGCGCGCGCAGGCGGCATGCCAAGCGTGTGGTGAAAGCCCGGGGCTCAACCCCGGGTCGGCCGTGCGGACTGGCGTGCTCGAGCACTGTAGGGGCGGGTGGAATTCCGGGTGTAGCGGTGGAATGCGTAGAGATCCGGAAGAACACCGGTGGCGAAGGCGGCCCGCTGGGCCGATACTGACGCTGAGGAGCGAAAGCGTGGGGAGCGAACAGGATTAGATACCCTTGTAGTCC</w:t>
      </w:r>
    </w:p>
    <w:p w14:paraId="5F9BF16F">
      <w:pPr>
        <w:rPr>
          <w:rFonts w:hint="eastAsia"/>
        </w:rPr>
      </w:pPr>
      <w:r>
        <w:rPr>
          <w:rFonts w:hint="eastAsia"/>
        </w:rPr>
        <w:t>&gt;OTU013759</w:t>
      </w:r>
    </w:p>
    <w:p w14:paraId="55E07282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CGGGAAGAACACCTACCGGCCCAATACGCTGGTAGGCTGACGGTACCGCTAAAGGAAGCCCCGGCTAACTCCGTGCCAGCAGCCGCGGTAAGACGTAGGGCGCGAGCGTTGTCCGGAATCACTGGGCGTAAAGGGCGCGTAGGCGGCCGGGAAAGGTCGTGGTGAAAGCCCGGGGCTCAACCCCGGGTCGGCCATGGCAACTGCCCGGCTCGAGCACGGTAGGGGCAGGCGGAATTCCGGGTGTAGCGGTGAAATGCGCAGATATCAGGAGGAACACCGGTGGCGAAGGCGGATCTCTGGGCCATTACTGACGCTGAGGAGCGAAAGCGTGGGGAGCGAACGGGATTAGATACCCCAGTAGTCC</w:t>
      </w:r>
    </w:p>
    <w:p w14:paraId="6ED6E581">
      <w:pPr>
        <w:rPr>
          <w:rFonts w:hint="eastAsia"/>
        </w:rPr>
      </w:pPr>
      <w:r>
        <w:rPr>
          <w:rFonts w:hint="eastAsia"/>
        </w:rPr>
        <w:t>&gt;OTU013760</w:t>
      </w:r>
    </w:p>
    <w:p w14:paraId="6A3802C1">
      <w:pPr>
        <w:rPr>
          <w:rFonts w:hint="eastAsia"/>
        </w:rPr>
      </w:pPr>
      <w:r>
        <w:rPr>
          <w:rFonts w:hint="eastAsia"/>
        </w:rPr>
        <w:t>CCTACGGGCGGCAGCAGTAAGGAATATTGGTCAATGGACGCAAGTCTGAACCAGCCATGCCGCGTGAAGGATGAAGGTCCTCTGGATTGTAAACTTCTTTTATATGGGACGAAACCCTCGGATTCCTCCGGGATTGACGGTACCATAGGAATAAGCACCGGCTAACTCCGTGCCAGCAGCCGCGGTAATACGTAGGGTGCAAGCGTTATCCGGATTTATTGGGCGTAAAGAGCGCGTAGGTGGTTTGAAAAGTTGCCTGTTAAATCTCCAGGCTCAACCTGGAGTTCGCGGGCAAGACTTTCAAACTAGAGGATAGCAGGGGCAATCGGAATTCCCGGTGTAGGAGTGAAATCCGTTGATATCAAGAGGAACACCTGAGGTGAAGACGGGTTGCTGGGCTGACACTGACGCTGAGGCGCGAAAGCCAGGGGAGCAAACGGGATTAGATACCCCTGTAGTCC</w:t>
      </w:r>
    </w:p>
    <w:p w14:paraId="3F78B598">
      <w:pPr>
        <w:rPr>
          <w:rFonts w:hint="eastAsia"/>
        </w:rPr>
      </w:pPr>
      <w:r>
        <w:rPr>
          <w:rFonts w:hint="eastAsia"/>
        </w:rPr>
        <w:t>&gt;OTU013761</w:t>
      </w:r>
    </w:p>
    <w:p w14:paraId="66C3F591">
      <w:pPr>
        <w:rPr>
          <w:rFonts w:hint="eastAsia"/>
        </w:rPr>
      </w:pPr>
      <w:r>
        <w:rPr>
          <w:rFonts w:hint="eastAsia"/>
        </w:rPr>
        <w:t>CCTACGGGAGGCTGCAGTCGGGAATATTGGGCAATGGGCGAAAGCCTGACCCAGCGACGCCGCGTGAGGGATGAAGGCCTTCGGGTCGTAAACCTCTGTCATCGGGGACGAAGAAAGTGACGGTACCCGAGGAGGAAGCCCCTGCTAACTACGTGCCAGCAGCCGCGGTAATACGTAGGGGGCAAGCGTTGTCCGGAGTTATTGGGCGTAAAGGGCGTGTAGGCGGCTTGTTAAGTCAGGTGTGAAATTTCAGGGCTCAACCCTGAAACTGCGTTTGAAACTGGCAGGCTAGAGGACAGGAGAGGGAAGTGGAATTCCCGGTGTAGCGGTGGAATGCGTAGATATCGGGAGGAACACCAGTGGCGAAGGCGGCTTCCTGGACTGTACCTGACGCTGAGGCGCGAAAGCTAGGGGAGCAAACAGGATTAGATACCCTAGTAGTCC</w:t>
      </w:r>
    </w:p>
    <w:p w14:paraId="3DDE94EB">
      <w:pPr>
        <w:rPr>
          <w:rFonts w:hint="eastAsia"/>
        </w:rPr>
      </w:pPr>
      <w:r>
        <w:rPr>
          <w:rFonts w:hint="eastAsia"/>
        </w:rPr>
        <w:t>&gt;OTU013762</w:t>
      </w:r>
    </w:p>
    <w:p w14:paraId="6B369BEB">
      <w:pPr>
        <w:rPr>
          <w:rFonts w:hint="eastAsia"/>
        </w:rPr>
      </w:pPr>
      <w:r>
        <w:rPr>
          <w:rFonts w:hint="eastAsia"/>
        </w:rPr>
        <w:t>CCTACGGGGGGCAGCAGTGGGGAATATTGGACAATGGGCGCAAGCCTGATCCAGCCACGCCGCGTGTGTGAAGAAGGCCTTCGGGTTGTAAAGCTCTGTCGGATGGGACGAAAACGCTTAGGGTTAACAGCCCTAGGAATTGACGGTACCTCCACAAGAAGCTCCGGCTAACTACGTGCCAGCAGCCGCGGTAATACGTAGGGAGCTAGCGTTGTCCGGAATCATTGGGCGTAAAGCGCGCGTAGGCGGCCCGGTAAGTCCGTTGTAAAAGTCAAAGGCTCAACCTTTGAAAGCCGATGGATACTGCCGGGCTAGAGTCCGGAAGAGGCGAGTAGAATTCCTGGTGTAGCGGTGGAATGCGCAGATATCAGGAGGAATACCCATAGCGAAGGCAGCTCGCTGGGACGGTACTGACGCTGAGGCGCGAAAGCGTGGGGAGCGAACAGGATTAGATACCCCAGTAGTCC</w:t>
      </w:r>
    </w:p>
    <w:p w14:paraId="0C5530BB">
      <w:pPr>
        <w:rPr>
          <w:rFonts w:hint="eastAsia"/>
        </w:rPr>
      </w:pPr>
      <w:r>
        <w:rPr>
          <w:rFonts w:hint="eastAsia"/>
        </w:rPr>
        <w:t>&gt;OTU013763</w:t>
      </w:r>
    </w:p>
    <w:p w14:paraId="617F8DCD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CGGGCATTCCTGCCCGATTGACGGTACCATAGGAATAAGCACCGGCTAACTCCGTGCCAGCAGCCGCGGTAATACGGAGGGTGCAAGCGTTATCCGGAATTACTGGGCGTAAAGGGCGTGTAGGCGGCTTTTTAAGTCTGAAGTGAAACGCCAGGGCTCAACCCTGGAACTGCTTCGGATACTGGGAAGCTTGAGTACTCTAGAGGGCAGTGGAATTCCGGGTGTAGCAGTGAAATGCGTAGAGATCCGGAGGAACACCAGTGGCGAAGGCGACTGCCTGGGCCTTTGCTGACGCTGAGCCGCGAAAGCGTGGGGAGCGAGCCGGATTAGATACCCCAGTAGTCC</w:t>
      </w:r>
    </w:p>
    <w:p w14:paraId="5240D79B">
      <w:pPr>
        <w:rPr>
          <w:rFonts w:hint="eastAsia"/>
        </w:rPr>
      </w:pPr>
      <w:r>
        <w:rPr>
          <w:rFonts w:hint="eastAsia"/>
        </w:rPr>
        <w:t>&gt;OTU013764</w:t>
      </w:r>
    </w:p>
    <w:p w14:paraId="05675C0C">
      <w:pPr>
        <w:rPr>
          <w:rFonts w:hint="eastAsia"/>
        </w:rPr>
      </w:pPr>
      <w:r>
        <w:rPr>
          <w:rFonts w:hint="eastAsia"/>
        </w:rPr>
        <w:t>CCTACGGGTGGCTGCAGTGGGGAATTTTGCGCAATGGGGGAAACCCTGACGCAGCAACGCCGCGTGGAGGATGAAGGTCCTTGGATTGTAAACTCCTGTCAGCAGGGAAGAAGGCCTTACGGTGAATATCCGTAAGGATTGACGGTACCTGCAGAGGAAGCCCCGGCTAACTCTGTGCCAGCAGCCGCGGTAATACAGAGGGGGCAAGCGTTATTCGGAATTATTGGGCGTAAAGGGCGCGTAGGCGGCCTGATAAGTAGGGGGTGAAATCCTGCGGCTTAACCGCAGGGCTGCCTTCTAAACTGTCAGGCTTGAGCACAGTAGAGGCAGGTGGAATTCCCGGTGTAGCGGTGGAATGCGCAGATATCAGGAGGAACACCGGTGGCGAAGGCGGGTCTCTGGGCCGTTACTGACGCTGAGGAGCGAAAGCGTGGGGAGCGAACAGGATTAGATACCCCAGTTAGTCC</w:t>
      </w:r>
    </w:p>
    <w:p w14:paraId="19548252">
      <w:pPr>
        <w:rPr>
          <w:rFonts w:hint="eastAsia"/>
        </w:rPr>
      </w:pPr>
      <w:r>
        <w:rPr>
          <w:rFonts w:hint="eastAsia"/>
        </w:rPr>
        <w:t>&gt;OTU013765</w:t>
      </w:r>
    </w:p>
    <w:p w14:paraId="40553D5C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ACGTGCCAGCAGCCGCGGTAATACGTAGGGGGCAAGCGTTGTCCGGAATTATTGGGCGTAAAGCGCGCGCAGGCGGTCATGTAAGTCTGGTGTTTAAGCCCGGGGCTCAACCCCGGTTCGCATCGGAAACTGTGTGACTTGAGTGCAGAAGAGGAAAGTGGAATTCCACGTGTAGCGGTGAAATGCGTAGAGATGTGGAGGAACATCTGTGGCGAAGGCGACACCCTGGACCAGCACTGACACTGAGGCACGAAAGCGTGGGGAGCAAACAGGATTAGATACCCTTGTAGTCC</w:t>
      </w:r>
    </w:p>
    <w:p w14:paraId="6647860C">
      <w:pPr>
        <w:rPr>
          <w:rFonts w:hint="eastAsia"/>
        </w:rPr>
      </w:pPr>
      <w:r>
        <w:rPr>
          <w:rFonts w:hint="eastAsia"/>
        </w:rPr>
        <w:t>&gt;OTU013766</w:t>
      </w:r>
    </w:p>
    <w:p w14:paraId="4DF79D80">
      <w:pPr>
        <w:rPr>
          <w:rFonts w:hint="eastAsia"/>
        </w:rPr>
      </w:pPr>
      <w:r>
        <w:rPr>
          <w:rFonts w:hint="eastAsia"/>
        </w:rPr>
        <w:t>CCTACGGGCGGCTGCAGTGGGGAATTTTGGACAATGGGCGCAAGCCTGATCCAGCCATGCCGCGTGAGTGATGAAGGCCTTAGGGTTGTAAAGCCCTGTGGGGCGGGACGAACACGCACCGCGGTAACATCGCGGTGTGTTGACGGTACCGCCTTAGCAAGCACCGGCTAACTCTGTGCCAGCAGCCGCGGTAAGACAGAGGGTGCAAACGTTGCTCGGATTGACTGGGCGTAAAGCGCGTGTAGGTGGTCACGCCAGTCTGATGTGAAAGCCCCGGGCTCAACCCGGGAAGTGCATCGGATACTACGTGGCTTGAGTTCTGTAGAGGAGAGCGGAATTCCCGGTGTAGAGGTGAAATTCGTAGATATCGGGAGGAACACCAGTGGCGAAGGCGGCTCTCTGGACAGGTACTGACACTGAGACGCGAAAGCTAGGGGAGCAAACGGGATTAGATACCCCTGTAGTCC</w:t>
      </w:r>
    </w:p>
    <w:p w14:paraId="7AB4A658">
      <w:pPr>
        <w:rPr>
          <w:rFonts w:hint="eastAsia"/>
        </w:rPr>
      </w:pPr>
      <w:r>
        <w:rPr>
          <w:rFonts w:hint="eastAsia"/>
        </w:rPr>
        <w:t>&gt;OTU013767</w:t>
      </w:r>
    </w:p>
    <w:p w14:paraId="100E762A">
      <w:pPr>
        <w:rPr>
          <w:rFonts w:hint="eastAsia"/>
        </w:rPr>
      </w:pPr>
      <w:r>
        <w:rPr>
          <w:rFonts w:hint="eastAsia"/>
        </w:rPr>
        <w:t>CCTACGGGAGGCTGCAGTGGGGAATCTTGGACAATGGGGGCAACCCTGATCCAGCGATGCCGCGTGAGTGAAGAAGGCCTTCGGGTCGTAAAGCTCTTTAGGCTGGGAAGAAGGTTGTGGGAGGAAATGCCTGCAATTTGACGGTACCAGCAGAATAAGCACCGGCAAACTCTGTGCCAGCAGCCGCGGTAATACAGAGGGTGCGAGCGTTGTTCGGAATTATTGGGCGTAAAGCGCGTGTAGGTGGTGGTTTAAGTCTGCTGTGAAAGCCCTGGGCTCAACCTGGGAATTGCAGTGGATACTGGCAGGCTAGAGTGTGTCAGAGGGTGGTGGAATTCCCGGTGTAGCGGTGGAATGTGTAGATATCAGGAAGAACATCTGTGGCGAAGGCGGCTAGCTGGGCCATCACTGACGCTGAGACACGAAAGCGTGGGGAGCAAACGGGATTAGATACCCCTGTAGTCC</w:t>
      </w:r>
    </w:p>
    <w:p w14:paraId="0D5E1CDE">
      <w:pPr>
        <w:rPr>
          <w:rFonts w:hint="eastAsia"/>
        </w:rPr>
      </w:pPr>
      <w:r>
        <w:rPr>
          <w:rFonts w:hint="eastAsia"/>
        </w:rPr>
        <w:t>&gt;OTU013768</w:t>
      </w:r>
    </w:p>
    <w:p w14:paraId="1132AC31">
      <w:pPr>
        <w:rPr>
          <w:rFonts w:hint="eastAsia"/>
        </w:rPr>
      </w:pPr>
      <w:r>
        <w:rPr>
          <w:rFonts w:hint="eastAsia"/>
        </w:rPr>
        <w:t>CCTACGGGGGGCTGCAGTGGGGAATCTTGCGCAATGGGCGAAAGCCTGACGCAGCGACGCCGCGTGGGGGAAGAAGGCCTTCGGGTTGTAAACCTCTTTCAGTAGGGACGAAGCCACTCGGGTTAATAGCCCAGAGGGTGACGGTACCGGGTGAGGAAGCCCCGGCTAACTCTGTGCCAGCAGCCGCGGTAAGACAGAGGGTGCAAACGTTGCTCGGAATTACTGGGCGTAAAGCGTGCGCAGGCGGCTATGCAAGACAGATGTGAAATCCCCAGGCTCAACCTGGGAACTGCATTTGAAACTCCCTTTCTTGAGTACCGGAGAGGAAAGTGGAATTCCTGGTGTAGAGGTGAAATTCGTAGATATCAGGAGGAACACCAGTGGCGAAGGCGGCTTTCTGGACGGTAACTGACGCTGAGACGCGAAAGCGTGGGGAGCAAACAGGATTAGATACCCGAGTAGTCC</w:t>
      </w:r>
    </w:p>
    <w:p w14:paraId="07623A71">
      <w:pPr>
        <w:rPr>
          <w:rFonts w:hint="eastAsia"/>
        </w:rPr>
      </w:pPr>
      <w:r>
        <w:rPr>
          <w:rFonts w:hint="eastAsia"/>
        </w:rPr>
        <w:t>&gt;OTU013769</w:t>
      </w:r>
    </w:p>
    <w:p w14:paraId="796B2BB0">
      <w:pPr>
        <w:rPr>
          <w:rFonts w:hint="eastAsia"/>
        </w:rPr>
      </w:pPr>
      <w:r>
        <w:rPr>
          <w:rFonts w:hint="eastAsia"/>
        </w:rPr>
        <w:t>CCTACGGGTGGCAGCAGTGGGGAATCTTGCGCAATGCGCGAAAGCGTGACGCAGCAACGCCGCGTGGGGGAAGACGGCCTTAGGGTTGTAAACCCCTTTCAGGAGGGACGAAGGTCGGCACGTTAATAGCGTGTCCGACTGACGGTACCTCCAGAAGAAGCCCCGGCTAACTACGTGCCAGCAGCCGCGGTAATACGTAGGGTGCGAGCGTTGTCCGGAATCATTGGGCGTAAAGAGCTCGTAGGCGGTCTGTCGCGTCGGATGTGAAAGCCCGGGGCTTAACCCCGGGTCTGCATTCGATACGGGCAGACTAGAGTGTGGTAGGGGAGATCGGAATTCCTGGTGTAGCGGTGAAATGCGCAGATATCAGGAGGAACACCAGTGGCGAAGGCGGTGCTCTGGGCCGGTACTGACGCTGAGGAGCGAAAGCGTGGGGAGCGAACAGGATTAGATACCCCGGTAGTCC</w:t>
      </w:r>
    </w:p>
    <w:p w14:paraId="0E4FA494">
      <w:pPr>
        <w:rPr>
          <w:rFonts w:hint="eastAsia"/>
        </w:rPr>
      </w:pPr>
      <w:r>
        <w:rPr>
          <w:rFonts w:hint="eastAsia"/>
        </w:rPr>
        <w:t>&gt;OTU013770</w:t>
      </w:r>
    </w:p>
    <w:p w14:paraId="06C194DB">
      <w:pPr>
        <w:rPr>
          <w:rFonts w:hint="eastAsia"/>
        </w:rPr>
      </w:pPr>
      <w:r>
        <w:rPr>
          <w:rFonts w:hint="eastAsia"/>
        </w:rPr>
        <w:t>CCTACGGGAGGCTGCAGTCGAGGATCTTTGGCAATGAGCGCAAGCTTGACCAAGCGACGCCGCGTGTGCGATGAAGGCCTTCGGGTTGTAAAGCACTGTCGAGGGGGACGAAGCCCCGCAAGGGGTTGACCGATCCCTGGAGGAAGCACGGGCTAAGTTCGTGCCAGCAGCCGCGGTAAGACGAACCGTGCGAACGTTGTTCGGAATCACTGGGCTTAAAGGGCGCGTAGGCGGCTTGCCGAGTCGGGGGTGAAATCCTGCAGCTCAACTGTAGAAGTGCCTTGGATACTGACTGGCTCGAGCGAGGTAGGGGTGTGTGGAACTTCTGGTGGAGCGGTGAAATGCGTTGATATCAGAAGGAACGCCGGTGGCGAAAGCGACACACTGGACCTCTTCTGACGCTGAGGCGCGAAAGCTAGGGGAGCGAACGGGATTAGATACCCTAGTAGTCC</w:t>
      </w:r>
    </w:p>
    <w:p w14:paraId="176DC94A">
      <w:pPr>
        <w:rPr>
          <w:rFonts w:hint="eastAsia"/>
        </w:rPr>
      </w:pPr>
      <w:r>
        <w:rPr>
          <w:rFonts w:hint="eastAsia"/>
        </w:rPr>
        <w:t>&gt;OTU013771</w:t>
      </w:r>
    </w:p>
    <w:p w14:paraId="4CC38319">
      <w:pPr>
        <w:rPr>
          <w:rFonts w:hint="eastAsia"/>
        </w:rPr>
      </w:pPr>
      <w:r>
        <w:rPr>
          <w:rFonts w:hint="eastAsia"/>
        </w:rPr>
        <w:t>CCTACGGGGGGCTGCAGTGGGGAATTGTTCGCAATGGGCGCAAGCCTGACGACGCAACGCCGCGTGGAGGACGAAGGCTTTCGGGTCGTAAACTCCTGTCGTGCGGGACGAATGCTCATGGGGTGAATAGCCCTGTGGGGTGACGGTACCGCGAAAGGAAGCCCCGGCTAACTCCGTGCCAGCAGCCGCGGTAATACGTAGGGACCAAGCGTTGTTCGGATTTACTGGGCGTAAAGGGTGCGTAGGCGGCGTGTCAAGTCAGTTGTGAAATTTCTGAGCTTAACTCAGAACGGTCAACTGATACTGTCATGCTAGAGTGCAGAAGGGGCAATCGGAATTCTTGGTGTAGCGGTGAAATGCGTAGATATCAAGAGGAACACCTGAGGTGAAGACGGGTTGCTGGGCTGACACTGACGCTGAGGCACGAAAGCTAGGGTAGCAAACGGGATTAGATACCCCTGTAGTCC</w:t>
      </w:r>
    </w:p>
    <w:p w14:paraId="6153CD21">
      <w:pPr>
        <w:rPr>
          <w:rFonts w:hint="eastAsia"/>
        </w:rPr>
      </w:pPr>
      <w:r>
        <w:rPr>
          <w:rFonts w:hint="eastAsia"/>
        </w:rPr>
        <w:t>&gt;OTU013772</w:t>
      </w:r>
    </w:p>
    <w:p w14:paraId="7FC6711F">
      <w:pPr>
        <w:rPr>
          <w:rFonts w:hint="eastAsia"/>
        </w:rPr>
      </w:pPr>
      <w:r>
        <w:rPr>
          <w:rFonts w:hint="eastAsia"/>
        </w:rPr>
        <w:t>CCTACGGGCGGCTGCAGTAGGGAATCTTCCGCAATGGGCGAAAGCCTGACGGAGCAACGCCGCGTGAGCGAGGAAGGTCTTCGGATCGTAAAGCTCTGTTGCCAGGGAAGAAAAGGCGCTTGTTGACTGCAGGCGCATTGACGGTACCTGAGACAGAAAGCCCCGGCTAACTACGTGCCAGCAGCCGCGGTAATACGTAGGGGGCAAGCGTTGTCCGGAATTATTGGGCGTAAAGCGCGCGTAGGCGGCCCTTTAAGTCAGTGGTGAAAGCCTCCAGCTCAACTGGAGAACTGCCATTGATACTGACGGGCTTGAGTACAGACGAGGTAGGCGGAATTGACGGTGTAGCGGTGAAATGCATAGATATCGTCAAGAACACCGATAGCGAAGGCAGCTTACTAGGCTGTAACTGACGCTGATGCACGAAAGTGTGGGGATCAAACAGGATTAGATACCCCAGTAGTCC</w:t>
      </w:r>
    </w:p>
    <w:p w14:paraId="264C909C">
      <w:pPr>
        <w:rPr>
          <w:rFonts w:hint="eastAsia"/>
        </w:rPr>
      </w:pPr>
      <w:r>
        <w:rPr>
          <w:rFonts w:hint="eastAsia"/>
        </w:rPr>
        <w:t>&gt;OTU013773</w:t>
      </w:r>
    </w:p>
    <w:p w14:paraId="4ED40A9E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TTCTCGGAATGTAAACTTCACAAGAATGGGAAGAATAAGAAGGGGTTAATACCCTCTTCGATGACGGTACCATTTGTAAGCTCCGGCTAACTCCGTGCCAGCAGCCGCGGTAATACGTAGGGTGCAAGCGTTAATCGGAATTACTGGGCGTAAAGCGTGCGCAGGCGGCGGCTTGTGTCAGGTGTGAAATCCCCGGGCTTAACCTGGGAATTGCGCTTGAAACTAGGTCGCTAGAGTTCATTAGAGGGGGGTGGAATTCCAGGTGTAGCAGTGAAATGCGTAGAGATCTGGAGGAACACCGATGGCGAAGGCAGCCCCCTGGGGTGAAACTGACGCTGAGGCGCGAAAGCCAGGGGAGCGAACGGGATTAGATACCCGGGTAGTCC</w:t>
      </w:r>
    </w:p>
    <w:p w14:paraId="28A98300">
      <w:pPr>
        <w:rPr>
          <w:rFonts w:hint="eastAsia"/>
        </w:rPr>
      </w:pPr>
      <w:r>
        <w:rPr>
          <w:rFonts w:hint="eastAsia"/>
        </w:rPr>
        <w:t>&gt;OTU013774</w:t>
      </w:r>
    </w:p>
    <w:p w14:paraId="1FBD7391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TTAACCTAATACGTTAGTGTTTTGACGTTACCGACAGAATAAGCACCGGCTAACTCTGTGCCAGCAGCCGCGGTAATACAGAGGGTGCAAGCGTTAATCGGAATTACTGGGCGTAAAGTGTGCGCAGGCGGCGTCGCAAGTCGAGTGTGAAAGCCCCGAGCTTAACTTGGGAATTGCGCTCGAAACTACGGCGCTGGAGTATGGCAGAGGAAGGTGGAATTCCACGTGTAGCGGTGAAATGCGTAGATATTAGGAGGAACACCAGTGGCGAAGGCGACTCTCTGGACTGCAACTGACGCTGAGGCACGAAAGCGTGGGGAGCGAACAGGATTAGATACCCGTGTAGTCC</w:t>
      </w:r>
    </w:p>
    <w:p w14:paraId="5F5EBBCE">
      <w:pPr>
        <w:rPr>
          <w:rFonts w:hint="eastAsia"/>
        </w:rPr>
      </w:pPr>
      <w:r>
        <w:rPr>
          <w:rFonts w:hint="eastAsia"/>
        </w:rPr>
        <w:t>&gt;OTU013775</w:t>
      </w:r>
    </w:p>
    <w:p w14:paraId="7DFBAD56">
      <w:pPr>
        <w:rPr>
          <w:rFonts w:hint="eastAsia"/>
        </w:rPr>
      </w:pPr>
      <w:r>
        <w:rPr>
          <w:rFonts w:hint="eastAsia"/>
        </w:rPr>
        <w:t>CCTACGGGCGGCAGCAGTGGGGAATATTGGACAATGGGCGGAAGCCTGATCCAGCAACGCCGCGTGAGGGATGACGGCCTTCGGGTTGTAAACCTCTTTCGCCTGTGACGAAGCGCAAGTGACGGTAACAGGTAAAGAAGCACCGGCCAACTACGTGCCAGCAGCCGCGGTAATACGTAGGGTGCGAGCGTTGTCCGGAATTATTGGGCGTAAAGGGCTCGTAGGCGGCCCGATAAGTCGGGGGTGAAAGTCAGCGGCTCAACCGCTGGACTGCCTTCGAGACTGTTAGGCTTGAGCATGGTAGAGGCTGGCGGAATTCCCGGTGTAGCGGTGGAATGCGTAGAGATCGGGAAGAACACCGGTGGCGAAGGCGGCATCCTGGACCGGCATTGACGCTGAGGCGCGAAAGCCAGGGGAGCAAACGGGATTAGATACCCGTGTAGTCC</w:t>
      </w:r>
    </w:p>
    <w:p w14:paraId="219F5442">
      <w:pPr>
        <w:rPr>
          <w:rFonts w:hint="eastAsia"/>
        </w:rPr>
      </w:pPr>
      <w:r>
        <w:rPr>
          <w:rFonts w:hint="eastAsia"/>
        </w:rPr>
        <w:t>&gt;OTU013776</w:t>
      </w:r>
    </w:p>
    <w:p w14:paraId="7633C58B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CCGGGACGAATGGCCACGACCTAATACGTCGTGGTGTGACGGTACCGGGTGAGGAAGCCCCGGCTAACTCTGTGCCAGCAGCCGCGGTAATACGTAGGGGGCAAGCGTTGTCCGGATTTATTGGGCGTAAAGCGCTCGCAGGTGGCCCGATGCGTCGTGCGTGAAAGACCCCGGCTCAACTGGGGGGCGTCGTGCGATACGGTCGGGCTGGAGGCCAGTAGGGGGATGCGGAATTCCGGGTGTAGCAGTGAAATGCGTAGATATGCGGAGGAACACCGATGGCGAAGGCAATCCCCTGGGCCTGTACTGACGCTCATGCACGAAAGCGTGGGGAGCAAACAGGATTAGATACCCTGGTAGTCC</w:t>
      </w:r>
    </w:p>
    <w:p w14:paraId="6E5BE9C4">
      <w:pPr>
        <w:rPr>
          <w:rFonts w:hint="eastAsia"/>
        </w:rPr>
      </w:pPr>
      <w:r>
        <w:rPr>
          <w:rFonts w:hint="eastAsia"/>
        </w:rPr>
        <w:t>&gt;OTU013777</w:t>
      </w:r>
    </w:p>
    <w:p w14:paraId="64308EC1">
      <w:pPr>
        <w:rPr>
          <w:rFonts w:hint="eastAsia"/>
        </w:rPr>
      </w:pPr>
      <w:r>
        <w:rPr>
          <w:rFonts w:hint="eastAsia"/>
        </w:rPr>
        <w:t>CCTACGGGAGGCTGCAGTAGGGAATATTGGTCAATGGGCGAAAGCCTGAACCAGCCATGCCGCGTGCAGGAAGAAGGTCCTCTGGATTGTAAACTGCTTTTCTCTGGGGATAATTTCATGCTATATGCATGATTGAAGGTACCAGAGGAATAAGCACCGGCTAACTCCGTGCCAGCAGCCGCGGTAATACGGAGGGTGCAAGCGTTGTCCGGATTTATTGGGTTTAAAGGGTGCGTAGGCGGATTGGTAAGTCCGTGGTGAAATCTCCGAGCTTAACTCGGAAACTGCCGTGGATACTATCAGTCTTGAATATCGTGGAGGTAAGCGGAATATGTCATGTAGCGGTGAAATGCTTAGATATGACATAGAACACCAATTGCGTAGGCAGCTTACTACACGATCATTGACGCTGAGGCACGAAAGCGTGGGGATCAAACAGGATTAGATACCCCGGTAGTCC</w:t>
      </w:r>
    </w:p>
    <w:p w14:paraId="0124D612">
      <w:pPr>
        <w:rPr>
          <w:rFonts w:hint="eastAsia"/>
        </w:rPr>
      </w:pPr>
      <w:r>
        <w:rPr>
          <w:rFonts w:hint="eastAsia"/>
        </w:rPr>
        <w:t>&gt;OTU013778</w:t>
      </w:r>
    </w:p>
    <w:p w14:paraId="6C5FA88E">
      <w:pPr>
        <w:rPr>
          <w:rFonts w:hint="eastAsia"/>
        </w:rPr>
      </w:pPr>
      <w:r>
        <w:rPr>
          <w:rFonts w:hint="eastAsia"/>
        </w:rPr>
        <w:t>CCTACGGGGGGCTGCAGTGGGGAATATTGCGCAATGGACGAAAGTCTGACGCAGCAACGCCGCGTGAGTGAAGAAGGCCTTCGGGTTGTAAAGCTCTGTCAAGTGGGACGAAAAACTTTTGGGTTCATAGCCCAAGAGCCTGACGGTACCACTGGAGGAAGCACCGGCTAACTCCGTGCCAGCAGCCGCGGTAATACGGAGGGTGCAAGCGTTGCTCGGAATTATTGGGCGTAAAGCGCGTGTAGGCGGCCTAGCAAGTCGGATGTGAAAGCCCTCGGCTTAACCGAGGAAGTGCGTTCGAAACTACTGGGCTTGAGTACCGGAGAGGGTGGCGGAATTCCCGGTGTAGAGGTGAAATTCGTAGATATCGGGAGGAACACCAGTGGCGAAGGCGGCCACCTGGACGGATACTGACGCTGAGGCGCGAAAGCCAGGGGAGCAAACGGGATTAGATACCCCGGTAGTCC</w:t>
      </w:r>
    </w:p>
    <w:p w14:paraId="4BDCFFE5">
      <w:pPr>
        <w:rPr>
          <w:rFonts w:hint="eastAsia"/>
        </w:rPr>
      </w:pPr>
      <w:r>
        <w:rPr>
          <w:rFonts w:hint="eastAsia"/>
        </w:rPr>
        <w:t>&gt;OTU013779</w:t>
      </w:r>
    </w:p>
    <w:p w14:paraId="169DF6A4">
      <w:pPr>
        <w:rPr>
          <w:rFonts w:hint="eastAsia"/>
        </w:rPr>
      </w:pPr>
      <w:r>
        <w:rPr>
          <w:rFonts w:hint="eastAsia"/>
        </w:rPr>
        <w:t>CCTACGGGCGGCAGCAGTGGGGAATTGTTCGCAATGGGCGAAAGCCTGACGACGCAACGCCGCGTGGAGGATGAAGACCTTCGGGTCGTAAACTCCTTTCGACCGAGAAGAATGGCCTACGACCTCATACGTCGTAGGCATGACGGTATCGAGGGAAGAAGCCCCGGCTAACTCTGTGCCAGCAGCCGCGGTAATACAGGGGGGGCAAGCGTTGTTCGGAATTACTGGGCGTAAAGGGTTCGTAGGTGGCCAACTAAGTCAGACGTGAAATCCCCGAGCTTAACTTGGGAACTGCCATTGATACTATCAGTCTTGAATACCGTGGAGGTTAGCGGAATATGTCATGTAGCGGTGAAATGCTTAGATATGACATAGAACACCAATTGCGTAGGCAGCTTACTACACGATCATTGACGCTGAGGCACGAAAGCGTGGGGAGCAAACAGGATTAGATACCCGTGTAGTCC</w:t>
      </w:r>
    </w:p>
    <w:p w14:paraId="6633FCD3">
      <w:pPr>
        <w:rPr>
          <w:rFonts w:hint="eastAsia"/>
        </w:rPr>
      </w:pPr>
      <w:r>
        <w:rPr>
          <w:rFonts w:hint="eastAsia"/>
        </w:rPr>
        <w:t>&gt;OTU013780</w:t>
      </w:r>
    </w:p>
    <w:p w14:paraId="429702E6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TCTTCGGATTGTAAACTCCTGTCATTGGTGAACAAGGTCTCCCGGTTAACTGCCAGGGGAATTGCTAGTAGCCAAAGAGGAAGGGACGGCTAACTCTGTGCCAGCAGCCGCGGTAATACAGAGGTCCCAAGCGTTGTTCGGAATTATTGGGCGTAAAGGGTGCGTAGGCGGCAGGGTAAGTTAGATGTGAAATGTCGGTGCTTAACATCGAAATTGCATTTAAGACTGCCTTGCTTGAGTTCTAGAGAGGAGACTGGAATTTACGGTGTAGCAGTGAAATGCGTAGATATCGTAAGGAAGACCAGTGGCGAAAGCGAGTCTCTGGCTAGAAACTGACGCTGAGGCACGAAAGCTGGGGGAGCAAACAGGATTAGATACCCCGGTAGTCC</w:t>
      </w:r>
    </w:p>
    <w:p w14:paraId="79D30BBC">
      <w:pPr>
        <w:rPr>
          <w:rFonts w:hint="eastAsia"/>
        </w:rPr>
      </w:pPr>
      <w:r>
        <w:rPr>
          <w:rFonts w:hint="eastAsia"/>
        </w:rPr>
        <w:t>&gt;OTU013781</w:t>
      </w:r>
    </w:p>
    <w:p w14:paraId="53D93752">
      <w:pPr>
        <w:rPr>
          <w:rFonts w:hint="eastAsia"/>
        </w:rPr>
      </w:pPr>
      <w:r>
        <w:rPr>
          <w:rFonts w:hint="eastAsia"/>
        </w:rPr>
        <w:t>CCTACGGGGGGCAGCAGTGGGGAATCTTGCACAATGGGGGAAACCCTGATGCAGCGACGCCGCGTGAGCGATGAAGCCCTTCGGGGTGTAAAGCTCTTTCGGCAGGGACGATAATGACGGTACCTGAAGAAGAAGCTGCGGCTAACTACGTGCCAGCAGCCGCGGTAATACGTAGGCAGCGAGCGTTGTTCGGAGTTACTGGGCGTAAAGAGTGCGTAGGCGGCGGGGCAAGTCTGATGTGAAATCCCGGGGCTCAACCCCGGAACTGCATTGGATACTGCCTTGCTAGAGTACTGGAGAGGAGACTGGAATTTACGGTGTAGCAGTGAAATGCGTAGAGATCGTAAGGAAGGCCAGTGGCGAAGGCGAGTCTCTGGGCCGATACTGACGCTGAGGAGCGAAAGCGTGGGGAGCGAACAGGATTAGATACCCGTGTAGTCC</w:t>
      </w:r>
    </w:p>
    <w:p w14:paraId="60D08966">
      <w:pPr>
        <w:rPr>
          <w:rFonts w:hint="eastAsia"/>
        </w:rPr>
      </w:pPr>
      <w:r>
        <w:rPr>
          <w:rFonts w:hint="eastAsia"/>
        </w:rPr>
        <w:t>&gt;OTU013782</w:t>
      </w:r>
    </w:p>
    <w:p w14:paraId="7206EDBA">
      <w:pPr>
        <w:rPr>
          <w:rFonts w:hint="eastAsia"/>
        </w:rPr>
      </w:pPr>
      <w:r>
        <w:rPr>
          <w:rFonts w:hint="eastAsia"/>
        </w:rPr>
        <w:t>CCTACGGGGGGCTGCAGTAGGGAATCTTGCGCAATGGGCGAAAGCCTGACGGAGCGACACCGCGTGCAGGATGAAGGCCTTCGGGTTGTAAACTGCTGTCACGCTATAGGAACCGCCCTTCGGGGCCTGACCAAAGCGAGAGGAAGCACCGGCTAACTCCGTGCCAGCAGCCGCGGTAAGACGGAGGGTGCAAACGTTGCTCGGAATCACTGGGCATAAAGCGCACGTAGGCGGCCTTCTAAGTCGGATGTGAAATTCTGCGGCTCAACCGCAGGACTGCACCCGATACTGGTTGGCTCGAGGATGGTTGGGGTGAGTGGAACTCCAGGTGGAGCGGTGAAATGCGTAGATATCTGGAGGAACACCGGTGGCGAAGGCGGCATTCTGGACCATTACTGACGCTGAGGAGCGAAAGCCAGGGGAGCAAACGGGATTAGATACCCCGGTAGTCC</w:t>
      </w:r>
    </w:p>
    <w:p w14:paraId="207ABD79">
      <w:pPr>
        <w:rPr>
          <w:rFonts w:hint="eastAsia"/>
        </w:rPr>
      </w:pPr>
      <w:r>
        <w:rPr>
          <w:rFonts w:hint="eastAsia"/>
        </w:rPr>
        <w:t>&gt;OTU013783</w:t>
      </w:r>
    </w:p>
    <w:p w14:paraId="7AC6E3BD">
      <w:pPr>
        <w:rPr>
          <w:rFonts w:hint="eastAsia"/>
        </w:rPr>
      </w:pPr>
      <w:r>
        <w:rPr>
          <w:rFonts w:hint="eastAsia"/>
        </w:rPr>
        <w:t>CCTACGGGGGGCTGCAGTGGGGAATCTTGCGCAATGGGCGAAAGCCTGACGCAGCCATGCCGCGTGAATGATGAAGGTCTTAGGATTGTAAAATTCTTTCACCGGGGACGATAATGACGGTACCCGGAGAAGAAGCCCCGGCTAACTTCGTGCCAGCAGCCGCGGTAATACGAAGGGGGCTAGCGTTGCTCGGAATCATTGGGCGTAAAGGGCTCGTAGGTGGCCAACTCAGTCGGACGTGAAATCCCTCGGCTTAACCGGGGAACGGCGTCCGATACTGGATGGCTTGAGATCGGGAGAGGGATGCGGAATTCCTGGTGTAGCGGTGAAATGCGCAGATATCAGGAGGAACACCAGCGGCGAAGGCGGCGCTCTGGGCTGGAACTGACGCTGAGGAGCGAAAGCGTGGGGAGCGAACAGGATTAGATACCCCAGTAGTCC</w:t>
      </w:r>
    </w:p>
    <w:p w14:paraId="1269C982">
      <w:pPr>
        <w:rPr>
          <w:rFonts w:hint="eastAsia"/>
        </w:rPr>
      </w:pPr>
      <w:r>
        <w:rPr>
          <w:rFonts w:hint="eastAsia"/>
        </w:rPr>
        <w:t>&gt;OTU013784</w:t>
      </w:r>
    </w:p>
    <w:p w14:paraId="6DDF5E35">
      <w:pPr>
        <w:rPr>
          <w:rFonts w:hint="eastAsia"/>
        </w:rPr>
      </w:pPr>
      <w:r>
        <w:rPr>
          <w:rFonts w:hint="eastAsia"/>
        </w:rPr>
        <w:t>CCTACGGGAGGCAGCAGTGGGGAATCTTGCGCAATGGCCGAAAGGCTGACGCAGCGACGCCGCGTGTGGGAGGACGCCCTTCGGGGTGTAAACCACTGTCACCCGGGACGAAACTCCTGAGTTTGTCAGGATTGACGGTACTGGGTGAGGAAGCGCCGGCTAACTCCGTGCCAGCAGCCGCGGTAATACGGAGGGCGCGAGCGTTGTCCGGATTTATTGGGCGTAAAGAGCTCGTAGGCGGCTATCCACGTCGGATGTGAAAGCTCATGGCTCAACCGTGAGAGGCCATTCGATACGGGATAGCTAGAGGTAGGTAGGGGAAAGTGGAATTCCTGGTGTAGCGGTGAAATGCGCAGATATCAGGAGGAACACCGGTGGCGAAAGCGACGTGCTGGACACCTTCTGACGCTGAGGCGCGAAAGCCAGGGGAGCAAACGGGATTAGATACCCCAGTAGTCC</w:t>
      </w:r>
    </w:p>
    <w:p w14:paraId="1E036726">
      <w:pPr>
        <w:rPr>
          <w:rFonts w:hint="eastAsia"/>
        </w:rPr>
      </w:pPr>
      <w:r>
        <w:rPr>
          <w:rFonts w:hint="eastAsia"/>
        </w:rPr>
        <w:t>&gt;OTU013785</w:t>
      </w:r>
    </w:p>
    <w:p w14:paraId="74AEADE3">
      <w:pPr>
        <w:rPr>
          <w:rFonts w:hint="eastAsia"/>
        </w:rPr>
      </w:pPr>
      <w:r>
        <w:rPr>
          <w:rFonts w:hint="eastAsia"/>
        </w:rPr>
        <w:t>CCTACGGGGGGGCAGCAGTGGGGAATTGTTCGCAATGGGCGCAAGCCTGACGACGCAACGCCGCGTGGAGGACGAAGATCTTCGGGTCGTAAACTTCGTAAGAATGGGAAGAATCAATGACGGTACCATTTGTAAGGACCTGCTAACTACGTGCCAGCAGCCGCGGTCATACGTAGGGTCCAAGCGTTATCCGGAATTACTGGGCGTAAAGAGTTGCGTAGGTGGCAATGTAAGCAAAGTGTGAAAGCGTGCGGCTCAACCGCATACACATGCTTTGAACTGCATAGCTAGAGTATAGGAGAGGTAGCTGGAATTCCTAGTGTAGGAGTGAAATCCGTAGATATTAGGAGGAACACCGATGGCGTAGGCAGGCTACTGGCCTATTACTGACACTCAGGCACGAAAGCGTGGGGAGCAAACTGGATTAGATACCCCAGTAGTCC</w:t>
      </w:r>
    </w:p>
    <w:p w14:paraId="744B48FF">
      <w:pPr>
        <w:rPr>
          <w:rFonts w:hint="eastAsia"/>
        </w:rPr>
      </w:pPr>
      <w:r>
        <w:rPr>
          <w:rFonts w:hint="eastAsia"/>
        </w:rPr>
        <w:t>&gt;OTU013786</w:t>
      </w:r>
    </w:p>
    <w:p w14:paraId="716A13A8">
      <w:pPr>
        <w:rPr>
          <w:rFonts w:hint="eastAsia"/>
        </w:rPr>
      </w:pPr>
      <w:r>
        <w:rPr>
          <w:rFonts w:hint="eastAsia"/>
        </w:rPr>
        <w:t>CCTACGGGTGGCAGCAGTGGGGAATATTGGACAATGGGCGAAAGCCTGATCCAGCGACGCCGCGTGGGTGATGAAGGCCTTCGGGTTGTAAAGCCCTGTGGGGAGGGAAGAAAACACTGTGCTCGAATAGGGCACGGCTTTGACGGTACCTCCTTAGCAAGCACCGGCTAACTCTGTGCCAGCAGCCGCGGTAAAACGTAGGATCCGAGCGTTATCCGAATTCACTGGGCGTAAAGCGCATGTAGGCGGCAGGATAAGTTGGATGTGAAATCTCCCGGCTCAACTGGGAGGCGACGTTCAAAACTATCCCGCTCGAGGACGGTAGAGGAAGGTAGAATTCCCGGTGTAGTGGTGAAATGCGTAGATATCACTTGGAACGCCAATGGTGAAAACAGGTAGCTGGGGATGTGCCGACGCTGAGACACGAAAGCCAGGGGAGCGAACGGGATTAGATACCCCAGTAGTCC</w:t>
      </w:r>
    </w:p>
    <w:p w14:paraId="4FF4C530">
      <w:pPr>
        <w:rPr>
          <w:rFonts w:hint="eastAsia"/>
        </w:rPr>
      </w:pPr>
      <w:r>
        <w:rPr>
          <w:rFonts w:hint="eastAsia"/>
        </w:rPr>
        <w:t>&gt;OTU013787</w:t>
      </w:r>
    </w:p>
    <w:p w14:paraId="6FF26306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AGGGTTGTAAAGCTCTTTCGCACGCGACGATGATGACGGTAGCGTGAGAAGAAGCCCCGGCTAACTTCGTGCCAGCAGCCGCGGTAATACGAAGGGGGCTAGCGTTGTTCGGAATTACTGGGCGTAAAGGATGCGTAGGCGGATACTTAAGTCAGATGTGAAAATCCCGGGCTTAACTTGGGAACTGCATTTGAAACTGGGTATCTAGAGTGCGGGAGAGGAAAGTGGAATTCCTAGTGTAGAGGTGAAATTCGTAGATATTCGGAAGAACACCAGTGGCGAAGGCGACTCACTGGACATGTATTGACGCTGAGGTGCGAAAGCGTGGGGAGCAAACAGGATTAGATACCCTGGTAGTCC</w:t>
      </w:r>
    </w:p>
    <w:p w14:paraId="17E418B4">
      <w:pPr>
        <w:rPr>
          <w:rFonts w:hint="eastAsia"/>
        </w:rPr>
      </w:pPr>
      <w:r>
        <w:rPr>
          <w:rFonts w:hint="eastAsia"/>
        </w:rPr>
        <w:t>&gt;OTU013788</w:t>
      </w:r>
    </w:p>
    <w:p w14:paraId="65E7C4CA">
      <w:pPr>
        <w:rPr>
          <w:rFonts w:hint="eastAsia"/>
        </w:rPr>
      </w:pPr>
      <w:r>
        <w:rPr>
          <w:rFonts w:hint="eastAsia"/>
        </w:rPr>
        <w:t>CCTACGGGAGGCTGCAGTGGGGAATCTTGCCCAATGGGCGCAAGCCTGAGGCAGCGACGCCGCGTGAGGGAAGAAGGCCTTCGGGTTGTAAACCTCTTTTAAGAGAGAAGAAGCCACTCGGGTTAATAGCCCAGAGAGTGACGGTATCTCTTGAATAAGCCCCGGCTAACTACGTGCCAGCAGCCGCGGTAATACGTAGGGGGCAAGCGTTGTTCGGATTTACTGGGCGTAAAGGGCGCGTAGGCGGCGCAACAAGTCAGTTGTGAAATCTCTGGGCTTAACCCAGAGCGGTCAACTGATACTGTCGTGCTAGAGTGCGGAAGGGGCAACTGGAATTCTCGGTGTAGCGGTGAAATGCGTAGATATCAGGAGGAACACCGGTGGCGAAGGCGGGTCTCTGGGCCGATACTGACGCTGAGGAGCGAAAGCGTGGGGAGCGAACAGGATTAGATACCCCAGTAGTCC</w:t>
      </w:r>
    </w:p>
    <w:p w14:paraId="21793CB9">
      <w:pPr>
        <w:rPr>
          <w:rFonts w:hint="eastAsia"/>
        </w:rPr>
      </w:pPr>
      <w:r>
        <w:rPr>
          <w:rFonts w:hint="eastAsia"/>
        </w:rPr>
        <w:t>&gt;OTU013789</w:t>
      </w:r>
    </w:p>
    <w:p w14:paraId="58D5241B">
      <w:pPr>
        <w:rPr>
          <w:rFonts w:hint="eastAsia"/>
        </w:rPr>
      </w:pPr>
      <w:r>
        <w:rPr>
          <w:rFonts w:hint="eastAsia"/>
        </w:rPr>
        <w:t>CCTACGGGGGGCAGCAGTGGGGAATTTTCCGCAATGGGCGAAAGCCTGACGGAGCAATACCGCGTGAGGGAGGAAGGCTCTTGGGTTGTAAACCTCTTTTCTTTGGGAAGAAGCAAGTGACGGTACCAAAGGAATCAGCATCGGCTAACTCCGTGCCAGCAGCCGCGGTAATACGGAGGATGCAAGCGTTATCCGGAATCATTGGGCGTAAAGAGATGCGTAGGCGTTTTATTAAGTCTAGGTTTAAATCTCGCAGCTTAACTGCGAACATGGCTTAGAAACTGATAGAATTGAGGAAATCAGAGGAAAGCAGAATTCACTGAGGAGAGGTAAAATTCGTAGATACAGTGAGGAATACCAATTGCGAAGGCAGCTTTCTGGGATTTTCCTGACGCTAAGGCTCGAAAGTGTGGGGATCAAAACGGATTAGATACCCCAGTAGTCC</w:t>
      </w:r>
    </w:p>
    <w:p w14:paraId="38D193BC">
      <w:pPr>
        <w:rPr>
          <w:rFonts w:hint="eastAsia"/>
        </w:rPr>
      </w:pPr>
      <w:r>
        <w:rPr>
          <w:rFonts w:hint="eastAsia"/>
        </w:rPr>
        <w:t>&gt;OTU013790</w:t>
      </w:r>
    </w:p>
    <w:p w14:paraId="6023D0AD">
      <w:pPr>
        <w:rPr>
          <w:rFonts w:hint="eastAsia"/>
        </w:rPr>
      </w:pPr>
      <w:r>
        <w:rPr>
          <w:rFonts w:hint="eastAsia"/>
        </w:rPr>
        <w:t>CCTACGGGGGGCTGCAGTAAGGAATATTGCGCAATGGACGAAAGTCTGACGCAGCAACGCCGCGTGCAGGATGAAGGCCCTTTGGGTCGTAAACTGCTGTAGCAGGGGAATAACAGTCGGTCACGGACCGACTTGAAGGTACCCTGAAAGTAAGCTCCGGCTAACTACGTGCCAGCAGCCGCGGTAATACGTAGGGAGCAAGCGTTGTCCGGATTCACTGGGTGTAAAGGGTGCGCAGGCGGCCTGCTAAGTCGAACGTGAAATCCCTGGGCTCAACCCAGGAACTGCGTCCGATACTGGTTGGCTTGAATTCGGGAGAGGGATGTGGAATTCCAGGTGTAGCGGTGAAATGCGCAGATATCTGGAGGAACACCAGTAGCGAAGGCGGTCAACTGGGACATTACTGACGCTGAGGAGCGAAAGCATGGGTAGCGAACAGGATTAGATACCCCGGTAGTCC</w:t>
      </w:r>
    </w:p>
    <w:p w14:paraId="6AB71EA6">
      <w:pPr>
        <w:rPr>
          <w:rFonts w:hint="eastAsia"/>
        </w:rPr>
      </w:pPr>
      <w:r>
        <w:rPr>
          <w:rFonts w:hint="eastAsia"/>
        </w:rPr>
        <w:t>&gt;OTU013791</w:t>
      </w:r>
    </w:p>
    <w:p w14:paraId="0E05E6B6">
      <w:pPr>
        <w:rPr>
          <w:rFonts w:hint="eastAsia"/>
        </w:rPr>
      </w:pPr>
      <w:r>
        <w:rPr>
          <w:rFonts w:hint="eastAsia"/>
        </w:rPr>
        <w:t>CCTACGGGTGGCTGCAGTCGAGGATCTTCGGCAATGGGCGCAAGCCTGACCGAGCGACGCCGCGTGTGGGATGAAGGCCTTCGGGTTGTAAACCACTGTCAGTGGGGAGGAAGGCCCTGTGAAGAGCAGGGTTTGACCTATCCGCAGAGGAAGTGTGGGCTAAGTTCGTGCCAGCAGCCGCGGTAAGACGAACCACACAAACGTTACTCGGAATCACTGGGCTTAAAGGGCGCGTAGGCGGCGAAGCCAGTCGGGGGTGAAATCTTTCGGCTCAACCGGAAAATTGCCTTCGATACTGCTTCGCTCGAGGGAGATAGGGGTCATGGGAACGACCAGTGGAGCGGTGAAATGCGTTGATATTGGTCGGAACGCCGGTGGCGAAAGCGCATGACTGGATCTCTTCTGACGCTGAGGCGCGAAAGCTAGGGGAGCAAACGGGATTAGATACCCCTGTAGTCC</w:t>
      </w:r>
    </w:p>
    <w:p w14:paraId="6C7AC8BE">
      <w:pPr>
        <w:rPr>
          <w:rFonts w:hint="eastAsia"/>
        </w:rPr>
      </w:pPr>
      <w:r>
        <w:rPr>
          <w:rFonts w:hint="eastAsia"/>
        </w:rPr>
        <w:t>&gt;OTU013792</w:t>
      </w:r>
    </w:p>
    <w:p w14:paraId="662208C0">
      <w:pPr>
        <w:rPr>
          <w:rFonts w:hint="eastAsia"/>
        </w:rPr>
      </w:pPr>
      <w:r>
        <w:rPr>
          <w:rFonts w:hint="eastAsia"/>
        </w:rPr>
        <w:t>CCTACGGGTGGCTGCAGTGGGGAATCTTGGACAATGGGGGAAACCCTGATCCAGCGACGCCGCGTGACCGATGAAGGCCCTCGGGTCGTAAAGGTCTTTCGACGGGGAAAATTATGATGGTACCCGTATAAGAAGGAGCGGCTAACTACGTGCCAGCAGCCGCGGTAATACGTAGGCTCCAAGCGTTGTCCGGATTTACTGGGCGTAAAGAGCGCGCAGGCGGTCGTTCAAGTCGAGTGTGAAAGCCCCCGGCTCAACTGGGGAGGGTCATTCGATACTGATCGACTCGAAGGCAGGAGAGGGAAGCGGAATTCCATGTGTAGCGGTGAAATGCGTAGAGATATGGAGGAACACCAGTGGCGAAGGCGACTTTCTGGTCTGTAACTGACGCTGAGGCGCGAAAGCGTGGGGAGCAAACAGGATTAGATACCCCAGTAGTCC</w:t>
      </w:r>
    </w:p>
    <w:p w14:paraId="5B477B44">
      <w:pPr>
        <w:rPr>
          <w:rFonts w:hint="eastAsia"/>
        </w:rPr>
      </w:pPr>
      <w:r>
        <w:rPr>
          <w:rFonts w:hint="eastAsia"/>
        </w:rPr>
        <w:t>&gt;OTU013793</w:t>
      </w:r>
    </w:p>
    <w:p w14:paraId="38BA413A">
      <w:pPr>
        <w:rPr>
          <w:rFonts w:hint="eastAsia"/>
        </w:rPr>
      </w:pPr>
      <w:r>
        <w:rPr>
          <w:rFonts w:hint="eastAsia"/>
        </w:rPr>
        <w:t>CCTACGGGGGGCAGCAGTGGGGAATCTTGCGCAATGGGCGAAAGCCTGACGCAGCGACGCCGCGTGGGGGAGGAAGCTTTTCGGAGTGTAAACCTCTGTCAGGGGGGAAGAATGGGCGCGGGAGGAAATGCCTGCGTTTTGACGGTACCTCCAAAGGAAGCACCGGCTAACTCTGTGCCAGCAGCCGCGGTAATACAGAGGGTGCGAGCGTTGTTCGGAATTACTGGGCGTAAAGCGCGCGCAGGCGGTTCGGTAAGTCTGCCGTGAAAACCTGGGGCTCAACCCCGGGCGTGCGGTGGATACTGCCGGGCTAGAGGATGGTAGAGGCGAGTGGAATTCCCGGTGTAGCGGTGAAATGCGCAGATATCGGGAGGAACGCCAATGGCGAAGGCAGCTCACTGGGACGGTACTGACGCTGAACAGCGAAAGCGTGGGGAGCAAACAGGATTAGATACCCCAGTAGTCC</w:t>
      </w:r>
    </w:p>
    <w:p w14:paraId="4F61BB80">
      <w:pPr>
        <w:rPr>
          <w:rFonts w:hint="eastAsia"/>
        </w:rPr>
      </w:pPr>
      <w:r>
        <w:rPr>
          <w:rFonts w:hint="eastAsia"/>
        </w:rPr>
        <w:t>&gt;OTU013794</w:t>
      </w:r>
    </w:p>
    <w:p w14:paraId="73DB53F0">
      <w:pPr>
        <w:rPr>
          <w:rFonts w:hint="eastAsia"/>
        </w:rPr>
      </w:pPr>
      <w:r>
        <w:rPr>
          <w:rFonts w:hint="eastAsia"/>
        </w:rPr>
        <w:t>CCTACGGGCGGCTGCAGTGGGGAATATTGGGCAATGGCCGAAAGGCTGACCCAGCGACGCCGCGTGTGGGAGGAAGCCCTTCGGGGTGTAAACCCCTTTCAGCAGGGACGAAAATGACGGTACCTGCAGAAGAAGCACCGGCTAACTCCGTGCCAGCAGCCGCGGTAATACGGGGGGTGCGAGCGTTGTCCGGAATCACTGGGCGTAAAGGGCGCGTAGGTGGTCTTGTAAGTTTGTGGTGAAATCCCGGAGCTCAACTCCGGAACTGCATTCGATACTGCCCTGCTCGAGTACTGGAGAGGAGATTGGAATTTACGGTGTAGCAGTGAAATGCGTAGAGATCGGGAAGAACATCAGTGGCGAAGGCGGCCTGCTGGGCTGTTGCTGACGCTGAGGCGCGACAGCGTGGGGAGCAAACAGGATTAGATACCCCAGTAGTCC</w:t>
      </w:r>
    </w:p>
    <w:p w14:paraId="47766802">
      <w:pPr>
        <w:rPr>
          <w:rFonts w:hint="eastAsia"/>
        </w:rPr>
      </w:pPr>
      <w:r>
        <w:rPr>
          <w:rFonts w:hint="eastAsia"/>
        </w:rPr>
        <w:t>&gt;OTU013795</w:t>
      </w:r>
    </w:p>
    <w:p w14:paraId="2F649A31">
      <w:pPr>
        <w:rPr>
          <w:rFonts w:hint="eastAsia"/>
        </w:rPr>
      </w:pPr>
      <w:r>
        <w:rPr>
          <w:rFonts w:hint="eastAsia"/>
        </w:rPr>
        <w:t>CCTACGGGTGGCTGCAGTTAGGAATCTTGCGCAATGGGCGAAAGCCTGACGCAGCAACGCCGCGTGGGGGAAGAAGGCCCTCGGGTCGTAAACCCCTTTCAGCAGGGACGAAAATGACGGTACCTGCAGAAGAAGCACCGGCCAACTACGTGCCAGCAGCCGCGGTGACACGTAGGGTGCAAGCGTTGTCCGGATTTATTGGGCGTAAAGGGCTCGTAGGCGGTTCGACAAGTCGGGTGTGAAACCTCCAGGCTCAACCTGGAGTCGCCACCCGAAACTGTTGTGACTAGAGTGCGGTAGAGGAGAGTGGAATTCCCGGTGTAGCAGTGAAATGCGTAGAGATCGGGAGGAACATCCGTGGCGAAGGCGGCTCTCTGGACCAGCACTGACGTTGAGGCACGAAAGCGTGGGGAGCAAACAGGATTAGATACCCCTGTAGTCC</w:t>
      </w:r>
    </w:p>
    <w:p w14:paraId="7B4A5B94">
      <w:pPr>
        <w:rPr>
          <w:rFonts w:hint="eastAsia"/>
        </w:rPr>
      </w:pPr>
      <w:r>
        <w:rPr>
          <w:rFonts w:hint="eastAsia"/>
        </w:rPr>
        <w:t>&gt;OTU013796</w:t>
      </w:r>
    </w:p>
    <w:p w14:paraId="779473ED">
      <w:pPr>
        <w:rPr>
          <w:rFonts w:hint="eastAsia"/>
        </w:rPr>
      </w:pPr>
      <w:r>
        <w:rPr>
          <w:rFonts w:hint="eastAsia"/>
        </w:rPr>
        <w:t>CCTACGGGAGGCTGCAGTCGAGAATTTTTCTCAATGGGCGCAAGCCTGAAGGAGCGACGCCGCGTGTGGGATGAAGGGTTTCGATCCGTAAACCACTGTCATTTGTGAACAATGGTTATCCGTGAATAACGGATGACTTGATAGTAATGAAAGAGGAAGGGACGGCTAACTCTGTGCCAGCAGCCGCGGTAATACAGAGGTCCCGAGCGTTGTTCGGAATTACTGGGCGTAAAGCGCGCGCAGGCGGTTTCTTAAGTCTGATGTGAAAGCCCCCGGCTCAACCTGGGAATGGCATTTGGGACTGCAAGGCTTGAGTGCGGCAGAGGAGACTGGAATTCCCGGTGTAGCAGTGAAATGCGTAGATATCGGGAGGAACACCAATGGCGAAGGCAGCTACCTGGACCAACACTGACACTGAGGCACGAAAGCGTGGGGAGCAAACAGGATTAGATACCCGTGTAGTCC</w:t>
      </w:r>
    </w:p>
    <w:p w14:paraId="57856BAD">
      <w:pPr>
        <w:rPr>
          <w:rFonts w:hint="eastAsia"/>
        </w:rPr>
      </w:pPr>
      <w:r>
        <w:rPr>
          <w:rFonts w:hint="eastAsia"/>
        </w:rPr>
        <w:t>&gt;OTU013797</w:t>
      </w:r>
    </w:p>
    <w:p w14:paraId="44C6EC3F">
      <w:pPr>
        <w:rPr>
          <w:rFonts w:hint="eastAsia"/>
        </w:rPr>
      </w:pPr>
      <w:r>
        <w:rPr>
          <w:rFonts w:hint="eastAsia"/>
        </w:rPr>
        <w:t>CCTACGGGAGGCAGCAGTGGGGAATCTTGCGCAATGGGCGAAAGCCTGACGCAGCAATGCCGCGTGAGGGATGAAGGCCTTCGGGTTGTAAACCTCTTTTCTTAGGGACGATTATGACGGTACCTAAGGAATAAGCCACGGCTAACTACGTGCCAGCAGCCGCGGTAATACGTAGGTGGCCCACTAAGTCAGACGTGAAATCCCTCGGCTTAACCGGGGAACGGCGTCTGATACTGGGGGGCTTGAGTTCGGGAGAGGGATGTGGAATTCCAGGTGTAGCGGTGAAATGCGTAGATATCGAGAGGAACACCTGCGGCGAAGGCGGGTTGCTGGGCTGACACTGACGCTGAGGCGCGAAAGCTAGGGGAGCGAACGGGATTAGATACCCCGGTAGTCC</w:t>
      </w:r>
    </w:p>
    <w:p w14:paraId="3ABA8F8F">
      <w:pPr>
        <w:rPr>
          <w:rFonts w:hint="eastAsia"/>
        </w:rPr>
      </w:pPr>
      <w:r>
        <w:rPr>
          <w:rFonts w:hint="eastAsia"/>
        </w:rPr>
        <w:t>&gt;OTU013798</w:t>
      </w:r>
    </w:p>
    <w:p w14:paraId="08C153B6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TTTTCGGAATGTAAACTTCACAAGAATGGGAAGAATAAGTCGGGGTTAACACCCCCGATGATGACGGTACCATTTGTAAGCTCCGGCTAACTCCGTGCCAGCAGCCGCGGTAATACGGGGGGAGCAAGCGTTGTCCGGAATCATTGGGCGTAAAGGGCGCGTAGGCGGCCGCGATAAGGCTCGCGTGAAAGTCCGGGGCTCAACCCCGGATCGGCGCGGGCGACTGTCGGGCTGGAGCACGGTAGGGGCAGACGGAATTCCGGGTGTAGCGGTGGAATGCGTAGAGATCCGGAAGAACACCGGTGGCGAAGGCGGCATCCTGGACCGGCATTGACGCTGAGGAGCGAAAGCCAGGGGAGCAAACGGGATTAGATACCCCAGTAGTCC</w:t>
      </w:r>
    </w:p>
    <w:p w14:paraId="6782CB69">
      <w:pPr>
        <w:rPr>
          <w:rFonts w:hint="eastAsia"/>
        </w:rPr>
      </w:pPr>
      <w:r>
        <w:rPr>
          <w:rFonts w:hint="eastAsia"/>
        </w:rPr>
        <w:t>&gt;OTU013799</w:t>
      </w:r>
    </w:p>
    <w:p w14:paraId="04A657A7">
      <w:pPr>
        <w:rPr>
          <w:rFonts w:hint="eastAsia"/>
        </w:rPr>
      </w:pPr>
      <w:r>
        <w:rPr>
          <w:rFonts w:hint="eastAsia"/>
        </w:rPr>
        <w:t>CCTACGGGAGGCTGCAGTGGGGAATTTTGGACAATGGGGGCAACCCTGATCCAGCCATGCCGCGTGAGTGAAGAAGGCCTTCGGGTTGTAAAGCTCTTTCGGACGGAACGAAACGGTTACGGTGAACAATCGTGACTAATGACGGTACCGTAAGAAGAAGCACCGGCTAACTTCGTGCCAGCAGCCGCGGTAATACGAAGGGTGCAAGCGTTAATCGGAATTACTGGGCGTAAAGCGTGCGTAGGCGGATGGGTAAGTGGGTCGTGAAAGCGCCGGGCTAAACCGGGCGAGGACGAACTAGACTGCTCATCTAGAGGCGGATAGAGGGGTGCGGAATTCCGGGTGTAGCGGTGAAATGCTTAGATATCGTCAAGAACACCTATAGCGAAGGCAGCTTACTAGGCTGTAACTGACGCTGAGGCACGAAAGTGTGGGGATCAAACAGGATTAGATACCCTAGTAGTCC</w:t>
      </w:r>
    </w:p>
    <w:p w14:paraId="1A7156E6">
      <w:pPr>
        <w:rPr>
          <w:rFonts w:hint="eastAsia"/>
        </w:rPr>
      </w:pPr>
      <w:r>
        <w:rPr>
          <w:rFonts w:hint="eastAsia"/>
        </w:rPr>
        <w:t>&gt;OTU013800</w:t>
      </w:r>
    </w:p>
    <w:p w14:paraId="0700263A">
      <w:pPr>
        <w:rPr>
          <w:rFonts w:hint="eastAsia"/>
        </w:rPr>
      </w:pPr>
      <w:r>
        <w:rPr>
          <w:rFonts w:hint="eastAsia"/>
        </w:rPr>
        <w:t>CCTACGGGGGGCTGCAGTAGGGAATCTTGCGCAATGGGCGAAAGCCTGACGCAGCGACGCCGCGTGAGGGATGAATGCCTTCGGGTTGTAAACCTCTTTCAGCAGGGACGAAGCCTCACGGTGACGGTACCTGCAGAAGAAGCCCCGGCCAACTACGTGCCAGCAGCCGCGGTAATACGTAGGGGGCAAGCGTTGTCCGGATTTATTGGGCGTAAAGAGCTCGTAGGCGGCTGGTCACGTCGGGTGTGAAAGCTCAGGGCTCAACCTTGAGAGGCCATTCGATACTGCTGTGGCTAGAGTCCGGTAGGGGAGCGTGGAATTCCCAGTGTAGCGGTGAAATGCGCAGATATTGGGAGGAACACCAGTGGCGAAGGCGGTGGTCTGGGCCGGTACTGACGCTGAGGAGCGAAAGCGTGGGGAGCGAACAGGATTAGATACCCCAGTAGTCC</w:t>
      </w:r>
    </w:p>
    <w:p w14:paraId="34098161">
      <w:pPr>
        <w:rPr>
          <w:rFonts w:hint="eastAsia"/>
        </w:rPr>
      </w:pPr>
      <w:r>
        <w:rPr>
          <w:rFonts w:hint="eastAsia"/>
        </w:rPr>
        <w:t>&gt;OTU013801</w:t>
      </w:r>
    </w:p>
    <w:p w14:paraId="6688995F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GGTGAACAAGGCCCGCCGTTAACTGCGGTTGGGTTTGATAGTAGCCGAAGAGGAAGAGACGGCTAACTCTGTGCCAGCAGCCGCGGTAATACAGAGGTCTCAAGCGTTGTTCGGATTCATTGGGCGTAAAGGGTGCGTAGGCGGCGGGGCAAGTCAGGTGTGAAATCCCGGAGCTTAACTTCGGAACTGCACTTGATACTGCCATGACTAGAGTCCGGTAGGGGAGCGCGGAATTCCTGGTGTAGCGGTGAAATGCGCAGATATCAGGAGGAACACCGGTGGCGAAGGCAGCTTGCTGGGACGGTACTGACGCTGAGACGCGAAAGCGTGGGGAGCAAACAGGATTAGATACCCGAGTAGTCC</w:t>
      </w:r>
    </w:p>
    <w:p w14:paraId="3F866BE9">
      <w:pPr>
        <w:rPr>
          <w:rFonts w:hint="eastAsia"/>
        </w:rPr>
      </w:pPr>
      <w:r>
        <w:rPr>
          <w:rFonts w:hint="eastAsia"/>
        </w:rPr>
        <w:t>&gt;OTU013802</w:t>
      </w:r>
    </w:p>
    <w:p w14:paraId="5B8DF033">
      <w:pPr>
        <w:rPr>
          <w:rFonts w:hint="eastAsia"/>
        </w:rPr>
      </w:pPr>
      <w:r>
        <w:rPr>
          <w:rFonts w:hint="eastAsia"/>
        </w:rPr>
        <w:t>CCTACGGGGGGCAGCAGTGGGGAATCTTGCGCAATGGGCGAAAGCCTGACGCAGCGACGCCGCGTGCGGGAGGAAGCTCTTCGGGGTGTAAACCGCTGTCAGAGGGGAAGAAATGCTGGGAGAGGAAATGCTCCCAGTTTGACGGTACCCTCAGAGGAAGCACCGGCTAACTCTGTGCCAGCAGCCGCGGTAATACGTAGGGGGCAAGCGTTGTCCGGATTGACTGGGCGTAAAGCGTCCGCAGGTGGCGTGGTACGTACGGTGTGAAATCAGGCGGCTCAACCGCCTGGGGTCATCGTAGACTGTCATGCTGGAGGACTGGAGAGGTCGGTGGAATTGCCGGTGTAGTGGTGACATGCGTAGATATCGAGAGGAACACCTGCGGCGAAGACGGGTTGCTGGGCTGATACTGACGCTGAGGCGCGAAAGCTAGGGTAGCAAACGGGATTAGATACCCCTGTAGTCC</w:t>
      </w:r>
    </w:p>
    <w:p w14:paraId="126ADA6F">
      <w:pPr>
        <w:rPr>
          <w:rFonts w:hint="eastAsia"/>
        </w:rPr>
      </w:pPr>
      <w:r>
        <w:rPr>
          <w:rFonts w:hint="eastAsia"/>
        </w:rPr>
        <w:t>&gt;OTU013803</w:t>
      </w:r>
    </w:p>
    <w:p w14:paraId="6651EF62">
      <w:pPr>
        <w:rPr>
          <w:rFonts w:hint="eastAsia"/>
        </w:rPr>
      </w:pPr>
      <w:r>
        <w:rPr>
          <w:rFonts w:hint="eastAsia"/>
        </w:rPr>
        <w:t>CCTACGGGGGGCTGCAGTGGGGAATCTTGCGCAATGGGCGAAAGCCTGACGCAGCAACGCCGCGTGGGGGACGAAGGCCTTCGGGTTGTAAACCCCTTTCAGCAGGGACGAAAATGACGGTACCTGCAGAAGAAGCCCCGGCCAACTACGTGCCAGCAGCCGCGGTAATACGTAGGGGGCGAGCGTTGTCCGAAGTTACTGGGCGTAAAGCGCGCGTAGGCGGCTCTTCAAGCCCGGGGTGAAAGGTCCACGGCTTAACCGGGACAGTGCCCTGGGGACTGGAGGGCTGGAGGTCGGCAGGGGGGGGCGGAATTCCCGGTGTAGTGGTGGAATGCGTAGATATCGGGAGGAATACCAGTGGCGAAAGCGGCACCCTGGCGTCGTACTGACGCTCATGTGCGAAAGCGTGGGGAGCGAACGGGATTAGATACCCTGGTAGTCC</w:t>
      </w:r>
    </w:p>
    <w:p w14:paraId="1E1F748D">
      <w:pPr>
        <w:rPr>
          <w:rFonts w:hint="eastAsia"/>
        </w:rPr>
      </w:pPr>
      <w:r>
        <w:rPr>
          <w:rFonts w:hint="eastAsia"/>
        </w:rPr>
        <w:t>&gt;OTU013804</w:t>
      </w:r>
    </w:p>
    <w:p w14:paraId="1FB824B1">
      <w:pPr>
        <w:rPr>
          <w:rFonts w:hint="eastAsia"/>
        </w:rPr>
      </w:pPr>
      <w:r>
        <w:rPr>
          <w:rFonts w:hint="eastAsia"/>
        </w:rPr>
        <w:t>CCTACGGGGGGCTGCAGTCGAGAATCTTGGTCAATGCACGAAAGTGTGAACCAGCGACGCCGCGTGAATGATGAAGGACCTCTGGTTCGTAAACTTCTTTTAGGGGGGAAGAATGGGCTTTATGCCTTTGACGGTACCCCCTGAATAAGCCACGGCTAACTACGTGCCAGCAGCCGCGGTAATACGGAGGGTGCAAGCGTTAATCGGAATTATTGGGCGTAAAGAGCGCGTAGGTGGTTCGTAAAGTCGGATGTGAAAGTCCAGGGCTCAACCCTGGGATGCCATTCGATACTTGCGAACTGGAGCACGGTAGGGGGATCTGGAATTCCTGGTGTAGCGGTGAAATGCGCAGATATCAGGAGGAACACCGGTGGCGAAGGCGGCACTCTGGGCCGGTACTGACGCTGAGGAGCGAAAGCGTGGGGAGCGAACAGGATTAGATACCCCAGTAGTCC</w:t>
      </w:r>
    </w:p>
    <w:p w14:paraId="2EA130C6">
      <w:pPr>
        <w:rPr>
          <w:rFonts w:hint="eastAsia"/>
        </w:rPr>
      </w:pPr>
      <w:r>
        <w:rPr>
          <w:rFonts w:hint="eastAsia"/>
        </w:rPr>
        <w:t>&gt;OTU013805</w:t>
      </w:r>
    </w:p>
    <w:p w14:paraId="3376CC1B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TCCTCTGGATTGTAAACTTCTTTTATCGGAGAAGAAACCCCCGCTATCCAGCGGGGTTGACGGTACCCGATGAATAAGCACCGGCTAACTCCGTGCCAGCAGCCGCGGTAATACGTAGGTGGCAAGCGTTGTCCGGATTCACTGGGTTTAAAGGGTGCGTAGGAGGGTAGGTAAGTCAGTGGTGAAATCTCCGGGCTCAACTCAGAGTCTGCTATAGAAACTGCCGTGCTTGAGTGTGGGAGAGGTATGTGGAATTCCCGGTGTAGCGGTGAAATGCGTAGATATCGGGAGGAACACCGGTGGCGAAGGCGGGTCTCTGGGCCGAAACTGACGCTGAGGAGCGAAAGCGTGGGGAGCGAACAGGATTAGATACCCCGGTAGTCC</w:t>
      </w:r>
    </w:p>
    <w:p w14:paraId="6E16A160">
      <w:pPr>
        <w:rPr>
          <w:rFonts w:hint="eastAsia"/>
        </w:rPr>
      </w:pPr>
      <w:r>
        <w:rPr>
          <w:rFonts w:hint="eastAsia"/>
        </w:rPr>
        <w:t>&gt;OTU013806</w:t>
      </w:r>
    </w:p>
    <w:p w14:paraId="1CD8C414">
      <w:pPr>
        <w:rPr>
          <w:rFonts w:hint="eastAsia"/>
        </w:rPr>
      </w:pPr>
      <w:r>
        <w:rPr>
          <w:rFonts w:hint="eastAsia"/>
        </w:rPr>
        <w:t>CCTACGGGAGGCAGCAGTGGGGAATTTTGGACAATGGGCGCAAGCCTGATCCAGCCATGCCGCGTGAGTGAAGAAGGCCTTCGGGTTGTAAAGCTCTTTCGGCTGGGACGAAAAGGTCCGTGTTAACACCACGGATCCATGACGGTACCAGCAGAAGAAGCACCGGCTAACTACGTGCCAGCAGCCGCGGTAATACGTAGGGTCCTAGCGTTATCCGGAATCATTGGGCGTAAAGAGCTCGTAGGCGGTTCAGCAAGTCGGCTGTGAAAACTCGGGGCTCAACTCCGAGCTTGCAGTGGGTACGGGCAGACTAGAGTGCGGTAGGGGAGACTGGAATTCCTGGTGTAGCGGTGGAATGCGCAGATATCAGGAGGAACACCGGTGGCGAAGGCGGGTCTCTGGGCCGTAACTGACGCTGAGGAGCGAAAGCATGGGGAGCGAACAGGATTAGATACCCTGGTAGTCC</w:t>
      </w:r>
    </w:p>
    <w:p w14:paraId="3DFA1777">
      <w:pPr>
        <w:rPr>
          <w:rFonts w:hint="eastAsia"/>
        </w:rPr>
      </w:pPr>
      <w:r>
        <w:rPr>
          <w:rFonts w:hint="eastAsia"/>
        </w:rPr>
        <w:t>&gt;OTU013807</w:t>
      </w:r>
    </w:p>
    <w:p w14:paraId="7A44D1D9">
      <w:pPr>
        <w:rPr>
          <w:rFonts w:hint="eastAsia"/>
        </w:rPr>
      </w:pPr>
      <w:r>
        <w:rPr>
          <w:rFonts w:hint="eastAsia"/>
        </w:rPr>
        <w:t>CCTACGGGGGGCTGCAGTGGGGAATTTTGGACAATGGGGGAAACCCTGACGCAGCGACGCCGCGTGGGTGATGAAGGCCTTCGGGTTGTAAAGCCCTGTCGGCTGGGAACAAGTTAGACGTGCTCATACCACGTTTGATTGAGTGTACCAGCAAAGGAAGCACCGGCTAACCCTGTGCCAGCAGCCGCGGTAATACAGGGGGTGCTAGCGTTGTTCGGAATTACTGGGCGTAAAGGGCGCGTAGGCGGTTTTGCAAGTCAGAAGTGAAATCCCGGAGCTTAACTCCGGAACTGCTTTTGAAACTGCAAGGCTTGAGTGCATTAGAGGATGGCGGAATTCTTAGTGTAGTGGTGAAATACGTAGATATTAAGAAGAACACCGGTGGCGAAGGCGGCCATCTGGGATGCAACTGACGCTGAGGCGCGAAAGCGTGGGGATCAAACAGGATTAGATACCCCAGTAGTCC</w:t>
      </w:r>
    </w:p>
    <w:p w14:paraId="49B61299">
      <w:pPr>
        <w:rPr>
          <w:rFonts w:hint="eastAsia"/>
        </w:rPr>
      </w:pPr>
      <w:r>
        <w:rPr>
          <w:rFonts w:hint="eastAsia"/>
        </w:rPr>
        <w:t>&gt;OTU013808</w:t>
      </w:r>
    </w:p>
    <w:p w14:paraId="3CB19E70">
      <w:pPr>
        <w:rPr>
          <w:rFonts w:hint="eastAsia"/>
        </w:rPr>
      </w:pPr>
      <w:r>
        <w:rPr>
          <w:rFonts w:hint="eastAsia"/>
        </w:rPr>
        <w:t>CCTACGGGTGGCAGCAGTAGGGAATATTGGTCAATGGGTGAGAGCCTGAACCAGCCATGCCGCGTGCAGGAAGAAGGCCTTCTGGGTTGTAAACTGCTTTTGCCAGGGGATAAAATGACCTTGCGAGGTTAATTGAAGGTACCTGGTGAATAAGCCACGGCTAACTACGTGCCAGCAGCCGCGGTAATACGTAGGTGGCAAGCGTTGTCCGGAATTACTGGGCGTAAAGCGCGTGTAGGCGGCCTCTTAAGTCTGGTGTGAAATCCCGGGGCTTACCCCCGGAAGTGCATTGGATACTGGGAGGCTCGAGTTCGGGAGAGGTGAGTGGAATGCCGAGTGTAGAGGTGAAATTCGTAGATATTCGGCGGAACACCAGTGGCGAAGGCGACTCACTGGCCCGATACTGACGCTGAGGCGCGAAAGCGTGGGGAGCAAACAGGATTAGATACCCCGGTAGTCC</w:t>
      </w:r>
    </w:p>
    <w:p w14:paraId="5A30790E">
      <w:pPr>
        <w:rPr>
          <w:rFonts w:hint="eastAsia"/>
        </w:rPr>
      </w:pPr>
      <w:r>
        <w:rPr>
          <w:rFonts w:hint="eastAsia"/>
        </w:rPr>
        <w:t>&gt;OTU013809</w:t>
      </w:r>
    </w:p>
    <w:p w14:paraId="314E6D20">
      <w:pPr>
        <w:rPr>
          <w:rFonts w:hint="eastAsia"/>
        </w:rPr>
      </w:pPr>
      <w:r>
        <w:rPr>
          <w:rFonts w:hint="eastAsia"/>
        </w:rPr>
        <w:t>CCTACGGGTGGCAGCAGTGGGGAATATTGGACAATGGGGGAAACCCTGATCCAGCGATGCCGCGTGGGTGAAGAAGGCCTGCGGGTTGTAAAGCCCTTTCAGTGGGGAAGAAAAACGGGGTGTGAACAGCGCTTCGTCTTGACGTTACCCACAGAAGAAGCACCGGCTAACTCCGTGCCAGCAGCCGCGGTAATACGGGGGGGGTAAGCGTTGTTCGGAATTACTGGGCGTAAAGGGCTCGTAGGCGGCCAACTAAGTCAGACGTGAAATCCCTCAGCTTAACTGGGGAACTGCGTCTGATACTGGATGGCTTGGATTCGGGAGAGGGATGCGGAATTCCAGGTGTAGCGGTGAAATGCATAGATACCATCCAGAACACCGATTGCGTAGGCAGCTTACTAGGCTGTAACTGACGCTGAGGCACGAAAGCGTGGGGAGCGAACAGGATTAGATACCCCAGTAGTCC</w:t>
      </w:r>
    </w:p>
    <w:p w14:paraId="3DE12F38">
      <w:pPr>
        <w:rPr>
          <w:rFonts w:hint="eastAsia"/>
        </w:rPr>
      </w:pPr>
      <w:r>
        <w:rPr>
          <w:rFonts w:hint="eastAsia"/>
        </w:rPr>
        <w:t>&gt;OTU013810</w:t>
      </w:r>
    </w:p>
    <w:p w14:paraId="55FFB53F">
      <w:pPr>
        <w:rPr>
          <w:rFonts w:hint="eastAsia"/>
        </w:rPr>
      </w:pPr>
      <w:r>
        <w:rPr>
          <w:rFonts w:hint="eastAsia"/>
        </w:rPr>
        <w:t>CCTACGGGTGGCTGCAGTAGGGAATATTGGTCAATGGATGCAAGTCTGAACCAGCCATGCCGCGTGCAGGATGAATGCCTTCGGGTTGTAAACTGCTTTTATTAGTGACGATTATGACGGTAACTAATGAATAAGGACCTGCTAACTACGTGCCAGCAGCCGCGGTCATACGTAGGGTCCAAGCGTTATCCGGAATTACTGGGCGTAAAGGGCGCGTAGGCCGCTTGTTAAGTCGGGTGTGAAAACTCTGGGCTCAACCCAGAGCCTGCACTCGAAACTGATGAGCTAGAGTTCTGGAGGGGAAAGCGGAATTCCTGGTGTAGCGGTGAAATGCGTAGATATCAGGAGGAACACCTGTGGCGAAAGCGGCTCACTGGACCATAACTGACGCTGAGGCGCGAAAGCTAGGGGAGCAAACAGGATTAGATACCCCTGTAGTCC</w:t>
      </w:r>
    </w:p>
    <w:p w14:paraId="065FD4A6">
      <w:pPr>
        <w:rPr>
          <w:rFonts w:hint="eastAsia"/>
        </w:rPr>
      </w:pPr>
      <w:r>
        <w:rPr>
          <w:rFonts w:hint="eastAsia"/>
        </w:rPr>
        <w:t>&gt;OTU013811</w:t>
      </w:r>
    </w:p>
    <w:p w14:paraId="2DD73EFB">
      <w:pPr>
        <w:rPr>
          <w:rFonts w:hint="eastAsia"/>
        </w:rPr>
      </w:pPr>
      <w:r>
        <w:rPr>
          <w:rFonts w:hint="eastAsia"/>
        </w:rPr>
        <w:t>CCTACGGGCGGCAGCAGTGGGGAATATTGCGCAATGGCCGAAAGGCTGACGCAGCGACGCCGCGTGTGGGAGGAAGCCCTTCGGGGTGTAAACCACTGTTGCCCGGGACGAATAGCTCCTTCATGGAGCCTGACGGTACCGGGTGAGGAAGCACCGGCTAACTCCGTGCCAGCAGCCGCGGTCATACGTAGGGTCCAAGCGTTAATCGGAATTACTGGGCGTAAAGCGTGCGTAGACGGTTGCGTAAGTCAGATGTGAAAGCCCCGGGCTCAACCTGGGAATTGCATTTGAGACTGCGTAGCTAGGGTGCGGAAGAGGGAAGCGGAATTTCCGGTGTAGCGGTGAAATGCGTAGAGATGTGGAGGAACACCGATGGCGAAGGCAGCCCCCTGGGCCGACACTGACGCTCATGCACGAAAGCGTGGGGAGCAAACAGGATTAGATACCCGTGTAGTCC</w:t>
      </w:r>
    </w:p>
    <w:p w14:paraId="2E3683AC">
      <w:pPr>
        <w:rPr>
          <w:rFonts w:hint="eastAsia"/>
        </w:rPr>
      </w:pPr>
      <w:r>
        <w:rPr>
          <w:rFonts w:hint="eastAsia"/>
        </w:rPr>
        <w:t>&gt;OTU013812</w:t>
      </w:r>
    </w:p>
    <w:p w14:paraId="5830CD2C">
      <w:pPr>
        <w:rPr>
          <w:rFonts w:hint="eastAsia"/>
        </w:rPr>
      </w:pPr>
      <w:r>
        <w:rPr>
          <w:rFonts w:hint="eastAsia"/>
        </w:rPr>
        <w:t>CCTACGGGTGGCAGCAGTAGGGAATATTGGTCAATGGATGCAAGTCTGAACCAGCCATGCCGCGTGCAGGAAGAAGGCCCTATGGGTTGTAAACTGCTTTTGCCAGGGGATAAAACAGTTCTGCGGAACAAATTGAAGGTACCTGGTGAATAAGCCACGGCTAACTACGTGCCAGCAGCCGCGGTAATACGTAGGGGGCGAGCGTTGTCCGGAATTACTGGGCGTAAAGCGCGCGTAGGTGGTTTTCTAAGACCGATGTGAAATCTCCGCGCTTACCGTGGAGAGGTCGTTGGTGACTGGGAGACTTGAGTTTGGCAGAGGTGAGTGGAATTCCCGGTGGAGCGGTGAAATGCGTAGAGATCGGGAGGAACACCAGTGGCGAAGGCGGCTCACTGGGCCATGACTGACGCTGAGGCGCGAAAGCGTGGGGAGCGAACCGGATTAGATACCCCAGTAGTCC</w:t>
      </w:r>
    </w:p>
    <w:p w14:paraId="53D0ACD1">
      <w:pPr>
        <w:rPr>
          <w:rFonts w:hint="eastAsia"/>
        </w:rPr>
      </w:pPr>
      <w:r>
        <w:rPr>
          <w:rFonts w:hint="eastAsia"/>
        </w:rPr>
        <w:t>&gt;OTU013813</w:t>
      </w:r>
    </w:p>
    <w:p w14:paraId="518A6DA0">
      <w:pPr>
        <w:rPr>
          <w:rFonts w:hint="eastAsia"/>
        </w:rPr>
      </w:pPr>
      <w:r>
        <w:rPr>
          <w:rFonts w:hint="eastAsia"/>
        </w:rPr>
        <w:t>CCTACGGGGGGCTGCAGTGGGGAATCTTGGACAATGGGCGAAAGCCTGATCCAGCAATATCGCGTGAGTGAAGAAGGGCAATGCCGCTTGTAAAGCTCTTTCGTCGAGTGCACGATCATGACAAGACTCGAGGAAGAAGCACCGGCCAACTACGTGCCAGCAGCCGCGGTAATACGTAGGGTGCAAGCGTTGTCCGGATTTATTGGGTTTAAAGGGTGCGTAGGCGGCCTGTTAAGTCAGCGGTGAAAGTTTATGGCTCAACCATGAAATTGCCGTTGATACTGGCGGGCTTGAGTTCGGGAGAGGTCGATGGAATTCCAGGTGTAGCGGTGAAATGCGTAGATATCTGGAAGAACACCAGTAGCGAAGGCGGTCGACTGGCCCGTAACTGACGCTCAGGCACGAAAGCGTGGGTAGCGAACAGGATTAGATACCCGTGTAGTCC</w:t>
      </w:r>
    </w:p>
    <w:p w14:paraId="3A4CAE69">
      <w:pPr>
        <w:rPr>
          <w:rFonts w:hint="eastAsia"/>
        </w:rPr>
      </w:pPr>
      <w:r>
        <w:rPr>
          <w:rFonts w:hint="eastAsia"/>
        </w:rPr>
        <w:t>&gt;OTU013814</w:t>
      </w:r>
    </w:p>
    <w:p w14:paraId="2D4666AE">
      <w:pPr>
        <w:rPr>
          <w:rFonts w:hint="eastAsia"/>
        </w:rPr>
      </w:pPr>
      <w:r>
        <w:rPr>
          <w:rFonts w:hint="eastAsia"/>
        </w:rPr>
        <w:t>CCTACGGGCGGCTGCAGTGGGGAATATTGGGCAATGGCCGAAAGGCTGACCCAGCGACGCCGCGTGCGGGAGGAAGCCCTTCGGGGTGTAAACCGCTGTCAGGGGGGACGAATGACTCTCTGGGGAATACTCAGAGGGAGTGACGGTACCCCCAAAGGAAGCACCGGCTAACTCTGTGCCAGCAGCCGCGGTAATACGGAGGGTGCAAGCGTTAATCGGAATTACTGGGCGTAAAGCGCACGCAGGTGGCTGAGTCAGTCGATTGTGAAAGCCCTGGGCTTAACCTAGGAAGTGCATCGCAAACGACAGAACTGGAGTATATGAGAGGGTGGCGGAATTTCCGGTGTAGCGGTGAAATGCGTAGAGATCGTGAGGAACACCAGAGGCGAAGGCGGCTACCTGGACAATTACTGACGCTCAGGCACGAAAGCGTGGGGAGCAAAAGGGATTAGATACCCGGGTAGTCC</w:t>
      </w:r>
    </w:p>
    <w:p w14:paraId="16E1CC69">
      <w:pPr>
        <w:rPr>
          <w:rFonts w:hint="eastAsia"/>
        </w:rPr>
      </w:pPr>
      <w:r>
        <w:rPr>
          <w:rFonts w:hint="eastAsia"/>
        </w:rPr>
        <w:t>&gt;OTU013815</w:t>
      </w:r>
    </w:p>
    <w:p w14:paraId="0F5497D9">
      <w:pPr>
        <w:rPr>
          <w:rFonts w:hint="eastAsia"/>
        </w:rPr>
      </w:pPr>
      <w:r>
        <w:rPr>
          <w:rFonts w:hint="eastAsia"/>
        </w:rPr>
        <w:t>CCTACGGGTGGCTGCAGTAGGGAATTTTCCGCAATGGGCGCAAGCCTGACGGAGCAACGCCGCGTGAGGGATGAAGGTTTTCGGATCGTAAACCTCTGTCTTCAGGGACGATAATGACGGTACCTGAGGAGGAAGCCACGGCTAACTACGTGCCAGCAGCCGCGGTAATACGTAGGGTGCGAGCGTTAATCGGAATTACTGGGCGTAAAGCGTGCGCAGGCGGTTCGTTGTGTCTGATGTGAAAGCCCCGGGCTCAACCTGGGAACTGCATTGGAAACTGGCGGACTGGAGTGTGGCAGAGGGGGGTGGAATTCCGCGTGTAGCAGTGAAATGCGTAGAGATGCGGAGGAACACCAGTGGCGAAGGCGGCCTTCTGGACTGCATCTGACGCTCAGACGCGAAAGCCAGGGGAGCGAACGGGATTAGATACCCCTGTAGTCC</w:t>
      </w:r>
    </w:p>
    <w:p w14:paraId="56CDDCCE">
      <w:pPr>
        <w:rPr>
          <w:rFonts w:hint="eastAsia"/>
        </w:rPr>
      </w:pPr>
      <w:r>
        <w:rPr>
          <w:rFonts w:hint="eastAsia"/>
        </w:rPr>
        <w:t>&gt;OTU013816</w:t>
      </w:r>
    </w:p>
    <w:p w14:paraId="7D56C7BC">
      <w:pPr>
        <w:rPr>
          <w:rFonts w:hint="eastAsia"/>
        </w:rPr>
      </w:pPr>
      <w:r>
        <w:rPr>
          <w:rFonts w:hint="eastAsia"/>
        </w:rPr>
        <w:t>CCTACGGGTGGCTGCAGTAACGAATCTTCCGCAATGCGCGAAAGCGTGACGGAGCAATGCCGCGTGCAGGATGAAGCCCCTCGGGGTGTAAACTGCTGTCAGGTCTTAGGAACTCAATGACCAGGACCAAAGGAAGGGCCGGCTAACTTCGTGCCAGCAGCCGCGGTAATACGAAGGGCCCGAGCGTTGATCGGATTCACTGGGCTTAAAGGGTGCGTAGGCGGCGCCGCAAGTGCTTTGTGAAATCCCGCAGCTTAACTGCGGAATGGCTCGGCATACTGCGGTGCTTGAGGTCGGTAGAGGTCGTCGGAACAGTAGGTGGAGCGGTGAAATGCGTAGATATCTACTGGAACGCCAAAGGTGAAGACAGGCGACTGGGCCGATTCTGACGCTGAGGCACGAAAGCGTGGGGAGCGAACGGGATTAGATACCCCAGTAGTCC</w:t>
      </w:r>
    </w:p>
    <w:p w14:paraId="4ED5C786">
      <w:pPr>
        <w:rPr>
          <w:rFonts w:hint="eastAsia"/>
        </w:rPr>
      </w:pPr>
      <w:r>
        <w:rPr>
          <w:rFonts w:hint="eastAsia"/>
        </w:rPr>
        <w:t>&gt;OTU013817</w:t>
      </w:r>
    </w:p>
    <w:p w14:paraId="4C7DF705">
      <w:pPr>
        <w:rPr>
          <w:rFonts w:hint="eastAsia"/>
        </w:rPr>
      </w:pPr>
      <w:r>
        <w:rPr>
          <w:rFonts w:hint="eastAsia"/>
        </w:rPr>
        <w:t>CCTACGGGAGGCTGCAGTAACGAATCTTCCGCAATGCACGAAAGTGTGACGGAGCGACGCCGCGTGTAGGACGAAGCCCTTCGGGGTGTAAACTACTGTCAGGGGTTAGAAAGTTCTGATCAACCCCAGAGGAAGGCACGGCTAACTCTGTGCCAGCAGCCGCGGTAAGACAGAGGTGCCAAGCGTTAGGCGGAATCACTGGGCGTAAAGGGCGCGTAGGCGGTCGGATAAGGGAGTGGTGAAATCTCTGAGCTTAACTCAGAGCCGGCCATTCCGACTGTTCGGCTCGAGTGTGGGAGAGGAGAGTGGAATTCCCGGTGTAGCGGTGAAATGCGTAGAGATCCGGAAGAACACCGGTGGCGAAGGCGGTCTGCTGGGCCGGAAGGGGGCAGAGCAATCTGTCCCTGTGCTGACGCTGAGGCGCGACAGCGTGGGGAGCAAACAGGATTAGATACCCTTGTAGTCC</w:t>
      </w:r>
    </w:p>
    <w:p w14:paraId="5A6D89E3">
      <w:pPr>
        <w:rPr>
          <w:rFonts w:hint="eastAsia"/>
        </w:rPr>
      </w:pPr>
      <w:r>
        <w:rPr>
          <w:rFonts w:hint="eastAsia"/>
        </w:rPr>
        <w:t>&gt;OTU013818</w:t>
      </w:r>
    </w:p>
    <w:p w14:paraId="293529B9">
      <w:pPr>
        <w:rPr>
          <w:rFonts w:hint="eastAsia"/>
        </w:rPr>
      </w:pPr>
      <w:r>
        <w:rPr>
          <w:rFonts w:hint="eastAsia"/>
        </w:rPr>
        <w:t>CCTACGGGTGGCAGCAGCAAGGAATTTTCGTCAATGGGCGCAAGCCTGAACGAGCAACGCCGCGTGCAGGATGACGGCCTTCGGGTTGTAAACTGCTTTTTCGGGGGATGATACTGACAGTACCCCGGGAATAAGGCTCGGCTAACTCTGTGCCAGCAGCCGCGGTAATACAGAGGGTGCAAGCGTTAATCGGAATTACTGGGCGTAAAGCGCGCGTAGGTGGTTCGTTAAGTTGGATGTGAAAGCCCCGGGCTCAACCCGGGAAGTGCACTCGATACTGCGTGGCTTGAGTACTGGAGAGGTTGGTGGAATTCTCGGTGTAGAGGTGAAATGCGTAGAGATCCGGAGGAACACCAGAGGCGAAGGCGGCACCCTAAGCCGTACCTGACACTGAGACGCGACAGCACGGGGAGCGAACGGGATTAGATACCCTGGTAGTCC</w:t>
      </w:r>
    </w:p>
    <w:p w14:paraId="41567493">
      <w:pPr>
        <w:rPr>
          <w:rFonts w:hint="eastAsia"/>
        </w:rPr>
      </w:pPr>
      <w:r>
        <w:rPr>
          <w:rFonts w:hint="eastAsia"/>
        </w:rPr>
        <w:t>&gt;OTU013819</w:t>
      </w:r>
    </w:p>
    <w:p w14:paraId="6CF1A590">
      <w:pPr>
        <w:rPr>
          <w:rFonts w:hint="eastAsia"/>
        </w:rPr>
      </w:pPr>
      <w:r>
        <w:rPr>
          <w:rFonts w:hint="eastAsia"/>
        </w:rPr>
        <w:t>CCTACGGGTGGCTGCAGTGGGGAATCTTGGACAATGGGCGCAAGCCTGATCCAGCCATGCCGCGTGGATGATGAAGGCCCTAGGGTTGTAAAATCCTTTCGTTGGGGACGATAATGACGGTACCCAAAGAAGAAGCTCCGGCTAACTTCGTGCCAGCAGCCGCGGTAATACGAAGGGGGCTAGCGTTGTTCGGATTTACTGGGCGTAAAGCGCGTGTAGGCGGACTTGTAAGTTGGGGGTGAAATCCCGGAGCTCAACTCTGGAACTGCCTTTGATACTGTCGATCTAGAGTATGGAAGAGGTGAGTGGAATTCCGAGTGTAGCGGTGAAATGCGTAGAGATGTGGAGGAACACCAGTGGCGAAGGCGACTCTCTGGGCTGTAACTGACGCTGAGGCGCGAAAGCGTGGGGAGCAAACAGGATTAGATACCCGAGTAGTCC</w:t>
      </w:r>
    </w:p>
    <w:p w14:paraId="198A7393">
      <w:pPr>
        <w:rPr>
          <w:rFonts w:hint="eastAsia"/>
        </w:rPr>
      </w:pPr>
      <w:r>
        <w:rPr>
          <w:rFonts w:hint="eastAsia"/>
        </w:rPr>
        <w:t>&gt;OTU013820</w:t>
      </w:r>
    </w:p>
    <w:p w14:paraId="714C847C">
      <w:pPr>
        <w:rPr>
          <w:rFonts w:hint="eastAsia"/>
        </w:rPr>
      </w:pPr>
      <w:r>
        <w:rPr>
          <w:rFonts w:hint="eastAsia"/>
        </w:rPr>
        <w:t>CCTACGGGCGGCTGCAGTGGGGAATTTTGGACAATGGGCGCAAGCCTGATCCAGCCATGCCGCGTGGGTGAAGAAGGCCTTCGGGTTGTAAAGCCCTTTCGGCTGGGACGAAAAGGCCCGTGTTAACACCACGGGTCCATGACGGTAACCGGAGAAGAAGCCACGGCTAACTCTGTGCCAGCAGCCGCGGTAATACAGAGGTGGCAAGCGTTGTTCGGAATTACTGGGCGTAAAGGGCGCGTAGGTGGTGTTGTCAGTCAGACGTGAAATCCCCAGGCTTAACCTGGGAACTGCGTCTGATACTACAAGACTTGAGTTCGGGAGAGGGATGTGGAATTCCAGGTGTAGCGGTGAAATGCGTAGATATCTGGAGGAACACCGGTGGCGAAGGCGGCATCCTGGACCGAAACTGACACTGAGGCGCGAAAGCCAGGGGAGCAAACGGGATTAGATACCCCTGTAGTCC</w:t>
      </w:r>
    </w:p>
    <w:p w14:paraId="09389F78">
      <w:pPr>
        <w:rPr>
          <w:rFonts w:hint="eastAsia"/>
        </w:rPr>
      </w:pPr>
      <w:r>
        <w:rPr>
          <w:rFonts w:hint="eastAsia"/>
        </w:rPr>
        <w:t>&gt;OTU013821</w:t>
      </w:r>
    </w:p>
    <w:p w14:paraId="4D4C9491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GAGTAACTGCCGGCACCTTGACGGTACTCAAGGAGAAAGCCCCGGCTAACTACGTGCCAGCAGCCGCGGTAATACGTAGGGGGCGAGCGTTGTCCGGATTTATTGGGCGTAAAGCGTGCGCAGGTGGTGCAGGAAGTGATGTGTGAAAGCTCTTGGCTTAACTGAGAGAGGCCATGTCAAACTCCTGGACTTGAGTGCCGGAGAGGAAGACGGAACGACACGTGTAGCGGTGAAATGCGTTGAGATGTGTCGGAACACCAATGGCGAAAGCAGTCTTCTGGACGGATACTGACGCTGAGATACGAAAGCCAAGGTAGCAAACAGGATTAGATACCCTTGTAGTCC</w:t>
      </w:r>
    </w:p>
    <w:p w14:paraId="573BEEF5">
      <w:pPr>
        <w:rPr>
          <w:rFonts w:hint="eastAsia"/>
        </w:rPr>
      </w:pPr>
      <w:r>
        <w:rPr>
          <w:rFonts w:hint="eastAsia"/>
        </w:rPr>
        <w:t>&gt;OTU013822</w:t>
      </w:r>
    </w:p>
    <w:p w14:paraId="527DA840">
      <w:pPr>
        <w:rPr>
          <w:rFonts w:hint="eastAsia"/>
        </w:rPr>
      </w:pPr>
      <w:r>
        <w:rPr>
          <w:rFonts w:hint="eastAsia"/>
        </w:rPr>
        <w:t>CCTACGGGGGGCAGCAGTGGGGAATATTGGGCAATGGGCGCAAGCCTGACCCAGCCACGCCGCGTGAGTGATGAAGGCCTTCGGGTTGTAAAGCTCTGTGGGAAGGGGCGAAAAACTCAAACCTAATACGTTTGAGGTTGACGGTACCTTCTTAGCAAGCACCGGCTAACTCTGTGCCAGCAGCCGCGGTAAGACAGAGGGTGCAAACGTTGCTCGGATTTACTGGGCGTAAAGGGCGCGTAGGCGGCCGATCAAGTCAGATGTGAAAGTCCTGGGCTTAACCTGGGGACTGCATTTGATACTGATTGGCTTGAATGCAGGAGAGGATAGCGGAATTCCCAGTGTAGAGGTGAAATTCGTAGATATTGGGAAGAACACCGGTGGCGAAGGCGGCTATCTGGACTGTGATTGACGCTGAGGCGCGAAAGCGTGGGGAGCAAACAGGATTAGATACCCCTGTAGTCC</w:t>
      </w:r>
    </w:p>
    <w:p w14:paraId="112ECC34">
      <w:pPr>
        <w:rPr>
          <w:rFonts w:hint="eastAsia"/>
        </w:rPr>
      </w:pPr>
      <w:r>
        <w:rPr>
          <w:rFonts w:hint="eastAsia"/>
        </w:rPr>
        <w:t>&gt;OTU013823</w:t>
      </w:r>
    </w:p>
    <w:p w14:paraId="67078748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CAGGGAAGAAGCGAAAGTGACGGTACCTGCAGAAGAAGCGCCGGCTAACTACGTGCCAGCAGCCGCGGTAATACGTAGGGTGCAAGCGTTAATCGGAATTACTGGGCGTAAAGCGTGCGCAGGCGGCTTTGCAAGACAGATGTGAAATCCCCGGGCTTAACCTGGGAACTGCATTTGTGACTGCATGGCTGGAGTGCGGCAGAGGGGGATGGAATTCCGCGTGTAGCAGTGAAATGCGTAGATATCGGGAGGAACATCAGTGGCGAAGGCGGCTACCTGGCCCAATACTGACACTCAGGTGCGACAGCGTGGGGAGCAAACAGGATTAGATACCCTTGTAGTCC</w:t>
      </w:r>
    </w:p>
    <w:p w14:paraId="0C47655F">
      <w:pPr>
        <w:rPr>
          <w:rFonts w:hint="eastAsia"/>
        </w:rPr>
      </w:pPr>
      <w:r>
        <w:rPr>
          <w:rFonts w:hint="eastAsia"/>
        </w:rPr>
        <w:t>&gt;OTU013824</w:t>
      </w:r>
    </w:p>
    <w:p w14:paraId="58482175">
      <w:pPr>
        <w:rPr>
          <w:rFonts w:hint="eastAsia"/>
        </w:rPr>
      </w:pPr>
      <w:r>
        <w:rPr>
          <w:rFonts w:hint="eastAsia"/>
        </w:rPr>
        <w:t>CCTACGGGTGGCTGCAGTGGGGAATCTTGGGCAATGGCCGAAAGGCTGACCCAGCGACGCCGCGTGCGGGAGGAAGCCCTTCGGGGTGTAAACCGCTGTCAGAGGGGACGAACCCCCGGGTTCCGAACAGGGCCCGGGCTGACGGTACCCTCAGAGGAAGCGCCGGCTAACTCCGTGCCAGCAGCCGCGGTAAGACGGAGGGCGCGAGCGTTGTTCGGAATTACTGGGCGTAAAGAGCTCGTAGGCGGTGTGTCGCGTCTGCCGTGAAAACCTGCGGCTTAACCGTGGGCGTGCGGTGGATACGGGCACACTTGAGTTCGGTAGGGGAGACTGGAATTCCTGGTGTAGCGGTGGAATGCGCAGATATCAGGAGGAACACCAGTGGCGAAGGCGGCTTTCTGGCCTGTAACTGACGCTGAGGCGCGAAAGCGTGGGGAGCAAACAGGATTAGATACCCCAGTAGTCC</w:t>
      </w:r>
    </w:p>
    <w:p w14:paraId="5066DEEF">
      <w:pPr>
        <w:rPr>
          <w:rFonts w:hint="eastAsia"/>
        </w:rPr>
      </w:pPr>
      <w:r>
        <w:rPr>
          <w:rFonts w:hint="eastAsia"/>
        </w:rPr>
        <w:t>&gt;OTU013825</w:t>
      </w:r>
    </w:p>
    <w:p w14:paraId="0C14BA6C">
      <w:pPr>
        <w:rPr>
          <w:rFonts w:hint="eastAsia"/>
        </w:rPr>
      </w:pPr>
      <w:r>
        <w:rPr>
          <w:rFonts w:hint="eastAsia"/>
        </w:rPr>
        <w:t>CCTACGGGTGGCAGCAGTGAGGAATCTTCCACAATGGGGGCAACCCTGATGGAGCAACGCCGCGTGCAGGATGAAGGCCTTCGGGTTGTAAACTGCTTTTATAAGTGAAGAATATGACGGTAACTTATGAATAAGGACCGGCTAACTACGTGCCAGCAGCCGCGGTAATACGTAGGGGGCGAGCGTTATCCGGAATTATTGGGCGTAAAGGGCGTGTAGGCGGATATTTAAGTCAGATGTGAAAACCCAGGGCTCAACCCTGGATCTGCATCTGATACTGGGTATCTTGAGGACAGGAGAGGAAAGTGGAATTCCTAGTGTAGCGGTGAAATGCGTAGATATTAGGAGGAACACCAGTGGCGAAGGCGGTTATCTGGCCCAACATTGACACTGAGACCCGAAAGCGTGGGGATCAAACAGGATTAGATACCCCAGTAGTCC</w:t>
      </w:r>
    </w:p>
    <w:p w14:paraId="4557D04F">
      <w:pPr>
        <w:rPr>
          <w:rFonts w:hint="eastAsia"/>
        </w:rPr>
      </w:pPr>
      <w:r>
        <w:rPr>
          <w:rFonts w:hint="eastAsia"/>
        </w:rPr>
        <w:t>&gt;OTU013826</w:t>
      </w:r>
    </w:p>
    <w:p w14:paraId="2C4A106B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CCGGAGTAACTGCCGGTACCTTGACGGTACCTAACCAGAAAGCCACGGCTAACTACGTGCCAGCAGCCGCGGTAATACGTAGGTGGCAAGCGTTGTCCGGAATCACTGGGCGTAAAGGGCGCGTAGGTGGCGCGGGCAGTCAACGGTGAAAGCTCGGGGCTCAACCCCGAGTCGGCCGTCGATACTCCCGTGCTTGAGCACTGTAGAGGCAGGTGGAATTCCGGGTGTAGCGGTGAAATGCGCAGATATCAGGAGGAACACCGATGGCGAAGGCAGGTCTCTGGGCTGTTACTGACGCTGAGGAGCGAAAGCATGGGGAGCGAACAGGATTAGATACCCCAGTAGTCC</w:t>
      </w:r>
    </w:p>
    <w:p w14:paraId="5DF97FA2">
      <w:pPr>
        <w:rPr>
          <w:rFonts w:hint="eastAsia"/>
        </w:rPr>
      </w:pPr>
      <w:r>
        <w:rPr>
          <w:rFonts w:hint="eastAsia"/>
        </w:rPr>
        <w:t>&gt;OTU013827</w:t>
      </w:r>
    </w:p>
    <w:p w14:paraId="4E8DB9E1">
      <w:pPr>
        <w:rPr>
          <w:rFonts w:hint="eastAsia"/>
        </w:rPr>
      </w:pPr>
      <w:r>
        <w:rPr>
          <w:rFonts w:hint="eastAsia"/>
        </w:rPr>
        <w:t>CCTACGGGAGGCTGCAGTAGGGAATATTGGTCAATGGGCGAGAGCCTGAACCAGCCATGCCGCGTGCAGGAAGAAGGCGCTCTGCGTTGTAAACTGCTTTTGAACGGGGCCAAAAAGGGCATGCGTGCCAAATTGAGAGTACCGTTAGAATAAGCCACGGCTAACTACGTGCCAGCAGCCGCGGTAATACGTAGGTGGCGAGCGTTGTTCGGAATTACTGGGCGTAAAGGGCGCGTAGGCGGCTTATCAAGTCAGGCGTGAAATTCCCGGGCTCAACCTGGGAACTGCATTCGGGACTGCATTGCTAGAGTATGGGAGAGGGAAGTGGAATTTCAGGTGTAGCGGTGAAATGCGTAGATATCTGAAGGAACATCAGTGGCGAAAGCGTGGGGAGCAAACAGGATTAGATACCCTTGTAGTCC</w:t>
      </w:r>
    </w:p>
    <w:p w14:paraId="6F327DA8">
      <w:pPr>
        <w:rPr>
          <w:rFonts w:hint="eastAsia"/>
        </w:rPr>
      </w:pPr>
      <w:r>
        <w:rPr>
          <w:rFonts w:hint="eastAsia"/>
        </w:rPr>
        <w:t>&gt;OTU013828</w:t>
      </w:r>
    </w:p>
    <w:p w14:paraId="0EE7019D">
      <w:pPr>
        <w:rPr>
          <w:rFonts w:hint="eastAsia"/>
        </w:rPr>
      </w:pPr>
      <w:r>
        <w:rPr>
          <w:rFonts w:hint="eastAsia"/>
        </w:rPr>
        <w:t>CCTACGGGGGGCAGCAGTGGGGAATATTGGACAATGGGCGCAAGCCTGATCCAGCAATGCCGCGTGTGTGAAGAAGGCCTGCGGGTTGTAAAGCACTTTCAGTGGGGAGAACGAGACTATTGTTAATACCGATAGTGGAAGATGTTACCCACAGAAGAAGCACCGGCTAACTCTGTGCCAGCAGCCGCGGTAATACGTAGGGTGCGAGCGTTAATCGGAATTACTGGGCGTAAAGCGTGCGCAGGCGGTTATGTAAGACAGATGTGAAATCCCCGGGCTCAACCTGGGAACTGCATTTGTGACTGCATAGCTAGAGTACGGCAGAGGGGGATGGAATTCCGCGTGTAGCAGTGAAATGCGTAGATATGCGGAGGAACACCGATGGCGAAGGCAATCCCCTGGGCCTGTACTGACGCTCATGCACGAAAGCGTGGGGAGCAAACAGGATTAGATACCCGGGTAGTCC</w:t>
      </w:r>
    </w:p>
    <w:p w14:paraId="4937F757">
      <w:pPr>
        <w:rPr>
          <w:rFonts w:hint="eastAsia"/>
        </w:rPr>
      </w:pPr>
      <w:r>
        <w:rPr>
          <w:rFonts w:hint="eastAsia"/>
        </w:rPr>
        <w:t>&gt;OTU013829</w:t>
      </w:r>
    </w:p>
    <w:p w14:paraId="40257FB1">
      <w:pPr>
        <w:rPr>
          <w:rFonts w:hint="eastAsia"/>
        </w:rPr>
      </w:pPr>
      <w:r>
        <w:rPr>
          <w:rFonts w:hint="eastAsia"/>
        </w:rPr>
        <w:t>CCTACGGGCGGCAGCAGCAAGGAATTTTCCGCAATGGGCGCAAGCCTGACCGAGCGACGCCGCGTGCGGGATGAAGGCCTTCGGGTTGTAAACCGCTTTTAGTGGGGAGGAAGGCTCCGTGAAGAGCGGGGTTTGACCTATCCGCAGAATAAGTGTGGGCTAAGTTCGTGCCAGCAGCCGCGGTAAGACGAACCACACGAACGTTATTCGGAATTACTGGGCTTAAAGGGTGCGTAGGCGGCGCGGCAAGTTGGGTGTGAAATCCCTCGGCTCAACCGAGGAACTGCGCCCAAAACTGCCGTGCTCGAGGAAGATAGAGGTAAGCGGAACTTACGGTGGAGCGGTGAAATGCGTTGATATCGTAAGGAACACCTGTGGCGAAAGCGAGGTCCTGGACCCCATCTGACGCTGAGACGCGAAAGCCAGGGGAGCGAACGGGATTAGATACCCCTGTAGTCC</w:t>
      </w:r>
    </w:p>
    <w:p w14:paraId="43C5118B">
      <w:pPr>
        <w:rPr>
          <w:rFonts w:hint="eastAsia"/>
        </w:rPr>
      </w:pPr>
      <w:r>
        <w:rPr>
          <w:rFonts w:hint="eastAsia"/>
        </w:rPr>
        <w:t>&gt;OTU013830</w:t>
      </w:r>
    </w:p>
    <w:p w14:paraId="7B79F9B4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CCATTGACGAAGCCGCACTTTGTGTGTGGTGACGGTAGGTGGGGAAGAAGCACCGGCCAACTACGTGCCAGCAGCCGCGGTAAGACGTAGGGCGCGAGCGTTGTCCGGAATTATTGGGCGTAAAGAGCGTGTAGGCGGTTCGGTAAGTCTGCCGTGAAAACCTGAGGCTCAACCTCGGGCGTGCGGTGGATACTGCCGGGCTAGAGTCCGGAAGAGGCGAGTGGAATTCCTGGTGTAGCGGTGGAATGCGCAGATATCAGGAGGAACACCGGTGGCGAAGGCGGGTCTCTGGGCCGATACTGACGCTGAGGAGCGAAAGCGTGGGGAGCGAACAGGATTAGATACCCGGGTAGTCC</w:t>
      </w:r>
    </w:p>
    <w:p w14:paraId="7B50844D">
      <w:pPr>
        <w:rPr>
          <w:rFonts w:hint="eastAsia"/>
        </w:rPr>
      </w:pPr>
      <w:r>
        <w:rPr>
          <w:rFonts w:hint="eastAsia"/>
        </w:rPr>
        <w:t>&gt;OTU013831</w:t>
      </w:r>
    </w:p>
    <w:p w14:paraId="068F54D4">
      <w:pPr>
        <w:rPr>
          <w:rFonts w:hint="eastAsia"/>
        </w:rPr>
      </w:pPr>
      <w:r>
        <w:rPr>
          <w:rFonts w:hint="eastAsia"/>
        </w:rPr>
        <w:t>CCTACGGGCGGCTGCAGTGGGGAATATTGGACAATGGGGGCAACCCTGATCCAGCAATGCCGCGTGAGTGAAGAAGGCCTTAGGGTTGTAAAGCTCTTTCGCCCGCGACGAAGGGCGAAGGGTTAATAGCCACTAGCCTGACGGTACCTTTCGAGGAAGCCCCGGCTAACTACGTGCCAGCAGCCGCGGTAATACGTAGGGGGCGAGCGTTGTTCGGAATTACTGGGCGTAAAGGGCTCGTAGGCGGCCAACTAAGTCGGACGTGAAATCCCTCGGCTTAACCGGGGAACTGCCTTTGAAACTGCCGGGCTCGAGGCCGGGAGGGGGTAGCGGAATTCCCAGTGTAGCGGTGAAATGCGTAGAGATGTGGAGGAACACCAGTGGCGAAGGCGACTTTCTGGTCTGTAACTGACACTGAGGCGCGAAAGCGTGGGGAGCAAACAGGATTAGATACCCTGGTAGTCC</w:t>
      </w:r>
    </w:p>
    <w:p w14:paraId="1C9CBCC4">
      <w:pPr>
        <w:rPr>
          <w:rFonts w:hint="eastAsia"/>
        </w:rPr>
      </w:pPr>
      <w:r>
        <w:rPr>
          <w:rFonts w:hint="eastAsia"/>
        </w:rPr>
        <w:t>&gt;OTU013832</w:t>
      </w:r>
    </w:p>
    <w:p w14:paraId="1824AFBC">
      <w:pPr>
        <w:rPr>
          <w:rFonts w:hint="eastAsia"/>
        </w:rPr>
      </w:pPr>
      <w:r>
        <w:rPr>
          <w:rFonts w:hint="eastAsia"/>
        </w:rPr>
        <w:t>CCTACGGGGGGCAGCAGTGGGGAATCTTGCACAATGGGCGAAAGCCTGATGCAGCAACGCCGCGTGGGGGATGAAGGCCCTCGGGTTGTAAACCCCTTTCAGCAGGGACGAATCTGACGGTACCTGCAGAAGAAGCCCCGGCCAACTACGTGCCAGCAGCCGCGGTAACACGTAGGGGGCGAGCGTTGTCCGGAATCACTGGGCGTAAAGGGCGCGTAGGCGGCCCGATAAGGCTCGCGTGAAAGCCCGGGGCTCAACCCCGGGTCGGCGCGGGCGACTGTCGGGCTGGAGCACGGTAGGGGCAGACGGAATTCCTGGTGTAGCGGTGAAATGCGCAGATATCAGGAGGAACACCGGTGGCGAAGGCGGCTCTCTGGGGCTGTCCTGACGCTGAGGCGCGAAAGCTGGGGGAGCGAACAGGATTAGATACCCTGGTAGTCC</w:t>
      </w:r>
    </w:p>
    <w:p w14:paraId="4AB777BD">
      <w:pPr>
        <w:rPr>
          <w:rFonts w:hint="eastAsia"/>
        </w:rPr>
      </w:pPr>
      <w:r>
        <w:rPr>
          <w:rFonts w:hint="eastAsia"/>
        </w:rPr>
        <w:t>&gt;OTU013833</w:t>
      </w:r>
    </w:p>
    <w:p w14:paraId="7EF16B4C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CTTCGGGTCGTAAACTCCTGTCGAGCGGGAAGAAACCCGCGGGGGTGAATAATCCCTGCGGCTGACGGTACCGCTAAAGGAAGCCCCGGCTAACTCCGTGCCAGCAGCCGCGGTAATACGGGGGGGGCGAGCGTTGTTCGGAATTACTGGGCGTAAAGGGTTTGTAGGTGGTCTGCTAAGTCAGACGTGAAATCCCTCAGCTTAACTGGGGAACTGCGTCTGAGACTGGCGGACTTGAGGACAGGAGAGGAACGCGGAATTCCAGGTGTAGCAGTGAAATGCGTAGATATCGGGAGGAACATCCGTGGCGAAGGCGGCTACCTGGACCAGCACTGACACTGAGGCACGAAAGCGTGGGGAGCAAACAGGATTAGATACCCGAGTAGTCC</w:t>
      </w:r>
    </w:p>
    <w:p w14:paraId="6653069B">
      <w:pPr>
        <w:rPr>
          <w:rFonts w:hint="eastAsia"/>
        </w:rPr>
      </w:pPr>
      <w:r>
        <w:rPr>
          <w:rFonts w:hint="eastAsia"/>
        </w:rPr>
        <w:t>&gt;OTU013834</w:t>
      </w:r>
    </w:p>
    <w:p w14:paraId="494F0357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CTTTCGGGTTGTAAACTCCTGTCATTTGGGAACAATTGCCACCGGTTAACTGCCGGGGGCTTGATAGTACCAGAAGAGGAAGGGACGGCTAACTCTGTGCCAGCAGCCGCGGTAATACAGAGGTCCCAAGCGTTGTTCGGATTCATTGGGCGTAAAGAGCTCGTAGGTGGTTTGTCGCGTCGGTCGTGAAATTCCGCAGCTTAACTGTGGGCTTGCGGCCGGTACGGGCAGACTGGAGTGCAGTAGGGGAGACTGGAATTCCTGGTGTAGCGGTGAAATGCGCAGATATCAGGAGGAACACCGGTGGCGAAGGCGGGTCTCTGGGCCGATACTGACGCTGAGGAGCGAAAGCGTGGGGAGCGAACAGGATTAGATACCCCAGTAGTCC</w:t>
      </w:r>
    </w:p>
    <w:p w14:paraId="363A7AC1">
      <w:pPr>
        <w:rPr>
          <w:rFonts w:hint="eastAsia"/>
        </w:rPr>
      </w:pPr>
      <w:r>
        <w:rPr>
          <w:rFonts w:hint="eastAsia"/>
        </w:rPr>
        <w:t>&gt;OTU013835</w:t>
      </w:r>
    </w:p>
    <w:p w14:paraId="61741393">
      <w:pPr>
        <w:rPr>
          <w:rFonts w:hint="eastAsia"/>
        </w:rPr>
      </w:pPr>
      <w:r>
        <w:rPr>
          <w:rFonts w:hint="eastAsia"/>
        </w:rPr>
        <w:t>CCTACGGGCGGCTGCAGTGGGGAATATTGCACAATGGGCGGAAGCCTGATGCAGCGACGCCGCGTGAGGGATGACGGCCTTCGGGTTGTAAACCTCTTTCAGCAGGGACGAAGCGTAAGTGACGGTACCTGCAGAAGAAGCGCCGGCCAACTACGTGCCAGCAGCCGCGGTAAGACGTAGGGCGCGAGCGTTGTCCGGATTTACTGGGCGTAAAGGGCGCGTAGGCGGCAATTCAAGTCAGCTGTGAAATCTCCGGGCTTAACTCGGAACGGTCAGCTGATACTGCTTTGCTAGAGTGCGGAAGGGGCAATCGGAATTCTCGGTGTAGCGGTGAAATGCATAGATATCATCTGGAACGCCAATGGTGCAGACAGGTTGCTGGGGATGTACTGACGCTGAGGCACGAAAGCCAGGGGAGCGAACGGGATTAGATACCCCGGTAGTCC</w:t>
      </w:r>
    </w:p>
    <w:p w14:paraId="5612E588">
      <w:pPr>
        <w:rPr>
          <w:rFonts w:hint="eastAsia"/>
        </w:rPr>
      </w:pPr>
      <w:r>
        <w:rPr>
          <w:rFonts w:hint="eastAsia"/>
        </w:rPr>
        <w:t>&gt;OTU013836</w:t>
      </w:r>
    </w:p>
    <w:p w14:paraId="348B4A59">
      <w:pPr>
        <w:rPr>
          <w:rFonts w:hint="eastAsia"/>
        </w:rPr>
      </w:pPr>
      <w:r>
        <w:rPr>
          <w:rFonts w:hint="eastAsia"/>
        </w:rPr>
        <w:t>CCTACGGGCGGCTGCAGTGAGGAATATTGCACAATGGACGAAAGTCTGATGCAGCAACGCCGCGTGGAGGATGAAGGCCCTTGGGTCGTAAACTCCTTTTTTCAGGGAAGAGAGAGGACGGTACCTGAAGAATAAGTCACGGCTAACTACGTGCCAGCAGCCGCGGTAATACGTAGGTGGCGAGCGTTATCCGGAATTACTGGGCGTAAAGCGCACGCAGGCGGCTATGTAAGTCTGGTGTTAAAGCCCGGGGCTCAACCCCGGTACGCATCGGAAACTGTGTAGCTTGAGTGCAGAAGAGGAAAGCGGTATTCCACGTGTAGCGGTGAAATGCGTAGAGATTTGGAGGAACACCGGTGGCGAAAGCGGCTTACTGGGTCTTCTCTGACGCTGAGGCACGAAAGCTAGGGTAGCGAACGGGATTAGATACCCGTGAGTCC</w:t>
      </w:r>
    </w:p>
    <w:p w14:paraId="58411348">
      <w:pPr>
        <w:rPr>
          <w:rFonts w:hint="eastAsia"/>
        </w:rPr>
      </w:pPr>
      <w:r>
        <w:rPr>
          <w:rFonts w:hint="eastAsia"/>
        </w:rPr>
        <w:t>&gt;OTU013837</w:t>
      </w:r>
    </w:p>
    <w:p w14:paraId="312277A2">
      <w:pPr>
        <w:rPr>
          <w:rFonts w:hint="eastAsia"/>
        </w:rPr>
      </w:pPr>
      <w:r>
        <w:rPr>
          <w:rFonts w:hint="eastAsia"/>
        </w:rPr>
        <w:t>CCTACGGGGGGCTGCAGTGGGGAATATTGCACAATGGGCGCAAGCCTGATGCAGCGACGCCGCGTGGGGGATGACGGCCTTCGGGTTGTAAACCTCTTTCAGCAGGGAAGAAGCGCAAGTGACGGTACCTGCAGAAGAAGCGCCGGCTAACTACGTGCCAGCAGCCGCGGTAATACGTAGGGTCCGAGCGTTGTCCGGATTTATTGGGCGTAAAGAGCTCGTAGGCGGCTCAGTAAGTCAGATGTGAAATCTCAGGGCTCAACCCGGAAACTGCATCTGATACTGCTGTGGCTTGAGTCTGGTAGGGGATCACGGAATTCCTGGTGTAGCGGTGAAATGCGCAGATATCAGGAGGAACACCGATGGCGAAGGCAGTGATCTGGGCCAGTACTGACGCTGAGGAGCGAAAGCGTGGGTAGCAAACAGGATTAGATACCCTGGTAGTCC</w:t>
      </w:r>
    </w:p>
    <w:p w14:paraId="779D750E">
      <w:pPr>
        <w:rPr>
          <w:rFonts w:hint="eastAsia"/>
        </w:rPr>
      </w:pPr>
      <w:r>
        <w:rPr>
          <w:rFonts w:hint="eastAsia"/>
        </w:rPr>
        <w:t>&gt;OTU013838</w:t>
      </w:r>
    </w:p>
    <w:p w14:paraId="02DFBDB4">
      <w:pPr>
        <w:rPr>
          <w:rFonts w:hint="eastAsia"/>
        </w:rPr>
      </w:pPr>
      <w:r>
        <w:rPr>
          <w:rFonts w:hint="eastAsia"/>
        </w:rPr>
        <w:t>CCTACGGGGGGCTGCAGCCAGGAATCTTGGGCAATGGGCGCAAGCCTGACCCAGCAACACCGTGTGGGCGATGAAGGCCTTCGGGTTGTAAACCTCTTTCAGGAGGGACGAAGCCACTCGGGTTAATACCCCAGAGGGTGACGGTACCTCCAGAAGAAGCCCCGGCTAACTACGTGCCAGCAGCCGCGGTAATACGTAGGGGGCAAGCGTTGTCCGGATTTACTGGGCGTAAAGGGCGCGTAGGCGGCCACCGCAAGTCGACTGTGAAATCTCTGGGCTTAACCCAGAACGGTCAGCCGATACTGCGGGGCTAGAGTGCAGAAGGGGCAACTGGAATTCTCGGTGTAGCGGTGAAATGCACAGATATCAGGAGGAACACCGGTGGCGAAGGCGGTGCTCTGGGCCAGTACTGACGCTGAGGAGCGAAAGCGTGGGGAGCGAACAGGATTAGATACCCCAGTAGTCC</w:t>
      </w:r>
    </w:p>
    <w:p w14:paraId="49FBFC88">
      <w:pPr>
        <w:rPr>
          <w:rFonts w:hint="eastAsia"/>
        </w:rPr>
      </w:pPr>
      <w:r>
        <w:rPr>
          <w:rFonts w:hint="eastAsia"/>
        </w:rPr>
        <w:t>&gt;OTU013839</w:t>
      </w:r>
    </w:p>
    <w:p w14:paraId="694E27AD">
      <w:pPr>
        <w:rPr>
          <w:rFonts w:hint="eastAsia"/>
        </w:rPr>
      </w:pPr>
      <w:r>
        <w:rPr>
          <w:rFonts w:hint="eastAsia"/>
        </w:rPr>
        <w:t>CCTACGGGCGGCTGCAGTGGGGAATATTGGACAATGGGCGGAAGCCTGATCCAGCAACGCCGCGTGAGGGATGACGGCCTTCGGGTTGTAAACCTCTTTCATCACCGACGAAGGCGCATCTTTTTGGGTGTGTTGACGGTAGGTGGAGAAGAAGCACCGGCCAACTACGTGCCAGCAGCCGCGGTAATACGTAGGGGGCTAGCGTTGTTCGGAATTACTGGGCGTAAAGCGCACGTAGGCGGCTTCGCAAGTCAGAGGTGAAAGCCCCGGGCTCAACCTGGGAATTGCATTCGAGACTGAATAGCTAGGGTGCGGTAGAGGGAAGCGGAATTTCCGGTGTAGCGGTGAAATGCGTAGATATGCGGAGGAACACCGATGGCGAAGGCAATCCCCTGGGCCTGCACTGACGCTCATGCACGAAAGCGTGGGGAGCAAACAGGATTAGATACCCGAGTAGTCC</w:t>
      </w:r>
    </w:p>
    <w:p w14:paraId="20F5AEE3">
      <w:pPr>
        <w:rPr>
          <w:rFonts w:hint="eastAsia"/>
        </w:rPr>
      </w:pPr>
      <w:r>
        <w:rPr>
          <w:rFonts w:hint="eastAsia"/>
        </w:rPr>
        <w:t>&gt;OTU013840</w:t>
      </w:r>
    </w:p>
    <w:p w14:paraId="49A596D6">
      <w:pPr>
        <w:rPr>
          <w:rFonts w:hint="eastAsia"/>
        </w:rPr>
      </w:pPr>
      <w:r>
        <w:rPr>
          <w:rFonts w:hint="eastAsia"/>
        </w:rPr>
        <w:t>CCTAGGGGGGCTGCAGTGGGGAATCTTGCGCAATGGGCGGAAGCCTGATCCAGCAATGCCGCGTGTGTGAAGAAGGCCTGCGGGTTGTAAAGCACTTTCGGTGGGGAGGAAGGCCTGGCAGTTAATAGCTGTCAGGATTGACGTTACCCACAGAAGAAGCACCGGCTAACTCTGTGCCAGCAGCCGCGGTAATACAGAGGGTGCGAGCGTTAATCGGAATTACTGGGCGTAAAGCGTGCGCAGGCGGTTCGCCAAGTCAGGTGTGAAATCCCCGGGCTTAACCTGGGAATTGCGCTTGAAACTAGCGGGCTTGAGTGCGGCAGAGGGGGGTGGAATTCCACGTGTAGCAGTGAAATGCGTAGAGATGTGGAGGAACACCGATGGCGAAGGCAGCCCCCTGGGTCGACACTGACGCTCATGCACGAAAGCGTGGGGAGCAAACAGGATTAGATACCCCGGTAGTCC</w:t>
      </w:r>
    </w:p>
    <w:p w14:paraId="578FFD11">
      <w:pPr>
        <w:rPr>
          <w:rFonts w:hint="eastAsia"/>
        </w:rPr>
      </w:pPr>
      <w:r>
        <w:rPr>
          <w:rFonts w:hint="eastAsia"/>
        </w:rPr>
        <w:t>&gt;OTU013841</w:t>
      </w:r>
    </w:p>
    <w:p w14:paraId="52A89F33">
      <w:pPr>
        <w:rPr>
          <w:rFonts w:hint="eastAsia"/>
        </w:rPr>
      </w:pPr>
      <w:r>
        <w:rPr>
          <w:rFonts w:hint="eastAsia"/>
        </w:rPr>
        <w:t>CCTACGGGTGGCTGCAGTGGGGAATCTTGCGCAATGGGCGAAAGCCTGACGCAGCGACGCCGCGTGAGGGATGAATGCCTTCGGGTTGTAAACCTCTTTCAGCAGGGACGAAGCCTTACGGTGACGGTACCTGCAGAAGAAGCCCCGGCCAACTACGTGCCAGCAGCCGCGGTAATACGTAGGGGGCAAGCGTTGTCCGGATTTATTGGGCGTAAAGAGCGCGTAGGCGGTTGTCCACGTCGGATGTGAAAGCTTGAGGCTCAACCGTGGAGGGTCATTGGAAACTGGGGAACTTGAGTGCAGAAGAGGAAAGTGGAATTCCACGTGTAGCGGTGAAATGCGTAGAGATGTGGAGGAACACCAGTGGCGAAGGCGACTTTCTGGTCTGTAACTGACACTGAGGCGCGAAAGCGTGGGGAGCGAACAGGATTAGATACCCTGGTAGTCC</w:t>
      </w:r>
    </w:p>
    <w:p w14:paraId="077A8960">
      <w:pPr>
        <w:rPr>
          <w:rFonts w:hint="eastAsia"/>
        </w:rPr>
      </w:pPr>
      <w:r>
        <w:rPr>
          <w:rFonts w:hint="eastAsia"/>
        </w:rPr>
        <w:t>&gt;OTU013842</w:t>
      </w:r>
    </w:p>
    <w:p w14:paraId="3B5D5B16">
      <w:pPr>
        <w:rPr>
          <w:rFonts w:hint="eastAsia"/>
        </w:rPr>
      </w:pPr>
      <w:r>
        <w:rPr>
          <w:rFonts w:hint="eastAsia"/>
        </w:rPr>
        <w:t>CCTACGGGTGGCTGCAGCAGGGAATCTTGCGCAATGGACGAAAGTCTGACGCAGTGACGCCGCGTGAGGGATGAATGCCTTCGGGTTGTAAACCTCTTTCAGCAGGGACGAAGGTTGGGCCGTTAATAGCGGTTCCGACTGACGGTACCCCCAAAGGAAGCACCGGCTAACTCTGTGCCAGCAGCCGCGGTAATACAGAGGGTGCAAGCGTTGTTCGGAATCACTGGGCGTAAAGCGCGCGCAGGCGGAGATGCAAGTCTGTAAGTGAAATCCAGCCGCTCAACGGCTGGGCTGCTTCGGATACTACATCTCTAGGGACCGGTAGAGGCTGGTAGAATTGCAGGTGTAGCGGTGGAATGCGTAGAGATCTGCAAGAATACCCGTGGCGAAGGCGGCCAGCTGGGCCGGGTCCGACGCTGAGGCGCGAAAGCGTGGGGAGCAAACAGGATTAGATACCCGAGTAGTCC</w:t>
      </w:r>
    </w:p>
    <w:p w14:paraId="19446DB7">
      <w:pPr>
        <w:rPr>
          <w:rFonts w:hint="eastAsia"/>
        </w:rPr>
      </w:pPr>
      <w:r>
        <w:rPr>
          <w:rFonts w:hint="eastAsia"/>
        </w:rPr>
        <w:t>&gt;OTU013843</w:t>
      </w:r>
    </w:p>
    <w:p w14:paraId="3DDCB846">
      <w:pPr>
        <w:rPr>
          <w:rFonts w:hint="eastAsia"/>
        </w:rPr>
      </w:pPr>
      <w:r>
        <w:rPr>
          <w:rFonts w:hint="eastAsia"/>
        </w:rPr>
        <w:t>CCTACGGGGGGCAGCAGTAAGGAATATTGGTCAATGGAGGCAACTCTGAACCAGCCATGCCGCGTGCAGGAAGACGGCCCTACGGGTTGTAAACTGCTTTTGTCGGGGAATAAACCTCACTTCGTGAAGTGAGTTGAATGTACTCGAAGAATAAGCACCGGCTAACTCCGTGCCAGCAGCCGCGGTAATACGGAGGGTGCAAGCGTTATCCGGATTCACTGGGTTTAAAGGGTGCGTAGGCGGGCAGGTAAGTCAGTGGTGAAATCTTCGAGCTTAACTCGGAAACTGCCGTTGATACTATCTGTCTTGAATACCCGGGAGGTGAGCGGAATATGTCATGTAGCGGTGAAATGCTTAGATATGACATAGAACACCAATTGCGAAGGCAGCTCACTACAGGGTCATTGACGCTGAGGCACGAAAGCGTGGGGATCAAACAGGATTAGATACCCGAGTAGTCC</w:t>
      </w:r>
    </w:p>
    <w:p w14:paraId="43A6C27F">
      <w:pPr>
        <w:rPr>
          <w:rFonts w:hint="eastAsia"/>
        </w:rPr>
      </w:pPr>
      <w:r>
        <w:rPr>
          <w:rFonts w:hint="eastAsia"/>
        </w:rPr>
        <w:t>&gt;OTU013844</w:t>
      </w:r>
    </w:p>
    <w:p w14:paraId="04DC0160">
      <w:pPr>
        <w:rPr>
          <w:rFonts w:hint="eastAsia"/>
        </w:rPr>
      </w:pPr>
      <w:r>
        <w:rPr>
          <w:rFonts w:hint="eastAsia"/>
        </w:rPr>
        <w:t>CCTACGGGGGGCAGCAGTGGGGAATCTTGCGCAATGGCCGAAAGGCTGACGCAGCGACGCCGCGTGTGGGAGGACGCCTTTCGGGGTGTAAACCACTGTTGCCCGGGACGAAAACCCGTTGGCTAACATCCAACGGCTTGACGGTACCGGGAGAAGAAGCACCGGCTAACTCTGTGCCAGCAGCCGCGGTAATACAGAGGGTGCGAGCGTTAATCGGAATTACTGGGCGTAAAGCGCGCGTAGGCGGCTTTGCAAGTCGGGTGTGAAATTCCCGGGCTTAACTTGGGAGCTGCATTTCAAACTGGGTATCTAGAGTGTGGGAGAGGAAAGTGGAATTCCTAGTGTAGCGGTGAAATGCGTAGATATTCGGCGGAACACCAGTGGCGAAGGCGACTCACTGGCCCGATACTGACGCTGAGGCGCGAAAGCGTGGGGAGCAAACAGGATTAGATACCCTTGTAGTCC</w:t>
      </w:r>
    </w:p>
    <w:p w14:paraId="182076CE">
      <w:pPr>
        <w:rPr>
          <w:rFonts w:hint="eastAsia"/>
        </w:rPr>
      </w:pPr>
      <w:r>
        <w:rPr>
          <w:rFonts w:hint="eastAsia"/>
        </w:rPr>
        <w:t>&gt;OTU013845</w:t>
      </w:r>
    </w:p>
    <w:p w14:paraId="0147F31A">
      <w:pPr>
        <w:rPr>
          <w:rFonts w:hint="eastAsia"/>
        </w:rPr>
      </w:pPr>
      <w:r>
        <w:rPr>
          <w:rFonts w:hint="eastAsia"/>
        </w:rPr>
        <w:t>CCTACGGGGGGCTGCAGTGGGGAATCTTGGACAATGGGGGCAACCCTGATCCAGCGACGCCGCGTGGGTGATGAAGGCCTTCGGGTTGTAAAGCCCTTTTCCTGGGGACGATGATGACGGTACCCGGGGAATAAGCACCGGCTAACTCCGTGCCAGCAGCCGCGGTAAGACGGAGGGTGCTAGCGTTGTTCGGAATGACTGGGCGTAAAGGGCGCGTAGGCGGCTCAGGTAGTCGGGTGTGAAAGCCCGGGGCTCAACCCCGGAACGGCACCCGAGACTCTTGGGCTCGAGACCGGGAGAGGAGGGTGGAATACCGAGTGTAGAGGTGAAATTCGTAGATATCTGGAGGAACACCGGTGGCGAAGGCGGCATCCTGGACCGGTATTGACGCTGATGCGCGAAAGCCAGGGGAGCAAACGGGATTAGATACCCGAGTAGTCC</w:t>
      </w:r>
    </w:p>
    <w:p w14:paraId="6B4FFDFA">
      <w:pPr>
        <w:rPr>
          <w:rFonts w:hint="eastAsia"/>
        </w:rPr>
      </w:pPr>
      <w:r>
        <w:rPr>
          <w:rFonts w:hint="eastAsia"/>
        </w:rPr>
        <w:t>&gt;OTU013846</w:t>
      </w:r>
    </w:p>
    <w:p w14:paraId="3CE6F7C2">
      <w:pPr>
        <w:rPr>
          <w:rFonts w:hint="eastAsia"/>
        </w:rPr>
      </w:pPr>
      <w:r>
        <w:rPr>
          <w:rFonts w:hint="eastAsia"/>
        </w:rPr>
        <w:t>CCTACGGGTGGCTGCAGTGAGGAATATTGGGCAATGGGCGCAAGCCTGACCCAGCAATGCCGCGTGCGGGACGAAGGTCCTCGGATCGTAAACCGCTTTTGTGGGGGAGTAGCAAGGAGAGTACCCCACGAATAAGTCACGGCTAACTACGTGCCAGCAGCCGCGGTAATACGTAGGTGACAAATGTTATCCGGAATTACTGGGCGTAAAGCGTGCGCAGGCGGTTATTTAAGACAGGTGTGAAATCCCCGGGCTTAACCTGAGGCTGTCATATGAAACTGGATTACTTGAGGGCAGGAGAGGAAAGCGGAATTCCCAGTGTAGCGGTGAAATGCGTAGAGATGTGGAGGAACACCAGTGGCGAAGGCGGCTTTCTGGTCTGTAACTGACGCTGAGGCGCGAAAGCGTGGGGAGCAAACAGGATTAGATACCCTTGTAGTCC</w:t>
      </w:r>
    </w:p>
    <w:p w14:paraId="49A90C5B">
      <w:pPr>
        <w:rPr>
          <w:rFonts w:hint="eastAsia"/>
        </w:rPr>
      </w:pPr>
      <w:r>
        <w:rPr>
          <w:rFonts w:hint="eastAsia"/>
        </w:rPr>
        <w:t>&gt;OTU013847</w:t>
      </w:r>
    </w:p>
    <w:p w14:paraId="6B0A926F">
      <w:pPr>
        <w:rPr>
          <w:rFonts w:hint="eastAsia"/>
        </w:rPr>
      </w:pPr>
      <w:r>
        <w:rPr>
          <w:rFonts w:hint="eastAsia"/>
        </w:rPr>
        <w:t>CCTACGGGAGGCTGCAGTGGGGAATTTTCCGCAATGGGCGAAAGCCTGACGGAGTGACGCCGCGTGTGGGACGAAGGCCTTCGGGTCGTAAACCACTGTCAGTGGGAAAGATGGGTGTCAGCGCGATAACCGCTGGCACCTGACGGTACCTGCAGAGGAAGCCCCGGCTAACTCCGTGCCAGCAGCCGCGGTAATACGGGGGGGGCAAGCGTTGTTCGGAATTACTGGGCGTAAAGCGCGTGTAGGCGGCTCTTCAAGTCGAGTGTGAAAGCTCCAGGCTTAACCTGGGAATTGCGTCCGATACTGGATGGCTTGAATCCGGGAGAGGGATGCAGAATTCCAGGTGTAGCGGTGAAATGCGTAGATATCTGGAGGAATACCGGTGGCGAAGGCGGCATCCTGGACCGGCATTGACGCTGAGGAGCGAAAGCCAGGGGAGCAAACGGGATTAGATACCCGAGTAGTCC</w:t>
      </w:r>
    </w:p>
    <w:p w14:paraId="7B7F681B">
      <w:pPr>
        <w:rPr>
          <w:rFonts w:hint="eastAsia"/>
        </w:rPr>
      </w:pPr>
      <w:r>
        <w:rPr>
          <w:rFonts w:hint="eastAsia"/>
        </w:rPr>
        <w:t>&gt;OTU013848</w:t>
      </w:r>
    </w:p>
    <w:p w14:paraId="4A661386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TAGCTCCGACCTAATACGTCGGAGTATGACGGTACCGGGTGAGGAAGCCCCGGCTAACTCTGTGCCAGCAGCCGCGGTAATACAGAGGGGGCAAGCGTTGTTCGGAATTACTGGGCGTAAAGGGCGCGTAGGCGGTCGCTCGCGTGGGGTGTGAAAGCTGGCCGCTTAACGGTCAGTCGCCATCCCATACGGAGTGACTAGAGTGGTGCAGAGGGCGGTGGAATTCTCGGTGTAGCGGTGAAATGCGTAGAGATCGGGAAGAACATCAGTGGCGAAGGCGGCCTGCTGGGCTGTTGCTGACGCTGAGGCGCGACAGCGTGGGGAGCGAACAGGATTAGATACCCCGGTAGTCC</w:t>
      </w:r>
    </w:p>
    <w:p w14:paraId="13EA2677">
      <w:pPr>
        <w:rPr>
          <w:rFonts w:hint="eastAsia"/>
        </w:rPr>
      </w:pPr>
      <w:r>
        <w:rPr>
          <w:rFonts w:hint="eastAsia"/>
        </w:rPr>
        <w:t>&gt;OTU013849</w:t>
      </w:r>
    </w:p>
    <w:p w14:paraId="1667B6BE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AGAGTGACGGTACCTGCAGAAGAAGCGCCGGCTAACTCCGTGCCAGCAGCCGCGGTAATACGAAGGGGGCTAGCGTTGTTCGGAATTACTGGGCGTAAAGCGTGCGTAGGTGGTTTGTTAAGTCTGATGTGAAAGCCCTGGGCTCAACCTGGGAATGGCATTGGATACTGGCGAGCTAGAGTGCGGTAGAGGGTAGTGGAATTCCCGGTGTAGCGGTGAAATGCGCAGATATCAGGAGGAACACCGGTGGCGAAGGCGGATCTCTGGGCCATTACTGACGCTGAGGAGCGAAAGCGTGGGGAGCGAACAGGATTAGATACCCCGGTAGTCC</w:t>
      </w:r>
    </w:p>
    <w:p w14:paraId="7D6B46A2">
      <w:pPr>
        <w:rPr>
          <w:rFonts w:hint="eastAsia"/>
        </w:rPr>
      </w:pPr>
      <w:r>
        <w:rPr>
          <w:rFonts w:hint="eastAsia"/>
        </w:rPr>
        <w:t>&gt;OTU013850</w:t>
      </w:r>
    </w:p>
    <w:p w14:paraId="2B9D7A70">
      <w:pPr>
        <w:rPr>
          <w:rFonts w:hint="eastAsia"/>
        </w:rPr>
      </w:pPr>
      <w:r>
        <w:rPr>
          <w:rFonts w:hint="eastAsia"/>
        </w:rPr>
        <w:t>CCTACGGGCGGCTGCAGTGGGGAATCTTGCGCAATGGCCGAAAGGCTGACGCAGCGACGCCGCGTGCGGGAGGACGCTTTTCGGAGTGTAAACCGCTGTCGGGTGGGACGAAGGTCCCGGGGAGGAAATGTCCTGGGGATGACGGTACCACCAGAGGAAGCACCGGCTAACTTCGTGCCAGCAGCCGCGGTAATACGAAGGGGGCGAGCGTTGTCCGGATTTATTGGGCGTAAAGAGCTCGTAGGCGGCTGGTCACGTCGGGTGTGAAAGCTCAAAGCTCAACTTTGAGAGGCCATTCGATACGGATCAGCTAGAGGTAGGTAGGGGAAAGTGGAATTCCTGGTGTAGCGGTGAAATGCGTAGATATCGAGAGGAACACCTGCGGCGAAGGCGGGTTGCTGGGCTGATACTGACGCTGAGGCGCGAAAGCCAGGGGAGCGAACGGGATTAGATACCCCTGTAGTCC</w:t>
      </w:r>
    </w:p>
    <w:p w14:paraId="40379470">
      <w:pPr>
        <w:rPr>
          <w:rFonts w:hint="eastAsia"/>
        </w:rPr>
      </w:pPr>
      <w:r>
        <w:rPr>
          <w:rFonts w:hint="eastAsia"/>
        </w:rPr>
        <w:t>&gt;OTU013851</w:t>
      </w:r>
    </w:p>
    <w:p w14:paraId="6D2C276F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CTAGGGTTGTAAAGCTCTTTTACCCGGGATGATAATGACAGTACCGGGAGAATAAGCCCCGGCTAACTCCGTGCCAGCAGCCGCGGTAATACGGAGGGGGCAAGCGTTGTCCGGATTCATTGGGCGTAAAGAGCGTGTAGGCGGCCAGGTAGGTCGGTTGTGAAAACTGGAGGCTCAACCTTCAGAGGTCGACCGAAACCATCTGGCTAGAGTCCGGGAGAGGAGAGTGGAATTCCTGGTGTAGCGGTGAAATGCGCAGATATCAGGAGGAACACCTGCGGTGTAGACGGCTTACTGGACCACTACTGACGCTGAGGCACGAAAGCGTGGGGAGCAAACAGGATTAGATACCCCTGTAGTCC</w:t>
      </w:r>
    </w:p>
    <w:p w14:paraId="0154852A">
      <w:pPr>
        <w:rPr>
          <w:rFonts w:hint="eastAsia"/>
        </w:rPr>
      </w:pPr>
      <w:r>
        <w:rPr>
          <w:rFonts w:hint="eastAsia"/>
        </w:rPr>
        <w:t>&gt;OTU013852</w:t>
      </w:r>
    </w:p>
    <w:p w14:paraId="57E3454C">
      <w:pPr>
        <w:rPr>
          <w:rFonts w:hint="eastAsia"/>
        </w:rPr>
      </w:pPr>
      <w:r>
        <w:rPr>
          <w:rFonts w:hint="eastAsia"/>
        </w:rPr>
        <w:t>CCTACGGGTGGCAGCAGTAGGGAATATTGCACAATGGGCGCAAGCCTGATGCAGCAACGCCGCGTGCGCGATGAAGGCCTTCGGGTCGTAAAGCGCTTTTCTGGAGGACGAGGAAGGACGGTACTCCAGGAAGAAGGATCGGCTAACTACGTGCCAGCAGCCGCGGTAAAACGTAGGATCCGAGCGTTATCCGAATTCACTGGGCGTAAAGCGGGTGTAGGTGGCTCTATAAGTCAGGAGTGAAAGCCCCGAGCTTAACTTGGGAAGTGCTTTTGATACTGTAGAGCTTGAATGTGGGAGAGGATCGTGGAATTCCAGGTGTAGTGGTGAAATACGTAGATATCTGGAGGAACACCGGTGGCGAAGGCGGCGATCTGGCCCAACATTGACACTGAGACCCGAAAGCATGGGGATCAAACAGGATTAGATACCCCTGTAGTCC</w:t>
      </w:r>
    </w:p>
    <w:p w14:paraId="3792025C">
      <w:pPr>
        <w:rPr>
          <w:rFonts w:hint="eastAsia"/>
        </w:rPr>
      </w:pPr>
      <w:r>
        <w:rPr>
          <w:rFonts w:hint="eastAsia"/>
        </w:rPr>
        <w:t>&gt;OTU013853</w:t>
      </w:r>
    </w:p>
    <w:p w14:paraId="189F4719">
      <w:pPr>
        <w:rPr>
          <w:rFonts w:hint="eastAsia"/>
        </w:rPr>
      </w:pPr>
      <w:r>
        <w:rPr>
          <w:rFonts w:hint="eastAsia"/>
        </w:rPr>
        <w:t>CCTACGGGCGGCTGCAGTAGGGAATCTTCCGCAATGCACGAAAGTGTGACGGAGCGACGCCGCGTGGAGGACGAAGCCCTTCGGGGTGTAAACTCCTGTCAGGGGTAGGAAAGTTCTGATCCACCCCAGAGGAAGGCACGGCTAACTCTGTGCCAGCAGCCGCGGTAAGACAGAGGTGCCGAGCGTTAGGCGGAATCACTGGGCTTAAAGCGTGTGTAGGCGGACCGTTAAGTACCTTGTGAAATCCCACGGCTCAACCGTGGAACGGCTGGGTATACTGGCGGTCTTGGGCCACTCAGGGGCGAGCGGAACAAGTGGTGGAGCGGTGAAATGCGTAGAGATCAGCAGGAACACCCGTGGCGAAGGCGGCCCCCTGGGCCGTACCTGACGCTGAGGCGCGAAGGCTAGGGGAGCGAACGGGATTAGATACCCGTGTAGTCC</w:t>
      </w:r>
    </w:p>
    <w:p w14:paraId="130DE6DF">
      <w:pPr>
        <w:rPr>
          <w:rFonts w:hint="eastAsia"/>
        </w:rPr>
      </w:pPr>
      <w:r>
        <w:rPr>
          <w:rFonts w:hint="eastAsia"/>
        </w:rPr>
        <w:t>&gt;OTU013854</w:t>
      </w:r>
    </w:p>
    <w:p w14:paraId="731E78C2">
      <w:pPr>
        <w:rPr>
          <w:rFonts w:hint="eastAsia"/>
        </w:rPr>
      </w:pPr>
      <w:r>
        <w:rPr>
          <w:rFonts w:hint="eastAsia"/>
        </w:rPr>
        <w:t>CCTACGGGTGGCTGCAGTGGGGAATATTGGACAATGGGGGGAACCCTGATCCAGCGATGCCGCGTGGGTGAAGAAGGCCTGCGGGTTGTAAAGCCCTTTCAGTGGGGAAGAAAGACGGGGTGTGAACAGCGCTTCGTGTTGACGTTACCCACAGAAGAAGCACCGGCTAACTCCGTGCCAGCAGCCGCGGTAATACGTAGGGACCAAGCGTTGTTCGGATTTACTGGGCGTAAAGGGCGCGTAGGCGGTCAGCACAAGTCAGTTGTGAAATCTCCGGGCTTAACTCGGAACGGTCAACTGATACTGTGCGACTAGAGTGCAGAAGGGGCAACTGGAATTCTCGGTGTAGCGGTGAAATGCGTTGATATGTGTCGGAACACCAATGGCGAAGGCAGTCTTCTGGACGGGAACTGACGCTGAGACACGAAAGCCAAGGGAGCGAACAGGATTAGATACCCTAGTAGTCC</w:t>
      </w:r>
    </w:p>
    <w:p w14:paraId="096AF93E">
      <w:pPr>
        <w:rPr>
          <w:rFonts w:hint="eastAsia"/>
        </w:rPr>
      </w:pPr>
      <w:r>
        <w:rPr>
          <w:rFonts w:hint="eastAsia"/>
        </w:rPr>
        <w:t>&gt;OTU013855</w:t>
      </w:r>
    </w:p>
    <w:p w14:paraId="556D6210">
      <w:pPr>
        <w:rPr>
          <w:rFonts w:hint="eastAsia"/>
        </w:rPr>
      </w:pPr>
      <w:r>
        <w:rPr>
          <w:rFonts w:hint="eastAsia"/>
        </w:rPr>
        <w:t>CCTACGGGGGGCTGCAGTAGGGAATATTGGACAATGGGGGCAACCCTGATCCAGCAATGCCGCGTGAGTGATGAAGGCCTTAGGGTTGTAAAGCTCTTTTACCCGGGATGATAATGACAGTACCGGGAGAATAAGCCCCGGCTAACTCCGTGCCAGCAGCCGCGGTAATACGTAGGTGGCAAGCGTTGTCCGGAATCACTGGGCGTAAAGGGCGCGTAGGCGGCGGGGTAAGCGTGCGGTGAAAGCTCGGGGCTCAACTCCGAGTCGGCCGTGCGAACTGCTCCGCTCGAGCACAGTAGAGGCAGATGGAATTCCGGGTGTAGCGGTGGAATGCGTAGAGATCCGGAGGAACACCAGTGGCGAAGGCGGCTTACTGGTCCATTACTGACGCTGAGGTGCGAAAGCGTGGGGAGCAAACAGGATTAGATACCCCTGTAGTCC</w:t>
      </w:r>
    </w:p>
    <w:p w14:paraId="20066CAA">
      <w:pPr>
        <w:rPr>
          <w:rFonts w:hint="eastAsia"/>
        </w:rPr>
      </w:pPr>
      <w:r>
        <w:rPr>
          <w:rFonts w:hint="eastAsia"/>
        </w:rPr>
        <w:t>&gt;OTU013856</w:t>
      </w:r>
    </w:p>
    <w:p w14:paraId="5F32564B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GTACCGACGAAGCGCAAGTGACGGTAGGTACAGAAGAAGGACCGGCCAACTACGTGCCAGCAGCCGCGGTAATACGTAGGGTCCGAGCGTTGTCCGGAATTATTGGGCGTAAAGGGCTCGTAGGCGGTTTGTCGCGTCGGGAGTGAAAACAGCGGGCTTAACTCGTTGCTTGCTTCCGATACGGGCAGACTAGAGGTATGCAGGGGAGAATGGAATTCCTGGTGTAGCGGTGAAATGCGCAGATATCAGGAGGAACGCCGGAGGCGAAAGCGGGGCACTGGGCCAAATCTGACGCTGAGACGCGAAAGCGTGGGGATCAAACAGGATTAGATACCCCTGTAGTCC</w:t>
      </w:r>
    </w:p>
    <w:p w14:paraId="18F32903">
      <w:pPr>
        <w:rPr>
          <w:rFonts w:hint="eastAsia"/>
        </w:rPr>
      </w:pPr>
      <w:r>
        <w:rPr>
          <w:rFonts w:hint="eastAsia"/>
        </w:rPr>
        <w:t>&gt;OTU013857</w:t>
      </w:r>
    </w:p>
    <w:p w14:paraId="5B60834A">
      <w:pPr>
        <w:rPr>
          <w:rFonts w:hint="eastAsia"/>
        </w:rPr>
      </w:pPr>
      <w:r>
        <w:rPr>
          <w:rFonts w:hint="eastAsia"/>
        </w:rPr>
        <w:t>CCTACGGGCGGCTGCAGTGGGGAATATTGGGCAATGGGCGCAAGCCTGACCCAGCCATGCCGCGTGAGTGATGACGGCCTTAGGGTTGTAAAGCTCTTTCAGTAGTGACGATGATGACAGTAGCTACAGAAGAAGCCCCGGCTAACTTCGTGCCAGCAGCCGCGGTAATACGAAGGGGGCTAGCGTTGTTCGGATTTACTGGGCGTAAAGGGCACGCAGGCGGCGCGGAAAGTCAGGTGTGAAATCCCTCGGCTCAACCGAGGAACTGCGCTTGAAACTACCGTGCTCGAGTAAGACAGAGGTGAGCGGAACTTCGGGTGGAGCGGTGAAATGCGTTGATATCCGAAGGAACACCGGTGGCGAAAGCGGCTCACTGGGTCTTTACTGACGCTGATGCACGAAAGCTAGGGGAGCAAACGGGATTAGATACCCTTGTAGTCC</w:t>
      </w:r>
    </w:p>
    <w:p w14:paraId="62AA855F">
      <w:pPr>
        <w:rPr>
          <w:rFonts w:hint="eastAsia"/>
        </w:rPr>
      </w:pPr>
      <w:r>
        <w:rPr>
          <w:rFonts w:hint="eastAsia"/>
        </w:rPr>
        <w:t>&gt;OTU013858</w:t>
      </w:r>
    </w:p>
    <w:p w14:paraId="44ADA62A">
      <w:pPr>
        <w:rPr>
          <w:rFonts w:hint="eastAsia"/>
        </w:rPr>
      </w:pPr>
      <w:r>
        <w:rPr>
          <w:rFonts w:hint="eastAsia"/>
        </w:rPr>
        <w:t>CCTACGGGAGGCTGCAGCAAGGAATTTTCCACAATGGGCGCCAGCCTGATGGAGCAACGCCGCGTGGGGGATGACGCGTTTCGGCGTGTAAACCCCTTTTCCGAGGGACGAAACACATGACGGTACCTCGGGAATAAGCTCCGGCTAACTTCGTGCCAGCAGCCGCGGTAATACGGAGGGTGCGAGCGTTAATCGGAATTACTGGGCGTAAAGCGCACGTAGGCGGTCGAATAAGTGGGATGTGAAACCCCCGGGCTTAACCTGGGACGTGCATACCAGACTGTTTGACTAGAGTATGGGAGAGGGAGGTGGAATTTCCGGTGTAGCGGTGAAATGCGTAGAGATCGGAAGGAACATCAGTGGCGAAGGCGGCCTCCTGGCCTAATACTGACGCTGAGGTGCGAAAGCGTGGGGAGCAAACAGGATTAGATACCCCGGTAGTCC</w:t>
      </w:r>
    </w:p>
    <w:p w14:paraId="77C942E3">
      <w:pPr>
        <w:rPr>
          <w:rFonts w:hint="eastAsia"/>
        </w:rPr>
      </w:pPr>
      <w:r>
        <w:rPr>
          <w:rFonts w:hint="eastAsia"/>
        </w:rPr>
        <w:t>&gt;OTU013859</w:t>
      </w:r>
    </w:p>
    <w:p w14:paraId="3478D9EF">
      <w:pPr>
        <w:rPr>
          <w:rFonts w:hint="eastAsia"/>
        </w:rPr>
      </w:pPr>
      <w:r>
        <w:rPr>
          <w:rFonts w:hint="eastAsia"/>
        </w:rPr>
        <w:t>CCTACGGGGGGCTGCAGTGAGGAATATTGGTCAATGGGGGCAACCCTGAACCAGCAATGCCGCGTGCGGGAGGACGCCCTTCGGGGTGTAAACCGCTTTTAAGGGGGAGGAGCAAGGACCGTACCCCTTGAATCAGTCACGGCTAACTACGTGCCAGCAGCCGCGGTAATACGTAGGTGGCGAACGTTATCCGGAATTACTGGGCGTAAAGGGTCCGCAGGCGGGCCATCAAGTCTGGCGTGAAACCTCCTGGCTCAACTAGGAGCAGTCGTTGGAAACTGATGGTCTAGCATCCCGCAGAGGTCGGCGGAATTCCCGGTGTAGTGGTGGAATGCGTAGAGATCGGGAGGAACCTCGAAAGCGAAGGCAGCCGGCTAGGCGGGGATGGACGCTGAGGGACGAGAGCGTGGGGAGCGAACAGGATTAGATACCCTTGTAGTCC</w:t>
      </w:r>
    </w:p>
    <w:p w14:paraId="5952808A">
      <w:pPr>
        <w:rPr>
          <w:rFonts w:hint="eastAsia"/>
        </w:rPr>
      </w:pPr>
      <w:r>
        <w:rPr>
          <w:rFonts w:hint="eastAsia"/>
        </w:rPr>
        <w:t>&gt;OTU013860</w:t>
      </w:r>
    </w:p>
    <w:p w14:paraId="13C84C9D">
      <w:pPr>
        <w:rPr>
          <w:rFonts w:hint="eastAsia"/>
        </w:rPr>
      </w:pPr>
      <w:r>
        <w:rPr>
          <w:rFonts w:hint="eastAsia"/>
        </w:rPr>
        <w:t>CCTACGGGAGGCTGCAGTAGGGAATATTGGGCAATGGGTGAGAGCCTGACCCAGCCATGCCGCGTGCAGGAAGAAGGCGTTCTGCGTTGTAAACTGCTTTTGATCGGGAAGAAAGCGTCTTTGCGAAGACAGTTGACGGTACCGATAGAATAAGCACCGGCTAACTCCGTGCCAGCAGCCGCGGTAATACATAGGCTCCAAGCGTTGTTCGGAATTACTGGGCGTAAAGCGAGTGTAGGCTGTCCGCCAAGTCGATTGTGAAATCTCCCGGCTCAACCGTGGAAGTGCACTCGAAACTGCGTAGCTAGAGTCCCGGAGAGGAAGGTGGAATACTTGGTGTAGAGGTGAAATTCGTAGATATCAAGTGGAACACCGGTGGCGAAGGCGGCCTTCTGGACGGTGACTGACGCTGAGACGCGAAAGCGTGGGGAGCAAACAGGATTAGATACCCGAGTAGTCC</w:t>
      </w:r>
    </w:p>
    <w:p w14:paraId="49AD44A0">
      <w:pPr>
        <w:rPr>
          <w:rFonts w:hint="eastAsia"/>
        </w:rPr>
      </w:pPr>
      <w:r>
        <w:rPr>
          <w:rFonts w:hint="eastAsia"/>
        </w:rPr>
        <w:t>&gt;OTU013861</w:t>
      </w:r>
    </w:p>
    <w:p w14:paraId="7879434C">
      <w:pPr>
        <w:rPr>
          <w:rFonts w:hint="eastAsia"/>
        </w:rPr>
      </w:pPr>
      <w:r>
        <w:rPr>
          <w:rFonts w:hint="eastAsia"/>
        </w:rPr>
        <w:t>CCTACGGGGGGCTGCAGTAACGAATCTTCCACAATGCGCGAAAGCGTGATGGAGCAATGCCGCGTGCAGGATGAAGCCCTTCGGGGTGTAAACTGCTGTCAGGGATTAGGAACACAATGACCATTCCCAAAGGAAGAGACGACTAACTCTGTGCCAGCAGTCGCGGTAATACAGAGGTCTCGAGCGTTAGTCGGATTCATTGGGCTTAAAGCGCGCGTAGGCGGCCGTTTAAGTTAGGTGTGAAAGTCCTGGGCTCAACCTGGGGACTGCACTTAATACTGGATGGCTTGAATTCGGGAGAGGATAGCGGAATTCCCAGTGTAGAGGTGAAATTCGTAGATATCGGAAGGAACACCAGTGGCGAAGGCGGCACTCTGGGCCAGTACTGACACTGAGGAGCGAAAGCGTGGGTAGCGAACAGGATTAGATACCCCAGTAGTCC</w:t>
      </w:r>
    </w:p>
    <w:p w14:paraId="10FFF7FF">
      <w:pPr>
        <w:rPr>
          <w:rFonts w:hint="eastAsia"/>
        </w:rPr>
      </w:pPr>
      <w:r>
        <w:rPr>
          <w:rFonts w:hint="eastAsia"/>
        </w:rPr>
        <w:t>&gt;OTU013862</w:t>
      </w:r>
    </w:p>
    <w:p w14:paraId="2D4F6663">
      <w:pPr>
        <w:rPr>
          <w:rFonts w:hint="eastAsia"/>
        </w:rPr>
      </w:pPr>
      <w:r>
        <w:rPr>
          <w:rFonts w:hint="eastAsia"/>
        </w:rPr>
        <w:t>CCTACGGGAGGCTGCAGTGGGGAATCTTGCGCAATGGTCGGAAGACTGACGCAGCGACGCCGCGTGTGGGAGGACGCCTTTCGGGGTGTAAACCACTGTTGCCCGGGACGAACTGGCGGTTTCGACCGCCCTGACGGTACCGGGTGAGGAAGCACCGGCTAACTCCGTGCCAGCAGCCGCGGTAATACGGAGGGTGCAAGCGTTGCTCGGAATCATTGGGCGTAAAGGGTGCGTAGGCGGCTTCTCAAGTCTGGCGTGAAAGCCCCGGGCTCAGCCCGGGAAGGGCACCAGAAACTGAGGAGCTGGAGTGCCGGAGGGGAGAGTGGAATTCCTGGTGTAGCGGTGAAATGCGTAGATATCAGGAGGAACACCGGTGGCGAAGGCGGCCCTCTGGACGGTGACTGACGCTGAGACGCGAAAGCGTGGGGAGCAAACAGGATTAGATACCCCAGTAGTCC</w:t>
      </w:r>
    </w:p>
    <w:p w14:paraId="56A65065">
      <w:pPr>
        <w:rPr>
          <w:rFonts w:hint="eastAsia"/>
        </w:rPr>
      </w:pPr>
      <w:r>
        <w:rPr>
          <w:rFonts w:hint="eastAsia"/>
        </w:rPr>
        <w:t>&gt;OTU013863</w:t>
      </w:r>
    </w:p>
    <w:p w14:paraId="4A5779D7">
      <w:pPr>
        <w:rPr>
          <w:rFonts w:hint="eastAsia"/>
        </w:rPr>
      </w:pPr>
      <w:r>
        <w:rPr>
          <w:rFonts w:hint="eastAsia"/>
        </w:rPr>
        <w:t>CCTACGGGTGGCTGCAGTGGGGAATCTTGCGCAATGGACGAAAGTCTGACGCAGCGACGCCGCGTGGGCGACGAAGGCCTTCGGGTTGTAAAGCCCTGTGGGGCGGGACGAACACGGATTACTCAAACAGGGTAGTTCGCTGACGGTACCGCCTTAGCAAGCACCGGCTAACTCTGTGCCAGCAGCCGCGGTAAGACAGAGGGTGCAAGCGTTGCTCGGAATTATTGGGCGTAAAGGGTAGGTAGGTGGTCTCATTTGTCTGGGGTGAAAGCCTTGGGCTTAACCTGGGAACTGCATTTGTGACTGCATCGCTGGAGTGCGGCAGAGGGGGATGGAATTCCGCGTGTAGCAGTGAAATGCGTAGATATGCGGAGGAACACCGATGGCGAAGGCAATCCCCTGGGCCTGTACTGACGCTCATGCACGAAAGCGTGGGGAGCAAACAGGATTAGATACCCCGGTAGTCC</w:t>
      </w:r>
    </w:p>
    <w:p w14:paraId="7920313A">
      <w:pPr>
        <w:rPr>
          <w:rFonts w:hint="eastAsia"/>
        </w:rPr>
      </w:pPr>
      <w:r>
        <w:rPr>
          <w:rFonts w:hint="eastAsia"/>
        </w:rPr>
        <w:t>&gt;OTU013864</w:t>
      </w:r>
    </w:p>
    <w:p w14:paraId="1D35B31C">
      <w:pPr>
        <w:rPr>
          <w:rFonts w:hint="eastAsia"/>
        </w:rPr>
      </w:pPr>
      <w:r>
        <w:rPr>
          <w:rFonts w:hint="eastAsia"/>
        </w:rPr>
        <w:t>CCTACGGGTGGCTGCAGTGGGGAATTTTGGACAATGGGCGCAAGCCTGAAGCAGCAACGCCGCGTGTGCGATGACGGCCTTCGGGTTGTAAAGCACTTTTAGGTGGGAAGAGGAAGGACGGTACCACCTGAATAAGCCTCGGCTAACTACGTGCCAGCAGCCGCGGTAAAACGTAGGAGACAAGCGTTATCCGGAGTTACTGGGCGTAAAGGGCGTGCAGGTGGTGCGGTAAGTCTGTTGTGAAAGCGCCTGGCTTAACCTGGGAACTGCATTTGATACTGGGCAGCTAGAGTTGAGTAGAGGAGAGGGGAATTTCAGGTGTAGCGGTGAAATGCGTAGAGATCTGAAGGAACACCAGTGGCGAAAGCGACTTCCTGGACCAATACTGACGCTGAGGAGCGAAAGCGTGGGGAGCGAACAGGATTAGATACCCCAGTAGTCC</w:t>
      </w:r>
    </w:p>
    <w:p w14:paraId="766F8436">
      <w:pPr>
        <w:rPr>
          <w:rFonts w:hint="eastAsia"/>
        </w:rPr>
      </w:pPr>
      <w:r>
        <w:rPr>
          <w:rFonts w:hint="eastAsia"/>
        </w:rPr>
        <w:t>&gt;OTU013865</w:t>
      </w:r>
    </w:p>
    <w:p w14:paraId="6091B4A8">
      <w:pPr>
        <w:rPr>
          <w:rFonts w:hint="eastAsia"/>
        </w:rPr>
      </w:pPr>
      <w:r>
        <w:rPr>
          <w:rFonts w:hint="eastAsia"/>
        </w:rPr>
        <w:t>CCTACGGGGGGCTGCAGTGAGGAATATTGCGCAATGGGCGAAAGCCTGACGCAGCGACGCCGCGTGGGTGACGAAGGCCTTCGGGTCGTAAAGCCCTTTTCTGCGTGACGAGAGAGGACGGTAGCGCAGGAACAAGTCTCGGCTAACTACGTGCCAGCAGCCGCGGTAATACGTAGGTGGCGAGCGTTGTTCGGAATTACTGGGCGTAAAGCGCATGCAGGCGGGTCGTTAAGTCGAGGGTGAAATCCTGGAGCTCAACTCCAACATTGCTTCCTATACTGGCTTTCTTGAGTCCCGGAGAGGAAAGCGGAACGACACGTGTAGCGGTGAAATGCGTTGATATGTGTCGGAACACCAATGGCGAAGGCAGCTTTCTGGACGGGTACTGACGCTCAGGCGCGAAAGCCGAGGTAGCGAACAGGATTAGATACCCGTGTAGTCC</w:t>
      </w:r>
    </w:p>
    <w:p w14:paraId="11380A9A">
      <w:pPr>
        <w:rPr>
          <w:rFonts w:hint="eastAsia"/>
        </w:rPr>
      </w:pPr>
      <w:r>
        <w:rPr>
          <w:rFonts w:hint="eastAsia"/>
        </w:rPr>
        <w:t>&gt;OTU013866</w:t>
      </w:r>
    </w:p>
    <w:p w14:paraId="2831D81F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CGGCCTGGGTTAATACCTCGGGCTAATGACGGTACCGTAAGAATAAGCACCGGCTAACTCTGTGCCAGCAGCCGCGGTAATACGGGGGGAGCAAGCGTTGTTCGGATTTACTGGGCGTAAAGGGCGCGTAGGCGGCGTGTTAAGTCAGCTGTGAAATCTCCAAGCTCAACTTGGAACGGCCAGCTGATACTGATGTGCTAGAGTGCAGAAGGGGCAATCGGAATTCTTGGTGTAGCGGTGAAATGCGTAGATATCAAGAGGAACACCTGAGGCGAAGGCGACCACCTGGACTGATACTGACACTGAGGTGCGAAAGCGTGGGGAGCAAACAGGATTAGATACCCCGGTAGTCC</w:t>
      </w:r>
    </w:p>
    <w:p w14:paraId="7C268D4F">
      <w:pPr>
        <w:rPr>
          <w:rFonts w:hint="eastAsia"/>
        </w:rPr>
      </w:pPr>
      <w:r>
        <w:rPr>
          <w:rFonts w:hint="eastAsia"/>
        </w:rPr>
        <w:t>&gt;OTU013867</w:t>
      </w:r>
    </w:p>
    <w:p w14:paraId="6CEA32DF">
      <w:pPr>
        <w:rPr>
          <w:rFonts w:hint="eastAsia"/>
        </w:rPr>
      </w:pPr>
      <w:r>
        <w:rPr>
          <w:rFonts w:hint="eastAsia"/>
        </w:rPr>
        <w:t>CCTACGGGAGGCAGCAGTCGAGGATCTTCGGCAATGGGCGCAAGCCTGACCGAGCGACGCCGCGTGTGCGATGAAGGCCTTCGGGTTGTAAAGCACTGTCGAGGGGGAGAAAACCCCGCAAGGGGTTGATCTATCCCTGGAGGAAGCACGGGCTAAGTTCGTGCCAGCAGCCGCGGTAATACGGAGGGTGCAAGCGTTGTTCGGATTTACTGGGCTTAAAGAGCTCGTAGGCGGTTCGGCAAGTCAGCTGTGAAATCTCCGCGCTCAACGCGGAGAGGTCAGTTGAAACTGCCGTGACTAGAATCCAGTAGGGGAGTGTGGAATTCCCGGTGTAGTGGTGAAATGCGTAGATATCGGGAGGAACACCAGTGGCGAAGGCGACTACCTGGCCTGTTCTTGACGCTGAGGCGCGAAAGCTAGGGGAGCAAACGGGATTAGATACCCGAGTAGTCC</w:t>
      </w:r>
    </w:p>
    <w:p w14:paraId="61234379">
      <w:pPr>
        <w:rPr>
          <w:rFonts w:hint="eastAsia"/>
        </w:rPr>
      </w:pPr>
      <w:r>
        <w:rPr>
          <w:rFonts w:hint="eastAsia"/>
        </w:rPr>
        <w:t>&gt;OTU013868</w:t>
      </w:r>
    </w:p>
    <w:p w14:paraId="1A40E19E">
      <w:pPr>
        <w:rPr>
          <w:rFonts w:hint="eastAsia"/>
        </w:rPr>
      </w:pPr>
      <w:r>
        <w:rPr>
          <w:rFonts w:hint="eastAsia"/>
        </w:rPr>
        <w:t>CCTACGGGTGGCAGCAGTAGGGAATATTGGTCAATGGGTGAGAGCCTGAACCAGCCATGCCGCGTGAGGGATGACGGCCTTCGGGTTGTAAACCTCTTTCAGCACAGACGAAGCGCAAGTGACGGTATGTGCAGAAGAAGGACCGGCCAACTACGTGCCAGCAGCCGCGGTAATACGTAGGGTCCGAGCGTTGTCCGGATTTACTGGGCGTAAAGGGCGCGTAGGCGGTCACTACAAGTCACTTGTGAAATCTCCGGGCTTAACTCGGAACGGTCAAGTGATACTGTCGGACTAGAGTGCAGAAGGGGCAACTGGAATTCTCGGTGTAGCGGTGAAATGCGTAGATATCGAGAGGAACACCTGCGGCGAAGGCGGGTTGCTGGGCTGACACTGACGCTGAGGCGCGAAAGCGTGGGTAGCGATCCGGATTAGATACCCGTGTAGTCC</w:t>
      </w:r>
    </w:p>
    <w:p w14:paraId="00399206">
      <w:pPr>
        <w:rPr>
          <w:rFonts w:hint="eastAsia"/>
        </w:rPr>
      </w:pPr>
      <w:r>
        <w:rPr>
          <w:rFonts w:hint="eastAsia"/>
        </w:rPr>
        <w:t>&gt;OTU013869</w:t>
      </w:r>
    </w:p>
    <w:p w14:paraId="3432BAE1">
      <w:pPr>
        <w:rPr>
          <w:rFonts w:hint="eastAsia"/>
        </w:rPr>
      </w:pPr>
      <w:r>
        <w:rPr>
          <w:rFonts w:hint="eastAsia"/>
        </w:rPr>
        <w:t>CCTACGGGCGGCAGCAGTGGGGAATCTTGGACAATGGGCGCAAGCCTGATCCAGCAATATCGCGTGGGTGATGAAGGCCCTTTTGGTTGTAAAGCCCTTTTGTCAGGGAGGATAGTGACAGTACCTGAAGAAAAAGTCCCGGCTAACTCCGTGCCAGCAGCCGCGGTCATACGGAGGATCCAAGCGTTATCCGGAATTACTGGGCGTAAAGAGTTGCGTAGGTGGCATTGTAAGTAGATAGTGAAAGCGTGTGGCTCAACCATACTCACATTATCTAAACTGCAAAGCTAGAAGATGAGAGAGGTACCTGGAATTCTCAATGTAGGAGTGGAATCCGTAGATATTGGGAGGAACACCGATGGCGTAGGCAGCCCCCTGGGTCAAGATTGACGCTCATGCACGAAAGCGTGGGGAGCAAACAGGATTAGATACCCCAGTAGTCC</w:t>
      </w:r>
    </w:p>
    <w:p w14:paraId="5ABD0EED">
      <w:pPr>
        <w:rPr>
          <w:rFonts w:hint="eastAsia"/>
        </w:rPr>
      </w:pPr>
      <w:r>
        <w:rPr>
          <w:rFonts w:hint="eastAsia"/>
        </w:rPr>
        <w:t>&gt;OTU013870</w:t>
      </w:r>
    </w:p>
    <w:p w14:paraId="7887D40C">
      <w:pPr>
        <w:rPr>
          <w:rFonts w:hint="eastAsia"/>
        </w:rPr>
      </w:pPr>
      <w:r>
        <w:rPr>
          <w:rFonts w:hint="eastAsia"/>
        </w:rPr>
        <w:t>CCTACGGGTGGCTGCAGTGGGGAATTTTGGACAATGGGGGCAACCCTGATCCAGCCATGCCGCGTGTGTGAAGAAGGCCTTCGGGTTGTAAAGCACTTTCGGCCGGAACGAAATCGCGCGAGCTAACACCCCGCGTGGATGACGGTACCGGAAGAAGAAGCACCGGCTAACTACGTGCCAGCAGCCGCGGTGACACGTAGGCTCCAAGCGTTGTCCGGATTTATTGGGCGTAAAGAGCTCGTAGGCGGTTTAGTAAGTCGGGTGTGAAAACTCTGGGCTTAACCCAGAGACGCCACTCGATACTGCTATGACTTGAGTACGGTAGGGGAGTGGGGAATTCCTGGTGTAGCGGTGGAATGCGTAGAGATCGGGAAGAACATCGGTGGCGAAGGCGGCCTGCTGGGCTGTTGCTGACGCTGAGGCGCGACAGCGTGGGGAGCAAACAGGATTAGATACCCTAGTAGTCC</w:t>
      </w:r>
    </w:p>
    <w:p w14:paraId="0C82FBF3">
      <w:pPr>
        <w:rPr>
          <w:rFonts w:hint="eastAsia"/>
        </w:rPr>
      </w:pPr>
      <w:r>
        <w:rPr>
          <w:rFonts w:hint="eastAsia"/>
        </w:rPr>
        <w:t>&gt;OTU013871</w:t>
      </w:r>
    </w:p>
    <w:p w14:paraId="033470E8">
      <w:pPr>
        <w:rPr>
          <w:rFonts w:hint="eastAsia"/>
        </w:rPr>
      </w:pPr>
      <w:r>
        <w:rPr>
          <w:rFonts w:hint="eastAsia"/>
        </w:rPr>
        <w:t>CCTACGGGAGGCTGCAGTGGGGAATATTGCTCAATGGGCGGAAGCCTGAAGCAGCGACGCCGCGTGAGGGATGACGGCCTTCGGGTTGTAAACCTCTTTCGACCCTGACGAAGCGTAAGTGACGGTAGGGGGAGAAGAAGCACCGGCCAACTACGTGCCAGCAGCCGCGGTAAGACGTAGGGTGCGAGCGTTGTCCGGAATCATTGGGCGTAAAGGGCGCGTAGGCGGTTACGTAAGTCGGATGTGAAAACTCAAGGCTCAACCTTGAGACGCCACCCGATACTGCGTTGACTTGAGTTCGGTAGGGGATCACGGAATACCTGGTGTAGCGGTGAAATGCGCAGATATCAGGTGGAACACCGATGGCGAAGGCAGTGATCTGGGCCGATACTGACGCTGATGCGCGAAAGCGTGGGGAGCGAACAGGATTAGATACCCTTGTAGTCC</w:t>
      </w:r>
    </w:p>
    <w:p w14:paraId="260FBB80">
      <w:pPr>
        <w:rPr>
          <w:rFonts w:hint="eastAsia"/>
        </w:rPr>
      </w:pPr>
      <w:r>
        <w:rPr>
          <w:rFonts w:hint="eastAsia"/>
        </w:rPr>
        <w:t>&gt;OTU013872</w:t>
      </w:r>
    </w:p>
    <w:p w14:paraId="6DE4628F">
      <w:pPr>
        <w:rPr>
          <w:rFonts w:hint="eastAsia"/>
        </w:rPr>
      </w:pPr>
      <w:r>
        <w:rPr>
          <w:rFonts w:hint="eastAsia"/>
        </w:rPr>
        <w:t>CCTACGGGTGGCTGCAGCAAGGAATTTTCGGCAATGGGGGCAACCCTGACCGAGCAACGCCGCGTGGAGGATGAAGGTTTTCGGATTGTAAACTCCTTTTTGGTGGGAAGACGAGGAAAAGGACGGTACCACCAGAATAAGCCTCGGCTAACTACGTGCCAGCAGCCGCGGTAATACGTAGGAGGCAAGCGTTGTCCGGATTTATTGGGCGTAAAGCGCGCGCAGGTGGCCTGCCAAGTCAGTTGTGAAATTCCTGGGCTCAACCCAGGACGTGCGCCTGAGACTGGCGGGCTTGAATCCGGGAGAGGATGGTGGAATTCCCAGTGTAGAGGTGAAATTCGTAGATATTGGGAAGAACACCGGTGGCGAAGGCGGCCATCTGGACCGCAACTGACGCTGAGGCGCGAAAGCGTGGGGAGCAAACAGGATTAGATACCCCTGTAGTCC</w:t>
      </w:r>
    </w:p>
    <w:p w14:paraId="2112301D">
      <w:pPr>
        <w:rPr>
          <w:rFonts w:hint="eastAsia"/>
        </w:rPr>
      </w:pPr>
      <w:r>
        <w:rPr>
          <w:rFonts w:hint="eastAsia"/>
        </w:rPr>
        <w:t>&gt;OTU013873</w:t>
      </w:r>
    </w:p>
    <w:p w14:paraId="16402CFF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CTTTCGGGTCGTAAACTCCTTTCGACCGAGATGAATGTCCCGTGACCTAATACGTCGCGGGAGTGACAGTATCGAGGGAAGAAGCCCCGGCTAACTCCGTGCCAGCAGCCGCGGTAATACGAAGGGTGCAAGCGTTACTCGGAATTACTGGGCGTAAAGCGTGCGTAGGTGGTTTGTTAAGTCTGATGTGAAAGCCCTGGGCTCAACCGAGGAGAGTCGGCCGAGACTGTCGTTCTTGAGGGATGCAGAGGAGACTGGAATTCCCGGTGTAGCGGTGAAATGTGTAGAGATCGGGAGGAACACCGGTGGCGAAGGCGGGTCTCTGGGCCGGAACTGACGCTGAGGAGCGAAAGCGTGGGGAGCGAACAGGATTAGATACCCTGGTAGTCC</w:t>
      </w:r>
    </w:p>
    <w:p w14:paraId="64F4BE39">
      <w:pPr>
        <w:rPr>
          <w:rFonts w:hint="eastAsia"/>
        </w:rPr>
      </w:pPr>
      <w:r>
        <w:rPr>
          <w:rFonts w:hint="eastAsia"/>
        </w:rPr>
        <w:t>&gt;OTU013874</w:t>
      </w:r>
    </w:p>
    <w:p w14:paraId="5968D4D7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GACAGAGGTGGCAAGCGTTGTTCGGATTCATTGGGTGTAAAGGGTCCGTAGGTGGCCCAGCAAGTCTGACGTGAAATCCCATGGCTCAACCGTGGAACTGCGTTGGAAACTGCAGGGCTTGAGTACCGCAGAGGTGAAGGGAATTCCCGGTGTAAGGGTGAAATCTGTAGATATCGGGAGGAACACCAGTGGCGAAGGCGCTTCACTGGGCGGTTACTGACACTGAGGGACGAAAGCAAGGGGAGCAAACAGGATTAGATACCCTGGTAGTCC</w:t>
      </w:r>
    </w:p>
    <w:p w14:paraId="0CD6EE4E">
      <w:pPr>
        <w:rPr>
          <w:rFonts w:hint="eastAsia"/>
        </w:rPr>
      </w:pPr>
      <w:r>
        <w:rPr>
          <w:rFonts w:hint="eastAsia"/>
        </w:rPr>
        <w:t>&gt;OTU013875</w:t>
      </w:r>
    </w:p>
    <w:p w14:paraId="363E16CA">
      <w:pPr>
        <w:rPr>
          <w:rFonts w:hint="eastAsia"/>
        </w:rPr>
      </w:pPr>
      <w:r>
        <w:rPr>
          <w:rFonts w:hint="eastAsia"/>
        </w:rPr>
        <w:t>CCTACGGGAGGCTGCAGTGGGGAATTGTTCGCAATGGGCGCAAGCCTGACGACGCAACGCCGCGTGGAGGACGAAGATCTTCGGGTCGTAAACTCCTGTCGAGCGGGACGAATACCATCCGGATGAATAATCCGGGTGGCTGACGGTACCGCTAAAGGAAGCCCCGGCTAACTCCGTGCCAGCAGCCGCGGTAAGACGAACCGTGCGAACGTTATTCGGAATCACTGGGCTTAAAGGGCGCGTAGGCGGGTCATCAAGTCCGGGGTGAAAGCCCACGGCCCAACCGTGGAAGTGCCTTGGATACTGAAGACCTCGAGGGGGGTAGGGGCGTGCGGAACTCAGGGTGGAGCGGTGAAATGCGTAGATATCCTGAGGAACACCGGTGGCGAAAGCGGCGCGCTGGACCCCTTCTGACGCTGAGGCGCGAAAGCCAGGGGAGCGAACGGGATTAGATACCCTGGTAGTCC</w:t>
      </w:r>
    </w:p>
    <w:p w14:paraId="5CD520CD">
      <w:pPr>
        <w:rPr>
          <w:rFonts w:hint="eastAsia"/>
        </w:rPr>
      </w:pPr>
      <w:r>
        <w:rPr>
          <w:rFonts w:hint="eastAsia"/>
        </w:rPr>
        <w:t>&gt;OTU013876</w:t>
      </w:r>
    </w:p>
    <w:p w14:paraId="45FB742E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GGGGAAGAAACCGGAAAATTCTTTTTCCGTTGACGGTACCCTGGGAATAAGCACCGGCTAACTACGTGCCAGCAGCCGCGGTAATACGTAGGGTGCAAGCGTTAATCGGAATTACTGGGCGTAAAGGGTGCGCAGGCGGCCCCGCATGTCAGGCGTGAAATCCCCGAGCTCAACTTGGGAACTGCCATTGATACTATCAGTCTTGAATATCGTGGAGGTTAGCGGAATATGTCATGTAGCGGTGAAATGCTTAGATATGACATAGAACACCTATTGCGAAGGCAGCAGGCTAAACAAATATTGACGCTGAGGCTCGAAAGCGTGGGGATCAAACAGGATTAGATACCCCTGTAGTCC</w:t>
      </w:r>
    </w:p>
    <w:p w14:paraId="0EB413E3">
      <w:pPr>
        <w:rPr>
          <w:rFonts w:hint="eastAsia"/>
        </w:rPr>
      </w:pPr>
      <w:r>
        <w:rPr>
          <w:rFonts w:hint="eastAsia"/>
        </w:rPr>
        <w:t>&gt;OTU013877</w:t>
      </w:r>
    </w:p>
    <w:p w14:paraId="382F1DA1">
      <w:pPr>
        <w:rPr>
          <w:rFonts w:hint="eastAsia"/>
        </w:rPr>
      </w:pPr>
      <w:r>
        <w:rPr>
          <w:rFonts w:hint="eastAsia"/>
        </w:rPr>
        <w:t>CCTACGGGGGGCAGCAGTGGGGAATATTGCACAATGGGCGAAAGCCTGATGCAGCAACGCCGCGTGAGCGATGAAGGTCTTCGGATCGTAAAGCTCTGTCCTCAAGGAAGAATTTTGACGGTACTTGAGGAGGAAGCCCCGGCTAACTACGTGCCAGCAGCCGCGGTAATACGTAGGGGGCTAGCGTTGTTCGGAATTACTGGGCGTAAAGCGTATGCAGGCGGATCTTTAAGTCAGGGGTGAAATCCCGAGGCTCAACCTTGGAATTGCCTTTGATACTGGCTGTCTTGAGTACGGGAGAGGTGTGTGGAACTCCGAGTGTAGAGGTGAAATTCGTAGATATTCGGAAGAACACCAGTGGCGAAGGCGACACACTGGCCCGTTACTGACGCTGAGGCGCGAAAGCGTGGGGAGCAAACAGGATTAGATACCCCTGTAGTCC</w:t>
      </w:r>
    </w:p>
    <w:p w14:paraId="5B76149A">
      <w:pPr>
        <w:rPr>
          <w:rFonts w:hint="eastAsia"/>
        </w:rPr>
      </w:pPr>
      <w:r>
        <w:rPr>
          <w:rFonts w:hint="eastAsia"/>
        </w:rPr>
        <w:t>&gt;OTU013878</w:t>
      </w:r>
    </w:p>
    <w:p w14:paraId="55884EE7">
      <w:pPr>
        <w:rPr>
          <w:rFonts w:hint="eastAsia"/>
        </w:rPr>
      </w:pPr>
      <w:r>
        <w:rPr>
          <w:rFonts w:hint="eastAsia"/>
        </w:rPr>
        <w:t>CCTACGGGGGGCAGCAGTCGAGAATCTTCGGCAATGGGCGCAAGCCTGACCGAGCGACGCCGCGTGCGGGATGAAGGCCCTCGGGTTGTAAACCTCTTTCAGCAGGGACGAAGCCCTTTGGGTGACGGTACCTGCAGAAGAAGCCCCGGCCAACTACGTGCCAGCAGCCGCGGTAATACGAAGGGGGCTAGCGTTGCTCGGAATTACTGGGCGTAAAGGGCGCGTAGGCGGCGGTGTTAGTCAGGCGTGAAATTCCTGGGCTCAACCTGGGGACTGCGCTTGATACGGCATTGCTTGAGGATGGAAGAGGCTCGCGGAATTCCCAGTGTAGCGGTGAAATGCGCAGATATCGGGAGGAACACCAGTAGCGAAGGCGGCTCGCTGGGCCATTCCTGACGCTGAGACGCGAAAGCTAGGGGAGCGAACAGGATTAGATACCCTTGTAGTCC</w:t>
      </w:r>
    </w:p>
    <w:p w14:paraId="04E8E28C">
      <w:pPr>
        <w:rPr>
          <w:rFonts w:hint="eastAsia"/>
        </w:rPr>
      </w:pPr>
      <w:r>
        <w:rPr>
          <w:rFonts w:hint="eastAsia"/>
        </w:rPr>
        <w:t>&gt;OTU013879</w:t>
      </w:r>
    </w:p>
    <w:p w14:paraId="7464F035">
      <w:pPr>
        <w:rPr>
          <w:rFonts w:hint="eastAsia"/>
        </w:rPr>
      </w:pPr>
      <w:r>
        <w:rPr>
          <w:rFonts w:hint="eastAsia"/>
        </w:rPr>
        <w:t>CCTACGGGTGGCTGCAGTGAGGAATTTTGCGCAATGGGCGAAAGCCTGACGCAGCAACGCCGCGTGGGGGATGAAGGCTCTCGGGTTGTAAACCCCTTTTCTTCGGGAAGATGATGACGGTACCGAAGGAATAAGTCACGGCAAACTACGTGCCAGCAGCCGCGGTAATACGTAGGTGGCAAGCGTTGTCCGGATTTACTGGGCGTAAAGAGCGCGTAGGCGGCCCGGTAAGTCCGCTGTAAAAGTCCAGGGCTCAACCCTGGGATGCCGGTCGATACTGCCGGACTAGAGTTCGGAAGAGGCGAGTGGAATTCCGCGTGTAGCAGTGAAATGCGTAGATATGCGGAGGAACACCGATGGCGAAGGCAATCCCCTGGGCCTGCACTGACGCTCATGCACGAAAGCGTGGGGAGCAAACAGGATTAGATACCCGTGTAGTCC</w:t>
      </w:r>
    </w:p>
    <w:p w14:paraId="3EC5E1FF">
      <w:pPr>
        <w:rPr>
          <w:rFonts w:hint="eastAsia"/>
        </w:rPr>
      </w:pPr>
      <w:r>
        <w:rPr>
          <w:rFonts w:hint="eastAsia"/>
        </w:rPr>
        <w:t>&gt;OTU013880</w:t>
      </w:r>
    </w:p>
    <w:p w14:paraId="7616B856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CGGGCGGTGAACAGCCGACCCGGGTGACGGTACCTCCAGAAGAAGCCCCGGCTAACTACGTGCCAGCAGCCGCGGTAATACGTAGGGGGCAAGCGTTGTCCGGAATCATTGGGCGTAAAGGGCGCGTAGGCGGTCAGCGCAAGTCAGTTGTGAAATCTCTGGGCTTAACTCAGAACGGTCAACTGATACTGCGCGACTAGAGTGCAGAAGGGGCAACTGGAATTCTCGGTGTAGCGGTGAAATGCGTAGATATCGAGAGGAACACCAATGGCGAAGGCAGCTCGCTGGGACGGTACTGACGCTGAGGCGCGAAAGCGTGGGGAGCAAACAGGATTAGATACCCCAGTAGTCC</w:t>
      </w:r>
    </w:p>
    <w:p w14:paraId="20651C49">
      <w:pPr>
        <w:rPr>
          <w:rFonts w:hint="eastAsia"/>
        </w:rPr>
      </w:pPr>
      <w:r>
        <w:rPr>
          <w:rFonts w:hint="eastAsia"/>
        </w:rPr>
        <w:t>&gt;OTU013881</w:t>
      </w:r>
    </w:p>
    <w:p w14:paraId="4533D23F">
      <w:pPr>
        <w:rPr>
          <w:rFonts w:hint="eastAsia"/>
        </w:rPr>
      </w:pPr>
      <w:r>
        <w:rPr>
          <w:rFonts w:hint="eastAsia"/>
        </w:rPr>
        <w:t>CCTACGGGGGGCAGCAGTGGGGAATCTTGCGCAATGCGCGAAAGCGTGACGCAGCAATGCCGCGTGAGGGAAGAAGGCTTTCTAAGTTGTAAACCTCTTTCAGTTGGAACGAAGCCTTTATTGGTAAATAGCTAATAAGGGTGACGGTACTTTCAGAAGAAGCCCCGGCTAACTACGTGCCAGCAGCCGCGGTAATACGTAGGTGGCAAGCGTTGTCCGGATTTACTGGGCGTAAAGCGTATGCAGGCGGATACTTAAGTAGGAAGTGAAAGGTGGGAGCTCAACTCCCACATTGCTCCCTATACTGGGTGTCTTGAGTGGCGGAGAGGGAGATGGAACGACACGTGTAGCGGTGAAATGCGTTGATATGTGTCGGAACACCAATGGCGAAAGCAATCTCCTGGACGCAAACTGACGCTGAGATACGAAAGCGTGGGGAGCAAACAGGATTAGATACCCGGGTAGTCC</w:t>
      </w:r>
    </w:p>
    <w:p w14:paraId="21803B5E">
      <w:pPr>
        <w:rPr>
          <w:rFonts w:hint="eastAsia"/>
        </w:rPr>
      </w:pPr>
      <w:r>
        <w:rPr>
          <w:rFonts w:hint="eastAsia"/>
        </w:rPr>
        <w:t>&gt;OTU013882</w:t>
      </w:r>
    </w:p>
    <w:p w14:paraId="68BE5D1D">
      <w:pPr>
        <w:rPr>
          <w:rFonts w:hint="eastAsia"/>
        </w:rPr>
      </w:pPr>
      <w:r>
        <w:rPr>
          <w:rFonts w:hint="eastAsia"/>
        </w:rPr>
        <w:t>CCTACGGGTGGCAGCAGTAGGGAATCTTCCACAATGGGCGCAAGCCTGATGGAGCAACGCCGCGTGAATGATGAAGGCCTTCGGGTTGTAAAATTCTGTCTTCTGTGAAGAACAAGTGTGAGAAGGGAATGCTCACATCCTGACGGTAACAGAGGAGGAAGCCCCGGCTAACTACGTGCCAGCAGCCGCGGTAATACGTAGGGGGCAAGCGTTGTCCGGATTTATTGGGCGTAAAGAGCGCGTAGGCGGCCTGGCAAGTCCGACGTGAAATCTGGAGGCTCAACCTCCAGCGGTCGTTGGAAACTGCCTGGCTAGAGTCCGGAAGAGGAGAGTGGAATTCCTGGTGTAGCGGTGAAATGCGCAGATATCAGGAGGAACACCGGTGGCGAAGGCGGATCTCTGGGGCTGTTCTGACGCTGAGGCGCGAAAGCTGGGGGAGCAAACAGGATTAGATACCCGAGTAGTCC</w:t>
      </w:r>
    </w:p>
    <w:p w14:paraId="2A102D36">
      <w:pPr>
        <w:rPr>
          <w:rFonts w:hint="eastAsia"/>
        </w:rPr>
      </w:pPr>
      <w:r>
        <w:rPr>
          <w:rFonts w:hint="eastAsia"/>
        </w:rPr>
        <w:t>&gt;OTU013883</w:t>
      </w:r>
    </w:p>
    <w:p w14:paraId="10B75F5B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GGTGAACAAAGCTTCCCGGTTAACTGCTGGGGAGTCTGCTAGTAGCCAAAGAGGAAGGGACGGCTAACTCTGTGCCAGCAGCCGCGGTAATACAGAGGTCCCAAGCGTTGTTCGGAATTATTGGGCGTAAAGGGTGCGTAGGTGGCGGAGTAAGTTAGATGTGAAATACCGGGGCTTAACTGGGAGGGCGCGCCTCAGACTGCAGGGCTAGAGTGGGATAGAGGGACGTGGAATTCCGGGTGGAGCGGTGAAATGTGTAGAGATCCGGAGGAACACCAGTGGCGAAAGCGGCCTTCTAGACCACAACTGACGCTCAGACGCGAAAGCTAGGGTAGCAAACGGGATTAGATACCCTTGTAGTCC</w:t>
      </w:r>
    </w:p>
    <w:p w14:paraId="1440814D">
      <w:pPr>
        <w:rPr>
          <w:rFonts w:hint="eastAsia"/>
        </w:rPr>
      </w:pPr>
      <w:r>
        <w:rPr>
          <w:rFonts w:hint="eastAsia"/>
        </w:rPr>
        <w:t>&gt;OTU013884</w:t>
      </w:r>
    </w:p>
    <w:p w14:paraId="455E6543">
      <w:pPr>
        <w:rPr>
          <w:rFonts w:hint="eastAsia"/>
        </w:rPr>
      </w:pPr>
      <w:r>
        <w:rPr>
          <w:rFonts w:hint="eastAsia"/>
        </w:rPr>
        <w:t>CCTACGGGTGGCAGCAGTGGGGAATCTTGCGCAATGCGCGAAAGCGTGACGCAGCAACGCCGCGTGAGGGAAGACGGCCTTCGGGTTGTAAACCTCTTTCAGTTGGGACGAAGCTTCGCCGGTGAATAGCCGGCTGGAGTGACGGTACCTTCACAAGAAGCCCCGGCTAACTCTGTGCCAGCAGCCGCGGTAAGACAGAGGTGGCAAGCGTTGTTCGGATTCATTGGGTGTAAAGGGCAGGTAGGTGGTTGCGCAAGTCCGATGTGAAATCCCACGGCTCAACCGTGGAACGGCATTGGAAACTGCGTGACTTGAGTACCGTAGAGGTTAGGGGAATTCTCGGTGTAAGGGTGAAATCTGTAGATATCGAGAGGAACACCAGTGGCGAAGGCGCCTAACTGGACGGTAACTGACACTGAGCTGCGAAAGCAAGGGGAGCAAACAGGATTAGATACCCGTGTAGTCC</w:t>
      </w:r>
    </w:p>
    <w:p w14:paraId="2C914F78">
      <w:pPr>
        <w:rPr>
          <w:rFonts w:hint="eastAsia"/>
        </w:rPr>
      </w:pPr>
      <w:r>
        <w:rPr>
          <w:rFonts w:hint="eastAsia"/>
        </w:rPr>
        <w:t>&gt;OTU013885</w:t>
      </w:r>
    </w:p>
    <w:p w14:paraId="16041950">
      <w:pPr>
        <w:rPr>
          <w:rFonts w:hint="eastAsia"/>
        </w:rPr>
      </w:pPr>
      <w:r>
        <w:rPr>
          <w:rFonts w:hint="eastAsia"/>
        </w:rPr>
        <w:t>CCTACGGGAGGCAGCAGTGGGGAATATTGGTCAATGGGTGAGAGCCTGAACCAGCCATGCCGCGTGCAGGAAGAAGGCGTTATGCGTTGTAAACTGCTTTTGCCAGGGGATAAAATAACTGTGCGCAGTTGATTGAAGGTACCTGGTGAATAAGCCACGGCTAACTCCGTGCCAGCAGCCGCGGTCATACGGAGGATCCAAGCGTTATCCGGATTTACTGGGCGTAAAGAGTTGCGTAGGTGGTTTTTTAAGACAGGTGTGAAATCCCCGGGCTTAACCTGGGAATGGCATTTGGGACTGCAAGGCTTGAGTGCGGCAGAGGAGACTGGAATTCCTGGTGTAGCAGTGAAATGCGTAGATATCAGATAGAACACCAATGGCGAAGGCAGTTGCCTGGCCTATCACTGACACTAAAGCACGAAAGCGTGGGGAGCGAACAGGATTAGATACCCTGGTAGTCC</w:t>
      </w:r>
    </w:p>
    <w:p w14:paraId="0ABA210B">
      <w:pPr>
        <w:rPr>
          <w:rFonts w:hint="eastAsia"/>
        </w:rPr>
      </w:pPr>
      <w:r>
        <w:rPr>
          <w:rFonts w:hint="eastAsia"/>
        </w:rPr>
        <w:t>&gt;OTU013886</w:t>
      </w:r>
    </w:p>
    <w:p w14:paraId="1A12A30E">
      <w:pPr>
        <w:rPr>
          <w:rFonts w:hint="eastAsia"/>
        </w:rPr>
      </w:pPr>
      <w:r>
        <w:rPr>
          <w:rFonts w:hint="eastAsia"/>
        </w:rPr>
        <w:t>CCTACGGGTGGCTGCAGTAACGAATCTTCCGCAATGCGCGAAAGTGTGACGGAGCGACGCCGCGTGTGGGACGAAGTCCTTCGGGATGTAAACCACTGTCAGGGGTTACCAAGTTCTGAGGAGCCCCAGAGGAAGGCACGGCTAACTCTGTGCCAGCAGCCGCGGTAAGACAGAGGTGCCAAGCGTTAGGCGGAATCACTGGGCTTAAAGGGCGCGTAGGCGGCAGCGTAAGTTTAGGTTGAAATCCGGCGGCTCACCCGTCGAACTGGCCTAGATACTGCGTTGCTAGAATCATGGAGGGGTGCGCGGAACTTGTGGTGGAGCGGTGAAATGCTCAGATATCACAGGGAACACCGATGGCGAAGGCGGCACCCTGGACGACACCAGACGCTGAGACGCGACAGCACGGGGAGCGAACGGGATTAGATACCCGGGTAGTCC</w:t>
      </w:r>
    </w:p>
    <w:p w14:paraId="2EAC4FF0">
      <w:pPr>
        <w:rPr>
          <w:rFonts w:hint="eastAsia"/>
        </w:rPr>
      </w:pPr>
      <w:r>
        <w:rPr>
          <w:rFonts w:hint="eastAsia"/>
        </w:rPr>
        <w:t>&gt;OTU013887</w:t>
      </w:r>
    </w:p>
    <w:p w14:paraId="6E3EC885">
      <w:pPr>
        <w:rPr>
          <w:rFonts w:hint="eastAsia"/>
        </w:rPr>
      </w:pPr>
      <w:r>
        <w:rPr>
          <w:rFonts w:hint="eastAsia"/>
        </w:rPr>
        <w:t>CCTACGGGGGGCTGCAGTGAGGAATCTTCGGCAATGGGGGCAACCCTGACCGAGCGACGCCGCGTGCGGGAAGACGGCCTTCGGGTTGTAAACCGCTTTTCTGTGGGACGAGAAGCAGGACGGTACCACAGGAAGAAGCCTCGGCTAACTACGTGCCAGCAGCCGCGGTAATACGTAGGAGGCGAGCGTTGTCCGGAGTTACTGGGCGTAAAGGGTGCGCAGGCGGCGGTTCGCGTGGCGAGATGAAATCTCCTGGCTTACCTGGGAGGGTGGTCGCCAGACGGGATCGCTTGAGGGTCGCAGAGGGGCGTGGAATTCCGGGTGGAGCGGTGAAATGCGTAGATATGCGGAGGAACACCGATGGCGAAGGCAATCCCCTGGGCCTGTACTGACGCTCATGCACGAAAGCGTGGGGAGCAAACAGGATTAGATACCCCTGTAGTCC</w:t>
      </w:r>
    </w:p>
    <w:p w14:paraId="2214EEF3">
      <w:pPr>
        <w:rPr>
          <w:rFonts w:hint="eastAsia"/>
        </w:rPr>
      </w:pPr>
      <w:r>
        <w:rPr>
          <w:rFonts w:hint="eastAsia"/>
        </w:rPr>
        <w:t>&gt;OTU013888</w:t>
      </w:r>
    </w:p>
    <w:p w14:paraId="30896719">
      <w:pPr>
        <w:rPr>
          <w:rFonts w:hint="eastAsia"/>
        </w:rPr>
      </w:pPr>
      <w:r>
        <w:rPr>
          <w:rFonts w:hint="eastAsia"/>
        </w:rPr>
        <w:t>CCTACGGGTGGCTGCAGTGAGGGATATTGGTCAATGGGCGAAAGCCTGAACCAGCGACGCCGCGTGGGTGAAGAAGGTCTTCGGATTGTAAACTCCTGTCATGCGAGAGTAAGGCCCCGCGTTAACTGCGTGTGGGATTGACAGTACCGGGAGAATAAGCCCCGGCTAACTCCGTGCCAGCAGCCGCGGTAATACGGAGGGGGCTAGCGTTGTTCGGAATTACTGGGCGTAAAGCGCACGTAGGCGGCTTTGTAAGTTAGAGGTGAAAGCCCAGGGCTCAACCCTGGAATTGCCTTTAAGACTGCATCGCTTGAACATCGGAGAGGTAAGTGGAATTCCGAGTGTAGAGGTGAAATTCGTAGATATTCGGAAGAACACCAGTGGCGAAGGCGACTTACTGGACGATTGTTGACGCTGAGGTGCGAAAGCGTGGGGAGCAAACAGGATTAGATACCCCGGTAGTCC</w:t>
      </w:r>
    </w:p>
    <w:p w14:paraId="42A6BB2C">
      <w:pPr>
        <w:rPr>
          <w:rFonts w:hint="eastAsia"/>
        </w:rPr>
      </w:pPr>
      <w:r>
        <w:rPr>
          <w:rFonts w:hint="eastAsia"/>
        </w:rPr>
        <w:t>&gt;OTU013889</w:t>
      </w:r>
    </w:p>
    <w:p w14:paraId="1A5F2910">
      <w:pPr>
        <w:rPr>
          <w:rFonts w:hint="eastAsia"/>
        </w:rPr>
      </w:pPr>
      <w:r>
        <w:rPr>
          <w:rFonts w:hint="eastAsia"/>
        </w:rPr>
        <w:t>CCTACGGGAGGCTGCAGTGAGGAATATTGGGCAATGGACGAAAGTCTGACCCAGCCATGCCGCGTGGAGGATGAAGGCCCTCTGGGTCGTAAACTCCTTTTATGAGGGAAGAACGCAGGCGTAAGCTTGCTTGACGGTACCTCATGAATAAGCCACGGCTAACTTCGTGCCAGCAGCCGCGGTAATACGAAGGTGGCAAGCGTTACTCGGAATTACTAGGCGTAAAGGGCAGGTAGGTGGTCTGGTTAGTCTGTTGTGAAAGCTCCTTGCTTAACGGGGAGAGGCCAACAGATACTGCCAGGCTTGAGTATGGGAGAGGGTACTGGAATTCCCGGTGTAGCGGTGAAATGCGCAGAGATCGGGAGGAACACCAATGGCGAAAGCAGGTACCTGGACCATTACTGACACTCAGCTGCGAAAGCTAGGGGAGCAAACAGGATTAGATACCCTAGTAGTCC</w:t>
      </w:r>
    </w:p>
    <w:p w14:paraId="0154C175">
      <w:pPr>
        <w:rPr>
          <w:rFonts w:hint="eastAsia"/>
        </w:rPr>
      </w:pPr>
      <w:r>
        <w:rPr>
          <w:rFonts w:hint="eastAsia"/>
        </w:rPr>
        <w:t>&gt;OTU013890</w:t>
      </w:r>
    </w:p>
    <w:p w14:paraId="22264D45">
      <w:pPr>
        <w:rPr>
          <w:rFonts w:hint="eastAsia"/>
        </w:rPr>
      </w:pPr>
      <w:r>
        <w:rPr>
          <w:rFonts w:hint="eastAsia"/>
        </w:rPr>
        <w:t>CCTACGGGGGGCAGCAGTAAGGAATATTGCACAATGGGCGCAAGCCTGATGCAGCAACGCCGCGTGCGGGAAGAAGGGTTTCGGCTCGTAAACCGCTTTTCTGGGGGAAGAGGATGACGGTACCCCAGGAAGAAGTCTCGGCTAACTACGTGCCAGCAGCCGCGGTAAAACGTAGGAGGCAAGCGTTGTCCGGAATTATTGGGCGTAAAGGGTGCGTAGGCGGCCTTTTAAGTCAGGTGTGAAAGCCCACGGCTTAACCGTGGGATTGCATTTGAAACTGGAGGGCTTGAGTATCGGAGAGGGTAGTGGAATTCCCAGTGTAGCGGTGAAATGCGTAGATATTGGGAGGAACACCAGTGGCGAAGGCGACTACCTGGACGAAAACTGACGCTGAGGCACGAAAGCTAGGGTAGCAAACAGGATTAGATACCCCAGTAGTCC</w:t>
      </w:r>
    </w:p>
    <w:p w14:paraId="4B01B324">
      <w:pPr>
        <w:rPr>
          <w:rFonts w:hint="eastAsia"/>
        </w:rPr>
      </w:pPr>
      <w:r>
        <w:rPr>
          <w:rFonts w:hint="eastAsia"/>
        </w:rPr>
        <w:t>&gt;OTU013891</w:t>
      </w:r>
    </w:p>
    <w:p w14:paraId="57FFED7C">
      <w:pPr>
        <w:rPr>
          <w:rFonts w:hint="eastAsia"/>
        </w:rPr>
      </w:pPr>
      <w:r>
        <w:rPr>
          <w:rFonts w:hint="eastAsia"/>
        </w:rPr>
        <w:t>CCTACGGGAGGCAGCAGTCGAGAATTTTTCACAATGGGCGAAAGCCTGATGGAGCGACGCCGCGTGGGGGATGAAGGGCTTCGGCTCGTAAACCCCTGTCATTTGCGAACAAGGTTCATCATTTAACAGATGATGGATTGATAGTAGTGAAAGAGGAAGGGACGGCTAACTCTGTGCCAGCAGCCGCGGTAATACAGAGGTCCCGAGCGTTGTTCGGATTTACTGGGCGTAAAGGGTGCGTAGGCGGTGTCACAAGTCTGATGTGAAAGCTCGGAGCTCAACTCCGAAATGGCATTGGAAACTGTGGTGCTAGAGGCTTGGAGGGGGGATTGGAATACTTGGTGTAGCAGTGAAATGCGTAGAGATCGGGAGGAAGGCCGGTGGCGAAGGCGGCGCTCTGGAACATTTCTGACGCTGAGGCTCGAAAGCGTGGGGAGCAAACAGGATTAGATACCCCAGTAGTCC</w:t>
      </w:r>
    </w:p>
    <w:p w14:paraId="1CCE7F5C">
      <w:pPr>
        <w:rPr>
          <w:rFonts w:hint="eastAsia"/>
        </w:rPr>
      </w:pPr>
      <w:r>
        <w:rPr>
          <w:rFonts w:hint="eastAsia"/>
        </w:rPr>
        <w:t>&gt;OTU013892</w:t>
      </w:r>
    </w:p>
    <w:p w14:paraId="253FC58C">
      <w:pPr>
        <w:rPr>
          <w:rFonts w:hint="eastAsia"/>
        </w:rPr>
      </w:pPr>
      <w:r>
        <w:rPr>
          <w:rFonts w:hint="eastAsia"/>
        </w:rPr>
        <w:t>CCTACGGGTGGCTGCAGTGAGGAATATTGAGCAATGGGCGCAAGCCTGACTCAGCAACGCCGCGTGGATGAAGAAGGCCTTCGGGTTGTAAAATCCTTTTCTGAGGGACGATAATGACGGTACCTCAGGAATAAGTTCCGGCTAACTACGTGCCAGCAGCCGCGGTAAAACGTAGGGGACAAGCGTTATCCGGATTTACTGGGCGTAAAGCGCACGTAGGCGGTGGTTCAAGTTGGGGGTGAAATCCCGGGGCTCAACCCCGGAATTGCCTCCAAGACTGGATTGCTGGAGTCCGGAAGAGGAGAGCGGAATTCCCAGTGTAGAGGTGAAATTCGTAGATATTGGGAAGAACACCAGTGGCGAAGGCGGCTCTCTGGTCCGGGACTGACGCTGAGGTGCGAAAGCGTGGGGAGCAAACAGGATTAGATACCCGAGTAGTCC</w:t>
      </w:r>
    </w:p>
    <w:p w14:paraId="563AA378">
      <w:pPr>
        <w:rPr>
          <w:rFonts w:hint="eastAsia"/>
        </w:rPr>
      </w:pPr>
      <w:r>
        <w:rPr>
          <w:rFonts w:hint="eastAsia"/>
        </w:rPr>
        <w:t>&gt;OTU013893</w:t>
      </w:r>
    </w:p>
    <w:p w14:paraId="0DF1301A">
      <w:pPr>
        <w:rPr>
          <w:rFonts w:hint="eastAsia"/>
        </w:rPr>
      </w:pPr>
      <w:r>
        <w:rPr>
          <w:rFonts w:hint="eastAsia"/>
        </w:rPr>
        <w:t>CCTACGGGCGGCTGCAGTGGGGAATTTTGCGCAATGGGCGAAAGCCTGACGCAGCAACGCCGCGTGGAGGATGAAGGCCCTTGGGTTGTAAACCTCTTTCAGCAGGGAAGAAGCGAAAGTGACGGTACCTGCAGAAGAAGCGCCGGCTAACTACGTGCCAGCAGCCGCGGTAATACGTAGGGCGCAAGCGTTGTCCGGAATTATTGGGCGTAAAGAGTTGCGTAGGCGGTTCGTAAAGCGAATAGTGAAATCTGGGGGCTCAACCTCCAGGCTATTATTCGAACTCACGAACTCGAGAATAACAGAGGTAACTGGAATTTCTAGTGTAGGAGTGAAATCCGTAGATATTTGGAGGAACACCGATGGCGTAGGCAGGTGACTGGCTCATTCTTGACACTAAGGCACGAAAGCGTGGGGAGCAAACGGGATTAGATACCCGGGTAGTCC</w:t>
      </w:r>
    </w:p>
    <w:p w14:paraId="2506B9C6">
      <w:pPr>
        <w:rPr>
          <w:rFonts w:hint="eastAsia"/>
        </w:rPr>
      </w:pPr>
      <w:r>
        <w:rPr>
          <w:rFonts w:hint="eastAsia"/>
        </w:rPr>
        <w:t>&gt;OTU013894</w:t>
      </w:r>
    </w:p>
    <w:p w14:paraId="6E21F2B9">
      <w:pPr>
        <w:rPr>
          <w:rFonts w:hint="eastAsia"/>
        </w:rPr>
      </w:pPr>
      <w:r>
        <w:rPr>
          <w:rFonts w:hint="eastAsia"/>
        </w:rPr>
        <w:t>CCTACGGGAGGCTGCAGTCGAGGATCTTCCGCAATGGACGAAAGTCTGACGGAGCAACGCCGCGTGAGTGATGAAGGTTTTCGGATCGTAAAACTCTGTTGTCAGGGAAGAACACCCGGGAGAGGATCCCGGATTGACGGTACCTGAAGAATAAGTCACGGCTAACTACGTGCCAGCAGCCGCGGTAATACGTAGGTGGCAAGCGTTATCCGGAATTACTGGGCGTAAAGCGCACGCAGGCGGTCTCTTAAGTTTGACGTGAAAGCTCCCGGCTTAACTGGGAGAGGTCGTTGAATACTGGGGGACTTGAGGCAATGAGAGGGGTGTAGAATTCCCGGTGTAGTGGTGGAATGCGTAGATATCGGGGGGAATACCAGTGGCGAAAGCGGCACCCTAGCGTTAGCCTGACGCTCATGTGCGAAAGCGTGGGGAGCGAACGGGATTAGATACCCCAGTAGTCC</w:t>
      </w:r>
    </w:p>
    <w:p w14:paraId="66A1EF5E">
      <w:pPr>
        <w:rPr>
          <w:rFonts w:hint="eastAsia"/>
        </w:rPr>
      </w:pPr>
      <w:r>
        <w:rPr>
          <w:rFonts w:hint="eastAsia"/>
        </w:rPr>
        <w:t>&gt;OTU013895</w:t>
      </w:r>
    </w:p>
    <w:p w14:paraId="58B0E23F">
      <w:pPr>
        <w:rPr>
          <w:rFonts w:hint="eastAsia"/>
        </w:rPr>
      </w:pPr>
      <w:r>
        <w:rPr>
          <w:rFonts w:hint="eastAsia"/>
        </w:rPr>
        <w:t>CCTACGGGGGGCTGCAGTGGGGAATCTTGCGCAATGGCCGAAAGGCTGACGCAGCGACGCCGCGTGGGGGAGGAAGGTCTTCGGATCGTAAACCCCTGTTGCCCGGGACGAATGACCCTTTCGAGGGGAGTGACGGTACCGGGTGAGGAAGCACCGGCTAACTCCGTGCCAGCAGCCGCGGTAAGACAGAGGAGGCAAGCGTTGTCCGGACTGACTGGGCGTAAAGCGCGCGCAGGCGGAGGCGGGCGTCGGTGCTGAAAGTCCACCGCTTAACGGTGGATGGCGTGCCGATACGCCGCTTCTGGAGGGCGGGCGAGGGTGGTGGAATTGCCGGTGTAGTGGTGAAATGCGTAGATATCTAAGGGAACACCAGTGGCGAAGGCGACTTACTGGACTGTAACTGACGCTGAGGCGCGAAAGCGTGGGGAGCAAACAGGATTAGATACCCCAGTAGTCC</w:t>
      </w:r>
    </w:p>
    <w:p w14:paraId="11E047AC">
      <w:pPr>
        <w:rPr>
          <w:rFonts w:hint="eastAsia"/>
        </w:rPr>
      </w:pPr>
      <w:r>
        <w:rPr>
          <w:rFonts w:hint="eastAsia"/>
        </w:rPr>
        <w:t>&gt;OTU013896</w:t>
      </w:r>
    </w:p>
    <w:p w14:paraId="0BCA8B55">
      <w:pPr>
        <w:rPr>
          <w:rFonts w:hint="eastAsia"/>
        </w:rPr>
      </w:pPr>
      <w:r>
        <w:rPr>
          <w:rFonts w:hint="eastAsia"/>
        </w:rPr>
        <w:t>CCTACGGGTGGCAGCAGTCGGGAATATTGGACAATGGGCGAAAGCCTGATCCAGCGACGCCGCGTGAGGGATGAAGGCCTTCGGGTTGTAAACCTCTTTTCTCAGGGAAGATCCAAGACGGTACCTGAGGAATAAGCCACGGCTAACTACGTGCCAGCAGCCGCGGTAATACGTAGGTGGCGAGCGTTGTCCGGATTTATTGGGCGTAAAGAGCTCGTAGGCGGTTCGATAAGTCGACGGTGAAATCTCCACGCTCAACGTGGAGGGGTCCGTTGAGACTGTCGTGACTCGAGTCCGGTAGGGGAGTGTGGAATTCCCGGTGTAGCGGTGAAATGCGCAGAGATCGGGAGGAACACCCGTAGCGAAGGCGGCACTCTGGGCCGGTACTGACGCTGAGACGCGAAAGCGTGGGGAGCGAACAGGATTAGATACCCCGGTAGTCC</w:t>
      </w:r>
    </w:p>
    <w:p w14:paraId="090599DE">
      <w:pPr>
        <w:rPr>
          <w:rFonts w:hint="eastAsia"/>
        </w:rPr>
      </w:pPr>
      <w:r>
        <w:rPr>
          <w:rFonts w:hint="eastAsia"/>
        </w:rPr>
        <w:t>&gt;OTU013897</w:t>
      </w:r>
    </w:p>
    <w:p w14:paraId="3237A46E">
      <w:pPr>
        <w:rPr>
          <w:rFonts w:hint="eastAsia"/>
        </w:rPr>
      </w:pPr>
      <w:r>
        <w:rPr>
          <w:rFonts w:hint="eastAsia"/>
        </w:rPr>
        <w:t>CCTACGGGTGGCTGCAGTCGGGAATTTTGCTCAATGGGGGAAACCCTGAAGCAGCAACGCCGCGTGAGGGATGAAGGCCTTCGGGTTGTAAACCTCTTTTCTCAGGGAAGATAATGACGGTACCTGAGGAATAAGCCACGGCTAACTACGTGCCAGCAGCCGCGGTAATACGGAGGGTGCAAGCGTTGTCCGGAATCATTGGGCGTAAAGAGCGTGTAGGCGGTCCGGTAAGTCGGCTGTGAAAGTCAAGGGCTCAACCGTGTTCAGCCGCAGAAACTGTGGGACTTGAGGCTGGGAGGGGCTGGTGGAATTCCCCGTGTAGCGGTGAAATGCGCAGATATCAGGAGGAACACCGATGGCGAAGGCAGCTCGCTGGGACGGTACTGACGCTGAGGCGCGAAAGCGTGGGGAGCAAACAGGATTAGATACCCGTGTAGTCC</w:t>
      </w:r>
    </w:p>
    <w:p w14:paraId="2D510E38">
      <w:pPr>
        <w:rPr>
          <w:rFonts w:hint="eastAsia"/>
        </w:rPr>
      </w:pPr>
      <w:r>
        <w:rPr>
          <w:rFonts w:hint="eastAsia"/>
        </w:rPr>
        <w:t>&gt;OTU013898</w:t>
      </w:r>
    </w:p>
    <w:p w14:paraId="07EDC3AA">
      <w:pPr>
        <w:rPr>
          <w:rFonts w:hint="eastAsia"/>
        </w:rPr>
      </w:pPr>
      <w:r>
        <w:rPr>
          <w:rFonts w:hint="eastAsia"/>
        </w:rPr>
        <w:t>CCTACGGGGGGCAGCAGTGGGGAATTTTGGGCAATGGGCGAAAGCCTGACCCAGCAACGCCGCGTGAAGGACGAAATCCCTCTGGGATGTAAACTTCGAAAGTCAGGAAAGAAATCCCGCAGGTCAATACCCTGTGGGGATGACGGTACCTGACGTAAGCCCCGGCTAACTACGTGCCAGCAGCCGCGGTAATACGAAGGGGGCTAGCGTTGTTCGGAATTACTGGGCGTAAAGGGCGCGTAGGCGGCTTGGCCAGTCAGGCGTGAAATTCCTGGGCTTAACCTGGGGACTGCGCTTGATACTGCCAGGCTCGAATCCGGGAGAGGGATGTGGAATTCCCGGTGTAGCGGTGAAATGCGCAGATATCGGGAGGAACACCAATGGCGAAGGCAGCTCGCTGGGACGTTACTGACGCTGAGACGCGAAAGCGTGGGGAGCAAACAGGATTAGATACCCGTGTAGTCC</w:t>
      </w:r>
    </w:p>
    <w:p w14:paraId="2343C2BA">
      <w:pPr>
        <w:rPr>
          <w:rFonts w:hint="eastAsia"/>
        </w:rPr>
      </w:pPr>
      <w:r>
        <w:rPr>
          <w:rFonts w:hint="eastAsia"/>
        </w:rPr>
        <w:t>&gt;OTU013899</w:t>
      </w:r>
    </w:p>
    <w:p w14:paraId="07F2FA09">
      <w:pPr>
        <w:rPr>
          <w:rFonts w:hint="eastAsia"/>
        </w:rPr>
      </w:pPr>
      <w:r>
        <w:rPr>
          <w:rFonts w:hint="eastAsia"/>
        </w:rPr>
        <w:t>CCTACGGGCGGCTGCAGTGGGGAATATTGCGCAATGGCCGAAAGGCTGACGCAGCGACGCCGCGTGTAGGATGAAGCCCCTCGGGGTGTAAACTACTGTTGCCCGGGACGAACCTCCCCTTTAGAGGGGACTGACGGTACCGGGTGAGGAAGCACCGGCTAACTCCGTGCCAGCAGCCGCGGTAATACGAAGGTCCCAAGCGTTGTTCGGAATCACTGGGCGTAAAGGGAGCGTAGGCGGCTTCTCACGCGTGCGGTGAAAGCCCGGGGCTTAACTCCGGGTCTGCCGTGCGAACGGGGAGGCTTGAGTCTGGTAGAGGTCGATGGAATTGCGAGTGTAGAGGTGAAATTCGTAGATATTCGCAAGAACACCAGTGGCGAAGGCGGCTCACTGGCCCGATACTGACGCTGAGGTGCGAAAGCGTGGGGAGCAAACAGGATTAGATACCCTAGTAGTCC</w:t>
      </w:r>
    </w:p>
    <w:p w14:paraId="0CF757E3">
      <w:pPr>
        <w:rPr>
          <w:rFonts w:hint="eastAsia"/>
        </w:rPr>
      </w:pPr>
      <w:r>
        <w:rPr>
          <w:rFonts w:hint="eastAsia"/>
        </w:rPr>
        <w:t>&gt;OTU013900</w:t>
      </w:r>
    </w:p>
    <w:p w14:paraId="4D999EE3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TTCGGGATGTAAACTTCGCAAGAATGGGAAGAATTAGTAGGGGTTAATACCCCCTATGATGACGGTACCATTTGTAAGCTCCGGCTAACTCCGTGCCAGCAGCCGCGGTAATACGGGGGGAGCAAGCGTTGTCCGGAATTATTGGGCGTAAAGAGCTCGTAGGCGGTCCGTTAAGTCGGGTGTGAAATCTCGAGGCTCAACCTCGAAACTGCACCCGATACTGGCGGACTTGAGGCAGGTAGGGGAAGGTGGAATTCCTGGTGTAGCGGTGAAATGCGCAGATATCAGGAGGAACACCCGTGGCGAAGGCGGCCTTCTGGGCCTGTTCTGACGCTGAGGAGCGAAAGCGTGGGGAGCAAACAGGATTAGATACCCGTGTAGTCC</w:t>
      </w:r>
    </w:p>
    <w:p w14:paraId="042E785F">
      <w:pPr>
        <w:rPr>
          <w:rFonts w:hint="eastAsia"/>
        </w:rPr>
      </w:pPr>
      <w:r>
        <w:rPr>
          <w:rFonts w:hint="eastAsia"/>
        </w:rPr>
        <w:t>&gt;OTU013901</w:t>
      </w:r>
    </w:p>
    <w:p w14:paraId="3328070B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AGCGCTGAGTTAATACCTCGGCGTCATGACGGTACCGTAAGAATAAGCACCGGCTAACTACGTGCCAGCAGCCGCGGTAATACAGAGGGTGCAAGCGTTGTTCGGAATTACTGGGCGTAAAGAGCTCGTAGGCGGCTATTCGCGTCGGATGTGAAAGCTCGGGGCTCAACCCTGAGAGGCCATTCGATACGGGATAGCTAGAGGCAGGTAGGGGAGACTGGAATTCCTGGTGTAGCGGTGAAATGCGCAGATATCAGGAGGAACACCAGTAGCGAAGGCGGCTCGCTGGGCCATACCTGACGCTGAGACGCGAAAGCGTGGGGAGCAAACAGGATTAGATACCCTGGTAGTCC</w:t>
      </w:r>
    </w:p>
    <w:p w14:paraId="59C27C38">
      <w:pPr>
        <w:rPr>
          <w:rFonts w:hint="eastAsia"/>
        </w:rPr>
      </w:pPr>
      <w:r>
        <w:rPr>
          <w:rFonts w:hint="eastAsia"/>
        </w:rPr>
        <w:t>&gt;OTU013902</w:t>
      </w:r>
    </w:p>
    <w:p w14:paraId="71897037">
      <w:pPr>
        <w:rPr>
          <w:rFonts w:hint="eastAsia"/>
        </w:rPr>
      </w:pPr>
      <w:r>
        <w:rPr>
          <w:rFonts w:hint="eastAsia"/>
        </w:rPr>
        <w:t>CCTACGGGTGGCAGCAGTAGGGAATCTTCCGCAATGGACGCAAGTCTGACGGAGCAACGCCGCGTGAGTGATGAAGGTTTTCGGATCGTAAAGCTCTGTTGCCCTAGACGAACAGCAGGGAGAGTAACTACTCTCTGTGTGACGGTATAGGAGAAGAAAGCCCCGGCTAACTACGTGCCAGCAGCCGCGGTAATACGGAGGGTGCAAGCATTAATCGGATTTATTGGGCGTAAAGGGGGCGTAGGCGGAGATGTAAGCCAGACGTGAAAGCCCGGGGCTCAACCCCGGAATAGCATTTGGAACTACATTTCTTGAGGATAGGCGGAGAAAACGGAATTCTGCATGTAGCGGTGAAATGCGTAGATATGACCCAGAACACCAATTGCGAAGGCAGCTCGCTAAGCCATAACTGACGCTGAGGCACGAAAGCGTGGGGAGCAAACAGGATTAGATACCCCTGTAGTCC</w:t>
      </w:r>
    </w:p>
    <w:p w14:paraId="6B3C16FF">
      <w:pPr>
        <w:rPr>
          <w:rFonts w:hint="eastAsia"/>
        </w:rPr>
      </w:pPr>
      <w:r>
        <w:rPr>
          <w:rFonts w:hint="eastAsia"/>
        </w:rPr>
        <w:t>&gt;OTU013903</w:t>
      </w:r>
    </w:p>
    <w:p w14:paraId="6ACD19BF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AAGCTTCAGCCTAATACGTTGAAGTCTGACGGTACCACCAGAGGAAGCACCGGCTAACTTCGTGCCAGCAGCCGCGGTAATACGAAGGGTGCGAGCGTTATCCGGAATCACTGGGCGTAAAGGGCGCGTAGGCGGCCCGGTAAGTAGGGGGTGAAATCCTGCGGCTTAACCGCAGGGCTGCCTTCTAAACTGCCAGGCTTGAGCACAGTAGAGGCAGGTGGAATTCCCGGTGTAGCGGTGAAATGCGCAGATATCGGGAGGAACACCGGTGGCGAAGGCGGTGCTCTGGGCCTGTTCTGACGCTGAGGAGCGAAAGCGTGGGGAGCGAACAGGATTAGATACCCTTGTAGTCC</w:t>
      </w:r>
    </w:p>
    <w:p w14:paraId="71125925">
      <w:pPr>
        <w:rPr>
          <w:rFonts w:hint="eastAsia"/>
        </w:rPr>
      </w:pPr>
      <w:r>
        <w:rPr>
          <w:rFonts w:hint="eastAsia"/>
        </w:rPr>
        <w:t>&gt;OTU013904</w:t>
      </w:r>
    </w:p>
    <w:p w14:paraId="0E8AF74B">
      <w:pPr>
        <w:rPr>
          <w:rFonts w:hint="eastAsia"/>
        </w:rPr>
      </w:pPr>
      <w:r>
        <w:rPr>
          <w:rFonts w:hint="eastAsia"/>
        </w:rPr>
        <w:t>CCTACGGGTGGCTGCAGTGGGGAATTTTGGACAATGGGGGCAACCCTGATCCAGCCATGCCGCGTGTGTGAAGAAGGCCTTCGGGTTGTAAAGCACTTTCGGACGGAACGAAATCGCGCGGGTTAACAGCCCGCGTGGATGACGGTACCGTAAGAAGAAGCACCGGCTAACTACGTGCCAGCAGCCGCGGTAATACGTAGGGGGCGAGCGTTGTCCGGAATCATTGGGCGTAAAGCGCGTGTAGGCGGCTCGATAAGTCCGGTGTGAAACCTTGGGGCTCAACCCCAAGCCTGCACTGGATACTGCCGAGCTAGAGTCCGGGAGGGGAGAGCGGAATTCCTAGTGTAGCGGTGAAATGCGCAGATATCAGGAGGAACACCAGCGGCGAAGGCGGCGCTCTGGGCTGGCACTGACGCTGAGGAGCGAAAGCGTGGGGATCAAACAGGATTAGATACCCCAGTAGTCC</w:t>
      </w:r>
    </w:p>
    <w:p w14:paraId="61A82732">
      <w:pPr>
        <w:rPr>
          <w:rFonts w:hint="eastAsia"/>
        </w:rPr>
      </w:pPr>
      <w:r>
        <w:rPr>
          <w:rFonts w:hint="eastAsia"/>
        </w:rPr>
        <w:t>&gt;OTU013905</w:t>
      </w:r>
    </w:p>
    <w:p w14:paraId="0FABCD7F">
      <w:pPr>
        <w:rPr>
          <w:rFonts w:hint="eastAsia"/>
        </w:rPr>
      </w:pPr>
      <w:r>
        <w:rPr>
          <w:rFonts w:hint="eastAsia"/>
        </w:rPr>
        <w:t>CCTACGGGTGGCAGCAGTGGGGAATATTGGACAATGGGCGCAACCCTGATCCAGCAATGCCGCGTGAGTGATGAAGGCCTTCGGGTTGTAAAGCTCTTTTGTCAGGGACGATGATGACGGTACCTGACGAATAAGCTCCGGCTAACTTCGTGCCAGCAGCCGCGGTAATACGAAGGGAGCTAGCGTTGTTCGGAATTACTGGGCGTAAAGGGCGCGTAGGCGGTACCATAAGTCAGATGTGAAAGCCCCGGGCTTAACCTGGGGGCTGCATTTGATACGTGCTGTCTAGAGTGAGGAAGAGGGTCGTGGAATTCCCAGTGTAGAGGTGAAATTCGTAGATATAGGAAGGAACACCAGTGGCGAAGGCGACTACCTGGACTGATACTGACACTGAGGTGCGAAAGCGTGGGGAGCAAACAGGATTAGATACCCCTGTAGTCC</w:t>
      </w:r>
    </w:p>
    <w:p w14:paraId="1AAFC2EE">
      <w:pPr>
        <w:rPr>
          <w:rFonts w:hint="eastAsia"/>
        </w:rPr>
      </w:pPr>
      <w:r>
        <w:rPr>
          <w:rFonts w:hint="eastAsia"/>
        </w:rPr>
        <w:t>&gt;OTU013906</w:t>
      </w:r>
    </w:p>
    <w:p w14:paraId="193B4BFA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TTAACCTAATACGTTAGTGTTTTGACGTTACCGACAGAATAAGCACCGGCTAACTCTGTGCCAGCAGCCGCGGTAATACAGAGGGTGCAAGCGTTACTCGGAATTACTGGGCGTAAAGCGTGCGTAGGTGGTTTGTTAAGTCTGATGTGAAATCCCAGAGCTTAACTTTGGAACTGCATTTTTAACTACCGAGCTAGAGTGTGTCAGAGGGAGGTGGAATTCCGCGTGTAGCAGTGAAATGCGTAGATATGCGGAGGAACACCGATGGCGAAGGCAGCCTCCTGGGATAACACTGACGCTCATGCACGAAAGCGTGGGGAGCAAACAGGATTAGATACCCCTGTAGTCC</w:t>
      </w:r>
    </w:p>
    <w:p w14:paraId="7B21F0C6">
      <w:pPr>
        <w:rPr>
          <w:rFonts w:hint="eastAsia"/>
        </w:rPr>
      </w:pPr>
      <w:r>
        <w:rPr>
          <w:rFonts w:hint="eastAsia"/>
        </w:rPr>
        <w:t>&gt;OTU013907</w:t>
      </w:r>
    </w:p>
    <w:p w14:paraId="563A5F40">
      <w:pPr>
        <w:rPr>
          <w:rFonts w:hint="eastAsia"/>
        </w:rPr>
      </w:pPr>
      <w:r>
        <w:rPr>
          <w:rFonts w:hint="eastAsia"/>
        </w:rPr>
        <w:t>CCTACGGGAGGCAGCAGTGGGGAATCTTGGACAATGGGCGAAAGCCTGATGCAGCGACGCCGCGTGAGGGATGACGGCCTTCGGGTTGTAAACCGCTTTTGTCAGGGAAGAAACGCTCTGGGCTAATACCCCGGGGTAATGACAGTACCGGGAGAAGAAGCCCCGGCCAACTACGTGCCAGCAGCCGCGGTAACACGTAGGGGGCGAGCGTTGTCCGGATTTATTGGGCGTAAAGAGCTCGTAGGCGGCTCGGTAAGTGAGGTGTGAAAACTCCAGGCTCAACCTGGAGACGCCACCTCATACTGCCGTGGCTAGAGTCCGGTAGGGGAGCATGGAATTCCTGGTGTAGCGGTGAAATGCGCAGATATCAGGAGGAACACCAGTGGCGAAGGCGGTGCTCTGGGCCGGAACTGACGCTGAGGAGCGAAAGCGTGGGGAGCAAACAGGATTAGATACCCTGGTAGTCC</w:t>
      </w:r>
    </w:p>
    <w:p w14:paraId="42FDB272">
      <w:pPr>
        <w:rPr>
          <w:rFonts w:hint="eastAsia"/>
        </w:rPr>
      </w:pPr>
      <w:r>
        <w:rPr>
          <w:rFonts w:hint="eastAsia"/>
        </w:rPr>
        <w:t>&gt;OTU013908</w:t>
      </w:r>
    </w:p>
    <w:p w14:paraId="02AC9D8C">
      <w:pPr>
        <w:rPr>
          <w:rFonts w:hint="eastAsia"/>
        </w:rPr>
      </w:pPr>
      <w:r>
        <w:rPr>
          <w:rFonts w:hint="eastAsia"/>
        </w:rPr>
        <w:t>CCTACGGGTGGCTGCAGCAGGGAATCTTGCGCAATGGGCGAAAGCCTGACGCAGCGACGCCGCGTGAGGGATGAAGGCCTTCGGGTTGTAAACCTCTTTCAGGAGGGACGAAGCGAAAGTGACGGTACCTCCAGAAGAAGCGCCGGCTAACTACGTGCCAGCAGCCGCGGTAACACGTAGGGGGCGAGCGTTGTCCGGATTTATTGGGCGTAAAGAGCGTGTAGGCGGTCCTTTAAGTCGGATGTGAAATCTCAGGGCTCAACCCTGAAACCGCACTCGATACTGGAGGACTTGAGGCAGGTAGGGGAAGGTGGAATTCCTGGTGTAGCGGTGAAATGCGCAGATATCAGGAGGAACACCAGTGGCGAAGGCGGGTCTCTGGGCCGATACTGACGCTGAGGAGCGAAAGCGTGGGGAGCGAACAGGATTAGATACCCCAGTAGTCC</w:t>
      </w:r>
    </w:p>
    <w:p w14:paraId="2DBEDEFC">
      <w:pPr>
        <w:rPr>
          <w:rFonts w:hint="eastAsia"/>
        </w:rPr>
      </w:pPr>
      <w:r>
        <w:rPr>
          <w:rFonts w:hint="eastAsia"/>
        </w:rPr>
        <w:t>&gt;OTU013909</w:t>
      </w:r>
    </w:p>
    <w:p w14:paraId="60D6BA83">
      <w:pPr>
        <w:rPr>
          <w:rFonts w:hint="eastAsia"/>
        </w:rPr>
      </w:pPr>
      <w:r>
        <w:rPr>
          <w:rFonts w:hint="eastAsia"/>
        </w:rPr>
        <w:t>CCTACGGGAGGCAGCAGTGAGGAATCTTCCGCAATGGGCGCAAGCCTGACCGAGCGACGCCGCGTGTGCGATGAAGGCCTTCGGGTTGTAAAGCACTGTCGAGGGGGAGAAAAGCCGCAAGGTTTGACCTATCCCTGGAGGAAGCACGGGCTAAGTTCGTGCCAGCAGCCGCGGTAAGACGAACCGTGCGAACGTTGTTCGGAATCACTGGGCATAAAGGGCGCGTAGGCGGTTCCGAAGGTGGCGTGTGAAATCCCCCGGCTCAACCGGGGAAGTGCGCGCCAAACCACGGTTCTTGAGGGCGGTAGGGGGGACTGGAACTCTCGGTGGAGCGGTGAAATGCGTAGAGATGTGGAGGAACACCAGTGGCGAAGGCGACTCTTTGGCCTGTAACTGACGCTGAGGCGCGAAAGCGTGGGGAGCAAACAGGATTAGATACCCTAGTAGTCC</w:t>
      </w:r>
    </w:p>
    <w:p w14:paraId="7481AD03">
      <w:pPr>
        <w:rPr>
          <w:rFonts w:hint="eastAsia"/>
        </w:rPr>
      </w:pPr>
      <w:r>
        <w:rPr>
          <w:rFonts w:hint="eastAsia"/>
        </w:rPr>
        <w:t>&gt;OTU013910</w:t>
      </w:r>
    </w:p>
    <w:p w14:paraId="7EF4AA01">
      <w:pPr>
        <w:rPr>
          <w:rFonts w:hint="eastAsia"/>
        </w:rPr>
      </w:pPr>
      <w:r>
        <w:rPr>
          <w:rFonts w:hint="eastAsia"/>
        </w:rPr>
        <w:t>CCTACGGGGGGCAGCAGTCGGGAATTTTGGGCAATGGGCGAAAGCCTGACCCAGCAACGCCGCGTGAAGGATGAAGCTTTTCGGAGTGTAAACTTCATAAGAATGGGACGAATAAGGAGGGGTTAACACCCCCTTTGATGACGGTACCATTTGTAAGCTCCGGCTAACTCCGTGCCAGCAGCCGCGGTAAGACGGAGGGTGCAAACGTTGTTCGGAATCACTGGGCGTAAAGGGCGCGTAGGCGGATCTGTAAGTCGGGAGTGAAATCTCGGGGCTCAACCTCGGAACTGCCTTTGATACTGCAAGTCTCGAGTCCGGAAGAGGTGAGTGGAATTCCTAGTGTAGAGGTGAAATTCGTAGATATTGGGAAGAACACCGGTGGCGAAGGCGGCCAACTGGACCATTTCTGACGCTGAGGCGCGAAAGCGTGGGGAGCAAACAGGATTAGATACCCGAGTAGTCC</w:t>
      </w:r>
    </w:p>
    <w:p w14:paraId="11832026">
      <w:pPr>
        <w:rPr>
          <w:rFonts w:hint="eastAsia"/>
        </w:rPr>
      </w:pPr>
      <w:r>
        <w:rPr>
          <w:rFonts w:hint="eastAsia"/>
        </w:rPr>
        <w:t>&gt;OTU013911</w:t>
      </w:r>
    </w:p>
    <w:p w14:paraId="186F9BA1">
      <w:pPr>
        <w:rPr>
          <w:rFonts w:hint="eastAsia"/>
        </w:rPr>
      </w:pPr>
      <w:r>
        <w:rPr>
          <w:rFonts w:hint="eastAsia"/>
        </w:rPr>
        <w:t>CCTACGGGGGGCTGCAGTGGGGAATCTTGCGCAATGGCCTAACGGCTGACGCAGCGACGCCGCGTGTGGGATGAAGCTCTTCGGAGTGTAAACCACTGTTGCCCGGGACGAATAGCTCGATTAATCGAGCCTGACGGTACCGGGTGAGGAAGCACCGGCTAACTCCGTGCCAGCAGCCGCGGTAATACGGGGGGTGCAAGCGTTGTCCGGATTTATTGGGCGTAAAGCGCGCGCAGGCGGCCCGTTAAGTCGGTTGTGAAAACCCGAGGCTCAACCTCGGGCCTGCATCCGATACTGGCGGGCTTGAGGCAGGTAGGGGAGAGTGGAATTCCCGGTGTAGCGGTGGAATGCGTAGAGATCGGGAAGAACATCAGTGGCGAAGGCGGCCTGCTGGGCTGTTGCTGACGCTGAGGCGCGACAGCGTGGGGAGCAAACGGGATTAGATACCCGAGTAGTCC</w:t>
      </w:r>
    </w:p>
    <w:p w14:paraId="25BEB13F">
      <w:pPr>
        <w:rPr>
          <w:rFonts w:hint="eastAsia"/>
        </w:rPr>
      </w:pPr>
      <w:r>
        <w:rPr>
          <w:rFonts w:hint="eastAsia"/>
        </w:rPr>
        <w:t>&gt;OTU013912</w:t>
      </w:r>
    </w:p>
    <w:p w14:paraId="48862F31">
      <w:pPr>
        <w:rPr>
          <w:rFonts w:hint="eastAsia"/>
        </w:rPr>
      </w:pPr>
      <w:r>
        <w:rPr>
          <w:rFonts w:hint="eastAsia"/>
        </w:rPr>
        <w:t>CCTACGGGTGGCTGCAATGAGGAATATTGCGCAATGGGGGAAACCCTGACGCAGCGACGCCGCGTGGGTGAGGAAGTCCTTCGGGATGTAAAGCCCTTTTCTGGGGGACGAATGCCGGGCAACCGGCTTGACGGTACCCCAGGAAGAAGCCCCGGCTAACTCCGTGCCAGCAGCCGCGGTAATACGTAGGGGGCGAGCGTTGTCCGGAATTATTGGGCGTAAAGAGCGTGTAGGCGGTTCGGTAAGTCTGCCGTGAAAACCCAGGGCTCAACCCTGGGCGTGCGGTGGATACTGCCAGGCTAGAGGGTGGTAGAGGCGAGTGGAATTCCCGGTGTAGCGGTGAAATGCGCAGATATCGGGAGGAACACCTATGGCGAAGGCAGCTCGCTGGGACGTTACTGACGCTGAGACGCGAAAGCGTGGGGAGCAAACAGGATTAGATACCCCGGTAGTCC</w:t>
      </w:r>
    </w:p>
    <w:p w14:paraId="3F37FA41">
      <w:pPr>
        <w:rPr>
          <w:rFonts w:hint="eastAsia"/>
        </w:rPr>
      </w:pPr>
      <w:r>
        <w:rPr>
          <w:rFonts w:hint="eastAsia"/>
        </w:rPr>
        <w:t>&gt;OTU013913</w:t>
      </w:r>
    </w:p>
    <w:p w14:paraId="1277EEC5">
      <w:pPr>
        <w:rPr>
          <w:rFonts w:hint="eastAsia"/>
        </w:rPr>
      </w:pPr>
      <w:r>
        <w:rPr>
          <w:rFonts w:hint="eastAsia"/>
        </w:rPr>
        <w:t>CCTACGGGTGGCTGCAGTGGGGAATTTTGCGCAATGGGCGAAAGCCTGACGCAGTAACGCCGCGTGGAGGATGAAGGCCTTCGGGTCGTAAACTCCTGTCAGGGGGAAAGACAGATATTTGTTAAATAAACAAATATTTAGACGGTACCCCAGGAATAAGTCACGGCAAACTACGTGCCAGCAGCCGCGGTAATACGTAGGTGGCAAGCGTTGTCCGGATTTACTGGGCGTAAAGCGCACGCAGGCGGTTTGGAAAGTCCGTGGTGAAATCTCTCGGCTCAACCGAGAGGGGTCTGCGGATACTCCCAGACTTGAGTGGCGTAGACGAAGGTGGAATTCCGGGTGTAGTGGTGAAATGCGTAGATATCCGGAGGAACACCAGTGGCGAAGGCGGCCTTCGAGGCGCCAACTGACGCTGAGGTGCGAAAGCGTGGGGAGCGAACCGGATTAGATACCCCGGTAGTCC</w:t>
      </w:r>
    </w:p>
    <w:p w14:paraId="1A336596">
      <w:pPr>
        <w:rPr>
          <w:rFonts w:hint="eastAsia"/>
        </w:rPr>
      </w:pPr>
      <w:r>
        <w:rPr>
          <w:rFonts w:hint="eastAsia"/>
        </w:rPr>
        <w:t>&gt;OTU013914</w:t>
      </w:r>
    </w:p>
    <w:p w14:paraId="64597440">
      <w:pPr>
        <w:rPr>
          <w:rFonts w:hint="eastAsia"/>
        </w:rPr>
      </w:pPr>
      <w:r>
        <w:rPr>
          <w:rFonts w:hint="eastAsia"/>
        </w:rPr>
        <w:t>CCTACGGGCGGCAGCAGTGGGGAATCTTCCGCAATGGGCGCAAGCCTGACGGAGCAACGCCGCGTGAATGATGAAGGCCTTCGGGTCGTAAAGTTCTGTCCTTAGGGAAGAACAATCATGGCAGGTAATGGTCATGATCTGACGGTACCTGAGGAGGAAGCTCTGGCTAACTACGTGCCAGCAGCCGCGGTAATACGAAGGGGGCTAGCGTTAATCGGAATTACTGGGCGTAAAGGGTGCGCAGGCGGCCCCGCATGTCAGGCGTGAAATCCCCGAGCTCAACTTGGGAATGGCGCTTGAAACTACGGGGCTGGAGTGTGGCAGAGGGAGGTGGAATTCCGGGTGTAGCGGTGGAATGCGTAGAGATCCGGAAGAACACCGGTGGCGAAGGCGGCCTGCTGGGCCATGGCTGACACTGAGGCGCGACAGCGTGGGGAGCAAACAGGATTAGATACCCCAGTAGTCC</w:t>
      </w:r>
    </w:p>
    <w:p w14:paraId="20AC4625">
      <w:pPr>
        <w:rPr>
          <w:rFonts w:hint="eastAsia"/>
        </w:rPr>
      </w:pPr>
      <w:r>
        <w:rPr>
          <w:rFonts w:hint="eastAsia"/>
        </w:rPr>
        <w:t>&gt;OTU013915</w:t>
      </w:r>
    </w:p>
    <w:p w14:paraId="551E79D4">
      <w:pPr>
        <w:rPr>
          <w:rFonts w:hint="eastAsia"/>
        </w:rPr>
      </w:pPr>
      <w:r>
        <w:rPr>
          <w:rFonts w:hint="eastAsia"/>
        </w:rPr>
        <w:t>CCTACGGGGGGCTGCAGTAACGAATCTTCCGCAATGCACGAAAGTGTGACGGAGCGACGCCGCGTGTGGGACGAAGTCCTTCGGGATGTAAACCACTGTCAGGGGTTACCAAGTTCTGAGGAGCCCCAGAGGAAGGCACGGCTAACTCTGTGCCAGCAGCCGCGGTAAGACAGAGGTGCCAAGCGTTAGGCGGAATCACTGGGCGTAAAGGGCGTGTAGGCGGGAAGATAAGTCGGGCGTGAAATCCCCAGGCTCAACCTGGGAACTGCACTCGAAACTGTTTTTCTTGAGTGCCGGAGAGGAAAGCCAGGGGAGCGAACGGGATTAGATACCCGGGTAGTCC</w:t>
      </w:r>
    </w:p>
    <w:p w14:paraId="26040F79">
      <w:pPr>
        <w:rPr>
          <w:rFonts w:hint="eastAsia"/>
        </w:rPr>
      </w:pPr>
      <w:r>
        <w:rPr>
          <w:rFonts w:hint="eastAsia"/>
        </w:rPr>
        <w:t>&gt;OTU013916</w:t>
      </w:r>
    </w:p>
    <w:p w14:paraId="2702AF82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CGAACGGGACGAACACCTTTTCAGTTAACACCTGGAGAGGCTGACGGTACCGTGAGAGGAAGCCCCGGCTAACTCTGTGCCAGCAGCCGCGGTAATACAGAGGGGGCAAGCGTTGTCCGGAATCACTGGGCGTAAAGGGCGCGTAGGTGGCTTGGCAAGCGTGTGGTGAAAGCCCGGGGCTTAACCCCGGGTCTGCCGTGCGAACTACCATGGCTAGAGTACTGTAGAGGCAGGTTGAATTCCGGGTGTAGCGGTGGAATGCGCAGATATCGAGAGGAACACCAGTAGCGAAGGCGGTTCTCTGGGCCGGCACTGACGCTGAGGAGCGAAAGCGTGGGGAGCAAACAGGATTAGATACCCTGGTAGTCC</w:t>
      </w:r>
    </w:p>
    <w:p w14:paraId="67DB9EE6">
      <w:pPr>
        <w:rPr>
          <w:rFonts w:hint="eastAsia"/>
        </w:rPr>
      </w:pPr>
      <w:r>
        <w:rPr>
          <w:rFonts w:hint="eastAsia"/>
        </w:rPr>
        <w:t>&gt;OTU013917</w:t>
      </w:r>
    </w:p>
    <w:p w14:paraId="4E6FBCB6">
      <w:pPr>
        <w:rPr>
          <w:rFonts w:hint="eastAsia"/>
        </w:rPr>
      </w:pPr>
      <w:r>
        <w:rPr>
          <w:rFonts w:hint="eastAsia"/>
        </w:rPr>
        <w:t>CCTACGGGAGGCTGCAGTAGGGAATCTTCCGCAATGGACGAAAGTCTGACGACGCAACGCCGCGTGGAGGATGAAGGTCTTCGGATTGTAAACTCCTGTTGCCCAGGACGAAACGCTCCGACCTAACACGTCGGAGTCTGACGGTACCGGGTGAGGAAGCCCCGGCTAACTCTGTGCCAGCAGCCGCGGTAATACAGAGGGGGCTAGCGTTGTCCGGAATTATTGGGCGTAAAGCGCGCGCAGGTGGCCGCTTAAGTCTGGTGTTTAAGCCCGAGGCTCAACCTCGGTTCGCACTGGAAACTGGGTGGCTTGAGTGCAGGAGAGGAAAGCGGAATTCCACGTGTAGCGGTGAAATGCGTAGAGATGTGGAGGAACACCAGTGGCGAAGGCGGGTTGCTGGGCTGACACTGACGCTGAGGCGCGAAAGCTAGGGGAGCGAACGGGATTAGATACCCCTGTAGTCC</w:t>
      </w:r>
    </w:p>
    <w:p w14:paraId="581C14B4">
      <w:pPr>
        <w:rPr>
          <w:rFonts w:hint="eastAsia"/>
        </w:rPr>
      </w:pPr>
      <w:r>
        <w:rPr>
          <w:rFonts w:hint="eastAsia"/>
        </w:rPr>
        <w:t>&gt;OTU013918</w:t>
      </w:r>
    </w:p>
    <w:p w14:paraId="64C846A9">
      <w:pPr>
        <w:rPr>
          <w:rFonts w:hint="eastAsia"/>
        </w:rPr>
      </w:pPr>
      <w:r>
        <w:rPr>
          <w:rFonts w:hint="eastAsia"/>
        </w:rPr>
        <w:t>CCTACGGGAGGCTGCAGTGGGGAATTGTTCGCAATGGGCGAAAGCCTGACGCAGCGACGCCGCGTGAGGGATGACGGCCTTCGGGTTGTAAACCTCTTTCAGCTCCGACGAAGCGAGAGTGACGGTAGGAGCAGAAGAAGCACCGGCCAACTACGTGCCAGCAGCCGCGGTAATACGTAGGGTGCAAGCGTTGTCCGGATTCATTGGGCGTAAAGAGCTCGTAGGCGGTTTAACAAGTCGGAAGTTAAAACAGCAGGCTTAACCTGTTGGTGCTTTCGATACTGTTATGACTTGAGTCTGGTAGGGGATGATGGAATTCCTGGTGTAGCGGTGAAATGCGCAGATATCAGGAGGAACACCGGTGGCGAAGGCGGCTTTCTGGGCCTTACCTGACGCTGAGGAGCGAAAGCTGGGGGAGCGAACAGGATTAGATACCCGAGTAGTCC</w:t>
      </w:r>
    </w:p>
    <w:p w14:paraId="19F15073">
      <w:pPr>
        <w:rPr>
          <w:rFonts w:hint="eastAsia"/>
        </w:rPr>
      </w:pPr>
      <w:r>
        <w:rPr>
          <w:rFonts w:hint="eastAsia"/>
        </w:rPr>
        <w:t>&gt;OTU013919</w:t>
      </w:r>
    </w:p>
    <w:p w14:paraId="0731AACE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TGGGTCGTAAACTTCTGACTGGGGGAAAGATCATGACGGTACCCCCAAAGAAAGCCCCGGCTAATTCCGTGCCAGCAGCCGCGGTAATACGGAAGGGGCAAGCGTTGTTCGGAATTATTGGGCGTAAAGGGCGCGTAGGCGGCCTTGTAAGTCAGCTGTGAAAGCCCGGGGCTCAACCCCGGAGGGTCGGCTGATACTGCAGGGCTAGAGTACGGAAGAGGTAGCTGGAATTCTCGGTGTAGCGGTGAAATGCGTAGATATCGAGAGGAACACCTGCGGCGAAGGCGGGTTGCTGGGCTGACACTGACGCTGAGGCGCGAAAGCTAGGGGAGCGAACGGGATTAGATACCCGAGTAGTCC</w:t>
      </w:r>
    </w:p>
    <w:p w14:paraId="6E7602E9">
      <w:pPr>
        <w:rPr>
          <w:rFonts w:hint="eastAsia"/>
        </w:rPr>
      </w:pPr>
      <w:r>
        <w:rPr>
          <w:rFonts w:hint="eastAsia"/>
        </w:rPr>
        <w:t>&gt;OTU013920</w:t>
      </w:r>
    </w:p>
    <w:p w14:paraId="5B30815D">
      <w:pPr>
        <w:rPr>
          <w:rFonts w:hint="eastAsia"/>
        </w:rPr>
      </w:pPr>
      <w:r>
        <w:rPr>
          <w:rFonts w:hint="eastAsia"/>
        </w:rPr>
        <w:t>CCTACGGGCGGCTGCAGTGGGGAATATTGCACAATGGGCGGAAGCCTGATGCAGCGACGCCGCGTGGAGGATGAAGGTCTTTGGATTGTAAACTCCTGTCAGCAGGGAAAAAGGGAAGTGGCCTAATACGCCATTGACTTGATTGTACCTGCAGAGGAAGCCCCGGCTAACTTCGTGCCAGCAGCCGCGGTAATACGAAGGGGGCTAGCGTTGCTCGGAATTACTGGGCGTAAAGGGCGCGTAGGCGGCTCTGTTAGTCAGGCGTGAAATTCCTGGGCTCAACCTGGGGACTGCGCTTGATACGGCGGGGCTAGAGTGTGGAAGAGGGTCGTGGAATTCCCAGTGTAGCGGTGAAATGCGCAGATATCGGGAGGAACACCAATGGCGAAGGCAGCTTGCTGGGACGGTACTGACGCTGAGACGCGAAAGCGTGGGGAGCAAACAGGATTAGATACCCCAGTAGTCC</w:t>
      </w:r>
    </w:p>
    <w:p w14:paraId="1B985D94">
      <w:pPr>
        <w:rPr>
          <w:rFonts w:hint="eastAsia"/>
        </w:rPr>
      </w:pPr>
      <w:r>
        <w:rPr>
          <w:rFonts w:hint="eastAsia"/>
        </w:rPr>
        <w:t>&gt;OTU013921</w:t>
      </w:r>
    </w:p>
    <w:p w14:paraId="37918FE5">
      <w:pPr>
        <w:rPr>
          <w:rFonts w:hint="eastAsia"/>
        </w:rPr>
      </w:pPr>
      <w:r>
        <w:rPr>
          <w:rFonts w:hint="eastAsia"/>
        </w:rPr>
        <w:t>CCTACGGGTGGCTGCAGTAGGGAATCTTGCGCAATGGGCGAAAGCCTGACGCAGCGACGCCGCGTGAGGGATGACGGCTTTCGGGTTGTAAACCTCTTTCAGCGGGGACGAAGCCTCACGGTGACGGTACCCGCAGAAGAAGGTCCGGCCAACTACGTGCCAGCAGCCGCGGTAATACGTAGGGGGCGAGCGTTGTCCGGATTCATTGGGCGTAAAGCGGGTGTAGGCGGTCCTCTAAGTCAGATGTGAAATCCTACGGCTCAACCGTGGAACTGCATCTGATACTGGAGGACTTGAGGACGGTAGAGGTCGGTGGAATCCCCGGTGTACCGGTGAAATGGGCAGATATCGGGGGGAACACCAGTGGCGAAGGCGGCCGACTGGGCCGATCCTGACGCTGAGACCCGAAAGCCAGGGTAGCGAACCGGATTAGATACCCCGGTAGTCC</w:t>
      </w:r>
    </w:p>
    <w:p w14:paraId="208ABB85">
      <w:pPr>
        <w:rPr>
          <w:rFonts w:hint="eastAsia"/>
        </w:rPr>
      </w:pPr>
      <w:r>
        <w:rPr>
          <w:rFonts w:hint="eastAsia"/>
        </w:rPr>
        <w:t>&gt;OTU013922</w:t>
      </w:r>
    </w:p>
    <w:p w14:paraId="2062205C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ATTTCGGTATGTAAACTTCGAAAGAATGGGAAGAATAAATGACGGTACCATTTATAAGCTCCGGCTAACTACGTGCCAGCAGCCGCGGTAATACGTAGGGAGCAAGCGTTGTTCGGAATTACTGGGCGTAAAGCGCGCGTAGGCGGACGGTTAAGTCCGGTCTGAAAGCCCCCCGCTCAACGGGGGAGGGTGGCTGGAAACTGGCCGTCTTGAGGGCGAGAGAGGGGTGTGGAATTCCTGGTGTAGCGGTGAAATGCGTAGATATCGAGAGGAACACCTGTGGCGAAGGCGGGTAGCTGGGCCGACACTGACGCTGAGGCGCGAAAGCTAGGGGAGCGAACGGGATTAGATACCCCAGTAGTCC</w:t>
      </w:r>
    </w:p>
    <w:p w14:paraId="10B66B5A">
      <w:pPr>
        <w:rPr>
          <w:rFonts w:hint="eastAsia"/>
        </w:rPr>
      </w:pPr>
      <w:r>
        <w:rPr>
          <w:rFonts w:hint="eastAsia"/>
        </w:rPr>
        <w:t>&gt;OTU013923</w:t>
      </w:r>
    </w:p>
    <w:p w14:paraId="490119D6">
      <w:pPr>
        <w:rPr>
          <w:rFonts w:hint="eastAsia"/>
        </w:rPr>
      </w:pPr>
      <w:r>
        <w:rPr>
          <w:rFonts w:hint="eastAsia"/>
        </w:rPr>
        <w:t>CCTACGGGTGGCAGCAGTCGAGAATTTTTCACAATGGGCGAAAGCCTGATGGAGCGACGCCGCGTGGGGGATGAATGGCTTCGGCCCGTAAACCCCTGTCATTTGCGAACAAACCTTCTTATTTAACACATGAGGAGCTGATTGTAGCGGAAGAGGAAGGGACGGCTAACTCTGTGCCAGCAGCCGCGGTAATACGAGGGGTCCTAGCGTTGTTCGGAATCATTGGGCGTAAAGGGTGTGTAGGTGGCTATGTAAGTCAGGTGTGAAAGCCCCGGGCTCAACCCGGGAAGTGCATCTGATACTGCGTAGCTTGAGTACCGAAGAGGATAGTGGAATTCCAGGTGTAGTGGTGAAATACGTAGATATCTGGAGGAACACCTGTGGCGAAAGCGGCTCACTGGACCATAACTGACGCTGAGGCGCGAAAGCTAGGGGAGCAAACAGGATTAGATACCCCTGTAGTCC</w:t>
      </w:r>
    </w:p>
    <w:p w14:paraId="1E5DBAF3">
      <w:pPr>
        <w:rPr>
          <w:rFonts w:hint="eastAsia"/>
        </w:rPr>
      </w:pPr>
      <w:r>
        <w:rPr>
          <w:rFonts w:hint="eastAsia"/>
        </w:rPr>
        <w:t>&gt;OTU013924</w:t>
      </w:r>
    </w:p>
    <w:p w14:paraId="73E24C34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CTTCGGGTTGTAAACTCCTGTCATTTGAGAACAAGGTGCACACGTTTACTGCGTGTGCATTGATAGTATCAGAAGAGGAAGAGACGGCTAACTCTGTGCCAGCAGCCGCGGTAATACAGAGGTCTCAAGCGTTGTTCGGATTCATTGGGCGTAAAGCGCGCGCAGGCGGATGTGCAAGTCGGAAGTGAAATCCCGGGGCTCAACTCCGGGGCTGCTTCCGATACTGCTCGTCTGGAGACCAGTAGAGGTGGGTGGAATTCCCGGTGTAGCGGTGGAATGCGTAGAGATCCGGAAGAACACCGGTGGCGAAGGCGGCCTGCTGGGCCATGGCTGACACTGAGGCGCGACAGCGTGGGGAGCAAACAGGATTAGATACCCGGGTAGTCC</w:t>
      </w:r>
    </w:p>
    <w:p w14:paraId="275F6213">
      <w:pPr>
        <w:rPr>
          <w:rFonts w:hint="eastAsia"/>
        </w:rPr>
      </w:pPr>
      <w:r>
        <w:rPr>
          <w:rFonts w:hint="eastAsia"/>
        </w:rPr>
        <w:t>&gt;OTU013925</w:t>
      </w:r>
    </w:p>
    <w:p w14:paraId="64244252">
      <w:pPr>
        <w:rPr>
          <w:rFonts w:hint="eastAsia"/>
        </w:rPr>
      </w:pPr>
      <w:r>
        <w:rPr>
          <w:rFonts w:hint="eastAsia"/>
        </w:rPr>
        <w:t>CCTACGGGCGGCTGCAGTCGAGGATCTTTAGCAATGCCCGAAAGGGTGACTATGCGACGCCGCGTGGAGGATGACGGCCTTCGGGTTGTAAACTCCTGTCAGGGGGGAAGAAACCTTACCGGTTAATAGCCGGCAAGCTGACATCACCCCCAAAGGAAGCCACGGCTAACTCTGTGCCAGCAGCCGCGGTAAGACAGAGGTGGCAAGCGTTGTTCGGATTCATTGGGTGTAAAGGGCGCGTAGGCGGCCTTCTAAGTCGGACGTGAAATCCCCAGGCTTAACTTGGGAACTGCGTCCGATACTGGTTGGCTTGAATCCGGGAGAGGGATGTGGAATTCCAGGTGTAGCGGTGAAATGCGTAGATATCTGGAGGAACACCGGTGGCGAAGGCGACATCCTGGACCGGTATTGACGCTGAGGCGCGAAAGCCAGGGGAGCAAACGGGATTAGATACCCCTGTAGTCC</w:t>
      </w:r>
    </w:p>
    <w:p w14:paraId="4D29BF2E">
      <w:pPr>
        <w:rPr>
          <w:rFonts w:hint="eastAsia"/>
        </w:rPr>
      </w:pPr>
      <w:r>
        <w:rPr>
          <w:rFonts w:hint="eastAsia"/>
        </w:rPr>
        <w:t>&gt;OTU013926</w:t>
      </w:r>
    </w:p>
    <w:p w14:paraId="505C688C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TGAGAGTAACTGCTCGTACCTTGACGGTACCTAACCAGAAAGCCACGGCTAACTACGTGCCAGCAGCCGCGGTAATACGTAGGTGGCAAGCGTTGTCCGGAATTATTGGGCTTAAAGGGCGTGCAGGCGGCGGCGCAAGTGTCGAGTGAAATCCCATCGCTCAACGATGGAACGGCTCGGCAAACTGCGTCGCTTGAGGTCGGTAGAGGTGCTCGGAACTCTAGGTGGAGCGGTGAAATGCGTAGATATCTAGAGGAACGCCTGAGGCGAAAGCGGGGCACTGGGCCGATTCTGACGCTGAGACGCGAAAGCGTGGGGAGCAAACAGGATTAGATACCCCAGTAGTCC</w:t>
      </w:r>
    </w:p>
    <w:p w14:paraId="5E180627">
      <w:pPr>
        <w:rPr>
          <w:rFonts w:hint="eastAsia"/>
        </w:rPr>
      </w:pPr>
      <w:r>
        <w:rPr>
          <w:rFonts w:hint="eastAsia"/>
        </w:rPr>
        <w:t>&gt;OTU013927</w:t>
      </w:r>
    </w:p>
    <w:p w14:paraId="096256B0">
      <w:pPr>
        <w:rPr>
          <w:rFonts w:hint="eastAsia"/>
        </w:rPr>
      </w:pPr>
      <w:r>
        <w:rPr>
          <w:rFonts w:hint="eastAsia"/>
        </w:rPr>
        <w:t>CCTACGGGGGGCTGCAGTAGGGAATCTTGCGCAATGGGCGAAAGCCTGACGCAGCGACGCCGCGTGAGGGATGAATGCCTTCGGGTTGTAAACCTCTTTCAGCAGGGACGAAGCCTTCGGGTGACGGTACCTGCAGAAGAAGGTCCGGCCAACTACGTGCCAGCAGCCGCGGTAATACGTAGGGACCAAGCGTTGTCCGGATTCATTGGGCGTAAAGAGCTCGTAGGCGGTTTAGAAAGTCGGAAGTTAAAACGTAAGGCTTAACCTTGCGGTGCTTTCGATACTTCTATGACTTGAGTGTGGCAGAGGTTGATGGAATTCCAGGTGTAGCGGTGAAATGCGCAGATATCAGGAGGAACACCGGTGGCGAAGGCGGGTCTCTGGGCCGATACTGACGCTGAGGAGCGAAAGCGTGGGGAGCGAACAGGATTAGATACCCTAGTAGTCC</w:t>
      </w:r>
    </w:p>
    <w:p w14:paraId="5037AB31">
      <w:pPr>
        <w:rPr>
          <w:rFonts w:hint="eastAsia"/>
        </w:rPr>
      </w:pPr>
      <w:r>
        <w:rPr>
          <w:rFonts w:hint="eastAsia"/>
        </w:rPr>
        <w:t>&gt;OTU013928</w:t>
      </w:r>
    </w:p>
    <w:p w14:paraId="6D0F1F03">
      <w:pPr>
        <w:rPr>
          <w:rFonts w:hint="eastAsia"/>
        </w:rPr>
      </w:pPr>
      <w:r>
        <w:rPr>
          <w:rFonts w:hint="eastAsia"/>
        </w:rPr>
        <w:t>CCTACGGGGGGCTGCAGTAACGAATCTTCCCCAATGCACGAAAGTGTGAGGGAGCGACGCCGCGTGTGGGACGAAGTCCTTCGGGATGTAAACCACTGTCAGGGGTTACCAAGTTCTGAGGAGCCCCAGAGGAAGTGGCGACTAACTCTGTGCCAGCAGTCGCGGTAATACAGAGGCCACAAGCGTTAGGCGGAATCACTGGGCTTAAAGCGCGTGTAGGCGGTCCGGTAAGTCCGCTGTGAAAGTCGGGGGCTCAACCCTCGAAAGCCGGTGGATACTGTCGGGCTAGAGTGCGGAAGAGGCGAGTGGAATTCCCGGTGTAGCGGTGAAATGCGCAGATATCGGGAGGAACACCAGTAGCGAAGGCGGCTCGCTGGGCCACACCTGACGCTGAGACGCGAAAGCGTGGGGAGCAAACAGGATTAGATACCCCAGTAGTCC</w:t>
      </w:r>
    </w:p>
    <w:p w14:paraId="759E9E0F">
      <w:pPr>
        <w:rPr>
          <w:rFonts w:hint="eastAsia"/>
        </w:rPr>
      </w:pPr>
      <w:r>
        <w:rPr>
          <w:rFonts w:hint="eastAsia"/>
        </w:rPr>
        <w:t>&gt;OTU013929</w:t>
      </w:r>
    </w:p>
    <w:p w14:paraId="722DB794">
      <w:pPr>
        <w:rPr>
          <w:rFonts w:hint="eastAsia"/>
        </w:rPr>
      </w:pPr>
      <w:r>
        <w:rPr>
          <w:rFonts w:hint="eastAsia"/>
        </w:rPr>
        <w:t>CCTACGGGTGGCTGCAGTGGGGAATATTCCACAATGGGCGAAAGCCTGATGGAGCAATGCTACGTGAAGGATGAAGGTCTATGGATTGTAAACTTCTTTACTCAGGTGTACTCCTAAAAGCTTGCATTTGAGCAAAAAGCCACGACTAACTATGTGCCAGCAGTCGCGGTAAGACATAGGTGGCAGACGTTATCCGGATTTATTGGGCGTAAAGGATGCGTAGATGGTGGAACAAGTTATCGGTCGAAGTCAAGCTCAACTTGGCGGAAGCTAGTAATACTGTTCTACTCGAGGGCAGGAGAGGTTGATGGAATTCTGTGTGGAGCGGTGAAATGCGTTGATCTACAGAGGAACACCAAAAAAGGCGAAGGCAGTCAACTATTCTGTTCCTGACATTGAGGCATGAAAGCGTGGGGAGCAAACCGGATTAGATACCCGTGTAGTCC</w:t>
      </w:r>
    </w:p>
    <w:p w14:paraId="67C9524A">
      <w:pPr>
        <w:rPr>
          <w:rFonts w:hint="eastAsia"/>
        </w:rPr>
      </w:pPr>
      <w:r>
        <w:rPr>
          <w:rFonts w:hint="eastAsia"/>
        </w:rPr>
        <w:t>&gt;OTU013930</w:t>
      </w:r>
    </w:p>
    <w:p w14:paraId="0C8588A7">
      <w:pPr>
        <w:rPr>
          <w:rFonts w:hint="eastAsia"/>
        </w:rPr>
      </w:pPr>
      <w:r>
        <w:rPr>
          <w:rFonts w:hint="eastAsia"/>
        </w:rPr>
        <w:t>CCTACGGGGGGCAGCAGTGGGGAATCTTGCGCAATGGTCTAACGACTGACGCAGCGACGCCGCGTGTGGGAGGACGCCTTTCGGGGTGTAAACCACTGTTGCCCGGGACGAACTCGGCGTTTCGACGCCGTTGACGGTACCGGGTGAGGAAGCACCGGCTAACTCCGTGCCAGCAGCCGCGGTAATACGGAGGGTGCGAGCGTTGTCCGGAATCATTGGGCGTAAAGGGCGCGTAGGCGGCCATTCAAGTCAGCCGTGAAAGGCCTGGGCTCAACCTGGGAATTGCGGTTGGGACTGAGTGGCTAGAGAGCGGGAGAGGATGGTGGAATTCCCAGTGTAGAGGTGAAATTCGTAGAGATGTGGAGGAACACCAGTGGCGAAGGCGGCTCTCTGGTCTGTAACTGACGCTGAGGCGCGAAAGCGTGGGGAGCGAACAGGATTAGATACCCCTGTAGTCC</w:t>
      </w:r>
    </w:p>
    <w:p w14:paraId="4EEF9F98">
      <w:pPr>
        <w:rPr>
          <w:rFonts w:hint="eastAsia"/>
        </w:rPr>
      </w:pPr>
      <w:r>
        <w:rPr>
          <w:rFonts w:hint="eastAsia"/>
        </w:rPr>
        <w:t>&gt;OTU013931</w:t>
      </w:r>
    </w:p>
    <w:p w14:paraId="4FB79E42">
      <w:pPr>
        <w:rPr>
          <w:rFonts w:hint="eastAsia"/>
        </w:rPr>
      </w:pPr>
      <w:r>
        <w:rPr>
          <w:rFonts w:hint="eastAsia"/>
        </w:rPr>
        <w:t>CCTACGGGAGGCAGCAGTGGGGAATATTGGGCAATGGCCGAAAGGCTGACCCAGCGACGCCGCGTGTGGGAGGAAGCCCTTCGGGGTGTAAACCACTGTCGGGAGGGACGAACGAGGGGGGCGGGAATACTGCTCTTCTGTGACGGTACCTTCAAAGGAAGCGCCGGCTAACTCTGTGCCAGCAGCCGCGGTAAGACAGAGGTGCCGAGCGTTAATCGGAATTACTGGGCGTAAAGCGTGCGCAGGCGGTGATGTAAGACAGGTGTGAAATCCCCGGGCTTAACCTGGGAACTGCATTTGTGACTGCATCGCTGGAGTGCGGCAGAGGGGGATGGAATTCCGCGTGTAGCAGTGAAATGCGTAGATATGACATAGAACACCAATTGCGAAGGCAGCTAGCTATGCGATAATTGACGCTGAGGCACGAAAGCGTGGGTAGCAAACAGGATTAGATACCCCAGTAGTCC</w:t>
      </w:r>
    </w:p>
    <w:p w14:paraId="127C479F">
      <w:pPr>
        <w:rPr>
          <w:rFonts w:hint="eastAsia"/>
        </w:rPr>
      </w:pPr>
      <w:r>
        <w:rPr>
          <w:rFonts w:hint="eastAsia"/>
        </w:rPr>
        <w:t>&gt;OTU013932</w:t>
      </w:r>
    </w:p>
    <w:p w14:paraId="436C9B49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AGCCGCAAGGCCTGACCTATCCCTGGAGGAAGCACGGGCTAAGTTCGTGCCAGCAGCCGCGGTAAGACGAACCGTGCGAACGTTGTTCGGATTCACTGGGCATAAAGGGCGCGTAGGCGGGCATCCAAGTCCGGGGTGAAATCTCTCGGCTTAACCGGGAAAGTGCCTTGGATACTGGACGTCTCGAGGGAGGTAGGGGTTGTCGGAACTTCCGGTGGAGCGGTGAAATGCGTTGATATCGGAAGGAACGCCGGTGGCGAAAGCGGACAACTGGATCTCTTCTGACGCTGAGGCGCGAAAGCTAGGGGAGCAAACGGGATTAGATACCCGTGTAGTCC</w:t>
      </w:r>
    </w:p>
    <w:p w14:paraId="01975400">
      <w:pPr>
        <w:rPr>
          <w:rFonts w:hint="eastAsia"/>
        </w:rPr>
      </w:pPr>
      <w:r>
        <w:rPr>
          <w:rFonts w:hint="eastAsia"/>
        </w:rPr>
        <w:t>&gt;OTU013933</w:t>
      </w:r>
    </w:p>
    <w:p w14:paraId="2A88CB5E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CTTCGGATCGTAAAGCACTGTCGCGAGGGACGAATAAGGGGCGGGCGAACAGTCCGCAACGATGACGGTACCTCGAGAGGAAGCACCGGCTAACTCTGTGCCAGCAGCCGCGGTAATACGAAGGGGGCTAGCGTTGCTCGGAATTACTGGGCGTAAAGGGCGCGTAGGCGGATGTTTAAGTCGGGGGTGAAAGCCCGGGGCTCAACCTCGGAATTGCCTTCGATACTGGACATCTTGAGTACCGGAGAGGGTGGCGGAATTCCCGGTGTAGAGGTGAAATTCGTAGATATCGGGAGGAACACCAGCGGCGAAGGCGGCCACCTGGACGGATACTGACGCTGAGACGCGAAAGCGTGGGGAGCAAACAGGATTAGATACCCGAGTAGTCC</w:t>
      </w:r>
    </w:p>
    <w:p w14:paraId="4209FEF4">
      <w:pPr>
        <w:rPr>
          <w:rFonts w:hint="eastAsia"/>
        </w:rPr>
      </w:pPr>
      <w:r>
        <w:rPr>
          <w:rFonts w:hint="eastAsia"/>
        </w:rPr>
        <w:t>&gt;OTU013934</w:t>
      </w:r>
    </w:p>
    <w:p w14:paraId="70DE1C01">
      <w:pPr>
        <w:rPr>
          <w:rFonts w:hint="eastAsia"/>
        </w:rPr>
      </w:pPr>
      <w:r>
        <w:rPr>
          <w:rFonts w:hint="eastAsia"/>
        </w:rPr>
        <w:t>CCTACGGGCGGCTGCAGTGGGGAATCTTGCGCAATGCGCGAAAGCGTGACGCAGCAACGCCGCGTGGGGGAAGACGGCCTTCGGGTTGTAAACCCCTTTCAGGAGGGACGAAGGTTCACCGGTGAATAGCCGTGTGGATTGACGGTACCTCCAGAAGAAGCTCCGGCTAACTACGTGCCAGCAGCCGCGGTAATACGTAGGTGTCAAGCGTTGTCCGGATTTATTGGGCGTAAAGCGCCCGCAGGCGGCTTGCCAAGTTCGATGTGAAATCTCCCGGCTCAACTGGGAGGGTGCATCGAAAACTGGCAAGCTAGAGTACGGTAGAGGGTGGTGGAATTTCCTGTGTAGCGGTGAAATGCGTAGATATAGGAAGGAACACCAGTGGCGAAGGCGACCACCTGGACTGATACTGACACTGAGGTGCGAAAGCGTGGGGAGCAAACAGGATTAGATACCCCAGTAGTCC</w:t>
      </w:r>
    </w:p>
    <w:p w14:paraId="01690409">
      <w:pPr>
        <w:rPr>
          <w:rFonts w:hint="eastAsia"/>
        </w:rPr>
      </w:pPr>
      <w:r>
        <w:rPr>
          <w:rFonts w:hint="eastAsia"/>
        </w:rPr>
        <w:t>&gt;OTU013935</w:t>
      </w:r>
    </w:p>
    <w:p w14:paraId="3BE2103B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TTTTCGGATCGTAAAACTCTGTTGTAAGGGAAGAACAAGTACAGTAGTAACTGCCTGTACCTTGACGGTACCTTATTAGAAAGCCACGGCTAACTACGTGCCAGCAGCCGCGGTAATACGTAGGTGGCAAGCGTTGTCCGGAATTATTGGGCGTAAAGCGCGCGCAGGCGGTTTCGTAAGTCTGTCGTGAAATCCCCGGGCTTAACCTGGGAATGGCGATGGAGACTGCGAGGCTAGAGTTTGGCAGAGGGGGGTAGAATTCCACGTGTAGCAGTGAAATGCGTAGATATTAGGAGGAACACCAGTTGCGAAGGCGGCTCTCTGGACTGTAACTGACGCTGAGGCACGAAAGCGTGGGGAGCAAACAGGATTAGATACCCCTGTAGTCC</w:t>
      </w:r>
    </w:p>
    <w:p w14:paraId="0B414A6F">
      <w:pPr>
        <w:rPr>
          <w:rFonts w:hint="eastAsia"/>
        </w:rPr>
      </w:pPr>
      <w:r>
        <w:rPr>
          <w:rFonts w:hint="eastAsia"/>
        </w:rPr>
        <w:t>&gt;OTU013936</w:t>
      </w:r>
    </w:p>
    <w:p w14:paraId="2CE26FD0">
      <w:pPr>
        <w:rPr>
          <w:rFonts w:hint="eastAsia"/>
        </w:rPr>
      </w:pPr>
      <w:r>
        <w:rPr>
          <w:rFonts w:hint="eastAsia"/>
        </w:rPr>
        <w:t>CCTACGGGGGGCAGCAGTGGGGAATATTCCGCAATGGGGGAAACCCTGACGGAGCAATGCCGCGTGAGGGAAGAAGGCCTTCGGGTTGTAAACCTTTGTTTTATGGGAAGATAATGACGGTACCATAAGAGTAAGCCCCGGCTAACTACGTGCCAGCAGCCGCGGTAATACGTAGGTGGCAAGCGTTGTCCGGATTTACTGGGCGTAAAGAGCGCGCAGGCGGTCGTTCAAGTCGGATGTGAAATCCCCCGGCTCAACTGGGGGGCGTCATTCGATACTGATCGACTTGAAGGCAGGAGAGGGAAGCGGAATTCCCGGTGTAGTGGTGAAATGCGTAGATATCGGGAGGAACACCAGTGGCGAAGGCGGCTTCCTGGCCTGTTCTTGACGCTGAGGCGCGAAAGCCAGGGGAGCAAACGGGATTAGATACCCCAGTAGTCC</w:t>
      </w:r>
    </w:p>
    <w:p w14:paraId="1FF0E096">
      <w:pPr>
        <w:rPr>
          <w:rFonts w:hint="eastAsia"/>
        </w:rPr>
      </w:pPr>
      <w:r>
        <w:rPr>
          <w:rFonts w:hint="eastAsia"/>
        </w:rPr>
        <w:t>&gt;OTU013937</w:t>
      </w:r>
    </w:p>
    <w:p w14:paraId="321C8B33">
      <w:pPr>
        <w:rPr>
          <w:rFonts w:hint="eastAsia"/>
        </w:rPr>
      </w:pPr>
      <w:r>
        <w:rPr>
          <w:rFonts w:hint="eastAsia"/>
        </w:rPr>
        <w:t>CCTACGGGCGGCTGCAGTTTCGAATCATTCACAATGGGCGAAAGCCTGATGGTGCGACGCCGCGTGAGGGACGAAGGCCTTCGGGTTGTAAACCTCTGTCACCGGGGAAGAAACGCTGCATTTTAACAGAATGCAGCCTGACTTAACCCGGAGAGGAAGCAGTGGCTAACTCTGTGCCAGCAGCCGCGGTAATACAGAGACTGCAAGCGTTATTCGGATTCACTGGGCGTAAAGAGCGCGCAGGCGGTCGGTCAAGTCGAGTGTGAAAGCCCCTGGCTCAACTGGGGAGGGTCACTCGATACTGATCGACTCGAAGGCAGGAGAGGGAAGTGGAATTCCCGGTGTAGTGGTGAAATGCGTAGATATCGGGAGGAACACCAGTGGCGAAGGCGACTTCCTGGGCCTTGCCTGACGCTGAGGAGCGAAAGCTGGGGGAGCGAACAGGATTAGATACCCTAGTAGTCC</w:t>
      </w:r>
    </w:p>
    <w:p w14:paraId="0DF2F05C">
      <w:pPr>
        <w:rPr>
          <w:rFonts w:hint="eastAsia"/>
        </w:rPr>
      </w:pPr>
      <w:r>
        <w:rPr>
          <w:rFonts w:hint="eastAsia"/>
        </w:rPr>
        <w:t>&gt;OTU013938</w:t>
      </w:r>
    </w:p>
    <w:p w14:paraId="1FACC2A1">
      <w:pPr>
        <w:rPr>
          <w:rFonts w:hint="eastAsia"/>
        </w:rPr>
      </w:pPr>
      <w:r>
        <w:rPr>
          <w:rFonts w:hint="eastAsia"/>
        </w:rPr>
        <w:t>CCTACGGGGGGCTGCAGTAGGGAATCTTGCGCAATGGGCGAAAGCCTGACGCAGCGACGCCGCGTGAGGGATGAATGCCTTCGGGTTGTAAACCTCTTTCAGCAGGGACGAAGCCTCACGGTGACGGTACCTGCAGAAGAAGCCCCGGCCAACTACGTGCCAGCAGCCGCGGTAATACGTAGGGGGCAAGCGTTGCTCGGAATTATTGGGCGTAAAGGGTAGGTAGGTGGTCTGATTTGTCTGGGGTGAAAGCCTTGAGCTTAACTCAAGAAGTGCCCCGGAAACGGTCAGACTCGAGTACTGGAGAGGTGAGTGGAATTCCCGGTGTAGCGGTGAAATGCGTAGAGATCGGGAGGAACACCAGAGGCGAAGGCGGGTCTCTGGACAGTTCCTGACACTGAGGCACGAAGGCCAGGGGAGCAAACGGGATTAGATACCCCTGTAGTCC</w:t>
      </w:r>
    </w:p>
    <w:p w14:paraId="6C032321">
      <w:pPr>
        <w:rPr>
          <w:rFonts w:hint="eastAsia"/>
        </w:rPr>
      </w:pPr>
      <w:r>
        <w:rPr>
          <w:rFonts w:hint="eastAsia"/>
        </w:rPr>
        <w:t>&gt;OTU013939</w:t>
      </w:r>
    </w:p>
    <w:p w14:paraId="6EB40077">
      <w:pPr>
        <w:rPr>
          <w:rFonts w:hint="eastAsia"/>
        </w:rPr>
      </w:pPr>
      <w:r>
        <w:rPr>
          <w:rFonts w:hint="eastAsia"/>
        </w:rPr>
        <w:t>CCTACGGGGGGCTGCAGTGGGGAATATTGGGCAATGGGCGAAAGCCTGACCCAGCCATGCCGCGTGAGTGACGAAGGCCTTAGGGTTGTAAAGCTCTTTTGGCGGGGACGATAATGACGGTACCCGCAGAATAAGCCCCGGCTAACTTCGTGCCAGCAGCCGCGGTAATACGAAGGGGGCTAGCGTTGTCCGGATTTATTGGGTTTAAAGGGTGCGTAGGCGGTTGGTTACGTCGTGTGTGAAAGCCCCCTGCTCAACAGGGGAGGGTCGCGCGAAACGGGCCAACTGGAGGCAAGGCGAGGTCGGTGGAATTCCCGGTGTAGTGGTGAAATGCGTAGAGATCGGGAGGAACACCCGTGGCGAAGGCGGGTCTCTGGGCCGTTACTGACGCTGAGGAGCGAAAGCGTGGGGAGCGAACAGGATTAGATACCCTAGTAGTCC</w:t>
      </w:r>
    </w:p>
    <w:p w14:paraId="466DAAC4">
      <w:pPr>
        <w:rPr>
          <w:rFonts w:hint="eastAsia"/>
        </w:rPr>
      </w:pPr>
      <w:r>
        <w:rPr>
          <w:rFonts w:hint="eastAsia"/>
        </w:rPr>
        <w:t>&gt;OTU013940</w:t>
      </w:r>
    </w:p>
    <w:p w14:paraId="0932EE9E">
      <w:pPr>
        <w:rPr>
          <w:rFonts w:hint="eastAsia"/>
        </w:rPr>
      </w:pPr>
      <w:r>
        <w:rPr>
          <w:rFonts w:hint="eastAsia"/>
        </w:rPr>
        <w:t>CCTACGGGTGGCTGCAGTAGGGAATTTTCCACAATGGACGAAAGTCTGATGGAGCAACGCCGCGTGCAGGATGACGGCCTTCGGGTTGTAAACTGCTTTTATGAGTGAAGATTTAGACGGTAACTCAAGAATAAGGATCGGCTAACTACGTGCCAGCAGCCGCGGTAAGACAGAAGGTGCAAGCGTTACTCGGAATTACTGGGCGTAAAGCGTCTGTAGGTGATCTTCCACGTCTGGCATTAAATTTCAGGGCTCAACCCTGTCCTTGTGCCGGAAACGAGAGGAATTGAGTCAATCAGAGGTATCTGGAATGTCGTGTGTAGGGGTAAAATCCGTAGATACACGATGGAACGCCAAAAGCGAAAGCAGGATACTGGGATTGTACTGACACTCAGAGACGAAAGCGTGGGGAGCAAAGGGGATTAGATACCCCAGTAGTCC</w:t>
      </w:r>
    </w:p>
    <w:p w14:paraId="34088636">
      <w:pPr>
        <w:rPr>
          <w:rFonts w:hint="eastAsia"/>
        </w:rPr>
      </w:pPr>
      <w:r>
        <w:rPr>
          <w:rFonts w:hint="eastAsia"/>
        </w:rPr>
        <w:t>&gt;OTU013941</w:t>
      </w:r>
    </w:p>
    <w:p w14:paraId="29A507AA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CCTTTCGACCGGGACGATTATGACGGTACCGGTGGAAGAAGCACCGGCTAACTCTGTGCCAGCAGCCGCGGTAATACGGAGGGTGCAAGCGTTGTTCGGAATCACTGGGCGTAAAGGGTGCGTAGGTGGTTGGCGCAAGTCTGATGTGAAAGCCCCGGGCCCAACCCGGGAAGTGCATCTGATACTGCGTAGCTTGAGTACCGAAGAGGATAGTGGAATTCCAGGTGTAGTGGTGAAATACGTAGATATCTGGAGGAACACCGGTGGCGAAGGCGGCTATCTGGTCGAGTACTGACACTGAGACACGAAAGCATGGGGATCAAACAGGATTAGATACCCTTGTAGTCC</w:t>
      </w:r>
    </w:p>
    <w:p w14:paraId="6D2C3803">
      <w:pPr>
        <w:rPr>
          <w:rFonts w:hint="eastAsia"/>
        </w:rPr>
      </w:pPr>
      <w:r>
        <w:rPr>
          <w:rFonts w:hint="eastAsia"/>
        </w:rPr>
        <w:t>&gt;OTU013942</w:t>
      </w:r>
    </w:p>
    <w:p w14:paraId="6EF4DA23">
      <w:pPr>
        <w:rPr>
          <w:rFonts w:hint="eastAsia"/>
        </w:rPr>
      </w:pPr>
      <w:r>
        <w:rPr>
          <w:rFonts w:hint="eastAsia"/>
        </w:rPr>
        <w:t>CCTACGGGGGGCTGCAGTGGGGAATTGTTCGCAATGGGCGCAAGCCTGACGACGCAATGCCGCGTGGAGGATGAAGGTCTTCGGATTGTAAACTCCTGTTGCCCGGGACGAACGTCTCCGACCTAACACGTCGGAGAGTGACGGTACCGGGTGAGGAAGCCCCGGCTAACTCTGTGCCAGCAGCCGCGGTAATACAGAGGGGGCAAGCGTTGTTCGGAATTACTGGGCGTAAAGGGCGCGTAGGCGGCCTGCTAAGTCGAACGTGAAATCCCTCGGCTCAACCGAGGACGTGCATCCGAAACTACAGTGCTCGAGTATGGAAGAGGGTCGCGGAATTCTCGGTGTAGAGGTGAAATTCGTAGATATCGGGAGGAACACCAGTGGCGAAGGCGGCCACCTGGACCAGCACTGACACTGAGGCACGAAAGCGTGGGGAGCAAACAGGATTAGATACCCGAGTAGTCC</w:t>
      </w:r>
    </w:p>
    <w:p w14:paraId="544C499D">
      <w:pPr>
        <w:rPr>
          <w:rFonts w:hint="eastAsia"/>
        </w:rPr>
      </w:pPr>
      <w:r>
        <w:rPr>
          <w:rFonts w:hint="eastAsia"/>
        </w:rPr>
        <w:t>&gt;OTU013943</w:t>
      </w:r>
    </w:p>
    <w:p w14:paraId="7C43B038">
      <w:pPr>
        <w:rPr>
          <w:rFonts w:hint="eastAsia"/>
        </w:rPr>
      </w:pPr>
      <w:r>
        <w:rPr>
          <w:rFonts w:hint="eastAsia"/>
        </w:rPr>
        <w:t>CCTACGGGTGGCTGCAGTGGGGAATATTGCGCAATGGGCGGAAGCCTGACGCAGCGACGCCGCGTGATTGATGAAGTGCTTCGGCACGTAAAGATCTTTTATGAGGGAAGAAGTTTATTGACGGTACCTCATGAATAAGGGGCTCCTAACTCTGTGCCAGCAGGAGCGGTAATACAGAGGCCCCGAGCGTTATCCGGAATTATTGGGCGTAAAGGGTGTGTAGGTGGCAATGTTAGTCGTTTTTGAAAGCCCGGGGCTTAACCTCGGGACCGGGGGCGAAACGGCATTGCTTGAGTATGTGAGAGGTCTGCGGAACTCTCTGTGTAGGGGTGAAATCCGTTGATATAGAGGGGAACACCAAAAGCGAAGGCAGCAGACTGGCGCATTACTGACACTGAAACACGAAAGCGTGGGTAGCGAATGGGATTAGATACCCCAGTAGTCC</w:t>
      </w:r>
    </w:p>
    <w:p w14:paraId="1269F216">
      <w:pPr>
        <w:rPr>
          <w:rFonts w:hint="eastAsia"/>
        </w:rPr>
      </w:pPr>
      <w:r>
        <w:rPr>
          <w:rFonts w:hint="eastAsia"/>
        </w:rPr>
        <w:t>&gt;OTU013944</w:t>
      </w:r>
    </w:p>
    <w:p w14:paraId="627F2C8F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CTTTCGGGTCGTAAACTCCTGTCGAGCGGGAAGAATTGCTTCGGGGTAAATAACTCCGAGGCTTGACGGTACCGCTAAAGGAAGCCCCGGCTAACTCCGTGCCAGCAGCCGCGGTAATACGGGGGGGGCAAGCGTTGTCCGGATTTACTGGGCGTACAGCGCGCGCAGGCGGAGCTCGCCGTGCCGTGTGACAAGCCACCGCTCACCGGTGGAGGGCCACGGTACACGAGAGCTCTGGAGGCAGGGAGAGGGATGTGGAATGCCCGGTGGAGCGGTGAAATGCGTAGAGATCGGGTGGAACACCAGCGGCGAAGGCGGCATCCTGGTCCTGACCTGACGCTGAGGCGCGAGAGCGTGGGGAGCGAACCGGATTAGATACCCCAGTAGTCC</w:t>
      </w:r>
    </w:p>
    <w:p w14:paraId="5B96DEF3">
      <w:pPr>
        <w:rPr>
          <w:rFonts w:hint="eastAsia"/>
        </w:rPr>
      </w:pPr>
      <w:r>
        <w:rPr>
          <w:rFonts w:hint="eastAsia"/>
        </w:rPr>
        <w:t>&gt;OTU013945</w:t>
      </w:r>
    </w:p>
    <w:p w14:paraId="26566F57">
      <w:pPr>
        <w:rPr>
          <w:rFonts w:hint="eastAsia"/>
        </w:rPr>
      </w:pPr>
      <w:r>
        <w:rPr>
          <w:rFonts w:hint="eastAsia"/>
        </w:rPr>
        <w:t>CCTACGGGGGGCAGCAGTAGGGAATCTTCCACAATGGACGAAAGTCTGATGGAGCAACGCCGCGTGAGTGAAGAAGGTTTTCGGATCGTAAAGCTCTGTTGTTAGGGAAGAACAAGTACCGGAGTAACTGACGGTACCTTGACGGTACCTAACCAGAAAGCCACGGCTAACTACGTGCCAGCAGCCGCGGTAATACGTAGGTGGCAAGCGTTGTCCGGAATCATTGGGCGTAAAGCGCGCGCAGGCGGTCCTTTAAGTCTGCGGTGAAATCCCGGGGCTCAACTCCGGATATGCCGCGGATACTGGCGGGCTAGAGACTGGTAGAGGCGAGTGGAATTCCAGGTGTAGCGGTGGAATGCGTAGATATTCGGAAGAACACCAGTGGCGAAGGCGACTCACTGGACACATATTGACGCTGAGGTGCGAAAGCGTGGGGAGCAAACAGGATTAGATACCCCGGTAGTCC</w:t>
      </w:r>
    </w:p>
    <w:p w14:paraId="7A977F78">
      <w:pPr>
        <w:rPr>
          <w:rFonts w:hint="eastAsia"/>
        </w:rPr>
      </w:pPr>
      <w:r>
        <w:rPr>
          <w:rFonts w:hint="eastAsia"/>
        </w:rPr>
        <w:t>&gt;OTU013946</w:t>
      </w:r>
    </w:p>
    <w:p w14:paraId="7A83CD6C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TCCTCTGGATTGTAAACTTCTTTTATTTGGGAAGAAACCCACGTTTTCTAATGTGGTTGACGGTACCAGATGAATAAGCACCGGCTAACTCCGTGCCAGCAGCCGCGGTAATACGGAGGGTGCAAGCGTTATCCGGATTCACTGGGCGTAAAGGGCGCGTAGGCGGCTTTTCAAGCGTGCGGTGAAAGCTCGGGGCTTAACTCCGAGTCTGCCGTGCGAACTGGGAGGCTTGAGCACGGTAGAGGCAGATGGAATTCCCGGTGTAGCGGTGGAATGCGTAGAGATCGGGAAGAACACCAGTGGCGAAGGCGGTCTGCTGGGCCGTTGCTGACGCTGAGGCGCGACAGCGTGGGGAGCAAACAGGATTAGATACCCGAGTAGTCC</w:t>
      </w:r>
    </w:p>
    <w:p w14:paraId="6354CBAE">
      <w:pPr>
        <w:rPr>
          <w:rFonts w:hint="eastAsia"/>
        </w:rPr>
      </w:pPr>
      <w:r>
        <w:rPr>
          <w:rFonts w:hint="eastAsia"/>
        </w:rPr>
        <w:t>&gt;OTU013947</w:t>
      </w:r>
    </w:p>
    <w:p w14:paraId="15CEB39E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AAAGTGAAGGTACCCGGTGAATAAGCCACGGCTAACTACGTGCCAGCAGCCGCGGTAATACGTAGGTGGCAAGCGTTGTCCGGAATTATTGGGCGTAAAGCGTGCGTAGGCGGTTCGCCGTGTCCTGTGTGAAAGCCCCGGGCTTAACCTGGGAATTGCATGGGAAACTGGCGGGCTGGAGTGTGGCAGAGGGGGGTGGAATTCCTGGTGTAGCGGTGAAATGCGTAGAGATCAGGAGGAACACCCGTGGCGAAGGCGGCACTCTGGCTCCGCCCTGACGCTGAGGCGCGAAAGCGTGGGGAGCGAACGGGATTAGATACCCGAGTAGTCC</w:t>
      </w:r>
    </w:p>
    <w:p w14:paraId="6AA3DB82">
      <w:pPr>
        <w:rPr>
          <w:rFonts w:hint="eastAsia"/>
        </w:rPr>
      </w:pPr>
      <w:r>
        <w:rPr>
          <w:rFonts w:hint="eastAsia"/>
        </w:rPr>
        <w:t>&gt;OTU013948</w:t>
      </w:r>
    </w:p>
    <w:p w14:paraId="29C2D29F">
      <w:pPr>
        <w:rPr>
          <w:rFonts w:hint="eastAsia"/>
        </w:rPr>
      </w:pPr>
      <w:r>
        <w:rPr>
          <w:rFonts w:hint="eastAsia"/>
        </w:rPr>
        <w:t>CCTACGGGGGTCTGCAGTGGGGAATCTTGCGCAATGGTCTAACGACTGACGCAGCGACGCCGCGTGCGGGAGGACGCTCTTCGGGGTGTAAACCGCTGTCACCTGGGAAGAAGCTCTGGGGGAGGCAATGCCCCTGGAGCGGACGGTACCGGGAGAGGAAGCACCGGCTAACTCCGTGCCAGCAGCCGCGGTAATACGGAGGGTGCGAGCGTTGTTCGGAATTACTGGGCGTAAAGCGCGCGCAGGCGGACGTGCAAGTCGGAAGTGAAATCCCGGGGCTCAACTCCGGGGCTGCTCCCGATACTGCGCGTCTAGGGACCGGTAGGGGCTGGTGGAATTCCCGGTGTAGCGGTGGAATGCGTAGATATCGGGAAGAACACCCGTGGCGAAGGCGGCCAGCTGGGCCGGGTCCGACGCTGAGGCGCGAAAGCGTGGGGAGCAAACAGGATTAGATACCCTAGTAGTCC</w:t>
      </w:r>
    </w:p>
    <w:p w14:paraId="463394E8">
      <w:pPr>
        <w:rPr>
          <w:rFonts w:hint="eastAsia"/>
        </w:rPr>
      </w:pPr>
      <w:r>
        <w:rPr>
          <w:rFonts w:hint="eastAsia"/>
        </w:rPr>
        <w:t>&gt;OTU013949</w:t>
      </w:r>
    </w:p>
    <w:p w14:paraId="318DA878">
      <w:pPr>
        <w:rPr>
          <w:rFonts w:hint="eastAsia"/>
        </w:rPr>
      </w:pPr>
      <w:r>
        <w:rPr>
          <w:rFonts w:hint="eastAsia"/>
        </w:rPr>
        <w:t>CCTACGGGTGGCAGCAGTGGGGAATATTGGACAATGGGCGCAAGCCTGATCCAGCAACGCCGCGTGGAGGATGAAGGTCTTCGGATCGTAAACTCCTGTCAGACGGGACGAAGGTGCCGGGGTAAATAATCCCGGTGCTTGACGGTACCGTCAGAGGAAGCCCCGGCTAACTCCGTGCCAGCAGCCGCGGTAATACGGAGGGGGCGAGCGTTATTCGGAATTATTGGGCGTAAAGAGCTCGTAGGCGGCCGATCACGTCGGATGTGAAAGCTCAAGGCTCAACCTTGAGAGGCCATTCGATACGGATCGGCTAGAGGTAGGTAGGGGAAAGTGGAATTCCTGGTGTAGCGGTGAAATGCGCAGATATCGGGAGGAACACCGGTGGCGAAGGCGGCCCCCTGGTTGGATACTGACGCTGAGACGCGAAAGCGTGGGGAGCAAACAGGATTAGATACCCGAGTAGTCC</w:t>
      </w:r>
    </w:p>
    <w:p w14:paraId="2FA7E79A">
      <w:pPr>
        <w:rPr>
          <w:rFonts w:hint="eastAsia"/>
        </w:rPr>
      </w:pPr>
      <w:r>
        <w:rPr>
          <w:rFonts w:hint="eastAsia"/>
        </w:rPr>
        <w:t>&gt;OTU013950</w:t>
      </w:r>
    </w:p>
    <w:p w14:paraId="296E4C9F">
      <w:pPr>
        <w:rPr>
          <w:rFonts w:hint="eastAsia"/>
        </w:rPr>
      </w:pPr>
      <w:r>
        <w:rPr>
          <w:rFonts w:hint="eastAsia"/>
        </w:rPr>
        <w:t>CCTACGGGAGGCTGCAGTGGGGAATATTGCGCAATGGGCGAAAGCTTGACGCAGCAACGCCGCGTGAGTGATGAAGGCCTTCGGGTCGTAAAGCTCTGTCGGAGGGAACGAATGCTCTTGAGGTTAATAGCCTCAGGAGGTGACGGTACCCTCAAAGGAAGCACCGGCTAACTCTGTGCCAGCAGCCGCGGTAATACGTAGGGGGCTAGCGTTGTCCGGAATCATTGGGCGTAAAGCGCGCGTAGGCGGCCCGGTAAGTCCGTTGTGAAAGTCAAAGGCTCAACCTTTGAATGCCGATGGATACTGCCGGGCTAGAGTCCGGAAGAGGCGAGTGGAATTCCTGGTGTAGCGGTGGAATGCGCAGATATCATTTGGAACGCCAACGGTGAAAACAGACAGCTGGGAGTGTGCTGACGCTGAGACACGAAAGCCAGGGGAGCGAACGGGATTAGATACCCCAGTAGTCC</w:t>
      </w:r>
    </w:p>
    <w:p w14:paraId="76083562">
      <w:pPr>
        <w:rPr>
          <w:rFonts w:hint="eastAsia"/>
        </w:rPr>
      </w:pPr>
      <w:r>
        <w:rPr>
          <w:rFonts w:hint="eastAsia"/>
        </w:rPr>
        <w:t>&gt;OTU013951</w:t>
      </w:r>
    </w:p>
    <w:p w14:paraId="5BCC027D">
      <w:pPr>
        <w:rPr>
          <w:rFonts w:hint="eastAsia"/>
        </w:rPr>
      </w:pPr>
      <w:r>
        <w:rPr>
          <w:rFonts w:hint="eastAsia"/>
        </w:rPr>
        <w:t>CCTACGGGTGGCAGCAGCAAGGAATCTTCCGCAATGGGCGCAAGCCTGACGGAGCAACGCCGCGTGCGGGATGACGCCCTTCGGGGTGTAAACCGCTTTTCTTCCGGAAGAACGTGCGGCAACGCACCTGACGGTACCTGGATAAGAAGCCCCGGCTAACTTCGTGCCAGCAGCCGCGGTAATACGTAGGGTGCAAGCGTTGCCCGGAATTATTGGGCGTAAAGGGCTCGTAGGCGGTTTGTCGCGTCGGGAGTGAAAACACTGGGCTTAACTCAGTGCTTGCTTTCGATACGGGCAGACTAGAGGGATGCAGGGGAGAACGGAATTCCTGGTGTAGCGGTGGAATGCGCAGATATCAGGAGGAACACCGGTGGCGAAGGCGGGATCCTGGGCCAGTACTGACGCTGAGGAGCGAAAGCGTGGGGAGCAAACAGGATTAGATACCCGTGTAGTCC</w:t>
      </w:r>
    </w:p>
    <w:p w14:paraId="31306B1E">
      <w:pPr>
        <w:rPr>
          <w:rFonts w:hint="eastAsia"/>
        </w:rPr>
      </w:pPr>
      <w:r>
        <w:rPr>
          <w:rFonts w:hint="eastAsia"/>
        </w:rPr>
        <w:t>&gt;OTU013952</w:t>
      </w:r>
    </w:p>
    <w:p w14:paraId="16EE2E3B">
      <w:pPr>
        <w:rPr>
          <w:rFonts w:hint="eastAsia"/>
        </w:rPr>
      </w:pPr>
      <w:r>
        <w:rPr>
          <w:rFonts w:hint="eastAsia"/>
        </w:rPr>
        <w:t>CCTACGGGTGGCAGCAGTGGGGAATTTTGGACAATGGGCGCAAGCCTGATCCAGCCATGCCGCGTGCAGGATGAAGGCCTTCGGGTTGTAAACTGCTTTTGTACGGAACGAAAAGACTCTGGTTAATACCTGGGGTCCATGACGGTACCGTAAGAATAAGCACCGGCTAACTACGTGCCAGCAGCCGCGGTAATACGTAGGTGGCGAGCGTTGTCCGGAATTATTGGGCGTAAAGGGTGCGCAGGCGGCCGGGTGTGTCAGATGTGAAATCCCGAGGCTCAACCTCGGAACTGCGTCTGAAACTACTCGGCTAGAGTACTGGAGAGGGTAACGGAATTCACGGTGTAGCAGTGAAATGCGTAGATATGCGGAGGAACACCGATGGCGAAGGCAATCCCCTGGGCCTGTACTGACGCTCATGCACGAAAGCGTGGGGAGCAAACAGGATTAGATACCCCGGTAGTCC</w:t>
      </w:r>
    </w:p>
    <w:p w14:paraId="65E6D586">
      <w:pPr>
        <w:rPr>
          <w:rFonts w:hint="eastAsia"/>
        </w:rPr>
      </w:pPr>
      <w:r>
        <w:rPr>
          <w:rFonts w:hint="eastAsia"/>
        </w:rPr>
        <w:t>&gt;OTU013953</w:t>
      </w:r>
    </w:p>
    <w:p w14:paraId="5CFBC0B0">
      <w:pPr>
        <w:rPr>
          <w:rFonts w:hint="eastAsia"/>
        </w:rPr>
      </w:pPr>
      <w:r>
        <w:rPr>
          <w:rFonts w:hint="eastAsia"/>
        </w:rPr>
        <w:t>CCTACGGGGGGCTGCAGTAACGAATCTTCCGCAATGCACGCAAGTGTGACGGAGCGACGCCGCGTGGAGGTTAAGTCCTTCGGGATGTAAACTCCTGTCAGGGGTTACCAAGATCTGAGGAGCCCCAGAGGAAGGCACGGCTAACTCTGTGCCAGCAGCCGCGGTAATACAGAGGTGCCAAGCGTTAGGCGGAATCACTGGGCTTAAAGCGCGCGTAGGCGGACGTTTAAGTGTCTTGTGAAATCTCTAAGCTTAACTTAGAACGGTCAAGTGATACTGATGTGCTAGAGTGCAGAAAGGGCAACCGGAATTCTTGGTGTAGCGGTGAAATGCGTAGATATCAAGAGGAACACCTGAGGCGAAGGCGGGTTGCTAGGCTGACACTGACGCTGAGGCGCGAAAGCGTGGGGAGCAAAAGGGATTAGATACCCGTGTAGTCC</w:t>
      </w:r>
    </w:p>
    <w:p w14:paraId="17B07EF3">
      <w:pPr>
        <w:rPr>
          <w:rFonts w:hint="eastAsia"/>
        </w:rPr>
      </w:pPr>
      <w:r>
        <w:rPr>
          <w:rFonts w:hint="eastAsia"/>
        </w:rPr>
        <w:t>&gt;OTU013954</w:t>
      </w:r>
    </w:p>
    <w:p w14:paraId="60B7BA6F">
      <w:pPr>
        <w:rPr>
          <w:rFonts w:hint="eastAsia"/>
        </w:rPr>
      </w:pPr>
      <w:r>
        <w:rPr>
          <w:rFonts w:hint="eastAsia"/>
        </w:rPr>
        <w:t>CCTACGGGTGGCAGCAGTGGGGAATATTGGGCAATGGCCGAAAGGCTGACCCAGCGACGCCGCGTGCGGGAGGAAGCTCTTCGGGGTGTAAACCGCTGTTGCCCGGGACGAAATTCCACTTTCGAGTGGATTGACGGTACCGGGTGAGGAAGCGCCGGCTAACTCTGTGCCAGCAGCCGCGGTAATACAGAGGGCGCGAGCGTTGTCCGGAATCACTGGGCGTAAAGGGCGCGTAGGCGGCCTGATAAGTAGGGGGTGAAATTCCATGGCTCAACCATGGATCGGCCTTCTAGACTGTCAGGCTTGAGCACGGTAGAGGCAGATGGAATTCCCGGTGTAGCGGTGGAATGCGTAGAGATCGGGAAGAACACCAGTGGCGAAGGCAGCCCCCTGGGATAACACTGACGCTCATGCACGAAAGCGTGGGGAGCAAACAGGATTAGATACCCGTGTAGTCC</w:t>
      </w:r>
    </w:p>
    <w:p w14:paraId="76722C89">
      <w:pPr>
        <w:rPr>
          <w:rFonts w:hint="eastAsia"/>
        </w:rPr>
      </w:pPr>
      <w:r>
        <w:rPr>
          <w:rFonts w:hint="eastAsia"/>
        </w:rPr>
        <w:t>&gt;OTU013955</w:t>
      </w:r>
    </w:p>
    <w:p w14:paraId="07A2670A">
      <w:pPr>
        <w:rPr>
          <w:rFonts w:hint="eastAsia"/>
        </w:rPr>
      </w:pPr>
      <w:r>
        <w:rPr>
          <w:rFonts w:hint="eastAsia"/>
        </w:rPr>
        <w:t>CCTACGGGGGGCTGCAGTAGGGAATCTTCCACAATGGGCGAAAGCCTGATGGAGCAACGCCGCGTGAGCGAAGAAGGTCTTCGGATCGTAAAGCTCTGTTGTAAGGGAAGAACAAGTGCAGTAGTAACTGGCTGCACCTTGACGGTACCTTACTAGAAAGCCACGGCTAACTACGTGCCAGCAGCCGCGGTAATACAGGGGGTGCAAGCGTTGTTCGGAATTACTGGGCGTAAAGCGCGGGCAGGTGGTCTTTTAAGTTTGACGTGAAAGCGCCTGGCTTAACTGGGCGAGGTCGTTGGAGACTGGCAGACTTGAGGCGATGAGAGGGGTGTAGAATTCCCGGTGTAGTGGTGGAATGCGTAGATATCGGGAGGAATACCAGTGGCGAAAGCGACTTCCTGGACCATGACTGACGCTGAGGCACGAAAGCGTGGGGAGCAAACAGGATTAGATACCCTAGTAGTCC</w:t>
      </w:r>
    </w:p>
    <w:p w14:paraId="7EFB34FA">
      <w:pPr>
        <w:rPr>
          <w:rFonts w:hint="eastAsia"/>
        </w:rPr>
      </w:pPr>
      <w:r>
        <w:rPr>
          <w:rFonts w:hint="eastAsia"/>
        </w:rPr>
        <w:t>&gt;OTU013956</w:t>
      </w:r>
    </w:p>
    <w:p w14:paraId="06D4B99F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ATGCTCTGACCTAACACGTCGGAGTTTGACGGTACCGGGTGAGGAAGCCCCGGCTAACTCTGTGCCAGCAGCCGCGGTAATACAGAGGGGGCAAGCGTTGTTCGGAATTACTGGGCGTAAAGGGCGCGTAGGCGGCTTATCAAGTCAGGCGTGAAATTCCCGGGCTCAACCTGGGGGCTGCGCTTGATACTGATGGGCTTGAATGCGGGAGAGGATAGTGGAATTCCCGGTGTAGCGGTGAAATGCGTAGATATCGGGAGGAACACCAGTGGCGAAGGCGGCTTCCTGGACTGTACCTGACGCTGAGGCGCGAAAGCTAGGGGAGCAAACAGGATTAGATACCCTTGTAGTCC</w:t>
      </w:r>
    </w:p>
    <w:p w14:paraId="2C91207C">
      <w:pPr>
        <w:rPr>
          <w:rFonts w:hint="eastAsia"/>
        </w:rPr>
      </w:pPr>
      <w:r>
        <w:rPr>
          <w:rFonts w:hint="eastAsia"/>
        </w:rPr>
        <w:t>&gt;OTU013957</w:t>
      </w:r>
    </w:p>
    <w:p w14:paraId="5D609A23">
      <w:pPr>
        <w:rPr>
          <w:rFonts w:hint="eastAsia"/>
        </w:rPr>
      </w:pPr>
      <w:r>
        <w:rPr>
          <w:rFonts w:hint="eastAsia"/>
        </w:rPr>
        <w:t>CCTACGGGGGGCTGCAGTAGGGAATCTTGCGCAATGGGGGCAACCCTGACGCAGCGACGCCGCGTGCGGGATGAAGGCATTCGTGTCGTAAACCGCTTTTTACGGGGAAGAAGAATTTGACGGTACCCGTCGAATAAGCCCCGGCTAACTCCGTGCCAGCAGCCGCGGTCATACGTAGGACCCAAGCGTTATCCGGATTGACTGGGCGTACAGCGCGCGCAGGCGGTCGTCGACGTGCCGTGTGACAAGCCCCAGCTCAACTGGGGAGGGCCATGGTAGACGCGGGGACTGGAGGCAGGGAGAGGGATGTGGAATACCCGGTGGAGCGGTGAAATGCGTAGAGATCGGGTGGAACACCAGCGGCGAAGGCGGCATCCTGGCCCTGTACTGACGCTGAGGCGCGAGAGCGTGGGGAGCGAACCGGATTAGATACCCGTGTAGTCC</w:t>
      </w:r>
    </w:p>
    <w:p w14:paraId="501BA615">
      <w:pPr>
        <w:rPr>
          <w:rFonts w:hint="eastAsia"/>
        </w:rPr>
      </w:pPr>
      <w:r>
        <w:rPr>
          <w:rFonts w:hint="eastAsia"/>
        </w:rPr>
        <w:t>&gt;OTU013958</w:t>
      </w:r>
    </w:p>
    <w:p w14:paraId="50C8B914">
      <w:pPr>
        <w:rPr>
          <w:rFonts w:hint="eastAsia"/>
        </w:rPr>
      </w:pPr>
      <w:r>
        <w:rPr>
          <w:rFonts w:hint="eastAsia"/>
        </w:rPr>
        <w:t>CCTACGGGTGGCTGCAGTCGAGAATCTTTCGCAATGGGCGAAAGCCTGACGAAGCGACGCCGTGTGTGCGATGAAGGCCTTCGGGTTGTAAAGCACTTTTGCTTGGGAACAAGAGAGATTGGCTAATAACCAGTCAATTTGAGTGTACCAGGAGAATAAGCACCGGCTAACTCCGTGCCAGCAGCTGCGGTAATACGGAGGGTGCAAGCATTAATCGGATTTATTGGGCGTAAAGGGCGCGTAGGCGGGAAAGAAAGTTAGATGTGAAAGCCTGAGGCTTAACCGAGGAACTGCCTGCCAGACTGTGAGGCTTGAGACCGGGAGAGGTGAGTGGAATTCCCAGTGTAGCGGTGAAATGCGTAGAGATCGGAAGGAACGTCGATGGCGAAGGCAGTCACCTGGCATCATACTGACGCTGAGGCGCGAAAGCGTGGGGAGCAAACAGGATTAGATACCCTTGTAGTCC</w:t>
      </w:r>
    </w:p>
    <w:p w14:paraId="56DEC0A8">
      <w:pPr>
        <w:rPr>
          <w:rFonts w:hint="eastAsia"/>
        </w:rPr>
      </w:pPr>
      <w:r>
        <w:rPr>
          <w:rFonts w:hint="eastAsia"/>
        </w:rPr>
        <w:t>&gt;OTU013959</w:t>
      </w:r>
    </w:p>
    <w:p w14:paraId="6CFD125F">
      <w:pPr>
        <w:rPr>
          <w:rFonts w:hint="eastAsia"/>
        </w:rPr>
      </w:pPr>
      <w:r>
        <w:rPr>
          <w:rFonts w:hint="eastAsia"/>
        </w:rPr>
        <w:t>CCTACGGGGGGCTGCAGTGAGGAATATTGGACAATGGGCGCAAGCCTGATCCAGCCATGCCGCGTGAGTGAAGAAGGCCTTCGGGTTGTAAAGCTCTTTTAATGGTGAAGATAATGACGGTAGCCATAGAAAAAGCCCCGGCTAAATTCGTGCCAGCAGCCGCGGTAATACGAATGGGGCAAGCGTTGTTCGGAATCACTGGGCTTAAAGCGTGCGCAGGCGGTCATGCAAGTCAGGAGTGAAATCCCAGGGCTTAACCCTGGAATTGCTTCTGAAACTTCATGGCTAGAATCCCGGAGAGGTTAGCAGAATTCCGAGTGTAGAGGTGAAATTCGCAGATATTCGGAGGAATACCAGTGGCGAAGGCGGCTAACTGGACGGGCATTGACGCTCAGGCACGAAAGCGTGGGGAGCAAACAGGATTAGATACCCGTGTAGTCC</w:t>
      </w:r>
    </w:p>
    <w:p w14:paraId="1FE1592E">
      <w:pPr>
        <w:rPr>
          <w:rFonts w:hint="eastAsia"/>
        </w:rPr>
      </w:pPr>
      <w:r>
        <w:rPr>
          <w:rFonts w:hint="eastAsia"/>
        </w:rPr>
        <w:t>&gt;OTU013960</w:t>
      </w:r>
    </w:p>
    <w:p w14:paraId="138F8936">
      <w:pPr>
        <w:rPr>
          <w:rFonts w:hint="eastAsia"/>
        </w:rPr>
      </w:pPr>
      <w:r>
        <w:rPr>
          <w:rFonts w:hint="eastAsia"/>
        </w:rPr>
        <w:t>CCTACGGGCGGCTGCAGTGGGGAATATTGGGCAATGGGCGCAAGCCTGACCCAGCGACGCCGCGTGCGGGAGGACGCCTTTCGGGGTGTAAACCGCTGTCAGAGGGGACGAACGGCCCGGGTGGGAATACTGCCCGGGATTGACGGTACCCTCAAAGGAAGCGCCGGCTAACTCCGTGCCAGCAGCCGCGGTAATACGTAGGGGGCAAGCGTTGTCCGGAATTATTGGGCGTAAAGCGCGCGCAGGCGGTTCTTTAAGTCTGGTGTCTAAGTGCGGGGCTCAACCCCGTGATGCACTGGAAACTGGGGAACTTGAGTGCAGAAGAGGAAAGCGGAATTCCACGTGTAGCGGTGAAATGCGTAGAGATGTGGAGGAACACCAGTGGCGAAGGCGACTTTCTGGGCTGTAACTGACGCTGAGGCGCGAAAGCGTGGGGAGCAAACAGGATTAGATACCCTAGTAGTCC</w:t>
      </w:r>
    </w:p>
    <w:p w14:paraId="79498E87">
      <w:pPr>
        <w:rPr>
          <w:rFonts w:hint="eastAsia"/>
        </w:rPr>
      </w:pPr>
      <w:r>
        <w:rPr>
          <w:rFonts w:hint="eastAsia"/>
        </w:rPr>
        <w:t>&gt;OTU013961</w:t>
      </w:r>
    </w:p>
    <w:p w14:paraId="658A68A3">
      <w:pPr>
        <w:rPr>
          <w:rFonts w:hint="eastAsia"/>
        </w:rPr>
      </w:pPr>
      <w:r>
        <w:rPr>
          <w:rFonts w:hint="eastAsia"/>
        </w:rPr>
        <w:t>CCTACGGGGGGCAGCAGTGGGGAATTTTGCACAATGGGCGAAAGCCTGATGCAGCAACGCCGCGTGTGTGATGAAGGTCTTCGGATCGTAAAGCACTTTCGACCGGGACGAACAAGCCTGGCCACACCAGGCCCTGACGGTACCGGGAGAAGAAGCACCGGCTAACTCTGTGCCAGCAGCCGCGGTAATACGTAGGGTGCGAGCGTTGTCCGGAATTATTGGGCGTAAAGGGCTCGTAGGCGGTTTGTCGCGTCGGGAGTGAAAACCAGGTGCTTAACACCTGGCTTGCTTTCGATACGGGCAGACTAGAGGTATTCAGGGGAGAACGGAATTCCTGGTGTAGCGGTGAAATGCGCAGATATCAGGAGGAACACCGGTGGCGAAGGCGGCACTCTGGGCCGGTACTGACGCTGAGGAGCGAAAGCGTGGGGAGCGAACAGGATTAGATACCCCGGTAGTCC</w:t>
      </w:r>
    </w:p>
    <w:p w14:paraId="4C24AA62">
      <w:pPr>
        <w:rPr>
          <w:rFonts w:hint="eastAsia"/>
        </w:rPr>
      </w:pPr>
      <w:r>
        <w:rPr>
          <w:rFonts w:hint="eastAsia"/>
        </w:rPr>
        <w:t>&gt;OTU013962</w:t>
      </w:r>
    </w:p>
    <w:p w14:paraId="1B47DC41">
      <w:pPr>
        <w:rPr>
          <w:rFonts w:hint="eastAsia"/>
        </w:rPr>
      </w:pPr>
      <w:r>
        <w:rPr>
          <w:rFonts w:hint="eastAsia"/>
        </w:rPr>
        <w:t>CCTACGGGGGGCTGCAGTAAGGAATATTGCGCAATGGACGAAAGTCTGACGCAGCAACGCCGCGTGCAGGATGAAGGCCCTTTGGGTTGTAAACTGCTGTAGCAGGGGAATAAGAACCATCTTGGATGGTGTGAAGGTACCCTGAAAGTAAGCTCCGGCTAACTACGTGCCAGCAGCCGCGGTAATACGTAGGGAGCAAGCGTTGTCCGGATTCACTGGGTGTAAAGGGTGCGCAGGCGGATACGCGCATCGGCGGTGAAAGCCCCCCGCTCAACGGGGGAGGGTCCGTCGAGATGGCGTGTCTGGAGGCAGGGAGAGGCCAGTGGAATTCCGGGTGTAGTGGTGAAATTCGTAGATATCGGGAGGAACACCAGTGGCGAAGGCGGCCACCTGGACGGATACTGACGCTGAGACGCGAAAGCGTGGGTAGCAAACAGGATTAGATACCCCAGTAGTCC</w:t>
      </w:r>
    </w:p>
    <w:p w14:paraId="213A003D">
      <w:pPr>
        <w:rPr>
          <w:rFonts w:hint="eastAsia"/>
        </w:rPr>
      </w:pPr>
      <w:r>
        <w:rPr>
          <w:rFonts w:hint="eastAsia"/>
        </w:rPr>
        <w:t>&gt;OTU013963</w:t>
      </w:r>
    </w:p>
    <w:p w14:paraId="5B13E235">
      <w:pPr>
        <w:rPr>
          <w:rFonts w:hint="eastAsia"/>
        </w:rPr>
      </w:pPr>
      <w:r>
        <w:rPr>
          <w:rFonts w:hint="eastAsia"/>
        </w:rPr>
        <w:t>CCTACGGGTGGCTGCAGTGGGGAATATTGGACAATGGGCGAAAGCCTGATCCAGCAATGCCGCGTGAGTGATGACGGCTTTCGGGTTGTAAACTCCTTTTGGGTGGGACGATAATGACGGTACCACCCGAATCAGACCCGGCTAACTCCGTGCCAGCAGCCGCGGTAATACGGAGGGTGCGAGCGTTATCCGGAATTACTGGGTTTAAAGGGTGCGTAGGCGGCTTTGTAAGTCAGGAGTGAAAGTTTGCGGCTCAACCGTAAAATTGCTTCTGATACTGCATAGCTAGAATCAGGATGAGGTCAGCGGAATGTGGCATGTAGCGGTGAAATGCATAGATATGCCATAGAACACCAATTGCGAAGGCAGCTGGCTAGACCTGTATTGACGCTGAGGCACGAAAGCGTGGGGAGCGAACAGGATTAGATACCCCAGTAGTCC</w:t>
      </w:r>
    </w:p>
    <w:p w14:paraId="61A9C719">
      <w:pPr>
        <w:rPr>
          <w:rFonts w:hint="eastAsia"/>
        </w:rPr>
      </w:pPr>
      <w:r>
        <w:rPr>
          <w:rFonts w:hint="eastAsia"/>
        </w:rPr>
        <w:t>&gt;OTU013964</w:t>
      </w:r>
    </w:p>
    <w:p w14:paraId="6FA1C5B8">
      <w:pPr>
        <w:rPr>
          <w:rFonts w:hint="eastAsia"/>
        </w:rPr>
      </w:pPr>
      <w:r>
        <w:rPr>
          <w:rFonts w:hint="eastAsia"/>
        </w:rPr>
        <w:t>CCTACGGGTGGCTGCAGTGGGGAATATTGGACAATGGGCGAAAGCCTGACCCAGCGACGCCGCGTGGGTGATGAAGGCCTTCGGGTCGTAAAGCCCTGTCAGGAGGAAAGAACGATCTTGTGGGAAACATCCACGAGATGTGACGGTACCTCCGAAGGAAGCACCGGCCAATTCCGTGCCAGCAGCCGCGGTAAGACGGAAGGTGCAAGCGTTGCTCGGAATCACTGGGCGTAAAGGGTGCGTAGGCGGCATAGTAAGTTAGCAGTGAAATCGTGTGGCTCAACCATACTCACATTGCTAAAACTGCTAAGCTAGAGGATGAGAGAGGTCGTTGGAATTCCCTGTGTAGGAGTGAAATCCGTAGATATAGGGAGGAACACCGATGGCGTAGGCAGACGACTGGCTCATTCCTGACACTAAGGCACGAAAGCGTGGGGAGCAAACGGGATTAGATACCCCTGTAGTCC</w:t>
      </w:r>
    </w:p>
    <w:p w14:paraId="06A27154">
      <w:pPr>
        <w:rPr>
          <w:rFonts w:hint="eastAsia"/>
        </w:rPr>
      </w:pPr>
      <w:r>
        <w:rPr>
          <w:rFonts w:hint="eastAsia"/>
        </w:rPr>
        <w:t>&gt;OTU013965</w:t>
      </w:r>
    </w:p>
    <w:p w14:paraId="3B9743C8">
      <w:pPr>
        <w:rPr>
          <w:rFonts w:hint="eastAsia"/>
        </w:rPr>
      </w:pPr>
      <w:r>
        <w:rPr>
          <w:rFonts w:hint="eastAsia"/>
        </w:rPr>
        <w:t>CCTACGGGGGGCTGCAGTGGGGAATATTGCGCAATGGGCGAAAGCCTGACGCAGCGACGCCGCGTGTGGGATGACGGCCTTCGGGTTGTAAACCACTGTCGGGAGGGACGAATGCGCCGCAAGGCGAGTGACGGTACCTCCAAAGGAAGCACCGGCTAACTCCGTGCCAGCAGCCGCGGTAATACGGAGGGTGCGAGCGTTGTCCGGAATCACTGGGCGTAAAGCGCGTGTAGGCGGACTGTTAAGTCGGGGGTGAAATCCCGAGGCTCAACCTCGGAATTGCCTTCGATACTGGCAGTCTTTGAGTCCGGGAGAGGTGAGTGGAACTCCTAGTGTAGAGGTGAAATGCGCAGATATCAGGAGGAACACCGGTGGCGAAGGCGGGTCTCTGGGCAACAACTGACGCTGAGGAGCGAAAGCGTGGGGAGCGAACAGGATTAGATACCCTTGTAGTCC</w:t>
      </w:r>
    </w:p>
    <w:p w14:paraId="0DEF8BC0">
      <w:pPr>
        <w:rPr>
          <w:rFonts w:hint="eastAsia"/>
        </w:rPr>
      </w:pPr>
      <w:r>
        <w:rPr>
          <w:rFonts w:hint="eastAsia"/>
        </w:rPr>
        <w:t>&gt;OTU013966</w:t>
      </w:r>
    </w:p>
    <w:p w14:paraId="16A6FAF0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TGCGGGTTGTAAAGCCCTTTCAGTGGGGAAGAAAAGCCTCGAGCTAACACCTCGGGGTCTTGACGTAACCCATAGAAGAAGCACCGGCTAACTCTGTGCCAGCAGCCGCGGTAATACAGAGGTCTCAAGCGTTGTTCGGATTTATTGGGCGTAAAGGGTGCGCAGGCTGTGTGGTAAGTTTGGTGTGAAATCCCTCGGCTCAACCGAGGAATGGCGCTTGATACTGCAAGGCTTGAGGGAGACAGGGGTAAGCGGAACTGATGGTGGAGCGGTGAAATGCGTTGATATCATCAGGAACACCGGTGGCGAAAGCGGCTTACTGGGTCTCTTCTGACGCTGAGGAACGAAAGCTAGGGGAGCGAACGGGATTAGATACCCCTGTAGTCC</w:t>
      </w:r>
    </w:p>
    <w:p w14:paraId="00977F87">
      <w:pPr>
        <w:rPr>
          <w:rFonts w:hint="eastAsia"/>
        </w:rPr>
      </w:pPr>
      <w:r>
        <w:rPr>
          <w:rFonts w:hint="eastAsia"/>
        </w:rPr>
        <w:t>&gt;OTU013967</w:t>
      </w:r>
    </w:p>
    <w:p w14:paraId="6088527E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CTAGGGTTGTAAAGCTCTTTTACCAGGGATGATAATGACAGTACCTGGAGAATAAGCTCCGGCTAACTCCGTGCCAGCAGCCGCGGTAATACGGAGGGAGCTAGCGTTGTTCGGATATACTGGGCGTAAAGCGCACGTAGGCGGCGTCGTAAGTACCTTGTGAAATCCCACAGCTTAACTGTGGAACTGCTTGGTATACTGCGGATCTTGAGCCACCTAGGGGCAACCGGAACAAACGGTGGAGCGGTGAAATGCGTAGAGATGTGGAGGAACACCAGTGGCGAAGGCGACTCTCTGGTCTGTAACTGACGCTGAGGCGCGAAAGCGTGGGGAGCAAACAGGATTAGATACCCGTGTAGTCC</w:t>
      </w:r>
    </w:p>
    <w:p w14:paraId="288D321B">
      <w:pPr>
        <w:rPr>
          <w:rFonts w:hint="eastAsia"/>
        </w:rPr>
      </w:pPr>
      <w:r>
        <w:rPr>
          <w:rFonts w:hint="eastAsia"/>
        </w:rPr>
        <w:t>&gt;OTU013968</w:t>
      </w:r>
    </w:p>
    <w:p w14:paraId="7B599B6F">
      <w:pPr>
        <w:rPr>
          <w:rFonts w:hint="eastAsia"/>
        </w:rPr>
      </w:pPr>
      <w:r>
        <w:rPr>
          <w:rFonts w:hint="eastAsia"/>
        </w:rPr>
        <w:t>CCTACGGGCGGCTGCAGTGGGGAATTGTTCGCAATGGGCGCAAGCCTGACGACGCAACGCCGCGTGGAGGACGAAGATCTTCGGGTCGTAAACTCCTTTCGACCGGGACGAATTCCTTGCGGGGAAATACCTCGCGAGGGTGACGGTACCGGGAGAAGAAGCCCCGGCTAACTCCGTGCCAGCAGCCGCGGTAATACGGGGGGGGCAAGCGTTGTTCGGAATCATTGGGCGTAAAGGGCGTGTAGGCGGTTTCATGTGTCCGCTGTGAAACAACACGGCTCAACCGTGTAGAGCGGCGGAAACTATGAGACTTGAGGCTGGGAGGGGCTGGTGGAATTCCCTGTGTAGCGGTGAAATGCGTAGATATCGAGAGGAACACCTGCGGCGAAGGCGGGTGGCTGGGCCGACACTGACGCTGAGGCGCGAAAGCCAGGGGAGCAAACAGGATTAGATACCCGAGTAGTCC</w:t>
      </w:r>
    </w:p>
    <w:p w14:paraId="3CFD4877">
      <w:pPr>
        <w:rPr>
          <w:rFonts w:hint="eastAsia"/>
        </w:rPr>
      </w:pPr>
      <w:r>
        <w:rPr>
          <w:rFonts w:hint="eastAsia"/>
        </w:rPr>
        <w:t>&gt;OTU013969</w:t>
      </w:r>
    </w:p>
    <w:p w14:paraId="4495B4E9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CTTCGGGTCGTAAACTCCTGTCGAGCGGGAAGAACGTTTCGCGGATGAATAAGCCGCGGAAGTGACGGTACCGCTAAAGGAAGCCCCGGCTAACTCCGTGCCAGCAGCCGCGGTAATACGGAGGGGGTTAGCGTTGTTCGGAATGACTGGGCGTAAAGCGTGCGCAGGCGGTTGTGCAAGACCGATGTGAAATCCCCGGGCTTAACCTGGGAATTGCATTGGTGACTGCACGGCTAGAGTGTGTCAGAGGGAGGTAGAATTCCACGTGTAGCAGTGAAATGCGTAGATATCGTGAGGAAGACCAGTTGCGAAGGCGGATCTCTGGGCAGCTCCTGACACTGAGGCACGAAGGCCAGGGGAGCAAACGGGATTAGATACCCGTGTAGTCC</w:t>
      </w:r>
    </w:p>
    <w:p w14:paraId="7CBAB24E">
      <w:pPr>
        <w:rPr>
          <w:rFonts w:hint="eastAsia"/>
        </w:rPr>
      </w:pPr>
      <w:r>
        <w:rPr>
          <w:rFonts w:hint="eastAsia"/>
        </w:rPr>
        <w:t>&gt;OTU013970</w:t>
      </w:r>
    </w:p>
    <w:p w14:paraId="240E1FF1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TGGGACGAAACCCGGGCATTCCTGCCCGATTGACGGTACCATAGGAATAAGCACCGGCTAACTCCGTGCCAGCAGCCGCGGTAATACGAAGGTTGCAAGCGTTGTTCGGAATCACTGGGCTTAAAGCGCATGTAGGCGGACAGGAAAGCGTTTTGTGAAATCCCTCGGCTTAACCGAGGAATTGCTTGGCGAACTGCCTGTCTTGAGGCAAGTAGGGGTGCATGGAACTCTTGGTGGAGCGGTGGAATGCGTAGATATCAAGAGGAACGCCAATGGTGAAAACAGTGCACTGGGCTTGTACTGACGCTGAGATGCGAAAGCGTGGGGAGCAAACGGGATTAGATACCCCAGTAGTCC</w:t>
      </w:r>
    </w:p>
    <w:p w14:paraId="4346889D">
      <w:pPr>
        <w:rPr>
          <w:rFonts w:hint="eastAsia"/>
        </w:rPr>
      </w:pPr>
      <w:r>
        <w:rPr>
          <w:rFonts w:hint="eastAsia"/>
        </w:rPr>
        <w:t>&gt;OTU013971</w:t>
      </w:r>
    </w:p>
    <w:p w14:paraId="0EB0EB2E">
      <w:pPr>
        <w:rPr>
          <w:rFonts w:hint="eastAsia"/>
        </w:rPr>
      </w:pPr>
      <w:r>
        <w:rPr>
          <w:rFonts w:hint="eastAsia"/>
        </w:rPr>
        <w:t>CCTACGGGGGGCAGCAGTAGGGAATCTTCCGCAATGGACGAAAGTCTGAAGGAGCGACGCCGCGTGGGGGATGAAGGGCTTCGGTCCGTAAACCCCTGTCATTTGCGAACAAACCTTATGATTGAACATTTCATGAGCTGATTGTAGCGAAAGAGGAAGGGACGGCTAACTCTGTGCCAGCAGCCGCGGTAATACGTAGGGAGCGAGCGTTGTCCGGATTTATTGGGCGTAAAGAGCGCGTAGGCGGCTTAGTAAGCCGGATGTGAAACCCCCAAGCTCAACTTGGGGCGGCCATTCGGAACTGCTATGGCTAGAGTCTGGTAGGGGAACACGGAATTCCTGGTGTAGCGGTGAAATGCTTAGATATCAGGAGGAACACCAGTGGCGAAGGCGGTGTTCTGGGCCAGTACTGACGCTGAGGCGCGAAAGCGTGGGGAGCGAACAGGATTAGATACCCCAGTAGTCC</w:t>
      </w:r>
    </w:p>
    <w:p w14:paraId="147564B2">
      <w:pPr>
        <w:rPr>
          <w:rFonts w:hint="eastAsia"/>
        </w:rPr>
      </w:pPr>
      <w:r>
        <w:rPr>
          <w:rFonts w:hint="eastAsia"/>
        </w:rPr>
        <w:t>&gt;OTU013972</w:t>
      </w:r>
    </w:p>
    <w:p w14:paraId="5C8BE37A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TGGCCCTGACCTAACACGTCAGGGTGTGACGGTACCGGGTGAGGAAGCCCCGGCTAACTCTGTGCCAGCAGCCGCGGTAATACGTAGGGGGCGAGCGTTATCCGGAATTACTGGGCGTAAAGCGCGCGCAGGCGGCCGGTTAAGTCGGGTGTGAAAGGCTGCGGCTCAACCGCAGAGCGGCACCCGAAACTGGCGGGCTTGAGTGCAGGAGAGGGAAGCGGAATTCCCGGTGTAGCAGTGAAATGCGTAGAGATGTGGAGGAACACCGATGGCGAAGGCAGCCCCCTGGGTCGACACTGACGCTCATGCACGAAAGCGTGGGGAGCAAACAGGATTAGATACCCCGGTAGTCC</w:t>
      </w:r>
    </w:p>
    <w:p w14:paraId="0FFB7851">
      <w:pPr>
        <w:rPr>
          <w:rFonts w:hint="eastAsia"/>
        </w:rPr>
      </w:pPr>
      <w:r>
        <w:rPr>
          <w:rFonts w:hint="eastAsia"/>
        </w:rPr>
        <w:t>&gt;OTU013973</w:t>
      </w:r>
    </w:p>
    <w:p w14:paraId="21C10068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GCGGGTTGTAAAGCACTTTCAGAGGGGAAGAAAAAATCGGAGCTAACACCTTCGATCTTGACGTTACCCTTAGAAGAAGCACCGGCTAACTCCGTGCCAGCAGCCGCGGTAATACGGAGGGTGCAAGCGTTAATCGGAATTACTGGGCGTAAAGCGCACGCAGGCGGATCTGTAAGTCAGGTGTGAAATCTCGGGGCTTAACCCCGAAAGTGCGCCTGAAACTGTAGATCTAGAATCCTAGAGGGGGAAGGGGAATTTCTCATGTAGGGGTAAAATCCGTAGATATGAGAAGGAACACCAGAGGCGAAGGCGCCTTCCTGGATAGGTATTGACGCTGAGGCGCGAAAGCGTGGGGAGCAAACAGGATTAGATACCCTGGTAGTCC</w:t>
      </w:r>
    </w:p>
    <w:p w14:paraId="664DDF19">
      <w:pPr>
        <w:rPr>
          <w:rFonts w:hint="eastAsia"/>
        </w:rPr>
      </w:pPr>
      <w:r>
        <w:rPr>
          <w:rFonts w:hint="eastAsia"/>
        </w:rPr>
        <w:t>&gt;OTU013974</w:t>
      </w:r>
    </w:p>
    <w:p w14:paraId="78E4444B">
      <w:pPr>
        <w:rPr>
          <w:rFonts w:hint="eastAsia"/>
        </w:rPr>
      </w:pPr>
      <w:r>
        <w:rPr>
          <w:rFonts w:hint="eastAsia"/>
        </w:rPr>
        <w:t>CCTACGGGAGGCAGCAGTGGGGAATATTGGACAATGGGGGCAACCCTGATCCAGCAATGCCGCGTGAGTGATGAAGGCCTTCGGGTTGTAAAGCTCTTTTGGCGGGGACGATGATGACGGTACCTGAAGAAGAAGCTGCGGCTAACTACGTGCCAGCAGCCGCGGTAATACGTAGGCAGCGAGCGTTGTTCGGAGTTACTGGGCGTAAAGCGTGCGTAGGCGGTGGTCCAAGTCTGGTGTGAAATCTCTCAGCTCAACTGGGAGGGCGCGCCTCAGACTGCGGGACTAGAGTGGGATAGAGGGACGTGGAATTCCGGGTGGAGCGGTGAAATGTGTAGATATCCGGAGGAACACCAGTGGCGAAAGCGGCACCCTAAGCCGTACCTGACACTGAGACGCGACAGCACGGGGAGCGAACGGGATTAGATACCCCTGTAGTCC</w:t>
      </w:r>
    </w:p>
    <w:p w14:paraId="310A6C3E">
      <w:pPr>
        <w:rPr>
          <w:rFonts w:hint="eastAsia"/>
        </w:rPr>
      </w:pPr>
      <w:r>
        <w:rPr>
          <w:rFonts w:hint="eastAsia"/>
        </w:rPr>
        <w:t>&gt;OTU013975</w:t>
      </w:r>
    </w:p>
    <w:p w14:paraId="2CC79E34">
      <w:pPr>
        <w:rPr>
          <w:rFonts w:hint="eastAsia"/>
        </w:rPr>
      </w:pPr>
      <w:r>
        <w:rPr>
          <w:rFonts w:hint="eastAsia"/>
        </w:rPr>
        <w:t>CCTACGGGGGGCTGCAGTAGGGAATCTTGCGCAATGGGCGAAAGCCTGACGCAGCGACGCCGCGTGAGGGATGAATGCCTTCGGGTTGTAAACCTCTTTCAGCAGGGACGAAGCCCTTTGGGTGACGGTACCTGCAGAAGAAGCCCCGGCCAACTACGTGCCAGCAGCCGCGGTAATACGTAGGGTGCTAGCGTTGTTCGGAATCACTGGGCGTAAAGGGCGTGTAGGCGGCTTGCTAAGTCTGATGTGAAATCCCCTCGCTCAACGAGGGAACTGCGTCGGATACTGGCAAGCTTGAGTACCGGAGAGGAAGGTGGAATTCCCGGTGTAGCGGTGAAATGCGCAGATATCAGGAGGAACACCGATGGCGAAGGCAGGTCTCTGGGCATTAACTGACGCTGAGGAGCGAAAGCATGGGGAGCGAACAGGATTAGATACCCTGGTAGTCC</w:t>
      </w:r>
    </w:p>
    <w:p w14:paraId="14B41D77">
      <w:pPr>
        <w:rPr>
          <w:rFonts w:hint="eastAsia"/>
        </w:rPr>
      </w:pPr>
      <w:r>
        <w:rPr>
          <w:rFonts w:hint="eastAsia"/>
        </w:rPr>
        <w:t>&gt;OTU013976</w:t>
      </w:r>
    </w:p>
    <w:p w14:paraId="750A9533">
      <w:pPr>
        <w:rPr>
          <w:rFonts w:hint="eastAsia"/>
        </w:rPr>
      </w:pPr>
      <w:r>
        <w:rPr>
          <w:rFonts w:hint="eastAsia"/>
        </w:rPr>
        <w:t>CCTACGGGTGGCTGCAGTAGGGAATATTGGACAATGGGTGAGAGCCTGATCCAGCCATGCCGCGTGCAGGAAGAAGGCGTTATGCGTTGTAAACTGCTTTTGCCAGGGGATAAAACGGCTCTGCGGAGCTAATTGAAGGTACCTGGTGAATAAGCCACGGCTAACTACGTGCCAGCAGCCGCGGTAAGACGGAGGGTGCGAGCGTTGTTCGGAATTACTGGGCGTAAAGCGCGCGCAGGTGGGTGCGCAAGTCGGAGGTGAAAGCGCAGGGCTCAACCCTGCGACGCCCTCCGAGACTGCGTGTCTAGGGACCGGTAGAGGCGAGCGGAATTCCTGGTGTAGCGGTGGAATGCGTAGATATCAGGAAGAACACCGGTGGCGAAGGCGGCTCGCTGGGCCAGTTCTGACACTCATCCGCGAAAGCGTGGGGAGCAAACAGGATTAGATACCCCTGTAGTCC</w:t>
      </w:r>
    </w:p>
    <w:p w14:paraId="65C42D23">
      <w:pPr>
        <w:rPr>
          <w:rFonts w:hint="eastAsia"/>
        </w:rPr>
      </w:pPr>
      <w:r>
        <w:rPr>
          <w:rFonts w:hint="eastAsia"/>
        </w:rPr>
        <w:t>&gt;OTU013977</w:t>
      </w:r>
    </w:p>
    <w:p w14:paraId="3CA2D9BB">
      <w:pPr>
        <w:rPr>
          <w:rFonts w:hint="eastAsia"/>
        </w:rPr>
      </w:pPr>
      <w:r>
        <w:rPr>
          <w:rFonts w:hint="eastAsia"/>
        </w:rPr>
        <w:t>CCTACGGGCGGCAGCAGTAAGGAATATTGGTCAATGGACGCAAGTCTGAACCAGCCATGCCGCGTGGAGGATGAAGGTCCTCTGGATTGTAAACTTCTTTTATCTGGGAAGAAACCCATATTTTCCAATGTGGTTGACGGTACCAGATGAATAAGCACCGGCTAACTCCGTGCCAGCAGCCGCGGTAATACGGAGGGTGCAAGCGTTGTTCGGATTTACTGGGCGTAAAGGGCGCGTAGGCGGCCAGCGCAAGTCAGGGGTGAAATCCTGCAGCTCAACTGTAGAAGTGCCTTTGATACTGGCGAGCTCGAGGGAGGTAGGGGTGCGCGGAACTTCTGGTGGAGCGGTGAAATGCGTTGATATCAGAAGGAACACCTGTGGTGTAGACGGCTTACTGGACCATGACTGACGCTGAGGCACGAAAGCGTGGGGAGCAAACAGGATTAGATACCCCTGTAGTCC</w:t>
      </w:r>
    </w:p>
    <w:p w14:paraId="64F84B30">
      <w:pPr>
        <w:rPr>
          <w:rFonts w:hint="eastAsia"/>
        </w:rPr>
      </w:pPr>
      <w:r>
        <w:rPr>
          <w:rFonts w:hint="eastAsia"/>
        </w:rPr>
        <w:t>&gt;OTU013978</w:t>
      </w:r>
    </w:p>
    <w:p w14:paraId="03FD5F04">
      <w:pPr>
        <w:rPr>
          <w:rFonts w:hint="eastAsia"/>
        </w:rPr>
      </w:pPr>
      <w:r>
        <w:rPr>
          <w:rFonts w:hint="eastAsia"/>
        </w:rPr>
        <w:t>CCTACGGGGGGCTGCAGTGGGGAATTTTGGGCAATGGCCGAAAGGCTGACCCAGCGACGCCGCGTGCGGGAGGAAGCCCTTCGGGGTGTAAACCGCTGTCGGGGGGGACGAAAGAGTCCGGGGCTAATACCCTCGGGCAGTGACGGTACCCTCAAAGGAAGCACCGGCTAACTCTGTGCCAGCAGCCGCGGTAAGACAGAGGGTGCAAGCGTTGTTCGGAATTACTGGGCGTAAAGCGCACGTAGGCGGCTTACCAAGTCAGGCGTGAAATTCCCGGGCTCAACCTGGGGGCTGCGCTTGATACTGGTGAGCTTGAATGCGGGAGAGGATAGTGGAATTCCCAGTGTAGAGGTGAAATTCGTAGATATTAGGAGGAACACCAGTGGCGAAGGCGACTTACTGGACTGTAACTGACGCTGAGGCGCGAAAGCGTGGGGAGCAAACAGGATTAGATACCCTTGTAGTCC</w:t>
      </w:r>
    </w:p>
    <w:p w14:paraId="161A8C19">
      <w:pPr>
        <w:rPr>
          <w:rFonts w:hint="eastAsia"/>
        </w:rPr>
      </w:pPr>
      <w:r>
        <w:rPr>
          <w:rFonts w:hint="eastAsia"/>
        </w:rPr>
        <w:t>&gt;OTU013979</w:t>
      </w:r>
    </w:p>
    <w:p w14:paraId="72DBFEC9">
      <w:pPr>
        <w:rPr>
          <w:rFonts w:hint="eastAsia"/>
        </w:rPr>
      </w:pPr>
      <w:r>
        <w:rPr>
          <w:rFonts w:hint="eastAsia"/>
        </w:rPr>
        <w:t>CCTACGGGGGGCTGCAGTGGGGAATCTTGCCCAATGGGCGCAAGCCTGAGGCAGCGACGCCGCGTGAGGGAAGAAGGCCTTCGGGTTGTAAACCTCTTTCAGGAGGGACGAAGCCACTCGGGTTAATAGCCCAGAGGGTGACGGTACCTCCAGAAGAAGCCCCGGCTAACTCCGTGCCAGCAGCCGCGGTAATACGGAGGGGGCCAGTGTTGTTCGGAATCACTGGGCTTAAAGGGCGCGTAGGCGGGTGCTCAAGTCCGGGGTGAAATCCTCCAGCTCAACTGGAGAACTGCCTCGGATACTGCGGTGCTAGAGTGCGGAAGGGGCAACTGGAATTCTTGGTGTAGCGGTGAAATGCGTAGATATCAAGAGGAACACCTGCGGCGAAGGCGGGTTGCTGGGCCGACACTGACGCTGAGGCGCGAAAGCTAGGGGAGCGAACGGGATTAGATACCCCTGTAGTCC</w:t>
      </w:r>
    </w:p>
    <w:p w14:paraId="6DF55A8F">
      <w:pPr>
        <w:rPr>
          <w:rFonts w:hint="eastAsia"/>
        </w:rPr>
      </w:pPr>
      <w:r>
        <w:rPr>
          <w:rFonts w:hint="eastAsia"/>
        </w:rPr>
        <w:t>&gt;OTU013980</w:t>
      </w:r>
    </w:p>
    <w:p w14:paraId="37EA33D5">
      <w:pPr>
        <w:rPr>
          <w:rFonts w:hint="eastAsia"/>
        </w:rPr>
      </w:pPr>
      <w:r>
        <w:rPr>
          <w:rFonts w:hint="eastAsia"/>
        </w:rPr>
        <w:t>CCTACGGGAGGCTGCAGTAGGGAATATTGGTCAATGGATGCAAGTCTGAACCAGCCATGCCGCGTGCAGGAAGAAGGCCTTCTGGGTTGTAAACTGCTTTTGTCAGGGGATAAAATGAGCATGCGTGCTTAATTGAAGGTACCTGGCGAATAAGCCACGGCTAACTACGTGCCAGCAGCCGCGGTAATACGTAGGTGGCGAGCGTTGTCCGGATTTACTGGGCGTAAAGGGCGTGCAGGCGGTCTGTTAAGTCTAGGGTGAAAGCTCCCGGCTCAACTGGGAGAGGTCCTTGGATACTGGCGGACTTGAGGGAGGCAGAGGAGATCGGAATTCCTGGTGTAGCGGTGAAATGCGCAGATATCAGGAGGAACACCGGTGGCGAAGGCGGATCTCTGGGCCTGTCCTGACGCTCAGGCGCGAAAGCTGGGGGAGCGAACAGGATTAGATACCCGTGTAGTCC</w:t>
      </w:r>
    </w:p>
    <w:p w14:paraId="0D2A50FE">
      <w:pPr>
        <w:rPr>
          <w:rFonts w:hint="eastAsia"/>
        </w:rPr>
      </w:pPr>
      <w:r>
        <w:rPr>
          <w:rFonts w:hint="eastAsia"/>
        </w:rPr>
        <w:t>&gt;OTU013981</w:t>
      </w:r>
    </w:p>
    <w:p w14:paraId="5FFFB256">
      <w:pPr>
        <w:rPr>
          <w:rFonts w:hint="eastAsia"/>
        </w:rPr>
      </w:pPr>
      <w:r>
        <w:rPr>
          <w:rFonts w:hint="eastAsia"/>
        </w:rPr>
        <w:t>CCTACGGGTGGCAGCAGTAAGGGATATTGCGCAATGGGCGAAAGCCTGAACGAGCGACGCCACGTGCGGGATGAAGGCCCTTGGGTTGTAAACCGCTGTCAGAGGGGATGAAAGCGTAAGCTTGACAGAGCCTCAGAGGAAGCACCGGCTAACTACGTGCCAGCAGCCGCGGTAATACGTAGGGTGCGAGCGTTAATCGGAATTACTGGGCGTAAAGTGTGCGCAGGCGGCGCTGCAAGTCGAGTGTGAAATCCCCGAGCTTAACTTGGGAATTGCGCTCGAAACTACGGCGCTGGAGTATGGCAGAGGAAGGTGGAATTCCACGTGTAGCGGTGAAATGCGTAGAGATGTTGAGGAACACCGATGGCGAAGGCAGCCTTCTGGGCCAATACTGACGCTCATGCACGAAAGCGTGGGGAGCAAACAGGATTAGATACCCCAGTAGTCC</w:t>
      </w:r>
    </w:p>
    <w:p w14:paraId="3A8F191E">
      <w:pPr>
        <w:rPr>
          <w:rFonts w:hint="eastAsia"/>
        </w:rPr>
      </w:pPr>
      <w:r>
        <w:rPr>
          <w:rFonts w:hint="eastAsia"/>
        </w:rPr>
        <w:t>&gt;OTU013982</w:t>
      </w:r>
    </w:p>
    <w:p w14:paraId="12C7FD14">
      <w:pPr>
        <w:rPr>
          <w:rFonts w:hint="eastAsia"/>
        </w:rPr>
      </w:pPr>
      <w:r>
        <w:rPr>
          <w:rFonts w:hint="eastAsia"/>
        </w:rPr>
        <w:t>CCTACGGGCGGCAGCAGTGGGGAATATTGCACAATGGGCGCAAGCCTGATGCAGCGACGCCGCGTGAGGGATGACGGCCTTCGGGTTGTAAACCTCTTTCAGCAGGGACGAAGCCGCAAGGTGACGGTACCTGCAGAAGAAGCGCCGGCCAACTACGTGCCAGCAGCCGCGGTAAGACGTAGGGCGCGAGCGTTGTCCGGATTTACTGGGCGTAAAGGGCTTGTAGGCGGTTCGTTAAGTCCGGTGTGAAATCTCCCGGCTCAACTGGGAGGGGTCATCGGATACTGGCGGACTTGAGGTGGGCAGAGGAAAGCAGAATTCCCGGTGTAGCGGTGAAATGCGTAGATATCGTCAAGAACACCGATAGTGTAGACAGCTTACTAGGCTGTAACTGACGCTGAGGCACGAAAGTGTGGGGATCAAACAGGATTAGATACCCCTGTAGTCC</w:t>
      </w:r>
    </w:p>
    <w:p w14:paraId="311ACC17">
      <w:pPr>
        <w:rPr>
          <w:rFonts w:hint="eastAsia"/>
        </w:rPr>
      </w:pPr>
      <w:r>
        <w:rPr>
          <w:rFonts w:hint="eastAsia"/>
        </w:rPr>
        <w:t>&gt;OTU013983</w:t>
      </w:r>
    </w:p>
    <w:p w14:paraId="409C9266">
      <w:pPr>
        <w:rPr>
          <w:rFonts w:hint="eastAsia"/>
        </w:rPr>
      </w:pPr>
      <w:r>
        <w:rPr>
          <w:rFonts w:hint="eastAsia"/>
        </w:rPr>
        <w:t>CCTACGGGAGGCAGCAGTAAGGAATATTGGTCAATGGAGGCAACTCTGAACCAGCCATGCCGCGTGAAGGATGAAGGTCCTCTGGATTGTAAACTTCTTTTACAGGGGAAGAAACCACTTTTTTTCAAGAGTGTTGACGGTACCCTGGGAATAAGCACCGGCTAACTCTGTGCCAGCAGCCGCGGTAATACGAAGGGTGCAAGCGTTAATCGGAATTACTGGGCGTAAAGCGCGCGTAGGCGGCTTTGCAAGCCGGATGTGAAATCCCCGGGCTTAACCTGGGAACTGCATTCGGGACTGCATTGCTAGAGTATGGGAGAGGGAAGTGGAATTTCCGGTGTAGCGGTGAAATGCGTAGATATCGGAAGGAACACCAGTGGCGAAAGCGGCTTCCTGGTCCAGCACCGACGTTCAGGCACGAAAGCGTGGGGAGCAAACAGGATTAGATACCCGTGTAGTCC</w:t>
      </w:r>
    </w:p>
    <w:p w14:paraId="1DF10A3B">
      <w:pPr>
        <w:rPr>
          <w:rFonts w:hint="eastAsia"/>
        </w:rPr>
      </w:pPr>
      <w:r>
        <w:rPr>
          <w:rFonts w:hint="eastAsia"/>
        </w:rPr>
        <w:t>&gt;OTU013984</w:t>
      </w:r>
    </w:p>
    <w:p w14:paraId="71E6DC08">
      <w:pPr>
        <w:rPr>
          <w:rFonts w:hint="eastAsia"/>
        </w:rPr>
      </w:pPr>
      <w:r>
        <w:rPr>
          <w:rFonts w:hint="eastAsia"/>
        </w:rPr>
        <w:t>CCTACGGGGGGCAGCAGTGGGGAATTTTGGACAATGGGCGCAAGCCTGATCCAGCAATGCCGCGTGAGTGAAGAAGGCCTTCGGGTTGTAAAGCTCTTTTGTCAGGGAAGAAACGGCTGTGGCTAATATCCACGGCTAATGACGGTACCTGAAGAATAAGCCACGGCTAACTACGTGCCAGCAGCCGCGGTAATACGTAGGTGGCAAGCGTTGTCCGGATTTATTGGGTTTAAAGGGTGCGTAGGCGGTTTTGTAAGTCAGTGGTGAAATACTCTAGCTTAACTAGAGGGGTGCCAATGATACTGCGGAACTTGAGTACAGATGAGGTAGGCGGAATTGACGGTGTAGCGGTGAAATGCATAGATATCGTCAAGAACACCGATAGCGAAGGCAGCTTACTGGGCTGTAACTGACGCTGAGGCACGAAAGTGTGGGGATCAAACAGGATTAGATACCCGTGTAGTCC</w:t>
      </w:r>
    </w:p>
    <w:p w14:paraId="74B5DBDD">
      <w:pPr>
        <w:rPr>
          <w:rFonts w:hint="eastAsia"/>
        </w:rPr>
      </w:pPr>
      <w:r>
        <w:rPr>
          <w:rFonts w:hint="eastAsia"/>
        </w:rPr>
        <w:t>&gt;OTU013985</w:t>
      </w:r>
    </w:p>
    <w:p w14:paraId="450172A1">
      <w:pPr>
        <w:rPr>
          <w:rFonts w:hint="eastAsia"/>
        </w:rPr>
      </w:pPr>
      <w:r>
        <w:rPr>
          <w:rFonts w:hint="eastAsia"/>
        </w:rPr>
        <w:t>CCTACGGGCGGCTGCAGTGGGGAATATTGCGCAATGGACGAAAGTCTGACGCAGCGACGCCGCGTGTGGGATGACGGTCTTCGGATTGTAAACCACTGTCGGGAGGGACGAATACGCCGCAAGGCGGGTGACGGTACCTCCAAAGGAAGCACCGGCTAACTCCGTGCCAGCAGCCGCGGTAATACGGAGGGTGCGAGCGTTGCTCGGAATTATTGGGCGTAAAGCGCGTGTAGGCGGCTCGTTAAGTTGGTCGTGAAATCCCATGGCTCAACCATGGAAGTGCAACCAAAACTGGCGAGCTGGAGTCCTGAAGAGAATGGCGGAATTCCCAGTGTAGAGGTGAAATTCGTAGATATTGGGAGGAACATCGGTGGCGAAGGCGGCCATTTGGGAAGGTACTGACGCTGAGACGCGAAAGCGTGGGGATCAAACAGGATTAGATACCCGAGTAGTCC</w:t>
      </w:r>
    </w:p>
    <w:p w14:paraId="0B604B19">
      <w:pPr>
        <w:rPr>
          <w:rFonts w:hint="eastAsia"/>
        </w:rPr>
      </w:pPr>
      <w:r>
        <w:rPr>
          <w:rFonts w:hint="eastAsia"/>
        </w:rPr>
        <w:t>&gt;OTU013986</w:t>
      </w:r>
    </w:p>
    <w:p w14:paraId="0B916EC4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CTGCTCCAACCTAATACGTTGGAGCGTGACGGTACCGGGTGAGGAAGCCCCGGCTAACTCTGTGCCAGCAGCCGCGGTAATACGAAGGGGGCTAGCGTTGTTCGGAATCACTGGGCGTAAAGGGCGCGTAGGCGGCCTGATAAGTCGGGGGTGAAAGCCTGTGGCTCAACCCAGAGACGCCACCCGATACTGCTGTGACTAGAGTGCGGTAGGGGAGCGGGGAATTCCTGGTGTAGCGGTGAAATGCGCAGATATCAGGAGGAACACCAATTGCGAAGGCAGCTCGCTGGGACGTAACTGACGCTGAGACGCGAAAGCGTGGGGAGCAAACAGGATTAGATACCCCGGTAGCC</w:t>
      </w:r>
    </w:p>
    <w:p w14:paraId="79C6E31A">
      <w:pPr>
        <w:rPr>
          <w:rFonts w:hint="eastAsia"/>
        </w:rPr>
      </w:pPr>
      <w:r>
        <w:rPr>
          <w:rFonts w:hint="eastAsia"/>
        </w:rPr>
        <w:t>&gt;OTU013987</w:t>
      </w:r>
    </w:p>
    <w:p w14:paraId="764B9380">
      <w:pPr>
        <w:rPr>
          <w:rFonts w:hint="eastAsia"/>
        </w:rPr>
      </w:pPr>
      <w:r>
        <w:rPr>
          <w:rFonts w:hint="eastAsia"/>
        </w:rPr>
        <w:t>CCTACGGGTGGCAGCAGTAAGGAATATTGCGCAATGGACGGAAGTCTGACGCAGCAACGCCGCGTGCAGGATGAAGGCCCTTTGGGTTGTAAACTGCTGTAGCAGGGGAATAAAGGTCCCTTATGAGGGATTTGAAGGTACCCTGAAAGTAAGCGCCGGCTAACTACGTGCCAGCAGCCGCGGTAATACGTAGGGCGCAAGCGTTGTCCGGATTCATTGGGCGTAAAGGGTGCGTAGGTGGCGCCGTAAGTCGGGTGTGAAATTTCGGAGCTTAACTCCGAAACTGCATTCGATACTGCGGTGCTTGAGGACTGGAGAGGAGACTGGAATTCATGGTGTAGCGGTGAAATGCGCAGATATCGGGAGGAACACCGGTGGCGAAGGCGGATCTCTGGGCCTGTCCTGACGCTCAGGCGCGAAAGCTGGGGGAGCGAACAGGATTAGATACCCCAGTAGTCC</w:t>
      </w:r>
    </w:p>
    <w:p w14:paraId="5E190A6E">
      <w:pPr>
        <w:rPr>
          <w:rFonts w:hint="eastAsia"/>
        </w:rPr>
      </w:pPr>
      <w:r>
        <w:rPr>
          <w:rFonts w:hint="eastAsia"/>
        </w:rPr>
        <w:t>&gt;OTU013988</w:t>
      </w:r>
    </w:p>
    <w:p w14:paraId="5851C4CE">
      <w:pPr>
        <w:rPr>
          <w:rFonts w:hint="eastAsia"/>
        </w:rPr>
      </w:pPr>
      <w:r>
        <w:rPr>
          <w:rFonts w:hint="eastAsia"/>
        </w:rPr>
        <w:t>CCTACGGGAGGCAGCAGTGGGGAATCTTGCGCAATGGCCGAAAGGCTGACGCAGCGACGCCGCGTGCGGGAGGAAGCCCTTCGGGGTGTAAACCGCTGTCAGGGGGGACGAAAGCCCGGGGGAGGCAATGCCCCTAGGGGATGACGGTACCTCCAGAGGAAGCACCGGCTAACTCCGTGCCAGCAGCCGCGGTAATACGGAGGGTGCGAGCGTTGTTCGGAATTACTGGGCGTAAAGCGCACGTAGGCGGATCGTTAAGTCGGGGGTGAAATCCTGGAGCTCAACTCCAGAACTGCCTTCGATACTGGCGATCTTGAGTCCGGAAGAGGTGAGTGGAACTCCTAGTGTAGAGGTGAAATTCGTAGATATTCGGAAGAACACCAGTGGCGAAGGCGGCTCACTGGACCGGCATTGACGCTGAGGTGCGAAAGCGTGGGGAGCAAACAGGATTAGATACCCCAGTAGTCC</w:t>
      </w:r>
    </w:p>
    <w:p w14:paraId="431CCC6C">
      <w:pPr>
        <w:rPr>
          <w:rFonts w:hint="eastAsia"/>
        </w:rPr>
      </w:pPr>
      <w:r>
        <w:rPr>
          <w:rFonts w:hint="eastAsia"/>
        </w:rPr>
        <w:t>&gt;OTU013989</w:t>
      </w:r>
    </w:p>
    <w:p w14:paraId="7D8C21B1">
      <w:pPr>
        <w:rPr>
          <w:rFonts w:hint="eastAsia"/>
        </w:rPr>
      </w:pPr>
      <w:r>
        <w:rPr>
          <w:rFonts w:hint="eastAsia"/>
        </w:rPr>
        <w:t>CCTACGGGGGGCTGCAGTGGGGAATCTTCCGCAATGGACGAAAGTCTGACGGAGCAACGCCGCGTGAGTGATGAAGGTTTTCGGATCGTAAAGCTCTGTTGCCAGGGAAGAACGCTTAGGAGAGTAACTGCTCCTAAGGTGACGGTACCTGAGAAGAAAGCCACGGCTAACTACGTGCCAGCAGCCGCGGTAATACGTAGGTGGCGAGCGTTATCCGGAATTATTGGGCGTAAAGAGTTGCGTAGGTGGTTTGTTAAGCAAATAGTGAAAGCGTAGGGCTCAACCCTATTTCCATTATTTGAACTGGCAGACTAGAGGATGAGAGAGGTCGCTGGAATTCCTAGTGTAGGAGTGAAATCCGTAGATATTAGGAGGAACACCGATGGCGTAGGCAGGCGACTGGCTCATTCCTGACACTAAGGCACGAAAGCGTGGGTAGCAAACGGGATTAGATACCCCAGTAGTCC</w:t>
      </w:r>
    </w:p>
    <w:p w14:paraId="30F57B29">
      <w:pPr>
        <w:rPr>
          <w:rFonts w:hint="eastAsia"/>
        </w:rPr>
      </w:pPr>
      <w:r>
        <w:rPr>
          <w:rFonts w:hint="eastAsia"/>
        </w:rPr>
        <w:t>&gt;OTU013990</w:t>
      </w:r>
    </w:p>
    <w:p w14:paraId="34CA779A">
      <w:pPr>
        <w:rPr>
          <w:rFonts w:hint="eastAsia"/>
        </w:rPr>
      </w:pPr>
      <w:r>
        <w:rPr>
          <w:rFonts w:hint="eastAsia"/>
        </w:rPr>
        <w:t>CCTACGGGAGGCTGCAGTGGGGAATCTTGGTCAATGGGCGAAAGCCTGAACCAGCGATGCCGCGTGAGTGATGAAGGCCTTCGGGTTGTAAAGCTCTGTGGGGAGGGACGAAAAACCAGAGGTCGAATAGGCCTTTGGGTTGACGGTACCTCCTTAGCAAGCACCGGCTAACTCTGTGCCAGCAGCCGCGGTAAGACAGAGGGTGCAAACGTTGCTCGGAATTACTGGGCGTAAAGCGCGTGTAGGCGGCTTGGCAAGTCGGATGTGAAATCCCCGGGCTCAACCCGGGAACTGCATACGAAACTGCCAGGCTTGAGTGTCGGAGAGGGAAGCGGAATTCCTGGTGTAGAGGTGAAATTCGTAGATATCAGGAGGAACACCGGTGGCGAAGGCGGCATCCTGGACCGGCATTGACGCTGAGGTACGAAAGCGTGGGGAGCAAACAGGATTAGATACCCGTGTAGTCC</w:t>
      </w:r>
    </w:p>
    <w:p w14:paraId="1AE57574">
      <w:pPr>
        <w:rPr>
          <w:rFonts w:hint="eastAsia"/>
        </w:rPr>
      </w:pPr>
      <w:r>
        <w:rPr>
          <w:rFonts w:hint="eastAsia"/>
        </w:rPr>
        <w:t>&gt;OTU013991</w:t>
      </w:r>
    </w:p>
    <w:p w14:paraId="54FEA120">
      <w:pPr>
        <w:rPr>
          <w:rFonts w:hint="eastAsia"/>
        </w:rPr>
      </w:pPr>
      <w:r>
        <w:rPr>
          <w:rFonts w:hint="eastAsia"/>
        </w:rPr>
        <w:t>CCTACGGGAGGCAGCAGTAGGGAATCTTGCACAATGAGCGAAAGCTTGATGCAGCGACGCCGCGTGAGGGATGAATGCCTTCGGGTTGTAAACCTCTTTCAGTAGGGACGAAGCCTTACGGTGACGGTACCTACAGAAGAAGCCCCGGCCAACTACGTGCCAGCAGCCGCGGTAATACGGAGGGGGCGAGTGTTGTTCGGAATTACTGGGCGTAAAGGGCGCGCAGGCGGCTTGGCAAGTCGAGTGTGAAATCCGGCAGCTCAACTGTCGAAGTGCCCTTGATACTGACGAGCTCGAGGGAGGTAGGGGTCTGTGGAACTTCCGGTGGAGCGGTGAAATGCGTTGATATCGGAAGGAACGCCGGTGGCGAAGGCGGCTTACTGGTCCGGTTCTGACGCTGAGGCGCGAAAGCGTGGGGAGCAAACAGGATTAGATACCCTAGTAGTCC</w:t>
      </w:r>
    </w:p>
    <w:p w14:paraId="46B2CAF3">
      <w:pPr>
        <w:rPr>
          <w:rFonts w:hint="eastAsia"/>
        </w:rPr>
      </w:pPr>
      <w:r>
        <w:rPr>
          <w:rFonts w:hint="eastAsia"/>
        </w:rPr>
        <w:t>&gt;OTU013992</w:t>
      </w:r>
    </w:p>
    <w:p w14:paraId="09D91D65">
      <w:pPr>
        <w:rPr>
          <w:rFonts w:hint="eastAsia"/>
        </w:rPr>
      </w:pPr>
      <w:r>
        <w:rPr>
          <w:rFonts w:hint="eastAsia"/>
        </w:rPr>
        <w:t>CCTACGGGGGGCAGCAGTGGGGAATATTGCGCAATGGGCGACAGCCTGACGCAGCGACGCCGCGTGGGGGATGAAGGTCTTCGGATTGTAAACCCCTTTCGGGAGGGAAGATGGAACGGGCAACCGTTCGGACGGTACCTCCAGAAGCAGCCACGGCCAACTTCGTGCCAGCAGCCGCGGTAATACGAAGGTGGCAAGCGTTGTTCGGATTTACTGGGCGTAAAGGGCGCGTAGGCGGCGCAACAAGTCAGTTGTGAAATCTCTGGGCTTAACCCAGAGCGGTCAACTGATACTGTCGTGCTAGAGTCCGGAAGAGGAGAGTGGAATTCCCGGTGTAGCGGTGAAATGCGCAGATATCGGGAAGAATATCCGTGGCGAAGGCGGCTCTCTGGGACGGTACTGACGCTGAGACGCGAAAGCGTGGGGAGCGAACAGGATTAGATACCCGTGTATCC</w:t>
      </w:r>
    </w:p>
    <w:p w14:paraId="1071A379">
      <w:pPr>
        <w:rPr>
          <w:rFonts w:hint="eastAsia"/>
        </w:rPr>
      </w:pPr>
      <w:r>
        <w:rPr>
          <w:rFonts w:hint="eastAsia"/>
        </w:rPr>
        <w:t>&gt;OTU013993</w:t>
      </w:r>
    </w:p>
    <w:p w14:paraId="6F186487">
      <w:pPr>
        <w:rPr>
          <w:rFonts w:hint="eastAsia"/>
        </w:rPr>
      </w:pPr>
      <w:r>
        <w:rPr>
          <w:rFonts w:hint="eastAsia"/>
        </w:rPr>
        <w:t>CCTACGGGTGGCTGCAGTGGGGAATATTGCGCAATGGGCGAAAGCCTGACGCAGCGACGCCGCGTGTGGGATGACGGCCTTCGGGTTGTAAACCACTGTCGGGAGGGACGAATGCCCCGCAAGGGGAGTGACGGTACCTCCAAAGGAAGCACCGGCTAACTCCGTGCCAGCAGCCGCGGTAATACGGAGGGTGCGAGCGTTGTTCGGAGTTACTGGGCGTAAAGCGTGCGTAGGCGGTGCCATAAGTCTGTTGTGAAATCTCCCGGCTCAACCCTGGGCGTGCGGTGGATACTGCCGGGCTAGAGGGTGGTAGAGGCGAGTGGAATTCCTGGTGTAGCGGTGAAATGCGCAGATATCAGGAGGAACACCAACGGCGAAGGCAGCTCGCTGGGACGGTACTGACGCTGAGGCGCGAAAGCGTGGGGAGCGAACAGGATTAGATACCCCTGTAGTCC</w:t>
      </w:r>
    </w:p>
    <w:p w14:paraId="5D75190A">
      <w:pPr>
        <w:rPr>
          <w:rFonts w:hint="eastAsia"/>
        </w:rPr>
      </w:pPr>
      <w:r>
        <w:rPr>
          <w:rFonts w:hint="eastAsia"/>
        </w:rPr>
        <w:t>&gt;OTU013994</w:t>
      </w:r>
    </w:p>
    <w:p w14:paraId="1E9D1E37">
      <w:pPr>
        <w:rPr>
          <w:rFonts w:hint="eastAsia"/>
        </w:rPr>
      </w:pPr>
      <w:r>
        <w:rPr>
          <w:rFonts w:hint="eastAsia"/>
        </w:rPr>
        <w:t>CCTACGGGGGGCAGCAGTGGGGAATTTTCCGCAATGGGCGAAAGCCTGACGGAGCAATGCCGCGTGGAGGTAGAAGGCCCACGGGTCGTGAACTTCTTTTCCCGGAGAAGAAGCAATGACGGTATCTGGGGAATAAGCATCGGCTAACTCTGTGCCAGCAGCCGCGGTAATACGTAGGTGGCAAGCGTTATCCGGAATTACTGGGCGTAAAGCGCACGCAGGCGGCTTGCCAAGTTCGACGTGAAAGCTCCCGGCTTAACTGGGAGAGGTCGTTGAAAACTGGCAGGCTTGAGGCAATGAGAGGGGTGTAGAATTCCCGGTGTAGTGGTGGAATGCGTAGATATCCGGAGGAACATCAGTGGCGAAGGCGGCTTCCTGGCGCGATTCTGACGCTGAGGTGCGAAAGCGTGGGGAGCAAACAGGATTAGATACCCCTGTAGTCC</w:t>
      </w:r>
    </w:p>
    <w:p w14:paraId="5752800B">
      <w:pPr>
        <w:rPr>
          <w:rFonts w:hint="eastAsia"/>
        </w:rPr>
      </w:pPr>
      <w:r>
        <w:rPr>
          <w:rFonts w:hint="eastAsia"/>
        </w:rPr>
        <w:t>&gt;OTU013995</w:t>
      </w:r>
    </w:p>
    <w:p w14:paraId="5A0A7665">
      <w:pPr>
        <w:rPr>
          <w:rFonts w:hint="eastAsia"/>
        </w:rPr>
      </w:pPr>
      <w:r>
        <w:rPr>
          <w:rFonts w:hint="eastAsia"/>
        </w:rPr>
        <w:t>CCTACGGGGGGCTGCAGTTGGGAATATTGGACAATGGGCGCAAGCCTGATCCAGCCATGCCGCGTGAAGGATGAAGGCCTTCGGGTCGTAAACTTCTTTTAGCAGGGAAAAAGGGGAAACCTTGATGGTACCTGCAGAAAAAGCACCGGCTAACTCCGTGCCAGCAGCCGCGGTAATACGGAGGGTGCAAGCGTTGCTCGGAATTATTGGGCGTAAAGCGCGTGTAGGCGGCTTTGTAAGTCTGGTGTGAAATCCTGGGGCTTAACTCCAGAACTGCACTGGATACTGCAAAGCTAGAGGGCGAGAGAGGACGATGGAATTCCTGGTGTAGGGGTGAAATCCGTAGATATCAGGAGGAACATCAGTGGCGAAGGCGGTCGTCTGGCTCGCACCTGACGCTGAGACGCGAAAGCGTGGGTAGCAAACAGGATTAGATACCCTGGTAGTCC</w:t>
      </w:r>
    </w:p>
    <w:p w14:paraId="73332B46">
      <w:pPr>
        <w:rPr>
          <w:rFonts w:hint="eastAsia"/>
        </w:rPr>
      </w:pPr>
      <w:r>
        <w:rPr>
          <w:rFonts w:hint="eastAsia"/>
        </w:rPr>
        <w:t>&gt;OTU013996</w:t>
      </w:r>
    </w:p>
    <w:p w14:paraId="00252ECC">
      <w:pPr>
        <w:rPr>
          <w:rFonts w:hint="eastAsia"/>
        </w:rPr>
      </w:pPr>
      <w:r>
        <w:rPr>
          <w:rFonts w:hint="eastAsia"/>
        </w:rPr>
        <w:t>CCTACGGGCGGCTGCAGTGGGGAATATTGGACAATGGGCGAAAGCCTGATCCAGCAATGCCGCGTGAGCGATGAAGGCCTTCGGGTCGTAAAGCTCTGTTGTTAGGGAAGAACAAGTATCGGAGTAACTGCCGGTACCTTGACGGTACCTAACCAGAAAGCCACTGCTAACTTCGTGCCAGCAGCAGCGGTGATACGGGGGTGGCAAGCGTTATCCGGAATTACTGGGCGTAAAGAGATGCGTAGGCGTCTTATTAAGTCTCGAGTTAAAGCCCACGGCTCAACTGTGGAATCGCTCGGGAAACTAATAGGATTGAGGAAATCAGAGGAAGATGGAATTCTTCGAGGAGCGGTAAAATGCGTTGATACGAAGAGGAACACCCATGGCGAAGGCAATCTTCTGGGATTTTCCTGACGCTCAGGCTCGAAAGCGTGGGGAGCAAAACGGATTAGATACCCGTGTAGTCC</w:t>
      </w:r>
    </w:p>
    <w:p w14:paraId="55773B2F">
      <w:pPr>
        <w:rPr>
          <w:rFonts w:hint="eastAsia"/>
        </w:rPr>
      </w:pPr>
      <w:r>
        <w:rPr>
          <w:rFonts w:hint="eastAsia"/>
        </w:rPr>
        <w:t>&gt;OTU013997</w:t>
      </w:r>
    </w:p>
    <w:p w14:paraId="4FB07E60">
      <w:pPr>
        <w:rPr>
          <w:rFonts w:hint="eastAsia"/>
        </w:rPr>
      </w:pPr>
      <w:r>
        <w:rPr>
          <w:rFonts w:hint="eastAsia"/>
        </w:rPr>
        <w:t>CCTACGGGGGGCTGCAGTGGGGAATCTTGCGCAATGGGCGAAAGCCTGACGCAGCGACGCCGCGTGAGTGATGAAGGCCTTCGGGTTGTAAAGCTCTGTGGAGGGGGACGAATAAGTCGGAGCGAATAGCTCCGATGATGACGGTACCCCTTTAGCAAGCACCGGCTAACTCTGTGCCAGCAGCCGCGGTAAGACAGAGGGTGCAAACGTTGTTCGGAATTACTGGGCGTAAAGCGTGTGTAGGCGGCCACGTAAGTCGGATGTGAAAGCCCCGGGCTCAACCCGGGAAGTGCACTCGATACTGCGTGGCTTGAGTACTGGAGAGGTTGGTGGAATTCCCGGTGTAGCGGTGGAATGCGTAGATATCGGGAAGAACACCTGTGGCGAAGGCGGCCCACTGGGCCGGATCTGACGCTGAGGCGCGAAAGCGTGGGGAGCAAACAGGATTAGATACCCTGGTAGTCC</w:t>
      </w:r>
    </w:p>
    <w:p w14:paraId="6906EA0C">
      <w:pPr>
        <w:rPr>
          <w:rFonts w:hint="eastAsia"/>
        </w:rPr>
      </w:pPr>
      <w:r>
        <w:rPr>
          <w:rFonts w:hint="eastAsia"/>
        </w:rPr>
        <w:t>&gt;OTU013998</w:t>
      </w:r>
    </w:p>
    <w:p w14:paraId="1AB0505D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TCTTCGGATCGTAAAGCTCTGTTGTTAGGGAAGAACAAGTACCGGAGTAACTGTCGGTACCTTGACGGTACCTAACCAGAAAGCCACGGCTAACTACGTGCCAGCAGCCGCGGTAATACGGAGGGGGCAAGCGTTGTTCGGAATTACTGGGCGTAAAGGGCGCGTAGGCGGAACATTAAGTTAGGGGTGAAAGGCCTGGGCTCAACCTGGGAACGGCCTCTAAGACTGATGATCTAGAGTTCGGAAGAGGATGGCGGAATTCCCAGTGTAGAGGTGAAATTCGTAGAGATGTGGAGGAACACCAGTGGCGAAGGCGGCTTTCTGGTCTGTAACTGACGCTGAGGCGCGAAAGCGTGGGGAGCAAACAGGATTAGATACCCGTGTAGTCC</w:t>
      </w:r>
    </w:p>
    <w:p w14:paraId="59DC201E">
      <w:pPr>
        <w:rPr>
          <w:rFonts w:hint="eastAsia"/>
        </w:rPr>
      </w:pPr>
      <w:r>
        <w:rPr>
          <w:rFonts w:hint="eastAsia"/>
        </w:rPr>
        <w:t>&gt;OTU013999</w:t>
      </w:r>
    </w:p>
    <w:p w14:paraId="6BED7968">
      <w:pPr>
        <w:rPr>
          <w:rFonts w:hint="eastAsia"/>
        </w:rPr>
      </w:pPr>
      <w:r>
        <w:rPr>
          <w:rFonts w:hint="eastAsia"/>
        </w:rPr>
        <w:t>CCTACGGGTGGCTGCAGTGGGGAATATTGGGCAATGGGCGCAAGCCTGACCCAGCGACGCCGCGTGCGGGATGAAGGCCTTCGGGTTGTAAAGCACTGTCGAGGGGGATCAAAGCCCGTAAGGGCTTGAGAGATCCCTGGAGGAAGCACGGGCTAACTCCGTGCCAGCAGCCGCGGTAATACGGAGGGTGCAAGCGTTGTTCGGAATCATTGGGCGTAAAGCGCGCGCAGGCGGTCTGGGAAGTCTATGGGTGAAATGCCGGAGCTCAACTCCGTGCGTGCCCAAGATACTCCCAGGCTAGAGACATGTAGAGGCGAGCGGAATTCCGGGTGTAGCGGTGGAATGCGTAGAGATCCGGAAGAACACCAGAGGCGAAGGCGGCTCGCTGGGCATGATCTGACGCTGAGGCGCGAAAGCGTGGGGAGCGAACAGGATTAGATACCCCAGTAGTCC</w:t>
      </w:r>
    </w:p>
    <w:p w14:paraId="3A88C73F">
      <w:pPr>
        <w:rPr>
          <w:rFonts w:hint="eastAsia"/>
        </w:rPr>
      </w:pPr>
      <w:r>
        <w:rPr>
          <w:rFonts w:hint="eastAsia"/>
        </w:rPr>
        <w:t>&gt;OTU014000</w:t>
      </w:r>
    </w:p>
    <w:p w14:paraId="53C48030">
      <w:pPr>
        <w:rPr>
          <w:rFonts w:hint="eastAsia"/>
        </w:rPr>
      </w:pPr>
      <w:r>
        <w:rPr>
          <w:rFonts w:hint="eastAsia"/>
        </w:rPr>
        <w:t>CCTACGGGTGGCAGCAGTAGGGAATCTTCCACAATGGACGAAAGTCTGATGGAGCAACGCCGCGTGAGCGATGAAGGCCTTCGGGTCGTAAAGCTCTGTTGTTAGGGAAGAACAAGTACCGGAGTAACTGCCGGTACCTTGACGGTACCTAACCAGAAAGCCACGGCTAACTACGTGCCAGCAGCCGCGGTAATACGTAGGTGGCAAGCGTTGTCCGGAATTATTGGGCGTAAAGCGCGCGCAGGCGGTCCTTTAAGTCGAACGTGAAATCCCCGGGCTCAACCCGGGAACTGCGTCCGATACTGGAAGGCTTGAATCCGGGAGAGGGATGTGGAATTCCAGGTGTAGCGGTGAAATGCGTAGAGATGTGGAGGAACACCAGTGGCGAAGGCGACTCTCTGGTCTGTAACTGACGCTGAGGAGCGAAAGCGTGGGGAGCGAACAGGATTAGATACCCGTGTAGTCC</w:t>
      </w:r>
    </w:p>
    <w:p w14:paraId="6A72BDF7">
      <w:pPr>
        <w:rPr>
          <w:rFonts w:hint="eastAsia"/>
        </w:rPr>
      </w:pPr>
      <w:r>
        <w:rPr>
          <w:rFonts w:hint="eastAsia"/>
        </w:rPr>
        <w:t>&gt;OTU014001</w:t>
      </w:r>
    </w:p>
    <w:p w14:paraId="2E757F15">
      <w:pPr>
        <w:rPr>
          <w:rFonts w:hint="eastAsia"/>
        </w:rPr>
      </w:pPr>
      <w:r>
        <w:rPr>
          <w:rFonts w:hint="eastAsia"/>
        </w:rPr>
        <w:t>CCTACGGGTGGCTGCAGTCGAGAATCATTCGCAATGGGCGAAAGCCTGACGATGCGACGCCGTGTGAGCGAAGAAGGCCTTAGGGTCGTAAAGCTCTTTCGCCTGGGAACAAGAGAAGGGGGCAAATACCCCCCTGATTTGAGCGTACCAGGTAAAGAAGCACCGGCTAACTCCGTGCCAGCAGCTGCGGTAATACGGAGGGTGCAAGCATTAATCGGATTTATTGGGCGTAAAGGGCGCGTAGGCGGAGATAATAGTCAGATGTGAAATCCTGGGGCTCAACCTCAGAACTGCATTTGAAACTCTATCTCTAGAGGATAGGAGGAGAAAACGGAATTCCACAAGTAGCGGTGAAATGCGTAGATATCTGGAGGAACACCGGTGGCGAAGGCGGCATCCTGGACCGGTATTGACGCTGAGGCACGAAAGCGTGGGGAGCAAACAGGATTAGATACCCTGGTAGTCC</w:t>
      </w:r>
    </w:p>
    <w:p w14:paraId="017A5B75">
      <w:pPr>
        <w:rPr>
          <w:rFonts w:hint="eastAsia"/>
        </w:rPr>
      </w:pPr>
      <w:r>
        <w:rPr>
          <w:rFonts w:hint="eastAsia"/>
        </w:rPr>
        <w:t>&gt;OTU014002</w:t>
      </w:r>
    </w:p>
    <w:p w14:paraId="27A1549A">
      <w:pPr>
        <w:rPr>
          <w:rFonts w:hint="eastAsia"/>
        </w:rPr>
      </w:pPr>
      <w:r>
        <w:rPr>
          <w:rFonts w:hint="eastAsia"/>
        </w:rPr>
        <w:t>CCTACGGGTGGCTGCAGTGAGGGATATTGGTCAATGGGCGCAAGCCTGAACCAGCGACGCCGCGTGGGGGATGAATGGCTTCGGCCCGTAAACCCCTGTCATTTGCGAACAAACCTTTTCAGATAACACCTGAAGAGCTGATTGTAGCGAAAGAGGAAGGGACGGCTAACTCTGTGCCAGCAGCCGCGGTAATACAGAGGTCCCGAGCGTTGTTCGGATTCACTGGGCGTAAAGGGTGCGTAGGTGGCTAGGTAAGTTTGATGTGAAAGCTCTGGGCTCAACCCAGAAATGGCATTGAATACTATCTAGCTAGAGGAGTGGAGGGGGGACTGGAATACTTGGTGTAGCGGTGAAATGTGTAGAGATCGGGAGGAACACCGGTGGCGAAGGCGGGTCTCTGGGCATTTCCTGACGCTGAGGCGCGAAAGCGTGGGGAGCAAACGGGATTAGATACCCCTGTAGTCC</w:t>
      </w:r>
    </w:p>
    <w:p w14:paraId="077FB4A0">
      <w:pPr>
        <w:rPr>
          <w:rFonts w:hint="eastAsia"/>
        </w:rPr>
      </w:pPr>
      <w:r>
        <w:rPr>
          <w:rFonts w:hint="eastAsia"/>
        </w:rPr>
        <w:t>&gt;OTU014003</w:t>
      </w:r>
    </w:p>
    <w:p w14:paraId="24D64669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AGCTTCCGGTTAACTGCCGGCGAGTCTGATAGTAGCCAAAGAGGAAGAGACGGCTAACTCTGTGCCAGCAGCCGCGGTAATACGGGGGGGGTAAGCGTTGTTCGGAATTACTGGGCGTAAAGGGCTCGTAGGCGGCCAACTAAGTCATACGTGAAATCCCTCAGCTTAACTGGGGAACTGCGTGTGATACTGGATGGCTTGGATTTGGGAGAGGGATGCGGAATTCCAAATGTAGGGGTGAAATCCGTAGATATTTGGAGGAACACCGATGGCGTAAGCAGTCTACTGGCTCGTTCCTGACACTAAGGCACGAAAGCGTGGGGAGCAAACAGGATTAGATACCCTAGTAGTCC</w:t>
      </w:r>
    </w:p>
    <w:p w14:paraId="06BF6C83">
      <w:pPr>
        <w:rPr>
          <w:rFonts w:hint="eastAsia"/>
        </w:rPr>
      </w:pPr>
      <w:r>
        <w:rPr>
          <w:rFonts w:hint="eastAsia"/>
        </w:rPr>
        <w:t>&gt;OTU014004</w:t>
      </w:r>
    </w:p>
    <w:p w14:paraId="464F847C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CGGGTTGTAAAGCACTTTTGTCCGGAAAGAAAAGCGCTCGATTAATACTCGGGTGTTATGACGGTACCGGAAGAATAAGCACCGGCTAACTTCGTGCCAGCAGCCGCGGTAACACGTAGGGTGCGAGCGTTGTCCGGAATTATTGGGCGTAAAGAGCTCGTAGGCGGTGTGTCGCGTCGGCCGTGAAAACCTGCAGCTTAACTGTGGGCTTGCGGTCGATACGGGCATCACTGGAGTTCGGCAGGGGAGACTGGAATTCCTGGTGTAGCGGTGAAATGCGCAGATATCGTGAGGAAGACCAGTTGCGAAGGCGACTCTCTGGGCAACTCCTGACACTGAGGCACGAAGGCTAGGGGAGCAAACGGGATTAGATACCCCGGTAGTCC</w:t>
      </w:r>
    </w:p>
    <w:p w14:paraId="18BF04F2">
      <w:pPr>
        <w:rPr>
          <w:rFonts w:hint="eastAsia"/>
        </w:rPr>
      </w:pPr>
      <w:r>
        <w:rPr>
          <w:rFonts w:hint="eastAsia"/>
        </w:rPr>
        <w:t>&gt;OTU014005</w:t>
      </w:r>
    </w:p>
    <w:p w14:paraId="570F4A49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TGCTTCGACCTAACACGTCGGAGTTTGACGGTACCGGGTGAGGAAGCCCCGGCTAACTCCGTGCCAGCAGCCGCGGTAATACGGAGGGGGCTAGCGTTGTTCGGAATTACTGGGCGTAAAGGGCTTGTAGGCGGTTCGTTAAGTCCGGTGTGAAATCTCCCGGCTCAACTGGGAGGGGTCATCGGATACTGGCGGACTTGAGGTGGGCAGAGGAAAGCAGAATTCCCGGTGTAGCGGTGAAATGCGTAGAGATCGTAAGGAAGGCCAGTGGCGAAGGCGAGTTCCTGGACAGTTACTGACGCTGAGGCACGAAGGCCAGGGGAGCAAACGGGATTAGATACCCTAGTAGTCC</w:t>
      </w:r>
    </w:p>
    <w:p w14:paraId="230C1C73">
      <w:pPr>
        <w:rPr>
          <w:rFonts w:hint="eastAsia"/>
        </w:rPr>
      </w:pPr>
      <w:r>
        <w:rPr>
          <w:rFonts w:hint="eastAsia"/>
        </w:rPr>
        <w:t>&gt;OTU014006</w:t>
      </w:r>
    </w:p>
    <w:p w14:paraId="24B6FC30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GGCGGGGAAGATAATGACGGTACCCGCAGAAGAAGCCCCGGCTAACTTCGTGCCAGCAGCCGCGGTAATACAGAGGGGGCGAGCGTTACTCGGATTTACTGGGCGTAAAGGGTTCGTAGGCGGCCTGATGTGTTGGGTGTGAAATCCTGCAGCTTAACTGCAGAACTGCGCTCAAAACTATCAGGCTAGAGTGTTGGAGAGGTGAGTGGAATTTCTGGTGTAGCGGTGAAATGCGTAGATATCAGAAGGAACACCAACGGCGAAGGCAGCTCACTGGACAACTACTGACGCTGAGGCGCGAAAGCGTGGGGAGCAAACAGGATTAGATACCCGAGTAGTCC</w:t>
      </w:r>
    </w:p>
    <w:p w14:paraId="465DC086">
      <w:pPr>
        <w:rPr>
          <w:rFonts w:hint="eastAsia"/>
        </w:rPr>
      </w:pPr>
      <w:r>
        <w:rPr>
          <w:rFonts w:hint="eastAsia"/>
        </w:rPr>
        <w:t>&gt;OTU014007</w:t>
      </w:r>
    </w:p>
    <w:p w14:paraId="15FE30E6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GCCGGCCGGTGAATAGCCGGTCCGGTTGACGGTACCTCCACAAGAAGCCCCGGCTAACTACGTGCCAGCAGCCGCGGTAATACGTAGGGGGCAAGCGTTGTCCGGATTTACTGGGCGTACAGCGCGCGCAGGCGGCTGGCGACGTGCCGTGTGACAAGCCACCGCTCACCGGTGGAGGGCCATGGCACACGAGCCGGCTGGAGGCAGGGAGAGGGATGTGGAATGCCCGGTGGAGCGGTGAAATGCGCAGATATCAGGAGGAACACCGGTGGCGAAGGCGGTTCTCTGGGCATTACCTGACGCTGAGGAGCGAAAGTGTGGGGAGCGAACAGGATTAGATACCCCGGTAGTCC</w:t>
      </w:r>
    </w:p>
    <w:p w14:paraId="469943FF">
      <w:pPr>
        <w:rPr>
          <w:rFonts w:hint="eastAsia"/>
        </w:rPr>
      </w:pPr>
      <w:r>
        <w:rPr>
          <w:rFonts w:hint="eastAsia"/>
        </w:rPr>
        <w:t>&gt;OTU014008</w:t>
      </w:r>
    </w:p>
    <w:p w14:paraId="52C0347D">
      <w:pPr>
        <w:rPr>
          <w:rFonts w:hint="eastAsia"/>
        </w:rPr>
      </w:pPr>
      <w:r>
        <w:rPr>
          <w:rFonts w:hint="eastAsia"/>
        </w:rPr>
        <w:t>CCTACGGGTGGCAGCAGTGGGGAATATTGCACAATGGGCGCAAGCCTGATGCAGCCATGCCGCGTGTATGAAGAAGGCCTTCGGGTTGTAAAGTACTTTCAGCGGGGAGGAAGGTGTTGCGGTTAATAACCGCAGCAATTGACGTTACCCGCAGAAGAAGCACCGGCTAACTCCGTGCCAGCAGCCGCGGTAATACGGAGGGTGCAAGCGTTAATCGGAATTACTGGGCGTAAAGAGCTCGTAGGCGGTGTGTCACGTCGGCCGTGAAAACCTGGGGCTCAACTCTGGGCGTGCGGTCGATACGGGCATCACTAGAGTTCGGCAGGGGAGACTGGAATTCCTGGTGTAGCGGTGAAATGCGTAGATATCGTAAGGAAGACCAGTGGCGAAGGCGAGTCTCTGGACAGTTACTGACACTGAGGCACGAAGGCCAGGGGAGCAAACGGGATTAGATACCCCGGTAGTCC</w:t>
      </w:r>
    </w:p>
    <w:p w14:paraId="5976FDB0">
      <w:pPr>
        <w:rPr>
          <w:rFonts w:hint="eastAsia"/>
        </w:rPr>
      </w:pPr>
      <w:r>
        <w:rPr>
          <w:rFonts w:hint="eastAsia"/>
        </w:rPr>
        <w:t>&gt;OTU014009</w:t>
      </w:r>
    </w:p>
    <w:p w14:paraId="112AF50F">
      <w:pPr>
        <w:rPr>
          <w:rFonts w:hint="eastAsia"/>
        </w:rPr>
      </w:pPr>
      <w:r>
        <w:rPr>
          <w:rFonts w:hint="eastAsia"/>
        </w:rPr>
        <w:t>CCTACGGGCGGCTGCAGTCGAGAATCTTGCACAATGGGCGGAAGCCTGATGCAGCGACGCCGCGTGGGGGATGAAGGCCTTCGGGTTGTAAACCTCTTTCAGCAGGGACGAAGCGTGAGTGACGGTACCTGCAGAAGAAGCGCCGGCCAACTACGTGCCAGCAGCCGCGGTAATACAGAGGTCTCAAGCGTTGTTCGGATTCATTGGGCGTAAAGGGTGCGTAGGTGGCGGGGTAAGTCAGGTGTGAAATCTCGGAGCTCAACTCCGAAACTGCACTTGATACTGCCTTGCTCGAGTACTGGAGAGGAGATTGGAATTTACGGTGTAGCAGTGAAATGCGTAGATATCGTAAGGAACGCCAGTGGCGAAAGCGAATCTCTGGGCAGCAACTGACGCTGAGGCACGAAGGCCAGGGGAGCAAACGGGATTAGATACCCGTGTAGTCC</w:t>
      </w:r>
    </w:p>
    <w:p w14:paraId="6505CF24">
      <w:pPr>
        <w:rPr>
          <w:rFonts w:hint="eastAsia"/>
        </w:rPr>
      </w:pPr>
      <w:r>
        <w:rPr>
          <w:rFonts w:hint="eastAsia"/>
        </w:rPr>
        <w:t>&gt;OTU014010</w:t>
      </w:r>
    </w:p>
    <w:p w14:paraId="7A470165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CTTCGGGTCGTAAACTCCTGTCGAGCGGGACGAATTGCTTCGGAGTGAATAGCTCCGGAGTTTGACGGTACCGCTAAAGGAAGCCCCGGCTAACTCCGTGCCAGCAGCCGCGGTAATACGGAGGGTGCAAGCGTTGTCCGGATTTATTGGGTTTAAAGGGTGCGTAGGCGGCCCGTTAAGTCAGTGGTGAAAGCCTCCAGCTCAACTGGAGAACTGCCATTGATACTGACGGGCTTGAGTACAGACGAGGTTGGCGGAATTGATAGTGTAGCGGTGAAATGCATAGATACTATCAAGAACACCGATTGCGTAGGCAGCTAACTAGGCTGTAACTGACGCTGAGGCACGAAAGCGTGGGGAGCGAACAGGATTAGATACCCCTGTAGTCC</w:t>
      </w:r>
    </w:p>
    <w:p w14:paraId="3B64CFC5">
      <w:pPr>
        <w:rPr>
          <w:rFonts w:hint="eastAsia"/>
        </w:rPr>
      </w:pPr>
      <w:r>
        <w:rPr>
          <w:rFonts w:hint="eastAsia"/>
        </w:rPr>
        <w:t>&gt;OTU014011</w:t>
      </w:r>
    </w:p>
    <w:p w14:paraId="290E1EDA">
      <w:pPr>
        <w:rPr>
          <w:rFonts w:hint="eastAsia"/>
        </w:rPr>
      </w:pPr>
      <w:r>
        <w:rPr>
          <w:rFonts w:hint="eastAsia"/>
        </w:rPr>
        <w:t>CCTACGGGCGGCTGCAGTCGAGAATCTTCGGCAATGGGCGCAAGCCCGACCGAGCGACGTCGCGTGGAGGACGAAGGCCTTCGGGTTGTAAACTCCTGTCGGGGGGGAACAAGGGCCGGCGAAGAGCCGGACTTGAGTGATCCCCGGAGGAAGCACGGGCTAAGTTCGTGCCAGCAGCCGCGGTAAGACGAACCGTGCGAACGTTATTCGGATTCACTGGGCTTAAAGCGCAGGTAGGAGGTTTGGAAAGTCTGTTGTGAAAGCTCCCGGCTTAACTGGGAGAGGTCAACGGAAACTACCAGGCTGGAGTGCGGTAGAGGTAGCTGGAATTCCCGGTGTAGCGGTGAAATGCATAGATACCATCAAGAACACCGATTGCGAAGGCAGCTTACTAAGCTGTAACTGACGCTGAGGCACGAAAGTGTGGGGATCGAACAGGATTAGATACCCCAGTAGTCC</w:t>
      </w:r>
    </w:p>
    <w:p w14:paraId="32663785">
      <w:pPr>
        <w:rPr>
          <w:rFonts w:hint="eastAsia"/>
        </w:rPr>
      </w:pPr>
      <w:r>
        <w:rPr>
          <w:rFonts w:hint="eastAsia"/>
        </w:rPr>
        <w:t>&gt;OTU014012</w:t>
      </w:r>
    </w:p>
    <w:p w14:paraId="7DDEE981">
      <w:pPr>
        <w:rPr>
          <w:rFonts w:hint="eastAsia"/>
        </w:rPr>
      </w:pPr>
      <w:r>
        <w:rPr>
          <w:rFonts w:hint="eastAsia"/>
        </w:rPr>
        <w:t>CCTACGGGGGGCTGCAGTGGGGAATCTTGCGCAATGGCCGAAAGGCTGACGCAGCGACGCCGCGTGCGGGATGACGCTTTTCGGAGTGTAAACCGCTGTCAGGTGGGACGAAGGTCCCGGGGAGGAAATGCCCTGGGGATGACGGTACCACCAGAGGAAGCACCGGCTAACTTCGTGCCAGCAGCCGCGGTAATACGAAGGGTGCGAGCGTTGTTCGGATTTACTGGGCGTAAAGAGCGCGCAGGCGGCACCCTAAGTACCCTCTGAAATCTGTCTGCTCAACGGGCAGGGTGGAGGGTAGACTAGGGAGCTAGAGAGAGGTAGAGGGGGGTAGAATTGCTGGTGTAGCGGTGAAATGCGTAGAGATCGAGAGGAACACCTGCGGCGAAGGCGGGTAGCTGGGCCGACACTGACGCTGAGGCGCGAAAGCTAGGGGAGCGAACGGGATTAGATACCCCGGTAGTCC</w:t>
      </w:r>
    </w:p>
    <w:p w14:paraId="1703FC13">
      <w:pPr>
        <w:rPr>
          <w:rFonts w:hint="eastAsia"/>
        </w:rPr>
      </w:pPr>
      <w:r>
        <w:rPr>
          <w:rFonts w:hint="eastAsia"/>
        </w:rPr>
        <w:t>&gt;OTU014013</w:t>
      </w:r>
    </w:p>
    <w:p w14:paraId="7F52EB10">
      <w:pPr>
        <w:rPr>
          <w:rFonts w:hint="eastAsia"/>
        </w:rPr>
      </w:pPr>
      <w:r>
        <w:rPr>
          <w:rFonts w:hint="eastAsia"/>
        </w:rPr>
        <w:t>CCTACGGGGGGCTGCAGTAGGGAATATTGGGCAATGGGCGGAAGCCTGACCCAGCCATGCCGCGTGCAGGACGAAGGCCTTCTGGGTTGTAAACTGCTTTTATCGGGGAAGAAAACACCCATGCGTGGGGAACTGACGGTACCCGAGGAATAAGCACCGGCTAACTCCGTGCCAGCAGCCGCGGTAATACGGAGGGTGCAAGCGTTGTCCGGATTTATTGGGTTTAAAGGGTGCGTAGGCGGCCCATTAAGTCGGACGTGAAATCCCCAGGCTCAACCTGGGAACTGCGTCCGATACTGGATGGCTTGAATCCGGGAGAGGGATGCAGAATTCCAGGTGTAGCAGTGAAATGCGTAGAGATGTGGAGGAACACCGATGGCGAAGGCAGCCCCCTGGGTCAAGATTGACGCTCATGCACGAAAGCGTGGGGAGCAAACAGGATTAGATACCCGGGTAGTCC</w:t>
      </w:r>
    </w:p>
    <w:p w14:paraId="56CE9172">
      <w:pPr>
        <w:rPr>
          <w:rFonts w:hint="eastAsia"/>
        </w:rPr>
      </w:pPr>
      <w:r>
        <w:rPr>
          <w:rFonts w:hint="eastAsia"/>
        </w:rPr>
        <w:t>&gt;OTU014014</w:t>
      </w:r>
    </w:p>
    <w:p w14:paraId="535780E0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TCGGGAAGAAATCTTCCGACCTAATACGTCGGGAGGATGACGGTACCGAAAGAATAAGCACCGGCTAACTTCGTGCCAGCAGCCGCGGTAATACGAAGGGTGCAAGCGTTACTCGGAGTTACTGGGCGTAAAGCGTGCGTAGGCGGTCTTGTAAGTCTGGTGTGAAATCTCCCGGCTCAACTGGGAGGGTGCGCCGGAAACTGCAAGGCTGGAGTATGGGAGAGGTAGGCGGAATTCCTGGTGTAGCGGTGAAATGCGTAGATATCGGGAGGAACACCTATGGCGAAGGCAGCTCGCTGGGACGTTACTGACGCTGAGACGCGAAAGCGTGGGGAGCAAACAGGATTAGATACCCCTGTAGTCC</w:t>
      </w:r>
    </w:p>
    <w:p w14:paraId="1C9F4CDB">
      <w:pPr>
        <w:rPr>
          <w:rFonts w:hint="eastAsia"/>
        </w:rPr>
      </w:pPr>
      <w:r>
        <w:rPr>
          <w:rFonts w:hint="eastAsia"/>
        </w:rPr>
        <w:t>&gt;OTU014015</w:t>
      </w:r>
    </w:p>
    <w:p w14:paraId="29DE9AF1">
      <w:pPr>
        <w:rPr>
          <w:rFonts w:hint="eastAsia"/>
        </w:rPr>
      </w:pPr>
      <w:r>
        <w:rPr>
          <w:rFonts w:hint="eastAsia"/>
        </w:rPr>
        <w:t>CCTACGGGGGGCAGCAGTGGGGAATATTGGGCAATGGGCGCAAGCCTGACCCAGCGACGCCGCGTGCGGGAGGACGCCCCTCGGGGTGTAAACCGCTGTCAGGAGGGACGAACCCTTCCGGTGGGAATACTGCCGGGAGCTGACGGTACCTCCAAAGGAAGCGCCGGCTAACTCCGTGCCAGCAGCCGCGGTAAGACGGAGGGCGCGAGCGTTGTTCGGAATCACTGGGCGTAAAGGGCGCGTAGGCGGCCTGATAAGTAGGGGGTGAAATCCTGAGGCTTAACCTCAGGGCTGCCTTCTAAACTGTCAGGCTCGAGCACAGTAGAGGCAGGCGGAATTCCGGGTGTAGCGGTGGAATGCGTAGAGATCCGGAAGAACACCAGAGGCGAAGGCGGCCTGCTGGGCCTTGTCTGACGCTGAGGCGCGAAAGCGTGGGGAGCGAACAGGATTAGATACCCTGGTAGTCC</w:t>
      </w:r>
    </w:p>
    <w:p w14:paraId="4CBF5484">
      <w:pPr>
        <w:rPr>
          <w:rFonts w:hint="eastAsia"/>
        </w:rPr>
      </w:pPr>
      <w:r>
        <w:rPr>
          <w:rFonts w:hint="eastAsia"/>
        </w:rPr>
        <w:t>&gt;OTU014016</w:t>
      </w:r>
    </w:p>
    <w:p w14:paraId="0C3EF5B5">
      <w:pPr>
        <w:rPr>
          <w:rFonts w:hint="eastAsia"/>
        </w:rPr>
      </w:pPr>
      <w:r>
        <w:rPr>
          <w:rFonts w:hint="eastAsia"/>
        </w:rPr>
        <w:t>CCTACGGGGGGCTGCAGTCGAGAATCTTGGTCAATGCACGAAAGTGTGAACCAGCGACGCCGCGTGGAGGATGAAGGCGCTCTGCGTTGTAAACTCCTTTTAAGAGGAAAGAAGGAAGGGGCAACCCTTCTTGACGGTACCTCTTGAATAAGCCACGGCTAACTACGTGCCAGCAGCCGCGGTAATACGTAGGTGGCAAGCGTTGTCCGGATTTACTGGGCGTAAAGGGCGCGTAGGCGGTTGGGTAAGTCGGGTGTGAAAGCCCTGGGCTTAACCTGGGAATGGCATTCGAGACCACCTAGCTAGAGTCTGGTAGAGGGAAGTGGAATTTCCGGTGTAGCGGTGAAATGCGTAGATATCAAGAGGAACACCTGAGGTGAAGACGGGTTGCTGGGCTGACACTGACGCTGAGGCGCGAAAGCCAGGGGAGCAAACGGGATTAGATACCCCTGTAGTCC</w:t>
      </w:r>
    </w:p>
    <w:p w14:paraId="6707A7AC">
      <w:pPr>
        <w:rPr>
          <w:rFonts w:hint="eastAsia"/>
        </w:rPr>
      </w:pPr>
      <w:r>
        <w:rPr>
          <w:rFonts w:hint="eastAsia"/>
        </w:rPr>
        <w:t>&gt;OTU014017</w:t>
      </w:r>
    </w:p>
    <w:p w14:paraId="7F4F4DFF">
      <w:pPr>
        <w:rPr>
          <w:rFonts w:hint="eastAsia"/>
        </w:rPr>
      </w:pPr>
      <w:r>
        <w:rPr>
          <w:rFonts w:hint="eastAsia"/>
        </w:rPr>
        <w:t>CCTACGGGGGGCTGCAGTGGGGAATATTGCGCAATGGGGGCAACCCTGACGCAGCCATGCCGCGTGTGTGAAGAAGGCCTTCGGGTTGTAAAGCACTTTCAATGGGGAAGAAAAGCGTAGCGTTAATAGCGTTGCGCCGTGACGTTACCCGTAGAATAAGCCCCGGCTAACTTCGTGCCAGCAGCCGCGGTAATACGAAGGGGGCAAGCGTTGTTCGGAATCATTGGGCGTAAAGGGCGCGTAGGCGGCCACACACGTCGGTTGTGAAAGCTCGGAGCTCAACTCTGAGAGGCCTTCCGATACGGTGTGGCTAGAGGTAGGTAGGGGAGAGCGGAATTGCTGGTGTAGCGGTGGAATGCGTAGAGATCAGCAAGAACACCCGTGGCGAAGGCGGCCGGCTGGGCCGGGTCCGACGCTGAGGCGCGAAAGCGTGGGGAGCAAACAGGATTAGATACCCCAGTAGTCC</w:t>
      </w:r>
    </w:p>
    <w:p w14:paraId="232251D1">
      <w:pPr>
        <w:rPr>
          <w:rFonts w:hint="eastAsia"/>
        </w:rPr>
      </w:pPr>
      <w:r>
        <w:rPr>
          <w:rFonts w:hint="eastAsia"/>
        </w:rPr>
        <w:t>&gt;OTU014018</w:t>
      </w:r>
    </w:p>
    <w:p w14:paraId="4F88981B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CCCGGGCGGTGAATAGCCGACTCGGGTGACGGTACCTCCACAAGAAGCCCCGGCTAACTACGTGCCAGCAGCCGCGGTAATACGTAGGGGGCAAGCGTTGTCCGGAATCATTGGGCGTAAAGCGCGCGCAGGCGGCCACGCAAGTCGGGTGTGAAATCCCGGGGCTCAACCCCGGACCGCCATTCGATACTGCGTGGCTAGAGGCAGGTAGGGGAGATCGGAATTCCCGGTGTAGCGGTGAAATGCGCAGATATCGGGAGGAACACCGGTGGCGAAGGCGGATCTCTGGGCCTGTCCTGACGCTCAGGCGCGAAAGCTAGGGGAGCGAACAGGATTAGATACCCCAGTAGTCC</w:t>
      </w:r>
    </w:p>
    <w:p w14:paraId="1469981C">
      <w:pPr>
        <w:rPr>
          <w:rFonts w:hint="eastAsia"/>
        </w:rPr>
      </w:pPr>
      <w:r>
        <w:rPr>
          <w:rFonts w:hint="eastAsia"/>
        </w:rPr>
        <w:t>&gt;OTU014019</w:t>
      </w:r>
    </w:p>
    <w:p w14:paraId="5FAB7E33">
      <w:pPr>
        <w:rPr>
          <w:rFonts w:hint="eastAsia"/>
        </w:rPr>
      </w:pPr>
      <w:r>
        <w:rPr>
          <w:rFonts w:hint="eastAsia"/>
        </w:rPr>
        <w:t>CCTACGGGTGGCTGCAGTCGAGGATCTTCTGCAATGGGCGCAAGCCTGACAGAGCGACGCCGCGTGGGGGAGGAAGGCCTTCGGGTTGTAAACCCCTGTTGCCGGTTATGAATCGCAGGACGCGAACAGCGTTACTGCGTGACAAAGGCCGGTGAGGAAGCCACGGCTAACTTCGTGCCAGCAGCCGCGGTAAGACGAAGGTGGCAAGCGTTGTTCGGAATCACTGGGCGTAAAGGGAGCGTAGGCGGCGTGGTAAGTCAGATGTGAAATCCCGGGGCTCAACCCCGGAACTGCATCCGATACTGCCATGCTAGAGGATTGGAGAGGTCAGTGGAATTCCGAGTGTAGAGGTGAAATTCGTAGATATTCGGAAGAACACCAGTGGCGAAGGCGACTGACTGGACAAGTATTGACGCTGAGGTGCGAAAGCGTGGGGAGCAAACAGGATTAGATACCCGAGTAGTCC</w:t>
      </w:r>
    </w:p>
    <w:p w14:paraId="1C1DCC89">
      <w:pPr>
        <w:rPr>
          <w:rFonts w:hint="eastAsia"/>
        </w:rPr>
      </w:pPr>
      <w:r>
        <w:rPr>
          <w:rFonts w:hint="eastAsia"/>
        </w:rPr>
        <w:t>&gt;OTU014020</w:t>
      </w:r>
    </w:p>
    <w:p w14:paraId="7AF66B83">
      <w:pPr>
        <w:rPr>
          <w:rFonts w:hint="eastAsia"/>
        </w:rPr>
      </w:pPr>
      <w:r>
        <w:rPr>
          <w:rFonts w:hint="eastAsia"/>
        </w:rPr>
        <w:t>CCTACGGGGGGCTGCAGTCGAGAATCTTCCGCAATGGGCGAAAGCCTGACGGAGCGACGCCGCGTGATGGATGAAGACCCTCTGGGTCGTAAACATCTTTTGTGAAGGAGAAAGTGCGATCATTTATGCTCGCATTGATAGTACTTCAAGAATAAGGGGTTGCTAAACTCGTGCCAGCAGCAGCGGTAATACGAGTACCCCAAGCGTTATCCGGAATCATTGGGCGTAAAGAGCTCGTAGGCGGCTGTCCACGTCGGATGTGAAAGCTCAGGGCTCAACCCTGAGAGGCCATTCGATACGGGACGGCTAGAGGTAGGTAGGGGAAAGTGGAATTCCTGGTGTAGCGGTGAAATGCGCAGATATCAGGAGGAACACCGGTGGCGAAGGCGGCTTTCTGGGCCTTACCTGACGCTGAGGAGCGAAAGCTGGGGGAGCGAACAGGATTAGATACCCTAGTAGTCC</w:t>
      </w:r>
    </w:p>
    <w:p w14:paraId="3D494CDC">
      <w:pPr>
        <w:rPr>
          <w:rFonts w:hint="eastAsia"/>
        </w:rPr>
      </w:pPr>
      <w:r>
        <w:rPr>
          <w:rFonts w:hint="eastAsia"/>
        </w:rPr>
        <w:t>&gt;OTU014021</w:t>
      </w:r>
    </w:p>
    <w:p w14:paraId="609B77A0">
      <w:pPr>
        <w:rPr>
          <w:rFonts w:hint="eastAsia"/>
        </w:rPr>
      </w:pPr>
      <w:r>
        <w:rPr>
          <w:rFonts w:hint="eastAsia"/>
        </w:rPr>
        <w:t>CCTACGGGAGGCAGCAGTAGGGAATATTGGTCAATGGATGGAAGTCTGAACCAGCCATGCCGCGTGCAGGAAGAAGGCCTTCTGGGTTGTAAACTGCTTTTGCCAGGGGCTAAAACGCCCATGCGTGGGAAATTGAAAGTACCTGGTGAATAAGCCACGGCTAACTACGTGCCAGCAGCCGCGGTAATACGTAGGTGGCAAGCGTTGTCCGGATTTATTGGGTTTAAAGGGTGCGTAGGCGGCTTAGTAAGTCGGCGGTGAAATACCGAGGCTCAACCTCGGCACTGCCGTCGATACTGCTATGGCTAGAGTTTGGTAGAGGAGAACGGAATTCCCGGTGTAGCGGTGGAATGCGCAGATATCAGGAGGAACACCGATGGCGAAGGCAGTGGTCTGGGCCGGAACTGACGCTGAATAGCGAAAGCGTGGGTAGCGAACAGGATTAGATACCCCAGTAGTCC</w:t>
      </w:r>
    </w:p>
    <w:p w14:paraId="3D9BA005">
      <w:pPr>
        <w:rPr>
          <w:rFonts w:hint="eastAsia"/>
        </w:rPr>
      </w:pPr>
      <w:r>
        <w:rPr>
          <w:rFonts w:hint="eastAsia"/>
        </w:rPr>
        <w:t>&gt;OTU014022</w:t>
      </w:r>
    </w:p>
    <w:p w14:paraId="3789B91B">
      <w:pPr>
        <w:rPr>
          <w:rFonts w:hint="eastAsia"/>
        </w:rPr>
      </w:pPr>
      <w:r>
        <w:rPr>
          <w:rFonts w:hint="eastAsia"/>
        </w:rPr>
        <w:t>CCTACGGGGGGCTGCAGTGAGGGATATTGCACAATGGGGGAAACCCTGATGCAGCGACGCCGCGTGGGTGATGAAGGTCTTCGGATCGTAAAACCCTTTTCTAGGTGACGAGTAAGGACGGTAGCCTAGGAATAAGTCTCGGCTAACTACGTGCCAGCAGCCGCGGTAAAACGTAGGAGGCAAGCGTTGTTCGGATTCATTGGGCGTAAAGGGTGCGTAGGCGGCGCGGTAAGTCGGGTGTGAAATTTCGAGGCTTAACTTCGAAACTGCATTCGATACTGCCGTGCTTGAGGACTGGAGAGGAGACTGGAATTTACGGTGTAGCGGTGAAATGCGTAGATATCGTCAAGAACACCGATAGTGAAGACAGCTTACTAAACTTTAACTGACGCTGAGGCACGAAAGTGTGGGGATCAAACAGGATTAGATACCCCGGTAGTCC</w:t>
      </w:r>
    </w:p>
    <w:p w14:paraId="0DBBBFC6">
      <w:pPr>
        <w:rPr>
          <w:rFonts w:hint="eastAsia"/>
        </w:rPr>
      </w:pPr>
      <w:r>
        <w:rPr>
          <w:rFonts w:hint="eastAsia"/>
        </w:rPr>
        <w:t>&gt;OTU014023</w:t>
      </w:r>
    </w:p>
    <w:p w14:paraId="0AF07049">
      <w:pPr>
        <w:rPr>
          <w:rFonts w:hint="eastAsia"/>
        </w:rPr>
      </w:pPr>
      <w:r>
        <w:rPr>
          <w:rFonts w:hint="eastAsia"/>
        </w:rPr>
        <w:t>CCTACGGGTGGCTGCAGTAACGAATCTTCCGCAATGCACGAAAGTGTGACGGAGCAATGCCGCGTGCAGGATGAAGCCCCTCGGGGTGTAAACTGCTGTCAGGGTTTACCAACAAGATGAGGAAACCCAGAGGAAGGGGCGGCTAACTCTGTGCCAGCAGCCGCGGTAATACAGAGGCCCCGAACGTTGCGCGGAATCACTGGGCTTAAAGGGTGCGTAGGCGGGCCTGCAAGTGCTTTGTGAAATCCCACGGCTTAACCGTGGAATAGCTTGGCATACTGCGGGCCTTGAGGTCGGCAGAGGCTGCTGGAACTCTAGGTGTAGCGGTGAAATGCGTAGATATCTAGAGGAACGCCCAAGGCGAAGGCAGGCAGCTGGGCCGATTCTGACGCTGAGGCACGAAAGCGTGGGTAGCGAACGGGATTAGATACCCCAGTAGTCC</w:t>
      </w:r>
    </w:p>
    <w:p w14:paraId="44EC9809">
      <w:pPr>
        <w:rPr>
          <w:rFonts w:hint="eastAsia"/>
        </w:rPr>
      </w:pPr>
      <w:r>
        <w:rPr>
          <w:rFonts w:hint="eastAsia"/>
        </w:rPr>
        <w:t>&gt;OTU014024</w:t>
      </w:r>
    </w:p>
    <w:p w14:paraId="364614E1">
      <w:pPr>
        <w:rPr>
          <w:rFonts w:hint="eastAsia"/>
        </w:rPr>
      </w:pPr>
      <w:r>
        <w:rPr>
          <w:rFonts w:hint="eastAsia"/>
        </w:rPr>
        <w:t>CCTACGGGTGGCTGCAGTCGAGAATCTTCGGCAATGGGCGCAAGCCTGACCGAGCGACGCCGCGTGCGGGACGAAGGCCTTCGGGTTGTAAAGCGCTGTCGGGGGGGAGGAAAGCCTCACAAGGGCCTGACCGACCCCCGGAGGAAGCACGGGCTAAGTTCGTGCCAGCAGCCGCGGTAAGACGAACCGTGCAAACGTTGTTCGGATTCACTGGGCTTAAAGGGCGCGTAGGCGGGCGTGTCAGTCAGGGGTGAAAGCCCTCGGCCCAACCGAGGAAGGGCCTCTGCGACGGCACGTCTGGAGGGAGGTAGGGGCAGCGGGAACTTCCGGTGGAGCGGTGAAATGCGTAGATATCAGGAGGAACACCAATGGCGAAGGCAGCTCGCTGGGACGGTACTGACGCTGAGACGCGAAAGCGTGGGGAGCAAACAGGATTAGATACCCCAGTAGTCC</w:t>
      </w:r>
    </w:p>
    <w:p w14:paraId="55BD4B4E">
      <w:pPr>
        <w:rPr>
          <w:rFonts w:hint="eastAsia"/>
        </w:rPr>
      </w:pPr>
      <w:r>
        <w:rPr>
          <w:rFonts w:hint="eastAsia"/>
        </w:rPr>
        <w:t>&gt;OTU014025</w:t>
      </w:r>
    </w:p>
    <w:p w14:paraId="4E6937E5">
      <w:pPr>
        <w:rPr>
          <w:rFonts w:hint="eastAsia"/>
        </w:rPr>
      </w:pPr>
      <w:r>
        <w:rPr>
          <w:rFonts w:hint="eastAsia"/>
        </w:rPr>
        <w:t>CCTACGGGGGGCAGCAGTGGGGAATATTGGACAATGGGCGCAAGCCTGATCCAGCAATGCCGCGTGAGTGATGAAGGCCTTAGGGTTGTAAAGCTCTTTTACCCGGGATGATAATGACAGTACCGGGAGAATAAGCCCCGGCTAACTACGTGCCAGCAGCCGCGGTAATACGTAGGTGGCAAGCGTTGTCCGGATTTACTGGGCGTAAAGGGCGCGTAGGCGGCCAGCGCAAGTCAGTTGTGAAATCTCCGAGCTTAACTCGGAAAGGTCAACTGATACTGCGCGGCTAGAGTGCGGAAGGGGCAACTGGAATTCTCGGTGTAGCGGTGAAATGCGTAGATATCAGGAGGAACACCGGTGGCGAAGGCGGGTCTCTGGGCCGATACTGACGCTGAGGAGCGAAAGCGTGGGGAGCGAACAGGATTAGATACCCCTGTAGTCC</w:t>
      </w:r>
    </w:p>
    <w:p w14:paraId="18197D9E">
      <w:pPr>
        <w:rPr>
          <w:rFonts w:hint="eastAsia"/>
        </w:rPr>
      </w:pPr>
      <w:r>
        <w:rPr>
          <w:rFonts w:hint="eastAsia"/>
        </w:rPr>
        <w:t>&gt;OTU014026</w:t>
      </w:r>
    </w:p>
    <w:p w14:paraId="43BA32DA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TGTAAACTCCTGTCAGGAGGAACGAGGCAGTCCAGGGCGAATAACTCTGGGCGGCAGACGGTACCTCCAAAGGAAGCCCCGGCTAATTCCGTGCCAGCAGCCGCGGTAATACGGAGGGCGCGAGCGTTGTCCGGAATCACTGGGCGTAAAGGGCGCGTAGGCGGCTCAATAAGGCTCGCGTGAAAGCCCGGGGCTCAACCCCGGGTCGGCGCGGGCGACTGCTGAGCTGGAGCACGGTAGGGGCAGACGGAATTCCGGGTGTAGCGGTGGAATGCGCAGATATCAGGAGGAACACCGGTGGCGAAGGCGGCATCCTGGACCGGCATTGACACTGAGGAGCGAAAGCCAGGGGAGCAAACGGGATTAGATACCCGAGTAGTCC</w:t>
      </w:r>
    </w:p>
    <w:p w14:paraId="622AAE77">
      <w:pPr>
        <w:rPr>
          <w:rFonts w:hint="eastAsia"/>
        </w:rPr>
      </w:pPr>
      <w:r>
        <w:rPr>
          <w:rFonts w:hint="eastAsia"/>
        </w:rPr>
        <w:t>&gt;OTU014027</w:t>
      </w:r>
    </w:p>
    <w:p w14:paraId="3B1487B1">
      <w:pPr>
        <w:rPr>
          <w:rFonts w:hint="eastAsia"/>
        </w:rPr>
      </w:pPr>
      <w:r>
        <w:rPr>
          <w:rFonts w:hint="eastAsia"/>
        </w:rPr>
        <w:t>CCTACGGGCGGCTGCAGTGGGGAATTTTCCGCAATGGGCGAAAGTCTGAGGCAGCAACGCCGCGTGCGCGATGAAGGCCTTCGGGTCGTAAAGCGCTTTTCGGGAGGATGAGGAAGGACAGTACTCCCGGAATAAGGAACGGCTAACTACGTGCCAGCAGCCGCGGTCATACGGAGGATCCGAGCGTTATCCGGAGTGACTGGGCGTAAAGAGTTGCGTAGGTGGTTTGTCGCGTCTGCCGTGAAAGTCCGGGGCTCAACTCCGGAATGTCTTTCGAAACTGCTGAGCTAGAGTACGGAAGGGGCAACCGGAATTCCCAGTGTAGCGGTGAAATGCGTAGATATCAGGAGGAACACCGGTGGCGAAGGCGGGTCTCTGGGCCGTAACTGACGCTGAGGCGCGAAAGCCAGGGGAGCAAACGGGATTAGATACCCGAGTAGTCC</w:t>
      </w:r>
    </w:p>
    <w:p w14:paraId="41C29711">
      <w:pPr>
        <w:rPr>
          <w:rFonts w:hint="eastAsia"/>
        </w:rPr>
      </w:pPr>
      <w:r>
        <w:rPr>
          <w:rFonts w:hint="eastAsia"/>
        </w:rPr>
        <w:t>&gt;OTU014028</w:t>
      </w:r>
    </w:p>
    <w:p w14:paraId="3B1F3509">
      <w:pPr>
        <w:rPr>
          <w:rFonts w:hint="eastAsia"/>
        </w:rPr>
      </w:pPr>
      <w:r>
        <w:rPr>
          <w:rFonts w:hint="eastAsia"/>
        </w:rPr>
        <w:t>CCTACGGGGGGCAGCAGTGGGGAATATTGGACAATGGGCGCAAGCCTGATCCAGCAATGCCGCGTGAGTGATGAAGGCCTTAGGGTTGTAAAGCTCTTTTACCCGGGATGATAATGACAGTACCGGGAGAATAAGCCCCGGCTAACTCCGTGCCAGCAGCCGCGGTAATACGGAGGGGGCTAGCGTTGTTCGGAATTACTGGGCGTAAAGGGCGCGTAGGCGGCTTCTTAAGCGGGTGGTGAAAGCGCGGGGCTCAACCCCGCGTCGGCCATGCGAACTGGGGAGCTGGAGCACGTCAGAGGCAGGCGGAATTCCGGGTGTAGCGGTGGAATGCGTAGATATCTGGAGGAACACCCGTGGTGCAGACGGCTTGCTGGACCGTGACTGACGCTGAGGCACGAAAGCGTGGGTAGCAAACAGGATTAGATACCCCTGTAGTCC</w:t>
      </w:r>
    </w:p>
    <w:p w14:paraId="74F607B1">
      <w:pPr>
        <w:rPr>
          <w:rFonts w:hint="eastAsia"/>
        </w:rPr>
      </w:pPr>
      <w:r>
        <w:rPr>
          <w:rFonts w:hint="eastAsia"/>
        </w:rPr>
        <w:t>&gt;OTU014029</w:t>
      </w:r>
    </w:p>
    <w:p w14:paraId="6BE94080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CCTTTCAGTGGGGAAGAAAAACGAGGCGTGAACAGCGCTTCGTGTTGACGTTACCCACAGAAGAAGCACCGGCTAACTCCGTGCCAGCAGCCGCGGTAATACGGAGGGTGCGAGCGTTGTCCGGAATTATTGGGCGTAAAGAGCTCGTAGGCGGCTGCTCAAGTCGAATGTGAAAACTCGGGGCTCAACCCCGAGCCCGCGTTCGATACTGGGCGGCTAGAGTCTGGTAGGGGGATCTGGAATTCCTGGTGTAGCGGTGGAATGCGCAGATATCAGGAGGAACACCGGTGGCGAAGGCGGATCTCTGGGCCGACACTGACGCTGAGGCGCGAAAGCTAGGGGAGCGAACGGGATTAGATACCCTTGTAGTCC</w:t>
      </w:r>
    </w:p>
    <w:p w14:paraId="6A12C12F">
      <w:pPr>
        <w:rPr>
          <w:rFonts w:hint="eastAsia"/>
        </w:rPr>
      </w:pPr>
      <w:r>
        <w:rPr>
          <w:rFonts w:hint="eastAsia"/>
        </w:rPr>
        <w:t>&gt;OTU014030</w:t>
      </w:r>
    </w:p>
    <w:p w14:paraId="33AB867A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CTTTCGGGATGTAAACTTCGTAAGAATAGGAAGAATAAATGACGGTACTATTTGTAAGGTCCGGCTAACTACGTGCCAGCAGCCGCGGTAATACGTAGGGCGCAAGCGTTGTCCGGATTTATTGGGCGTAAAGAGCTCGTAGGCGGCTGGTTGCGTCGACTGTGAAAACCCGCGGCTCAACTGTGTGGTCTGCAGTCGATACGGGCTGGCTGGAGTTCGGTAGGGGGATCTGGAATTCCTGGTGTAGCGGTGAAATGCGCAGATATCAGGAGGAACACCGGTGGCGAAGGCGGGATCCTGGGCCGGACCTGACGCTGAGGCGCGAAAGCTGGGGGAGCGAACAGGATTAGATACCCCTGTAGTCC</w:t>
      </w:r>
    </w:p>
    <w:p w14:paraId="66787D01">
      <w:pPr>
        <w:rPr>
          <w:rFonts w:hint="eastAsia"/>
        </w:rPr>
      </w:pPr>
      <w:r>
        <w:rPr>
          <w:rFonts w:hint="eastAsia"/>
        </w:rPr>
        <w:t>&gt;OTU014031</w:t>
      </w:r>
    </w:p>
    <w:p w14:paraId="0CC148BE">
      <w:pPr>
        <w:rPr>
          <w:rFonts w:hint="eastAsia"/>
        </w:rPr>
      </w:pPr>
      <w:r>
        <w:rPr>
          <w:rFonts w:hint="eastAsia"/>
        </w:rPr>
        <w:t>CCTACGGGTGGCTGCAGTGAGGAATATTGGTCAATGGGCGCAAGCCTGAACCAGCCATGCCGCGTGCAGGATGACGGTCCTATGGATTGTAAACTGCTTTTGTACAGGAAGAAACAGTTCTACGTGTAGAACCTTGACGGTACTGTAAGAATAAGCACCGGCTAACTTCGTGCCAGCAGCCGCGGTAATACGTAGGGTGCAGGCGTTAATCGGAATTACTGGGCGTAAAGCGTGCGCAGGCGGCCTCTTAAGTCAGATGTGAAATCCCCGGGCTTAACCTGGGAACTGCGTTTGAAACTGGGAGGCTAGAGTGTGGAAGAGGGGGGTGGAATTCCAGGTGTAGCGGTGAAATGCGTAGATATCTGGAGGAACACCGGTGGCGAAGGCGACATCCTGGACCGGTATTGACGCTGAGGCGCGAAAGCCAGGGGAGCAAACGGGATTAGATACCCCGGTAGTCC</w:t>
      </w:r>
    </w:p>
    <w:p w14:paraId="572C7172">
      <w:pPr>
        <w:rPr>
          <w:rFonts w:hint="eastAsia"/>
        </w:rPr>
      </w:pPr>
      <w:r>
        <w:rPr>
          <w:rFonts w:hint="eastAsia"/>
        </w:rPr>
        <w:t>&gt;OTU014032</w:t>
      </w:r>
    </w:p>
    <w:p w14:paraId="61840000">
      <w:pPr>
        <w:rPr>
          <w:rFonts w:hint="eastAsia"/>
        </w:rPr>
      </w:pPr>
      <w:r>
        <w:rPr>
          <w:rFonts w:hint="eastAsia"/>
        </w:rPr>
        <w:t>CCTACGGGAGGCTGCAGTGGGGAATTTTGGACAATGGGGGCAACCCTGATCCAGCAATGCCGCGTGAGTGAAGAAGGCCTTCGGGTTGTAAAGCTCTTTTGTCAGGGAAGAAAAGGTCGTGGCTAATATCCACGACTGCTGACGGTACCTGAAGAATAAGCACCGGCTAACTACGTGCCAGCAGCCGCGGTAATACGTAGGGAGCAAGCGTTGTCCGGATTCACTGGGTGTAAAGGGTGCGTAGGCGGGACAATAAGTCAGTGGTGAAATCTTACGGCTCAACTGGAGAGGTGCCATTGATACTGGGAGACTTGAGTACTGATGAGGTAGGCGGAATGGACGGTGTAGCGGTGAAATGCTTAGATATCGTCCAGAACACCGATAGCGAAGGCAGCTTACTAAGGAGTAACTGACGCTGAGGCACGAAAGTGTGGGGATCAAACAGGATTAGATACCCTTGTAGTCC</w:t>
      </w:r>
    </w:p>
    <w:p w14:paraId="3A3F9AF9">
      <w:pPr>
        <w:rPr>
          <w:rFonts w:hint="eastAsia"/>
        </w:rPr>
      </w:pPr>
      <w:r>
        <w:rPr>
          <w:rFonts w:hint="eastAsia"/>
        </w:rPr>
        <w:t>&gt;OTU014033</w:t>
      </w:r>
    </w:p>
    <w:p w14:paraId="4DB50F57">
      <w:pPr>
        <w:rPr>
          <w:rFonts w:hint="eastAsia"/>
        </w:rPr>
      </w:pPr>
      <w:r>
        <w:rPr>
          <w:rFonts w:hint="eastAsia"/>
        </w:rPr>
        <w:t>CCTACGGGCGGCAGCAGTGAGGAATATTGCACAATGGGAGAAATCCTGATGCAGCGATGCCGTGTGCGGGATGAAGGTCTTTGGATTGTAAACTCCTGTCGGCAGGGAAAAAGGCGGATGGCAACACCATCCGATTGATTGTACCTGCGGAGGAAGCCCCGGCTAACTCTGTGCCAGCAGCCGCGGTAATACAGAGGGTGCAAGCGTTGTTCGGAATCATTGGGCGTAAAGGGCGTGTAGGCGGTTTGTTAAGTCATGTGTGAAATCCCTCGGCTCAACCGGGGAACGACGCATGAAACTGGCAAGCTAGAGTACCAAAGAGGGGGGTGGAATTCCCGGTGTAGCGGTGAAATGCGTAGATATCGGGAGGAACACCTGTGGCGAAGGCGACCCCCTGGTTGGATACTGACGCTGATACGCGAAAGCGTGGGGAGCAAACAGGATTAGATACCCGAGTAGTCC</w:t>
      </w:r>
    </w:p>
    <w:p w14:paraId="54067E19">
      <w:pPr>
        <w:rPr>
          <w:rFonts w:hint="eastAsia"/>
        </w:rPr>
      </w:pPr>
      <w:r>
        <w:rPr>
          <w:rFonts w:hint="eastAsia"/>
        </w:rPr>
        <w:t>&gt;OTU014034</w:t>
      </w:r>
    </w:p>
    <w:p w14:paraId="47042545">
      <w:pPr>
        <w:rPr>
          <w:rFonts w:hint="eastAsia"/>
        </w:rPr>
      </w:pPr>
      <w:r>
        <w:rPr>
          <w:rFonts w:hint="eastAsia"/>
        </w:rPr>
        <w:t>CCTACGGGGGGCTGCAGTAGGGAATCTTCCACAATGGACGAAAGTCTGATGGAGCAACGCCGCGTGAGCGATGAAGGCCTTCGGGTCGTAAAGCGCTTTCAGCAGGGACGAAATTGACGGTACCTGCAGAAGAAGCTGCGGCTAACTACGTGCCAGCAGCCGCGGTAATACGTAGGCAGCAAACGTTGTTCGGAATTACTGGGCGTAAAGAGTGTGTAGGCGGTTTTGTAAGTTTGGTGTGAAAGCCCGAGGCTCAACTTCGGGACTGCGGTCGATACTGCTATAGCTAGAGTTTGGTAGAGGAGAACGGAATTCCCGGTGTAGCGGTGGAATGCGCAGATATCGGGAGGAACACCCGTAGCGAAGGCGGTTCTCTGGGTCGACACTGACGCTCATGCACGAAAGCGTGGGGAGCAAACAGGATTAGATACCCCAGTAGTCC</w:t>
      </w:r>
    </w:p>
    <w:p w14:paraId="6BFAA9C6">
      <w:pPr>
        <w:rPr>
          <w:rFonts w:hint="eastAsia"/>
        </w:rPr>
      </w:pPr>
      <w:r>
        <w:rPr>
          <w:rFonts w:hint="eastAsia"/>
        </w:rPr>
        <w:t>&gt;OTU014035</w:t>
      </w:r>
    </w:p>
    <w:p w14:paraId="238584D6">
      <w:pPr>
        <w:rPr>
          <w:rFonts w:hint="eastAsia"/>
        </w:rPr>
      </w:pPr>
      <w:r>
        <w:rPr>
          <w:rFonts w:hint="eastAsia"/>
        </w:rPr>
        <w:t>CCTACGGGTGGCTGCAGTAGGGAATTTTCCACAATGGGCGAAAGCCTGATGGAGCAACGCCGCGTGCAGGATGAAGGCCTTCGGGTCGTAAACTGCTTTTATCTGTGACGATTTTGACGGTAGCAGATGAATAAGGATCGGCTAACTCCGTGCCAGCAGCCGCGGTCATACGGAGGATCCAAGCGTTATCCGGAATTACTGGGCGTAAAGGGCGCGTAGGCGGTGTGTCAAGTCAGGCGTGAAAGCCCCGGGCTCAACCTGGGAACCGCGCTTGAGACTGGCACGCTAGAGTTCGGGAGAGGGAGCTGGAATTCCTGGTGTAGCAGTGAAATGCGTAGAGATCAGGAGGAACACCGATGGCGAAGGCAGGCTCCTGGGCCAGCACTGACGCTCAGGCACGAAAGCGTGGGGAGCAAACAGGATTAGATACCCCGGTAGTCC</w:t>
      </w:r>
    </w:p>
    <w:p w14:paraId="154B841F">
      <w:pPr>
        <w:rPr>
          <w:rFonts w:hint="eastAsia"/>
        </w:rPr>
      </w:pPr>
      <w:r>
        <w:rPr>
          <w:rFonts w:hint="eastAsia"/>
        </w:rPr>
        <w:t>&gt;OTU014036</w:t>
      </w:r>
    </w:p>
    <w:p w14:paraId="2F89F43F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GGGGGATAAAATTCCCATGCGTGGGACATTGAAGGTACCCGGTGAATAAGCCACGGCTAACTACGTGCCAGCAGCCGCGGTAAAACGTAGGAGACAAGCGTTATCCGGAGTTACTGGGCGTAAAGGGCGTGCAGGTGGTGCGGTAAGTCTGTTGTGAAAGCGCCTGGCTTAACCGGGCGAGGCCAATGGAGACTGCCGGACTAGAGGACGGTAGAGGGGTGTGGAATTCCGGGTGTAGTGGTGAAATGCGTAGATATCGAGAGGAACACCTGCGGCGAAGGCGGGTTGCTGGGCTGACACTGACGCTGAGGCGCGAAAGCTAGGGGAGCGAACGGGATTAGATACCCCGGTAGTCC</w:t>
      </w:r>
    </w:p>
    <w:p w14:paraId="5735A686">
      <w:pPr>
        <w:rPr>
          <w:rFonts w:hint="eastAsia"/>
        </w:rPr>
      </w:pPr>
      <w:r>
        <w:rPr>
          <w:rFonts w:hint="eastAsia"/>
        </w:rPr>
        <w:t>&gt;OTU014037</w:t>
      </w:r>
    </w:p>
    <w:p w14:paraId="1B66DAD3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CGGGAAGAATAAGTAAGAGTTAATATCTCTTACGATGACGGTACTGTTTGTAAGCTCCGGCTAACTCCGTGCCAGCAGCCGCGGTAATACAGAGGGTGCGAGCGTTAATCGGAATTACTGGGCGTAAAGGGTGCGCAGGCGGCCAGATGTGTCAGGTGTGAAAGCCCGGGGCTTAACCCCGGAATTGCGCCTGAAACTGTCTGGCTAGAGTACTGGAGAGGGTAGCGGAATTCACGGTGTAGCAGTGAAATGCGTAGATATCGTGAGGAACACCAGAGGCGAAGGCGGGTTGCTGGGCTGACACTGACGCTGAGGCGCGAAAGCTAGGGGAGCGAACGGGATTAGATACCCGAGTAGTCC</w:t>
      </w:r>
    </w:p>
    <w:p w14:paraId="2A157A38">
      <w:pPr>
        <w:rPr>
          <w:rFonts w:hint="eastAsia"/>
        </w:rPr>
      </w:pPr>
      <w:r>
        <w:rPr>
          <w:rFonts w:hint="eastAsia"/>
        </w:rPr>
        <w:t>&gt;OTU014038</w:t>
      </w:r>
    </w:p>
    <w:p w14:paraId="3572DBF1">
      <w:pPr>
        <w:rPr>
          <w:rFonts w:hint="eastAsia"/>
        </w:rPr>
      </w:pPr>
      <w:r>
        <w:rPr>
          <w:rFonts w:hint="eastAsia"/>
        </w:rPr>
        <w:t>CCTACGGGAGGCAGCAGTGGGGAATATTGGACAATGGGGGCAACCCTGATCCAGCAATGCCGCGTGTGTGAAGAAGGCCTGCGGGTTGTAAAGCACTTTAGTGGGGGAGGAAAAAGCGGATGTTAATAGTATCCGCAATTGACGTTACCCCAAGAATAAGCACCGGCTAACTCTGTGCCAGCAGCCGCGGTAATACAGAGGGTGCGAGCGTTAATCGGAATTACTGGGCGTAAAGGGTGCGTAGGTGGTTTTTTAAGTCGTTTGTGAAATACACGGGCTCAACCTGTGTGCTGCGGACGATACTGGAAAGCTAGAGTAGAGTAGAGGGAAGTGGAATTTCCGGTGTAGCGGTGAAATGCGTAGATATCGGAAGGAACACCAGTGGCGAAGGCGGCTTCCTGGACTCATACTGACACTGAGGCACGAAAGCGTGGGGATCAAACAGGATTAGATACCCCGGTAGTCC</w:t>
      </w:r>
    </w:p>
    <w:p w14:paraId="1F978BFD">
      <w:pPr>
        <w:rPr>
          <w:rFonts w:hint="eastAsia"/>
        </w:rPr>
      </w:pPr>
      <w:r>
        <w:rPr>
          <w:rFonts w:hint="eastAsia"/>
        </w:rPr>
        <w:t>&gt;OTU014039</w:t>
      </w:r>
    </w:p>
    <w:p w14:paraId="73F508B9">
      <w:pPr>
        <w:rPr>
          <w:rFonts w:hint="eastAsia"/>
        </w:rPr>
      </w:pPr>
      <w:r>
        <w:rPr>
          <w:rFonts w:hint="eastAsia"/>
        </w:rPr>
        <w:t>CCTACGGGCGGCTGCAGTCGAGAATCTTCCGCAATGCACGAAAGTGTGACGGAGCGACGCCGCGTGATGGATGAAGCGCTTCGGCGTGTAAACATCTTTTATGGGGGAGGAAGTCTATTGACGTTACCCCATGAATAAGGGGCTGCTAACCTCGTGCCAGCAGCAGCGGTAATACGAGGGCCCCAAGCGTTATCCGGAATTACTGGGCGTAAAGGGTGTGTAGGCGGTTTAGTTAGTCTTATGTTAAAGCCTCGGGCTCAACCCGAGAATCGCATGGGAAACGGCTAGACTAGAGAGTGTGAGAGGTCTGTGGAACTCATGGTGTAGGGGTGAAATCCGTTGATATCATGAGGAACACCAAAAGCGAAGGCGGCATCCTGGACCGGTATTGACGCTGAGGCGCGAAAGCCAGGGGAGCAAACGGGATTAGATACCCCTGTAGTCC</w:t>
      </w:r>
    </w:p>
    <w:p w14:paraId="5B4546DA">
      <w:pPr>
        <w:rPr>
          <w:rFonts w:hint="eastAsia"/>
        </w:rPr>
      </w:pPr>
      <w:r>
        <w:rPr>
          <w:rFonts w:hint="eastAsia"/>
        </w:rPr>
        <w:t>&gt;OTU014040</w:t>
      </w:r>
    </w:p>
    <w:p w14:paraId="71024507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TTCGAATAGGGCGGTACCTTGACGGTACCTAACCAGAAAGCCACGGCTAACTACGTGCCAGCAGCCGCGGTAATACGTAGGTGGCAAGCGTTGTCCGGATTTATTGGGTTTAAAGGGTGCGTAGGTGGCCCTGTAAGTCAGTGGTGAAATATCTCAGCTTAACTGAGAGGGTGCCATTGATACTGATGGACTTGAGTGAAGTCGAAGTAGGCGGAATTGACGGTGTAGCGGTGAAATGCTTAGATATCGTCAAGAACACCTATTGCGAAGGCAGCTAACTAAGCTTTAACTGACGCTGAGGCACGAAAGTGTGGGGATCAAACAGGATTAGATACCCTAGTAGTCC</w:t>
      </w:r>
    </w:p>
    <w:p w14:paraId="0242744B">
      <w:pPr>
        <w:rPr>
          <w:rFonts w:hint="eastAsia"/>
        </w:rPr>
      </w:pPr>
      <w:r>
        <w:rPr>
          <w:rFonts w:hint="eastAsia"/>
        </w:rPr>
        <w:t>&gt;OTU014041</w:t>
      </w:r>
    </w:p>
    <w:p w14:paraId="61B4FF4C">
      <w:pPr>
        <w:rPr>
          <w:rFonts w:hint="eastAsia"/>
        </w:rPr>
      </w:pPr>
      <w:r>
        <w:rPr>
          <w:rFonts w:hint="eastAsia"/>
        </w:rPr>
        <w:t>CCTACGGGCGGCTGCAGTAGGGAATATTGCTTAATGGGCGCAAGCCTGAAGCAGCAACGCCGCGTGTGCGATGACGGCCTTCGGGTTGTAAAGCACTTTTAGGTGGGAAGAGGAAGGACGGTACCACCTGAATAAGCCTCGGCTAACTACGTGCCAGCAGCCGCGGTAATACGGAGGGTGCAAGCGTTATCCGGAATTACTGGGCGTAAAGCGTGCGCAGGCGGTTATGTAAGACAGATGTGAAATCCCCGGGCTCAACCTGGGAACTGCATTTGTGACTGCATAGCTAGAGGACGGTAGAGGGGTGTGGAATTCCGGGTGTAGTGGTGAAATGCGTAGAGATCGGGAGGAACACCCGTGGCGAAGGCGGCTCACTGGGCCGGTCCTGACGCTGAGACGCGAAGGCGTGGGGAGCAAACAGGATTAGATACCCCTGTAGTCC</w:t>
      </w:r>
    </w:p>
    <w:p w14:paraId="2081F3C2">
      <w:pPr>
        <w:rPr>
          <w:rFonts w:hint="eastAsia"/>
        </w:rPr>
      </w:pPr>
      <w:r>
        <w:rPr>
          <w:rFonts w:hint="eastAsia"/>
        </w:rPr>
        <w:t>&gt;OTU014042</w:t>
      </w:r>
    </w:p>
    <w:p w14:paraId="59B56A31">
      <w:pPr>
        <w:rPr>
          <w:rFonts w:hint="eastAsia"/>
        </w:rPr>
      </w:pPr>
      <w:r>
        <w:rPr>
          <w:rFonts w:hint="eastAsia"/>
        </w:rPr>
        <w:t>CCTACGGGTGGCAGCAGTTAGGAATCTTGCGCAATGGGCGAAAGCCTGACGCAGCAACGCCGCGTGGGGGATGAAGGCTCTCGGGTTGTAAACCCCTTTCAGCAGGGACGAAAACAGACGGTACCCACAGAAGAAGCCCCGGCCAACTACGTGCCAGCAGCCGCGGTAACACGTAGGGGGCGAGCGTTGTCCGGAATCATTGGGCGTAAAGAGCTCGTAGGCGGTCTGGTAAGTCGGGTGTGAAAGCCCCGGGCTCAACCTGGGAATTGCATTCGATACTGCCGGACTAGAGTATGGTAGAGGGAAGTGGAATTCCGCATGTAGCGGTGAAATGCATAGAGATGCGGAGGAACACCAGTGGCGAAGGCGACTTTCTGGACCAATACTGACGCTGAGGTGCGAAAGCGTGGGGAGCAAACAGGATTAGATACCCCAGTAGTCC</w:t>
      </w:r>
    </w:p>
    <w:p w14:paraId="44B00884">
      <w:pPr>
        <w:rPr>
          <w:rFonts w:hint="eastAsia"/>
        </w:rPr>
      </w:pPr>
      <w:r>
        <w:rPr>
          <w:rFonts w:hint="eastAsia"/>
        </w:rPr>
        <w:t>&gt;OTU014043</w:t>
      </w:r>
    </w:p>
    <w:p w14:paraId="145FF4BC">
      <w:pPr>
        <w:rPr>
          <w:rFonts w:hint="eastAsia"/>
        </w:rPr>
      </w:pPr>
      <w:r>
        <w:rPr>
          <w:rFonts w:hint="eastAsia"/>
        </w:rPr>
        <w:t>CCTACGGGCGGCAGCAGTGGGGAATTGTTCGCAATGGGCGCAAGCCTGACGACGCAACGCCGCGTGGAGGATGAAGACTTTCGGGTCGTAAACTCCTTTCGACCGAGATGAATGTCCCGTGACCTAATACGTCGCGGGAGTGACAGTATCGAGGGAAGAAGCCCCGGCTAACTCCGTGCCAGCAGCCGCGGTAATACGGGGGGGGCAAGCGTTGTTCGGAATTACTGGGCGTAAAGCGTGCGTAGGCGGTTGGTTAAGTCTGTCGTGAAAGCCCTGGGCTCAACCTGGGAATTGCGTTTGGGACTGTTGGGCTTGAGAGCGGGAGAGGTAAGTGGAATTCCGAGTGTAGAGGTGAAATTCGTAGATATTCGGAGGAACACCAGTGGCGAAGGCGGCTCACTGGTCCATAACTGACGCTGAGGTGCGAAAGCGTGGGGAGCAAACAGGATTAGATACCCCGGTAGTCC</w:t>
      </w:r>
    </w:p>
    <w:p w14:paraId="57FC505D">
      <w:pPr>
        <w:rPr>
          <w:rFonts w:hint="eastAsia"/>
        </w:rPr>
      </w:pPr>
      <w:r>
        <w:rPr>
          <w:rFonts w:hint="eastAsia"/>
        </w:rPr>
        <w:t>&gt;OTU014044</w:t>
      </w:r>
    </w:p>
    <w:p w14:paraId="24A19B8F">
      <w:pPr>
        <w:rPr>
          <w:rFonts w:hint="eastAsia"/>
        </w:rPr>
      </w:pPr>
      <w:r>
        <w:rPr>
          <w:rFonts w:hint="eastAsia"/>
        </w:rPr>
        <w:t>CCTACGGGGGGCTGCAGTGGGGAATCTTGGACAATGGGCGCAAGCCTGATCCAGCCATGCCGCGTGAGTGAAGAAGGCCTTCGGGTTGTAAAGCTCTTTCGGCCGGGACGAAATCGTACCTCCTAACACGAGGTATGGATGACGGTACCTCCAGAAGAAGCCCCGGCTAACTTCGTGCCAGCAGCCGCGGTAATACGAAGGGGGCTAGCGTTGTTCGGAATTACTGGGCGTAAAGCGCACGTAGGCGGTCTTGCAAGTCAGAGGTGAAAGCCCTGGGCTCAACCCCGGATCGGCGTGGGCGACTGTTGGGCTGGAGCACGGTAGGGGCAGACGGAATTCCGGGTGTAGCGGTGGAATGCGTAGAGATCAGGAGGAACATCCATGGCGAAGGCAGCTACCTGGACCAACACTGACACTGAGGCACGAAAGCGTGGGGAGCAAACAGGATTAGATACCCGTGTAGTCC</w:t>
      </w:r>
    </w:p>
    <w:p w14:paraId="2FE453E3">
      <w:pPr>
        <w:rPr>
          <w:rFonts w:hint="eastAsia"/>
        </w:rPr>
      </w:pPr>
      <w:r>
        <w:rPr>
          <w:rFonts w:hint="eastAsia"/>
        </w:rPr>
        <w:t>&gt;OTU014045</w:t>
      </w:r>
    </w:p>
    <w:p w14:paraId="14BB5C00">
      <w:pPr>
        <w:rPr>
          <w:rFonts w:hint="eastAsia"/>
        </w:rPr>
      </w:pPr>
      <w:r>
        <w:rPr>
          <w:rFonts w:hint="eastAsia"/>
        </w:rPr>
        <w:t>CCTACGGGGGGCTGCAGTGGGGAATCTTGCGCAATGGGCGAAAGCCTGACGCAGCGACGCCGCGTGAGCGATGAAGGCCTTCGGGTTGTAAAGCTCTGTGGGGAGGAAAGAATAAGGCTTGGCTAATATCCAAGCTGATGACGGTACCTCCTTAGCAAGCACCGGCTAACTCTGTGCCAGCAGCCGCGGTAAGACAGAGGGTGCAAACGTTGTTCGGAATTACTGGGCGTAAAGCGCGTGTAGGCGGCCCTGCAAGTCGGGTGTGAAATCCCACGGCTCAACCGTGGAAGTGCACTCGAAACTGCAGGGCTAGAGTCCTGGAGAGGAAGGTGGAATGCGTAGAGACCGGGAGGAACACCCGTGGCGAAGGCGGCCCGCTGGGCCAGCCCTGACGCTGAGGCGCGAAGGCCAGGGGAGCGAACGGGATTAGATACCCGAGTAGTCC</w:t>
      </w:r>
    </w:p>
    <w:p w14:paraId="736E843A">
      <w:pPr>
        <w:rPr>
          <w:rFonts w:hint="eastAsia"/>
        </w:rPr>
      </w:pPr>
      <w:r>
        <w:rPr>
          <w:rFonts w:hint="eastAsia"/>
        </w:rPr>
        <w:t>&gt;OTU014046</w:t>
      </w:r>
    </w:p>
    <w:p w14:paraId="1A24D71F">
      <w:pPr>
        <w:rPr>
          <w:rFonts w:hint="eastAsia"/>
        </w:rPr>
      </w:pPr>
      <w:r>
        <w:rPr>
          <w:rFonts w:hint="eastAsia"/>
        </w:rPr>
        <w:t>CCTACGGGCGGCTGCAGTCGGGAATTTTGGGCAATGGGCGAAAGCCTGACCCAGCAACGCCGCGTGAAGGATGAAGCATTTCGGTGTGTAAACTTCGCAAGAATAGGAAGAATAAGTTTGAATAAATAGTTCAAGCGATGACGGTACTATTTGTAAGCTCCGGCTAACTCCGTGCCAGCAGCCGCGGTAATACGGGGGGAGCAAGCGTTGTTCGGATTTACTGGGCGTAAAGGGTGCGTAGGCGGCACCACAAGTCACTTGTGAAATCTCCGGGCTCAACTCGGAACGGCCAAGTGATACTGTCGTGCTAGAGTGCGGAAGGGGCAACTGGAATTCTCGGTGTAGCGGTGAAATGCGTAGATATCGAGAGGAACACCTGCGGCGAAGGCGGGTTGCTGGGCCGACACTGACGCTGAGGCGCGAAAGCTAGGGGAGCGAACGGGATTAGATACCCCTGTAGTCC</w:t>
      </w:r>
    </w:p>
    <w:p w14:paraId="7B388E2C">
      <w:pPr>
        <w:rPr>
          <w:rFonts w:hint="eastAsia"/>
        </w:rPr>
      </w:pPr>
      <w:r>
        <w:rPr>
          <w:rFonts w:hint="eastAsia"/>
        </w:rPr>
        <w:t>&gt;OTU014047</w:t>
      </w:r>
    </w:p>
    <w:p w14:paraId="753D4295">
      <w:pPr>
        <w:rPr>
          <w:rFonts w:hint="eastAsia"/>
        </w:rPr>
      </w:pPr>
      <w:r>
        <w:rPr>
          <w:rFonts w:hint="eastAsia"/>
        </w:rPr>
        <w:t>CCTACGGGTGGCTGCAACTAGGAATCTTGCGCAATGGACGCAAGTCTGACGCAGCGACGCCGCGTGCAGGATGACGGCCTTCGGGTTGTAAACTGCTTTTAAACGGGAAGATTATGACGGTACCGTTTGAATAAGAGTTGGCTAACTCCGTGCCAGCAGCCGCGGTAATACGGAGAACTCGAGCGTTACCCGGAATTATTGGGCGTAAAGAGTAGCGTAGGCGGCCCGGTAAGTCCGCTCTGAAAGTCCAGGGCTCAACCCTGGAAAGCGGGTGGATACTGCCGGGCTAGAGTCCGGAAGAGGCGAGTGGAATTCCTGGTGTAGCGGTGGAATGCGCAGATATCAGGAGGAACACCGGTGGCGAAGGCGGGATCCTGGGCCGTTGCTGACACTGAGGCGCGAAAGCTGGGGGAGCGAACAGGATTAGATACCCCAGTAGTCC</w:t>
      </w:r>
    </w:p>
    <w:p w14:paraId="58C13D75">
      <w:pPr>
        <w:rPr>
          <w:rFonts w:hint="eastAsia"/>
        </w:rPr>
      </w:pPr>
      <w:r>
        <w:rPr>
          <w:rFonts w:hint="eastAsia"/>
        </w:rPr>
        <w:t>&gt;OTU014048</w:t>
      </w:r>
    </w:p>
    <w:p w14:paraId="275F1072">
      <w:pPr>
        <w:rPr>
          <w:rFonts w:hint="eastAsia"/>
        </w:rPr>
      </w:pPr>
      <w:r>
        <w:rPr>
          <w:rFonts w:hint="eastAsia"/>
        </w:rPr>
        <w:t>CCTACGGGTGGCTGCAGTGGGGAATCTTGCGCAATGGGCGAAAGCCTGACGCAGCAACGCCGCGTGGGGGACGAAGGCCTTCGGGTTGTAAACCCCTTTCAGCAGGGACGATTATGACGGTACCTGCAGAAGAAGCCCCGGCCAACTACGTGCCAGCAGCCGCGGTAATACGTAGGTGGCGAGCGTTGTCCGGATTTATTGGGTTTAAAGGGTGCGTAGGCGGCCCTGTAAGTCAGTGGTGAAATACTCTAGCTTAACTAGAGGGGTGCCATTGATACTGCAGGGCTTGAGTGGAGTCGAGGTAGGCGGAATTGACGGTGTAGCGGTGAAATGCGCAGATATCGGGAGGAACACCAGTAGCGAAGGCGGTTCTCTGGGCCGGCACTGACGCTCATGCACGAAAGCGTGGGGAGCAAACAGGATTAGATACCCCAGTAGTCC</w:t>
      </w:r>
    </w:p>
    <w:p w14:paraId="7C3355AC">
      <w:pPr>
        <w:rPr>
          <w:rFonts w:hint="eastAsia"/>
        </w:rPr>
      </w:pPr>
      <w:r>
        <w:rPr>
          <w:rFonts w:hint="eastAsia"/>
        </w:rPr>
        <w:t>&gt;OTU014049</w:t>
      </w:r>
    </w:p>
    <w:p w14:paraId="70CAD016">
      <w:pPr>
        <w:rPr>
          <w:rFonts w:hint="eastAsia"/>
        </w:rPr>
      </w:pPr>
      <w:r>
        <w:rPr>
          <w:rFonts w:hint="eastAsia"/>
        </w:rPr>
        <w:t>CCTACGGGAGGCTGCAGTGGGGAATTTTGGACAATGGGGGCAACCCTGATCCAGCCATGCCGCGTGTGTGAAGAAGGCCTTCGGGTTGTAAAGCACTTTCGGACGGAACGAAATCGCGCGCATGAATAGTGCGCGTGGATGACGGTACCGTAAGAAGAAGCACCGGCTAACTACGTGCCAGCAGCCGCGGTAATACGTAGGGTGCAAGCGTTACTCGGAATTACTGGGCGTAAAGCGTGCGTAGGTGGTTCGTTAAGTCTGCCGTGAAAGCCCCGGGCTCAACCTGGGAACTGCGTTTGAGACTGGCAGGCTAGAGGTTGGAAGAGGAGAGTGGAATTCCTGGTGTAGCGGTGAAATGCGCAGATATCAGGAGGAACACCGATGGCGAAGGCAGGTCTCTGGGCATTAACTGACGCTGAGGAGCGAAAGCATGGGGAGCGAACAGGATTAGATACCCGAGTAGTCC</w:t>
      </w:r>
    </w:p>
    <w:p w14:paraId="0872F564">
      <w:pPr>
        <w:rPr>
          <w:rFonts w:hint="eastAsia"/>
        </w:rPr>
      </w:pPr>
      <w:r>
        <w:rPr>
          <w:rFonts w:hint="eastAsia"/>
        </w:rPr>
        <w:t>&gt;OTU014050</w:t>
      </w:r>
    </w:p>
    <w:p w14:paraId="06FF3259">
      <w:pPr>
        <w:rPr>
          <w:rFonts w:hint="eastAsia"/>
        </w:rPr>
      </w:pPr>
      <w:r>
        <w:rPr>
          <w:rFonts w:hint="eastAsia"/>
        </w:rPr>
        <w:t>CCTACGGGAGGCTGCAGTGGGGAATCTTGCACAATGGGCGAAAGCCTGATGCAGCGACGCCGCGTGGGGGACGAAGGCCCTCGGGTTGTAAACCCCTTTCGGCAGGGAAGAAGCGCAAGTGACGGTACCTGCAGAAGAAGCTCCGGCTAACTACGTGCCAGCAGCCGCGGTAAGACGTAGGGAGCGAGCGTTGTCCGGATTCATTGGGCGTAAAGCGCGCGTAGGTGGTTCGTTAAGTTGGATGTGAAAGCCCCGGGCTCAACCTGGGAACTGCATCCAAAACTGGCGAGCTAGAGTATGGTAGAGGGTGGTGGAATTTCCGGTGTAGCGGTGAAATGCGTAGATATCGGAAGGAACATCAGTGGCGAAAGCGACTTCCTGGACCAATACTGACGCTCATGTGCGAAAGCGTGGGGAGCAAACAGGATTAGATACCCGTGTAGTCC</w:t>
      </w:r>
    </w:p>
    <w:p w14:paraId="26817165">
      <w:pPr>
        <w:rPr>
          <w:rFonts w:hint="eastAsia"/>
        </w:rPr>
      </w:pPr>
      <w:r>
        <w:rPr>
          <w:rFonts w:hint="eastAsia"/>
        </w:rPr>
        <w:t>&gt;OTU014051</w:t>
      </w:r>
    </w:p>
    <w:p w14:paraId="015D4A20">
      <w:pPr>
        <w:rPr>
          <w:rFonts w:hint="eastAsia"/>
        </w:rPr>
      </w:pPr>
      <w:r>
        <w:rPr>
          <w:rFonts w:hint="eastAsia"/>
        </w:rPr>
        <w:t>CCTACGGGTGGCTGCAGGCGCGGAAACTCTGCAATGCGCGAAAGCGTGACAGGGGTATTCTCAGTGCTTACGTTCTGCGTAGGCTTTTGTCAAGAGTAAATATCTTGGCGAATAAGTGGTGGGTAAGACTGGTGCCAGCAGCCGCGGTAATCCCAGCGCCACAAGTGGCATTCACATTTACTTGGTCTAAAGCATTCGTAGCCGGACATGTGCATCTCTTGTGAAATCGGGCTCCTTAATAGTTCGGATGGCAGGAGACACGACATGTCTAGGGACCGGGAGGAGTTAGAGGTATGCCGTAGGGAGTGGTAAAATATGATAATCTACGGTAGACCACCTGTGGCGAAGGCGTCTAACTAGAACGGATCCGACGGTGAGGAATGAAGGCTAGGGGAGCGAACCGGATTAGATACCCCTGTAGTCC</w:t>
      </w:r>
    </w:p>
    <w:p w14:paraId="3438BFD5">
      <w:pPr>
        <w:rPr>
          <w:rFonts w:hint="eastAsia"/>
        </w:rPr>
      </w:pPr>
      <w:r>
        <w:rPr>
          <w:rFonts w:hint="eastAsia"/>
        </w:rPr>
        <w:t>&gt;OTU014052</w:t>
      </w:r>
    </w:p>
    <w:p w14:paraId="5853944D">
      <w:pPr>
        <w:rPr>
          <w:rFonts w:hint="eastAsia"/>
        </w:rPr>
      </w:pPr>
      <w:r>
        <w:rPr>
          <w:rFonts w:hint="eastAsia"/>
        </w:rPr>
        <w:t>CCTACGGGGGGCAGCAGTGGGGAATCTTGCGCAATGCGCGACAGCGTGACGCAGCAACGCCGCGTGGGGGAAGACGGCCTTCGGGTTGTAAACCCCTTTCAGGAGGGACGAAGGTCGGGCGGTGAATAGCCGTTCCGGCTGACGGTACCTTCACAAGAAGCCCCGGCTAACTACGTGCCAGCAGCCGCGGTAAGACAGAGGAGCCAAGCGTTGTCCGGACTGACTGGGCGTAAAGCGCACGCAGGCGGCACTGTGCGTGGGGTGTGAAAGCTCTTGGCTTAACTGAGAGAGGCCATCCCATACGGCAGAGCTGGAGCGGTGCAGAGGTCCGCGGAATTGCCGGTGTAGTGGTGAAATGCGTAGAGATCGGCAGGAACACCCAGGGGGAAACCAGCGGACTGGGCATCAGCTGACGCTCAGGTGCGACAGCGTGGGGAGCGAACCGGATTAGATACCCTTGTAGTCC</w:t>
      </w:r>
    </w:p>
    <w:p w14:paraId="21E040E4">
      <w:pPr>
        <w:rPr>
          <w:rFonts w:hint="eastAsia"/>
        </w:rPr>
      </w:pPr>
      <w:r>
        <w:rPr>
          <w:rFonts w:hint="eastAsia"/>
        </w:rPr>
        <w:t>&gt;OTU014053</w:t>
      </w:r>
    </w:p>
    <w:p w14:paraId="183DCCD9">
      <w:pPr>
        <w:rPr>
          <w:rFonts w:hint="eastAsia"/>
        </w:rPr>
      </w:pPr>
      <w:r>
        <w:rPr>
          <w:rFonts w:hint="eastAsia"/>
        </w:rPr>
        <w:t>CCTACGGGCGGCAGCAGCGAGGAATATTGCACAATGGGCGAAAGCCTGATGCAGCGACGCCGCGTGAGGGATGACGGCCTTCGGGTTGTAAACCTCTTTCAGCAGGGAAGAAGCGAAAGTGACGGTACCTGCAGAAGAAGCGCCGGCTAACTACGTGCCAGCAGCCGCGGTAATACGTAGGGCGCGAGCGTTGTCCGGAATTATTGGGCGTAAAGAGCTCGTAGGCGGCTTGGTATGTCGGGTGTGAAATCCCCGGGCTCAACCTGGGAACTGCATTCGATACTGCATGGCTAGAGTCTGATAGAGGGAAGTGGAATTCCAGGTGTAGCGGTGAAATGCGTAGATATCTGGAAGAACACCAGTGGCGAAGGCGGTCTGCTGGGCGGTGGGCTCGAGAGAGCTCAATAGCCGACACTGAGGCGCGACAGCGTGGGGAGCAAACAGGATTAGATACCCGAGTAGTCC</w:t>
      </w:r>
    </w:p>
    <w:p w14:paraId="09600AD6">
      <w:pPr>
        <w:rPr>
          <w:rFonts w:hint="eastAsia"/>
        </w:rPr>
      </w:pPr>
      <w:r>
        <w:rPr>
          <w:rFonts w:hint="eastAsia"/>
        </w:rPr>
        <w:t>&gt;OTU014054</w:t>
      </w:r>
    </w:p>
    <w:p w14:paraId="2B265392">
      <w:pPr>
        <w:rPr>
          <w:rFonts w:hint="eastAsia"/>
        </w:rPr>
      </w:pPr>
      <w:r>
        <w:rPr>
          <w:rFonts w:hint="eastAsia"/>
        </w:rPr>
        <w:t>CCTACGGGCGGCTGCAGTGAAGAATCTTGGGCAATGGACGAAAGTCTGACCCAGTGAGAATCGGTCCATGACGAATGCGCCCAGTTTTCTGTAAAGTGGTGTCGCGGGGACAGGAAAATGACTGTAACCCGAAATGAAGCGCCGACCAACTTCGTGCCAGCAGTCGCGGTAAGACGAAGGGCGCGAGTGTTAATCGGAATTACTGGGCGTAAAGCGTGCGCAGGCGGTTGTGCAAGACCGATGTGAAATCCCCGGGCTTAACCTGGGAACTGCATCCAAAACTGGCGAGCTAGAGTATGGTAGAGGGTGGTGGAATTTCCTGTGTAGCGGTGAAATGCGTAGATATAGGAAGGAACACCAGTGGCGAAGGCGACCACCTGGACTGATACTGACACTGAGGTGCGAAAGCGTGGGGAGCAAACAGGATTAGATACCCGTGTAGTCC</w:t>
      </w:r>
    </w:p>
    <w:p w14:paraId="5CCBB0B7">
      <w:pPr>
        <w:rPr>
          <w:rFonts w:hint="eastAsia"/>
        </w:rPr>
      </w:pPr>
      <w:r>
        <w:rPr>
          <w:rFonts w:hint="eastAsia"/>
        </w:rPr>
        <w:t>&gt;OTU014055</w:t>
      </w:r>
    </w:p>
    <w:p w14:paraId="70EBDF00">
      <w:pPr>
        <w:rPr>
          <w:rFonts w:hint="eastAsia"/>
        </w:rPr>
      </w:pPr>
      <w:r>
        <w:rPr>
          <w:rFonts w:hint="eastAsia"/>
        </w:rPr>
        <w:t>CCTACGGGAGGCAGCAGTGGGGAATTTTGGACAATGGGCGCAAGCCTGATCCAGCCATTCCGCGTGCAGGATGAAGGCCCTCGGGTTGTAAACTGCTTTTGTACGGAACGAAAAGCGCTGAGTTAATACCTCGGCGTCATGACGGTACCGTAAGAATAAGCACCGGCTAACTACGTGCCAGCAGCCGCGGTAATACGTAGGGTGCAAGCGTTAATCGGAATTACTGGGCTTAAAGGGTGCGTAGGCTGTGCGGAAAGTTGGGTGTGAAATACCTCAGCTTAACTGAGGAACTGCGCTCAAAACTACCGTGCTGGAGGGAGACAGAGGTAAGCGGAACTTAGGGTGGAGCGGTGAAATGCGTTGATATCCTAAGGAACACCGGTGGCGAAAGCGGCTTACTGGGACGGTACTGACGCTGAGGCGCGAAAGCGTGGGGAGCAAACAGGATTAGATACCCTAGTAGTCC</w:t>
      </w:r>
    </w:p>
    <w:p w14:paraId="704A7596">
      <w:pPr>
        <w:rPr>
          <w:rFonts w:hint="eastAsia"/>
        </w:rPr>
      </w:pPr>
      <w:r>
        <w:rPr>
          <w:rFonts w:hint="eastAsia"/>
        </w:rPr>
        <w:t>&gt;OTU014056</w:t>
      </w:r>
    </w:p>
    <w:p w14:paraId="1E38FE3B">
      <w:pPr>
        <w:rPr>
          <w:rFonts w:hint="eastAsia"/>
        </w:rPr>
      </w:pPr>
      <w:r>
        <w:rPr>
          <w:rFonts w:hint="eastAsia"/>
        </w:rPr>
        <w:t>CCTACGGGAGGCTGCAGTAGGGAATCTTGCGCAATGGGCGAAAGCCTGACGCAGCGACGCCGCGTGAGGGATGAATGCCTTCGGGTTGTAAACCTCTTTCAGCAGGGACGAAGCCTCACGGTGACGGTACCTGCAGAAGAAGCCCCGGCCAACTACGTGCCAGCAGCCGCGGTAATACGTAGGGGGCAAGCGTTGTCCGGATTTATTGGGCGTAAAGGGCTCGCAGGCGGCTCGATCAAGTCGTGCGTGAAATCTCTCGGCTCAACTGGGAGCGGTCGTGCGATACTGATCAGCTTGAGGCCGGTAGGGGGAAGCGGAATTCCGGGTGTAGCGGTGAAATGCGCAGATATCAGGAGGAACACCAGTGGCGAAGGCGGTGGTCTGGGCCGGCACTGACGCTGAGGAGCGAAAGCGTGGGTAGCAAACAGGATTAGATACCCTAGTAGTCC</w:t>
      </w:r>
    </w:p>
    <w:p w14:paraId="47EE5256">
      <w:pPr>
        <w:rPr>
          <w:rFonts w:hint="eastAsia"/>
        </w:rPr>
      </w:pPr>
      <w:r>
        <w:rPr>
          <w:rFonts w:hint="eastAsia"/>
        </w:rPr>
        <w:t>&gt;OTU014057</w:t>
      </w:r>
    </w:p>
    <w:p w14:paraId="698DDDF3">
      <w:pPr>
        <w:rPr>
          <w:rFonts w:hint="eastAsia"/>
        </w:rPr>
      </w:pPr>
      <w:r>
        <w:rPr>
          <w:rFonts w:hint="eastAsia"/>
        </w:rPr>
        <w:t>CCTACGGAGGCAGCAGTGGGGAATCTTGCGCAATGGACGAAAGTCTGACGCAGCGACGCCGCGTGGGTGACGAAGGCCTTCGGGTTGTAAAGCCCTGTGGGGAGAGACGAACCGGCTCGTGGCTAACATCCACGGGCTCTGACGGTATCTCCTTAGCAAGCATCGGCTAACTCTGTGCCAGCAGCCGCGGTAAGACAGAGGATGCAAACGTTGCTCGGAATTACTGGGCGTAAAGCGCGCGCAGGCGGTCTTGTAAGTCAGGTGTGAAATCCCGGGGCTCAACCTCGGAAGTGCACTTGATACTGCTCGACTGGAGTACTGGAGAGGAGAGCGGAATTCCCGGTGTAGAGGTGAAATTCGTAGATATCGGGAGGAACACCAGTGGCGAAGGCGGCTCTCTGGACAGATACTGACGCTGAGGCGCGAAAGCGTGGGAAGCAAACAGGATTAGATACCCCGGTAGTCC</w:t>
      </w:r>
    </w:p>
    <w:p w14:paraId="012955AC">
      <w:pPr>
        <w:rPr>
          <w:rFonts w:hint="eastAsia"/>
        </w:rPr>
      </w:pPr>
      <w:r>
        <w:rPr>
          <w:rFonts w:hint="eastAsia"/>
        </w:rPr>
        <w:t>&gt;OTU014058</w:t>
      </w:r>
    </w:p>
    <w:p w14:paraId="01B30ADF">
      <w:pPr>
        <w:rPr>
          <w:rFonts w:hint="eastAsia"/>
        </w:rPr>
      </w:pPr>
      <w:r>
        <w:rPr>
          <w:rFonts w:hint="eastAsia"/>
        </w:rPr>
        <w:t>CCTACGGGTGGCAGCAGTGGGGAATCTTGCACAATGGACGAAAGTCTGATGCAGCGACGCCGCGTGGAGGATGACGGTCTTCGGATTGTAAACTCCTGTTAAGTGGGAAGAAACATCTGCGAGTAATATGCGCAGAGAATGACGGTACCACTAGAGAAAGCTCCGGCTAACTTCGTGCCAGCAGCCGCGGTAATACAGAGGTCTCAAGCGTTATCCGGATTCACTGGGTTTAAAGGGTGCGTAGGAGGGCAGGTAAGTCAGTGGTGAAATCTCCAAGCTTAACTTGGAAACTGCCGTTGATACTATCTGTCTTGAATATTGTGGAGGTGAGCGGAATATGTCATGTAGCGGTGAAATGCTTAGATATGACATAGAACACCAATTGCGAAGGCAGCTCGCTACTCAATTATTGACTCTGAGGCACGAAAGCGTGGGGATCAAACAGGATTAGATACCCCGGTAGTCC</w:t>
      </w:r>
    </w:p>
    <w:p w14:paraId="203977DE">
      <w:pPr>
        <w:rPr>
          <w:rFonts w:hint="eastAsia"/>
        </w:rPr>
      </w:pPr>
      <w:r>
        <w:rPr>
          <w:rFonts w:hint="eastAsia"/>
        </w:rPr>
        <w:t>&gt;OTU014059</w:t>
      </w:r>
    </w:p>
    <w:p w14:paraId="0A906045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GATCAAGGCCCGCAAGGGCTTGAGAGATCCCTGGAGGAAGCACGGGCTAAGTTCGTGCCAGCAGCCGCGGTAATACGTAGGGGGCAAGCGTTGTCCGGAATCATTGGGCGTAAAGCGCGCGTAGGCGGCCCGGTAAGTCCGCTCTGAAAGTCCGGGGCTCAACCCCGGGAGGCGGGTGGATACTGTCGGACTAGAGTCCGGAAGAGGCGAGTGGAATTCCCGGTGTAGCGGTGAAATGCGCAGATATCGGGAGGAACACCAGTAGCGAAGGCGGCTCGCTGGGCCACACCTGACGCTGAGACGCGAAAGCGTGGGGAGCAAACAGGATTAGATACCCTTGTAGTCC</w:t>
      </w:r>
    </w:p>
    <w:p w14:paraId="77A0D731">
      <w:pPr>
        <w:rPr>
          <w:rFonts w:hint="eastAsia"/>
        </w:rPr>
      </w:pPr>
      <w:r>
        <w:rPr>
          <w:rFonts w:hint="eastAsia"/>
        </w:rPr>
        <w:t>&gt;OTU014060</w:t>
      </w:r>
    </w:p>
    <w:p w14:paraId="623A375D">
      <w:pPr>
        <w:rPr>
          <w:rFonts w:hint="eastAsia"/>
        </w:rPr>
      </w:pPr>
      <w:r>
        <w:rPr>
          <w:rFonts w:hint="eastAsia"/>
        </w:rPr>
        <w:t>CCTACGGGAGGCTGCAGTGGGGAATATTGGACAATGGGCGAAAGCCTGATCCAGCGACGCCGCGTGGGTGAAGAAGGCCTGCGGGTTGTAAAGCCCTTTCGGTGGGGAAGAAAAGCCTCGACCTAACACGTCGGGGTATTGACGTAACCTACTAAAGAAGCACCGGCTAACTCTGTGCCAGCAGCCGCGGTAATACAGAGGGTGCGAGCGTTGTCCGGATTGACTGGGCGTACAGCGCGCGCAGGTGGGTCGGTTAGTCACCTGTGACATTGTTCGGCTCAACCGAACAGGGTCAGGTGAGACTGCCAGCCTAGAGGGATGGAGAGGGACGTGGAATACCCGGTGGAGCGGTGAAATGCGTAGAGATCGGGTGGAACACCAGCGGTGAAGACGGCGTCCTGGCCATTACCTGACACTGAGGCGCGACAGCGTGGGGAGCAAACGGGATTAGATACCCGTGTAGTCC</w:t>
      </w:r>
    </w:p>
    <w:p w14:paraId="1615F311">
      <w:pPr>
        <w:rPr>
          <w:rFonts w:hint="eastAsia"/>
        </w:rPr>
      </w:pPr>
      <w:r>
        <w:rPr>
          <w:rFonts w:hint="eastAsia"/>
        </w:rPr>
        <w:t>&gt;OTU014061</w:t>
      </w:r>
    </w:p>
    <w:p w14:paraId="778B2DC5">
      <w:pPr>
        <w:rPr>
          <w:rFonts w:hint="eastAsia"/>
        </w:rPr>
      </w:pPr>
      <w:r>
        <w:rPr>
          <w:rFonts w:hint="eastAsia"/>
        </w:rPr>
        <w:t>CCTACGGGAGGCTGCAGTCGAGGATCTTCGGCAATGGGCGCAAGCCTGAACCAGCCATGCCGCGTGAGTGAAGAAGGCCTTAGGGTTGTAAAGCTCTTTCAGCGGGGACGATAATGACGGTACCCGCAGAAGAAGCCCCGGCTAACTTCGTGCCAGCAGCCGCGGTAATACGGAGGGGGCGAGCGTTATTCGGAATTACTGGGCGTAAAGGGCGCGTAGGCGGCTCGATAAGGCTCGCGTGAAAGTCCGGGGCTCAACCCCGGATCGGCGTGGGCGACTGTTGGGCTGGAGCACGGTAGGGGCAGACGGAATTCCGGGTGTAGCGGTGGAATGCGTAGAGATCAGGTGGAACACCGATGGCGAAGGCAGCATCCTGGCCGGAGACTGACGCTGAGGCGCGAAAGCTGGGGGAGCGAACGGGATTAGATACCCGGTAGTCC</w:t>
      </w:r>
    </w:p>
    <w:p w14:paraId="616D4163">
      <w:pPr>
        <w:rPr>
          <w:rFonts w:hint="eastAsia"/>
        </w:rPr>
      </w:pPr>
      <w:r>
        <w:rPr>
          <w:rFonts w:hint="eastAsia"/>
        </w:rPr>
        <w:t>&gt;OTU014062</w:t>
      </w:r>
    </w:p>
    <w:p w14:paraId="6B7647BF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TCGGGACGAAAAGCTTCGACCTAACACGTCGAGGTCTGACGGTACCGAGTGAGGAAGCCCCGGCTAACTCTGTGCCAGCAGCCGCGGTAATACAGAGGGTGCGAGCGTTGTCCGGAATCACTGGGCGTAAAGGGCGCGTAGGCGGCCTGATAAGTCGGGGGTGAAATCCTGTGGCTCAACCGCAGGGCTGCCTCCGAGACTGTTGGGCTCGAGCACAGTAGAGGCAGGTGGAATTCCCGGTGTAGCGGTGGAATGCGTAGAGATCGGAAGGAACGTCGATGGCGAAGGCAGTCACCTGGCATCATACTGACGCTGAGGCGCGAAAGCTAGGGGAGCAAACGGGATTAGATACCCCTGTAGTCC</w:t>
      </w:r>
    </w:p>
    <w:p w14:paraId="60E158F3">
      <w:pPr>
        <w:rPr>
          <w:rFonts w:hint="eastAsia"/>
        </w:rPr>
      </w:pPr>
      <w:r>
        <w:rPr>
          <w:rFonts w:hint="eastAsia"/>
        </w:rPr>
        <w:t>&gt;OTU014063</w:t>
      </w:r>
    </w:p>
    <w:p w14:paraId="368B6B64">
      <w:pPr>
        <w:rPr>
          <w:rFonts w:hint="eastAsia"/>
        </w:rPr>
      </w:pPr>
      <w:r>
        <w:rPr>
          <w:rFonts w:hint="eastAsia"/>
        </w:rPr>
        <w:t>CCTACGGGCGGCTGCAGTCGAGAATTTTTCACAATGGGCGAAAGCCTGATGGAGCGACGCCGCGTGGGGGATGAATGGCTTCGGCCCGTAAACCCCTGTCATTTGCGAACAATGCTCACGTTTGAACAGAACGTGAGTTGATAGTAGCGAAAGAGGAAGGGACGGCTAACTCTGTGCCAGCAGCCGCGGTAATACGTAGGGGGCAAGCGTTGTCCGGAATCATTGGGCGTAAAGAGCGTGTAGGCGGTCCGGTAAGTCGGCTGTGAAAGTCAAGGGCTCAACCCTTGAAAGCCGGTCGATACTGCCGGGCTAGAGGGTGGTAGAGGCGAGTGGAATTCCTGGTGTAGCGGTGGAATGCGCAGATATCAGGAGGAACACCGATAGCGAAGGCAGCTCGCTGGGACGGTACTGACGCTGAGGCGCGAAAGCGTGGGGAGCGAACAGGATTAGATACCCTTGTAGTCC</w:t>
      </w:r>
    </w:p>
    <w:p w14:paraId="7EA2F8E7">
      <w:pPr>
        <w:rPr>
          <w:rFonts w:hint="eastAsia"/>
        </w:rPr>
      </w:pPr>
      <w:r>
        <w:rPr>
          <w:rFonts w:hint="eastAsia"/>
        </w:rPr>
        <w:t>&gt;OTU014064</w:t>
      </w:r>
    </w:p>
    <w:p w14:paraId="6F0DB449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GCACTGTCGAGGGGGAGGAAGTCCGTAAAATCGGATTGACCTATCCCTGGAGGAAGGCACGGCTAACTCTGTGCCAGCAGCCGCGGTAAGACAGAGGTGCCGAGCGTTAGGCGGAATCACTGGGCTTAAAGCGTGTGTAGGCGGACCGTTAAGTACCTTGTGAAATCCCACGGCTCAACCGTGGAACGGCTGGGTATACTGGCGGTCTTGGGCCACTCAGGGGCGAGCGGAACAAGTGGTGGAGCGGTGAAATGCGTAGATATCACTTGGAACGCCGACGGTGAAAACAGCTCGCTGGGAGTGTGCCGACGCTGAGACACGAAAGCCAGGGGAGCGAACGGGATTAGATACCCTAGTAGTCC</w:t>
      </w:r>
    </w:p>
    <w:p w14:paraId="69E0DA2A">
      <w:pPr>
        <w:rPr>
          <w:rFonts w:hint="eastAsia"/>
        </w:rPr>
      </w:pPr>
      <w:r>
        <w:rPr>
          <w:rFonts w:hint="eastAsia"/>
        </w:rPr>
        <w:t>&gt;OTU014065</w:t>
      </w:r>
    </w:p>
    <w:p w14:paraId="58662600">
      <w:pPr>
        <w:rPr>
          <w:rFonts w:hint="eastAsia"/>
        </w:rPr>
      </w:pPr>
      <w:r>
        <w:rPr>
          <w:rFonts w:hint="eastAsia"/>
        </w:rPr>
        <w:t>CCTACGGGGGGCTGCAGTGGGGAATCTTGCGCAATGCGCGAAAGCGTGACGCAGCAACGCCGCGTGAGGGAAGAAGGCCTTCGGGTTGTAAACCTCTTTCAGGAGGGACGAAGGTTCAGGGGCGAATAGCCGCCTGGACTGACGGTACCTCCAGAAGAAGCCCCGGCTAACTACGTGCCAGCAGCCGCGGTAATACGTAGGTGGCGAGCGTTGTCCGGATTTACTGGGCGTAAAGAGCGCGCAGGCGGCTGGTTAAGTCCGATGTGAAATCTCCCGGCTCAACTGGGAAATGGCATCGGAAACTGATCGGCTTGAAGGTGGGAGGGGGTAGCGGAATTCCCAGTGTAGCGGTGAAATGCGTAGATATTGGGAGGAACACCGGTGGCGAAGGCGGCTACCTGGACCGGTTCTGACGCTGATGCGCGAAAGCGTGGGTAGCAAACAGGATTAGATACCCGGGTAGTCC</w:t>
      </w:r>
    </w:p>
    <w:p w14:paraId="5F875F6C">
      <w:pPr>
        <w:rPr>
          <w:rFonts w:hint="eastAsia"/>
        </w:rPr>
      </w:pPr>
      <w:r>
        <w:rPr>
          <w:rFonts w:hint="eastAsia"/>
        </w:rPr>
        <w:t>&gt;OTU014066</w:t>
      </w:r>
    </w:p>
    <w:p w14:paraId="71022FE0">
      <w:pPr>
        <w:rPr>
          <w:rFonts w:hint="eastAsia"/>
        </w:rPr>
      </w:pPr>
      <w:r>
        <w:rPr>
          <w:rFonts w:hint="eastAsia"/>
        </w:rPr>
        <w:t>CCTACGGGGGGCAGCAGTGAGGAATATTGCGCAATGGAGGCAACTCTGACGCAGCCATGCCGCGTGCAGGAAGAAGGCGCTACGCGTTGTAAACTGCTTTTATCCGGGAAGAAACCCCTTCACGTGTGGAGGGTTGACGGTACCGGAGGAATAAGCACCGGCTAACTTCGTGCCAGCAGCCGCGGTAATACGTAGGGCGCAAGCGTTGTCCGGAATTATTGGGCGTAAAGAGCTCGTAGGCGGCTCGTCGCGTCGACCGTGAAAACCTACCGCTTAACGGTGGGCTTGCGGTCGATACGGGCGGGCTAGAGTTCGGTAGGGGAGACTGGAATTCCTGGTGTAGCGGTGAAATGCGCAGATATCAGGAGGAACACCGATGGCGAAGGCAGGTCTCTGGGCTGACACTGACGCTCATGCACGAAAGCGTGGGGAGCAAACAGGATTAGATACCCCTGTAGTCC</w:t>
      </w:r>
    </w:p>
    <w:p w14:paraId="46E992C4">
      <w:pPr>
        <w:rPr>
          <w:rFonts w:hint="eastAsia"/>
        </w:rPr>
      </w:pPr>
      <w:r>
        <w:rPr>
          <w:rFonts w:hint="eastAsia"/>
        </w:rPr>
        <w:t>&gt;OTU014067</w:t>
      </w:r>
    </w:p>
    <w:p w14:paraId="06F8BF2C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ATCGGGACGAAAAGCTTCGACCTAACACGTCGAAGACTGACGGTACCGGTTGAGGAAGCCACGGCTAACTCTGTGCCAGCAGCCGCGGTAATACAGAGGGGGCAAGCGTTGTTCGGAATTACTGGGCGTAAAGCGTGCGCAGGCGGCTTCTCAAGTCAGATGTGAAATCCCCGGGCTTAACCTGGGAACTGCGTTTGAAACTGGGGAGCTAGAGTGTGGCAGAGGGTGGTGGAATTTCCTGTGTAGCGGTGAAATGCGTAGAGATGTGGAGGAACACCGATGGCGAAGGCAGCCTTCTGGGCCAATACTGACGCTCATGCACGAAAGCGTGGGGAGCAAACAGGATTAGATACCCGGGTAGTCC</w:t>
      </w:r>
    </w:p>
    <w:p w14:paraId="631E23E0">
      <w:pPr>
        <w:rPr>
          <w:rFonts w:hint="eastAsia"/>
        </w:rPr>
      </w:pPr>
      <w:r>
        <w:rPr>
          <w:rFonts w:hint="eastAsia"/>
        </w:rPr>
        <w:t>&gt;OTU014068</w:t>
      </w:r>
    </w:p>
    <w:p w14:paraId="3A942DC3">
      <w:pPr>
        <w:rPr>
          <w:rFonts w:hint="eastAsia"/>
        </w:rPr>
      </w:pPr>
      <w:r>
        <w:rPr>
          <w:rFonts w:hint="eastAsia"/>
        </w:rPr>
        <w:t>CCTACGGGAGGCTGCAGTAGGGAATATTGCACAATGGGCGAAAGCCTGATGCAGCAACGCCGCGTGTGCGATGAAGGCCTTCGGGTCGTAAAGCACTTTTCTGGGAGATGAGAAAGGACAGTATCTCAGGAATAAGTCTCGGCTAACTACGTGCCAGCAGCCGCGGTAAAACGTAGGAGGCGAGCGTTATCCGGATTCACTGGGCGTAAAGCGCGTGCAGGTGGCTTGGTAAGTTAGGCGTGAAATCCTGTGGCTCAACCGCAGGGCTGCCTCCGAGACTGTCGGGCTCGAGCACAGTAGAGGCAGGTGGAATTCCCGGTGTAGCGGTGGAATGCGTAGATATCGGGAGGAACGCCAGTGGCGAAGGCGAGTCCCTGGACAACACCTGACACTGAGGCACGAAAGCTTGGGGAGCAAACAGGATTAGATACCCCGGTAGTCC</w:t>
      </w:r>
    </w:p>
    <w:p w14:paraId="5B7ED493">
      <w:pPr>
        <w:rPr>
          <w:rFonts w:hint="eastAsia"/>
        </w:rPr>
      </w:pPr>
      <w:r>
        <w:rPr>
          <w:rFonts w:hint="eastAsia"/>
        </w:rPr>
        <w:t>&gt;OTU014069</w:t>
      </w:r>
    </w:p>
    <w:p w14:paraId="0AF69F95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GCGGGTTGTAAAGCACTTTCAGTAGAGAAGAAAAGCCTGGCGTTAATACCGCCGGGTCTTGACGTAACCTACAGAAGAAGCACCGGCTAACTCCGTGCCAGCAGCCGCGGTAATACGGAGGGTGCAAGCGTTGTCCGGAATTATTGGGCGTAAAGCGCGCGCAGGCGGTCCTTTAAGTCTGATGTGAAAGCCCACGGCTCAACCGGGGAGGGTCATTGGAAACTGGGGAACTTGAGTGCAGAAGAGGAGAGTGGAATTCCGGGTGTAGCGGTGGAATGCGTAGATATCGAGAGGAACACCTGCGGCGAAGGCGGGTTGCTGGGCTGACACTGACGCTGAGGCGCGAAAGCTAGGGGAGCGAACGGGATTAGATACCCCAGTAGTCC</w:t>
      </w:r>
    </w:p>
    <w:p w14:paraId="678AD418">
      <w:pPr>
        <w:rPr>
          <w:rFonts w:hint="eastAsia"/>
        </w:rPr>
      </w:pPr>
      <w:r>
        <w:rPr>
          <w:rFonts w:hint="eastAsia"/>
        </w:rPr>
        <w:t>&gt;OTU014070</w:t>
      </w:r>
    </w:p>
    <w:p w14:paraId="62C44A39">
      <w:pPr>
        <w:rPr>
          <w:rFonts w:hint="eastAsia"/>
        </w:rPr>
      </w:pPr>
      <w:r>
        <w:rPr>
          <w:rFonts w:hint="eastAsia"/>
        </w:rPr>
        <w:t>CCTACGGGGGGCTGCAGTGGGGAATCTTGCGCAATGGGCGAAAGCCTGACGCAGCAACACCGTGTGAGCGACGAAGGCCTTCGGGTCGTAAAGCTCTGTTGTTGGGGACGAAGGGTTAGGGGTTAATAGCCCCGAGCCTGACGGTACCCTTCGAGGAAGCACCGGCTAACTACGTGCCAGCAGCCGCGGTAAGACGAACCGTGCGAACGTTGTTCGGAATCACTGGGCTTAAAGGGCGCGTAGGCGGGCCCGCCAGTCAGGGGTGAAATCCCACGGCTCAACCGTGGAAGTGCCTTTGATACTGCGGGTCTCGAGGGAGGTAGGGGCGTGCGGAACTTCCGGTGGAGCGGTGAAATGCGTTGATATCATCAGGAACACCGGAGGCGAAGGCGGCATCCTGGACCGACATTGACGCTGAGGCGCGAAAGCCAGGGGAGCAAACGGGATTAGATACCCGTGTAGTCC</w:t>
      </w:r>
    </w:p>
    <w:p w14:paraId="1EE75DAF">
      <w:pPr>
        <w:rPr>
          <w:rFonts w:hint="eastAsia"/>
        </w:rPr>
      </w:pPr>
      <w:r>
        <w:rPr>
          <w:rFonts w:hint="eastAsia"/>
        </w:rPr>
        <w:t>&gt;OTU014071</w:t>
      </w:r>
    </w:p>
    <w:p w14:paraId="58EAA8EA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AGCACCGACGAAGCCTTCTGGTGACGGTAGGTGCAGAAGAAGCCCCGGCTAAATTCGTGCCAGCAGCCGCGGTAATACGTAGGTGGCAAGCGTTGTCCGGAATTATTGGGCGTAAAGCGTACGCAGGCGGATCGTTAAGTCGGGGGTGAAATCCTGGAGCTCAACTCTGGAACTGCCTTTGATACTGGCGACCTAGAGTCCGGAAGAGGTTAGTGGAATTCCCAGTGTAGAGGTGAAATTCGTAGATATCGGGAGGAACACCAGTAGCGAAGGCGGCTCGCTGGGCCACACCTGACGCTGAGACGCGAAAGCGTGGGGAGCAAACAGGATTAGATACCCTTGTAGTCC</w:t>
      </w:r>
    </w:p>
    <w:p w14:paraId="06C5B84A">
      <w:pPr>
        <w:rPr>
          <w:rFonts w:hint="eastAsia"/>
        </w:rPr>
      </w:pPr>
      <w:r>
        <w:rPr>
          <w:rFonts w:hint="eastAsia"/>
        </w:rPr>
        <w:t>&gt;OTU014072</w:t>
      </w:r>
    </w:p>
    <w:p w14:paraId="3A74CEAA">
      <w:pPr>
        <w:rPr>
          <w:rFonts w:hint="eastAsia"/>
        </w:rPr>
      </w:pPr>
      <w:r>
        <w:rPr>
          <w:rFonts w:hint="eastAsia"/>
        </w:rPr>
        <w:t>CCTACGGGTGGCAGCAGTGAGGAATATTGGACAATGGGCGGGAGCCTGATCCAGCCATGCCGCGTGCAGGAAGACGGTCCTATGGATTGTAAACTGCTTTTGTACGGGAAGAACAAGGGGCACGCGTGCCCTTCTGACGGTACCGTAAGAATAAGGATCGGCTAACTCCGTGCCAGCAGCCGCGGTAATACGAAGGGTGCAAGCGTTACTCGGAATTACTGGGCGTAAAGTGTGCGCAGGTGGCCTCGCAAGTCGAGTGTGAAATCCCCGGGCTCAACCTGGGAACTGCGGCCGAAACTGCTGGGCTTGAGTGTGGTAGAGGGCGGTGGAATTCCGGGTGTAGCGGTGAAATGCGTAGATATCTGGAGGAACACCGGTGGCGAAGGCGACATCCTGGACCGGTATTGACGCTGAGGCGCGAAAGCCAGGGGAGCAAACGGGATTAGATACCCCAGTAGTCC</w:t>
      </w:r>
    </w:p>
    <w:p w14:paraId="2A4326C7">
      <w:pPr>
        <w:rPr>
          <w:rFonts w:hint="eastAsia"/>
        </w:rPr>
      </w:pPr>
      <w:r>
        <w:rPr>
          <w:rFonts w:hint="eastAsia"/>
        </w:rPr>
        <w:t>&gt;OTU014073</w:t>
      </w:r>
    </w:p>
    <w:p w14:paraId="4C7D0EE9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GTCGTAAACTCCTTTCGATCGGGACGAATCGCTCGCGATCTAACACATCGCGGGATTGACGGTACCGAGAGAAGAAGCCCCGGCTAACTCCGTGCCAGCAGCCGCGGTAATACGGGGGGGGCAAGCGTTGTTCGGAATTACTGGGCGTAAAGCGCGCGCAGGCGGCCTTTTAAGTCTACCCGTGAAATGCCGGGGCTCAACTCCGTGCACGCCGGGGGATACTGGGAGGCTGGAGACATGTAGAGGCAAGCGGAATTCCGGGTGTAGCGGTGGAATGCGTAGATATCCGGAAGAACACCTGAGGCGAAGGCGGCTTGCTGGGCATGATCTGACGCTGAGGCGCGAAAGCGTGGGGAGCGAACAGGATTAGATACCCCTGTAGTCC</w:t>
      </w:r>
    </w:p>
    <w:p w14:paraId="2AA31BD1">
      <w:pPr>
        <w:rPr>
          <w:rFonts w:hint="eastAsia"/>
        </w:rPr>
      </w:pPr>
      <w:r>
        <w:rPr>
          <w:rFonts w:hint="eastAsia"/>
        </w:rPr>
        <w:t>&gt;OTU014074</w:t>
      </w:r>
    </w:p>
    <w:p w14:paraId="2D756D42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TCGGGACGAAATGCTTCGACCTAACACGTCGAAGTTTGACGGTACCGAGTGAGGAAGCCCCGGCTAACTCTGTGCCAGCAGCCGCGGTAAGACAGAGGTGCCGAGCGTTAGGCGGAATTACTGGGCGTAAAGGGCTCGTAGGCGGCCAACTAAGTCGGATGTGAAATCCCCAGGCTCAACTTGGGAACTGCCTTTGAAACTGCTGGGCTTGAGTCCGGGAGGGGGTAGCGGAATTCCCAGTGTAGCGGTGAAATGCGTAGATATCGGAAGGAACACCTGTGGCGAAAGCGGTGCACTGGACCTCTTCTGACGCTGAGGCGCGAAAGCCAGGGGAGCGAACGGGATTAGATACCCTGGTAGTCC</w:t>
      </w:r>
    </w:p>
    <w:p w14:paraId="4B0B1976">
      <w:pPr>
        <w:rPr>
          <w:rFonts w:hint="eastAsia"/>
        </w:rPr>
      </w:pPr>
      <w:r>
        <w:rPr>
          <w:rFonts w:hint="eastAsia"/>
        </w:rPr>
        <w:t>&gt;OTU014075</w:t>
      </w:r>
    </w:p>
    <w:p w14:paraId="2F8855AD">
      <w:pPr>
        <w:rPr>
          <w:rFonts w:hint="eastAsia"/>
        </w:rPr>
      </w:pPr>
      <w:r>
        <w:rPr>
          <w:rFonts w:hint="eastAsia"/>
        </w:rPr>
        <w:t>CCTACGGGTGGCAGCAGTCGAGAATTTTTCTCAATGGGCGAAAGCCTGAAGGAGCGACGCCGCGTGGGGGATGAAGGGCTTCGGTCCGTAAACCCCTGTCATTTGCGAACAAACCTTATGTGTGAACAACATATGAGCTGATTGTAGCGAAAGAGGAAGGGACGGCTAACTCTGTGCCAGCAGCCGCGGTAATACAGAGGTCCCGAGCGTTGTTCGGATTCACTGGGCGTAAAGGGTGCGCAGGTGGGCTGGTAAGTCGGGCGTGAAATCCCCAGGCTCAACCTGGGAACTGCACTCGAAACTCCCAGTCTAGAGTGGTGGAGAGGGAAGTGGAATTCCTGGTGTAGAGGTGAAATGCGCAGATATCAGGAGGAACACCGGTGGCGAAGGCGGCTTTCTGGACAGAAACTGACGCTGATGCGCGAAAGCTAGGGGAGCAAACAGGATTAGATACCCCTGTAGTCC</w:t>
      </w:r>
    </w:p>
    <w:p w14:paraId="295BC9E3">
      <w:pPr>
        <w:rPr>
          <w:rFonts w:hint="eastAsia"/>
        </w:rPr>
      </w:pPr>
      <w:r>
        <w:rPr>
          <w:rFonts w:hint="eastAsia"/>
        </w:rPr>
        <w:t>&gt;OTU014076</w:t>
      </w:r>
    </w:p>
    <w:p w14:paraId="73F297EC">
      <w:pPr>
        <w:rPr>
          <w:rFonts w:hint="eastAsia"/>
        </w:rPr>
      </w:pPr>
      <w:r>
        <w:rPr>
          <w:rFonts w:hint="eastAsia"/>
        </w:rPr>
        <w:t>CCTACGGGCGGCTGCAGTAGGGAATCTTGCGCAATGGGCGAAAGCCTGACGCAGCGACGCCGCGTGAGCGATGAAGGCCTTCGGGTTGTAAAGCTCTGTGGGGAGAGAAGAATAAGTGTTGGCTAATACCCAGCATGATGACGGTATCTCCTTAGCAAGCACCGGCTAACTCTGTGCCAGCAGCCGCGGTAATACAGAGGGTGCAAACGTTGTTCGGATTTACTGGGCGTAAAGCGCGTGTAGGCGGCTACGTGTGTCGGGCGTGAAAGCCCCCGGCTCAACCGGGGAGGGTCGTCGGGGACCGCACCGCTTGAGGGCGGTAGGGGCTGGTGGAATGCCTGGTGTAGTGGTGAAATGCGTAGATATCGTAAGGAAGACCAGTGGCGAAGGCGAGTCTCTGGACAGTTACTGACACTGAGGCACGAAGGCCAGGGGAGCAAACGGGATTAGATACCCCAGTAGTCC</w:t>
      </w:r>
    </w:p>
    <w:p w14:paraId="688E2235">
      <w:pPr>
        <w:rPr>
          <w:rFonts w:hint="eastAsia"/>
        </w:rPr>
      </w:pPr>
      <w:r>
        <w:rPr>
          <w:rFonts w:hint="eastAsia"/>
        </w:rPr>
        <w:t>&gt;OTU014077</w:t>
      </w:r>
    </w:p>
    <w:p w14:paraId="169BFDED">
      <w:pPr>
        <w:rPr>
          <w:rFonts w:hint="eastAsia"/>
        </w:rPr>
      </w:pPr>
      <w:r>
        <w:rPr>
          <w:rFonts w:hint="eastAsia"/>
        </w:rPr>
        <w:t>CCTACGGGGGGCTGCAGTCGAGGATCTTCGGCAATGGGCGCAAGCCTGACCCAGCGACGCCGCGTGGGGGATGAAGGCCTTCGGGTTGTAAACCCCTGTTCGGTGGGACGAACATTTTCCCATCAATAGTGGGAAAATCTGACGGTACCACCAGAGTAAGCCCCGGCTAACTCCGTGCCAGCAGCCGCGGTAATACGGAGGGGGCAAGTGTTGTTCGGAATCACTGGGCGTAAAGCGCGCGCAGGCGGAAGTGACAAGTCCGAAGTGAAATTCCGGGGCTCAACTCCGGAACGGCTTCGGAGACTGTCCTTCTGGGGACCGGTAGAGGCCGGTGGAATTGCTGGTGTAGCGGTGGAATGCGTAGAGATCAGCAAGAACACCCGTGGCGAAGGCGGCCGGCTGGGCCGGATCCGACGCTGAGGCGCGAAAGCGTGGGGAGCAAACAGGATTAGATACCCTGGTAGTCC</w:t>
      </w:r>
    </w:p>
    <w:p w14:paraId="00BB292C">
      <w:pPr>
        <w:rPr>
          <w:rFonts w:hint="eastAsia"/>
        </w:rPr>
      </w:pPr>
      <w:r>
        <w:rPr>
          <w:rFonts w:hint="eastAsia"/>
        </w:rPr>
        <w:t>&gt;OTU014078</w:t>
      </w:r>
    </w:p>
    <w:p w14:paraId="05BA610D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CCTCTTTCGACAGGGACGAAGGGTGACTGACGGTACCTGTAGAAGAAGCTCCGGCTAACTACGTGCCAGCAGCCGCGGTAATACGTAGGGAGCAAGCGTTGTCCGGAATCATTGGGCGTAAAGAGCGTGTAGGCGGCCTGATAAGTCGGCTGTGAAAGTCAAGGGCTCAACCCTTGAATGCCGGCCGATACTGTCAGGCTAGAGTCCGGAAGAGGCGAGTGGAATTCCTGGTGTAGCGGTGAAATGCGCAGATATCAGGAGGAACACCTATGGCGAAGGCAGCTCGCTGGGACGGTACTGACGCTGAGACGCGAAAGCGTGGGGAGCGAACAGGATTAGATACCCCAGTAGTCC</w:t>
      </w:r>
    </w:p>
    <w:p w14:paraId="4A997130">
      <w:pPr>
        <w:rPr>
          <w:rFonts w:hint="eastAsia"/>
        </w:rPr>
      </w:pPr>
      <w:r>
        <w:rPr>
          <w:rFonts w:hint="eastAsia"/>
        </w:rPr>
        <w:t>&gt;OTU014079</w:t>
      </w:r>
    </w:p>
    <w:p w14:paraId="4BC06023">
      <w:pPr>
        <w:rPr>
          <w:rFonts w:hint="eastAsia"/>
        </w:rPr>
      </w:pPr>
      <w:r>
        <w:rPr>
          <w:rFonts w:hint="eastAsia"/>
        </w:rPr>
        <w:t>CCTACGGGTGGCAGCAATTAGGAATCTTGCGCAATGGGCGAAAGCCTGACGCAGCAACGCCGCGTGGGGGATGAAGGCCCTCGGGTTGTAAACCCCTTTCAGCAGGGACGAAACTGACGGTACCTGCAGAAGAAGCCCCGGCCAACTACGTGCCAGCAGCCGCGGTAAGACGAACCGTCCAAACGTTATTCGGTATCACTGGGCTTAAAGCGTGCGTAGGCTGCCTAAAGGGTGGGGTGTGAAATCCCTCGGCTCAACCGAGGAACTGCGCTCCAAACCGTTGGGCTAGAGGAATGCAGGGGTAAGCGGAACAGATGGTGGAGCGGTGAAATGCGTTGATATCATCTGGAACACCGGTGGCGAAAGCGGCTTACTGGGCATTTTCTGACGCTGAGGCGCGAAAGCCAGGGGAGCAAACGGGATTAGATACCCGTGTAGTCC</w:t>
      </w:r>
    </w:p>
    <w:p w14:paraId="6771DE4E">
      <w:pPr>
        <w:rPr>
          <w:rFonts w:hint="eastAsia"/>
        </w:rPr>
      </w:pPr>
      <w:r>
        <w:rPr>
          <w:rFonts w:hint="eastAsia"/>
        </w:rPr>
        <w:t>&gt;OTU014080</w:t>
      </w:r>
    </w:p>
    <w:p w14:paraId="7FAB7D31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GCGTAGTAACTGGCGCTACCTTGACGGTACCTTGTTAGAAAGCCCCGGCTAACTACGTGCCAGCAGCCGCGGTAATACGGAGGGTGCAAGCGTTATCCGGATTCACTGGGTTTAAAGGGTGCGTAGGCGGATCAGCAAGTCCGGGGTGAAATCTTTCGGCTTAACCGGAAAAGTGCCTTGGATACTGCTGGTCTCGAGGGAGATAGGGGTCATGGGAACTTCTGGTGGAGCGGTGAAATTCGTAGATATTCGGAAGAACACCAGTGGCGAAGGCGGCTCACTGGACTGGTATTGACGCTGAGGTGCGAAAGCGTGGGGAGCAAACAGGATTAGATACCCGGGTAGTCC</w:t>
      </w:r>
    </w:p>
    <w:p w14:paraId="63FFE7E3">
      <w:pPr>
        <w:rPr>
          <w:rFonts w:hint="eastAsia"/>
        </w:rPr>
      </w:pPr>
      <w:r>
        <w:rPr>
          <w:rFonts w:hint="eastAsia"/>
        </w:rPr>
        <w:t>&gt;OTU014081</w:t>
      </w:r>
    </w:p>
    <w:p w14:paraId="3ECC0E42">
      <w:pPr>
        <w:rPr>
          <w:rFonts w:hint="eastAsia"/>
        </w:rPr>
      </w:pPr>
      <w:r>
        <w:rPr>
          <w:rFonts w:hint="eastAsia"/>
        </w:rPr>
        <w:t>CCTACGGGGGGCTGCAGCAAGGAATTTTCCGCAATGGCCGAAAGGCTGACCCAGCGACGCCGCGTGTGGGAGGAAGCCCTTCGGGGTGTAAACCACTGTCAGGAGGGACGAAAGAGCTCATGGTGAATAATCATGGGCAGTGACGGTACCTTCAAAGGAAGCACCGGCTAACTCCGTGCCAGCAGCCGCGGTAATACGTAGGTGGCAAGCGTTGTCCGGAATTATTGGGCGTAAAGAGCTCGTAGGCGGCTTTGTAAGTCGGGGGTGAAAGCCTGTGGCTCAACCACAGAATTGCCTTCGATACTGCATGGCTTGAGACCGGAAGGGGGTAGCGGAATTCCCAGTGTAGCGGTGAAATGCGTAGATATTGGGAGGAACACCGGTGGCGAAGGCGGCTACCTGGACCGGTTCTGACGCTGATGCGCGAAAGCGTGGGTAGCAAACAGGATTAGATACCCCGGTAGTCC</w:t>
      </w:r>
    </w:p>
    <w:p w14:paraId="1CDD2BA4">
      <w:pPr>
        <w:rPr>
          <w:rFonts w:hint="eastAsia"/>
        </w:rPr>
      </w:pPr>
      <w:r>
        <w:rPr>
          <w:rFonts w:hint="eastAsia"/>
        </w:rPr>
        <w:t>&gt;OTU014082</w:t>
      </w:r>
    </w:p>
    <w:p w14:paraId="4B6F3CA1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CCGGAGTAACTGCCGGTACCTTGACGGTACCTAACCAGAAAGCCACGGCTAACTACGTGCCAGCAGCCGCGGTAATACGTAGGGTGCAGGCGTTAATCGGAATTACTGGGCGTAAAGCGTGCGCAGGCGGCTTCTCAAGTCAGATGTGAAATCCCCGGGCTTAACCTGGGAACTGCGCTTGTTACTGGCAAGCTAGAGTGTGGCAGAGGGGGGTAGAATTCCAGGTGTAGCAGTGAAATGCGTAGATATGCGGAGGAACACCGATGGCGAAGGCAATCCCCTGGGCCTGCACTGACGCTCATGCACGAAAGCGTGGGGAGCAAACAGGATTAGATACCCCTGTAGTCC</w:t>
      </w:r>
    </w:p>
    <w:p w14:paraId="36E92620">
      <w:pPr>
        <w:rPr>
          <w:rFonts w:hint="eastAsia"/>
        </w:rPr>
      </w:pPr>
      <w:r>
        <w:rPr>
          <w:rFonts w:hint="eastAsia"/>
        </w:rPr>
        <w:t>&gt;OTU014083</w:t>
      </w:r>
    </w:p>
    <w:p w14:paraId="288A7B14">
      <w:pPr>
        <w:rPr>
          <w:rFonts w:hint="eastAsia"/>
        </w:rPr>
      </w:pPr>
      <w:r>
        <w:rPr>
          <w:rFonts w:hint="eastAsia"/>
        </w:rPr>
        <w:t>CCTACGGGTGGCTGCAGTCGAGGATCTTCGGCAATGGACGCAAGTCTGACCGAGCGACGTCGCGTGCGGGTTAAGGCCTTCGGGTTGTAAACCGCTGTCAGAGGGGAGGAAATCGCCGGGAGCTATCTCCCGGTGTTGACAGAGCCCTGGAGGAAGCACGGGCTAAGTTCGTGCCAGCAGCCGCGGTAATACGAACTGTGCGAACGTTATTCGGAATCACTGGGCTTAAAGGGTGCGTAGGCGGACATACAAGTGCCTTGTGAAATCCCCGGGCTCAACCTGGGAACTGCATTCAAAACTGTCGAGCTAGAGTACGGTAGAGGGTGGTGGAATTTCCTGTGTAGCGGTGAAATTCGTAGATATTCGGAAGAACACCAGTGGCGAAGGCGACTCACTGGACACATATTGACGCTGAGGTGCGACAGCGTGGGGAGCAAACAGGATTAGATACCCCGGTAGTCC</w:t>
      </w:r>
    </w:p>
    <w:p w14:paraId="71D52DC0">
      <w:pPr>
        <w:rPr>
          <w:rFonts w:hint="eastAsia"/>
        </w:rPr>
      </w:pPr>
      <w:r>
        <w:rPr>
          <w:rFonts w:hint="eastAsia"/>
        </w:rPr>
        <w:t>&gt;OTU014084</w:t>
      </w:r>
    </w:p>
    <w:p w14:paraId="6CFF8884">
      <w:pPr>
        <w:rPr>
          <w:rFonts w:hint="eastAsia"/>
        </w:rPr>
      </w:pPr>
      <w:r>
        <w:rPr>
          <w:rFonts w:hint="eastAsia"/>
        </w:rPr>
        <w:t>CCTACGGGGGGCAGCAGTGGGGAATCTTGCCCAATGGGCGAAAGCCTGAGGCAGCGACGCCGCGTGAGGGAGGAAGGCCTTCGGGTTGTAAACCTCTTTCAGGAGGGACGAAGCTACTCGGGTGAATAGCCCAGAGGGTGACGGTACCTCCAGAAGAAGCCCCGGCTAACTACGTGCCAGCAGCCGCGGTAATACGTAGGGGGCAAGCGTTGTCCGGATTTACTGGGCGTAAAGGGTGCGCAGGCGGCCAAGTGTGTGAGGCGTGAAAGCCTGGAGCTCAACTCCAGAATTGCACCTCAAACTACATGGCTAGAGCATTGGAGAGGGTAGCGGAATTCACGGTGTAGCAGTGAAATGCGTAGATATCGTGAGGAAGGCCGGTGGCGAAGGCGGCGCTCTGGAACATTTCTGACGCTGAGGCTCGAAAGCGTGGGGAGCAAACAGGATTAGATACCCCTGTAGTCC</w:t>
      </w:r>
    </w:p>
    <w:p w14:paraId="12005148">
      <w:pPr>
        <w:rPr>
          <w:rFonts w:hint="eastAsia"/>
        </w:rPr>
      </w:pPr>
      <w:r>
        <w:rPr>
          <w:rFonts w:hint="eastAsia"/>
        </w:rPr>
        <w:t>&gt;OTU014085</w:t>
      </w:r>
    </w:p>
    <w:p w14:paraId="2CEC4C16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CTTCGGATCGTAAAACCCTTTTGCAGGTGACGAGGAAGGACGGTAGCCTGTGAAGAAGCTGCGGCTAACTACGTGCCAGCAGCCGCGGTAATACGTAGGCAGCAAGCGTTGTTCGGAATTATTGGGCGTAAAGGGCTCGCAGGCGGTTTCTTAAGTCTGATGTGAAAGCCCCCGGCTCAACCGGGGAGGGTCATTGGAAACTGGGGAACTTGAGTGCAGAAGAGGAGAGTGGAATTCCACGTGTAGCGGTGAAATGCGTAGAGATGTGGAGGAACACCAGTGGCGAAGGCGGCTTTCTGGTCTGTAACTGACGCTGAGGCGCGAAAGCGTGGGGAGCAAACAGGATTAGATACCCCTGTAGTCC</w:t>
      </w:r>
    </w:p>
    <w:p w14:paraId="01B48B6D">
      <w:pPr>
        <w:rPr>
          <w:rFonts w:hint="eastAsia"/>
        </w:rPr>
      </w:pPr>
      <w:r>
        <w:rPr>
          <w:rFonts w:hint="eastAsia"/>
        </w:rPr>
        <w:t>&gt;OTU014086</w:t>
      </w:r>
    </w:p>
    <w:p w14:paraId="2A41E82F">
      <w:pPr>
        <w:rPr>
          <w:rFonts w:hint="eastAsia"/>
        </w:rPr>
      </w:pPr>
      <w:r>
        <w:rPr>
          <w:rFonts w:hint="eastAsia"/>
        </w:rPr>
        <w:t>CCTACGGGTGGCTGCAGTGGGGAATTTTGGGCAATGGGCGCAAGCCTGACCCAGCAACGCCGCGTGAGGGAGGAAATCCTTCGGGATGTAAACCTCACAAGCAAGGGAAGAGCGCGAAGGGGTGAATACCCCCTTCGTCCGACGGTACCTTGCGTAAGCCACGGCTAACTACGTGCCAGCAGCCGCGGTAATACGGAGGATGCAAGCGTTATCCGGAATTATTGGGCGTAAAGCGCGCGCAGGCGGTCTCTTAAGTCTGATGTGAAAGCCCACGGCTCAACCGTGGAGGGTCATTGGAAACTGGGAGACTTGAGTGCAGAAGAGAAGAGCGGAATTCCACGTGTAGCGGTGAAATGCGTAGAGATGTGGAGGAACACCAGTGGCGAAGGCGGCTCACTGGCTCGTAACTGACGCTCAGGCGCGACAGCGTGGGGATCAAACAGGATTAGATACCCTTGTAGTCC</w:t>
      </w:r>
    </w:p>
    <w:p w14:paraId="5F4A6EF8">
      <w:pPr>
        <w:rPr>
          <w:rFonts w:hint="eastAsia"/>
        </w:rPr>
      </w:pPr>
      <w:r>
        <w:rPr>
          <w:rFonts w:hint="eastAsia"/>
        </w:rPr>
        <w:t>&gt;OTU014087</w:t>
      </w:r>
    </w:p>
    <w:p w14:paraId="55056484">
      <w:pPr>
        <w:rPr>
          <w:rFonts w:hint="eastAsia"/>
        </w:rPr>
      </w:pPr>
      <w:r>
        <w:rPr>
          <w:rFonts w:hint="eastAsia"/>
        </w:rPr>
        <w:t>CCTACGGGGGGCAGCAGTCGAGAATCATTCGCAATGGGCGAAAGCCTGACGATGCGACGCCGTGTGTGTGATGAAGGCCTTCGGGTTGTAAAGCACTTTCGCTTGGGAACAAGAAAGGCCGGCTAATATCCGGCCAATTTGAGGGTACCAGGTAAAGAAGCACCGGCTAACTCTGTGCCAGCAGCCGCGGTAATACGAAGGGTGCAAGCGTTACTCGGAATTACTGGGCGTAAAGCGTGCGTAGGTGGTTGTTTAAGTCTGCTGTGAAAGCCCTGGGCTCAACCTGGGAACTGCAGTGGAAACTGGACGACTAGAGTGTGGTAGAGGGTAGCGGAATTTCTGGTGTAGCAGTGAAATGCGTAGAGATCAGAAGGAACATCCGTGGCGAAGGCGGCATCCTGGGCCAACACTGACACTGAGGCACGAAAGCGTGGGGAGCAAACAGGATTAGATACCCGAGTAGTCC</w:t>
      </w:r>
    </w:p>
    <w:p w14:paraId="7F5AD875">
      <w:pPr>
        <w:rPr>
          <w:rFonts w:hint="eastAsia"/>
        </w:rPr>
      </w:pPr>
      <w:r>
        <w:rPr>
          <w:rFonts w:hint="eastAsia"/>
        </w:rPr>
        <w:t>&gt;OTU014088</w:t>
      </w:r>
    </w:p>
    <w:p w14:paraId="5CD54C78">
      <w:pPr>
        <w:rPr>
          <w:rFonts w:hint="eastAsia"/>
        </w:rPr>
      </w:pPr>
      <w:r>
        <w:rPr>
          <w:rFonts w:hint="eastAsia"/>
        </w:rPr>
        <w:t>CCTACGGGAGGCTGCAGTCGAGGATCTTTCGCAATGAGCGCAAGCTTGACGGAGCGACACTGTGTGAGTGATGAAGGCCTTCGGGTCGTAAAGCTCTTTTGTTTGGGAACAAGAAAGATACGTGAATAACGTATCAATTTGAGGGTACCAGAAGAAAAAGTACCGGCTAACTACGTGCCAGCAGCTGCGGTCATACGTAGGACCCAAGCGTTATCCGGATTTACTGGGCGTAAAGCGCGCGTAGGTGGCTTGTTAAGACCGGTGTGAAATCTCCGCGCTTACCGTGGAGAGGTCGCTGGTGACTGCCAGGCTAGAGGACGGGAGAGGAGCGCGGAATTCCCGGTGTAGCGGTGAAATGCATAGATATCGTCAAGAACACCGATAGCGAAGGCAGCTTACTAAGCTGTAACTGACGCTGAGGCACGAAAGTGTGGGGATCAAACAGGATTAGATACCCGGGTAGTCC</w:t>
      </w:r>
    </w:p>
    <w:p w14:paraId="5ACB986E">
      <w:pPr>
        <w:rPr>
          <w:rFonts w:hint="eastAsia"/>
        </w:rPr>
      </w:pPr>
      <w:r>
        <w:rPr>
          <w:rFonts w:hint="eastAsia"/>
        </w:rPr>
        <w:t>&gt;OTU014089</w:t>
      </w:r>
    </w:p>
    <w:p w14:paraId="2248536E">
      <w:pPr>
        <w:rPr>
          <w:rFonts w:hint="eastAsia"/>
        </w:rPr>
      </w:pPr>
      <w:r>
        <w:rPr>
          <w:rFonts w:hint="eastAsia"/>
        </w:rPr>
        <w:t>CCTACGGGAGGCAGCAGTGGGGAATATTGGACAATGGGGGCAACCCTGATCCAGCAATGCCGCGTGAGTGATGAAGGCCTTAGGGTTGTAAAGCTCTTTTGCCAGGGAAGATGATGACTGTACCTGGAGAATAAGCCCCGGCTAACTTCGTGCCAGCAGCCGCGGTAATACGAAGGGGGCTAGCGTTGTTCGGAATTACTGGGCGTAAAGCGCGCGTAGGCGGCGATCTTTGTCAGAGGTGAAATCCCGAGGCTCAACTTCGGAATTGCCTTTGAAACGGGATTGCTTGAGTCCGAGAGAGGATGGCGGAATTCCTAGTGTAGCGGTGAAATGCGTAGAGATTTGGAGGAACACCAGTGGCGAAGGCGGCTTTCTGGTCTGTAACTGACGCTGAGGCGCGAAAGCGTGGGGAGCAAACAGGATTAGATACCCTTGTAGTCC</w:t>
      </w:r>
    </w:p>
    <w:p w14:paraId="35E74B6E">
      <w:pPr>
        <w:rPr>
          <w:rFonts w:hint="eastAsia"/>
        </w:rPr>
      </w:pPr>
      <w:r>
        <w:rPr>
          <w:rFonts w:hint="eastAsia"/>
        </w:rPr>
        <w:t>&gt;OTU014090</w:t>
      </w:r>
    </w:p>
    <w:p w14:paraId="5A9D3E09">
      <w:pPr>
        <w:rPr>
          <w:rFonts w:hint="eastAsia"/>
        </w:rPr>
      </w:pPr>
      <w:r>
        <w:rPr>
          <w:rFonts w:hint="eastAsia"/>
        </w:rPr>
        <w:t>CCTACGGGGGGCTGCAGTCGAGAATCTTGGTCAATGCACGAAAGTGTGAACCAGCGACGCCGCGTGGAGGACGAAGGCCCTTGGGTCGTAAACTCCTTTTGTGGGAGAAGAAGGGAGGCGCAAGCCTCCTTGACGGTATCCCGCGAATAAGCCACGGCTAACTACGTGCCAGCAGCCGCGGTAATACGTAGGTGGCAAGCGTTGTCCGGATTTACTGGGCGTAAAGGGCTTGTAGGCGGTTCGTTAAGTCCGTTGTGAAATCTCCCGGCTCAACTGGGAGCGGCCATCGGATACTGGCGAGCTAGAGGTGGGCAGAGGAGAGTGGAATTCCTAGTGTAGCGGTGAAATGCGTAGATATTAGGAGGAACACCAGTGGCGAAGGCGACTCTCTGGACTGCAACTGACGCTGAGGCACGAAAGCGTGGGGAGCGAACAGGATTAGATACCCGTGTAGTCC</w:t>
      </w:r>
    </w:p>
    <w:p w14:paraId="574B1769">
      <w:pPr>
        <w:rPr>
          <w:rFonts w:hint="eastAsia"/>
        </w:rPr>
      </w:pPr>
      <w:r>
        <w:rPr>
          <w:rFonts w:hint="eastAsia"/>
        </w:rPr>
        <w:t>&gt;OTU014091</w:t>
      </w:r>
    </w:p>
    <w:p w14:paraId="6887EA1B">
      <w:pPr>
        <w:rPr>
          <w:rFonts w:hint="eastAsia"/>
        </w:rPr>
      </w:pPr>
      <w:r>
        <w:rPr>
          <w:rFonts w:hint="eastAsia"/>
        </w:rPr>
        <w:t>CCTACGGGCGGCTGCAGTAGGGAATATTGAGCAATGGGCGCAAGCCTGACTCAGCAACGCCGCGTGCGGGAAGAAGGCCTTCGGGTTGTAAACCGCTTTCAGGAGGGACGAAGCCACTCGGGTTAATAGCCCAGAGGGTGACGGTACCTCCAGAAGAAGCCCCGGCTAACTACGTGCCAGCAGCCGCGGTAATACGTAGGGTCCAAGCGTTATCCGGAATCACTGGGCGTAAAGCGTACGTAGGCGGATATTTAAGTGCAATGCGAAATCCTGTGGCTCAACCATATGGACTGTATTGCATACTGGATATCTAGAGGATATGAGAGGCAAGTGGAATTACCGGTGTAGCAGTGAAATGCGTAGAGATCGGTAGGAACACCAATGGCGAAGGCAGCTTGCTGGCATATTTCTGACGCTAAGGTACGAAAGCGTGGGGAGCGAACAGGATTAGATACCCTTGTAGTCC</w:t>
      </w:r>
    </w:p>
    <w:p w14:paraId="0E2CBE69">
      <w:pPr>
        <w:rPr>
          <w:rFonts w:hint="eastAsia"/>
        </w:rPr>
      </w:pPr>
      <w:r>
        <w:rPr>
          <w:rFonts w:hint="eastAsia"/>
        </w:rPr>
        <w:t>&gt;OTU014092</w:t>
      </w:r>
    </w:p>
    <w:p w14:paraId="4954767E">
      <w:pPr>
        <w:rPr>
          <w:rFonts w:hint="eastAsia"/>
        </w:rPr>
      </w:pPr>
      <w:r>
        <w:rPr>
          <w:rFonts w:hint="eastAsia"/>
        </w:rPr>
        <w:t>CCTACGGGGGGCTGCAGTGGGGAATCTTGCGCAATGGCCGCAAGGCTGACGCAGCGACGCCGCGTGGAGGATGACGCCCCTCGGGGTGTAAACTCCTGTTGCCCGGGACGAACCGGGGGTTTCGACCCCTCTGACGGTACCGGGTGAGGAAGCACCGGCTAACTCCGTGCCAGCAGCCGCGGTAATACGGAGGGGGCTAGCGTTGTTCGGAATTACTGGGCGTAAAGCGCACGTAGGCGGCTTTCCAAGTCAGGGGTGAAAGCCCGCGGCTCAACCGCGGAATTGCCCTTGAGACTGGATCGCTTGAACACGGGAGAGGTGAGTGGAATTCCGAGTGTAGAGGTGAAATTCGTAGATATTCGGTGGAACACCAGTGGCGAAGGCGGCACCCTAGCCCGCACCTGACGCTGAGACGCGACAGCACGGGGAGCGAACGGGATTAGATACCCCGGTAGTCC</w:t>
      </w:r>
    </w:p>
    <w:p w14:paraId="7BCD4E1D">
      <w:pPr>
        <w:rPr>
          <w:rFonts w:hint="eastAsia"/>
        </w:rPr>
      </w:pPr>
      <w:r>
        <w:rPr>
          <w:rFonts w:hint="eastAsia"/>
        </w:rPr>
        <w:t>&gt;OTU014093</w:t>
      </w:r>
    </w:p>
    <w:p w14:paraId="62984260">
      <w:pPr>
        <w:rPr>
          <w:rFonts w:hint="eastAsia"/>
        </w:rPr>
      </w:pPr>
      <w:r>
        <w:rPr>
          <w:rFonts w:hint="eastAsia"/>
        </w:rPr>
        <w:t>CCTACGGGGGGCTGCAGTAGGGAATCTTCCGCAATGGGCGCAAGCCTGATGGAGCGACGCCGCGTGGAGGAAGACGCCTTTCGGGGTGTAAACTCCTTTTCTGTGGGATGACACACCCCGGGTGCAAGCTCGGGGTTACGACAGTACCACAGGAATAAGCCTCGGCTAACTACGTGCCAGCAGCCGCGGTAATACGTAGGAGGCGAGCGTTGTCCGGATTTACTGGGCGTAAAGCGCGCGCAGGCGGCTGTCTAAGTACGGAGTGAAATCTCCCTGCTCAACGGGGAGGGTGCTCTGTAGACTGGGCAGCTAGAGGACGGTAGAGGGGGGTGGAATTGCTGGTGTAGCGGTGAAATGCGTAGAGATGTGGAGGAACACCGATGGCGAAGGCAGCCCCCTGGGTCAAGATTGACGCTCATGCACGAAAGCGTGGGGAGCAAACAGGATTAGATACCCGAGTAGTCC</w:t>
      </w:r>
    </w:p>
    <w:p w14:paraId="19C7F2A4">
      <w:pPr>
        <w:rPr>
          <w:rFonts w:hint="eastAsia"/>
        </w:rPr>
      </w:pPr>
      <w:r>
        <w:rPr>
          <w:rFonts w:hint="eastAsia"/>
        </w:rPr>
        <w:t>&gt;OTU014094</w:t>
      </w:r>
    </w:p>
    <w:p w14:paraId="3719FAE6">
      <w:pPr>
        <w:rPr>
          <w:rFonts w:hint="eastAsia"/>
        </w:rPr>
      </w:pPr>
      <w:r>
        <w:rPr>
          <w:rFonts w:hint="eastAsia"/>
        </w:rPr>
        <w:t>CCTACGGGCGGCTGCAGTGAGGAATATTGCACAATGGGCGGAAGCCTGATGCAGCGACGCCGCGTGAGGGATGACGGCCTTCGGGTTGTAAACCTCTTTCAGCAGGGACGAAGCGTAAGTGACGGTACCTGCAGAAGAAGCGCCGGCCAACTACGTGCCAGCAGCCGCGGTAAGACGTAGGGCGCGAGCGTTGTCCGGATTTATTGGGCGTAAAGCGTATGTAGGCGGTTGGGCAAGTTGCGTGTGAAAGCGCCCGGCTAAACTGGGCGAGGACACGTAAGACTGCTCGGCTAGAGGGTGGTAGAGGGGCGCAGAATTCCGGGTGTAGCGGTGAAATGCGCAGATATCGGGAAGAACACCCGTGGCGAAGGCGGCTCTCTGGGACGGTACTGACGCTGAGACGCGAAAGCGTGGGGAGCGAACAGGATTAGATACCCCGGTAGTCC</w:t>
      </w:r>
    </w:p>
    <w:p w14:paraId="75B20053">
      <w:pPr>
        <w:rPr>
          <w:rFonts w:hint="eastAsia"/>
        </w:rPr>
      </w:pPr>
      <w:r>
        <w:rPr>
          <w:rFonts w:hint="eastAsia"/>
        </w:rPr>
        <w:t>&gt;OTU014095</w:t>
      </w:r>
    </w:p>
    <w:p w14:paraId="04C23601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CTTTCGGGTCGTAAACTCCTTTCGACCGAGATGAATGTCCCGCGACCTAACACGTCGTGGGAGTGACAGTATCGAGGGAAGAAGCCCCGGCTAACTACGTGCCAGCAGCCGCGGTAATACGTAGGGGGCTAGCGTTGTCCGGAATCACTGGGCGTAAAGGGCGCGTAGGCGGTCCGGTAAGCGTGCGGTGAAAGCCCGGGGCTCAACCCCGGAACTGCCTTTGAAACTGTTAGACTTGAGGACGAGAGAGGTGAGTGGAATTCCCAGTGTAGAGGTGAAATTCGTAGATATCGGGAGGAACACCAGCGGCGAAGGCGGCTTTCTGGACCAATACTGACGCTGAGACGCGAAAGCGTGGGGAGCAAACAGGATTAGATACCCCTGTAGTCC</w:t>
      </w:r>
    </w:p>
    <w:p w14:paraId="0C2A7708">
      <w:pPr>
        <w:rPr>
          <w:rFonts w:hint="eastAsia"/>
        </w:rPr>
      </w:pPr>
      <w:r>
        <w:rPr>
          <w:rFonts w:hint="eastAsia"/>
        </w:rPr>
        <w:t>&gt;OTU014096</w:t>
      </w:r>
    </w:p>
    <w:p w14:paraId="261F6871">
      <w:pPr>
        <w:rPr>
          <w:rFonts w:hint="eastAsia"/>
        </w:rPr>
      </w:pPr>
      <w:r>
        <w:rPr>
          <w:rFonts w:hint="eastAsia"/>
        </w:rPr>
        <w:t>CCTACGGGTGGCTGCAGCAACGAATCTTCCCCAATGCCGGAAACGGTGAGGGAGCGACGCCGCGTGAAGGACGAAGTACTTCGGTATGTAAACTTCTGTAAGGGTCATGAAAGTCGAGCGCCTAACATGCGCAAAGATTGATCTGATCCCTAAAAGGGGCGGCTAACTCTGTGCCAGCAGCCGCGGTAATACGTAGGGTGCAAGCGTTGCTCGGAATCACTGGGCGTAAAGGGCGCGTAGGCGGCCGGCCAAGTCGGTTGTGAAATCCCGGGGCCCAACCCCGGAACTGCATTCGAAACTGCCTCGCTAGAGTCCCGGAGAGGAAGGCGGAATTCCCGGTGTAGAGGTGAAATTCGTAGATATCGGGAGGAACACCAGCGGCGAAGGCGGCCTTCTGGACGGTGACTGACGCTGAGACGCGAAAGCGTGGGGAGCAAACAGGATTAGATACCCTTGTAGTCC</w:t>
      </w:r>
    </w:p>
    <w:p w14:paraId="2DBA7713">
      <w:pPr>
        <w:rPr>
          <w:rFonts w:hint="eastAsia"/>
        </w:rPr>
      </w:pPr>
      <w:r>
        <w:rPr>
          <w:rFonts w:hint="eastAsia"/>
        </w:rPr>
        <w:t>&gt;OTU014097</w:t>
      </w:r>
    </w:p>
    <w:p w14:paraId="266292CE">
      <w:pPr>
        <w:rPr>
          <w:rFonts w:hint="eastAsia"/>
        </w:rPr>
      </w:pPr>
      <w:r>
        <w:rPr>
          <w:rFonts w:hint="eastAsia"/>
        </w:rPr>
        <w:t>CCTACGGGGGGCAGCAGTAGGGAATCTTCCACAATGGGCGAAAGCCTGACGCAGCCACGCCGCGTGAGCGATGAAGGCCTTCGGGTCGTAAAGCTCTGTGGGGGGAGAAGAAACCTGACGGTATCCCCTTAGCAAGCACCGGCTAACTCTGTGCCAGCAGCCGCGGTAATACGGAGGGTGCGAGCGTTGTTCGGAATTACTGGGCGTAAAGCGTGCGCAGGCGGTTTTGTAAGCCAGATGTGAAATCCCCGGGCTTAACCTGGGAATGGCATTTGGGACTGCAAGGCTGGAGTTTGGCAGAGGAGACTGGAATTCCCGGTGTAGCAGTGAAATGCGTAGATATCGGGAAGAACACCTGTGGCGAAGGCGGCCCACTGGGCCGGATCTGACGCTGAGGCGCGAAAGCGTGGGGAGCAAACAGGATTAGATACCCCTGTAGTCC</w:t>
      </w:r>
    </w:p>
    <w:p w14:paraId="6B35335B">
      <w:pPr>
        <w:rPr>
          <w:rFonts w:hint="eastAsia"/>
        </w:rPr>
      </w:pPr>
      <w:r>
        <w:rPr>
          <w:rFonts w:hint="eastAsia"/>
        </w:rPr>
        <w:t>&gt;OTU014098</w:t>
      </w:r>
    </w:p>
    <w:p w14:paraId="568B7B11">
      <w:pPr>
        <w:rPr>
          <w:rFonts w:hint="eastAsia"/>
        </w:rPr>
      </w:pPr>
      <w:r>
        <w:rPr>
          <w:rFonts w:hint="eastAsia"/>
        </w:rPr>
        <w:t>CCTACGGGAGGCTGCAGTAGGGAATCTTCCACAATGGGCGAAAGCCTGATGGAGCAACGCCGCGTGAGTGATGAAGGTTTTCGGATCGTAAAACTCTGTTGTTAGGGAAGAACACCCGGGAGAGGATCCCGGTTTGACGGTACCTAACGAGGAAGCCCCGGCTAACTACGTGCCAGCAGCCGCGGTAATACGTAGGGGGCAAGCGTTGTCCGGAATTATTGGGCGTAAAGCGCGCGCAGGCGGCTTACTAAGTCTGGTGTGAAAGCCCTCGGCTCAACCGAGGAATTGCGCTTCAAACTACCGTGCTTGAGGAAGCTAGAGGTGAGCGGAACTGATGGTGGAGCGGTGAAATGCGTAGAGATGTGGAGGAACACCAGTGGCGAAGGCGACTTTCTGGGCTGTAACTGACGCTGAGGCGCGAAAGCGTGGGGAGCAAACAGGATTAGATACCCCAGTAGTCC</w:t>
      </w:r>
    </w:p>
    <w:p w14:paraId="53FFD77D">
      <w:pPr>
        <w:rPr>
          <w:rFonts w:hint="eastAsia"/>
        </w:rPr>
      </w:pPr>
      <w:r>
        <w:rPr>
          <w:rFonts w:hint="eastAsia"/>
        </w:rPr>
        <w:t>&gt;OTU014099</w:t>
      </w:r>
    </w:p>
    <w:p w14:paraId="3A2511A3">
      <w:pPr>
        <w:rPr>
          <w:rFonts w:hint="eastAsia"/>
        </w:rPr>
      </w:pPr>
      <w:r>
        <w:rPr>
          <w:rFonts w:hint="eastAsia"/>
        </w:rPr>
        <w:t>CCTACGGGGGGCAGCAGTGGGGAATTTTGCGCAATGGGCGGAAGCCTGACGCAGCAACGCCGCGTGAGTGATGAAGGCCTTCGGGTCGTAAAGCTCTGTCGGAGGGAACGAATGCTCTTGAGGTTAATAGCCTCAGGAGGTGACGGTACCTCCGAAGGAAGCACCGGCCAACTCCGTGCCAGCAGCCGCGGTAAGACGGAGGGTGCAAGCGTTGCTCGGAATCACTGGGCGTAAAGGGTGCGTAGGCTGTGCAGTAAGTTGGATGTGAAATCTCTCGGCTCAACCGAGAAACTGCGTCCAAAACTACTGTGCTTGAGGAAGATAGAGGTGAGCGGAACTAATGGTGGAGCGGTGAAATGCGTTGATATCATTAGGAACACCTGTGGCGAAAGCGGCTCACTGGGTCTTTTCTGACGCTGAGGCACGAAAGCTAGGGTAGCGAACGGGATTAGATACCCGAGTAGTCC</w:t>
      </w:r>
    </w:p>
    <w:p w14:paraId="51C7BC5D">
      <w:pPr>
        <w:rPr>
          <w:rFonts w:hint="eastAsia"/>
        </w:rPr>
      </w:pPr>
      <w:r>
        <w:rPr>
          <w:rFonts w:hint="eastAsia"/>
        </w:rPr>
        <w:t>&gt;OTU014100</w:t>
      </w:r>
    </w:p>
    <w:p w14:paraId="1C99D7E3">
      <w:pPr>
        <w:rPr>
          <w:rFonts w:hint="eastAsia"/>
        </w:rPr>
      </w:pPr>
      <w:r>
        <w:rPr>
          <w:rFonts w:hint="eastAsia"/>
        </w:rPr>
        <w:t>CCTACGGGTGGCAGCAGCTAGGAATCTTGGGAATGGGCGAAAGCCTGACCCAGCAACGCCGCGTGGGCGATGAAGGCCTTCGGGTCGTAAAGCCCTTTTGAGGGGGACGATGATGACGGTACCCCTCGAATAAGCCACGGCTAACTACGTGCCAGCAGCCGCGGTAATACGTAGGGTGCAAGCATTATCCGGAGTGACTGGGCGTAAAGAGTTGCGTAGGCGGCCTTTCAAGTCGAGTGTGAAAGCCCCGGGCTTAACCCGGGAATTGCATTGGTGACTGCACGGCTAGAGTGTGTCAGAGGGAGGTAGAATTCCACGTGTAGCGGTGAAATGCGTAGAGATGTGGAGGAACACCAGTGGCGAAGGCGGCTTTCTGGTCTGTAACTGACGCTGAGGCGCGAAAGCGTGGGGAGCAAACAGGATTAGATACCCTAGTAGTCC</w:t>
      </w:r>
    </w:p>
    <w:p w14:paraId="362DB33E">
      <w:pPr>
        <w:rPr>
          <w:rFonts w:hint="eastAsia"/>
        </w:rPr>
      </w:pPr>
      <w:r>
        <w:rPr>
          <w:rFonts w:hint="eastAsia"/>
        </w:rPr>
        <w:t>&gt;OTU014101</w:t>
      </w:r>
    </w:p>
    <w:p w14:paraId="79161985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ATCGGGAAGAATGACCTGTTTCTAAATACGGGACAGGAATGACGGTACCGATTGAGGAAGCCACGGCTAACTCTGTGCCAGCAGCCGCGGTAATACGAAGGTGGCAAGCGTTGTTCGGATTTACTGGGCGTACAGGGAGCGTAGGTGGTTAGGTAAGCCTCTCGGGAAATCTCCAGGCTCAACCTGGAAAGGTCGAGAGGGACTGCCTAGCTAGAGGACGGGAGAGGAGCGCGGAATTCCCGGTGTAGCGGTGAAATGCGTAGAGATCGGGAGGAAGGCCGGTGGCGAAGGCGGCGCTCTGGAACGTCCCTGACACTGAGGCTCGAAAGCGTGGGGAGCAAACAGGATTAGATACCCCGGTAGTCC</w:t>
      </w:r>
    </w:p>
    <w:p w14:paraId="5B910EBE">
      <w:pPr>
        <w:rPr>
          <w:rFonts w:hint="eastAsia"/>
        </w:rPr>
      </w:pPr>
      <w:r>
        <w:rPr>
          <w:rFonts w:hint="eastAsia"/>
        </w:rPr>
        <w:t>&gt;OTU014102</w:t>
      </w:r>
    </w:p>
    <w:p w14:paraId="5CDBB25A">
      <w:pPr>
        <w:rPr>
          <w:rFonts w:hint="eastAsia"/>
        </w:rPr>
      </w:pPr>
      <w:r>
        <w:rPr>
          <w:rFonts w:hint="eastAsia"/>
        </w:rPr>
        <w:t>CCTACGGGGGGCTGCAGTGGGGAATTTTGCGCAATGGGCTAACGCCTGACGCAGCAACGCCGCGTGGAGGATGAAGGTCTTTGGATTGTAAACTCCTGTCGACCGGGAAAAAGCGACCTTACCTAATACGTAGGGGAGTTGATTGTACCGGTGGAGGAAGCCCCGGCTAACTCTGTGCCAGCAGCCGCGGTAAGACGAACCGTGCGAACGTTGTTCGGAATCACTGGGCTTAAAGGGCGCGTAGGCGGCTTGCCAAGTCAGGGGTGAAATCCTGCAGCTCAACTGTAGAAGTGCCTTTGATACTGGCGAGCTCGAGGGAGGTAGGGGTGGGTGGAACTTCCGGTGGAGCGGTGAAATGCGTAGATATCGGAAGGAACGCCGGTGGCGAAAGCGGCGCACTGGATCTCTACTGACGCTGAGGCGCGAAAGCCAGGGGAGCAAACGGGATTAGATACCCCAGTAGTCC</w:t>
      </w:r>
    </w:p>
    <w:p w14:paraId="618F3299">
      <w:pPr>
        <w:rPr>
          <w:rFonts w:hint="eastAsia"/>
        </w:rPr>
      </w:pPr>
      <w:r>
        <w:rPr>
          <w:rFonts w:hint="eastAsia"/>
        </w:rPr>
        <w:t>&gt;OTU014103</w:t>
      </w:r>
    </w:p>
    <w:p w14:paraId="1149B46C">
      <w:pPr>
        <w:rPr>
          <w:rFonts w:hint="eastAsia"/>
        </w:rPr>
      </w:pPr>
      <w:r>
        <w:rPr>
          <w:rFonts w:hint="eastAsia"/>
        </w:rPr>
        <w:t>CCTACGGGCGGCTGCAGTGGGGAATTTTGGACAATGGGGGCAACCCTGATCCAGCAATGCCGCGTGGAGGTAGAAGGCCTACGGGTCGTGAACTTCTTTTCCCGGAGAAGAAGCAATGACGGTATCTGGGGAATAAGCATCGGCTAACTCTGTGCCAGCAGCCGCGGTAATACAGAGGTGGCTAGCGTTGTTCGGAATTACTGGGCGTAAAGGGTACGTAGGCGGCTAGGTAAGTCAGATGTGAAAGGCATGGGCTCAACCCATGTAAGCATTTGAAACTGCTTAGCTTGAGTTAAGGAGAGGAAAGTGGAATTCCTGGTGTAGCAGTGAAATGCGTAGATATCTGAAGGAACATCAGTGGCGAAAGCGACTTCCTGGACCAATACTGACGCTCATGTGCGAAAGCGTGGGGAGCAAACAGGATTAGATACCCCAGTAGTCC</w:t>
      </w:r>
    </w:p>
    <w:p w14:paraId="0A9D6396">
      <w:pPr>
        <w:rPr>
          <w:rFonts w:hint="eastAsia"/>
        </w:rPr>
      </w:pPr>
      <w:r>
        <w:rPr>
          <w:rFonts w:hint="eastAsia"/>
        </w:rPr>
        <w:t>&gt;OTU014104</w:t>
      </w:r>
    </w:p>
    <w:p w14:paraId="231CF561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TTTTCGGATCGTAAAACTCTGTTGTAAGGGAAGAATAAGTACAGTAGTAACTGGCTGTACCTTGACGGTACCGTAAGAAGAAGCACCGGCTAACTACGTGCCAGCAGCCGCGGTAATACGTAGGGCGCAAGCGTTGTCCGGAATTATTGGGCGTAAAGAGCTCGTAGGCGGTTTGTCGCGTCTGGTGTGAAAACTCAAGGCTCAACCTTGAGCTTGCATCGGGTACGGGCAGACTAGAGTGCGGTAGGGGTGACTGGAATTCCTGGTGTAGCGGTGAAATGCGCAGATATTGGGAAGAACACCAGTGGCGAAGGCGGCTCACTGGCTCGGTACTGACGCTGAGGTGCGAAAGCGTGGGGAGCAAACAGGATTAGATACCCTAGTAGTCC</w:t>
      </w:r>
    </w:p>
    <w:p w14:paraId="24313659">
      <w:pPr>
        <w:rPr>
          <w:rFonts w:hint="eastAsia"/>
        </w:rPr>
      </w:pPr>
      <w:r>
        <w:rPr>
          <w:rFonts w:hint="eastAsia"/>
        </w:rPr>
        <w:t>&gt;OTU014105</w:t>
      </w:r>
    </w:p>
    <w:p w14:paraId="795E4C2E">
      <w:pPr>
        <w:rPr>
          <w:rFonts w:hint="eastAsia"/>
        </w:rPr>
      </w:pPr>
      <w:r>
        <w:rPr>
          <w:rFonts w:hint="eastAsia"/>
        </w:rPr>
        <w:t>CCTACGGGTGGCAGCAGTAGGGAATTTTGCGCAATGGGGGAAACCCTGACGCAGCAACGCCATGTGTGGGATGAAGCATTTCGGTGTGTAAACCACTGTCAGCAGGGAATAAATGGTCGCTTCGGCGGCAGTTGAATGTACCTGCAAAGGAAGCCCCGGCTAACTTCGTGCCAGCAGCCGCGGTAATACGAGGGGGGCAAATGTTGTTCGGAATCACTGGGCGTAAAGGGAGCGTAGGCGGTCTTGTAAGTCTGTGGTGAAAGCCCGGGGCTCAACCCCGGGTCTGCCGTGGATACTGTGAGACTAGAGTGATGTAGGGGAGACTGGAATTCCTGGTGTAGCGGTGAAATGTGTAGAGATCGGGAGGAACACCGGTGGCGAAGGCGGGTCTCTGGCCAAATCCTGACGCTGAGGCGCGAAAGCGTGGGGAGCAAACGGGATTAGATACCCGGGTAGTCC</w:t>
      </w:r>
    </w:p>
    <w:p w14:paraId="57C69D23">
      <w:pPr>
        <w:rPr>
          <w:rFonts w:hint="eastAsia"/>
        </w:rPr>
      </w:pPr>
      <w:r>
        <w:rPr>
          <w:rFonts w:hint="eastAsia"/>
        </w:rPr>
        <w:t>&gt;OTU014106</w:t>
      </w:r>
    </w:p>
    <w:p w14:paraId="4AC6D54C">
      <w:pPr>
        <w:rPr>
          <w:rFonts w:hint="eastAsia"/>
        </w:rPr>
      </w:pPr>
      <w:r>
        <w:rPr>
          <w:rFonts w:hint="eastAsia"/>
        </w:rPr>
        <w:t>CCTACGGGAGGCAGCAACTAGGAATCTTTCACAATGGGCGCAAGCCTGATGGAGCAATGCCGCGTGCAGGAGGAAGGCCTTCGGGTTGTAAACTGCTTTTATGTGCGATGACTTCCGACAGTAGCACAAGAATAAGGGTCGGCTAACTCTGTGCCAGCAGCCGCGGTAATACAGAGGTCTCAAGCGTTGTTCGGATTCATTGGGCGTAAAGGGTGCGTAGGCGGCGGTGCAAGTCCGATGTGAAATACCGGGGCTCAACCCCGGAACTGCATTGGATACTGCATTGCTAGAGTACTGGAGAGGGAACTGGAATTTACGGTGTAGCAGTGAAATGCGTAGAGATCGTAAGGAAGACCAGTGGCGAAGGCGAGTTCCTGGACAGTTACTGACGCTGAGGCACGAAGGCCAGGGGAGCAAACGGGATTAGATACCCCTGTAGTCC</w:t>
      </w:r>
    </w:p>
    <w:p w14:paraId="2354E140">
      <w:pPr>
        <w:rPr>
          <w:rFonts w:hint="eastAsia"/>
        </w:rPr>
      </w:pPr>
      <w:r>
        <w:rPr>
          <w:rFonts w:hint="eastAsia"/>
        </w:rPr>
        <w:t>&gt;OTU014107</w:t>
      </w:r>
    </w:p>
    <w:p w14:paraId="5CFB80FF">
      <w:pPr>
        <w:rPr>
          <w:rFonts w:hint="eastAsia"/>
        </w:rPr>
      </w:pPr>
      <w:r>
        <w:rPr>
          <w:rFonts w:hint="eastAsia"/>
        </w:rPr>
        <w:t>CCTACGGGTGGCAGCAGTGGGGAATCTTGCGCAATGGGCGAAAGCCTGACGCAGCCATGCCGCGTGAATGATGAAGGTCTTAGGATTGTAAAATTCTTTCACCGGGGACGATAATGACGGTACCCGGAGAAGAAGCCCCGGCTAACTTCGTGCCAGCAGCCGCGGTAATACGAAGGGGGCTAGCGTTGCTCGGAATTACTGGGCGTAAAGCGTGCGCAGGCGGTGATGTAAGACAGTTGTGAAATCCCCGGGCTCAACCTGGGAACTGCATCTGTGACTGCATCGCTGGAGTACGGTAGAGGGGGATGGAATTCCGCGTGTAGCAGTGAAATGCGTAGATATCGAGAGGAACACCTGCGGCGAAGGCGGGTTGCTGGGCTGACACTGACGCTGAGGCGCGAAAGCTAGGGGAGCGAACGGGATTAGATACCCCTGTAGTCC</w:t>
      </w:r>
    </w:p>
    <w:p w14:paraId="6E938827">
      <w:pPr>
        <w:rPr>
          <w:rFonts w:hint="eastAsia"/>
        </w:rPr>
      </w:pPr>
      <w:r>
        <w:rPr>
          <w:rFonts w:hint="eastAsia"/>
        </w:rPr>
        <w:t>&gt;OTU014108</w:t>
      </w:r>
    </w:p>
    <w:p w14:paraId="1E5204AA">
      <w:pPr>
        <w:rPr>
          <w:rFonts w:hint="eastAsia"/>
        </w:rPr>
      </w:pPr>
      <w:r>
        <w:rPr>
          <w:rFonts w:hint="eastAsia"/>
        </w:rPr>
        <w:t>CCTACGGGAGGCTGCAGTGGGGAATCTTGCCCAATGGGCGAAAGCCTGAGGCAGCGACGCCGCGTGCGGGAAGAAGGCCTTCGGGTTGTAAACCGCTGTCGAGGGGGAGGAAGGGGCAACCTTGACCGACCCCTGGAGGAAGGACGGGCTAAGTTCGTGCCAGCAGCCGCGGTAAGACGAACCGTCCTAACGTTGTTCGGAATCACTGGGCTTAAAGGGCGCGTAGGCGGCCCTGCCAGTCGGGGGTGAAATCCCACGGCCCAACCGTGGAAGTGCCTCCGATACTGCGGGGCTCGAGCGAGGTAGGGGTGCGCGGAACTTCCGGTGGAGCGGTGAAATGCGTTGATATCGGAAGGAACGCCGGTGGCGAAAGCGGCGCACTGGACCTCTCCTGACGCTGAGGCGCGAAAGCCAGGGGAGCGAACGGGATTAGATACCCGAGTAGTCC</w:t>
      </w:r>
    </w:p>
    <w:p w14:paraId="65CEC4F9">
      <w:pPr>
        <w:rPr>
          <w:rFonts w:hint="eastAsia"/>
        </w:rPr>
      </w:pPr>
      <w:r>
        <w:rPr>
          <w:rFonts w:hint="eastAsia"/>
        </w:rPr>
        <w:t>&gt;OTU014109</w:t>
      </w:r>
    </w:p>
    <w:p w14:paraId="6C583E3C">
      <w:pPr>
        <w:rPr>
          <w:rFonts w:hint="eastAsia"/>
        </w:rPr>
      </w:pPr>
      <w:r>
        <w:rPr>
          <w:rFonts w:hint="eastAsia"/>
        </w:rPr>
        <w:t>CCTACGGGCGGCAGCAGTGGGGAATCTTGCGCAATGGGCGAAAGCCTGACGCAGCGACGCCGCGTGAGGGAAGAAGGCCTTCGGGTTGTAAACCTCTTTCAGGAGGGACGAAGCCACTCGGGTTAATAGCCCAGAGGGTGACGGTACCTCCAGAAGAAGCCCCGGCTAACTACGTGCCAGCAGCCGCGGTAAGACGTAGGGCGCGAGCGTTGTCCGGATTTATTGGGCGTAAAGCGCGCGCAGGCGGTGGGGTCAGTCCATGGGTGAAATGCCGGAGCTCAACTCCGTGCCCGCCCAGGATACTGCCTTACTGGAGACACGTAGAGGCTGGCGGAATTCCGGGTGTAGCGGTGAAATGCGTAGAGATCAGCAGGAACACCCGTGGCGAAGGCGGCCACCTGGGCCGTACCTGACGCTGAGGCGCGAAGGCTAGGGGAGCGAACGGGATTAGATACCCCAGTAGTCC</w:t>
      </w:r>
    </w:p>
    <w:p w14:paraId="58E6B024">
      <w:pPr>
        <w:rPr>
          <w:rFonts w:hint="eastAsia"/>
        </w:rPr>
      </w:pPr>
      <w:r>
        <w:rPr>
          <w:rFonts w:hint="eastAsia"/>
        </w:rPr>
        <w:t>&gt;OTU014110</w:t>
      </w:r>
    </w:p>
    <w:p w14:paraId="1E303A13">
      <w:pPr>
        <w:rPr>
          <w:rFonts w:hint="eastAsia"/>
        </w:rPr>
      </w:pPr>
      <w:r>
        <w:rPr>
          <w:rFonts w:hint="eastAsia"/>
        </w:rPr>
        <w:t>CCTACGGGGGGCTGCAGTGGGGAATCTTGCGCAATGGGCGAAAGCCTGACGCAGCGACGCCGCGTGCGGGAGGACGGCCTTCGGGTCGTAAACCGCTGTTGCCCGGGACGAATGCCCCTTTCGAGGGGATTGACGGTACCGGGTGAGGAAGCACCGGCTAACTCCGTGCCAGCAGCCGCGGTAATACGGAGGGGGCAAGCGTTGCTCGGAATCACTGGGCGTAAAGGGCGCGTAGGCGGGATGGCAAGTCGGTCGTGAAATCCTTCGGCTCAACCGAAGAACGTCGGCCGATACTGCCGTTCTTGAGGGATGCAGAGGAGACTGGAATTCCCGGTGTAGCGGTGAAATGCGTAGATATCGGAAGGAACATCAGTGGCGAAAGCGACTTCCTGGACCAATACTGACGCTCATGTGCGAAAGCGTGGGGAGCAAACAGGATTAGATACCCGTGTAGTCC</w:t>
      </w:r>
    </w:p>
    <w:p w14:paraId="74F8581F">
      <w:pPr>
        <w:rPr>
          <w:rFonts w:hint="eastAsia"/>
        </w:rPr>
      </w:pPr>
      <w:r>
        <w:rPr>
          <w:rFonts w:hint="eastAsia"/>
        </w:rPr>
        <w:t>&gt;OTU014111</w:t>
      </w:r>
    </w:p>
    <w:p w14:paraId="589565D9">
      <w:pPr>
        <w:rPr>
          <w:rFonts w:hint="eastAsia"/>
        </w:rPr>
      </w:pPr>
      <w:r>
        <w:rPr>
          <w:rFonts w:hint="eastAsia"/>
        </w:rPr>
        <w:t>CCTACGGGGGGCAGCAGTAAGGAATATTGGTCAATGGACGAAAGTCTGAACCAGCCATGCCGCGTGCAGGATGAAGGCGTTCTGCGTTGTAAACTGCTTTTATCTGGGAAGAAACCTGAGTATTCTTATTCAGCCGACGGTACCAGATGAATAAGCACCGGCTAACTCCGTGCCAGCAGCCGCGGTAATACGGAGGGTGCAAGCGTTATCCGGATTCACTGGGTTTAAAGGGTGTGTAGGCGGATATTTAAGTCAGTGGTGAAATCTCCAGGCTCAACCTGGAAACTGCCATTGATACTGCTATGGCTAGAGTTTGGTAGAGGAGAACGGAATTCCCGGTGTAGCGGTGGAATGCGCAGATATCGGGAGGAACACCAATGGCGAAGGCAGCTCGCTGGGACGGTACTGACGCTGAGACGCGAAAGCGTGGGGAGCAAACAGGATTAGATACCCCGGTAGTCC</w:t>
      </w:r>
    </w:p>
    <w:p w14:paraId="5A0E50BA">
      <w:pPr>
        <w:rPr>
          <w:rFonts w:hint="eastAsia"/>
        </w:rPr>
      </w:pPr>
      <w:r>
        <w:rPr>
          <w:rFonts w:hint="eastAsia"/>
        </w:rPr>
        <w:t>&gt;OTU014112</w:t>
      </w:r>
    </w:p>
    <w:p w14:paraId="6845CF02">
      <w:pPr>
        <w:rPr>
          <w:rFonts w:hint="eastAsia"/>
        </w:rPr>
      </w:pPr>
      <w:r>
        <w:rPr>
          <w:rFonts w:hint="eastAsia"/>
        </w:rPr>
        <w:t>CCTACGGGTGGCAGCAGTGAGGAATATTGCGCAATGGGCGAAAGCCTGACGCAGCGACGCCGCGTGAAGGATGAAGGTCTTAGGGCTGTAAACTTCTGTTAAGTGGGAAGAAAAATTGGCTCTTAATACGAGTCAGGTATGACGGTACCGCTAAAGAAAGCACCGGCTAACTTCGTGCCAGCAGCCGCGGTAATACGAGGGGTGCAAACGTTGTCCGGAATTATTGGGCGTAAAGAGCGCGCAGGTGGTTGATTAAGTCTGATGTGAAAGCCCACGGCTTAACCGTGGAGGGTCATTGGAAACTGGTCGACTTGAGTGCAGAAGAGGGAAGTGGAATTCCTGGTGTAGCGGTGAAATGCGCAGATATCAGGAGGAACACCGGTGGCGAAGGCGCCACTCTGGGCCGTAACTGACGCTGAGGAGCGAAAGCGTGGGTAGCAAACAGGATTAGATACCCCTGTAGTCC</w:t>
      </w:r>
    </w:p>
    <w:p w14:paraId="73588DD2">
      <w:pPr>
        <w:rPr>
          <w:rFonts w:hint="eastAsia"/>
        </w:rPr>
      </w:pPr>
      <w:r>
        <w:rPr>
          <w:rFonts w:hint="eastAsia"/>
        </w:rPr>
        <w:t>&gt;OTU014113</w:t>
      </w:r>
    </w:p>
    <w:p w14:paraId="2B85B870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TGGCTCCAACCTAACACGTTGGAGTGTGACGGTACCGGGTGAGGAAGCCACGGCTAACTACGTGCCAGCAGCCGCGGTAATACGTAGGTGGCAAGCGTTGTCCGGATTTACTGGGCGTAAAGAGCTCGTAGGCGGCTTGTCGCGTCGTTCGTGAAAACTCACAGCTCAACTGTGAGCTTGCGGTCGATACGGGCAGGCTCGAGTTCGGTAGGGGAGACTGGAATTCCTGGTGTAGCGGTGAAATGCGCAGATATCAGGAGGAACACCGGTGGCGAAGGCGAGTCTCTAGACGACACCTGACACTGAGGCACGAAAGCTAGGGGAGCAAACAGGATTAGATACCCCAGTAGTCC</w:t>
      </w:r>
    </w:p>
    <w:p w14:paraId="144E4B44">
      <w:pPr>
        <w:rPr>
          <w:rFonts w:hint="eastAsia"/>
        </w:rPr>
      </w:pPr>
      <w:r>
        <w:rPr>
          <w:rFonts w:hint="eastAsia"/>
        </w:rPr>
        <w:t>&gt;OTU014114</w:t>
      </w:r>
    </w:p>
    <w:p w14:paraId="0A1A72E9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GCGGGTTGTAAAGCACTTTAGGTGGGGAAGAAGGGCTTGGCGTGAATAGCGTCAGGCATTGACGGTACCCACAGAATAAGCACCGGCTAACTACGTGCCAGCAGCCGCGGTAATACGTAGGGTGCGAGCGTTAATCGGAATTACTGGGCGTAAAGTGTGCGTAGGCGGCGTCGCAAGTCGAGTGTGAAAGCCCCGGGCTCAACCTGGGAACGGCGCTCGAAACTGCGATGCTGGAGTGCGGCAGAGGAAGGTGGAATTCCACATGTAGCGGTGAAATGCGTAGATATGTGGAGGAACACCGATGGCGAAGGCAGCCTTCTGGGCCAGCACTGACGCTCATGCACGAAAGCGTGGGGAGCAAACAGGATTAGATACCCCAGTAGTCC</w:t>
      </w:r>
    </w:p>
    <w:p w14:paraId="60E0E195">
      <w:pPr>
        <w:rPr>
          <w:rFonts w:hint="eastAsia"/>
        </w:rPr>
      </w:pPr>
      <w:r>
        <w:rPr>
          <w:rFonts w:hint="eastAsia"/>
        </w:rPr>
        <w:t>&gt;OTU014115</w:t>
      </w:r>
    </w:p>
    <w:p w14:paraId="575FC504">
      <w:pPr>
        <w:rPr>
          <w:rFonts w:hint="eastAsia"/>
        </w:rPr>
      </w:pPr>
      <w:r>
        <w:rPr>
          <w:rFonts w:hint="eastAsia"/>
        </w:rPr>
        <w:t>CCTACGGGCGGCTGCAGTTGGGAATCTTGCACAATGGGGGAAACCCTGACGCAGCAACGCCGCGTGCAGGATGACGGCCCTTTGGGTTGTAAACTGCTGTAGCAGGGGAATAATGGCCCACTTTGGTGGGTTTGAAGGTACCCTGAAAGTAAGCGCCGGCTAACTACGTGCCAGCAGCCGCGGTAATACGTAGGGTGCAAGCGTTATCCGGATTCACTGGGTTTAAAGGGTGCGTAGGTGGATTGGTAAGTCCGTGGTGAAATCCCCGAGCTTAACTCGGGAACTGCCGTGGATACTATCAATCTTGAATACTGTGGAGGTAAGCGGAATATGTCATGTAGCGGTGAAATGCTTAGATATGACATAGAACACCGATAGCGAAGGCAGCTTGCTACACAGTCATTGACACTGAGGCACGAAAGCGTGGGGAGCAAACAGGATTAGATACCCCGGTAGTCC</w:t>
      </w:r>
    </w:p>
    <w:p w14:paraId="47385EE2">
      <w:pPr>
        <w:rPr>
          <w:rFonts w:hint="eastAsia"/>
        </w:rPr>
      </w:pPr>
      <w:r>
        <w:rPr>
          <w:rFonts w:hint="eastAsia"/>
        </w:rPr>
        <w:t>&gt;OTU014116</w:t>
      </w:r>
    </w:p>
    <w:p w14:paraId="7310D58E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ATTAATACTTTGCTGTTTTGACGTTACCCTTAGAAGAAGCACCGGCTAACTCCGTGCCAGCAGCCGCGGTAATACGGAAGGTGCGAGCGTTAATCGGAATTACTGGGCGTAAAGCGCACGTAGGTGGCTACTTAAGTCGGATGTGAAAGCCCTGGGCTTAACCTGGGAATTGCATCCGATACTGGGTGGCTAGAGTACGGTAGAGGGAGGTGGAATTCCAGGTGTAGCGGTGAAATGCGTAGATACTGGGAGGAACACCAGTGGCGAAGGCGGCTACCTGGACCGGAACTGACGCTGAGGCGCGAAAGCGTGGGGAGCAAACAGGATTAGATACCCGGGTAGTCC</w:t>
      </w:r>
    </w:p>
    <w:p w14:paraId="04988E17">
      <w:pPr>
        <w:rPr>
          <w:rFonts w:hint="eastAsia"/>
        </w:rPr>
      </w:pPr>
      <w:r>
        <w:rPr>
          <w:rFonts w:hint="eastAsia"/>
        </w:rPr>
        <w:t>&gt;OTU014117</w:t>
      </w:r>
    </w:p>
    <w:p w14:paraId="32C6F509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AGAGGGGATGAAATTCCGCAGGGCTATCCCTGCGGATTGACAGAGCCTCAGAGGAAGCACGGGCTAAGTTCGTGCCAGCAGCCGCGGTAAGACGAACCGTACAAACGTTATTCGGAATTACTGGGCTTAAAGGGTGCGTAGGCGGTGTGGAAAGTTGGGTGTGAAATACCTCAGCTCAACTGAGGAACTGCATTCAAAACTTCCATGCTAGAGGAAGATAGAGGTAAGCGGAACTTAGGGTGGAGCGGTGAAATGCGTTGATATCCTAAGGAACACCGGTGGCGAAAGCGGCTTACTGGATCTTTTCTGACGCTGAGGCGCGAAAGCGTGGGGAGCAAACAGGATTAGATACCCTGGTAGTCC</w:t>
      </w:r>
    </w:p>
    <w:p w14:paraId="5CF33134">
      <w:pPr>
        <w:rPr>
          <w:rFonts w:hint="eastAsia"/>
        </w:rPr>
      </w:pPr>
      <w:r>
        <w:rPr>
          <w:rFonts w:hint="eastAsia"/>
        </w:rPr>
        <w:t>&gt;OTU014118</w:t>
      </w:r>
    </w:p>
    <w:p w14:paraId="3A717D98">
      <w:pPr>
        <w:rPr>
          <w:rFonts w:hint="eastAsia"/>
        </w:rPr>
      </w:pPr>
      <w:r>
        <w:rPr>
          <w:rFonts w:hint="eastAsia"/>
        </w:rPr>
        <w:t>CCTACGGGTGGCAGCAGTAGGGAATCTTCCACAATGGACGAAAGTCTGATGGAGCAATGCCGCGTGAGTGAAGAAGGTTTTCGGATCGTAAAACTCTGTTGTGAGGGAAGAACAAGTATGAGAGTAACTGCTCGTACCTTGACGGTACCTCATTAGAAAGCCACGGCTAACTCTGTGCCAGCAGCCGCGGTAATACAGAGGGTGCGAGCGTTAATCGGAATTACTGGGCGTAAAGCGTGCGCAGGCGGTTCGTTGTGTCGGTGGTGAAAGCCCCGGGCTCAACCTGGGAATGGCCATGGAAACTGGCGAACTGGAGTGTGGCAGAGGGGGGTGGAATTCCGCGTGTAGCAGTGAAATGCGTAGATATCGTAAGGAAGACCAGTGGCGAAGGCGAGTCTCTGGACAGTTACTGACGCTGAGGCACGAAGGCCAGGGGAGCAAACGGGATTAGATACCCGAGTAGTCC</w:t>
      </w:r>
    </w:p>
    <w:p w14:paraId="5426928B">
      <w:pPr>
        <w:rPr>
          <w:rFonts w:hint="eastAsia"/>
        </w:rPr>
      </w:pPr>
      <w:r>
        <w:rPr>
          <w:rFonts w:hint="eastAsia"/>
        </w:rPr>
        <w:t>&gt;OTU014119</w:t>
      </w:r>
    </w:p>
    <w:p w14:paraId="7447411A">
      <w:pPr>
        <w:rPr>
          <w:rFonts w:hint="eastAsia"/>
        </w:rPr>
      </w:pPr>
      <w:r>
        <w:rPr>
          <w:rFonts w:hint="eastAsia"/>
        </w:rPr>
        <w:t>CCTACGGGGGGCTGCAGTGGGGAATATTGGACAATGGGGGAAACCCTGATCCAGCAACGCCGCGTGAGTGATGAAGGCCTTCGGGTCGTAAAGCTCTGTTGAGGGGGAAGAAACGCCAGTGTAACAACCTGGTCTGACGTTACCCCTTGAGGAAGCACCGGCTAACTCTGTGCCAGCAGCCGCGGTAATACAGAGGGTGCAAGCATTGTTCGGAATTATTGGGCGTAAAGGGTGCGCAGGCGGCCGTGTGTGTCAGGTGTGAAATCCCGGGGCTTAACCCCGGAACTGCGCCTGAAACTACATGGCTAGAGTATTGGAGAGGGTAGCGGAATTCACGGTGTAGCAGTGAAATGCGTAGAGATCCGGAGGAACACCAGTGGCGAAGGCGACCCGCTGGGTCACACCTGACGCTGAGACGCGACAGCATGGGGAGCGAACGGGATTAGATACCCTGGTAGTCC</w:t>
      </w:r>
    </w:p>
    <w:p w14:paraId="46205B48">
      <w:pPr>
        <w:rPr>
          <w:rFonts w:hint="eastAsia"/>
        </w:rPr>
      </w:pPr>
      <w:r>
        <w:rPr>
          <w:rFonts w:hint="eastAsia"/>
        </w:rPr>
        <w:t>&gt;OTU014120</w:t>
      </w:r>
    </w:p>
    <w:p w14:paraId="7924B771">
      <w:pPr>
        <w:rPr>
          <w:rFonts w:hint="eastAsia"/>
        </w:rPr>
      </w:pPr>
      <w:r>
        <w:rPr>
          <w:rFonts w:hint="eastAsia"/>
        </w:rPr>
        <w:t>CCTACGGGCGGCTGCAGTGGGGAATTGTTCGCAATGGGCGCAAGCCTGATCCAGCAACGCCGCGTGGAGGACGAAGGTCTTCGGATCGTAAACTCCTGTCAGACGGGACGAAGGGACCGAGGTAAATAATCTCGGTTCTTGACGGTACCGTCAGAGGAAGCCCCGGCTAACTCCGTGCCAGCAGCCGCGGTAATACGTAGGTGGCAAGCGTTGTCCGGAATTATTGGGCGTAAAGCGCGCGCAGGCGGTCCTTTAAGTCTGATGTGAAAGCCCACGGCTCAACCGTGGAGGGTCATTGGAAACTGGGGGACTTGAGTACAGAAGAGGAAAGCGGAATTCCACGTGTAGCGGTGAAATGCGTAGAGATATGGAAGAACACCGGTGGCGAAGGCGGCTCTCTGGACCGATACTGACGCTGAGGCGCGAAAGCGTGGGGAGCAAACAGGATTAGATACCCCGGTAGTCC</w:t>
      </w:r>
    </w:p>
    <w:p w14:paraId="417F3070">
      <w:pPr>
        <w:rPr>
          <w:rFonts w:hint="eastAsia"/>
        </w:rPr>
      </w:pPr>
      <w:r>
        <w:rPr>
          <w:rFonts w:hint="eastAsia"/>
        </w:rPr>
        <w:t>&gt;OTU014121</w:t>
      </w:r>
    </w:p>
    <w:p w14:paraId="23DD105F">
      <w:pPr>
        <w:rPr>
          <w:rFonts w:hint="eastAsia"/>
        </w:rPr>
      </w:pPr>
      <w:r>
        <w:rPr>
          <w:rFonts w:hint="eastAsia"/>
        </w:rPr>
        <w:t>CCTACGGGGGGCTGCAGTGGGGAATTTTGGACAATGGGGGCAACCCTGATCCAGCCATGCCGCGTGTGTGAAGAAGGCCTTAGGGTCGTAAAGCTCTGTTGTTGGGGACGAAGGGTTAGGGGTTAATAGCCCCGAGCCTGACGGTACCCTTCGAGGAAGCCCCGGCTAACTACGTGCCAGCAGCCGCGGTAATACGTAGGGCGCAAGCGTTATCCGGAATTATTGGGCGTAAAGAGCTCGTAGGCGGTTTGTCGCGTCTGCCGTGAAAGTCCGGGGCTCAACTCCGGATCTGCGGTGGGTACGGGCAGACTAGAGTGATGTAGGGGAGACTGGAATTCCTGGTGTAGCGGTGAAATGCGCAGATATCAGGAGGAACACCGGTGGCGAAGGCGGCTCACTGGCCCGATACTGACGCTGAGGCGCGAAAGCGTGGGGAGCAAACAGGATTAGATACCCCTGTAGTCC</w:t>
      </w:r>
    </w:p>
    <w:p w14:paraId="1F253AB6">
      <w:pPr>
        <w:rPr>
          <w:rFonts w:hint="eastAsia"/>
        </w:rPr>
      </w:pPr>
      <w:r>
        <w:rPr>
          <w:rFonts w:hint="eastAsia"/>
        </w:rPr>
        <w:t>&gt;OTU014122</w:t>
      </w:r>
    </w:p>
    <w:p w14:paraId="4E41527F">
      <w:pPr>
        <w:rPr>
          <w:rFonts w:hint="eastAsia"/>
        </w:rPr>
      </w:pPr>
      <w:r>
        <w:rPr>
          <w:rFonts w:hint="eastAsia"/>
        </w:rPr>
        <w:t>CCTACGGGCGGCTGCAGTGGGGAATCTTGCGCAATGGACGAAAGTCTGACGCAGCCACGCCGCGTGAGTGAAGAAGGCCTTCGGGTTGTAAAGCTCTGTCGCCCGGGACGAACATCTATGCGGTTAATAGCCGCATGGACTGACGGTACCGGGAAAGGAAGCACCGGCTAACTCTGTGCCAGCAGCCGCGGTAATACAGAGGGTGCAAGCGTTGCTCGGAATTACTGGGCGTAAAGGGCGCGTAGGCGGCTTACCAAGTCAGGCGTGAAATTCCCGGGCTCAACCTGGGGGCTGCATTCGATACGGGCAGGCTAGAGTTCGGTAGGGGAGACTGGAATTCCTGGTGTAGCGGTGAAATGCGCAGATATCAGGAGGAACACCGGTGGCGAAGGCGGGTCTCTGGGCCGATACTGACGCTGAGGAGCGAAAGCGTGGGGAGCGAACAGGATTAGATACCCCAGTAGTCC</w:t>
      </w:r>
    </w:p>
    <w:p w14:paraId="1974EC66">
      <w:pPr>
        <w:rPr>
          <w:rFonts w:hint="eastAsia"/>
        </w:rPr>
      </w:pPr>
      <w:r>
        <w:rPr>
          <w:rFonts w:hint="eastAsia"/>
        </w:rPr>
        <w:t>&gt;OTU014123</w:t>
      </w:r>
    </w:p>
    <w:p w14:paraId="4A18F720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CGCACGCGACGATAATGACGGTAGCGTGAGAAGAAGCCCCGGCTAACTTCGTGCCAGCAGCCGCGGTAATACGTAGGGGGCAAGCGTTGTCCGGATTTACTGGGCGTAAAGAGCGTGTAGGCGGCCAGGCAGGTCTGTTGTGAAAACTGGAGGCTTAACCTCCAGACGTCGACAGAAACCGTCTGGCTAGAGTCCGGAAGAGGAGAGTGGAATTCCTGGTGTAGCGGTGAAATGCGCAGATATCAGGAAGAACACCGGTGGCGAAGGCGGGGTCCTGGGCCAGTACTGACGCTGAGGAGCGAAAGCGTGGGGAGCAAACAGGATTAGATACCCGAGTAGTCC</w:t>
      </w:r>
    </w:p>
    <w:p w14:paraId="01629365">
      <w:pPr>
        <w:rPr>
          <w:rFonts w:hint="eastAsia"/>
        </w:rPr>
      </w:pPr>
      <w:r>
        <w:rPr>
          <w:rFonts w:hint="eastAsia"/>
        </w:rPr>
        <w:t>&gt;OTU014124</w:t>
      </w:r>
    </w:p>
    <w:p w14:paraId="7F8340CB">
      <w:pPr>
        <w:rPr>
          <w:rFonts w:hint="eastAsia"/>
        </w:rPr>
      </w:pPr>
      <w:r>
        <w:rPr>
          <w:rFonts w:hint="eastAsia"/>
        </w:rPr>
        <w:t>CCTACGGGAGGCTGCAGTGGGGAATTTTGCGCAATGGGCGAAAGCCTGACGCAGCAACGCCGCGTGTGTGATGAAGGTCTTCGGATTGTAAAGCACTTTCGACCGGGACGAAAACCCTGAGGCTAACATCTTCAGGCTTGACGGTAGCCGTAGAAGAAGCCCCGGCTAACTTCGTGCCAGCAGCCGCGGTAATACGAAGGGGGCTAGCGTTACTCGGAATTACTGGGCGTAAAGCGTGCGTAGGTGGTTTGTTAAGTCTGATGTGAAATCCCTGGGCTCAACCCAGGAACTGCGTCCGATACTGGTTGGCTTGAATCCGGGAGAGGGATGTGGAATTCCAGGTGTAGCGGTGAAATGCGTAGATATCTGGAGGAACACCGGTGGCGAAGGCGGGTCTCTGGGCAACAACTGACGCTGAGGAGCGAAAGCGTGGGGAGCGAACAGGATTAGATACCCCTGTAGTCC</w:t>
      </w:r>
    </w:p>
    <w:p w14:paraId="2D65E3B7">
      <w:pPr>
        <w:rPr>
          <w:rFonts w:hint="eastAsia"/>
        </w:rPr>
      </w:pPr>
      <w:r>
        <w:rPr>
          <w:rFonts w:hint="eastAsia"/>
        </w:rPr>
        <w:t>&gt;OTU014125</w:t>
      </w:r>
    </w:p>
    <w:p w14:paraId="5306FB0C">
      <w:pPr>
        <w:rPr>
          <w:rFonts w:hint="eastAsia"/>
        </w:rPr>
      </w:pPr>
      <w:r>
        <w:rPr>
          <w:rFonts w:hint="eastAsia"/>
        </w:rPr>
        <w:t>CCTACGGGGGGCTGCAGTAAGGAATATTGGTCAATGGGCGCAAGCCTGAACCAGCCATCCCGCGTGCAGGATGAAGGTCCTATGGATTGTAAACTGCTTTTATCAGGGAAGAAACGCCTTCATTTATGAGGGTCTGACGGTACCTGAGGAATAAGCACCGGCTAACTTCGTGCCAGCAGCCGCGGTAATACGAAGGGACCAAGCGTTGTTCGGATTTACTGGGCGTAAAGGGCGCGTAGGCGGTCTGACAGGTCACTTGTGAAATCTCCGAGCTTAACTCGGAACGGCCAAGTGAAACCAACAGACTAGAGTGCAGAAGGGGCAATCGGAATTCTTGGTGTAGCGGTGAAATGCGCAGATATCAGGAGGAACACCAGTGGCGAAGGCGCCACTCTGGGCCGTAACTGACGCTGAGGAGCGAAAGCGTGGGTAGCAAACAGGATTAGATACCCCGGTAGTCC</w:t>
      </w:r>
    </w:p>
    <w:p w14:paraId="6128584C">
      <w:pPr>
        <w:rPr>
          <w:rFonts w:hint="eastAsia"/>
        </w:rPr>
      </w:pPr>
      <w:r>
        <w:rPr>
          <w:rFonts w:hint="eastAsia"/>
        </w:rPr>
        <w:t>&gt;OTU014126</w:t>
      </w:r>
    </w:p>
    <w:p w14:paraId="2C9CB684">
      <w:pPr>
        <w:rPr>
          <w:rFonts w:hint="eastAsia"/>
        </w:rPr>
      </w:pPr>
      <w:r>
        <w:rPr>
          <w:rFonts w:hint="eastAsia"/>
        </w:rPr>
        <w:t>CCTACGGGGGGCAGCAGTGGGGAATATTGGACAATGGGGGCAACCCTGATCCAGCGACGCCGCGTGGGTGAAGAAGGCCTGCGGGTTGTAAAGCCCTTTCGGTTGGGAAGAAAAGCTGCGACCTAACACGTCGCGGCCTTGACGTAACCAACTAAAGAAGCACCGGCTAACTCTGTGCCAGCAGCCGCGGTAATACAGAGGGTGCGAGCGTTAATCGGAATTACTGGGCGTAAAGCGCGCGTAGGCGGCCCGGTAAGTAGGGGGTGAAATCTTGCGGCTTAACCGCAAGGCTGCCTTCTAAACTGCCAGGCTCGAGCACAGTAGAGGCAGGCGGAATTCCCGGTGTAGCGGTGGAATGCGTAGAGATCGGGAGGAACACCAGCGGCGAAGGCGGCTCTCTGGGCCTTTCCTGACGCTGAGGGACGAAAGCTAGGGGAGCGAACAGGATTAGATACCCCGGTAGTCC</w:t>
      </w:r>
    </w:p>
    <w:p w14:paraId="5E8BB897">
      <w:pPr>
        <w:rPr>
          <w:rFonts w:hint="eastAsia"/>
        </w:rPr>
      </w:pPr>
      <w:r>
        <w:rPr>
          <w:rFonts w:hint="eastAsia"/>
        </w:rPr>
        <w:t>&gt;OTU014127</w:t>
      </w:r>
    </w:p>
    <w:p w14:paraId="199CBE04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AGGGAAGAAACGGTGTGGATTAATACTCTGCGCTAATGACGGTACCTGAAGAATAAGCACCGGCTAACTACGTGCCAGCAGCCGCGGTAATACGAAGGGGGCTAGCGTTGTTCGGAATTACTGGGCGTAAAGCGCGCGTAGGCGGTTTACCAAGTTGGAAGTGAAAGCCCAGGGCTTAACCCTGGAATTGCTTTCAAAACTGGTAGACTAGAGTATGGTAGAGGATAGTGGAATTCCTAGTGTAGAGGTGAAATTCGTAGATATTGGGAAGAACACCAGTGGCGAAGGCGGCTATCTGGCCCGTTATTGACGCTGAGGCGCGAAAGCGTGGGGAGCAAACAGGATTAGATACCCCAGTAGTCC</w:t>
      </w:r>
    </w:p>
    <w:p w14:paraId="78FE1CAD">
      <w:pPr>
        <w:rPr>
          <w:rFonts w:hint="eastAsia"/>
        </w:rPr>
      </w:pPr>
      <w:r>
        <w:rPr>
          <w:rFonts w:hint="eastAsia"/>
        </w:rPr>
        <w:t>&gt;OTU014128</w:t>
      </w:r>
    </w:p>
    <w:p w14:paraId="0D9772D3">
      <w:pPr>
        <w:rPr>
          <w:rFonts w:hint="eastAsia"/>
        </w:rPr>
      </w:pPr>
      <w:r>
        <w:rPr>
          <w:rFonts w:hint="eastAsia"/>
        </w:rPr>
        <w:t>CCTACGGGGGGCAGCAGTCGGGAATCTTGCGCAATGGGCGAAAGCCTGACGCAGCAACACCGTGTGAGCGACGAAGCCCTTCGGGGTGTAAACAGCTGTCAGGGGATAGAAAGTTCTGATCATCCCCAGAGGAAGGCACGGCTAACTACGTGCCAGCAGCCGCGGTAATACGGAGGGTGCAAGCGTTATCCGGATTCACTGGGTTTAAAGGGTGCGTAGGTGGGCAGTTAAGTCAGTGGTGAAATCTCCGGGCTTAACCCGGAAACTGCCATTGATACTATCTGTCTTGAATGTCGTGGAGGTAAGCGGAATATGTCATGTAGCGGTGAAATGCTTAGATATGACATAGAACACCAATTGCGAAGGCAGCTTACTACACGAATATTGACACTGAGGCACGAAAGCGTGGGGATCAAACAGGATTAGATACCCGAGTAGTCC</w:t>
      </w:r>
    </w:p>
    <w:p w14:paraId="67B6745C">
      <w:pPr>
        <w:rPr>
          <w:rFonts w:hint="eastAsia"/>
        </w:rPr>
      </w:pPr>
      <w:r>
        <w:rPr>
          <w:rFonts w:hint="eastAsia"/>
        </w:rPr>
        <w:t>&gt;OTU014129</w:t>
      </w:r>
    </w:p>
    <w:p w14:paraId="495894E2">
      <w:pPr>
        <w:rPr>
          <w:rFonts w:hint="eastAsia"/>
        </w:rPr>
      </w:pPr>
      <w:r>
        <w:rPr>
          <w:rFonts w:hint="eastAsia"/>
        </w:rPr>
        <w:t>CCTACGGGTGGCAGCAGTAGGGAATCTTCCACAATGGGCGAAAGCCTGATGGAGCAACGCCGCGTGAACGATGAAGGCCTTCGGGTTGTAAAGTTCTGTTGTCAGGGACGAAACCGGCTCGTTCGAACAGGGCGAGGCGTTGACGGTACCTGACGAGAAAGCCACGGCTAACTACGTGCCAGCAGCCGCGGTAATACGTAGGTGGCAAGCGTTGTCCGGAATTACTGGGCGTAAAGCGTGCGCAGGCGGTTCTGCAAGTCAGATGTGAAATCCCCGGGCTCAACCTGGGAACTGCGTTTGAAACTACAGAGCTAGAGTGTGGAAGAGGGGGGTGGAATTCCAGGTGTAGCAGTGAAATGCGTAGAGATCTGGAGGAACACCGATGGCGAAGGCAGCCCCCTGGGCTGACACTGACGCTCATGCACGAAAGCGTGGGGAGCAAACAGGATTAGATACCCTTGTAGTCC</w:t>
      </w:r>
    </w:p>
    <w:p w14:paraId="0CACB456">
      <w:pPr>
        <w:rPr>
          <w:rFonts w:hint="eastAsia"/>
        </w:rPr>
      </w:pPr>
      <w:r>
        <w:rPr>
          <w:rFonts w:hint="eastAsia"/>
        </w:rPr>
        <w:t>&gt;OTU014130</w:t>
      </w:r>
    </w:p>
    <w:p w14:paraId="05D2FA7E">
      <w:pPr>
        <w:rPr>
          <w:rFonts w:hint="eastAsia"/>
        </w:rPr>
      </w:pPr>
      <w:r>
        <w:rPr>
          <w:rFonts w:hint="eastAsia"/>
        </w:rPr>
        <w:t>CCTACGGGGGGCTGCAGTAGGGAATCTTCCACAATGGACGAAAGTCTGATGGAGCAACGCCGCGTGAGTGATGAAGGCCTTCGGGTCGTAAAGCTCTGTTGCCAGGGAAGAACGCTCAGGAGAGTAACTGCTCCTGAGGTGACGGTACCTGAGAAGAAAGCCCCGGCTAACTACGTGCCAGCAGCCGCGGTAATACGAAGGGGGCTAGCGTTGTTCGGAATGACTGGGCGTAAAGAGCTCGTAGGCGGTCTGTCGCGTCTGGTGTGAAATCCCATGGCTCAACTGTGGGCTTGCATCGGGTACGGGCAGACTAGAGTACTGTAGGGGAGACTGGAATTCCTGGTGTAGCGGTGAAATGCGTAGAGATGTGGAGGAACACCAGTGGCGAAGGCGACTTTCTGGCCTATAACTGACGCTGAGGCGCGAAAGCGTGGGGAGCAAACAGGATTAGATACCCTTGTAGTCC</w:t>
      </w:r>
    </w:p>
    <w:p w14:paraId="74145B06">
      <w:pPr>
        <w:rPr>
          <w:rFonts w:hint="eastAsia"/>
        </w:rPr>
      </w:pPr>
      <w:r>
        <w:rPr>
          <w:rFonts w:hint="eastAsia"/>
        </w:rPr>
        <w:t>&gt;OTU014131</w:t>
      </w:r>
    </w:p>
    <w:p w14:paraId="40A1141B">
      <w:pPr>
        <w:rPr>
          <w:rFonts w:hint="eastAsia"/>
        </w:rPr>
      </w:pPr>
      <w:r>
        <w:rPr>
          <w:rFonts w:hint="eastAsia"/>
        </w:rPr>
        <w:t>CCTACGGGAGGCTGCAGTAAGGAATATTGGTCAATGGAGGGAACTCTGAACCAGCCATGCCGCGTGGAGGATGACTGCCCTATGGGTTGTAAACTCCTTTTGTCAGGGAAGAAAAGCTACTATTTATGGTAGTCTGACGGTACCTGGAGAATAAGCACCGGCTAACTCCGTGCCAGCAGCCGCGGTAATACGGAGGGTGCAAGCGTTATCCGGAATCACTGGGTTTAAAGGGTGCGTAGGCGGCCAGATAAGTCAGAGGTGAAAGACGGTAGCTTAACTATCGCAGTGCCTTTGATACTGTTTGGCTTGAATAAGGATGAGGTAAGCGGAATGTGACATGTAGCGGTGAAATGCATAGATATGTCATAGAACACCTATTGCGAAGGCAGCTTACTAGACCTATATTGACGCTGAGGCACGAAAGCGTGGGTATCGAACAGGATTAGATACCCTAGTAGTCC</w:t>
      </w:r>
    </w:p>
    <w:p w14:paraId="59EC9F3E">
      <w:pPr>
        <w:rPr>
          <w:rFonts w:hint="eastAsia"/>
        </w:rPr>
      </w:pPr>
      <w:r>
        <w:rPr>
          <w:rFonts w:hint="eastAsia"/>
        </w:rPr>
        <w:t>&gt;OTU014132</w:t>
      </w:r>
    </w:p>
    <w:p w14:paraId="61C9A8C3">
      <w:pPr>
        <w:rPr>
          <w:rFonts w:hint="eastAsia"/>
        </w:rPr>
      </w:pPr>
      <w:r>
        <w:rPr>
          <w:rFonts w:hint="eastAsia"/>
        </w:rPr>
        <w:t>CCTACGGGAGGCAGCAGTGGGGAATCTTGCGCAATGGACGAAAGTCTGACGCAGCGACGCCGCGTGCGGGAGGAAGCTCTTCGGGGTGTAAACCGCTGTTGCCCGGGACGAAACGCCTTTTTCGAGAGGCTTGACGGTACCGGGTGAGGAAGCACCGGCTAACTCTGTGCCAGCAGCCGCGGTAATACAGAGGGTGCGAGCGTTGTCCGGAATTATTGGGCGTAAAGCGCGCGCAGGCGGCCGATTAAGTCAGGTGTGAAAGGCTGCGGCTCAACCGCAGAGTTGCATCTGAAACTGGTCGGCTTGAGTGCAGGAGAGGGGAGCGGAATTCCCGGTGTAGCGGTGGAATGCGTAGAGATCGGGAGGAACACCAGAGGCGAAGGCGGCCTACTGGGCTGCACCTGACGCTGAGCCGCGAAAGCCAGGGGAGCGAACGGGATTAGATACCCCTGTAGTCC</w:t>
      </w:r>
    </w:p>
    <w:p w14:paraId="1D662E7F">
      <w:pPr>
        <w:rPr>
          <w:rFonts w:hint="eastAsia"/>
        </w:rPr>
      </w:pPr>
      <w:r>
        <w:rPr>
          <w:rFonts w:hint="eastAsia"/>
        </w:rPr>
        <w:t>&gt;OTU014133</w:t>
      </w:r>
    </w:p>
    <w:p w14:paraId="27B150AF">
      <w:pPr>
        <w:rPr>
          <w:rFonts w:hint="eastAsia"/>
        </w:rPr>
      </w:pPr>
      <w:r>
        <w:rPr>
          <w:rFonts w:hint="eastAsia"/>
        </w:rPr>
        <w:t>CCTACGGGGGGCAGCAGTGGGGAATATTGGACAATGGGCGAAAGCCTGATCCAGCAACGCCGCGTGGAGGATGAAGGCCTTCGGGTTGTAAACTCCTGTCAGGTGGAACGAACGAGCCATGGCTAACATCCAAGGCTCTTGACGGTACTACCAGAGGAAGCCCCGGCTAACTCCGTGCCAGCAGCCGCGGTAATACGGAGGGGGCGAGCGTTATTCGGAATCATTGGGCGTAAAGGGCGCGTAGGCGGCCAGGCCAGTCAGGGGTGAAATCCCTTGGCTTAACCAAGGAACTGCGTCCGATACTGCTAAGCTAGAGTGTCGGAGGGGGTGGCGGAATTCCCGGTGTAGAGGTGAAATTCGTAGATATCGGGAGGAACACCTGTGGCGAAGGCGCCTTGCTGGCCGATTTCTGACGCTGAGGCGCGAAAGCGTGGGGAGCAAACAGGATTAGATACCCCAGTAGTCC</w:t>
      </w:r>
    </w:p>
    <w:p w14:paraId="4C0D30B5">
      <w:pPr>
        <w:rPr>
          <w:rFonts w:hint="eastAsia"/>
        </w:rPr>
      </w:pPr>
      <w:r>
        <w:rPr>
          <w:rFonts w:hint="eastAsia"/>
        </w:rPr>
        <w:t>&gt;OTU014134</w:t>
      </w:r>
    </w:p>
    <w:p w14:paraId="7AD466BD">
      <w:pPr>
        <w:rPr>
          <w:rFonts w:hint="eastAsia"/>
        </w:rPr>
      </w:pPr>
      <w:r>
        <w:rPr>
          <w:rFonts w:hint="eastAsia"/>
        </w:rPr>
        <w:t>CCTACGGGGGGCTGCAGTCGAGGATCTTCGGCAATGGGCGCAAGCCCGACCGAGCGATGCCGCGTGCGCGACGAAGGCCTTCGGGTTGTAAAGCGCTGTCGAGGGGGAGGAAACCCGGGTCACACCGGGCTGACCCATCCCTGGAGGAAGCTCGGGCTAAGTTCGTGCCAGCAGCCGCGGTAAGACGAACCGAGCGAACGTTGTTCGGAATCACTGGGCTTAAAGGGCGCGTAGGCGGGCTGCCGCGTCCGGGGTGAAATCCTCCGGCTCAACCGGGGAAGGGCCTCGGATACGGGCGGCCTCGAGGGGGGTAGGGGTCATTGGAACTTCTGGTGGAGCGGTGAAATGCGTTGATATCAGAAGGAACACCAGTGGCGAAAGCGGCCTTCTGGGCTGCTCCTGACGCTAAAGCGCGAAAGCTAGGGTAGCGAACGGGATTAGATACCCCGGTAGTCC</w:t>
      </w:r>
    </w:p>
    <w:p w14:paraId="644BFD57">
      <w:pPr>
        <w:rPr>
          <w:rFonts w:hint="eastAsia"/>
        </w:rPr>
      </w:pPr>
      <w:r>
        <w:rPr>
          <w:rFonts w:hint="eastAsia"/>
        </w:rPr>
        <w:t>&gt;OTU014135</w:t>
      </w:r>
    </w:p>
    <w:p w14:paraId="3265D250">
      <w:pPr>
        <w:rPr>
          <w:rFonts w:hint="eastAsia"/>
        </w:rPr>
      </w:pPr>
      <w:r>
        <w:rPr>
          <w:rFonts w:hint="eastAsia"/>
        </w:rPr>
        <w:t>CCTACGGGCGGCTGCAGTAGGGAATATTGGACAATGGGCGCAAGCCTGATCCAGCCATGCCGCGTGCGGGAAGAAGGCCTTCGGGTTGTAAACCGCTTTTGTCAGGGAAGAAACGGTCTGGGCTAATACCCCGGACTAATGACGGTACCTGAAGAATAAGCACCGGCTAACTACGTGCCAGCAGCCGCGGTAATACGTAGGGTCCGAGCGTTGTCCGGAGTTACTGGGCGTAAAGCGCGCGCAGGCGGTTTCGTACGTCGGGTGTGAAAGCCCCCCGCTCAACGGGGGAGGGTCATTCGAAACGGCGGAACTGGAGGCAGGGAGAGGTCGGTGGAATTCCCGGTGTAGTGGTGAAATGCGTAGATATCAAGAGGAACACCTGAGGTGAAGACGGGTTGCTGGGCCAACACTGACGCTGAGGCGCGAAAGCCAGGGGAGCAAACGGGATTAGATACCCGGGTAGTCC</w:t>
      </w:r>
    </w:p>
    <w:p w14:paraId="053968E6">
      <w:pPr>
        <w:rPr>
          <w:rFonts w:hint="eastAsia"/>
        </w:rPr>
      </w:pPr>
      <w:r>
        <w:rPr>
          <w:rFonts w:hint="eastAsia"/>
        </w:rPr>
        <w:t>&gt;OTU014136</w:t>
      </w:r>
    </w:p>
    <w:p w14:paraId="2BF0264F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TCGTGCCAGCAGCCGCGGTAATACGAAGGGGGCTAGCGTTGTTCGGAATCACTGGGCGTAAAGCGAGTGTAGGCTGTCCGCCAAGTCGATTGTGAAATCTCCCGGCTCAACTGGGAGGGTGCGGTCGAAACTGGCGGACTAGAGTTCGGGAGAGGAGAGTGGAATTCCTGGTGTAGCGGTGAAATGCGCAGATATCAGGAGGAACACCGGCGGCGAAGGCGGCACTCTGGGCCGGTACTGACGCTGAGGAGCGAAAGCGTGGGTAGCAAACAGGATTAGATACCCCTGTAGTCC</w:t>
      </w:r>
    </w:p>
    <w:p w14:paraId="5EF5747E">
      <w:pPr>
        <w:rPr>
          <w:rFonts w:hint="eastAsia"/>
        </w:rPr>
      </w:pPr>
      <w:r>
        <w:rPr>
          <w:rFonts w:hint="eastAsia"/>
        </w:rPr>
        <w:t>&gt;OTU014137</w:t>
      </w:r>
    </w:p>
    <w:p w14:paraId="6C6BFB65">
      <w:pPr>
        <w:rPr>
          <w:rFonts w:hint="eastAsia"/>
        </w:rPr>
      </w:pPr>
      <w:r>
        <w:rPr>
          <w:rFonts w:hint="eastAsia"/>
        </w:rPr>
        <w:t>CCTACGGGCGGCTGCAGTGGGGAATATTGCGCAATGGGCGCAAGCCTGACGCAGCAACGCCGCGTGAGTGATGAAGGCCTTCGGGTCGTAAAGCTCTGTCGGAGGGAACGAATGCTCTGGGGGTTAACAGCCTCGAGAAGTGACGGTACCCTCAAAGGAAGCACCGGCTAACTCTGTGCCAGCAGCCGCGGTAAGACGGAGGGTGCGAGCGTTGCTCGGAATCATTGGGCGTAAAGGGTGCGTAGGCGGCTTCTTAAGTCCGGCGTGAAAGCCCAGGGCTCAGCCGTGGAAGGGCGCCGGAAACTGGGAGGCTCGAGTGCCGGAGGGGAGAGTGGAATTCCTGGTGTAGCGGTGAAATGCGTAGAGATCAGGAGGAATACCGGTGGCGAAAGCGACTCTCTGGACGGCAACTGACGCTGAGGCACGAAAGCGTGGGGAGCAAACAGGATTAGATACCCCTGTAGTCC</w:t>
      </w:r>
    </w:p>
    <w:p w14:paraId="008A153E">
      <w:pPr>
        <w:rPr>
          <w:rFonts w:hint="eastAsia"/>
        </w:rPr>
      </w:pPr>
      <w:r>
        <w:rPr>
          <w:rFonts w:hint="eastAsia"/>
        </w:rPr>
        <w:t>&gt;OTU014138</w:t>
      </w:r>
    </w:p>
    <w:p w14:paraId="490438AF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GCGGGTTGTAAAGCACTTTAGGTGTGGAGAAAGGCGATAAGGTTAATAACCTTGTTGATTGATGTTACACACAGAATAAGCACCGGCTAACTCTGTGCCAGCAGCCGCGGTAATACAGAGGGTGCAAGCGTTAATCGGAATTACTGGGCGTAAAGCGCATGTAGGTGGGTATGAAAGTTTGATGTGAAAGCCCTGGGCTTAACCTGGGAACGGCGTTGAATACTATATATCTAGAGTCGGACAGAGGGCCGTGGAATTTCCGGTGTAGCAGTGAAATGCGTAGAGATCGGAAAGAACACCAGTGGCGAAGGCGGCGGCCTGGGTCCAGACTGACACTGAGGTGCGAAAGCGTGGGGAGCAAACAGGATTAGATACCCGTGTAGTCC</w:t>
      </w:r>
    </w:p>
    <w:p w14:paraId="15A7BEEC">
      <w:pPr>
        <w:rPr>
          <w:rFonts w:hint="eastAsia"/>
        </w:rPr>
      </w:pPr>
      <w:r>
        <w:rPr>
          <w:rFonts w:hint="eastAsia"/>
        </w:rPr>
        <w:t>&gt;OTU014139</w:t>
      </w:r>
    </w:p>
    <w:p w14:paraId="6F1FC300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TCGGGACGAAAAGCTTCGACCTAACACGTCGAAGTCTGACGGTACCGAGTGAGGAAGCCCCGGCTAACTCTGTGCCAGCAGCCGCGGTAATACAGAGGGGGCAAGCGTTGTTCGGAATTACTGGGCGTAAAGGGCGCGTAGGCGGCTCGATAAGGCTTGCGTGAAAGTCCGGGGCTCAACCCCGGATCGGCGCGGGCGACTGTTGGGCTGGAGCACGGTAGGGGCAGACGGAATTCCGGGTGTAGCGGTGGAATGCGTAGATATCGAGAGGAACACCTGCGGCGAAGGCGGGTTGCTGGGCCGACACTGACGCTGAGGCGCGAAAGCCAGGGGAGCGAACGGGATTAGATACCCTTGTAGTCC</w:t>
      </w:r>
    </w:p>
    <w:p w14:paraId="446E9DCA">
      <w:pPr>
        <w:rPr>
          <w:rFonts w:hint="eastAsia"/>
        </w:rPr>
      </w:pPr>
      <w:r>
        <w:rPr>
          <w:rFonts w:hint="eastAsia"/>
        </w:rPr>
        <w:t>&gt;OTU014140</w:t>
      </w:r>
    </w:p>
    <w:p w14:paraId="6719151F">
      <w:pPr>
        <w:rPr>
          <w:rFonts w:hint="eastAsia"/>
        </w:rPr>
      </w:pPr>
      <w:r>
        <w:rPr>
          <w:rFonts w:hint="eastAsia"/>
        </w:rPr>
        <w:t>CCTACGGGTGGCAGCAGCAAGGAATCTTCCGCAATGGGCGAAAGCCTGACGGAGCAACGCCGCGTGCGGGATGACGCCTTTCGGGGTGTAAACCGCTTTTCTGGGGGAAGAAGACGGGCTTCGGTCCGTTTGACGGTACCGCAGGAAGAAGGACCGGCTAACTACGTGCCAGCAGCCGCGGTAATACGTAGGGTCCGAGCGTTGTCCGGAGTTACTGGGCGTAAAGCGCGCGCAGGCGGCGGCATTGGCCCGGCGTGAAAGCCCCCGGCTCAACCGGGGAGGGTCGTCGGGGACCGTGCCGCTTGAGGGCAGCAGGGGTTGGTGGAATGCCCGGTGTAGTGGTGAAATGCGTAGAGATCGGGCGGAACACCAGTGGCGAAGGCGACTCTCTGGTCTGTAACTGACGCTGAGGTGCGAAAGCGTGGGGAGCGAACAGGATTAGATACCCCAGTAGTCC</w:t>
      </w:r>
    </w:p>
    <w:p w14:paraId="1BAA551C">
      <w:pPr>
        <w:rPr>
          <w:rFonts w:hint="eastAsia"/>
        </w:rPr>
      </w:pPr>
      <w:r>
        <w:rPr>
          <w:rFonts w:hint="eastAsia"/>
        </w:rPr>
        <w:t>&gt;OTU014141</w:t>
      </w:r>
    </w:p>
    <w:p w14:paraId="0C5DE11B">
      <w:pPr>
        <w:rPr>
          <w:rFonts w:hint="eastAsia"/>
        </w:rPr>
      </w:pPr>
      <w:r>
        <w:rPr>
          <w:rFonts w:hint="eastAsia"/>
        </w:rPr>
        <w:t>CCTACGGGTGGCAGCAGTAAGGAATATTGGTCAATGGACGCAAGTCTGAACCAGCCATGCCGCGTGGAGGATGAAGGCCCTCTGGGTTGTAAACTTCTTTTATATGGGACGAAACCCTCTTTTTCCAAAGAGACTGACGGTACCATAGGAATAAGCACCGGCTAACTCCGTGCCAGCAGCCGCGGTAATACGGAGGGTGCAAGCGTTATCCGGATTCACTGGGTTTAAAGGGTGCGTAGGTGGGTTTGTAAGTCAGTGGTGAAATCTCCGGGCTTAACCTGGAAACTGCCATTGATACTATAGATCTTGAATTATCTGGAGGTCAGCGGAATATGTCATGTAGCGGTGAAATGCTTAGATATGACATAGAACACCGATTGCGAAGGCAGCTGGCTACAGGTATATTGACACTGAGGCACGAAAGCGTGGGGATCAAACAGGATTAGATACCCCGGTAGTCC</w:t>
      </w:r>
    </w:p>
    <w:p w14:paraId="3EA0A1B0">
      <w:pPr>
        <w:rPr>
          <w:rFonts w:hint="eastAsia"/>
        </w:rPr>
      </w:pPr>
      <w:r>
        <w:rPr>
          <w:rFonts w:hint="eastAsia"/>
        </w:rPr>
        <w:t>&gt;OTU014142</w:t>
      </w:r>
    </w:p>
    <w:p w14:paraId="7DD2D431">
      <w:pPr>
        <w:rPr>
          <w:rFonts w:hint="eastAsia"/>
        </w:rPr>
      </w:pPr>
      <w:r>
        <w:rPr>
          <w:rFonts w:hint="eastAsia"/>
        </w:rPr>
        <w:t>CCTACGGGTGGCTGCAGTGGGGAATCTTGCGCAATGCGCGAAAGCGTGACGCAGCAACGCCGCGTGGGTGAAGACGGCCTTCGGGTTGTAAAGCCCTTTCAGTTGGGACGAAGCTGTGCCGGTGAATAGCCGGCTGCAGTGACGGTACCTTCAGAAGAAGCCCCGGCTAACTACGTGCCAGCAGCCGCGGTAATACGTAGGGGGCAAGCGTTGTCCGGATTTATTGGGCGTAAAGAGCGTGTAGGCGGCTAGGTAGGTCCGTTGTGAAAACTCGAGGCTCAACCTCGAGACGTCGATGGAAACCATCTGGCTAGAGTCCGGAAGAGGAGAGTGGAATTCCTGGTGTAGCGGTGAAATGCGCAGATATCAGGAAGAACACCCGTGGCGAAGGCAGCTCGCTGGGACGGTACTGACGCTGAGGCGCGAAAGCGTGGGGAGCGAACAGGATTAGATACCCGAGTAGTCC</w:t>
      </w:r>
    </w:p>
    <w:p w14:paraId="42342C7D">
      <w:pPr>
        <w:rPr>
          <w:rFonts w:hint="eastAsia"/>
        </w:rPr>
      </w:pPr>
      <w:r>
        <w:rPr>
          <w:rFonts w:hint="eastAsia"/>
        </w:rPr>
        <w:t>&gt;OTU014143</w:t>
      </w:r>
    </w:p>
    <w:p w14:paraId="0196725B">
      <w:pPr>
        <w:rPr>
          <w:rFonts w:hint="eastAsia"/>
        </w:rPr>
      </w:pPr>
      <w:r>
        <w:rPr>
          <w:rFonts w:hint="eastAsia"/>
        </w:rPr>
        <w:t>CCTACGGGCGGCAGCAGTAGGGAATTTTCCACAATGGGGGCAACCCTGATGGAGCAACGCCGCGTGCAGGATAAGGCCTTCGGGTTGTAAAGCTCTTTTGTCAGGGAAGAAAAGGTCGTGGCTAATATCCACGGCTGCTGACGGTACCTGAAGAATAAGCACCGGCTAACTACGTGCCAGCAGCCGCGGTAAAACGTAGGACGCAAGCGTTATCCGGATTCATTGGGTTTAAAGGGTGCGTAGGCGGGCCTTTAAGTCAGTGGTGAAAGACTGTCGCTCAACGATAGCATTGCCATTGATACTGGAGGTCTTGAGTGCAGATGAGGTAGGCGGAATGTGTAGTGTAGTGGTGAAATGCGTAGATATCCGGAGGAACACCAGTGGCGAAAGCGGCCTTCTGGACCACAACTGACGCTCAGACGCGAAAGCTAGGGTAGCAAACGGGATTAGATACCCGAGTAGTCC</w:t>
      </w:r>
    </w:p>
    <w:p w14:paraId="30C4E1E5">
      <w:pPr>
        <w:rPr>
          <w:rFonts w:hint="eastAsia"/>
        </w:rPr>
      </w:pPr>
      <w:r>
        <w:rPr>
          <w:rFonts w:hint="eastAsia"/>
        </w:rPr>
        <w:t>&gt;OTU014144</w:t>
      </w:r>
    </w:p>
    <w:p w14:paraId="0B9719C8">
      <w:pPr>
        <w:rPr>
          <w:rFonts w:hint="eastAsia"/>
        </w:rPr>
      </w:pPr>
      <w:r>
        <w:rPr>
          <w:rFonts w:hint="eastAsia"/>
        </w:rPr>
        <w:t>CCTACGGGGGGCTGCAGTGGGGAATCTTGCGCAATGGGCGAAAGCCTGACGCAGCGACGCCGCGTGCGGGAGGAAGCTCTTCGGGGTGTAAACCGCTGTCAGGGGGGAAGAACGGCCACGTGAGGAAATGCTCGTGGTTTGACGGTACCTCCAGAGGAAGCACCGGCTAACTCCGTGCCAGCAGCCGCGGTAATACGGGGGGAGCAAGCGTTGTTCGGATTTACTGGGTTTAAAGGGTGCGTAGGTGGGTTGGTAAGTCAGTGGTGAAATCTCCGGGCTTAACTCGGAAACTGCCGTTGATACTATCAATCTTGAATATTGTGGAGGTAAGCGGAATATGTCATGTAGCGGTGAAATGCTTAGATATGACATAGAACACCGATAGCGAAGGCAGCTTGCTACACAATTATTGACACTGAGGCACGAAAGCGTGGGGATCAAACAGGATTAGATACCCGTGTAGTCC</w:t>
      </w:r>
    </w:p>
    <w:p w14:paraId="499864DC">
      <w:pPr>
        <w:rPr>
          <w:rFonts w:hint="eastAsia"/>
        </w:rPr>
      </w:pPr>
      <w:r>
        <w:rPr>
          <w:rFonts w:hint="eastAsia"/>
        </w:rPr>
        <w:t>&gt;OTU014145</w:t>
      </w:r>
    </w:p>
    <w:p w14:paraId="03610176">
      <w:pPr>
        <w:rPr>
          <w:rFonts w:hint="eastAsia"/>
        </w:rPr>
      </w:pPr>
      <w:r>
        <w:rPr>
          <w:rFonts w:hint="eastAsia"/>
        </w:rPr>
        <w:t>CCTACGGGAGGCAGCAGTGGGGAATATTGGACAATGGGGGCAACCCTGATCCAGCAATGCCGCGTGTGTGAAGAAGGCCTGCGGGTTGTAAAGCACTTTCAGTAGAGAAGAAAAGCCTGGCGTTAATACCGCCGGGTCTTGACGTAACCTACAGAAGAAGCACCGGCTAACTCCGTGCCAGCAGCCGCGGTAATACGGAGGGTGCAAGCGTTGTCCGGAATTATTGGGCGTAAAGGGCGCGTAGGCGGCCCGGTAAGTCAAAGGTGAAATCCCTCGGCTCAACTGAGGAACTGCCTTTGAAACTGTCGGGCTTGAGGCCGGGAGGGGGTAGCGGAATTCCCAGTGTAGCGGTGAAATGCGTAGATATCGGGAGGAACACCAGTAGCGAAGGCGGCTCGCTGGGCCATTCCTGACGCTGAGACGCGAAAGCTAGGGGAGCGAACAGGATTAGATACCCTAGTAGTCC</w:t>
      </w:r>
    </w:p>
    <w:p w14:paraId="2376FAD4">
      <w:pPr>
        <w:rPr>
          <w:rFonts w:hint="eastAsia"/>
        </w:rPr>
      </w:pPr>
      <w:r>
        <w:rPr>
          <w:rFonts w:hint="eastAsia"/>
        </w:rPr>
        <w:t>&gt;OTU014146</w:t>
      </w:r>
    </w:p>
    <w:p w14:paraId="586FED04">
      <w:pPr>
        <w:rPr>
          <w:rFonts w:hint="eastAsia"/>
        </w:rPr>
      </w:pPr>
      <w:r>
        <w:rPr>
          <w:rFonts w:hint="eastAsia"/>
        </w:rPr>
        <w:t>CCTACGGGGGGCTGCAGTCGGGAATTTTGGGCAATGGGCGCAAGCCTGACCGAGCAACGCCGCGTGCAGGATGACGGCCTTCGGGTTGTAAACTGCTTTTCGGGGGGAAGACAACGACGGTACCCCCGGAATCAGGCTCGGCTAACTCTGTGCCAGCAGCCGCGGTAAGACAGAGGAGCCAAGCGTTGTCCGGATTGACTGGGCGTACAGCGCGCGCAGGCGGTGCCATATGTGCCCGGTGACAGCCTCCCGCTCAACGGGAGGTGGCCCGGGTAGACAGTGGTGCTGGAGGCACGGAGAGGGAGGTGGAATACCCGGTGGAGCGGTGAAATGCGTAGATATCGTGAGGAAGACCAGTTGCGAAGGCGGATCTCTGGGCAGTTCCTGACACTGAGGCACGAAGGCCAGGGGAGCAAACGGGATTAGATACCCCAGTAGTCC</w:t>
      </w:r>
    </w:p>
    <w:p w14:paraId="43E44F86">
      <w:pPr>
        <w:rPr>
          <w:rFonts w:hint="eastAsia"/>
        </w:rPr>
      </w:pPr>
      <w:r>
        <w:rPr>
          <w:rFonts w:hint="eastAsia"/>
        </w:rPr>
        <w:t>&gt;OTU014147</w:t>
      </w:r>
    </w:p>
    <w:p w14:paraId="0F97B46F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GTACTTTCAGCGGGGAGGAAGGGATGAAGCTTAATAGGCTTCGTCATTGACGTTACCCGCAGAAGAAGCACCGGCCAACTACGTGCCAGCAGCCGCGGTAATACGTAGGGTCCAAGCGTTATCCGGAATCATTGGGCGTAAAGGGCGCGTAGGCGGCTTTGTAAGTCGGGGGTGAAAGCCTGTGGCTCAACCACAGAATTGCCTTCGATACTGCATGGCTTGAGACCGGAAGAGGTAAGTGGAACTGCGAGTGTAGAGGTGAAATTCGTAGATATTCGGAAGAACACCAGTGGCGAAGGCGACTTACTGGACGATTGTTGACGCTGAGGTGCGAAAGCGTGGGGAGCAAACAGGATTAGATACCCCTGTAGTCC</w:t>
      </w:r>
    </w:p>
    <w:p w14:paraId="1FAC3368">
      <w:pPr>
        <w:rPr>
          <w:rFonts w:hint="eastAsia"/>
        </w:rPr>
      </w:pPr>
      <w:r>
        <w:rPr>
          <w:rFonts w:hint="eastAsia"/>
        </w:rPr>
        <w:t>&gt;OTU014148</w:t>
      </w:r>
    </w:p>
    <w:p w14:paraId="759985FC">
      <w:pPr>
        <w:rPr>
          <w:rFonts w:hint="eastAsia"/>
        </w:rPr>
      </w:pPr>
      <w:r>
        <w:rPr>
          <w:rFonts w:hint="eastAsia"/>
        </w:rPr>
        <w:t>CCTACGGGCGGCTGCAGCAAGGAATCTTCCGCAATGGGCGCAAGCCTGACGGAGCAACGCCGCGTGGAGGACGACGGCTTTCGGGTTGTAAACTCCTTTTCCCAGGGACGAAACGGACGGTACCTGGGGAATCAGCCCCGGCTAACTCTGTGCCAGCAGCCGCGGTAAGACAGAGGGGGCAAGCGTTGTCCGGATTTACTGGGCGTACAGCGCGCGCAGGCGGCCTCTGCAAGTCGACTGTGAAATCTCCGGGCTTAACCCGGAAAGGTCAGCCGATACTGCAGGGCTAGAGTGCAGAAGGGGCAATCGGAATTCTTGGTGTAGCGGTGAAATGCGTAGATATCAAGAGGAACACCTGAGGTGAAGACGGGTTGCTGGGCTGATACTGACGCTGAGGCGCGAAAGCTAGGGTAGCAAACGGGATTAGATACCCCTGTAGTCC</w:t>
      </w:r>
    </w:p>
    <w:p w14:paraId="58355AEB">
      <w:pPr>
        <w:rPr>
          <w:rFonts w:hint="eastAsia"/>
        </w:rPr>
      </w:pPr>
      <w:r>
        <w:rPr>
          <w:rFonts w:hint="eastAsia"/>
        </w:rPr>
        <w:t>&gt;OTU014149</w:t>
      </w:r>
    </w:p>
    <w:p w14:paraId="7F35FF4D">
      <w:pPr>
        <w:rPr>
          <w:rFonts w:hint="eastAsia"/>
        </w:rPr>
      </w:pPr>
      <w:r>
        <w:rPr>
          <w:rFonts w:hint="eastAsia"/>
        </w:rPr>
        <w:t>CCTACGGGAGGCTGCAGTAGGGAATTTTCCACAATGGGCGAAAGCCTGATGGAGCAACGCCGCGTGCAGGATGAACCCCTTCGGGGCGTAAACTGCTTTTATATGTGAAGATTTTGACGGTAGCATATGAATAAGGATCGGCTAACTCCGTGCCAGCAGCCGCGGTCATACGGAGGATCCAAGCGTTATCCGGAATTACTGGGCGTAAAGCGTCCGCAGGTGGCAGTTCAAGTCTGCTGTCAAAGACCGGGGCTTAACTTCGGAAAGGCAGTGGAAACTGAACAGCTAGAGTATGGTAGGGGCAGATGGAATTCCGGGTGTAGCGGTGGAATGCGTAGAGATCCGGAAGAACACCGGTGGCGAAGGCGGCTCACTGGCCCGGTACTGACGCTGAGGTGCGAAAGCGTGGGGAGCAAACAGGATTAGATACCCGAGTAGTCC</w:t>
      </w:r>
    </w:p>
    <w:p w14:paraId="26963820">
      <w:pPr>
        <w:rPr>
          <w:rFonts w:hint="eastAsia"/>
        </w:rPr>
      </w:pPr>
      <w:r>
        <w:rPr>
          <w:rFonts w:hint="eastAsia"/>
        </w:rPr>
        <w:t>&gt;OTU014150</w:t>
      </w:r>
    </w:p>
    <w:p w14:paraId="1F0B9873">
      <w:pPr>
        <w:rPr>
          <w:rFonts w:hint="eastAsia"/>
        </w:rPr>
      </w:pPr>
      <w:r>
        <w:rPr>
          <w:rFonts w:hint="eastAsia"/>
        </w:rPr>
        <w:t>CCTACGGGTGGCTGCAGTCGGGAATTTTGCTCAATGGGGGAAAGTTCCAGTAGCGTGATGGTACCGGAGGAGGAAGCACCGGCAAACTCTGTGCCAGCAGCCGCGGTAATACAGAGGGTGCAAGCGTTGTTCGGAATTACTGGGCGTAAAGCGTGCGTAGTCGGTATTGAGAGTCGCGGGTGAAATCCCAGGGCTTAACCCTGGAACTGCCTGCGAGACCTCAGTACTAGAGTGTGAGAGGGGATAGTGGAATACCCAGTGTAGCGGTGAAATGCGTAGAGATTGGGTGGAACACCGGTGGCGAAGGCGGCTATCTGGCTCACAACTGACGATCAGGCACGAAAGCGTGGGTAGCAAACAGGATTAGATACCCCTGTAGTCC</w:t>
      </w:r>
    </w:p>
    <w:p w14:paraId="779FDEF0">
      <w:pPr>
        <w:rPr>
          <w:rFonts w:hint="eastAsia"/>
        </w:rPr>
      </w:pPr>
      <w:r>
        <w:rPr>
          <w:rFonts w:hint="eastAsia"/>
        </w:rPr>
        <w:t>&gt;OTU014151</w:t>
      </w:r>
    </w:p>
    <w:p w14:paraId="3C11E7A2">
      <w:pPr>
        <w:rPr>
          <w:rFonts w:hint="eastAsia"/>
        </w:rPr>
      </w:pPr>
      <w:r>
        <w:rPr>
          <w:rFonts w:hint="eastAsia"/>
        </w:rPr>
        <w:t>CCTACGGGAGGCTGCAGTCGAGGATCTTCGGCAATGAGCGCAAGCTTGACCGAGCGACGCCGCGTGTGGGATGAAGGCCTTCGGGTTGTAAACCACTGTCGAGGGGGAGGAAATCTACCGGGGCACTCTCCGGTAGTTGACCTATCCCTGGAGGAAGCACGGGCTAAGTTCGTGCCAGCAGCCGCGGTAAGACGAACCGTGCGAACGTTGTTCGGAATCACTGGGCTTAAAGGGCGCGTAGGCGGTCTATCAAGTCGGGGGTGAAATCTTTCGGCTCAACCGGAAAATTGCCTTCGATACTGATGGGCTAGAAGAGGGTAGGGGTTGCGGGAACAGCCAGTGGAGCGGTGAAATGCGTTGATATTGGCTGGAACGCCGGTGCCGAAAGGGCGCAACTGGACCTTCCTTGACGCTGAGTGCGCGAAAGCTAGGGTAGCGAACGGGATTAGATACCCGGGTAGTCC</w:t>
      </w:r>
    </w:p>
    <w:p w14:paraId="6D692803">
      <w:pPr>
        <w:rPr>
          <w:rFonts w:hint="eastAsia"/>
        </w:rPr>
      </w:pPr>
      <w:r>
        <w:rPr>
          <w:rFonts w:hint="eastAsia"/>
        </w:rPr>
        <w:t>&gt;OTU014152</w:t>
      </w:r>
    </w:p>
    <w:p w14:paraId="3D0E83BD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CTAGGGAAGATAATGACGGTACCTAACCAGAAAGCCACGGCTAACTACGTGCCAGCAGCCGCGGTAATACGGAGGGGGCTAGCGTTGTTCGGAATTACTGGGCGTAAAGCGCACGTAGGCGGCTTTGTAAGTTAGAGGTGAAAGCCCGGAGCTCAACCCCGTGGATTGCAGGGGATACTGCCTGGCTGGAGACAAGCAGAGGTTGGTAGAATTCCGGGTGTAGCGGTGGAATGCGTAGAGATCCGGAGGAATACCAGAGGCGAAGGCGGCCAACTGGGCAGATACTGACACTGAGGCGCGACAGCGTGGGGAGCAAACAGGATTAGATACCCTTGTAGTCC</w:t>
      </w:r>
    </w:p>
    <w:p w14:paraId="22979CCB">
      <w:pPr>
        <w:rPr>
          <w:rFonts w:hint="eastAsia"/>
        </w:rPr>
      </w:pPr>
      <w:r>
        <w:rPr>
          <w:rFonts w:hint="eastAsia"/>
        </w:rPr>
        <w:t>&gt;OTU014153</w:t>
      </w:r>
    </w:p>
    <w:p w14:paraId="08BB3C34">
      <w:pPr>
        <w:rPr>
          <w:rFonts w:hint="eastAsia"/>
        </w:rPr>
      </w:pPr>
      <w:r>
        <w:rPr>
          <w:rFonts w:hint="eastAsia"/>
        </w:rPr>
        <w:t>CCTACGGGTGGCAGCAGTGGGGAATATTGGACAATGGGGGCAACCCTGATCCAGCAATACCGCGTGTGTGAAGAAGGCCTGCGGGTTGTAAAGCACTTTCAGTGGGGAGGAAAAGCTTGAGGTGAATAGCCTTGAGCATTGACGTTACCCACAGAAGAAGCACCGGCTAACTCTGTGCCAGCAGCCGCGGTAATACAGAGGGTGCAAGCGTTAATCGGAATTACTGGGCGTAAAGCGCGCGTAGGTGGCTTTGCAAGTCGATTGTGAAATCCCCGGGCTTAACCTGGGAACTGCAGTCGAGACTGCTTTGCTTGAGTATGGGAGAGGGAAGTGGAATTCCAAGTGTAGCGGTGAAATGCGTAGAGATTTGGAGGAACACCAGTGGCGAAGGCGACTTTCTGGTCTGTAACTGACGCTGAGGCGCGAAAGCGTGGGGAGCAAACAGGATTAGATACCCCTGTAGTCC</w:t>
      </w:r>
    </w:p>
    <w:p w14:paraId="38F221A9">
      <w:pPr>
        <w:rPr>
          <w:rFonts w:hint="eastAsia"/>
        </w:rPr>
      </w:pPr>
      <w:r>
        <w:rPr>
          <w:rFonts w:hint="eastAsia"/>
        </w:rPr>
        <w:t>&gt;OTU014154</w:t>
      </w:r>
    </w:p>
    <w:p w14:paraId="22EF24DC">
      <w:pPr>
        <w:rPr>
          <w:rFonts w:hint="eastAsia"/>
        </w:rPr>
      </w:pPr>
      <w:r>
        <w:rPr>
          <w:rFonts w:hint="eastAsia"/>
        </w:rPr>
        <w:t>CCTACGGGTGGCAGCAGTGGGGAATCTTGCCCAATGGGCGAAAGCCTGACGCAGCAACACCGTGTGAGCGACGAAGGCCTTCGGGTCGTAAAGCTCTGTTGTTGGGGACGAAGGGTTAGGGGTTAATAGCCCCGAGCCTGACGGTACCCTTCGAGGAAGCCCCGGCTAACTACGTGCCAGCAGCCGCGGTAATACGTAGGGTGCGAGCGTTGTCCGGAATTACTGGGCGTAAAGAGCTCGTAGGCGGTCTGTCGCGTCTGCTGTGAAAACTCGGGGCTTAACCCCGGGCCTGCAGTGGGTACGGGCAGACTAGAGTGCGGTAGGGGAGACTGGAATTCCTGGTGTAGCGGTGAAATGCGCAGATATCTGGAGGAACACCAGTGGCGAAGGCGGCTCTCTGGACGTTACCTGACACTGATACGCGAAAGCGTGGGGAGCAAACCGGATTAGATACCCGTGTAGTCC</w:t>
      </w:r>
    </w:p>
    <w:p w14:paraId="36F36B71">
      <w:pPr>
        <w:rPr>
          <w:rFonts w:hint="eastAsia"/>
        </w:rPr>
      </w:pPr>
      <w:r>
        <w:rPr>
          <w:rFonts w:hint="eastAsia"/>
        </w:rPr>
        <w:t>&gt;OTU014155</w:t>
      </w:r>
    </w:p>
    <w:p w14:paraId="1DDABFA0">
      <w:pPr>
        <w:rPr>
          <w:rFonts w:hint="eastAsia"/>
        </w:rPr>
      </w:pPr>
      <w:r>
        <w:rPr>
          <w:rFonts w:hint="eastAsia"/>
        </w:rPr>
        <w:t>CCTACGGGGGGCTGCAGTGGGGAATATTGGGCAATGGCCGCAAGGCTGACCCAGCGACGCCGCGTGCGGGAGGACGCCCTTCGGGGTGTAAACCGCTGTCAGGGGGGACGAAAGAACGGGGTGAGAATACTGCCTCGTCGTGACGGTACCCTCAAAGGAAGCGCCGGCTAACTCCGTGCCAGCAGCCGCGGTAATACAGAGGTCCCAAGCGTTGTTCGGATTCATTGGGCGTAAAGGGTGCGTAGGCGGCGAGGCAAGTCTGGTGTGAAATCCCGGGGCTCAACCCCGGAACTGCACTGGATACTGCCTTGCTAGAGTACTGGAGAGGGAACTGGAATTTACGGTGTAGCAGTGAAATGCGTAGATATCGTAAGGAAGACCAGTGGCGAAGGCGAGTTCCTGGACAGTTACTGACGCTGAGGCACGAAGGCCAGGGGAGCAAACGGGATTAGATACCCCTGTAGTCC</w:t>
      </w:r>
    </w:p>
    <w:p w14:paraId="66EF3BFF">
      <w:pPr>
        <w:rPr>
          <w:rFonts w:hint="eastAsia"/>
        </w:rPr>
      </w:pPr>
      <w:r>
        <w:rPr>
          <w:rFonts w:hint="eastAsia"/>
        </w:rPr>
        <w:t>&gt;OTU014156</w:t>
      </w:r>
    </w:p>
    <w:p w14:paraId="29C4606C">
      <w:pPr>
        <w:rPr>
          <w:rFonts w:hint="eastAsia"/>
        </w:rPr>
      </w:pPr>
      <w:r>
        <w:rPr>
          <w:rFonts w:hint="eastAsia"/>
        </w:rPr>
        <w:t>CCTACGGGTGGCTGCAGTGGGGAATATTGGACAATGGGCGAAAGCCTGATCCAGCAATGCCGCGTGGGTGAAGAAGGCTTGCGGGTTGTAAAGCCCTTTCAGCCGGGAGGAAAAGCATCGGGCTAATATCCCGATGTCTTGACGTTACCGGCAGAAGAAGCCCCGGCTAACTCCGTGCCAGCAGCCGCGGTAATACGGAGGGAGCTAGCGTTGTTCGGAAATACTGGGCGTAAAGCGCACGTAGGCGGCGCAGCAAGTCAGGGGTGAAATCCCGGGGCTCAACCTCGGAACTGCCTCTGAAACTGCAGTGCTAGAATCGTGGAGAGGTAAGTGGAATTCCGAGTGTAGAGGTGAAATTCGTAGATATTAGGAGGAACACCGATGGCGTAGGCAGACGACTGGCTCATTCCTGACACTAAGGCACGAAAGCGTGGGGAGCAAACGGGATTAGATACCCCAGTAGTCC</w:t>
      </w:r>
    </w:p>
    <w:p w14:paraId="25895501">
      <w:pPr>
        <w:rPr>
          <w:rFonts w:hint="eastAsia"/>
        </w:rPr>
      </w:pPr>
      <w:r>
        <w:rPr>
          <w:rFonts w:hint="eastAsia"/>
        </w:rPr>
        <w:t>&gt;OTU014157</w:t>
      </w:r>
    </w:p>
    <w:p w14:paraId="096B4AF0">
      <w:pPr>
        <w:rPr>
          <w:rFonts w:hint="eastAsia"/>
        </w:rPr>
      </w:pPr>
      <w:r>
        <w:rPr>
          <w:rFonts w:hint="eastAsia"/>
        </w:rPr>
        <w:t>CCTACGGGAGGCTGCAGTAACGAATCTTCCACAATGGGCGAAAGCCTGATGGAGCAACGCCGCGTGCAGGATGAATGCCTTCGGGTTGTAAACTGCTTTTATGTGTGACGACTTCGACGGTAACACATGAATAAGGATCGGCTAACTCCGTGCCAGCAGCCGCGGTCATACGGAGGATCCAAGCGTTATCCGGATTTACTGGGCGTAAAGAGTTGCGTAGGTGGCTAAATAAGTGAATAGTGAAATCTGGTGGCTCAACCATCAACACATTATTCAAACTGTTTGGCTCGAGAATGAGAGAGGTCACTGGAATTCCTTGTGTAGGAGTGAAATCCGTAGATATAAGGAGGAACACCAATGGCGTAGGCAGGTGACTGGCTCATTTCTGACACTGAGGCACGAAAGCGTGGGGAGCGAACGGGATTAGATACCCCAGTAGTCC</w:t>
      </w:r>
    </w:p>
    <w:p w14:paraId="34821946">
      <w:pPr>
        <w:rPr>
          <w:rFonts w:hint="eastAsia"/>
        </w:rPr>
      </w:pPr>
      <w:r>
        <w:rPr>
          <w:rFonts w:hint="eastAsia"/>
        </w:rPr>
        <w:t>&gt;OTU014158</w:t>
      </w:r>
    </w:p>
    <w:p w14:paraId="194BD410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CCGCTGTCAGTGGGGAGGAAATGCGTGGGGGTTCTCCCCCATGTTTGACCTATCCGCAGAGGAAGTACGGGCTAAGTTCGTGCCAGCAGCCGCGGTAAGACGAACCGTACAAACGTTATTCGGAATCACTGGGCTTAAAGGGTGCGTAGGCGGCTTCTTAAGTAGGGTGTGAAATGTCCCGGCTCAACCGGGGAATGGCGCTCTAAACTGGGTGGCTTGAGTGAGATAGAGGTGTGCGGAACTTCCGGTGGAGCGGTGAAATGTGTTGATATCGGAAGGAACACCGTTGGCGAAAGCGGCAAACTGGGGCTTAACTGACGCTGAGGCACGAAAGCCAGGGGAGCGAACGGGATTAGATACCCCGGTAGTCC</w:t>
      </w:r>
    </w:p>
    <w:p w14:paraId="74C0455A">
      <w:pPr>
        <w:rPr>
          <w:rFonts w:hint="eastAsia"/>
        </w:rPr>
      </w:pPr>
      <w:r>
        <w:rPr>
          <w:rFonts w:hint="eastAsia"/>
        </w:rPr>
        <w:t>&gt;OTU014159</w:t>
      </w:r>
    </w:p>
    <w:p w14:paraId="605CC4B0">
      <w:pPr>
        <w:rPr>
          <w:rFonts w:hint="eastAsia"/>
        </w:rPr>
      </w:pPr>
      <w:r>
        <w:rPr>
          <w:rFonts w:hint="eastAsia"/>
        </w:rPr>
        <w:t>CCTACGGGGGGCTGCAGTGAGGAATATTGGTCAATGGACGCAAGTCTGAACCAGCCATGCCGCGTGAAGGACGAAGGCGTTCTGCGTTGTAAACTTCTTTTATAAGGGAAGAAACCTGAGATTTCTATTTCAGCCGACGGTACCTTATGAATAAGCACCGGCTAACTCCGTGCCAGCAGCCGCGGTAATACGGAGGGTGCAAGCGTTGCTCGGAATTATTGGGCGTAAAGGGCAGGTAGGTGGTCTCATTTGTCTTATGTGAAAGCCTTGGGCTTAACTCAAGAAGTGCGTAAGAAACGGTGAGACTAGAGTGCTGGAGAGGTTAGTGGAATTCCCGGTGTAGCGGTGAAATGCGTAGAGATCGGGAGGAACACCAGAGGCGAAGGCGGCTAACTGGACAGTGACTGACACTCAACTGCGAAAGCGTGGGGAGCAAACAGGATTAGATACCCCGGTAGTCC</w:t>
      </w:r>
    </w:p>
    <w:p w14:paraId="13FB94DF">
      <w:pPr>
        <w:rPr>
          <w:rFonts w:hint="eastAsia"/>
        </w:rPr>
      </w:pPr>
      <w:r>
        <w:rPr>
          <w:rFonts w:hint="eastAsia"/>
        </w:rPr>
        <w:t>&gt;OTU014160</w:t>
      </w:r>
    </w:p>
    <w:p w14:paraId="49EADCE2">
      <w:pPr>
        <w:rPr>
          <w:rFonts w:hint="eastAsia"/>
        </w:rPr>
      </w:pPr>
      <w:r>
        <w:rPr>
          <w:rFonts w:hint="eastAsia"/>
        </w:rPr>
        <w:t>CCTACGGGTGGCTGCAGTGGGGAATATTGGACAATGGGCGCAAGCCTGATCCAGCAACGCCGCGTGGAGGACGAAGGTCTTCGGATCGTAAACTCCTGTCAGGTGGGGCGAAGGCTGCGGGGCAAACAGTCCTGCAGCTTGACGGTACCACCAGAGGAAGCCCCGGCTAACTCCGTGCCAGCAGCCGCGGTAATACGGAGGGGGCGAGCGTTATCCGGATTTATTGGGTTTAAAGGGTGCGTAGGCGGAATATTAAGTCAGTGGTGAAAGCCTTCAGCTTAACTGGAGAATTGCCATTGATACTGATGTTCTTGAGTATGATTGAGGTGGGCGGAATATGTCATGTAGCGGTGAAATGCTTAGATATGACATAGAACACCAATTGCGAAGGCAGCTGGCTACACGAATATTGACACTGAGGCTCGAAAGCGTGGGGATCAAACAGGATTAGATACCCTGGTAGTCC</w:t>
      </w:r>
    </w:p>
    <w:p w14:paraId="5CC08440">
      <w:pPr>
        <w:rPr>
          <w:rFonts w:hint="eastAsia"/>
        </w:rPr>
      </w:pPr>
      <w:r>
        <w:rPr>
          <w:rFonts w:hint="eastAsia"/>
        </w:rPr>
        <w:t>&gt;OTU014161</w:t>
      </w:r>
    </w:p>
    <w:p w14:paraId="557B8B79">
      <w:pPr>
        <w:rPr>
          <w:rFonts w:hint="eastAsia"/>
        </w:rPr>
      </w:pPr>
      <w:r>
        <w:rPr>
          <w:rFonts w:hint="eastAsia"/>
        </w:rPr>
        <w:t>CCTACGGGGGGCAGCAGTGGGGAATCTTGCGCAATGCGCGAAAGCGTGACGCAGCAACGCCGCGTGCGGGAAGACGGCCTTCGGGTTGTAAACCGCTTTCAGTTGGGACGAAGGTTCGCCGGTGAATAGCCGGCCGGACTGACGGTACCTTCAGAAGAAGCCCCGGCTAACTACGTGCCAGCAGCCGCGGTAATACGTAGGGGGCAAGCGTTGTCCGGAATCATTGGGCGTAAAGAGCTCGTAGGCGGCTCGGTAAGTCGGGTGTGAAATTTCGGGGCTCAACCCCGAGACGCCACCCGATACTGCCATGGCTTGAGTCCGGTAGGGGAGCAGGGAATTCCTGGTGTAGCGGTGAAATGCGCAGATATCAGGAGGAACACCGATAGCGAAGGCAGCTCGCTGGGACGGTACTGACGCTGAGGCGCGAAAGCGTGGGGAGCGAACAGGATTAGATACCCTGGTAGTCC</w:t>
      </w:r>
    </w:p>
    <w:p w14:paraId="2A4ED534">
      <w:pPr>
        <w:rPr>
          <w:rFonts w:hint="eastAsia"/>
        </w:rPr>
      </w:pPr>
      <w:r>
        <w:rPr>
          <w:rFonts w:hint="eastAsia"/>
        </w:rPr>
        <w:t>&gt;OTU014162</w:t>
      </w:r>
    </w:p>
    <w:p w14:paraId="0664BE81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GACGTAGGGGGCGAGCGTTGTCCGGATTTATTGGGCGTAAAGCGCGCGCAGGCGGCTCGGTAAGTCGGATGTGAAAACCTGAGGCTCAACCTCAGGCGTGCATTCGATACTGCCGAGCTCGAGGCAGGTAGGGGAAAGCGGAATTCCTGGTGTAGCGGTGAAATGCGCAGATATCAGGAGGAACACCGGTGGCGAAGGCGGCTTTCTGGGCCTGTACTGACGCTGAAGAGCGAAAGCGTGGGGAGCAAACAGGATTAGATACCCCAGTAGTCC</w:t>
      </w:r>
    </w:p>
    <w:p w14:paraId="0F38DA27">
      <w:pPr>
        <w:rPr>
          <w:rFonts w:hint="eastAsia"/>
        </w:rPr>
      </w:pPr>
      <w:r>
        <w:rPr>
          <w:rFonts w:hint="eastAsia"/>
        </w:rPr>
        <w:t>&gt;OTU014163</w:t>
      </w:r>
    </w:p>
    <w:p w14:paraId="2A1B04C0">
      <w:pPr>
        <w:rPr>
          <w:rFonts w:hint="eastAsia"/>
        </w:rPr>
      </w:pPr>
      <w:r>
        <w:rPr>
          <w:rFonts w:hint="eastAsia"/>
        </w:rPr>
        <w:t>CCTACGGGAGGCTGCAGTCGAGAATCTTCGGCAATGGGCGCAAGCCTGACCGAGCGATGCCGCGTGCGGGATGACGGCCCTTGGGTTGTAAACCGCTGTCAGAGGGGATGAAGGCGGCGCGAAGAGCGTCGCTTGACAGAGCCTCAGAGGAAGCCCGGGCTAAGTACGTGCCAGCAGCCGCGGTAACACGTACTGGGCGAGCGTTGTCCGGATTTATTGGGTTTAAAGGGTGCGTAGGCGGCCTATTAAGTCAGTGCTGAAATATCCCGGCTTAACCGGGAGGGTGGCATTGATACTGATGGGCTAGAGTACAGATGAGGTAGGCGGAATTGACGGTGTAGCGGTGAAATGCTTAGATATCGTCAAGAACACCTATAGCGAAGGCAGCTTACTAGGCTGTAACTGACGCTGAGGCACGAAAGTGTGGGGATCAAACAGGATTAGATACCCGAGTAGTCC</w:t>
      </w:r>
    </w:p>
    <w:p w14:paraId="740F6AE4">
      <w:pPr>
        <w:rPr>
          <w:rFonts w:hint="eastAsia"/>
        </w:rPr>
      </w:pPr>
      <w:r>
        <w:rPr>
          <w:rFonts w:hint="eastAsia"/>
        </w:rPr>
        <w:t>&gt;OTU014164</w:t>
      </w:r>
    </w:p>
    <w:p w14:paraId="74EE4A9F">
      <w:pPr>
        <w:rPr>
          <w:rFonts w:hint="eastAsia"/>
        </w:rPr>
      </w:pPr>
      <w:r>
        <w:rPr>
          <w:rFonts w:hint="eastAsia"/>
        </w:rPr>
        <w:t>CCTACGGGTGGCAGCAGTAGGGAATCTTGCGCAATGGGCGAAAGCCTGACGCAGCGACGCCGCGTGAGGGATGAAGGCCTTCGGGTTGTAAACCTCTTTCAGCAGGGACGAAAATGACGGTACCTGCAGAAGAAGGTCCGGCCAACTACGTGCCAGCAGCCGCGGTAATACGTAGGGACCGAGCGTTGTCCGGATTTATTGGGCGTAAAGAGCGCGTAGGCGGCCAAGTATGTCGTGCGTAAAATCTCCCGGCTCAACTGGGAGGAGCCGCGCGAAACTGCTTGGCTTGAGTTCGGTAGGGGGAAGTGGAATTCCCGGTGTAGTGGTGGAATACGTAGATATCGAGAGGAACACCTGCGGCGAAGGCGGGTTGCTGGGCTGATACTGACGCTGAGGCGCGAAAGCCAGGGGAGCGAACGGGATTAGATACCCCTGTAGTCC</w:t>
      </w:r>
    </w:p>
    <w:p w14:paraId="7CAD2944">
      <w:pPr>
        <w:rPr>
          <w:rFonts w:hint="eastAsia"/>
        </w:rPr>
      </w:pPr>
      <w:r>
        <w:rPr>
          <w:rFonts w:hint="eastAsia"/>
        </w:rPr>
        <w:t>&gt;OTU014165</w:t>
      </w:r>
    </w:p>
    <w:p w14:paraId="45155CA7">
      <w:pPr>
        <w:rPr>
          <w:rFonts w:hint="eastAsia"/>
        </w:rPr>
      </w:pPr>
      <w:r>
        <w:rPr>
          <w:rFonts w:hint="eastAsia"/>
        </w:rPr>
        <w:t>CCTACGGGGGGCAGCAGTAGGGAATCTTGCACAATGGGCGCAAGCCTGATGCAGCGACGCCGCGTGAGTGATGAAGCCCTTCGGGGTGTAAAGCTCTTTCGGCAGGGACGATAATGACGGTACCTGAAGAAGAAGCTGCGGCTAACTACGTGCCAGCAGCCGCGGTAATACGTAGGCAGCGAGCGTTGTTCGGAGTTACTGGGCGTAAAGGGCGCGTAGGCGGTTGGGTAAGTCGGGTGTGAAAGCCCTGGGCTTAACCTGGGAATGGCATTCGAGACCACCTAGCTAGAGTCTGGTAGAGGGAAGTGGAATTTCCGGTGTAGCGGTGAAATGTGTAGATACCGGGAGGAACACCAATGGCGAAGGCAGCTCGCTGGGCCATTCCTGACGCTGAGTGCACGAAAGCGTGGGGAGCGAACCGGATTAGATACCCCTGTAGTCC</w:t>
      </w:r>
    </w:p>
    <w:p w14:paraId="513534E0">
      <w:pPr>
        <w:rPr>
          <w:rFonts w:hint="eastAsia"/>
        </w:rPr>
      </w:pPr>
      <w:r>
        <w:rPr>
          <w:rFonts w:hint="eastAsia"/>
        </w:rPr>
        <w:t>&gt;OTU014166</w:t>
      </w:r>
    </w:p>
    <w:p w14:paraId="352763A3">
      <w:pPr>
        <w:rPr>
          <w:rFonts w:hint="eastAsia"/>
        </w:rPr>
      </w:pPr>
      <w:r>
        <w:rPr>
          <w:rFonts w:hint="eastAsia"/>
        </w:rPr>
        <w:t>CCTACGGGGGGCTGCAGTGGGGAATTTTGGACAATGGGGGCAACCCTGATCCAGCAATGCCGCGTGAGTGAAGAAGGCCTTCGGGTTGTAAAGCTCTTTTGTCAGGGAAGAAAAGGTCGTGGCTAATATCCACGACTGCTGACGGTACCTGAAGAATAAGCACCGGCTAACTACGTGCCAGCAGCCGCGGTAATACGTAGGGTGCAAGCGTTATCCGGAATTATTGGGCGTAAAGCGCGCGCAGGCGGCTTGTCGCGTCGACTGTGAAAACCCGCGGCTCAACCGTGTGGTCTGCAGTCGATACGGGCAGGCTAGAGTTCGGTAGGGGAGACTGGAATTCCTGGTGTAGCGGTGAAATGCGCAGATATCAAGAGGAACACCTGAGGTGAAGACGGGTTGCTGGGCTGACACTGACGCTGAGGCGCGAAAGCCAGGGGAGCAAACGGGATTAGATACCCCTGTAGTCC</w:t>
      </w:r>
    </w:p>
    <w:p w14:paraId="680D6CB9">
      <w:pPr>
        <w:rPr>
          <w:rFonts w:hint="eastAsia"/>
        </w:rPr>
      </w:pPr>
      <w:r>
        <w:rPr>
          <w:rFonts w:hint="eastAsia"/>
        </w:rPr>
        <w:t>&gt;OTU014167</w:t>
      </w:r>
    </w:p>
    <w:p w14:paraId="2486BA05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GATGGGGTAACCCATTCGGACGGTACCTCCAGAAGCAGCCACGGCTAACTTCGTGCCAGCAGCCGCGGTAATACGAAGGGTCCGAGCGTTGTCCGGAATTACTGGGCGTAAAGAGCTCGTAGGTGGTTTGTCGCGTTGTTCGTGAAAACTCACAGCTCAACTGTGGGCGTGCGGGCGATACGGGCAGACTTGAGTACTGCAGGGGAGACTGGAATTCCTGGTGTAGCGGTGGAATGCGCAGATATCAGGAGGAACACCGGTGGCGAAGGCGGGTCTCTGGGCCGATACTGACGCTGAGGAGCGAAAGCGTGGGGAGCGAACAGGATTAGATACCCGTGTAGTCC</w:t>
      </w:r>
    </w:p>
    <w:p w14:paraId="1FB54E8F">
      <w:pPr>
        <w:rPr>
          <w:rFonts w:hint="eastAsia"/>
        </w:rPr>
      </w:pPr>
      <w:r>
        <w:rPr>
          <w:rFonts w:hint="eastAsia"/>
        </w:rPr>
        <w:t>&gt;OTU014168</w:t>
      </w:r>
    </w:p>
    <w:p w14:paraId="103F2931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TAGGGGGCGAGCGTTGTCCGGATTTATTGGGCGTAAAGAGCGCGTAGGCGGCCAGGTAAGTCCGACGTGAAATCTGGAGGCTCAACCTCCAGCGGTCGTTGGAAACTACTTGGCTAGAGTCCGGAAGAGGTGAGTGGAATTCCTGGTGTAGCGGTGAAATGCGCAGATATCAGGAGGAACACCGGTGGCGAAGGCGGCTCTCTGGGCCTGTCCTGACGCTGAGGCGCGAAAGCTGGGGGAGCGAACAGGATTAGATACCCCGGTAGTCC</w:t>
      </w:r>
    </w:p>
    <w:p w14:paraId="7DB051B1">
      <w:pPr>
        <w:rPr>
          <w:rFonts w:hint="eastAsia"/>
        </w:rPr>
      </w:pPr>
      <w:r>
        <w:rPr>
          <w:rFonts w:hint="eastAsia"/>
        </w:rPr>
        <w:t>&gt;OTU014169</w:t>
      </w:r>
    </w:p>
    <w:p w14:paraId="3C2BA38D">
      <w:pPr>
        <w:rPr>
          <w:rFonts w:hint="eastAsia"/>
        </w:rPr>
      </w:pPr>
      <w:r>
        <w:rPr>
          <w:rFonts w:hint="eastAsia"/>
        </w:rPr>
        <w:t>CCTACGGGAGGCTGCAGTGGGGAATCTTGCGCAATGGGCGAAAGCCTGACGCAGCGACGCCGTGTGCGGGAAGAAGGCCTTCGGGTTGTAAACCGCTTTCAGGAGGGACGAAGCCACTCGGGTGAATAGCCCAGAGGGTGACGGTACCTCCAGAAGAAGCCCCGGCTAACTACGTGCCAGCAGCCGCGGTAATACGTAGGGGGCAAGCGTTGTCCGGAATCATTGGGCGTAAAGAGCGTGTAGGCGGCCCGGTCAGTCGGTTGTGAAAGTCAAGGGCTCAACCCTTGAATGCCGACCGAAACTGCCGGGCTAGAGTCCGGAAGAGGCGAGTGGAATTCCCGGTGTAGTGGTGGAATGCGTAGAGATCGGGAGGAACCTCGAAAGCGAAGGCAGCCGGCTGGGCGCGGATGGACGCTGAGGGACGAAAGCGTGGGGAGCGAACAGGATTAGATACCCCTGTAGTCC</w:t>
      </w:r>
    </w:p>
    <w:p w14:paraId="615487BA">
      <w:pPr>
        <w:rPr>
          <w:rFonts w:hint="eastAsia"/>
        </w:rPr>
      </w:pPr>
      <w:r>
        <w:rPr>
          <w:rFonts w:hint="eastAsia"/>
        </w:rPr>
        <w:t>&gt;OTU014170</w:t>
      </w:r>
    </w:p>
    <w:p w14:paraId="3FC992F1">
      <w:pPr>
        <w:rPr>
          <w:rFonts w:hint="eastAsia"/>
        </w:rPr>
      </w:pPr>
      <w:r>
        <w:rPr>
          <w:rFonts w:hint="eastAsia"/>
        </w:rPr>
        <w:t>CCTACGGGGGGCAGCAGTGGGGAATATTGCGCAATGGGCGAAAGCCTGACGCAGCGACGCCGCGTGAGGGATGAAGGCCTTCGGGTTGTAAACCTCTTTCAGGAGGGACGAAGCCCACTCGGGTTAATAGCCCAGAGGGTGACGGTACCTCCAGAAGAAGCCCCGGCTAACTACGTGCCAGCAGCCGCGGTAATACGTAGGGGGCAAGCGTTGTCCGGAATTATTGGGCGTAAAGGGCTCGTAGGCGGCCTACTGAGTCAGACGTGAAATCCCTCGGCTCAACCGGGGAACTGCGTCTGATACTGGTGGGCTCGAATCCGGGAGAGGGATGCGGAATTCCAGGTGTAGCGGTGAAATGCGTAGATATCAGGAGGAACACCGGTGGCGAAGGCGGCTTTCTGGGCCTTGCCTGACGCTGAGGAGCGAAAGCTGGGGGAGCGAACAGGATTAGATACCCCGGTAGTCC</w:t>
      </w:r>
    </w:p>
    <w:p w14:paraId="2BB51295">
      <w:pPr>
        <w:rPr>
          <w:rFonts w:hint="eastAsia"/>
        </w:rPr>
      </w:pPr>
      <w:r>
        <w:rPr>
          <w:rFonts w:hint="eastAsia"/>
        </w:rPr>
        <w:t>&gt;OTU014171</w:t>
      </w:r>
    </w:p>
    <w:p w14:paraId="4C19921C">
      <w:pPr>
        <w:rPr>
          <w:rFonts w:hint="eastAsia"/>
        </w:rPr>
      </w:pPr>
      <w:r>
        <w:rPr>
          <w:rFonts w:hint="eastAsia"/>
        </w:rPr>
        <w:t>CCTACGGGGGGCTGCAGTGGGGAATTTTCCGCAATGGGCGAAAGCCTGACGGAGCAACGCCGCGTGGGTGATGAAGTCTTTCGGGACGTAAAACCCTTTCAGCAGGGAAGAAGTCAGTGACGGTACCTGCAGAAGAAGCACCGGCTAACTACGTGCCAGCAGCCGCGGTAATACGTAGGTGGCGAGCGTTGTCCGGATTTACTGGGCGTAAAGGGCGTGCAGGCGGTCTGTTAAGTCTAGGGTGAAAGCTCCCGGCTCAACTGGGAGAGGTCCTTGGATACTGCCGGGCTAGAGGGTGGTAGAGGCGAGTGGAATTCCCGGTGTAGTGGTGAAATGCGTAGAGATCGGGAGGAACACCAGTGGCGAAGGCGGCCTTCTGGGCCTTTCCTGACGCTGAGGCGCGAAAGCGTGGGGATCAAACAGGATTAGATACCCTGGTAGTCC</w:t>
      </w:r>
    </w:p>
    <w:p w14:paraId="4F38F3D6">
      <w:pPr>
        <w:rPr>
          <w:rFonts w:hint="eastAsia"/>
        </w:rPr>
      </w:pPr>
      <w:r>
        <w:rPr>
          <w:rFonts w:hint="eastAsia"/>
        </w:rPr>
        <w:t>&gt;OTU014172</w:t>
      </w:r>
    </w:p>
    <w:p w14:paraId="1F932167">
      <w:pPr>
        <w:rPr>
          <w:rFonts w:hint="eastAsia"/>
        </w:rPr>
      </w:pPr>
      <w:r>
        <w:rPr>
          <w:rFonts w:hint="eastAsia"/>
        </w:rPr>
        <w:t>CCTACGGGAGGCAGCAGTGGGGAATCTTGCGCAATGGACGAAAGTCTGACGCAGCCACGCCGCGTGAGTGAAGAAGGCCTTCGGGTTGTAAAGCTCTGTCACCTGGGACGAAAAGCAGGTGGGTGAATAGCCCATTTGCCTGACGGTACCAGGGGAGGAAGCACCGGCTAACTCCGTGCCAGCAGCCGCGGTAATACGGAGGGTGCAAGCGTTGCTCGGAATTATTGGGCGTAAAGGGCAGGTAGGTGGTCTTATTTGTCAGGGGTGAAAGCCTTGGGCTCAACTCAAGAAGTGCCCCTGAAACGGTAAGACTAGAGTCCTGGAGAGGGTCGTGGAATTCCCGGTGTAGCGGTGAAATGCGTAGAGATCGGGAGGAACACCAGAGGCGAAGGCGGCGACCTGGACAGGTACTGACACTCAACTGCGAAAGCGTGGGGAGCAAACAGGATTAGATACCCCAGTAGTCC</w:t>
      </w:r>
    </w:p>
    <w:p w14:paraId="2D4F976F">
      <w:pPr>
        <w:rPr>
          <w:rFonts w:hint="eastAsia"/>
        </w:rPr>
      </w:pPr>
      <w:r>
        <w:rPr>
          <w:rFonts w:hint="eastAsia"/>
        </w:rPr>
        <w:t>&gt;OTU014173</w:t>
      </w:r>
    </w:p>
    <w:p w14:paraId="79C7FB88">
      <w:pPr>
        <w:rPr>
          <w:rFonts w:hint="eastAsia"/>
        </w:rPr>
      </w:pPr>
      <w:r>
        <w:rPr>
          <w:rFonts w:hint="eastAsia"/>
        </w:rPr>
        <w:t>CCTACGGGCGGCTGCAGTGGGGAATCTTGCACAATGGGGGAAACCCTGATGCAGCGACGCCGCGTGAGTGATGAAGCCCTTCGGGGTGTAAAGCTCTTTCGGCAGGGACGATAATGACGGTACCTGAAGAAGAAGCTGCGGCTAACTACGTGCCAGCAGCCGCGGTAATACGTAGGGGGCGAGCGTTGTCCGGAATCATTGGGCGTAAAGAGCGCGTAGGCGGCCTGGCAAGTCGGGTGTGAAATCCCGGGGCTCAACCCCGGGACTGCATTCGATACTGTCAGGCTAGAGGTAGGTAGGGGGATCTGGAATACCTGGTGTAGCGGTGAAATGCTTAGATATCAGGTGGAACACCGGTGGCGAAGGCGGGATCCTGGGCGTAGTCTGACGCTGAGGCGCGAAAGCGTGGGGAGCGAACAGGATTAGATACCCCAGTAGTCC</w:t>
      </w:r>
    </w:p>
    <w:p w14:paraId="6E2B71AE">
      <w:pPr>
        <w:rPr>
          <w:rFonts w:hint="eastAsia"/>
        </w:rPr>
      </w:pPr>
      <w:r>
        <w:rPr>
          <w:rFonts w:hint="eastAsia"/>
        </w:rPr>
        <w:t>&gt;OTU014174</w:t>
      </w:r>
    </w:p>
    <w:p w14:paraId="318586E5">
      <w:pPr>
        <w:rPr>
          <w:rFonts w:hint="eastAsia"/>
        </w:rPr>
      </w:pPr>
      <w:r>
        <w:rPr>
          <w:rFonts w:hint="eastAsia"/>
        </w:rPr>
        <w:t>CCTACGGGTGGCAGCAGTAAGGAATATTGGACAATGCCCGCAAGGGTGATCCAGCCATGCCGCGTGCAGGAAGACGGCCCTATGGGTTGTAAACTGCTTTTACACCGGAGAAAACCCTACTACGTGTAGTGGGCTGATAGTATGGTGAGAATAAGCATCGGCTAACTTCGTGCCAGCAGCCGCGGTAAGACGAAGGATGCAAGCGTTATCCGGATTCATTGGGTTTAAAGGGAGCGTAGGTGGCCTTATAAGTCAGCGGTGAAATCTCTGGGCTTAACCCAGAAATTGCCATTGATACTGTAGGGCTTGAGTATAGTTGCCGTTGGCGGAATATGACATGTAGTGGTGAAATGCTTAGATATGACATAGAACACCAATTGCGAAGGCAGCTCGTTACACGAATATTGACTCTGAGGCTCGAAAGCGTGGGGATCAAACAGGATTAGATACCCTTGTAGTCC</w:t>
      </w:r>
    </w:p>
    <w:p w14:paraId="6518E976">
      <w:pPr>
        <w:rPr>
          <w:rFonts w:hint="eastAsia"/>
        </w:rPr>
      </w:pPr>
      <w:r>
        <w:rPr>
          <w:rFonts w:hint="eastAsia"/>
        </w:rPr>
        <w:t>&gt;OTU014175</w:t>
      </w:r>
    </w:p>
    <w:p w14:paraId="7B14AF26">
      <w:pPr>
        <w:rPr>
          <w:rFonts w:hint="eastAsia"/>
        </w:rPr>
      </w:pPr>
      <w:r>
        <w:rPr>
          <w:rFonts w:hint="eastAsia"/>
        </w:rPr>
        <w:t>CCTACGGGGGGCTGCAGTGAGGAATATTGGACAATGGGCGGAAGCCTGATCCAGCCATGCCGCGTGAAGGAAGAAGGCGCTCAGCGTTGTAAACTTCTTTTGACTGGGAACAAAACCCCGAACGTGTTCGGGACTGAGGGTACCAGTAGAATAAGCACCGGCTAACTCCGTGCCAGCAGCCGCGGTAATACGGAGGGTGCGAGCGTTGTCCGGAATCACTGGGCGTAAAGGGCGCGTAGGTGGCAGGACTCCAAGCGTGCGGTGAAAGCCCGGGGCTCAACTCCGGGTCGGCCGTGCGAACTGGCCTGCTCGAGCATGGTAGAGGCAGGTGGAATTCCGGGTGTAGCGGTGGAATGCGTAGAGATCCGGAAGAACACCGGTGGCGAAGGCGGCCTGCTGGGCCATGGCTGACACTGAGGCGCGACAGCGTGGGGAGCAAACAGGATTAGATACCCGTGTAGTCC</w:t>
      </w:r>
    </w:p>
    <w:p w14:paraId="2361A3C9">
      <w:pPr>
        <w:rPr>
          <w:rFonts w:hint="eastAsia"/>
        </w:rPr>
      </w:pPr>
      <w:r>
        <w:rPr>
          <w:rFonts w:hint="eastAsia"/>
        </w:rPr>
        <w:t>&gt;OTU014176</w:t>
      </w:r>
    </w:p>
    <w:p w14:paraId="26015099">
      <w:pPr>
        <w:rPr>
          <w:rFonts w:hint="eastAsia"/>
        </w:rPr>
      </w:pPr>
      <w:r>
        <w:rPr>
          <w:rFonts w:hint="eastAsia"/>
        </w:rPr>
        <w:t>CCTACGGGTGGCAGCAGTAGGGAATCTTCCACAATGGACGAAAGTCTGATGGAGCAACGCCGCGTGCAGGATGAAGGCCTTCGGGTCGTAAACTGCTTTTATGTATGATGATTTTGACAGTAGTACATGAATAAGGATCGGCTAACTCCGTGCCAGCAGCCGCGGTCATACGGAGGATCCAAGCGTTATCCGGATTAACTGGGCGTAAAGAGTTGCGTAGGTGGTTTGATAAGCGAATAGTGAAATCGTGAGGCTCAACCTCATGGCTATTATTCGAACTATTAAACTTGAGAATGAGAGAGGTGGCTGGAATTCCAGGTGTAGGAGTGAAATCCGTAGATATCTGGAGGAACACCGGTGGCGAAGGCGGCATCCTGGACCGGCATTGACGCTGAGGCGCGAAAGCCAGGGGAGCAAACGGGATTAGATACCCGAGTAGTCC</w:t>
      </w:r>
    </w:p>
    <w:p w14:paraId="23DA74C9">
      <w:pPr>
        <w:rPr>
          <w:rFonts w:hint="eastAsia"/>
        </w:rPr>
      </w:pPr>
      <w:r>
        <w:rPr>
          <w:rFonts w:hint="eastAsia"/>
        </w:rPr>
        <w:t>&gt;OTU014177</w:t>
      </w:r>
    </w:p>
    <w:p w14:paraId="6A3EF224">
      <w:pPr>
        <w:rPr>
          <w:rFonts w:hint="eastAsia"/>
        </w:rPr>
      </w:pPr>
      <w:r>
        <w:rPr>
          <w:rFonts w:hint="eastAsia"/>
        </w:rPr>
        <w:t>CCTACGGGGGGCAGCAGTGGGGAATTTTCCGCAATGGGCGAAAGCCTGACGGAGCAATACCGCGTGAGGGAGGAAGGCTCTTGGGTTGTAAACCTCTTTTCTTTGGGAAGAAGCAAGTGACGGTACCAAAGGAATCAGCATCGGCTAACTCCGTGCCAGCAGCCGCGGTAATACGGAGGATGCAAGCGTTATCCGGAATCATTGGGCGTAAAGAGCTCGTAGGCGGTTTGTCGCGTCTGCTGTGAAAGACCGGGGCTCAACTCCGGTTCTGCAGTGGGTACGGGCAGACTAGAGTGCAGTAGGGGAGACTGGAATTCCTGGTGTAGCGGTGAAATGCTTAGATATGACATAGAACACCCATTGCGAAGGCAGCTTACTACGGAGACATTGACACTGAGGCTCGAAAGCGTGGGGATCAAACAGGATTAGATACCCCAGTAGTCC</w:t>
      </w:r>
    </w:p>
    <w:p w14:paraId="4B640861">
      <w:pPr>
        <w:rPr>
          <w:rFonts w:hint="eastAsia"/>
        </w:rPr>
      </w:pPr>
      <w:r>
        <w:rPr>
          <w:rFonts w:hint="eastAsia"/>
        </w:rPr>
        <w:t>&gt;OTU014178</w:t>
      </w:r>
    </w:p>
    <w:p w14:paraId="4CA66E99">
      <w:pPr>
        <w:rPr>
          <w:rFonts w:hint="eastAsia"/>
        </w:rPr>
      </w:pPr>
      <w:r>
        <w:rPr>
          <w:rFonts w:hint="eastAsia"/>
        </w:rPr>
        <w:t>CCTACGGGGGGCTGCAGTCGAGAATTTTTCTCAATGGGCGCAAGCCTGAAGGAGCGACGCCGCGTGTGGGATGAAGGGTTTCGATCCGTAAACCACTGTCATTTGTGAACAATGGTTACTCATTAATAGTGGGTGACTTGATAGTAATGAAAGAGGAAGGGACGGCTAACTCTGTGCCAGCAGCCGCGGTAATACGGAGGGTGCGAGCGTTGTCCGGAATCACTGGGCGTAAAGGGCGCGTAGGCGGCCTGATAAGTAGGGGGTGAAATCTTGCGGCTTAACCGCAAGGCTGCCTTCTAAACTGTCGGGCTCGAGCACAGTAGAGGCAGGTGGAATTCCCGGTGTAGCGGTGGAATGCGTAGATATCGGGAGGAACACCAGTGGCGAAGGCGGCTTTCTGGGCCTTACCTGACGCTGAGACGCGAAAGCGTGGGGAGCGAACCGGATTAGATACCCTTGTAGTCC</w:t>
      </w:r>
    </w:p>
    <w:p w14:paraId="62B002EC">
      <w:pPr>
        <w:rPr>
          <w:rFonts w:hint="eastAsia"/>
        </w:rPr>
      </w:pPr>
      <w:r>
        <w:rPr>
          <w:rFonts w:hint="eastAsia"/>
        </w:rPr>
        <w:t>&gt;OTU014179</w:t>
      </w:r>
    </w:p>
    <w:p w14:paraId="3FABDF28">
      <w:pPr>
        <w:rPr>
          <w:rFonts w:hint="eastAsia"/>
        </w:rPr>
      </w:pPr>
      <w:r>
        <w:rPr>
          <w:rFonts w:hint="eastAsia"/>
        </w:rPr>
        <w:t>CCTACGGGCGGCAGCAGTAACGAATCTTCCCCAATGGGCGCAAGCCTGAGGGAGCGACGCCGCGTGGAGGACCAAGTCCTTCGGGATGTAAACTCCTGTCAGGGGTTAGAAAGTTCTGATCAACCCCAGAGGAAGGCACGGCTAATTCTGTGCCAGCAGCCGCGGTAATACAGAAGCCTCAAGCGTTGTTCGGAATTACTGGGCGTAAAGGGAATGTAGGCGGTGACGTAAGTCAGATGTGAAAGCCCCGGGCTTAACCTGGGAAGTGCATTTGATACTGCGTTGCTAGAGTGCGAGAGAGGAGAGCGGAATTCCAGGTGTAGGGGTGAAATCCGTAGATATCTGGAGGAATACCGATGGCGTAGGCAGCTCTCTGGCTCGTAACTGACGCTGAGATTCGAAAGCGTGGGTAGCAAACAGGATTAGATACCCCGGTAGTCC</w:t>
      </w:r>
    </w:p>
    <w:p w14:paraId="4565626C">
      <w:pPr>
        <w:rPr>
          <w:rFonts w:hint="eastAsia"/>
        </w:rPr>
      </w:pPr>
      <w:r>
        <w:rPr>
          <w:rFonts w:hint="eastAsia"/>
        </w:rPr>
        <w:t>&gt;OTU014180</w:t>
      </w:r>
    </w:p>
    <w:p w14:paraId="40C22876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TTTTCGGATCGTAAAGCTCTGTTGTTAGGGAAGAACAAGTACCAGTTAACTGCTGGTACCTTGACGGTACCTAACCAGAAAGCCACGGCTAACTACGTGCCAGCAGCCGCGGTAATACGTAGGTGGCAAGCGTTGTCCGGAATTATTGGGCGTAAAGCGTGCGCAGGCGGTTTTGTAAGCCAGATGTGAAATCCCCGGGCTTAACCTGGGAATGGCATTTGGGACTGCAAGGCTTGAGTGCGGCAGAGGAGACTGGAATTCCACGTGTAGCGGTGAAATGCGTAGATATGTGGAAGAACACCGGTGGCGAAGGCGGTTTTCTAGCTTATACCTGACGCTGAGGCGCGAAAGCTAGGGGAGCGAACAGGATTAGATACCCGAGTAGTCC</w:t>
      </w:r>
    </w:p>
    <w:p w14:paraId="5B381C2D">
      <w:pPr>
        <w:rPr>
          <w:rFonts w:hint="eastAsia"/>
        </w:rPr>
      </w:pPr>
      <w:r>
        <w:rPr>
          <w:rFonts w:hint="eastAsia"/>
        </w:rPr>
        <w:t>&gt;OTU014181</w:t>
      </w:r>
    </w:p>
    <w:p w14:paraId="392C690E">
      <w:pPr>
        <w:rPr>
          <w:rFonts w:hint="eastAsia"/>
        </w:rPr>
      </w:pPr>
      <w:r>
        <w:rPr>
          <w:rFonts w:hint="eastAsia"/>
        </w:rPr>
        <w:t>CCTACGGGCGGCAGCAGTAGGGAATCTTCCACAATGGGCGAAAGCCTGATGGAGCAACGCCGCGTGAGCGAAGAAGGTCTTCGGATCGTAAAGCTCTGTTGTAAGGGAAGAACAAGTGCAGTAGTAACTGGCTGCACCTTGACGGTACCTTACTAGAAAGCCACGGCTAACTACGTGCCAGCAGCCGCGGTAATACGTAGGGTCCGAGCGTTGTCCGGAATCATTGGGCGTAAAGCGCATGTAGGCGGCCATGTAAGTCGGATGTGAAATCCCGAGGCTTAACTTCGGAACTGCATCCGGTACTGCGTGGCTTGAGGAAGGTAGAGGCGTGTGGAATTCCGGGTGTAGTGGTGAAATGCGTAGAGATCCGGAGGAACACCAGTGGCGAAGGCGACACGCTGGGCCGTACCTGACGCTAAAGCGCGACAGCATGGGGAGCAAACGGGATTAGATACCCGAGTAGTCC</w:t>
      </w:r>
    </w:p>
    <w:p w14:paraId="08A6B6E8">
      <w:pPr>
        <w:rPr>
          <w:rFonts w:hint="eastAsia"/>
        </w:rPr>
      </w:pPr>
      <w:r>
        <w:rPr>
          <w:rFonts w:hint="eastAsia"/>
        </w:rPr>
        <w:t>&gt;OTU014182</w:t>
      </w:r>
    </w:p>
    <w:p w14:paraId="7BDD0FE1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CTTTCGGGTTGTAAACTCCTGTCATTTGAGAACAAGGTGCACCGGTTAACTGCCGGTGCATTGATAGTATCAGAAGAGGAAGGGACGGCTAACTCTGTGCCAGCAGCCGCGGTAAGACAGAGGTCCCGAGCGTTGTTCGGAATCACTGGGCGTAAAGGGAGCGTAGGCGGCGTGGTAAGTCAGATGTGAAATCCCGGGGCTCAACCCCGGAACTGCATCCGATACTGCCGTGCTAGAGTTTTGGAGAGGTAGCTGGAATTCACGGTGTAGCAGTGAAATGCGTAGATATCGTGAGGAACACTCGTGGCGAAAGCGAGCTACTGGACAACAACTGACGCTGAGGCTCGAAGGCTAGGGTAGCGAAAGGGATTAGATACCCTAGTAGTCC</w:t>
      </w:r>
    </w:p>
    <w:p w14:paraId="5E569FE4">
      <w:pPr>
        <w:rPr>
          <w:rFonts w:hint="eastAsia"/>
        </w:rPr>
      </w:pPr>
      <w:r>
        <w:rPr>
          <w:rFonts w:hint="eastAsia"/>
        </w:rPr>
        <w:t>&gt;OTU014183</w:t>
      </w:r>
    </w:p>
    <w:p w14:paraId="100ECF34">
      <w:pPr>
        <w:rPr>
          <w:rFonts w:hint="eastAsia"/>
        </w:rPr>
      </w:pPr>
      <w:r>
        <w:rPr>
          <w:rFonts w:hint="eastAsia"/>
        </w:rPr>
        <w:t>CCTACGGGCGGCTGCAGTCGGGAATCTTGGGCAATGGGCGCAAGCCTGACCCAGCAACTCCGCGTGAGGGATGAAGGCCTTCGGGTCGTAAACCTCTGTCGGGAGGGAAGAAACGCCGCGAGGCGAACAGTCTCGCGGTTTGACGGTACCTCCAAAGGAAGCGCCGGCTAACTCTGTGCCAGCAGCCGCGGTAATACAGAGGGCGCAAGCGTTAATCGGAATTACTGGGCGTAAAGCGTGCGTAGACGGTTATTTAAGTCGGGTGTGAAAGCCCCGGGCTCAACCTGGGAATTGCATTCGAGACTGAATAGCTAGGGTACGGTAGAGGGAAGTGGAATTTCCGGTGTAGCGGTGAAATGCGTAGAGATGTGGAGGAACACCAGTGGCGAAGGCGACTCTCTGGTCTGTAACTGACGCTGAGGTACGAAAGCGTGGGGATCAAACAGGATTAGATACCCCGGTAGTCC</w:t>
      </w:r>
    </w:p>
    <w:p w14:paraId="725FFFFB">
      <w:pPr>
        <w:rPr>
          <w:rFonts w:hint="eastAsia"/>
        </w:rPr>
      </w:pPr>
      <w:r>
        <w:rPr>
          <w:rFonts w:hint="eastAsia"/>
        </w:rPr>
        <w:t>&gt;OTU014184</w:t>
      </w:r>
    </w:p>
    <w:p w14:paraId="36B44F68">
      <w:pPr>
        <w:rPr>
          <w:rFonts w:hint="eastAsia"/>
        </w:rPr>
      </w:pPr>
      <w:r>
        <w:rPr>
          <w:rFonts w:hint="eastAsia"/>
        </w:rPr>
        <w:t>CCTACGGGAGGCTGCAATTAGGAATCTTGCGCAATGGGCGAAAGCCTGACGCAGCGACGCCGCGTGGAGGAGGAAGTCCTTCGGGATGTAAACTCCTTTTGCCAGGGAAGAAAACAATGACGGTACCTGGAGAATAAGCCCCGGCTAACTTCGTGCCAGCAGCCGCGGTAATACGAAGGGGGCTAGCGTTGTTCGGAATTACTGGGCGTAAAGCGTGCGCAGGCGGTTTCTCAAGTCAGAGGTGAAAGCCCGGAGCTCAACTCCGGAACTGCCTTTGAAACTGTGAAGCTAGAGTGTGTCAGAGGGGGGTAGAATTCCCGGTGTAGTGGTGGAATGCGTAGATATCGGGAAGAACACCAGTGGCGAAAGCGGCCTCCTGGCACTCGTCTGACGCTGAGGTGCGAAAGCGTGGGGAGCGAACGGGATTAGATACCCCGGTAGTCC</w:t>
      </w:r>
    </w:p>
    <w:p w14:paraId="3AFFB66F">
      <w:pPr>
        <w:rPr>
          <w:rFonts w:hint="eastAsia"/>
        </w:rPr>
      </w:pPr>
      <w:r>
        <w:rPr>
          <w:rFonts w:hint="eastAsia"/>
        </w:rPr>
        <w:t>&gt;OTU014185</w:t>
      </w:r>
    </w:p>
    <w:p w14:paraId="6274FB87">
      <w:pPr>
        <w:rPr>
          <w:rFonts w:hint="eastAsia"/>
        </w:rPr>
      </w:pPr>
      <w:r>
        <w:rPr>
          <w:rFonts w:hint="eastAsia"/>
        </w:rPr>
        <w:t>CCTACGGGCGGCTGCAGTGGGGAATCTTGCGCAATGGCCGAAAGGCTGACGCAGCGACGCCGCGTGTGGGATGAAGCATTTCGGTGTGTAAACCACTGTTGCCCGGGACGAACAGCTTCTTTCGAGGAGCCTGACGGTACCGGGTGAGGAAGCACCGGCTAACTCCGTGCCAGCAGCCGCGGTAATACGGAGGGTGCGAGCGTTGTCCGGAATCACTGGGCGTAAAGGGCGCGTAGGTGGCGCGACAAGTCAACGGTGAAAGCCCGGGGCTCAACCCCGGGTCGGCCGTCGATACTGTTGGGCTCGAGCACTGTAGAGGCAGATGGAATTCCGGGTGTAGCGGTGGAATGCGTAGATATGCGGAGGAACACCGATGGCGAAGGCAATCCCCTGGGCCTGTACTGACGCTCATGCACGAAAGCGTGGGGAGCAAACAGGATTAGATACCCCGGTAGTCC</w:t>
      </w:r>
    </w:p>
    <w:p w14:paraId="02DD000A">
      <w:pPr>
        <w:rPr>
          <w:rFonts w:hint="eastAsia"/>
        </w:rPr>
      </w:pPr>
      <w:r>
        <w:rPr>
          <w:rFonts w:hint="eastAsia"/>
        </w:rPr>
        <w:t>&gt;OTU014186</w:t>
      </w:r>
    </w:p>
    <w:p w14:paraId="67E84375">
      <w:pPr>
        <w:rPr>
          <w:rFonts w:hint="eastAsia"/>
        </w:rPr>
      </w:pPr>
      <w:r>
        <w:rPr>
          <w:rFonts w:hint="eastAsia"/>
        </w:rPr>
        <w:t>CCTACGGGAGGCAGCAGTGGGGAATATTGCACAATGGGCGGAAGCCTGATGCAGCGACGCCGCGTGAGGGATGACGGCCTTCGGGTTGTAAACCTCTTTCAGCAGGGACGAAGCGCAAGTGACGGTACCTGCAGAAGAAGCGCCGGCCAACTACGTGCCAGCAGCCGCGGTAAGACGTAGGGCGCGAGCGTTGTCCGGATTTATTGGGCGTAAAGCGCACGTAGGTTGTCGTGTGCGTCGATGCTGAAAGCGCCGGGCTTAACCCGGCGAGGTGCAGCGATACGACACGACTGGAGGCAGGGAGAGGGTGGCGGAATTCCGGGTGTAGTGGTGAAATGCGTAGAGATCCGGAGGAACACCGGTGGCGAAGGCGGCTTTCTGGGCCTTACCTGACGCTGAGGAGCGAAAGCTGGGGGAGCGAACAGGATTAGATACCCCTGTAGTCC</w:t>
      </w:r>
    </w:p>
    <w:p w14:paraId="4A044C45">
      <w:pPr>
        <w:rPr>
          <w:rFonts w:hint="eastAsia"/>
        </w:rPr>
      </w:pPr>
      <w:r>
        <w:rPr>
          <w:rFonts w:hint="eastAsia"/>
        </w:rPr>
        <w:t>&gt;OTU014187</w:t>
      </w:r>
    </w:p>
    <w:p w14:paraId="4259C56B">
      <w:pPr>
        <w:rPr>
          <w:rFonts w:hint="eastAsia"/>
        </w:rPr>
      </w:pPr>
      <w:r>
        <w:rPr>
          <w:rFonts w:hint="eastAsia"/>
        </w:rPr>
        <w:t>CCTACGGGCGGCTGCAGTGGGGAATTTTGGACAATGGGCGCAAGCCTGATCCAGCCATGCCGCGTGTGGGAAGAAGGCCTTCGGGTTGTAAACCACTTTTGTCAGGGAAGAAACGGCTCTTACTAATATTAGGAGCTAATGACGGTACCTGAAGAATAAGCACCGGCTAACTCTGTGCCAGCAGCCGCGGTAATACAGAGGGTGCAAGCGTTGTTCGGAATTATTGGGCGTAAAGCGCACGTAGGCGGGTTCTTAAGTCGGTGGTGAAATCCTGGAGCTCAACTCCAGAACTGCCTCCGATACTGAGGGCCTCGAGTCCGGGAGAGGTGAGTGGAACTGCGAGTGTAGAGGTGAAATTCGTAGATATTCGGAAGAACACCAGTGGCGAAGGCGGCTCACTGGACCGGTATTGACGCTGAGGTGCGAAAGCGTGGGGAGCAAACAGGATTAGATACCCCAGTAGTCC</w:t>
      </w:r>
    </w:p>
    <w:p w14:paraId="0C00D101">
      <w:pPr>
        <w:rPr>
          <w:rFonts w:hint="eastAsia"/>
        </w:rPr>
      </w:pPr>
      <w:r>
        <w:rPr>
          <w:rFonts w:hint="eastAsia"/>
        </w:rPr>
        <w:t>&gt;OTU014188</w:t>
      </w:r>
    </w:p>
    <w:p w14:paraId="17DB1AA4">
      <w:pPr>
        <w:rPr>
          <w:rFonts w:hint="eastAsia"/>
        </w:rPr>
      </w:pPr>
      <w:r>
        <w:rPr>
          <w:rFonts w:hint="eastAsia"/>
        </w:rPr>
        <w:t>CCTACGGGGGGCTGCAGTCGGGAATTTTGGGCAATGGGCGAAAGCCTGACCCAGCAACGCCGCGTGAAGGATGAAGCTTTTCGGAGTGTAAACTTCATAAGAATGGGACGAATAAGGAGGGGTTAATACCCCCTTTGATGACGGTACCATTTGTAAGCTCCGGCTAACTCCGTGCCAGCAGCCGCGGTAATACGGGGGGAGCAAGCGTTGTTCGGATTTACTGGGCGTAAAGGGCGCGTAGGCGGCACTACGAGTCACTTGTGAAATCTGAAAGCTTAACTTTCAGCGGCCAAGTGATACTGTAGAGCTAGAGTGCAGAAGGGGCAACCGGAATTCTCGGTGTAGCGGTGAAATGCGTAGATATCGAGAGGAACACCAGTGGCGAAAGCGGCTCTCTGGTTCACACCTGACGCTGAGGGGCGAAAGCGTGGGGAGCGAACGGGATTAGATACCCTAGTAGTCC</w:t>
      </w:r>
    </w:p>
    <w:p w14:paraId="75FFAAB8">
      <w:pPr>
        <w:rPr>
          <w:rFonts w:hint="eastAsia"/>
        </w:rPr>
      </w:pPr>
      <w:r>
        <w:rPr>
          <w:rFonts w:hint="eastAsia"/>
        </w:rPr>
        <w:t>&gt;OTU014189</w:t>
      </w:r>
    </w:p>
    <w:p w14:paraId="6CA78352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TCGGGAAGAAGGGCGGGAGGGCGAACAACTCTTCCGCTTGACGGTACCGAAGGAGAAAGCCCCGGCCAACTACGTGCCAGCAGCCGCGGTAATACGGAGGGGGCAAGCGTTGTCCGGACTTACTGGGCGTAAAGGGTGCGCAGGCGGCCTGGTGCGTCGGCACTGAAAGCGCCCCGCTTAACGGGGCGAGGCGTGGCGATACGACTAGGCTGGAGGCGTGGAGAGGGTGGGGGAACTCCTGGTGTAGTGGTGAAATGCGTAGATATGCGGAGGAACACCGATGGCGAAGGCAATCCCCTGGACCTGTACTGACGCTCATGCACGAAAGCGTGGGGAGCAAACAGGATTAGATACCCTAGTAGTCC</w:t>
      </w:r>
    </w:p>
    <w:p w14:paraId="091E3722">
      <w:pPr>
        <w:rPr>
          <w:rFonts w:hint="eastAsia"/>
        </w:rPr>
      </w:pPr>
      <w:r>
        <w:rPr>
          <w:rFonts w:hint="eastAsia"/>
        </w:rPr>
        <w:t>&gt;OTU014190</w:t>
      </w:r>
    </w:p>
    <w:p w14:paraId="21739293">
      <w:pPr>
        <w:rPr>
          <w:rFonts w:hint="eastAsia"/>
        </w:rPr>
      </w:pPr>
      <w:r>
        <w:rPr>
          <w:rFonts w:hint="eastAsia"/>
        </w:rPr>
        <w:t>CCTACGGGGGGCAGCAGTGGGGAATTTTCCACAATGGGCGAAAGCCTGATGGAGCAACGCCGCGTGTGTGATGAAGGTCTTCGGATCGTAAAGCACTTTCGATCGGGACGAAAAAGCATTGGCTAATATCCAATGTTCTGACGGTACCGAGAGAAGAAGCACCGGCTAACTCTGTGCCAGCAGCCGCGGTAATACAGAGGGTGCAAGCGTTGTTCGGAATTATTGGGCGTAAAGCGCGTGTAGGCGGCCTATTAAGTCAGTGCTGAAATTTCCCGGCTTAACCGGGAGGGTGGCATTGATACTGATGGGCTAGAGTACAGATGAGGTAGGCGGAATTGACGGTGTAGCGGTGAAATGCTTAGATATCGTCAAGAACACCTATAGCGAAGGCAGCTTACTAGGCTGTAACTGACGCTGAGGCACGAAAGTGTGGGGATCAAACAGGATTAGATACCCTTGTAGTCC</w:t>
      </w:r>
    </w:p>
    <w:p w14:paraId="20797BF2">
      <w:pPr>
        <w:rPr>
          <w:rFonts w:hint="eastAsia"/>
        </w:rPr>
      </w:pPr>
      <w:r>
        <w:rPr>
          <w:rFonts w:hint="eastAsia"/>
        </w:rPr>
        <w:t>&gt;OTU014191</w:t>
      </w:r>
    </w:p>
    <w:p w14:paraId="6ABD7C99">
      <w:pPr>
        <w:rPr>
          <w:rFonts w:hint="eastAsia"/>
        </w:rPr>
      </w:pPr>
      <w:r>
        <w:rPr>
          <w:rFonts w:hint="eastAsia"/>
        </w:rPr>
        <w:t>CCTACGGGCGGCTGCAGTAGGGAATTTTCCACAATGGGCGAAAGCCTGATGGAGCAACGCCGCGTGCAGGATGAATGCCTTCGGGTTGTAAACTGCTTTTCTTGAGGATGATTATGACAGTACTCAAGGAATAAGGATCGGCTAACTCCGTGCCAGCAGCCGCGGTAATACGGAGGATCCAAGCGTTATCCGGAATGATTGGGCGTAAAGCGTCTGTAGGTGGCTTTTTAAGTCCGCCGTCAAATCCCAGGGCTCAACCCTGGGATGCGGATGGATACTGCTGAGCTCGAGTCCGGAAGAGGCGAGTGGAATTCCTGGTGTAGCGGTGAAATGCGCAGATATCAGGAGGAACACCAATGGCGAAGGCAGCTCGCTGGGACGTGACTGACGCTGAGACGCGAAAGCGTGGGGAGCAAACAGGATTAGATACCCCAGTAGTCC</w:t>
      </w:r>
    </w:p>
    <w:p w14:paraId="1D545FB6">
      <w:pPr>
        <w:rPr>
          <w:rFonts w:hint="eastAsia"/>
        </w:rPr>
      </w:pPr>
      <w:r>
        <w:rPr>
          <w:rFonts w:hint="eastAsia"/>
        </w:rPr>
        <w:t>&gt;OTU014192</w:t>
      </w:r>
    </w:p>
    <w:p w14:paraId="6161DEE0">
      <w:pPr>
        <w:rPr>
          <w:rFonts w:hint="eastAsia"/>
        </w:rPr>
      </w:pPr>
      <w:r>
        <w:rPr>
          <w:rFonts w:hint="eastAsia"/>
        </w:rPr>
        <w:t>CCTACGGGTGGCTGCAGTCGGGAATCTTGCGCAATGGGCGAAAGCCTGACGCAGCAACACCGTGTGGGCGACGAAGGCCTTCGGGTCGTAAAGCCCTGTTGTTGGGGACGAAGGGCGAAGGGTTAATAGCCCCTAGCCTGACTTAACCTGGAGAGGAAGCAGTGGCTAACTCTGTGCCAGCAGCCGCGGTAATACGTAGGAGGCGAGCGTTGTCCGGATTCACTGGGCGTAAAGGGCGCGTAGGCGGCCGCTTGAGTCCCTGCGTGAAATCTCCCGGCTCAACCGGGAGGGTGCGCGGGATACTGGGCGGCTGGAGGGCATCAGAGGAGAGCGGAACCCCCGGTGTAGTGGTGAAATGCGTAGATATCGGGGAGAACACCAGTGGCGAAGGCGGCTCTCTGGGGTGCACCTGACGCTGAGGCGCGAAAGCGTGGGGAGCGAACCGGATTAGATACCCGAGTAGTCC</w:t>
      </w:r>
    </w:p>
    <w:p w14:paraId="3FBB8EE2">
      <w:pPr>
        <w:rPr>
          <w:rFonts w:hint="eastAsia"/>
        </w:rPr>
      </w:pPr>
      <w:r>
        <w:rPr>
          <w:rFonts w:hint="eastAsia"/>
        </w:rPr>
        <w:t>&gt;OTU014193</w:t>
      </w:r>
    </w:p>
    <w:p w14:paraId="4D8E87B7">
      <w:pPr>
        <w:rPr>
          <w:rFonts w:hint="eastAsia"/>
        </w:rPr>
      </w:pPr>
      <w:r>
        <w:rPr>
          <w:rFonts w:hint="eastAsia"/>
        </w:rPr>
        <w:t>CCTACGGGAGGCTGCAGTAACGAATCTTCCCCAATGCGCGAAAGCGTGAGGGAGCGACGCCGCGTGCGGGACGAAGTCCTTCGGGATGTAAACCGCTGTCAGGGGATACCAAGTCCTGAGGATCCCCAGAGGAAGAGGCGGCTAACTCTGTGCCAGCAGCCGCGGTAAGACAGAGGCCTCGAGCGTTAGGCGGAATCACTGGGCTTAAAGCGTGTGTAGGCGGATGCCTAAGTACCTTGTGAAATCCCACGGCTTAACCGTGGAACTGCTTGGTATACTGGGTGTCTTGAGCCACTCAGGGGCGAGCGGAACAAATGGTGGAGCGGTGAAATGCGTAGATATCAGGAGGAACACCGGTGGTGTAGACGGCTTTCTGGACCGTAACTGACGCTGAGACACGAAAGCGTGGGTAGCAAACAGGATTAGATACCCCAGTAGTCC</w:t>
      </w:r>
    </w:p>
    <w:p w14:paraId="387F887D">
      <w:pPr>
        <w:rPr>
          <w:rFonts w:hint="eastAsia"/>
        </w:rPr>
      </w:pPr>
      <w:r>
        <w:rPr>
          <w:rFonts w:hint="eastAsia"/>
        </w:rPr>
        <w:t>&gt;OTU014194</w:t>
      </w:r>
    </w:p>
    <w:p w14:paraId="1D20D7FB">
      <w:pPr>
        <w:rPr>
          <w:rFonts w:hint="eastAsia"/>
        </w:rPr>
      </w:pPr>
      <w:r>
        <w:rPr>
          <w:rFonts w:hint="eastAsia"/>
        </w:rPr>
        <w:t>CCTACGGGCGGCTGCAGTGAGGAATATTGCGCAATGGGCGAAAGCCTGACGCAGCGACGCCGCGTGGAGGATGAAGGCCTTCGGGTTGTAAACTCCTGTCAGTGGGGAAGAGAACGGACGGTACCCACTGAGGAAGCTTCGGCTAACTACGTGCCAGCAGCCGCGGTAAGACGTAGGGCGCAAGCGTTGTCCGGAATTATTGGGCGTAAAGAGCTCGTAGGCGGCTTGTCACGTCGGGTGTGAAAGCCCGGGGCTTAACCCCGGGTCTGCATTCGATACGGGCTAGCTAGAGTGCAGAAGGGGCAATCGGAATTCTTGGTGTAGCGGTGAAATGCGTAGATATCAGGAGGAACACCGGTGGCGAAGGCGGCCCTCTGGACGGATACTGACGCTGAGACGCGAAAGCGTGGGGAGCAAACAGGATTAGATACCCCAGTAGTCC</w:t>
      </w:r>
    </w:p>
    <w:p w14:paraId="25DF603F">
      <w:pPr>
        <w:rPr>
          <w:rFonts w:hint="eastAsia"/>
        </w:rPr>
      </w:pPr>
      <w:r>
        <w:rPr>
          <w:rFonts w:hint="eastAsia"/>
        </w:rPr>
        <w:t>&gt;OTU014195</w:t>
      </w:r>
    </w:p>
    <w:p w14:paraId="0E8A5517">
      <w:pPr>
        <w:rPr>
          <w:rFonts w:hint="eastAsia"/>
        </w:rPr>
      </w:pPr>
      <w:r>
        <w:rPr>
          <w:rFonts w:hint="eastAsia"/>
        </w:rPr>
        <w:t>CCTACGGGGGGCTGCAGTGGGGAATATTGCGCAATGGGCGAAAGCCTGACGCAGCAACGCCGCGTGAGTGACGAAGGCCTTCGGGTTGTAAAGCTCTGTCGGGTGGAACGAATAGGTGGGATGTGAACAATGTCCCGCTATGACGGTACCACTAGAGGAAGCACCGGCTAACTCCGTGCCAGCAGCCGCGGTAATACGGAGGGTGCAAGCGTTGCTCGGAATTATTGGGCGTAAAGCGCACGCAGGCGGCAAGGTGAGTCAGTTGTGAAATTCCCGGGCTTAACTTGGGAGCTGCAGCTGATACTGCCTTGCTTGAGTACGGAAGAGGGGAGTGGAATTCCCAGTGTAGAGGTGAAATGCGCAGAGATCGGGAGGAACACCAATGGCGAAAGCAGGTACCTGGACTATTACTGACGCTCAGCTGCGAAAGCTAGGGGAGCAAACAGGATTAGATACCCGTGTAGTCC</w:t>
      </w:r>
    </w:p>
    <w:p w14:paraId="0D455D30">
      <w:pPr>
        <w:rPr>
          <w:rFonts w:hint="eastAsia"/>
        </w:rPr>
      </w:pPr>
      <w:r>
        <w:rPr>
          <w:rFonts w:hint="eastAsia"/>
        </w:rPr>
        <w:t>&gt;OTU014196</w:t>
      </w:r>
    </w:p>
    <w:p w14:paraId="58E6ABAE">
      <w:pPr>
        <w:rPr>
          <w:rFonts w:hint="eastAsia"/>
        </w:rPr>
      </w:pPr>
      <w:r>
        <w:rPr>
          <w:rFonts w:hint="eastAsia"/>
        </w:rPr>
        <w:t>CCTACGGGGGGCTGCAGTGGGGAATCTTGCGCAATGGGCGGAAGCCTGACGCAGCGACGCCGCGTGCGGGAAGAAGGCCTTCGGGTTGTAAACCGCTTTCAGGAGGGAAGAAGCCACTCGGGTTAATAGCCCAGAGGGTGACGGTACCTCCAGAAGAAGCCCCGGCTAACTACGTGCCAGCAGCCGCGGTAATACGTAGGGGGCGAGCGTTGTCCGGATTTATTGGGCGTAAAGAGCGCGTAGGCGGCCTGGCAGGTCCGACGTGAAATCTCGAGGCTCAACCTCGAGCGGTCGTTGGAAACCACCTGGCTAGAGTCCGGAAGAGGAGAGTGGAATTCCTGGTGTAGCGGTGAAATGCGCAGATATCAGGAAGAACACCAGTGGCGAAGGCGGCACCCTGGCCCATACCTGACGCTGAGGCGCGAAGGCCGGGGGAGCGAACGGGATTAGATACCCGGGTAGTCC</w:t>
      </w:r>
    </w:p>
    <w:p w14:paraId="241B510D">
      <w:pPr>
        <w:rPr>
          <w:rFonts w:hint="eastAsia"/>
        </w:rPr>
      </w:pPr>
      <w:r>
        <w:rPr>
          <w:rFonts w:hint="eastAsia"/>
        </w:rPr>
        <w:t>&gt;OTU014197</w:t>
      </w:r>
    </w:p>
    <w:p w14:paraId="70529BF3">
      <w:pPr>
        <w:rPr>
          <w:rFonts w:hint="eastAsia"/>
        </w:rPr>
      </w:pPr>
      <w:r>
        <w:rPr>
          <w:rFonts w:hint="eastAsia"/>
        </w:rPr>
        <w:t>CCTACGGGGGGCTGCTTAAGTCAGATGTGAAAGCCCCGGGCTTAACCTGGGAACTGCATTTGATACTGGGCAGCTAGAGTTGAGTAGAGGAAAGGGGAATTTCAGGTGTAGCGGTGAAATGCGTAGAGATCTGAAGGAACACCAGTGGCGAAGGCAGCCCCCTGGGCCGATACTGACGCTCATGCACGAAAGCGTGGGGAGCAAACAGGATTAGATACCCCTGTAGTCC</w:t>
      </w:r>
    </w:p>
    <w:p w14:paraId="29037D78">
      <w:pPr>
        <w:rPr>
          <w:rFonts w:hint="eastAsia"/>
        </w:rPr>
      </w:pPr>
      <w:r>
        <w:rPr>
          <w:rFonts w:hint="eastAsia"/>
        </w:rPr>
        <w:t>&gt;OTU014198</w:t>
      </w:r>
    </w:p>
    <w:p w14:paraId="66220151">
      <w:pPr>
        <w:rPr>
          <w:rFonts w:hint="eastAsia"/>
        </w:rPr>
      </w:pPr>
      <w:r>
        <w:rPr>
          <w:rFonts w:hint="eastAsia"/>
        </w:rPr>
        <w:t>CCTACGGGGGGCAGCAGTCTAGAAGCTTCGACAATGGAGGAAACTCTGATCGAGCAACGCCGCGTGGGGGAAGACGGCCTTCGGGTTGTAAACCCCTTTCAGGAGGGACGAAGGCTCACCGGTGAATAGCCGTGTGAGTTGACGGTACCTCCACAAGAAGCTCCGGCTAACTACGTGCCAGCAGCCGCGGTAATACGTAGGGAGCAAGCGTTGTCCGGAATCATTGGGCGTAAAGCGCGCGTAGGTGGCCTCATAAGTCCGCTGTGAAAGTCAAAGGCTCAACCTTTGAAAGCCGGTGGATACTGTGGGGCTAGAGTACGGAAGAGGCGAGTGGAATTCCTGGTGTAGCGGTGGAATGCGCAGATATCAGGAGGAACACCAATAGCGAAGGCAGCTCGCTGGGACGTTACTGACACTGAGGCGCGAAAGCGTGGGGAGCGAACAGGATTAGATACCCCTGTAGTCC</w:t>
      </w:r>
    </w:p>
    <w:p w14:paraId="29337420">
      <w:pPr>
        <w:rPr>
          <w:rFonts w:hint="eastAsia"/>
        </w:rPr>
      </w:pPr>
      <w:r>
        <w:rPr>
          <w:rFonts w:hint="eastAsia"/>
        </w:rPr>
        <w:t>&gt;OTU014199</w:t>
      </w:r>
    </w:p>
    <w:p w14:paraId="3E0F3E96">
      <w:pPr>
        <w:rPr>
          <w:rFonts w:hint="eastAsia"/>
        </w:rPr>
      </w:pPr>
      <w:r>
        <w:rPr>
          <w:rFonts w:hint="eastAsia"/>
        </w:rPr>
        <w:t>CCTACGGGTGGCTGCAGTGGGGAATATTGGTCAATGGGCGCAAGCCTGAACCAGCCATGCCGCGTGAGTGAAGAAGGCCCTAGGGTTGTAAAGCTCTTTCAGCGGGGAAGATAATGACGGTACCCGCAGAAGAAGCCCCGGCTAACTTCGTGCCAGCAGCCGCGGTAATACGAAGGGGGCTAGCGTTGTCCGGAATCATTGGGCGTAAAGCGCGCGTAGGCGGCCCGATAAGTCCGCTGTAAAAGTCCAGGGCTCAACCCTGGAAAGCCGGTGGATACTGTCGGGCTAGAGTCCGGAAGAGGCGAGTGGAATTCCCGGTGTAGCGGTGAAATGCGCAGATATCGGGAGGAACACCAGTGGCGAAGGCGGCTCACTGGCCCGGTACTGACGCTGAGGTGCGAAAGCGTGGGGAGCAAACAGGATTAGATACCCCTGTAGTCC</w:t>
      </w:r>
    </w:p>
    <w:p w14:paraId="50FDFDB9">
      <w:pPr>
        <w:rPr>
          <w:rFonts w:hint="eastAsia"/>
        </w:rPr>
      </w:pPr>
      <w:r>
        <w:rPr>
          <w:rFonts w:hint="eastAsia"/>
        </w:rPr>
        <w:t>&gt;OTU014200</w:t>
      </w:r>
    </w:p>
    <w:p w14:paraId="55A51B20">
      <w:pPr>
        <w:rPr>
          <w:rFonts w:hint="eastAsia"/>
        </w:rPr>
      </w:pPr>
      <w:r>
        <w:rPr>
          <w:rFonts w:hint="eastAsia"/>
        </w:rPr>
        <w:t>CCTACGGGGGGCTGCAGTGGGGAATATTGCGCAATGGGCGAAAGCCTGACGCAGCGACGCCGCGTGGGTGAAGAAGGCCTGCGGGTTGTAAAGCCCTTTCAGTGGGGAAGAAAAGCCTCGCTCTAATACAGCGGGGTCTTGACGTAACCCATAGAAGAAGCACCGGCTAACTCTGTGCCAGCAGCCGCGGTAATACAGAGGGTGCGAGCGTTAATCGGAATTACTGGGCGTAAAGCGCGCGTAGGCGGCTCGGAAAGTCGGTCGTGAAATCCTGGGGCTCAACCCCGGAACTGCGTCCGATACTTCCGAGCTGGAGGCAGGTAGGGGAGATCGGAATTCTTGGTGTAGCGGTGAAATGCGTAGATATCTGAAGGAACATCAGTGGCGAAAGCGACTTCCTGGACCAATACTGACGCTCATGTGCGAAAGCGTGGGGAGCAAACAGGATTAGATACCCTAGTAGTCC</w:t>
      </w:r>
    </w:p>
    <w:p w14:paraId="145F9059">
      <w:pPr>
        <w:rPr>
          <w:rFonts w:hint="eastAsia"/>
        </w:rPr>
      </w:pPr>
      <w:r>
        <w:rPr>
          <w:rFonts w:hint="eastAsia"/>
        </w:rPr>
        <w:t>&gt;OTU014201</w:t>
      </w:r>
    </w:p>
    <w:p w14:paraId="436DA3EC">
      <w:pPr>
        <w:rPr>
          <w:rFonts w:hint="eastAsia"/>
        </w:rPr>
      </w:pPr>
      <w:r>
        <w:rPr>
          <w:rFonts w:hint="eastAsia"/>
        </w:rPr>
        <w:t>CCTACGGGGGGCAGCAGTCGGGAATTTTGGGCAATGGGCGCAAGCCTGACCCAGCAACGCCGCGTGAAGGATGAAGCTTTTCGGAGTGTAAACTTCATAAGAATGGGACGAATAAGGAGGGGTTAACACCCCCTTTGATGACGGTACCATTTGTAAGCTCCGGCTAACTCTGTGCCAGCAGCCGCGGTAATACGAAGGGGGCTAGCGTTGCTCGGAATTACTGGGCGTAAAGCGCACGCAGGTGGCTGAGAAAGTCGATTGTGAAAGCCCTGGGCTCAACCTGGGAATGGCGGTGGATACTGGCGGACTAGAGTGCGGTAGAGGGTGGTGGAATTCCCGGTGTAGCGGTGGAATGCGCAGATATCGGGAGGAACACCTGTAGCGAAGGCGGCCATCTGGACCAGTACTGACGCTGAGGCACGAAAGCGTGGGGAGCAAACAGGATTAGATACCCCAGTAGTCC</w:t>
      </w:r>
    </w:p>
    <w:p w14:paraId="79702BFB">
      <w:pPr>
        <w:rPr>
          <w:rFonts w:hint="eastAsia"/>
        </w:rPr>
      </w:pPr>
      <w:r>
        <w:rPr>
          <w:rFonts w:hint="eastAsia"/>
        </w:rPr>
        <w:t>&gt;OTU014202</w:t>
      </w:r>
    </w:p>
    <w:p w14:paraId="02464C57">
      <w:pPr>
        <w:rPr>
          <w:rFonts w:hint="eastAsia"/>
        </w:rPr>
      </w:pPr>
      <w:r>
        <w:rPr>
          <w:rFonts w:hint="eastAsia"/>
        </w:rPr>
        <w:t>CCTACGGGGGGCAGCAGCGAGGAATCTTGGGCAATGGGCGAAAGCCTGACCCAGCGACGCCGCGTGGAGGACGAAGGCCTTCGGGTTGTAAACTCCTTTTGCCGGGGAAGAATGATGACGGTACCCGGCGAATAAGCCACGGCTAACTACGTGCCAGCAGCCGCGGTAATACGAAGGGGGCTAGCGTTGTTCGGAATTACTGGGCGTAAAGGGCGCGCAGGCGGCACCTCAAGTACCAAGTGAAATCTCCCGGCTCAACCGGGAGGGTGCTTGGTAGACTGAGGAGCTAGAGAGCGGTAGAGGGGGGTGGAATTGCTGGTGTAGCGGTGAAATGCGTAGAGATCGGGAGGAACACCTATGGCGAAGGCAGCTCGCTGGGACGTTACTGACGCTGAGACGCGAAAGCGTGGGGAGCAAACAGGATTAGATACCCGAGTAGTCC</w:t>
      </w:r>
    </w:p>
    <w:p w14:paraId="3874936D">
      <w:pPr>
        <w:rPr>
          <w:rFonts w:hint="eastAsia"/>
        </w:rPr>
      </w:pPr>
      <w:r>
        <w:rPr>
          <w:rFonts w:hint="eastAsia"/>
        </w:rPr>
        <w:t>&gt;OTU014203</w:t>
      </w:r>
    </w:p>
    <w:p w14:paraId="63B97BA2">
      <w:pPr>
        <w:rPr>
          <w:rFonts w:hint="eastAsia"/>
        </w:rPr>
      </w:pPr>
      <w:r>
        <w:rPr>
          <w:rFonts w:hint="eastAsia"/>
        </w:rPr>
        <w:t>CCTACGGGTGGCTGCAGTAGGGAATTTTCCACAATGGACGAAAGTCTGATGGAGCAACGCCGCGTGCAGGATGAAGGCTTTCGGGTCGTAAACTGCTTTTATCTGTGACGATTATGACGGTAGCAGATGAATAAGGATCGGCTAACTCCGTGCCAGCAGCCGCGGTCATACGGAGGATCCAAGCGTTATCCGGAATTATTGGGCGTAAAGCGCACGCAGGTGGTCGCGGGCGTCGGTGCTGACAACTCGCCGCTTAACGGCGAGAGGCGTGCCGATACGCCGCGACTTGAGGCCGTGAGAGGTCCGTGGAATTGCCGGTGTAGTGGTGAAATGCGTAGAGATATGGAGGAACACCAGTGGCGAAGGCGGCTTTCTGGCCTGTAACTGACGCTGAGGCGCGAAAGCGTGGGGAGCAAACAGGATTAGATACCCCAGTAGTCC</w:t>
      </w:r>
    </w:p>
    <w:p w14:paraId="4ED0DCB2">
      <w:pPr>
        <w:rPr>
          <w:rFonts w:hint="eastAsia"/>
        </w:rPr>
      </w:pPr>
      <w:r>
        <w:rPr>
          <w:rFonts w:hint="eastAsia"/>
        </w:rPr>
        <w:t>&gt;OTU014204</w:t>
      </w:r>
    </w:p>
    <w:p w14:paraId="3945D71E">
      <w:pPr>
        <w:rPr>
          <w:rFonts w:hint="eastAsia"/>
        </w:rPr>
      </w:pPr>
      <w:r>
        <w:rPr>
          <w:rFonts w:hint="eastAsia"/>
        </w:rPr>
        <w:t>CCTACGGGTGGCTGCAGTGGGGAATCTTGCGCAATGGGCGAAAGCCTGACGCAGCGACGCCGCGTGCGGGAGGAAGCTCTTCGGGGTGTAAACCGCTGTCAGGGGGGAAGAACGGGCGCAGGAGGCAATGCCTGCGTTTTGACGGTACCCCCAGAGGAAGCACCGGCTAACTCTGTGCCAGCAGCCGCGGTAATACAGAGGGTGCGAGCGTTGTTCGGAATTACTGGGCGTAAAGCGCGCGCAGGCGGCTTTTTAAGTCCGGTGTGAAAGTCAAAGGCTTAACCTTTGAATGCCGCTGGAAACTGTCTGGCTAGAGTCCGGAAGGGGCGAGTGGAATTCCTGGTGTAGCGGTGATATGCGCAGATATCAGGTGGAACACCGATGGCGAAGGCAGCTCTCTGGGCCTGTCCTGACGCTGAGACGCGAAAGCGTGGGTAGCAAACAGGATTAGATACCCCTGTAGTCC</w:t>
      </w:r>
    </w:p>
    <w:p w14:paraId="226A964B">
      <w:pPr>
        <w:rPr>
          <w:rFonts w:hint="eastAsia"/>
        </w:rPr>
      </w:pPr>
      <w:r>
        <w:rPr>
          <w:rFonts w:hint="eastAsia"/>
        </w:rPr>
        <w:t>&gt;OTU014205</w:t>
      </w:r>
    </w:p>
    <w:p w14:paraId="54424017">
      <w:pPr>
        <w:rPr>
          <w:rFonts w:hint="eastAsia"/>
        </w:rPr>
      </w:pPr>
      <w:r>
        <w:rPr>
          <w:rFonts w:hint="eastAsia"/>
        </w:rPr>
        <w:t>CCTACGGGCGGCTGCAGTGAGGAATATTGCCCAATGGGGGAAACCCTGAGGCAGCAACGCCGCGTGAACGATGAAGGCCTTCGGGTCGTAAAGTTCTTTTCTGGAGGAAGATAGTGACGGTACTCCAGGAATAAGTCCCGGCTAACTACGTGCCAGCAGCCGCGGTAATACGAAGGGGGCTAGCGTTGTTCGGAATTACTGGGCGTAAAGAGCTCGTAGGCGGTCTGTCGCGTCGGCTGTGAAATCCCGAGGCTCAACCTCGGGTCTGCAGTCGATACGAGCAAACTAGAGTGTTGCAGGGGCAACTGGAATTCTCGGTGTAGCGGTGAAATGCGTAGATATCGAGAGGAACACCTGCGGCGAAGGCGGGTTGCTGGGCTGACACTGACGCTGAGGCGCGAAAGCTAGGGGAGCAAACAGGATTAGATACCCGTGTAGTCC</w:t>
      </w:r>
    </w:p>
    <w:p w14:paraId="35A3AD2A">
      <w:pPr>
        <w:rPr>
          <w:rFonts w:hint="eastAsia"/>
        </w:rPr>
      </w:pPr>
      <w:r>
        <w:rPr>
          <w:rFonts w:hint="eastAsia"/>
        </w:rPr>
        <w:t>&gt;OTU014206</w:t>
      </w:r>
    </w:p>
    <w:p w14:paraId="41FBC86D">
      <w:pPr>
        <w:rPr>
          <w:rFonts w:hint="eastAsia"/>
        </w:rPr>
      </w:pPr>
      <w:r>
        <w:rPr>
          <w:rFonts w:hint="eastAsia"/>
        </w:rPr>
        <w:t>CCTACGGGGGGCAGCAGTAGGGAATCTTCCACAATGGGCGAAAGCCTGATGCAGCGACGCCGCGTGGGTGATGAAGGCCTTCGGGTCGTAAAGCCCTGTCAGGGGGGACGAAACCTCGACGAGTTAATATCTCGTCGACTTGACGGTACCTCCAAAGGAAGCACCGGCTAACTCCGTGCCAGCAGCCGCGGTAATACGGAGGGTGCAAGCGTTGTCCGGATTGACTGGGTGTAAAGGGCGTGTAGGCGGAGTGATGTGTCGGGAGTGAAATCGTGCAGCTTAACTGTATCAATTGCTTCCGAAACTGTCACCCTTGAGTGCGAGAGAGGCAGACGGAATTCCAGGTGTAGCGGTGGAATGCGTAGATATCTGGAAGAACACCGGAGGCGAAGGCGGTCTGCTGGCTCGTAACTGACGCTGAGGCGCGAAAGTGTGGGGAGCAAACAGGATTAGATACCCCAGTAGTCC</w:t>
      </w:r>
    </w:p>
    <w:p w14:paraId="03C928CE">
      <w:pPr>
        <w:rPr>
          <w:rFonts w:hint="eastAsia"/>
        </w:rPr>
      </w:pPr>
      <w:r>
        <w:rPr>
          <w:rFonts w:hint="eastAsia"/>
        </w:rPr>
        <w:t>&gt;OTU014207</w:t>
      </w:r>
    </w:p>
    <w:p w14:paraId="35D5F7F9">
      <w:pPr>
        <w:rPr>
          <w:rFonts w:hint="eastAsia"/>
        </w:rPr>
      </w:pPr>
      <w:r>
        <w:rPr>
          <w:rFonts w:hint="eastAsia"/>
        </w:rPr>
        <w:t>CCTACGGGAGGCTGCAGTGGGGAATTTTGGACAATGGGCGAAAGCCTGATCCAGCAATGCCGCGTGAGTGAAGAAGGCCTTCGGGTTGTAAAGCTCTTTTGTCAGGGAAGAAACGGTGAGGGCTAATATCCCTTGCTAATGACGGTACCTGAAGAATAAGCACCGGCTAACTACGTGCCAGCAGCCGCGGTAATACGTAGGGTGCAAGCGTTAATCGGAATTACTGGGCGTAAAGCGTGCGCAGGCGGCCTTTTAAGTCTGATGTGAAAGCCCACGGCTCAACCGTGGAGGGTCATTGGAAACTGGAAGGCTTGAGTGCAGAAGAGGAGAGCGGAATTCCACGTGTAGCGGTGAAATGCGTAGATATAGGAAGGAACACCAGTGGCGAAGGCGACCACCTGGACTGATACTGACACTGAGGTGCGAAAGCGTGGGGAGCAAACAGGATTAGATACCCCGGTAGTCC</w:t>
      </w:r>
    </w:p>
    <w:p w14:paraId="5220A86F">
      <w:pPr>
        <w:rPr>
          <w:rFonts w:hint="eastAsia"/>
        </w:rPr>
      </w:pPr>
      <w:r>
        <w:rPr>
          <w:rFonts w:hint="eastAsia"/>
        </w:rPr>
        <w:t>&gt;OTU014208</w:t>
      </w:r>
    </w:p>
    <w:p w14:paraId="239B0642">
      <w:pPr>
        <w:rPr>
          <w:rFonts w:hint="eastAsia"/>
        </w:rPr>
      </w:pPr>
      <w:r>
        <w:rPr>
          <w:rFonts w:hint="eastAsia"/>
        </w:rPr>
        <w:t>CCTACGGGTGGCTGCAGTAGGGAATCTTCCGCAATGGACGAAAGTCTGACGGAGCAACGCCGCGTGAGGGACGACGGCCTTCGGGTTGTAAACCTCTTTCAGCAGGGACGAAGCGAAAGTGACGGTACCCGCAGAATAAGCCCCGGCTAACTTCGTGCCAGCAGCCGCGGTAATACGAAGGGGGCTAGCGTTGTTCGGAGTTACTGGGCGTAAAGGGTGTGTAGGCGGTTGTTTAAGTTTGGTGTGAAATCTCCCGGCTCAACTGGGAGGGTGCGCCGAATACTGAATGACTTCGAGTGCGGCAGAGGGGGATGGAATTCCGCGTGTAGCAGTGAAATGCGTAGATATGCGGAGGAACACCGATGGCGAAGGCAATCCCCTGGGCCTGCACTGACGCTCATGCACGAAAGCGTGGGGAGCAAACAGGATTAGATACCCCGTAGCC</w:t>
      </w:r>
    </w:p>
    <w:p w14:paraId="3B4706EA">
      <w:pPr>
        <w:rPr>
          <w:rFonts w:hint="eastAsia"/>
        </w:rPr>
      </w:pPr>
      <w:r>
        <w:rPr>
          <w:rFonts w:hint="eastAsia"/>
        </w:rPr>
        <w:t>&gt;OTU014209</w:t>
      </w:r>
    </w:p>
    <w:p w14:paraId="2481C4BE">
      <w:pPr>
        <w:rPr>
          <w:rFonts w:hint="eastAsia"/>
        </w:rPr>
      </w:pPr>
      <w:r>
        <w:rPr>
          <w:rFonts w:hint="eastAsia"/>
        </w:rPr>
        <w:t>CCTACGGGGGGCTGCAGTGGGGAATTGTTCGCAATGGGCGCAAGCCTGACGACGCAACGCCGCGTGGGGGAAGAAGGCCTTCGGGTTGTAAACTCCTGTCATTTGGGAACAAGCTGCACACGTTTACTGCGTGTGCATTGATAGTAGCCGAAGAGGAAGAGACGGCTAACTCTGTGCCAGCAGCCGCGGTAATACAGAGGTCTCAAGCGTTGTTCGGAATTACTGGGCGTAAAGGGCGCGTAGGTGGCCCGTGCAAGCGTGCGGTGAAAGCCCGGGGCTCAACTCCGGGTCGGCCGTGCGAACTGCGGGGCTCGAGCACGGTAGAGGCAGGTGGAATTCCGGGTGTAGCGGTGGAATGCGTAGAGATCCGGAAGAACACCGGTGGCGAAGGCGGCCTGCTGGGCCGGAACTGACGCTGAGGAGCGAAAGCGTGGGGAGCGAACAGGATTAGATACCCGTGTAGTCC</w:t>
      </w:r>
    </w:p>
    <w:p w14:paraId="0D10E821">
      <w:pPr>
        <w:rPr>
          <w:rFonts w:hint="eastAsia"/>
        </w:rPr>
      </w:pPr>
      <w:r>
        <w:rPr>
          <w:rFonts w:hint="eastAsia"/>
        </w:rPr>
        <w:t>&gt;OTU014210</w:t>
      </w:r>
    </w:p>
    <w:p w14:paraId="400E9117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AGTCCGTAGGCGGTTTGGTGCGTCTCGTGTGAAAGGCTCGGGCTTAACTCGAGTTTTGCATGGGATACGACCAGACTTGAGAACTTTTGGGGTTATTGGAACTCACGGTGAAGGGGTGAAATCCGTTGATATCGTGAGGAACACCGGCGGCGAAGGCGGCTCACTGGCCATATACTGACGCTGAGATACGAAAGCGTGGGGATCAAACAGGATTAGATACCCGAGTAGTCC</w:t>
      </w:r>
    </w:p>
    <w:p w14:paraId="7AF537C9">
      <w:pPr>
        <w:rPr>
          <w:rFonts w:hint="eastAsia"/>
        </w:rPr>
      </w:pPr>
      <w:r>
        <w:rPr>
          <w:rFonts w:hint="eastAsia"/>
        </w:rPr>
        <w:t>&gt;OTU014211</w:t>
      </w:r>
    </w:p>
    <w:p w14:paraId="00E5F83F">
      <w:pPr>
        <w:rPr>
          <w:rFonts w:hint="eastAsia"/>
        </w:rPr>
      </w:pPr>
      <w:r>
        <w:rPr>
          <w:rFonts w:hint="eastAsia"/>
        </w:rPr>
        <w:t>CCTACGGGCGGCAGCAGTGGGGAATTTTGGACAATGGGCGAAAGCCTGATCCAGCAATGCCGCGTGAGTGATGAAGGCCCTAGGGTTGTAAAGCTCTTTTACCCGGGATGATAATGACAGTACCGGGAGAATAAGCCCCGGCTAACTTCGTGCCAGCAGCCGCGGTAATACGGGGGGGGCTAGCGTTGTTCGGAATTACTGGGCGTAAAGGGCGCGTAGGCGGTTCATTAAGTTGGATGTGAAAACTCTGGGCTTAACCCAGAGCCTGCATTCAAAACTGATGGGCTGGAGTTCTGGAGGGGGTAGCGGAATTCCTGGTGTAGCGGTGGAATGCGTAGAGATCGGGAAGAATACCCGTGGCGAAGGCGGCCGACTGGGCCGGATCCGACGCTGATGCGCGAAAGCGTGGGGAGCAAACAGGATTAGATACCCCTGTAGTCC</w:t>
      </w:r>
    </w:p>
    <w:p w14:paraId="303BA5DE">
      <w:pPr>
        <w:rPr>
          <w:rFonts w:hint="eastAsia"/>
        </w:rPr>
      </w:pPr>
      <w:r>
        <w:rPr>
          <w:rFonts w:hint="eastAsia"/>
        </w:rPr>
        <w:t>&gt;OTU014212</w:t>
      </w:r>
    </w:p>
    <w:p w14:paraId="7D3C3741">
      <w:pPr>
        <w:rPr>
          <w:rFonts w:hint="eastAsia"/>
        </w:rPr>
      </w:pPr>
      <w:r>
        <w:rPr>
          <w:rFonts w:hint="eastAsia"/>
        </w:rPr>
        <w:t>CCTACGGGAGGCTGCAGTGGGGAATATTGCACAATGGGCGCAAGCCTGATGCAGCAACGCCGCGTGCAGGATGAAGGCCTTCGGGTTGTAAACTCCTTTTGCGGGGGACGATAGTGACGGTACCCCGCGAATAAGGCTCGGCTAACTCTGTGCCAGCAGCCGCGGTAATACGAAGGGGGCTAGCGTTGTTCGGAATTACTGGGCGTAAAGCGCACGTAGGCTGACATTTAAGTCAGGGGTGAAATCCCAGAGCTCAACTCTGGAACTGCCTTTGATACTGGGTGTCTTGAGTGTGGAAGAGGTAAGTGGAATTGCGAGTGTAGAGGTGAAATTCGTAGATATTCGGAAGAACACCAGTGGCGAAGGCGGCTCACTGGACCGGTATTGACGCTGAGGTGCGAAAGCGTGGGGAGCAAACAGGATTAGATACCCTTGTAGTCC</w:t>
      </w:r>
    </w:p>
    <w:p w14:paraId="23406BE9">
      <w:pPr>
        <w:rPr>
          <w:rFonts w:hint="eastAsia"/>
        </w:rPr>
      </w:pPr>
      <w:r>
        <w:rPr>
          <w:rFonts w:hint="eastAsia"/>
        </w:rPr>
        <w:t>&gt;OTU014213</w:t>
      </w:r>
    </w:p>
    <w:p w14:paraId="45075EEF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CCGGTGTTAATATCGCCGGTGATGACGGTACTGTTTGTAAGCTCCGGCTAACTCCGTGCCAGCAGCCGCGGTAATACGGGGGGGGCAAGCGTTGTTCGGAATTACTGGGCGTAAAGGGCGCGTAGGCGGCCAGTTCAAGTCGGGTGTCAAATCTCGAGGCTTAACCTCGAGTTGTCGCTCGATACTGATCGGCTAGAGTGTGGAAGAGGGTGCTGGAATTCCCGGTGTAGCGGTGAAATGCGTAGATATCGGGAGGAACACCAGTGGCGAAGGCGACTTTCTGGTCTGTAACTGACACTGAGGCGCGAAAGCGTGGGGAGCAAACAGGATTAGATACCCCGGTAGTCC</w:t>
      </w:r>
    </w:p>
    <w:p w14:paraId="17307FE0">
      <w:pPr>
        <w:rPr>
          <w:rFonts w:hint="eastAsia"/>
        </w:rPr>
      </w:pPr>
      <w:r>
        <w:rPr>
          <w:rFonts w:hint="eastAsia"/>
        </w:rPr>
        <w:t>&gt;OTU014214</w:t>
      </w:r>
    </w:p>
    <w:p w14:paraId="19FECF4B">
      <w:pPr>
        <w:rPr>
          <w:rFonts w:hint="eastAsia"/>
        </w:rPr>
      </w:pPr>
      <w:r>
        <w:rPr>
          <w:rFonts w:hint="eastAsia"/>
        </w:rPr>
        <w:t>CCTACGGGGGGCTGCAGTGGGGAATTTTGGACAATGGGGGCAACCCTGATCCAGCAATGCCGCGTGAGTGAAGAAGGCCTTCGGGTTGTAAAGCTCTTTTGTCAGGGAAGAAACGGCGAGCTCCAATACAGTTTGCTAATGACGGTACCTGAAGAATAAGCACCGGCTAACTACGTGCCAGCAGCCGCGGTAATACGTAGGGTGCGAGCGTTAATCGGAATTACTGGGCGTAAAGCGTGCGCAGGCGGTTGTGCAAGACAGATGTGAAATCCCCGGGCTCAACCTGGGAACTGCATTTGTGACTGCATAGCTAGAGTACGGCAGAGGGGGATGGAATTCCGCGTGTAGCAGTGAAATGCGTAGATATGCGGAGGAACACCGATGGCGAAGGCAATCCCCTGGGCCTGTACTGACGCTCAGGTTCGAAAGCTAAGGTAGCGAACAGGATTAGATACCCTAGTAGTCC</w:t>
      </w:r>
    </w:p>
    <w:p w14:paraId="778F737F">
      <w:pPr>
        <w:rPr>
          <w:rFonts w:hint="eastAsia"/>
        </w:rPr>
      </w:pPr>
      <w:r>
        <w:rPr>
          <w:rFonts w:hint="eastAsia"/>
        </w:rPr>
        <w:t>&gt;OTU014215</w:t>
      </w:r>
    </w:p>
    <w:p w14:paraId="212AD34A">
      <w:pPr>
        <w:rPr>
          <w:rFonts w:hint="eastAsia"/>
        </w:rPr>
      </w:pPr>
      <w:r>
        <w:rPr>
          <w:rFonts w:hint="eastAsia"/>
        </w:rPr>
        <w:t>CCTACGGGCGGCAGCAGTGGGGAATATTGGACAATGGGCGGAAGCCTGATCCAGCAACGCCGCGTGAGGGATGACGGCCTTCGGGTTGTAAACCTCTTTCAGTATCGACGAAGTCCAGCTTGCTGGGTGACGGTAGGTACAGAAGAAGCACCGGCCAACTACGTGCCAGCAGCCGCGGTAATACGTAGGGTGCGAGCGTTGTCCGGAATTATTGGGCGTAAAGCGCGCGCAGGCGGCGGTTTAAGTTTGGTGTTTAAGCCCGGGGCTCAACCCCGGTTCGCACCGAAAACTGGATCGCTTGAGTGCAGGAGAGGGAAGTGGAATTCCACGTGTAGCGGTGAAATGCGTAGAGATGTGGAGGAACACCAGTGGCGAAGGCGACTCTTTGGTCTGTAACTGACGCTGAGGCGCGAAAGCGTGGGGAGCAAACAGGATTAGATACCCCTGTAGTCC</w:t>
      </w:r>
    </w:p>
    <w:p w14:paraId="433E97D3">
      <w:pPr>
        <w:rPr>
          <w:rFonts w:hint="eastAsia"/>
        </w:rPr>
      </w:pPr>
      <w:r>
        <w:rPr>
          <w:rFonts w:hint="eastAsia"/>
        </w:rPr>
        <w:t>&gt;OTU014216</w:t>
      </w:r>
    </w:p>
    <w:p w14:paraId="70F18919">
      <w:pPr>
        <w:rPr>
          <w:rFonts w:hint="eastAsia"/>
        </w:rPr>
      </w:pPr>
      <w:r>
        <w:rPr>
          <w:rFonts w:hint="eastAsia"/>
        </w:rPr>
        <w:t>CCTACGGGCGGCAGCAGTAGGGAATCTTCCGCAATGGACGAAAGTCTGACGGAGCAACGCCGCGTGAGTGATGAAGGTTTTCGGATCGTAAAACTCTGTTGTTAGGGAAGAACAAGTACCGGAGTAACTGTCGGTACCTTGACGGTACCTAACCAGAAAGCCACGGCTAACTACGTGCCAGCAGCCGCGGTAATACGTAGGGTGCAAGCGTTAATCGGAATTACTGGGCGTAAAGTGTGCGCAGGTGGCCGCGCAAGTCGAGTGTGAAAGCCCCGGGCTTAACCTGGGAATTGCGCTTGTGACTGGATAGCTAGAGTGCGGCAGAGGGGGGTGGAATTCCACGTGTAGCAGTGAAATGCGTAGATATCGGAAGGAACATCAGTGGCGAAGGCGACTTCCTGGACCAATACTGACGCTCAGGTGCGAAAGCGTGGGGAGCAAACAGGATTAGATACCCGTGTAGTCC</w:t>
      </w:r>
    </w:p>
    <w:p w14:paraId="44652F10">
      <w:pPr>
        <w:rPr>
          <w:rFonts w:hint="eastAsia"/>
        </w:rPr>
      </w:pPr>
      <w:r>
        <w:rPr>
          <w:rFonts w:hint="eastAsia"/>
        </w:rPr>
        <w:t>&gt;OTU014217</w:t>
      </w:r>
    </w:p>
    <w:p w14:paraId="3D16F355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CCTTCGGGTCGTAAAGCTCTGTTGTCAGGGAAGAACAAGTATCGGAGTAACTGCCGGTACCTTGACGGTACCTGACCAGAAAGCCACGGCTAACTACGTGCCAGCAGCCGCGGTAATACAGAGGGTGCGAGCGTTGTTCGGAATTACTGGGCGTAAAGCGCGCGCAGGCGGCAGGTTAAGTAAGGTGTGAAATCTCCCTGCTCAACGGGGAGGGTGCACTTTAGACTGACCAGCTAGAGGGCGGTAGAGGGTGGTGGAATTCCCCAAGTAGAGGTGAAATTCGTAGATATGGGGAGGAACACCGGTGGCGAAGGCGGCCATCTGGACGGTAACTGACGCTGAGACGCGAAAGCGTGGGTAGCAAACAGGATTAGATACCCCAGTAGTCC</w:t>
      </w:r>
    </w:p>
    <w:p w14:paraId="602A415D">
      <w:pPr>
        <w:rPr>
          <w:rFonts w:hint="eastAsia"/>
        </w:rPr>
      </w:pPr>
      <w:r>
        <w:rPr>
          <w:rFonts w:hint="eastAsia"/>
        </w:rPr>
        <w:t>&gt;OTU014218</w:t>
      </w:r>
    </w:p>
    <w:p w14:paraId="41870C93">
      <w:pPr>
        <w:rPr>
          <w:rFonts w:hint="eastAsia"/>
        </w:rPr>
      </w:pPr>
      <w:r>
        <w:rPr>
          <w:rFonts w:hint="eastAsia"/>
        </w:rPr>
        <w:t>CCTACGGGGGGCTGCAGTCGAGGATCTTCGGCAATGGGCGAAAGTCTGACGGAGCAACGCCGCGTGAGTGACGAAGGTCTTCGGATTGTAAAGCTCTGTTATCGGGGAAGAATACTTTCTTTGTGAATAATGAAGGGAGTTGACGGTACCCGAGGAGGAAGCCACGGCTAACTACGTGCCAGCAGCCGCGGTAATACGTAGGTGGCGAGCGTTGTCCGGAATTATTGGGCGTAAAGCGCGCGTAGGCGGGATATTAAGTCTCATTTAAAAGTGCGGGGCTCAACCCCGTGATGGGATGGAAACTGGTATTCTTGAGTGTCGGAGAGGAAAGTGGAATTCCCAGTGTAGCGGTGAAATGCGTAGATATTGGGAGGAACACCAGTGGCGAAGGCGACTTTCTGGACGATGTCTGACGCTGAGGCGCGAAAGCCAGGGGAGTGAACGGGATTAGATACCCCGGTAGTCC</w:t>
      </w:r>
    </w:p>
    <w:p w14:paraId="4B83F75E">
      <w:pPr>
        <w:rPr>
          <w:rFonts w:hint="eastAsia"/>
        </w:rPr>
      </w:pPr>
      <w:r>
        <w:rPr>
          <w:rFonts w:hint="eastAsia"/>
        </w:rPr>
        <w:t>&gt;OTU014219</w:t>
      </w:r>
    </w:p>
    <w:p w14:paraId="6A64CA1C">
      <w:pPr>
        <w:rPr>
          <w:rFonts w:hint="eastAsia"/>
        </w:rPr>
      </w:pPr>
      <w:r>
        <w:rPr>
          <w:rFonts w:hint="eastAsia"/>
        </w:rPr>
        <w:t>CCTACGGGGGGCTGCAGTCGAGAATTTTTCACAATGGGGGAAACCCTGATGGAGCGACGCCGCGTGGGGGATGAAGGGCTTCGGCTCGTAAACCCCTGTCAGCCGCGAACAAGGCTTACGACCTAACACGTCGTGAGTTGATTGTAGTGGCAGAGGAAGGGACGGCTAACTCTGTGCCAGCAGCCGCGGTAATACGGGGGGAGCAAGCGTTGTTCGGATTTACTGGGCGTAAAGGGCGCGTAGGCGGCGCAACAAGTCAGTTGTGAAATCTCTGGGCTTAACCCAGAGCGGTCAACTGATACTGTCGTGCTAGAGTGCGGAAGGGGCAACTGGAATTCTCGGTGTAGCGGTGAAATGCGTAGATATCGTCAAGAACACCGATAGTGTAGACAGCTTACTAGACTTCAACTGACGCTGAGGCACGAAAGTGTGGGGATCAAACAGGATTAGATACCCCAGTAGTCC</w:t>
      </w:r>
    </w:p>
    <w:p w14:paraId="6B1A6FB1">
      <w:pPr>
        <w:rPr>
          <w:rFonts w:hint="eastAsia"/>
        </w:rPr>
      </w:pPr>
      <w:r>
        <w:rPr>
          <w:rFonts w:hint="eastAsia"/>
        </w:rPr>
        <w:t>&gt;OTU014220</w:t>
      </w:r>
    </w:p>
    <w:p w14:paraId="3595AE7A">
      <w:pPr>
        <w:rPr>
          <w:rFonts w:hint="eastAsia"/>
        </w:rPr>
      </w:pPr>
      <w:r>
        <w:rPr>
          <w:rFonts w:hint="eastAsia"/>
        </w:rPr>
        <w:t>CCTACGGGCGGCTGCAGTGGGGAATTGTTCACAATGGGCGCAAGCCTGATGACGCAACGCCGCGTGGAGGATGAAGGTCTTCGGATTGTAAACTCCTGTTGCCCGGGACGAAAAGCTTCGACCTAACACGTCGGGGCAATGACGGTACCGGTTGAGGAAGCCACGGCTAACTCCGTGCCAGCAGCCGCGGTAATACGAACTGTGCGAACGTTATTCGGAATCACTGGGCTTACAGGGTGCGTAGGCGGCTCTTCAAGTCAGGTGTGAAAGCCCCCGGCTCAACCGGGGAATTGCGCTTGAAACTGGAGGGCTCGAGTCAGCTAGAGGTGCACGGAACTTCCAGTGGAGCGGTGAAATGTGTTGATATTGGAAGGAACACCGGAGGCGAAAGCGGTGCACTGGGGCTGGTCTGACGCTGAGGCACGAAAGCCAGGGTAGCGAACGGGATTAGATACCCGAGTAGTCC</w:t>
      </w:r>
    </w:p>
    <w:p w14:paraId="04526486">
      <w:pPr>
        <w:rPr>
          <w:rFonts w:hint="eastAsia"/>
        </w:rPr>
      </w:pPr>
      <w:r>
        <w:rPr>
          <w:rFonts w:hint="eastAsia"/>
        </w:rPr>
        <w:t>&gt;OTU014221</w:t>
      </w:r>
    </w:p>
    <w:p w14:paraId="4EC0E242">
      <w:pPr>
        <w:rPr>
          <w:rFonts w:hint="eastAsia"/>
        </w:rPr>
      </w:pPr>
      <w:r>
        <w:rPr>
          <w:rFonts w:hint="eastAsia"/>
        </w:rPr>
        <w:t>CCTACGGGTGGCTGCAGTGGGGAATCTTGCGCAATGGGCGAAAGCCTGACGCAGCAACGCCGCGTGTGTGATGAAGGTCTTCGGATCGTAAAGCACTGTCGCGAGGGACGAATAAGGGACGGGCGAACAGTCCGTTTCGATGACGGTACCTCGAGAGGAAGCACCGGCTAACTCTGTGCCAGCAGCCGCGGTAATACAGAGGGTGCGAGCGTTGTCCGGAATCACTGGGCGTAAAGGGCGCGTAGGCGGTGACTTAAGCGTGTGGTGAAAGCTCGGGGCTCAACCCCGAGTCGGCCGTGCGAACTGGGTCACTGGAGCATGTCAGAGGCAGGTGGAATTCCGGGTGTAGCGGTGAAATTCGTAGATATCGGGAGGAACACCAGTGGCGAAGGCGGCCACCTGGACGGATACTGACGCTGAGACGCGAAAGCGTGGGTAGCAAACAGGATTAGATACCCGAGTAGTCC</w:t>
      </w:r>
    </w:p>
    <w:p w14:paraId="676DD18E">
      <w:pPr>
        <w:rPr>
          <w:rFonts w:hint="eastAsia"/>
        </w:rPr>
      </w:pPr>
      <w:r>
        <w:rPr>
          <w:rFonts w:hint="eastAsia"/>
        </w:rPr>
        <w:t>&gt;OTU014222</w:t>
      </w:r>
    </w:p>
    <w:p w14:paraId="64FE36D2">
      <w:pPr>
        <w:rPr>
          <w:rFonts w:hint="eastAsia"/>
        </w:rPr>
      </w:pPr>
      <w:r>
        <w:rPr>
          <w:rFonts w:hint="eastAsia"/>
        </w:rPr>
        <w:t>CCTACGGGGGGCTGCAGTGGGGAATTTTGCGCAATGGGCGAAAGCCTGACGCAGCAACGCCGCGTGGAGGATGAAGGTCTTTGGATTGTAAACTCCTGTCAGCAGGGAAAAAGGGACTAGACCTCATACGTCTGGGACTTGATTGTACCTGCAGAGGAAGCCCCGGCTAACTCTGTGCCAGCAGCCGCGGTAATACGTAGGTGGCAAGCGTTGTCCGGATTTACTGGGCGTAAAGGGCGCGTAGGCGGCGTCGTTAGTCAGGCGTGAAATTCCTGGGCTCAACCTGGGGGCTGCGCTTGATACAGCGATGCTAGAGGTCAGAAGAGGCTCGTGGAATTCCCAGTGTAGAGGTGAAATTCGTAGATATTGGGAAGAACACCGGTGGCGAAGGCGGCGAGCTGGTCTGATACTGACGCTGAGGCGCGACAGCGTGGGGAGCAAACAGGATTAGATACCCGAGTAGTCC</w:t>
      </w:r>
    </w:p>
    <w:p w14:paraId="0C94A4FA">
      <w:pPr>
        <w:rPr>
          <w:rFonts w:hint="eastAsia"/>
        </w:rPr>
      </w:pPr>
      <w:r>
        <w:rPr>
          <w:rFonts w:hint="eastAsia"/>
        </w:rPr>
        <w:t>&gt;OTU014223</w:t>
      </w:r>
    </w:p>
    <w:p w14:paraId="491076AE">
      <w:pPr>
        <w:rPr>
          <w:rFonts w:hint="eastAsia"/>
        </w:rPr>
      </w:pPr>
      <w:r>
        <w:rPr>
          <w:rFonts w:hint="eastAsia"/>
        </w:rPr>
        <w:t>CCTACGGGAGGCTGCAGTAGGGAATCTTGCGCCAATGCGCGAAAGCGTGACGCAGCGACGCCGCGTGAGGGATGACGGCCTTCGGGTTGTAAACCTCTTTCAGCAGGGACGAAGCCTCACGGTGACGGTACCTGCAGAAGAAGCCCCGGCCAACTACGTGCCAGCAGCCGCGGTAATACGTAGGGTCCGAGCGTTGTCCGGAATTACTGGGCGTAAAGGGTGCGCAGGCGGTCCGGCGCATCGGCGGTGAAAGCCCCCCGCTCAACGGGGGAGGGTCCGTCGGGATGGCCGGACTGGAGGCAGGGAGAGGCCGGTGGAATTCCGGGTGTAGTGGTGAAATGCGTAGAGATCCGGAGGAACACCAGTGGCGAAGGCGGTCTGCTGGGCGGTGGGAGAGCAATCTCCCAATAGCCGACACTGAGGCGCGACAGCGTGGGGAGCAAACAGGATTAGATACCCCAGTAGTCC</w:t>
      </w:r>
    </w:p>
    <w:p w14:paraId="6B3F382D">
      <w:pPr>
        <w:rPr>
          <w:rFonts w:hint="eastAsia"/>
        </w:rPr>
      </w:pPr>
      <w:r>
        <w:rPr>
          <w:rFonts w:hint="eastAsia"/>
        </w:rPr>
        <w:t>&gt;OTU014224</w:t>
      </w:r>
    </w:p>
    <w:p w14:paraId="0226F49D">
      <w:pPr>
        <w:rPr>
          <w:rFonts w:hint="eastAsia"/>
        </w:rPr>
      </w:pPr>
      <w:r>
        <w:rPr>
          <w:rFonts w:hint="eastAsia"/>
        </w:rPr>
        <w:t>CCTACGGGTGGCTGCAGTGGGGAATATTGGACAATGGGCGCAAGCCTGATCCAGCCATGCCGCGTGGATGATGAAGGCCTTAGGGTTGTAAAATCCTTTCGGCGGGGAAGATAATGACGGTACCCGCAGAAGAAGCCCCGGCTAACTTCGTGCCAGCAGCCGCGGTAATACGGAGGGTGCGAGCGTTGTTCGGAATTATTGGGCGTAAAGCGCACGTAGGCGGCCCCGTAAGTCTCAGGGTGAAAGGCCGGAGCTCAACTCCGCGCTGGCCCGGGATACTGGGGGGCTGGAGACAGGGAGAGGCCCGTGGAATTCCGGGTGTAGCGGTGGAATGCGTAGAGATCCGGAAGAACACCGGAGGCGAAGGCGGCGGGCTGGCCCTGATCTGACGCTGAGGTGCGAAAGCGTGGGGAGCGAACAGGATTAGATACCCCGGTAGTCC</w:t>
      </w:r>
    </w:p>
    <w:p w14:paraId="452AACBE">
      <w:pPr>
        <w:rPr>
          <w:rFonts w:hint="eastAsia"/>
        </w:rPr>
      </w:pPr>
      <w:r>
        <w:rPr>
          <w:rFonts w:hint="eastAsia"/>
        </w:rPr>
        <w:t>&gt;OTU014225</w:t>
      </w:r>
    </w:p>
    <w:p w14:paraId="37868386">
      <w:pPr>
        <w:rPr>
          <w:rFonts w:hint="eastAsia"/>
        </w:rPr>
      </w:pPr>
      <w:r>
        <w:rPr>
          <w:rFonts w:hint="eastAsia"/>
        </w:rPr>
        <w:t>CCTACGGGGGGCTGCAGTGGGGAATATTGGACAATGGGCGCAAGCCTGACCGAGCGACGCCGCGTGTGGGATGAAGGCCCTTGGGTTGTAAACCACTGTCAGAGGGGATGAAGTGCGGGCGGGCAATCCCGTCCGTTTGACATAGCCTCAGAGGAAGCACGGGCTAAGTTCGTGCCAGCAGCCGCGGTAATACGTAGGGCGCAAGCGTTGTCCGGAATTATTGGGCGTAAAGAGCTCGTAGGCGGTTCAGTAAGTCGGGTGTGAAAACTCTGGGCTCAACCCAGAGAGGCCACCCGATACTGCTGTGACTTGAGTTCGGTAGGGGAGTGGGGAATTCCTAGTGTAGCGGTGAAATGCGCAGATATTAGGAGGAACACCGGTGGCGAAGGCGCCACTCTGGGCCGAAACTGACGCTGAGGAGCGAAAGCGTGGGTAGCAAACAGGATTAGATACCCCAGTAGTCC</w:t>
      </w:r>
    </w:p>
    <w:p w14:paraId="427600B3">
      <w:pPr>
        <w:rPr>
          <w:rFonts w:hint="eastAsia"/>
        </w:rPr>
      </w:pPr>
      <w:r>
        <w:rPr>
          <w:rFonts w:hint="eastAsia"/>
        </w:rPr>
        <w:t>&gt;OTU014226</w:t>
      </w:r>
    </w:p>
    <w:p w14:paraId="6E7DCBA2">
      <w:pPr>
        <w:rPr>
          <w:rFonts w:hint="eastAsia"/>
        </w:rPr>
      </w:pPr>
      <w:r>
        <w:rPr>
          <w:rFonts w:hint="eastAsia"/>
        </w:rPr>
        <w:t>CCTACGGGGGGCTGCAGTGGGGAATTTTGGACAATGGGCGAAAGCCTGATCCAGCCATGCCGCGTGAGTGAAGAAGGCCTTCGGGTTGTAAAGCTCTTTCGGTTGGGACGAAAAGGTCCGCGCTAACACCGCGGATCCATGACGGTACCAGCAGAAGAAGCACCGGCTAACTACGTGCCAGCAGCCGCGGTAATACGTAGGGCGCAAGCGTTGTCCGGAATTATTGGGCGTAAAGGGCGCGTAGGCGGCTTCTCACGCGTGCGGTGAAAGCTCGGGGCTTAACTCCGAGTCTGCCGTGCGAACGGGGAGGCTTGAGTCTGGTAGAGGTCGATGGAATTCCGGGTGTAGCGGTGGAATGCGTAGAGATCCGGAAGAACACCGGTGGCGAAGGCGGTCGACTGGGCCAGTACTGACGCTGAGGCGCGAAAGCGTGGGGAGCAAACAGGATTAGATACCCCTGTAGTCC</w:t>
      </w:r>
    </w:p>
    <w:p w14:paraId="42A6AF03">
      <w:pPr>
        <w:rPr>
          <w:rFonts w:hint="eastAsia"/>
        </w:rPr>
      </w:pPr>
      <w:r>
        <w:rPr>
          <w:rFonts w:hint="eastAsia"/>
        </w:rPr>
        <w:t>&gt;OTU014227</w:t>
      </w:r>
    </w:p>
    <w:p w14:paraId="084858A2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AGTCGTAAAGCTCTGTTGTTAGGGAAGAACAAGTATCGGAGTAACTGCCGGTACCTTGACGGTACCTAACCAGAAAGCCACGGCTAACTACGTGCCAGCAGCCGCGGTAATACGTACTGGGCGAACGTTATTCGGAATCACTGGGCTTAAAGGGTGCGTAGGCGGCCATTCAGGTCTGATGTGAAATCTTACGGCTCAACCGTAAAATTGCGTTGGAAACCGGATGGCTTGAGTGTGCTAGGGGTATGTGGAACTTCCGGTGGAGCGGTGAAATGTGTTGATATCGGAAGGAACGCCGGTGGCGAAAGCGACATACTGGGGCATAACTGACGCTGAGGCACGAAAGCTAGGGTAGCGAACGGGATTAGATACCCCAGTAGTCC</w:t>
      </w:r>
    </w:p>
    <w:p w14:paraId="48E6C738">
      <w:pPr>
        <w:rPr>
          <w:rFonts w:hint="eastAsia"/>
        </w:rPr>
      </w:pPr>
      <w:r>
        <w:rPr>
          <w:rFonts w:hint="eastAsia"/>
        </w:rPr>
        <w:t>&gt;OTU014228</w:t>
      </w:r>
    </w:p>
    <w:p w14:paraId="57F58D58">
      <w:pPr>
        <w:rPr>
          <w:rFonts w:hint="eastAsia"/>
        </w:rPr>
      </w:pPr>
      <w:r>
        <w:rPr>
          <w:rFonts w:hint="eastAsia"/>
        </w:rPr>
        <w:t>CCTACGGGCGGCAGCAGTAAGGAATATTGGGCAATGGGCGAAAGCCTGACGGAGCAATGCCGCGTGGAGGTAGAAGGCCTACGGGTCGTGAACTTCTTTTCCCGGAGAAGAAGCAATGACGGTATCTGGGGAATAAGCATCGGCTAACTCTGTGCCAGCAGCCGCGGTAATACAGAGGATGCAAGCGTTATCCGGAATGATTGGGCGTAAAGAGTTCGTAGGTGGTTATCTAAGTCTGGTGTTAAAGACGGGAGCTCAACTCCCGCATGGCATCGGAAACTGGATGGCTAGAGTGTGAAAGAGGTAACTGGAATTCCTGGTGTAGCGGTGAAATGCGCAGATATCAGGAGGAACACCTGTGGCGAAAGCGAGTTACTGGTTCATTACTGACACTGAGGAACGAAAGCTAGGGTAGCAAAAGGGATTAGATACCCTTGTAGTCC</w:t>
      </w:r>
    </w:p>
    <w:p w14:paraId="3E005193">
      <w:pPr>
        <w:rPr>
          <w:rFonts w:hint="eastAsia"/>
        </w:rPr>
      </w:pPr>
      <w:r>
        <w:rPr>
          <w:rFonts w:hint="eastAsia"/>
        </w:rPr>
        <w:t>&gt;OTU014229</w:t>
      </w:r>
    </w:p>
    <w:p w14:paraId="06EFEDFC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CGCCCGGGACGAACACCCCTTTTCGGAGGGGCTGACGGTACCGGGCGAGGAAGCGCCGGCTAACTACGTGCCAGCAGCCGCGGTAAGACAGAGGTGCCAAGCGTTAGGCGGAATCACTGGGCTTAAAGCGTGTGTAGGCGGAGTTCTAAGTACCTTGTGAAATCCCACCGCTCAACGGTGGAACTGCTTGGTATACTGGGCGTCTTGAGCCACTTAGGGGCAAGCGGAACAAATGGTGGAGCGGTGAAATGCGTAGATATCATTTGGAACGCCAATGGTGAAAACAGCTTGCTGGGAGTGTGCTGACACTGAGACACGAAAGCCAGGGGAGCGAACGGGATTAGATACCCTAGTAGTCC</w:t>
      </w:r>
    </w:p>
    <w:p w14:paraId="5ABFBF74">
      <w:pPr>
        <w:rPr>
          <w:rFonts w:hint="eastAsia"/>
        </w:rPr>
      </w:pPr>
      <w:r>
        <w:rPr>
          <w:rFonts w:hint="eastAsia"/>
        </w:rPr>
        <w:t>&gt;OTU014230</w:t>
      </w:r>
    </w:p>
    <w:p w14:paraId="5D84D257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GGGTGTGAACAGCGCCTCGTCTTGACGTTACCCACAGAAGAAGCACCGGCTAACTCCGTGCCAGCAGCCGCGGTAATACGTAGGGGGCGAGCGTTGTCCGGATTTATTGGGCGTAAAGAGCGCGTAGGTGGTTCGTAAAGTCGGATGTGAAAGTCCAGGGCTCAACCCTGGGATGCCATTCGATACTTGCGAACTAGAGCACGGTAGGGGGATCTGGAATTCCTGGTGTAGCGGTGAAATGCGCAGATATCAGGAGGAACACCGATGGCGAAGGCAGCTCGCTGGGACGGTACTGACGCTGAGGCGCGAAAGCGTGGGGAGCAAACAGGATTAGATACCCCGGTAGTCC</w:t>
      </w:r>
    </w:p>
    <w:p w14:paraId="24295D45">
      <w:pPr>
        <w:rPr>
          <w:rFonts w:hint="eastAsia"/>
        </w:rPr>
      </w:pPr>
      <w:r>
        <w:rPr>
          <w:rFonts w:hint="eastAsia"/>
        </w:rPr>
        <w:t>&gt;OTU014231</w:t>
      </w:r>
    </w:p>
    <w:p w14:paraId="4733F711">
      <w:pPr>
        <w:rPr>
          <w:rFonts w:hint="eastAsia"/>
        </w:rPr>
      </w:pPr>
      <w:r>
        <w:rPr>
          <w:rFonts w:hint="eastAsia"/>
        </w:rPr>
        <w:t>CCTACGGGCGGCAGCAGTCGAGAATTTTTCTCAATGGGGGAAACCCTGAAGGAGCGACGCCGCGTGGAGGATGAAGGTCTTCGGATTGTAAACTCCTGTCATTGGGGAACAATGCGTAAATATTAACTGTATTTGCGTTGATAGTACCCGAAGAGGAAGAGACGGCTAACTCTGTGCCAGCAGCCGCGGTAATACAGAGGTCTCAAGCGTTGTTCGGATTCATTGGGCGTAAAGGGCGCGTAGGCGGATCTGTAAGTCAGTGGTGAAATCCTACAGCTTAACTGTAGAACTGCCTTTGATACTGCAGATCTTGAGTTTGGAAGAGAGAGATGGAATTCCAGGTGTAGTGGTGAAATACGTAGATATCGGGAGGAACACCCGTGGCGAAAGCGGCCTTCTGGACCGTACCTGACGCTCAGACGCGAAAGCTAGGGGAGCAAACGGGATTAGATACCCCTGTAGTCC</w:t>
      </w:r>
    </w:p>
    <w:p w14:paraId="702B9F35">
      <w:pPr>
        <w:rPr>
          <w:rFonts w:hint="eastAsia"/>
        </w:rPr>
      </w:pPr>
      <w:r>
        <w:rPr>
          <w:rFonts w:hint="eastAsia"/>
        </w:rPr>
        <w:t>&gt;OTU014232</w:t>
      </w:r>
    </w:p>
    <w:p w14:paraId="2F6FB6AA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CGGGAAGAATAAGTAGGGGACAATACCCCCTATGATGACGGTACCGTTTGTAAGCTCCGGCTAACTCCGTGCCAGCAGCCGCGGTAATACGGGGGGAGCAAGCGTTGTTCGGATTCATTGGGCGTAAAGGGTGCGTAGGTGGCGAGGCAAGTCGGATGTGAAATCCCGGGGCTTAACCCCGGAACTGCATTTGATACTGCCTTGCTCGAGTACTGGAGAGGAGACTGGAATTTACGGTGTAGCAGTGAAATGCGTAGATATCGGGAGGAACACCCGCGGTGTAGACGGCCTGCTGGACCACTACTGACGCTGAGGCACGAAAGCGTGGGGAGCAAACGGGATTAGATACCCCGGTAGTCC</w:t>
      </w:r>
    </w:p>
    <w:p w14:paraId="3F8B2FDA">
      <w:pPr>
        <w:rPr>
          <w:rFonts w:hint="eastAsia"/>
        </w:rPr>
      </w:pPr>
      <w:r>
        <w:rPr>
          <w:rFonts w:hint="eastAsia"/>
        </w:rPr>
        <w:t>&gt;OTU014233</w:t>
      </w:r>
    </w:p>
    <w:p w14:paraId="631C39B0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ATTTCGGTTCGTAAAACTCTGTTGCAAGGGAAGAAGTTCTGACGGTACCTCAGGAATAAGCCACGGCTAACTACGTGCCAGCAGCCGCGGTAATACGGGGGGAGCAAGCGTTGTTCGGATTTACTGGGCGTAAAGGGCGCGTAGGCGGTCAGCACAAGTCAGTTGTGAAATCTCCGGGCTTAACTCGGAACGGTCAACTGATACTGTGCGACTAGAGTGCAGAAGGGGCAACTGGAATTCTCGGTGTAGCGGTGAAATGCGTAGAGATCGGCAGGAACACCTAGAGCGAAAGCAGCCAACTGGGCACGTGCTGACACTGAGGTACGACAGCGTGGGGAGCGAACAGGATTAGATACCCTTGTAGTCC</w:t>
      </w:r>
    </w:p>
    <w:p w14:paraId="1AD28C84">
      <w:pPr>
        <w:rPr>
          <w:rFonts w:hint="eastAsia"/>
        </w:rPr>
      </w:pPr>
      <w:r>
        <w:rPr>
          <w:rFonts w:hint="eastAsia"/>
        </w:rPr>
        <w:t>&gt;OTU014234</w:t>
      </w:r>
    </w:p>
    <w:p w14:paraId="758E59D3">
      <w:pPr>
        <w:rPr>
          <w:rFonts w:hint="eastAsia"/>
        </w:rPr>
      </w:pPr>
      <w:r>
        <w:rPr>
          <w:rFonts w:hint="eastAsia"/>
        </w:rPr>
        <w:t>CCTACGGGTGGCAGCAGTCGAGAATCTTCCGCAATGGACGAAAGTCTGACGGAGCGACGCCGCGTGGTGGATGAAGTCCTTAGGGACGTAAACACCTTTTATGAGGGAGGAAGTTTATTGACGTTACCTCATGAATAAGGGGCTCCCAATTCTGTGCCAGCAGGAGCGGTAATACAGAAGCCCCGAGCGTTACCCGGATTCACTGGGCGTAAAGGGTGCGTAGGCGGTCATATTAGTCGGGTGTGAAACCTCCAGGCTCAACCTGGAGACGCCACCCGATACTGTCGTGACTAGAGTCCAGTAGGGGAGCGTGGAATTCCTGGTGTAGCGGTGAAATGCGTAGAGATTTGGAGGAACACCAGTGGCGAAGGCGGCTTTCTGGTCTGTAACTGACGCTGAGGCGCGAAAGCGTGGGGAGCAAACAGGATTAGATACCCTTGTAGTCC</w:t>
      </w:r>
    </w:p>
    <w:p w14:paraId="7743BEC2">
      <w:pPr>
        <w:rPr>
          <w:rFonts w:hint="eastAsia"/>
        </w:rPr>
      </w:pPr>
      <w:r>
        <w:rPr>
          <w:rFonts w:hint="eastAsia"/>
        </w:rPr>
        <w:t>&gt;OTU014235</w:t>
      </w:r>
    </w:p>
    <w:p w14:paraId="7AB4EFAE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AGGGTTGTAAAGCTCTTTCGGCGGGGACGATAATGACGGTACCCGCAGAAGAAGCCCCGGCTAACTTCGTGCCAGCAGCCGCGGTAATACGAAGGGGGCTAGCGTTGTTCGGAATCACTGGGCGTAAAGGGCGCGTAGGCGGATGTTTAAGTCGGGGGTGAAAGCCCGGGGCTCAACCTCGGAATTGCCTTCGATACTGGACATCTTGAGTACGGGAGAGGTGAGTGGAACTCCGAGTGTAGAGGTGAAATTCGTAGATATTCGGAAGAACACCAGTGGCGAAGGCGACTCACTGGACACGTATTGACGCTGAGGTGCGAAAGCGTGGGGAGCAAACAGGATTAGATACCCCGGTAGTCC</w:t>
      </w:r>
    </w:p>
    <w:p w14:paraId="6EE75439">
      <w:pPr>
        <w:rPr>
          <w:rFonts w:hint="eastAsia"/>
        </w:rPr>
      </w:pPr>
      <w:r>
        <w:rPr>
          <w:rFonts w:hint="eastAsia"/>
        </w:rPr>
        <w:t>&gt;OTU014236</w:t>
      </w:r>
    </w:p>
    <w:p w14:paraId="1E26BC8C">
      <w:pPr>
        <w:rPr>
          <w:rFonts w:hint="eastAsia"/>
        </w:rPr>
      </w:pPr>
      <w:r>
        <w:rPr>
          <w:rFonts w:hint="eastAsia"/>
        </w:rPr>
        <w:t>CCTACGGGAGGCAGCAGTAGGGAATCTTGCGCAATGGGCGAAAGCCTGACGCAGCGACGCCGCGTGAGGGATGACGGCCTTCGGGTTGTAAACCTCTTTCAGCAGGGACGAAGCCGCAAGGTGACGGTACCTGCAGAAGAAGCCCCGGCTAACTACGTGCCAGCAGCCGCGGTAAGACGTAGGGTGCAAGCGTTGTCCGGATTTACTGGGCGTAAAGAGCGCGTAGGCGGTCTGTTAAGTGTGAAGTGAAATGCGTAGAGATGTGGAGGAACACCGATGGCGAAGGCGACATCCTGGACCGGTATTGACGCTGAGGCGCGAAAGCCAGGGGAGCAAACGGGATTAGATACCCGAGTAGTCC</w:t>
      </w:r>
    </w:p>
    <w:p w14:paraId="28C111AD">
      <w:pPr>
        <w:rPr>
          <w:rFonts w:hint="eastAsia"/>
        </w:rPr>
      </w:pPr>
      <w:r>
        <w:rPr>
          <w:rFonts w:hint="eastAsia"/>
        </w:rPr>
        <w:t>&gt;OTU014237</w:t>
      </w:r>
    </w:p>
    <w:p w14:paraId="6BB5BC57">
      <w:pPr>
        <w:rPr>
          <w:rFonts w:hint="eastAsia"/>
        </w:rPr>
      </w:pPr>
      <w:r>
        <w:rPr>
          <w:rFonts w:hint="eastAsia"/>
        </w:rPr>
        <w:t>CCTACGGGTGGCTGCAGTGGGGAATTTTGGACAATGGGCGCAAGCCTGATCCAGCCATGCCGCGTGTGTGAAGAAGGCCTTCGGGTTGTAAAGCACTTTCGGACGGAACGAAATCGCGCGGGCGAATATCCCGCGTGGATGACGGTACCGTAAGAAGAAGCACCGGCTAACTACGTGCCAGCAGCCGCGGTAATACAGAGGGGGCAAGCGTTGTTCGGAATTACTGGGCGTAAAGGGCGCGTAGGCGGCCTGTGAAGTCGAACGTGAAATCCCCGGGCTCAACCCGGGAACTGCGTCCGATACTGGCAGGCTTGAATCCGGGAGAGGGATGCGGAATTCCAGGTGTAGCGGTGAAATGCGTAGATATCAGGAGGAACACCGGTGGCGAAGGCGGATCTCTGGGCCTGTCCTGACGCTCAGGCGCGAAAGCTGGGGGAGCGAACAGGATTAGATACCCGGGTAGTCC</w:t>
      </w:r>
    </w:p>
    <w:p w14:paraId="7D1AB5B7">
      <w:pPr>
        <w:rPr>
          <w:rFonts w:hint="eastAsia"/>
        </w:rPr>
      </w:pPr>
      <w:r>
        <w:rPr>
          <w:rFonts w:hint="eastAsia"/>
        </w:rPr>
        <w:t>&gt;OTU014238</w:t>
      </w:r>
    </w:p>
    <w:p w14:paraId="5C15BFDE">
      <w:pPr>
        <w:rPr>
          <w:rFonts w:hint="eastAsia"/>
        </w:rPr>
      </w:pPr>
      <w:r>
        <w:rPr>
          <w:rFonts w:hint="eastAsia"/>
        </w:rPr>
        <w:t>CCTACGGGCGGCAGCAGTGGGGAATCTTGCACAATGGGCGAAAGCCTGATGCAGCAATGCCGCGTGAGTGATGAAGGCCTTCGGGTTGTAAATCTCTGTCGGCTGGGACAAACGGGTTCACTACTAATAATGGTGAGCAGTGATGGTACCAGCAAAGGAAGAGGCGGCTAATTCTGTGCCAGCAGCCGCGGTAATACAGAAGCCTCAAGCGTTGTTCGGAATTACTGGGCGTAAAGGGAATGTAGGCGGTGACGTAAGTCAGATGTGAAAGCCCCGGGCTTAACCTGGGAAGTGCATTTGATACTGCGTTGCTAGAGTGCGAGAGAGGAGAGCGGAATTCCAGGTGTAGGGGTGAAATCCGTAGATATCGAGAGGAACACCTGCGGCGAAGGCGGGTTGCTGGGCCACACCTGACGCTGAGACGCGAAAGCGTGGGGAGCAAACAGGATTAGATACCCCGGTAGTCC</w:t>
      </w:r>
    </w:p>
    <w:p w14:paraId="74E4D8C6">
      <w:pPr>
        <w:rPr>
          <w:rFonts w:hint="eastAsia"/>
        </w:rPr>
      </w:pPr>
      <w:r>
        <w:rPr>
          <w:rFonts w:hint="eastAsia"/>
        </w:rPr>
        <w:t>&gt;OTU014239</w:t>
      </w:r>
    </w:p>
    <w:p w14:paraId="16FE121B">
      <w:pPr>
        <w:rPr>
          <w:rFonts w:hint="eastAsia"/>
        </w:rPr>
      </w:pPr>
      <w:r>
        <w:rPr>
          <w:rFonts w:hint="eastAsia"/>
        </w:rPr>
        <w:t>CCTACGGGAGGCTGCAGTGGGGAATCTTGCGCAATGGGCGAAAGCCTGACGCAGCGACGCCGCGTGGGGGATGAAGGCCCTCGGGTTGTAAACCCCTTTCGACAGGGAAGAAGCCGCAAGGTGACGGTACCTGCAGAAGAAGCCCCGGCTAACTACGTGCCAGCAGCCGCGGTAAGACGTAGGGGGCGAGCGTTGTCCGGAATCACTGGGCGTAAAGGGCGCGTAGGCGGCTTGATAAGGCTCGCGTGAAAGTCCGGGGCTCAACCCCGGATCGGCGCGGGCGACTGTCGGGCTGGAGCACGGTAGGGGCAGACGGAATTCCGGGTGTAGCGGTGAAATGCGCAGATATCGGGAGGAACACCGGTGGCGAAGGCGGTGCTCTGGGCCTGTTCTGACGCTGAGGAGCGAAAGCGTGGGGAGCGAACAGGATTAGATACCCTTGTAGTCC</w:t>
      </w:r>
    </w:p>
    <w:p w14:paraId="3BC0D2FF">
      <w:pPr>
        <w:rPr>
          <w:rFonts w:hint="eastAsia"/>
        </w:rPr>
      </w:pPr>
      <w:r>
        <w:rPr>
          <w:rFonts w:hint="eastAsia"/>
        </w:rPr>
        <w:t>&gt;OTU014240</w:t>
      </w:r>
    </w:p>
    <w:p w14:paraId="09DF5000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CTAGGGTTGTAAAGCTCTTTCACCGGTGAAGATAATGACGGTAACCGGAGAAGAAGCCCCGGCTAACTTCGTGCCAGCAGCCGCGGTAATACGAAGGGGGCTAGCGTTGTTCGGATATACTGGGCGTAAAGCGCACGTAGGCGGCGCCGCAAGTCAGAGGTGAAAGCCCAGTGCTCAACACTGGAACTGCCTTTGAAACTGGAAAACTTGAATCTTGGAGAGGTGAGTGGAATTCCGAGTGTAGAGGTGAAATTCGTAGATATTCGGAAGAACACCAGTGGCGAAGGCGACTCACTGGACACATATTGACGCTGAGGTGCGAAAGCGTGGGGAGCAAACAGGATTAGATACCCCAGTAGTCC</w:t>
      </w:r>
    </w:p>
    <w:p w14:paraId="3C2B8751">
      <w:pPr>
        <w:rPr>
          <w:rFonts w:hint="eastAsia"/>
        </w:rPr>
      </w:pPr>
      <w:r>
        <w:rPr>
          <w:rFonts w:hint="eastAsia"/>
        </w:rPr>
        <w:t>&gt;OTU014241</w:t>
      </w:r>
    </w:p>
    <w:p w14:paraId="0327715E">
      <w:pPr>
        <w:rPr>
          <w:rFonts w:hint="eastAsia"/>
        </w:rPr>
      </w:pPr>
      <w:r>
        <w:rPr>
          <w:rFonts w:hint="eastAsia"/>
        </w:rPr>
        <w:t>CCTACGGGCGGCTGCAGTAGGGAATCTTGCGCTAATGCGCGAAAGCGTGACGCAGCGACGCCGCGTGGGGGATGAAGGCCCTCGGGTTGTAAACCCCTTTCGGCAGGGAAGAAGCGAAAGTGACGGTACCTGCAGAAGAAGCCCCGGCTAACTACGTGCCAGCAGCCGCGGTAAGACGTAGGGTCCAAGCGTTGTCCGGATTTACTGGGCGTAAAGAGCGCGTAGGCGGTCTCGTAAGTGAGAAGTGAAATCTCCAGGGCTCAACCCGGAAACTGCTTTTCATACTGCGAGACTGGAGGGATGCAGAGGTGAGTGGAATTCCTGGTGTACCGGTGAAATGGGTAGATATCAGGAGGAACACCCATGGCGAAGGCAGCTCACTACGCGGTTATTGACACTGAGGCACGAAAGCGTGGGGATCAAACAGGATTAGATACCCTTGTAGTCC</w:t>
      </w:r>
    </w:p>
    <w:p w14:paraId="44DDD13E">
      <w:pPr>
        <w:rPr>
          <w:rFonts w:hint="eastAsia"/>
        </w:rPr>
      </w:pPr>
      <w:r>
        <w:rPr>
          <w:rFonts w:hint="eastAsia"/>
        </w:rPr>
        <w:t>&gt;OTU014242</w:t>
      </w:r>
    </w:p>
    <w:p w14:paraId="65E9E9F4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TTGGGAAGAAATCCATTTTTTCTAAAGTGGTTGACGGTACCAGATGAATAAGCACCGGCTAACTCCGTGCCAGCAGCCGCGGTAATACGGAGGGTGCAAGCGTTGCTCGGAATTATTGGGCGTAAAGCGCACGCAGGCGGCATGGTAAGTCAGTTGTGAAACTCCCGGGCTTAACTTGGGAACTGCAGCTGATACTGCCTTGCTTGAGTACGGAAGAGGGGAGCGGAATTCCCAGTGTAGCGGTGAAATGCTTAGATATGACATAGAACACCAATTGCGAAGGCAGCTGGCTACAGGTTGATTGACACTGAGGCACGAAAGCGTGGGGATCAAACAGGATTAGATACCCCGGTAGTCC</w:t>
      </w:r>
    </w:p>
    <w:p w14:paraId="4E8B5720">
      <w:pPr>
        <w:rPr>
          <w:rFonts w:hint="eastAsia"/>
        </w:rPr>
      </w:pPr>
      <w:r>
        <w:rPr>
          <w:rFonts w:hint="eastAsia"/>
        </w:rPr>
        <w:t>&gt;OTU014243</w:t>
      </w:r>
    </w:p>
    <w:p w14:paraId="5E168FCF">
      <w:pPr>
        <w:rPr>
          <w:rFonts w:hint="eastAsia"/>
        </w:rPr>
      </w:pPr>
      <w:r>
        <w:rPr>
          <w:rFonts w:hint="eastAsia"/>
        </w:rPr>
        <w:t>CCTACGGGCGGCTGCAGTGGGGAATATTGGACAATGGGCGAAAGCCTGATCCAGCAACGCCGCGTGAGGGATGACGGCCTTCGGGTTGTAAACCTCTTTCAGTATCGACGAAGTCTCTGCTTTTTGGTGGGGGTGACGGTAGGTACAGAAGAAGCACCGGCCAACTACGTGCCAGCAGCCGCGGTAATACGTAGGGTGCAAGCGTTATCCGGATTCACTGGGTTTAAAGGGTGCGTAGGTGGGCTTGTAAGTCAGTGGTGAAATCTCCGTGCTTAACATGGAAACTGCCATTGATACTATAGGTCTTGAATTATCTGGAGGTCAGCGGAATATGTCATGTAGCGGTGAAATGCTTAGATATGACATAGAACACCAATTGCGAAGGCAGCTGGCTACAGGTATATTGACACTGAGGCACGAAAGCGTGGGGATCAAACAGGATTAGATACCCCTGTAGTCC</w:t>
      </w:r>
    </w:p>
    <w:p w14:paraId="1772AB98">
      <w:pPr>
        <w:rPr>
          <w:rFonts w:hint="eastAsia"/>
        </w:rPr>
      </w:pPr>
      <w:r>
        <w:rPr>
          <w:rFonts w:hint="eastAsia"/>
        </w:rPr>
        <w:t>&gt;OTU014244</w:t>
      </w:r>
    </w:p>
    <w:p w14:paraId="541AECF8">
      <w:pPr>
        <w:rPr>
          <w:rFonts w:hint="eastAsia"/>
        </w:rPr>
      </w:pPr>
      <w:r>
        <w:rPr>
          <w:rFonts w:hint="eastAsia"/>
        </w:rPr>
        <w:t>CCTACGGGTGGCAGCAGTAGGGAATATTGGTCAATGGATGCAAGTCTGAACCAGCCATGCCGCGTGCAGGAAGAAGGCCTTATGGGTTGTAAACTGCTTTTGTCAGGGGATAAAATGGGAGTGCGCTCCTAATTGAAGGTACCTGGCGAATAAGCCACGGCTAACTACGTGCCAGCAGCCGCGGTAATACGTAGGTGGCAAGCGTTGTCCGGATTTACTGGGCGTAAAGGGCGCGTAGGCGGCGCGGTAAGTCACTTGTGAAATCTCTGAGCTTAACTCAGAACGGCCAAGTGATACTGCAGTGCTAGAGTTCGGGAGAGGTGAGTGGAACTGCGAGTGTAGAGGTGAAATTCGTAGATATTCGCAAGAACACCAGTGGCGAAGGCGGCTCACTGGCCCGATACTGACGCTGAGGTGCGAAAGCGTGGGGAGCAAACAGGATTAGATACCCTAGTAGTCC</w:t>
      </w:r>
    </w:p>
    <w:p w14:paraId="78375474">
      <w:pPr>
        <w:rPr>
          <w:rFonts w:hint="eastAsia"/>
        </w:rPr>
      </w:pPr>
      <w:r>
        <w:rPr>
          <w:rFonts w:hint="eastAsia"/>
        </w:rPr>
        <w:t>&gt;OTU014245</w:t>
      </w:r>
    </w:p>
    <w:p w14:paraId="49BBB54C">
      <w:pPr>
        <w:rPr>
          <w:rFonts w:hint="eastAsia"/>
        </w:rPr>
      </w:pPr>
      <w:r>
        <w:rPr>
          <w:rFonts w:hint="eastAsia"/>
        </w:rPr>
        <w:t>CCTACGGGTGGCAGCAGTAGGGAATCTTCCGCAATGGACGAAAGTCTGACGGAGCAACGCCGCGTGAGTGAAGAAGGTTTTCGGATCGTAAAGCTCTGTTGCCAGGGAAGAATGCTTGGGAGAGTAACTGCTCTCAAGGTGACGGTACCTGAGAAGAAAGCCCCGGCTAACTACGTGCCAGCAGCCGCGGTAATACGTAGGGGGCAAGCGTTGTCCGGAATTATTGGGCGTAAAGCGCGCGTAGGCGGTTGAGCAAGTCGGATGTGAAAGCCCTGGGCTTAACCTGGGAATTGCATTCGAGACTGCTCGGCTAGAGTTTGGTAGAGGAAAGCGGAATTCCGGGTGTAGCGGTGAAATGCGTAGATATCGGGAGGAACACCGGTGGCGAAGGCGGATCTCTGGGCCTGTCCTGACGCTCAGGCGCGAAAGCTGGGGGAGCGAACAGGATTAGATACCCTGGTAGTCC</w:t>
      </w:r>
    </w:p>
    <w:p w14:paraId="7D11E335">
      <w:pPr>
        <w:rPr>
          <w:rFonts w:hint="eastAsia"/>
        </w:rPr>
      </w:pPr>
      <w:r>
        <w:rPr>
          <w:rFonts w:hint="eastAsia"/>
        </w:rPr>
        <w:t>&gt;OTU014246</w:t>
      </w:r>
    </w:p>
    <w:p w14:paraId="29FCFB0D">
      <w:pPr>
        <w:rPr>
          <w:rFonts w:hint="eastAsia"/>
        </w:rPr>
      </w:pPr>
      <w:r>
        <w:rPr>
          <w:rFonts w:hint="eastAsia"/>
        </w:rPr>
        <w:t>CCTACGGGCGGCTGCAGTCGAGAATCTTGCACAATGGGGGCAACCCTGATGCAGCGACGCCGCGTGGAGGACGAAGGATTTAGGTCTGTAAACTCCTTTTGCCAGGAAAGACTTAGGACGGTACCTCCAGAAGAAGCACCGGCCAACTACGTGCCAGCAGCCGCGGTAATACGTAGGGTGCGAGCGTTATCCGGAATCATTGGGCGTAAAGAGCTCGTAGGCGGTTCAACAAGTCGGCTGTGAAAGTCTGGGGCTCAACTCCAGATCGGCCGCGGCGACTGTGTCGCTTGGGCACCGTAGAGGCAGATGGAATTCCGGGTGTAGCGGTGGAATGCGTAGAGATCCGGAAGAACACCAGTGGCGAAGGCGGCTATCTGGCCCGTGATTGACGCTGAGGCGCGAAAGCGTGGGGAGCAAACAGGATTAGATACCCTAGTAGTCC</w:t>
      </w:r>
    </w:p>
    <w:p w14:paraId="31B30F96">
      <w:pPr>
        <w:rPr>
          <w:rFonts w:hint="eastAsia"/>
        </w:rPr>
      </w:pPr>
      <w:r>
        <w:rPr>
          <w:rFonts w:hint="eastAsia"/>
        </w:rPr>
        <w:t>&gt;OTU014247</w:t>
      </w:r>
    </w:p>
    <w:p w14:paraId="7642A6BE">
      <w:pPr>
        <w:rPr>
          <w:rFonts w:hint="eastAsia"/>
        </w:rPr>
      </w:pPr>
      <w:r>
        <w:rPr>
          <w:rFonts w:hint="eastAsia"/>
        </w:rPr>
        <w:t>CCTACGGGCGGCAGCAGTGGGGAATATTGGACAATGGGGGCAACCCTGATCCAGCGATGCCGCGTGTGCGAAGAAGGCCTGCGGGTTGTAAAGCACTTTGGTTGGGGAAGAAGTGGCGGAGTCGAAGAGGCTTTGCTATTGACGTTACCCAAGAAACAAGCACCGGCTAACTCTGTGCCAGCAGCCGCGGTAATACAGAGGGTGCAAGCGTTAATCGGAATTACTGGGTTTAAAGGGTGTGTAGGCGGACATGTAAGTCAGTGGTGAAATCTCCAGGCTCAACCTGGAAACTGCCGTTGATACTATATGTCTTGAATATCGTTGAGGTAGGCGGAATATGTCATGTAGCGGTGAAATGCTTAGATATGACATAGAACACCGATTGCGAAGGCAGCTGGCTACACGAATATTGACACTGAGGCACGAAAGCGTGGGGATCAAACAGGATTAGATACCCCTGTAGTCC</w:t>
      </w:r>
    </w:p>
    <w:p w14:paraId="5FD9C7DF">
      <w:pPr>
        <w:rPr>
          <w:rFonts w:hint="eastAsia"/>
        </w:rPr>
      </w:pPr>
      <w:r>
        <w:rPr>
          <w:rFonts w:hint="eastAsia"/>
        </w:rPr>
        <w:t>&gt;OTU014248</w:t>
      </w:r>
    </w:p>
    <w:p w14:paraId="43F4B092">
      <w:pPr>
        <w:rPr>
          <w:rFonts w:hint="eastAsia"/>
        </w:rPr>
      </w:pPr>
      <w:r>
        <w:rPr>
          <w:rFonts w:hint="eastAsia"/>
        </w:rPr>
        <w:t>CCTACGGGGGGCAGCAGTGGGGAATCTTGGGCAATGGGGGAAACCCTGACCCAGCGACGCCGCGTGGGGGATGAAGGCCCTTGGGTTGTAAACCCCTGTTAGGTGGGACGAACATCCTCCGGCAAATAGTTGGGGGATCTGACGGTACCACCAGAGAAAGCCCCGGCTAACTCCGTGCCAGCAGCCGCGGTAATACGGAGGGGGCGAGTGTTGTTCGGAATTACTGGGCGTAAAGGGCGCGCAGGCGGCTTGGCAAGTCGAGTGTGAAATCCCTTGGCTCAACCTAGGAAGTGCATTCGAAACTGCCGAGCTTGAGTACGGGAGAGGGTTGCGGAATTCCCGGTGTAGAGGTGAAATGCGCAGATATCGGGAGGAACACCAGTAGCGAAGGCGGCTCGCTGGGCCATACCTGACGCTGAGACGCGAAAGCGTGGGGAGCAAACAGGATTAGATACCCGAGTAGTCC</w:t>
      </w:r>
    </w:p>
    <w:p w14:paraId="41B3D274">
      <w:pPr>
        <w:rPr>
          <w:rFonts w:hint="eastAsia"/>
        </w:rPr>
      </w:pPr>
      <w:r>
        <w:rPr>
          <w:rFonts w:hint="eastAsia"/>
        </w:rPr>
        <w:t>&gt;OTU014249</w:t>
      </w:r>
    </w:p>
    <w:p w14:paraId="14888DA1">
      <w:pPr>
        <w:rPr>
          <w:rFonts w:hint="eastAsia"/>
        </w:rPr>
      </w:pPr>
      <w:r>
        <w:rPr>
          <w:rFonts w:hint="eastAsia"/>
        </w:rPr>
        <w:t>CCTACGGGCGGCTGCAGTGGGGAATATTGCGCAATGGACGAAAGTCTGACGCAGCGACGCCGCGTGTGGGATGACGGTCTTCGGATTGTAAACCACTGTCGGGAGGGACGAATACGCCGCAAGGCGGGTGACGGTACCTCCAAAGGAAGCACCGGCTAACTCCGTGCCAGCAGCCGCGGTAATACAGAGGGTGCGAGCGTTAGGCGGAATCACTGGGCTTAAAGCGTGTGTAGGCGGACCGTTAAGTACCTTGTGAAATCCCACGGCTCAACCGTGGAACTGCTGGGTATACTGGCGGTCTTGAGCCACCTAGGGGCGAGCGGAACAAGCGGTGGAGCGGTGAAATGTGTTGATATCGGTGGGAACGCCAGTGGCGAAAGCGGCAGACTTGACCCTTCCTGACGCTGAGGCGCGAAAGCTAGGGGAGCAAACGGGATTAGATACCCGGGTAGTCC</w:t>
      </w:r>
    </w:p>
    <w:p w14:paraId="4ADB334F">
      <w:pPr>
        <w:rPr>
          <w:rFonts w:hint="eastAsia"/>
        </w:rPr>
      </w:pPr>
      <w:r>
        <w:rPr>
          <w:rFonts w:hint="eastAsia"/>
        </w:rPr>
        <w:t>&gt;OTU014250</w:t>
      </w:r>
    </w:p>
    <w:p w14:paraId="588BC0DC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CTTCGGGGTGTAAAGCTCTTTCGGCAGGGACGATAATGACGGTACCTGAAGAAGAAGCTGCGGCTAACTACGTGCCAGCAGCCGCGGTAATACAGAGGGTGCGAGCGTTAATCGGAATTACTGGGCGTAAAGCGCACGTAGGCGGTCTGTTATGTCGGATGTGAAAGCCCTTGGCTCAACTGAGGAAGTGCATCCGAAACTGGCAGGCTAGAGTACTAAAGAGGGTCGCGGAATTCCCGGTGTAGAGGTGAAATTCGTAGATATCGGGAGGAACACCGGTGGCGAAGGCGGCATCCTGGACCGGCATTGACGCTGAGGCGCGAAAGCTAGGGGAGCAAACGGGATTAGATACCCCGGTAGTCC</w:t>
      </w:r>
    </w:p>
    <w:p w14:paraId="28B0686A">
      <w:pPr>
        <w:rPr>
          <w:rFonts w:hint="eastAsia"/>
        </w:rPr>
      </w:pPr>
      <w:r>
        <w:rPr>
          <w:rFonts w:hint="eastAsia"/>
        </w:rPr>
        <w:t>&gt;OTU014251</w:t>
      </w:r>
    </w:p>
    <w:p w14:paraId="5C735218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CCCTCGGGATGTAAACTTCGCAAGAACGGGAAGAATAAGCCGGTGACAACACCACCGGCGATGACGGTACTGTTTGTAAGCTCCGGCTAACTCCGTGCCAGCAGCCGCGGTAATACGGGGGGAGCAAGCGTTGTTCGGAATTACTGGGCGTAAAGGGTGCGTAGGCGGCTCGACAAGTCGGACGTGAAAGGCCCGGGCTCAACCCGGGAACTGCGTTCGAGACTGTCGGGCTGGAGTCCGGGAGAGGTGAGCGGAATTCCCAGTGTAGAGGTGAAATTCGTAGATATTGGGAAGAACACCGGTGGCGAAGGCGGGTTGCTGGGCCGACACTGACGCTGAGGCGCGAAAGCTAGGGGAGCGAACGGGATTAGATACCCGAGTAGTCC</w:t>
      </w:r>
    </w:p>
    <w:p w14:paraId="6F6D9ADD">
      <w:pPr>
        <w:rPr>
          <w:rFonts w:hint="eastAsia"/>
        </w:rPr>
      </w:pPr>
      <w:r>
        <w:rPr>
          <w:rFonts w:hint="eastAsia"/>
        </w:rPr>
        <w:t>&gt;OTU014252</w:t>
      </w:r>
    </w:p>
    <w:p w14:paraId="38CE6B33">
      <w:pPr>
        <w:rPr>
          <w:rFonts w:hint="eastAsia"/>
        </w:rPr>
      </w:pPr>
      <w:r>
        <w:rPr>
          <w:rFonts w:hint="eastAsia"/>
        </w:rPr>
        <w:t>CCTACGGGTGGCTGCAGTGGGGAATTTTGCGCAATGGGCTAACGCCTGACGCAGCAACGCCGCGTGGAGGATGAAGGTCTTTGGATTGTAAACTCCTGTCAGCAGGGAAAAAGCGAGTCGGCCTAATACGCCGGTGAGTTGATTGTACCTGCAGAGGAAGCCCCGGCTAACTCCGTGCCAGCAGCCGCGGTAATACGGAGGGGGCTAGCGTTGTTCGGAATTACTGGGCGTAAAGCGCGCGTAGGCGGCTTGTTAAGTCAGTGGTGAAAGCCTGGAGCTTAACTTCAGAACTGCCGTTGATACTACACGTCTTGAATGCTGTGGAGAGGAGCGGAATATGTCATGTAGCGGTGAAATGCTTAGATATGACATAGAACACCGATTGCGCAGGCAGCTCCTTACACGGTTTATTGACGCTGAGGCACGAAAGCGTGGGGAGCAAACAGGATTAGATACCCTGGTAGTCC</w:t>
      </w:r>
    </w:p>
    <w:p w14:paraId="3E273D4E">
      <w:pPr>
        <w:rPr>
          <w:rFonts w:hint="eastAsia"/>
        </w:rPr>
      </w:pPr>
      <w:r>
        <w:rPr>
          <w:rFonts w:hint="eastAsia"/>
        </w:rPr>
        <w:t>&gt;OTU014253</w:t>
      </w:r>
    </w:p>
    <w:p w14:paraId="575DAD7A">
      <w:pPr>
        <w:rPr>
          <w:rFonts w:hint="eastAsia"/>
        </w:rPr>
      </w:pPr>
      <w:r>
        <w:rPr>
          <w:rFonts w:hint="eastAsia"/>
        </w:rPr>
        <w:t>CCTACGGGGGGCAGCAGCAGGGAATCTTGCGCAATGGGCGAAAGCCTGACGCAGCAACGCCGCGTGGGGGATGAAGGCCTTCGGGTTGTAAACCCCTTTCAGGAGGGAAGAAATTGACGGTACCTCCAAAAGAAGGACCGGCCAACTACGTGCCAGCAGCCGCGGTAATACGTAGGGTCCGAGCGTTATCCGGAGTTACTGGGCGTAAAGAGCGTGTAGGCGGGTACGCAAGTCTGGCGTGAAAGCTCCCGGCTAAACTGGGAGAGTGCGCTGGAGACTGCGTGTCTAGAGGCGAGTAGAGGGACGTGGAATTCCGGGTGTAGTGGTGAAATGCGTAGAGATCCGGAGGAACACCAGTGGCGAAGGCGACGTCCTGGGCTTGACCTGACGCTGAGACGCGACAGCGTGGGGAGCAAACAGGATTAGATACCCCTGTAGTCC</w:t>
      </w:r>
    </w:p>
    <w:p w14:paraId="24B6A35E">
      <w:pPr>
        <w:rPr>
          <w:rFonts w:hint="eastAsia"/>
        </w:rPr>
      </w:pPr>
      <w:r>
        <w:rPr>
          <w:rFonts w:hint="eastAsia"/>
        </w:rPr>
        <w:t>&gt;OTU014254</w:t>
      </w:r>
    </w:p>
    <w:p w14:paraId="0C3AF2F7">
      <w:pPr>
        <w:rPr>
          <w:rFonts w:hint="eastAsia"/>
        </w:rPr>
      </w:pPr>
      <w:r>
        <w:rPr>
          <w:rFonts w:hint="eastAsia"/>
        </w:rPr>
        <w:t>CCTACGGGGGGCTGCAGTGGGGAATATTGGGCAATGGGCGCAAGCCTGATCCAGCGACGCCGCGTGGGTGAAGAAGGCCTGCGGGTTGTAAAGCCCTTTCGGTGGGGAAGAAAAGTCTCGGCTTAATACGCTGGGACCTTGACGTAACCCACTAAAGAAGCACCGGCTAACTCTGTGCCAGCAGCCGCGGTAATACAGAGGGTGCGAGCGTTAATCGGAATTACTGGGCGTAAAGCGTGCGTAGGTGGTTTGTTAAGTCTGATGTGAAAGCCCTGGGCTCAACCTGGGAACGGCATTGGATACTGGCTTACTAGAGTGCGGTAGAGGGGTGTGGAATTCCCGGTGTAGCAGTGAAATGCGTAGATATCAAGAGGAACACCTGAGGCGAAGGCGGGTTGCTAGGCTGACACTGACGCTGAGGCGCGAAAGCTAGGGTAGCAAACGGGATTAGATACCCTAGTAGTCC</w:t>
      </w:r>
    </w:p>
    <w:p w14:paraId="55500F07">
      <w:pPr>
        <w:rPr>
          <w:rFonts w:hint="eastAsia"/>
        </w:rPr>
      </w:pPr>
      <w:r>
        <w:rPr>
          <w:rFonts w:hint="eastAsia"/>
        </w:rPr>
        <w:t>&gt;OTU014255</w:t>
      </w:r>
    </w:p>
    <w:p w14:paraId="51C69657">
      <w:pPr>
        <w:rPr>
          <w:rFonts w:hint="eastAsia"/>
        </w:rPr>
      </w:pPr>
      <w:r>
        <w:rPr>
          <w:rFonts w:hint="eastAsia"/>
        </w:rPr>
        <w:t>CCTACGGGAGGCAGCAGTGGGGAATATTGCACAATGGGCGCAAGCCTGATGCAGCAACGCCGCGTGAGGGATGACGGCCTTCGGGTTGTAAACCTCTTTTAGTAGGGAAGAAGCGAAAGTGACGGTACCTGCAGAAAAAGCACCGGCTAACTACGTGCCAGCAGCCGCGGTAATACGTAGGGTGCAAGCGTTATCCGGAATTATTGGGTTTAAAGGGTGCGTAGGCGGCCCTGTAAGTCAGTGCTGAAATATTCCAGCTTAACTGGGAGGGTGGCATTGATACTGCGGGGCTAGAGTACAGATGAGGTAGGCGGAATTGACGGTGTAGCGGTGAAATGCATAGATACCATAAAGAACACCAATAGCGAAGGCAGCTTACTAGAGTGTAACTGACGCTGAGGCACGAAAGCGTGGGGAGCGAACAGGATTAGATACCCCTGTAGTCC</w:t>
      </w:r>
    </w:p>
    <w:p w14:paraId="5C424A57">
      <w:pPr>
        <w:rPr>
          <w:rFonts w:hint="eastAsia"/>
        </w:rPr>
      </w:pPr>
      <w:r>
        <w:rPr>
          <w:rFonts w:hint="eastAsia"/>
        </w:rPr>
        <w:t>&gt;OTU014256</w:t>
      </w:r>
    </w:p>
    <w:p w14:paraId="3A99BCE6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TAGCTTCAACCTAATACGTTGGAGTATGACGGTACCGGGTGAGGAAGCCCCGGCTAACTCTGTGCCAGCAGCCGCGGTAATACAGAGGGTGCAAGCGTTGTTCGGAATTATTGGGCGTAAAGCGCGTGTAGGCGGCTTTGCAAGTCGGGTGTGAAAGCCCTCGGCTCAACCGAGGAAGTGCGCCCGAAACTGCAGAGCTTGAGTACCGGAGAGGATGGCGGAATTCCCCAAGTAGAGGTGAAATTCGTAGATATTCGCAAGAACACCAGTGGCGAAGGCGGCTATCTGGACTAACACTGACACTGAGGCACAAAAGCGTGGGTAGCAAACAGGATTAGATACCCGGGTAGTCC</w:t>
      </w:r>
    </w:p>
    <w:p w14:paraId="74103799">
      <w:pPr>
        <w:rPr>
          <w:rFonts w:hint="eastAsia"/>
        </w:rPr>
      </w:pPr>
      <w:r>
        <w:rPr>
          <w:rFonts w:hint="eastAsia"/>
        </w:rPr>
        <w:t>&gt;OTU014257</w:t>
      </w:r>
    </w:p>
    <w:p w14:paraId="2A62AEBC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TTAATACCTTGCTGTTTTGACGTTACCGACAGAATAAGCACCGGCTAACTCTGTGCCAGCAGCCGCGGTAATACGGGGGGAGCAAGCGTTGTTCGGATTTACTGGGCGTAAAGGGCGCGTAGGCGGCCACCGCAAGTCGACTGTGAAATCTCCGGGCTTAACTCGGAAAGGTCAGCCGATACTGCGGGGCTAGAGTGCAGAAGGGGCAACTGGAATTCTCGGTGTAGCGGTGAAATGCGTAGATATTAGGAGGAACACCAGTGGCGAAGGCGGCTTACTGGACTGTAACTGACACTGAGGCTCGAAAGCGTGGGGAGCAAACAGGATTAGATACCCCAGTAGTCC</w:t>
      </w:r>
    </w:p>
    <w:p w14:paraId="07307713">
      <w:pPr>
        <w:rPr>
          <w:rFonts w:hint="eastAsia"/>
        </w:rPr>
      </w:pPr>
      <w:r>
        <w:rPr>
          <w:rFonts w:hint="eastAsia"/>
        </w:rPr>
        <w:t>&gt;OTU014258</w:t>
      </w:r>
    </w:p>
    <w:p w14:paraId="6EA31396">
      <w:pPr>
        <w:rPr>
          <w:rFonts w:hint="eastAsia"/>
        </w:rPr>
      </w:pPr>
      <w:r>
        <w:rPr>
          <w:rFonts w:hint="eastAsia"/>
        </w:rPr>
        <w:t>CCTACGGGCGGCAGCAGTGGGGAATTTTGGGCAATGGGCGAAAGCCTGACCCAGCAACGCCGCGTGAAGGATGAAATCCCTCGGGATGTAAACTTCGCAAGAACGGGAAGAATAAGTAGGGGACAATACCCCCTATGATGACGGTACCGTTTGTAAGCTCCGGCTAACTCCGTGCCAGCAGCCGCGGTAATACGGGGGGAGCAAGCGTTGTCCGGATTTATTGGGTTTAAAGGGTGCGTAGGCGGCCATGTAAGTCAGGGGTGAAAGACTGCAGCTTAACTGTAGCAGTGCCTTTGATACTGTGTGGCTTGAGTGTAGCTGAGGCAGATGGAATGGGTGGTGTAGCGGTGAAATGCGCAGATATCAGGAGGAACACCGGTGGCGAAGGCGGGTCTCTGGGCCGATACTGACGCTGAGGAGCGAAAGCGTGGGGAGCGAACAGGATTAGATACCCCGGTAGTCC</w:t>
      </w:r>
    </w:p>
    <w:p w14:paraId="2AEB468B">
      <w:pPr>
        <w:rPr>
          <w:rFonts w:hint="eastAsia"/>
        </w:rPr>
      </w:pPr>
      <w:r>
        <w:rPr>
          <w:rFonts w:hint="eastAsia"/>
        </w:rPr>
        <w:t>&gt;OTU014259</w:t>
      </w:r>
    </w:p>
    <w:p w14:paraId="34E25910">
      <w:pPr>
        <w:rPr>
          <w:rFonts w:hint="eastAsia"/>
        </w:rPr>
      </w:pPr>
      <w:r>
        <w:rPr>
          <w:rFonts w:hint="eastAsia"/>
        </w:rPr>
        <w:t>CCTACGGGCGGCTGCAGTGGGGAATCTTGCGCAATGGGCGAAAGCCTGACGCAGCGACGCCGCGTGAGGGATGAAGGCCTTCGGGTTGTAAACCTCTTTCAGCCTTGACGAAGCTGCTCGGTTTTCCGGGTGGTGACGGTAGGGGCTGAATAAGCCACGGCTAACTACGTGCCAGCAGCCGCGGTAATACGTAGGTGGCAAGCGTTGTCCGGAATTACTGGGCGTAAAGGGCGCGCAGGCGGCTGCTCAAGTCAGGCGTGAAAGGCCTGGGCTCAACCCGGGAATTGCGCTTGAGACTGGGCTGACACTGACGCTGAGGCGCGAAAGCCAGGGGAGCAAACGGGATTAGATACCCGGGTAGTCC</w:t>
      </w:r>
    </w:p>
    <w:p w14:paraId="1D8F533D">
      <w:pPr>
        <w:rPr>
          <w:rFonts w:hint="eastAsia"/>
        </w:rPr>
      </w:pPr>
      <w:r>
        <w:rPr>
          <w:rFonts w:hint="eastAsia"/>
        </w:rPr>
        <w:t>&gt;OTU014260</w:t>
      </w:r>
    </w:p>
    <w:p w14:paraId="022CBD15">
      <w:pPr>
        <w:rPr>
          <w:rFonts w:hint="eastAsia"/>
        </w:rPr>
      </w:pPr>
      <w:r>
        <w:rPr>
          <w:rFonts w:hint="eastAsia"/>
        </w:rPr>
        <w:t>CCTACGGGGGGCAGCAGTAAGGAATCTTCCACAATGGGGGCAACCCTGATGGAGCAACGCCGCGTGCAGGATGAAGGCCTTCGGGTCGTAAACTGCTTTTGCCAGGGAAGAATGAGCTCTACGCGTAGAGTCAGTGACGGTACCTGGTGAATAAGCACCGGCTAACTCCGTGCCAGCAGCCGCGGTAATACGGAGGGTGCAAGCGTTGTCCGGAATTACTGGGCGTAAAGGGCGCGTAGGCGGCCCGCTAAGTCCGCTGTGAAAGACCGAGGCTCAACCTCGGGGTGTCAGCGGAGACTGGTGGGCTTGGGTATCGGAGAGGAGCGGGGAATCCCTGGTGTAGCGGTGGAATGCGTAGATATCGAGAGGAACACCTGCGGCGAAGGCGGGTTGCTGGGCTGACACTGACGCTGAGGCGCGAAAGCCAGGGGAGCGAACGGGATTAGATACCCCTGTAGTCC</w:t>
      </w:r>
    </w:p>
    <w:p w14:paraId="644845CB">
      <w:pPr>
        <w:rPr>
          <w:rFonts w:hint="eastAsia"/>
        </w:rPr>
      </w:pPr>
      <w:r>
        <w:rPr>
          <w:rFonts w:hint="eastAsia"/>
        </w:rPr>
        <w:t>&gt;OTU014261</w:t>
      </w:r>
    </w:p>
    <w:p w14:paraId="5B821222">
      <w:pPr>
        <w:rPr>
          <w:rFonts w:hint="eastAsia"/>
        </w:rPr>
      </w:pPr>
      <w:r>
        <w:rPr>
          <w:rFonts w:hint="eastAsia"/>
        </w:rPr>
        <w:t>CCTAGGGTGGCTGCAGTGGGGAATATTGGGCAATGGCCGAAAGGCTGACCCAGCGACGCCGCGTGGGGGATGAAGGGTTTCGATCCGTAAACCCCTGTCATTCGTGAACAATGGTTACGATTGAACATTTCGTAACTTGATAGTAACGGAAGAGGAAGGGACGGCTAACTCTGTGCCAGCAGCCGCGGTAATACAGAGGTCCCGAGCGTTGTTCGGATTCACTGGGTTTAAAGGGTGCGTAGGAGGGCAGGGAAGTCAGTGGTGAAATCTCCGGGCTTAACTCGGAAACTGCCGTTGATACTCTCTGTCTTGAATCCCGTGGAGGTGAGCGGAATATGTCATGTAGCGGTGAAATGCTTAGATATGACATAGAACACCGATAGCGAAGGCAGCTTGCTACACAATAATTGACACTGAGGCACGAAAGCGTGGGGATCAAACAGGATTAGATACCCCAGTAGTCC</w:t>
      </w:r>
    </w:p>
    <w:p w14:paraId="542872B1">
      <w:pPr>
        <w:rPr>
          <w:rFonts w:hint="eastAsia"/>
        </w:rPr>
      </w:pPr>
      <w:r>
        <w:rPr>
          <w:rFonts w:hint="eastAsia"/>
        </w:rPr>
        <w:t>&gt;OTU014262</w:t>
      </w:r>
    </w:p>
    <w:p w14:paraId="0F3B0B1B">
      <w:pPr>
        <w:rPr>
          <w:rFonts w:hint="eastAsia"/>
        </w:rPr>
      </w:pPr>
      <w:r>
        <w:rPr>
          <w:rFonts w:hint="eastAsia"/>
        </w:rPr>
        <w:t>CCTACGGGGGGCTGCAGTCGAGAATTTTTCTCAATGGGCGAAAGCCTGAAGGAGCGACGCCGCGTGTGGGATGAAGGCCTTCGGGTTGTAAACCACTGTCAGTGGGGAGCAAATGGCTAGGGGTTCTCCCCTAGTCTTGAGCGATCCGCAGAGGAAGCACAGGCTAATTCCGTGCCAGCAGCCGCGGTAATACAGAGGTCCCGAGCGTTGTTCGGATTCACTGGGCGTAAAGGGTGCGTAGGTGGCTAAGTAAGTAGATAGTGAAAGCGTGTGGCTCAACCATACATCCATTATCTAAACTGTTTAGCTAGAGGACGAGAGAGGTAGATGGAATTCCTGATGTAGGGGTAATATCCGTAGATATCAGGAGGAACACCGATGGCGTAAGCAGTCTACTGGCTCGTTCCTGACACTAAGGCACGAAAGCGTGGGGAGCAAACAGGATTAGATACCCCTGTAGTCC</w:t>
      </w:r>
    </w:p>
    <w:p w14:paraId="554C6588">
      <w:pPr>
        <w:rPr>
          <w:rFonts w:hint="eastAsia"/>
        </w:rPr>
      </w:pPr>
      <w:r>
        <w:rPr>
          <w:rFonts w:hint="eastAsia"/>
        </w:rPr>
        <w:t>&gt;OTU014263</w:t>
      </w:r>
    </w:p>
    <w:p w14:paraId="77D27B82">
      <w:pPr>
        <w:rPr>
          <w:rFonts w:hint="eastAsia"/>
        </w:rPr>
      </w:pPr>
      <w:r>
        <w:rPr>
          <w:rFonts w:hint="eastAsia"/>
        </w:rPr>
        <w:t>CCTACGGGGGGCTGCAGTCGAGGATCTTCGGCAATGAGCGCAAGCTTGACCGAGCGACGCCGCGTGTGGGATGAAGGCCTTCGGGTTGTAAACCACTGTCAGGGGGGATGAAGGGGTGGCGGGTACTCTCGCCATTCACGCTTGACACATCCCCAGAGGAAGCACGGGCTAAGTTCGTGCCAGCAGCCGCGGTAAGACGAACCGTGCGAACGTTGTTCGGATTCACTGGGCTTAAAGGGCGCGTAGGCGGTACGCCAAGTCGGGGGTGAAATCTTTCGGCTCAACCGGAAAATGGCCTTCGATACTGGCGTGCTAGAAGGGGGTAGGGGCTGCGGGAACTTCCAGTGGAGCGGTGAAATGCGTTGATATCATCAGGAACACCGGTGGCGAAAGCGGCTTACTGGGTCTCTTCTGACGCTGAGGAACGAAAGCTAGGGTAGCGAACGGGATTAGATACCCCAGTAGTCC</w:t>
      </w:r>
    </w:p>
    <w:p w14:paraId="3440E5C6">
      <w:pPr>
        <w:rPr>
          <w:rFonts w:hint="eastAsia"/>
        </w:rPr>
      </w:pPr>
      <w:r>
        <w:rPr>
          <w:rFonts w:hint="eastAsia"/>
        </w:rPr>
        <w:t>&gt;OTU014264</w:t>
      </w:r>
    </w:p>
    <w:p w14:paraId="1FBAD5D0">
      <w:pPr>
        <w:rPr>
          <w:rFonts w:hint="eastAsia"/>
        </w:rPr>
      </w:pPr>
      <w:r>
        <w:rPr>
          <w:rFonts w:hint="eastAsia"/>
        </w:rPr>
        <w:t>CCTACGGGGGGCTGCAGTGGGGAATATTGGACAATGGGGGCAACCCTGATCCAGCGACGCCGCGTGGGTGAAGAAGGCCTGCGGGTTGTAAAGCCCTTTCGGTGGGGAAGAAAAGTTTCGGTCTAATACACTGAGACCTTGACGTAACCCACTAAAGAAGCACCGGCTAACTCTGTGCCAGCAGCCGCGGTAATACAGAGGGTGCGAGCGTTAATCGGAATTACTGGGCGTAAAGCGCCCGTAGGCGGCTTAACAAGTTGGATGTGAAAGCTCCCGGCTTAACTGGGAGAGGTCATTCAAAACTGTGAGGCTAGAGGATGGAAGAGGAGAGCGGAATTCCCGGTGTAGCGGTGAAATGCGCAGATATCAGGAGGAACACCGGTGGCGAAGGCGGTGGTCTGGGCCGGCACTGACGCTGAGGAGCGAAAGCGTGGGGAGCGAACAGGATTAGATACCCCGGTAGTCC</w:t>
      </w:r>
    </w:p>
    <w:p w14:paraId="522B9FE7">
      <w:pPr>
        <w:rPr>
          <w:rFonts w:hint="eastAsia"/>
        </w:rPr>
      </w:pPr>
      <w:r>
        <w:rPr>
          <w:rFonts w:hint="eastAsia"/>
        </w:rPr>
        <w:t>&gt;OTU014265</w:t>
      </w:r>
    </w:p>
    <w:p w14:paraId="4471DD0A">
      <w:pPr>
        <w:rPr>
          <w:rFonts w:hint="eastAsia"/>
        </w:rPr>
      </w:pPr>
      <w:r>
        <w:rPr>
          <w:rFonts w:hint="eastAsia"/>
        </w:rPr>
        <w:t>CCTACGGGTGGCTGCAGTGAGGAATATTGGGCAATGGACGAAAGTCTGACCCAGCAACGCCGCGTGGAGGAAGAATGCCTTCGGGTTGTAAACTCCTTTCGCCAGGGAAGAAGGGAAACTGACGGTACCTGGAGAAGAAGTCCCGGCTAACTACGTGCCAGCAGCCGCGGTAATACGGAGGGTGCAAGCGTTGTCCGGATTTATTGGGTTTAAAGGGTGCGTAGGTGGCTTTTTAAGTCTAAGGTGAAAGGCAGTGGCTCAACCACTTGCAGGGCCCTGGATACTGGAAGGCTCGAGTGTGGGTGAGGCCGGTGGAACGGGTGGTGTAGCGGTGAAATGCATAGATACCATCCAGAACACCGATTGCGCAGGCAGCCGGCTAGCCCACAACTGACACTGAGGCACGAAAGCGTGGGGAGCAAACAGGATTAGATACCCCGGTAGTCC</w:t>
      </w:r>
    </w:p>
    <w:p w14:paraId="65D84A30">
      <w:pPr>
        <w:rPr>
          <w:rFonts w:hint="eastAsia"/>
        </w:rPr>
      </w:pPr>
      <w:r>
        <w:rPr>
          <w:rFonts w:hint="eastAsia"/>
        </w:rPr>
        <w:t>&gt;OTU014266</w:t>
      </w:r>
    </w:p>
    <w:p w14:paraId="71D399AE">
      <w:pPr>
        <w:rPr>
          <w:rFonts w:hint="eastAsia"/>
        </w:rPr>
      </w:pPr>
      <w:r>
        <w:rPr>
          <w:rFonts w:hint="eastAsia"/>
        </w:rPr>
        <w:t>CCTACGGGCGGCAGCAGTCGAGAGGCTTCGGCAATGGGCGAAAGCCTGACCGAGCGACGCCGCGTGAGCGAAGAAGCCCTTCGGGGTGTAAAGCTCTTTTGTGAGGGAAGAAACGCAATGACCTAATACGTCATTGTCTGACGGTACCTCGCGAAGAAGCACCGGCTAACTCCGTGCCAGCAGCCGCGGTAATACGAAGGGTGCAAGCGTTACTCGGAATTACTGGGCGTAAAGCGTGCGCAGGCGGTTTTGTAAGACAGGCGTGAAATCCCCGGGCTTAACCTGGGAATTGCGCTTGTGACTGCAAGGCTGGAGTGCGGCAGAGGGGGATGGAATTCCGCGTGTAGCAGTGAAATGCGTAGATATGCGGAGGAACACCGATGGCGAAGGCAATCCCCTGGGCCTGCACTGACGCTCATGCACGAAAGCGTGGGGAGCAAACAGGATTAGATACCCCAGTAGTCC</w:t>
      </w:r>
    </w:p>
    <w:p w14:paraId="32B3955A">
      <w:pPr>
        <w:rPr>
          <w:rFonts w:hint="eastAsia"/>
        </w:rPr>
      </w:pPr>
      <w:r>
        <w:rPr>
          <w:rFonts w:hint="eastAsia"/>
        </w:rPr>
        <w:t>&gt;OTU014267</w:t>
      </w:r>
    </w:p>
    <w:p w14:paraId="6C0F1F02">
      <w:pPr>
        <w:rPr>
          <w:rFonts w:hint="eastAsia"/>
        </w:rPr>
      </w:pPr>
      <w:r>
        <w:rPr>
          <w:rFonts w:hint="eastAsia"/>
        </w:rPr>
        <w:t>CCTACGGGTGGCAGCAGTGGGGAATATTGGACAATGGGCGCAAGCCTGATCCAGCAATGCCGCGTGAGTGATGAAGGCCTTCGGGTTGTAAAGCTCAAAAGGGGTGAGAAAGGGCAACTTGATCGAACCCCAGTAAGCTCGGGCTAAGTTCGTGCCAGCAGCCGCGGTAAGACGAACCGAGCGAACGTTGTTCGGAATCACTGGGCGTAAAGGGCGCGTAGGCGGCGCGGGAAGCGTGCGGTGAAAGCCCGGGGCTCAACCCCGGGTCGGCCGTGCGAACTCCCGGGCTCGAGCACTGTAGGGGCAGGCGGAATTCCGGGTGTAGCGGTGGAATGCGCAGATATCAGGAGGAACACCGGTGGCGAAGGCGGGATCCTGGGCCGTTGCTGACACTGAGGCGCGAAAGCTGGGGGAGCGAACAGGATTAGAACCCGTGTAGTCC</w:t>
      </w:r>
    </w:p>
    <w:p w14:paraId="00662523">
      <w:pPr>
        <w:rPr>
          <w:rFonts w:hint="eastAsia"/>
        </w:rPr>
      </w:pPr>
      <w:r>
        <w:rPr>
          <w:rFonts w:hint="eastAsia"/>
        </w:rPr>
        <w:t>&gt;OTU014268</w:t>
      </w:r>
    </w:p>
    <w:p w14:paraId="37BA5D6D">
      <w:pPr>
        <w:rPr>
          <w:rFonts w:hint="eastAsia"/>
        </w:rPr>
      </w:pPr>
      <w:r>
        <w:rPr>
          <w:rFonts w:hint="eastAsia"/>
        </w:rPr>
        <w:t>CCTACGGGGGGCTGCAGTAACGAATCTTCCGCAATGCGCGAAAGCGTGACGGGGCAATGCCGCGTGTGGGATGAAGCCCTTCGGGGTGTAAACCACTGTCAGGGTGTAGGAACACAATGACCAGACCCAAAGGAAGAGGCGACTAACTCTGTGCCAGCAGTCGCGGTAATACAGAGGCCTCGAGCGTTAATCGGAATCACTGGGCTTAAAGCGTGTGTAGGTGGATCGGTAAGTACCTTGTAAAATCCCACAGCTCAACTGTGGAACTGCTTGGTATACTGCCAGTCTTGAGGCACTCAGGGGCGAGCGGAACAAGTGGTGGAGCGGTGAAATGCGTAGATATCATCTGGAACGCCAATGGTGCAGACAGGCTGCTGGGGATGTACTGACGCTGAGGCACGAAAGCCAGGGGAGCAAACGGGATTAGATACCCCTGTAGTCC</w:t>
      </w:r>
    </w:p>
    <w:p w14:paraId="64BED703">
      <w:pPr>
        <w:rPr>
          <w:rFonts w:hint="eastAsia"/>
        </w:rPr>
      </w:pPr>
      <w:r>
        <w:rPr>
          <w:rFonts w:hint="eastAsia"/>
        </w:rPr>
        <w:t>&gt;OTU014269</w:t>
      </w:r>
    </w:p>
    <w:p w14:paraId="326F60BF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GCCGGCTAACTACGTGCCAGCAGCCGCGGTAAGACGAAGGTGGCTAGCGTTGCTCGGATTTACTGGGCATAAAGCGCGCGTAGGTGGTCTGTTAAGTGTGAAGTGAAATCTCCAGGGCTCAACCCGGAAACTGCTTTGCAAACTGGCAGACTAGAGGAAGGCAGAGGTGAATGGAATTCCTGGTGTAGCGGTGACATGCATTGATATCAGGAGGAACACCCGTGGCGAAGGCGGCGCTCTGGGCTGGCACTGACGCTGAGGAGCGAAAGCGTGGGGAGCGAACAGGATTAGATACCCCGGTAGTCC</w:t>
      </w:r>
    </w:p>
    <w:p w14:paraId="7EB648E3">
      <w:pPr>
        <w:rPr>
          <w:rFonts w:hint="eastAsia"/>
        </w:rPr>
      </w:pPr>
      <w:r>
        <w:rPr>
          <w:rFonts w:hint="eastAsia"/>
        </w:rPr>
        <w:t>&gt;OTU014270</w:t>
      </w:r>
    </w:p>
    <w:p w14:paraId="272CB446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AGGGATGATAATGACAGTACCTGGAGAATAAGCTCCGGCTAACTCCGTGCCAGCAGCCGCGGTAATACGGAGGGAGCTAGCGTTGTTCGGAATTACTGGGCGTAAAGCGCGTGTAGGCGGCACTCTAAGTCTGGTGTGAAAGCCCGGGGCTTACCCCCGGAAGTGCATCGGATACTGGAGTACTAGAGTACCGGAGAGGAGGGTGGAATTCCTGGTGTAGCGGTGAAATGCGTAGATATCAGGAGGAACACCGATGGCGAAGGCAGATCTCTGGGCCGTAACTGACGCTGAGGAGCGAAAGCATGGGGAGCGAACAGGATTAGATACCCCAGTAGTCC</w:t>
      </w:r>
    </w:p>
    <w:p w14:paraId="60F95BD4">
      <w:pPr>
        <w:rPr>
          <w:rFonts w:hint="eastAsia"/>
        </w:rPr>
      </w:pPr>
      <w:r>
        <w:rPr>
          <w:rFonts w:hint="eastAsia"/>
        </w:rPr>
        <w:t>&gt;OTU014271</w:t>
      </w:r>
    </w:p>
    <w:p w14:paraId="6B6B8F5D">
      <w:pPr>
        <w:rPr>
          <w:rFonts w:hint="eastAsia"/>
        </w:rPr>
      </w:pPr>
      <w:r>
        <w:rPr>
          <w:rFonts w:hint="eastAsia"/>
        </w:rPr>
        <w:t>CCTACGGGAGGCTGCAGTGGGGAATCTTGCGCAATGGCCTAACGGCTGACGCAGCGACGCCGCGTGTGGGATGAAGCTCCTCGGAGTGTAAACCACTGTTGCCCGGGACGAATAGCTCGATTAATCGAGCCTGACGGTACCGGGTGAGGAAGCACCGGCTAACTCCGTGCCAGCAGCCGCGGTAATACGTAGGGGGCAAGCGTTGTTCGGAATTACTGGGCGTAAAGGGCGCGTAGGCGGCACAGCAAGTCGGGAGTGAAAGCCCGGGGCTCAACCCCGGAACTGCTTTCGAAACTGCTGAGCTAGAGTACAGAAGGGGCAACCGGAATTCCCAGTGTAGCGGTGAAATGCGTAGATATCAGATAGAACACCAATGGCGAAGGCAGTTGCCTGGCCTATCACTGACGCTAAAGCACGAAAGCGTGGGGAGCAAACAGGATTAGATACCCTTGTAGTCC</w:t>
      </w:r>
    </w:p>
    <w:p w14:paraId="4D960224">
      <w:pPr>
        <w:rPr>
          <w:rFonts w:hint="eastAsia"/>
        </w:rPr>
      </w:pPr>
      <w:r>
        <w:rPr>
          <w:rFonts w:hint="eastAsia"/>
        </w:rPr>
        <w:t>&gt;OTU014272</w:t>
      </w:r>
    </w:p>
    <w:p w14:paraId="1C73E926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TGGCTCTGACCTAACACGTCAGAGTGTGACGGTACCGGGTGAGGAAGCCCCGGCTAACTCCGTGCCAGCAGCCGCGGTAATACGAAGGGGGCTAGCGTTGTTCGGAATTACTGGGCGTAAAGCGGGTGTAGGCGGGCTTCTAAGTCAGATGTGAAATCCCAGGGCTCAACCCTGGAAGTGCATTTGATACTGGAAGTCTTGAGTGTGGTAGAGGGGGATGGAATTCCGCGTGTAGCAGTGAAATGCGTAGATATGCGGAGGAACACCGATGGCGAAGGCAATCCCCTGGGCCTGCACTGACGCTCATGCACGAAAGCGTGGGGAGCAAACAGGATTAGATACCCCAGTAGTCC</w:t>
      </w:r>
    </w:p>
    <w:p w14:paraId="23066DFB">
      <w:pPr>
        <w:rPr>
          <w:rFonts w:hint="eastAsia"/>
        </w:rPr>
      </w:pPr>
      <w:r>
        <w:rPr>
          <w:rFonts w:hint="eastAsia"/>
        </w:rPr>
        <w:t>&gt;OTU014273</w:t>
      </w:r>
    </w:p>
    <w:p w14:paraId="720D1B5B">
      <w:pPr>
        <w:rPr>
          <w:rFonts w:hint="eastAsia"/>
        </w:rPr>
      </w:pPr>
      <w:r>
        <w:rPr>
          <w:rFonts w:hint="eastAsia"/>
        </w:rPr>
        <w:t>CCTACGGGAGGCTGCAGTGGGGAATCTTGCGCAATGGGCGAAAGCCTGACGCAGCAACGCCGCGTGTGTGATGAAGGTCTTCGGATCGTAAAGCACTGTCGCGAGGGACGAATAAGGTACGGGCGAACAGTCCGTTTCGATGACGGTACCTCGAGAGGAAGCACCGGCTAACTCTGTGCCAGCAGCCGCGGTAATACAGAGGGTGCGAGCGTTGTTCGGAATTACTGGGCGTAAAGCGAGTGTAGGCGGTTGCCCAAGTCAGGTGTGAAAGCCTTGAGCTCAACTCAAGAAATGCACTTGGTACTGGGTGGCTAGAGGACCGGAGAGGATAGTGGAATTCCCAGTGTAGTGGTGAAATGCGTAGATATCAGGAGGAACACCGGTGGCGAAGGCGTCCCTCTGGACGGTGACTGACGCTGAGACGCGAAAGCGTGGGGAGCAAACAGGATTAGATACCCGGGTAGTCC</w:t>
      </w:r>
    </w:p>
    <w:p w14:paraId="36889293">
      <w:pPr>
        <w:rPr>
          <w:rFonts w:hint="eastAsia"/>
        </w:rPr>
      </w:pPr>
      <w:r>
        <w:rPr>
          <w:rFonts w:hint="eastAsia"/>
        </w:rPr>
        <w:t>&gt;OTU014274</w:t>
      </w:r>
    </w:p>
    <w:p w14:paraId="17D89BA2">
      <w:pPr>
        <w:rPr>
          <w:rFonts w:hint="eastAsia"/>
        </w:rPr>
      </w:pPr>
      <w:r>
        <w:rPr>
          <w:rFonts w:hint="eastAsia"/>
        </w:rPr>
        <w:t>CCTACGGGGGGCTGCAGTGGGGAATCTTGCGCAATGCGCGACAGCGTGACGCAGCAACGCCGCGTGGGGGAAGACGGCCTTCGGGTTGTAAACCTCTTTCAGTTGGGACGAAGGTTCGATCGTTAATAGCGGTCCGGACTGACGGTACCTTCAGAAGAAGCCCCGGCTAACTACGTGCCAGCAGCCGCGGTAATACGTAGGGGGCAAGCGTTGTCCGGAATCATTGGGCGTAAAGAGCGTGTAGGCGGTTCGGTAAGTCTGCCGTGAAAACCTGAGGCTCAACCTCGGGCGTGCGGTGGATACTGCCGGGCTAGAGGACGGTAGAGGCGAGTGGAATTCCCGGTGTAGCGGTGAAATGCGCAGATATCACATAGAACACCGATCGCGAAGGCAGGTGGCCAACCATGTACTGACGCTGATGGACGAAAGCGTGGGTAGCGAACGGGATTAGATACCCCAGTAGTCC</w:t>
      </w:r>
    </w:p>
    <w:p w14:paraId="1E3BA894">
      <w:pPr>
        <w:rPr>
          <w:rFonts w:hint="eastAsia"/>
        </w:rPr>
      </w:pPr>
      <w:r>
        <w:rPr>
          <w:rFonts w:hint="eastAsia"/>
        </w:rPr>
        <w:t>&gt;OTU014275</w:t>
      </w:r>
    </w:p>
    <w:p w14:paraId="142F3DEB">
      <w:pPr>
        <w:rPr>
          <w:rFonts w:hint="eastAsia"/>
        </w:rPr>
      </w:pPr>
      <w:r>
        <w:rPr>
          <w:rFonts w:hint="eastAsia"/>
        </w:rPr>
        <w:t>CCTACGGGCGGCTGCAGTGGGGAATTTTGGACAATGGGCGCAAGCCTGATCCAGCCATGCCGCGTGAGTGAAGAAGGCCTTCGGGTTGTAAACCGCTGTCGAGGGGGAACAAATTCCTAGGGGTTCTCCCCTAGGATTGAGTGATCCCTGGAGGAAGGACGGGCTAAGTTCGTGCCAGCAGCCGCGGTAAGACGAACCGTCCAAACGTTATTCGGTATCACTGGGCTTAAAGCGTGCGTAGGCTGCTCAAAGGGTGGGGTGTGAAATCCCTCGGCTCAACCGAGGAACTGCGCTCCAAACCGTTGGGCTAGAGGAATGCAGGGGTAAGCGGAACAGATGGTGGAGCGGTGAAATGCGCAGATATCGGGAGGAACACCAGTAGCGAAGGCGGCTCGCTGGGCCATACCTGACGCTGAGACGCGAAAGCGTGGGGAGCGAACAGGATTAGATACCCTAGTAGTCC</w:t>
      </w:r>
    </w:p>
    <w:p w14:paraId="24359B81">
      <w:pPr>
        <w:rPr>
          <w:rFonts w:hint="eastAsia"/>
        </w:rPr>
      </w:pPr>
      <w:r>
        <w:rPr>
          <w:rFonts w:hint="eastAsia"/>
        </w:rPr>
        <w:t>&gt;OTU014276</w:t>
      </w:r>
    </w:p>
    <w:p w14:paraId="4422568B">
      <w:pPr>
        <w:rPr>
          <w:rFonts w:hint="eastAsia"/>
        </w:rPr>
      </w:pPr>
      <w:r>
        <w:rPr>
          <w:rFonts w:hint="eastAsia"/>
        </w:rPr>
        <w:t>CCTACGGGGGGCAGCAGTGGGGAATATTGCGCAATGGGGGGAACCCTGACGCAGCAACGCCGCGTGAGCGAAGAAGGCCTTCGGGTCGTAAAGCTCTGTCTAGAGGGATGATAGTGACAGTACCTCTGGAGGAAGCCCCGGCTAACTACGTGCCAGCAGCCGCGGTAATACGTAGGGGGCAAGCGTTGTCCGGAATTACTGGGCGTAAAGGGCGCGTAGGCGGTAGAATAAGTCAGATGTGAAAGTCCAGGGCTCAACCCTGGAATTGCAGTGGATACTGGATCACTAGAGTGTGGTAGAGGGATGCGGAATTTCCGGTGTAGCAGTGAAATGCGTAGAGATCGGAAGGAACACCGACGGCGAAGGCAGTGATCTGGGCCGATACTGACGCTGAGGAGCGAAAGCGTGGGGAGCGAACAGGATTAGATACCCGAGTAGTCC</w:t>
      </w:r>
    </w:p>
    <w:p w14:paraId="66C9A1F1">
      <w:pPr>
        <w:rPr>
          <w:rFonts w:hint="eastAsia"/>
        </w:rPr>
      </w:pPr>
      <w:r>
        <w:rPr>
          <w:rFonts w:hint="eastAsia"/>
        </w:rPr>
        <w:t>&gt;OTU014277</w:t>
      </w:r>
    </w:p>
    <w:p w14:paraId="1D35DD2B">
      <w:pPr>
        <w:rPr>
          <w:rFonts w:hint="eastAsia"/>
        </w:rPr>
      </w:pPr>
      <w:r>
        <w:rPr>
          <w:rFonts w:hint="eastAsia"/>
        </w:rPr>
        <w:t>CCTACGGGTGGCTGCAGTGGGGAATATTGCGCAATGGGCGGAAGCCTGACGCAGCGACGCCGTGTGCGGGAAGAAGGCCTTCGGGTTGTAAACCGCTTTCAGGAGGGACGAAGCCACTCAGGTTAATAGCCGAGAGGGTGACGGTACCTCCAGAAGAAGCCCCGGCTAACTACGTGCCAGCAGCCGCGGTAATACGTAGGGCGCAAGCGTTATCCGGAATTATTGGGCGTAAAGAGCTCGTAGGCGGTTTGTCGCGTCTGCCGTGAAAGTCCGGGGCTCAACTCCGGATCTGCCTTCGATACTCTCGCGCTGGAGCACAGTAGAGGCGGGTGGAATTCCTGGTGTAGCGGTGAAATGCGCAGATATCAGGAGGAACACCAACGGCGAAGGCAGCTCGCTGGGACGGTACTGACGCTGAGACGCGAAAGCGTGGGGAGCAAACAGGATTAGATACCCGTGTAGTCC</w:t>
      </w:r>
    </w:p>
    <w:p w14:paraId="5B3B8443">
      <w:pPr>
        <w:rPr>
          <w:rFonts w:hint="eastAsia"/>
        </w:rPr>
      </w:pPr>
      <w:r>
        <w:rPr>
          <w:rFonts w:hint="eastAsia"/>
        </w:rPr>
        <w:t>&gt;OTU014278</w:t>
      </w:r>
    </w:p>
    <w:p w14:paraId="2570583C">
      <w:pPr>
        <w:rPr>
          <w:rFonts w:hint="eastAsia"/>
        </w:rPr>
      </w:pPr>
      <w:r>
        <w:rPr>
          <w:rFonts w:hint="eastAsia"/>
        </w:rPr>
        <w:t>CCTACGGGAGGCAGCAAGGGATTTTCCGCAATGGGCGCAAGCCTGACGGAGCGACGCCGCGTGCGGGATGACGTCCTTCGGGATGTAAACCGCTTTTCGGGGGGAGGAGGACGGACAGTACCCCCGCAACAAGCCCCGGCTAACTACGTGCCAGCAGCCGCGGTAATACGTAGGGGGCGAGCGTTGTCCGGAATTACTGGGCGTAAAGCGCGCGCAGGCGGTGCTCTGCGTCGGTGGTGAAAGCCCTCGGCTCAACCGAGGAGGGTCCACCGAAACGGGGGCACTGGAGGGTGTCAGAGGGGGGTGGAAGGCCGGGTGGAGCGGTGAAATGCGTAGAGATCCGGCGGAACACCAGCGGTGAAGACGGCCCCCTGGGGCGACCCTGACGCTGAGGCGCGAAGGCCAGGGGAGCGAACGGGATTAGATACCCGAGTAGTCC</w:t>
      </w:r>
    </w:p>
    <w:p w14:paraId="34A793CD">
      <w:pPr>
        <w:rPr>
          <w:rFonts w:hint="eastAsia"/>
        </w:rPr>
      </w:pPr>
      <w:r>
        <w:rPr>
          <w:rFonts w:hint="eastAsia"/>
        </w:rPr>
        <w:t>&gt;OTU014279</w:t>
      </w:r>
    </w:p>
    <w:p w14:paraId="6BE85DEA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TTAATACCTTGCTGTTTTGACGTTACCGACAGAATAAGCACCGGCTAACTCTGTGCCAGCAGCCGCGGTAATACAGAGGGTGCAAGCGTTAATCGGAATTACTGGGCGTAAAGCGCGCGTAGGTGGTTCGTTAAGTTGGATGTGAAAGCCCCGGGCTCAACCCTGAAATGGCATTGAATACTGCTGTGCTGGAGGTTTGGAGGGGGGACTGGAATTCTCGGTGTAGCAGTGAAATGCGTAGAGATCCGGAAGAACACCGGTGGCGAAGGCGGCCTGCTGGGCAGCAACTGACGCTGAGGCACGAAGGCCAGGGGAGCAAACGGGATTAGATACCCCGGTAGTCC</w:t>
      </w:r>
    </w:p>
    <w:p w14:paraId="4FEA7081">
      <w:pPr>
        <w:rPr>
          <w:rFonts w:hint="eastAsia"/>
        </w:rPr>
      </w:pPr>
      <w:r>
        <w:rPr>
          <w:rFonts w:hint="eastAsia"/>
        </w:rPr>
        <w:t>&gt;OTU014280</w:t>
      </w:r>
    </w:p>
    <w:p w14:paraId="4B8D46A6">
      <w:pPr>
        <w:rPr>
          <w:rFonts w:hint="eastAsia"/>
        </w:rPr>
      </w:pPr>
      <w:r>
        <w:rPr>
          <w:rFonts w:hint="eastAsia"/>
        </w:rPr>
        <w:t>CCTACGGGCGGCTGCAGTGGGGAATCTTGCCCAATGGGCGCAAGCCTGAGGCAGCGACGCCGCGTGGGGGAAGAAGGCCTTCGGGTTGTAAACCCCTTTCAGGAGGGACGAAGCCACTCGGGTGAATAGCCCAGAGGGTGACGGTACCTCCAGAAGAAGCCCCGGCTAACTACGTGCCAGCAGCCGCGGTAATACGTAGGGGGCAAGCGTTGTCCGGATTTATTGGGCGTAAAGCGCTCGCAGGCGGCCTGGCCAAGTCGTGCGTGAAATCTCCCGGCTCAACTGGGAGCGGTCGTGCGATACTGGTCGGCTCGAGGCCGGTAGGGGGGAGTGGAATTCCGGGTGTAGTGGTGGAATGCGTAGATATCAGGAAGAACACCGGTGGCGAAGGCGGCTCTCTGGGCCTTACCTGACGCTGAGGAGCGAAAGCGTGGGTAGCGAACAGGATTAGATACCCGAGTAGTCC</w:t>
      </w:r>
    </w:p>
    <w:p w14:paraId="51423F70">
      <w:pPr>
        <w:rPr>
          <w:rFonts w:hint="eastAsia"/>
        </w:rPr>
      </w:pPr>
      <w:r>
        <w:rPr>
          <w:rFonts w:hint="eastAsia"/>
        </w:rPr>
        <w:t>&gt;OTU014281</w:t>
      </w:r>
    </w:p>
    <w:p w14:paraId="7C1CD561">
      <w:pPr>
        <w:rPr>
          <w:rFonts w:hint="eastAsia"/>
        </w:rPr>
      </w:pPr>
      <w:r>
        <w:rPr>
          <w:rFonts w:hint="eastAsia"/>
        </w:rPr>
        <w:t>CCTACGGGGGGCTGCAGTGGGGAATATTGGACAATGGGCGCAAGCCTGATGCAGCAACGCCGCGTGCGGGATGACGGCCTTCGGGTTGTAAACCGCTTTTAGTAAGGAAGAAGGGGAGCTTGCTCCTTGACGGTACTTGCAGAAAAAGGACCGGCTAACTACGTGCCAGCAGCCGCGGTAATACGGAGGGTGCAAGCGTTATCCGGAGTGACTGGGCGTAAAGCGTGCGCAGGCGGTGTGCCAAGCTCGATGTGAAAGCCCCGGGCTTAACCTGGGAATTGCATTGGTGACTGCATAGCTAGAGTACGGCAGAGGGGGATGGAATTCCGCGTGTAGCAGTGAAATGCGTAGATATGCGGAGGAACACCAGAGGCGAAGGCGGCACCCTAAGCCGTACCTGACACTGAGACGCGACAGCACGGGGAGCGAACGGGATTAGATACCCCTGTAGTCC</w:t>
      </w:r>
    </w:p>
    <w:p w14:paraId="4D50BCE3">
      <w:pPr>
        <w:rPr>
          <w:rFonts w:hint="eastAsia"/>
        </w:rPr>
      </w:pPr>
      <w:r>
        <w:rPr>
          <w:rFonts w:hint="eastAsia"/>
        </w:rPr>
        <w:t>&gt;OTU014282</w:t>
      </w:r>
    </w:p>
    <w:p w14:paraId="2B1FB882">
      <w:pPr>
        <w:rPr>
          <w:rFonts w:hint="eastAsia"/>
        </w:rPr>
      </w:pPr>
      <w:r>
        <w:rPr>
          <w:rFonts w:hint="eastAsia"/>
        </w:rPr>
        <w:t>CCTACGGGAGGCTGCAGTGGGGAATTTTTCGCAATGGGGGAAACCCTGACGAAGCAACGCCGCGTGGAGGATGAAGGCCTTCGGGTCGTAAACTCCTGTCGACCGGGACGAAAGTAGTCTGACCTAATACGTCGGGCTATCGACTGTACCGGTGGAGGAAGCCACGGCTAACTCTGTGCCAGCAGCCGCGGTAATACAGAGGTGGCAAGCGTTGTTCGGAATTACTGGGCGTAAAGGGCGCGTAGGCGGTCCCATAAGTCTTGCGTGAAATCCCCCGGCTCAACCGGGGAACTGCGCGGGAAACTGCGGGGCTTGAGTTCGGGAGAGGGAAGCGGAATTCCTAGTGTAGGGGTGAAATCCGTAGATATCAGGAGGAACACCAGTAGCGAAGGCGGCTCGCTGGTCCATTCCTGACGCTGAGACGCGAAAGCTAGGGGAGCGAACAGGATTAGATACCCCAGTAGTCC</w:t>
      </w:r>
    </w:p>
    <w:p w14:paraId="5B6499E6">
      <w:pPr>
        <w:rPr>
          <w:rFonts w:hint="eastAsia"/>
        </w:rPr>
      </w:pPr>
      <w:r>
        <w:rPr>
          <w:rFonts w:hint="eastAsia"/>
        </w:rPr>
        <w:t>&gt;OTU014283</w:t>
      </w:r>
    </w:p>
    <w:p w14:paraId="2F9AFB9E">
      <w:pPr>
        <w:rPr>
          <w:rFonts w:hint="eastAsia"/>
        </w:rPr>
      </w:pPr>
      <w:r>
        <w:rPr>
          <w:rFonts w:hint="eastAsia"/>
        </w:rPr>
        <w:t>CCTACGGGTGGCAGCAGTTGGGAATCTTGCACAATGGGGGAAACCCTGATGCAGCGACGCCGCGTGGAGGATGACGGATCTAGGTCTGTAAACTCCTTTTTCATGGAAAGACTTAGGACGGTACCATGAGAATAAGGACCGGCTAACTACGTGCCAGCAGCCGCGGTAATACAGAGGTCTCAAGCGTTGTTCGGAATCACTGGGCGTAAAGCGCGCGCAGGTGGGTGCGCAAGTCGGAGGTGAAAGCGCAGGGCTCAACCCTGCGACGCCCTCCGAGACTGCGTGTCTAGGGACCGGTAGAGGTGAGTGGAACTGCGAGTGTAGAGGTGAAATTCGTAGATATTCGCAAGAACACCAGTGGCGAAGGCGGCTCACTGGCCCGATACTGACGCTGAGGCACGAAAGCGTGGGGAGCAAACAGGATTAGATACCCCTGTAGTCC</w:t>
      </w:r>
    </w:p>
    <w:p w14:paraId="4A279BBA">
      <w:pPr>
        <w:rPr>
          <w:rFonts w:hint="eastAsia"/>
        </w:rPr>
      </w:pPr>
      <w:r>
        <w:rPr>
          <w:rFonts w:hint="eastAsia"/>
        </w:rPr>
        <w:t>&gt;OTU014284</w:t>
      </w:r>
    </w:p>
    <w:p w14:paraId="67761F6A">
      <w:pPr>
        <w:rPr>
          <w:rFonts w:hint="eastAsia"/>
        </w:rPr>
      </w:pPr>
      <w:r>
        <w:rPr>
          <w:rFonts w:hint="eastAsia"/>
        </w:rPr>
        <w:t>CCTACGGGGGGCAGCAGTAGGGAATCTTCCACAATGGACGAAAGTCTGATGGAGCAACGCCGCGTGCAGGATGAAGGCTTTCGGGTCGTAAACTGCTTTTATTGGTGAAGATTATGACGGTAACCAATGAATAAGGATCGGCTAACTCCGTGCCAGCAGCCGCGGTCATACGGAGGATCCAAGCGTTATCCGGAATTACTGGGCGTAAAGAGTTGCGTAGGCGGTTAAGTAAGCGATGTGTGAAATGACGGGGCTCAACCTCGTGCCCATACATCGAACTGCTTTGACTAGAGAATGGAAGAGGTCGCTGGAATTCCTGGTGTAGGGGTGAAATCCGTAGATATCAGGAGGAACACCGATGGCGTAGGCAGGCGACTGGTCCATTTCTGACGCTCAGGCACGAAAGCGTGGGGAGCGATCGGGATTAGATACCCGTGTAGTCC</w:t>
      </w:r>
    </w:p>
    <w:p w14:paraId="19111647">
      <w:pPr>
        <w:rPr>
          <w:rFonts w:hint="eastAsia"/>
        </w:rPr>
      </w:pPr>
      <w:r>
        <w:rPr>
          <w:rFonts w:hint="eastAsia"/>
        </w:rPr>
        <w:t>&gt;OTU014285</w:t>
      </w:r>
    </w:p>
    <w:p w14:paraId="307D9240">
      <w:pPr>
        <w:rPr>
          <w:rFonts w:hint="eastAsia"/>
        </w:rPr>
      </w:pPr>
      <w:r>
        <w:rPr>
          <w:rFonts w:hint="eastAsia"/>
        </w:rPr>
        <w:t>CCTACGGGTGGCTGCAGTCGAGGATCTTCGGCAATGGGCGCAAGCCTGACCGAGCGACGCCGCGTGCGCGACGAAGGCCTTCGGGTTGTAAAGCGCTGTCGGGGGGGAGGAAGGCCCGCAAGGGCGTGACCGACCCCCGGAGGAAGCACGGGCTAAGTTCGTGCCAGCAGCCGCGGTAAGACGAACCGTGCGAACGTTGTTCGGATTCACTGGGCTTAAAGGGCGCGTAGGCGGGCGGCCGAGTCAGGGGTGAAATCTTCCGGCCCAACCGGAAAAGGGCTTCTGATACTGGCCGCCTCGAGGGAGGTAGGGGCAGGCGGAACTTCCGGTGGAGCGGTGAAATGCGTAGATATCGGAAGGAACGCCGGTGGCGAAAGCGGCCTGCTGGACCTCCGCTGACGCTGAGGCGCGAAAGCCAGGGGAGCAAACGGGATTAGAACCCTAGTAGTCC</w:t>
      </w:r>
    </w:p>
    <w:p w14:paraId="477B8D30">
      <w:pPr>
        <w:rPr>
          <w:rFonts w:hint="eastAsia"/>
        </w:rPr>
      </w:pPr>
      <w:r>
        <w:rPr>
          <w:rFonts w:hint="eastAsia"/>
        </w:rPr>
        <w:t>&gt;OTU014286</w:t>
      </w:r>
    </w:p>
    <w:p w14:paraId="635E9C82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GTCTTCAGGGACGATAATGACGGTACCACCAGAGGAAGCCCCGGCTAACTCCGTGCCAGCAGCCGCGGTAATACGGAGGGGGCGAGCGTTATTCGGAATCATTGGGCGTAAAGCGCGTGTAGGCTGCTCGGAAAGTCGGATGTGAAAGCCCTGGGCTCAACCTGGGAATGGCATTGGAAACTGGCGATCTAGAGTGCGGTAGAGGGCAGTGGAATTCCCGGTGTAGCAGTGAAATGCGTAGAGATCGGGAGGAACATCTGTGGCGAAGGCGACTGCCTGGACCAGCACTGACACTGAGGAGCGAAAGCGTGGGGAGCGAACAGGATTAGATACCCCTGTAGTCC</w:t>
      </w:r>
    </w:p>
    <w:p w14:paraId="627C4854">
      <w:pPr>
        <w:rPr>
          <w:rFonts w:hint="eastAsia"/>
        </w:rPr>
      </w:pPr>
      <w:r>
        <w:rPr>
          <w:rFonts w:hint="eastAsia"/>
        </w:rPr>
        <w:t>&gt;OTU014287</w:t>
      </w:r>
    </w:p>
    <w:p w14:paraId="4C35BCD5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CACCCGGGACGAAACTCCTGAGTTTGTCAGGATTGACGGTACTGGGTGAGGAAGCGCCGGCTAACTCCGTGCCAGCAGCCGCGGTAATACGAAGGGGGCTAGCGTTGCTCGGAATCACTGGGCGTAAAGAGCGCGTAGGCGGCTTGTCGCGTCGACTGTGAAATCCCGTGGCTCAACTGCGGGTCTGCAGTCGATACGGGCAGGCTAGAGTTCGGTGGAATTCCCGGTGTAGTGGTGGAATGCGTAGAGATCGGGAGGAACCTCGAACGCGAAGGCAGCCGGCTAGCCCCAGATTGACGCTGAGGGACGAGAGCGTGGGGAGCGAACAGGATTAGATACCCTAGTAGTCC</w:t>
      </w:r>
    </w:p>
    <w:p w14:paraId="481951C2">
      <w:pPr>
        <w:rPr>
          <w:rFonts w:hint="eastAsia"/>
        </w:rPr>
      </w:pPr>
      <w:r>
        <w:rPr>
          <w:rFonts w:hint="eastAsia"/>
        </w:rPr>
        <w:t>&gt;OTU014288</w:t>
      </w:r>
    </w:p>
    <w:p w14:paraId="431767EC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GACCAGGACGAAGGGTTTCTGACGGTACTGGTAGAAGAAGCACCGGCCAACTACGTGCCAGCAGCCGCGGTAATACGGAGGGGGCTAGCGTTGTTCGGAATTACTGGGCGTAAAGCGTGCGCAGGCGGTCTGCCAAGCTCGATGTGAAATCCCCGGGCTTAACCTGGGAATTGCATTGAGGACTGGCAGGCTCGAGTGCGGCAGAGGGAGGTGGAATTCCACGTGTAGCAGTGAAATGCGTAGATATGTGGAGGAACACCGATGGCGAAGGCAGCCTCCTGGACCGATACTGACGCTGAGGAGCGAAAGCCAGGGGAGCAAACAGGATTAGATACCCTAGTAGTCC</w:t>
      </w:r>
    </w:p>
    <w:p w14:paraId="076AC940">
      <w:pPr>
        <w:rPr>
          <w:rFonts w:hint="eastAsia"/>
        </w:rPr>
      </w:pPr>
      <w:r>
        <w:rPr>
          <w:rFonts w:hint="eastAsia"/>
        </w:rPr>
        <w:t>&gt;OTU014289</w:t>
      </w:r>
    </w:p>
    <w:p w14:paraId="654E2D6A">
      <w:pPr>
        <w:rPr>
          <w:rFonts w:hint="eastAsia"/>
        </w:rPr>
      </w:pPr>
      <w:r>
        <w:rPr>
          <w:rFonts w:hint="eastAsia"/>
        </w:rPr>
        <w:t>CCTACGGGTGGCAGCAGTAGGGAATCTTCCGCAATGGACGAAAGTCTGACGGAGCAACGCCGCGTGTAGGATGAAGCTTTTCGGAGTGTAAACTACTGTTGCCCGGGACGAACGGCGAGATTTTTCTCGATTGACGGTACCGGGTGAGGAAGCACCGGCTAACTCCGTGCCAGCAGCCGCGGTAATACGGAGGGTGCAAGCGTTGTCCGGATTTATTGGGTTTAAAGGGTGCGTAGGCGGCTATTCAGGTCAGGTGTGAAAGCCCCCGGCTCAACCGGGGAACTGCGCTTGAAACCGAATGGCTCGAGTCAGCTAGAGGTACACGGAACTTCCAGTGGAGCGGTGAAATGTGTTGATATTGGAAGGAACACCAGTGGCGAAGGCGACTATCTGGACAGATACTGACACTGAGACACGAAAGCGTGGGGAGCAAACAGGATTAGATACCCTTGTAGTCC</w:t>
      </w:r>
    </w:p>
    <w:p w14:paraId="0C8596D9">
      <w:pPr>
        <w:rPr>
          <w:rFonts w:hint="eastAsia"/>
        </w:rPr>
      </w:pPr>
      <w:r>
        <w:rPr>
          <w:rFonts w:hint="eastAsia"/>
        </w:rPr>
        <w:t>&gt;OTU014290</w:t>
      </w:r>
    </w:p>
    <w:p w14:paraId="1AD57ED2">
      <w:pPr>
        <w:rPr>
          <w:rFonts w:hint="eastAsia"/>
        </w:rPr>
      </w:pPr>
      <w:r>
        <w:rPr>
          <w:rFonts w:hint="eastAsia"/>
        </w:rPr>
        <w:t>CCTACGGGGGGCTGCAGTCGAGAATCTTCGGCAATGGGCGCAAGCCTGACCGAGCGACGCCGCGTGGGGGAAGAAGGCCTTCGGGTTGTAAACCCCTTTCAGTTGGGACGAAGCTCCGCCGGTGAATAGCCGGCTGGAGTGACGGTACCTTCACAAGAAGCCCCGGCTAACTACGTGCCAGCAGCCGCGGTAATACGTAGGGACCGAGCGTTGTCCGGATTCATTGGGCGTAAAGAGCTCGTAGGCGGTTTGTTGCGTCCGTCGTGAAAGCCCACAGCTTAACTGTGGGTCTGCGGTGGATACGGGCAGACTAGAGGCAGGTAGGGGAGAACGGAATTCCCGGTGTAGCGGTGAAATGCATTGAGATCGGAAAGAACACCAACGGCGAAAGCACTCTGCTGGGCCGACACTGACACTGAGAGACGAAAGCTAGGGGAGCAAATGGGATTAGATACCCCGGTAGTCC</w:t>
      </w:r>
    </w:p>
    <w:p w14:paraId="47AB31B5">
      <w:pPr>
        <w:rPr>
          <w:rFonts w:hint="eastAsia"/>
        </w:rPr>
      </w:pPr>
      <w:r>
        <w:rPr>
          <w:rFonts w:hint="eastAsia"/>
        </w:rPr>
        <w:t>&gt;OTU014291</w:t>
      </w:r>
    </w:p>
    <w:p w14:paraId="05A66C5B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GACCTAACACGTTGGAGTTTGACGGTACCGGGTGAGGAAGCCCCGGCTAACTCTGTGCCAGCAGCCGCGGTAATACAGAGGGTGCGAGCGTTGTCCGGATTCACTGGGTTTAAAGGGTGCGTAGGCGGGTATTTAAGTCAGTGGTGAAATCCTAGAGCTTAACTCTAGAACTGCCATTGATACTATTTATCTTGAATGTTGTGGAGGTAAGCGGAATATGTCATGTAGCGGTGAAATGCTTAGATATGACATAGAACACCGATAGCGAAGGCAGCTTGCTACACAATAATTGACACTGAGGCACGAAAGCGTGGGGATCAAACAGGATTAGATACCCGAGTAGTCC</w:t>
      </w:r>
    </w:p>
    <w:p w14:paraId="0ED507A7">
      <w:pPr>
        <w:rPr>
          <w:rFonts w:hint="eastAsia"/>
        </w:rPr>
      </w:pPr>
      <w:r>
        <w:rPr>
          <w:rFonts w:hint="eastAsia"/>
        </w:rPr>
        <w:t>&gt;OTU014292</w:t>
      </w:r>
    </w:p>
    <w:p w14:paraId="3B790976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CTGGGTTGTAAACTGCTTTTGCCGGGGGATAAAATTCCCATGCGTGGGAAATTGAAGGTACCCGGTGAATAAGCCACGGCTAACTACGTGCCAGCAGCCGCGGTAATACGTAGGGGGCAAGCGTTGTCCGGAATTATTGGGCGTAAAGCGCGCGCAGGCGGCTATTTAAGTCTGGTGTTTAAACCTTGGGCTCAACCTGAGGTCGCACTGGAAACTGGGTGGCTTGAGTACAGAAGAGGAAAGTGGAATTCCACGTGTAGCGGTGAAATGCGTAGAGATGTGGAGGAACACCAGTGGCGAAGGCGACTTTCTGGCCTGTAACTGACGCTGAGGCGCGAAAGCGTGGGGAGCAAACAGGATTAGATACCCGAGTAGTCC</w:t>
      </w:r>
    </w:p>
    <w:p w14:paraId="1369BB92">
      <w:pPr>
        <w:rPr>
          <w:rFonts w:hint="eastAsia"/>
        </w:rPr>
      </w:pPr>
      <w:r>
        <w:rPr>
          <w:rFonts w:hint="eastAsia"/>
        </w:rPr>
        <w:t>&gt;OTU014293</w:t>
      </w:r>
    </w:p>
    <w:p w14:paraId="046888A5">
      <w:pPr>
        <w:rPr>
          <w:rFonts w:hint="eastAsia"/>
        </w:rPr>
      </w:pPr>
      <w:r>
        <w:rPr>
          <w:rFonts w:hint="eastAsia"/>
        </w:rPr>
        <w:t>CCTACGGGTGGCTGCAGTCGAGAATCTTCGGCAATGGGCGCAAGCCTGACCGAGCGACGCCGCGTGTGGGATGAAGGCCTTCGGGTTGTAAACCACTGTCAGAGGGGAGGAAATTCGTGGGGGTTCTCCCCCCCGATTGACCTAGCCTCAGAGGAAGTACGGGCTAAGTTCGTGCCAGCAGCCGCGGTAAGACGAACCGTACGAACGTTATTCGGAATCACTGGGCTTAAAGGGTGCGTAGGCGGCGCAGAAAGTAGGGTGTGAAATCCCTCGGCTTAACCGAGGAACTGCGCCCTAAACTACTGTGCTCGAGGGAGATAGAGGTGAGCGGAACTTAGGGTGGAGCGGTGAAATGCGTTGATATCAGGAGGAACACCGGTGGCGAAGGCGGGGCCCTGGGCCAGTACTGACGCTGATGCGCGAAAGCGTGGGGAGCAAACAGGATTAGATACCCGTGTAGTCC</w:t>
      </w:r>
    </w:p>
    <w:p w14:paraId="2672491D">
      <w:pPr>
        <w:rPr>
          <w:rFonts w:hint="eastAsia"/>
        </w:rPr>
      </w:pPr>
      <w:r>
        <w:rPr>
          <w:rFonts w:hint="eastAsia"/>
        </w:rPr>
        <w:t>&gt;OTU014294</w:t>
      </w:r>
    </w:p>
    <w:p w14:paraId="5ED75E53">
      <w:pPr>
        <w:rPr>
          <w:rFonts w:hint="eastAsia"/>
        </w:rPr>
      </w:pPr>
      <w:r>
        <w:rPr>
          <w:rFonts w:hint="eastAsia"/>
        </w:rPr>
        <w:t>CCTACGGGTGGCTGCAGTGGGGAATCTTGCGCAATGGGCGAAAGCCTGACGCAGCCATGCCGCGTGAATGATGAAGGTCTTAGGATTGTAAAGTTCTTTCGCCCGTGACGATGATGACGGTAACGGGAGAAGAAGCCCCGGCTAACTTCGTGCCAGCAGCCGCGGTAAGACGAAGGTGGCAACCGTTGCTCGGATTCACTGGGCATAAAGCGCGCGTAGGTGGCTCGGCAGGTCACTGGTGAAATGCGTAGATATAGGAAGGAACACCAGTGGCGAAGGCGACCACCTGGACTGATACTGACACTGAGGTGCGAAAGCGTGGGGAGCAAACAGGATTAGATACCCTGGTAGTCC</w:t>
      </w:r>
    </w:p>
    <w:p w14:paraId="0B399212">
      <w:pPr>
        <w:rPr>
          <w:rFonts w:hint="eastAsia"/>
        </w:rPr>
      </w:pPr>
      <w:r>
        <w:rPr>
          <w:rFonts w:hint="eastAsia"/>
        </w:rPr>
        <w:t>&gt;OTU014295</w:t>
      </w:r>
    </w:p>
    <w:p w14:paraId="576D12C7">
      <w:pPr>
        <w:rPr>
          <w:rFonts w:hint="eastAsia"/>
        </w:rPr>
      </w:pPr>
      <w:r>
        <w:rPr>
          <w:rFonts w:hint="eastAsia"/>
        </w:rPr>
        <w:t>CCTACGGGCGGCTGCAGTGGGGAATCTTGCGCAATGGGCGGAAGCCTGACGCAGCAACGCCGCGTGGGGGATGACGGCTTTCGGGTTGTAAACCCCTTTCGGCAGGGACGAATTCAGACGGTACCTGTAGAAGAAGCCCCGGCCAACTACGTGCCAGCAGCCGCGGTAATACGTAGGGGGCGAGCGTTGTCCGGATTCATTGGGCGTAAAGAGCTCGTAGGCGGCTTGCTAAGTCTGGGGTGAAAGGTTCAGCGCTCAACGTGAACAGTGCCCTGGATACTGGGAGACTTGAGTTCGGGAGGGGGCAGTGGAATTCCTGGTGTAGCGGTGAAATGCGTAGATATCAGGAGGAACACCGATGGCGAAGGCAGCTGCCTGGCCCAGGACTGACGCTGAGGTGCGAAAGCGTGGGGAGCGAACGGGATTAGATACCCCTGTAGTCC</w:t>
      </w:r>
    </w:p>
    <w:p w14:paraId="5075CEEF">
      <w:pPr>
        <w:rPr>
          <w:rFonts w:hint="eastAsia"/>
        </w:rPr>
      </w:pPr>
      <w:r>
        <w:rPr>
          <w:rFonts w:hint="eastAsia"/>
        </w:rPr>
        <w:t>&gt;OTU014296</w:t>
      </w:r>
    </w:p>
    <w:p w14:paraId="0CD5DF95">
      <w:pPr>
        <w:rPr>
          <w:rFonts w:hint="eastAsia"/>
        </w:rPr>
      </w:pPr>
      <w:r>
        <w:rPr>
          <w:rFonts w:hint="eastAsia"/>
        </w:rPr>
        <w:t>CCTACGGGAGGCAGCAGTGAGGAATATTGGACAATGGGCGCAAGCCTGATCCAGCCATGCCGCGTGCAGGATGACGGTCCTATGGATTGTAAACTGCTTTTATACGGGAAGAAACCCTGGCTCGTGAGCCAGATTGACGGTACCGTAAGAATAAGGATCGGCTAACTCTGTGCCAGCAGCCGCGGTAAGACGAACCGTACGAACGTTATTCGGAATCACTGGGCTTAAAGGGTGCGTAGGCTGTGCGGAAAGTTGGGTGTGAAATCCCTCGGCTCAACCGAGGAACCGCGCCCAAAACTACCGTGCTGGAGGAAGACAGAGGTGAGCGGAACTTAGGGTGGAGCGGTGAAATGCGTTGATATCCTAAGGAACACCGGTGGCGAAAGCGGCTCACTGGGCCATACCTGACGCTGAGACGCGAAAGCGTGGGGAGCAAACAGGATTAGATACCCTAGTAGTCC</w:t>
      </w:r>
    </w:p>
    <w:p w14:paraId="386C6C71">
      <w:pPr>
        <w:rPr>
          <w:rFonts w:hint="eastAsia"/>
        </w:rPr>
      </w:pPr>
      <w:r>
        <w:rPr>
          <w:rFonts w:hint="eastAsia"/>
        </w:rPr>
        <w:t>&gt;OTU014297</w:t>
      </w:r>
    </w:p>
    <w:p w14:paraId="6DEC255A">
      <w:pPr>
        <w:rPr>
          <w:rFonts w:hint="eastAsia"/>
        </w:rPr>
      </w:pPr>
      <w:r>
        <w:rPr>
          <w:rFonts w:hint="eastAsia"/>
        </w:rPr>
        <w:t>CCTACGGGGGGCTGCAGTGAGGAATATTGGTCAATGGACGCAAGTCTGAACCAGCCATGCCGCGTGCAGGAAGAAGGCCTTCTGGGTTGTAAACTGCTTTTGACAGGGGATAAAATTTCCTTGCGAGGAAAATTGAAGGTACCTGTCGAATAAGCCACGGCTAACTACGTGCCAGCAGCCGCGGTAATACGTAGGTGGCGAGCGTTGTCCGAAGTTACTGGGCGTAAAGAGCGCGTAGGCGGTTTTCTAAGTTTGGTGTGAAAGGTTCAGGGCTCAACCCGAACAGTGCACTGAATACTGGGAAACTTGAGTGGGGGAGAGGAAGGTGGAATTCCAGGTGTAGCGGTGAAATGCGTAGATATCGGGAGGAACACCAGTAGCGAAGGCGGCTCGCTGGGCCGTTCCTGACGCTGAGACGCGAAAGCTAGGGGAGCGAACAGGATTAGATACCCTAGTAGTCC</w:t>
      </w:r>
    </w:p>
    <w:p w14:paraId="4C51A07D">
      <w:pPr>
        <w:rPr>
          <w:rFonts w:hint="eastAsia"/>
        </w:rPr>
      </w:pPr>
      <w:r>
        <w:rPr>
          <w:rFonts w:hint="eastAsia"/>
        </w:rPr>
        <w:t>&gt;OTU014298</w:t>
      </w:r>
    </w:p>
    <w:p w14:paraId="70C556FE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GCGAAACGGTCTCTTCTAATACAGGAGGCTAATGACGGTACCGTAAGAATAAGCACCGGCTAACTACGTGCCAGCAGCCGCGGTAATACGTAGGAGGCGAGCGTTGTCCGGAATTACTGGGCGTAAAGCGTGCGTAGGCGGTTTAGTGTGTGGGATTTGAAAGCCCGGGGCTCAACTCCGGATCCGGATCCCAAACTGCTAGACTCGAGCGTATCAGAGGACAGTGGAATTCCCGGTGTAGCGGTAATATGCGTAGATATCGGGAGGAACACCGGTGGCGAAGGCGGCTCTCTGGGCCTGTCCTGACGCTGAGGCGCGAAAGCTAGGGGAGCGAACAGGATTAGATACCCTGGTAGTCC</w:t>
      </w:r>
    </w:p>
    <w:p w14:paraId="6078369E">
      <w:pPr>
        <w:rPr>
          <w:rFonts w:hint="eastAsia"/>
        </w:rPr>
      </w:pPr>
      <w:r>
        <w:rPr>
          <w:rFonts w:hint="eastAsia"/>
        </w:rPr>
        <w:t>&gt;OTU014299</w:t>
      </w:r>
    </w:p>
    <w:p w14:paraId="30ADEC85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ACCGGCTAACTCTGTGCCAGCAGCCGCGGTAATACAGAGGGTGCAAGCGTTAATCGGAATTACTGGGCGTAAAGGGTGCGCAGGCGGTTCTGCAAGTCAGGCGTGAAAGCCCCGGGCTCAACCTGGGAACTGCGTTTGAAACTACAAGGCTAGAGTGTGGCAGAGGGGGGTGGAATTCCACGTGTAGCAGTGAAATGCGTAGAGATGTGGAGGAACACCGATGGCGAAGGCAGCCCCCTGGGACGTGACTGACGCTCATGCACGAAAGCGTGGGGAGCAAACAGGATTAGATACCCCTGTAGTCC</w:t>
      </w:r>
    </w:p>
    <w:p w14:paraId="78DCAAC2">
      <w:pPr>
        <w:rPr>
          <w:rFonts w:hint="eastAsia"/>
        </w:rPr>
      </w:pPr>
      <w:r>
        <w:rPr>
          <w:rFonts w:hint="eastAsia"/>
        </w:rPr>
        <w:t>&gt;OTU014300</w:t>
      </w:r>
    </w:p>
    <w:p w14:paraId="2137199B">
      <w:pPr>
        <w:rPr>
          <w:rFonts w:hint="eastAsia"/>
        </w:rPr>
      </w:pPr>
      <w:r>
        <w:rPr>
          <w:rFonts w:hint="eastAsia"/>
        </w:rPr>
        <w:t>CCTACGGGAGGCTGCAGTGGGGAATATTGGACAATGGGCGAAAGCCTGATCCAGCGACGCCGCGTGGGTGAAGAAGGCCTTCGGGTTGTAAAGCCCTTTTGTTGGGAAAGAAATCCTATCGGTTAATAACCGGTGGGGATGACGGTACCCAAAGAATAAGCACCGGCTAACTACGTGCCAGCAGCCGCGGTAATACGTAGGGTGCAAGCGTTGTTCGGAATTATTGGGCGTAAAGCGCACGTAGGCGGCCTGGTGTGTCAAAGGTGAAATCCCTCGGCTCAACTGAGGAATTGCCTTTGAAACTACCAGGCTTGAGGCCGGGAGGGGGTAGCGGAATTCCCAGTGTAGCGGTGAAATGCGTAGAGATCAGGAGGAACACCTGCGGTGTAGACGGCTTTCTGGACCATAACTGACGCTGAGGCACGAAAGCGTGGGTAGCAAACAGGATTAGATACCCCTGTAGTCC</w:t>
      </w:r>
    </w:p>
    <w:p w14:paraId="6D1EFA0C">
      <w:pPr>
        <w:rPr>
          <w:rFonts w:hint="eastAsia"/>
        </w:rPr>
      </w:pPr>
      <w:r>
        <w:rPr>
          <w:rFonts w:hint="eastAsia"/>
        </w:rPr>
        <w:t>&gt;OTU014301</w:t>
      </w:r>
    </w:p>
    <w:p w14:paraId="2A94E9C2">
      <w:pPr>
        <w:rPr>
          <w:rFonts w:hint="eastAsia"/>
        </w:rPr>
      </w:pPr>
      <w:r>
        <w:rPr>
          <w:rFonts w:hint="eastAsia"/>
        </w:rPr>
        <w:t>CCTACGGGAGGCAGCAGTGGGGAATATTGGACAATGGGGGCAACCCTGATCCAGCGACGCCGCGTGTGTGAAGAAGGCCTGCGGGTTGTAAAGCACTTTTAGTGGGGAAGAAAAGCACGGTTTCTACTGTGTCCGACGGTACCCAAGGAATAAGCACCGGCTAACTCTGTGCCAGCAGCCGCGGTAATACAGAGGGTGCAAGCGTTAATCGGAATTACTGGGCGTAAAGCGCGCGTAGGTGGTTCGTTAAGTTGGATGTGAAATCCCCGGGCTCAACGGCGGAGCGGCTACTGATACTGCGGGTCTGGGGACCGGTAGAGGCCGGTGGAATTGCTGGTGTAGCGGTGGAATGCGTAGAGATCAGCAAGAACACCCGTGGCGAAGGCGGCCGGCTGGGCCGGGTCCGACGCTGAGGCGCGAAAGCGTGGGGAGCAAACAGGATTAGATACCCTTGTAGTCC</w:t>
      </w:r>
    </w:p>
    <w:p w14:paraId="1CE7E1CE">
      <w:pPr>
        <w:rPr>
          <w:rFonts w:hint="eastAsia"/>
        </w:rPr>
      </w:pPr>
      <w:r>
        <w:rPr>
          <w:rFonts w:hint="eastAsia"/>
        </w:rPr>
        <w:t>&gt;OTU014302</w:t>
      </w:r>
    </w:p>
    <w:p w14:paraId="0B314112">
      <w:pPr>
        <w:rPr>
          <w:rFonts w:hint="eastAsia"/>
        </w:rPr>
      </w:pPr>
      <w:r>
        <w:rPr>
          <w:rFonts w:hint="eastAsia"/>
        </w:rPr>
        <w:t>CCTACGGGTGGCTGCAGCCAGGAATCTTGGGCAATGGGCGAAAGCCTGACCCAGCAACACCGTGTGGGCGATGAAGGCCTTCGGGTCGTAAAGCCCTGTTGATAGGGACGAAGGGCGAAGGGTTAATAGCCCCTAGCCTGACGGTACCTTTCGAGGAAGCCCCGGCTAACTACGTGCCAGCAGCCGCGGTAATACGTAGGGGGCGAGCGTTGTCCGGAATTATTGGGCTTAAAGGGCGCGTAGGCGGCCCGCCCAGTCAGGGGTGAAAGCTCCCGGCCCAACCGGGAAAGGGCCCCTGATACTGGCGGGCTGGAGGGGGGTGGAATTCCCGGTGTAGCGGTGAAATGCGTAGATATCGGGAGGAACACCGGTGGCGAAGGCGGCCCCCTGGTCGGATACTGACGCTGAGACGCGAAAGCGTGGGGAGCAAACAGGATTAGATACCCCTGTAGTCC</w:t>
      </w:r>
    </w:p>
    <w:p w14:paraId="2A71296A">
      <w:pPr>
        <w:rPr>
          <w:rFonts w:hint="eastAsia"/>
        </w:rPr>
      </w:pPr>
      <w:r>
        <w:rPr>
          <w:rFonts w:hint="eastAsia"/>
        </w:rPr>
        <w:t>&gt;OTU014303</w:t>
      </w:r>
    </w:p>
    <w:p w14:paraId="2894F414">
      <w:pPr>
        <w:rPr>
          <w:rFonts w:hint="eastAsia"/>
        </w:rPr>
      </w:pPr>
      <w:r>
        <w:rPr>
          <w:rFonts w:hint="eastAsia"/>
        </w:rPr>
        <w:t>CCTACGGGAGGCTGCAGTGGGGAATTGTTCACAATGGGCGCAAGCCTGATGACGCAACGCCGCGTGGAGGATGAAGGTCTTCGGATTGTAAACTCCTGTTGCTCGGGAAGAATGGCTCCGACCTAACACGTCGGAGTGTGACGGTACCGGGTGAGGAAGCCCCGGCTAACTCTGTGCCAGCAGCCGCGGTAATACAGAGGGTGCAAGCGTTAATCGGAATTATTGGGCGTAAAGCGTGCGCAGGCGGCTATGTAAGTCAGATGTGAAAACCCGAGGCTTAACTTCGGGACTGCATTTGAAACTGAAGGGCTAGAGTGCAGGAGAGGTAAGTGGAATTCCTAGTGTAGCGGTGAAATGCGTAGATATCGTCAAGAACACCTATAGCGAAGGCAGCTTACTAGGCTGTAACTGACGCTGAGGCACGAAAGTGTGGGGATCAAACAGGATTAGATACCCTTGTAGTCC</w:t>
      </w:r>
    </w:p>
    <w:p w14:paraId="778DAB96">
      <w:pPr>
        <w:rPr>
          <w:rFonts w:hint="eastAsia"/>
        </w:rPr>
      </w:pPr>
      <w:r>
        <w:rPr>
          <w:rFonts w:hint="eastAsia"/>
        </w:rPr>
        <w:t>&gt;OTU014304</w:t>
      </w:r>
    </w:p>
    <w:p w14:paraId="00A46A39">
      <w:pPr>
        <w:rPr>
          <w:rFonts w:hint="eastAsia"/>
        </w:rPr>
      </w:pPr>
      <w:r>
        <w:rPr>
          <w:rFonts w:hint="eastAsia"/>
        </w:rPr>
        <w:t>CCTACGGGGGGCTGCAGTCGAGGATCTTCCGCAATGGACGAAAGTCTGACGGAGCGACGCCGCGTGGAGGACGAAGGCCTTCGGGTTGTAAACTCCTGTCAAGGGTTATGAAAGTACAGCCGTTAACAATAGCTGGGATGACGTAAGCCCTGGAGGAAGCACCGGCTAACTCTGTGCCAGCAGCCGCGGTAATACAGAGGTCTCAAGCGTTGTTCGGATTCATTGGGCGTAAAGGGAGCGTAGGTGGCGAGGTAAGTCGGATGTGAAATCCCGGGGCTCAACCCCGGAACTGCATTCGATACTGCCTTGCTCGAGTACTGGAGAGGAGATCGGAATTTACGGTGTAGCAGTGAAATGCGTAGATATCGTAAGGAAGACCAGTGGCGAAGGCGGATCTCTGGACCGACACTGACGCTGAGGCGCGAAAGCGTGGGGAGCAAACAGGATTAGATACCCCAGTAGTCC</w:t>
      </w:r>
    </w:p>
    <w:p w14:paraId="3AA1B17B">
      <w:pPr>
        <w:rPr>
          <w:rFonts w:hint="eastAsia"/>
        </w:rPr>
      </w:pPr>
      <w:r>
        <w:rPr>
          <w:rFonts w:hint="eastAsia"/>
        </w:rPr>
        <w:t>&gt;OTU014305</w:t>
      </w:r>
    </w:p>
    <w:p w14:paraId="77252E40">
      <w:pPr>
        <w:rPr>
          <w:rFonts w:hint="eastAsia"/>
        </w:rPr>
      </w:pPr>
      <w:r>
        <w:rPr>
          <w:rFonts w:hint="eastAsia"/>
        </w:rPr>
        <w:t>CCTACGGGTGGCAGCAGTGGGGAATATTGGACAATGGGCGCAAGCCTGATCCAGCCATGCCGCGTGAGTGAAGAAGGCCTTAGGGTTGTAAAGCTCTTTCACCCGCGAAGATGATGACGGTAGCGGGAGAAGAAGCCCCGGCTAACTCCGTGCCAGCAGCCGCGGTAATACGGAGGGGGCTAGCGTTGTTCGGAATTACTGGGCGTAAAGCGCACGTAGGCGGCTTTGCAAGTCAGAGGTGAAAGCCCGGAGCTCAACTCCGGTTCTGCAGTGGGTACGGGCAGACTAGAGTGCAGTAGGGGAGACTGGAATTCCTGGTGTAGCGGTGAAATGTGTAGATATCCGGAGGAACACCAGAGGTGCAGACGGCGCCCTGGGCCCGACCTGACGCTGAGACGCGAAAGCTTGGGGAGCGAACGGGATTAGATACCCTTGTAGTCC</w:t>
      </w:r>
    </w:p>
    <w:p w14:paraId="6ABAFFA0">
      <w:pPr>
        <w:rPr>
          <w:rFonts w:hint="eastAsia"/>
        </w:rPr>
      </w:pPr>
      <w:r>
        <w:rPr>
          <w:rFonts w:hint="eastAsia"/>
        </w:rPr>
        <w:t>&gt;OTU014306</w:t>
      </w:r>
    </w:p>
    <w:p w14:paraId="29F4DED9">
      <w:pPr>
        <w:rPr>
          <w:rFonts w:hint="eastAsia"/>
        </w:rPr>
      </w:pPr>
      <w:r>
        <w:rPr>
          <w:rFonts w:hint="eastAsia"/>
        </w:rPr>
        <w:t>CCTACGGGAGGCTGCAGTCGAGAATCTTCCGCAATGGGCGCAAGCCTGACGGAGCGACGCCGCGTGCGGGATGAAGGCCTTCGGGTTGTAAACCGCTGTCAGTGGGGAGCAAATGGATAGGGGTTCTCCCCTATTCTTGAGCGATCCGCAGAGGAAGCACAGGCTAATTCCGTGCCAGCAGCCGCGGTAATACGTAGGGGGCTAGCGTTGTCCGGATTTATTGGGCGTAAAGAGCGTGTAGGCGGCCAGGCAAGTCCGACGTGAAATCTGGAGGCTCAACCTCCAGCGGTCGTTGGAAACTGCTTGGCTAGAGTCCGGAAGAGGAGAGTGGAACTCCTAGTGTAGAGGTGGAATTCGTAGATATTAGGAAGAACACCAGTGGCGAAGGCGGCTTACTGGTCCGGAACTGACGCTGAGGTGCGAAAGCGTGGGGAGCAAACAGGATTAGATACCCCTGTAGTCC</w:t>
      </w:r>
    </w:p>
    <w:p w14:paraId="677BD5DE">
      <w:pPr>
        <w:rPr>
          <w:rFonts w:hint="eastAsia"/>
        </w:rPr>
      </w:pPr>
      <w:r>
        <w:rPr>
          <w:rFonts w:hint="eastAsia"/>
        </w:rPr>
        <w:t>&gt;OTU014307</w:t>
      </w:r>
    </w:p>
    <w:p w14:paraId="54427B06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TGTAAACTGCTTTTGCCAGGGGATAAAATGGGCATGCGTGCCTAATTGAAGGTACCTGGTGAATAAGCCACGGCTAACTACGTGCCAGCAGCCGCGGTAATACGTAGGTGGCAAGCGTTGTTCGGATTCATTGGGCGTAAAGGGTGCGTAGGCGGCGAAGTAAGTCGGATGTGAAATCCCGGGGCTCAACCCCGGAACTGCATTCGATACTGCTTCGCTTGAGGACTGGAGAGGAGACTGGAATTCACGGTGTAGCAGTGAAATGCGTAGATATCGTGAGGAAGACCGGTGGCGAAGGCGGGTCTCTGGACAGTTCCTGACGCTGAGGCACGAAGGCCAGGGGAGCGAACGGGATTAGATACCCGTGTAGTCC</w:t>
      </w:r>
    </w:p>
    <w:p w14:paraId="1A12F987">
      <w:pPr>
        <w:rPr>
          <w:rFonts w:hint="eastAsia"/>
        </w:rPr>
      </w:pPr>
      <w:r>
        <w:rPr>
          <w:rFonts w:hint="eastAsia"/>
        </w:rPr>
        <w:t>&gt;OTU014308</w:t>
      </w:r>
    </w:p>
    <w:p w14:paraId="1DB1CB95">
      <w:pPr>
        <w:rPr>
          <w:rFonts w:hint="eastAsia"/>
        </w:rPr>
      </w:pPr>
      <w:r>
        <w:rPr>
          <w:rFonts w:hint="eastAsia"/>
        </w:rPr>
        <w:t>CCTACGGGTGGCAGCAGTCGAGAATTTTTCTCAATGGGCGAAAGCCTGAAGGAGCGACGCCGCGTGGGGGATGAAGGGCTTCGGCCCGTAAACCCCTGTCATTTGCGAACAAACGTTACGGATGAACAATTCGTGACTTGATTGTAGTGAAAGAGGAAGGGACGGCTAACTCTGTGCCAGCAGCCGCGGTAATACAGAGGGTGCGAGCGTTGTTCGGATTTACTGGGCGTAAAGGGCGCGTAGGCGGCATATTAAGTCAGCTGTGAAATCTCCGAGCTTAACTCGGAACTGTCAGCTGATACTGATGTGCTAGAGTGCAGAAGGGGCAATCGGAATTCTTGGTGTAGCGGTGAAATGCGTAGATATCGAGAGGAACACCTGAGGTGAAGACGGGTTGCTGGGCCGACACTGACGCTGAGGCGCGAAAGCCAGGGTAGCAAACGGGATTAGATACCCTTGTAGTCC</w:t>
      </w:r>
    </w:p>
    <w:p w14:paraId="3135C2C0">
      <w:pPr>
        <w:rPr>
          <w:rFonts w:hint="eastAsia"/>
        </w:rPr>
      </w:pPr>
      <w:r>
        <w:rPr>
          <w:rFonts w:hint="eastAsia"/>
        </w:rPr>
        <w:t>&gt;OTU014309</w:t>
      </w:r>
    </w:p>
    <w:p w14:paraId="41A032BE">
      <w:pPr>
        <w:rPr>
          <w:rFonts w:hint="eastAsia"/>
        </w:rPr>
      </w:pPr>
      <w:r>
        <w:rPr>
          <w:rFonts w:hint="eastAsia"/>
        </w:rPr>
        <w:t>CCTACGGGAGGCAGCAGTGGGGAATCTTGCGCAATGGCCTAACGGCTGACGCAGCGACGCCGCGTGTGGGATGACGCCCTTCGGGGTGTAAACCACTGTTGCCCGGGACGAAGAGCGGACTTCAGTCCGCCTGACGGTACCGGGTGAGGAAGCACCGGCTAACTCCGTGCCAGCAGCCGCGGTAATACGTAGGTGGCAAGCGTTGTCCGGATTTACTGGGCGTAAAGCGCGCGCAGGCGGACTGGTTAGTCCGGGGTGAAAGCTCATGGCTCAACTGTGAGTGGTCCCCGGATACTGCCCGTCTTGAGGTGTCTAGAGGAGAGCGGAATTCCCGGTGTAGCGGTGAAATGCGTTGATATGTGTCGGAACACCAATGGCGAAAGCAATCTCCTGGACGCAAACTGACGCTGAGATACGAAAGCCAAGGTAGCAAACAGGATTAGATACCCGAGTAGTCC</w:t>
      </w:r>
    </w:p>
    <w:p w14:paraId="4DA869C9">
      <w:pPr>
        <w:rPr>
          <w:rFonts w:hint="eastAsia"/>
        </w:rPr>
      </w:pPr>
      <w:r>
        <w:rPr>
          <w:rFonts w:hint="eastAsia"/>
        </w:rPr>
        <w:t>&gt;OTU014310</w:t>
      </w:r>
    </w:p>
    <w:p w14:paraId="4918EAAB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GAGGGACGAAGCCCGGGCGGTGAACAGCCGACTCGGGTGACGGTACCTCCACAAGAAGCCCCGGCTAACTACGTGCCAGCAGCCGCGGTAATACGAAGGGGGCTAGCGTTGTTCGGAATCACTGGGCGTAAAGGGCGCGTAGGCGGCCTGATAAGTCGGGGGTGAAAGCCTGTGGCTCAACCACAGAATTGCCTTCGATACTGTCGGGCTTGAGACCGGAAGAGGCGAGTGGAATTCCTGGTGTAGCGGTGAAATGCGCAGATATCAGGAAGAACACCTATGGCGAAGGCAGCTCGCTGGGACGGAACTGACGCTGAGGCGCGAAAGCGTGGGGAGCAAACAGGATTAGATACCCTTGTAGTCC</w:t>
      </w:r>
    </w:p>
    <w:p w14:paraId="2679C5ED">
      <w:pPr>
        <w:rPr>
          <w:rFonts w:hint="eastAsia"/>
        </w:rPr>
      </w:pPr>
      <w:r>
        <w:rPr>
          <w:rFonts w:hint="eastAsia"/>
        </w:rPr>
        <w:t>&gt;OTU014311</w:t>
      </w:r>
    </w:p>
    <w:p w14:paraId="7B03CCF1">
      <w:pPr>
        <w:rPr>
          <w:rFonts w:hint="eastAsia"/>
        </w:rPr>
      </w:pPr>
      <w:r>
        <w:rPr>
          <w:rFonts w:hint="eastAsia"/>
        </w:rPr>
        <w:t>CCTACGGGGGGCAGCAGTCTAGAGGCTTCGGCAATGGGGGAAACCCTGATCCAGCGATGCCGCGTGGGTGAAGAAGGCCTGCGGGTTGTAAAGCCCTTTCAGTGGGGAAGAAAGACGGGGTGTGAACAGCGCTTCGTTTTGACGTTACCCACAGAAGAAGCACCGGCTAACTTCGTGCCAGCAGCCGCGGTAATACGTAGGTGGCAAGCGATACTCGGAATCACTAGGCGTAAAGCGCAGGTAGGAGGTTTGGTAAGTCTGTTGTGAAAGCTCCCGGCTCAACTGGGAGAGGTCAACGGAAACTGGCAGGCTTGAGTGCGGGAGAGGAGAGTGGAATTCCTGGTGTAGCGGTGAAATGCGTAGATATCAGGAGGAACACCGGTGGTGAAGACGGCTCTCTGGACCGCTACTGACGCTGAGACTCGAAAGCGTGGGGAGCAAACAGGATTAGATACCCTAGTAGTCC</w:t>
      </w:r>
    </w:p>
    <w:p w14:paraId="37514A3B">
      <w:pPr>
        <w:rPr>
          <w:rFonts w:hint="eastAsia"/>
        </w:rPr>
      </w:pPr>
      <w:r>
        <w:rPr>
          <w:rFonts w:hint="eastAsia"/>
        </w:rPr>
        <w:t>&gt;OTU014312</w:t>
      </w:r>
    </w:p>
    <w:p w14:paraId="41EEE18B">
      <w:pPr>
        <w:rPr>
          <w:rFonts w:hint="eastAsia"/>
        </w:rPr>
      </w:pPr>
      <w:r>
        <w:rPr>
          <w:rFonts w:hint="eastAsia"/>
        </w:rPr>
        <w:t>CCTACGGGAGGCTGCAGTGAGGAATATTGCACAATGGACGCAAGTCTGATGCAGCAACGCCGCGTGGAGGATGAAGGTCTTTGGATTGTAAACTCCTTTTCTCAGGGAAGAGAATGGACGGTACCTGAGGAATAAGTCACGGCTAACTACGTGCCAGCAGCCGCGGTAATACGTAGGTGGCAAGCGTTATCCGGAATTACTGGGCGTAAAGGGCGCGTAGGCGGCTCAATAAGGCTCGCGTGAAAGCCCGGGGCTCAACCCCGGGTCGGCGCGGGCGACTGCTGAGCTGGAGCACGGTAGGGGCAACCGGAATTCTCGGTGTAGCGGTGAAATGCGCAGATATCAGGAGGAACACCAATGGCGAAGGCAGCTCACTGGGACGGTACTGACGCTGAGACGCGAAAGCGTGGGGAGCAAACAGGATTAGATACCCGAGTAGTCC</w:t>
      </w:r>
    </w:p>
    <w:p w14:paraId="59FE1A18">
      <w:pPr>
        <w:rPr>
          <w:rFonts w:hint="eastAsia"/>
        </w:rPr>
      </w:pPr>
      <w:r>
        <w:rPr>
          <w:rFonts w:hint="eastAsia"/>
        </w:rPr>
        <w:t>&gt;OTU014313</w:t>
      </w:r>
    </w:p>
    <w:p w14:paraId="61813508">
      <w:pPr>
        <w:rPr>
          <w:rFonts w:hint="eastAsia"/>
        </w:rPr>
      </w:pPr>
      <w:r>
        <w:rPr>
          <w:rFonts w:hint="eastAsia"/>
        </w:rPr>
        <w:t>CCTACGGGAGGCTGCAGTAACGAATCTTCCGCAATGCACGAAAGTGTGACGGAGCGACGCCGCGTGGAGGACGAAGCCCTTCGGGGTGTAAACTCCTGTCAGGGGTAGGAAAGTTCTGAGGAGCCCCAGAGGAAGTGGCGGCTAACTCTGTGCCAGCAGCCGCGGTAAGACAGAGGCCACGAGCGTTAGGCGGAATCACTGGGCTTAAAGGGTGCGTAGGCGGACGCGAAGGCATCTTGTGAAATCCCCCGACTCAACCGGGGAATTGCGGGGTGAACCGCGCGTCTTGAGGCAAGTAGGGGCTGCCGGAACGCTAGGTGGAGTGGTGAAATGCGTTGATATCTAGCGGAACGCCGAAGGAGAAATCAGGCAGCTGGGCTTGCTCTGACGCTCAGGCACGAAAGCGTGGGGAGCGAACGGGATTAGATACCCCAGTAGTCC</w:t>
      </w:r>
    </w:p>
    <w:p w14:paraId="20FFE058">
      <w:pPr>
        <w:rPr>
          <w:rFonts w:hint="eastAsia"/>
        </w:rPr>
      </w:pPr>
      <w:r>
        <w:rPr>
          <w:rFonts w:hint="eastAsia"/>
        </w:rPr>
        <w:t>&gt;OTU014314</w:t>
      </w:r>
    </w:p>
    <w:p w14:paraId="1E9907D0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CGGGTTGTAAAGCTCTGTCGCCCGGGACGAAAATCTTTGAAGTGAATAGCTTCAGAGACTGACGGTACCGGGAGAAGAAGCCCCGGCTAACTTCGTGCCAGCAGCCGCGGTAATACGTAGGCAGCGAGCGTTGTTCGGAGTTACTGGGCGTAAAGAGTATGTAGGCGGTTGCGCAAGTTTGGTGTGAAATCTCCCGGCTCAACTGGGAGGGTGCGCCGAAAACTGCGCGGCTAGAGTGCGGGAGGGGAGAGCGGAATTCCTGGTGTAGCGGTGAAATGCGTAGATATCAGGAGGAACACCGGCGGTGTAGACGGCTCTCTGGACCGCGACTGACGCTGAGATACGAAAGCGTGGGGAGCAAACAGGATTAGATACCCTAGTAGTCC</w:t>
      </w:r>
    </w:p>
    <w:p w14:paraId="5179A543">
      <w:pPr>
        <w:rPr>
          <w:rFonts w:hint="eastAsia"/>
        </w:rPr>
      </w:pPr>
      <w:r>
        <w:rPr>
          <w:rFonts w:hint="eastAsia"/>
        </w:rPr>
        <w:t>&gt;OTU014315</w:t>
      </w:r>
    </w:p>
    <w:p w14:paraId="7E4DB9F5">
      <w:pPr>
        <w:rPr>
          <w:rFonts w:hint="eastAsia"/>
        </w:rPr>
      </w:pPr>
      <w:r>
        <w:rPr>
          <w:rFonts w:hint="eastAsia"/>
        </w:rPr>
        <w:t>CCTACGGGCGGCTGCAGTGGGGAATATTGCGCAATGGGCGAAAGCCTGACGCAGCGACGCCGCGTGGAGGATGAAGGTCTTAGGATTGTAAACTCCTGTCAGATGGAAAGAAAAGTTCATGTTTAATAGACGTGAAATATGACGGTACCATCAGAGGAAGCACCGGCTAACTTCGTGCCAGCAGCCGCGGTAATACGAAGGGTGCAAGCGTTAATCGGAATTACTGGGCGTAAAGCGCGCGTAGGTGGTTTGTTAAGTTGGATGTGAAAGCCCCGGGCTTAACCTGGGAACTGCGCTTGTTACTGGCAGGCTTGAGTGTGGCAGAGGGGGGTGGAATTCCACGTGTAGCAGTGAAATGCGTAGATATTGGGAGGAACACCAGTGGCGAAGGCGGCTACCTGGACCGGAACTGACGCTGATGCGCGAAAGCGTGGGGAGCAAACAGGATTAGATACCCCGGTAGTCC</w:t>
      </w:r>
    </w:p>
    <w:p w14:paraId="61D6F4DA">
      <w:pPr>
        <w:rPr>
          <w:rFonts w:hint="eastAsia"/>
        </w:rPr>
      </w:pPr>
      <w:r>
        <w:rPr>
          <w:rFonts w:hint="eastAsia"/>
        </w:rPr>
        <w:t>&gt;OTU014316</w:t>
      </w:r>
    </w:p>
    <w:p w14:paraId="3CD0D76A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TTAGGGGTTAATAGCCCCGAGCCTGACGGTACCCTTCGAGGAAGCCCCGGCTAACTACGTGCCAGCAGCCGCGGTAATACGTAGGGGGCAAGCGTTGTCCGGAATCATTGGGCGTAAAGAGCTCGTAGGCGGTTGGGTAAGTCGGGTGTGAAAGCCTCGGGCTTAACCCGAGAAGGGCATCCGAAACTGGCCGGCTTGAGTACGGAAGAGGGTCTCGGAATTCCCGGTGTAGAGGTGAAATTCGTAGATATCGGGAGGAACACCAGTGGCGAAGGCGGGTTGCTGGGCTGATACTGACGCTGAGGCGCGAAAGCCAGGGGAGCGAACGGGATTAGATACCCCAGTAGTCC</w:t>
      </w:r>
    </w:p>
    <w:p w14:paraId="5D9B138A">
      <w:pPr>
        <w:rPr>
          <w:rFonts w:hint="eastAsia"/>
        </w:rPr>
      </w:pPr>
      <w:r>
        <w:rPr>
          <w:rFonts w:hint="eastAsia"/>
        </w:rPr>
        <w:t>&gt;OTU014317</w:t>
      </w:r>
    </w:p>
    <w:p w14:paraId="11EDB42F">
      <w:pPr>
        <w:rPr>
          <w:rFonts w:hint="eastAsia"/>
        </w:rPr>
      </w:pPr>
      <w:r>
        <w:rPr>
          <w:rFonts w:hint="eastAsia"/>
        </w:rPr>
        <w:t>CCTACGGGGGGCTGCAGTGGGGAATTGTTCGCAATGGGCGCAAGCCTGACGGAGCGACGCCGCGTGCGGGATGAAGGCCTTCGGGTTGTAAACCGCTGTCAGTGGGGAGCAAATGCATGGGGGTTCTCCCCCATGCTTGAGCGATCCGCAGAGGAAGCCCCGGCTAATTCCGTGCCAGCAGCCGCGGTAATACGGAAGGGGCAAGCGTTGTTCGGAATCATTGGGCGTAAAGAGCTCGTAGGCGGTCTGTCGCGTCGGATGTGAAAGCCCGGGGCTCAACCCCGGGTCTGCATTCGATACGGGCAGACTGGAGTGTGGCAGGGGAGATCGGAATTCCTGGTGTAGCGGTGAAATGCGCAGATATCAGGAGGAACACCTGCGGCGAAGGCGGGTTGCTGGGCTGACACTGACGCTGAGGCGCGAAAGCCAGGGGAGCGAACGGGATTAGATACCCTAGTAGTCC</w:t>
      </w:r>
    </w:p>
    <w:p w14:paraId="2356DE5A">
      <w:pPr>
        <w:rPr>
          <w:rFonts w:hint="eastAsia"/>
        </w:rPr>
      </w:pPr>
      <w:r>
        <w:rPr>
          <w:rFonts w:hint="eastAsia"/>
        </w:rPr>
        <w:t>&gt;OTU014318</w:t>
      </w:r>
    </w:p>
    <w:p w14:paraId="76FF8197">
      <w:pPr>
        <w:rPr>
          <w:rFonts w:hint="eastAsia"/>
        </w:rPr>
      </w:pPr>
      <w:r>
        <w:rPr>
          <w:rFonts w:hint="eastAsia"/>
        </w:rPr>
        <w:t>CCTACGGGAGGCTGCAGTGGGGAATATTGGACAATGGGGGCAACCCTGATCCAGCGATGCCGCGTGAGTGAAGAAGGCCTTCGGGTTGTAAAACTCTTTCACCTGTGAAGATAATGACGGTAGCAGGAGAAGAAGCACCGGCAAACTCTGTGCCAGCAGCCGCGGTAAGACAGAGGGTGCTAGCGTTGTTCGGAATGACTGGGCGTAAAGGGCGCGTAGGCGGTTTTTCAAGTCAGATGTGAAAGCCCCGGGCTTAACCTGGGAACTGCATTTGATACTGGATGACTGGAGTACGAGAGAGGAAAGCGGAATTCCTAGTGTAGCGGTGAAATGCGTAGAGATTAGGAAGAACACCAGTGGCGAAGGCGATTCTCTGGACCGTAACTGACGCTGAGGCATGAAAGCGTGGGTAGCAAACAGGATTAGATACCCCGGTAGTCC</w:t>
      </w:r>
    </w:p>
    <w:p w14:paraId="3B5C6075">
      <w:pPr>
        <w:rPr>
          <w:rFonts w:hint="eastAsia"/>
        </w:rPr>
      </w:pPr>
      <w:r>
        <w:rPr>
          <w:rFonts w:hint="eastAsia"/>
        </w:rPr>
        <w:t>&gt;OTU014319</w:t>
      </w:r>
    </w:p>
    <w:p w14:paraId="1C6FEC79">
      <w:pPr>
        <w:rPr>
          <w:rFonts w:hint="eastAsia"/>
        </w:rPr>
      </w:pPr>
      <w:r>
        <w:rPr>
          <w:rFonts w:hint="eastAsia"/>
        </w:rPr>
        <w:t>CCTACGGGGGGCTGCAGTGGGGAATCTTGCGCAATGGGCGAAAGCCTGACGCAGCGACGCCGCGTGGGGGATGAAGGCCCTCGGGCTGTAAACCCCTTTCGGCAGGGACGAAGCGAAAGTGACGGTACCTGCAGAAGAAGGTCCGGCTAACTACGTGCCAGCAGCCGCGGTAAGACGTAGGGACCGAGCGTTGTCCGGATTTATTGGGCGTAAAGCGCACGCAAGCGGTCTGTCAAGTCTGACGTGAAATCTCTTGGCTTAACTGGGAGCGGTCGTTGGAAACTGATAGGCTTGAGGCGATGAGAGGGGTGCAGAATTCCCGGTGTAGTGGTGGAATGCGTAGATATCAGGAGGAACACCGGTGGCGAAGGCGGCACTCTGGGCCGGAACTGACGCTGAGGAGCGAAAGCGTGGGGAGCGAACAGGATTAGATACCCCAGTAGTCC</w:t>
      </w:r>
    </w:p>
    <w:p w14:paraId="5886918E">
      <w:pPr>
        <w:rPr>
          <w:rFonts w:hint="eastAsia"/>
        </w:rPr>
      </w:pPr>
      <w:r>
        <w:rPr>
          <w:rFonts w:hint="eastAsia"/>
        </w:rPr>
        <w:t>&gt;OTU014320</w:t>
      </w:r>
    </w:p>
    <w:p w14:paraId="5F40B9BD">
      <w:pPr>
        <w:rPr>
          <w:rFonts w:hint="eastAsia"/>
        </w:rPr>
      </w:pPr>
      <w:r>
        <w:rPr>
          <w:rFonts w:hint="eastAsia"/>
        </w:rPr>
        <w:t>CCTACGGGTGGCTGCAGTCGAGAATTTTTCTCAATGGGGGAAACCCTGAAGGAGCGACGCCGCGTGGGGGATGAATGGCTTCGGCCCGTAAACCCCTGTCATTTGCGAACAAACCTATTCAGATAACACCTGAAGAGCTGATTGTAGCGAAAGAGGAAGGGACGGCTAACTCTGTGCCAGCAGCCGCGGTAATACAGAGGTCCCAAGCGTTGTTCGGAATTACTGGGCGTAAAGCGCGCGTAGGCGGCTCTTCAAGTCGAGTGTGAAAGCTCCAGGCTTAACCTGGGAATTGCGCTTGATACTGTTGAGCTAGAGTGTGGAAGGGGCTACTGGAATTCCGTGTGTAGCGGTGAAATGCGTAGATATCTGGAGGAACACCGGTGGCGAAGGCGGCATCCTGGACTACTACTGACGCTGAGTGAGCGAAAGCCAGGGGAGCAAACGGGATTAGATACCCCTGTAGTCC</w:t>
      </w:r>
    </w:p>
    <w:p w14:paraId="3AF1C897">
      <w:pPr>
        <w:rPr>
          <w:rFonts w:hint="eastAsia"/>
        </w:rPr>
      </w:pPr>
      <w:r>
        <w:rPr>
          <w:rFonts w:hint="eastAsia"/>
        </w:rPr>
        <w:t>&gt;OTU014321</w:t>
      </w:r>
    </w:p>
    <w:p w14:paraId="6ABF4ADC">
      <w:pPr>
        <w:rPr>
          <w:rFonts w:hint="eastAsia"/>
        </w:rPr>
      </w:pPr>
      <w:r>
        <w:rPr>
          <w:rFonts w:hint="eastAsia"/>
        </w:rPr>
        <w:t>CCTACGGGCGGCAGCAGTCAAGAATCTTCCACAATGGGCGAAAGCCTGATGGAGCGACGCCGCGTGCAGGATGAAGGCCTTCGGGTCGTAAACTGCTTTTATAAGGGACGAATTAGTGACGGTACCTTATGAATAAGAGGTTGCTAACTCTGTGCCAGCAGCAGCGGTAATACAGAGACCTCAAGTGTTATCCGGATTTATTGGGCGTAAAGCGTCCGCAGATTGTTTGACGGGTCAGGGGTCAAAACCCAGTGCTCAACACTGGGGTTGCCTTTGAAACTATCAAACTAGAGGGTGGAAGAGGTAAGCGGAATTGCAGGTGTAGTCGTAATAAGCGTTGATATCTGCAAGAACACCAAAGGCGAAGGCAGCTTACTGGTACACTTCTGACATTCATGGACGAAAGCGTGGGGAGCGAACCGGATTAGATACCCCTGTAGTCC</w:t>
      </w:r>
    </w:p>
    <w:p w14:paraId="74CECC2A">
      <w:pPr>
        <w:rPr>
          <w:rFonts w:hint="eastAsia"/>
        </w:rPr>
      </w:pPr>
      <w:r>
        <w:rPr>
          <w:rFonts w:hint="eastAsia"/>
        </w:rPr>
        <w:t>&gt;OTU014322</w:t>
      </w:r>
    </w:p>
    <w:p w14:paraId="13408377">
      <w:pPr>
        <w:rPr>
          <w:rFonts w:hint="eastAsia"/>
        </w:rPr>
      </w:pPr>
      <w:r>
        <w:rPr>
          <w:rFonts w:hint="eastAsia"/>
        </w:rPr>
        <w:t>CCTACGGGTGGCTGCAGTGGGGAATCTTGCGCAATGGGCGAAAGCCTGACGCAGCGACGCCGCGTGGGGGAGGAAGGGCTTCGGCTTGTAAACCCCTGTTGCCCGGGACGAATCCCTGGTTTCGACCAGGTTGACGGTACCGGGTGAGGAAGCACCGGCTAACTCCGTGCCAGCAGCCGCGGTAATACGGAGGGTGCGAGCGTTGTCCGGAATCACTGGGCGTAAAGGGCGCGTAGGCGGTTTGCTAAGTCAGGCGTGAAAGCCCTGGGCTCAACCTGGGATGTGCGCTTGATACTGGCAGGCTTGAGTGCAGGAGAGGATGGTGGAATTCCCAGTGTAGAGGTGAAATGCTTAGATATCGTCAAGAACACCGATAGTGTAGACAGCTTACTAGATTTCAACTGACGCTGAGGCACGAAAGTGTGGGGATCAAACAGGATTAGATACCCGAGTAGTCC</w:t>
      </w:r>
    </w:p>
    <w:p w14:paraId="57703D91">
      <w:pPr>
        <w:rPr>
          <w:rFonts w:hint="eastAsia"/>
        </w:rPr>
      </w:pPr>
      <w:r>
        <w:rPr>
          <w:rFonts w:hint="eastAsia"/>
        </w:rPr>
        <w:t>&gt;OTU014323</w:t>
      </w:r>
    </w:p>
    <w:p w14:paraId="60B3650E">
      <w:pPr>
        <w:rPr>
          <w:rFonts w:hint="eastAsia"/>
        </w:rPr>
      </w:pPr>
      <w:r>
        <w:rPr>
          <w:rFonts w:hint="eastAsia"/>
        </w:rPr>
        <w:t>CCTACGGGTGGCAGCAGTGGGGAATTTTGCGCAATGGGGGAAACCCTGACGCAGCAATGCCGCGTGGAGGATGAAGTCCTTTGGGATGTAAACTCCTTTCGATCGGGAAGATAATGACGGTACCGGAAGAAGAAGCCCCGGCTAACTCTGTGCCAGCAGCCGCGGTAATACAGAGGGGGCAAGCGTTGTTCGGAATTACTGGGCGTAAAGCGCGCGTAGGCGGTGCGGTAAGTCTGTTGTGAAATCTCTGGGCTCAACTCAGAGTCTGCAACGGAAACTGCCGTGCTTGAGTATGGGAGAGGTGAGTGGAATTCCTGGTGTAGCGGTGAAATGCGTAGATATCCGGAGGAACACCAGTGGCGAAAGCGGCCTCCTGGACCACTTCTGACGCTCAGACGCGAAAGCTAGGGGAGCAAACGGGATTAGATACCCCAGTAGTCC</w:t>
      </w:r>
    </w:p>
    <w:p w14:paraId="5ADACF73">
      <w:pPr>
        <w:rPr>
          <w:rFonts w:hint="eastAsia"/>
        </w:rPr>
      </w:pPr>
      <w:r>
        <w:rPr>
          <w:rFonts w:hint="eastAsia"/>
        </w:rPr>
        <w:t>&gt;OTU014324</w:t>
      </w:r>
    </w:p>
    <w:p w14:paraId="7579CD82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ATTGTAAACCTCTGTCACCGGGGAAGAAACGCTTCAATTTAACAGATTGAAGCCTGACTTAACCCGGAGAGGAAGCAGTGGCTAACTCTGTGCCAGCAGCCGCGGTAATACGAAGGGGGCTAGCGTTGTTCGGAATTACTGGGCGTAAAGGGCGTGTAGGCGGCCCGTTAAGACAGGTGTGAAATTCCTGGGCTCAACCCAGGACGTGCGCCTGTGACTGGCGGGCTTGAGTCCGGGAGAGGTGGGTGGAACTGCGAGTGTAGAGGTGAAATTCGTAGATATTCGCAAGAACACCAGTGGCGAAGGCGGCTCACTGGCCCGGTACTGACACTGAGGTGCGAAAGCGTGGGGAGCAAACAGGATTAGATACCCCTGTAGTCC</w:t>
      </w:r>
    </w:p>
    <w:p w14:paraId="6DD2364D">
      <w:pPr>
        <w:rPr>
          <w:rFonts w:hint="eastAsia"/>
        </w:rPr>
      </w:pPr>
      <w:r>
        <w:rPr>
          <w:rFonts w:hint="eastAsia"/>
        </w:rPr>
        <w:t>&gt;OTU014325</w:t>
      </w:r>
    </w:p>
    <w:p w14:paraId="05BB09DF">
      <w:pPr>
        <w:rPr>
          <w:rFonts w:hint="eastAsia"/>
        </w:rPr>
      </w:pPr>
      <w:r>
        <w:rPr>
          <w:rFonts w:hint="eastAsia"/>
        </w:rPr>
        <w:t>CCTACGGGGGGCTGCAGTCGAGAATCTTCTGCAATGGGCGCAAGCCTGACAGAGCGACGCCGCGTGCGGGATGAAGGCCTTCGGGTTGTAAACCGCTGTCAGTGGGGAGCAAATCTATGGGGGTTCTCCCCCATAGTTGAGCGATCCGCAGAGGAAGCACGGGCTAAGTTCGTGCCAGCAGCCGCGGTAAGACGAACCGTGCAAACGTTATTCGGAATCACTGGGCTTAAAGAGTCCGTAGGCGGCGCGTTAGGTGGGGTGTGAAATCCCCCGGCTCAACTGGGGAACTGCACAGGAAACTAGCGGGCTTGAGTTCGGGAGAGGGAAGCGGAATTCCGGGTGTAGCGGTGAAATGCGTAGATATCCGGAGGAATACCGGTGGCGAAGGCGGCATCCTGGACCGACATTGACGCTGAGGAGCGAAAGCTAGGGGAGCAAACGGGATTAGATACCCCGGTAGTCC</w:t>
      </w:r>
    </w:p>
    <w:p w14:paraId="01F1E6EF">
      <w:pPr>
        <w:rPr>
          <w:rFonts w:hint="eastAsia"/>
        </w:rPr>
      </w:pPr>
      <w:r>
        <w:rPr>
          <w:rFonts w:hint="eastAsia"/>
        </w:rPr>
        <w:t>&gt;OTU014326</w:t>
      </w:r>
    </w:p>
    <w:p w14:paraId="174F1699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CGGGTTGTAAAGCTCTTTCGTCGAGTGCGCGATCATGACAGGACTCGAGGAAGAAGCCCCGGCTAACTACGTGCCAGCAGCCGCGGTAATACGTAGGGGGCAAGCGTTGTCCGGAATCATTGGGCGTAAAGAGCGTGTAGGCGGTTCGGTAAGTCTGCCGTGAAAACCCAGGGCTCAACCCTGGGCGTGCGGTGGAAACTGCCAGGCTAGAGGATGGTAGAGGCGAGTGGAATTCCGAGTGTAGCGGTGAAATGCGCAGATATTCGGAGGAACACCAGTAGCGAAGGCGGCTCGCTGGGCCATTCCTGACGCTGAGACGCGAAAGCGTGGGGAGCGAACAGGATTAGATACCCCGGTAGTCC</w:t>
      </w:r>
    </w:p>
    <w:p w14:paraId="5B38E886">
      <w:pPr>
        <w:rPr>
          <w:rFonts w:hint="eastAsia"/>
        </w:rPr>
      </w:pPr>
      <w:r>
        <w:rPr>
          <w:rFonts w:hint="eastAsia"/>
        </w:rPr>
        <w:t>&gt;OTU014327</w:t>
      </w:r>
    </w:p>
    <w:p w14:paraId="7E0C4E59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ATTTCGGTATGTAAACTTCGAAAGAATGGGAAGAATCAATGACGGTACCATTTATAAGCTCCGGCTAACTACGTGCCAGCAGCCGCGGTAATACGGAGGGTGCAAGCGTTGCTCGGAATTATTGGGCGTAAAGGGCAGGTAGGTGGTTCGTTAAGTTCGGCGTGAAAGCTTCTGGCTAAACCGGGAGAGGTCGTCGGAGACTGGCGGGCTAGAGGGTGATAGAGGCGGGTGGAATTCCGGGTGTAGTGGTGAAATGCGTAGATATTGGGAGGAACACCAGTGGCGAAGGCGACTTTCTGGACTGTGTCTGACGCTGAGGCGTGAAAGCTAGGGTAGTGAACGGGATTAGATACCCCAGTAGTCC</w:t>
      </w:r>
    </w:p>
    <w:p w14:paraId="1473C024">
      <w:pPr>
        <w:rPr>
          <w:rFonts w:hint="eastAsia"/>
        </w:rPr>
      </w:pPr>
      <w:r>
        <w:rPr>
          <w:rFonts w:hint="eastAsia"/>
        </w:rPr>
        <w:t>&gt;OTU014328</w:t>
      </w:r>
    </w:p>
    <w:p w14:paraId="2543D2E0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TTAGGGGTTAATAGCCCCGAGCCTGACGGTACCCTTCGAGGAAGCCCCGGCTAACTACGTGCCAGCAGCCGCGGTAAGACAGAGGGTGCAAACGTTGCTCGGAATTACTGGGCGTAAAGGGCGTGTAGGCGGGAAGGCAAGTCGGGCGTGAAATCCCCAAGCTCAACTTGGGAACTGCACTCGAAACTGCCTTTCTTGAGTGCCGGAGAGGAAGATGGAACGACCCGTGTAGCGGTGAAATGCGTTGAGATGGGTCGGAACACCAATGGCGAAAGCAGTCTTCTGGACGGATACTGACGCTGAGATACGAAAGCCAAGGGAGCGAACAGGATTAGATACCCCGGTAGTCC</w:t>
      </w:r>
    </w:p>
    <w:p w14:paraId="195D9580">
      <w:pPr>
        <w:rPr>
          <w:rFonts w:hint="eastAsia"/>
        </w:rPr>
      </w:pPr>
      <w:r>
        <w:rPr>
          <w:rFonts w:hint="eastAsia"/>
        </w:rPr>
        <w:t>&gt;OTU014329</w:t>
      </w:r>
    </w:p>
    <w:p w14:paraId="7D725004">
      <w:pPr>
        <w:rPr>
          <w:rFonts w:hint="eastAsia"/>
        </w:rPr>
      </w:pPr>
      <w:r>
        <w:rPr>
          <w:rFonts w:hint="eastAsia"/>
        </w:rPr>
        <w:t>CCTACGGGAGGCAGCAGTGGGGAATCTTGCGCAATGCGCGAAAGCGTGACGCAGCAACGCCGCGTGAGGGAAGACGGCCTTCGGGTTGTAAACCTCTTTCAGGAGGGACGAAGGTTCGCCGGTTAATAGCCGGCCGGATTGACGGTACCTCCAGAAGAAGCCCCGGCTAACTACGTGCCAGCAGCCGCGGTAATACGTAGGGGGCAAGCGTTGTCCGGATTTACTGGGCGTAAAGCGCGTGTAGGTGGTACGATAAGTCTGCTGTGAAAGCGCCCGGCTCAACTGGGCGAGGTCGGTGGAAACTGTCGAACTAGAGGACGGTAGAGGAGAGTGGAATTCCCGGTGTAGTGGTGAAATGCGTAGATATCGGGAGGAACACCAGCGGCGAAGGCGGCTCTCTGGGCCTTACCTGACGCTCAGGCGCGAAAGCTAGGGGAGCGAACAGGATTAGATACCCGAGTAGTCC</w:t>
      </w:r>
    </w:p>
    <w:p w14:paraId="394B576D">
      <w:pPr>
        <w:rPr>
          <w:rFonts w:hint="eastAsia"/>
        </w:rPr>
      </w:pPr>
      <w:r>
        <w:rPr>
          <w:rFonts w:hint="eastAsia"/>
        </w:rPr>
        <w:t>&gt;OTU014330</w:t>
      </w:r>
    </w:p>
    <w:p w14:paraId="04B03A00">
      <w:pPr>
        <w:rPr>
          <w:rFonts w:hint="eastAsia"/>
        </w:rPr>
      </w:pPr>
      <w:r>
        <w:rPr>
          <w:rFonts w:hint="eastAsia"/>
        </w:rPr>
        <w:t>CCTACGGGAGGCTGCAGTGGGGAATCTTGCGCAATGGTCGAAAGACTGACGCAGCGACGCCGCGTGCGGGAGGAAGCTCTTCGGGGTGTAAACCGCTGTTGCCCGGAACGAAACTCCAGATTCGTCTGGATTGACGGTACCGGGTGAGGAAGCGCCGGCTAACTCCGTGCCAGCAGCCGCGGTAATACGGAGGGTGCGAGCGTTATTCGGAGTCACTGGGCGTAAAGAGTTCTGTAGGCGGTTTTATAAGTCAAAGGTCAAAGATCCCGGCTCAACTGGGGGAAGGCTTTTGAAACTGTATGACTAGAGATAGCTAGGGGGCAACGGAACCCATGGTGTAGCAGTGAAATGCGTTGATATCATGGGGAACACCAAGGGGGAAGCCAGTTGCCTGGGGCTTATCTGACGCTGAGAGACGAAAGCGTGGGGAGCGAAACGGATTAGATACCCCTGTAGTCC</w:t>
      </w:r>
    </w:p>
    <w:p w14:paraId="7BAF42E7">
      <w:pPr>
        <w:rPr>
          <w:rFonts w:hint="eastAsia"/>
        </w:rPr>
      </w:pPr>
      <w:r>
        <w:rPr>
          <w:rFonts w:hint="eastAsia"/>
        </w:rPr>
        <w:t>&gt;OTU014331</w:t>
      </w:r>
    </w:p>
    <w:p w14:paraId="48A05E22">
      <w:pPr>
        <w:rPr>
          <w:rFonts w:hint="eastAsia"/>
        </w:rPr>
      </w:pPr>
      <w:r>
        <w:rPr>
          <w:rFonts w:hint="eastAsia"/>
        </w:rPr>
        <w:t>CCTACGGGAGGCTGCAGTAGGGAATCTTCCACAATGGACGAAAGTCTGATGGAGCAACGCCGCGTGAGTGAAGAAGGATTTCGGTTCGTAAAACTCTGTTGCAAGGGAAGAACAAGTAGCGTAGTAACTGGCGCTACCTTGACGGTACCTTGTTAGAAAGCCACGGCTAACTCTGTGCCAGCAGCCGCGGTAATACAGAGGGTGCGAGCGTTAATCGGAATTACTGGGCGTAAAGCGTGCGCAGACGGTTATTTAAGTCGGGTGTGAAAGCCCCGGGCTCAACCTGGGAATTGCATTCGAGACTGAATAGCTAGGGTACGGTAGAGGGAAGTGGAATTTCCGGTGTAGCGGTGAAATGCGTAGATATCAGGGGGAACACCAATTGCGAAGGCAGCTTACTGGCCGTTTTCTGACGCTCAGGGACGACAGCGTAGGGAGTGAACGGGATTAGATACCCGGGTAGTCC</w:t>
      </w:r>
    </w:p>
    <w:p w14:paraId="0C507072">
      <w:pPr>
        <w:rPr>
          <w:rFonts w:hint="eastAsia"/>
        </w:rPr>
      </w:pPr>
      <w:r>
        <w:rPr>
          <w:rFonts w:hint="eastAsia"/>
        </w:rPr>
        <w:t>&gt;OTU014332</w:t>
      </w:r>
    </w:p>
    <w:p w14:paraId="5D718CBB">
      <w:pPr>
        <w:rPr>
          <w:rFonts w:hint="eastAsia"/>
        </w:rPr>
      </w:pPr>
      <w:r>
        <w:rPr>
          <w:rFonts w:hint="eastAsia"/>
        </w:rPr>
        <w:t>CCTACGGGGGGCTGCAGTAGGGAATATTGGACAATGGGCGAAAGCCTGATCCAGCAATGCCGTGTGAGCGAAGAAGGCCTTCGGGTTGTAAAGCTCTTTCGCTAGGGAACAAGAAAGACGGAATAACACTCCGTCGATTTGATGGTACTTGGTAAAGAAGCACCGGCTAACTCCGTGCCAGCAGCTGCGGTAATACGGAGGGTGCAAGCATTGATCGGAATTACTGGGCGTAAAGGGCGCGTAGGCGGGACGGCAAGTCGGTCGTGAAAGCCCTCGGCTCAACCGAGGAGAGTCGGCCGAGACTGTCGTTCTTGAGGGATGCAGAGGAGACTGGAATTCCCGGTGTAGCGGTGAAATGTGTAGAGATCGGGAGGAACACCGGTGGCGAAGGCGGGTCTCTGGGCATCTCCTGACGCTGAGGCGCGAAAGCGTGGGGAGCAAACGGGATTAGATACCCCGGTAGTCC</w:t>
      </w:r>
    </w:p>
    <w:p w14:paraId="5101A7B1">
      <w:pPr>
        <w:rPr>
          <w:rFonts w:hint="eastAsia"/>
        </w:rPr>
      </w:pPr>
      <w:r>
        <w:rPr>
          <w:rFonts w:hint="eastAsia"/>
        </w:rPr>
        <w:t>&gt;OTU014333</w:t>
      </w:r>
    </w:p>
    <w:p w14:paraId="3E2C3F10">
      <w:pPr>
        <w:rPr>
          <w:rFonts w:hint="eastAsia"/>
        </w:rPr>
      </w:pPr>
      <w:r>
        <w:rPr>
          <w:rFonts w:hint="eastAsia"/>
        </w:rPr>
        <w:t>CCTACGGGGGGCTGCAGTAGGGAATCTTCCGCAATGGACGCAAGCCTGACGCAGCAACGCCGCGTGCGGGATGAAGGCCCTCGGGTTGTAAACCGCTTTCAGTGGGGACGAACCAAGACGGTACCCACAGAAGAAGCCCCGGCCAACTACGTGCCAGCAGCCGCGGTAACACGTAGGTGGCAAGCGTTGTCCGGAATTATTGGGCGTAAAGAGCGCGCAGGCGGTCGTTCAAGTCGCGTGTGAAAGCCCCCGGCTCAACTGGGGAGGGTCACGCGATACTGATCGACTCGAAGGCAGGAGAGGGTAGTGGAATTCCCGGTGTAGTGGTGAAATGCGTAGATATCGTCAAGAACACCTATAGCGAAGGCAGCTTACTAGGCTGTAACTGACGCTGAGGCACGAAAGTGTGGGGATCAAACAGGATTAGATACCCTGGTAGTCC</w:t>
      </w:r>
    </w:p>
    <w:p w14:paraId="7DE781DC">
      <w:pPr>
        <w:rPr>
          <w:rFonts w:hint="eastAsia"/>
        </w:rPr>
      </w:pPr>
      <w:r>
        <w:rPr>
          <w:rFonts w:hint="eastAsia"/>
        </w:rPr>
        <w:t>&gt;OTU014334</w:t>
      </w:r>
    </w:p>
    <w:p w14:paraId="14FDF59F">
      <w:pPr>
        <w:rPr>
          <w:rFonts w:hint="eastAsia"/>
        </w:rPr>
      </w:pPr>
      <w:r>
        <w:rPr>
          <w:rFonts w:hint="eastAsia"/>
        </w:rPr>
        <w:t>CCTACGGGCGGCAGCAGTGGGGAATATTGCGCAATGGGCGAAAGCCTGACGCAGCAACACCGTGTGAGCGACGAAGGCCTTCGGGTCGTAAAGCTCTGTTGTTGGGGACGAAGGGTTAGGGGTTAATAGCCCCGAGCCTGACGGTACCCTTCGAGGAAGCCCCGGCTAACTACGTGCCAGCAGCCGCGGTAATACGTAGGGGGCGAGCGTTGTCCGGAATTATTGGGCGTACAGCGCGCGCAGGCGGTGCCATATGTGCTCGGTGACATCTGCTCGCTCAACGAGCAGCGGCCCGAGTAGACAGTGGCGCTGGAGGCAGGGAGAGGGATGTGGAATACCCGGTGGAGCGGTGAAATGCGTAGAGATCGGGCGGAACACCAGCGGCGAAGGCGGCATCCTGGCCCTGACCTGACGCTGAGGCGCGAGAGCGTGGGGAGCAAACCGGATTAGATACCCCGGTAGTCC</w:t>
      </w:r>
    </w:p>
    <w:p w14:paraId="26760F79">
      <w:pPr>
        <w:rPr>
          <w:rFonts w:hint="eastAsia"/>
        </w:rPr>
      </w:pPr>
      <w:r>
        <w:rPr>
          <w:rFonts w:hint="eastAsia"/>
        </w:rPr>
        <w:t>&gt;OTU014335</w:t>
      </w:r>
    </w:p>
    <w:p w14:paraId="15F5B2DE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CTTGGGTTGTAAACCGCTGTCGGGGGGGATGAAACCGTAAGGTTGACAGAGCCCCGGAGGAAGCACGGGCTAAGTTCGTGCCAGCAGCCGCGGTAATACGGAGGGGGCTAGCGTTGTTCGGAATTACTGGGCGTAAAGCGCGCGTAGGCGGTTCAGTATGTCGGTCGTGAAATCCCCGGGCTCAACCTGGGAACGGCGCTTGAGACTGGGCCGCTCGAGTTCGGGAGAGGACGGCGGAATTCCTGGTGGAGCGGTGAAATGCGCAGATATCAGGAGGAACACCAATGGCGAAGGCAGCTCGCTGGGACGGTACTGACGCTGAGACGCGAAAGCGTGGGGAGCAAACAGGATTAGATACCCCGGTAGTCC</w:t>
      </w:r>
    </w:p>
    <w:p w14:paraId="53E5722D">
      <w:pPr>
        <w:rPr>
          <w:rFonts w:hint="eastAsia"/>
        </w:rPr>
      </w:pPr>
      <w:r>
        <w:rPr>
          <w:rFonts w:hint="eastAsia"/>
        </w:rPr>
        <w:t>&gt;OTU014336</w:t>
      </w:r>
    </w:p>
    <w:p w14:paraId="0EE4DA8B">
      <w:pPr>
        <w:rPr>
          <w:rFonts w:hint="eastAsia"/>
        </w:rPr>
      </w:pPr>
      <w:r>
        <w:rPr>
          <w:rFonts w:hint="eastAsia"/>
        </w:rPr>
        <w:t>CCTACGGGGGGCAGCAGTCGAGGATCTTTAGCAATGCCCGAAAGGGTGACTATGCGACGCCGCGTGGAGGATGAAGGCCTTCGGGTTGTAAACTCCTGTCAGGGGGGAAGAAACCTTACGTGTTAATAGCGCGTGAGCTGACATCACCCCCAAAGGAAGCCACGGCTAACTCTGTGCCAGCAGCCGCGGTAAGACAGAGGTGGCAAGCGTTGTTCGGATTCATTGGGTGTAAAGGGCAGGTAGGTGGCTTTGCAAGTCTGGTGTGAAATCCCTCAGCTTAACTGGGGAACTGCGTCTGATACTGGATGGCTTGGATTCGGGAGAGGGATGCGGAATTCCAGGTGTAGCGGTGAAATGCGTAGATATCTGGAGGAACACCGGTGGCGAAGGCGGCATCCTGGACCGATATTGACGCTGAGGAGCGAAAGCCAGGGGAGCAAACGGGATTAGATACCCCGGTAGTCC</w:t>
      </w:r>
    </w:p>
    <w:p w14:paraId="416BF4B7">
      <w:pPr>
        <w:rPr>
          <w:rFonts w:hint="eastAsia"/>
        </w:rPr>
      </w:pPr>
      <w:r>
        <w:rPr>
          <w:rFonts w:hint="eastAsia"/>
        </w:rPr>
        <w:t>&gt;OTU014337</w:t>
      </w:r>
    </w:p>
    <w:p w14:paraId="21252D42">
      <w:pPr>
        <w:rPr>
          <w:rFonts w:hint="eastAsia"/>
        </w:rPr>
      </w:pPr>
      <w:r>
        <w:rPr>
          <w:rFonts w:hint="eastAsia"/>
        </w:rPr>
        <w:t>CCTACGGGCGGCTGCAGTGGGGAATCTTGGACAATGGGCGCAAGCCTGATCCAGCCATGCCGCGTGAGTGATGAAGGCCCTAGGGTTGTAAAACTCTTTCGTGGGGGACGATAATGACGGTACCCCAAGAAGAAGCTCCGGCTAACTTCGTGCCAGCAGCCGCGGTAATACGAAGGGGGCTAGCGTTGTTCGGATTTACTGGGCGTAAAGCGCGTGTAGGCGGCGCAACAAGTCACTTGTGAAATCTCTCGGGCTTAACTCAGAGCGGTCAAGTGATACTGTCGTGCTTGAGTGCGGAAGGGGCAACTGGAATTCCTGGTGTAGCGGTGAAATGCGCAGATATCAGGAGGAACACCGGTGGCGAAGGCGGTTCTCTGGGCATGACCTGACGCTGAGGAGCGAAAGTGTGGGGAGCGAACAGGATTAGATACCCCGGTAGTCC</w:t>
      </w:r>
    </w:p>
    <w:p w14:paraId="49F6D199">
      <w:pPr>
        <w:rPr>
          <w:rFonts w:hint="eastAsia"/>
        </w:rPr>
      </w:pPr>
      <w:r>
        <w:rPr>
          <w:rFonts w:hint="eastAsia"/>
        </w:rPr>
        <w:t>&gt;OTU014338</w:t>
      </w:r>
    </w:p>
    <w:p w14:paraId="06E99D67">
      <w:pPr>
        <w:rPr>
          <w:rFonts w:hint="eastAsia"/>
        </w:rPr>
      </w:pPr>
      <w:r>
        <w:rPr>
          <w:rFonts w:hint="eastAsia"/>
        </w:rPr>
        <w:t>CCTACGGGTGGCAGCAGTGGGGAATATTGCGCAATGGGCGAAAGCCTGACGCAGCGACGCCGCGTGAGGGATGAAGGCCTTCGGGTTGTAAACCTCTTTCAGCAGGGACGAAGCGCGAGTGACGGTACCTGCAGAAGAAGCACCGGCCAACTACGTGCCAGCAGCCGCGGTAATACGTAGGGTGCAAGCGTTGTCCGGAATTATTGGGCGTAAAGAGCTCGTAGGCGGTTCGGCAAGTCACGTGTGAAATCTCCACGCTCAACGTGGAGGGGCCACGTGAGACTGCTGTGACTAGAGTCCGGTAGGGGAGTGTGGAATTCCCGGTGTAGCGGTGAAATGCGCAGAGATCGGGAGGAACACCGGTGGCGAAGGCGGCTTTCTGGGCCTTACCTGACGCTGAGGAGCGAAAGCTGGGGGAGCGAACAGGATTAGATACCCCTGTAGTCC</w:t>
      </w:r>
    </w:p>
    <w:p w14:paraId="2756E5AB">
      <w:pPr>
        <w:rPr>
          <w:rFonts w:hint="eastAsia"/>
        </w:rPr>
      </w:pPr>
      <w:r>
        <w:rPr>
          <w:rFonts w:hint="eastAsia"/>
        </w:rPr>
        <w:t>&gt;OTU014339</w:t>
      </w:r>
    </w:p>
    <w:p w14:paraId="068DAAC8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TGGGAATTCTTTTCCAATTGACGGTACCATAGGAATAAGCACCGGCTAACTCCGTGCCAGCAGCCGCGGTAATACGGAGGGTGCAAGCGTTATCCGGATTCACTGGGTTTAAAGGGTGCGTAGGAGGGCAGGTAAGTCAGTGGTGAAATCTCCGGGCTTAACTCGGAAACTGCCGTTGATACTGCAGATCTTGAGTACAGTTGCCGTTGGCGGAATATGACATGTAGTGGTGAAATGCTTAGATATGACATAGAACACCGATAGCGGAGGCAGCTAACTAAGCGATCATTGACACTGAGGCACGAAAGCGTGGGGAGCAAACAGGATTAGATACCCGGGTAGTCC</w:t>
      </w:r>
    </w:p>
    <w:p w14:paraId="65EAAA01">
      <w:pPr>
        <w:rPr>
          <w:rFonts w:hint="eastAsia"/>
        </w:rPr>
      </w:pPr>
      <w:r>
        <w:rPr>
          <w:rFonts w:hint="eastAsia"/>
        </w:rPr>
        <w:t>&gt;OTU014340</w:t>
      </w:r>
    </w:p>
    <w:p w14:paraId="398D9CB3">
      <w:pPr>
        <w:rPr>
          <w:rFonts w:hint="eastAsia"/>
        </w:rPr>
      </w:pPr>
      <w:r>
        <w:rPr>
          <w:rFonts w:hint="eastAsia"/>
        </w:rPr>
        <w:t>CCTACGGGCGGCAGCAGTGGGGAATATTGGACAATGGGCGCAAGCCTGATCCAGCCATGCCGCGTGTGTGAAGAAGGCCTTCGGGTTGTAAAGCACTTTTGTACGGGAAGAAAAGCGCCGATTTAATACATGGGCGTCATGACGGTACCGTAAGAATAAGCACCGGCTAACTTCGTGCCAGCAGCCGCGGTAATACGAAGGGTGCAAGCGTTACTCGGAATTACTGGGCGTAAAGCGTGCGTAGGTGGTTTGTTAAGTCTGATGTGAAAGCCCTGGGCTCAACCTGGGAACTGCATTGGATACTGGCTGACTAGAGTGCGGTAGAGGGTAGCGGAATTCCCGGTGTAGCAGTGAAATGCGTAGATATCGGGAGGAACATCCGTGGCGAAGGCGGCTACCTGGACCAGCACTGACACTGAGGCACGAAAGCGTGGGGAGCAAACAGGATTAGATACCCTAGTAGTCC</w:t>
      </w:r>
    </w:p>
    <w:p w14:paraId="7D4DA8EE">
      <w:pPr>
        <w:rPr>
          <w:rFonts w:hint="eastAsia"/>
        </w:rPr>
      </w:pPr>
      <w:r>
        <w:rPr>
          <w:rFonts w:hint="eastAsia"/>
        </w:rPr>
        <w:t>&gt;OTU014341</w:t>
      </w:r>
    </w:p>
    <w:p w14:paraId="239C73CA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CAGTAGGGAAGAAGCGAAAGTGACGGTACCTGCAGAAGAAGCGCCGGCTAACTACGTGCCAGCAGCCGCGGTAATACAGAGGGTGCAAGCGTTAATCGGAATTACTGGGCGTAAAGCGCGCGTAGGTGGTGTGTCGCGTCTGCCGTGAAAACCTGCGGCTTAACCGTGGGCGTGCGGTGGATACGGGCACACTTGAGTTCGGTAGGGGAGACTGGAATTCCTGGTGTAGCGGTGAAATGCGTAGATATAGGAAGGAACACCAGTGGCGAAGGCGACCACCTGGACTGATACTGACACTGAGGTGCGAAAGCGTGGGGAGCAAACAGGATTAGATACCCGGGTAGTCC</w:t>
      </w:r>
    </w:p>
    <w:p w14:paraId="239C2791">
      <w:pPr>
        <w:rPr>
          <w:rFonts w:hint="eastAsia"/>
        </w:rPr>
      </w:pPr>
      <w:r>
        <w:rPr>
          <w:rFonts w:hint="eastAsia"/>
        </w:rPr>
        <w:t>&gt;OTU014342</w:t>
      </w:r>
    </w:p>
    <w:p w14:paraId="11740860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CGTCCGGGACGATAATGACGGTATCCGGAGAAGAAGCCCCGGCTAACTTCGTGCCAGCAGCCGCGGTAATACAGAGGTGGCAAGCGTTGTTCGGATTTACTGGGCGTAAAGGGCGCGTAGGCGGCCACCGCAAGTCGGTTGTGAAATCCCTCAGCTTAACTGAGGAAGTGCATTCGAAACTAGCAGTCTTGAGTACAGGAGAGGGTCGCGGAATTCCCGGTGTAGAGGTGGAATGCGTAGAGATCGGGAAGAACATCGGTGGCGAAGGCGGCCTGCTGGGCTGTTGCTGACACTGAGGCGCGACAGCGTGGGGAGCAAACAGGATTAGATACCCTTGTAGTCC</w:t>
      </w:r>
    </w:p>
    <w:p w14:paraId="17DE3674">
      <w:pPr>
        <w:rPr>
          <w:rFonts w:hint="eastAsia"/>
        </w:rPr>
      </w:pPr>
      <w:r>
        <w:rPr>
          <w:rFonts w:hint="eastAsia"/>
        </w:rPr>
        <w:t>&gt;OTU014343</w:t>
      </w:r>
    </w:p>
    <w:p w14:paraId="331D0F64">
      <w:pPr>
        <w:rPr>
          <w:rFonts w:hint="eastAsia"/>
        </w:rPr>
      </w:pPr>
      <w:r>
        <w:rPr>
          <w:rFonts w:hint="eastAsia"/>
        </w:rPr>
        <w:t>CCTACGGGGGGCTGCAGTGGGGAATCTTGCGCAATGGTCGAAAGACTGACGCAGCGACGCCGCGTGCGGGAGGAAGGTCTTCGGATCGTAAACCGCTGTCAGGAGGGACGAACTCCACCGGGAGGCAATGCCTGGTGGTTGACGGTACCTCCAGAGGAAGCACCGGCTAACTCCGTGCCAGCAGCCGCGGTAAGACGTAGGGCGCGAGCGTTGTCCGGATTTATTGGGCGTAAAGGGCGCGTAGGCGGTCAGCACAAGTCAGTGGTGAAATCCCCGAGCTTAACTTGGGAACTGCCGTTGATACTATCTGCCTTGAATATCGTGGAGGTCAGCGGAATATGTCATGTAGCGGTGAAATGCTTAGATATGACATAGAACACCAATTGCGAAGGCAGCTGGCTACACATATATTGACACTGAGGCACGAAAGCGTGGGGATCAAACAGGATTAGATACCCCAGTAGTCC</w:t>
      </w:r>
    </w:p>
    <w:p w14:paraId="140198CE">
      <w:pPr>
        <w:rPr>
          <w:rFonts w:hint="eastAsia"/>
        </w:rPr>
      </w:pPr>
      <w:r>
        <w:rPr>
          <w:rFonts w:hint="eastAsia"/>
        </w:rPr>
        <w:t>&gt;OTU014344</w:t>
      </w:r>
    </w:p>
    <w:p w14:paraId="715D7DC7">
      <w:pPr>
        <w:rPr>
          <w:rFonts w:hint="eastAsia"/>
        </w:rPr>
      </w:pPr>
      <w:r>
        <w:rPr>
          <w:rFonts w:hint="eastAsia"/>
        </w:rPr>
        <w:t>CCTACGGGCGGCTGCAGTAGGGAATCTTCCGCAATGGGCGAAAGCCTGACGGAGCGACGCCGCGTGAGTGATGAAGGCCTTCGGGTTGTAAAGCTCTGTCCTAAGGGACGAAACAAGACGGTACCTTAGGAGGAAGCCACGGCTAACTACGTGCCAGCAGCCGCGGTAATACGTAGGTGGCAAGCGTTGTCCGGATTTATTGGGTTTAAAGGGTGCGTAGGTGGCCTATTAAGTCAGTGCTGAAATATCCCGGCTTAACCGGGAGGGTGGCATTGATACTGATGGGCTTGAGTAAAGTTGAGGTAGGCGGAATTGACGGTGTAGCGGTGAAATGCTTAGATATCGTCAAGAACACCTATTGCGAAGGCAGCTTACTAAGCTTTAACTGACACTGATGCACGAAAGTGTGGGGATCAAACAGGATTAGATACCCGTGTAGTCC</w:t>
      </w:r>
    </w:p>
    <w:p w14:paraId="6345EB96">
      <w:pPr>
        <w:rPr>
          <w:rFonts w:hint="eastAsia"/>
        </w:rPr>
      </w:pPr>
      <w:r>
        <w:rPr>
          <w:rFonts w:hint="eastAsia"/>
        </w:rPr>
        <w:t>&gt;OTU014345</w:t>
      </w:r>
    </w:p>
    <w:p w14:paraId="76E1AC00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ACCGGAGAAGATAATGACGGTATCCGGAGAAGAAGCCCCGGCTAACTTCGTGCCAGCAGCCGCGGTAATACGTAGGTGGCAAGCGTTGTCCGGAATTACTGGGCGTAAAGCGCGCGCAGGTGGGTGCGCAAGTCGGAGGTGAAAGCGCAGGGCTCAACCCTGCGACGCCCTTCGAGACTGCGTGTCTAGGGACCGGTAGAGGTGAGTGGAATTCCCGGTGTAGCGGTGGAATGCGTAGATATCGGGAAGAACACCAGTGGCGAAGGCGACTTACTGGACGACTGTTGACGCTGAGGTGCGAAAGCGTGGGGAGCAAACAGGATTAGATACCCTGGTAGTCC</w:t>
      </w:r>
    </w:p>
    <w:p w14:paraId="690403FC">
      <w:pPr>
        <w:rPr>
          <w:rFonts w:hint="eastAsia"/>
        </w:rPr>
      </w:pPr>
      <w:r>
        <w:rPr>
          <w:rFonts w:hint="eastAsia"/>
        </w:rPr>
        <w:t>&gt;OTU014346</w:t>
      </w:r>
    </w:p>
    <w:p w14:paraId="5AA19BCD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CGGGTTGTAAACCCCTTTCAGTTGGGACGAAGCTCCGTCCGTTAACAGCGGGCCGGAGTGACGGTACCTTCAGAAGAAGCCCCGGCTAACTACGTGCCAGCAGCCGCGGTAATACGTAGGGGGCAAGCGTTGTCCGGAATCATTGGGCGTAAAGAGCGTGTAGGCGGGCCGGCAAGTCTGGTGTGAAAGGTTCAGGGCTCAACCCGAACAGTGCACTGGAAACTTTCGGCCTTGAGTTCGGAAGGGGAAGGTGGAATTCCTGGTGTAGCGGTGAAATGCGTAGATATCGGGAGGAACACCAGTGGCGAAGGCGCTTCACTGGGCGGTTACTGACACTGAGGCGCGAAGGCGTGGGGAGCGAACGGGATTAGATACCCCAGTAGTCC</w:t>
      </w:r>
    </w:p>
    <w:p w14:paraId="583A68A0">
      <w:pPr>
        <w:rPr>
          <w:rFonts w:hint="eastAsia"/>
        </w:rPr>
      </w:pPr>
      <w:r>
        <w:rPr>
          <w:rFonts w:hint="eastAsia"/>
        </w:rPr>
        <w:t>&gt;OTU014347</w:t>
      </w:r>
    </w:p>
    <w:p w14:paraId="7939D955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CCCGGGCGGTGAATAGCCGACCCGGGTGACGGTACCTCCAGAAGAAGCCCCGGCTAACTACGTGCCAGCAGCCGCGGTAATACAGAGGGTGCAAGCGTTAATCGGAATTACTGGGCGTAAAGCGTGCGTAGACGGTTACATAAGTCGGGTGTGAAAGCCCCGGGCTCAACCTGGGAATTGCATTCGAGACTGTGTAGCTAGGGTGCGGAAGAGGGAAGCGGAATTTCGGGTGTAGCGGTGAAATGCGTAGATATCCGAAGGAACATCAGTGGCGAAAGCGGCTCTCTGGGCCTGTCCTGACGCTCAGGCGCGAAAGCTGGGGGAGCGAACGGGATTAGATACCCCAGTAGTCC</w:t>
      </w:r>
    </w:p>
    <w:p w14:paraId="4E835B84">
      <w:pPr>
        <w:rPr>
          <w:rFonts w:hint="eastAsia"/>
        </w:rPr>
      </w:pPr>
      <w:r>
        <w:rPr>
          <w:rFonts w:hint="eastAsia"/>
        </w:rPr>
        <w:t>&gt;OTU014348</w:t>
      </w:r>
    </w:p>
    <w:p w14:paraId="1C1E3F82">
      <w:pPr>
        <w:rPr>
          <w:rFonts w:hint="eastAsia"/>
        </w:rPr>
      </w:pPr>
      <w:r>
        <w:rPr>
          <w:rFonts w:hint="eastAsia"/>
        </w:rPr>
        <w:t>CCTACGGGGGGCAGCAGTGGGGAATTGTTCACAATGGGCGCAAGCCTGATGACGCAACGCCGCGTGGGGGATGAAGGTCTTCGGATCGTAAACCCCTGTCGAATGGGACGAATGGCTCGCGAGTTAATACTTCGCGAGAGTGACGGTACCGTTAAAGGAAGCCACGGCTAACTCTGTGCCAGCAGCCGCGGTAATACGTAGGGACCAAGCGTTGTTCGGATTTACTGGGCGTAAAGGGTGCGTAGGCGGCGTGTCAAGTCAGTTGTGAAATCTTAAGGCTTAACCTTAAGCGGTCAACTGATACTGTCATGCTAGAGTGCAGAAGGGGCAATCGGAATTCTCGGTGTAGCGGTGAAATGCGTAGATATCGAGAGGAACACCTGCGGCGAAGGCGGGTTGCTGGGCCGACACTGACGCTGAGGCGCGAAAGCTAGGGGAGCGAACGGGATTAGATACCCGAGTAGTCC</w:t>
      </w:r>
    </w:p>
    <w:p w14:paraId="66814F37">
      <w:pPr>
        <w:rPr>
          <w:rFonts w:hint="eastAsia"/>
        </w:rPr>
      </w:pPr>
      <w:r>
        <w:rPr>
          <w:rFonts w:hint="eastAsia"/>
        </w:rPr>
        <w:t>&gt;OTU014349</w:t>
      </w:r>
    </w:p>
    <w:p w14:paraId="40D7C59A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ATGCTCAGACCTAATACGTCTGAGTTTGACGGTACCGGGTGAGGAAGCCCCGGCTAACTCTGTGCCAGCAGCCGCGGTAATACAGAGGTCTCAACCGTTGTTCGGATTCATTGGGCGTAAAGGGTGCGTAGGCGGTCGCGCAAGTCGGATGTGAAATCTCAGGGCTCAACCCTGAAACTGCATTCGATACTGCGTGGCTAGAGTGCTGGAGGGGAGACTGGAATTCTCGGTGTAGCAGTGAAATGCGTAGATATCGAGAGGAACACCAGTGGCGAAGGCGAGTCCCTGGACAACACCTGACACTGAGGCACGAAAGCTAGGGGAGCAAACAGGATTAGATACCCCTGTAGTCC</w:t>
      </w:r>
    </w:p>
    <w:p w14:paraId="14211187">
      <w:pPr>
        <w:rPr>
          <w:rFonts w:hint="eastAsia"/>
        </w:rPr>
      </w:pPr>
      <w:r>
        <w:rPr>
          <w:rFonts w:hint="eastAsia"/>
        </w:rPr>
        <w:t>&gt;OTU014350</w:t>
      </w:r>
    </w:p>
    <w:p w14:paraId="6E93F392">
      <w:pPr>
        <w:rPr>
          <w:rFonts w:hint="eastAsia"/>
        </w:rPr>
      </w:pPr>
      <w:r>
        <w:rPr>
          <w:rFonts w:hint="eastAsia"/>
        </w:rPr>
        <w:t>CCTACGGGAGGCTGCAGTGGGGAATATTGCGCAATGGGCGAAAGCCTGACGCAGCAACGCCGCGTGAGTGATGAAGGCCTTCGGGTCGTAAAGCTCTGTCGGAGGGAACGAACGTCTTGGAGGTTAACAGCCTCTGGGAGTGACGGTACCCTCAAAGGAAGCACCGGCTAACTACGTGCCAGCAGCCGCGGTAAGACGTAGGGAGCAAGCGTTGTCCGGATTTATTGGGTTTAAAGGGTGCGTAGACGGCTTTTTAAGTCAGTGGTGAAAGACGGCAGCTTAACTGTCGCAGTGCCATTGATACTGGAAGGCTTGAGTATAGTTGAGGTAGGCGGAATTTATGGTGTAGCGGTGAAATGCATAGATACCATAAAGAACACCGATAGCGAAGGCAGCTTACTAGGCTGTAACTGACGCTGAGGCACGAAAGTGTGGGGATCAAACAGGATTAGATACCCGAGTAGTCC</w:t>
      </w:r>
    </w:p>
    <w:p w14:paraId="5A5B393F">
      <w:pPr>
        <w:rPr>
          <w:rFonts w:hint="eastAsia"/>
        </w:rPr>
      </w:pPr>
      <w:r>
        <w:rPr>
          <w:rFonts w:hint="eastAsia"/>
        </w:rPr>
        <w:t>&gt;OTU014351</w:t>
      </w:r>
    </w:p>
    <w:p w14:paraId="3BF6565E">
      <w:pPr>
        <w:rPr>
          <w:rFonts w:hint="eastAsia"/>
        </w:rPr>
      </w:pPr>
      <w:r>
        <w:rPr>
          <w:rFonts w:hint="eastAsia"/>
        </w:rPr>
        <w:t>CCTACGGGAGGCTGCAGTCGAGAATTGTTCGCAATGGACGAAAGTCTGACGGCGCGACGCCGCGTGGAGGATGAAGTTCTTCGGAATGTAAACTCCTTTTGCCAGGGAAAAAGTTATTGATGGTACCTGGAGAATAAGAAGTTGCTAAACTCGTGCCAGCAGCAGCGGTAATACGAGTGCTTCGAGCGTTATCCGGAATCATTGGGCGTAAAGGGTGTGTAGGTGGCTGTGTTAGTCTTTCGTAAAATCTCCTGGCTCAACCGGGAATCTGCGGGGGAAACGGCATAGCTCGAGGACGGGAGAGGTCTCTGGAACTCATGGTGTAGCGGTGAAATGCGTTGATATCATGGGGAACACCGAAAGCGAAGGCAAGAGACTGGCCCGCTCCTGACACTGAAACACGAAAGCGTGGGTCGCGAATGGGATTAGATACCCGGGTAGTCC</w:t>
      </w:r>
    </w:p>
    <w:p w14:paraId="15D27295">
      <w:pPr>
        <w:rPr>
          <w:rFonts w:hint="eastAsia"/>
        </w:rPr>
      </w:pPr>
      <w:r>
        <w:rPr>
          <w:rFonts w:hint="eastAsia"/>
        </w:rPr>
        <w:t>&gt;OTU014352</w:t>
      </w:r>
    </w:p>
    <w:p w14:paraId="393C7A29">
      <w:pPr>
        <w:rPr>
          <w:rFonts w:hint="eastAsia"/>
        </w:rPr>
      </w:pPr>
      <w:r>
        <w:rPr>
          <w:rFonts w:hint="eastAsia"/>
        </w:rPr>
        <w:t>CCTACGGGGGGCTGCAACCGGGAATCGTGCGCAATGGACGAAAGTCTGACGCCGCGACGCCGCGTGAAGGATGAAGGCCTTAGGGTTGTAAACTTCTTTTGCCACGTTAGAGATAACGTGGAGAATAAGCACCGGCTAACTTCGTGCCAGCAGCAGCGGTAATACGAAGGGTGTTAGCGTTACCCGAATTTATTGGGCGTAAAGTGTTTCGTAGGCGGCTTGGTAAGTTATTTTTCAAAGCCCACAGCTCAACTGTGGAAAGGGAAGTAATACTGCCAGGCTTGAAGAATGTCGGGGTCACTGGAACTGTCGGTGTAGGGGTGAAATCCGTTGATATCGATAGGAACTCCGAAGGCGAAGGCGGTTCTCTGGGACGGTACTGACGCTGAGACGCGAAAGCGTGGGGAGCGAACAGGATTAGATACCCTGGTAGTCC</w:t>
      </w:r>
    </w:p>
    <w:p w14:paraId="19A0AC60">
      <w:pPr>
        <w:rPr>
          <w:rFonts w:hint="eastAsia"/>
        </w:rPr>
      </w:pPr>
      <w:r>
        <w:rPr>
          <w:rFonts w:hint="eastAsia"/>
        </w:rPr>
        <w:t>&gt;OTU014353</w:t>
      </w:r>
    </w:p>
    <w:p w14:paraId="6F98096C">
      <w:pPr>
        <w:rPr>
          <w:rFonts w:hint="eastAsia"/>
        </w:rPr>
      </w:pPr>
      <w:r>
        <w:rPr>
          <w:rFonts w:hint="eastAsia"/>
        </w:rPr>
        <w:t>CCTACGGGTGGCTGCAGTGAGGAATATTGGACAATGGGCGAAAGCCTGATCCAGCCATGCCGCGTGCAGGATGACAGCCCTACGGGTCGTAAACTGCTTTTATACGGGAATAAACCCCTCTACGTGTAGAGGGCTGAAGGTACCTGAAGAATAAGCACCGGCTAACTCCGTGCCAGCAGCCGCGGTAATACGGAGGGTGCGAGCGTTATCCGGAATTACTGGGTTTAAAGGGTGCGTAGGCGGCTTTGTAAGTTAGAGGTGAAAGCCCAGGGCTCAACCCTGGAATTGCCTTTAAGACTGCATCGCTTGAATCATGGAGAGGTGAGTGGAATTCCGAGTGTAGAGGTGAAATTCGTAGATATTCGGAAGAACACCAGTGGCGAAGGCGACTCACTGGGCCTTTTCTGACGCTGAGGCACGAAAGCTAGGGTAGCGAACGGGATTAGATACCCCGGTAGTCC</w:t>
      </w:r>
    </w:p>
    <w:p w14:paraId="31EDB750">
      <w:pPr>
        <w:rPr>
          <w:rFonts w:hint="eastAsia"/>
        </w:rPr>
      </w:pPr>
      <w:r>
        <w:rPr>
          <w:rFonts w:hint="eastAsia"/>
        </w:rPr>
        <w:t>&gt;OTU014354</w:t>
      </w:r>
    </w:p>
    <w:p w14:paraId="31338647">
      <w:pPr>
        <w:rPr>
          <w:rFonts w:hint="eastAsia"/>
        </w:rPr>
      </w:pPr>
      <w:r>
        <w:rPr>
          <w:rFonts w:hint="eastAsia"/>
        </w:rPr>
        <w:t>CCTACGGGCGGCAGCAGCAAGGAATTTTCGGCAATGGGGGCAACCCTGACCGAGCAACGCCGCGTGGAGGATGACGGCCTTCGGGTTGTAAACTCCTTTTCCGGGGGATGATAGTGACCGTACCCCGGGAATCAGGCTCGGCTAACTCTGTGCCAGCAGCCGCGGTAAGACAGAGGAGCCAAGCGTTGTCCGGATTGACTGGGCGTAAAGGGTGCGTAGGTGGTTGTGTGTGTCAGATGTGAAAACTTGAAGCTTAACTTCAAGCCTGCGTCTGAAACTACATAACTAGAGTGTTGGAGAGGTAAGTAGAATTCCTAGTGTAGCAGTGAAATGCGTAGATATTAGGAGGAACACCAAAGGCGAAGGCAGCTTACTGGACAACAACTGACACTAAAGCACGAAAGCGTGGGGAGCGAAAGGGATTAGATACCCCTGTAGTCC</w:t>
      </w:r>
    </w:p>
    <w:p w14:paraId="414D20B4">
      <w:pPr>
        <w:rPr>
          <w:rFonts w:hint="eastAsia"/>
        </w:rPr>
      </w:pPr>
      <w:r>
        <w:rPr>
          <w:rFonts w:hint="eastAsia"/>
        </w:rPr>
        <w:t>&gt;OTU014355</w:t>
      </w:r>
    </w:p>
    <w:p w14:paraId="0C5DAE74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CAAGTGACGGTACCTGCAGAAGAAGCCCCGGCTAACTCCGTGCCAGCAGCCGCGGTAATACGGGGGGTGCGAGCGTTGTCCGGAATCACTGGGCGTAAAGGGCGCGTAGGTGGTTTGATAAGGGTGTGGTGAAAGCCCGGAGCTCAACTCCGGGTCTGCCGTGCCGACTGTCAAACTCGAGGACTGTAGAGGCAGACGGAATTCCGGGTGTAGCGGTGGAATGCGTAGATATCGGGAGGAACACCAGTGGCGAAGGCAGTGATCTGGGCCAGTACTGACGCTGAGGAGCGAAAGCGTGGGGAGCAAACAGGATTAGATACCCTTGTAGTCC</w:t>
      </w:r>
    </w:p>
    <w:p w14:paraId="2F77714F">
      <w:pPr>
        <w:rPr>
          <w:rFonts w:hint="eastAsia"/>
        </w:rPr>
      </w:pPr>
      <w:r>
        <w:rPr>
          <w:rFonts w:hint="eastAsia"/>
        </w:rPr>
        <w:t>&gt;OTU014356</w:t>
      </w:r>
    </w:p>
    <w:p w14:paraId="55D8CD31">
      <w:pPr>
        <w:rPr>
          <w:rFonts w:hint="eastAsia"/>
        </w:rPr>
      </w:pPr>
      <w:r>
        <w:rPr>
          <w:rFonts w:hint="eastAsia"/>
        </w:rPr>
        <w:t>CCTACGGGTGGCAGCAGTGGGGAATATTGGACAATGGGCGCAAGCCTGATCCAGCCATGCCGCGTGTGTGAAGAAGGCCTTCGGGTTGTAAAGCACTTTTGTCCGGAAAGAAAAGCGCCTGATTAATACTCGGGTGTTATGACGGTACCGGAAGAATAAGCACCGGCTAACTTCGTGCCAGCAGCCGCGGTAATACGAAGGGTGCAAGCGTTACTCGGAATTACTGGGCGTAAAGGGTGCGTAGGTGGTTTGATAAGTCAGTTGTGAAATCCCCGGGCTTAACCTGGGAATTGCATCTGATACTGTCGAACTAGAGTGTGATAGAGGTAAGCGGAATTCCCGGTGTAGCGGTGAAATGCGTAGAGATCGGGAGGAACATCAGTGGCGAAGGCGGCCATCTGGCTCAACACTGACGCTGAGGCACGAAAGCGTGGGGAGCAAACAGGATTAGATACCCCGGTAGTCC</w:t>
      </w:r>
    </w:p>
    <w:p w14:paraId="5E904169">
      <w:pPr>
        <w:rPr>
          <w:rFonts w:hint="eastAsia"/>
        </w:rPr>
      </w:pPr>
      <w:r>
        <w:rPr>
          <w:rFonts w:hint="eastAsia"/>
        </w:rPr>
        <w:t>&gt;OTU014357</w:t>
      </w:r>
    </w:p>
    <w:p w14:paraId="6962098E">
      <w:pPr>
        <w:rPr>
          <w:rFonts w:hint="eastAsia"/>
        </w:rPr>
      </w:pPr>
      <w:r>
        <w:rPr>
          <w:rFonts w:hint="eastAsia"/>
        </w:rPr>
        <w:t>CCTACGGGCGGCTGCAGTCGAGAATCTTGGTCAATGCACGAAAGTGTGAACCAGCGACGCCGCGTGAAGGATGAAGGCCCTCTGGGTCGTAAACTTCTTTTGTGAGAGAAGAACACAATGACGGTATCTCACGAATAAGCCACGGCTAACTACGTGCCAGCAGCCGCGGTAATACGTAGGTGGCAAGCGTTGTCCGGATTTACTGGGCGTAAAGCGAACGCAGGCGGCCACGCGCATCGATGGTGAAAGCCCCGCGCTCAACGCGGGAGGGTCCGTCGAGATGGCGTGGCTGGAGGCAGGGCGAGGCCGGTGGAATTCCGGGTGTAGTGGTGAAATGCGTAGATATCCGGAGGAACACCAGTGGCGAAGGCGGGTCTCTGGACAGTTCCTGACACTGAGGCACGAAGGCCAGGGGAGCAAACGGGATTAGATACCCCGGTAGTCC</w:t>
      </w:r>
    </w:p>
    <w:p w14:paraId="7BF78F54">
      <w:pPr>
        <w:rPr>
          <w:rFonts w:hint="eastAsia"/>
        </w:rPr>
      </w:pPr>
      <w:r>
        <w:rPr>
          <w:rFonts w:hint="eastAsia"/>
        </w:rPr>
        <w:t>&gt;OTU014358</w:t>
      </w:r>
    </w:p>
    <w:p w14:paraId="3211DE3F">
      <w:pPr>
        <w:rPr>
          <w:rFonts w:hint="eastAsia"/>
        </w:rPr>
      </w:pPr>
      <w:r>
        <w:rPr>
          <w:rFonts w:hint="eastAsia"/>
        </w:rPr>
        <w:t>CCTACGGGTGGCTGCAGTGGGGAATCTTGCTCAATGGGCGCAAGCCTGAAGCAGCAACGCCGCGTGCGGGACGAAGGCCTTCGGGTTGTAAACCGCTTTCAGCAGGGACGATTATGACGGTACCTGCAGAAGAAGCCCCGGCCAACTACGTGCCAGCAGCCGCGGTAATACGTAGGGGGCTAGCGTTGTCCGGATTTATTGGGCGTAAAGAGCGTGTAGGCGGTTCGGTAAGTCCGCCGTGAAAACCTGGGGCTCAACCCTGGGATGCCGGTCGATACTGCCGGACTAGAGTTCGGAAGAGGCGAGTGGAATTCCCGGTGTAGCGGTGAAATGCGTAGATATCGAGAGGAACACCTGCGGCGAAGGCGGGTTGCTGGGCCGACACTGACGCTGAGGCGCGAAAGCCAGGGGAGCGAACGGGATTAGATACCCCAGTAGTCC</w:t>
      </w:r>
    </w:p>
    <w:p w14:paraId="4B3655E8">
      <w:pPr>
        <w:rPr>
          <w:rFonts w:hint="eastAsia"/>
        </w:rPr>
      </w:pPr>
      <w:r>
        <w:rPr>
          <w:rFonts w:hint="eastAsia"/>
        </w:rPr>
        <w:t>&gt;OTU014359</w:t>
      </w:r>
    </w:p>
    <w:p w14:paraId="3A0B6946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TGAGTGACGGTACCTGCAGAAGAAGCGCCGGCCAACTACGTGCCAGCAGCCGCGGTAATACGGAGGGTGCAAGCGTTATCCGGATTCACTGGGTTTAAAGGGTGCGTAGGCGGCTTATTAAGTCAGGGGTGAAAGACGGTGGCTCAACCATCGCAGTGCCCTTGATACTGTCAGTCTCGAGTCCGGGAGAGGTGAGTGGAATTCCTAGTGTAGAGGTGAAATTCGTAGATATTAGGAAGAACACCAGTGGCGAAGGCGGCTCACTGGCCCGGTACTGACGCTCAGGTGCGAAAGCGTGGGGAGCAAACAGGATTAGATACCCTGGTAGTCC</w:t>
      </w:r>
    </w:p>
    <w:p w14:paraId="38872B5E">
      <w:pPr>
        <w:rPr>
          <w:rFonts w:hint="eastAsia"/>
        </w:rPr>
      </w:pPr>
      <w:r>
        <w:rPr>
          <w:rFonts w:hint="eastAsia"/>
        </w:rPr>
        <w:t>&gt;OTU014360</w:t>
      </w:r>
    </w:p>
    <w:p w14:paraId="386CDF1D">
      <w:pPr>
        <w:rPr>
          <w:rFonts w:hint="eastAsia"/>
        </w:rPr>
      </w:pPr>
      <w:r>
        <w:rPr>
          <w:rFonts w:hint="eastAsia"/>
        </w:rPr>
        <w:t>CCTACGGGGGGCTGCAGTGGGGAATCTTGCACAATGGGGGAAACCCTGATGCAGCGACGCCGCGTGAGTGATGAAGCCCTTCGGGGTGTAAAGCTCTTTCGGCAGGGACGATAATGACGGTACCTGAAGAAGAAGCTGCGGCTAACTACGTGCCAGCAGCCGCGGTAATACGGGGGGAGCAAGCGTTGTTCGGATTTACTGGGCGTAAAGGGCGCGTAGGCGGTCGGACAAGTCACTTGTGAAATCTGAAAGCTTAACTTTCAGCGGCCAAGTGAAACTGTTTGACTGGAGTGCGGAAGGGGCCATCGGAATTCTCGGTGTAGCGGTGAAATGCGTAGATATCGCTTGGAACGCCGACGGCGAAAGCAGGCTGCTGGGGGTGTGCCGACGCTGAGACACGAAAGCCAGGGGAGCGAACGGGATTAGATACCCTAGTAGTCC</w:t>
      </w:r>
    </w:p>
    <w:p w14:paraId="4D900286">
      <w:pPr>
        <w:rPr>
          <w:rFonts w:hint="eastAsia"/>
        </w:rPr>
      </w:pPr>
      <w:r>
        <w:rPr>
          <w:rFonts w:hint="eastAsia"/>
        </w:rPr>
        <w:t>&gt;OTU014361</w:t>
      </w:r>
    </w:p>
    <w:p w14:paraId="5A0C3800">
      <w:pPr>
        <w:rPr>
          <w:rFonts w:hint="eastAsia"/>
        </w:rPr>
      </w:pPr>
      <w:r>
        <w:rPr>
          <w:rFonts w:hint="eastAsia"/>
        </w:rPr>
        <w:t>CCTACGGGGGGCTGCAGTGGGGAATCTTGCGCAATGGGCGAAAGCCTGACGCAGCGACGCCGCGTGAGTGATGAAGGCCTTCGGGTTGTAAAGCTCTGTGGAGGGGGACGAATAAGGGCTGGCGAATACCCAGCCTGATGACGGTACCCCTTTAGCAAGCACCGGCTAACTCTGTGCCAGCAGCCGCGGTAAGACAGAGGGTGCAAACGTTGTTCGGATTTATTGGGCGTAAAGCGCGTGTAGGCGGCCACGCAGGTCCGCTGTGAAAACTCGAGGCTCAACCTCGAGATGTCGGTGGAAACCGCGTGGCTAGAGTCCGGAAGAGGAGAGTGGAATTCCCGGTGTAGCGGTGAAATGCGCAGATATCGGGAAGAACACCCATGGCGAAGGCAGCTCTCTGGGACGGTACTGACGCTGAGGAACGAAAGCCAGGGTAGCGAACGGGATTAGATACCCCTGTAGTCC</w:t>
      </w:r>
    </w:p>
    <w:p w14:paraId="180873D6">
      <w:pPr>
        <w:rPr>
          <w:rFonts w:hint="eastAsia"/>
        </w:rPr>
      </w:pPr>
      <w:r>
        <w:rPr>
          <w:rFonts w:hint="eastAsia"/>
        </w:rPr>
        <w:t>&gt;OTU014362</w:t>
      </w:r>
    </w:p>
    <w:p w14:paraId="6CE8CD83">
      <w:pPr>
        <w:rPr>
          <w:rFonts w:hint="eastAsia"/>
        </w:rPr>
      </w:pPr>
      <w:r>
        <w:rPr>
          <w:rFonts w:hint="eastAsia"/>
        </w:rPr>
        <w:t>CCTACGGGGGGCAGCAGTGGGGAATCTTGCGCAATGGGAGCAATCCTGACGCAGCGACGCCGCGTGCGGGAGGACGGTCTTCGGATCGTAAACCGCTGTTGCCCGAGACGAAATGGTCTTTCGAGATCACTGACGGTATCGGGTGAGGAAGCACCGGCTAACTCCGTGCCAGCAGCCGCGGTAATACGGAGGGTGCGAGCGTTGCTCGGAATCACTGGGCGTAAAGGGCGCGTAGGCGGACTCTTAAGTCGGAGGTGAAAGCCCAGGGCTCAACCCTGGAATTGCCTTTAAGACTGCATCGCTTGAATCCGGGAGAGGTGAGTGGAATTCCGAGTGTAGAGGTGAAATGCGTAGATATGTCACAGAACACCGATCGCGAAGGCAGCTAACGAAACTATCACTGACACTGATGCACGAAAGCGTGGGGAGCAAACAGGATTAGATACCCGTGTAGTCC</w:t>
      </w:r>
    </w:p>
    <w:p w14:paraId="0ED8C7C6">
      <w:pPr>
        <w:rPr>
          <w:rFonts w:hint="eastAsia"/>
        </w:rPr>
      </w:pPr>
      <w:r>
        <w:rPr>
          <w:rFonts w:hint="eastAsia"/>
        </w:rPr>
        <w:t>&gt;OTU014363</w:t>
      </w:r>
    </w:p>
    <w:p w14:paraId="5C5E6103">
      <w:pPr>
        <w:rPr>
          <w:rFonts w:hint="eastAsia"/>
        </w:rPr>
      </w:pPr>
      <w:r>
        <w:rPr>
          <w:rFonts w:hint="eastAsia"/>
        </w:rPr>
        <w:t>CCTACGGGGGGCAGCAGTGGGGAATATTGGACAATGGGCGAAAGCCTGATCCAGCGACGCCGCGTGGGTGAAGAAGGCCTGCGGGTTGTAAAGCCCTTTCGGTGGGGAAGAAAAGCCTCGACCTAACACGTCGGGGTATTGACGTAACCTACTAAAGAAGCACCGGCTAACTCTGTGCCAGCAGCCGCGGTAATACAGAGGGGGCAAGCGTTGTTCGGAATTACTGGGCGTAAAGGGCGCGTAGGTGGCCTGTTAAGTCGAACGTGAAATCCCTGGGCTCAACCCAGGAACTGCGTCCGAGACTGATAGGCTCGAATCCGGGAGAGGTGAGTGGAATTCCGAGTGTAGAGGTGAAATTCGTAGATATTCGGAAGAACACCAGTGGCGAAGGCGGCTCACTGGACCGGTATTGACGCTGAGGTGCGAAAGCGTGGGGAGCAAACAGGATTAGATACCCCTGTAGTCC</w:t>
      </w:r>
    </w:p>
    <w:p w14:paraId="738F04AD">
      <w:pPr>
        <w:rPr>
          <w:rFonts w:hint="eastAsia"/>
        </w:rPr>
      </w:pPr>
      <w:r>
        <w:rPr>
          <w:rFonts w:hint="eastAsia"/>
        </w:rPr>
        <w:t>&gt;OTU014364</w:t>
      </w:r>
    </w:p>
    <w:p w14:paraId="59EE168E">
      <w:pPr>
        <w:rPr>
          <w:rFonts w:hint="eastAsia"/>
        </w:rPr>
      </w:pPr>
      <w:r>
        <w:rPr>
          <w:rFonts w:hint="eastAsia"/>
        </w:rPr>
        <w:t>CCTACGGGTGGCAGCAGTGGGGAATTGTTCGCAATGGGCGCAAGCCTGAACGAGCAACGCCGCGTGGGGGATGACGGCCTTCGGGTTGTAAACCCCTTTCAGCAGGGACGAAATTGACGGTACCTGCAGAAGAAGCACCGGCCAACTACGTGCCAGCAGCCGCGGTAACACGTAGGGTGCAAGCGTTGTCCGGATTCATTGGGCGTAAAGGGCTAGTAGGCGGCTCGGTAAGTCGGGTGTGAAACCCTCAGGCTCAACCTGGGGACGCCACCCGATACTGCTGTGGCTAGAGTCCAGTAGGGGAGTGTGGAATTCCAGGTGTAGCGGTGAAATGCGTAGATATCTGGAGGAACACCGGTGGCGAAGGCGGCGTTCTGGACTGCAACTGACACTGAGGAACGAAAGCCAGGGTAGCAAACGGGATTAGATACCCCAGTAGTCC</w:t>
      </w:r>
    </w:p>
    <w:p w14:paraId="63428974">
      <w:pPr>
        <w:rPr>
          <w:rFonts w:hint="eastAsia"/>
        </w:rPr>
      </w:pPr>
      <w:r>
        <w:rPr>
          <w:rFonts w:hint="eastAsia"/>
        </w:rPr>
        <w:t>&gt;OTU014365</w:t>
      </w:r>
    </w:p>
    <w:p w14:paraId="20DB50D5">
      <w:pPr>
        <w:rPr>
          <w:rFonts w:hint="eastAsia"/>
        </w:rPr>
      </w:pPr>
      <w:r>
        <w:rPr>
          <w:rFonts w:hint="eastAsia"/>
        </w:rPr>
        <w:t>CCTACGGGTGGCAGCAGTAGGGAATTTTCCACAATGGGCGAAAGCCTGATGGAGCAACGCCGCGTGCAGGAGGAAGGCCTTCGGGTTGTAAACTGCTTTTAACTGTGACGATTATGACGGTAGCAGTTGAATAAGGGTCTGCTAACTACGTGCCAGCAGCCGCGGTCATACGGAGGATCCAAGCGTTATCCGGAATAACTGGGCGTAAAGAGTTGCGTAGGTGGTATTGTAAGTCGGTTCTTAAAGACCGGGGCTCAACCTCGGGAATGGAACCGATACTGCAAAACTTGAGCACGAGAGAGGTACCTGGAATTCCCGGTGTAGGAGTGAAATCCGTAGATATCGGGAGGAACACCAATGGCGTAGGCAGGGTACTGGCTCGTTGCTGACACTAAGGCACGAAAGCGTGGGGAGCGAACGGGATTAGATACCCTGGTAGTCC</w:t>
      </w:r>
    </w:p>
    <w:p w14:paraId="41957CBF">
      <w:pPr>
        <w:rPr>
          <w:rFonts w:hint="eastAsia"/>
        </w:rPr>
      </w:pPr>
      <w:r>
        <w:rPr>
          <w:rFonts w:hint="eastAsia"/>
        </w:rPr>
        <w:t>&gt;OTU014366</w:t>
      </w:r>
    </w:p>
    <w:p w14:paraId="3F3B2C82">
      <w:pPr>
        <w:rPr>
          <w:rFonts w:hint="eastAsia"/>
        </w:rPr>
      </w:pPr>
      <w:r>
        <w:rPr>
          <w:rFonts w:hint="eastAsia"/>
        </w:rPr>
        <w:t>CCTACGGGGGGCTGCAGTCGAGAATCTTCGGCAATGGGCGAAAGCCTGACCGAGCGATGCCGCGTGCGGGATGAAGGCCTTCGGGTTGTAAACCGCTGTCAGAGGGGAGGAACTTCCGGGGGGCACTCCCCCCGGATTGACCGAGCCTCAAAGGAAGCCCGGGCTAAGTACGTGCCAGCAGCCGCGGTAATACGTACTGGGCGAACGTTATTCGGATTCACTGGGCTTAAAGGGTGCGTAGGCGGCTAATTAAGTCGGGTGTGAAATCCCCAGGCTCAACCTGGGAACTGCGTCTGATACTGGATGGCTTGAATTCGGGAGAGGGATGCAGAATTCCAGGTGTAGCGGTGAAATGCGTAGATATCTGGAGGAATACCGGTGGCGAAGGCGGCATCCTGGACCGACATTGACGCTGAGTGAGCGAAAGCCAGGGGAGCAAACGGGATTAGATACCCCGGTAGTCC</w:t>
      </w:r>
    </w:p>
    <w:p w14:paraId="7D69E136">
      <w:pPr>
        <w:rPr>
          <w:rFonts w:hint="eastAsia"/>
        </w:rPr>
      </w:pPr>
      <w:r>
        <w:rPr>
          <w:rFonts w:hint="eastAsia"/>
        </w:rPr>
        <w:t>&gt;OTU014367</w:t>
      </w:r>
    </w:p>
    <w:p w14:paraId="65E70A60">
      <w:pPr>
        <w:rPr>
          <w:rFonts w:hint="eastAsia"/>
        </w:rPr>
      </w:pPr>
      <w:r>
        <w:rPr>
          <w:rFonts w:hint="eastAsia"/>
        </w:rPr>
        <w:t>CCTACGGGGGGCAGCAGTAGGGAATATTGGACAATGGGCGAAAGCCTGATCCAGCCATGCCGCGTGAGTGAAGAAGGCCTTAGGGTTGTAAAGCTCTTTTGGCGGGGAAGATAATGACGGTACCCGCAGAATAAGCTCCGGCTAACTTCGTGCCAGCAGCCGCGGTAATACGAAGGGGGCTAGCGTTGTTCGGATTTACTGGGCGTAAAGGGAGCGTAGGCTGTGAGGTAAGTCGGATGTGAAATCCCGGGGCTCAACCCCGGAACTGCATTCGATACTGCTTTACTAGAGGACTGGAGAGGAGATTGGAATTCTCGGTGTAGCAGTGAAATGCGTGGATATCGAGAGGAACACTCGTGGCGAAGGCGACCACCTGGACTGATACTGACACTGAGGTGCGAAAGCGTGGGGAGCAAACAGGATTAGATACCCCGGTAGTCC</w:t>
      </w:r>
    </w:p>
    <w:p w14:paraId="4D1DE168">
      <w:pPr>
        <w:rPr>
          <w:rFonts w:hint="eastAsia"/>
        </w:rPr>
      </w:pPr>
      <w:r>
        <w:rPr>
          <w:rFonts w:hint="eastAsia"/>
        </w:rPr>
        <w:t>&gt;OTU014368</w:t>
      </w:r>
    </w:p>
    <w:p w14:paraId="1AD55418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GGGTGTGAACAGCGCTTCGTCTTGACGTTACCCACAGAAGAAGCACCGGCTAACTCCGTGCCAGCAGCCGCGGTAATACGGAGGGTGCGAGCGTTAATCGGAATTACTGGGCGTAAAGCGCGTGTAGGTGGTTAGTTAAGTCGGGTGTGAAATCCCTGGGCTCAACCGAGGAAGTGCATCCGAAACTAATTAGCTAGAGAGTGGTAGAGGAAGGTGGAATTCCTAGTGTAGAGGTGAAATTCGTAGATATTAGGAGGAATACCGGTGGCGAAGGCGGCCTTCTGGACCATTTCTGACACTGAGACGCGAAAGCGTGGGGAGCAAACAGGATTAGATACCCTTGTAGTCC</w:t>
      </w:r>
    </w:p>
    <w:p w14:paraId="26FECA0B">
      <w:pPr>
        <w:rPr>
          <w:rFonts w:hint="eastAsia"/>
        </w:rPr>
      </w:pPr>
      <w:r>
        <w:rPr>
          <w:rFonts w:hint="eastAsia"/>
        </w:rPr>
        <w:t>&gt;OTU014369</w:t>
      </w:r>
    </w:p>
    <w:p w14:paraId="405A9559">
      <w:pPr>
        <w:rPr>
          <w:rFonts w:hint="eastAsia"/>
        </w:rPr>
      </w:pPr>
      <w:r>
        <w:rPr>
          <w:rFonts w:hint="eastAsia"/>
        </w:rPr>
        <w:t>CCTACGGGCGGCTGCAGTGGGGAATTTTGGACAATGGGGGAAACCCTGATCCAGCCATGCCGCGTGAGTGATGAAGGCCCTAGGGTTGTAAAACTCTTTCGGCGGGGACGATAATGACGGTACCCGCAGAAGAAGCTCCGGCTAACTTCGTGCCAGCAGCCGCGGTAATACGTAGGGGGCAAGCGTTGTCCGGAATCATTGGGCGTAAAGAGCGCGTAGGCGGTCCGGTAAGTCGGTTGTGAAAGTCGGGGGCTCAACCCTCGGAGGCCGACCGATACTGTCGGGCTAGAGTCCGGAAGAGGCGAGTGGAATTCCTGGTGTAGCGGTGAAATGCGCAGATATCAGGAGGAACACCAATGGCGAAGGCGGTTCTCTGGGCATGACCTGACGCTGAGGAGCGAAAGCATGGGGAGCGAACAGGATTAGATACCCCGGTAGTCC</w:t>
      </w:r>
    </w:p>
    <w:p w14:paraId="62ECD958">
      <w:pPr>
        <w:rPr>
          <w:rFonts w:hint="eastAsia"/>
        </w:rPr>
      </w:pPr>
      <w:r>
        <w:rPr>
          <w:rFonts w:hint="eastAsia"/>
        </w:rPr>
        <w:t>&gt;OTU014370</w:t>
      </w:r>
    </w:p>
    <w:p w14:paraId="09B4911E">
      <w:pPr>
        <w:rPr>
          <w:rFonts w:hint="eastAsia"/>
        </w:rPr>
      </w:pPr>
      <w:r>
        <w:rPr>
          <w:rFonts w:hint="eastAsia"/>
        </w:rPr>
        <w:t>CCTACGGGAGGCTGCAGTGGGGAATATTGCGCAATGGCCGAAAGGCTGACGCAGCGACGCCGTGTGTGGGAGGAAGCCCTTCGGGGTGTAAACCACTGTCAGGGGGGAAGAAACCAGGTCGGTCAAATAGGCCGGTCTGCTGACGGTACCTCCAAAGGAAGCGCCGGCTAACTCCGTGCCAGCAGCCGCGGTAAGACGGAGGGCGCAAGCGTTGTTCGGATTCATTGGGCGTAAAGGGTGCGTAGGCGGCGGGGCAAGTCTGATGTGAAATCCCGGGGCTCAACCCCGGAACTGCATTGGATACTGCCTTGCTAGAGTACTGGAGAGGGAACTGGAATTTACGGTGTAGCAGTGAAATGCGTAGATATGTGGAGGAATACCGATGGCGAAGGCAGCCCCCTGGGATAACACTGACGCTCATGCACGAAAGCGTGGGGAGCAAACAGGATTAGATACCCTAGTAGTCC</w:t>
      </w:r>
    </w:p>
    <w:p w14:paraId="2D263B6B">
      <w:pPr>
        <w:rPr>
          <w:rFonts w:hint="eastAsia"/>
        </w:rPr>
      </w:pPr>
      <w:r>
        <w:rPr>
          <w:rFonts w:hint="eastAsia"/>
        </w:rPr>
        <w:t>&gt;OTU014371</w:t>
      </w:r>
    </w:p>
    <w:p w14:paraId="6CF10E17">
      <w:pPr>
        <w:rPr>
          <w:rFonts w:hint="eastAsia"/>
        </w:rPr>
      </w:pPr>
      <w:r>
        <w:rPr>
          <w:rFonts w:hint="eastAsia"/>
        </w:rPr>
        <w:t>CCTACGGGCGGCAGCAGTGGGGAATATTGGACAATGGGCGCAAGCCTGATCCAGCCATGCCGCGTGTGTGATGAAGGCCTTAGGGTTGTAAAGCACTTTCGTCCGGGACGATAATGACGGTACCGGAAGAAGAAGCCCCGGCTAACTTCGTGCCAGCAGCCGCGGTAATACGAAGGGGGCTAGCGTTGCTCGGAATCACTGGGCGTAAAGGGCGCGTAGGCGGTTGGGTAAGTCGGGTGTGAAAGCCCTGGGCTTAACCTGGGAACGGCATTCGAGACTACCTATCTAGAGTCTGGTAGAGGGAAGTGGAATTTCCGGTGTAGCGGTGAAATGCGTAGATATCGAGAGGAACACCTGCGGCGAAGGCGGGTTGCTGGGCTGACACTGACGCTGAGGCGCGAAAGCCAGGGGAGCGAACGGGATTAGATACCCGTGTAGTCC</w:t>
      </w:r>
    </w:p>
    <w:p w14:paraId="1E043B90">
      <w:pPr>
        <w:rPr>
          <w:rFonts w:hint="eastAsia"/>
        </w:rPr>
      </w:pPr>
      <w:r>
        <w:rPr>
          <w:rFonts w:hint="eastAsia"/>
        </w:rPr>
        <w:t>&gt;OTU014372</w:t>
      </w:r>
    </w:p>
    <w:p w14:paraId="6BACFE88">
      <w:pPr>
        <w:rPr>
          <w:rFonts w:hint="eastAsia"/>
        </w:rPr>
      </w:pPr>
      <w:r>
        <w:rPr>
          <w:rFonts w:hint="eastAsia"/>
        </w:rPr>
        <w:t>CCTACGGGGGGCAGCAGTAAGGAATATTGGACAATGCCCGCAAGGGTGATCCAGCCATGCCGCGTGCAGGAAGACGGCCCTATGGGTTGTAAACTGCTTTTGTACGGGAGAAAACCCCTCTTCGTGAAGAGGGCTGATAGTACCGTAAGAATAAGCATCGGCTAACTTCGTGCCAGCAGCCGCGGTAAGACGAAGGATGCAAGCGTTATCCGGATTCATTGGGTTTAAAGGGAGCGTAGGTGGCCCAGTAAGTCAGTGGTGAAATCTCCTCGCTTAACGAGGAAATTGCCATTGATACTGCAGGGCTTGAGTACAGTTGCCGTTGGCGGAATATGACATGTAGTGGTGAAATACTTAGATATGTCATAGAACACCGATTGCGAAGGCAGCTGACGAAACTGTAACTGACACTGAGGCTCGAAAGTGTGGGGATCAAACAGGATTAGATACCCTTGTAGTCC</w:t>
      </w:r>
    </w:p>
    <w:p w14:paraId="25D218A9">
      <w:pPr>
        <w:rPr>
          <w:rFonts w:hint="eastAsia"/>
        </w:rPr>
      </w:pPr>
      <w:r>
        <w:rPr>
          <w:rFonts w:hint="eastAsia"/>
        </w:rPr>
        <w:t>&gt;OTU014373</w:t>
      </w:r>
    </w:p>
    <w:p w14:paraId="478E8FCC">
      <w:pPr>
        <w:rPr>
          <w:rFonts w:hint="eastAsia"/>
        </w:rPr>
      </w:pPr>
      <w:r>
        <w:rPr>
          <w:rFonts w:hint="eastAsia"/>
        </w:rPr>
        <w:t>CCTACGGGAGGCTGCAGTCGAGAATATTCGACAATGGGCGAAAGCCTGATCGAGCGACGCCGCGTGCAGGAAGAAGTCCTTTGGGATGTAAACTGCTTTTGCGTGGGAAGAATTTTGACGGTACCACGAGAATAAGGGGTTGCTAACCTCGTGCCAGCAGCAGCGGTAATACGAGGACCCCAAGCGTTATCCGGAATTACTGGGCGTAAAGCGCGAGCATCCGGCTGTGTTAGTCTGACGTTAAATCTCACTGCTCAACGGTGAGACTGCGTTGGAAACGGCACGGCTCGAGCGGGTAAGAGGCACACGGAACGTGCGGTGTAGGGGTGAAATCCATTGATATTGCACGGAACACCAAAAGCGAAAGCAGTGTGCTGGTGCCTTGCTGACGGTCAATCGCGAAAGCGTGGGGATCAAAAAGGATTAGATACCCTTGTAGTCC</w:t>
      </w:r>
    </w:p>
    <w:p w14:paraId="6458A321">
      <w:pPr>
        <w:rPr>
          <w:rFonts w:hint="eastAsia"/>
        </w:rPr>
      </w:pPr>
      <w:r>
        <w:rPr>
          <w:rFonts w:hint="eastAsia"/>
        </w:rPr>
        <w:t>&gt;OTU014374</w:t>
      </w:r>
    </w:p>
    <w:p w14:paraId="38F1F830">
      <w:pPr>
        <w:rPr>
          <w:rFonts w:hint="eastAsia"/>
        </w:rPr>
      </w:pPr>
      <w:r>
        <w:rPr>
          <w:rFonts w:hint="eastAsia"/>
        </w:rPr>
        <w:t>CCTACGGGGGGCTGCAGTCGAGGATCTTCGGCAATGGGCGCAAGCCTGACCGAGCGACGCCGCGTGGGCGATGAAGGCCTTCGGGTTGTAAAGCCCTGTCGAGGGGGAGGAAGGCGCAAGCTTGACCGACCCCTGGAGGAAGCACGGGCTAAGTTCGTGCCAGCAGCCGCGGTAAGACGAACCGTGCGAACGTTGTTCGGATTCACTGGGCTTAAAGGGCGCGTAGGCGGCTCATCAAGTCCGGGGTGAAAGCCCCCCGCTTAACGGGGGAAGGGCCTTGGATACTGGTGGGCTCGAGGGAGGTAGGGGCATGTGGAACTTCCGGTGGAGCGGTGAAATGCGTTGATATCGGAAGGAACGCCGGTGGCGAAAGCGACGTGCTGGACCTCTACTGACGCTGAGGCGCGAAAGCCAGGGGAGCAAACGGGATTAGATACCCTAGTAGTCC</w:t>
      </w:r>
    </w:p>
    <w:p w14:paraId="002D0418">
      <w:pPr>
        <w:rPr>
          <w:rFonts w:hint="eastAsia"/>
        </w:rPr>
      </w:pPr>
      <w:r>
        <w:rPr>
          <w:rFonts w:hint="eastAsia"/>
        </w:rPr>
        <w:t>&gt;OTU014375</w:t>
      </w:r>
    </w:p>
    <w:p w14:paraId="154E693E">
      <w:pPr>
        <w:rPr>
          <w:rFonts w:hint="eastAsia"/>
        </w:rPr>
      </w:pPr>
      <w:r>
        <w:rPr>
          <w:rFonts w:hint="eastAsia"/>
        </w:rPr>
        <w:t>CCTACGGGAGGCAGCAGTCGGGAATTTTGCTCAATGGGCGCAAGCCTGAAGCAGCAACGCCGCGTGAGGGATGAAGGCCTTCGGGTTGTAAACCTCTTTTATCAGGGACGATTATGACGGTACCTGATGAATAAGCCCCGGCTAACTTCGTGCCAGCAGCCGCGGTAAGACGAAGGGGGCTAGCGTTGTTCGGAATTACTGGGCGTAAAGCGCGTGTAGGCGGTTGCCCAAGTCGGGTGTGAAAGCTCGGGGCTTAACCCCGGGTCTGCATTCGATACGGGCTGGCTGGAGTGTGGTAGGGGAGATCGGAATTCCTGGTGTAGCGGTGAAATGCGCAGATATCAGGAGGAACACCGGTGGCGAAGGCAGCCGGCTAAACTGTAACTGACGCTGAGGCACGAAAGCGTGGGGATCGAACAGGATTAGATACCCCAGTAGTCC</w:t>
      </w:r>
    </w:p>
    <w:p w14:paraId="4BF4CB46">
      <w:pPr>
        <w:rPr>
          <w:rFonts w:hint="eastAsia"/>
        </w:rPr>
      </w:pPr>
      <w:r>
        <w:rPr>
          <w:rFonts w:hint="eastAsia"/>
        </w:rPr>
        <w:t>&gt;OTU014376</w:t>
      </w:r>
    </w:p>
    <w:p w14:paraId="7E49694A">
      <w:pPr>
        <w:rPr>
          <w:rFonts w:hint="eastAsia"/>
        </w:rPr>
      </w:pPr>
      <w:r>
        <w:rPr>
          <w:rFonts w:hint="eastAsia"/>
        </w:rPr>
        <w:t>CCTACGGGAGGCAGCAGTGGGGAATATTGGACAATGGGCGCAAGCCTGATGGAGCAACGCCGCGTGCGGGATGACGCCCTTCGGGGTGTAAACCGCTTTTCGAGGGGACGAAGGCAATGACGGTACCCTCGGAATAAGGATCGGCTAACTACGTGCCAGCAGCCGCGGTAAGACGTAGGATCCGAGCGTTGTCCGGATTCATTGGGCGTAAAGCGTGCGTAGGCGGTTCGTTAAGTCTGTCGTGAAAGCCCCGGGCTCAACCTGGGAACTGCATTCAAAACTGTCGAGCTAGAGTATGGTAGAGGGTGGTGGAATTTCCTGTGTAGCGGTGAAATTCGTAGATATTCGGAAGAACACCAGTGGCGAAGGCGACTCGCTGGACAAGTATTGACGCTGAGGTGCGAAAGCGTGGGGAGCAAACAGGATTAGATACCCTTGTAGTCC</w:t>
      </w:r>
    </w:p>
    <w:p w14:paraId="3A984252">
      <w:pPr>
        <w:rPr>
          <w:rFonts w:hint="eastAsia"/>
        </w:rPr>
      </w:pPr>
      <w:r>
        <w:rPr>
          <w:rFonts w:hint="eastAsia"/>
        </w:rPr>
        <w:t>&gt;OTU014377</w:t>
      </w:r>
    </w:p>
    <w:p w14:paraId="737194C1">
      <w:pPr>
        <w:rPr>
          <w:rFonts w:hint="eastAsia"/>
        </w:rPr>
      </w:pPr>
      <w:r>
        <w:rPr>
          <w:rFonts w:hint="eastAsia"/>
        </w:rPr>
        <w:t>CCTACGGGGGGCAGCAGTGGGGAATCTTGCGCAATGGGCGAAAGCCTGACGCAGCAACGCCGCGTGTGTGATGAAGGTCTTCGGATCGTAAAGCACTGTCGGGAGGGACGAATAAGGCGGGCGCTAATATCGCCAGTCGATGACGGTACCTCCAAAGGAAGCACCGGCTAACTCTGTGCCAGCAGCCGCGGTAATACGGAGGGTGCAAGCGTTAATCGGAATTACTGGGCGTAAAGCGTGCGTAGGCGGTTTTGTAAGTTTGGTGTGAAATCTCCCGGCTCAACTGGGAGGGTGCGCCGAAAACTGCAAGGCTGGAGTGTGGGAGAGGTAGGCGGAATTCCTGGTGTAGCGGTGAAATGCGTAGATATCAGGAGGAACACCTGTGGTGTAGACGGCTCTCTGGACCGTAACTGACGCTGAGACACGAAAGCGTGGGTAGCAAACAGGATTAGATACCCGTGTAGTCC</w:t>
      </w:r>
    </w:p>
    <w:p w14:paraId="5FC17C58">
      <w:pPr>
        <w:rPr>
          <w:rFonts w:hint="eastAsia"/>
        </w:rPr>
      </w:pPr>
      <w:r>
        <w:rPr>
          <w:rFonts w:hint="eastAsia"/>
        </w:rPr>
        <w:t>&gt;OTU014378</w:t>
      </w:r>
    </w:p>
    <w:p w14:paraId="076064BF">
      <w:pPr>
        <w:rPr>
          <w:rFonts w:hint="eastAsia"/>
        </w:rPr>
      </w:pPr>
      <w:r>
        <w:rPr>
          <w:rFonts w:hint="eastAsia"/>
        </w:rPr>
        <w:t>CCTACGGGCGGCAGCAGTAGGGAATATTGCGCAATGGGGGAAACCCTGACGCAGCGACGCCGCGTGAGTGATGAAGGCCTTCGGGTCGTAAAGCTCTGTTGCAAGGGAATAATAAGTGAATGTACCTTGCGAGGAAGGATCGGCTAACTTCGTGCCAGCAGCCGCGGTAAGACGAAGGTGGCAAGCGTTACTCGGAATTACTAGGTGTAAAGCGTGGGCAGGTGGTTTGGTAAGTCTGTTGTGAAAGCTCCCGGCTCAACTGGGAGAGGTCCTTGGATACTGGCAAACTTGAGGGAGGCAGAGGAGAGTGGAATTCCCGGTGTAGTGGTGATATGCGTAGATATCGGGAGGAACACCAGTGGCGAAGGCGACTTTCTGGGCTGTAACTGACGCTGAGGCGCGAAAGCGTGGGGAGCAAACAGGATTAGATACCCCGGTAGTCC</w:t>
      </w:r>
    </w:p>
    <w:p w14:paraId="19CC2516">
      <w:pPr>
        <w:rPr>
          <w:rFonts w:hint="eastAsia"/>
        </w:rPr>
      </w:pPr>
      <w:r>
        <w:rPr>
          <w:rFonts w:hint="eastAsia"/>
        </w:rPr>
        <w:t>&gt;OTU014379</w:t>
      </w:r>
    </w:p>
    <w:p w14:paraId="05EEB18D">
      <w:pPr>
        <w:rPr>
          <w:rFonts w:hint="eastAsia"/>
        </w:rPr>
      </w:pPr>
      <w:r>
        <w:rPr>
          <w:rFonts w:hint="eastAsia"/>
        </w:rPr>
        <w:t>CCTACGGGTGGCTGCAGTGAGGAATATTGCGCAATGGGCGAAAGCCTGACGCAGCGACGCCGCGTGGGTGACGAAGGCCTTCGGGTCGTAAAGCCCTTTTCTGCGTGACGAGAGAGGACGGTAGCGCAGGAACAAGTCTCGGCTAACTACGTGCCAGCAGCCGCGGTAAAACGTAGGAGGCGAGCGTTATCCGGAATTACTGGGCGTAAAGAGCGTGTAGGCGGTTTGGTAAGTCAACCGTGAAAGCTCCCGGCTAAACTGGGAGAGGTCGGCTGAGACTGCCAGACTAGAGGGTGTTAGAGGGATGCGGAATTCCGGGTGTAGTGGTGAAATGCGTAGAGATCCGGAGGAACACCAGAGGCGAAGGCGGCATCCTGGGACAAACCTGACGCTGAGACGCGAAAGCATGGGGAGCGAACGGGATTAGATACCCGTGTAGCC</w:t>
      </w:r>
    </w:p>
    <w:p w14:paraId="112874FB">
      <w:pPr>
        <w:rPr>
          <w:rFonts w:hint="eastAsia"/>
        </w:rPr>
      </w:pPr>
      <w:r>
        <w:rPr>
          <w:rFonts w:hint="eastAsia"/>
        </w:rPr>
        <w:t>&gt;OTU014380</w:t>
      </w:r>
    </w:p>
    <w:p w14:paraId="668BFC75">
      <w:pPr>
        <w:rPr>
          <w:rFonts w:hint="eastAsia"/>
        </w:rPr>
      </w:pPr>
      <w:r>
        <w:rPr>
          <w:rFonts w:hint="eastAsia"/>
        </w:rPr>
        <w:t>CCTACGGGCGGCTGCAGTGGGGAATATTGCGCAATGGACGAAAGTCTGACGCAGCGACGCCGCGTGTGGGATGACGGTCTTCGGATTGTAAACCACTGTCGGGAGGGACGAATACGCCGCAAGGCGGGTGACGGTACCTCCAAAGGAAGCACCGGCTAACTCCGTGCCAGCAGCCGCGGTAAGACGTAGGGGGCTAGCGTTGTCCGGATTTATTGGGCGTAAAGCGCGTGTAGGCGGCCAGATAGGTCCGATGTGAAAACTGGAGGCTCAACTTCCAGCCGTCATCGGAAACCATCTGGCTAGAGTCCGGAAGAGGAGAGTGGAATTCCTGGTGTAGCGGTGAAATGCGCAGATATCAGGAAGAACACCCATGGCGAAGGCGGCATCCTGGACCGGCATTGACGCTGAGGAGCGAAAGCCAGGGGAGCAAACGGGATTAGATACCCGGGTAGTCC</w:t>
      </w:r>
    </w:p>
    <w:p w14:paraId="51DB3759">
      <w:pPr>
        <w:rPr>
          <w:rFonts w:hint="eastAsia"/>
        </w:rPr>
      </w:pPr>
      <w:r>
        <w:rPr>
          <w:rFonts w:hint="eastAsia"/>
        </w:rPr>
        <w:t>&gt;OTU014381</w:t>
      </w:r>
    </w:p>
    <w:p w14:paraId="39F2D301">
      <w:pPr>
        <w:rPr>
          <w:rFonts w:hint="eastAsia"/>
        </w:rPr>
      </w:pPr>
      <w:r>
        <w:rPr>
          <w:rFonts w:hint="eastAsia"/>
        </w:rPr>
        <w:t>CCTACGGGTGGCTGCAGTCGAGAATCTTCCGCAATGGGCGCAAGCCTGACGGAGCGACGCCGCGTGCGGGATGAAGGCCTTCGGGTTGTAAACCGCTGTCAGTGGGGAGCAAATGGATAGGGGTTCTCCCCTATTCTTGAGCGATCCGCAGAGGAAGCACAGGCTAATTCCGTGCCAGCAGCCGCGGTAAGACAGAGGGTGCAAACGTTGCTCGGAATCACTGGGCGTAAAGGGCGTGTAGGCGGGCAGGTAAGTCGGGCGTGAAATCCCTGGGCTCAACCCAGGAACTGCACTCGAAACTACCAGTCTTGAGTATCGGAGAGGAAAGCGGAATTCCTGGTGTAGAGGTGAAATTCGTAGATATCAGGAGGAACACCAGTGGCGAAGGCGGCTTTCTGGACGGTAACTGACGCTGAGACGCGAAAGCGTGGGGAGCAAACAGGATTAGATACCCGAGTAGTCC</w:t>
      </w:r>
    </w:p>
    <w:p w14:paraId="43E30EE5">
      <w:pPr>
        <w:rPr>
          <w:rFonts w:hint="eastAsia"/>
        </w:rPr>
      </w:pPr>
      <w:r>
        <w:rPr>
          <w:rFonts w:hint="eastAsia"/>
        </w:rPr>
        <w:t>&gt;OTU014382</w:t>
      </w:r>
    </w:p>
    <w:p w14:paraId="3CFE0FD6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TGTCAGGGAAGAAAAGGTCGTGGCTAATATCCACGGCTGCTGACGGTACCTGAAGAATAAGCACCGGCTAACTACGTGCCAGCAGCCGCGGTAATACGTAGGTGGCAAGCGTTGTTCGGATTTACTGGGCGTAAAGGGCTCCTAGGCGGTTCAGTAAGTCGACTGTGAAAATCCAAGGCTCAACCTTGGGACGCCAGTCGATACTGCTGTGACTCGAGTTCGGTAGAGGAGTGTGGAATTCCTGGTGTAGCGGTGAAATGCGCAGATATCAGGAGGAACACCAACGGCGAAGGCAGCACTCTGGGCCGATACTGACGCTGAAGAGCGAAAGCGTGGGGAGCAAACAGGATTAGATACCCCGGTAGTCC</w:t>
      </w:r>
    </w:p>
    <w:p w14:paraId="40E510BC">
      <w:pPr>
        <w:rPr>
          <w:rFonts w:hint="eastAsia"/>
        </w:rPr>
      </w:pPr>
      <w:r>
        <w:rPr>
          <w:rFonts w:hint="eastAsia"/>
        </w:rPr>
        <w:t>&gt;OTU014383</w:t>
      </w:r>
    </w:p>
    <w:p w14:paraId="7611CC73">
      <w:pPr>
        <w:rPr>
          <w:rFonts w:hint="eastAsia"/>
        </w:rPr>
      </w:pPr>
      <w:r>
        <w:rPr>
          <w:rFonts w:hint="eastAsia"/>
        </w:rPr>
        <w:t>CCTACGGGGGGCTGCAGTGAGGAATATTGAGCAATGGGCGCAAGCCTGACTCAGCAACGCCGCGTGGATGAAGAAGGCCTTCGGGTTGTAAAATCCTTTTCTGGGGGAAGATAATGACGGTACCCCAGGAATAAGTTCCGGCTAACTACGTGCCAGCAGCCGCGGTAAAACGTAGGGGACGAGCGTTATCCGGATTTACTGGGCGTAAAGCGCATGTAGGTGGCTTGACAAGTTGGACGTGAAAGCTCCCGGCTTAACTGGGAGAGGTCGTTCAAAACTGGCAAGCTTGAGGTTGGAAGAGGAGAGCGGAATTCCCGGTGTAGTGGTGGAATGCGTAGATATCGGGAGGAACACCAGTGGCGAAGGCGACTCACTGGACATGTATTGACGCTGAGGTGCGAAAGCGTGGGGAGCAAACAGGATTAGATACCCCTGTAGTCC</w:t>
      </w:r>
    </w:p>
    <w:p w14:paraId="7A236F74">
      <w:pPr>
        <w:rPr>
          <w:rFonts w:hint="eastAsia"/>
        </w:rPr>
      </w:pPr>
      <w:r>
        <w:rPr>
          <w:rFonts w:hint="eastAsia"/>
        </w:rPr>
        <w:t>&gt;OTU014384</w:t>
      </w:r>
    </w:p>
    <w:p w14:paraId="0CD90F03">
      <w:pPr>
        <w:rPr>
          <w:rFonts w:hint="eastAsia"/>
        </w:rPr>
      </w:pPr>
      <w:r>
        <w:rPr>
          <w:rFonts w:hint="eastAsia"/>
        </w:rPr>
        <w:t>CCTACGGGGGGCAGCAGTGGGGAATCTTGCGCAATGGGCGAAAGCCTGACGCAGCGACGCCGCGTGTGGGATGAAGGTTTTCGGATCGTAAACCACTGTCGCGAGGGAAAAAAGGCCCCGAAAGGGGATTGATGGTACCTCGAGAGGAAGCACCGGCTAACTCTGTGCCAGCAGCCGCGGTAATACAGAGGGTGCGAGCGTTGTTCGGAATTATTGGGCGTAAAGCGCATGTAGGCGGGTCGTTAAGTCGCGTGTGAAATCCCTCGGCTCAACCGAGGAAGTGCGCGCGAAACTGGCGGTCTTGAGTGCCGGAGAGGGTGGCGGAATTCCCGGTGTAGAGGTGAAATTCGTAGATATCGGGAGGAACACCAGTGGCGAAAGCGGCTCTCTGGGGATCACCTGACGCTGAGGCGCGAAAGCGTGGGGAGCGAACCGGATTAGATACCCGTGTAGTCC</w:t>
      </w:r>
    </w:p>
    <w:p w14:paraId="04D73AD9">
      <w:pPr>
        <w:rPr>
          <w:rFonts w:hint="eastAsia"/>
        </w:rPr>
      </w:pPr>
      <w:r>
        <w:rPr>
          <w:rFonts w:hint="eastAsia"/>
        </w:rPr>
        <w:t>&gt;OTU014385</w:t>
      </w:r>
    </w:p>
    <w:p w14:paraId="4CC8BABE">
      <w:pPr>
        <w:rPr>
          <w:rFonts w:hint="eastAsia"/>
        </w:rPr>
      </w:pPr>
      <w:r>
        <w:rPr>
          <w:rFonts w:hint="eastAsia"/>
        </w:rPr>
        <w:t>CCTACGGGTGGCAGCAGTGGGGAATCTTGCGCAATGGGCGAAAGCCTGACGCAGCGACGCCGCGTGAGTGATGAAGGCCTTCGGGTTGTAAAGCTCTGTGGAGGGGGACGAATAAGGCATGGCTAACATCCATGTCGATGACGGTACCCCTTTAGCAAGCACCGGCTAACTCTGTGCCAGCAGCCGCGGTAAGACAGAGGGTGCAAACGTTGTTCGGAATGACTGGGCGTAAAGCGCACGTAGGCGGCTTCTTAAGTCAGGGGTGAAATCCTGGAGCTCAACTCCAGAACTGCCTTTGATACTGGATATCTTGAGTTCGGGAGAGGTGAGTGGAATGCCGAGTGTAGAGGTGAAATTCGTAGATATTCGGCGGAACACCAGTGGCGAAGGCGACTCACTGGCCCGATACTGACGCTGAGGCGCGAAAGCGTGGGGAGCAAACAGGATTAGATACCCTGGTAGTCC</w:t>
      </w:r>
    </w:p>
    <w:p w14:paraId="7E9B5FA2">
      <w:pPr>
        <w:rPr>
          <w:rFonts w:hint="eastAsia"/>
        </w:rPr>
      </w:pPr>
      <w:r>
        <w:rPr>
          <w:rFonts w:hint="eastAsia"/>
        </w:rPr>
        <w:t>&gt;OTU014386</w:t>
      </w:r>
    </w:p>
    <w:p w14:paraId="1911D27C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TCCGTGCCAACACCACGGGCGATGACGGTACTGTTTGTAAGCTCCGGCTAACTCCGTGCCAGCAGCCGCGGTAATACGGGGGGAGCAAGCGTTGTTCGGAATCATTGGGCGTAAAGGGCGTGTAGGCGGTTTGTTAAGTCATGTGTGAAATCCCCCGGCTCAACCGGGGAACGACGCATGAAACTGGCAAGCTGGAGTACCAAAGAGGGGGGTGGAATTCCCGGTGTAGCGGTGAAATGCGTAGAGATGTGGAGGAACACCGATGGCGAAGGCAGCCTTCTGGGCCAACACTGACGCTCATGCACGAAAGCGTGGGGAGCAAACAGGATTAGATACCCGAGTAGTCC</w:t>
      </w:r>
    </w:p>
    <w:p w14:paraId="5D0BF1AD">
      <w:pPr>
        <w:rPr>
          <w:rFonts w:hint="eastAsia"/>
        </w:rPr>
      </w:pPr>
      <w:r>
        <w:rPr>
          <w:rFonts w:hint="eastAsia"/>
        </w:rPr>
        <w:t>&gt;OTU014387</w:t>
      </w:r>
    </w:p>
    <w:p w14:paraId="2525C695">
      <w:pPr>
        <w:rPr>
          <w:rFonts w:hint="eastAsia"/>
        </w:rPr>
      </w:pPr>
      <w:r>
        <w:rPr>
          <w:rFonts w:hint="eastAsia"/>
        </w:rPr>
        <w:t>CCTACGGGGGGCTGCAGTAGGGAATATTGGACAATGGGTGAGAGCCTGATCCAGCCATGCCGCGTGCAGGAAGAAGGCGTTATGCGTTGTAAACTGCTTTTGCCAGGGGATAAAAAAGGCGTGCGCGCTTAATTGAAGGTACCTGGTGAATAAGCCACGGCTAACTACGTGCCAGCAGCCGCGGTAATACGTAGGTGGCAAGCGTTGTCCGGAATTATTGGGCGTAAAGCGCGCGCAGGCGGTCCTTTAAGTCTGATGTGAAATCTTGCGGCTCAACCGTGGAGGGTCATTGGAAACTGGGAAACTTGAGTACAGAAGAGGAAAGCGGAATTCCACGTGTAGCGGTGAAATGCGTAGAGATCTGGAGGAACACCGATGGCGAAGGCAGCCCCCTGGGCTAACACTGACGCTCATGCACGAAAGCGTGGGGAGCAAACAGGATTAGATACCCCAGTAGTCC</w:t>
      </w:r>
    </w:p>
    <w:p w14:paraId="08F7A27A">
      <w:pPr>
        <w:rPr>
          <w:rFonts w:hint="eastAsia"/>
        </w:rPr>
      </w:pPr>
      <w:r>
        <w:rPr>
          <w:rFonts w:hint="eastAsia"/>
        </w:rPr>
        <w:t>&gt;OTU014388</w:t>
      </w:r>
    </w:p>
    <w:p w14:paraId="429E848D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GGTAGGGACGAAGGGTGACTGACGGTACCTACTAAAGAAGCACCGGCCAACTACGTGCCAGCAGCCGCGGTAATACGGAGGGTGCGAGCGTTGTCCGGAATCACTGGGCGTAAAGGGCGCGTAGGCGGCGCGGTAAGCGTGCGGTGAAAGTCCGGGGCTCAACCCCGGATCGGCCGTGCGGACTGCCGCGCTCGAGCACTGTAGGGGCGGGTGGAACTCCGGGTGTAGCGGTGGAATGCGTAGAGATCCGGAAGAACACCGGTGGCGAAGGCGGCCCGCTGGGACATAGCTGACGCTGAGGCGCGACAGCGTGGGGAGCAAACAGGATTAGATACCCCGGTAGTCC</w:t>
      </w:r>
    </w:p>
    <w:p w14:paraId="341D8944">
      <w:pPr>
        <w:rPr>
          <w:rFonts w:hint="eastAsia"/>
        </w:rPr>
      </w:pPr>
      <w:r>
        <w:rPr>
          <w:rFonts w:hint="eastAsia"/>
        </w:rPr>
        <w:t>&gt;OTU014389</w:t>
      </w:r>
    </w:p>
    <w:p w14:paraId="71C49361">
      <w:pPr>
        <w:rPr>
          <w:rFonts w:hint="eastAsia"/>
        </w:rPr>
      </w:pPr>
      <w:r>
        <w:rPr>
          <w:rFonts w:hint="eastAsia"/>
        </w:rPr>
        <w:t>CCTACGGGTGGCTGCAGTGGGGAATTTTGGACAATGGGGGCAACCCTGATCCAGCCATGCCGCGTGTGTGAAGAAGGCCTTCGGGTTGTAAAGCACTTTAAGCGGGGAGGAAGGGACGATGGTTAATACCTATCGTCATTGACGCTACCCGCAGAATAAGCACCGGCTAACTCCGTGCCAGCAGCCGCGGTAATACGGGGGGAGCAAGCGTTGTTCGGATTTATTGGGTTTAAAGGGTGCGTAGGCGGCCCTATAAGTCAGTGCTGAAATATCCCGGCTTAACCGGGAGGGTGGCATTGATACTGTAGGGCTTGAGTAGAGTTGAGGTTGGCGGAATTGACGGTGTAGCGGTGAAATGCTTAGATATCGTCAAGAACACCGATAGTGTAGACAGCTAACTAAGCTCTAACTGACGCTGAGGCACGAAAGTGTGGGGATCAAACAGGATTAGATACCCTAGTAGTCC</w:t>
      </w:r>
    </w:p>
    <w:p w14:paraId="277D6F66">
      <w:pPr>
        <w:rPr>
          <w:rFonts w:hint="eastAsia"/>
        </w:rPr>
      </w:pPr>
      <w:r>
        <w:rPr>
          <w:rFonts w:hint="eastAsia"/>
        </w:rPr>
        <w:t>&gt;OTU014390</w:t>
      </w:r>
    </w:p>
    <w:p w14:paraId="02540908">
      <w:pPr>
        <w:rPr>
          <w:rFonts w:hint="eastAsia"/>
        </w:rPr>
      </w:pPr>
      <w:r>
        <w:rPr>
          <w:rFonts w:hint="eastAsia"/>
        </w:rPr>
        <w:t>CCTACGGGGGGCTGCAGTGGGGAATCTTGCGCAATGGGCGAAAGCCTGACGCAGCGACGCCGCGTGCGGGATGAAGGCCTTCGGGTTGTAAACCGCTTTCAGCAGGGACGAAATTGACGGTACCTGCAGAAGAAGCCCCGGCCAACTACGTGCCAGCAGCCGCGGTAATACGTAGGGGGCGAGCGTTGTCCGGAATCATTGGGCGTAAAGCGCGCGTAGGCGGTTGTGTTTGTCCGCTGTGAAAGTCCACGGCTCACCCGTGGAGGGTCGGTGGAAACGGCACAACTTGAGGCTGGGAGGGGTTGGTGGAATTCCCTGTGTAGCGGTGAAATGCGTAGAGATCGGGTGGAACACCAGCGGCGAAGGCGGCATCCTGGCCCTGTACTGACGCTGAGGCGCGAGAGCGTGGGGAGCGAACCGGATTAGATACCCCAGTAGTCC</w:t>
      </w:r>
    </w:p>
    <w:p w14:paraId="2D47BE52">
      <w:pPr>
        <w:rPr>
          <w:rFonts w:hint="eastAsia"/>
        </w:rPr>
      </w:pPr>
      <w:r>
        <w:rPr>
          <w:rFonts w:hint="eastAsia"/>
        </w:rPr>
        <w:t>&gt;OTU014391</w:t>
      </w:r>
    </w:p>
    <w:p w14:paraId="3057EBE1">
      <w:pPr>
        <w:rPr>
          <w:rFonts w:hint="eastAsia"/>
        </w:rPr>
      </w:pPr>
      <w:r>
        <w:rPr>
          <w:rFonts w:hint="eastAsia"/>
        </w:rPr>
        <w:t>CCTACGGGTGGCAGCAGTAGGGAATCTTGCGCAATGGGCGAAAGCCTGACGCAGCGACGCCGCGTGAGTGATGAAGGCCCTCGGGTTGTAAAGCTCTGTGGGGAGAGAAGAATAAGTGCAAGCTAATACTTTGCATGATGACGGTATCTCCTTAGCAAGCACCGGCTAACTCTGTGCCAGCAGCCGCGGTAAGACAGAGGGTGCAAACGTTGTTCGGAATCACTGGGCGTAAAGCGCGCGCAGGCGGCCGCGTGAGCCCGGCGTGAAAGCCCCCAGCTCAACTGGGGGAGGTCGTCGGGGACCGCGTGGCTGGAGGCCGGTAGGGGAGAGCGGAATTCCCGGTGTAGCGGTGAAATGCGTAGATATCTGGAGGAACACCGGTGGCGAAGGCGGCATCCTGGACCGGTATTGACGCTGAGGCGCGAAAGCCAGGGGAGCAAACGGGATTAGATACCCGTGTAGTCC</w:t>
      </w:r>
    </w:p>
    <w:p w14:paraId="0EA3B69C">
      <w:pPr>
        <w:rPr>
          <w:rFonts w:hint="eastAsia"/>
        </w:rPr>
      </w:pPr>
      <w:r>
        <w:rPr>
          <w:rFonts w:hint="eastAsia"/>
        </w:rPr>
        <w:t>&gt;OTU014392</w:t>
      </w:r>
    </w:p>
    <w:p w14:paraId="54102FA2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TAGGGAAGAAGCGAAAGTGACGGTACCTGCAGAAGAAGCGCCGGCTAACTACGTGCCAGCAGCCGCGGTAATACGTAGGGGGCAAGCGTTGTCCGGAATTATTGGGCGTAAAGCGCGCGCAGGCGGCTGTTTAAGTCAGATGTGAAAACCCGAGGCTTAACCGAGGAAGTGCGTTCGAAACTACTGGACTTGAATACCGGAGAGGGTGGCGGAATTCCCGGTGTAGAGGTGAAATTCGTAGATATCGGGAGGAACACCGAAGGTGAAAACAGGCTGCTGGGGTTGCGCCGACGCTGAGACACGAAAGCCAGGGGAGCAAACGGGATTAGATACCCCAGTAGTCC</w:t>
      </w:r>
    </w:p>
    <w:p w14:paraId="0E508135">
      <w:pPr>
        <w:rPr>
          <w:rFonts w:hint="eastAsia"/>
        </w:rPr>
      </w:pPr>
      <w:r>
        <w:rPr>
          <w:rFonts w:hint="eastAsia"/>
        </w:rPr>
        <w:t>&gt;OTU014393</w:t>
      </w:r>
    </w:p>
    <w:p w14:paraId="22FCADDA">
      <w:pPr>
        <w:rPr>
          <w:rFonts w:hint="eastAsia"/>
        </w:rPr>
      </w:pPr>
      <w:r>
        <w:rPr>
          <w:rFonts w:hint="eastAsia"/>
        </w:rPr>
        <w:t>CCTACGGGTGGCTGCAGTAGGGAATATTGGGCAATGGACGGAAGTCTGACCCAGCCATGCCGCGTGCAGGAAGAAGGCCTTCTGGGTTGTAAACTGCTTTTATCTAGGAAGAAAACGTCCCTGCGGGGAAAACTGACGGTACTAGATGAATAAGCACCGGCTAACTCCGTGCCAGCAGCCGCGGTAATACGGAGGGTGCAAGCGTTGTCCGGATTTACTGGGCGTAAAGAATGCGTAGGCGGATATTTAAGTGAGATGTGAAATTCCCGGGCTTAACTTGGGAGCTGCATTTCAAACTGGATATCTAGAGTGCGGGAGAGGAAAGTGGAATTCCTAGTGTAGCGGTGAAATGCGTAGAGATTAGGAAGAACACCAGTGGCGAAGGCGACTGCCTGGACCAGCACTGACACTGAGGCACGAAAGCGTGGGGAGCAAACAGGATTAGATACCCGAGTAGTCC</w:t>
      </w:r>
    </w:p>
    <w:p w14:paraId="50390EED">
      <w:pPr>
        <w:rPr>
          <w:rFonts w:hint="eastAsia"/>
        </w:rPr>
      </w:pPr>
      <w:r>
        <w:rPr>
          <w:rFonts w:hint="eastAsia"/>
        </w:rPr>
        <w:t>&gt;OTU014394</w:t>
      </w:r>
    </w:p>
    <w:p w14:paraId="4294C132">
      <w:pPr>
        <w:rPr>
          <w:rFonts w:hint="eastAsia"/>
        </w:rPr>
      </w:pPr>
      <w:r>
        <w:rPr>
          <w:rFonts w:hint="eastAsia"/>
        </w:rPr>
        <w:t>CCTACGGGGGGCTGCAGTGGGGAATCTTCCACAATGGGCGCAAGCCCGATGGAGCAACGCCGCGTGGAGGACGACGGCCTTCGGGTTGTAAACTCCTTTCGGGAGGGATGAAACGGACAGTACCTCCAAAAGAAGCCCCGGCTAACCCTGTGCCAGCAGCCGCGGTAATACAGGGGGGGCAAGCGTTGTCCGGAATTACTGGGCGTAAAGGGCGCGTAGGCGGCGCAACAAGTCACTTGTGAAATCTCCGGGCTTAACCCCGAGACGCCACTCGATACTGCCATGGCTTGAGTCCGGTAGGGGAGCAGGGAATTCCTGGTGTAGCGGTGAAATGCGCAGATATCAGGAGGAACACCGGTGGCGAAGGCGCTGCTCTGGGCCGGTACTGACGCTGAGGAGCGAAAGCGTGGGGAGCAAACAGGATTAGATACCCCAGTAGTCC</w:t>
      </w:r>
    </w:p>
    <w:p w14:paraId="6E481B1D">
      <w:pPr>
        <w:rPr>
          <w:rFonts w:hint="eastAsia"/>
        </w:rPr>
      </w:pPr>
      <w:r>
        <w:rPr>
          <w:rFonts w:hint="eastAsia"/>
        </w:rPr>
        <w:t>&gt;OTU014395</w:t>
      </w:r>
    </w:p>
    <w:p w14:paraId="43F068D1">
      <w:pPr>
        <w:rPr>
          <w:rFonts w:hint="eastAsia"/>
        </w:rPr>
      </w:pPr>
      <w:r>
        <w:rPr>
          <w:rFonts w:hint="eastAsia"/>
        </w:rPr>
        <w:t>CCTACGGGTGGCTGCAGTAGGGAATCTTCCACAATGGACGAAAGTCTGATGGAGCAACGCCGCGTGAACGATGAAGGCCTTCGGGTTGTAAAGTTCTGTTGTAAGGGAAGAACAAGTACAGTAGTAACTGGCTGTACCTTGACGGTACCTTATTAGAAAGCCACGGCTAACTACGTGCCAGCAGCCGCGGTAATACAGGGGGTGCAAACGTTGCTCGGAATTATTGGGCGTAAAGCGCGCGTAGGCGGCTACTTATGTCGGATGTGAAAGCCCTTGGCTCAACTGAGGAAGTGCACCCGAAACTGAGTAGCTGGAGTACGAAAGAGGGTCGCGGAATTCCCGGTGTAGAGGTGAAATTCGTAGATATCGAGAGGAACACCTGTGGCGAAGGCGGGTTGCTGGGCCGACACTGACGCTGAGGCGCGAAAGCTAGGGGAGCGAACGGGATTAGATACCCCAGTAGTCC</w:t>
      </w:r>
    </w:p>
    <w:p w14:paraId="0B5F9845">
      <w:pPr>
        <w:rPr>
          <w:rFonts w:hint="eastAsia"/>
        </w:rPr>
      </w:pPr>
      <w:r>
        <w:rPr>
          <w:rFonts w:hint="eastAsia"/>
        </w:rPr>
        <w:t>&gt;OTU014396</w:t>
      </w:r>
    </w:p>
    <w:p w14:paraId="67057468">
      <w:pPr>
        <w:rPr>
          <w:rFonts w:hint="eastAsia"/>
        </w:rPr>
      </w:pPr>
      <w:r>
        <w:rPr>
          <w:rFonts w:hint="eastAsia"/>
        </w:rPr>
        <w:t>CCTACGGGGGGCTGCAGTGAGGAATCTTGGACAATGGGGGAAACCCTGATCCAGCGATGCCGCGTGGGTGAAGAAGGCCTGCGGGTTGTAAAGCCCTTTCAGTGGGGAAGAAAAACGGGGTGTGAAAAGCACTTCGTCTTGACGTTACCCACAGAAGAAGCACCGGCCAACTACGTGCCAGCAGCCGCGGTAATACGTAGGGTGCGAGCGTTGTCCGGAATTATTGGGCGTAAAGGGCTCGTAGGCGGTTTGTCGCGTCGGGAGTGAAAACGCCGTGCTTAACACGGCGCTTGCTTTCGATACGGGCAGACTAGAGGTATGCAGGGGAGAACGGAATTCCCGGTGTAGCGGTGAAATGCGCAGATATCGGGAGGAACACCGGTGGCGAAGGCGGTTCTCTGGGCCTGTACTGACGCTGAGGAGCGAAAGCGTGGGGAGCGAACAGGATTAGATACCCGAGTAGTCC</w:t>
      </w:r>
    </w:p>
    <w:p w14:paraId="783C7C6C">
      <w:pPr>
        <w:rPr>
          <w:rFonts w:hint="eastAsia"/>
        </w:rPr>
      </w:pPr>
      <w:r>
        <w:rPr>
          <w:rFonts w:hint="eastAsia"/>
        </w:rPr>
        <w:t>&gt;OTU014397</w:t>
      </w:r>
    </w:p>
    <w:p w14:paraId="51BA6DA1">
      <w:pPr>
        <w:rPr>
          <w:rFonts w:hint="eastAsia"/>
        </w:rPr>
      </w:pPr>
      <w:r>
        <w:rPr>
          <w:rFonts w:hint="eastAsia"/>
        </w:rPr>
        <w:t>CCTACGGGCGGCTGCAGTCGGGAATTTTGCTCAATGGGCGCAAGCCTGAAGCAGCAACGCCGCGTGCGGGATGACGGCCTTCGGGTTGTAAACCCCTTTCAGCAGGGACGAAACTGACGGTACCTGCAGAAGAAGCCCCGGCCAACTACGTGCCAGCAGCCGCGGTCATACGTAGGGTCCAAGCGTTATCCGGAATTACTGGGCGTAAAGAGTTGCGTAGGTGGCATAGTAAGCGAGTAGTGAAAGCGTGTGGCTCAACCCAGGAACTGCGTCCGATACTGGTTGGCTTGAATCCGGGAGAGGGATGTGGAATTCCAGGTGTAGCGGTGAAATGCGTAGAGATCAGGAGGAACACCTGCGGTGTAGACGGCTTTCTGGACCATAACTGACGCTGAGGCACGAAAGCGTGGGTAGCAAACAGGATTAGATACCCGGGTAGTCC</w:t>
      </w:r>
    </w:p>
    <w:p w14:paraId="5AA5FC26">
      <w:pPr>
        <w:rPr>
          <w:rFonts w:hint="eastAsia"/>
        </w:rPr>
      </w:pPr>
      <w:r>
        <w:rPr>
          <w:rFonts w:hint="eastAsia"/>
        </w:rPr>
        <w:t>&gt;OTU014398</w:t>
      </w:r>
    </w:p>
    <w:p w14:paraId="1E366219">
      <w:pPr>
        <w:rPr>
          <w:rFonts w:hint="eastAsia"/>
        </w:rPr>
      </w:pPr>
      <w:r>
        <w:rPr>
          <w:rFonts w:hint="eastAsia"/>
        </w:rPr>
        <w:t>CCTACGGGAGGCAGCAGTAGGGAATCTTCCGCAATGGACGAAAGTCTGACGGAGCAACGCCGCGTGAACGATGAAGGCCTTCGGGTCGTAAAGTTCTGTTGTTAGGGAAGAACAAGTACCAGAGTAACTGCTGGTACCTTGACGGTACCTAACCAGAAAGCCACGGCTAACTACGTGCCAGCAGCCGCGGTAATACAGAGGGTGCGAGCGTTGTCCGGAATCACTGGGCGTAAAGGGCGCGTAGGTGGCTTGGTAAGCGTGTGGTGAAAGCCTGGGGCTCAACCCCAGGTCTGCCGTGCGAACTGTCAAGCTTGAGCGTAGTAGAGGCAGGTGGAATTTCGGGTGTAGCGGTGGAATGCGCAGATATCGGGAGGAACACCAGTAGCGAAGGCGGTTCTCTGGGCCGGCACTGACGCTGAGGAGCGAAAGCGTGGGGAGCAAACAGGATTAGATACCCCGGTAGTCC</w:t>
      </w:r>
    </w:p>
    <w:p w14:paraId="03878DEA">
      <w:pPr>
        <w:rPr>
          <w:rFonts w:hint="eastAsia"/>
        </w:rPr>
      </w:pPr>
      <w:r>
        <w:rPr>
          <w:rFonts w:hint="eastAsia"/>
        </w:rPr>
        <w:t>&gt;OTU014399</w:t>
      </w:r>
    </w:p>
    <w:p w14:paraId="1BC6A36D">
      <w:pPr>
        <w:rPr>
          <w:rFonts w:hint="eastAsia"/>
        </w:rPr>
      </w:pPr>
      <w:r>
        <w:rPr>
          <w:rFonts w:hint="eastAsia"/>
        </w:rPr>
        <w:t>CCTACGGGGGGCAGCAGTAAGGAATATTCCACAATGGGCGAAAGCCTGATGGAGCGACGCCGCGTGGAGGATGAAGGCTTTCGGGTTGTAAACTCCTGTCATTTGGGAACAAGGCGCCGATATTAACTGTATCGGCGTTGATAGTACCAGAAGAGGAAGAGACGGCTAACTCTGTGCCAGCAGCCGCGGTAATACGGAGGGTGCAAGCGTTATCCGGATTCACTGGGTTTAAAGGGTGTGTAGGCGGGCTTGTAAGTCAGGGGTGAAATCCTACAGCTTAACTGTAGAACTGCCTTTGATACTATGAGTCTTGAATATTGTTGAGGTAGGCGGAATACATCATGTAGCGGTGAAATGCTTAGAGATGATGTAGAACACCGATTGCGAAGGCAGCTTACTAAACAAATATTGACGCTGAGGCACGAAAGCGTGGGGATCAAACAGGATTAGATACCCTTGTAGTCC</w:t>
      </w:r>
    </w:p>
    <w:p w14:paraId="07D3E30A">
      <w:pPr>
        <w:rPr>
          <w:rFonts w:hint="eastAsia"/>
        </w:rPr>
      </w:pPr>
      <w:r>
        <w:rPr>
          <w:rFonts w:hint="eastAsia"/>
        </w:rPr>
        <w:t>&gt;OTU014400</w:t>
      </w:r>
    </w:p>
    <w:p w14:paraId="1DDD55A3">
      <w:pPr>
        <w:rPr>
          <w:rFonts w:hint="eastAsia"/>
        </w:rPr>
      </w:pPr>
      <w:r>
        <w:rPr>
          <w:rFonts w:hint="eastAsia"/>
        </w:rPr>
        <w:t>CCTACGGGTGGCTGCAGTGGGGAATCTTGCGCAATGGGCGAAAGCCTGACGCAGCAACGCCGCGTGGGGGATGAAGGCCTTCGGGTCGTAAACCCCTTTCAGCAGGGACGAAAATGACGGTACCTGCAGAAGAAGCCCCGGCCAACTACGTGCCAGCAGCCGCGGTAATACGTAGGGGGCGAGCGTTGTCCGGATTCATTGGGCGTAAAGGGCGCGTAGGTGGCCTGTTAAGTCGAACGTGAAATCCCCGGGCTCAACCCGGGAACTGCGTCCGAGACTGGCAGGCTCGAATCCGGGAGAGGGATGTGGAATTCCTGGTGTAGAGGTGAAATTCGTAGATATCAGGAGGAACACCGGTGGCGAAAGCGGCGACCTGGCCCGATACTGACGCTCATGGACGAAAGCGTGGGGAGCAAACAGGATTAGATACCCTAGTAGTCC</w:t>
      </w:r>
    </w:p>
    <w:p w14:paraId="0FF018E4">
      <w:pPr>
        <w:rPr>
          <w:rFonts w:hint="eastAsia"/>
        </w:rPr>
      </w:pPr>
      <w:r>
        <w:rPr>
          <w:rFonts w:hint="eastAsia"/>
        </w:rPr>
        <w:t>&gt;OTU014401</w:t>
      </w:r>
    </w:p>
    <w:p w14:paraId="022C0E36">
      <w:pPr>
        <w:rPr>
          <w:rFonts w:hint="eastAsia"/>
        </w:rPr>
      </w:pPr>
      <w:r>
        <w:rPr>
          <w:rFonts w:hint="eastAsia"/>
        </w:rPr>
        <w:t>CCTACGGGTGGCAGCAGTGGGGAATCTTGCGCAATGGGCGAAAGCCTGACGCAGCGACGCCGCGTGAGTGATGAAGGCCCTCGGGTTGTAAAGCTCTGTGGAGGGGGAAGAATAAGTGTAGCCTAATACGCTACGCGATGACGGTACCCCTTTAGCAAGCACCGGCTAACTCTGTGCCAGCAGCCGCGGTAATACGTAGGGTGCGAGCGTTGTCCGGAATCACTGGGCGTAAAGGGCGCGTAGGCGGCCCGTTAAGCGTGTGGTGAAAGCCCGGGGCTCAACTCCGGGTCGGCCATGCGAACTGGCGGGCTCGAGCACTGTAGAGGCAGGTGGAATTCCGGGTGTAGCGGTGGAATGCGTAGAGATCCGGAAGAACACCGGTGGCGAAGGCGGTCTGCTGGGCAGTAGCTGACACTGAGGCGCGACAGCGTGGGGAGCAAACAGGATTAGATACCCGAGTAGTCC</w:t>
      </w:r>
    </w:p>
    <w:p w14:paraId="40B1D62D">
      <w:pPr>
        <w:rPr>
          <w:rFonts w:hint="eastAsia"/>
        </w:rPr>
      </w:pPr>
      <w:r>
        <w:rPr>
          <w:rFonts w:hint="eastAsia"/>
        </w:rPr>
        <w:t>&gt;OTU014402</w:t>
      </w:r>
    </w:p>
    <w:p w14:paraId="205F0B1F">
      <w:pPr>
        <w:rPr>
          <w:rFonts w:hint="eastAsia"/>
        </w:rPr>
      </w:pPr>
      <w:r>
        <w:rPr>
          <w:rFonts w:hint="eastAsia"/>
        </w:rPr>
        <w:t>CCTACGGGAGGCAGCAGTAGGGAATCTTCCGCAATGGACGAAAGTCTGACGGAGCAACGCCGCGTGAGTGAAGAAGGTTTTCGGATCGTAAAGCTCTGTTGCCAGGGAAGAATGCTTGGGAGAGTAACTGCTCTCAAGGTGACGGTACCTGAGAAGAAAGCCCCGGCTAACTACGTGCCAGCAGCCGCGGTAATACGGGGGGAGCAAGCGTTATCCGGATTCACTGGGTTTAAAGGGTGCGTAGGTGGGCTTGTAAGTCAGTGGTGAAATCTCCGGGCTTAACCCGGAAACTGCCATTGATACTGTCGGACTAGAGTGCAGAAGGGGCAACTGGAATTCTCGGTGTAGCGGTGAAATGCGTAGATATCGAGAGGAACACCTGCGGCGAAGGCGGGTTGCTGGGCTGACACTGACGCTGAGGCGCGAAAGCCAGGGGAGCGAACGGGATTAGATACCCCTGTAGTCC</w:t>
      </w:r>
    </w:p>
    <w:p w14:paraId="7D89BDEB">
      <w:pPr>
        <w:rPr>
          <w:rFonts w:hint="eastAsia"/>
        </w:rPr>
      </w:pPr>
      <w:r>
        <w:rPr>
          <w:rFonts w:hint="eastAsia"/>
        </w:rPr>
        <w:t>&gt;OTU014403</w:t>
      </w:r>
    </w:p>
    <w:p w14:paraId="643DF103">
      <w:pPr>
        <w:rPr>
          <w:rFonts w:hint="eastAsia"/>
        </w:rPr>
      </w:pPr>
      <w:r>
        <w:rPr>
          <w:rFonts w:hint="eastAsia"/>
        </w:rPr>
        <w:t>CCTACGGGTGGCTGCAACCGGGAATCGTACGCAATGGACGAAAGTCTGACGTCGCGACGCCGCGTGAGGGATGAAGGCCTTAGGGTTGTAAACCTCTTTTGCCATAGTGGAGACACTATGGAGAATAAGTACCCGCTAATCTCGTGCCAGCAGCTGCGGTAATACGAGAGGTACAAGCGTTACCCGGATTTATTGGGCGTAAAGTGTTCCGTAGGCGCTTTTGTAAGTTTTCTTTTAAAGCCCGAGGCTCAACCTCGGATCGGGAGGAAATACTGCAAGAGTTGAAATATTTGGGGGCTACTGGAACTATCGGTGTAGGAGTGAAATCCGTTGATATCGATAGGAACTCCAAGGGCGAAGGCAGGTAGCTACGAATTATTTGACGCTGAGGGACGACAGCTAGGGGAGCGAACGGGATTAGATACCCCAGTAGTCC</w:t>
      </w:r>
    </w:p>
    <w:p w14:paraId="01DC74FF">
      <w:pPr>
        <w:rPr>
          <w:rFonts w:hint="eastAsia"/>
        </w:rPr>
      </w:pPr>
      <w:r>
        <w:rPr>
          <w:rFonts w:hint="eastAsia"/>
        </w:rPr>
        <w:t>&gt;OTU014404</w:t>
      </w:r>
    </w:p>
    <w:p w14:paraId="00C95C84">
      <w:pPr>
        <w:rPr>
          <w:rFonts w:hint="eastAsia"/>
        </w:rPr>
      </w:pPr>
      <w:r>
        <w:rPr>
          <w:rFonts w:hint="eastAsia"/>
        </w:rPr>
        <w:t>CCTACGGGTGGCTGCAGTGGGGAATCTTGGACAATGGGCGAAAGCCTGATCCAGCCATGCCGCGTGGATGATGAAGGCCCTAGGGTTGTAAAATCCTTTCGTTGGGGACGATAATGACGGTACCCAAAGAAGAAGCTCCGGCTAACTTCGTGCCAGCAGCCGCGGTAATACGAAGGGGGCTAGCGTTGTTCGGAATTACTGGGCGTAAAGGGCGCGTAGGCGGTTGATTAAGTCCGGTGTTTAAGGCTATGGCTCAACCATAGTTCGCACTGGAAACTGGTTAACTTGAGTACAGAAGAGGAGAGTGGAATTCCACGTGTAGCGGTGAAATGCGTAGAGATGTGGAGGAACACCAGTGGCGAAGGCGCCTTGCTGGCCGATTTCTGACGCTGAGGCGCGAAAGCGTGGGGAGCAAACAGGATTAGATACCCTAGTAGTCC</w:t>
      </w:r>
    </w:p>
    <w:p w14:paraId="170608F8">
      <w:pPr>
        <w:rPr>
          <w:rFonts w:hint="eastAsia"/>
        </w:rPr>
      </w:pPr>
      <w:r>
        <w:rPr>
          <w:rFonts w:hint="eastAsia"/>
        </w:rPr>
        <w:t>&gt;OTU014405</w:t>
      </w:r>
    </w:p>
    <w:p w14:paraId="067B6CDF">
      <w:pPr>
        <w:rPr>
          <w:rFonts w:hint="eastAsia"/>
        </w:rPr>
      </w:pPr>
      <w:r>
        <w:rPr>
          <w:rFonts w:hint="eastAsia"/>
        </w:rPr>
        <w:t>CCTACGGGGGGCTGCAGTCGAGGATCTTTGGCAATGGGCGCAAGCCTGAAGGAGCGACGCCGCGTGTGGGATGAAGGGTTTCGATCCGTAAACCACTGTCATTTGTGAACAATGGTTATCCATGAATAATGGATGACTTGATAGTAATGAAAGAGGAAGGGACGGCTAACTCTGTGCCAGCAGCCGCGGTAATACAGAGGTGGCAAGCGTTGTCCGGAATTATTGGGCGTAAAGCGTGCGTAGGTGGTGGTTTAAGTCTGTCGTGAAAGCCCTGGGCTCAACCTGGGAATTGCGATGGATACTGGATCACTAGAGTGCGGTAGAGGGGTGTGGAATTCCCAGTGTAGAGGTGAAATTCGTAGATATTGGGAAGAACACCGGTGGCGAAGGCGGCGACCTGGTCCGTTACTGACGCTGAGGCGCGACAGCGTGGGGAGCAAACAGGATTAGATACCCGAGTAGTCC</w:t>
      </w:r>
    </w:p>
    <w:p w14:paraId="3A6AC5F9">
      <w:pPr>
        <w:rPr>
          <w:rFonts w:hint="eastAsia"/>
        </w:rPr>
      </w:pPr>
      <w:r>
        <w:rPr>
          <w:rFonts w:hint="eastAsia"/>
        </w:rPr>
        <w:t>&gt;OTU014406</w:t>
      </w:r>
    </w:p>
    <w:p w14:paraId="057D609D">
      <w:pPr>
        <w:rPr>
          <w:rFonts w:hint="eastAsia"/>
        </w:rPr>
      </w:pPr>
      <w:r>
        <w:rPr>
          <w:rFonts w:hint="eastAsia"/>
        </w:rPr>
        <w:t>CCTACGGGTGGCTGCAGTAGGGAATATTGGTCAATGGGTGAGAGCCTGAACCAGCCATGCCGCGTGCAGGAAGAAGGCGTTATGCGTTGTAAACTGCTTTTGCCAGGGAAGAAAACGCGCCTGCGGGCGTAACTGACGGTACCTGGTGAATAAGCACCGGCTAACTCCGTGCCAGCAGCCGCGGTAATACGGAGGGTGCAAGCGTTACTCGGAATTACTGGGCGTAAAGCGTGCGTAGGTGGTTGTTTAAGTCCGTTGTGAAAGCCCTGGGCTCAACCTGGGAATGGCGATGGATACTGGCCAGCTAGAGTGTGATAGAGGATGGCGGAATTCCCGGTGTAGCGGTGAAATGCGTAGAGATCGGGAGGAACATCCGTGGCGAAGGCGGCCTGCTGGGCAGATACTGACACTGAGGCGCGACAGCGTGGGGAGCAAACAGGATTAGATACCCGTGTAGTCC</w:t>
      </w:r>
    </w:p>
    <w:p w14:paraId="016163A0">
      <w:pPr>
        <w:rPr>
          <w:rFonts w:hint="eastAsia"/>
        </w:rPr>
      </w:pPr>
      <w:r>
        <w:rPr>
          <w:rFonts w:hint="eastAsia"/>
        </w:rPr>
        <w:t>&gt;OTU014407</w:t>
      </w:r>
    </w:p>
    <w:p w14:paraId="132620B2">
      <w:pPr>
        <w:rPr>
          <w:rFonts w:hint="eastAsia"/>
        </w:rPr>
      </w:pPr>
      <w:r>
        <w:rPr>
          <w:rFonts w:hint="eastAsia"/>
        </w:rPr>
        <w:t>CCTACGGGGGGCTGCAGTGGGGAATCTTGGGCAATGGGGGCAACCCTGACCCAGCGACGCCGTGTGGGGGATGAAGGCCTTCGGGTTGTAAACCCCTGTTCGGTGGGACGAACATCCTCCGGCGATGAGCGGGAGGATTTGACGGTACCACCAGAGAAAGCCCCGGCTAACTCCGTGCCAGCAGCCGCGGTAATACGAAGGGGGCTAGCGTTGCTCGGAATTACTGGGCGTAAAGGGAGCGTAGGCGGACTGTTTAGTCAGAGGTGAAAGCCCAGGGCTCAACCTTGGAATTGCCTTTGATACTGGCAGTCTTGAGTACGGAAGAGGTATGTGGAACTCCGAGTGTAGAGGTGAAATTCGTAGATATTCGGAAGAACACCAGTGGCGAAGGCGACATACTGGTCCGTTACTGACGCTGAGGCTCGAAAGCGTGGGGAGCAAACAGGATTAGATACCCGGGTAGTCC</w:t>
      </w:r>
    </w:p>
    <w:p w14:paraId="64A7DA48">
      <w:pPr>
        <w:rPr>
          <w:rFonts w:hint="eastAsia"/>
        </w:rPr>
      </w:pPr>
      <w:r>
        <w:rPr>
          <w:rFonts w:hint="eastAsia"/>
        </w:rPr>
        <w:t>&gt;OTU014408</w:t>
      </w:r>
    </w:p>
    <w:p w14:paraId="4994CB60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TTTCGGATCGTAAACTCCTGTCGAGTGGGAAGAACAGCCTCGGGGCTAATATCCCCGGAGCCTGACGGTACCACTAAAGGAAGCCCCGGCTAACTCCGTGCCAGCAGCCGCGGTAATACGGGGGGGGCAAGCGTTGTTCGGAATTATTGGGCGTAAAGAGCTCGTAGGCGGTCTGTCGCGTCTGGTGTGAAATCCCATGGCTCAACTGTGGGCTTGCATCGGGTACGGGCAGACTAGAGTGCTGTAGGGGAGATTGGAATTCCCGGTGTAGCGGTGAAATGCGCAGATATCGGGAGGAACACCGGTGGCGAAGGCGGATCTCTGGGCCTGGTCTGACGCTGAGGCGCGAAAGCGTGGGGAGCGAACAGGATTAGATACCCTGGTAGTCC</w:t>
      </w:r>
    </w:p>
    <w:p w14:paraId="6C7A1B85">
      <w:pPr>
        <w:rPr>
          <w:rFonts w:hint="eastAsia"/>
        </w:rPr>
      </w:pPr>
      <w:r>
        <w:rPr>
          <w:rFonts w:hint="eastAsia"/>
        </w:rPr>
        <w:t>&gt;OTU014409</w:t>
      </w:r>
    </w:p>
    <w:p w14:paraId="6C9C804C">
      <w:pPr>
        <w:rPr>
          <w:rFonts w:hint="eastAsia"/>
        </w:rPr>
      </w:pPr>
      <w:r>
        <w:rPr>
          <w:rFonts w:hint="eastAsia"/>
        </w:rPr>
        <w:t>CCACGGGGGGCAGCAGTGGGGAATCTTGCGCAATGGACGAAAGTCTGACGCAGCCACGCCGCGTGAGTGAAGAAGGCCTTCGGGTTGTAAAGCTCTGTCGAGCGGGACGAAAAATCATTAGGTGAATAGCCTAGTGATCTGACGGTACCGCTAAAGGAAGCACCGGCTAACTCCGTGCCAGCAGCCGCGGTAATACGGAGGGTGCAAGCGTTGCTCGGATATACTGGGCGTAAAGCGCACGTAGGCGGCGCCGCAAGTCAGGGGTGAAATCCCGGAGCTCAACTCCGGAACTGCCCTTGAAACTGCAGTGCTAGAATCCTGGAGAGGCGAGTGGAATTCCGAGTGTAGAGGTGAAATGCGTAGATATCGGGAGGAACACCAGTGGCGAAGGCGACTACCTGGCCTGTTCTTGACGCTGAGGCGCGAAAGCTGGGGGAGCAAACGGGATTAGATACCCGGGTAGTCC</w:t>
      </w:r>
    </w:p>
    <w:p w14:paraId="7B616F6F">
      <w:pPr>
        <w:rPr>
          <w:rFonts w:hint="eastAsia"/>
        </w:rPr>
      </w:pPr>
      <w:r>
        <w:rPr>
          <w:rFonts w:hint="eastAsia"/>
        </w:rPr>
        <w:t>&gt;OTU014410</w:t>
      </w:r>
    </w:p>
    <w:p w14:paraId="390B5E9F">
      <w:pPr>
        <w:rPr>
          <w:rFonts w:hint="eastAsia"/>
        </w:rPr>
      </w:pPr>
      <w:r>
        <w:rPr>
          <w:rFonts w:hint="eastAsia"/>
        </w:rPr>
        <w:t>CCTACGGGCGGCTGCAGTAGGGAATCTTCCGCAATGGACGCAAGTCTGACGGAGCAACGCCGCGTGAGTGATGAAGGTTTTCGGATCGTAAAGCTCTGTTGCCCTAGACGAATAGCTGGAGGAGTAACTGCCTTCAGTGTGACGGTATAGGAGAAGAAAGCCCCGGCTAACTACGTGCCAGCAGCCGCGGTAATACGTAGGGTCCGAGCGTTGTCCGGAATTATTGGGCGTAAAGGGCTCGTAGGCGGTTTGTCGCGTCGGGAGTGAAAACCTACAGCTCAACTGTGGGCTTGCTTCCGATACGGGCAGACTAGAGGTATGCAGGGGAGAATGGAATTCCTGGTGTAGCGGTGAAATGCGCAGATATCGGGAGGAACACCAGTAGCGAAGGCGGCTCGCTGGGCCGTTCCTGACGCTGAGACGCGAAAGCTAGGGGAGCGAACAGGATTAGATACCCGGGTAGTCC</w:t>
      </w:r>
    </w:p>
    <w:p w14:paraId="4B8CC770">
      <w:pPr>
        <w:rPr>
          <w:rFonts w:hint="eastAsia"/>
        </w:rPr>
      </w:pPr>
      <w:r>
        <w:rPr>
          <w:rFonts w:hint="eastAsia"/>
        </w:rPr>
        <w:t>&gt;OTU014411</w:t>
      </w:r>
    </w:p>
    <w:p w14:paraId="431A486A">
      <w:pPr>
        <w:rPr>
          <w:rFonts w:hint="eastAsia"/>
        </w:rPr>
      </w:pPr>
      <w:r>
        <w:rPr>
          <w:rFonts w:hint="eastAsia"/>
        </w:rPr>
        <w:t>CCTACGGGTGGCTGCAGTCGAGAATCTTTCACAATGGGGGCAACCCTGATGGAGCGACGCCGCGTGGAGGATAAGGTCTTCGGATTGTAAACTCCTGTCATGCGAGAGTAAGGCCCCGCGTTAACTGCGTGTGGGATTGACAGTACCGCAAGAGGAAGAGACGGCTAACTCTGTGCCAGCAGCCGCGGTAATACGTAGGGTGCAAGCGTTAATCGGAATTACTGGGCGTAAAGCGTGCGCAGGCGGTTATGTAAGACAGGTGTGAAATCCCCGGGCTTAACCTGGGAACTGCATTTGTGACTGCATAGCTAGAGTACGGCAGAGGGGGATGGAATTCCGCGTGTAGCAGTGAAATGCGTAGATATGACATAGAACACCGATAGCGAAGGCAGCTTGCTACACAATTATTGACACTGAGGCACGAAAGCGTGGGGATCAAACAGGATTAGATACCCGAGTAGTCC</w:t>
      </w:r>
    </w:p>
    <w:p w14:paraId="32C525E3">
      <w:pPr>
        <w:rPr>
          <w:rFonts w:hint="eastAsia"/>
        </w:rPr>
      </w:pPr>
      <w:r>
        <w:rPr>
          <w:rFonts w:hint="eastAsia"/>
        </w:rPr>
        <w:t>&gt;OTU014412</w:t>
      </w:r>
    </w:p>
    <w:p w14:paraId="26A2C54F">
      <w:pPr>
        <w:rPr>
          <w:rFonts w:hint="eastAsia"/>
        </w:rPr>
      </w:pPr>
      <w:r>
        <w:rPr>
          <w:rFonts w:hint="eastAsia"/>
        </w:rPr>
        <w:t>CCTACGGGTGGCAGCAATTAGGAATCTTTCGCAATGGGGGAAACCCTGACGCAGCAACGCCGTGTGAGTGATGAAGGCCTTCGGGTCGTAAAGCTCTGTCGGCAGGAACGAAGGGTGAGAGGGCGAATAGCCCTGTGACTTGACGGTACCTGCAAAGGAAGCACCGGCTAACTCTGTGCCAGCAGCCGCGGTAAGACAGAGGGTGCAAGCGTTGTTCGGAATTATTGGGCGTAAAGCGCACGTAGGCGGCTCGGTAAGTCGGGTGTGAAAACTCGGGGCTCAACCCCGAGACGCCACTCGATACTGCCATGGCTTGAGTCCGGTAGGGGAGCAGGGAATTCCTGGTGTAGCGGTGAAATGCGCAGATATCAGGAGGAACACCGGTGGCGAAGGCGCTGCTCTGGGCCGGTACTGACGCTGAGGAGCGAAAGCGTGGGTAGCAAACAGGATTAGATACCCCAGTAGTCC</w:t>
      </w:r>
    </w:p>
    <w:p w14:paraId="6AE4BA32">
      <w:pPr>
        <w:rPr>
          <w:rFonts w:hint="eastAsia"/>
        </w:rPr>
      </w:pPr>
      <w:r>
        <w:rPr>
          <w:rFonts w:hint="eastAsia"/>
        </w:rPr>
        <w:t>&gt;OTU014413</w:t>
      </w:r>
    </w:p>
    <w:p w14:paraId="4EF6F53F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GCTCTGTTGCCAGGGAAGAATGCTTGGGAGAGTAACTGCTCCCAAGGTGACGGTACCTGAGAAGAAAGCCCCGGCTAACTACGTGCCAGCAGCCGCGGTAATACGTAGGGGGCAAGCGTTGTCCGGAATTATTGGGCGTAAAGCGCGCGCAGGCGGCCTTGTAAGTCTGTTGTGAAAGCCCTCGGCTCAACCGAGGAGGGTCATTGGAAACTGGAGGACTTGAGTGCAGAAGAGGAAAGTGGAATTCCAAGTGTAGCGGTGAAATGCGTAGAGATTTGGAGGAACACCAGTGGCGAAGGCGGCTTCCTGGCCTGTAACTGACGCTGAGGCGCGAAAGCGTGGGGAGCAAACAGGATTAGATACCCTGGTAGTCC</w:t>
      </w:r>
    </w:p>
    <w:p w14:paraId="115E5434">
      <w:pPr>
        <w:rPr>
          <w:rFonts w:hint="eastAsia"/>
        </w:rPr>
      </w:pPr>
      <w:r>
        <w:rPr>
          <w:rFonts w:hint="eastAsia"/>
        </w:rPr>
        <w:t>&gt;OTU014414</w:t>
      </w:r>
    </w:p>
    <w:p w14:paraId="11AFF706">
      <w:pPr>
        <w:rPr>
          <w:rFonts w:hint="eastAsia"/>
        </w:rPr>
      </w:pPr>
      <w:r>
        <w:rPr>
          <w:rFonts w:hint="eastAsia"/>
        </w:rPr>
        <w:t>CCTACGGGTGGCTGCAGTGGGGAATATTGGACAATGGGGGCAACCCTGATCCAGCCATGCCGCGTGTGTGAAGAAGGCTTTCGGGTTGTAAAGCACTTTCAGTGGGGAGGAAGGCCTTAAGGCGAATAGTCTTGAGGATTGACGTTACCCACAGAAGAAGCACCGGCTAACTCCGTGCCAGCAGCCGCGGTAATACGGAGGGTGCGAGCGTTAATCGGAATTACTGGGCGTAAAGCGTGCGCAGGCGGTTGTGCAAGACAGGTGTGAAATCCCCGGGCTTAACCTGGGAACTGCGCTTGTAACTGGCAGACTGGAGTGTGGCAGAGGGGGGTGGAATTCCAAGTGTAGCAGTGAAATGCGTAGATATTTGGAGGAACACCGATGGCGAAGGCAGCCCCCTGGGCTAACACTGACGCTCATGCACGAAAGCGTGGGGAGCAAACAGGATTAGATACCCTTGTAGTCC</w:t>
      </w:r>
    </w:p>
    <w:p w14:paraId="7B18236E">
      <w:pPr>
        <w:rPr>
          <w:rFonts w:hint="eastAsia"/>
        </w:rPr>
      </w:pPr>
      <w:r>
        <w:rPr>
          <w:rFonts w:hint="eastAsia"/>
        </w:rPr>
        <w:t>&gt;OTU014415</w:t>
      </w:r>
    </w:p>
    <w:p w14:paraId="49723B3D">
      <w:pPr>
        <w:rPr>
          <w:rFonts w:hint="eastAsia"/>
        </w:rPr>
      </w:pPr>
      <w:r>
        <w:rPr>
          <w:rFonts w:hint="eastAsia"/>
        </w:rPr>
        <w:t>CCTACGGGGGGCAGCAGTGGGGAATTTTCCGCAATGGGCGAAAGCCTGACGGAGCAATGCCGCGTGGAGGTGGAAGGCCTACGGGTCGTCAACTTCTTTTCTCGGAGAAGAAACAATGACGGTATCTGAGGAATAAGCATCGGCTAACTCTGTGCCAGCAGCCGCGGTAAGACAGAGGATGCAAGCGTTGTCCGGAATTATTGGGCGTAAAGCGCGCGCAGGCGGTCCTTTAAGTCTGATGTGAAAGCCCCCGGCTTAACCGGGGAGGGTCATTGGAAACTGGGAGACTTGAGTGCAGGAGAGGGAAGCGGAATTCCATGTGTAGCGGTGAAATGCGTAGATATCTGAAGGAACATCAGTGGCGAAAGCGACTTCCTGGACCAATACTGACGCTCATGTGCGAAAGCGTGGGGAGCAAACAGGATTAGATACCCGGGTAGTCC</w:t>
      </w:r>
    </w:p>
    <w:p w14:paraId="7A4C36F6">
      <w:pPr>
        <w:rPr>
          <w:rFonts w:hint="eastAsia"/>
        </w:rPr>
      </w:pPr>
      <w:r>
        <w:rPr>
          <w:rFonts w:hint="eastAsia"/>
        </w:rPr>
        <w:t>&gt;OTU014416</w:t>
      </w:r>
    </w:p>
    <w:p w14:paraId="04172A10">
      <w:pPr>
        <w:rPr>
          <w:rFonts w:hint="eastAsia"/>
        </w:rPr>
      </w:pPr>
      <w:r>
        <w:rPr>
          <w:rFonts w:hint="eastAsia"/>
        </w:rPr>
        <w:t>CCTACGGGGGGCTGCAGTAGGGAATCTTCGGCAATGGGCGAAAGCCTGACCGAGCAACGCCGCGTGAGCGATGAAGGCCTTCGGGTCGTAAAGCTCTGTTGTTAGAGAAGAACAAGTACGAGAGTAACTGCTCGTACCTTGACGGTACCTAACCAGAAAGCCACGGCTAACTACGTGCCAGCAGCCGCGGTAATACGTAGGTGGCAAGCGTTATCCGGAATTATTGGGCGTAAAGCGCGCGCAGGCGGCCGCGTAAGTCAGGTGTGAAAGCCCTGGGCTCAACCTGGGAATGGCACTTGATACTGTGTGGCTAGAGAGTGGGAGAGGTTGGTGGAATTCCACGTGTAGCGGTGAAATGCGTAGAGATGTGGAGGAACACCTGTGGCGAAGGCGCCTTGCTGGCCGATTTCTGACGCTGAGGCGCGAAAGCGTGGGGAGCAAACAGGATTAGATACCCCTGTAGTCC</w:t>
      </w:r>
    </w:p>
    <w:p w14:paraId="62EDBBF0">
      <w:pPr>
        <w:rPr>
          <w:rFonts w:hint="eastAsia"/>
        </w:rPr>
      </w:pPr>
      <w:r>
        <w:rPr>
          <w:rFonts w:hint="eastAsia"/>
        </w:rPr>
        <w:t>&gt;OTU014417</w:t>
      </w:r>
    </w:p>
    <w:p w14:paraId="2B3B76F0">
      <w:pPr>
        <w:rPr>
          <w:rFonts w:hint="eastAsia"/>
        </w:rPr>
      </w:pPr>
      <w:r>
        <w:rPr>
          <w:rFonts w:hint="eastAsia"/>
        </w:rPr>
        <w:t>CCTACGGGAGGCTGCAGTGGGGAATTGTTCACAATGGGCGCAAGCCTGATGACGCAACGCCGCGTGGGGGATGAAGGCCTTCGGGTCGTAAACCCCTGTCGAACGGGACGAAAGACTTGGGAGCTAATCATCCTGAGAGTGACGGTACCGTTAAAGGAAGCCACGGCTAACTCTGTGCCAGCAGCCGCGGTAAGACGTAGGGTGCAAGCGTTGTCCGGATTTATTGGGCGTAAAGAGTTCGTAGGCGGCGATTTAAGTCTGGTGTTAAAGGCTGAAGCTCAACTTCAGTATGGCATTGGAAACTGGATTGCTAGAGTGCGGTAGAGGTATCGGGAATTCCAGGTGTAGCGGTGAAATGCGTAGATATCTGGAGGAACACCAGTGGCGAAAGCGCGATACTGGGCCGTAACTGACGCTGAGGAACGAAAGCCTGGGTAGCGAAAGGGATTAGATACCCCTGTAGTCC</w:t>
      </w:r>
    </w:p>
    <w:p w14:paraId="6CBC48B3">
      <w:pPr>
        <w:rPr>
          <w:rFonts w:hint="eastAsia"/>
        </w:rPr>
      </w:pPr>
      <w:r>
        <w:rPr>
          <w:rFonts w:hint="eastAsia"/>
        </w:rPr>
        <w:t>&gt;OTU014418</w:t>
      </w:r>
    </w:p>
    <w:p w14:paraId="30524B09">
      <w:pPr>
        <w:rPr>
          <w:rFonts w:hint="eastAsia"/>
        </w:rPr>
      </w:pPr>
      <w:r>
        <w:rPr>
          <w:rFonts w:hint="eastAsia"/>
        </w:rPr>
        <w:t>CCTACGGGCGGCTGCAGTGGGGAATCTTGCGCAATGGTCGAAAGACTGACGCAGCGACGCCGCGTGCGGGAGGAAGCCCTTCGGGGTGTAAACCGCTGTTACTCGGGACGAACCTCCTGTTTCGACAGGATTGACGGTACCGGGGGAGGAAGCACCGGCTAACTCTGTGCCAGCAGCCGCGGTAATACGTAGGGTGCAAGCGTTAATCGGAATTACTGGGCGTAAAGGGCGCGTAGGTGGCCGAGCAAGGTCGCGGTGAAAGCCCGGGGCTCAACCCCGGGTCGGCCGTGCGGACTGGCGTGCTCGAGCACTGTAGGGGCGGGTGGAATTCCGGGTGTAGCGGTGGAATGCGTAGAGATCCGGAAGAACACCGGTGGCGAAGGCGGCCCGCTGGGCAGGAAGACGTCGCAAGACGTCGGCTGACGCTGAGGCGCGACAGCGTGGGGAGCAAACAGGATTAGATACCCTAGTAGTCC</w:t>
      </w:r>
    </w:p>
    <w:p w14:paraId="7021FA90">
      <w:pPr>
        <w:rPr>
          <w:rFonts w:hint="eastAsia"/>
        </w:rPr>
      </w:pPr>
      <w:r>
        <w:rPr>
          <w:rFonts w:hint="eastAsia"/>
        </w:rPr>
        <w:t>&gt;OTU014419</w:t>
      </w:r>
    </w:p>
    <w:p w14:paraId="21556B02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CTTCGGGGTGTAAAGCTCTTTCGACCCGGAAGATAATGACGGTACGGGGAGAAGAAGCTGCGGCTAACTACGTGCCAGCAGCCGCGGTAATACGTAGGCAGCGAGCGTTGTTCGGAGTTACTGGGCGTAAAGCGTGCGTAGGCGGTGGCCCAAGTCTGGTGTGAAATCTCCCGGCTTAACTGGGAGGGTGCGCCGGAAACTGGGTCGCTAGAGTACTGGAGAGGCAGGCGGAATTCCGGGTGGAGTGGTGAAATGCGTAGAGATCCGGAGGAACACCAGAGGCGAAGGCGGCCTGCTGGGCTGCACCTGACGCTGAGCCGCGAAAGCCAGGGGAGCGAACGGGATTAGATACCCGGGTAGTCC</w:t>
      </w:r>
    </w:p>
    <w:p w14:paraId="3FF315E0">
      <w:pPr>
        <w:rPr>
          <w:rFonts w:hint="eastAsia"/>
        </w:rPr>
      </w:pPr>
      <w:r>
        <w:rPr>
          <w:rFonts w:hint="eastAsia"/>
        </w:rPr>
        <w:t>&gt;OTU014420</w:t>
      </w:r>
    </w:p>
    <w:p w14:paraId="66388291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CTTCGGGTCGTAAACTCCTGTCGAGCGGGACGAACACCTATCCGGCTAACATCCGGGAAGGCTGACGGTACCGCTAAAGGAAGCCCCGGCTAACTCCGTGCCAGCAGCCGCGGTAATACGTAGGTGGCAAGCGTTATCCGGATTTACTGGGCGTAAAGCGTGTGCAGACGGGCTGTCAAGTGGTGTATGAAATCGCTCGGCTCAACCGGGCGGGGTTATGCCAGACTGGCAGGCTAGAGGGTGCGAGAGGGACGTGGAATTCCGGGTGTAGTGGTGAAATGCGTAGATATCGGGAGGAACACCCGTGGCGAAAGCGGCCTTCTGGACCGTACCTGACGCTCAGACGCGAAAGCTAGGGGAGCAAACGGGATTAGATACCCCAGTAGTCC</w:t>
      </w:r>
    </w:p>
    <w:p w14:paraId="5EFB4B0E">
      <w:pPr>
        <w:rPr>
          <w:rFonts w:hint="eastAsia"/>
        </w:rPr>
      </w:pPr>
      <w:r>
        <w:rPr>
          <w:rFonts w:hint="eastAsia"/>
        </w:rPr>
        <w:t>&gt;OTU014421</w:t>
      </w:r>
    </w:p>
    <w:p w14:paraId="220CB8CF">
      <w:pPr>
        <w:rPr>
          <w:rFonts w:hint="eastAsia"/>
        </w:rPr>
      </w:pPr>
      <w:r>
        <w:rPr>
          <w:rFonts w:hint="eastAsia"/>
        </w:rPr>
        <w:t>CCTACGGGAGGCTGCAGTGGGGAATTTTCCGCAATGGGCGAAAGCCTGACGGAGCAATGCCGCGTGGAGGTAGAAGGCCTACGGGTCGTGAACTTCTTTTCCCGGAGAAGAAGCAATGACGGTATCTGGGGAATAAGCATCGGCTAACTCTGTGCCAGCAGCCGCGGTAAGACGTAGGGGCCGAGCGTTGTCCGGAGTTACTGGGCGTAAAGCGCGCGCAGGCGGTTCAGCACATCGGCGGTGAAATCCCCCGGCCCAACCGGGGAATGGCGCTCTGGACTGGCGGGCTTGAGTGCGCTAGGGGTGTGCGGAACTTCCGGTGGAGCGGTGAAATGCGTAGAGATCGGGTGGAACACCAGCGGCGAAGGCGGCATCCTGGCCCTGAACTGACGCTGAGGCGCGATAGCGTGGGGAGCAAACGGGATTAGATACCCTAGTAGTCC</w:t>
      </w:r>
    </w:p>
    <w:p w14:paraId="1ACB580A">
      <w:pPr>
        <w:rPr>
          <w:rFonts w:hint="eastAsia"/>
        </w:rPr>
      </w:pPr>
      <w:r>
        <w:rPr>
          <w:rFonts w:hint="eastAsia"/>
        </w:rPr>
        <w:t>&gt;OTU014422</w:t>
      </w:r>
    </w:p>
    <w:p w14:paraId="7EBFF7F5">
      <w:pPr>
        <w:rPr>
          <w:rFonts w:hint="eastAsia"/>
        </w:rPr>
      </w:pPr>
      <w:r>
        <w:rPr>
          <w:rFonts w:hint="eastAsia"/>
        </w:rPr>
        <w:t>CCTACGGGAGGCTGCAGTAGGGAATATTGGGCAATGGAGGCAACTCTGACCCAGCCATGCCGCGTGCAGGATGAAGGCGCTCAGCGTCGTAAACTGCTTTTATCTACGAAGAACGGCAGAGATGAGTCTTTGTGTGACGGTAGTAGAGGAATAAGCACCGGCTAACTCCGTGCCAGCAGCCGCGGTAATACGGAGGGTGCAAGCGTTGTCCGGATTTATTGGGCGTAAAGGGCGCGTAGGCGGCGTGACAAGTCACTTGTGAAATCTCCGGGCTTAACCTGGGAACTGCGCTTGTAACTGGTAGGCTTGAGTGTGGCAGAGGGGGGTGGAATTCCACGTGTAGCAGTGAAATGCGTAGAGATGTGGAGGAACACCGATGGCGAAGGCAGCCTCCTGGGCCAGCACTGACGCTCATGCACGAAAGCGTGGGGAGCAAACAGGATTAGATACCCGAGTAGTCC</w:t>
      </w:r>
    </w:p>
    <w:p w14:paraId="205D1EB1">
      <w:pPr>
        <w:rPr>
          <w:rFonts w:hint="eastAsia"/>
        </w:rPr>
      </w:pPr>
      <w:r>
        <w:rPr>
          <w:rFonts w:hint="eastAsia"/>
        </w:rPr>
        <w:t>&gt;OTU014423</w:t>
      </w:r>
    </w:p>
    <w:p w14:paraId="5708C728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ACCGGTGAAGATAATGACAGTACCGGGAGAATAAGCTCCGGCTAACTTCGTGCCAGCAGCCGCGGTAATACGAAGGGGGCTAGCGTTGTTCGGAATTACTGGGCGTAAAGCGCACGTAGGCGGGTTTGTAAGTAGGGGGTGAAATCCCAGGGCTCAACCTGGGGGCTGCGCTTGATACTGATGGGCTTGAATGCGGGAGAGGATAGTGGAATTCCCAGTGTAGAGGTGAAATTCGTAGAGATTAGGAAGAACACCAGTGGCGAAGGCGACTTTCTGGACTGTAACTGACACTGAGGCTCGAAAGCGTGGGGAGCAAACAGGATTAGATACCCGGGTAGTCC</w:t>
      </w:r>
    </w:p>
    <w:p w14:paraId="334D389D">
      <w:pPr>
        <w:rPr>
          <w:rFonts w:hint="eastAsia"/>
        </w:rPr>
      </w:pPr>
      <w:r>
        <w:rPr>
          <w:rFonts w:hint="eastAsia"/>
        </w:rPr>
        <w:t>&gt;OTU014424</w:t>
      </w:r>
    </w:p>
    <w:p w14:paraId="2C87304D">
      <w:pPr>
        <w:rPr>
          <w:rFonts w:hint="eastAsia"/>
        </w:rPr>
      </w:pPr>
      <w:r>
        <w:rPr>
          <w:rFonts w:hint="eastAsia"/>
        </w:rPr>
        <w:t>CCTACGGGAGGCTGCAGCAAGGAATTTTCGTCAATGGGCGCAAGCCTGAACGAGCGACGCCGCGTGCGCGATGAAGGCCTTCGGGTTGTAAAGCGCGAAAGGGGAGAGAAAGCCGAAAGGTTGATCAATCCCCAGTAAGGACGGGCTAAGTTCGTGCCAGCAGCCGCGGTAAGACGAACTGTCCTAACGTTGTTCGGAATCACTGGGCTTAAAGGGCGCGTAGGCGGTCCGACAAGTCAGGGGTGAAATCCCGGGGCTTAACCCCGGAATTGCTTCCGAAACTGCATGGCTAGAATATGGGAGAGGTTAGCAGAATTCCGAGTGTAGAGGTGAAATTCGCAGATATTCGGAGGAATACCAGTGGCGAAGGCGGCTAACTGGACCATTATTGACGCTCAGGCACGAAAGCGTGGGGAGCAAACAGGATTAGATACCCGTGTAGTCC</w:t>
      </w:r>
    </w:p>
    <w:p w14:paraId="70835753">
      <w:pPr>
        <w:rPr>
          <w:rFonts w:hint="eastAsia"/>
        </w:rPr>
      </w:pPr>
      <w:r>
        <w:rPr>
          <w:rFonts w:hint="eastAsia"/>
        </w:rPr>
        <w:t>&gt;OTU014425</w:t>
      </w:r>
    </w:p>
    <w:p w14:paraId="0F6B359F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TGGCTCCAACCTAACACGTTGGAGTGTGACGGTACCGGGTGAGGAAGCCCCGGCTAACTCTGTGCCAGCAGCCGCGGTAATACAGAGGGGGCAAGCGTTGTTCGGAATCACTGGGCGTAAAGGGCGCGTAGGTGGCTTCGTAAGTCCGTTGTGAAAGTCAAAGGCTCAACCTTTGAAAGCCGATGGATACTGCGGAGCTAGAGTACGGAAGAGGCGAGTGGAATTCCTGGTGTAGCGGTGGAATGCGCAGATATCAGGAGGAACACCAGTGGCGAAGGCGAATCCCTGGAAAATACCTGACACTGAGGCACGAAAGCTAGGGGAGCAAACAGGATTAGATACCCTTGTAGTCC</w:t>
      </w:r>
    </w:p>
    <w:p w14:paraId="17BB94A4">
      <w:pPr>
        <w:rPr>
          <w:rFonts w:hint="eastAsia"/>
        </w:rPr>
      </w:pPr>
      <w:r>
        <w:rPr>
          <w:rFonts w:hint="eastAsia"/>
        </w:rPr>
        <w:t>&gt;OTU014426</w:t>
      </w:r>
    </w:p>
    <w:p w14:paraId="391AF287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TGTAAACCTCTTTCAGCAGGGACGAAGCGCAAGTGACGGTACCTGCAGAAGAAGCGCCGGCCAACTACGTGCCAGCAGCCGCGGTAAGACGTAGGGCGCGAGCGTTGTCCGGATTTATTGGGCGTACAGCGCGCGCAGGCGGTTACATATGTGCCCGGTGACATCTGCTCGCTTAACGAGCAGCGGCCCGGGTAGACAGTGTGACTGGAGGCAGGGAGAGGGATGTGGAATACCCGGTGGAGCGGTGAAATGCGCAGATATCAGGAGGAACACCGGTGGCGAAGGCGGCCCTCTGGGGCTGTCCTGACGCTGAGGCGCGAAAGCTGGGGGAGCGAACAGGATTAGATACCCCAGTAGTCC</w:t>
      </w:r>
    </w:p>
    <w:p w14:paraId="2F69AF03">
      <w:pPr>
        <w:rPr>
          <w:rFonts w:hint="eastAsia"/>
        </w:rPr>
      </w:pPr>
      <w:r>
        <w:rPr>
          <w:rFonts w:hint="eastAsia"/>
        </w:rPr>
        <w:t>&gt;OTU014427</w:t>
      </w:r>
    </w:p>
    <w:p w14:paraId="309C6749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GACGATAATGACGGTACCTGAAGAAGAAGCTGCGGCTAACTACGTGCCAGCAGCCGCGGTAATACAGAGGTCCCAAGCGTTGTTCGGATTCACTGGGCGTAAAGGGTGCGTAGGTGGTTAGGTAAGTCTGATGTGAAATCTCTGGGCTCAACCCAGAAACTGCATTGGATACTATCTAGCTAGAGGAGTGGAGGGGGGACTGGAATACTTGGTGTAGCAGTGAAATGCGTAGAGATCGAGCGGAACACCAGTGGCGAAGGCGAGTTCCTGGACAAGACCTGACACTGAGGCACGAAAGCCAGGGGAGCAAACAGGATTAGATACCCCTGTAGTCC</w:t>
      </w:r>
    </w:p>
    <w:p w14:paraId="1DC12B0B">
      <w:pPr>
        <w:rPr>
          <w:rFonts w:hint="eastAsia"/>
        </w:rPr>
      </w:pPr>
      <w:r>
        <w:rPr>
          <w:rFonts w:hint="eastAsia"/>
        </w:rPr>
        <w:t>&gt;OTU014428</w:t>
      </w:r>
    </w:p>
    <w:p w14:paraId="0F4A493C">
      <w:pPr>
        <w:rPr>
          <w:rFonts w:hint="eastAsia"/>
        </w:rPr>
      </w:pPr>
      <w:r>
        <w:rPr>
          <w:rFonts w:hint="eastAsia"/>
        </w:rPr>
        <w:t>CCTACGGGGGGCAGCAGTGGGGAATTTTGGACAATGGGGGCAACCCTGATCCAGCAATGCCGCGTGAGTGAAGAAGGCCTTCGGGTTGTAAAGCTCTTTTGTCAGGGAAGAAAAGGTCGTGGCTAATATCCACGACTGCTGACGGTACCTGAAGAATAAGCACCGGCTAACTACGTGCCAGCAGCCGCGGTAATACGGAGGTCCCGAGCGTTGTTCGGATTCACTGGGCGTAAAGGGTGCGCAGGTGGCATGGCAAGTTTGATGTGAAAGCTTCGGGCTTAACCCGGAAATGGCATTGAATACTGCTGTGCTGGAGGGTCGGAGGGGGGACTGGAATTCTTGGTGTAGCAGTGAAATGCGTAGAGATCGGAAGGAACATCCGTGGCGAAGGCGGCATCCTGGGCCAACACTGACACTGAGGCACGAAAGCGTGGGGAGCAAACAGGATTAGATACCCCAGTAGTCC</w:t>
      </w:r>
    </w:p>
    <w:p w14:paraId="33DA8A78">
      <w:pPr>
        <w:rPr>
          <w:rFonts w:hint="eastAsia"/>
        </w:rPr>
      </w:pPr>
      <w:r>
        <w:rPr>
          <w:rFonts w:hint="eastAsia"/>
        </w:rPr>
        <w:t>&gt;OTU014429</w:t>
      </w:r>
    </w:p>
    <w:p w14:paraId="1574144D">
      <w:pPr>
        <w:rPr>
          <w:rFonts w:hint="eastAsia"/>
        </w:rPr>
      </w:pPr>
      <w:r>
        <w:rPr>
          <w:rFonts w:hint="eastAsia"/>
        </w:rPr>
        <w:t>CCTACGGGTGGCAGCAGTGGGGAATATTGCACAATGGACGAAAGTCTGATGCAGCAACGCCGCGTGGAGGATGACGGTCTTTGGATTGTAAACTGCTGTCAGGGTTTAGAAACCATGATCAGACCCAAAGGAAGAGACGGCTAACTCTGTGCCAGCAGCCGCGGTAATACAGAGGTCTCAAGCGTTGTTCGGATTTATTGGGCGTAAAGGGTGCGTAGGCGGTGGGGTAAGTTGGGTGTGAAATGCCGTGGCTCAACTACGGCCAGCACTCAATACTGCCCCACTAGAGCACTAGAGAGGGGGCTGGAATTTACGGTGTAGCAGTGAAATGCGTAGATATCGTAAGGAACACCAGTTGCGAAAGCGAGCCTCTGGATAGTCTGCTGACGCTGAGGCACGAAAGCTGGGGGAGCAAACGGGATTAGATACCCGGGTAGTCC</w:t>
      </w:r>
    </w:p>
    <w:p w14:paraId="68BAC1DD">
      <w:pPr>
        <w:rPr>
          <w:rFonts w:hint="eastAsia"/>
        </w:rPr>
      </w:pPr>
      <w:r>
        <w:rPr>
          <w:rFonts w:hint="eastAsia"/>
        </w:rPr>
        <w:t>&gt;OTU014430</w:t>
      </w:r>
    </w:p>
    <w:p w14:paraId="44FDEDCB">
      <w:pPr>
        <w:rPr>
          <w:rFonts w:hint="eastAsia"/>
        </w:rPr>
      </w:pPr>
      <w:r>
        <w:rPr>
          <w:rFonts w:hint="eastAsia"/>
        </w:rPr>
        <w:t>CCTACGGGCGGCTGCAGTGGGGAATATTGGACAATGGGCGCAAGCCTGACCCAGCCATGCCGCGTGTGCGAAGAAGGCCTTCGGGTTGTAAAGCACTTTCAGTGGTGAAGAAAAGCCAGGGGCTAATATCCCCGGGTCTTGACGTTAGCCACAGAAGAAGCACCGGCTAACTCCGTGCCAGCAGCCGCGGTAATACGGAGGGTGCGAACGTTAATCGGAATTACTGGGCGTAAAGCGTGCGCAGGCGGCTTCTCAAGTCAGATGTGAAATCCCCGGGCTTAACTCGGAACGGTCAGTTGATACTGTCAGGCTAGAGTGCAGAAGGGGCAATCGGAATTCTTGGTGTAGCGGTGAAATGCGTAGATATCGGGAGGAACATCAGTGGCGAAGGCGGCCCTCTGGTCCAGTACTGACACTCAAGTGCGAAAGCGTGGGGAGCAAACAGGATTAGATACCCCTGTAGTCC</w:t>
      </w:r>
    </w:p>
    <w:p w14:paraId="02F53596">
      <w:pPr>
        <w:rPr>
          <w:rFonts w:hint="eastAsia"/>
        </w:rPr>
      </w:pPr>
      <w:r>
        <w:rPr>
          <w:rFonts w:hint="eastAsia"/>
        </w:rPr>
        <w:t>&gt;OTU014431</w:t>
      </w:r>
    </w:p>
    <w:p w14:paraId="1C5BAB96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CCTTCGGGATGTAAACTTCGCAAGAACGGGAAGAATAAGTAGGGGACAATACCCTCTACGATGACGGTACTGTTTGTAAGCTCCGGCTAACTCCGTGCCAGCAGCCGCGGTAATACGGAGGGTGCAAGCGTTATCCGGATTCACTGGGTTTAAAGCGTGTGTAGGCGGGTCGTTAAGTACCTTGTGAAATCCCACAGCTCAACTGTGGAACTGCTCGGTATACTGGCGATCTTGAGCCACTTAGGGGCTGTCGGAACAAACGGTGGAGCGGTGAAATGCGTAGATATCGTTTGGAACGCCAAAGGTGAAAACAGACAGCTGGGAGTGTGCTGACGCTGAGACACGAAAGCCAGGGGAGCGAACGGGATTAGATACCCGAGTAGTCC</w:t>
      </w:r>
    </w:p>
    <w:p w14:paraId="4912C328">
      <w:pPr>
        <w:rPr>
          <w:rFonts w:hint="eastAsia"/>
        </w:rPr>
      </w:pPr>
      <w:r>
        <w:rPr>
          <w:rFonts w:hint="eastAsia"/>
        </w:rPr>
        <w:t>&gt;OTU014432</w:t>
      </w:r>
    </w:p>
    <w:p w14:paraId="6B26E241">
      <w:pPr>
        <w:rPr>
          <w:rFonts w:hint="eastAsia"/>
        </w:rPr>
      </w:pPr>
      <w:r>
        <w:rPr>
          <w:rFonts w:hint="eastAsia"/>
        </w:rPr>
        <w:t>CCTACGGGTGGCAGCAGTAGGGAATATTGGTCAATGGATGCAAGTCTGAACCAGCCATGCCGCGTGCAGGAAGAAGGCCTTCTGGGTTGTAAACTGCTTTTGTCAGGGGATAAAAAGTTCCTTGCGAGGAATATTGAAGGTACCTGGCGAATAAGCCACGGCTAACTACGTGCCAGCAGCCGCGGTAATACGTAGGTGGCGAGCGTTGTCCGGATTTATTGGGCGTAAAGCGCGCGCAGGCGGTTTCTTAAGTCTGATGTGAAAGCCCTGGGCTCAACCTGGGAATGGCATTGGATACTGGCGACCTAGAGTGCGGTAGAGGGTGGCGGAATTCCCGGTGTAGCAGTGAAATGCGTAGATATCGTGAGGAACACCAAAGGCGAAAGCAGGATCCTGGTCAGCTTCTGACACTCATGCACGAAGGCTAGGGGAGCAAACAGGATTAGATACCCCTGTAGTCC</w:t>
      </w:r>
    </w:p>
    <w:p w14:paraId="0F62D475">
      <w:pPr>
        <w:rPr>
          <w:rFonts w:hint="eastAsia"/>
        </w:rPr>
      </w:pPr>
      <w:r>
        <w:rPr>
          <w:rFonts w:hint="eastAsia"/>
        </w:rPr>
        <w:t>&gt;OTU014433</w:t>
      </w:r>
    </w:p>
    <w:p w14:paraId="17CDE327">
      <w:pPr>
        <w:rPr>
          <w:rFonts w:hint="eastAsia"/>
        </w:rPr>
      </w:pPr>
      <w:r>
        <w:rPr>
          <w:rFonts w:hint="eastAsia"/>
        </w:rPr>
        <w:t>CCTACGGGAGGCTGCAGTAGGGAATATTGGGCAATGGTCGCAAGACTGACCCAGCCATGCCGCGTGCCGGATGAAGGCCTTCTGGGTTGTAAACGGCTTTTACCAGGGAAGAAAATACTCTTGCGAGAGGAACTGACGGTACCTGGTGAATAAGCACCGGCTAACTCCGTGCCAGCAGCCGCGGTAATACGGAGGGAGCAAGCGTTACTCGGAATTATTGGGCGTAAAGGGCGCGTAGGTGGTCCTCAAAGTCGGCTGTGAAATGCGTAGATATCGTAAGGAAGACCAGCGGCGAAGGCGAGTTCCTGGACAGTTACTGACGCTGAGGCACGAAGGCCAGGGGAGCAAACGGGATTAGATACCCGAGTAGTCC</w:t>
      </w:r>
    </w:p>
    <w:p w14:paraId="440D68DE">
      <w:pPr>
        <w:rPr>
          <w:rFonts w:hint="eastAsia"/>
        </w:rPr>
      </w:pPr>
      <w:r>
        <w:rPr>
          <w:rFonts w:hint="eastAsia"/>
        </w:rPr>
        <w:t>&gt;OTU014434</w:t>
      </w:r>
    </w:p>
    <w:p w14:paraId="65BB680B">
      <w:pPr>
        <w:rPr>
          <w:rFonts w:hint="eastAsia"/>
        </w:rPr>
      </w:pPr>
      <w:r>
        <w:rPr>
          <w:rFonts w:hint="eastAsia"/>
        </w:rPr>
        <w:t>CCTACGGGTGGCTGCAGTGGGGAATTTTGCGCAATGGGCGAAAGCCTGACGCAGCAACGCCGCGTGTGTGATGAAGGTCTTCGGATTGTAAAGCACTTTCGACCGGGACGAAAACCCTCTGGCCAACACCCAGGGGCTTGACGGTACCGGGAGAAGAAGCACCGGCTAACTCTGTGCCAGCAGCCGCGGTAATACAGAGGGTGCAAGCGTTGTTCGGATTTACTGGGCGTAAAGCGTGCGCAGGCGGTTTCGTAAGTCTGACGTGAAATCCCCGGGCTTAACCTGGGAATTGCGTTGGAGACTGCAAGGCTAGAATCCGGCAGAGGGGGGTAGAATTCCACGTGTAGCAGTGAAATGCGTAGATATGCGGAGGAACACCGGTGGCGAAGGCGGCTTGCTGGGCCTTACCTGACGCTGAGGAGCGAAAGCGTGGGGAGCGAACAGGATTAGATACCCCAGTAGTCC</w:t>
      </w:r>
    </w:p>
    <w:p w14:paraId="503B7D91">
      <w:pPr>
        <w:rPr>
          <w:rFonts w:hint="eastAsia"/>
        </w:rPr>
      </w:pPr>
      <w:r>
        <w:rPr>
          <w:rFonts w:hint="eastAsia"/>
        </w:rPr>
        <w:t>&gt;OTU014435</w:t>
      </w:r>
    </w:p>
    <w:p w14:paraId="526045D8">
      <w:pPr>
        <w:rPr>
          <w:rFonts w:hint="eastAsia"/>
        </w:rPr>
      </w:pPr>
      <w:r>
        <w:rPr>
          <w:rFonts w:hint="eastAsia"/>
        </w:rPr>
        <w:t>CCTACGGGGGGCTGCAGTCGGGAATTTTGGGCAATGGGCGCAAGCCTGACCCAGCAACGCCGCGTGAAGGATGAAGCTTCTCGGAGTGTAAACTTCATAAGAGTGGGAAGAATAAGCGGGGGATAACACCCCCCGTGATGACGGTACCACTTGTAAGCCCCGGCTAACTCCGTGCCAGCAGCCGCGGTAATACGGAGGGTGCGAGCGTTAATCGGAATTACTGGGCGTAAAGGGCGCGTAGGCGGGAGAGCAAGTCCGGTGTGAAAGCCCCCGGCTCAACCGGGGAAGGTCGCTGGAAACTGCTCGACTTGAAGGCAGGAGAGGGAAGTGGAATTCCCGGTGTAGTGGTGAAATGCGTAGATATCGGGAGGAACACCAGTGGCGAAGGCGACTTCCTGGCCTGTTCTTGACGCTGAGGCGCGAAAGCTAGGGGAGCGAACGGGATTAGATACCCGAGTAGTCC</w:t>
      </w:r>
    </w:p>
    <w:p w14:paraId="61EDFD9F">
      <w:pPr>
        <w:rPr>
          <w:rFonts w:hint="eastAsia"/>
        </w:rPr>
      </w:pPr>
      <w:r>
        <w:rPr>
          <w:rFonts w:hint="eastAsia"/>
        </w:rPr>
        <w:t>&gt;OTU014436</w:t>
      </w:r>
    </w:p>
    <w:p w14:paraId="0C745B20">
      <w:pPr>
        <w:rPr>
          <w:rFonts w:hint="eastAsia"/>
        </w:rPr>
      </w:pPr>
      <w:r>
        <w:rPr>
          <w:rFonts w:hint="eastAsia"/>
        </w:rPr>
        <w:t>CCTACGGGGGGCTGCAGTGGGGAATCTTGCGCAATGGCCGAAAGGCTGACGCAGCGACGCCGCGTGCGGGAGGAAGCTCTTCGGGGTGTAAACCGCTGTCAGGAGGGACGAAGGTCCCGGGGAGGAAATGCCCTGGGGATGACGGTACCTCCAGAGGAAGCCCGGGCTAAGTACGTGCCAGCAGCCGCGGTAATACAGAGGTCCCAAGCGTTGTTCGGATTCATTGGGCGTAAAGGGTGCGTAGGTGGCCGAGCAAGTCTTGGGTGAAATCCCTCGGCTCAACCGGGGAATTGCCTGTGAAACCACCTGACTGGAGTGCTGGAGAGGAAAGCGGAATTCCCAGTGTAGCGGTGAAATGCGTAGATATTGGGAGGAACATCTGTGGCGAAGGCGGCTTTCTGGACAGACACTGACGCTGAGGCGCGAAAGCCAGGGGAGCAAACGGGATTAGATACCCCAGTAGTCC</w:t>
      </w:r>
    </w:p>
    <w:p w14:paraId="68771E40">
      <w:pPr>
        <w:rPr>
          <w:rFonts w:hint="eastAsia"/>
        </w:rPr>
      </w:pPr>
      <w:r>
        <w:rPr>
          <w:rFonts w:hint="eastAsia"/>
        </w:rPr>
        <w:t>&gt;OTU014437</w:t>
      </w:r>
    </w:p>
    <w:p w14:paraId="34D861CB">
      <w:pPr>
        <w:rPr>
          <w:rFonts w:hint="eastAsia"/>
        </w:rPr>
      </w:pPr>
      <w:r>
        <w:rPr>
          <w:rFonts w:hint="eastAsia"/>
        </w:rPr>
        <w:t>CCTACGGGCGGCTGCAGTGGGGAATTTTGGGCAATGGGCGAAAGCCTGACCCAGCAACGCCGCGTGAGGGATGAAGGCCCTCGGGTCGTAAACCTCTGTCGGGAGGGAAGAATGGTTCACGTTCAAATAGGACGGGAGCCTGACGGTACCTCCAAAGGAAGCACCGGCTAACTCCGTGCCAGCAGCCGCGGTAATACGAAGGTGGCAAGCGTTGTTCGGATTTACTGGGCGTACAGGGAGCGTAGGCGGTTTGGTAAGCCCCTCGGGAAATCTCCAGGCTCAACCTGGAAAGATCGGGGGGGACTGCCTGGCTAGAGGACGGGAGAGGGAAGTGGAACTCTCGGTGTAGGGGTGAAATCTGTAGATATCGAGAGGAACACCGGTGGCGAAGGCGGCTTCCTGGCCCGTATCTGACGCTGAGGCGCGAAAGCGTGGGGAGCAAACAGGATTAGATACCCCGGTAGTCC</w:t>
      </w:r>
    </w:p>
    <w:p w14:paraId="531709F5">
      <w:pPr>
        <w:rPr>
          <w:rFonts w:hint="eastAsia"/>
        </w:rPr>
      </w:pPr>
      <w:r>
        <w:rPr>
          <w:rFonts w:hint="eastAsia"/>
        </w:rPr>
        <w:t>&gt;OTU014438</w:t>
      </w:r>
    </w:p>
    <w:p w14:paraId="4CA29BDA">
      <w:pPr>
        <w:rPr>
          <w:rFonts w:hint="eastAsia"/>
        </w:rPr>
      </w:pPr>
      <w:r>
        <w:rPr>
          <w:rFonts w:hint="eastAsia"/>
        </w:rPr>
        <w:t>CCTACGGGGGGCAGCAGTGGGGAATCTTGCACAATGGGGGAAACCCTGATGCAGCGACGCCGCGTGAGTGATGAAGCCCTTCGGGGTGTAAAGCTCTTTCGGCAGGGACGATAATGACGGTACCTGAAGAAGAAGCTGCGGCTAACTACGTGCCAGCAGCCGCGGTAATACGTAGGCAGCGAGCGTTGTTCGGAGTTACTGGGCGTAAAGAGTGCGTAGGTGGTCGTTTAAGTCTGTTGTGAAAGCCCTGGGCTCAACCTGGGAACTGCAGTGGAAACTGGACGACTAGAGTGTGGTAGAGGGTAGCGGAATTCCTGGTGTAGCAGTGAAATGCGTAGATATCGAGAGGAACACCAGTGGCGAAGGCGAGTCTCTGGACAAATCCTGACGCTGAGGCACGAAAGCTAGGGGAGCAAACAGGATTAGATACCCGTGTAGTCC</w:t>
      </w:r>
    </w:p>
    <w:p w14:paraId="393A16F2">
      <w:pPr>
        <w:rPr>
          <w:rFonts w:hint="eastAsia"/>
        </w:rPr>
      </w:pPr>
      <w:r>
        <w:rPr>
          <w:rFonts w:hint="eastAsia"/>
        </w:rPr>
        <w:t>&gt;OTU014439</w:t>
      </w:r>
    </w:p>
    <w:p w14:paraId="27E5F58F">
      <w:pPr>
        <w:rPr>
          <w:rFonts w:hint="eastAsia"/>
        </w:rPr>
      </w:pPr>
      <w:r>
        <w:rPr>
          <w:rFonts w:hint="eastAsia"/>
        </w:rPr>
        <w:t>CCTACGGGCGGCTGCAGTTAGGAATATTGGACAATGGGCGCAAGCCTGATCCAGCCATGCCGCGTGAACGATGAAGGCCTTCGGGTTGTAAAGTTCTTTAGCCGATGATTATAATGACTGTAGTCGGAAAATAAGCCCCGGCTAACTTCGTGCCAGCAGCCGCGGTAATACGAAGGGGGCGAGCGTTATTCGGAATCACTGGGCGTAAAGGGTGCGTAGGCGGCGCCTTAAGTCAGATGTGAAATATCCAGGCTTAACCTGGAGGGTGCATCTGATACTGGGGTGCTTGAGTGCAGGAGAGGAAAGTGGAATTCCTAGTGTAGCGGTGAAATGCGTAGATATTAGGAGGAACACCAGTGGCGAAGGCGACTTTCTGGACTGTAACTGACGCTGAGGCACGAAAGCGTGGGGAGCAAACAGGATTAGATACCCTAGTAGTCC</w:t>
      </w:r>
    </w:p>
    <w:p w14:paraId="76368DF6">
      <w:pPr>
        <w:rPr>
          <w:rFonts w:hint="eastAsia"/>
        </w:rPr>
      </w:pPr>
      <w:r>
        <w:rPr>
          <w:rFonts w:hint="eastAsia"/>
        </w:rPr>
        <w:t>&gt;OTU014440</w:t>
      </w:r>
    </w:p>
    <w:p w14:paraId="7D39D455">
      <w:pPr>
        <w:rPr>
          <w:rFonts w:hint="eastAsia"/>
        </w:rPr>
      </w:pPr>
      <w:r>
        <w:rPr>
          <w:rFonts w:hint="eastAsia"/>
        </w:rPr>
        <w:t>CCTACGGGCGGCTGCAGTGGGGAATTTTGCGCAATGGGCGGAAGCCTGACGCAGCGACGCCGCGTGGGGGATGACGGCCTTCGGGTTGTAAACCTCGAACGCCTCTGACAAAGCTGTCCTCTTTTGGGGGTGGTGATGGTAGGGGGGGTGGAGCGCCGGCCAACTACGTGCCAGCAGCCGCGGTAAGACGTAGGGCGCGAGCGTTGTCCGGATTTATTGGGCGTAAAGAGCTCGTAGGCGGCCACACACGTCGGTTGTGAAAGCTCGGAGCTCAACTCTGAGAGGCCTTCCGATACGGTGTGGCTAGAGGTAGGTAGGGGAGAGCGGAATTCCTGGTGTAGCGGTGAAATGCGCAGATATCAGGAGGAACACCAGTAGCGAAGGCGGTTCTCTGGGCCAATACTGACGCTGAGGAGCGAAAGCGTGGGGAGCAAACAGGATTAGATACCCTTGTAGTCC</w:t>
      </w:r>
    </w:p>
    <w:p w14:paraId="2F89D5A6">
      <w:pPr>
        <w:rPr>
          <w:rFonts w:hint="eastAsia"/>
        </w:rPr>
      </w:pPr>
      <w:r>
        <w:rPr>
          <w:rFonts w:hint="eastAsia"/>
        </w:rPr>
        <w:t>&gt;OTU014441</w:t>
      </w:r>
    </w:p>
    <w:p w14:paraId="380E6132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CGGGTTGTAAAGCTCTTTCGACCGGAACGATAATGACGGTACCGGGAGAAGAAGCTCCGGCTAACTTCGTGCCAGCAGCCGCGGTAATACGGAGGGGGCGAGCGTTGTCCGGAATCATTGGGCGTAAAGGGCGTGTAGGTGGTCTTGTAAGTTGAAGGTGAAATCCCCGGGCTTAACCTGGGAATGGCAATGGAGACTGCAAGGCTAGAGTTTGGCAGAGGGGGGTAGAATTCCACGTGTAGCAGTGAAATGCGTAGAGATGTGGAGGAACACCGATGGCGAAGGCAGCCCCCTGGGTCAAGACTGACGCTCATGCACGAAAGCGTGGGGAGCAAACAGGATTAGATACCCCGGTAGTCC</w:t>
      </w:r>
    </w:p>
    <w:p w14:paraId="55E0EBC5">
      <w:pPr>
        <w:rPr>
          <w:rFonts w:hint="eastAsia"/>
        </w:rPr>
      </w:pPr>
      <w:r>
        <w:rPr>
          <w:rFonts w:hint="eastAsia"/>
        </w:rPr>
        <w:t>&gt;OTU014442</w:t>
      </w:r>
    </w:p>
    <w:p w14:paraId="13D273BF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CGGGTTGTAAACCCCTTTCAGTTGGGACGAAGCCTCACTGGTTAATAGCCAGTTGGGGTGACGGTACCTTCAGAAGAAGCCCCGGCTAACTACGTGCCAGCAGCCGCGGTAAGACGAACCGTGCGAACGTTGTTCGGAATCACTGGGCTTAAAGGGCGCGTAGGCGGATCAGCAAGTCCGGGGTGAAATCTTTCGGCTAAACCGGGGGAGGTCGTCGGAAACTGGAGCGCTCGAGGGTGATAGAGGCGGGTGGAATTCCGGGTGTAGTGGTGAAATGCGTAGAGATCCGGAGGAACACCAGTGGCGAAGGCGACCCGCTGGGTCACACCTGACGCTGAGACGCGACAGCATGGGGAGCGAACGGGATTAGATACCCCTGTAGTCC</w:t>
      </w:r>
    </w:p>
    <w:p w14:paraId="208B3DF7">
      <w:pPr>
        <w:rPr>
          <w:rFonts w:hint="eastAsia"/>
        </w:rPr>
      </w:pPr>
      <w:r>
        <w:rPr>
          <w:rFonts w:hint="eastAsia"/>
        </w:rPr>
        <w:t>&gt;OTU014443</w:t>
      </w:r>
    </w:p>
    <w:p w14:paraId="0470CF12">
      <w:pPr>
        <w:rPr>
          <w:rFonts w:hint="eastAsia"/>
        </w:rPr>
      </w:pPr>
      <w:r>
        <w:rPr>
          <w:rFonts w:hint="eastAsia"/>
        </w:rPr>
        <w:t>CCTACGGGAGGCAGCAGTGAGGAATATTGCGCAATGGGCGAAAGCCTGACGCAGCGACGCCGCGTGAAGGATGAAGGTCTTAGGGCTGTAAACTTCTGTTAAGTGGGAAGAAAAATTGGCTCTTAATACGAGTCAGGTATGACGGTACCGCTAAAGAAAGCACCGGCTAACTACGTGCCAGCAGCCGCGGTAATACGTAGGGTGCGAGCGTTAATCGGAATTACTGGGCGTAAAGGGTGCGCAGGCGGTTTTGTAAGCCAGATGTGAAATCCCCGGGCTCAACCGGGGAGGGTCGTCGGGGACGGGCAGGCTTGAGGACAGCAGGGGCTGGTGGAATTCCCGGTGTAGTGGTGAAATGCGTAGAGATCGGGAGGAACACCTGTGGCGAAGGCGGCCAGCTGGGCTGGACCTGACGCTGAGGCACGAAGGCGTGGGGAGCGAACGGGATTAGATACCCCTGTAGTCC</w:t>
      </w:r>
    </w:p>
    <w:p w14:paraId="38E2068B">
      <w:pPr>
        <w:rPr>
          <w:rFonts w:hint="eastAsia"/>
        </w:rPr>
      </w:pPr>
      <w:r>
        <w:rPr>
          <w:rFonts w:hint="eastAsia"/>
        </w:rPr>
        <w:t>&gt;OTU014444</w:t>
      </w:r>
    </w:p>
    <w:p w14:paraId="79926614">
      <w:pPr>
        <w:rPr>
          <w:rFonts w:hint="eastAsia"/>
        </w:rPr>
      </w:pPr>
      <w:r>
        <w:rPr>
          <w:rFonts w:hint="eastAsia"/>
        </w:rPr>
        <w:t>CCTACGGGAGGCTGCAGTGGGGAATATTGCGCAATGGGCGAAAGCCTGACGCAGCAACGCCGCGTGAGTGATGAAGGCCTTCGGGTCGTAAAGCTCTGTCGGAGGGAACGAACGTTCCCGGGGTTAACAGCCCCGGGAAGTGACGGTACCCTCAAAGGAAGCACCGGCTAACTCTGTGCCAGCAGCCGCGGTAATACGAAGGGGGCTAGCGTTGTTCGGATTTACTGGGCGTAAAGCGCACGTAGGCGGTTTGTTAAGTCAGGGGTGAAATCCCAGAGCTCAACTCTGGAACTGCCTTTGATACTGGCAAGCTAGAGTCCGGAAGAGGTAAGTGGAACTCCTAGTGTAGAGGTGGAATTCGTAGATATCGGAAGGAACATCAGTGGCGAAAGCGACTTCCTGGACCAATACTGACGCTCATGTGCGAAAGCGTGGGGAGCAAACAGGATTAGATACCCGAGTAGTCC</w:t>
      </w:r>
    </w:p>
    <w:p w14:paraId="477E2FAA">
      <w:pPr>
        <w:rPr>
          <w:rFonts w:hint="eastAsia"/>
        </w:rPr>
      </w:pPr>
      <w:r>
        <w:rPr>
          <w:rFonts w:hint="eastAsia"/>
        </w:rPr>
        <w:t>&gt;OTU014445</w:t>
      </w:r>
    </w:p>
    <w:p w14:paraId="68644E3A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TCCGGAAAGAAATCGCACTGGTTAATACCTGGTGTGGATGACGGTACCGGAAGAATAAGGACCGGCTAACTACGTGCCAGCAGCCGCGGTAATACGTAGGGTCCAAGCGTTAATCGGAATTACTGGGCGTAAAGGGTGCGTAGGCGGCTTTCTAAGTGGAGGGTGAAATCTCCCGGCTCAACCGGGTGACTGCCCTTCAGACTGGGAGGCTAGAGTGCGGGAGAGGAAAGTGGAATTCCGCGTGTAGCAGTGAAATGCGTAGATATGCGGAGGAACACCGATGGCGAAGGCGGCCATCTGGACCAGCACTGACACTGAGGCACGAAAGCGTGGGGAGCAAACAGGATTAGATACCCGGGTAGTCC</w:t>
      </w:r>
    </w:p>
    <w:p w14:paraId="0AE3B045">
      <w:pPr>
        <w:rPr>
          <w:rFonts w:hint="eastAsia"/>
        </w:rPr>
      </w:pPr>
      <w:r>
        <w:rPr>
          <w:rFonts w:hint="eastAsia"/>
        </w:rPr>
        <w:t>&gt;OTU014446</w:t>
      </w:r>
    </w:p>
    <w:p w14:paraId="76281E0B">
      <w:pPr>
        <w:rPr>
          <w:rFonts w:hint="eastAsia"/>
        </w:rPr>
      </w:pPr>
      <w:r>
        <w:rPr>
          <w:rFonts w:hint="eastAsia"/>
        </w:rPr>
        <w:t>CCTACGGGGGGCAGCAGGGAATCTTGGGCAATGGGCGAAAGCCTGACCCAGCGACGTCGCGTGGAGGAAGAAGGCCTTCGGGCTGTAAACTCCTTTTCCAAGGGAAGAGTAAGGACGGTACCTTGGGAATAAGCTCCGGCTAACTACGTGCCAGCAGCCGCGGTAATACGTAGGGAGCGAGCGTTACCCGGAATCACTGGGCGTAAAGAGCGCGTAGGCGGCTGGGTAAGTCTCTTGTGAAAGCTCCCGGCTCAACCTGGAGACGCCACTCGATACTGCTATGGCTAGAGTCCGGTAGGGGACCACGGAATTCCTGGTGTAGCGGTGAAATGCGCAGATATCGGGAGGAACACTCGTGGCGAAAGCGAGCTACTGGACAACTCCTGACGCTGAGGCTCGAAGGCCAGGGTAGCGAAAGGGATTAGATACCCTAGTAGTCC</w:t>
      </w:r>
    </w:p>
    <w:p w14:paraId="7621CA54">
      <w:pPr>
        <w:rPr>
          <w:rFonts w:hint="eastAsia"/>
        </w:rPr>
      </w:pPr>
      <w:r>
        <w:rPr>
          <w:rFonts w:hint="eastAsia"/>
        </w:rPr>
        <w:t>&gt;OTU014447</w:t>
      </w:r>
    </w:p>
    <w:p w14:paraId="25772EE9">
      <w:pPr>
        <w:rPr>
          <w:rFonts w:hint="eastAsia"/>
        </w:rPr>
      </w:pPr>
      <w:r>
        <w:rPr>
          <w:rFonts w:hint="eastAsia"/>
        </w:rPr>
        <w:t>CCTACGGGGGGCTGCAGTCGGGAATCTTGCGCAATGGGGGAAACCCTGACGCAGCGACGCCGCGTGCGGGAAGAAGGCCTTCGGGTTGTAAACCGCTTTTCCCGGGGAAGAACGAGGACGGTACCCGGGGAATAAGCCCCGGCTAACTCCGTGCCAGCAGCCGCGGTCATACGTAGGTGGCAAGCGTTATCCGGATTCATTGGGTTTAAAGGGAGCGTAGGCGGATTTGTAAGTCAGTGGTGAAATCTTTGGGCTTAACCCAGAAACTGCCATTGATACTGCAGATCTTGAGTACAGTTGCCGTTGGCGGAATATGACATGTAGTGGTGAAATACTTAGATATGTCATAGAACACCGATTGCGAAGGCAGCTAACGAAGCTGTAACTGACGCTGAGGCTCGAAAGTGCGGGGATCAAACAGGATTAGATACCCGAGTAGTCC</w:t>
      </w:r>
    </w:p>
    <w:p w14:paraId="445F7F1E">
      <w:pPr>
        <w:rPr>
          <w:rFonts w:hint="eastAsia"/>
        </w:rPr>
      </w:pPr>
      <w:r>
        <w:rPr>
          <w:rFonts w:hint="eastAsia"/>
        </w:rPr>
        <w:t>&gt;OTU014448</w:t>
      </w:r>
    </w:p>
    <w:p w14:paraId="355C9C08">
      <w:pPr>
        <w:rPr>
          <w:rFonts w:hint="eastAsia"/>
        </w:rPr>
      </w:pPr>
      <w:r>
        <w:rPr>
          <w:rFonts w:hint="eastAsia"/>
        </w:rPr>
        <w:t>CCTACGGGAGGCAGCAGTCGAGAATATTTCGCAATGGGCGAAAGCCTGACGAAGCGACGCCGCGTGAATGATGAAGGCCTTCGGGTTGTAAAGTTCTGTCGCCCTAGAACAAGAACCGTTCGATAATACCGAGCGGTGATGAGAGTATAGGGAGAGGAAGCACCGGCTAATTCCGTGCCAGCAGCTGCGGTAATACGGAAGGTGCAAGCGTTAGTCGGAATTATTGGGCGTAAAGGGTGCGTAGGCGGAAGTACAAGTCGGACGTGAAATTCTGGGGCTCAACCTCAGAGCTGCATCCGAAACTGTACTTCTCGAGGACTGGCGGAGAAAACGGAATTCCATGTGTAGCGGTGAAATGCGTAGATATCAGGAGGAACACCAATGGCGAAGGCAGCTCTCTGGGACGGTACTGACGCTGAGACGCGAAAGCGTGGGGAGCGAACAGGATTAGATACCCCGGTAGTCC</w:t>
      </w:r>
    </w:p>
    <w:p w14:paraId="2A0A5A81">
      <w:pPr>
        <w:rPr>
          <w:rFonts w:hint="eastAsia"/>
        </w:rPr>
      </w:pPr>
      <w:r>
        <w:rPr>
          <w:rFonts w:hint="eastAsia"/>
        </w:rPr>
        <w:t>&gt;OTU014449</w:t>
      </w:r>
    </w:p>
    <w:p w14:paraId="155AE319">
      <w:pPr>
        <w:rPr>
          <w:rFonts w:hint="eastAsia"/>
        </w:rPr>
      </w:pPr>
      <w:r>
        <w:rPr>
          <w:rFonts w:hint="eastAsia"/>
        </w:rPr>
        <w:t>CCTACGGGCGGCTGCAGTAGGGAATATTGCGCAATGGGGGAAACCCTGACGCAGCAACGCCGCGTGAGTGAGGAAGGTCTTCGGATTGTAAAACTCTTTTGCTAGGGAAAAATGACTTAGCGGTTAATACCCGCTAGGAGTGATGGTACCTAAAGAATAAGGACCGGCTAACTTCGTGCCAGCAGCCGCGGTAATACGAAGGGTCCAAGCGTTGTTCGGAATCATTGGGCGTAAAGCGCGCGCAGGCGGATCAGTAAGTCAGTGGTGAAAGGCAGCAGCTCAACTGTTAGCATTGCCATTGATACTGGATGACTTGAGTACAGACGAGGTAGGCGGAATTTATGGTGTAGCGGTGAAATGCATAGATACCATAAAGAACACCGATTGCGAAGGCAGCTTACTAGGCTGTAACTGACGCTGAGGCACGAAAGCGTGGGGAGCGAACAGGATTAGATACCCGGGTAGTCC</w:t>
      </w:r>
    </w:p>
    <w:p w14:paraId="754CD7F3">
      <w:pPr>
        <w:rPr>
          <w:rFonts w:hint="eastAsia"/>
        </w:rPr>
      </w:pPr>
      <w:r>
        <w:rPr>
          <w:rFonts w:hint="eastAsia"/>
        </w:rPr>
        <w:t>&gt;OTU014450</w:t>
      </w:r>
    </w:p>
    <w:p w14:paraId="62DCEB4B">
      <w:pPr>
        <w:rPr>
          <w:rFonts w:hint="eastAsia"/>
        </w:rPr>
      </w:pPr>
      <w:r>
        <w:rPr>
          <w:rFonts w:hint="eastAsia"/>
        </w:rPr>
        <w:t>CCTACGGGAGGCTGCAGTGGGGAATATTGGACAATGGGCGCAAGCCTGATCCAGCAACGCCGCGTGGAGGACGAAGGTCTTCGGATCGTAAACTCCTGTCAGGTGGGACGAAGGTAAGCGGGTGAACAATCCGCTTGCTTGACGGTACTACCAGAGGAAGCCCCGGCTAACTCCGTGCCAGCAGCCGCGGTAAGACGAAGGGGGCTAGCGTTGTTCGGAATTACTGGGCGTAAAGCGCGTGTAGGCGGTTGTCCAAGTGGCGTGTGAAAGCTCCCGGCTAAACTGGGAGACGACAGGTCAGACTGCCGAACTGGAGTCCGATAGAGGAGCGTAGAATTCCGGGTGTAGCGGTGAAATGTGTAGAGATCCGGAGGAATACCAGTGGCGCAAGCGGCGCTCTGGGTCGGGACTGACGCTGAGATGCGAAAGCGTGGGGAGCGAACGGGATTAGATACCCCGGTAGTCC</w:t>
      </w:r>
    </w:p>
    <w:p w14:paraId="442B1D98">
      <w:pPr>
        <w:rPr>
          <w:rFonts w:hint="eastAsia"/>
        </w:rPr>
      </w:pPr>
      <w:r>
        <w:rPr>
          <w:rFonts w:hint="eastAsia"/>
        </w:rPr>
        <w:t>&gt;OTU014451</w:t>
      </w:r>
    </w:p>
    <w:p w14:paraId="7A5D0ED5">
      <w:pPr>
        <w:rPr>
          <w:rFonts w:hint="eastAsia"/>
        </w:rPr>
      </w:pPr>
      <w:r>
        <w:rPr>
          <w:rFonts w:hint="eastAsia"/>
        </w:rPr>
        <w:t>CCTACGGGCGGCTGCAGTTAGGAATTTTGGGCAATGGGCGCAAGCCTGACCCAGCAACGCCGCGTGGGTGATGAAGGCCTTCGGGTTGTAAACCGCTGTCAGTGGGGAGGAAATTGGTGGGGGTTCTCCCCCATCATTGACCTATCCGCAGAGGAAGGGTGGGCTAAGCTCGTGCCAGCAGCCGCGGTAAGACAGAGGGTGCAAACGTTGTTCGGAATTACTGGGCGTAAAGCGCGTGTAGGCGGCTCGGAAAGTCGGGTGTGAAAACTTCACGCTTAACGTGGAGCCTGCAGTCGATACGGGCAGACTTGAGTTCGGCAGGGGAGACTGGAATTCCTGGTGTAGCGGTGAAATGCGCAGATATCAGGAGGAACACCGGTGGCGAAGGCAGCCCCCTGGGATAACACTGACGCTCATGCACGAAAGCGTGGGGAGCAAACAGGATTAGATACCCCTGTAGTCC</w:t>
      </w:r>
    </w:p>
    <w:p w14:paraId="398A920F">
      <w:pPr>
        <w:rPr>
          <w:rFonts w:hint="eastAsia"/>
        </w:rPr>
      </w:pPr>
      <w:r>
        <w:rPr>
          <w:rFonts w:hint="eastAsia"/>
        </w:rPr>
        <w:t>&gt;OTU014452</w:t>
      </w:r>
    </w:p>
    <w:p w14:paraId="540E01AF">
      <w:pPr>
        <w:rPr>
          <w:rFonts w:hint="eastAsia"/>
        </w:rPr>
      </w:pPr>
      <w:r>
        <w:rPr>
          <w:rFonts w:hint="eastAsia"/>
        </w:rPr>
        <w:t>CCTACGGGAGGCTGCAGCAAGGAATCTTCCGCAATGGGCTCAAGCCTGACGGAGCAACGCCGCGTGGAGGACGACGGCCTTCGGGTTGTAAACTCCTTTTGTGGGGGACGAAACGGACGGTACCCCACGAATCAGCCCCGGCTAACTCTGTGCCAGCAGCCGCGGTAATACAGAGGGTGCAAGCGTTAATCGGAATTACTGGGCGTAAAGAGCTCGTAGGCGGCTCGTCGCGTCGTCCGTGAAAACCCGCGGCTTAACCGCGGGCTTGCGGTTGATACGGGCGGGCTAGAGTTCGGTAGGGGAGACTGGAATTCCTGGTGTAGCGGTGAAATGCGCAGAGATCAGGAGGAACACCAATGGCGAAGGCAGTGATCTGGGCCAGTATTGACGCTGAGGAGCGAAAGCGTGGGGAGCGAACAGGATTAGATACCCGAGTAGTCC</w:t>
      </w:r>
    </w:p>
    <w:p w14:paraId="30860845">
      <w:pPr>
        <w:rPr>
          <w:rFonts w:hint="eastAsia"/>
        </w:rPr>
      </w:pPr>
      <w:r>
        <w:rPr>
          <w:rFonts w:hint="eastAsia"/>
        </w:rPr>
        <w:t>&gt;OTU014453</w:t>
      </w:r>
    </w:p>
    <w:p w14:paraId="63F1A35E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CCAGGGACGATGATGACGGTACCTGGAGAATAAGCCCCGGCTAACTTCGTGCCAGCAGCCGCGGTAATACGAAGGGGGCAAGCGTTGTTCGGAATTACTGGGCGTAAAGGGTGCGTAGGCGGCCGGACGGGTCTGCCGTGAAAGCCCAGGGCTCAGCCCTGGAAGGGCGGTAGAAACTGTTCGGCTTGAGTGCCGGAGGGGAGAGTGGAATTCCCGGTGTAGCGGTGAAATGCTTAGATATGACATAGAACACCAATTGCGAAGGCAGCTCGCTACACGAAGATTGACTCTGAGGCACGAAAGCGTGGGGATCAAACAGGATTAGATACCCGTGTAGTCC</w:t>
      </w:r>
    </w:p>
    <w:p w14:paraId="3C16A8C0">
      <w:pPr>
        <w:rPr>
          <w:rFonts w:hint="eastAsia"/>
        </w:rPr>
      </w:pPr>
      <w:r>
        <w:rPr>
          <w:rFonts w:hint="eastAsia"/>
        </w:rPr>
        <w:t>&gt;OTU014454</w:t>
      </w:r>
    </w:p>
    <w:p w14:paraId="7DF63FF3">
      <w:pPr>
        <w:rPr>
          <w:rFonts w:hint="eastAsia"/>
        </w:rPr>
      </w:pPr>
      <w:r>
        <w:rPr>
          <w:rFonts w:hint="eastAsia"/>
        </w:rPr>
        <w:t>CCTACGGGCGGCTGCAGTCGGGAATCTTGCGCAATGGGCGAAAGCCTGACGCAGCAACACCGTGTGGGCGACGAAGGCCTTCGGGTCGTAAAGTCCTGTTGTTGGGGACGAAGGGCGAAGGGTTAATAGCCCCTAGCCTGACGGTACCCTTCGAGGAAGCCCCGGCTAACTCTGTGCCAGCAGCCGCGGTAATACAGAGGTCTCAAGCGTTGTTCGGATTCATTGGGCGTAAAGGGTGCGTAGGCGGCGGGGCAAGTCTGATGTGAAATCCCGGGGCTCAACCCCGGAACTGCACTGGATACTGCCCTGCTAGAGATCTGGAGAGGAGACTGGAATTTACGGTGTAGCAGTGAAATGCGTAGATATCGTAAGGAAGGCCAGTGGCGAAGGCGAGTCTCTGGACAGATTCTGACGCTGAGGCACGAAGGCCAGGGGAGCAAACGGGATTAGATACCCCAGTAGTCC</w:t>
      </w:r>
    </w:p>
    <w:p w14:paraId="58389756">
      <w:pPr>
        <w:rPr>
          <w:rFonts w:hint="eastAsia"/>
        </w:rPr>
      </w:pPr>
      <w:r>
        <w:rPr>
          <w:rFonts w:hint="eastAsia"/>
        </w:rPr>
        <w:t>&gt;OTU014455</w:t>
      </w:r>
    </w:p>
    <w:p w14:paraId="0A7CBC69">
      <w:pPr>
        <w:rPr>
          <w:rFonts w:hint="eastAsia"/>
        </w:rPr>
      </w:pPr>
      <w:r>
        <w:rPr>
          <w:rFonts w:hint="eastAsia"/>
        </w:rPr>
        <w:t>CCTACGGGGGGCAGCAGTGGGGAATCTTGGACAATGGGGGCAACCCTGATCCAGCGATGCCGCGTGAGTGAAGAAGGCCTTCGGGTCGTAAAGCTCTTTAGGTTGGGAAGAAGGTTGTTGGAGGAAATGCCAACAATTTGACGGTACCGACAGAATAAGCACCGGCAAACTCTGTGCCAGCAGCCGCGGTAATACAGAGGGTGCGAGCGTTAATCGGAATTACTGGGCGTAAAGGGCGCGTAGGCGGTGAGACACGTGTGATGTGAAAGCCCCGGGCTTAACCTGGGAAGTGCATCGCAAACGATTTTGCTGGAGTAGATGAGAGGGTGGCGGAATTTCCGGTGTAGCGGTGAAATGCGTAGAGATCGGGAAGAACATCGGTGGCGAAGGCGGCCTGCTGGGCTGTTGCTGACGCTCATGCACGAAAGCGTGGGGAGCAAACAGGATTAGATACCCTTGTAGTCC</w:t>
      </w:r>
    </w:p>
    <w:p w14:paraId="7D06CB74">
      <w:pPr>
        <w:rPr>
          <w:rFonts w:hint="eastAsia"/>
        </w:rPr>
      </w:pPr>
      <w:r>
        <w:rPr>
          <w:rFonts w:hint="eastAsia"/>
        </w:rPr>
        <w:t>&gt;OTU014456</w:t>
      </w:r>
    </w:p>
    <w:p w14:paraId="7F9A8164">
      <w:pPr>
        <w:rPr>
          <w:rFonts w:hint="eastAsia"/>
        </w:rPr>
      </w:pPr>
      <w:r>
        <w:rPr>
          <w:rFonts w:hint="eastAsia"/>
        </w:rPr>
        <w:t>CCTACGGGGGGCTGCAGTGGGGAATCTTGCGCAATGGGCGAAAGCCTGACGCAGCAACGCCGCGTGCGGGAAGAAGGCCCTCGGGTTGTAAACCGCTTTCAGAAGGAACGAAACTGACGGTACTTTCAGAAGAAGGTGCGGCCAACTACGTGCCAGCAGCCGCGGTGACACGTAGGCACCAAGCGTTGTCCGGATTTATTGGGCGTAAAGAGCTCGTAGGCGGTTCGGTAAGTCGGATGTGAAAACTTTGGGCTCAACCCAAAGCGTGCATTCGATACTGCCGTGACTTGAAGGCAGGAGAGGGAAGCGGAATTCCCGGTGTAGTGGTGAAATGCGTAGATATCGGGAGGAACACCAGTGGCGAAGGCGGTGGTCTGGGCCGGCACTGACGCTGAGGAGCGAAAGCGTGGGTAGCAAACAGGATTAGATACCCGAGTAGTCC</w:t>
      </w:r>
    </w:p>
    <w:p w14:paraId="2C0EB162">
      <w:pPr>
        <w:rPr>
          <w:rFonts w:hint="eastAsia"/>
        </w:rPr>
      </w:pPr>
      <w:r>
        <w:rPr>
          <w:rFonts w:hint="eastAsia"/>
        </w:rPr>
        <w:t>&gt;OTU014457</w:t>
      </w:r>
    </w:p>
    <w:p w14:paraId="20D4D48F">
      <w:pPr>
        <w:rPr>
          <w:rFonts w:hint="eastAsia"/>
        </w:rPr>
      </w:pPr>
      <w:r>
        <w:rPr>
          <w:rFonts w:hint="eastAsia"/>
        </w:rPr>
        <w:t>CCTACGGGAGGCAGCAGTGAGGAATATTGGGCAATGGGGGCAACCCTGACCCAGCAATGCCGCGTGCGGGAGGACGCCCTTCGGGGTGTAAACCGCTTTTGTGAGGGAGGAGCAAGGACCGTACCTCACGAAGAAGTCACGGCTAACTACGTGCCAGCAGCCGCGGTAATACGTAGGTGGCGAACGTTATCCGGAGTTACTGGGCGTAAAGGGTCCGCAGGCGGGCCTGTAAGTCTGACGTGAAATCTTCTGGCTTAACTAGAAGAGGTCGTTGGAAACTACAGGTCTAGCATCCCGCAGAGGTCGGTGGAATTCCCGGTGTAGTGGTGGAATGCGTAGATATCGTAAGGAAGACCAGCGGCGAAGGCGAGTCCCTGGACAATTCCTGACGCTGAGGCGCGAAAGCTAGGGGAGCGAACGGGATTAGATACCCCAGTAGTCC</w:t>
      </w:r>
    </w:p>
    <w:p w14:paraId="0446964A">
      <w:pPr>
        <w:rPr>
          <w:rFonts w:hint="eastAsia"/>
        </w:rPr>
      </w:pPr>
      <w:r>
        <w:rPr>
          <w:rFonts w:hint="eastAsia"/>
        </w:rPr>
        <w:t>&gt;OTU014458</w:t>
      </w:r>
    </w:p>
    <w:p w14:paraId="13132A8E">
      <w:pPr>
        <w:rPr>
          <w:rFonts w:hint="eastAsia"/>
        </w:rPr>
      </w:pPr>
      <w:r>
        <w:rPr>
          <w:rFonts w:hint="eastAsia"/>
        </w:rPr>
        <w:t>CCTACGGGTGGCAGCAGTGAGGAATATTGCGCAATGGGCGCAAGCCTGACGCAGCGACGCCGCGTGGGGGATGAAGGTCTTCGGATTGTAAACCCCTTTCGGGCGGGAAGAGGGGGTGGGGCAACCCACCCGGACGGTACCGCCAGAAGCAGCCACGGCTAACTTCGTGCCAGCAGCCGCGGTAATACGAAGGTGGCAAGCGTTGTTCGGATTTACTGGGCGTAAAGGGAGCGTAGGCGGTTCGGTAAGCCCGCTGGGAAAGCTCCGGGCTCAACCCGGAAAGGTCAGCGGGGACTGCCGAGCTAGAGGACGGGAGAGGAGCGCGGAATTCCCGGTGTAGCGGTGAAATGCGTAGATATCGAGAGGAACACCGGTGGCGAAGGCGGCTTTCTGGACGGTTACTGACGCTGAGACGCGAAAGCGTGGGGAGCAAACAGGATTAGATACCCCGGTAGTCC</w:t>
      </w:r>
    </w:p>
    <w:p w14:paraId="4D7446AF">
      <w:pPr>
        <w:rPr>
          <w:rFonts w:hint="eastAsia"/>
        </w:rPr>
      </w:pPr>
      <w:r>
        <w:rPr>
          <w:rFonts w:hint="eastAsia"/>
        </w:rPr>
        <w:t>&gt;OTU014459</w:t>
      </w:r>
    </w:p>
    <w:p w14:paraId="31AF9F07">
      <w:pPr>
        <w:rPr>
          <w:rFonts w:hint="eastAsia"/>
        </w:rPr>
      </w:pPr>
      <w:r>
        <w:rPr>
          <w:rFonts w:hint="eastAsia"/>
        </w:rPr>
        <w:t>CCTACGGGAGGCAGCAGTGGGGAATATTGCACAATGGGCGAAAGCCTGATGCAGCGACGCCGCGTGAGGGATGGAGGCCTTCGGGTTGTAAACCTCTTTCAGCAGGGAAGAAGCGCAAGTGACGGTACCTGCAGAAGAAGCGCCGGCTAACTCTGTGCCAGCAGCCGCGGTAATACGTAGGGTGCGAGCGTTGTCCGGAATTATTGGGCGTAAAGGGTGCGTAGGCGGTTCGGTAAGTCTCCTGTGAAAACTTCGGGCTCAACCCGGAGATGTCGGGGGATACTGCCGGGCTAGAGAATGTCAGAGGAAAGCGGAATTCCCGGTGTAGTGGTGAAATGCGTAGATATCGGGAGGAACACCAGTGGCGAAAGCGGCTTTCTGGGGCATTTCTGACGCTGAGGGACGAAAGCGTGGGGAGCAAACCGGATTAGATACCCCTGTAGTCC</w:t>
      </w:r>
    </w:p>
    <w:p w14:paraId="2F9B01EB">
      <w:pPr>
        <w:rPr>
          <w:rFonts w:hint="eastAsia"/>
        </w:rPr>
      </w:pPr>
      <w:r>
        <w:rPr>
          <w:rFonts w:hint="eastAsia"/>
        </w:rPr>
        <w:t>&gt;OTU014460</w:t>
      </w:r>
    </w:p>
    <w:p w14:paraId="3AD88C4A">
      <w:pPr>
        <w:rPr>
          <w:rFonts w:hint="eastAsia"/>
        </w:rPr>
      </w:pPr>
      <w:r>
        <w:rPr>
          <w:rFonts w:hint="eastAsia"/>
        </w:rPr>
        <w:t>CCTACGGGGGGCTGCAACTAGGAATCTTGCGCAATGGACGAAAGTCTGACGCAGCAACGCCGCGTGTAGGATGAATGCCTTCGGGTTGTAAACTACTTTTCTCTGTGACGACTTCGACGGTAGCAGAGGAATAAGGATCGGCTAACTCCGTGCCAGCAGCCGCGGTCATACGGAGGATCCAAGCGTTATCCGGAATTACTGGGCGTAAAGGGCGCGTAGGCGGCCGTGATAAGGCTTGCGTGAAAGCCCGGGGCTCAACCCCGGGTCGGCGTGGGCGACTGTCGGGCTTGGAGCACGGTAGGGGCAGACGGAATTCCGGGTGTAGCGGTGAAATGCGCAGATATCAGGAGGAACACCGGTGGCGAAGGCGGGTCTCTGGGCCGATACTGACGCTGAGGAGCGAAAGCGTGGGGAGCGAACAGGATTAGATACCCGGGTAGTCC</w:t>
      </w:r>
    </w:p>
    <w:p w14:paraId="58640831">
      <w:pPr>
        <w:rPr>
          <w:rFonts w:hint="eastAsia"/>
        </w:rPr>
      </w:pPr>
      <w:r>
        <w:rPr>
          <w:rFonts w:hint="eastAsia"/>
        </w:rPr>
        <w:t>&gt;OTU014461</w:t>
      </w:r>
    </w:p>
    <w:p w14:paraId="638A7C61">
      <w:pPr>
        <w:rPr>
          <w:rFonts w:hint="eastAsia"/>
        </w:rPr>
      </w:pPr>
      <w:r>
        <w:rPr>
          <w:rFonts w:hint="eastAsia"/>
        </w:rPr>
        <w:t>CCTACGGGGGGCTGCAGTGGGGAATATTGCACAATGGGGGAAACCCTGATGCATCAACGCCGCGTGGAGGATGAAGATCTTCGGGTCGTAAACTCCTTTCGACCGAGATGAACACCTGCCGACCTAACACGTCGGCAGGCTGACAGTATCGAGGGAAGAAGCCCCGGCTAACTCCGTGCCAGCAGCCGCGGTAATACGGGGGGGGCAAGCGTTGCTCGGAATCACTGGGCGTAAAGGGCGCGTAGGCGGACATTTAAGTCAGAGGTGAAAGCCCAGGGCTCAACCTTGGAATTGCCTTCGATACTGCATGGCTTGAGACCGGAAGAGGTAAGTGGAACTGCGAGTGTAGAGGTGAAATTCGTAGATATTCGGAAGAACACCAGTGGCGAAGGCGGCTCACTGGACCGGTATTGACGCTGAGGTGCGAAAGCGTGGGGAGCAAACAGGATTAGATACCCTAGTAGTCC</w:t>
      </w:r>
    </w:p>
    <w:p w14:paraId="4B2E6F44">
      <w:pPr>
        <w:rPr>
          <w:rFonts w:hint="eastAsia"/>
        </w:rPr>
      </w:pPr>
      <w:r>
        <w:rPr>
          <w:rFonts w:hint="eastAsia"/>
        </w:rPr>
        <w:t>&gt;OTU014462</w:t>
      </w:r>
    </w:p>
    <w:p w14:paraId="1E08FDB9">
      <w:pPr>
        <w:rPr>
          <w:rFonts w:hint="eastAsia"/>
        </w:rPr>
      </w:pPr>
      <w:r>
        <w:rPr>
          <w:rFonts w:hint="eastAsia"/>
        </w:rPr>
        <w:t>CCTACGGGGGGCAGCAGTGAGGAATATTCCACAATGGGCGAAAGCCTGATGGAGCGACGCCGCGTGCGGGAAGAAGCCTTTCGGGGTGTAAACCGCTTTTCTTTCGGATGACACGCCTCCCCTCATAAGGGAGGCTAGGACAGTACGAAAGGAATAAGCCTCGGCTAACTACGTGCCAGCAGCCGCGGTAATACGTAGGAGGCGAGCGTTGTCCGGATTTACTGGGCGTAAAGCGCGCGCAGGCGGCACCCCAAGTACTCTCTGAAATCCACCTGCTCAACGGGTGGGGTGGAGAGTAGACTGGGGAGCTAGAGAGAGGTAGAGGGGGGTAGAATTGCTGGTGTAGCGGTGAAATGCGTAGAGATCAGCAGGAATACCCGTGGCGAAGGCGGCCCCCTGGGCCTCTTCTGACGCCGAGGCGCGAAGGCTGGGGGAGCGAACGGGATTAGATACCCGGGTAGTCC</w:t>
      </w:r>
    </w:p>
    <w:p w14:paraId="3AD79C37">
      <w:pPr>
        <w:rPr>
          <w:rFonts w:hint="eastAsia"/>
        </w:rPr>
      </w:pPr>
      <w:r>
        <w:rPr>
          <w:rFonts w:hint="eastAsia"/>
        </w:rPr>
        <w:t>&gt;OTU014463</w:t>
      </w:r>
    </w:p>
    <w:p w14:paraId="1BC0EA9A">
      <w:pPr>
        <w:rPr>
          <w:rFonts w:hint="eastAsia"/>
        </w:rPr>
      </w:pPr>
      <w:r>
        <w:rPr>
          <w:rFonts w:hint="eastAsia"/>
        </w:rPr>
        <w:t>CCTACGGGTGGCAGCAGTGGGGAATTGTTCACAATGGGCGCAAGCCTGATGACGCAACGCCGCGTGGAGGATGAAGGTCTTCGGATTGTAAACTCCTGTTGCTCGGGAAGAATGGCTCCGACCTAATACGTCGGAGTGTGACGGTACCGGGTGAGGAAGCCCCGGCTAACTCTGTGCCAGCAGCCGCGGTAATACAGAGGGGGCAAGCGTTGTTCGGAATTACTGGGCGTAAAGCGCGCGTAGGTGGTTTGTTAAGTTGGATGTGAAAGCCCCGGGCTCAACCTGGGAACTGCATTCAAAACTGTCGAGCTAGAGTATGGTAGAGGGTGGTGGAATTTCCTGTGTAGCGGTGAAATGCGTAGATATCACTTGGAACGCCGACGGTGAAAACAGCTCGCTGGGGGTCTGCTGACGCTGAGACGCGAAAGCCAGGGGAGCGAACGGGATTAGATACCCCAGTAGTCC</w:t>
      </w:r>
    </w:p>
    <w:p w14:paraId="27774012">
      <w:pPr>
        <w:rPr>
          <w:rFonts w:hint="eastAsia"/>
        </w:rPr>
      </w:pPr>
      <w:r>
        <w:rPr>
          <w:rFonts w:hint="eastAsia"/>
        </w:rPr>
        <w:t>&gt;OTU014464</w:t>
      </w:r>
    </w:p>
    <w:p w14:paraId="254BC88B">
      <w:pPr>
        <w:rPr>
          <w:rFonts w:hint="eastAsia"/>
        </w:rPr>
      </w:pPr>
      <w:r>
        <w:rPr>
          <w:rFonts w:hint="eastAsia"/>
        </w:rPr>
        <w:t>CCTACGGGAGGCTGCAGTGGGGAATATTGCGCAATGGACGAAAGTCTGACGCAGCGACGCCGCGTGTAGGATGACGCCTTTCGGGGTGTAAACTACTGTTGCCCGGGACGAAACTCCTTTTTCGAGAGGACTGACGGTACCGGGTGAGGAAGCACCGGCTAACTCTGTGCCAGCAGCCGCGGTAATACGAAGGGGGCTAGCGTTGTTCGGATTTACTGGGCGTAAAGCGCACGTAGGCGGATTGTTAAGTGAGGGGTGAAATCCCCGGGCTCAACCTGGGCACTGCAGTTAGAACTGGCAAGCTAGAGTAGGGTAGAGGGGTGTGGAATTCCGAGTGTAGAGGTGAAATTCGTAGATATTCGGAAGAACACCAGTGGCGAAGGCGACTCGCTGGACAAGTATTGACGCTGAGGTGCGAAAGCGTGGGGAGCAAACAGGATTAGATACCCGTGTAGTCC</w:t>
      </w:r>
    </w:p>
    <w:p w14:paraId="49F252A6">
      <w:pPr>
        <w:rPr>
          <w:rFonts w:hint="eastAsia"/>
        </w:rPr>
      </w:pPr>
      <w:r>
        <w:rPr>
          <w:rFonts w:hint="eastAsia"/>
        </w:rPr>
        <w:t>&gt;OTU014465</w:t>
      </w:r>
    </w:p>
    <w:p w14:paraId="1567E5AF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TTCGAATAGGGCGGCACCTTGACGGTACCTAACCAGAAAGCCACGGCTAACTACGTGCCAGCAGCCGCGGTAATACGTAGGTGGCAAGCGTTGTCCGGAATTATTGGGCGTAAAGCGCGCGCAGGCGGCTCGTCGCGTCGACCGTGAAAACCCGCAGCTTAACTGCGGGCTTGCGGTTGATACGGGCGGGCTAGAGTTCGGTAGGGGAGACTGGAATTCCTGGTGTAGCGGTGGAATGCGTAGATATCCGGAAGAACACCTGAGGCGAAGGCGGCTTGCTGGGCATGATCTGACGCTGAGGCGCGAAAGCGTGGGGAGCAAACAGGATTAGATACCCCAGTAGTCC</w:t>
      </w:r>
    </w:p>
    <w:p w14:paraId="2EBCD61A">
      <w:pPr>
        <w:rPr>
          <w:rFonts w:hint="eastAsia"/>
        </w:rPr>
      </w:pPr>
      <w:r>
        <w:rPr>
          <w:rFonts w:hint="eastAsia"/>
        </w:rPr>
        <w:t>&gt;OTU014466</w:t>
      </w:r>
    </w:p>
    <w:p w14:paraId="12DEC059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ATCGTAAAGCTCTGTTGTTAGGGAAGAACAAGTACCGGAGTAACTGTCGGTACCTTGACGGTACCTAACCAGAAAGCCACGGCTAACTACGTGCCAGCAGCCGCGGTAATACGTAGGTGGCAAGCGTTGTCCGGATTTACTGGGCGTAAAGCGTATGCAGGCGGACGCTTAAGTAGAAAGTGAAAGGTTGGTGCTCAACACCAACATTGCTTTCTATACTGGGTGTCTTGAGTCCGGGAGGGGCGAGTGGAATTCCTGGTGTAGCGGTGAAATGCGCAGATATCAGGAGGAACACCAATGGCGAAGGCAGCTCGCTGGAACGGTACTGACGCTGAGGCGCGAAAGCGTGGGGAGCGAACAGGATTAGATACCCTGGTAGTCC</w:t>
      </w:r>
    </w:p>
    <w:p w14:paraId="5B4E7AF8">
      <w:pPr>
        <w:rPr>
          <w:rFonts w:hint="eastAsia"/>
        </w:rPr>
      </w:pPr>
      <w:r>
        <w:rPr>
          <w:rFonts w:hint="eastAsia"/>
        </w:rPr>
        <w:t>&gt;OTU014467</w:t>
      </w:r>
    </w:p>
    <w:p w14:paraId="42628435">
      <w:pPr>
        <w:rPr>
          <w:rFonts w:hint="eastAsia"/>
        </w:rPr>
      </w:pPr>
      <w:r>
        <w:rPr>
          <w:rFonts w:hint="eastAsia"/>
        </w:rPr>
        <w:t>CCTACGGGTGGCTGCAGTCGGGAATTTTGGGCAATGGGCGCAAGCCTGACCCAGCAACGCCGCGTGAAGGACGAAGCATCTCGGTGTGTAAACTTCATAAGAGTGGGAAGAATAAGGCGTGGCTAACACCCGCGTTGATGACGGTACCACTTGTAAGCCCCGGCTAACTCCGTGCCAGCAGCCGCGGTAATACGGAAGGGGCAAGCGTTGTTCGGAATCATTGGGCGTAAAGGGCGCGTAGGCGGCGCAACAAGTCACTTGTGAAATCTCCGGGCTTAACTCGGAACGGTCAAGTGATACTGTCGGACTAGAGTGCAGAAGGGGCAACTGGAATTCTCGGTGTAGCGGTGAAATGCGTAGATATCGAGAGGAACACCTGCGGCGAAGGCGGGTTGCTGGGCTGACACTGACGCTGAGGCGCGACAGCGTGGGGAGCAAACAGGATTAGATACCCTTGTAGTCC</w:t>
      </w:r>
    </w:p>
    <w:p w14:paraId="1CF594F2">
      <w:pPr>
        <w:rPr>
          <w:rFonts w:hint="eastAsia"/>
        </w:rPr>
      </w:pPr>
      <w:r>
        <w:rPr>
          <w:rFonts w:hint="eastAsia"/>
        </w:rPr>
        <w:t>&gt;OTU014468</w:t>
      </w:r>
    </w:p>
    <w:p w14:paraId="64031625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GCAGGGACGATAATGACGGTACCTGAAGAAGAAGCTGCGGCTAACTACGTGCCAGCAGCCGCGGTAATACGTAGGCAGCGAGCGTTGTTCGGAGTTACTGGGCGTAAAGCGTGCGTAGGCGGCCCCTTAAGCGTGTGGTGAAAGCGCGGGGCTCAACCCCGCGTCGGCCGTGCGGACTGGCGTGCTCGAGCACTGTAGGGGCGGGTGGAATTCCGGGTGTAGCGGTGGAATGCGTAGAGATCCGGAAGAACACCAGTGGCGAAGGCGACTCACTGGACATGTATTGACGCTGAGGTGCGAAAGCGTGGGGAGCAAACAGGATTAGATACCCCTGTAGTCC</w:t>
      </w:r>
    </w:p>
    <w:p w14:paraId="216A62BB">
      <w:pPr>
        <w:rPr>
          <w:rFonts w:hint="eastAsia"/>
        </w:rPr>
      </w:pPr>
      <w:r>
        <w:rPr>
          <w:rFonts w:hint="eastAsia"/>
        </w:rPr>
        <w:t>&gt;OTU014469</w:t>
      </w:r>
    </w:p>
    <w:p w14:paraId="5DE6675F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CGAAGCCACTCGGGTTAATACCCCAGAGGGTGACGGTACCTCCAGAAGAAGCCCCGGCTAACTACGTGCCAGCAGCCGCGGTAAGACAGAGGAGCCAAGCGTTGTCCGGATTGACTGGGCGTAAAGCGCACGCAGGCGGTTCGGCGCGTGGGGTGTGAAAGCTGGCCGCTTAACGGTCAGTCGCCATCCCATACGGCCGGACTTGAGCCGTGCAGAGGGCGGTGGAATTGCCGGTGTAGTGGTGAAATGCGCAGATATCGGGAAGAACACCCGTGGCGAAGGCGGTTCTCTGGGACGGTACTGACGCTGAGACGCGAAAGCGTGGGGAGCGAACAGGATTAGATACCCGAGTAGTCC</w:t>
      </w:r>
    </w:p>
    <w:p w14:paraId="13F77821">
      <w:pPr>
        <w:rPr>
          <w:rFonts w:hint="eastAsia"/>
        </w:rPr>
      </w:pPr>
      <w:r>
        <w:rPr>
          <w:rFonts w:hint="eastAsia"/>
        </w:rPr>
        <w:t>&gt;OTU014470</w:t>
      </w:r>
    </w:p>
    <w:p w14:paraId="610F244C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TAGTAGGGGACAATACCCCCTATGATGACGGTACCGTTTGTAAGCTCCGGCTAACTCCGTGCCAGCAGCCGCGGTAATACGTAGGGAGCGAGCGTTACCCGGAATCACTGGGCGTAAAGAGCGCGTAGGCGGCTGGGTAAGTCTCTTGTGAAAGCTCCCGGCTTAACTGGGAGAGGTCAAGGGATACTACCTGGCTAGAGGGCAGTAGAGGAAAGCGGAATTCCCGGTGTAGCGGTGAAATGCGCAGATATCGGGAGGAACACCAGTAGCGAAGGCGGCTCGCTGGGCCACACCTGACGCTGAGACGCGAAAGCGTGGGGAGCAAACAGGATTAGATACCCTTGTAGTCC</w:t>
      </w:r>
    </w:p>
    <w:p w14:paraId="445D5698">
      <w:pPr>
        <w:rPr>
          <w:rFonts w:hint="eastAsia"/>
        </w:rPr>
      </w:pPr>
      <w:r>
        <w:rPr>
          <w:rFonts w:hint="eastAsia"/>
        </w:rPr>
        <w:t>&gt;OTU014471</w:t>
      </w:r>
    </w:p>
    <w:p w14:paraId="3EBD49F7">
      <w:pPr>
        <w:rPr>
          <w:rFonts w:hint="eastAsia"/>
        </w:rPr>
      </w:pPr>
      <w:r>
        <w:rPr>
          <w:rFonts w:hint="eastAsia"/>
        </w:rPr>
        <w:t>CCTACGGGGGGCAGCAGTGGGGAATCTTGCGCAATGGGCGAAAGCCTGACGCAGCAACGCCGCGTGGGTGATGAAGGCCTTCGGGTCGTAAAGCCCTGTCGGGAGGAACGAATGACTCTAGGGTGAACAATCCTAGAGAGTGACGGTACCTCCAAAGGAAGCACCGGCTAACTCCGTGCCAGCAGCCGCGGTAATACGGAGGGTGCAAGCGTTGTTCGGAATCACTGGGCGTAAAGCGCGTGTAGGCGGTTTGTTAAGTCATGTGTGAAAGCCCCCGGCTCAACCGGGGAAGGGCACATGAAACTGGCAAGCTAGAGTACCAGAGAGGGGGGTGGAATTCCCGGTGTAGCGGTGAAATGCGTAGATATCGGGAGGAACACCTGTGGCGAAGGCGGCCCCCTGGCTGGATACTGACGCTGATACGCGAAAGCGTGGGGAGCAAACAGGATTAGATACCCCGGTAGTCC</w:t>
      </w:r>
    </w:p>
    <w:p w14:paraId="63BFA03D">
      <w:pPr>
        <w:rPr>
          <w:rFonts w:hint="eastAsia"/>
        </w:rPr>
      </w:pPr>
      <w:r>
        <w:rPr>
          <w:rFonts w:hint="eastAsia"/>
        </w:rPr>
        <w:t>&gt;OTU014472</w:t>
      </w:r>
    </w:p>
    <w:p w14:paraId="49846042">
      <w:pPr>
        <w:rPr>
          <w:rFonts w:hint="eastAsia"/>
        </w:rPr>
      </w:pPr>
      <w:r>
        <w:rPr>
          <w:rFonts w:hint="eastAsia"/>
        </w:rPr>
        <w:t>CCTACGGGTGGCAGCAGTAGGGAATATTGGGCAATGGTCGAGAGACTGACCCAGCCATGCCGCGTGAAGGAAGAAGGCTTTCTGAGTTGTAAACTTCTTTTATCTGTGAATAAAATACCCTTGCGAGGGGAACTGAAGGTAGCAGATGAATAAGCACCGGCTAACTCCGTGCCAGCAGCCGCGGTAATACGGAGGGTGCAAGCGTTGTCCGGATTTACTGGGCGTAAAGCGTGCGTAGGTGTCCTTTTAAGTCTTCGGTGAAATCTCCGGGCTCAACCCGGAAACTGTCGGAGATACTGGAAGGATCGAGTGTGGTAGGGGCAGATGGAATTGATGGTGTAGCGGTAAAATGCGTAGATATCGGGAGGAACACCAGTAGCGAAGGCGGCTCGCTGGGCCACACCTGACGCTGAGACGCGAAAGCGTGGGGAGCAAACAGGATTAGATACCCTTGTAGTCC</w:t>
      </w:r>
    </w:p>
    <w:p w14:paraId="52CC4FC4">
      <w:pPr>
        <w:rPr>
          <w:rFonts w:hint="eastAsia"/>
        </w:rPr>
      </w:pPr>
      <w:r>
        <w:rPr>
          <w:rFonts w:hint="eastAsia"/>
        </w:rPr>
        <w:t>&gt;OTU014473</w:t>
      </w:r>
    </w:p>
    <w:p w14:paraId="5138E306">
      <w:pPr>
        <w:rPr>
          <w:rFonts w:hint="eastAsia"/>
        </w:rPr>
      </w:pPr>
      <w:r>
        <w:rPr>
          <w:rFonts w:hint="eastAsia"/>
        </w:rPr>
        <w:t>CCTACGGGGGGCTGCAGTCGAGAATTTTTCACAATGGGCGAAAGCCTGATGGAGCGACGCCGCGTGGGGGATGAATGGCTTCGGGTTGTAAACCTCTTTCAGCAGGGACGAAGCCTCACGGTGACGGTACCTGCAGAAGAAGCCCCGGCCAACTACGTGCCAGCAGCCGCGGTAATACGTAGGGGGCGAGCGTTGTCCGGAGTTACTGGGCGTAAAGCGTCTGTAGGCGGTTGGCCAAGTTGCGTGTGAAAGCGCCCGGCTAAACTGGGCGAGGACACGTAAGACTGGTCGGCTAGAGGCGGGTAGAGGGGTGCAGAATTCCGGGTGTAGCGGTGAAATGTGTAGAGATCCGGAGGAATACCAGTGGCGCAAGCGGCGCCCTGGGCCCGACCTGACGCTGAGAGACGAAAGCGTGGGGAGCGAACGGGATTAGATACCCCAGTAGTCC</w:t>
      </w:r>
    </w:p>
    <w:p w14:paraId="7C3D194F">
      <w:pPr>
        <w:rPr>
          <w:rFonts w:hint="eastAsia"/>
        </w:rPr>
      </w:pPr>
      <w:r>
        <w:rPr>
          <w:rFonts w:hint="eastAsia"/>
        </w:rPr>
        <w:t>&gt;OTU014474</w:t>
      </w:r>
    </w:p>
    <w:p w14:paraId="3D1D5337">
      <w:pPr>
        <w:rPr>
          <w:rFonts w:hint="eastAsia"/>
        </w:rPr>
      </w:pPr>
      <w:r>
        <w:rPr>
          <w:rFonts w:hint="eastAsia"/>
        </w:rPr>
        <w:t>CCTACGGGGGGCTGCAGTGGGGAATTTTGCACAATGGGGGAAACCCTGATGCAGCAACGCCGCGTGAGTGAAGAAGGCCTTCGGGTTGTAAAGCTCTTTAGACAGGAAAGAAGGGGGGCTAGGTAAATAATCTAGTCCTTTGACGGTACCTGTAGAATAAGCACCGGCTAACTCCGTGCCAGCAGCCGCGGTAATACGGAGGGTGCAAGCGTTGTTCGGAATTATTGGGCGTAAAGCGCACGTAGGCGGCTTGTTACGTCGACTGTGAAAACCCGCGGCTCAACCGTGTGGTCTGCAGTCGATACGGGCAGGCTAGAGTTCGGTAGGGGAGACTGGAATTCCTGGTGTAGCGGTGAAATGCGTAGATATACGGAGGAACACCAGCGGCGAAGGCGGGTAGCTGGGCCAACACTGACGCTGATGCGCGAAAGCTAGGGGAGCAAACGGGATTAGATACCCCGGTAGTCC</w:t>
      </w:r>
    </w:p>
    <w:p w14:paraId="02092BE9">
      <w:pPr>
        <w:rPr>
          <w:rFonts w:hint="eastAsia"/>
        </w:rPr>
      </w:pPr>
      <w:r>
        <w:rPr>
          <w:rFonts w:hint="eastAsia"/>
        </w:rPr>
        <w:t>&gt;OTU014475</w:t>
      </w:r>
    </w:p>
    <w:p w14:paraId="264FD878">
      <w:pPr>
        <w:rPr>
          <w:rFonts w:hint="eastAsia"/>
        </w:rPr>
      </w:pPr>
      <w:r>
        <w:rPr>
          <w:rFonts w:hint="eastAsia"/>
        </w:rPr>
        <w:t>CCTACGGGGGGCTGCAGTAGGGAATCTTGCGCAATGGGCGAAAGCCTGACGCAGCAACGCCGCGTGAGGGAAGACGGCCTTAGGGTTGTAAACCTCTTTCGGTTGGGACGAAGCTTCCAGGGCGAATACCCCTGTGGAGTGACGGTACCTTCGGAAGAAGCCCCGGCTAACTACGTGCCAGCAGCCGCGGTAATACAGAGGGTGCAAGCGTTGTTCGGAATTACTGGGCGTAAAGCGCGCGCAGGCGGGTCCTGTAAGTCGGAAGTGAAATTTCGGAGCTCAACTCCGAAGCTGCTTCTGATACTGCGGATCTAGGGACTGGTAGAGGCTGGTAGAATTACAGGTGTAGCGGTGGAATGCGTAGATATCTGTAAGAATACCCGTGGCGAAGGCGGCCAGCTGGGCCAGGTCCGACGCTGAGGCGCGAAAGCGTGGGGAGCAAACAGGATTAGATACCCCGGTAGTCC</w:t>
      </w:r>
    </w:p>
    <w:p w14:paraId="375D863F">
      <w:pPr>
        <w:rPr>
          <w:rFonts w:hint="eastAsia"/>
        </w:rPr>
      </w:pPr>
      <w:r>
        <w:rPr>
          <w:rFonts w:hint="eastAsia"/>
        </w:rPr>
        <w:t>&gt;OTU014476</w:t>
      </w:r>
    </w:p>
    <w:p w14:paraId="67832240">
      <w:pPr>
        <w:rPr>
          <w:rFonts w:hint="eastAsia"/>
        </w:rPr>
      </w:pPr>
      <w:r>
        <w:rPr>
          <w:rFonts w:hint="eastAsia"/>
        </w:rPr>
        <w:t>CCTACGGGAGGCTGCAGTGGGGAATCTTGCGCAATGGGCGAAAGCCTGACGCAGCAACGCCGCGTGCGGGATGAAGGCCTTCGGGTTGTAAACCGCTTTCAGTAGGGACGAACACAGACGGTACCTACAGAAGAAGCACCGGCCAACTACGTGCCAGCAGCAGCGGTAATACAGAGACCTCAAGCGTTATCCGGAATCATTGGGCATAAAGCGCGTGTAGGTGGCATTGTAAGTCGGGTGTGAAATCCCTCGGCCTAACCGAGGAATTGCGCCCGAAACTACTTTGCTTGAGGATGGGAGGGGAGCCTGGAATTCCTGGTGGAGCGGTGAAATGCGTTGATATCTGGAAGAACACCGATGGCGAAGGCAGTGGTCTGGGCCGGAACTGACGCTGAATAGCGAAAGCGTGGGTAGCGAACAGGATTAGATACCCCGGTAGTCC</w:t>
      </w:r>
    </w:p>
    <w:p w14:paraId="72B6EA65">
      <w:pPr>
        <w:rPr>
          <w:rFonts w:hint="eastAsia"/>
        </w:rPr>
      </w:pPr>
      <w:r>
        <w:rPr>
          <w:rFonts w:hint="eastAsia"/>
        </w:rPr>
        <w:t>&gt;OTU014477</w:t>
      </w:r>
    </w:p>
    <w:p w14:paraId="2531CD99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TTCGGGATGTAAACTTCGCAAGAACGGGAAGAATAAGTCTAAGCCAATAACTTAGGCGATGACGGTACCGTTTGTAAGCTCCGGCTAACTCCGTGCCAGCAGCCGCGGTAATACGGGGGGAGCAAGCGTTGTTCGGATTTACTGGGCGTAAAGCGCACGCAGGCGGCCTGTCAAGTTCGACGTGAAAGCTCCCGGCTTAACTGGGAGAGGTCGTTGAAGACTGATAGGCTTGAGACAAGGAGAGGGGTGTAGAATTCCCGGTGTAGTGGTGGAATGCGTAGATATCGGGGGGAATACCAGTGGCGAAAGCGGCACCCTAGCCTTAGTCTGACGCTCATGTGCGAAAGCGTGGGGAGCGAACGGGATTAGATACCCCTGTAGTCC</w:t>
      </w:r>
    </w:p>
    <w:p w14:paraId="064CA537">
      <w:pPr>
        <w:rPr>
          <w:rFonts w:hint="eastAsia"/>
        </w:rPr>
      </w:pPr>
      <w:r>
        <w:rPr>
          <w:rFonts w:hint="eastAsia"/>
        </w:rPr>
        <w:t>&gt;OTU014478</w:t>
      </w:r>
    </w:p>
    <w:p w14:paraId="0B3F9AC6">
      <w:pPr>
        <w:rPr>
          <w:rFonts w:hint="eastAsia"/>
        </w:rPr>
      </w:pPr>
      <w:r>
        <w:rPr>
          <w:rFonts w:hint="eastAsia"/>
        </w:rPr>
        <w:t>CCTACGGGCGGCTGCAGTGGGGAATATTGGACAATGGGGGCAACCCTGATCCAGCCATGCCGCGTGCAGGAAGAAGGCGCTCAGCGTTGTAAACTGCTTTTGTCCGGGAAGAATGATCGCTACGTGTAGCGAGAGTGACGGTACCGGGTGAATAAGCACCGGCTAACTCCGTGCCAGCAGCCGCGGTAATACGTAGGGTGCAAGCGTTGTCCGGAATTATTGGGCGTAAAGGGCGCGTAGGCGGTGTGTCAAGTCAGGCGTGAAAGCCCCGGGCTCAACCTGGGAACTGCATTTGTGACTGCATGGCTAGAGTTTGTCAGAGGCGAGTGGAATTCCCGGTGTAGCGGTGAAATGCGCAGATATCGGGAGGAACACCAATGGCGAAGGCAGCTCGCTGGGACGTTACTGACGCTGAGACGCGAAAGCGTGGGGAGCAAACAGGATTAGATACCCCGGTAGTCC</w:t>
      </w:r>
    </w:p>
    <w:p w14:paraId="6CCEB597">
      <w:pPr>
        <w:rPr>
          <w:rFonts w:hint="eastAsia"/>
        </w:rPr>
      </w:pPr>
      <w:r>
        <w:rPr>
          <w:rFonts w:hint="eastAsia"/>
        </w:rPr>
        <w:t>&gt;OTU014479</w:t>
      </w:r>
    </w:p>
    <w:p w14:paraId="1B0F65AA">
      <w:pPr>
        <w:rPr>
          <w:rFonts w:hint="eastAsia"/>
        </w:rPr>
      </w:pPr>
      <w:r>
        <w:rPr>
          <w:rFonts w:hint="eastAsia"/>
        </w:rPr>
        <w:t>CCTACGGGCGGCAGCAGTGGGGAATATTGGACAATGGGGGCAACCCTGATCCAGCCATGCCGCGTGAGTGATGAAGGCCTTAGGGTTGTAAAGCTCTTTCAGTGGGGACGATAATGACGGTACCCGCAGAAGAAGCCCCGGCTAACTCCGTGCCAGCAGCCGCGGTAATACGTAGGGTGCGAGCGTTGTCCGGAATTATTGGGCGTAAAGAGCTCGTAGGCGGTTCGGTAAGTCGGGTGTGAAACCTCCAGGCTCAACCTGGAGACGCCACCCGATACTGCCGTGACTAGAGTCCAGTAGGGGAGCGTGGAATTCCTGGTGTAGCGGTGAAATGCGCAGATATCGGGAGGAACACCTATGGCGAAGGCAGCTTGCTGGGACGGTACTGACGCTGAGACGCGAAAGCGTGGGGAGCAAACAGGATTAGATACCCGGGTAGTCC</w:t>
      </w:r>
    </w:p>
    <w:p w14:paraId="2E253169">
      <w:pPr>
        <w:rPr>
          <w:rFonts w:hint="eastAsia"/>
        </w:rPr>
      </w:pPr>
      <w:r>
        <w:rPr>
          <w:rFonts w:hint="eastAsia"/>
        </w:rPr>
        <w:t>&gt;OTU014480</w:t>
      </w:r>
    </w:p>
    <w:p w14:paraId="1D3ECEE8">
      <w:pPr>
        <w:rPr>
          <w:rFonts w:hint="eastAsia"/>
        </w:rPr>
      </w:pPr>
      <w:r>
        <w:rPr>
          <w:rFonts w:hint="eastAsia"/>
        </w:rPr>
        <w:t>CCTACGGGAGGCTGCAGTGGGGAATTTTGGACAATGGGGGAAACCCTGATCCAGCAACGCTGCGTGAAGGACGAAGTCCTTCGGGATGTAAACTTCTTTTCTACGGGAAGAATGGTCGCAAGACCTTGACGGTACCACAGGAAGAAGTCTCGGCTAACTACGTGCCAGCAGCCGCGGTAAAACGTAGGAGACAAGCGTTATCCGGAGTTACTGGGCGTAAAGGGCGTGCAGGTGGTGCGGTAAGTCTGTTGTGAAAGCGCCTGGCTTAACCGGGCGAGGCCAATGGAGACTGCCGGACTAGAGGACGGTAGAGGGGTGTGGAATTCCGGGTGTAGTGGTGAAATGCGTAGATATGCGGAGGAACACCGATGGCGAAGGCAATCCCCTGGGCCTGTACTGACGCTCATGCACGAAAGCGTGGGGAGCAAACAGGATTAGATACCCCAGTAGTCC</w:t>
      </w:r>
    </w:p>
    <w:p w14:paraId="41775D7B">
      <w:pPr>
        <w:rPr>
          <w:rFonts w:hint="eastAsia"/>
        </w:rPr>
      </w:pPr>
      <w:r>
        <w:rPr>
          <w:rFonts w:hint="eastAsia"/>
        </w:rPr>
        <w:t>&gt;OTU014481</w:t>
      </w:r>
    </w:p>
    <w:p w14:paraId="7D607F06">
      <w:pPr>
        <w:rPr>
          <w:rFonts w:hint="eastAsia"/>
        </w:rPr>
      </w:pPr>
      <w:r>
        <w:rPr>
          <w:rFonts w:hint="eastAsia"/>
        </w:rPr>
        <w:t>CCTACGGGGGGCTGCAGTGGGGAATCTTGCGCAATGGGCGAAAGCCTGACGCAGCGACGCCGCGTGCGGGAAGAAGCTTTTCGGAGTGTAAACCGCTGTCAGGGGGGAAGAACGGCCGTGGGAGGAAATGCCTGCGGAGTGACGGTACCCCCAGAGGAAGCACCGGCTAACTCTGTGCCAGCAGCCGCGGTAATACGAAGGGTGCAAGCGTTAATCGGAATTACTGGGCGTAAAGCGTGCGCAGGCGGTTTCGTAAGTCTGTCGTGAAATCCCCGGGCTTAACCTGGGAATGGCGATGGAGACTGCGAGGCTAGAGTTTGGCAGAGGGGGGTAGAATTCCACGTGTAGCAGTGAAATGCGTAGAGATGTGGAGGAATACCGATGGCGAAGGCAGCCTCCTGGGATAACACTGACGCTCATGCACGAAAGCGTGGGGAGCAAACAGGATTAGATACCCCTGTAGTCC</w:t>
      </w:r>
    </w:p>
    <w:p w14:paraId="40AC64B9">
      <w:pPr>
        <w:rPr>
          <w:rFonts w:hint="eastAsia"/>
        </w:rPr>
      </w:pPr>
      <w:r>
        <w:rPr>
          <w:rFonts w:hint="eastAsia"/>
        </w:rPr>
        <w:t>&gt;OTU014482</w:t>
      </w:r>
    </w:p>
    <w:p w14:paraId="251BEFBD">
      <w:pPr>
        <w:rPr>
          <w:rFonts w:hint="eastAsia"/>
        </w:rPr>
      </w:pPr>
      <w:r>
        <w:rPr>
          <w:rFonts w:hint="eastAsia"/>
        </w:rPr>
        <w:t>CCTACGGGAGGCTGCAGTGGGGAATATTGCACAATGGGGGAAACCCTGATGCAGCAACGCCGCGTGAGTGATGACGGTCTTCGGATTGTAAAGCTCTGTCTTTAGGGACGATAATGACGGTACCTAAGGAGGAAGCCCCGGCTAACTCTGTGCCAGCAGCCGCGGTAATACAGAGGGGGCAAGCGTTGTTCGGATTTACTGGGCGTAAAGGGCGTGCAGGCGGTTTGTCTAGTCTAGGGTGAAAGCCCCCGGCTTAACTGGGGGAGGTCCTTGGATACTGGAGGTCTTGAGTGCAGATGAGGTAGGCGGAATGTGTAGTGTAGTGGTGAAATACTTAGATATTACACAGAACACCGATTGCGAAGGCAGCTTACTAAATTGCAACTGACGCTGAGGCACGAAAGCGTGGGGATCAAACAGGATTAGATACCCCTGTAGTCC</w:t>
      </w:r>
    </w:p>
    <w:p w14:paraId="5BD82129">
      <w:pPr>
        <w:rPr>
          <w:rFonts w:hint="eastAsia"/>
        </w:rPr>
      </w:pPr>
      <w:r>
        <w:rPr>
          <w:rFonts w:hint="eastAsia"/>
        </w:rPr>
        <w:t>&gt;OTU014483</w:t>
      </w:r>
    </w:p>
    <w:p w14:paraId="1E4B1874">
      <w:pPr>
        <w:rPr>
          <w:rFonts w:hint="eastAsia"/>
        </w:rPr>
      </w:pPr>
      <w:r>
        <w:rPr>
          <w:rFonts w:hint="eastAsia"/>
        </w:rPr>
        <w:t>CCTACGGGTGGCTGCAGTAGGGAATATTGCTTAATGGGCGAAAGCCTGAAGCAGCAACGCCGCGTGCGCGATGAAGGCCTTCGGGTTGTAAAGCGCTTTTAGCTGGGAAGAGGAAGGACGGTACCAGCGGAATAAGCCTCGGCTAACTACGTGCCAGCAGCCGCGGTAAAACGTAGGAGGCGAGCGTTATCCGGATTTACTGGGTGTAAAGCGCACGCAGGCGGTCCTGCAAGTGTGGTGTAAAAGCTCCTGGCTTAACCAGGAGAGGACTTTACAAACTGCAGGGCTTGAGAGCGAGAGAGGGACACGGAATTCCGGGTGGAGCAGTGAAATGCGTAGATATCCGGAGGAACACCAAAGGCGAAGGCAGTGTCCTGGCTCGTTTCTGACGCTCAGGTGCGAAAGCCAGGGGAGCGAACGGGATTAGATACCCGTGTAGTCC</w:t>
      </w:r>
    </w:p>
    <w:p w14:paraId="6B8A47BA">
      <w:pPr>
        <w:rPr>
          <w:rFonts w:hint="eastAsia"/>
        </w:rPr>
      </w:pPr>
      <w:r>
        <w:rPr>
          <w:rFonts w:hint="eastAsia"/>
        </w:rPr>
        <w:t>&gt;OTU014484</w:t>
      </w:r>
    </w:p>
    <w:p w14:paraId="684AD828">
      <w:pPr>
        <w:rPr>
          <w:rFonts w:hint="eastAsia"/>
        </w:rPr>
      </w:pPr>
      <w:r>
        <w:rPr>
          <w:rFonts w:hint="eastAsia"/>
        </w:rPr>
        <w:t>CCTACGGGAGGCAGCAGTAGGGAATTTTCCACAATGGACGAAAGTCTGATGGAGCAACGCCGCGTGAACGATGAAGGCCTTCGGGTTGTAAAGTTCTGTTGTCAGGGACGAAACCGTACCGTTTGAATAAGGCGGTACCTTGACGGTACCTGACGAGAAAGCCACGGCTAACTACGTGCCAGCAGCCGCGGTAATACGTAGGTGGCAAGCGTTAATCGGAATTACTGGGCGTAAAGCGCGCGTAGGTGGTTGGGTAAGTTGAATGTGAAAGCCCCGGGCTCAACCTGGGAACTGCATCCAAAACTGCCCGACTAGAGTACGGTAGAGGGTGGTGGAATTTCCTGTGTAGCGGTGAAATGCGTAGAGATCGGGAGGAACACCAGTGGCGAAGGCGGCCTTCTGGACTGCATCTGACGCTCAGACGCGAAAGCTAGGGTAGCAAACGGGATTAGATACCCCAGTAGTCC</w:t>
      </w:r>
    </w:p>
    <w:p w14:paraId="51A6932D">
      <w:pPr>
        <w:rPr>
          <w:rFonts w:hint="eastAsia"/>
        </w:rPr>
      </w:pPr>
      <w:r>
        <w:rPr>
          <w:rFonts w:hint="eastAsia"/>
        </w:rPr>
        <w:t>&gt;OTU014485</w:t>
      </w:r>
    </w:p>
    <w:p w14:paraId="7FC7D3C5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CCTGTCGAAAGGAACGAATTCTCCTGGGACGAATAATCCCAGGAAGTGACGGTACCTTTAAAGGAAGCACCGGCTAACTCCGTGCCAGCAGCCGCGGTAATACGGAGGGTGCAAGCGTTGTTCGGAATCATTGGGCGTAAAGAGCGTGTAGGCGGCCAGGTAGGTCCGTTGTGAAATCTCGAGGCTCAACTTCGAGCGGTCGACGGAAACCATCTGGCTAGAGTCCGGAAGAGGAGAGTAGAATTCCTGGTGTAGCGGTGAAATGCGCAGATATCAGGAGGAATACCCGTGGCGAAAGCGGCTCTCTGGGACGGTACTGACGCTGAGACGCGAAAGCGTGGGGAGCAAACAGGATTAGATACCCCAGTAGTCC</w:t>
      </w:r>
    </w:p>
    <w:p w14:paraId="3FE6FBDC">
      <w:pPr>
        <w:rPr>
          <w:rFonts w:hint="eastAsia"/>
        </w:rPr>
      </w:pPr>
      <w:r>
        <w:rPr>
          <w:rFonts w:hint="eastAsia"/>
        </w:rPr>
        <w:t>&gt;OTU014486</w:t>
      </w:r>
    </w:p>
    <w:p w14:paraId="7F1403CB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TCCGGCTAACTCCGTGCCAGCAGCCGCGGTAATACGGAGGGAGCTAGCGTTGTTCGGAATTACTGGGCGTAAAGCGCGCGTAGGCGGCGCGGTATGTCGTGCGTGAAATCTCCCGGCTTAACTGGGAGGGGCCGTGCGAAACTGCCGGGCTTGAGGTCAGAAGGGGAAAGTGGAATTCCGGGTGTAGTGGTGAAATGCGTTGATATCGGGAGGAACACCCATGGCGAAGGCAGCTCGCTGGCCGTTTCCTGACGCTGAGGCGCGAAAGCGTGGGTAGCAAACAGGATTAGATACCCCTGTAGTCC</w:t>
      </w:r>
    </w:p>
    <w:p w14:paraId="3F94EB9B">
      <w:pPr>
        <w:rPr>
          <w:rFonts w:hint="eastAsia"/>
        </w:rPr>
      </w:pPr>
      <w:r>
        <w:rPr>
          <w:rFonts w:hint="eastAsia"/>
        </w:rPr>
        <w:t>&gt;OTU014487</w:t>
      </w:r>
    </w:p>
    <w:p w14:paraId="17A24B68">
      <w:pPr>
        <w:rPr>
          <w:rFonts w:hint="eastAsia"/>
        </w:rPr>
      </w:pPr>
      <w:r>
        <w:rPr>
          <w:rFonts w:hint="eastAsia"/>
        </w:rPr>
        <w:t>CCTACGGGGGGCAGCAGTGGGGAATCTTGCACAATGGGGGAAACCCTGATGCAGCGACGCCGCGTGAGTGATGACGCCCTTCGGGGTGTAAAGCTCTTTCGGCAGGGACGATAATGACGGTACCTGAAGAAGAAGCTGCGGCTAACTACGTGCCAGCAGCCGCGGTAATACGTAGGCAGCGAGCGTTGTTCGGAGTTACTGGGCGTAAAGAGTGCGTAGGCGGCGCGGAAAGTCAGATGTGAAATCCCTCGGCTTAACCGAGGAACTGCGTTTGAAACTACCGTGCTTGAGTAAGACAGAGGTAAGCGGAACTTCGGGTGGAGCGGTGAAATGCGTTGATATCCGAAAGAACACCGGTGGCGAAGGCGGCCTGCTGGGCAATTGCTGACACTGAGGCGCGACAGCGTGGGGAGCAAACAGGATTAGATACCCGAGTAGTCC</w:t>
      </w:r>
    </w:p>
    <w:p w14:paraId="362D3C90">
      <w:pPr>
        <w:rPr>
          <w:rFonts w:hint="eastAsia"/>
        </w:rPr>
      </w:pPr>
      <w:r>
        <w:rPr>
          <w:rFonts w:hint="eastAsia"/>
        </w:rPr>
        <w:t>&gt;OTU014488</w:t>
      </w:r>
    </w:p>
    <w:p w14:paraId="054F07BA">
      <w:pPr>
        <w:rPr>
          <w:rFonts w:hint="eastAsia"/>
        </w:rPr>
      </w:pPr>
      <w:r>
        <w:rPr>
          <w:rFonts w:hint="eastAsia"/>
        </w:rPr>
        <w:t>CCTACGGGTGGCTGCAGTCGAGGATCTTCGGCAATGGGCGCAAGCCTGACCGAGCGACGCCGCGTGAGGGATGAAGGCCTTCGGGTTGTAAACCTCTGTCGAAGGGGAGGAAATATACGTGGGTACTCCCACGTATTTGACCTATCCTTGGAGGAAGCTTGGGCTAAGTTCGTGCCAGCAGCCGCGGTAAGACGAACCAAGCAAACGTTGTTCGGAATCACTGGGCTTAAAGGGCGCGTAGGCGGTCTCGCAAGTCCGGGGTGAAATCTTTCGGCTCAACCGGAAAATTGCCTTGGATACTGCGAGGCTCGAGGGAGGTAGGGGCAGCGGGAACATCCAGTGGAGCGGTGAAATGCGTTGATATTGGATGGAACGCCGGTGGCGAAAGCGCGCTGCTGGACCTCTTCTGACGCTGAGGCGCGAAAGCCAGGGTAGCGAACGGGATTAGATACCCCAGTAGTCC</w:t>
      </w:r>
    </w:p>
    <w:p w14:paraId="172A401B">
      <w:pPr>
        <w:rPr>
          <w:rFonts w:hint="eastAsia"/>
        </w:rPr>
      </w:pPr>
      <w:r>
        <w:rPr>
          <w:rFonts w:hint="eastAsia"/>
        </w:rPr>
        <w:t>&gt;OTU014489</w:t>
      </w:r>
    </w:p>
    <w:p w14:paraId="068DD60E">
      <w:pPr>
        <w:rPr>
          <w:rFonts w:hint="eastAsia"/>
        </w:rPr>
      </w:pPr>
      <w:r>
        <w:rPr>
          <w:rFonts w:hint="eastAsia"/>
        </w:rPr>
        <w:t>CCTACGGGCGGCTGCAGTGGGGAATTTTGCGCAATGGGGGCAACCCTGACGCAGCGATGCCGCGTGGAGGATGAAGGTCTTCGGATTGTAAACTCCTTTTAGAGGGGAAAAATCCCGGCGTGAATAACGCCGGCTGATGGTACTCTCTGAATAAGCCACGGCTAACTTCGTGCCAGCAGCCGCGGTAAGACGAAGGTGGCAAGCGTTACTCGGAATTACTAGGCGTAAAGCGTGGGTAGGCGGTCCGGTAAGTCGGCTGTGAAAGTCCAGGGCTCAACTCTGGGATGCCGGTCGATACTGCCGGACTAGAGTTCGGAAGAGGCGAGTGGAATTCCCGGTGTAGCGGTGAAATGCGCAGATATCGGGAGGAACACCAGTGGCGAAGGCGGCCGGCTGGGCCGATCCTGACGCTGAGACCCGAAAGCCAGGGGAGCAAACCGGATTAGATACCCCAGTAGTCC</w:t>
      </w:r>
    </w:p>
    <w:p w14:paraId="1793ED1D">
      <w:pPr>
        <w:rPr>
          <w:rFonts w:hint="eastAsia"/>
        </w:rPr>
      </w:pPr>
      <w:r>
        <w:rPr>
          <w:rFonts w:hint="eastAsia"/>
        </w:rPr>
        <w:t>&gt;OTU014490</w:t>
      </w:r>
    </w:p>
    <w:p w14:paraId="01C655D7">
      <w:pPr>
        <w:rPr>
          <w:rFonts w:hint="eastAsia"/>
        </w:rPr>
      </w:pPr>
      <w:r>
        <w:rPr>
          <w:rFonts w:hint="eastAsia"/>
        </w:rPr>
        <w:t>CCTACGGGCGGCTGCAGTAACGAATCTTCCGCAATGGACGAAAGTCTGACGGAGCAATGCCGCGTGTAGGATGAAGCGTCTCTGACGTGTAAACTACTGTCAGGGGTTGGAAACAATGATCGACCCCAAAGGAAGTGGCGACTAACTCTGTGCCAGCAGTCGCGGTAATACAGAGGCCACAAGCGTTAGTCGGAATCACTGGGCTTAAAGGGCGCGTAGGCGGGCTGCCAAGTCCGGGGTGAAATCCTCCGGCTCAACCGGGGAAGGGCCTCGGATACTGGCGGCCTGGAGGGGGGTAGGGGCGTGCGGAACTGTGGGTGGAGCGGTGAAATGCGTTGATATCGCTTGGAACGCCGAAGGTGAAGACAGGTGACTGGGGGTGTGCCGACGCTGAGACGCGAAAGCCAGGGGAGCAAACGGGATTAGATACCCTTGTAGTCC</w:t>
      </w:r>
    </w:p>
    <w:p w14:paraId="66387AEA">
      <w:pPr>
        <w:rPr>
          <w:rFonts w:hint="eastAsia"/>
        </w:rPr>
      </w:pPr>
      <w:r>
        <w:rPr>
          <w:rFonts w:hint="eastAsia"/>
        </w:rPr>
        <w:t>&gt;OTU014491</w:t>
      </w:r>
    </w:p>
    <w:p w14:paraId="3BCC022E">
      <w:pPr>
        <w:rPr>
          <w:rFonts w:hint="eastAsia"/>
        </w:rPr>
      </w:pPr>
      <w:r>
        <w:rPr>
          <w:rFonts w:hint="eastAsia"/>
        </w:rPr>
        <w:t>CCTACGGGCGGCAGCAGTCGAGAATCTTCGGCAATGGGCGAAAGCCTGACCGAGCGATGCCGCGTGTGGGATGAAGGCCCTCGGGTTGTAAACCACTGTCGTAGGGGAGGAAGGCTCCGTGAAGAACGGGGTTTGACCTATCCTAGGAGGAAGTACGGGCTAAGTTCGTGCCAGCAGCCGCGGTAACACGAACCGTACGAACGTTATTCGGAATTACTGGGCTTAAAGGGCGCGTAGGCGGGTGAGCAAGTCCGGGGTGAAATCTTTCGGCTTAACCGGAAAATGGCCTTGGATACTGCTTGTCTAGAGGGAGGTAGGGGTCTGTGGAACTTCCGGTGGAGCGGTGAAATGCGTTGATATCGGAAGGAACGCCGGTGGCGAAGGCGGGTTGCTGGGCTGACACTGACGCTGAGGCGCGAAAGCTAGGGGAGCGAACGGGATTAGATACCCTGGTAGTCC</w:t>
      </w:r>
    </w:p>
    <w:p w14:paraId="765E697A">
      <w:pPr>
        <w:rPr>
          <w:rFonts w:hint="eastAsia"/>
        </w:rPr>
      </w:pPr>
      <w:r>
        <w:rPr>
          <w:rFonts w:hint="eastAsia"/>
        </w:rPr>
        <w:t>&gt;OTU014492</w:t>
      </w:r>
    </w:p>
    <w:p w14:paraId="6D12993C">
      <w:pPr>
        <w:rPr>
          <w:rFonts w:hint="eastAsia"/>
        </w:rPr>
      </w:pPr>
      <w:r>
        <w:rPr>
          <w:rFonts w:hint="eastAsia"/>
        </w:rPr>
        <w:t>CCTACGGGGGGCTGCAGTTAGGAATTTTGGGCAATGGCCGCAAGGCTGACCCAGCAACGCCGCGTGGGGGACGAAGGCCTTCGGGTTGTAAACCCCTTTTCCCAGGGACGATGATGACGGTACCTGGGGAATAAGCCCCGGCTAACTACGTGCCAGCAGCCGCGGTAATACGTAGGGGGCGAGCGTTGTCCGGATTCATTGGGCGTAAAGCGCGGGCAGGCGGTGCCGTAAGTCGGCCGTGAAAGCGCCGGGCTCAACTCGGCGAGGTCGGGCGAGACTGCGGGACTAGAGGCTGGCAGAGGGCGGTGGAATTCCGGGTGTAGTGGTGGAATGCGTAGAGATCGGGAGGAACACCAGTGGCGAAAGCGGCTCTCTGGTTCAGCCCTGACGCTGAGGAGCGAAAGCGTGGGGAGCAAACAGGATTAGATACCCGGGTAGTCC</w:t>
      </w:r>
    </w:p>
    <w:p w14:paraId="0A1AEE95">
      <w:pPr>
        <w:rPr>
          <w:rFonts w:hint="eastAsia"/>
        </w:rPr>
      </w:pPr>
      <w:r>
        <w:rPr>
          <w:rFonts w:hint="eastAsia"/>
        </w:rPr>
        <w:t>&gt;OTU014493</w:t>
      </w:r>
    </w:p>
    <w:p w14:paraId="2A462D69">
      <w:pPr>
        <w:rPr>
          <w:rFonts w:hint="eastAsia"/>
        </w:rPr>
      </w:pPr>
      <w:r>
        <w:rPr>
          <w:rFonts w:hint="eastAsia"/>
        </w:rPr>
        <w:t>CCTACGGGTGGCTGCAGTCGGGAATTTTGCCCAATGGACGAAAGTCTGAGGCAGCAACTCCGCGTGAGGGATGAAGGCTCTCGGGTCGTAAACCTCTTTTCTCAGGGAAGATCCAAGACGGTACCTGAGGAATAAGCCACGGCTAACTACGTGCCAGCAGCCGCGGTAATACGTAGGTGGCAAGCGTTGTCCGGATTTACTGGGCGTAAAGCGCGCGCAGGCGGCTGGTCAAGTCCGATGTGAAATCTTCACTGCTTACCAGGAAGACGCCATTGGAAACTGTTGAGCTTGAGGTCCGGAGAGGCCGATGGAATTCCCGGTGTAGCGGTGGAATGCGTAGATATCTGGAGGAACACCGGTGGCGAAGGCGGCATCCTGGACCGACATTGACGCTGAGGAGCGAAAGCCAGGGGAGCAAACGGGATTAGATACCCGGGTAGTCC</w:t>
      </w:r>
    </w:p>
    <w:p w14:paraId="7243F43E">
      <w:pPr>
        <w:rPr>
          <w:rFonts w:hint="eastAsia"/>
        </w:rPr>
      </w:pPr>
      <w:r>
        <w:rPr>
          <w:rFonts w:hint="eastAsia"/>
        </w:rPr>
        <w:t>&gt;OTU014494</w:t>
      </w:r>
    </w:p>
    <w:p w14:paraId="0FB07873">
      <w:pPr>
        <w:rPr>
          <w:rFonts w:hint="eastAsia"/>
        </w:rPr>
      </w:pPr>
      <w:r>
        <w:rPr>
          <w:rFonts w:hint="eastAsia"/>
        </w:rPr>
        <w:t>CCTACGGGTGGCTGCAGTGGGGAATATTGCGCAATGGCCGAAAGGCTGACGCAGCGACGCCGTGTGTGGGAGGAAGCCCTTCGGGGTGTAAACCACTGTCAGGGGGGAAGAAACCAGGTCGGACAAATAGGCCGATCTGCTGACGGTACCTCCAAAGGAAGCGCCGGCTAACTCCGTGCCAGCAGCCGCGGTAAGACGGAGGGCGCAAGCGTTGTTCGGAATTACTGGGCGTAAAGCGCACGTAGGCGGCTTTGTAAGTTAGAGGTGAAAGCCCGGAGCTCAACTCCGGAATTGCCTTTAAGACTGCATCGCTTGAATCATGGAGAGGTGAGTGGAATTCCGAGTGTAGAGGTGAAATTCGTAGATATCGGGAGGAACACCAGTGGCGAAGGCGGCCACCTGGACGGATACTGACGCTGAGACGCGAAAGCGTGGGTAGCAAACAGGATTAGATACCCTAGTAGTCC</w:t>
      </w:r>
    </w:p>
    <w:p w14:paraId="31280DD0">
      <w:pPr>
        <w:rPr>
          <w:rFonts w:hint="eastAsia"/>
        </w:rPr>
      </w:pPr>
      <w:r>
        <w:rPr>
          <w:rFonts w:hint="eastAsia"/>
        </w:rPr>
        <w:t>&gt;OTU014495</w:t>
      </w:r>
    </w:p>
    <w:p w14:paraId="309F0348">
      <w:pPr>
        <w:rPr>
          <w:rFonts w:hint="eastAsia"/>
        </w:rPr>
      </w:pPr>
      <w:r>
        <w:rPr>
          <w:rFonts w:hint="eastAsia"/>
        </w:rPr>
        <w:t>CCTACGGGCGGCTGCAGTAAGGGATATTGCCCAATGGGCGCAAGCCTGAGGCAGCAACGCCGCGTGAGTGAAGAAGGTTTTCGGATCGTAAAACTCTGTTGTAAGGGAAGAACAAGTGCAGTAGTAACTGGCTGCACCTTGACGGTACCTTATTAGAAAGCCACGGCTAACTACGTGCCAGCAGCCGCGGTAATACGTAGGGTGCAAGCGTTAATCGGAATTACTGGGCGTAAAGGGCGTGTAGGCGGCCCGTTAAGACAGGTGTGAAATTCCTGGGCTCAACCCAGGACGTGCGCCTGTGACTGGCGGGCTTGAGTCCGGGAGAGGATGGTGGAACTCCCAGTGTAGAGGTGAAATTCGTAGATATTGGGAAGAACACCCGTGGCGAAGGCGGCCATCTGGACCGGTACTGACGCTAAGGCGCGACAGCGTGGGGAGCAAACAGGATTAGATACCCGTGTAGTCC</w:t>
      </w:r>
    </w:p>
    <w:p w14:paraId="3FE7F64C">
      <w:pPr>
        <w:rPr>
          <w:rFonts w:hint="eastAsia"/>
        </w:rPr>
      </w:pPr>
      <w:r>
        <w:rPr>
          <w:rFonts w:hint="eastAsia"/>
        </w:rPr>
        <w:t>&gt;OTU014496</w:t>
      </w:r>
    </w:p>
    <w:p w14:paraId="21200BE3">
      <w:pPr>
        <w:rPr>
          <w:rFonts w:hint="eastAsia"/>
        </w:rPr>
      </w:pPr>
      <w:r>
        <w:rPr>
          <w:rFonts w:hint="eastAsia"/>
        </w:rPr>
        <w:t>CCTACGGGCGGCAGCAGTAAGGAATATTGGTCAATGGAGGCAACTCTGATCCAGCCATGCCGCGTGAGTGATGAAGGCCTTAGGGTTGTAAAGCTCTTTCGGCGGGGACGATAATGACGGTACCCGCAGAAGAAGCCCCGGCTAACTTCGTGCCAGCAGCCGCGGTAATACGAAGGGGGCTAGCGTTGTTCGGAATTACTGGGCGTAAAGGGCGCGTAGGCGGCTCGCTAAGTCGGGTGTGAAAACTCTGGGCTCAACCCAGAGCCTGCACTCGAAACTGACGAGCTAGAGTTCTGGAGGGGAAAGCGGAATTCCTGGTGTAGCAGTGAAATGCGTAGATATCAGGAGGAACACCAGAAGCGAAGGCGGCTCACTGGCCCGATACTGACGCTGAGGCGCGAAAGCGTGGGGAGCAAACAGGATTAGATACCCGAGTAGTCC</w:t>
      </w:r>
    </w:p>
    <w:p w14:paraId="018BB7A7">
      <w:pPr>
        <w:rPr>
          <w:rFonts w:hint="eastAsia"/>
        </w:rPr>
      </w:pPr>
      <w:r>
        <w:rPr>
          <w:rFonts w:hint="eastAsia"/>
        </w:rPr>
        <w:t>&gt;OTU014497</w:t>
      </w:r>
    </w:p>
    <w:p w14:paraId="0DCE67E2">
      <w:pPr>
        <w:rPr>
          <w:rFonts w:hint="eastAsia"/>
        </w:rPr>
      </w:pPr>
      <w:r>
        <w:rPr>
          <w:rFonts w:hint="eastAsia"/>
        </w:rPr>
        <w:t>CCTACGGGGGGCTGCAGTCGGGAATTTTGGGCAATGGGCGAAAGCCTGACCCAGCAACGCCGCGTGAAGGATGAAGCTTTTCGGAGTGTAAACTTCACAAGAATGGGAAGAATAAGTGTGGGATAATACCCTTCACGATGACGGTACCATTTGTAAGCTCCGGCTAACTCCGTGCCAGCAGCCGCGGTAATACGGGGGGAGCTAGCGTTGTTCGGAAATACTGGGCGTAAAGCGCACGTAGGCGGCGCAGCAAGTCAGGGGTGAAATCCCGGGGCTCAACCCCGGAACTGCCTCTGAAACTGCAGTGCTAGAATCTTGGAGAGGCGAGTGGAATTCCGAGTGTAGAGGTGAAATTCGTAGATATTCGGAAGAACACCAGTGGCGAAGGCGGCTAACTGGTCCAGATCTGACGCTGAGGTGCGAAAGCGTGGGGAGCAAACAGGATTAGATACCCGAGTAGTCC</w:t>
      </w:r>
    </w:p>
    <w:p w14:paraId="0893E8C3">
      <w:pPr>
        <w:rPr>
          <w:rFonts w:hint="eastAsia"/>
        </w:rPr>
      </w:pPr>
      <w:r>
        <w:rPr>
          <w:rFonts w:hint="eastAsia"/>
        </w:rPr>
        <w:t>&gt;OTU014498</w:t>
      </w:r>
    </w:p>
    <w:p w14:paraId="0669604A">
      <w:pPr>
        <w:rPr>
          <w:rFonts w:hint="eastAsia"/>
        </w:rPr>
      </w:pPr>
      <w:r>
        <w:rPr>
          <w:rFonts w:hint="eastAsia"/>
        </w:rPr>
        <w:t>CCTACGGGTGGCAGCAGTGGGGAATTTTGCGCAATGGGCGAAAGCCTGACGCAGTAACGCCGCGTGGAGGATGAAGGCCTTTGGGTTGTAAACTCCTGACTGGGGGAAAGATAATGACGGTACCCCCAAAGAAAGCCCCGGCTAATTCCGTGCCAGCAGCCGCGGTAATACGGAAGGGGCGAGCGTTGTTCGGAATCATTGGGCGTAAAGGGCGTGTAGGCGGATGTGCAGGCGTCGTGTGAAAGCCCTCGGCTCAACCGGGGAATTGCACGGCGAACCGCATGTCTTGAGACAAGTAGGGGCGGTCGGAACGATAGGTGGAGTGGTGAAATGCGTAGATATCAGGAGGAACACCAGCGGTGTAGACGGCTTACTGGACCACTACTGACGCTGAGGCACGAAAGCGTGGGGAGCAAACAGGATTAGATACCCGTGTAGTCC</w:t>
      </w:r>
    </w:p>
    <w:p w14:paraId="611F21C8">
      <w:pPr>
        <w:rPr>
          <w:rFonts w:hint="eastAsia"/>
        </w:rPr>
      </w:pPr>
      <w:r>
        <w:rPr>
          <w:rFonts w:hint="eastAsia"/>
        </w:rPr>
        <w:t>&gt;OTU014499</w:t>
      </w:r>
    </w:p>
    <w:p w14:paraId="6479CDEC">
      <w:pPr>
        <w:rPr>
          <w:rFonts w:hint="eastAsia"/>
        </w:rPr>
      </w:pPr>
      <w:r>
        <w:rPr>
          <w:rFonts w:hint="eastAsia"/>
        </w:rPr>
        <w:t>CCTACGGGAGGCTGCAGTGAGGAATTTTGCGCAATGGGCGAAAGCCTGACGCAGCGACGCCGCGTGGGCGACGAAGCTCTTTGGAGTGTAAAGCCCTGTCAGGTGGGACGAACAAGCAGAGGAACAATACGCCTCTGCTCTGACGGTACCACCAGAGGAAGCACCGGCTAACTCCGTGCCAGCAGCCGCGGTAATACGGAGGGTGCAAGCGTTATCCGGATTCACTGGGTTTAAAGGGTGCGTAGGTGGCGCTGTAAGTCGGGTGTGAAATTTCGGAGCTTAACTCCGAAACTGCATTCGATACTGCGGTGCTTGAGGACTGGAGACGAGTAGAGGCAAGCGGAATTCCGGGTGTAGCGGTGGAATGCGTAGAGATCCGGAAGAACACCAGTGGCGAAGGCGGCCTGCTGGGCAGTTGCTGACGCTGAGGCGCGACAGCGTGGGGAGCGAACAGGATTAGATACCCGTGTAGTCC</w:t>
      </w:r>
    </w:p>
    <w:p w14:paraId="29B932A8">
      <w:pPr>
        <w:rPr>
          <w:rFonts w:hint="eastAsia"/>
        </w:rPr>
      </w:pPr>
      <w:r>
        <w:rPr>
          <w:rFonts w:hint="eastAsia"/>
        </w:rPr>
        <w:t>&gt;OTU014500</w:t>
      </w:r>
    </w:p>
    <w:p w14:paraId="54455C7B">
      <w:pPr>
        <w:rPr>
          <w:rFonts w:hint="eastAsia"/>
        </w:rPr>
      </w:pPr>
      <w:r>
        <w:rPr>
          <w:rFonts w:hint="eastAsia"/>
        </w:rPr>
        <w:t>CCTACGGGAGGCTGCAGTAACGAATCTTCCGCAATGCGCGAAAGCCTGACGCAGCCATGCCGCGTGAATGATGAAGGTCTTAGGATTGTAAAATTCTTTCACCGGGGACGATAATGACGGTACCCGGAGAAGAAGCCCCGGCTAACTTCGTGCCAGCAGCCGCGGTAATACAGAGGTCTCAACCGTTGTTCGGATTCATTGGGCGTAAAGGGTGCGTAGGCGGTCGCGCAAGTCGGATGTGAAATCCCTTGGCTTAACCAAGGAACTGCGTCCGATACTGCTAAGCTAGAGTGTCGGAGGGGGTGGCGGAATTCCCGGTGTAGAGGTGAAATTCGTAGATATTCGGAGGAACACCAGTGGCGAAGGCGACTCGCTGGACTGATACTGACGCTGAGGTACGAAAGCGTGGGGAGCAAACAGGATTAGATACCCGGGTAGTCC</w:t>
      </w:r>
    </w:p>
    <w:p w14:paraId="71A3513B">
      <w:pPr>
        <w:rPr>
          <w:rFonts w:hint="eastAsia"/>
        </w:rPr>
      </w:pPr>
      <w:r>
        <w:rPr>
          <w:rFonts w:hint="eastAsia"/>
        </w:rPr>
        <w:t>&gt;OTU014501</w:t>
      </w:r>
    </w:p>
    <w:p w14:paraId="43145197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TCGGGACGAAATGCTCCAACCTAATACGTTGGAGTTTGACGGTACCGGGTGAGGAAGCCCCGGCTAACTCTGTGCCAGCAGCCGCGGTAATACAGAGGGGGCAAGCGTTGTTCGGAATTACTGGGCGTAAAGGGCGCGTAGGCGGCCTTCTAAGTCGAACGTGAAATCCCCGGGCTCAACCTGGGAACTGCATTCGATACTGGGCGGCTAGAGTATGAGAGAGGGAGGTAGAATTCCACGTGTAGCGGTGAAATGCGTAGATATGTGGAGGAATACCGGTGGCGAAGGCGCCTTGCTGGCCGATTTCTGACGCTGAGGCGCGAAAGCGTGGGGAGCAAACAGGATTAGATACCCGTGTAGTCC</w:t>
      </w:r>
    </w:p>
    <w:p w14:paraId="025908CA">
      <w:pPr>
        <w:rPr>
          <w:rFonts w:hint="eastAsia"/>
        </w:rPr>
      </w:pPr>
      <w:r>
        <w:rPr>
          <w:rFonts w:hint="eastAsia"/>
        </w:rPr>
        <w:t>&gt;OTU014502</w:t>
      </w:r>
    </w:p>
    <w:p w14:paraId="65532CF4">
      <w:pPr>
        <w:rPr>
          <w:rFonts w:hint="eastAsia"/>
        </w:rPr>
      </w:pPr>
      <w:r>
        <w:rPr>
          <w:rFonts w:hint="eastAsia"/>
        </w:rPr>
        <w:t>CCTACGGGCGGCTGCAGTGGGGAATATTGCGCAATGGCCGAAAGGCTGACGCAGCGACGCCGCGTGTGGGATGACGCCCTTCGGGGTGTAAACTACTGTTGCCCGGGACGAACGGCGAGATTTATCTCGATTGACGGTACCGGGTGAGGAAGCACCGGCTAACTCCGTGCCAGCAGCCGCGGTAATACGGAGGGTGCGAGCGTTGTCCGGAATTATTGGGCGTAAAGCGCGTGCAGGCGGTTCGGTAAGTGGCGGGTGAAAGCGCCTGGCTCAACCAGGCGAGTGCCGGTCAGACTGCTGGACTGGAATGTCGGAGAGGGACGCGGAATTCCGGGTGTAGCGGTGAAATGTGCAGAGATCCGGAGGAACACCAGCGCCGAAAGGGGCGTCCTGGACGATAATTGACGCTGAGACGCGACAGCGTGGGGAGCGAACGGGATTAGATACCCTGGTAGTCC</w:t>
      </w:r>
    </w:p>
    <w:p w14:paraId="407D563E">
      <w:pPr>
        <w:rPr>
          <w:rFonts w:hint="eastAsia"/>
        </w:rPr>
      </w:pPr>
      <w:r>
        <w:rPr>
          <w:rFonts w:hint="eastAsia"/>
        </w:rPr>
        <w:t>&gt;OTU014503</w:t>
      </w:r>
    </w:p>
    <w:p w14:paraId="1A50761A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TGGCAAGCGTTGTCCGGATTTATTGGGTTTAAAGGGTGCGTAGGCGGCTTTGTAAGTCAGGGGTGAAAGACGGTGGCTCAACCATCGCAGTGCCCTTGATACTGATGAGCTTGAATGAACTAGAGGTAGGCGGAATGTGACAAGTAGCGGTGAAATGCTTAGATATCGTCAAGAACACCGATAGTGTAGACAGCTTACTAGACTTCAACTGACGCTGAGGCACGAAAGTGTGGGGATCAAACAGGATTAGATACCCTTGTAGTCC</w:t>
      </w:r>
    </w:p>
    <w:p w14:paraId="2EB2A9BB">
      <w:pPr>
        <w:rPr>
          <w:rFonts w:hint="eastAsia"/>
        </w:rPr>
      </w:pPr>
      <w:r>
        <w:rPr>
          <w:rFonts w:hint="eastAsia"/>
        </w:rPr>
        <w:t>&gt;OTU014504</w:t>
      </w:r>
    </w:p>
    <w:p w14:paraId="49D3A361">
      <w:pPr>
        <w:rPr>
          <w:rFonts w:hint="eastAsia"/>
        </w:rPr>
      </w:pPr>
      <w:r>
        <w:rPr>
          <w:rFonts w:hint="eastAsia"/>
        </w:rPr>
        <w:t>CCTACGGGTGGCTGCAGTGGGGAATTTTTGGCAATGGGGGCAACCCTGACCAAGCAACGCCGCGTGGGTGATGAAGTCTCTTGGGACGTAAAACCCTTTCGACGGGGAAGAAAACCGCAAGGTTTGACGGTACCCGTAGAAGAAGCCCCGGCTAACTCCGTGCCAGCAGCCGCGGTAATACGGGGGGGGCAAGCGTTGTTCGGAATTACTGGGCGTAAAGGGCTCGTAGGTGGCCACCGCAAGTCGACTGTGAAATCTCCGGGCTTAACCCGGAAAGGTCAGCCGATACTGCGGGGCTAGAGTGCAGAAGGGGCAACTGGAATTCTCGGTGTAGCGGTGAAATGCGTAGATATCCGGAGGAATACCAAAGGCGAAGGCAGTGTCCTGGGTGGCACCTGACGCTCAGGTGCGAAAGCTAGGGGAGCGAACGGGATTAGATACCCCGGTAGTCC</w:t>
      </w:r>
    </w:p>
    <w:p w14:paraId="0BE934A2">
      <w:pPr>
        <w:rPr>
          <w:rFonts w:hint="eastAsia"/>
        </w:rPr>
      </w:pPr>
      <w:r>
        <w:rPr>
          <w:rFonts w:hint="eastAsia"/>
        </w:rPr>
        <w:t>&gt;OTU014505</w:t>
      </w:r>
    </w:p>
    <w:p w14:paraId="17F8FB79">
      <w:pPr>
        <w:rPr>
          <w:rFonts w:hint="eastAsia"/>
        </w:rPr>
      </w:pPr>
      <w:r>
        <w:rPr>
          <w:rFonts w:hint="eastAsia"/>
        </w:rPr>
        <w:t>CCTACGGGGGGCTGCAGTCGAGAATCTTCGGCAATGAGCGCAAGCTTGACCGAGCGACGCCGCGTGCGGGATGAAGGCCTTCGGGTTGTAAACCGCGAAAGTAGGGAGGAAATTGCTAGGGGTTCTCCCCTAGTATTGACCTATCTTCAGTAAGGACGGGCTAAGTTCGTGCCAGCAGCCGCGGTAATACGAACCGTCCAAACGTTATTCGGATTTATTGGGCTTAAAGGGTATGTAGGCGGTCGCGCAAGTCGGATGTGAAATCTCAGGGCTCAACCCTGAAACTGCATTCGATACTGCGTGGCTAGAGTGCTGGAGAGGAGACTGGAATTTACGGTGTAGCAGTGAAATGCGTAGATATCGTCAAGAACACCGATAGTGAAGACAGCTTACTAGGCTTATACTGACGCTGAGGCACGAAAGTGTGGGGATCAAACAGGATTAGATACCCCAGTAGTCC</w:t>
      </w:r>
    </w:p>
    <w:p w14:paraId="7E2306FF">
      <w:pPr>
        <w:rPr>
          <w:rFonts w:hint="eastAsia"/>
        </w:rPr>
      </w:pPr>
      <w:r>
        <w:rPr>
          <w:rFonts w:hint="eastAsia"/>
        </w:rPr>
        <w:t>&gt;OTU014506</w:t>
      </w:r>
    </w:p>
    <w:p w14:paraId="1F77AA91">
      <w:pPr>
        <w:rPr>
          <w:rFonts w:hint="eastAsia"/>
        </w:rPr>
      </w:pPr>
      <w:r>
        <w:rPr>
          <w:rFonts w:hint="eastAsia"/>
        </w:rPr>
        <w:t>CCTACGGGGGGCAGCAGTAGGGAATATTGCTTAATGGGCGCAAGCCTGAAGCAGCAACGCCGCGTGTGCGATGACGGCCTTCGGGTTGTAAACCACTGTTGCCCGGGACGAACGGGCTCATTCGTGAGCCGTGACGGTACCGGGTGAGGAAGCACCGGCTAACTCCGTGCCAGCAGCCGCGGTAATACGGAGGGTGCAAGCGTTATCCGGATTCACTGGGTTTAAAGGGTGCGTAGGAGGGCAGGTAAGTCAGTGGTGAAATCTCCAAGCTTAACTTGGAAACTGCCATTGATACTATCAGTCTTGAATATTGTGGAGGTCAGCGGAATATGTCATGTAGCGGTGAAATGCGTAGAGATCGGGAGGAACATCAGTGGCGAAGGCGGCCATCTGGATCAACACTGACGCTGAGGCATGAAAGCGTGGGGAGCAAACAGGATTAGATACCCTAGTAGTCC</w:t>
      </w:r>
    </w:p>
    <w:p w14:paraId="1E557E66">
      <w:pPr>
        <w:rPr>
          <w:rFonts w:hint="eastAsia"/>
        </w:rPr>
      </w:pPr>
      <w:r>
        <w:rPr>
          <w:rFonts w:hint="eastAsia"/>
        </w:rPr>
        <w:t>&gt;OTU014507</w:t>
      </w:r>
    </w:p>
    <w:p w14:paraId="3088CB10">
      <w:pPr>
        <w:rPr>
          <w:rFonts w:hint="eastAsia"/>
        </w:rPr>
      </w:pPr>
      <w:r>
        <w:rPr>
          <w:rFonts w:hint="eastAsia"/>
        </w:rPr>
        <w:t>CCTACGGGTGGCTGCAGTGGGGAATCTTGCGCAATGGCCGAAAGGCTGACGCAGCGACGCCGCGTGTGGGATGACGGCCTTCGGGTTGTAAACCACTGTCGGGAGGGACGAAGCTCTGACGGTACCTCATGAATAAGGGGCTCCTAACTCTGTGCCAGCAGGAGCGGTAATACAGAGGCCCCGAGCGTTATCCGGAATTATTGGGCGTAAAGGGTGCGTAGGTTGCGTTGTTAGTCGTTTGTGAAAGCCTGGGGCTTAACCTCAGAGACGCGGGCGAAACGGCAATGCTTGAGTATGTGAGAGGTGTGCAGAACTCATGGTGTAGGGGTGAAATCCGTTGATATCATGGGGAATACCAAAAGCGAAGGCAGCACACTGGCACATTACTGACACTGAAGCACGAAAGCGTGGGTAGCGAATGGGATTAGATACCCGAGTAGTCC</w:t>
      </w:r>
    </w:p>
    <w:p w14:paraId="3E0636D7">
      <w:pPr>
        <w:rPr>
          <w:rFonts w:hint="eastAsia"/>
        </w:rPr>
      </w:pPr>
      <w:r>
        <w:rPr>
          <w:rFonts w:hint="eastAsia"/>
        </w:rPr>
        <w:t>&gt;OTU014508</w:t>
      </w:r>
    </w:p>
    <w:p w14:paraId="68514CC4">
      <w:pPr>
        <w:rPr>
          <w:rFonts w:hint="eastAsia"/>
        </w:rPr>
      </w:pPr>
      <w:r>
        <w:rPr>
          <w:rFonts w:hint="eastAsia"/>
        </w:rPr>
        <w:t>CCTACGGGGGGCTGCAGCGGGGAATATTGCACAATGGGCGCAAGCCTGATGCAGCGACGCCGCGTGGAGGACGAAGGTCTTCGGATTGTAAACTCCTGTTGCCCGGGACGAACTGCTCCAACCTAATACGTTGGAGTTTGACGGTACCGGGTGAGGAAGCCCCGGCTAACTCTGTGCCAGCAGCCGCGGTAATACGGGGGGAGCAAGCGTTGTTCGGATTTACTGGGCGTAAAGGGCGCGTAGGCGGCGCGACAAGTCACTTGTGAAATCTCCCGGCTCAACCGGGAGCGGCCAAGTGATACTGTCGCGCTGGAGTGCAGAAGGGGCGACCGGAATTCTCGGTGTAGCGGTGAAATGCGTAGATATCGAGAGGAACACCTGCGGCGAAGGCGGGTTGCTGGGCTGACACTGACGCTGAGGCGCGAAAGCCAGGGGAGCGAACGGGATTAGATACCCCAGTAGTCC</w:t>
      </w:r>
    </w:p>
    <w:p w14:paraId="1E6FAE5F">
      <w:pPr>
        <w:rPr>
          <w:rFonts w:hint="eastAsia"/>
        </w:rPr>
      </w:pPr>
      <w:r>
        <w:rPr>
          <w:rFonts w:hint="eastAsia"/>
        </w:rPr>
        <w:t>&gt;OTU014509</w:t>
      </w:r>
    </w:p>
    <w:p w14:paraId="395BBB34">
      <w:pPr>
        <w:rPr>
          <w:rFonts w:hint="eastAsia"/>
        </w:rPr>
      </w:pPr>
      <w:r>
        <w:rPr>
          <w:rFonts w:hint="eastAsia"/>
        </w:rPr>
        <w:t>CCTACGGGAGGCAGCAACAGGGAATTTTGCGCAATGGGCGAAAGCCTGACGCAGTGACGCCGCGTGAGGGATGAAGGCTTTCGAGTTGTAAACCTCTTTCAGCAGGGACGAAGCGAAAGTGACGGTACCTGCAGAAGAAGCCCCGGCCAACTACGTGCCAGCAGCCGCGGTAATACGTAGGGGGCGAGCGTTGTCCGGAATTATTGGGCGTAAAGAGCGTGTAGGCGGCCAGACAGGTCCGTTGTGAAAACTGGAGGCTCAACCTCCAGCCGTCGATGGAAACCGTCTGGCTAGAGTCCGGAAGAGGAGAGTGGAATTCCTGGTGTAGCGGTGAAATGCGTAGAGATCTGGAGGAACACCGATGGCGAAGGCAGCCCCCTGGGATGAAACTGACGCTCAGGCACGAAAGCGTGGGGAGCGAACAGGATTAGATACCCGAGTAGTCC</w:t>
      </w:r>
    </w:p>
    <w:p w14:paraId="65D9768E">
      <w:pPr>
        <w:rPr>
          <w:rFonts w:hint="eastAsia"/>
        </w:rPr>
      </w:pPr>
      <w:r>
        <w:rPr>
          <w:rFonts w:hint="eastAsia"/>
        </w:rPr>
        <w:t>&gt;OTU014510</w:t>
      </w:r>
    </w:p>
    <w:p w14:paraId="3DB26580">
      <w:pPr>
        <w:rPr>
          <w:rFonts w:hint="eastAsia"/>
        </w:rPr>
      </w:pPr>
      <w:r>
        <w:rPr>
          <w:rFonts w:hint="eastAsia"/>
        </w:rPr>
        <w:t>CCTACGGGGGGCTGCAGTGGGGAATATTGGACAATGGGCGCAAGCCTGATCCAGCCATGCCGCGTGAGTGACGAAGGTCTTCGGATTGTAAAGCTCTTTTGGCGGGGACGATAATGACGGTACCCGCAGAATAAGCCCCGGCTAACTTCGTGCCAGCAGCCGCGGTAATACGAAGGGGGCTAGCGTTGTTCGGATTTACTGGGCGTAAAGCGCGGGCAGGCGGCTTGGCAAGTCGGAGGTGAAAGCCTGCAGCTCAACTGCGGTGTGCCTCCGAAACTGCCGGGCTTGAGTGCGGGAGGGGTGATTGGAATTCCAGGTGTAGCGGTGAAATGCGTAGATATCAAGTGGAACACCAGTGGCGAAGGCGAGTCTCTGGACATTTCCTGACGCTGTGGCACGAAAGCCAGGGGAGCAAACGGGATTAGATACCCCAGTAGTCC</w:t>
      </w:r>
    </w:p>
    <w:p w14:paraId="201D6994">
      <w:pPr>
        <w:rPr>
          <w:rFonts w:hint="eastAsia"/>
        </w:rPr>
      </w:pPr>
      <w:r>
        <w:rPr>
          <w:rFonts w:hint="eastAsia"/>
        </w:rPr>
        <w:t>&gt;OTU014511</w:t>
      </w:r>
    </w:p>
    <w:p w14:paraId="0C17C239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TATGGGACGAAACCTCTTATTCTTAGGAGACTGACGGTACCATAGGAATAAGCACCGGCTAACTACGTGCCAGCAGCCGCGGTAATACGTAGGGTGCAAGCGTTAATCGGAATTACTGGGCGTAAAGGGCGCGTAGGCGGGTTATCAAGTTGGAGGTGAAAGCCCAGGGCTCAACCTTGGAATTGCCTTCAAAACTGATAACCTAGAGGATGATAGAGGTAAGTGGAACTCCGAGTGTAGAGGTGAAATTCGTAGATATTCGCAAGAACACCAGTGGCGAAGGCGGCTTACTGGTCCGGTTCTGACGCTGAGGCGCGAAAGCGTGGGGAGCAAACAGGATTAGATACCCCTGTAGTCC</w:t>
      </w:r>
    </w:p>
    <w:p w14:paraId="7EC187CE">
      <w:pPr>
        <w:rPr>
          <w:rFonts w:hint="eastAsia"/>
        </w:rPr>
      </w:pPr>
      <w:r>
        <w:rPr>
          <w:rFonts w:hint="eastAsia"/>
        </w:rPr>
        <w:t>&gt;OTU014512</w:t>
      </w:r>
    </w:p>
    <w:p w14:paraId="1650A560">
      <w:pPr>
        <w:rPr>
          <w:rFonts w:hint="eastAsia"/>
        </w:rPr>
      </w:pPr>
      <w:r>
        <w:rPr>
          <w:rFonts w:hint="eastAsia"/>
        </w:rPr>
        <w:t>CCTACGGGTGGCTGCAGTAGGGAATCTTCCGCAATGGACGAAAGTCTGACGGAGCAACGCCGCGTGAGTGAAGAAGGTTTTCGGATCGTAAAGCTCTGTTGCCAGGGAAGAATGCTTGGGAGAGTAACTGCTCCCAAGGTGACGGTACCTGAGAAGAAAGCCCCGGCTAACTACGTGCCAGCAGCCGCGGTAATACGTAGGGTGCAAGCGTTAATCGGAATTACTGGGCGTAAAGCGTGCGCAGGCGGCTATGCAAGACAGATGTGAAATCCCCGGGCTCAACCTGGGAACTGCATTTGTGACTGCATGGCTAGAGTCCGGTAGGGGAGCGTGGAACTCCTGGTGTAGCGGTGAAATGCGCAGATATCAGGAAGAACACCAGCGGCGAAGGCGGCGCTCTGGGCCGGAACTGACGCTGAGGAGCGAAAGCGTGGGTAGCAAACAGGATTAGATACCCCGGTAGTCC</w:t>
      </w:r>
    </w:p>
    <w:p w14:paraId="3B8F9D8A">
      <w:pPr>
        <w:rPr>
          <w:rFonts w:hint="eastAsia"/>
        </w:rPr>
      </w:pPr>
      <w:r>
        <w:rPr>
          <w:rFonts w:hint="eastAsia"/>
        </w:rPr>
        <w:t>&gt;OTU014513</w:t>
      </w:r>
    </w:p>
    <w:p w14:paraId="776ADBEE">
      <w:pPr>
        <w:rPr>
          <w:rFonts w:hint="eastAsia"/>
        </w:rPr>
      </w:pPr>
      <w:r>
        <w:rPr>
          <w:rFonts w:hint="eastAsia"/>
        </w:rPr>
        <w:t>CCTACGGGTGGCTGCAGTAGGGAATATTGGACAATGGGCGAAAGCCTGATCCAGCCATGCCGCGTGAGTGATGACGGCCTTAGGGTTGTAAAGCTCTTTCAGTGGGGAAGATAATGACGGTACCCACAGAAGAAGCCCCGGCTAACTTCGTGCCAGCAGCCGCGGTAAGACGAACCGTGCGAACGTTGTTCGGAATCACTGGGCTTAAAGGGCGCGTAGGCGGTTCTCCAAGTCAGGGGTGAAATCCTGCGGCTTAACCGTAGAAGTGCCTTTGATACTGGAGATCTCGAGGGAGGTAGAGGCGAGTGGAATTCCCGGTGTAGCGGTGAAATGCGCAGATATCAGGAGGAACACCGGTGGCGAAGGCGGGTCTCTGGGCAATAACTGACGCTGAGGAGCGAAAGCGTGGGGAGCGAACAGGATTAGATACCCCAGTAGTCC</w:t>
      </w:r>
    </w:p>
    <w:p w14:paraId="17CC8997">
      <w:pPr>
        <w:rPr>
          <w:rFonts w:hint="eastAsia"/>
        </w:rPr>
      </w:pPr>
      <w:r>
        <w:rPr>
          <w:rFonts w:hint="eastAsia"/>
        </w:rPr>
        <w:t>&gt;OTU014514</w:t>
      </w:r>
    </w:p>
    <w:p w14:paraId="55B9470A">
      <w:pPr>
        <w:rPr>
          <w:rFonts w:hint="eastAsia"/>
        </w:rPr>
      </w:pPr>
      <w:r>
        <w:rPr>
          <w:rFonts w:hint="eastAsia"/>
        </w:rPr>
        <w:t>CCTACGGGCGGCAGCAGTGGGGAATCTTGCGCAATGGGCGAAAGCCTGACGCAGCGACACCGCGTGGGGGATGAAGGCCCTTAGGGTCGTAAACCCCTTTCGGCAGGGACGAAGCGATCACGTGACGGTACCTGCAGAAGAAGCCTCGGCTAACTACGTGCCAGCAGCCGCGGTAACACGTAGGAGGCGAGCGTTGTCCGGAATCATTGGGCGTAAAGAGCGCGCAGGCGGCCTGGCAAGTCGGGTGTGAAATTTCGAGGCTTAACTTCGAAACTGCATTCGATACTGCTGTGCTTGAGGACTGGAGAGGAGACTGGAATTCATGGTGTAGCAGTGAAATGCGTAGAGATCATGAGGAAGACCAGTGGCGAAGGCGGGTCTCTGGACAGTTCCTGACACTGAGACACGAAGGCCAGGGGAGCAAACGGGATTAGATCCCCAGTAGTCC</w:t>
      </w:r>
    </w:p>
    <w:p w14:paraId="367FA88B">
      <w:pPr>
        <w:rPr>
          <w:rFonts w:hint="eastAsia"/>
        </w:rPr>
      </w:pPr>
      <w:r>
        <w:rPr>
          <w:rFonts w:hint="eastAsia"/>
        </w:rPr>
        <w:t>&gt;OTU014515</w:t>
      </w:r>
    </w:p>
    <w:p w14:paraId="717007CF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TTAACCTAATACGTTAGTGTTTTGACGTTACCGACAGAATAAGCCCCGGCTAACTCCGTGCCAGCAGCCGCGGTAATACGGAGGGGGCTAGCGTTGTTCGGAATTACTGGGCGTAAAGCGCGCGTAGGCGGCCCTGTAAGTCAGTGCTGAAATATCCCGGCTTAACCGGGAGGGTGGCATTGATACTGCAGGGCTTGAGTACAGATGAAGTAGGCGGAATTGACGGTGTAGCGGTGAAATGCGTAGATATCTGGAGGAATACCGGTGGCGAAGGCGGCTCTCTGGCCCGATACTGACACTGAGGTGCGAAAGCGTGGGGAGCAAACAGGATTAGATACCCGGGTAGTCC</w:t>
      </w:r>
    </w:p>
    <w:p w14:paraId="3FA5F040">
      <w:pPr>
        <w:rPr>
          <w:rFonts w:hint="eastAsia"/>
        </w:rPr>
      </w:pPr>
      <w:r>
        <w:rPr>
          <w:rFonts w:hint="eastAsia"/>
        </w:rPr>
        <w:t>&gt;OTU014516</w:t>
      </w:r>
    </w:p>
    <w:p w14:paraId="52D0FBC8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CACCGGAGAAGATAATGACGGTATCCGGAGAAGAAGCCCCGGCTAACTTCGTGCCAGCAGCCGCGGTAATACGAAGGGGGCTAGCGTTGCTCGGAATTACTGGGCGTAAAGGGCGCGTAGGCGGCCTGCCTAGTCCGGCGTGAAATCCCGGGGCTCAACCCCGGGGCTGCGCCGGAGACGGGTGGGCTGGAGGCCAGGAGAGGCTCGCGGAATTCCAGGTGTAGCGGTGAAATGCGTAGAGATGTGGAGGAACACCAGTGGCGAAGGCGACTCTCTGGTCTGTAACTGACGCTGAGGAGCGAAAGCGTGGGGAGCAAACAGGATTAGATACCCTTGTAGTCC</w:t>
      </w:r>
    </w:p>
    <w:p w14:paraId="12DF6EC3">
      <w:pPr>
        <w:rPr>
          <w:rFonts w:hint="eastAsia"/>
        </w:rPr>
      </w:pPr>
      <w:r>
        <w:rPr>
          <w:rFonts w:hint="eastAsia"/>
        </w:rPr>
        <w:t>&gt;OTU014517</w:t>
      </w:r>
    </w:p>
    <w:p w14:paraId="68588ABC">
      <w:pPr>
        <w:rPr>
          <w:rFonts w:hint="eastAsia"/>
        </w:rPr>
      </w:pPr>
      <w:r>
        <w:rPr>
          <w:rFonts w:hint="eastAsia"/>
        </w:rPr>
        <w:t>CCTACGGGTGGCAGCAGTGGGGAATTTTGGACAATGGGCGCAAGCCTGATCCAGCAATGCCGCGTGAAGGATGAAGGCCCTCTGGGTCGTAAACTTCTTTTAAGGGGAAAGAATAGCCTTTTGGCTTTGACGGTACCCTTTGAATAAGCCACGGCTAACTACGTGCCAGCAGCCGCGGTAAAACGTAGGAGGCGAGCGTTATCCGGAGTTACTGGGCGTAAAGGGCGTGCAGGCGGATGGTTAAGACGGCTGTGAAAGCCTCTGGCTCAACCGGGGGAGGACAGCCGTGACTGGCCGTCTAGAGGGCGGACGAGGGGTGTGGAATTCCGGGTGTAGTGGTGAAATGCGTAGAGATCCGGAGGAACCCCTGAGGCGAAGGCGGCGTCCTGGCTCTGGTCTGACGTTCAGACACGACAGCATGGGGAGCGAACGGGATTAGATACCCCAGTAGTCC</w:t>
      </w:r>
    </w:p>
    <w:p w14:paraId="0AB6A0D8">
      <w:pPr>
        <w:rPr>
          <w:rFonts w:hint="eastAsia"/>
        </w:rPr>
      </w:pPr>
      <w:r>
        <w:rPr>
          <w:rFonts w:hint="eastAsia"/>
        </w:rPr>
        <w:t>&gt;OTU014518</w:t>
      </w:r>
    </w:p>
    <w:p w14:paraId="396F7087">
      <w:pPr>
        <w:rPr>
          <w:rFonts w:hint="eastAsia"/>
        </w:rPr>
      </w:pPr>
      <w:r>
        <w:rPr>
          <w:rFonts w:hint="eastAsia"/>
        </w:rPr>
        <w:t>CCTACGGGGGGCTGCAGTGGGGAATCTTGCGCAATGGCCGAAAGGCTGACGCAGCGACGCCGCGTGCGGGAGGAAGCTCTTCGGGGTGTAAACCGCTGTCAGGAGGGACGAAGGTCCGGGGGAGGGAATGCCCCCGGGATGACGGTACCTCCAGAGGAAGCGCCGGCTAACTCCGTGCCAGCAGCCGCGGTAATACGGAGGGCGCGAGCGTTGTTCGGAATTATTGGGCGTAAAGCGCACGTAGGCGGCTCGGTAAGTCTCACTGTGAAAGCCTGGGGCTCAACCCCAGAGACGCCAGGGGATACTGTCGGGCTGGAGACAAGCAGAGGCTGGTAGAATTCCTGGTGTAGCGGTGAAATGCGCAGATATCAGGAGGAACACCGGTGGCGAAGGCGGGTCTCTGGGCCGATACTGACGCTGAGGAGCGAAAGCGTGGGGAGCAAACAGGATTAGATACCCTAGTAGTCC</w:t>
      </w:r>
    </w:p>
    <w:p w14:paraId="701A6990">
      <w:pPr>
        <w:rPr>
          <w:rFonts w:hint="eastAsia"/>
        </w:rPr>
      </w:pPr>
      <w:r>
        <w:rPr>
          <w:rFonts w:hint="eastAsia"/>
        </w:rPr>
        <w:t>&gt;OTU014519</w:t>
      </w:r>
    </w:p>
    <w:p w14:paraId="0F73A67A">
      <w:pPr>
        <w:rPr>
          <w:rFonts w:hint="eastAsia"/>
        </w:rPr>
      </w:pPr>
      <w:r>
        <w:rPr>
          <w:rFonts w:hint="eastAsia"/>
        </w:rPr>
        <w:t>CCTACGGGGGGCTGCAGTGGGGAATCTTGGACAATGGGCGCAAGCCTGATCCAGCAATGCCGCGTGAGTGATGAAGGCCTTAGGGTTGTAAAGCTCTTTCGCTAGGGAACAAGAAAGATAGAATAATACTCTATCAATTTGATGGTACTTGGTAAAGAAGCACCGGCTAACTCCGTGCCAGCAGCTGCGGTAATACGGAGGGTGCAAGCGTTACTCGGAATTACTGGGCGTAAAGCGTGCGTAGGTGGTTCGTTAAGTCCGATGTGAAAGCCCTGGGCTCAACCTGGGAATGGCATGGGATACTGGCGGGCTAGAGTGCGGTAGAGGGCAGTGGAATTCCCGGTGTAGCAGTGAAATGCGCAGATATCAGGAGGAACACCGGTGGCGAAGGCGGATCTCTGGGCCGATACTGACGCTGAGGCGCGAAAGCGTGGGGAGCAAACAGGATTAGATACCCGAGTAGTCC</w:t>
      </w:r>
    </w:p>
    <w:p w14:paraId="63CE71A1">
      <w:pPr>
        <w:rPr>
          <w:rFonts w:hint="eastAsia"/>
        </w:rPr>
      </w:pPr>
      <w:r>
        <w:rPr>
          <w:rFonts w:hint="eastAsia"/>
        </w:rPr>
        <w:t>&gt;OTU014520</w:t>
      </w:r>
    </w:p>
    <w:p w14:paraId="7156D4D6">
      <w:pPr>
        <w:rPr>
          <w:rFonts w:hint="eastAsia"/>
        </w:rPr>
      </w:pPr>
      <w:r>
        <w:rPr>
          <w:rFonts w:hint="eastAsia"/>
        </w:rPr>
        <w:t>CCTACGGGGGGCTGCAGTGGGGAATTTTGGACAATGGGGGCAACCCTGATCCAGCCATGCCGCGTGTGTGAAGAAGGCCTTCGGGTTGTAAAGCACTTTTGGCAGGAACGAAACGGGCTATGTTAATACCATAGGCTAATGACGGTACCTGCAGAATAAGCACCGGCTAACTACGTGCCAGCAGCCGCGGTAATACGTAGGGTGCAAGCGTTAATCGGAATTACTGGGCGTAAAGCGCACGTAGGCGGCGATGACAGTCAGATGTGAAAGGCCTGGGCTCAACCCGGGAACTGCATTTGATACTGAGTATCTTGAGGGAGGTAGGGGTCCGTGGAACTTCTGGTGGAGCGGTGAAATGCGTAGAGATCAGCAGGAACACCCGTGGCGAAGGCGGCCCCCTGGGCCGTACCTGACGCTGAGGCGCGAAGGCTAGGGGAGCGAACGGGATTAGATACCCCTGTAGTCC</w:t>
      </w:r>
    </w:p>
    <w:p w14:paraId="237B6D2C">
      <w:pPr>
        <w:rPr>
          <w:rFonts w:hint="eastAsia"/>
        </w:rPr>
      </w:pPr>
      <w:r>
        <w:rPr>
          <w:rFonts w:hint="eastAsia"/>
        </w:rPr>
        <w:t>&gt;OTU014521</w:t>
      </w:r>
    </w:p>
    <w:p w14:paraId="3CD56059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TCTCGGGTTGTAAACCCCTTTCAGGAAGGACGAAATTGACGGTACTTCCAGAAGAAGCCTCGGCTAACTACGTGCCAGCAGCCGCGGTAACACGTAGGAGGCGAGCGTTGTCCGGAATCATTGGGCGTAAAGAGCTCGTAGGCGGTTTGTCGCGTCTGCCGTGAAAGTCCGGGGCTCAACTCCGGATCTGCGGTGGGTACGGGCAGACTAGAGTGATGTAGGGGAGACTGGAATTCACGGTGTAGCAGTGAAATGCGTAGATATCGTGAGGAAGACCAGTGGCGAAGGCGGGTCTCTGGACAGATCCTGACACTGAGGCACGAAGGCCAGGGGAGCAAACGGGATTAGATACCCCTGTAGTCC</w:t>
      </w:r>
    </w:p>
    <w:p w14:paraId="5B099A58">
      <w:pPr>
        <w:rPr>
          <w:rFonts w:hint="eastAsia"/>
        </w:rPr>
      </w:pPr>
      <w:r>
        <w:rPr>
          <w:rFonts w:hint="eastAsia"/>
        </w:rPr>
        <w:t>&gt;OTU014522</w:t>
      </w:r>
    </w:p>
    <w:p w14:paraId="11320FB7">
      <w:pPr>
        <w:rPr>
          <w:rFonts w:hint="eastAsia"/>
        </w:rPr>
      </w:pPr>
      <w:r>
        <w:rPr>
          <w:rFonts w:hint="eastAsia"/>
        </w:rPr>
        <w:t>CCTACGGGTGGCAGCAGTAGGGAATCTTCCACAATGGGCGAAAGTCTGACGGAGCAACGCCGCGTGAGCGATGAAGGCCTTCGGGTCGTAAAGCTCTGTTGTTAGGGAAGAACAAGTATCGGAGTAACTGCCGGTACCTTGACGGTACCTAACCAGAAAGCCACGGCTAACTACGTGCCAGCAGCCGCGGTAAGACAGAGGTGCCGAGCGTTAGGCGGAATCACTGGGCTTAAAGCGTGTGTAGGCGGATTTCTAAGTACCTTGTGAAATCCCACGGCTCAACCGTGGAACTGCTGGGTATACTGGTTATCTTGAGCCACTTAGGGGCAACCGGAACAAATGGTGGAGCGGTGAAATGCGTAGATATCGGAAGGAACGCCGGTGGCGAAAGCGAGCCGCTGGACCTCAACTGACGCTGAGGCGCGAAAGCCAGGGGAGCGAACGGGATTAGATACCCCTGTAGTCC</w:t>
      </w:r>
    </w:p>
    <w:p w14:paraId="7BB21362">
      <w:pPr>
        <w:rPr>
          <w:rFonts w:hint="eastAsia"/>
        </w:rPr>
      </w:pPr>
      <w:r>
        <w:rPr>
          <w:rFonts w:hint="eastAsia"/>
        </w:rPr>
        <w:t>&gt;OTU014523</w:t>
      </w:r>
    </w:p>
    <w:p w14:paraId="6D62E36E">
      <w:pPr>
        <w:rPr>
          <w:rFonts w:hint="eastAsia"/>
        </w:rPr>
      </w:pPr>
      <w:r>
        <w:rPr>
          <w:rFonts w:hint="eastAsia"/>
        </w:rPr>
        <w:t>CCTACGGGGGGCTGCAGTGGGGGATCTTGCACAATGGACGAAAGTCTGATGCAGCGACGCCGCGTGGAGGAAGAAGGTCTTCGGATTGTAAACTCCTGTTAAGTGGGAAGAAATCTTTGTGAGTAATATGCATAAAGGATGACGGTACCACTAGAGAAAGCTCCGGCTAACTTCGTGCCAGCAGCCGCGGTAATACGAAGGGGGCAAGCGTTGTTCGGAATTACTGGGCGTAAAGGGCGCGTAGGCGGCTTACCAAGTCAGGCGTGAAATTCCCGGGCTCAACCTGGGGGCTGCGCTTGATACTGGTGAGCTTGAATGCGGGAGAGGATAGTGGAATTCCCAGTGTAGAGGTGAAATTCGTAGATATTGGGAAGAACACCAGTGGCGAAGGCGGCTCACTGGCTCGTAACTGACGCTCAGGCGCGACAGCGTGGGGATCAAACAGGATTAGATACCCTTGTAGTCC</w:t>
      </w:r>
    </w:p>
    <w:p w14:paraId="6E190204">
      <w:pPr>
        <w:rPr>
          <w:rFonts w:hint="eastAsia"/>
        </w:rPr>
      </w:pPr>
      <w:r>
        <w:rPr>
          <w:rFonts w:hint="eastAsia"/>
        </w:rPr>
        <w:t>&gt;OTU014524</w:t>
      </w:r>
    </w:p>
    <w:p w14:paraId="65369B7F">
      <w:pPr>
        <w:rPr>
          <w:rFonts w:hint="eastAsia"/>
        </w:rPr>
      </w:pPr>
      <w:r>
        <w:rPr>
          <w:rFonts w:hint="eastAsia"/>
        </w:rPr>
        <w:t>CCTACGGGGGGCTGCAGTGGGGAATCTTGCGCAATGGCCGAAAGGCTGACGCAGCAACGCCGCGTGCGGGACGAAGTTCTTCGGAATGTAAACCACTGTCAGGGGTTAGAAAGTTCTGATCAACCCCAGAGGAAGGCACGGCTAACTCCGTGCCAGCAGCCGCGGTAAGACAGAGGGTGCTAGCGTTGTTCGGAATTACTGGGCGTAAAGGGCGCGTAGGCGGCCATGTAAGTCGGATGTGAAATCCCGAGGCTCAACCTCGGAACTGCCTTCAAAACTGGCGACCTGGACTCAAGCAGAGGCAAGTGGAATTGCGAGTGTAGAGGTGAAATTCGTAGATATCGGGAGGAACACCGGTGGCGAAGGCGGCAGCCTGGGTTGACACTGACGCTGAGGCGCGAAAGCGTGGGGAGCAAACAGGATTAGATACCCGTGTAGTCC</w:t>
      </w:r>
    </w:p>
    <w:p w14:paraId="05B1A019">
      <w:pPr>
        <w:rPr>
          <w:rFonts w:hint="eastAsia"/>
        </w:rPr>
      </w:pPr>
      <w:r>
        <w:rPr>
          <w:rFonts w:hint="eastAsia"/>
        </w:rPr>
        <w:t>&gt;OTU014525</w:t>
      </w:r>
    </w:p>
    <w:p w14:paraId="74C5C71B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CCTCTTTCAGTAGGGAAGAAGCGAAAGTGACGGTACCTGCAGAAGAAGCGCCGGCTAACTACGTGCCAGCAGCCGCGGTAATACGTAGGGGGCAAGCGTTGTCCGGATTTATTGGGCGTAAAGCGCGCGCAGGCGGCCTTTTAAGTCTACCCGTGAAATGCCGGAGCTCAACTCCGTGCACGCCGGGGGATACTGGGAGGCTGGAGACATGTAGAGGCAAGCGGAATTCCGGGTGTAGCGGTGGAATGCGTAGATATCAGGAGGAACACCGGTGGCGAAGGCGGGTCTCTGGGCAGTAACTGACGCTGAGGAGCGAAAGCGTGGGGAGCGAACAGGATTAGATACCCCTGTAGTCC</w:t>
      </w:r>
    </w:p>
    <w:p w14:paraId="6596B7D3">
      <w:pPr>
        <w:rPr>
          <w:rFonts w:hint="eastAsia"/>
        </w:rPr>
      </w:pPr>
      <w:r>
        <w:rPr>
          <w:rFonts w:hint="eastAsia"/>
        </w:rPr>
        <w:t>&gt;OTU014526</w:t>
      </w:r>
    </w:p>
    <w:p w14:paraId="4E4E7639">
      <w:pPr>
        <w:rPr>
          <w:rFonts w:hint="eastAsia"/>
        </w:rPr>
      </w:pPr>
      <w:r>
        <w:rPr>
          <w:rFonts w:hint="eastAsia"/>
        </w:rPr>
        <w:t>CCTACGGGAGGCTGCAGTCGAGAATCTTCGGCAATGGGCGAAAGCCTGACCGAGCGACGCCGCGTGCGGGATGAAGGCCTTCGGGTTGTAAACCGCTGTCGTAGGGGAGGAAGGATCTGCGAAGAGCAGAACTTGACCGATCCTAGGAGGAAGGGCCGGCTAATCTCGTGCCAGCAGCCGCGGTAATACGAGAGGCCCAAACGTTATTCGGAATTACTGGGCGTAAAGAGTTGCGTAGGTGGCATAGCAAGTAGGTAGTGAAAGCGTGGGGCTCAACTCCATATACATTATCTAAACTGCTAAGCTTGAGAATGAGAGAGGTAGATGGAATTCCTGATGTAGGGGTAATATCCGTAGATATCAGGAGGAACACCGATGGCGTAAGCAGTCTACTGGCTCATTTCTGACACTAAGGCACGAAAGCGTGGGGAGCAAACAGGATTAGATACCCGTGTAGTCC</w:t>
      </w:r>
    </w:p>
    <w:p w14:paraId="0ED789A3">
      <w:pPr>
        <w:rPr>
          <w:rFonts w:hint="eastAsia"/>
        </w:rPr>
      </w:pPr>
      <w:r>
        <w:rPr>
          <w:rFonts w:hint="eastAsia"/>
        </w:rPr>
        <w:t>&gt;OTU014527</w:t>
      </w:r>
    </w:p>
    <w:p w14:paraId="3054A485">
      <w:pPr>
        <w:rPr>
          <w:rFonts w:hint="eastAsia"/>
        </w:rPr>
      </w:pPr>
      <w:r>
        <w:rPr>
          <w:rFonts w:hint="eastAsia"/>
        </w:rPr>
        <w:t>CCTACGGGAGGCAGCAGTGGGGAATTTTGGACAATGGGGGCAACCCTGATCCAGCAATGCCGCGTGTGTGAAGAAGGCCTTCGGGTTGTAAAGCACTTTTGTTCGGAAAGAAATCGCCTTGACTAATACTTGGGGTGGATGACGGTACCGGAAGAATAAGCACCGGCTAACTACGTGCCAGCAGCCGCGGTAATACGTAGGGTGCAAGCGTTAATCGGAATTACTGGGCGTAAAGCGTGCGCAGGCGGTTTTGTAAGCCAGATGTGAAATCCCCGGGCTTAACCTGGGAATGGCATTTGGGACTGCAAGGCTTGAGTGCGGCAGAGGAGACTGGAATTCCCGGTGTAGCAGTGAAATGCGTAGAGATTTGGAGGAACACCAGTGGCGAAGGCGACTTTCTGGTCTGTAACTGACGCTGAGGCGCGAAAGCGTGGGGAGCAAACAGGATTAGATACCCTGGTAGTCC</w:t>
      </w:r>
    </w:p>
    <w:p w14:paraId="563A2357">
      <w:pPr>
        <w:rPr>
          <w:rFonts w:hint="eastAsia"/>
        </w:rPr>
      </w:pPr>
      <w:r>
        <w:rPr>
          <w:rFonts w:hint="eastAsia"/>
        </w:rPr>
        <w:t>&gt;OTU014528</w:t>
      </w:r>
    </w:p>
    <w:p w14:paraId="3E4E5A1B">
      <w:pPr>
        <w:rPr>
          <w:rFonts w:hint="eastAsia"/>
        </w:rPr>
      </w:pPr>
      <w:r>
        <w:rPr>
          <w:rFonts w:hint="eastAsia"/>
        </w:rPr>
        <w:t>CCTACGGGGGGCAGCAGTAACGAATCTTCCGCAATGGACGAAAGTCTGACGGAGCAATGCCGCGTGTAGGATGAAGCGTCTCTGACGTGTAAACTACTGTCAGGGGTTGGAAACAATGATCGACCCCAAAGGAAGTGGCGACTAACTCTGTGCCAGCAGTCGCGGTAATACAGAGGCCACAAGCGTTAGTCGGAATCACTGGGCTTAAAGGGTGCGTAGGCGGGCCTGCAAGCGTTTCGTGAAAGCCCCCGGCTCAACCGGGGAACTGCGGTGCTTGAGGACTGGAGAGGAGACTGGAATTCATGGTGTAGCAGTGAAATGCGTAGAGATCATGAGGAACACCGGTGGCGAAGGCGGCATCCTGGACCGGCATTGACGCTGAGGCGCGAAAGCTAGGGGAGCAAACGGGATTAGATACCCCTGTAGTCC</w:t>
      </w:r>
    </w:p>
    <w:p w14:paraId="47179241">
      <w:pPr>
        <w:rPr>
          <w:rFonts w:hint="eastAsia"/>
        </w:rPr>
      </w:pPr>
      <w:r>
        <w:rPr>
          <w:rFonts w:hint="eastAsia"/>
        </w:rPr>
        <w:t>&gt;OTU014529</w:t>
      </w:r>
    </w:p>
    <w:p w14:paraId="7A1B71EA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GGGGGAAGAAGCTCCGGTAGTGAATAGCTGTCCGGAGTGACGGTACCCCCACAAGAAGCCCCGGCTAACTACGTGCCAGCAGCCGCGGTAATACGTAGGGGGCTAGCGTTGTCCGGAATCATTGGGCGTACAGGGAGCGTAGGCGGTTGGGTAAGCCCTCCGTGAAATCTCCGGGCCTAACCCGGAAAGGGCAGAGGGGACTGCTTGGCTTGAGGACGGGAGAGGAGCGCGGAATTCCCGGTGTAGCGGTGAAATGCGCAGATATCAGGAAGAACACCTATGGCGAAGGCAGCTCTCTGGGACGGTACTGACGCTGAGGTGCGAAAGCGTGGGGAGCAAACAGGATTAGATACCCCAGTAGTCC</w:t>
      </w:r>
    </w:p>
    <w:p w14:paraId="5D45F41E">
      <w:pPr>
        <w:rPr>
          <w:rFonts w:hint="eastAsia"/>
        </w:rPr>
      </w:pPr>
      <w:r>
        <w:rPr>
          <w:rFonts w:hint="eastAsia"/>
        </w:rPr>
        <w:t>&gt;OTU014530</w:t>
      </w:r>
    </w:p>
    <w:p w14:paraId="577FC51B">
      <w:pPr>
        <w:rPr>
          <w:rFonts w:hint="eastAsia"/>
        </w:rPr>
      </w:pPr>
      <w:r>
        <w:rPr>
          <w:rFonts w:hint="eastAsia"/>
        </w:rPr>
        <w:t>CCTACGGGTGGCAGCAGTGGGGAATATTGCACAATGGGGGAAACCCTGATGCAGCGACGCCGCGTGGAGGAAGAAGGTCTTCGGATTGTAAACTCCTGTCCCAGGGGACGATAATGACGGTACCCTGGGAGGAAGCACCGGCTAACTACGTGCCAGCAGCCGCGGTAAAACGTAGGGTGCAAGCGTTGTCCGGAATCATTGGGCGTAAAGGGTGCGTAGGTGGCGTACTAAGTCTGTAGTAAAAGGCAATGGCTCAACCATTGTAAGCTATGGAAACTGGTATGCTGGAGTGCAGAAGAGGGCGATGGAATTCCATGTGTAGCGGTAAAATGCGTAGATATATGGAGGAACACCAGTGGCGAAGGCGGTCGCCTGGTCTGTAACTGACACTGAGGCACGAAAGCGTGGGGAGCAAATAGGATTAGATACCCTGGTAGTCC</w:t>
      </w:r>
    </w:p>
    <w:p w14:paraId="6F32C3B5">
      <w:pPr>
        <w:rPr>
          <w:rFonts w:hint="eastAsia"/>
        </w:rPr>
      </w:pPr>
      <w:r>
        <w:rPr>
          <w:rFonts w:hint="eastAsia"/>
        </w:rPr>
        <w:t>&gt;OTU014531</w:t>
      </w:r>
    </w:p>
    <w:p w14:paraId="41A330D1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GCGGGTTGTAAAGCACTTTCAGAGGGGAAGAAAAAATCGGAGCTAACACCTCCGAGCTTGACGTTACCCTTAGAAGAAGCACCGGCTAACTCCGTGCCAGCAGCCGCGGTAATACGGAGGGTGCAAGCGTTAATCGGAATTACTGGGCGTAAAGCGCGTGCAGGCGGTCGATTAAGATGGGTGTGAAAGCTCCCGGCTCAACTGGGAGAGGTCGCTCATGACTGGTCGACTGGAGAGCAGTAGGGGAAGGTGGAATTCCGGGTGTAGTGGTGAAATGCGTAGATATCCGGAGGAACACCAGTGGCGAAAGCGGCCTTCTGGACCACAACTGACGCTCAGACGCGAAAGCTAGGGTAGCAAACGGGATTAGATACCCCAGTAGTCC</w:t>
      </w:r>
    </w:p>
    <w:p w14:paraId="7DCDBCFE">
      <w:pPr>
        <w:rPr>
          <w:rFonts w:hint="eastAsia"/>
        </w:rPr>
      </w:pPr>
      <w:r>
        <w:rPr>
          <w:rFonts w:hint="eastAsia"/>
        </w:rPr>
        <w:t>&gt;OTU014532</w:t>
      </w:r>
    </w:p>
    <w:p w14:paraId="79762ECE">
      <w:pPr>
        <w:rPr>
          <w:rFonts w:hint="eastAsia"/>
        </w:rPr>
      </w:pPr>
      <w:r>
        <w:rPr>
          <w:rFonts w:hint="eastAsia"/>
        </w:rPr>
        <w:t>CCTACGGGAGGCTGCAGTAGGGAATATTGGTCAATGGGTGAGAGCCTGAACCAGCCATGCCGCGTGCAGGAAGACGGCCTTCTGGGTTGTAAACTGCTTTTGCCGGGGGATAAAATTCCCATGCGTGGGACATTGAAGGTACCCGGTGAATAAGCCACGGCTAACTACGTGCCAGCAGCCGCGGTAATACGTAGGTGGCAAGCGTTGTCCGGATTTATTGGGCGTAAAGCGCTCGCAGGCGGTCGGCCGCGTCTCGCGTGAAGGCCCTCGGCTCAACCGGGGGTGGTCGCGAGATACGGGTCGACTGGAGGTAGGTAGGGGGACGCGGAATTCCCGGTGTAGTGGTGGAATGCGTAGAGATCCGGAGGAACACCAGCGGCGAAGGCGGCATCCTGGACTGGTCCTGACACTCAGGAGCGAAAGCGTGGGGAGCGATCCGGATTAGATACCCGAGTAGTCC</w:t>
      </w:r>
    </w:p>
    <w:p w14:paraId="657E6E19">
      <w:pPr>
        <w:rPr>
          <w:rFonts w:hint="eastAsia"/>
        </w:rPr>
      </w:pPr>
      <w:r>
        <w:rPr>
          <w:rFonts w:hint="eastAsia"/>
        </w:rPr>
        <w:t>&gt;OTU014533</w:t>
      </w:r>
    </w:p>
    <w:p w14:paraId="66A0F826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GGTGGGGAAGAAAAGCCTCGACCTAACACGTCGGGGTCTTGACGTAACCCAAGAAAGAAGCACCGGCTAACTCTGTGCCAGCAGCCGCGGTAATACAGAGGCCTCGAGCGTTAGGCGGAATCACTGGGCTTAAAGCGTGTGTAGGCGGGCCGTTAAGCGCCCCGTGAAATCCCCCGGCTCAACCGGGGAACGGCGGGGCGGACTGGCGGCCTGTGAGGGACCTAGGGGCGAGCGGAACAGGCGGTGGAGCGGTGAAATGCGTAGATATCGCCTGGAACGCCGACGGTGAAAACAGCTCGCTGGGGGTCACCTGACGCTGAGACACGAAAGCCAGGGGAGCGAACGGGATTAGATACCCCAGTAGTCC</w:t>
      </w:r>
    </w:p>
    <w:p w14:paraId="3ACDD967">
      <w:pPr>
        <w:rPr>
          <w:rFonts w:hint="eastAsia"/>
        </w:rPr>
      </w:pPr>
      <w:r>
        <w:rPr>
          <w:rFonts w:hint="eastAsia"/>
        </w:rPr>
        <w:t>&gt;OTU014534</w:t>
      </w:r>
    </w:p>
    <w:p w14:paraId="2E28970E">
      <w:pPr>
        <w:rPr>
          <w:rFonts w:hint="eastAsia"/>
        </w:rPr>
      </w:pPr>
      <w:r>
        <w:rPr>
          <w:rFonts w:hint="eastAsia"/>
        </w:rPr>
        <w:t>CCTACGGGCGGCTGCAGTGGGGAATTTTGGACAATGGGGGCAACCCTGATCCAGCCATGCCGCGTGAGTGAAGAAGGCCTTCGGGTTGTAAAGCTCTTTCGGACGGAACGAAAAGGTCAGCGTGAATAACGCTGGCTCATGACGGTACCGTAAGAAGAAGCACCGGCTAACTACGTGCCAGCAGCCGCGGTAATACGTAGGGTGCGAGCGTTGTTCGGAATTACTGGGCGTAAAGGGAGCGCAGGCGGATTGATAAGTCTAAAGTGGAATCCCGGGGCTCAACCTCGGACGTGCTTTGGATACTGTCAGTCTTGAGTTCGTGAGAGGAAGGCGGAATTCAGGGTGTAGCGGTGAAATGCGCAGATATCGGGAGGAACACCAATGGCGAAGGCAGCTCGCTGGGACGTTACTGACGCTGAGACGCGAAAGCGTGGGGAGCAAACAGGATTAGATACCCGTGTAGTCC</w:t>
      </w:r>
    </w:p>
    <w:p w14:paraId="39C3EFC1">
      <w:pPr>
        <w:rPr>
          <w:rFonts w:hint="eastAsia"/>
        </w:rPr>
      </w:pPr>
      <w:r>
        <w:rPr>
          <w:rFonts w:hint="eastAsia"/>
        </w:rPr>
        <w:t>&gt;OTU014535</w:t>
      </w:r>
    </w:p>
    <w:p w14:paraId="2711B167">
      <w:pPr>
        <w:rPr>
          <w:rFonts w:hint="eastAsia"/>
        </w:rPr>
      </w:pPr>
      <w:r>
        <w:rPr>
          <w:rFonts w:hint="eastAsia"/>
        </w:rPr>
        <w:t>CCTACGGGAGGCTGCAGTGGGGAATTTTGGACAATGGGCGCAAGCCTGATCCAGCCATGCCGCGTGTGTGAAGAAGGCCTTCGGGTTGTAAACAGCTTTTCTCTGTGACGAATATGACGGTAGCAGAGGAATAAGGGTCGGCTAACTACGTGCCAGCAGCCGCGGTCATACGTAGGATCCAAGCGTTATCCGGATTTACTGGGCGTAAAGAGTTGCGTAGGCGGCTTGTTAAGCAGAGCGTGAAAGCGTATGGCTCAACCATATAAACATGTTCTGAACTGGCAGGCTAGAGTGTGAAAGAGGTTACTGGAATTCCAAGTGTAGGAGTGAAATCCGTAGATATTTGGAGGAACACCGATGGCGTAGGCAGGTAACTGGTTCATCACTGACGCTCAGGCACGAAAGCGTGGGGAGCAAACAGGATTAGATACCCGTGTAGTCC</w:t>
      </w:r>
    </w:p>
    <w:p w14:paraId="7F066730">
      <w:pPr>
        <w:rPr>
          <w:rFonts w:hint="eastAsia"/>
        </w:rPr>
      </w:pPr>
      <w:r>
        <w:rPr>
          <w:rFonts w:hint="eastAsia"/>
        </w:rPr>
        <w:t>&gt;OTU014536</w:t>
      </w:r>
    </w:p>
    <w:p w14:paraId="43A8126C">
      <w:pPr>
        <w:rPr>
          <w:rFonts w:hint="eastAsia"/>
        </w:rPr>
      </w:pPr>
      <w:r>
        <w:rPr>
          <w:rFonts w:hint="eastAsia"/>
        </w:rPr>
        <w:t>CCTACGGGGGGCTGCAGTGGGGAATCTTGCACAATGGGGGCAACCCTGATGCAGCGACGCCGCGTGAGCGATGAAGCCCTTCGGGGTGTAAAGCTCTTTCGGCAGGAACGATGATGACGGTACCTGCAGAAGAAGCTGCGGCTAACTACGTGCCAGCAGCCGCGGTAATACGTAGGCAGCGAGCGTTGTTCGGAGTTACTGGGCGTAAAGGGCGCGTAGGTGGCCTGGCAAGCGTGTGGTGAAAGCCCGGGGCTCAACCCCGGGTCTGCCGTGCGAACTGCTATGGCTCGAGCACTGTAGAGGCAGGTAGAATTCCGGGTGTAGCGGTGGAATGCGTAGAGATCCGGAAGAACACCAGTGGCGAAGGCGGTCTGCTGGGCGGTGAGCTCGGAAGGGCTCAATAGCCGACACTGAGGCGCGACAGCGTGGGGAGCAAACAGGATTAGATACCCGTGTAGTCC</w:t>
      </w:r>
    </w:p>
    <w:p w14:paraId="0A2A5A1B">
      <w:pPr>
        <w:rPr>
          <w:rFonts w:hint="eastAsia"/>
        </w:rPr>
      </w:pPr>
      <w:r>
        <w:rPr>
          <w:rFonts w:hint="eastAsia"/>
        </w:rPr>
        <w:t>&gt;OTU014537</w:t>
      </w:r>
    </w:p>
    <w:p w14:paraId="2FA0D37E">
      <w:pPr>
        <w:rPr>
          <w:rFonts w:hint="eastAsia"/>
        </w:rPr>
      </w:pPr>
      <w:r>
        <w:rPr>
          <w:rFonts w:hint="eastAsia"/>
        </w:rPr>
        <w:t>CCTACGGGGGGCTGCAGTGGGGAATATTGCGCAATGGCCGAAAGGCTGACGCAGCGACGCCGCGTGTGGGAGGAAGCTTTTCGGAGTGTAAACCACTGTCAGGAGGGAAGAAACCCGTACGGTCGAACAGGCCGTGCGGTTGACGGTACCTGCAGAAAAAGCACCGGCTAACTACGTGCCAGCAGCCGCGGTAATACGTAGGGTGCAAGCGTTATCCGGAATTATTGGGCGTAAAGAGCTCGTAGGCGGTTTGTCGCGTCTGCTGTGAAAGCCCGGGGCTCAACCCCGGGTCTGCAGTGGGTACGGGCAGACTAGAGTGCAGTAGGGGAGACTGGAATTCCTGGTGTAGCGGTGAAATGCGCAGATATCAGGAGGAACACCGATGGCGAAGGCAGGTCTCTGGGCTGTAACTGACGCTGAGACGCGAAAGCGTGGGTAGCAAACAGGATTAGATACCCCTGTAGTCC</w:t>
      </w:r>
    </w:p>
    <w:p w14:paraId="39C84686">
      <w:pPr>
        <w:rPr>
          <w:rFonts w:hint="eastAsia"/>
        </w:rPr>
      </w:pPr>
      <w:r>
        <w:rPr>
          <w:rFonts w:hint="eastAsia"/>
        </w:rPr>
        <w:t>&gt;OTU014538</w:t>
      </w:r>
    </w:p>
    <w:p w14:paraId="1DC27FA8">
      <w:pPr>
        <w:rPr>
          <w:rFonts w:hint="eastAsia"/>
        </w:rPr>
      </w:pPr>
      <w:r>
        <w:rPr>
          <w:rFonts w:hint="eastAsia"/>
        </w:rPr>
        <w:t>CCTACGGGGGGCTGCAGTCGAGAATCTTCGGCAATGGGCGAAAGCCTGACCGAGCGACGCCGCGTGCGGGATGAAGGCCTTCGGGTTGTAAACCACTTTTGTCAGGGAAGAAACGGCTCTTACTAATATTAGGAGCTAATGACGGTACCTGAAGAATAAGCACCGGCTAACTACGTGCCAGCAGCCGCGGTAATACGTAGGGGGCAAGCGTTGTCCGGATTTATTGGGCGTAAAGCGCGCGCAGGCGGCTTACTAAGTCTGATGTGAAAGCCCACGGCTCAACCGTGGAGGGCCATTGGAAACTGGTAAGCTTGAGTGTAGGAGAGGAGAGCGGAATTCCTGGTGTAGCGGTGAAATGCGTAGAGATGTGGAGGAACACCAGTGGCGAAGGCGACTCTCTGGTCTGTAACTGACGCTGAGGCGCGAAAGCGTGGGGAGCAAACAGGATTAGATACCCCAGTAGTCC</w:t>
      </w:r>
    </w:p>
    <w:p w14:paraId="222DCBDE">
      <w:pPr>
        <w:rPr>
          <w:rFonts w:hint="eastAsia"/>
        </w:rPr>
      </w:pPr>
      <w:r>
        <w:rPr>
          <w:rFonts w:hint="eastAsia"/>
        </w:rPr>
        <w:t>&gt;OTU014539</w:t>
      </w:r>
    </w:p>
    <w:p w14:paraId="2BB15731">
      <w:pPr>
        <w:rPr>
          <w:rFonts w:hint="eastAsia"/>
        </w:rPr>
      </w:pPr>
      <w:r>
        <w:rPr>
          <w:rFonts w:hint="eastAsia"/>
        </w:rPr>
        <w:t>CCTACGGGTGGCTGCAGTTAGGAATTTTGCGCAATGGGGGAAACCCTGACGCAGCAACGCCGCGTGAGTGAAGAAGGCCTTCGGGTTGTAAAGCTCTTTTAGTGGGGAAGACAAAAATGACGGTACCCACAGAAAAAGGACCGGCTAACTCCGTGCCAGCAGCCGCGGTAATACGGAGGGTCCAAGCGTTATTCGGAATTACTGGGCGTAAAGCGCATGTAGGTTGTTTACTAAGTCAGATGTGAAAGCCCTGGACTCAATCCAGGAAGTGCATTTGATACTGGTAGACTAGAGTGCAGGAGAGGAAAGCGGAATTCCAGGTGTAGAGGTGAAATTCGTAGATATCAGGAGGAACACCTGCGGTGTAGACGGCTTACTGGACCACTACTGACGCTGAGGCACGAAAGCGTGGGGAGCAAACAGGATTAGATACCCTGGTAGTCC</w:t>
      </w:r>
    </w:p>
    <w:p w14:paraId="3347664D">
      <w:pPr>
        <w:rPr>
          <w:rFonts w:hint="eastAsia"/>
        </w:rPr>
      </w:pPr>
      <w:r>
        <w:rPr>
          <w:rFonts w:hint="eastAsia"/>
        </w:rPr>
        <w:t>&gt;OTU014540</w:t>
      </w:r>
    </w:p>
    <w:p w14:paraId="26A47E38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TGAGAAGAAACCCGGGAATTCTTTTCCGGTTGACGGTACCAGATGAATAAGCACCGGCTAACTACGTGCCAGCAGCCGCGGTAATACGTAGGGGGCAAGCGTTGTCCGGATTTATTGGGCGTAAAGGGCTCGCAGGCGGCTGACCAAGTCGTGCGTGAAATCTCTCGGCTTAACCGGGAGCGGTCGTGCGATACTGGTCGGCTCGAGGCCGGTAGGGGGAAGCGGAATTCTCGGTGTAGCGGTGAAATGTGTAGATATCGGAAAGAACACCAGTGGCGAAGGCGACTTCCTGGACCAAGACTGACGCTCATGTGCGAAAGCGTGGGGAGCAAACAGGATTAGATACCCGGGTAGTCC</w:t>
      </w:r>
    </w:p>
    <w:p w14:paraId="30A09174">
      <w:pPr>
        <w:rPr>
          <w:rFonts w:hint="eastAsia"/>
        </w:rPr>
      </w:pPr>
      <w:r>
        <w:rPr>
          <w:rFonts w:hint="eastAsia"/>
        </w:rPr>
        <w:t>&gt;OTU014541</w:t>
      </w:r>
    </w:p>
    <w:p w14:paraId="1C27B0CC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CGCTCCGACCTAACACGTCGGAGTCTGACGGTACCGGGTGAGGAAGCCCCGGCTAACTCTGTGCCAGCAGCCGCGGTAATACGGAGGGTGCAAGCGTTGTTCGGAATTATTGGGCGTAAAGGGCGCGTAGGCGGTGCGGTAAGTCTGTTGTGAAATCTCTGGGCTCAACTCAGAGTCTGCAACGGAAACTGCCGTGCTTGAGTATGGGAGAGGTGAGTGGAATTCCCGGTGTAGCGGTGAAATGCGTAGATATCGGGAGGAACATCCGTGGCGAAGGCGGCACCCTGGACCAGCACTGACACTGAGGCACGAAAGCGTGGGGAGCAAACAGGATTAGATACCCCAGTAGTCC</w:t>
      </w:r>
    </w:p>
    <w:p w14:paraId="5FDA7F3B">
      <w:pPr>
        <w:rPr>
          <w:rFonts w:hint="eastAsia"/>
        </w:rPr>
      </w:pPr>
      <w:r>
        <w:rPr>
          <w:rFonts w:hint="eastAsia"/>
        </w:rPr>
        <w:t>&gt;OTU014542</w:t>
      </w:r>
    </w:p>
    <w:p w14:paraId="42B1A981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CGGGTTGTAAAGCACTTTCGGACGGAACGAAATCGCGCGGGTGAATATCCCGCGTGGATGACGGTACCGTAAGAAGAAGCACCGGCTAACTACGTGCCAGCAGCCGCGGTAATACGTAGGGTGCGAGCGTTAATCGGAATTACTGGGCGTAAAGCGCACGTAGGCGGACCGATTAGTCAGAGGTGAAATCCCAGAGCTTAACTCTGGAACTGCCTTTGATACTGCCGGTCTTGAGGATGAGAGAGGTGAGTGGAACTGCGAGTGTAGAGGTGAAATTCGTAGATATTCGGAAGAACACCAGTGGCGAAGGCGACACACTGGCCCGTTACTGACGCTGAGGCGCGAAAGCGTGGGGAGCAAACAGGATTAGATACCCGTGTAGTCC</w:t>
      </w:r>
    </w:p>
    <w:p w14:paraId="21AB849A">
      <w:pPr>
        <w:rPr>
          <w:rFonts w:hint="eastAsia"/>
        </w:rPr>
      </w:pPr>
      <w:r>
        <w:rPr>
          <w:rFonts w:hint="eastAsia"/>
        </w:rPr>
        <w:t>&gt;OTU014543</w:t>
      </w:r>
    </w:p>
    <w:p w14:paraId="7FFE46BA">
      <w:pPr>
        <w:rPr>
          <w:rFonts w:hint="eastAsia"/>
        </w:rPr>
      </w:pPr>
      <w:r>
        <w:rPr>
          <w:rFonts w:hint="eastAsia"/>
        </w:rPr>
        <w:t>CCTACGGGAGGCAGCAATTAGGAATCTTGCGCAATGGGGGCAACCCTGACGCAGCGACGCCGCGTGCGGGATGACGGCCTTCGGGCTGTAAACCGCTTTTGAAGGGGAAGAAGAATGTGACGGTACCCTTCGAATAAGCCCCGGCTAACTACGTGCCAGCAGCCGCGGTAATACGTAGGGGGCGAGCGTTGTCCGAAGTTACTGGGCGTAAAGCGCGCGTAGGCGGTTTTCTAAGTCCGGCGTGAAAGGTTCAGGGCTCAACCCGAACAGTGCGCTGGAGACTGGAGAGCTTGAGGACGGGAGAGGGAAGCGGAATTCCCAGTGTAGAGGTGAAATTCGTAGATATTGGGAAGAACACCGGTGGCGAAGGCGGCTCACTGGACCGGCATTGACGCTGAGGCGCGAAAGCCAGGGGAGCAAACGGGATTAGATACCCGGGTAGTCC</w:t>
      </w:r>
    </w:p>
    <w:p w14:paraId="268443DC">
      <w:pPr>
        <w:rPr>
          <w:rFonts w:hint="eastAsia"/>
        </w:rPr>
      </w:pPr>
      <w:r>
        <w:rPr>
          <w:rFonts w:hint="eastAsia"/>
        </w:rPr>
        <w:t>&gt;OTU014544</w:t>
      </w:r>
    </w:p>
    <w:p w14:paraId="3DE54472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TGGCAGGGAAGAAAAGCACCGGGATAACACTCCGGTGTATTGACGTAACCTGCAGAAGAAGCACCGGCTAACTCTGTGCCAGCAGCCGCGGTAATACGTAGGTGGCAAGCGTTGTCCGGATTTACTGGGCGTAAAGCGCGCGCAGGCGGATTGGTCAGTCTGGGGTGAAATCTCACAGCTCAACTGTGAGCGGTCCCTGGATACTGCCAGTCTTGAGGTGTCTAGAGGAGAGCGGAATTCCCGGTGTAGTGGTGGAATGCGTAGATATCGGGAGGAACACCAGTAGCGAAGGCGGTTCTCTGGGCCGTAACTGACGCTGAGGAGCGAAAGCATGGGGAGCGAACAGGATTAGATACCCGTGTAGTCC</w:t>
      </w:r>
    </w:p>
    <w:p w14:paraId="064DFCFC">
      <w:pPr>
        <w:rPr>
          <w:rFonts w:hint="eastAsia"/>
        </w:rPr>
      </w:pPr>
      <w:r>
        <w:rPr>
          <w:rFonts w:hint="eastAsia"/>
        </w:rPr>
        <w:t>&gt;OTU014545</w:t>
      </w:r>
    </w:p>
    <w:p w14:paraId="5E3F4FDF">
      <w:pPr>
        <w:rPr>
          <w:rFonts w:hint="eastAsia"/>
        </w:rPr>
      </w:pPr>
      <w:r>
        <w:rPr>
          <w:rFonts w:hint="eastAsia"/>
        </w:rPr>
        <w:t>CCTACGGGTGGCTGCAGCAAGGGATCTTCCGCAATGGGCGCAAGCCTGACGGAGCGACGCCGCGTGGGGGAGGACGCCTTTCGGGGTGTAAACCCCTTTTCTCGGGGAAGAGAACGGACGGTACCCGAGGAAGAGGCGGCTAACTCTGTGCCAGCAGCCGCGGTAATACGTAGGGTGCAAGCGTTAATCGGAATTACTGGGCGTAAAGCGTGCGCAGGCGGTTGTGTAAGACAGATGTGAAATCCCCGGGCTCAACCTGGGAACTGCGTTTGTGACTGCACGGCTAGAGTACGGTAGAGGGGGGTGGAATTCCTGGTGTAGCAGTGAAATGCGTAGATATCAGGAGGAACATCGATGGCGAAGGCAGCCCCCTGGACCTGTACTGACGCTCATGCACGAAAGCGTGGGGAGCAAACAGGATTAGATACCCCAGTAGTCC</w:t>
      </w:r>
    </w:p>
    <w:p w14:paraId="03BC67C9">
      <w:pPr>
        <w:rPr>
          <w:rFonts w:hint="eastAsia"/>
        </w:rPr>
      </w:pPr>
      <w:r>
        <w:rPr>
          <w:rFonts w:hint="eastAsia"/>
        </w:rPr>
        <w:t>&gt;OTU014546</w:t>
      </w:r>
    </w:p>
    <w:p w14:paraId="562D63F2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GCTGTCGTAGGGGAGGAAATTCCGGAGGGTACTCCCTCCGGATTGACTGATCCTAGGAGGAAGGACCGGCTAATCTCGTGCCAGCAGCCGCGGTAATACGGAGGGTGCAAGCGTTATCCGGATTCACTGGGTTTAAAGGGTGCGTAGGTGGGTCTGTAAGTCAGTGGTGAAATCCCACGGCTCAACCGTGGAAGTGCCTCTGATACTGGCGGCCTAGAGGGAGGTAGGGGCGTGCGGAACTTCCGGTGGAGCGGTGAAATGCGTAGATATCGGAAGGAACACCGGTGGCGAAAGCGGCGCGCTGGACCTCTACTGACGCTGAGGCGCGAAAGCCAGGGGAGCAAACGGGATTAGATACCCCTGTAGTCC</w:t>
      </w:r>
    </w:p>
    <w:p w14:paraId="32903CD1">
      <w:pPr>
        <w:rPr>
          <w:rFonts w:hint="eastAsia"/>
        </w:rPr>
      </w:pPr>
      <w:r>
        <w:rPr>
          <w:rFonts w:hint="eastAsia"/>
        </w:rPr>
        <w:t>&gt;OTU014547</w:t>
      </w:r>
    </w:p>
    <w:p w14:paraId="06CF65A6">
      <w:pPr>
        <w:rPr>
          <w:rFonts w:hint="eastAsia"/>
        </w:rPr>
      </w:pPr>
      <w:r>
        <w:rPr>
          <w:rFonts w:hint="eastAsia"/>
        </w:rPr>
        <w:t>CCTACGGGCGGCTGCAGTCGGGAATCTTGCGCAATGGAGGCAACTCTGACGCAGCCACGCCGCGTGCTGGAAGACGGCCCTATGGGTTGTAAACAGCTTTTGGTCGGGAAGAACCCGGGTCTTTCGAGGCCCGCTGACGGTACCGATTGAATAAGCACCGGCTAACTCCGTGCCAGCAGCCGCGGTAATACGGAGGGTGCAAGCGTTGTCCGGAATTATTGGGCGTAAAGAGCGCGTAGGCGGCTTGTTAAGTGTGGTGTGAAATCTCCAGGGCTCAACCCGGAAACTGCACCGCAGACTGGCAGGCTTGAGGAATGCAGAGGTAACTGGAATTCCTGGTGTAGCGGTGAAATGCGTTGATATCAGGAGGAACACCCATGGCGAAGGCAATCCCCTGGACCTGTACTGACGCTCATGCACGAAAGCGTGGGGAGCAAACAGGATTAGATACCCCTGTAGTCC</w:t>
      </w:r>
    </w:p>
    <w:p w14:paraId="2CE10D78">
      <w:pPr>
        <w:rPr>
          <w:rFonts w:hint="eastAsia"/>
        </w:rPr>
      </w:pPr>
      <w:r>
        <w:rPr>
          <w:rFonts w:hint="eastAsia"/>
        </w:rPr>
        <w:t>&gt;OTU014548</w:t>
      </w:r>
    </w:p>
    <w:p w14:paraId="0DE7104D">
      <w:pPr>
        <w:rPr>
          <w:rFonts w:hint="eastAsia"/>
        </w:rPr>
      </w:pPr>
      <w:r>
        <w:rPr>
          <w:rFonts w:hint="eastAsia"/>
        </w:rPr>
        <w:t>CCTACGGGTGGCAGCAGTGGGGAATATTGGACAATGGGCGCAAGCCTGATCCAGCAATGCCGCGTGAGTGATGAAGGCCTTAGGGTTGTAAAGCTCTTTCGGCGGGGAAGATAATGACGGTACCCACAGAAAAAGCTCCGGCTAACTTCGTGCCAGCAGCCGCGGTAATACGAAGGGAGCTAGCGTTGCTCGGAATCACTGGGCGTAAAGCGCGCGTAGGCGGCTAACCAAGTCAGGTGTGAAAGCCCCGAGCTTAACTCGGGAATTGCATTTGAAACTGGTTGGCTAGAGATCGGTAGAGGACAGTGGAATTCTTGGTGTAGAGGTGAAATTCGTAGATATCAAGAGGAACACCGGCGGCGAAAGCGACTGTCTGGGCCGATTCTGACGCTGTGGCGCGAAAGCGTGGGGAGCAAACAGGATTAGATACCCCTGTAGTCC</w:t>
      </w:r>
    </w:p>
    <w:p w14:paraId="7A6FE958">
      <w:pPr>
        <w:rPr>
          <w:rFonts w:hint="eastAsia"/>
        </w:rPr>
      </w:pPr>
      <w:r>
        <w:rPr>
          <w:rFonts w:hint="eastAsia"/>
        </w:rPr>
        <w:t>&gt;OTU014549</w:t>
      </w:r>
    </w:p>
    <w:p w14:paraId="409434F9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TTTCGGATCGTAAACTCCTGTCGAATGGGACGAACAGATCTTGGGTGAACAATCCGAGGTCCTGACGGTACCGTTAAAGGAAACCCCGGCTAACTCCGTGCCAGCAGCCGCGGTAATACGAAGGTGGCAAGCGTTGTTCGGAATTACTGGGCGTAAAGCGCGTGTAGGCGGCTATGCAAGTCGGACGTGAAATCCCACGGCTCAACCGTGGAAGTGCGCTCGAAACTGCGTAGCTAGAGTCCTGGAGAGGAAGGTGGAATGCTTGGTGTAGAGGTGAAATTCGTAGATATCAAGCGGAACACCGGTGGCGAAGGCGGCCTTCTGGACAGTGACTGACGCTGAGACGCGAAAGCGTGGGGAGCAAACAGGATTAGATACCCCAGTAGTCC</w:t>
      </w:r>
    </w:p>
    <w:p w14:paraId="0D7AC2FD">
      <w:pPr>
        <w:rPr>
          <w:rFonts w:hint="eastAsia"/>
        </w:rPr>
      </w:pPr>
      <w:r>
        <w:rPr>
          <w:rFonts w:hint="eastAsia"/>
        </w:rPr>
        <w:t>&gt;OTU014550</w:t>
      </w:r>
    </w:p>
    <w:p w14:paraId="65238B97">
      <w:pPr>
        <w:rPr>
          <w:rFonts w:hint="eastAsia"/>
        </w:rPr>
      </w:pPr>
      <w:r>
        <w:rPr>
          <w:rFonts w:hint="eastAsia"/>
        </w:rPr>
        <w:t>CCTACGGGCGGCAGCAGTGGGGAATATTGGTCAATGGGCGCAAGCCTGAACCAGCCACGCCGCGTGAGTGATGAAGGCCTTCGGGTTGTAAAGCTCTGTGGGGAGGGAAGAAAACGGCAGGTAAGAAACGACCTGTCCTTGACGGTACCTCCTTAGCAAGCACCGGCTAACTCTGTGCCAGCAGCCGCGGTAATACAGAGGGTGCGAACGTTGCTCGGAATTACTGGGCGTAAAGCGCATGTAGGCGGACTTTCAAGTCGGGTGTGAAATCCCTCAGCTTAACTGAGGACGTGCATTCGAAACTGACAGTCTTGAATATGGAAGAGGGTCGCGGAATTCCCGGTGTAGAGGTGAAATTCGTAGATATCGGGAGGAACACCAGTGGCGAAGGCGGCGACCTGGTCCAATATTGACGCTGAGATGCGAAAGCGTGGGGAGCAAACAGGATTAGATACCCGTGTAGTCC</w:t>
      </w:r>
    </w:p>
    <w:p w14:paraId="65D3D765">
      <w:pPr>
        <w:rPr>
          <w:rFonts w:hint="eastAsia"/>
        </w:rPr>
      </w:pPr>
      <w:r>
        <w:rPr>
          <w:rFonts w:hint="eastAsia"/>
        </w:rPr>
        <w:t>&gt;OTU014551</w:t>
      </w:r>
    </w:p>
    <w:p w14:paraId="15D108B4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TAACTCCGTGCCAGCAGCCGCGGTAACACGTAGGGGGCGAGCGTTGTCCGGATTTACTGGGCGTAAAAGGCTCGTAGGTGGCTCACCCAGTCGGGCGTGAAATCTCCTGGCTTAACTAGGAGGGGTCGTTCGATACTAGTGGGCTCGAGGCCGGTAGAGGGAAGCGGAATTCCGGGTGTAGCGGTGAAATGCGCAGATATCGGGAGGAACACCAATGGCGAAGGCAGCTTGCTGGGACGGTACTGACGCTGAGACGCGAAAGCGTGGGGAGCAAACAGGATTAGATACCCGTGTAGTCC</w:t>
      </w:r>
    </w:p>
    <w:p w14:paraId="0541C3A5">
      <w:pPr>
        <w:rPr>
          <w:rFonts w:hint="eastAsia"/>
        </w:rPr>
      </w:pPr>
      <w:r>
        <w:rPr>
          <w:rFonts w:hint="eastAsia"/>
        </w:rPr>
        <w:t>&gt;OTU014552</w:t>
      </w:r>
    </w:p>
    <w:p w14:paraId="5CC5E1CA">
      <w:pPr>
        <w:rPr>
          <w:rFonts w:hint="eastAsia"/>
        </w:rPr>
      </w:pPr>
      <w:r>
        <w:rPr>
          <w:rFonts w:hint="eastAsia"/>
        </w:rPr>
        <w:t>CCTACGGGGGGCTGCAGTAGGGAATCTTGCGCAATGGGCGAAAGCCTGACGCAGTGACGCCGCGTGCGGGATGAAGGCCTTCGGGTTGTAAAGCTCTGTCGGGCGGAACGAATTGGCGCAGTGTGAATAATGCTGCGCTTTGACGGTACCGCCAAAGGAAGCACCGGCTAACTCCGTGCCAGCAGCCGCGGTAATACGTAGGTGGCAAGCGTTGTCCGGATTTATTGGGTTTAAAGGGTGCGTAGGTGGCTATCTAAGTCAGTGGTGAAATATCTCAGCTTAACTGAGAGGGTGCCATTGATACTGCAGGACTTGAATTATTGTGAAGTAACTAGAATATGTAGTGTAGCGGTGAAATGCTTAGATATTACATGGAATACCCATTGCGAAGGCAGGTTACTAACAATGGATTGACGCTGATGGACGAAAGCGTGGGGAGCGAACAGGATTAGATACCCTTGTAGTCC</w:t>
      </w:r>
    </w:p>
    <w:p w14:paraId="1C1E7535">
      <w:pPr>
        <w:rPr>
          <w:rFonts w:hint="eastAsia"/>
        </w:rPr>
      </w:pPr>
      <w:r>
        <w:rPr>
          <w:rFonts w:hint="eastAsia"/>
        </w:rPr>
        <w:t>&gt;OTU014553</w:t>
      </w:r>
    </w:p>
    <w:p w14:paraId="39E69608">
      <w:pPr>
        <w:rPr>
          <w:rFonts w:hint="eastAsia"/>
        </w:rPr>
      </w:pPr>
      <w:r>
        <w:rPr>
          <w:rFonts w:hint="eastAsia"/>
        </w:rPr>
        <w:t>CCTACGGGCGGCAGCAGTCGAGGATCTTCGGCAATGGGCGCAAGCCTGACCGAGCGACGCCGCGTGTGCGACGAAGGCCTTCGGGTTGTAAAGCACTGTCGAGGGGGATGAAGGCCCGCAAGGGCTTGACAGATCCCTGGAGGAAGCTCGGGCTAAGTTCGTGCCAGCAGCCGCGGTAAGACGAACCGAGCGAACGTTGTTCGGATTCACTGGGCTTAAAGGGCGCGTAGGCGGGCCTGCGAGTCGGGGGTGAAATCTTTCGGCCCAACCGGAAAAGGGCCTCCGATACCGCAAGCCTCGAGGGAGGTAGGGGCGCGTGGAACTCAGGGTGGAGCGGTGAAATGCGTAGATATCGTCAAGAACACCTATAGCGAAGGCAGCTTACTAGGCTGTAACTGACGCTGAGGCACGAAAGTGTGGGGATCAAACAGGATTAGATACCCGGGTAGTCC</w:t>
      </w:r>
    </w:p>
    <w:p w14:paraId="77A739C9">
      <w:pPr>
        <w:rPr>
          <w:rFonts w:hint="eastAsia"/>
        </w:rPr>
      </w:pPr>
      <w:r>
        <w:rPr>
          <w:rFonts w:hint="eastAsia"/>
        </w:rPr>
        <w:t>&gt;OTU014554</w:t>
      </w:r>
    </w:p>
    <w:p w14:paraId="508E7B5B">
      <w:pPr>
        <w:rPr>
          <w:rFonts w:hint="eastAsia"/>
        </w:rPr>
      </w:pPr>
      <w:r>
        <w:rPr>
          <w:rFonts w:hint="eastAsia"/>
        </w:rPr>
        <w:t>CCTACGGGGGGCAGCAGTGGGGAATATTGCGCAATGGGCGAAAGCCTGACGCAGCGACGCCGCGTGGGGGATGAAGGCCCTCGGGTTGTAAACCCCTTTCGGCAGGGAAGAAGCCGCAAGGTGACGGTACCTGCAGAAGAAGCCCCGGCTAACTACGTGCCAGCAGCCGCGGTAAGACGTAGGGGGCGAGCGTTGTCCGGACTTACTGGGCGTACAGCGCGCGCAGGCGGCCCTGTATGTGCTTGGTGACATCCTCCCGCTTAACGGGAGGCGGCCCAGGTAGACAGCAGAGCTGGAGGTAGGGAGAGGGATGTGGAATTCCTGGTGTAGCGGTGAAATGCGCAGATATCAGGAGGAACACCGGTGGCGAAGGCGGCTTTCTGGGCCTTACCTGACGCTGAGGAGCGAAAGCTGGGGGAGCAAACAGGATTAGATACCCCAGTAGTCC</w:t>
      </w:r>
    </w:p>
    <w:p w14:paraId="3F0FF250">
      <w:pPr>
        <w:rPr>
          <w:rFonts w:hint="eastAsia"/>
        </w:rPr>
      </w:pPr>
      <w:r>
        <w:rPr>
          <w:rFonts w:hint="eastAsia"/>
        </w:rPr>
        <w:t>&gt;OTU014555</w:t>
      </w:r>
    </w:p>
    <w:p w14:paraId="7F5B3D56">
      <w:pPr>
        <w:rPr>
          <w:rFonts w:hint="eastAsia"/>
        </w:rPr>
      </w:pPr>
      <w:r>
        <w:rPr>
          <w:rFonts w:hint="eastAsia"/>
        </w:rPr>
        <w:t>CCTACGGGTGGCTGCAGTAGGGAATCTTGGACAATGGGCGCAAGCCTGATCCAGCCATGCCGCGTGAGTGAAGAAGGCCCTCGGGTCGTAAAGCTCTTTTCTGAGGGAAGAAATACCGTTGAGGAAATGCAACGGGATTGACGGTACCTCAGGAATAAGGAACGGCTAACTCCGTGCCAGCAGCCGCGGTAATACGGGGGGGGCAAGCGTTGTTCGGAATTACTGGGCGTAAAGCGCACGTAGGCGGCTTTGTAAGTTAGAGGTGAAAGCCCGGGGCTCAACTCCGGAATTGCCTTTAAGACTGCATCGCTCGAATCCGGGAGAGGTGAGTGGAATTCCGAGTGTAGAGGTGAAATTCGTAGATATTCGGAAGAACACCAGTGGCGAAGGCGGCTTTCTGGTCTGTAACTGACGCTGAGGCGCGAAAGCGTGGGGAGCAAACAGGATTAGATACCCGTGTAGTCC</w:t>
      </w:r>
    </w:p>
    <w:p w14:paraId="1195D878">
      <w:pPr>
        <w:rPr>
          <w:rFonts w:hint="eastAsia"/>
        </w:rPr>
      </w:pPr>
      <w:r>
        <w:rPr>
          <w:rFonts w:hint="eastAsia"/>
        </w:rPr>
        <w:t>&gt;OTU014556</w:t>
      </w:r>
    </w:p>
    <w:p w14:paraId="5C363E8E">
      <w:pPr>
        <w:rPr>
          <w:rFonts w:hint="eastAsia"/>
        </w:rPr>
      </w:pPr>
      <w:r>
        <w:rPr>
          <w:rFonts w:hint="eastAsia"/>
        </w:rPr>
        <w:t>CCTACGGGGGGCAGCAGTGGGGAATATTGGACAATGGGCGCAAGCCTGATCCAGCCACGCCGCGTGAGTGATGAAGGCCTTCGGGTCGTAAAGCCCTGTCGTAGGGGAAGAACCGGTGGACGGCTAACACCCGTCCGCCTTGACGGTACCTCCAGAGGAAGCACCGGCTAACTCTGTGCCAGCAGCCGCGGTAATACAGAGGGTGCGAGCGTTGTTCGGAATTACTGGGCGTAAAGCGCGCGCAGGCGGTCCTTTAAGTCTACCCGTGAAATGCCGGAGCTCAACTCCGCGCACGCCGGGGGATACTGGAGGACTGGAGACGAGTAGAGGCAAGCGGAATTCCGGGTGTAGCGGTGGAATGCGTAGAGATCCGGAAGAACACCGGAGGCGAAGGCGGCTTGCTGGGCTTGGTCTGACGCTGAGGCGCGAAAGCGTGGGGAGCGAACAGGATTAGATACCCCAGTAGTCC</w:t>
      </w:r>
    </w:p>
    <w:p w14:paraId="54054382">
      <w:pPr>
        <w:rPr>
          <w:rFonts w:hint="eastAsia"/>
        </w:rPr>
      </w:pPr>
      <w:r>
        <w:rPr>
          <w:rFonts w:hint="eastAsia"/>
        </w:rPr>
        <w:t>&gt;OTU014557</w:t>
      </w:r>
    </w:p>
    <w:p w14:paraId="650E9715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TCGGGAAGAAATCTTCCGACCTAATACGTCGGGAGGATGACGGTACCGAAAGAATAAGCACCGGCTAACTTCGTGCCAGCAGCCGCGGTAATACGAAGGGTGCAAGCGTTACTCGGAATTACTGGGCGTAAAGGGCGCGCAGGCGGCCTTTTAAGTCTACCCGTGAAATGCCGGGGCTCAACTCCGTGCACGCCGGGGGATACTGGGAGGCTGGAGACATGTAGAGGCAAGCGGAATTCCGGGTGTAGCGGTGGAATGCGTAGAGATCCGGAAGAACACCTGAGGCGAAGGCGGCTTGCTGGGCATGATCTGACGCTGAGGCGCGAAAGCGTGGGGAGCAAACAGGATTAGATACCCGGGTAGTCC</w:t>
      </w:r>
    </w:p>
    <w:p w14:paraId="12BFB2AA">
      <w:pPr>
        <w:rPr>
          <w:rFonts w:hint="eastAsia"/>
        </w:rPr>
      </w:pPr>
      <w:r>
        <w:rPr>
          <w:rFonts w:hint="eastAsia"/>
        </w:rPr>
        <w:t>&gt;OTU014558</w:t>
      </w:r>
    </w:p>
    <w:p w14:paraId="69721D7E">
      <w:pPr>
        <w:rPr>
          <w:rFonts w:hint="eastAsia"/>
        </w:rPr>
      </w:pPr>
      <w:r>
        <w:rPr>
          <w:rFonts w:hint="eastAsia"/>
        </w:rPr>
        <w:t>CCTACGGGGGGCTGCAGTGGGGAATTTTGGACAATGGGCGAAAGCCTGATCCAGCAATGCCGCGTGAGTGATGAAGGCCTTAGGGTTGTAAAGCTCTTTTACCCGGGATGATAATGACAGTACCGGGAGAATAAGCCCCGGCTAACTCCGTGCCAGCAGCCGCGGTAATACGGAGGGTGCGAGCGTTGTTCGGAATTATTGGGCGTAAAGCGCGCGCAGGCGGTTTTACAAGTCTATGGGTGAAATGCCGGGGCTCAACTCCGTGCGTGCCCAGGATACTGTGAGACTGGAGACATGTAGAGGCAAGCGGAATTTCGGGTGTAGCGGTGGAATGCGTAGATATCCGAAAGAACACCGGAGGCGAAGGCGGCTTCCTGGACGACTACTGACGCTGAGACGCGAAAGCGTGGGGAGCAAACAGGATTAGATACCCTGGTAGTCC</w:t>
      </w:r>
    </w:p>
    <w:p w14:paraId="38A4A797">
      <w:pPr>
        <w:rPr>
          <w:rFonts w:hint="eastAsia"/>
        </w:rPr>
      </w:pPr>
      <w:r>
        <w:rPr>
          <w:rFonts w:hint="eastAsia"/>
        </w:rPr>
        <w:t>&gt;OTU014559</w:t>
      </w:r>
    </w:p>
    <w:p w14:paraId="64CD8E37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GTCGTAAAGCCCTGTCGGGAGGGAAGAAACGGTTCGGACCTAATACGTCCGAGCATTGACGGTACCTCCTAAGGAAGCACCGGCTAACTCCGTGCCAGCAGCCGCGGTAATACGGAGGGTGCTAGCGTTGTTCGGAATCACTGGGCGTAAAGGGCGTGTAGGCGGCCACCGCAAGTCGACTGTGAAATCTCCGGGCTCAACTCGGAGGGGTCGGGCGAGACTGCGGGGCTCGAGGTGGGCAGAGGGCAGTGGAATTCCGGGTGTAGTGGTGAAATGCGTAGAGATCCGGAGGAACACCAGTGGCGAAGGCGACACGCTGGGCCATACCTGACGCTAAAGCGCGACAGCATGGGGAGCAAACGGGATTAGATACCCTGGTAGTCC</w:t>
      </w:r>
    </w:p>
    <w:p w14:paraId="4E7B60DF">
      <w:pPr>
        <w:rPr>
          <w:rFonts w:hint="eastAsia"/>
        </w:rPr>
      </w:pPr>
      <w:r>
        <w:rPr>
          <w:rFonts w:hint="eastAsia"/>
        </w:rPr>
        <w:t>&gt;OTU014560</w:t>
      </w:r>
    </w:p>
    <w:p w14:paraId="0F1ACFC5">
      <w:pPr>
        <w:rPr>
          <w:rFonts w:hint="eastAsia"/>
        </w:rPr>
      </w:pPr>
      <w:r>
        <w:rPr>
          <w:rFonts w:hint="eastAsia"/>
        </w:rPr>
        <w:t>CCTACGGGGGGCTGCAGTGAGGAATATTGCACAATGGGCGCAAGCCTGATGCAGCGACGCCGCGTGGGTGATGAAGGCTTTCGGGTCGTAAAGCCCTTTTCTAGGTGACGAGGAAGGACGGTAGCCTAGGAATAAGTGTCGGCTAACTACGTGCCAGCAGCCGCGGTAAAACGTAGGACACAAGCGTTATCCGGAGTTACTGGGCGTAAAGGGTGCGCAGGTGGGCTGGTAAGTTCGATGTGAAAGCCCCGGGCTTAACCCCGGGTCTGCATTCGATACGGGCTAGCTAGAGTGTGGTAGGGGAGATCGGAATTCCTGGTGTAGAGGTGAAATTCGTAGATATCGAGAGGAACACCGGTGGCGAAGGCGGCCTTCTGGACGATGACTGACGCTGAGACGCGAAAGCGTGGGGAGCAAACAGGATTAGATACCCCAGTAGTCC</w:t>
      </w:r>
    </w:p>
    <w:p w14:paraId="4697D4FA">
      <w:pPr>
        <w:rPr>
          <w:rFonts w:hint="eastAsia"/>
        </w:rPr>
      </w:pPr>
      <w:r>
        <w:rPr>
          <w:rFonts w:hint="eastAsia"/>
        </w:rPr>
        <w:t>&gt;OTU014561</w:t>
      </w:r>
    </w:p>
    <w:p w14:paraId="29CC2810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TAGGGAAGAAGCGAAAGTGACGGTACCTGCAGAAGAAGCGCCGGCTAACTACGTGCCAGCAGCCGCGGTAATACGTAGGACGCAAGCGTTATCCGGAGTTACTGGGCGTAAAGGGCGTGTAGGCGGCTTTTCAAGTGGCTCGTGAAAGACTTCGGCTCAACCGGGGGAGGTCGGGTCAGACTGGAAAGCTGGAGGATGTCAGAGGGACACGGAATTCCGGGTGTAGTGGTGAAATGCGTAGAGATCCGGAGGAACACCAGTGGCGCAGGCGGTGTCCTGGGACGTACCTGACGCTGAGACGCGAAAGCATGGGGAGCGAACGGGATTAGATACCCCGGTAGTCC</w:t>
      </w:r>
    </w:p>
    <w:p w14:paraId="701CB598">
      <w:pPr>
        <w:rPr>
          <w:rFonts w:hint="eastAsia"/>
        </w:rPr>
      </w:pPr>
      <w:r>
        <w:rPr>
          <w:rFonts w:hint="eastAsia"/>
        </w:rPr>
        <w:t>&gt;OTU014562</w:t>
      </w:r>
    </w:p>
    <w:p w14:paraId="6F3F2944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CTAGGGTTGTAAAGCTCTTTCAGCGGGGGGGTCTGACGGTACCACCAGAGAAAGCCCCGGCTAACTCCGTGCCAGCAGCCGCGGTAATACGGAGGGTGCAAGCGTTATCCGGATTCACTGGGTTTAAAGGGTGCGTAGGCGGACTGTTAAGTCAGTGGTGAAATCTCAGAGCTTAACTCTGAAACTGCCATTGATACTATCAGTCTTGAATGTTCTGGAGGTGAGCGGAATATGTCATGTAGCGGTGAAATGCTTAGATATGACATAGAACACCCATTGCGAAGGCAGCTCACTACGGAAATATTGACGCTGAGGCACGAAAGCGTGAGGATCAAACAGGATTAGATACCCTTGTAGTCC</w:t>
      </w:r>
    </w:p>
    <w:p w14:paraId="6885D8D3">
      <w:pPr>
        <w:rPr>
          <w:rFonts w:hint="eastAsia"/>
        </w:rPr>
      </w:pPr>
      <w:r>
        <w:rPr>
          <w:rFonts w:hint="eastAsia"/>
        </w:rPr>
        <w:t>&gt;OTU014563</w:t>
      </w:r>
    </w:p>
    <w:p w14:paraId="3788EAB9">
      <w:pPr>
        <w:rPr>
          <w:rFonts w:hint="eastAsia"/>
        </w:rPr>
      </w:pPr>
      <w:r>
        <w:rPr>
          <w:rFonts w:hint="eastAsia"/>
        </w:rPr>
        <w:t>CCTACGGGGGGCAGCAGTAGGGAATCTTGCGCAATGGGCGAAAGCCTGACGCAGCGACGCCGCGTGGGGGAAGAAGGCCTTAGGGTTGTAAACCTCTTTCAGCAGGGACGAAGCCACTCGGGTTAATAGCCCAGAGGGTGACGGTACCATGCGAATAAGGACCGGCTAACTACGTGCCAGCAGCCGCGGTAATACGTAGGGGGCAAGCGTTGTCCGGATTTATTGGGCGTAAAGAGCGTGTAGGCGGCCAGGCAGGTCTGGTGTGAAATCTCGAGGCTCAACCTCGAGCTGTCACTGGAAACCGCTTGGCTAGAGTCCGGAAGAGGAGAGTGGAATTCCCGGTGTAGCGGTGAAATGCGCAGATATCGGGAAGAACACCTATGGCGAAGGCAGCTCTCTGGGACGGTACTGACGCTGAGACGCGAAAGCGTGGGGAGCGAACAGGATTAGATACCCCTGTAGTCC</w:t>
      </w:r>
    </w:p>
    <w:p w14:paraId="44AEFC88">
      <w:pPr>
        <w:rPr>
          <w:rFonts w:hint="eastAsia"/>
        </w:rPr>
      </w:pPr>
      <w:r>
        <w:rPr>
          <w:rFonts w:hint="eastAsia"/>
        </w:rPr>
        <w:t>&gt;OTU014564</w:t>
      </w:r>
    </w:p>
    <w:p w14:paraId="6F900CDE">
      <w:pPr>
        <w:rPr>
          <w:rFonts w:hint="eastAsia"/>
        </w:rPr>
      </w:pPr>
      <w:r>
        <w:rPr>
          <w:rFonts w:hint="eastAsia"/>
        </w:rPr>
        <w:t>CCTACGGGGGGCAGCAGTGGGGAATCTTGCGCAATGGGCGAAAGCCTGACGCAGCGACGCCGTGTGTGCGATGAAGGTCTTCGGATCGTAAAGCACTGTCGCCCGGGACAAATCAATGATGGTACCGGGAGAGGAAGCACCGGCTAACTCTGTGCCAGCAGCCGCGGTAATACAGAGGGTGCGAGCGTTAATCGGAATTACTGGGCGTAAAGGGCGCGTAGGTGGTTATTTAAGTTGGATGTGAAATCCCTGGGCTTAACCTGGGAATGGCGATGGATACTGGCGAGCTAGAGTCAGGTAGAGGGTGGCGGAATTCCCGGTGTAGCGGTGAAATGCGTAGAGATCGGGAGGAACATCTGTGGCGAAGGCGGCCACCTGGACCATGACTGACGCTGAGGCACGAAAGCGTGGGGAGCAAACAGGATTAGATACCCCTGTAGTCC</w:t>
      </w:r>
    </w:p>
    <w:p w14:paraId="04FCCC70">
      <w:pPr>
        <w:rPr>
          <w:rFonts w:hint="eastAsia"/>
        </w:rPr>
      </w:pPr>
      <w:r>
        <w:rPr>
          <w:rFonts w:hint="eastAsia"/>
        </w:rPr>
        <w:t>&gt;OTU014565</w:t>
      </w:r>
    </w:p>
    <w:p w14:paraId="7169B1DF">
      <w:pPr>
        <w:rPr>
          <w:rFonts w:hint="eastAsia"/>
        </w:rPr>
      </w:pPr>
      <w:r>
        <w:rPr>
          <w:rFonts w:hint="eastAsia"/>
        </w:rPr>
        <w:t>CCTACGGGGGGCAGCAGTGGGGAATATTGCGCAATGGGCGAAAGCCTGACGCAGCAACGCCGCGTGAGTGATGAAGGCCTTCGGGTCGTAAACTACTTTTCTCTGTGACGAATCTGACGGTACCAGAGGAATCAGCATCGGCTAACTCCGTGCCAGCAGCCGCGGTAAGACGGAGGATGCAAGCGTTATCCGGAATGATTGGGCGTAAAGCGTCCGCAGGTGGCAGTTCAAGTCTGCTGTCAAAGACCGGGGCTTAACTTCGGAAAGGCAGTGGAAACTGAACAGCTAGAGTATGGTAGGGGCAGAGGGAATTCCTGGTGTAGCGGTGAAATGCGTAGAGATCAGGAAGAACATCGGTGGCGAAGGCGCTCTGCTGGACCATAACTGACACTCAGGGACGAAAGCTAGGGGAGCGAATGGGATTAGATACCCCAGTAGTCC</w:t>
      </w:r>
    </w:p>
    <w:p w14:paraId="5E7D33E4">
      <w:pPr>
        <w:rPr>
          <w:rFonts w:hint="eastAsia"/>
        </w:rPr>
      </w:pPr>
      <w:r>
        <w:rPr>
          <w:rFonts w:hint="eastAsia"/>
        </w:rPr>
        <w:t>&gt;OTU014566</w:t>
      </w:r>
    </w:p>
    <w:p w14:paraId="6E1C5DC3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CTTTCGGGATGTAAACTTCGTAAGAATAGGAAGAATAAATGACGGTACTATTTGTAAGGTCCGGCTAACTACGTGCCAGCAGCCGCGGTAATACGTAGGGTGCGAGCATTAATCGGATTTATTGGGCGTAAAGGGCGCGTAGGCGGGGGCGTAAGTCAGATGTGAAATCCCGGGGCTCAACCCCGGAACAGCATATGAAACTGTGTCTCTAGAGGGTAGACGGAGGAAACGGAATTCCACAAGTAGCGGTGAAATGCGTAGATATGTGGAAGAACACCGGTGGCGAAGGCGGTTTTCTAGTTTACACCTGACGCTGAGACGCGAAAGCGTGGGGAGCAAACAGGATTAGATACCCCTGTAGTCC</w:t>
      </w:r>
    </w:p>
    <w:p w14:paraId="7D81D670">
      <w:pPr>
        <w:rPr>
          <w:rFonts w:hint="eastAsia"/>
        </w:rPr>
      </w:pPr>
      <w:r>
        <w:rPr>
          <w:rFonts w:hint="eastAsia"/>
        </w:rPr>
        <w:t>&gt;OTU014567</w:t>
      </w:r>
    </w:p>
    <w:p w14:paraId="209A471B">
      <w:pPr>
        <w:rPr>
          <w:rFonts w:hint="eastAsia"/>
        </w:rPr>
      </w:pPr>
      <w:r>
        <w:rPr>
          <w:rFonts w:hint="eastAsia"/>
        </w:rPr>
        <w:t>CCTACGGGGGGCTGCAGTAACGAATCTTCCGCAATGGGCGAAAGCCTGACGGAGCGACGCCGCGTGAGCGATGAAGGCCTTCGGGTTGTAAAGCTCTGTGGGGAGGGACGAAAGAATCGGTTCTAACAGGACCGACGTTGACGGTACCTCCTTAGCAAGCACCGGCTAACTCTGTGCCAGCAGCCGCGGTAATACGTAGGGTGCAGGCGTTAATCGGAATTACTGGGCGTAAAGCGTGCGCAGGCGGTCTATTAAGACAGGTGTGAAATCCCCGGGCTTAACCTGGGAACTGCGCTTGTAACTGATAGGCTTGAGTGTGGCAGAGGGGGGTGGAATTCCACGTGTAGCAGTGAAATGCGTAGAGATGTGGAGGAACACCGATGGCGAAGGCAGCCCCCTGGGCTAACACTGACGCTCATGCACGAAAGCGTGGGGAGCAAACAGGATTAGATACCCCAGTAGTCC</w:t>
      </w:r>
    </w:p>
    <w:p w14:paraId="02164F4A">
      <w:pPr>
        <w:rPr>
          <w:rFonts w:hint="eastAsia"/>
        </w:rPr>
      </w:pPr>
      <w:r>
        <w:rPr>
          <w:rFonts w:hint="eastAsia"/>
        </w:rPr>
        <w:t>&gt;OTU014568</w:t>
      </w:r>
    </w:p>
    <w:p w14:paraId="110784D4">
      <w:pPr>
        <w:rPr>
          <w:rFonts w:hint="eastAsia"/>
        </w:rPr>
      </w:pPr>
      <w:r>
        <w:rPr>
          <w:rFonts w:hint="eastAsia"/>
        </w:rPr>
        <w:t>CCTACGGGGGGCAGCAGTAGGGAATCTTGCGCAATGGGCGAAAGCCTGACGCAGCGACGCCGCGTGAGGGATGAATGCCTTCGGGTTGTAAACCCCTTTCAGGAGGGACGAAGGTGCGACGGTGAATAGCCGCTCGCACTGACGGTACCTCCAGAAGAAGCCCCGGCTAACTACGTGCCAGCAGCCGCGGTAAGACAGAGGAGCCAAGCGTTGTCCGGATTGACTGGGCGTAAAGCGCACGCAGGTGGTCAGGCAAGTGCCGTGTGAAAGCAGCTCGCTTAACGAGCTGAGGCCATGGCAGACTGTCTGACTGGAGGTCGTGAGAGGTCCGTGGAATTGCCGGTGGAGTGGTGATATACGTAGATATCGGCAGGAACACCCAAGGGGAAGCCAGCGGACTGGCACGATGCTGACGCTGAGGTGCGAGAGCGTGGGGAGCGAACCGGATTAGATACCCTAGTAGTCC</w:t>
      </w:r>
    </w:p>
    <w:p w14:paraId="63620280">
      <w:pPr>
        <w:rPr>
          <w:rFonts w:hint="eastAsia"/>
        </w:rPr>
      </w:pPr>
      <w:r>
        <w:rPr>
          <w:rFonts w:hint="eastAsia"/>
        </w:rPr>
        <w:t>&gt;OTU014569</w:t>
      </w:r>
    </w:p>
    <w:p w14:paraId="0EE13DCB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GCGAGAGTAACTGCTCGCACCTTGACGGTACCTAACCAGAAAGCCACGGCTAACTACGTGCCAGCAGCCGCGGTAATACGTAGGTGGCAAGCGTTGTCCGGAATTATTGGGCGTAAAGCGCGCGCAGGCGGCTAATTAAGTCTGGTGTTTAATCTTGGGGCTCAACCCCGAGTCGCACTGGAAACTGGTTGGCTTGAGTGCAGGAGAGGGGAGCGGAATTCCCGGTGTAGCGGTGGAATGCGCAGATATCAGGAGGAACACCGGTGGCGAAGGCAGCCTTCTGGGCCAATACTGACGCTGAGGAGCGAAAGCATGGGGAGCGAACAGGATTAGATACCCGAGTAGTCC</w:t>
      </w:r>
    </w:p>
    <w:p w14:paraId="20701B10">
      <w:pPr>
        <w:rPr>
          <w:rFonts w:hint="eastAsia"/>
        </w:rPr>
      </w:pPr>
      <w:r>
        <w:rPr>
          <w:rFonts w:hint="eastAsia"/>
        </w:rPr>
        <w:t>&gt;OTU014570</w:t>
      </w:r>
    </w:p>
    <w:p w14:paraId="2876FBB9">
      <w:pPr>
        <w:rPr>
          <w:rFonts w:hint="eastAsia"/>
        </w:rPr>
      </w:pPr>
      <w:r>
        <w:rPr>
          <w:rFonts w:hint="eastAsia"/>
        </w:rPr>
        <w:t>CCTACGGGTGGCTGCAGTAGGGAATCTTCCGCAATGGACGAAAGTCTGATCACGCGACGCCGCGTGAAGGAAGACGGCCTTCGGGTTGTAAACTTCTGAAAATAGCACCGGCTAACTACGTGCCAGCAGCAGCGGTCATACGTGGGGTGCAAGCGTTATCCGGATTTACTGGGCGTAAAGAGTTCTGTAGGCTGTAGTATAAGTCATGGGTGAAATCCTCCGGCTCAACCGGAGACCCGCTCTTGATACTGTATTACTAGAGGAAGCTAGGGGGCAACGGAACTTATGGTGGAGCAGTGAAATGCGTTGATATCATAGGGAACACCAAGGGGGTAGCCAGTTGCCTGGGGCTTTCCTGACGCTGAGAGACGAAAGCGTGGGGAGCGAAACGGATTAGATACCCCGGTAGTCC</w:t>
      </w:r>
    </w:p>
    <w:p w14:paraId="0751831F">
      <w:pPr>
        <w:rPr>
          <w:rFonts w:hint="eastAsia"/>
        </w:rPr>
      </w:pPr>
      <w:r>
        <w:rPr>
          <w:rFonts w:hint="eastAsia"/>
        </w:rPr>
        <w:t>&gt;OTU014571</w:t>
      </w:r>
    </w:p>
    <w:p w14:paraId="638FF577">
      <w:pPr>
        <w:rPr>
          <w:rFonts w:hint="eastAsia"/>
        </w:rPr>
      </w:pPr>
      <w:r>
        <w:rPr>
          <w:rFonts w:hint="eastAsia"/>
        </w:rPr>
        <w:t>CCTACGGGTGGCAGCAGTGGGGAATCTTGGACAATGGGGGCAACCCTGATCCAGCCATGCCGCGTGGACGATGAAGGCCCTAGGGTTGTAAAGTCCTTTCACCCGTGAAGATAATGACGGTAGCGGGAGAAGAAGCCCCGGCTAACTCCGTGCCAGCAGCCGCGGTAATACGGAGGGGGCTAGCGTTGTTCGGAATTACTGGGCGTAAAGCGCATGTAGGCGGATCGCTAAGTCAGGGGTGAAATCCCGAGGCTCAACCTCGGAACTGCCTTTGATACTGGCGATCTTGAGTCCGGGAGAGGTGAGTGGAACTCCGAGTGTAGAGGTGAAATGCGTAGATATTGGGAGGAACACCGGTGGCGAAGGCGGGTCTCTGGGCAACAACTGACGCTGAGGAGCGAAAGCGTGGGGAGCGAACAGGATTAGATACCCCAGTAGTCC</w:t>
      </w:r>
    </w:p>
    <w:p w14:paraId="22B3EDF1">
      <w:pPr>
        <w:rPr>
          <w:rFonts w:hint="eastAsia"/>
        </w:rPr>
      </w:pPr>
      <w:r>
        <w:rPr>
          <w:rFonts w:hint="eastAsia"/>
        </w:rPr>
        <w:t>&gt;OTU014572</w:t>
      </w:r>
    </w:p>
    <w:p w14:paraId="4F3572AB">
      <w:pPr>
        <w:rPr>
          <w:rFonts w:hint="eastAsia"/>
        </w:rPr>
      </w:pPr>
      <w:r>
        <w:rPr>
          <w:rFonts w:hint="eastAsia"/>
        </w:rPr>
        <w:t>CCTACGGGTGGCTGCAGTGGGGAATTTTGGACAATGGGGGCAACCCTGATCCAGCCATTCCGCGTGAGTGAAGAAGGCCTTCGGGTTGTAAAGCTCTTTTGTCCGGAACGAAACGGCTAGCGTGAATATCGCTGGCTACTGACGGTACCGGAAGAATAAGCACCGGCTAACTACGTGCCAGCAGCCGCGGTAATACGTAGGGTGCGAGCGTTAATCGGAATTACTGGGCGTAAAGAGTTGTGTAGGTGGTTTAATAAGTTTGCTGTGAAATCCCTGGGCTTAACCTGGGAATGGCATTCGATACTACCCGGCTAGAGTATGGGAGAGGGAAGTGGAATTCCCGGTGTAGCGGTGAAATGCGTAGATATCGGGAGGAACACCAGTGGCGAAGGCGGCTTCCTGGTCTGTAACTGACACTGAGGCGCGAAAGCGTGGGGAGCAAACAGGATTAGATACCCGGGTAGTCC</w:t>
      </w:r>
    </w:p>
    <w:p w14:paraId="416869BC">
      <w:pPr>
        <w:rPr>
          <w:rFonts w:hint="eastAsia"/>
        </w:rPr>
      </w:pPr>
      <w:r>
        <w:rPr>
          <w:rFonts w:hint="eastAsia"/>
        </w:rPr>
        <w:t>&gt;OTU014573</w:t>
      </w:r>
    </w:p>
    <w:p w14:paraId="1708DA7D">
      <w:pPr>
        <w:rPr>
          <w:rFonts w:hint="eastAsia"/>
        </w:rPr>
      </w:pPr>
      <w:r>
        <w:rPr>
          <w:rFonts w:hint="eastAsia"/>
        </w:rPr>
        <w:t>CCTACGGGGGGCAGCAGTCGAGAATCTTGGTCAATGCACGAAAGTGTGAACCAGCGACGCCGCGTGAAGGATGAAGGACCTCTGGTTCGTAAACTTCTTTTAGGGGGGAAGAATGGGCTTTAAGCCTTTGACGGTACCCCCTGAATAAGCCACGGCTAACTACGTGCCAGCAGCCGCGGTAATACGTAGGTGGCAAGCGTTGTCCGGAATTATTGGGCGTAAAGAGCGTGTAGGCGGTCCGGTTAGTCGGCTGTGAAAGTCAAGGGCTCAACCCTTGAATGCCGGTCGATACTGCCGGACTAGAGTGCGGAAGAGGCGAGTGGAATTCCCGGTGTAGCGGTGAAATGCGTAGAGATCGGGAGGAAGGCCGGTGGCGAAGGCGGCGCTCTGGAACGTTCCTGACGCTGAGGTGCGAAAGCGTGGGGAGCAAACAGGATTAGATACCCTAGTAGTCC</w:t>
      </w:r>
    </w:p>
    <w:p w14:paraId="4C4FF7C2">
      <w:pPr>
        <w:rPr>
          <w:rFonts w:hint="eastAsia"/>
        </w:rPr>
      </w:pPr>
      <w:r>
        <w:rPr>
          <w:rFonts w:hint="eastAsia"/>
        </w:rPr>
        <w:t>&gt;OTU014574</w:t>
      </w:r>
    </w:p>
    <w:p w14:paraId="27F7AEB9">
      <w:pPr>
        <w:rPr>
          <w:rFonts w:hint="eastAsia"/>
        </w:rPr>
      </w:pPr>
      <w:r>
        <w:rPr>
          <w:rFonts w:hint="eastAsia"/>
        </w:rPr>
        <w:t>CCTACGGGCGGCTGCAGCAAGGAATTTTCGGCAATGGGGGCAACCCTGACCGAGCAACGCCGCGTGGAGGATGACGGCCTTCGGGTTGTAAACTCCTTTTCGGGAGGAAGACATCGACGGTACTCCCGGAATCAGGCTCGGCTAACTCTGTGCCAGCAGCCGCGGTAAGACAGAGGAGGCTAGCGTTGTTCGGAATTACTGGGCGTAAAGCGCGCGCAGGCGGCTTTGCAAGTCAGGGGTGAAAGCCCGGGGCTCAACCCCGGAACTGCTTTCGAAACTGCTGAGCTAGAGTACAGAAGGGGCAACCGGAATTCCCAGTGTAGCGGTGAAATGCGTAGATATTGGGAAGAACACCTGAGGCGAAGGCGGCTCACTGGACGATTGTTGACGCTGAGGTGCGAAAGCGTGGGGAGCAAACAGGATTAGATACCCTAGTAGTCC</w:t>
      </w:r>
    </w:p>
    <w:p w14:paraId="3EFB8850">
      <w:pPr>
        <w:rPr>
          <w:rFonts w:hint="eastAsia"/>
        </w:rPr>
      </w:pPr>
      <w:r>
        <w:rPr>
          <w:rFonts w:hint="eastAsia"/>
        </w:rPr>
        <w:t>&gt;OTU014575</w:t>
      </w:r>
    </w:p>
    <w:p w14:paraId="1779B7DC">
      <w:pPr>
        <w:rPr>
          <w:rFonts w:hint="eastAsia"/>
        </w:rPr>
      </w:pPr>
      <w:r>
        <w:rPr>
          <w:rFonts w:hint="eastAsia"/>
        </w:rPr>
        <w:t>CCTACGGGGGGCAGCAGTGGGGAATCTTGCGCAATGGGAGCAATCCTGACGCAGCGACGCCGCGTGCGGGAGGACGCCCTTCGGAGTGTAAACCGCTGTCGGGTGGGACGAAGGTCCGGGGTAGGAAATGACTTCGGGATGACGGTACCACCAGAGGAAGCACCGGCTAACTTCGTGCCAGCAGCCGCGGTAATACGAAGGGTGCGAGCGTTGTTCGGAATTATTGGGCGTAAAGCGCACGTAGGCGGCTGGGTAAGTCTGTCTGTGAAAGCCCGGGGCTCAACCTGGGAGGTGCATTTGATACTGTGGAACTAGAGATCGAGAGAGGAAAGTGGAATTACGAGTGTAGAGGTGAAATTCGTAGATATTCGGAAGAACACCAGTGGCGAAGGCGACTTACTGGACGACTGTTGACGCTGAGGTGCGAAAGCGTGGGGAGCAAACAGGATTAGATACCCTGGTAGTCC</w:t>
      </w:r>
    </w:p>
    <w:p w14:paraId="4EACC090">
      <w:pPr>
        <w:rPr>
          <w:rFonts w:hint="eastAsia"/>
        </w:rPr>
      </w:pPr>
      <w:r>
        <w:rPr>
          <w:rFonts w:hint="eastAsia"/>
        </w:rPr>
        <w:t>&gt;OTU014576</w:t>
      </w:r>
    </w:p>
    <w:p w14:paraId="4371395A">
      <w:pPr>
        <w:rPr>
          <w:rFonts w:hint="eastAsia"/>
        </w:rPr>
      </w:pPr>
      <w:r>
        <w:rPr>
          <w:rFonts w:hint="eastAsia"/>
        </w:rPr>
        <w:t>CCTACGGGCGGCAGCAGTGGGGAATCTTGCGCAATGCGCGAAAGCGTGACGCAGCAACGCCGCGTGGGGGAAGAAGGCCTTCGGGTTGTAAACCCCTTTCAGGAGGGACGAAGCCCGGGCGGTGAATAGCCGACTCGGGTGACGGTACCTCCACAAGAAGCCCCGGCTAACTACGTGCCAGCAGCCGCGGTAATACGTAGGCAGCGAGCGTTGTCCGGAATCATTGGGCGTAAAGAGCTCGTAGGCGGCTTAGTAAGTCGGTCGTGAAATACCGAGGCTCAACCTCGGCACTGCGGTCGATACTGCTATGGCTAGAGTTTGGTAGAGGAGAACGGAATTCCGGGTGTAGCGGTGGAATGCGTAGATATCGAGAGGAACACCAGTGGCGAAGGCGACTCTTTGGCCTGTAACTGACGCTGAGGCGCGAAAGCGTGGGGAGCAAACAGGATTAGATACCCCTGTAGTCC</w:t>
      </w:r>
    </w:p>
    <w:p w14:paraId="6A312636">
      <w:pPr>
        <w:rPr>
          <w:rFonts w:hint="eastAsia"/>
        </w:rPr>
      </w:pPr>
      <w:r>
        <w:rPr>
          <w:rFonts w:hint="eastAsia"/>
        </w:rPr>
        <w:t>&gt;OTU014577</w:t>
      </w:r>
    </w:p>
    <w:p w14:paraId="6D54DA0E">
      <w:pPr>
        <w:rPr>
          <w:rFonts w:hint="eastAsia"/>
        </w:rPr>
      </w:pPr>
      <w:r>
        <w:rPr>
          <w:rFonts w:hint="eastAsia"/>
        </w:rPr>
        <w:t>CCTACGGGTGGCAGCAGTGGGGAATTTTGGACAATGGGCGCAAGCCTGATCCAGCCATGCCGCGTGCGGGAAGAAGGCCTTCGGGTTGTAAACCGCTTTTGTCGGGGAAGAAACACTCTGGGCTAATACCCCGGAGTAATGACGGTACCTGAAGAATAAGCCACGGCTAACTCTGTGCCAGCAGCCGCGGTAATACAGAGGTGGCAAGCGTTGTTCGGAATTACTGGGCGTAAAGCGCGCGTAGGCGGTCCTGTAAGTCGGGTGTGAAAGCCCCGGGCTCAACCCGGGAACTGCATTCGAGACTGCAAGACTGGAGTATTGGAGAGGGCAGCGGAATTTCCGGTGTAGCGGTGAAATGCGTAGATATCGGGAGGAACACCAGTGGCGAAGGCGGCTTACTGGGTCTCTTCTGACGCTGAGGTACGAAAGCTAGGGGAGCGAAGGGGATTAGATACCCGTGTAGTCC</w:t>
      </w:r>
    </w:p>
    <w:p w14:paraId="067BED70">
      <w:pPr>
        <w:rPr>
          <w:rFonts w:hint="eastAsia"/>
        </w:rPr>
      </w:pPr>
      <w:r>
        <w:rPr>
          <w:rFonts w:hint="eastAsia"/>
        </w:rPr>
        <w:t>&gt;OTU014578</w:t>
      </w:r>
    </w:p>
    <w:p w14:paraId="2C3DC55B">
      <w:pPr>
        <w:rPr>
          <w:rFonts w:hint="eastAsia"/>
        </w:rPr>
      </w:pPr>
      <w:r>
        <w:rPr>
          <w:rFonts w:hint="eastAsia"/>
        </w:rPr>
        <w:t>CCTACGGGCGGCAGCAGTGGGGAATTTTGGACAATGGGCGCAAGCCTGATCCAGCCATTCCGCGTGCAGGATGAAGGCCTTCGGGTTGTAAACTGCTTTTGTACGGAACGAAACGGCGCTGGTTAATACCCGGCGCTAATGACGGTACCGTAAGAATAAGCACCGGCTAACTACGTGCCAGCAGCCGCGGTAATACGTAGGGTGCAAGCGTTAATCGGAATTATTGGGCGTAAAGGGTGCGCAGGCGGATATATAAGTCAGATGTGAAATCCCTGGGCTTAACCTAGGAATTGCGTTTGAAACTATATGACTAGAGTGTGATAGAGGGGAGTGGAATTCCATGTGTAGCAGTGAAATGCGTAGAGATGTGGAAGAACACCGATGGCGAAGGCAGCTCCCTGGATTAACACTGACGCTCATGCACGAAAGCGTGGGGAGCAAACAGGATTAGATACCCGGGTAGTCC</w:t>
      </w:r>
    </w:p>
    <w:p w14:paraId="27E7C409">
      <w:pPr>
        <w:rPr>
          <w:rFonts w:hint="eastAsia"/>
        </w:rPr>
      </w:pPr>
      <w:r>
        <w:rPr>
          <w:rFonts w:hint="eastAsia"/>
        </w:rPr>
        <w:t>&gt;OTU014579</w:t>
      </w:r>
    </w:p>
    <w:p w14:paraId="45B68D02">
      <w:pPr>
        <w:rPr>
          <w:rFonts w:hint="eastAsia"/>
        </w:rPr>
      </w:pPr>
      <w:r>
        <w:rPr>
          <w:rFonts w:hint="eastAsia"/>
        </w:rPr>
        <w:t>CCTACGGGCGGCAGCAGTGGGGAATATTGGACAATGGGGGCAACCCTGATCCAGCAATGCCGCGTGCGGGATGACGCCTTTCGGGGTGTAAACCGCTTTTCTGGGGGAAGAAGACTGGGGTAACTCAGTTTGACGGTACCGCAGGAAGAAGGACCGGCTAACTACGTGCCAGCAGCCGCGGTAATACAGAGGGTGCGAGCGTTGTCCGGAATCACTGGGCGTAAAGGGCGCGTAGGTGGCGACCCAAGTCCATGGTGAAAGCTCGTCGCTCAACGACGAGTCGGCCACGGATACTGGGTTGCTCGAGCACTGTAGAGGCAGATGGAATTCCGGGTGTAGCGGTGGAATGCGTAGAGATCCGGAAGAACACCGGTGGCGAAGGCGGTCTGCTGGGCAGTTGCTGACACTGAGGCGCGACAGCGTGGGGAGCAAACAGGATTAGATACCCCAGTAGTCC</w:t>
      </w:r>
    </w:p>
    <w:p w14:paraId="161882D6">
      <w:pPr>
        <w:rPr>
          <w:rFonts w:hint="eastAsia"/>
        </w:rPr>
      </w:pPr>
      <w:r>
        <w:rPr>
          <w:rFonts w:hint="eastAsia"/>
        </w:rPr>
        <w:t>&gt;OTU014580</w:t>
      </w:r>
    </w:p>
    <w:p w14:paraId="296F7326">
      <w:pPr>
        <w:rPr>
          <w:rFonts w:hint="eastAsia"/>
        </w:rPr>
      </w:pPr>
      <w:r>
        <w:rPr>
          <w:rFonts w:hint="eastAsia"/>
        </w:rPr>
        <w:t>CCTACGGGCGGCAGCAGTAGGGAATATTGGTCAATGGAGGCAACTCTGAACCAGCCATGCCGCGTGCAGGATGACGGCCCTCTGGGTTGTAAACTGCTTTTATACGGGAAGAAAAAATGCTACGTGTAGCACATTGACGGTACCGTAAGAATAAGGATCGGCTAACTCCGTGCCAGCAGCCGCGGTAATACGGAGGATCCAAGCGTTGTCCGGATTTATTGGGTTTAAAGGGTGCGTAGGCGGCTTGTTAGGTGAGGTGTGAAATCCCTCGGCCCAACCGAGGAATTGCGCTTCAAACCGGCAAGCTAGAGGAGGATAGAGGTGGGCGGAACTGATGGTGGAGCGGTGAAATGCGTTGATATCGGGAGGAACGCCGGTGGCGAAAGCGACAGACTGGGGCTTGGCCGACGCTCAGGCACGAAAGCCAGGGGAGCGAACGGGATTAGATACCCCGGTAGTCC</w:t>
      </w:r>
    </w:p>
    <w:p w14:paraId="026BA6DD">
      <w:pPr>
        <w:rPr>
          <w:rFonts w:hint="eastAsia"/>
        </w:rPr>
      </w:pPr>
      <w:r>
        <w:rPr>
          <w:rFonts w:hint="eastAsia"/>
        </w:rPr>
        <w:t>&gt;OTU014581</w:t>
      </w:r>
    </w:p>
    <w:p w14:paraId="1404927C">
      <w:pPr>
        <w:rPr>
          <w:rFonts w:hint="eastAsia"/>
        </w:rPr>
      </w:pPr>
      <w:r>
        <w:rPr>
          <w:rFonts w:hint="eastAsia"/>
        </w:rPr>
        <w:t>CCTACGGGGGGCAGCAGTGGGGAATCTTGCGCAATGGGGGAAACCCTGACGCAGCGACGCCGCGTGGGCGACGAAGGCCTTCGGGTTGTAAAGCCCTGTGGGGCGGGACGAACCGCCACCGTGCGAATAGCGCGGTGGTCTGACGGTACCGCCTTAGCAAGCACCGGCTAACTCTGTGCCAGCAGCCGCGGTAAGACAGAGGGTGCGAACGTTGCTCGGAATTACTGGGCGTAAAGCGCACGTAGGCGGATTTGTAAGTAGGGGGTGAAATCCCCAGGCTCAACCTGGGAACTGCCTTCTAGACTGCAAGTCTTGAGATCAGGAGAGGCGAGTGGAATTCCGAGTGTAGAGGTGAAATGCGTAGAGATCCGGAGGAACACCAGTGGCGAAGGCGACACGCTGGGCCTGACCTGACGCTGAGAGGCGAAAGCATGGGGAGCGAACGGGATTAGATACCCGGGTAGTCC</w:t>
      </w:r>
    </w:p>
    <w:p w14:paraId="1387791E">
      <w:pPr>
        <w:rPr>
          <w:rFonts w:hint="eastAsia"/>
        </w:rPr>
      </w:pPr>
      <w:r>
        <w:rPr>
          <w:rFonts w:hint="eastAsia"/>
        </w:rPr>
        <w:t>&gt;OTU014582</w:t>
      </w:r>
    </w:p>
    <w:p w14:paraId="38DB866C">
      <w:pPr>
        <w:rPr>
          <w:rFonts w:hint="eastAsia"/>
        </w:rPr>
      </w:pPr>
      <w:r>
        <w:rPr>
          <w:rFonts w:hint="eastAsia"/>
        </w:rPr>
        <w:t>CCTACGGGGGGCAGCAGTGAGGAATATTGGGCAATGGACGAAAGTCTGACCCAGCAACGCCGCGTGGGGGATGACGGCCTTCGGGTTGTAAACCCCTTTCGCCCGGGACGAAGCGAGAGTGACGGTACCGGGAGAAGAAGCGCCGGCTAACTACGTGCCAGCAGCCGCGGTAATACGTAGGGCGCAAGCGTTATCCGGAATTATTGGGCGTAAAGCGCGCGCAGGCGGCTGATTAAGTCCGCTGTGAAAGTCGGGGGCTCAACCCTCGGATGCCGGTGGATACTGTCGGGCTTGAGTACGGAAGAGGCGAGTGGAATTCCTGGTGTAGCGGTGAAATGCGCAGATATCAGGAGGAACACCAATTGCGAAGGCAGCTCGCTGGGACGTTACTGACGCTGAGACGCGAAAGCGTGGGGAGCAAACGGGATTAGATACCCGGGTAGTCC</w:t>
      </w:r>
    </w:p>
    <w:p w14:paraId="128AD649">
      <w:pPr>
        <w:rPr>
          <w:rFonts w:hint="eastAsia"/>
        </w:rPr>
      </w:pPr>
      <w:r>
        <w:rPr>
          <w:rFonts w:hint="eastAsia"/>
        </w:rPr>
        <w:t>&gt;OTU014583</w:t>
      </w:r>
    </w:p>
    <w:p w14:paraId="3917D588">
      <w:pPr>
        <w:rPr>
          <w:rFonts w:hint="eastAsia"/>
        </w:rPr>
      </w:pPr>
      <w:r>
        <w:rPr>
          <w:rFonts w:hint="eastAsia"/>
        </w:rPr>
        <w:t>CCTACGGGTGGCAGCAGTAAGGAATATTGGTCAATGGAGGCAACTCTGAACCAGCCATGCCGCGTGCAGGAAGACGGCCCTATGGGTTGTAAACTGCTTTTATTGGGGAATAACCTCCTGTATGTATACAGGACTGAATGTACCCAAGGAATAAGGATCGGCTAACTCCGTGCCAGCAGCCGCGGTAAGACAGAGGGGGCAAGCGTTGTCCGGACTGACTGGGCGTAAAGCGCGCGCAGGCGGTCTCGGGCGTCGGTGCTGAAAGTCCACCGCTTAACGGTGGGAAGCGTGCCGATACGCCGAGACTGGAGGATGGGCGAGGGTGGTGGAATTGCCGGTGTAGTGGTGAAATGCGTAGAGATGTGGAGGAACACCGATGGCGAAGGCAGCCCCCTGGGTCAAAACTGACGCTCATGCACGAAAGCGTGGGGAGCAAACAGGATTAGATACCCCGGTAGTCC</w:t>
      </w:r>
    </w:p>
    <w:p w14:paraId="6A48056D">
      <w:pPr>
        <w:rPr>
          <w:rFonts w:hint="eastAsia"/>
        </w:rPr>
      </w:pPr>
      <w:r>
        <w:rPr>
          <w:rFonts w:hint="eastAsia"/>
        </w:rPr>
        <w:t>&gt;OTU014584</w:t>
      </w:r>
    </w:p>
    <w:p w14:paraId="37D29D2F">
      <w:pPr>
        <w:rPr>
          <w:rFonts w:hint="eastAsia"/>
        </w:rPr>
      </w:pPr>
      <w:r>
        <w:rPr>
          <w:rFonts w:hint="eastAsia"/>
        </w:rPr>
        <w:t>CCTACGGGTGGCTGCAGTAGGGAATCTTCCACAATGGACGAAAGTCTGATGGAGCAACGCCGCGTGAGCGAAGAAGGTCTTCGGATTGTAAAGCTCTGTTGTAAGGGAAGAACAAGTGCAGTAGTAACTGGCTGCACCTTGACGGTACCTTACTAGAAAGCCACGGCTAACTACGTGCCAGCAGCCGCGGTAATACGTAGGGGGCGAGCGTTGTCCGGATTTACTGGGCGTAAAGGGCGCGTAGGCGGTCAGCACAAGTCAGTTGTGAAATCTCCGAGCTTAACTCGGAAAGGTCAACTGATACTGTGCGACTAGAGTGCAGAAGGGGCAACTGGAATTCTCGGTGTAGCGGTGAAATGCGTAGATATCGAGAGGAACACCTGCGGCGAAGGCAGCACTCTGGCCGGACGCTGACGCTGAGGCGCGAAAGCTGGGGGAGCGAACGGGATTAGATACCCCAGTAGTCC</w:t>
      </w:r>
    </w:p>
    <w:p w14:paraId="2B384B23">
      <w:pPr>
        <w:rPr>
          <w:rFonts w:hint="eastAsia"/>
        </w:rPr>
      </w:pPr>
      <w:r>
        <w:rPr>
          <w:rFonts w:hint="eastAsia"/>
        </w:rPr>
        <w:t>&gt;OTU014585</w:t>
      </w:r>
    </w:p>
    <w:p w14:paraId="3D37AD51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TGGGACGAAAAGGTCCGTGTTAACACCACGGATCCATGACGGTACCAGCAGAAGAAGCACCGGCTAACTACGTGCCAGCAGCCGCGGTAATACGTAGGGTGCAGGCGTTAATCGGAATTACTGGGCGTAAAGAGCTCGTAGGCGGCTTGTCACGTCGGGTGTGAAAGCTCGGGGCTTAACCCCGGGTCTGCATTCGATACGGGCTGGCTGGAGTGTGGTAGGGGCAACTGGAATTCTCGGTGTAGCGGTGAAATGCGTAGATATCGAGAGGAACACCTGCGGCGAAGGCGGGTTGCTGGGCTGACACTGACGCTGAGGCGCGAAAGCCAGGGGAGCGAACGGGATTAGATACCCCAGTAGTCC</w:t>
      </w:r>
    </w:p>
    <w:p w14:paraId="5CE1CA80">
      <w:pPr>
        <w:rPr>
          <w:rFonts w:hint="eastAsia"/>
        </w:rPr>
      </w:pPr>
      <w:r>
        <w:rPr>
          <w:rFonts w:hint="eastAsia"/>
        </w:rPr>
        <w:t>&gt;OTU014586</w:t>
      </w:r>
    </w:p>
    <w:p w14:paraId="6D307F38">
      <w:pPr>
        <w:rPr>
          <w:rFonts w:hint="eastAsia"/>
        </w:rPr>
      </w:pPr>
      <w:r>
        <w:rPr>
          <w:rFonts w:hint="eastAsia"/>
        </w:rPr>
        <w:t>CCTACGGGCGGCTGCAGTAGGGAATTTTCCGCAATGGGGGCAACCCTGACGGAGCAACGCCGCGTGAGTGAAGACGGCCTTCGGGTTGTAAAGCTCTGTTCTTGGGGAAGAAACAAATGACGGTACCCAAGCAGAAAGCCCCGGCTAACTACGTGCCAGCAGCCGCGGTAATACGGAAGGGGCGAGCGTTGTTCGGAATTATTGGGCGTAAAGGGCGCGTAGGCGGCTCCATATGTCGGCGGTGAAATGCGTAGAGATCGGGTGGAACACCAGGGGCGAAGGCGGCATCCTGGCTCTGTACTGACGCTGAGGCGCGAGAGCGTGGGGAGCAAACCGGATTAGATACCCGTGTAGTCC</w:t>
      </w:r>
    </w:p>
    <w:p w14:paraId="3FE325FA">
      <w:pPr>
        <w:rPr>
          <w:rFonts w:hint="eastAsia"/>
        </w:rPr>
      </w:pPr>
      <w:r>
        <w:rPr>
          <w:rFonts w:hint="eastAsia"/>
        </w:rPr>
        <w:t>&gt;OTU014587</w:t>
      </w:r>
    </w:p>
    <w:p w14:paraId="002412B3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GCGGGGACGATGATGACGGTACCCGCAGAATAAGCCCCGGCTAACTTCGTGCCAGCAGCCGCGGTAATACGAAGGGGGCTAGCGTTGTTCGGAATTACTGGGCGTAAAGCGCACGTAGGCGGGTATTTAAGTCAGGGGTGAAATCCCGGAGCTCAACTCGGAAAGGTCAACTGATACTGTGCGACTAGAGTGCAGAAGGGGCAACTGGAATTCTCGGTGTAGCGGTGAAATGCGTAGATATCGTTTGGAACGCCAATGGTGAAAACAGGCAACTGGGAGTGTGCTGACGCTGAGACACGAAAGCTAGGGGAGCAAACGGGATTAGATACCCTTGTAGTCC</w:t>
      </w:r>
    </w:p>
    <w:p w14:paraId="15E79CAD">
      <w:pPr>
        <w:rPr>
          <w:rFonts w:hint="eastAsia"/>
        </w:rPr>
      </w:pPr>
      <w:r>
        <w:rPr>
          <w:rFonts w:hint="eastAsia"/>
        </w:rPr>
        <w:t>&gt;OTU014588</w:t>
      </w:r>
    </w:p>
    <w:p w14:paraId="49C5D1F8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AGTACCGACGAAGCGCAAGTGACGGTAGGTACAGAAGAAGGACCGGCCAACTACGTGCCAGCAGCCGCGGTAATACGTAGGGTCCGAGCGTTGTCCGGAATTATTGGGCGTAAAGGGCTCGTAGGCGGTTTGTCGCGTCGGGAGTGAAAACACCGGGCTTAACCTGGGGACTGCGCTTGATACTGTGAGGCTTGAATCCGGGAGAGGATGGCGGAATTCCCAGTGTAGTGGTGAAATGCGTAGATATCGGGAGGAACACCAGTGGCGAAGGCGGCTTCCTGGCCTGTTCTTGACGCTGAGGCGCGAAAGCTAGGGGAGCAAACGGGATTAGATACCCCAGTAGTCC</w:t>
      </w:r>
    </w:p>
    <w:p w14:paraId="73A3CC6A">
      <w:pPr>
        <w:rPr>
          <w:rFonts w:hint="eastAsia"/>
        </w:rPr>
      </w:pPr>
      <w:r>
        <w:rPr>
          <w:rFonts w:hint="eastAsia"/>
        </w:rPr>
        <w:t>&gt;OTU014589</w:t>
      </w:r>
    </w:p>
    <w:p w14:paraId="77B28599">
      <w:pPr>
        <w:rPr>
          <w:rFonts w:hint="eastAsia"/>
        </w:rPr>
      </w:pPr>
      <w:r>
        <w:rPr>
          <w:rFonts w:hint="eastAsia"/>
        </w:rPr>
        <w:t>CCTACGGGGGGCTGCAGTCGAGAATTTTTCTCAATGGGGGAAACCCTGAAGGAGCGACGCCGCGTGGGGGATGAATGGCTTCGGCCCGTAAACCCCTGTCATTTGCGATCAAATCTTACGACCTAACACGTCGTAAGTTGATAGTAGCGGAAGAGGAAGGGACGGCTAACTCTGTGCCAGCAGCCGCGGTAATACAGAGGTCCCAAGCGTTGTTCGGATTCACTGGGCGTAAAGGGTGCGTAGGCGGTTGGGTAAGTCTGACGTGAAATCTTGTGGCTCAACCACAAGCGGTCATTGGAAACTGGAAGACTTGAGTACAGAAGAGGAGAGTGGAATTCCACGTGTAGCGGTGAAATGCGTAGAGATGCGGAGGAACACCGATGGCGAAGGCAGCCCTCTGGGCCAACACTGACGCTCAGGCACGAAAGCGTGGGGAGCAAACAGGATTAGATACCCGTGTAGTCC</w:t>
      </w:r>
    </w:p>
    <w:p w14:paraId="7BED0812">
      <w:pPr>
        <w:rPr>
          <w:rFonts w:hint="eastAsia"/>
        </w:rPr>
      </w:pPr>
      <w:r>
        <w:rPr>
          <w:rFonts w:hint="eastAsia"/>
        </w:rPr>
        <w:t>&gt;OTU014590</w:t>
      </w:r>
    </w:p>
    <w:p w14:paraId="5F5CA22E">
      <w:pPr>
        <w:rPr>
          <w:rFonts w:hint="eastAsia"/>
        </w:rPr>
      </w:pPr>
      <w:r>
        <w:rPr>
          <w:rFonts w:hint="eastAsia"/>
        </w:rPr>
        <w:t>CCTACGGGAGGCTGCAGTGGGGAATCTTGCACAATGGGGGAAACCCTGATGCAGCGACGCCGCGTGAGCGATGAAGCCCTTCGGGGTGTAAAGCTCTTTCGACGGGAACGATAATGACGGTACCCGGAGAAGAAGCTGCGGCTAACTACGTGCCAGCAGCCGCGGTAATACGTAGGCAGCGAGCGTTGTTCGGAGTTACTGGGCGTAAAGGATGAGTAGGCGGTCCTCTAAGTCGAATGTGAAATTCCAGGGCTCAACTCTGGACTTGCATTTGATACTGGGGGACTTGAGGGCAGGAGAGGAAAGCGGAATTCCCGGTGTAGCGGTGAAATGCGTAGATATCGGGAGGAACACCAGTGGCGAAGGCGGCCACCTGGACGGATACTGACGCTGAGACGCGAAAGCGTGGGTAGCAAACAGGATTAGATACCCGAGTAGTCC</w:t>
      </w:r>
    </w:p>
    <w:p w14:paraId="262B805E">
      <w:pPr>
        <w:rPr>
          <w:rFonts w:hint="eastAsia"/>
        </w:rPr>
      </w:pPr>
      <w:r>
        <w:rPr>
          <w:rFonts w:hint="eastAsia"/>
        </w:rPr>
        <w:t>&gt;OTU014591</w:t>
      </w:r>
    </w:p>
    <w:p w14:paraId="365749E9">
      <w:pPr>
        <w:rPr>
          <w:rFonts w:hint="eastAsia"/>
        </w:rPr>
      </w:pPr>
      <w:r>
        <w:rPr>
          <w:rFonts w:hint="eastAsia"/>
        </w:rPr>
        <w:t>CCTACGGGGGGCAGCAGTCGAGGATCTTCGGCAATGGGCGCAAGCCTGACCGAGCGACGCCGCGTGCGGGATGAAGGCCTTCGGGTTGTAAACCGCTGTCAGTGGGGAGGAAATGCGTGGGGGTTCTCTCCCGCGTTTGACCTATCCGCAGAGGAAGCCCCGGCCAACTCTGTGCCAGCAGCCGCGGTAAGACAGAGGGGGCAAGCGTTGCTCGGAATCACTGGGCGTAAAGGGCGCGTAGGCGGGATGGCAAGTCGGTCGTGAAATCCTTCGGCTCAACCGAAGAACGTCGGCCGATACTGCCGTTCTTGAGGGATGCAGAGGAGACTGGAATTCCCGGTGTAGCGGTGAAATGTGTAGAGATCGGGAGGAACACCGGTGGCGAAGGCGGTGGTCTGGGCCGGCACTGACGCTGAGGAGCGAAAGCGTGGGTAGCAAACAGGATTAGATACCCGTGTAGTCC</w:t>
      </w:r>
    </w:p>
    <w:p w14:paraId="064DD6FE">
      <w:pPr>
        <w:rPr>
          <w:rFonts w:hint="eastAsia"/>
        </w:rPr>
      </w:pPr>
      <w:r>
        <w:rPr>
          <w:rFonts w:hint="eastAsia"/>
        </w:rPr>
        <w:t>&gt;OTU014592</w:t>
      </w:r>
    </w:p>
    <w:p w14:paraId="72AB00EA">
      <w:pPr>
        <w:rPr>
          <w:rFonts w:hint="eastAsia"/>
        </w:rPr>
      </w:pPr>
      <w:r>
        <w:rPr>
          <w:rFonts w:hint="eastAsia"/>
        </w:rPr>
        <w:t>CCTACGGGAGGCAGCAGTGGGGAATCTTGCACAATGGGGGAAACCCTGATGCAGCGACGCCGCGTGAGTGATGAAGCCCTTCGGGGTGTAAAGCTCTTTCGGCAGGGACGATAATGACGGTACCTGAAGAAGAAGCTGCGGCTAACTACGTGCCAGCAGCCGCGGTAATACGTAGGCAGCGAGCGTTGTTCGGAGTTACTGGGCTTAAAGGGCGCGTAGGCGGGCCGCCCAGTCGGGAGTGAAATCCCCCGGCTCAACCGGGGAAGGGCTTCCGATACTGGCGGTCTCGAGGGAGACAGGGGCAGCGGGAACTTCCGGTGTAGCGGTGAAATGCGCAGATATCAGGAGGAACACCGATGGCGAAGGCAGATCTCTGGGCCTTACCTGACGCTGAGGAGCGAAAGCTGGGGGAGCGAACAGGATTAGATACCCCAGTAGTCC</w:t>
      </w:r>
    </w:p>
    <w:p w14:paraId="3E7D019F">
      <w:pPr>
        <w:rPr>
          <w:rFonts w:hint="eastAsia"/>
        </w:rPr>
      </w:pPr>
      <w:r>
        <w:rPr>
          <w:rFonts w:hint="eastAsia"/>
        </w:rPr>
        <w:t>&gt;OTU014593</w:t>
      </w:r>
    </w:p>
    <w:p w14:paraId="669B89E2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ACCGGCTAACTCTGTGCCAGCAGCCGCGGTAATACAGAGGGTGCGAGCGTTAATCGGAATTACTGGGCGTAAAGGGCGCGTAGGTGGCTTGGTAAGCGTGCGGTGAAAGCTCGAGGCTCAACCTCGAGTCTGCCGTGCGAACTGCCGAGCTGGAGCACGGTAGAGGCACATGGAATTCCGGGTGTAGCGGTGGAATGCGTAGAGATTTGGAGGAACACCAGTGGCGAAGGCGACTTTCTGGTCTGTAACTGACGCTGAGGCGCGAAAGCGTGGGGAGCAAACAGGATTAGATACCCCAGTAGTCC</w:t>
      </w:r>
    </w:p>
    <w:p w14:paraId="30438FAC">
      <w:pPr>
        <w:rPr>
          <w:rFonts w:hint="eastAsia"/>
        </w:rPr>
      </w:pPr>
      <w:r>
        <w:rPr>
          <w:rFonts w:hint="eastAsia"/>
        </w:rPr>
        <w:t>&gt;OTU014594</w:t>
      </w:r>
    </w:p>
    <w:p w14:paraId="5888919C">
      <w:pPr>
        <w:rPr>
          <w:rFonts w:hint="eastAsia"/>
        </w:rPr>
      </w:pPr>
      <w:r>
        <w:rPr>
          <w:rFonts w:hint="eastAsia"/>
        </w:rPr>
        <w:t>CCTACGGGGGGCTGCAGTAGGGAATATTGGACAATGGGCGAAAGCCTGATCCAGCAATGCCGCGTGAGTGATGAAGGCCTTAGGGTTGTAAAGCTCTTTTATTGGGGAAGAAAATTATGGTTTCTACTATAACCGACGGTACCCAAGGAATCAGCACCGGCTAACTCCGTGCCAGCAGCCGCGGTAATACGGAGGGTGCGAGCGTTGTCCGGAATCATTGGGCGTAAAGGGCGCGTAGGTGGCCCGGTCAGTCCGTGGTGAAAGCGCGGGGCTCAACCCTGCGTCGGCCAGGGATACTGCTGCGGCTCGAGCACTGTAGAGGCAGGCGGAATTCCGGGTGTAGCGGTGAAATGCGTAGATATCGGGAGGAACACCTGTGGCGAAAGCGGCTCACTGGACCATAACTGACGCTGAGGCGCGAAAGCTAGGGGAGCAAACAGGATTAGATACCCGAGTAGTCC</w:t>
      </w:r>
    </w:p>
    <w:p w14:paraId="3E768AC6">
      <w:pPr>
        <w:rPr>
          <w:rFonts w:hint="eastAsia"/>
        </w:rPr>
      </w:pPr>
      <w:r>
        <w:rPr>
          <w:rFonts w:hint="eastAsia"/>
        </w:rPr>
        <w:t>&gt;OTU014595</w:t>
      </w:r>
    </w:p>
    <w:p w14:paraId="3E3BC1AE">
      <w:pPr>
        <w:rPr>
          <w:rFonts w:hint="eastAsia"/>
        </w:rPr>
      </w:pPr>
      <w:r>
        <w:rPr>
          <w:rFonts w:hint="eastAsia"/>
        </w:rPr>
        <w:t>CCTACGGGGGGCAGCAGTGGGGAATCTTGCGCAATGGCCGAAAGGCTGACGCAGCGACGCCGCGTGCGGGAGGAAGCTCTTCGGGGTGTAAACCGCTGTCGGGGGGGACGAAGGTCCCGGGGAGGAAATGCCCTGGGGATGACGGTACCTCCAGAGGAAGCACCGGCTAACTCCGTGCCAGCAGCCGCGGTAATACGGAGGGTGCAAGCGTTATCCGGATTCACTGGGTTTAAAGGGTGCGTAGGCGGCCCTGTAAGTCAGTGGTGAAAGCCTCCAGCTCAACTGGAGAACTGCCATTGATACTGCAGGGCTTGAGTACAGACGAGGTTGGCGGAATTGATGGTGTAGCGGTGAAATGCATAGATACCATCAAGAACACCTATAGCGAAGGCAGCTCGCTGGGACGTTACTGACGCTGAGACGCGAAAGCGTGGGGAGCAAACAGGATTAGATACCCGTGTAGTCC</w:t>
      </w:r>
    </w:p>
    <w:p w14:paraId="41977D19">
      <w:pPr>
        <w:rPr>
          <w:rFonts w:hint="eastAsia"/>
        </w:rPr>
      </w:pPr>
      <w:r>
        <w:rPr>
          <w:rFonts w:hint="eastAsia"/>
        </w:rPr>
        <w:t>&gt;OTU014596</w:t>
      </w:r>
    </w:p>
    <w:p w14:paraId="54DF27EC">
      <w:pPr>
        <w:rPr>
          <w:rFonts w:hint="eastAsia"/>
        </w:rPr>
      </w:pPr>
      <w:r>
        <w:rPr>
          <w:rFonts w:hint="eastAsia"/>
        </w:rPr>
        <w:t>CCTACGGGGGGCTGCAGCAACGAATATTCCGCAATGGACGAAAGTCTGACGGAGCGACGCCGCGTGCAGGATGAAGTCCCTCGGGATGTAAACTGCTGTCAGGGGTGAGGAATAAGTTGACCAACCCCAGAGGAAGCATCGGCTAACTCCGTGCCAGCAGCCGCGGTAATACGGAGGATGCAAGCGTTGTTCGGATTTATTGGGTTTAAAGGGTCCGTAGGCGGTTTAGTAAGTCAGTGGTGAAAGCCCATCGCTCAACGGTGGAACGGCCATTGATACTGATGTTCTTGAGTATGATTGAGGTGGGCGGAATGTGTCATGTAGCGGTGAAATGCTTAGATATGACACAGAACACCGATTGCGAAGGCAGCTCACTAAGCCAATACTGACGCTGATGCACGAAAGCGTGGGGAGCAAACAGGATTAGATACCCCGGTAGTCC</w:t>
      </w:r>
    </w:p>
    <w:p w14:paraId="70CE71EC">
      <w:pPr>
        <w:rPr>
          <w:rFonts w:hint="eastAsia"/>
        </w:rPr>
      </w:pPr>
      <w:r>
        <w:rPr>
          <w:rFonts w:hint="eastAsia"/>
        </w:rPr>
        <w:t>&gt;OTU014597</w:t>
      </w:r>
    </w:p>
    <w:p w14:paraId="472B2C6D">
      <w:pPr>
        <w:rPr>
          <w:rFonts w:hint="eastAsia"/>
        </w:rPr>
      </w:pPr>
      <w:r>
        <w:rPr>
          <w:rFonts w:hint="eastAsia"/>
        </w:rPr>
        <w:t>CCTACGGGTGGCAGCAGTGGGGAATATTGCGCAATGGGCGAAAGCCTGACGCAGCGACGCCGCGTGAGGGATGAAGGCCTTCGGGTCGTAAACCTCTTTCAGCAGGGAAGAAGCGAAAGTGACGGTACCTGCAGAAGAAGCACCGGCTAACTCCGTGCCAGCAGCCGCGGTAATACGGAGGGTGCAAGCGTTATCCGGAATCATTGGGCGTAAAGAGCTCGTAGGCGGTTCAGCAAGTCGGCTGTGAAAGTCTGAGGCTCAACCCGGGAACTGCATCCGAAACTGTTTCGCTAGAGTCTCGGAGAGGAAGGCAGAATTCCCAGTGTAGGGGTGAAATCCGTAGATACTGGGAGGAATACCGGCAGCGAAGGCGGCCTTCTGGACGATGACTGACGCTGAGACGCGAAAGCGTGGGGAGCAAACAGGATTAGATACCCCAGTAGTCC</w:t>
      </w:r>
    </w:p>
    <w:p w14:paraId="3A39CF8B">
      <w:pPr>
        <w:rPr>
          <w:rFonts w:hint="eastAsia"/>
        </w:rPr>
      </w:pPr>
      <w:r>
        <w:rPr>
          <w:rFonts w:hint="eastAsia"/>
        </w:rPr>
        <w:t>&gt;OTU014598</w:t>
      </w:r>
    </w:p>
    <w:p w14:paraId="15AFE4B5">
      <w:pPr>
        <w:rPr>
          <w:rFonts w:hint="eastAsia"/>
        </w:rPr>
      </w:pPr>
      <w:r>
        <w:rPr>
          <w:rFonts w:hint="eastAsia"/>
        </w:rPr>
        <w:t>CCTACGGGTGGCTGCAGTGGGGAATCTTGCGCAATGGGCGAAAGCCTGATGCAGCAACGCCGCGTGAGTGATGAAGGCCTTCGGGTTGTAAACCTCTGTCATCGGGGACGAAGTAAGTGACGGTACCCGAGGAGGAAGCCCCTGCTAACTACGTGCCAGCAGCCGCGGTAATACGAAGGGGGCTAGCGTTGTTCGGAATCACTGGGCTTAAAGCGTGTGTAGGCGGGACGTTAAGTGCCTTGTGAAATCCCACGGCTCACCCGTGGAACTGCTGGGCATACTGGCGATCTTGAGCCATCTAGGGGCGACTGGAACAGACGGTGGAGCGGTGAAATGCGTAGATATCGTCTGGAACGCCAAGGGTGAAAACAGGTCGCTGGGGATGTGCTGACGCTGAGACACGAAAGCCAGGGGAGCAAACGGGATTAGATACCCGAGTAGTCC</w:t>
      </w:r>
    </w:p>
    <w:p w14:paraId="5015C15C">
      <w:pPr>
        <w:rPr>
          <w:rFonts w:hint="eastAsia"/>
        </w:rPr>
      </w:pPr>
      <w:r>
        <w:rPr>
          <w:rFonts w:hint="eastAsia"/>
        </w:rPr>
        <w:t>&gt;OTU014599</w:t>
      </w:r>
    </w:p>
    <w:p w14:paraId="42D95FAF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ACCGGAGAAGATAATGACGGTATCCGGAGAAGAAGCCCCGGCTAACTTCGTGCCAGCAGCCGCGGTAATACGAAGGGGGCTAGCGTTGTTCGGAATTACTGGGCGTAAAGGGCGCGCAGGCGGCTTGGCAAGTCGAGTGTGAAATCCCTTGGCTTAACTGAGGAATGGCGCTCGAAACTACTGGGCTAGAGGGAGATAGAGGTGAGCGGAACTGATGGTGGAGCGGTGAAATGCGTTGATATCATCAGGAACACCGGAGGCGAAGGCGGCTCACTGGGTCTTTCCTGACGCTGAGGAACGAAAGCTAGGGGAGCGAACGGGATTAGATACCCTAGTAGTCC</w:t>
      </w:r>
    </w:p>
    <w:p w14:paraId="67449ED8">
      <w:pPr>
        <w:rPr>
          <w:rFonts w:hint="eastAsia"/>
        </w:rPr>
      </w:pPr>
      <w:r>
        <w:rPr>
          <w:rFonts w:hint="eastAsia"/>
        </w:rPr>
        <w:t>&gt;OTU014600</w:t>
      </w:r>
    </w:p>
    <w:p w14:paraId="1EA69D9A">
      <w:pPr>
        <w:rPr>
          <w:rFonts w:hint="eastAsia"/>
        </w:rPr>
      </w:pPr>
      <w:r>
        <w:rPr>
          <w:rFonts w:hint="eastAsia"/>
        </w:rPr>
        <w:t>CCTACGGGGGGCTGCAGTAGGGAATATTGCGCAATGGCCGAAAGGCTGATGCAGCAACGCCGCGTGAAGGATGAAATCCTTCGGGATGTAAACTTCGCAAGAACAGGAAGAATAAACCGGTGATAACACCATCGGCGATGACGGTACTGTTTGTAAGCTCCGGCTAACTCCGTGCCAGCAGCCGCGGTAATACGGGGGGAGCAAGCGTTGTTCGGATTTACTGGGCGTAAAGGGCGGGTAGGCGGCCACCGCAAGTCAGTTGTGAAATCTCCGGGCTTAACCCGGAAAGGTCAACTGATACTGCGGGGCTAGAGTGCAGAAGGGGCAACTGGAATTCTCGGTGTAGCAGTGAAATGCGTAGATATGCGGAGGAACACCGATGGCGAAGGCAATCCCCTGGGCCTGTACTGACGCTCATGCACGAAAGCGTGGGGAGCAAACAGGATTAGATACCCTGGTAGTCC</w:t>
      </w:r>
    </w:p>
    <w:p w14:paraId="11CCCFBB">
      <w:pPr>
        <w:rPr>
          <w:rFonts w:hint="eastAsia"/>
        </w:rPr>
      </w:pPr>
      <w:r>
        <w:rPr>
          <w:rFonts w:hint="eastAsia"/>
        </w:rPr>
        <w:t>&gt;OTU014601</w:t>
      </w:r>
    </w:p>
    <w:p w14:paraId="1C223DDB">
      <w:pPr>
        <w:rPr>
          <w:rFonts w:hint="eastAsia"/>
        </w:rPr>
      </w:pPr>
      <w:r>
        <w:rPr>
          <w:rFonts w:hint="eastAsia"/>
        </w:rPr>
        <w:t>CCTACGGGGGGCAGCAGTGGGGAATATTGGACAATGGGCGAAAGCCTGACGCAGCCATGCCGCGTGAATGATGAAGGTCTTAGGATTGTAAAATTCTTTCAGCGGGGAAGATAATGACGGTACCCGCAGAAGAAGCCCCGGCTAACTTCGTGCCAGCAGCCGCGGTAATACGAAGGGGGCTAGCGTTGCTCGGATTTACTGGGCGTAAAGGGCGCGTAGGTGGTCTTATAAGGGTGTGGTGAAAGCCCGGGGCTCAACCCCGAAGCTGCTTCTGATACTGCAGGTCTAGGGACCGGTAGAGGCTGGTGGAATTACAGGTGTAGCGGTGGAATGCGTAGATATCTGTAAGAACACCCGTGGCGAAGGCGGCCAGCTGGGCCGGGTCCGACGCTGAGGCGCGAAAGCGTGGGGAGCAAACAGGATTAGATACCCGTGTAGTCC</w:t>
      </w:r>
    </w:p>
    <w:p w14:paraId="3986F0F0">
      <w:pPr>
        <w:rPr>
          <w:rFonts w:hint="eastAsia"/>
        </w:rPr>
      </w:pPr>
      <w:r>
        <w:rPr>
          <w:rFonts w:hint="eastAsia"/>
        </w:rPr>
        <w:t>&gt;OTU014602</w:t>
      </w:r>
    </w:p>
    <w:p w14:paraId="32E43092">
      <w:pPr>
        <w:rPr>
          <w:rFonts w:hint="eastAsia"/>
        </w:rPr>
      </w:pPr>
      <w:r>
        <w:rPr>
          <w:rFonts w:hint="eastAsia"/>
        </w:rPr>
        <w:t>CCTACGGGGGGCAGCAGTCGAGAATCTTCGGCAATGGGCGCAAGCCTGACCGAGCGACGCCGCGTGCGGGATGAAGGCCTTCGGGTTGTAAACCGCTGTCGTAGGGGAGGAAGGCTCCGTGAAGAACGGAGTTTGACCGATCCTAGGAGGAAGGGCCGGCTAATCTCGTGCCAGCAGCCGCGGTAATACAGAGGGGGCAAGCGTTATTCGGAATTATTGGGCGTAAAGGGCGCGTAGGCGGCCTGGCAAGTGGAAGGTGAAATCCCTCGGCTTAACCGAGGAACTGCCCTCCAAACTGCTTGGCTTGAGACCAGGAGAGGTGAGTGGAATTCCCAGTGTAGCGGTGAAATGCGCAGAGATCGGGAGGAACACCTATGGCGAAAGCAGGTACCTGGACCATTACTGACACTCAGCTGCGAAAGCTAGGGGAGCAAACAGGATTAGATACCCTGGTAGTCC</w:t>
      </w:r>
    </w:p>
    <w:p w14:paraId="0849F8A5">
      <w:pPr>
        <w:rPr>
          <w:rFonts w:hint="eastAsia"/>
        </w:rPr>
      </w:pPr>
      <w:r>
        <w:rPr>
          <w:rFonts w:hint="eastAsia"/>
        </w:rPr>
        <w:t>&gt;OTU014603</w:t>
      </w:r>
    </w:p>
    <w:p w14:paraId="353BEBC8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GCCAAGGACGAAGCGAGAGTGACGGTACTTGGAGAAGAAGCACCGGCTAACTACGTGCCAGCAGCCGCGGTAAAACGTAGGACGCAAGCGTTATCCGGAGTTACTGGGCGTAAAGCGCGGGCAGGCGGCCTGATGCGTCCGATGTGAAATCTCCTCGCTCAACGGGGAGAGGCCATTGGAAACGGTCGGGCTGGAGGGCAGTAGAGGCAGGCGGAATTCCGGGTGGAGTGGTGAAATGCGTAGAGATCCGGAGGAACACCAGAGGCGAAGGCGGCCTGCTGGGCTGCACCTGACGCTGAGCCGCGAAAGCCAGGGGAGCGATCCGGATTAGATACCCTTGTAGTCC</w:t>
      </w:r>
    </w:p>
    <w:p w14:paraId="7A32E608">
      <w:pPr>
        <w:rPr>
          <w:rFonts w:hint="eastAsia"/>
        </w:rPr>
      </w:pPr>
      <w:r>
        <w:rPr>
          <w:rFonts w:hint="eastAsia"/>
        </w:rPr>
        <w:t>&gt;OTU014604</w:t>
      </w:r>
    </w:p>
    <w:p w14:paraId="47943CBA">
      <w:pPr>
        <w:rPr>
          <w:rFonts w:hint="eastAsia"/>
        </w:rPr>
      </w:pPr>
      <w:r>
        <w:rPr>
          <w:rFonts w:hint="eastAsia"/>
        </w:rPr>
        <w:t>CCTACGGGTGGCAGCAGTAGGGAATTTTCCACAATGGACGAAAGTCTGATGGAGCAACGCCGCGTGCAGGATGAATGCCTTAGGGTTGTAAACTGCTTTTATCTGTGACGATTTTGACGGTAGCAGATGAATAAGGATCGGCTAATTCCGTGCCAGCAGCCGCGGTCATACGGAAGATCCAAGCGTTATCCGGAATTACTGGGCGTAAAGCGCGCGTAGGCGGCCAGATAAGTCCGGTGTGAAAGTCAAAGGCTCAACCTTTGAATGCCGCTGGAAACTGTCTGGCTTGAGTCCGGAAGGGGCGAGTGGAATTCCTGGTGTAGCGGTGAAATGCGCAGATATCAGGAGGAACACCGATGGCGAAGGCAGGTCTCTGGGCATTAACTGACGCTGAGGAGCGAAAGCATGGGGAGCGAACAGGATTAGATACCCCAGTAGTCC</w:t>
      </w:r>
    </w:p>
    <w:p w14:paraId="4C9A70CB">
      <w:pPr>
        <w:rPr>
          <w:rFonts w:hint="eastAsia"/>
        </w:rPr>
      </w:pPr>
      <w:r>
        <w:rPr>
          <w:rFonts w:hint="eastAsia"/>
        </w:rPr>
        <w:t>&gt;OTU014605</w:t>
      </w:r>
    </w:p>
    <w:p w14:paraId="5D95B7B8">
      <w:pPr>
        <w:rPr>
          <w:rFonts w:hint="eastAsia"/>
        </w:rPr>
      </w:pPr>
      <w:r>
        <w:rPr>
          <w:rFonts w:hint="eastAsia"/>
        </w:rPr>
        <w:t>CCTACGGGGGGCAGCAGTGGGGAATCTTGCGCAATGGAGGAAACTCTGACGCAGCAACGCCGCGTGCGGGAAGCAGGTCTTCGGATCGTAAACCGCTTTTGTGAGGGAAGAGACAGGACGGTACCTCACGAATAAGTCTCGGCTAACTACGTGCCAGCAGCCGCGGTAAAACGTAGGAGGCGAGCGTTATCCGGATTTACTGGGCGTAAAGCGCGTGCAGGCGGTTTGTTAAGTCGTGCGTGAAAGCTCCCTGGCTCAACCGGGAGAGGTCGTGCGAAACTGGCAAACTGGAGACAGAGAGAGGCAAGTGGAATTCCGGGTGTAGTGGTGAAATGCGTAGATATTGGGAGGAACACCGGTGGCGAAGGCGGCTACCTGGACCGGTTCTGACGCTGATGCGCGAAAGCGTGGGTAGCAAACAGGATTAGATACCCTAGTAGTCC</w:t>
      </w:r>
    </w:p>
    <w:p w14:paraId="249E7E4B">
      <w:pPr>
        <w:rPr>
          <w:rFonts w:hint="eastAsia"/>
        </w:rPr>
      </w:pPr>
      <w:r>
        <w:rPr>
          <w:rFonts w:hint="eastAsia"/>
        </w:rPr>
        <w:t>&gt;OTU014606</w:t>
      </w:r>
    </w:p>
    <w:p w14:paraId="18A0DE7C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TTTCGGGTTGTAAACCTCTTTCAGCAGGGACGAAGCGCAAGTGACGGTACCTGCAGAAGAAGCGCCGGCCAACTACGTGCCAGCAGCCGCGGTAAGACGTAGGGCGCGAGCGTTGTCCGGATTTATTGGGCGTAAAGGGCTCGTAGGTGGTCTGCCACGTCGGGAGTGAAAACCCGGGGCTCAACCCCGGGCCGGCTTCCGATACGGGCTGACTAGAGGCAGGCAGGGGAGAGCGGAATTCCTGGTGTAGCGGTGGAATGCGCAGATATCAGGAGGAACACCGGTGGCGAAGGCGGCTCTCTGGGCCTGTTCTGACGCTGAGGAGCGAAAGCGTGGGGAGCAAACAGGATTAGATACCCTAGTAGTCC</w:t>
      </w:r>
    </w:p>
    <w:p w14:paraId="0A675C99">
      <w:pPr>
        <w:rPr>
          <w:rFonts w:hint="eastAsia"/>
        </w:rPr>
      </w:pPr>
      <w:r>
        <w:rPr>
          <w:rFonts w:hint="eastAsia"/>
        </w:rPr>
        <w:t>&gt;OTU014607</w:t>
      </w:r>
    </w:p>
    <w:p w14:paraId="12935828">
      <w:pPr>
        <w:rPr>
          <w:rFonts w:hint="eastAsia"/>
        </w:rPr>
      </w:pPr>
      <w:r>
        <w:rPr>
          <w:rFonts w:hint="eastAsia"/>
        </w:rPr>
        <w:t>CCTACGGGAGGCTGCAGCGAGGAATCTTGGGCAATGGGCGAAAGCCTGACCCAGCAACGCCGCGTGAAGGATGAAGTATTTCGGTATGTAAACTTCGAAAGAATGGGAAGAATAAATGACGGTACCTGGAGAATAAGCCCCGGCTAACTTCGTGCCAGCAGCCGCGGTAATACGAAGGGGGCTAGCGTTGTTCGGAATTACTGGGCGTAAAGCGCACGTAGGCGGATTTGTAAGTCAGGGGTGAAATCCCGGGGCTCAACTCCGGATATGCCGCGGATACTGGCGGGCTAGAGACCAGTAGAGGCGAGTGGAATTCCACGTGTAGCGGTGAAATGCGTAGAGATGTGGAGGAACACCAGTGGCGAAGGCGGCTTTCTGGTCTGTAACTGACGCTGAGGCGCGAAAGCGTGGGGAGCAAACAGGATTAGATACCCCTGTAGTCC</w:t>
      </w:r>
    </w:p>
    <w:p w14:paraId="64464D37">
      <w:pPr>
        <w:rPr>
          <w:rFonts w:hint="eastAsia"/>
        </w:rPr>
      </w:pPr>
      <w:r>
        <w:rPr>
          <w:rFonts w:hint="eastAsia"/>
        </w:rPr>
        <w:t>&gt;OTU014608</w:t>
      </w:r>
    </w:p>
    <w:p w14:paraId="79F9E04B">
      <w:pPr>
        <w:rPr>
          <w:rFonts w:hint="eastAsia"/>
        </w:rPr>
      </w:pPr>
      <w:r>
        <w:rPr>
          <w:rFonts w:hint="eastAsia"/>
        </w:rPr>
        <w:t>CCTACGGGTGGCTGCAGTGGGGAATATTGGACAATGGGCGCAAGCCTGATCCAGCCACGCCGCGTGTGTGATGAAGGCCTTCGGGTCGTAAAGCACTGTGGAGGGGGGCAAACAAGCTGAGGAATAATACCCTCAGCCCTGATGGTACCCCTTTAGCAAGCACCGGCTAACTCCGTGCCAGCAGCCGCGGTAATACGGAGGGTGCCAACGTTGCTCGGAATCATTGGGCGTAAAGCGTATGTAGGCGGCTCGTTAAGTCGGGTGTGAAATCCCTGGGCTCAACCCAGGAACTGCATTCGATACTGGCAAGCTTGAGTACAGGAGAGGATGGCGGAATTCCCGGTGTAGCGGTGAAATGCGTAGATATCTGGAGGAACACCGGTGGCGAAGGCGGCATCCTGGACCGACACTGACGCTGAGGCGCGAAAGCTAGGGTAGCAAACAGGATTAGATACCCGAGTAGTCC</w:t>
      </w:r>
    </w:p>
    <w:p w14:paraId="6C4C9CEF">
      <w:pPr>
        <w:rPr>
          <w:rFonts w:hint="eastAsia"/>
        </w:rPr>
      </w:pPr>
      <w:r>
        <w:rPr>
          <w:rFonts w:hint="eastAsia"/>
        </w:rPr>
        <w:t>&gt;OTU014609</w:t>
      </w:r>
    </w:p>
    <w:p w14:paraId="09BA15F1">
      <w:pPr>
        <w:rPr>
          <w:rFonts w:hint="eastAsia"/>
        </w:rPr>
      </w:pPr>
      <w:r>
        <w:rPr>
          <w:rFonts w:hint="eastAsia"/>
        </w:rPr>
        <w:t>CCTACGGGTGGCTGCAGTAGGGAATATTGGTCAATGGGTGAGAGCCTGAACCAGCCATGCCGCGTGCAGGAAGAAGGCGTTATGCGTTGTAAACTGCTTTTGCCAGGGGATAAAATAACTGTGCGCAGTTGATTGAAGGTACCTGGTGAATAAGCCACGGCTAACTACGTGCCAGCAGCCGCGGTAATACGTAGGGGGCAAGCGTTGTCCGGATTTATTGGGCGTAAAGAGCTCGTAGGCGGCTGGTCGCGTCGGATGTGAAAGCTCAGTGCTCAACACTGAGAGGCCATTCGATACGGATCAGCTAGAGGTAGGTAGGGGAAAGTGGAATTCCTGGTGTAGCGGTGAAATGCGCAGATATCAGGAGGAACACCAATGGCGAAGGCAGCTCGCTGGTACGGTACTGACGCTGAGACGCGAAAGCGTGGGGAGCAAACAGGATTAGATACCCCAGTAGTCC</w:t>
      </w:r>
    </w:p>
    <w:p w14:paraId="526FAAD4">
      <w:pPr>
        <w:rPr>
          <w:rFonts w:hint="eastAsia"/>
        </w:rPr>
      </w:pPr>
      <w:r>
        <w:rPr>
          <w:rFonts w:hint="eastAsia"/>
        </w:rPr>
        <w:t>&gt;OTU014610</w:t>
      </w:r>
    </w:p>
    <w:p w14:paraId="78CEDE7C">
      <w:pPr>
        <w:rPr>
          <w:rFonts w:hint="eastAsia"/>
        </w:rPr>
      </w:pPr>
      <w:r>
        <w:rPr>
          <w:rFonts w:hint="eastAsia"/>
        </w:rPr>
        <w:t>CCTACGGGAGGCAGCAGTCGGGAATTTTGGGCAATGGGCGCAAGCCTGACCCAGCAACGCCGCGTGAAGGATGAAGTTTCTCGGAATGTAAACTTCACAAGAATGGGAAGAATAAGACCGGGCTAACACCCTTGTCGATGACGGTACCATTTGTAAGCTCCGGCTAACTCCGTGCCAGCAGCCGCGGTAATACGGGGGGAGCAAGCGTTGTTCGGATTTATTGGGCGTAAAGCGCGCGTAGGCGGCTTGGTAAGCTGGACGTGAAAGCTCCTGGCTTAACTGGGAGAGGTCGTTCAGGACTGGCAAGCTAGAGGCTGAAAGAGGAACGTGGAATTCCCGGTGTAGTGGTGGAATGCGTAGATATCGGGAGGAACACCAGTGGCGAAAGCGGCGTTCTGGTTCAGCCCTGACGTTGAGGAGCGAAAGCGTGGGGAGCGAACAGGATTAGATACCCCGGTAGTCC</w:t>
      </w:r>
    </w:p>
    <w:p w14:paraId="3A892B1C">
      <w:pPr>
        <w:rPr>
          <w:rFonts w:hint="eastAsia"/>
        </w:rPr>
      </w:pPr>
      <w:r>
        <w:rPr>
          <w:rFonts w:hint="eastAsia"/>
        </w:rPr>
        <w:t>&gt;OTU014611</w:t>
      </w:r>
    </w:p>
    <w:p w14:paraId="192E8922">
      <w:pPr>
        <w:rPr>
          <w:rFonts w:hint="eastAsia"/>
        </w:rPr>
      </w:pPr>
      <w:r>
        <w:rPr>
          <w:rFonts w:hint="eastAsia"/>
        </w:rPr>
        <w:t>CCTACGGGAGGCAGCAGTGGGGAATATTGCACAATGGGCGGAAGCCTGATGCAGCGACGCCGCGTGGGGGATGACGGCCTTCGGGTTGTAAACCCCTTTCGCCCGGGACGAAGCGTAAGTGACGGTACCGGGAGAAGAAGCACCGGCCAACTACGTGCCAGCAGCCGCGGTAATACGAAGGGGGCTAGCGTTGCTCGGAATCACTGGGCGTAAAGCGCACGTAGGCGGATTTCTAAGTCAGGGGTGAAATCCTGGAGCTCAACTCCAGAACTGCCTTTGATACTGAGAAACTTGAGTCCGGGAGAGGAAGATGGAACTGCACGTGTAGCGGTGAAATGCGTTGAGATGTGCAGGAACACCAATGGCGAAAGCAGTCTTCTGGACGGATACTGACGCTGAGGCGCGAAAGCGTGGGGATCAAACAGGATTAGATACCCCGGTAGTCC</w:t>
      </w:r>
    </w:p>
    <w:p w14:paraId="4E8B4166">
      <w:pPr>
        <w:rPr>
          <w:rFonts w:hint="eastAsia"/>
        </w:rPr>
      </w:pPr>
      <w:r>
        <w:rPr>
          <w:rFonts w:hint="eastAsia"/>
        </w:rPr>
        <w:t>&gt;OTU014612</w:t>
      </w:r>
    </w:p>
    <w:p w14:paraId="6F641A65">
      <w:pPr>
        <w:rPr>
          <w:rFonts w:hint="eastAsia"/>
        </w:rPr>
      </w:pPr>
      <w:r>
        <w:rPr>
          <w:rFonts w:hint="eastAsia"/>
        </w:rPr>
        <w:t>CCTACGGGTGGCAGCAGTAGGGAATATTGGACAATGGGCGAAAGCCTGATCCAGCCATGCCGCGTGGGGGACGAAGGCCTTCGGGTCGTAAACCCCTTTTCTGAGGGAAGAACAGTCTCGCGAGGAAATGCGTGGGATCTGACGGTACCTCAGGAATAAGCAACGGCAAACTCCGTGCCAGCAGCCGCGGTAATACGGAGGTTGCGAGCGTTGTTCGGATTAACTGGGCGTAAAGGGGGCGCAGGCGGCCTGATCTGTCTGGGGTGAAAGCCCGGGGCTCAACCTCGGAATTGCCTTGGATACTGTCAGGCTTGAGTGTGTGAGAGGAGAGTGGAATTCCTGGTGTAGCGGTGAAATGCGTAGATATCTGGAGGAACACCGGTGGCGAAGGCGGCATCCTGGACCGGTATTGACGCTGAGGCGCGAAAGCCAGGGGAGCAAACGGGATTAGATACCCGGGTAGTCC</w:t>
      </w:r>
    </w:p>
    <w:p w14:paraId="57937958">
      <w:pPr>
        <w:rPr>
          <w:rFonts w:hint="eastAsia"/>
        </w:rPr>
      </w:pPr>
      <w:r>
        <w:rPr>
          <w:rFonts w:hint="eastAsia"/>
        </w:rPr>
        <w:t>&gt;OTU014613</w:t>
      </w:r>
    </w:p>
    <w:p w14:paraId="02CA48C1">
      <w:pPr>
        <w:rPr>
          <w:rFonts w:hint="eastAsia"/>
        </w:rPr>
      </w:pPr>
      <w:r>
        <w:rPr>
          <w:rFonts w:hint="eastAsia"/>
        </w:rPr>
        <w:t>CCTAGGGCGGCTGCAGTGGGGAATTTTGGACAATGGGGGCAACCCTGATCCAGCAATGCCGCGTGAGTGAAGAAGGCCTTCGGGTTGTAAAGCTCTTTTGTGCGGGAAGATAATGACGGTACCGCAAGAATAAGCCCCGGCTAACTTCGTGCCAGCAGCCGCGGTAATACGAAGGGGGCTAGCGTTGCTCGGAATCACTGGGCGTAAAGCGCGCGCAGGCGGTCTGAGGCGTCGGTGCTGAAAGTCCACCGCTTAACGGTGGGAAGCGCGCCGATACGCTCAGACTGGAGGGCGGGCGAGGGTGGTGGAATTGCCGGTGTAGCGGTGGAATGCGTAGAGATCAGCAAGAACACCCGTGGCGAAGGCGGCCAGCTGGGCCGGATCCGACGCTCATGCGCGAAAGCGTGGGGAGCAAACAGGATTAGATACCCTAGTAGTCC</w:t>
      </w:r>
    </w:p>
    <w:p w14:paraId="288FF172">
      <w:pPr>
        <w:rPr>
          <w:rFonts w:hint="eastAsia"/>
        </w:rPr>
      </w:pPr>
      <w:r>
        <w:rPr>
          <w:rFonts w:hint="eastAsia"/>
        </w:rPr>
        <w:t>&gt;OTU014614</w:t>
      </w:r>
    </w:p>
    <w:p w14:paraId="4DBFF5CD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TGTCCGGAAAGAAAAGCGCTCGATTAATACTCGGGTGTTATGACGGTACCGGAAGAATAAGCACCGGCTAACTTCGTGCCAGCAGCCGCGGTAATACGAAGGGTGCAAGCGTTACTCGGAATTACTGGGCGTAAAGCGTACGTAGGCGGATTTGTAAGTAGGGGGTGAAATCCCCAGGCTCAACCTGGGAACTGCCTTCTAGACTGCAAGTCTTGAGATCAGGAGAGGCGAGTGGAATTCCGAGTGTAGAGGTGAAATTCGTAGATATTCGGAAGAACACCGGTGGCGAAGGCGGCCTCCTGGACGGTGACTGACGCTGAGACGCGAAAGCGTGGGGAGCAAACAGGATTAGATACCCTAGTAGTCC</w:t>
      </w:r>
    </w:p>
    <w:p w14:paraId="436351C3">
      <w:pPr>
        <w:rPr>
          <w:rFonts w:hint="eastAsia"/>
        </w:rPr>
      </w:pPr>
      <w:r>
        <w:rPr>
          <w:rFonts w:hint="eastAsia"/>
        </w:rPr>
        <w:t>&gt;OTU014615</w:t>
      </w:r>
    </w:p>
    <w:p w14:paraId="13CA69A1">
      <w:pPr>
        <w:rPr>
          <w:rFonts w:hint="eastAsia"/>
        </w:rPr>
      </w:pPr>
      <w:r>
        <w:rPr>
          <w:rFonts w:hint="eastAsia"/>
        </w:rPr>
        <w:t>CCTACGGGCGGCTGCAGTGGGGAATCTTGCACAATGGGGGAAATCCTGATGCAGCGACGCCGCGTGAGTGATGAAGCCCTTCGGGGTGTAAAGCTCTTTCGGCAGGGACGATAATGACGGTACCTGAAGAAGAAGCTGCGGCTAACTACGTGCCAGCAGCCGCGGTAATACGGAGGGTGCGAGCGTTGTCCGGAATCACTGGGCGTAAAGGGCGCGTAGGCGGCGCGAGGAGTCGGGGGTGAAAGTCCGGGGCTCAACCCCGGATCGGCCTTCGATACTCTCGCGCTGGAGCACAGTAGAGGCGGGTGGAATTCCGGGTGTAGCGGTGGAATGCGTAGATATCTGAAGGAACATCAGTGGCGAAAGCGACTTCCTGGACCAATACTGACGCTCATGTGCGAAAGCGTGGGGAGCAAACAGGATTAGATACCCCAGTAGTCC</w:t>
      </w:r>
    </w:p>
    <w:p w14:paraId="34A9F50F">
      <w:pPr>
        <w:rPr>
          <w:rFonts w:hint="eastAsia"/>
        </w:rPr>
      </w:pPr>
      <w:r>
        <w:rPr>
          <w:rFonts w:hint="eastAsia"/>
        </w:rPr>
        <w:t>&gt;OTU014616</w:t>
      </w:r>
    </w:p>
    <w:p w14:paraId="67287FBE">
      <w:pPr>
        <w:rPr>
          <w:rFonts w:hint="eastAsia"/>
        </w:rPr>
      </w:pPr>
      <w:r>
        <w:rPr>
          <w:rFonts w:hint="eastAsia"/>
        </w:rPr>
        <w:t>CCTACGGGTGGCTGCAGTAGGGAATTTTCCACAATGGGGGCAACCCTGATGGAGCAACGCCGCGTGCAGGATGAATGCCTTCGGGTTGTAAACTGCTTTTATTAGTGACGATTATGACGGTAACTAATGAATAAGGACCTGCTAACTACGTGCCAGCAGCCGCGGTCATACGTAGGGTCCAAGCGTTGTTCGGAATTACTGGGCGTAAAGCGCGCGTAGGCGGGCTTATAAGTCGATTGTGAAATCCCTGGGCTTAACCTGGGAACTGCAGTCGAAACTGTAAGCCTTGAATGTCTGAGAGGATGGCGGAATAACCGGTGTAGTAGTGAAATACGTAGATATCGGTTAGAACACCTGAGGCGAAGGCGGCTATCTGGCGGAACATTGACGCTGAGGCGCGAAAGCGTGGGGAGCAAACAGGATTAGATACCCCAGTAGTCC</w:t>
      </w:r>
    </w:p>
    <w:p w14:paraId="0A3AC01B">
      <w:pPr>
        <w:rPr>
          <w:rFonts w:hint="eastAsia"/>
        </w:rPr>
      </w:pPr>
      <w:r>
        <w:rPr>
          <w:rFonts w:hint="eastAsia"/>
        </w:rPr>
        <w:t>&gt;OTU014617</w:t>
      </w:r>
    </w:p>
    <w:p w14:paraId="27F7407A">
      <w:pPr>
        <w:rPr>
          <w:rFonts w:hint="eastAsia"/>
        </w:rPr>
      </w:pPr>
      <w:r>
        <w:rPr>
          <w:rFonts w:hint="eastAsia"/>
        </w:rPr>
        <w:t>CCTACGGGAGGCTGCAGTAGGGAATATTGGGCAATGGGTGAGAGCCTGACCCAGCCATGCCGCGTGCAGGAAGAAGGCGTTCTGCGTTGTAAACTGCTTTTGATCGGGAAGAAAGGGTTCCTGCGGGGACCGTTGACGGTACCGATAGAATAAGCACCGGCTAACTCCGTGCCAGCAGCCGCGGTAATACAGAGGGTGCGAGCGTTGTCCGGAATTATTGGGCGTAAAGAGCTCGTAGGCGGTTTGTCGCGTCTGCTGTGAAAACCCGAGGCTCAACCTCGGGCCTGCAGTGGGTACGGGCAGACTAGAGTGCGGTAGGGGAGACTGGAATTCCTGGTGTAGCGGTGGAATGCGCAGATATCAGGAGGAACACCAATGGCGAAGGCAGCTCGCTGGAACGGTACTGACGCTGAGGCGCGAAAGCGTGGGGAGCGAACAGGATTAGATACCCGTGTAGTCC</w:t>
      </w:r>
    </w:p>
    <w:p w14:paraId="580B48E4">
      <w:pPr>
        <w:rPr>
          <w:rFonts w:hint="eastAsia"/>
        </w:rPr>
      </w:pPr>
      <w:r>
        <w:rPr>
          <w:rFonts w:hint="eastAsia"/>
        </w:rPr>
        <w:t>&gt;OTU014618</w:t>
      </w:r>
    </w:p>
    <w:p w14:paraId="576288E3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GATGATAATGACAGTACCGGGAGAATAAGCCCCGGCTAACTCCGTGCCAGCAGCCGCGGTAATACGAAGGGTGCGAGCGTTGTCCGGAATCACTGGGCGTAAAGGGCGCGTAGGCGGCGCGACAAGTCAACGGTGAAAGCTCGGGGCTCAACCCCGAGTCGGCCGTCGATACTGTTGGGCTGGAGCACTGTAGGGGCGGGTGGAATTCCGGGTGTAGCGGTGGAATGCGTAGAGATCCGGAAGAACACCGGTGGCGAAGGCGGCCCGCTGGGCAGGAAGACGGAGCAATCCGTCGGCTGACACTGAGGCGCGACAGCGTGGGGAGCAAACAGGATTAGATACCCCAGTAGTCC</w:t>
      </w:r>
    </w:p>
    <w:p w14:paraId="172A8010">
      <w:pPr>
        <w:rPr>
          <w:rFonts w:hint="eastAsia"/>
        </w:rPr>
      </w:pPr>
      <w:r>
        <w:rPr>
          <w:rFonts w:hint="eastAsia"/>
        </w:rPr>
        <w:t>&gt;OTU014619</w:t>
      </w:r>
    </w:p>
    <w:p w14:paraId="0A406F31">
      <w:pPr>
        <w:rPr>
          <w:rFonts w:hint="eastAsia"/>
        </w:rPr>
      </w:pPr>
      <w:r>
        <w:rPr>
          <w:rFonts w:hint="eastAsia"/>
        </w:rPr>
        <w:t>CCTACGGGTGGCAGCAGTGGGGAATATTGGACAATGGGCGAAAGCCTGATGCAGCGACGCCGCGTGAGCGATGAAGCCCTTCGGGGTGTAAAGCTCTTTCGGCAGGGACGATAATGACGGTACCTGAAGAAGAAGCTGCGGCTAACTACGTGCCAGCAGCCGCGGTAATACGGGGGGAGCAAGCGTTGTTCGGATTTACTGGGCGTAAAGGGCGCGTAGGCGGTTTGCTAAGTTGGATGTGAAAACTCTGGGCTTAACCCAGAGCCTGCATCCAAAACTGGCAGGCTCGAGTTTTGGAGGGGGAAGCGGAATTCCTGGTGTAGCAGTGAAATGCGTAGATATCAGGAGGAACACCTGAGGTGAAGACGGGTTGCTGGGCTGACACTGACGCTGAGGCGCGAAAGCCAGGGGAGCAAACGGGATTAGATACCCCGGTAGTCC</w:t>
      </w:r>
    </w:p>
    <w:p w14:paraId="06CCF9C0">
      <w:pPr>
        <w:rPr>
          <w:rFonts w:hint="eastAsia"/>
        </w:rPr>
      </w:pPr>
      <w:r>
        <w:rPr>
          <w:rFonts w:hint="eastAsia"/>
        </w:rPr>
        <w:t>&gt;OTU014620</w:t>
      </w:r>
    </w:p>
    <w:p w14:paraId="1E217B32">
      <w:pPr>
        <w:rPr>
          <w:rFonts w:hint="eastAsia"/>
        </w:rPr>
      </w:pPr>
      <w:r>
        <w:rPr>
          <w:rFonts w:hint="eastAsia"/>
        </w:rPr>
        <w:t>CCTACGGGCGGCTGCAGTCGAGGATCTTCGGCAATGGGCGCAAGCCTGACCGAGCGACGCCGCGTGAGGGATGAAGGCCTTCGGGTTGTAAACCTCTGTCAGAGCGGAGGAAATGCGCTGGGGTTCTCCCCAGTGTTTGACCTATGCTCAGAGGAAGTACGGGCTAAGTTCGTGCCAGCAGCCGCGGTAAGACGAACCGTACGAACGTTATTCGGAATCACTGGGCTTAAAGCGTGTGTAGGCGGACTTGTAAGTACCTTGTGAAATCCCACGGCTCAACCGTGGAACTGCTCGGTATACTGCTTGTCTTGAGCCACTTAGGGGCTGTCGGAACAAACGGTGGAGCGGTGAAATGCGTAGATATCTGGAGGAATACCGGTGGCGAAGGCGGCATCCTGGACCGGCATTGACGCTGAGGAGCGAAAGCCAGGGGAGCAAACGGGATTAGATACCCCAGTAGTCC</w:t>
      </w:r>
    </w:p>
    <w:p w14:paraId="3BDA240A">
      <w:pPr>
        <w:rPr>
          <w:rFonts w:hint="eastAsia"/>
        </w:rPr>
      </w:pPr>
      <w:r>
        <w:rPr>
          <w:rFonts w:hint="eastAsia"/>
        </w:rPr>
        <w:t>&gt;OTU014621</w:t>
      </w:r>
    </w:p>
    <w:p w14:paraId="67DBC002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ACGTGCCAGCAGCCGCGGTAATACAGAGGGTGCAAGCGTTAATCGGAATTACTGGGCGTAAAGCGCACGTAGGCGGATATTTAAGTCAGGGGTGAAATCCCGCAGCTCAACTGCGGAACTGCCTTTGATACTGGGTATCTTGAGTATGGAAGAGGTAAGTGGAATTCCGAGTGTAGAGGTGAAATTCGTAGATATTCGGAGGAACACCAGCGGCGAAGGCGGCACTCTAGGCCGCACCTGACGCTGAGACGCGACAGCACGGGGAGCGAACGGGATTAGATACCCGTGTAGTCC</w:t>
      </w:r>
    </w:p>
    <w:p w14:paraId="05D72A4C">
      <w:pPr>
        <w:rPr>
          <w:rFonts w:hint="eastAsia"/>
        </w:rPr>
      </w:pPr>
      <w:r>
        <w:rPr>
          <w:rFonts w:hint="eastAsia"/>
        </w:rPr>
        <w:t>&gt;OTU014622</w:t>
      </w:r>
    </w:p>
    <w:p w14:paraId="1526CE4B">
      <w:pPr>
        <w:rPr>
          <w:rFonts w:hint="eastAsia"/>
        </w:rPr>
      </w:pPr>
      <w:r>
        <w:rPr>
          <w:rFonts w:hint="eastAsia"/>
        </w:rPr>
        <w:t>CCTACGGGTGGCTGCAGTGGGGAATCTTGCGCAATGGCCGCAAGGCTGACGCAGCGACGCCGCGTGGAGGATGACGCCTTTCGGGGTGTAAACTCCTGTTGCCCGGGACGAACAAGTGGTTTCGACCACTCTGACGGTACCGGGTGAGGAAGCACCGGCTAACTCCGTGCCAGCAGCCGCGGTAATACGGAGGGGGCTAGCGTTGTTCGGAATTACTGGGCGTAAAGCGCACGTAGGCGGCTTTGTAAGTTAGAGGTGAAAGCCCAGGGCTCAACCAAGGAAAGGCATCCGATACTGCGGAGCTTGAGGCCAAGAGGGGCAAGCGGAACTCCTGGTGGAGCGGTGAAATGCGTAGATATCAGGAGGAACACCGGTGGCGAAGGCGGCTTGCTGGATTGGTTCTGACGCTGAGGCGCGAAAGCTAGGGGAGCAAACAGGATTAGATACCCCAGTAGTCC</w:t>
      </w:r>
    </w:p>
    <w:p w14:paraId="6C0B2E76">
      <w:pPr>
        <w:rPr>
          <w:rFonts w:hint="eastAsia"/>
        </w:rPr>
      </w:pPr>
      <w:r>
        <w:rPr>
          <w:rFonts w:hint="eastAsia"/>
        </w:rPr>
        <w:t>&gt;OTU014623</w:t>
      </w:r>
    </w:p>
    <w:p w14:paraId="3BD2F474">
      <w:pPr>
        <w:rPr>
          <w:rFonts w:hint="eastAsia"/>
        </w:rPr>
      </w:pPr>
      <w:r>
        <w:rPr>
          <w:rFonts w:hint="eastAsia"/>
        </w:rPr>
        <w:t>CCTACGGGCGGCTGCAGTGGGGAATATTGCGCAATGGGCGAAAGCCTGACGCAGCGACGCCGCGTGTGGGATGACGGCCTTCGGGTTGTAAACTCCTTTTCGGGGGGAAGATGGTGACGGTACCCCCGGAATCAGGCTCGGCTAACTCTGTGCCAGCAGCCGCGGTAATACGTAGGGAGCAAACGTTGTTCGGAATTACTGGGCGTAAAGCGAGTGTAGGCGGTCTGCTAAGTCGGGTGTGAAAGCCCCGGGCTCAACCCGGGAAGTGCACTCGAAACTGGCAGGCTAGAGTACTGGAGAGGTTGGTGGAATTCTCGGTGTAGAGGTGAAATTCGTAGATATCGAGAGGAACACCGGTGGCGAAGGCGGCCAACTGGACAGATACTGACGCTGAGACTCGAAAGCGTGGGGAGCAAACAGGATTAGATACCCTAGTAGTCC</w:t>
      </w:r>
    </w:p>
    <w:p w14:paraId="2484D0FD">
      <w:pPr>
        <w:rPr>
          <w:rFonts w:hint="eastAsia"/>
        </w:rPr>
      </w:pPr>
      <w:r>
        <w:rPr>
          <w:rFonts w:hint="eastAsia"/>
        </w:rPr>
        <w:t>&gt;OTU014624</w:t>
      </w:r>
    </w:p>
    <w:p w14:paraId="302813A5">
      <w:pPr>
        <w:rPr>
          <w:rFonts w:hint="eastAsia"/>
        </w:rPr>
      </w:pPr>
      <w:r>
        <w:rPr>
          <w:rFonts w:hint="eastAsia"/>
        </w:rPr>
        <w:t>CCTACGGGGGGCTGCAGTAGGGAATATTGCGCAATGGAGGAAACTCTGACGCAGCGACGCCGCGTGAGTGATGAAGGTCTTCGGATCGTAAAGCTCTGTCCTTGGGGAAGAAGATCGCCTTATGGTGATTTGACGGTACCCAAGGAGGAAGCCCCGGCTAACTACGTGCCAGCAGCCGCGGTAATACGTAGGTGACCAGCGTTGTCCGGATTTACTGGGCGTAAAGCGCGCGTAGGCGGCTCTGCAAGCCGGTTGTGAAATCCCCGGGCTTAACCTGGGAACTGCATCCGGGACTGCATTGCTAGAGTATGGGAGAGGGAAGTGGAATTTCAGGTGTAGCAGTGAAATGCGTAGAGATGTGGAGGAACACCGATGGCGAAGGCAGCCCCCTGGGTCGACACTGACGCTCATGCACGAAAGCGTGGGGAGCAAACAGGATTAGATACCCCAGTAGTCC</w:t>
      </w:r>
    </w:p>
    <w:p w14:paraId="27E7D600">
      <w:pPr>
        <w:rPr>
          <w:rFonts w:hint="eastAsia"/>
        </w:rPr>
      </w:pPr>
      <w:r>
        <w:rPr>
          <w:rFonts w:hint="eastAsia"/>
        </w:rPr>
        <w:t>&gt;OTU014625</w:t>
      </w:r>
    </w:p>
    <w:p w14:paraId="465257CC">
      <w:pPr>
        <w:rPr>
          <w:rFonts w:hint="eastAsia"/>
        </w:rPr>
      </w:pPr>
      <w:r>
        <w:rPr>
          <w:rFonts w:hint="eastAsia"/>
        </w:rPr>
        <w:t>CCTACGGGGGGCTGCAGTGGGGAATATTGGGCAATGGCCGAAAGGCTGACCCAGCGACGCCGCGTGTGGGAGGAAGCCCTTCGGGGTGTAAACCACTGTCAGGAGGGACGAAAGAGGGCAGGGTGAATAATTCTGCTCAGTGACGGTACCTTCAAAGGAAGCACCGGCTAACTCTGTGCCAGCAGCCGCGGTAATACGTAGGGCGCAAGCGTTGTCCGGATTCACTGGGTGTAAAGGGTGCGCAGGCGGGTGGGCAAGTCAGAGGTGAAATCTCACGGCTTAACCGTGAAACTGCCTTTGATACTGCTCATCTTGAGTCAGGGAGAGGTTGATGGAATTCCAGGTGTAGCGGTGAAATGCGTAGATATTCGCAAGAACACCAGTGGCGAAGGCGGCTCACTGGTCCGGTTCTGACGCTGAGGCGCGAAAGCGTGGGGAGCAAACAGGATTAGATACCCCTGTAGTCC</w:t>
      </w:r>
    </w:p>
    <w:p w14:paraId="4B2972AF">
      <w:pPr>
        <w:rPr>
          <w:rFonts w:hint="eastAsia"/>
        </w:rPr>
      </w:pPr>
      <w:r>
        <w:rPr>
          <w:rFonts w:hint="eastAsia"/>
        </w:rPr>
        <w:t>&gt;OTU014626</w:t>
      </w:r>
    </w:p>
    <w:p w14:paraId="2C3B3950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CCGGTGTTAACACCACCGGCGATGACGGTACTGTTTGTAAGCTCCGGCTAACTCCGTGCCAGCAGCCGCGGTAATACGGAGGGGGCTAGCGTTGTTCGGAGTTACTGGGCGTAAAGCGTGCGTAGGCGGTGGTCCAAGTCTGGTGTGAAATCTCCCGGCTCAACTGGGAGGGTGCGCTAGAAACTGGGCTGCTGGAGTGTGGGAGAGGTAAGCGGAATTCCTGGTGTAGCGGTGAAATGCGTAGATATGCGGAGGAACACCGATGGCGAAGGCAATCCCCTGGGCCTGTACTGACGCTCATGCACGAAAGCGTGGGGAGCAAACAGGATTAGATACCCCGGTAGTCC</w:t>
      </w:r>
    </w:p>
    <w:p w14:paraId="10927CA5">
      <w:pPr>
        <w:rPr>
          <w:rFonts w:hint="eastAsia"/>
        </w:rPr>
      </w:pPr>
      <w:r>
        <w:rPr>
          <w:rFonts w:hint="eastAsia"/>
        </w:rPr>
        <w:t>&gt;OTU014627</w:t>
      </w:r>
    </w:p>
    <w:p w14:paraId="0E5DB7C1">
      <w:pPr>
        <w:rPr>
          <w:rFonts w:hint="eastAsia"/>
        </w:rPr>
      </w:pPr>
      <w:r>
        <w:rPr>
          <w:rFonts w:hint="eastAsia"/>
        </w:rPr>
        <w:t>CCTACGGGGGGCTGCAGTGGGGGATATTGCACAATGGGGGAAACCCTGATGCAGCGACGCCGCGTGAGCGAAGAAGGCCTTCGGGTCGTAAAGCTCTGTTTCGAGGGAAGATAATGACGGTACCTCGGGAGGAAGCCCCGGCTAACTACGTGCCAGCAGCCGCGGTAATACGAAGGGTGCTAGCGTTGTTCGGAATCACTGGGCGTAAAGCGCGCGTAGGCGGCCTAACAAGTCAGGGGTGAAAGCCTGGAGCTTAACTCCAGAACTGCCTTTGAAACTGTTAGGCTAGAGTGTCGGAGGGGATAGCGGAATTGCTAATGTAGAGGTGAAATTCGTAGATATTAGCAGGAACACCGGTGGCGAAGGCGGCTATCTGGACGACAACTGACGCTGAGGCGCGAAAGCGTGGGGATCAAACAGGATTAGATACCCCAGTAGTCC</w:t>
      </w:r>
    </w:p>
    <w:p w14:paraId="6FB590FB">
      <w:pPr>
        <w:rPr>
          <w:rFonts w:hint="eastAsia"/>
        </w:rPr>
      </w:pPr>
      <w:r>
        <w:rPr>
          <w:rFonts w:hint="eastAsia"/>
        </w:rPr>
        <w:t>&gt;OTU014628</w:t>
      </w:r>
    </w:p>
    <w:p w14:paraId="16821610">
      <w:pPr>
        <w:rPr>
          <w:rFonts w:hint="eastAsia"/>
        </w:rPr>
      </w:pPr>
      <w:r>
        <w:rPr>
          <w:rFonts w:hint="eastAsia"/>
        </w:rPr>
        <w:t>CCTACGGGGGGCTGCAGTGGGGAATCTTGCGCAATGCGCGAAAGCGTGACGCAGCAACGCCGCGTGAGGGAAGACGGCCTTCGGGTTGTAAACCTCTTTCAGGAGGGACGAAGGTTCAGGCGCGAATAGCGTCCTGGACTGACGGTACCTCCAGAAGAAGCCCCGGCTAACTACGTGCCAGCAGCCGCGGTAATACGTAGGGGGCAAGCGTTGTCCGGAATCATTGGGCGTAAAGAGCGCGTAGGCGGCTTGTCGCGTCGACTGTGAAAACCCGCGGCTCAACCGCGGGCTTGCAGCCGATACGGGCAGGCTAGAGTTCGGTAGGGGAGACTGGAATTCCTGGTGTAGCGGTGAAATGCGCAGATATCATCAGGAACACCGGTGGCGAAGGCGGGTGGCTGGGCCGACACTGACGCTGAGGCGCGAAAGCCAGGGGAGCGAACGGGATTAGATACCCCTGTAGTCC</w:t>
      </w:r>
    </w:p>
    <w:p w14:paraId="7060E0FD">
      <w:pPr>
        <w:rPr>
          <w:rFonts w:hint="eastAsia"/>
        </w:rPr>
      </w:pPr>
      <w:r>
        <w:rPr>
          <w:rFonts w:hint="eastAsia"/>
        </w:rPr>
        <w:t>&gt;OTU014629</w:t>
      </w:r>
    </w:p>
    <w:p w14:paraId="5C916051">
      <w:pPr>
        <w:rPr>
          <w:rFonts w:hint="eastAsia"/>
        </w:rPr>
      </w:pPr>
      <w:r>
        <w:rPr>
          <w:rFonts w:hint="eastAsia"/>
        </w:rPr>
        <w:t>CCTACGGGCGGCTGCAGTAGGGAATATTGCACAATGGAGGAAACTCTGATGCAGCGACGCCGCGTGAGTGATGAAGGCCTTCGGGTCGTAAAGCCCTGTCGGGAGGGAAGAAACAGTCCGGGCCTAATACGTCCGGGCATTGACGGTACCTCCTTAGCAAGCACCGGCTAACTCTGTGCCAGCAGCCGCGGTAATACGTAGGGTGCAAGCGTTGTCCGGAATTATTGGGCGTAAAGAGCTCGTAGGCGGTTTGTCACGTCGGATGTGAAAACCCGGGGCTTAACCCCGGGCCTGCATTCGATACGGGCTGACTAGAGTTCGGCAGGGGAGACTGGAATTCCTGGTGTAGCGGTGAAATGCGCAGATATCAGGAGGAACACCGGTGGCGAAGGCGGTTCTCTGGGCATTACCTGACGCTGAGGAGCGAAAGTGTGGGGAGCGAACAGGATTAGATACCCCGGTAGTCC</w:t>
      </w:r>
    </w:p>
    <w:p w14:paraId="35EE075F">
      <w:pPr>
        <w:rPr>
          <w:rFonts w:hint="eastAsia"/>
        </w:rPr>
      </w:pPr>
      <w:r>
        <w:rPr>
          <w:rFonts w:hint="eastAsia"/>
        </w:rPr>
        <w:t>&gt;OTU014630</w:t>
      </w:r>
    </w:p>
    <w:p w14:paraId="11CFCF92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GCTCTGTTGCCAGGGAAGAACAGGAGTGAGAGTAACTGCTCACTTTGTGACGGTACCTGAGAAGAAAGCCCCGGCTAACTACGTGCCAGCAGCCGCGGTAATACGTAGGTGGCAAGCGTTGTCCGGAATCATTGGGCGTAAAGCGCGCGTAGGCGGCCTGCTAAGTCGAACGTGAAATCCCTGGGCTCAACCCAGGAACTGCGTCCGATACTGGTTGGCTTGAATCCGGGAGAGGGAAGTGGAATTTCAGGTGTAGCGGTGAAATGCGTAGAGATCGGAAGGAACGTCAATGGCGAAGGCAGCCACCTGGCATCATACTGACGCTGAGGCGCGAAAGCGTGGGGAGCGAACAGGATTAGATACCCTAGTAGTCC</w:t>
      </w:r>
    </w:p>
    <w:p w14:paraId="326381FC">
      <w:pPr>
        <w:rPr>
          <w:rFonts w:hint="eastAsia"/>
        </w:rPr>
      </w:pPr>
      <w:r>
        <w:rPr>
          <w:rFonts w:hint="eastAsia"/>
        </w:rPr>
        <w:t>&gt;OTU014631</w:t>
      </w:r>
    </w:p>
    <w:p w14:paraId="06C4E7EB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TTAGGGTTGTAAAGCTCTTTCGGGGGGGACGAAGTTCTGACGGTACCCCCAAAGAAAGCACCGGCTAACTCCGTGCCAGCAGCCGCGGTAATACGGAGGGTGCGAGCGTTGCTCGGAATTATTGGGCGTAAAGCGTACGCAGGCGGCCGTTCAAGTCGGGTGTGAAAGCCCAGGGCTCAACCCTGGAAATGCGCCCGAGACTGGATGGCTTGAGTGCGGGAGAGGGAAGCGGAATTCCTGGTGTAGAGGTGAAATGCGTAGAGATCCGGAGGAACACCAGAGGCGAAGGCGGCACCCTAAGCCGTACCTGACACTGAGACGCGACAGCACGGGGAGCGAACGGGATTAGATACCCGGGTAGTCC</w:t>
      </w:r>
    </w:p>
    <w:p w14:paraId="62F1D5E9">
      <w:pPr>
        <w:rPr>
          <w:rFonts w:hint="eastAsia"/>
        </w:rPr>
      </w:pPr>
      <w:r>
        <w:rPr>
          <w:rFonts w:hint="eastAsia"/>
        </w:rPr>
        <w:t>&gt;OTU014632</w:t>
      </w:r>
    </w:p>
    <w:p w14:paraId="27AC4EB4">
      <w:pPr>
        <w:rPr>
          <w:rFonts w:hint="eastAsia"/>
        </w:rPr>
      </w:pPr>
      <w:r>
        <w:rPr>
          <w:rFonts w:hint="eastAsia"/>
        </w:rPr>
        <w:t>CCTACGGGCGGCTGCAGTGGGGAATCTTGCGCAATGGGCGAAAGCCTGACGCAGCAACGCCGCGTGTGTGATGAAGGTCTTCGGATCGTAAAGCACTGTCGCGAGGGACGAATAAGGGACGGGCGAACAGTCCGTTTCGATGACGGTACCTCGAGAGGAAGCACCGGCTAACTCTGTGCCAGCAGCCGCGGTAATACAGAGGGTGCAAGCGTTGTTCGGAATCATTGGGCGTAAAGGGCGTGTAGGCGGTTTGTTAAGTCATGTGTGAAATCCCTCGGCTCAACCGGGGAATGACGCATGAAACTGGCAAGCTAGAGTACCAAAGAGGGGGGTGGAATTCCCGGTGTAGCGGTGAAATGCGTAGATATCGGGAGGAACACCAGAGGCGAAGGCGGCACCCTAAGCCGTACCTGACACTGAGACGCGACAGCACGGGGAGCGAACGGGATTAGATACCCCAGTAGTCC</w:t>
      </w:r>
    </w:p>
    <w:p w14:paraId="1B244486">
      <w:pPr>
        <w:rPr>
          <w:rFonts w:hint="eastAsia"/>
        </w:rPr>
      </w:pPr>
      <w:r>
        <w:rPr>
          <w:rFonts w:hint="eastAsia"/>
        </w:rPr>
        <w:t>&gt;OTU014633</w:t>
      </w:r>
    </w:p>
    <w:p w14:paraId="4F5702CE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CCTCGGCGGTTAACAGCCGTCCGAGGTGACGGTACCTCCAGAAGAAGCCCCGGCTAACTACGTGCCAGCAGCCGCGGTAATACGTAGGGGGCAAGCGTTGTCCGGAATCACTGGGCGTAAAGGGCGCGTAGGCGGCTCATGCAGTCGGGGGTGAAAGTCCGGGGCTCAACCCTGGATCGGCCTTACGAGACGCGTGGGCTTGGAGCACAGTAGAGGCGGGTGGAATTCCGGGTGTAGCGGTGGAATGCGTAGATATTCGGAGGAACACCAGAAGCGAAGGCGGCTCACTGGCCCGATACTGACGCTGAGGCGCGAAAGCGTGGGGAGCAAACAGGATTAGATACCCCAGTAGTCC</w:t>
      </w:r>
    </w:p>
    <w:p w14:paraId="26B93B01">
      <w:pPr>
        <w:rPr>
          <w:rFonts w:hint="eastAsia"/>
        </w:rPr>
      </w:pPr>
      <w:r>
        <w:rPr>
          <w:rFonts w:hint="eastAsia"/>
        </w:rPr>
        <w:t>&gt;OTU014634</w:t>
      </w:r>
    </w:p>
    <w:p w14:paraId="59557845">
      <w:pPr>
        <w:rPr>
          <w:rFonts w:hint="eastAsia"/>
        </w:rPr>
      </w:pPr>
      <w:r>
        <w:rPr>
          <w:rFonts w:hint="eastAsia"/>
        </w:rPr>
        <w:t>CCTACGGGGGGCAGCAGTAGGGAATCTTCCACAATGGGCGAAAGCCTGATGGAGCAACGCCGCGTGAGCGAAGAAGGTCTTCGGATCGTAAAGCTCTGTTGTAAGGGAAGAACAAGTGCAGTAGTAACTGGCTGCACCTTGACGGTACCTTACTAGAAAGCCACGGCTAACTACGTGCCAGCAGCCGCGGTAATACGTAGGTGGCGAGCGTTGTCCGGATTTACTGGGCGTAAAGGGAGCGTAGGCGGACTTTTAAGTGAGATGTGAAATACCCAGGCTCAACTTGGGTGCTGCATTTCAAACTGGAAGTCTAGAGTGCAGGAGAGGAGAATGGAATTCCTAGTGTAGCGGTGAAATGCGTAGAGATTAGGAAGAACACCAGTGGCGAAGGCGGCTTTCTGGTCTGTAACTGACGCTGAGGCGCGAAAGCGTGGGGAGCAAACAGGATTAGATACCCGTGTAGTCC</w:t>
      </w:r>
    </w:p>
    <w:p w14:paraId="5E8B0C08">
      <w:pPr>
        <w:rPr>
          <w:rFonts w:hint="eastAsia"/>
        </w:rPr>
      </w:pPr>
      <w:r>
        <w:rPr>
          <w:rFonts w:hint="eastAsia"/>
        </w:rPr>
        <w:t>&gt;OTU014635</w:t>
      </w:r>
    </w:p>
    <w:p w14:paraId="6980367A">
      <w:pPr>
        <w:rPr>
          <w:rFonts w:hint="eastAsia"/>
        </w:rPr>
      </w:pPr>
      <w:r>
        <w:rPr>
          <w:rFonts w:hint="eastAsia"/>
        </w:rPr>
        <w:t>CCTACGGGGGGCTGCAGTGGGGAATATTGCACAATGGGGGAAACCCTGATGCAGCGACGCCGCGTGAGTGATGAAGCCCTTCGGGGTGTAAAGCTCTTTCGGCAGGGACGATAATGACGGTACCTGAAGAAGAAGCTGCGGCTAACTACGTGCCAGCAGCCGCGGTAATACGTAGGCAGCGAGCGTTGTTCGGAGTTACTGGGCGTAAAGGGCGCGTAGGCGGCGCAACAAGTCACTTGTGAAATCTCCGGGCTTAACTCGGAGCGGCCAAGTGATACTGTCGTGCTAGAGTGCGGAAGGGGCTGGTGGAATTCCCTGTGTAGCGGTGAAATGCGTAGAGATGGGGGAGAACACTCGTGGCGAAGGCGGCCAGCTGGACCAGTCCTGACACTGAGGCGCGACAGCGTGGGGAGCAAACAGGATTAGATACCCGAGTAGTCC</w:t>
      </w:r>
    </w:p>
    <w:p w14:paraId="6D469143">
      <w:pPr>
        <w:rPr>
          <w:rFonts w:hint="eastAsia"/>
        </w:rPr>
      </w:pPr>
      <w:r>
        <w:rPr>
          <w:rFonts w:hint="eastAsia"/>
        </w:rPr>
        <w:t>&gt;OTU014636</w:t>
      </w:r>
    </w:p>
    <w:p w14:paraId="64091711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AGGATCGTAAAGCTCTGTGGAGGGAGAAGAATAAAGCCGGTGAAGAGCCGGCCTTGACGGTATCCCTTTAGCAAGCACCGGCTAACTCCGTGCCAGCAGCCGCGGTAATACGGAGGGTGCAAGCGTTATCCGGATTCACTGGGTTTAAAGGGTGCGTAGGAGGGTAGGTAAGTCAGTGGTGAAATCTCCGGGCTCAACTCAGAGTCTGCTAGGGAAACTGCCGGGCTAGAGTGTGGGAGAGGAGAGTGGAATTCCCGGTGTAGCGGTGAAATGCGTAGATATCGGGAGGAACACCTGTGGCGAAAGCGACCACCTGGACTGATACTGACACTGAGGTGCGAAAGCGTGGGGAGCAAACAGGATTAGATACCCCTGTAGTCC</w:t>
      </w:r>
    </w:p>
    <w:p w14:paraId="5ADD8491">
      <w:pPr>
        <w:rPr>
          <w:rFonts w:hint="eastAsia"/>
        </w:rPr>
      </w:pPr>
      <w:r>
        <w:rPr>
          <w:rFonts w:hint="eastAsia"/>
        </w:rPr>
        <w:t>&gt;OTU014637</w:t>
      </w:r>
    </w:p>
    <w:p w14:paraId="73E71EED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TGGGAACAATGTGCACTGATTAACTGTCGGTGTATTGATAGTACCAGAAGAGGAAGAGACGGCTAACTCTGTGCCAGCAGCCGCGGTAATACAGAGGGGGCAAGCGTTATTCGGAATTATTGGGCGTAAAGGGCGCGTAGGCGGCTTGATAAGTCAAAGGTGAAATCCCTCGGCTCAACTGAGGAACTGCCTTTGAAACTGTCAGACTTGAGGCCGGGAGGGGGTAGCGGAATTCCCAGTGTAGCGGTGAAATGCGTAGATATCGAGAGGAACACCTGCGGCGAAGGCGGGTAGCTGGGCCGACACTGACGCTGAGGCGCGAAAGCCAGGGGAGCGAACGGGATTAGATACCCCGGTAGTCC</w:t>
      </w:r>
    </w:p>
    <w:p w14:paraId="7DAC6674">
      <w:pPr>
        <w:rPr>
          <w:rFonts w:hint="eastAsia"/>
        </w:rPr>
      </w:pPr>
      <w:r>
        <w:rPr>
          <w:rFonts w:hint="eastAsia"/>
        </w:rPr>
        <w:t>&gt;OTU014638</w:t>
      </w:r>
    </w:p>
    <w:p w14:paraId="2C7D55B8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AGGCGTGAACAGCGCTTCGTGTTGACGTTACCCACAGAAGAAGCACCGGCTAACTCCGTGCCAGCAGCCGCGGTAATACGAAGGGGGCTAGCGTTGTTCGGAATTACTGGGCGTAAAGCGCATGTAGGCGGGTCGTTAAGTCGAGGGTGAAATCCTGGAGCTCAACTCCAGAACTGCCCCCGATACTGGCGACCTCGAGTCCGGAAGAGGTGAGTGGAACTCCTAGTGTAGAGGTGAAATTCGTAGATATTCGCAAGAACACCAGTGGCGAAGGCGGCTCACTGGCCCGGTACTGACGCTGAGGTGCGAAAGCGTGGGGAGCAAACAGGATTAGATACCCGGGTAGTCC</w:t>
      </w:r>
    </w:p>
    <w:p w14:paraId="25669A9F">
      <w:pPr>
        <w:rPr>
          <w:rFonts w:hint="eastAsia"/>
        </w:rPr>
      </w:pPr>
      <w:r>
        <w:rPr>
          <w:rFonts w:hint="eastAsia"/>
        </w:rPr>
        <w:t>&gt;OTU014639</w:t>
      </w:r>
    </w:p>
    <w:p w14:paraId="51CA5867">
      <w:pPr>
        <w:rPr>
          <w:rFonts w:hint="eastAsia"/>
        </w:rPr>
      </w:pPr>
      <w:r>
        <w:rPr>
          <w:rFonts w:hint="eastAsia"/>
        </w:rPr>
        <w:t>CCTACGGGGGGCAGCAGTCGAGAATTTTTCTCAATGGGGGCAACCCTGAAGGAGCGACGCCGCGTGGAGGATGAAGGCTTTCGGGTTGTAAACTCCTGTCATTTGGGAACAAGGCGGACGTGTTAACTGCACGTCCGTTGATAGTACCAGAAGAGGAAGAGACGGCTAACTCTGTGCCAGCAGCCGCGGTAAGACAGAGGTGCCGAGCGTTAGGCGGAATCACTGGGCTTAAAGCGTGTGTAGGCGGACGATTAAGTGCCTTGTGAAATCCCACGGCTCAACCGTGGAACTGCTGGGCATACTGGTCGTCTTGGGCCACTTAGGGGTCGTCGGAACAGGCGGTGGAGCGGTGAAATGCGTAGATATCATCCAGAACACCGATTGCGAAGGCAGGTGGCTACGTTTGATTTGACACTGAGGCACGAAAGCATGGGGAGCAAACAGGATTAGATACCCCGGTAGTCC</w:t>
      </w:r>
    </w:p>
    <w:p w14:paraId="4B1E5051">
      <w:pPr>
        <w:rPr>
          <w:rFonts w:hint="eastAsia"/>
        </w:rPr>
      </w:pPr>
      <w:r>
        <w:rPr>
          <w:rFonts w:hint="eastAsia"/>
        </w:rPr>
        <w:t>&gt;OTU014640</w:t>
      </w:r>
    </w:p>
    <w:p w14:paraId="6B40A6BE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TGGGAAGAATAAGTGCGGGCTAATACCACGCACGATGACGGTACCATTTGTAAGCTCCGGCTAACTCCGTGCCAGCAGCCGCGGTAATACGTAGGGGGCTAGCGTTGTCCGGAATCATTGGGCGTAAAGCGCGCGTAGGCGGCCCGGTAAGTCCGCTGTAAAAGTCCAGGGCTCAACCCTGGAAAGCCGGTGGATACTGTCGGGCTCGAGTCCGGAAGAGGCGAGTGGAATTCCTGGTGTAGCGGTGGAATGCGCAGATATCAGGAGGAACACCTGTGGCGAAGGCGGCCCCCTGGTTGGATACTGACGCTGAGACGCGAAAGCGTGGGGAGCAAACAGGATTAGATACCCCTGTAGTCC</w:t>
      </w:r>
    </w:p>
    <w:p w14:paraId="4BB60C04">
      <w:pPr>
        <w:rPr>
          <w:rFonts w:hint="eastAsia"/>
        </w:rPr>
      </w:pPr>
      <w:r>
        <w:rPr>
          <w:rFonts w:hint="eastAsia"/>
        </w:rPr>
        <w:t>&gt;OTU014641</w:t>
      </w:r>
    </w:p>
    <w:p w14:paraId="662AA73B">
      <w:pPr>
        <w:rPr>
          <w:rFonts w:hint="eastAsia"/>
        </w:rPr>
      </w:pPr>
      <w:r>
        <w:rPr>
          <w:rFonts w:hint="eastAsia"/>
        </w:rPr>
        <w:t>CCTACGGGAGGCTGCAGTGGGGAATCTTGCGCAATGGGCGAAAGCCTGACGCAGCGACGCCGCGTGCGGGAGGACGGCCTTCGGGTCGTAAACCGCTGTTGCCCGGGACGAATGCCCCTGTGGAGGGGATTGACGGTACCGGGTGAGGAAGCACCGGCTAACTCCGTGCCAGCAGCCGCGGTAATACGAGAGGTGCCAAGCGTTAGGCGGAATCACTGGGCTTAAAGGGCGCGTAGGCGGCTCGCCAAGTCAGGGGTGAAATTTTGCGGCTTAACCGTAACAGTGCCTTTGATACTGGCGGGCTCGAGGGAGGTAGGGGTCTGTGGAACTTCTGGTGGAGCGGTGAAATGCGTTGATATCAGAAGGAACGCCGGTGGCGAAAGCGACGGACTGGATCTCTTCTGACGCTGAGGCGCGAAAGCTAGGGGAGCAAACGGGATTAGATACCCCGGTAGTCC</w:t>
      </w:r>
    </w:p>
    <w:p w14:paraId="18EF29C9">
      <w:pPr>
        <w:rPr>
          <w:rFonts w:hint="eastAsia"/>
        </w:rPr>
      </w:pPr>
      <w:r>
        <w:rPr>
          <w:rFonts w:hint="eastAsia"/>
        </w:rPr>
        <w:t>&gt;OTU014642</w:t>
      </w:r>
    </w:p>
    <w:p w14:paraId="383AFB89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TTAATACCTTGCTGTTTTGACGTTACCGACAGAATAAGCACCGGCTAACTCTGTGCCAGCAGCCGCGGTAATACAGAGGGTGCAAGCGTTAATCGGAATTACTGGGCGTAAAGCGCGCGTAGGTGGTTCGTTAAGTTGGATGTGAAAGCCCTGGGCTCAACCTGGGAACTGCATTTGTGACTGCATAGCTAGAGTACGGCAGAGGGGGATGGAATTCCGCGTGTAGCAGTGAAATGCGTAGATATTCGGAGGAACACCAGTGGCGAAGGCGGCTTACTGGTCCATTACTGACGCTGAGGTGCGAAAGCGTGGGGAGCAAACAGGATTAGATACCCGGGTAGTCC</w:t>
      </w:r>
    </w:p>
    <w:p w14:paraId="12655076">
      <w:pPr>
        <w:rPr>
          <w:rFonts w:hint="eastAsia"/>
        </w:rPr>
      </w:pPr>
      <w:r>
        <w:rPr>
          <w:rFonts w:hint="eastAsia"/>
        </w:rPr>
        <w:t>&gt;OTU014643</w:t>
      </w:r>
    </w:p>
    <w:p w14:paraId="22483FA0">
      <w:pPr>
        <w:rPr>
          <w:rFonts w:hint="eastAsia"/>
        </w:rPr>
      </w:pPr>
      <w:r>
        <w:rPr>
          <w:rFonts w:hint="eastAsia"/>
        </w:rPr>
        <w:t>CCTACGGGGGGCAGCAATCAGGAATCTTGCGCAATGGGCGAAAGCCTGACGCAGCGACGCCGCGTGAGGGATGAAATCTTTCGGGATGTAAACCTCGTAAGTCAGGGAAGAATAAACGCGTTCTAACACAACGCGATATGACGGTACCCCCCGAATCAGGCTCGGCTAACTACGTGCCAGCAGCCGCGGTAATACGTAGGGCGCAAGCGTTGTCCGGAATTACTGGGCGTAAAGCGCGCGTAGGTGGTTCGTTAAGTTGGATGTGAAAGCCCCGGGCTCAACCTGGGAACTGCATCCAAAACTGGCGAGCTAGAGTATGGTAGAGGGTGGTGGAATTTCCTGTGTAGCGGTGAAATGCGTAGATATAGGAAGGAACACCAGTGGCGAAGGCGACCACCTGGACTGATACTGACACTGAGGTGCGAAAGCGTGGGGAGCAAACAGGATTAGATACCCCTGTAGTCC</w:t>
      </w:r>
    </w:p>
    <w:p w14:paraId="34AF7770">
      <w:pPr>
        <w:rPr>
          <w:rFonts w:hint="eastAsia"/>
        </w:rPr>
      </w:pPr>
      <w:r>
        <w:rPr>
          <w:rFonts w:hint="eastAsia"/>
        </w:rPr>
        <w:t>&gt;OTU014644</w:t>
      </w:r>
    </w:p>
    <w:p w14:paraId="7B715579">
      <w:pPr>
        <w:rPr>
          <w:rFonts w:hint="eastAsia"/>
        </w:rPr>
      </w:pPr>
      <w:r>
        <w:rPr>
          <w:rFonts w:hint="eastAsia"/>
        </w:rPr>
        <w:t>CCTACGGGAGGCTGCAGTCGAGAATCTTCGGCAATGAGCGCAAGCTTGACCGAGCGATGCCGCGTGCGGGATGAAGGCCCTCGGGTTGTAAACCGCTGTCGTAGGGGAGGAAGGCTCCGTGAAGAGCGGGGTTTGACCTATCCTAGGAGGAAGTACGGGCTAAGTACGTGCCAGCAGCCGCGGTAATACGTACCGTACGAACGTTATTCGGAATTACTGGGCTTAAAGGGTGCGTAGGCGGCGCGACAAGTTGGGTGTGAAATCCCTGGGCTCAACCCAGGAACTGCGTCCGATACTGGTTGGCTTGAATCCGGGAGAGGGATGTGGAATTCCAGGTGTAGCGGTGAAATGCGTAGATATCTGGAGGAACACCAAAGGCGAAGGCAGGCACCTGGGATTCTCCTGACACTGAGGCTCGAAAGCGTGGGGAGCGAAACGGATTAGATACCCCGGTAGTCC</w:t>
      </w:r>
    </w:p>
    <w:p w14:paraId="7661A5E5">
      <w:pPr>
        <w:rPr>
          <w:rFonts w:hint="eastAsia"/>
        </w:rPr>
      </w:pPr>
      <w:r>
        <w:rPr>
          <w:rFonts w:hint="eastAsia"/>
        </w:rPr>
        <w:t>&gt;OTU014645</w:t>
      </w:r>
    </w:p>
    <w:p w14:paraId="517CB9FE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AGCAGGGACGAAGCGTAAGTGACGGTACCTGCAGAAGAAGCGCCGGCCAACTACGTGCCAGCAGCCGCGGTAATACGGAGGGTGCAAGCGTTATCCGGATTCACTGGGTTTAAAGGGTGCGTAGGCGGAATGGAAAGTCCGTTGTGAAATCTCCAGGCTCAACCTGGAGCGGTCAGGGGAAACTGCCGTGCTGGAGTGTGGGAGAGGTGCGTGGAATTCCCGGTGTAGCGGTGAAATGCGCAGATATCGGGAGGAACACCAATGGCGAAGGCAGCTTGCTGGGACGGTACTGACGCTGAGACGCGAAAGCGTGGGGAGCAAACAGGATTAGATACCCCAGTAGTCC</w:t>
      </w:r>
    </w:p>
    <w:p w14:paraId="4ADC9F49">
      <w:pPr>
        <w:rPr>
          <w:rFonts w:hint="eastAsia"/>
        </w:rPr>
      </w:pPr>
      <w:r>
        <w:rPr>
          <w:rFonts w:hint="eastAsia"/>
        </w:rPr>
        <w:t>&gt;OTU014646</w:t>
      </w:r>
    </w:p>
    <w:p w14:paraId="432D6819">
      <w:pPr>
        <w:rPr>
          <w:rFonts w:hint="eastAsia"/>
        </w:rPr>
      </w:pPr>
      <w:r>
        <w:rPr>
          <w:rFonts w:hint="eastAsia"/>
        </w:rPr>
        <w:t>CCTACGGGAGGCTGCAGTGGGGAATATTGCACAATGGGGGAAACCCTGATGCAGCAACGCCGCGTGAGTGATGACGGCCTTCGGGTTGTAAAGCTCTTTTGTTGGGAAAGAAATCCTGTTGATTAATACTCGACAGGGATGACGGTACCTAACCAGAAAGCCACGGCTAACTACGTGCCAGCAGCCGCGGTAAAACGTAGGACGCGAGCGTTATCCGGAGTTACTGGGCGTAAAGCGCGGGCAGGCGGTCTGACAAGTCTGATGTGAAAGCCCCCGGCTCAACCGGGGAGGGTCATTGGAAACTGGGAGACTTGAGTGCAGAAGAGAAGAGTGGAATTCCACGTGTAGCGGTGAAATGCGTAGAGATGTGGAGGAACACCAGTGGCGAAGGCGACTCTTTGGTCTGCAACTGACGCTGAGGCGCGAAAGCGTGGGTAGCGAACAGGATTAGATACCCGAGTAGTCC</w:t>
      </w:r>
    </w:p>
    <w:p w14:paraId="51EB37AC">
      <w:pPr>
        <w:rPr>
          <w:rFonts w:hint="eastAsia"/>
        </w:rPr>
      </w:pPr>
      <w:r>
        <w:rPr>
          <w:rFonts w:hint="eastAsia"/>
        </w:rPr>
        <w:t>&gt;OTU014647</w:t>
      </w:r>
    </w:p>
    <w:p w14:paraId="20F0A9CD">
      <w:pPr>
        <w:rPr>
          <w:rFonts w:hint="eastAsia"/>
        </w:rPr>
      </w:pPr>
      <w:r>
        <w:rPr>
          <w:rFonts w:hint="eastAsia"/>
        </w:rPr>
        <w:t>CCTACGGGGGGCTGCAGTCGAGAAGCTTCGGCAATGGGGGAAACCCTGACCGAGCGACGCCGCGTGCGGGATGAAGGCCTTCGGGTTGTAAAGCACTGTCGGGGGGGAGAAACGCCCGCAAGGGCCTGATCGACCCCCGGAGGAAGCACGGGCTAAGTTCGTGCCAGCAGCCGCGGTAAGACGAACCGTGCGAACGTTATTCGGAATCACTGGGCTTAAAGGGCGCGTAGGCGGGCCGCCAAGTCAGGGGTGAAATCCTCCGGCTCAACCGGAGAAGTGCCTCTGATACTGGCGGCCTAGAGGGAGGTAGGGGCCTGCGGAACTTCCGGTGGAGCGGTGAAATGCGTAGATATCGGAAGGAACGCCGGTGGCGAAAGCGGCGGGCTGGACCTCTTCTGACGCTGAGGCGCGAAAGCCAGGGGAGCAAACGGGATTAGATACCCGTGTAGTCC</w:t>
      </w:r>
    </w:p>
    <w:p w14:paraId="3E924216">
      <w:pPr>
        <w:rPr>
          <w:rFonts w:hint="eastAsia"/>
        </w:rPr>
      </w:pPr>
      <w:r>
        <w:rPr>
          <w:rFonts w:hint="eastAsia"/>
        </w:rPr>
        <w:t>&gt;OTU014648</w:t>
      </w:r>
    </w:p>
    <w:p w14:paraId="5ADD4A01">
      <w:pPr>
        <w:rPr>
          <w:rFonts w:hint="eastAsia"/>
        </w:rPr>
      </w:pPr>
      <w:r>
        <w:rPr>
          <w:rFonts w:hint="eastAsia"/>
        </w:rPr>
        <w:t>CCTACGGGGGGCTGCAGTCGGGAATTTTGGGCAATGGGCGAAAGCCTGACCCAGCAACGCCGCGTGAAGGATGAAGCTTTTCGGAGTGTAAACTTCATAAGAATGGGACGAATAAGTGGGGGATAATACCCCCCATGATGACGGTACCATTTGTAAGCTCCGGCTAACTCCGTGCCAGCAGCCGCGGTAATACGGGGGGAGCAAGCGTTATCCGGAATTATTGGGCGTAAAGAGCTCGTAGGCGGTCTGTCGCGTCGGATGTGAAAGCCCGGGGCTTAACCCCGGGTCTGCATTCGATACGGGCAGACTAGAGTGTGGTAGGGGAGATCGGAATTCCTGGTGTAGCGGTGAAATGCGCAGATATCAGGAGGAACACCGGTGGCGAAGGCGGATCTCTGGGCCTTGCCTGACGCTGAGGAGCGAAAGCTGGGGGAGCGAACAGGATTAGATACCCTTGTAGTCC</w:t>
      </w:r>
    </w:p>
    <w:p w14:paraId="2E9FE8FB">
      <w:pPr>
        <w:rPr>
          <w:rFonts w:hint="eastAsia"/>
        </w:rPr>
      </w:pPr>
      <w:r>
        <w:rPr>
          <w:rFonts w:hint="eastAsia"/>
        </w:rPr>
        <w:t>&gt;OTU014649</w:t>
      </w:r>
    </w:p>
    <w:p w14:paraId="40FFF200">
      <w:pPr>
        <w:rPr>
          <w:rFonts w:hint="eastAsia"/>
        </w:rPr>
      </w:pPr>
      <w:r>
        <w:rPr>
          <w:rFonts w:hint="eastAsia"/>
        </w:rPr>
        <w:t>CCTACGGGGGGCAGCAGCAAGGAATTTTCCACAATGGGCGCAAGCCTGATGGAGCAACGCCGCGTGGGGGATGACGCATTTCGGTGTGTAAACCCCTTTTCGAGGGGACGAAGGCAATGACGGTACCCTCGGAAGAAGGATCGGCTAACTACGTGCCAGCAGCCGCGGTAAGACGTAGGATCCGAGCGTTGTCCGGAGTTACTGGGCGTAAAGGGCGTGCAGGTGGTGCGGTAAGTCTGTTGTGAAAGCTCCCGGCTAAACCGGGAGAGGTCGTTGGATACTGATTGACTAGAGGACGGTAGAGGCGAGTGGAATTCCGGGTGTAGTGGTGAAATGCGTAGAGATCCGGAGGAACACCAGTGGCGAAGGCGACTCGCTGGGCCGTACCTGACGCTAAGACGCGACAGCATGGGGAGCGAACGGGATTAGATACCCTGGTAGTCC</w:t>
      </w:r>
    </w:p>
    <w:p w14:paraId="5E58E1B7">
      <w:pPr>
        <w:rPr>
          <w:rFonts w:hint="eastAsia"/>
        </w:rPr>
      </w:pPr>
      <w:r>
        <w:rPr>
          <w:rFonts w:hint="eastAsia"/>
        </w:rPr>
        <w:t>&gt;OTU014650</w:t>
      </w:r>
    </w:p>
    <w:p w14:paraId="00E1B760">
      <w:pPr>
        <w:rPr>
          <w:rFonts w:hint="eastAsia"/>
        </w:rPr>
      </w:pPr>
      <w:r>
        <w:rPr>
          <w:rFonts w:hint="eastAsia"/>
        </w:rPr>
        <w:t>CCTACGGGTGGCTGCAGTGAGGAATATTGCACAATGGGAGAAATCCTGATGCAGCGATGCCGTGTGCGGGATGAAGGGGCTTTGCCTTGTAAACCGCTGTCGGATGGGACGAAAGGGATCTTAGAGATCCTGGGACTGTACCATAAGAGGAAGGGACGGCTAACTACGTGCCAGCAGCCGCGGTAATACGTAGGGTGCGAGCGTTAATCGGAATTACTGGGCGTAAAGCGTGCGCAGGCGGTTATGTAAGACAGATGTGAAATCCCCGGGCTCAACCTGGGAACTGCATTTGTGACTGCATAGCTAGAGTACGGCAGAGGGGGATGGAATTCCGCGTGTAGCAGTGAAATGCGTAGATATCGTAAGGAACGCCAGTGGCGAAAGCGAATCTCTGGGCAGCAACTGACGCTGAGGCACGAAGGCCAGGGGAGCAAACGGGATTAGATACCCCAGTAGTCC</w:t>
      </w:r>
    </w:p>
    <w:p w14:paraId="46052A2F">
      <w:pPr>
        <w:rPr>
          <w:rFonts w:hint="eastAsia"/>
        </w:rPr>
      </w:pPr>
      <w:r>
        <w:rPr>
          <w:rFonts w:hint="eastAsia"/>
        </w:rPr>
        <w:t>&gt;OTU014651</w:t>
      </w:r>
    </w:p>
    <w:p w14:paraId="25E6430B">
      <w:pPr>
        <w:rPr>
          <w:rFonts w:hint="eastAsia"/>
        </w:rPr>
      </w:pPr>
      <w:r>
        <w:rPr>
          <w:rFonts w:hint="eastAsia"/>
        </w:rPr>
        <w:t>CCTACGGGCGGCTGCAGTAACGAATCTTCCGCAATGCACGAAAGTGTGACGGAGCGACGCCGCGTGTGGGACGAAGTCCTTCGGGATGTAAACCACTGTCAGGGGTAAGAAAGTTCTGATCTACCCCAGAGGAAGGCACGGCTAACTCTGTGCCAGCAGCCGCGGTAAGACAGAGGTGCCGAGCGTTAGGCGGAATCACTGGGCTTAAAGCGCACGCAGGCGGCTGTGCACGTGGGGTGTGAAAGCTCTCGGCTTAACTGAGAGATGCCACCTCATACGGCACGGCTCGAGCCCGTGAGAGGTCCACGGAATTGCAGGTGTAGCGGTGGAATGCGTAGAGATCTGCAAGAACACCCGTGGCGAAGGCGGCCAGCTGGGCCGGATCCGACGCTGAGGCGCGAAAGCGTGGGGAGCAAACAGGATTAGATACCCGGGTAGTCC</w:t>
      </w:r>
    </w:p>
    <w:p w14:paraId="29582880">
      <w:pPr>
        <w:rPr>
          <w:rFonts w:hint="eastAsia"/>
        </w:rPr>
      </w:pPr>
      <w:r>
        <w:rPr>
          <w:rFonts w:hint="eastAsia"/>
        </w:rPr>
        <w:t>&gt;OTU014652</w:t>
      </w:r>
    </w:p>
    <w:p w14:paraId="6B66435E">
      <w:pPr>
        <w:rPr>
          <w:rFonts w:hint="eastAsia"/>
        </w:rPr>
      </w:pPr>
      <w:r>
        <w:rPr>
          <w:rFonts w:hint="eastAsia"/>
        </w:rPr>
        <w:t>CCTACGGGCGGCAGCAGTGGGGAATCTTGCACAATGGGGGAAACCCTGATGCAGCGACGCCGCGTGAGCGATGAAGCCTTTCGGGGTGTAAAGCTCTTACGCCAGGGACGATAATGACGGTACCTGGAGAAGCAGCTGCGGCTAACTACGTGCCAGCAGCCGCGGTAATACGTAGGCAGCAAGCGTTGTTCGGAATTACTGGGCGTAAAGGGTGCGTAGGCGGTCTGTTAAGTCCGATGTTAAAGACTGGGGCTCAACCCCAGCATTGCGTTGGATACTGGCAGGCTTGACGGTTGGAGAGGCGAGTGGAATTACCAGTGTAGCGGTGAAATGCGTAGAGATGTGGAGGAACACCAGTGGCGAAGGCGGCTTTCTGGTCTGTAACTGACGCTGAGGCGCGAAAGCGTGGGGAGCAAACAGGATTAGATACCCTTGTAGTCC</w:t>
      </w:r>
    </w:p>
    <w:p w14:paraId="43A0B997">
      <w:pPr>
        <w:rPr>
          <w:rFonts w:hint="eastAsia"/>
        </w:rPr>
      </w:pPr>
      <w:r>
        <w:rPr>
          <w:rFonts w:hint="eastAsia"/>
        </w:rPr>
        <w:t>&gt;OTU014653</w:t>
      </w:r>
    </w:p>
    <w:p w14:paraId="10932113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GACCTTGACGAAGCTGCCGGTTTTCCGGTGGTGACGGTAGGGGGAGAAGAAGCACCGGCCAACTACGTGCCAGCAGCCGCGGTAAGACGTAGGGTGCGAGCGTTGTCCGGATTTATTGGGCGTAAAGCGTATGCAGGCGGATACTTAAGTAGGAAGTGAAAGGTGGGAGCTCAACTCCCAGACTGCTCCCTATACTGCTTGTCTTGAGTGCCGGAGAGGAAGATGGAACGACACGTGTAGCGGTGAAATGCGTTGAGATGTGTCGGAACACCAATGGCGAAAGCAGTCTTCTGGACGGATACTGACGCTGAGATACGAAGGCCAGGGGAGCAAACGGGATTAGATACCCCAGTAGTCC</w:t>
      </w:r>
    </w:p>
    <w:p w14:paraId="32AEF619">
      <w:pPr>
        <w:rPr>
          <w:rFonts w:hint="eastAsia"/>
        </w:rPr>
      </w:pPr>
      <w:r>
        <w:rPr>
          <w:rFonts w:hint="eastAsia"/>
        </w:rPr>
        <w:t>&gt;OTU014654</w:t>
      </w:r>
    </w:p>
    <w:p w14:paraId="3B7C60E8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TTTTCGGAATGTAAACTTCACAAGAATGGGAAGAATAAGGAAGGGTTAATACCCCTTTCGATGACGGTACCATTTGTAAGCTCCGGCTAACTCCGTGCCAGCAGCCGCGGTAATACGAAGGGTGCAAGCGTTGTCCGGATTTATTGGGTTTAAAGGGTGCGTAGGCGGTCGATTAAGTCAGTGGTGAAATACGGTAGCTCAACTATCGAGGTGCCATTGATACTGGATAGCTTGAGTGTTGGAGGGGTACATGGAATTGATGGTGTAGCGGTGAAATGCATAGATACCATCAGGAACACCGATAGCGAAGGCATTGTACTGGCCAACAACTGACGCTGAGGCACGAAAGCATGGGGAGCAAACAGGATTAGATACCCCGGTAGTCC</w:t>
      </w:r>
    </w:p>
    <w:p w14:paraId="564E3310">
      <w:pPr>
        <w:rPr>
          <w:rFonts w:hint="eastAsia"/>
        </w:rPr>
      </w:pPr>
      <w:r>
        <w:rPr>
          <w:rFonts w:hint="eastAsia"/>
        </w:rPr>
        <w:t>&gt;OTU014655</w:t>
      </w:r>
    </w:p>
    <w:p w14:paraId="783A460B">
      <w:pPr>
        <w:rPr>
          <w:rFonts w:hint="eastAsia"/>
        </w:rPr>
      </w:pPr>
      <w:r>
        <w:rPr>
          <w:rFonts w:hint="eastAsia"/>
        </w:rPr>
        <w:t>CCTACGGGTGGCTGCAGTCGGGAATTTTGGGCAATGGGCGAAAGCCTGACCCAGCAACGCCGCGTGAAGGATGAAGCTTTTCGGAGTGTAAACTTCATAAGAATGGGACGAATAAGGAGGGGTTAATACCCCCTTTGATGACGGTACCATTTGTAAGCTCCGGCTAACTCCGTGCCAGCAGCCGCGGTAATACGGGGGGAGCAAGCGTTGTTCGGATTTACTGGGCGTAAAGGGCGCGTAGGCGGTTGGGTAAGTCGGGTGTGAAAGCCCTGGGCTTAACCTGGGAATGGCATTCGAGACTACCTATCTAGAGTCTGGTAGAGGGAAGTGGAATTTCCGGTGTAGCGGTGAAATGCTTAGATATGACATAGAACACCAATTGCGAAGGCAGCTGGCTACAGGTAAATTGACACTGAGGCACGAAAGCGTGGGGATCAAACAGGATTAGATACCCTTGTAGTCC</w:t>
      </w:r>
    </w:p>
    <w:p w14:paraId="6EDB35CB">
      <w:pPr>
        <w:rPr>
          <w:rFonts w:hint="eastAsia"/>
        </w:rPr>
      </w:pPr>
      <w:r>
        <w:rPr>
          <w:rFonts w:hint="eastAsia"/>
        </w:rPr>
        <w:t>&gt;OTU014656</w:t>
      </w:r>
    </w:p>
    <w:p w14:paraId="0E14A455">
      <w:pPr>
        <w:rPr>
          <w:rFonts w:hint="eastAsia"/>
        </w:rPr>
      </w:pPr>
      <w:r>
        <w:rPr>
          <w:rFonts w:hint="eastAsia"/>
        </w:rPr>
        <w:t>CCTACGGGAGGCAGCAGTGGGGAATTTTGGGCAATGGGCGAAAGCTTGACCCAGCAACGCCGCGTGAAGGAGGAAATCCTTCGGGATGTAAACTTCACAAGCAGGGGAAGAAAACTGCTGGCCGAATAAGCCAGCAGCTCGACGGTACCCTGCGTAAGCCACGGCTAACTACGTGCCAGCAGCCGCGGTAATACGGAATGTGCAAACGTTATTCGGAATCACTGGGCTTAAAGAGTCCGTAGGCGGCATGTTAGGTGAGGTGTGAAATCCCCCGGCTCAACCGAGGAATTGCGCTTCAAACCGGCGTGCTTGAGGAAGATAGAGGTGGGCGGAACTGATGGTGGAGCGGTGAAATGCGTTGATATCATCAGGAACACCGGAGGCGAAGGCGGCCCACTGGGTCTTTTCTGACGCTGAGGGACGAAAGCTAGGGGAGCGAACGGGATTAGATACCCGAGTAGTCC</w:t>
      </w:r>
    </w:p>
    <w:p w14:paraId="67B6C422">
      <w:pPr>
        <w:rPr>
          <w:rFonts w:hint="eastAsia"/>
        </w:rPr>
      </w:pPr>
      <w:r>
        <w:rPr>
          <w:rFonts w:hint="eastAsia"/>
        </w:rPr>
        <w:t>&gt;OTU014657</w:t>
      </w:r>
    </w:p>
    <w:p w14:paraId="03F55442">
      <w:pPr>
        <w:rPr>
          <w:rFonts w:hint="eastAsia"/>
        </w:rPr>
      </w:pPr>
      <w:r>
        <w:rPr>
          <w:rFonts w:hint="eastAsia"/>
        </w:rPr>
        <w:t>CCTACGGGGGGCTGCAGTGGGGAATATTGGACAATGGGGGCAACCCTGATCCAGCAATGCCGCGTGAGTGAAGAAGGCCTTCGGGTTGTAAAGCTCTTTTGTCAGGGAAGAAAAGGTCGTGGCTAATATCCACGGCTGCTGACGGTACCTGAAGAATAAGCACCGGCTAACTACGTGCCAGCAGCCGCGGTAATACGTAGGTGGCAAGCGTTGTCCGGATTTATTGGGCGTAAAGCGCGCGCAGGCGGCTATGTAAGTCTGGTGTTAAAGCCCGGGGCTCAACCCCGGTTCGCATCGGAAACTGTGTAGCTTGAGTGCAGAAGAGGAAAGCGGTATTCCACGTGTAGCGGTGAAATGCGTAGATATAGGAAGGAACACCAGTGGCGAAGGCGACCACCTGGACTGATACTGACACTGAGGTGCGAAAGCGTGGGGAGCAAACAGGATTAGATACCCTTGTAGTCC</w:t>
      </w:r>
    </w:p>
    <w:p w14:paraId="56FD7B34">
      <w:pPr>
        <w:rPr>
          <w:rFonts w:hint="eastAsia"/>
        </w:rPr>
      </w:pPr>
      <w:r>
        <w:rPr>
          <w:rFonts w:hint="eastAsia"/>
        </w:rPr>
        <w:t>&gt;OTU014658</w:t>
      </w:r>
    </w:p>
    <w:p w14:paraId="41A91CD1">
      <w:pPr>
        <w:rPr>
          <w:rFonts w:hint="eastAsia"/>
        </w:rPr>
      </w:pPr>
      <w:r>
        <w:rPr>
          <w:rFonts w:hint="eastAsia"/>
        </w:rPr>
        <w:t>CCTACGGGCGGCTGCAGCGACGAATCTTCCGCAATGGGCGCAAGCCTGACGGAGCGACGCCGCGTGTGGGATGAAGCGCCTTCGGCGTGTAAACCACTGTCAGAGGACAGAAACACTGATTGTCCTCAGAGGAAGGGGCGACTAACTCTGTGCCAGCAGTCGCGGTAAGACAGAGGCCCCGAGCGTTAATCGGAATCACTGGGCGTAAAGCGCGCGTAGGTGGCTTTGCAAGTCGATTGTGAAATCCCCGGGCTTAACCTGGGAACTGCAGTCGAGACTGCTTTGCTAGAGTATGGGAGAGGGAAGTGGAATTTCCGGTGGAGCGGTGAAATGCGTAGAGATCGGAAAGAACACCAACGGCGAAAGCACTCTGCTGGGCCGACACTGACACTGAGAGACGAAAGCTAGGGGAGCAAACAGGATTAGATACCCCTGTAGTCC</w:t>
      </w:r>
    </w:p>
    <w:p w14:paraId="760AB55D">
      <w:pPr>
        <w:rPr>
          <w:rFonts w:hint="eastAsia"/>
        </w:rPr>
      </w:pPr>
      <w:r>
        <w:rPr>
          <w:rFonts w:hint="eastAsia"/>
        </w:rPr>
        <w:t>&gt;OTU014659</w:t>
      </w:r>
    </w:p>
    <w:p w14:paraId="1BC91D49">
      <w:pPr>
        <w:rPr>
          <w:rFonts w:hint="eastAsia"/>
        </w:rPr>
      </w:pPr>
      <w:r>
        <w:rPr>
          <w:rFonts w:hint="eastAsia"/>
        </w:rPr>
        <w:t>CCTACGGGGGGCTGCAGTGGGGAATATTGCGCAATGGGCGAAAGCCTGACGCAGCGACGCCGCGTGAAGGATGAAGGTCTTAGGATTGTAAACTTCTGTTAAGTGGGAAGAAAGGTCTGTACTTAATACGTATGGAAAATGACGGTACCATTAGAGAAAGCACCGGCTAACTTCGTGCCAGCAGCCGCGGTAATACGAAGGGTGCAAGCGTTATTCGGAATTATTGGGCGTAAAGGGTGTGTAGACGGTATATTAAGTCTGTTGTTAAATCTTTCGGCCTAACCGAAAATCTGTAGTAGATACTGATGTGCTAGAGGGTGGAAGAGAGAAGTGGAATTCTCGGAGTAGCGGTAAAATGCGTAGATCTCGAGAGGAACACCAGTGGCGAAGGCGACCACCTGGACTGATACTGACACTGAGGTGCGAAAGCGTGGGGAGCAAACAGGATTAGATACCCCAGTAGTCC</w:t>
      </w:r>
    </w:p>
    <w:p w14:paraId="4C6C2A05">
      <w:pPr>
        <w:rPr>
          <w:rFonts w:hint="eastAsia"/>
        </w:rPr>
      </w:pPr>
      <w:r>
        <w:rPr>
          <w:rFonts w:hint="eastAsia"/>
        </w:rPr>
        <w:t>&gt;OTU014660</w:t>
      </w:r>
    </w:p>
    <w:p w14:paraId="4407A8C3">
      <w:pPr>
        <w:rPr>
          <w:rFonts w:hint="eastAsia"/>
        </w:rPr>
      </w:pPr>
      <w:r>
        <w:rPr>
          <w:rFonts w:hint="eastAsia"/>
        </w:rPr>
        <w:t>CCTACGGGCGGCTGCAGTGGGGAATCTTGCCCAATGGGCGCAAGCCTGAGGCAGCGACGCCGCGTGAGGGAAGAAGGCCTTCGGGTTGTAAACCTCTTTCAGGAGGGACGAAGCCACTCGGGTTAATAGCCCAGAGGGTGACGGTACCTCCAGAAGAAGCCCCGGCTAACTACGTGCCAGCAGCCGCGGTAATACGTAGGAGGCGAGCGTTGTCCGGAATCATTGGGCGTAAAGGGCGCGTAGGCGGCACAGCAAGTCGGGAGTGAAAGCCCGGGGCTCAACCCCGGAATGGCTTTCGAAACTGCTGAGCTAGAGTGCGGAAGGGGCAACCGGAATTCCCAGTGTAGCGGTGAAATGCGTAGATATCCGGAGGAACATCAGTGGCGAAGGCGGCTTCCTGGCCTAAGACTGACGCTGAGGTGCGAAAGCGTGGGGAGCAAACAGGATTAGATACCCCTGTAGTCC</w:t>
      </w:r>
    </w:p>
    <w:p w14:paraId="0542196B">
      <w:pPr>
        <w:rPr>
          <w:rFonts w:hint="eastAsia"/>
        </w:rPr>
      </w:pPr>
      <w:r>
        <w:rPr>
          <w:rFonts w:hint="eastAsia"/>
        </w:rPr>
        <w:t>&gt;OTU014661</w:t>
      </w:r>
    </w:p>
    <w:p w14:paraId="26A78CA4">
      <w:pPr>
        <w:rPr>
          <w:rFonts w:hint="eastAsia"/>
        </w:rPr>
      </w:pPr>
      <w:r>
        <w:rPr>
          <w:rFonts w:hint="eastAsia"/>
        </w:rPr>
        <w:t>CCTACGGGAGGCAGCAGTGAGGAATATTGGTCAATGGGCGAGAGCCTGAACCAGCAATGCCGCGTGTGGGATGACAGGGCTTCGCCTTGTAAACCACTGTCGGACGGGACGAAAAGAGGTAATAACCTCTGGGACGGTACCGTCAAAGGAAGGGTCGGCTAACTACGTGCCAGCAGCCGCGGTAATACGTAGGACCCGAGCGTTGTCCGGATTTACTGGGTATAAAGGGTGCGTAGGCGGGCTATTAAGTCAGTGGTGAAATCCAACAGCTCAACTGTTGATGTGCCATTGATACTGCAGAGCTTGAGTACAGATGAGGTAGGCGGAATTGACGGTGTAGCGGTGAAATGCTTAGATATCGTCAAGAACACCGATAGCGAAGGCAGCTTACTAGACTGTAACTGACGCTGATGCACGAAAGTGTGGGGATCAAACAGGATTAGATACCCCGGGTCC</w:t>
      </w:r>
    </w:p>
    <w:p w14:paraId="59E4FE41">
      <w:pPr>
        <w:rPr>
          <w:rFonts w:hint="eastAsia"/>
        </w:rPr>
      </w:pPr>
      <w:r>
        <w:rPr>
          <w:rFonts w:hint="eastAsia"/>
        </w:rPr>
        <w:t>&gt;OTU014662</w:t>
      </w:r>
    </w:p>
    <w:p w14:paraId="70263A58">
      <w:pPr>
        <w:rPr>
          <w:rFonts w:hint="eastAsia"/>
        </w:rPr>
      </w:pPr>
      <w:r>
        <w:rPr>
          <w:rFonts w:hint="eastAsia"/>
        </w:rPr>
        <w:t>CCTACGGGCGGCAGCAGTAACGAATCTTCCGCAATGCACGAAAGTGTGACGGAGCGACGCCGCGTGTGGGACGAAGCCCTTCGGGGTGTAAACCACTGTCAGGGGGGACGAATGTCTCCGGTACGAATAGAGCCGGGGAGTGACGGTACCCCCAGAGGAAGCGCCGGCTAACTCCGTGCCAGCAGCCGCGGTAAGACGGGGGGGGCAAGCGTTGCTCGGAATCACTGGGCGTAAAGGGCGCGTAGGCGGGATGGCAAGTCGGTCGTGAAATCCCCGAGCTCAACTCGGGAACTGCGTCCGATACTGGCAGGCTTGAATCCGGGAGAGGGATGCGGAATTCCAGGTGTAGCGGTGAAATGCGTAGAGATCGGGAGGAATACCAGAGGCGAAGGCGGCGGACTGGACAGTCACTGACACTCAACTACGAAAGCGTGGGTAGCAAACAGGATTAGATACCCCTGTAGTCC</w:t>
      </w:r>
    </w:p>
    <w:p w14:paraId="45CD6121">
      <w:pPr>
        <w:rPr>
          <w:rFonts w:hint="eastAsia"/>
        </w:rPr>
      </w:pPr>
      <w:r>
        <w:rPr>
          <w:rFonts w:hint="eastAsia"/>
        </w:rPr>
        <w:t>&gt;OTU014663</w:t>
      </w:r>
    </w:p>
    <w:p w14:paraId="7A2FEE2B">
      <w:pPr>
        <w:rPr>
          <w:rFonts w:hint="eastAsia"/>
        </w:rPr>
      </w:pPr>
      <w:r>
        <w:rPr>
          <w:rFonts w:hint="eastAsia"/>
        </w:rPr>
        <w:t>CCTACGGGAGGCTGCAGTGGGGAATATTGCACAATGGGCGAAAGCCTGATGCAGCAACGCCGCGTGAGTGATGAAGGCCTTCGGGTTGTAAAGCTCTGTCTTCTGGGACGATAATGACGGTACCAGAGGAGGAAGCCACGGCTAACTACGTGCCAGCAGCCGCGGTAATACGTAGGTGGCAAGCGTTGTCCGGATTGACTGGGCGTAAAGCGTCCGCAGGCGGCTGGGCACGTGGGGTGTGAAACCGCTCGGCTTAACCGAGCGCCGCCACCTCATACGGCCCGGCTCGAGCGCGGGAGAGGTCTGTGGAATTGCCGGTGTAGTGGTGAAATGCTTAGATATGACATAGAACACCAATTGCGAAGGCAGCTCGCTACACGAATATTGACTCTGAGGCACGAAAGCGTGGGGATCAAACAGGATTAGATACCCTTGTAGTCC</w:t>
      </w:r>
    </w:p>
    <w:p w14:paraId="12472A43">
      <w:pPr>
        <w:rPr>
          <w:rFonts w:hint="eastAsia"/>
        </w:rPr>
      </w:pPr>
      <w:r>
        <w:rPr>
          <w:rFonts w:hint="eastAsia"/>
        </w:rPr>
        <w:t>&gt;OTU014664</w:t>
      </w:r>
    </w:p>
    <w:p w14:paraId="1FCAD4C8">
      <w:pPr>
        <w:rPr>
          <w:rFonts w:hint="eastAsia"/>
        </w:rPr>
      </w:pPr>
      <w:r>
        <w:rPr>
          <w:rFonts w:hint="eastAsia"/>
        </w:rPr>
        <w:t>CCTACGGGTGGCTGCAGTAAGGAATATTGGTCAATGGACGAAAGTCTGAACCAGCCATGCCGCGTGGAGGATGAAGGTCCTCTGGATTGTAAACTTCTTTTATATGGGACGAAAAAAGGGTTTTCTAACTCGTCTGACGGTACCATATGAATAAGCACCGGCTAACTCCGTGCCAGCAGCCGCGGTAATACGGAGGGGGCTAGCGTTGTTCGGAATTACTGGGCGTAAAGCGCACGTAGGCGGATCAGCAAGTTAGGGGTGAAATCCCCAGGCTCAACCTGGGAACTGCCTTCTAGACTGCAAGTCTTGAGATCAGGAGAGGCGAGTGGAATTCCGAGTGTAGAGGTGAAATTCGTAGATATTCGGAAGAACACCAGTGGCGAAGGCGACACACTGGCCCGTTACTGACGCTGAGGCGCGAAAGCGTGGGGAGCAAACAGGATTAGATACCCCGGTAGTCC</w:t>
      </w:r>
    </w:p>
    <w:p w14:paraId="2AA3E123">
      <w:pPr>
        <w:rPr>
          <w:rFonts w:hint="eastAsia"/>
        </w:rPr>
      </w:pPr>
      <w:r>
        <w:rPr>
          <w:rFonts w:hint="eastAsia"/>
        </w:rPr>
        <w:t>&gt;OTU014665</w:t>
      </w:r>
    </w:p>
    <w:p w14:paraId="0CA5B9B8">
      <w:pPr>
        <w:rPr>
          <w:rFonts w:hint="eastAsia"/>
        </w:rPr>
      </w:pPr>
      <w:r>
        <w:rPr>
          <w:rFonts w:hint="eastAsia"/>
        </w:rPr>
        <w:t>CCTACGGGAGGCTGCAGTAGGGAATTTTCCACAATGGACGAAAGTCTGATGGAGCAACGCCGCGTGCAGGATGAATGCCTTCGGGTTGTAAACTGCTTTTATATGTGACGATTATGACGGTAGCATATGAATAAGGATCGGCTAACTCCGTGCCAGCAGCCGCGGTCATACGGAGGATCCAAGCGTTATCCGGAATTACTGGGCGTAAAGAGTTGCGTAGGTGGCATTGTAAGTTGGTAGTGAAATTGTGTGGCTCAACCATACACCCATTACCAAAACTGCAAAGCTAGAGGATGAGAGAGGTCGTTGGAATTCCTTGTGTAGGAGTGAAATCCGTAGATCTACGAAGGAACGCCAAAAGCGAAGGCAGCTCTCTGGGTCCCTACCGACGCTGGGGTGCGAAAGCATGGGGAGCGAACGGGATTAGATACCCGTGTAGTCC</w:t>
      </w:r>
    </w:p>
    <w:p w14:paraId="09C40FC6">
      <w:pPr>
        <w:rPr>
          <w:rFonts w:hint="eastAsia"/>
        </w:rPr>
      </w:pPr>
      <w:r>
        <w:rPr>
          <w:rFonts w:hint="eastAsia"/>
        </w:rPr>
        <w:t>&gt;OTU014666</w:t>
      </w:r>
    </w:p>
    <w:p w14:paraId="1776AA85">
      <w:pPr>
        <w:rPr>
          <w:rFonts w:hint="eastAsia"/>
        </w:rPr>
      </w:pPr>
      <w:r>
        <w:rPr>
          <w:rFonts w:hint="eastAsia"/>
        </w:rPr>
        <w:t>CCTACGGGAGGCTGCAGTAGGGAATATTGGGCAATGGGCGAGAGCCTGACCCAGCCATGCCGCGTGCAGGAAGAAGGCCTTCTGGGTTGTAAACTGCTTTTGATCGGGAACAAAGAGGCCATGCGTGGCAAGTTGAGTGTACCGATAGAATAAGCACCGGCTAACTCCGTGCCAGCAGCCGCGGTAATACGTAGGGTGCAAGCGTTAATCGGAATTACTGGGCGTAAAGCGTGCGCAGGCGGTTTTGTAAGTCTGACGTGAAAGCCCCGGGCTCAACCTGGGAATTGCGTTGGAGACTGCAAGGCTTGAATCTGGCAGAGGGGGGTAGAATTCCCGGTGTAGCGGTGAAATGCGCAGATATCGGGAGGAACACCCGTAGCGAAGGCGGCACTCTGGGCCGTGACTGACGCTGAGGAGCGAAAGCGTGGGTAGCAAACAGGATTAGATACCCTTGTAGTCC</w:t>
      </w:r>
    </w:p>
    <w:p w14:paraId="2E50A2ED">
      <w:pPr>
        <w:rPr>
          <w:rFonts w:hint="eastAsia"/>
        </w:rPr>
      </w:pPr>
      <w:r>
        <w:rPr>
          <w:rFonts w:hint="eastAsia"/>
        </w:rPr>
        <w:t>&gt;OTU014667</w:t>
      </w:r>
    </w:p>
    <w:p w14:paraId="512D2572">
      <w:pPr>
        <w:rPr>
          <w:rFonts w:hint="eastAsia"/>
        </w:rPr>
      </w:pPr>
      <w:r>
        <w:rPr>
          <w:rFonts w:hint="eastAsia"/>
        </w:rPr>
        <w:t>CCTACGGGCGGCTGCAATTAGGAATCTTGCGCAATGGGGGCAACCCTGACGCAGCGACGCCGCGTGCGGGACGAAGGCATTCGTGTCGTAAACCGCTTTTCTCAGGGAAGAAGGATGTGACGGTACCTGAGGAATAAGCCCCGGCTAACTACGTGCCAGCAGCCGCGGTAATACGTAGGGGGCGAGCGTTGTCCGAAGTTACTGGGCGTAAAGCGCGCGTAGGCGGTTCTTTAAGTCTGGGGTGAAAGGTTCAGCGCTCAACGCGAACAGTGCCCTGGAGACTGGGGGACTTGAGTGTGGGAGGGGGCAGTGGAATTCCGGGTGTAGCGGTGAAATGCGTAGATATCCGGAGGAACACCGATGGCGAAGGCAGCTGTCTGGCCTAACACTGACGCTGAGGTGCGAAAGCGCGGGGAGCGAACGGGATTAGATACCCTAGTAGTCC</w:t>
      </w:r>
    </w:p>
    <w:p w14:paraId="05AEB313">
      <w:pPr>
        <w:rPr>
          <w:rFonts w:hint="eastAsia"/>
        </w:rPr>
      </w:pPr>
      <w:r>
        <w:rPr>
          <w:rFonts w:hint="eastAsia"/>
        </w:rPr>
        <w:t>&gt;OTU014668</w:t>
      </w:r>
    </w:p>
    <w:p w14:paraId="7D60EE7B">
      <w:pPr>
        <w:rPr>
          <w:rFonts w:hint="eastAsia"/>
        </w:rPr>
      </w:pPr>
      <w:r>
        <w:rPr>
          <w:rFonts w:hint="eastAsia"/>
        </w:rPr>
        <w:t>CCTACGGGTGGCTGCAGTGGGGAATCTTGGACAATGGGGGAAACCCTGATCCAGCGACGCCGCGTGACCGATGAAGCCTTTCGGGGTGTAAAGGTCTTTCAGCGGGGACTATCGTGAAGGTACCCGCAGAAGCAGCTGCGGCTAACTACGTGCCAGCAGCCGCGGTAATACGTAGGGTGCGAGCGTTGTCCGGAATTATTGGGCGTAAAGGGCGCGTAGGTGGCAAGGCAAGCGTGCGGTGAAAGCCCGGGGCTCAACTCCGGGTCGGCCGTGCGAACTGCCGTGCTCGAGCATGGTAGAGGCAGGTGGAATTCCGGGTGTAGCGGTGGAATGCGTAGAGATCCGGAAGAACACCAGTGGCGAAGGCGGTCTGCTGGGCGGTGAGCTCGCGAGAGCTCAATAGCCGACACTGAGGCGCGACAGCGTGGGGAGCAAACAGGATTAGATACCCGAGAGTCC</w:t>
      </w:r>
    </w:p>
    <w:p w14:paraId="638D2953">
      <w:pPr>
        <w:rPr>
          <w:rFonts w:hint="eastAsia"/>
        </w:rPr>
      </w:pPr>
      <w:r>
        <w:rPr>
          <w:rFonts w:hint="eastAsia"/>
        </w:rPr>
        <w:t>&gt;OTU014669</w:t>
      </w:r>
    </w:p>
    <w:p w14:paraId="57F59527">
      <w:pPr>
        <w:rPr>
          <w:rFonts w:hint="eastAsia"/>
        </w:rPr>
      </w:pPr>
      <w:r>
        <w:rPr>
          <w:rFonts w:hint="eastAsia"/>
        </w:rPr>
        <w:t>CCTACGGGTGGCAGCAGTCGGGAATTTTGCTCAATGGGGGAAACCCTGAAGCAGCAACGCCGCGTGAGGGATGAAGGCCTTCGGGTTGTAAACCTCTTTTCTCAGGGAAGATGATGACGGTACCTGAGGAATAAGCCACGGCTAACTACGTGCCAGCAGCCGCGGTAATACGTAGGGTGCAGGCGTTAATCGGAATTATTGGGCGTAAAGCGCACGTAGGCGGCTTAGCAAGTCGGATGTGAAATCCCTCGGCTCAACCAAGGAAGTGCATCCGAAACGGCCTCGCTCGAGTCTCGGAGAGGAAGGTGGAATGCTTGGTGTAGAGGTGAAATTCGTAGATATCAAGCAGAACACCTGCGGCGAAGGCGGCTTCCTGGCCTGTAACTGACGCTGAGGCGCGAAAGCGTGGGGAGCAAACAGGATTAGATACCCCTGTAGTCC</w:t>
      </w:r>
    </w:p>
    <w:p w14:paraId="3294D489">
      <w:pPr>
        <w:rPr>
          <w:rFonts w:hint="eastAsia"/>
        </w:rPr>
      </w:pPr>
      <w:r>
        <w:rPr>
          <w:rFonts w:hint="eastAsia"/>
        </w:rPr>
        <w:t>&gt;OTU014670</w:t>
      </w:r>
    </w:p>
    <w:p w14:paraId="7ADD420E">
      <w:pPr>
        <w:rPr>
          <w:rFonts w:hint="eastAsia"/>
        </w:rPr>
      </w:pPr>
      <w:r>
        <w:rPr>
          <w:rFonts w:hint="eastAsia"/>
        </w:rPr>
        <w:t>CCTACGGGGGGCTGCAGTGAGGGATATTGCGCAATGGGCGAAAGCCTGACGCAGCGACGCCGCGTGGGTGATGAAGGTCTTCGGATCGTAAAACCCTTTTCTGCGTGACGATGATGACGGTAGCGCAGGAATAAGTGTCGGCTAACTCCGTGCCAGCAGCCGCGGTAATACGGAGGGAGCTAGCGTTGTTCGGAATTACTGGGCGTAAAGCGCGCGTAGGCGGTTCGGTAAGTCGGGTGTGAAAACTCCGGGCTCAACTCGGAGACGCCACTCGATACTGCCATGACTCGAGTCCGGTAGGGGAGTGCGGAATTCCTGGTGTAGCGGTGAAATGCGCAGATATCTAGGGGAACGCCAAAGGTGAAGACAGGTAACTGGGCCAATTCTGACGCTGAGGCACGAAAGCGTGGGGAGCAAACAGGATTAGATACCCCAGTAGTCC</w:t>
      </w:r>
    </w:p>
    <w:p w14:paraId="481911DA">
      <w:pPr>
        <w:rPr>
          <w:rFonts w:hint="eastAsia"/>
        </w:rPr>
      </w:pPr>
      <w:r>
        <w:rPr>
          <w:rFonts w:hint="eastAsia"/>
        </w:rPr>
        <w:t>&gt;OTU014671</w:t>
      </w:r>
    </w:p>
    <w:p w14:paraId="6AD7A909">
      <w:pPr>
        <w:rPr>
          <w:rFonts w:hint="eastAsia"/>
        </w:rPr>
      </w:pPr>
      <w:r>
        <w:rPr>
          <w:rFonts w:hint="eastAsia"/>
        </w:rPr>
        <w:t>CCTACGGGAGGCAGCAGTAAGGAATATTGGTCAATGGAGGCAACTCTGAACCAGCCATGCCGCGTGAAGGATGAAGGTCCTCTGGATTGTAAACTTCTTTTACAGGGGAAGAAACCACTTTTTTCCAAAAGTGTTGACGGTACCCTGGGAATAAGCACCGGCTAACTCCGTGCCAGCAGCCGCGGTAATACGTAGGGGGCAAGCGTTGTCCGGATTTACTGGGTGTAAAGGGCGCGCAGGCGGATTGACAAGTCAGAGGTGAAATCCTGCAGCTTAACTGCAGAACTGCCTTTGAAACTGGAAAACTTGAGTATGGGAGAGGTAAGCGGAATTCCTGGTGTAGCGGTGAAATGCGTAGATATCAGGAGGAACACCTGCGGTGTAGACGGCTTACTGGACCATCACTGACGCTGAGGCACGAAAGCGTGGGTAGCAAACAGGATTAGATACCCTAGTAGTCC</w:t>
      </w:r>
    </w:p>
    <w:p w14:paraId="03F4BDD3">
      <w:pPr>
        <w:rPr>
          <w:rFonts w:hint="eastAsia"/>
        </w:rPr>
      </w:pPr>
      <w:r>
        <w:rPr>
          <w:rFonts w:hint="eastAsia"/>
        </w:rPr>
        <w:t>&gt;OTU014672</w:t>
      </w:r>
    </w:p>
    <w:p w14:paraId="20571A4D">
      <w:pPr>
        <w:rPr>
          <w:rFonts w:hint="eastAsia"/>
        </w:rPr>
      </w:pPr>
      <w:r>
        <w:rPr>
          <w:rFonts w:hint="eastAsia"/>
        </w:rPr>
        <w:t>CCTACGGGGGGCTGCAGTGGGGAATCTTGCGCAATGGCCGAAAGGCTGACGCAGCGACGCCGCGTGAGGGATGACGGCCTTCGGGTTGTAAACCTCTGTTGCCCGGGACGAACAGCGCTTTTCGAGGCGTCTGACGGTACCGGGTGAGGAAGCACCGGCTAACTCTGTGCCAGCAGCCGCGGTAATACAGAGGGTGCGAGCGTTGTCCGGAATCACTGGGCGTAAAGGGCTTGTAGGCGGTTCGTTAAGTCCGGTGTGAAATCTCCCGGCTCAACTGGGAGGGGTCATCGGATACTGGCGGACTTGAGGTGGGCAGAGGAAAGCAGAATTCCCGGTGTAGCGGTGAAATGCGTAGATATCCGGAGGAACACCAGCGGCGAAGGCGGCACTCTAGGCCGCACCTGACGCTGAGACGCGACAGCACGGGGAGCGAACGGGATTAGATACCCAGTAGTCC</w:t>
      </w:r>
    </w:p>
    <w:p w14:paraId="0A4FF264">
      <w:pPr>
        <w:rPr>
          <w:rFonts w:hint="eastAsia"/>
        </w:rPr>
      </w:pPr>
      <w:r>
        <w:rPr>
          <w:rFonts w:hint="eastAsia"/>
        </w:rPr>
        <w:t>&gt;OTU014673</w:t>
      </w:r>
    </w:p>
    <w:p w14:paraId="6CB4CE07">
      <w:pPr>
        <w:rPr>
          <w:rFonts w:hint="eastAsia"/>
        </w:rPr>
      </w:pPr>
      <w:r>
        <w:rPr>
          <w:rFonts w:hint="eastAsia"/>
        </w:rPr>
        <w:t>CCTACGGGTGGCAGCAGTGGGGAATATTGGACAATGGGGGCAACCCTGATCCAGCAATGCCGCGTGGGGGATGACGGCCTTCGGGTTGTAAAGCCCTGTGGGGAGGGACGAACACTTCCGAGGTGAACAATCTCGGGAGCTGACGGTACCTCCTTAGCAAGCATCGGCTAACTCTGTGCCAGCAGCCGCGGTAAGACAGAGGCCCCGAGCGCTAATCGGAATTACTGGGCTTAAAGGGTGCGTAGGCGGATCCGCAAGCGTCTTGTGAAAGCCCTCGGCTCAACCGAGGAACAGCGGGGCGAACTGCGGGTCTTGAGGCAGGTATGGGTCGCCGGAACAGTAGGTGGAGCGGTGAAATGCGTAGATATCTACTGGAACGCCGATGGTGAAGACGGGCGACTGGGCCTGTCCTGACGCTGAGGCACGAAAGCGTGGGGAGCAAACAGGATTAGATACCCCAGTAGTCC</w:t>
      </w:r>
    </w:p>
    <w:p w14:paraId="72148BE4">
      <w:pPr>
        <w:rPr>
          <w:rFonts w:hint="eastAsia"/>
        </w:rPr>
      </w:pPr>
      <w:r>
        <w:rPr>
          <w:rFonts w:hint="eastAsia"/>
        </w:rPr>
        <w:t>&gt;OTU014674</w:t>
      </w:r>
    </w:p>
    <w:p w14:paraId="1255CCFE">
      <w:pPr>
        <w:rPr>
          <w:rFonts w:hint="eastAsia"/>
        </w:rPr>
      </w:pPr>
      <w:r>
        <w:rPr>
          <w:rFonts w:hint="eastAsia"/>
        </w:rPr>
        <w:t>CCTACGGGTGGCTGCAGTCGGGAATCTTGCGCAATGGGCGAAAGCCTGACGCAGCAACACCGTGTGTGTGACGAAGGCCTTCGGGTCGTAAAGCACTGTTGTTGGGGACGAAGGGCGAAGGGTTAATAGCCCCGAGCTTGACGGTACCCTTCGAGGAAGCCCCGGCCAACTTCGTGCCAGCAGCCGCGGTAATACGAAGGGGGCTAGCGTTGCTCGGAATCACTGGGCGTAAAGCGCACGTAGGCGGTCTGTTAAGTGAGAAGTGAAAGCTCCGGGCTCAACTCGGAAACCGCTTTTCATACTGGCAGACTGGAGTGATGCAGAGGTGGATGGAATTCCCGGTGTAGCGGTGAAATGCGTTGATATCGGGGGGAACACCGGTGGCGAAGGCGGGTCTCTGGGCCGATACTGACGCTGAGGCGCGAAAGCGTGGGGAGCAAACAGGATTAGATACCCGTGTAGTCC</w:t>
      </w:r>
    </w:p>
    <w:p w14:paraId="7B7AA001">
      <w:pPr>
        <w:rPr>
          <w:rFonts w:hint="eastAsia"/>
        </w:rPr>
      </w:pPr>
      <w:r>
        <w:rPr>
          <w:rFonts w:hint="eastAsia"/>
        </w:rPr>
        <w:t>&gt;OTU014675</w:t>
      </w:r>
    </w:p>
    <w:p w14:paraId="5EE94BC2">
      <w:pPr>
        <w:rPr>
          <w:rFonts w:hint="eastAsia"/>
        </w:rPr>
      </w:pPr>
      <w:r>
        <w:rPr>
          <w:rFonts w:hint="eastAsia"/>
        </w:rPr>
        <w:t>CCTACGGGGGGCTGCAGTCGGGAATCTTGCGCAATGGGCGAAAGCCTGACGCAGCAACACCGTGTGTGCGACGAAGGCCCTCGGGTCGTAAAGCACTGTTGTTGGGGACGAAGGGCGAAGGGTTAATAGCCCCTAGCCTGACGGTACCCTTCGAGGAAGCCCCGGCTAACTACGTGCCAGCAGCCGCGGTAATACGTAGGGGGCGAGCGTTGTCCGGATTCACTGGGCGTAAAGGACGCGCAGGCGGCCCGAGGGGTCCGTCGTTAAAGCCCGGGGCTCAACCCCGGGTGGTCGGCGGAGACCGGCGGGCTTGGAGGCCGGTAGAGGGATGCGGAATTCCCGGTGTAGTGGTGAAATGCGTAGAGATCGGGAGGAACACCAGAGGCGAAAGCGGCATCCTGGGCCGGGCCTGACGCTGAGGCGTGAAAGCGTGGGGAGCGAACCGGATTAGATACCCTGGTAGTCC</w:t>
      </w:r>
    </w:p>
    <w:p w14:paraId="0A98B253">
      <w:pPr>
        <w:rPr>
          <w:rFonts w:hint="eastAsia"/>
        </w:rPr>
      </w:pPr>
      <w:r>
        <w:rPr>
          <w:rFonts w:hint="eastAsia"/>
        </w:rPr>
        <w:t>&gt;OTU014676</w:t>
      </w:r>
    </w:p>
    <w:p w14:paraId="7379F9EE">
      <w:pPr>
        <w:rPr>
          <w:rFonts w:hint="eastAsia"/>
        </w:rPr>
      </w:pPr>
      <w:r>
        <w:rPr>
          <w:rFonts w:hint="eastAsia"/>
        </w:rPr>
        <w:t>CCTACGGGGGGCTGCAGTAGGGAATTGTTCGCAATGGGCGCAAGCCTGACGACGCAACGCCGCGTGGAGGATGAAGACCTTCGGGTCGTAAACTCCTTTCGACCGAGATGAACAGCCACTGACCTAACACGTCGGTGGCCTGACAGTATCGAGGGAAGAAGCCCCGGCTAACTCCGTGCCAGCAGCCGCGGTAATACGGGGGGGGCAAGCGTTGTTCGGATTTACTGGGCGTAAAGGGCGCGTAGGCGGCCACCGCAAGTCGACTGTGAAATCTCCGGGCTTAACCCGGAAAGGTCAGCCGATACTGCGGGGCTAGAATCTTGGAGAGGCGAGTGGAATTCCGAGTGTAGAGGTGAAATTCGTAGATATTCGGAAGAACACCAGTGGCGAAGGCGGCCAACTGGCCCATTACTGACGCTGAGGTGCGAAAGCGTGGGGAGCAAACAGGATTAGATACCCCGGTAGTCC</w:t>
      </w:r>
    </w:p>
    <w:p w14:paraId="2248F912">
      <w:pPr>
        <w:rPr>
          <w:rFonts w:hint="eastAsia"/>
        </w:rPr>
      </w:pPr>
      <w:r>
        <w:rPr>
          <w:rFonts w:hint="eastAsia"/>
        </w:rPr>
        <w:t>&gt;OTU014677</w:t>
      </w:r>
    </w:p>
    <w:p w14:paraId="29DF53BC">
      <w:pPr>
        <w:rPr>
          <w:rFonts w:hint="eastAsia"/>
        </w:rPr>
      </w:pPr>
      <w:r>
        <w:rPr>
          <w:rFonts w:hint="eastAsia"/>
        </w:rPr>
        <w:t>CCTACGGGTGGCTGCAGTGGGGAATTTTGCGCAATGGGCGGAAGCCTGACGCAGCGACGCCGCGTGGGGGATGACGGCCTTCGGGTTGTAAACCTCTTTCAGTAGGGAAGATACAAGACGGTACCTGAGGAATAAGCCACGGCTAACTACGTGCCAGCAGCCGCGGTAATACGTAGGGGGCAAGCGTTGTCCGGATTGACTGGGCGTAAAGGGCGCGCAGGCGGCCTTGGACGTGCCGTGTGACATATGGAGGCTCAACCTCCACGGGCCACGGTAGACGCTGAGGCTGGAGGCAGGGAGAGGGCAGTGGAATTCCCGGTGTAGCGGTGAAATGCGCAGATATCGGGAGGAACACCAATTGCGAAGGCAGCTCGCTGGGACGTCACTGACGCTGAGACGCGAAAGCGTGGGGATCAAACAGGATTAGATACCCTAGTAGTCC</w:t>
      </w:r>
    </w:p>
    <w:p w14:paraId="4C45A286">
      <w:pPr>
        <w:rPr>
          <w:rFonts w:hint="eastAsia"/>
        </w:rPr>
      </w:pPr>
      <w:r>
        <w:rPr>
          <w:rFonts w:hint="eastAsia"/>
        </w:rPr>
        <w:t>&gt;OTU014678</w:t>
      </w:r>
    </w:p>
    <w:p w14:paraId="5BFD8DE9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ACCGGGACGAAAACCCGTAGCCCAACACGCTACGGCTTGACGGTACCGGGAGAAGAAGCACCGGCTAACTCTGTGCCAGCAGCCGCGGTAATACGTAGGGCGCAAGCGTTGTCCGGAATTATTGGGCGTAAAGAGCTCGTAGGTGGCTTGTCGCGTCTGCCGTGAAAGCCTGCGGCTTAACCGTGGGTCTGCGGTGGATACGGGCTGGCTTGAGGTAGGTAGGGGCAAGCGGAATTCCTGGTGTAGCGGTGAAATGCGTAGATATCTGGAGGAACACCTGTGGCGAAAGCGACCTCCTGGACCATCTCTGACGCTCAGACGCGAAAGCTAGGGGAGCAAACGGGATTAGATACCCGAGTAGTCC</w:t>
      </w:r>
    </w:p>
    <w:p w14:paraId="4AA995E1">
      <w:pPr>
        <w:rPr>
          <w:rFonts w:hint="eastAsia"/>
        </w:rPr>
      </w:pPr>
      <w:r>
        <w:rPr>
          <w:rFonts w:hint="eastAsia"/>
        </w:rPr>
        <w:t>&gt;OTU014679</w:t>
      </w:r>
    </w:p>
    <w:p w14:paraId="4E893609">
      <w:pPr>
        <w:rPr>
          <w:rFonts w:hint="eastAsia"/>
        </w:rPr>
      </w:pPr>
      <w:r>
        <w:rPr>
          <w:rFonts w:hint="eastAsia"/>
        </w:rPr>
        <w:t>CCTACGGGGGGCTGCAGCAAGGAATCTTCCGCAATGGGCGAGGAGCCTGACGGAGCAACGCCGCGTGGGGGATGAGGCCCTTCGGGGTGTAAACCCCTTTTCCGGGGGATGATAGTGACCGTACCCCGGGAATCAGGCTCGGCTAACTACGTGCCAGCAGCCGCGGTCATACGTAGGACCCAAGCGTTATCCGGAGTGACTGGGCGTAAAGAGTTGCGTAGGCGGTTCGTAAAGCGAATAGTGAAATCTGGTGGCTCAACCATCAGGCTATTATTCGAACTCACGAACTCGAGAGTAGCAGAGGTAACTGGAATTTCTAGTGTAGGAGTGAAATCCGTAGATATTAGAAGGAACACCAATGGCGTAAGCAGGTTACTGGGCTATTTCTGACGCTAAGGCACGAAAGCGTGGGGAGCGAACCGGATTAGATACCCGGTAGTCC</w:t>
      </w:r>
    </w:p>
    <w:p w14:paraId="2D784B44">
      <w:pPr>
        <w:rPr>
          <w:rFonts w:hint="eastAsia"/>
        </w:rPr>
      </w:pPr>
      <w:r>
        <w:rPr>
          <w:rFonts w:hint="eastAsia"/>
        </w:rPr>
        <w:t>&gt;OTU014680</w:t>
      </w:r>
    </w:p>
    <w:p w14:paraId="23AC5B87">
      <w:pPr>
        <w:rPr>
          <w:rFonts w:hint="eastAsia"/>
        </w:rPr>
      </w:pPr>
      <w:r>
        <w:rPr>
          <w:rFonts w:hint="eastAsia"/>
        </w:rPr>
        <w:t>CTACGGGGGGCTGCAGTAGGGAATCTTGCGCAATGGGCGAAAGCCTGACGCAGCCATGCCGCGTGAATGATGAAGGTCTTAGGATTGTAAAATTCTTTCACCGGGGAAGATAATGACGGTACCCGGAGAAGAAGCCCCGGCTAACTTCGTGCCAGCAGCCGCGGTAATACGAAGGGGGCTAGCGTTGTCCGGAATTATTGGGCGTAAAGGGCGCGTAGGCGGTCATTTAAGTCAGATGTGAAATCCCGAGGCTTAACTTCGGGCGTGCATTTGAAACTGGGTGGCTAGAGTGCAGGAGAGGTAAGTGGAATTCCTAGTGTAGCGGTGAAATGCGTAGATATTCGGAGGAACACCAGTGGCGAAGGCGGCTTACTGGTCCATTACTGACGCTGAGGTGCGAAAGCGTGGGGAGCAAACAGGATTAGATACCCGTGTAGTCC</w:t>
      </w:r>
    </w:p>
    <w:p w14:paraId="1C97E243">
      <w:pPr>
        <w:rPr>
          <w:rFonts w:hint="eastAsia"/>
        </w:rPr>
      </w:pPr>
      <w:r>
        <w:rPr>
          <w:rFonts w:hint="eastAsia"/>
        </w:rPr>
        <w:t>&gt;OTU014681</w:t>
      </w:r>
    </w:p>
    <w:p w14:paraId="30AC99BE">
      <w:pPr>
        <w:rPr>
          <w:rFonts w:hint="eastAsia"/>
        </w:rPr>
      </w:pPr>
      <w:r>
        <w:rPr>
          <w:rFonts w:hint="eastAsia"/>
        </w:rPr>
        <w:t>CCTACGGGGGGCAGCAGTGGGGAATATTGGACAATGGGCGAAAGCCTGATCCAGCGACGCCGCGTGTGTGAAGAAGGCCTGCGGGTTGTAAAGCACTTTCGATGGGAACGAAATGTGCCGGGCTAATACCCCGGCAAGCTGACGTTACTCAATGAAGAAGCACCGGCTAACTCTGTGCCAGCAGCCGCGGTAATACAGAGGGTGCGAGCGTTAATCGGAATTACTGGGCGTAAAGGGCGCGTAGGCGGCCTTCTAAGTCAGACGTGAAATCCCCCGGCTTAACCTGGGAACTGCGTCTGATACTGGGAGGCTTGAATGCGGGAGAGGTCAGTGGAATTCCGAGTGTAGAGGTGAAATTCGTAGATATTCGGAAGAACACCAGTGGCGAAGGCGACTGACTGGACAAGTATTGACGCTGAGGTGCGAAAGCGTGGGGAGCAAACAGGATTAGATACCCCAGTAGTCC</w:t>
      </w:r>
    </w:p>
    <w:p w14:paraId="6D0D9994">
      <w:pPr>
        <w:rPr>
          <w:rFonts w:hint="eastAsia"/>
        </w:rPr>
      </w:pPr>
      <w:r>
        <w:rPr>
          <w:rFonts w:hint="eastAsia"/>
        </w:rPr>
        <w:t>&gt;OTU014682</w:t>
      </w:r>
    </w:p>
    <w:p w14:paraId="3ACD43B8">
      <w:pPr>
        <w:rPr>
          <w:rFonts w:hint="eastAsia"/>
        </w:rPr>
      </w:pPr>
      <w:r>
        <w:rPr>
          <w:rFonts w:hint="eastAsia"/>
        </w:rPr>
        <w:t>CCTACGGGCGGCAGCAGTGGGGAATATTGGACAATGGGGGAAACCCTGATCCAGCAATGCCGCGTGCGTGACGAAGGCCTTCGGGTTGTAAAGCGCTTTCGCCCGCGACGATGATGACGGTAGCGGGAGAAGAAGCCCCGGCTAACTCCGTGCCAGCAGCCGCGGTAATACGGAGGGGGCTAGCGTTGTTCGGAATTACTGGGCGTAAAGGGCGCGTAGGCGGCCCGTCGAGTCACTTGTGAAATCTCCCGGCTTAACCGGGAGCGGCCAAGCGATACTGACGGGCTGGAGTGCGGAAGGGGCAACCGGAATTCCTGGTGTAGCGGTGAAATGCGTAGATATCAGGAGGAACACCTGCGGTGTAGACGGCTTACTGGACCATAACTGACGCTGAGGCACGAAAGCGTGGGTAGCAAACAGGATTAGATACCCCTGTAGTCC</w:t>
      </w:r>
    </w:p>
    <w:p w14:paraId="5DC6FCA4">
      <w:pPr>
        <w:rPr>
          <w:rFonts w:hint="eastAsia"/>
        </w:rPr>
      </w:pPr>
      <w:r>
        <w:rPr>
          <w:rFonts w:hint="eastAsia"/>
        </w:rPr>
        <w:t>&gt;OTU014683</w:t>
      </w:r>
    </w:p>
    <w:p w14:paraId="1E53A7EC">
      <w:pPr>
        <w:rPr>
          <w:rFonts w:hint="eastAsia"/>
        </w:rPr>
      </w:pPr>
      <w:r>
        <w:rPr>
          <w:rFonts w:hint="eastAsia"/>
        </w:rPr>
        <w:t>CCTACGGGTGGCTGCAGTGGGGAATCTTGCACAATGGGTGAGAGCCTGAACCAGCCATGCCGCGTGCAGGAAGACGGCCTTCTGGGTTGTAAACTGCTTTTGTCAGGGGATAAAATTTCCTTGCGAGGAAAATTGAAGGTACCTGGCGAATAAGCCACGGCTAACTACGTGCCAGCAGCCGCGGTAATACGTAGGGGCCGAGCGTTGTCCGGAGTTATTGGGCGTAAAGCGCGCGCAGGCGGCTTCGCGCGCCCGACGTGAAAGCCCCCGGCTTAACCGGGGAGGGTCGTTGGGGACGGCGGAGCTTGAGGGCGGTAGAGGGTGGTGGAATTTCCTGTGTAGCGGTGAAATGCGTAGATATAGGAAGGAACACCAGTGGCGAAGGCGACCACCTGGACTGATACTGACACTGAGGTGCGAAAGCGTGGGGAGCAAACAGGATTAGATACCCCAGTAGTCC</w:t>
      </w:r>
    </w:p>
    <w:p w14:paraId="31C0A118">
      <w:pPr>
        <w:rPr>
          <w:rFonts w:hint="eastAsia"/>
        </w:rPr>
      </w:pPr>
      <w:r>
        <w:rPr>
          <w:rFonts w:hint="eastAsia"/>
        </w:rPr>
        <w:t>&gt;OTU014684</w:t>
      </w:r>
    </w:p>
    <w:p w14:paraId="3D636007">
      <w:pPr>
        <w:rPr>
          <w:rFonts w:hint="eastAsia"/>
        </w:rPr>
      </w:pPr>
      <w:r>
        <w:rPr>
          <w:rFonts w:hint="eastAsia"/>
        </w:rPr>
        <w:t>CCTACGGGTGGCTGCAGTAGGGAATATTGGTCAATGGATGGAAGTCTGAACCAGCCATGCCGCGTGCAGGAAGAAGGCCTTCTGGGTTGTAAACTGCTTTTGCCAGGGGCTAAAACGCCCATGCGTGGGAAATTGAAAGTACCTGGTGAATAAGCCACGGCTAACTACGTGCCAGCAGCCGCGGTAATACGGAGGGGGCGAGCGTTGTCCGGAATTATTGGGCGTAAAGCGCGCGTAGGCGGCGCGGAAAGTCAGATGTGAAATCCCCAGGCTCAACTTGGGAACTGCGTCTGATACTGGATGGCTTGAATTCGGGAGAGGGATGCAGAATTCCAGGTGTAGCGGTGAAATGCGTAGAGATCGGGAGGAACACCAGTGGCGAAGGCGGCCATCTGGGACAACACTGACGCTGAGGCACGAAAGCGTGGGGAGCAAACAGGATTAGATACCCGAGTAGTCC</w:t>
      </w:r>
    </w:p>
    <w:p w14:paraId="525CFF1B">
      <w:pPr>
        <w:rPr>
          <w:rFonts w:hint="eastAsia"/>
        </w:rPr>
      </w:pPr>
      <w:r>
        <w:rPr>
          <w:rFonts w:hint="eastAsia"/>
        </w:rPr>
        <w:t>&gt;OTU014685</w:t>
      </w:r>
    </w:p>
    <w:p w14:paraId="0B4EC7B1">
      <w:pPr>
        <w:rPr>
          <w:rFonts w:hint="eastAsia"/>
        </w:rPr>
      </w:pPr>
      <w:r>
        <w:rPr>
          <w:rFonts w:hint="eastAsia"/>
        </w:rPr>
        <w:t>CCTACGGGGGCAGCAGTGGGGAATATTGGACAATGGGCGAAAGCCTGATCCAGCAATGCCGCGTGAGTGATGAAGGCCTTAGGGTTGTAAAGCTCTTTTACCCGGGATGATAATGACAGTACCGGGAGAATAAGCCCCGGCTAACTCCGTGCCAGCAGCCGCGGTAATACGGAGGGGGCTAGCGTTGTTCGGAATTACTGGGCGTAAAGGGTAGGTAGGTGGTCTCATTTGTCTGGGGTGAAAGCCTTGAGCTTAACTCAAGAAGTGCCCCAGAAACGGTGAGACTGGAGTCCTGGAGAGGGTCGTGGAATTCCCGGTGTAGCGGTGAAATGCGCAGATATCAGGAGGAACACCGGTGGCGAAGGCGGCTTGCTGGGCCTTACCTGACGCTGAGGAGCGAAAGCGTGGGGAGCGAACAGGATTAGATACCCCAGTAGTCC</w:t>
      </w:r>
    </w:p>
    <w:p w14:paraId="62B5B2B5">
      <w:pPr>
        <w:rPr>
          <w:rFonts w:hint="eastAsia"/>
        </w:rPr>
      </w:pPr>
      <w:r>
        <w:rPr>
          <w:rFonts w:hint="eastAsia"/>
        </w:rPr>
        <w:t>&gt;OTU014686</w:t>
      </w:r>
    </w:p>
    <w:p w14:paraId="4DB5CC92">
      <w:pPr>
        <w:rPr>
          <w:rFonts w:hint="eastAsia"/>
        </w:rPr>
      </w:pPr>
      <w:r>
        <w:rPr>
          <w:rFonts w:hint="eastAsia"/>
        </w:rPr>
        <w:t>CCTACGGGCGGCTGCAGTGGGGAATATTGCACAATGGGCGGAAGCCTGATGCAGCGACGCCGCGTGAGGGATGACGGCTTTCGGGTTGTAAACCTCTTTCAGCAGGGACGAAGCGCAAGTGACGGTACCTGCAGAAGAAGCGCCGGCCAACTACGTGCCAGCAGCCGCGGTAAGACGTAGGGCGCGAGCGTTGTCCGGAATGATTGGGCGTAAAGGGCGCGTAGGCGGTGATGTAAGACAGGTGTGAAATCCCCGGGCTTAACCCCGGGTCTGCATTCGATACGGGCAGGCTAGAGTGTGGTAGGGGAGATCGGAATTCCTGGTGTAGCGGTGAAATGCGCAGATATCAGGAGGAACGCCGAAGGTGAAGACAGGCATCTGGGCCGATTCTGACGCTGAGGCACGAAAGCGTGGGTAGCGAACGGGATTAGATACCCCGGTAGTCC</w:t>
      </w:r>
    </w:p>
    <w:p w14:paraId="7112A947">
      <w:pPr>
        <w:rPr>
          <w:rFonts w:hint="eastAsia"/>
        </w:rPr>
      </w:pPr>
      <w:r>
        <w:rPr>
          <w:rFonts w:hint="eastAsia"/>
        </w:rPr>
        <w:t>&gt;OTU014687</w:t>
      </w:r>
    </w:p>
    <w:p w14:paraId="783259F1">
      <w:pPr>
        <w:rPr>
          <w:rFonts w:hint="eastAsia"/>
        </w:rPr>
      </w:pPr>
      <w:r>
        <w:rPr>
          <w:rFonts w:hint="eastAsia"/>
        </w:rPr>
        <w:t>CCTACGGGAGGCAGCAGTCGAGAATTTTTCACAATGGGGGCAACCCTGATGGAGCGACGCCGCGTGGAGGATGAAGGTCTTCGGATTGTAAACTCCTGTCACCACAGAACAAGGCTTACGGGTGAACACCCCGTAAGATTGATGGTATGTGGAGAGGAAGGGACGGCTAACTCTGTGCCAGCAGCCGCGGTAATACAGAGGGTGCGAGCGTTAATCGGAATTACTGGGCGTAAAGCGAACGCAGGCGGACCTTTAAGTAGGAAGTGAAAGGTTGGAGCTCAACTCTAACACTGCTCCCTATACTGGAGGTCTTGAGTAGCGGAGAGGAAAACGGAACAAGTTGTGTAGCGGTGAAATGCGTTGATATAACTTGGAACACCAATGGCGAAAGCAGTTTTCTGGACGCAGACTGACGCTGAGGTTCGAAAGCCAAGGTAGCAAACAGGATTAGATACCCCAGTAGTCC</w:t>
      </w:r>
    </w:p>
    <w:p w14:paraId="2F25E2A8">
      <w:pPr>
        <w:rPr>
          <w:rFonts w:hint="eastAsia"/>
        </w:rPr>
      </w:pPr>
      <w:r>
        <w:rPr>
          <w:rFonts w:hint="eastAsia"/>
        </w:rPr>
        <w:t>&gt;OTU014688</w:t>
      </w:r>
    </w:p>
    <w:p w14:paraId="20E92D66">
      <w:pPr>
        <w:rPr>
          <w:rFonts w:hint="eastAsia"/>
        </w:rPr>
      </w:pPr>
      <w:r>
        <w:rPr>
          <w:rFonts w:hint="eastAsia"/>
        </w:rPr>
        <w:t>CCTACGGGAGGCTGCAGTAAGGAATATTGCGCAATGGGCGACAGCCTGACGCAGCGACGCCGCGTGGGGGATGAAGGTCTTCGGATTGTAAACCCCTTTCGGCAGGGAAGATGGAACGGGAAACTGTTCGGACGGTACCTGCAGAAGCAGCCACGGCTAACTTCGTGCCAGCAGCCGCGGTAATACGAAGGCCCCAAGCGTTATCCGGATTTATTGGGCGTAAAGCGTTCAAAGGCTGTTACAAAGGTCGCTGGTTAAACTGTGTGGCTCAACCATACATCCATTACTTGAACTGCTAAGCTAGAAGATGAGAGAGGTAGATGGAATTCCTGATGTAGGGGTAATATCCGTAGATATCAGGAGGAACACCGATGGCGTAGGCAGTCTACTGGCTCATTCTTGACACTAAGGCACGAAAGCGTGGGGAGCAAACAGGATTAGATACCCCAGTAGTCC</w:t>
      </w:r>
    </w:p>
    <w:p w14:paraId="0F506C7C">
      <w:pPr>
        <w:rPr>
          <w:rFonts w:hint="eastAsia"/>
        </w:rPr>
      </w:pPr>
      <w:r>
        <w:rPr>
          <w:rFonts w:hint="eastAsia"/>
        </w:rPr>
        <w:t>&gt;OTU014689</w:t>
      </w:r>
    </w:p>
    <w:p w14:paraId="018D0CA7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TTCGGGTTGTAAAACTCTTTTAGCGGGAAAGATAATGACGGTACCCGCAGAATAAGCCCCGGCTAACTTCGTGCCAGCAGCCGCGGTAATACGAAGGGGGCAAGCGTTGTTCGGAATTACTGGGCGTAAAGGGCGCGTAGGCGGCCACCGCAAGTCAGTTGTGAAATCTCTGGGCTTAACCCAGAAAGGTCAACTGATACTGCGGGGCTAGAGTGCAGAAGGGGCAACTGGAATTCTCGGTGTAGCGGTGAAATGCGTAGATATCAGGAGGAACACCGGTGGCGAAGGCGGTTCTCTGGGCATGTCCTGACGCTGAGGAGCGAAAGTGTGGGGAGCGAACAGGATTAGATACCCTAGTAGTCC</w:t>
      </w:r>
    </w:p>
    <w:p w14:paraId="6E080BCA">
      <w:pPr>
        <w:rPr>
          <w:rFonts w:hint="eastAsia"/>
        </w:rPr>
      </w:pPr>
      <w:r>
        <w:rPr>
          <w:rFonts w:hint="eastAsia"/>
        </w:rPr>
        <w:t>&gt;OTU014690</w:t>
      </w:r>
    </w:p>
    <w:p w14:paraId="2F5A150F">
      <w:pPr>
        <w:rPr>
          <w:rFonts w:hint="eastAsia"/>
        </w:rPr>
      </w:pPr>
      <w:r>
        <w:rPr>
          <w:rFonts w:hint="eastAsia"/>
        </w:rPr>
        <w:t>CCTACGGGAGGCTGCAGTCGGGAATCTTGGGAATGGGCGAAAGCCTGACCCAGCAACGCCGCGTGGGCGATGAAGGCCTTCGGGTTGTAAACTGCTTTTGGGAGCGAAGAGACTGACGGTAGCTCCCGAATAAGCCCCGGCTAACTACGTGCCAGCAGCCGCGGTAATACGTAGGGGGCGAGCGTTGTCCGGAATTATTGGGCGTAAAGAGCGTGTAGGCGGTTCGGTAAGTCTGCCGTGAAAACCTGAGGCTCAACTTCGGGCGTGCGGTGGATACTGCCGGGCTAGAGGACGGTAGAGGCGAGTGGAATTCCCGGTGTAGCGGTGAAATGCGCAGATATCGGGAGGAACACCAGTAGCGAAGGCGGCTCGCTGGGCCGTTCCTGACGCTGAGACGCGAAAGCTAGGGGAGCGAACAGGATTAGATACCCCTGTAGTCC</w:t>
      </w:r>
    </w:p>
    <w:p w14:paraId="5BF37573">
      <w:pPr>
        <w:rPr>
          <w:rFonts w:hint="eastAsia"/>
        </w:rPr>
      </w:pPr>
      <w:r>
        <w:rPr>
          <w:rFonts w:hint="eastAsia"/>
        </w:rPr>
        <w:t>&gt;OTU014691</w:t>
      </w:r>
    </w:p>
    <w:p w14:paraId="1174FE9E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TAACTCCGTGCCAGCAGCCGCGGTAATACGGAGGGTGCGAGCGTTAATCGGAATTACTGGGCTTAAAGGGTGTGTAGGCGGCCCGATCAGTAGGGTGTGAAAGGCTTCGGCTCAACCGAGGAACTGCGCTCAATACTGCTATGCTCGAGGGAGACAGAGGTGAGCGGAACTTAGGGTGGAGCGGTGAAATGCGTTGATATCCTAAGGAACACCGGTAGCGAAAGCGGCTCACTGGGTCTTTTCTGACGCTGAGGCACGAAAGCTAGGGTAGCGAACGGGATTAGATACCCCAGTAGTCC</w:t>
      </w:r>
    </w:p>
    <w:p w14:paraId="55E6240C">
      <w:pPr>
        <w:rPr>
          <w:rFonts w:hint="eastAsia"/>
        </w:rPr>
      </w:pPr>
      <w:r>
        <w:rPr>
          <w:rFonts w:hint="eastAsia"/>
        </w:rPr>
        <w:t>&gt;OTU014692</w:t>
      </w:r>
    </w:p>
    <w:p w14:paraId="482293BB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TGGGAAGAAACCCATATTTTCTAGTGTGGTTGACGGTACCAGATGAATAAGCACCGGCTAACTCCGTGCCAGCAGCCGCGGTAATACGGAGGGTGCAAGCGTTATCCGGATTCACTGGGTTTAAAGGGTGCGTAGGCGGCTTGTTAAGTGGCTGGTGAAATCCCGGGGCTCAACTCCGGGGCTGCCGGTCATACTGGCGAGCTCGAGCACGGTAGAGGCGGATGGAATTCCCGGTGTAGCGGTGGAATGCGTAGAGATCGGGAAGAACACCTGAGGCGAAGGCGGGCTACTGGGCCGATACTGACGCTGAGGCGCGAAAGCCAGGGGAGCGAACGGGATTAGATACCCCGGTAGTCC</w:t>
      </w:r>
    </w:p>
    <w:p w14:paraId="231F671A">
      <w:pPr>
        <w:rPr>
          <w:rFonts w:hint="eastAsia"/>
        </w:rPr>
      </w:pPr>
      <w:r>
        <w:rPr>
          <w:rFonts w:hint="eastAsia"/>
        </w:rPr>
        <w:t>&gt;OTU014693</w:t>
      </w:r>
    </w:p>
    <w:p w14:paraId="6ED112B0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CCTTCGGGTCGTAAAGCTCTGTTGTTAGGGAAGAACAAGTACGAGAGTAACTGCTCGTACCTTGACGGTACCTAACCAGAAAGCCACGGCTAACTACGTGCCAGCAGCCGCGGTAATACAGAGGGTGCAAACGTTGCTCGGAATTATTGGGCGTAAAGCGCGTGTAGGCGGTTCGTTAAGTCGACTGTGAAAGCCCTTGGCTCAACCAAGGAAGTGCAGTCGAAACTGGCAAACTTGAGTCCCGAAGAGGATGGCGGAATGCCCAGTGTAGAGGTGAAATTCGTAGATATTGGGAAGAACACCAGTGGCGAAGGCGGCTAACTGGTCCAGTACTGACGCTGAGGTGCGAAAGCGTGGGGAGCAAACAGGATTAGATACCCGAGTAGTCC</w:t>
      </w:r>
    </w:p>
    <w:p w14:paraId="7A65163E">
      <w:pPr>
        <w:rPr>
          <w:rFonts w:hint="eastAsia"/>
        </w:rPr>
      </w:pPr>
      <w:r>
        <w:rPr>
          <w:rFonts w:hint="eastAsia"/>
        </w:rPr>
        <w:t>&gt;OTU014694</w:t>
      </w:r>
    </w:p>
    <w:p w14:paraId="6515EF0B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TGCTCCAACCTAATACGTTGGAGTTTGACGGTACCGGGTGAGGAAGCCCCGGCTAACTCTGTGCCAGCAGCCGCGGTAATACGGGGGGAGCAAACGTTGTTCGGAATCACTGGGCGTAAAGGGCGCGTAGGCGGCCCTGTAAGTGGTGTGTGAAATCCGATGGCTCAACCATCGAGCTGCGCTCCATACTGCAGGGCTTGAGTACAGCAGAGGAAAGTGGAATTCCTGGTGTAGCGGTGAAATGCGTAGATATCAGGAGGAACACCTGCGGCGAAGGCGGGTTGCTGGGCTGACACTGACGCTGAGGCGCGAAAGCCAGGGGAGCGAACGGGATTAGATACCCCAGTAGTCC</w:t>
      </w:r>
    </w:p>
    <w:p w14:paraId="02A8C7DF">
      <w:pPr>
        <w:rPr>
          <w:rFonts w:hint="eastAsia"/>
        </w:rPr>
      </w:pPr>
      <w:r>
        <w:rPr>
          <w:rFonts w:hint="eastAsia"/>
        </w:rPr>
        <w:t>&gt;OTU014695</w:t>
      </w:r>
    </w:p>
    <w:p w14:paraId="5CADEF60">
      <w:pPr>
        <w:rPr>
          <w:rFonts w:hint="eastAsia"/>
        </w:rPr>
      </w:pPr>
      <w:r>
        <w:rPr>
          <w:rFonts w:hint="eastAsia"/>
        </w:rPr>
        <w:t>CCTACGGGTGGCTGCAGTGGGGAATCTTGCGCAATGGTCTAACGACTGACGCAGCGACGCCGCGTGTGGGAGGACGCCCCTCGGGGTGTAAACCACTGTTGCCCGGGACGAACCGGATCTTTAGAGATCCCTGACGGTACCGGGTGAGGAAGCACCGGCTAACTCCGTGCCAGCAGCCGCGGTAATACGTAGGGTGCGAGCGTTGTCCGGAATTATTGGGCGTAAAGGGCTCGTAGGCGGTTTGTCGCGTCGGGAGTGAAAACACCGAGCTTAACTCGGTGCTTGCTTTCGATACGGGCAGACTGGAGGTATGCAGGGGAGAACGGAATTCCTGGTGTAGCGGTGAAATGCGCAGATATCGCTTGGAACGCCGACGGCGAAAGCAGTCCGCTGGGGGTGTGCCGACGCTGAGACACGAAAGCCAGGGGAGCGAACGGGATTAGATACCCGAGTAGTCC</w:t>
      </w:r>
    </w:p>
    <w:p w14:paraId="2F7968A8">
      <w:pPr>
        <w:rPr>
          <w:rFonts w:hint="eastAsia"/>
        </w:rPr>
      </w:pPr>
      <w:r>
        <w:rPr>
          <w:rFonts w:hint="eastAsia"/>
        </w:rPr>
        <w:t>&gt;OTU014696</w:t>
      </w:r>
    </w:p>
    <w:p w14:paraId="59369391">
      <w:pPr>
        <w:rPr>
          <w:rFonts w:hint="eastAsia"/>
        </w:rPr>
      </w:pPr>
      <w:r>
        <w:rPr>
          <w:rFonts w:hint="eastAsia"/>
        </w:rPr>
        <w:t>CCTACGGGCGGCTGCAGTCGAGAATCTTCGGCAATGGCCGAAAGGCTGACGCAGCGACGCCGCGTGTGGGAGGAAGCCCTTCGGGGTGTAAACCACTGTCGGGAGGGACGAACCCCGGACGGGCAAATAGCCCGGACGGTTGACGGTACCACCAGAGGAAGCCCCGGCTAACTCCGTGCCAGCAGCCGCGGTAATACGGAGGGGGCGAGCGTTGTTCGGAATTACTGGGTGTAAAGGGTGCGTAGGCGGTCTGCAAAGTCTGATGTGAAAGCCCTCGGCTCAACTGAGGAATGGCATTGGAAACTGGCAGGCTAGAGTACCGGAGAGGGAAGCGGAATTCCTGGTGTAGCGGTGAAATGCGTAGATACCAGGAGGAACACCGGTGGCGAAGGCGGCTTCCTGGCCGAGTACTGACGCTGATGCACGAAAGCCAGGGGAGCAAACGGGATTAGATACCCGTGTAGTCC</w:t>
      </w:r>
    </w:p>
    <w:p w14:paraId="75990E54">
      <w:pPr>
        <w:rPr>
          <w:rFonts w:hint="eastAsia"/>
        </w:rPr>
      </w:pPr>
      <w:r>
        <w:rPr>
          <w:rFonts w:hint="eastAsia"/>
        </w:rPr>
        <w:t>&gt;OTU014697</w:t>
      </w:r>
    </w:p>
    <w:p w14:paraId="496E1AAC">
      <w:pPr>
        <w:rPr>
          <w:rFonts w:hint="eastAsia"/>
        </w:rPr>
      </w:pPr>
      <w:r>
        <w:rPr>
          <w:rFonts w:hint="eastAsia"/>
        </w:rPr>
        <w:t>CCTACGGGTGGCAGCAGTGGGGAATATTGGACAATGGGCGAAAGCCTGACGCAGCAACGCCGCGTGAGGGATGAAGGCTCTCGGGTTGTAAACCTCTTTCAGCAGGGACGATTGTGACGGTACCTGCAGAAGAAGCCCCGGCCAACTACGTGCCAGCAGCCGCGGTAATACGTAGGGGGCGAGCGTTGTCCGGATTTATTGGGCGTAAAGAGCTCGTAGGCGGTTCGTTAAGTCTGATGTGAAAGCCCTGGGCTCAACCTGGGAATGGCATTGGATACTGGCGATCTAGAGTGCGGTAGAGGGCAGTGGAATTCCCGGTGTAGAGGTGAAATTCGTAGATATCAGGAGGAATACCCATAGCGAAGGCAGCTCGCTGGGACGGTACTGACGCTGAGGCGCGAAAGCGTGGGGAGCGAACAGGATTAGATACCCCTGTAGTCC</w:t>
      </w:r>
    </w:p>
    <w:p w14:paraId="42E946CF">
      <w:pPr>
        <w:rPr>
          <w:rFonts w:hint="eastAsia"/>
        </w:rPr>
      </w:pPr>
      <w:r>
        <w:rPr>
          <w:rFonts w:hint="eastAsia"/>
        </w:rPr>
        <w:t>&gt;OTU014698</w:t>
      </w:r>
    </w:p>
    <w:p w14:paraId="4D4A9CFB">
      <w:pPr>
        <w:rPr>
          <w:rFonts w:hint="eastAsia"/>
        </w:rPr>
      </w:pPr>
      <w:r>
        <w:rPr>
          <w:rFonts w:hint="eastAsia"/>
        </w:rPr>
        <w:t>CCTACGGGTGGCTGCAGCTAGGAATCTTGGGAATGGGCGAAAGCCTGACCCAGCAACGCCGCGTGGGCGATGAAGGCCTTCGGGTCGTAAAGCCCTTTTGCAGGGGAAGATGATGACGGTACCCTGCGAATAAGCCACGGCTAACTACGTGCCAGCAGCCGCGGTAATACAGAGGGTGCAAGCGTTGTTCGGAATCATTGGGCGTAAAGGGCGTGTAGGCGGTTTGCTAAGTCAGGTGTGAAATCCCCCGGCTCAACCGGGGAACAGCGCTTGAAACTAACGGGCTTGAGTGAGGTAGGGGACCACGGAACTTCCGGTGGAGCGGTGAAATGTGTAGATATCGGAAGGAACGCCGGTGGCGAAAGCGGTGGTCTGGGCCTTGTCTGACGCTGAGGCACGAAAGCCAGGGGAGTGAACGGGATTAATACCCGAGTAGTCC</w:t>
      </w:r>
    </w:p>
    <w:p w14:paraId="5A915DF5">
      <w:pPr>
        <w:rPr>
          <w:rFonts w:hint="eastAsia"/>
        </w:rPr>
      </w:pPr>
      <w:r>
        <w:rPr>
          <w:rFonts w:hint="eastAsia"/>
        </w:rPr>
        <w:t>&gt;OTU014699</w:t>
      </w:r>
    </w:p>
    <w:p w14:paraId="4D67610E">
      <w:pPr>
        <w:rPr>
          <w:rFonts w:hint="eastAsia"/>
        </w:rPr>
      </w:pPr>
      <w:r>
        <w:rPr>
          <w:rFonts w:hint="eastAsia"/>
        </w:rPr>
        <w:t>CCTACGGGAGGCAGCAGTGGGGAATATTGCGCAATGGACGAAAGTCTGACGCAGCGACGCCGCGTGTGGGATGACGCCTTTCGGGGTGTAAACCACTGTTGCCCGGGACGAAACTCCTTTTTCGAGAGGATTGACGGTACCGGGTGAGGAAGCACCGGCTAACTCTGTGCCAGCAGCCGCGGTAATACAGAGGGTGCGAGCGTTGTCCGGAATCACTGGGCGTAAAGGGCGCGTAGGTGGCTTGGTAAGCGTGTGGTGAAAGTCCGGGGCTCAACCCCGGAACTGCCTTTGAAACTAGGTAGCTAGAATCTTGGAGAGGTCAGTGGAATTCCGAGTGTAGAGGTGAAATGCGTAGAGATCCGGAGGAACACCAGTGGCGAAGGCGGGTCTCTGGGCCGTAACTGACGCTGAGGAGCGAAAGCATGGGGAGCGAACAGGATTAGATACCCCAGTAGTCC</w:t>
      </w:r>
    </w:p>
    <w:p w14:paraId="6AE346A8">
      <w:pPr>
        <w:rPr>
          <w:rFonts w:hint="eastAsia"/>
        </w:rPr>
      </w:pPr>
      <w:r>
        <w:rPr>
          <w:rFonts w:hint="eastAsia"/>
        </w:rPr>
        <w:t>&gt;OTU014700</w:t>
      </w:r>
    </w:p>
    <w:p w14:paraId="65ECF537">
      <w:pPr>
        <w:rPr>
          <w:rFonts w:hint="eastAsia"/>
        </w:rPr>
      </w:pPr>
      <w:r>
        <w:rPr>
          <w:rFonts w:hint="eastAsia"/>
        </w:rPr>
        <w:t>CCTACGGGTGGCAGCAGTGGGGAATATTGGACAATGGGCGAAAGCCTGATCCAGCGACGCCGCGTGTGTGAAGAAGGCCTGCGGGTTGTAAACCTCTGTCATCGGGGAAGAAATCAACGATCAGGAAATGGGTCGTTGTTGACGGTACCCGAGGAGGAAGTCACGGCTAACTTCGTGCCAGCAGCCGCGGTAATACGAAGGGGGCTAGCGTTGTTCGGAATTACTGGGCGTAAAGCGCGCGTAGGCGGCTTTGTAAGTTAGAGGTGAAAGCCCGGGGCTCAACTCCGGAATTGCCTTTAAGACTGCATCGCTTGAACATCGGAGAGGTAAGTGGAATTCCGAGTGTAGAGGTGAAATTCGTAGATATTCGGAAGAACACCAGTGGCGAAGGCGACTTACTGGACGATTGTTGACGCTGAGGTGCGAAAGCGTGGGGAGCAAACAGGATTAGATACCCCAGTAGTCC</w:t>
      </w:r>
    </w:p>
    <w:p w14:paraId="264DBF22">
      <w:pPr>
        <w:rPr>
          <w:rFonts w:hint="eastAsia"/>
        </w:rPr>
      </w:pPr>
      <w:r>
        <w:rPr>
          <w:rFonts w:hint="eastAsia"/>
        </w:rPr>
        <w:t>&gt;OTU014701</w:t>
      </w:r>
    </w:p>
    <w:p w14:paraId="05B6AE2A">
      <w:pPr>
        <w:rPr>
          <w:rFonts w:hint="eastAsia"/>
        </w:rPr>
      </w:pPr>
      <w:r>
        <w:rPr>
          <w:rFonts w:hint="eastAsia"/>
        </w:rPr>
        <w:t>CCTACGGGGGGCAGCAGTGGGGAATATTGGACAATGGGCGCAAGCCTGATCCAGCAACGCCGCGTGGAGGATGAAGGTCTTCGGATTGTAAACTCCTGTTGCTCGGGACGAAATGCTCCGACCTAATACGTCGGAGTTTGACGGTACCGAGTGAGGAAGCCCCGGCTAACTCTGTGCCAGCAGGAGCGGTAATACAGAGGCCCCAAGCATTACCCGGAATTACTGGGCGTAAAGGGTGTGTAGGCGGCCTGCTAAGTCGAACGTGAAATCCCTGGGCTCAACCCAGGAACTGCGTCCGATACTGGTTGGCTTGAATTCGGGAGAGGGATGCGGAATTCCAGGTGTAGCGGTGAAATGCGCAGATATCAGGAGGAACACCGGTGGCGAAGGCGCCACTCTGGGCCGTAACTGACGCTGAGGAGCGAAAGCGTGGGTAGCAAACAGGATTAGATACCCCAGTAGTCC</w:t>
      </w:r>
    </w:p>
    <w:p w14:paraId="67BB2D37">
      <w:pPr>
        <w:rPr>
          <w:rFonts w:hint="eastAsia"/>
        </w:rPr>
      </w:pPr>
      <w:r>
        <w:rPr>
          <w:rFonts w:hint="eastAsia"/>
        </w:rPr>
        <w:t>&gt;OTU014702</w:t>
      </w:r>
    </w:p>
    <w:p w14:paraId="38A824F7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GAGTGAGGAAGCCCCGGCTAACTCTGTGCCAGCAGCCGCGGTAATACGTAGGTGGCAAGCGTTGTCCGGAATTATTGGGCGTAAAGCGCGCGCAGGCGGTCCTTTAAGTCTGATGTGAAAGCCCTCGGCTCAACCGAGGAGGGTCATTGGAAACTGGAGGACTTGAGTGCAGAAGAGGAAAGTGGAATTCCAAGTGTAGCGGTGAAATGCGTAGATATCAAGAGGAACACCTGAGGCGAAGGCGGGTTGCTAGGCTGACACTGACGCTGAAGCGCGAAAGCTAGGGTAGCAAACGGGATTAGATACCCGAGTAGTCC</w:t>
      </w:r>
    </w:p>
    <w:p w14:paraId="2D3042A3">
      <w:pPr>
        <w:rPr>
          <w:rFonts w:hint="eastAsia"/>
        </w:rPr>
      </w:pPr>
      <w:r>
        <w:rPr>
          <w:rFonts w:hint="eastAsia"/>
        </w:rPr>
        <w:t>&gt;OTU014703</w:t>
      </w:r>
    </w:p>
    <w:p w14:paraId="360270C9">
      <w:pPr>
        <w:rPr>
          <w:rFonts w:hint="eastAsia"/>
        </w:rPr>
      </w:pPr>
      <w:r>
        <w:rPr>
          <w:rFonts w:hint="eastAsia"/>
        </w:rPr>
        <w:t>CCTACGGGAGGCTGCAGTAGGGAATTTTCCACAATGGGGGCAACCCTGATGGAGCAACGCCGCGTGTGCGATGACGGCCTTCGGGTTGTAAAGCACTTTTAGGTGGGAAGAGGAAGGACGGTACCACCTGAATAAGCCTCGGCTAACTACGTGCCAGCAGCCGCGGTAAAACGTAGGAGGCGAGCGTTATCCGGATTCACTGGGCGTAAAGGGTGCGTAGGTGGTGAGGTAAGTCGGATGTGAAATCTCCAAGCTTAACTTGGAAACTGCATTGGAAACTACCTTGCTTGAGGGTTTGAGGGGGGACTGGAATTCTCGGTGTAGCAGTGAAATGCGTAGATATGCGGAGGAACACCGATGGCGAAGGCAATCCCCTGGGCCTGTACTGACGCTCATGCACGAAAGCGTGGGGAGCAAACAGGATTAGATACCCCGGTAGTCC</w:t>
      </w:r>
    </w:p>
    <w:p w14:paraId="7747B3D5">
      <w:pPr>
        <w:rPr>
          <w:rFonts w:hint="eastAsia"/>
        </w:rPr>
      </w:pPr>
      <w:r>
        <w:rPr>
          <w:rFonts w:hint="eastAsia"/>
        </w:rPr>
        <w:t>&gt;OTU014704</w:t>
      </w:r>
    </w:p>
    <w:p w14:paraId="53CD2102">
      <w:pPr>
        <w:rPr>
          <w:rFonts w:hint="eastAsia"/>
        </w:rPr>
      </w:pPr>
      <w:r>
        <w:rPr>
          <w:rFonts w:hint="eastAsia"/>
        </w:rPr>
        <w:t>CCTACGGGTGGCTGCAGTGGGGAATATTGGACAATGGGGGAAACCCTGATCCAGCCATGCCGCGTGAGTGATGAAGGCCTTCGGGTCGTAAAGCTCTGTTGTTAGGGAAGAACAAGTATCGGAGTAACTGCCGGTACCTTGACGGTACCTAACCAGAAAGCCACGGCTAACTACGTGCCAGCAGCCGCGGTAATACGTAGGTGGCAAGCGTTGTCCGGAATTATTGGGCGTAAAGAGCTCGTAGGCGGCTTGTCGCGTCGACTGTGAAAGCCCACGGCTTAACCGTGGGATTGCAGTCGATACGGGCAGGCTCGAGTTCGGTAGGGGAGACTGGAATTCCTGGTGTAGCGGTGGAATGCGCAGATATCGGGAGGAACACCAGTAGCGAAGGCGGCTCGCTGGGCCATACCTGACGCTGAGACGCGAAAGCGTGGGGAGCGAACAGGATTAGATACCCCAGTAGTCC</w:t>
      </w:r>
    </w:p>
    <w:p w14:paraId="28827143">
      <w:pPr>
        <w:rPr>
          <w:rFonts w:hint="eastAsia"/>
        </w:rPr>
      </w:pPr>
      <w:r>
        <w:rPr>
          <w:rFonts w:hint="eastAsia"/>
        </w:rPr>
        <w:t>&gt;OTU014705</w:t>
      </w:r>
    </w:p>
    <w:p w14:paraId="05E96039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GAAGCGCCGGCTAACTACGTGCCAGCAGCCGCGGTAATACGGGGGGAGCAAGCGTTGTTCGGAATTATTGGGCGTAAAGGGCGCGTAGGCGGCTCGTTAAGTCAGTTGTGAAATTTCGGGGCTCAACCCCGGAGGGTCGACTGATACTGGCGAGCTAGAGTACGGAAGAGGTAGCTGGAATTCCCGGTGTAGCGGTGAAATGCGTAGATATCGGGAGGAACACCGGTGGCGAAGGCGGATCTCTGGGCCTGTCCTGACGCTCAGGCGCGAAAGCTGGGGGAGCGAACAGGATTAGATACCCCTGTAGTCC</w:t>
      </w:r>
    </w:p>
    <w:p w14:paraId="29AAA911">
      <w:pPr>
        <w:rPr>
          <w:rFonts w:hint="eastAsia"/>
        </w:rPr>
      </w:pPr>
      <w:r>
        <w:rPr>
          <w:rFonts w:hint="eastAsia"/>
        </w:rPr>
        <w:t>&gt;OTU014706</w:t>
      </w:r>
    </w:p>
    <w:p w14:paraId="76AB0B26">
      <w:pPr>
        <w:rPr>
          <w:rFonts w:hint="eastAsia"/>
        </w:rPr>
      </w:pPr>
      <w:r>
        <w:rPr>
          <w:rFonts w:hint="eastAsia"/>
        </w:rPr>
        <w:t>CCTACGGGGGGCAGCAGTGGGGAATATTGGGCAATGGGCGCAAGCCTGACCCAGCGACGCCGCGTGGGTGATGAAGGCCTTCGGGTCGTAAAGCCCTGTCGGGAGGAAAGAACGCTCCTACGGTGATAAGCCGTGGGGGGTGACGGTACCTCCGAAGGAAGCACCGGCCAACTCCGTGCCAGCAGCCGCGGTAAGACGGAGGGTGCAAGCGTTGCTCGGAATCATTGGGCGTAAAGCGCGCGCAGGCGGTCCTTTAAGTCTGATGTGAAATCTTGCGGCTCAACCGTAAGCGGTCATTGGAAACTGGGGGACTTGAGTGCAGGAGAGGAAAGCGGAATTCCACGTGTAGCGGTGAAATGCGTAGATATCGGGAAGAACACCAGTGGCGAAGGCGGCTCTCTGGTCTGTAACTGACGCTGAGGCGCGAAAGCGTGGGGAGCAAACAGGATTAGATACCCGAGTAGTCC</w:t>
      </w:r>
    </w:p>
    <w:p w14:paraId="31197212">
      <w:pPr>
        <w:rPr>
          <w:rFonts w:hint="eastAsia"/>
        </w:rPr>
      </w:pPr>
      <w:r>
        <w:rPr>
          <w:rFonts w:hint="eastAsia"/>
        </w:rPr>
        <w:t>&gt;OTU014707</w:t>
      </w:r>
    </w:p>
    <w:p w14:paraId="1DD4EAE0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CGGCCTGGGTTAATACCTCGGGCTAATGACGGTACCGTAAGAATAAGCACCGGCTAACTCTGTGCCAGCAGCCGCGGTAATACAGAGGGTGCAAGCGTTGTTCGGAATCATTGGGCGTAAAGCGCGCGCAGGCGGATCAGCAAGTCAGATGTGAAAATCCCGGGCTTAACTTGGGAACTGCATTTGAAACTGGGTATCTAGAGTGCGGGAGAGGAAAGTGGAATTCCCGGTGTAGAGGTGAAATTCGTAGATATCGGGAGGAACATCAGTGGCGAAGGCGGCTGCCTGGCCCAATACTGACACTCAGGTGCGACAGCGTGGGGAGCAAACAGGATTAGATACCCGTGTAGTCC</w:t>
      </w:r>
    </w:p>
    <w:p w14:paraId="2980B4EA">
      <w:pPr>
        <w:rPr>
          <w:rFonts w:hint="eastAsia"/>
        </w:rPr>
      </w:pPr>
      <w:r>
        <w:rPr>
          <w:rFonts w:hint="eastAsia"/>
        </w:rPr>
        <w:t>&gt;OTU014708</w:t>
      </w:r>
    </w:p>
    <w:p w14:paraId="74545692">
      <w:pPr>
        <w:rPr>
          <w:rFonts w:hint="eastAsia"/>
        </w:rPr>
      </w:pPr>
      <w:r>
        <w:rPr>
          <w:rFonts w:hint="eastAsia"/>
        </w:rPr>
        <w:t>CCTACGGGGGGCTGCAGTGAGGAATATTGGACAATGGGCGAGAGCCTGATCCAGCCATGCCGCGTGCAGGAAGACGGCCCTATGGGTTGTAAACTGCTTTTGTACGGGAAGAAACACCCTCTCGTGAGGGGGCCTGACGGTACCGTAAGAATAAGGATCGGCTAACTCCGTGCCAGCAGCCGCGGTAATACGGAGGATCCAAGCGTTATCCGGAATCATTGGGTTTAAAGGGTCCGTAGGTGGGCCGTTAAGTCAGAGGTGAAATCCTGCAGCTCAACTGTAGAATTGCCTTTGATACTGGCGGCCTTGAATCACTGTGAAGTGGTTGGAATATGTAGTGTAGCGGTGAAATGCATAGATATTACATAGAACACCGATTGCGAAGGCAGATCACTAACAGTGCATTGACACTGATGGACGAAAGCGTGGGGAGCGAACAGGATTAGATACCCTGGTAGTCC</w:t>
      </w:r>
    </w:p>
    <w:p w14:paraId="41372A7F">
      <w:pPr>
        <w:rPr>
          <w:rFonts w:hint="eastAsia"/>
        </w:rPr>
      </w:pPr>
      <w:r>
        <w:rPr>
          <w:rFonts w:hint="eastAsia"/>
        </w:rPr>
        <w:t>&gt;OTU014709</w:t>
      </w:r>
    </w:p>
    <w:p w14:paraId="63FC4283">
      <w:pPr>
        <w:rPr>
          <w:rFonts w:hint="eastAsia"/>
        </w:rPr>
      </w:pPr>
      <w:r>
        <w:rPr>
          <w:rFonts w:hint="eastAsia"/>
        </w:rPr>
        <w:t>CCTACGGGCGGCTGCAGTGGGGAATTTTGGGCAATGGGAGCAATCCTGACCCAGCAACGCCGCGTGAGGGATGAAATCCTTCGGGATGTAAACCTCGCAAGTAAGGGAAGAATAAAGGTGGGCTAATACCCCACAGTATGACGGTACCTTACGTAAGCCCCGGCTAACTCCGTGCCAGCAGCCGCGGTAATACGGAGGGTGCAAGCGTTATCCGGATTCACTGGGTTTAAAGGGTGCGTAGGTGGGTTGGTAAGTCTGATGTGAAATCCCCGGGCTTAACCTGGGAATTGCATTGGAGACTGCGAGGCTAGAATCTGGCAGAGGGGGGTAGAATTCCACGTGTAGCAGTGAAATGCGTAGATATGCGGAGGAACACCAGTGGCGAAGGCGGCTTTCTGGTCTGTAACTGACGCTGAGGCGCGAAAGCGTGGGGAGCGAACAGGATTAGATACCCCTGTAGTCC</w:t>
      </w:r>
    </w:p>
    <w:p w14:paraId="0A7F9674">
      <w:pPr>
        <w:rPr>
          <w:rFonts w:hint="eastAsia"/>
        </w:rPr>
      </w:pPr>
      <w:r>
        <w:rPr>
          <w:rFonts w:hint="eastAsia"/>
        </w:rPr>
        <w:t>&gt;OTU014710</w:t>
      </w:r>
    </w:p>
    <w:p w14:paraId="4CA321BB">
      <w:pPr>
        <w:rPr>
          <w:rFonts w:hint="eastAsia"/>
        </w:rPr>
      </w:pPr>
      <w:r>
        <w:rPr>
          <w:rFonts w:hint="eastAsia"/>
        </w:rPr>
        <w:t>CCTACGGGTGGCAGCAGTAAGGAATATTGGGCAATGGAGGCAACTCTGACCCAGCCATGCCGCGTGAGTGATGAAGGCCCTAGGGTTGTAAAGCTCTTTTACCCGAGATGATAATGACAGTATCGGGAGAATAAGCACCGGCTAACTCTGTGCCAGCAGCCGCGGTAATACAGAGGGTGCGAGCGTTGTCCGGAATTATTGGGCGTAAAGAGCTCGTAGGCGGCCTGTTAAGTCAGACGTGAAATCCCCGGGCTCAACCCGGGAACTGCGTCTGATACTGGCAGGCTTGAATCCGGAAGAGGGAAGTGGAATTTCCGGTGTAGCGGTGAAATGCGTAGATATCGGAAGGAACATCAGTGGCGAAAGCGACTTCCTGGTCCAGCACCGACGTTCAGGCACGAAAGCGTGGGGAGCAAACAGGATTAGATACCCTTGTAGTCC</w:t>
      </w:r>
    </w:p>
    <w:p w14:paraId="03DC66F2">
      <w:pPr>
        <w:rPr>
          <w:rFonts w:hint="eastAsia"/>
        </w:rPr>
      </w:pPr>
      <w:r>
        <w:rPr>
          <w:rFonts w:hint="eastAsia"/>
        </w:rPr>
        <w:t>&gt;OTU014711</w:t>
      </w:r>
    </w:p>
    <w:p w14:paraId="1AA4D39A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CCTTCGGGTTGTAAAGCACTTTCGGCCGGAACGAAATCGCGCGATCTAATAAGTCGCGTGGATGACGGTACCGGAAGAAGAAGCACCGGCTAACTACGTGCCAGCAGCCGCGGTAATACGTAGGGTGCGAGCGTTAATCGGAATTACTGGGCGTAAAGCGCGCGTAGGTGGTTCGTTAAGTTGGATGTGAAATCCCCGGGCTCAACCTGGGAACTGCATTCAAAACTGTCGAGCTAGAGTATGGTAGAGGGTGGTGGAATTTCCTGTGTAGCGGTGAAATGCGTAGATATCTGGAGGAACACCGGTGGCGAAGGCGGCATTCTGGACCGAAACTGACGCTGAGGCGCGAAAGCCAGGGGAGCAAACGGGATTAGATACCCTAGTAGTCC</w:t>
      </w:r>
    </w:p>
    <w:p w14:paraId="26CEAD13">
      <w:pPr>
        <w:rPr>
          <w:rFonts w:hint="eastAsia"/>
        </w:rPr>
      </w:pPr>
      <w:r>
        <w:rPr>
          <w:rFonts w:hint="eastAsia"/>
        </w:rPr>
        <w:t>&gt;OTU014712</w:t>
      </w:r>
    </w:p>
    <w:p w14:paraId="6087124F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AGAGGTGGCAAGCGTTGTTCGGAATTACTGGGCGTAAAGGGCGCGTAGGCGGCCTTCTAAGTCAGACGTGAAATCCCCAGGCTTAACTTGGGAACTGCGTCTGATACTGGAGGGCTCGAGTGCGGGAGAGGGATGTGGAATTCCAGGTGTAGCGGTGAAATGCGTAGATATCTGGAGGAACACCTGTGGCGAAAGCGACCTCCTGGACCATCTCTGACGCTCAGACGCGAAAGCTAGGGGAGCGAACAGGATTAGATACCCCTGTAGTCC</w:t>
      </w:r>
    </w:p>
    <w:p w14:paraId="0815B440">
      <w:pPr>
        <w:rPr>
          <w:rFonts w:hint="eastAsia"/>
        </w:rPr>
      </w:pPr>
      <w:r>
        <w:rPr>
          <w:rFonts w:hint="eastAsia"/>
        </w:rPr>
        <w:t>&gt;OTU014713</w:t>
      </w:r>
    </w:p>
    <w:p w14:paraId="6DDFA8B9">
      <w:pPr>
        <w:rPr>
          <w:rFonts w:hint="eastAsia"/>
        </w:rPr>
      </w:pPr>
      <w:r>
        <w:rPr>
          <w:rFonts w:hint="eastAsia"/>
        </w:rPr>
        <w:t>CCTACGGGTGGCTGCAGTAGGGAATTTTGGGCAATGGGCGAAAGCCTGACCCAGCAACGCCGCGTGTGGGATGAAGGCCCTCGGGTCGTAAACCACTGTCAGGAGGAAAGAAAAGCCGGACGGATAATACCCGGACGGCCTGACGGTACCTCCAAAGGAAGCACCGGCTAACTCCGTGCCAGCAGCCGCGGTAATACGGAGGGTGCAAGCGTTGTTCGGAATTACTGGGCGTAAAGCGCGTGTAGGCGGCTCTTCAAGTCGAGTGTGAAAGCTCCAGGCTTAACCTGGGAATTGCGCTCGATACTGTTGAGCTAGAGTGTGGAAGGGGCTACTGGAATTCCGTGTGTAGCGGTGAAATGCGTAGATATCGTCCAGAACACCGATAGCGAAGGCAGCTTACTAAGGAGTAACTGACGCTGAGGCACGAAAGTGTGGGGATCAAACAGGATTAGATACCCCAGTAGTCC</w:t>
      </w:r>
    </w:p>
    <w:p w14:paraId="0C29C58D">
      <w:pPr>
        <w:rPr>
          <w:rFonts w:hint="eastAsia"/>
        </w:rPr>
      </w:pPr>
      <w:r>
        <w:rPr>
          <w:rFonts w:hint="eastAsia"/>
        </w:rPr>
        <w:t>&gt;OTU014714</w:t>
      </w:r>
    </w:p>
    <w:p w14:paraId="7C3F077C">
      <w:pPr>
        <w:rPr>
          <w:rFonts w:hint="eastAsia"/>
        </w:rPr>
      </w:pPr>
      <w:r>
        <w:rPr>
          <w:rFonts w:hint="eastAsia"/>
        </w:rPr>
        <w:t>CCTACGGGAGGCTGCAGTTAGGAATCTTCCGCAATGGGCGAAAGCCTGACGGAGCGACACCGCGTGAAGGATGAAGCCCTTTTTGGGTGTAAACTTCTGTTCTGAGGGACGAAATTTTTGACGGTACCTCAGGAGAAAGCACCGGCTAATTCTGTGCCAGCAGCCGCGGTAAGACAGAAGGTGCCGAGCGTTAATCGGAATTACTGGGCGTAAAGCGTGCGCAGGCGGCTTTGCAAGACAGATGTGAAATCCCCGGGCTTAACTCGGAAAGGTCAACTGATACTGCGGGGCTAGAGTGCGGAAGGGGCAACTGGAATTCTTGGTGTAGCGGTGAAATGCGTAGATATCAAGAGGAACACCTGCGGCGAAGGCGGGTTGCTGGGCCGACACTGACGCTGAGGCGCGAAAGCTAGGGGAGCGAACGGGATTAGATACCCTTGTAGTCC</w:t>
      </w:r>
    </w:p>
    <w:p w14:paraId="795C3C54">
      <w:pPr>
        <w:rPr>
          <w:rFonts w:hint="eastAsia"/>
        </w:rPr>
      </w:pPr>
      <w:r>
        <w:rPr>
          <w:rFonts w:hint="eastAsia"/>
        </w:rPr>
        <w:t>&gt;OTU014715</w:t>
      </w:r>
    </w:p>
    <w:p w14:paraId="00963BCA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AGGGATGATAATGACAGTACCTGGAGAATAAGCTCCGGCTAACTCCGTGCCAGCAGCCGCGGTAATACGGAGGGAGCTAGCGTTGTTCGGAAATACTGGGCGTAAAGCGCACGTAGGCGGCGCAGCAAGTCAGGGGTGAAAGCCTCCAGCTCAACTGGAGAACTGCCATTGATACTGCCGGGCTTGAGTACAGACGAGGTTGGCGGAATTGATTGTGTAGCGGTGAAATGCGTAGATATAGGAAGGAACACCAGTGGCGAAGGCGACCACCTGGACTGATACTGACACTGAGGTGCGAAAGCGTGGGGAGCAAACAGGATTAGATACCCCAGTAGTCC</w:t>
      </w:r>
    </w:p>
    <w:p w14:paraId="3F5334A9">
      <w:pPr>
        <w:rPr>
          <w:rFonts w:hint="eastAsia"/>
        </w:rPr>
      </w:pPr>
      <w:r>
        <w:rPr>
          <w:rFonts w:hint="eastAsia"/>
        </w:rPr>
        <w:t>&gt;OTU014716</w:t>
      </w:r>
    </w:p>
    <w:p w14:paraId="00A7008B">
      <w:pPr>
        <w:rPr>
          <w:rFonts w:hint="eastAsia"/>
        </w:rPr>
      </w:pPr>
      <w:r>
        <w:rPr>
          <w:rFonts w:hint="eastAsia"/>
        </w:rPr>
        <w:t>CCTACGGGGGGCAGCAGTAGGGAATCTTCCACAATGGACGAAAGTCTGATGGAGCAACGCCGCGTGAGCGATGAAGTCCTTCGGGATGTAAACCACTGTGGCGAGGGATGAATAATGACAGTACCTCGCTAGAAAGCACCAGCTAACTACGTGCCAGAAGCTTCGGTAATACGTAGGGTGCGAGCGTTGTCCGGAATCACTGGGCGTAAAGGGCGCGTAGGCGGCCGCGTAAGCGTGTGGTGAAAGCTCGGGGCTCAACCCCGAGTCGGCCATGCGAACTGCGGGGCTCGAGCCCACTAGAGGCAGGCGGAATTCCGGGTGTAGCGGTGGAATGCGTAGAGATCCGGAAGAACACCGGTGGCGAAGGCGGCCTGCTGGGGTGGAGCTGACGCTGAGGCGCGACAGCGTGGGGAGCAAACAGGATTAGATACCCTGGTAGTCC</w:t>
      </w:r>
    </w:p>
    <w:p w14:paraId="3D61EB11">
      <w:pPr>
        <w:rPr>
          <w:rFonts w:hint="eastAsia"/>
        </w:rPr>
      </w:pPr>
      <w:r>
        <w:rPr>
          <w:rFonts w:hint="eastAsia"/>
        </w:rPr>
        <w:t>&gt;OTU014717</w:t>
      </w:r>
    </w:p>
    <w:p w14:paraId="60AC2586">
      <w:pPr>
        <w:rPr>
          <w:rFonts w:hint="eastAsia"/>
        </w:rPr>
      </w:pPr>
      <w:r>
        <w:rPr>
          <w:rFonts w:hint="eastAsia"/>
        </w:rPr>
        <w:t>CCTACGGGTGGCTGCAGTAGGGAATTTTCCACAATGGGCGAAAGCCTGATGGAGCAACGCCGCGTGCAGGATGAAGGCCTTCGGGTTGTAAACTGCTTTTAATAGTGAAGATTATGACGGTAACTATTGAATAAGGACCTGCTAACTACGTGCCAGCAGCCGCGGTAATACATGTGGGGCAAGCGTTGTTCGGAATCACTGGGCTTAAAGGGCGCGTAGGCCGCCCGCTCAGTCGGGGGTGAAATCTTTCGGCTTAACCGGAAAATTGCCTCCGATACTGGTGGGCTCGAGCGAGGTAGGGGCGGATGGAACTTCCGGTGGAGCGGTGAAATGTGTTGATATCGGAAGGAACGCCGGTGGCGAAAGCGATCCGCTGGACCTCTTCTGACGCTGAGGCGCGAAAGCCAGGGGAGCGAACGGGATTAGATACCCCGGTAGTCC</w:t>
      </w:r>
    </w:p>
    <w:p w14:paraId="6CEA8BBA">
      <w:pPr>
        <w:rPr>
          <w:rFonts w:hint="eastAsia"/>
        </w:rPr>
      </w:pPr>
      <w:r>
        <w:rPr>
          <w:rFonts w:hint="eastAsia"/>
        </w:rPr>
        <w:t>&gt;OTU014718</w:t>
      </w:r>
    </w:p>
    <w:p w14:paraId="25E7FE01">
      <w:pPr>
        <w:rPr>
          <w:rFonts w:hint="eastAsia"/>
        </w:rPr>
      </w:pPr>
      <w:r>
        <w:rPr>
          <w:rFonts w:hint="eastAsia"/>
        </w:rPr>
        <w:t>CCTACGGGGGGCAGCAGTGGGGAATATTGCGCAATGGGGGAAACCCTGACGCAGCAACGCCGCGTGAATGAAGAAGGCCTTAGGGTTGTAAAGTTCTGTTTTCTGGGACGATAATGACGGTACCAGAGGAGGAAGCCACGGCTAACTACGTGCCAGCAGCCGCGGTAATACGTAGGTGGCAAGCGTTGTCCGGAATTATTGGGCGTAAAGGGCGCGCAGGCGGCCGATTAAGTCTGATGTGAAATCCCACGGCTTAACCGTGGAAGGTCATTGGAAACTGATTGGCTTGAGTGCAGAAGAGGAGAGTGGAATTCCACGTGTAGCGGTGAAATGCGTAGATATGTGGAGGAACACCAGTGGCGAAGGCGGCTCTCTGGTCTGCAACTGACGCTGAGGCGCGAAAGCGTGGATAGCAAACAGGATTAGATACCCCAGTAGTCC</w:t>
      </w:r>
    </w:p>
    <w:p w14:paraId="583BBB5D">
      <w:pPr>
        <w:rPr>
          <w:rFonts w:hint="eastAsia"/>
        </w:rPr>
      </w:pPr>
      <w:r>
        <w:rPr>
          <w:rFonts w:hint="eastAsia"/>
        </w:rPr>
        <w:t>&gt;OTU014719</w:t>
      </w:r>
    </w:p>
    <w:p w14:paraId="26AE3AA5">
      <w:pPr>
        <w:rPr>
          <w:rFonts w:hint="eastAsia"/>
        </w:rPr>
      </w:pPr>
      <w:r>
        <w:rPr>
          <w:rFonts w:hint="eastAsia"/>
        </w:rPr>
        <w:t>CCTACGGGGGGCAGCAGTAGGGAATCTTGCGCAATGGGCGAAAGCCTGACGCAGCCATGCCGCGTGAATGATGAAGGTCTTAGGATTGTAAAATTCTTTCACCGGTGAAGATAATGACGGTAACCGGAGAAGAAGCCCCGGCTAACTTCGTGCCAGCAGCCGCGGTAATACGAAGGGGGCTAGCGTTGTTCGGAATTACTGGGCGTAAAGCGCACGTAGGCGGGTCGTTAAGTCGGGGGTGAAATCCTGGAGCTCAACTCCAGAACTGCCTTCGATACTGGCGACCTAGAGTCCGGAAGAGGTGAGTGGAACTCCTAGTGTAGAGGTGAAATTCGTAGATATTGGGAAGAACACCGGTGGCGAAGGCGGCTATCTGGCCCGTGATTGACGCTGAGGCGCGAAAGCGTGGGGAGCAAACAGGATTAGATACCCCTGTAGTCC</w:t>
      </w:r>
    </w:p>
    <w:p w14:paraId="0BCF838C">
      <w:pPr>
        <w:rPr>
          <w:rFonts w:hint="eastAsia"/>
        </w:rPr>
      </w:pPr>
      <w:r>
        <w:rPr>
          <w:rFonts w:hint="eastAsia"/>
        </w:rPr>
        <w:t>&gt;OTU014720</w:t>
      </w:r>
    </w:p>
    <w:p w14:paraId="18F8FFAD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TGTCAGGGAAGAAACGGCTGAGGATAATACCTTCGGCTAATGACGGTACCTGAAGAATAAGCCCCGGCTAACTACGTGCCAGCAGCCGCGGTAATACGGAGGGTGCGAGCGTTGTCCGGAATCACTGGGCGTAAAGCGCGCGCAGGCGGCCCGGTAAGTCGGATGTGAAAACCTGCGGCTCAACCGCAGGCTGTCATTCGATACTGTCGGGCTTGAGGCAGGTAGGGGAGATCGGAATTCCCGGTGTAGCGGTGAAATGCGTAGAGATCAGCAGGAACACCCGTGGCGAAGGCGGCCCCCTGGGCCGTACCTGACGCTGAGGCGCGAAGGCTAGGGGAGCGAACGGGATTAGATACCCCGGTAGTCC</w:t>
      </w:r>
    </w:p>
    <w:p w14:paraId="55554E99">
      <w:pPr>
        <w:rPr>
          <w:rFonts w:hint="eastAsia"/>
        </w:rPr>
      </w:pPr>
      <w:r>
        <w:rPr>
          <w:rFonts w:hint="eastAsia"/>
        </w:rPr>
        <w:t>&gt;OTU014721</w:t>
      </w:r>
    </w:p>
    <w:p w14:paraId="27056D98">
      <w:pPr>
        <w:rPr>
          <w:rFonts w:hint="eastAsia"/>
        </w:rPr>
      </w:pPr>
      <w:r>
        <w:rPr>
          <w:rFonts w:hint="eastAsia"/>
        </w:rPr>
        <w:t>CCTACGGGGGGCTGCAGTGGGGAATATTGCACAATGGGCGCAAGCCTGATGCAGCGACGCCGCGTGAAGGATGAAGGTCTTCGGATTGTAAACTTCTATCAGCAGGGAGGAACCAATGACGGTACCAGAGGAGGAAGCCACGGCTAACTACGTGCCAGCAGCCGCGGTAATACGTAGGTGGCAAGCGTTGTCCGGATTTACTGGGCGTAAAGCGCGCGTAGGTGGTTCGTTAAGTTGGATGTGAAAGCCCCGGGCTCAACCTGGGAACTGCATCCAAAACTGGCGAGCTAGAGTGTGATAGAGGATGGTGGAATTCCCGGTGTAGCGGTGAAATGCGTAGATATGGGAAGGAACACCAGTGGCGAAGGCGACTGACTGGACAAGTATTGACGCTGAGGTGCGAAAGCGTGGGGAGCAAACAGGATTAGATACCCTAGTAGTCC</w:t>
      </w:r>
    </w:p>
    <w:p w14:paraId="7504BF02">
      <w:pPr>
        <w:rPr>
          <w:rFonts w:hint="eastAsia"/>
        </w:rPr>
      </w:pPr>
      <w:r>
        <w:rPr>
          <w:rFonts w:hint="eastAsia"/>
        </w:rPr>
        <w:t>&gt;OTU014722</w:t>
      </w:r>
    </w:p>
    <w:p w14:paraId="63606D79">
      <w:pPr>
        <w:rPr>
          <w:rFonts w:hint="eastAsia"/>
        </w:rPr>
      </w:pPr>
      <w:r>
        <w:rPr>
          <w:rFonts w:hint="eastAsia"/>
        </w:rPr>
        <w:t>CCTACGGGTGGCTGCAATCGGGAATCTTGCACAATGGACGAAAGTCTGATGCAGCGACACCGCGTGAAGGATGAAGGCCTTCGGGTTGTAAACTGCTTTTGCCGGGGGATAAAAAGTCCATGCGTGGACAATTGAAGGTACCCGGTGAATAAGCCACGGCTAACTACGTGCCAGCAGCCGCGGTAATACGTAGGTGGCAAGCGTTGTCCGGATTTATTGGGTTTAAAGGGTGCGTAGGCGGATTTGTAAGTCAGTGGTGAAATCCTGCAGCTTAACTGCAGAACTGCCATTGATACTGCAAGTCTTGAGTACATTTGATGTGGGCGGAATGTGTCATGTAGCGGTGAAATGCTTAGATATGACACAGAACACCGATTGCGAAGGCAGCTCACAAAACTGTAACTGACGCTGAGGCACGACAGCGTGGGGATCAAACAGGATTAGATACCCCAGTAGTCC</w:t>
      </w:r>
    </w:p>
    <w:p w14:paraId="089D9209">
      <w:pPr>
        <w:rPr>
          <w:rFonts w:hint="eastAsia"/>
        </w:rPr>
      </w:pPr>
      <w:r>
        <w:rPr>
          <w:rFonts w:hint="eastAsia"/>
        </w:rPr>
        <w:t>&gt;OTU014723</w:t>
      </w:r>
    </w:p>
    <w:p w14:paraId="6BB458CD">
      <w:pPr>
        <w:rPr>
          <w:rFonts w:hint="eastAsia"/>
        </w:rPr>
      </w:pPr>
      <w:r>
        <w:rPr>
          <w:rFonts w:hint="eastAsia"/>
        </w:rPr>
        <w:t>CCTACGGGGGGCAGCAGTAGGGAATCTTGCGCAATGGGCGAAAGCCTGACGCAGCGACGCCGCGTGAGGGATGAATGCCTTCGGGTTGTAAACCTCTTTCAGCAGGGACGAAGCCTCACGGTGACGGTACCTGCAGAAGAAGCCCCGGCCAACTACGTGCCAGCAGCCGCGGTAATACGTAGGGGGCTAGCGTTGTCCGGAATCATTGGGCGTAAAGCGCGCGTAGGCGGCGATGCACGCGTGGGGTGAAAGTCCGGGGCTCAACCCCGGATCGGCCTTGCGGACGGCATTGCTGGAGCATGGTAGAGGCAGGTGGAATTCCGGGTGTAGTGGTGAAATGCGTAGAGATCCGGAGGAACACCAGTGGCGAAGGCGGCCGACTGGGCGCACCCTGACACTGAGACGCGAAGGCGTGGGGAGCGAACGGGATTAGATACCCCTGTAGTCC</w:t>
      </w:r>
    </w:p>
    <w:p w14:paraId="79784085">
      <w:pPr>
        <w:rPr>
          <w:rFonts w:hint="eastAsia"/>
        </w:rPr>
      </w:pPr>
      <w:r>
        <w:rPr>
          <w:rFonts w:hint="eastAsia"/>
        </w:rPr>
        <w:t>&gt;OTU014724</w:t>
      </w:r>
    </w:p>
    <w:p w14:paraId="19FF320E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TCGGGTTGTAAAGCACTTTTGTCCGGAAAGAAATCGCACTGGTTAATACCTGGGGTCCATGACGGTACCGTAAGAATAAGCACCGGCTAACTCCGTGCCAGCAGCCGCGGTAATACGTAGGTGGCAAGCGTTGTCCGGATTTACTGGGCGTAAAGCGAACGCAGGCGGACTGTTAAGTAGGAAGTGAAAGGTCGGAGCTCAACTCCAACACTGCTTCCTATACTGGCAGTCTTGAGTAGCGGAGAGGAAGGGGGAACGACACGTGTAGCGGTGAAATGCGTAGATATAGGAAGGAACACCAGTGGCGAAGGCGACCACCTGGACTGATACTGACACTGAGGTGCGAAAGCGTGGGGAGCAAACAGGATTAGATACCCTGGTAGTCC</w:t>
      </w:r>
    </w:p>
    <w:p w14:paraId="6970D215">
      <w:pPr>
        <w:rPr>
          <w:rFonts w:hint="eastAsia"/>
        </w:rPr>
      </w:pPr>
      <w:r>
        <w:rPr>
          <w:rFonts w:hint="eastAsia"/>
        </w:rPr>
        <w:t>&gt;OTU014725</w:t>
      </w:r>
    </w:p>
    <w:p w14:paraId="6E2C59B9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TGGATTGTAAAGCACTTTAAGTTGGGAGGAAGGGCAGTAAATTAATACTTTGCTGTTTTGACGTTACCGACAGAATAAGCACCGGCTAACTCTGTGCCAGCAGCCGCGGTAATACAGAGGGTGCAAGCGTTAATCGGAATTACTGGGCGTAAAGCGCGCGTAGGTGGTTTGTTAAGTTGGATGTGAAATCCCCGGGCTCAACCTGGGAACTGCCTCCAAAACTGTCAGCCTGGACTCAAGTAGAGGCAAGTGGAATTGCGAGTGTAGAGGTGAAATTCGTAGATATTCGGAAGAACACCAGTGGCGAAGGCGACTAACTGGACATGTATTGACGCTGAGGTGCGAAAGCGTGGGGAGCAAACAGGATTAGATACCCCAGTAGTCC</w:t>
      </w:r>
    </w:p>
    <w:p w14:paraId="672F4512">
      <w:pPr>
        <w:rPr>
          <w:rFonts w:hint="eastAsia"/>
        </w:rPr>
      </w:pPr>
      <w:r>
        <w:rPr>
          <w:rFonts w:hint="eastAsia"/>
        </w:rPr>
        <w:t>&gt;OTU014726</w:t>
      </w:r>
    </w:p>
    <w:p w14:paraId="73EC4C51">
      <w:pPr>
        <w:rPr>
          <w:rFonts w:hint="eastAsia"/>
        </w:rPr>
      </w:pPr>
      <w:r>
        <w:rPr>
          <w:rFonts w:hint="eastAsia"/>
        </w:rPr>
        <w:t>CCACGGGAGGCAGCAGTGGGGAATATTGGACAATGGGGGAAACCCTGATCCAGCGATGCCGCGTGGGTGAAGAAGGCCTGCGGGTTGTAAAGCCCTTTCAGTGGGGAAGAAAAACGGGGTGTGAAAAGCACTTCGTCTTGACGTTACCCACAGAAGAAGCACCGGCTAACTCCGTGCCAGCAGCCGCGGTAATACGGAGGGTGCGAGCGTTGTCCGGATTTATTGGGCGTAAAGAGCGCGTAGGCGGTCCGGTAAGTCGACTGTGAAATCTCTGGGCTTAACCCAGAACGGTCAGCCGATACTGCGGGGCTAGAGTGCAGAAGGGGCAACTGGAATTCTCGGTGTAGCGGTGGAATGCGCAGATATCAGGAGGAACACCGATAGCGAAGGCAGCTCGCTGGGACGGTACTGACGCTGAGGCGCGAAAGCGTGGGGAGCGAACAGGATTAGATACCCTTGTAGTCC</w:t>
      </w:r>
    </w:p>
    <w:p w14:paraId="2794D573">
      <w:pPr>
        <w:rPr>
          <w:rFonts w:hint="eastAsia"/>
        </w:rPr>
      </w:pPr>
      <w:r>
        <w:rPr>
          <w:rFonts w:hint="eastAsia"/>
        </w:rPr>
        <w:t>&gt;OTU014727</w:t>
      </w:r>
    </w:p>
    <w:p w14:paraId="20ABFA06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TCTTCGGATCGTAAAGCTCTGTTGTTAGGGAAGAACAAGTACCGGAGTAACTGCCGGTACCTTGACGGTACCTAACCAGAAAGCCACGGCTAACTACGTGCCAGCAGCCGCGGTAATACGTAGGTGGCAAGCGTTGCTCGGAATTACTGGGCGTAAAGGGCGTGTAGGCGGTTTCGTATGTCTGGCGTGAAAGCCCCGGGCTCACCTCGGGAAGTGCGTCGGAAACTGCGAGACTAGAGTCCCGGAGAGGGAGGTGGAATTCCACGTGTAGCGGTGAAATGCGTAGAGATGTGGAGGAACACCAGTGGCGAAGGCGACTCTCTGGTCTGTAACTGACGCTGAGGTACGAAAGCGTGGGGAGCGAACAGGATTAGATACCCCGGTAGTCC</w:t>
      </w:r>
    </w:p>
    <w:p w14:paraId="051A2521">
      <w:pPr>
        <w:rPr>
          <w:rFonts w:hint="eastAsia"/>
        </w:rPr>
      </w:pPr>
      <w:r>
        <w:rPr>
          <w:rFonts w:hint="eastAsia"/>
        </w:rPr>
        <w:t>&gt;OTU014728</w:t>
      </w:r>
    </w:p>
    <w:p w14:paraId="6ED67AE7">
      <w:pPr>
        <w:rPr>
          <w:rFonts w:hint="eastAsia"/>
        </w:rPr>
      </w:pPr>
      <w:r>
        <w:rPr>
          <w:rFonts w:hint="eastAsia"/>
        </w:rPr>
        <w:t>CCTACGGGTGGCTGCAGCTAGGAATCTTGGGAATGGGCGAAAGCCTGACCCAGCAACGCCGCGTGGGCGATGAAGGCCTTCGGGTTGTAAAGCCCTTTTGCAGGGGAAGATGATGACGGTACCCTGCGAATAAGCCACGGCTAACTACGTGCCAGCAGCCGCGGTAATACGTAGGGTGCAGGCGTTGTCCGGATTTACTGGGCGTAAAGCGCGCGCAGGCGGCCCTTTAAGTCTGTCGGTCAAACGCCGGGGCTCAACCCCGTGCTCGCCGGAGATACTGGAGGGCTGGAGACAGGTAGAGGCAGGCGGAATTCCGGGTGTAGCGGTGGAATGCGTAGAGATCCGGAAGAACACCAGAGGCGAAGGCGGCCTGCTGGGCCTTGTCTGACGCTGAGGCGCGAAAGCGTGGGGAGCGAACAGGATTAGATACCCGTGTAGTCC</w:t>
      </w:r>
    </w:p>
    <w:p w14:paraId="3C243D7F">
      <w:pPr>
        <w:rPr>
          <w:rFonts w:hint="eastAsia"/>
        </w:rPr>
      </w:pPr>
      <w:r>
        <w:rPr>
          <w:rFonts w:hint="eastAsia"/>
        </w:rPr>
        <w:t>&gt;OTU014729</w:t>
      </w:r>
    </w:p>
    <w:p w14:paraId="2E1FA133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TCCGGAAAGAAATCGCGCTGGTTAATACCTGGCGTGGATGACGGTACCGGAAGAATAAGCACCGGCTAACTACGTGCCAGCAGCCGCGGTAATACGTAGGGTGCGAGCGTTAATCGGAATTACTGGGCGTAAAGCGTGCGCAGGCGGTTTACTAAGTTAGGTGTGAAAGCTCCTGGCTCAACTGGGAGAGGTCGCTTAAGACTGGTAGACTGGAGAGCAGTAGGGGAAGGTGGAATTCCGGGTGTAGTGGTGAAATGCGTAGATATGCGGAGGAACACCGATTGCGAAGGCAGCTCACTACACGAATATTGACTCTGAGGCACGAAAGCGTGGGGATCAAACAGGATTAGATACCCTGGTAGTCC</w:t>
      </w:r>
    </w:p>
    <w:p w14:paraId="6CBF4656">
      <w:pPr>
        <w:rPr>
          <w:rFonts w:hint="eastAsia"/>
        </w:rPr>
      </w:pPr>
      <w:r>
        <w:rPr>
          <w:rFonts w:hint="eastAsia"/>
        </w:rPr>
        <w:t>&gt;OTU014730</w:t>
      </w:r>
    </w:p>
    <w:p w14:paraId="2AF82D12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TCTCAGGGACGATGATGACGGTACCTGAGGAATAAGCCACGGCTAACTACGTGCCAGCAGCCGCGGTAATACGTAGGTGGCAAGCGTTGTTCGGATTTACTGGGCGTAAAGGGCGCGTAGGCGGCCACCGCAAGTCGACTGTGAAATCTCCGGGCTTAACCCGGAAAGGTCAGCCGATACTGCGGGGCTAGAGTGCAGAAGGGGCAACTGGAATTCTCGGTGTAGCGGTGAAATGCGTAGATATCGGAAGGAACATCAGTGGCGAAAGCGACTTCCTGGACCAATACTGACGCTCATGTGCGAAAGCGTGGGGAGCAAACAGGATTAGATACCCCTGTAGTCC</w:t>
      </w:r>
    </w:p>
    <w:p w14:paraId="720D5A68">
      <w:pPr>
        <w:rPr>
          <w:rFonts w:hint="eastAsia"/>
        </w:rPr>
      </w:pPr>
      <w:r>
        <w:rPr>
          <w:rFonts w:hint="eastAsia"/>
        </w:rPr>
        <w:t>&gt;OTU014731</w:t>
      </w:r>
    </w:p>
    <w:p w14:paraId="3ADAA852">
      <w:pPr>
        <w:rPr>
          <w:rFonts w:hint="eastAsia"/>
        </w:rPr>
      </w:pPr>
      <w:r>
        <w:rPr>
          <w:rFonts w:hint="eastAsia"/>
        </w:rPr>
        <w:t>CCTACGGGGGGCAGCAGTAAGGAATATTGGGCAATGGACGCAAGTCTGACCCAGCCATGCCGCGTGGAGGATGAAGGTCCTCTGGATTGTAAACTTCTTTTATCTGGGAAGAAACCCATATTTTCTAATGTGGTTGACGGTACCAGATGAATAAGCACCGGCTAACTCCGTGCCAGCAGCCGCGGTAATACGGAGGGTGCAAGCGTTATCCGGATTCACTGGGTTTAAAGGGTGCGTAGGTGGGTTGGTAAGTCAGTGGTGAAATCTCCGTGCTTAACATGGAAACTGCCATTGATACTACTGGTCTTGAATCTTCTGGAGGTAAGCGGAATATGTCATGTAGCGGTGAAATGCTTAGATATGACATAGAACACCTATTGCGAAGGCAGCTTACTACACGATCATTGACACTGAGGCACGAAAGCGTGGGGAGCAAACAGGATTAGATACCCGTGTAGTCC</w:t>
      </w:r>
    </w:p>
    <w:p w14:paraId="6EBFBC16">
      <w:pPr>
        <w:rPr>
          <w:rFonts w:hint="eastAsia"/>
        </w:rPr>
      </w:pPr>
      <w:r>
        <w:rPr>
          <w:rFonts w:hint="eastAsia"/>
        </w:rPr>
        <w:t>&gt;OTU014732</w:t>
      </w:r>
    </w:p>
    <w:p w14:paraId="5BB3B407">
      <w:pPr>
        <w:rPr>
          <w:rFonts w:hint="eastAsia"/>
        </w:rPr>
      </w:pPr>
      <w:r>
        <w:rPr>
          <w:rFonts w:hint="eastAsia"/>
        </w:rPr>
        <w:t>CCTACGGGAGGCTGCAGTCGAGAATCTTGGGCAATGCACGAAAGTGTGACCCAGCGACGCCGCGTGAAGGATGAAGGCCCTCCGGGTCGTAAACTTCTTTTACGGGAGAAGAATCCATGACGGTAACCTATGAATAAGGATTGGCTAATTCCGTGCCAGCAGCCGCGGTCATACGGAAGATCCAAGCGTTATCCGGAATTACTGGGCGTAAAGAGTTGCGTAGGTGGCAGAGTAAGTTAGTAGTGAAAGCGTGTGGCTCAACCATATACACATTACTAAAACTGCTCAGCTAGAGAATGAGAGAGGTAGATGGAATTTCCAGTGTAGGAGTGAAATCCGTAGATATTGGAAGGAACACCGATGGCGTAGGCAGTCTACTGGCTCATTTCTGACACTAAGGCACGAAAGCGTGGGGAGCAAACGGGATTAGATACCCTTGTAGTCC</w:t>
      </w:r>
    </w:p>
    <w:p w14:paraId="1567B027">
      <w:pPr>
        <w:rPr>
          <w:rFonts w:hint="eastAsia"/>
        </w:rPr>
      </w:pPr>
      <w:r>
        <w:rPr>
          <w:rFonts w:hint="eastAsia"/>
        </w:rPr>
        <w:t>&gt;OTU014733</w:t>
      </w:r>
    </w:p>
    <w:p w14:paraId="2CA6B6F6">
      <w:pPr>
        <w:rPr>
          <w:rFonts w:hint="eastAsia"/>
        </w:rPr>
      </w:pPr>
      <w:r>
        <w:rPr>
          <w:rFonts w:hint="eastAsia"/>
        </w:rPr>
        <w:t>CCTACGGGCGGCTGCAGTCGGGAATTTTGCGCAATGGGCGAAAGCCTGACGCAGCAACGCCGCGTGAGGGATGACGGCCTTCGGGTTGTAAACCACTGTCAGGGGTTACCAAGTTCTGAGGAGCCCCAGAGGAAGGCACGGCTAACTCTGTGCCAGCAGCCGCGGTAAGACGGAGGGCGCGAGCGTTGTTCGGAATTACTGGGCGTAAAGCGCGCGCAGGCGGACGTGGCAAGTCGGTGGTGAAATCCTGGGGCTCAACCCTGGGGCTGCTGCCGATACTGCTCGTCTAGGGACCGGTAGGGGCCGGTGGAATTCCCGGTGTAGCGGTGAAATGCGTAGATATCAGGAGGAACACCGGTGGTGAAGACGGCTCTCTGGACCGTTACTGACGCTGAGACTCGAAAGCGTGGGGAGCAAACAGGATTAGATACCCCTGTAGTCC</w:t>
      </w:r>
    </w:p>
    <w:p w14:paraId="5FDAED2C">
      <w:pPr>
        <w:rPr>
          <w:rFonts w:hint="eastAsia"/>
        </w:rPr>
      </w:pPr>
      <w:r>
        <w:rPr>
          <w:rFonts w:hint="eastAsia"/>
        </w:rPr>
        <w:t>&gt;OTU014734</w:t>
      </w:r>
    </w:p>
    <w:p w14:paraId="216CC3C9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TCTTCGGATTGTAAAGCACTTTAAGTTGGGAGGAAGGGCAGTAAGTTAATACCTTGCTGTTTTGACGTTACCGACAGAATAAGCACCGGCTAACTCTGTGCCAGCAGCCGCGGTAATACAGAGGGTGCAAGCGTTGTCCGGAATCACTGGGCGTAAAGCGCGCGCAGGCGGCGATCTACGTCTGGGGTGAAAGCCCGGAGCTCAACTCCGGGACTGCCTTGGATACGGGATCGCTTGAGGATTGGAGAGGCAAGGGGAATTCCACGTGTAGCGGTGAAATGCGTAGATATCTGGAGGAACACCGGTGGCGAAGGCGGCATCCTGGACCGGCATTGACGCTGAGGCGCGAAAGCTAGGGGAGCAAACGGGATTAGATACCCTTGTAGTCC</w:t>
      </w:r>
    </w:p>
    <w:p w14:paraId="6CD7C0BB">
      <w:pPr>
        <w:rPr>
          <w:rFonts w:hint="eastAsia"/>
        </w:rPr>
      </w:pPr>
      <w:r>
        <w:rPr>
          <w:rFonts w:hint="eastAsia"/>
        </w:rPr>
        <w:t>&gt;OTU014735</w:t>
      </w:r>
    </w:p>
    <w:p w14:paraId="7C8F6EF5">
      <w:pPr>
        <w:rPr>
          <w:rFonts w:hint="eastAsia"/>
        </w:rPr>
      </w:pPr>
      <w:r>
        <w:rPr>
          <w:rFonts w:hint="eastAsia"/>
        </w:rPr>
        <w:t>CCTACGGGTGGCTGCAGTAGGGAATCTTCCGCAATGGACGCAAGTCTGACGGAGCAACGCCGCGTGAGTGAGGAAGGCCTTCGGGTCGTAAAGCTCTGTTGCCAGGGAAGAACGGGTGGGAGAGTAACTGCTAACGGAGTGACGGTACCTGAGAAGAAAGCCACGGCTAACTACGTGCCAGCAGCCGCGGTAATACGTAGGTGGCAAGCGTTGTCCGGAATTATTGGGCGTAAAGCGCGCGCAGGCGGGAATGAAAGTCAGGTGTGAAATTCCGGGGCTCAACCTCGGAGCTGCATTTGAAACTTCATTTCTTGAGGGTAGGCGGAGAAAACGGAATTCCACAAGTAGCGGTGAAATGCGTAGATATGTGGAAGAACACCCGTGGCGAAAGCGACTTCCTGGACCAATACTGACGCTCATGTGCGAAAGCGTGGGGAGCAAACAGGATTAGATACCCCAGTAGTCC</w:t>
      </w:r>
    </w:p>
    <w:p w14:paraId="75E32AE7">
      <w:pPr>
        <w:rPr>
          <w:rFonts w:hint="eastAsia"/>
        </w:rPr>
      </w:pPr>
      <w:r>
        <w:rPr>
          <w:rFonts w:hint="eastAsia"/>
        </w:rPr>
        <w:t>&gt;OTU014736</w:t>
      </w:r>
    </w:p>
    <w:p w14:paraId="2D6676B8">
      <w:pPr>
        <w:rPr>
          <w:rFonts w:hint="eastAsia"/>
        </w:rPr>
      </w:pPr>
      <w:r>
        <w:rPr>
          <w:rFonts w:hint="eastAsia"/>
        </w:rPr>
        <w:t>CCTACGGGGGGCTGCAGTAGGGAATCTTCCGCAATGGACGAAAGTCTGACGGAGCAACGCCGTGTGAGTGATGAAGGCCTTCGGGTCGTAAAGCTCTTTCGCCTGGGAACAAGAGAGGAAAGCTAACATCTTTCTAATTTGAGGGTACCAGGTAAAGAAGCACCGGCTAACTCCGTGCCAGCAGCTGCGGTAATACGGAGGGTGCAAGCATTAATCGGATTTATTGGGCGTAAAGGGCGCGTAGGCGGTAGGATAAGTAAGGTGTGAAATCCTGGGGCTCAACTCCAGAACAGCACTTTAAACTGTCCTTCTAGAGGGTAGGCGGAGAAAACGGAATTCCACAAGTAGCGGTGAAATGCGTAGATATGTGGAAGAACACCTGTGGCGAAAGCGGTTTTCTAGCTTATTCCTGACGCTAATGCGCGAAAGCAAGGGGAGCAAACAGGATTAGATACCCGAGTAGTCC</w:t>
      </w:r>
    </w:p>
    <w:p w14:paraId="79B0D1F1">
      <w:pPr>
        <w:rPr>
          <w:rFonts w:hint="eastAsia"/>
        </w:rPr>
      </w:pPr>
      <w:r>
        <w:rPr>
          <w:rFonts w:hint="eastAsia"/>
        </w:rPr>
        <w:t>&gt;OTU014737</w:t>
      </w:r>
    </w:p>
    <w:p w14:paraId="11DFDB9F">
      <w:pPr>
        <w:rPr>
          <w:rFonts w:hint="eastAsia"/>
        </w:rPr>
      </w:pPr>
      <w:r>
        <w:rPr>
          <w:rFonts w:hint="eastAsia"/>
        </w:rPr>
        <w:t>CCTACGGGCGGCTGCAGTCGAGAATCTTCGGCAATGGACGCAAGTCTGACCGAGCGACGTCGCGTGCGGGTTAAGGCCTTCGGGTTGTAAACCGCTGTCAGAGGGGAGGAAATCGCCGGGAGCTATCTCCCGGTGTTGACCGAGCCTCAAAGGAAGCACGGGCTAAGTTCGTGCCAGCAGCCGCGGTAATACAGAGGAGGCAAGCGTTGTTCGGAATCACTGGGCTTAAAGCGCGTGTAGGTGGTCTAGCAAGTACTTTGTGAAATACCTGGGCTCAACCCCGGAAGTGCACTCGAAACTGCCTGGCTAGAGTCCTGGAGAGGAAGGTGGAATACTTGGTGTAGAGGTGAAATTCGTAGATATCAAGTAGAACACCGGTGGCGAAGGCGGCCTTCTGGACAGTGACTGACGCTGAGACGCGAAAGCGTGGGGAGCAAACAGGATTAGATACCCGTGTAGTCC</w:t>
      </w:r>
    </w:p>
    <w:p w14:paraId="20220A0A">
      <w:pPr>
        <w:rPr>
          <w:rFonts w:hint="eastAsia"/>
        </w:rPr>
      </w:pPr>
      <w:r>
        <w:rPr>
          <w:rFonts w:hint="eastAsia"/>
        </w:rPr>
        <w:t>&gt;OTU014738</w:t>
      </w:r>
    </w:p>
    <w:p w14:paraId="7792B4C3">
      <w:pPr>
        <w:rPr>
          <w:rFonts w:hint="eastAsia"/>
        </w:rPr>
      </w:pPr>
      <w:r>
        <w:rPr>
          <w:rFonts w:hint="eastAsia"/>
        </w:rPr>
        <w:t>CCTACGGGGGGCTGCAGTAGGGAATCTTGCGCAATGGACGAAAGTCTGACGCAGTGACGCCGCGTGTGGGATGACGGTCTTCGGATTGTAAACCACTGTCGGGAGGGACGAATACGCCGCAAGGCGGGTGACGGTACCTCCAAAGGAAGCACCGGCTAACTACGTGCCAGCAGCCGCGGTAATACGTAGGTGGCGAGCGTTGTCCGGATTTACTGGGCGTAAAGAGCGCGCAGGCGGCTGAGAAAGTCCGACGTGAAATCTCCCGGCTTAACTGGGAAACGGCGTTGGAAACTTCTCGGCTTGAAGGCAGGAGAGGGTAGTGGAATTCCCGGTGTAGTGGTGAAATGCGTAGATATCGAGAGGAACACCTGCGGCGAAGGCGGGTTGCTGGGCTGACACTGACGCTGAGGCGCGAAAGCCAGGGGAGCGAACGGGATTAGATACCCTGGTAGTCC</w:t>
      </w:r>
    </w:p>
    <w:p w14:paraId="6DC0A744">
      <w:pPr>
        <w:rPr>
          <w:rFonts w:hint="eastAsia"/>
        </w:rPr>
      </w:pPr>
      <w:r>
        <w:rPr>
          <w:rFonts w:hint="eastAsia"/>
        </w:rPr>
        <w:t>&gt;OTU014739</w:t>
      </w:r>
    </w:p>
    <w:p w14:paraId="27F562C9">
      <w:pPr>
        <w:rPr>
          <w:rFonts w:hint="eastAsia"/>
        </w:rPr>
      </w:pPr>
      <w:r>
        <w:rPr>
          <w:rFonts w:hint="eastAsia"/>
        </w:rPr>
        <w:t>CCTACGGGAGGCTGCAGTGGGGAATATTGGACAATGGGCGAAAGCCTGACGGAGCAATGCCGCGTGGAGGTAGAAGGCCTACGGGTCGTGAACTTCTTTTCCCGGAGAAGAAGCAATGACGGTATCTGGGGAATAAGCATCGGCTAACTCTGTGCCAGCAGCCGCGGTAATACAGAGGATGCAAGCGTTAATCGGAATTATTGGGCGTAAAGCGCGTGTAGGCGGGATGGCAAGTCGGGTGTGAAAGCCCCCAGCTCAACTGGGGAAGTGCGCCCGAAACTACCGTTCTTGAGTGCCGGAGAGGGTGGCGGAATTCCCGGTGTAGAGGTGAAATGCGTAGAGATCGGGAGGAACACCGGTGGCGAAGGCGGGTCTCTGGGCATTTCCTGACGCTGAGGCGCGAAAGCGTGGGGAGCAAACGGGATTAGATACCCCGGTAGTCC</w:t>
      </w:r>
    </w:p>
    <w:p w14:paraId="332900F9">
      <w:pPr>
        <w:rPr>
          <w:rFonts w:hint="eastAsia"/>
        </w:rPr>
      </w:pPr>
      <w:r>
        <w:rPr>
          <w:rFonts w:hint="eastAsia"/>
        </w:rPr>
        <w:t>&gt;OTU014740</w:t>
      </w:r>
    </w:p>
    <w:p w14:paraId="73B3266C">
      <w:pPr>
        <w:rPr>
          <w:rFonts w:hint="eastAsia"/>
        </w:rPr>
      </w:pPr>
      <w:r>
        <w:rPr>
          <w:rFonts w:hint="eastAsia"/>
        </w:rPr>
        <w:t>CCTACGGGAGGCAGCAGTGGGGAATTTTGGACAATGGGGGCAACCCTGATCCAGCCATTCCGCGTGAGTGAAGAAGGCCTTCGGGTTGTAAAGCTCTTTCGGACGGAACGAAACGGTTACGGTGAATATCCGTGACTAATGACGGTACCGTAAGAAGAAGCACCGGCTAACTACGTGCCAGCAGCCGCGGTAATACGTAGGGTGCGAGCGTTAATCGGAATTACTGGGCGTAAAGGGCGCGTAGGCGGCCATCTAAGTCAGACGTGAAATCCCCCGGCTCAACCTGGGAACTGCCATCGAAACTGTAAGGCTTGGGTACGGGAGAGGTGAGTGGAATTCCGAGTGTAGAGGTGAAATTCGTAGATATTCGGAAGAACACCAGTGGCGAAGGCGGCTCACTGGCCCGTTACCGACGCTCAGGCGCGACAGCGTGGGGAGCAAACAGGATTAGATACCCCTGTAGTCC</w:t>
      </w:r>
    </w:p>
    <w:p w14:paraId="15CD7434">
      <w:pPr>
        <w:rPr>
          <w:rFonts w:hint="eastAsia"/>
        </w:rPr>
      </w:pPr>
      <w:r>
        <w:rPr>
          <w:rFonts w:hint="eastAsia"/>
        </w:rPr>
        <w:t>&gt;OTU014741</w:t>
      </w:r>
    </w:p>
    <w:p w14:paraId="71A0DCB5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GTGTAAAGCTCTTTCGGCAGGAACGATAATGACGGTACCTGAAGAAGAAGCTGCGGCTAACTACGTGCCAGCAGCCGCGGTAATACGTAGGCAGCGAGCGTTGTTCGGAGTTACTGGGCGTAAAGAGCTCGTAGGCGGCTTAGAAAGTCAGGTATGAAACCTCCAGGCTCAACCTGGAGACGCTACTTGATACTTCTATGGCTTGAGTTCGGTAGGGGAACACGGAATTCCTGGTGTAGCGGTGAAATGCGTAGATATCGAGAGGAACACCAGTGGCGAAGGCGAGTCCCTGGACAACACCTGACACTGAGGCACGAAAGCTAGGGGAGCAAACAGGATTAGATACCCCGGTAGTCC</w:t>
      </w:r>
    </w:p>
    <w:p w14:paraId="2331DCCC">
      <w:pPr>
        <w:rPr>
          <w:rFonts w:hint="eastAsia"/>
        </w:rPr>
      </w:pPr>
      <w:r>
        <w:rPr>
          <w:rFonts w:hint="eastAsia"/>
        </w:rPr>
        <w:t>&gt;OTU014742</w:t>
      </w:r>
    </w:p>
    <w:p w14:paraId="1C7DA8EF">
      <w:pPr>
        <w:rPr>
          <w:rFonts w:hint="eastAsia"/>
        </w:rPr>
      </w:pPr>
      <w:r>
        <w:rPr>
          <w:rFonts w:hint="eastAsia"/>
        </w:rPr>
        <w:t>CCTACGGGAGGCTGCAGTGGGGAATATTGGACAATGGGGGCAACCCTGATCCAGCGATGCCGCGTGGGTGAAGAAGGCCTTCGGGTTGTAAAGCCCTTTAGGATGGGAAGAAGTAACGTATCGGATAATGGTAGGTTATTGACGGTACCATCAGAATAAGCACCGGCAAACTCTGTGCCAGCAGCCGCGGTAATACAGAGGGTGCGAGCGTTAATCGGAATTACTGGGCGTAAAGCGCACGTAGGTGGCGACGTAAGTCGGGTGTGAAAGCCCCGGGCTCAACCTGGGAATTGCATTCGAGACTGCATTGCTGGAGTACGGAAGAGGAGGGCGGAATTCCCGGTGTAGCGGTGAAATGCGTAGATATCGGGAGGAACACCAGCGGCGAAGGCGGCACTCTGGGCCGACACTGACGCTGAGGAGCGAAAGCGTGGGGAGCAAACAGGATTAGATACCCTTGTAGTCC</w:t>
      </w:r>
    </w:p>
    <w:p w14:paraId="4A7112CA">
      <w:pPr>
        <w:rPr>
          <w:rFonts w:hint="eastAsia"/>
        </w:rPr>
      </w:pPr>
      <w:r>
        <w:rPr>
          <w:rFonts w:hint="eastAsia"/>
        </w:rPr>
        <w:t>&gt;OTU014743</w:t>
      </w:r>
    </w:p>
    <w:p w14:paraId="76B76E49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TTCGGGTTGTAAAGCTCTTTTAGCGGGGAAGATAATGACGGTACCCGCAGAAAAAGCCCCGGCTAACTACGTGCCAGCAGCCGCGGTAAGACGTAGGGTCCAAGCGTTGTCCGGATTTACTGGGCGTAAAGGGCGCGCAGGCGGTTGGGTAAGTGAGGCATGAAAGCCCCATGGCTAAACCTGGGGAGGTTGTCTGATACTGGCCGACTTGAGTACGAGAGAGGGAGGTAGAATTCCATGTGTAGCGGTGAAATGCGTAGATATCAAGAGGAACACCTGAGGTGAAGACGGGTTGCTGGTCTAACACTGACGCTGAGGCGCGAAAGCCAGGGGAGCAAACGGGATTAGATACCCCAGTAGTCC</w:t>
      </w:r>
    </w:p>
    <w:p w14:paraId="25916CD5">
      <w:pPr>
        <w:rPr>
          <w:rFonts w:hint="eastAsia"/>
        </w:rPr>
      </w:pPr>
      <w:r>
        <w:rPr>
          <w:rFonts w:hint="eastAsia"/>
        </w:rPr>
        <w:t>&gt;OTU014744</w:t>
      </w:r>
    </w:p>
    <w:p w14:paraId="29B2DD0A">
      <w:pPr>
        <w:rPr>
          <w:rFonts w:hint="eastAsia"/>
        </w:rPr>
      </w:pPr>
      <w:r>
        <w:rPr>
          <w:rFonts w:hint="eastAsia"/>
        </w:rPr>
        <w:t>CCTACGGGCGGCTGCAGTGGGGAATTTTGCGCAATGGGCGAAAGCCTGACGCAGCAACGCCGCGTGAAGGATGAAATCCTTCGGGATGTAAACTTCGCAAGTATGGGAAGAAATAAATGACGGTACCATATGTAAGCCCCGGCTAACTCCGTGCCAGCAGCCGCGGTAATACGGGGGGTGCGAGCGTTGTCCGGAATCACTGGGCGTAAAGGGCGCGTAGGTGGCTGGAGAAGTCAACGGTGAAAGCTTGGGGCTCAACCCCGAGTCGGCCGTCGATACTCTTCGGCTTGAGCACTGTAGAGGCAGGTGGAATTCCGGGTGTAGCGGTGGAATGCGTAGATATGCGGAGGAACACCGATGGCGAAGGCAATCCCCTGGGCCTGTACTGACGCTCATGCACGAAAGCGTGGGGAGCAAACAGGATTAGATACCCCAGTAGTCC</w:t>
      </w:r>
    </w:p>
    <w:p w14:paraId="23653E89">
      <w:pPr>
        <w:rPr>
          <w:rFonts w:hint="eastAsia"/>
        </w:rPr>
      </w:pPr>
      <w:r>
        <w:rPr>
          <w:rFonts w:hint="eastAsia"/>
        </w:rPr>
        <w:t>&gt;OTU014745</w:t>
      </w:r>
    </w:p>
    <w:p w14:paraId="6EB3EC03">
      <w:pPr>
        <w:rPr>
          <w:rFonts w:hint="eastAsia"/>
        </w:rPr>
      </w:pPr>
      <w:r>
        <w:rPr>
          <w:rFonts w:hint="eastAsia"/>
        </w:rPr>
        <w:t>CCTACGGGGGGCAGCAGCTAGGAATCTTGGGAATGGGCGAAAGCCTGACCCAGCAACGCCGCGTGGGCGATGAAGGCCTTCGGGTTGTAAAGCTCTGTCGTTCGGGACGAAAATTGAGGGAGTGAATAGCTCCTTCAACTGACGGTACCGAAAAAGGAAGCACCGGCTAACTCCGTGCCAGCAGCCGCGGTAATACGGAGGGTGCAAGCGTTGCTCGGATTTATTGGGCGTAAAGCGGGTGTAGGTGGCTCTATAAGTCAGGAGTGAAAGCCCCAGGCTTAACTTGGGAAGTGCTTTTGATACTGTAGAGCTTGAATGTGGGAGAGGATCGTGGAATTCCAGGTGTAGTGGTGAAATACGTAGATATCTGGAGGAACACCGGTGGCGAAGGCGGCCCGCTGGGCTGTGGCTGACGCTGAGGCGCGACAGCGTGGGGAGCAAACAGGATTAGATACCCTAGTAGTCC</w:t>
      </w:r>
    </w:p>
    <w:p w14:paraId="4501EB65">
      <w:pPr>
        <w:rPr>
          <w:rFonts w:hint="eastAsia"/>
        </w:rPr>
      </w:pPr>
      <w:r>
        <w:rPr>
          <w:rFonts w:hint="eastAsia"/>
        </w:rPr>
        <w:t>&gt;OTU014746</w:t>
      </w:r>
    </w:p>
    <w:p w14:paraId="0E477B58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TAGGTGGCAAGCGTTGTCCGGAATTATTGGGCGTAAAGGGCGCGTAGGCGGTCGCCTAAGTCGGACGTGAAATCCCCAAGCTTAACTTGGGAACTGCGTCCGATACTGGGTGACTTGAGTTCGGGAGAGGAATGTGGAATTCCAGGTGTAGCGGTGAAATGCGTAGATATCTGAAGGAACATCAGTGGCGAAAGCGACTTCCTGGACCAATACTGACGCTCATGTGCGAAAGCGTGGGGAGCAAACAGGATTAGATACCCCGGTAGTCC</w:t>
      </w:r>
    </w:p>
    <w:p w14:paraId="7798DC38">
      <w:pPr>
        <w:rPr>
          <w:rFonts w:hint="eastAsia"/>
        </w:rPr>
      </w:pPr>
      <w:r>
        <w:rPr>
          <w:rFonts w:hint="eastAsia"/>
        </w:rPr>
        <w:t>&gt;OTU014747</w:t>
      </w:r>
    </w:p>
    <w:p w14:paraId="39C31B99">
      <w:pPr>
        <w:rPr>
          <w:rFonts w:hint="eastAsia"/>
        </w:rPr>
      </w:pPr>
      <w:r>
        <w:rPr>
          <w:rFonts w:hint="eastAsia"/>
        </w:rPr>
        <w:t>CCTACGGGGGGCAGCAGTGAGGAATCTTCCACAATGGACGAAAGTCTGACGGAGCAACGCCGCGTGAGCGATGAAGGCCTTCGGGTCGTAAAGGGCTTTTCTGGCCGACGAGATGGACTGTAAGCCAGGAATAAGTGTCGGCTAACTACGTGCCAGCAGCCGCGGTAAAACGTAGGACGCAAGCGTTATCCGGAGTTACTGGGCGTAAAGCGCGGGCAGGCGGTTGAATGCGTCTGATGTGAAAGCGCCCCGCTAAACGGGGCGAGGCCATTGGAAACGGTTCAACTGGAGGGCAGTAGAGGCAGGCGGAATTCCGGGTGGAGTGGTGAAATGCGTAGAGATCCGGAGGAACACCAGAGGCGAAGGCGGCATCCTGGACCAATACTGACGCTGAGGAGCGAAAGCCAGGGGAGCAAACGGGATTAGATACCCGTGTAGTCC</w:t>
      </w:r>
    </w:p>
    <w:p w14:paraId="1DB8667E">
      <w:pPr>
        <w:rPr>
          <w:rFonts w:hint="eastAsia"/>
        </w:rPr>
      </w:pPr>
      <w:r>
        <w:rPr>
          <w:rFonts w:hint="eastAsia"/>
        </w:rPr>
        <w:t>&gt;OTU014748</w:t>
      </w:r>
    </w:p>
    <w:p w14:paraId="3FC87C70">
      <w:pPr>
        <w:rPr>
          <w:rFonts w:hint="eastAsia"/>
        </w:rPr>
      </w:pPr>
      <w:r>
        <w:rPr>
          <w:rFonts w:hint="eastAsia"/>
        </w:rPr>
        <w:t>CCTACGGGGGGCTGCAGTAGGGAATATTGCACAATGGGGGAAACCCTGATGCAGCGACGCCGCGTGAGTGATGAAGGCCTTCGGGTCGTAAAGCTCTGTTGAATGGGAATAAAAAAATGAAGGTACCATTTAAGAAAGGATCGGCTAACTTCGTGCCAGCAGCCGCGGTAATACGAGGGATCCTAGCGTTGTTCGGAATCATTGGGCGTAAAGCGTACGCAGGCGGCTTTGCAAGACAGGTGTGAAATCCCCGGGCTTAACCTGGGAACTGCATTTGTGACTGCACGGCTAGAGTGTGGTAGAGGGATGCGGAATTTCTGGTGTAGCAGTGAAATGCGTAGATATCTGGAGGAACATCGGTGGCGAAGGCGGCATCCTGGACCGGTATTGACGCTGAGGCGCGAAAGCCAGGGGAGCAAACGGGATTAGATACCCGGGTAGTCC</w:t>
      </w:r>
    </w:p>
    <w:p w14:paraId="2650ECCD">
      <w:pPr>
        <w:rPr>
          <w:rFonts w:hint="eastAsia"/>
        </w:rPr>
      </w:pPr>
      <w:r>
        <w:rPr>
          <w:rFonts w:hint="eastAsia"/>
        </w:rPr>
        <w:t>&gt;OTU014749</w:t>
      </w:r>
    </w:p>
    <w:p w14:paraId="2BB69421">
      <w:pPr>
        <w:rPr>
          <w:rFonts w:hint="eastAsia"/>
        </w:rPr>
      </w:pPr>
      <w:r>
        <w:rPr>
          <w:rFonts w:hint="eastAsia"/>
        </w:rPr>
        <w:t>CCTACGGGGGGCAGCAGTGGGGAATCTTGCGCAATGGGCGACAGCCTGACGCAGCGACGCCGCGTGGGGGAAGAAGGCCTTCGGGTTGTAAACCTCTTTCAGGAGGGACGAAGGTACGGCGGTGAATAGCCGTCCGTACTGACGGTACCTCCAGAAGAAGCCCCGGCTAACTACGTGCCAGCAGCCGCGGTAATACGTAGGCAGCAAGCGTTGTTCGGAGTTACTGGGCGTAAAGAGCGTGTAGGCGGCCAGGTAGGTCCGTTGTGAAAACTCGAGGCTCAACCTCGAGACGTCGATGGAAACCGTCTGGCTAGAGTCCGGAAGAGGAGAATGGAATTCCTGGTGTAGCGGTGAAATGCGCAGATATCAGGAAGAACACCCGTGGCTAAGGCGGTTCTCTAGTACGGTACTGACGCTGAGACGCGAAAGCGTGGGGAGCGAACAGGATTAGATACCCGAGTAGTCC</w:t>
      </w:r>
    </w:p>
    <w:p w14:paraId="0A3EFBD4">
      <w:pPr>
        <w:rPr>
          <w:rFonts w:hint="eastAsia"/>
        </w:rPr>
      </w:pPr>
      <w:r>
        <w:rPr>
          <w:rFonts w:hint="eastAsia"/>
        </w:rPr>
        <w:t>&gt;OTU014750</w:t>
      </w:r>
    </w:p>
    <w:p w14:paraId="5C34CF99">
      <w:pPr>
        <w:rPr>
          <w:rFonts w:hint="eastAsia"/>
        </w:rPr>
      </w:pPr>
      <w:r>
        <w:rPr>
          <w:rFonts w:hint="eastAsia"/>
        </w:rPr>
        <w:t>CCTACGGGTGGCTGCAGTCGAGAATCTTGGTCAATGCACGAAAGTGTGAACCAGCGACGCCGCGTGAAGGATGAAGGCCCTCTGGGTCGTAAACTTCTTTTGTGAGAGAAGAACACAATGACGGTATCTCACGAATAAGCCACGGCTAACTACGTGCCAGCAGCCGCGGTAATACGTAGGGCGCAAGCGTTGTCCGGAATTATTGGGCGTAAAGAGCTCGTAGGCGGTTTGTCACGTCTGGTGTGAAAACCAGGTGCTTAACACCTGGCCTGCTTTCGATACGGGCAGACTAGAGGTACTCAGGGGAGAATGGAATTCCTGGTGTAGCGGTGAAATGCGCAGATATCAGGAGGAACACCGGTGGCGAAGGCGGTTCTCTGGTCCACAACTGACGCTGAGGTGCGAAAGCTAGGGGAGCAAACGGGATTAGATACCCGAGTAGTCC</w:t>
      </w:r>
    </w:p>
    <w:p w14:paraId="5AA444E7">
      <w:pPr>
        <w:rPr>
          <w:rFonts w:hint="eastAsia"/>
        </w:rPr>
      </w:pPr>
      <w:r>
        <w:rPr>
          <w:rFonts w:hint="eastAsia"/>
        </w:rPr>
        <w:t>&gt;OTU014751</w:t>
      </w:r>
    </w:p>
    <w:p w14:paraId="29BEEEC2">
      <w:pPr>
        <w:rPr>
          <w:rFonts w:hint="eastAsia"/>
        </w:rPr>
      </w:pPr>
      <w:r>
        <w:rPr>
          <w:rFonts w:hint="eastAsia"/>
        </w:rPr>
        <w:t>CCTACGGGTGGCTGCAGTAGGGAATCTTGCGCAATGGGCGGAAGCCTGATCCAGCAACGCCGCGTGAGGGATGACGGCCTTCGGGTTGTAAACCTCTTTTACCACTGACGAAGGCCTACTTTTTGGTGGGTTGACGGTAGGTGGGGAATAAGCACCGGCCAACTACGTGCCAGCAGCCGCGGTAATACGTAGGGTGCGAGCGTTGTCCGGAATTATTGGGCGTAAAGGGCTCGTAGGCGGTTCGTCACGTCGGGAGTGAAAACTCGGAGCTCAACTCCGAGCCTGCTTCCGATACGGGCAGACTAGAGGTAGGCAGGGGAGAGCGGAACTCCTGGTGTAGCGGTGGAATGCGCAGATATCAGGAGGAACACCAGTGGCGAAGGCGATGCTCTGGGCCGGTACTGACGCTGAGGAGCGAAAGCATGGGGAGCGAACAGGATTAGATACCCCAGTAGTCC</w:t>
      </w:r>
    </w:p>
    <w:p w14:paraId="1C8371B2">
      <w:pPr>
        <w:rPr>
          <w:rFonts w:hint="eastAsia"/>
        </w:rPr>
      </w:pPr>
      <w:r>
        <w:rPr>
          <w:rFonts w:hint="eastAsia"/>
        </w:rPr>
        <w:t>&gt;OTU014752</w:t>
      </w:r>
    </w:p>
    <w:p w14:paraId="75FD2ED8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CACCCGGGACGAAACTCCTGACTTGGTCGGGATTGACGGTACTGGGTGAGGAAGCGCCGGCTAACTCCGTGCCAGCAGCCGCGGTAATACGGAGGGCGCGAGCGTTGTCCGGAATCACTGGGCGTAAAGGGCGCGTAGGCGGTCTTGTTAGTCAGGCGTGAAAGCCCTGGGCTTAACCTGGGAGGTGCGCTTGATACTGCAAGGCTTGAGTGCAGGAGAGGATGGTGGAATTCCCAGTGTAGAGGTGAAATTCGTAGATATTGGGAAGAACACCGGTGGCGAAGGCGGCCATCTGGACTGCAACTGACGCTGAGGCGCGAAAGCGTGGGGAGCAAACAGGATTAGATACCCTTGTAGTCC</w:t>
      </w:r>
    </w:p>
    <w:p w14:paraId="43B60272">
      <w:pPr>
        <w:rPr>
          <w:rFonts w:hint="eastAsia"/>
        </w:rPr>
      </w:pPr>
      <w:r>
        <w:rPr>
          <w:rFonts w:hint="eastAsia"/>
        </w:rPr>
        <w:t>&gt;OTU014753</w:t>
      </w:r>
    </w:p>
    <w:p w14:paraId="739556DB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CCATTGACGAAGCCATGCTGTTTGTGTGGTGACGGTAGGTGGGGAAGAAGCACCGGCCAACTACGTGCCAGCAGCCGCGGTAATACGTAGGGTGCGAGCGTTGTCCGGAATTATTGGGCGTAAAGGGCTCGTAGGCGGTTTGTCGCGTCGGGAGTGAAAACACTGGGCTTAACCTGGGAATGGCATTCGAGACTACCTATCTAGAGTCTGGTAGAGGGAAGTGGAATTTCCGGTGTAGCGGTGAAATGTGTAGATATCAGGAGGAACACCGGTGGCGAAGGCGGGTCTCTGGGCCGATACTGACGCTGAGGAGCGAAAGCCAGGGGAGCAAACGGGATTAGATACCCGGGTAGTCC</w:t>
      </w:r>
    </w:p>
    <w:p w14:paraId="0F0B581B">
      <w:pPr>
        <w:rPr>
          <w:rFonts w:hint="eastAsia"/>
        </w:rPr>
      </w:pPr>
      <w:r>
        <w:rPr>
          <w:rFonts w:hint="eastAsia"/>
        </w:rPr>
        <w:t>&gt;OTU014754</w:t>
      </w:r>
    </w:p>
    <w:p w14:paraId="14142594">
      <w:pPr>
        <w:rPr>
          <w:rFonts w:hint="eastAsia"/>
        </w:rPr>
      </w:pPr>
      <w:r>
        <w:rPr>
          <w:rFonts w:hint="eastAsia"/>
        </w:rPr>
        <w:t>CCTACGGGGGGCTGCAGTCGGGAATCTTGCGCAATGGGCGAAAGCCTGACGCAGCAACACCGTGTGGGCGACGAAGGCCTTCGGGTCGTAAAGCCCTGTTGTTGGGGACGAAGGGCGAAGGGTTAATAGCCCCTAGCTTGACGGTACCCTTCGAGGAAGCCCCGGCTAACTACGTGCCAGCAGCCGCGGTAATACGTAGGGGGCGAGCGTTGTCCGGAATTACTGGGCGTAAAGCGTGCGCAGGCGGTTTTGTAAGCCAGATGTGAAATCCCCGGGCTTAACCTGGGAATGGCATTTGGGACTGCAAGGCTGGAGTGCGGCAGAGGAGACTGGAATTCCTGGTGTAGCGGTGAAATGCGTAGATATCCGGAGGAACATCGATGGCGAAGGCAGCCGCCTGGGCCACAACTGACACTGAGGTACGAAAGCGTGGGGAGCAAACAGGATTAGATACCCGTGTAGTCC</w:t>
      </w:r>
    </w:p>
    <w:p w14:paraId="2A1D1D9A">
      <w:pPr>
        <w:rPr>
          <w:rFonts w:hint="eastAsia"/>
        </w:rPr>
      </w:pPr>
      <w:r>
        <w:rPr>
          <w:rFonts w:hint="eastAsia"/>
        </w:rPr>
        <w:t>&gt;OTU014755</w:t>
      </w:r>
    </w:p>
    <w:p w14:paraId="66A8FE9D">
      <w:pPr>
        <w:rPr>
          <w:rFonts w:hint="eastAsia"/>
        </w:rPr>
      </w:pPr>
      <w:r>
        <w:rPr>
          <w:rFonts w:hint="eastAsia"/>
        </w:rPr>
        <w:t>CCTACGGGGGGCTGCAGTCGAGGATCTTCGGCAATGGGCGCAAGCCTGACCGAGCGACGCCGCGTGTGGGATGAAGGCCTTCGGGTTGTAAACCCCTGTTAGGTGGGACGAACATCTCCCTACGAATAGTGGGGGGATCTGACGGTACCACCAGAGAAAGCACCGGCTAACTACGTGCCAGCAGCCGCGGTAATACGTAGGGGGCAAGCGTTGTCCGGATTTATTGGGCGTAAAGAGCGTGTAGGCGGCCAGGTAGGTCGGCTGTGAAAACTCGAGGCTTAACCTCGAGCTGTCGGCCGAAACCATCTGGCTAGAGTCCGGAAGAGGAGAATGGAATTCCCGGTGTAGCGGTGAAATGCGCAGATATCGGGAAGAACACCCGTGGCGAAGGCGGTTCTCTGGGACGGTACTGACGCTGAGACGCGAAAGCGTGGGGAGCGAACAGGATTAGATACCCCGGTAGTCC</w:t>
      </w:r>
    </w:p>
    <w:p w14:paraId="792C4549">
      <w:pPr>
        <w:rPr>
          <w:rFonts w:hint="eastAsia"/>
        </w:rPr>
      </w:pPr>
      <w:r>
        <w:rPr>
          <w:rFonts w:hint="eastAsia"/>
        </w:rPr>
        <w:t>&gt;OTU014756</w:t>
      </w:r>
    </w:p>
    <w:p w14:paraId="30E15831">
      <w:pPr>
        <w:rPr>
          <w:rFonts w:hint="eastAsia"/>
        </w:rPr>
      </w:pPr>
      <w:r>
        <w:rPr>
          <w:rFonts w:hint="eastAsia"/>
        </w:rPr>
        <w:t>CCTACGGGTGGCTGCAGTGGGGAATATTGGGCAATGGGCGAAAGCCTGACCCAGCCATGCCGCGTGAGTGATGAAGGCCTTAGGGTTGTAAAGCTCTTTCAGTGGGGAAGATAATGACGGTACCCACAGAAGAAGCCCCGGCTAACTTCGTGCCAGCAGCCGCGGTAATACGAAGGGGGCTAGCGTTGTTCGGATTTACTGGGCGTAAAGCGCACGTAGGCGGATCGTTAAGTCGAGGGTGAAATCCGTTGATATCAACAGGAACGTCAAGGGCGTAGGCAGATTGCTGGACCGGCATTGACGCTCATGTACGAAAGCGTGGGTAGCAAACAGGATTAGATACCCGGGTAGTCC</w:t>
      </w:r>
    </w:p>
    <w:p w14:paraId="10E0E5DA">
      <w:pPr>
        <w:rPr>
          <w:rFonts w:hint="eastAsia"/>
        </w:rPr>
      </w:pPr>
      <w:r>
        <w:rPr>
          <w:rFonts w:hint="eastAsia"/>
        </w:rPr>
        <w:t>&gt;OTU014757</w:t>
      </w:r>
    </w:p>
    <w:p w14:paraId="79A91334">
      <w:pPr>
        <w:rPr>
          <w:rFonts w:hint="eastAsia"/>
        </w:rPr>
      </w:pPr>
      <w:r>
        <w:rPr>
          <w:rFonts w:hint="eastAsia"/>
        </w:rPr>
        <w:t>CCTACGGGTGGCAGCAGCGGGGAATATTGCGCAATGGGCGAAAGCCTGACGCAGCGACGCCGCGTGCGGGACGACGGCCTTCGGGTTGTAAACCGCTTTCAGCAGGGACGAAGCTAACGTGACGGTACCTGCAGAAGAAGGTCCGGCCAACTACGTGCCAGCAGCCGCGGTAAGACAGAGGGGGCAAGCGTTGCTCGGAATCACTGGGCGTAAAGGGCGTGTAGGCGGTTTGCCAAGTCAGGCGTGAAAGCCCCGGGCTTAACCTGGGAACTGCGTTTGAGACTGGCAGGCTAGAGGTTGGAAGAGGAGAGTGGAATTTACGGTGTAGCAGTGAAATGCGTAGATATCGTAAGGAAGACCAGTGGCGAAGGCGAGTCTCTGGACAGTTACTGACGCTGAGGCACGAAGGCCAGGGGAGCAAACGGGATTAGATACCCCAGTAGTCC</w:t>
      </w:r>
    </w:p>
    <w:p w14:paraId="73C1B9E8">
      <w:pPr>
        <w:rPr>
          <w:rFonts w:hint="eastAsia"/>
        </w:rPr>
      </w:pPr>
      <w:r>
        <w:rPr>
          <w:rFonts w:hint="eastAsia"/>
        </w:rPr>
        <w:t>&gt;OTU014758</w:t>
      </w:r>
    </w:p>
    <w:p w14:paraId="7A6A9EEB">
      <w:pPr>
        <w:rPr>
          <w:rFonts w:hint="eastAsia"/>
        </w:rPr>
      </w:pPr>
      <w:r>
        <w:rPr>
          <w:rFonts w:hint="eastAsia"/>
        </w:rPr>
        <w:t>CCTACGGGGGGCAGCAGTGGGGAATTTTGGACAATGGGGGAAACCCTGATCCAGCGATGCCGCGTGAGTGATGAAGGCCTTAGGGTTGTAAAGCTCTTTCGCCCGTGACGATGATGACGGTAACGGGATAAGAAGCCCCGGCTAACTTCGTGCCAGCAGCCGCGGTAATACGAAGGGGGCTAGCGTTGTTCGGAATTACTGGGCGTAAAGCGCGCGTAGGCGGCTCGCCAAGTCGGACGTGAAAGGCCCGGGCTTAACCTGGGACCGGCGTTCGAGACTGGCGGGCTAGGGTCCGGAAGAGGGCAGTGGAATTCCCAGTGTAGAGGTGAAATTCGTAGAGATTGGGAAGAACACCGGTGGCGAAGGCGGCTGCCTGGTCCGTGTCCGACGCTGAGGCGCGAAAGCGTGGGGAGCAAACAGGATTAGATACCCTTGTAGTCC</w:t>
      </w:r>
    </w:p>
    <w:p w14:paraId="44A4A236">
      <w:pPr>
        <w:rPr>
          <w:rFonts w:hint="eastAsia"/>
        </w:rPr>
      </w:pPr>
      <w:r>
        <w:rPr>
          <w:rFonts w:hint="eastAsia"/>
        </w:rPr>
        <w:t>&gt;OTU014759</w:t>
      </w:r>
    </w:p>
    <w:p w14:paraId="729A16F3">
      <w:pPr>
        <w:rPr>
          <w:rFonts w:hint="eastAsia"/>
        </w:rPr>
      </w:pPr>
      <w:r>
        <w:rPr>
          <w:rFonts w:hint="eastAsia"/>
        </w:rPr>
        <w:t>CCTACGGGGGGCAGCAGTAGGGAATATTGGACAATGGGCGCAAGCCTGATCCAGCAATGCCGCGTGAGTGATGAAGGCCTTCGGGTTGTAAAGCTCTTTCGCACGCGACGATGATGACGGTAGCGTGAGAAGAAGCCCCGGCTAACTTCGTGCCAGCAGCCGCGGTAATACGAAGGGGGCTAGCGTTGTCCGGATTTATTGGGCGTAAAGAGCGTGTAGGCGGCCACTCAAGTCGAACGTGAAATCTCGGGGCTCAACTCCGAGCCTGCGTTCGATACTGGATGGCTAGAGTCTGGTAGGGGGATCTGGAATTCCTGGTGTAGCGGTGGAATGCGTAGAGATCGGGAAGAACATCAGTGGCGAAGGCGGCCTGCTGGGCTGTTGCTGACGCTGAGGCGCGACAGCGTGGGGAGCAAACAGGATTAGATACCCGTGTAGTCC</w:t>
      </w:r>
    </w:p>
    <w:p w14:paraId="77FE1AD5">
      <w:pPr>
        <w:rPr>
          <w:rFonts w:hint="eastAsia"/>
        </w:rPr>
      </w:pPr>
      <w:r>
        <w:rPr>
          <w:rFonts w:hint="eastAsia"/>
        </w:rPr>
        <w:t>&gt;OTU014760</w:t>
      </w:r>
    </w:p>
    <w:p w14:paraId="71FCA096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ACCTGACGGTACTCTTCGAGGAAGCCCCGGCTAACTACGTGCCAGCAGCCGCGGTAATACGTAGGGGGCGAGCGTTGTCCGGAATTACTGGGCGTAAAGGGCGTCTAGGCGGTGCCTTAAGTCCGCTGTGAAAGTCCGGGGCTCAACCCCGGAAGGTCAGCGGAGACTGGGGGACTCGAGGGTCGGAGGGGGGCGCGGAATTCCTGGTGTAGCGGTGGAATGCGTAGATATCGAGAGGAACACCGGTGGCGAAGGCGGGTCTCTGGACCGATACTGACGCTCATGTGCGAAAGCGTGGGGAGCAAACAGGATTAGATACCCTAGTAGTCC</w:t>
      </w:r>
    </w:p>
    <w:p w14:paraId="370F15C4">
      <w:pPr>
        <w:rPr>
          <w:rFonts w:hint="eastAsia"/>
        </w:rPr>
      </w:pPr>
      <w:r>
        <w:rPr>
          <w:rFonts w:hint="eastAsia"/>
        </w:rPr>
        <w:t>&gt;OTU014761</w:t>
      </w:r>
    </w:p>
    <w:p w14:paraId="1189AE0A">
      <w:pPr>
        <w:rPr>
          <w:rFonts w:hint="eastAsia"/>
        </w:rPr>
      </w:pPr>
      <w:r>
        <w:rPr>
          <w:rFonts w:hint="eastAsia"/>
        </w:rPr>
        <w:t>CCTACGGGTGGCTGCAGTCGAGAATTTTTCTCAATGGGGGCAACCCTGAAGGAGCGACGCCGCGTGGAGGATGAAGGGCTTCGGCTTGTAAACTCCTGTCATTTGGGAACAAGTTGCACACGTTAACTGCGTGGGCATTGATAGTACCAGAAGAGGAAGGGACGGCTAACTCTGTGCCAGCAGCCGCGGTAATACGTAGGGGGCAAGCGTTGTCCGGATTTACTGGGCGTAAAGAGCGTGTAGGCGGCCATGCAGGTCTGTTGTGAAAACTGGAGGCTTAACCTCTAGACGTCGACAGAAACCGCGTGGCTAGAGTCCGGAAGAGGAGAGTGGAATTCCTGGTGTAGCGGTGAAATGCGCAGATATCAGGAAGAACACCGGTGGCGAAGGCGGCCCGCTGGGCTGTGGCTGACGCTGAGGCGCGACAGCGTGGGGAGCAAACAGGATTAGATACCCTGGTAGTCC</w:t>
      </w:r>
    </w:p>
    <w:p w14:paraId="74159CFA">
      <w:pPr>
        <w:rPr>
          <w:rFonts w:hint="eastAsia"/>
        </w:rPr>
      </w:pPr>
      <w:r>
        <w:rPr>
          <w:rFonts w:hint="eastAsia"/>
        </w:rPr>
        <w:t>&gt;OTU014762</w:t>
      </w:r>
    </w:p>
    <w:p w14:paraId="156E470F">
      <w:pPr>
        <w:rPr>
          <w:rFonts w:hint="eastAsia"/>
        </w:rPr>
      </w:pPr>
      <w:r>
        <w:rPr>
          <w:rFonts w:hint="eastAsia"/>
        </w:rPr>
        <w:t>CCTACGGGGGGCAGCAGTGGGGAATATTGGACAATGGGGGCAACCCTGATCTAGCCATGCCGCGTGGGTGAAGAAGGCCTTCGGGTTGTAAAGCCCTTTTGTTGGGAAAGAAATCCTGTTGATTAATACTCGACAGGGATGACGGTACCCAAAGAATAAGCACCGGCTAACTACGTGCCAGCAGCCGCGGTAATACGTAGGGGGCAAGCGTTGTCCGGAATCATTGGGCGTAAAGCGCGCGTAGGCGGCTATCCACGTCGGGTGTGAAAGCTCAGGGCTCAACCCTGAGAGGCCATTCGATACGGGATAGCTAGAGGCAGCTAGGGGAAAGTGGAATTCCTGGTGTAGCGGTGAAATGCGCAGATATTGGGAGGAACACCAGTGGCGAAGGCGGCTACCTGGACCGGTTCTGACGCTGATGCGCGAAAGCGTGGGTAGCAAACAGGATTAGATACCCCTGTAGTCC</w:t>
      </w:r>
    </w:p>
    <w:p w14:paraId="32DFB6E2">
      <w:pPr>
        <w:rPr>
          <w:rFonts w:hint="eastAsia"/>
        </w:rPr>
      </w:pPr>
      <w:r>
        <w:rPr>
          <w:rFonts w:hint="eastAsia"/>
        </w:rPr>
        <w:t>&gt;OTU014763</w:t>
      </w:r>
    </w:p>
    <w:p w14:paraId="719B59D9">
      <w:pPr>
        <w:rPr>
          <w:rFonts w:hint="eastAsia"/>
        </w:rPr>
      </w:pPr>
      <w:r>
        <w:rPr>
          <w:rFonts w:hint="eastAsia"/>
        </w:rPr>
        <w:t>CCTACGGGTGGCTGCAATCAGGAATCTTGCGCAATGGGCGAAAGCCTGACGCAGCGACGCCGCGTGGACGAGGAAGTCTTTCGGGATGTAAAGTCCTTTTAAACGGGAAGATAATGACGGTACCGTTTGAATAAGCCCCGGCTAACTACGTGCCAGCAGCCGCGGTAATACGTAGGGGGCTAGCGTTGTTCGGAATTACTGGGCATAAAGAGCACGTAGGTGGTCTGCTAAGTCGTGTGTGAAATCCCCCGGCTCAACCGGGGAATAGCGCTCGATACTGGCAGGCTCGAGGTCGGTAGGGGTGAGCGGAACTCCAGGTGGAGCGGTGAAATGCGTAGATATCTGGAGGAACACCGGTGGCGAAAGCGGCTCACTGGACCGAATCTGACACTGAGGTGCGAAAGCTAGGGTAGCAAACGGGATTAGATACCCCGGTAGTCC</w:t>
      </w:r>
    </w:p>
    <w:p w14:paraId="48853D18">
      <w:pPr>
        <w:rPr>
          <w:rFonts w:hint="eastAsia"/>
        </w:rPr>
      </w:pPr>
      <w:r>
        <w:rPr>
          <w:rFonts w:hint="eastAsia"/>
        </w:rPr>
        <w:t>&gt;OTU014764</w:t>
      </w:r>
    </w:p>
    <w:p w14:paraId="626A392D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GCTCTTTCACCGGTGAAGATAATGACGGTAACCGGAGAAGAAGCCCCGGCTAACTTCGTGCCAGCAGCCGCGGTAATACGAAGGGGGCAAGCGTTGTTCGGATTTACTGGGCGTAAAGGGCGCGCAGGCGGCCTTTCAAGTCAGATGTGAAAGCCCCGGGCTCAACCTGGGAACTGCATTTGAGACTGGAAGGCTCGAGTTCGGGAGAGGATGGTGGAATTCCCAGTGTAGAGGTGAAATTCGTAGATATTGGGAAGAACACCGGTGGCGAAGGCGGCCATCTGGACCGAGACTGACGCTGAGGCGCGAAAGCGTGGGGAGCAAACAGGATTAGATACCCCTGTAGTCC</w:t>
      </w:r>
    </w:p>
    <w:p w14:paraId="39DBEC5F">
      <w:pPr>
        <w:rPr>
          <w:rFonts w:hint="eastAsia"/>
        </w:rPr>
      </w:pPr>
      <w:r>
        <w:rPr>
          <w:rFonts w:hint="eastAsia"/>
        </w:rPr>
        <w:t>&gt;OTU014765</w:t>
      </w:r>
    </w:p>
    <w:p w14:paraId="72F45348">
      <w:pPr>
        <w:rPr>
          <w:rFonts w:hint="eastAsia"/>
        </w:rPr>
      </w:pPr>
      <w:r>
        <w:rPr>
          <w:rFonts w:hint="eastAsia"/>
        </w:rPr>
        <w:t>CCTACGGGGGGCTGCAGTTTCGAATCATTCACAATGGGCGAAAGCCTGATGGTGCGACGCCGCGTGGAGGATGAAGGTCTTCGGATTGTAAACTCCTGTCATGCGGGAGCAAAGCCCAGCGTTAACTGCGTATGGGTGTGATAGTACCGCAAGAGGAAGAGACGGCTAACTCTGTGCCAGCAGCCGCGGTAATACAGAGGGTGCGAGCGTTAATCGGAATTACTGGGCGTAAAGGGCGCGTAGGTGGTTGGGTAAGTCGGGTGTGAAAGCCCTGGGCTTAACCTGGGAATGGCATTCGAGACTACCTATCTAGAGTCTGGTAGAGGTTAGTGGAATTCCCAGTGTAGAGGTGAAATTCGTAGATATTGGGAAGAACACCAGTGGCGAAGGCGGCTAACTGGTCCAGATCTGACGCTGAGGTGCGAAAGCGTGGGGAGCGAACAGGATTAGATACCCTAGTAGTCC</w:t>
      </w:r>
    </w:p>
    <w:p w14:paraId="1D2243E9">
      <w:pPr>
        <w:rPr>
          <w:rFonts w:hint="eastAsia"/>
        </w:rPr>
      </w:pPr>
      <w:r>
        <w:rPr>
          <w:rFonts w:hint="eastAsia"/>
        </w:rPr>
        <w:t>&gt;OTU014766</w:t>
      </w:r>
    </w:p>
    <w:p w14:paraId="7C857FC0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TAGGGGGCGAGCGTTGTCCGGAATCACTGGGCGTAAAGCGCGCGTAGGTGGCGCGGTGCGTCGGTGCTGAAAGCGCCGGGCTTAACCCGGCGAGGTGTGCCGATACGACCGGGCTCGAGGCCAGCAGAGGGTGGCGGAATTCCCGGTGTAGCGGTGAAATGCGTAGATATCTGGAGGAACACCGACGGCGAAGGCAGCTTACTGGGCCGATACTGACGCTGAGGAGCGAAAGCGTGGGGAGCAAACAGGATTAGATACCCCGGTAGTCC</w:t>
      </w:r>
    </w:p>
    <w:p w14:paraId="5D1E3CD6">
      <w:pPr>
        <w:rPr>
          <w:rFonts w:hint="eastAsia"/>
        </w:rPr>
      </w:pPr>
      <w:r>
        <w:rPr>
          <w:rFonts w:hint="eastAsia"/>
        </w:rPr>
        <w:t>&gt;OTU014767</w:t>
      </w:r>
    </w:p>
    <w:p w14:paraId="4E03F4A6">
      <w:pPr>
        <w:rPr>
          <w:rFonts w:hint="eastAsia"/>
        </w:rPr>
      </w:pPr>
      <w:r>
        <w:rPr>
          <w:rFonts w:hint="eastAsia"/>
        </w:rPr>
        <w:t>CCTACGGGGGGCTGCAGTGGGGAATCTTGCGCAATGCGCGAAAGCGTGACGCAGCAATGCCGCGTGAGGGAAGAAGGCCTTCGGGTTGTAAACCTCTTTCAGAGGGGACGAAGGGCCGGCCGCGAATAGCGAGCCGGTCTGACGGTACCCTCAGAAGAAGCCCCGGCTAACTACGTGCCAGCAGCCGCGGTAATACGTAGGGGGCAAGCGTTGTCCGGATTTACTGGGCGTAAAGCGCCCGTAGGCGGCTAGCCAAGTTGGCTGTGAAAGCTCCCGGCTTAACTGGGAGAGGTCATTCAAAACTGTGAGGCTAGAGGATGGAAGAGGAGAGCGGAATTCCCGGTGTAGTGGTGGAATGCGTAGAGATCGGGAGGAACACCAGTGGCGAAAGCGGCTCTCTGGACAGTTCCTGACACTGAGGCACGAAGGCCAGGGGAGCAAACGGGATTAGATACCCCGGTAGTCC</w:t>
      </w:r>
    </w:p>
    <w:p w14:paraId="2F5F7C45">
      <w:pPr>
        <w:rPr>
          <w:rFonts w:hint="eastAsia"/>
        </w:rPr>
      </w:pPr>
      <w:r>
        <w:rPr>
          <w:rFonts w:hint="eastAsia"/>
        </w:rPr>
        <w:t>&gt;OTU014768</w:t>
      </w:r>
    </w:p>
    <w:p w14:paraId="25960ADB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TCGGGACGAAAAGCTTCGACCTAACACGTCGAAGTCTGACGGTACCGAGTGAGGAAGCCCCGGCTAACTCTGTGCCAGCAGCCGCGGTAATACAGAGGGGGCAAGCGTTGTTCGGATTTACTGGGCGTAAAGGGCGCGTAGGCGGCAATTCAAGTCAGCTGTGAAATCTCCGGGCTTAACTCGGAACGGTCAGCTGATACTGCTTTGCTAGAGTGCAGAAGGGGCAATCGGAATTCTTGGTGTAGCGGTGAAATGCGTAGATATCAGGAGGAACACCGATGGCGAAGGCGACTACCTGGCCTGTTCTTGACGCTGAGGCGCGAAAGCTAGGGGAGCAAACGGGATTAGATACCCTGGTAGTCC</w:t>
      </w:r>
    </w:p>
    <w:p w14:paraId="1BF4BA65">
      <w:pPr>
        <w:rPr>
          <w:rFonts w:hint="eastAsia"/>
        </w:rPr>
      </w:pPr>
      <w:r>
        <w:rPr>
          <w:rFonts w:hint="eastAsia"/>
        </w:rPr>
        <w:t>&gt;OTU014769</w:t>
      </w:r>
    </w:p>
    <w:p w14:paraId="7216FCD9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TTTTCGGAATGTAAACTTCGTAAGAATGGGAAGAATAAATGACGGTACCATTTGTAAGGTCCGGCTAACTACGTGCCAGCAGCCGCGGTAATACGTAGGGACCAAGCGTTGTTCGGAATCACTGGGCGTAAAGCGTGCGCAGGCGGTTATGCAAGACAGGTGTGAAATCCCCGGGCTTAACCTGGGAACTGCATTTGTGACTGCAAGGCTGGAGTGCGGCAGAGGGGGATGGAATTCCGCGTGTAGCGGTGGAATGCGTAGAGATCCGGAAGAACACCGGTGGCGAAGGCGGCCCGCTGGGGTGGTGCTGACGCTGAGGCGCGACAGCGTGGGGAGCAAACAGGATTAGATACCCCAGTAGTCC</w:t>
      </w:r>
    </w:p>
    <w:p w14:paraId="271E6E26">
      <w:pPr>
        <w:rPr>
          <w:rFonts w:hint="eastAsia"/>
        </w:rPr>
      </w:pPr>
      <w:r>
        <w:rPr>
          <w:rFonts w:hint="eastAsia"/>
        </w:rPr>
        <w:t>&gt;OTU014770</w:t>
      </w:r>
    </w:p>
    <w:p w14:paraId="12495CDC">
      <w:pPr>
        <w:rPr>
          <w:rFonts w:hint="eastAsia"/>
        </w:rPr>
      </w:pPr>
      <w:r>
        <w:rPr>
          <w:rFonts w:hint="eastAsia"/>
        </w:rPr>
        <w:t>CCTACGGGTGGCAGCAGTTAGGAATTTTGGGCAATGGGCGCAAGCCTGACCCAGCAACGCCGCGTGGGTGACGAAGGCCTTCGGGTTGTAAAGCCCTTTTCTGAGGGAAGATGATGACGGTACCTCAGGAAGAAGCACCGGCTAACTACGTGCCAGCAGCCGCGGTAATACGTAGGGTGCAAGCGTTGCCCGGATTTATTGGGCGTAAAGCGCGCGTAGGTGGCCCGGTAAGTCCGCTCTGAAAGTCACAGGCTCAACCTGTGAAAGCGGGTGGATACTGCCGGGCTAGAGTCCGGAAGAGGCGAGTGGAATTCCTGGTGTAGCGGTGAAATGCGCAGATATCAGGAGGAACACCAATGGCGAAGGCAGCTCGCTGGGACGGTACTGACGCTGAGGCGCGAAAGCGTGGGGAGCAAACAGGATTAGATACCCGGGTAGTCC</w:t>
      </w:r>
    </w:p>
    <w:p w14:paraId="1C3677AD">
      <w:pPr>
        <w:rPr>
          <w:rFonts w:hint="eastAsia"/>
        </w:rPr>
      </w:pPr>
      <w:r>
        <w:rPr>
          <w:rFonts w:hint="eastAsia"/>
        </w:rPr>
        <w:t>&gt;OTU014771</w:t>
      </w:r>
    </w:p>
    <w:p w14:paraId="5B3DCEA3">
      <w:pPr>
        <w:rPr>
          <w:rFonts w:hint="eastAsia"/>
        </w:rPr>
      </w:pPr>
      <w:r>
        <w:rPr>
          <w:rFonts w:hint="eastAsia"/>
        </w:rPr>
        <w:t>CCTACGGGTGGCTGCAGTGGGGAATTGTTCGCAATGGGCGCAAGCCTGACGACGCAACGCCGCGTGGGGGATGAAGGTCTTCGGATTGTAAACCCCTGTCGAGCGGGACGAAAGGCCCACGACTTAATACGTTGTGGGAGTGACGGTACCGCTAAAGGAAGCACCGGCTAACTCTGTGCCAGCAGCCGCGGTAATACAGAGGGTGCGAGCGTTAATCGGAATTACTGGGCGTAAAGCGCGCGTAGGCGGCTTTGCAAGTCGGGTGTGAAATCCCCAGGCCTAACCTGGGAACTGCAGTCGAGACTGCTTTGCTCGAGTATGGGAGAGGGAGGTGGAATTTCCGGTGTAGCGGTGAAATGCGTAGATATGACATAGAACACCTATTGCGAAGGCAGCTTACTACACGATCATTGACACTGAGGCACGAAAGCGTGGGGAGCAAACAGGATTAGATACCCCTGTAGTCC</w:t>
      </w:r>
    </w:p>
    <w:p w14:paraId="532CC470">
      <w:pPr>
        <w:rPr>
          <w:rFonts w:hint="eastAsia"/>
        </w:rPr>
      </w:pPr>
      <w:r>
        <w:rPr>
          <w:rFonts w:hint="eastAsia"/>
        </w:rPr>
        <w:t>&gt;OTU014772</w:t>
      </w:r>
    </w:p>
    <w:p w14:paraId="067F2D09">
      <w:pPr>
        <w:rPr>
          <w:rFonts w:hint="eastAsia"/>
        </w:rPr>
      </w:pPr>
      <w:r>
        <w:rPr>
          <w:rFonts w:hint="eastAsia"/>
        </w:rPr>
        <w:t>CCTACGGGGGGCTGCAGTAGGGAATATTGGACAATGGGTGAGAGCCTGATCCAGCCATGCCGCGTGCAGGAAGAAGGCGTTATGCGTTGTAAACTGCTTTTGCCAGGGGATAAAATGAGCGTGCGCGCTTAATTGAAGGTACCTGGTGAATAAGCCACGGCTAACTACGTGCCAGCAGCCGCGGTAATACGTAGGTGGCGAGCGTTGTCCGGATTTACTGGGCGTAAAGGGAGCGTAGGCGGACTTTTAAGTGAGATGTGAAATACCCGGGCTCAACTCCGGGTCGGCCGTGCGAACTGCGGTGCTGGAGTATGGCAGAGGAAGGTGGAATTCCGGGTGTAGCGGTGGAATGCGCAGATATCCGGAGGAACACCAGTGGCGAAGGCGGCTACCTGGACAGTTACTGACGCTCAGGCACGAAAGCGTGGGGAGCAAAAGGGATTAGATACCCCAGTAGTCC</w:t>
      </w:r>
    </w:p>
    <w:p w14:paraId="4630E596">
      <w:pPr>
        <w:rPr>
          <w:rFonts w:hint="eastAsia"/>
        </w:rPr>
      </w:pPr>
      <w:r>
        <w:rPr>
          <w:rFonts w:hint="eastAsia"/>
        </w:rPr>
        <w:t>&gt;OTU014773</w:t>
      </w:r>
    </w:p>
    <w:p w14:paraId="02C9ACE2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TAGGGAAGAAGCGAAAGTGACGGTACCTGCAGAAGAAGCGCCGGCTAACTACGTGCCAGCAGCCGCGGTAATACGTAGGGCGCAAGCGTTATCCGGAATTATTGGGCGTAAAGAGCTCGTAGGCGGTTTGTCGCGTCTGCCGTGAAAGTCCGGGGCTCAACTCCAGATCGGCCGCGGCGACTGTGTCGCTTGGGCACCGTAGAGGCAGATGGAATTCCGGGTGTAGCGGTGGAATGCGTAGAGATCGGGAAGAACATCGGTGGCGAAGGCGGCCAGCTGGGCCGTTGCTGACGCTGAGGCGCGACAGCGTGGGGAGCAAACAGGATTAGATACCCGAGTAGTCC</w:t>
      </w:r>
    </w:p>
    <w:p w14:paraId="3E337F1E">
      <w:pPr>
        <w:rPr>
          <w:rFonts w:hint="eastAsia"/>
        </w:rPr>
      </w:pPr>
      <w:r>
        <w:rPr>
          <w:rFonts w:hint="eastAsia"/>
        </w:rPr>
        <w:t>&gt;OTU014774</w:t>
      </w:r>
    </w:p>
    <w:p w14:paraId="21932157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TTGGGACGAAGGTCGGGCGGTTAATAGCCGCTCCGGCTGACGGTACCTTCACAAGAAGCCCCGGCTAACTACGTGCCAGCAGCCGCGGTAATACGTAGGGGGCGAGCGTTGTCCGGATTCATTGGGCGTAAAGCGCTTTAAGGCGGTTCGGTAAGTCGCGTGTGAAACCTCCAGGCTCAACCTGGAGACGCCACGCGATACTGCTGTGACTAGAGTCCGGTAGGGGACCACGGAATTCCTGGTGTAGCGGTGAAATGCGCAGATATCAGGAGGAACACCGGTGGCGAAGGCGGTGGTCTGGGCCGGCACTGACGCTGTAGAGCGAAAGCGTGGGGAGCGAACAGGATTAGATACCCCGGTAGTCC</w:t>
      </w:r>
    </w:p>
    <w:p w14:paraId="471300D7">
      <w:pPr>
        <w:rPr>
          <w:rFonts w:hint="eastAsia"/>
        </w:rPr>
      </w:pPr>
      <w:r>
        <w:rPr>
          <w:rFonts w:hint="eastAsia"/>
        </w:rPr>
        <w:t>&gt;OTU014775</w:t>
      </w:r>
    </w:p>
    <w:p w14:paraId="3033BBC5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TAGGTGGCAAGCGTTGTCCGGATTTACTGGGCGTAAAGGGCGTGCAGGCGGTTTGCTAAGTCTAGGGTGAAAGCTCCCGGCTCAACTGGGAGAGGTCCTTGGATACTGGCGAACTTGAGGGATGCAGAGGAGAGTGGAATTCCTGGTGTAGCGGTGAAATGCGCAGATATCAGGAAGAACACCCGTGGCTAAGGCGGCTCTCTAGTACGGTACTGACGCTGAGACGCGAAAGCGTGGGGAGCGAACAGGATTAGATACCCCTGTAGTCC</w:t>
      </w:r>
    </w:p>
    <w:p w14:paraId="1422286F">
      <w:pPr>
        <w:rPr>
          <w:rFonts w:hint="eastAsia"/>
        </w:rPr>
      </w:pPr>
      <w:r>
        <w:rPr>
          <w:rFonts w:hint="eastAsia"/>
        </w:rPr>
        <w:t>&gt;OTU014776</w:t>
      </w:r>
    </w:p>
    <w:p w14:paraId="3F2C0D14">
      <w:pPr>
        <w:rPr>
          <w:rFonts w:hint="eastAsia"/>
        </w:rPr>
      </w:pPr>
      <w:r>
        <w:rPr>
          <w:rFonts w:hint="eastAsia"/>
        </w:rPr>
        <w:t>CCTACGGGTGGCAGCAGTAGGGAATATTGGTCAATGGATGGAAGTCTGAACCAGCCATGCCGCGTGCAGGAAGAAGGCCTTCTGGGTTGTAAACTGCTTTTGCCAGGGGCTAAAACGCCCATGCGTGGGAAATTGAAAGTACCTGGTGAATAAGCCACGGCTAACTACGTGCCAGCAGCCGCGGTAATACGGAGGGTGCGAGCGTTAATCGGAATTACTGGGCGTAAAGGGCGCGTAGGCGGTGAAGTCAGTCGGGTGTGAAAGCCCCGGGCTCAACCTGGGAACTGCATCCGATACTGCTTCGCTAGAGTATGGTAGAGGGAAGCGGAATTCCGGGTGTAGCGGTGAAATGCGTAGATATCATGAGGAATACCAGAGGCGAAGGCGGCTACCTGGACAATTGCTGACGCTCAGGCACGAAAGCGTGGGGAGCAAAAGGGATTAGATACCCCAGTAGTCC</w:t>
      </w:r>
    </w:p>
    <w:p w14:paraId="4B7A25F3">
      <w:pPr>
        <w:rPr>
          <w:rFonts w:hint="eastAsia"/>
        </w:rPr>
      </w:pPr>
      <w:r>
        <w:rPr>
          <w:rFonts w:hint="eastAsia"/>
        </w:rPr>
        <w:t>&gt;OTU014777</w:t>
      </w:r>
    </w:p>
    <w:p w14:paraId="59589427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TTAGGGTTGTAAAGCTCTTTCGTCAGGGAAGATAATGACGGTACCATTTATAAGCTCCGGCTAACTACGTGCCAGCAGCCGCGGTAATACGGAGGGTGCAAGCATTGATCGGAATTACTGGGCGTAAAGGGCGCGTAGGCGGTTAGGTAAGTCAGATGTGAAATTCCGGGGCTCAACCCCGGAGCTGCATTTGAAACTACCTAGCTAGAGTTCAGTTAGGGTAAACGGAATTCCACGTGTAGCGGTGAAATGCGTAGATATGTGGAAGAACACCGGTGGTGAAGACGGTTTACTGGGCTGAAACTGACGCTGAGGCGCGAAAGCATGGGGAGCAAACAGGATTAGATACCCCTGTAGTCC</w:t>
      </w:r>
    </w:p>
    <w:p w14:paraId="0854E8DA">
      <w:pPr>
        <w:rPr>
          <w:rFonts w:hint="eastAsia"/>
        </w:rPr>
      </w:pPr>
      <w:r>
        <w:rPr>
          <w:rFonts w:hint="eastAsia"/>
        </w:rPr>
        <w:t>&gt;OTU014778</w:t>
      </w:r>
    </w:p>
    <w:p w14:paraId="33B014DE">
      <w:pPr>
        <w:rPr>
          <w:rFonts w:hint="eastAsia"/>
        </w:rPr>
      </w:pPr>
      <w:r>
        <w:rPr>
          <w:rFonts w:hint="eastAsia"/>
        </w:rPr>
        <w:t>CCTACGGGGGGCTGCAGTGGGGAATCTTGCGCAATGGGCGGAAGCCTGACGCAGCAACGCCGCGTGTGGGAAGACGGCCTTCGGGTTGTAAACCACTTTCAGGGGGGACGAAGCTTCCAGGGTTAATAGCCCATGGGGTGACGGTACCCCCAGAAGAAGCCCCGGCTAACTACGTGCCAGCAGCCGCGGTAATACGGAGGATGCAAGCGTTATCCGGATTTATTGGGCGTAAAGCGTCCGTAGGTGGTTAATCAAGTCTATTGTCAAAGCCTGGGGCTTAACCCTGGAGAGGCGGTGGAAACTGGTTAACTTGAGTGCGGTAGGGGCAGAGGGAATTCCCAGTGTAGCGGTGAAATGCGTAGATATCGGGAAGAACACCAGTGGCGAAAGCGCTCTACTGGGCCAAAACTGACACTGAGGGACGAAAGCTAGGGGAGCGAAAGGGATTAGATACCCCAGTAGTCC</w:t>
      </w:r>
    </w:p>
    <w:p w14:paraId="54EB05FF">
      <w:pPr>
        <w:rPr>
          <w:rFonts w:hint="eastAsia"/>
        </w:rPr>
      </w:pPr>
      <w:r>
        <w:rPr>
          <w:rFonts w:hint="eastAsia"/>
        </w:rPr>
        <w:t>&gt;OTU014779</w:t>
      </w:r>
    </w:p>
    <w:p w14:paraId="2157DBEA">
      <w:pPr>
        <w:rPr>
          <w:rFonts w:hint="eastAsia"/>
        </w:rPr>
      </w:pPr>
      <w:r>
        <w:rPr>
          <w:rFonts w:hint="eastAsia"/>
        </w:rPr>
        <w:t>CCTACGGGAGGCTGCAGTCGGGAATTTTGGGCAATGGGGGCAACCCTGACCCAGCAACGCCGCGTGAAGGATGAAGTATTTCGGTATGTAAACTTCGGAAGTATGGGAAGAATAAATGACGGTACCATATCTAAGCCCCGGCTAACTCCGTGCCAGCAGCCGCGGTAACACGTAGGGGGCAAGCGTTGTCCGGATTTATTGGGCGTAAAGAGCTCGTAGGCGGCTCGGTAAGTCGGGTGTGAAAACTTCAGGCTCAACCTGGAGATGCCACTCGATACTGCCATGGCTTGAGTCTGGTAGGGGAGCACGGAATTCCTGGTGTAGCGGTGAAATGCGCAGATATCAGGAGGAACACCGGTGGCGAAGGCGGCTTTCTGGGCCTTACCTGACGCTGAGGAGCGAAAGCTGGGGGAGCGAACAGGATTAGATACCCTAGTAGTCC</w:t>
      </w:r>
    </w:p>
    <w:p w14:paraId="56B67DC8">
      <w:pPr>
        <w:rPr>
          <w:rFonts w:hint="eastAsia"/>
        </w:rPr>
      </w:pPr>
      <w:r>
        <w:rPr>
          <w:rFonts w:hint="eastAsia"/>
        </w:rPr>
        <w:t>&gt;OTU014780</w:t>
      </w:r>
    </w:p>
    <w:p w14:paraId="7E462C49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CGGCGCTTTCTAATACAGGGCGCTAATGACGGTACCGTAAGAATAAGCACCGGCTAACTTCGTGCCAGCAGCCGCGGTAATACGAAGGGTGCAAGCGTTACTCGGAATTACTGGGCGTACAGGGTGTGTAGGCGGCCTGCTAAGTCGAACGTGAAATCCCCGGGCTCAACCCGGGAACTGCGTCCGATACTGGTGGGCTTGAATCCGGGAGAGGGATGCGGAATTCCAGGTGTAGCGGTGAAATGCGTAGATATCGGGAGGAACACCTGTGGCGAAGGCGACCCCCTGGTTGGATACTGACGCTGATACGCGAAAGCGTGGGGAGCAAACAGGATTAGATACCCCGGTAGTCC</w:t>
      </w:r>
    </w:p>
    <w:p w14:paraId="570A282D">
      <w:pPr>
        <w:rPr>
          <w:rFonts w:hint="eastAsia"/>
        </w:rPr>
      </w:pPr>
      <w:r>
        <w:rPr>
          <w:rFonts w:hint="eastAsia"/>
        </w:rPr>
        <w:t>&gt;OTU014781</w:t>
      </w:r>
    </w:p>
    <w:p w14:paraId="28B66678">
      <w:pPr>
        <w:rPr>
          <w:rFonts w:hint="eastAsia"/>
        </w:rPr>
      </w:pPr>
      <w:r>
        <w:rPr>
          <w:rFonts w:hint="eastAsia"/>
        </w:rPr>
        <w:t>CCTACGGGAGGCAGCAGTGGGGAATTTTGGACAATGGGGGCAACCCTGATCCAGCCATTCCGCGTGAGTGAAGAAGGCCTTCGGGTTGTAAAGCTCTTTTGTCCGGAACGAAACGGTTAGCGTGAATATCGCTGACTACTGACGGTACCGGAAGAATAAGCACCGGCTAACTACGTGCCAGCAGCCGCGGTAATACGTAGGGTGCGAGCGTTAATCGGAATTACTGGGCGTAAAGCGTGCGCAGGCGGTTTTGTAAGCCAGATGTGAAAGCCCCCGGCTCAACCGGGGAGGGTCATTGGAAACTGGGAGACTTGAGTGCAGAAGAGAAGAGTGGAATTCCACGTGTAGCGGTGAAATGCGTAGATATTCGCAAGAACACCGGTGGCGAAGGCGGCCAACTGGTCCGAAACTGACGCTGAGGCGCGAAAGCGTGGGGAGCAAACAGGATTAGATACCCCAGTAGTCC</w:t>
      </w:r>
    </w:p>
    <w:p w14:paraId="173F7BF2">
      <w:pPr>
        <w:rPr>
          <w:rFonts w:hint="eastAsia"/>
        </w:rPr>
      </w:pPr>
      <w:r>
        <w:rPr>
          <w:rFonts w:hint="eastAsia"/>
        </w:rPr>
        <w:t>&gt;OTU014782</w:t>
      </w:r>
    </w:p>
    <w:p w14:paraId="1ED0E4B7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GCAGGGACGATAATGACGGTACCTGAAGAAGAAGCTCCGGCTAACTTCGTGCCAGCAGCCGCGGTAATACGAAGGGAGCAAGCGTTGTTCGGAATTACTGGGCGTAAAGCGCGCGTAGGCGGCTATGCAAGACAGATGTGAAATCCCCGGGCTCAACCTGGGAACTGCGATGGATACTGGATCACTAGAGTGTGGTAGAGGGATGCGGAATTTCCGGTGTAGCAGTGAAATGCGTAGAGATCGGGAGGAAGGCCGGTGGCGAAGGCGGCGCTCTGGAACATACCTGACGCTGCAGCGCGAAAGCGTGGGGATCAAACAGGATTAGATACCCCGGTAGTCC</w:t>
      </w:r>
    </w:p>
    <w:p w14:paraId="5557B4BB">
      <w:pPr>
        <w:rPr>
          <w:rFonts w:hint="eastAsia"/>
        </w:rPr>
      </w:pPr>
      <w:r>
        <w:rPr>
          <w:rFonts w:hint="eastAsia"/>
        </w:rPr>
        <w:t>&gt;OTU014783</w:t>
      </w:r>
    </w:p>
    <w:p w14:paraId="1C69EACA">
      <w:pPr>
        <w:rPr>
          <w:rFonts w:hint="eastAsia"/>
        </w:rPr>
      </w:pPr>
      <w:r>
        <w:rPr>
          <w:rFonts w:hint="eastAsia"/>
        </w:rPr>
        <w:t>CCTACGGGGGGCTGCAGTGGGGAATATTGCACAATGGGCGAAAGCCTGATGCAGCAACGCCGCGTGAGTGATGAAGGCCTTCGGGTTGTAAAGCTCTGTCTTCTGGGACGATAATGACGGTACCAGAGGAGGAAGCCACGGCTAACTACGTGCCAGCAGCCGCGGTAATACGTAGGTGGCAAGCGTTGTCCGGATTTACTGGGCGTAAAGCGCGCGCAGGCGGCACGTCAAGTACGTCGTGAAATCTCCCTGCCTAACGGGGAGGGTCAATCGATACTGCAGGGCTAGAGTGCGGAAGGGGCAACTGGAATTCTCGGTGTAGCGGTGAAATGCGTAGATATCGAGAGGAACACCTGCGGCGAAGGCGGGTTGCTGGGCCGACACTGACGCTGAACTGCGAAAGCTAGGGGAGCGAACGGGATTAGATACCCCTGTAGTCC</w:t>
      </w:r>
    </w:p>
    <w:p w14:paraId="7628194E">
      <w:pPr>
        <w:rPr>
          <w:rFonts w:hint="eastAsia"/>
        </w:rPr>
      </w:pPr>
      <w:r>
        <w:rPr>
          <w:rFonts w:hint="eastAsia"/>
        </w:rPr>
        <w:t>&gt;OTU014784</w:t>
      </w:r>
    </w:p>
    <w:p w14:paraId="0F769397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GTTGTAAACTCCTGTCATTTGGGAACAAGGTGCGCGCGTTAACTGCGCGCGCATTGATAGTACCAGAAGAGGAAGAGACGGCTAACTCTGTGCCAGCAGCCGCGGTAATACAGAGGGTGCAAGCGTTGCTCGGAATCATTGGGCGTAAAGGGTAGGTAGGTGGTCTTATTTGTCTGGGGTGAAAGCCTTGAGCTTAACTCAAGAAGTGCCTCGGAAACGGTAAGACTTTGAGTCTCGGAGAGGGTCGTGGAATTCCCGGTGTAGCGGTGAAATGCGTAGAGATCGGGAGGAACACCAGCGGCGAAGGCGGGTTGCTAGGCTGACACTGACGCTGAGGCGCGAAAGCTAGGGTAGCAAACGGGATTAGATACCCCAGTAGTCC</w:t>
      </w:r>
    </w:p>
    <w:p w14:paraId="657537D1">
      <w:pPr>
        <w:rPr>
          <w:rFonts w:hint="eastAsia"/>
        </w:rPr>
      </w:pPr>
      <w:r>
        <w:rPr>
          <w:rFonts w:hint="eastAsia"/>
        </w:rPr>
        <w:t>&gt;OTU014785</w:t>
      </w:r>
    </w:p>
    <w:p w14:paraId="4FA5F331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TAGGGGACAATACCCCCTACGATGACGGTACCGTTTGTAAGCTCCGGCTAACTCCGTGCCAGCAGCCGCGGTAATACGTAGGGTGCGAGCGTTGTCCGGAATTATTGGGCGTAAAGAGCTCGTAGGCGGTTTGTCGCGTCTGCTGTGAAAACCTAAGGCTCAACCTTGGGCTTGCAGTGGGTACGGGCAGACTAGAGTGCGGTAGGGGTGACCGGAATTCCTGGTGTAGCGGTGAAATGCGTAGATATCTGGAGGAACACCGGTGGCGAAGGCGGCATCCTGGACCGGCATTGACGCTGAGGCGCGAAAGCCAGGGGAGCAAACGGGATTAGATACCCCTGTAGTCC</w:t>
      </w:r>
    </w:p>
    <w:p w14:paraId="63CBFE27">
      <w:pPr>
        <w:rPr>
          <w:rFonts w:hint="eastAsia"/>
        </w:rPr>
      </w:pPr>
      <w:r>
        <w:rPr>
          <w:rFonts w:hint="eastAsia"/>
        </w:rPr>
        <w:t>&gt;OTU014786</w:t>
      </w:r>
    </w:p>
    <w:p w14:paraId="4DE36892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AGGCGAGCGTTATCCGGATTCACTGGGCGTAAAGCGTGTGCAGGCGGTTTGGTTAGTTGGATGTGAAAGCTCCTGGCTCAACTGGGAGAGGTCGTTCAATACTGCCAGACTAGAGGACGGTAGAGGAGAGTGGAATTCCCGGTGTAGTGGTGAAATGCGTAGATATCGGGAGGAACACCAGTGGCGAAAGCGGCTCTCTGGGCCGTTCCTGACGCTAAGACACGAAAGCGTGGGTAGCGAACGGGATTAGATACCCCAGTAGTCC</w:t>
      </w:r>
    </w:p>
    <w:p w14:paraId="1E6E5BCA">
      <w:pPr>
        <w:rPr>
          <w:rFonts w:hint="eastAsia"/>
        </w:rPr>
      </w:pPr>
      <w:r>
        <w:rPr>
          <w:rFonts w:hint="eastAsia"/>
        </w:rPr>
        <w:t>&gt;OTU014787</w:t>
      </w:r>
    </w:p>
    <w:p w14:paraId="41114FDA">
      <w:pPr>
        <w:rPr>
          <w:rFonts w:hint="eastAsia"/>
        </w:rPr>
      </w:pPr>
      <w:r>
        <w:rPr>
          <w:rFonts w:hint="eastAsia"/>
        </w:rPr>
        <w:t>CCTACGGGCGGCAGCAGTGGGGAATATTGCACAATGGGGGAAACCCTGATGCAGCAACGCCGCGTGAGTGATGACGGCCTTCGGGTTGTAAAGCTCTGTCTTCAGGGACGATAATGACGGTACCTGAGGAGGAAGCCACGGCTAACTACGTGCCAGCAGCCGCGGTAATACGTAGGTGGCGAGCGTTGTCCGGATTTACTGGGCGTAAAGCGTACGCAGGTGGCGGTTCAAGTCGGATGTGAAAGCCCGGGGCTCAACCCCGGATGTGCATCCGATACTGGGCTGCTGGAGTCCGGAAGAGGAGAGCGGAATTCCCAGTGTAGAGGTGAAATTCGTAGATACTGGGAGGAACACCGGTGGCGAAGGCGGCTACCTGGACCGGTTCTGACGCTGAGATGCGAAAGCGTGGGGAGCAAACAGGATTAGATACCCTAGTAGTCC</w:t>
      </w:r>
    </w:p>
    <w:p w14:paraId="4310171E">
      <w:pPr>
        <w:rPr>
          <w:rFonts w:hint="eastAsia"/>
        </w:rPr>
      </w:pPr>
      <w:r>
        <w:rPr>
          <w:rFonts w:hint="eastAsia"/>
        </w:rPr>
        <w:t>&gt;OTU014788</w:t>
      </w:r>
    </w:p>
    <w:p w14:paraId="2F3877FA">
      <w:pPr>
        <w:rPr>
          <w:rFonts w:hint="eastAsia"/>
        </w:rPr>
      </w:pPr>
      <w:r>
        <w:rPr>
          <w:rFonts w:hint="eastAsia"/>
        </w:rPr>
        <w:t>CCTACGGGCGGCAGCAGTGGGGAATATTGGACAATGGGCGCAAGCCTGATCCAGCCATGCCGCGTGAGTGATGAAGGCCTTCGGGTTGTAAAGCACTGTCGAGGGGGACGAAGCCCCGCAAGGGGTTGACCGATCCCTGGAGGAAGCACGGGCTAAGTTCGTGCCAGCAGCCGCGGTAAGACGAACCGTGCGAACGTTGTTCGGAATCACTGGGCTTAAAGGGCGCGTAGGCCGCCCGCTCAGTCGGGGGTGAAATCTTTCGGCTTAACCGGAAAATTGCCTCCGATACTGGTGGGCTCGAGCGAGGTAGGGGCGGATGGAACTTCCGGTGGAGCGGTGAAATGCGCAGATATCAGGAGGAACACCGGTGGCGAAGGCGGCTTCCTGGACACTAACTGACGCTGAGACGCGAAAGCGTGGGGAGCAAACAGGATTAGATACCCCAGTAGTCC</w:t>
      </w:r>
    </w:p>
    <w:p w14:paraId="34DEDEFF">
      <w:pPr>
        <w:rPr>
          <w:rFonts w:hint="eastAsia"/>
        </w:rPr>
      </w:pPr>
      <w:r>
        <w:rPr>
          <w:rFonts w:hint="eastAsia"/>
        </w:rPr>
        <w:t>&gt;OTU014789</w:t>
      </w:r>
    </w:p>
    <w:p w14:paraId="77441577">
      <w:pPr>
        <w:rPr>
          <w:rFonts w:hint="eastAsia"/>
        </w:rPr>
      </w:pPr>
      <w:r>
        <w:rPr>
          <w:rFonts w:hint="eastAsia"/>
        </w:rPr>
        <w:t>CCTACGGGGGGCTGCAGTGGGGAATATTGCGCAATGGGCGAAAGCCTGACGCAGCGACGCCGCGTGGAGGATGAAGGCCTTAGGGTCGTAAACTCCTGTCAGGTGGGAAGAAAAGGTCTATGTTTAATAGACATAGATTATGACGGTACCATCAGAGGAAGCACCGGCTAACTACGTGCCAGCAGCCGCGGTAATACGTAGGGTGCGAGCGTTATTCGGAATCACTGGGCGTAAAGGGTGCGTAGGTGGCTTGGTAAGCGTGTGGTGAAAGTCCGGGGCTCAACCCCGGATCTGCCGTGCGAACTGCTAGGCTTGAGCAATGTAGAGGCAGGTGGAATTTCGGGTGTAGCGGTGAAATGCGTAGAGATGTGGAGGAACACCAGTGGCGAAGGCGACTTTCTGGCCTGTAACTGACGCTGAGGCGCGAAAGCGTGGGGAGCAAACAGGATTAGATACCCTTGTAGTCC</w:t>
      </w:r>
    </w:p>
    <w:p w14:paraId="15EF3C00">
      <w:pPr>
        <w:rPr>
          <w:rFonts w:hint="eastAsia"/>
        </w:rPr>
      </w:pPr>
      <w:r>
        <w:rPr>
          <w:rFonts w:hint="eastAsia"/>
        </w:rPr>
        <w:t>&gt;OTU014790</w:t>
      </w:r>
    </w:p>
    <w:p w14:paraId="2992C852">
      <w:pPr>
        <w:rPr>
          <w:rFonts w:hint="eastAsia"/>
        </w:rPr>
      </w:pPr>
      <w:r>
        <w:rPr>
          <w:rFonts w:hint="eastAsia"/>
        </w:rPr>
        <w:t>CCTACGGGTGGCAGCAGTAAGGAATATTGCGCAATGGGCGAAAGCCTGACGCAGCGACGCCGCGTGGGGGATGAAGGTCTTCGGATTGTAAACCCCTTTCGGGAGGGAAGATGGAATGGGGTAACCCATTCGGACGGTACCTCCAGAAGCAGCCACGGCTAACTTCGTGCCAGCAGCCGCGGTAATACGAAGGTGGCAAGCGTTGTTCGGATTTACTGGGCGTAAAGAGCGTGTAGGCGGCCAGGTAGGTCCGTTGTGAAAACTTGAGGCTTAACCTCGAGACGTCGATGGAAACCATCTGGCTAGAGTCCGGAAGAGGAGAGTGGAATTCCCGGTGTAGCGGTGAAATGCGCAGATATCAGGAGGAACACCAATAGCGAAGGCAGCTCGCTGGGACGGTACTGACGCTGAGGCGCGAAAGCGTGGGGAGCGAACAGGATTAGATACCCGAGTAGTCC</w:t>
      </w:r>
    </w:p>
    <w:p w14:paraId="6595B1C0">
      <w:pPr>
        <w:rPr>
          <w:rFonts w:hint="eastAsia"/>
        </w:rPr>
      </w:pPr>
      <w:r>
        <w:rPr>
          <w:rFonts w:hint="eastAsia"/>
        </w:rPr>
        <w:t>&gt;OTU014791</w:t>
      </w:r>
    </w:p>
    <w:p w14:paraId="5EB808EB">
      <w:pPr>
        <w:rPr>
          <w:rFonts w:hint="eastAsia"/>
        </w:rPr>
      </w:pPr>
      <w:r>
        <w:rPr>
          <w:rFonts w:hint="eastAsia"/>
        </w:rPr>
        <w:t>CCTACGGGGGGCTGCAGTTGGGAATCTTGGACAATGGGGGAAACCCTGATCCAGCCATGCCGCGTGAGTGATGAAGGCCTTCGGGTTGTAAAGCTCTGTTGCCCGTGAAGAACGGTGCTGTCAGGAAATGGGCAGCACTTGACGGTAGCGGGTGAGGAAGCTCCGGCTAACTACGTGCCAGCAGCCGCGGTAATACGTAGGGAGCGAGCGTTGTCCGGATTTATTGGGCGTAAAGGGCGTGTAGGCGGGATGATAAGTCAAGGGTGAAAGCCAGCAGCTCAACTGTTGAACTGCCTTTGATACTGTCGTTCTTGAATATGGTTGGCGTGGGCGGAATGTGACATGTAGCGGTGAAATGCGTAGATATGTCACAGAACACCGATCGCGAAGGCAGCTCACGAAGCCATCATTGACGCTGATGCACGAAAGCATGGGGAGCAAACAGGATTAGATACCCCGGTAGTCC</w:t>
      </w:r>
    </w:p>
    <w:p w14:paraId="3272F411">
      <w:pPr>
        <w:rPr>
          <w:rFonts w:hint="eastAsia"/>
        </w:rPr>
      </w:pPr>
      <w:r>
        <w:rPr>
          <w:rFonts w:hint="eastAsia"/>
        </w:rPr>
        <w:t>&gt;OTU014792</w:t>
      </w:r>
    </w:p>
    <w:p w14:paraId="34D716CB">
      <w:pPr>
        <w:rPr>
          <w:rFonts w:hint="eastAsia"/>
        </w:rPr>
      </w:pPr>
      <w:r>
        <w:rPr>
          <w:rFonts w:hint="eastAsia"/>
        </w:rPr>
        <w:t>CCTACGGGCGGCTGCAGTGGGGAATATTGGACAATGGGCGAAAGCCTGATCCAGCGATGCCGCGTGTGTGAAGAAGGCCTGCGGGTTGTAAAGCACTTTCAGTAGGGAAGAAAAGCCGAGTGCCAATACCACTCGGTCTTGACGTTACCTAAAGAAGAAGCACCGGCTAACTCCGTGCCAGCAGCCGCGGTAATACGGAGGGTGCGAGCGTTAATCGGAATTACTGGGCGTAAAGGGCGCGTAGGCGGTGAAGTCAGTCAGGCGTGAAAGCCCCGGGCTCAACCTGGGAACCGCGCTTGAGACTGGTGGGCTAGAGTTCGGGAGAGGATGGTGGAATTCCCAGTGTAGAGGTGAAATTCGTAGATATTCGGAAGAACACCAGTGGCGAAGGCGACTCACTGGACACATATTGACGCTGAGGTGCGAAAGCGTGGGGAGCAAACGGGATTAGATACCCGTGTAGTCC</w:t>
      </w:r>
    </w:p>
    <w:p w14:paraId="7C4DBC95">
      <w:pPr>
        <w:rPr>
          <w:rFonts w:hint="eastAsia"/>
        </w:rPr>
      </w:pPr>
      <w:r>
        <w:rPr>
          <w:rFonts w:hint="eastAsia"/>
        </w:rPr>
        <w:t>&gt;OTU014793</w:t>
      </w:r>
    </w:p>
    <w:p w14:paraId="2D04AF8A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TGCAAGCGTTGTTCGGAATTACTGGGCGTAAAGGGTCTGTAGGCGGCCTGCTAAGTCGAACGTGAAATCCCCGGGCTCAACCCGGGAACTGCGTCCGATACTGGTTGGCTTGACGGTTGGAGAGGCGAGTGGAATTACCAGTGTAGCGGTGAAATGCGTAGATACTGGTAGGAACACCCGTAGCGAAGGCGGCACTCTGGGCCGGTACTGACGCTCAGGAGCGAAAGCGTGGGGAGCAAACAGGATTAGATACCCGAGTAGTCC</w:t>
      </w:r>
    </w:p>
    <w:p w14:paraId="6A907ED8">
      <w:pPr>
        <w:rPr>
          <w:rFonts w:hint="eastAsia"/>
        </w:rPr>
      </w:pPr>
      <w:r>
        <w:rPr>
          <w:rFonts w:hint="eastAsia"/>
        </w:rPr>
        <w:t>&gt;OTU014794</w:t>
      </w:r>
    </w:p>
    <w:p w14:paraId="7F83662C">
      <w:pPr>
        <w:rPr>
          <w:rFonts w:hint="eastAsia"/>
        </w:rPr>
      </w:pPr>
      <w:r>
        <w:rPr>
          <w:rFonts w:hint="eastAsia"/>
        </w:rPr>
        <w:t>CCTACGGGGGGCAGCAGTGGGGAATCTTGCGCAATGGCCGAAAGGCTGACGCAGCGACGCCGCGTGGGGGATGAAGGCCTTCGGGTTGTAAACCCCTGTTGCTCGGGACGAACAACACCATTTGTGGTGTCTGACGGTACCGGGTGAGGAAGCACCGGCTAACTCTGTGCCAGCAGCCGCGGTAATACGAAGGGGGCGAGCGTTGTCCGGAATTATTGGGCGTAAAGAGCGTGTAGGCGGTTCGGTAAGTCTGCCGTGAAAACCCAGGGCTCAACCGGGGCAGGGCGTCGGATACTGGAGGGCTAGAGTGTGGGAGAGGGATGCGGAATTCCAGGTGTAGCGGTGAAATGCGTAGAGATCTGGAGGAACACCGGTGGCGAAGGCGGCATCCTGGACCACGACTGACGCTGATGAGCGAAAGCCAGGGGAGCAAACGGGATTAGATACCCGTGTAGTCC</w:t>
      </w:r>
    </w:p>
    <w:p w14:paraId="1151C68D">
      <w:pPr>
        <w:rPr>
          <w:rFonts w:hint="eastAsia"/>
        </w:rPr>
      </w:pPr>
      <w:r>
        <w:rPr>
          <w:rFonts w:hint="eastAsia"/>
        </w:rPr>
        <w:t>&gt;OTU014795</w:t>
      </w:r>
    </w:p>
    <w:p w14:paraId="68F6A0C1">
      <w:pPr>
        <w:rPr>
          <w:rFonts w:hint="eastAsia"/>
        </w:rPr>
      </w:pPr>
      <w:r>
        <w:rPr>
          <w:rFonts w:hint="eastAsia"/>
        </w:rPr>
        <w:t>CCTACGGGGGGCAGCAGTGGGGAATATTGGACAATGGGGGCAACCCTGATCCAGCCATGCCGCGTGAGTGAAGAAGGCCTTCGGGTTGTAAAGCTCTTTTGGCGGGGACGATGATGACGGTACCCGCAGAATAAGCCCCGGCTAACTTCGTGCCAGCAGCCGCGGTAATACGAAGGGGGCTAGCGTTGTTCGGAATTACTGGGCGTAAAGGGCGCGTAGGCGGTACTTCAAGTCAGGCGTGAAAGCCCCGGGCTCAACCTTGAGCTTGCATCGGGTACGGGCAGACTAGAGTGTGGTAGGGGAGACTGGAATTCCTGGTGTAGCGGTGGAATGCGCAGATATCAGGAGGAACACCGATGGCGAAGGCAGGTCTCTGGGCCACTACTGACGCTGAGGAGCGAAAGCATGGGTAGCGAACAGGATTAGATACCCCTGTAGTCC</w:t>
      </w:r>
    </w:p>
    <w:p w14:paraId="2B33E511">
      <w:pPr>
        <w:rPr>
          <w:rFonts w:hint="eastAsia"/>
        </w:rPr>
      </w:pPr>
      <w:r>
        <w:rPr>
          <w:rFonts w:hint="eastAsia"/>
        </w:rPr>
        <w:t>&gt;OTU014796</w:t>
      </w:r>
    </w:p>
    <w:p w14:paraId="2D577332">
      <w:pPr>
        <w:rPr>
          <w:rFonts w:hint="eastAsia"/>
        </w:rPr>
      </w:pPr>
      <w:r>
        <w:rPr>
          <w:rFonts w:hint="eastAsia"/>
        </w:rPr>
        <w:t>CCTACGGGGGGCTGCAGTCGAGAATCTTCGGCAATGGGGGAAACCCTGACCGAGCGACGCCGCGTGTGGGATGAAGGCCCTTGGGTTGTAAACCACTGTCAGAGGGGATGAAGTGCTAGGGAGTTCTCTCCTTAGTTTGACATAGCCTCAGAGGAAGCACGGGCTAAGTTCGTGCCAGCAGCCGCGGTAAGACGAACTGTGCAAACGTTATTCGGAATCACTGGGCTTGAAGAGTGCGTAGGCGGTTTTGTAAGTAGGGTGTGAAAGCCCCCGGCTCAACCGGGGAATTGCGCCCTAAACTGCAAGGCTGGAGTGAGGTAGGGGTGTGTGGAACTTCTAGTGGAGCGGTGAAATGCGTAGAGATGTGGAGGAATACCGATGGCGAAGGCAGCCCCCTGGGACGTGACTGACGCTCATGCACGAAAGCGTGGGGAGCAAACAGGATTAGATACCCCAGTAGTCC</w:t>
      </w:r>
    </w:p>
    <w:p w14:paraId="6EC999FD">
      <w:pPr>
        <w:rPr>
          <w:rFonts w:hint="eastAsia"/>
        </w:rPr>
      </w:pPr>
      <w:r>
        <w:rPr>
          <w:rFonts w:hint="eastAsia"/>
        </w:rPr>
        <w:t>&gt;OTU014797</w:t>
      </w:r>
    </w:p>
    <w:p w14:paraId="28A36876">
      <w:pPr>
        <w:rPr>
          <w:rFonts w:hint="eastAsia"/>
        </w:rPr>
      </w:pPr>
      <w:r>
        <w:rPr>
          <w:rFonts w:hint="eastAsia"/>
        </w:rPr>
        <w:t>CCTACGGGCGGCTGCAGTGGGGAATCTTGCGCAATGCGCGAAAGCGTGACGCAGCAACGCCGCGTGGGGGAAGACGGCCTTCGGGTTGTAAACCCCTTTCAGGAGGGACGAAGCCTGGTCCGTTAATAGCGGGTCCAGGTGACGGTACCTCCAGAAGAAGCCCCGGCTAACTACGTGCCAGCAGCCGCGGTAATACGTAGGGGGCTAGCGTTGTCCGGATTTATTGGGCGTAAAGAGCTCGTAGGCGGCCGTGCAAGTCGGACGTGAAAGTCCAAGGCTCAACCTTGGGATGCCGTTCGATACTGCTCGGCTAGAGGCAGGTAGGGGAAAGTGGAATACCTGGTGTAGCGGTGGAATGCGCAGATATCAGGAGGAACACCGGTGGCGAAGGCGGCTCTCTGGGCCTGTCCTGACGCTCATGCGCGAAAGCTAGGGGAGCAAACAGGATTAGATACCCTGGTAGTCC</w:t>
      </w:r>
    </w:p>
    <w:p w14:paraId="75809ADF">
      <w:pPr>
        <w:rPr>
          <w:rFonts w:hint="eastAsia"/>
        </w:rPr>
      </w:pPr>
      <w:r>
        <w:rPr>
          <w:rFonts w:hint="eastAsia"/>
        </w:rPr>
        <w:t>&gt;OTU014798</w:t>
      </w:r>
    </w:p>
    <w:p w14:paraId="530EA574">
      <w:pPr>
        <w:rPr>
          <w:rFonts w:hint="eastAsia"/>
        </w:rPr>
      </w:pPr>
      <w:r>
        <w:rPr>
          <w:rFonts w:hint="eastAsia"/>
        </w:rPr>
        <w:t>CCTACGGGGGGCAGCAGTGGGGAATCTTGGTCAATGGGCGCAAGCCTGAACCAGCGACGCCGCGTGAGTGATGAAGGCCTTCGGGTTGTAAAGCTCTGTGGGGAGAGACGAAAGAATCGGTTCTAACAGGACCGAAGTTGACGGTATCTCCTTAGCAAGCACCGGCTAACTCTGTGCCAGCAGCCGCGGTGACACGTAGGCACCAAGCGTTGTCCGGATTTATTGGGTTTAAAGGGCTCGTAGGTGGCTTGGCAAGTCGGACGTAAAAGTCCAGGGCTCAACCCTGGGATGCGTTCGATACTGCCAGGCTAGAGGCCGGTAGGGGGATCTGGAATTCCCGGTGTAGCGGTGGAATGCGTAGAGATCGGGAAGAACATCAGTGGCGAAGGCGGCCTGCTGGGCTGTTGCTGACGCTGAGGCGCGACAGCGTGGGGAGCAAACAGGATTAGATACCCCAGTAGTCC</w:t>
      </w:r>
    </w:p>
    <w:p w14:paraId="77D9EB06">
      <w:pPr>
        <w:rPr>
          <w:rFonts w:hint="eastAsia"/>
        </w:rPr>
      </w:pPr>
      <w:r>
        <w:rPr>
          <w:rFonts w:hint="eastAsia"/>
        </w:rPr>
        <w:t>&gt;OTU014799</w:t>
      </w:r>
    </w:p>
    <w:p w14:paraId="594C4EC5">
      <w:pPr>
        <w:rPr>
          <w:rFonts w:hint="eastAsia"/>
        </w:rPr>
      </w:pPr>
      <w:r>
        <w:rPr>
          <w:rFonts w:hint="eastAsia"/>
        </w:rPr>
        <w:t>CCTACGGGGGGCTGCAGTGGGGAATATTGGACAATGGGCGCAAGCCTGATCCAGCAATGCCGCGTGTGTGAAGAAGGCCTGCGGGTTGTAAAGCACTTTCAGTGGGGAAGAAAAGCCTGGGGTTAATAACCCTGAGTCTTGACGTTACCCAAAGAAGAAGCACCGGCTAACTCCGTGCCAGCAGCCGCGGTAATACGGAGGGTGCAAGCGTTAATCGGAATTACTGGGCGTAAAGGGCGCGTAGGCGGCCTCTTAAGTCGAACGTGAAATCCCCGGGCTCAACCCGGGAACTGCGTCCGATACTGGGGGGCTTGAATCCGGGAGAGGAGCGCGGAATTCCCGGTGTAGCGGTGAAATGCGTAGAGATCGGGAGGAAGGCCGGTGGCGAAGGCGGCGCTCTGGAACATTTCTGACGCTGAGGCTCGAAAGCGTGGGGAGCAAACAGGATTAGATACCCGGGTAGTCC</w:t>
      </w:r>
    </w:p>
    <w:p w14:paraId="4441D0FD">
      <w:pPr>
        <w:rPr>
          <w:rFonts w:hint="eastAsia"/>
        </w:rPr>
      </w:pPr>
      <w:r>
        <w:rPr>
          <w:rFonts w:hint="eastAsia"/>
        </w:rPr>
        <w:t>&gt;OTU014800</w:t>
      </w:r>
    </w:p>
    <w:p w14:paraId="39F90610">
      <w:pPr>
        <w:rPr>
          <w:rFonts w:hint="eastAsia"/>
        </w:rPr>
      </w:pPr>
      <w:r>
        <w:rPr>
          <w:rFonts w:hint="eastAsia"/>
        </w:rPr>
        <w:t>CCTACGGGGGGCTGCAGTCGGGAATTTTGGGCAATGGGCGAAAGCCTGACCCAGCAACGCCGCGTGAAGGATGAAGCTTTTCGGAGTGTAAACTTCGCAAGAACGGGAAGAATAAGTAGGGGACAATACCCCCTATGATGACGGTACCGTTTGTAAGCTCCGGCTAACTCCGTGCCAGCAGCCGCGGTAATACGTAGGGGGCGAGCGTTGTCCGGATTTACTGGGCGTAAAACGCTTGTAGGTGGCCACGCCAAGTCGGATGTGAAATCTCCCGGCTTAACTGGGAGGGGTCATTCGATACTGTCGGGCTAGAGTCCGGAAGAGGCGAGTGGAATTCCTGGTGTAGCGGTGAAATGCGCAGATATCAGGAAGAACACCCATGGCGAAGGCAGCTCTCTGGGACGGTACTGACGCTGAGACGCGAAAGCGTGGGGAGCAAACAGGATTAGATACCCCAGTAGTCC</w:t>
      </w:r>
    </w:p>
    <w:p w14:paraId="65BBA929">
      <w:pPr>
        <w:rPr>
          <w:rFonts w:hint="eastAsia"/>
        </w:rPr>
      </w:pPr>
      <w:r>
        <w:rPr>
          <w:rFonts w:hint="eastAsia"/>
        </w:rPr>
        <w:t>&gt;OTU014801</w:t>
      </w:r>
    </w:p>
    <w:p w14:paraId="2346138D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CCGGTGTCAACACCACCGGCGATGACGGTACTGTTTGTAAGCTCCGGCTAACTCCGTGCCAGCAGCCGCGGTAATACGGGGGGAGCAAGCGTTGTTCGGATTTACTGGGCGTAAAGGGCGCGTAGGCGGTGTAGCAAGTCGGGAGTGAAATACCCCAGCTTAACTGAGGAATTGCTTTCGATACTGCTGCGCTTGAGTGAGACAGAGGTAAGCGGAACTTAGGGTGGAGCGGTGAAATGCGTTGATATCCTAAGGAACACCGGTGGCGAAGGCGGCTACCTGGCATGATACTGACACTGAGGCGCGAGAGCGTGGGGAGCAAACAGGATTAGATACCCCGGTAGTCC</w:t>
      </w:r>
    </w:p>
    <w:p w14:paraId="7119AF11">
      <w:pPr>
        <w:rPr>
          <w:rFonts w:hint="eastAsia"/>
        </w:rPr>
      </w:pPr>
      <w:r>
        <w:rPr>
          <w:rFonts w:hint="eastAsia"/>
        </w:rPr>
        <w:t>&gt;OTU014802</w:t>
      </w:r>
    </w:p>
    <w:p w14:paraId="4F822CAD">
      <w:pPr>
        <w:rPr>
          <w:rFonts w:hint="eastAsia"/>
        </w:rPr>
      </w:pPr>
      <w:r>
        <w:rPr>
          <w:rFonts w:hint="eastAsia"/>
        </w:rPr>
        <w:t>CCTACGGGGGGCTGCAGTTAGGAATTTTGGGCAATGGGCGAAAGCCTGACCCAGCAACGCCGCGTGGGTGACGAAGCCCCTCGGGGTGTAAAGCCCTTTTCTCGGGGACGATGGTGACGGTACCCGAGGAACAAGCCCCGGCTAACTACGTGCCAGCAGCCGCGGTAATACGTAGGGGGCGAGCGTTGTCCGGATTCATTGGGCGTAAAGGGCCCGCAGGCGGCCGGCCTTGCCGCGCGTGAAATCTCCCGGCTCAACCGGGAGGGGCCGCGCGGGACGGGCCGGCTGGAGCTCGGTAGGGGGAAGCGGAATTCCCGGTGTAGCGGTGGAATGCGCAGATATCGGGAGGAACACCCGTAGCGAAGGCGGTTCTCTGGGCCAATACTGACGCTGAGGAGCGAAAGCGTGGGGAGCAAACAGGATTAGATACCCCGGTAGTCC</w:t>
      </w:r>
    </w:p>
    <w:p w14:paraId="51E69852">
      <w:pPr>
        <w:rPr>
          <w:rFonts w:hint="eastAsia"/>
        </w:rPr>
      </w:pPr>
      <w:r>
        <w:rPr>
          <w:rFonts w:hint="eastAsia"/>
        </w:rPr>
        <w:t>&gt;OTU014803</w:t>
      </w:r>
    </w:p>
    <w:p w14:paraId="6538298D">
      <w:pPr>
        <w:rPr>
          <w:rFonts w:hint="eastAsia"/>
        </w:rPr>
      </w:pPr>
      <w:r>
        <w:rPr>
          <w:rFonts w:hint="eastAsia"/>
        </w:rPr>
        <w:t>CCTACGGGAGGCTGCAGTCAAGAATATTCCACAATGGCCGAAAGGCTGATGGAGCGACGCCGCGTGCAGGAAGACGCCCTTCGGGGTGTAAACTGCTTTTATATGGGACGAATTCGTGACGGTACCATATGAATAAGAGGTTGCTAACTCTGTGCCAGCAGCAGCGGTAATACAGAGACCTCGAGCGTTATCCGGATTCATTGGGCGTAAAGCGTCCGCAGGTTGTTACGTACGTTGGTGGTTAAATCCCAATGCTTAACGTTGGGACTGCTGCCAATACGGCGTAGCTTGAGGGTGGGAGAGGCATACGGAACTGCCGGTGTAGTCGTAATAAGCGCTGATATCGGCAGGAACACCAAAGGCGAAGGCAGTATGCTAGAACACACCTGACACTCATGGACTAAAGCGTGGGTAGCGAATGGGATTAGATACCCCGGTAGTCC</w:t>
      </w:r>
    </w:p>
    <w:p w14:paraId="2557CD71">
      <w:pPr>
        <w:rPr>
          <w:rFonts w:hint="eastAsia"/>
        </w:rPr>
      </w:pPr>
      <w:r>
        <w:rPr>
          <w:rFonts w:hint="eastAsia"/>
        </w:rPr>
        <w:t>&gt;OTU014804</w:t>
      </w:r>
    </w:p>
    <w:p w14:paraId="00478C89">
      <w:pPr>
        <w:rPr>
          <w:rFonts w:hint="eastAsia"/>
        </w:rPr>
      </w:pPr>
      <w:r>
        <w:rPr>
          <w:rFonts w:hint="eastAsia"/>
        </w:rPr>
        <w:t>CCTACGGGGGGCTGCAGTAGGGAATATTGGTCAATGGGTGAGAGCCTGAACCAGCCATGCCGCGTGCAGGAAGACGGCCTTCTGGGTTGTAAACTGCTTTTGCCAGGGGCTAAAAAGCCCATGCGTGGGAAATTGAAAGTACCTGGTGAATAAGCCACGGCTAACTACGTGCCAGCAGCCGCGGTAAGACGAACCGTCCAAACGTTATTCGGTATCACTGGGCTTAAAGCGTGCGTAGGCTGCTCAAAGGGTGGGGTGTGAAATCCCTCGGCTCAACCGAGGAACTGCGCTCCAAACCGTTGGGCTAGAGGAATGCAGGGGTAAGCGGAACAGATGGTGGAGCGGTGAAATGCGTAGATATCAAGAGGAACACCTGAGGCGAAGGCGGGTTGCTAGGCTGACACTGACGCTGAAGCGCGAAAGCTAGGGTAGCAAACGGGATTAGATACCCGGGTAGTCC</w:t>
      </w:r>
    </w:p>
    <w:p w14:paraId="216C4D9F">
      <w:pPr>
        <w:rPr>
          <w:rFonts w:hint="eastAsia"/>
        </w:rPr>
      </w:pPr>
      <w:r>
        <w:rPr>
          <w:rFonts w:hint="eastAsia"/>
        </w:rPr>
        <w:t>&gt;OTU014805</w:t>
      </w:r>
    </w:p>
    <w:p w14:paraId="0F331F9A">
      <w:pPr>
        <w:rPr>
          <w:rFonts w:hint="eastAsia"/>
        </w:rPr>
      </w:pPr>
      <w:r>
        <w:rPr>
          <w:rFonts w:hint="eastAsia"/>
        </w:rPr>
        <w:t>CCTACGGGGGGCAGCAGTGGGGAATTTTGCGCAATGGGCGAAAGCCTGACGCAGCAACGCCGCGTGAGGGATGAAATCCTTCGGGATGTAAACCTCATAAATGTGGGAAGAACAAAATGACGGTACCACATGTAAGCCCCGGCTAACTCCGTGCCAGCAGCCGCGGTAATACGGGGGGGGCAAGCGTTGTTCGGAATTACTGGGCGTAAAGGGCGCGTAGGCGGCTTATCAAGTCGGGCGTGAAATCCCCGGGCTTAACCTGGGAACTGCATTTGTGACTGCATGGCTGGAGTGCGGCAGAGGGGGATGGAATTCCGCGTGTAGCAGTGAAATGCGTAGATATGCGGAGGAACACCGATGGCGAAGGCAATCCCCTGGGCCTGCACTGACGCTCATGCACGAAAGCGTGGGGAGCAAACAGGATTAGATACCCTTGTAGTCC</w:t>
      </w:r>
    </w:p>
    <w:p w14:paraId="761E1B1F">
      <w:pPr>
        <w:rPr>
          <w:rFonts w:hint="eastAsia"/>
        </w:rPr>
      </w:pPr>
      <w:r>
        <w:rPr>
          <w:rFonts w:hint="eastAsia"/>
        </w:rPr>
        <w:t>&gt;OTU014806</w:t>
      </w:r>
    </w:p>
    <w:p w14:paraId="67365F5F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ATCGTAAAGCTCTGTTGTTAGGGAAGAACAAGTACCGGAGTAACTGTCGGTACCTTGACGGTACCTAACCAGAAAGCCACGGCTAACTACGTGCCAGCAGCCGCGGTAATACAGAGGGTGCGAGCGTTAATCGGAATTACTGGGCGTAAAGCGCGCGTAGGCGGCCTTTTAAGTCAGGTGTGAAAGCCCACGGCTTAACCGTGGGATTGCATTTGAAACTGGAGGGCTTGAGTATCGGAGAGGGTAGTGGAATTCCCAGTGTAGCGGTGAAATTCGCAGATATTCGGAGGAATACCAGTGGCGTAAGCGACTAACTGGACGGGCATTGACACTCAGATACGAAAGCGTGGGTAGCAAACAGGATTAGATACCCTGGTAGTCC</w:t>
      </w:r>
    </w:p>
    <w:p w14:paraId="759D8AAC">
      <w:pPr>
        <w:rPr>
          <w:rFonts w:hint="eastAsia"/>
        </w:rPr>
      </w:pPr>
      <w:r>
        <w:rPr>
          <w:rFonts w:hint="eastAsia"/>
        </w:rPr>
        <w:t>&gt;OTU014807</w:t>
      </w:r>
    </w:p>
    <w:p w14:paraId="079BFDA7">
      <w:pPr>
        <w:rPr>
          <w:rFonts w:hint="eastAsia"/>
        </w:rPr>
      </w:pPr>
      <w:r>
        <w:rPr>
          <w:rFonts w:hint="eastAsia"/>
        </w:rPr>
        <w:t>CCTACGGGCGGCTGCAGTCGAGAATCTTCGTCAATGGGCGAAAGCCTGAACGAGCGACGCCGCGTGCGGGATGAAGGCCTTCGGGTTGTAAACCGCTGTCAGTGGGGAGGAAATGTCCGGGGGATCACCCCCGGATTTGACCGACCCGCAGAGGAAGGACGGGCTAAGTTCGTGCCAGCAGCCGCGGTAATACAGAGGGTGCGAGCGTTAATCGGAATTATTGGGCGTAAAGCGCGTGTAGGCGGCTTAGTAAGTTGGGTGTGAAAGCCCTCGGCTTAACCGAGGAAGTGCGCCCAAAACTGCTTGGCTTGAGTACCGGAGAGGGTGGCGGAATTGCCGGTGTAGCGGTGAAATGCGTAGAGATGTGGAGGAACACCAGTGGCGAAGGCAATCCCCTGGGCCTGTACTGACGCTCATGCACGAAAGCGTGGGGAGCAAACAGGATTAGATACCCCGGTAGTCC</w:t>
      </w:r>
    </w:p>
    <w:p w14:paraId="79F539CD">
      <w:pPr>
        <w:rPr>
          <w:rFonts w:hint="eastAsia"/>
        </w:rPr>
      </w:pPr>
      <w:r>
        <w:rPr>
          <w:rFonts w:hint="eastAsia"/>
        </w:rPr>
        <w:t>&gt;OTU014808</w:t>
      </w:r>
    </w:p>
    <w:p w14:paraId="1B541FC9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CGTCAGGGAAGATAATGACGGTACCTGAAGAAGAAGCCCCGGCTAACTTCGTGCCAGCAGCCGCGGTAATACGAAGGGGGCTAGCGTTGCTCGGAATCACTGGGCGTAAAGCGCACGTAGGCGGCTTTCTAAGTCTGATGTGAAATCCCGGGGCTCAACCCCGGAACTGCATCGGATACTGGAAAGCTAGAGGGTGAGAGAGGATGGTGGAATTCCTGGTGTAGCGGTGAAATGCGCAGATATCAGGAGGAACACCGGTGGCGAAGGCGGCTTTCTGGGCCTTACCTGACGCTGAGGAGCGAAAGCTGGGGGAGCGAACAGGATTAGATACCCGTGTAGTCC</w:t>
      </w:r>
    </w:p>
    <w:p w14:paraId="57F3EC57">
      <w:pPr>
        <w:rPr>
          <w:rFonts w:hint="eastAsia"/>
        </w:rPr>
      </w:pPr>
      <w:r>
        <w:rPr>
          <w:rFonts w:hint="eastAsia"/>
        </w:rPr>
        <w:t>&gt;OTU014809</w:t>
      </w:r>
    </w:p>
    <w:p w14:paraId="577F9F64">
      <w:pPr>
        <w:rPr>
          <w:rFonts w:hint="eastAsia"/>
        </w:rPr>
      </w:pPr>
      <w:r>
        <w:rPr>
          <w:rFonts w:hint="eastAsia"/>
        </w:rPr>
        <w:t>CCTACGGGGGGCTGCAGTAGGGAATCTTCGGCAATGGGCGAAAGCCTGACCGAGCAACGCCGCGTGAGCGATGAAGGCCTTCGGGTCGTAAAGCTCTGTCGGGAGGGAAGAATGGCGGTGAAGCGAATAGTTTCGCTGTCTGACGGTACCTCCAAAGGAAGCGCCGGCTAACTCCGTGCCAGCAGCCGCGGTAATACGTAGGTGGCAAGCGTTGTCCGGAATTATTGGGCGTAAAGCGTACGCAGGCGGTTTCTTAAGTCTGATGTGAAAGCCCGCAGCTCAACTGCGGAGGGTCATTGGAAACTGGGAAGCTTGAGTGCAGAAGAGGAGAGTGGAATTCCACGTGTAGCGGTGAAATGCGTAGAGATGTGGAGGAACACCAGTGGCGAAGGCGGCTCTCTGGTCTGTAACTGACGCTGAGGCGCGAAAGCGTGGGGAGCAAACAGGATTAGATACCCCTGTAGTCC</w:t>
      </w:r>
    </w:p>
    <w:p w14:paraId="279833FE">
      <w:pPr>
        <w:rPr>
          <w:rFonts w:hint="eastAsia"/>
        </w:rPr>
      </w:pPr>
      <w:r>
        <w:rPr>
          <w:rFonts w:hint="eastAsia"/>
        </w:rPr>
        <w:t>&gt;OTU014810</w:t>
      </w:r>
    </w:p>
    <w:p w14:paraId="4A9BE13B">
      <w:pPr>
        <w:rPr>
          <w:rFonts w:hint="eastAsia"/>
        </w:rPr>
      </w:pPr>
      <w:r>
        <w:rPr>
          <w:rFonts w:hint="eastAsia"/>
        </w:rPr>
        <w:t>CCTACGGGAGGCAGCAGTCGGGAATTTTGGGCAATGGGCGAAAGCCTGACCCAGCAACGCCGCGTGAAGGATGAAGTTTTTCGGAATGTAAACTTCACAAGAATGGGAAGAATAAGGGAGGGTTAATACCCCTTCCGATGACGGTACCATTTGTAAGCTCCGGCTAACTCCGTGCCAGCAGCCGCGGTAATACGGGGGGAGCGTTGTCCGGAATTATTGGGCGTAAAGCGCACGCAGGCGGCATGGTAAGTCAGTTGTGAAACTCCCGGGCTTAACTTGGGAACTGCAGCTGATACTGCCGGACTAGAGTTCGGAAGAGGCGAGTGGAATTCCCGGTGTAGCGGTGAAATGCGCAGATATCGGGAGGAACACCTATGGCGAAGGCAGCTCGCTGGGACGTTACTGACGCTGAGACGCGAAAGCGTGGGGAGCAAACAGGATTAGATACCCGGGTAGTCC</w:t>
      </w:r>
    </w:p>
    <w:p w14:paraId="106374A0">
      <w:pPr>
        <w:rPr>
          <w:rFonts w:hint="eastAsia"/>
        </w:rPr>
      </w:pPr>
      <w:r>
        <w:rPr>
          <w:rFonts w:hint="eastAsia"/>
        </w:rPr>
        <w:t>&gt;OTU014811</w:t>
      </w:r>
    </w:p>
    <w:p w14:paraId="4998CE81">
      <w:pPr>
        <w:rPr>
          <w:rFonts w:hint="eastAsia"/>
        </w:rPr>
      </w:pPr>
      <w:r>
        <w:rPr>
          <w:rFonts w:hint="eastAsia"/>
        </w:rPr>
        <w:t>CCTACGGGGGGCTGCAGTGGGGAATCTTGGACAATGGGGGCAACCCTGATCCAGCGACGCCGCGTGGGTGATGAAGGCCTTCGGGTCGTAAAGCCCTTTTGCCGGGGAAGATGATGACGGTACCCGGAGAAGAAGCCCCGGCTAACTTCGTGCCAGCAGCCGCGGTAATACGAAGGGGGCTAGCGTTATCCGGATTCACTGGGTTTAAAGGGTGCGCAGGCGGATTTGTAAGTCAGATGTGAAAGCCCTGGGCTCAACCTAGGAATTGCATCTGATACTGGATGTCTAGAGTATGGTAGAGGATGGCGGAATTTCCGGTGTAGCGGTGAAATGCGTAGATATCGGAAGGAACGTCAATGGCGAAGGCAGCCACCTGGCATAATACTGACGCTGAGGCGCGAAAGCGTGGGGAGCGAACAGGATTAGATACCCCTGTAGTCC</w:t>
      </w:r>
    </w:p>
    <w:p w14:paraId="34E4B586">
      <w:pPr>
        <w:rPr>
          <w:rFonts w:hint="eastAsia"/>
        </w:rPr>
      </w:pPr>
      <w:r>
        <w:rPr>
          <w:rFonts w:hint="eastAsia"/>
        </w:rPr>
        <w:t>&gt;OTU014812</w:t>
      </w:r>
    </w:p>
    <w:p w14:paraId="42099EE4">
      <w:pPr>
        <w:rPr>
          <w:rFonts w:hint="eastAsia"/>
        </w:rPr>
      </w:pPr>
      <w:r>
        <w:rPr>
          <w:rFonts w:hint="eastAsia"/>
        </w:rPr>
        <w:t>CCTACGGGGGGCAGCAGTGGGGAATATTGCACAATGGGCGAAAGCCTGACGCAGCAACGCCGCGTGCGGGATGACGGCCCTCGGGTTGTAAACCGCTTTCAGTGGGGACGAACCAAGACGGTACCCACAGAAGAAGGTCCGGCCAACTACGTGCCAGCAGCCGCGGTAACACGTAGGGACCAAGCGTTGTCCGGATTCATTGGGCGTAAAGAGCTCGTAGGCGGCTCGTCGCGTCGACCGTGAAAACCCGCGGCTTAACCGCGGGCTTGCGGTTGATACGGGCGGGCTAGAGTTCGGTAGGGGAGACTGGAATTCCTGGTGTAGCGGTGAAATGCGCAGATATCAGGAGGAACACCGGTGGCGAAGGCGGGTCTCTGGGCCGGTATTGACGCTGAGGCGCGAAAGCCAGGGGAGCAAACGGGATTAGATACCCCTGTAGTCC</w:t>
      </w:r>
    </w:p>
    <w:p w14:paraId="7EF21C15">
      <w:pPr>
        <w:rPr>
          <w:rFonts w:hint="eastAsia"/>
        </w:rPr>
      </w:pPr>
      <w:r>
        <w:rPr>
          <w:rFonts w:hint="eastAsia"/>
        </w:rPr>
        <w:t>&gt;OTU014813</w:t>
      </w:r>
    </w:p>
    <w:p w14:paraId="356202EC">
      <w:pPr>
        <w:rPr>
          <w:rFonts w:hint="eastAsia"/>
        </w:rPr>
      </w:pPr>
      <w:r>
        <w:rPr>
          <w:rFonts w:hint="eastAsia"/>
        </w:rPr>
        <w:t>CCTACGGGTGGCTGCAGTGGGGAATATTGCACAATGGGCGAAAGCCTGATGCAGCGACGCCACGTGAGGGACGACGGCCTTCGGGTTGTAAACCTCTTTCAGCAGGGAAGAAGCGAAAGTGACGGTACCTGCAGAAGAAGCGCCGGCTAACTACGTGCCAGCAGCCGCGGTAATACAGAGGGTGCAAGCGTTGTTCGGAATCATTGGGCGTAAAGCGCGCGCAGGCGGCGGTGCTGGCCCGGCGTGAAAGCCCCCGGCTCAACCGGGGAGGGTCGTCGGGGACCGCACCGCTTGAGGGCGGTAGGGGCTGGTGGAATGCCTGGTGTAGTGGTGAAATGCGTAGAGATCGGGAGGAACACCTGTGGCGAAGGCGGCTTTCTGGGCCTTACCTGACGCTGAGACGCGAAAGCGTGGGGAGCGAACCGGATTAGATACCCCGGTAGTCC</w:t>
      </w:r>
    </w:p>
    <w:p w14:paraId="2A2E9FBB">
      <w:pPr>
        <w:rPr>
          <w:rFonts w:hint="eastAsia"/>
        </w:rPr>
      </w:pPr>
      <w:r>
        <w:rPr>
          <w:rFonts w:hint="eastAsia"/>
        </w:rPr>
        <w:t>&gt;OTU014814</w:t>
      </w:r>
    </w:p>
    <w:p w14:paraId="088AB59A">
      <w:pPr>
        <w:rPr>
          <w:rFonts w:hint="eastAsia"/>
        </w:rPr>
      </w:pPr>
      <w:r>
        <w:rPr>
          <w:rFonts w:hint="eastAsia"/>
        </w:rPr>
        <w:t>CCTACGGGGGGCAGCAGTGGGGAATCTTGCGCAATGGGCGAAAGCCTGACGCAGCGACGCCGCGTGGGGGATGACGGCCTTCGGGTTGTAAACCTCTTTCAGCAGGGACGAAGCGCAAGTGACGGTACCTGCAGAAGAAGCACCGGCCAACTACGTGCCAGCAGCCGCGGTAATACGTAGGGTGCAAGCGTTGTCCGGAGTTACTGGGCGTAAAGCGCGCGCAGGCGGCTCGCTTTGCCCGGCGTGAAAGCCCCCGGCTCAACCGGGGAGGGTCGTCGGGGACGGGCGGGCTTGAGGCCGGCAGGGGCAGGTGGAATTCCCGGTGTAGCGGTGGAATGCGTAGATATCGGGAGGAACATCGGTGGCGAAGGCGACTTTCTGGACAGTTCCTGACGCTGAGGCGCGAAAGCTAGGGGAGCAAACAGGATTAGATACCCGTGTAGTCC</w:t>
      </w:r>
    </w:p>
    <w:p w14:paraId="74DF2A95">
      <w:pPr>
        <w:rPr>
          <w:rFonts w:hint="eastAsia"/>
        </w:rPr>
      </w:pPr>
      <w:r>
        <w:rPr>
          <w:rFonts w:hint="eastAsia"/>
        </w:rPr>
        <w:t>&gt;OTU014815</w:t>
      </w:r>
    </w:p>
    <w:p w14:paraId="6BDFA98C">
      <w:pPr>
        <w:rPr>
          <w:rFonts w:hint="eastAsia"/>
        </w:rPr>
      </w:pPr>
      <w:r>
        <w:rPr>
          <w:rFonts w:hint="eastAsia"/>
        </w:rPr>
        <w:t>CCTACGGGCGGCTGCAGTAGGGAATCTTGCGCAATGGGGGAAACCCTGATGCAGCGACGCCGCGTGAGTGATGAAGCCCTTCGGGGTGTAAAGCTCTTTCGGCAGGGACGATAATGACGGTACCTGAAGAAGAAGCTGCGGCTAACTACGTGCCAGCAGCCGCGGTAATACGTAGGCAGCGAGCGTTGTTCGGAGTTACTGGGCGTAAAGCGCACGTAGGTGGCTACTTAAGTCGGATGTGAAAGCCCTGGGCTTAACCTGGGAATTGCATCCGATACTGGGTGGCTAGAGTACGGTAGAGGGAGGTGGAATTCCAGGTGTAGCGGTGAAATGCGTAGAGATCTGGAGGAACACCGGTGGCGAAGGCGGCCTCCTGGACTGATACTGACACTGAGGTGCGAAAGCGTGGGGAGCAAACAGGATTAGATACCCCAGTAGTCC</w:t>
      </w:r>
    </w:p>
    <w:p w14:paraId="7445810F">
      <w:pPr>
        <w:rPr>
          <w:rFonts w:hint="eastAsia"/>
        </w:rPr>
      </w:pPr>
      <w:r>
        <w:rPr>
          <w:rFonts w:hint="eastAsia"/>
        </w:rPr>
        <w:t>&gt;OTU014816</w:t>
      </w:r>
    </w:p>
    <w:p w14:paraId="43AEFC6F">
      <w:pPr>
        <w:rPr>
          <w:rFonts w:hint="eastAsia"/>
        </w:rPr>
      </w:pPr>
      <w:r>
        <w:rPr>
          <w:rFonts w:hint="eastAsia"/>
        </w:rPr>
        <w:t>CCTACGGGCGGCAGCAGTAGGGAATATTGCATAATGGGCGAAAGCCTGATGCAGCAACGCCGCGTGTGCGATGAAGGCCTTCGGGTTGTAAAGCACTTTTGACCGGGAAGAGGAAGGACGGTACCGGTCGAATAAGCCTCGGCTAACTACGTGCCAGCAGCCGCGGTAATACGTAGGGTGCGAGCGTTAATCGGAATTACTGGGCGTAAAGCGTGCGCAGGCGGTTTTGCAAGTCAGATGTGAAAGCCCCGGGCTCAACCTGGGAACTGCGTTTGAAACTGCAAGGCTAGAGTATGGGAGAGGGAGGTAGAATTCCGCGTGTAGCAGTGAAATGCGTAGATATGCGGAGGAACACCGATGGCGAAGGCAATCCCCTGGGCCTGTACTGACGCTCATGCACGAAAGCGTGGGGAGCAAACAGGATTAGATACCCCAGTAGTCC</w:t>
      </w:r>
    </w:p>
    <w:p w14:paraId="70988889">
      <w:pPr>
        <w:rPr>
          <w:rFonts w:hint="eastAsia"/>
        </w:rPr>
      </w:pPr>
      <w:r>
        <w:rPr>
          <w:rFonts w:hint="eastAsia"/>
        </w:rPr>
        <w:t>&gt;OTU014817</w:t>
      </w:r>
    </w:p>
    <w:p w14:paraId="2422F14B">
      <w:pPr>
        <w:rPr>
          <w:rFonts w:hint="eastAsia"/>
        </w:rPr>
      </w:pPr>
      <w:r>
        <w:rPr>
          <w:rFonts w:hint="eastAsia"/>
        </w:rPr>
        <w:t>CCTACGGGGGGCAGCAGTGGGGAATCTTGCCCAATGGGCGCAAGCCTGAGGCAGCGACGCCGCGTGAGGGAAGAAGGCCTTCGGGTTGTAAACCTCTTTCAGGAGGGACGAAGCCACTCGGGTTAATAGCCCAGAGGGTGACGGTACCTCCAGAAGAAGCCCCGGCTAACTACGTGCCAGCAGCCGCGGTAATACAGAGGGTGCGAGCGTTAATCGGAATTACTGGGCGTAAAGCGTGCGTAGACGGTTATTTAAGTCGGGTGTGAAAGCTCCGGGCTTAACCCGGAAATTGCATTGAAAACTCTCCCGCTAGAGGATTGGTAGGGAGACTGGAATTCTCGGTGTAGCAGTGAAATGCGTAGATATCGAGAGGAACACCAGTGGCGAAGGCGAGTCTCTGGACAATTCCTGACGCTGAGGCACGAAAGCCAGGGTAGCAAACGGGATTAGATACCCGAGTAGTCC</w:t>
      </w:r>
    </w:p>
    <w:p w14:paraId="28742394">
      <w:pPr>
        <w:rPr>
          <w:rFonts w:hint="eastAsia"/>
        </w:rPr>
      </w:pPr>
      <w:r>
        <w:rPr>
          <w:rFonts w:hint="eastAsia"/>
        </w:rPr>
        <w:t>&gt;OTU014818</w:t>
      </w:r>
    </w:p>
    <w:p w14:paraId="2C48D980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CCTTCGGGTCGTAAACTCCTTTCGATCGAGACGAATGGCCTCCGGGTGAAGAGCCCGGGGGAGTGACGGTACCGAGAGAAGAAGCCCCGGCTAACTCCGTGCCAGCAGCCGCGGTAATACGGGGGGGGCAAGCGTTGTTCGGAATCACTGGGCGTAAAGGGCGCGTAGGCGGCTTCTCACGCGTGCGGTGAAAGCTCGGGGCTTAACTCCGAGTCTGCCGTGCGAACGGGGAGGCTTGAGTCTGGTAGAGGTCGATGGAATTCCGGGTGTAGCGGTGGAATGCGTAGAGATCGGGAGGAACATCCGTGGCGAAGGCGGCCACCTGGACCAGCACTGACACTGAGGCACGAAAGCGTGGGGAGCAAACAGGATTAGATACCCCAGTAGTCC</w:t>
      </w:r>
    </w:p>
    <w:p w14:paraId="56636AAE">
      <w:pPr>
        <w:rPr>
          <w:rFonts w:hint="eastAsia"/>
        </w:rPr>
      </w:pPr>
      <w:r>
        <w:rPr>
          <w:rFonts w:hint="eastAsia"/>
        </w:rPr>
        <w:t>&gt;OTU014819</w:t>
      </w:r>
    </w:p>
    <w:p w14:paraId="445BC6C7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ACCGGAGAAGATAATGACGGTATCCGGAGAAGAAGCCCCGGCTAACTTCGTGCCAGCAGCCGCGGTAAGACGAACCGTGCAAACGTTATTCGGAATCACTGGGCTTAAAGCGTGCGCAGGCGGATTTGAAGGCGTCTTGTGAAATCCCACGGCTCAACCGTGGAATCGCAGGGCGAACCACAAGTCTTGAGGCAGGTAGGGGGAGACGGAACTGTCGGTGGAGCGGTGAAATGCGTAGAGATCGGGAGGAAGGCCGGTGGCGAAGGCGGCGCTCTGGAACATTTCTGACGCTGAGGCTCGAAAGCGTGGGGAGCAAACAGGATTAGATACCCTAGTAGTCC</w:t>
      </w:r>
    </w:p>
    <w:p w14:paraId="2577DCEC">
      <w:pPr>
        <w:rPr>
          <w:rFonts w:hint="eastAsia"/>
        </w:rPr>
      </w:pPr>
      <w:r>
        <w:rPr>
          <w:rFonts w:hint="eastAsia"/>
        </w:rPr>
        <w:t>&gt;OTU014820</w:t>
      </w:r>
    </w:p>
    <w:p w14:paraId="4F55C1D0">
      <w:pPr>
        <w:rPr>
          <w:rFonts w:hint="eastAsia"/>
        </w:rPr>
      </w:pPr>
      <w:r>
        <w:rPr>
          <w:rFonts w:hint="eastAsia"/>
        </w:rPr>
        <w:t>CCTACGGGTGGCAGCAGTCGAGAATCTTTCACAATGGGGGAAACCCTGATGGAGTGACGCCGCGTGGAGGTTAAGGTCTTCGGATTGTAAACTCCTGTCATGCGAGAACAAAGCCCGCAAGGGTGTGATAGTACCGCAAGAGGAAGAGACGGCTAACTCTGTGCCAGCAGCCGCGGTAATACAGAGGTCTCAAGCGTTGTTCGGAATTACTGGGCGTAAAGGGTGCGTAGGCGGGCCGGTAAGTCAGTGGTGAAATCCTGGGGCTTAACCCCAGAACTGCCGTTGATACTATCGGTCTTGAATGTTGTGGAGGTGAGCGGAATATGTCATGTAGCGGTGAAATGCTTAGAGATGACATGGAACACCAATTGCGTAGGCAGCTTACTACACGATCATTGACGCTGAGGCACGAAAGCGTGGGGATCAAACAGGATTAGATACCCCAGTAGTCC</w:t>
      </w:r>
    </w:p>
    <w:p w14:paraId="06DEB262">
      <w:pPr>
        <w:rPr>
          <w:rFonts w:hint="eastAsia"/>
        </w:rPr>
      </w:pPr>
      <w:r>
        <w:rPr>
          <w:rFonts w:hint="eastAsia"/>
        </w:rPr>
        <w:t>&gt;OTU014821</w:t>
      </w:r>
    </w:p>
    <w:p w14:paraId="68F91E55">
      <w:pPr>
        <w:rPr>
          <w:rFonts w:hint="eastAsia"/>
        </w:rPr>
      </w:pPr>
      <w:r>
        <w:rPr>
          <w:rFonts w:hint="eastAsia"/>
        </w:rPr>
        <w:t>CCTACGGGTGGCTGCAGTCGAGAATTTTTCTCAATGGGCGCAAGCCTGAAGGAGCGACGCCGCGTGGGGGATGAAGGGTTTCGATCCGTAAACCCCTGTCATTTGTGAACAATGGTTATTATTTAAAAGATGATAACTTGATAGTAATGAAAGAGGAAGGGACGGCTAACTCTGTGCCAGCAGCCGCGGTAATACAGAGGTCCCGAGCGTTGTTCGGATTCACTGGGCGTAAAGCGCACGTAGGCGGATTTGTAAGTCAGGGGTGAAATCCCGGGGCTCAACCTCGGAACTGCCTTTGATACTGCAAATCTCGAGTCCGGAAGAGGTGAGTGGAATTCCTAGTGTAGAGGTGAAATTCGTAGATATTGGGAAGAACACCAGTGGCGAAGGCGGCTCACTGGCCCGCAACTGACGCTGAGGTGCGAAAGCGTGGGGAGCAAACAGGATTAGATACCCGGGTAGTCC</w:t>
      </w:r>
    </w:p>
    <w:p w14:paraId="4CB3ED9A">
      <w:pPr>
        <w:rPr>
          <w:rFonts w:hint="eastAsia"/>
        </w:rPr>
      </w:pPr>
      <w:r>
        <w:rPr>
          <w:rFonts w:hint="eastAsia"/>
        </w:rPr>
        <w:t>&gt;OTU014822</w:t>
      </w:r>
    </w:p>
    <w:p w14:paraId="18BD450A">
      <w:pPr>
        <w:rPr>
          <w:rFonts w:hint="eastAsia"/>
        </w:rPr>
      </w:pPr>
      <w:r>
        <w:rPr>
          <w:rFonts w:hint="eastAsia"/>
        </w:rPr>
        <w:t>CCTACGGGTGGCTGCAGTAGGGAATCTTCCGCAATGGACGAAAGTCTGACGGAGCAACGCCGCGTGAACGATGAAGGCCTTCGGGTCGTAAAGTTCTGTTGTTAGGGAAGAACAAGTACCGGAGTAACTGCCGGTACCTTGACGGTACCTAACCAGAAAGCCACGGCTAACTACGTGCCAGCAGCCGCGGTAATACGTAGGTGGCAAGCGTTGTCCGGAATTATTGGGCGTAAAGCGCGCGCAGGCGGTCCTTTAAGTCTGATGTGAAAGCCCACGGCTCAACCGTGGAACTGCTTGGTATACTGGTTCTCTTGAGCCACTTAGGGGCAATCGGAACAAACGGTGGAGCGGTGAAATGCGTAGAGATCGGAAAGAACACCAACGGCGAAAGCACTCTGCTGGGCCGACACTGACACTGAGAGACGAAAGCTAGGGGAGCGAATGGGATTAGATACCCCTGTAGTCC</w:t>
      </w:r>
    </w:p>
    <w:p w14:paraId="2291B071">
      <w:pPr>
        <w:rPr>
          <w:rFonts w:hint="eastAsia"/>
        </w:rPr>
      </w:pPr>
      <w:r>
        <w:rPr>
          <w:rFonts w:hint="eastAsia"/>
        </w:rPr>
        <w:t>&gt;OTU014823</w:t>
      </w:r>
    </w:p>
    <w:p w14:paraId="49ED973F">
      <w:pPr>
        <w:rPr>
          <w:rFonts w:hint="eastAsia"/>
        </w:rPr>
      </w:pPr>
      <w:r>
        <w:rPr>
          <w:rFonts w:hint="eastAsia"/>
        </w:rPr>
        <w:t>CCTACGGGAGGCAGCAGTAGGGAATCTTGCGCAATGGGCGAAAGCCTGACGCAGCGACGCCGCGTGAGGGATGAAGGCTTTCGGGTTGTAAAGCCCTTTCGGCGGGGAAGATAATGACGGTACCCGCAGAAGAAGCCCCGGCTAACTACGTGCCAGCAGCCGCGGTAAGACGTAGGGGGCGAGCGTTGTCCGGATTTATTGGGTTTAAAGGGTGCGTAGGCGGCTGTGTAAGTCAGGAGTGAAAGTTTGCGGCTCAACCGTAAAATTGCTTTTGATACTGTGGGGCTAGAGTTCAGATGAGGTAGGCGGAATTGACGGTGTAGCGGTGAAATGCGCAGATATCAGGAGGAACACCGGTGGCGAAGGCGGATCTCTGGGCCATTACTGACGCTGAGGAGCGAAAGCGTGGGGAGCGAACAGGATTAGATACCCCGGTAGTCC</w:t>
      </w:r>
    </w:p>
    <w:p w14:paraId="458E415E">
      <w:pPr>
        <w:rPr>
          <w:rFonts w:hint="eastAsia"/>
        </w:rPr>
      </w:pPr>
      <w:r>
        <w:rPr>
          <w:rFonts w:hint="eastAsia"/>
        </w:rPr>
        <w:t>&gt;OTU014824</w:t>
      </w:r>
    </w:p>
    <w:p w14:paraId="21419713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CCGGAGTAACTGTCGGTACCTTGACGGTACCTAACCAGAAAGCCACGGCTAACTACGTGCCAGCAGCCGCGGTAATACGGAGGGTGCGAGCGTTATCCGGAATTACTGGGTTTAAAGGGTGCGTAGGCGGCTTTGTAAGTCAGGAGTGAAATGGTGCGGCTCAACCGTAGCACTGCCTTTGATACTGGTTGTCTTGAGTTATGGTGAAGTGGCCGGAATATGTAGTGTAGCGGTGAAATGCATAGATATCTGGAGGAACATCGGTGGCGAAGGCGGCATCCTGGACCGGTATTGACGCTGAGGCGCGAAAGCCAGGGGAGCAAACGGGATTAGATACCCCGGTAGTCC</w:t>
      </w:r>
    </w:p>
    <w:p w14:paraId="72B5479D">
      <w:pPr>
        <w:rPr>
          <w:rFonts w:hint="eastAsia"/>
        </w:rPr>
      </w:pPr>
      <w:r>
        <w:rPr>
          <w:rFonts w:hint="eastAsia"/>
        </w:rPr>
        <w:t>&gt;OTU014825</w:t>
      </w:r>
    </w:p>
    <w:p w14:paraId="3370EB7C">
      <w:pPr>
        <w:rPr>
          <w:rFonts w:hint="eastAsia"/>
        </w:rPr>
      </w:pPr>
      <w:r>
        <w:rPr>
          <w:rFonts w:hint="eastAsia"/>
        </w:rPr>
        <w:t>CCTACGGGGGGCAGCAGTGGGGAATCTTGGTCAATGGGCGAAAGCCTGAACCAGCGACGCCGCGTGAGTGATGAAGGCCTTCGGGTTGTAAAGCTCTGTGGGGCGAGACGAAAGCCTACGTTCTAACAGGACGTAGTTTGACGGTATCGCCTTAGCAAGCACCGGCTAACTCTGTGCCAGCAGCCGCGGTAAGACAGAGGGTGCAAACGTTGCTCGGAATCACTGGGCGTAAAGGGCGTGTAGGCGGATAGGTAAGTCAGTGGTGAAAGGCAGCGGCTCAACCGTTGAGTTGCCGTTGATACTGCCAGTCTTGAGTGCACTAGAGGTAAGTGGAATTTATGGTGTAGCGGTGAAATGCGTAGATATCAGAAGGAACACCAACGGCGAAGGCAGCTCACTGGACAACTACTGACGCTGAGGAACGAAAGTGTGGGGAGCAAAAGGGATTAGATACCCCGGTAGTCC</w:t>
      </w:r>
    </w:p>
    <w:p w14:paraId="098ED090">
      <w:pPr>
        <w:rPr>
          <w:rFonts w:hint="eastAsia"/>
        </w:rPr>
      </w:pPr>
      <w:r>
        <w:rPr>
          <w:rFonts w:hint="eastAsia"/>
        </w:rPr>
        <w:t>&gt;OTU014826</w:t>
      </w:r>
    </w:p>
    <w:p w14:paraId="2E02C641">
      <w:pPr>
        <w:rPr>
          <w:rFonts w:hint="eastAsia"/>
        </w:rPr>
      </w:pPr>
      <w:r>
        <w:rPr>
          <w:rFonts w:hint="eastAsia"/>
        </w:rPr>
        <w:t>CCTACGGGTGGCTGCAGTCGAGAATTTTTCTCAATGGGCGCAAGCCTGAAGGAGCGACGCCGCGTGTGGGATGAAGGGTTTCGATCCGTAAACCACTGTCATTTGTGAACAATGGTTACCGTTTAAGAGATGGTGACTTGATAGTAATGAAAGAGGAAGGGACGGCTAACTCCGTGCCAGCAGCCGCGGTAATACGGAGGGTGCGAGCGTTGTCCGGAATCACTGGGCGTAAAGGGCGCGTAGGTGGCACGGCAAGCGTGCGGTGAAAGCCCGGGGCTCAACTCCGGGTCGGCCGTGCGAACTGCCGTGCTCGAGCATGGTAGAGGCAGGTGGAATTCCGGGTGTAGCGGTGGAATGCGTAGAGATCCCGAGGAACTCCTGTGGCGAAGGCGACTTTCTGGTCTGTAACTGACACTGAGGCGCGAAAGCGTGGGGAGCAAACAGGATTAGATACCCCAGTAGTCC</w:t>
      </w:r>
    </w:p>
    <w:p w14:paraId="631EB05C">
      <w:pPr>
        <w:rPr>
          <w:rFonts w:hint="eastAsia"/>
        </w:rPr>
      </w:pPr>
      <w:r>
        <w:rPr>
          <w:rFonts w:hint="eastAsia"/>
        </w:rPr>
        <w:t>&gt;OTU014827</w:t>
      </w:r>
    </w:p>
    <w:p w14:paraId="7B3B754C">
      <w:pPr>
        <w:rPr>
          <w:rFonts w:hint="eastAsia"/>
        </w:rPr>
      </w:pPr>
      <w:r>
        <w:rPr>
          <w:rFonts w:hint="eastAsia"/>
        </w:rPr>
        <w:t>CCTACGGGGGGCAGCAGTCGAGAATCATTCGCAATGGGCGAAAGCCTGACGATGCGACGCCGTGTGAGCGAAGAAGGCCTTAGGGTTGTAAAGCTCTTTTGCCCGGGAAGATAATGACGTTACCGACAGAATAAGCACCGGCTAACTCTGTGCCAGCAGCCGCGGTAATACAGAGGGTGCAAGCGTTGTTCGGAATCACTGGGCGTAAAGGGAGCGTAGGCGGACCTTTAAGTTGGATGTTTAACCCCGGGGCCCAACCCCGGATCGGCATCCAAAACTGGAGGTCTTGAATAGTGGAGAGGTCGATGGAATTGGGGGTGTAGCGGTGGAATGCGTAGAGATCCCCAAGAACACCAATTGCGAAGGCAGTCGACTGGACACATATTGACGCTGAGGCTCGAAAGCATGGGGAGCAAACAGGATTAGATACCCTGGTAGTCC</w:t>
      </w:r>
    </w:p>
    <w:p w14:paraId="0B06A1E4">
      <w:pPr>
        <w:rPr>
          <w:rFonts w:hint="eastAsia"/>
        </w:rPr>
      </w:pPr>
      <w:r>
        <w:rPr>
          <w:rFonts w:hint="eastAsia"/>
        </w:rPr>
        <w:t>&gt;OTU014828</w:t>
      </w:r>
    </w:p>
    <w:p w14:paraId="75B37684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TAGGTGGCAAGCGTTATCCGGAATTATTGGGCGTAAAGAGCTCGTAGGCGGTTCGTCGCGTCTGCTGTGAAACCCCGAGGCTCAACCTCGGAACTGCCTCCAAAACTTCCAGCCTGGACTCAAGCAGAGGCAAGTGGAATTGCGAGTGTAGAGGTGAAATGCGTAGAGATTTGGAGGAACACCAGTGGCGAAGGCGACTGTCTGGTCTGTAACTGACACTGAGGCGCGAAAGCGTGGGGAGCAAACAGGATTAGATACCCTGGTAGTCC</w:t>
      </w:r>
    </w:p>
    <w:p w14:paraId="411B76B2">
      <w:pPr>
        <w:rPr>
          <w:rFonts w:hint="eastAsia"/>
        </w:rPr>
      </w:pPr>
      <w:r>
        <w:rPr>
          <w:rFonts w:hint="eastAsia"/>
        </w:rPr>
        <w:t>&gt;OTU014829</w:t>
      </w:r>
    </w:p>
    <w:p w14:paraId="63D5F609">
      <w:pPr>
        <w:rPr>
          <w:rFonts w:hint="eastAsia"/>
        </w:rPr>
      </w:pPr>
      <w:r>
        <w:rPr>
          <w:rFonts w:hint="eastAsia"/>
        </w:rPr>
        <w:t>CCTACGGGCGGCTGCAGTGAGGAATATTGCCCAATGGAGGAAACTCTGAGGCAGCGACGCCGCGTGGGTGAAGAAGGCCTTCGGGTCGTAAAGCCCTTTTCTGTGTGACGAGAACGGACGGTAGCACAGGAAAAAGTCTCGGCTAACTACGTGCCAGCAGCCGCGGTAAAACGTAGGAGGCAAGCGTTATCCGGAGTTACTGGGCGTAAAGCGTGCGTAGGCGGAGGGGTAAGTCGGGTGTGAAATCCCGAGGCTCAACCTCGTGACTGCATCCGATACTGCCCGACTAGAGGTAGGTAGGGGAGATCGGAATTCCTGGTGTAGCGGTGAAATGCGCAGATATCAGGAGGAACACCGGTGGCGAAGGCGGATCTCTGGGCCTGACCTGACGCTGAGGCGCGAAAGCTAGGGGAGCGAACAGGATTAGATACCCCTGTAGTCC</w:t>
      </w:r>
    </w:p>
    <w:p w14:paraId="156596D3">
      <w:pPr>
        <w:rPr>
          <w:rFonts w:hint="eastAsia"/>
        </w:rPr>
      </w:pPr>
      <w:r>
        <w:rPr>
          <w:rFonts w:hint="eastAsia"/>
        </w:rPr>
        <w:t>&gt;OTU014830</w:t>
      </w:r>
    </w:p>
    <w:p w14:paraId="4B23C119">
      <w:pPr>
        <w:rPr>
          <w:rFonts w:hint="eastAsia"/>
        </w:rPr>
      </w:pPr>
      <w:r>
        <w:rPr>
          <w:rFonts w:hint="eastAsia"/>
        </w:rPr>
        <w:t>CCTACGGGGGGCTGCAGTGGGGAATCTTGCACAATGGGGGAAACCCTGATGCAGCGACGCCGCGTGAGTGATGAAGCCCTTCGGGGTGTAAAGCTCTTTCGACGGGAACGATAATGACGGTACCCGGAGAAGAAGCTGCGGCTAACTACGTGCCAGCAGCCGCGGTAATACGTAGGGGGCAAGCGTTGTCCGGATTTACTGGGCGTAAAGCGCGCGTAGGCGGAACGGTCAGTCTCGCTTGAAAGCCCCCAGCTCAACTGGGGAAGCGGGCGAGAAACTGCCGTTCTTGAGGGCGAGAGAGGAGTGTGGAATTCCTGGTGTAGCGGTGAAATGCGTAGAGATCAGGAGGAACACCCATGGCGAAGGCAGCACTCTGGCTCGACCCTGACGCTGAGGCGCGAAAGCGTGGGGAGCGAACGGGATTAGATACCCCTGTAGTCC</w:t>
      </w:r>
    </w:p>
    <w:p w14:paraId="0F9CDA38">
      <w:pPr>
        <w:rPr>
          <w:rFonts w:hint="eastAsia"/>
        </w:rPr>
      </w:pPr>
      <w:r>
        <w:rPr>
          <w:rFonts w:hint="eastAsia"/>
        </w:rPr>
        <w:t>&gt;OTU014831</w:t>
      </w:r>
    </w:p>
    <w:p w14:paraId="132C7600">
      <w:pPr>
        <w:rPr>
          <w:rFonts w:hint="eastAsia"/>
        </w:rPr>
      </w:pPr>
      <w:r>
        <w:rPr>
          <w:rFonts w:hint="eastAsia"/>
        </w:rPr>
        <w:t>CCTACGGGGGGCTGCAGTGGGGAATTTTGGACAATGGGGGCAACCCTGATCCAGCCATGCCGCGTGAGTGAAGAAGGCCTTCGGGTTGTAAAGCTCTTTCGGCCGGAACGAAATCGCACGGGTGAATATCCCGTGTGGATGACGGTACCGGAATAAGAAGCACCGGCTAACTCTGTGCCAGCAGCCGCGGTAATACAGAGGGTGCGAGCGTTAATCGGAATTACTGGGCGTAAAGAGTTGCGTAGGTGGCATAGCAAGCAAGCAGTGAAAGGTCACGGCTCAACCGTGGATACATTGTTTGAACTGCTAAGCTTGAGCACGAGAGAGGTAGCTGGCTACAGGTATATTGACACTGAGGCACGAAAGCGTGGGGATCAAACAGGATTAGATACCCGAGTAGTCC</w:t>
      </w:r>
    </w:p>
    <w:p w14:paraId="6500DBF7">
      <w:pPr>
        <w:rPr>
          <w:rFonts w:hint="eastAsia"/>
        </w:rPr>
      </w:pPr>
      <w:r>
        <w:rPr>
          <w:rFonts w:hint="eastAsia"/>
        </w:rPr>
        <w:t>&gt;OTU014832</w:t>
      </w:r>
    </w:p>
    <w:p w14:paraId="0E562B5F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GACGATAATGACGGTACCTGCAGAAGAAGCTGCGGCTAACTACGTGCCAGCAGCCGCGGTAATACGTAGGTGGCAAGCGTTATCCGGAATTACTGGGCGTAAAGCGCACGCAGGCGGGTGTCGACGTGCCGTGTGACAGCGCGAGGCTCAACCTCGCGTGGCCATGGTAGACGCGGCGCCTGGAGTGGGTGAGAGGGATGTGGAATGCCCGGTGGAGCGGTGAAATGCGTAGATATCGTTTGGAACGCCAAAGGTGAAAACAGGCGACTGGGAGTGCGCTGACGCTGAGACACGAAAGCCAGGGGAGCAAACGGGATTAGATACCCCGGTAGTCC</w:t>
      </w:r>
    </w:p>
    <w:p w14:paraId="2E141129">
      <w:pPr>
        <w:rPr>
          <w:rFonts w:hint="eastAsia"/>
        </w:rPr>
      </w:pPr>
      <w:r>
        <w:rPr>
          <w:rFonts w:hint="eastAsia"/>
        </w:rPr>
        <w:t>&gt;OTU014833</w:t>
      </w:r>
    </w:p>
    <w:p w14:paraId="4ACAF19B">
      <w:pPr>
        <w:rPr>
          <w:rFonts w:hint="eastAsia"/>
        </w:rPr>
      </w:pPr>
      <w:r>
        <w:rPr>
          <w:rFonts w:hint="eastAsia"/>
        </w:rPr>
        <w:t>CCTACGGGAGGCTGCAGTGGGGAATCTTGCGCAATGGCCTAACGGCTGACGCAGCGACGCCGCGTGCGGGAGGAAGGTCTTCGGATTGTAAACCGCTGTCGGGAGGGACGAACTGGTGGGGGAGGCAATGCCTTCACCTTGACGGTACCTTCAAAGGAAGCACCGGCTAACTCCGTGCCAGCAGCCGCGGTAATACGGAGGGTGCGAGCGTTGTTCGGAATCATTGGGCGTAAAGGGCGCGTAGGCGGCTTTGTAAGTCGGGGGTGAAAGCCTGTGGCTCAACCACAGAATTGCCTTCGATACTGCATGGCTTGAGACCGGAAGAGGTAAGTGGAACTGCGAGTGTAGAGGTGAAATTCGTAGATATTCGGAGGAACACCAGTGGCGAAGGCGGCTCACTGGTCCATTACTGACGCTGAGGTGCGAAAGCGTGGGGAGCAAACAGGATTAGATACCCTGGTAGTCC</w:t>
      </w:r>
    </w:p>
    <w:p w14:paraId="11005644">
      <w:pPr>
        <w:rPr>
          <w:rFonts w:hint="eastAsia"/>
        </w:rPr>
      </w:pPr>
      <w:r>
        <w:rPr>
          <w:rFonts w:hint="eastAsia"/>
        </w:rPr>
        <w:t>&gt;OTU014834</w:t>
      </w:r>
    </w:p>
    <w:p w14:paraId="45EDFD5A">
      <w:pPr>
        <w:rPr>
          <w:rFonts w:hint="eastAsia"/>
        </w:rPr>
      </w:pPr>
      <w:r>
        <w:rPr>
          <w:rFonts w:hint="eastAsia"/>
        </w:rPr>
        <w:t>CCTACGGGGGGCAGCAGTGGGGAATCTTGCACAATGGGCGCAAGCCTGATGCAGCGACGCCGCGTGGGGGATGAATGCCTTCGGGTTGTAAACCCCTTTCGGCAGGGACGAAGCGAAAGTGACGGTACCGGAAGAAGAAGCACCGGCTAACTACGTGCCAGCAGCCGCGGTAATACGGAGGGTGCAAGCGTTGTTCGGAATCATTGGGCGTAAAGCGTGCGCAGGCGGTTTGCTAAGACAGGTGTGAAATCCCCGAGCTTAACTTGGGAATTGCGCTTGTAACTGGCAAGCTAGAGTGTGGCAGAGGGGGGTGGAATTCCAGGTGTAGCGGTGAAATGCGTAGATATCTGGAGGAACACCGGTGGCGAAGGCGGCATCCTGGACCGGTATTGACGCTGAGGCGCGAAAGCCAGGGGAGCAAACGGGATTAGATACCCTGGTAGTCC</w:t>
      </w:r>
    </w:p>
    <w:p w14:paraId="04C7525F">
      <w:pPr>
        <w:rPr>
          <w:rFonts w:hint="eastAsia"/>
        </w:rPr>
      </w:pPr>
      <w:r>
        <w:rPr>
          <w:rFonts w:hint="eastAsia"/>
        </w:rPr>
        <w:t>&gt;OTU014835</w:t>
      </w:r>
    </w:p>
    <w:p w14:paraId="5265B022">
      <w:pPr>
        <w:rPr>
          <w:rFonts w:hint="eastAsia"/>
        </w:rPr>
      </w:pPr>
      <w:r>
        <w:rPr>
          <w:rFonts w:hint="eastAsia"/>
        </w:rPr>
        <w:t>CCTACGGGCGGCAGCAGTGGGGAATCTTGCGCAATGCGCGACAGCGTGACGCAGCAACGCCGCGTGGGGGAAGAAGGCCTTCGGGTTGTAAACCCCTTTCAGGAGGGACGAAGGTCGGGCCGTTAATAGCGGTCCCGACTGACGGTACCTCCACAAGAAGCCCCGGCTAACTACGTGCCAGCAGCCGCGGTAAGACGTAGGGGGCGAGCGTTGTCCGGATTCATTGGGCGTAAAGCGCGCGTAGGCGGCTCGTTAAGTCGGTTGTGAAAACCCGGGGCTCAACCCCGGGCCTGCGTCCGATACTGGCGAGCTAGAGGCAGGTAGGGGAGAGCGGAATTCCCGGTGTAGCGGTGAAATGCGTAGATATCTGAAGGAACATCAGTGGCGAAAGCGACTTCCTGGACCAATACTGACGCTCATGTGCGAAAGCGTGGGGAGCAAACAGGATTAGATACCCGGGTAGTCC</w:t>
      </w:r>
    </w:p>
    <w:p w14:paraId="225456B3">
      <w:pPr>
        <w:rPr>
          <w:rFonts w:hint="eastAsia"/>
        </w:rPr>
      </w:pPr>
      <w:r>
        <w:rPr>
          <w:rFonts w:hint="eastAsia"/>
        </w:rPr>
        <w:t>&gt;OTU014836</w:t>
      </w:r>
    </w:p>
    <w:p w14:paraId="02DCAA48">
      <w:pPr>
        <w:rPr>
          <w:rFonts w:hint="eastAsia"/>
        </w:rPr>
      </w:pPr>
      <w:r>
        <w:rPr>
          <w:rFonts w:hint="eastAsia"/>
        </w:rPr>
        <w:t>CCTACGGGAGGCAGCAGTAGGGAATATTGGGCAATGGCCGAGAGGCTGACCCAGCCATGCCGCGTGCAGGATGAAGGCTTTCTGAGTCGTAAACTGCTTTTGCCAGGGAAGAATAAGACTCATGCGTGGGTCGACGACGGTACCTGGTGAATAAGCACCGGCTAACTCCGTGCCAGCAGCCGCGGTAATACGGAGGGGGCGAGCGTTGTCCGGATTTATTGGGCGTAAAGGGCTCGTAGGTGGCCTGGCAAGTCGGACGTAAAAGTCCAGGGCTCAACCCTGGGATGCGTTCGATACTGCCAGGCTAGAGGCCGGTAGGGGGATCTGGAATTCCCGGTGTAGCGGTGAAATGCGCAGATATCGGGAGGAACACCGGTGGCGAAGGCGGCTCTCTGGGTCTGTCCTGACGCTCAGGCGCGAAAGCTAGGGGAGCAAACAGGATTAGATACCCTGGTAGTCC</w:t>
      </w:r>
    </w:p>
    <w:p w14:paraId="5D98C090">
      <w:pPr>
        <w:rPr>
          <w:rFonts w:hint="eastAsia"/>
        </w:rPr>
      </w:pPr>
      <w:r>
        <w:rPr>
          <w:rFonts w:hint="eastAsia"/>
        </w:rPr>
        <w:t>&gt;OTU014837</w:t>
      </w:r>
    </w:p>
    <w:p w14:paraId="610CDC4F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TCTTTCGACCGGGACGAAGCGTGAGTGACGGTACCGGTAGAAGAAGCACCGGCCAACTACGTGCCAGCAGCCGCGGTAAGACAGAGGGTGCAAACGTTGCTCGGAATTACTGGGCGTAAAGCGCGTGTAGGCGGGTTGGTAAGCCAGATGTGAAATCCCTATGCTCAACGTAGGAACTGCATTTGGAACTGCCAGTCTTGAGTAGTGGAGAGGAAAGTGGAATTCCTGGTGTAGAGGTGAAATTCGTAGATATCAGGAGGAACACCGATGGCGAAGGCAGGTCTCTGGGCATTAACTGACGCTGAGGAGCGAAAGCATGGGGAGCAAACAGGATTAGATACCCGTGTAGTCC</w:t>
      </w:r>
    </w:p>
    <w:p w14:paraId="4A545E0B">
      <w:pPr>
        <w:rPr>
          <w:rFonts w:hint="eastAsia"/>
        </w:rPr>
      </w:pPr>
      <w:r>
        <w:rPr>
          <w:rFonts w:hint="eastAsia"/>
        </w:rPr>
        <w:t>&gt;OTU014838</w:t>
      </w:r>
    </w:p>
    <w:p w14:paraId="7F079E1D">
      <w:pPr>
        <w:rPr>
          <w:rFonts w:hint="eastAsia"/>
        </w:rPr>
      </w:pPr>
      <w:r>
        <w:rPr>
          <w:rFonts w:hint="eastAsia"/>
        </w:rPr>
        <w:t>CCTACGGGTGGCAGCAGTGGGGAATTTTGGACAATGGGCGCAAGCCTGATCCAGCCATGCCGCGTGTGTGAAGAAGGCCTTCGGGTTGTAAAGCACTTTTGTCCGGAAAGAAAAGCATTCGGTTAATAACCGGGTGTCATGACGGTACCGGAAGAATAAGCACCGGCTAACTTCGTGCCAGCAGCCGCGGTAATACGAAGGGTGCAAGCGTTACTCGGAATTACTGGGCGTAAAGCGCGCGCAGGCGGCTTCTTAAGTCTGATGTGAAAGCCCGCAGCTCAACTGCGGAGGGTCATTGGAAACTGGGAAGCTTGAGTGCAGAAGAGGAGAGTGGAATTCCGCGTGTAGCAGTGAAATGCGTAGATATGCGGAGGAACACCGATGGCGAAGGCAATCCCCTGGGCCTGTACTGACGCTCATGCACGAAAGCGTGGGGAGCAAACAGGATTAGATACCCGAGTAGTCC</w:t>
      </w:r>
    </w:p>
    <w:p w14:paraId="3C56D2D2">
      <w:pPr>
        <w:rPr>
          <w:rFonts w:hint="eastAsia"/>
        </w:rPr>
      </w:pPr>
      <w:r>
        <w:rPr>
          <w:rFonts w:hint="eastAsia"/>
        </w:rPr>
        <w:t>&gt;OTU014839</w:t>
      </w:r>
    </w:p>
    <w:p w14:paraId="4DD0103D">
      <w:pPr>
        <w:rPr>
          <w:rFonts w:hint="eastAsia"/>
        </w:rPr>
      </w:pPr>
      <w:r>
        <w:rPr>
          <w:rFonts w:hint="eastAsia"/>
        </w:rPr>
        <w:t>CCTACGGGTGGCAGCAGTGGGGAATATTGCACAATGGGCGCAAGCCTGATGCAGCAACGCCGCGTGCGGGATGACGGCCTTCGGGTTGTAAACCGCTTTTAGTAAGGAAGAAGGGCAGTCTTTGGGCTGTTTGACGGTACTTGCAGAAAAAGGACCGGCTAACTACGTGCCAGCAGCCGCGGTAATACGTAGGGTCCGAGCGTTGTCCGGAATTATTGGGCGTAAAGAGCTCGTAGGCGGCTTGTCACGTCGGGTGTGAAAGCCCGGGGCTTAACCCCGGGTCTGCATTCGATACGGGCTAGCTAGAGTGTGGTAGGGGAGAGTGGAATTCCCGGTGTAGTGGTGATATGCGTAGATATCGGGAGGAACACCAGTGGCGAAGGCGGTTCTCTGGGCCTTACCTGACGCTGAGACGCGAAAGCGTGGGGAGCGAACCGGATTAGATACCCCTGTAGTCC</w:t>
      </w:r>
    </w:p>
    <w:p w14:paraId="6039BEF8">
      <w:pPr>
        <w:rPr>
          <w:rFonts w:hint="eastAsia"/>
        </w:rPr>
      </w:pPr>
      <w:r>
        <w:rPr>
          <w:rFonts w:hint="eastAsia"/>
        </w:rPr>
        <w:t>&gt;OTU014840</w:t>
      </w:r>
    </w:p>
    <w:p w14:paraId="14AF36DF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CTCCTGAGGTTAATAGCCTCAGGAAGTGACGGTACCCTCAAAGGAAGCACCGGCTAACTTCGTGCCAGCAGCCGCGGTAATACGAAGGATGCAAGCGTTATCCGGATTCATTGGGCGTAAAGAGCGTGTAGGCGGCCAAGTAAGTCCGGTGTGAAAACTCGAGGCTTAACCTCGAGATGTCATCGGAAACTATTTGGCTAGAGTCCGGAAGAGGCGAGTGGAATTCCTGGTGTAGCGGTGAAATGCGTAGATATCGGGAGGAACACCTATGGCGAAAGCAGGCATCTGGGCCATCACTGACGCTGAGCTGCGAAAGCTAGGGGAGCAAACGGGATTAGATACCCTAGTAGTCC</w:t>
      </w:r>
    </w:p>
    <w:p w14:paraId="71EC2D2E">
      <w:pPr>
        <w:rPr>
          <w:rFonts w:hint="eastAsia"/>
        </w:rPr>
      </w:pPr>
      <w:r>
        <w:rPr>
          <w:rFonts w:hint="eastAsia"/>
        </w:rPr>
        <w:t>&gt;OTU014841</w:t>
      </w:r>
    </w:p>
    <w:p w14:paraId="6E8D72FB">
      <w:pPr>
        <w:rPr>
          <w:rFonts w:hint="eastAsia"/>
        </w:rPr>
      </w:pPr>
      <w:r>
        <w:rPr>
          <w:rFonts w:hint="eastAsia"/>
        </w:rPr>
        <w:t>CCTACGGGGGGCAGCAGTGGGGAATATTGGACAATGGGGGCAACCCTGATCCAGCGACGCCGCGTGGGTGAAGAAGGCCTGCGGGTTGTAAAGCCCTTTCGGTGGGGATAAAAAGCCTTGGTCTAACACACCAGGGTCTTGATCTAACCCAAGAAAGAAGCACCGGCTAACTCTGTGCCAGCAGCCGCGGTAATACGAAGGGTGCAAACGTTGCTCGGAATTACTGGGCGTAAAGCGCACGTAGGTGGCGACGTAAGTCGGGTGTGAAAGCCCCGGGCTCAACCTGGGAATGGCATTCGAGACTGCATTGCTGGAGTACGGAAGAGGAGAGTGGAATTCCTGGTGTAGCGGTGAAATGCGCAGATATCAGGAAGAACACCCGTGGCGAAAGCGGCTCTCTGGAACGGTACTGACGCTGAGACGCGAAAGCGTGGGGAGCGAACAGGATTAGATACCCCAGTAGTCC</w:t>
      </w:r>
    </w:p>
    <w:p w14:paraId="1BF138EE">
      <w:pPr>
        <w:rPr>
          <w:rFonts w:hint="eastAsia"/>
        </w:rPr>
      </w:pPr>
      <w:r>
        <w:rPr>
          <w:rFonts w:hint="eastAsia"/>
        </w:rPr>
        <w:t>&gt;OTU014842</w:t>
      </w:r>
    </w:p>
    <w:p w14:paraId="6A75FF02">
      <w:pPr>
        <w:rPr>
          <w:rFonts w:hint="eastAsia"/>
        </w:rPr>
      </w:pPr>
      <w:r>
        <w:rPr>
          <w:rFonts w:hint="eastAsia"/>
        </w:rPr>
        <w:t>CCTACGGGGGGCAGCAGTGGGGAATTTTGGACAATGGGCGCAAGCCTGATCCAGCCATGCCGCATGAGTGAAGAAGGCCTTCGGGTTGTAAACCCCTTTCAGCAGGGACGAACATGACGGTACCTGCAGAAGAAGCCCCGGCCAACTACGTGCCAGCAGCCGCGGTAATACGGAGGGTGCGAGCGTTAATCGGAATTACTGGGCGTAAAGCGCGCGTAGGCGGTTTGTTAAGTCAGCTGTGAAAGCCCCGGGCTCAACTCCGGGGCTGCCGGTCAGACTGGCGAGCTAGAGCACGGTAGGGGCAGATGGAATTCCCGGTGTAGCGGTGAAATGTGTAGATATCGGAAGGAACACCAGTGGCGAAGGCGACTTCCTGGACCAAGACTGACGCTGAGGCGCGAAAGCGTGGGGAGCAAACAGGATTAGATACCCGAGTAGTCC</w:t>
      </w:r>
    </w:p>
    <w:p w14:paraId="0402AD9E">
      <w:pPr>
        <w:rPr>
          <w:rFonts w:hint="eastAsia"/>
        </w:rPr>
      </w:pPr>
      <w:r>
        <w:rPr>
          <w:rFonts w:hint="eastAsia"/>
        </w:rPr>
        <w:t>&gt;OTU014843</w:t>
      </w:r>
    </w:p>
    <w:p w14:paraId="1F08503A">
      <w:pPr>
        <w:rPr>
          <w:rFonts w:hint="eastAsia"/>
        </w:rPr>
      </w:pPr>
      <w:r>
        <w:rPr>
          <w:rFonts w:hint="eastAsia"/>
        </w:rPr>
        <w:t>CCTACGGGGGGCTGCAGTGGGGAATTTTGGACAATGGGGGCAACCCTGATCCAGCCATTCCGCGTGAGTGAAGAAGGCCTTCGGGTTGTAAAGCTCTTTTGTCCGGGAAGAAATCTCACGATTTAATACGTCGGGAGGATGACGGTACCGGAAGAATAAGCACCGGCTAACTTCGTGCCAGCAGCCGCGGTAATACGAAGGGTGCAAGCGTTACTCGGAATTACTGGGCGTAAAGCGTGCGTAGGTGGTTCGTTAAGTCTGCCGTGAAAGCTCCTCGCTCAACGGGGAGAGGACAGGTGAGACTGCCTAACTAGAGGATGGTAGAGGCAAGTGGAATTCCGGGTGGAGTGGTGAAATGCGTAGAGATCCGGAGGAACCCCTGTGGCGAAGGCGGCTTTCTGGTCTGTAACTGACACTGAGGCGCGAAAGCGTGGGGAGCAAACAGGATTAGATACCCCTGTAGTCC</w:t>
      </w:r>
    </w:p>
    <w:p w14:paraId="08917BFA">
      <w:pPr>
        <w:rPr>
          <w:rFonts w:hint="eastAsia"/>
        </w:rPr>
      </w:pPr>
      <w:r>
        <w:rPr>
          <w:rFonts w:hint="eastAsia"/>
        </w:rPr>
        <w:t>&gt;OTU014844</w:t>
      </w:r>
    </w:p>
    <w:p w14:paraId="38FFED24">
      <w:pPr>
        <w:rPr>
          <w:rFonts w:hint="eastAsia"/>
        </w:rPr>
      </w:pPr>
      <w:r>
        <w:rPr>
          <w:rFonts w:hint="eastAsia"/>
        </w:rPr>
        <w:t>CCTACGGGGGGCTGCAGTGGGGAATATTGCACAATGGGGGAAACCCTGATGCAGCAATGCCGCGTGTGTGAAGAAGGCCTTCGGGTTGTAAAGCACTTTTGTTCGGGAAGAAATCCTTCTGGCTAATACCTGGAGGGGATGACGGTACCGGAAGAATAAGCACCGGCTAACTCCGTGCCAGCAGCCGCGGTAATACGGAGGGTGCAAGCGTTATCCGGATTCACTGGGTTTAAAGGGTGTGTAGGCGGGTCGTTAAGTCAGTGGTGAAATCTCAAGGCTCAACCTTGAAACTGCCATTGATACTATCGATCTTGAATCTTGTTGAGGTGGGCGGAATATGTCATGTAGCGGTGAAATGCTTAGATATGACATAGAACACCGATTGCGAAGGCAGCTCACTAAGCAAGTATTGACGCTGAGGCACGAAAGCGTGGGGAGCGAACAGGATTAGATACCCTTGTAGTCC</w:t>
      </w:r>
    </w:p>
    <w:p w14:paraId="4DFD186F">
      <w:pPr>
        <w:rPr>
          <w:rFonts w:hint="eastAsia"/>
        </w:rPr>
      </w:pPr>
      <w:r>
        <w:rPr>
          <w:rFonts w:hint="eastAsia"/>
        </w:rPr>
        <w:t>&gt;OTU014845</w:t>
      </w:r>
    </w:p>
    <w:p w14:paraId="3B09757E">
      <w:pPr>
        <w:rPr>
          <w:rFonts w:hint="eastAsia"/>
        </w:rPr>
      </w:pPr>
      <w:r>
        <w:rPr>
          <w:rFonts w:hint="eastAsia"/>
        </w:rPr>
        <w:t>CCTACGGGGGGCTGCAGTGGGGAATTTTGGACAATGGGCGAAAGCCTGATCCAGCCATGCCGCGTGAGTGAAGAAGGCCTTCGGGTTGTAAAGCTCTTTCGGACAGAAAGAAATCGCACAGGATAATACCTTGTGTGGATGACGGTACCTGAAGAAGAAGCTGCGGCTAACTACGTGCCAGCAGCCGCGGTAATACGTAGGCAGCGAGCGTTGTTCGGAGTTACTGGGCGTAAAGAGTGCGTAGGCGGTGCCCTAAGTCTGGTGTGAAATCTCCCGGCTCAACCGGGAGGGTGCGCCGGAAACTGGGTTGCTTGAGTACTGGAGAGGCAGGCGGAATTCCTGGTGTAGCGGTGAAATGCTTAGATATCGTCAAGAACACCTATAGCGAAGGCAGCTTACTAGGCTGTAACTGACGCTGAGGCACGAAAGTGTGGGGATCAAACAGGATTAGATACCCGTGTAGTCC</w:t>
      </w:r>
    </w:p>
    <w:p w14:paraId="5A94D443">
      <w:pPr>
        <w:rPr>
          <w:rFonts w:hint="eastAsia"/>
        </w:rPr>
      </w:pPr>
      <w:r>
        <w:rPr>
          <w:rFonts w:hint="eastAsia"/>
        </w:rPr>
        <w:t>&gt;OTU014846</w:t>
      </w:r>
    </w:p>
    <w:p w14:paraId="0EEEC9C2">
      <w:pPr>
        <w:rPr>
          <w:rFonts w:hint="eastAsia"/>
        </w:rPr>
      </w:pPr>
      <w:r>
        <w:rPr>
          <w:rFonts w:hint="eastAsia"/>
        </w:rPr>
        <w:t>CCTACGGGTGGCAGCAGTCGCGAATTTTTCACAATGGGCGCAAGCCTGATGAAGCCACGCCGCGTGCGGGATGAAGGCCCTCTGGGTTGTAAACCGCTGTCGTAGGGGAGGAAATTGATCGGGGTTCTCCCCGGTTATTGACCTATCCTAGGAGGAAGGACGGGCTAAGTTCGTGCCAGCAGCCGCGGTAATACGTAGGTGGCAAGCGTTGTCCGGATTTACTGGGCGTAAAGGATGCGTAGGCGGATATTTAAGTGAGATGTGAAATCCCCGGGCTCAACCTGGGAACTGCATTTGTGACTGCATCGCTGGAGTGCGGCAGAGGGGGATGGAATTCCGCGTGTAGCAGTGAAATGCGTAGATATGCGGAGGAACACCGATGGCGAAGGCAATCCCCTGGGCCTGCACTGACGCTCATGCACGAAAGCGTGGGTAGCAAACAGGATTAGATACCCCTGTAGTCC</w:t>
      </w:r>
    </w:p>
    <w:p w14:paraId="07E81AE4">
      <w:pPr>
        <w:rPr>
          <w:rFonts w:hint="eastAsia"/>
        </w:rPr>
      </w:pPr>
      <w:r>
        <w:rPr>
          <w:rFonts w:hint="eastAsia"/>
        </w:rPr>
        <w:t>&gt;OTU014847</w:t>
      </w:r>
    </w:p>
    <w:p w14:paraId="213E29C3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GCGAAAGTGACGGTACCTAACCAGAAAGCCACGGCTAACTACGTGCCAGCAGCCGCGGTAATACGTAGGTGGCAAGCGTTGTCCGGAATTATTGGGCGTAAAGCGCGCGCAGGCGGTTCCTTAAGTCTGATGTGAAAGCCCTGGGCTTAACCTGGGAATTGCGTTGGAAACTGAGGAGCTAGAGTCGGTCAGAGGGCCGTGGAATTTCCGGTGTAGCAGTGAAATGCGCAGATATCAGGAGGAACACCGGTGGCGAAGGCGGCACTCTGGGCCGGTACTGACGCTGAGGAGCGAAAGCGTGGGGAGCGAACAGGATTAGATACCCTTGTAGTCC</w:t>
      </w:r>
    </w:p>
    <w:p w14:paraId="6074879F">
      <w:pPr>
        <w:rPr>
          <w:rFonts w:hint="eastAsia"/>
        </w:rPr>
      </w:pPr>
      <w:r>
        <w:rPr>
          <w:rFonts w:hint="eastAsia"/>
        </w:rPr>
        <w:t>&gt;OTU014848</w:t>
      </w:r>
    </w:p>
    <w:p w14:paraId="741741FF">
      <w:pPr>
        <w:rPr>
          <w:rFonts w:hint="eastAsia"/>
        </w:rPr>
      </w:pPr>
      <w:r>
        <w:rPr>
          <w:rFonts w:hint="eastAsia"/>
        </w:rPr>
        <w:t>CCTACGGGGGGCTGCAGTAACGAATCTTCCGCAATGCACGAAAGTGTGACGGAGCGACGCCGCGTGTAGGACGAAGCCCTTCGGGGTGTAAACTACTGTCAGGGGAAAGAAAGTTCTGATCTACCCCAGAGGAAGGGACGGCTAACTCTGTGCCAGCAGCCGCGGTAAGACAGAGGTCCCGAGCGTTAGGCGGAATCACTGGGCTTAAAGCGTGTGTAGGCGGTTTTCCAAGTTGGGTGTGAAATCTCCCGGCTTAACTGGGAGGGTGCGCCGGAAACTGGGTCGCTAGAGTACTGGAGAGGCAGGCGGAATTCCTGGTGTAGCGGTGAAATGCGTAGATATCAGGAGGAACACCCGCGGTGTAGACGGCCTGCTGGACAGTCACTGACGCTGAGGCACGAAAGCGTGGGGAGCAAACAGGATTAGATACCCCGGTAGTCC</w:t>
      </w:r>
    </w:p>
    <w:p w14:paraId="569F8238">
      <w:pPr>
        <w:rPr>
          <w:rFonts w:hint="eastAsia"/>
        </w:rPr>
      </w:pPr>
      <w:r>
        <w:rPr>
          <w:rFonts w:hint="eastAsia"/>
        </w:rPr>
        <w:t>&gt;OTU014849</w:t>
      </w:r>
    </w:p>
    <w:p w14:paraId="01D04388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TGTAAACTCCTGTCAGAGGGAACGAGGTGGTCTAGAGTGAATACCTTTAGACTGCAGACGGTACCTTCAAAGGAAGCCCCGGCTAACTCTGTGCCAGCAGCCGCGGTAATACAGAGGGGGCAAGCGTTGTCCGGATTCACTGGGTTTAAAGGGTGCGTAGGTGGGTCTGTAAGTCAGTGGTGAAATCTCCGTGCTTAACATGGAAACTGCCATTGATACTATAGGTCTTGAATTTTCTGGAGGTTAGCGGAATATGTCATGTAGCGGTGAAATGCTTAGATATGACATAGAACACCAATTGCGAAGGCAGCTTGCTACAGGAATATTGACACTGAGGCACGAAAGCGTGGGGATCAAACAGGATTAGATACCCGTGTAGTCC</w:t>
      </w:r>
    </w:p>
    <w:p w14:paraId="652B1360">
      <w:pPr>
        <w:rPr>
          <w:rFonts w:hint="eastAsia"/>
        </w:rPr>
      </w:pPr>
      <w:r>
        <w:rPr>
          <w:rFonts w:hint="eastAsia"/>
        </w:rPr>
        <w:t>&gt;OTU014850</w:t>
      </w:r>
    </w:p>
    <w:p w14:paraId="7798EA11">
      <w:pPr>
        <w:rPr>
          <w:rFonts w:hint="eastAsia"/>
        </w:rPr>
      </w:pPr>
      <w:r>
        <w:rPr>
          <w:rFonts w:hint="eastAsia"/>
        </w:rPr>
        <w:t>CCTACGGGGGGCTGCAGTGGGGAATTTTGGACAATGGGGGCAACCCTGATCCAGCAATGCCGCGTGAGTGAAGAAGGCCTTCGGGTTGTAAAGCTCTTTTGTCAGGGAAGAAAAGGTCGTGGCTAATATCCACGACTGCTGACGGTACCTGAAGAATAAGCACCGGCTAACTACGTGCCAGCAGCCGCGGTAATACGTAGGGCGCAAGCGTTGTCCGGAATTACTGGGCGTAAAGCGTGCGTAGACGGTTATGTAAGTCGGGTGTGAAAGCCCCGGGCTCAACCTGGGAATTGCATTCGAGACTGCATAGCTAGGGTGCGGAAGAGGGAAGCGGAATTTCCGGTGTAGCGGTGAAATGCGTAGATATTAGGAGGAACACCAGTGGCGAAGGCGACTTACTGGACTGTAACTGACGCTGAGGCGCGAAAGCGTGGGGAGCAAACAGGATTAGATACCCGAGTAGTCC</w:t>
      </w:r>
    </w:p>
    <w:p w14:paraId="7FD4ADAF">
      <w:pPr>
        <w:rPr>
          <w:rFonts w:hint="eastAsia"/>
        </w:rPr>
      </w:pPr>
      <w:r>
        <w:rPr>
          <w:rFonts w:hint="eastAsia"/>
        </w:rPr>
        <w:t>&gt;OTU014851</w:t>
      </w:r>
    </w:p>
    <w:p w14:paraId="70A956C7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GTGGGGAAGATAATGACGGTACCCACAGAAGAAGCCCCGGCTAACTTCGTGCCAGCAGCCGCGGTAATACGGAGGATCCAAGCGTTATCCGGAATCATTGGGTTTAAAGGGTCCGTAGGCGGTTGGGTAAGTCGGGTGTGAAAGCCCTGGGCTTAACCTGGGAATGGCATTCGAGACTACCTAGCTAGAGTCTGGTAGAGGGAAGTGGAATTTCCGGTGTAGCGGTGAAATGCGCAGATATCGGGAAGAACACCCGTGGCGAAGGCGGCTCTCTGGGACGGTACTGACGCTGAGACGCGAAAGCGTGGGGAGCAAACAGGATTAGATACCCGTGTAGTCC</w:t>
      </w:r>
    </w:p>
    <w:p w14:paraId="1BA8F4F8">
      <w:pPr>
        <w:rPr>
          <w:rFonts w:hint="eastAsia"/>
        </w:rPr>
      </w:pPr>
      <w:r>
        <w:rPr>
          <w:rFonts w:hint="eastAsia"/>
        </w:rPr>
        <w:t>&gt;OTU014852</w:t>
      </w:r>
    </w:p>
    <w:p w14:paraId="1EAB8B1F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AGGGTTGTAAACCCCTTTCAGGAGGGACGAAGGTCGGCGCGTTAATAGCGTGTCCGACTGACGGTACCTCCACAAGAAGCCCCGGCTAACTACGTGCCAGCAGCCGCGGTAATACGGGGGGGGCAAGCGTTGTTCGGAATTACTGGGCGTAAAGGGCTCGTAGGCGGCCGCTTAAGTCAGACGTGAAATTCCTCGGCTCAACCGGGGCACTGCGTCTGAGACTGAATGGCTTGAATCCGGGAGAGGGATGCGGAATTCCAGGTGTAGCGGTGAAATGCGCAGATATCAGGAGGAACACCGATGGCGAAGGCAGCTCGCTGGGACGGTACTGACGCTGAGGCGCGAAAGCGTGGGGAGCAAACAGGATTAGATACCCCGGTAGTCC</w:t>
      </w:r>
    </w:p>
    <w:p w14:paraId="5BDFF1F7">
      <w:pPr>
        <w:rPr>
          <w:rFonts w:hint="eastAsia"/>
        </w:rPr>
      </w:pPr>
      <w:r>
        <w:rPr>
          <w:rFonts w:hint="eastAsia"/>
        </w:rPr>
        <w:t>&gt;OTU014853</w:t>
      </w:r>
    </w:p>
    <w:p w14:paraId="6E922B62">
      <w:pPr>
        <w:rPr>
          <w:rFonts w:hint="eastAsia"/>
        </w:rPr>
      </w:pPr>
      <w:r>
        <w:rPr>
          <w:rFonts w:hint="eastAsia"/>
        </w:rPr>
        <w:t>CCTACGGGGGGCAGCAGTGGGGAATCTTGCGCAATGGGCGAAAGCCTGACGCAGCGACGCCGCGTGGGGGAAGAAGGCCTTCGGGTTGTAAACCCCTTTCAGGAGGGACGAAGCCACTCGGGTTAATACCCCAGAGGGTGACGGTACCTCCAGAAGAAGCCCCGGCTAACTACGTGCCAGCAGCCGCGGTAATACGTAGGGGGCAAGCGTTGTCCGGAATTATTGGGCGTAAAGCGCGCGCAGGTGGTTTCTTAAGTCTGTTGTGAAATCTCCCGGCTCAACTGGGAGGGTGCGGCGGAAACTGGTGGACTAGAGTGCAGGAGAGGAAAGCGGAATTCCATGTGTAGCGGTGAAATGCGTAGAGATGTGGAGGAACACCTGTGGCGAAGGCGGCCAGCTGGGATACACCTGACGCTGAGATGCGAAGGCGTGGGGAGCGAACGGGATTAGATACCCGTGTAGTCC</w:t>
      </w:r>
    </w:p>
    <w:p w14:paraId="435FE907">
      <w:pPr>
        <w:rPr>
          <w:rFonts w:hint="eastAsia"/>
        </w:rPr>
      </w:pPr>
      <w:r>
        <w:rPr>
          <w:rFonts w:hint="eastAsia"/>
        </w:rPr>
        <w:t>&gt;OTU014854</w:t>
      </w:r>
    </w:p>
    <w:p w14:paraId="0E6002F2">
      <w:pPr>
        <w:rPr>
          <w:rFonts w:hint="eastAsia"/>
        </w:rPr>
      </w:pPr>
      <w:r>
        <w:rPr>
          <w:rFonts w:hint="eastAsia"/>
        </w:rPr>
        <w:t>CCTACGGGCGGCTGCAGTAAGGAATATTCCCCAATGGGCGCAAGCCTGAGGGAGCGACGCCGCGTGAGGGAAGAAGCCTTTCGGGGTGTAAACCTCTTTTGCAAGGGATGAGATGTGCCCTTTCCGCAAGGAGGGGTACTAGGACAGTACCTTGCGAATAAGCCTCGGCTAACTACGTGCCAGCAGCCGCGGTAATACAGAGGGTGCGAGCGTTAATCGGAATTACTGGGCGTAAAGCGCGCGTAGGCGGCTTTGCAAGTCGGGTGTGAAATCCCCAGGCTTAACCTGGGAACTGCATTCGAGACTGCATTGCTAGAGTATGGGAGAGGGAAGTGGAATTTCCGGTGTAGCGGTGAAATGCGTAGATATCGGAAGGAACATCAGTGGCGAAAGCGACTTCCTGGACCAATACTGACGCTCATGTGCGAAAGCGTGGGGAGCAAACAGGATTAGATACCCGTGTAGTCC</w:t>
      </w:r>
    </w:p>
    <w:p w14:paraId="62C0D474">
      <w:pPr>
        <w:rPr>
          <w:rFonts w:hint="eastAsia"/>
        </w:rPr>
      </w:pPr>
      <w:r>
        <w:rPr>
          <w:rFonts w:hint="eastAsia"/>
        </w:rPr>
        <w:t>&gt;OTU014855</w:t>
      </w:r>
    </w:p>
    <w:p w14:paraId="37352632">
      <w:pPr>
        <w:rPr>
          <w:rFonts w:hint="eastAsia"/>
        </w:rPr>
      </w:pPr>
      <w:r>
        <w:rPr>
          <w:rFonts w:hint="eastAsia"/>
        </w:rPr>
        <w:t>CTACGGGAGGCAGCAGTGGGGAATCTTGGACAATGGGGGCAACCCTGATCCAGCGACGCCGCGTGGGTGATGAAGGCCTTAGGGTTGTAAAGTTCTTTCGCTCGTGACGATGATGACGGTAACGAGAGAAGAAGCCCCGGCTAACTTCGTGCCAGCAGCCGCGGTAATACGAAGGGTGCAAGCGTTACTCGGAATTACTGGGCGTAAAGGGTGCGCAGGCGGCCCCGCATGTCAGGCGTGAAATCCCCGGGCTCAACCTGGGAACTGCATTTGTGACTGCACGGCTGGAGTGCGGCAGAGGGGGATGGAATTCCGCGTGTAGCAGTGAAATGCGTAGATATGCGGAGGAACACCGATGGCGAAGGCAATCCCCTGGGCCTGCACTGACGCTCATGCACGAAAGCGTGGGGAGCAAACAGGATTAGATACCCTAGTAGTCC</w:t>
      </w:r>
    </w:p>
    <w:p w14:paraId="4BC8EA6D">
      <w:pPr>
        <w:rPr>
          <w:rFonts w:hint="eastAsia"/>
        </w:rPr>
      </w:pPr>
      <w:r>
        <w:rPr>
          <w:rFonts w:hint="eastAsia"/>
        </w:rPr>
        <w:t>&gt;OTU014856</w:t>
      </w:r>
    </w:p>
    <w:p w14:paraId="67756872">
      <w:pPr>
        <w:rPr>
          <w:rFonts w:hint="eastAsia"/>
        </w:rPr>
      </w:pPr>
      <w:r>
        <w:rPr>
          <w:rFonts w:hint="eastAsia"/>
        </w:rPr>
        <w:t>CCTACGGGCGGCTGCAGTAGGGAATATTGGTCAATGGATGGAAGTCTGAACCAGCCATGCCGCGTGCAGGAAGACGGCCTTCTGGGTTGTAAACTGCTTTTGCCAGGGGATAAAAGGCCCATGCGTGGGACATTGAAGGTACCTGGTGAATAAGCCACGGCTAACTACGTGCCAGCAGCCGCGGTAATACGTAGGTGGCGAGCGTTGTCCGGATTTATTGGGTTTAAAGGGTGCGTAGGCGGCCTGTTAAGTAGGGTGTGAAATGCCAGAGCTCAACTTTGGCATTGCGCTCTAGACTGGCTGGCTTGAGTGAGATAGGGGTGTGCGGAACTTCCAGTGGAGCGGTGAAATGTGTTGATATTGGAAGGAACGCCGGTGGCGAAAGCGGCACACTGGGACGACACTGACGCTGAGGCTCGAAAGCGTGGGGAGCGAACGGGATTAGATACCCCTGTAGTCC</w:t>
      </w:r>
    </w:p>
    <w:p w14:paraId="46A420DD">
      <w:pPr>
        <w:rPr>
          <w:rFonts w:hint="eastAsia"/>
        </w:rPr>
      </w:pPr>
      <w:r>
        <w:rPr>
          <w:rFonts w:hint="eastAsia"/>
        </w:rPr>
        <w:t>&gt;OTU014857</w:t>
      </w:r>
    </w:p>
    <w:p w14:paraId="3815D371">
      <w:pPr>
        <w:rPr>
          <w:rFonts w:hint="eastAsia"/>
        </w:rPr>
      </w:pPr>
      <w:r>
        <w:rPr>
          <w:rFonts w:hint="eastAsia"/>
        </w:rPr>
        <w:t>CCTACGGGGGGCAGCAGTAGGGAATATTGGACAATGGGCGGAAGCCTGATCCAGCAACGCCGCGTGAGGGATGACTGCCTTCGGGTTGTAAACCTCTTTCAGTACCGACGAAGCGCAAGTGACGGTAGGTACAGAAGAAGCACCGGCCAACTACGTGCCAGCAGCCGCGGTAATACAGAGGTCCCAAGCGTTGTTCGGATTCACTGGGCGTAAAGGGTGCGTAGGTGGTAGATCAAGTCGGGTGTGAAATCTCCGGGCTCAACCCGGAGCGTGCGCCCGAAACTGGTCTGCTAGAGGGTGGGAGGGGAGACTGGAATTCTCGGTGTAGCGGTGAAATGCGTAGAGATCGGGAGGAAGGCCGGTGGCGAAGGCGGCGCTCTGGAACATTTCTGACGCTGAGGCTCGAAAGCGTGGGGAGCAAACAGGATTAGATACCCCAGTAGTCC</w:t>
      </w:r>
    </w:p>
    <w:p w14:paraId="5ADA49BF">
      <w:pPr>
        <w:rPr>
          <w:rFonts w:hint="eastAsia"/>
        </w:rPr>
      </w:pPr>
      <w:r>
        <w:rPr>
          <w:rFonts w:hint="eastAsia"/>
        </w:rPr>
        <w:t>&gt;OTU014858</w:t>
      </w:r>
    </w:p>
    <w:p w14:paraId="59E37D7C">
      <w:pPr>
        <w:rPr>
          <w:rFonts w:hint="eastAsia"/>
        </w:rPr>
      </w:pPr>
      <w:r>
        <w:rPr>
          <w:rFonts w:hint="eastAsia"/>
        </w:rPr>
        <w:t>CCTACGGGGGGCTGCAGTGGGGAATCTTGGACAATGGGCGCAAGCCTGATCCAGCCATGCCGCGTGAGTGAAGAAGGCCTTCGGGTTGTAAAGCTCTTTTACCAGGGACGATAATGACGGTACCTGGAGAATAAGCCCCGGCAAACTTCGTGCCAGCAGCCGCGGTAATACGAAGGGGGCTAGCGTTATTCGGATTTACTGGGCATAAAGCGCGCGTAGGCGGCCAGGTAAGTCGGATGTGAAAGCCCGGGGCCCAACCCCGGAACTGCACCCGATACTGCCTGGCTGGAGTCCCGGAGAGGATGGCGGAATTTCCGGTGTAGAGGTGAAATGCGTAGATATCGGGAGGAACATCAGTGGCGAAGGCGGCCTTCTGGTCCAGTACTGACACTCAGGCGCGAAAGCTGGGGTAGCAAACAGGATTAGATACCCGAGTAGTCC</w:t>
      </w:r>
    </w:p>
    <w:p w14:paraId="0D93C948">
      <w:pPr>
        <w:rPr>
          <w:rFonts w:hint="eastAsia"/>
        </w:rPr>
      </w:pPr>
      <w:r>
        <w:rPr>
          <w:rFonts w:hint="eastAsia"/>
        </w:rPr>
        <w:t>&gt;OTU014859</w:t>
      </w:r>
    </w:p>
    <w:p w14:paraId="2DB45FA9">
      <w:pPr>
        <w:rPr>
          <w:rFonts w:hint="eastAsia"/>
        </w:rPr>
      </w:pPr>
      <w:r>
        <w:rPr>
          <w:rFonts w:hint="eastAsia"/>
        </w:rPr>
        <w:t>CCTACGGGGGGCTGCAGTCGAGAATCTTCGTCAATGGGCGAAAGCCTGAACGAGCGACGCCACGTGCGGGATGAAGGCCCTTGGGTTGTAAACCGCTGTCAGAGGGGATGAAAGCGTAAGCTTGACAGAGCCTCAGAGGAAGCGCGGGCTAAGTACGTGCCAGCAGCCGCGGTAATACGTACTGCGCGAACGTTATTCGGAATCACTGGGCTTACAGGGTGCGTAGGCGGCTTTTCAGGTCTGGTGTGAAATCCCCCGGCTCAACCGGGGAATGGCATTGGAAACCGAAAAGCTCGAGGTAGCTAGAGGCGAGTGGAATTCCCGGTGTAGTGGTGGAATGCGTAGATATCGAGAGGAACACCTGCGGCGAAGGCGGGTTGCTGGGCTGACACTGACGCTGAGGCGCGAAAGCTAGGGGAGCGAACGGGATTAGATACCCCTGTAGTCC</w:t>
      </w:r>
    </w:p>
    <w:p w14:paraId="29C4AC0F">
      <w:pPr>
        <w:rPr>
          <w:rFonts w:hint="eastAsia"/>
        </w:rPr>
      </w:pPr>
      <w:r>
        <w:rPr>
          <w:rFonts w:hint="eastAsia"/>
        </w:rPr>
        <w:t>&gt;OTU014860</w:t>
      </w:r>
    </w:p>
    <w:p w14:paraId="6451EE0F">
      <w:pPr>
        <w:rPr>
          <w:rFonts w:hint="eastAsia"/>
        </w:rPr>
      </w:pPr>
      <w:r>
        <w:rPr>
          <w:rFonts w:hint="eastAsia"/>
        </w:rPr>
        <w:t>CCTACGGGTGGCAGCAGTGAGGGATATTGGTCAATGGGGGCAACCCTGAACCAGCGACGCCGCGTGGGTGAAGAAGGTCTTCGGATCGTAAAGCCCTTTTCTGCGTGACGAGGAGCAGGACGGTAGCGCAGGAAGAAGTCTCGGCTAACTACGTGCCAGCAGCCGCGGTAAAACGTAGGAGGCGAGCGTTATCCGGATTTACTGGGTGTAAAGCGCGTGCAGGCGGCTCGCTAAGTTGGATGTGAAAGCTCCCGGCTCAACTGGGAGAGGTCGTACAAGACTGGCGGGCTGGAGAATGGTAGGGGAAGGTGGAATTCCAGGTGTAGCGGTGAAATGCGTAGATATCTGGAGGAATACCGGTGGCGAAGGCGGCATCCTGGACCATTACTGACGCTGAGGCGCGAAAGCTAGGGGAGCAAACGGGATTAGATACCCCAGTAGTCC</w:t>
      </w:r>
    </w:p>
    <w:p w14:paraId="23B01F6D">
      <w:pPr>
        <w:rPr>
          <w:rFonts w:hint="eastAsia"/>
        </w:rPr>
      </w:pPr>
      <w:r>
        <w:rPr>
          <w:rFonts w:hint="eastAsia"/>
        </w:rPr>
        <w:t>&gt;OTU014861</w:t>
      </w:r>
    </w:p>
    <w:p w14:paraId="7E62B3F7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TTGGGACGAAGGTTCGCCGGTGAATAGCCGGCCGGACTGACGGTACCTTCAGAAGAAGCCCCGGCTAACTACGTGCCAGCAGCCGCGGTAATACGTAGGGGGCAAGCGTTGTCCGGAATCATTGGGCGTAAAGCGCGTGTAGGCGGCCAGGTAGGTCTGCTGTGAAAACTCGAGGCTCAACCTGGAGACTGCACCCGAGACTGCGATGACTAGAGTCCGGTAGGGGCCCGTGGAATGTCCGGTGTAGCGGTGAAATGCGCAGATATCGGACGGAACACCAGTGGCGAAGGCGGCGGGCTGGGCCGGAACTGACGCTCATGTGCGAAAGCGTGGGTAGCAAACAGGATTAGATACCCTAGTAGTCC</w:t>
      </w:r>
    </w:p>
    <w:p w14:paraId="7A92055E">
      <w:pPr>
        <w:rPr>
          <w:rFonts w:hint="eastAsia"/>
        </w:rPr>
      </w:pPr>
      <w:r>
        <w:rPr>
          <w:rFonts w:hint="eastAsia"/>
        </w:rPr>
        <w:t>&gt;OTU014862</w:t>
      </w:r>
    </w:p>
    <w:p w14:paraId="042F8DAB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GAGGGACGAAGGTTCGGCGGCGAATAGCCGTCCGGACTGACGGTACCTCCAGAAGAAGCCCCGGCCAACTACGTGCCAGCAGCCGCGGTAATACGTAGGGGGCGAGCGTTGTCCGGATTTATTGGGCGTAAAGAGCGCGTAGGTGGTTCATCAAGTCAGATGTGAAAGCCCCCGGCTCAACCGGGGAAGGACGCATGAAACTGGCAAGCTAGAGTACCGAAGAGGGGGGTGGAATTCCCGGTGTAGCGGTGAAATGCGTAGAGATCGGAAAGAACACCAACGGCGAAAGCACTCTGCTGGGCCGACACTGACACTGAGAGACGAAAGCTAGGGGAGCGAATGGGATTAGATACCCGGGTAGTCC</w:t>
      </w:r>
    </w:p>
    <w:p w14:paraId="3F868CA2">
      <w:pPr>
        <w:rPr>
          <w:rFonts w:hint="eastAsia"/>
        </w:rPr>
      </w:pPr>
      <w:r>
        <w:rPr>
          <w:rFonts w:hint="eastAsia"/>
        </w:rPr>
        <w:t>&gt;OTU014863</w:t>
      </w:r>
    </w:p>
    <w:p w14:paraId="0815CC70">
      <w:pPr>
        <w:rPr>
          <w:rFonts w:hint="eastAsia"/>
        </w:rPr>
      </w:pPr>
      <w:r>
        <w:rPr>
          <w:rFonts w:hint="eastAsia"/>
        </w:rPr>
        <w:t>CCTACGGGTGGCTGCAGTGAGGAATCTTGCGCAATGGTGGCAACACTGACGCAGCCACGCCGCGTGAAGGAAGACGCTCCTATGGGGTGTAAACTTCTTTTCTGTGGGAAGAAGGGTGGGCCGTGGGTCTGCTTTGACGGTACCGCAGGAATAAGGACCGGCTAACTCCGTGCCAGCAGCCGCGGTAATACGGAGGGTCCGAGCGTTGTCCGGATTTATTGGGTGTAAAGGGTGCGTAGGCGGCGCGGTAAGTCGGGTGTGAAATCTCCCGGCTCAACTGGGAGAGGTCATTCAATACTACCGTGCTTGAGAGCAGAAGAGGAAGATGGAATTCCCGGTGTAGTGGTGAAATGCGTAGATATCGGGAGGAACACCAGTGGCGAAGGCGATCTTCTGGTCTGTTTCTGACACTCAGACGCGACAGCTAGGGTAGTAAACGGGATTAGATACCCCGGTAGTCC</w:t>
      </w:r>
    </w:p>
    <w:p w14:paraId="6A8B051D">
      <w:pPr>
        <w:rPr>
          <w:rFonts w:hint="eastAsia"/>
        </w:rPr>
      </w:pPr>
      <w:r>
        <w:rPr>
          <w:rFonts w:hint="eastAsia"/>
        </w:rPr>
        <w:t>&gt;OTU014864</w:t>
      </w:r>
    </w:p>
    <w:p w14:paraId="571E4CD9">
      <w:pPr>
        <w:rPr>
          <w:rFonts w:hint="eastAsia"/>
        </w:rPr>
      </w:pPr>
      <w:r>
        <w:rPr>
          <w:rFonts w:hint="eastAsia"/>
        </w:rPr>
        <w:t>CCTACGGGGGGCTGCAGTGGGGAATCTTGCGCAATGGCCTAACGGCTGACGCAGCGACGCCGCGTGTGGGATGACGCCCTTCGGGGTGTAAACCACTGTTGCCCGGGACGAAGAGCGGACTTCAGTCCGCCTGACGGTACCGGGTGAGGAAGCACCGGCTAACTCCGTGCCAGCAGCCGCGGTAATACGTAGGAGGCGAGCGTTGTCCGGATTTACTGGGCGTAAAGCGCGCGCAGGCGGCACCTGCAAGTAGTGTGTGAAATCCACCTGCTCAACGGGTGGGGTGCGCACTATACTGAGGAGCTAGAGGAAGGTAGAGGTGAATGGAATTCCTGGTGTAGCGGTGACATGCATTGATATCAGGAGGAACACCCGTGGCGAAGGCGGTTCACTGGACCTTATCTGACGCTGAGGCGCGAAAGCGTGGGTAGCAAACAGGATTAGATACCCCAGTAGTCC</w:t>
      </w:r>
    </w:p>
    <w:p w14:paraId="7FB8B033">
      <w:pPr>
        <w:rPr>
          <w:rFonts w:hint="eastAsia"/>
        </w:rPr>
      </w:pPr>
      <w:r>
        <w:rPr>
          <w:rFonts w:hint="eastAsia"/>
        </w:rPr>
        <w:t>&gt;OTU014865</w:t>
      </w:r>
    </w:p>
    <w:p w14:paraId="155DFDA2">
      <w:pPr>
        <w:rPr>
          <w:rFonts w:hint="eastAsia"/>
        </w:rPr>
      </w:pPr>
      <w:r>
        <w:rPr>
          <w:rFonts w:hint="eastAsia"/>
        </w:rPr>
        <w:t>CCTACGGGCGGCTGCAGTGGGGAATATTGGGCAATGGCCGAAAGGCTGACCCAGCGACGCCGCGTGCGGGATGACGCTTTTCGGAGTGTAAACCGCTGTCAGAGGGGACGAAGATTCCGGGTGCGAACAGTGCCCGGAGCTGACGGTACCTTCAGAGGAAGCACCGGCTAACTCCGTGCCAGCAGCCGCGGTAATACGTAGGGGGCAAGCGTTGTCCGGATTCACTGGGTTTAAAGGGTGCGTAGGTGGGTTGCCAAGTCCGTGGTGAAATCTCCGAGCTTAACTCGGAAACTGCCGTGGATACTGGTAATCTTGAATATCGTGGAGGTAAGCGGAATATGTCATGTAGCGGTGAAATGCTTAGATATGACATAGAACACCGATAGCGAAGGCAGCTGGCTACACGAATATTGACACTGAGGCACGAAAGCGTGGGGATCAAACAGGATTAGATACCCTTGTAGTCC</w:t>
      </w:r>
    </w:p>
    <w:p w14:paraId="6551E39A">
      <w:pPr>
        <w:rPr>
          <w:rFonts w:hint="eastAsia"/>
        </w:rPr>
      </w:pPr>
      <w:r>
        <w:rPr>
          <w:rFonts w:hint="eastAsia"/>
        </w:rPr>
        <w:t>&gt;OTU014866</w:t>
      </w:r>
    </w:p>
    <w:p w14:paraId="317631C6">
      <w:pPr>
        <w:rPr>
          <w:rFonts w:hint="eastAsia"/>
        </w:rPr>
      </w:pPr>
      <w:r>
        <w:rPr>
          <w:rFonts w:hint="eastAsia"/>
        </w:rPr>
        <w:t>CCTACGGGCGGCTGCAGTCGAGAATTTTTCTCAATGGGCGCAAGCCTGAAGGAGCGACGCCGCGTGGGGGATGAAGGGTTTCGATCCGTAAACCCCTGTCATTTGTGAACAATGGTCATCGTTGAATATTCGGTGGCTTGATAGTAACAGAAGAGGAAGGGACGGCTAACTCTGTGCCAGCAGCCGCGGTAATACAGAGGGTGCAAGCGTTAATCGGAATTACTGGGCGTAAAGCGTGCGTAGTCGGCTTTTCAAGTCGGGTGTGAAAGCCCCGGGCTCAACCTGGGAATTGCATTCGATACTGGATGGCTAGAGTTCGGCAGAGGGAAGCGGAATTTCGGGTGTAGCGGTGAAATGCGTAGAGATGTGGAGGAACACCAGTGGCGAAGGCGGCTTTCTGGTCTGTAACTGACGCTGAGGCGCGAAAGCGTGGGGAGCAAACAGGATTAGATACCCGTGTAGTCC</w:t>
      </w:r>
    </w:p>
    <w:p w14:paraId="25AD07B4">
      <w:pPr>
        <w:rPr>
          <w:rFonts w:hint="eastAsia"/>
        </w:rPr>
      </w:pPr>
      <w:r>
        <w:rPr>
          <w:rFonts w:hint="eastAsia"/>
        </w:rPr>
        <w:t>&gt;OTU014867</w:t>
      </w:r>
    </w:p>
    <w:p w14:paraId="5BD696B2">
      <w:pPr>
        <w:rPr>
          <w:rFonts w:hint="eastAsia"/>
        </w:rPr>
      </w:pPr>
      <w:r>
        <w:rPr>
          <w:rFonts w:hint="eastAsia"/>
        </w:rPr>
        <w:t>CCTACGGGGGGCTGCAGTGGGGAATATTGCGCAATGGGCGAAAGCCTGACGCAGCGACGCCGCGTGTGGGATGACGGCCTTCGGGTTGTAAACCACTGTCGGGAGGGACGAATGCGCCGCAAGGCGAGTGACGGTACCTCCAAAGGAAGCACCGGCTAACTCTGTGCCAGCAGCCGCGGTAATACAGAGGGTGCGAGCGTTAATCGGAATTACTGGGCGTAAAGGGCGCGTAGGTGGTGAGTTAAGATTGATGTGAAATCCCTGGGCTTAACCTAGGAACTGCATCGATGACTGATTCGCTGGAGTACTGTAGAGGGTAGTGGAATTTCCGGTGTAGCGGTGAAATGCGTAGAGATCGGAAGGAACACCAGTGGCGAAGGCGGCTACCTGGACAGATACTGACACTGAGGCGCGAGAGCGTGGGGAGCAAACAGGATTAGATACCCCTGTAGTCC</w:t>
      </w:r>
    </w:p>
    <w:p w14:paraId="3E67BB01">
      <w:pPr>
        <w:rPr>
          <w:rFonts w:hint="eastAsia"/>
        </w:rPr>
      </w:pPr>
      <w:r>
        <w:rPr>
          <w:rFonts w:hint="eastAsia"/>
        </w:rPr>
        <w:t>&gt;OTU014868</w:t>
      </w:r>
    </w:p>
    <w:p w14:paraId="3C1CD097">
      <w:pPr>
        <w:rPr>
          <w:rFonts w:hint="eastAsia"/>
        </w:rPr>
      </w:pPr>
      <w:r>
        <w:rPr>
          <w:rFonts w:hint="eastAsia"/>
        </w:rPr>
        <w:t>CCTACGGGAGGCTGCAGTGGGGAATTTTGGACAATGGGCGCAAGCCTGATCCAGCCATGCCGCGTGGGTGAAGAAGGCCTTCGGGTTGTAAAGCCCTTTCGGCTGGGACGAAAAGGTCCGCGCTAACACCGCGGATCCATGACGGTACCAGCAGAAGAAGCACCGGCTAACTACGTGCCAGCAGCCGCGGTAATACGTAGGGTGCAGGCGTTGTCCGGAATCACTGGGCGTAAAGGGCGCGTAGGTGGCTTGGTAAGCGTGTGGTGAAAGTCCGGGGCTCAACCCCGGATCTGCCGTGCGAACTGCTGAGCTGGAGCACTGTAGAGGCAGGTGGAATTTCGGGTGTAGCGGTGAAATGCGCAGATATCAGGAGGAACACCGGTGGCGAAGGCGGATCTCTGGGCCGATACTGACGCTGAGGAGCGAAAGCGTGGGGAGCGAACAGGATTAGATACCCCGGTAGTCC</w:t>
      </w:r>
    </w:p>
    <w:p w14:paraId="54A693E1">
      <w:pPr>
        <w:rPr>
          <w:rFonts w:hint="eastAsia"/>
        </w:rPr>
      </w:pPr>
      <w:r>
        <w:rPr>
          <w:rFonts w:hint="eastAsia"/>
        </w:rPr>
        <w:t>&gt;OTU014869</w:t>
      </w:r>
    </w:p>
    <w:p w14:paraId="4AA9F85C">
      <w:pPr>
        <w:rPr>
          <w:rFonts w:hint="eastAsia"/>
        </w:rPr>
      </w:pPr>
      <w:r>
        <w:rPr>
          <w:rFonts w:hint="eastAsia"/>
        </w:rPr>
        <w:t>CCTACGGGAGGCTGCAGTGGGGAATTTTTCGCAATGGGGGAAACCCTGACGAAGCAACGCCGCGTGGAGGATGAAGGCCTTCGGGTCGTAAACTCCTGTCGACCGGGACGAACACGGTCCGACCCAACACGTCGGGCCGTCGACTGTACCGGTAGAGGAAGCCACGGCTAACTCTGTGCCAGCAGCCGCGGTAATACGAAGGGGGCTAGCGTTGTTCGGAATCACTGGGCGTAAAGCGTGCGCAGGCGGTTGGGTAAGTTGAATGTGAAAGCCCCGGGCTCAACCTGGGAACTGCATCCAAAACTGCCCGACTAGAGTACGGTAGAGGGTGGTGGAATTTCCTGTGTAGCGGTGAAATGCGTAGATATAGGAAGGAACACCAGTGGCGAAGGCGACCACCTGGACTGATACTGACACTGAGGCACGAAAGCGTGGGGAGCAAACAGGATTAGATACCCCTGTAGTCC</w:t>
      </w:r>
    </w:p>
    <w:p w14:paraId="49957367">
      <w:pPr>
        <w:rPr>
          <w:rFonts w:hint="eastAsia"/>
        </w:rPr>
      </w:pPr>
      <w:r>
        <w:rPr>
          <w:rFonts w:hint="eastAsia"/>
        </w:rPr>
        <w:t>&gt;OTU014870</w:t>
      </w:r>
    </w:p>
    <w:p w14:paraId="5D042985">
      <w:pPr>
        <w:rPr>
          <w:rFonts w:hint="eastAsia"/>
        </w:rPr>
      </w:pPr>
      <w:r>
        <w:rPr>
          <w:rFonts w:hint="eastAsia"/>
        </w:rPr>
        <w:t>CCTACGGGGGGCTGCAGTGGGGAATCTTGCGCAATGGACGAAAGTCTGACGCAGCCACGCCGCGTGAGTGAAGAAGGCCTTAGGGTTGTAAAGCTCTTTCGGCGGGGACGATAATGACGGTACCCGCAGAATAAGCACCGGCTAACTCCGTGCCAGCAGCCGCGGTAATACGAAGGGGGCTAGCGTTGCTCGGAATCACTGGGCGTAAAGGGTGCGTAGGTGGCTGTGCAAGTAAGGTGTGAAAGCCCTCGGCTTACCCGGGGAATTGCGCCTTAAACTGCATGGCTTGAGGGTCTCAGGGGAAAGGGGAACTCCAGGTGTAGCGGTGAAATGCGCAGATATCTGGGGGAAGGCCGGCGGCGAAGGCGCCTTTCTGGGCCAATACTGACGCTCATGCACGAAAGCGTGGGGAGCAAACAGGATTAGATACCCTAGTAGTCC</w:t>
      </w:r>
    </w:p>
    <w:p w14:paraId="4E8A11F1">
      <w:pPr>
        <w:rPr>
          <w:rFonts w:hint="eastAsia"/>
        </w:rPr>
      </w:pPr>
      <w:r>
        <w:rPr>
          <w:rFonts w:hint="eastAsia"/>
        </w:rPr>
        <w:t>&gt;OTU014871</w:t>
      </w:r>
    </w:p>
    <w:p w14:paraId="43FB3CEC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ATGCTCAGACCTAATACGTCTGAGTTTGACGGTACCGGGTGAGGAAGCCCCGGCTAACTACGTGCCAGCAGCCGCGGTAATACGTAGGGTGCAGGCGTTAATCGGAATTACTGGGCGTAAAGCGTGCGCAGGCGGCTCCTTAAGTCAGATGTGAAATCCCCGGGCTTAACCTGGGAACTGCGTTTGAAACTGGGGAGCTAGAGTGTGGAAGAGGGGGGTGGAATTCCAGGTGTAGCGGTGAAATGCGTAGAGATCGGAAGGAACGTCGATGGCGAAGGCAGCCACCTGGCATCATACTGACGCTGAGGCGCGAAAGCGTGGGGATCGAACAGGATTAGATACCCCTGTAGTCC</w:t>
      </w:r>
    </w:p>
    <w:p w14:paraId="29002ED6">
      <w:pPr>
        <w:rPr>
          <w:rFonts w:hint="eastAsia"/>
        </w:rPr>
      </w:pPr>
      <w:r>
        <w:rPr>
          <w:rFonts w:hint="eastAsia"/>
        </w:rPr>
        <w:t>&gt;OTU014872</w:t>
      </w:r>
    </w:p>
    <w:p w14:paraId="65A93E8A">
      <w:pPr>
        <w:rPr>
          <w:rFonts w:hint="eastAsia"/>
        </w:rPr>
      </w:pPr>
      <w:r>
        <w:rPr>
          <w:rFonts w:hint="eastAsia"/>
        </w:rPr>
        <w:t>CCTACGGGGGGCTGCAGTCGAGAATTTTTCTCAATGGGCGCAAGCCTGAAGGAGCGACGCCGCGTGTGGGATGAAGGGTTTCGATCCGTAAACCACTGTCATTTGTGAACAATGGTTATCCGTGAATAACGGATGACTTGATAGTAATGAAAGAGGAAGGGACGGCTAACTCTGTGCCAGCAGCCGCGGTAATACAGAGGTCCCGAGCGTTGTTCGGATTTACTGGGCGTAAAGGGTGTGTAGGCGGTTTTGCAAGTTGGATGTGAAAGCCCTGGGCTTAACTCAGGAATAGCATTCAAGACTGCATGACTAGAGTATGGAAGAGGTTGGTGGAATTCCTAGTGTAGAGGTGAAATTCGTAGATATTCGGAAGAACACCAGTGGCGAAGGCGACTTACTGGACAACTGTTGACGCTGAGGTGCGAAAGCGTGGGGAGCAAACAGGATTAGATACCCCAGTAGTCC</w:t>
      </w:r>
    </w:p>
    <w:p w14:paraId="20862B96">
      <w:pPr>
        <w:rPr>
          <w:rFonts w:hint="eastAsia"/>
        </w:rPr>
      </w:pPr>
      <w:r>
        <w:rPr>
          <w:rFonts w:hint="eastAsia"/>
        </w:rPr>
        <w:t>&gt;OTU014873</w:t>
      </w:r>
    </w:p>
    <w:p w14:paraId="2872730E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AGGGTTGTAAACCCCTTTCAGGAGGGACGAAGGTCGGCGCGTTAATAGCGGGTCCGACTGACGGTACCTCCACAAGAAGCCCCGGCTAACTACGTGCCAGCAGCCGCGGTAATACGTAGGGGGCAAGCGTTGTCCGGATTTATTGGGCGTAAAGGGCTCGTAGGTGGCTTGGCAAGTCGGACGTAAAAGTCCAGGGCTCAACCGAGGAACTGCGTCTGATACTGGATGGCTTGAATCCGGGAGAGGGATGCGGAATTCCAGGTGTAGCGGTGAAATGCGTAGATATCAGGAGGAACACCGATGGCGAAGGCAGCTCGCTGGGACGGTACTGACGCTGAGGCGCGAAAGCGTGGGGAGCAAACAGGATTAGATACCCTAGTAGTCC</w:t>
      </w:r>
    </w:p>
    <w:p w14:paraId="710D7350">
      <w:pPr>
        <w:rPr>
          <w:rFonts w:hint="eastAsia"/>
        </w:rPr>
      </w:pPr>
      <w:r>
        <w:rPr>
          <w:rFonts w:hint="eastAsia"/>
        </w:rPr>
        <w:t>&gt;OTU014874</w:t>
      </w:r>
    </w:p>
    <w:p w14:paraId="4EDDDB8D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CTAGGGTTGTAAAGCTCTTTCACCGGTGAAGATAATGACGGTAGCGTGAGAAGAAGCCCCGGCTAACTCCGTGCCAGCAGCCGCGGTAATACGGAGGGGGCAAGCGTTGTTCGGAATTACTGGGCGTAAAGGGCGCGTAGGCGGCCTGCTGCGTCGGATGTGAAAGCCCCGGGCTCAACCTGGGAGGCGCATTCGATACGGGCGGGCTAGAATCCGGGAGAGGATGGTGGAATTCCCAGTGTAGAGGTGAAATTCGTAGATATTGGGAAGAACACCGATGGCGAAGGCAGCCATCTGGACCGGTATTGACGCTGAGGCGCGAAAGCGTGGGGAGCAAACAGGATTAGATACCCTGGTAGTCC</w:t>
      </w:r>
    </w:p>
    <w:p w14:paraId="525CA5DA">
      <w:pPr>
        <w:rPr>
          <w:rFonts w:hint="eastAsia"/>
        </w:rPr>
      </w:pPr>
      <w:r>
        <w:rPr>
          <w:rFonts w:hint="eastAsia"/>
        </w:rPr>
        <w:t>&gt;OTU014875</w:t>
      </w:r>
    </w:p>
    <w:p w14:paraId="27561C02">
      <w:pPr>
        <w:rPr>
          <w:rFonts w:hint="eastAsia"/>
        </w:rPr>
      </w:pPr>
      <w:r>
        <w:rPr>
          <w:rFonts w:hint="eastAsia"/>
        </w:rPr>
        <w:t>CCTACGGGTGGCTGCAGCTAGGAATCTTGGGAATGGGCGAAAGCCTGACCCAGCAACGCCGCGTGGGCGATGAAGGCCTTCGGGTCGTAAAGCCCTTTTGCAGGGGAAGATGATGACGGTACCCTGCGAATAAGCCACGGCTAACTACGTGCCAGCAGCCGCGGTAATACGTAGGGTGCAAGCGTTATCCGGATTTACTGGGTTTAAAGGGTGTGTAGGCGGTCCGGTTAGTCGGCTGTGAAAGTCCAGGGCTCAACCCTGGGATGCCGGTCGATACTGCCGGACTAGAGTCCGGAAGAGGCAAGTGGAATTCCCGGTGTAGCGGTGAAATGCGCAGATATCGAGAGGAACACCGGTGGCGAAGGCGGCTTCCTGGCCCGTACCTGACGCTGAGGCGCGAAAGCGTGGGGAGCAAACAGGATTAGATACCCCAGTAGTCC</w:t>
      </w:r>
    </w:p>
    <w:p w14:paraId="5C89964D">
      <w:pPr>
        <w:rPr>
          <w:rFonts w:hint="eastAsia"/>
        </w:rPr>
      </w:pPr>
      <w:r>
        <w:rPr>
          <w:rFonts w:hint="eastAsia"/>
        </w:rPr>
        <w:t>&gt;OTU014876</w:t>
      </w:r>
    </w:p>
    <w:p w14:paraId="32AE2D89">
      <w:pPr>
        <w:rPr>
          <w:rFonts w:hint="eastAsia"/>
        </w:rPr>
      </w:pPr>
      <w:r>
        <w:rPr>
          <w:rFonts w:hint="eastAsia"/>
        </w:rPr>
        <w:t>CCTACGGGGGGCAGCAGTGGGGAATTTTGCGCAATGGGCTAACGCCTGACGCAGCAACGCCGCGTGGAGGATGAAGGTCTTTGGATTGTAAACTCCTGTCAGCAGGGAAAAAGCGAGGGGACCTAATACGTCCCTGAGTTGATTGTACCTGCAGAGGAAGCCCCGGCTAACTCTGTGCCAGCAGCCGCGGTAATACGAAGGATCCTAGCGTTGTCCGGATTTACTGGGCGTAAAGGGCGCGTAGGCGGGAGAGTAAGTCAGACGTGAAATCCCGGGGCTCAACTCCGGGACTGCGTTTGAAACTGGATCGCTAGAGTTTAGCAGAGGGGGGTAGAATTCCACGTGTAGCAGTGAAATGCGTAGATATGTGGAGGAACACCGATGGCGAAGGCAGCCCCCTGGGCTAGAACTGACGCTCATGCACGAAAGCGTGGGGAGCAAACAGGATTAGATACCCCTGTAGTCC</w:t>
      </w:r>
    </w:p>
    <w:p w14:paraId="7AE5F970">
      <w:pPr>
        <w:rPr>
          <w:rFonts w:hint="eastAsia"/>
        </w:rPr>
      </w:pPr>
      <w:r>
        <w:rPr>
          <w:rFonts w:hint="eastAsia"/>
        </w:rPr>
        <w:t>&gt;OTU014877</w:t>
      </w:r>
    </w:p>
    <w:p w14:paraId="2878D338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TTTTCGGATCGTAAAACTCTGTTGTAAGGGAAGAACAAGTACAGTAGTAACTGACTGTACCTTGACGGTACCTTATTAGAAAGCTACGGCTAACTACGTGCCAGCAGCCGCGGTAATACGTAGGATGCAAGCGTTGTCCGGATTTACTGGGCGTAAAGCGCGCGCAGGTGGCATGGCAAGTAAGGTGTGAAATCTCCCTGCTCAACGGGGAGGGAGCGCTTTAGACTGCCAAGCTAGAGGATGGTAGAGGCGTGTGGAATTCCGGGTGTAGTGGTGAAATGCGTAGAGATCCGGAGGAACACCAGTGGCGAAGGCGACACGCTGGGCCATACCTGACGCTAAAGCGCGACAGCATGGGGAGCAAACGGGATTAGATACCCCGGTAGTCC</w:t>
      </w:r>
    </w:p>
    <w:p w14:paraId="06C95CF1">
      <w:pPr>
        <w:rPr>
          <w:rFonts w:hint="eastAsia"/>
        </w:rPr>
      </w:pPr>
      <w:r>
        <w:rPr>
          <w:rFonts w:hint="eastAsia"/>
        </w:rPr>
        <w:t>&gt;OTU014878</w:t>
      </w:r>
    </w:p>
    <w:p w14:paraId="73CE5D74">
      <w:pPr>
        <w:rPr>
          <w:rFonts w:hint="eastAsia"/>
        </w:rPr>
      </w:pPr>
      <w:r>
        <w:rPr>
          <w:rFonts w:hint="eastAsia"/>
        </w:rPr>
        <w:t>CCTACGGGAGGCTGCAGTTAGGAATATTCCACAATGGGCGCAAGCCTGATGGAGCAACGCCGCGTGGAGGATGAAGGCCTTCGGGTCGTAAACTTCTTTTCTATGCGAAGAATATGACGGTAACATAGGAATAAGGGTCTGCTAACTACGTGCCAGCAGCCGCGGTCATACGTAGGACCCAAGCGTTATCCGGATTGACTGGGCGTAAAGCGCGCGTAGGCGGGTCACTAAGTCAGGGGTGAAATCCCGAGGCTTAACCTCGGAACTGCCTTTGATACTGGTGACCTGGAGATCGGGAGAGGTTGGTGGAATTCCGAGTGTAGAGGTGAAATTCGTAGAGATGTGGAGGAACACCAGTGGCGAAGGCGACTCTCTGGTCTGTAACTGACGCTGAGGCGCGAAAGCGTGGGGAGCGAACAGGATTAGATACCCTGGTAGTCC</w:t>
      </w:r>
    </w:p>
    <w:p w14:paraId="1C063573">
      <w:pPr>
        <w:rPr>
          <w:rFonts w:hint="eastAsia"/>
        </w:rPr>
      </w:pPr>
      <w:r>
        <w:rPr>
          <w:rFonts w:hint="eastAsia"/>
        </w:rPr>
        <w:t>&gt;OTU014879</w:t>
      </w:r>
    </w:p>
    <w:p w14:paraId="712DC5A8">
      <w:pPr>
        <w:rPr>
          <w:rFonts w:hint="eastAsia"/>
        </w:rPr>
      </w:pPr>
      <w:r>
        <w:rPr>
          <w:rFonts w:hint="eastAsia"/>
        </w:rPr>
        <w:t>CCTACGGGAGGCTGCAGTAGGGAATCTTCCGCAATGGGCGAAAGCCTGACGGAGCAACGCCGCGTGAGTGATGAAGATTTTCGGATCGTAAACTCCTGTCGAATGGGACGAAAAGGTCATGGGATAACACCCTGTGATCCTGACGGTACCGGTTGAGGAAGCCACGGCTAACTCTGTGCCAGCAGCCGCGGTAATACAGAGGTGGCAAGCGTTGTTCGGAATTACTGGGCGTAAAGGGCGCGTAGGCGGCCTTCTAAGTCGGACGTGAAAGCCCCAGGCTTAACCTGGGAACTGCGTCCGATACTGGGAGGCTTGGATTCGGGAGAGGGATGTGGAATTCCAGGTGTAGCGGTGAAATGCGTAGATATCTGGAGGAACACCGGTGGCGAAGGCGGCATCCTGGACCGACATCGACGCTGAGGCGCGAAAGCTAGGGGAGCAAACGGGATTAGATACCCCGGTAGTCC</w:t>
      </w:r>
    </w:p>
    <w:p w14:paraId="4B132056">
      <w:pPr>
        <w:rPr>
          <w:rFonts w:hint="eastAsia"/>
        </w:rPr>
      </w:pPr>
      <w:r>
        <w:rPr>
          <w:rFonts w:hint="eastAsia"/>
        </w:rPr>
        <w:t>&gt;OTU014880</w:t>
      </w:r>
    </w:p>
    <w:p w14:paraId="6FBCD9D2">
      <w:pPr>
        <w:rPr>
          <w:rFonts w:hint="eastAsia"/>
        </w:rPr>
      </w:pPr>
      <w:r>
        <w:rPr>
          <w:rFonts w:hint="eastAsia"/>
        </w:rPr>
        <w:t>CCTACGGGTGGCTGCAGTCGAGAATTTTTCTCAATGGGCGCAAGCCTGAAGGAGCGACGCCGCGTGGAGGATGAAGGCCTTCGGGTCGTAAACTCCTGTCATTTGGGAACAAACCTTCCGGTTAACTGCCGGGAGACTGATAGTACCAGAAGAGGAAGAGACGGCTAACTCTGTGCCAGCAGCCGCGGTAATACAGAGGGTGCGAGCGTTAATCGGAATTACTGGGCGTAAAGCGCGCGTAGGCGGCTTTGCAAGTCGGGTGTGAAATCCCCAGGCTTAACCTGGGAACTGCGTTTGAAACTGAGGAGCTCGAGTGTGGAAGAGGGGGGTGGAATTCCAGGTGTAGCGGTGAAATGCGTAGAGATGTGGAGGAACACCAGTGGCGAAGGCGGCTTTCTGGTCTGTAACTGACGCTGAGGCGCGAAAGCGTGGGGAGCAAACAGGATTAGATACCCCTGTAGTCC</w:t>
      </w:r>
    </w:p>
    <w:p w14:paraId="49554556">
      <w:pPr>
        <w:rPr>
          <w:rFonts w:hint="eastAsia"/>
        </w:rPr>
      </w:pPr>
      <w:r>
        <w:rPr>
          <w:rFonts w:hint="eastAsia"/>
        </w:rPr>
        <w:t>&gt;OTU014881</w:t>
      </w:r>
    </w:p>
    <w:p w14:paraId="23C5D6E4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GTAAGCTAATACCTTGCTGTTTTGACGTTACCGACAGAATAAGCACCGGCTAACTCTGTGCCAGCAGCCGCGGTAATACGTAGGGTGCGAGCGTTAATCGGAATTACTGGGCGTAAAGCGTGCGCAGGCGGTGATGTAAGACAGGTGTGAAATCCCCGGGCTTAACCTGGGAACTGCATTTGTGACTGCATTGCTGGAGTGCGGCAGAGGGGGATGGAATTCCGCGTGTAGCAGTGAAATGCGTAGATATCTAGAGGAATACCAAAGGCGTAGGCAGGTCACTGGACAGTTACTGACACTGAGGCACGAAGGCCAGGGGAGCAAACGGGATTAGATACCCCTGTAGTCC</w:t>
      </w:r>
    </w:p>
    <w:p w14:paraId="14FD4CF3">
      <w:pPr>
        <w:rPr>
          <w:rFonts w:hint="eastAsia"/>
        </w:rPr>
      </w:pPr>
      <w:r>
        <w:rPr>
          <w:rFonts w:hint="eastAsia"/>
        </w:rPr>
        <w:t>&gt;OTU014882</w:t>
      </w:r>
    </w:p>
    <w:p w14:paraId="4B136B2F">
      <w:pPr>
        <w:rPr>
          <w:rFonts w:hint="eastAsia"/>
        </w:rPr>
      </w:pPr>
      <w:r>
        <w:rPr>
          <w:rFonts w:hint="eastAsia"/>
        </w:rPr>
        <w:t>CCTACGGGGGGCAGCAGTCGGGAATTTTGGGCAATGGGGGAAACCCTGACCCAGCAACGCCGCGTGAAGGATGAAGTTTTTCGGAATGTAAACTTCGAAAGAATGGGAAGAAAAAAATGACGGTACCATTTATAAGGTCCGGCTAACTACGTGCCAGCAGCCGCGGTAATACGTAGGGACCAAGCGTTGTTCGGATTTACTGGGCGTAAAGGGTGCGTAGGCGGCGTGTCAAGTCAGTTGTGAAATTTCTGAGCTTAACTCAGAACGGTCAACTGATACTGTCATGCTAGAGTGCAGAAGGGGCAATCGGAATTCTTGGTGTAGCGGTGAAATGCGTAGATATCAAGAGGAACACCTGAGGTGAAGACGGGTTGCTGGGCCGACACTGACGCTGAGGCGCGAAAGCCAGGGGAGCAAACGGGATTAGATACCCCTGTAGTCC</w:t>
      </w:r>
    </w:p>
    <w:p w14:paraId="63F9631B">
      <w:pPr>
        <w:rPr>
          <w:rFonts w:hint="eastAsia"/>
        </w:rPr>
      </w:pPr>
      <w:r>
        <w:rPr>
          <w:rFonts w:hint="eastAsia"/>
        </w:rPr>
        <w:t>&gt;OTU014883</w:t>
      </w:r>
    </w:p>
    <w:p w14:paraId="11BCC39B">
      <w:pPr>
        <w:rPr>
          <w:rFonts w:hint="eastAsia"/>
        </w:rPr>
      </w:pPr>
      <w:r>
        <w:rPr>
          <w:rFonts w:hint="eastAsia"/>
        </w:rPr>
        <w:t>CCTACGGGGGGCTGCAGTGGGGAATATTGGACAATGGCCGCAAGGCTGATCCAGCCATGCCGCGTGCAGGATGAAGGTGCTCTGCATTGTAAACTGCTTTTGTTCGGGAATAAACCCCTCTACGTGTAGAGGGCTGAATGTACCGAAAGAATAAGGGTCGGCTAACTTCGTGCCAGCAGCCGCGGTAATACGAAGGACCCGAGCGTTATCCGGATTTATTGGGTTTAAAGGGTGCGTAGGCGGAATATTAAGTCAGTGGTGAAATCCCAGGGCTCAACCCTGGAACTGCCTTTAATACTGCCGGTCTTGAGTTCGAGAGAGGTGAGTGGAATTCCGAGTGTAGAGGTGAAATTCGTAGATATTCGGCGGAACACCAGTGGCGAAGGCGACTCACTGGCCCGATACTGACGCTGAGGCGCGAAAGCGTGGGGAGCAAACAGGATTAGATACCCCAGTAGTCC</w:t>
      </w:r>
    </w:p>
    <w:p w14:paraId="029420B4">
      <w:pPr>
        <w:rPr>
          <w:rFonts w:hint="eastAsia"/>
        </w:rPr>
      </w:pPr>
      <w:r>
        <w:rPr>
          <w:rFonts w:hint="eastAsia"/>
        </w:rPr>
        <w:t>&gt;OTU014884</w:t>
      </w:r>
    </w:p>
    <w:p w14:paraId="181E9625">
      <w:pPr>
        <w:rPr>
          <w:rFonts w:hint="eastAsia"/>
        </w:rPr>
      </w:pPr>
      <w:r>
        <w:rPr>
          <w:rFonts w:hint="eastAsia"/>
        </w:rPr>
        <w:t>CCTACGGGTGGCTGCAGTAGGGAATTTTCCACAATGGGGGCAACCCTGATGGAGCAACGCCGCGTGCAGGATGAATGCCTTCGGGTTGTAAACTGCTTTTATTAGTGACGATTATGACGGTAACTAATGAATAAGGACCTGCTAACTACGTGCCAGCAGCCGCGGTAATACGAGGGGTCCTAGCGTTGTTCGGAATCATTGGGCGTAAAGGGTGTGTAGGTGGCTATGTAAGTCAGGTGTGAAAGCCCCGGGCTCAACCCGGGAAGTGCATCTGATACTGCGTAGCTTGAGTACCGAAGAGGATAGTGGAATTCCTGATGTAGGGGTAATATCCGTAGATATCAGGAGGAACACCGATGGCGTAAGCAGTCTACTGGCTCGTTCTTGACACTAAGGCACGAAAGCGTGGGGAGCAAACAGGATTAGATACCCGTGTAGTCC</w:t>
      </w:r>
    </w:p>
    <w:p w14:paraId="03B0EABE">
      <w:pPr>
        <w:rPr>
          <w:rFonts w:hint="eastAsia"/>
        </w:rPr>
      </w:pPr>
      <w:r>
        <w:rPr>
          <w:rFonts w:hint="eastAsia"/>
        </w:rPr>
        <w:t>&gt;OTU014885</w:t>
      </w:r>
    </w:p>
    <w:p w14:paraId="6BD36C64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TGGGAAGAAGGTCGAAGGGTGATAACCCCTTTTGGCTTGACGGTACCATTTGTAAGCTCCGGCTAACTCCGTGCCAGCAGCCGCGGTAATACAGAGGTCTCAAGCGTTGTTCGGATTCATTGGGCGTAAAGGGTGCGTAGGTGGCGCCGTAAGTCAGGTGTGAAATTTCGGAGCTTAACTCCGAAACTGCATTTGATACTGCGGTGCTTGAGGACTGGAGAGGAGACTGGAATTCACGGTGTAGCAGTGAAATGCGTAGATATCGTGAGGAAGACCAGTGGCGAAGGCGGGTCTCTGGACAGTTCCTGACGCTGAGGCGCGAAAGCTAGGGGAGCAAACAGGATTAGATACCCTAGTAGTCC</w:t>
      </w:r>
    </w:p>
    <w:p w14:paraId="267DB023">
      <w:pPr>
        <w:rPr>
          <w:rFonts w:hint="eastAsia"/>
        </w:rPr>
      </w:pPr>
      <w:r>
        <w:rPr>
          <w:rFonts w:hint="eastAsia"/>
        </w:rPr>
        <w:t>&gt;OTU014886</w:t>
      </w:r>
    </w:p>
    <w:p w14:paraId="3EE9D1C9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GAGGAAAGCCCGCAAGGGTCTGACCTATCCCTGGAGGAAGGACGGGCTAAGTTCGTGCCAGCAGCCGCGGTAAGACGAACCGTCCTAACGTTGTTCGGAATCACTGGGCTTAAAGGGCGCGTAGGCGGGGGAGCAAGTCAGGGGTGAAAGCCCCCAGCTCAACTGGGGAAGTGCCTTTGATACTGCGCGGCTCGAGCGAGGTAGGGGTGATGGGAACTTCCGGTGGAGCGGTGAAATGCGTTGATATCGGAAGGAACACCGGTGGCGAAGGCGGATCTCTGGGCCTGTCCTGACGCTCAGGCGCGAAAGCTGGGGGAGCGAACTGGATTAGATACCCCTGTAGTCC</w:t>
      </w:r>
    </w:p>
    <w:p w14:paraId="55B3DB79">
      <w:pPr>
        <w:rPr>
          <w:rFonts w:hint="eastAsia"/>
        </w:rPr>
      </w:pPr>
      <w:r>
        <w:rPr>
          <w:rFonts w:hint="eastAsia"/>
        </w:rPr>
        <w:t>&gt;OTU014887</w:t>
      </w:r>
    </w:p>
    <w:p w14:paraId="7A25F58C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AGAGGGTGCGAGCGTTGTCCGGAATTACTGGGCGTAAAGGGCGCGTAGGCGGCTCTGTGCGTGGGGTGTGAAAGCGGACGGCTTAACTGTCCGAGGCCATCCCATACGGCAGAGCTCGAGCCATGCAGAGGTCCGCGGAATTGCCGGTGTAGTGGTGAAATGCGCAGATATCAGGAGGAACACCGGTGGCGAAGGCGGCTTTCTGGGCCTGTACTGACGCTGAAGAGCGAAAGCGTGGGGAGCAAACAGGATTAGATACCCTTGTAGTCC</w:t>
      </w:r>
    </w:p>
    <w:p w14:paraId="32725D11">
      <w:pPr>
        <w:rPr>
          <w:rFonts w:hint="eastAsia"/>
        </w:rPr>
      </w:pPr>
      <w:r>
        <w:rPr>
          <w:rFonts w:hint="eastAsia"/>
        </w:rPr>
        <w:t>&gt;OTU014888</w:t>
      </w:r>
    </w:p>
    <w:p w14:paraId="3DE313D7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AGGGTTGTAAAGCTCTTTCACCCGCGAAGATGATGACGGTAGCGGGAGAAGAAGCCCCGGCTAACTCCGTGCCAGCAGCCGCGGTAATACGGAGGGGGCAAGCGTTGTTCGGATTTACTGGGCGTAAAGCGCGTGTAGGCGGTTGCCCAAGTCGGGTGTGAAAGCCTTGAGCTCAACTCAAGAAATGCACTCGGTACTGGGTGACTAGAGGACCGGAGAGGATAGTGGAATTCCCAGTGTAGTGGTGAAATGCGTAGAGATGTGGAGGAACACCTGTGGCGAAGGCGCCTTGCTGGCCGATTTCTGACGCTGAGGCGCGAAAGCGTGGGGAGCAAACAGGATTAGATACCCCGGTAGTCC</w:t>
      </w:r>
    </w:p>
    <w:p w14:paraId="0F154354">
      <w:pPr>
        <w:rPr>
          <w:rFonts w:hint="eastAsia"/>
        </w:rPr>
      </w:pPr>
      <w:r>
        <w:rPr>
          <w:rFonts w:hint="eastAsia"/>
        </w:rPr>
        <w:t>&gt;OTU014889</w:t>
      </w:r>
    </w:p>
    <w:p w14:paraId="68BD8FFF">
      <w:pPr>
        <w:rPr>
          <w:rFonts w:hint="eastAsia"/>
        </w:rPr>
      </w:pPr>
      <w:r>
        <w:rPr>
          <w:rFonts w:hint="eastAsia"/>
        </w:rPr>
        <w:t>CCTACGGGAGGCTGCAGTGGGGAATATTGGGCAATGGGCGAAAGCCTGACCCAGCAACGCCGCGTGAAGGATGAAGTATTTCGGTATGTAAACTTCGAAAGAATGGGAAGAATAAATGACGGTACCATTTATAAGGTCCGGCTAACTACGTGCCAGCAGCCGCGGTAATACGAAGGGGGCTAGCGTTGTTCGGAATTACTGGGCGTAAAGCGCACGTAGGCGGATACTTAAGTTAGGGGTGAAATCCCAAGGCTCAACCTTGGAACTGCCTTTAATACTGGGTATCTCGAGTCCGGAAGAGGTGAGTGGAATTCCGAGTGTAGAGGTGAAATGCGCAGATATCGGGAGGAACACCAGCGGCGAAGGCGGCACTCTGGGCCGGTACTGACACTGAGACACGAAAGCCAAGGGAGCGAACAGGATTAGATACCCCAGTAGTCC</w:t>
      </w:r>
    </w:p>
    <w:p w14:paraId="1F31CA98">
      <w:pPr>
        <w:rPr>
          <w:rFonts w:hint="eastAsia"/>
        </w:rPr>
      </w:pPr>
      <w:r>
        <w:rPr>
          <w:rFonts w:hint="eastAsia"/>
        </w:rPr>
        <w:t>&gt;OTU014890</w:t>
      </w:r>
    </w:p>
    <w:p w14:paraId="5E4FFA73">
      <w:pPr>
        <w:rPr>
          <w:rFonts w:hint="eastAsia"/>
        </w:rPr>
      </w:pPr>
      <w:r>
        <w:rPr>
          <w:rFonts w:hint="eastAsia"/>
        </w:rPr>
        <w:t>CCTACGGGGGGCTGCAGTAGGGAATCTTGCGCAATGGGCGAAAGCCTGACGCAGCGACGCCGCGTGCGGGAAGAAGGCCTTCGGGTTGTAAACCGCTTTCAGGAGGGACGAAGCCACTCGGGTTAATAGCCCAGAGGGTGACGGTACCTCCAGAAGAAGCCCCGGCTAACTACGTGCCAGCAGCCGCGGTAATACGTAGGGGGCGAGCGTTGTCCGGATTTATTGGGCGTAAAGCGCGTGTAGGCGGCCAGGTAGGTCAGCTGTGAAAACTCGAGGCTTAACCTGGGAACTGCGCTTGTAACTGGCAAGCTGGAGTGTGGCAGAGGGGGGTGGAATTCCACGTGTAGCAGTGAAATGCGTAGATATGCGGAGGAACACCGATGGCGAAGGCAGGTCTCTGGGCATTAACTGACGCTGAGGAGCGAAAGCATGGGGAGCGAACAGGATTAGATACCCCAGTAGTCC</w:t>
      </w:r>
    </w:p>
    <w:p w14:paraId="4AD2081E">
      <w:pPr>
        <w:rPr>
          <w:rFonts w:hint="eastAsia"/>
        </w:rPr>
      </w:pPr>
      <w:r>
        <w:rPr>
          <w:rFonts w:hint="eastAsia"/>
        </w:rPr>
        <w:t>&gt;OTU014891</w:t>
      </w:r>
    </w:p>
    <w:p w14:paraId="7464EDC9">
      <w:pPr>
        <w:rPr>
          <w:rFonts w:hint="eastAsia"/>
        </w:rPr>
      </w:pPr>
      <w:r>
        <w:rPr>
          <w:rFonts w:hint="eastAsia"/>
        </w:rPr>
        <w:t>CCTACGGGTGGCAGCAGTGGGGAATATTGCGCAATGGACGAAAGTCTGACGCAGCGACGCCGTGTGTGGGAGGAAGCTCTTCGGGGTGTAAACCACTGTCAGGAGGGAAGAACGGCGCCGGTTCGAATAGTACCGGCGATTGACGGTACCTCCAAAGGAAGCGCCGGCTAACTCCGTGCCAGCAGCCGCGGTAAGACGGAGGGCGCAAGCGTTGTTCGGAATTACTGGGCGTAAAGGGCTCGTAGGCGGCCAACTAAGTCGGACGTGAAATCCCTCAGCTTAACTGGGGAACTGCGTCCGATACTGGATGGCTTGGATTTGGGAGAGGGATGCGGAATTCCAGGTGTAGCGGTGAAATGCGTAGATATGCGGAGGAACACCGATGGCGAAGGCAATCCCCTGGACCTGTACTGACGCTCATGCACGAAAGCGTGGGGAGCAAACAGGATTAGATACCCCAGTAGTCC</w:t>
      </w:r>
    </w:p>
    <w:p w14:paraId="647DE1CE">
      <w:pPr>
        <w:rPr>
          <w:rFonts w:hint="eastAsia"/>
        </w:rPr>
      </w:pPr>
      <w:r>
        <w:rPr>
          <w:rFonts w:hint="eastAsia"/>
        </w:rPr>
        <w:t>&gt;OTU014892</w:t>
      </w:r>
    </w:p>
    <w:p w14:paraId="7C32C365">
      <w:pPr>
        <w:rPr>
          <w:rFonts w:hint="eastAsia"/>
        </w:rPr>
      </w:pPr>
      <w:r>
        <w:rPr>
          <w:rFonts w:hint="eastAsia"/>
        </w:rPr>
        <w:t>CCTACGGGCGGCTGCAGTCGAGAATCTTTCGCAATGGGGGAAACCCTGACGAAGCGACGCCGCGTGTAGGATGAAGGTCTTCGGATTGTAAACTACTGTCAGCTGGGAAGAAAAAGTTACGCATTAATATGGCGTGACCTTGACGGTACCAGCAGAGGAAGCCACGGCTAACTCTGTGCCAGCAGCCGCGGTAATACAGAGGTGGCAAGCGTTGTTCGGATTTATTGGGCGTAAAGGGTCCGTAGGCGGTTTGGAAAGTCAGATGTGAAATCCTACAGCTTAACTGTGGAACTGCATTTGAAACTTCCAGACTAGAGTATGAGAGGGGTTAAGGGAATTCCCGGTGTAAGGGTGAAATCTGCAGAGATCGGGAGGAACACCAGTCGCGAAGGCGCTTAACTGGCTCATTACTGACGCTCAGGGACGAAAGCTAGGGTAGCAAACGGGATTAGATACCCCAGTAGTCC</w:t>
      </w:r>
    </w:p>
    <w:p w14:paraId="34AE1F70">
      <w:pPr>
        <w:rPr>
          <w:rFonts w:hint="eastAsia"/>
        </w:rPr>
      </w:pPr>
      <w:r>
        <w:rPr>
          <w:rFonts w:hint="eastAsia"/>
        </w:rPr>
        <w:t>&gt;OTU014893</w:t>
      </w:r>
    </w:p>
    <w:p w14:paraId="63482925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GGGGGACGAAATCTACGTTTCTACGTAGTCTGACGGTACCCTAGGAATAAGCACCGGCTAACTCCGTGCCAGCAGCCGCGGTAATACGGAGGGTGCAAGCGTTATCCGGATTCACTGGGTTTAAAGGGTGCGTAGGTGGGTCTGTAAGTCAGTGGTGAAATCTCCGGGCTTAACTCGGTAGAGGCCAAGCGATACTGTCGTGCTCGAGTGCGGAAGGGGCAACCGGAATTCTTGGTGTAGCGGTGAAATGCGTAGATATCAAGAGGAACACCTGCGGCGAAGGCGGGTTGCTGGGCCGACACTGACGCTGAGGTGCGACAGCGTGGGGAGCGAACCGGATTAGATACCCCAGTAGTCC</w:t>
      </w:r>
    </w:p>
    <w:p w14:paraId="2BF21F44">
      <w:pPr>
        <w:rPr>
          <w:rFonts w:hint="eastAsia"/>
        </w:rPr>
      </w:pPr>
      <w:r>
        <w:rPr>
          <w:rFonts w:hint="eastAsia"/>
        </w:rPr>
        <w:t>&gt;OTU014894</w:t>
      </w:r>
    </w:p>
    <w:p w14:paraId="7B96EDB3">
      <w:pPr>
        <w:rPr>
          <w:rFonts w:hint="eastAsia"/>
        </w:rPr>
      </w:pPr>
      <w:r>
        <w:rPr>
          <w:rFonts w:hint="eastAsia"/>
        </w:rPr>
        <w:t>CCTACGGGAGGCTGCAGTGGGGAATCTTGCGCAATGGGCGAAAGCCTGACGCAGCGACGCCGCGTGTGCGATGAAGGTCTTCGGATCGTAAAGCACTGTCGCCCGGGACAAAGAAAGTGATGGTACCGGGAGAGGAAGCACCGGCTAACTCTGTGCCAGCAGCCGCGGTAATACAGAGGGTGCGAGCGTTGTTCGGAATTATTGGGCGTAAAGCGCATGTAGGCGGCTTGTTAAGTCGCGTGTGAAAGCCCTCGGCTCAACCGAGGAAGTGCGCGCGAAACTGGCGAGCTTGAGTGCCGGAGAGGGTGGCGGAATTCCCGGTGTAGAGGTGAAATTCGTAGATATCGGGAGGAACACCAGAGGCGAAGGCGGCCACCTGGACGGACACTGACGCTGAGAAGCGAAAGCGTGGGGAGCAAACAGGATTAGATACCCCAGTAGTCC</w:t>
      </w:r>
    </w:p>
    <w:p w14:paraId="0CFE433E">
      <w:pPr>
        <w:rPr>
          <w:rFonts w:hint="eastAsia"/>
        </w:rPr>
      </w:pPr>
      <w:r>
        <w:rPr>
          <w:rFonts w:hint="eastAsia"/>
        </w:rPr>
        <w:t>&gt;OTU014895</w:t>
      </w:r>
    </w:p>
    <w:p w14:paraId="2EC926AD">
      <w:pPr>
        <w:rPr>
          <w:rFonts w:hint="eastAsia"/>
        </w:rPr>
      </w:pPr>
      <w:r>
        <w:rPr>
          <w:rFonts w:hint="eastAsia"/>
        </w:rPr>
        <w:t>CCTACGGGCGGCAGCAGTAGGGAATCTTCCGCAATGGACGAAAGTCTGACGGAGCAACGCCGCGTGAGCGAAGAAGGTCTTCGGATCGTAAAGCTCTGTTGTTAGGGAAGAACAAGTACCGTTCGAATAGGGCGGTACCTTGACGGTACCTAACCAGAAAGCCACGGCTAACTACGTGCCAGCAGCCGCGGTAATACGTAGGTGGCAAGCGTTGTCCGGAGTTACTGGGCGTAAAGCGCGCGTAGGCGGTTTGTTAAGTCAGCTGTGAAAGCCCCGGGCTCAACCTGGGAATTGCATTCGAGACTGAATAGCTAGGGTACGGTAGAGGGAAGTGGAATTTCCGGTGTAGCGGTGAAATGCGTAGAGATGTGGAGGAACACCAGTGGCGAAGGCGACTTTCTGGGCTGTAACTGACGCTGAGGCGCGAAAGCGTGGGGATCAAACAGGATTAGATACCCTTGTAGTCC</w:t>
      </w:r>
    </w:p>
    <w:p w14:paraId="14AB4480">
      <w:pPr>
        <w:rPr>
          <w:rFonts w:hint="eastAsia"/>
        </w:rPr>
      </w:pPr>
      <w:r>
        <w:rPr>
          <w:rFonts w:hint="eastAsia"/>
        </w:rPr>
        <w:t>&gt;OTU014896</w:t>
      </w:r>
    </w:p>
    <w:p w14:paraId="7A1932EF">
      <w:pPr>
        <w:rPr>
          <w:rFonts w:hint="eastAsia"/>
        </w:rPr>
      </w:pPr>
      <w:r>
        <w:rPr>
          <w:rFonts w:hint="eastAsia"/>
        </w:rPr>
        <w:t>CCTACGGGAGGCTGCAGTGGGGAATATTGGACAATGGGCGGGAGCCTGATCCAGCCATGCCGCGTGCAGGAAGACGGTCCTATGGATTGTAAACTGCTTTTGTACGGGAAGAACAAGGGGCACGCGTGCCCTTCTGACGGTACCGTAAGAATAAGGATCGGCTAACTCCGTGCCAGCAGCCGCGGTAATACGGAGGATCCGAGCGTTATCCGGAATCATTGGGCGTAAAGAGCTCGTAGGCGGTTCAGCAAGTCGGCTGTGAAAGTCTGAGGCTCAACCTCAGAATTGCAGTCGATACTGCTGTGACTCGAGTCCGGTAGAGGAGAATGGAATTCTCGGTGTAGCGGTGAAATGCGCAGATATCGGGAGGAACACCAGTGGCGAAGGCGGCTTCCTGGTCTGTCACTGACGCTGAGGCGCGAGAGCCAGGGGAGCAAACGGGATTAGATACCCTAGTAGTCC</w:t>
      </w:r>
    </w:p>
    <w:p w14:paraId="7C321B13">
      <w:pPr>
        <w:rPr>
          <w:rFonts w:hint="eastAsia"/>
        </w:rPr>
      </w:pPr>
      <w:r>
        <w:rPr>
          <w:rFonts w:hint="eastAsia"/>
        </w:rPr>
        <w:t>&gt;OTU014897</w:t>
      </w:r>
    </w:p>
    <w:p w14:paraId="72325823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CTAGGGTTGTAAAGCTCTTTTACCCGGGATGATAATGACAGTACCGGGAGAATAAGCTCCGGCTAACTCCGTGCCAGCAGCCGCGGTAATACGGAGGGAGCTAGCGTTGTTCGGAATTACTGGGCGTAAAGCGTGCGTAGACGGTTATGTAAGTTAGGTGTGAAAGCCCCGGGCTCAACCCGGGAAGTGCATTTGATACTGGATGGCTTGAGTACTGGAGAGGATAGTAGAATTCCTGGTGTAGCGGTGAAATGCGTAGATATCAGGAGGAACACCGGTGGCGAAGGCGGCTACCTGGACAGAAACTGACGCTGAGGCGCGAAAGCTAGGGGAGCAAACAGGATTAGATACCCCAGTAGTCC</w:t>
      </w:r>
    </w:p>
    <w:p w14:paraId="52AE0E42">
      <w:pPr>
        <w:rPr>
          <w:rFonts w:hint="eastAsia"/>
        </w:rPr>
      </w:pPr>
      <w:r>
        <w:rPr>
          <w:rFonts w:hint="eastAsia"/>
        </w:rPr>
        <w:t>&gt;OTU014898</w:t>
      </w:r>
    </w:p>
    <w:p w14:paraId="695FCF1C">
      <w:pPr>
        <w:rPr>
          <w:rFonts w:hint="eastAsia"/>
        </w:rPr>
      </w:pPr>
      <w:r>
        <w:rPr>
          <w:rFonts w:hint="eastAsia"/>
        </w:rPr>
        <w:t>CCTACGGGAGGCTGCAGTGGGGAATATTGGACAATGGGCGCAAGCCTGATCCAGCAATGCCGCGTGTGTGAAGAAGGCCTTCGGGTTGTAAACTCCTTTGGACGCAGACGAGCAAGGACGGTATGCGTCAAACAAGTCACGGCTAACTACGTGCCAGCAGCCGCGGTAATACGTAGGTGGCAAGCGTTGTCCGGAATTATTGGGCGTAAAGGGTGCGTAGGTGGTTTTTTAAGTGGGATGTGAAATACCTGGGCTTAACTCAGGGATTGCATTCCAAACTGGAAGACTTGAGTGCAGGAGAGGAAAGTGGAATTCCCAGTGTAGCGGTGAAATGCGTAGAGATTGGGAGGAACACCAGTGGCGAAGGCGACTTTCTGGACTGTAACTGACACTGAGGCACGAAAGCGTGGGGAGCAAACAGGATTAGATACCCGAGTAGTCC</w:t>
      </w:r>
    </w:p>
    <w:p w14:paraId="44B3C36D">
      <w:pPr>
        <w:rPr>
          <w:rFonts w:hint="eastAsia"/>
        </w:rPr>
      </w:pPr>
      <w:r>
        <w:rPr>
          <w:rFonts w:hint="eastAsia"/>
        </w:rPr>
        <w:t>&gt;OTU014899</w:t>
      </w:r>
    </w:p>
    <w:p w14:paraId="34B16668">
      <w:pPr>
        <w:rPr>
          <w:rFonts w:hint="eastAsia"/>
        </w:rPr>
      </w:pPr>
      <w:r>
        <w:rPr>
          <w:rFonts w:hint="eastAsia"/>
        </w:rPr>
        <w:t>CCTACGGGGGGCTGCAGTCGAGAATTTTTCACAATGGGCGCAAGCCTGATGGAGCGACGCCGCGTGGGGGATGAAGGGCTTCGGCTCGTAAACCCCTGTCATTTGCGAACAAACCTCCTGCATGAACAGTGCAGGAGTTGATTGTAGCGAAAGAGGAAGGGACGGCTAACTCTGTGCCAGCAGCCGCGGTAAGACAGAGGTGCCAAGCGTTAGGCGGAATCACTGGGCTTAAAGCGTGTGTAGGCGGACGCGTAAGTACCTTGTGAAATCCCACGGCTCAACCGTGGAACTGCTCGGTATACTGCGCGTCTTGAGCTGCTTAGGGGTCGTCGGAACAAACGGTGGAGCGGTGAAATGCGTAGATATCGTTTGGAACGCCAACGGTGAAAACAGACGACTGGGAGCACGCTGACGCTGAGACACGAAAGCCAGGGGAGCGAACGGGATTAGATACCCCAGTAGTCC</w:t>
      </w:r>
    </w:p>
    <w:p w14:paraId="280135E3">
      <w:pPr>
        <w:rPr>
          <w:rFonts w:hint="eastAsia"/>
        </w:rPr>
      </w:pPr>
      <w:r>
        <w:rPr>
          <w:rFonts w:hint="eastAsia"/>
        </w:rPr>
        <w:t>&gt;OTU014900</w:t>
      </w:r>
    </w:p>
    <w:p w14:paraId="634C3555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TCCGGCTAACTCCGTGCCAGCAGCCGCGGTAATACGGAGGTCCCAAGCGTTGTTCGGATTCACTGGGCGTAAAGGGTGCGTAGGTGGCCGTGGAAGTTCGGTGTGAAAGCTCGGAGCTCAACTCCGAAAAGGCATTGAATACTCTACGGCTTGAGGGTCGGAGGGGAGACTGGAATTCTCGGTGTAGCAGTGAAATGCGTAGATATCGGGAGGAACATCCGTGGCGAAGGCGACTACCTGGACCAGCACTGACACTGAGGCACGAAAGCGTGGGGAGCAAACAGGATTAGATACCCCTGTAGTCC</w:t>
      </w:r>
    </w:p>
    <w:p w14:paraId="0B0E670A">
      <w:pPr>
        <w:rPr>
          <w:rFonts w:hint="eastAsia"/>
        </w:rPr>
      </w:pPr>
      <w:r>
        <w:rPr>
          <w:rFonts w:hint="eastAsia"/>
        </w:rPr>
        <w:t>&gt;OTU014901</w:t>
      </w:r>
    </w:p>
    <w:p w14:paraId="1E79C842">
      <w:pPr>
        <w:rPr>
          <w:rFonts w:hint="eastAsia"/>
        </w:rPr>
      </w:pPr>
      <w:r>
        <w:rPr>
          <w:rFonts w:hint="eastAsia"/>
        </w:rPr>
        <w:t>CCTACGGGTGGCAGCAGTGGGGAATTTTGCGCAATGGGCTAACGCCTGACGCAGCAACGCCGCGTGGAGGATGAAGGTCTTTGGATTGTAAACTCCTGTCAGCGGGGAAAAAGGGACTCTGGCTAATATCCAGGGGACTTGATTGTACCCGCAGAGGAAGCCCCGGCCAACTACGTGCCAGCAGCCGCGGTAAGACGTAGGGGGCGAGCGTTGTCCGGATTTATTGGGCGTAAAGGGCGCGTAGGCGGCCTGGCAAGTGGAAGGTGAAATCCCTCGGCTTAACCGAGGAACTGCCTTCCAGACTGCTTGGCTTGAGACCAGGAGAGGTGAGTGGAATTCCCAGTGTAGCGGTGAAATGCGTAGATATTGGGAGGAACACCAGTGGCGAAGGCGGCTCACTGGACTGGTACTGACGCTGAGGCGCGAAAGCGTGGGGAGCAAACGGGATTAGATACCCTAGTAGTCC</w:t>
      </w:r>
    </w:p>
    <w:p w14:paraId="3A194006">
      <w:pPr>
        <w:rPr>
          <w:rFonts w:hint="eastAsia"/>
        </w:rPr>
      </w:pPr>
      <w:r>
        <w:rPr>
          <w:rFonts w:hint="eastAsia"/>
        </w:rPr>
        <w:t>&gt;OTU014902</w:t>
      </w:r>
    </w:p>
    <w:p w14:paraId="226E4CF8">
      <w:pPr>
        <w:rPr>
          <w:rFonts w:hint="eastAsia"/>
        </w:rPr>
      </w:pPr>
      <w:r>
        <w:rPr>
          <w:rFonts w:hint="eastAsia"/>
        </w:rPr>
        <w:t>CCTACGGGGGGCTGCAGTGGGGAATATTGCACAATGGACGGAAGTCTGATGCAGCGACGCCGTGTGAGGGATGACGGCCTTCGGGTTGTAAACCTCTTTCGACCAGGACGAAGCTAACGTGACGGTACTGGTAGAAGAAGCGCCGGCCAACTACGTGCCAGCAGCCGCGGTAAGACGTAGGGCGCGAGCGTTGTCCGGATTTATTGGGCGTAAAGGGCGCGTAGGCGGCATATTAAGTCAGCTGTGAAATCTCCGAGCTTAACTCGGAACTGTCAGCTGATACTGATGTGCTAGAGTGCAGAAGGGGCAATCGGAATTCTTGGTGTAGCGGTGAAATGCGTAGATATCAAGAGGAACACCTGAGGCGAAGGCGGGTTGCTAGGCTGATACTGACGCTGATGCGCGAAAGCTAGGGTAGCAAACGGGATTAGATACCCCAGTAGTCC</w:t>
      </w:r>
    </w:p>
    <w:p w14:paraId="4765BB58">
      <w:pPr>
        <w:rPr>
          <w:rFonts w:hint="eastAsia"/>
        </w:rPr>
      </w:pPr>
      <w:r>
        <w:rPr>
          <w:rFonts w:hint="eastAsia"/>
        </w:rPr>
        <w:t>&gt;OTU014903</w:t>
      </w:r>
    </w:p>
    <w:p w14:paraId="47A06AF5">
      <w:pPr>
        <w:rPr>
          <w:rFonts w:hint="eastAsia"/>
        </w:rPr>
      </w:pPr>
      <w:r>
        <w:rPr>
          <w:rFonts w:hint="eastAsia"/>
        </w:rPr>
        <w:t>CCTACGGGTGGCTGCAGTGGGGAATATTGGACAATGGGCGCAAGCCTGATCCAGCCATGCCGCGTGGGTGAAGAAGGCCTTCGGGTTGTAAAGCTCTGTCGGGCGGGACGAAAATGGTGAGGGTGAATAGCCCTGATCACTGACGGTACCGCCAAAGGAAGCACCGGCCAACTACGTGCCAGCAGCCGCGGTAAGACGTAGGGCGCAAGCGTTGTCCGGATTTATTGGGCGTAAAGAGCTCGTAGGCGGCTTGTCGCGTCGGCTGTGAAATCCCGTGGCTTAACTGCGGGTCTGCAGCCGATACGGGCAGGCTAGAGTTCGGTAGGGGAGACTGGAATTCTCGGTGTAGCGGTGAAATGCGTAGATATCGAGAGGAACACCTGCGGCGAAGGCGGGTAGCTGGGCCGACACTGACGCTGAGGCGCGAAAGCCAGGGGAGCGAACGGGATTAGATACCCCGGTAGTCC</w:t>
      </w:r>
    </w:p>
    <w:p w14:paraId="74055C3D">
      <w:pPr>
        <w:rPr>
          <w:rFonts w:hint="eastAsia"/>
        </w:rPr>
      </w:pPr>
      <w:r>
        <w:rPr>
          <w:rFonts w:hint="eastAsia"/>
        </w:rPr>
        <w:t>&gt;OTU014904</w:t>
      </w:r>
    </w:p>
    <w:p w14:paraId="0546EA50">
      <w:pPr>
        <w:rPr>
          <w:rFonts w:hint="eastAsia"/>
        </w:rPr>
      </w:pPr>
      <w:r>
        <w:rPr>
          <w:rFonts w:hint="eastAsia"/>
        </w:rPr>
        <w:t>CCTACGGGTGGCAGCAGTGGGGAATATTGGACAATGGGGGCAACCCTGATCCAGCAATGCCGCGTGAGTGATGAAGGCCTTCGGGTTGTAAAGCTCTTTTGTCAGGGACGATAATGACGGTACCTGACGAATAAGCCCCGGCTAACTTCGTGCCAGCAGCCGCGGTAATACGAAGGGGGCTAGCGTTGTTCGGAATTACTGGGCGTAAAGGGCAGGTAGGTTGTCCTAAAAGTCTGCTGTGAAATCCCCGAGCTTAACTTGGGAAGTGCGGTAGATACTCTAGGACTAGAGTGCTGGAGGGGTGCGTGGAATTCCCGGTGTAGCGGTGAAATGCGTAGATATCGGGAGGAACACCAGAGGCGAAGGCGACTTACTGGACTGTAACTGACGCTGAGGCACGAAAGCGTGGGGAGCAAACAGGATTAGATACCCCGGTAGTCC</w:t>
      </w:r>
    </w:p>
    <w:p w14:paraId="326C91E2">
      <w:pPr>
        <w:rPr>
          <w:rFonts w:hint="eastAsia"/>
        </w:rPr>
      </w:pPr>
      <w:r>
        <w:rPr>
          <w:rFonts w:hint="eastAsia"/>
        </w:rPr>
        <w:t>&gt;OTU014905</w:t>
      </w:r>
    </w:p>
    <w:p w14:paraId="7D85BCAA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TGTAAACCTCTTTCAGCGGGGACGAAGCCTCACGGTGACGGTACCCGCAGAAGAAGGTCCGGCCAACTACGTGCCAGCAGCCGCGGTAATACGTAGGGACCGAGCGTTATCCGGATTTATTGGGCGTAAAGCGCGCGCAGGCGGCCCGGTAAGTCGGATGTGAAAACCTGCGGCTCAACCGCAGGCTGTCATTCGATACTGCCGGGCTTGAGGCAGGTAGGGGAGATCGGAATTCCCGGTGTAGCGGTGAAATGCGCAGATATCAGGAGGAACACCGATTGCGAAGGCAGCTCGCTGGGACGTAACTGACGCTGAGACGCGAAAGCGTGGGGAGCAAACAGGATTAGATACCCCAGTAGTCC</w:t>
      </w:r>
    </w:p>
    <w:p w14:paraId="6B645F4F">
      <w:pPr>
        <w:rPr>
          <w:rFonts w:hint="eastAsia"/>
        </w:rPr>
      </w:pPr>
      <w:r>
        <w:rPr>
          <w:rFonts w:hint="eastAsia"/>
        </w:rPr>
        <w:t>&gt;OTU014906</w:t>
      </w:r>
    </w:p>
    <w:p w14:paraId="3E9A90AF">
      <w:pPr>
        <w:rPr>
          <w:rFonts w:hint="eastAsia"/>
        </w:rPr>
      </w:pPr>
      <w:r>
        <w:rPr>
          <w:rFonts w:hint="eastAsia"/>
        </w:rPr>
        <w:t>CCTACGGGAGGCTGCAGCGACGAATCTTCCGCAATGCACGAAAGTGTGACGGAGCAATGCCGCGTGTGGGATGAATCGGCTTCGCCGTGTAAACCACTGTCAGAATCTAGGAAGAACTGACCAGATTCAAAGGAAGGGCCGGCTAATCTCGTGCCAGCAGCCGCGGTAATACGAGAGGCCCGAGCGTTAGGCGGAATCACTGGGCTTAAAGGGTGCGTAGGTGGCATGGTAAGTTTGATGTGAAAGCTCAGGGCTCAACCCTGAAATGGCATTGAATACTACTGTGCTGGAGGTTTGGAGGGGAGACTGGAATTCCTGGTGTAGCGGTGGAATGCGCAGATATCAGGAGGAACACCGATGGCGAAGGCAGGTCTCTGGGCCGCAACTGACGCTGAGGAGCGAAAGCGTGGGTAGCGAACAGGATTAGATACCCCAGTAGTCC</w:t>
      </w:r>
    </w:p>
    <w:p w14:paraId="34F17BCF">
      <w:pPr>
        <w:rPr>
          <w:rFonts w:hint="eastAsia"/>
        </w:rPr>
      </w:pPr>
      <w:r>
        <w:rPr>
          <w:rFonts w:hint="eastAsia"/>
        </w:rPr>
        <w:t>&gt;OTU014907</w:t>
      </w:r>
    </w:p>
    <w:p w14:paraId="670A11EE">
      <w:pPr>
        <w:rPr>
          <w:rFonts w:hint="eastAsia"/>
        </w:rPr>
      </w:pPr>
      <w:r>
        <w:rPr>
          <w:rFonts w:hint="eastAsia"/>
        </w:rPr>
        <w:t>CCTACGGGAGGCAGCAGTGGGGAATTTTGGACAATGGGCGCAAGCCTGATCCAGCCATTCCGCGTGCAGGATGAAGGCCCTCGGGTTGTAAACTGCTTTTGTACGGAACGAAACGCGCCGAGTTAATACCTTGGCGTAATGACGGTACCGTAAGAATAAGCACCGGCTAACTCCGTGCCAGCAGCCGCGGTAATACGGAGGGTGCAAGCGTTATCCGGATTTACTGGGCGTAAAGCGCCCGTAGGCGGCCCGCCAAGACCGGCGTGAAAGCCCCCGGCTCAACCGGGGAGGGTCGTCGGTGACTGGCGGGCTCGAGGACGGCAGGGGTCGGTGGAATGCCCGGTGTAGTGGTGAAATTCGTAGATATTCGCAGGAACACCAGTGGCGAAGGCGACTTGCTGGACTTGTAGTGACGCTGAGACGCGAAAGCGTGGGGAGCAAACAGGATTAGATACCCTTGTAGTCC</w:t>
      </w:r>
    </w:p>
    <w:p w14:paraId="2A05910F">
      <w:pPr>
        <w:rPr>
          <w:rFonts w:hint="eastAsia"/>
        </w:rPr>
      </w:pPr>
      <w:r>
        <w:rPr>
          <w:rFonts w:hint="eastAsia"/>
        </w:rPr>
        <w:t>&gt;OTU014908</w:t>
      </w:r>
    </w:p>
    <w:p w14:paraId="6606E642">
      <w:pPr>
        <w:rPr>
          <w:rFonts w:hint="eastAsia"/>
        </w:rPr>
      </w:pPr>
      <w:r>
        <w:rPr>
          <w:rFonts w:hint="eastAsia"/>
        </w:rPr>
        <w:t>CCTACGGGGGGCTGCAGTGGGGAATTTTGGACAATGGGGGCAACCCTGATCCAGCCATGCCGCGTGTGTGAAGAAGGCCTTCGGGTTGTAAAGCACTTTCGGCCGGAACGAAATCGCGCGATCTAATAAGTCGCGTGGATGACGGTACCGGAAGAAGAAGCACCGGCTAACTACGTGCCAGCAGCCGCGGTAATACGTAGGGTGCGAGCGTTAATCGGATTTACTGGGCGTAAAGGGCGCGTAGGCGGCGCAACAAGTCACTTGTGAAATCTCCGGGCTTAACTCGGAGCGGCCAAGTGATACTGTCGTGCTAGAGTGCGGAAGGGGCGAGTGGAATTCCTGGTGTAGCGGTGGAATGCGCAGATATCAGGAGGAACACCTATGGCGAAGGCAGCTCGCTGGGACGGTACTGACGCTGAGGCGCGAAAGCGTGGGGAGCGAACAGGATTAGATACCCCAGTAGTCC</w:t>
      </w:r>
    </w:p>
    <w:p w14:paraId="13DBF033">
      <w:pPr>
        <w:rPr>
          <w:rFonts w:hint="eastAsia"/>
        </w:rPr>
      </w:pPr>
      <w:r>
        <w:rPr>
          <w:rFonts w:hint="eastAsia"/>
        </w:rPr>
        <w:t>&gt;OTU014909</w:t>
      </w:r>
    </w:p>
    <w:p w14:paraId="57795175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TAGGGGGCGAGCGTTGTCCGGAATCATTGGGCGTAAAGAGCGTGTAGGCGGTTCGGTAAGTCGGATGTGAAAATCCACGGCTCAACCGTGGGGGGTCATTCGATACTTCCGGGCTCGAGGCAGGCAGGGGAGATCGGAATTCCTGGTGTAGCGGTGAAATGCGCAGATATCAGGAGGAACACCGGTGGCGAAGGCGGATCTCTGGGCCTGATCTGACGCTCAGGCGCGAAAGCTGGGGGAGCGAACAGGATTAGATACCCTGGTAGTCC</w:t>
      </w:r>
    </w:p>
    <w:p w14:paraId="20F42919">
      <w:pPr>
        <w:rPr>
          <w:rFonts w:hint="eastAsia"/>
        </w:rPr>
      </w:pPr>
      <w:r>
        <w:rPr>
          <w:rFonts w:hint="eastAsia"/>
        </w:rPr>
        <w:t>&gt;OTU014910</w:t>
      </w:r>
    </w:p>
    <w:p w14:paraId="3FE63FFC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CGGGAAGAATAAGTAAGAGCCAATATCTCTTACGATGACGGTACTGTTTGTAAGCTCCGGCTAACTCCGTGCCAGCAGCCGCGGTAATACGGGGGGAGCAAGCGTTGTTCGGATTTACTGGGCGTAAAGGGCGCGTAGGCGGACAGTTTAGTCAGAGGTGAAAGCCCAGGGCTCAACCTTGGAATTGCCTTTGATACTGGCTGTCTTGAGTTCGGGAGAGGTGAGTGGAATGCCGAGTGTAGAGGTGAAATTCGTAGATATCGGAAGGAACATCAGTGGCGAAAGCGACTTCCTGGTCCAGCATCGACGTTCAGGCACGAAAGCGTGGGGAGCAAACAGGATTAGATACCCGTGTAGTCC</w:t>
      </w:r>
    </w:p>
    <w:p w14:paraId="2572F872">
      <w:pPr>
        <w:rPr>
          <w:rFonts w:hint="eastAsia"/>
        </w:rPr>
      </w:pPr>
      <w:r>
        <w:rPr>
          <w:rFonts w:hint="eastAsia"/>
        </w:rPr>
        <w:t>&gt;OTU014911</w:t>
      </w:r>
    </w:p>
    <w:p w14:paraId="1D633B85">
      <w:pPr>
        <w:rPr>
          <w:rFonts w:hint="eastAsia"/>
        </w:rPr>
      </w:pPr>
      <w:r>
        <w:rPr>
          <w:rFonts w:hint="eastAsia"/>
        </w:rPr>
        <w:t>CCTACGGGGGGCTGCAGTAGGGAATATTGCGCAATGGGCGAAAGCCTGACGCAGCGACGCCGCGTGAGTGATGAAGGCCTTAGGGTCGTAAAGCTCTGTTGCATGGGACTAAGAAAGTGAATGTACCATGTGAGGAAGGACCGGCTAACTTCGTGCCAGCAGCCGCGGTAATACGAGGGGTCCTAGCGTTGTTCGGAATCATTGGGCGTAAAGAGTATGTAGGTGGCTAGATAAGTCAGGTGTGAAATCCCCGGGCTCAACCCGGGAAGTGCATTTGATACTGTCTAGCTTGAGTATGGAAGAGGGTAGTGGAATTCCTGGTGTAGTGGTGAAATACGTAGATATCGGAAGGAACATCAGTGGCGAAAGCGACTTCCTGGACCAATACTGACGCTCATGTGCGAAAGCGTGGGGAGCAAACAGGATTAGATACCCGTGTAGTCC</w:t>
      </w:r>
    </w:p>
    <w:p w14:paraId="4D7F0818">
      <w:pPr>
        <w:rPr>
          <w:rFonts w:hint="eastAsia"/>
        </w:rPr>
      </w:pPr>
      <w:r>
        <w:rPr>
          <w:rFonts w:hint="eastAsia"/>
        </w:rPr>
        <w:t>&gt;OTU014912</w:t>
      </w:r>
    </w:p>
    <w:p w14:paraId="557EC5C9">
      <w:pPr>
        <w:rPr>
          <w:rFonts w:hint="eastAsia"/>
        </w:rPr>
      </w:pPr>
      <w:r>
        <w:rPr>
          <w:rFonts w:hint="eastAsia"/>
        </w:rPr>
        <w:t>CCTACGGGCGGCTGCAGTAAGGAATATTGGTCAATGGACGCAAGTCTGAACCAGCCATGCCGCGTGGAGGATGAAGGTCCTCTGGATTGTAAACTTCTTTTATCGGAGAAGAAACCCAGACATTCTTGTTTGGTTGACGGTACCCGATGAATAAGCACCGGCTAACTCCGTGCCAGCAGCCGCGGTAATACGGAGGGGGTTAGCGTTGTTCGGAATGACTGGGCGTAAAGCGCGCGTAGGCGGGCTGGAAAGTCAGGGGTGAAATCCCGGGGCTCAACCTCGGAATGGCCTTTGAAACTCCCAGCCTTGAGTTCGAGAGAGGTGAGTGGAATTCCGAGTGTAGAGGTGAAATTCGTAGATATTCGGAAGAACACCAGTGGCGAAGGCGGCTCACTGGACCGTTGTTGACGCTGAGGTGCGAAAGCGTGGGGAGCAAACAGGATTAGATACCCGGGTAGTCC</w:t>
      </w:r>
    </w:p>
    <w:p w14:paraId="0667D47D">
      <w:pPr>
        <w:rPr>
          <w:rFonts w:hint="eastAsia"/>
        </w:rPr>
      </w:pPr>
      <w:r>
        <w:rPr>
          <w:rFonts w:hint="eastAsia"/>
        </w:rPr>
        <w:t>&gt;OTU014913</w:t>
      </w:r>
    </w:p>
    <w:p w14:paraId="7A446552">
      <w:pPr>
        <w:rPr>
          <w:rFonts w:hint="eastAsia"/>
        </w:rPr>
      </w:pPr>
      <w:r>
        <w:rPr>
          <w:rFonts w:hint="eastAsia"/>
        </w:rPr>
        <w:t>CCTACGGGAGGCTGCAGTCGAGAATCTTGGGCAATGCACGAAAGTGTGACCCAGCGACGCCGCGTGGAGGATGAAGGTCCTCTGGATTGTAAACTCCTTTTAAGAGGAAAGAACGCTCCTTCGGGAGCTTGACGGTACCTCTTGAATAAGCCACGGCTAACTACGTGCCAGCAGCCGCGGTAATACGTAGGTGGCAAGCGTTGTCCGGATTTATTGGGCGTAAAGAGCGTGTAGGCGGTTAGGTAGGTCCGGTGTGAAAACTCGAGGCTTAACCTCGAGAGGTCGCCGGAAACCATCTGGCTAGAGTCCGGAAGAGGAGAGTGGAATTCCTGGTGTAGCGGTGAAATGCGCAGATATCGAGAGGAACACCTGCGGCGAAGGCGGGTTGCTGGGCCGACACTGACGCTGAGGAGCGAAAGCGTGGGGAGCGAACAGGATTAGATACCCTAGTAGTCC</w:t>
      </w:r>
    </w:p>
    <w:p w14:paraId="2B3502ED">
      <w:pPr>
        <w:rPr>
          <w:rFonts w:hint="eastAsia"/>
        </w:rPr>
      </w:pPr>
      <w:r>
        <w:rPr>
          <w:rFonts w:hint="eastAsia"/>
        </w:rPr>
        <w:t>&gt;OTU014914</w:t>
      </w:r>
    </w:p>
    <w:p w14:paraId="7D60F1F2">
      <w:pPr>
        <w:rPr>
          <w:rFonts w:hint="eastAsia"/>
        </w:rPr>
      </w:pPr>
      <w:r>
        <w:rPr>
          <w:rFonts w:hint="eastAsia"/>
        </w:rPr>
        <w:t>CCTACGGGTGGCTGCAGTGGGGAATATTGCACAATGGGCGAAAGCCTGATGCAGCAACGCCGCGTGAGTGATGAAGCCCTTCGGGGTGTAAACCGCTGTCAGGGTTAGAGAATCTGTCGGTGCGAATAGTGCCGGCAGTTGACTCATCCCAGAGGAAGCCACGGCTAACTCTGTGCCAGCAGCCGCGGTAATACAGAGGGTGCGAGCGTTGTCCGGAATCACTGGGCGTAAAGGGCGCGTAGGTGGCGACCCAAGTCCGTGGTGAAAGCTCGCCGCTTAACGGCGAGTCGGCCACGGAGACTGGGTGGCTCGAGCACTGTAGGGGCAGATGGAATTCCGGGTGTAGCGGTGGAATGCGTAGAGATCCGGAAGAACACCGGTGGCGAAGGCGGTCTGCTGGGCAGTAGCTGACACTGAGGCGCGACAGCGTGGGGAGCAAACAGGATTAGATACCCGTGTAGTCC</w:t>
      </w:r>
    </w:p>
    <w:p w14:paraId="6189A421">
      <w:pPr>
        <w:rPr>
          <w:rFonts w:hint="eastAsia"/>
        </w:rPr>
      </w:pPr>
      <w:r>
        <w:rPr>
          <w:rFonts w:hint="eastAsia"/>
        </w:rPr>
        <w:t>&gt;OTU014915</w:t>
      </w:r>
    </w:p>
    <w:p w14:paraId="368F0042">
      <w:pPr>
        <w:rPr>
          <w:rFonts w:hint="eastAsia"/>
        </w:rPr>
      </w:pPr>
      <w:r>
        <w:rPr>
          <w:rFonts w:hint="eastAsia"/>
        </w:rPr>
        <w:t>CCTACGGGTGGCTGCAGTCGAGGATCTTCGGCAATGGGCGCAAGCCTGACCGAGCGACGCCGCGTGGGCGATGAAGGCCTTAGGGTTGTAAAGCTCTTTTACCCGGGATGATAATGACAGTACCGGGAGAATAAGCTCCGGCTAACTCCGTGCCAGCAGCCGCGGTAATACGGAGGGAGCTAGCGTTATCCGGATTCACTGGGTTTAAAGGGTGCGTAGGCGGGCAGGTAAGTCCGTGGTGAAATCTCCGAGCTTAACTTGGGAATGGCGCTTGGGACTGGGTTGCTTGAGTGCGGAAGAGGGAGCTGGAATTCCTGGTGTAGCAGTGAAATGCGTAGAGATGTGGAGGAACACCGATGGCGAAGGCAGCCCCCTGGGTCGACACTGACGCTCATGCACGAAAGCGTGGGGAGCAAACAGGATTAGATACCCGAGTAGTCC</w:t>
      </w:r>
    </w:p>
    <w:p w14:paraId="352327B7">
      <w:pPr>
        <w:rPr>
          <w:rFonts w:hint="eastAsia"/>
        </w:rPr>
      </w:pPr>
      <w:r>
        <w:rPr>
          <w:rFonts w:hint="eastAsia"/>
        </w:rPr>
        <w:t>&gt;OTU014916</w:t>
      </w:r>
    </w:p>
    <w:p w14:paraId="516630B8">
      <w:pPr>
        <w:rPr>
          <w:rFonts w:hint="eastAsia"/>
        </w:rPr>
      </w:pPr>
      <w:r>
        <w:rPr>
          <w:rFonts w:hint="eastAsia"/>
        </w:rPr>
        <w:t>CCTACGGGAGGCAGCAGTGGGGAATTTTGGACAATGGGCGCAAGCCTGATCCAGCCATGCCGCGTGAGTGAAGAAGGCCTTCGGGTTGTAAAGCTCTTTCGGTGAAGACGAAACGGTTCGTGCTAACAACGCGAACTAATGACGGTACTCACAGAAGAAGCACCGGCTAACTACGTGCCAGCAGCCGCGGTAATACGTAGGGTGCGAGCGTTAATCGGAATTACTGGGCGTAAAGCGTGCGTAGACGGTTATTTAAGTCGGGTGTGAAAGCCCCGGGCTCAACCGTGGAGGGTCATTGGAAACTGGGGAACTTGAGTACAGAAGAGGAGAGTGGAATTCCACGTGTAGCGGTGAAATGCGTAGAGATGTGGAGGAACACCAGTGGCGAAGGCGCTGACCTGGACGATGATTGACGCTGAGGCGCGAAAGCGTGGGGAGCAAACAGGATTAGATACCCCAGTAGTCC</w:t>
      </w:r>
    </w:p>
    <w:p w14:paraId="59C08A18">
      <w:pPr>
        <w:rPr>
          <w:rFonts w:hint="eastAsia"/>
        </w:rPr>
      </w:pPr>
      <w:r>
        <w:rPr>
          <w:rFonts w:hint="eastAsia"/>
        </w:rPr>
        <w:t>&gt;OTU014917</w:t>
      </w:r>
    </w:p>
    <w:p w14:paraId="168AAFC0">
      <w:pPr>
        <w:rPr>
          <w:rFonts w:hint="eastAsia"/>
        </w:rPr>
      </w:pPr>
      <w:r>
        <w:rPr>
          <w:rFonts w:hint="eastAsia"/>
        </w:rPr>
        <w:t>CCTACGGGGGGCTGCAGTCGGGAATCTTGCGCAATGGGCGAAAGCCTGACGCAGCAACACCGTGTGGGTGATGAAGGCCTTCGGGTCGTAAAGCCCTGTTGTTGGGGACGAAGGGTTAGGGGTTAATAGCCCCGAGCCTGACGGTACTCTTCGAGGAATCAGTCACGGCTAACTACGTGCCAGCAGCCGCGGTAATACGTAGGTGGCGAGCGTTATCCGGAATTACTGGGCGTAAAGCGCACGCAGGCGGCTTGCTAAGGCTGACGTGAAAGCTCCTGGCTTAACTGGGAGAGGTCGTGGGCGACTGGCAGGCTTGAGGCGATGAGAGGGGTGTGGAATTCCCGGTGTAGTGGTGGAATGCGTAGAGATCGGGAGGAACACCAGTGGCGAAAGCGGCACCCTGGCATCGGCCTGACGCTCAGGTGCGAAAGCGTGGGGAGTGAACGGGATTAGATACCCTGGTAGTCC</w:t>
      </w:r>
    </w:p>
    <w:p w14:paraId="278966DF">
      <w:pPr>
        <w:rPr>
          <w:rFonts w:hint="eastAsia"/>
        </w:rPr>
      </w:pPr>
      <w:r>
        <w:rPr>
          <w:rFonts w:hint="eastAsia"/>
        </w:rPr>
        <w:t>&gt;OTU014918</w:t>
      </w:r>
    </w:p>
    <w:p w14:paraId="54C42507">
      <w:pPr>
        <w:rPr>
          <w:rFonts w:hint="eastAsia"/>
        </w:rPr>
      </w:pPr>
      <w:r>
        <w:rPr>
          <w:rFonts w:hint="eastAsia"/>
        </w:rPr>
        <w:t>CCTACGGGGGGCTGCAGTAGGGAATCTTGCGCAATGGCCGAAAGGCTGACCCAGCGACGCCGCGTGTGGGAGGAAGCCCTTCGGGGTGTAAACCACTGTCAGGAGGGACGAAAGATTCCAGGGTGAATAATCCTGGGAAGTGACGGTACCTTCAAAGGAAGCACCGGCTAACTCCGTGCCAGCAGCCGCGGTAATACGGAGGGTGCAAGCGTTATCCGGATTCACTGGGTGTAAAGGGTGCGTAGGTGGTTCGTTAAGTCTGATGTGAAAGCCCTGGGCTCAACCTGGGAATGGCATTGGAAACTGGCGAGCTAGAGTACGGTAGAGGGTGGTGGAATTTCCTGTGTAGCGGTGAAATGCGTAGATATGACATAGAACACCAATTGCGAAGGCAGCTTACTTCACGATTATTGACACTGAGGCACGAAAGCGTGGGGAGCAAACAGGATTAGATACCCCAGTAGTCC</w:t>
      </w:r>
    </w:p>
    <w:p w14:paraId="5269D98A">
      <w:pPr>
        <w:rPr>
          <w:rFonts w:hint="eastAsia"/>
        </w:rPr>
      </w:pPr>
      <w:r>
        <w:rPr>
          <w:rFonts w:hint="eastAsia"/>
        </w:rPr>
        <w:t>&gt;OTU014919</w:t>
      </w:r>
    </w:p>
    <w:p w14:paraId="20E26E7A">
      <w:pPr>
        <w:rPr>
          <w:rFonts w:hint="eastAsia"/>
        </w:rPr>
      </w:pPr>
      <w:r>
        <w:rPr>
          <w:rFonts w:hint="eastAsia"/>
        </w:rPr>
        <w:t>CCTACGGGGGGCTGCAGTGGGGAATATTGGACAATGGGCGCAAGCCTGATCCAGCCATGCCGCGTGGGTGAAGAAGGCCTTCGGGTTGTAAAGCCCTTTTGTTGGGGAAGAAATCGTACGGGTGAATACCCCGTGCGGATGACGGTACCCAAAGAATAAGCACCGGCTAACTTCGTGCCAGCAGCCGCGGTAATACAGAGGGTGCGAGCGTTAATCGGAATTATTGGGCGTAAAGGGCGCGTAGGCGGTTAGATAAGTTGGGTGTGAAATTCTCGGGCTTAACCTGGGGTGGTCACTCAAAACTATCTGGCTAGAGTAGGGAAGAGGAAAGTGGAATTCTCGGTGTAGCAGTGAAATGCGTAGAGATCGGGAGGAACATCCATGGCGAAGGCAGCTACCTGGACCAACACTGACACTGAGGCACGAAAGCGTGGGGAGCAAACAGGATTAGATACCCTAGTAGTCC</w:t>
      </w:r>
    </w:p>
    <w:p w14:paraId="7F0E7CD3">
      <w:pPr>
        <w:rPr>
          <w:rFonts w:hint="eastAsia"/>
        </w:rPr>
      </w:pPr>
      <w:r>
        <w:rPr>
          <w:rFonts w:hint="eastAsia"/>
        </w:rPr>
        <w:t>&gt;OTU014920</w:t>
      </w:r>
    </w:p>
    <w:p w14:paraId="760A377A">
      <w:pPr>
        <w:rPr>
          <w:rFonts w:hint="eastAsia"/>
        </w:rPr>
      </w:pPr>
      <w:r>
        <w:rPr>
          <w:rFonts w:hint="eastAsia"/>
        </w:rPr>
        <w:t>CCTACGGGAGGCTGCAGTAAGGAATATTGGTCAATGGACGCAAGTCTGAACCAGCCATGCCGCGTGAGTGAAGAAGGCCTTCGGGTTGTAAACCTCTTTCAGCAGGGACGAAGCCTTACGGTGACGGTACCTGCAGAAGAAGCCCCGGCCAACTACGTGCCAGCAGCCGCGGTAATACAGAGGTCCCGAGCGTTGTCCGGATTGACTGGGCGTAAAGCGCACGCAGGTGGTTGGGCAAGTGTCGTGTGAAAGCAGCGGGCTTAACCCGCTGAGGCCATGGCAGACTGCACGACTCGAGCCGTGTAGGGGTCCGTGGAATTGCCGGTGTAGTGGTGAAATGCGTAGATATAGGAAGGAACACCAGTGGCGAAGGCGACCACCTGGACTAATACTGACACTGAGGTGCGAAAGCGTGGGGAGCAAACAGGATTAGATACCCCGGTAGTCC</w:t>
      </w:r>
    </w:p>
    <w:p w14:paraId="44B3101A">
      <w:pPr>
        <w:rPr>
          <w:rFonts w:hint="eastAsia"/>
        </w:rPr>
      </w:pPr>
      <w:r>
        <w:rPr>
          <w:rFonts w:hint="eastAsia"/>
        </w:rPr>
        <w:t>&gt;OTU014921</w:t>
      </w:r>
    </w:p>
    <w:p w14:paraId="7BE75998">
      <w:pPr>
        <w:rPr>
          <w:rFonts w:hint="eastAsia"/>
        </w:rPr>
      </w:pPr>
      <w:r>
        <w:rPr>
          <w:rFonts w:hint="eastAsia"/>
        </w:rPr>
        <w:t>CCTACGGGTGGCTGCAGTGGGGAATCTTGCGCAATGGGCGAAAGCCTGACGCAGCAACGCCGCGTGGGGGATGAATGCCTTCGGGCTGTAAACCCCTTTCAGCAGGGACGAAAATGACGGTACCTGCAGAAGAAGCACCGGCCAACTACGTGCCAGCAGCCGCGGTAATACGTAGGGTGCAAGCGTTGTCCGGATTCATTGGGCGTAAAGAGCTCGTAGGCGGCTTAGCAAGTCAGATGTGAAAACTCCAGGCTCAACCTGGAGCGGCCATTTGAAACTGCTATGGCTTGAGTTTGGTAGGGGATGACGGAATTCCCAGTGTAGCGGTGAAATGCGCAGATATCGGGAGGAACACCAATGGCGAAGGCAGCTCGCTGGGACGGTACTGACGCTGAGGCGCGAAAGCGTGGGGAGCAAACAGGATTAGATACCCCAGTAGTCC</w:t>
      </w:r>
    </w:p>
    <w:p w14:paraId="0BB902FE">
      <w:pPr>
        <w:rPr>
          <w:rFonts w:hint="eastAsia"/>
        </w:rPr>
      </w:pPr>
      <w:r>
        <w:rPr>
          <w:rFonts w:hint="eastAsia"/>
        </w:rPr>
        <w:t>&gt;OTU014922</w:t>
      </w:r>
    </w:p>
    <w:p w14:paraId="27151EBA">
      <w:pPr>
        <w:rPr>
          <w:rFonts w:hint="eastAsia"/>
        </w:rPr>
      </w:pPr>
      <w:r>
        <w:rPr>
          <w:rFonts w:hint="eastAsia"/>
        </w:rPr>
        <w:t>CCTACGGGAGGCAGCAGTAGGGAATTTTCCACAATGGGCGAAAGCCTGATGGAGCAACGCCGCGTGCAGGATGAATGCCTTCGGGTTGTAAACTGCTTTTATTAGTGACGATTATGACGGTAACTAATGAATAAGGACCTGCTAACTACGTGCCAGCAGCCGCGGTCATACGTAGGGTCCAAGCGTTATCCGGAATTACTGGGCGTAAAGGGCGCGTAGGCGGCTTACCAAGTCAGGCGTGAAATTCCCGGGCTCAACCTGGGGGCTGCGCTTGATACTGGTGAGCTTGAATGCGGGAGAGGATAGTGGAATTCCCAGTGTAGTGGTGAAATGCGTAGAGATCCGGAGGAACACCAGAGGCGAAGGCGGCACCCTAAGCCGTACCTGACACTGAGACGCGACAGCACGGGGAGCGAACGGGATTAGATACCCCGGTAGTCC</w:t>
      </w:r>
    </w:p>
    <w:p w14:paraId="63F06877">
      <w:pPr>
        <w:rPr>
          <w:rFonts w:hint="eastAsia"/>
        </w:rPr>
      </w:pPr>
      <w:r>
        <w:rPr>
          <w:rFonts w:hint="eastAsia"/>
        </w:rPr>
        <w:t>&gt;OTU014923</w:t>
      </w:r>
    </w:p>
    <w:p w14:paraId="28C58ABE">
      <w:pPr>
        <w:rPr>
          <w:rFonts w:hint="eastAsia"/>
        </w:rPr>
      </w:pPr>
      <w:r>
        <w:rPr>
          <w:rFonts w:hint="eastAsia"/>
        </w:rPr>
        <w:t>CCTACGGGTGGCTGCAGTGGGGAATCTTGCGCAATGGGCGAAAGCCTGACGCAGCAACGCCGCGTGCGGGAGGAAGGCCTTCGGGTTGTAAACCGCTTTCAGCAGGGACGAAAATGACGGTACCTGCAGAAGAAGCCCCGGCTAACTACGTGCCAGCAGCCGCGGTAATACGTAGGGGGCAAGCGTTGTCCGGATTTATTGGGCGTAAAGAGCTCGTAGGCGGTTCCGTAAGTTGAGAGTCAAATCTCTGGGCTCAACCCAGAGTCGCTCTCAATACTGCGGTGACTCGAGTCCGGTAGAGGAGTGTGGAATTCCTGGTGTAGCGGTGAAATGCGCAGATATCAGGAGGAACACCAACGGCGAAGGCAGCACTCTGGGCCGGTACTGACGCTGAGGAGCGAAAGCGTGGGGAGCGAACAGGATTAGATACCCTAGTAGTCC</w:t>
      </w:r>
    </w:p>
    <w:p w14:paraId="782A774D">
      <w:pPr>
        <w:rPr>
          <w:rFonts w:hint="eastAsia"/>
        </w:rPr>
      </w:pPr>
      <w:r>
        <w:rPr>
          <w:rFonts w:hint="eastAsia"/>
        </w:rPr>
        <w:t>&gt;OTU014924</w:t>
      </w:r>
    </w:p>
    <w:p w14:paraId="3AC159F2">
      <w:pPr>
        <w:rPr>
          <w:rFonts w:hint="eastAsia"/>
        </w:rPr>
      </w:pPr>
      <w:r>
        <w:rPr>
          <w:rFonts w:hint="eastAsia"/>
        </w:rPr>
        <w:t>CCTACGGGGGGCAGCAGTGAGGAATATTGGTCAATGGGGGCAACCCTGAACCAGCAACGCCGCGTGGGTGAAGAAGGCTTTCGGGTCGTAAAGCCCTTTTGTTTGTGACGATTATGACGGTAACAAGCGAATAAGGGTCTGCTAACTACGTGCCAGCAGCCGCGGTAAGACGTAGGATCCGAGCGTTGTCCGGAGTTACTGGGCGTAAAGCGCGCGCAGGCGGATACGCGCATCGGCGGTGAAAGCCCCCCGCTCAACGGGGGAGGGTCCGTCGAGATGGCGTGTCTGGAGGCAGGGAGAGGCCAGTGGAATTCCGAGTGTAGAGGTGAAATTCGTAGATATTCGGAAGAACACCAGTGGCGAAGGCGACTGACTGGACAAGTATTGACGCTGAGGTGCGAAAGCGTGGGGAGCAAACAGGATTAGATACCCTGGTAGTCC</w:t>
      </w:r>
    </w:p>
    <w:p w14:paraId="53817972">
      <w:pPr>
        <w:rPr>
          <w:rFonts w:hint="eastAsia"/>
        </w:rPr>
      </w:pPr>
      <w:r>
        <w:rPr>
          <w:rFonts w:hint="eastAsia"/>
        </w:rPr>
        <w:t>&gt;OTU014925</w:t>
      </w:r>
    </w:p>
    <w:p w14:paraId="0F294A20">
      <w:pPr>
        <w:rPr>
          <w:rFonts w:hint="eastAsia"/>
        </w:rPr>
      </w:pPr>
      <w:r>
        <w:rPr>
          <w:rFonts w:hint="eastAsia"/>
        </w:rPr>
        <w:t>CCTACGGGGGGCTGCAGTGGGGAATTTTGGACAATGGGGGCAACCCTGATCCAGCCATTCCGCGTGAGTGAAGAAGGCCTTCGGGTTGTAAAGCTCTTTCGGACGGAACGAAACGGTTACGGTGAATATCCGTGACTAATGACGGTACCGTAAGAAGAAGCACCGGCTAACTACGTGCCAGCAGCCGCGGTAATACGTAGGGCGCAAGCGTTGTCCGGATTTATTGGGCGTAAAGAGCTCGTAGGCGGCTTGTCGCGTCGACTGTGAAAACCCGCGGCTTAACCGTGGGACTGCAGTCGATACGGGCAGGCTCGAGTTCGGTAGGGGAGACTGGAATTCCTGGTGTAGCGGTGAAATGCGCAGATATCAGGAGGAACACCGATGGCGAAGGCAGGTCTCTGGGCATTAACTGACGCTGAGGAGCGAAAGCATGGGGAGCAAACAGGATTAGATACCCCTGTAGTCC</w:t>
      </w:r>
    </w:p>
    <w:p w14:paraId="57019A21">
      <w:pPr>
        <w:rPr>
          <w:rFonts w:hint="eastAsia"/>
        </w:rPr>
      </w:pPr>
      <w:r>
        <w:rPr>
          <w:rFonts w:hint="eastAsia"/>
        </w:rPr>
        <w:t>&gt;OTU014926</w:t>
      </w:r>
    </w:p>
    <w:p w14:paraId="6CFFBEEB">
      <w:pPr>
        <w:rPr>
          <w:rFonts w:hint="eastAsia"/>
        </w:rPr>
      </w:pPr>
      <w:r>
        <w:rPr>
          <w:rFonts w:hint="eastAsia"/>
        </w:rPr>
        <w:t>CCTACGGGTGGCTGCAGTCGGGAATTTTGCCCAATGAGCGAAAGCTTGAGGCAGCAACTCCGCGTGAGGGATGAAGGCTCTCGGGTCGTAAACCTCTTTTCTCAGGGAAGATCCAAGACGGTACCTGAGGAATAAGCCACGGCTAACTACGTGCCAGCAGCCGCGGTAAGACGAACCGTGCGAACGTTGTTCGGAATCACTGGGCTTAAAGCGCGTGTAGGCGGGCCGCCGCGTCGGTCGCTGAAAGCCCCCGGCTCAACCGGGGAACGGGCACCGATACGGGCGGCCTGGAGGGGAGTAGGGGGACCTGGAACTTCCGGTGGAGCGGTGAAATGCGTTGAGATCGGAAGGAACGCCCGTGGCGAAAGCGAGGTCCTGGGCTCCTGCTGACGCTGAGACGCGAAAGCCAGGGGAGCGAACGGGATTAGATACCCCTGTAGTCC</w:t>
      </w:r>
    </w:p>
    <w:p w14:paraId="1DA764E1">
      <w:pPr>
        <w:rPr>
          <w:rFonts w:hint="eastAsia"/>
        </w:rPr>
      </w:pPr>
      <w:r>
        <w:rPr>
          <w:rFonts w:hint="eastAsia"/>
        </w:rPr>
        <w:t>&gt;OTU014927</w:t>
      </w:r>
    </w:p>
    <w:p w14:paraId="4D6318F6">
      <w:pPr>
        <w:rPr>
          <w:rFonts w:hint="eastAsia"/>
        </w:rPr>
      </w:pPr>
      <w:r>
        <w:rPr>
          <w:rFonts w:hint="eastAsia"/>
        </w:rPr>
        <w:t>CCTACGGGCGGCTGCAGTGGGGAATTGTTCACAATGGGCGCAAGCCTGATGACGCAACGCCGCGTGGAGGATGAAGGTCTTCGGATTGTAAACTCCTGTTGCTCGGGACGAAATGCTCCAACCTAATACGTTGGAGTTTGACGGTACCGAGTGAGGAAGCCCCGGCTAACTCTGTGCCAGCAGCCGCGGTAAGACAGAGGGTGCGAACGTTGCTCGGAATTACTGGGCGTAAAGCGCGTGTAGGTGGTTCGTTAAGTTGGATGTGAAATCCCCGGGCTCAACCGGGGAGGGTCATTGGAAACTGGGGAACTTGAGTGCAGAAGAGGATAGTGGAATTCCAAGTGTAGCGGTGAAATGCGTAGAGATGTGGAGGAACACCAGTGGCGAAGGCGACTCTTTGGTCTGTAACTGACGCTGAGGCGCGAAAGCGTGGGGAGCAAACAGGATTAGATACCCTGGTAGTCC</w:t>
      </w:r>
    </w:p>
    <w:p w14:paraId="40718223">
      <w:pPr>
        <w:rPr>
          <w:rFonts w:hint="eastAsia"/>
        </w:rPr>
      </w:pPr>
      <w:r>
        <w:rPr>
          <w:rFonts w:hint="eastAsia"/>
        </w:rPr>
        <w:t>&gt;OTU014928</w:t>
      </w:r>
    </w:p>
    <w:p w14:paraId="2D7C16E6">
      <w:pPr>
        <w:rPr>
          <w:rFonts w:hint="eastAsia"/>
        </w:rPr>
      </w:pPr>
      <w:r>
        <w:rPr>
          <w:rFonts w:hint="eastAsia"/>
        </w:rPr>
        <w:t>CCTACGGGGGGCTGCAGTAGGGAATATTGGGCAATGGGCGCAAGCCTGACCCAGCCATGCCGCGTGCAGGAAGAAGGCCCTCTGGGTTGTAAACTGCTTTTGACGGGGAAGAAACGACTCTTGCGAGAGGCATTGACGGTACCCGCAGAATAAGCACCGGCTAACTCCGTGCCAGCAGCCGCGGTAATACGGAGGGTGCAAGCGTTGTCCGGATTTATTGGGTTTAAAGGGTGCGTAGGCGGTTTGTCGCGTCGGGAGTGAAAACGCCGTGCTTAACACGGCGCTTGCTTTCGATACGGGCAGACTGGAGGTATGCAGGGGAGAACGGAATTCCTGGTGTAGCGGTGAAATGCATAGATACCATCCAGAACACCGATTGCGAAGGCAGTCAGCTAAACTGGCACTGACGCTGAGGCACGAAAGCGTGGGGATCAAACAGGATTAGATACCCCAGTAGTCC</w:t>
      </w:r>
    </w:p>
    <w:p w14:paraId="0A3E812A">
      <w:pPr>
        <w:rPr>
          <w:rFonts w:hint="eastAsia"/>
        </w:rPr>
      </w:pPr>
      <w:r>
        <w:rPr>
          <w:rFonts w:hint="eastAsia"/>
        </w:rPr>
        <w:t>&gt;OTU014929</w:t>
      </w:r>
    </w:p>
    <w:p w14:paraId="71C554FE">
      <w:pPr>
        <w:rPr>
          <w:rFonts w:hint="eastAsia"/>
        </w:rPr>
      </w:pPr>
      <w:r>
        <w:rPr>
          <w:rFonts w:hint="eastAsia"/>
        </w:rPr>
        <w:t>CCTACGGGAGGCAGCAGTGGGGAATATTGCGCAATGGACGAAAGTCTGACGCAGCAACGCCGCGTGAGTGAAGAAGGCCTTCGGGTTGTAAAGCTCTGTCGAGCGGGACGAAAAATCCGGATGAACTCCGGCCTTGACGGTACCGCTAAAGGAAGCACCGGCTAACTACGTGCCAGCAGCCGCGGTAATACGTAGGGTGCAAGCGTTGCTCGGAATTACTGGGCGTAAAGGGGAGGTAGGTGGTCTCGTTTGTCAGAGGTGAAATCCCTGGGCTTAACCTAGGACGTGCCTTTGAAACGGCGAGACTGGAGTCCTGGAGAGGGTCGTGGAATTCCCGGTGTAGCGGTGAAATGCGTAGATATCGAGAGGAACACCTGCGGCGAAGGCGGGTTGCTGGGCTGACACTGACGCTGAGGCGCGAAAGCTAGGGGAGCGAACGGGATTAGATACCCCAGTAGTCC</w:t>
      </w:r>
    </w:p>
    <w:p w14:paraId="323C07F4">
      <w:pPr>
        <w:rPr>
          <w:rFonts w:hint="eastAsia"/>
        </w:rPr>
      </w:pPr>
      <w:r>
        <w:rPr>
          <w:rFonts w:hint="eastAsia"/>
        </w:rPr>
        <w:t>&gt;OTU014930</w:t>
      </w:r>
    </w:p>
    <w:p w14:paraId="0035D480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GGAGAAGAAACCCTCACATTCTTGTGAGGTTGACGGTACCCGATGAATAAGCACCGGCTAACTCCGTGCCAGCAGCCGCGGTAATACGGAGGGGGCTAGCGTTGTTCGGAATTACTGGGCGTAAAGCGAGTGTAGGCGGTCTGCTAAGTCGGGTGTGAAAGCCCTGGGCTCAACCCAGGAAGTGCACTCGAAACTGGCAGGCTAGAGTACTGGAGAGGTTGGTGGAATTCTCGGTGTAGAGGTGAAATTCGTAGATATTGGGAAGAACACCGGTGGCGAAGGCGGCTATCTGGCCCGTTATTGACGCTGAGGCGCGAAAGCGTGGGGAGCAAACAGGATTAGATACCCTTGTAGTCC</w:t>
      </w:r>
    </w:p>
    <w:p w14:paraId="13C1ACCB">
      <w:pPr>
        <w:rPr>
          <w:rFonts w:hint="eastAsia"/>
        </w:rPr>
      </w:pPr>
      <w:r>
        <w:rPr>
          <w:rFonts w:hint="eastAsia"/>
        </w:rPr>
        <w:t>&gt;OTU014931</w:t>
      </w:r>
    </w:p>
    <w:p w14:paraId="0C1AC385">
      <w:pPr>
        <w:rPr>
          <w:rFonts w:hint="eastAsia"/>
        </w:rPr>
      </w:pPr>
      <w:r>
        <w:rPr>
          <w:rFonts w:hint="eastAsia"/>
        </w:rPr>
        <w:t>CCTACGGGGGGCTGCAGTCGAGAATTTTTCTCAATGGGGGCAACCCTGAAGGAGCGACGCCGCGTGGAGGATGAATGGCTTCGGCTTGTAAACTCCTGTCATTTGGGAACAAGTTGCACACGTTAACTGCGTGGGCATTGATAGTACCAGAAGAGGAAGAGACGGCTAACTCTGTGCCAGCAGCCGCGGTAAGACGAACCGTGCTAACGTTGTTCGGAATCACTGGGCTTAAAGGGCGCGTAGGCGGTCTACCAAGTCGGGGGTGAAATCTTTCGGCCTAACCGGAAAAGGGCCTTCGATACTGGTAGACTCGAGCGAGGTAGGGGCGGATGGAACTTCCGGTGGAGCGGTGAAATGCGCAGATATCAGGAGGAACACCGGTGGCGAAGGCGGGTCTCTGGGCCGATACTGACGCTGAGGAGCGAAAGCGTGGGGAGCGAACAGGATTAGATACCCGTGTAGTCC</w:t>
      </w:r>
    </w:p>
    <w:p w14:paraId="3CA3047A">
      <w:pPr>
        <w:rPr>
          <w:rFonts w:hint="eastAsia"/>
        </w:rPr>
      </w:pPr>
      <w:r>
        <w:rPr>
          <w:rFonts w:hint="eastAsia"/>
        </w:rPr>
        <w:t>&gt;OTU014932</w:t>
      </w:r>
    </w:p>
    <w:p w14:paraId="2B4B5F83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CTTTCGGGATGTAAACTTCGTAAGAATAGGAAGAATAAATGACGGTACTATTTGTAAGGTCCGGCTAACTACGTGCCAGCAGCCGCGGTAATACGAAGGGGGCTAGCGTTGTTCGGAATTACTGGGCGTAAAGCGCGCGTAGGCGGGTTGTTAAGTCAGGGGTGAAATGCCGAGGCTCAACCTCGGAACTGCCTTTGATACTGGCAATCTGGAGATCGGGAGAGGTGAGTGGAATTCCGAGTGTAGAGGTGAAATGCGTAGATATCGGGAGGAACACCGGTGGCGAAGGCGGCCCCCTGGTCGGATACTGACGCTGAGACGCGAAAGCGTGGGGAGCAAACAGGATTAGATACCCTGGTAGTCC</w:t>
      </w:r>
    </w:p>
    <w:p w14:paraId="4BDB38F5">
      <w:pPr>
        <w:rPr>
          <w:rFonts w:hint="eastAsia"/>
        </w:rPr>
      </w:pPr>
      <w:r>
        <w:rPr>
          <w:rFonts w:hint="eastAsia"/>
        </w:rPr>
        <w:t>&gt;OTU014933</w:t>
      </w:r>
    </w:p>
    <w:p w14:paraId="264C5BE4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TTCGGGATGTAAACTTCGCAAGAACGGGAAGAATAAGTAAGGGTTAATATCTCTTACGATGACGGTACCGTTTGTAAGCTCCGGCTAACTCCGTGCCAGCAGCCGCGGTAATACGAAGGTGGCAAGCGTTGTTCGGATTTACTGGGCGTAAAGGGAGCGTAGGCGGTTAGGTAAGCTCTCCGGGAAATCTTCAGGCTTAACCTGAAAAGGTCGGAGGGGACTGCCTGGCTAGAGGACGGGAGAGGAGCGCGGAATTCCCGGTGTAGCGGTGAAATGCTTAGATATCGTCAAGAACACCGATAGTGAAGACAGCTTACTAGACTTCAACTGACGCTGAGGCACGAAAGTGTGGGGATCAAACAGGATTAGATACCCCGGTAGTCC</w:t>
      </w:r>
    </w:p>
    <w:p w14:paraId="10E15E27">
      <w:pPr>
        <w:rPr>
          <w:rFonts w:hint="eastAsia"/>
        </w:rPr>
      </w:pPr>
      <w:r>
        <w:rPr>
          <w:rFonts w:hint="eastAsia"/>
        </w:rPr>
        <w:t>&gt;OTU014934</w:t>
      </w:r>
    </w:p>
    <w:p w14:paraId="7B1B4C03">
      <w:pPr>
        <w:rPr>
          <w:rFonts w:hint="eastAsia"/>
        </w:rPr>
      </w:pPr>
      <w:r>
        <w:rPr>
          <w:rFonts w:hint="eastAsia"/>
        </w:rPr>
        <w:t>CCTACGGGGGGCAGCAGTAGGGAATCTTGCGCAATGGGCGAAAGCCTGACGCAGCGACGCCGCGTGAGGGATGAAGGCTTTCGGGTTGTAAACCTCTTTCAGCGGGGACGAAGCGAAAGTGACGGTACCCGCAGAAGAAGGTCCGGCCAACTACGTGCCAGCAGCCGCGGTAATACGTAGGGGGCGAGCGTTGTCCGGAATTATTGGGCGTAAAGAGCGTGTAGGCGGCCCGGTAAGTCCGCCGTGAAAGCTTGGGGCTCAACCCCAAGTTTGCGGTGGATACTGTCGGGCTAGAGGGTGGTAGAGGCGAGTGGAATTCCCGGTGTAGCGGTGAAATGTGTAGATATCGGAAGGAACACCAGTGGCGAAGGCGACTTCCTGGACCAAGACTGACGCTGAGGCGCGAAAGCGTGGGGATCAAACAGGATTAGATACCCCAGTAGTCC</w:t>
      </w:r>
    </w:p>
    <w:p w14:paraId="67B86E7C">
      <w:pPr>
        <w:rPr>
          <w:rFonts w:hint="eastAsia"/>
        </w:rPr>
      </w:pPr>
      <w:r>
        <w:rPr>
          <w:rFonts w:hint="eastAsia"/>
        </w:rPr>
        <w:t>&gt;OTU014935</w:t>
      </w:r>
    </w:p>
    <w:p w14:paraId="5853FB21">
      <w:pPr>
        <w:rPr>
          <w:rFonts w:hint="eastAsia"/>
        </w:rPr>
      </w:pPr>
      <w:r>
        <w:rPr>
          <w:rFonts w:hint="eastAsia"/>
        </w:rPr>
        <w:t>CCTACGGGGGGCAGCAGTCGGGAATCTTGCGCAATGGGCGAAAGCCTGACGCAGCAACACCGTGTGGGCGACGAAGGCCTTCGGGTCGTAAAGCCCTGTTGTTGGGGACGAAGGGCGAAGGGTTAATAGCCCCTAGCCTGACGGTACCCTTCGAGGAAGCCCCGGCTAACTACGTGCCAGCAGCCGCGGTAAAACGTAGGTGGCAAGCGTTATCCGGATTCACTGGGCGTAAAGCGCTCGCGGGCGGTTCGTTAAGTCCGGTGTGAAAGCTCCCGGCTCAACTGGGAGAGGTCATTGGATACTGGCGGACTCGAGGGATGCAGAGGAAGGTGGAATTCCCGGTGTAGTGGTGAAATGCGTAGATATCGGGAGGAATACCAGTGGCGAAGGCGGCTCACTGGACCGGTATTGACGCTGAGGTGCGAAAGCGTGGGGAGCAAACGGGATTAGATACCCCAGTAGTCC</w:t>
      </w:r>
    </w:p>
    <w:p w14:paraId="2D27AEC5">
      <w:pPr>
        <w:rPr>
          <w:rFonts w:hint="eastAsia"/>
        </w:rPr>
      </w:pPr>
      <w:r>
        <w:rPr>
          <w:rFonts w:hint="eastAsia"/>
        </w:rPr>
        <w:t>&gt;OTU014936</w:t>
      </w:r>
    </w:p>
    <w:p w14:paraId="38F1A909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GCGCTGTCGAGGGGGAGAAAAGCCCCGCAAGGGGCCTGATCTATCCCTGGAGGAAGCACGGGCTAAGTTCGTGCCAGCAGCCGCGGTAAGACGAACCGTGCGAACGTTATTCGGAATCACTGGGCTTAAAGCGCGTGTAGGCGGCCCGGCACGTCCGACGCTGAAATCCCCCGGCTCAACCGGGGAAGGGGCGCGGATACGACCGGGCTGGAGGGGGGTAGGGGGATCGGGAACTTCCGGTGGAGCGGTGAAATGCGTTGAGATCGGAAGGAACGCCCGCGGCGAAAGCGCGGTCCTGGACCCCACCTGACGCTGAGACGCGAAAGCCAGGGGAGCGAACGGGATTAGATACCCTGGTAGTCC</w:t>
      </w:r>
    </w:p>
    <w:p w14:paraId="5A60FD9D">
      <w:pPr>
        <w:rPr>
          <w:rFonts w:hint="eastAsia"/>
        </w:rPr>
      </w:pPr>
      <w:r>
        <w:rPr>
          <w:rFonts w:hint="eastAsia"/>
        </w:rPr>
        <w:t>&gt;OTU014937</w:t>
      </w:r>
    </w:p>
    <w:p w14:paraId="41D42A5D">
      <w:pPr>
        <w:rPr>
          <w:rFonts w:hint="eastAsia"/>
        </w:rPr>
      </w:pPr>
      <w:r>
        <w:rPr>
          <w:rFonts w:hint="eastAsia"/>
        </w:rPr>
        <w:t>CCTACGGGTGGCTGCAGTGAGGAATATTGGTCAATGGGCGTTAGCCTGAACCAGCCAAGTAGCGTGAAGGATGAAGGCTCTATGGGTCGTAAACTTCTTTTATATAAGAATAAAGTGCAGTATGTATACTGTTTTGTATGTATTATATGAATAAGGATCGGCTAACTCCGTGCCAGCAGCCGCGGTAATACGGAGGATCCGAGCGTTATCCGGATTTATTGGGTTTAAAGGGAGCGTAGGTGGACTGGTAAGTCAGTTGTGAAAGTTTGCGGCTCAACCCCGGGACTGCATTTGGAACTGTCAGGCTAGAGTGTCGGAGAGGAAAGCGGAATTCCTAGTGTAGCGGTGAAATGCGTAGATATTAGGAGGAACACCAGTGGCGAAGGCGGCTTTCTGGACGATGACTGACGTTGAGGCTCGAAAGCGTGGGGAGCAAACAGGATTAGATACCCCTGTAGTCC</w:t>
      </w:r>
    </w:p>
    <w:p w14:paraId="35BA417C">
      <w:pPr>
        <w:rPr>
          <w:rFonts w:hint="eastAsia"/>
        </w:rPr>
      </w:pPr>
      <w:r>
        <w:rPr>
          <w:rFonts w:hint="eastAsia"/>
        </w:rPr>
        <w:t>&gt;OTU014938</w:t>
      </w:r>
    </w:p>
    <w:p w14:paraId="049B31E1">
      <w:pPr>
        <w:rPr>
          <w:rFonts w:hint="eastAsia"/>
        </w:rPr>
      </w:pPr>
      <w:r>
        <w:rPr>
          <w:rFonts w:hint="eastAsia"/>
        </w:rPr>
        <w:t>CCTACGGGGGGCAGCAGTGGGGAATATTGCGCAATGGGCGAAAGCCTGACGCAGCGACGCCGCGTGTGGGATGACGGCCTTCGGGTTGTAAACCACTGTCGGGAGGGACGAAAAAAATGACGGTACCTCCAAAGGAAGCACCGGCTAACTCTGTGCCAGCAGCCGCGGTAATACAGAGGGTGCGAGCGTTGTCCGGAATTACTGGGCGTAAAGGGCGCGTAGGCGGCCCGATAAGTCGGGGGTGAAATCCCCGGGCTCAACCTGGGAACTGCACCGCAGACTGTCAGGCTTGAGGAATGCAGAGGTAACTGGAATTCCTGGTGTAGCGGTGAAATGCGTTGATATCAGGAGGAACACCGGTGGTGTAGACGGCCTGCTGGACCGCGACTGACGCTGAGGCACGAAAGCGTGGGGAGCAAACAGGATTAGATACCCCAGTAGTCC</w:t>
      </w:r>
    </w:p>
    <w:p w14:paraId="17196CD3">
      <w:pPr>
        <w:rPr>
          <w:rFonts w:hint="eastAsia"/>
        </w:rPr>
      </w:pPr>
      <w:r>
        <w:rPr>
          <w:rFonts w:hint="eastAsia"/>
        </w:rPr>
        <w:t>&gt;OTU014939</w:t>
      </w:r>
    </w:p>
    <w:p w14:paraId="7076C9A0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TTCGGGATGTAAACTTCGCAAGAACGGGAAGAATAAGTAAGGGTTAATATCTCTTACGATGACGGTACTGTTTGTAAGCTCCGGCTAACTCCGTGCCAGCAGCCGCGGTAATACGGGGGGAGCAAGCGTTGTTCGGATTTACTGGGCGTAAAGGGCGCGTAGGCGGCAGTTTAAGTCGGCCGTGAAATCTCCGGGCTTAACTCGGAACGGTCAGCTGATACTGTTTTGCTAGAGTGCAGAAAGGGCAACCGGAATTCTTGGTGTAGCGGTGAAATGCGTAGAGATCGGGCGGAACACCAGCGGCGAAGGCGGGTTGCTAGGCTGACACTGACGCTGAGGCGCGAAAGCTAGGGTAGCAAACGGGATTAGATACCCCGGTAGTCC</w:t>
      </w:r>
    </w:p>
    <w:p w14:paraId="624A0F35">
      <w:pPr>
        <w:rPr>
          <w:rFonts w:hint="eastAsia"/>
        </w:rPr>
      </w:pPr>
      <w:r>
        <w:rPr>
          <w:rFonts w:hint="eastAsia"/>
        </w:rPr>
        <w:t>&gt;OTU014940</w:t>
      </w:r>
    </w:p>
    <w:p w14:paraId="264A29B2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TGCCCGGGACGAAACTCCTTTTTCGAGAGGACTGACGGTACCGGGTGAGGAAGCACCGGCTAACTCCGTGCCAGCAGCCGCGGTAATACGGAGGGTGCGAGCGTTGTCCGGAATCACTGGGCGTAAAGGGCGCGTAGGTGGCACGGCAAGCGTGCGGTGAAAGCCCGGGGCTCAACCCAGGAACTGCGTCCGATACTGGTTGGCTTGAATCCGGGAGAGGGATGTGGAATTCCAGGTGTAGCGGTGAAATGCGTAGATATCGGAAGGAACATCAGTGGCGAAGGCGACTTTCTGGACTGTAACTGACACTGAGGCACGAAAGCGTGGGGAGCAAACCGGATTAGATACCCTGGTAGTCC</w:t>
      </w:r>
    </w:p>
    <w:p w14:paraId="238363C8">
      <w:pPr>
        <w:rPr>
          <w:rFonts w:hint="eastAsia"/>
        </w:rPr>
      </w:pPr>
      <w:r>
        <w:rPr>
          <w:rFonts w:hint="eastAsia"/>
        </w:rPr>
        <w:t>&gt;OTU014941</w:t>
      </w:r>
    </w:p>
    <w:p w14:paraId="37BCC65A">
      <w:pPr>
        <w:rPr>
          <w:rFonts w:hint="eastAsia"/>
        </w:rPr>
      </w:pPr>
      <w:r>
        <w:rPr>
          <w:rFonts w:hint="eastAsia"/>
        </w:rPr>
        <w:t>CCTACGGGGGGCAGCAGTCGGGAATTTTGGGCAATGGGCGCAAGCCTGACCCAGCAACGCCGCGTGAAGGATGAAGCTTTTCGGAGTGTAAACTTCGCAAGAATAGGAAGAATAAGGGCGGGTGAATATCCCGTCCGATGACGGTACTATTTGTAAGCTCCGGCTAACTCCGTGCCAGCAGCCGCGGTAATACGGGGGGAGCAAGCGTTGTTCGGATTTACTGGGCGTAAAGCGCGCGCAGGCGGCTCGGTCAGTCTAGAGGTGAAATGCCGGGGCTCAACCCCGTGCCCGCCTCGGATACTGCGGAGCTGGAGACACGTAGAGGCAGGTGGAATTCCCGGTGTAGCGGTGGAATGCGTAGAGATCGGGAAGAACATCAGTGGCGAAGGCGGCCTGCTGGGCTGTTGCTGACGCTGAGGCGCGACAGCGTGGGGAGCAAACAGGATTAGATACCCCGGTAGTCC</w:t>
      </w:r>
    </w:p>
    <w:p w14:paraId="42E18748">
      <w:pPr>
        <w:rPr>
          <w:rFonts w:hint="eastAsia"/>
        </w:rPr>
      </w:pPr>
      <w:r>
        <w:rPr>
          <w:rFonts w:hint="eastAsia"/>
        </w:rPr>
        <w:t>&gt;OTU014942</w:t>
      </w:r>
    </w:p>
    <w:p w14:paraId="4FD03970">
      <w:pPr>
        <w:rPr>
          <w:rFonts w:hint="eastAsia"/>
        </w:rPr>
      </w:pPr>
      <w:r>
        <w:rPr>
          <w:rFonts w:hint="eastAsia"/>
        </w:rPr>
        <w:t>CCTACGGGGGGCTGCAGTAGGGAATCTTGCGCAATGGGCGAAAGCCTGACGCAGCAACGCCGCGTGTGTGATGAAGGTCTTCGGATTGTAAAGCACTTTCGACTGGGACGAAAACCCGTTAGCTAACATCTAACGGCTTGACGGTACCAGGAGAAGAAGCACCGGCTAACTCTGTGCCAGCAGCCGCGGTAATACAGAGGGTGCAAGCGTTGTCCGGATTTATTGGGCGTAAAGAGTTGCGTAGGTGGCATAGTAAGCAGATAGTGAAAGCGTGCGGCTCAACCGCATATCCGCTATCTGAACTGCTAAGCTTGAGCACGAGAGAGGTAACTGGAATTTCTAGTGTAGGAGTGAAATCCGTAGATATTAGAAGGAACACCGATGGCGTAGGCAGGTTACTGGCTCGTTGCTGACACTCAGGCACGAAAGCGTGGGGAGCGAACGGGATTAGATACCCCTGTAGTCC</w:t>
      </w:r>
    </w:p>
    <w:p w14:paraId="3156ADA8">
      <w:pPr>
        <w:rPr>
          <w:rFonts w:hint="eastAsia"/>
        </w:rPr>
      </w:pPr>
      <w:r>
        <w:rPr>
          <w:rFonts w:hint="eastAsia"/>
        </w:rPr>
        <w:t>&gt;OTU014943</w:t>
      </w:r>
    </w:p>
    <w:p w14:paraId="15D53272">
      <w:pPr>
        <w:rPr>
          <w:rFonts w:hint="eastAsia"/>
        </w:rPr>
      </w:pPr>
      <w:r>
        <w:rPr>
          <w:rFonts w:hint="eastAsia"/>
        </w:rPr>
        <w:t>CCTACGGGTGGCTGCAGTAGGGAATATTGGTCAATGGGTGAGAGCCTGAACCAGCCATGCCGCGTGCAGGAAGACGGCCTTCTGGGTTGTAAACTGCTTTTACCGGGGGATAAAATTCTCTTGCGAGGGAAATTGAAGGTACCCGGTGAATAAGCCACGGCTAACTACGTGCCAGCAGCCGCGGTAATACGGAGGGTGCAAGCGTTAATCGGAATTACTGGGCGTAAAGCGTGCGCAGGCGGTTCGCCAAGTCAGGTGTGAAATCCCCGGGCTTAACCTGGGAATTGCGCTTGAAACTAGCGGGCTTGAGTGCGGCAGAGGGGGGTGGAATTCCACGTGTAGCAGTGAAATGCGTAGATATCGAGAGGAACACCTGCGGCGAAGGCGGGTTGCTGGGCTGACACTGACGCTGAGGCGCGAAAGCTAGGGGAGCGAACGGGATTAGATACCCCTGTAGTCC</w:t>
      </w:r>
    </w:p>
    <w:p w14:paraId="15C90CBC">
      <w:pPr>
        <w:rPr>
          <w:rFonts w:hint="eastAsia"/>
        </w:rPr>
      </w:pPr>
      <w:r>
        <w:rPr>
          <w:rFonts w:hint="eastAsia"/>
        </w:rPr>
        <w:t>&gt;OTU014944</w:t>
      </w:r>
    </w:p>
    <w:p w14:paraId="4D7A0565">
      <w:pPr>
        <w:rPr>
          <w:rFonts w:hint="eastAsia"/>
        </w:rPr>
      </w:pPr>
      <w:r>
        <w:rPr>
          <w:rFonts w:hint="eastAsia"/>
        </w:rPr>
        <w:t>CCTACGGGAGGCTGCAGTGGGGAATATTGGACAATGGGCGAAAGCCTGATCCAGCCATGCCGCGTGAGTGATGAAGGCCTTCGGGTCGTAAAGCTCTGTGGGGAGGGACGAAACGCCAGGGGCTAATACCCCCTGGACTTGACGGTACCTCCTTAGCAAGCACCGGCTAACTCCGTGCCAGCAGCCGCGGTAATACGGAGGGTGCAAACGTTGCTCGGAATCATTGGGCGTAAAGCGCACGTAGGCGGTCTCGTAAGTCGGGAGTGAAAGCCCTGGGCTCAACCCAGGAAGTGCTTTCGAAACTGCGAGGCTTGAGTATGGAAGAGGGTCGCGGAATTCCCGGTGTAGCGGTGAAATGCGCAGATATCGGGAGGAACACCGGTGGCGAAGGCGGATCTCTGGGCCTGTCCTGACGCTCAGGCGCGAAAGCTGGGGGAGCGAACAGGATTAGATACCCGTGTAGTCC</w:t>
      </w:r>
    </w:p>
    <w:p w14:paraId="13DD7348">
      <w:pPr>
        <w:rPr>
          <w:rFonts w:hint="eastAsia"/>
        </w:rPr>
      </w:pPr>
      <w:r>
        <w:rPr>
          <w:rFonts w:hint="eastAsia"/>
        </w:rPr>
        <w:t>&gt;OTU014945</w:t>
      </w:r>
    </w:p>
    <w:p w14:paraId="05C9C463">
      <w:pPr>
        <w:rPr>
          <w:rFonts w:hint="eastAsia"/>
        </w:rPr>
      </w:pPr>
      <w:r>
        <w:rPr>
          <w:rFonts w:hint="eastAsia"/>
        </w:rPr>
        <w:t>CCTACGGGAGGCAGCAGTGGGGAATATTGGGCAATGGGCGCAAGCCTGACCCAGCGACGCCGCGTGGGTGATGAAGGCCCTTGGGTCGTAAAACCCTGTCATGCGGGAAGAAAGAGCCAAGCTCGAACAGGGCTTGGTTCTGACGGTACCGCAGGAGGAAGCCCCGGCTAACTCCGTGCCAGCAGCCGCGGTAATACGGAGGGGGCGAGCGTTATTCGGAATTATTGGGCGTAAAGGGCAGGTAGGCGGCCTCATATGTCCTTTGTGAAAGCCCTCGGCTCAACCGAGGAACTGCAGGGGAAACTGTGGGGCTTGAGTCCGGGAGAGGGTAGCGGAATTCCCAGTGTAGCGGTGAAATGCGTAGATATTGGGAGGAACACCAGTGGCGAAGGCGGCTCGCTGGGCCACACCTGACGCTGAGACGCGAAAGCGTGGGGAGCAAACAGGATTAGATACCCTGTAGTCC</w:t>
      </w:r>
    </w:p>
    <w:p w14:paraId="70751934">
      <w:pPr>
        <w:rPr>
          <w:rFonts w:hint="eastAsia"/>
        </w:rPr>
      </w:pPr>
      <w:r>
        <w:rPr>
          <w:rFonts w:hint="eastAsia"/>
        </w:rPr>
        <w:t>&gt;OTU014946</w:t>
      </w:r>
    </w:p>
    <w:p w14:paraId="31D0E78B">
      <w:pPr>
        <w:rPr>
          <w:rFonts w:hint="eastAsia"/>
        </w:rPr>
      </w:pPr>
      <w:r>
        <w:rPr>
          <w:rFonts w:hint="eastAsia"/>
        </w:rPr>
        <w:t>CCTACGGGAGGCTGCAGTGGGGAATTTTGGACAATGGGGGAAACCCTGATCCAGCAATACCGTGTGTGTGAAGAAGGCCTGAGGGTTGTAAAGCACTTTCGTTGGGAAAGAAGGTATAGTTAAAGAATATTTATTTATGCTTGACGTTACCCAAAAAAGAAGCACCGGCTAACTCTGTGCCAGCAGCCGCGGTAATACAGAGGGTGCAAGCGTTAATCGGAATTACTGGGCGTAAAGCGCATGTAGGTGGCTTATTTAGTCTAATGTGAAATCTTCGGGCTTAACCTGAAGTCTGCATTAGATACGGATGAGCTAGAGGTGGACAAAGGATGGTGGAATTTCCGGTGTAGCGGTGAAATGCGTAGATATCGGAAGGAATGCCAGTGGCGAAAGCGACTGTCTGGGTTCAAACTGACACTGAGATGCGAAAGCGTGGGGAGCAAACAGGATTAGATACCCCAGTAGTCC</w:t>
      </w:r>
    </w:p>
    <w:p w14:paraId="765803C5">
      <w:pPr>
        <w:rPr>
          <w:rFonts w:hint="eastAsia"/>
        </w:rPr>
      </w:pPr>
      <w:r>
        <w:rPr>
          <w:rFonts w:hint="eastAsia"/>
        </w:rPr>
        <w:t>&gt;OTU014947</w:t>
      </w:r>
    </w:p>
    <w:p w14:paraId="7E8A3F52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TAGGATCCAAGCGTTATCCGGAGTGACTGGGCGTAAAGAGTTGCGTAGGTGGTTTGTTAAGCAAATAGTGAAATCGAGTGGCTCAACCATTCGGCTATTATTTGAACTGGCAAACTTGAGAGCATCAGGGGTAACTGGAATTCCCAGTGTAGGAGTGAAATCCGTAGATATTGGGAGGAACACCGATGGCGTAGGCAGGTTACTGGGATGTTTCTGACACTGAGGCACGAAAGCGTGGGGAGCGAACCGGATTAGATACCCTGGTAGTCC</w:t>
      </w:r>
    </w:p>
    <w:p w14:paraId="523E7522">
      <w:pPr>
        <w:rPr>
          <w:rFonts w:hint="eastAsia"/>
        </w:rPr>
      </w:pPr>
      <w:r>
        <w:rPr>
          <w:rFonts w:hint="eastAsia"/>
        </w:rPr>
        <w:t>&gt;OTU014948</w:t>
      </w:r>
    </w:p>
    <w:p w14:paraId="528319F8">
      <w:pPr>
        <w:rPr>
          <w:rFonts w:hint="eastAsia"/>
        </w:rPr>
      </w:pPr>
      <w:r>
        <w:rPr>
          <w:rFonts w:hint="eastAsia"/>
        </w:rPr>
        <w:t>CCTACGGGGGGCTGCAGTCGAGAATTTTTCTCAATGGGCGCAAGCCTGAAGGAGCGACGCCGCGTGGAGGATGAAGGTCTTCGGATCGTAAACTCCTGTCATTTGGGAACAAACCTTCCAGTTAACTGCTGGAAGACTGATAGTACCAGAAGAGGAAGGGACGGCTAACTCTGTGCCAGCAGCCGCGGTAAGACGAACCGTCCTAACGTTGTTCGGAATCACTGGGCTTAAAGGGCGCGTAGGCGGGCGATAAAGTCAGGGGTGAAATCTTTCGGCTTAACCGGAAAATGGCCCCTGATACTGATTGTCTTGAGGGAGGTAGGGGTCTGTGGAACTTCTGGTGGAGCGGTGAAATGCGTTGATATCAGAAGGAACGCCGGTGGCGAAAGCGACGGACTGGACCTCTTCTGACGCTGAGGCGCGAAAGCTAGGGTAGCGAACGGGATTAGATACCCCGGTAGTCC</w:t>
      </w:r>
    </w:p>
    <w:p w14:paraId="04132F27">
      <w:pPr>
        <w:rPr>
          <w:rFonts w:hint="eastAsia"/>
        </w:rPr>
      </w:pPr>
      <w:r>
        <w:rPr>
          <w:rFonts w:hint="eastAsia"/>
        </w:rPr>
        <w:t>&gt;OTU014949</w:t>
      </w:r>
    </w:p>
    <w:p w14:paraId="18B48527">
      <w:pPr>
        <w:rPr>
          <w:rFonts w:hint="eastAsia"/>
        </w:rPr>
      </w:pPr>
      <w:r>
        <w:rPr>
          <w:rFonts w:hint="eastAsia"/>
        </w:rPr>
        <w:t>CCTACGGGTGGCTGCAGTGGGGAATTTTGGACAATGGGCGAAAGCCTGATCCAGCCATGCCGCGTGAGTGAAGAAGGCCTTCGGGTTGTAAAGCTCTTTCGGCTGGGACGAAAAGGTCCGTGCTAACACCACGGACTCATGACGGTACCAGCAGAAGAAGCACCGGCTAACTACGTGCCAGCAGCCGCGGTAATACGTAGGGTGCAGGCGTTGTTCGGATTTACTGGGCGTAAAGCGCGTGTAGGCGGGCTGGAAAGTTGGGGGTGAAATCCCGAGGCTCAACCTCGGAACTGCCTTCGATACTGGCGACCTTCGAGTTCGGGAGAGGTGAGTGGAACTGCGAGTGTAGAGGTGAAATTCGTAGATATTCGCAAGAACACCAGTGGCGAAGGCGACTCTCTGGTCTGTAACTGACGCTGAGGTACGAAAGCGTGGGGAGCGAACAGGATTAGATACCCTAGTAGTCC</w:t>
      </w:r>
    </w:p>
    <w:p w14:paraId="53BBFCAD">
      <w:pPr>
        <w:rPr>
          <w:rFonts w:hint="eastAsia"/>
        </w:rPr>
      </w:pPr>
      <w:r>
        <w:rPr>
          <w:rFonts w:hint="eastAsia"/>
        </w:rPr>
        <w:t>&gt;OTU014950</w:t>
      </w:r>
    </w:p>
    <w:p w14:paraId="233B70EE">
      <w:pPr>
        <w:rPr>
          <w:rFonts w:hint="eastAsia"/>
        </w:rPr>
      </w:pPr>
      <w:r>
        <w:rPr>
          <w:rFonts w:hint="eastAsia"/>
        </w:rPr>
        <w:t>CCTACGGGGGGCTGCAGTGGGGAATATTGCACAATGGGCGCAAGCCTGATGCAGCGACGCCGCGTGAGCGATGAAGCCCTTCGGGGTGTAAAGCTCTTTCGGCAGGGACGAAAGATGACGGTACCTGCAGAAGCAGCTGCGGCTAACTACGTGCCAGCAGCCGCGGTAATACGTAGGCAGCAAGCGTTGTTCGGAGTTACTGGGCGTAAAGGGTGCGTAGGCGGCTTTCTAAGTGGAGGGTGAAATCTCCCGGCTCAACCGGGTGACTGCCCTTCAGACTGGGAGGCTAGAGTGTGGGAGAGGTGAGTGGAATTCCCGGTGTAGCGGTGAAATGCGTAGATATCGGGAGGAACACCTGTGGCGAAAGCGGCTCACTGGACCACAACTGACGCTGAGGCGCGAAAGCTAGGGGAGCAAACAGGATTAGATACCCGTGTAGTCC</w:t>
      </w:r>
    </w:p>
    <w:p w14:paraId="4F8C729B">
      <w:pPr>
        <w:rPr>
          <w:rFonts w:hint="eastAsia"/>
        </w:rPr>
      </w:pPr>
      <w:r>
        <w:rPr>
          <w:rFonts w:hint="eastAsia"/>
        </w:rPr>
        <w:t>&gt;OTU014951</w:t>
      </w:r>
    </w:p>
    <w:p w14:paraId="3E42D1E9">
      <w:pPr>
        <w:rPr>
          <w:rFonts w:hint="eastAsia"/>
        </w:rPr>
      </w:pPr>
      <w:r>
        <w:rPr>
          <w:rFonts w:hint="eastAsia"/>
        </w:rPr>
        <w:t>CCTACGGGCGGCAGCAGTGGGGAATTTTGGACAATGGGGGAAACCCTGATCCAGCCATGCCGCGTGAGTGAAGAAGGCCTTCGGGTTGTAAAGCTCTTTCAGCCGGAACGAAACGGTCACGGTTAATAGCCGTGACTACTGACGGTACCGGAAGAAGAAGCACCGGCTAACTCTGTGCCAGCAGCCGCGGTAAGACAGAGGGTGCAAACGTTGTTCGGAATTACTGGGCGTAAAGCGCGTGTAGGCGGCTATGCAAGTCGGGCGTGAAATCCCACGGCTCAACCCGGGAATTGCTTTTGAAACTGCACGGCTAGAATCCGGGAGAGGTTGGCGGAATTCCGAGTGTAGCAGTGAAATGCGCAGATATTCGGAGGAACACCAGTGGCGAAGGCGGCCAACTGGACCGGCATTGACGCTCATGTACGAAAGCGTGGGTAGCAAACAGGATTAGATACCCCTGTAGTCC</w:t>
      </w:r>
    </w:p>
    <w:p w14:paraId="65C715C9">
      <w:pPr>
        <w:rPr>
          <w:rFonts w:hint="eastAsia"/>
        </w:rPr>
      </w:pPr>
      <w:r>
        <w:rPr>
          <w:rFonts w:hint="eastAsia"/>
        </w:rPr>
        <w:t>&gt;OTU014952</w:t>
      </w:r>
    </w:p>
    <w:p w14:paraId="5652E822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AGCAGGGACGAAGCGAAAGTGACGGTACCTGCAGAAGAAGCCCCGGCCAACTACGTGCCAGCAGCCGCGGTAACACGTAGGGGGCGAGCGTTGTCCGGAATCATTGGGCGTAAAGAGCTCGTAGGCGGCTCAGCAAGTCGGGTGTGAAACCCTCAGGCTCAACCGTGGAGGGTCATTGGAAACTGGGGGACTTGAGTGCAGGAGAGGGGAGCGGAATTCCCGGTGTAGCGGTGAAATGCGTAGAGATCCGGAAGAACACCGGTGGCGAAGGCGGTCTGCTGGGCGGTGAGCTCGCAAGAGCTCAATAGCCGACACTGAGGCGCGACAGCGTGGGGAGCAAACAGGATTAGATACCCGAGTAGTCC</w:t>
      </w:r>
    </w:p>
    <w:p w14:paraId="534643DD">
      <w:pPr>
        <w:rPr>
          <w:rFonts w:hint="eastAsia"/>
        </w:rPr>
      </w:pPr>
      <w:r>
        <w:rPr>
          <w:rFonts w:hint="eastAsia"/>
        </w:rPr>
        <w:t>&gt;OTU014953</w:t>
      </w:r>
    </w:p>
    <w:p w14:paraId="697730B3">
      <w:pPr>
        <w:rPr>
          <w:rFonts w:hint="eastAsia"/>
        </w:rPr>
      </w:pPr>
      <w:r>
        <w:rPr>
          <w:rFonts w:hint="eastAsia"/>
        </w:rPr>
        <w:t>CCTACGGGGGGCTGCAGTTGGGAATATTGCACAATGGGCGAAAGCCTGATGCAGCGACACCGCGTGGAGGAAGACGGCCTTCGGGTTGTAAACTCCTTTTCTTTGGGAAAATTATGATGGTACCAGAGGAATAAGCACCGGCTAACTACGTGCCAGAAGCCTCGGTGATACGTAGGGTGCAAGCGCTATCCGGAATTATTGGGCGTAAAGGGTTCGTAGGTGGTTTTGTATGCTGTGTGTAAAATCTCCAGGCTTAACTTGGAGTTCGCACACAGGACTGCAAAACTGGAGTCCAGCAGGGGCTAGCAGAATTGGCGGTGTAGCGGTGAAATGCGTTGATATCGCCAAGAATACCGATGGCGAAGGCAGCTAGCTAGGTTGGTACTGACACTGAGGAACGAAAGCGTGGGGAGCGAACAGGATTAGATACCCCTGTAGTCC</w:t>
      </w:r>
    </w:p>
    <w:p w14:paraId="11701DDD">
      <w:pPr>
        <w:rPr>
          <w:rFonts w:hint="eastAsia"/>
        </w:rPr>
      </w:pPr>
      <w:r>
        <w:rPr>
          <w:rFonts w:hint="eastAsia"/>
        </w:rPr>
        <w:t>&gt;OTU014954</w:t>
      </w:r>
    </w:p>
    <w:p w14:paraId="7DBE5040">
      <w:pPr>
        <w:rPr>
          <w:rFonts w:hint="eastAsia"/>
        </w:rPr>
      </w:pPr>
      <w:r>
        <w:rPr>
          <w:rFonts w:hint="eastAsia"/>
        </w:rPr>
        <w:t>CCTACGGGGGGCTGCAGTGGGGAATCTTGCCCAATGGGCGCAAGCCTGAGGCAGCGACGCCGCGTGAGGGAAGAAGGCCTTCGGGTTGTAAACCTCTTTCAGGAGGGACGAAGCCACTCGGGTTAATAGCCCAGAGGGTGACGGTACCTCCAGAAGAAGCCCCGGCTAACTACGTGCCAGCAGCCGCGGTAATACGTAGGGGGCAAGCGTTGTCCGGATTTACTGGGCGTAAAGGGCGCGTAGGCGGCTTGGCAAGTGAAAGGTGAAATCCCTCGGCTCAACTGAGGAACTGCCTTTCAGACTGCTTTGCTTGAGGCCGGGAGAGGCGAGTGGAATTCCCAGTGTAGCGGTGAAATGCGTAGATATTGGGAGGAACACCAGTAGCGAAGGCGGTTCTCTGGGCCGGTACTGACGCTGAGGAGCGAAAGCGTGGGGAGCAAACAGGATTAGATACCCCGGTAGTCC</w:t>
      </w:r>
    </w:p>
    <w:p w14:paraId="2A3E341E">
      <w:pPr>
        <w:rPr>
          <w:rFonts w:hint="eastAsia"/>
        </w:rPr>
      </w:pPr>
      <w:r>
        <w:rPr>
          <w:rFonts w:hint="eastAsia"/>
        </w:rPr>
        <w:t>&gt;OTU014955</w:t>
      </w:r>
    </w:p>
    <w:p w14:paraId="38C5CBC5">
      <w:pPr>
        <w:rPr>
          <w:rFonts w:hint="eastAsia"/>
        </w:rPr>
      </w:pPr>
      <w:r>
        <w:rPr>
          <w:rFonts w:hint="eastAsia"/>
        </w:rPr>
        <w:t>CCTACGGGGGGCTGCAGTCGAGGATCTTTCGCAATGGGCGCAAGCCTGACGAAGCGACGCTGCGTGAGTGATGAAGGCCTTCGGGTTGTAAAGCTCTTTCGCGCAAGAACAAGGGAGGCATGTGAATAACATGCCGACTTGAGGGTACTGCGTAAAGAAGCACCGGCTAACTCCGTGCCAGCAGCTGCGGTAATACGGAGGGTGCAAGCATTAATCGGAATGATTGGGCGTAAAGGGCGCGTAGGCGGGAATATAAGTCAGATGTGAAATTCCGAAGCTCAACTTCGGAGCTGCATTTGAAACTGTATTTCTCGAGGATTGACGGAGAAAATGGAATTCCACGAGTAGCGGTGAAATGCGTAGATATGTGGAAGAACACCTGTGGCGAAAGCGGTTTTCTAGTTTATTCCTGACGCTGAGGCGCGAGAGCAAGGGGAGCAAACAGGATTAGATACCCCGGTAGTCC</w:t>
      </w:r>
    </w:p>
    <w:p w14:paraId="30A14D27">
      <w:pPr>
        <w:rPr>
          <w:rFonts w:hint="eastAsia"/>
        </w:rPr>
      </w:pPr>
      <w:r>
        <w:rPr>
          <w:rFonts w:hint="eastAsia"/>
        </w:rPr>
        <w:t>&gt;OTU014956</w:t>
      </w:r>
    </w:p>
    <w:p w14:paraId="0447A18D">
      <w:pPr>
        <w:rPr>
          <w:rFonts w:hint="eastAsia"/>
        </w:rPr>
      </w:pPr>
      <w:r>
        <w:rPr>
          <w:rFonts w:hint="eastAsia"/>
        </w:rPr>
        <w:t>CCTACGGGGGGCTGCAGTGAGGGATATTGGTCAATGGGCGAAAGCCTGAACCAGCGACGCCGCGTGGGTGAAGAAGGTCTTCGGATCGTAAAGCCCTTTTCTGTGGGAAGAGACAAGGACGGTACCGCAGGAAGAAGTCTCGGCTAACTACGTGCCAGCAGCCGCGGTAAAACGTAGGGTCCAAGCGTTGTCCGGAATTATTGGGCGTAAAGGGCTCGCAGGCGGTTTCTTAAGTCTGATGTGAAAGCCCCCGGCTCAACCGGGGAACTGCGTCTGATACTGGATGGCTTGAGTTTGGGAGAGGGACGCGGAATTCCAGGTGTAGCGGTGAAATGCGTAGATATAGGAAGGAACACCAGTGGCGAAGGCGACCACCTGGACTGATACTGACACTGAGGTGCGAAAGCGTGGGGAGCAAACAGGATTAGATACCCGAGTAGTCC</w:t>
      </w:r>
    </w:p>
    <w:p w14:paraId="72353374">
      <w:pPr>
        <w:rPr>
          <w:rFonts w:hint="eastAsia"/>
        </w:rPr>
      </w:pPr>
      <w:r>
        <w:rPr>
          <w:rFonts w:hint="eastAsia"/>
        </w:rPr>
        <w:t>&gt;OTU014957</w:t>
      </w:r>
    </w:p>
    <w:p w14:paraId="5C85E2BB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GAGGGACGAAGCCCGGGCGGTTAATAGCCGACTCGGGTGACGGTACCTGCAGAAGAAGCCCCGGCCAACTACGTGCCAGCAGCCGCGGTAATACGTAGGGTGCGAGCGTTGTCCGGAATTATTGGGCGTAAAGAGCTCGTAGGCGGTTTGTTGCGTCGGTCGTGAAAACCTGGGGCTTAACCCTGGGATGCCATTCGATACTTGCAAACTAGAGCATGGTAGGGGGATCTGGAATTCCTGGTGTAGCGGTGAAATGCGCAGATATCAGGAGGAACACCGGTGGCGAAGGCGGGTTGCTGGGCTGACACTGACGCTGAGGCGCGAAAGCTAGGGGAGCGAACGGGATTAGATACCCGAGTAGTCC</w:t>
      </w:r>
    </w:p>
    <w:p w14:paraId="601AA62C">
      <w:pPr>
        <w:rPr>
          <w:rFonts w:hint="eastAsia"/>
        </w:rPr>
      </w:pPr>
      <w:r>
        <w:rPr>
          <w:rFonts w:hint="eastAsia"/>
        </w:rPr>
        <w:t>&gt;OTU014958</w:t>
      </w:r>
    </w:p>
    <w:p w14:paraId="15B6E696">
      <w:pPr>
        <w:rPr>
          <w:rFonts w:hint="eastAsia"/>
        </w:rPr>
      </w:pPr>
      <w:r>
        <w:rPr>
          <w:rFonts w:hint="eastAsia"/>
        </w:rPr>
        <w:t>CCTACGGGAGGCTGCAGTAGGGAATCTTGCGCAATGGGCGAAAGCCTGACGCAGCCATGCCGCGTGAAGGATGAAGTATTTCGGTATGTAAACTTCGAAAGAACGGGAAGAATAAGCCGGTGTTAACACCACCGGTGATGACGGTACTGTTTGTAAGCTCCGGCTAACTCCGTGCCAGCAGCCGCGGTAATACGGGGGGAGCAAGCGTTGTTCGGATTTACTGGGCGTAAAGGGCGCGTAGGCGGCCTCTGCAAGTCGACTGTGAAATCTCTGGGCTCAACTCAGAGTCTGCTAGGGAAACTGCCGGGCTAGAGTGTGGGAGAGGAGAGTGGAATTCCCGGTGTAGCGGTGAAATGCATAGATATGACATAGAACACCAATTGCGAAGGCAGCTCGCTACACGAATATTGACTCTGAGGCACGAAAGCGTGGGGATCAAACAGGATTAGATACCCTTGTAGTCC</w:t>
      </w:r>
    </w:p>
    <w:p w14:paraId="25EAF3C1">
      <w:pPr>
        <w:rPr>
          <w:rFonts w:hint="eastAsia"/>
        </w:rPr>
      </w:pPr>
      <w:r>
        <w:rPr>
          <w:rFonts w:hint="eastAsia"/>
        </w:rPr>
        <w:t>&gt;OTU014959</w:t>
      </w:r>
    </w:p>
    <w:p w14:paraId="4FDD2F4C">
      <w:pPr>
        <w:rPr>
          <w:rFonts w:hint="eastAsia"/>
        </w:rPr>
      </w:pPr>
      <w:r>
        <w:rPr>
          <w:rFonts w:hint="eastAsia"/>
        </w:rPr>
        <w:t>CCTACGGGGGGCTGCAGTCGAGAATCTTGGTCAATGCACGAAAGTGTGAACCAGCGACGCCGCGTGAAGGATGAAGGACCTCTGGTTCGTAAACTTCTTTTAGGGGGGAAGAATGGGCTTTATGCCTTTGACGGTACCCTCTGAATAAGCCACGGCTAACTACGTGCCAGCAGCCGCGGTAATACGTAGGTGGCAAGCGTTGTCCGGATTTACTGGGCGTAAAGGGTGCGTAGGCGGCTTGGTGGGTCTGGTGTGAAAGCCCCGGGCTCAGCCCGGGAAGGGCACTAGAAACTGCCAAGCTGGAGTGCCGGAGGGGAGAGTGGAATTCCTGGTGTAGCGGTGAAATGCGTAGATATCGGGAGGAACACCAGTAGCGAAGGCGGCTCGCTGGGCCGTTCCTGACGCTGAGACGCGAAAGCTAGGGGAGCGAACAGGATTAGATACCCCAGTAGTCC</w:t>
      </w:r>
    </w:p>
    <w:p w14:paraId="0A9C23A2">
      <w:pPr>
        <w:rPr>
          <w:rFonts w:hint="eastAsia"/>
        </w:rPr>
      </w:pPr>
      <w:r>
        <w:rPr>
          <w:rFonts w:hint="eastAsia"/>
        </w:rPr>
        <w:t>&gt;OTU014960</w:t>
      </w:r>
    </w:p>
    <w:p w14:paraId="6CFC20E3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AGGGAAGAAGCGAAAGTGACGGTACTCGCAGAAGAAGCACCGGCTAACTCCGTGCCAGCAGCCGCGGTAAGACGTAGGGTCCAAGCGTTGTCCGGATTTATTGGGCGTAAAGGGCTCGTAGGCGGCCAACTAAGTCGGACGTGAAATCCCTCAGCTTAACTGGGGAACTGCGTCCGATACTGGATGGCTTGGATTTGGGAGAGGGATGCGGAATTCCAGGTGTAGCGGTGAAATGCGTAGATATCATTTGGAACGCCAATGGTGAAAACAGGTAGCTGGGAGTGTGCTGACGCTGAGACACGAAAGCCAGGGGAGCGAACGGGATTAGATACCCCGGTAGTCC</w:t>
      </w:r>
    </w:p>
    <w:p w14:paraId="65DF7950">
      <w:pPr>
        <w:rPr>
          <w:rFonts w:hint="eastAsia"/>
        </w:rPr>
      </w:pPr>
      <w:r>
        <w:rPr>
          <w:rFonts w:hint="eastAsia"/>
        </w:rPr>
        <w:t>&gt;OTU014961</w:t>
      </w:r>
    </w:p>
    <w:p w14:paraId="2D24D299">
      <w:pPr>
        <w:rPr>
          <w:rFonts w:hint="eastAsia"/>
        </w:rPr>
      </w:pPr>
      <w:r>
        <w:rPr>
          <w:rFonts w:hint="eastAsia"/>
        </w:rPr>
        <w:t>CCTACGGGTGGCAGCAGTGGGGAATTTTGGACAATGGGCGCAAGCCTGATCCAGCCATGCCGCGTGGGTGAAGAAGGCCTTCGGGTTGTAAAGCCCTTTCGGCTGGGACGAAAAGGTCCGTGCTAACACCACGGATCCATGACGGTACCAGCAGAAGAAGCACCGGCTAACTACGTGCCAGCAGCCGCGGTAATACGTAGGGTGCAGGCGTTAATCGGAATTACTGGGCGTAAAGCGCACGCAGGCGGCGAGGTAAGTCAGTTGTGAAACTCCCGGGCTTAACTTGGGAACTGCAGCTGATACTGCCTTGCTTGAGTACGGAAGAGGGGAGCGGAATTCCACGTGTAGCAGTGAAATGCGTAGAGATGTGGAGGAACACCGATGGCGAAGGCAGCCCCCTGGGTCGACACTGACGCTCATGCACGAAAGCGTGGGGAGCAAACAGGATTAGATACCCCAGTAGTCC</w:t>
      </w:r>
    </w:p>
    <w:p w14:paraId="5F8598CF">
      <w:pPr>
        <w:rPr>
          <w:rFonts w:hint="eastAsia"/>
        </w:rPr>
      </w:pPr>
      <w:r>
        <w:rPr>
          <w:rFonts w:hint="eastAsia"/>
        </w:rPr>
        <w:t>&gt;OTU014962</w:t>
      </w:r>
    </w:p>
    <w:p w14:paraId="7A4B6D35">
      <w:pPr>
        <w:rPr>
          <w:rFonts w:hint="eastAsia"/>
        </w:rPr>
      </w:pPr>
      <w:r>
        <w:rPr>
          <w:rFonts w:hint="eastAsia"/>
        </w:rPr>
        <w:t>CCTACGGGGGGCAGCAGTGGGGAATATTGGACAATGGGCGAAAGCCTGATCCAGCCATGCCGCGTGAGTGATGAAGGCCCTAGGGTTGTAAAGCTCTTTCACCGGTGAAGATAATGACGGTAACCGGAGAAGAAGCCCCGGCTAACTACGTGCCAGCAGCCGCGGTAATACGTAGGGTGCGAGCGTTAATCGGAATTACTGGGCGTAAAGCGTGCGCAGGCCGATGCCTAAGCCAGACGTGAAATCCCCGAGCTTAACTTGGGAATGGCGTTTGGGACTGGGCATCTAGAGTGCGGCAGAGGGAGGTGGAATTCCACGTGTAGCAGTGAAATGCGTAGAGATGTGGAGGAACACCGATGGCGAAGGCAGCCTCCTGGGCCAGCACTGACGCTCAGGCACGAAAGCGTGGGGAGCAAACAGGATTAGATACCCGAGTAGTCC</w:t>
      </w:r>
    </w:p>
    <w:p w14:paraId="0A1EF463">
      <w:pPr>
        <w:rPr>
          <w:rFonts w:hint="eastAsia"/>
        </w:rPr>
      </w:pPr>
      <w:r>
        <w:rPr>
          <w:rFonts w:hint="eastAsia"/>
        </w:rPr>
        <w:t>&gt;OTU014963</w:t>
      </w:r>
    </w:p>
    <w:p w14:paraId="7F58EE28">
      <w:pPr>
        <w:rPr>
          <w:rFonts w:hint="eastAsia"/>
        </w:rPr>
      </w:pPr>
      <w:r>
        <w:rPr>
          <w:rFonts w:hint="eastAsia"/>
        </w:rPr>
        <w:t>CCTACGGGCGGCAGCAGTAGGGAATCTTCCACAATGGGCGCAAGCCTGATGGAGCAACGCCGCGTGAATGATGAAGGCCTTCGGGTTGTAAAATTCTGTCTTCTGTGAAGAACAAGTGTGAGAAGAGAATGCTCACACCCTGACGGTAACAGAGGAGGAAGCCCCGGCTAACTACGTGCCAGCAGCCGCGGTAATACGGAGGGAGCTAGCGTTGTTCGGAATTACTGGGCGTAAAGCGCGCGTAGGCGGTTCGGTAAGTCGGGTGTGAAAACTCAGGGCTCAACCCTGAGATTGCATTCGATACTGCTGTGACTAGAGTCCGGTAGGGGAGCGTGGAATTCCTGGTGTAGCGGTGAAATGCGCAGATATCAGGAGGAACACCAGCGGCGAAGGCGGCGCTCTGGGCCGGTACTGACGCTGAGGAGCGAAAGCGTGGGGAGCAAACAGGATTAGATACCCCTGTAGTCC</w:t>
      </w:r>
    </w:p>
    <w:p w14:paraId="0DD0E709">
      <w:pPr>
        <w:rPr>
          <w:rFonts w:hint="eastAsia"/>
        </w:rPr>
      </w:pPr>
      <w:r>
        <w:rPr>
          <w:rFonts w:hint="eastAsia"/>
        </w:rPr>
        <w:t>&gt;OTU014964</w:t>
      </w:r>
    </w:p>
    <w:p w14:paraId="020EC553">
      <w:pPr>
        <w:rPr>
          <w:rFonts w:hint="eastAsia"/>
        </w:rPr>
      </w:pPr>
      <w:r>
        <w:rPr>
          <w:rFonts w:hint="eastAsia"/>
        </w:rPr>
        <w:t>CCTACGGGAGGCAGCAGTGGGGAATCTTGGTCAATGGGCGCAAGCCTGAACCAGCGACGCCGCGTGAGTGATGAAGGCCTTCGGGTTGTAAAGCTCTGTGGGGAGGGACGAAAAAGTCGAGTTCAAATAGGGCTCGGCCTTGACGGTACCTCCTTAGCAAGCACCGGCTAACTCTGTGCCAGCAGCCGCGGTAAGACAGAGGGTGCAAACGTTGCTCGGAATTACTGGGCGTAAAGCGCGTGTAGGCGGGTAGGCAAGTCAGACGTGAAAGCCCTGGGCTCAACCCAGGAATTGCATTTGAAACTACCTATCTTGAGTACTGGAGAGGGAAGCGGAATTCACGGTGTAGCAGTGAAATGCGTAGATATCGTGAGGAACACCAGAGGCGAAGGCGGCTACCTGGACAATTGCTGACGCTCAGGCACGAAAGCGTGGGGAGCAAAAGGGATTAGATACCCCGGTAGTCC</w:t>
      </w:r>
    </w:p>
    <w:p w14:paraId="4A15129C">
      <w:pPr>
        <w:rPr>
          <w:rFonts w:hint="eastAsia"/>
        </w:rPr>
      </w:pPr>
      <w:r>
        <w:rPr>
          <w:rFonts w:hint="eastAsia"/>
        </w:rPr>
        <w:t>&gt;OTU014965</w:t>
      </w:r>
    </w:p>
    <w:p w14:paraId="5680EB4D">
      <w:pPr>
        <w:rPr>
          <w:rFonts w:hint="eastAsia"/>
        </w:rPr>
      </w:pPr>
      <w:r>
        <w:rPr>
          <w:rFonts w:hint="eastAsia"/>
        </w:rPr>
        <w:t>CCTACGGGGGGCTGCAGTGGGGAATCTTAGACAATGGGCGCAAGCCTGATCTAGCCATGCCGCGTGGGTGATGAAGGCCTTAGGGTCGTAAAGCCCTTTCGCCGGGGAAGATAATGACGGTACCCGGTAAAGAAACCCCGGCTAACTCCGTGCCAGCAGCCGCGGTAATACGGAGGGGGTTAGCGTTGTTCGGAATGACTGGGCGTAAAGCGCGCGTAGGCGGATCTGCAAGTCGGGGGTGAAAACTCGGAGCTTAACTCCGAGCCTGCTTCCGATACGGGCAGACTAGAGGTAGGCAGGGGAGAGCGGAACTCCTGGTGTAGCGGTGGAATGCGCAGATATCAGGAAGAACACCGGTGGCGAAGGCGACTTCCTGGACCAATACTGACGCTCATGTGCGAAAGCGTGGGGAGCAAACAGGATTAGATACCCCTGTAGTCC</w:t>
      </w:r>
    </w:p>
    <w:p w14:paraId="0B2C020D">
      <w:pPr>
        <w:rPr>
          <w:rFonts w:hint="eastAsia"/>
        </w:rPr>
      </w:pPr>
      <w:r>
        <w:rPr>
          <w:rFonts w:hint="eastAsia"/>
        </w:rPr>
        <w:t>&gt;OTU014966</w:t>
      </w:r>
    </w:p>
    <w:p w14:paraId="63F96C03">
      <w:pPr>
        <w:rPr>
          <w:rFonts w:hint="eastAsia"/>
        </w:rPr>
      </w:pPr>
      <w:r>
        <w:rPr>
          <w:rFonts w:hint="eastAsia"/>
        </w:rPr>
        <w:t>CCTACGGGGGGCTGCAGTCGGGAATTTTGGGCAATGGCCGGAAGGCTGACCCAGCAACGCCGCGTGAAGGATGAAATCCTTCGGGATGTAAACTTCACAAGAACGGGAAGAATAACGAAGTGTGAATACCACTTCGGATGACGGTACTGTTTGTAAGCACCGGCTAACTCCGTGCCAGCAGCCGCGGTAATACGGAGGGTGCAAGCGTTGTCCGGATTTATTGGGTTTAAAGGGTGCGTAGGCGGCTTATTAAGTCAGGGGTGAAAGACTATTGCTTAACAATGGCAGTGCCTTTGATACTGATAGGCTTGAGTACAGCTGAGGCAGATGGAACGGGTGGTGTAGCGGTGAAATGCATAGATACCATCCAGAACACCGATTGCGAAGGCAGTCTGCTAAACTGTAACTGACGCTGAGGCACGAAAGCGTGGGGATCGAACAGGATTAGATACCCCTGTAGTCC</w:t>
      </w:r>
    </w:p>
    <w:p w14:paraId="750CEDDE">
      <w:pPr>
        <w:rPr>
          <w:rFonts w:hint="eastAsia"/>
        </w:rPr>
      </w:pPr>
      <w:r>
        <w:rPr>
          <w:rFonts w:hint="eastAsia"/>
        </w:rPr>
        <w:t>&gt;OTU014967</w:t>
      </w:r>
    </w:p>
    <w:p w14:paraId="5C8ABAE1">
      <w:pPr>
        <w:rPr>
          <w:rFonts w:hint="eastAsia"/>
        </w:rPr>
      </w:pPr>
      <w:r>
        <w:rPr>
          <w:rFonts w:hint="eastAsia"/>
        </w:rPr>
        <w:t>CCTACGGGGGGCAGCAGTGGGGAATCTTGGTCAATGGGCGCAAGCCTGAACCAGCGATGCCGCGTGAGTGATGAAGGCCTTCGGGTTGTAAAGCTCTGTGGGGAGGGACGAAAGAGCGAGGTCTAATAGGCTTCGTGTTGACGGTACCTCCTTAGCAAGCACCGGCTAACTCTGTGCCAGCAGCCGCGGTAAGACAGAGGGTGCAAACGTTGCTCGGAATTACTGGGCGTAAAGCGCGCGTAGGCGGCTGTCCACGTCGGATGTGAAAGCTCGGAGCTCAACTCTGAGAGGCCATTCGATACGGGACAGCTAGAGGCAGCTAGGGGAGAGTGGAATTCCTGGTGTAGCGGTGAAATGCGCAGATATCAGGAGGAACACCGGTGGCGAAGGCGGCTCTCTGGGGCTGTTCTGACGCTGAGGCGCGAAAGCTGGGGGAGCGAACAGGATTAGATACCCCAGTAGTCC</w:t>
      </w:r>
    </w:p>
    <w:p w14:paraId="4A50E2AB">
      <w:pPr>
        <w:rPr>
          <w:rFonts w:hint="eastAsia"/>
        </w:rPr>
      </w:pPr>
      <w:r>
        <w:rPr>
          <w:rFonts w:hint="eastAsia"/>
        </w:rPr>
        <w:t>&gt;OTU014968</w:t>
      </w:r>
    </w:p>
    <w:p w14:paraId="531EAAF0">
      <w:pPr>
        <w:rPr>
          <w:rFonts w:hint="eastAsia"/>
        </w:rPr>
      </w:pPr>
      <w:r>
        <w:rPr>
          <w:rFonts w:hint="eastAsia"/>
        </w:rPr>
        <w:t>CCTACGGGCGGCTGCAGTGGGGAATATTGGACAATGGGCGCAAGCCTGATCCAGCCATGCCGCGTGAGTGACGAAGGTCTTCGGATTGTAAAGCTCTTTTGGCGGGGACGATAATGACGGTACCCGCAGAATAAGCCCCGGCTAACTTCGTGCCAGCAGCCGCGGTAATACGTAGGTGGCGAGCGTTATCCGGAATTACTGGGCGTAAAGCGCATGCAGGCGGCTAGTTAAGTTTGACGTGAAATCTCCCGGCTTAACCGGGAGCAGCCGTTGAAAACTGACAAGCTTGAGGCGATGAGAGGGGTGTGGAATTCCCGGTGTAGCGGTGAAATGCGTAGAGATCAGGAGGAACACCGATGGCGAAAGCAGGTCACTGGACCCGTATTGACGCTCATCCACGAAAGCTAGGGGAGCAAACAGGATTAGATACCCCTGTAGTCC</w:t>
      </w:r>
    </w:p>
    <w:p w14:paraId="0BC854A0">
      <w:pPr>
        <w:rPr>
          <w:rFonts w:hint="eastAsia"/>
        </w:rPr>
      </w:pPr>
      <w:r>
        <w:rPr>
          <w:rFonts w:hint="eastAsia"/>
        </w:rPr>
        <w:t>&gt;OTU014969</w:t>
      </w:r>
    </w:p>
    <w:p w14:paraId="44C3454F">
      <w:pPr>
        <w:rPr>
          <w:rFonts w:hint="eastAsia"/>
        </w:rPr>
      </w:pPr>
      <w:r>
        <w:rPr>
          <w:rFonts w:hint="eastAsia"/>
        </w:rPr>
        <w:t>CCTACGGGAGGCAGCAGTGGGGAATATTGGACAATGGGCGCAAGCCTGATCCAGCAACGCCGCGTGGAGGACGAAGGTCTTCGGATTGTAAACTCCTGTCAGGTGGGACGAAGGTCCGTCGGTGAACAACCGGCGGACTTGACGGTACCGCCAGAGGAAGCCCCGGCTAACTCCGTGCCAGCAGCCGCGGTAATACGGAGGGTGCGAGCGTTATCCGGATTCACTGGGTTTAAAGGGTGCGTAGGTGGGCTGGAAAGTCAGTGGTGAAATCCCCGAGCTTAACTCGGGAACTGCCGTTGATACTATCAGTCTTGAATATCGTGGAGGCTAGCGGAATATGTCATGTAGCGGTGAAATGCGCAGATATCAGGAGGAACACCGATGGCGAAGGCAGTGGTCTGGGCCGGAACTGACGCTGAATAGCGAAAGCGTGGGTAGCGAACAGGATTAGATACCCGAGTAGTCC</w:t>
      </w:r>
    </w:p>
    <w:p w14:paraId="46849B81">
      <w:pPr>
        <w:rPr>
          <w:rFonts w:hint="eastAsia"/>
        </w:rPr>
      </w:pPr>
      <w:r>
        <w:rPr>
          <w:rFonts w:hint="eastAsia"/>
        </w:rPr>
        <w:t>&gt;OTU014970</w:t>
      </w:r>
    </w:p>
    <w:p w14:paraId="245A01A4">
      <w:pPr>
        <w:rPr>
          <w:rFonts w:hint="eastAsia"/>
        </w:rPr>
      </w:pPr>
      <w:r>
        <w:rPr>
          <w:rFonts w:hint="eastAsia"/>
        </w:rPr>
        <w:t>CCTACGGGGGGCTGCAGTCGAGGATCTTTGGCAATGGGCGCAAGCCTGACCAAGCGACGCCGCGTGTGCGATGAAGGCCTTCGGGTTGTAAAGCACTGTCGAGGGGGATCAATGCCCGCAAGGGCTTGAGAGATCCCTGGAGGAAGCACGGGCTAAGTTCGTGCCAGCAGCCGCGGTAATACGAAGGGGGCTAGCGTTGCTCGGAATTACTGGGCGTAAAGGGCGCGTAGGCGGTCATTTTAGTCAGGCGTGAAATTCCCGGGCTTAACCTGGGGACTGCGCTTGATACTGGGTGACTTGAGGGTGGAAGAGGGTCGTGGAATTCCCAGTGTAGCGGTGGAATGCGTAGAGATCGGGAAGAACATCAGTGGCGAAGGCGGCCTGCTGGGCTGTTGCTGACGCTGAGGCGCGACAGCGTGGGGAGCAAACAGGATTAGATACCCCAGTAGTCC</w:t>
      </w:r>
    </w:p>
    <w:p w14:paraId="352F7FCA">
      <w:pPr>
        <w:rPr>
          <w:rFonts w:hint="eastAsia"/>
        </w:rPr>
      </w:pPr>
      <w:r>
        <w:rPr>
          <w:rFonts w:hint="eastAsia"/>
        </w:rPr>
        <w:t>&gt;OTU014971</w:t>
      </w:r>
    </w:p>
    <w:p w14:paraId="2EEC1E82">
      <w:pPr>
        <w:rPr>
          <w:rFonts w:hint="eastAsia"/>
        </w:rPr>
      </w:pPr>
      <w:r>
        <w:rPr>
          <w:rFonts w:hint="eastAsia"/>
        </w:rPr>
        <w:t>CCTACGGGGGGCTGCAGTGAGGAATATTGCACAATGGACGCAAGTCTGATGCAGCAACGCCGCGTGGAGGATGAAGGTCTTTGGATTGTAAACTCCTTTTCTCAGGGAAGAGAATGGACGGTACCTGAGGAATAAGTCACGGCTAACTACGTGCCAGCAGCCGCGGTAATACGTAGGTGGCAAGCGTTATCCGGAATTACTGGGCGTAAAGCGCACGCAGGCGGTTTGTTGCGTCGGCTGTGAAAACTTCACGCTTAACGTGGAGCCTGCAGTCGATACGGGCAGACTTGAGTTCGGCAGGGGAGACTGGAATTCCTGGTGTAGCGGTGAAATGCGCAGATATCGAGAGGAACACCTGCGGCGAAGGCGGGTTGCTGGGCTGACACTGACGCTGAGGCGCGAAAGCTAGGGGAGCGAACGGGATTAGATACCCTGGTAGTCC</w:t>
      </w:r>
    </w:p>
    <w:p w14:paraId="66B03061">
      <w:pPr>
        <w:rPr>
          <w:rFonts w:hint="eastAsia"/>
        </w:rPr>
      </w:pPr>
      <w:r>
        <w:rPr>
          <w:rFonts w:hint="eastAsia"/>
        </w:rPr>
        <w:t>&gt;OTU014972</w:t>
      </w:r>
    </w:p>
    <w:p w14:paraId="03F50022">
      <w:pPr>
        <w:rPr>
          <w:rFonts w:hint="eastAsia"/>
        </w:rPr>
      </w:pPr>
      <w:r>
        <w:rPr>
          <w:rFonts w:hint="eastAsia"/>
        </w:rPr>
        <w:t>CCTACGGGCGGCTGCAGTGGGGAATTTTGGACAATGGGCGCAAGCCTGATCCAGCCATGCCGCGTGAGTGAAGAAGGCCTTCGGGTTGTAAAGCTCTTTCGGCTGGGACGAAAAGGTCCGTGTTAACACCACGGATCCATGACGGTACCAGCAGAAGAAGCACCGGCTAACTACGTGCCAGCAGCCGCGGTAATACGTAGGGACCAAGCGTTGTTCGGAATCACTGGGCGTAAAGGGCGCGTAGGTGGTTTGGTAAGTGTGTGGTGAAAGCCCGGGGCTCAACCCCGGGTCTGCCGCGCAAACTGCTGAACTTGAGCATACTAGAGGCAGGTTGAATTCCGGGTGTAGCGGTGGAATGCGTAGATATCCGGAGGAACACCAGTGGCGAAAGCGGCTCTCTGGGGGCAACCTGACGCTGAGGCGCGAAAGCGTGGGGAGCGAACCGGATTAGATACCCTTGTAGTCC</w:t>
      </w:r>
    </w:p>
    <w:p w14:paraId="28CD7771">
      <w:pPr>
        <w:rPr>
          <w:rFonts w:hint="eastAsia"/>
        </w:rPr>
      </w:pPr>
      <w:r>
        <w:rPr>
          <w:rFonts w:hint="eastAsia"/>
        </w:rPr>
        <w:t>&gt;OTU014973</w:t>
      </w:r>
    </w:p>
    <w:p w14:paraId="2D52B500">
      <w:pPr>
        <w:rPr>
          <w:rFonts w:hint="eastAsia"/>
        </w:rPr>
      </w:pPr>
      <w:r>
        <w:rPr>
          <w:rFonts w:hint="eastAsia"/>
        </w:rPr>
        <w:t>CCTACGGGTGGCAGCAGTAGGGAATATTGGTCAATGGATGGAAGTCTGAACCAGCCATGCCGCGTGCAGGAAGAAGGCCTTCTGGGTTGTAAACTGCTTTTGCCAGGGGCTAAAAAGCTCATGCGTGAGAAATTGAAAGTACCTGGTGAATAAGCCACGGCTAACTACGTGCCAGCAGCCGCGGTAATACGTAGGTGGCAAGCGTTGTCCGGATTTATTGGGCGTAAAGAGCTCGTAGGCGGCTTGTCGCGTCGACTGTGAAAACCCGCGGCTCAACCGCGGGCCTGCAGCCGATACGGGCAGGCTAGAGTTCGGTAGGGGAGACTGGAATTCCTGGTGTAGCGGTGAAATGCGTAGATATCGAGAGGAACACCTGCGGCGAAGGCGGGTTGCTGGGCTGACACTGACGCTGAGGCGCGAAAGCTAGGGGAGCGAACGGGATTAGATACCCCGGTAGTC</w:t>
      </w:r>
    </w:p>
    <w:p w14:paraId="22F02A3E">
      <w:pPr>
        <w:rPr>
          <w:rFonts w:hint="eastAsia"/>
        </w:rPr>
      </w:pPr>
      <w:r>
        <w:rPr>
          <w:rFonts w:hint="eastAsia"/>
        </w:rPr>
        <w:t>&gt;OTU014974</w:t>
      </w:r>
    </w:p>
    <w:p w14:paraId="7619A7C5">
      <w:pPr>
        <w:rPr>
          <w:rFonts w:hint="eastAsia"/>
        </w:rPr>
      </w:pPr>
      <w:r>
        <w:rPr>
          <w:rFonts w:hint="eastAsia"/>
        </w:rPr>
        <w:t>CCTACGGGGGGCAGCAGTCGGGAATTTTGCGCAATGGACGAAAGTCTGACGCAGCAACGCCGCGTGAGGGATGACGGCCTTCGGGTTGTAAACCTCTTTCAGGAGGGACGAAGCCACTCGGGTTAATACCCCAGAGGGTGACGGTACCTCCAGAAGAAGCCCCGGCTAACTACGTGCCAGCAGCCGCGGTAATACGAACCGGACAAACGTTACTCGGAATTACTGGGCTTAAAGAGTCCGTAGGCGGCGCAGAAAGTGGGGTGTGAAAGCTCAGGGCTCAACCCTGAGAGGCCATTCGATACGGGATAGCTAGAGGTAGGTAGGGGAGATCGGAATTCCTGGTGTAGCGGTGAAATGCGCAGATATCAGGAGGAACACCGATGGCGAAGGCAGATCTCTGGGCCTTACCTGACGCTGAGGAGCGAAAGCTGGGGGAGCGAACAGGATTAGATACCCCAGTAGTCC</w:t>
      </w:r>
    </w:p>
    <w:p w14:paraId="7B5EA9D8">
      <w:pPr>
        <w:rPr>
          <w:rFonts w:hint="eastAsia"/>
        </w:rPr>
      </w:pPr>
      <w:r>
        <w:rPr>
          <w:rFonts w:hint="eastAsia"/>
        </w:rPr>
        <w:t>&gt;OTU014975</w:t>
      </w:r>
    </w:p>
    <w:p w14:paraId="293F5A90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GCACTTTAAGTGGGGAGAAAGGCCCGTTGGCGAATACCCAACGGGATTGATGTTACCCACAGAATAAGCACCGGCTAACTCCGTGCCAGCAGCCGCGGTAATACGGAGGGTGCGAGCGTTAATCGGAATTACTGGGCGTAAAGCGCGCGTAGGCGGTTTGTTAAGTCAGCTGTGAAAGCCCCGGGCTCAACCTGGGAACTGCAGTTGATACTGTCCGACTAGAGTACGAGAGAGGGAGGTAGAATTCCGGGTGTAGCGGTGGAATGCGTAGAGATCCGGAAGAACACCAGTGGCGAAGGCGGCTTTCTGGCCTGTAACTGACGCTGAGGCGCGAAAGCGTGGGGAGCAAACAGGATTAGATACCCCTGTAGTCC</w:t>
      </w:r>
    </w:p>
    <w:p w14:paraId="0856C662">
      <w:pPr>
        <w:rPr>
          <w:rFonts w:hint="eastAsia"/>
        </w:rPr>
      </w:pPr>
      <w:r>
        <w:rPr>
          <w:rFonts w:hint="eastAsia"/>
        </w:rPr>
        <w:t>&gt;OTU014976</w:t>
      </w:r>
    </w:p>
    <w:p w14:paraId="0CB2F20D">
      <w:pPr>
        <w:rPr>
          <w:rFonts w:hint="eastAsia"/>
        </w:rPr>
      </w:pPr>
      <w:r>
        <w:rPr>
          <w:rFonts w:hint="eastAsia"/>
        </w:rPr>
        <w:t>CCTACGGGTGGCAGCAGTAGGGAATATTGCACAATGGAGGAAACTCTGATGCAGCGACGCCGCGTGAGTGATGAAGGCCTTCGGGTCGTAAAGCTCTGTCGCAGGGGAATAACACAATGAAGGTACCCTGTAAGAAAGGATCGGCTAACTTCGTGCCAGCAGCCGCGGTAATACAGAGGTCCCGAGCGTTAGGCGGAATCACTGGGCTTAAAGCGTGTGTAGGCGGACGACTAAGTGCTTTGTGAAAGCCCACGGCTCAACCGTGGAGGGCCATTGGAAACTGGTAAGCTTGAGTGTAGGAGAGGAGAGCGGAATTCCTGGTGTAGCGGTGAAATGCGTAGATATCAGGAGGAACACCCGTGGCGAAGGCGGCTCTCTGGCCTATAACTGACGCTGAGGCGCGAAAGCGTGGGGAGCAAACAGGATTAGATACCCTGGTAGTCC</w:t>
      </w:r>
    </w:p>
    <w:p w14:paraId="2DE8322C">
      <w:pPr>
        <w:rPr>
          <w:rFonts w:hint="eastAsia"/>
        </w:rPr>
      </w:pPr>
      <w:r>
        <w:rPr>
          <w:rFonts w:hint="eastAsia"/>
        </w:rPr>
        <w:t>&gt;OTU014977</w:t>
      </w:r>
    </w:p>
    <w:p w14:paraId="63F842BC">
      <w:pPr>
        <w:rPr>
          <w:rFonts w:hint="eastAsia"/>
        </w:rPr>
      </w:pPr>
      <w:r>
        <w:rPr>
          <w:rFonts w:hint="eastAsia"/>
        </w:rPr>
        <w:t>CCTACGGGTGGCAGCAGTGGGGAATATTGGACAATGGGGGAAACCCTGATCCAGCAATGCCGCGTGTGTGAAGACGGCCTGCGGGTTGTAAAGCACTTTAGGTGAGGAAGAAAGGGGATTTGTGAAGAACGGATCCTTTTGACGTTACTCACGGAATAAGCACCGGCTAACTCTGTGCCAGCAGCCGCGGTAATACAGAGGGTGCAAGCGTTAATCGGAATGACTGGGCGTAAAGGGCGCGTAGGTGGTTTTATCAGTCTGATGTGAAAGCCCCGGGCTTAACCTGGGAATGGCATTGGAGACGGTAAGACTAGAGTCGGGGAGAGGGTAGTAGAATTTCCGGTGTAGCGGTGAAATGCGTAGATATCTGAAGGAACATCAGTGGCGAAAGCGACTTCCTGGACCAATACTGACGCTCATGTGCGAAAGCGTGGGGAGCAAACAGGATTAGATACCCTTGTAGTCC</w:t>
      </w:r>
    </w:p>
    <w:p w14:paraId="25EFD110">
      <w:pPr>
        <w:rPr>
          <w:rFonts w:hint="eastAsia"/>
        </w:rPr>
      </w:pPr>
      <w:r>
        <w:rPr>
          <w:rFonts w:hint="eastAsia"/>
        </w:rPr>
        <w:t>&gt;OTU014978</w:t>
      </w:r>
    </w:p>
    <w:p w14:paraId="7905658C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AGGGTTGTAAACTGCTTTTATTAGTGACGATTATGACGGTAACTAATGAATAAGGACCTGCTAACTACGTGCCAGCAGCCGCGGTCATACGTAGGGTCCAAGCGTTATCCGGAATTACTGGGCGTAAAGGGCGCGTAGGTGGCCCTGCAAGTCAGTGGTGAAAGCTCGATGCTTAACATCGAGTCGGCCACTGATACTGTGGGGCTGGAGCACTGTAGAGGCTCATGGAATTCCGGGTGTAGCGGTGGAATGCGTAGAGATCCGGAAGAACACCAGTGGCGAAGGCGACACACTGGCCCATTACTGACGCTGAGGCGCGAAAGCGTGGGGAGCAAACAGGATTAGATACCCGAGTAGTCC</w:t>
      </w:r>
    </w:p>
    <w:p w14:paraId="59A8A714">
      <w:pPr>
        <w:rPr>
          <w:rFonts w:hint="eastAsia"/>
        </w:rPr>
      </w:pPr>
      <w:r>
        <w:rPr>
          <w:rFonts w:hint="eastAsia"/>
        </w:rPr>
        <w:t>&gt;OTU014979</w:t>
      </w:r>
    </w:p>
    <w:p w14:paraId="369F8038">
      <w:pPr>
        <w:rPr>
          <w:rFonts w:hint="eastAsia"/>
        </w:rPr>
      </w:pPr>
      <w:r>
        <w:rPr>
          <w:rFonts w:hint="eastAsia"/>
        </w:rPr>
        <w:t>CCTACGGGGGGCTGCAGTGGGGAATCTTGGTCAATGGGGGAAACCCTGAACCAGCGACGCCGCGTGACCGATGAAGGCCCTCGGGTCGTAAAGGTCTTTCGACGGGGACTATAATGAAGGTACCCGTAAAAGCAGGAGCGGCTAACTATGTGCCAGCAGCCGCGGTAATACATAGGCTCCAAGCGTTGTTCGGATTTACTGGGCGTAAAGGGCGCGTAGGCGGCGCGGTAAGTCACTTGTGAAATCTCTGAGCTTAACTCAGAACGGCCAAGTGATACTGCAGTGCTAGAGTGCAGAAAGGGCAATCGGAATTCTTGGTGTAGCGGTGAAATGCGTAGAGATTTGGAGGAACACCAGTGGCGAAGGCGACTTTCTGGTCTGTAACTGACGCTGAGGCGCGAAAGCGTGGGGAGCAAACGGGATTAGATACCCGTGTAGTCC</w:t>
      </w:r>
    </w:p>
    <w:p w14:paraId="3774DB12">
      <w:pPr>
        <w:rPr>
          <w:rFonts w:hint="eastAsia"/>
        </w:rPr>
      </w:pPr>
      <w:r>
        <w:rPr>
          <w:rFonts w:hint="eastAsia"/>
        </w:rPr>
        <w:t>&gt;OTU014980</w:t>
      </w:r>
    </w:p>
    <w:p w14:paraId="115D4697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AACAGACGGTACCTGCAGAAGAAGCACCGGCCAACTACGTGCCAGCAGCCGCGGTAACACGTAGGGTGCGAGCGTTGTCCGGAATCATTGGGCGTAAAGGGCGTGTAGGCGGTTTGCTAAGTCATGTGTGAAAGCCCTCGGCTTAACCGAGGAACGACGCATGAAACTGGCAAGCTAGAGTACCAAAGAGGGGGGTGGAATTCCCGGTGTAGCGGTGAAATGCGTAGATATCGGGAGGAACACCGGTGGCGAAGGCGGCTCGCTGGGCCATACCTGACGCTGAGACGCGAAAGCTGGGGGAGCGAACAGGATTAGATACCCCGGTAGTCC</w:t>
      </w:r>
    </w:p>
    <w:p w14:paraId="125DC3E5">
      <w:pPr>
        <w:rPr>
          <w:rFonts w:hint="eastAsia"/>
        </w:rPr>
      </w:pPr>
      <w:r>
        <w:rPr>
          <w:rFonts w:hint="eastAsia"/>
        </w:rPr>
        <w:t>&gt;OTU014981</w:t>
      </w:r>
    </w:p>
    <w:p w14:paraId="29C4416B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CAGCGGGGACGATAATGACGGTACCCGCAGAAGAAGCCCCGGCTAACTACGTGCCAGCAGCCGCGGTAATACGTAGGGGGCTAGCGTTGTCCGGAATCATTGGGCGTAAAGCGCGCGTAGGCGGCGCGGTATGTCGTGCGTGAAATCTCCCGGCTTAACTGGGAGGGGCCGTGCGAAACTGCCGGGCTTGAGCGATCCAGGGGTCATCGGAACAAACGGTGGAGCGGTGAAATGCGTAGATATCGTTTGGAACGCCGACGGTGAAAACAGATGACTGGGGATCCGCTGACGCTGAGACACGAAAGCCAGGGGAGCAAACGGGATTAGATACCCTAGTAGTCC</w:t>
      </w:r>
    </w:p>
    <w:p w14:paraId="2DC6A916">
      <w:pPr>
        <w:rPr>
          <w:rFonts w:hint="eastAsia"/>
        </w:rPr>
      </w:pPr>
      <w:r>
        <w:rPr>
          <w:rFonts w:hint="eastAsia"/>
        </w:rPr>
        <w:t>&gt;OTU014982</w:t>
      </w:r>
    </w:p>
    <w:p w14:paraId="4EE9A9B2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CGTAAACTCCTGTCAGACGGGACGAAGGGACCGGGGTAAATAATCTCGGTTTTTGACGGTACCGTCAGAGGAAGCCCCGGCTAACTCCGTGCCAGCAGCCGCGGTAATACGGAGGGTGCAAGCGTTGTTCGGAATTACTGGGCGTAAAGCGCACGTAGGCGGACATTTAAGTCAGGGGTGAAATCCCAGAGCTCAACTCTGGAACTGCCTTTAAGACTGCATCGCTCGAATCATGGAGAGGTGAGTGGAATTCCGAGTGTAGAGGTGAAATTCGTAGATATTCGGAAGAACACCGGTGGCGAAGGCGGCCCGCTGGGCTGTGGCTGACGCTGAGGCGCGACAGCGTGGGGAGCAAACAGGATTAGATACCCGAGTAGTCC</w:t>
      </w:r>
    </w:p>
    <w:p w14:paraId="51B14C0D">
      <w:pPr>
        <w:rPr>
          <w:rFonts w:hint="eastAsia"/>
        </w:rPr>
      </w:pPr>
      <w:r>
        <w:rPr>
          <w:rFonts w:hint="eastAsia"/>
        </w:rPr>
        <w:t>&gt;OTU014983</w:t>
      </w:r>
    </w:p>
    <w:p w14:paraId="65E84D2E">
      <w:pPr>
        <w:rPr>
          <w:rFonts w:hint="eastAsia"/>
        </w:rPr>
      </w:pPr>
      <w:r>
        <w:rPr>
          <w:rFonts w:hint="eastAsia"/>
        </w:rPr>
        <w:t>CCTACGGGCGGCTGCAGTAGGGAATATTGGTCAATGGATGGAAGTCTGAACCAGCCATGCCGCGTGCAGGAAGACGGCCTTCTGGGTTGTAAACTGCTTTTGCCAGGGGATAAAAGGCCCATGCGTGGGACATTGAAGGTACCTGGTGAATAAGCCACGGCTAACTACGTGCCAGCAGCCGCGGTAATACGTAGGTGGCGAGCGTTGTCCGGAATTATTGGGCGTAAAGCGCGCGCAGGCGGTCTCTTAAGTCTGATGTGAAAGCCCCCGGCTTAACCGGGGAGGGTCATTGGAAACTGGGAGACTTGAGTGCAGGAGAGGGAAGCGGAATTCCATGTGTAGCGGTGAAATGCGTAGATATCGTAAGGAAGACCAGTGGCGAAGGCGAGTCTCTGGACAGTTACTGACGCTGAGGCACGAAGGCCAGGGGAGCAAACGGGATTAGATACCCCGGTAGTCC</w:t>
      </w:r>
    </w:p>
    <w:p w14:paraId="476694DA">
      <w:pPr>
        <w:rPr>
          <w:rFonts w:hint="eastAsia"/>
        </w:rPr>
      </w:pPr>
      <w:r>
        <w:rPr>
          <w:rFonts w:hint="eastAsia"/>
        </w:rPr>
        <w:t>&gt;OTU014984</w:t>
      </w:r>
    </w:p>
    <w:p w14:paraId="7B570AED">
      <w:pPr>
        <w:rPr>
          <w:rFonts w:hint="eastAsia"/>
        </w:rPr>
      </w:pPr>
      <w:r>
        <w:rPr>
          <w:rFonts w:hint="eastAsia"/>
        </w:rPr>
        <w:t>CCTACGGGCGGCAGCAGTCGGGAATATTGCCCAATGGACGAAAGTCTGAGGCAGCAACGCCGCGTGCGCGATGAAGGCCTTCGGGTTGTAAAGCGCTTTTCGGGAGGATGAGGAAGGACAGTACTCCCGGAATAAGGTACGGCTAACTACGTGCCAGCAGCCGCGGTAAAACGTAGGTACCGAGCGTTATCCGGATTTACTGGGCGTAAAGCGCGTTCAGGCGGCTTGGCAAGTCGGGCATGAAATCTCCGAGCTTAACTCGGAACTGTCAGCTGATACTGATGTGCTAGAGTGCAGAAGGGGCAATCGGAATTCTTGGTGTAGCGGTGAAATGCGTAGATATCTGGAGGAACACCGGTGGCGAAGGCGGCGTTCTGGACTGCTACTGACACTGAGGAACGAAAGCCAGGGGAGCAAACGGGATTAGATACCCCAGTAGTCC</w:t>
      </w:r>
    </w:p>
    <w:p w14:paraId="575ABCD7">
      <w:pPr>
        <w:rPr>
          <w:rFonts w:hint="eastAsia"/>
        </w:rPr>
      </w:pPr>
      <w:r>
        <w:rPr>
          <w:rFonts w:hint="eastAsia"/>
        </w:rPr>
        <w:t>&gt;OTU014985</w:t>
      </w:r>
    </w:p>
    <w:p w14:paraId="521229CE">
      <w:pPr>
        <w:rPr>
          <w:rFonts w:hint="eastAsia"/>
        </w:rPr>
      </w:pPr>
      <w:r>
        <w:rPr>
          <w:rFonts w:hint="eastAsia"/>
        </w:rPr>
        <w:t>CCTACGGGCGGCAGCAGTAGGGAATATTGGGCAATGGACGCAAGTCTGACCCAGCCATGCCGCGTGCAGGAAGAAGGCCTTCTGGGTTGTAAACTGCTTTTATCTAGGAAGAAAACACCCATGCGTGGGAAACTGACGGTACTAGATGAATAAGCACCGGCTAACTCCGTGCCAGCAGCCGCGGTAATACGAAGGGTGCAAGCGTTACTCGGAATTACTGGGCGTAAAGCGTGCGTAGGTGGTCGTTTAAGTCTGTTGTGAAAGCCCCGGGCTCAACCTGGGAACTGCATTTGTGACTGCATGGCTAGAGTACGGTAGAGGGGGATGGAATTCCGCGTGTAGCAGTGAAATGCGTAGATACTGGGAGGAACACCGGTGGCGAAGGCGGCTACCTGGACCGGTATTGACGCTGAGGCGCGAAAGCCAGGGGAGCAAACGGGATTAGATACCCTAGTAGTCC</w:t>
      </w:r>
    </w:p>
    <w:p w14:paraId="734A35A0">
      <w:pPr>
        <w:rPr>
          <w:rFonts w:hint="eastAsia"/>
        </w:rPr>
      </w:pPr>
      <w:r>
        <w:rPr>
          <w:rFonts w:hint="eastAsia"/>
        </w:rPr>
        <w:t>&gt;OTU014986</w:t>
      </w:r>
    </w:p>
    <w:p w14:paraId="1076DDCD">
      <w:pPr>
        <w:rPr>
          <w:rFonts w:hint="eastAsia"/>
        </w:rPr>
      </w:pPr>
      <w:r>
        <w:rPr>
          <w:rFonts w:hint="eastAsia"/>
        </w:rPr>
        <w:t>CCTACGGGGGGCAGCAGTAGGGAATCTTCCACAATGGACGAAAGTCTGATGGAGCAACGCCGCGTGAGTGAAGAAGGATTTCGGTTCGTAAAACTCTGTTGCAAGGGAAGAACAAGTAGCGTAGTAACTGGCGCTACCTTGACGGTACCTTGTTAGAAAGCCACGGCTAACTCCGTGCCAGCAGCCGCGGTAATACGGAGGGTGCGAGCGTTGTCCGGAATCACTGGGCGTAAAGGGCGCGTAGGTGGCTACTTAAGCGTGTGGTGAAAGTCCGGGGCTCAACCCCGGATCGGCCGTGCGAACTGAGTGGCTTGAGCACTGTAGAGGCTGGTAGAATTGCAGGTGTAGCGGTGGAATGCGTAGAGATCTGCAAGAATACCCGTGGCGAAGGCGGCCAGCTGGGCCGGATCCGACGCTGAGGCGCGAAAGCGTGGGGAGCAAACAGGATTAGATACCCCTGTAGTCC</w:t>
      </w:r>
    </w:p>
    <w:p w14:paraId="3AAEF8BA">
      <w:pPr>
        <w:rPr>
          <w:rFonts w:hint="eastAsia"/>
        </w:rPr>
      </w:pPr>
      <w:r>
        <w:rPr>
          <w:rFonts w:hint="eastAsia"/>
        </w:rPr>
        <w:t>&gt;OTU014987</w:t>
      </w:r>
    </w:p>
    <w:p w14:paraId="442AA342">
      <w:pPr>
        <w:rPr>
          <w:rFonts w:hint="eastAsia"/>
        </w:rPr>
      </w:pPr>
      <w:r>
        <w:rPr>
          <w:rFonts w:hint="eastAsia"/>
        </w:rPr>
        <w:t>CCTACGGGGGGCTGCAGTAGGGAATCTTCCGCAATGGACGAAAGTCTGACGGAGCAACGCCGCGTGAACGAAGAAGGCCTTCGGGTCGTAAAGTTCTGTTGTTAGGGAAGAACAAGTACCAGAGTAACTGCTGGTACCTTGACGGTACCTAACCAGAAAGCCACGGCTAACTACGTGCCAGCAGCCGCGGTAATACGTAGGTGGCAAGCGTTGTCCGGAATTATTGGGCGTAAAGCGCGCGCAGGCGGTTCGTTAAGTTGGATGTGAAAGCTCCCGGCTCAACTGGGAGAGGTCGTACAAGACTGGCGGACTGGAGTGTGGTAAGGGAAGGTGGAATTCCGGGTGTAGTGGTGAAATGCGTAGAGATGTGGAGGAACACCAGTGGCGAAGGCGGCTTTCTGGTCTGTAACTGACGCTGAGGCGCGAAAGCGTGGGGAGCAAACAGGATTAGATACCCTAGTAGTCC</w:t>
      </w:r>
    </w:p>
    <w:p w14:paraId="42781D74">
      <w:pPr>
        <w:rPr>
          <w:rFonts w:hint="eastAsia"/>
        </w:rPr>
      </w:pPr>
      <w:r>
        <w:rPr>
          <w:rFonts w:hint="eastAsia"/>
        </w:rPr>
        <w:t>&gt;OTU014988</w:t>
      </w:r>
    </w:p>
    <w:p w14:paraId="08AA2C7C">
      <w:pPr>
        <w:rPr>
          <w:rFonts w:hint="eastAsia"/>
        </w:rPr>
      </w:pPr>
      <w:r>
        <w:rPr>
          <w:rFonts w:hint="eastAsia"/>
        </w:rPr>
        <w:t>CCTACGGGGGGCTGCAGTGGGGGATATTGCGCAATGGGCGAAAGCCTGACGCAGCGACGCCGCGTGGGTGATGAAGGCCTTCGGGTCGTAAAGCCCTGTCGAGGGGAACGAAACGGCTTCGACCTAACACGTCGGGGCCCTGACGGTACCCCTAAAGGAAGCACCGGCTAACTCCGTGCCAGCAGCCGCGGTAATACGGAGGGTGCAAGCGTTGTTCGGAATCACTGGGCGTAAAGGGCGTGTAGGCGGCCGGCTAAGTCTGATGTGAAAGCCCGGGGCTCAACCCCGGAGGGTCAGCTGATACTGGCAGACTAGAGTACAGAAGAGGTAACTGGAATTCCCGGTGTAGCGGTGAAATGCGTAGATATCGGGAGGAACACCTGAGGCGAAGGCGGGTTACTGGTCCAGCACCGACGTTCAGGCACGAAAGCGTGGGGAGCAAACAGGATTAGATACCCCGGTAGTCC</w:t>
      </w:r>
    </w:p>
    <w:p w14:paraId="06F8859C">
      <w:pPr>
        <w:rPr>
          <w:rFonts w:hint="eastAsia"/>
        </w:rPr>
      </w:pPr>
      <w:r>
        <w:rPr>
          <w:rFonts w:hint="eastAsia"/>
        </w:rPr>
        <w:t>&gt;OTU014989</w:t>
      </w:r>
    </w:p>
    <w:p w14:paraId="3B56B2BC">
      <w:pPr>
        <w:rPr>
          <w:rFonts w:hint="eastAsia"/>
        </w:rPr>
      </w:pPr>
      <w:r>
        <w:rPr>
          <w:rFonts w:hint="eastAsia"/>
        </w:rPr>
        <w:t>CCTACGGGCGGCAGCAGTCGGGAATTTTGGGCAATGGGGGAAACCCTGACCCAGCAACGCCGCGTGAAGGATGAAGTATTTCGGTATGTAAACTTCGAAAGAATAGGAAGAATTAATGACGGTACTATTTATAAGGTCCGGCTAACTACGTGCCAGCAGCCGCGGTAATACGTAGGGACCAAGCGTTGTTCGGATTTACTGGGCGTAAAGGGCGCGTAGGCGGCGCGGTAAGTCAGGCGTGAAATTCCCGGGCTCAACCTGGGGGCTGCGCTTGATACTGATTGGCTTGAATGCGGGAGAGGATAGTGGAATTCCCAGTGTAGCAGTGAAATGCGTAGAGATCGGGAGGAACATCTGTGGCGAAGGCGGCCACCTGGACCAGCACTGACACTGAGGCACGAAAGCGTGGGGAGCAAACAGGATTAGATACCCTGGTAGTCC</w:t>
      </w:r>
    </w:p>
    <w:p w14:paraId="45E49AB0">
      <w:pPr>
        <w:rPr>
          <w:rFonts w:hint="eastAsia"/>
        </w:rPr>
      </w:pPr>
      <w:r>
        <w:rPr>
          <w:rFonts w:hint="eastAsia"/>
        </w:rPr>
        <w:t>&gt;OTU014990</w:t>
      </w:r>
    </w:p>
    <w:p w14:paraId="36FFB0D8">
      <w:pPr>
        <w:rPr>
          <w:rFonts w:hint="eastAsia"/>
        </w:rPr>
      </w:pPr>
      <w:r>
        <w:rPr>
          <w:rFonts w:hint="eastAsia"/>
        </w:rPr>
        <w:t>CCTACGGGCGGCTGCAGTGGGGAATATTGGACAATGGGGGCAACCCTGATCCAGCGATGCCGCGTGTGTGAAGAAGGCCTGCGGGTTGTAAAGCACTTTAGTTGGTGAGGAAAGGCGTGGGGTGAATAAGTTCACGTTATGACGTTAGCCAAAGAATAAGCACCGGCAAACTCTGTGCCAGCAGCCGCGGTAATACGGAGGGTGCAAGCGTTATCCGGATTCACTGGGTTTAAAGGGAGCGTAGGTGGGATGGTAAGTCAGTGGTGAAATCTCCGGGCTTAACTCGGAAACTGCCGTTGATACTATCATTCTTGAATACCGTGGAGGTGAGCGGAATATGTCATGTAGCGGTGAAATGCTTAGATATGACATAGAACACCGATTGCGAAGGCAGCTCACTACACGAATATTGACTCTGAGGCACGAAAGCGTGGGGATCAAACAGGATTAGATACCCCTGTAGTCC</w:t>
      </w:r>
    </w:p>
    <w:p w14:paraId="07570A5F">
      <w:pPr>
        <w:rPr>
          <w:rFonts w:hint="eastAsia"/>
        </w:rPr>
      </w:pPr>
      <w:r>
        <w:rPr>
          <w:rFonts w:hint="eastAsia"/>
        </w:rPr>
        <w:t>&gt;OTU014991</w:t>
      </w:r>
    </w:p>
    <w:p w14:paraId="4DE62EF9">
      <w:pPr>
        <w:rPr>
          <w:rFonts w:hint="eastAsia"/>
        </w:rPr>
      </w:pPr>
      <w:r>
        <w:rPr>
          <w:rFonts w:hint="eastAsia"/>
        </w:rPr>
        <w:t>CCTACGGGTGGCTGCAGTCGAGAATCTTCCGCAATGGGCGAAAGCCTGACGGAGCGACGCCGCGTGTGGGATGAAGGCCTTCGGGTTGTAAACCACTGTCAGTGGGGAGCAAGTGCATCGGGGTTCTCCCCGGTGTTTGAGCGATCCGCAGAGGAAGCACAGGCTAATTCCGTGCCAGCAGCCGCGGTAATACGGAATGTGCAAACGTTATTCGGAATCACTGGGCTTACAGGGTGCGTAGGCGGCTATTCAGGTCAGGTGTGAAAGCCCCCGGCTCAACCGGGGAACTGCGCTTGAAACCGAGTGGCTCGAGTCAACTAGAGGTGCACGGAACTTCCAGTGGAGCGGTGAAATGTGTTGATATCGGGAGGAACACCAGTGGCGAAAGCGGCTTTCTGGGCTGTACCTGACGCTGAGGCGCGAGAGCGTGGGGAGCAAACTGGATTAGATACCCGAGTAGTCC</w:t>
      </w:r>
    </w:p>
    <w:p w14:paraId="0100F469">
      <w:pPr>
        <w:rPr>
          <w:rFonts w:hint="eastAsia"/>
        </w:rPr>
      </w:pPr>
      <w:r>
        <w:rPr>
          <w:rFonts w:hint="eastAsia"/>
        </w:rPr>
        <w:t>&gt;OTU014992</w:t>
      </w:r>
    </w:p>
    <w:p w14:paraId="68B15956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TAGGGAAGAACAAGTACCGTTCGAATAGGGCGGTACCTTGACGGTACCTAACCAGAAAGCCACGGCTAACTACGTGCCAGCAGCCGCGGTAATACGTAGGTGGCAAGCGTTGTCCGGAATTATTGGGCGTAAAGCGCGCGCAGGCGGCTTAGCAAGTCGGAAGTGAAATCCCTCGGCTCAACCAAGGAAGTGCTTTCGAAACTGCTGAGCTTGAGTACTTAAGAGGATCGCGGAATTCCCGGTGTAGAGGTGAAATTCGTAGAGATCGGGAGGAACACCAGAGGCGAAGGCGGCCGACTGGACTTGACCTGACGCTGAGGCGCGAAGGCGTGGGGAGCGAACGGGATTAGATACCCGGGTAGTCC</w:t>
      </w:r>
    </w:p>
    <w:p w14:paraId="04EBF94C">
      <w:pPr>
        <w:rPr>
          <w:rFonts w:hint="eastAsia"/>
        </w:rPr>
      </w:pPr>
      <w:r>
        <w:rPr>
          <w:rFonts w:hint="eastAsia"/>
        </w:rPr>
        <w:t>&gt;OTU014993</w:t>
      </w:r>
    </w:p>
    <w:p w14:paraId="0CABB4B5">
      <w:pPr>
        <w:rPr>
          <w:rFonts w:hint="eastAsia"/>
        </w:rPr>
      </w:pPr>
      <w:r>
        <w:rPr>
          <w:rFonts w:hint="eastAsia"/>
        </w:rPr>
        <w:t>CCTACGGGAGGCAGCAGTGGGGAATATTGCACAATGGGCGGAAGCCTGATGCAGCGACGCCGCGTGGGGGAGGAAGGGCTTCGGCTTGTAAACCCCTGTTGCCCGGGACGAATCCCTGGTTTCGACCAGGTTGACGGTACCGGGTGAGGAAGCACCGGCTAACTACGTGCCAGCAGCCGCGGTAATACGTAGGGTCCAAGCGTTAATCGGAATTATTGGGCGTAAAGCGCGTGTAGGCGGCCTAGCAAGTCGGATGTGAAAGCCCTCGGCTTAACCGAGGAAGTGCTTTTGATACTGCAGAGCTTGAATGTGGGAGAGGGTAGTGGAATTCCGTGTGTAGCGGTGAAATGCGTAGATATACGGAGGAACACCGGTGGCGAAGGCGGTTCTCTGGGAATGTTCTGACGCTGAGGAGCGAAAGTGTGGGGAGCGAACAGGATTAGATACCCCAGTAGTCC</w:t>
      </w:r>
    </w:p>
    <w:p w14:paraId="24DCDCC6">
      <w:pPr>
        <w:rPr>
          <w:rFonts w:hint="eastAsia"/>
        </w:rPr>
      </w:pPr>
      <w:r>
        <w:rPr>
          <w:rFonts w:hint="eastAsia"/>
        </w:rPr>
        <w:t>&gt;OTU014994</w:t>
      </w:r>
    </w:p>
    <w:p w14:paraId="5B4A3273">
      <w:pPr>
        <w:rPr>
          <w:rFonts w:hint="eastAsia"/>
        </w:rPr>
      </w:pPr>
      <w:r>
        <w:rPr>
          <w:rFonts w:hint="eastAsia"/>
        </w:rPr>
        <w:t>CCTACGGGCGGCTGCAGTCGAGGATCTTCGGCAATGGGCGCAAGCCTGACCGAGCGACGCCGCGTGCGCGATGAAGGCCTTCGGGTTGTAAAGCGCTGTCGGGGGGAAGAAACGCCGGGGCAACCCGGCCTGATCGACCCCCGGAGGAAGCACGGGCTAAGTTCGTGCCAGCAGCCGCGGTAAGACGAACCGTGCTAACGTTGTTCGGATTCACTGGGCTTAAAGGGCGCGTAGGCGGGCTGCCAGGTCAAGGGTGAAAGCCCACGGCTCAACCGTGGAAGTGCCCCTGATACCGGCAGCCTCGAGGAAGGTAGGGGCGCGTGGAACTTCCGGTGGAGCGGTGAAATGCGTAGAGATCGGAAGGAACGCCGGTGGCGAAAGCGACGCGCTGGACCTTTTCTGACGCTGAGGCGCGAAAGCCAGGGGAGCGAACGGGATTAGATACCCCTGTAGTCC</w:t>
      </w:r>
    </w:p>
    <w:p w14:paraId="121C419D">
      <w:pPr>
        <w:rPr>
          <w:rFonts w:hint="eastAsia"/>
        </w:rPr>
      </w:pPr>
      <w:r>
        <w:rPr>
          <w:rFonts w:hint="eastAsia"/>
        </w:rPr>
        <w:t>&gt;OTU014995</w:t>
      </w:r>
    </w:p>
    <w:p w14:paraId="1E228DA0">
      <w:pPr>
        <w:rPr>
          <w:rFonts w:hint="eastAsia"/>
        </w:rPr>
      </w:pPr>
      <w:r>
        <w:rPr>
          <w:rFonts w:hint="eastAsia"/>
        </w:rPr>
        <w:t>CCTACGGGAGGCTGCAGTGGGGAATATTGGACAATGGGCGCAAGCCTGATCCAGCAATGCCGCGTGGGTGAAGAAGGCCTTCGGGTTGTAAAGCCCTTTTGTACGGGAAGAAATCCTGTCGGTTAATACCCGGCGGGGATGACGGTACCGTAAGAATAAGCACCGGCTAACTTCGTGCCAGCAGCCGCGGTAATACGAAGGGTGCAAGCGTTACTCGGAATTACTGGGCGTAAAGCGAGCGTAGGCGGCTTTGTAAGTTAGAGGTGAAAGCCCGGGGCTCAACCCCGGAATTGCCTTTGATACTGGGTGTCTGGAGTCCGGAAGAGGTGAGTGGAATTCCGCGTGTAGCAGTGAAATGCGTAGATATGCGGAGGAACACCGATGGCGAAGGCAATCCCCTGGGCCTGTACTGACGCTCATGCACGAAAGCGTGGGGAGCAAACAGGATTAGATACCCCTGTAGTCC</w:t>
      </w:r>
    </w:p>
    <w:p w14:paraId="62726404">
      <w:pPr>
        <w:rPr>
          <w:rFonts w:hint="eastAsia"/>
        </w:rPr>
      </w:pPr>
      <w:r>
        <w:rPr>
          <w:rFonts w:hint="eastAsia"/>
        </w:rPr>
        <w:t>&gt;OTU014996</w:t>
      </w:r>
    </w:p>
    <w:p w14:paraId="348D2916">
      <w:pPr>
        <w:rPr>
          <w:rFonts w:hint="eastAsia"/>
        </w:rPr>
      </w:pPr>
      <w:r>
        <w:rPr>
          <w:rFonts w:hint="eastAsia"/>
        </w:rPr>
        <w:t>CCTACGGGCGGCTGCAGTCGGGAATATTGCGCAATGGGCGACAGCCTGACGCAGCGACGCCGCGTGGGGGATGAAGGCCTTATTGGTTGTAAACCCTAGTCTCGAGTGAAGAAGTTCGTCTGCGATAACATCAAGGGCGATTGACGTTAGCTCGAAAGAAGCACCGGCTAACTACGTGCCAGCAGCCGCGGTAAAACGTAGGGGACAAGCGTTGTTCGGATTTACTGGGCGTAAAGGGCGCGTAGGCGGCCACCGCAAGTCGACTGTGAAATCTCCGGGCTTAACTCGGAAAGGTCAGCCGATACTGCGGGGCTAGAGTGCAGAAGGGGCAACTGGAATTCTTGGTGTAGCGGTGAAATGCGTAGATATCAAGAGGAACACCTGAGGTGAAGACGGGTTGCTGGGCTGACACTGACGCTGAGGCACGAAAGCTAGGGTAGCAAACGGGATTAGATACCCTTGTAGTCC</w:t>
      </w:r>
    </w:p>
    <w:p w14:paraId="0210602B">
      <w:pPr>
        <w:rPr>
          <w:rFonts w:hint="eastAsia"/>
        </w:rPr>
      </w:pPr>
      <w:r>
        <w:rPr>
          <w:rFonts w:hint="eastAsia"/>
        </w:rPr>
        <w:t>&gt;OTU014997</w:t>
      </w:r>
    </w:p>
    <w:p w14:paraId="000AA235">
      <w:pPr>
        <w:rPr>
          <w:rFonts w:hint="eastAsia"/>
        </w:rPr>
      </w:pPr>
      <w:r>
        <w:rPr>
          <w:rFonts w:hint="eastAsia"/>
        </w:rPr>
        <w:t>CCTACGGGAGGCAGCAGTGGGGAATATTGGACAATGGGCGCAAGCCTGATCCAGCCACGCCGCGTGAGTGATGAAGGCCTTCGGGTCGTAAAGCTCTGTGGGGAGGGACGAACCGCTGCGCGTGCATAGCGCGCAGCATGACGGTACCTCCTTAGCAAGCACCGGCTAACTTCGTGCCAGCAGCCGCGGTAATACGAAGGGTGCAAACGTTGCTCGGAATTATTGGGCGTAAAGAGCTCGTAGGCGGCTCGTCGCGTCAACCGTGAAAACCTGTGGCTCAACCACGGGCCTGCGGTTGATACGGGCGGACTAGAGGACGGTAGAGGGGTGTGGAATTCCGGGTGTAGTGGTGAAATGCGTAGAGATCCGGAGGAACACCAGAGGCGAAGGCGGCACCCTAAGCCGTACCTGACACTGAGACGCGACAGCACGGGGAGCGAACGGGATTAGATACCCCTGTAGTCC</w:t>
      </w:r>
    </w:p>
    <w:p w14:paraId="34C49452">
      <w:pPr>
        <w:rPr>
          <w:rFonts w:hint="eastAsia"/>
        </w:rPr>
      </w:pPr>
      <w:r>
        <w:rPr>
          <w:rFonts w:hint="eastAsia"/>
        </w:rPr>
        <w:t>&gt;OTU014998</w:t>
      </w:r>
    </w:p>
    <w:p w14:paraId="3436C4E1">
      <w:pPr>
        <w:rPr>
          <w:rFonts w:hint="eastAsia"/>
        </w:rPr>
      </w:pPr>
      <w:r>
        <w:rPr>
          <w:rFonts w:hint="eastAsia"/>
        </w:rPr>
        <w:t>CCTACGGGAGGCAGCAGTGGGGAATCTTGCGCAATGCGCGACAGCGTGACGCAGCAACGCCGCGTGGGGGAAGAAGGCCTTCGGGTTGTAAACCCCTTTCAGGAGGGACGAAGGTCGGGCGGTTAATAGCCGTCCCGACTGACGGTACCTCCACAAGAAGCCCCGGCTAACTACGTGCCAGCAGCCGCGGTAATACGTAGGGGGCAAGCGTTGTCCGGAATTACTGGGCGTACAGCGCGCGCAGGCGGGGCGTGACGTGCCATGTGACAGCGGCCGGCTTAACCGGCCGAGGCCAAGGTAGACGCACGGCCTGGAGGCAGGGAGAGGGATGTGGAATGCCCGGTGGAGCGGTGAAATGCGTAGAGATCGGGAGGAATACCAGTGGCGAAGGCGGTTCTCTGGGCCTTACCTGACGCTGAGACGCGAAAGCGTGGGGAGCGAACCGGATTAGATACCCGAGTAGTCC</w:t>
      </w:r>
    </w:p>
    <w:p w14:paraId="6532C798">
      <w:pPr>
        <w:rPr>
          <w:rFonts w:hint="eastAsia"/>
        </w:rPr>
      </w:pPr>
      <w:r>
        <w:rPr>
          <w:rFonts w:hint="eastAsia"/>
        </w:rPr>
        <w:t>&gt;OTU014999</w:t>
      </w:r>
    </w:p>
    <w:p w14:paraId="6B4487F2">
      <w:pPr>
        <w:rPr>
          <w:rFonts w:hint="eastAsia"/>
        </w:rPr>
      </w:pPr>
      <w:r>
        <w:rPr>
          <w:rFonts w:hint="eastAsia"/>
        </w:rPr>
        <w:t>CCTACGGGGGGCTGCAGTGGGGAATCTTGCACAATGGGCGAAAGCCTGATGCAGCGACGCCGCGTGAGGGATGAAGGCCCTAGGGTTGTAAACCTCTTTCAGCAGGGACGAAGCGAAAGTGACGGTACCTGCAGAAGAAGCCCCGGCTAACTACGTGCCAGCAGCTGCGGTAATACGTAGGGTGCAAGCATTAATCGGATTTATTGGGCGTAAAGGGCGCGTAGGCGGGTGAATAAGTTAAGTGTGAAATTCCGGGGCTCAACCTCGGAGCTGCACTTAAAACTATTCGTCTAGAGGGTAGGCGGAGAAAACGGAATTCCACAAGTAGCGGTGAAATGCGTAGAGATGTGGAAGAACACCAGTGGCGAAGGCGGTTTTCTAGCTTATTCCTGACGCTGAGGCGCGAAAGCAAGGGGAGCAAACAGGATTAGATACCCCAGTAGTCC</w:t>
      </w:r>
    </w:p>
    <w:p w14:paraId="6EAC0945">
      <w:pPr>
        <w:rPr>
          <w:rFonts w:hint="eastAsia"/>
        </w:rPr>
      </w:pPr>
      <w:r>
        <w:rPr>
          <w:rFonts w:hint="eastAsia"/>
        </w:rPr>
        <w:t>&gt;OTU015000</w:t>
      </w:r>
    </w:p>
    <w:p w14:paraId="3BEFC479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GCACTTTTGTTGGGGAAGAAACCGACCGGATTAATACTTCGGTTGAATGACGGTACCCAAAGAATAAGCACCGGCTAACTTCGTGCCAGCAGCCGCGGTAATACGAAGGGTGCAAGCGTTGTTCGGAATTACTGGGCGTAAAGGGCGCGTAGGCGGCCTGCTAAGTCGGACGTGAAATCCCTCGGCTCAACCGAGGAACTGCGTCCGATACTGGTGGGCTTGAGTTCGGGAGAGGAATGTGGAATTCCGAGTGTAGAGGTGAAATTCGTAGATATTCGGAGGAACACCAGAAGCGAAGGCGGCACCCTGGATCGAAACTGACGCTGAGGCGCGAAAGCATGGGTAGCGAACGGGATTAGATACCCCAGTAGTCC</w:t>
      </w:r>
    </w:p>
    <w:p w14:paraId="575B49A9">
      <w:pPr>
        <w:rPr>
          <w:rFonts w:hint="eastAsia"/>
        </w:rPr>
      </w:pPr>
      <w:r>
        <w:rPr>
          <w:rFonts w:hint="eastAsia"/>
        </w:rPr>
        <w:t>&gt;OTU015001</w:t>
      </w:r>
    </w:p>
    <w:p w14:paraId="1A14BFA1">
      <w:pPr>
        <w:rPr>
          <w:rFonts w:hint="eastAsia"/>
        </w:rPr>
      </w:pPr>
      <w:r>
        <w:rPr>
          <w:rFonts w:hint="eastAsia"/>
        </w:rPr>
        <w:t>CCTACGGGGGGCTGCAGTAGGGAATTGTTCGCAATGGGCGCAAGCCTGACGACGCAACGCCGCGTGGAGGATGAAGACCTTCGGGTCGTAAACTCCTTTCGACCGAGATGAATACGTGTTGACCTAATACGTCGACACGCTGACAGTATCGAGGGAAGCAGCCCCGGCTAACTCCGTGCCAGCAGCCGCGGTAATACGGGGGGGGCAAGCGTTGTTCGGAATTACTGGGCGTAAAGCGTGCGTAGGCGGTTCGTTAAGTCTGTCGTGAAAGCCCCGGGCTCAACCTGGGAATGGCGATGGATACTGGCGAGCTAGAGTGTGTCAGAGGATGGTGGAATTCCCGGTGTAGCGGTGAAATGCGTAGAGATCGGGAGGAACACCAGTGGCGAAGGCGACACCCTGGACCAGCACTGACACTGAGGCACGAAAGCGTGGGGAGCAAACAGGATTAGATACCCGGGTAGTCC</w:t>
      </w:r>
    </w:p>
    <w:p w14:paraId="172FDA44">
      <w:pPr>
        <w:rPr>
          <w:rFonts w:hint="eastAsia"/>
        </w:rPr>
      </w:pPr>
      <w:r>
        <w:rPr>
          <w:rFonts w:hint="eastAsia"/>
        </w:rPr>
        <w:t>&gt;OTU015002</w:t>
      </w:r>
    </w:p>
    <w:p w14:paraId="0A8A319C">
      <w:pPr>
        <w:rPr>
          <w:rFonts w:hint="eastAsia"/>
        </w:rPr>
      </w:pPr>
      <w:r>
        <w:rPr>
          <w:rFonts w:hint="eastAsia"/>
        </w:rPr>
        <w:t>CCTACGGGGGGCTGCAGCAAGGAATCTTCCGCAATGGGCGCAAGCCTGACGGAGCAACGCCGCGTGCGGGATGACGCCTTTCGGGGTGTAAACCGCTTTTCGGGGGGAAGAAGGTGGGGGCAACCCCACTTGACGGTACCCCCGGAAGAAGGACCGGCTAACTACGTGCCAGCAGCCGCGGTAATACGTAGGTGGCGAGCGTTGTCCGGATTTATTGGGCGTAAAGCGCGCGCAGGCGGTGCGCTAAGTCTGGCGTGAAAGCTCCCGGCTCAACTGGGAGAGGTCGCTGGAGACTGGCGTGCTCGAGGTGGGCAGAGGCCGGTGGAATTCTCGGTGTAGCGGTGAAATGCGTAGATATCGAGAGGAACACCTGCGGCGAAGGCGGGTAGCTGGGCCGACACTGACGCTGAGGCGCGAAAGCTAGGGGAGCGAACGGGATTAGATACCCGGGTAGTCC</w:t>
      </w:r>
    </w:p>
    <w:p w14:paraId="74DE0585">
      <w:pPr>
        <w:rPr>
          <w:rFonts w:hint="eastAsia"/>
        </w:rPr>
      </w:pPr>
      <w:r>
        <w:rPr>
          <w:rFonts w:hint="eastAsia"/>
        </w:rPr>
        <w:t>&gt;OTU015003</w:t>
      </w:r>
    </w:p>
    <w:p w14:paraId="2AE78F44">
      <w:pPr>
        <w:rPr>
          <w:rFonts w:hint="eastAsia"/>
        </w:rPr>
      </w:pPr>
      <w:r>
        <w:rPr>
          <w:rFonts w:hint="eastAsia"/>
        </w:rPr>
        <w:t>CCTACGGGAGGCAGCAGTGGGGAATCTTGCGCAATGGAGGAAACTCTGACGCAGCCACGCCGCGTGAGTGAAGAAGGCCTTCGGGTTGTAAAGCTCTGTCGAGCGGGACGAAGAGCTGATGGGTGAATAGCCCATGAGTCTGACGGTACCGCTAAAGGAAGCACCGGCTAACTCCGTGCCAGCAGCCGCGGTAATACGTAGGGTGCGAGCGTTAATCGGAATTACTGGGCGTAAAGTGTGCGCAGGCGGCCGAGCAAGTCGAGTGTGAAAGCCCCGGGCTTAACTTGGGAATTGCGCTCGAAACTACTTGGCTGGAGTGTGGCAGAGGAAGGTGGAATTCCACGTGTAGCGGTGAAATGCGTAGAGATGTGGAGGAACACCGATGGCGAAGGCAGCCTTCTGGGCCAACACTGACGCTCATGCACGAAAGTGTGGGGATCAAACAGGATTAGATACCCCAGTAGTCC</w:t>
      </w:r>
    </w:p>
    <w:p w14:paraId="77CA8B88">
      <w:pPr>
        <w:rPr>
          <w:rFonts w:hint="eastAsia"/>
        </w:rPr>
      </w:pPr>
      <w:r>
        <w:rPr>
          <w:rFonts w:hint="eastAsia"/>
        </w:rPr>
        <w:t>&gt;OTU015004</w:t>
      </w:r>
    </w:p>
    <w:p w14:paraId="34235867">
      <w:pPr>
        <w:rPr>
          <w:rFonts w:hint="eastAsia"/>
        </w:rPr>
      </w:pPr>
      <w:r>
        <w:rPr>
          <w:rFonts w:hint="eastAsia"/>
        </w:rPr>
        <w:t>CCTACGGGAGGCTGCAGTGAGGAATCTTCCGCAATGGGCGAAAGCCTGACGGAGCGACACCGCGTGGGGGATGAAGCCCTTTTTGGGTGTAAACTCCTGTTCTGAGGGACGAAATTTTTGACGGTACCTCAGGAGAAAGCATCGGCTAACCCTGTGCCAGCAGCCGCGGTAAGACAGGGGATGCAAGCGTTACTCGGAATTACTGGGCGTAAAGCGTCTGCAGGCGTCTTTCCACGTCTGGCGTAAAATCCCGGAGCCCAACTCCGGATACGTGCCGGAAACGAGAGAGATCGAGTCACTCAGAGGCACCTGGAATGCCGTGTGTAGGGGTAAAATCCGTAGATCCACGGTGGAACGCCAAAAGCGAAGGCAGGGTGCTGGGGGTGTACTGACGCTCAGAGACGAAAGCGTGGGGAGCAAAGGGGATTAGATACCCCAGTAGTCC</w:t>
      </w:r>
    </w:p>
    <w:p w14:paraId="1F9C010B">
      <w:pPr>
        <w:rPr>
          <w:rFonts w:hint="eastAsia"/>
        </w:rPr>
      </w:pPr>
      <w:r>
        <w:rPr>
          <w:rFonts w:hint="eastAsia"/>
        </w:rPr>
        <w:t>&gt;OTU015005</w:t>
      </w:r>
    </w:p>
    <w:p w14:paraId="7D97660E">
      <w:pPr>
        <w:rPr>
          <w:rFonts w:hint="eastAsia"/>
        </w:rPr>
      </w:pPr>
      <w:r>
        <w:rPr>
          <w:rFonts w:hint="eastAsia"/>
        </w:rPr>
        <w:t>CCTACGGGCGGCTGCAGTAAGGAATATTGGACAATGGAGGCAACTCTGATCCAGCCATCCCGCGTGTAGGAAGAAGGCCCTATGGGTTGTAAACTACTTTTGTCAGGGAATAAACCTCTCGATTTACTCGGGAGCTGAAGGTACCTGAAGAATAAGCACCGGCTAACTCCGTGCCAGCAGCCGCGGTAATACGGAGGGTGCGAGCGTTAATCGGAATTACTGGGCGTAAAGCGCGCGTAGGCGGTTTGTTAAGTCAGCTGTGAAAGCCCGGAGCTCAACTTCGGAATTGCCTTCAAGACTGTCTCGCTCGAGGCAGGGAGAGGAGAGCGGAATACCCAGTGTAGAGGTGAAATGCGTAGAGATTTGGAGGAACACCAGTGGCGAAGGCGACTTTCTGGTCTGTAACTGACGCTGAGGCGCGAAAGCGTGGGGAGCAAACAGGATTAGATACCCTAGTAGTCC</w:t>
      </w:r>
    </w:p>
    <w:p w14:paraId="3D695DFD">
      <w:pPr>
        <w:rPr>
          <w:rFonts w:hint="eastAsia"/>
        </w:rPr>
      </w:pPr>
      <w:r>
        <w:rPr>
          <w:rFonts w:hint="eastAsia"/>
        </w:rPr>
        <w:t>&gt;OTU015006</w:t>
      </w:r>
    </w:p>
    <w:p w14:paraId="79346BF6">
      <w:pPr>
        <w:rPr>
          <w:rFonts w:hint="eastAsia"/>
        </w:rPr>
      </w:pPr>
      <w:r>
        <w:rPr>
          <w:rFonts w:hint="eastAsia"/>
        </w:rPr>
        <w:t>CCTACGGGGGGCTGCAGCAAGGAATCTTCCGCAATGGGGGCAACCCTGACGGAGCAACGCCGCGTGGGGGATGACGCCCTTCGGGGTGTAAACCCCTTTTCTGCGGGAAGAAGGTGGGGCAACCCACTTGACGGTACCGCAGGAAGAAGGACCGGCTAACTACGTGCCAGCAGCCGCGGTAATACGTAGGGTCCGAGCGTTGTCCGGAGTTACTGGGCGTAAAGCGCGCGCAGGCGGTTCAGTACATCGGCGGTGAAAGCCCCCCGCTCAACGGGGGAGGGTCCGTCGAGATGGCTGGACTGGAGGCAGGGAGAGGCCAGTGGAATTCCGGGTGTAGTGGTGAAATGCGCAGATATCAGGAGGAACACCGGTGGCGAAGGCGGCACTCTGGGCCGGTACTGACGCTGAGGAGCGAAAGCGTGGGGAGCGAACAGGATTAGATACCCGAGTAGTCC</w:t>
      </w:r>
    </w:p>
    <w:p w14:paraId="5F5D195F">
      <w:pPr>
        <w:rPr>
          <w:rFonts w:hint="eastAsia"/>
        </w:rPr>
      </w:pPr>
      <w:r>
        <w:rPr>
          <w:rFonts w:hint="eastAsia"/>
        </w:rPr>
        <w:t>&gt;OTU015007</w:t>
      </w:r>
    </w:p>
    <w:p w14:paraId="2C11881F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CCATTGACGAAGCCGCATTTTTTGTGTGGTGACGGTAGGTGGGGAAGAAGCACCGGCCAACTACGTGCCAGCAGCCGCGGTAATACGTAGGGGGCGAGCGTTGTCCGGATTTATTGGGCGTAAAGCGCGCGTAGGTGGTTCGTTAAGTTGGATGTGAAATCCCCGGGCTCAACCTGGGAACTGCATCCAAAACTGGCAAGCTAGAGTACGGTAGAGGGTGGTGGAATTTCCTGTGTAGCGGTGGAATGCGTAGAGATCGGGAAGAATACCGGTGGCGAAGGCGTTCCGCTGGGCCGTTGCTGACGCTGAGGCGCGACAGCGTGGGGAGCAAACAGGATTAGATACCCTTGTAGTCC</w:t>
      </w:r>
    </w:p>
    <w:p w14:paraId="53F507E6">
      <w:pPr>
        <w:rPr>
          <w:rFonts w:hint="eastAsia"/>
        </w:rPr>
      </w:pPr>
      <w:r>
        <w:rPr>
          <w:rFonts w:hint="eastAsia"/>
        </w:rPr>
        <w:t>&gt;OTU015008</w:t>
      </w:r>
    </w:p>
    <w:p w14:paraId="21BFDAD1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TGTAAACTGCTTTTGCCGGGGGATAAAATTACCTTGCGAGGTAAATTGAAGGTACCCGGTGAATAAGCCACGGCTAACTACGTGCCAGCAGCCGCGGTAATACGTAGGTGGCAAGCGTTGTCCGGATTTATTGGGCGTAAAGAGCTCGTAGGCGGCTATTCGCGTCGGATGTGAAAGCTCGGGGCTCAACCCTGAGAGGCCATTCGATACGGGATAGCTAGAGGCAGGTAGGGGAAAGTGGAATTCCACGTGTAGCGGTGAAATGCGTAGAGATGTGGAGGAACACCAGTGGCGAAGGCGACTCTTTGGCCTGTAACTGACACTGAGGCGCGAAAGCGTGGGGAGCAAACAGGATTAGATACCCGTGTAGTCC</w:t>
      </w:r>
    </w:p>
    <w:p w14:paraId="79215D62">
      <w:pPr>
        <w:rPr>
          <w:rFonts w:hint="eastAsia"/>
        </w:rPr>
      </w:pPr>
      <w:r>
        <w:rPr>
          <w:rFonts w:hint="eastAsia"/>
        </w:rPr>
        <w:t>&gt;OTU015009</w:t>
      </w:r>
    </w:p>
    <w:p w14:paraId="781B671B">
      <w:pPr>
        <w:rPr>
          <w:rFonts w:hint="eastAsia"/>
        </w:rPr>
      </w:pPr>
      <w:r>
        <w:rPr>
          <w:rFonts w:hint="eastAsia"/>
        </w:rPr>
        <w:t>CCTACGGGTGGCTGCAGTGGGGAATCTTGCGCAATGGGCGAAAGCCTGACGCAGCAACGCCGCGTGGGGGATGAAGGCTTTCGGGTTGTAAACCTCTTTCGGCAGGGACGAAGCGAAAGTGACGGTACCTGAAGAAGAAGCGCCGGCCAACTACGTGCCAGCAGCCGCGGTAAGACAGAGGGTGCAAACGTTGTTCGGAATTACTGGGCGTAAAGCGCGTGTAGGCGGCCCTGCAAGTCGGGTGTGAAATCCCACGGCTCAACCGTGGAAGTGCACTCGAAACTGCAGGGCTAGAGTCCTGGAGAGGCGAGTGGAATTCCGAGTGTAGAGGTGAAATTCGTAGATATTCGGAAGAACACCAGTGGCGAAGGCGACTTACTGGACGATTGTTGACGCTGAGGTGCGAAAGCGTGGGGAGCAAACAGGATTAGATACCCCAGTAGTCC</w:t>
      </w:r>
    </w:p>
    <w:p w14:paraId="6C677595">
      <w:pPr>
        <w:rPr>
          <w:rFonts w:hint="eastAsia"/>
        </w:rPr>
      </w:pPr>
      <w:r>
        <w:rPr>
          <w:rFonts w:hint="eastAsia"/>
        </w:rPr>
        <w:t>&gt;OTU015010</w:t>
      </w:r>
    </w:p>
    <w:p w14:paraId="6E89B2CF">
      <w:pPr>
        <w:rPr>
          <w:rFonts w:hint="eastAsia"/>
        </w:rPr>
      </w:pPr>
      <w:r>
        <w:rPr>
          <w:rFonts w:hint="eastAsia"/>
        </w:rPr>
        <w:t>CCTACGGGGGGCTGCAGTGAGGAATCTTGCACAATGGGGGAAACCCTGATGCAGCAACGCCGCGTGGAGGAAGACGGTCTTCGGATTGTAAACTCCTTTTGTTTGGGACGAACATTGACGGTACCAAACGAATAAGAGGTGGCTAACTACGTGCCAGCAGCCGCGGTAATACGTAGACCTCAAGCGTTATCCGGATTTACTGGGCGTAAAGCGTACGTAGGCGTCTTGTTACGTCCTCGGTGAAATCTTCCCGCTTAACGGGAAAATGGTCGAGGATACGGACAGGATTGAGTATGGCAGAGGCAGGCGGAATTCCTGGTGTAGCGGTAAAATGCGTTGATATCAGGAGGAACACCAATGGCGAAGGCAGCCTGCTGGGCCATTACTGACGCTGAGGTACGAAAGCGTGGGGAGCAAACAGGATTAGATACCCCAGTAGTCC</w:t>
      </w:r>
    </w:p>
    <w:p w14:paraId="54A82BBC">
      <w:pPr>
        <w:rPr>
          <w:rFonts w:hint="eastAsia"/>
        </w:rPr>
      </w:pPr>
      <w:r>
        <w:rPr>
          <w:rFonts w:hint="eastAsia"/>
        </w:rPr>
        <w:t>&gt;OTU015011</w:t>
      </w:r>
    </w:p>
    <w:p w14:paraId="1C96A84B">
      <w:pPr>
        <w:rPr>
          <w:rFonts w:hint="eastAsia"/>
        </w:rPr>
      </w:pPr>
      <w:r>
        <w:rPr>
          <w:rFonts w:hint="eastAsia"/>
        </w:rPr>
        <w:t>CCTACGGGTGGCAGCAGTGGGGAATATTGGACAATGGGCGCAAGCCTGATCCAGCCATACCGCGTGGGTGAAGAAGGCCTTCGGGTTGTAAAGCCCTTTTGTTGGGAAAGAAATCCAGCTGGTTAATACCCGGTTGGGATGACGGTACCCAAAGAATAAGCACCGGCTAACTCTGTGCCAGCAGCCGCGGTAATACAGAGGTCCCAAGCGTTGTTCGGATTCACTGGGCGTAAAGGGCGTGTAGGCGGTTTGTTAAGTCATGTGTGAAATCCCATGGCTCAACCATGGAACCGCGGGGTATACTGGCGTTCTTGAGGTCGGTAGGGGCTGTCGGAACTCTAGGTGTAGCGGTGAAATGCGTAGATATCTAGAGGAACGCCAATGGCGAAGGCAGACAGCTGGGCCGATTCTGACGCTGAGGCACGAAAGCGTGGGGAGCAAACAGGATTAGATACCCGAGTAGTCC</w:t>
      </w:r>
    </w:p>
    <w:p w14:paraId="378CFBE2">
      <w:pPr>
        <w:rPr>
          <w:rFonts w:hint="eastAsia"/>
        </w:rPr>
      </w:pPr>
      <w:r>
        <w:rPr>
          <w:rFonts w:hint="eastAsia"/>
        </w:rPr>
        <w:t>&gt;OTU015012</w:t>
      </w:r>
    </w:p>
    <w:p w14:paraId="5F6B1261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CCTTTCAGTGGGGAAGAAAAACGGGGTGTGAACAGCGCTTCGTCTTGACGTTACCCACAGAAGAAGCACCGGCTAACTCCGTGCCAGCAGCCGCGGTAATACGGAGGGTGCGAGCGTTGTTCGGAATCACTGGGCGTAAAGGGAGCGTAGGCGGCGTGGTAAGTCAGATGTGAAATCCCGGGGCTCAACCCCGGAACTGCATCCGATACTGGATCGCTAGAGTTCGGCAGAGGGAAGCGGAATTTCGGGTGTAGCGGTGGAATGCGTAGAGATCCGGAGGAATACCAGAGGCGAAGGCGGCCAACTGGGCTTGTTCTGACGCTGAGGTGCGAAAGCGTGGGGAGCAAACAGGATTAGATACCCCAGTAGTCC</w:t>
      </w:r>
    </w:p>
    <w:p w14:paraId="5B30C4CF">
      <w:pPr>
        <w:rPr>
          <w:rFonts w:hint="eastAsia"/>
        </w:rPr>
      </w:pPr>
      <w:r>
        <w:rPr>
          <w:rFonts w:hint="eastAsia"/>
        </w:rPr>
        <w:t>&gt;OTU015013</w:t>
      </w:r>
    </w:p>
    <w:p w14:paraId="6313935F">
      <w:pPr>
        <w:rPr>
          <w:rFonts w:hint="eastAsia"/>
        </w:rPr>
      </w:pPr>
      <w:r>
        <w:rPr>
          <w:rFonts w:hint="eastAsia"/>
        </w:rPr>
        <w:t>CCTACGGGAGGCTGCAGTGGGGAATCTTGCCCAATGGGCGCAAGCCTGAGGCAGCAACTCCGCGTGAGGGATGAAGGCTCTCGGGTCGTAAACCTCTTTTCTCAGGGAAGATCCAAGACGGTACCTGAGGAATAAGCCACGGCTAACTACGTGCCAGCAGCCGCGGTAATACAGAGGGTGCGAGCGTTGTTCGGAATTATTGGGCGTAAAGGGCGCGTAGGCGGTGCGGTAAGTCTTCTGTGAAATCTCCAGGCTCAACCTGGAGCGGTCAGGGGAAACTGCCGTGCTAGAGGGTGGTAGAGGCGAGTGGAATTCCCGGTGTAGCGGTGAAATGCGTAGAGATCAGCAGGAACACCCGTGGCGAAGGCGGCCACCTGGGCCGCACCTGACGCTGAGGCGCGAAGGCTAGGGGAGCGAACGGGATTAGATACCCGTGTAGTCC</w:t>
      </w:r>
    </w:p>
    <w:p w14:paraId="1B3AA059">
      <w:pPr>
        <w:rPr>
          <w:rFonts w:hint="eastAsia"/>
        </w:rPr>
      </w:pPr>
      <w:r>
        <w:rPr>
          <w:rFonts w:hint="eastAsia"/>
        </w:rPr>
        <w:t>&gt;OTU015014</w:t>
      </w:r>
    </w:p>
    <w:p w14:paraId="2BA339C5">
      <w:pPr>
        <w:rPr>
          <w:rFonts w:hint="eastAsia"/>
        </w:rPr>
      </w:pPr>
      <w:r>
        <w:rPr>
          <w:rFonts w:hint="eastAsia"/>
        </w:rPr>
        <w:t>CCTACGGGGGGCAGCAGTAGGGAATCTTGCGCAATGAGCGAAAGCTTGACGCAGCGACGCCGCGTGAGGGATGAAGGCTTTCGGGTTGTAAACCTCTTTCAGCAGGGACGAAGCCTCACGGTGACGGTACCTGCAGAAGAAGCCCCGGCCAACTACGTGCCAGCAGCCGCGGTAATACGGAGGGTGCGAGCGTTGTCCGGAATCACTGGGCGTAAAGGGCGCGTAGGCGGTGGCTTAAGCGTGTGGTGAAAGTCCGGGGCTCAACCCCGGATCGGCCGTGCGAACTGGGTCACTTGAGCACTGTAGAGGCAGGTGGAATTCCGGGTGTAGCGGTGGAATGCGTAGAGATCCGGAAGAACACCGGTGGCGAAGGCGGCATCCTGGACCAATATTGACGCTGAGGAGCGAAAGCCAGGGGAGCAAACGGGATTAGATACCCGGGTAGTCC</w:t>
      </w:r>
    </w:p>
    <w:p w14:paraId="697885B4">
      <w:pPr>
        <w:rPr>
          <w:rFonts w:hint="eastAsia"/>
        </w:rPr>
      </w:pPr>
      <w:r>
        <w:rPr>
          <w:rFonts w:hint="eastAsia"/>
        </w:rPr>
        <w:t>&gt;OTU015015</w:t>
      </w:r>
    </w:p>
    <w:p w14:paraId="5B629CBE">
      <w:pPr>
        <w:rPr>
          <w:rFonts w:hint="eastAsia"/>
        </w:rPr>
      </w:pPr>
      <w:r>
        <w:rPr>
          <w:rFonts w:hint="eastAsia"/>
        </w:rPr>
        <w:t>CCTACGGGAGGCTGCAGCAGGGAATTTTCCGCAATGGGCGAAAGCCTGACGGAGTGACGCCGCGTGGGGGACGAAGGCCTTCGGGTCGTAAACCCCTGTCAGAGGGAAAGAAGGGTGTCGGCGTGATAAGCGCCGGCACTTGACGGTACCTTCAGAGGAAGCCCCGGCCAACTCTGTGCCAGCAGCCGCGGTAATACGTAGGGGACAAGCGTTGTCCGGAATTACTGGGCGTAAAGCGCGCGTAGGCGGTTCGAGGCGTCGGTGCTGAAAGTCCACCGCTTAACGGTGGGAAGCGCGCCGATACGCTCGAACTGGAGGGTGGGCGAGGGTGGTGGAATTGCCGGTGTAGTGGTGAAATGCGTAGAGATCGGGAGGAACACCAATGGCGAAAGCAGGTACCTGGACCACTACTGACACTAAGCTGCGAAAGCTAGGGGAGCAAACAGGATTAGATACCCGAGTAGTCC</w:t>
      </w:r>
    </w:p>
    <w:p w14:paraId="4E3E9844">
      <w:pPr>
        <w:rPr>
          <w:rFonts w:hint="eastAsia"/>
        </w:rPr>
      </w:pPr>
      <w:r>
        <w:rPr>
          <w:rFonts w:hint="eastAsia"/>
        </w:rPr>
        <w:t>&gt;OTU015016</w:t>
      </w:r>
    </w:p>
    <w:p w14:paraId="57825223">
      <w:pPr>
        <w:rPr>
          <w:rFonts w:hint="eastAsia"/>
        </w:rPr>
      </w:pPr>
      <w:r>
        <w:rPr>
          <w:rFonts w:hint="eastAsia"/>
        </w:rPr>
        <w:t>CCTACGGGAGGCAGCAGTCTAGAGGCTTCGACAATGCCCGAAAGGGTGATCGAGCGACGCCGCGTGCGGGATGAAGGCCTTCGGGTCGTAAACCGCTTTTGTTTGGGAAGAAGGCTTGTATCGTGAATATGAGATTGACGGTACCAAACGAATAAGCCCCGGCTAACTCCGTGCCAGCAGCCGCGGTAAGACGGAGGGGGCAAGCGTTGTTCGGAATCATTGGGCGTAAAGCGCGCGCAGGCGGTCCTTTAAGTCTGATGTGAAATCTTGCGGCTCAACCGTAAGCGGTCATTGGAAACTGGGGGACTTGAGTGCAGGAGAGGAAAGCGGAATTCCATGTGTAGCGGTGAAATTCGTAGATATTGGGAAGAACACCGGTGGCGAAGGCGGCTCACTGGCTCGTATCTGACGCTCAGGCGCGATAGCGTGGGGATCAAACAGGATTAGATACCCGGGTAGTCC</w:t>
      </w:r>
    </w:p>
    <w:p w14:paraId="73D4DD4C">
      <w:pPr>
        <w:rPr>
          <w:rFonts w:hint="eastAsia"/>
        </w:rPr>
      </w:pPr>
      <w:r>
        <w:rPr>
          <w:rFonts w:hint="eastAsia"/>
        </w:rPr>
        <w:t>&gt;OTU015017</w:t>
      </w:r>
    </w:p>
    <w:p w14:paraId="1AD9852A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ATTTCGGTTCGTAAAACTCTGTTGCAAGGGAAGAACAAGTAGCGTAGTAACTGGCGCTACCTTGACGGTACCTTGTTAGAAAGCCACGGCTAACTACGTGCCAGCAGCCGCGGTAATACGTAGGTGGCAAGCGTTGTCCGGAATTACTGGGCGTAAAGGGCGCGTAGGTGGCCTGTTAAGTCGAACGTGAAATCCCTGGGCTCAACCCAGGAACTGCGTCCGAGACTGATAGGCTCGAATCCGGGAGAGGGATGTGGAATTCCAGGTGTAGCGGTGAAATGCGCAGATATCGGGAGGAACACCAGTAGCGAAGGCGGTTCTCTGGGCCAGTACTGACGCTGAGGAGCGAAAGCGTGGGTAGCAAACAGGATTAGATACCCGTGTAGTCC</w:t>
      </w:r>
    </w:p>
    <w:p w14:paraId="3C99E842">
      <w:pPr>
        <w:rPr>
          <w:rFonts w:hint="eastAsia"/>
        </w:rPr>
      </w:pPr>
      <w:r>
        <w:rPr>
          <w:rFonts w:hint="eastAsia"/>
        </w:rPr>
        <w:t>&gt;OTU015018</w:t>
      </w:r>
    </w:p>
    <w:p w14:paraId="2ECB8530">
      <w:pPr>
        <w:rPr>
          <w:rFonts w:hint="eastAsia"/>
        </w:rPr>
      </w:pPr>
      <w:r>
        <w:rPr>
          <w:rFonts w:hint="eastAsia"/>
        </w:rPr>
        <w:t>CCTACGGGTGGCTGCAGTCGAGAATCTTCCGCAATGGACGAAAGTCTGACGGAGCGACGCCGCGTGGTTGATGAAGTCCTTCGGGACGTAAAAACCTTTTATGGAGGAGAAAGTTTATTGATGTTACTCCATGAATAAGGGGCTCCCAATTCTGTGCCAGCAGGAGCGGTAATACAGAAGCCCCAAGCATTACCCGGAATCACTGGGCGTAAAGGGTGCGTAGGCGGCTATATTAGTCGGGTGTTAAATCCCGGGGCTCAACCCCGGAATCGCGCTCGAAACGGTATAGCTAGGAGAAGTGAGAGGTGTGTGGAACTCATGGTGTAGGGGTGAAATCCGTTGATATCATGGGGAACACCAAATGCGAAGGCAACACACTGGCGCTCTCTCGACGCTGAGGCACGAAAGCGTGGGTAGCAAACAGGATTAGATACCCCTGTAGTCC</w:t>
      </w:r>
    </w:p>
    <w:p w14:paraId="17DA874C">
      <w:pPr>
        <w:rPr>
          <w:rFonts w:hint="eastAsia"/>
        </w:rPr>
      </w:pPr>
      <w:r>
        <w:rPr>
          <w:rFonts w:hint="eastAsia"/>
        </w:rPr>
        <w:t>&gt;OTU015019</w:t>
      </w:r>
    </w:p>
    <w:p w14:paraId="2F2770F0">
      <w:pPr>
        <w:rPr>
          <w:rFonts w:hint="eastAsia"/>
        </w:rPr>
      </w:pPr>
      <w:r>
        <w:rPr>
          <w:rFonts w:hint="eastAsia"/>
        </w:rPr>
        <w:t>CCTACGGGAGGCAGCAGTGGGGAATATTGGGCAATGGGCGCAAGCCTGACCCAGCGACGCCGCGTGCGGGATGACGCTTCTCGGAGTGTAAACCGCTGTCAGAGGGGACGAACGGCCCGGGTGGGAATACTGCCCGGGATTGACGGTACCCTCAAAGGAAGCGCCGGCTAACTCCGTGCCAGCAGCCGCGGTAATACGTAGGTGGCAAGCGTTGTCCGGAATTACTGGGCGTAAAGCGTGCGTAGGTGGTTCGTTAAGTCTGATGTGAAAGCCCTGGGCTCAACCTGGGAATGGCATTGGATACTGGCGATCTAGAGTGCGGTAGAGGGCAGTGGAATTCCCGGTGTAGCAGTGAAATGCGTAGAGATGTGGAGGAACACCAGTGGCGAAGGCGGTCATCTGGCCCGTAATTGACGCTGAGGCGCGAAAGCGTGGGGAGCAAACAGGATTAGATACCCCAGTAGTCC</w:t>
      </w:r>
    </w:p>
    <w:p w14:paraId="544803A8">
      <w:pPr>
        <w:rPr>
          <w:rFonts w:hint="eastAsia"/>
        </w:rPr>
      </w:pPr>
      <w:r>
        <w:rPr>
          <w:rFonts w:hint="eastAsia"/>
        </w:rPr>
        <w:t>&gt;OTU015020</w:t>
      </w:r>
    </w:p>
    <w:p w14:paraId="21F877CA">
      <w:pPr>
        <w:rPr>
          <w:rFonts w:hint="eastAsia"/>
        </w:rPr>
      </w:pPr>
      <w:r>
        <w:rPr>
          <w:rFonts w:hint="eastAsia"/>
        </w:rPr>
        <w:t>CCTACGGGCGGCAGCAGTAGGGAATCTTCCACAATGGGCGAAAGCCTGATGGAGCAACGCCGCGTGAGTGATGAAGGTTTTCGGATCGTAAAACTCTGTTGTTAGGGAAGAACACCCGGGAGAGGATCCCGGTTTGACGGTACCTAACGAGGAAGCCCCGGCTAACTACGTGCCAGCAGCCGCGGTAATACAGAGGGGGCAAGCGTTGTTCGGAATTACTGGGCGTAAAGGGCGTGTAGGCGGTGACATGAGTGTGATGTGAAAGCCCTGGGCTTAACCTAGGAAGTGCATTGCAAACGATGTTACTGGAGTATATGAGAGGGTGGCGGAATTTCCGGTGTAGCGGTGAAATGCGTAGAGATCGGCAGGAACACCCAGGGGGAAACCAGCCGCCTGGGCATGCGCTGACGCTGAGGTGCGAGAGCGTGGGGAGCAAACAGGATTAGATACCCCTGTAGTCC</w:t>
      </w:r>
    </w:p>
    <w:p w14:paraId="7FC34610">
      <w:pPr>
        <w:rPr>
          <w:rFonts w:hint="eastAsia"/>
        </w:rPr>
      </w:pPr>
      <w:r>
        <w:rPr>
          <w:rFonts w:hint="eastAsia"/>
        </w:rPr>
        <w:t>&gt;OTU015021</w:t>
      </w:r>
    </w:p>
    <w:p w14:paraId="66BF4C28">
      <w:pPr>
        <w:rPr>
          <w:rFonts w:hint="eastAsia"/>
        </w:rPr>
      </w:pPr>
      <w:r>
        <w:rPr>
          <w:rFonts w:hint="eastAsia"/>
        </w:rPr>
        <w:t>CCTACGGGGGGCTGCAGTGGGGAATTTTGGACAATGGGGGCAACCCTGATCCAGCCATGCCGCGTGTGTGAAGAAGGCCTTCGGGTTGTAAAGCTCTTTTGTCCGGGAAGAAATCCCATCCCTGAATACGGGGTGGGGATGACGGTACCCGCAGAAGAAGCCCCGGCTAACTTCGTGCCAGCAGCCGCGGTAATACGAAGGGGGCTAGCGTTGTTCGGAATCACTGGGCGTAAAGGGTGCGTAGGCGGTTCCCTAAGTTTGGTGTGAAATCTCCCGGCTCAACTGGGAGGGTGCGCCGAAAACTGGGGAGCTAGAGTGTGGGAGAGGTGAGTGGAATTCCTGGTGTAGCGGTGAAATGCGTAGATATCGAGAGGAACACCGATGGCGAAGGCAATCCCCTGGGCCTGTACTGACGCTCATGCACGAAAGCGTGGGGAGCAAACAGGATTAGATACCCGGGTAGTCC</w:t>
      </w:r>
    </w:p>
    <w:p w14:paraId="465E49A1">
      <w:pPr>
        <w:rPr>
          <w:rFonts w:hint="eastAsia"/>
        </w:rPr>
      </w:pPr>
      <w:r>
        <w:rPr>
          <w:rFonts w:hint="eastAsia"/>
        </w:rPr>
        <w:t>&gt;OTU015022</w:t>
      </w:r>
    </w:p>
    <w:p w14:paraId="6DF676DE">
      <w:pPr>
        <w:rPr>
          <w:rFonts w:hint="eastAsia"/>
        </w:rPr>
      </w:pPr>
      <w:r>
        <w:rPr>
          <w:rFonts w:hint="eastAsia"/>
        </w:rPr>
        <w:t>CCTACGGGTGGCTGCAGTAAGGAATATTGGTCAATGGAGGCAACTCTGAACCAGCCATGCCGCGTGAAGGATGAAGGTCCTCTGGATTGTAAACTTCTTTTACAGGGGAAGAAACCACTTTTTTCCAAAAGTGTTGACGGTACCCTGGGAATAAGCACCGGCTAACTCCGTGCCAGCAGCCGCGGTAATACGGAGGGTGCAAGCGTTATCCGGATTCACTGGGTTTAAAGGGTGCGTAGGAGGGTAGGTAAGTCAGTGGTGAAATCTCCGGGCTCAACCGGGGAACGACGCATGAAACTGGCAAGCTAGAGTACCAAAGAGGGGGGTGGAATTCCCGGTGTAGCGGTGAAATGCGTAGATATCGGGAGGAACACCTGTGGCGAAGGCGGCTCACTGGACCATAACTGACGCTGAGGCGCGAAAGCTAGGGGAGCAAACAGGATTAGATACCCCGGTAGTCC</w:t>
      </w:r>
    </w:p>
    <w:p w14:paraId="0B5B2DF7">
      <w:pPr>
        <w:rPr>
          <w:rFonts w:hint="eastAsia"/>
        </w:rPr>
      </w:pPr>
      <w:r>
        <w:rPr>
          <w:rFonts w:hint="eastAsia"/>
        </w:rPr>
        <w:t>&gt;OTU015023</w:t>
      </w:r>
    </w:p>
    <w:p w14:paraId="79F05A14">
      <w:pPr>
        <w:rPr>
          <w:rFonts w:hint="eastAsia"/>
        </w:rPr>
      </w:pPr>
      <w:r>
        <w:rPr>
          <w:rFonts w:hint="eastAsia"/>
        </w:rPr>
        <w:t>CCTACGGGAGGCAGCAGTGGGGAATCTTGCACAATGGGGGAAACCCTGATGCAGCGACGCCGCGTGAGCGATGAAGCCCTTCGGGGTGTAAAGCTCTTTCGACGGGAACGATTATGACGGTACCCGGAGAAGAAGCTGCGGCTAACTACGTGCCAGCAGCCGCGGTAATACAGAGGATGCAAACGTTGCTCGGAGTTACTGGGCGTAAAGCGCGCGCAGGCGGTCCATTCAGTCGCTGGTGAAAGCCCCACGCTCAACGTGGGAAGGTCCGGCGAGACGGGTGGACTGGAGGCAGGGAGAGGTCGGTGGAATTCCGGGTGTAGTGGTGAAATGCGTAGAGATGTGGAGGAACACCAGTGGCGAAGGCGACTCTTTGGTCTGTAACTGACGCTGAGGCGCGAAAGCGTGGGGAGCAAACAGGATTAGATACCCGAGTAGTCC</w:t>
      </w:r>
    </w:p>
    <w:p w14:paraId="7CB29B7B">
      <w:pPr>
        <w:rPr>
          <w:rFonts w:hint="eastAsia"/>
        </w:rPr>
      </w:pPr>
      <w:r>
        <w:rPr>
          <w:rFonts w:hint="eastAsia"/>
        </w:rPr>
        <w:t>&gt;OTU015024</w:t>
      </w:r>
    </w:p>
    <w:p w14:paraId="1CCD973B">
      <w:pPr>
        <w:rPr>
          <w:rFonts w:hint="eastAsia"/>
        </w:rPr>
      </w:pPr>
      <w:r>
        <w:rPr>
          <w:rFonts w:hint="eastAsia"/>
        </w:rPr>
        <w:t>CCTACGGGTGGCTGCAGTGGGGAATATTGCGCAATGGGCGAAAGCCTGACGCAGCGACGCCGCGTGGGTGATGAAGGCCTTCGGGTCGTAAAGCCCTGTCAGGGGGGACGAAACCTCGACGAGTTAATATCTCGTCGACTTGACGGTACCTCCAAAGGAAGCCCCGGCTAACTCCGTGCCAGCAGCCGCGGTAATACGTAGGGGCCGAGCGTTGTCCGGAATTACTGGGCGTAAAGCGCGCGCAGGCGGCTCGTCAAGCCTGACGTGAAAGCCCCCGGCTCAACCGGAAAAGTGGCTTCGATACTGGTAGGCTGGAGGGAGGTAGGGGCGGATGGAACTTCCGGTGGAGCGGTGAAATGTGTTGATATCGGAAGGAACGCCGGTGGCGAAAGCGGTCGACTGGGCCAGTACTGACGCTGAGGCGCGACAGCGTGGGGAGCAAACAGGATTAGATACCCCAGTAGTCC</w:t>
      </w:r>
    </w:p>
    <w:p w14:paraId="538B35CB">
      <w:pPr>
        <w:rPr>
          <w:rFonts w:hint="eastAsia"/>
        </w:rPr>
      </w:pPr>
      <w:r>
        <w:rPr>
          <w:rFonts w:hint="eastAsia"/>
        </w:rPr>
        <w:t>&gt;OTU015025</w:t>
      </w:r>
    </w:p>
    <w:p w14:paraId="48CEDCC2">
      <w:pPr>
        <w:rPr>
          <w:rFonts w:hint="eastAsia"/>
        </w:rPr>
      </w:pPr>
      <w:r>
        <w:rPr>
          <w:rFonts w:hint="eastAsia"/>
        </w:rPr>
        <w:t>CCTACGGGGGGCAGCAGTAGGGAATATTGGGCAATGCCCGCAAGGGTGACCCAGCCATGCCGCGTGCAGGAAGAAGGCCTTCTGGGTTGTAAACTGCTTTTGGAAGGGAACAAAATGGGCATGCGTGCCAACTTGAGTGTACCTTCAGAATAAGCACCGGCTAACTCCGTGCCAGCAGCCGCGGTAATACGGAGGGTGCAAGCGTTATCCGGAATCACTGGGCGTAAAGAGCTCGTAGGCGGTTTGTTGCGTCCGTCGTGAAAGCCCACAGCTTAACTGTGGGTCTGCGGTGGATACGGGCAGACTAGAGGCAGGTAGGGGAGAACGGAATTCCCGGTGTAGCGGTGAAATGCGCAGATATCAGGAGGAACACCGGTGGCGAAGGCGGGTCTCTGGGCCGATACTGACGCTGAGGAGCGAAAGCGTGGGGAGCGAACAGGATTAGATACCCCTGTAGTCC</w:t>
      </w:r>
    </w:p>
    <w:p w14:paraId="0612235B">
      <w:pPr>
        <w:rPr>
          <w:rFonts w:hint="eastAsia"/>
        </w:rPr>
      </w:pPr>
      <w:r>
        <w:rPr>
          <w:rFonts w:hint="eastAsia"/>
        </w:rPr>
        <w:t>&gt;OTU015026</w:t>
      </w:r>
    </w:p>
    <w:p w14:paraId="3FFEF269">
      <w:pPr>
        <w:rPr>
          <w:rFonts w:hint="eastAsia"/>
        </w:rPr>
      </w:pPr>
      <w:r>
        <w:rPr>
          <w:rFonts w:hint="eastAsia"/>
        </w:rPr>
        <w:t>CCTACGGGTGGCTGCAGTAGGGAATTTTCCACAATGGGGGCAACCCTGATGGAGCAACGCCGCGTGCAGGATGAAGGCCTTCGGGTCGTAAACTGCTTTTGTCTGTGACGAATATGACGGTAGCAGACGAATAAGGGTCGGCTAACTACGTGCCAGCAGCCGCGGTAATACGTAGGTGTCGAGCGTTATCCGGAATTACTGGGCGTAAAGGGCACGCAGGCGGCATGGGAAGTCGTACGTGAAAGCTCCCGGCTTAACTGGGAGAGGACGTAGGAAACTTTCATGCTTGAGACGGTGAGAGGGAGGCGGAATTCCCGGTGTAGTGGTGGAATGCGTAGAGATCGGGAAGAACACCAGTGGCGAAAGCGGCTTTCTGGTCTGTAACTGACGCTGAGGCGCGAAAGCGTGGGGAGCAAACAGGATTAGATACCCTTGTAGTCC</w:t>
      </w:r>
    </w:p>
    <w:p w14:paraId="6CB4CDF5">
      <w:pPr>
        <w:rPr>
          <w:rFonts w:hint="eastAsia"/>
        </w:rPr>
      </w:pPr>
      <w:r>
        <w:rPr>
          <w:rFonts w:hint="eastAsia"/>
        </w:rPr>
        <w:t>&gt;OTU015027</w:t>
      </w:r>
    </w:p>
    <w:p w14:paraId="286F7AA6">
      <w:pPr>
        <w:rPr>
          <w:rFonts w:hint="eastAsia"/>
        </w:rPr>
      </w:pPr>
      <w:r>
        <w:rPr>
          <w:rFonts w:hint="eastAsia"/>
        </w:rPr>
        <w:t>CCTACGGGCGGCAGCAGCAAGGAATTTTCCACAATGGGCGCAAGCCTGATCCAGCAACGCCGCGTGGAGGATGAAGGTCTTCGGATTGTAAACTCCTGTCAGGCGGGACGAAGGATCCGGGGTAAATAATCCCGGATCTTGACGGTACTGCCAGAGGAAGCCCCGGCTAACTCCGTGCCAGCAGCCGCGGTAATACGGGGGGGGCAAGCGTTGTTCGGAATTACTGGGCGTAAAGGGTTCGTAGGTGGCCAACTAAGTCAGACGTGAAATCCCTCAGCTTAACTGGGGAACTGCGTCTGAGACTGGATGGCTTGAGTGCAGGAGAGGAACGCGGAATTCCAGGTGTAGCGGTGAAATGCGTAGATATCTGGAGGAACACCGGTGGCGAAGGCGGCGTTCTGGACTGCAACTGACACTGATGAACGAAAGCCAGGGGAGCAAACGGGATTAGATACCCTTGTAGTCC</w:t>
      </w:r>
    </w:p>
    <w:p w14:paraId="1622BB67">
      <w:pPr>
        <w:rPr>
          <w:rFonts w:hint="eastAsia"/>
        </w:rPr>
      </w:pPr>
      <w:r>
        <w:rPr>
          <w:rFonts w:hint="eastAsia"/>
        </w:rPr>
        <w:t>&gt;OTU015028</w:t>
      </w:r>
    </w:p>
    <w:p w14:paraId="6ADD9DFA">
      <w:pPr>
        <w:rPr>
          <w:rFonts w:hint="eastAsia"/>
        </w:rPr>
      </w:pPr>
      <w:r>
        <w:rPr>
          <w:rFonts w:hint="eastAsia"/>
        </w:rPr>
        <w:t>CCTACGGGCGGCTGCAGTCGAGAATTTTTCACAATGGGCGCAAGCCTGATCCAGCAACGCCGCGTGGAGGATGAAGGTCTTCGGATCGTAAACTCCTGTCAGGTGGGACGAAGGCCTGGGGGTGAATAATCTCCAGGTTTGACGGTACCTGGCGAATAAGCCACGGCTAACTACGTGCCAGCAGCCGCGGTAATACGTAGGTGGCAAGCGTTGTCCGGATTTACTGGGCGTAAAGAGCGCGCAGGCGGTCTTGTAAGTCGAATGTGAAAGCCCCCGGCTCAACCGGGGAGGGTCATTCGATACTGCTTGACTCGAAGGCAGGAGAGGGAAGCGGAATTCCTGGTGTAGCGGTGAAATGCGCAGATATCAGGAGGAACACCGGTGGCGAAGGCGGCTTTCTGGGCCTTACCTGACGCTGAGGAGCGAAAGCTGGGGGAGCGAACAGGATTAGATACCCCTGTAGTCC</w:t>
      </w:r>
    </w:p>
    <w:p w14:paraId="7BB25C79">
      <w:pPr>
        <w:rPr>
          <w:rFonts w:hint="eastAsia"/>
        </w:rPr>
      </w:pPr>
      <w:r>
        <w:rPr>
          <w:rFonts w:hint="eastAsia"/>
        </w:rPr>
        <w:t>&gt;OTU015029</w:t>
      </w:r>
    </w:p>
    <w:p w14:paraId="2095E745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GAGTAACTGCCGGTACCTTGACGGTACCTAACCAGAAAGCCACGGCTAACTACGTGCCAGCAGCCGCGGTAATACGTAGGTGGCAAGCGTTGTCCGGAATTATTGGGCGTAAAGCGTCCGTAGGTGGCCTGTTGCGTCGGTGCTGAAAGCGCCGGGCTTAACCCGGCGAGGTGTGCCGATACGAGCCGGCTCGAGGCCGACAGAGGGTGGCGGAATTCCGGGTGTAGTGGTGAAATGCGTAGAGATTTGGAGGAACACCAGTGGCGAAGGCGACTGTCTGGTCTGTAACTGACACTGAGGCGCGAAAGCGTGGGGAGCAAACAGGATTAGATACCCCAGTAGTCC</w:t>
      </w:r>
    </w:p>
    <w:p w14:paraId="11B404C2">
      <w:pPr>
        <w:rPr>
          <w:rFonts w:hint="eastAsia"/>
        </w:rPr>
      </w:pPr>
      <w:r>
        <w:rPr>
          <w:rFonts w:hint="eastAsia"/>
        </w:rPr>
        <w:t>&gt;OTU015030</w:t>
      </w:r>
    </w:p>
    <w:p w14:paraId="0C6D27C2">
      <w:pPr>
        <w:rPr>
          <w:rFonts w:hint="eastAsia"/>
        </w:rPr>
      </w:pPr>
      <w:r>
        <w:rPr>
          <w:rFonts w:hint="eastAsia"/>
        </w:rPr>
        <w:t>CCTACGGGTGGCTGCAGTGGGGAATCTTGCGCAATGCGCGACAGCGTGACGCAGCAACGCCGCGTGAGGGAAGAAGGCTTTCGGGTCGTAAACCTCTTTCAGGAGGGACGAAGCTTCGGGGGTGAATAGCCTTCCGGAGTGACGGTACTTCCACAAGAAGCCCCGGCTAACTACGTGCCAGCAGCCGCGGTAATACGTAAGGGGCAAGCGTTGTCCGGAATCACTGGGCGTAAAGGGCGCGTAGGCGGTTCGGTAAGTCGGGAGTGAAAGCGCTGGGCTCAACCCAGCAATGGCTCTCGAGACTGCCGAGCTAGAGGATCCTAGGGGATGCTGGAATTCCTGGTGTAGCGGTGAAATGCGCAGATATCAGGAGGAACACCGGTGGCGAAGGCGGATCTCTGGGCCTTACCTGACGCTCAGGCGCGAAAGCTAGGGGAGCGAACAGGATTAGATACCCCTGTAGTCC</w:t>
      </w:r>
    </w:p>
    <w:p w14:paraId="34502FBF">
      <w:pPr>
        <w:rPr>
          <w:rFonts w:hint="eastAsia"/>
        </w:rPr>
      </w:pPr>
      <w:r>
        <w:rPr>
          <w:rFonts w:hint="eastAsia"/>
        </w:rPr>
        <w:t>&gt;OTU015031</w:t>
      </w:r>
    </w:p>
    <w:p w14:paraId="1014D4D8">
      <w:pPr>
        <w:rPr>
          <w:rFonts w:hint="eastAsia"/>
        </w:rPr>
      </w:pPr>
      <w:r>
        <w:rPr>
          <w:rFonts w:hint="eastAsia"/>
        </w:rPr>
        <w:t>CCTACGGGAGGCTGCAGTCGAGAATCTTGGGCAATGCACGAAAGTGTGACCCAGCGACGCCGCGTGGAGGATGAAGGCCCTTGGGTTGTAAACTCCTTTTATGGGAGAAGAACGGGCTTAGGCCCTTGACGGTATCCCATGAATAAGCCACGGCTAACTACGTGCCAGCAGCCGCGGTAATACGTAGGTGGCAAGCGTTGTCCGGATTTACTGGGCGTAAAGAGTTGCGTAGGTGGTTTGTTAAGTGATGTGCGAAATCGGACGGCTCAACCGTACGTTGGTACTTCAAACTGACAGACTAGAGGATGGTAGAGGTAAGTGGAATTTCCGGTGTAGCGGTGAAATGTGTAGATATCGGAAGGAACACCAGTGGCGAAGGCGACTTCCTGGACCAAGACTGACGCTGAGGCGCGAAAGCGTGGGGATCAAACAGGATTAGATACCCCGGTAGTCC</w:t>
      </w:r>
    </w:p>
    <w:p w14:paraId="1B3C05E5">
      <w:pPr>
        <w:rPr>
          <w:rFonts w:hint="eastAsia"/>
        </w:rPr>
      </w:pPr>
      <w:r>
        <w:rPr>
          <w:rFonts w:hint="eastAsia"/>
        </w:rPr>
        <w:t>&gt;OTU015032</w:t>
      </w:r>
    </w:p>
    <w:p w14:paraId="3244DD43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CTTTCGGGATGTAAACTTCGTAAGAATAGGAAGAATAAATGACGGTACTATTTGTAAGGTCCGGCTAACTACGTGCCAGCAGCCGCGGTAATACGTAGGGACCAAGCGTTGTTCGGATTTACTGGGCGTAAAGAGATGCGTAGGCGATCTCTCAAGTTTTTCGTGAAATCTTACGGCTCAACCGTAAAATTGCGGAAAAAACTGAAAGAATTGAGGAAGTCAGAGGAAAGTGGAATTCCAGGTGGAGCAGTGAAATGCGTAGAGATGCGGAGGAACACCGATGGCGAAGGCAGCCTCCTGGGATGACACTGAGGCACGAAAGCTAGGGGAGCAAACAGGATTAGATACCCCAGTAGTCC</w:t>
      </w:r>
    </w:p>
    <w:p w14:paraId="348707A8">
      <w:pPr>
        <w:rPr>
          <w:rFonts w:hint="eastAsia"/>
        </w:rPr>
      </w:pPr>
      <w:r>
        <w:rPr>
          <w:rFonts w:hint="eastAsia"/>
        </w:rPr>
        <w:t>&gt;OTU015033</w:t>
      </w:r>
    </w:p>
    <w:p w14:paraId="4EB3F181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CTCGTCTTGACGTTACCCACAGAAGAAGCACCGGCTAACTCCGTGCCAGCAGCCGCGGTAATACGGAGGGTGCGAGCGTTAATCGGAATTACTGGGCGTAAAGGGCGCGTAGGCGGATCAGCAAGTCCGGGGTGAAATCCTTCGGCTTAACCGGAGAAGTGCCTTGGATACTGCTGGTCTCGAGGGAGGTAGGGGTCATTGGAACTTCTGGTGGAGCGGTGAAATGCGTTGATATCAGAAGGAACGCCGGTGGCGAAAGCGAATGACTGGATCTCTTCTGACGCTGAGGCGCGAAAGCTAGGGGAGCGAACGGGATTAGATACCCGAGTAGTCC</w:t>
      </w:r>
    </w:p>
    <w:p w14:paraId="7AFBA709">
      <w:pPr>
        <w:rPr>
          <w:rFonts w:hint="eastAsia"/>
        </w:rPr>
      </w:pPr>
      <w:r>
        <w:rPr>
          <w:rFonts w:hint="eastAsia"/>
        </w:rPr>
        <w:t>&gt;OTU015034</w:t>
      </w:r>
    </w:p>
    <w:p w14:paraId="4004DF24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TGAGAAGAAACCCGGAAATTCTTTTCCGGCTGACGGTACCAGATGAATAAGCACCGGCTAACTCCGTGCCAGCAGCCGCGGTAATACGGAGGGTGCAAGCGTTGTTCGGATTTACTGGGCGTAAAGGGCGCGTAGGCGGCGCGACAAGTCACTTGTGAAATCTCCGGGCTCAACCCGGCAGCGGCCAAGTGATACTGTCGTGCTAGAGTGCGGAAGGGGCAACTGGAATTCTCGGTGTAGCGGTGAAATGCGTAGATATCGAGAGGAACACCTGCGGCGAAGGCGGGTTGCTGGGCCGACACTGACGCTGAGGCGCGAAAGCGTGGGGAGCAAACAGGATTAGATACCCCTGTAGTCC</w:t>
      </w:r>
    </w:p>
    <w:p w14:paraId="47084BF3">
      <w:pPr>
        <w:rPr>
          <w:rFonts w:hint="eastAsia"/>
        </w:rPr>
      </w:pPr>
      <w:r>
        <w:rPr>
          <w:rFonts w:hint="eastAsia"/>
        </w:rPr>
        <w:t>&gt;OTU015035</w:t>
      </w:r>
    </w:p>
    <w:p w14:paraId="475F5F0D">
      <w:pPr>
        <w:rPr>
          <w:rFonts w:hint="eastAsia"/>
        </w:rPr>
      </w:pPr>
      <w:r>
        <w:rPr>
          <w:rFonts w:hint="eastAsia"/>
        </w:rPr>
        <w:t>CCTACGGGAGGCAGCAGTAGGGAATATTGGGCAATGCTCGCAAGAGTGACCCAGCCATGCCGCGTGCAGGAAGAGACGGCTAACTCTGTGCCAGCAGCCGCGGTAATACGTAGGTGGCAAGCGTTGTCCGGAATTATTGGGCGTAAAGCGCGCGCAGGCGGTTGATTAAGTCCGGTGTTTAAGGCTATGGCTCAACCATAGTTCGCACTGGAAACTGGTTAACTTGAGTACAGAAGAGGAAAGTGGAATTCCACGTGTAGCGGTGAAATGCGTAGAGATGTGGAGGAACACCAGTGGCGAAGGCGACTTTCTGGGCTGTAACTGACGCTGAGGCGCGAAAGCGTGGGGAGCAAACAGGATTAGATACCCCGGTAGTCC</w:t>
      </w:r>
    </w:p>
    <w:p w14:paraId="21A0F78B">
      <w:pPr>
        <w:rPr>
          <w:rFonts w:hint="eastAsia"/>
        </w:rPr>
      </w:pPr>
      <w:r>
        <w:rPr>
          <w:rFonts w:hint="eastAsia"/>
        </w:rPr>
        <w:t>&gt;OTU015036</w:t>
      </w:r>
    </w:p>
    <w:p w14:paraId="1147EA50">
      <w:pPr>
        <w:rPr>
          <w:rFonts w:hint="eastAsia"/>
        </w:rPr>
      </w:pPr>
      <w:r>
        <w:rPr>
          <w:rFonts w:hint="eastAsia"/>
        </w:rPr>
        <w:t>CCTACGGGGGGCAGCAGTGGGGAATCTTGGTCAATGGGCGCAAGCCTGAACCAGCGATGCCGCGTGAGTGATGAAGGCCTTCGGGTTGTAAAGCTCTGTGGGGCGGGACGAAAACCTCAGTTTTAATAGAACTGAGTTTGACGGTACCGCCTTAGCAAGCACCGGCTAACTCTGTGCCAGCAGCCGCGGTAAGACAGAGGGTGCAAACGTTGCTCGGAATCACTGGGCGTAAAGGGCGTGTAGGCGGGAAGGATAGTCAGATGTGAAAGCCCTGGGCTCAACCTCAAAATTGCACCGGATACTGCGTTGCTTGAGGATTGTAGAGGAGAGTGGAATTCATGGTGTAGCAGTGAAATTCGTAGAGATGTGGAGGAACACCAGTGGCGAAGGCGACTTTCTGGGCTGTAACTGACGCTGAGGCGCGAAAGCGTGGGGAGCAAACAGGATTAGATACCCCTGTAGTCC</w:t>
      </w:r>
    </w:p>
    <w:p w14:paraId="3888D13D">
      <w:pPr>
        <w:rPr>
          <w:rFonts w:hint="eastAsia"/>
        </w:rPr>
      </w:pPr>
      <w:r>
        <w:rPr>
          <w:rFonts w:hint="eastAsia"/>
        </w:rPr>
        <w:t>&gt;OTU015037</w:t>
      </w:r>
    </w:p>
    <w:p w14:paraId="52D02FA2">
      <w:pPr>
        <w:rPr>
          <w:rFonts w:hint="eastAsia"/>
        </w:rPr>
      </w:pPr>
      <w:r>
        <w:rPr>
          <w:rFonts w:hint="eastAsia"/>
        </w:rPr>
        <w:t>CCTACGGGTGGCAGCAGTAGGGAATCTTCCGCAATGGACGAAAGTCTGACGGAGCAACGCCGCGTGAACGATGAAGGCCTTCGGGTCGTAAAGTTCTGTTGTTAGGGAAGAACAAGTATCGGAGTAACTGCCGGTACCTTGACGGTACCTAACCAGAAAGCCACGGCTAACTACGTGCCAGCAGCCGCGGTAATACGTAGGTGGCAAGCGTTGTCCGGAATTATTGGGCGTAAAGGGCGCGTAGGCGGCAATTCAAGTCAGCTGTGAAATCTCCGGGCTTAACTCGGAACGGTCAGCTGATACTGCTTTGCTAGAGTGCAGAAAGGGCAATCGGAATTCTTGGTGTAGCGGTGAAATGCGTAGATATCAAGAGGAACACCTGAGGCGAAGGCGACCACCTGGACTGATACTGACACTGAGGTGCGAAAGCGTGGGGAGCAAACAGGATTAGATACCCGAGTAGTCC</w:t>
      </w:r>
    </w:p>
    <w:p w14:paraId="059ABEE3">
      <w:pPr>
        <w:rPr>
          <w:rFonts w:hint="eastAsia"/>
        </w:rPr>
      </w:pPr>
      <w:r>
        <w:rPr>
          <w:rFonts w:hint="eastAsia"/>
        </w:rPr>
        <w:t>&gt;OTU015038</w:t>
      </w:r>
    </w:p>
    <w:p w14:paraId="471560E1">
      <w:pPr>
        <w:rPr>
          <w:rFonts w:hint="eastAsia"/>
        </w:rPr>
      </w:pPr>
      <w:r>
        <w:rPr>
          <w:rFonts w:hint="eastAsia"/>
        </w:rPr>
        <w:t>CCTACGGGTGGCTGCAGTGGGGAATATTGGACAATGGGCGCAAGCCTGATCCAGCCATGCCGCGTGCAGGATGAAGGCCTTCGGGTTGTAAACTGCTTTTGTACGGAACGAAAAGACTCTGGTTAATACCTGGGGTCCATGACGGTACCGTAAGAATAAGCACCGGCTAACTACGTGCCAGCAGCCGCGGTAATACGGAGGGAGCTAGCGTTGTTCGGAATCACTGGGCGTAAAGGGCGCGTAGGCGGCGCGACAAGGCGGCGGTGAAAGTCCGGGGCTCAACCCCGGATCGGCCGTGGCGACTGTCGTGCTGGAGCACAGTAGAGGCGGGTGGAATTCCGGGTGTAGCGGTGAAATGCTTAGATATCGTCAAGAACACCGATAGTGTAGACAGCTTACTAGGCTGTAACTGACGCTGAGGCACGAAAGTGTGGGGATCAAACAGGATTAGATACCCGAGTAGTCC</w:t>
      </w:r>
    </w:p>
    <w:p w14:paraId="51AF375D">
      <w:pPr>
        <w:rPr>
          <w:rFonts w:hint="eastAsia"/>
        </w:rPr>
      </w:pPr>
      <w:r>
        <w:rPr>
          <w:rFonts w:hint="eastAsia"/>
        </w:rPr>
        <w:t>&gt;OTU015039</w:t>
      </w:r>
    </w:p>
    <w:p w14:paraId="6C1A70F0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TGTCCGGAAAGAAATCCTTTCAGTTAATACCTGGGAGGGATGACGGTACCGGAAGAATAAGCACCGGCTAACTTCGTGCCAGCAGCCGCGGTAATACGAAGGGTGCAAGCGTTGTCCGGAATCACTGGGCGTAAAGGGCGCGTAGGTGGTCCCTTAAGCGGGTGGTGAAAGCTCAGGGCTCAACTCTGAGTCGGCCATGCGAACTGGGGGACTGGAGCACTGTAGAGGCAGGTGGAATTCCGGGTGTAGCGGTGGAATGCGTAGAGATCCGGAAGAACACCGGTGGCGAAGGCGGCCTGCTGGGCAGTTGCTGACACTGAGGCGCGACAGCGTGGGGAGCAAACAGGATTAGATACCCGAGTAGTCC</w:t>
      </w:r>
    </w:p>
    <w:p w14:paraId="29E45B9E">
      <w:pPr>
        <w:rPr>
          <w:rFonts w:hint="eastAsia"/>
        </w:rPr>
      </w:pPr>
      <w:r>
        <w:rPr>
          <w:rFonts w:hint="eastAsia"/>
        </w:rPr>
        <w:t>&gt;OTU015040</w:t>
      </w:r>
    </w:p>
    <w:p w14:paraId="67C77E9A">
      <w:pPr>
        <w:rPr>
          <w:rFonts w:hint="eastAsia"/>
        </w:rPr>
      </w:pPr>
      <w:r>
        <w:rPr>
          <w:rFonts w:hint="eastAsia"/>
        </w:rPr>
        <w:t>CCTACGGGGGGCAGCAGTGGGGAATCTTGGGCAATGGGGGAAACCCTGACCCAGCGACGCCGTGTGGGGGATGAAGGCCTTCGGGTTGTAAACCCCTGTTAGGTGGGACGAACATCACTCCGCAAATAGCGGAGTGATCTGACGGTACCACCAGAGAAAGCCCCGGCTAACTCCGTGCCAGCAGCCGCGGTAATACGGAGGGGGCTAGTGTTGTTCGGAATTACTGGGCGTAAAGGGCGCGCAGGCGGCCTGGCAAGTCGAGTGTGAAATCCCCGGGCTCAACCTGGGAATTGCGTTGGAGACTGCAAGGCTAGAATCTGGCAGAGGGGGGTAGAATTCCACGTGTAGCAGTGAAATGCGTAGAGATGTGGAGGAACACCGATGGCGAAAGCAGTCTTCTGGACGGATACTGACGCTGAGATACGAAAGCCAAGGGAGCGAACAGGATTAGATACCCGAGTAGTCC</w:t>
      </w:r>
    </w:p>
    <w:p w14:paraId="6A97AF82">
      <w:pPr>
        <w:rPr>
          <w:rFonts w:hint="eastAsia"/>
        </w:rPr>
      </w:pPr>
      <w:r>
        <w:rPr>
          <w:rFonts w:hint="eastAsia"/>
        </w:rPr>
        <w:t>&gt;OTU015041</w:t>
      </w:r>
    </w:p>
    <w:p w14:paraId="240EF1A8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TTGGGACGAAGGCCGGGCCGTTAATAGCGGCTCCGGCTGACGGTACCTTCAGAAGAAGCCCCGGCTAACTACGTGCCAGCAGCCGCGGTAATACGTAGGGGGCAAGCGTTGTCCGGAATCATTGGGCGTAAAGAGCGTGTAGGCGGCCCGGTAAGTCCGCTGTGAAAGTCGAGGGCTCAACCCTCGAATGCCGGCGGATACTGTCGGGCTAGAGTCCGGAAGAGGCGAGTGGAATTCCTGGTGTAGCGGTGAAATGCGCAGATATCAGGAGGAACACCGGTGGCGAAAGCGCATGACTGGACCTCTTCTGACGCTGAGGCGCGAAAGCTAGGGGAGCAAACAGGATTAGATACCCCGGTAGTCC</w:t>
      </w:r>
    </w:p>
    <w:p w14:paraId="6D70794D">
      <w:pPr>
        <w:rPr>
          <w:rFonts w:hint="eastAsia"/>
        </w:rPr>
      </w:pPr>
      <w:r>
        <w:rPr>
          <w:rFonts w:hint="eastAsia"/>
        </w:rPr>
        <w:t>&gt;OTU015042</w:t>
      </w:r>
    </w:p>
    <w:p w14:paraId="4B652E3F">
      <w:pPr>
        <w:rPr>
          <w:rFonts w:hint="eastAsia"/>
        </w:rPr>
      </w:pPr>
      <w:r>
        <w:rPr>
          <w:rFonts w:hint="eastAsia"/>
        </w:rPr>
        <w:t>CCTACGGGAGGCTGCAGTCGAGGATCTTCGGCAATGGGCGCAAGCCTGACCGAGCGACGCCGCGTGCGCGACGAAGGCCTTCGGGTTGTAAAGCGCTGTCGGGGGGGAGGAAAGCCGCAAGGCCTGACCGACCCCCGGAGGAAGCACGGGCTAAGTTCGTGCCAGCAGCCGCGGTAAGACGAACCGTGCGAACGTTGTTCGGAATCACTGGGCTTAAAGGGCGCGTAGGCGGGCGGACCGGTCGGGGGTGAAAGCCCGCAGCCCAACTGCGGAAGGGCCCCCGATACCGGCCGCCTCGAGGGGGGTAGGGGCACGCGGAACTTCCGGTGGAGCGGTGAAATGCGTAGATATCGGAAGGAACGCCGGCGGCGAAAGCGGCGTGCTGGGCCCCCCCTGACGCTGAGGCGCGAAAGCCAGGGGAGCGAACGGGATTAGATACCCCGGTAGTCC</w:t>
      </w:r>
    </w:p>
    <w:p w14:paraId="31BDF2D2">
      <w:pPr>
        <w:rPr>
          <w:rFonts w:hint="eastAsia"/>
        </w:rPr>
      </w:pPr>
      <w:r>
        <w:rPr>
          <w:rFonts w:hint="eastAsia"/>
        </w:rPr>
        <w:t>&gt;OTU015043</w:t>
      </w:r>
    </w:p>
    <w:p w14:paraId="6726F4A8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ATCGGGAAGAATGGACTCTGGATTAATACTCCGGGGTAGTGACGGTACCGATTGAGGAAGCCACGGCTAACTCTGTGCCAGCAGCCGCGGTAATACAGAGGTGGCAAGCGTTGTTCGGAATTACTGGGCGTAAAGGGCGCGTAGGCGGTTCAACAAGTCGGCTGTGAAAGTCTGGGGCTCAACCCCATAATTGCAGTCGATACTGTTGTGACTTGAGTCCGGTAGAGGAGAATGGAATTCCCGGTGTAGCGGTGGAATGCGTAGATATCGGGAGGAATACCAGTGGCGAAAGCGGCACCCTGGCGTCGTACTGACGCACATGTGCGAAAGCGTGGGGAGCGAACGGGATTAGATACCCCAGTAGTCC</w:t>
      </w:r>
    </w:p>
    <w:p w14:paraId="5AF52096">
      <w:pPr>
        <w:rPr>
          <w:rFonts w:hint="eastAsia"/>
        </w:rPr>
      </w:pPr>
      <w:r>
        <w:rPr>
          <w:rFonts w:hint="eastAsia"/>
        </w:rPr>
        <w:t>&gt;OTU015044</w:t>
      </w:r>
    </w:p>
    <w:p w14:paraId="7D309048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GTGTAAAGCTCTTTCGGCAGGAACGATAATGACGGTACCTGAAGAAGAAGCTGCGGCTAACTACGTGCCAGCAGCCGCGGTAATACGTAGGCAGCGAGCGTTGTTCGGAGTTACTGGGCGTAAAGGGCGCGTAGGCGGCTTGTTAAGTCGGGTGTGAAAACTCTGGGCTCAACCCAGAGCCTGCACTCGAAACTGATGAGCTAGAGTTCTGGAGGGGAAAGCGGAATTCCTGGTGTAGCAGTGAAATGCGTAGATATCGTCAAGAACACCTATAGCGAAGGCAGCTTACTAGGCTGTAACTGACGCTGAGGCACGAAAGTGTGGGGATCAAACAGGATTAGATACCCCAGTAGTCC</w:t>
      </w:r>
    </w:p>
    <w:p w14:paraId="2A9AF980">
      <w:pPr>
        <w:rPr>
          <w:rFonts w:hint="eastAsia"/>
        </w:rPr>
      </w:pPr>
      <w:r>
        <w:rPr>
          <w:rFonts w:hint="eastAsia"/>
        </w:rPr>
        <w:t>&gt;OTU015045</w:t>
      </w:r>
    </w:p>
    <w:p w14:paraId="0E3A3560">
      <w:pPr>
        <w:rPr>
          <w:rFonts w:hint="eastAsia"/>
        </w:rPr>
      </w:pPr>
      <w:r>
        <w:rPr>
          <w:rFonts w:hint="eastAsia"/>
        </w:rPr>
        <w:t>CCTACGGGTGGCTGCAGTGGGGAATCTTGCGCAATGGTCGAACGACTGACGCAGCGACGCCGCGTGCGGGAGGACGCCCCTCGGGGTGTAAACCGCTGTTGCCCGGGACGAACAGTCTCTTTCGAGGGACCTGACGGTACCGGGTGAGGAAGCGCCGGCTAACTCCGTGCCAGCAGCCGCGGTAATACGGAGGGCGCGAGCGTTGTCCGGAATCACTGGGCGTAAAGGGCGCGTAGGCGGCGGGTCAAGCGTGCGGTGAAAGCCCGGGGCTCAACCCCGGGTCGGCCGTGCGGACTGGCCCGCTGGAGCACTGTAGGGGCGGGCGGAATTCCGGGTGTAGCGGTGGAATGCGTAGAGATCCGGAAGAACACCGGTGGCGAAGGCGGCCCGCTGGGCAGTGGCTGACGCTGAGGCGCGACAGCGTGGGGAGCAAACAGGATTAGATACCCTAGTAGTCC</w:t>
      </w:r>
    </w:p>
    <w:p w14:paraId="6C9A1B94">
      <w:pPr>
        <w:rPr>
          <w:rFonts w:hint="eastAsia"/>
        </w:rPr>
      </w:pPr>
      <w:r>
        <w:rPr>
          <w:rFonts w:hint="eastAsia"/>
        </w:rPr>
        <w:t>&gt;OTU015046</w:t>
      </w:r>
    </w:p>
    <w:p w14:paraId="7940C588">
      <w:pPr>
        <w:rPr>
          <w:rFonts w:hint="eastAsia"/>
        </w:rPr>
      </w:pPr>
      <w:r>
        <w:rPr>
          <w:rFonts w:hint="eastAsia"/>
        </w:rPr>
        <w:t>CCTACGGGAGGCAGCAGTGGGGAATTTTGGACAATGGGGGCAACCCTGATCCAGCAATGCCGCGTGAGTGAAGAAGGCCTTCGGGTTGTAAAGCTCTTTTGTCAGGGAAGAAAAGGTCGTGGCTAATATCCACGGCTGCTGACGGTACCTGAAGAATAAGCACCGGCTAACTACGTGCCAGCAGCCGCGGTAAGACAGAGGTGCCAAGCGTTGTCCGGATTTATTGGGCGTAAAGCGCGCGCAGGCGGTTCTTTAAGTCTGATGTGAAAGCCCCCGGCTCAACCGGGGAGGGTCATTGGAAACTGGGCCGCTGGAGTGTGGGAGAGGTAAGCGGAATTCCTGGTGTAGCGGTGAAATGCGTAGATATCAGGAGGAACACCTGTGGTGTAGACAGCTTACTGGACCATGACTGACGCTGAGGCACGAAAGCGTGGGGAGCAAACAGGATTAGATACCCCTGTAGTCC</w:t>
      </w:r>
    </w:p>
    <w:p w14:paraId="7A5B8F49">
      <w:pPr>
        <w:rPr>
          <w:rFonts w:hint="eastAsia"/>
        </w:rPr>
      </w:pPr>
      <w:r>
        <w:rPr>
          <w:rFonts w:hint="eastAsia"/>
        </w:rPr>
        <w:t>&gt;OTU015047</w:t>
      </w:r>
    </w:p>
    <w:p w14:paraId="1EE477C6">
      <w:pPr>
        <w:rPr>
          <w:rFonts w:hint="eastAsia"/>
        </w:rPr>
      </w:pPr>
      <w:r>
        <w:rPr>
          <w:rFonts w:hint="eastAsia"/>
        </w:rPr>
        <w:t>CCTACGGGTGGCTGCAGTGAGGAATTTTGCGCAATGGGCGAAAGCCTGACGCAGCAACGCCGCGTGGGGGATGAAGGCTCTCGGGTTGTAAACCCCTTTTCTCTGGGAAGATCATGACGGTACCAGAGGAATAAGCCACGGCAAACTACGTGCCAGCAGCCGCGGTAATACGTAGGTGGCAAGCGTTGTCCGGATTTACTGGGCGTAAAGAGCACGTAGGCGGTTTGGTAAGTCTGTGGTGAAATCTCCCGGCTTAACCGGGAGGGGTCTATGGATACTGCCAGGCTTGAGTACTGTAGAGGAAAGCGGAATTCCCGGTGTAGTGGTGAAATACGTAGATATCGGGAGGAACACCAGTGGCGAAAGCGGCTTTCTAGGCAGTAACTGACGCTGAGGTGCGAAAGCGTGGGGAGCGAACCGGATTAGATACCCTGGTAGTCC</w:t>
      </w:r>
    </w:p>
    <w:p w14:paraId="2A2A61F8">
      <w:pPr>
        <w:rPr>
          <w:rFonts w:hint="eastAsia"/>
        </w:rPr>
      </w:pPr>
      <w:r>
        <w:rPr>
          <w:rFonts w:hint="eastAsia"/>
        </w:rPr>
        <w:t>&gt;OTU015048</w:t>
      </w:r>
    </w:p>
    <w:p w14:paraId="2D070CBB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ACGTGCCAGCAGCCGCGGTAATACGTAGGTGGCAAGCGTTGTCCGGAATTACTGGGCGTAAAGCGAACGCAGGCGGATGGTTAAGTAAGAAGTGAAAGGTCGGAGCTCAACTCCAACATTGCTTCTTATACTGGCCGTCTTGAGTCCCGGAGAGGAAAGCGGAACTGCACGTGTAGCGGTGAAATGCGTTGATATGTGCAGGAACACCAATGGCGAAGGCGGCTTTCTGGTCTGTAACTGACGCTGAGGCGCGAAAGCGTGGGGAGCAAACAGGATTAGATACCCCAGTAGTCC</w:t>
      </w:r>
    </w:p>
    <w:p w14:paraId="2B6EF268">
      <w:pPr>
        <w:rPr>
          <w:rFonts w:hint="eastAsia"/>
        </w:rPr>
      </w:pPr>
      <w:r>
        <w:rPr>
          <w:rFonts w:hint="eastAsia"/>
        </w:rPr>
        <w:t>&gt;OTU015049</w:t>
      </w:r>
    </w:p>
    <w:p w14:paraId="1FD4D077">
      <w:pPr>
        <w:rPr>
          <w:rFonts w:hint="eastAsia"/>
        </w:rPr>
      </w:pPr>
      <w:r>
        <w:rPr>
          <w:rFonts w:hint="eastAsia"/>
        </w:rPr>
        <w:t>CCTACGGGTGGCTGCAGTCGAGAATCATTCGCAATGGGCGAAAGCCTGACGATGCGACGCCGTGTGAGCGATGAAGGCCTTAGGGTTGTAAAGCTCTTTCGCCTGGGAACAAGAGAAGCTAGCTAACATCTAGCTGATTTGAGGGTACCAGGTAAAGAAGCACCGGCTAACTCCGTGCCAGCAGCCGCGGTAATACGGAGGGTGCAAGCGTTATCCGGATTCACTGGGTTTAAAGGGTGCGTAGGAGGGTAGGTAAGTCAGTGGTGAAATCTTCGAGCTTAACTCGGAAACTGCCGTGGATACTATCAATCTTGAATATCGTTGAGGTTAGCGGAATATGTCATGTAGCGGTGAAATGCATAGATATGTCACAGAACACCGATTGCGAAGGCAGCTCACTAAAGTGTAACTGACGCTGAGGCACGAAAGCGTGGGGATCAAACAGGATTAGATACCCTGGTAGTCC</w:t>
      </w:r>
    </w:p>
    <w:p w14:paraId="53990C10">
      <w:pPr>
        <w:rPr>
          <w:rFonts w:hint="eastAsia"/>
        </w:rPr>
      </w:pPr>
      <w:r>
        <w:rPr>
          <w:rFonts w:hint="eastAsia"/>
        </w:rPr>
        <w:t>&gt;OTU015050</w:t>
      </w:r>
    </w:p>
    <w:p w14:paraId="3205354C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TAGGGAAGAACAAGTGCCGGAGTAACTGCCGGTACCTTGACGGTACCTAACCAGAAAGCCACGGCTAACTACGTGCCAGCAGCCGCGGTAATACAGAGGTCTCAAGCGTTGTTCGGAATCACTGGGCGTAAAGGGTGCGTAGGCCGCACGGTAAGTCAGAGGTGAAATCCCGGAGCTCAACTTCGGAATTGCCTCCGATACTGCCGTGCTTGAGGACTGGAGAGGAGATTGGAATTCACAGTGGAGCAGTGAAATGCGTTGATATCCTAAGGAACACCGGTGGCGAAGGCGGCTTACTGGGTCTCAACTGACGCTGAGGCACGAAAGCTAGGGTAGCAAACGGGATTAGATACCCCAGTAGCC</w:t>
      </w:r>
    </w:p>
    <w:p w14:paraId="0809B36B">
      <w:pPr>
        <w:rPr>
          <w:rFonts w:hint="eastAsia"/>
        </w:rPr>
      </w:pPr>
      <w:r>
        <w:rPr>
          <w:rFonts w:hint="eastAsia"/>
        </w:rPr>
        <w:t>&gt;OTU015051</w:t>
      </w:r>
    </w:p>
    <w:p w14:paraId="6B496BA0">
      <w:pPr>
        <w:rPr>
          <w:rFonts w:hint="eastAsia"/>
        </w:rPr>
      </w:pPr>
      <w:r>
        <w:rPr>
          <w:rFonts w:hint="eastAsia"/>
        </w:rPr>
        <w:t>CCTACGGGTGGCAGCAGTAGGGAATCTTCCGCAATGGACGAAAGTCTGATGGAGCAACGCCGCGTGAGTGAAGAAGGTTTTCGGATCGTAAAACTCTGTTGTAAGGGAAGAACAAGTACAGTAGTAACTGGCTGTACCTTGACGGTACCTAACCAGAAAGCCACGGCTAACTACGTGCCAGCAGCCGCGGTAATACGTAGGTGGCAAGCGTTGTCCGGAATTATTGGGCGTAAAGCGCGCGCAGGCGGTGTGTCGCGTCTGCCGTGAAAACCTGCGGCTTAACCGTGGGCGTGCGGTGGATACGGGCACACTTGAGTTCGGTAGGGGAGACTGGAATTCCTGGTGTAGCGGTGAAATGCGTAGAGATCAGGAAGAACACCCGTGGCGCAAGCGCCCACCTGGCCGAGAGCTGACGCTGAGGCACGAGAGCGTGGGGAGCGAACCGGATTAGATACCCCGGTAGTCC</w:t>
      </w:r>
    </w:p>
    <w:p w14:paraId="35CA85C7">
      <w:pPr>
        <w:rPr>
          <w:rFonts w:hint="eastAsia"/>
        </w:rPr>
      </w:pPr>
      <w:r>
        <w:rPr>
          <w:rFonts w:hint="eastAsia"/>
        </w:rPr>
        <w:t>&gt;OTU015052</w:t>
      </w:r>
    </w:p>
    <w:p w14:paraId="4E7B9DF6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GTCGTAAACTCCTGTCGAGCGGGAAGAACGCCTTGCGGGTGAATAATCCGCAGGGGTGACGGTACCGCTAAAGGAAGCCCCGGCTAACTCCGTGCCAGCAGCCGCGGTAATACGGGGGGGGCAAGCGTTGTTCGGAATTACTGGGCGTAAAGCGCGCGTAGGCGGCTTTGCAAGTCGGGTGTGAAATCCCCAGGCTTAACCTGGGAACTGCATTCGAGACTGCATTGCTAGAGTATGGGAGAGGGAAGTGGAATTTCCGGTGTAGCGGTGAAATGCGTAGATATCGGAAGGAACATCAGTGGCGAAGGCGGCCTGCTGGGCTGTTGCTGACGCTGAGGCGCGACAGCGTGGGGAGCAAACAGGATTAGATACCCCAGTAGTCC</w:t>
      </w:r>
    </w:p>
    <w:p w14:paraId="044851CE">
      <w:pPr>
        <w:rPr>
          <w:rFonts w:hint="eastAsia"/>
        </w:rPr>
      </w:pPr>
      <w:r>
        <w:rPr>
          <w:rFonts w:hint="eastAsia"/>
        </w:rPr>
        <w:t>&gt;OTU015053</w:t>
      </w:r>
    </w:p>
    <w:p w14:paraId="54FC1AFF">
      <w:pPr>
        <w:rPr>
          <w:rFonts w:hint="eastAsia"/>
        </w:rPr>
      </w:pPr>
      <w:r>
        <w:rPr>
          <w:rFonts w:hint="eastAsia"/>
        </w:rPr>
        <w:t>CCTACGGGCGGCTGCAGTGAGGAATATTGGTCAATGGACGCAAGTCTGAACCAGCCATGCCGCGTGAAGGATGAAGGCCTTCTGGGTTGTAAACTTCTTTTATCTGGGAAGAAAACTACGGTTTCTACTGTAGCCGACGGTACCAGAGGAATAAGCACCGGCTAACTCCGTGCCAGCAGCCGCGGTAATACGTAGGTGGCAAGCGTTGTCCGGAATCATTGGGCGTAAAGCGCGCGCAGGCGGTTCCTTAAGTCTGATGTGAAAGCCCCCGGCTCAACCGGGGAGGGTCATTGGAAACTGGGGAACTTGAGTACTGAAGAGGAAAGCGGAATTCCACGTGTAGCGGTGAAATGCGTAGAGATGTGGAGGAACACCGATGGCGAAGGCAGCCCCCTGGGCCAGCACTGACGCTCATGCACGAAAGCGTGGGGAGCAAACAGGATTAGATACCCGAGTAGTCC</w:t>
      </w:r>
    </w:p>
    <w:p w14:paraId="4439B1F1">
      <w:pPr>
        <w:rPr>
          <w:rFonts w:hint="eastAsia"/>
        </w:rPr>
      </w:pPr>
      <w:r>
        <w:rPr>
          <w:rFonts w:hint="eastAsia"/>
        </w:rPr>
        <w:t>&gt;OTU015054</w:t>
      </w:r>
    </w:p>
    <w:p w14:paraId="45AE34B2">
      <w:pPr>
        <w:rPr>
          <w:rFonts w:hint="eastAsia"/>
        </w:rPr>
      </w:pPr>
      <w:r>
        <w:rPr>
          <w:rFonts w:hint="eastAsia"/>
        </w:rPr>
        <w:t>CCTACGGGAGGCTGCAGTAGGGAATCTTGCACAATGGGGGAAACCCTGATGCAGCGACGCCGCGTGAGCGATGAAGCCCTTCGGGGTGTAAAGCTCTTTCGGCAGGGACGATAATGACGGTACCTGAAGAAGAAGCTGCGGCTAACTACGTGCCAGCAGCCGCGGTAATACGTAGGCAGCGAGCGTTGTTCGGAGTTACTGGGCGTAAAGAGTGCGTAGGCGGTTTTCTAAGTTTGGTGTGAAAGGTTCAGCGCTCAACGTGAACAGTGCCTTGGATACTGGGAGACTTGAGTCTGGGAGGGGGCAGTGGAATTCCTGGTGTAGCGGTGAAATGCGTAGATATCAGGAGGAACACCGGTGGCGAAGGCGGCATCCTGGACCGGCATTGACGCTGAGGAGCGAAAGCCAGGGGAGCAAACGGGATTAGATACCCCTGTAGTCC</w:t>
      </w:r>
    </w:p>
    <w:p w14:paraId="267052DB">
      <w:pPr>
        <w:rPr>
          <w:rFonts w:hint="eastAsia"/>
        </w:rPr>
      </w:pPr>
      <w:r>
        <w:rPr>
          <w:rFonts w:hint="eastAsia"/>
        </w:rPr>
        <w:t>&gt;OTU015055</w:t>
      </w:r>
    </w:p>
    <w:p w14:paraId="0031A62A">
      <w:pPr>
        <w:rPr>
          <w:rFonts w:hint="eastAsia"/>
        </w:rPr>
      </w:pPr>
      <w:r>
        <w:rPr>
          <w:rFonts w:hint="eastAsia"/>
        </w:rPr>
        <w:t>CCTACGGGGGGCTGCAGTGGGGAATATTGCGCAATGGGCGGAAGCCTGATCCAGCAACGCCGCGTGAGGGATGACGGCCTTCGGGTTGTAAACCTCTTTCAGCGGGGACGAAGCGCCGATGATGGTGGTGACGGTACCCGCAGAAGAAGCCCCGGCTAACTCCGTGCCAGCAGCCGCGGTAATACGGAGGGGGCTAGCGTTGTTCGGAATTACTGGGCGTAAAGCGTGCGTAGGCGGTTGAATTAGTCGGATGTGAAAGCCCCGGGCTTAACCTGGGAATTGCATTCGATACTGTTCAGCTAGAGTGTGGAAGAGGCAAGGGGAATTCCACGTGTAGCGGTGAAATGCGTAGAGATCGGGAGGAAGGCCGGTGGCGAAGGCGGCGCTCTGGAACATTTCTGACGCTGAGGCTCGAAAGCGTGGGGAGCAAACAGGATTAGATACCCCGGTAGTCC</w:t>
      </w:r>
    </w:p>
    <w:p w14:paraId="27AA60C7">
      <w:pPr>
        <w:rPr>
          <w:rFonts w:hint="eastAsia"/>
        </w:rPr>
      </w:pPr>
      <w:r>
        <w:rPr>
          <w:rFonts w:hint="eastAsia"/>
        </w:rPr>
        <w:t>&gt;OTU015056</w:t>
      </w:r>
    </w:p>
    <w:p w14:paraId="6EEDA8B7">
      <w:pPr>
        <w:rPr>
          <w:rFonts w:hint="eastAsia"/>
        </w:rPr>
      </w:pPr>
      <w:r>
        <w:rPr>
          <w:rFonts w:hint="eastAsia"/>
        </w:rPr>
        <w:t>CCTACGGGCGGCTGCAGCGAGGAATCTTGGTCAATGGGCGCAAGCCTGAACCAGCGACGCCGCGTGGAGGACGAAGGCCTTCGGGTTGTAAACTCCTTTTGCGTGGGACGAAGATCTGACGGTACCACGCGAATAAGCCACGGCTAACTACGTGCCAGCAGCCGCGGTAATACAGAGGTCCCAAGCGTTGTTCGGATTCACTGGGCGTAAAGGGTGCGTAGGTGGTGGTGTAAGTTTGATGTGAAATCTCCGAGCTTAACTCGGAAATGGCATTGAATACTACATTGCTGGAGGATCGGAAGGGAGACTGGAATTTTCGGTGTAGCAGTGAAATGCGTAGATATCGAAAGGAACACCAGTGGCGAAAGCGAGTCTCTGGACGATACCTGACACTGAGGCACGAAAGCTAGGGGAGCAAACAGGATTAGATACCCCGGTAGTCC</w:t>
      </w:r>
    </w:p>
    <w:p w14:paraId="66A1BD00">
      <w:pPr>
        <w:rPr>
          <w:rFonts w:hint="eastAsia"/>
        </w:rPr>
      </w:pPr>
      <w:r>
        <w:rPr>
          <w:rFonts w:hint="eastAsia"/>
        </w:rPr>
        <w:t>&gt;OTU015057</w:t>
      </w:r>
    </w:p>
    <w:p w14:paraId="69EDD271">
      <w:pPr>
        <w:rPr>
          <w:rFonts w:hint="eastAsia"/>
        </w:rPr>
      </w:pPr>
      <w:r>
        <w:rPr>
          <w:rFonts w:hint="eastAsia"/>
        </w:rPr>
        <w:t>CCTACGGGTGGCAGCAGTCGGGAATCTTGCGCAATGGGCGAAAGCCTGACGCAGCAACACCGTGTGGGCGACGAAGGCCTTCGGGTCGTAAAGCCCTGTTGTTGGGGACGAAGGACGAAGGGTTAATAGCCCCTAGTCTGACGGTACCCTTCGAGGAAGCCCCGGCTAACTACGTGCCAGCAGCCGCGGTAATACGTAGGGGGCGAGCGTTGTCCGGATTTACTGGGCGTAAAGCGCGCGTAGGTGGAGCGTTAAGCGCGGTCTGAAAGCCCCCGGCTCAACCGGGGAGGGTGGCTGCGAACTGGCGTTCTTGAGAGCGACAGAGGAGCGTGGAATTCCTGGTGTAGCGGTGAAATGCGTAGAGATCAGGAGGAACACCGGTGGCGAAGGCGGCGCTCTGGGTCGGCTCTGACGCTGAGGCGCGAAAGCGTGGGGAGCGAACGGGATTAGATACCCCTGTAGTCC</w:t>
      </w:r>
    </w:p>
    <w:p w14:paraId="0BCAE7E5">
      <w:pPr>
        <w:rPr>
          <w:rFonts w:hint="eastAsia"/>
        </w:rPr>
      </w:pPr>
      <w:r>
        <w:rPr>
          <w:rFonts w:hint="eastAsia"/>
        </w:rPr>
        <w:t>&gt;OTU015058</w:t>
      </w:r>
    </w:p>
    <w:p w14:paraId="0F6B71A1">
      <w:pPr>
        <w:rPr>
          <w:rFonts w:hint="eastAsia"/>
        </w:rPr>
      </w:pPr>
      <w:r>
        <w:rPr>
          <w:rFonts w:hint="eastAsia"/>
        </w:rPr>
        <w:t>CCTACGGGAGGCAGCAGTGGGGAATATTGCACAATGGGCGCAAGCCTGATGCAGCGACGCCGCGTGAGGGATGACGGCCTTCGGGTTGTAAACCTCTTTCAGTAGGGAAGAAGCCCTTTTTGGGGGTGACGGTACTTGCAGAAGAAGCGCCGGCTAACTACGTGCCAGCAGCCGCGGTAATACGTAGGGCGCAAGCGTTAATCGGAATTACTGGGCGTAAAGCGTGCGCAGGCGGATGTTTAAGTGAGATGTGAAATACCCGAGCTTAACTTGGGTGCTGCATTTCAAACTGGGTATCTAGAGTGCGGGAGAGGAAAGTGGAATTCCTAGTGTAGCGGTGAAATGCGTAGAGATGTGGAGGAACACCGATGGCGAAGGCAGCCTTCTGGGCCAACACTGACGCTCATGCACGAAAGCGTGGGGAGCAAACAGGATTAGATACCCTGGTAGTCC</w:t>
      </w:r>
    </w:p>
    <w:p w14:paraId="3107586C">
      <w:pPr>
        <w:rPr>
          <w:rFonts w:hint="eastAsia"/>
        </w:rPr>
      </w:pPr>
      <w:r>
        <w:rPr>
          <w:rFonts w:hint="eastAsia"/>
        </w:rPr>
        <w:t>&gt;OTU015059</w:t>
      </w:r>
    </w:p>
    <w:p w14:paraId="6D45EB07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CCGGGACGAACGGCTTCAACCTAACACGTTGGAGTGTGACGGTACCGGGAGAATAAGCCCCGGCTAACTCCGTGCCAGCAGCCGCGGTAATACAGAGGGTGCGAGCGTTGTTCGGAATTATTGGGCGTAAAGCGCGTGTAGGCGGCTTGGCAAGTCGGATGTGAAAGCCCTCGGCTTAACCGAGGAAGTGCGTTCGAAACTGCCTGGCTTGAGTACCGGAGAGGGTGGCGGAATTCCCGGTGTAGAGGTGAAATTCGTAGATATTCGCAAGAACACCAGTGGCGAAGGCGGCTTACTGGTCCGGTTCTGACGCTGAGGCGCGAAAGCGTGGGGAGCAAACAGGATTAGATACCCCTGTAGTCC</w:t>
      </w:r>
    </w:p>
    <w:p w14:paraId="24B097A2">
      <w:pPr>
        <w:rPr>
          <w:rFonts w:hint="eastAsia"/>
        </w:rPr>
      </w:pPr>
      <w:r>
        <w:rPr>
          <w:rFonts w:hint="eastAsia"/>
        </w:rPr>
        <w:t>&gt;OTU015060</w:t>
      </w:r>
    </w:p>
    <w:p w14:paraId="10AE3FF8">
      <w:pPr>
        <w:rPr>
          <w:rFonts w:hint="eastAsia"/>
        </w:rPr>
      </w:pPr>
      <w:r>
        <w:rPr>
          <w:rFonts w:hint="eastAsia"/>
        </w:rPr>
        <w:t>CCTACGGGGGGCAGCAGTGGGGAATCTTGCGCAATGGGCGAAAGCCTGACGCAGCGACGCCGCGTGCGGGAAGAAGGCCTTCGGGTTGTAAACCGCTTTCAGGAGGGACGAAGCCACTCAGGTTAATAGCCGAGAGGGTGACGGTACCTCCAGAAGAAGCCCCGGCTAACTACGTGCCAGCAGCCGCGGTAATACGTAGGGGGCAAGCGTTGTCCGGATTTATTGGGCGTAAAGCGCGTGTAGGCGGTCCGGTAAGTCCGCTGTGAAAGTCGGGGGCTCAACCCTCGAAAGCCGGTGGATACTGTTGGGCTAGAGTGCGGAAGAGGCGAGTGGAATTCCGGGTGTAGTGGTGGAATGCGTAGAGATCCGGAGGAACACCAGTGGCGAAGGCGGCGGCCTGGGCCTGGCCTGACGCTGAGGCGCGAAAGCGTGGGGAGCGATCCGGATTAGATACCCTAGTAGTCC</w:t>
      </w:r>
    </w:p>
    <w:p w14:paraId="7EAB5390">
      <w:pPr>
        <w:rPr>
          <w:rFonts w:hint="eastAsia"/>
        </w:rPr>
      </w:pPr>
      <w:r>
        <w:rPr>
          <w:rFonts w:hint="eastAsia"/>
        </w:rPr>
        <w:t>&gt;OTU015061</w:t>
      </w:r>
    </w:p>
    <w:p w14:paraId="58F8C677">
      <w:pPr>
        <w:rPr>
          <w:rFonts w:hint="eastAsia"/>
        </w:rPr>
      </w:pPr>
      <w:r>
        <w:rPr>
          <w:rFonts w:hint="eastAsia"/>
        </w:rPr>
        <w:t>CCTACGGGGGGCAGCAGCAGGGAATCTTGCGCAATGGGCGAAAGCCTGATGCAGCGACGCCGCGTGAGGGATGACGGCCTTCGGGTTGTAAACCTCTTTCAGCAGGGAAGAAGCGAAAGTGACGGTACCTGCAGAAGAAGCGCCGGCTAACTACGTGCCAGCAGCCGCGGTAATACAGAGGGGGCAAGCGTTGTTCGGAATTACTGGGCGTAAAGCGCGCGTAGGTGGTTTGTTAAGTTGGATGTGAAATCCCCGGGCTCAACCTGGGAACTGCATCCGATACTGCCATGCTTGAGGGTTGGAGAGGTAGCTGGAATTCTCGGTGTAGCAGTGAAATGCGTGGATATCGAGAGGAACACTCGTGGCGAAGGCGAGCTACTGGACAACATCTGACGCTGAGGCTCGAAGGCTAGGGGAGCAAAAGGGATTAGATACCCCGGTAGTCC</w:t>
      </w:r>
    </w:p>
    <w:p w14:paraId="6F607E27">
      <w:pPr>
        <w:rPr>
          <w:rFonts w:hint="eastAsia"/>
        </w:rPr>
      </w:pPr>
      <w:r>
        <w:rPr>
          <w:rFonts w:hint="eastAsia"/>
        </w:rPr>
        <w:t>&gt;OTU015062</w:t>
      </w:r>
    </w:p>
    <w:p w14:paraId="0815B7DB">
      <w:pPr>
        <w:rPr>
          <w:rFonts w:hint="eastAsia"/>
        </w:rPr>
      </w:pPr>
      <w:r>
        <w:rPr>
          <w:rFonts w:hint="eastAsia"/>
        </w:rPr>
        <w:t>CCTACGGGAGGCTGCAGTGGGGAATATTGGGCAATGGGCGCAAGCCTGACCCAGCGACGCCGCGTGCGGGATGACGGCCTTCGGGTTGTAAACCGCTTTCAGCGGGGACGAAGCGAAAGTGACGGTACCCGCAGAAGAAGCCCCGGCTAACTACGTGCCAGCAGCCGCGGTGACACGTAGGCACCAAGCGTTGTCCGGATTTATTGGGCGTAAAGAGCTCGTAGGCGGTCCGGTAAGTCGGCTGTGAAAGTCCAGGGCTCAACCCTGGGATGCCGGTCGATACTGCCGGACTAGAGTTCGGAAGAGGCGAGTGGAATTCCTGGTGTAGCGGTGAAATGCGCAGATATCGGGAGGAACACCGGTGGCGAAGGCGGATCTCTGGGCCTGTCCTGACGCTCAGGCGCGAAAGCTGGGGGAGCGAACAGGATTAGATACCCGTGTAGTCC</w:t>
      </w:r>
    </w:p>
    <w:p w14:paraId="649E0EEC">
      <w:pPr>
        <w:rPr>
          <w:rFonts w:hint="eastAsia"/>
        </w:rPr>
      </w:pPr>
      <w:r>
        <w:rPr>
          <w:rFonts w:hint="eastAsia"/>
        </w:rPr>
        <w:t>&gt;OTU015063</w:t>
      </w:r>
    </w:p>
    <w:p w14:paraId="0F6D9A80">
      <w:pPr>
        <w:rPr>
          <w:rFonts w:hint="eastAsia"/>
        </w:rPr>
      </w:pPr>
      <w:r>
        <w:rPr>
          <w:rFonts w:hint="eastAsia"/>
        </w:rPr>
        <w:t>CCTACGGGCGGCTGCAGTAGGGAATCTTCCGCAATGGACGACAGTCTGACGGAGCAACGCCGCGTGAGTGATGAAGGTTTTCGGATCGTAAAACTCTGTTGTTAGGGAAGAACAAGTACCGGAGTAACTGCCGGTACCTTGACGGTACCTAACCAGAAAGCCACGGCTAACTACGTGCCAGCAGCCGCGGTAATACGTAGGGGGCGAGCGTTGCTCGGAATCACTGGGCGTAAAGGGCGCGTAGGCGGATCTTTAAGTCGGGGGTGAAAGCCCAGGGCTCAACCCTGGAATTGCCTTCGATACTGGAGATCTTGAGACCGGAAGAGGTAAGTGGAACTGCGAGTGTAGAGGTGAAATTCGTAGATATTCGCAAGAACACCAGTGGCGAAGGCGGCTTACTGGTCCGGTTCTGACGCTGAGGAGCGAAAGCCAGGGGAGCAAACGGGATTAGATACCCGAGTAGTCC</w:t>
      </w:r>
    </w:p>
    <w:p w14:paraId="54287353">
      <w:pPr>
        <w:rPr>
          <w:rFonts w:hint="eastAsia"/>
        </w:rPr>
      </w:pPr>
      <w:r>
        <w:rPr>
          <w:rFonts w:hint="eastAsia"/>
        </w:rPr>
        <w:t>&gt;OTU015064</w:t>
      </w:r>
    </w:p>
    <w:p w14:paraId="1696B030">
      <w:pPr>
        <w:rPr>
          <w:rFonts w:hint="eastAsia"/>
        </w:rPr>
      </w:pPr>
      <w:r>
        <w:rPr>
          <w:rFonts w:hint="eastAsia"/>
        </w:rPr>
        <w:t>CCTACGGGAGGCTGCAGCAAGGAATTTTCCACAATGGGCGCAAGCCTGATGGAGCAACGCCGCGTGGGGGATGACGCACTTCGGTGTGTAAACCCCTTTTCGAGGGGACGAAGGCAATGACGGTACCCTCGGAAGAAGGATCGGCTAACTACGTGCCAGCAGCCGCGGTAATACAGAGGTCCCAAGCGTTGTTCGGATTCACTGGGCGTAAAGGGTGCGTAGGCGGTCGGGTAAGTCTGACGTGAAATCTCCGAGCCTAACTCGGAAATGGCGTCGGATACTATTCGGCTTGAGGAGTGGAGGGGAGACTGGAATTCTCGGTGTAGCAGTGAAATGCGCAGATATCAGGAGGAACACCGATGGCGAAGGCAGGTCTCTGGGCTGTTACTGACGCTGAGGAGCGAAAGCATGGGGAGCGAACAGGATTAGATACCCCAGTAGTCC</w:t>
      </w:r>
    </w:p>
    <w:p w14:paraId="3D56CEEB">
      <w:pPr>
        <w:rPr>
          <w:rFonts w:hint="eastAsia"/>
        </w:rPr>
      </w:pPr>
      <w:r>
        <w:rPr>
          <w:rFonts w:hint="eastAsia"/>
        </w:rPr>
        <w:t>&gt;OTU015065</w:t>
      </w:r>
    </w:p>
    <w:p w14:paraId="6747D6B2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GCTCTTTTGGCGGGGACGATGATGACGGTACCCGCAGAATAAGCCCCGGCTAACTTCGTGCCAGCAGCCGCGGTAATACGAAGGGGGCTAGCGTTGTCCGGATTTATTGGGCGTAAAGCGCGCGCAGGCGGCTTACCAAGTCGGTCGTGAAATCTCTCGGCTCAACCGGGAGGGGTCGGGCGAAACTGGTAGGCTGGAGGATGGTAGGGGGAAGCGGAATTCCCGGTGTAGTGGTGGAATGCGTAGATATCGGGAGGAACACCAGTGGCGAAGGCGGCTCGCTGGGCCATACCTGACGCTGAGACGCGAAAGCGTGGGGAGCAAACAGGATTAGATACCCCGGTAGTCC</w:t>
      </w:r>
    </w:p>
    <w:p w14:paraId="17DD19BA">
      <w:pPr>
        <w:rPr>
          <w:rFonts w:hint="eastAsia"/>
        </w:rPr>
      </w:pPr>
      <w:r>
        <w:rPr>
          <w:rFonts w:hint="eastAsia"/>
        </w:rPr>
        <w:t>&gt;OTU015066</w:t>
      </w:r>
    </w:p>
    <w:p w14:paraId="66480D18">
      <w:pPr>
        <w:rPr>
          <w:rFonts w:hint="eastAsia"/>
        </w:rPr>
      </w:pPr>
      <w:r>
        <w:rPr>
          <w:rFonts w:hint="eastAsia"/>
        </w:rPr>
        <w:t>CCTACGGGAGGCAGCAGTGGGGAATATTGGACAATGGGGGAAACCCTGATCCAGCGACGCCGCGTGTGTGAAGAAGGCCTGCGGGTTGTAAAGCACTTTCGGTGGGAACGAAATGTGCCGGGCTAATACCCCGGTAAGCTGACGTTACTCAATGAAGAAGCACCGGCTAACTCTGTGCCAGCAGCCGCGGTAATACGTAGGTGGCAAGCGTTGTCCGGATTTATTGGGTTTAAAGGGTGCGTAGGAGGGCAGGTAAGTCAGTGGTGAAATCTCCGAGCTTAACTTGGAAACTGCCGTTGATACTGGGAATCTTCGAGTCCGGGAGAGGTGGGTGGAACTGCGAGTGTAGAGGTGAAATTCGTAGATATTCGCAAGAACACCAGTGGCGAAGGCGGCTCACTGGCCCGGTACTGACACTGAGGTGCGAAAGCGTGGGGAGCAAACAGGATTAGATACCCCAGTAGTCC</w:t>
      </w:r>
    </w:p>
    <w:p w14:paraId="7A099788">
      <w:pPr>
        <w:rPr>
          <w:rFonts w:hint="eastAsia"/>
        </w:rPr>
      </w:pPr>
      <w:r>
        <w:rPr>
          <w:rFonts w:hint="eastAsia"/>
        </w:rPr>
        <w:t>&gt;OTU015067</w:t>
      </w:r>
    </w:p>
    <w:p w14:paraId="146037B7">
      <w:pPr>
        <w:rPr>
          <w:rFonts w:hint="eastAsia"/>
        </w:rPr>
      </w:pPr>
      <w:r>
        <w:rPr>
          <w:rFonts w:hint="eastAsia"/>
        </w:rPr>
        <w:t>CCTACGGGGGGCAGCAGTGGGGAATATTGGACAATGGGCGCAAGCCTGATCCAGCAATGCCGCGTGAGTGATGAAGGCCTTAGGGTTGTAAAGCTCTTTTACCCGGGATGATAATGACAGTACCTGGTGAATAAGCCCCGGCTAACTCCGTGCCAGCAGCCGCGGTAATACGAGAGGCCCAAACGTTATTCGGAATCACTGGGCTTAAAGGGTGCGTAGGCGGTTACTTAAGTAGGGTGTGAAATGTCCCGGCTCAACCGGGGAATGGCGACGCAAACCGCTGGTCTTGAGGTGGGTAGGGGTCGCTGGAACGCTCGGTGGAGCGGTGAAATGCGTAGATATCGAGCGGAACGCCGAAGGTGAAGACAAGCGACTGGGCCCATCCTGACGCTCATGCACGAAAGCGTGGGGATCAAACAGGATTAGATACCCCAGTAGTCC</w:t>
      </w:r>
    </w:p>
    <w:p w14:paraId="47C6166F">
      <w:pPr>
        <w:rPr>
          <w:rFonts w:hint="eastAsia"/>
        </w:rPr>
      </w:pPr>
      <w:r>
        <w:rPr>
          <w:rFonts w:hint="eastAsia"/>
        </w:rPr>
        <w:t>&gt;OTU015068</w:t>
      </w:r>
    </w:p>
    <w:p w14:paraId="6507F790">
      <w:pPr>
        <w:rPr>
          <w:rFonts w:hint="eastAsia"/>
        </w:rPr>
      </w:pPr>
      <w:r>
        <w:rPr>
          <w:rFonts w:hint="eastAsia"/>
        </w:rPr>
        <w:t>CCTACGGGCGGCTGCAGTGAGGAATCTTCCACAATGGGGGAAACCCTGAAGGAGCGACGCCGCGTGGAGGATGAAGGCCTTCGGGTTGTAAACTCCTGTCGAGGGGGAGGAAGGTCGCGAAAGCGGCTTGACCGATCCCTGGAGGAAGCACGGGCTAAGTTCGTGCCAGCAGCCGCGGTAAGACGAACCGTGCGAACGTTATTCGGAATCACTGGGCTTAAAGCGCGTGTAGGCGGATGGGTACGTCGGTCGCTGAAAGCCCCCGGCTCAACCGGGGAACGGGCGCCGAAACGACCCGTCTGGAGGGACGTAGGGGGACCTGGAACTTCCGGTGGAGCGGTGAAATGCGTTGAGATCGGAAGGAACGCCCGTGGCGAAAGCGAGGTCCTGGACGTCTACTGACGCTGAGACGCGAAAGCTAGGGGAGCGAACGGGATTAGATACCCCAGTAGTCC</w:t>
      </w:r>
    </w:p>
    <w:p w14:paraId="167097F5">
      <w:pPr>
        <w:rPr>
          <w:rFonts w:hint="eastAsia"/>
        </w:rPr>
      </w:pPr>
      <w:r>
        <w:rPr>
          <w:rFonts w:hint="eastAsia"/>
        </w:rPr>
        <w:t>&gt;OTU015069</w:t>
      </w:r>
    </w:p>
    <w:p w14:paraId="15292C4D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GGGGACGAAATGGTTCGTGCTAATACCACGGACTGATGACGGTACCCGCAGAAGAAGCACCGGCTAACTACGTGCCAGCAGCCGCGGTAATACGTAGGGTCCGAGCGTTGTCCGGAATTATTGGGCGTAAAGAGCTCGTAGGCGGCATGTCGCGTCTGCTGTGAAAGACCGGGGCTTAACTTCGGTTTTGCAGTGGATACGGGCATGCTAGAGGTAGGTAGGGGAGACTGGAATTCCTGGTGTAGCGGTGAAATGCGCAGATATCAGGAGGAACACCGGTGGCGAAGGCGGCCTCCTGGCTCGATACTGACGCTGAGGTGCGAAAGCGTGGGGATCAAACAGGATTAGATACCCTGGTAGTCC</w:t>
      </w:r>
    </w:p>
    <w:p w14:paraId="0309E1E1">
      <w:pPr>
        <w:rPr>
          <w:rFonts w:hint="eastAsia"/>
        </w:rPr>
      </w:pPr>
      <w:r>
        <w:rPr>
          <w:rFonts w:hint="eastAsia"/>
        </w:rPr>
        <w:t>&gt;OTU015070</w:t>
      </w:r>
    </w:p>
    <w:p w14:paraId="7BC1AB54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TGCGAGCGTTGTCCGGAATCACTGGGCGTAAAGCGCACGTAGGCGGATATTTAAGTCAGGGGTGAAATCCCAGAGCTCAACTCTGGAACTGCCTTTGATACTGGGTATCTCGAGTATGGAAGAGGTGAGTGGAATTCCGAGTGTAGAGGTGAAATTCGTAGATATTCGGAAGAACACCAGTGGCGAAAGCGGCCTTCTGGACCGTACCTGACGCTCAGACGCGAAAGCTAGGGGAGCAAACGGGATTAGATACCCCTGTAGTCC</w:t>
      </w:r>
    </w:p>
    <w:p w14:paraId="1F6F9885">
      <w:pPr>
        <w:rPr>
          <w:rFonts w:hint="eastAsia"/>
        </w:rPr>
      </w:pPr>
      <w:r>
        <w:rPr>
          <w:rFonts w:hint="eastAsia"/>
        </w:rPr>
        <w:t>&gt;OTU015071</w:t>
      </w:r>
    </w:p>
    <w:p w14:paraId="3747216C">
      <w:pPr>
        <w:rPr>
          <w:rFonts w:hint="eastAsia"/>
        </w:rPr>
      </w:pPr>
      <w:r>
        <w:rPr>
          <w:rFonts w:hint="eastAsia"/>
        </w:rPr>
        <w:t>CCTACGGGTGGCTGCAGTGGGGAATCTTGCGCAATGGGAGCAATCCTGACGCAGCGACGCCGCGTGTGGGAGGACGCCCTTCGGGGTGTAAACCACTGTTGCCCGGGACGAAAGTGGTCTTGCGAGGCCATTGACGGTACCGGGTGAGGAAGCGCCGGCTAACTCCGTGCCAGCAGCCGCGGTAATACGGAGGGGGCAAGTGTTGTTCGGAATCATTGGGCGTAAAGAGCGTGTAGGCGGTCCGGTAAGTCGGCTGTGAAAGTCAAGGGCTCAACCTCGAGACGTCGATGGAAACCCTCTGGCTAGAGTCCGGAAGAGGAGAGTGGAATTCCCGGTGTAGCGGTGAAATGCGCAGATATCGGGAGGAACACCAGTGGCGAAGGCGGCTCACTGGACCGGAACTGACGCTGAGGCGCGAAAGCGTGGGGAGCAAACGGGATTAGATACCCGAGTAGTCC</w:t>
      </w:r>
    </w:p>
    <w:p w14:paraId="2C502B9E">
      <w:pPr>
        <w:rPr>
          <w:rFonts w:hint="eastAsia"/>
        </w:rPr>
      </w:pPr>
      <w:r>
        <w:rPr>
          <w:rFonts w:hint="eastAsia"/>
        </w:rPr>
        <w:t>&gt;OTU015072</w:t>
      </w:r>
    </w:p>
    <w:p w14:paraId="43F77AFC">
      <w:pPr>
        <w:rPr>
          <w:rFonts w:hint="eastAsia"/>
        </w:rPr>
      </w:pPr>
      <w:r>
        <w:rPr>
          <w:rFonts w:hint="eastAsia"/>
        </w:rPr>
        <w:t>CCTACGGGTGGCTGCAGCGAGGAATCTTCCACAATGGGCGCAAGCCCGATGGAGCAACGCCGCGTGGAGGACGACGGCCTTCGGGTTGTAAACTCCTTTCGGGGGGGATGAGAAGGACAGTACCCCCAGAAGCAGCCCCGGCTAACTCTGTGCCAGCAGCCGCGGTAAGACAGAGGGGGCAAGCGTTGTCCGGATTGACTGGGCGTACAGCGCGTGTAGGCGGCGGTCGACGTGCCGTGTGACAGGCGGGGGCTCAACCCCCGACGGCCACGGTAGACGCGGCGGCTAGAGACCGGGAGAGGGCAGTGGAATACCTGGTGTAGCGGTGAAATGCGCAGATATCAGGAGGAACACCAATTGCGAAGGCAGCTCGCTGGGACGTAACTGACGCTGAGACGCGAAAGCGTGGGGAGCAAACAGGATTAGATACCCCTGTAGTCC</w:t>
      </w:r>
    </w:p>
    <w:p w14:paraId="5661D7E3">
      <w:pPr>
        <w:rPr>
          <w:rFonts w:hint="eastAsia"/>
        </w:rPr>
      </w:pPr>
      <w:r>
        <w:rPr>
          <w:rFonts w:hint="eastAsia"/>
        </w:rPr>
        <w:t>&gt;OTU015073</w:t>
      </w:r>
    </w:p>
    <w:p w14:paraId="1FF960BC">
      <w:pPr>
        <w:rPr>
          <w:rFonts w:hint="eastAsia"/>
        </w:rPr>
      </w:pPr>
      <w:r>
        <w:rPr>
          <w:rFonts w:hint="eastAsia"/>
        </w:rPr>
        <w:t>CCTACGGGTGGCTGCAGCGACGAATCTTCCGCAATGGGCGCAAGCCTGACGCAGCCACGCCGCGTGAGTGAAGAAGGCCTTCGGGTTGTAAAGCTCTGTCGCAGGGGACGAAAAAGCGAGAGGTGAATAGCCTTTCGAACTGACGGTACCCTGAGAGGAAGCACCGGCTAACTCCGTGCCAGCAGCCGCGGTAATACGGAGGGTGCAAGCGTTGCTCGGAATTATTGGGCATAAAGGGCGCGTAGGCGGTTCCGCAAGCAGCGTGTGAAATCCCACGGCTCAACCGTGGAACAGCGCGCTGGACTGCGGTTCTAGAGGACCGGAGGGGGGTGTGGAACTCTCGGTGTAGCGGTGAAATGCGTAGATATCGAGAGGAACACCGGTGGCGAAAGCGGCACCCTGGCCGGTTTCTGACGCTGAGGCGCGAAAGCGTGGGTAGCAAACAGGATTAGATACCCGAGTAGTCC</w:t>
      </w:r>
    </w:p>
    <w:p w14:paraId="1E046480">
      <w:pPr>
        <w:rPr>
          <w:rFonts w:hint="eastAsia"/>
        </w:rPr>
      </w:pPr>
      <w:r>
        <w:rPr>
          <w:rFonts w:hint="eastAsia"/>
        </w:rPr>
        <w:t>&gt;OTU015074</w:t>
      </w:r>
    </w:p>
    <w:p w14:paraId="0B26CA5E">
      <w:pPr>
        <w:rPr>
          <w:rFonts w:hint="eastAsia"/>
        </w:rPr>
      </w:pPr>
      <w:r>
        <w:rPr>
          <w:rFonts w:hint="eastAsia"/>
        </w:rPr>
        <w:t>CCTACGGGTGGCTGCAGCAGGGAATCTTGCGCAATGGGCGAAAGCCTGACGCAGCAACGCCGCGTGGGGGATGAAGGCCTTCGGGTTGTAAACCCCTTTCAGGAGGGAAGAAATTGACGGTACCTCCAAAAGAAGGACCGGCCAACTACGTGCCAGCAGCCGCGGTAATACGTAGGGTCCGAGCGTTATCCGGAATCATTGGGCGTAAAGAGCTCGTAGGCGGTTCAGCAAGTCGGCTGTGAAAGTCCGAGGCTCAACCTCGGAACTGCATCCGATACTGCCGTGCTAGAGGATTGGAGAGGTAGCTGGAATTCTTGGTGTAGCAGTGAAATGCGTGGAGATCAAGAGGAACACCAGTGGCGAAGGCGGCTATCTGGACGGTTTCTGACACTAAGACTCGAAAGCGTGGGGAGCAAACAGGATTAGATACCCTAGTAGTCC</w:t>
      </w:r>
    </w:p>
    <w:p w14:paraId="033F740C">
      <w:pPr>
        <w:rPr>
          <w:rFonts w:hint="eastAsia"/>
        </w:rPr>
      </w:pPr>
      <w:r>
        <w:rPr>
          <w:rFonts w:hint="eastAsia"/>
        </w:rPr>
        <w:t>&gt;OTU015075</w:t>
      </w:r>
    </w:p>
    <w:p w14:paraId="13F879A8">
      <w:pPr>
        <w:rPr>
          <w:rFonts w:hint="eastAsia"/>
        </w:rPr>
      </w:pPr>
      <w:r>
        <w:rPr>
          <w:rFonts w:hint="eastAsia"/>
        </w:rPr>
        <w:t>CCTACGGGGGGCTGCAGTGGGGAATCTTGCGCAATGGGCGAAAGCCTGACGCAGCCATGCCGCGTGAATGATGAAGGTCTTAGGATTGTAAAATTCTTTCAGCGGGGAAGATAATGACGGTACCCGCAGAAGAAGCCCCGGCTAACTTCGTGCCAGCAGCCGCGGTAATACGAAGGGGGCTAGCGTTGCTCGGAATCATTGGGCGTAAAGCGCACGTAGGCGGCCGGACAAGTTGGATGTGAAATCCCTGGGCTCAACCCAGGAAGTGCATCCAAAACTGGCCGGCTTGAATGTCGGAGGGGGTCAGAGAATTCCCGGTGTAGAGGTGAAATGCGCAGATATCAGGAGGAACACCAGTGGCGAAGGCGGTGGTCTGGGCCGGCACTGACGCTGAGGAGCGAAAGCGTGGGTAGCAAACAGGATTAGATACCCCTGTAGTCC</w:t>
      </w:r>
    </w:p>
    <w:p w14:paraId="401DE324">
      <w:pPr>
        <w:rPr>
          <w:rFonts w:hint="eastAsia"/>
        </w:rPr>
      </w:pPr>
      <w:r>
        <w:rPr>
          <w:rFonts w:hint="eastAsia"/>
        </w:rPr>
        <w:t>&gt;OTU015076</w:t>
      </w:r>
    </w:p>
    <w:p w14:paraId="257BF47E">
      <w:pPr>
        <w:rPr>
          <w:rFonts w:hint="eastAsia"/>
        </w:rPr>
      </w:pPr>
      <w:r>
        <w:rPr>
          <w:rFonts w:hint="eastAsia"/>
        </w:rPr>
        <w:t>CCTACGGGGGGCAGCAGTGGGGAATTTTGGACAATGGGCGAAAGCCTGATCCAGCCATGCCGCGTGAGTGAAGAAGGCCTTCGGGTTGTAAAGCTCTTTCGGCGGGGACGAAAAGGTCCGTGCTAACACCACGGATCCATGACGGTACCCGCAGAAGAAGCACCGGCTAACTACGTGCCAGCAGCCGCGGTAATACGTAGGGTGCAGGCGTTAATCGGAATTACTGGGCGTAAAGCGTGCGCAGGCGGTTTGTTAAGACAGATGTGAAATCCCCGGGCTTAACCTGGGAACTGCGTCCGATACTGGTTGGCTTGAATTCGGGAGAGGGATGTGGAATTCCAGGTGTAGCGGTGAAATGCGTAGATATCAGGAGGAACACCGGTGGCGAAGGCGGTTCTCTGGGCATGTCCTGACGCTGAGGAGCGAAAGTGTGGGGAGCGAACAGGATTAGATACCCTAGTAGTCC</w:t>
      </w:r>
    </w:p>
    <w:p w14:paraId="3953AC62">
      <w:pPr>
        <w:rPr>
          <w:rFonts w:hint="eastAsia"/>
        </w:rPr>
      </w:pPr>
      <w:r>
        <w:rPr>
          <w:rFonts w:hint="eastAsia"/>
        </w:rPr>
        <w:t>&gt;OTU015077</w:t>
      </w:r>
    </w:p>
    <w:p w14:paraId="748C41EE">
      <w:pPr>
        <w:rPr>
          <w:rFonts w:hint="eastAsia"/>
        </w:rPr>
      </w:pPr>
      <w:r>
        <w:rPr>
          <w:rFonts w:hint="eastAsia"/>
        </w:rPr>
        <w:t>CCTACGGGGGGCTGCAGTGAGGAATATTGCGCAATGGGCGAAAGCCTGACGCAGCGACGCCGCGTGGAGGATGAAGGTCTTCGGATTGTAAACTCCTGTTAAGTGGGAAGAAAGAATCATTTTTAATACAAATGAGAGATGACTGTACCATTAGAGAAAGCACCGGCTAACTCCGTGCCAGCAGCCGCGGTAAGACGGAGGGTGCAAGCGTTGTTCGGAATTACTGGGCGTAAAGCGCGTGTAGGCGGCTGGGTAAGTCGGATGTGAAAGCCCCGAGCTCAACTCGGGAACTGCGTCCGAAACTGCTTAGCTCGAGTCCTGGAGAGGAAGGCAGAACTCCCAGTGTAGGGGTGAAATCCGTAGATACTGGGAAGAATACCGGTAGCGAAGGCGGCCTTCTGGACAGTGACTGACGCTGAGACGCGAAAGCGTGGGGAGCAAACAGGATTAGATACCCCTGTAGTCC</w:t>
      </w:r>
    </w:p>
    <w:p w14:paraId="12F8A45D">
      <w:pPr>
        <w:rPr>
          <w:rFonts w:hint="eastAsia"/>
        </w:rPr>
      </w:pPr>
      <w:r>
        <w:rPr>
          <w:rFonts w:hint="eastAsia"/>
        </w:rPr>
        <w:t>&gt;OTU015078</w:t>
      </w:r>
    </w:p>
    <w:p w14:paraId="03DAD73A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TTTATTGGGTTTAAAGGGTGCGTAGACGGCTTTTTAAGTCAGTGGTGAAAGACGGCAGCTTAACTGTCGCAGTGCCATTGATACTGGAAGGCTTGAGTATAGTTGAGGTAGGCGGAATTGACGGTGTAGCGGTGAAATGCTTAGATATCGTCAAGAACACCGATAGTGTAGACAGCTTACTAGGCTTCAACTGACGCTGAGGCACGAAAGTGTGGGGATCAAACAGGATTAGATACCCCAGTAGTCC</w:t>
      </w:r>
    </w:p>
    <w:p w14:paraId="5FA2504E">
      <w:pPr>
        <w:rPr>
          <w:rFonts w:hint="eastAsia"/>
        </w:rPr>
      </w:pPr>
      <w:r>
        <w:rPr>
          <w:rFonts w:hint="eastAsia"/>
        </w:rPr>
        <w:t>&gt;OTU015079</w:t>
      </w:r>
    </w:p>
    <w:p w14:paraId="64FF587E">
      <w:pPr>
        <w:rPr>
          <w:rFonts w:hint="eastAsia"/>
        </w:rPr>
      </w:pPr>
      <w:r>
        <w:rPr>
          <w:rFonts w:hint="eastAsia"/>
        </w:rPr>
        <w:t>CCTACGGGGGGCTGCAGTAGGGAATTTTCCACAATGGACGAAAGTCTGATGGAGCAACGCCGCGTGCAGGATGAATGCCTTTGGGTTGTAAACTGCTTTTATGAGTGAAGATTAAGACAGTAGCTCAAGAATAAGGGACGGCTAACTACGTGCCAGCAGCCGCGGTCATACGTAGGTCCCAAGCGTTATCCGGAATTACTGGGCTTAAAGGGTGCGCAGGCGGACCGACAAGCGTGTTGTGAAATCCCACGGCTCAACCGTGGAATAGCGGTGCGAACTGTCGGTCTTGAGGCAGGTAGGGGCCAGCGGAACGTTCGGTGGAGCGGTGAAATGCGTAGATATCGGAAGGAACGCCGGTGGCGAAGGCGGCTTCCTGGTCCAACACTGACGCTGAGGCGCGAAAGCGTGGGGAGCGAACAGGATTAGATACCCGTGTAGTCC</w:t>
      </w:r>
    </w:p>
    <w:p w14:paraId="364A843D">
      <w:pPr>
        <w:rPr>
          <w:rFonts w:hint="eastAsia"/>
        </w:rPr>
      </w:pPr>
      <w:r>
        <w:rPr>
          <w:rFonts w:hint="eastAsia"/>
        </w:rPr>
        <w:t>&gt;OTU015080</w:t>
      </w:r>
    </w:p>
    <w:p w14:paraId="4621A043">
      <w:pPr>
        <w:rPr>
          <w:rFonts w:hint="eastAsia"/>
        </w:rPr>
      </w:pPr>
      <w:r>
        <w:rPr>
          <w:rFonts w:hint="eastAsia"/>
        </w:rPr>
        <w:t>CCTACGGGGGGCTGCAGTCTAGAGGCTTCGTCAATGGGGGCAACCCTGAACGAGCGACGCCGCGTGTGGGATTGAAGGCCTTCGGGTCGTAAACCACTGTCGAGTGGGAAGAATGCCTCAATGGCGAATTGAGGAGCGACGGTACCACTATAGGAAGCCCCGGCTAACTCCGTGCCAGCAGCCGCGGTAATACGTAGGGGGCAAGCGTTGTCCGGATTTACTGGGCGTAAAGCGCGCGCAGGCGGCTGGCTAAGTCCGATGTGAAATCTCCCGGCTCAACTGGGAGCGGTCATTGGATACTGGTCGGCTTGAGGGAGGCAGAGGCGAGTGGAATTCCTGGTGTAGCGGTGGAATGCGCAGATATCAGGAGGAACACCGATAGCGAAGGCAGCTCGCTGGGACGGTACTGACGCTAAGGCGCGAAAGCGTGGGGAGCGAACAGGATTAGATACCCCTGTAGTCC</w:t>
      </w:r>
    </w:p>
    <w:p w14:paraId="0874D563">
      <w:pPr>
        <w:rPr>
          <w:rFonts w:hint="eastAsia"/>
        </w:rPr>
      </w:pPr>
      <w:r>
        <w:rPr>
          <w:rFonts w:hint="eastAsia"/>
        </w:rPr>
        <w:t>&gt;OTU015081</w:t>
      </w:r>
    </w:p>
    <w:p w14:paraId="5F7340B8">
      <w:pPr>
        <w:rPr>
          <w:rFonts w:hint="eastAsia"/>
        </w:rPr>
      </w:pPr>
      <w:r>
        <w:rPr>
          <w:rFonts w:hint="eastAsia"/>
        </w:rPr>
        <w:t>CCTACGGGCGGCTGCAGTAGGGAATATTGGTCAATGGGTGAGAGCCTGAACCAGCCATGCCGCGTGCAGGAAGACGGCCTTCTGGGTTGTAAACTGCTTTTGCCAGGGGATAAAAGAGGCATGCGTGCCAAATTGAAGGTACCTGGTGAATAAGCCACGGCTAACTACGTGCCAGCAGCCGCGGTAATACGTAGGGTGCGAGCGTTATCCGGAGTGACTGGGCGTAAAGAGTTGCGTAGGTGGTTTGTAAAGCGAATAGTGAAATCTGGCGGCTCAACCTGGGAATTGCATTTGAGACTGCGTAGCTAGGGTGCGGAAGAGGGAAGCGGAATTTCCGGTGTAGCGGTGAAATGCGTAGATATCGGAAGGAACACCAGTGGCGAAAGCGACTTCCTGGACCAATACTGACGCTCATGTGCGAAAGCGTGGGGAGCAAACAGGATTAGATACCCTGGTAGTCC</w:t>
      </w:r>
    </w:p>
    <w:p w14:paraId="743B9EA1">
      <w:pPr>
        <w:rPr>
          <w:rFonts w:hint="eastAsia"/>
        </w:rPr>
      </w:pPr>
      <w:r>
        <w:rPr>
          <w:rFonts w:hint="eastAsia"/>
        </w:rPr>
        <w:t>&gt;OTU015082</w:t>
      </w:r>
    </w:p>
    <w:p w14:paraId="20DF5D8F">
      <w:pPr>
        <w:rPr>
          <w:rFonts w:hint="eastAsia"/>
        </w:rPr>
      </w:pPr>
      <w:r>
        <w:rPr>
          <w:rFonts w:hint="eastAsia"/>
        </w:rPr>
        <w:t>CCTACGGGGGGCTGCAGTGGGGAATATTGGACAATGGGGGCAACCCTGATCCAGCCATGCCGCGTGTGTGAAGAAGGCCTTAGGGTTGTAAAACACTTTCAGCGGGGAAGATGATGACGGTACCCGCAGAAGAAGCCCCGGCTAACTCCGTGCCAGCAGCCGCGGTAATACGTAGGTGGCAAGCGTTGTCCGGAATTATTGGGCGTAAAGCGCGCGCAGGCGGCTTCGCGCGCCCGACGTGAAAGCCCCCGGCTTAACCGGGGAGGGTCGTTGGGGACGGCGGAGCTTGAGGGCGGTAGAGGGTAGTGGAATTTCCGGTGTAGCGGTGAAATGCGTAGAGATCGGAAGGAACACCAGTGGCGAAGGCGGCTACCTGGACAGATACTGACGCTGAGGCGCGAGAGCGTGGGGAGCAAACAGGATTAGATACCCCAGTAGTCC</w:t>
      </w:r>
    </w:p>
    <w:p w14:paraId="51438034">
      <w:pPr>
        <w:rPr>
          <w:rFonts w:hint="eastAsia"/>
        </w:rPr>
      </w:pPr>
      <w:r>
        <w:rPr>
          <w:rFonts w:hint="eastAsia"/>
        </w:rPr>
        <w:t>&gt;OTU015083</w:t>
      </w:r>
    </w:p>
    <w:p w14:paraId="154A35F3">
      <w:pPr>
        <w:rPr>
          <w:rFonts w:hint="eastAsia"/>
        </w:rPr>
      </w:pPr>
      <w:r>
        <w:rPr>
          <w:rFonts w:hint="eastAsia"/>
        </w:rPr>
        <w:t>CCTACGGGAGGCTGCAGTGGGGAATCTTGCGCAATGGGAGCAATCCTGACGCAGCGACGCCGCGTGTGGGAGGACGCCCTTCGGGGTGTAAACCACTGTTGCCCGGGACGAAAGTGGTCTTGCGAGGCCATTGACGGTACCGGGTGAGGAAGCGCCGGCTAACTTCGTGCCAGCAGCCGCGGTAATACGTAGGGGGCAAGCGTTGTCCGGATTTATTGGGCGTAAAGGGCTCGCAGGCGGCCTGGCCAAGTCGTGCGTGAAATCTCTCGGCTTAACTGAGAGCGGTCGTGCGATACTGGTCGGCTTGAGGCCGGTAGGGGGAAGCGGAATTCCGGGTGTAGTGGTGGAATGCGTAGATATCCGGAGGAACACCAGTGGCGAAGGCGGCTTCCTGGACCGACATTGACGCTGATGAGCGAAAGCTAGGGGAGCAAACGGGATTAGATACCCCAGTAGTCC</w:t>
      </w:r>
    </w:p>
    <w:p w14:paraId="6C028DC5">
      <w:pPr>
        <w:rPr>
          <w:rFonts w:hint="eastAsia"/>
        </w:rPr>
      </w:pPr>
      <w:r>
        <w:rPr>
          <w:rFonts w:hint="eastAsia"/>
        </w:rPr>
        <w:t>&gt;OTU015084</w:t>
      </w:r>
    </w:p>
    <w:p w14:paraId="05F8AB7D">
      <w:pPr>
        <w:rPr>
          <w:rFonts w:hint="eastAsia"/>
        </w:rPr>
      </w:pPr>
      <w:r>
        <w:rPr>
          <w:rFonts w:hint="eastAsia"/>
        </w:rPr>
        <w:t>CCTACGGGTGGCTGCAGTCAAGAACCATCCGCAATGCACGAAAGTGTGACGGTGCGACGCCGCGTGGTTGATGAAGCGCTTCGGCGCGTAAAGGCCTTTTATGGGGGAAGAAGTTTTGACGGTACCCCATGAATAAGAGGCTGCTAATCTCGTGCCAGCAGCAGCGGTAATACGAGAGCCTCGAGCGTTATCCGGAATTATTGGGCGTAAAGGGTGCGCAGGCGGCTCGGTTAGTGGAATGTGAAATGCCCTGGCTTAACCAGGGAACTGCATTCCATACTGCCGGGCTTGAGTATAGGAGAGGATGGGGGAATTCCCGGTGTAGCGGTGAAATGCGTAGAGATCGGGAGGAACATCTGTGGCGAAGGCGGCCACCTGGACCAGCACTGACACTGAGGCACGAAAGCGTGGGGAGCAAACAGGATTAGATACCCGAGTAGTCC</w:t>
      </w:r>
    </w:p>
    <w:p w14:paraId="6AEF4C34">
      <w:pPr>
        <w:rPr>
          <w:rFonts w:hint="eastAsia"/>
        </w:rPr>
      </w:pPr>
      <w:r>
        <w:rPr>
          <w:rFonts w:hint="eastAsia"/>
        </w:rPr>
        <w:t>&gt;OTU015085</w:t>
      </w:r>
    </w:p>
    <w:p w14:paraId="40D337F8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CGAAGCCACTCGGGTTAATAGCCCAGAGGGTGACGGTACCTCCAGAAGAAGCCCCGGCTAACTACGTGCCAGCAGCCGCGGTAATACGTAGGGGGCAAGCGTTGCCCGGATTCACTGGGCGTAAAGCGCGTGTAGGCGGTTCGGTTAGTCGGATGTGAAAGTCCGGGGCTCAACCCCGGGATGCCATTCGATACTGCCGGACTAGAGGCAGGTAGGGGAGAGTGGAATACCTGGTGTAGCGGTGATATGCGCAGATATCAGGTGGAACACCGGTGGCGAAGGCGGTTCTCTGGGCCTGTACTGACGCTGAGGAGCGAAAGCGTGGGGAGCGAACAGGATTAGATACCCCTGTAGTCC</w:t>
      </w:r>
    </w:p>
    <w:p w14:paraId="509C4EEE">
      <w:pPr>
        <w:rPr>
          <w:rFonts w:hint="eastAsia"/>
        </w:rPr>
      </w:pPr>
      <w:r>
        <w:rPr>
          <w:rFonts w:hint="eastAsia"/>
        </w:rPr>
        <w:t>&gt;OTU015086</w:t>
      </w:r>
    </w:p>
    <w:p w14:paraId="3973CDC8">
      <w:pPr>
        <w:rPr>
          <w:rFonts w:hint="eastAsia"/>
        </w:rPr>
      </w:pPr>
      <w:r>
        <w:rPr>
          <w:rFonts w:hint="eastAsia"/>
        </w:rPr>
        <w:t>CCTACGGGGGGCTGCAGTGGGGAATATTGCACAATGGGGGGAACCCTGATGCAGCGACGCCGCGTGCGGGATGACGGCCTTCGGGTTGTAAACCGCTTTCAGCACCGACGAAATTGACGGTAGGTGCAGAAGAAGCGCCGGCTAACTACGTGCCAGCAGCCGCGGTAATACGTAGGGCGCAAGCGTTGTCCGGAATTACTGGGCGTAAAGCGCGCGCAGGCGGTCTTCTAAGTCCCTCGTGAAATCCCGGGGCTCAACCCCGGATATGCGTGGGATACTGGTCGACTCGAGAACGGTAGAGGCTAGCGGAATTCCTGGTGTAGCGGTGGAATGCGTAGATATCATCAGGAACACCAGTGGCGAAAGCGGCTTACTGGGTCTCTTCTGACGCTGAGATACGAAAGCTAGGGGAGCGAACGGGATTAGATACCCCAGTAGTCC</w:t>
      </w:r>
    </w:p>
    <w:p w14:paraId="07BAEEAC">
      <w:pPr>
        <w:rPr>
          <w:rFonts w:hint="eastAsia"/>
        </w:rPr>
      </w:pPr>
      <w:r>
        <w:rPr>
          <w:rFonts w:hint="eastAsia"/>
        </w:rPr>
        <w:t>&gt;OTU015087</w:t>
      </w:r>
    </w:p>
    <w:p w14:paraId="7BC115F8">
      <w:pPr>
        <w:rPr>
          <w:rFonts w:hint="eastAsia"/>
        </w:rPr>
      </w:pPr>
      <w:r>
        <w:rPr>
          <w:rFonts w:hint="eastAsia"/>
        </w:rPr>
        <w:t>CCTACGGGTGGCTGCAGTGGGGAATATTGGACAATGGGGGGAACCCTGATCCAGCAATACCATGTGTGTGAAGAAGGCCTTCGGGTTGTAAAGCACTTTAGTCAATGAGGAAGGGTACGCGAGTATCTTGACGTTAGTTGAAGAATAAGCACCGGCTAACTCTGTGCCAGCAGCCGCGGTAATACAGAGGGTGCGAGCGTTAATCGGAATTACTGGGCGTAAAGCGCACGTAGGTGGTTTGATGAGTTGGATGTGAAATACCTGGGCTCAACCTGGGAATTGCATTTAATACTGTTAGACTAGAGTATGATAGAGGATAGAGGAATTTCCGGTGTAGCGGTGAAATGCGTAGATATCGGAAGGAACATCAGTGGCGAAGGCGTCTATCTGGATTAATACTGACACTGAGGAGCGAAAGCGTGGGGATCAAACAGGATTAGATACCCGAGTAGTCC</w:t>
      </w:r>
    </w:p>
    <w:p w14:paraId="0DA2DBCC">
      <w:pPr>
        <w:rPr>
          <w:rFonts w:hint="eastAsia"/>
        </w:rPr>
      </w:pPr>
      <w:r>
        <w:rPr>
          <w:rFonts w:hint="eastAsia"/>
        </w:rPr>
        <w:t>&gt;OTU015088</w:t>
      </w:r>
    </w:p>
    <w:p w14:paraId="07CBEB28">
      <w:pPr>
        <w:rPr>
          <w:rFonts w:hint="eastAsia"/>
        </w:rPr>
      </w:pPr>
      <w:r>
        <w:rPr>
          <w:rFonts w:hint="eastAsia"/>
        </w:rPr>
        <w:t>CCTACGGGAGGCAGCAGTGGGGAATATTGGACAATGGGCGCAAGCCTGATCCAGCAACGCCGCGTGGAGGACGAAGGTCTTCGGATCGTAAACTCCTGTCAGACGGGACGAAGACAACAGGGTGAATAATCCTGTTGTTTGACGGTACTGTCAGAGGAAGCCCCGGCTAACTCCGTGCCAGCAGCCGCGGTAATACAGAGGTCTCAAGCGTTGTTCGGATTCATTGGGCGTAAAGGGTGCGTAGGTGGCGCGCTAAGTCAGGTGTGAAATTTCGGAGCTTAACTCCGAAACTGCATTTGATACTGCCTTGCTTGGAGTCCTGGAGAGGAGACTGGAATTTACGGTGTAGCGGTGAAATGCGTAGATATCGTAAGGAAGACCAGTGGCGAAGGCGGTCACCTGGACAGTAACTGACGCTCAGGCACGAAAGCGTGGGGAGCAAAAGGGATTAGATACCCGGGTAGTCC</w:t>
      </w:r>
    </w:p>
    <w:p w14:paraId="24DB45E0">
      <w:pPr>
        <w:rPr>
          <w:rFonts w:hint="eastAsia"/>
        </w:rPr>
      </w:pPr>
      <w:r>
        <w:rPr>
          <w:rFonts w:hint="eastAsia"/>
        </w:rPr>
        <w:t>&gt;OTU015089</w:t>
      </w:r>
    </w:p>
    <w:p w14:paraId="01351DAC">
      <w:pPr>
        <w:rPr>
          <w:rFonts w:hint="eastAsia"/>
        </w:rPr>
      </w:pPr>
      <w:r>
        <w:rPr>
          <w:rFonts w:hint="eastAsia"/>
        </w:rPr>
        <w:t>CCTACGGGCGGCTGCAGTAGGGAATCTTGCGCAATGGGCGCAAGCCTGATCCAGCCATGCCGCGTGAGTGACGAAGGTCTTCGGATTGTAAAGCTCTTTTGGCGGGGACGATAATGACGGTACCCGCAGAATAAGCCCCGGCTAACTTCGTGCCAGCAGCCGCGGTAATACGAAGGGGGCTAGCGTTGTTCGGAATCACTGGGCGTAAAGCGTGCGTAGGCGGTGCCATAAGTCTGTTGTGAAATCTCCCGGCTCAACTGGGAGGGTGCGGTGGAAACTGTGGTGCTGGAGTGTGGGAGAGGTCAGCGGAATATGTCATGTAGCGGTGAAATGCTTAGATATGACATAGAACATCAATTGCGAAGGCAGCTGGCTACGCGAATATTGACACTGAGGCACGAAAGCGTGGGGATCAAACAGGATTAGATACCCCGGTAGTCC</w:t>
      </w:r>
    </w:p>
    <w:p w14:paraId="4349D109">
      <w:pPr>
        <w:rPr>
          <w:rFonts w:hint="eastAsia"/>
        </w:rPr>
      </w:pPr>
      <w:r>
        <w:rPr>
          <w:rFonts w:hint="eastAsia"/>
        </w:rPr>
        <w:t>&gt;OTU015090</w:t>
      </w:r>
    </w:p>
    <w:p w14:paraId="49415AB4">
      <w:pPr>
        <w:rPr>
          <w:rFonts w:hint="eastAsia"/>
        </w:rPr>
      </w:pPr>
      <w:r>
        <w:rPr>
          <w:rFonts w:hint="eastAsia"/>
        </w:rPr>
        <w:t>CCTACGGGAGGCTGCAGTAGGGGATATTGCTGAATGGGCGAAAGCCTGAAGCAGCAACGCCGCGTGTGCGATGAAGGCCTTCGGGTTGTAAAGCACTTTTTGTCGGGAAGAGGAAGGACGGTACCGGCAGAATAAGCCTCGGCTAACTACGTGCCAGCAGCCGCGGTAAAACGTAGGAGGCGAGCGTTATCCGGATTTACTGGGCGTAAAGCGTGCGTAGACGGCTATCTAAGTCGGGTGTGAAAGCCCCGGGCTCAACCTGGGAATTGCATCCAAAACTGGCGAGCTAGAGTATGGTAGAGGGTGGTGGAATTTCCTGTGTAGCGGTGAAATGCGTAGATATCTAAGGGAACGCCTGTGGCGAAAGCGGGTGACTGGGCCTGTCCTGACGCTGAGACGCGAAAGCGTAGGGAGCAAACGGGATTAGATACCCCGGTAGTCC</w:t>
      </w:r>
    </w:p>
    <w:p w14:paraId="32783898">
      <w:pPr>
        <w:rPr>
          <w:rFonts w:hint="eastAsia"/>
        </w:rPr>
      </w:pPr>
      <w:r>
        <w:rPr>
          <w:rFonts w:hint="eastAsia"/>
        </w:rPr>
        <w:t>&gt;OTU015091</w:t>
      </w:r>
    </w:p>
    <w:p w14:paraId="191697B9">
      <w:pPr>
        <w:rPr>
          <w:rFonts w:hint="eastAsia"/>
        </w:rPr>
      </w:pPr>
      <w:r>
        <w:rPr>
          <w:rFonts w:hint="eastAsia"/>
        </w:rPr>
        <w:t>CCTACGGGTGGCAGCAGTGGGGAATATTGGACAATGGGCGCAAGCCTGATCCAGCCATGCCGCGTGGGTGATGAAGGCCTTCGGGTTGTAAAGCCCTTTTGGCGGGGACGATGATGACGGTACCCGCAGAATAAGCCCCGGCTAACTTCGTGCCAGCAGCCGCGGTAAGACGAAGGGGGCAAGCGTTGTTCGGAATTATTGGGCGTAAAGAGCTCGTAGGCGGTTTGTCGCGTCGGCTGTGAAATCCCGGAGCTCAACTCCGGGCCTGCAGTCGATACGGGCAGACTTGAGTGTTGCAGGGGAGACTGGAATTCACGGTGTAGCAGTGAAATGCGTGGATATCGTGAGGAAGACCAATGGCGAAGGCAGGTCTCTGGACAACTCCTGACGCTGAGGCACGAAGGCCAGGGGAGCGAAAAGGATTAGATACCCTTGTAGTCC</w:t>
      </w:r>
    </w:p>
    <w:p w14:paraId="40F5F14B">
      <w:pPr>
        <w:rPr>
          <w:rFonts w:hint="eastAsia"/>
        </w:rPr>
      </w:pPr>
      <w:r>
        <w:rPr>
          <w:rFonts w:hint="eastAsia"/>
        </w:rPr>
        <w:t>&gt;OTU015092</w:t>
      </w:r>
    </w:p>
    <w:p w14:paraId="7505D62C">
      <w:pPr>
        <w:rPr>
          <w:rFonts w:hint="eastAsia"/>
        </w:rPr>
      </w:pPr>
      <w:r>
        <w:rPr>
          <w:rFonts w:hint="eastAsia"/>
        </w:rPr>
        <w:t>CCTACGGGAGGCAGCAGTGGGGAATCTTGCGCAATGGGCGACAGCCTGACGCAGCGACGCCGCGTGCGGGAAGAAGGCCTTCGGGTTGTAAACCGCTTTCAGGAGGGACGAAGCCACTCGGGTGAATAGCCCAGAGGGTGACGGTACCTCCAGAAGAAGCCCCGGCTAACTACGTGCCAGCAGCCGCGGTAATACGTAGGGTGCAAGCGTTAATCGGAATTACTGGGCGTAAAGCGTGCGCAGGCGGTCGTGCAAGACAGATGTGAAATCCCCGAGCTTAACTTGGGAATGGCGCTTGGGACTGGGTTGCTTGAGTGCGGAAGAGGGAGCTGGAATTCCTGGTGTAGCGGTGAAATGCGCAGATATCAGGAGGAACACCAGTGGCGAAGGCGACTACCTGGCCCATTCTTGACGCTGAGGCGCGAAAGCTAGGGGAGCGAACGGGATTAGATACCCCGGTAGTCC</w:t>
      </w:r>
    </w:p>
    <w:p w14:paraId="02C225DA">
      <w:pPr>
        <w:rPr>
          <w:rFonts w:hint="eastAsia"/>
        </w:rPr>
      </w:pPr>
      <w:r>
        <w:rPr>
          <w:rFonts w:hint="eastAsia"/>
        </w:rPr>
        <w:t>&gt;OTU015093</w:t>
      </w:r>
    </w:p>
    <w:p w14:paraId="0165452A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CGTAAACTCCTGTCAGGTGGGACGAAGGTCCGTCGGTGAACAACCGGCGGACTTGACGGTACCGCCAGAGGAAGCCCCGGCTAACTCCGTGCCAGCAGCCGCGGTAATACGGAGGGGGCGAGCGTTATTCGGAATCACTGGGCTTAAAGAGTCCGTAGGCGGCATGTTAGGTGAGGTGTGAAATCCCCCGGCTCAACCGAGGAATTGCGCTTCAAACCGGCGTGCTTGAGGAAGATAGAGGTGGGCGGAACTGATGGTGGAGCGGTGAAATGCGCAGATATCAGGAGGAACACCGGTGGCGAAGGCGGATCTCTGGGCCATTACTGACGCTGAGGAGCGAAAGCGTGGGGAGCGAACAGGATTAGATACCCCGGTAGTCC</w:t>
      </w:r>
    </w:p>
    <w:p w14:paraId="16C8B89E">
      <w:pPr>
        <w:rPr>
          <w:rFonts w:hint="eastAsia"/>
        </w:rPr>
      </w:pPr>
      <w:r>
        <w:rPr>
          <w:rFonts w:hint="eastAsia"/>
        </w:rPr>
        <w:t>&gt;OTU015094</w:t>
      </w:r>
    </w:p>
    <w:p w14:paraId="509F22DA">
      <w:pPr>
        <w:rPr>
          <w:rFonts w:hint="eastAsia"/>
        </w:rPr>
      </w:pPr>
      <w:r>
        <w:rPr>
          <w:rFonts w:hint="eastAsia"/>
        </w:rPr>
        <w:t>CCTACGGGAGGCTGCAGTGGGGAATTTTGGACAATGGGCGCAAGCCTGATCCAGCCATGCCGCGTGTGTGAAGAAGGCCTTCGGGTTGTAAAGCACTTTCGGACGGAACGAAATCGCGCGCATGAATATTGCGCGTGGATGACGGTACCGTAAGAAGAAGCACCGGCTAACTACGTGCCAGCAGCCGCGGTAATACGTAGGGTGCAAGCGTTGTCCGGATTCATTGGGCGTAAAGGGCTAGTAGGCGGATGTTCTTGTCAGAGGTGAAAGCCCCGGGCTCAACCTGGGAATTGCCTTTGAAACGGGACGTCTGGAGTTCGGAAGAGGGTAGCGGAATTCCCAGTGTAGAGGTGAAATTCGTAGATATTCGGAAGAACACCAGTGGCGAAGGCGACTGACTGGACAAGTATTGACGCTGAGGTGCGAAAGCGTGGGGAGCAAACAGGATTAGATACCCTAGTAGTCC</w:t>
      </w:r>
    </w:p>
    <w:p w14:paraId="4B32AD90">
      <w:pPr>
        <w:rPr>
          <w:rFonts w:hint="eastAsia"/>
        </w:rPr>
      </w:pPr>
      <w:r>
        <w:rPr>
          <w:rFonts w:hint="eastAsia"/>
        </w:rPr>
        <w:t>&gt;OTU015095</w:t>
      </w:r>
    </w:p>
    <w:p w14:paraId="5887CFA5">
      <w:pPr>
        <w:rPr>
          <w:rFonts w:hint="eastAsia"/>
        </w:rPr>
      </w:pPr>
      <w:r>
        <w:rPr>
          <w:rFonts w:hint="eastAsia"/>
        </w:rPr>
        <w:t>CCTACGGGAGGCTGCAGTGGGGAATTTTGCGCAATGGGCGAAAGCCTGACGCAGCAACGCCGCGTGTGTGATGAAGGTCTTCGGATTGTAAAGCACTTTCGACCGGGACGAAAACCCTGAGGCTAACATCCTCAGGCTTGACGGTACCGGGAGAAGAAGCACCGGCTAACTCTGTGCCAGCAGCCGCGGTAATACAGAGGGTGCAAGCGTTGTTCGGAATTATTGGGCGTAAAGCGCGCGTAGGTGGTTCGTTAAGTTGGATGTGAAAGCCCTGGGCTCAACCTGGGAACTGCATCCAAAACTGGCGAGCTAGAGTATGGTAGAGGGTGGTGGAATTTCCTGTGTAGCGGTGAAATGCGTAGAGATCCGGAGGAACACCAGAGGCGAAGGCGGCACCCTAAGCCGTACCTGACACTGAGACGCGACAGCACGGGGAGCGAACGGGATTAGATACCCCTGTAGTCC</w:t>
      </w:r>
    </w:p>
    <w:p w14:paraId="29852398">
      <w:pPr>
        <w:rPr>
          <w:rFonts w:hint="eastAsia"/>
        </w:rPr>
      </w:pPr>
      <w:r>
        <w:rPr>
          <w:rFonts w:hint="eastAsia"/>
        </w:rPr>
        <w:t>&gt;OTU015096</w:t>
      </w:r>
    </w:p>
    <w:p w14:paraId="17FA4B3F">
      <w:pPr>
        <w:rPr>
          <w:rFonts w:hint="eastAsia"/>
        </w:rPr>
      </w:pPr>
      <w:r>
        <w:rPr>
          <w:rFonts w:hint="eastAsia"/>
        </w:rPr>
        <w:t>CCTACGGGTGGCTGCAGTGGGGAATCTTGGGCAATGAGCGCAAGCTTGACCCAGCGACGCCGCGTGAGGGATGAAGGCTCTCGGGTTGTAAACCTCTTTCAGCGGGGACGAAGCCTCACGGTGACGGTACCCGCAGAAGAAGCCCCGGCCAACTACGTGCCAGCAGCCGCGGTAATACGTAGGGGGCGAGCGTTACCCGGATTTATTGGGCGTAAAGCGCGTGTAGGCGGCCAGACAGGTCCGTTGTGAAAACTCGAGGCTCAACTTCGAGATGTCGGCGGAAACCATCTGGCTAGAGTCCGGAAGAGGAGAGTAGAATTCCTGGTGTAGCGGTGAAATGCGCAGATATCAGGAGGAATACCCGTGGCGAAGGCGCTCTGCTGGACCATAACTGACACTCAGGGACGAAAGCTAGGGGAGCGAATGGGATTAGATACCCCAGTAGTCC</w:t>
      </w:r>
    </w:p>
    <w:p w14:paraId="554E7301">
      <w:pPr>
        <w:rPr>
          <w:rFonts w:hint="eastAsia"/>
        </w:rPr>
      </w:pPr>
      <w:r>
        <w:rPr>
          <w:rFonts w:hint="eastAsia"/>
        </w:rPr>
        <w:t>&gt;OTU015097</w:t>
      </w:r>
    </w:p>
    <w:p w14:paraId="00265421">
      <w:pPr>
        <w:rPr>
          <w:rFonts w:hint="eastAsia"/>
        </w:rPr>
      </w:pPr>
      <w:r>
        <w:rPr>
          <w:rFonts w:hint="eastAsia"/>
        </w:rPr>
        <w:t>CCTACGGGCGGCAGCAGTGGGGAATTGTTCGCAATGGGCGCAAGCCTGACGACGCAACGCCGCGTGGAGGATGAAGTATTTCGGTATGTAAACTTCGAAAGAATGGGAAGAATAAATGACGGTACCATTTATAAGCTCCGGCTAACTCCGTGCCAGCAGCCGCGGTAATACGGAGGGGGCTAGCGTTGTTCGGAATTACTGGGCGTAAAGCGCACGTAGGCGGCGCGACAAGTTAGGCGTGAAATGCCTGGGCTCAACCCAGGAACTGCGCTTAAGACTGTCGTGCTAGAGACCGGGAGAGGGTGGCGGAATTCCCAGTGTAGAGGTGAAATTCGTAGATATTGGGAAGAACACCGGTTGCGAAGGCGGCCACCTGGACCGGAACTGACGCTGAGGTGCGAAAGCGTGGGGAGCAAACAGGATTAGATACCCCGGTAGTCC</w:t>
      </w:r>
    </w:p>
    <w:p w14:paraId="6CB0669A">
      <w:pPr>
        <w:rPr>
          <w:rFonts w:hint="eastAsia"/>
        </w:rPr>
      </w:pPr>
      <w:r>
        <w:rPr>
          <w:rFonts w:hint="eastAsia"/>
        </w:rPr>
        <w:t>&gt;OTU015098</w:t>
      </w:r>
    </w:p>
    <w:p w14:paraId="7F90E5A3">
      <w:pPr>
        <w:rPr>
          <w:rFonts w:hint="eastAsia"/>
        </w:rPr>
      </w:pPr>
      <w:r>
        <w:rPr>
          <w:rFonts w:hint="eastAsia"/>
        </w:rPr>
        <w:t>CCTACGGGTGGCTGCAGTCGAGGATCTTCGGCAATGGGCGCAAGCCTGACCGAGCGACGCCGCGTGTGCGACGAAGGCCTTCGGGTTGTAAAGCACTGTCAGGGGGGAAAAATCACTGATTGATCCCCAGAGGAAGCACGGGCTAAGTTCGTGCCAGCAGCCGCGGTAAGACGAACCGTGCGAACGTTGTTCGGAATCACTGGGCTTAAAGGGCGCGTAGGCGGCCACCGCAAGTCAGTTGTGAAATCTCTGGGCTTAACCCAGAAAGGTCAACTGATACTGCGGGGCTAGAGTGCAGAAGGGGCAATCGGAATTCTTGGTGTAGCGGTGAAATGCGTAGATATCAAGAGGAACACCTGAGGTGAAGACGGGTTGCTGGGCTGACACTGACGCTGAGGCGCGAAAGCCAGGGGAGCAAACGGGATTAGATACCCCAGTAGTCC</w:t>
      </w:r>
    </w:p>
    <w:p w14:paraId="334E8F08">
      <w:pPr>
        <w:rPr>
          <w:rFonts w:hint="eastAsia"/>
        </w:rPr>
      </w:pPr>
      <w:r>
        <w:rPr>
          <w:rFonts w:hint="eastAsia"/>
        </w:rPr>
        <w:t>&gt;OTU015099</w:t>
      </w:r>
    </w:p>
    <w:p w14:paraId="153BF91B">
      <w:pPr>
        <w:rPr>
          <w:rFonts w:hint="eastAsia"/>
        </w:rPr>
      </w:pPr>
      <w:r>
        <w:rPr>
          <w:rFonts w:hint="eastAsia"/>
        </w:rPr>
        <w:t>CCTACGGGTGGCTGCAGTAGGGAATCTTGCGCAATGCGCGAAAGCGTGACGCAGCAACGCCGCGTGGGGGAAGAAGGCCTTCGGGTTGTAAACCCCTTTCAGCAGGGACGAATACAATGACGGTACCTGCAGAAGAAGCCCCGGCTAACTCTGTGCCAGCAGCCGCGGTAATACAGAGGGGGCAAGCGTTGTTCGGAATTACTGGGCTTAAAGCGCACGTAGGCGGCATCGTAAGTGTCCGGTGAAATCCCACGGCTCACCCGTGGAACTGCCTGGCAGACTGCGATGCTCGAGTGTGGTAGGGGAGAGCGGAACTCCTGGTGGAGCGGTGAAATGCGTAGATATCGGAAGGAACATCAGTGGCGAAAGCGACTTCCTGGACCAGAACTGACGATCAGGCACGAAAGCGTGGGGAGCAAACAGGATTAGATACCCTTGTAGTCC</w:t>
      </w:r>
    </w:p>
    <w:p w14:paraId="5468F38F">
      <w:pPr>
        <w:rPr>
          <w:rFonts w:hint="eastAsia"/>
        </w:rPr>
      </w:pPr>
      <w:r>
        <w:rPr>
          <w:rFonts w:hint="eastAsia"/>
        </w:rPr>
        <w:t>&gt;OTU015100</w:t>
      </w:r>
    </w:p>
    <w:p w14:paraId="499F5F6F">
      <w:pPr>
        <w:rPr>
          <w:rFonts w:hint="eastAsia"/>
        </w:rPr>
      </w:pPr>
      <w:r>
        <w:rPr>
          <w:rFonts w:hint="eastAsia"/>
        </w:rPr>
        <w:t>CCTACGGGAGGCAGCAGTAGGGAATCTTGCGCAATGGGCGAAAGCCTGACGCAGCGACGCCGCGTGAGGGATGACGGCCTTCGGGTTGTAAACCTCTTTCAGCAGGGACGAAGCCTCACGGTGACGGTACCTGCAGAAGAAGCCCCGGCCAACTACGTGCCAGCAGCCGCGGTAATACGTAGGGGGCAAGCGTTGTTCGGAATTATTGGGCGTAAAGGGCGCGTAGGCGGTTTAGTAAGTCGAATGTGAAAGCCCAGGGCTCAACCTTGGAAGTGCATCCGAAACTACTAAACTAGAATCCTGGAGAGGGTGGTGGAATTCCCAGTGTAGAGGTGAAATTCGTAGATATTGGGAGGAACACCGGTGGCGAAGGCGACCGCCTGGACAGAGATTGACGCTGAGGCGCGAGAGCGTGGGGAGCAAACAGGATTAGATACCCTTGTAGTCC</w:t>
      </w:r>
    </w:p>
    <w:p w14:paraId="7AE2E465">
      <w:pPr>
        <w:rPr>
          <w:rFonts w:hint="eastAsia"/>
        </w:rPr>
      </w:pPr>
      <w:r>
        <w:rPr>
          <w:rFonts w:hint="eastAsia"/>
        </w:rPr>
        <w:t>&gt;OTU015101</w:t>
      </w:r>
    </w:p>
    <w:p w14:paraId="7017CF0B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TCCGGCTAACTCCGTGCCAGCAGCCGCGGTAATACGGAGGGAGCTAGCGTTGTTCGGAATTACTGGGCGTAAAGCGCGCGTAGGCGGACCTGCAAGTCGGGGGTGAAAGCCCGAGGCTCAACCTCGGAACTGCCTTCGATACTGCGGGTCTCGAGTCCGGGAGAGGTGAGTGGAATTCCTAGTGTAGAGGTGAAATTCGTAGATATTCGGAAGAACACCAGTGGCGAAGGCGACTCACTGGACATGTATTGACGCTGAGGTGCGAAAGCGTGGGGAGCAAACAGGATTAGATACCCCTGTAGTCC</w:t>
      </w:r>
    </w:p>
    <w:p w14:paraId="03850619">
      <w:pPr>
        <w:rPr>
          <w:rFonts w:hint="eastAsia"/>
        </w:rPr>
      </w:pPr>
      <w:r>
        <w:rPr>
          <w:rFonts w:hint="eastAsia"/>
        </w:rPr>
        <w:t>&gt;OTU015102</w:t>
      </w:r>
    </w:p>
    <w:p w14:paraId="6CE07ED5">
      <w:pPr>
        <w:rPr>
          <w:rFonts w:hint="eastAsia"/>
        </w:rPr>
      </w:pPr>
      <w:r>
        <w:rPr>
          <w:rFonts w:hint="eastAsia"/>
        </w:rPr>
        <w:t>CCTACGGGTGGCAGCAGTGAGGAATTTTCCGCAATGGGGGAAACCCTGACGGAGCGACGCCGCGTGTGGGAAGAAGGCCTTCGGGTCGTAAACCACTGTCGAAGGGGACGATATTGACGGTACCCTTGGAGGAAGCCCCGGCTAACTACGTGCCAGCAGCCGCGGTAAGACGTAGGGGGCAAGCGTTGTCCGGAATTATTGGGCGTAAAGCGCTCGTAGGTGGATCGAAAAGTCTGTGAGGAAATACCTGGGCTCAACTCAGGAACCCGTGCGGATACTTTCGATCTTGAGGCAATCAGAGGATGATGGAATTCCCGGTGTAGCGGTGAAATGCGTAGATATCAGGAAGAACACCGATGGCGAAGGCAGCTCTCTGGGACGGTACTGACGCTGAGACGCGAAAGCGTGGGGAGCGAACAGGATTAGATACCCCGGTAGTCC</w:t>
      </w:r>
    </w:p>
    <w:p w14:paraId="68E81C3A">
      <w:pPr>
        <w:rPr>
          <w:rFonts w:hint="eastAsia"/>
        </w:rPr>
      </w:pPr>
      <w:r>
        <w:rPr>
          <w:rFonts w:hint="eastAsia"/>
        </w:rPr>
        <w:t>&gt;OTU015103</w:t>
      </w:r>
    </w:p>
    <w:p w14:paraId="4FE62C25">
      <w:pPr>
        <w:rPr>
          <w:rFonts w:hint="eastAsia"/>
        </w:rPr>
      </w:pPr>
      <w:r>
        <w:rPr>
          <w:rFonts w:hint="eastAsia"/>
        </w:rPr>
        <w:t>CCTACGGGAGGCTGCAGTGAGGAATATTGGTCAATGGGCGCAAGCCTGAACCAGCCATGCCGCGTGGAGGATGAAGGCCTTCTGGGTTGTAAACTTCTTTTATCTGGGAAGAAAAGCGAGATTTCTATTTCGTCCGACGGTACCAGATGAATAAGCACCGGCTAACTCCGTGCCAGCAGCCGCGGTAATACGGAGGGTGCAAGCGTTGTCCGGAATTACTGGGCGTAAAGGGCGCGTAGGCGGCCTGATAAGTAGGGGGTGAAATTCCATGGCTCAACCATGGATCGGCCTTCTAGACTGTCAGGCTTGAGCACGGTAGAGGCAGATGGAATTCCCGGTGTAGCGGTGAAATGCGTAGATATCAGGAGGAACACCAGTGGCGAAGGCGACCCGCTAGGTCACACCTGACGCTCAGACGCGACAGCATGGGGAGCGAACGGGATTAGATACCCGAGTAGTCC</w:t>
      </w:r>
    </w:p>
    <w:p w14:paraId="3207F48F">
      <w:pPr>
        <w:rPr>
          <w:rFonts w:hint="eastAsia"/>
        </w:rPr>
      </w:pPr>
      <w:r>
        <w:rPr>
          <w:rFonts w:hint="eastAsia"/>
        </w:rPr>
        <w:t>&gt;OTU015104</w:t>
      </w:r>
    </w:p>
    <w:p w14:paraId="4841FE41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TCTTAGGATTGTAAAATTCTTTCACCGGGGACGATAATGACGGTACCCGGAGAAGAAGCCCCGGCTAACTACGTGCCAGCAGCCGCGGTAACACGTAGGGGGCGAGCGTTGTTCGGAATTATTGGGCGTAAAGCGCGCGTAGGCGGGCATCTAAGTCAGGGGTGAAATGCCAGGGCTCAACCTTGGAATTGCCTTTGATACTGGATGCCTGGAGTTCGGGAGAGGTGAGTGGAATTCCGAGTGTAGAGGTGAAATTCGTAGATATTCGGAGGAACACCAGAAGCGAAGGCGGCTCACTGGCCCGATACTGACGCTGAGGCGCGAAAGCGTGGGGAGCAAACAGGATTAGATACCCGGGTAGTCC</w:t>
      </w:r>
    </w:p>
    <w:p w14:paraId="6CDDF68D">
      <w:pPr>
        <w:rPr>
          <w:rFonts w:hint="eastAsia"/>
        </w:rPr>
      </w:pPr>
      <w:r>
        <w:rPr>
          <w:rFonts w:hint="eastAsia"/>
        </w:rPr>
        <w:t>&gt;OTU015105</w:t>
      </w:r>
    </w:p>
    <w:p w14:paraId="39084173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TTCGGCAGGGACGATAATGACGGTACCAGATGAGGAAGCCACGGCTAACTACGTGCCAGCAGCCGCGGTAATACGTAGGTGGCAAGCGTTGTCCGGAATTACTGGGCGTAAAGGGTGCGCAGGCGGACATTTAAGTGAGATGTGAAAGACCCGGGCTTAACTTGGGCAGTGCATTTCAAACTGGATGTCTGGAGTGCAGGAGAGGAGAACGGAATTCCTAGTGTAGCGGTGAAATGCGTAGAGATTAGGAAGAACACCAGTGGCGAAGGCGGTTCTCTGGACTGTAACTGACGCTGAGGCACGAAAGCGTGGGTAGCAAACAGGATTAGATACCCCTGTAGTCC</w:t>
      </w:r>
    </w:p>
    <w:p w14:paraId="5AD6C753">
      <w:pPr>
        <w:rPr>
          <w:rFonts w:hint="eastAsia"/>
        </w:rPr>
      </w:pPr>
      <w:r>
        <w:rPr>
          <w:rFonts w:hint="eastAsia"/>
        </w:rPr>
        <w:t>&gt;OTU015106</w:t>
      </w:r>
    </w:p>
    <w:p w14:paraId="483EA6D5">
      <w:pPr>
        <w:rPr>
          <w:rFonts w:hint="eastAsia"/>
        </w:rPr>
      </w:pPr>
      <w:r>
        <w:rPr>
          <w:rFonts w:hint="eastAsia"/>
        </w:rPr>
        <w:t>CCTACGGGGGGCAGCAGTGGGGAATCTTGCGCAATGGGCGAAAGCCTGACGCAGCGACGCCGCGTGCGGGAAGAAGGCCTTCGGGTTGTAAACCGCTTTCAGGAGGGACGAAGCCACTCGGGTTAATACCCCAGAGGGTGACGGTACCTCCAGAAGAAGCCCCGGCTAACTACGTGCCAGCAGCCGCGGTAATACGTAGGCAGCGAGCGTTGTTCGGAGTTACTGGGCGTAAAGAGCGTGTAGGCGGTTCGGTAAGTCTGCTGTGAAAACCCAGGGCTCAACCCTGGGCGTGCAGTGGATACTGTCGGGCTCGAGTACGGAAGAGGCGAGTGGAATTCCTGGTGTAGCGGTGAAATGCGCAGATATCAGGAGGAACACCAATTGCGAAGGCAGCTCGCTGGGACGTAACTGACGCTGAGACGCGAAAGCGTGGGGAGCAAACAGGATTAGATACCCCAGTAGTCC</w:t>
      </w:r>
    </w:p>
    <w:p w14:paraId="6CBF245B">
      <w:pPr>
        <w:rPr>
          <w:rFonts w:hint="eastAsia"/>
        </w:rPr>
      </w:pPr>
      <w:r>
        <w:rPr>
          <w:rFonts w:hint="eastAsia"/>
        </w:rPr>
        <w:t>&gt;OTU015107</w:t>
      </w:r>
    </w:p>
    <w:p w14:paraId="501D6AF6">
      <w:pPr>
        <w:rPr>
          <w:rFonts w:hint="eastAsia"/>
        </w:rPr>
      </w:pPr>
      <w:r>
        <w:rPr>
          <w:rFonts w:hint="eastAsia"/>
        </w:rPr>
        <w:t>CCTACGGGTGGCTGCAGTGAGGAATTTTGCGCAATGGGCGAAAGCCTGACGCAGCAACGCCGCGTGGGGGATGAAGGCCTTCGGGTCGTAAACCCCTTTTCTCGGGGAAGATAATGACGGTACCCGAGGAATAAGTCACGGCAAACTACGTGCCAGCAGCCGCGGTAATACGTAGGTGGCAAGCGTTGTCCGGATTTACTGGGCGTAAAGCGCGCGTAGGCGGCTTCGCAAGTCCGTGGTGAAATCTCCCGGCTTAACCGGGAGGGGTCTGCGGATACTGTGGGGCTTGAGTAGCGTAGACGAAGATGGAATTCCGGGTGTAGTGGTGAAATGCGCAGATATCAGGAGGAACACCGGTGGCGAAGGCGGGTCTCTGGGCCGATACTGACGCTGAGGAGCGAAAGCGTGGGGAGCGAACAGGATTAGATACCCCAGTAGTCC</w:t>
      </w:r>
    </w:p>
    <w:p w14:paraId="78FA7AA7">
      <w:pPr>
        <w:rPr>
          <w:rFonts w:hint="eastAsia"/>
        </w:rPr>
      </w:pPr>
      <w:r>
        <w:rPr>
          <w:rFonts w:hint="eastAsia"/>
        </w:rPr>
        <w:t>&gt;OTU015108</w:t>
      </w:r>
    </w:p>
    <w:p w14:paraId="5F114166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CCGGGACGAATGGCTCCAACCTAACACGTTGGAGTGTGACGGTACCGGGTGAGGAAGCCCCGGCTAACTCTGTGCCAGCAGCCGCGGTAATACGGAGGGTGCGAGCGTTGTTCGGAATCACTGGGCGTAAAGCGCGTGTAGGCGGCCCACTAAGTCTGATGTGAAAGCCCGGGGCTCACCCCCGGAAGTGCATTGGAAACTGGTGGACTCGAGTCCCGGAGAGGAGAGTGGAATTCCTGGTGTAGCGGTGAAATGCGTAGATATCAGGAGGAACACCTGCGGTGTAGACGGCTTACTGGACCACTACTGACGCTGAGGCACGAAAGCGTGGGGATCAAACAGGATTAGATACCCCGGTAGTCC</w:t>
      </w:r>
    </w:p>
    <w:p w14:paraId="3F8ED29B">
      <w:pPr>
        <w:rPr>
          <w:rFonts w:hint="eastAsia"/>
        </w:rPr>
      </w:pPr>
      <w:r>
        <w:rPr>
          <w:rFonts w:hint="eastAsia"/>
        </w:rPr>
        <w:t>&gt;OTU015109</w:t>
      </w:r>
    </w:p>
    <w:p w14:paraId="1CB39B4A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CTTCGGGTCGTAAACTCCTGTCGAGCGGGACGAAAGATCCGCCGGTTCATACCCGGTGGAAGTGACGGTACCGCTAAAGGAAGCCCCGGCTAACTCCGTGCCAGCAGCCGCGGTAATACGTAGGGGGCAAGCGTTGTCCGGAATCATTGGGCGTAAAGAGCGCGTAGGCGGTCCGGTAAGTCCGCTGTAAAAGTCAAGGGCTCAACCCTTGAAAGCCGGTGGATACTGTCGGACTAGAGTCTGGAAGAGGCGAGTGGAATTCCTGGTGTAGCGGTGAAATGCGCAGATATCAGGAGGAACACCAGCGGCGAAGGCGGCGCTCTGGGCTGGAACTGACGCTGAGGAGCGAAAGCGTGGGGAGCAAACAGGATTAGATACCCCAGTAGTCC</w:t>
      </w:r>
    </w:p>
    <w:p w14:paraId="1C290314">
      <w:pPr>
        <w:rPr>
          <w:rFonts w:hint="eastAsia"/>
        </w:rPr>
      </w:pPr>
      <w:r>
        <w:rPr>
          <w:rFonts w:hint="eastAsia"/>
        </w:rPr>
        <w:t>&gt;OTU015110</w:t>
      </w:r>
    </w:p>
    <w:p w14:paraId="79D74DFB">
      <w:pPr>
        <w:rPr>
          <w:rFonts w:hint="eastAsia"/>
        </w:rPr>
      </w:pPr>
      <w:r>
        <w:rPr>
          <w:rFonts w:hint="eastAsia"/>
        </w:rPr>
        <w:t>CCTACGGGAGGCAGCAGCGGGGAATATTGCACAATGGGGGAAACCCTGAAGGAGCGACGCCGCGTGGAGGATGAAGGCTTTCGGGTTGTAAACTCCTGTCATTTGGGAACAAGGTGCACCGGTTAACTGCCGGTGCATTGATAGTACCAGAAGAGGAAGAGACGGCTAACTCTGTGCCAGCAGCCGCGGTAATACGGAGGGAGCTAGCGTTGTTCGGAATTACTGGGCGTAAAGCGTACGTAGGCGGCTTTGTAAGTTAGAGGTGAAAGCCCAGAGCTCAACTCTGGAATTGCCTTTAAGACTGCATCGCTTGAATCGTGGAGAGGTTAGTGGAATTCCGAGTGTAGAGGTGAAATTCGTAGATATTGGGAAGAACACCAGTGGCGAAGGCGGCTAACTGGTCCAGATCTGACGCTGAGGTGCGAAAGCGTGGGGAGCAAACAGGATTAGATACCCCAGTAGTCC</w:t>
      </w:r>
    </w:p>
    <w:p w14:paraId="19BF61EA">
      <w:pPr>
        <w:rPr>
          <w:rFonts w:hint="eastAsia"/>
        </w:rPr>
      </w:pPr>
      <w:r>
        <w:rPr>
          <w:rFonts w:hint="eastAsia"/>
        </w:rPr>
        <w:t>&gt;OTU015111</w:t>
      </w:r>
    </w:p>
    <w:p w14:paraId="29D8661D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TTCGAATAGGGCGGTACCTTGACGGTACCTAACCAGAAAGCCACGGCTAACTCTGTGCCAGCAGCCGCGGTAAGACAGAGGGTGCAAACGTTGTTCGGAATTACTGGGCGTAAAGCGTGCGCAGGCGGTTGTGCAAGACCGATGTGAAATCCCCGGGCTTAACCTGGGAATTGCATTGGTGACTGCACGGCTAGAGTGTGTCAGAGGGAGGTAGAATTCCACGTGTAGCGGTGAAATGCGTAGAGATGTGGAGGAACACCAGTGGCGAAGGCGACTCTTTGGTCTGTAACTGACGCTGAGGTGCGAAAGCGTGGGGAGCAAACAGGATTAGATACCCCAGTAGTCC</w:t>
      </w:r>
    </w:p>
    <w:p w14:paraId="14F95FA2">
      <w:pPr>
        <w:rPr>
          <w:rFonts w:hint="eastAsia"/>
        </w:rPr>
      </w:pPr>
      <w:r>
        <w:rPr>
          <w:rFonts w:hint="eastAsia"/>
        </w:rPr>
        <w:t>&gt;OTU015112</w:t>
      </w:r>
    </w:p>
    <w:p w14:paraId="57F3A751">
      <w:pPr>
        <w:rPr>
          <w:rFonts w:hint="eastAsia"/>
        </w:rPr>
      </w:pPr>
      <w:r>
        <w:rPr>
          <w:rFonts w:hint="eastAsia"/>
        </w:rPr>
        <w:t>CCTACGGGAGGCTGCAGTGAGGAATCTTGCGCAATGGGCGAAAGCCTGACGCAGCGACGCCGCGTGAGGGATGAAGGCCTTCGGGTTGTAAAGCTCTGTGGGGAGAGAAGAATGAGTACGAGCCAATACCTCGTGCGATGACGGTATCTCCTTAGCAAGCACCGGCTAACTCCGTGCCAGCAGCCGCGGTAATACGGGGGGGGCAAGCGTTGTTCGGAATTACTGGGCGTAAAGGGCGCGTAGGCGGCTTCGCAAGTCAAAGGTGAAATCCCTCGGCTCAACCGAGGAATGGCCCTTGAAACTGCGTGGCTTGAGGCCGGGAGGGGGCAGTGGAATTCCCAGTGTAGCGGTGAAATGCGTAGATATTGGGAGGAACACCAGTGGCGAAGGCGGCCTTCTGGACAGTGACTGACGCTGAGACGCGAAAGCGTGGGGAGCAAACAGGATTAGATACCCGAGTAGTCC</w:t>
      </w:r>
    </w:p>
    <w:p w14:paraId="216616A5">
      <w:pPr>
        <w:rPr>
          <w:rFonts w:hint="eastAsia"/>
        </w:rPr>
      </w:pPr>
      <w:r>
        <w:rPr>
          <w:rFonts w:hint="eastAsia"/>
        </w:rPr>
        <w:t>&gt;OTU015113</w:t>
      </w:r>
    </w:p>
    <w:p w14:paraId="6053199D">
      <w:pPr>
        <w:rPr>
          <w:rFonts w:hint="eastAsia"/>
        </w:rPr>
      </w:pPr>
      <w:r>
        <w:rPr>
          <w:rFonts w:hint="eastAsia"/>
        </w:rPr>
        <w:t>CCTACGGGGGGCAGCAGTGGGGAATCTTGCGCAATGGGCGAAAGCCTGACGCAGTAACGCCGCGTGCGGGACGAAGGCCTTCGGGTCGTAAACCGCTTTTCGGAGGGACGAGTGAGGACGGTACCTCTGGAATAAGTCTCGGCTAACTACGTGCCAGCAGCCGCGGTAAAACGTAGGAGGCGAGCGTTATCCGGATTCACTGGGCGTAAAGCGCGTGTAGGTGGTTCGTTAAGTCGCTGGTGAAAGCCCCTGGCTCAACTGGGGGAGGTCTGGCGAAACTGGCGGACTTGAGGGTCCGAGAGGAAGGTGGAATTCCCGGTGTAGCGGTGGAATGCGTAGAGATCGGGAGGAACACCAGTGGCGAAGGCGGCCTTCTGGCGGGCATCTGACACTGAGACGCGAAAGCGTGGGGAGCAAACGGGATTAGATACCCCGGTAGTCC</w:t>
      </w:r>
    </w:p>
    <w:p w14:paraId="086A9E85">
      <w:pPr>
        <w:rPr>
          <w:rFonts w:hint="eastAsia"/>
        </w:rPr>
      </w:pPr>
      <w:r>
        <w:rPr>
          <w:rFonts w:hint="eastAsia"/>
        </w:rPr>
        <w:t>&gt;OTU015114</w:t>
      </w:r>
    </w:p>
    <w:p w14:paraId="01509E2B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AAAGTGACGGTACCTGCAGAAGAAGCGCCGGCTAACTACGTGCCAGCAGCCGCGGTAATACGTAGGGCGCAAGCGTTATCCGGAATTATTGGGCGTAAAGCGCGTGTAGGCGGTTCGTTAAGTCGACTGTGAAAGCCCTTGGCTCAACCAAGGAAGTGCAGTCGAAACTGGCAAACTTGAGTCCCGAAGAGGATGGCGGAATGCCCAGTGTAGAGGTGAAATTCGTAGATATTGGGTAGAACACCAGTGGCGAAGGCGACTTCCTGGCCTGTTCTTGACGCTGAGGCGCGAAAGCTAGGGTAGCAAACGGGATTAGATACCCGAGTAGTCC</w:t>
      </w:r>
    </w:p>
    <w:p w14:paraId="12F4F7DB">
      <w:pPr>
        <w:rPr>
          <w:rFonts w:hint="eastAsia"/>
        </w:rPr>
      </w:pPr>
      <w:r>
        <w:rPr>
          <w:rFonts w:hint="eastAsia"/>
        </w:rPr>
        <w:t>&gt;OTU015115</w:t>
      </w:r>
    </w:p>
    <w:p w14:paraId="0FAF8CE6">
      <w:pPr>
        <w:rPr>
          <w:rFonts w:hint="eastAsia"/>
        </w:rPr>
      </w:pPr>
      <w:r>
        <w:rPr>
          <w:rFonts w:hint="eastAsia"/>
        </w:rPr>
        <w:t>CCTACGGGGGGCAGCAGTGGGGAATATTGGACAATGGGCGAAAGCCTGATCCAGCAATGCCGCGTGAGTGAAGAAGGCCTTAGGGTTGTAAAGCTCTTTCGGCGGGGACGATGATGACGGTACCCGCAGAAGAAGCCCCGGCTAACTCCGTGCCAGCAGCCGCGGTAATACGGAGGGGGCAAGCGTTGTTCGGAATTACTGGGCGTAAAGGGCGCGTAGGCGGTGCGGCAAGTCAGGCGTGAAAGCCCCGGGCTTAACCTGGGAATTGCGTTTGGGACTGGAAGTCTGGAGTACGGCAGAGGAGACTGGAATTCCTGGTGTAGCAGTGAAATGCGTAGATATCAGGAGGAACACCGATGGCGAAGGCAGGTCTCTGGGCTGATACTGACGCTCATGCACGAAAGCGTGGGGAGCAAACAGGATTAGATACCCGAGTAGTCC</w:t>
      </w:r>
    </w:p>
    <w:p w14:paraId="24FD5EE8">
      <w:pPr>
        <w:rPr>
          <w:rFonts w:hint="eastAsia"/>
        </w:rPr>
      </w:pPr>
      <w:r>
        <w:rPr>
          <w:rFonts w:hint="eastAsia"/>
        </w:rPr>
        <w:t>&gt;OTU015116</w:t>
      </w:r>
    </w:p>
    <w:p w14:paraId="1EE3D4FB">
      <w:pPr>
        <w:rPr>
          <w:rFonts w:hint="eastAsia"/>
        </w:rPr>
      </w:pPr>
      <w:r>
        <w:rPr>
          <w:rFonts w:hint="eastAsia"/>
        </w:rPr>
        <w:t>CCTACGGGAGGCTGCAGTCGGGAATCTTGCGCAATGGGCGAAAGCCTGACGCAGCAACACCGTGTGGGTGACGAAGGCCTTCGGGTCGTAAAGCCCTGTTGTTGGGGACGAAGGGCAAAGGGTTAATAGCCCCTAGCTTGACGGTACCCTTCGAGGAAGCCCCGGCTAACTACGTGCCAGCAGCCGCGGTAAGACGGAGGGGGCAAGCGTTGTCCGGACTCACTGGGCGTAAAGCGTACGTAGGCGGTTGTGTGCGTCGCTGCTGAAAGCGCCAGGCTTAACTTGGCGAGGCGTGGCGATACGACACGACTAGAGGCAGGCAGAGGGTGGCGGAATTCCGGGTGTAGTGGTGAAATGCGTAGAGATCCGGAGGAACGCCTGTGGCGCAAGCGGCCACCTGGGCCTGACCTGACGCTGAGGAGCGAAAGCGTGGGGAGCGAACAGGATTAGATACCCCGGTAGTCC</w:t>
      </w:r>
    </w:p>
    <w:p w14:paraId="48B9BEB3">
      <w:pPr>
        <w:rPr>
          <w:rFonts w:hint="eastAsia"/>
        </w:rPr>
      </w:pPr>
      <w:r>
        <w:rPr>
          <w:rFonts w:hint="eastAsia"/>
        </w:rPr>
        <w:t>&gt;OTU015117</w:t>
      </w:r>
    </w:p>
    <w:p w14:paraId="463C16A3">
      <w:pPr>
        <w:rPr>
          <w:rFonts w:hint="eastAsia"/>
        </w:rPr>
      </w:pPr>
      <w:r>
        <w:rPr>
          <w:rFonts w:hint="eastAsia"/>
        </w:rPr>
        <w:t>CCTACGGGAGGCAGCAGTGGGGAATATTGGACAATGGGGGAAACCCTGATCCAGCCATGCCGCGTGTGTGAAGAAGGCCTTCGGGTTGTAAAGCACTTTTGTTGGGGAAGAAACCGGCCGGATTAATACTTCGGTTGAATGACGGTACCCAAAGAATAAGCACCGGCTAACTTCGTGCCAGCAGCCGCGGTAATACGAAGGGTGCAAGCGTTACTCGGAATTACTGGGCGTAAAGCGTGCGTAGGCGGTTCGTTAAGTCTGTCGTGAAAGCCCCGGGCTCAACCTGGGAACTGCATTTGTGACTGCATCGCTGGAGTGCGGCAGAGGGGGATGGAATTCCGCGTGTAGCAGTGAAATGCGTAGAGATCAGGAAGAACACCAGTGGCGAAGGCGCTCTGCTAGGCCGTAACTGACACTGAGGGACGAAAGCTAGGGGAGCGAATGGGATTAGATACCCGTGTAGTCC</w:t>
      </w:r>
    </w:p>
    <w:p w14:paraId="6B5728D5">
      <w:pPr>
        <w:rPr>
          <w:rFonts w:hint="eastAsia"/>
        </w:rPr>
      </w:pPr>
      <w:r>
        <w:rPr>
          <w:rFonts w:hint="eastAsia"/>
        </w:rPr>
        <w:t>&gt;OTU015118</w:t>
      </w:r>
    </w:p>
    <w:p w14:paraId="78A989FF">
      <w:pPr>
        <w:rPr>
          <w:rFonts w:hint="eastAsia"/>
        </w:rPr>
      </w:pPr>
      <w:r>
        <w:rPr>
          <w:rFonts w:hint="eastAsia"/>
        </w:rPr>
        <w:t>CCTACGGGAGGCAGCAGTCGAGAATCTTGGGCAATGCACGAAAGTGTGACCCAGCGACGCCGCGTGAAGGATGAAGGCCCTCTGGGTCGTAAACTTCTTTTACGGGGGAAGAAGGAGGCTTGCCTCTTGACGGTACCCCGTGAATAAGCCACGGCTAACTACGTGCCAGCAGCCGCGGTAATACGTAGGTGGCAAGCGTTGTCCGGATTTACTGGGCGTAAAGCGCGCGCAGGCGGAAGGTTAAGTAGGAAGTGAAAGGTCGGAGCTCAACTCCAACATTGCTTCCTATACTGGCTTTCTTGAGTCCCGGAGAGGAAAGCGGAACGACACGTGTAGCGGTGAAATGCGTTGATATGTGTCGGAACACCAATGGCGAAGGCAGCTTTCTGGACGGGTACTGACGCTCAGGCGCGAAAGCCGAGGTAGCGAACAGGATTAGATACCCGAGTAGTCC</w:t>
      </w:r>
    </w:p>
    <w:p w14:paraId="7067E923">
      <w:pPr>
        <w:rPr>
          <w:rFonts w:hint="eastAsia"/>
        </w:rPr>
      </w:pPr>
      <w:r>
        <w:rPr>
          <w:rFonts w:hint="eastAsia"/>
        </w:rPr>
        <w:t>&gt;OTU015119</w:t>
      </w:r>
    </w:p>
    <w:p w14:paraId="55CBE4F7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TTTCGGATCGTAAACTCCTGTCGAGTGGGAAGAATAGCCTGGGGGCGAATATCCCCGAGGTCTGACGGTACCACTAAAGGAAGCCCCGGCCAACTACGTGCCAGCAGCCGCGGTAATACGGAGGGTGCGAGCGTTGTCCGGAATCACTGGGCGTAAAGGGCGCGTAGGCGGCCCGGTAAGTAGGGGGTGAAATCTTGCGGCTTAACCGCAAGGCTGCCTTCTAAACTGCCAGGCTCGAGCACAGTAGAGGCAGGCGGAATTCCCGGTGTAGCGGTGGAATGCGTAGAGATCAAGAGGAACACTCGTGGCGAAAGCGAGCTACTGGACAATTCCTGACGCTGAGGCTCGAAGGCTAGGGTAGCGAAAGGGATTAGATACCCCAGTAGTCC</w:t>
      </w:r>
    </w:p>
    <w:p w14:paraId="550D5479">
      <w:pPr>
        <w:rPr>
          <w:rFonts w:hint="eastAsia"/>
        </w:rPr>
      </w:pPr>
      <w:r>
        <w:rPr>
          <w:rFonts w:hint="eastAsia"/>
        </w:rPr>
        <w:t>&gt;OTU015120</w:t>
      </w:r>
    </w:p>
    <w:p w14:paraId="4139A351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TTCGGGTTGTAAACTGCTTTTGTACGGAACGAAACGGTCCTGGTTAATACCCGGGGCTAATGACGGTACCGTAAGAATAAGCACCGGCTAACTACGTGCCAGCAGCCGCGGTAATACGTAGGGTGCAAGCGTTAATCGGAATTACTGGGCGTAAAGCGTGCGTAGACGGTTATGTAAGTCAGATGTGAAAGCCCCGGGCTCAACCTGGGAATTGCATTTGAGACTGCATAGCTAGGATGCGGAAGAGGCGAGTGGAATTCCGAGTGTAGCGGTGAAATGCGTAGATATCGGAAGGAACACCAGTGGCGAAGGCGACTTCCTGGGCCAATACTGACGCTGAGGCGCGAAAGCGTGGGGAGCAAACAGGATTAGATACCCCAGTAGTCC</w:t>
      </w:r>
    </w:p>
    <w:p w14:paraId="02FF5FE0">
      <w:pPr>
        <w:rPr>
          <w:rFonts w:hint="eastAsia"/>
        </w:rPr>
      </w:pPr>
      <w:r>
        <w:rPr>
          <w:rFonts w:hint="eastAsia"/>
        </w:rPr>
        <w:t>&gt;OTU015121</w:t>
      </w:r>
    </w:p>
    <w:p w14:paraId="411DCDB1">
      <w:pPr>
        <w:rPr>
          <w:rFonts w:hint="eastAsia"/>
        </w:rPr>
      </w:pPr>
      <w:r>
        <w:rPr>
          <w:rFonts w:hint="eastAsia"/>
        </w:rPr>
        <w:t>CCTACGGGGGGCTGCAGTGGGGAATCTTGCGCAATGGCCGAAAGGCTGACGCAGCGACGCCGCGTGCGGGAGGACGCCTTTCGGGGTGTAAACCGCTGTCAGGGGGGACGAAGGCTCGAGGGAGGCAATGCCCTTGAGATTGACGGTACCCCCAGAGGAAGCACCGGCTAACTCCGTGCCAGCAGCCGCGGTAATACAGAGGGTGCGAGCGTTAATCGGAATTATTGGGCGTAAAGCGCATGTAGGTGGTTAGATAAGTTTGATGTGAAATCCCCGGGCTTAACCTGGGAATTGCGTTGAATACTGTTTGACTAGAGTCGGACAGAGGGTCGTGGAATTTCCGGTGTAGCGGTGAAATGCGTAGATATCGGGAGGAACATCTGTGGCGAAGGCGACACCCTGGACCAGCACTGACACTGAGGCACGAAAGCGTGGGGAGCAAACAGGATTAGATACCCTTGTAGTCC</w:t>
      </w:r>
    </w:p>
    <w:p w14:paraId="5D910AB8">
      <w:pPr>
        <w:rPr>
          <w:rFonts w:hint="eastAsia"/>
        </w:rPr>
      </w:pPr>
      <w:r>
        <w:rPr>
          <w:rFonts w:hint="eastAsia"/>
        </w:rPr>
        <w:t>&gt;OTU015122</w:t>
      </w:r>
    </w:p>
    <w:p w14:paraId="02C143C9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CTTTCGGGTTGTAAACTCCTGTCATTTGGGAACAAGGTGCATCGGTTAACTGCCGATGCATTGATAGTACCAGAAGAGGAAGAGACGGCTAACTCTGTGCCAGCAGCCGCGGTAATACAGAGGTCTCAAGCGTTGTTCGGATTCATTGGGCGTAAAGGGTGCGTAGGCGGTGAGGTAAGTCGGATGTGAAATCCCAAAGCTTAACTTTGGAAGTGCATCCGAAACTCCCTCGCTCGAGGACTGGAAGGGAGACTGGAATTCTCGGTGTAGCGGTGAAATGCGTAGATATCGAGAGGAACACCTGCGGCGAAGGCGGGTTGCTGGGCTGACACTGACGCTGAGGCGCGAAAGCTAGGGGAGCGAACGGGATTAGATACCCCTGTAGTCC</w:t>
      </w:r>
    </w:p>
    <w:p w14:paraId="4E2D398A">
      <w:pPr>
        <w:rPr>
          <w:rFonts w:hint="eastAsia"/>
        </w:rPr>
      </w:pPr>
      <w:r>
        <w:rPr>
          <w:rFonts w:hint="eastAsia"/>
        </w:rPr>
        <w:t>&gt;OTU015123</w:t>
      </w:r>
    </w:p>
    <w:p w14:paraId="08A0F406">
      <w:pPr>
        <w:rPr>
          <w:rFonts w:hint="eastAsia"/>
        </w:rPr>
      </w:pPr>
      <w:r>
        <w:rPr>
          <w:rFonts w:hint="eastAsia"/>
        </w:rPr>
        <w:t>CCTACGGGGGGCAGCAGTGGGGAATTTTGGACAATGGGGGCAACCCTGATCCAGCCATGCCGCGTGAGTGATGAAGGCCCTAGGGTTGTAAAGCTCTTTCAACGGTGAAGATAATGACGGTAACCGTAGAAGAAGCCCCGGCTAACTTCGTGCCAGCAGCCGCGGTAATACGAAGGGGGCGAGCGTTATCCGGATTTACTGGGTGTAAAGCGCATGCAGGCGGATCGTTAAGTCGAGGGTGAAATCCCAGGGCTCAACCCTGGAACTGCCTTCGATACTGGCGACCTTGAGTCCGGGAGAGGTGAGTGGAACTCCGAGTGTAGAGGTGAAATTCGTAGATATTCGGAAGAACACCAGTGGCGAAGGCGGCTCACTGGCCCGGTACTGACGCTGAGATGCGAAAGCGTGGGGAGCAAACAGGATTAGATACCCTAGTGTCC</w:t>
      </w:r>
    </w:p>
    <w:p w14:paraId="4095CFBF">
      <w:pPr>
        <w:rPr>
          <w:rFonts w:hint="eastAsia"/>
        </w:rPr>
      </w:pPr>
      <w:r>
        <w:rPr>
          <w:rFonts w:hint="eastAsia"/>
        </w:rPr>
        <w:t>&gt;OTU015124</w:t>
      </w:r>
    </w:p>
    <w:p w14:paraId="6A4FED57">
      <w:pPr>
        <w:rPr>
          <w:rFonts w:hint="eastAsia"/>
        </w:rPr>
      </w:pPr>
      <w:r>
        <w:rPr>
          <w:rFonts w:hint="eastAsia"/>
        </w:rPr>
        <w:t>CCTACGGGTGGCAGCAGTAGGGAATCTTGCGCAATGGGCGAAAGCCTGACGCAGCGACGCCGCGTGAGCGATGAAGGCCTTCGGGTCGTAAAGCTCTGTGGGGAGGGACGAATAAGGCTTGGCTAACATCCAAGTCGATGACGGTACCTCCTTAGCAAGCACCGGCTAACTCTGTGCCAGCAGCCGCGGTAATACGGAGGGTGCGAGCGTTGTTCGGAATTACTGGGCGTAAAGCGCGCGTAGGCGGTTTGTTAAGTTGGATGTGAAAGCCCCGGGCTCAACCTGGGAACTGCCTTCTAGACTGCAAGTCTTGAGATCAGGAGAGGCGAGTGGAATTCCGAGTGTAGAGGTGAAATTCGTAGATATTCGGAGGAACACCAGTGGCGAAGGCGGCTCACTGGTCCGGTACTGACGCTGAGGTGCGAAAGCGTGGGGAGCAAACAGGATTAGATACCCGAGTAGTCC</w:t>
      </w:r>
    </w:p>
    <w:p w14:paraId="0F98F74A">
      <w:pPr>
        <w:rPr>
          <w:rFonts w:hint="eastAsia"/>
        </w:rPr>
      </w:pPr>
      <w:r>
        <w:rPr>
          <w:rFonts w:hint="eastAsia"/>
        </w:rPr>
        <w:t>&gt;OTU015125</w:t>
      </w:r>
    </w:p>
    <w:p w14:paraId="70DB804C">
      <w:pPr>
        <w:rPr>
          <w:rFonts w:hint="eastAsia"/>
        </w:rPr>
      </w:pPr>
      <w:r>
        <w:rPr>
          <w:rFonts w:hint="eastAsia"/>
        </w:rPr>
        <w:t>CCTACGGGTGGCTGCAGTAAGGAATATTGGTCAATGGGCGCAAGCCTGAACCAGCCATGCCGCGTGCAGGAAGACGGCCCTACGGGTTGTAAACTGCTTTTATTCGGGAATAAACCTTTCTACGTGTAGAGAGCTGAATGTACCGAAGGAATAAGGATCGGCTAACTCCGTGCCAGCAGCCGCGGTAAGACAGAGGTGCCAAGCGTTAGGCGGAATCACTGGGCTTAAAGCGTGTGTAGGTGGATTTGTAAGTACCTTGTGAAATCCCACAGCTCAACTGTGGAACTGCTCGGTATACTGCGAATCTTGAGCTACTTAGGGGCAACCGGAACAAATGGTGGAGCGGTGAAATGCGTAGATATCTAAGGGAACGCCTGTGGCGAAAGCGGGTGACTGGGCCTGTCCTGACGCTGAGACGCGAAAGCGTAGGGAGCAAACGGGATTAGATACCCCGGTAGTCC</w:t>
      </w:r>
    </w:p>
    <w:p w14:paraId="5E4E239C">
      <w:pPr>
        <w:rPr>
          <w:rFonts w:hint="eastAsia"/>
        </w:rPr>
      </w:pPr>
      <w:r>
        <w:rPr>
          <w:rFonts w:hint="eastAsia"/>
        </w:rPr>
        <w:t>&gt;OTU015126</w:t>
      </w:r>
    </w:p>
    <w:p w14:paraId="25F02ED1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TAGGGAAGAACAAGTACCGTTCGAATAGGGCGGTACCTTGACGGTACCTAACCAGAAAGCCACGGCTAACTACGTGCCAGCAGCCGCGGTAAGACAGAGGATGCAAACGTTGCTCGGAATTACTGGGCGTAAAGCGCGTGTAGGCGGGTCGTTAAGTGTCTTGTGAAATCCCCCGGCTCAACCGGGGAACGGCTGGGCATACTGGCGACCTTGGGCCGGTCAGGGGCTGCTGGAACAAGCGGTGGAGCGGTGAAATGCGTAGATATCGCTTGGAACGCCAAAGGTGAAGACAGGCAGCTGGGACCGCGCCGACGCTGAGACGCGAAAGCCAGGGGAGCAAACGGGATTAGATACCCTGGTAGTCC</w:t>
      </w:r>
    </w:p>
    <w:p w14:paraId="14CBDD68">
      <w:pPr>
        <w:rPr>
          <w:rFonts w:hint="eastAsia"/>
        </w:rPr>
      </w:pPr>
      <w:r>
        <w:rPr>
          <w:rFonts w:hint="eastAsia"/>
        </w:rPr>
        <w:t>&gt;OTU015127</w:t>
      </w:r>
    </w:p>
    <w:p w14:paraId="70AB79E5">
      <w:pPr>
        <w:rPr>
          <w:rFonts w:hint="eastAsia"/>
        </w:rPr>
      </w:pPr>
      <w:r>
        <w:rPr>
          <w:rFonts w:hint="eastAsia"/>
        </w:rPr>
        <w:t>CCTACGGGTGGCAGCAGTGGGGAATTGTTCACAATGGGCGCAAGCCTGATGACGCAACGCCGCGTGGAGGATGAAGGTCTTCGGATTGTAAACTCCTGTTGCCAGGGACGAATGGCTCCGACCTAATACGTCGGAGAATGACGGTACCTGGTGAGGAAGCCCCGGCTAACTCTGTGCCAGCAGCCGCGGTAATACGGAGGGTGCAAGCGTTATCCGGATTCACTGGGCGTAAAGGGTGCGCAGGTGGGTTTGCAAGTTCGATGTGAAAGCCCCGGGCTTAACCGTGGAACTGCTTGGTATACTGGTTGTCTTGGGCCATCTAGGGGCTACCGGAACAAACGGTGGAGCGGTGAAATGCGTAGATATCGTTTGGAACGCCAATGGTGAAAACAGGTAGCTGGGGATGTGCCGACGCTGAGACACGAAAGCCAGGGGAGCGAACGGGATTAGATACCCGAGTAGTCC</w:t>
      </w:r>
    </w:p>
    <w:p w14:paraId="7392D835">
      <w:pPr>
        <w:rPr>
          <w:rFonts w:hint="eastAsia"/>
        </w:rPr>
      </w:pPr>
      <w:r>
        <w:rPr>
          <w:rFonts w:hint="eastAsia"/>
        </w:rPr>
        <w:t>&gt;OTU015128</w:t>
      </w:r>
    </w:p>
    <w:p w14:paraId="48E61A21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TGGGGACGAATGGGCTCCGACTGAATACGTCGGGGCAATGACGGTACCCGTTGAGGAAGCCACGGCTAACTCTGTGCCAGCAGCCGCGGTAATACAGAGGTGGCAAGCGTTGTTCGGAATTACTGGGCGTAAAGGGCGCGTAGGCGGCGCGAGGAGTCGGGGGTGAAAGTCCGGGGCTCAACCCCGGATCGGCCTTCGATACTCTCGCGCTCGAGCACAGTAGAGGCGGGTGGCTGGGCCGACACTGACGCTGAGGCGCGAAAGCCAGGGGAGCGAACGGGATTAGATACCCGAGTAGTCC</w:t>
      </w:r>
    </w:p>
    <w:p w14:paraId="728E1015">
      <w:pPr>
        <w:rPr>
          <w:rFonts w:hint="eastAsia"/>
        </w:rPr>
      </w:pPr>
      <w:r>
        <w:rPr>
          <w:rFonts w:hint="eastAsia"/>
        </w:rPr>
        <w:t>&gt;OTU015129</w:t>
      </w:r>
    </w:p>
    <w:p w14:paraId="459EAF01">
      <w:pPr>
        <w:rPr>
          <w:rFonts w:hint="eastAsia"/>
        </w:rPr>
      </w:pPr>
      <w:r>
        <w:rPr>
          <w:rFonts w:hint="eastAsia"/>
        </w:rPr>
        <w:t>CCTACGGGTGGCTGCAGTGGGGAATCTTGCGCAATGGACGAAAGTCTGACGCAGCAACGCCGCGTGAGGGATGAAGGCTCTCGGGTTGTAAACCTCTTTCAGCAGGGACGAAGCGCAAGTGACGGTACCTGCAGAAGAAGCGCCGGCCAACTACGTGCCAGCAGCCGCGGTAAGACGTAGGGCGCGAGCGTTGTCCGGACTTACTGGGCGTAAAGGGTGCGCAGGCGGCCGAGTGTGTGAGGCGTGAAAGCCCCCGGCTCAACTGGGGAGGGTCACTCGATACTGATCGACTCGAAGGCAGGAGAGGGAAGTGGAATTCCCGGTGTAGTGGTGAAATGCGTAGATATCGGGAGGAACACCAGTGGCGAAGGCGACTTCCTGGCCTGTTCTTGACGCTGAGGCGCGAAAGCTAGGGGAGCGAACGGGATTAGATACCCCAGTAGTCC</w:t>
      </w:r>
    </w:p>
    <w:p w14:paraId="145B53FE">
      <w:pPr>
        <w:rPr>
          <w:rFonts w:hint="eastAsia"/>
        </w:rPr>
      </w:pPr>
      <w:r>
        <w:rPr>
          <w:rFonts w:hint="eastAsia"/>
        </w:rPr>
        <w:t>&gt;OTU015130</w:t>
      </w:r>
    </w:p>
    <w:p w14:paraId="51F18A22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CGGCTAACTACGTGCCAGCAGCCGCGGTAATACGTAGGGGCCGAGCGTTGTCCGGAGTTACTGGGCGTAAAGCGCGCGCAGGCGGCTCGTCAAGCCTGACGTGAAAGCCCCCGGCTCAACCGGGGAGGGTCGTCGGGGACTGGCGGGCTTGAGGTCGGCAGGGGTTGGTGGAATTCCCGGTGTAGTGGTGAAATGCGTAGAGATCGGGAGGAACACCCGTGGCGAAGGCGGCATCCTGGACCGGCATTGACGCTGAGGCGCGAAAGCTAGGGGAGCAAACGGGATTAGATACCCCAGTAGTCC</w:t>
      </w:r>
    </w:p>
    <w:p w14:paraId="75C489F1">
      <w:pPr>
        <w:rPr>
          <w:rFonts w:hint="eastAsia"/>
        </w:rPr>
      </w:pPr>
      <w:r>
        <w:rPr>
          <w:rFonts w:hint="eastAsia"/>
        </w:rPr>
        <w:t>&gt;OTU015131</w:t>
      </w:r>
    </w:p>
    <w:p w14:paraId="326326DD">
      <w:pPr>
        <w:rPr>
          <w:rFonts w:hint="eastAsia"/>
        </w:rPr>
      </w:pPr>
      <w:r>
        <w:rPr>
          <w:rFonts w:hint="eastAsia"/>
        </w:rPr>
        <w:t>CCTACGGGGGGCTGCAGTGGGGAATATTGCGCAATGGGCGGAAGCCTGACGCAGCGACGCCGCGTGAGGGATGACGGCCTTCGGGTTGTAAACCTCTTTCAGCAGGGACGAAGCGGAAGTGACGGTACCTGCAGAAGAAGCACCGGCCAACTACGTGCCAGCAGCCGCGGTAATACGGGGGGAGCAAGCGTTGTTCGGAGTTACTGGGCGTAAAGAGTGCGTAGGCGGTTTTCTAAGTTTGGTGTGAAATCTCCCGGCTCAACGGGGAGGGTGCACTTTAGACTGACCAGCTAGAGGGCGGTAGAGGGTGGTGGAATTGCTGGTGTAGCGGTGAAATGCGTAGAGATCAGCAGGAACACCCGTGGCGAAGGCGGCCACCTGGCTGCCAACTGACGCTGAGGCACGAGAGCGTGGGGAGCGAACCGGATTAGATACCCCAGTAGTCC</w:t>
      </w:r>
    </w:p>
    <w:p w14:paraId="60747CC9">
      <w:pPr>
        <w:rPr>
          <w:rFonts w:hint="eastAsia"/>
        </w:rPr>
      </w:pPr>
      <w:r>
        <w:rPr>
          <w:rFonts w:hint="eastAsia"/>
        </w:rPr>
        <w:t>&gt;OTU015132</w:t>
      </w:r>
    </w:p>
    <w:p w14:paraId="38909E45">
      <w:pPr>
        <w:rPr>
          <w:rFonts w:hint="eastAsia"/>
        </w:rPr>
      </w:pPr>
      <w:r>
        <w:rPr>
          <w:rFonts w:hint="eastAsia"/>
        </w:rPr>
        <w:t>CCTACGGGGGGCTGCAGTGGGGAATCTTGCGCAATGGGCGAAAGCCTGACGCAGCGACGCCGCGTGAGGGAAGAAGGCCTTCGGGTTGTAAACCTCTTTCAGGAGGGACGAAGCCACTCGGGTTAATACCCCAGAGGGTGACGGTACCTCCAGAAGAAGCCCCGGCTAACTACGTGCCAGCAGCCGCGGTAATACGTAGGGGGCAAGCGTTGTCCGGAATTATTGGGCGTGAAGCGCGCGCAGGCGGCTGTCCGCGCCCGGCGTGAAAGCCCCCGGCTCAACCGGGGAGAGTCGTCGGGGACGGGACAGCTTGAGGGCGGGAGGGGTTGGTGGAATTCCCGGTGTAGTGGTGAAATGCGCAGATATCGGGAGGAACACCAGTAGCGAAGGCGGCTCGCTGGGCCACACCTGACGCTGAGACGCGAAAGCGTGGGGAGCGAACGGGATTAGATACCCTTGTAGTCC</w:t>
      </w:r>
    </w:p>
    <w:p w14:paraId="639FE053">
      <w:pPr>
        <w:rPr>
          <w:rFonts w:hint="eastAsia"/>
        </w:rPr>
      </w:pPr>
      <w:r>
        <w:rPr>
          <w:rFonts w:hint="eastAsia"/>
        </w:rPr>
        <w:t>&gt;OTU015133</w:t>
      </w:r>
    </w:p>
    <w:p w14:paraId="4408A69A">
      <w:pPr>
        <w:rPr>
          <w:rFonts w:hint="eastAsia"/>
        </w:rPr>
      </w:pPr>
      <w:r>
        <w:rPr>
          <w:rFonts w:hint="eastAsia"/>
        </w:rPr>
        <w:t>CCTACGGGTGGCAGCAGTGGGGAATATTGGACAATGGGCGAAAGCCTGACGCAGCGACGCCGCGTGGGGGAGGAAGGCCTTCGGGTTGTAAACCCCTTTTATCCGGGAAGAACAAAATGACGGTACCGGATGAATAAGCCACGGCTAACTCCGTGCCAGCAGCCGCGGTAATACGGAGGTGGCGAGCGTTGTCCGAAGTTACTGGGCGTAAAGCGCGCGTAGGCGGCTTAGCAAGTCGGATGTGAAAGCTCCAGGCTCAACCTGGAGATGCCACCCGAGACTGCTATGGCTAGAGTCCGGTAGGGGACCACGGAATACCTGGTGTAGCGGTGAAATGCGCAGATATCAGGTGGAACACCAGTGGCGAAGGCGGCTTCCTGGACCGGTTCTGACACTGAGGAGCGAAAGCGTGGGGAGCGATCCGGATTAGATACCCGGGTAGTCC</w:t>
      </w:r>
    </w:p>
    <w:p w14:paraId="188D3904">
      <w:pPr>
        <w:rPr>
          <w:rFonts w:hint="eastAsia"/>
        </w:rPr>
      </w:pPr>
      <w:r>
        <w:rPr>
          <w:rFonts w:hint="eastAsia"/>
        </w:rPr>
        <w:t>&gt;OTU015134</w:t>
      </w:r>
    </w:p>
    <w:p w14:paraId="77339664">
      <w:pPr>
        <w:rPr>
          <w:rFonts w:hint="eastAsia"/>
        </w:rPr>
      </w:pPr>
      <w:r>
        <w:rPr>
          <w:rFonts w:hint="eastAsia"/>
        </w:rPr>
        <w:t>CCTACGGGAGGCTGCAGTCGGGAATTTTGGGCAATGGGCGGAAGCCTGACGCAGCGACGCCGCGTGAGGGATGACGGCCTTCGGGTTGTAAACCTCTTTCGACAGGGACGAATTTAGACGGTACCTGTAGAAGAAGCACCGGCCAACTACGTGCCAGCAGCCGCGGTAATACGTAGGGTGCGAGCGTTGTCCGGAATTATTGGGCGTAAAGAGCTCGTAGGCGGTCCATCGCGTCGAATGTGAAATCCCGGGGCTCAACTCCGGGCCTGCATTCGATACGGGTGGGCTAGAGTTCGGTAGGGGCAGAGGGAATTTCCGGTGGAGCGGTGAAATGCGTAGAGATCGGAAAGAACACCAACGGCGAAAGCACTCTGCTGGGCCGACACTGACACTGAGAGACGAAAGCTAGGGGAGCGAATGGGATTAGATACCCCTGTAGTCC</w:t>
      </w:r>
    </w:p>
    <w:p w14:paraId="3A24344F">
      <w:pPr>
        <w:rPr>
          <w:rFonts w:hint="eastAsia"/>
        </w:rPr>
      </w:pPr>
      <w:r>
        <w:rPr>
          <w:rFonts w:hint="eastAsia"/>
        </w:rPr>
        <w:t>&gt;OTU015135</w:t>
      </w:r>
    </w:p>
    <w:p w14:paraId="3353176C">
      <w:pPr>
        <w:rPr>
          <w:rFonts w:hint="eastAsia"/>
        </w:rPr>
      </w:pPr>
      <w:r>
        <w:rPr>
          <w:rFonts w:hint="eastAsia"/>
        </w:rPr>
        <w:t>CCTACGGGTGGCTGCAGTGGGGAATTTTGCGCAATGGGCGAAAGCCTGACGCAGTAACGCCGCGTGGAGGATGAAGGCCTTCGGGTTGTAAACTCCTGTCAGGAGGAACGACGGAGGGAGGGTGATAAGTCCTCTCTTCCAGACGGTACCTCCAAAGGAAGCCCCGGCTAATTCCGTGCCAGCAGCCGCGGTAATACGGAAGGGGCGAGCGTTGTTCGGAATCATTGGGCGTAAAGGGCGCGTAGGTGGTTGGGCAAGTGTCGTGTGAAAGCGGCCGGCTTAACTGGCCGAGGCCATGGCCGACTGCTCGACTGGAGCTCTGTAGAGGCCCGTGGAATTGCCGGTGTAGTGGTGAAATGCGTAGAGATCGGCAGGAACACCCAGGGGGAAACCAACGGGCTGGGCAGATGCTGACACTGAGGTGCGAAAGCGTGGGGAGCGAACCGGATTAGATACCCCGGTAGTCC</w:t>
      </w:r>
    </w:p>
    <w:p w14:paraId="5B1E408E">
      <w:pPr>
        <w:rPr>
          <w:rFonts w:hint="eastAsia"/>
        </w:rPr>
      </w:pPr>
      <w:r>
        <w:rPr>
          <w:rFonts w:hint="eastAsia"/>
        </w:rPr>
        <w:t>&gt;OTU015136</w:t>
      </w:r>
    </w:p>
    <w:p w14:paraId="280D0014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AGCCGCAAGGCCTGACCTATCCCTGGAGGAAGCACGGGCTAAGTTCGTGCCAGCAGCCGCGGTAAGACGAACCGTGCGAACGTTGTTCGGAATCACTGGGCTTAAAGGGCGCGTAGGCGGGCCCGCCAGTCTGTGGTGAAAGCCCCCGGCTCAACCGGGGAAGTGCCGTGGATACTGACGGGCTTGAGTCCAGACGAGGTTGGCGGAATGGATGGTGTAGCGGTGAAATGCGTAGATATCAAGAGGAACACCTGAGGTGAAGACGGGTTGCTGGGCCGACACTGACGCTGAGGCGCGAAAGCCAGGGGAGCAAACGGGATTAGATACCCCGGTAGTCC</w:t>
      </w:r>
    </w:p>
    <w:p w14:paraId="221A1C97">
      <w:pPr>
        <w:rPr>
          <w:rFonts w:hint="eastAsia"/>
        </w:rPr>
      </w:pPr>
      <w:r>
        <w:rPr>
          <w:rFonts w:hint="eastAsia"/>
        </w:rPr>
        <w:t>&gt;OTU015137</w:t>
      </w:r>
    </w:p>
    <w:p w14:paraId="20F8E60E">
      <w:pPr>
        <w:rPr>
          <w:rFonts w:hint="eastAsia"/>
        </w:rPr>
      </w:pPr>
      <w:r>
        <w:rPr>
          <w:rFonts w:hint="eastAsia"/>
        </w:rPr>
        <w:t>CCTACGGGGGGCAGCAGTGGGGAATATTGGACAATGGGCGAAAGCCTGATCCAGCAATGCCGCGTGCGTGACGAAGGCCTTCGGGTTGTAAAGCGCTTTTCCCTGTGACGATGATGACGGTAACAGGGGAATAAGCCCCGGCTAACTTCGTGCCAGCAGCCGCGGTAATACGAGTGGTGCTAGCGTTATTCGGATTTATTGGGCGTAAAGGGTGCGTAGACGGTGCGACAAGTCTGTTGTTAAATTCCTCGGCTCAACTGAGGACCCGCAATGGAAACTGTCGTGCTAGAGGATGGAAGAGAGAAGTGGAATTCTTGGAGTAGCGGTAAAATGCGTAGATCTCAAGAGGAACACCGATGGCGAAGGCAGCTTCTTGGTCCATTCCTGACGTTGAGGCACGAAAGCGTGGGGAGCAAACAGGATTAGATACCCCGGTAGTCC</w:t>
      </w:r>
    </w:p>
    <w:p w14:paraId="675C8EAB">
      <w:pPr>
        <w:rPr>
          <w:rFonts w:hint="eastAsia"/>
        </w:rPr>
      </w:pPr>
      <w:r>
        <w:rPr>
          <w:rFonts w:hint="eastAsia"/>
        </w:rPr>
        <w:t>&gt;OTU015138</w:t>
      </w:r>
    </w:p>
    <w:p w14:paraId="6A82A747">
      <w:pPr>
        <w:rPr>
          <w:rFonts w:hint="eastAsia"/>
        </w:rPr>
      </w:pPr>
      <w:r>
        <w:rPr>
          <w:rFonts w:hint="eastAsia"/>
        </w:rPr>
        <w:t>CCTACGGGTGGCTGCAGTGGGGAATATTGGGCAATGGGGGAAACCCTGACCCAGCGACGCCGCGTGGGTGATGAAGGCCTTCGGGTCGTAAAGCCCTGTCGGGAGGAAAGAAAACCCTTGCGGTGAATAACTGCAAGGCTTGACGGTACCTCCGAAGGAAGCACCGGCCAACTCCGTGCCAGCAGCCGCGGTAAGACGGAGGGTGCAAGCGTTGTCCGGAATCATTGGGCGTAAAGAGCGTGTAGGCGGCCCGGTAAGTCCGCTGTGAAAGTCGGGGGCTCAACCCTCGAAAGCCGGTGGATACTGTCGGGCTCGAGTACGGAAGAGGCGAGTGGAATTCCTGGTGTAGCGGTGAAATGCGCAGATATCAGGAGGAACACCGGTGGCGAAGGCGGCCACCTGGACGGTAACTGACGCTGAGACGCGAAAGCGTGGGGAGCAAACAGGATTAGATACCCGAGTAGTCC</w:t>
      </w:r>
    </w:p>
    <w:p w14:paraId="06A18702">
      <w:pPr>
        <w:rPr>
          <w:rFonts w:hint="eastAsia"/>
        </w:rPr>
      </w:pPr>
      <w:r>
        <w:rPr>
          <w:rFonts w:hint="eastAsia"/>
        </w:rPr>
        <w:t>&gt;OTU015139</w:t>
      </w:r>
    </w:p>
    <w:p w14:paraId="62C016D3">
      <w:pPr>
        <w:rPr>
          <w:rFonts w:hint="eastAsia"/>
        </w:rPr>
      </w:pPr>
      <w:r>
        <w:rPr>
          <w:rFonts w:hint="eastAsia"/>
        </w:rPr>
        <w:t>CCTACGGGGGGCAGCAGTGGGGAATTTTGGGCAATGGGCGAAAGCCTGACCCAGCAACGCCGCGTGAGGGAGGAAATCCTTCGGGATGTAAACCTCACAAGCAAGGGAAGAGCGCGAAGGGGTGAATACCTCCTTCGTCCGACGGTACCTTGCGTAAGCCACGGCTAACTACGTGCCAGCAGCCGCGGTAATACGTAGGTGGCAAGCGTTGTTCGGAATTACTGGGCGTAAAGGGCGCGTAGGCGGTCATTTAAGTCAGATGTGAAATCCCGAGGCTTAACTTCGGGCGTGCATTTGAAACTGGGTGGCTAGAGTGCAGGAGAGGTAAGTGGAATTCCCGGTGTAGAGGTGAAATTCGTAGATATCGGGAGGAACACCAGTGGCGAAGGCGGCCACCTGGACGGATACTGACGCTGAGACGCGAAAGCGTGGGTAGCAAACAGGATTAGATACCCCAGTAGTCC</w:t>
      </w:r>
    </w:p>
    <w:p w14:paraId="7E6DF0DE">
      <w:pPr>
        <w:rPr>
          <w:rFonts w:hint="eastAsia"/>
        </w:rPr>
      </w:pPr>
      <w:r>
        <w:rPr>
          <w:rFonts w:hint="eastAsia"/>
        </w:rPr>
        <w:t>&gt;OTU015140</w:t>
      </w:r>
    </w:p>
    <w:p w14:paraId="37B386D7">
      <w:pPr>
        <w:rPr>
          <w:rFonts w:hint="eastAsia"/>
        </w:rPr>
      </w:pPr>
      <w:r>
        <w:rPr>
          <w:rFonts w:hint="eastAsia"/>
        </w:rPr>
        <w:t>CCTACGGGAGGCTGCAGTGGGGAATCTTGGGCAATGGGGGAAACCCTGACCCAGCGACGCCGCGTGAGGGATGAAGGCCTTCGGGTTGTAAACCTCTTTCAGCGGGGACGAAGCCCTTTGGGTGACGGTACCCGCAGAAGAAGCCCCGGCCAACTACGTGCCAGCAGCCGCGGTAAGACGAACCGTGCAAACGTTGTTCGGAATCACTGGGCTTAAAGGGCGCGTAGGCGGTGTGTTAAGTCGGCGGTGAAATACTTCGGCTCAACCGTAGAATTGCCGCTGAAACTGGCACGCTAGAGGGAGGTAGAGGTGCGTGGAACTTCCGGTGGAGTGGTGAAATACGTTGATATCGGAAGGAACGCCTGTGGCGAAAGCGATGCACTGGACCTCTTCTGACGCTGAGGCGCGAAAGCTAGGGTAGCGAACGGGATTAGATACCCTGGTAGTCC</w:t>
      </w:r>
    </w:p>
    <w:p w14:paraId="1508E8B3">
      <w:pPr>
        <w:rPr>
          <w:rFonts w:hint="eastAsia"/>
        </w:rPr>
      </w:pPr>
      <w:r>
        <w:rPr>
          <w:rFonts w:hint="eastAsia"/>
        </w:rPr>
        <w:t>&gt;OTU015141</w:t>
      </w:r>
    </w:p>
    <w:p w14:paraId="43FB2FC7">
      <w:pPr>
        <w:rPr>
          <w:rFonts w:hint="eastAsia"/>
        </w:rPr>
      </w:pPr>
      <w:r>
        <w:rPr>
          <w:rFonts w:hint="eastAsia"/>
        </w:rPr>
        <w:t>CCTACGGGGGGCTGCAGTGGGGAATATTGCGCAATGGGGGAAACCCTGACGCAGCCACGCCGCGTGGAGGATGACACCCCTTTGGGGCGTAAACTCCTTTTGTACGAGAAGAAACCCCGGCTCTGTCGGGTCTGACGGTATCGTACGAATAAGCACCGGCTAACTCCGTGCCAGCAGCCGCGGTAATACGGAGGGTGCAAGCGTTGTCCGGAATCACTGGGTGTAAAGGGTGTGTAGGCGGATCAATAAGTTGGGGGTGAAAGCCCAAGGCTCAACCTTGGAATTGCCTTCGATACTGTCGGTCTAGAGTCCGGAAGAGGTGAGTGGAATTCCTAGTGTAGCGGTGAAATGCGTAGATATTAGGAAGAACACCAGTGGCGAAGGCGGCTCTCTGGACTGTAACTGACGCTGAGGCGCGAAAGCGTGGGGAGCAAACAGGATTAGATACCCCGGTAGTCC</w:t>
      </w:r>
    </w:p>
    <w:p w14:paraId="506C0D64">
      <w:pPr>
        <w:rPr>
          <w:rFonts w:hint="eastAsia"/>
        </w:rPr>
      </w:pPr>
      <w:r>
        <w:rPr>
          <w:rFonts w:hint="eastAsia"/>
        </w:rPr>
        <w:t>&gt;OTU015142</w:t>
      </w:r>
    </w:p>
    <w:p w14:paraId="390AD142">
      <w:pPr>
        <w:rPr>
          <w:rFonts w:hint="eastAsia"/>
        </w:rPr>
      </w:pPr>
      <w:r>
        <w:rPr>
          <w:rFonts w:hint="eastAsia"/>
        </w:rPr>
        <w:t>CCTACGGGGGGCAGCAGTGGGGAATATTGCACAATGGGCGCAAGCCTGATCCAGCCATGCCGCGTGAGTGAAGAAGGCCTTCGGGTTGTAAAGCTCTTTCGGCGGGGACGAAACGGTCCGTGACAACACCACGGACTAATGACAGTACTCGCAGAAGAAGCACCGGCTAACTACGTGCCAGCAGCCGCGGTAATACGTAGGGGGCAAGCGTTATCCGGAATTATTGGGCGTAAAGCGCGCGCAGGCGGCCGGTTAAGTCAGGTGTGAAAGCCCCGGGCTCAACCTGGGAACTGCAGTTGATACTGGCCGACTGGAGTGCGAGAGAGGGAGGTAGAATTCCATGTGTAGCGGTGAAATGCGTAGATATATGGAGGAATACCGGTGGCGAAGGCGGCCTCCTGGCTCGACACTGACGCTGAGGTGCGAAAGCCAGGGTAGCGAACGGGATTAGATACCCTAGTAGTCC</w:t>
      </w:r>
    </w:p>
    <w:p w14:paraId="459A189E">
      <w:pPr>
        <w:rPr>
          <w:rFonts w:hint="eastAsia"/>
        </w:rPr>
      </w:pPr>
      <w:r>
        <w:rPr>
          <w:rFonts w:hint="eastAsia"/>
        </w:rPr>
        <w:t>&gt;OTU015143</w:t>
      </w:r>
    </w:p>
    <w:p w14:paraId="4E2A42F5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GTTGTAAACTCCTGTCATTTGGGAACAAGGTGCACACGTTAACTGCGTGTGCATTGATAGTACCAGAAGAGGAAGAGACGGCTAACTCTGTGCCAGCAGCCGCGGTAATACGGAGGGTGCGAGCGTTGTCCGGAATCACTGGGCGTAAAGGGCGCGTAGGCGGCCAACTAAGTCAGACGTGAAATCCCTCGGCTTAACCGGGGAACTGCGTCTGATACTGGATGGCTTGAGTTCGGGAGAGGGATGCGGAATTCCAGGTGTAGCGGTGAAATGCGTAGATATCGAGAGGAACACCTGCGGCGAAGGCGGGTTGCTGGGCCGACACTGACGCTGAGGCGCGAAAGCTAGGGGAGCGAACGGGATTAGATACCCCAGTAGTCC</w:t>
      </w:r>
    </w:p>
    <w:p w14:paraId="15828426">
      <w:pPr>
        <w:rPr>
          <w:rFonts w:hint="eastAsia"/>
        </w:rPr>
      </w:pPr>
      <w:r>
        <w:rPr>
          <w:rFonts w:hint="eastAsia"/>
        </w:rPr>
        <w:t>&gt;OTU015144</w:t>
      </w:r>
    </w:p>
    <w:p w14:paraId="33AC0A2C">
      <w:pPr>
        <w:rPr>
          <w:rFonts w:hint="eastAsia"/>
        </w:rPr>
      </w:pPr>
      <w:r>
        <w:rPr>
          <w:rFonts w:hint="eastAsia"/>
        </w:rPr>
        <w:t>CCTACGGGCGGCAGCAGTGGGGAATCTTGCGCAATGAGCGAAAGCTTGACGCAGCGACGCCGCGTGAGGGAAGAAGGCCTTCGGGTTGTAAACCTCTTTCAGGAGGGACGAAGCCACTCGGGTTAATACCCCAGAGGGTGACGGTACCTCCAGAAGAAGCCCCGGCTAACTACGTGCCAGCAGCCGCGGTAATACGTAGGGGGCAAGCGTTGTCCGGAATCATTGGGCGTAAAGGGCGCGTAGGTGGTCCTCAAAGTCGGCTGTGAAATGCCACGGCTTAACCGTGGAGGTGCAGTTGATACTGGAGGACTTGAGTTCCGGAGAGGAAGACGGAATTCCCGGTGTAGCGGTGAAATGCGTAGAGATGGGGGAGAACACTCGTGGCGAAGGCGGCCAGCTAGACCAGTTCTGACACTGAGGCGCGACAGCGTGGGGAGCAAACAGGATTAGATACCCCGGTAGTCC</w:t>
      </w:r>
    </w:p>
    <w:p w14:paraId="4A24D35E">
      <w:pPr>
        <w:rPr>
          <w:rFonts w:hint="eastAsia"/>
        </w:rPr>
      </w:pPr>
      <w:r>
        <w:rPr>
          <w:rFonts w:hint="eastAsia"/>
        </w:rPr>
        <w:t>&gt;OTU015145</w:t>
      </w:r>
    </w:p>
    <w:p w14:paraId="3E305B7C">
      <w:pPr>
        <w:rPr>
          <w:rFonts w:hint="eastAsia"/>
        </w:rPr>
      </w:pPr>
      <w:r>
        <w:rPr>
          <w:rFonts w:hint="eastAsia"/>
        </w:rPr>
        <w:t>CCTACGGGGGGCAGCAGTGGGGAATCTTGCGCAATGGCCGAAAGGCTGACGCAGCGACGCCGCGTGCGGGAGGAAGCCCTTCGGGGTGTAAACCGCTGTCAGATGGGAAGAAAGTATTATGTTTAATAGATATAAGAAATGACGGTACCATCAGAAGAAGCACCGGCCAACTACGTGCCAGCAGCCGCGGTAAGACGTAGGGTGCAAGCGTTGTCCGGATTTATTGGGCGTAAAGAGCTCGTAGGCGGCTCGTCGCGTCGACCGTGAAAACCTAGGGCTTAACCCTGGGCTTGCGGTCGATACGGGCGGGCTAGAGTTCGGTAGGGGAGACTGGAATTCCTGGTGTAGCGGTGAAATGCGCAGATATCAGGAGGAACACCGGTGGCGAAGGCGGGTCTCTGGGCCGATACTGACGCTGAGGAGCGAAAGCGTGGGGAGCGAACAGGATTAGATACCCGTGTAGTCC</w:t>
      </w:r>
    </w:p>
    <w:p w14:paraId="17615B38">
      <w:pPr>
        <w:rPr>
          <w:rFonts w:hint="eastAsia"/>
        </w:rPr>
      </w:pPr>
      <w:r>
        <w:rPr>
          <w:rFonts w:hint="eastAsia"/>
        </w:rPr>
        <w:t>&gt;OTU015146</w:t>
      </w:r>
    </w:p>
    <w:p w14:paraId="721E8D51">
      <w:pPr>
        <w:rPr>
          <w:rFonts w:hint="eastAsia"/>
        </w:rPr>
      </w:pPr>
      <w:r>
        <w:rPr>
          <w:rFonts w:hint="eastAsia"/>
        </w:rPr>
        <w:t>CCTACGGGGGGCAGCAGCAAGGAATTTTCGGCAATGGGCGAAAGCCTGACCCAGCAACGCCGCGTTGAGGAAGACGGCCTTCGGGTTGTAAACTCATTTTCTGGTGGACGAGGAAGGACGGTACACCAGGAATCAGTCACGGCTAACTACGTGCCAGCAGCCGCGGTAAAACGTAGGTGGCGAGCGTTATCCGGATTTACTGGGCGTAAAGGGTGTGCAGGCGGTCAACCAAGTGGTGTATGAAATCGCACGGCTTAACCGGGCGAGGTTATGCCAGACTGGCTGACTAGAACGTGAGAGAGGGAGGTGGAATTCCGGGTGTAGTGGTGAAATGCGTAGAGATCAGGAAGAATACCCGTGGCGAAGGCGGCGCTCTGGGCCTGTACTGACGCTGAGACGCGAAAGCGTGGGGAGCGAACGGGATTAGATACCCCAGTAGTCC</w:t>
      </w:r>
    </w:p>
    <w:p w14:paraId="056422BD">
      <w:pPr>
        <w:rPr>
          <w:rFonts w:hint="eastAsia"/>
        </w:rPr>
      </w:pPr>
      <w:r>
        <w:rPr>
          <w:rFonts w:hint="eastAsia"/>
        </w:rPr>
        <w:t>&gt;OTU015147</w:t>
      </w:r>
    </w:p>
    <w:p w14:paraId="35B03624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TCCGGCTAACTCCGTGCCAGCAGCCGCGGTAATACGGAGGGAGCTAGCGTTGTTCGGAATTACTGGGCTTAAAGGGCGCGTAGGCGGGCGGCCAAGCCCGGGGTGAAAGCCCCCGGCTCAACCGGGGAAGGGCCTCGGGGACTGGCCGTCTGGAGTGGGGTAGGGGCGTGCGGAACTTCCGGTGGAGCGGTGAAATGCGTTGATATCGGAAGGAACTCCGGTGGCGAAAGCGGCGCGCTGGACCCCGACTGACGCTGAGGCGCGAAAGCCAGGGGAGCGAACGGGATTAGATACCCCAGTAGTCC</w:t>
      </w:r>
    </w:p>
    <w:p w14:paraId="2D81A197">
      <w:pPr>
        <w:rPr>
          <w:rFonts w:hint="eastAsia"/>
        </w:rPr>
      </w:pPr>
      <w:r>
        <w:rPr>
          <w:rFonts w:hint="eastAsia"/>
        </w:rPr>
        <w:t>&gt;OTU015148</w:t>
      </w:r>
    </w:p>
    <w:p w14:paraId="34CCC1E9">
      <w:pPr>
        <w:rPr>
          <w:rFonts w:hint="eastAsia"/>
        </w:rPr>
      </w:pPr>
      <w:r>
        <w:rPr>
          <w:rFonts w:hint="eastAsia"/>
        </w:rPr>
        <w:t>CCTACGGGGGGCTGCAGTCGAGGATCTTCGTCAATGGGCGCAAGCCTGAACGAGCGACGCCGCGTGCGGGATGAAGGCCTTCGGGTTGTAAACCGCTGTCGAGGGGGAGAAAGGCCCGCAAGGGCTTGATCGATCCCTGGAGGAAGGACGGGCTAAGTTCGTGCCAGCAGCCGCGGTAAGACGAACCGTCCTAACGTTGTTCGGAATCACTGGGCTTAAAGGGCGCGTAGGCGGCCCGTCGAGTCGGGGGTGAAATCCCCGGGCTTAACCTGGGAACTGCGCTTGTAACTGAGAGGCTTGAGTGCGGCAGAGGGGGGTGGAATTCCACGTGTAGCAGTGAAATGCGTAGAGATGTGGAGGAACACCGATGGCGAAGGCAGCTCTCTGGGCCTGTCCTGACGCTGAGACGCGAAAGCGTGGGGAGCGAACAGGATTAGATACCCGGGTAGTCC</w:t>
      </w:r>
    </w:p>
    <w:p w14:paraId="678A6853">
      <w:pPr>
        <w:rPr>
          <w:rFonts w:hint="eastAsia"/>
        </w:rPr>
      </w:pPr>
      <w:r>
        <w:rPr>
          <w:rFonts w:hint="eastAsia"/>
        </w:rPr>
        <w:t>&gt;OTU015149</w:t>
      </w:r>
    </w:p>
    <w:p w14:paraId="2BFBAFF6">
      <w:pPr>
        <w:rPr>
          <w:rFonts w:hint="eastAsia"/>
        </w:rPr>
      </w:pPr>
      <w:r>
        <w:rPr>
          <w:rFonts w:hint="eastAsia"/>
        </w:rPr>
        <w:t>CCTACGGGTGGCTGCAGTGGGGAATTTTGGGCAATGGGCGCAAGCCTGACCCAGCAACGCCGCGTGAAGGACGAAGCATCTCGGTGTGTAAACTTCATAAGAGTGGGAAGAATAAGTGGGGGCTAAGACCCCCCATGATGACGGTACCACTTGTAAGCCCCGGCTAACTCCGTGCCAGCAGCCGCGGTAATACGTAGGGGGCGAGCGTTGTCCGGAATTATTGGGCGTAAAGAGCGTGTAGGCGGTTCGGTAAGTCTGCCGTGAAAACCTGAGGCTCAACCTCGGGCGTGCGGTGGATACTGCCGGGCTAGAGGACGGTAGAGGCGAGTGGAATTCCCGGTGTAGCGGTGAAATGCGCAGATATCAGGAGGAACACCGGTGGCGAAGGCGGGTCTCTGGGCCGATACTGACGCTGAGGAGCGAAAGCGTGGGGAGCGAACAGGATTAGATACCCCAGTAGTCC</w:t>
      </w:r>
    </w:p>
    <w:p w14:paraId="2BFDE054">
      <w:pPr>
        <w:rPr>
          <w:rFonts w:hint="eastAsia"/>
        </w:rPr>
      </w:pPr>
      <w:r>
        <w:rPr>
          <w:rFonts w:hint="eastAsia"/>
        </w:rPr>
        <w:t>&gt;OTU015150</w:t>
      </w:r>
    </w:p>
    <w:p w14:paraId="41BDDEC8">
      <w:pPr>
        <w:rPr>
          <w:rFonts w:hint="eastAsia"/>
        </w:rPr>
      </w:pPr>
      <w:r>
        <w:rPr>
          <w:rFonts w:hint="eastAsia"/>
        </w:rPr>
        <w:t>CCTACGGGAGGCAGCAGTGGGGAATATTGGACAATGGGGGCAACCCTGATCCAGCCATGCCGCGTGCGTGAAGAAGGCCTTAGGGTTGTAAAGCGCTTTCACTGGTGAAGATGATGACGGTAGCCAGAGAAGAAGCCCCGGCTAACTCCGTGCCAGCAGCCGCGGTAATACGGAGGGGGCAAGCGTTGTTCGGAATTACTGGGCGTAAAGGGCGCGTAGGCGGAATGTCAAGTTAGGGGTGAAAGGCCTGGGCTTAACCTGGGAACTGCACTTGAAACTACGATGCTGGAGTATGGCAGAGGGAGGTGGAATTCCACGTGTAGCGGTGAAATGCGTAGAGATCCGGAAGAACACCGGTGGCGAAGGCGGCCCGCTGGGCAGGAAGGCTCGCAAGAGCCGGCTGACACTGAGGCGCGACAGCGTGGGGAGCAAACAGGATTAGATACCCTAGTAGTCC</w:t>
      </w:r>
    </w:p>
    <w:p w14:paraId="097942C0">
      <w:pPr>
        <w:rPr>
          <w:rFonts w:hint="eastAsia"/>
        </w:rPr>
      </w:pPr>
      <w:r>
        <w:rPr>
          <w:rFonts w:hint="eastAsia"/>
        </w:rPr>
        <w:t>&gt;OTU015151</w:t>
      </w:r>
    </w:p>
    <w:p w14:paraId="2053D7CD">
      <w:pPr>
        <w:rPr>
          <w:rFonts w:hint="eastAsia"/>
        </w:rPr>
      </w:pPr>
      <w:r>
        <w:rPr>
          <w:rFonts w:hint="eastAsia"/>
        </w:rPr>
        <w:t>CCTACGGGGGGCAGCAGTGGGGAATATTGGACAATGGGGGCAACCCTGATCCAGCAATGCCGCGTGTGTGAAGAAGGCCTTCGGGTTGTAAAGCACTTTTGTTCGGAAAGAAATCGCCTTGGTTAATACCTGGTGTGGATGACGGTACCGGAAGAATAAGGACCGGCTAACTACGTGCCAGCAGCCGCGGTAATACGTAGGGTCCAAGCGTTAATCGGAATTACTGGGCGTAAAGCGCACGCAGGCGGCCCGGCAAGTGGGGTGTGACAGCGGACGGCTTAACCGTCCGAGGCCATCTCAGACTGCCGAGCTTGAGCCGTGCAGAGGTCAGCGGAATTGCCGGTGTAGGAGTGACATCCGTAGAGACCGGCAGGAACACCGATGGGGAAGCCAGCTGACTGGGCACCGGCTGACGCTCAGGTGCGACAGCGTGGGGAGCGAACCGGATTAGATACCCGAGTAGTCC</w:t>
      </w:r>
    </w:p>
    <w:p w14:paraId="05328D30">
      <w:pPr>
        <w:rPr>
          <w:rFonts w:hint="eastAsia"/>
        </w:rPr>
      </w:pPr>
      <w:r>
        <w:rPr>
          <w:rFonts w:hint="eastAsia"/>
        </w:rPr>
        <w:t>&gt;OTU015152</w:t>
      </w:r>
    </w:p>
    <w:p w14:paraId="3E8AC058">
      <w:pPr>
        <w:rPr>
          <w:rFonts w:hint="eastAsia"/>
        </w:rPr>
      </w:pPr>
      <w:r>
        <w:rPr>
          <w:rFonts w:hint="eastAsia"/>
        </w:rPr>
        <w:t>CCTACGGGAGGCTGCAGTCGAGAATCTTCGGCAATGGGCGCAAGCCTGACCGAGCGACGCCGCGTGGAGGACGAAGGCCTTCGGGTTGTAAACTCCTGTCGAGGGGGAGAAATCAATGATCGATCCCTGGAGGAAGCACGGGCTAAGTTCGTGCCAGCAGCCGCGGTAAGACGAACCGTGCGAACGTTGTTCGGAATCACTGGGCTTAAAGGGCGCGTAGGCGGCTCGCCAAGTCAGGGGTGAAATCTTTCGGCTTAACCGGAAAAGTGCCTTTGATACTGGCGAGCTCGAGCGAGGTAGGGGCAGATGGAACTTCCGGTGGAGCGGTGAAATGCGTAGATATAGGAAGGAACACCAGTGGCGAAGGCGACCACCTGGACTGATACTGACGCTCATGTGCGAAAGCGTGGGGAGCAAACAGGATTAGATACCCCAGTAGTCC</w:t>
      </w:r>
    </w:p>
    <w:p w14:paraId="2E4BC869">
      <w:pPr>
        <w:rPr>
          <w:rFonts w:hint="eastAsia"/>
        </w:rPr>
      </w:pPr>
      <w:r>
        <w:rPr>
          <w:rFonts w:hint="eastAsia"/>
        </w:rPr>
        <w:t>&gt;OTU015153</w:t>
      </w:r>
    </w:p>
    <w:p w14:paraId="1FC20D10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TACGGAGGGGGCTAGCGTTGTTCGGAATTACTGGGCGTAAAGTGTGCGCAGGCGGCCGCGCATGTCGAGTGTGAAAGCCCCGGGCTTAACTTGGGAATTGCGCTCGAAACTACGTGGCTGGAGTGTGGCAGAGGAAGGTGGAATTCCCGGTGTAGTGGTGATATGCGTAGATATCGGGAGGAACACCAGTGGCGAAGGCAATCCCCTGGGCCTGTACTGACGCTCATGCACGAAAGCGTGGGGAGCGAACCGGATTAGATACCCGGGTAGTCC</w:t>
      </w:r>
    </w:p>
    <w:p w14:paraId="1BB0F1B0">
      <w:pPr>
        <w:rPr>
          <w:rFonts w:hint="eastAsia"/>
        </w:rPr>
      </w:pPr>
      <w:r>
        <w:rPr>
          <w:rFonts w:hint="eastAsia"/>
        </w:rPr>
        <w:t>&gt;OTU015154</w:t>
      </w:r>
    </w:p>
    <w:p w14:paraId="7C776E4F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CAGGGAAGAACAAGTACCGGAGTAACTGCCGGTACCTTGACGGTACCTGACCAGAAAGCCACGGCTAACTACGTGCCAGCAGCCGCGGTAATACGTAGGTGGCAAGCGTTGTTCGGAATTATTGGGCGTAAAGGGCGCGTAGGCGGTGCGGTAAGTCTGTTGTGAAATCTCTGGGCTCAACTCAGAGTCTGCAACGGAAACTGCCGTGCTTGAGTATGGGAGAGGTGAGTGGAATTCCCGGTGTAGCGGTGAAATGCGTAGATATCGGGAGGAACACCCGTGGCGAAGGCGGCCATCTGGAAGATTACTGACGCTGAGACGCGAAAGCGTGGGGAGCAAACAGGATTAGATACCCTAGTAGTCC</w:t>
      </w:r>
    </w:p>
    <w:p w14:paraId="136EEDA6">
      <w:pPr>
        <w:rPr>
          <w:rFonts w:hint="eastAsia"/>
        </w:rPr>
      </w:pPr>
      <w:r>
        <w:rPr>
          <w:rFonts w:hint="eastAsia"/>
        </w:rPr>
        <w:t>&gt;OTU015155</w:t>
      </w:r>
    </w:p>
    <w:p w14:paraId="7941C509">
      <w:pPr>
        <w:rPr>
          <w:rFonts w:hint="eastAsia"/>
        </w:rPr>
      </w:pPr>
      <w:r>
        <w:rPr>
          <w:rFonts w:hint="eastAsia"/>
        </w:rPr>
        <w:t>CCTACGGGTGGCAGCAGTCGGGAATCTTGCGCAATGGGCGAAAGCCTGACGCAGCAACACCGTGTGGGCGACGAAGGCCTTCGGGTCGTAAAGCCCTGTTGTTGGGGACGAAGGACGAAGGGTTAATAGCCCCTAGTCTGACGGTACCCTTCGAGGAAGCCCCGGCTAACTACGTGCCAGCAGCCGCGGTAATACGTAGGGGGCGAGCGTTGTCCGGATTTATTGGGCGTAAAGCGTGCGCAGGCGGTTTTGTAAGTCAGATGTGAAAGCCCCGGGCTTAACCTGGGAACTGCGTTTGAAACTACAAGGCTAGAGTGTGGCAGAGGGGGGTGGAATTCCACGTGTAGCAGTGAAATGCGTAGAGATGTGGAGGAACACCAATGGCGAAGGCAGCCTCCTGGGCCAACACTGACGCTCATGCACGAAAGCGTGGGGAGCAAACAGGATTAGATACCCCGGTAGTCC</w:t>
      </w:r>
    </w:p>
    <w:p w14:paraId="6881C549">
      <w:pPr>
        <w:rPr>
          <w:rFonts w:hint="eastAsia"/>
        </w:rPr>
      </w:pPr>
      <w:r>
        <w:rPr>
          <w:rFonts w:hint="eastAsia"/>
        </w:rPr>
        <w:t>&gt;OTU015156</w:t>
      </w:r>
    </w:p>
    <w:p w14:paraId="73E6EA17">
      <w:pPr>
        <w:rPr>
          <w:rFonts w:hint="eastAsia"/>
        </w:rPr>
      </w:pPr>
      <w:r>
        <w:rPr>
          <w:rFonts w:hint="eastAsia"/>
        </w:rPr>
        <w:t>CCTACGGGCGGCAGCAGTGGGGAATATTGGACAATGGGGGAAACCCTGATCCAGCGATGCAGCGTGTGTGAAGAAGGCCTGCGGGTTGTAAAGCACTTTCGGTAGAGAAGAAGTTGTCTGGGTGAATAGCCCAGACAGTTGACGTTACCTACAGAAGAAGCACCGGCTAACTCTGTGCCAGCAGCCGCGGTAATACAGAGGGTGCAAGCGTTGTTCGGAATTACTGGGCGTAAAGCGTGCGTAGGTGGTTCGTTAAGTCTGCCGTGAAAGCCCCGGGCTCAACCTGGGAATGGCGGTGGATACTGGCGGACTAGAGTGCGGTAGAGGGTGGTGGAATTCCCGGTGTAGCAGTGAAATGCGTAGAGATTTGGAGGAACACCAGTGGCGAAGGCGACTTTCTGGTCTGTAACTGACGCTGAGGCGCGAAAGCGTGGGGAGCAAACAGGATTAGATACCCGAGTAGTCC</w:t>
      </w:r>
    </w:p>
    <w:p w14:paraId="56F8577D">
      <w:pPr>
        <w:rPr>
          <w:rFonts w:hint="eastAsia"/>
        </w:rPr>
      </w:pPr>
      <w:r>
        <w:rPr>
          <w:rFonts w:hint="eastAsia"/>
        </w:rPr>
        <w:t>&gt;OTU015157</w:t>
      </w:r>
    </w:p>
    <w:p w14:paraId="1CE537D7">
      <w:pPr>
        <w:rPr>
          <w:rFonts w:hint="eastAsia"/>
        </w:rPr>
      </w:pPr>
      <w:r>
        <w:rPr>
          <w:rFonts w:hint="eastAsia"/>
        </w:rPr>
        <w:t>CCTACGGGAGGCAGCAGCAAGGAATCTTCCGCAATGGGCGCAAGCCTGACGGAGCAACGCCGCGTGGAGGACGACGGCTTTCGGGTTGTAAACTCCTTTTCCCAGGGACGAAACGGACGGTACCTGGGGAATCAGCCCCGGCTAACTCTGTGCCAGCAGCCGCGGTAAGACAGAGGGGGCAAGCGTTGTCCGGATTTACTGGGCGTAAAGGGTCCGCAGGTGGCGCATCAGGTCTGCTGTGAAATCTCCTGGCTCAACTGGGAGAGGCCAGTGGAAACCGGTGAGCTCGAGTCGCGCAGAGGGCACTGGAATTCCCGGTGTAGTGGTGGAATGCGTAGAGATCGGGAGGAACACCAGAGGCGCAAGCGGGTGCCTGGGCGACGACTGACACTGAGGGACGAAAGCGTGGGGAGCGAACAGGATTAGATACCCCTGTAGTCC</w:t>
      </w:r>
    </w:p>
    <w:p w14:paraId="5E2D0759">
      <w:pPr>
        <w:rPr>
          <w:rFonts w:hint="eastAsia"/>
        </w:rPr>
      </w:pPr>
      <w:r>
        <w:rPr>
          <w:rFonts w:hint="eastAsia"/>
        </w:rPr>
        <w:t>&gt;OTU015158</w:t>
      </w:r>
    </w:p>
    <w:p w14:paraId="713726FB">
      <w:pPr>
        <w:rPr>
          <w:rFonts w:hint="eastAsia"/>
        </w:rPr>
      </w:pPr>
      <w:r>
        <w:rPr>
          <w:rFonts w:hint="eastAsia"/>
        </w:rPr>
        <w:t>CCTACGGGTGGCTGCAGTCGGGAATTTTGGGCAATGGGCGAAAGCCTGACGGAGCAATGCCGCGTGGAGGTAGAAGGCCTACGGGTCGTGAACTTCTTTTCCCGGAGAAGAAGCAATGACGGTATCTGGGGAATAAGCATCGGCTAACTCTGTGCCAGCAGCCGCGGTAATACAGAGGATGCAAGCGTTATCCGGAATTATTGGGCGTAAAGAGCTCGTAGGCGGTTTGTCGCGTCTGCCGTGAAAGTCCGGGGCTCAACTCCGGATCTGCGGTGGGTACGGGCAGACTAGAGTGATGTAGGGGAGACTGGAATTCCTGGTGTAGCGGTGAAATTCGTAGATATTGGGAAGAACACCGGTGGCGAAGGCGGCTATCTGGCCCGTTATTGACGCTGAGGCGCGAAAGCGTGGGGAGCAAACAGGATTAGATACCCTAGTAGTCC</w:t>
      </w:r>
    </w:p>
    <w:p w14:paraId="0561A581">
      <w:pPr>
        <w:rPr>
          <w:rFonts w:hint="eastAsia"/>
        </w:rPr>
      </w:pPr>
      <w:r>
        <w:rPr>
          <w:rFonts w:hint="eastAsia"/>
        </w:rPr>
        <w:t>&gt;OTU015159</w:t>
      </w:r>
    </w:p>
    <w:p w14:paraId="0AE7C008">
      <w:pPr>
        <w:rPr>
          <w:rFonts w:hint="eastAsia"/>
        </w:rPr>
      </w:pPr>
      <w:r>
        <w:rPr>
          <w:rFonts w:hint="eastAsia"/>
        </w:rPr>
        <w:t>CCTACGGGGGGCTGCAGTGGGGAATCTTCCACAATGGACGAAAGTCTGATGGAGCAACGCCGCGTGAGTGAAGAAGGTTTTCGGATCGTAAAACTCTGTTGTAAGGGAAGAATAAGTGCAGTAGTAACTGGCTGCACCTTGACGGTACCTTATTAGAAAGCCACGGCTAACTACGTGCCAGCAGCCGCGGTAATACGTAGGTGGCAAGCGTTGTCCGGATTTATTGGGCGTAAAGGGCGCGTAGGCGGAAATTTAAGTCAGATGTGAAATCCCTCAGCTTAACTGGGGAACTGCTTCTGATACTGGTTGGCTTGAGTGCAGGAGAGGAATGCGGAATTCCAGGTGTAGCGGTGAAATGCGTAGATATCTGAAAGAACACCAGTGGCGAAGGCGGTCAACTGGCTTTTAACTGACGCTCAGGCACGAAAGCGTGGGTAGCGAACAGGATTAGATACCCGGGTAGTCC</w:t>
      </w:r>
    </w:p>
    <w:p w14:paraId="79F64DB3">
      <w:pPr>
        <w:rPr>
          <w:rFonts w:hint="eastAsia"/>
        </w:rPr>
      </w:pPr>
      <w:r>
        <w:rPr>
          <w:rFonts w:hint="eastAsia"/>
        </w:rPr>
        <w:t>&gt;OTU015160</w:t>
      </w:r>
    </w:p>
    <w:p w14:paraId="5FEF476B">
      <w:pPr>
        <w:rPr>
          <w:rFonts w:hint="eastAsia"/>
        </w:rPr>
      </w:pPr>
      <w:r>
        <w:rPr>
          <w:rFonts w:hint="eastAsia"/>
        </w:rPr>
        <w:t>CCTACGGGGGGCTGCAGTCGAGAATCTTGGGCAATGCACGAAAGTGTGACCCAGCGACGCCGCGTGAAGGATGAAGGAGCTATGCTTCGTAAACTTCTTTTATGAGTGAAGAAAACCCTTTCGGGGGCTTGACATTAGCTCATGAATAAGCCACGGCTAACTACGTGCCAGCAGCCGCGGTAATACGTAGGTGGCAAGCGTTGTCCGGATTTACTGGGCGTAAAGCGTGCGCAGGCGGACCCGTAAGTAGAAAGTGAAAGGCGGAAGCTCAACTTCCGGACTGCTTCCTATACTGCTGGTCTCGAATGTCGGAGAGGAAAGCGGAACGACACGTGTAGCGGTGAAATGCGTTGAGATGTGTCGGAACACCAATGGCGAAAGCAGCTTTCTGGACGAATATTGACGCTCATGCACGAAAGCCAAGGTAGCAAACAGGATTAGATACCCCAGTAGTCC</w:t>
      </w:r>
    </w:p>
    <w:p w14:paraId="7FAF9372">
      <w:pPr>
        <w:rPr>
          <w:rFonts w:hint="eastAsia"/>
        </w:rPr>
      </w:pPr>
      <w:r>
        <w:rPr>
          <w:rFonts w:hint="eastAsia"/>
        </w:rPr>
        <w:t>&gt;OTU015161</w:t>
      </w:r>
    </w:p>
    <w:p w14:paraId="5F4A32EF">
      <w:pPr>
        <w:rPr>
          <w:rFonts w:hint="eastAsia"/>
        </w:rPr>
      </w:pPr>
      <w:r>
        <w:rPr>
          <w:rFonts w:hint="eastAsia"/>
        </w:rPr>
        <w:t>CCTACGGGGGGCTGCAGTGGGGAATCTTGGGCAATGGCCGAAAGGCTGACCCAGCGACGCCGCGTGTGGGAGGACGCCCTTCGGGGTGTAAACCACTGTCACCCGGGACGAACGAGCGGGGAGTGAACAGCTCTCCGCAATGACGGTACCGGGGGAGGAAGCCCCGGCCAACTCTGTGCCAGCAGCCGCGGTAAGACAGAGGGGGCAAGCGTTGCTCGGAATCACTGGGCGTAAAGGGCGCGTAGGCGGGATGGCAAGTCGGTCGTGAAATCCTCGGGCTCAACTCGAGGGGGTCGGCCGATACTGCCGTTCTTGAGGGATGCAGAGGAGACTGGAATTCCCGGTGTAGCGGTGAAATGTGTAGAGATCGGGAGGAACACCGGTGGCGAAGGCGGGTCTCTGGGCATTCCCTGACGCTGAGGCGCGAAAGCGTGGGGAGCAAACGGGATTAGATACCCCAGTAGTCC</w:t>
      </w:r>
    </w:p>
    <w:p w14:paraId="76FE280B">
      <w:pPr>
        <w:rPr>
          <w:rFonts w:hint="eastAsia"/>
        </w:rPr>
      </w:pPr>
      <w:r>
        <w:rPr>
          <w:rFonts w:hint="eastAsia"/>
        </w:rPr>
        <w:t>&gt;OTU015162</w:t>
      </w:r>
    </w:p>
    <w:p w14:paraId="36237ED4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CTTTCGGGTCGTAAAACTCTGTTGTTAGGGAAGAACAAGTGCTAGTTGAATAAGCTGGCACCTTGACGGTACCTAACCAGAAAGCCACGGCTAACTACGTGCCAGCAGCCGCGGTAATACGTAGGTGGCAAGCGTTATCCGGAATTATTGGGCGTAAAGCGCGCGCAGGCGGCGCGAGGAGTCGGGGGTGAAAGTCCGGGGCTCAACCCCGGATCGGCCTTCGATACTCTCGCGCTGGAGCACAGTAGAGGCGGGTGGAATTCCGGGTGTAGCGGTGGAATGCGTAGAGATCCGGAAGAACACCGGTGGCGAAGGCGGCCTGCTGGGCAGTAGCTGACACTGAGGCGCGACAGCGTGGGGAGCAAACAGGATTAGATACCCTAGTAGTCC</w:t>
      </w:r>
    </w:p>
    <w:p w14:paraId="46D2CB8E">
      <w:pPr>
        <w:rPr>
          <w:rFonts w:hint="eastAsia"/>
        </w:rPr>
      </w:pPr>
      <w:r>
        <w:rPr>
          <w:rFonts w:hint="eastAsia"/>
        </w:rPr>
        <w:t>&gt;OTU015163</w:t>
      </w:r>
    </w:p>
    <w:p w14:paraId="47AD7AAB">
      <w:pPr>
        <w:rPr>
          <w:rFonts w:hint="eastAsia"/>
        </w:rPr>
      </w:pPr>
      <w:r>
        <w:rPr>
          <w:rFonts w:hint="eastAsia"/>
        </w:rPr>
        <w:t>CCTACGGGTGGCTGCAGTGGGGAATCTTGCGCAATGGGCGAAAGTCTGACGGAGCAACGCCGCGTGAGCGAAGAAGGCCTTCGGGTTGTAAACTGCTTTTATCTGTGACGAATATGACGGTAGCAGATGAATAAGCACCGGCTAACTTCGTGCCAGCAGCCGCGGTAATACGTAGGGCGCAAGCGTTGTCCGGAATTATTGGGCGTAAAGAGCTCGTAGGCGGCTTGTCACGTCGGGTGTGAAAGCCCGGGGCTTAACCCTGGAATTGCCTTTAAGACTGCATCGCTTGAACATCGGAGAGGTAAGTGGAATTCCACGTGTAGCGGTGAAATGCGTAGAGATGTGGAGGAACACCAGTGGCGAAGGCGACTTTCTGGCCTATAACTGACGCTGAGGCGCGAAAGCGTGGGGAGCAAACAGGATTAGATACCCGTGTAGTCC</w:t>
      </w:r>
    </w:p>
    <w:p w14:paraId="2A91313B">
      <w:pPr>
        <w:rPr>
          <w:rFonts w:hint="eastAsia"/>
        </w:rPr>
      </w:pPr>
      <w:r>
        <w:rPr>
          <w:rFonts w:hint="eastAsia"/>
        </w:rPr>
        <w:t>&gt;OTU015164</w:t>
      </w:r>
    </w:p>
    <w:p w14:paraId="38A5A936">
      <w:pPr>
        <w:rPr>
          <w:rFonts w:hint="eastAsia"/>
        </w:rPr>
      </w:pPr>
      <w:r>
        <w:rPr>
          <w:rFonts w:hint="eastAsia"/>
        </w:rPr>
        <w:t>CCTACGGGGGGCTGCAGTGGGGAATCTTGGACAATGGGCGAAAGCCTGATCCAGCCATGCCGCGTGGATGATGAAGGCCCTAGGGTTGTAAAATCCTTTCGTTGGGGACGATAATGACGGTACCCAAAGAAGAAGCTCCGGCTAACTTCGTGCCAGCAGCCGCGGTGATACGTAGGGTGCAAGCATTATCCGGAATTACTGGGCGTAAAGAGAGCGTAGGCGTCTTAGTAAGTCCGCAGTGAAAAATCCCAGCTCAACTGGGAAAGCGTTGCGGAAACTACTTTGATTGAGGCAGATAGGGGAGAAGGGAATTCCTGGTGGAGCGGTGAAATGCGTTGATATCAGGAGGAACACCAATGGCGAAGGCACTTCTCTGGGTCTTGCCTGACGCTCAGTCTCGAAAGCGTGGGGAGCAAAACGGATTAGATACCCCTGTAGTCC</w:t>
      </w:r>
    </w:p>
    <w:p w14:paraId="13A8E857">
      <w:pPr>
        <w:rPr>
          <w:rFonts w:hint="eastAsia"/>
        </w:rPr>
      </w:pPr>
      <w:r>
        <w:rPr>
          <w:rFonts w:hint="eastAsia"/>
        </w:rPr>
        <w:t>&gt;OTU015165</w:t>
      </w:r>
    </w:p>
    <w:p w14:paraId="7BAA4BCD">
      <w:pPr>
        <w:rPr>
          <w:rFonts w:hint="eastAsia"/>
        </w:rPr>
      </w:pPr>
      <w:r>
        <w:rPr>
          <w:rFonts w:hint="eastAsia"/>
        </w:rPr>
        <w:t>CCTACGGGCGGCAGCAGTGGGGAATATTGGACAATGGGCGCAAGCCTGATCCAGCCATGCCGCGTGAGTGAAGAAGGCCTTCGGGTTGTAAAGCTCTTTTGTCCGGAAAGAAAAGCTCTCGGTTAATACCCGGGGGTTCTGACGGTACCGGAAGAATAAGCACCGGCTAACTCTGTGCCAGCAGCCGCGGTAATACAGAGGGTGCAAGCGTTGTTCGGAATTACTGGGCGTAAAGCGCGTGTAGGCGGTCATGCAAGTCGGGTGTGAAAGCCCGGGGCTCAACCCCGGAAGTGCATTCGATACTGCGTGGCTAGAGTACTGGAGAGGATGGTGGAACTCTCGGTGTAGAGGTGAAATTCGTAGATATCGGGAGGAACACCAGTGGCGAAGGCGGCCACCTGGACGGATACTGACGCTGAGACGCGAAAGCGTGGGTAGCAAACAGGATTAGATACCCGTGTAGTCC</w:t>
      </w:r>
    </w:p>
    <w:p w14:paraId="2FFBD298">
      <w:pPr>
        <w:rPr>
          <w:rFonts w:hint="eastAsia"/>
        </w:rPr>
      </w:pPr>
      <w:r>
        <w:rPr>
          <w:rFonts w:hint="eastAsia"/>
        </w:rPr>
        <w:t>&gt;OTU015166</w:t>
      </w:r>
    </w:p>
    <w:p w14:paraId="300EE634">
      <w:pPr>
        <w:rPr>
          <w:rFonts w:hint="eastAsia"/>
        </w:rPr>
      </w:pPr>
      <w:r>
        <w:rPr>
          <w:rFonts w:hint="eastAsia"/>
        </w:rPr>
        <w:t>CCTACGGGTGGCAGCAGTGGGGAATCTTGCGCAATGGGCGAAAGCCTGACGCAGCGACGCCGCGTGCGGGAGGACGGCCTTCGGGTCGTAAACCGCTGTTGCCCGGGACGAATGCGTCTTTCGAGACGAGTGACGGTACCAGCAGAATAAGCCTCGGCTAACTACGTGCCAGCAGCCGCGGTAAAACGTAGGTGGCAAGCGTTGTCCGGAATTATTGGGCGTAAAGCGCGCGCAGGCGGTCTCTTAAGTCTGATGTGAAAGCCCACGGCTCAACCGTGGAGGGTCATTGGAAACTGGGAGACTTGAGTGCAGAAGAGAAGAGTGGAATTCCACGTGTAGCGGTGAAATGCGTAGAGATGTGGAGGAACACCAGTGGCGAAGGCGACTGCCTGGACCAGCACTGACACTGAGGCACGAAAGCGTGGGGAGCAAACAGGATTAGATACCCCTGTAGTCC</w:t>
      </w:r>
    </w:p>
    <w:p w14:paraId="1A74805B">
      <w:pPr>
        <w:rPr>
          <w:rFonts w:hint="eastAsia"/>
        </w:rPr>
      </w:pPr>
      <w:r>
        <w:rPr>
          <w:rFonts w:hint="eastAsia"/>
        </w:rPr>
        <w:t>&gt;OTU015167</w:t>
      </w:r>
    </w:p>
    <w:p w14:paraId="3E01AD24">
      <w:pPr>
        <w:rPr>
          <w:rFonts w:hint="eastAsia"/>
        </w:rPr>
      </w:pPr>
      <w:r>
        <w:rPr>
          <w:rFonts w:hint="eastAsia"/>
        </w:rPr>
        <w:t>CCTACGGGCGGCAGCAGTAGGGAATATTGGTCAATGGGTGAGAGCCTGAACCAGCCATGCCGCGTGCAGGAAGACGGCCTTCTGGGTTGTAAACTGCTTTTGTCAGGGGATAAAATGCCCATGCGTGGGTAATTGAAGGTACCTGACGAATAAGCCACGGCTAACTACGTGCCAGCAGCCGCGGTAATACGGGGGGGGCAAGCGTTGTTCGGAATTACTGGGCGTAAAGGGCTCGTAGGTGGCCAACTAAGTCACACGTGAAATCCCTCGGCTTAACCTGGGAACTGCGTCTGATACTGGACGGCTTGAGTATGGGAGAGGGATGTAGAATTCCAGGTGTAGCGGTGAAATACGTAGATATCTGGAGGAATACCGGTGGCGAAGGCGGCATCCTGGACCATTACTGACGCTGAGGCGCGAAAGCTAGGGGAGCAAACGGGATTAGATACCCTTGTAGTCC</w:t>
      </w:r>
    </w:p>
    <w:p w14:paraId="326314AE">
      <w:pPr>
        <w:rPr>
          <w:rFonts w:hint="eastAsia"/>
        </w:rPr>
      </w:pPr>
      <w:r>
        <w:rPr>
          <w:rFonts w:hint="eastAsia"/>
        </w:rPr>
        <w:t>&gt;OTU015168</w:t>
      </w:r>
    </w:p>
    <w:p w14:paraId="79D4CBFE">
      <w:pPr>
        <w:rPr>
          <w:rFonts w:hint="eastAsia"/>
        </w:rPr>
      </w:pPr>
      <w:r>
        <w:rPr>
          <w:rFonts w:hint="eastAsia"/>
        </w:rPr>
        <w:t>CCTACGGGGGGCTGCAGTGGGGAATATTGGGCAATGGGCGAAAGCCTGACCCAGCCACGCCGCGTGAGTGATGAAGGCCTTCGGGTCGTAAAGCTCTGTGGGGAGGGACGAACAAGTTCTGGGCTAATCACCAGGACCCTGACGGTACCTCCTTAGCAAGCACCGGCTAACCCTGTGCCAGCAGCCGCGGTAATACGTAGGGTGCAAGCGTTGTTCGGAATTATTGGGCGTAAAGGGTGCGTAGGTGGCGGAGTAAGTTAGATGTGAAATACCGGGGCTTAACCTCGGAATTGCATTTAAGACTGCTTCGCTCGAGCTCTAGAGAGGAGACTGGAATTCCCGGTGTAGCGGTGAAATGTGTAGAGATGTGGAGGAACACCGATGGCGAAGGCAGCCCCCTGGGTCAAGACTGACGCTCATGCACGAAAGCGTGGGGAGCAAACAGGATTAGATACCCGTGTAGTCC</w:t>
      </w:r>
    </w:p>
    <w:p w14:paraId="7CBF5163">
      <w:pPr>
        <w:rPr>
          <w:rFonts w:hint="eastAsia"/>
        </w:rPr>
      </w:pPr>
      <w:r>
        <w:rPr>
          <w:rFonts w:hint="eastAsia"/>
        </w:rPr>
        <w:t>&gt;OTU015169</w:t>
      </w:r>
    </w:p>
    <w:p w14:paraId="789479D6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CTAGGGTTGTAAAGCTCTTTCACCGGTGAAGATAATGACGGTAACCGGAGAAGAAGCCCCGGCTAACTTCGTGCCAGCAGCCGCGGTAATACGAAGGGGGCTAGCGTTGTTCGGAATTACTGGGCGTAAAGGGCACGCAGGTGGCTTGGCAAGTCGGATGTGAAAGCCCCGGGCTTAACTTGGGAATTGCATTCGATACTGCCGAGCTAGAGTATGGGAGAGGAAAGCGGAATTCCCGGTGTAGCGGTGAAATGCGCAGATATCAGGAGGAACACCGGTGGCGAAGGCGGCCAACTGGGCTGGATCTGACGCTGAGGCGCGAAAGCGTGGGGAGCAAACAGGATTAGATACCCCAGTAGTCC</w:t>
      </w:r>
    </w:p>
    <w:p w14:paraId="1E868184">
      <w:pPr>
        <w:rPr>
          <w:rFonts w:hint="eastAsia"/>
        </w:rPr>
      </w:pPr>
      <w:r>
        <w:rPr>
          <w:rFonts w:hint="eastAsia"/>
        </w:rPr>
        <w:t>&gt;OTU015170</w:t>
      </w:r>
    </w:p>
    <w:p w14:paraId="513C8CD5">
      <w:pPr>
        <w:rPr>
          <w:rFonts w:hint="eastAsia"/>
        </w:rPr>
      </w:pPr>
      <w:r>
        <w:rPr>
          <w:rFonts w:hint="eastAsia"/>
        </w:rPr>
        <w:t>CCTACGGGAGGCAGCAGTGGGGAATCTTGCGCAATGCGCGAAAGCGTGACGCAGCAACGCCGCGTGGGGGAAGACGGCCTTAGGGTTGTAAACCCCTTTCAGGAGGGACGAAGGTCGGCGCGTTAATAGCGTGTCCGACTGACGGTACCTCCACAAGAAGCCCCGGCTAACTACGTGCCAGCAGCCGCGGTAATACGTAGGGGGCAAGCGTTGTCCGGAATTACTGGGCGTAAAGGGCGCATAGGCGGCGCATTAAGTCAGGTGTGAAAGCCCTGGGCTCAACCCAGGAATTGCACTTGATACTGATGTGCTTGAATCCGGAAGAGGATGACGGAATTCCCAGTGTAGAGGTGAAATGCGTAGATATCAGGAGGAACACCGGTGGCGAAGGCGGCCCTCTGGACGGATACTGACGCTGAGACGCGAAAGCGTGGGGAGCAAACAGGATTAGATACCCCGGTAGTCC</w:t>
      </w:r>
    </w:p>
    <w:p w14:paraId="171E708C">
      <w:pPr>
        <w:rPr>
          <w:rFonts w:hint="eastAsia"/>
        </w:rPr>
      </w:pPr>
      <w:r>
        <w:rPr>
          <w:rFonts w:hint="eastAsia"/>
        </w:rPr>
        <w:t>&gt;OTU015171</w:t>
      </w:r>
    </w:p>
    <w:p w14:paraId="245C746F">
      <w:pPr>
        <w:rPr>
          <w:rFonts w:hint="eastAsia"/>
        </w:rPr>
      </w:pPr>
      <w:r>
        <w:rPr>
          <w:rFonts w:hint="eastAsia"/>
        </w:rPr>
        <w:t>CCTACGGGTGGCTGCAGTGGGGAATATTGCGCAATGGACGAAAGTCTGACGCAGCGACGCCGCGTGGGGGATGAAGGTCTTCGGATTGTAAACCCCTTTCGGGAGGGAAGATGGAACGAGCAATCGTTCGGACGGTACCTCCAGAAGCAGCCACGGCCAACTCCGTGCCAGCAGCCGCGGTAATACGGAGGGGGCTAGCGTTGTTCGGAATTACTGGGCGTAAAGCGCACGTAGGCGGATTTGTAAGTCAGGGGTGAAATCCCGGGGCTCAACCTCGGAACTGCCTTTGATACTGCAAATCTCGAGTCCGATAGAGGTGGGTGGAATTCCGAGTGTAGAGGTGAAATTCGTAGATATTCGGAAGAACACCAGTGGCGAAGGCAGCTTACTAGGCTGTAACTGACGCTGAGGCACGAAAGTGTGGGGATCAAACAGGATTAGATACCCTAGTAGTCC</w:t>
      </w:r>
    </w:p>
    <w:p w14:paraId="5D63B069">
      <w:pPr>
        <w:rPr>
          <w:rFonts w:hint="eastAsia"/>
        </w:rPr>
      </w:pPr>
      <w:r>
        <w:rPr>
          <w:rFonts w:hint="eastAsia"/>
        </w:rPr>
        <w:t>&gt;OTU015172</w:t>
      </w:r>
    </w:p>
    <w:p w14:paraId="6C272DAB">
      <w:pPr>
        <w:rPr>
          <w:rFonts w:hint="eastAsia"/>
        </w:rPr>
      </w:pPr>
      <w:r>
        <w:rPr>
          <w:rFonts w:hint="eastAsia"/>
        </w:rPr>
        <w:t>CCTACGGGGGGCTGCAGTGGGGAATATTGCACAATGGGCGCAAGCCTGAACCAGCCATGCCGCGTGCAGGAAGACAGCCCTACGGGTCGTAAACTGCTTTTATTGGGGAATAAACCCTTCTACGTGTAGGAGGTTGAATGTACTCAAGGAATAAGGATCGGCTAACTCCGTGCCAGCAGCCGCGGTAATACGGAGGATCCAAGCGTTATCCGGAATTACTGGGCGTAAAGAGTTGCGTAGGTGGCATAGTAAGTAGATAGTGAAAGCCTGGGGCTCAACCCCTTCAACATTATCTAAACTGCTAAGCTAGAAGATGAGAGAGGTAGATGGAATTCCTGATGTAGGGGTAATATCCGTAGATATCGGAAGGAACACCGGTGGCGAAAGCGGCGCGCTGGATCCCTTCTGACGCTGAGGCGCGAAAGCCAGGGGAGCAAACGGGATTAGATACCCCAGTAGTCC</w:t>
      </w:r>
    </w:p>
    <w:p w14:paraId="72D39FD5">
      <w:pPr>
        <w:rPr>
          <w:rFonts w:hint="eastAsia"/>
        </w:rPr>
      </w:pPr>
      <w:r>
        <w:rPr>
          <w:rFonts w:hint="eastAsia"/>
        </w:rPr>
        <w:t>&gt;OTU015173</w:t>
      </w:r>
    </w:p>
    <w:p w14:paraId="49FCF2F7">
      <w:pPr>
        <w:rPr>
          <w:rFonts w:hint="eastAsia"/>
        </w:rPr>
      </w:pPr>
      <w:r>
        <w:rPr>
          <w:rFonts w:hint="eastAsia"/>
        </w:rPr>
        <w:t>CCTACGGGTGGCTGCAGTGGGGAATTTTGGACAATGGGGGCAACCCTGATCCAGCCATGCCGCGTGAGTGAAGAAGGCCTTCGGGTTGTAAAGCTCTTTCGGCTGGGACGAAAAGGTCCGTGTTAACACCACGGATCCATGACGGTACCAGCAGAATAAGCACCGGCTAACTCCGTGCCAGCAGCCGCGGTAATACGGAGGGTGCAAGCGTTGTCCGGATTTATTGGGTTTAAAGGGTGCGTAGGCGGCTTATTAAGTCAGGGGTGAAAGACTATTGCTTAACAATGGCAGTGCCTTTGATACTGATGAGCTTGAGTGTAGCTGAGGCAGATGGAACGGGTGGTGTAGCGGTGAAATGCATAGATACCATCCAGAACACCGATTGCGAAGGCAGTCTGCTAAACTACAACTGACGCTGAGGCACGAAAGCGTGGGGAGCGAACAGGATTAGATACCCCAGTAGTCC</w:t>
      </w:r>
    </w:p>
    <w:p w14:paraId="04380D07">
      <w:pPr>
        <w:rPr>
          <w:rFonts w:hint="eastAsia"/>
        </w:rPr>
      </w:pPr>
      <w:r>
        <w:rPr>
          <w:rFonts w:hint="eastAsia"/>
        </w:rPr>
        <w:t>&gt;OTU015174</w:t>
      </w:r>
    </w:p>
    <w:p w14:paraId="0190602D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ACGTAGGCGGCCGAGCAAGTTAGATGTGAAATCTCTCGGCTCAACCGAGAAACGTCGGCTGATACTGCCGTTCTTGAGGGATGCAGAGGAGACTGGAATTCCGCGTGTAGCAGTGAAATGCGTAGATATGCGGAGGAACACCGATGGCGAAGGCAATCCCCTGGGCCTGTACTGACGCTCATGCACGAAAGCGTGGGGAGCAAACAGGATTAGATACCCGTGTAGTCC</w:t>
      </w:r>
    </w:p>
    <w:p w14:paraId="42F22DB8">
      <w:pPr>
        <w:rPr>
          <w:rFonts w:hint="eastAsia"/>
        </w:rPr>
      </w:pPr>
      <w:r>
        <w:rPr>
          <w:rFonts w:hint="eastAsia"/>
        </w:rPr>
        <w:t>&gt;OTU015175</w:t>
      </w:r>
    </w:p>
    <w:p w14:paraId="7A57F9FB">
      <w:pPr>
        <w:rPr>
          <w:rFonts w:hint="eastAsia"/>
        </w:rPr>
      </w:pPr>
      <w:r>
        <w:rPr>
          <w:rFonts w:hint="eastAsia"/>
        </w:rPr>
        <w:t>CCTACGGGGGGCTGCAGTAACGAATCTTCCGCAATGCGCGCAAGCGTGACGGAGCGACGCCGCGTGGAGGTTAAGTCCTTCGGGATGTAAACCACTGTCAGGGGTTACCAAGTTCTGAGGAGCCCCAGAGGAAGGCACGGCTAACTCTGTGCCAGCAGCCGCGGTAAGACAGAGGTGCCAAGCGTTAGGCGGAATCACTGGGCTTAAAGCGTGTGTAGGCGGATCGTTAAGTGCCTTGTGAAATCCCACGGCTCAACCGTGGAACGGCTGGGCAGACTGGCGGTCTTGAGCGGCCTAGGGGTCATCGGAACAAGCGGTGGAGCGGTGAAATGCGTAGATATCGCTTGGAACGCCGACGGTGAAAACAGATGACTGGGGGCCTGCTGACGCTGAGACACGAAAGCCAGGGGAGCGAACGGGATTAGATACCCCGGTAGTCC</w:t>
      </w:r>
    </w:p>
    <w:p w14:paraId="0C729057">
      <w:pPr>
        <w:rPr>
          <w:rFonts w:hint="eastAsia"/>
        </w:rPr>
      </w:pPr>
      <w:r>
        <w:rPr>
          <w:rFonts w:hint="eastAsia"/>
        </w:rPr>
        <w:t>&gt;OTU015176</w:t>
      </w:r>
    </w:p>
    <w:p w14:paraId="752B9C06">
      <w:pPr>
        <w:rPr>
          <w:rFonts w:hint="eastAsia"/>
        </w:rPr>
      </w:pPr>
      <w:r>
        <w:rPr>
          <w:rFonts w:hint="eastAsia"/>
        </w:rPr>
        <w:t>CCTACGGGCGGCTGCAGTGGGGAATATTGGACAATGGGGGAAACCCTGATCCAGCGATGCCGCGTGGGTGAAGAAGGCCTGCGGGTTGTAAAGCCCTTTCAGTGGGGAAGAAAAACGAGGCGTGAACAGCGCTTCGTGTTGACGTTACCCACAGAAGAAGCACCGGCTAACTCCGTGCCAGCAGCCGCGGTAATACGGAGGGTGCGAGCGTTAATCGGAATTACTGGGCGTAAAGGGCGCGTAGGCGGTTGGGTAAGTCGGGTGTGAAAGCCCTGGGCTTAACCCAGAGCCTGCATTCAAAACTGACAGGCTAGAGTTCTGGAGGGGATAGCGGAATTCCTGGTGTAGCGGTGAAATGCATAGATATGCCATAGAACACCGATTGCGAAGGCAGCTTACTAGACTTGTGTTGACGCTGAGGCACGAAAGCGTGGGGAGCGAACAGGATTAGATACCCGAGTAGTCC</w:t>
      </w:r>
    </w:p>
    <w:p w14:paraId="7574DD1B">
      <w:pPr>
        <w:rPr>
          <w:rFonts w:hint="eastAsia"/>
        </w:rPr>
      </w:pPr>
      <w:r>
        <w:rPr>
          <w:rFonts w:hint="eastAsia"/>
        </w:rPr>
        <w:t>&gt;OTU015177</w:t>
      </w:r>
    </w:p>
    <w:p w14:paraId="6CB10727">
      <w:pPr>
        <w:rPr>
          <w:rFonts w:hint="eastAsia"/>
        </w:rPr>
      </w:pPr>
      <w:r>
        <w:rPr>
          <w:rFonts w:hint="eastAsia"/>
        </w:rPr>
        <w:t>CCTACGGGTGGCTGCAGTGGGGAATATTGCACAATGGGCGAAAGTCTGACGGAGCAACGCCGCGTGAGCGATGAAGGCCTTCGGGTTGTAAAGCACTTTCGGACGGAACGAAATCGTCTCCGCTAACACCGGGGATGGATGACGGTACCGTAAGAAGAAGCACCGGCTAACTACGTGCCAGCAGCCGCGGTCATACGTAGGGTGCAAGCGTTACTCGGAATTACTGGGCGTAAAGCGTGCGTAGGTGGTTCGTTAAGTCTGATGTGAAAGCCCTGGGCTCAACCTGGGAATGGCATTGGATACTGGCGGACTGGAGTGCGGTAGAGGATGGCGGAATTCCCGGTGTAGCAGTGAAATGCGTAGAGATCGGGAGGAACATCTGTGGCGAAGGCGGCCATCTGGACCAGCACTGACACTGAGGCACGAAAGCGTGGGGAGCAAACAGGATTAGATACCCCAGTAGTCC</w:t>
      </w:r>
    </w:p>
    <w:p w14:paraId="48F4B956">
      <w:pPr>
        <w:rPr>
          <w:rFonts w:hint="eastAsia"/>
        </w:rPr>
      </w:pPr>
      <w:r>
        <w:rPr>
          <w:rFonts w:hint="eastAsia"/>
        </w:rPr>
        <w:t>&gt;OTU015178</w:t>
      </w:r>
    </w:p>
    <w:p w14:paraId="0DB6CCA5">
      <w:pPr>
        <w:rPr>
          <w:rFonts w:hint="eastAsia"/>
        </w:rPr>
      </w:pPr>
      <w:r>
        <w:rPr>
          <w:rFonts w:hint="eastAsia"/>
        </w:rPr>
        <w:t>CCTACGGGCGGCAGCAGTGGGGAATTTTGGACAATGGGGGCAACCCTGATCCAGCCATGCCGCGTGAGTGAAGAAGGCCTTCGGGTTGTAAAGCTCTTTCGCGAGGGAAGAAACGGCGGATGTGAATAACATCCGTTACTGACGGTACCTTGAGAAGAAGCACCGGCTAACTACGTGCCAGCAGCCGCGGTAATACGTAGGGTGCAGGCGTTAATCGGAATTACTGGGCGTAAAGCGTGCGCAGGCGGTCTTTTAAGTCAGATGTGAAATCCCCGGGCTTAACCTGGGAACTGCGTTTGAAACTGGAAGGCTAGAGTGTGGCAGAGGGGGGTGGAATTCCACGTGTAGCAGTGAAATGCGTAGATATGTGGAGGAACACCGATGGCGAAGGCAGCCCCCTGGGCTAACACTGACGCTCATGCACGAAAGCGTGGGGAGCAAACAGGATTAGATACCCGAGTAGTCC</w:t>
      </w:r>
    </w:p>
    <w:p w14:paraId="31BC14C4">
      <w:pPr>
        <w:rPr>
          <w:rFonts w:hint="eastAsia"/>
        </w:rPr>
      </w:pPr>
      <w:r>
        <w:rPr>
          <w:rFonts w:hint="eastAsia"/>
        </w:rPr>
        <w:t>&gt;OTU015179</w:t>
      </w:r>
    </w:p>
    <w:p w14:paraId="462A71C3">
      <w:pPr>
        <w:rPr>
          <w:rFonts w:hint="eastAsia"/>
        </w:rPr>
      </w:pPr>
      <w:r>
        <w:rPr>
          <w:rFonts w:hint="eastAsia"/>
        </w:rPr>
        <w:t>CCTACGGGTGGCTGCAGTCGAGAATCTTCCGCAATGGGCGAAAGCCTGACGGAGCGACGCCGCGTGATTGATGAAGTCCTTCGGGACGTAAAGATCTTTTATGCGTGAGAAAGTTATTGATGTTAGCGCATGAATAAGGGGCTCCTAACTCTGTGCCAGCAGGAGCGGTAATACAGAGGCCCCAAGCATTATCCGGAATCACTGGGCGTAAAGGGTGTGTAGGCGGTATGCCAAGTCGGACGTGAAAGGCCTGGGCTCAACCCGGGAACTGCGTTCGAGACTGGCATACTCGAGTCCGGGAGAGGAGAGTGGAATTCCCGGTGTAGCGGTGGAATGCGTAGAGATCGGGAAGAACATCAGTGGCGAAGGCGGCCTGCTGGGCTGTTGCTGACGCTGAGGCGCGACAGCGTGGGGAGCAAACAGGATTAGATACCCTAGTAGTCC</w:t>
      </w:r>
    </w:p>
    <w:p w14:paraId="44979B12">
      <w:pPr>
        <w:rPr>
          <w:rFonts w:hint="eastAsia"/>
        </w:rPr>
      </w:pPr>
      <w:r>
        <w:rPr>
          <w:rFonts w:hint="eastAsia"/>
        </w:rPr>
        <w:t>&gt;OTU015180</w:t>
      </w:r>
    </w:p>
    <w:p w14:paraId="606F98B9">
      <w:pPr>
        <w:rPr>
          <w:rFonts w:hint="eastAsia"/>
        </w:rPr>
      </w:pPr>
      <w:r>
        <w:rPr>
          <w:rFonts w:hint="eastAsia"/>
        </w:rPr>
        <w:t>CCTACGGGTGGCAGCAGTGGGGAATTTTGGGCAATGGCCGAAAGGCTGACCCAGCGACGCCGCGTGTGGGAGGAAGCCCTTCGGGGTGTAAACCACTGTCGGGAGGGACGAATGAGGGAAGTGGGAATACTGCTTCTCTGTGACGGTACCTTCAAAGGAAGCGCCGGCTAACTCTGTGCCAGCAGCCGCGGTAAGACAGAGGGCGCGAGCGTTGTCCGGAATCACTGGGCGTAAAGGGCGCGTAGGCGGCCGAGCAAGGTCGCGGTGAAAGCCCGGGGCTCAACCCCGGGTCGGCCGTGGCAACTACTTGGCTGGAGCACTGTAGGGGCGGGTGGAATTCCGGGTGTAGCGGTGGAATGCGCAGATATCAGGAGGAACACCAATAGCGAAGGCAGCTCGCTGGGACGGTACTGACGCTAAGGCGCGAAAGCGTGGGGAGCGAACAGGATTAGATACCCCTGTAGTCC</w:t>
      </w:r>
    </w:p>
    <w:p w14:paraId="1F7FC590">
      <w:pPr>
        <w:rPr>
          <w:rFonts w:hint="eastAsia"/>
        </w:rPr>
      </w:pPr>
      <w:r>
        <w:rPr>
          <w:rFonts w:hint="eastAsia"/>
        </w:rPr>
        <w:t>&gt;OTU015181</w:t>
      </w:r>
    </w:p>
    <w:p w14:paraId="72CA319A">
      <w:pPr>
        <w:rPr>
          <w:rFonts w:hint="eastAsia"/>
        </w:rPr>
      </w:pPr>
      <w:r>
        <w:rPr>
          <w:rFonts w:hint="eastAsia"/>
        </w:rPr>
        <w:t>CCTACGGGTGGCTGCAGTGGGGAATTTTCCGCAATGGGCGAAAGCCTGACGGAGCAATGCCGCGTGGAGGTAGAAGGCCTACGGGTCGTGAACCGCTGTCAGTGGGGAGAAAAGGATGGTGAGTTCTCTCATCATTTTGATCTATCCGCAGAGGAAGCCCGGGCTAAGTACGTGCCAGCAGCCGCGGTAATACGTACTGGGCGAACGTTATTCGGAATCACTGGGCTTAAAGGGTGCGTAGGCGGCCTTCCAGGTCCGGTGTGAAATCCCGGGGCTCAACCCCGGAAGTGCATTCGAAACTGCTTCGCTAGAGTTCTGGAGAGGAAGGTGGAATGCTTGGTGTAGAGGTGAAATTCGTAGATATCAAGCGGAACATCGGTGGCGAAGGCGGCCTTCTGGACAGAAACTGACGCTGAGACGCGAAAGCGTGGGGAGCAAACAGGATTAGATACCCCAGTAGTCC</w:t>
      </w:r>
    </w:p>
    <w:p w14:paraId="3E516E28">
      <w:pPr>
        <w:rPr>
          <w:rFonts w:hint="eastAsia"/>
        </w:rPr>
      </w:pPr>
      <w:r>
        <w:rPr>
          <w:rFonts w:hint="eastAsia"/>
        </w:rPr>
        <w:t>&gt;OTU015182</w:t>
      </w:r>
    </w:p>
    <w:p w14:paraId="04EF667B">
      <w:pPr>
        <w:rPr>
          <w:rFonts w:hint="eastAsia"/>
        </w:rPr>
      </w:pPr>
      <w:r>
        <w:rPr>
          <w:rFonts w:hint="eastAsia"/>
        </w:rPr>
        <w:t>CCTACGGGTGGCAGCAGTAGGGAATCTTGCACAATGGGCGCAAGCCTGATGCAGCGATGCCGCGTGAGGGATGAAGGCCTTCGGGTTGTAAACCTCTTTCGACAGGGAAGAAGCCACGGTTCACCGTGGTGACGGTACCTGTAGAAGAAGCCCCGGCTAACTACGTGCCAGCAGCCGCGGTAAAACGTAGGGGGCAAGCGTTGCCCGGATTTACTGGGCGTAAAGCGGGTGTAGGCGGTCCTCTAAGTCGGATGTGAAATCCCAGAGCTTAACTTTGGAACTGCATTTTTAACTACCGAGCTAGAGTGTGTCAGAGGGTGGTGGAATTTCCTGTGTAGCGGTGAAATGCGTAGAGATGTGGAGGAACACCAGTGGCGAAGGCGACTTTCTGGTCTGTAACTGACGCTGAGGCGCGAAAGCGTGGGGAGCAAACAGGATTAGATACCCCAGTAGTCC</w:t>
      </w:r>
    </w:p>
    <w:p w14:paraId="4B79AA65">
      <w:pPr>
        <w:rPr>
          <w:rFonts w:hint="eastAsia"/>
        </w:rPr>
      </w:pPr>
      <w:r>
        <w:rPr>
          <w:rFonts w:hint="eastAsia"/>
        </w:rPr>
        <w:t>&gt;OTU015183</w:t>
      </w:r>
    </w:p>
    <w:p w14:paraId="290FC8CE">
      <w:pPr>
        <w:rPr>
          <w:rFonts w:hint="eastAsia"/>
        </w:rPr>
      </w:pPr>
      <w:r>
        <w:rPr>
          <w:rFonts w:hint="eastAsia"/>
        </w:rPr>
        <w:t>CCTACGGGTGGCTGCAATCAGGAATCGTGCGCAATGGACGAAAGTCTGACGCCGCGACATCGCGTGGAGGATGAAGGCTTTAGGGTCGTAAACTCCTTTTATCGAGGAATAAGTTCTGAATGTACTCGATGAATAAGTACCTGCTAACCACGTGCCAGAAGCATCGGTAATACGTGGGGTACAAGCGTTATCCGGATTTACTGGGCGTAAAGGGTGCGCAGGCGGCCGTGTGTGTGAGGCGTGAAAGCCCGATGCTCAACATCGGAATTGCACCTCAAACTACATGGCTAGAGCATTGGAGAGGGAAGCGGAATTCACGGTGTAGCAGTGAAATGCGTAGATATCGTGAGGAACACCAGAGGCGAAGGCGGCTTCCTGGCCTGTAACTGACGCTGAGGCGCGAAAGCGTGGGGAGCAAACAGGATTAGATACCCCGGTAGTCC</w:t>
      </w:r>
    </w:p>
    <w:p w14:paraId="34B1244C">
      <w:pPr>
        <w:rPr>
          <w:rFonts w:hint="eastAsia"/>
        </w:rPr>
      </w:pPr>
      <w:r>
        <w:rPr>
          <w:rFonts w:hint="eastAsia"/>
        </w:rPr>
        <w:t>&gt;OTU015184</w:t>
      </w:r>
    </w:p>
    <w:p w14:paraId="74688AFE">
      <w:pPr>
        <w:rPr>
          <w:rFonts w:hint="eastAsia"/>
        </w:rPr>
      </w:pPr>
      <w:r>
        <w:rPr>
          <w:rFonts w:hint="eastAsia"/>
        </w:rPr>
        <w:t>CCTACGGGCGGCAGCAGTCGAGAATTTTTCTCAATGGGGGAAACCCTGAAGGAGCGACGCCGCGTGGAGGATGAAGGTCTTCGGATTGTAAACTCCTGTCATTGGTGAACAAGGCCATCGGTTAACTGCCGTTTGGTTTGATAGTAGCCGAAGAGGAAGGGACGGCTAACTCTGTGCCAGCAGCCGCGGTAATACAGAGGTCCCGAGCGTTGTTCGGATTCACTGGGCGTAAAGGGTGCGTAGGTGGTGAGGTAAGTCGGATGTGAAATCTCCGGGCTCAACCCGGAAACTGCATTGGAAACTGCGTTGCTGGAGTACAGAAGAGGAAAGCGGAATTCCACGTGTAGCGGTGAAATGCGCAGATATCAGGAGGAACACCGGTGGCGAAGGCGCCACTCTGGGCCGTAACTGACGCTGAGGAGCGAAAGCGTGGGTAGCAAACAGGATTAGATACCCCTGTAGTCC</w:t>
      </w:r>
    </w:p>
    <w:p w14:paraId="331B8EB3">
      <w:pPr>
        <w:rPr>
          <w:rFonts w:hint="eastAsia"/>
        </w:rPr>
      </w:pPr>
      <w:r>
        <w:rPr>
          <w:rFonts w:hint="eastAsia"/>
        </w:rPr>
        <w:t>&gt;OTU015185</w:t>
      </w:r>
    </w:p>
    <w:p w14:paraId="6BE01364">
      <w:pPr>
        <w:rPr>
          <w:rFonts w:hint="eastAsia"/>
        </w:rPr>
      </w:pPr>
      <w:r>
        <w:rPr>
          <w:rFonts w:hint="eastAsia"/>
        </w:rPr>
        <w:t>CCTACGGGTGGCTGCAGTAACGAATCTTCCGCAATGCACGAAAGTGTGACGGAGCGACGCCGCGTGTAGGATGAAGCCCTTCGGGGTGTAAACTACTGTCAGGGGTTAGAAAGTTCTGATCAACCCCAGAGGAAGGCACGGCTAACTCTGTGCCAGCAGCCGCGGTAAGACAGAGGTGCCAAGCGTTAGGCGGAATCACTGGGCTTAAAGCGTGTGTAGGCGGAATGGTAAGTCCGACGTGAAATCTGGAGGCTCAACCTCCAGCGGTCGTTGGAAACTGCTTGGCTAGAGTCCGGAAGAGGAGAGTGGAATTCCTGGTGTAGCGGTGAAATGCGCAGATATCGGGAAGAATATCCGTGGCGAAGGCGGCTCTCTGGTACGGCACTGACGCTGAGACGCGAAAGCGTGGGGAGCAAACAGGATTAGATACCCTAGTAGTCC</w:t>
      </w:r>
    </w:p>
    <w:p w14:paraId="774FA6CD">
      <w:pPr>
        <w:rPr>
          <w:rFonts w:hint="eastAsia"/>
        </w:rPr>
      </w:pPr>
      <w:r>
        <w:rPr>
          <w:rFonts w:hint="eastAsia"/>
        </w:rPr>
        <w:t>&gt;OTU015186</w:t>
      </w:r>
    </w:p>
    <w:p w14:paraId="4A9C36C8">
      <w:pPr>
        <w:rPr>
          <w:rFonts w:hint="eastAsia"/>
        </w:rPr>
      </w:pPr>
      <w:r>
        <w:rPr>
          <w:rFonts w:hint="eastAsia"/>
        </w:rPr>
        <w:t>CCTACGGGTGGCTGCAGTGGGGAATATTGGTCAATGGGCGCAAGCCTGAACCAGCCACGCCGCGTGAGTGATGAAGGCCTTCGGGTTGTAAAGCTCTGTGGGGAGGGAAGAAAACGGCAGGTAAGAAACGACCTGTCCTTGACGGTACCTCCTTAGCAAGCACCGGCTAACTCTGTGCCAGCAGCCGCGGTAATACAGAGGGTGCGAACGTTGCTCGGAATTACTGGGCGTAAAGCGCATGTAGGCGGGTCGGCAAGTCAGATGTGAAATCCCGGGGCTCAACTCCGGGGCTGCCGGTCATACTGGCGAGCTCGAGCACGGTAGAGGCGGATGGAATTCCTGGTGTAGAGGTGAAATTCGTAGATATCAGGAGGAACACCAGTGGCGAAGGCGGCTTCCTGGACACCAACTGACGCTGAGACGCGAAAGCGTGGGGAGCAAACAGGATTAGATACCCCTGTAGTCC</w:t>
      </w:r>
    </w:p>
    <w:p w14:paraId="21FD4BF1">
      <w:pPr>
        <w:rPr>
          <w:rFonts w:hint="eastAsia"/>
        </w:rPr>
      </w:pPr>
      <w:r>
        <w:rPr>
          <w:rFonts w:hint="eastAsia"/>
        </w:rPr>
        <w:t>&gt;OTU015187</w:t>
      </w:r>
    </w:p>
    <w:p w14:paraId="0E11D641">
      <w:pPr>
        <w:rPr>
          <w:rFonts w:hint="eastAsia"/>
        </w:rPr>
      </w:pPr>
      <w:r>
        <w:rPr>
          <w:rFonts w:hint="eastAsia"/>
        </w:rPr>
        <w:t>CCTACGGGGGGCAGCAGTGGGGAATATTGGACAATGGGGGCAACCCTGATCCAGCCATGCCGCGTGAGCGAAGAAGGTCTTCGGATCGTAAAGCTCTGTTGTTAGGGAAGAACAAGTACCGGAGTAACTGTCGGCACCTTGACGGTACCTAACCAGAAAGCCACGGCTAACTACGTGCCAGCAGCCGCGGTAATACGGAGGGGGCTAGCGTTGTTCGGAATTACTGGGCGTAAAGCGCACGTAGGCGGATCAGTCAGTCAGGGGTGAAATCCCGGGGCTCAACCCCGGAACTGCCTCCAAAACTTCCAGCCTGGACTCAAGCAGAGGCAAGTGGAATTGCGAGTGTAGAGGTGAAATGCATAGATACCATCAAGAACTCCGATTGCGTAGGCAGCTAACTAGGCTGTAACTGACGCTGAGGCACGAAAGCGTGGGGAGCGAACAGGATTAGATACCCGAGTAGTCC</w:t>
      </w:r>
    </w:p>
    <w:p w14:paraId="7B816E1F">
      <w:pPr>
        <w:rPr>
          <w:rFonts w:hint="eastAsia"/>
        </w:rPr>
      </w:pPr>
      <w:r>
        <w:rPr>
          <w:rFonts w:hint="eastAsia"/>
        </w:rPr>
        <w:t>&gt;OTU015188</w:t>
      </w:r>
    </w:p>
    <w:p w14:paraId="349A0D78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TCTTCGGATTGTAAACTCCTGTCATTAGGGAACAATGTGCACGCGTTAACTGCGCGTGCATTGATAGTACCTGAAGAGGAAGAGACGGCTAACTCTGTGCCAGCAGCCGCGGTAATACAGAGGTCCCAAGCGTTGTTCGGATTTACTGGGCGTAAAGGGTGCGTAGGTGGTCGGGTAAGTCGAACGTGAAATCCCTGGGCTCAACCCAGGAACTGCGTCCGAGACTGGTTGGCTTGAATCCGGGAGAGGGATGTGGAATTCCAGGTGTAGCGGTGAAATGCGTTGATATGTGTCGGAACACCAATGGCGAAAGCAATCTCCTGGACGCAAACTGACGCTGAGATACGAAAGCCAAGGTAGCAAACAGGATTAGATACCCCGGTAGTCC</w:t>
      </w:r>
    </w:p>
    <w:p w14:paraId="5621F011">
      <w:pPr>
        <w:rPr>
          <w:rFonts w:hint="eastAsia"/>
        </w:rPr>
      </w:pPr>
      <w:r>
        <w:rPr>
          <w:rFonts w:hint="eastAsia"/>
        </w:rPr>
        <w:t>&gt;OTU015189</w:t>
      </w:r>
    </w:p>
    <w:p w14:paraId="336369AF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AGGGTTGTAAAGCGCTTTCACTGGTGAAGATGATGACGGTAGCCAGAGAAGAAGCACCGGCTAACTCTGTGCCAGCAGCCGCGGTAATACAGAGGGTGCAAGCGTTAATCGGAATTACTGGGCGTAAAGCGCGCGTAGGTGGTTCAGTAAGATGGGTGTGAAATCCCCGGGCTCAACCTGGGAACTGCTTTCATAACTGCTGAACTAGAGTACGGTAGAGGGTAGTGGAATTTCCTGTGTAGCGGTGAAATGCGTAGATATAGGAAGGAACACCAGTGGCGAAGGCGACTACCTGGACTGATACTGACACTGAGGTGCGAAAGCGTGGGGAGCAAACAGGATTAGATACCCCAGTAGTCC</w:t>
      </w:r>
    </w:p>
    <w:p w14:paraId="7A8CD46D">
      <w:pPr>
        <w:rPr>
          <w:rFonts w:hint="eastAsia"/>
        </w:rPr>
      </w:pPr>
      <w:r>
        <w:rPr>
          <w:rFonts w:hint="eastAsia"/>
        </w:rPr>
        <w:t>&gt;OTU015190</w:t>
      </w:r>
    </w:p>
    <w:p w14:paraId="6DA51FA0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CTTCGGGTCGTAAACTCCTTTCGATCGGGACGAATGGCTGGAGACCTAACACGTCTTCAGAGTGACGGTACCGAGAGAAGAAGCCCCGGCTAACTACGTGCCAGCAGCCGCGGTAATACGTAGGGGGCGAGCGTTGTCCGGAATTACTGGGCGTAAAGCGCGCGTAGGCGGCTTTGCAAGTCGGGTGTGAAATCCCCAGGCTTAACCTGGGAACTGCGCTTGTAACTGGCAAGCTGGAGTACGGCAGAGGGGGATGGAATTCCCGGTGTAGCGGTGGAATGCGCAGATATCAGGAGGAACACCGATGGCGAAGGCAGGTCTCTGGGCCACAACTGACGCTGAGGAGCGAAAGCGTGGGGAGCAAACAGGATTAGATACCCGAGTAGTCC</w:t>
      </w:r>
    </w:p>
    <w:p w14:paraId="0B14C79F">
      <w:pPr>
        <w:rPr>
          <w:rFonts w:hint="eastAsia"/>
        </w:rPr>
      </w:pPr>
      <w:r>
        <w:rPr>
          <w:rFonts w:hint="eastAsia"/>
        </w:rPr>
        <w:t>&gt;OTU015191</w:t>
      </w:r>
    </w:p>
    <w:p w14:paraId="78BFF4AE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AACGATAATGACGGTACCTGAAGAAGAAGCTGCGGCTAACTACGTGCCAGCAGCCGCGGTAATACGTAGGCAGCGAGCGTTGTTCGGAGTTACTGGGCGTAAAGGGCTCGTAGGCGGCTTGGCAAGTCGGGTGTGAAACCTCCAGGCTCAACCTGGAGACGCCACTCGATACTGCTATGGCTAGAGTCCGGTAGGGGACCACGGAATTCCTGGTGTAGCGGTGAAATGCGCAGATATCAGGAGGAACACCCGTGGCGAAGGCGGCCCCCTGGTTGGATACTGACGCTGAGACGCGAAAGCGTGGGGAGCAAACAGGATTAGATACCCCAGTAGTCC</w:t>
      </w:r>
    </w:p>
    <w:p w14:paraId="5D2A24BB">
      <w:pPr>
        <w:rPr>
          <w:rFonts w:hint="eastAsia"/>
        </w:rPr>
      </w:pPr>
      <w:r>
        <w:rPr>
          <w:rFonts w:hint="eastAsia"/>
        </w:rPr>
        <w:t>&gt;OTU015192</w:t>
      </w:r>
    </w:p>
    <w:p w14:paraId="566C59C7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GTGGGACGAAACCTCTTATTCTTAAGAGACTGACGGTACCATAGGAATAAGCACCGGCTAACTCCGTGCCAGCAGCCGCGGTAATACGGAGGGTGCAAGCGTTATCCGGATTCACTGGGTTTAAAGGGAGCGTAGGTGGTTTGTAAAGTCGGATGTGAAAGTCCAGGGCTCAACCCTGGGATGCCATTCGATACTTGCAAACTAGAGCACGGTAGGGGGATCTGGAATTCCTGGTGTAGCGGTGAAATGCGCAGATATCAGGAGGAACACCGGTGGCGAAGGCGGGATCCTGGGCCGTTGCTGACACTGAGGCGCGAAAGCGTGGGGAGCAAACAGGATTAGATACCCTAGTAGTCC</w:t>
      </w:r>
    </w:p>
    <w:p w14:paraId="5CDDA883">
      <w:pPr>
        <w:rPr>
          <w:rFonts w:hint="eastAsia"/>
        </w:rPr>
      </w:pPr>
      <w:r>
        <w:rPr>
          <w:rFonts w:hint="eastAsia"/>
        </w:rPr>
        <w:t>&gt;OTU015193</w:t>
      </w:r>
    </w:p>
    <w:p w14:paraId="18CABB20">
      <w:pPr>
        <w:rPr>
          <w:rFonts w:hint="eastAsia"/>
        </w:rPr>
      </w:pPr>
      <w:r>
        <w:rPr>
          <w:rFonts w:hint="eastAsia"/>
        </w:rPr>
        <w:t>CCTACGGGCGGCTGCAGTGAGGAATATTGCACAATGGACGCAAGTCTGATGCAGCAACGCCGCGTGGAGGATGAAGGTCTTTGGATTGTAAACTCCTTTTCTCAGGGAAGAGTAGGGACGGTACCTGAGGAATAAGTCACGGCTAACTACGTGCCAGCAGCCGCGGTAATACAGGGGGTGCAAACGTTGCTCGGAATTATTGGGCGTAAAGCGCGCGTAGGCGGTTTCTTAAGTCGGATGTGAAAGCCCTCGGCTCAACTGGGGAAGTGCACCCGAAACTGAGAAGCTGGAGTACCGAAGAGGGTCGCGGAATTCCCAGTGTAGAGGTGAAATTCGTAGATATTGGGAGGAACACCGGCGGCGAAGGCGGCGACCTGGTCGGATACTGACGCTGAGGCGCGAAAGCGTGGGGAGCAAACAGGATTAGATACCCTAGTAGTCC</w:t>
      </w:r>
    </w:p>
    <w:p w14:paraId="720A67F4">
      <w:pPr>
        <w:rPr>
          <w:rFonts w:hint="eastAsia"/>
        </w:rPr>
      </w:pPr>
      <w:r>
        <w:rPr>
          <w:rFonts w:hint="eastAsia"/>
        </w:rPr>
        <w:t>&gt;OTU015194</w:t>
      </w:r>
    </w:p>
    <w:p w14:paraId="082CFE43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TAGGGAAGAACAAGTATCGGAGTAACTGCCGGTACCTTGACGGTACCTAACCAGAAAGCCACGGCTAACTACGTGCCAGCAGCCGCGGTAATACGTAGGGGGCGAGCGTTATCCGGAATTATTGGGCGTAAAGCGCGCGCAGGCGGTCATTTAAGTCAGGTGTGAAAGGCTGCGGCTCAACCGCAGAGCGGCACCTGAAACTGGATGACTTGAGTGCAGAAGAGGATAGTGGAATTCCAAGTGTAGCGGTGAAATGCGTAGAGATTTGGAGGAACACCAGTGGCGAAAGCGACTTCCTGGACCAGTACCGACGTTCAGGCACGAAAGCGTGGGGAGCAAACAGGATTAGATACCCCGGTAGTCC</w:t>
      </w:r>
    </w:p>
    <w:p w14:paraId="0D16DD2F">
      <w:pPr>
        <w:rPr>
          <w:rFonts w:hint="eastAsia"/>
        </w:rPr>
      </w:pPr>
      <w:r>
        <w:rPr>
          <w:rFonts w:hint="eastAsia"/>
        </w:rPr>
        <w:t>&gt;OTU015195</w:t>
      </w:r>
    </w:p>
    <w:p w14:paraId="3FB189FD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CCCTGGCGGTGAACAGCCGACCAGGGTGACGGTACCTCCAGAAGAAGCCCCGGCTAACTACGTGCCAGCAGCCGCGGTAATACGTAGGGGGCAAGCGTTGTCCGGAATCATTGGGCGTAAAGGGCGTGTAGGCGGTTTGTTAAGTCATGTGTGAAAGCCCTCGGCTCAACCGAGGAAAGACGCATGAAACTGGCGAGCTAGAGTACCAAAGAGGTGAGTGGAATTCCGAGTGTAGAGGTGAAATGTGTAGATATCGGAAGGAACACCAGTGGCGAAGGCGACTTCCTGGACCAAGACTGACGCTGAGGCGCGAAAGCGTGGGGATCAAACAGGATTAGATACCCTGGTAGTCC</w:t>
      </w:r>
    </w:p>
    <w:p w14:paraId="178D990D">
      <w:pPr>
        <w:rPr>
          <w:rFonts w:hint="eastAsia"/>
        </w:rPr>
      </w:pPr>
      <w:r>
        <w:rPr>
          <w:rFonts w:hint="eastAsia"/>
        </w:rPr>
        <w:t>&gt;OTU015196</w:t>
      </w:r>
    </w:p>
    <w:p w14:paraId="409CE6BB">
      <w:pPr>
        <w:rPr>
          <w:rFonts w:hint="eastAsia"/>
        </w:rPr>
      </w:pPr>
      <w:r>
        <w:rPr>
          <w:rFonts w:hint="eastAsia"/>
        </w:rPr>
        <w:t>CCTACGGGAGGCTGCAGTGGGGAATCTTGCGCAATGCGCGAAAGCGTGACGCAGCAACGCCGCGTGAGGGAAGACGGCCTTCGGGTTGTAAACCTCTTTCAGTTGGGACGAAGCCTTCCCGGTTAATAGCCGGCGGATGTGACGGTACCTTCAGAAGAAGCCCCGGCTAACTACGTGCCAGCAGCCGCGGTAATACGTAGGTGGCAAGCGTTGTCCGGATTTACTGGGCGTAAAGCGTATGCAGGCGGATTGGTTAGTAGGAAGTGAAAGGTTGGAGCTCAACTCTAACACTGCTCCCTATACTGCCAGTCTTGAGTGCCGGAGAGGACAAGGGAACTTCACGTGTAGCGGTGAAATGCGTTGAGATGTGAAGGAACACCAATGGCGAAAGCACTTGTCTGGACGGAAACTGACGCTGAGATACGAAAGCTAAGGGAGCGAACAGGATTAGATACCCCGGTAGTCC</w:t>
      </w:r>
    </w:p>
    <w:p w14:paraId="5B191681">
      <w:pPr>
        <w:rPr>
          <w:rFonts w:hint="eastAsia"/>
        </w:rPr>
      </w:pPr>
      <w:r>
        <w:rPr>
          <w:rFonts w:hint="eastAsia"/>
        </w:rPr>
        <w:t>&gt;OTU015197</w:t>
      </w:r>
    </w:p>
    <w:p w14:paraId="1387AC11">
      <w:pPr>
        <w:rPr>
          <w:rFonts w:hint="eastAsia"/>
        </w:rPr>
      </w:pPr>
      <w:r>
        <w:rPr>
          <w:rFonts w:hint="eastAsia"/>
        </w:rPr>
        <w:t>CCTACGGGTGGCTGCAGTAGGGAATCTTCCGCAATGGGCGAAAGCCTGACGGAGCAACGCCGCGTGAGTGATGAAGGATTTCGGTTCGTAAAACTCTGTTGCAAGGGAAGAACAAGTATCGGAGTAACTGCCGGTACCTTGACGGTACCTAACCAGAAAGCCACGGCTAACTACGTGCCAGCAGCCGCGGTAATACGTAGGTGGCAAGCGTTGTCCGGAATCACTGGGTGTAAAGGGTGTGTAGGCGGGGCAGTAAGTCAGAGGTGAAATCTTGCGGCTTAACCCAGAAATTGCCGTTGATACTGGTGGGCTTGAGTACAGTTGCCGTTGGCGGAATATGACATGTAGTGGTGAAATACATAGAGATGTCATAGAACACCGATTGCGAAGGCAGCTGACGAAGCTGTAACTGACACTGAGGCTCGAAAGTGCGGGGATCAAACAGGATTAGATACCCCTGTAGTCC</w:t>
      </w:r>
    </w:p>
    <w:p w14:paraId="2A19D768">
      <w:pPr>
        <w:rPr>
          <w:rFonts w:hint="eastAsia"/>
        </w:rPr>
      </w:pPr>
      <w:r>
        <w:rPr>
          <w:rFonts w:hint="eastAsia"/>
        </w:rPr>
        <w:t>&gt;OTU015198</w:t>
      </w:r>
    </w:p>
    <w:p w14:paraId="619FC6E5">
      <w:pPr>
        <w:rPr>
          <w:rFonts w:hint="eastAsia"/>
        </w:rPr>
      </w:pPr>
      <w:r>
        <w:rPr>
          <w:rFonts w:hint="eastAsia"/>
        </w:rPr>
        <w:t>CCTACGGGAGGCTGCAGTGGGGAATATTGGGCAATGGGCGCAAGCCTGACCCAGCCACGCCGCGTGAGTGATGAAGGCCTTCGGGTTGTAAAGCTCTTTCGGCGGGGACGAAAAGGTCCGTGTTAACACCATGGATCCATGACGGTACCCGCAGAAGAAGCACCGGCTAACTACGTGCCAGCAGCCGCGGTAATACGTAGGGTGCAGGCGTTAATCGGAATTACTGGGCGTAAAGCGCGCGTAGGCGGCTATCCACGTCGGGTGTGAAAGCTCAGGGCTCAACCCTGAGAGGCCATTCGATACGGGATAGCTAGAGGCAGCTAGGGGAAGGTGGAATTCCTGGTGTAGCGGTGAAATGCGCAGATATCAGGAGGAACACCTGAGGCGAAGGCGGGCTACTGGGCCGATACTGACGCTGAGGCGCGAAAGCCAGGGGAGCGAACGGGATTAGATACCCCGGTAGTCC</w:t>
      </w:r>
    </w:p>
    <w:p w14:paraId="46970F03">
      <w:pPr>
        <w:rPr>
          <w:rFonts w:hint="eastAsia"/>
        </w:rPr>
      </w:pPr>
      <w:r>
        <w:rPr>
          <w:rFonts w:hint="eastAsia"/>
        </w:rPr>
        <w:t>&gt;OTU015199</w:t>
      </w:r>
    </w:p>
    <w:p w14:paraId="23C593D3">
      <w:pPr>
        <w:rPr>
          <w:rFonts w:hint="eastAsia"/>
        </w:rPr>
      </w:pPr>
      <w:r>
        <w:rPr>
          <w:rFonts w:hint="eastAsia"/>
        </w:rPr>
        <w:t>CCTACGGGGGGCAGCAGTGGGGAATATTGGACAATGGGGGCAACCCTGATCCAGCAATGCCGCGTGTGTGAAGAAGGCCTTCGGGTTGTAAAGCACTTTAGTGTGGGAAGAAGGATTGTAGTTTAAGAGATGACAATTTTGACGGTACCACAAGAATAAGCACCGGCTAACTCTGTGCCAGCAGCCGCGGTAATACAGAGGGTGCAAGCGTTAATCGGAGTTACTGGGCGTAAAGGGCGCGTAGGTAGTTGAATAAGTTGATTGTGAAATCCCCGGGCTTAACCTGGGAACTGCAAGCAATACTGTTTGACTGGAGTACTGTAGAGGGTAGTGGAATTTCCGGTGTAGCGGTGAAATGCGTAGAGATCGGAAGGAACATCAGTGGCGAAGGCGGCTACCTGGACAGATACTGACACTGAGGCGCGAGAGCGTGGGGAGCAAACAGGATTAGATACCCGAGTAGTCC</w:t>
      </w:r>
    </w:p>
    <w:p w14:paraId="59639F5D">
      <w:pPr>
        <w:rPr>
          <w:rFonts w:hint="eastAsia"/>
        </w:rPr>
      </w:pPr>
      <w:r>
        <w:rPr>
          <w:rFonts w:hint="eastAsia"/>
        </w:rPr>
        <w:t>&gt;OTU015200</w:t>
      </w:r>
    </w:p>
    <w:p w14:paraId="16981F94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CGGGTTGTAAAGTTCTGTTGTCAGGGACGAAACCGTACCGTTTGAATAAGGCGGTACCTTGACGGTACCTGACGAGAAAGCCACGGCTAACTACGTGCCAGCAGCCGCGGTAAAACGTAGGAGGCGAGCGTTATCCGGATTTACTGGGTGTAAAGCGCGTGCAGGCGGTTTGTTAAGTTGGGTGTGAAAGCTCCTGGCTCAACTGGGAGAGGTCGCTCAAGACTGGCAGACTGGAGAGCAGTAGGGGAAGGTGGAATTCCGGGTGTAGTGGTGAAATGCGTAGATATCCGGAGGAACACCAGTGGCGAAAGCGGCCTTCTGGACTGCATCTGACGCTCAGACGCGAAAGCTAGGGTAGCAAACGGGATTAGATACCCTGGTAGTCC</w:t>
      </w:r>
    </w:p>
    <w:p w14:paraId="66CA1E51">
      <w:pPr>
        <w:rPr>
          <w:rFonts w:hint="eastAsia"/>
        </w:rPr>
      </w:pPr>
      <w:r>
        <w:rPr>
          <w:rFonts w:hint="eastAsia"/>
        </w:rPr>
        <w:t>&gt;OTU015201</w:t>
      </w:r>
    </w:p>
    <w:p w14:paraId="44BFF37D">
      <w:pPr>
        <w:rPr>
          <w:rFonts w:hint="eastAsia"/>
        </w:rPr>
      </w:pPr>
      <w:r>
        <w:rPr>
          <w:rFonts w:hint="eastAsia"/>
        </w:rPr>
        <w:t>CCTACGGGAGGCTGCAGTCGAGGATCTTCGGCAATGGACGCAAGTCTGACCGAGCGACGTCGCGTGCGGGTTAAGGCCTTCGGGTTGTAAACCGCTGTCAGAGGGGAGGAAATCGCCGGGAGCTATCTCCCGGTGTTGACCGAGCCTCAGAGGAAGCACGGGCTAAGTTCGTGCCAGCAGCCGCGGTAATACGAACTGTGCGAACGTTATTCGGAATCACTGGGCGTAAAGCGTGCGCAGGCGGTTATTTAAGACAGGTGTGAAATCCCCGGGCTTAACCTGGGAATTGCGCTTGTGACTGGATAGCTAGAGTGCGGCAGAGGGGGGTGGAATTCCACGTGTAGCAGTGAAATGCGTAGAGATGTGGAGGAATACCAATGGCGAAGGCAGCCCCCTGGCCTAATACTGACGCTCATGCACGAAAGCGTGGGGAGCAAACAGGATTAGATACCCCGGTAGTCC</w:t>
      </w:r>
    </w:p>
    <w:p w14:paraId="39137CAB">
      <w:pPr>
        <w:rPr>
          <w:rFonts w:hint="eastAsia"/>
        </w:rPr>
      </w:pPr>
      <w:r>
        <w:rPr>
          <w:rFonts w:hint="eastAsia"/>
        </w:rPr>
        <w:t>&gt;OTU015202</w:t>
      </w:r>
    </w:p>
    <w:p w14:paraId="79804769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CCGGGACGAATGGCCACCGACTGAATACGTCGGTGGAATGACGGTACCGGTTGAGGAAGCCACGGCTAACTCTGTGCCAGCAGCCGCGGTAACACGTAGGGGGCAAGCGTTGTCCGGAATCATTGGGCGTAAAGCGCGCGCAGGCGGTCCTTTAAGTCTGATGTGAAATCTTGCGGCTCAACCGTAAGCGGTCATTGGAAACTGGGAGACTTGAGTGCAGGAGAGGGAAGCGGAATTCCATGTGTAGCGGTGAAATGCGTAGAGATATGGAGGAACACCAGTGGCGAAGGCGGCTTCCTGGCCTGTAACTGACACTGAGGCGCGAAAGCGTGGGGAGCAAACAGGATTAGATACCCTGGTAGTCC</w:t>
      </w:r>
    </w:p>
    <w:p w14:paraId="056E51B5">
      <w:pPr>
        <w:rPr>
          <w:rFonts w:hint="eastAsia"/>
        </w:rPr>
      </w:pPr>
      <w:r>
        <w:rPr>
          <w:rFonts w:hint="eastAsia"/>
        </w:rPr>
        <w:t>&gt;OTU015203</w:t>
      </w:r>
    </w:p>
    <w:p w14:paraId="53470EE6">
      <w:pPr>
        <w:rPr>
          <w:rFonts w:hint="eastAsia"/>
        </w:rPr>
      </w:pPr>
      <w:r>
        <w:rPr>
          <w:rFonts w:hint="eastAsia"/>
        </w:rPr>
        <w:t>CCTACGGGCGGCTGCAGTAGGGAATTTTCCACAATGGGCGAAAGCCTGATGGAGCAACGCCGCGTGCAGGATGAAGGCCTTCGGGTTGTAAACTGCTTTTAATAGTGAAGATTATGACGGTAACTATTGAATAAGGACCTGCTAACTACGTGCCAGCAGCCGCGGTCATACGTAGGGTCCAAGCGTTATCCGGAATTACTGGGCGTAAAGAGCTCGTAGGCGGTCTGTCGCGTCGGATGTGAAAGCCCGGGGCTTAACCCCGGGTCTGCATTCGATACGGGCAGACTAGAGTGTGGTAGGGGAGATCGGAATTCCTGGTGTAGCGGTGAAATGCGTTGATATCTGGAGGAACACCCATGGCGAAGGCAGGTTACTGGGCATTATCTGACGCTGAGGCGCGAAAGCGTGGGTAGCAAACAGGATTAGATACCCCGGTAGTCC</w:t>
      </w:r>
    </w:p>
    <w:p w14:paraId="58EC0F6C">
      <w:pPr>
        <w:rPr>
          <w:rFonts w:hint="eastAsia"/>
        </w:rPr>
      </w:pPr>
      <w:r>
        <w:rPr>
          <w:rFonts w:hint="eastAsia"/>
        </w:rPr>
        <w:t>&gt;OTU015204</w:t>
      </w:r>
    </w:p>
    <w:p w14:paraId="7879D6B6">
      <w:pPr>
        <w:rPr>
          <w:rFonts w:hint="eastAsia"/>
        </w:rPr>
      </w:pPr>
      <w:r>
        <w:rPr>
          <w:rFonts w:hint="eastAsia"/>
        </w:rPr>
        <w:t>CCTACGGGGGGCAGCAGTGGGGAATATTGCGCAATGGGCGAAAGCCTGACGCAGCGACGCCGCGTGTGGGATGAAGGCCTTCGGGTCGTAAACCACTGTCGCGAGGGACGAACACAATGACGGTACCTCGAAAGGAAGCACCGGCTAACTCTGTGCCAGCAGCCGCGGTAATACAGAGGGTGCGAGCGTTGTCCGGAATCACTGGGCGTAAAGGGAGCGCAGGCGGCCAAGTCAGTCTGGAGTGCAAGCCCGGGGCTCAACCCCGGAATTGCTTTGGATACTACTTGGCTTGAGTACGTCAGAGGTGAGCGGAATTCCAGGTGTAGCGGTGAAATGCGTAGATATCAAGAGGAACACCTGAGGTGAAGACGGGTTGCTGGGCTGACACTGACGCTGAGGCGCGAAAGCCAGGGGAGCAAACGGGATTAGATACCCCAGTAGTCC</w:t>
      </w:r>
    </w:p>
    <w:p w14:paraId="734D0211">
      <w:pPr>
        <w:rPr>
          <w:rFonts w:hint="eastAsia"/>
        </w:rPr>
      </w:pPr>
      <w:r>
        <w:rPr>
          <w:rFonts w:hint="eastAsia"/>
        </w:rPr>
        <w:t>&gt;OTU015205</w:t>
      </w:r>
    </w:p>
    <w:p w14:paraId="7AB811F0">
      <w:pPr>
        <w:rPr>
          <w:rFonts w:hint="eastAsia"/>
        </w:rPr>
      </w:pPr>
      <w:r>
        <w:rPr>
          <w:rFonts w:hint="eastAsia"/>
        </w:rPr>
        <w:t>CCTACGGGGGGCAGCAGTGGGGAATATTGGACAATGGGGGCAACCCTGATCCAGCGACGCCGCGTGTGTGAAGAAGGCCTGCGGGTTGTAAAGCACTTTTAGTGGGGATGAAAAGCACATTGCTAATACCAGTGTGTCTTGACCTAACCCAAAGAAAAAGCTCCGGCTAACTTCGTGCCAGCAGCCGCGGTAATACGGAGGGTGCAAGCGTTGTCCGGAATTATTGGGCGTAAAGCGCGCGCAGGTGGTTCCTTAAGTCTGATGTGAAAGCCCTGGGCTCAACCTGGGATGTGCGTTTGATACTGGCAAGCTTGAGTGCAGGAGAGGATGGTGGAATTCCCAGTGTAGAGGTGAAATTCGTAGATATTGGGAAGAACACCGGTGGCGAAGGCGGCCATCTGGACTGCAACTGACGCTGAGGCGCGAAAGCGTGGGGAGCAAACAGGATTAGATACCCCTGTAGTCC</w:t>
      </w:r>
    </w:p>
    <w:p w14:paraId="2E408AB3">
      <w:pPr>
        <w:rPr>
          <w:rFonts w:hint="eastAsia"/>
        </w:rPr>
      </w:pPr>
      <w:r>
        <w:rPr>
          <w:rFonts w:hint="eastAsia"/>
        </w:rPr>
        <w:t>&gt;OTU015206</w:t>
      </w:r>
    </w:p>
    <w:p w14:paraId="6D2FC3B1">
      <w:pPr>
        <w:rPr>
          <w:rFonts w:hint="eastAsia"/>
        </w:rPr>
      </w:pPr>
      <w:r>
        <w:rPr>
          <w:rFonts w:hint="eastAsia"/>
        </w:rPr>
        <w:t>CCTACGGGAGGCTGCAGTGGGGAATCTTGCGCAATGGGCGCAAGCCTGACTCAGCAACGCCGCGTGGATGAAGAAGGCCTTCGGGTTGTAAAATCCTTTTCTGAGGGACGATAATGACGGTACCTCAGGAATAAGTTCCGGCTAACTACGTGCCAGCAGCCGCGGTAAAACGTAGGGGACAAGCGTTATCCGGATTTACTGGGCGTAAAGCGCCCGTAGGCGGATCGATCAGTCAGGGGTGAAATCCCAGAGCTCAACTCTGGAACTGCCTTTGATACTGTCGGTCTAGAGTATGGAAGAGGTGAGTGGAATTCCGAGTGTAGAGGTGAAATTCGTAGATATTCGGAGGAACACCAGTGGCGAAGGCGGCTCACTGGTCCATTACTGACGCTGAGGTGCGAAAGCGTGGGGAGCAAACAGGATTAGATACCCTTGTAGTCC</w:t>
      </w:r>
    </w:p>
    <w:p w14:paraId="57B6CE11">
      <w:pPr>
        <w:rPr>
          <w:rFonts w:hint="eastAsia"/>
        </w:rPr>
      </w:pPr>
      <w:r>
        <w:rPr>
          <w:rFonts w:hint="eastAsia"/>
        </w:rPr>
        <w:t>&gt;OTU015207</w:t>
      </w:r>
    </w:p>
    <w:p w14:paraId="27BC1969">
      <w:pPr>
        <w:rPr>
          <w:rFonts w:hint="eastAsia"/>
        </w:rPr>
      </w:pPr>
      <w:r>
        <w:rPr>
          <w:rFonts w:hint="eastAsia"/>
        </w:rPr>
        <w:t>CCTACGGGCGGCAGCAGTGGGGAATTTTGGACAATGGGGGCAACCCTGATCCAGCAATGCCGCGTGAGTGAAGAAGGCCTTCGGGTTGTAAAGCTCTTTTGTTCGGAAAGAAATCGCTCTGGCTAATACCCAGGGTGGATGACGGTACCGGAAGAATAAGCACCGGCTAACTACGTGCCAGCAGCCGCGGTAATACGTAGGGGGCTAGCGTTGTCCGGATTTATTGGGCGTAAAGAGCGTGTAGGCGGCCAGGTAGGTCCGGTGTGAAAACTCGAGGCTTAACCTCGAGAGGTCGCCGGAAACCATCTGGCTAGAGTCCGGAAGAGGAGAGTGGAATTCCTGGTGTAGCGGTGAAATGCGCAGATATCAGGAAGAACACCCGTGGCGAAGGCGAGTTCCTGGACAGTTACTGACGCTGAGGCACGAAGGCCAGGGGAGCAAACGGGATTAGATACCCGAGTAGTCC</w:t>
      </w:r>
    </w:p>
    <w:p w14:paraId="0B4FDEBB">
      <w:pPr>
        <w:rPr>
          <w:rFonts w:hint="eastAsia"/>
        </w:rPr>
      </w:pPr>
      <w:r>
        <w:rPr>
          <w:rFonts w:hint="eastAsia"/>
        </w:rPr>
        <w:t>&gt;OTU015208</w:t>
      </w:r>
    </w:p>
    <w:p w14:paraId="672FE8F7">
      <w:pPr>
        <w:rPr>
          <w:rFonts w:hint="eastAsia"/>
        </w:rPr>
      </w:pPr>
      <w:r>
        <w:rPr>
          <w:rFonts w:hint="eastAsia"/>
        </w:rPr>
        <w:t>CCTACGGGCGGCTGCAGTAACGAATCTTCCGCAATGCACGAAAGTGTGACGGAGCGACGCCGCGTGTGGGACGAAGTCCTTCGGGATGTAAACCACTGTCAGGGGTTACCAAGTTCTGAGGAACCCCAGAGGAAGGCACGGCTAACTCTGTGCCAGCAGCCGCGGTAAGACAGAGGTGCCGAGCGTTAGGCGGAATCACTGGGCTTAAAGCGTGTGTAGGCGGGTCAGCAAGTCCGCTGTGAAAGCCCGAGGCTCAACCTCGGCGGGTCGGTGGATACTGTTGGTCTTGAAGGTGCTAGGGGGAAATGGAATGACCGGTGTAGCGGTGAAATGCGTAGATATCGGTCGGAACACCAGTGGCGAAGGCGGTTTCCTGGACACGTATTGACGCTGAGGTGCGAAAGCGTGGGGAGCAAACAGGATTAGATACCCTTGTAGTCC</w:t>
      </w:r>
    </w:p>
    <w:p w14:paraId="33DAA4C1">
      <w:pPr>
        <w:rPr>
          <w:rFonts w:hint="eastAsia"/>
        </w:rPr>
      </w:pPr>
      <w:r>
        <w:rPr>
          <w:rFonts w:hint="eastAsia"/>
        </w:rPr>
        <w:t>&gt;OTU015209</w:t>
      </w:r>
    </w:p>
    <w:p w14:paraId="0AEB7805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CCGGTGTAAATATCACCGGCGATGACGGTACCGTTTGTAAGCTCCGGCTAACTCCGTGCCAGCAGCCGCGGTAATACGGGGGGAGCAAGCGTTATCCGGAATTACTGGGCGTAAAGAGTTGCGTAGGTGGCATAGTAAGCAGATAGTGAAAGCGTGCGGCTCAACCGCATATCCGCTATCTGAACTGCTAAGCTTGAGCACGAGAGAGGTAACTGGAATTCATGGTGTAGTAGTGAAATGCGTAGATATCGAGAGGAACACCTGCGGCGAAGGCGGGTTGCTGGGCCGACACTGACGCTGAGGCGCGAAAGCCAGGGGAGCGAACGGGATTAGATACCCGTGTAGTCC</w:t>
      </w:r>
    </w:p>
    <w:p w14:paraId="682F56A9">
      <w:pPr>
        <w:rPr>
          <w:rFonts w:hint="eastAsia"/>
        </w:rPr>
      </w:pPr>
      <w:r>
        <w:rPr>
          <w:rFonts w:hint="eastAsia"/>
        </w:rPr>
        <w:t>&gt;OTU015210</w:t>
      </w:r>
    </w:p>
    <w:p w14:paraId="2EDAB223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ATGGGACGAACGCATCACGTGTGAACAACACGTGGTGGTGACGGTACTGTTAAAGGAAACCCCGGCTAACTCCGTGCCAGCAGCCGCGGTAATACGGGGGGGGTAAGCGTTGTTCGGAATTACTGGGCGTAAAGCGAGTGTAGGCGGTTGCCCAAGTCAGGTGTGAAAGCCTTGAGCTCAACTCAAGAAATGCACTTGGTACTGGGTGGCTAGAGGACCGGAGAGGATAGTGGAATTCCCAGTGTAGAGGTGAAATTCGTAGATATTGGGAAGAACACCAGTGGCGAAGGCGGCTATCTGGCCCGTGATTGACGCTGAGGCGCGAAAGCGTGGGGAGCAAACAGGATTAGATACCCGAGTAGTCC</w:t>
      </w:r>
    </w:p>
    <w:p w14:paraId="574CA940">
      <w:pPr>
        <w:rPr>
          <w:rFonts w:hint="eastAsia"/>
        </w:rPr>
      </w:pPr>
      <w:r>
        <w:rPr>
          <w:rFonts w:hint="eastAsia"/>
        </w:rPr>
        <w:t>&gt;OTU015211</w:t>
      </w:r>
    </w:p>
    <w:p w14:paraId="07BEC58A">
      <w:pPr>
        <w:rPr>
          <w:rFonts w:hint="eastAsia"/>
        </w:rPr>
      </w:pPr>
      <w:r>
        <w:rPr>
          <w:rFonts w:hint="eastAsia"/>
        </w:rPr>
        <w:t>CCTACGGGGGGCTGCAGTGGGGAATATTGGACAATGGGCGCAAGCCTGATCCAGCCATGCCGCGTGAGTGACGAAGGCCTTAGGGTTGTAAAGCTCTTTTGGCGGGGAAGATAATGACGGTACCCGCAGAATAAGCTCCGGCTAACTTCGTGCCAGCAGCCGCGGTAATACAGAGGGTGCGAGCGTTGTTCGGAATTATTGGGCGTAAAGCGCTGGTAGGTGGCTTGTTAAGTCGCGTGTGAAATCTCCAGGCTCAACCTGGAAAGTGCGCGCGAAACTGGCGAGCTTGAGTGCCGGAGAGGGTCGCGGAATTCCCGGTGTAGCAGTGAAATGCGTAGAGATCGGGAGGAACATCTGTGGCGAAGGCGACTACCTGGACCAGCACTGACACTGAGGCACGAAAGCGTGGGGAGCAAACAGGATTAGATACCCCTGTAGTCC</w:t>
      </w:r>
    </w:p>
    <w:p w14:paraId="5CC02869">
      <w:pPr>
        <w:rPr>
          <w:rFonts w:hint="eastAsia"/>
        </w:rPr>
      </w:pPr>
      <w:r>
        <w:rPr>
          <w:rFonts w:hint="eastAsia"/>
        </w:rPr>
        <w:t>&gt;OTU015212</w:t>
      </w:r>
    </w:p>
    <w:p w14:paraId="2CDAD089">
      <w:pPr>
        <w:rPr>
          <w:rFonts w:hint="eastAsia"/>
        </w:rPr>
      </w:pPr>
      <w:r>
        <w:rPr>
          <w:rFonts w:hint="eastAsia"/>
        </w:rPr>
        <w:t>CCTACGGGGGGCAGCAGTAAGGAATATTGGTCAATGGAGGCAACTCTGAACCAGCCATGCCGCGTGAAGGATGAAGGCCCTCTGGGTTGTAAACTTCTTTTGTAAGGGAAGAAATACAGACATTCTTGTTTGTTTGACGGTACCTTAAGAATAAGCACCGGCTAACTCCGTGCCAGCAGCCGCGGTAATACGGAGGGTGCAAGCGTTATCCGGATTCACTGGGTTTAAAGGGTGCGTAGGCGGGTTTGCAAGTTCGATGTGAAAGCCCCGGGCTTAACCCGGGAATGGCATTGGATACTGCAGATCTGGAGGATCGGAGGGGGGACTGGAATTCTTGGTGTAGCAGTGAAATGCGTAGATATCAAGAGGAACACCAGTGGCGAAGGCGGCTCACTGGCCCGGTACTGACGCTCATGTGCGAAAGCGTGGGGAGCAAACAGGATTAGATACCCTAGTAGTCC</w:t>
      </w:r>
    </w:p>
    <w:p w14:paraId="7CFAE412">
      <w:pPr>
        <w:rPr>
          <w:rFonts w:hint="eastAsia"/>
        </w:rPr>
      </w:pPr>
      <w:r>
        <w:rPr>
          <w:rFonts w:hint="eastAsia"/>
        </w:rPr>
        <w:t>&gt;OTU015213</w:t>
      </w:r>
    </w:p>
    <w:p w14:paraId="7EF278EF">
      <w:pPr>
        <w:rPr>
          <w:rFonts w:hint="eastAsia"/>
        </w:rPr>
      </w:pPr>
      <w:r>
        <w:rPr>
          <w:rFonts w:hint="eastAsia"/>
        </w:rPr>
        <w:t>CCTACGGGGGGCTGCAGTAACGAATCTTCCGCAATGCGCGAAAGCGTGACGGAGCGATGCCGCGTGCAGGATGAAGCCCCTCGGGGTGTAAACTGCTGTCAGGGATTAGGAAGCAAGTGACCAATCCCAAAGGAAGAGACGACTAACTCTGTGCCAGCAGTCGCGGTAATACAGAGGTCTCGAGCGTTAGTCGGATTCACTGGGCTTAAAGAGTTCGTAGGCGGCGCGTTAGGTGGGGTGTGAAATCCCTCGGCTTAACCGAGGAATTGCGCTCTAAACTACCGTGCTCGAGGAATCTAGAGGTGAGCGGAACTGATGGTGGAGCGGTGAAATGCGTTGATATCATCAGGAACACCGGAGGCGAAGGCGGCTCACTGGGGATTTTCTGACGCTGAGGAACGAAAGCCAGGGGAGCAAACGGGATTAGATACCCCGGTAGTCC</w:t>
      </w:r>
    </w:p>
    <w:p w14:paraId="17803CC7">
      <w:pPr>
        <w:rPr>
          <w:rFonts w:hint="eastAsia"/>
        </w:rPr>
      </w:pPr>
      <w:r>
        <w:rPr>
          <w:rFonts w:hint="eastAsia"/>
        </w:rPr>
        <w:t>&gt;OTU015214</w:t>
      </w:r>
    </w:p>
    <w:p w14:paraId="12536F88">
      <w:pPr>
        <w:rPr>
          <w:rFonts w:hint="eastAsia"/>
        </w:rPr>
      </w:pPr>
      <w:r>
        <w:rPr>
          <w:rFonts w:hint="eastAsia"/>
        </w:rPr>
        <w:t>CCTACGGGGGGCTGCAGTAAGGAATATTGGGCAATGGAGGCAACTCTGACCCAGCCATGCCGCGTGGAGGATGAAGGCCCTCTGGGTTGTAAACTTCTTTTACTTGGGACGAAACCACTTTTTTCTAAGGGTGTTGACGGTACCAAGGGAATAAGCACCGGCTAACTCCGTGCCAGCAGCCGCGGTAATACGTAGGTGGCAAGCGTTGTCCGGATTTATTGGGTTTAAAGGGTGCGTAGGCGGCCCCATAAGTCAGTGCTGAAATACTCTAGCTTAACTAGAGGGGTGGCATTGATACTGCGGGGCTTGAGTGGAGTCGAGGTAGGCGGAATTGACGGTGTAGCGGTGAAATGCTTAGATATGACATAGAACACCAATTGCGAAGGCAGCTCACTGCGCAGTGATTGACGCTCATGCACGAAAGCGTGGGGAGCAAACAGGATTAGATACCCGAGTAGTCC</w:t>
      </w:r>
    </w:p>
    <w:p w14:paraId="039F2C33">
      <w:pPr>
        <w:rPr>
          <w:rFonts w:hint="eastAsia"/>
        </w:rPr>
      </w:pPr>
      <w:r>
        <w:rPr>
          <w:rFonts w:hint="eastAsia"/>
        </w:rPr>
        <w:t>&gt;OTU015215</w:t>
      </w:r>
    </w:p>
    <w:p w14:paraId="6DE4815B">
      <w:pPr>
        <w:rPr>
          <w:rFonts w:hint="eastAsia"/>
        </w:rPr>
      </w:pPr>
      <w:r>
        <w:rPr>
          <w:rFonts w:hint="eastAsia"/>
        </w:rPr>
        <w:t>CCTACGGGGGGCTGCAGTGGGGAATTTTGCGCAATGGGGGAAACCCTGACGCAGCAACGCCGCGTGGAGGATGAAGGCCCTTGGGTTGTAAACTCCTGTCAGTGGGGAAGAAATGGTTGCGGGTGAATACCCCGCAGCTTTGACGGTACCCGCAGAGGAAGCCCCGGCTAACTCTGTGCCAGCAGCCGCGGTAATACAGAGGATGCAAGCGTTATCCGGAATGATTGGGCGTAAAGCGTCTGTAGGTGGCTTTTTAAGTCCGCCGTCAAATCCCAGGGCTCAACCCTGGACAGGCGGTGGAAACTACCAAGCTGGAGTACGGTAGGGGCAGAGGGAATTTCCGGTGGAGCGGTGAAATGCGTAGAGATCGGAAAGAACACCAACGGCGAAAGCACTCTGCTGGGCCGACACTGACACTGAGAGACGAAAGCTAGGGGAGCGAATGGGATTAGATACCCGTGTAGTCC</w:t>
      </w:r>
    </w:p>
    <w:p w14:paraId="715AFE17">
      <w:pPr>
        <w:rPr>
          <w:rFonts w:hint="eastAsia"/>
        </w:rPr>
      </w:pPr>
      <w:r>
        <w:rPr>
          <w:rFonts w:hint="eastAsia"/>
        </w:rPr>
        <w:t>&gt;OTU015216</w:t>
      </w:r>
    </w:p>
    <w:p w14:paraId="19B3593A">
      <w:pPr>
        <w:rPr>
          <w:rFonts w:hint="eastAsia"/>
        </w:rPr>
      </w:pPr>
      <w:r>
        <w:rPr>
          <w:rFonts w:hint="eastAsia"/>
        </w:rPr>
        <w:t>CCTACGGGCGGCTGCAGTGAGGGATATTGGTCAATGGGGGCAACCCTGAACCAGCGACGCCGCGTGGGTGATGAAGGTCTTCGGATCGTAAAACCCTTTTCAAGGTGACGAGACAAGGACGGTAGCCTTGGAAGAAGTCTCGGCTAACTACGTGCCAGCAGCCGCGGTAAAACGTAGGAGGCAAGCGTTATCCGGAGTTACTGGGCGTAAAGCGCGCGCAGGCGGATGAGTAAGTGGGTTGTGAAAGCGCCCGGCTAAACCGGGCGAGGACAATTCAGACTGCCCATCTTGAGGCGGATAGAGGAGCGTGGAATTCCGGGTGTAGCGGTGAAATGTGTAGAGATCCGGAGGAACACCAGTGGTGCAAACGACGCTCATGCACGAAAGCGTGGGGAGCAAACAGGATTAGATACCCCAGTAGTCC</w:t>
      </w:r>
    </w:p>
    <w:p w14:paraId="2428989A">
      <w:pPr>
        <w:rPr>
          <w:rFonts w:hint="eastAsia"/>
        </w:rPr>
      </w:pPr>
      <w:r>
        <w:rPr>
          <w:rFonts w:hint="eastAsia"/>
        </w:rPr>
        <w:t>&gt;OTU015217</w:t>
      </w:r>
    </w:p>
    <w:p w14:paraId="3C23BB40">
      <w:pPr>
        <w:rPr>
          <w:rFonts w:hint="eastAsia"/>
        </w:rPr>
      </w:pPr>
      <w:r>
        <w:rPr>
          <w:rFonts w:hint="eastAsia"/>
        </w:rPr>
        <w:t>CCTACGGGTGGCTGCAGTCGAGAATCTTTCACAATGGGGGCAACCCTGACGGAGCAACGCCGCGTGGGGGATGAGGCTCTTCGGAGTGTAAACCCCTTTTCTTTCGGAAGAAGCCCAGCTTCGGCTGGGGTGACGGTACGGGAGGAAGAAGGACCGGCTAACTACGTGCCAGCAGCCGCGGTAATACGTAGGGTCCGAGCGTTGTCCGGAATTATTGGGCGTAAAGCGCGTGTAGGCGGCCTAGCAAGTCGGATGTGAAAGCCCTCGGCTTAACCGAGGAAGTGCGTTCGAAACTACTGGGCTTGAGTACCGGAGAGGATAGCGGAATTCCCAGTGTAGAGGTGAAATTCGTAGATATTGGGAAGAACACCAGTGGCGAAGGCGGCTATCTGGACCGGCATTGACGCTGAGGCGCGAAAGCGTGGGGAGCAAACAGGATTAGATACCCCTGTAGTCC</w:t>
      </w:r>
    </w:p>
    <w:p w14:paraId="7DE3179C">
      <w:pPr>
        <w:rPr>
          <w:rFonts w:hint="eastAsia"/>
        </w:rPr>
      </w:pPr>
      <w:r>
        <w:rPr>
          <w:rFonts w:hint="eastAsia"/>
        </w:rPr>
        <w:t>&gt;OTU015218</w:t>
      </w:r>
    </w:p>
    <w:p w14:paraId="0AEE8249">
      <w:pPr>
        <w:rPr>
          <w:rFonts w:hint="eastAsia"/>
        </w:rPr>
      </w:pPr>
      <w:r>
        <w:rPr>
          <w:rFonts w:hint="eastAsia"/>
        </w:rPr>
        <w:t>CCTACGGGCGGCTGCAGTGGGGAATCTTGCGCAATGGGGGCAACCCTGACGCAGCGACGCCGCGTGCGGGATGACGGCCTTCGGGTTGTAAACCGCTTTCAGCGGGGACGAAGCGAAAGTGACGGTACCCGCAGAAGAAGCCCCGGCTAACTACGTGCCAGCAGCCGCGGTAAGACGTAGGGGGCGAGCGTTGTCCGGATTTATTGGGCGTAAAGCGCGCGCAGGCGGCCCGGTAAGTCGGATGTGAAACCTCCAGGCTCAACCTGGAGACGCCACTCGAGACTGCTATGGCTAGAGTCCGGTAGGGGACCACGGAATTCCTGGTGTAGCGGTGAAATGCGTAGATATCAAGAGGAACACCTGAGGCGAAGGCGGATTGCTGGGCTGACACTGACGCTGAGGCGCGAAAGCTAGGGTAGCAAACGGGATTAGATACCCCAGTAGTCC</w:t>
      </w:r>
    </w:p>
    <w:p w14:paraId="228DE545">
      <w:pPr>
        <w:rPr>
          <w:rFonts w:hint="eastAsia"/>
        </w:rPr>
      </w:pPr>
      <w:r>
        <w:rPr>
          <w:rFonts w:hint="eastAsia"/>
        </w:rPr>
        <w:t>&gt;OTU015219</w:t>
      </w:r>
    </w:p>
    <w:p w14:paraId="2FA89622">
      <w:pPr>
        <w:rPr>
          <w:rFonts w:hint="eastAsia"/>
        </w:rPr>
      </w:pPr>
      <w:r>
        <w:rPr>
          <w:rFonts w:hint="eastAsia"/>
        </w:rPr>
        <w:t>CCTACGGGCGGCTGCAGTGGGGAATATTGGACAATGGGCGCAAGCCTGATCCAGCAATACCGCGTGTGTGAAGAAGGCCTGAGGGTTGTAAAGCACTTTCAGCGAGGAGGAAGTATATGTGAGTAATATGCATATGTATTGACGTTACTCGCAGAAGAAGCACCGGCTAACTCTGTGCCAGCAGCCGCGGTAATACAGAGGGTGCAAGCGTTAATCGGAATTACTGGGCGTAAAGAGTGCGTAGGCGGATAATTAAGTCAGTTGTGAAAGCCCCGGGCTTAACCTGGGAACTGCAACTGAAACTGGTTATCTAGAGTATGGTAGAGGATAGTGGAATTTCCGGTGTAGCGGTGAAATGCGTAGATATCGGAAGGAACACCAGTGGCGAAGGCGACTGTCTGGGCCAATACTGACGCTGAGGTACGAAAGCGTGGGTAGCAAACAGGATTAGATACCCTAGTAGTCC</w:t>
      </w:r>
    </w:p>
    <w:p w14:paraId="7D6FED4F">
      <w:pPr>
        <w:rPr>
          <w:rFonts w:hint="eastAsia"/>
        </w:rPr>
      </w:pPr>
      <w:r>
        <w:rPr>
          <w:rFonts w:hint="eastAsia"/>
        </w:rPr>
        <w:t>&gt;OTU015220</w:t>
      </w:r>
    </w:p>
    <w:p w14:paraId="7C65DF24">
      <w:pPr>
        <w:rPr>
          <w:rFonts w:hint="eastAsia"/>
        </w:rPr>
      </w:pPr>
      <w:r>
        <w:rPr>
          <w:rFonts w:hint="eastAsia"/>
        </w:rPr>
        <w:t>CCTACGGGTGGCAGCAGTAGGGAATCTTGCGCAATGGGCGAAAGCCTGACGCAGCAACACCGTGTGAGCGACGAAGGCCTTCGGGTCGTAAAGCTCTGTTGTTGGGGACGAAGGGTTAGGGGTTAATAGCCCCGAGCCTGACGGTACCCTTCGAGGAAGCGCCGGCTAACTACGTGCCAGCAGCCGCGGTAATACGTAGGGCGCGAGCGTTATCCGGAATTATTGGGCGTATAGGGCGCGTAGGCGGATCTATAAGTCGGTTGTGAAATCCCAGGGCTCAACCCCAGAATTGCAGTCGATACTGTTGTGACTTGAGTCCGGTAGAGGAGAATGGAATTCCCGGTGTAGCGGTGGAATGCGCAGATATCAGGAGGAACACCGGTGGCGAAGGCGGATCTCTGGGCCGATACTGACGCTGAGGAGCGAAAGCGTGGGGAGCGAACAGGATTAGATACCCTGGTAGTCC</w:t>
      </w:r>
    </w:p>
    <w:p w14:paraId="38366943">
      <w:pPr>
        <w:rPr>
          <w:rFonts w:hint="eastAsia"/>
        </w:rPr>
      </w:pPr>
      <w:r>
        <w:rPr>
          <w:rFonts w:hint="eastAsia"/>
        </w:rPr>
        <w:t>&gt;OTU015221</w:t>
      </w:r>
    </w:p>
    <w:p w14:paraId="318A47E5">
      <w:pPr>
        <w:rPr>
          <w:rFonts w:hint="eastAsia"/>
        </w:rPr>
      </w:pPr>
      <w:r>
        <w:rPr>
          <w:rFonts w:hint="eastAsia"/>
        </w:rPr>
        <w:t>CCTACGGGTGGCAGCAGTGGGGAATTTTGGACAATGGGGGCAACCCTGATCCAGCCATGCCGCGTGAGTGAAGAAGGCCTTCGGGTTGTAAAGCTCTTTCGGTGGGAACGAAACGGGCGCGGTGAATATCCGCGTTCAATGACGGTACTCACAGAAGAAGCACCGGCTAACTACGTGCCAGCAGCCGCGGTAATACGTAGGGTGCGAGCGTTAATCGGAATTACTGGGCGTAAAGCGTGCGCAGGCGGTTTCACAAGCTAGATGTGAAAGCCCCGGGCTTAACCTGGGAACTGCAGTGGATACTGGATCACTAGAGTGTGGTAGAGGGATGCGGAATTTCCGGTGTAGCAGTGAAATGCGTAGAGATCGGAAGGAACATCTGCGGCGAAAGCGACTTCCTGGACCAATACTGACGCTCATGTGCGAAAGCGTGGGGAGCAAACAGGATTAGATACCCCGGTAGTCC</w:t>
      </w:r>
    </w:p>
    <w:p w14:paraId="28E2B2F2">
      <w:pPr>
        <w:rPr>
          <w:rFonts w:hint="eastAsia"/>
        </w:rPr>
      </w:pPr>
      <w:r>
        <w:rPr>
          <w:rFonts w:hint="eastAsia"/>
        </w:rPr>
        <w:t>&gt;OTU015222</w:t>
      </w:r>
    </w:p>
    <w:p w14:paraId="1FA06969">
      <w:pPr>
        <w:rPr>
          <w:rFonts w:hint="eastAsia"/>
        </w:rPr>
      </w:pPr>
      <w:r>
        <w:rPr>
          <w:rFonts w:hint="eastAsia"/>
        </w:rPr>
        <w:t>CCTACGGGCGGCTGCAGGGAGGAATATTGGGCAATGGGGGAAACCCTGACCCAGCAACGCCGCGTGAAGGATGAAGGCCTTCGGGTTGTAAACTTCTGTGACAGGGGACGAAAGAAATGACGGTACCCTGAGAGGAAGCCACGGCAAACTACGTGCCAGCAGCCGCGGTAATACGTAGGTGGCGAGCGTTGTCCGGAATCACTGGGCGTAAAGGGCGCGTAGGCGGTCATGCAAGTCGCATGTGAAGGACCAGGGCTCAACCTGGGAACTGCATTTGTGACTGCATAGCTAGAGTACGGCAGAGGGGGATGGAATTCCGCGTGTAGCAGTGAAATGCGTAGATATTGGGAAGAACATCGGTGGCGAAAGCGCCTTGCTGGGTCTGCACTGACACTGAGGGACGAAAGCTAGGGGAGCGAAAGGGATTAGATACCCGAGTAGTCC</w:t>
      </w:r>
    </w:p>
    <w:p w14:paraId="3E008B64">
      <w:pPr>
        <w:rPr>
          <w:rFonts w:hint="eastAsia"/>
        </w:rPr>
      </w:pPr>
      <w:r>
        <w:rPr>
          <w:rFonts w:hint="eastAsia"/>
        </w:rPr>
        <w:t>&gt;OTU015223</w:t>
      </w:r>
    </w:p>
    <w:p w14:paraId="219B190B">
      <w:pPr>
        <w:rPr>
          <w:rFonts w:hint="eastAsia"/>
        </w:rPr>
      </w:pPr>
      <w:r>
        <w:rPr>
          <w:rFonts w:hint="eastAsia"/>
        </w:rPr>
        <w:t>CCTACGGGGGGCTGCAGTGGGGAATATTGCACAATGGGCGCAAGCCTGATGCAGCAACGCCGCGTGCGGGAAGAAGGCCCTAGGGTTGTAAACCGCTTTCAGCAGGGAAGAAACTGACGGTACCTGCAGAAGAAGGTGCGGCCAACTACGTGCCAGCAGCCGCGGTGACACGTAGGCACCAAGCGTTGTTCGGATTCACTGGGCGTAAAGGGTGCGTAGGCGGTCGGGTAAGTCTGATGTGAAATCCCTCAGCTTAACTGGGGAACTGCGTCTGATACTGGATGGCTTGGATTCGGGAGAGGGATGCGGAATTCCAGGTGTAGCGGTGAAATGCGTAGATATTAGGAAGAACACCGGTGGCGAAGGCGGCCCACTGGTCCGGTACTGACGCTGAGGTGCGAAAGCGTGGGGAGCAAACAGGATTAGATACCCCGGTAGTCC</w:t>
      </w:r>
    </w:p>
    <w:p w14:paraId="2EDE025B">
      <w:pPr>
        <w:rPr>
          <w:rFonts w:hint="eastAsia"/>
        </w:rPr>
      </w:pPr>
      <w:r>
        <w:rPr>
          <w:rFonts w:hint="eastAsia"/>
        </w:rPr>
        <w:t>&gt;OTU015224</w:t>
      </w:r>
    </w:p>
    <w:p w14:paraId="6A2F2F62">
      <w:pPr>
        <w:rPr>
          <w:rFonts w:hint="eastAsia"/>
        </w:rPr>
      </w:pPr>
      <w:r>
        <w:rPr>
          <w:rFonts w:hint="eastAsia"/>
        </w:rPr>
        <w:t>CCTACGGGGGGCAGCAGTGGGGAATCTTGGACAATGGGGGCAACCCTGATCCAGCGACGCCGCGTGGGTGATGAAGGCCTTCGGGTTGTAAAGCCCTTTCGCCGGGGACGATGATGACGGTACCCGGAGAAGAAGCACCGGCTAACTCCGTGCCAGCAGCCGCGGTAAGACGGAGGGTGCTAGCGTTGTTCGGAATCACTGGGCGTAAAGGGCGCGTAGGCGGCGTCTGCAGTCGGCACGTGAAAGCCCGGGGCTCAACCCCGGAACGGCGGCCGATACTCAGGCGCTGGAGGCCGGAAGAGGAGGGTGGAATACCCAGTGTAGAGGTGAAATTCGTAGATATTGGGTGGAACACCGGTGGCGAAAGCGGCTCTCTGGTCCGGTCCTGACGCTGAGGCGCGAAAGCGTGGGGAGCAAACAGGATTAGATACCCTTGTAGTCC</w:t>
      </w:r>
    </w:p>
    <w:p w14:paraId="3A5AD1C1">
      <w:pPr>
        <w:rPr>
          <w:rFonts w:hint="eastAsia"/>
        </w:rPr>
      </w:pPr>
      <w:r>
        <w:rPr>
          <w:rFonts w:hint="eastAsia"/>
        </w:rPr>
        <w:t>&gt;OTU015225</w:t>
      </w:r>
    </w:p>
    <w:p w14:paraId="5B1319F8">
      <w:pPr>
        <w:rPr>
          <w:rFonts w:hint="eastAsia"/>
        </w:rPr>
      </w:pPr>
      <w:r>
        <w:rPr>
          <w:rFonts w:hint="eastAsia"/>
        </w:rPr>
        <w:t>CCTACGGGTGGCAGCAGTGGGGAATCTTGGACAATGGGCGCAAGCCTGATCCAGCCATGCCGCGTGAGTGATGAAGGCCTTAGGGTTGTAAAGCTCTTTTAGTGGGGAAGATAATGACGGTACCCAATGAATAAGCTCCGGCTAACTTCGTGCCAGCAGCCGCGGTAATACGAAGGGAGCGAGCGTTGTTCGGAATGACTGGGCGTAAAGGGCGCGTAGGCTGCTCTGTAAGTCAGGTGTGAAAGCCCCGAGCTTAACTTGGGAGGTGCATTTGATACTGCAGGGCTAGAGGCCGAGAGAGGAAAAAGGAATTGCGAGTGTAGAGGTGAAATTCGTAGATATTCGCAAGAACACCGATGGCGAAGGCATTTTTCTGGCTCGGAACTGACGCTGAGGCGCGAAAGCGTGGGGAGCAAACAGGATTAGATACCCTGGTAGTCC</w:t>
      </w:r>
    </w:p>
    <w:p w14:paraId="43ED9348">
      <w:pPr>
        <w:rPr>
          <w:rFonts w:hint="eastAsia"/>
        </w:rPr>
      </w:pPr>
      <w:r>
        <w:rPr>
          <w:rFonts w:hint="eastAsia"/>
        </w:rPr>
        <w:t>&gt;OTU015226</w:t>
      </w:r>
    </w:p>
    <w:p w14:paraId="0AAEFF3C">
      <w:pPr>
        <w:rPr>
          <w:rFonts w:hint="eastAsia"/>
        </w:rPr>
      </w:pPr>
      <w:r>
        <w:rPr>
          <w:rFonts w:hint="eastAsia"/>
        </w:rPr>
        <w:t>CCTACGGGGGGCAGCAGTGGGGAATATTGGGCAATGGACGCAAGTCTGACCCAGCCATGCCGCGTGGAGGATGAAGGTCCTCTGGATTGTAAACTTCTTTTATCTGGGAAGAAATGCCGATTTTCTAATTGGTTTGACGGTACCAGATGAATAAGCACCGGCTAACTCCGTGCCAGCAGCCGCGGTAATACGGAGGGTGCAAGCGTTATCCGGATTCACTGGGTTTAAAGGGTGCGTAGGTGGGTTGGTAAGTCCGTGGTGAAATCCCCAAGCTTAACTTGGGAACTGCCGTGGATACTATCAATCTTGAATATCGTTGAGGTTAGCGGAATATGTCATGTAGCGGTGAAATGCTTAGATATGACATAGAACACCGATTGCGAAGGCAGCTAGCTAAACCGACATTGACGCTGAGGCACGAAAGCGTGGGGATCAAACAGGATTAGATACCCGAGTAGTCC</w:t>
      </w:r>
    </w:p>
    <w:p w14:paraId="348AC0FC">
      <w:pPr>
        <w:rPr>
          <w:rFonts w:hint="eastAsia"/>
        </w:rPr>
      </w:pPr>
      <w:r>
        <w:rPr>
          <w:rFonts w:hint="eastAsia"/>
        </w:rPr>
        <w:t>&gt;OTU015227</w:t>
      </w:r>
    </w:p>
    <w:p w14:paraId="5528CF10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TCCTCTGGATTGTAAACTTCTTTTATCTGGGAAGAAATCCCTGAATTCTTTTAGGGTTGACGGTACCTCCAGAAGAAGCCCCGGCTAACTACGTGCCAGCAGCCGCGGTAATACGTAGGGGGCCAGCGTTGTCCGGATTTATTGGGCGTAAAGAGCGCGTAGGCGGCCGGATAAGTCCGACGTGAAATCTCGAGGCTCAACCTCGAGCGGTCGTTGGAAACTATTCGGCTAGAGTCCGGAAGAGGAGAGTGGAATTCCCGGTGTAGCGGTGAAATGCGCAGATATCGGGAAGAACACCCATGGCGAAGGCAGCTCTCTGGGACGGTACTGACGCTGAGGCGCGAAAGCGTGGGGAGCGAACAGGATTAGATACCCCTGTAGTCC</w:t>
      </w:r>
    </w:p>
    <w:p w14:paraId="37E0AA9E">
      <w:pPr>
        <w:rPr>
          <w:rFonts w:hint="eastAsia"/>
        </w:rPr>
      </w:pPr>
      <w:r>
        <w:rPr>
          <w:rFonts w:hint="eastAsia"/>
        </w:rPr>
        <w:t>&gt;OTU015228</w:t>
      </w:r>
    </w:p>
    <w:p w14:paraId="2C66CFEF">
      <w:pPr>
        <w:rPr>
          <w:rFonts w:hint="eastAsia"/>
        </w:rPr>
      </w:pPr>
      <w:r>
        <w:rPr>
          <w:rFonts w:hint="eastAsia"/>
        </w:rPr>
        <w:t>CCTACGGGCGGCAGCAGCAAGGAATCTTCGGCACTGGGCGCAAGCCTGACCGAGCAACGCCGCGTGGAGGATGACGGCTCTCGGGTTGTAAACTCCTTTCGGCGGGGATGAAGCAGACAGTACCCGCAGAAGCAGCCCCGGCTAACTCTGTGCCAGCAGCCGCGGTAAGACAGAGGGGGCAAGCGTTGTCCGGATTGACTGGGCGTAAAGGGCGCGCAGGCGGCCTGCGACGTGCCGTGTGACAGCTGGGGGCTCAACCCGCAGTGGCCACGGTAGACGCGCTGGCTGGAGGCAGGGAGAGGGCAGTGGAATACCCGGTGGAGCGGTGAAATGCGTAGAGATCGGGTGGAACACCAGGGGCGAAGGCGGCTGCCTGGCCCTGACCTGACGCTGAGGCGCGAGAGCGTGGGGAGCGAACTGGATTAGATACCCTAGTAGTCC</w:t>
      </w:r>
    </w:p>
    <w:p w14:paraId="587C2363">
      <w:pPr>
        <w:rPr>
          <w:rFonts w:hint="eastAsia"/>
        </w:rPr>
      </w:pPr>
      <w:r>
        <w:rPr>
          <w:rFonts w:hint="eastAsia"/>
        </w:rPr>
        <w:t>&gt;OTU015229</w:t>
      </w:r>
    </w:p>
    <w:p w14:paraId="1F677FEA">
      <w:pPr>
        <w:rPr>
          <w:rFonts w:hint="eastAsia"/>
        </w:rPr>
      </w:pPr>
      <w:r>
        <w:rPr>
          <w:rFonts w:hint="eastAsia"/>
        </w:rPr>
        <w:t>CCTACGGGTGGCTGCAGCAGGGAATCTTGCGCAATGGGCGAAAGCCTGACGCAGCAACGCCGCGTGGGGGATGACGGCCTTCGGGTTGTAAACCCCTTTCAGGAGGGAAGAAATTGACGGTACCTCCAGAAGAAGCCCCGGCCAACTACGTGCCAGCAGCCGCGGTAATACGTAGGGGGCAAGCGTTGTCCGGAATTATTGGGCGTAAAGAGCTCGTAGGCGGCTCAGCAAGTCGGCTGTGAAATCCCGAGGCTCAACCTCGGAACTGCATCCGAAACTCCCGGTCTAGAGTGACGGAGAGGATAGTGGAATTCCCGGTGTAGAGGTGAAATTCGTAGATATTCGCAAGAACACCAGTGGCGAAGGCGGCTCACTGGCTCATTTCTGACGCTGAGGTGCGAAAGCGTGGGGAGCAAACAGGATTAGATACCCTTGTAGTCC</w:t>
      </w:r>
    </w:p>
    <w:p w14:paraId="1446E2F2">
      <w:pPr>
        <w:rPr>
          <w:rFonts w:hint="eastAsia"/>
        </w:rPr>
      </w:pPr>
      <w:r>
        <w:rPr>
          <w:rFonts w:hint="eastAsia"/>
        </w:rPr>
        <w:t>&gt;OTU015230</w:t>
      </w:r>
    </w:p>
    <w:p w14:paraId="1EB0A229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CAGGGGAAGAAACCACTTTTTTCCAAGAGTGTTGACGGTACCCTGGGAATAAGCACCGGCTAACTCCGTGCCAGCAGCCGCGGTAATACGGAGGGTGCAAGCGTTATCCGGATTCACTGGGTTTAAAGGGTGCGTAGGCGGAATGATAAGTCAGTGGTGAAAGCCCTTCGCTTAACGAAGGAACTGCCATTGATACTGTCAATCTTGAGTACATTTGATGTGGGCGGAATGTGTCATGTAGCGGTGAAATGCTTAGATATGACATAGAACACCGATAGCGGAGGCAGCTAACTAAGCGATCATTGACACTGAGGCACGAAAGCGTGGGGAGCAAACAGGATTAGATACCCCAGTAGTCC</w:t>
      </w:r>
    </w:p>
    <w:p w14:paraId="5B50A628">
      <w:pPr>
        <w:rPr>
          <w:rFonts w:hint="eastAsia"/>
        </w:rPr>
      </w:pPr>
      <w:r>
        <w:rPr>
          <w:rFonts w:hint="eastAsia"/>
        </w:rPr>
        <w:t>&gt;OTU015231</w:t>
      </w:r>
    </w:p>
    <w:p w14:paraId="367ADF87">
      <w:pPr>
        <w:rPr>
          <w:rFonts w:hint="eastAsia"/>
        </w:rPr>
      </w:pPr>
      <w:r>
        <w:rPr>
          <w:rFonts w:hint="eastAsia"/>
        </w:rPr>
        <w:t>CCTACGGGTGGCTGCAGTGGGGAATTTTGCACAATGGGCGCAAGCCTGACGACGCAACGCCGCGTGGAGGATGAAGGTCTTCGGATTGTAAACTCCTGTTGCCAGGGACGAATAGCTCCAACCTAATACGTTGGAGTTTGACGGTACCGAGTGAGGAAGCCCCGGCTAACTCTGTGCCAGCAGCCGCGGTAATACAGAGGGGGCAAGCGTTGTTCGGAATTACTGGGCGTAAAGGGCGCGTAGGCGGTTATATATGTGTGATGTGAAAGCCCCGGGCTTAACCTGGGAACTGCGTCTGATACTGGGAGGCTTGAGTATGGGAGAGGGATGTAGAATTCCAGGTGTAGCGGTGAAATGCGTAGATATCTGGAGGAATACCGGTGGCGAAGGCGACTTTCTGGTCTGTAACTGACGCTGAGGCGCGAAAGCGTGGGGAGCAAACAGGATTAGATACCCCAGTAGTCC</w:t>
      </w:r>
    </w:p>
    <w:p w14:paraId="7A2C0C66">
      <w:pPr>
        <w:rPr>
          <w:rFonts w:hint="eastAsia"/>
        </w:rPr>
      </w:pPr>
      <w:r>
        <w:rPr>
          <w:rFonts w:hint="eastAsia"/>
        </w:rPr>
        <w:t>&gt;OTU015232</w:t>
      </w:r>
    </w:p>
    <w:p w14:paraId="040C3EE6">
      <w:pPr>
        <w:rPr>
          <w:rFonts w:hint="eastAsia"/>
        </w:rPr>
      </w:pPr>
      <w:r>
        <w:rPr>
          <w:rFonts w:hint="eastAsia"/>
        </w:rPr>
        <w:t>CCTACGGGTGGCTGCAGTGGGGAATCTTGCGCAATGGGCGAAAGCCTGACGCAGCGACGCCGCGTGTGGGATGACGGCCTTCGGGTTGTAAACCACTGTCGGGAGGGACGAAGCTCTGACGGTACCTCCAAAGGAAGCACCGGCTAACTCTGTGCCAGCAGCCGCGGTAATACAGAGGGTGCGAGCGTTGTCCGGAATCACTGGGCGTAAAGGGCGCGTAGGCGGCCTGATAAGTCGGGGGTGAAATCCTGTGGCTCAACCGCAGGGCTGCCTCCGAGACTGTTGGGCTCGAGCACAGTAGAGGCAGGTGGAATTCCCGGTGTAGCGGTGGAATGCGTAGAGATGTGGAGGAACACCAGTGGCGAAGGCGACTCTTTGGTCTGTAACTGACGCTGAGGCGCGAAAGCGTGGGGAGCAAACAGGATTAGATACCCCTGTAGTCC</w:t>
      </w:r>
    </w:p>
    <w:p w14:paraId="741D1878">
      <w:pPr>
        <w:rPr>
          <w:rFonts w:hint="eastAsia"/>
        </w:rPr>
      </w:pPr>
      <w:r>
        <w:rPr>
          <w:rFonts w:hint="eastAsia"/>
        </w:rPr>
        <w:t>&gt;OTU015233</w:t>
      </w:r>
    </w:p>
    <w:p w14:paraId="62977BC5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AGCAGGGACGAAGCGTAAGTGACGGTACCTGCAGAAGAAGCGCCGGCCAACTACGTGCCAGCAGCCGCGGTAAGACGTAGGGCGCAAGCGTTGTCCGGATTTATTGGGCGTAAAGCGCGTGTAGGCGGTCAAATAAGTCTGGTGTGAAAGCCCTGGGCTCAACCGAGGAAGTGCATCGGAAACTATTTGACTAGAAGACGGTAGAGGAAGGTGGAATTCCAAGTGTAGAGGTGAAATGCGTAGAGATCGGGAAGAACACCCGTGGCGAAGGCGGCCGGCTGGGCCGGGTCCGACGCTGAGGCGCGAAAGCGTGGGGAGCAAACAGGATTAGATACCCCTGTAGTCC</w:t>
      </w:r>
    </w:p>
    <w:p w14:paraId="317818D3">
      <w:pPr>
        <w:rPr>
          <w:rFonts w:hint="eastAsia"/>
        </w:rPr>
      </w:pPr>
      <w:r>
        <w:rPr>
          <w:rFonts w:hint="eastAsia"/>
        </w:rPr>
        <w:t>&gt;OTU015234</w:t>
      </w:r>
    </w:p>
    <w:p w14:paraId="2FBD0F90">
      <w:pPr>
        <w:rPr>
          <w:rFonts w:hint="eastAsia"/>
        </w:rPr>
      </w:pPr>
      <w:r>
        <w:rPr>
          <w:rFonts w:hint="eastAsia"/>
        </w:rPr>
        <w:t>CCTACGGGGGGCTGCAGTGGGGAATATTGGACAATGGGCGCAAGCCTGATCCAGCCATACCGCGTGGGTGAAGAAGGCCTTCGGGTTGTAAAGCCCTTTTGTTGGGAAAGAAATCCTGCCGGTTAATAACCAGTAGGGATGACGGTACCCAAAGAATAAGCACCGGCTAACTTCGTGCCAGCAGCCGCGGTAATACGAAGGGTGCAAGCGTTACTCGGAATTACTGGGCGTAAAGCGTGCGTAGGTGGTCCCTTAAGTCCACTGTTAAATCACGGGGCTCAACCCCGGAGGTGCAGCGGATACTGAGGGACTGGAGACCGGGAGAGGTGAGTGGAATTCCCAGTGTAGCGGTGAAATGCGTAGATATTGGGAGGAACACCAGTGGCGAAGGCGGCTCACTGGACCGGAACTGACGCTGAGGCGCGAAAGCGTGGGGAGCAAACAGGATTAGATACCCCTGTAGTCC</w:t>
      </w:r>
    </w:p>
    <w:p w14:paraId="30E17EC0">
      <w:pPr>
        <w:rPr>
          <w:rFonts w:hint="eastAsia"/>
        </w:rPr>
      </w:pPr>
      <w:r>
        <w:rPr>
          <w:rFonts w:hint="eastAsia"/>
        </w:rPr>
        <w:t>&gt;OTU015235</w:t>
      </w:r>
    </w:p>
    <w:p w14:paraId="587B9A44">
      <w:pPr>
        <w:rPr>
          <w:rFonts w:hint="eastAsia"/>
        </w:rPr>
      </w:pPr>
      <w:r>
        <w:rPr>
          <w:rFonts w:hint="eastAsia"/>
        </w:rPr>
        <w:t>CCTACGGGTGGCTGCAGTGGGGAATTTTGCACAATGGGGGAAACCCTGATGCAGCAACGCCGCGTGAGTGAAGAAGGCCCTTGGGTTGTAAAGCTCTTTCGGTTGGGAAGAAGGGTCACGTGGCTAATATCCCCGTGATTTGACGGTACCAAAAGAAGAAGCACCTGCTAACTTCGTGCCAGCAGCAGCGGTAATACGAAGGGTGCAAGCGTTGTTCGGAATAACTGGGCGTAAAGCGCTCGCAGGCGGTCTTTTAAGTCTGATGTGAAAGCCCACGGCTCAACCGTGGAGGGTCATTGGAAACTGGAAAGCTAGAATCTTGGAGAGGTCAGTGGAATTCCGAGTGTAGAGGTGAAATTCGTAGATATTCGGAAGAACACCAGTGGCGAAGGCGACTCACTGGACTGTAACTGACGCTGAGGCGCGAAAGCGTGGGGAGCAAACAGGATTAGATACCCTTGTAGTCC</w:t>
      </w:r>
    </w:p>
    <w:p w14:paraId="106EE410">
      <w:pPr>
        <w:rPr>
          <w:rFonts w:hint="eastAsia"/>
        </w:rPr>
      </w:pPr>
      <w:r>
        <w:rPr>
          <w:rFonts w:hint="eastAsia"/>
        </w:rPr>
        <w:t>&gt;OTU015236</w:t>
      </w:r>
    </w:p>
    <w:p w14:paraId="5E0A2722">
      <w:pPr>
        <w:rPr>
          <w:rFonts w:hint="eastAsia"/>
        </w:rPr>
      </w:pPr>
      <w:r>
        <w:rPr>
          <w:rFonts w:hint="eastAsia"/>
        </w:rPr>
        <w:t>CCTACGGGCGGCAGCAGTGGGGAATATTGGACAATGGGGGCAACCCTGATCCAGCAATGCCGCGTGAGTGATGAAGGCCTTCGGGTTGTAAAGCTCTTTTGGCGGGGACGATGATGACGGTACCCGCAGAATAAGCCCCGGCTAACTTCGTGCCAGCAGCCGCGGTAATACGAAGGGGGCAAGCGTTGTTCGGAATTACTGGGCGTAAAGGGCGCGTAGGCGGCTTACCAAGTCAGGCGTGAAATCCCCGGGCTTAACCTGGGAATTGCGCTTGAAACTAGCGGGCTTGAGTGCGGCAGAGGGGGGTGGAATTCCACGTGTAGCAGTGAAATGCGTAGAGATGTGGAGGAACACCAGTGGCGAAGGCGACTTTCTGGCCTATAACTGACGCTGAGGCGCGAAAGCGTGGGGAGCAAACAGGATTAGATACCCCGGTAGTCC</w:t>
      </w:r>
    </w:p>
    <w:p w14:paraId="6BA64F9F">
      <w:pPr>
        <w:rPr>
          <w:rFonts w:hint="eastAsia"/>
        </w:rPr>
      </w:pPr>
      <w:r>
        <w:rPr>
          <w:rFonts w:hint="eastAsia"/>
        </w:rPr>
        <w:t>&gt;OTU015237</w:t>
      </w:r>
    </w:p>
    <w:p w14:paraId="51F58133">
      <w:pPr>
        <w:rPr>
          <w:rFonts w:hint="eastAsia"/>
        </w:rPr>
      </w:pPr>
      <w:r>
        <w:rPr>
          <w:rFonts w:hint="eastAsia"/>
        </w:rPr>
        <w:t>CCTACGGGAGGCAGCAGTGGGGAATATTGCGCAATGGGCGAAAGCCTGACGCAGCAACGCCGCGTGAGTGATGAAGGCCTTCGGGTCGTAAAGCTCTGTCGGAGGGAGCGAATGCTCCTGAGGTTAACAGCCTCGGGAAGTGACGGTACCCTCAAAGGAAGCACCGGCTAACTCTGTGCCAGCAGCCGCGGTAATACGTAGGGGGCTAGCGTTGTCCGGATTTATTGGGCGTAAAGAGCGCGTAGGCGGCCAGATAAGTCCGGTGTAAAAGTCACAGGCTCAACCTGTGAATGCCGGTGGATACTGCGAGGCTAGAGTCCGGAAGAGGCGAGTGGAATTCCTGGTGTAGCGGTGAAATGCGCAGATATCAGGAGGAACACCGGTGGCGAAGGCGGGTCTCTGGGCCGATACTGACGCTGAGGAGCGAAAGCGTGGGGAGCGAACAGGATTAGATACCCCAGTAGTCC</w:t>
      </w:r>
    </w:p>
    <w:p w14:paraId="236A89B3">
      <w:pPr>
        <w:rPr>
          <w:rFonts w:hint="eastAsia"/>
        </w:rPr>
      </w:pPr>
      <w:r>
        <w:rPr>
          <w:rFonts w:hint="eastAsia"/>
        </w:rPr>
        <w:t>&gt;OTU015238</w:t>
      </w:r>
    </w:p>
    <w:p w14:paraId="09E25834">
      <w:pPr>
        <w:rPr>
          <w:rFonts w:hint="eastAsia"/>
        </w:rPr>
      </w:pPr>
      <w:r>
        <w:rPr>
          <w:rFonts w:hint="eastAsia"/>
        </w:rPr>
        <w:t>CCTACGGGGGGCTGCAGTCGAGAGGCTTTGGCAATGGGGGAAACCCTGACCAAGCGACGCCGCGTGGGTGATGAAGGCCTTCGGGTCGTAAAGCCCTGTCATGCGGGGAGAAATGCTGGTGTTCGAATAGGGCATCAGTTTGACGGTACCGCAAGAGGAAGCTCCGGCTAACTCCGTGCCAGCAGCCGCGGTAATACAGAGGGCGCGAGCGTTGTTCGGAATCACTGGGCGTAAAGCGCGCGCAGGCGGGACGACAAGTCTGGAGTGAAACTCCGGGGCTCAACTCCGGAACTGCTTCGGAAACTGTCGACCTGGGGACCGGTAGAGGCCGGTGGAATTCCCGGTGTAGCGGTGGAATGCGTAGAGATCGGGAAGAACACCCGTGGCGAAGGCGGCCGGCTGGGCCGGATCCGACGCTGAGGCGCGAAAGCGTGGGGAGCAAACAGGATTAGATACCCCTGTAGTCC</w:t>
      </w:r>
    </w:p>
    <w:p w14:paraId="0C8AB33A">
      <w:pPr>
        <w:rPr>
          <w:rFonts w:hint="eastAsia"/>
        </w:rPr>
      </w:pPr>
      <w:r>
        <w:rPr>
          <w:rFonts w:hint="eastAsia"/>
        </w:rPr>
        <w:t>&gt;OTU015239</w:t>
      </w:r>
    </w:p>
    <w:p w14:paraId="0FA98DDE">
      <w:pPr>
        <w:rPr>
          <w:rFonts w:hint="eastAsia"/>
        </w:rPr>
      </w:pPr>
      <w:r>
        <w:rPr>
          <w:rFonts w:hint="eastAsia"/>
        </w:rPr>
        <w:t>CCTACGGGCGGCAGCAGCAAGGAATCTTCGGCACTGGGCGCAAGCCTGACCGAGCAACGCCGCGTGGAGGATGACGGCCTTCGGGGTGTAAACCACTGTTGCCCGGGACGAAGAGCGGACTTTAGTCCGCCTGACGGTACCGGGTGAGGAAGCACCGGCTAACTTCGTGCCAGCAGCCGCGGTAATACGTAGGGTGCGAGCGTTAATCGGAATTACTGGGCGTAAAGTGTGCGCAGGCGGCGCCGCAAGTCGAGTGTGAAAGCCCCGAGCTTAACTTGGGAATTGCGCTCGAAACTATGGTGCTGGAGTGTGGCAGAGGAAGGTGGAATTCCACGTGTAGCGGTGAAATGCGTAGAGATGTGGAGGAACACCGATGGCGAAGGCAGCCTTCTGGGCCAACACTGACGCTCATGCACGAAAGCGTGGGGAGCAAACAGGATTAGATACCCTTGTAGTCC</w:t>
      </w:r>
    </w:p>
    <w:p w14:paraId="0B65947F">
      <w:pPr>
        <w:rPr>
          <w:rFonts w:hint="eastAsia"/>
        </w:rPr>
      </w:pPr>
      <w:r>
        <w:rPr>
          <w:rFonts w:hint="eastAsia"/>
        </w:rPr>
        <w:t>&gt;OTU015240</w:t>
      </w:r>
    </w:p>
    <w:p w14:paraId="15237A49">
      <w:pPr>
        <w:rPr>
          <w:rFonts w:hint="eastAsia"/>
        </w:rPr>
      </w:pPr>
      <w:r>
        <w:rPr>
          <w:rFonts w:hint="eastAsia"/>
        </w:rPr>
        <w:t>CCTACGGGAGGCAGCAGTGGGGAATATTGCGCAATGGGCGAAAGCCTGACGCAGCTACGCCGCGTGGGTGATGACGGTCTTCGGATTGTAAAACCCTGTCGGGAGGGACGAAACAAATGACGGTACCTCCCAAGAAAGCACCGGCTAACTCCGTGCCAGCAGCCGCGGTAATACGGAGGGTGCAAGCGTTGCTCGGAATCACTGGGCGTAAAGCGTACGCAGGCGGCCTGTTAAGTCGGGGGTGAAAGCCCAGGGCTCAACCCTGGAATTGCCTTCGATACTGGCAGGCTTGAATACGGGAGAGGAGAGCGGAATTCCTGGTGTAGAGGTGAAATGCGCAGATATCAGGAGGAACACCGATGGCGAAGGCAGCTCGCTGGGACGGTACTGACGCTGAGACGCGAAAGCGTGGGGAGCAAACAGGATTAGATACCCCGGTAGTCC</w:t>
      </w:r>
    </w:p>
    <w:p w14:paraId="3D397BC0">
      <w:pPr>
        <w:rPr>
          <w:rFonts w:hint="eastAsia"/>
        </w:rPr>
      </w:pPr>
      <w:r>
        <w:rPr>
          <w:rFonts w:hint="eastAsia"/>
        </w:rPr>
        <w:t>&gt;OTU015241</w:t>
      </w:r>
    </w:p>
    <w:p w14:paraId="122C42F0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GCAGGGAAGATGATGACGGTACCTGCAGAAGCAGCTGCGGCTAACTACGTGCCAGCAGCCGCGGTAATACGTAGGCAGCAAGCGTTGTTCGGAGTTACTGGGCGTAAAGCGCGTGCAGGCGGCCCAGTAAGTTAGAGGTGAAAGCCCGGAGCTCAACTCTGGAACTGCCTTTGATACTGGGTACCTAGAGTATGGAAGAGGTAAGTGGAATTCCGAGTGTAGAGGTGAAATTCGTAGATATTCGGAAGAACACCAGTGGCGAAGGCGACTCACTGGACATGTATTGACGCTGAGGTGCGAAAGCGTGGGGAGCAAACAGGATTAGATACCCCTGTAGTCC</w:t>
      </w:r>
    </w:p>
    <w:p w14:paraId="445BE7D9">
      <w:pPr>
        <w:rPr>
          <w:rFonts w:hint="eastAsia"/>
        </w:rPr>
      </w:pPr>
      <w:r>
        <w:rPr>
          <w:rFonts w:hint="eastAsia"/>
        </w:rPr>
        <w:t>&gt;OTU015242</w:t>
      </w:r>
    </w:p>
    <w:p w14:paraId="485DF8B2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CGGGTTGTAAAGCTCTTTCGCACGCGACGATGATGACGGTAGCGTGAGAAGAAGCCCCGGCTAACTTCGTGCCAGCAGCCGCGGTAATACGAAGGGGGCAAGCGTTATTCGGATTCACTGGGCGTAAAGGGTGCGCAGGCGGTTGTGTGTGTCAGGTGTGAAATCTCGGAGCTCAACTCCGAAACTGCGCCTGAAACTACATGACTAGAGCATTGGAGAGGGTAGCGGAATTCCCGGTGTAGTGGTGAAATGCGTAGATATCGGGAGGAACACCAGTGGCGAAGGCGGCTTCCTGGCCCAATACTGACACTCAGGTGCGACAGCGTGGGGAGCAAACAGGATTAGATACCCCAGTAGTCC</w:t>
      </w:r>
    </w:p>
    <w:p w14:paraId="33488F3A">
      <w:pPr>
        <w:rPr>
          <w:rFonts w:hint="eastAsia"/>
        </w:rPr>
      </w:pPr>
      <w:r>
        <w:rPr>
          <w:rFonts w:hint="eastAsia"/>
        </w:rPr>
        <w:t>&gt;OTU015243</w:t>
      </w:r>
    </w:p>
    <w:p w14:paraId="31725962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GTAAATTAATACTTTGCTGTTTTGACGTTACCGACAGAATAAGCACCGGCTAACTCTGTGCCAGCAGCCGCGGTAATACAGAGGGTGCAAGCGTTAATCGGAATTACTGGGCGTAAAGCGCGTGTAGGCGGGAAGATAAGTCGGGTGTGAAATCCCTGGGCTCAACCTAGGAACTGCATCCGAAACTGCCTTTCTGGAGTGATGGAGAGGAGAGCGGAATTCCCGGTGTAGCAGTGAAATGCGTAGAGATCGGGAGGAACATCCGTGGCGAAGGCGACTACCTGGACCAGCACTGACACTGAGGCACGAAAGCGTGGGGAGCAAACAGGATTAGATACCCTAGTAGTCC</w:t>
      </w:r>
    </w:p>
    <w:p w14:paraId="79293D76">
      <w:pPr>
        <w:rPr>
          <w:rFonts w:hint="eastAsia"/>
        </w:rPr>
      </w:pPr>
      <w:r>
        <w:rPr>
          <w:rFonts w:hint="eastAsia"/>
        </w:rPr>
        <w:t>&gt;OTU015244</w:t>
      </w:r>
    </w:p>
    <w:p w14:paraId="51DDD4F3">
      <w:pPr>
        <w:rPr>
          <w:rFonts w:hint="eastAsia"/>
        </w:rPr>
      </w:pPr>
      <w:r>
        <w:rPr>
          <w:rFonts w:hint="eastAsia"/>
        </w:rPr>
        <w:t>CCTACGGGCGGCTGCAGTCGGGAATTTTGGGCAATGGGCGAAAGCCTGACGCAGCAACACCGTGTGAGCGACGAAGGCCTTCGGGTCGTAAAGCTCTGTTGTTGGGGACGAAGGGTTAGGGGTTAATAGCCCCGAACCTGACGGTACTCTTCGAGGAAGCCCCGGCTAACTACGTGCCAGCAGTCGCGGTAAAACGTAGAGGGCAAGCGTTGTCCGGAATTACTGGGCGTAAAGCGCACGTAGGCGGCATCGCAAGTGTCCGGTGAAATCCCACGGCTCACCCGTGGAACTGCCTGGCAGACTGCGATGCTCGAGTGTGGTAGGGGAGAGCGGAACTCCTGGTGGAGCGGTGAAATGCGTAGATATCTGGAGGAACACCGGTGGCGAAGGCGGCATCCTGGACCGGTATTGACGCTGAGGCGCGAAAGCCAGGGGAGCAAACGGGATTAGATACCCCAGTAGTCC</w:t>
      </w:r>
    </w:p>
    <w:p w14:paraId="0E8B23C8">
      <w:pPr>
        <w:rPr>
          <w:rFonts w:hint="eastAsia"/>
        </w:rPr>
      </w:pPr>
      <w:r>
        <w:rPr>
          <w:rFonts w:hint="eastAsia"/>
        </w:rPr>
        <w:t>&gt;OTU015245</w:t>
      </w:r>
    </w:p>
    <w:p w14:paraId="09A7EC29">
      <w:pPr>
        <w:rPr>
          <w:rFonts w:hint="eastAsia"/>
        </w:rPr>
      </w:pPr>
      <w:r>
        <w:rPr>
          <w:rFonts w:hint="eastAsia"/>
        </w:rPr>
        <w:t>CCTACGGGTGGCTGCAGTGGGGAATCTTGCGCAATGCGCGACAGCGTGACGCAGCAACGCCGCGTGGAGGATGAAGGCTTTCGGGTTGTAAACTCCTGTCATTTGGGAACAAGGTGCATCGGTTAACTGCCGATGCATTGATAGTACCAGAAGAGGAAGGGACGGCTAACTCTGTGCCAGCAGCCGCGGTAATACGTAGGGGGCAAGCGTTGTCCGGAATTACTGGGCGTACAGCGTGCGCAGGCGGCCTGGTATGTGCCGAGTGACAAATCCGCGCTTAACGCGGAAGGGTCTCGGTAGACAGCGAGGCTGGAGGCCTTGAGAGGGAAGTGGAATGCCCGGTGGAGCGGTGAAATGCGCAGATATCGGGAGGAACACCAGTAGCGAAGGCGGCTCGCTGGGCCATACCTGACGCTGAGACGCGAAAGCGTGGGGAGCGAACAGGATTAGATACCCCAGTAGTCC</w:t>
      </w:r>
    </w:p>
    <w:p w14:paraId="23A244E1">
      <w:pPr>
        <w:rPr>
          <w:rFonts w:hint="eastAsia"/>
        </w:rPr>
      </w:pPr>
      <w:r>
        <w:rPr>
          <w:rFonts w:hint="eastAsia"/>
        </w:rPr>
        <w:t>&gt;OTU015246</w:t>
      </w:r>
    </w:p>
    <w:p w14:paraId="3652F5FC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GTAGGGCGCAAGCGTTGTCCGGAATTATTGGGCGTAAAGCGCGCGCAGGCGGAGCGGTAAGTCGGGGGTGAAAGACCGGGGCTCAACCCCGGGGCGGCCTCCGAGACTGTCGTTCTGGGGACCGGTAGGGGCGGGTGGAATTCCCGGTGTAGCGGTGGAATGCGCAGATATCAGGAGGAACACCGGTGGCGAAGGCGGATCTCTGGGCCTTACCTGACGCTGAGGAGCGAAAGCTGGGGGAGCAAACAGGATTAGATACCCCAGTAGTCC</w:t>
      </w:r>
    </w:p>
    <w:p w14:paraId="593FC39E">
      <w:pPr>
        <w:rPr>
          <w:rFonts w:hint="eastAsia"/>
        </w:rPr>
      </w:pPr>
      <w:r>
        <w:rPr>
          <w:rFonts w:hint="eastAsia"/>
        </w:rPr>
        <w:t>&gt;OTU015247</w:t>
      </w:r>
    </w:p>
    <w:p w14:paraId="1BCDF8C0">
      <w:pPr>
        <w:rPr>
          <w:rFonts w:hint="eastAsia"/>
        </w:rPr>
      </w:pPr>
      <w:r>
        <w:rPr>
          <w:rFonts w:hint="eastAsia"/>
        </w:rPr>
        <w:t>CCTACGGGTGGCTGCAGTAGGGAATCTTCCACAATGGGCGAAAGCCTGATGGAGCAACGCCGCGTGAGCGAAGAAGGTCTTCGGATCGTAAAGCTCTGTTGTAAGGGAAGAACAAGTGCAGTAGTAACTGGCTGCACCTTGACGGTACCTTACTAGAAAGCCACGGCTAACTACGTGCCAGCAGCCGCGGTAATACAGAGGGGGCAAGCGTTGTTCGGAATTACTGGGCGTAAAGGGTGCGTAGGCGGTCGGGTAAGTCTGACGTGAAATCTTCAAGCTCAACTTGGAAACTGCGTCGGATACTATATGACTAGAGTGTGACAGAGGGGAGTGGAATTCCATGTGTAGCAGTGAAATGCGTAGAGATGTGGAAGAACACCGATGGCGAAGGCAGCTCCCTGGGTTAACACTGACGCTCATGCACGAAAGCGTGGGGAGCAAACAGGATTAGATACCCCGGTAGTCC</w:t>
      </w:r>
    </w:p>
    <w:p w14:paraId="18A5156A">
      <w:pPr>
        <w:rPr>
          <w:rFonts w:hint="eastAsia"/>
        </w:rPr>
      </w:pPr>
      <w:r>
        <w:rPr>
          <w:rFonts w:hint="eastAsia"/>
        </w:rPr>
        <w:t>&gt;OTU015248</w:t>
      </w:r>
    </w:p>
    <w:p w14:paraId="457516C4">
      <w:pPr>
        <w:rPr>
          <w:rFonts w:hint="eastAsia"/>
        </w:rPr>
      </w:pPr>
      <w:r>
        <w:rPr>
          <w:rFonts w:hint="eastAsia"/>
        </w:rPr>
        <w:t>CCTACGGGCGGCTGCAGTAACGAATCTTCCCCAATGCACGAAAGTGTGAGGGAGCGACGCCGCGTGGAGGATGAAGTCCTTCGGGATGTAAACTCCTGTCAGGGGTTACCAAGTTCTGAGGAGCCCCAGAGGAAGAGGCGGCTAACTCTGTGCCAGCAGCCGCGGTAAGACAGAGGCCTCAAGCGTTAGGCGGAATCACTGGGCTTAAAGCGCGTGTAGGCGGCCTGATAAGTAGGGGGTGAAATCCTGCGGCTTAACCGCAGGGCTGCCTTCTAAACTGTCGGGCTCGAGCACAGTAGAGGCAGGTGGAATTCCCGGTGTAGCGGTGGAATGCGTAGATATCGGGAGGAACATCAGTGGCGAAGGCGGCCTTCTGGTCCAGTACTGACACTCAAGTGCGAAAGCGTGGGGAGCAAACAGGATTAGATACCCTTGTAGTCC</w:t>
      </w:r>
    </w:p>
    <w:p w14:paraId="36B8FAF2">
      <w:pPr>
        <w:rPr>
          <w:rFonts w:hint="eastAsia"/>
        </w:rPr>
      </w:pPr>
      <w:r>
        <w:rPr>
          <w:rFonts w:hint="eastAsia"/>
        </w:rPr>
        <w:t>&gt;OTU015249</w:t>
      </w:r>
    </w:p>
    <w:p w14:paraId="5E49231C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CTCGGGTTGTAAACTGCTTTTGTACGGAACGAAACGGTCCTGGTTAATACCCGGGGCTAATGACGGTACCGTAAGAATAAGCACCGGCTAACTACGTGCCAGCAGCCGCGGTAATACAGAGGGTGCAAGCGTTGTTCGGAATTATTGGGCGTAAAGCGCGTGTAGGCGGCGTGACAAGTCGGGTGTGAAAGCCCCGGGCTTAACCTGGGAATTGCGTTGGAGACTGCAAGGCTTGAATCTGGCAGAGGGGGGTAGAATTCCACGTGTAGCAGTGAAATGCGTAGAGATGTGGAGGAACACCGATGGCGAAGGCAGCCCCCTGGGTCAAGATTGACGCTCATGCACGAAAGCGTGGGGAGCAAACAGGATTAGATACCCCTGTAGTCC</w:t>
      </w:r>
    </w:p>
    <w:p w14:paraId="30CAC763">
      <w:pPr>
        <w:rPr>
          <w:rFonts w:hint="eastAsia"/>
        </w:rPr>
      </w:pPr>
      <w:r>
        <w:rPr>
          <w:rFonts w:hint="eastAsia"/>
        </w:rPr>
        <w:t>&gt;OTU015250</w:t>
      </w:r>
    </w:p>
    <w:p w14:paraId="29FA99AD">
      <w:pPr>
        <w:rPr>
          <w:rFonts w:hint="eastAsia"/>
        </w:rPr>
      </w:pPr>
      <w:r>
        <w:rPr>
          <w:rFonts w:hint="eastAsia"/>
        </w:rPr>
        <w:t>CCTACGGGAGGCTGCAGTAGGGAATTTTGCGCAATGGGGGAAACCCTGACGCAGCAACGCCATGTGTGGGATGAAGCATTTCGGTGTGTAAACCACTGTCAGCAGGGAATAAACGCCTTCTTCGGAGGGATTTGAATGTACCTGCAAAGGAAGCCCCGGCTAACTTCGTGCCAGCAGCCGCGGTAATACGAGGGGGGCAAATGTTGTTCGGAATCACTGGGCGTAAAGGGAGCGTAGGCGGGCTCTTAAGTTAGGTGTTTAATCCCGGGGCCCAACCCCGGACAGGCACTTAAAACTGGGAGTCTTGAATAGTGGAGAGGTCGGCGGAATTGGGGGTGTAGCGGTGGAATGCGTAGAGATCCCCAAGAACACCAGTTGCGAAGGCGGCCGACTGGACACATATTGACGCTGAGGCTCGAAAGCGTGGGGAGCAAACAGGATTAGATACCCGAGTAGTCC</w:t>
      </w:r>
    </w:p>
    <w:p w14:paraId="2F0A90B7">
      <w:pPr>
        <w:rPr>
          <w:rFonts w:hint="eastAsia"/>
        </w:rPr>
      </w:pPr>
      <w:r>
        <w:rPr>
          <w:rFonts w:hint="eastAsia"/>
        </w:rPr>
        <w:t>&gt;OTU015251</w:t>
      </w:r>
    </w:p>
    <w:p w14:paraId="0A0FF4D0">
      <w:pPr>
        <w:rPr>
          <w:rFonts w:hint="eastAsia"/>
        </w:rPr>
      </w:pPr>
      <w:r>
        <w:rPr>
          <w:rFonts w:hint="eastAsia"/>
        </w:rPr>
        <w:t>CCTACGGGAGGCTGCAGTGGGGAATATTGCACAATGGGCGCAAGCCTGATGCAGCAACGCCGCGTGAGGGATGACGGCCTTCGGGTTGTAAAGCTCTGTTCTTCGGGAAGAATGGCGAAAGGGCGAACAACCCTTTCGTTTGACGGTACCGAAGGAGAAAGCCCCGGCTAACTACGTGCCAGCAGCCGCGGTAATACAGAGGGGGCGAGCGTTATTCGGAATTATTGGGCGTAAAGGGCGCGTAGGCGGCCGTGTAAGTCTCGGGTGAAATCCCTGGGCTCAACCCAGGAACTGCGTCCGAGACTGGGAGGCTAGAATCCGGGAGAGGATAGTGGAATTCCCAGTGTAGAGGTGAAATTCGTAGATATTGGGAAGAACACCAGTGGCGAAGGCGGCTATCTGGCCCGTGATTGACGCTGAGGCGCGAAAGCGTGGGGAGCAAACAGGATTAGATACCCTAGTAGTCC</w:t>
      </w:r>
    </w:p>
    <w:p w14:paraId="135F2FBB">
      <w:pPr>
        <w:rPr>
          <w:rFonts w:hint="eastAsia"/>
        </w:rPr>
      </w:pPr>
      <w:r>
        <w:rPr>
          <w:rFonts w:hint="eastAsia"/>
        </w:rPr>
        <w:t>&gt;OTU015252</w:t>
      </w:r>
    </w:p>
    <w:p w14:paraId="50E05CE1">
      <w:pPr>
        <w:rPr>
          <w:rFonts w:hint="eastAsia"/>
        </w:rPr>
      </w:pPr>
      <w:r>
        <w:rPr>
          <w:rFonts w:hint="eastAsia"/>
        </w:rPr>
        <w:t>CCTACGGGTGGCAGCAGTAGGGAATCTTGCGCAATGGGCGAAAGCCTGACGCAGCCATGCCGCGTGAATGATGAAGGTCTTAGGATTGTAAAATTCTTTCACCGGGGAAGATAATGACGGTACCCGGAGAAGAAGCCCCGGCTAACTTCGTGCCAGCAGCCGCGGTAAGACAGAGGGGGCAAGCGTTGTCCGGAATTACTGGGCGTACAGGGCACGCAGGTGGCTCTAGAGGTGGCGTGTGAAAGCCCCGCGCTCAACGCGGGGAGTGCAGGCCAAACGCTAGAGCTCGAGCGATGACGAGGGTGGGGGAATTGCCGGTGTAGTGGTGAAATGCGTAGAGATCGGCAGGAACACCAAGGACGAAGGTACCCACCTGGGCATCAGCTGACACTCAGGTGCGACAGCGTGGGGAGCGAACCGGATTAGATACCCGAGTAGTCC</w:t>
      </w:r>
    </w:p>
    <w:p w14:paraId="181CA06C">
      <w:pPr>
        <w:rPr>
          <w:rFonts w:hint="eastAsia"/>
        </w:rPr>
      </w:pPr>
      <w:r>
        <w:rPr>
          <w:rFonts w:hint="eastAsia"/>
        </w:rPr>
        <w:t>&gt;OTU015253</w:t>
      </w:r>
    </w:p>
    <w:p w14:paraId="6CABD70A">
      <w:pPr>
        <w:rPr>
          <w:rFonts w:hint="eastAsia"/>
        </w:rPr>
      </w:pPr>
      <w:r>
        <w:rPr>
          <w:rFonts w:hint="eastAsia"/>
        </w:rPr>
        <w:t>CCTACGGGGGGCAGCAGTCGAGAATTTTTCTCAATGGGCGGAAGCCTGACGCAGCGACGCCGCGTGGGGGATGACGGCCTTCGGGTTGTAAACCTCTTTCGACCGGGACGAAGCGTGAGTGACGGTACCGGTAGAAGAAGCACCGGCCAACTACGTGCCAGCAGCCGCGGTAATACGTAGGGGGCGAGCGTTGTCCGGATTTATTGGGCGTAAAGAGCGCGTAGGCGGTATGCCAAGTCGGACGTGAAAGGCCCGGGCTCAACCCGGGAACTGCGTTCGAGACTGGCATACTCGAGTCCGGGAGAGGTGAGTGGAACTGCGAGTGTAGAGGTGAAATTCGTAGATATTCGCAAGAACACCAGTGGCGAAGGCGGCTCACTGGCCCGGTACTGACGCTGAGACACGAAAGCGTGGGTAGCAAACAGGATTAGATACCCTTGTAGTCC</w:t>
      </w:r>
    </w:p>
    <w:p w14:paraId="09864FD2">
      <w:pPr>
        <w:rPr>
          <w:rFonts w:hint="eastAsia"/>
        </w:rPr>
      </w:pPr>
      <w:r>
        <w:rPr>
          <w:rFonts w:hint="eastAsia"/>
        </w:rPr>
        <w:t>&gt;OTU015254</w:t>
      </w:r>
    </w:p>
    <w:p w14:paraId="2C947246">
      <w:pPr>
        <w:rPr>
          <w:rFonts w:hint="eastAsia"/>
        </w:rPr>
      </w:pPr>
      <w:r>
        <w:rPr>
          <w:rFonts w:hint="eastAsia"/>
        </w:rPr>
        <w:t>CCTACGGGTGGCTGCAGTCGAGAATCTTCGGCAATGGACGCAAGTCTGACCGAGCGACGTCGCGTGCGGGTTAAGGCCTTCGGGTTGTAAACCGCTGTCAGAGGGGAGGAAATCGCCGGGAGCTATCTCCCGGTGTTGACCGAGCCTCAAAGGAAGCACGGGCTAAGTTCGTGCCAGCAGCCGCGGTAATACGAACTGTGCGAACGTTATTCGGAATCACTGGGCTTAAAGGGTGCGTAGGCGGGTCTTTAAGTCAGGGGTGAAATCCCAGAGCTCAACTCTGGAACTGCCTTTAAGACTGCATCGCTAGAATTGTGGAGAGGTGAGTGGAATTCCGAGTGTAGAGGTGAAATTCGTAGATATTGGGAAGAACACCGGTGGCGAAGGCGGGTTGCTGGGCTGACACTGACGCTGAGGCGCGAAAGCCAGGGGAGCAAACGGGATTAGATACCCCAGTAGTCC</w:t>
      </w:r>
    </w:p>
    <w:p w14:paraId="05056C22">
      <w:pPr>
        <w:rPr>
          <w:rFonts w:hint="eastAsia"/>
        </w:rPr>
      </w:pPr>
      <w:r>
        <w:rPr>
          <w:rFonts w:hint="eastAsia"/>
        </w:rPr>
        <w:t>&gt;OTU015255</w:t>
      </w:r>
    </w:p>
    <w:p w14:paraId="42B18E00">
      <w:pPr>
        <w:rPr>
          <w:rFonts w:hint="eastAsia"/>
        </w:rPr>
      </w:pPr>
      <w:r>
        <w:rPr>
          <w:rFonts w:hint="eastAsia"/>
        </w:rPr>
        <w:t>CCTACGGGAGGCTGCAGTGGGGAATTTTGGACAATGGGGGCAACCCTGATCCAGCAATGCCGCGTGAGTGAAGAAGGCCTTCGGGTTGTAAAGCTCTTTTGTCAGGGAAGAAAAGGTCGTGGCTAATATCCACGACTGCTGACGGTACCTGAAGAATAAGCACCGGCTAACTACGTGCCAGCAGCCGCGGTAATACGTAGGGTGCAAGCGTTAATCGGAATTACTGGGCGTAAAGGGTGTGTAGGTGGTATATTAAGTCTGTTGTTAAATCTCTCGGCTTAACCGAGAAATCGCAGTGGAAACTGGTATGCTAGAGGGTGAGAGAGAGGAGTGGAATTCTCGGAGTAGCGGTAAAATGCGTAGATATCGAGAGGAACACCGATGGCGAAAGCAGCTCCTTGGCTCATTTCTGACACTGAAACACGAAAGCGTGGGGAGCAAACAGGATTAGATACCCCGGTAGTCC</w:t>
      </w:r>
    </w:p>
    <w:p w14:paraId="5352235A">
      <w:pPr>
        <w:rPr>
          <w:rFonts w:hint="eastAsia"/>
        </w:rPr>
      </w:pPr>
      <w:r>
        <w:rPr>
          <w:rFonts w:hint="eastAsia"/>
        </w:rPr>
        <w:t>&gt;OTU015256</w:t>
      </w:r>
    </w:p>
    <w:p w14:paraId="28BD089F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TGGGAATTCCTTCCCAATTGACGGTACCATAGGAATAAGCCCCGGCTAACTCCGTGCCAGCAGCCGCGGTAATACGTAGGTGGCAAGCGTTATCCGGATTTACTGGGCGTAAAGCGTGTGCAGGTGGTCTTGTAAGTGGTGTATGAAATCTCCGCGCTCAACGTGGAGGGGTTATGCCAGACTGCAAAACTAGAACCCATCAGAGGGACGTGGAATTCCGGGTGTAGTGGTGAAATGCGTAGATATCGGGAGGAACACCCGTGGCGAAAGCGGCCTTCTGGACCGTACCTGACGCTCAGACGCGAAAGCTAGGGGAGCAAACGGGATTAGATACCCTAGTAGTCC</w:t>
      </w:r>
    </w:p>
    <w:p w14:paraId="4AA473C7">
      <w:pPr>
        <w:rPr>
          <w:rFonts w:hint="eastAsia"/>
        </w:rPr>
      </w:pPr>
      <w:r>
        <w:rPr>
          <w:rFonts w:hint="eastAsia"/>
        </w:rPr>
        <w:t>&gt;OTU015257</w:t>
      </w:r>
    </w:p>
    <w:p w14:paraId="3A3A2983">
      <w:pPr>
        <w:rPr>
          <w:rFonts w:hint="eastAsia"/>
        </w:rPr>
      </w:pPr>
      <w:r>
        <w:rPr>
          <w:rFonts w:hint="eastAsia"/>
        </w:rPr>
        <w:t>CCTACGGGTGGCTGCAGTCGAGAATTTTTCTCAATGGGCGAAAGCCTGACGCAGCGACGCCGCGTGGGTGATGAAGGCCTTCGGGTCGTAAAGCCCTGTCGAGGGGAACGAAACGGCCTCGACCCAACACGTCGAGGCCCTGACGGTACCCCTAAAGGAAGCACCGGCTAACTCCGTGCCAGCAGCCGCGGTAATACGGAGGGTGCAAGCGTTGTTCGGAATCACTGGGCGTAAAGGGCGCGTAGGCGGCTTTGTAAGTCGGGGGTGAAAGCCTGTGGCTCAACCACAGAATTGCCTTCGATACTGCAAGGCTTGAGACCGGAAGAGGTTAGTGGAACTGCGAGTGTAGAGGTGAAATTCGTAGATATGCGGAGGAACACCGATGGCGAAGGCGGCCCACTGGTCCGGTACTGACGCTGAGGTGCGAAAGCGTGGGGAGCAAACAGGATTAGATACCCCAGTAGTCC</w:t>
      </w:r>
    </w:p>
    <w:p w14:paraId="5163F391">
      <w:pPr>
        <w:rPr>
          <w:rFonts w:hint="eastAsia"/>
        </w:rPr>
      </w:pPr>
      <w:r>
        <w:rPr>
          <w:rFonts w:hint="eastAsia"/>
        </w:rPr>
        <w:t>&gt;OTU015258</w:t>
      </w:r>
    </w:p>
    <w:p w14:paraId="4D583AAD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CTTCGGGTCGTAAACTCCTGTCGAATGGGACGAACGGGTTGCGGGTTAACAGCCCGCGACCGTGACGGTACTGTTAAAGGAAACCCCGGCTAACTCCGTGCCAGCAGCCGCGGTAATACGGGGGGGGTAAGCGTTGTCCGGATTTATTGGGTTTAAAGGGTGCGTAGGCGGCCTTATAAGTCAGTGCTGAAATATCCCGGCTTAACCGGGAGGGTGCGCCGAAGACTGGAAGGCTAGAGTATGGGAGAGGTAAGCGGAATTCCTGGTGTAGCGGTGAAATGCGTAGATATCAGGAGGAACACCTGCGGTGTAGACGGCTTACTGGACCATAACTGACGCTGAGGCACGAAAGCGTGGGTAGCAAACAGGATTAGATACCCCAGTAGTCC</w:t>
      </w:r>
    </w:p>
    <w:p w14:paraId="3192970D">
      <w:pPr>
        <w:rPr>
          <w:rFonts w:hint="eastAsia"/>
        </w:rPr>
      </w:pPr>
      <w:r>
        <w:rPr>
          <w:rFonts w:hint="eastAsia"/>
        </w:rPr>
        <w:t>&gt;OTU015259</w:t>
      </w:r>
    </w:p>
    <w:p w14:paraId="265C5D56">
      <w:pPr>
        <w:rPr>
          <w:rFonts w:hint="eastAsia"/>
        </w:rPr>
      </w:pPr>
      <w:r>
        <w:rPr>
          <w:rFonts w:hint="eastAsia"/>
        </w:rPr>
        <w:t>CCTACGGGGGGCTGCAGTGGGGAATCTTGCACAATGGGGGCAACCCTGATGCAGCGACGCCGCGTGAGCGATGAAGCCCTTCGGGGTGTAAAGCTCTTTCGGCAGGGACGATTATGACGGTACCTGCAGAAGAAGCTGCGGCTAACTACGTGCCAGCAGCCGCGGTAATACGTAGGCAGCGAGCGTTGTTCGGAGTTACTGGGCGTAAAGGGCGCGTAGGCGGTTCGCTAAGTCGGATGTGAAAACTCTGGGCTCAACCCAGAGCCTGCATCCGAAACTGACGGGCTAGAGGGCGGGAGAGGAGCGCGGAATTCCCGGTGTAGCGGTGAAATGCGTAGATATCTGGAGGAACACCGGTGGCGAAGGCGGCATCCTGGACCGGCATTGACGCTGAGGCGCGAAAGCCAGGGGAGCAAACGGGATTAGATACCCCAGTAGTCC</w:t>
      </w:r>
    </w:p>
    <w:p w14:paraId="54466FFC">
      <w:pPr>
        <w:rPr>
          <w:rFonts w:hint="eastAsia"/>
        </w:rPr>
      </w:pPr>
      <w:r>
        <w:rPr>
          <w:rFonts w:hint="eastAsia"/>
        </w:rPr>
        <w:t>&gt;OTU015260</w:t>
      </w:r>
    </w:p>
    <w:p w14:paraId="4C6EDB81">
      <w:pPr>
        <w:rPr>
          <w:rFonts w:hint="eastAsia"/>
        </w:rPr>
      </w:pPr>
      <w:r>
        <w:rPr>
          <w:rFonts w:hint="eastAsia"/>
        </w:rPr>
        <w:t>CCTACGGGTGGCTGCAGTAGGGAATCTTCCGCAATGGACGAAAGTCTGACGGAGCAACGCCGCGTGAGTGAAGAAGGTTTTCGGATTGTAAAACTCTGTTGTCAGGGAAGAACACCGGTGGCGAAGGCGGCTATCTGGACCGACATTGACGCTGAGGCGCGAAAGCGTGGGGAGCAAACAGGATTAGATACCCTAGTAGTCC</w:t>
      </w:r>
    </w:p>
    <w:p w14:paraId="12CADE1E">
      <w:pPr>
        <w:rPr>
          <w:rFonts w:hint="eastAsia"/>
        </w:rPr>
      </w:pPr>
      <w:r>
        <w:rPr>
          <w:rFonts w:hint="eastAsia"/>
        </w:rPr>
        <w:t>&gt;OTU015261</w:t>
      </w:r>
    </w:p>
    <w:p w14:paraId="038A2C18">
      <w:pPr>
        <w:rPr>
          <w:rFonts w:hint="eastAsia"/>
        </w:rPr>
      </w:pPr>
      <w:r>
        <w:rPr>
          <w:rFonts w:hint="eastAsia"/>
        </w:rPr>
        <w:t>CCTACGGGGGGCTGCAGTAGGGAATCTTCCGCAATGGACGAAAGTCTGACGGAGCAACGCCGCGTGAGTGAGGAAGGTTTTCGGATCGTAAAGCTCTGTTGCCAGGGAAGAAAACACGTTTGTTAACTGCAGACGTGGTGACGGTACCTGAGAAGAAAGCCCCGGCTAACTACGTGCCAGCAGCCGCGGTAATACGTAGGTGGCAAGCGTTGTCCGGAATTACTGGGCGTAAAGCGCGTGTAGGCGGCAGCGTGTGTCGGGCGTGAAATCCCATGGCTTAACCATGGAAGTGCACCCGAAACTGCGCAGCTAGAGTCCTGGAGAGGAAGATGGAATACTTGGTGTAGAGGTGAAATTCGTAGATATCAAGTGGAACACCGGTGGCGAAGGCGGTCTTCTGGACAGTGACTGACGCTGAGACGCGAAAGCGTGGGGAGCAAACAGGATTAGATACCCTAGTAGTCC</w:t>
      </w:r>
    </w:p>
    <w:p w14:paraId="289313C9">
      <w:pPr>
        <w:rPr>
          <w:rFonts w:hint="eastAsia"/>
        </w:rPr>
      </w:pPr>
      <w:r>
        <w:rPr>
          <w:rFonts w:hint="eastAsia"/>
        </w:rPr>
        <w:t>&gt;OTU015262</w:t>
      </w:r>
    </w:p>
    <w:p w14:paraId="62760389">
      <w:pPr>
        <w:rPr>
          <w:rFonts w:hint="eastAsia"/>
        </w:rPr>
      </w:pPr>
      <w:r>
        <w:rPr>
          <w:rFonts w:hint="eastAsia"/>
        </w:rPr>
        <w:t>CCTACGGGAGGCTGCAGTGGGGAATCTTGCGCAATGGCCTAACGGCTGACGCAGCGACGCCGCGTGTGGGATGAAGCTCCTCGGAGTGTAAACCACTGTTGCCCGGGACGAATAGCTCGATTAATCGAGCCTGACGGTACCGGGTGAGGAAGCACCGGCTAACTCCGTGCCAGCAGCCGCGGTAATACGGGGGGTGCGAGCGTTGTCCGGAATCACTGGGCGTAAAGGGCGCGTAGGCGGCCGTGATAAGGCTTGCGTGAAAGCCCGGGGCTCAACCCCGGGTCGGCGTGGGCGACTGTCGGGCTTGGAGCACGGTAGGGGCAGACGGAATTCCGGGTGTAGCGGTGGAATGCGTTGATATCTACAGGAACTCCGGTGGCGAAAGCGGCGTGCTGGACCTTTTCTGACGCTGAGGCGCGAAAGCTAGGGGAGCAAACGGGATTAGATACCCGTGTAGTCC</w:t>
      </w:r>
    </w:p>
    <w:p w14:paraId="0F15F692">
      <w:pPr>
        <w:rPr>
          <w:rFonts w:hint="eastAsia"/>
        </w:rPr>
      </w:pPr>
      <w:r>
        <w:rPr>
          <w:rFonts w:hint="eastAsia"/>
        </w:rPr>
        <w:t>&gt;OTU015263</w:t>
      </w:r>
    </w:p>
    <w:p w14:paraId="5F795769">
      <w:pPr>
        <w:rPr>
          <w:rFonts w:hint="eastAsia"/>
        </w:rPr>
      </w:pPr>
      <w:r>
        <w:rPr>
          <w:rFonts w:hint="eastAsia"/>
        </w:rPr>
        <w:t>CCTACGGGTGGCTGCAGTCTAGAGGCTTCGACAATGACCGAAAGGTTGATCGAGCGACGCCGCGTGCGGGATGAAGGTCTTCGGATTGTAAACCGCTTTTGTTTGGGAAGAAGGCCTGTGTCGTGAACATGGGATTGACGGTACCAAACGAATAAGCCCCGGCTAACTCCGTGCCAGCAGCCGCGGTAAGACGGAGGGGGCAAGCGTTGTTCGGAATCATTGGGCGTAAAGCGCCCGTAGGCGGCTTTACAAGTTGGACGTGAAAGCTCCCGGCTTAACTGGGAGAGGCCGTTCAAAACTGTGGAGCTAGAGTGAGGCAGAGGAGCGCGGAATTCCCGGTGTAGCGGTGAAATGCGTAGAGATCGGGAGGAAGGCCGGTGGCGAAGGCGGCCCTCTGGACGGATACTGACGCTGAGACGCGAAAGCGTGGGGAGCAAACAGGATTAGATACCCGGGTAGTCC</w:t>
      </w:r>
    </w:p>
    <w:p w14:paraId="1BF79A00">
      <w:pPr>
        <w:rPr>
          <w:rFonts w:hint="eastAsia"/>
        </w:rPr>
      </w:pPr>
      <w:r>
        <w:rPr>
          <w:rFonts w:hint="eastAsia"/>
        </w:rPr>
        <w:t>&gt;OTU015264</w:t>
      </w:r>
    </w:p>
    <w:p w14:paraId="7942286A">
      <w:pPr>
        <w:rPr>
          <w:rFonts w:hint="eastAsia"/>
        </w:rPr>
      </w:pPr>
      <w:r>
        <w:rPr>
          <w:rFonts w:hint="eastAsia"/>
        </w:rPr>
        <w:t>CCTACGGGGGGCTGCAGTGAGGAATCTTCCACAATGGGGGCAACCCTGATGGAGCAACGCCGCGTGGGTGATGAAGGCCTTCGGGTCGTAAAGCCCTGTCGAGGGGGACGAATCAGTCTGGTCCTAACACGACCAGACCCTGACGGTACCCCTAAAGGAAGCGCCGGCTAACTCTGTGCCAGCAGCCGCGGTAATACGGAGGGTGCAAGCGTTATCCGGATTCACTGGGTTTAAAGGGTGCGTAGGAGGATAGGTAAGTCAGTGGTGAAATCTTCGAGCTTAACTCGGAAACTGCCGTTGATACTCTCTGTCTTGAATCCCGTGGAGGTGAGCGGAATATGTCATGTAGCGGTGAAATGCTTAGATATGACATAGAACACCAATTGCGAAGGCAGCTCACTACACGAGCATTGACTCTGAGGCACGAAAGCGTGGGGAGCAAACAGGATTAGATACCCGTGTAGTCC</w:t>
      </w:r>
    </w:p>
    <w:p w14:paraId="14849BAC">
      <w:pPr>
        <w:rPr>
          <w:rFonts w:hint="eastAsia"/>
        </w:rPr>
      </w:pPr>
      <w:r>
        <w:rPr>
          <w:rFonts w:hint="eastAsia"/>
        </w:rPr>
        <w:t>&gt;OTU015265</w:t>
      </w:r>
    </w:p>
    <w:p w14:paraId="56EE7672">
      <w:pPr>
        <w:rPr>
          <w:rFonts w:hint="eastAsia"/>
        </w:rPr>
      </w:pPr>
      <w:r>
        <w:rPr>
          <w:rFonts w:hint="eastAsia"/>
        </w:rPr>
        <w:t>CCTACGGGAGGCTGCAGTAACGAATATTGGGCAATGAGCGCAAGCTTGACCCAGCGACGCCGCGTGGAGGACGAAGTCCTTCGGGATGTAAACTCCTGTCAGGGGTTAGAAAGTTCTGATCAACCCCAAAGGAAGGCACGGCTAACTCTGTGCCAGCAGCCGCGGTAAGACAGAGGTGCCGAGCGTTAGGCGGAATCACTGGGCTTAAAGCGTGTGTAGGCGGGCGCCTAAGTGCTTTGTGAAATCCCACGGCTCAACCGTGGAACTGCTTGGCATACTGGGCGCCTTGAGCCAGCTAGGGGTCACTGGAACAAACGGTGGAGCGGTGAAATGCGTAGATATCGTTTGGAACGCCGACGGTGAAAACAGGTGACTGGGGCTGTGCTGACGCTGAGACACGAAAGCCAGGGGAGCAAACGGGATTAGATACCCCAGTAGTCC</w:t>
      </w:r>
    </w:p>
    <w:p w14:paraId="6A66A0F6">
      <w:pPr>
        <w:rPr>
          <w:rFonts w:hint="eastAsia"/>
        </w:rPr>
      </w:pPr>
      <w:r>
        <w:rPr>
          <w:rFonts w:hint="eastAsia"/>
        </w:rPr>
        <w:t>&gt;OTU015266</w:t>
      </w:r>
    </w:p>
    <w:p w14:paraId="0B7838A2">
      <w:pPr>
        <w:rPr>
          <w:rFonts w:hint="eastAsia"/>
        </w:rPr>
      </w:pPr>
      <w:r>
        <w:rPr>
          <w:rFonts w:hint="eastAsia"/>
        </w:rPr>
        <w:t>CCTACGGGTGGCTGCAGTGGGGAATATTGCGCAATGGGCGAAAGCCTGACGCAGCGACGCCGCGTGGGTGATGAAGGCCTTCGGGTCGTAAAGCCCTGTCAAGAGGGACGAAACCTCGTCGACCTAACACGTCGGCGACCTGACGGTACCTCTGAAGGAAGCACCGGCTAACTCCGTGCCAGCAGCCGCGGTAATACGGAGGGTGCAAGCGTTGTCCGGAATTACTGGGCGTAAAGGGCTCGTAGGCGGCCAACTAAGTCGGACGTGAAATCCCCAGGCTCAACCTGGGAACTGCGCTCGAAACTACGTGGCTGGAGTGTGGCAGAGGAAGGTGGAATTCCAGGTGTAGCGGTGAAATGCGTAGAGATCTGGAGGAACACCGATGGCGAAGGCAGCCTTCTGGGCCAACACTGACACTCATGCACGAAAGCGTGGGGAGCAAACAGGATTAGATACCCTAGTAGTCC</w:t>
      </w:r>
    </w:p>
    <w:p w14:paraId="1B3CD8C3">
      <w:pPr>
        <w:rPr>
          <w:rFonts w:hint="eastAsia"/>
        </w:rPr>
      </w:pPr>
      <w:r>
        <w:rPr>
          <w:rFonts w:hint="eastAsia"/>
        </w:rPr>
        <w:t>&gt;OTU015267</w:t>
      </w:r>
    </w:p>
    <w:p w14:paraId="21D44A54">
      <w:pPr>
        <w:rPr>
          <w:rFonts w:hint="eastAsia"/>
        </w:rPr>
      </w:pPr>
      <w:r>
        <w:rPr>
          <w:rFonts w:hint="eastAsia"/>
        </w:rPr>
        <w:t>CCTACGGGAGGCTGCAGTGGGGAATCTTGCACAATGGGGGAAACCCTGATGCAGCGACGCCGCGTGAGTGATGAAGCCCTTCGGGGTGTAAAGCTCTTTCGGCAGGGACGATAATGACGGTACCTGGGGAATCAGCCCCGGCTAACTCTGTGCCAGCAGCCGCGGTAATACAGAGGGTGCAAGCGTTGTTCGGAATCATTGGGCGTAAAGAGCTCGTAGGCGGCTTGTCGCGTCGACTGTGAAAACTTGGGGCTCAACTCCAAGCTTGCAGTCGATACGGGCAGGCTAGAGTTCGGTAGGGGAGACTGGAATTCCTGGTGTAGCGGTGAAATGCGCAGATATCAGGAGGAACACCGGTGGCGAAGGCGGCACACTGGGGCGTAACTGACGCTGAGACACGAAAGCCAGGGGAGCGAACGGGATTAGATACCCTTGTAGTCC</w:t>
      </w:r>
    </w:p>
    <w:p w14:paraId="2FC64239">
      <w:pPr>
        <w:rPr>
          <w:rFonts w:hint="eastAsia"/>
        </w:rPr>
      </w:pPr>
      <w:r>
        <w:rPr>
          <w:rFonts w:hint="eastAsia"/>
        </w:rPr>
        <w:t>&gt;OTU015268</w:t>
      </w:r>
    </w:p>
    <w:p w14:paraId="776D95FA">
      <w:pPr>
        <w:rPr>
          <w:rFonts w:hint="eastAsia"/>
        </w:rPr>
      </w:pPr>
      <w:r>
        <w:rPr>
          <w:rFonts w:hint="eastAsia"/>
        </w:rPr>
        <w:t>CCTACGGGTGGCAGCAGTGAGGAATCTTGCACAATGAGCGCAAGCTTGATGCAGCGACGCCGCGTGGGCGAGGAAGGTCTTCGGATCGTAAAGCCCTTTTCTGCGTGACGAGGGAAGAACAAGGCTGTGGCTAACATCCACGGCCCCTGACGGTACCTCCTTAGCAAGCACCGGCTAACTCCGTGCCAGCAGCCGCGGTAATACGGAGGGTGCGAGCGTTGTCCGGAATCACTGGGCGTAAAGGGCGCGTAGGCGGCCCGTTAAGCGTGTGGTGAAAGCCCGGGGCTCAACTCCGGGTCGGCCATGCGAACTGGCGGGCTCGAGCACTGTAGAGGCAGGTGGAATTCCGGGTGTAGCGGTGGAATGCGTAGAGATCCGGAAGAACACCGGTGGCGAAGGCGGCCTGCTGGGCAGTAGCTGACGCTGAGGCGCGACAGCGTGGGGAGCAAACAGGATTAGATACCCGAGTAGTCC</w:t>
      </w:r>
    </w:p>
    <w:p w14:paraId="01A1ED54">
      <w:pPr>
        <w:rPr>
          <w:rFonts w:hint="eastAsia"/>
        </w:rPr>
      </w:pPr>
      <w:r>
        <w:rPr>
          <w:rFonts w:hint="eastAsia"/>
        </w:rPr>
        <w:t>&gt;OTU015269</w:t>
      </w:r>
    </w:p>
    <w:p w14:paraId="51125503">
      <w:pPr>
        <w:rPr>
          <w:rFonts w:hint="eastAsia"/>
        </w:rPr>
      </w:pPr>
      <w:r>
        <w:rPr>
          <w:rFonts w:hint="eastAsia"/>
        </w:rPr>
        <w:t>CCTACGGGGGGCAGCAGTGGGGAATATTGGACAATGGGCGCAAGCCTGATCCAGCCATGCCGCGTGAGTGAAGAAGGCCTTCGGGTTGTAAAGCTCTTTCGGCGGGGACGAAACGGTCCGTGTTAACACCACGGATCACTGACGGTACCCGCAGAAGAAGCACCGGCTAACTACGTGCCAGCAGCCGCGGTAATACGTAGGGTGCAGGCGTTAATCGGAATTACTGGGCGTAAAGGGCGCGTAGGCGGCCTGCTAAGTCACACGTGAAATCCCTCGGCTCAACCGGGGAACTGCGTGTGATACTGGCGGGCTCGAATTCGGGAGAGGGATGTGGAATTCCAGGTGTAGCGGTGAAATGCGTAGATATCTGGAGGAACACCGGTGGCGAAGGCGGGTCTCTGGACAGTTCCTGACACTGAGGCACGAAGGCCAGGGGAGCAAACGGGATTAGATACCCTAGTAGTCC</w:t>
      </w:r>
    </w:p>
    <w:p w14:paraId="7651C723">
      <w:pPr>
        <w:rPr>
          <w:rFonts w:hint="eastAsia"/>
        </w:rPr>
      </w:pPr>
      <w:r>
        <w:rPr>
          <w:rFonts w:hint="eastAsia"/>
        </w:rPr>
        <w:t>&gt;OTU015270</w:t>
      </w:r>
    </w:p>
    <w:p w14:paraId="03C98D42">
      <w:pPr>
        <w:rPr>
          <w:rFonts w:hint="eastAsia"/>
        </w:rPr>
      </w:pPr>
      <w:r>
        <w:rPr>
          <w:rFonts w:hint="eastAsia"/>
        </w:rPr>
        <w:t>CCTACGGGGGGCTGCAGTGGGGAATATTGCGCAATGGACGAAAGTCTGACGGAGCAACGCCGCGTGAGTGATGAAGGTTTTCGGATCGTAAAGCTCTGTTGCCAGGGAAGAACGCCTTAGAGAGTAACTGCTCTAAGGGTGACGGTACCTGAGAAGAAAGCCCCGGCTAACTACGTGCCAGCAGCCGCGGTAATACGTAGGTGGCAAGCGTTGTCCGGAATTATTGGGCGTAAAGCGCGCGCAGGCGGTCCTTTAAGTCTGATGTGAAAGCCCACGGCTCAACCGTGGAGGGTCATTGGAAACTGGGGGACTTGAGTGCAGAAGAGGAGAGTGGAATTCCCGGTGTAGCGGTGGAATGCGTAGATATCGGAAGGAACACCAGAGGCGAAGGCGACTGTCTGGTCAAAAACTGACACTGAGGCACGATAGCGTGGGTAGCAAACAGGATTAGATACCCGGGTAGTCC</w:t>
      </w:r>
    </w:p>
    <w:p w14:paraId="5F8693C4">
      <w:pPr>
        <w:rPr>
          <w:rFonts w:hint="eastAsia"/>
        </w:rPr>
      </w:pPr>
      <w:r>
        <w:rPr>
          <w:rFonts w:hint="eastAsia"/>
        </w:rPr>
        <w:t>&gt;OTU015271</w:t>
      </w:r>
    </w:p>
    <w:p w14:paraId="05AEF197">
      <w:pPr>
        <w:rPr>
          <w:rFonts w:hint="eastAsia"/>
        </w:rPr>
      </w:pPr>
      <w:r>
        <w:rPr>
          <w:rFonts w:hint="eastAsia"/>
        </w:rPr>
        <w:t>CCTACGGGCGGCAGCAGTGGGGAATATTGCACAATGGGCGAAAGCCTGATGCAGCCATGCCGCGTGGGTGAAGAAGGCCCTAGGGTTGTAAACCCCTTTCAGCGGGGAAGATAATGACGGTACCCGCAGAAGAAGCCCCGGCTAACTCCGTGCCAGCAGCCGCGGTAATACAGAGGGTGCGAGCGTTGTTCGGAATTACTGGGCGTAAAGCGCGTGTAGGCGGCCGGGCAAGTCGGGTGTGAAAGCCCTGGGCTCAACCCAGGAAGTGCACTCGAAACTGCCGGGCTCGAGTACGGGAGAGGGTGGTGGAATTCCCAGTGTAGAGGTGAAATTCGTAGATATTGGGAGGAACACCGGTGGCGAAAGCGACTCTTTGGTCTGTAACTGACGCTGAGGCGCGAAAGCGTGGGGAGCAAACAGGATTAGATACCCTTGTAGTCC</w:t>
      </w:r>
    </w:p>
    <w:p w14:paraId="66554FF8">
      <w:pPr>
        <w:rPr>
          <w:rFonts w:hint="eastAsia"/>
        </w:rPr>
      </w:pPr>
      <w:r>
        <w:rPr>
          <w:rFonts w:hint="eastAsia"/>
        </w:rPr>
        <w:t>&gt;OTU015272</w:t>
      </w:r>
    </w:p>
    <w:p w14:paraId="16CDFC40">
      <w:pPr>
        <w:rPr>
          <w:rFonts w:hint="eastAsia"/>
        </w:rPr>
      </w:pPr>
      <w:r>
        <w:rPr>
          <w:rFonts w:hint="eastAsia"/>
        </w:rPr>
        <w:t>CCTACGGGAGGCAGCAGTGGGGAATTTTGGACAATGGGGGCAACCCTGATCCAGCAATGCCGCGTGTGTGAAGAAGGCCTTCGGGTTGTAAAGCACTTTCGACCGGGACGAAAACCCTGAAGCTAACATCTTCAGGCTTGACGGTACCGGGAGAATAAGCCCCGGCTAACTTCGTGCCAGCAGCCGCGGTAATACGAAGGGGGCAAGCGTTGTTCGGAATTACTGGGCGTAAAGGGCGCGTAGGCGGCTTATCAAGTCAGGCGTGAAATTCCCGGGCTCAACCTGGGGGCTGCGCTTGATACTGATGGGCTTGAATGCGGGAGAGGATAGTGGAATTCCCAGTGTAGAGGTGAAATTCGTAGATATTGGGAAGAACACCAGTGGCGAAGGCGGCTATCTGGCCCGTGATTGACGCTGAGGCGCGAAAGCGTGGGGAGCAAACAGGATTAGATACCCGGGTAGTCC</w:t>
      </w:r>
    </w:p>
    <w:p w14:paraId="55D5698E">
      <w:pPr>
        <w:rPr>
          <w:rFonts w:hint="eastAsia"/>
        </w:rPr>
      </w:pPr>
      <w:r>
        <w:rPr>
          <w:rFonts w:hint="eastAsia"/>
        </w:rPr>
        <w:t>&gt;OTU015273</w:t>
      </w:r>
    </w:p>
    <w:p w14:paraId="0B6C4371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GACAGGGACGAAGCGCAAGTGACGGTACCTGGAGAAGAAGCGCCGGCCAACTACGTGCCAGCAGCCGCGGTAAGACGTAGGGCGCAAGCGTTGTCCGGAGTTACTGGGCGTAAAGCGCGCGCAGGCGGCGGTGTAAGCATGGCGTGAAAGCCCCAGGCTCAACCTGGGAGGGTCGTCGTGGACTGCACCGCTTGAGGGCGGTAGGGGCTGGTGGAATGCCTGGTGTAGTGGTGAAATCCATAGATATCGGGAGGAACACCAATGGCGAAGGCAGTGCACTGGACGTTTCCTGACGCTGAGGTGCGAAAGCGTGGGGAGCGAACGGGATTAGATACCCTAGTAGTCC</w:t>
      </w:r>
    </w:p>
    <w:p w14:paraId="6D62AC17">
      <w:pPr>
        <w:rPr>
          <w:rFonts w:hint="eastAsia"/>
        </w:rPr>
      </w:pPr>
      <w:r>
        <w:rPr>
          <w:rFonts w:hint="eastAsia"/>
        </w:rPr>
        <w:t>&gt;OTU015274</w:t>
      </w:r>
    </w:p>
    <w:p w14:paraId="6768C7E0">
      <w:pPr>
        <w:rPr>
          <w:rFonts w:hint="eastAsia"/>
        </w:rPr>
      </w:pPr>
      <w:r>
        <w:rPr>
          <w:rFonts w:hint="eastAsia"/>
        </w:rPr>
        <w:t>CCTACGGGGGGCTGCAGTGAGGAATATTCCACAATGGGCGAAAGCCTGATGGAGCGACGCCGCGTGCGGGAAGAAGGCCTTCGGGTTGTAAACCGCTTTTCAGGGGGATGATATTCGGGGGGATAATACCCTCCCGATAGGACAGTACCCCTGGAATAAGCCTCGGCTAACTACGTGCCAGCAGCCGCGGTAATACGTAGGGGGCTAGCGTTGTCCGGATTTATTGGGCGTAAAGAGCGTGTAGGCGGCCAGGCAGGTCCGCTGTGAAAACTCGAGGCTTAACCTCGAGACGTCGGTGGAAACCGTCTGGCTAGAGTCCGGAAGAGGAGAGTGGAATTCCCGGTGTAGCGGTGAAATGCGCAGATATCGGGAAGAACACCCGTGGCGAAGGCGGCTCTCTGGGACGGTACTGACGCTGAGACGCGAAAGCGTGGGGAGCGAACAGGATTAGATACCCGTGTAGTCC</w:t>
      </w:r>
    </w:p>
    <w:p w14:paraId="2A74921D">
      <w:pPr>
        <w:rPr>
          <w:rFonts w:hint="eastAsia"/>
        </w:rPr>
      </w:pPr>
      <w:r>
        <w:rPr>
          <w:rFonts w:hint="eastAsia"/>
        </w:rPr>
        <w:t>&gt;OTU015275</w:t>
      </w:r>
    </w:p>
    <w:p w14:paraId="756CF7E2">
      <w:pPr>
        <w:rPr>
          <w:rFonts w:hint="eastAsia"/>
        </w:rPr>
      </w:pPr>
      <w:r>
        <w:rPr>
          <w:rFonts w:hint="eastAsia"/>
        </w:rPr>
        <w:t>CCTACGGGTGGCAGCAGTGGGGAATCTTGCGCAATGGGCGAAAGCCTGACGCAGCGACGCCGCGTGAGTGATGAAGGCCTTCGGGTTGTAAAGCACTGTCGAGGGGGAGAAAAGCCCGCAAGGGTCTGATCTATCCCTGGAGGAAGCACGGGCTAAGTTCGTGCCAGCAGCCGCGGTAATACGAAGGGTGCAAGCGTTACTCGGAATTACTGGGCGTAAAGCGTGCGTAGGTGGTTCGTTAAGTCTGATGTGAAAGCCCTGGGCTCAACCTGGGAACTGCAGTGGATACTGGCGGGCTAGAGTGTGATAGAGGATGGTGGAATTCCCGGTGTAGCGGTGAAATGCGTAGAGATCGGGAGGAACACCAGTGGCGAAGGCGGCCATCTGGATCAACACTGACGCTGAGGCACGAAAGCGTGGGGAGCAAACAGGATTAGATACCCGTGTAGTCC</w:t>
      </w:r>
    </w:p>
    <w:p w14:paraId="65ABF15C">
      <w:pPr>
        <w:rPr>
          <w:rFonts w:hint="eastAsia"/>
        </w:rPr>
      </w:pPr>
      <w:r>
        <w:rPr>
          <w:rFonts w:hint="eastAsia"/>
        </w:rPr>
        <w:t>&gt;OTU015276</w:t>
      </w:r>
    </w:p>
    <w:p w14:paraId="49A787BD">
      <w:pPr>
        <w:rPr>
          <w:rFonts w:hint="eastAsia"/>
        </w:rPr>
      </w:pPr>
      <w:r>
        <w:rPr>
          <w:rFonts w:hint="eastAsia"/>
        </w:rPr>
        <w:t>CCTACGGGCGGCTGCAGTGGGGAATCTTGGACAATGGGGGCAACCCTGATCCAGCGATGCCGCGTGAGTGAAGAAGGCCTTCGGGTCGTAAAGCTCTTTAGGTTGGGAAGAAGGGTATAGCGTGAATAGCGCTGTACATTGACGGTACCGACAGAATAAGCACCGGCAAACTCTGTGCCAGCAGCCGCGGTAATACAGAGGGTGCGAGCGTTAATCGGAATTACTGGGCGTAAAGGGCGTGTAGGCGGTAATATAAGTGTGATGTGAAAGCCCTGGGCTTAACCTAGGAAGTGCATTGCAAACGATATTACTGGAGTATATGAGAGGGTGGCGGAATTTCCGGTGTAGCGGTGAAATGCGTAGAGATCGGAAGGAACGTCGATGGCGAAGGCAGCCACCTGGCATAATACTGACGCTGAGGCGCGAAAGCGTGGGTAGCGAACAGGATTAGATACCCCAGTAGTCC</w:t>
      </w:r>
    </w:p>
    <w:p w14:paraId="15E24388">
      <w:pPr>
        <w:rPr>
          <w:rFonts w:hint="eastAsia"/>
        </w:rPr>
      </w:pPr>
      <w:r>
        <w:rPr>
          <w:rFonts w:hint="eastAsia"/>
        </w:rPr>
        <w:t>&gt;OTU015277</w:t>
      </w:r>
    </w:p>
    <w:p w14:paraId="6144114A">
      <w:pPr>
        <w:rPr>
          <w:rFonts w:hint="eastAsia"/>
        </w:rPr>
      </w:pPr>
      <w:r>
        <w:rPr>
          <w:rFonts w:hint="eastAsia"/>
        </w:rPr>
        <w:t>CCTACGGGGGGCTGCAGTGGGGAATCTTGCACAATGGGGGCAACCCTGATGCAGCGACGCCGCGTGAGCGATGAAGCCCTTCGGGGTGTAAAGCTCTTTCGGCAGGAACGATAATGACGGTACCTGAAGAAGAAGCTGCGGCTAACTACGTGCCAGCAGCCGCGGTAATACGTAGGCAGCGAGCGTTGTTCGGAGTTACTGGGCGTAAAGCGTGCGTAGGCGGTTCGTTAAGTCGGGTGTGAAAACCCGGGGCTCAACCCCGGGCCTGCATCCGATACTGGCGGACTCGAGGCAGACAGGGGAGAGTGGAATTCCTGGTGTAGCGGTGAAATGCGCAGATATCAGGAGGAACACCGGTGGCGAAGGCGGCCTTCTGGGGCTGTCCTGACGCTGAGGCGCGAAAGCTGGGGGAGCAAACAGGATTAGATACCCGAGTAGTCC</w:t>
      </w:r>
    </w:p>
    <w:p w14:paraId="5F3D35D2">
      <w:pPr>
        <w:rPr>
          <w:rFonts w:hint="eastAsia"/>
        </w:rPr>
      </w:pPr>
      <w:r>
        <w:rPr>
          <w:rFonts w:hint="eastAsia"/>
        </w:rPr>
        <w:t>&gt;OTU015278</w:t>
      </w:r>
    </w:p>
    <w:p w14:paraId="46E4CF2D">
      <w:pPr>
        <w:rPr>
          <w:rFonts w:hint="eastAsia"/>
        </w:rPr>
      </w:pPr>
      <w:r>
        <w:rPr>
          <w:rFonts w:hint="eastAsia"/>
        </w:rPr>
        <w:t>CCTACGGGGGGCAGCAGTCGAGAATCTTCGGCAATGGACGCAAGTCTGACCGAGCGATGCCGCGTGCGGGATGAAGGTCTTCGGATTGTAAACCGCTGTCAGAGGGGATGAAGTGTACGGGGGTTCTCCCCTGTATTTGACAGAGCCTCAGAGGAAGCACGGGCTAAGTTCGTGCCAGCAGCCGCGGTAATACGAACTGTGCGAACGTTATCCGGATTCACTGGGTTTAAAGGGTGCGTAGGAGGGCAGGTAAGTCAGTGGTGAAATCTCCGGGCTCAACTCGGAAACTGCCGTTGATACTATCTATCTTGAATACCGTGGAGGTGAGCGGAATATGTCATGTAGCGGTGAAATGCATAGATATCATCCAGAACACCGATTGCGAAGGCAGGTGGCTACGATTGGTTTGACACTGAGGCACGAAAGCATGGGGAGCAAACAGGATTAGATACCCGGGTAGTCC</w:t>
      </w:r>
    </w:p>
    <w:p w14:paraId="6321EA44">
      <w:pPr>
        <w:rPr>
          <w:rFonts w:hint="eastAsia"/>
        </w:rPr>
      </w:pPr>
      <w:r>
        <w:rPr>
          <w:rFonts w:hint="eastAsia"/>
        </w:rPr>
        <w:t>&gt;OTU015279</w:t>
      </w:r>
    </w:p>
    <w:p w14:paraId="4AEFAEF9">
      <w:pPr>
        <w:rPr>
          <w:rFonts w:hint="eastAsia"/>
        </w:rPr>
      </w:pPr>
      <w:r>
        <w:rPr>
          <w:rFonts w:hint="eastAsia"/>
        </w:rPr>
        <w:t>CCTACGGGCGGCAGCAGTGGGGAATCTTGCGCAATGCGCGAAAGCGTGACGCAGCAACGCCGCGTGGGGGAAGAAGGCCTTCGGGTTGTAAACCCCTTTCAGGAGGGACGAAGCCGGGCTGGTGAATAGCCAGTCCCGGTGACGGTACCTCCACAAGAAGCCCCGGCTAACTACGTGCCAGCAGCCGCGGTAATACGGAGGGAGCTAGCGTTGTTCGGAAATACTGGGCGTAAAGCGCACGTAGGCGGCGCCGCAAGTCAGGGGTGAAATCCCGGGGCTCAACCCCGGAACTGCCCTTGAAACTGCAGTGCTAGAATCTTGGAGAGGCGAGTGGAATTCCGAGTGTAGAGGTGAAATTCGTAGATATTCGGAAGAACACCAGTGGCGAAGGCGGCTTCCTGGCCCAACACTGACACTCAGGTGCGACAGCGTGGGGAGCAAACAGGATTAGATACCCGAGTAGTCC</w:t>
      </w:r>
    </w:p>
    <w:p w14:paraId="267E97E9">
      <w:pPr>
        <w:rPr>
          <w:rFonts w:hint="eastAsia"/>
        </w:rPr>
      </w:pPr>
      <w:r>
        <w:rPr>
          <w:rFonts w:hint="eastAsia"/>
        </w:rPr>
        <w:t>&gt;OTU015280</w:t>
      </w:r>
    </w:p>
    <w:p w14:paraId="52D0B74E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GCAGGGACGATGATGACGGTACCTGCAGAAGCAGCTGCGGCTAACTACGTGCCAGCAGCCGCGGTAATACGTAGGCAGCGAGCGTTGTTCGGAGTTACTGGGCGTAAAGGGTGCGTAGGCGGCCTCTTAAGTTTGGTGTGAAATCTCCCGGCTCAACCGTGGAACTGCTTGGTATACTGCTTTTCTTGAGCCACTTAGGGGCTGTCGGAACAAACGGTGGAGCGGTGAAATGCGTAGATATAGGAAGGAACACCAGTGGCGAAGGCGACCACCTGGACTGATACTGACACTGAGGTGCGAAAGCGTGGGGAGCAAACAGGATTAGATACCCTGGTAGTCC</w:t>
      </w:r>
    </w:p>
    <w:p w14:paraId="3C4A6F64">
      <w:pPr>
        <w:rPr>
          <w:rFonts w:hint="eastAsia"/>
        </w:rPr>
      </w:pPr>
      <w:r>
        <w:rPr>
          <w:rFonts w:hint="eastAsia"/>
        </w:rPr>
        <w:t>&gt;OTU015281</w:t>
      </w:r>
    </w:p>
    <w:p w14:paraId="27D88C08">
      <w:pPr>
        <w:rPr>
          <w:rFonts w:hint="eastAsia"/>
        </w:rPr>
      </w:pPr>
      <w:r>
        <w:rPr>
          <w:rFonts w:hint="eastAsia"/>
        </w:rPr>
        <w:t>CCTACGGGAGGCTGCAGTGGGGAATATTGGACAATGGGCGCAAGCCTGATCCAGCAATGCCGCGTGAGTGATGAAGGCCTTAGGGTTGTAAAGCTCTTTTACCCGGGATGATAATGACAGTACCGGGAGAATAAGCCCCGGCTAACTCCGTGCCAGCAGCCGCGGTAATACGGAGGGTCCGAGCGTTGTCCGGAATCATTGGGCGTAAAGCGTACCGATAGGTGGTTTTGAAAGTTTTGGGTAAAAGCCAGAAGCTCAACTTCTGAGTTTGCTCAAAATACTGCAAGACTAGAGGGGCAAAGAGGTGCTTGGAACGAATGGTGTAGTGGTGATATGCGTAGATATCGGGAGGAACACCAGTGGCGAAGGCGGTTCTCTGGGCCTTACCTGACGCTGAGACGCGAAAGCGTGGGGAGCGAACCGGATTAGATACCCTAGTAGTCC</w:t>
      </w:r>
    </w:p>
    <w:p w14:paraId="3B7182A2">
      <w:pPr>
        <w:rPr>
          <w:rFonts w:hint="eastAsia"/>
        </w:rPr>
      </w:pPr>
      <w:r>
        <w:rPr>
          <w:rFonts w:hint="eastAsia"/>
        </w:rPr>
        <w:t>&gt;OTU015282</w:t>
      </w:r>
    </w:p>
    <w:p w14:paraId="39AC5C74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ATTGTAAACCCCTTTCGGGAGGGAAGATGGAACGGGCAACTGTTCGGACGGTACCTCCAGAAGCAGCCACGGCTAACTCCGTGCCAGCAGCCGCGGTCATACGGAGGATCCAAGCGTTATCCGGAATTACTGGGCGTAAAGAGTTGCGTAGGTGGCTTGTTAAGCAGGGTATGAAAGCGTGTGGCTCAACCATACAGCTATATCCTGAACTGGCATGGCTAGAGAGCGAGAGAGGTAGATGGAATTCCCAGTGTAGGAGTGAAATCCGTAGATATTGGGAGGAACACCGATGGCGAAGGCGGCTTCCTGGACCGATACTGACGCTGAGGCGCGAAAGCTAGGGGAGCAAACGGGATTAGATACCCTTGTAGTCC</w:t>
      </w:r>
    </w:p>
    <w:p w14:paraId="2A35994D">
      <w:pPr>
        <w:rPr>
          <w:rFonts w:hint="eastAsia"/>
        </w:rPr>
      </w:pPr>
      <w:r>
        <w:rPr>
          <w:rFonts w:hint="eastAsia"/>
        </w:rPr>
        <w:t>&gt;OTU015283</w:t>
      </w:r>
    </w:p>
    <w:p w14:paraId="25B2437A">
      <w:pPr>
        <w:rPr>
          <w:rFonts w:hint="eastAsia"/>
        </w:rPr>
      </w:pPr>
      <w:r>
        <w:rPr>
          <w:rFonts w:hint="eastAsia"/>
        </w:rPr>
        <w:t>CCTACGGGCGGCTGCAGTGGGGAATATTGCACAATGGGCGCAAGCCTGATGCAGCGACGCCGCGTGGGGGATGAAGGCCTTCGGGTTGTAAACCTCTTTCAGCAGGGAAGAAGCGCAAGTGACGGTACCTGCAGAAGAAGCACCGGCTAACTACGTGCCAGCAGCCGCGGTAATACGTAGGGGCCAAGCGTTGTCCGGAATTACTGGGCGTAAAGCGCGTGTAGGCGGCTTGGCAAGTCGGGTGTGAAAGCCCTGGGCTCAACCCAGGAAGTGCACTCGAAACTGCCTCGCTGGAGTGCCGGAGAGGAAAGCGGAATTCTCGGTGTAGAGGTGAAATGCGTAGATATCCGAAGGAACATCAGTGGCGAAAGCGGCTTCCTGGACCAGAACTGACGATCAGGCACGAAAGCGTGGGGAGCAAACAGGATTAGATACCCCTGTAGTCC</w:t>
      </w:r>
    </w:p>
    <w:p w14:paraId="7440D53B">
      <w:pPr>
        <w:rPr>
          <w:rFonts w:hint="eastAsia"/>
        </w:rPr>
      </w:pPr>
      <w:r>
        <w:rPr>
          <w:rFonts w:hint="eastAsia"/>
        </w:rPr>
        <w:t>&gt;OTU015284</w:t>
      </w:r>
    </w:p>
    <w:p w14:paraId="2D5BA4A1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CTAGGGAAGATAATGACGGTACCTAGATAAGAAGCCCCGGCTAACTCCGTGCCAGCAGCCGCGGTAATACGGAGGGGACTAGCGTTGTTCGGAATTACTGGGCGTAAAGCGCACGTAGGCGGATTTGTAAGTCAGGGGTGAAATCCCGAGGCTCAACTCCGGGGCCGCAGGTGAGACTGCGTGACTGGAGCACAGTAGAGGCGAGTGGAATTCCCGGTGTAGCGGTGGAATGCGTAGATATCGGGAAGAACACCGGTGGCGAAGGCGGCTCGCTGGGCTGTTGCTGACGCTGAGGCGCGAAAGCGTGGGGAGCAAACAGGATTAGATACCCCAGTAGTCC</w:t>
      </w:r>
    </w:p>
    <w:p w14:paraId="3AE514DA">
      <w:pPr>
        <w:rPr>
          <w:rFonts w:hint="eastAsia"/>
        </w:rPr>
      </w:pPr>
      <w:r>
        <w:rPr>
          <w:rFonts w:hint="eastAsia"/>
        </w:rPr>
        <w:t>&gt;OTU015285</w:t>
      </w:r>
    </w:p>
    <w:p w14:paraId="61370DC9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CTAGGGTTGTAAAGCTCTTTCAGCGGGGAAGATAATGACGGTACCCGCAGAAGAAGCCCCGGCTAACTTCGTGCCAGCAGCCGCGGTAATACGAAGGGGGCTAGCGTTGTTCGGAATTACTGGGCGTAAAGCGCGCGTAGGCGGATTGTTAAGTCGAACGTGAAATCCCCGGGCTCAACCCGGGAACTGCGTCCGATACTGGCAGGCTTGAATCCGGGAGAGGGATGTGGAATTCCCAGTGTAGCGGTGGAATGCGTAGAGATCCGGAAGAACACCGGTGGCGAAGGCGGCCCGCTGGGCAGGGAGCCCCCTCACGGGGGCGGCTGACGCTGAGGCGCGACAGCGTGGGGAGCAAACAGGATTAGATACCCCGGTAGTCC</w:t>
      </w:r>
    </w:p>
    <w:p w14:paraId="5B3A5215">
      <w:pPr>
        <w:rPr>
          <w:rFonts w:hint="eastAsia"/>
        </w:rPr>
      </w:pPr>
      <w:r>
        <w:rPr>
          <w:rFonts w:hint="eastAsia"/>
        </w:rPr>
        <w:t>&gt;OTU015286</w:t>
      </w:r>
    </w:p>
    <w:p w14:paraId="263C4D9F">
      <w:pPr>
        <w:rPr>
          <w:rFonts w:hint="eastAsia"/>
        </w:rPr>
      </w:pPr>
      <w:r>
        <w:rPr>
          <w:rFonts w:hint="eastAsia"/>
        </w:rPr>
        <w:t>CCTACGGGGGGCAGCAGTGGGGAATATTGCACAATGGGGGAAACCCTGATGCAGCAACGCCGCGTGAGTGATGACGGTCTTCGGATTGTAAAGCTCTGTCTTCAGGGACGATAATGACGGTACCTGAGGAGGAAGCCACGGCTAACTACGTGCCAGCAGCCGCGGTAATACGTAGGTGGCAAGCGTTGTCCGGATTTACTGGGCGTAAAGGGAGCGTAGGTGGATATTTAAGTCAGATGTGAAATCCCAAGGCTTAACCTTGGAACTGCATTTGAAACTGGAGGGCTTGAGGACCGGAGAGGGCAGTGGAATTCCCAGTGTAGCGGTGAAATGCGTAGATATCAGGAGGAACACCTGCGGTGTAGACGGCTTACTGGACCACTACTGACGCTGAGGCACGAAAGCGTGGGGAGCAAACAGGATTAGATACCCCAGTAGTCC</w:t>
      </w:r>
    </w:p>
    <w:p w14:paraId="3F8F93F0">
      <w:pPr>
        <w:rPr>
          <w:rFonts w:hint="eastAsia"/>
        </w:rPr>
      </w:pPr>
      <w:r>
        <w:rPr>
          <w:rFonts w:hint="eastAsia"/>
        </w:rPr>
        <w:t>&gt;OTU015287</w:t>
      </w:r>
    </w:p>
    <w:p w14:paraId="4D96184F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AGGGTTGTAAAGCTCTTTTGCCAGGGACGATGATGACGGTACCTGGAGAATAAGCCCCGGCTAACTTCGTGCCAGCAGCCGCGGTAATACGAAGGGGGTTAGCGTTGTTCGGAATGACTGGGCGTAAAGCGCCCGTAGGCGGCTTTTCAAGTTGGATGTGAAAGCTCCCGGCTTAACCGGGAGAGGTCGGATGAGACTGCCAAGCTTGAGGGTCGTAGAGGTGTGTGGAACTCCGAGTGTAGAGGTGAAATTCGTAGATATTCGGAAGAACACCAGTGGCGAAGGCGACACACTGGCTCATTACTGACGCTGAGGCGCGAAAGCGTGGGGAGCGAACAGGATTAGATACCCTTGTAGTCC</w:t>
      </w:r>
    </w:p>
    <w:p w14:paraId="3805A70F">
      <w:pPr>
        <w:rPr>
          <w:rFonts w:hint="eastAsia"/>
        </w:rPr>
      </w:pPr>
      <w:r>
        <w:rPr>
          <w:rFonts w:hint="eastAsia"/>
        </w:rPr>
        <w:t>&gt;OTU015288</w:t>
      </w:r>
    </w:p>
    <w:p w14:paraId="52CDE2B9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CGGGTTGTAAAGCACTTTTGTTGGGGAAGAAACCGGCCGGATTAATACTTCGGTTGAATGACGGTACCCAAAGAATAAGCACCGGCTAACTTCGTGCCAGCAGCCGCGGTAATACGAAGGGTGCAAGCGTTATCCGGATTCACTGGGTTTAAAGGGAGCGTAGGTGGGTTGGTAAGTCAGTGGTGAAATATGGCAGCTTAACTGTCAAGGTGCCATTGATACTGCGAGGCTTGAGTACAGATGAGGTAGGCGGAATTGACGGTGTAGCGGTGAAATGCTTAGATATGACATAGAACACCTATTGCGAAGGCAGCTTACTACGCAGATATTGACGCTCATGCACGAAAGCGTGGGGATCAAACAGGATTAGATACCCCTGTAGTCC</w:t>
      </w:r>
    </w:p>
    <w:p w14:paraId="50003D4F">
      <w:pPr>
        <w:rPr>
          <w:rFonts w:hint="eastAsia"/>
        </w:rPr>
      </w:pPr>
      <w:r>
        <w:rPr>
          <w:rFonts w:hint="eastAsia"/>
        </w:rPr>
        <w:t>&gt;OTU015289</w:t>
      </w:r>
    </w:p>
    <w:p w14:paraId="06F39D62">
      <w:pPr>
        <w:rPr>
          <w:rFonts w:hint="eastAsia"/>
        </w:rPr>
      </w:pPr>
      <w:r>
        <w:rPr>
          <w:rFonts w:hint="eastAsia"/>
        </w:rPr>
        <w:t>CCTACGGGGGGCAGCAGTGGGGAATATTGCACAATGGGCGCAAGCCTGATGCAGCGACGCCGCGTGGGGGATGACGGCCTTCGGGTTGTAAACCTCTTTCAATAGGGACGAAGCGAAAGTGACGGTACCTATAGAAGAAGCACCGGCCAACTACGTGCCAGCAGCCGCGGTAAGACGTAGGGTCCAAGCGTTGTCCGGATTTACTGGGCGTAAAGAGCGCGTAGGCGGTCTGTTAAGTGTAGAGTGAAATCTCTGGGCTCACCCCAGAAACCGCTCTGCATACTGGCAGACTTGAGGGTCGGAGAGGTATGTGGAATTCCTGGTGTAGCGGTGAAATGCGTTGATATCAGGAGGAACACCCATGGCGAAGGCAGCATACTGGCCGGCATCTGACGCTGAGGCGCGAAAGCGTGGGTAGCAAACAGGATTAGATACCCCAGTAGTCC</w:t>
      </w:r>
    </w:p>
    <w:p w14:paraId="32ABBB16">
      <w:pPr>
        <w:rPr>
          <w:rFonts w:hint="eastAsia"/>
        </w:rPr>
      </w:pPr>
      <w:r>
        <w:rPr>
          <w:rFonts w:hint="eastAsia"/>
        </w:rPr>
        <w:t>&gt;OTU015290</w:t>
      </w:r>
    </w:p>
    <w:p w14:paraId="6EA27F46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TTTCGGGTTGTAAACCTCTTTCAGCAGGGACGAAGCGTGAGTGACGGTACCTGCAGAAGAAGCGCCGGCTAACTCCGTGCCAGCAGCCGCGGTAATACGGAGGGTGCAAGCGTTAATCGGAATTACTGGGCGTAAAGCGCGCGTAGGTGGTTCGTTAAGTTGGATGTGAAATCCCCGGGCTCAACCCAGGAACTGCATCTGAAACTGCGGACCTTGAGTACTGGAGAGGGTGGCGGAATTCCTGGTGTAGAGGTGAAATTCGTAGATATTCGCAGGAACACCAGTGGCGAAGGCGACTTGCTGGGCTTGTAGTGACGCTGAGACGCGAAAGCGTGGGGAGCAAACAGGATTAGATACCCCAGTAGTCC</w:t>
      </w:r>
    </w:p>
    <w:p w14:paraId="1CF98637">
      <w:pPr>
        <w:rPr>
          <w:rFonts w:hint="eastAsia"/>
        </w:rPr>
      </w:pPr>
      <w:r>
        <w:rPr>
          <w:rFonts w:hint="eastAsia"/>
        </w:rPr>
        <w:t>&gt;OTU015291</w:t>
      </w:r>
    </w:p>
    <w:p w14:paraId="5D457E92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AATCGGAATTACTGGGCGTAAAGCGTGCGCAGGCGGTTTTTTAAGACAGGCGTGAAATCCCCGGGCTTAACCTGGGAACTGCGCTTGTGACTGGAAGGCTAGAGTACGGCAGAGGGGGGTGGAATTCCACGTGTAGCAGTGAAATGCGTAGAGATGTGGAGGAACACCAGTGGCGAAGGCGACCACCTGGACTGATACTGACACTGAGGTGCGAAAGCGTGGGGAGCAAACAGGATTAGATACCCGTGTAGTCC</w:t>
      </w:r>
    </w:p>
    <w:p w14:paraId="74F7D068">
      <w:pPr>
        <w:rPr>
          <w:rFonts w:hint="eastAsia"/>
        </w:rPr>
      </w:pPr>
      <w:r>
        <w:rPr>
          <w:rFonts w:hint="eastAsia"/>
        </w:rPr>
        <w:t>&gt;OTU015292</w:t>
      </w:r>
    </w:p>
    <w:p w14:paraId="0AEA5A03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CGTAAACCCCTTTCAGGAGGGACGAAGCCTCGGGAGTGAATAGCTTTCCGGGGTGACGGTACCTCACGAAGAAGCCCCGGCTAACTACGTGCCAGCAGCCGCGGTAATACGTACTGTGCGAACGTTATTCGGAATCACTGGGCTTAAAGGGCGCGTAGGCGGTCTGTTAAGTCCGATGTTAAAGACCGGGGCTCAACCCCGGCATTGCGTTGGATACTGGCAGGCTGGACGACTGGAGAGGAAAGTAGAATTACCAGTGTAGCAGTGAAATGCGTAGATATCGTGAGGAACACCAGAGGCGAAGGCGGCTACCTGGACAATTGCTGACGCTCAGGCACGAAAGCGTGGGGAGCAAAAGGGATTAGATACCCGTGTAGTCC</w:t>
      </w:r>
    </w:p>
    <w:p w14:paraId="477D3E8B">
      <w:pPr>
        <w:rPr>
          <w:rFonts w:hint="eastAsia"/>
        </w:rPr>
      </w:pPr>
      <w:r>
        <w:rPr>
          <w:rFonts w:hint="eastAsia"/>
        </w:rPr>
        <w:t>&gt;OTU015293</w:t>
      </w:r>
    </w:p>
    <w:p w14:paraId="06FEF4A7">
      <w:pPr>
        <w:rPr>
          <w:rFonts w:hint="eastAsia"/>
        </w:rPr>
      </w:pPr>
      <w:r>
        <w:rPr>
          <w:rFonts w:hint="eastAsia"/>
        </w:rPr>
        <w:t>CCTACGGGCGGCAGCAGTCGAGAATTTTTCTCAATGGGGGAAACCCTGAAGGAGCGACGCCGCGTGGAGGATGAAGGTCTTCGGGTTGTAAACTCCTGTCATTTGGGAACAAGGTGCACACGTTAACTGCGTGTGCATTGATAGTACCAGAAGAGGAAGAGACGGCTAACTCTGTGCCAGCAGCCGCGGTAATACAGAGGTCTCAAGCGTTGTTCGGATTCATTGGGCGTAAAGCGTCCGTAGGTGGCCATTCAAGTCTGCTGTCAAAAACTGGGGCTTAACCCCAGAGCGGCGGTGGAAACTGAACGGCTAGAGTGTGGTAGGGGCAGAGGGAATTCCCAGTGTAGCGGTGAAATGCGTAGAGATTGGGAAGAACACCGGTGGCGAAAGCGCTCTGCTGGACCACAACTGACACTCACAGGACGAAAGCTAGGGGAGCGAATGGGATTAGATACCCCAGTAGTCC</w:t>
      </w:r>
    </w:p>
    <w:p w14:paraId="0F0322A2">
      <w:pPr>
        <w:rPr>
          <w:rFonts w:hint="eastAsia"/>
        </w:rPr>
      </w:pPr>
      <w:r>
        <w:rPr>
          <w:rFonts w:hint="eastAsia"/>
        </w:rPr>
        <w:t>&gt;OTU015294</w:t>
      </w:r>
    </w:p>
    <w:p w14:paraId="6EF213AF">
      <w:pPr>
        <w:rPr>
          <w:rFonts w:hint="eastAsia"/>
        </w:rPr>
      </w:pPr>
      <w:r>
        <w:rPr>
          <w:rFonts w:hint="eastAsia"/>
        </w:rPr>
        <w:t>CCTACGGGGGGCTGCAGTAGGGAATATTGGACAATGGGTGAGAGCCTGATCCAGCCATGCCGCGTGCAGGAAGAAGGCGTTATGCGTTGTAAACTGCTTTTGCCAGGGGATAAAATGAGCGTGCGCGCTTAATTGAAGGTACCTGGTGAATAAGCCACGGCTAACTACGTGCCAGCAGCCGCGGTAATACGTAGGTGGCAAGCGTTGTCCGGATTTATTGGGCGTAAAGAGCTCGTAGGTGGTTCGATAAGTCGGGTGTGAAACCTCCAGGCTCAACCTGGAGACGCCACCCGATACTGTCGTGACTAGAGTCCAGTAGGGGAGCGTGGAATTCCTGGTGTAGCGGTGAAATGCGTAGATATCAAGAGGAACACCTGAGGTGAAGACGGGTTGCTGGGCTGACACTGACGCTGAGGCGCGAAAGCCAGGGGAGCAAACAGGATTAGATACCCTGGTAGTCC</w:t>
      </w:r>
    </w:p>
    <w:p w14:paraId="60091DE5">
      <w:pPr>
        <w:rPr>
          <w:rFonts w:hint="eastAsia"/>
        </w:rPr>
      </w:pPr>
      <w:r>
        <w:rPr>
          <w:rFonts w:hint="eastAsia"/>
        </w:rPr>
        <w:t>&gt;OTU015295</w:t>
      </w:r>
    </w:p>
    <w:p w14:paraId="7A189398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TTCGGGTTGTAAAGCACTTTTGTCCGGAAAGAAATCGCACTGGTTAATACCTGGTGTGGATGACGGTACCGGAAGAATAAGGACCGGCTAACTACGTGCCAGCAGCCGCGGTAATACGGAGGGGGCTAGCGTTGTTCGGAATTACTGGGCGTAAAGCGCACGTAGGCGGCTTTGTAAGTTAGAGGTGAAAGCCCAGGGCTCAACCCTGGAATTGCCTTTAAGACTGCATCGCTTGAACATCGGAGAGGTAAGTGGAATTCCGAGTGTAGAGGTGAAATTCGTAGATATTCGGAAGAACACCAGTGGCGAAGGCGACTCACTGGACATGTATTGACGCTGAGGTGCGAAAGCGTGGGGAGCAAACAGGATTAGATACCCGTGTAGTCC</w:t>
      </w:r>
    </w:p>
    <w:p w14:paraId="495F664F">
      <w:pPr>
        <w:rPr>
          <w:rFonts w:hint="eastAsia"/>
        </w:rPr>
      </w:pPr>
      <w:r>
        <w:rPr>
          <w:rFonts w:hint="eastAsia"/>
        </w:rPr>
        <w:t>&gt;OTU015296</w:t>
      </w:r>
    </w:p>
    <w:p w14:paraId="59F36D39">
      <w:pPr>
        <w:rPr>
          <w:rFonts w:hint="eastAsia"/>
        </w:rPr>
      </w:pPr>
      <w:r>
        <w:rPr>
          <w:rFonts w:hint="eastAsia"/>
        </w:rPr>
        <w:t>CCTACGGGTGGCAGCAGTAGGGAATCTTCGGCAATGGGCGAAAGCCTGACCGAGCAACGCCGCGTGAGCGATGAAGGCCTTCGGGTCGTAAAGCTCTGTTGTTAAGGAAGAACAAGTACGAGAGTAACTGCTCGTACCTTGACGGTACTTAACGAGAAAGCCACGGCTAACTACGTGCCAGCAGCCGCGGTAATACGTAGGGTGCGAGCGTTAATCGGAATTACTGGGCGTAAAGTGTGCGCAGGCGGCGTCGCAAGTCGAGTGTGAAAGCCCCGAGCTTAACTTGGGAACTGCGCTCGAAACTACGGTGCTGGAGTATGGCAGAGGAAGGTGGAATTCCACGTGTAGCGGTGAAATGCGTAGAGATCGGGAGGAACACCCGTGGCGAAGGCGGCCAGCTGGGCCGGACCTGACGCTGAGGCGCGAAGGCGTGGGGAGCGAACGGGATTAGATACCCCTGTAGTCC</w:t>
      </w:r>
    </w:p>
    <w:p w14:paraId="2DED72F8">
      <w:pPr>
        <w:rPr>
          <w:rFonts w:hint="eastAsia"/>
        </w:rPr>
      </w:pPr>
      <w:r>
        <w:rPr>
          <w:rFonts w:hint="eastAsia"/>
        </w:rPr>
        <w:t>&gt;OTU015297</w:t>
      </w:r>
    </w:p>
    <w:p w14:paraId="4644AE18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CCGGAAAGAAAAGCTTCCGATTAATACTCGGGAGTTATGACGGTACCGGAAGAATAAGCACCGGCTAACTTCGTGCCAGCAGCCGCGGTAATACGAAGGGTGCAAGCGTTACTCGGAATTACTGGGCGTAAAGCGCACGTAGGCGGCCCGCTAAGTCGAACGTGAAATCCCCGGGCTCAACCCGGGAACTGCGTCCGATACTGGTGGGCTTGAATCCGGGAGAGGGATGTGGAATTCCAGGTGTAGCGGTGAAATGCGTAGATATGCGGAGGAACACCGATGGCGAAGGCAATCCCCTGGGCCTGCACTGACGCTCATGCACGAAAGCGTGGGGAGCAAACAGGATTAGATACCCCGGTAGTCC</w:t>
      </w:r>
    </w:p>
    <w:p w14:paraId="7CF26E01">
      <w:pPr>
        <w:rPr>
          <w:rFonts w:hint="eastAsia"/>
        </w:rPr>
      </w:pPr>
      <w:r>
        <w:rPr>
          <w:rFonts w:hint="eastAsia"/>
        </w:rPr>
        <w:t>&gt;OTU015298</w:t>
      </w:r>
    </w:p>
    <w:p w14:paraId="3FEA6A33">
      <w:pPr>
        <w:rPr>
          <w:rFonts w:hint="eastAsia"/>
        </w:rPr>
      </w:pPr>
      <w:r>
        <w:rPr>
          <w:rFonts w:hint="eastAsia"/>
        </w:rPr>
        <w:t>CCTACGGGTGGCAGCAGTGGGGAATATTGGACAATGGGCGCAAGCCTGATCCAGCCATGCCGCGTGAGTGAAGAAGGCCTTAGGGTTGTAAAGCTCTTTCACCCGCGAAGATGATGACGGTAGCGGGAGAAGAAGCCCCGGCTAACTCCGTGCCAGCAGCCGCGGTAATACGGAGGGGGCAAGCGTTGTCCGGAATTATTGGGCGTAAAGGGCGCGCAGGCGGCTTTTCAAGCGTGCGGTGAAAGCTCGGGGCTTAACGCGGGGAGGCCACGCCAAACGGTGCGGCTCGAGCGATGCAGAGGGTGGTGGAATTGCCGGTGTAGTGGTGAAATACGTTGATATCGGGAGGAACACCAGTGGCGAAGGCGATTTACTGGCCCTTGTCTGACGCTGAGGCTCGAAAGCGTGGGGAGCAAAACGGATTAGATACCCTGGTAGTCC</w:t>
      </w:r>
    </w:p>
    <w:p w14:paraId="644C964A">
      <w:pPr>
        <w:rPr>
          <w:rFonts w:hint="eastAsia"/>
        </w:rPr>
      </w:pPr>
      <w:r>
        <w:rPr>
          <w:rFonts w:hint="eastAsia"/>
        </w:rPr>
        <w:t>&gt;OTU015299</w:t>
      </w:r>
    </w:p>
    <w:p w14:paraId="2719FF38">
      <w:pPr>
        <w:rPr>
          <w:rFonts w:hint="eastAsia"/>
        </w:rPr>
      </w:pPr>
      <w:r>
        <w:rPr>
          <w:rFonts w:hint="eastAsia"/>
        </w:rPr>
        <w:t>CCTACGGGAGGCTGCAGTGGGGAATATTGGGCAATGGGCGAAAGCCTGACCCAGCCACGCCGCGTGAGTGATGAAGGCCTTCGGGTCGTAAAGCTCTGTGGGGAGGGACGAACAAACCGGGCGCTAATCACCCCGGTCCTGACGGTACCTCCTTAGCAAGCACCGGCTAACCCTGTGCCAGCAGCCGCGGTAATACAGGGGGTGCAAACGTTGCTCGGAATTATTGGGCGTAAAGGGCGCGTAGGCGGCGTGTTAAGTCAGCTGTGAAATCTCCGAGCTTAACTCGGAACGGTCAGCTGATACTGATGTGCTAGAGTGCAGAAGGGGCAATCGGAATTCTTGGTGTAGCGGTGAAATGTGTAGATATCGGAAGGAACACCAGTGGCGAAGGCGACTTCCTGGACCAAGACTGACGCTGAGGCGCGAAAGCGTGGGGATCAAACAGGATTAGATACCCTAGTAGTCC</w:t>
      </w:r>
    </w:p>
    <w:p w14:paraId="47A45A2F">
      <w:pPr>
        <w:rPr>
          <w:rFonts w:hint="eastAsia"/>
        </w:rPr>
      </w:pPr>
      <w:r>
        <w:rPr>
          <w:rFonts w:hint="eastAsia"/>
        </w:rPr>
        <w:t>&gt;OTU015300</w:t>
      </w:r>
    </w:p>
    <w:p w14:paraId="6E2BCEFC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CCTGCGTTAACATCGCAGGTGATGACGGTACCGTTTGTAAGCTCCGGCTAACTCCGTGCCAGCAGCCGCGGTAATACGGGGGGAGCAAGCGTTGTTCGGATTTACTGGGCGTAAAGCGTGCGCAGGCGGTTGTGCAAGACAGATGTGAAATCCCCGGGCTCAACCTGGGAACTGCATTTGAGACTAGTAGACTAGAGTATGGTAGAGGGAAGTGGAATTTCCGGTGTAGCGGTGAAATGCGTAGATATCGGAAGGAACACCAGTGGCGAAGGCGGCTTACTGGGTCTCTTCTGACGCTGAGGAACGAAAGCTAGGGTAGCGAACGGGATTAGATACCCTTGTAGTCC</w:t>
      </w:r>
    </w:p>
    <w:p w14:paraId="766C283F">
      <w:pPr>
        <w:rPr>
          <w:rFonts w:hint="eastAsia"/>
        </w:rPr>
      </w:pPr>
      <w:r>
        <w:rPr>
          <w:rFonts w:hint="eastAsia"/>
        </w:rPr>
        <w:t>&gt;OTU015301</w:t>
      </w:r>
    </w:p>
    <w:p w14:paraId="16ECC946">
      <w:pPr>
        <w:rPr>
          <w:rFonts w:hint="eastAsia"/>
        </w:rPr>
      </w:pPr>
      <w:r>
        <w:rPr>
          <w:rFonts w:hint="eastAsia"/>
        </w:rPr>
        <w:t>CCTACGGGAGGCTGCAGTGGGGAATATTGCGCAATGGGGGGAACCCTGACGCAGCAACGCCGCGTGAGCGAAGAAGGCCTTCGGGTCGTAAAGCTCTGTCAAGAGGGACGAAGTCTTATTGGTAAACAGCTAATAAGGTGACGGTACCTAAAGAGGAAGCCCCGGCTAACTACGTGCCAGCAGCCGCGGTAATACGTAGGGGGCGAGCGTTGTCCGGAATTACTGGGCGTAAAGGGCGTGTAGGCGGTTAAATAAGTCAGATGTGAAAACTGCGGGCTCAACCCGGAGAGTGCATCTGAAACTGTATAACTTGAGGGTAAGAGAGGAAAGTGGAATTCCTAGTGTAGCGGTGAAATGCGTAGATATTAGGAGGAACACCAGTGGCGAAGGCGACTTTCTGGCTTAACCCTGACGCTGAGGCGCGAAAGCGTGGGGAGCAAACAGGATTAGATACCCGAGTAGTCC</w:t>
      </w:r>
    </w:p>
    <w:p w14:paraId="584D2B75">
      <w:pPr>
        <w:rPr>
          <w:rFonts w:hint="eastAsia"/>
        </w:rPr>
      </w:pPr>
      <w:r>
        <w:rPr>
          <w:rFonts w:hint="eastAsia"/>
        </w:rPr>
        <w:t>&gt;OTU015302</w:t>
      </w:r>
    </w:p>
    <w:p w14:paraId="545DC8BE">
      <w:pPr>
        <w:rPr>
          <w:rFonts w:hint="eastAsia"/>
        </w:rPr>
      </w:pPr>
      <w:r>
        <w:rPr>
          <w:rFonts w:hint="eastAsia"/>
        </w:rPr>
        <w:t>CCTACGGGCGGCAGCAGTCGAGGATCTTTTGCAATGCCCGAAAGGGTGACAATGCGACGCCGCGTGCGCGATGAAGGTTTTCGGATTGTAAAGCGCTGTCGTCCGGGAGGAATCTCTGGAGGCTTAATAAGCTTGCAGGGTGACAGTACCGGAAGAGGAAGCCACGGCTAACTCCGTGCCAGCAGCCGCGGTAATACGGAGGGGGCAAGCGTTACTCGGAATTATTGGGCGTAAAGGGCGCGTAGGCGGCTGAACAAGTCAGATGTGAAAGCCCCGGGCTCAACTCGGGAATTGCATCTGAAACTGATCAGCTTGAGTTCTGGAGGGGATGGTGGAATTCCGGGTGTAGTGGTGAAATGCGTAGAGATCCGGAGGAACCCCAGCGGCGAAGGCGGCGCCCTGGCCCGTAACTGACGCTCAGACACGACAGCATGGGGAGCGAACGGGATTAGATACCCTGGTAGTCC</w:t>
      </w:r>
    </w:p>
    <w:p w14:paraId="19C4CED6">
      <w:pPr>
        <w:rPr>
          <w:rFonts w:hint="eastAsia"/>
        </w:rPr>
      </w:pPr>
      <w:r>
        <w:rPr>
          <w:rFonts w:hint="eastAsia"/>
        </w:rPr>
        <w:t>&gt;OTU015303</w:t>
      </w:r>
    </w:p>
    <w:p w14:paraId="26242CD2">
      <w:pPr>
        <w:rPr>
          <w:rFonts w:hint="eastAsia"/>
        </w:rPr>
      </w:pPr>
      <w:r>
        <w:rPr>
          <w:rFonts w:hint="eastAsia"/>
        </w:rPr>
        <w:t>CCTACGGGTGGCTGCAGTGGGGAATCTTGCGCAATGGGCGAAAGCCTGACGCAGCAACGCCGCGTGGGGGATGAAGGCCTTCGGGTCGTAAACCCCTTTCAGCAGGAACGAAATTGACGGTACCTGCAGAAGAAGCCCCGGCCAACTACGTGCCAGCAGCCGCGGTAATACGTAGGGGGCGAGCGTTGTCCGGATTCATTGGGCGTAAAGAGCTCGTAGGCGGCTTTGCAAGACAGATGTGAAATCCCCGGGCTCAACCTCAGGCGTGCATTCGATACTGCCGAGCTCGAGGCAGGTAGGGGAGATCGGAATTCCCGGTGTAAGGGTGAAATCTGCAGAGATCGGGAGGAACACCAGTCGCGAAGGCGCTTTACTGGCTCATTACTGACGCTCAGGGACGACAGCTAGGGGAGCAAACGGGATTAGATACCCTGGTAGTCC</w:t>
      </w:r>
    </w:p>
    <w:p w14:paraId="163EEBAB">
      <w:pPr>
        <w:rPr>
          <w:rFonts w:hint="eastAsia"/>
        </w:rPr>
      </w:pPr>
      <w:r>
        <w:rPr>
          <w:rFonts w:hint="eastAsia"/>
        </w:rPr>
        <w:t>&gt;OTU015304</w:t>
      </w:r>
    </w:p>
    <w:p w14:paraId="379B12DC">
      <w:pPr>
        <w:rPr>
          <w:rFonts w:hint="eastAsia"/>
        </w:rPr>
      </w:pPr>
      <w:r>
        <w:rPr>
          <w:rFonts w:hint="eastAsia"/>
        </w:rPr>
        <w:t>CCTACGGGGGGCTGCAGTGGGGAATATTGGTCAATGGACGCAAGTCTGAACCAGCCATGCCGCGTGGAGGATGAAGGTCCTCTGGATTGTAAACTTCTTTTATATGGGACGAAAAAAGGCTTTTCTAAGTCGTCTGACGGTACCATATGAATAAGCACCGGCTAACTCCGTGCCAGCAGCCGCGGTAATACGGAGGGTGCAAGCGTTATCCGGATTCACTGGGTTTAAAGGGAGCGTAGGTGGGTTGGTAAGTCAGAGGTGAAATCCTGCAGCTCAACTGTAGAATTGCCTTTGATACTGGTTATCTTGAGTTATTATGAAGTAGTTAGAATATGTAGTGTAGCGGTGAAATGCTTAGATATGGCACAGAACACCAATTGCGAAGGCAGCTTACTAAGGCGATACTGACGCTGAGGCACGAAAGCGTGGGGATCGAACAGGATTAGATACCCCAGTAGTCC</w:t>
      </w:r>
    </w:p>
    <w:p w14:paraId="7794CD4D">
      <w:pPr>
        <w:rPr>
          <w:rFonts w:hint="eastAsia"/>
        </w:rPr>
      </w:pPr>
      <w:r>
        <w:rPr>
          <w:rFonts w:hint="eastAsia"/>
        </w:rPr>
        <w:t>&gt;OTU015305</w:t>
      </w:r>
    </w:p>
    <w:p w14:paraId="38CFBE7F">
      <w:pPr>
        <w:rPr>
          <w:rFonts w:hint="eastAsia"/>
        </w:rPr>
      </w:pPr>
      <w:r>
        <w:rPr>
          <w:rFonts w:hint="eastAsia"/>
        </w:rPr>
        <w:t>CCTACGGGTGGCAGCAGTGGGGAATATTGGACAATGGGCGCAAGCCTGATCCAGCAATACCGCGTGTGTGAAGAAGGCCTGAGGGTTGTAAAGCACTTTCAGCGAGGAGGAAGTATATGTGAGTAATATGCATATGTATTGACGTTACTCGCAGAAGAAGCACCGGCTAACTCTGTGCCAGCAGCCGCGGTAATACAGAGGGTGCAAGCGTTAATCGGAATTACTGGGCGTAAAGCGCACGTAGGTGGATTGCCAAGTCGGGGGTGAAATCCTGGAGCTCAACTCCAGAACTGCCTTCGATACTGGCGATCTTTGAGTCCGGGAGAGGTGGGTGGAACTGCGAGTGTAGAGGTGAAATTCGTAGATATTCGCAAGAACACCAGTGGCGAAGGCGGCTCACTGGCCCGGTACTGACACTGAGGTGCGAAAGCGTGGGGAGCAAACAGGATTAGATACCCCTGTAGTCC</w:t>
      </w:r>
    </w:p>
    <w:p w14:paraId="2B04970A">
      <w:pPr>
        <w:rPr>
          <w:rFonts w:hint="eastAsia"/>
        </w:rPr>
      </w:pPr>
      <w:r>
        <w:rPr>
          <w:rFonts w:hint="eastAsia"/>
        </w:rPr>
        <w:t>&gt;OTU015306</w:t>
      </w:r>
    </w:p>
    <w:p w14:paraId="49539A7C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TGTAAACTCCTGTCAGGGGGAACGACGGGGGTGGGAGAAACAAGTCCACTCCCAGACGGTACCTCCAAAGGAAGCCCCGGCTAATTCCGTGCCAGCAGCCGCGGTAATACGGAAGGGGCAAGCGTTGTTCGGAATTATTGGGCGTAAAGGGCGCGTAGGCGGTCTCGTGTGTCTGCTGTAAAAGCCCACAGCTTAACTGTGGAGGGTCGGTGGAAACTGCGAGACTCGAGGCTGGGAGGGGCCGGCGGAATTCCCCGTGTAGCGGTGAAATGCGTAGATATGGGGGAGAACACTCGTGGCGAAGGCGGCCGGCTAGACCAGTCCTGACGCTGAGGCGCGACAGCGTGGGGAGCAAACAGGATTAGATACCCCTGTAGTCC</w:t>
      </w:r>
    </w:p>
    <w:p w14:paraId="11847AF9">
      <w:pPr>
        <w:rPr>
          <w:rFonts w:hint="eastAsia"/>
        </w:rPr>
      </w:pPr>
      <w:r>
        <w:rPr>
          <w:rFonts w:hint="eastAsia"/>
        </w:rPr>
        <w:t>&gt;OTU015307</w:t>
      </w:r>
    </w:p>
    <w:p w14:paraId="098AC3AA">
      <w:pPr>
        <w:rPr>
          <w:rFonts w:hint="eastAsia"/>
        </w:rPr>
      </w:pPr>
      <w:r>
        <w:rPr>
          <w:rFonts w:hint="eastAsia"/>
        </w:rPr>
        <w:t>CCTACGGGGGGCAGCAGTAGGGAATATTGGACAATGGCTGAAAAGCTGATCCAGCCATCCCGCGTGAAGGTAGAAGGTCCTATGGATTGTAAACTTCTTTTCTCTGGGAAGAAAAACTCTTTTTCTAAAGAGCCTGACGGTACCAGAGGAATAAGCACCGGCTAACTACGTGCCAGCAGCCGCGGTAATACGTAGGGTGCGAGCGTTAATCGGAATTACTGGGCGTAAAGCGTGCGCAGGCGGTGATGTAAGACAGGTGTGAAATCCCCGGGCTTAACCTGGGAACTGCATTCCGAACTGTCAGGCTAGAGTGTGGTAGAGGTGAGCGGAATTTCCTGTGTAGCGGTGAAATGCGTAGATATGTGGAGGAATACCGGTGGCGAAGGCGGCCTCCTGGGCATTACCTGACGCTGAGGAGCGAAAGTGTGGGGAGCGAACAGGATTAGATACCCGGGTAGTCC</w:t>
      </w:r>
    </w:p>
    <w:p w14:paraId="77BA0CEF">
      <w:pPr>
        <w:rPr>
          <w:rFonts w:hint="eastAsia"/>
        </w:rPr>
      </w:pPr>
      <w:r>
        <w:rPr>
          <w:rFonts w:hint="eastAsia"/>
        </w:rPr>
        <w:t>&gt;OTU015308</w:t>
      </w:r>
    </w:p>
    <w:p w14:paraId="6171484D">
      <w:pPr>
        <w:rPr>
          <w:rFonts w:hint="eastAsia"/>
        </w:rPr>
      </w:pPr>
      <w:r>
        <w:rPr>
          <w:rFonts w:hint="eastAsia"/>
        </w:rPr>
        <w:t>CCTACGGGGGGCAGCAGTGGGGAATATTGGGCAATGGGCGCAAGCCTGACCCAGCCACGCCGCGTGAGTGATGAAGGCCTTCGGGTCGTAAAGCTCTGTGGGGAGGGACGAAACTCGGTGGCCTAATACGCCACCGCCTGACGGTACCTCCTTAGCAAGCACCGGCTAACTCCGTGCCAGCAGCCGCGGTAATACGGAGGGTGCAAGCGTTAATCGGAATTACTGGGCGTAAAGCGTGCGTAGACGGTTATTTAAGTCAGGTGTGAAAGCCCCGGGCTCAACCTGGGAACTGCATCCAAAACTGCCCGACTAGAGTACGGTAGAGGGTGGTGGAATTTCCTGTGTAGCGGTGAAATGCGTAGATATCGTAAGGAACGCCAGTGGCGAAAGCGAATCTCTGGGCAGCAACTGACGCTGAGGCACGAAGGCCAGGGGAGCAAACGGGATTAGATACCCTTGTAGTCC</w:t>
      </w:r>
    </w:p>
    <w:p w14:paraId="4A09A0BC">
      <w:pPr>
        <w:rPr>
          <w:rFonts w:hint="eastAsia"/>
        </w:rPr>
      </w:pPr>
      <w:r>
        <w:rPr>
          <w:rFonts w:hint="eastAsia"/>
        </w:rPr>
        <w:t>&gt;OTU015309</w:t>
      </w:r>
    </w:p>
    <w:p w14:paraId="7F426330">
      <w:pPr>
        <w:rPr>
          <w:rFonts w:hint="eastAsia"/>
        </w:rPr>
      </w:pPr>
      <w:r>
        <w:rPr>
          <w:rFonts w:hint="eastAsia"/>
        </w:rPr>
        <w:t>CCTACGGGCGGCAGCAGTAGGGAATCTTCCGCAATGGGCGAAAGCCTGACGGAGCGACGCCGCGTGGGTGATGAAGGCCTTCGGGTTGTAAAACCCTGTCTTAAGGGAAGAAACCCCCGCAAGGGGACTGACGGTACCTTAGGAGGAAGCCCCGGCTAACTACGTGCCAGCAGCCGCGGTAATACGTAGGGGGCGAGCGTTGTCCGGAATTACTGGGCGTAAAGCGCACGTAGGCGGCTTTGTAAGTTAGAGGTGAAAGCCCGGAGCTCAACTCCGGAACTGCCTTTAAGACTGCATCGCTAGAACGATGGAGAGGTGAGTGGAATTCCGAGTGTAGAGGTGAAATTCGTAGATATTCGGAAGAACACCTGCGGTGTAGACGGCTTACTGGACCATTACTGACGCTGAGGCACGAAAGCGTGGGTAGCAAACAGGATTAGATACCCCAGTAGTCC</w:t>
      </w:r>
    </w:p>
    <w:p w14:paraId="75E4789F">
      <w:pPr>
        <w:rPr>
          <w:rFonts w:hint="eastAsia"/>
        </w:rPr>
      </w:pPr>
      <w:r>
        <w:rPr>
          <w:rFonts w:hint="eastAsia"/>
        </w:rPr>
        <w:t>&gt;OTU015310</w:t>
      </w:r>
    </w:p>
    <w:p w14:paraId="546EFC37">
      <w:pPr>
        <w:rPr>
          <w:rFonts w:hint="eastAsia"/>
        </w:rPr>
      </w:pPr>
      <w:r>
        <w:rPr>
          <w:rFonts w:hint="eastAsia"/>
        </w:rPr>
        <w:t>CCTACGGGAGGCAGCAGTGGGGAATCTTGCGCAATGGGCGAAAGCCTGACGCAGCAACGCCGCGTGCGGGATGAAGGCCCTCGGGTTGTAAACCGCTTTCAGTGGGGACGAACCAAGACGGTACCCACAGAAGAAGCCCCGGCCAACTACGTGCCAGCAGCCGCGGTAACACGTAGGGGGCAAGCGTTGTTCGGAATTATTGGGCGTAAAGGGCGCGTAGGCGGTGCGGTAAGTCTGTGGTGAAATCTCCGAGCTCAACTCGGAGTCTGCCGTGGAAACTGCCGTGCTTGAGTGTGGGAGAGGTGAGTGGAATTCCCGGTGTAGCGGTGAAATGCGTAGATATCGGGAGGAACACCAGTGGCGAAAGCGGCCTTCTGGACTGCATCTGACGCTCAGACGCGAAAGCTAGGGGAGCAAACGGGATTAGATACCCGAGTAGTCC</w:t>
      </w:r>
    </w:p>
    <w:p w14:paraId="3CF63DBF">
      <w:pPr>
        <w:rPr>
          <w:rFonts w:hint="eastAsia"/>
        </w:rPr>
      </w:pPr>
      <w:r>
        <w:rPr>
          <w:rFonts w:hint="eastAsia"/>
        </w:rPr>
        <w:t>&gt;OTU015311</w:t>
      </w:r>
    </w:p>
    <w:p w14:paraId="6B7E4F40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TTGGGACGAAGCTTCCAGGGTTAATAGCTCTGTGGAGTGACGGTACCTTCAGAAGAAGCCCCGGCTAACTACGTGCCAGCAGCCGCGGTAATACGTAGGGGGCGAGCGTTGTCCGGAATTATTGGGCGTAAAGAGCTCGTAGGCGGCTGTCCACGTCGGATGTGAAAGCTCAGGGCTCAACTCTGAGAGGCCATTCGATACTTGCGAACTAGAGCACGGTAGGGGGATCTGGAATTCCTGGTGTAGCGGTGAAATGCGCAGATATCAGGAGGAACATCAGTGGCGAAAGCGGCTTTCTGGGCCTTGCCTGACGCTGAGGAGCGAAAGCTGGGGGAGCGAACAGGATTAGATACCCCAGTAGTCC</w:t>
      </w:r>
    </w:p>
    <w:p w14:paraId="1290F19F">
      <w:pPr>
        <w:rPr>
          <w:rFonts w:hint="eastAsia"/>
        </w:rPr>
      </w:pPr>
      <w:r>
        <w:rPr>
          <w:rFonts w:hint="eastAsia"/>
        </w:rPr>
        <w:t>&gt;OTU015312</w:t>
      </w:r>
    </w:p>
    <w:p w14:paraId="56BC6529">
      <w:pPr>
        <w:rPr>
          <w:rFonts w:hint="eastAsia"/>
        </w:rPr>
      </w:pPr>
      <w:r>
        <w:rPr>
          <w:rFonts w:hint="eastAsia"/>
        </w:rPr>
        <w:t>CCTACGGGGGGCTGCAGTGGGGAATTGTTCGCAATGGACGCAAGTCTGACGGAGCAACGCCGCGTGAGTGAGGAAGGCCTTCGGGTCGTAAAGCTCTGTTGCCAGGGAAGAACGGGTGGGAGAGTAACTGCTCCCGCCATGACGGTACCTGAGAAGAAAGCCCCGGCTAACTACGTGCCAGCAGCCGCGGTAATACGTAGGGGGCAAGCGTTGTCCGGAATTATTGGGCGTAAAGCGCACGCAGGCGGTTTGTCGCGTCTGCTGTGAAAACTGGAGGCTCAACCTCCAGCCTGCAGTGGGTACGGGCAGACTAGAGTGCGGTAGGGAAGTGGAATTTCCGGTGTAGCGGTGAAATGCGTAGATATCTGGAGGAACATCAGTGGCGAAGGCGGCTTCCTGGATCAAGACTGACACTGAGGCTCGAAAGCGTGGGGAGCAAACAGGATTAGATACCCTTGTAGTCC</w:t>
      </w:r>
    </w:p>
    <w:p w14:paraId="02D32958">
      <w:pPr>
        <w:rPr>
          <w:rFonts w:hint="eastAsia"/>
        </w:rPr>
      </w:pPr>
      <w:r>
        <w:rPr>
          <w:rFonts w:hint="eastAsia"/>
        </w:rPr>
        <w:t>&gt;OTU015313</w:t>
      </w:r>
    </w:p>
    <w:p w14:paraId="3164E5B0">
      <w:pPr>
        <w:rPr>
          <w:rFonts w:hint="eastAsia"/>
        </w:rPr>
      </w:pPr>
      <w:r>
        <w:rPr>
          <w:rFonts w:hint="eastAsia"/>
        </w:rPr>
        <w:t>CCTACGGGCGGCTGCAGCAAGGAATTTTCGTCAATGGGGGAAACCCTGAACGAGCAACGCCGCGTGGGCGAAGAAGTCTTTCGGGATGTAAAGCCCTTTTCCCTGTGAAGAAAGAAAGACGGTAACAGGGGAATAAGCATCGGCTAACTACGTGCCAGCAGCCGCGGTAATACGTAGGATGCAAGCGTTGTCCGGATTTATTGGGTTTAAAGGGTGCGTAGGTGGTCTATTAAGTCAGTGCTGAAATATCCCGGCTTAACCGGGAGGGTGGCATTGATACTGATGGACTTGAGTGGAGTTGAGGTAGGCGGAATTGACGGTGTAGCGGTGAAATGCGTAGAGATTTGGAGGAACACCAGTGGCGAAGGCGACTTTCTGGTCTGTAACTGACGCTGAGGCGCGAAAGCGTGGGGAGCAAACAGGATTAGATACCCCAGTAGTCC</w:t>
      </w:r>
    </w:p>
    <w:p w14:paraId="0EB4CF62">
      <w:pPr>
        <w:rPr>
          <w:rFonts w:hint="eastAsia"/>
        </w:rPr>
      </w:pPr>
      <w:r>
        <w:rPr>
          <w:rFonts w:hint="eastAsia"/>
        </w:rPr>
        <w:t>&gt;OTU015314</w:t>
      </w:r>
    </w:p>
    <w:p w14:paraId="6C1E5DAE">
      <w:pPr>
        <w:rPr>
          <w:rFonts w:hint="eastAsia"/>
        </w:rPr>
      </w:pPr>
      <w:r>
        <w:rPr>
          <w:rFonts w:hint="eastAsia"/>
        </w:rPr>
        <w:t>CCTACGGGGGGCAGCAGTGGGGAATATTGCGCAATGGACGAAAGTCTGACGCAGCGACGCCGCGTGTGGGATGACGGTCTTCGGATTGTAAACCACTGTCGGGAGGGACGAATACGCCGCAAGGCGGGTGACGGTACCTCCAAAGGAAGCACCGGCTAACTCCGTGCCAGCAGCCGCGGTAATACGGAGGGTGCGAGCGTTGTCCGGAATCACTGGGCGTAAAGGGCGCGTAGGCGGCGCAACAAGTCAGCTGTGAAATCTCCGGGCTTAACCCGGAGCGGCCAGCTGATACTGTCGTGCTAGAGTGCGGAAGGGGCTACTGGAATTCTCGGTGTAGCGGTGAAATGCGTAGATATCAGGAGGAACACCAGTGGCGAAGGCGGTGGTCTGGGCCGGCACTGACGCTGAGGAGCGAAAGCGTGGGTAGCAAACAGGATTAGATACCCCAGTAGTCC</w:t>
      </w:r>
    </w:p>
    <w:p w14:paraId="0D6DA996">
      <w:pPr>
        <w:rPr>
          <w:rFonts w:hint="eastAsia"/>
        </w:rPr>
      </w:pPr>
      <w:r>
        <w:rPr>
          <w:rFonts w:hint="eastAsia"/>
        </w:rPr>
        <w:t>&gt;OTU015315</w:t>
      </w:r>
    </w:p>
    <w:p w14:paraId="281FA8A2">
      <w:pPr>
        <w:rPr>
          <w:rFonts w:hint="eastAsia"/>
        </w:rPr>
      </w:pPr>
      <w:r>
        <w:rPr>
          <w:rFonts w:hint="eastAsia"/>
        </w:rPr>
        <w:t>CCTACGGGAGGCAGCAGTAGGGAATCTTGCGCAATGGGCGAAAGCCTGACGCAGCGACGCCGCGTGAGGGAGGAAAGCTTTTGGGTTGTAAACCTCTTTTATCAGGGAAGAAGACAGTGACGGTACCTGATGAATCAGCATCGGCTAACTCCGTGCCAGCAGCCGCGGTAATACGGAGGATGCAAGCGTTATCCGGATTTATTGGGCGTAAAGGGTCCGCAGGTGGTTATACAAGTCTGCTGTTAAAGCGCAGGGCTTAACTCTGTAACGGCGGTGGAAACTGTGTAACTAGAGAGTGGTAGGGGTAGCGGGAATTCCCAGTGTAGCGGTGAAATGCGTAGAGATTTGGAGGAACACCAGTGGCGAAGGCGACTGTCTGGTCTGTAACTGACGCTGAGGCGCGAAAGCGTGGGGAGCGAACAGGATTAGATACCCTTGTAGTCC</w:t>
      </w:r>
    </w:p>
    <w:p w14:paraId="76CD7E89">
      <w:pPr>
        <w:rPr>
          <w:rFonts w:hint="eastAsia"/>
        </w:rPr>
      </w:pPr>
      <w:r>
        <w:rPr>
          <w:rFonts w:hint="eastAsia"/>
        </w:rPr>
        <w:t>&gt;OTU015316</w:t>
      </w:r>
    </w:p>
    <w:p w14:paraId="7EB8DCBB">
      <w:pPr>
        <w:rPr>
          <w:rFonts w:hint="eastAsia"/>
        </w:rPr>
      </w:pPr>
      <w:r>
        <w:rPr>
          <w:rFonts w:hint="eastAsia"/>
        </w:rPr>
        <w:t>CCTACGGGAGGCTGCAGTGGGGAATATTCCGCAATGGGCGAAAGCCTGACGGAGCAAGACCGCGTGGGGGAAGAAGGCTCTTGGGTTGTAAACCCCTTTTCTCTGGGAAGAAAGTTGTGAAAGCAACCTGACGGTACCAGAGGAATCAGCATCGGCTAACTCCGTGCCAGCAGCCGCGGTAAGACGGAGGATGCAAGCGTTATCCGGAATGATTGGGCGTAAAGAGCGCGTAGGCGGCTATCCACGTCGGATGTGAAAGCTCAAGGCTCAACCTTGAGAGGCCATTCGATACGGGCTGGCTGGAGTGTGGTAGGGGAGATCGGAATTCCTGGTGTAGCGGTGAAATGCGTAGATATGCGGAGGAACACCGATGGCGAAGGCAATCCCCTGGGCCTGCACTGACGCTCATGCACGAAAGCGTGGGGAGCAAACAGGATTAGATACCCCTGTAGTCC</w:t>
      </w:r>
    </w:p>
    <w:p w14:paraId="2ADA48DF">
      <w:pPr>
        <w:rPr>
          <w:rFonts w:hint="eastAsia"/>
        </w:rPr>
      </w:pPr>
      <w:r>
        <w:rPr>
          <w:rFonts w:hint="eastAsia"/>
        </w:rPr>
        <w:t>&gt;OTU015317</w:t>
      </w:r>
    </w:p>
    <w:p w14:paraId="47189A82">
      <w:pPr>
        <w:rPr>
          <w:rFonts w:hint="eastAsia"/>
        </w:rPr>
      </w:pPr>
      <w:r>
        <w:rPr>
          <w:rFonts w:hint="eastAsia"/>
        </w:rPr>
        <w:t>CCTACGGGAGGCAGCAGTGGGGAATATTGCGCAATGGCCGAAACCCTGATGCAGCGACGCCGCGTGAGCGATGAAGCCCTTCGGGGTGTAAAGCTCTTTCGGCAGGGACGATAATGACGGTACCTGAAGAAGAAGCTGCGGCTAACTACGTGCCAGCAGCCGCGGTAATACGTAGGCAGCGAGCGTTGTTCGGAGTTACTGGGCGTAAAGCGTGCGTAGACGGTTATTTAAGTCGGGTGTGAAAGCTCCAGGCTTAACCTGGGAATTGCGCTCGATACTGTTGAGCTAGAGTGTGGAAGGGGCTACTGGAATTCCGTGTGTAGCGGTGAAATGCGTAGATATGCGGAGGAACACCGATGGCGAAGGCAATCCCCTGGGCCTGTACTGACGCTCATGCACGAAAGCGTGGGGAGCAAACAGGATTAGATACCCTGGTAGTCC</w:t>
      </w:r>
    </w:p>
    <w:p w14:paraId="5B990D26">
      <w:pPr>
        <w:rPr>
          <w:rFonts w:hint="eastAsia"/>
        </w:rPr>
      </w:pPr>
      <w:r>
        <w:rPr>
          <w:rFonts w:hint="eastAsia"/>
        </w:rPr>
        <w:t>&gt;OTU015318</w:t>
      </w:r>
    </w:p>
    <w:p w14:paraId="503FB91A">
      <w:pPr>
        <w:rPr>
          <w:rFonts w:hint="eastAsia"/>
        </w:rPr>
      </w:pPr>
      <w:r>
        <w:rPr>
          <w:rFonts w:hint="eastAsia"/>
        </w:rPr>
        <w:t>CCTACGGGCGGCTGCAGTAAGGAATATTGGTCAATGGAGGCAACTCTGAACCAGCCATGCCGCGTGAAGGATGAAGGTCCTCTGGATTGTAAACTTCTTTTACAGGGGAAGAAATCACCGCATTCCTGCGGTGTTGACGGTACCCTGGGAATAAGCACCGGCTAACTCCGTGCCAGCAGCCGCGGTAATACGGAGGGTGCGAGCGTTGCTCGGAATCATTGGGCGTAAAGCGTACGCAGGCGGTTCGTCAAGTCGGGTGTGAAAGCCCGGGGCTCAACCCCGGAACAGCGCCCGATACTGGCGAGCTTGAGTGCGGGAGAGGGTGGCGGAATTCCCCAAGTAGAGGTGAAATTCGTAGATATTAGGAAGAACACCAGTGGCGAAGGCGGCAAACTGGACAGTTACTGACACTAAACTCCGAAAGCGTGGGGAGCAAACAGGATTAGATACCCCTGTAGTCC</w:t>
      </w:r>
    </w:p>
    <w:p w14:paraId="2D64E603">
      <w:pPr>
        <w:rPr>
          <w:rFonts w:hint="eastAsia"/>
        </w:rPr>
      </w:pPr>
      <w:r>
        <w:rPr>
          <w:rFonts w:hint="eastAsia"/>
        </w:rPr>
        <w:t>&gt;OTU015319</w:t>
      </w:r>
    </w:p>
    <w:p w14:paraId="0CAF647C">
      <w:pPr>
        <w:rPr>
          <w:rFonts w:hint="eastAsia"/>
        </w:rPr>
      </w:pPr>
      <w:r>
        <w:rPr>
          <w:rFonts w:hint="eastAsia"/>
        </w:rPr>
        <w:t>CCTACGGGCGGCAGCAGTAAGGAATATTGGACAATGGCCGCAAGGCTGATCCAGCCATGCCGCGTGCAGGATGAAGGTGCTATGCATTGTAAACTGCTTTTGTTCGGGAATAAACCCTTGCATTCTTGCGAGGTTGAATGTACCGAAAGAATAAGGGTCGGCTAACTTCGTGCCAGCAGCCGCGGTAATACGTAGGGACCGAGCGTTGTCCGGATTCATTGGGCGTAAAGAGCTCGTAGGCGGCCACTCAAGTCGAATGTGAAACCTCGAGGCTCAACTTCGAGATGTCGGCGGAAACCATCTGGCTAGAGTCCGGAAGAGGAGAGTAGAATTCCTGGTGTAGCGGTGAAATGCGCAGATATCAGGAGGAATACCCGTGGCGAAGGCGGATCTCTGGGACGGTACTGACGCTGAGACGCGAAAGCGTGGGGAGCGAACAGGATTAGATACCCCGGTAGTCC</w:t>
      </w:r>
    </w:p>
    <w:p w14:paraId="2CF6AC6A">
      <w:pPr>
        <w:rPr>
          <w:rFonts w:hint="eastAsia"/>
        </w:rPr>
      </w:pPr>
      <w:r>
        <w:rPr>
          <w:rFonts w:hint="eastAsia"/>
        </w:rPr>
        <w:t>&gt;OTU015320</w:t>
      </w:r>
    </w:p>
    <w:p w14:paraId="63B0D94A">
      <w:pPr>
        <w:rPr>
          <w:rFonts w:hint="eastAsia"/>
        </w:rPr>
      </w:pPr>
      <w:r>
        <w:rPr>
          <w:rFonts w:hint="eastAsia"/>
        </w:rPr>
        <w:t>CCTACGGGAGGCTGCAGTCGGGAATTTTGCTCAATGGGCGCAAGCCTGAAGCAGCAACGCCGCGTGAGGGATGAAGGCCTTCGGGTTGTAAACCTCTTTTCTCAGGGACGATGATGACGGTACCTGAGGAATAAGCCACGGCTAACTACGTGCCAGCAGCCGCGGTAATACGTAGGTGGCAAGCGTTGTCCGGATTTACTGGGCGTAAAGAGCGCGCAGGCGGTTATGCAAGACAGATGTGAAATCCCCGGGCTCAACCTGGGAACTGCATTTGTGACTGCATGGCTTGAGTGCGGCAGAGGGAGATGGAATTCCGCGTGTAGCAGTGAAATGCGCAGATATCAGGAGGAACACCGATGGCGAAGGCAGTGGTCTGGGCCGAAACTGACGCTGAGGAGCGAAAGCGTGGGGAGCGAACAGGATTAGATACCCCTGTAGTCC</w:t>
      </w:r>
    </w:p>
    <w:p w14:paraId="00EF0BB1">
      <w:pPr>
        <w:rPr>
          <w:rFonts w:hint="eastAsia"/>
        </w:rPr>
      </w:pPr>
      <w:r>
        <w:rPr>
          <w:rFonts w:hint="eastAsia"/>
        </w:rPr>
        <w:t>&gt;OTU015321</w:t>
      </w:r>
    </w:p>
    <w:p w14:paraId="1F806197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TCTTTCAGCAGGGACGAAGCGAAAGTGACGGTACCTGCAGAAGAAGCACCGGCCAACTCCGTGCCAGCAGCCGCGGTAATACGGAGGAGACAAACGTTATCCGGAGTTACTGGGCGTAAAGGGTGCGTAGGTGGCCGGGAAAGTTCGGTGTGAAAGCTCCAAGCTTAACCTGGAAAGTGCAGAGGGGACTGTTCAGCTAGAGGATTGGAGAGGTAGCTGGAATTCTTGGTGTAGCAGTGAAATGCGTAGAGATCAAGAGGAACACTCGTGGCGAAAGCGAGCTACTGGACAATAACTGACGCTGAGGCTCGAAGGCTAGGGTAGCGAAAGGGATTAGATACCCCGGTAGTCC</w:t>
      </w:r>
    </w:p>
    <w:p w14:paraId="1B66674E">
      <w:pPr>
        <w:rPr>
          <w:rFonts w:hint="eastAsia"/>
        </w:rPr>
      </w:pPr>
      <w:r>
        <w:rPr>
          <w:rFonts w:hint="eastAsia"/>
        </w:rPr>
        <w:t>&gt;OTU015322</w:t>
      </w:r>
    </w:p>
    <w:p w14:paraId="3EB3288D">
      <w:pPr>
        <w:rPr>
          <w:rFonts w:hint="eastAsia"/>
        </w:rPr>
      </w:pPr>
      <w:r>
        <w:rPr>
          <w:rFonts w:hint="eastAsia"/>
        </w:rPr>
        <w:t>CCTACGGGGGGCAGCAGTAGGGAATCTTCCACAATGGACGAAAGTCTGATGGAGCAACGCCGCGTGAGTGAAGAAGGTTTTCGGATCGTAAAACTCTGTTGTTAGGGAAGAACAAGTACGAGAGTAACTGCTCGTACCTTGACGGTACCTAACCAGAAAGCCACGGCTAACTACGTGCCAGCAGCCGCGGTAATACGTAGGTGGCAAGCGTTGTCCGGAATTATTGGGCGTAAAGCGCGCGCAGGCGGTTCTTTAAGTCTGGTGTTTAAACCCGAGGCTCAACTTCGGGTCGCACTGGAAACTGGGGGACTTGAGTGCAGAAGAGGAGAGTGGAATTCCACGTGTAGCGGTGAAATGCGCAGATATCAGATAGAACACCAATGGCGAAGGCAGTTGCCTGGCCTATCACTGACACTAAAGCACGAAAGCGTGGGGAGCAAACAGGATTAGATACCCCAGTAGTCC</w:t>
      </w:r>
    </w:p>
    <w:p w14:paraId="05DE3E23">
      <w:pPr>
        <w:rPr>
          <w:rFonts w:hint="eastAsia"/>
        </w:rPr>
      </w:pPr>
      <w:r>
        <w:rPr>
          <w:rFonts w:hint="eastAsia"/>
        </w:rPr>
        <w:t>&gt;OTU015323</w:t>
      </w:r>
    </w:p>
    <w:p w14:paraId="7E6781AD">
      <w:pPr>
        <w:rPr>
          <w:rFonts w:hint="eastAsia"/>
        </w:rPr>
      </w:pPr>
      <w:r>
        <w:rPr>
          <w:rFonts w:hint="eastAsia"/>
        </w:rPr>
        <w:t>CCTACGGGAGGCTGCAGTGGGGAATCTTGCGCAATGGGCGAAAGCCTGACGCAGCGACGCCGCGTGGGGGAGGAAGGGCTTCGGCTTGTAAACCCCTGTTGCCCGGGACGAACCGCCGCTTTCGAGCGGCCTGACGGTACCGGGTGAGGAAGCACCGGCTAACTCTGTGCCAGCAGCCGCGGTAATACGTAGGACCCAAGCGTTATCCGGATTGACTGGGCGTAAAGAGTTGCGTAGGTGGTTTGTTAAGCGAATAGTGAAATCTTGGGGCTCAACCTTAAGGCTATTATTCGAACTGGCAAACTCGAGAACAGGAGAGGTATCTGGAATTCCCAGTGTAGGAGTGAAATCCGTAGATATTGGGAGGAACACCTGCGGCGAAGGCGGGTAGCTGGGCCAACACTGACGCTGAGACGCGAAAGCTAGGGGAGCAAACGGGATTAGATACCCGAGTAGTCC</w:t>
      </w:r>
    </w:p>
    <w:p w14:paraId="3BCD51E6">
      <w:pPr>
        <w:rPr>
          <w:rFonts w:hint="eastAsia"/>
        </w:rPr>
      </w:pPr>
      <w:r>
        <w:rPr>
          <w:rFonts w:hint="eastAsia"/>
        </w:rPr>
        <w:t>&gt;OTU015324</w:t>
      </w:r>
    </w:p>
    <w:p w14:paraId="483CB9A6">
      <w:pPr>
        <w:rPr>
          <w:rFonts w:hint="eastAsia"/>
        </w:rPr>
      </w:pPr>
      <w:r>
        <w:rPr>
          <w:rFonts w:hint="eastAsia"/>
        </w:rPr>
        <w:t>CCTACGGGAGGCAGCAGCAAGGAATTTTCCACAATGGGCGCAAGCCTGATGGAGCAACGCCGCGTGGGGGATGACGCACTTCGGTGTGTAAACCCCTTTTCGAGGGGACGAAGGCAATGACGGTACCCTCGGAATAAGGATCGGCTAACTCTGTGCCAGCAGCCGCGGTAATACAGAGGGGGCAAGCGTTGTCCGGACTGACTGGGCGTAAAGCGCGTGTAGGCTGCTCGGAAAGTCGGATGTGAAAGGCCTGGGCTCAACCTGGGAACTGCATCCGATACGGCGGGACTGGAGTGTGGGAGAGGTTGGTGGAATTCCCAGTGTAGAGGTGAAATTCGTAGATATTAGGAAGAACACCGGTGGCGAAGGCGGCCCACTGGTCCGGTACTGACGCTGAGGTGCGAAAGCGTGGGGAGCAAACAGGATTAGATACCCCAGTAGTCC</w:t>
      </w:r>
    </w:p>
    <w:p w14:paraId="56134ACE">
      <w:pPr>
        <w:rPr>
          <w:rFonts w:hint="eastAsia"/>
        </w:rPr>
      </w:pPr>
      <w:r>
        <w:rPr>
          <w:rFonts w:hint="eastAsia"/>
        </w:rPr>
        <w:t>&gt;OTU015325</w:t>
      </w:r>
    </w:p>
    <w:p w14:paraId="4A00B264">
      <w:pPr>
        <w:rPr>
          <w:rFonts w:hint="eastAsia"/>
        </w:rPr>
      </w:pPr>
      <w:r>
        <w:rPr>
          <w:rFonts w:hint="eastAsia"/>
        </w:rPr>
        <w:t>CCTACGGGCGGCAGCAGTGGGGAATCTTGCGCAATGGGCGAAAGCCTGACGCAGCAACGCCGCGTGGGGGATGAATGCCTTCGGGTTGTAAACCCCTTTCAGCAGGGACGAATCTGACGGTACCTGCAGAAGAAGGTCCGGCCAACTACGTGCCAGCAGCCGCGGTAACACGTAGGACACGAGCGTTATCCGGAATTACTGGGCGTAAAGCGCACGTAGGCGGATGTTTAAGTTAGGGGTGAAATCCCAGGGCTCAACCCTGGAACTGCCTCTAATACTGGGCATCTAGAGTCCGAGAGAGGTGAGTGGAATTCCGAGTGTAGAGGTGAAATTCGTAGATATTCGCAGGAACACCAGTGGCGAAGGCGACTTGCTGGATCTTTGCTGACGCTGAGACGCGAAAGCGTGGGGAGCAAACAGGATTAGATACCCCAGTAGTCC</w:t>
      </w:r>
    </w:p>
    <w:p w14:paraId="4B12C511">
      <w:pPr>
        <w:rPr>
          <w:rFonts w:hint="eastAsia"/>
        </w:rPr>
      </w:pPr>
      <w:r>
        <w:rPr>
          <w:rFonts w:hint="eastAsia"/>
        </w:rPr>
        <w:t>&gt;OTU015326</w:t>
      </w:r>
    </w:p>
    <w:p w14:paraId="5D9AF28C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CTTCTGGGTTGTAAACTGCTTTTGCCAGGGGATAAAATAGCTATGCGTAGCAAATTGAAGGTACCTGGTGAATAAGCCACGGCTAACTCCGTGCCAGCAGCCGCGGTAATACGGAGGGGGCTAGCGTTGTTCGGAATTACTGGGCGTAAAGCGCGCGTAGGCGGTTTGTTAAGTCATGTGTGAAATCCCTCGGCTCAACCGGGGAAGGACGCATGAAACTGACAAGCTAGAGTACCAAAGAGGGGGGTGGAATTCCCGGTGTAGCGGTGAAATGCGCAGATATCGGGAGGAACACCGATGGCGAAGGCAGCCCCCTGGGATAACACTGACGCTCATGCACGAAAGCGTGGGGAGCAAACAGGATTAGATACCCGAGTAGTCC</w:t>
      </w:r>
    </w:p>
    <w:p w14:paraId="6F349A1A">
      <w:pPr>
        <w:rPr>
          <w:rFonts w:hint="eastAsia"/>
        </w:rPr>
      </w:pPr>
      <w:r>
        <w:rPr>
          <w:rFonts w:hint="eastAsia"/>
        </w:rPr>
        <w:t>&gt;OTU015327</w:t>
      </w:r>
    </w:p>
    <w:p w14:paraId="31BF4531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CGGTGCTGGTTAATACCCGGCGCTAATGACGGTACCGTAAGAATAAGCACCGGCTAACTACGTGCCAGCAGCCGCGGTAATACGTAGGGTGCGAGCGTTAATCGGAATTACTGGGCGTAAAGGGCGTGCAGGCGGTTTGTTAAGTCTAGGGTGAAAGCTCCCGGCTCAACTGGGAGAGGACGCTCAAAACTGCCTAGCTCGAGGACGGTAGAGGAAGGTGGAATTCCCGGTGTAGTGGTGAAATGCGTAGATATGCGGAGGAACACCGATGGCGAAGGCAATCCCCTGGGCCTGTACTGACGCTCATGCACGAAAGCGTGGGGAGCAAACAGGATTAGATACCCGTGTAGTCC</w:t>
      </w:r>
    </w:p>
    <w:p w14:paraId="2A9AA2DA">
      <w:pPr>
        <w:rPr>
          <w:rFonts w:hint="eastAsia"/>
        </w:rPr>
      </w:pPr>
      <w:r>
        <w:rPr>
          <w:rFonts w:hint="eastAsia"/>
        </w:rPr>
        <w:t>&gt;OTU015328</w:t>
      </w:r>
    </w:p>
    <w:p w14:paraId="09ABFC34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AGCAGGGACGAAGCGCAAGTGACGGTACCCGCAGAAGAAGCACCGGCTAACTCCGTGCCAGCAGCCGCGGTAATACGGAGGGTGCGAGCGTTATCCGGAATTACTGGGCGTAAAGGGTGCGCAGGCGGCTCCGCATGTCAGGCGTGAAATCCCCGGGCTCAACTTGGGAATGGCGCTCGAAACTACGGTGCTGGAGTGTGGCAGAGGAAGGTAGAATTCCACGTGTAGCGGTGAAATGCGTAGATATGTGGAGGAACATCGGTGGCGAAGGCGGCATCCTGGACCGGTATTGACGCTGAGGCGCGAAAGCCAGGGGAGCAAACGGGATTAGATACCCCAGTAGTCC</w:t>
      </w:r>
    </w:p>
    <w:p w14:paraId="2B44DBEA">
      <w:pPr>
        <w:rPr>
          <w:rFonts w:hint="eastAsia"/>
        </w:rPr>
      </w:pPr>
      <w:r>
        <w:rPr>
          <w:rFonts w:hint="eastAsia"/>
        </w:rPr>
        <w:t>&gt;OTU015329</w:t>
      </w:r>
    </w:p>
    <w:p w14:paraId="7208E493">
      <w:pPr>
        <w:rPr>
          <w:rFonts w:hint="eastAsia"/>
        </w:rPr>
      </w:pPr>
      <w:r>
        <w:rPr>
          <w:rFonts w:hint="eastAsia"/>
        </w:rPr>
        <w:t>CCTACGGGAGGCTGCAGTGGGGAATCTTGCGCAATGGGCGAAAGCCTGACGCAGCGACGCCGCGTGAGTGATGAAGGCCTTCGGGTTGTAAAGCTCTGTGGAGGGGGACGAATAAGGGCCGTCGAATAGACGGCCCGATGACGGTACCCCTTTAGCAAGCACCGGCTAACTCTGTGCCAGCAGCCGCGGTAAGACAGAGGGTGCAAACGTTGTTCGGAATCATTGGGCGTAAAGAGCGCGTAGGCGGCCCGGTAAGTCCGCTCTGAAAGTCAAAGGCTCAACCCTTGAATGCCGACCGAAACTGCCGGGCTAGAGTCCGGAAGAGGCGAGTGGAATTCCTGGTGTAGCGGTGAAATGCGCAGATATCAGGAGGAACACCGATGGCGAAGGCAGCTCGCTGGGACGGTACTGACGCTGAGGCGCGAAAGCGTGGGGAGCGAACGGGATTAGATACCCGGGTAGTCC</w:t>
      </w:r>
    </w:p>
    <w:p w14:paraId="0A34D729">
      <w:pPr>
        <w:rPr>
          <w:rFonts w:hint="eastAsia"/>
        </w:rPr>
      </w:pPr>
      <w:r>
        <w:rPr>
          <w:rFonts w:hint="eastAsia"/>
        </w:rPr>
        <w:t>&gt;OTU015330</w:t>
      </w:r>
    </w:p>
    <w:p w14:paraId="44D50E50">
      <w:pPr>
        <w:rPr>
          <w:rFonts w:hint="eastAsia"/>
        </w:rPr>
      </w:pPr>
      <w:r>
        <w:rPr>
          <w:rFonts w:hint="eastAsia"/>
        </w:rPr>
        <w:t>CCTACGGGGGGCAGCAGTCGGGAATATTGGTCAATGGAGGCAACTCTGAACCAGCCATGCCGCGTGAAGGATGAAGGTCCTCTGGATTGTAAACTTCTTTTATGTGGGAAGAAACCGATACATTCTTGTGTCGTTGACGGTACCTTGGGAATAAGCTCCGGCTAACTACGTGCCAGCAGCCGCGGTAATACGTAGGGACCAAGCGTTGTTCGGATTTACTGGGCGTAAAGGGCGCGTAGGCGGCAATTCAAGTCAGCTGTGAAATCTCTGAGCTTAACTCAGAACGGTCAGCTGATACTGCTTTGCTAGAGTGCAGAAGGGGCAATCGGAATTCTTGGTGTAGCGGTGAAATGCGTAGATATCGGGAGGAACATCGGTGGCGAAGGCGACTTTCTGGACAGTTCCTGACGCTGAGGCGCGAAAGCTAGGGGAGCAAACAGGATTAGATACCCTGGTAGTCC</w:t>
      </w:r>
    </w:p>
    <w:p w14:paraId="00BC62BE">
      <w:pPr>
        <w:rPr>
          <w:rFonts w:hint="eastAsia"/>
        </w:rPr>
      </w:pPr>
      <w:r>
        <w:rPr>
          <w:rFonts w:hint="eastAsia"/>
        </w:rPr>
        <w:t>&gt;OTU015331</w:t>
      </w:r>
    </w:p>
    <w:p w14:paraId="69BE2BF5">
      <w:pPr>
        <w:rPr>
          <w:rFonts w:hint="eastAsia"/>
        </w:rPr>
      </w:pPr>
      <w:r>
        <w:rPr>
          <w:rFonts w:hint="eastAsia"/>
        </w:rPr>
        <w:t>CCTACGGGGGGCTGCAGTGGGGAATCTTGCACAATGGGGGCAACCCTGATGCAGCGACGCCGCGTGAGCGATGAAGCCCTTCGGGGTGTAAAGCTCTTTCGGCAGGAACGATAATGACGGTACCTGAAGAAGAAGCTGCGGCTAACTACGTGCCAGCAGCCGCGGTAATACGTAGGCAGCGAGCGTTGTTCGGAGTTACTGGGCGTAAAGCGTGTGCAGGCGGCTCATTGCGCCCGGCGTGAAAGCCCCCGGCTCAACCGGGGAGGGTCGTCGGGGACGGGTGAGCTTGAGGGTATCAGGGGCAGGTAGAATTCCCGGTGTAGTGGTGAAATGCGTAGAGATCGGGAGGAATACCAGCGGCGAAGGCGGCATCCTGGACTGGTCCTGACACTCAGGAGCGAAAGCGTGGGGAGCGATCCGGATTAGATACCCCGGTAGTCC</w:t>
      </w:r>
    </w:p>
    <w:p w14:paraId="3C477E5A">
      <w:pPr>
        <w:rPr>
          <w:rFonts w:hint="eastAsia"/>
        </w:rPr>
      </w:pPr>
      <w:r>
        <w:rPr>
          <w:rFonts w:hint="eastAsia"/>
        </w:rPr>
        <w:t>&gt;OTU015332</w:t>
      </w:r>
    </w:p>
    <w:p w14:paraId="57A24EF1">
      <w:pPr>
        <w:rPr>
          <w:rFonts w:hint="eastAsia"/>
        </w:rPr>
      </w:pPr>
      <w:r>
        <w:rPr>
          <w:rFonts w:hint="eastAsia"/>
        </w:rPr>
        <w:t>CCTACGGGGGGCAGCAGTAGGGAATCTTCCGCAATGGACGAAAGTCTGACGGAGCAACGCCGCGTGAACGATGAAGGCCTTCGGGTCGTAAAGTTCTGTTGTTAGGGAAGAACAAGTGCTAGTTAAATAAGCTGGCACCTTGACGGTACCTAACCAGAAAGCCACGGCTAACTACGTGCCAGCAGCCGCGGTAATACGTAGGTGGCAAGCGTTGTCCGGAATTATTGGGCGTAAAGTGTGCGCAGGCGGCCGCGCAAGTCGAGTGTGAAAGCCCCGAGCTTAACTTGGGAACTGCGCTCGAAACTACGTGGCTTGAGTGTGGCAGAGGAAGGTGGAATTCCAGGTGTAGCGGTGAAATGCGCAGATATCAGGAGGAACACCGGTGGCGAAGGCGGGTCTCTGGGCCGATACTGACGCTGAGGAGCGAAAGCGTGGGGAGCGAACAGGATTAGATACCCCAGTAGTCC</w:t>
      </w:r>
    </w:p>
    <w:p w14:paraId="40902349">
      <w:pPr>
        <w:rPr>
          <w:rFonts w:hint="eastAsia"/>
        </w:rPr>
      </w:pPr>
      <w:r>
        <w:rPr>
          <w:rFonts w:hint="eastAsia"/>
        </w:rPr>
        <w:t>&gt;OTU015333</w:t>
      </w:r>
    </w:p>
    <w:p w14:paraId="1A072A72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GAGTAACTGACGGTACCTTGACGGTACCTAACCAGAAAGCCACGGCTAACTACGTGCCAGCAGCCGCGGTAAGACAGAGGGTGCAAACGTTGTTCGGAATTACTGGGCGTAAAGCGTGTGTAGGCGGTCCGCTAAGTCGGGTGTGAAAGCCCTGGGCTCAACCCAGGAAGTGCACTCGAAACTGGCGGGCTAGAGTATCGGAGAGGTTGGTGGAATTCTCGGTGTAGCGGTGAAATGCGTAGATATCTGGAGGAACATCAGTGGCGAAGGCGACACCCTGGACTCATACTGACACTGAGGTGCGAAAGCGTGGGGAGCAAACAGGATTAGATACCCCGGTAGTCC</w:t>
      </w:r>
    </w:p>
    <w:p w14:paraId="4475FD9F">
      <w:pPr>
        <w:rPr>
          <w:rFonts w:hint="eastAsia"/>
        </w:rPr>
      </w:pPr>
      <w:r>
        <w:rPr>
          <w:rFonts w:hint="eastAsia"/>
        </w:rPr>
        <w:t>&gt;OTU015334</w:t>
      </w:r>
    </w:p>
    <w:p w14:paraId="261A0A93">
      <w:pPr>
        <w:rPr>
          <w:rFonts w:hint="eastAsia"/>
        </w:rPr>
      </w:pPr>
      <w:r>
        <w:rPr>
          <w:rFonts w:hint="eastAsia"/>
        </w:rPr>
        <w:t>CCTACGGGGGGCTGCAGTGGGGAATATTGGACAATGGGCGCAAGCCTGATCCAGCCATACCGCGTGGGTGAAGAAGGCCTTCGGGTTGTAAAGCCCTTTTGTTGGGAAAGAAATCCTATCGATTAATACTCGGTGGGGATGACGGTACCCAAAGAATAAGCACCGGCTAACTTCGTGCCAGCAGCCGCGGTAATACAGAGGGTGCAAGCGTTAATCGGAATTACTGGGCGTAAAGCGTGCGCAGGCGGTCTGTCAAGTCGGATGTGAAATCCCCGGGCTCAACCTGGGAATTGCGTTGGAGACTGCAAGGCTGGAGTCTGGCAGAGGGAAGTGGAATTTCCGGTGTAGCGGTGAAATGTGTAGATATCGGAAGGAACACCAGTGGCGAAGGCGACTTCCTGGACCAAGACTGACGCTGAGGCGCGAAAGCGTGGGGATCAAACAGGATTAGATACCCCGGTAGTCC</w:t>
      </w:r>
    </w:p>
    <w:p w14:paraId="2F92BD77">
      <w:pPr>
        <w:rPr>
          <w:rFonts w:hint="eastAsia"/>
        </w:rPr>
      </w:pPr>
      <w:r>
        <w:rPr>
          <w:rFonts w:hint="eastAsia"/>
        </w:rPr>
        <w:t>&gt;OTU015335</w:t>
      </w:r>
    </w:p>
    <w:p w14:paraId="4DC38C54">
      <w:pPr>
        <w:rPr>
          <w:rFonts w:hint="eastAsia"/>
        </w:rPr>
      </w:pPr>
      <w:r>
        <w:rPr>
          <w:rFonts w:hint="eastAsia"/>
        </w:rPr>
        <w:t>CCTACGGGTGGCTGCAGTAAGGAATATTGGTCAATGGGCGAGAGCCTGAACCAGCCATGCCGCGTGCAGGAAGAAGGCCCTCTGGGTTGTAAACTGCTTTTGACCAGGGCCAAAATACCCATGCGTGGGGAATTGAGAGTACTGGTAGAATAAGCACCGGCTAACTCCGTGCCAGCAGCCGCGGTAATACGGAGGGTGCAAGCGTTATCCGGATTCACTGGGTTTAAAGGGTGCGTAGGAGGGTAGGTAAGTCAGTGGTGAAATCTTCGAGCTTAACTCGGAAACTGCCGTTGATACTATCTATCTTGAATACCGTGGAGGTGAGCGGAATATGTCATGTAGCGGTGAAATGCTTAGATATGACATAGAACACCGATAGCGGAGGCAGCTTACTACACAGTCATTGACACTGAGGCACGAAAGCGTGGGGAGCAAACAGGATTAGATACCCCAGTAGTCC</w:t>
      </w:r>
    </w:p>
    <w:p w14:paraId="1C6FE508">
      <w:pPr>
        <w:rPr>
          <w:rFonts w:hint="eastAsia"/>
        </w:rPr>
      </w:pPr>
      <w:r>
        <w:rPr>
          <w:rFonts w:hint="eastAsia"/>
        </w:rPr>
        <w:t>&gt;OTU015336</w:t>
      </w:r>
    </w:p>
    <w:p w14:paraId="6518F00C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TGTAAACCTCTTTCGACAGGGACGAAGCGAGAGTGACGGTACCTGGAGAAGAAGCACCGGCCAACTACGTGCCAGCAGCCGCGGTAAGACGTAGGGTGCAAGCGTTGTCCGGATTTATTGGGCGTAAAGAGCTCGTAGGCGGTCTTGCAAGTCCCGTGTGAAATCCCAGGGCTTAACCCTGGACGTGCATTTGAAACTGGAATGCTTGAGTACGATAGAGGACAGTGGAATTCCTGGTGTAGTGGTGAAATACGTAGATATCAGGAGGAACATCGGTGGCGAAGGCGGCTTGCTGGGCATGGTCTGACGCTGAGGCGCGAAAGCGTGGGGAGCGAACAGGATTAGATACCCTAGTAGTCC</w:t>
      </w:r>
    </w:p>
    <w:p w14:paraId="147532F8">
      <w:pPr>
        <w:rPr>
          <w:rFonts w:hint="eastAsia"/>
        </w:rPr>
      </w:pPr>
      <w:r>
        <w:rPr>
          <w:rFonts w:hint="eastAsia"/>
        </w:rPr>
        <w:t>&gt;OTU015337</w:t>
      </w:r>
    </w:p>
    <w:p w14:paraId="3BC43FCA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GTAGGGGGCGAGTGTTGTTCGGAATCATTGGGCGTAAAGGGCGCGTAGGTGGCGGCGTATGTCTGCCGTGAAAGCGCACGGCTCAACCGGGGAAGGACGCATGAAACTGACAAGCTAGAGTACCAAAGAGGGGGGTGGAATTCCCGGTGTAGCGGTGAAATGCGTAGATATCGGGAGGAACACCTGTGGCGAAGGCGGCCCCCTGGTCCGATACTGACGCTAATACGCGAAAGCGTGGGGAGCAAACAGGATTAGATACCCGGGTAGTCC</w:t>
      </w:r>
    </w:p>
    <w:p w14:paraId="6374A2F7">
      <w:pPr>
        <w:rPr>
          <w:rFonts w:hint="eastAsia"/>
        </w:rPr>
      </w:pPr>
      <w:r>
        <w:rPr>
          <w:rFonts w:hint="eastAsia"/>
        </w:rPr>
        <w:t>&gt;OTU015338</w:t>
      </w:r>
    </w:p>
    <w:p w14:paraId="34008E7B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CCGCTGTCAGGGGGGAACAAAACAATGAGTGATCCCCAGAGGAAGCACGGGCTAAGTTCGTGCCAGCAGCCGCGGTAAGACGAACCGTGCGAACGTTGTTCGGAATCACTGGGCTTAAAGGGCGCGTAGGCGGTTCGGTAAGTCTGCCGTGAAAACCCAGGGCTCAACCCTGGGCGTGCGGTGGATACTGCCGGGCTAGAGGGTGGTAGAGGCGAGTGGAATTCCCGGTGTAGCGGTGAAATGCGTAGATATCGAGAGGAACACCTGCGGCGAAGGCGGGTTGCTGGGCTGACACTGACGCTGAGGCGCGAAAGCTAGGGGAGCGAACAGGATTAGATACCCCGGTAGTCC</w:t>
      </w:r>
    </w:p>
    <w:p w14:paraId="355745BE">
      <w:pPr>
        <w:rPr>
          <w:rFonts w:hint="eastAsia"/>
        </w:rPr>
      </w:pPr>
      <w:r>
        <w:rPr>
          <w:rFonts w:hint="eastAsia"/>
        </w:rPr>
        <w:t>&gt;OTU015339</w:t>
      </w:r>
    </w:p>
    <w:p w14:paraId="2BFD5DAB">
      <w:pPr>
        <w:rPr>
          <w:rFonts w:hint="eastAsia"/>
        </w:rPr>
      </w:pPr>
      <w:r>
        <w:rPr>
          <w:rFonts w:hint="eastAsia"/>
        </w:rPr>
        <w:t>CCTACGGGAGGCAGCAGTAGGGAATCTTCCGCAATGGACGAAAGTCTGAAGGAGCGACGCCGCGTGGGGGATGAAGGGCTTCGGTCCGTAAACCCCTGTCATTTGCGAACAAACCTTACTATTGAATATTTAGTGAGCTGATTGTAGCGAAAGAGGAAGGGACGGCTAACTCTGTGCCAGCAGCCGCGGTAATACAGAGGTCCCAAGCGTTGTTCGGATTCACTGGGCGTAAAGGGTGCGTAGGCGGTGGGGTAAGTCTGGTGTGAAAGCTCGGAGCTCAACTCCGAAATGTCATCGGAAACTACTTCACTAGAGGTTTGGAGGGGGGACTGGAATTCTCGGTGTAGCAGTGAAATGCGTAGATATCGAGAGGAACACCAGTGGCGAAGGCGAGTCCCTGGACAAATCCTGACGCTGAGGCACGAAAGCTAGGGGAGCAAACAGGATTAGATACCCTAGTAGTCC</w:t>
      </w:r>
    </w:p>
    <w:p w14:paraId="35D248C7">
      <w:pPr>
        <w:rPr>
          <w:rFonts w:hint="eastAsia"/>
        </w:rPr>
      </w:pPr>
      <w:r>
        <w:rPr>
          <w:rFonts w:hint="eastAsia"/>
        </w:rPr>
        <w:t>&gt;OTU015340</w:t>
      </w:r>
    </w:p>
    <w:p w14:paraId="371C5E5F">
      <w:pPr>
        <w:rPr>
          <w:rFonts w:hint="eastAsia"/>
        </w:rPr>
      </w:pPr>
      <w:r>
        <w:rPr>
          <w:rFonts w:hint="eastAsia"/>
        </w:rPr>
        <w:t>CCTACGGGTGGCTGCAGTGGGGAATATTGGACAATGGGGGGAACCCTGATCCAGCCATGCCGCGTGTGTGAAGGAGCGTTTCGGCGCGTAAAGCCCTGTCAGCGGGGAAGAAAAAAAGACGGTACCCGACCAAGAAGCCCCGGCTAACTACGTGCCAGCAGCCGCGGTAATACGTAGGGGGCGAGCGTTATCCGGAATTACTGGGTGTAAAGGGAGCGTAGACGGCAGGGTAAGCCTGGAGTGGAAGCCCGCGGCCCAACCGCGGAACTGCTTTGGGAACTATGTAACTAGAGTACCGGAGAGGTAAGCGGAATTCCTAGTGTAGCGGTGAAATGCGTAGATATTAGGAGGAACACCAGTGGCGAAGGCGACTTACTGGACTGTAACTGACGCTGAGGCACGAAAGCGTGGGTAGCAAACAGGATTAGATACCCGTGTAGTCC</w:t>
      </w:r>
    </w:p>
    <w:p w14:paraId="60BA69AA">
      <w:pPr>
        <w:rPr>
          <w:rFonts w:hint="eastAsia"/>
        </w:rPr>
      </w:pPr>
      <w:r>
        <w:rPr>
          <w:rFonts w:hint="eastAsia"/>
        </w:rPr>
        <w:t>&gt;OTU015341</w:t>
      </w:r>
    </w:p>
    <w:p w14:paraId="2274260E">
      <w:pPr>
        <w:rPr>
          <w:rFonts w:hint="eastAsia"/>
        </w:rPr>
      </w:pPr>
      <w:r>
        <w:rPr>
          <w:rFonts w:hint="eastAsia"/>
        </w:rPr>
        <w:t>CCTACGGGGGGCAGCAGCAAGGAATCTTCCGCAATGGGCGCAAGCCTGACGGAGCAACGCCGCGTGGAGGACGACGGCTTTCGGGTTGTAAACTCCTTTTCCCAGGGACGAAACGGACGGTACCTGGGGAATCAGCCCCGGCTAACTCTGTGCCAGCAGCCGCGGTAAGACAGAGTGGGCAAGCGTTGTCCGGATTTACTGGGCGTACAGCGCGCGCAGGCGGCAGGCGACGTGCCGTGTGACACGTGGGGGCTCAACCCCCACCGGCCATGGTAGACGCGCCGGCTAGAGGCAGGGAGAGGGAGGTGGAATGCCCGGTGGAGCGGTGAAATGCGTAGATATCAGGTGGAACACCAGTGGCGAAGGCGGCTTTCTGGGCCTTACCTGACGCTGAGGAGCGAAAGCGTGGGTAGCGAACAGGATTAGATACCCCAGTAGTCC</w:t>
      </w:r>
    </w:p>
    <w:p w14:paraId="0AC25A11">
      <w:pPr>
        <w:rPr>
          <w:rFonts w:hint="eastAsia"/>
        </w:rPr>
      </w:pPr>
      <w:r>
        <w:rPr>
          <w:rFonts w:hint="eastAsia"/>
        </w:rPr>
        <w:t>&gt;OTU015342</w:t>
      </w:r>
    </w:p>
    <w:p w14:paraId="2F3927B3">
      <w:pPr>
        <w:rPr>
          <w:rFonts w:hint="eastAsia"/>
        </w:rPr>
      </w:pPr>
      <w:r>
        <w:rPr>
          <w:rFonts w:hint="eastAsia"/>
        </w:rPr>
        <w:t>CCTACGGGTGGCAGCAGTCGAGGATCTTCGGCAATGGGCGCAAGCCTGACCGAGCGACGCCGCGTGTGCGATGAAGGCCTTCGGGTTGTAAAGCACTGTCGAGGGGGAGGAAAGCCGGGCAACCGGTCTGACCTATCCCTGGAGGAAGCACGGGCTAAGTTCGTGCCAGCAGCCGCGGTAAGACGAACCGTGCGAACGTTGTTCGGATTCACTGGGCTTAAAGGGCGCGTAGGCGGTGCTGTGCGTCGGCGCTGAAAGCGCCTGGCTTAACCAGGCGAGGTGCGGCGATACGACGGCACTGGAGGCAGGGAGAGGCTGGCGGAATTCCGGGTGTAGTGGTGAAATGCGTAGAGATCGGCAGGAACACCCAAGGGGAAGCCAGCCGACTGGCCCGCACCTGACACTCAGGGACGACAGCGTGGGGAGCGAACCGGATTAGATACCCCGGTAGTCC</w:t>
      </w:r>
    </w:p>
    <w:p w14:paraId="72F0603D">
      <w:pPr>
        <w:rPr>
          <w:rFonts w:hint="eastAsia"/>
        </w:rPr>
      </w:pPr>
      <w:r>
        <w:rPr>
          <w:rFonts w:hint="eastAsia"/>
        </w:rPr>
        <w:t>&gt;OTU015343</w:t>
      </w:r>
    </w:p>
    <w:p w14:paraId="61FFC594">
      <w:pPr>
        <w:rPr>
          <w:rFonts w:hint="eastAsia"/>
        </w:rPr>
      </w:pPr>
      <w:r>
        <w:rPr>
          <w:rFonts w:hint="eastAsia"/>
        </w:rPr>
        <w:t>CCTACGGGAGGCTGCAGTAGGGAATATTGCTTAATGGGCGCAAGCCTGAAGCAGCAACGCCGCGTGTGCGATGACGGCCTTCGGGTTGTAAAGCACTTTTGGGTGGGAAGAGGAAGGACGGTACCACCCGAATAAGCCTCGGCTAACTACGTGCCAGCAGCCGCGGTAAAACGTAGGGGGTTAGCGTTGTCCGGATTTACTGGGTGTAAAGGGCGCGTAGGCGGGTTTGTAAGTCAGTGGTGAAATCCTACAGCTTAACTGTAGAGCTGCCATTGATACTGCAGATCTTGAGTTCAGAAGAGAGAGATGGAATTCCAGGTGTAGTGGTGAAATACGTAGATATTCGCAAGAACACCAGTGGCGAAGGCGGCTCACTGGCCCGATACTGACGCTGAGGCACGAAAGCGTGGGGAGCAAACAGGATTAGATACCCCGGTAGTCC</w:t>
      </w:r>
    </w:p>
    <w:p w14:paraId="6C6B9B75">
      <w:pPr>
        <w:rPr>
          <w:rFonts w:hint="eastAsia"/>
        </w:rPr>
      </w:pPr>
      <w:r>
        <w:rPr>
          <w:rFonts w:hint="eastAsia"/>
        </w:rPr>
        <w:t>&gt;OTU015344</w:t>
      </w:r>
    </w:p>
    <w:p w14:paraId="05A8EE7F">
      <w:pPr>
        <w:rPr>
          <w:rFonts w:hint="eastAsia"/>
        </w:rPr>
      </w:pPr>
      <w:r>
        <w:rPr>
          <w:rFonts w:hint="eastAsia"/>
        </w:rPr>
        <w:t>CCTACGGGTGGCTGCAATTAGGAATCTTGCGCAATGGGGGCAACCCTGACGCAGCGACGCCGCGTGCGGGATGACGGCATTCGTGTCGTAAACCGCTTTTGATGGGGAAGAAGGATGTGACGGTACCCATCGAATAAGCCCCGGCTAACTACGTGCCAGCAGCCGCGGTAATACGTAGGGGGCGAGCGTTGTTCGGATTTACTGGGCGTAAAGGGTGCGTAGGCGGCACCACAAGTCACTTGTGAAATCTTTGGGCTTAACCCAAAGCGGCCAAGTGATACTGTGGAGCTAGAGTGCAGAAGGGGCAACTGGAATTCTCGGTGTAGCGGTGAAATGCGTAGATATCGAGAGGAACACCTGCGGCGAAGGCGGGTTGCTGGGCTGACACTGACGCTGAGGCACGAAAGCTAGGGTAGCAAACAGGATTAGATACCCTTGTAGTCC</w:t>
      </w:r>
    </w:p>
    <w:p w14:paraId="67BE33C5">
      <w:pPr>
        <w:rPr>
          <w:rFonts w:hint="eastAsia"/>
        </w:rPr>
      </w:pPr>
      <w:r>
        <w:rPr>
          <w:rFonts w:hint="eastAsia"/>
        </w:rPr>
        <w:t>&gt;OTU015345</w:t>
      </w:r>
    </w:p>
    <w:p w14:paraId="47D12C0C">
      <w:pPr>
        <w:rPr>
          <w:rFonts w:hint="eastAsia"/>
        </w:rPr>
      </w:pPr>
      <w:r>
        <w:rPr>
          <w:rFonts w:hint="eastAsia"/>
        </w:rPr>
        <w:t>CCTACGGGGGGCTGCAGTGAGGAATATTGCGCAATGGGCGACAGCCTGACGCAGCGACGCCGCGTGGGGGATGAAGGTCTTCGGATTGTAAACCCCTTTCGGGAGGGAAGATGGAACAGGCAACTGTTCGGACGGTACCTCCAGAAGCAGCCACGGCTAACTTCGTGCCAGCAGCCGCGGTAATACGAAGGTGGCAAGCGTTGTTCGGAATCACTGGGCGTAAAGGGCGCGTAGGTGGCGCCGTAAGTCGGGTGTGAAATTTCGGAGCTTAACTCCGAAACTGCATTCGATACTGCGGTGCTTGAGGACTGGAGAGGAGACTGGAATTCATGGTGTAGCAGTGAAATGCGTAGAGATCATGAGGAAGACCAGTGGCGAAGGCGGCTCTCTGGGCCTGTCCTGACGCTCAGGCGCGAAAGCTGGGGGAGCGAACCGGATTAGATACCCCGGTAGTCC</w:t>
      </w:r>
    </w:p>
    <w:p w14:paraId="34FD2A1A">
      <w:pPr>
        <w:rPr>
          <w:rFonts w:hint="eastAsia"/>
        </w:rPr>
      </w:pPr>
      <w:r>
        <w:rPr>
          <w:rFonts w:hint="eastAsia"/>
        </w:rPr>
        <w:t>&gt;OTU015346</w:t>
      </w:r>
    </w:p>
    <w:p w14:paraId="04437B9E">
      <w:pPr>
        <w:rPr>
          <w:rFonts w:hint="eastAsia"/>
        </w:rPr>
      </w:pPr>
      <w:r>
        <w:rPr>
          <w:rFonts w:hint="eastAsia"/>
        </w:rPr>
        <w:t>CCTACGGGGGGCTGCAGCGACGAATCTTCCGCAATGCACGAAAGTGTGACGGAGCAATGCCGCGTGTGGGATGAATCGGCTTCGCCGTGTAAACCACTGTCAGAATCTAGGAAGAACTGACCAGATTCAAAGGAAGGGCCGGCTAATCTCGTGCCAGCAGCCGCGGTAATACGAGAGGCCCGAGCGTTAGGCGGAATCACTGGGCGTAAAGGGTGCGTAGGTGGTGGGGTAAGTTGGATGTGAAATCCCCGGGCTCAACCTGGGAACTGCATTCAAAACTGTCGAGCTAGAGTATGGTAGAGGGTGGTGGAATTTCCTGTGTAGCGGTGAAATGCGTAGATATAGGAAGGAACACCAGTGGCGAAGGCGACCACCTGGACTGATACTGACACTGAGGTGCGAAAGCGTGGGGAGCAAACAGGATTAGATACCCGGGTAGTCC</w:t>
      </w:r>
    </w:p>
    <w:p w14:paraId="4F0D0FA6">
      <w:pPr>
        <w:rPr>
          <w:rFonts w:hint="eastAsia"/>
        </w:rPr>
      </w:pPr>
      <w:r>
        <w:rPr>
          <w:rFonts w:hint="eastAsia"/>
        </w:rPr>
        <w:t>&gt;OTU015347</w:t>
      </w:r>
    </w:p>
    <w:p w14:paraId="39326B72">
      <w:pPr>
        <w:rPr>
          <w:rFonts w:hint="eastAsia"/>
        </w:rPr>
      </w:pPr>
      <w:r>
        <w:rPr>
          <w:rFonts w:hint="eastAsia"/>
        </w:rPr>
        <w:t>CCTACGGGGGGCTGCAGTAGGGAATCTTGCGCAATGGGCGAAAGCCTGACGCAGCGACGCCGCGTGAGGGATGACGGCCTTCGGGTTGTAAACCTCTTTCAGCAGGGACGAAGCCTCACGGTGACGGTACCTGCAGAAGAAGCCCCGGCCAACTACGTGCCAGCAGCCGCGGTAATACGTAGGGGGCAAGCGTTGTCCGGATTTATTGGGCGTAAAGGGCTCGTAGGCGGTTTGTCGCGTCGGGAGTGAAAACATCCAGCTTAACTGGGTGCTTGCTTTCGATACGGGCAGACTTGAGGTATGCAGGGGAGAATGGAATTCCTGGTGTAGCGGTGAAATGCTTAGATATCGTCAAGAACACCGATAGTGTAGACAGCTTACTAGGCTTCAACTGACGCTGAGGCACGAAAGTGTGGGGATCAAACAGGATTAGATACCCCTGTAGTCC</w:t>
      </w:r>
    </w:p>
    <w:p w14:paraId="40AD5110">
      <w:pPr>
        <w:rPr>
          <w:rFonts w:hint="eastAsia"/>
        </w:rPr>
      </w:pPr>
      <w:r>
        <w:rPr>
          <w:rFonts w:hint="eastAsia"/>
        </w:rPr>
        <w:t>&gt;OTU015348</w:t>
      </w:r>
    </w:p>
    <w:p w14:paraId="2FBCBCF0">
      <w:pPr>
        <w:rPr>
          <w:rFonts w:hint="eastAsia"/>
        </w:rPr>
      </w:pPr>
      <w:r>
        <w:rPr>
          <w:rFonts w:hint="eastAsia"/>
        </w:rPr>
        <w:t>CCTACGGGGGGCAGCAGTAGGGAATTTTCCACAATGGACGAAAGTCTGATGGAGCAACGCCGCGTGCAGGATGAAGGCCCTTGGGTCGTAAACTGCTTTCAGCGGGGACGAAGCGAAAGTGACAGTACCCCAGGAAGAAGGACCGGCTAACTACGTGCCAGCAGCCGCGGTAAGACGTAGGGTCCGAGCGTTGTCCGGAGTTACTGGGCGTAAAGGGCGCGTAGGCGGTTGCCCGCGTCGCACGTGAAAGCCCCCGGCTCAACCGGGGAGGGTCGTGCGAGACGGGGTAACTGGAGGCAGCGAGAGGCTGGTGGAATTCCCGGAGTAGTGGTGAAATGCGTAGAGATCGGGAGGAACACCGGTGGCGAAGGCGGCCAGCTGGCGCTGACCTGACGCTGAGGCGCGAAGGCGTGGGGAGCGAACGGGATTAGATACCCCTGTAGTCC</w:t>
      </w:r>
    </w:p>
    <w:p w14:paraId="3D60058B">
      <w:pPr>
        <w:rPr>
          <w:rFonts w:hint="eastAsia"/>
        </w:rPr>
      </w:pPr>
      <w:r>
        <w:rPr>
          <w:rFonts w:hint="eastAsia"/>
        </w:rPr>
        <w:t>&gt;OTU015349</w:t>
      </w:r>
    </w:p>
    <w:p w14:paraId="7608D016">
      <w:pPr>
        <w:rPr>
          <w:rFonts w:hint="eastAsia"/>
        </w:rPr>
      </w:pPr>
      <w:r>
        <w:rPr>
          <w:rFonts w:hint="eastAsia"/>
        </w:rPr>
        <w:t>CCTACGGGTGGCAGCAGTGGGGAATATTGCGCAATGGCCGAAAGGCTGACGCAGCGACGCCGCGTGTAGGATGAAGCTTTTCGGAGTGTAAACTACTGTTGCCCGGGACGAACGGCGAGCATTAGCTCGATTGACGGTACCGGGTGAGGAAGCACCGGCTAACTCCGTGCCAGCAGCCGCGGTAATACGAGAGGCCCGAGCGTTAGGCGGAATCACTGGGCTTAAAGGGTGCGTAGGCGGATCAGTAAGCATTTTGTGAAAGCCCTCGGCTCAACCGAGGAACAGCAGGACGAACTGACGGGCTCGAGGCAGGTAGGGGCCGGAAGAACAGTAGGTGGAGCGGTGAAATGCGTAGATATCGTCAAGAACACCTATAGCGAAGGCAGCTTACTAGGCTGTAACTGACGCTGAGGCACGAAAGTGTGGGGATCAAACAGGATTAGATACCCCTGTAGTCC</w:t>
      </w:r>
    </w:p>
    <w:p w14:paraId="2B120EAD">
      <w:pPr>
        <w:rPr>
          <w:rFonts w:hint="eastAsia"/>
        </w:rPr>
      </w:pPr>
      <w:r>
        <w:rPr>
          <w:rFonts w:hint="eastAsia"/>
        </w:rPr>
        <w:t>&gt;OTU015350</w:t>
      </w:r>
    </w:p>
    <w:p w14:paraId="147C64CB">
      <w:pPr>
        <w:rPr>
          <w:rFonts w:hint="eastAsia"/>
        </w:rPr>
      </w:pPr>
      <w:r>
        <w:rPr>
          <w:rFonts w:hint="eastAsia"/>
        </w:rPr>
        <w:t>CCTACGGGTGGCAGCAGTAAGGAATATTGGACAATGGCCGCAAGGCTGATCCAGCCATGCCGCGTGCAGGAAGACGGACCTATGGTTTGTAAACTGCTTTTGAACGGGAGAAAACCCCCCTTCGTGAAGGGGGCTGATAGTACCGTTAGAATAAGCATCGGCTAACTTCGTGCCAGCAGCCGCGGTAAGACGAAGGATGCAAGCGTTATCCGGATTCATTGGGTTTAAAGGGAGCGTAGGCGGATTTGTAAGTCAGTGGTGAAATCTCTTCGCTTAACGAAGAAACTGCCATTGATACTGCAGATCTTGAGTACAGTTGCCGTTGGCGGAATATGACATGTAGTGGTGAAATACTTAGATATCGTCAAGAACACCGATAGTGTAGACAGCTTACTAGACTTCAACTGACGCTGAGGCACGAAAGTGTGGGGATCAAACAGGATTAGATACCCTAGTAGTCC</w:t>
      </w:r>
    </w:p>
    <w:p w14:paraId="512AE25B">
      <w:pPr>
        <w:rPr>
          <w:rFonts w:hint="eastAsia"/>
        </w:rPr>
      </w:pPr>
      <w:r>
        <w:rPr>
          <w:rFonts w:hint="eastAsia"/>
        </w:rPr>
        <w:t>&gt;OTU015351</w:t>
      </w:r>
    </w:p>
    <w:p w14:paraId="53B21EA5">
      <w:pPr>
        <w:rPr>
          <w:rFonts w:hint="eastAsia"/>
        </w:rPr>
      </w:pPr>
      <w:r>
        <w:rPr>
          <w:rFonts w:hint="eastAsia"/>
        </w:rPr>
        <w:t>CCTACGGGTGGCAGCAGTGGGGAATTTTGGACAATGGGGGCAACCCTGATCCAGCAATGCCGCGTGAGTGAAGAAGGCCTTCGGGTTGTAAAGCACTTTTGTCCGGAAAGAAATCGCACTGGTTAATACCTGGTGTGGATGACGGTACCGGAAGAATAAGCATCGGCTAACTTCGTGCCAGCAGCCGCGGTAAGACGAAGGATGCAAGCGTTGTTCGGATTTACTGGGCGTACAGGGAGCGTAGGCGGTTGGGTAAGCCCTCCGTGAAATCTCCAGGCTTAACCTGGAAAGTGCAGAGGGGACTGCTTAGCTAGAGGATGGGAGAGGAGCGCGGAATTCCCGGTGTAGCGGTGAAATGCGTAGAGATCGGGAGGAACATCTGTGGCGAAGGCGACTGCCTGGACCAGCACTGACACTGAGGCACGAAAGCGTGGGGAGCAAACAGGATTAGATACCCCAGTAGTCC</w:t>
      </w:r>
    </w:p>
    <w:p w14:paraId="163DFC53">
      <w:pPr>
        <w:rPr>
          <w:rFonts w:hint="eastAsia"/>
        </w:rPr>
      </w:pPr>
      <w:r>
        <w:rPr>
          <w:rFonts w:hint="eastAsia"/>
        </w:rPr>
        <w:t>&gt;OTU015352</w:t>
      </w:r>
    </w:p>
    <w:p w14:paraId="349C2388">
      <w:pPr>
        <w:rPr>
          <w:rFonts w:hint="eastAsia"/>
        </w:rPr>
      </w:pPr>
      <w:r>
        <w:rPr>
          <w:rFonts w:hint="eastAsia"/>
        </w:rPr>
        <w:t>CCTACGGGAGGCTGCAGTGGGGAATCTTGGACAATGGGCGCAAGCCTGATCCAGCCATGCCGCGTGAGTGAAGAAGGCCTTAGGGTTGTAAAGCTCTTTCGCCAGGGACGATAATGACGGTACCTGGATAAGAAGCCCCGGCTAACTTCGTGCCAGCAGCCGCGGTAATACGAAGGGGGCTAGCGTTGTTCGGAATCACTGGGCGTAAAGCGTGCGCAGGCGGTCTTGCAAGTCAGGAGTGAAAGCCCAGGGCTTAACCTTGGAATTGCTTTTGAAACTGCAAGACTAGAGTCCCGGAGAGGTTGGCGGAATTCCGAGTGTAGAGGTGAAATTCGCAGATATTCGGAGGAACACCAGTGGCGAAAGCGGCCAACTGGACGGGAACTGACGCTGAGGTACGAAAGCGTGGGGAGCAAACAGGATTAGATACCCTTGTAGTCC</w:t>
      </w:r>
    </w:p>
    <w:p w14:paraId="299178C2">
      <w:pPr>
        <w:rPr>
          <w:rFonts w:hint="eastAsia"/>
        </w:rPr>
      </w:pPr>
      <w:r>
        <w:rPr>
          <w:rFonts w:hint="eastAsia"/>
        </w:rPr>
        <w:t>&gt;OTU015353</w:t>
      </w:r>
    </w:p>
    <w:p w14:paraId="6117C9E4">
      <w:pPr>
        <w:rPr>
          <w:rFonts w:hint="eastAsia"/>
        </w:rPr>
      </w:pPr>
      <w:r>
        <w:rPr>
          <w:rFonts w:hint="eastAsia"/>
        </w:rPr>
        <w:t>CCTACGGGAGGCAGCAGTGGGGAATATTGGACAATGGGCGCAAGCCTGATCCAGCCATGCCGCGTGAGTGAAGAAGGCCTTCGGGTTGTAAAGCTCTTTCGGCGGAGACGAAAAGGTCCGTGTTAACACCACGGACTCATGACGGTATCCGCAGAAGAAGCACCGGCTAACTACGTGCCAGCAGCCGCGGTAATACGTAGGGTGCAGGCGTTGTTCGGAATTACTGGGCGTAAAGCGCGGGCAGGTGGTTTCCTAAGTCCTTTGTGAAATCCCGGAGCTCAACTCCGGATGTGCAGAGGATACTGAGAAACTCGAGACTGGTAGAGGCGAGCGGAATTCCTGGTGTAGCGGTGAAATGCGTAGATATCTGGAGGAACACCGGTGGCGAAGGCGGCATCCTGGACCGGTATTGACGCTGAGGCGCGAAAGCCAGGGGAGCAAACGGGATTAGATACCCCTGTAGTCC</w:t>
      </w:r>
    </w:p>
    <w:p w14:paraId="51804328">
      <w:pPr>
        <w:rPr>
          <w:rFonts w:hint="eastAsia"/>
        </w:rPr>
      </w:pPr>
      <w:r>
        <w:rPr>
          <w:rFonts w:hint="eastAsia"/>
        </w:rPr>
        <w:t>&gt;OTU015354</w:t>
      </w:r>
    </w:p>
    <w:p w14:paraId="4C08CF66">
      <w:pPr>
        <w:rPr>
          <w:rFonts w:hint="eastAsia"/>
        </w:rPr>
      </w:pPr>
      <w:r>
        <w:rPr>
          <w:rFonts w:hint="eastAsia"/>
        </w:rPr>
        <w:t>CCTACGGGTGGCTGCAGTAAGGAATATTGGGCAATGGAGGCAACTCTGACCCAGCCATGCCGCGTGCAGGATGAAGGCGCTCAGCGTCGTAAACTGCTTTTATCTACGAAGAACGGCAGAGATGAGTCTTTGTGTGACGGTAGTAGAGGAATAAGCGCCGGCTAACTCCGTGCCAGCAGCCGCGGTAATACGGAGGGCGCGAGCGTTGTCCGGAATCACTGGGCGTAAAGAGCTCGTAGGCGGTTCGGCAAGTCACGTGTGAAATCTCCACGCTCAACGTGGAGGCGCCACGTGAGACTGCTGTGACTAGAGTCCGGTAGGGGAGTGCGGAATTCCTGGTGTAGCGGTGAAATGCGCAGATATCAGGAGGAACACCGGTGGCGAAGGCGGCACTCTGGGCCGGTACTGACGCTGAGGAGCGAAAGCGTGGGGAGCGAACAGGATTAGATACCCGTGTAGTCC</w:t>
      </w:r>
    </w:p>
    <w:p w14:paraId="2872622F">
      <w:pPr>
        <w:rPr>
          <w:rFonts w:hint="eastAsia"/>
        </w:rPr>
      </w:pPr>
      <w:r>
        <w:rPr>
          <w:rFonts w:hint="eastAsia"/>
        </w:rPr>
        <w:t>&gt;OTU015355</w:t>
      </w:r>
    </w:p>
    <w:p w14:paraId="5B471BE4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CGGAAAGAAATCGCACTGGTTAATACCTGGTGTGGATGACGGTACCGGAAGAATAAGGACCGGCTAACTACGTGCCAGCAGCCGCGGTAATACGTAGGGTGCAAGCGTTAATCGGAATTACTGGGCGTAAAGCGCGCGCAGGCGGATCCTGCAAGTCGGAAGTGAAATGCGTTGATATCTACAGGAACTCCGGTGGCGAAAGCGGCGCGCTGGACCTCTTCTGACGCTGAGGCGCGAAAGCTAGGGGAGCAAACGGGATTAGATACCCCAGTAGTCC</w:t>
      </w:r>
    </w:p>
    <w:p w14:paraId="7C379D01">
      <w:pPr>
        <w:rPr>
          <w:rFonts w:hint="eastAsia"/>
        </w:rPr>
      </w:pPr>
      <w:r>
        <w:rPr>
          <w:rFonts w:hint="eastAsia"/>
        </w:rPr>
        <w:t>&gt;OTU015356</w:t>
      </w:r>
    </w:p>
    <w:p w14:paraId="37A2676D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AGGGTTGTAAACTGCTTTTATTAGTGACGATTATGACGGTAACTAATGAATAAGGACCTGCTAACTACGTGCCAGCAGCCGCGGTCATACGTAGGGTCCAAGCGTTATCCGGAATTACTGGGCGTAAAGCGTGCGCAGGCGGTGATGTAAGACAGGTGTGAAATCCCCGGGCTTAACCTGGGAACTGCATTTGTGACTGCATTGCTGGAGTGCGGCAGAGGGAAGCGGAATTTCCGGTGTAGCGGTGAAATGCGTAGATATCGTCAAGAACACCGATAGTGTAGACAGCTTACTAGATTTCAACTGACGCTGAGGCACGAAAGTGTGGGGATCAAACAGGATTAGATACCCGAGTAGTCC</w:t>
      </w:r>
    </w:p>
    <w:p w14:paraId="2AE5AF91">
      <w:pPr>
        <w:rPr>
          <w:rFonts w:hint="eastAsia"/>
        </w:rPr>
      </w:pPr>
      <w:r>
        <w:rPr>
          <w:rFonts w:hint="eastAsia"/>
        </w:rPr>
        <w:t>&gt;OTU015357</w:t>
      </w:r>
    </w:p>
    <w:p w14:paraId="591711B8">
      <w:pPr>
        <w:rPr>
          <w:rFonts w:hint="eastAsia"/>
        </w:rPr>
      </w:pPr>
      <w:r>
        <w:rPr>
          <w:rFonts w:hint="eastAsia"/>
        </w:rPr>
        <w:t>CCTACGGGTGGCTGCAGCAGGGAATCTTGCGCAATGGGCGAAAGCCTGACGCAGCAACGCCGCGTGGGGGATGAAGGCCTTCGGGTTGTAAACCCCTTTAGGGAGGGACGAAATTGACGGTACCTCCAGAATAAGCCCCGGCCAACTACGTGCCAGCAGCCGCGGTGATACGTAGGGGGCGAGCGTTGTCCGGAATCATTGGGCGTAAAGAGCTCGTAGGCGGCCGAGCAAGGTCGCGGTGAAAGCCCGGGGCTCAACCCCGGGTCGGCCGTGGCAACTACTTGGCTTGAGCACTGTAGGGGCGGGTGGAATTCCGGGTGTAGCGGTGGAATGCGTAGATATCGGAAGGAACATCAGTGGCGAAAGCGACTTCCTGGACCAATACTGACGCTCATGTGCGAAAGCGTGGGGAGCAAACAGGATTAGATACCCGAGTAGTCC</w:t>
      </w:r>
    </w:p>
    <w:p w14:paraId="05AA08DA">
      <w:pPr>
        <w:rPr>
          <w:rFonts w:hint="eastAsia"/>
        </w:rPr>
      </w:pPr>
      <w:r>
        <w:rPr>
          <w:rFonts w:hint="eastAsia"/>
        </w:rPr>
        <w:t>&gt;OTU015358</w:t>
      </w:r>
    </w:p>
    <w:p w14:paraId="5E0D3340">
      <w:pPr>
        <w:rPr>
          <w:rFonts w:hint="eastAsia"/>
        </w:rPr>
      </w:pPr>
      <w:r>
        <w:rPr>
          <w:rFonts w:hint="eastAsia"/>
        </w:rPr>
        <w:t>CCTACGGGCGGCAGCAGTAGGGAATCTTCCACAATGGGCGAAAGCCTGATGCAGCGACGCCGCGTGAGGGATGACGGCCTTCGGGTTGTAAACCTCTTTCAGCAGGGACGAAGCGAAAGTGACGGTACCTGCAGAAGAAGCGCCGGCTAACTCCGTGCCAGCAGCCGCGGTAATACGGAGGGGGCTAGCGTTGCTCGGAATTACTGGGCGTAAAGGGAGCGTAGGCGGACAGTTTAGTCAGAGGTGAAAGCCCAGGGCTCAACCTGGGAATTGCGATGGAGACTGCAAGGCTTGAATCTGGCAGAGGGGGGTGGAATTCCCGGTGTAGCGGTGAAATGCGTAGATATCGGGAGGAACACCGGTGGCGAAGGCGGCCCCCTGGTTGGATACTGACGCTGAGACGCGAAAGCGTGGGGAGCAAACAGGATTAGATACCCTAGTAGTCC</w:t>
      </w:r>
    </w:p>
    <w:p w14:paraId="1DD8C68E">
      <w:pPr>
        <w:rPr>
          <w:rFonts w:hint="eastAsia"/>
        </w:rPr>
      </w:pPr>
      <w:r>
        <w:rPr>
          <w:rFonts w:hint="eastAsia"/>
        </w:rPr>
        <w:t>&gt;OTU015359</w:t>
      </w:r>
    </w:p>
    <w:p w14:paraId="5B1F4EC6">
      <w:pPr>
        <w:rPr>
          <w:rFonts w:hint="eastAsia"/>
        </w:rPr>
      </w:pPr>
      <w:r>
        <w:rPr>
          <w:rFonts w:hint="eastAsia"/>
        </w:rPr>
        <w:t>CCTACGGGGGGCAGCAGTAAGGAATATTGGTCAATGGACGAAAGTCTGAACCAGCCATGCCGCGTGGAGGATGAAGGTCCTCTGGATTGTAAACTTCTTTTATATGGGACGAAAAAAGGGTTTTCTAACTCGTCTGACGGTACCATATGAATAAGCACCGGCTAACTCCGTGCCAGCAGCCGCGGTAATACGGAGGGTGCGAGCGTTGTCCGGAATCACTGGGCGTAAAGGGCGCGTAGGCGGCGCGACAAGGCGGCGGTGAAAGTCCGGGGCTCAACCCCGGATCGGCCGTGGCGACTGTCGCGCTGGAGCACAGTAGAGGCGGGTGGAATTCCGGGTGTAGCGGTGGAATGCGTAGATATCTGGAGGAACACCAGTGGCGAAGGCGACCACCTGGACTGATACTGACACTGAGGTGCGAAAGCGTGGGGAGCAAACAGGATTAGATACCCGTGTAGTCC</w:t>
      </w:r>
    </w:p>
    <w:p w14:paraId="1441CFEA">
      <w:pPr>
        <w:rPr>
          <w:rFonts w:hint="eastAsia"/>
        </w:rPr>
      </w:pPr>
      <w:r>
        <w:rPr>
          <w:rFonts w:hint="eastAsia"/>
        </w:rPr>
        <w:t>&gt;OTU015360</w:t>
      </w:r>
    </w:p>
    <w:p w14:paraId="481AF84A">
      <w:pPr>
        <w:rPr>
          <w:rFonts w:hint="eastAsia"/>
        </w:rPr>
      </w:pPr>
      <w:r>
        <w:rPr>
          <w:rFonts w:hint="eastAsia"/>
        </w:rPr>
        <w:t>CCTACGGGGGGCTGCAGTGGGGAATCTTCCGCAATGGACGAAAGTCTGACGGAGCAACGCCGCGTGAGTGAAGAAGGCCTTCGGGTTGTAAAGCTCTGTCTTCGGGGACGAATGTGCCTATTATAAATAATGATAGGTAATGACGGTACCCGAGGAGGAAGCCACGGCTAACTACGTGCCAGCAGCCGCGGTAATACGTAGGTGGCAAGCGTTGTTCGGAATTACTGGGCGTAAAGGGCGCGTAGGCGGCCGATCAAGTCAGGCGTGAAATTCCCGGGCTCAACCTGGGGGCTGCGCTTGATACTGGTTGGCTTGAATGCGGGAGAGGATAGTGGAATTCCCAGTGTAGAGGTGAAATTCGTAGATATTGGGAAGAACACCGGTGGCGAAGGCGACTTACTGGACGACTGTTGACGCTGAGGTGCGAAAGCGTGGGGAGCAAACAGGATTAGATACCCCAGTAGTCC</w:t>
      </w:r>
    </w:p>
    <w:p w14:paraId="3EEF55DD">
      <w:pPr>
        <w:rPr>
          <w:rFonts w:hint="eastAsia"/>
        </w:rPr>
      </w:pPr>
      <w:r>
        <w:rPr>
          <w:rFonts w:hint="eastAsia"/>
        </w:rPr>
        <w:t>&gt;OTU015361</w:t>
      </w:r>
    </w:p>
    <w:p w14:paraId="4667C0E6">
      <w:pPr>
        <w:rPr>
          <w:rFonts w:hint="eastAsia"/>
        </w:rPr>
      </w:pPr>
      <w:r>
        <w:rPr>
          <w:rFonts w:hint="eastAsia"/>
        </w:rPr>
        <w:t>CCTACGGGTGGCAGCAGTCGAGGATCTTCGGCAATGGGCGCAAGCCTGACCGAGCGACGCCGCGTGCGGGATGAAGGCCTTCGGGTTGTAAACCGCTGTCAGGGGGGAGCAAGGCGCAAGCTTGAGCGAGCCCCAGAGGAAGCACCGGCTAACTCCGTGCCAGCAGCCGCGGTAATACGGAGGGTGCAAGCGTTAATCGGAATTACTGGGCGTAAAGAGAAGCGTAGGCGGCTATCCACGTCGGATGTGAAAGCTCATGGCTCAACCGTGAGAGGCCATTCGATACGGGATAGCTAGAGGCAGCTAGGGGAAAGTGGAATTCCTGGTGTAGCGGTGAAATGCGCAGATATCAGGAGGAACACCGGTGGCGAAGGCGGCTTTCTGGGGCTGTTCTGACGCTGAGGAGCGAAAGCTGGGGGAGCAAACAGGATTAGATACCCCAGTAGTCC</w:t>
      </w:r>
    </w:p>
    <w:p w14:paraId="5107AAA1">
      <w:pPr>
        <w:rPr>
          <w:rFonts w:hint="eastAsia"/>
        </w:rPr>
      </w:pPr>
      <w:r>
        <w:rPr>
          <w:rFonts w:hint="eastAsia"/>
        </w:rPr>
        <w:t>&gt;OTU015362</w:t>
      </w:r>
    </w:p>
    <w:p w14:paraId="11560FB1">
      <w:pPr>
        <w:rPr>
          <w:rFonts w:hint="eastAsia"/>
        </w:rPr>
      </w:pPr>
      <w:r>
        <w:rPr>
          <w:rFonts w:hint="eastAsia"/>
        </w:rPr>
        <w:t>CCTACGGGAGGCTGCAGTGGGGAATTTTGGACAATGGGGGCAACCCTGATCCAGCCATCCCGCGTGTGCGATGAAGGCCTTCGGGTTGTAAAGCACTTTTGGCAGGGAAGAAAAGGCGCCGGCGAATACCTGGCGCTGCTGACGGTACCTGCAGAATAAGCACCGGCTAACTACGTGCCAGCAGCCGCGGTAATACGTAGGGGGCTAGCGTTGTTCGGAATTACTGGGCGTAAAGCGCACGTAGGCGGCTTTGTAAGTTAGAGGTGAAAGCCCAGAGCTCAACTTTGGAATTGCCTTTAAGACTGCATCGCTTGAACACGGGAGAGGTGAGTGGAATTCCGAGTGTAGAGGTGAAATTCGTAGATATTGGGAAGAACACCAGTGGCGAAGGCGGCTCACTGGCCAGTTTCTGACGCTGCAGCGCGAAAGCGTGGGGATCAAACAGGATTAGATACCCTAGTAGTCC</w:t>
      </w:r>
    </w:p>
    <w:p w14:paraId="4991B0F4">
      <w:pPr>
        <w:rPr>
          <w:rFonts w:hint="eastAsia"/>
        </w:rPr>
      </w:pPr>
      <w:r>
        <w:rPr>
          <w:rFonts w:hint="eastAsia"/>
        </w:rPr>
        <w:t>&gt;OTU015363</w:t>
      </w:r>
    </w:p>
    <w:p w14:paraId="1428C741">
      <w:pPr>
        <w:rPr>
          <w:rFonts w:hint="eastAsia"/>
        </w:rPr>
      </w:pPr>
      <w:r>
        <w:rPr>
          <w:rFonts w:hint="eastAsia"/>
        </w:rPr>
        <w:t>CCTACGGGAGGCTGCAGCAACGAATATTCCGCAATGGGCGCAAGCCTGACGGAGCGACGCCGCGTGAAGGATGAAGTCCTTCGGGATGTAAACTTCAATAGTTTGTCAGAAAGTGAGGCGACCTAATACGTCGTCAATCTGATCAGCAAATGAAAGGGACGGCTAACTCCGTGCCAGCAGCCGCGGTAATACGTAGAGGGCAAGCGTTGTCCGGAATTACTGGGCGTAAAGGGTACGCAGGCGGATATATAAGTCAAATGTGAAAGGCACCGGCTCAACCGTGGAGGGTCATTGGAAACTGGAGGACTTGAGTGCAGAAGAGGAAAGTGGAATTCCAAGTGTAGCGGTGAAATGCGTAGAGATTTGGAGGAACACCAGTGGCGAAGGCGACTTTCTGGTCTGTAACTGACGCTGAGGCGCGAAAGCGTGGGGAGCAAACAGGATTAGATACCCCTGTAGTCC</w:t>
      </w:r>
    </w:p>
    <w:p w14:paraId="1ACFD3CA">
      <w:pPr>
        <w:rPr>
          <w:rFonts w:hint="eastAsia"/>
        </w:rPr>
      </w:pPr>
      <w:r>
        <w:rPr>
          <w:rFonts w:hint="eastAsia"/>
        </w:rPr>
        <w:t>&gt;OTU015364</w:t>
      </w:r>
    </w:p>
    <w:p w14:paraId="2B0E443A">
      <w:pPr>
        <w:rPr>
          <w:rFonts w:hint="eastAsia"/>
        </w:rPr>
      </w:pPr>
      <w:r>
        <w:rPr>
          <w:rFonts w:hint="eastAsia"/>
        </w:rPr>
        <w:t>CCTACGGGAGGCTGCAGTGGGGAATATTGGACAATGGGCGCAAGCCTGATCCAGCAACGCCGCGTGGAGGACGAAGGTCTTCGGATCGTAAACTCCTGTCAGACGGGACGAAGGTTCCGGGGCAAATAGTCCCGGAGCTTGACGGTACTGTCAGAGGAAGCCCCGGCTAACTTCGTGCCAGCAGCCGCGGTAATACGAAGGGGGCTAGCGTTGCTCGGAATTACTGGGCGTAAAGGGCGCGTAGGCGGACAGTTAAGTCGGGGGTGAAAGCCCTGGGCTTAACCTAGGAATAGCATTGAATACTGTCAGGCTAGAGGCCGAGAGAGGGAAATGGAATTGCGAGTGTAGAGGTGAAATTCGTAGATATTCGCAAGAACACCAGTGGCGAAGGCGATTTCCTGGCTCGGTACTGACGCTAAGGCGCGAAAGCGTGGGGAGCAAACAGGATTAGATACCCCTGTAGTCC</w:t>
      </w:r>
    </w:p>
    <w:p w14:paraId="2E77F2A5">
      <w:pPr>
        <w:rPr>
          <w:rFonts w:hint="eastAsia"/>
        </w:rPr>
      </w:pPr>
      <w:r>
        <w:rPr>
          <w:rFonts w:hint="eastAsia"/>
        </w:rPr>
        <w:t>&gt;OTU015365</w:t>
      </w:r>
    </w:p>
    <w:p w14:paraId="48A3DD9B">
      <w:pPr>
        <w:rPr>
          <w:rFonts w:hint="eastAsia"/>
        </w:rPr>
      </w:pPr>
      <w:r>
        <w:rPr>
          <w:rFonts w:hint="eastAsia"/>
        </w:rPr>
        <w:t>CCTACGGGTGGCAGCAGTCGAGAATTTTTCTCAATGGGCGCAAGCCTGAAGGAGCGACGCCGCGTGGGGGATGAAGGGCTTCGGTCCGTAAACCCCTGTCATTTGTGAACAATGGTTATTATTTAAAAGATGATGACTTGATAGTAATGAAAGAGGAAGGGACGGCTAACTCTGTGCCAGCAGCCGCGGTAATACGGAGGGTGCAAGCGTTGTCCGGAATCATTGGGTGTAAAGGGTGCGTAGGCGGAGGTCTAAGTCGGAGGTGAAATCTTGCCGCTCAACGGTAAGCGTGCCTTCGATACTGGATTTCTTGAGTTCGGAAGAGGTTGGTGGAATTTGTGGTGTAGCGGTGAAATGCATAGAGATCACGAAGAACACCGGTGGCGAAGGCGGCCAACTGGTCCGATACTGACGCTGAGGCACGAGAGCGTGGGGAGCGAACAGGATTAGATACCCCAGTAGTCC</w:t>
      </w:r>
    </w:p>
    <w:p w14:paraId="620FCAE5">
      <w:pPr>
        <w:rPr>
          <w:rFonts w:hint="eastAsia"/>
        </w:rPr>
      </w:pPr>
      <w:r>
        <w:rPr>
          <w:rFonts w:hint="eastAsia"/>
        </w:rPr>
        <w:t>&gt;OTU015366</w:t>
      </w:r>
    </w:p>
    <w:p w14:paraId="23C6DFA9">
      <w:pPr>
        <w:rPr>
          <w:rFonts w:hint="eastAsia"/>
        </w:rPr>
      </w:pPr>
      <w:r>
        <w:rPr>
          <w:rFonts w:hint="eastAsia"/>
        </w:rPr>
        <w:t>CCTACGGGGGGCAGCAGTAGGGAATCTTCCACAATGGACGAAAGTCTGATGGAGCAACGCCGCGTGAGTGAAGAAGGATTTCGGTTCGTAAAACTCTGTTGCAAGGGAAGAACAAGTAGCGTAGTAACTGGCGCTACCTTGACGGTACCTAACCAGAAAGCCACGGCTAACTACGTGCCAGCAGCCGCGGTAATACGGAGGGTGCGAGCGTTGTCCGGAATCACTGGGCGTAAAGGGCGCGTAGGCGGCCTGATAAGTAGGGGGTGAAATCCTGCGGCTTAACCGCAGGGCTGCCTTCTAAACTGTCAGGCTCGAGCACAGTAGAGGCAGGTGGAATTCCCGGTGTAGCGGTGGAATGCGTAGATATCGAGAGGAACACCAGTGGCGAAGGCGAGTCCCTGGACAACTCCTGACACTGAGGCACGAAAGCTAGGGGAGCAAACAGGATTAGATACCCCAGTAGTCC</w:t>
      </w:r>
    </w:p>
    <w:p w14:paraId="3BD0AF5F">
      <w:pPr>
        <w:rPr>
          <w:rFonts w:hint="eastAsia"/>
        </w:rPr>
      </w:pPr>
      <w:r>
        <w:rPr>
          <w:rFonts w:hint="eastAsia"/>
        </w:rPr>
        <w:t>&gt;OTU015367</w:t>
      </w:r>
    </w:p>
    <w:p w14:paraId="3BE5D637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TTGGGACGAAGCTCCGCCGGTGAACAGCCGGCTGGACTGACGGTACCTTCAGAAGAAGCCCCGGCTAACTACGTGCCAGCAGCCGCGGTAATACGTAGGGGGCTAGCGTTGTCCGGAATCATTGGGCGTAAAGGGCGCGCAGGCGGCCATTCAAGTCAGGCGTGAAAGCCCCGGGCTCAACCTGGGAATTGCGCTTGAGACTGGATGGCTTGAGTTCGGGAGAGGAGAGTGGAATTCCGGGTGTAGCGGTGGAATGCGTAGAGATCCGGAGGAACACCTGAGGCGAAGGCGGCCAGCTGGGCCTGATCTGACGCTGAGGTGCGAAAGCGTGGGGAGCGAACAGGATTAGATACCCCTGTAGTCC</w:t>
      </w:r>
    </w:p>
    <w:p w14:paraId="79775556">
      <w:pPr>
        <w:rPr>
          <w:rFonts w:hint="eastAsia"/>
        </w:rPr>
      </w:pPr>
      <w:r>
        <w:rPr>
          <w:rFonts w:hint="eastAsia"/>
        </w:rPr>
        <w:t>&gt;OTU015368</w:t>
      </w:r>
    </w:p>
    <w:p w14:paraId="002880BE">
      <w:pPr>
        <w:rPr>
          <w:rFonts w:hint="eastAsia"/>
        </w:rPr>
      </w:pPr>
      <w:r>
        <w:rPr>
          <w:rFonts w:hint="eastAsia"/>
        </w:rPr>
        <w:t>CCTACGGGTGGCAGCAGTTGGGAATCTTGGACAATGGGGGAAACCCTGATCCAGCCATGCCGCGTGAGTGATGAAGGCCTTCGGGTTGTAAAACTCTTTCGACGGGGACGATAATGACGGTACCCGTAGAAGAAGCTCCGGCTAACTTCGTGCCAGCAGCCGCGGTAATACGAAGGGGGCTAGCGTTGTTCGGAATTACTGGGCGTAAAGCGTGCGCAGGCGGTTTGCTAAGAGAGATGTGAAATCCCCGGGCTTAACCTGGGAACTGCGTTTCTAACTGGCAAGCTTGAGTGTGGCAGAGGGGGGTGGAATTCCACGTGTAGCGGTGAAATGCGTAGAGATGTGGAGGAACACCAGTGGCGAAGGCGGCTCTCTGGACTGTAACTGACGCTGAGGCGCGAAAGCGTGGGGAGCAAACAGGATTAGATACCCCAGTAGTCC</w:t>
      </w:r>
    </w:p>
    <w:p w14:paraId="186717A9">
      <w:pPr>
        <w:rPr>
          <w:rFonts w:hint="eastAsia"/>
        </w:rPr>
      </w:pPr>
      <w:r>
        <w:rPr>
          <w:rFonts w:hint="eastAsia"/>
        </w:rPr>
        <w:t>&gt;OTU015369</w:t>
      </w:r>
    </w:p>
    <w:p w14:paraId="75DA6079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TAGGGAAGAAGCGAAAGTGACGGTACCTGCAGAAGAAGCGCCGGCTAACTACGTGCCAGCAGCCGCGGTAATACGTAGGGCGCAAGCGTTATCCGGAATTATTGGGCGTAAAGCGTACGCAAGCGGTTCTTCAAGTCCGACGTGAAATCTCCTAGCTTAACTGGGAGCGGTCGTTGGAAACTGAAGAGCTTGAGGCAATGAGAGGGGTGCAGAATTCCTGGTGTAGTGGTGGAATGCGTAGATATCAGGAGGAATACCTGTGGCGAAAGCGGCACCCTGGCGTTGTTCTGACGCTCATGTACGAAAGCGTGGGGAGTGAACGGGATTAGATACCCTAGTAGTCC</w:t>
      </w:r>
    </w:p>
    <w:p w14:paraId="0D788157">
      <w:pPr>
        <w:rPr>
          <w:rFonts w:hint="eastAsia"/>
        </w:rPr>
      </w:pPr>
      <w:r>
        <w:rPr>
          <w:rFonts w:hint="eastAsia"/>
        </w:rPr>
        <w:t>&gt;OTU015370</w:t>
      </w:r>
    </w:p>
    <w:p w14:paraId="635C8C05">
      <w:pPr>
        <w:rPr>
          <w:rFonts w:hint="eastAsia"/>
        </w:rPr>
      </w:pPr>
      <w:r>
        <w:rPr>
          <w:rFonts w:hint="eastAsia"/>
        </w:rPr>
        <w:t>CCTACGGGTGGCTGCAGTGGGGAATCTTGCGCAATGGGCGAAAGCCTGACGCAGCGACGCCGCGTGGGGGATGAAGGCCCTCGGGTTGTAAACCGCTTTCAGGAGGGACGAAGCCACTCGGGTTAATACCCCAGAGGGTGACGGTACCTCCAGAAGAAGCCCCGGCTAACTACGTGCCAGCAGCCGCGGTAATACGTAGGGGGCAAGCGTTGTCCGGATTTATTGGGCGTAAAGCGCACGTAGGCGGGTCGGTATGTCGGGTGTGAAAGCCCCGGGCTTAACCTGGGAAGTGCATTCGAAACTGCCGACCTTGAGTTCGGGAGAGGATCGCGGAATTCCCGGTGTAGCGGTGAAATGCGTAGATATCGGGAGGAACACCGGTGGCGAAGGCGGCCCCCTGGTCGGATACTGACGCTGAGACGCGAAAGCGTGGGGAGCAAACAGGATTAGATACCCCTGTAGTCC</w:t>
      </w:r>
    </w:p>
    <w:p w14:paraId="6263AA2D">
      <w:pPr>
        <w:rPr>
          <w:rFonts w:hint="eastAsia"/>
        </w:rPr>
      </w:pPr>
      <w:r>
        <w:rPr>
          <w:rFonts w:hint="eastAsia"/>
        </w:rPr>
        <w:t>&gt;OTU015371</w:t>
      </w:r>
    </w:p>
    <w:p w14:paraId="735BF1F0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CCTTCGGGTTGTAAAGCACTTTAAGTGGGGAGAAAGGTTCGCTGTCTAATACGCAGCGGAATTGATGCTACCCACAGAATAAGCACCGGCTAACTCTGTGCCAGCAGCCGCGGTAATACGTAGGGTGCGAGCGTTAATCGGAATTACTGGGCGTAAAGCGTGCGCAGGTGGCGTCGCAAGTCAGGCGTGAAATCCCCGGGCTCAACCTGGGAATTGCGCTTGAAACTACGGTGCTGGAGTACGGCAGAGGGAGGTGGAATTCCACGTGTAGCGGTGAAATGCGTAGAGATCCGGAAGAACACCGGTGGCGAAGGCGGTTAGCTGGGCAGTTGCTGACACTGAGGCGCGACAGCGTGGGGAGCAAACAGGATTAGATACCCGTGTAGTCC</w:t>
      </w:r>
    </w:p>
    <w:p w14:paraId="50A22662">
      <w:pPr>
        <w:rPr>
          <w:rFonts w:hint="eastAsia"/>
        </w:rPr>
      </w:pPr>
      <w:r>
        <w:rPr>
          <w:rFonts w:hint="eastAsia"/>
        </w:rPr>
        <w:t>&gt;OTU015372</w:t>
      </w:r>
    </w:p>
    <w:p w14:paraId="4690A252">
      <w:pPr>
        <w:rPr>
          <w:rFonts w:hint="eastAsia"/>
        </w:rPr>
      </w:pPr>
      <w:r>
        <w:rPr>
          <w:rFonts w:hint="eastAsia"/>
        </w:rPr>
        <w:t>CCTACGGGAGGCTGCAGTAGGGAATCTTCCACAATGGACGAAAGTCTGATGGAGCAACGCCGCGTGAGTGAAGAAGGATTTCGGTTCGTAAAACTCTGTTGCAAGGGAAGAACAAGTAGCGTAGTAACTGGCGCTACCTTGACGGTACCTTGTTAGAAAGCCACGGCTAACTACGTGCCAGCAGCCGCGGTAATACGAAGGGGGCTAGCGTTGTCCGGATTTACTGGGCGTAAAGCGCGCGCAGGCGGGTCGTCAAGTGTCTGGTGAAAGCCCCGGGCTCAACCGTGTTCAGCCGCAGAAACTGTGAGACTTGAGGCTGGGAGGGGCTGGTGGAATTCCCCGTGTAGCGGTGAAATGCGTAGAGATGGGGGAGAACACTCGTGGCGAAGGCGGCCAGCTGGACCAGTTCTGACGCTGAGGCGCGAAAGCGTGGGGAGCAAACAGGATTAGATACCCCTGTAGTCC</w:t>
      </w:r>
    </w:p>
    <w:p w14:paraId="4DDB0EA5">
      <w:pPr>
        <w:rPr>
          <w:rFonts w:hint="eastAsia"/>
        </w:rPr>
      </w:pPr>
      <w:r>
        <w:rPr>
          <w:rFonts w:hint="eastAsia"/>
        </w:rPr>
        <w:t>&gt;OTU015373</w:t>
      </w:r>
    </w:p>
    <w:p w14:paraId="03524636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CTGGGTTGTAAACTTCTTTTATCTGGGACGAAAAAGGGACTTTCTAGTTCAACTGACGGTACCAGAGGAATAAGCACCGGCTAACTCCGTGCCAGCAGCCGCGGTAATACGGAGGGTGCAAGCGTTAATCGGAATTACTGGGCGTAAAGCGTGCGCAGGCGGTTTTGTAAGTCTGACGTGAAAGCCCCGGGCTTAACCTGGGAATTGCGTTGGAGACTGCAAGGCTTGAATCTGGCAGAGGGGGGTAGAATTCCACGTGTAGCAGTGAAATGCGTAGAGATGTGGAGGAACACCGATGGCGAAGGCAGCCCCCTGGACGGATACTGACGCTGAGACGCGAAAGCGTGGGTAGCAAACAGGATTAGATACCCCAGTAGTCC</w:t>
      </w:r>
    </w:p>
    <w:p w14:paraId="57FD6FF6">
      <w:pPr>
        <w:rPr>
          <w:rFonts w:hint="eastAsia"/>
        </w:rPr>
      </w:pPr>
      <w:r>
        <w:rPr>
          <w:rFonts w:hint="eastAsia"/>
        </w:rPr>
        <w:t>&gt;OTU015374</w:t>
      </w:r>
    </w:p>
    <w:p w14:paraId="791D51FB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CTTCGGGGTGTAAAGCTCTTTCGGCAGGAACGATAATGACGGTACCTGAAGAAGAAGCTGCGGCTAACTACGTGCCAGCAGCCGCGGTAATACGTAGGCAGCAAGCGTTGTTCGGAGTTACTGGGCGTAAAGAGTGTGTAGGCGGCCCGGTAAGTCCGCTGTAAAAGTCAAAGGCTCAACCTTTGAATGTCAGTGGATACTGCCGGGCTAGAGTCCGGAAGAGGCGAGTGGAACTCCTGGTGTAGCGGTGGAATGCGCAGATATCAGGAAGAACACCAATAGCGAAGGCAGCTCGCTGGGACGTTACTGACACTGAGGCGCGAAAGCGTGGGGAGCGAACAGGATTAGATACCCTAGTAGTCC</w:t>
      </w:r>
    </w:p>
    <w:p w14:paraId="0E6D614D">
      <w:pPr>
        <w:rPr>
          <w:rFonts w:hint="eastAsia"/>
        </w:rPr>
      </w:pPr>
      <w:r>
        <w:rPr>
          <w:rFonts w:hint="eastAsia"/>
        </w:rPr>
        <w:t>&gt;OTU015375</w:t>
      </w:r>
    </w:p>
    <w:p w14:paraId="27AEEEC9">
      <w:pPr>
        <w:rPr>
          <w:rFonts w:hint="eastAsia"/>
        </w:rPr>
      </w:pPr>
      <w:r>
        <w:rPr>
          <w:rFonts w:hint="eastAsia"/>
        </w:rPr>
        <w:t>CCTACGGGCGGCTGCAGTGGGGAATCTTGCGCAATGGGCGAAAGCCTGACGCAGCAACGCCGCGTGCGGGATGACGGCCTTCGTGGTTGTAAACCGCTTTCAGCAGGGACGAAAATGACGGTACCTGCAGAAGAAGCCCCGGCTAACTACGTGCCAGCAGCCGCGGTAATACGTAGGGGGCAAGCGTTGTCCGGAATTATTGGGCGTAAAGAGCTCGTAGGCGGTTTGTCGCGTCTGCTGTGAAAACGCGAGGCTTAACCTCGCGCCTGCAGTGGGTACGGGCAGGCTGGAGTGCAGAAGGGGCGACCGGAATTCTCGGTGTAGCGGTGAAATGCGTAGAGATCGGCAGGAACATCCAAGGGGAAGCCAGCCGACTGGCCAGTGCCTGACACTGAGGGACGACAGCGTGGGGAGCGAACTGGATTAGATACCCCGGTAGTCC</w:t>
      </w:r>
    </w:p>
    <w:p w14:paraId="6666F337">
      <w:pPr>
        <w:rPr>
          <w:rFonts w:hint="eastAsia"/>
        </w:rPr>
      </w:pPr>
      <w:r>
        <w:rPr>
          <w:rFonts w:hint="eastAsia"/>
        </w:rPr>
        <w:t>&gt;OTU015376</w:t>
      </w:r>
    </w:p>
    <w:p w14:paraId="787A02D0">
      <w:pPr>
        <w:rPr>
          <w:rFonts w:hint="eastAsia"/>
        </w:rPr>
      </w:pPr>
      <w:r>
        <w:rPr>
          <w:rFonts w:hint="eastAsia"/>
        </w:rPr>
        <w:t>CCTACGGGCGGCTGCAGCGAGGAATCTTCTACAATGGGCGCAAGCCCGATAGAGCAACGCCGCGTGGAGGACGACGGCCTTCGGGTTGTAAACTCCTTTCGGGGGGGATGACATGGACAGTACCCCCAGAAGCAGCCCCGGCTAACTCTGTGCCAGCAGCCGCGGTAAGACAGAGGGGGCAAGCGTTGTCCGGATTTACTGGGCGTAAAGCGCGCGCAGGCGGCCGCATAAGTCGGATGTGAAATCCCACGGCTCAACCGAGGAATTGCATCCGATACTGTGCGGCTAGAGGCAGGTAGGGGCGAGTGGAATTCCCGGTGTAGCGGTGAAATGCGCAGATATCTGGAGGAACACCGGTGGCGAAGGCGGCATCCTGGACCGGTATTGACGCTGAGGAGCGAAAGCCAGGGGAGCAAACGGGATTAGATACCCTTGTAGTCC</w:t>
      </w:r>
    </w:p>
    <w:p w14:paraId="0901326C">
      <w:pPr>
        <w:rPr>
          <w:rFonts w:hint="eastAsia"/>
        </w:rPr>
      </w:pPr>
      <w:r>
        <w:rPr>
          <w:rFonts w:hint="eastAsia"/>
        </w:rPr>
        <w:t>&gt;OTU015377</w:t>
      </w:r>
    </w:p>
    <w:p w14:paraId="6E6672D5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TGAGAGTAACTGCTCGTACCTTGACGGTACCTAACCAGAAAGCCACGGCTAACTACGTGCCAGCAGCCGCGGTAATACGTAGGTGGCAAGCGTTGTCCGGAATTATTGGGCGTAAAGCGCGCGCAGGCGGCCGTGTAAGTCCGCTCTGAAAGTCAAAGGCTCAACCTTTGAAAGCGGGTGGATACTGCACGGCTAGAGTCCGGAAGAGGCGAGTGGAATTCCTGGTGTAGCGGTGGAATGCGCAGATATCTGGAGGAACACCGGTGGCGAAGGCGACATCCTGGACCGGTATTGACGCTGAGGCGCGAAAGCCAGGGGAGCAAACGGGATTAGATACCCTTGTAGTCC</w:t>
      </w:r>
    </w:p>
    <w:p w14:paraId="20FF540E">
      <w:pPr>
        <w:rPr>
          <w:rFonts w:hint="eastAsia"/>
        </w:rPr>
      </w:pPr>
      <w:r>
        <w:rPr>
          <w:rFonts w:hint="eastAsia"/>
        </w:rPr>
        <w:t>&gt;OTU015378</w:t>
      </w:r>
    </w:p>
    <w:p w14:paraId="276B6B17">
      <w:pPr>
        <w:rPr>
          <w:rFonts w:hint="eastAsia"/>
        </w:rPr>
      </w:pPr>
      <w:r>
        <w:rPr>
          <w:rFonts w:hint="eastAsia"/>
        </w:rPr>
        <w:t>CCTACGGGAGGCTGCAGTGGGGAATTGTTCACAATGGGCGCAAGCCTGATGACGCAACGCCGCGTGGGGGATGAAGGTCTTCGGATCGTAAACCCCTGTCGAATGGGACGAATAGCTTCCGGATCAATACCCCGGAGGAATGACGGTACCGTTAAAGGAAGCCACGGCTAACTCTGTGCCAGCAGCCGCGGTAATACAGAGGTGGCAAGCGTTGTTCGGAATTACTGGGCGTAAAGGGCGCGTAGGCGGATTTGTAAGTCAGGGGTGAAATCCCGGGGCTCAACCTCGGAACTGCCTTTGATACTGCAAATCTCGAGTCCGATAGAGGTGGGTGGAATTCCTGGTGTAGCGGTGAAATGCGTAGATATCAGGAGGAACACCGGTGGCGAAGGCGGCCCTCTGGACGGATACTGACGCTGAGACGCGAAAGCGTGGGGAGCAAACAGGATTAGATACCCCTGTAGTCC</w:t>
      </w:r>
    </w:p>
    <w:p w14:paraId="2A992468">
      <w:pPr>
        <w:rPr>
          <w:rFonts w:hint="eastAsia"/>
        </w:rPr>
      </w:pPr>
      <w:r>
        <w:rPr>
          <w:rFonts w:hint="eastAsia"/>
        </w:rPr>
        <w:t>&gt;OTU015379</w:t>
      </w:r>
    </w:p>
    <w:p w14:paraId="50073921">
      <w:pPr>
        <w:rPr>
          <w:rFonts w:hint="eastAsia"/>
        </w:rPr>
      </w:pPr>
      <w:r>
        <w:rPr>
          <w:rFonts w:hint="eastAsia"/>
        </w:rPr>
        <w:t>CCTACGGGCGGCTGCAGTGGGGAATCTTGCGCAATGGGCGAAAGCCTGACGCAGCAACGCCGCGTGTGTGATGAAGGTCTTCGGATCGTAAAGCACTGTCGCGAGGGACGAATAAGGTACGGGCGAACAGTCCGTGCCGATGACGGTACCTCGAGAGGAAGCACCGGCTAACTCTGTGCCAGCAGCCGCGGTAATACGAAGGGGGCAAGCGTTGTTCGGAATTACTGGGCGTAAAGGGCGCGTAGGCGGCTTATCAAGTCAGGCGTGAAATTCCCGGGCTCAACCTGGGAATGGCAGTGGATACTGGCAGGCTAGAGTGTGTCAGAGGGTGGTGGAATTCCCGGTGTAGCGGTGAAATGCTTAGATATGACATAGAACACCAATTGCGAAGGCAGCTCGTTACACGAATATTGACTCTGAGGCACGAAAGCGTGGGGATCAAACAGGATTAGATACCCTAGTAGTCC</w:t>
      </w:r>
    </w:p>
    <w:p w14:paraId="0104D101">
      <w:pPr>
        <w:rPr>
          <w:rFonts w:hint="eastAsia"/>
        </w:rPr>
      </w:pPr>
      <w:r>
        <w:rPr>
          <w:rFonts w:hint="eastAsia"/>
        </w:rPr>
        <w:t>&gt;OTU015380</w:t>
      </w:r>
    </w:p>
    <w:p w14:paraId="1640076B">
      <w:pPr>
        <w:rPr>
          <w:rFonts w:hint="eastAsia"/>
        </w:rPr>
      </w:pPr>
      <w:r>
        <w:rPr>
          <w:rFonts w:hint="eastAsia"/>
        </w:rPr>
        <w:t>CCTACGGGGGGCAGCAGTGGGGAATATTGCGCAATGGGCGAAAGCCTGACGCAGCTACGCCGCGTGGGTGATGAAGGCCTTCGGGTTGTAAAGCCCTGTCGGGAGGGACGAAGTTCTGACGGTACCTCCCAAGAAAGCACCGGCTAACTCCGTGCCAGCAGCCGCGGTAATACGGAGGGTGCAAGCGTTGCTCGGAATCATTGGGCGTAAAGCGTACGCAGGCGGTCTGTTTAGTCGGGTGTGAAAGCCCGGGGCTCAACCCCGGAAATGCGCCCGATACTGGCAGACTTGAGTACGGGAGAGGGAAGCGGAATTCCTGGTGTAGCGGTGAAATGCGTAGATATCTGGAGGAACACCGGTGGCGAAGGCGACATCCTGGACCGGTATTGACGCTGAGGCGCGAAAGCCAGGGGAGCAAACGGGATTAGATACCCTTGTAGTCC</w:t>
      </w:r>
    </w:p>
    <w:p w14:paraId="51E32F62">
      <w:pPr>
        <w:rPr>
          <w:rFonts w:hint="eastAsia"/>
        </w:rPr>
      </w:pPr>
      <w:r>
        <w:rPr>
          <w:rFonts w:hint="eastAsia"/>
        </w:rPr>
        <w:t>&gt;OTU015381</w:t>
      </w:r>
    </w:p>
    <w:p w14:paraId="322EA31C">
      <w:pPr>
        <w:rPr>
          <w:rFonts w:hint="eastAsia"/>
        </w:rPr>
      </w:pPr>
      <w:r>
        <w:rPr>
          <w:rFonts w:hint="eastAsia"/>
        </w:rPr>
        <w:t>CCTACGGGCGGCTGCAGTAGGGAATCTTCCACAATGGACGAAAGTCTGATGGAGCAACGCCGCGTGAGCGATGAAGGCCTTCGGGTCGTAAAGCTCTGTTGTTAGGGAAGAATAAGTACCGGAGTAACTGCCGGTACCTTGACGGTACCTAACCAGAAAGCCACGGCTAACTACGTGCCAGCAGCCGCGGTAATACGTAGGTGGCAAGCGTTGTTCGGAATTATTGGGCGTAAAGCGGGTGTAGGCGGCTCTATAAGTCAGTGGTGAAAGACATCGGCTCAACCGATGCAGTGCCATTGATACTGGGCAGCTTGAGTGTTGGAGGGGTACATGGAATTGATGGTGTAGCGGTGAAATGCATAGATATCGTCAAGAACACCGATAGCGAAGGCAGCTTACCAAGCTGTAACTGACACTGAGGCACGAAAGTGTGGGGATCAAACAGGATTAGATACCCCAGTAGTCC</w:t>
      </w:r>
    </w:p>
    <w:p w14:paraId="63B0255E">
      <w:pPr>
        <w:rPr>
          <w:rFonts w:hint="eastAsia"/>
        </w:rPr>
      </w:pPr>
      <w:r>
        <w:rPr>
          <w:rFonts w:hint="eastAsia"/>
        </w:rPr>
        <w:t>&gt;OTU015382</w:t>
      </w:r>
    </w:p>
    <w:p w14:paraId="62F760F0">
      <w:pPr>
        <w:rPr>
          <w:rFonts w:hint="eastAsia"/>
        </w:rPr>
      </w:pPr>
      <w:r>
        <w:rPr>
          <w:rFonts w:hint="eastAsia"/>
        </w:rPr>
        <w:t>CCTACGGGAGGCTGCAGTGGGGAATCTTGCGCAATGGGCGAAAGCCTGACGCAGCGACGCCGCGTGCGGGAAGAATAAGTAGGGGACAATACCCTCTACGATGACGGTACTGTTTGTAAGCACCGGCTAACTCTGTGCCAGCAGCCGCGGTAATACAGAGGGTGCAAGCGTTGTTCGGAATTATTGGGCGTAAAGGGCGCGTAGGCGGCCCCTTAAGCGGGTGGTGAAAGCTCGGGGCTCAACCCCGAGTCGGCCATGCGAACTGGGGGGCTGGAGCACGTCAGAGGCAGGCGGAATTCCGGGTGTAGCGGTGGAATGCGTAGAGATCCGGAAGAACACCGGTGGCGAAGGCGGCCTGCTGGGACGTGGCTGACGCTGAGGCGCGACAGCGTGGGGAGCAAACAGGATTAGATACCCGGGTAGTCC</w:t>
      </w:r>
    </w:p>
    <w:p w14:paraId="62D880F4">
      <w:pPr>
        <w:rPr>
          <w:rFonts w:hint="eastAsia"/>
        </w:rPr>
      </w:pPr>
      <w:r>
        <w:rPr>
          <w:rFonts w:hint="eastAsia"/>
        </w:rPr>
        <w:t>&gt;OTU015383</w:t>
      </w:r>
    </w:p>
    <w:p w14:paraId="31192CF8">
      <w:pPr>
        <w:rPr>
          <w:rFonts w:hint="eastAsia"/>
        </w:rPr>
      </w:pPr>
      <w:r>
        <w:rPr>
          <w:rFonts w:hint="eastAsia"/>
        </w:rPr>
        <w:t>CCTACGGGTGGCAGCAGTGGGGAATATTGCGCAATGGACGAAAGTCTGACGCAGCGACGCCGCGTGTGGGATGACGGTCTTCGGATTGTAAACCACTGTCGGGAGGGACGAATACGCCGCAAGGCGGGTGACGGTACCTCCAAAGGAAGCACCGGCTAACTCCGTGCCAGCAGCCGCGGTAATACGGAGGGTGCGAGCGTTGTCCGGAATCACTGGGCGTAAAGGGCGCGTAGGCGGCCTGGTAAGTAGGGGGTGAAATCCTGCGGCTTAACCCCGGGCGTGCGGTGGAAACTGCCGGGCTAGAGGATGGTAGAGGCGAGTGGAATTCCCGGTGTAGCGGTGAAATGCGCAGATATCGGGAGGAACACCAGTAGCGAAGGCGGCTTCCTGGCCTGTTCTTGACGCTGAGGCGCGAAAGCCAGGGGAGCAAACGGGATTAGATACCCCAGTAGTCC</w:t>
      </w:r>
    </w:p>
    <w:p w14:paraId="392BED34">
      <w:pPr>
        <w:rPr>
          <w:rFonts w:hint="eastAsia"/>
        </w:rPr>
      </w:pPr>
      <w:r>
        <w:rPr>
          <w:rFonts w:hint="eastAsia"/>
        </w:rPr>
        <w:t>&gt;OTU015384</w:t>
      </w:r>
    </w:p>
    <w:p w14:paraId="7DB1827B">
      <w:pPr>
        <w:rPr>
          <w:rFonts w:hint="eastAsia"/>
        </w:rPr>
      </w:pPr>
      <w:r>
        <w:rPr>
          <w:rFonts w:hint="eastAsia"/>
        </w:rPr>
        <w:t>CCTACGGGAGGCTGCAGTGGGGAATCTTGCGCAATGGGCGAAAGCCTGACGCAGCGACGCCGCGTGTGGGATGAAGCTCTTCGGAGTGTAAACCTCTTTTGCCCGGGACGAACTGCCAGATTTATCTGGCTTGACGGTACCGGGTGAATAAGCACCGGCTAACTCCGTGCCAGCAGCCGCGGTAATACGGGGGGTGCTAGCGTTGTCCGGAATCACTGGGCGTAAAGGGCGCGTAGGCGGCATGCCAAGCGTGTGGTGAAAGCCCGGGGCTCAACCCCGGGTCGGCCGTGGCAACTACTTGGCTTGAGCACTGTAGGGGCGGGTGGAATTCCGGGTGTAGCGGTGGAATGCGTAGAGATCCGGAAGAACACCGGTGGCGAAGGCGGCCCGCTGGGCAGGAAGACGGAGCAATCCGTCGGCTGACACTGAGGCGCGACAGCGTGGGTAGCAAACAGGATTAGATACCCGTGTAGTCC</w:t>
      </w:r>
    </w:p>
    <w:p w14:paraId="2436FB6F">
      <w:pPr>
        <w:rPr>
          <w:rFonts w:hint="eastAsia"/>
        </w:rPr>
      </w:pPr>
      <w:r>
        <w:rPr>
          <w:rFonts w:hint="eastAsia"/>
        </w:rPr>
        <w:t>&gt;OTU015385</w:t>
      </w:r>
    </w:p>
    <w:p w14:paraId="1E70AF72">
      <w:pPr>
        <w:rPr>
          <w:rFonts w:hint="eastAsia"/>
        </w:rPr>
      </w:pPr>
      <w:r>
        <w:rPr>
          <w:rFonts w:hint="eastAsia"/>
        </w:rPr>
        <w:t>CCTACGGGTGGCTGCAGTGGGGAATTGTTCGCAATGGGCGAAAGCCTGACGACGCAACGCCGCGTGGAGGATGAAGAATTTCGGTTCGTAAACTCCTTTCGACCGAGATGAAAACCCCGCGATCTAATAAGTCGCGGGACTGACAGTATCGAGAGAAGAAGCCCCGGCTAACTCTGTGCCAGCAGCCGCGGTAATACAGAGGTCCCAAGCGTTGTTCGGATTCACTGGGCGTAAAGGGTGCGTAGGTGGTGGACTAAGTCGGGTGTGAAATCTCCGGGCTCAACCCAGAGAGGCCACTCGATACTGCTGTGACTAGAGTGCGGTAGGGGAGCGGGGAATTCATGGTGTAGCGGTGAAATGCGCAGATATCATGAGGAACACCAGCGGCGAAGGCGCCGCTCTGGGCCGTAACTGACGCTGAGGAGCGAAAGCATGGGTAGCAAACAGGATTAGATACCCCAGTAGTCC</w:t>
      </w:r>
    </w:p>
    <w:p w14:paraId="6A969AC5">
      <w:pPr>
        <w:rPr>
          <w:rFonts w:hint="eastAsia"/>
        </w:rPr>
      </w:pPr>
      <w:r>
        <w:rPr>
          <w:rFonts w:hint="eastAsia"/>
        </w:rPr>
        <w:t>&gt;OTU015386</w:t>
      </w:r>
    </w:p>
    <w:p w14:paraId="41257C25">
      <w:pPr>
        <w:rPr>
          <w:rFonts w:hint="eastAsia"/>
        </w:rPr>
      </w:pPr>
      <w:r>
        <w:rPr>
          <w:rFonts w:hint="eastAsia"/>
        </w:rPr>
        <w:t>CCTACGGGGGGCTGCAGTGAGGAATATTGCACAATGGACGCAAGTCTGATGCAGCAACGCCGCGTGGAGGAAGACGGTCTTCGGATTGTAAACTCCTTTTTTCAGGGAAGAGAATGGACGGTACCTGAAGAATAAGTCACGGCTAACTACGTGCCAGCAGCCGCGGTAATACGTAGGTGGCAAGCGTTATCCGGAATTACTGGGCGTAAAGCGTGCGCAGGCGGTTTGCTAAGACAGGTGTGAAATCCCCGGGCTTAACCTGGGAATGGCATGGGAAACTGGCGGGCTGGAGTGTGGCAGAGGGGGGTGGAATTCCGCGTGTAGCAGTGAAATGCGTAGAGATGTGGAGGAACACCGATGGCGAAGGCAGCCCCCTGGGTCAAGACTGACGCTCATGCACGAAAGCGTGGGGAGCAAACAGGATTAGATACCCCTGTAGTCC</w:t>
      </w:r>
    </w:p>
    <w:p w14:paraId="7DDCD27A">
      <w:pPr>
        <w:rPr>
          <w:rFonts w:hint="eastAsia"/>
        </w:rPr>
      </w:pPr>
      <w:r>
        <w:rPr>
          <w:rFonts w:hint="eastAsia"/>
        </w:rPr>
        <w:t>&gt;OTU015387</w:t>
      </w:r>
    </w:p>
    <w:p w14:paraId="768D92A1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CCTTTCAGTGGGGAAGAAAAACGGAGTGTGAACAGCGCTTCGTCTTGACGTTACCCACAGAAGAAGCACCGGCTAACTCCGTGCCAGCAGCCGCGGTAATACGGAGGGTGCGAGCGTTAATCGGAATTACTGGGCGTAAAGGGCGCGTAGGCGGTTGGGTAAGTCGGGTGTGAAAGCGGACGGCTTAACTGTCCGAGGCCATCCCATACGGCAGGGCTCGAGCCATGGAGAGGTCCGCGGAATTGCCGGTGTAGTGGTGAAATGCGTTGATATTGGCAGGAACGCCGGTGGCGAAAGCGCGCAACTGGATCCTCCTTGACGCTGAGGCGCGAAAGCTAGGGTAGCGAACGGGATTAGATACCCTTGTAGTCC</w:t>
      </w:r>
    </w:p>
    <w:p w14:paraId="7F4016E7">
      <w:pPr>
        <w:rPr>
          <w:rFonts w:hint="eastAsia"/>
        </w:rPr>
      </w:pPr>
      <w:r>
        <w:rPr>
          <w:rFonts w:hint="eastAsia"/>
        </w:rPr>
        <w:t>&gt;OTU015388</w:t>
      </w:r>
    </w:p>
    <w:p w14:paraId="5CCF527C">
      <w:pPr>
        <w:rPr>
          <w:rFonts w:hint="eastAsia"/>
        </w:rPr>
      </w:pPr>
      <w:r>
        <w:rPr>
          <w:rFonts w:hint="eastAsia"/>
        </w:rPr>
        <w:t>CCTACGGGGGGCAGCAGTCGAGGATCTTCGGCAATGGGCGCAAGCCTGACCGAGCGACGCCGCGTGTGGGATGAAGGCCTTCGGGTTGTAAAGCGCTGTCGAGGGGGAGGAAAGCCGCAAGGCCTGACCGACCCCTGGAGGAAGCACGGGCTAAGTTCGTGCCAGCAGCCGCGGTAAGACGAACCGTGCGAACGTTATTCGGAATCACTGGGCTTACAGGGTGTGTAGGCGGCCTGTTAAGCAGGGTGTGAAATCCTCCGGCTCAACCGGGGAACGGCGCTCTGGACTGGCGGGCTTGAGTGCGCTAGGGGTGTGTGGAACTTCCAGTGGAGCGGTGAAATGTGTAGAGATCCGGAAGAATACCGGTGGCGAAGGCGGCCTGCTGGGCAGTTACTGACACTGAGGCGCGACAGCGTGGGGAGCAAACAGGATTAGATACCCCTGTAGTCC</w:t>
      </w:r>
    </w:p>
    <w:p w14:paraId="2B1B07C0">
      <w:pPr>
        <w:rPr>
          <w:rFonts w:hint="eastAsia"/>
        </w:rPr>
      </w:pPr>
      <w:r>
        <w:rPr>
          <w:rFonts w:hint="eastAsia"/>
        </w:rPr>
        <w:t>&gt;OTU015389</w:t>
      </w:r>
    </w:p>
    <w:p w14:paraId="33005037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CGGGAAGAATAAGTGAGGGTTAATATCTCTTACGATGACGGTACCGTTTGTAAGCTCCGGCTAACTCCGTGCCAGCAGCCGCGGTAATACGGGGGGAGCAAGCGTTGTTCGGATTTACTGGGCGTAAAGGGCGCGTAGGCGGCCAGCGCAAGTCGAGTGTGAAATCCCCGGGCTTAACTTGGGAATTGCGCTCGAAACTACTGAGCTTGAGGGAGTTAGAGGTGAGCGGAACTCACGGTGGAGCGGTGAAATGCGTTGATATCGTGAGGAACACCAGTGGCGAAGGCGACTCTCTGGTCTGTAACTGACGCTGAGGTACGAAAGCGTGGGGAGCGAACAGGATTAGATACCCCAGTAGTCC</w:t>
      </w:r>
    </w:p>
    <w:p w14:paraId="5C6DB764">
      <w:pPr>
        <w:rPr>
          <w:rFonts w:hint="eastAsia"/>
        </w:rPr>
      </w:pPr>
      <w:r>
        <w:rPr>
          <w:rFonts w:hint="eastAsia"/>
        </w:rPr>
        <w:t>&gt;OTU015390</w:t>
      </w:r>
    </w:p>
    <w:p w14:paraId="7091BA9D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ATCGGGACGAAAAGCTTCGACCTAACACGTCGAAGACTGACGGTACCGGTTGAGGAAGCCACGGCTAACTCTGTGCCAGCAGCCGCGGTAATACAGAGGTGGCAAGCGTTGTTCGGAATTACTGGGCGTAAAGCGCGCGTAGGCGGCCCGATCAGTCCGCTGTGAAAGTCAAAGGCTCAACCTTTGAAAGCCGGTGGAAACTGTCGGGCTAGAGTACGGAAGAGGCGAGTGGAATTCCTGGTGTAGCGGTGAAATGCGCAGATATCAGGAGGAACACCGATGGCGAAGGCAGCCTCCTGGGTCAATATTGACGCTCATGCACGAAAGCGTGGGGAGCAAACAGGATTAGATACCCCAGTAGTCC</w:t>
      </w:r>
    </w:p>
    <w:p w14:paraId="474C753C">
      <w:pPr>
        <w:rPr>
          <w:rFonts w:hint="eastAsia"/>
        </w:rPr>
      </w:pPr>
      <w:r>
        <w:rPr>
          <w:rFonts w:hint="eastAsia"/>
        </w:rPr>
        <w:t>&gt;OTU015391</w:t>
      </w:r>
    </w:p>
    <w:p w14:paraId="3A0B6C40">
      <w:pPr>
        <w:rPr>
          <w:rFonts w:hint="eastAsia"/>
        </w:rPr>
      </w:pPr>
      <w:r>
        <w:rPr>
          <w:rFonts w:hint="eastAsia"/>
        </w:rPr>
        <w:t>CCTACGGGTGGCAGCAGTGGGGAATTTTGGACAATGGGGGCAACCCTGATCCAGCAATGCCGCGTGAGTGAAGAAGGCCTTCGGGTTGTAAACCGCTTTTAGTCGGGAAGAAAAGGCGTCTCCTAATACGGGGCGTTCTTGACGGTACCGGCGGAATAAGCACCGGCTAACTACGTGCCAGCAGCCGCGGTAATACGTAGGGTGCGAGCGTTAATCGGAATTATTGGGCGTAAAGCGCGCGCAGGCGGCGGTTTAAGTTTGGTGTTTAAGCCTGGGGCTCAACCCCGGATCGCACTGAAAACTGGACGGCTTGAGTGTAGGAGAGGAAAGTGGAATTCCACGTGTAGCGGTGAAATGCGTAGAGATGTGGAGGAACACCAGTGGCGAAGGCGGCTACCTGGACCGGTTCTGACGCTGATGCGCGAAAGCGTGGGTAGCAAACAGGATTAGATACCCGTGTAGTCC</w:t>
      </w:r>
    </w:p>
    <w:p w14:paraId="6E631A2D">
      <w:pPr>
        <w:rPr>
          <w:rFonts w:hint="eastAsia"/>
        </w:rPr>
      </w:pPr>
      <w:r>
        <w:rPr>
          <w:rFonts w:hint="eastAsia"/>
        </w:rPr>
        <w:t>&gt;OTU015392</w:t>
      </w:r>
    </w:p>
    <w:p w14:paraId="430E2B9A">
      <w:pPr>
        <w:rPr>
          <w:rFonts w:hint="eastAsia"/>
        </w:rPr>
      </w:pPr>
      <w:r>
        <w:rPr>
          <w:rFonts w:hint="eastAsia"/>
        </w:rPr>
        <w:t>CCTACGGGGGGCTGCAGTGGGGAATTTTGCGCAATGGGCGAAAGCCTGACGCAGCAACACCGTGTGGAGGACGAAGCCTTTCGGGGTGTAAACTCCTGTCAGCAGGGAAGAATCAATGACGGTACCTGCAGAGGAAGCATCGGCTAACTCCGTGCCAGCAGCCGCGGTAATACGGAGGGTGCGAGCGTTGTCCGGAATCACTGGGCGTAAAGGGCGCGTAGGCGGCGGGGTAAGCGTGCGGTGAAAGCTCGGGGCTCAACTCCGAGTCGGCCGTGCGAACTGTCCCGCTGGAGCACAGTAGAGGCAGGCGGAATTCCGGGTGTAGCAGTGAAATGCGTAGATATGCGGAGGAACACCGATGGCGAAGGCAATCCCCTGGGCCTGCACTGACGCTCATGCACGAAAGCGTGGGGAGCAAACAGGATTAGATACCCGTGTAGTCC</w:t>
      </w:r>
    </w:p>
    <w:p w14:paraId="11901707">
      <w:pPr>
        <w:rPr>
          <w:rFonts w:hint="eastAsia"/>
        </w:rPr>
      </w:pPr>
      <w:r>
        <w:rPr>
          <w:rFonts w:hint="eastAsia"/>
        </w:rPr>
        <w:t>&gt;OTU015393</w:t>
      </w:r>
    </w:p>
    <w:p w14:paraId="09D1AD90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GTGCCGACGAAGCGAGAGTGACGGTAGGCGCAGAATAAGCACCGGCTAACTCTGTGCCAGCAGCCGCGGTAATACAGAGGGTGCAAGCGTTAATCGGAATTACTGGGCGTAAAGCGCGCGTAGGTGGTCTTTTAAGCTGGATGTGAAAGCCCCGGGCTTAACCTGGGAACTGCATTCAGGACTGGGAGACTCGAGTCTGGGAGAGGGTGGTGGAATTTCCGGTGTAGCGGTGAAATGCGTAGAGATCCGGAGGAATACCAGAGGCGAAGGCGGCCAACTGGGCTCGATCTGACGCTGAGGTGCGAAAGCGTGGGGAGCGAACAGGATTAGATACCCCTGTAGTCC</w:t>
      </w:r>
    </w:p>
    <w:p w14:paraId="10511C5B">
      <w:pPr>
        <w:rPr>
          <w:rFonts w:hint="eastAsia"/>
        </w:rPr>
      </w:pPr>
      <w:r>
        <w:rPr>
          <w:rFonts w:hint="eastAsia"/>
        </w:rPr>
        <w:t>&gt;OTU015394</w:t>
      </w:r>
    </w:p>
    <w:p w14:paraId="0514CE16">
      <w:pPr>
        <w:rPr>
          <w:rFonts w:hint="eastAsia"/>
        </w:rPr>
      </w:pPr>
      <w:r>
        <w:rPr>
          <w:rFonts w:hint="eastAsia"/>
        </w:rPr>
        <w:t>CCTACGGGTGGCTGCAGTGGGGAATCTTGCGCAATGGGCGAAAGCCTGACGCAGCAACGCCGCGTGGGGGATGAAGGCTTTCGGGTTGTAAACCCCTTTCAGCAGGGACGATTATGACGGTACCTGCAGAAGAAGGACCGGCCAACTACGTGCCAGCAGCCGCGGTAATACGTAGGGTCCAAGCGTTGTCCGGATTTATTGGGCGTAAAGCGTCTGTAGGTGTCTGGTCACGTCTGGCGTGAAATCACAGGGCTCAACCCTGTGCCCACACTGGAAACGAATCAGATCGAGTCACTCAGAGGCATCTGGAATGTCGTGTGTAGGGGTAAAATCCGTAGATACACGATGGAACGCCAAAAGCGAAAGCAGGATGCTGGGGGTGTACTGACACTCAGAGACGAAAGCGTGGGGAGCAAAGGGGATTAGATACCCGAGTAGTCC</w:t>
      </w:r>
    </w:p>
    <w:p w14:paraId="1A2022D2">
      <w:pPr>
        <w:rPr>
          <w:rFonts w:hint="eastAsia"/>
        </w:rPr>
      </w:pPr>
      <w:r>
        <w:rPr>
          <w:rFonts w:hint="eastAsia"/>
        </w:rPr>
        <w:t>&gt;OTU015395</w:t>
      </w:r>
    </w:p>
    <w:p w14:paraId="01FFC1B9">
      <w:pPr>
        <w:rPr>
          <w:rFonts w:hint="eastAsia"/>
        </w:rPr>
      </w:pPr>
      <w:r>
        <w:rPr>
          <w:rFonts w:hint="eastAsia"/>
        </w:rPr>
        <w:t>CCTACGGGGGGCTGCAGTGGGGAATTGTTCACAATGGGCGCAAGCCTGATGACGCAACGCCGCGTGGAGGACGAAGATCTTCGGGTCGTAAACTCCTGTCGAGCGGGACGAACGGCCCGCGACCTAATACGTCGCGGGAGTGACGGTACCGCGAGAGGAAGCCCCGGCTAACTCCGTGCCAGCAGCCGCGGTAATACGGGGGGGGCTAGCGTTGTTCGGAATTACTGGGCGTAAAGGGCGTGTAGGCGGTTTGCTAAGTCATGTGTGAAAGCCCTCGGCTCAACCGAGGAAAGACGCATGAAACTGACAAGCTAGAGTACCAAAGAGGGGGGTGGAATTCCCGGTGTAGCGGTGAAATGCGCAGATATCGGGAGGAACACCAGTAGCGAAGGCGGCTCGCTGGGCCACACCTGACGCTGAGACGCGAAAGCGTGGGGAGCAAACAGGATTAGATACCCTTGTAGTCC</w:t>
      </w:r>
    </w:p>
    <w:p w14:paraId="0EF51896">
      <w:pPr>
        <w:rPr>
          <w:rFonts w:hint="eastAsia"/>
        </w:rPr>
      </w:pPr>
      <w:r>
        <w:rPr>
          <w:rFonts w:hint="eastAsia"/>
        </w:rPr>
        <w:t>&gt;OTU015396</w:t>
      </w:r>
    </w:p>
    <w:p w14:paraId="7FE3860F">
      <w:pPr>
        <w:rPr>
          <w:rFonts w:hint="eastAsia"/>
        </w:rPr>
      </w:pPr>
      <w:r>
        <w:rPr>
          <w:rFonts w:hint="eastAsia"/>
        </w:rPr>
        <w:t>CCTACGGGTGGCTGCAGTGGGGAATATTGCGCAATGGGGGCAACCCTGACGCAGCCATGCCGCGTGTGTGAAGAAGGCCTTCGGGTTGTAAAGCACTTTAAGTGGGGAAGAAAAGTTGGTCGTTAATAGCGGCCAGCCCTGACATTACCCACAGAATAAGCACCGGCTAACTCCGTGCCAGCAGCCGCGGTAATACGAACCGTACAAACGTTATTCGGAATCACTGGGCTTAAAGAGTCCGTAGGCGGCTTGTTAGGTGAGGTGTGAAATCCCCCGGCTCAACCGAGGAATTGCGCTTCAAACCGGCGAGCTAGAGGAAGATAGAGGTGGGCGGAACTGATGGTGGAGCGGTGAAATGCGTTGATATCAAGAGGAACACCTGAGGTGAAGACGGGTTGCTGGGCTGACACTGACGCTGAGGCGCGAAAGCCAGGGGAGCAAACGGGATTAGATACCCCGGTAGTCC</w:t>
      </w:r>
    </w:p>
    <w:p w14:paraId="377BC9A4">
      <w:pPr>
        <w:rPr>
          <w:rFonts w:hint="eastAsia"/>
        </w:rPr>
      </w:pPr>
      <w:r>
        <w:rPr>
          <w:rFonts w:hint="eastAsia"/>
        </w:rPr>
        <w:t>&gt;OTU015397</w:t>
      </w:r>
    </w:p>
    <w:p w14:paraId="0C625D95">
      <w:pPr>
        <w:rPr>
          <w:rFonts w:hint="eastAsia"/>
        </w:rPr>
      </w:pPr>
      <w:r>
        <w:rPr>
          <w:rFonts w:hint="eastAsia"/>
        </w:rPr>
        <w:t>CCTACGGGTGGCTGCAGTAGGGAATCTTGCGCAATGGGCGAAAGCCTGACGCAGCGACGCCGCGTGAGGGATGAATGCCTTCGGGTTGTAAACCTCTTTCAGCAGGGACGAAGCCGCAAGGTGACGGTACCTGCAGAAGAAGCCCCGGCCAACTACGTGCCAGCAGCCGCGGTAATACGTAGGTGGCAAGCGTTACTCGGAATCACTAGGCGTAAAGCGCAGGTAGGCGGTTTGGTAAGTTTCTTGTGAAAGCTCCCGGCTTAACTGGGAGAGGCCAAGGAAAACTGCCAGACTGGAGTATGGTAGAGGAAGCTAGAATTCCCGGTGTAGCGGTGAAATGCGTAGATATCGGGAGGAACACCTGCGGTGTAGACGGCTTGCTGGACCACCACTGACGCTGAGGCACGAAAGCGTGGGGAGCAAACAGGATTAGATACCCGTGTAGTCC</w:t>
      </w:r>
    </w:p>
    <w:p w14:paraId="159A23AF">
      <w:pPr>
        <w:rPr>
          <w:rFonts w:hint="eastAsia"/>
        </w:rPr>
      </w:pPr>
      <w:r>
        <w:rPr>
          <w:rFonts w:hint="eastAsia"/>
        </w:rPr>
        <w:t>&gt;OTU015398</w:t>
      </w:r>
    </w:p>
    <w:p w14:paraId="49B2E40F">
      <w:pPr>
        <w:rPr>
          <w:rFonts w:hint="eastAsia"/>
        </w:rPr>
      </w:pPr>
      <w:r>
        <w:rPr>
          <w:rFonts w:hint="eastAsia"/>
        </w:rPr>
        <w:t>CCTACGGGCGGCAGCAGTGGGGAATTTTGGACAATGGGGGCAACCCTGATCCAGCAATGCCGCGTGTGTGAAGAAGGCCTTCGGGTTGTAAAGCACTTTTGTCCGGAACGAAACGGTCTGGGTTAATACCCTGGGCTAATGACGGTACCGCTAAAGGAAGCCCCGGCCAACTACGTGCCAGCAGCCGCGGTAAGACGTAGGGCGCAAGCGTTGTCCGGATTTATTGGGCGTAAAGCGTGCGCAGGCGGTTATGTAAGACAGATGTGAAATCCCCGGGCTCAACCTGGGAACTGCATTTGGGACTGCAAGGCTTGAGTACGGCAGAGGGGGGTAGAATTCCTGGTGTAGCAGTGAAATGTGTAGAGATCCCGAGGAATACCAGTGGGGAAGCCGGCGCCCTGGGTCATATCTGACGCTGAGATGCGAAAGCGTGGGGAGCGAACGGGATTAGATACCCCTGTAGTCC</w:t>
      </w:r>
    </w:p>
    <w:p w14:paraId="5CE78ED9">
      <w:pPr>
        <w:rPr>
          <w:rFonts w:hint="eastAsia"/>
        </w:rPr>
      </w:pPr>
      <w:r>
        <w:rPr>
          <w:rFonts w:hint="eastAsia"/>
        </w:rPr>
        <w:t>&gt;OTU015399</w:t>
      </w:r>
    </w:p>
    <w:p w14:paraId="5316F565">
      <w:pPr>
        <w:rPr>
          <w:rFonts w:hint="eastAsia"/>
        </w:rPr>
      </w:pPr>
      <w:r>
        <w:rPr>
          <w:rFonts w:hint="eastAsia"/>
        </w:rPr>
        <w:t>CCTACGGGGGGCTGCAGTCGAGGATCTTCGGCAATGGGCGCAAGCCTGACCGAGCGACGCCGCGTGGAGGAGGAAGGCCCTCGGGTTGTAAACTCCTGTCGAGGGGAAGAAAAGCCGCAAGGCCTGATCGACCCCTGGAGGAAGCACGGGCTAAGTTCGTGCCAGCAGCCGCGGTAAGACGAACCGTGCGAACGTTGTTCGGAATCACTGGGCTTAAAGGGCGCGTAGGCGGGCCGTCGAGTCAGGGGTGAAAGCCTCCAGCCCAACTGGAGAATGGCCTCTGAGACCGACGGTCTCGAGGGGGGTAGGGGCACGCGGAACTTCCGGTGGAGCGGTGAAATGCGTAGAGATCCGGAAGAATACCGGTGGCGAAGGCGGCCTGCTGGGCAGTGGCTGACACTGAGGCGCGACAGCGTGGGGAGCAAACAGGATTAGATACCCTGGTAGTCC</w:t>
      </w:r>
    </w:p>
    <w:p w14:paraId="33912B19">
      <w:pPr>
        <w:rPr>
          <w:rFonts w:hint="eastAsia"/>
        </w:rPr>
      </w:pPr>
      <w:r>
        <w:rPr>
          <w:rFonts w:hint="eastAsia"/>
        </w:rPr>
        <w:t>&gt;OTU015400</w:t>
      </w:r>
    </w:p>
    <w:p w14:paraId="207D3EE3">
      <w:pPr>
        <w:rPr>
          <w:rFonts w:hint="eastAsia"/>
        </w:rPr>
      </w:pPr>
      <w:r>
        <w:rPr>
          <w:rFonts w:hint="eastAsia"/>
        </w:rPr>
        <w:t>CCTACGGGCGGCTGCAGTGGGGAATCTTAGACAATGGGCGCAAGCCTGATCTAGCCATGCCGCGTGGGTGATGAAGGCCTTAGGGTCGTAAAGCCCTTTCGCCGGGGAAGATAATGACGGTACCCGGTAAAGAAACCCCGGCTAACTCCGTGCCAGCAGCCGCGGTAATACGGAGGGGGTTAGCGTTGTTCGGAATGACTGGGCGTAAAGCGCGTGTAGGCGGTCCGGTAAGTCCGCTGTGAAAGCCCCTGGCTCAACTGGGGAAGGGCGCCGGATACTGACAGGCTAGAGTACCGGAGAGGAGGGTGGAATTCCTGGTGTAGCGGTGAAATGCGCAGATATCAGGAGGAACACCGGTGGCGAAGGCGGGTCTCTGGGCCGTAACTGACGCTGAGGAGCGAAAGCGTGGGGAGCAAACAGGATTAGATACCCCTGTAGTCC</w:t>
      </w:r>
    </w:p>
    <w:p w14:paraId="2419E5C1">
      <w:pPr>
        <w:rPr>
          <w:rFonts w:hint="eastAsia"/>
        </w:rPr>
      </w:pPr>
      <w:r>
        <w:rPr>
          <w:rFonts w:hint="eastAsia"/>
        </w:rPr>
        <w:t>&gt;OTU015401</w:t>
      </w:r>
    </w:p>
    <w:p w14:paraId="0D6547D8">
      <w:pPr>
        <w:rPr>
          <w:rFonts w:hint="eastAsia"/>
        </w:rPr>
      </w:pPr>
      <w:r>
        <w:rPr>
          <w:rFonts w:hint="eastAsia"/>
        </w:rPr>
        <w:t>CCTACGGGCGGCTGCAGTAAGGAATATTGCGCAATGGGCGACAGCCTGACGCAGCGACGCCGCGTGGGGGATGAAGGTCTTCGGATTGTAAACCCCTTTCGGGAGGGAAGATGGGACGGGCAACCGTTCGGACGGTACCTCCAGAAGCAGCCACGGCTAACTTCGTGCCAGCAGCCGCGGTCATACGTAGGACCCAAGCGTTATCCGGAGTGACTGGGCGTAAAGAGTTGCGTAGGCGGTCCTTTAAGTTTGGTGTGAAATCTCCCGGCTCAACCGGGAGGGTGCGCCGGATACTGAGGGGCTAGAGTGCGGGAGAGGAAAGTGGAATTCCTGGTGTAGCGGTGAAATGCGTAGAGATCCGGAAGAACACCGGTGGCGAAGGCGGCCATCTGGACCACAACTGACGCTGAGGCGCGAAAGCGTGGGGAGCAAACGGGATTAGATACCCCGGTAGTCC</w:t>
      </w:r>
    </w:p>
    <w:p w14:paraId="7237E025">
      <w:pPr>
        <w:rPr>
          <w:rFonts w:hint="eastAsia"/>
        </w:rPr>
      </w:pPr>
      <w:r>
        <w:rPr>
          <w:rFonts w:hint="eastAsia"/>
        </w:rPr>
        <w:t>&gt;OTU015402</w:t>
      </w:r>
    </w:p>
    <w:p w14:paraId="296F9E4F">
      <w:pPr>
        <w:rPr>
          <w:rFonts w:hint="eastAsia"/>
        </w:rPr>
      </w:pPr>
      <w:r>
        <w:rPr>
          <w:rFonts w:hint="eastAsia"/>
        </w:rPr>
        <w:t>CCTACGGGAGGCTGCAGTAGGGAATTTTCCGCAATGCGCGAAAGCGTGACGGAGCAATGCCGCGTGCAGGATGAAGCAGCTTCGCTGTGTAAACTGCTGTCAGGGGCTACTAACTATGAAGAGCCTCAGAGGAAGGACCGGCTAAACTCGTGCCAGCAGCCGCGGTAATACGAGTGGTCCAAGCGTTAGTCGGAATCACTGGGCGTAAAGGGCGCGTAGGCGGCTTTCTACGCGTGCGGTGAAAGCCCGGGGCTTAACTCCGGGTCTGCCGTGCGAACGGGGAAGCTTGAGTCTGGTAGAGGTCGATGGAATTCCACGTGTAGCGGTGAAATGCGTAGAGATGTGGAGGAACACCGATGGCGAAGGCAGCCTTCTGGGCCAACACTGACGCTCATGCACGAAAGCGTGGGGAGCAAACAGGATTAGATACCCGAGTAGTCC</w:t>
      </w:r>
    </w:p>
    <w:p w14:paraId="29692ADB">
      <w:pPr>
        <w:rPr>
          <w:rFonts w:hint="eastAsia"/>
        </w:rPr>
      </w:pPr>
      <w:r>
        <w:rPr>
          <w:rFonts w:hint="eastAsia"/>
        </w:rPr>
        <w:t>&gt;OTU015403</w:t>
      </w:r>
    </w:p>
    <w:p w14:paraId="0DE327C2">
      <w:pPr>
        <w:rPr>
          <w:rFonts w:hint="eastAsia"/>
        </w:rPr>
      </w:pPr>
      <w:r>
        <w:rPr>
          <w:rFonts w:hint="eastAsia"/>
        </w:rPr>
        <w:t>CCTACGGGCGGCTGCAGCAAGGAATTTTCCACAATGGGCGCAAGCCTGATGGAGCAACGCCGCGTGGGGGAGGACGCCCTTCGGGGTGTAAACCCCTTTTCCGGGGGACGAAGCCAATGACGGTACCCCGGGAAGAAGGCCCGGCTAACTACGTGCCAGCAGCCGCGGTAAGACGTAGGGGCCGAGCGTTGTCCGGAGTTACTGGGCGTAAAGCGCGCGTAGGCGGCCGTCCACGTCGGATGTGAAAGCTCGGAGCTCAACTCTGAGAGGCCATCCGATACGGGACGGCTAGAGGCAGCTAGGGGAAAGTGGAATTCCTGGTGTAGCGGTGAAATGCGCAGATATCGGGAGGAACACCGGTGGCGAAGGCGCTCTGCTAGGCCGTAACTGACACTGAGGGACGAAAGCTAGGGGAGCGAATGGGATTAGATACCCCTGTAGTCC</w:t>
      </w:r>
    </w:p>
    <w:p w14:paraId="589BFD19">
      <w:pPr>
        <w:rPr>
          <w:rFonts w:hint="eastAsia"/>
        </w:rPr>
      </w:pPr>
      <w:r>
        <w:rPr>
          <w:rFonts w:hint="eastAsia"/>
        </w:rPr>
        <w:t>&gt;OTU015404</w:t>
      </w:r>
    </w:p>
    <w:p w14:paraId="5BDADC1B">
      <w:pPr>
        <w:rPr>
          <w:rFonts w:hint="eastAsia"/>
        </w:rPr>
      </w:pPr>
      <w:r>
        <w:rPr>
          <w:rFonts w:hint="eastAsia"/>
        </w:rPr>
        <w:t>CCTACGGGGGGCAGCAGTGAGGAATATTGGGCAATGGACGAAAGTCTGACCCAGCAACGCCGCGTGGAGGAAGAATGCCTTCGGGTTGTAAACTCCTTTTTAGGGGGAAAAGGAAGGATGGTACCCCTAGAATAAGTCACGGCTAACTACGTGCCAGCAGCCGCGGTAATACGGAGGGTGCAAGCGTTGTCCGGAATTATTGGGTGTAAAGGGTGTGCAGGCGGGGCGGTAAGTCAGGGGTGAAAGTCTACGGCTCAACCGTGGAGGGTCATTGGAAACTGGGAAGCTTGAGTGCAGAAGAGGAGAGTGGAATTCCACGTGTAGCGGTGAAATGCGTAGAGATGTGGAGGAACACCAGTGGCGAAGGCGAGTCCCTGGACAACACCTGACACTGAGGCACGAAAGCCGGGGGAGCAAACAGGATTAGATACCCCGGTAGTCC</w:t>
      </w:r>
    </w:p>
    <w:p w14:paraId="02F54175">
      <w:pPr>
        <w:rPr>
          <w:rFonts w:hint="eastAsia"/>
        </w:rPr>
      </w:pPr>
      <w:r>
        <w:rPr>
          <w:rFonts w:hint="eastAsia"/>
        </w:rPr>
        <w:t>&gt;OTU015405</w:t>
      </w:r>
    </w:p>
    <w:p w14:paraId="2BEBFBA2">
      <w:pPr>
        <w:rPr>
          <w:rFonts w:hint="eastAsia"/>
        </w:rPr>
      </w:pPr>
      <w:r>
        <w:rPr>
          <w:rFonts w:hint="eastAsia"/>
        </w:rPr>
        <w:t>CCTACGGGTGGCAGCAGTCGGGAATTTTGGGCAATGGGCGCAAGCCTGACCCAGCAACGCCGCGTGAAGGATGAAGCTTCTCGGAGTGTAAACTTCATAAGAATGGGACGAATAAGGGGGCGTTAACACCGCCCCCGATGACGGTACCATTTGTAAGCTCCGGCTAACTCCGTGCCAGCAGCCGCGGTAATACGAAGGGGGCTAGCGTTGTTCGGAATTACTGGGCGTAAAGCGCACGTAGGCGGACATTTAAGTCAGGGGTGAAATCCCGCAGCTCAACTGCGGAACTGCCTTTGATACTGGGTATCTTGAGTATGGAAGAGGTGAGTGGAATTCCGAGTGTAGAGGTGAAATTCGTAGATATCGGAAGGAACATCAGTGGCGAAAGCGACTTCCTGGGCCAACACTGACACTGAGGCACGAAAGCGTGGGGAGCAAACAGGATTAGATACCCCGGTAGTCC</w:t>
      </w:r>
    </w:p>
    <w:p w14:paraId="517487FB">
      <w:pPr>
        <w:rPr>
          <w:rFonts w:hint="eastAsia"/>
        </w:rPr>
      </w:pPr>
      <w:r>
        <w:rPr>
          <w:rFonts w:hint="eastAsia"/>
        </w:rPr>
        <w:t>&gt;OTU015406</w:t>
      </w:r>
    </w:p>
    <w:p w14:paraId="6E4A2936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CAAGTGACGGTACCTGCAGAAGAAGCCCCGGCTAACTTCGTGCCAGCAGCCGCGGTAATACGAAGGGGGCTAGCGTTGTCCGGATTTATTGGGTTTAAAGAGTGTGTAGGCGGTGTCGTAAGTTTGGCGTGAAATCTCCCGGCTTAACTGGGAGGGTGCGCCGAAGACTGCGATGCTTGAGGATCGGAGAGGAAAGTGGAATTTCTGGTGTAGCGGTGAAATGCGTAGATATCAGAAGGAACACCTGTGGTGTAGACGGCTTTCTGGACGATTCCTGACGCTGAGACACGAAAGCGTGGGTAGCAAACAGGATTAGATACCCCAGTAGTCC</w:t>
      </w:r>
    </w:p>
    <w:p w14:paraId="009AD1F8">
      <w:pPr>
        <w:rPr>
          <w:rFonts w:hint="eastAsia"/>
        </w:rPr>
      </w:pPr>
      <w:r>
        <w:rPr>
          <w:rFonts w:hint="eastAsia"/>
        </w:rPr>
        <w:t>&gt;OTU015407</w:t>
      </w:r>
    </w:p>
    <w:p w14:paraId="7305CF1D">
      <w:pPr>
        <w:rPr>
          <w:rFonts w:hint="eastAsia"/>
        </w:rPr>
      </w:pPr>
      <w:r>
        <w:rPr>
          <w:rFonts w:hint="eastAsia"/>
        </w:rPr>
        <w:t>CCTACGGGTGGCAGCAGTGGGGAATATTGCGCAATGGACGAAAGTCTGACGCAGCGACGCCGCGTGTGGGAGGAAGCTCTTCGGGGTGTAAACCACTGTCAGGAGGGAAGAAAGGCGCTGACTCGAACAGGGTCTAGCGATTGACGGTACCTCCAAAGGAAGCGCCGGCTAACTCCGTGCCAGCAGCCGCGGTAAGACGGAGGGCGCAAGCGTTGTTCGGAATTACTGGGCGTAAAGCGCGGGCAGGCGGTCTGTTAAGTCGAACGTGAAATCCCCGGGCTCAACCCGGGAACTGCGTCCGATACTGGCAGGCTTGAATCCGGGAGAGGGATGCGGAATTCCAGGTGTAGCGGTGAAATGCGTAGATATCGGGAGGAACACCAGTGGCGAAGGCGACTACCTGGCCTGTTCTTGACGCTGAGGCGCGAAAGCTAGGGGAGCAAACGGGATTAGATACCCCTGTAGTCC</w:t>
      </w:r>
    </w:p>
    <w:p w14:paraId="128A5A01">
      <w:pPr>
        <w:rPr>
          <w:rFonts w:hint="eastAsia"/>
        </w:rPr>
      </w:pPr>
      <w:r>
        <w:rPr>
          <w:rFonts w:hint="eastAsia"/>
        </w:rPr>
        <w:t>&gt;OTU015408</w:t>
      </w:r>
    </w:p>
    <w:p w14:paraId="16B02A0A">
      <w:pPr>
        <w:rPr>
          <w:rFonts w:hint="eastAsia"/>
        </w:rPr>
      </w:pPr>
      <w:r>
        <w:rPr>
          <w:rFonts w:hint="eastAsia"/>
        </w:rPr>
        <w:t>CCTACGGGAGGCAGCAGTAGGGAATTTTCCACAATGGACGAAAGTCTGATGGAGCAACGCCGCGTGAACGATGAAGGTCTTCGGATTGTAAAGTTCTGTTGTTAGGGACGAAACAGTGCCGTTCGAATAGGGCGGCACCTTGACGGTACCTAATTAGAAAGCCACGGCTAACTACGTGCCAGCAGCCGCGGTAATACGTAGGTGGCAAGCGTTGTCCGGATTTATTGGGCGTAAAGCGCACGCAGGCGGTCTGGCGCGTGGGGTGTGAAATCTGGCCGCTTAACGGCCAGGCGCCATCCCATACGGCCGGACTGGAGCCGTGCAGAGGGCGGTGGAATTGCCGGTGTAGTGGTGAAATGCGTAGATATGCGGAGGAACACCGATGGCGAAGGCAATCCCCTGGGCCTGCACTGACGCTCATGCACGAAAGCGTGGGGAGCAAACAGGATTAGATACCCGGGTAGTCC</w:t>
      </w:r>
    </w:p>
    <w:p w14:paraId="5ACC50CF">
      <w:pPr>
        <w:rPr>
          <w:rFonts w:hint="eastAsia"/>
        </w:rPr>
      </w:pPr>
      <w:r>
        <w:rPr>
          <w:rFonts w:hint="eastAsia"/>
        </w:rPr>
        <w:t>&gt;OTU015409</w:t>
      </w:r>
    </w:p>
    <w:p w14:paraId="06DB0934">
      <w:pPr>
        <w:rPr>
          <w:rFonts w:hint="eastAsia"/>
        </w:rPr>
      </w:pPr>
      <w:r>
        <w:rPr>
          <w:rFonts w:hint="eastAsia"/>
        </w:rPr>
        <w:t>CCTACGGGTGGCAGCAGTGGGGAATCTTGCACAATGCGCGAAAGCGTGATGCAGCAACGCCGCGTGGGGGAAGAAGGCCTTCGGGTTGTAAACCCCTTTCAGTTGGGACGAAGCTTCGCCGGTGAATAGCCGGCTGGAGTGACGGTACCTTCACAAGAAGCCCCGGCTAACTACGTGCCAGCAGCCGCGGTAATACGTAGGGGGCTAGCGTTGTCCGGAATCATTGGGCGTAAAGAGCTCGTAGGCGGTTTGGCAAGTCGGGTGTGAAAACTCCGGGCTCAACTCGGAGACGCCACTCGATACTGCCATGACTCGAGTCCGGTAGGGGAGTGCGGAATTCCTGGTGTAGCGGTGAAATGCGCAGATATCAGGAGGAACACCGGTGGCGAAGGCGCTGCTCTGGGCCGGTACTGACGCTGAGGAGCGAAAGCCAAGGGAGCAAACAGGATTAGATACCCGTGTAGTCC</w:t>
      </w:r>
    </w:p>
    <w:p w14:paraId="5B19B02F">
      <w:pPr>
        <w:rPr>
          <w:rFonts w:hint="eastAsia"/>
        </w:rPr>
      </w:pPr>
      <w:r>
        <w:rPr>
          <w:rFonts w:hint="eastAsia"/>
        </w:rPr>
        <w:t>&gt;OTU015410</w:t>
      </w:r>
    </w:p>
    <w:p w14:paraId="09597038">
      <w:pPr>
        <w:rPr>
          <w:rFonts w:hint="eastAsia"/>
        </w:rPr>
      </w:pPr>
      <w:r>
        <w:rPr>
          <w:rFonts w:hint="eastAsia"/>
        </w:rPr>
        <w:t>CCTACGGGAGGCTGCAGTGGGGAATTTTCCACAATGGGCGAAAGCCTGATGGAGCAACGCCGCGTGTGTGATGAAGGTCTTCGGATCGTAAAGCACTTTCGATCGGGACGAAAAAGCATTGGCTAACATCCAATGTTCTGACGGTACCGAGAGAAGAAGCACCGGCTAACTCTGTGCCAGCAGCCGCGGTAATACGGAGGGTGCAAGCGTTGTCCGGATTTATTGGGTTTAAAGGGTGCGTAGGCGGCCCGTTAAGTCAGCGGTGAAATCCCAGGGCTCAACCCTGGAACTGCCGTTGATACTGTAAGGCTTGAGTACAGACGAGGTAGGCGGAATTGATGGTGTAGCGGTGAAATGCATAGATACCATCAAGAACACCGATTGCGAAGGCGGCTCACTGGCCAGTTTCTGACGCTGCAGCGCGAAAGCGTGGGGATCAAACAGGATTAGATACCCGTGTAGTCC</w:t>
      </w:r>
    </w:p>
    <w:p w14:paraId="5622926A">
      <w:pPr>
        <w:rPr>
          <w:rFonts w:hint="eastAsia"/>
        </w:rPr>
      </w:pPr>
      <w:r>
        <w:rPr>
          <w:rFonts w:hint="eastAsia"/>
        </w:rPr>
        <w:t>&gt;OTU015411</w:t>
      </w:r>
    </w:p>
    <w:p w14:paraId="2B987A94">
      <w:pPr>
        <w:rPr>
          <w:rFonts w:hint="eastAsia"/>
        </w:rPr>
      </w:pPr>
      <w:r>
        <w:rPr>
          <w:rFonts w:hint="eastAsia"/>
        </w:rPr>
        <w:t>CCTACGGGTGGCAGCAGTAGGGAATCTTCCACAATGGGCGAAAGCCTGATGGAGCAACGCCGCGTGAGCGAAGAAGGTCTTCGGATCGTAAAGCTCTGTTGTAAGGGAAGAACAAGCGCAGCAGTCACTGGCTGCGCCCTGACGGTACCTTGACGGTACCTAACCAGAAAGCCACGGCTAACTACGTGCCAGCAGCCGCGGTAATACGTAGGTGGCGAACGTTATCCGGAGTGACTGGGCGTAAAGGGTCCGTAGGCGGGACGGTCAGCCGGTCGTGAAATCCCCAGGCTCAACCTGGGAACTGCGTCTGATACTGGATGGCTTGAATTCGGGAGAGGGATGCAGAATTCCAGGTGTAGCGGTGAAATGCGTAGATATCTGGAGGAATACCGGTGGCGAAGGCGGCATCCTGGACCGACATTGACGCTGAGGAGCGAAAGCTAGGGGAGCAAACGGGATTAGATACCCCAGTAGTCC</w:t>
      </w:r>
    </w:p>
    <w:p w14:paraId="2DE19EB3">
      <w:pPr>
        <w:rPr>
          <w:rFonts w:hint="eastAsia"/>
        </w:rPr>
      </w:pPr>
      <w:r>
        <w:rPr>
          <w:rFonts w:hint="eastAsia"/>
        </w:rPr>
        <w:t>&gt;OTU015412</w:t>
      </w:r>
    </w:p>
    <w:p w14:paraId="0BEFFA7A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TCGGGTTGTAAAGCACTTTTGTCCGGAAAGAAATCGCACTGGTTAATACCTGGTGTGGATGACGGTACCATTCGAGGAAGGACCGGCTAACTTCGTGCCAGCAGCCGCGGTAATACGGAGGGTGCAAGCGTTATCCGGATTCACTGGGTTTAAAGGGTGCGTAGGAGGGTAGGTAAGTCAGTGGTGAAATCTCCGGGCTCAACCCAGGAACTGCATCTGAAACTGGTTGCCTTGAGTGTCGGAGAGGGAAGCGGAATTCTCGGTGTAGAGGTGAAATTCGTAGATATCGGGAGGAACACCAGTGGCGAAGGCGGCCACCTGGACGGATACTGACGCTGAGACGCGAAAGCGTGGGTAGCAAACAGGATTAGATACCCCTGTAGTCC</w:t>
      </w:r>
    </w:p>
    <w:p w14:paraId="5962E1AD">
      <w:pPr>
        <w:rPr>
          <w:rFonts w:hint="eastAsia"/>
        </w:rPr>
      </w:pPr>
      <w:r>
        <w:rPr>
          <w:rFonts w:hint="eastAsia"/>
        </w:rPr>
        <w:t>&gt;OTU015413</w:t>
      </w:r>
    </w:p>
    <w:p w14:paraId="12D216DB">
      <w:pPr>
        <w:rPr>
          <w:rFonts w:hint="eastAsia"/>
        </w:rPr>
      </w:pPr>
      <w:r>
        <w:rPr>
          <w:rFonts w:hint="eastAsia"/>
        </w:rPr>
        <w:t>CCTACGGGAGGCTGCAGTGGGGAATATTGGACAATGGGCGAAAGCCTGATCCAGCCATGCCGCGTGAGTGATGAAGGCCTTAGGGTTGTAAAGCTCTTTCGGCGGGGACGATAATGACGGTACCCGCAGAAGAAGCCCCGGCCAACTACGTGCCAGCAGCCGCGGTAATACGTAGGGGGCAAGCGTTGTCCGGATTTATTGGGCGTAAAGAGCTCGTAGGCGGCCGTCCACGTCGGATGTGAAAGCCCACGGCTCAACCGTGGAAGCGCATCCGAAACGGCCTCGCTCGAGTCTCGGAGAGGAAGGTGGAATGCTTGGTGTAGAGGTGAAATTCGTAGATATTCGCAAGAACACCAGTGGCGAAGGCGGCTCACTGGCCCGGTACTGACGCTGAGGCGCGAAGGCTCGGGGAGCGAACGGGATTAGATACCCCTGTAGTCC</w:t>
      </w:r>
    </w:p>
    <w:p w14:paraId="21F38C5E">
      <w:pPr>
        <w:rPr>
          <w:rFonts w:hint="eastAsia"/>
        </w:rPr>
      </w:pPr>
      <w:r>
        <w:rPr>
          <w:rFonts w:hint="eastAsia"/>
        </w:rPr>
        <w:t>&gt;OTU015414</w:t>
      </w:r>
    </w:p>
    <w:p w14:paraId="6D88EB5D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CCTTCGGGTCGTAAAGCTCTGTTGTTAGGGAAGAACAAGTACCGGAGTAACTGCCGGTACCTTGACGGTACCGGGTGAGGAAGCACCGGCTAACTCCGTGCCAGCAGCCGCGGTAATACGGAGGGTGCGAGCGTTGTCCGGAATCACTGGGCGTAAAGGGCGCGTAGGCGGTTTCTCAAGCGCGTGGTGAAAGCCCGGGGCTCAACCCCGGGTCGGCCGTGCGAACTGGGAGACTCGAGCACTGTAGAGGCGGGTGGAATTCCAAGTGTAGCGGTGAAATGCGTAGAGATTTGGAGGAACACCAGTGGCGAAGGCGACTTTCTGGTCTGTAACTGACACTGAGGCGCGAAAGCGTGGGGAGCAAACAGGATTAGATACCCGTGTAGTCC</w:t>
      </w:r>
    </w:p>
    <w:p w14:paraId="5A6C78C2">
      <w:pPr>
        <w:rPr>
          <w:rFonts w:hint="eastAsia"/>
        </w:rPr>
      </w:pPr>
      <w:r>
        <w:rPr>
          <w:rFonts w:hint="eastAsia"/>
        </w:rPr>
        <w:t>&gt;OTU015415</w:t>
      </w:r>
    </w:p>
    <w:p w14:paraId="7EF09AD3">
      <w:pPr>
        <w:rPr>
          <w:rFonts w:hint="eastAsia"/>
        </w:rPr>
      </w:pPr>
      <w:r>
        <w:rPr>
          <w:rFonts w:hint="eastAsia"/>
        </w:rPr>
        <w:t>CCTACGGGAGGCTGCAGTGGGGAATATTGCGCAATGGGCGAAAGCCTGACGCAGCGACGCCGCGTGTGGGATGACGGCCTTCGGGTTGTAAACCACTGTCGGGAGGGACGAATGCCCCGCAAGGGGAGTGACGGTACCTCCAAAGGAAGCACCGGCTAACTCCGTGCCAGCAGCCGCGGTAATACGGAGGGTGCAAGCGTTGCTCGGAATCATTGGGCGTAAAGGGTGCGTAGGCGGCTTCTCAAGTCTGGCGTGAAAGCCCAGGGCTTAGCCCTGGAAGGGCGCTAGAAACTGGGGAGCTCGAGTGCCGGAGGGGAGAGTGGAATTCCCGGTGTAGCGGTGAAATGCGCAGATATCGGGAAGAACACCCATGGCGAAGGCAGCACTCTGGGACGGTACTGACGCTGAGACGCGAAAGCGTGGGGAGCGAACAGGATTAGATACCCGAGTAGTCC</w:t>
      </w:r>
    </w:p>
    <w:p w14:paraId="6BCBE22C">
      <w:pPr>
        <w:rPr>
          <w:rFonts w:hint="eastAsia"/>
        </w:rPr>
      </w:pPr>
      <w:r>
        <w:rPr>
          <w:rFonts w:hint="eastAsia"/>
        </w:rPr>
        <w:t>&gt;OTU015416</w:t>
      </w:r>
    </w:p>
    <w:p w14:paraId="044C585D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AGGGTTGTAAATCTCTTTCGGCGGGGACGATAATGACGGTACCCGCAGAAGAAGCCCCGGCTAACTCCGTGCCAGCAGCCGCGGTAATACGGAGGGGGCTAGCGTTGTTCGGAATTACTGGGCGTAAAGAGTGCGTAGGCGGCCTTGAAGGTGGGGTGTGAAATCCCACGGCTCAACCGTGGAATTGCGCTCCAAACCGCAAGGCTTGAGGGAGACAGAGGTGAGCGGAACTGATGGTGGAGCGGTGAAATGCGTAGAGATGTGGAGGAACACCGATGGCGAAGGCAGCCTTCTGGGCCAACACTGACGCTCATGCACGAAAGCGTGGGGAGCAAACAGGATTAGATACCCGAGTAGTCC</w:t>
      </w:r>
    </w:p>
    <w:p w14:paraId="7FD35D68">
      <w:pPr>
        <w:rPr>
          <w:rFonts w:hint="eastAsia"/>
        </w:rPr>
      </w:pPr>
      <w:r>
        <w:rPr>
          <w:rFonts w:hint="eastAsia"/>
        </w:rPr>
        <w:t>&gt;OTU015417</w:t>
      </w:r>
    </w:p>
    <w:p w14:paraId="1C4776F2">
      <w:pPr>
        <w:rPr>
          <w:rFonts w:hint="eastAsia"/>
        </w:rPr>
      </w:pPr>
      <w:r>
        <w:rPr>
          <w:rFonts w:hint="eastAsia"/>
        </w:rPr>
        <w:t>CCTACGGGGGGCAGCAGTGGGGAATCTTGGACAATGGGCGAAAGCCTGATCCAGCAATATCGCGTGAGTGAAGAAGGGCAATGCCGCTTGTAAAGCTCTTTCGTCGAGTGCACGATCATGACAAGACTCGAGGAAGAAGCCCCGGCTAACTCCGTGCCAGCAGCCGCGGTAAGACGGGGGGGGCAAGTGTTCTTCGGAATGACTGGGCGTAAAGGGTCTGTAGGCGGTCTTACAGGTCTGGCGTGACAATTCTCGGCTTAACTGAGAGAGTGCGTTGGAAACCGGAAGACTAGAATCACGTCGAGGTCGGTGGAATTCCCGGTGTAGTGGTGGAATGCGTAGAGATCGGGAGGAACCCCTAAAGCGAAGGCAGCCGGCTAGACGATGATTGACGCTGAGGGACGAAAGCGTGGGGAGCAAACAGGATTAGATACCCCAGTAGTCC</w:t>
      </w:r>
    </w:p>
    <w:p w14:paraId="305C2D73">
      <w:pPr>
        <w:rPr>
          <w:rFonts w:hint="eastAsia"/>
        </w:rPr>
      </w:pPr>
      <w:r>
        <w:rPr>
          <w:rFonts w:hint="eastAsia"/>
        </w:rPr>
        <w:t>&gt;OTU015418</w:t>
      </w:r>
    </w:p>
    <w:p w14:paraId="6674EC07">
      <w:pPr>
        <w:rPr>
          <w:rFonts w:hint="eastAsia"/>
        </w:rPr>
      </w:pPr>
      <w:r>
        <w:rPr>
          <w:rFonts w:hint="eastAsia"/>
        </w:rPr>
        <w:t>CCTACGGGTGGCTGCAGTCGAGAATATTTCGCAATGGGCGAAAGCCTGACGAAGCGACGCCGTGTGAACGATGAAGGCCTTTGGGTTGTAAAGTTCTGTCGCCTGTGAACAAGTGTGAGTAGTGAATAGCTAAATACATTGAGGGTAGCAGGAAAGGAAGCACCGGCTAACTCCGTGCCAGCAGCTGCGGTAATACGGAGGGTGCAAGCGTTAGTCGGAATTACTGGGCGTAAAGGGAGCGTAGGCGGCGCGGTAAGTCAGATGTGAAATCCCGGGGCTCAACCCCGGAACTGCATCCGATACTGCCATGCTTGAGGGTTGGAGAGGTAGCTGGAATTCTCGGTGTAGCAGTGAAATGCGTGGATATCGAGAGGAACACTCGTGGCGAAGGCGAGCTACTGGACAACATCTGACGCTGAGGCTCGAAGGCCAGGGGAGCAAAAGGGATTAGATACCCTGGTAGTCC</w:t>
      </w:r>
    </w:p>
    <w:p w14:paraId="5D356D60">
      <w:pPr>
        <w:rPr>
          <w:rFonts w:hint="eastAsia"/>
        </w:rPr>
      </w:pPr>
      <w:r>
        <w:rPr>
          <w:rFonts w:hint="eastAsia"/>
        </w:rPr>
        <w:t>&gt;OTU015419</w:t>
      </w:r>
    </w:p>
    <w:p w14:paraId="77AFA9CD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TTAGGGTTGTAAAGCTCTTTCAGTGGGGACGATAATGACAGTACCGGGAGAATAAGCCCCGGCTAACTCCGTGCCAGCAGCCGCGGTAATACGGAGGGGGCTAGCGTTGTTCGGAATTACTGGGCGTAAAGCGCACGTAGGCGGGTCTGTAGGTCAGCTGTGAAATCCCCGGGCTTAACCTGGGAATGGCGGTTGAAACCACAGATCTTGAATACCCAAGAGGGTGGCGGAATTCCGGGTGTAGTAGTGAAATACGTAGATATCCGGAGGAACACCAGAGGCGAAGGCGGCTACCTGGTGGTGTATTGACGCTGAGGTGCGAAAGCGTGGGGAGCAAACAGGATTAGATACCCGTGTAGTCC</w:t>
      </w:r>
    </w:p>
    <w:p w14:paraId="7E9C6BC0">
      <w:pPr>
        <w:rPr>
          <w:rFonts w:hint="eastAsia"/>
        </w:rPr>
      </w:pPr>
      <w:r>
        <w:rPr>
          <w:rFonts w:hint="eastAsia"/>
        </w:rPr>
        <w:t>&gt;OTU015420</w:t>
      </w:r>
    </w:p>
    <w:p w14:paraId="763F52CA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GAAGTGACGGTACCTGCAGAAGAAGCGCCGGCCAACTACGTGCCAGCAGCCGCGGTAAGACGTAGGGCGCGAGCGTTGTCCGGATTTATTGGGCGTAAAGAGCTCGTAGGCGGCAGAGTTAGCATGGCATGAAAGCGTCTCGCTCAACGAGATATCCGTGCCATGAACTGCTCAGCTAGAGGACGAGAGAGGTAACTGGAATTCCCAGTGTAGGAGTGAAATCCGTAGATATTGGGAGGAACACCGATGGCGTAGGCAGGTTACTGGCTTGTTCCTGACACTAAGGCACGAAAGCGTGGGTAGCAAACGGGATTAGATACCCGGGTAGTCC</w:t>
      </w:r>
    </w:p>
    <w:p w14:paraId="7F1EF791">
      <w:pPr>
        <w:rPr>
          <w:rFonts w:hint="eastAsia"/>
        </w:rPr>
      </w:pPr>
      <w:r>
        <w:rPr>
          <w:rFonts w:hint="eastAsia"/>
        </w:rPr>
        <w:t>&gt;OTU015421</w:t>
      </w:r>
    </w:p>
    <w:p w14:paraId="00707D4F">
      <w:pPr>
        <w:rPr>
          <w:rFonts w:hint="eastAsia"/>
        </w:rPr>
      </w:pPr>
      <w:r>
        <w:rPr>
          <w:rFonts w:hint="eastAsia"/>
        </w:rPr>
        <w:t>CCTACGGGTGGCTGCAGTCGAGAATTTTTCACAATGGGGGAAACCCTGATGGAGCGACGCCGCGTGGGGGATGAATGGCTTCGGCCCGTAAACCCCTGTCATTCGCGAACAATGCTCATGGTATAACACATCATGAGTTGATAGTAGCGGAAGAGGAAGGGACGGCTAACTCTGTGCCAGCAGCCGCGGTAATACAGAGGTCCCAAGCGTTGTTCGGATTTACTGGGCGTAAAGGGTGCGTAGGCGGTCGGGTAAGTCTGCCGTGAAACCCTAGGGCTCAACCCTAGGCGTGCGGTGGATACTGCCGGGCTAGAGGGTGGTAGAGGCGAGTGGAATTCCCGGTGTAGCGGTGAAATGCGCAGATATCGGGAAGAACACCCGTGGCGAAGGCGGTTCTCTGGGACGGTACTGACGCTGAGACGCGAAAGCGTGGGGAGCGAACAGGATTAGATACCCGTGTAGTCC</w:t>
      </w:r>
    </w:p>
    <w:p w14:paraId="76283F98">
      <w:pPr>
        <w:rPr>
          <w:rFonts w:hint="eastAsia"/>
        </w:rPr>
      </w:pPr>
      <w:r>
        <w:rPr>
          <w:rFonts w:hint="eastAsia"/>
        </w:rPr>
        <w:t>&gt;OTU015422</w:t>
      </w:r>
    </w:p>
    <w:p w14:paraId="010FAA67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AGAGGGGATGAAATGCAGGTGGGTTCTCCCATCTGTTTGACATAGCCTCAGAGGAAGGACGGGCTAAGTTCGTGCCAGCAGCCGCGGTAAGACGAACCGTCCAAACGTTATTCGGAATCACTGGGCTTAAAGGGTGCGTAGGCGGCGCGGAAAGTTGGGTGTGAAATCCCTCGGCTCAACTGGGAGAGGCCGCTCAAAACTGCCTGGCTCGAGGACGGTAGAGGAAGGTGGAATTCCCGGTGTAGTGGTGAAATGCGTAGATATGGGAAGGAACACCAGTGGCGAAGGCGACCACCTGGACTGATACTGACACTGAGGTGCGAAAGCGTGGGGAGCAAACAGGATTAGATACCCCTGTAGTCC</w:t>
      </w:r>
    </w:p>
    <w:p w14:paraId="6CE031BF">
      <w:pPr>
        <w:rPr>
          <w:rFonts w:hint="eastAsia"/>
        </w:rPr>
      </w:pPr>
      <w:r>
        <w:rPr>
          <w:rFonts w:hint="eastAsia"/>
        </w:rPr>
        <w:t>&gt;OTU015423</w:t>
      </w:r>
    </w:p>
    <w:p w14:paraId="7342B229">
      <w:pPr>
        <w:rPr>
          <w:rFonts w:hint="eastAsia"/>
        </w:rPr>
      </w:pPr>
      <w:r>
        <w:rPr>
          <w:rFonts w:hint="eastAsia"/>
        </w:rPr>
        <w:t>CCTACGGGCGGCAGCAGTGGGGAATTGTTCGCAATGGGCGCAAGCCTGACGACGCAACGCCGCGTGGAGGACGAAGATCTTCGGGTCGTAAACTCCTGTCGAGCGGGAAGAAACCCGCGGGGGTGAATAATCCCTGCGGCTGACGGTACCGCTAAAGGAAGCCCCGGCTAACTCCGTGCCAGCAGCCGCGGTAATACGGAGGGGGCTAGCGTTGTTCGGAATTACTGGGCGTAAAGGGCGCGTAGGCGGTGCGGTAAGTTAGGCGTGAAAGGCCCGGGCTCAACCCGGGAACTGCGCTTAAGACTGCCGTGCTGTGAGTCCGGGAGAGGATGGCGGAATTCCCGGTGTAGCGGTGAAATGCGTAGAGATCGGGAGGAAGGCCGGTGGCGAAGGCAGCCTCCTGGGATAACACTGACGCTCATGCACGAAAGCGTGGGGAGCAAACAGGATTAGATACCCCGGTAGTCC</w:t>
      </w:r>
    </w:p>
    <w:p w14:paraId="25C6A7E0">
      <w:pPr>
        <w:rPr>
          <w:rFonts w:hint="eastAsia"/>
        </w:rPr>
      </w:pPr>
      <w:r>
        <w:rPr>
          <w:rFonts w:hint="eastAsia"/>
        </w:rPr>
        <w:t>&gt;OTU015424</w:t>
      </w:r>
    </w:p>
    <w:p w14:paraId="45696D12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AGGGAAGAAGCGAAAGTGACGGTACCTCCAGAAGAAGCCCCGGCTAACTACGTGCCAGCAGCCGCGGTAATACGTAGGGACCAAGCGTTGTTCGGATTTACTGGGCGTAAAGCGCGCGCAGGTGGCTGCGTTGGCCCGGCGTGAAAGCCCCCGGCTTAACCGGGGAGGGTCGTCGGGGACCGCGTGGCTTGAGGACGGCAGGGGTCGGTGGAATTCCCGGTGTAGCGGTGAAATGCGCAGATATCGGGAGGAACACCAGTAGCGAAGGCGGCTCGCTGGGCCATACCTGACGCTGAGACGCGAAAGCGTGGGGAGCGAACAGGATTAGATACCCTTGTAGTCC</w:t>
      </w:r>
    </w:p>
    <w:p w14:paraId="38EFE53E">
      <w:pPr>
        <w:rPr>
          <w:rFonts w:hint="eastAsia"/>
        </w:rPr>
      </w:pPr>
      <w:r>
        <w:rPr>
          <w:rFonts w:hint="eastAsia"/>
        </w:rPr>
        <w:t>&gt;OTU015425</w:t>
      </w:r>
    </w:p>
    <w:p w14:paraId="390F442D">
      <w:pPr>
        <w:rPr>
          <w:rFonts w:hint="eastAsia"/>
        </w:rPr>
      </w:pPr>
      <w:r>
        <w:rPr>
          <w:rFonts w:hint="eastAsia"/>
        </w:rPr>
        <w:t>CCTACGGGCGGCTGCAGTGGGGAATATTGCACAATGGGCGCAAGCCTGATGCAGCGACGCCGCGTGGGGGATGACGGCCTTCGGGTTGTAAACCTCTTTCAGCAGGGAAGAAGCCTCACGGTGACGGTACCTGCAGAAGAAGCGCCGGCTAACTACGTGCCAGCAGCCGCGGTAATACGTAGGGCGCAAGCGTTGTCCGGAATTATTGGGCGTAAAGAGCTCGTAGGTGGCTTAGTAAGTCAGGTGTGAAAGCCCAAGGCTCAACCTTGGAAGTGCACTTGAAACTGCATAGCTTGAGTACGGTAGAGGTGAGTGGAATTCCTGGTGTAGTGGTGAAATACGTAGATATCAGGAGGAACATCGGTGGCGAAGGCGGCTCACTGGACCAGTACTGACACTGAGGAGCGAAAGCATGGGGATCAAACAGGATTAGATACCCCGGTAGTCC</w:t>
      </w:r>
    </w:p>
    <w:p w14:paraId="41663658">
      <w:pPr>
        <w:rPr>
          <w:rFonts w:hint="eastAsia"/>
        </w:rPr>
      </w:pPr>
      <w:r>
        <w:rPr>
          <w:rFonts w:hint="eastAsia"/>
        </w:rPr>
        <w:t>&gt;OTU015426</w:t>
      </w:r>
    </w:p>
    <w:p w14:paraId="0259C3D0">
      <w:pPr>
        <w:rPr>
          <w:rFonts w:hint="eastAsia"/>
        </w:rPr>
      </w:pPr>
      <w:r>
        <w:rPr>
          <w:rFonts w:hint="eastAsia"/>
        </w:rPr>
        <w:t>CCTACGGGCGGCAGCAGTGGGGAATATTGGACAATGGGCGCAAGCCTGATCCAGCCATGCCGCGTGTGTGAAGAAGGCCTTCGGGTTGTAAAGCACTTTTGTTGGGGAAGAAAAGACACCGGCCAATACCCGGGGTTTCTGACGGTACCCAAAGAATAAGCACCGGCTAACTACGTGCCAGCAGCCGCGGTAATACGTAGGTGGCAAGCGTTACTCGGAATCACTAGGCGTAAAGCGCAGGTAGGCGGTTTGGTAAGTCTCTTGTGAAAGCTCCTGGCTCAACTGGGAGAGGTCAAGGGAAACTGCCGGGCTAGAGTGTGGCAGAGGAAGCTAGAATTCCCGGTGTAGCGGTGAAATGCGTAGATATCGGGAGGAATACCTATGGCGAAAGCAGGCTTCTGGGCCATCACTGACGCTGAGCTGCGAAAGCTAGGGGAGCAAACAGGATTAGATACCCCGGTAGTCC</w:t>
      </w:r>
    </w:p>
    <w:p w14:paraId="529DB907">
      <w:pPr>
        <w:rPr>
          <w:rFonts w:hint="eastAsia"/>
        </w:rPr>
      </w:pPr>
      <w:r>
        <w:rPr>
          <w:rFonts w:hint="eastAsia"/>
        </w:rPr>
        <w:t>&gt;OTU015427</w:t>
      </w:r>
    </w:p>
    <w:p w14:paraId="28E1F6E5">
      <w:pPr>
        <w:rPr>
          <w:rFonts w:hint="eastAsia"/>
        </w:rPr>
      </w:pPr>
      <w:r>
        <w:rPr>
          <w:rFonts w:hint="eastAsia"/>
        </w:rPr>
        <w:t>CCTACGGGGGGCTGCAGTGGGGAATTTTGGACAATGGACGCAAGTCTGATCCAGCCATTCCGCGTGAGTGAAGAAGGCCTTCGGGTTGTAAAGCTCTTTTGTCAGGGAGGAAATCCTAACGGCTAATACCTGTTGGGGATGACAGTACCTGAAGAATAAGCACCGGCTAACTACGTGCCAGCAGCCGCGGTAATACGTAGGGTGCAAGCGTTAATCGGAATTACTGGGCGTAAAGCGTGCGCAGGCGGTTTTTTAAGCTTGATGTGAAATCCCCGGGCTCAACCTGGGAACTGCATTGAGGACTGGAAGGCTAGAGTATGGCAGAGGGGGGTGGAATTCCACGTGTAGCAGTGAAATGCGTAGAGATGTGGAGGAACACCGATGGCGAAGGCAGCCCCCTGGGCCTATACTGACGCTCATGCACGAAAGCGTGGGGAGCAAACAGGATTAGATACCCGGGTAGTCC</w:t>
      </w:r>
    </w:p>
    <w:p w14:paraId="141C297B">
      <w:pPr>
        <w:rPr>
          <w:rFonts w:hint="eastAsia"/>
        </w:rPr>
      </w:pPr>
      <w:r>
        <w:rPr>
          <w:rFonts w:hint="eastAsia"/>
        </w:rPr>
        <w:t>&gt;OTU015428</w:t>
      </w:r>
    </w:p>
    <w:p w14:paraId="047AF9AF">
      <w:pPr>
        <w:rPr>
          <w:rFonts w:hint="eastAsia"/>
        </w:rPr>
      </w:pPr>
      <w:r>
        <w:rPr>
          <w:rFonts w:hint="eastAsia"/>
        </w:rPr>
        <w:t>CCTACGGGAGGCAGCAGTTGGGAATCTTGCACAATGGACGAAAGTCTGATGCAGCGACGCCGCGTGGAGGATGACGGCCTTCGGGTTGTAAACTCCTTTTGCGAGGGAGTAATTTTTGAAAGTACCTCGCGAATAAGCACCGGCTAACTCCGTGCCAGCAGCCGCGGTAATACGGAGGGTGCTAACGTTGTCCGGAGTTACTGGGCGTAAAGCGCGTGTAGGTGGATCGGTAAGTTACTTATAAAAGCTCCTGGCTAAACTAGGAGAGGTTGAGTGATACTGCCAGTCTTGAATAGAGGAGAGGTTGACGGAATTCCGCGTGTAGTGGTGAAATGCGTAGAGATGCGGAAGAACACCAGTGGCGAAGGCGGTCAACTGGCCTCATATTGACACTCAGACGCGAAGGCATGGGTAGCGAACGGGATTAGATACCCCTGTAGTCC</w:t>
      </w:r>
    </w:p>
    <w:p w14:paraId="565C5F54">
      <w:pPr>
        <w:rPr>
          <w:rFonts w:hint="eastAsia"/>
        </w:rPr>
      </w:pPr>
      <w:r>
        <w:rPr>
          <w:rFonts w:hint="eastAsia"/>
        </w:rPr>
        <w:t>&gt;OTU015429</w:t>
      </w:r>
    </w:p>
    <w:p w14:paraId="35FA7B74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CACCCGGGACGAAACTCCTGAGTTTGTCAGGATTGACGGTACTGGGTGAGGAAGCCCCGGCTAACTACGTGCCAGCAGCCGCGGTAATACGTAGGGGGCGAGCGTTGTCCGGAATTATTGGGCGTAAAGAGCGTGTAGGCGGTTCGGTAAGTCTGTCGTGAAATCCTGGGGCTCAACCGGGGAAGCGCCTTGGATACTGCGGGCCTGGAGGGGGGTAGGGGCGTGCGGAACTTCCGGTGGAGCGGTGAAATGCGTAGATATCGGAAGGAACACCGGTGGCGAAGGCGGCACGCTGGGCCCGCCCTGACGCTGAGGCGCGAAAGCCAGGGGAGCGAACGGGATTAGATACCCCAGTAGTCC</w:t>
      </w:r>
    </w:p>
    <w:p w14:paraId="37DCCC8F">
      <w:pPr>
        <w:rPr>
          <w:rFonts w:hint="eastAsia"/>
        </w:rPr>
      </w:pPr>
      <w:r>
        <w:rPr>
          <w:rFonts w:hint="eastAsia"/>
        </w:rPr>
        <w:t>&gt;OTU015430</w:t>
      </w:r>
    </w:p>
    <w:p w14:paraId="0FD412BB">
      <w:pPr>
        <w:rPr>
          <w:rFonts w:hint="eastAsia"/>
        </w:rPr>
      </w:pPr>
      <w:r>
        <w:rPr>
          <w:rFonts w:hint="eastAsia"/>
        </w:rPr>
        <w:t>CCTACGGGTGGCTGCAGTGGGGAATCTTGCGCAATGGCCTAACGGCTGACGCAGCGACGCCGCGTGTGGGATGAAGCTCCTCGGAGTGTAAACCACTGTTGCCCGGGACGAATAGCTCGATTAATCGAGCCTGACGGTACCGGGTGAGGAAGCACCGGCTAACTCCGTGCCAGCAGCCGCGGTAATACGGGGGGTGCGAGCGTTGTCCGGAATTATTGGGCGTAAAGGGCACGCAGGCGGTTTCTTAAGTCTGATGTGAAATCTTGCGGCTTAACCGCAAGCTGCCATTGGAAACTGGGGAACTTGAGTACAGAAGAGGAGAGTGGAATTCCACGTGTAGCGGTGAAATGCGTAGAGATGTGGAGGAACACCAGTGGCGAAGGCGACTCTCTGGTCTGTAACTGACGCTGAGGTGCGAAAGCGTGGGTAGCAAACAGGATTAGATACCCCTGTAGTCC</w:t>
      </w:r>
    </w:p>
    <w:p w14:paraId="4264043D">
      <w:pPr>
        <w:rPr>
          <w:rFonts w:hint="eastAsia"/>
        </w:rPr>
      </w:pPr>
      <w:r>
        <w:rPr>
          <w:rFonts w:hint="eastAsia"/>
        </w:rPr>
        <w:t>&gt;OTU015431</w:t>
      </w:r>
    </w:p>
    <w:p w14:paraId="40A19558">
      <w:pPr>
        <w:rPr>
          <w:rFonts w:hint="eastAsia"/>
        </w:rPr>
      </w:pPr>
      <w:r>
        <w:rPr>
          <w:rFonts w:hint="eastAsia"/>
        </w:rPr>
        <w:t>CCTACGGGTGGCTGCAGTGGGGAATCTTGCGCAATGGACGAAAGTCTGACGCAGCGACGCCGCGTGGGTGAAGAAGGCCTTCGGGTTGTAAAGCCCTGTCGAGTGGGAAAAACGGTATCTAGACTAATAAGCTAGGTACGTGATTGTACCACTAGAGGAAGCACCGGCTAACTCCGTGCCAGCAGCCGCGGTAATACGGAGGGTGCAAGCGTTGTTCGGAATTATTGGGCGTAAAGGGCAAGTAGGTGGTCTTGAAAGTCTACTGTGAAATCCCTGGGCTTAACCCAGGAAGTGCGGTGGAAACTACAAGACTAGAGTACCGGAAGGGTGCGTAGAATTCCCGGTGTAGCGGTGAAATGCGTAGATATCGGGAGGAATACCAGAGGCGAAGGCGGCGCACTGGACGGTAACTGACACTCAATTGCGAAAGCGTGGGGAGCAAACAGGATTAGATACCCGAGTAGTCC</w:t>
      </w:r>
    </w:p>
    <w:p w14:paraId="603DA938">
      <w:pPr>
        <w:rPr>
          <w:rFonts w:hint="eastAsia"/>
        </w:rPr>
      </w:pPr>
      <w:r>
        <w:rPr>
          <w:rFonts w:hint="eastAsia"/>
        </w:rPr>
        <w:t>&gt;OTU015432</w:t>
      </w:r>
    </w:p>
    <w:p w14:paraId="5335699D">
      <w:pPr>
        <w:rPr>
          <w:rFonts w:hint="eastAsia"/>
        </w:rPr>
      </w:pPr>
      <w:r>
        <w:rPr>
          <w:rFonts w:hint="eastAsia"/>
        </w:rPr>
        <w:t>CCTACGGGCGGCAGCAGTGGGGAATATTGCACAATGGGCGAAAGCCTGATGCAGCGACGCCGCGTGAGGGATGACGGCCTTCGGGTTGTAAACCTCTTTCAGCCTCGACGAAGCGAAAGTGACGGTAGGGGCAGAAGAAGCGCCGGCCAACTACGTGCCAGCAGCCGCGGTAAGACGTAGGGCGCAAGCGTTGTTCGGATTTACTGGGCGTAAAGGGAGCGTAGGCTGTCGGTCAAGTCCGGTGTGAAACCCTTACCGCTTACCGGAAGGACGGCACTGGATACTGGCCGGCTAGAGTGGGGTAGAGGCAAGCGGAATTCCTGGTGTAGCGGTGGAATGTGCAGATATCAGGAAGAACACCGGTGGCGAAGGCGGATCTCTGGGCCATTACTGACGCTGAGGAGCGAAAGCGTGGGGAGCGAACAGGATTAGATACCCCTGTAGTCC</w:t>
      </w:r>
    </w:p>
    <w:p w14:paraId="73E18F33">
      <w:pPr>
        <w:rPr>
          <w:rFonts w:hint="eastAsia"/>
        </w:rPr>
      </w:pPr>
      <w:r>
        <w:rPr>
          <w:rFonts w:hint="eastAsia"/>
        </w:rPr>
        <w:t>&gt;OTU015433</w:t>
      </w:r>
    </w:p>
    <w:p w14:paraId="3ED91C28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ACTCTGTTGTTAGGGAAGAACAAGTGCGAGAGTAACTGCTCGCACCTTGACGGTACCTAACCAGAAAGCCACGGCTAACTACGTGCCAGCAGCCGCGGTAATACGTAGGTGGCAAGCGTTGTCCGGATTTACTGGGCGTAAAGAGCTCGTAGGCGGCTTGGCAAGTCGGGTGTGAAACCTCCAGGCTTAACCTGGAGACGCCACTCGATACTGCCATGGCTAGAGTCCGGTAGGGGACCACGGAATTCCTGGTGTAGCGGTGAAATGCGCAGATATCGGGAGGAACACCAGAGGCGAAGGCGGTGCTCTGGGCCGGAACTGACGCTGAGGAGCGAAAGCGTGGGGAGCGAACAGGATTAGATACCCCTGTAGTCC</w:t>
      </w:r>
    </w:p>
    <w:p w14:paraId="6A02341D">
      <w:pPr>
        <w:rPr>
          <w:rFonts w:hint="eastAsia"/>
        </w:rPr>
      </w:pPr>
      <w:r>
        <w:rPr>
          <w:rFonts w:hint="eastAsia"/>
        </w:rPr>
        <w:t>&gt;OTU015434</w:t>
      </w:r>
    </w:p>
    <w:p w14:paraId="2661D46C">
      <w:pPr>
        <w:rPr>
          <w:rFonts w:hint="eastAsia"/>
        </w:rPr>
      </w:pPr>
      <w:r>
        <w:rPr>
          <w:rFonts w:hint="eastAsia"/>
        </w:rPr>
        <w:t>CCTACGGGAGGCAGCAACTGGGAATCTTCCACAATGGGCGAAAGCCTGATGGAGCGACGCCGCGTGAGGGATGACGGCCTTCGGGTTGTAAACCTCTTTTTTCAGGGAAGAGCAAGGACGGTACCTCCAGAATAAGCACCGGCTAACTTCGTGCCAGCAGCCGCGGTAATACGAAGGGTGCAAGCGTTACTCGGAATTACTGGGCGTAAAGCGTGCGTAGGTGGTTCGTTAAGTCAGCTGTGAAAGCCCCGGGCTCAACCTGGGAACTGCAGTTGATACTGGCCGACTGGAGTGCGAGAGAGGGAGGTAGAATTCCATGTGTAGCGGTGAAATGCGTAGATATATGGAGGAATACCGGTGGCGAAGGCGGCCTCCTGGCTCGACACTGACGCTGAGGTGCGAAAGCGTGGGGATCAAACAGGATTAGATACCCTAGTAGTCC</w:t>
      </w:r>
    </w:p>
    <w:p w14:paraId="51C152C7">
      <w:pPr>
        <w:rPr>
          <w:rFonts w:hint="eastAsia"/>
        </w:rPr>
      </w:pPr>
      <w:r>
        <w:rPr>
          <w:rFonts w:hint="eastAsia"/>
        </w:rPr>
        <w:t>&gt;OTU015435</w:t>
      </w:r>
    </w:p>
    <w:p w14:paraId="5925F3B3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CGGAAAGAAATCGCACTGGTTAATACCTGGTGTGGATGACGGTACCGGAAGAATAAGGACCGGCTAACTACGTGCCAGCAGCCGCGGTAATACAGAGGGTGCGAGCGTTAATCGGAATTACTGGGCGTAAAGCGCGCGTAGGCGGCTTTGCAAGTCGGGTGTGAAAGCCTCTGGCTCAACCGGGGGAGGACAGCCGTGACTGGCCGTCTAGAGGGCGGACGAGGGGTGTGGAATTCCGGGTGTAGTGGTGAAATGCGTAGAGATCCGGAGGAACACCAGCGGCGAAGGCGGCACCCTAGCCCGCACCTGACGCTGAGACGCGACAGCACGGGGAGCGAACGGGATTAGATACCCGAGTAGTCC</w:t>
      </w:r>
    </w:p>
    <w:p w14:paraId="751DCA9D">
      <w:pPr>
        <w:rPr>
          <w:rFonts w:hint="eastAsia"/>
        </w:rPr>
      </w:pPr>
      <w:r>
        <w:rPr>
          <w:rFonts w:hint="eastAsia"/>
        </w:rPr>
        <w:t>&gt;OTU015436</w:t>
      </w:r>
    </w:p>
    <w:p w14:paraId="49467A80">
      <w:pPr>
        <w:rPr>
          <w:rFonts w:hint="eastAsia"/>
        </w:rPr>
      </w:pPr>
      <w:r>
        <w:rPr>
          <w:rFonts w:hint="eastAsia"/>
        </w:rPr>
        <w:t>CCTACGGGGGGCTGCAGTGGGGAATCTTGCGCAATGGGCGAAAGCCTGACGCAGCGACGCCGCGTGGGGGAGGAAGGGCTTCGGCTCGTAAACCCCTGTTGCCCGGGGCGAACAGCAGGTTTCGACCTGCCTGACGGTACCGGGTGAGGAAGCACCGGCTAACTCCGTGCCAGCAGCCGCGGTAATACGGAGGGTGCAAGCGTTGTTCGGAATCATTGGGCGTAAAGGGTGTGTAGGTGGCTATGTAAGTCAGGTGTGAAAGCCCCGGGCTCAACCCGGGAAGTGCATCTGATACTGCGTAGCTTGAGTACCGAAGAGGATAGTGGAATTCCAGGTGTAGTGGTGAAATACGTAGATATCTGGAGGAACACCTGAGGTGAAGACGGGTTGCTGGGCTGACACTGACGCTGAGGCGCGAAAGCCAGGGGAGCAAACGGGATTAGATACCCGTGTAGTCC</w:t>
      </w:r>
    </w:p>
    <w:p w14:paraId="6C716D20">
      <w:pPr>
        <w:rPr>
          <w:rFonts w:hint="eastAsia"/>
        </w:rPr>
      </w:pPr>
      <w:r>
        <w:rPr>
          <w:rFonts w:hint="eastAsia"/>
        </w:rPr>
        <w:t>&gt;OTU015437</w:t>
      </w:r>
    </w:p>
    <w:p w14:paraId="62148F0E">
      <w:pPr>
        <w:rPr>
          <w:rFonts w:hint="eastAsia"/>
        </w:rPr>
      </w:pPr>
      <w:r>
        <w:rPr>
          <w:rFonts w:hint="eastAsia"/>
        </w:rPr>
        <w:t>CCTACGGGGGGCTGCAGTAAGGAATATTGGACAATGGCCGCAAGGCTGATCCAGCCATCCAGCGTGCAGGAAGAAGGCCCTATGGGTTGTAAACTGCTTTTGTCAGGGAATAAACCTGTGGATTTACTCCGCAGCTGAAGGTACCTGAAGAATAAGCACCGGCTAACTCCGTGCCAGCAGCCGCGGTAATACGGAGGGTGCGAGCGTTATCCGGAATTACTGGGCGTAAAGGGCGCGTAGGCGGTACTTCAAGTCAGGCGTGAAAGCCCCGGGCTCAACCTGGGGGCTGCGCTTGATACTGGTAGGCTTGAATACGGGAGAGGTGAGTGGAACTCCGAGTGTAGAGGTGAAATTCGTAGATATTCGGAAGAACACCAGTGGCGAAGGCGGCTCACTGGCCCGGTACTGACGCTGAGATGCGAAAGCGTGGGGAGCAAACAGGATTAGATACCCGAGTAGTCC</w:t>
      </w:r>
    </w:p>
    <w:p w14:paraId="13BA516E">
      <w:pPr>
        <w:rPr>
          <w:rFonts w:hint="eastAsia"/>
        </w:rPr>
      </w:pPr>
      <w:r>
        <w:rPr>
          <w:rFonts w:hint="eastAsia"/>
        </w:rPr>
        <w:t>&gt;OTU015438</w:t>
      </w:r>
    </w:p>
    <w:p w14:paraId="0193908D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GCTCTTTCGGCGGGGACGATGATGACGGTACCCGCAGAAGAAGCCCCGGCTAACTTCGTGCCAGCAGCCGCGGTAATACGAAGGGGGCTAGCGTTGTTCGGATTCATTGGGCGTAAAGGGTGCGTAGGCTGTGGGGTAAGTCTGGTGTGAAATCCCGGAGCTCAACTCCGGAACTGCACTGGATACTGCTTTACTAGAGCACTGGAGAGGGAACTGGAATTTACGGTGTAGCGGTGAAATGTGTAGAGATCGGGAGGAACACCGGTGGCGAAGGCGGGTCTCTGGGCATTTCCTGACGCTGAGGCGCGAAAGCGTGGGGAGCAAACAGGATTAGATACCCCGGTAGTCC</w:t>
      </w:r>
    </w:p>
    <w:p w14:paraId="5E1F8083">
      <w:pPr>
        <w:rPr>
          <w:rFonts w:hint="eastAsia"/>
        </w:rPr>
      </w:pPr>
      <w:r>
        <w:rPr>
          <w:rFonts w:hint="eastAsia"/>
        </w:rPr>
        <w:t>&gt;OTU015439</w:t>
      </w:r>
    </w:p>
    <w:p w14:paraId="6E46DC7A">
      <w:pPr>
        <w:rPr>
          <w:rFonts w:hint="eastAsia"/>
        </w:rPr>
      </w:pPr>
      <w:r>
        <w:rPr>
          <w:rFonts w:hint="eastAsia"/>
        </w:rPr>
        <w:t>CCTACGGGGGGCAGCAGCAAGGAATTTTCCACAATGGGCGCAAGCCTGATCCAGCCATGCCGCGTGAGTGATGAAGGCCTTAGGGTTGTAAAGCTCTTTCAGTGGGGAAGATAATGACGGTACCCACAGAAGAAGCCCCGGCTAACTTCGTGCCAGCAGCCGCGGTAATACGAAGGGGGCTAGCGTTGTTCGGATTTACTGGGCGTAAAGCGCATGTAGGCGGATCGTTAAGTCGGATGTGAAATCCCTCAGCTTAACTGAGGAAGTGCATTCGAAACTGGCAGTCTTGAGTATGGAAGAGGGTCGCGGAATTCCCGGTGTAGAGGTGAAATTCGTAGATATCGGGAGGAACACCAGTGGCGAAGGCGGCGATCTGGGAAGATACTGACGCTGAGGTGCGAAAGCGTGGGGAGCAAACAGGATTAGATACCCTGGTAGTCC</w:t>
      </w:r>
    </w:p>
    <w:p w14:paraId="1EBEBB9E">
      <w:pPr>
        <w:rPr>
          <w:rFonts w:hint="eastAsia"/>
        </w:rPr>
      </w:pPr>
      <w:r>
        <w:rPr>
          <w:rFonts w:hint="eastAsia"/>
        </w:rPr>
        <w:t>&gt;OTU015440</w:t>
      </w:r>
    </w:p>
    <w:p w14:paraId="53683510">
      <w:pPr>
        <w:rPr>
          <w:rFonts w:hint="eastAsia"/>
        </w:rPr>
      </w:pPr>
      <w:r>
        <w:rPr>
          <w:rFonts w:hint="eastAsia"/>
        </w:rPr>
        <w:t>CCTACGGGTGGCTGCAGTGGGGAATCTTGGACAATGGGGGAAACCCTGATCCAGCCATGCCGCGTGAGCGATGAAGGCCTTAGGGTTGTAAAGCTCTTTCAGCGGGGAAGATAATGACGGTACCCGCAGAAGAAGCCCCGGCTAACTCCGTGCCAGCAGCCGCGGTAATACGGAGGGGGCTAGCGTTGTTCGGAATTACTGGGCGTAAAGCGCACGTAGGCGGACGCTTAAGTCAGGGGTGAAATCCCGGGGCTCAACCCTGGAACTGCCTTTGATACTGGATGTCTGGAGTTCGGGAGAGGTGAGTGGAACTGCGAGTGTAGAGGTGAAATTCGTAGATATCTGGAGGAACACCGGTGGCGAAGGCGGCATCCTGGACCAACATTGACGCTGAGGAGCGAAAGCCAGGGGAGCAAACGGGATTAGATACCCCGGTAGTCC</w:t>
      </w:r>
    </w:p>
    <w:p w14:paraId="733A3172">
      <w:pPr>
        <w:rPr>
          <w:rFonts w:hint="eastAsia"/>
        </w:rPr>
      </w:pPr>
      <w:r>
        <w:rPr>
          <w:rFonts w:hint="eastAsia"/>
        </w:rPr>
        <w:t>&gt;OTU015441</w:t>
      </w:r>
    </w:p>
    <w:p w14:paraId="5ADBA85F">
      <w:pPr>
        <w:rPr>
          <w:rFonts w:hint="eastAsia"/>
        </w:rPr>
      </w:pPr>
      <w:r>
        <w:rPr>
          <w:rFonts w:hint="eastAsia"/>
        </w:rPr>
        <w:t>CCTACGGGCGGCAGCAGTAGGGAATCTTCCACAATGGGCGAAAGCCTGATGGAGCAACGCCGCGTGAGCGAAGAAGGTCTTCGGATCGTAAAGCTCTGTTGTAAGGGAAGAACAAGTGCAGTAGTAACTGGCTGCACCTTGACGGTACCTTACTAGAAAGCCACGGCTAACTACGTGCCAGCAGCCGCGGTAATACGTAGGTGGCAAGCGTTGTTCGGAATTACTGGGCGTAAAGGGCTCGTAGGCGGCCAACTAAGTCGGATGTGAAATCCCCAGGCTCAACTTGGGAACTGCATTCGAAACTGGCAGGCTAGAGTCTTGTAGAGGGGGGTAGAATTCCAGGTGTAGCGGTGAAATGCGTAGAGATGTGGAGGAACACCGATGGCGAAGGCAGCCCCCTGGGTCGACACTGACGCTCAGGCACGAAAGCGTGGGGAGCAAACAGGATTAGATACCCTAGTAGTCC</w:t>
      </w:r>
    </w:p>
    <w:p w14:paraId="0F59AF5C">
      <w:pPr>
        <w:rPr>
          <w:rFonts w:hint="eastAsia"/>
        </w:rPr>
      </w:pPr>
      <w:r>
        <w:rPr>
          <w:rFonts w:hint="eastAsia"/>
        </w:rPr>
        <w:t>&gt;OTU015442</w:t>
      </w:r>
    </w:p>
    <w:p w14:paraId="04CC7132">
      <w:pPr>
        <w:rPr>
          <w:rFonts w:hint="eastAsia"/>
        </w:rPr>
      </w:pPr>
      <w:r>
        <w:rPr>
          <w:rFonts w:hint="eastAsia"/>
        </w:rPr>
        <w:t>CCTACGGGGGGCTGCAGTGGGGAATATTGGACAATGGGGGAAACCCTGATCCAGCAATGCCGCGTGAGTGAAGAAGGCCTTAGGGTTGTAAAGCTCTTTCAGTGGGGAAGATGATGACGGTACCCACAGAAGAAGCCCCGGCAAACTCCGTGCCAGCAGCCGCGGTAATACGGAGGGGGCTAGCGTTGTTCGGAATAACTGGGCGTAAAGGGCGTGTAGGCGGTTTATTAAGTTAGGCGTGAAAGGCTCGGGCTTAACCTGAGGAGTGCGTCTAATACTGATAGGCTAGAGGCAAGGAGAGGAAAGCGGAATTCCTAGTGTAGAGGTGAAATTCATAGATATTAGGAGGAACACCAGAGGCGAAGGCGGCTTTCTGGCCTTGAACTGACGCTGAGGCGCGAAAGCGTGGGGAGCAAACAGGATTAGATACCCTGGTAGTCC</w:t>
      </w:r>
    </w:p>
    <w:p w14:paraId="39279C7B">
      <w:pPr>
        <w:rPr>
          <w:rFonts w:hint="eastAsia"/>
        </w:rPr>
      </w:pPr>
      <w:r>
        <w:rPr>
          <w:rFonts w:hint="eastAsia"/>
        </w:rPr>
        <w:t>&gt;OTU015443</w:t>
      </w:r>
    </w:p>
    <w:p w14:paraId="2657975F">
      <w:pPr>
        <w:rPr>
          <w:rFonts w:hint="eastAsia"/>
        </w:rPr>
      </w:pPr>
      <w:r>
        <w:rPr>
          <w:rFonts w:hint="eastAsia"/>
        </w:rPr>
        <w:t>CCTACGGGAGGCTGCAGTGGGGAATCTTGCGCAATGGGCGAAAGCCTGACGCAGCCATGCCGCGTGAGTGATGAAGGCCTTAGGGTTGTAAAGCTCTTTTACCCGGGATGATAATGACAGTACCGGGAGAATAAGCCCCGGCTAACTCCGTGCCAGCAGCCGCGGTAATACAGAGGGCGCGAGCGTTGTCCGGAATCACTGGGCGTAAAGCGTGCGTAGGTGGTGGTTTAAGTCTGTCGTGAAAGCCCCGGGCTCAACCTGGGAATTGCATTCGAGACTGCATTGCTGGAGTACGGAAGAGGAGGGCGGAATTCCCGGTGTAGCGGTGAAATGCGTAGATATCGGGAGGAACATCAGTGGCGAAGGCGGCCCTCTGGTCCAGTACTGACACTCATGCACGAAAGCGTGGGGAGCAAACAGGATTAGATACCCCTGTAGTCC</w:t>
      </w:r>
    </w:p>
    <w:p w14:paraId="294B9E39">
      <w:pPr>
        <w:rPr>
          <w:rFonts w:hint="eastAsia"/>
        </w:rPr>
      </w:pPr>
      <w:r>
        <w:rPr>
          <w:rFonts w:hint="eastAsia"/>
        </w:rPr>
        <w:t>&gt;OTU015444</w:t>
      </w:r>
    </w:p>
    <w:p w14:paraId="535BFB8D">
      <w:pPr>
        <w:rPr>
          <w:rFonts w:hint="eastAsia"/>
        </w:rPr>
      </w:pPr>
      <w:r>
        <w:rPr>
          <w:rFonts w:hint="eastAsia"/>
        </w:rPr>
        <w:t>CCTACGGGGGGCAGCAGCTAGGAATCTTGGGAATGGGCGAAAGCCTGACCCAGCAACGCCGCGTGGGCGATGAAGGCCTTCGGGTCGTAAAGCCCTTTTGCAGGGGACGATGATGACGGTACCCTGCGAATAAGCCACGGCTAACTACGTGCCAGCAGCCGCGGTAATACGTAGGTGGCGAGCGTTGTCCGGATTTACTGGGCGTAAAGGGCGTGCAGGCGGTTTGTTAAGTCTAGGGTGAAAGCTCCCGGCTCAACCGGGAGGGTGCCTGGAAAACTGGCGGACTTGAGGCAGGGAGAGGGATGTGGAATTCCCTGTGTAGCGGTGAAATGCGTAGATATAGGAAGGAACACCAGTGGCGAAGGCGACCACCTGGGCTCATACTGACACTGAGGTGCGAAAGCGTGGGGAGCAAACAGGATTAGATACCCCTGTAGTCC</w:t>
      </w:r>
    </w:p>
    <w:p w14:paraId="30409ABB">
      <w:pPr>
        <w:rPr>
          <w:rFonts w:hint="eastAsia"/>
        </w:rPr>
      </w:pPr>
      <w:r>
        <w:rPr>
          <w:rFonts w:hint="eastAsia"/>
        </w:rPr>
        <w:t>&gt;OTU015445</w:t>
      </w:r>
    </w:p>
    <w:p w14:paraId="77A41E16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AGAAGAAACCCAGGAATTCTTTCCTGGTTGACGGTACCAGATGAATAAGCACCGGCTAACTCCGTGCCAGCAGCCGCGGTAATACGGAGGGTGCAAGCGTTATCCGGATTCACTGGGCGTAAAGCGCACGTAGGCGGATGTGCCAGTCAGGGGTGAAATCCCGGAGCTCAACTTCGGAACTGCCTCTGATACAGCACGTCTTGAGTCCGGAAGAGGTGGGTGGAATTCCTAGTGTAGAGGTGAAATTCGTAGATATTAGGAAGAACACCGGTGGCGAAGGCGGCTATCTGGCCCGTGATTGACGCTGAGGCGCGAAAGCGTGGGGAGCAAACAGGATTAGATACCCCGGTAGTCC</w:t>
      </w:r>
    </w:p>
    <w:p w14:paraId="76678175">
      <w:pPr>
        <w:rPr>
          <w:rFonts w:hint="eastAsia"/>
        </w:rPr>
      </w:pPr>
      <w:r>
        <w:rPr>
          <w:rFonts w:hint="eastAsia"/>
        </w:rPr>
        <w:t>&gt;OTU015446</w:t>
      </w:r>
    </w:p>
    <w:p w14:paraId="707EE880">
      <w:pPr>
        <w:rPr>
          <w:rFonts w:hint="eastAsia"/>
        </w:rPr>
      </w:pPr>
      <w:r>
        <w:rPr>
          <w:rFonts w:hint="eastAsia"/>
        </w:rPr>
        <w:t>CCTACGGGTGGCAGCAGTGGGGAATCTTGGACAATGGGCGCAAGCCTGATCCAGCCATGCCGCGTGGGCGATGAAGGCCTTCGGGTTGTAAACCACTTTTGTCAGGGAAGAAACGGCTCTTACTAATATTAGGAGCTAATGACGGTACCTGAAGAATAAGCACCGGCTAACTACGTGCCAGCAGCCGCGGTAATACGTAGGGTGCAAGCGTTATCCGGAATTACTGGGTGTAAAGGGTGCGTAGGCGGCTATGCAAGTCAGATGTGAAAACTCAGGGCTCAACCGTGGAAGTGCACTCGAAACTGCGTAGCTAGAGTCCCGGAGAGGATGGCGGAATTTCCGGTGTAGCGGTGAAATGCGTAGATATCGGAAGGAACACCAGTGGCGAAGGCGGCCGTCTGGGCCAATACTGACACTGAGGCACGAAAGCGTGGGTAGCAAACAGGATTAGATACCCTTGTAGTCC</w:t>
      </w:r>
    </w:p>
    <w:p w14:paraId="50C54C2D">
      <w:pPr>
        <w:rPr>
          <w:rFonts w:hint="eastAsia"/>
        </w:rPr>
      </w:pPr>
      <w:r>
        <w:rPr>
          <w:rFonts w:hint="eastAsia"/>
        </w:rPr>
        <w:t>&gt;OTU015447</w:t>
      </w:r>
    </w:p>
    <w:p w14:paraId="20198004">
      <w:pPr>
        <w:rPr>
          <w:rFonts w:hint="eastAsia"/>
        </w:rPr>
      </w:pPr>
      <w:r>
        <w:rPr>
          <w:rFonts w:hint="eastAsia"/>
        </w:rPr>
        <w:t>CCTACGGGGGGCTGCAACTGGGAATCGTACGCAATGGACGCAAGTCTGACGTCGCGACGCCGCGTGGGGGATGAAGGCCTTCGGGTTGTAAACTCCTTTTGACGAAACAGCAATGTTCGTAGAATAAGCACCTGCTAACTTCGTGCCAGAAGCCTCGGTGATACGAAGGGTGCAAGCGTTGTCCGGATTTACTGGGCGTAAAGAGTCCGTAGGCGGATACTTAAGTAGGAAGTGAAAGGTGGGAGCTCAACTCCCACATTGCTCCCTATACTGGGTGTCTTGAGTGGCGGAGAGGGAGATGGAACGACACGTGTAGCGGTGAAATGCGTTGATATGTGTCGGAACACCAATGGCGAAAGCAATCTCCTGGACGCAAACTGACGCTGAGATACGAAAGCCAAGGTAGCAAACAGGATTAGATACCCGTGTAGTCC</w:t>
      </w:r>
    </w:p>
    <w:p w14:paraId="2F472098">
      <w:pPr>
        <w:rPr>
          <w:rFonts w:hint="eastAsia"/>
        </w:rPr>
      </w:pPr>
      <w:r>
        <w:rPr>
          <w:rFonts w:hint="eastAsia"/>
        </w:rPr>
        <w:t>&gt;OTU015448</w:t>
      </w:r>
    </w:p>
    <w:p w14:paraId="231396C7">
      <w:pPr>
        <w:rPr>
          <w:rFonts w:hint="eastAsia"/>
        </w:rPr>
      </w:pPr>
      <w:r>
        <w:rPr>
          <w:rFonts w:hint="eastAsia"/>
        </w:rPr>
        <w:t>CCTACGGGTGGCAGCAGTGGGGAATCTTGCGCAATGGACGAAAGTCTGACGCAGCCACGCCGCGTGAGTGAAGAAGGCCTTCGGGTTGTAAAGCTCTGTCGGGAGGGACGAACATCTTTAGGGTTAACAGCCCTAGAGACTGACGGTACCTCCAAAGGAAGCACCGGCTAACTTCGTGCCAGCAGCCGCGGTAATACGAGGGGTGCAAGCGTTGCTCGGAATTATTGGGCGTAAAGCGGGTGTAGGCGGGCTTCTAAGTCAGATGTGAAATCCCTGGGCTCAACCCTGGAAGTGCATTTGTGACTGCATAGCTAGAGTACGGCAGAGGGGGATGGAATTCCGCGTGTAGCAGTGAAATGCGTAGATATGCGGAGGAACACCGATGGCGAAGGCAATCCCCTGGGCCTGTACTGACGCTCATGCACGAAAGCGTGGGGAGCAAACAGGATTAGATACCCCTGTAGTCC</w:t>
      </w:r>
    </w:p>
    <w:p w14:paraId="1E78917E">
      <w:pPr>
        <w:rPr>
          <w:rFonts w:hint="eastAsia"/>
        </w:rPr>
      </w:pPr>
      <w:r>
        <w:rPr>
          <w:rFonts w:hint="eastAsia"/>
        </w:rPr>
        <w:t>&gt;OTU015449</w:t>
      </w:r>
    </w:p>
    <w:p w14:paraId="3FB59066">
      <w:pPr>
        <w:rPr>
          <w:rFonts w:hint="eastAsia"/>
        </w:rPr>
      </w:pPr>
      <w:r>
        <w:rPr>
          <w:rFonts w:hint="eastAsia"/>
        </w:rPr>
        <w:t>CCTACGGGAGGCAGCAGTGAGGAATATTGGGCAATGGGGGCAACCTTGACCCAGCAACGCCGCGTGGAGGATGAAGGTCTTTGGATTGTAAACTCCTTTTCTCGGGGAAACACTCCTGGATTCCAGACGGTACCTCCAAAGGAAGCCCCGGCTAATTCCGTGCCAGCAGCCGCGGTAATACGGAAGGGGCAAGCGTTGTTCGGAATTACTGGGCGTAAAGCGCACGTAGGCGGCTTTTTAAGTCGGGGGTGAAATCCTGGAGCTCAACTCCAGAACTGCCTTCGATACTGAAGAGCTCGAGTCCGGGAGAGGTGAGTGGAACTGCGAGTGTAGAGGTGAAATTCGTAGATATTAGCTAGAACACCAGTGGCGAAGGCGGCCAACTGGTCCGGTACTGACGCTGAGGTGCGAAAGCGTGGGGAGCAAACAGGATTAGATACCCGGGTAGTCC</w:t>
      </w:r>
    </w:p>
    <w:p w14:paraId="5767D443">
      <w:pPr>
        <w:rPr>
          <w:rFonts w:hint="eastAsia"/>
        </w:rPr>
      </w:pPr>
      <w:r>
        <w:rPr>
          <w:rFonts w:hint="eastAsia"/>
        </w:rPr>
        <w:t>&gt;OTU015450</w:t>
      </w:r>
    </w:p>
    <w:p w14:paraId="4CF65DBB">
      <w:pPr>
        <w:rPr>
          <w:rFonts w:hint="eastAsia"/>
        </w:rPr>
      </w:pPr>
      <w:r>
        <w:rPr>
          <w:rFonts w:hint="eastAsia"/>
        </w:rPr>
        <w:t>CCTACGGGTGGCAGCAGTGGGGAATATTGGACAATGGGCGCAAGCCTGATCCAGCCATGCCGCGTGTGTGAAGAAGGCCTTCGGGTTGTAAAGCACTTTAAGTGGGGAGAAAGGCCCGTTGGCGAATACCCAACGGGATTGATGTTACCCACAGAATAAGCACCGGCTAACTCCGTGCCAGCAGCCGCGGTAATACGGAGGGTGCGAGCGTTAATCGGAATTACTGGGCTTAAAGGGTGCGTAGGCTGCCGGAAGGGTGGGGTGTGAAATCCCTCGGCTTAACCGAGGAATTGCGCTCCAAACCGCCTGGCTAGAGGAAGACAGAGGTGAGCGGAACTAATGGTGGAGCGGTGAAATGCGTTGATATCAACTGGAACACCGGTGGCGAAAGCGACTCACTGGGTCTTTTCTGACGCTGAGGCACGAAAGCTAGGGGAGCGAACGGGATTAGATACCCCGGTAGTCC</w:t>
      </w:r>
    </w:p>
    <w:p w14:paraId="3989774C">
      <w:pPr>
        <w:rPr>
          <w:rFonts w:hint="eastAsia"/>
        </w:rPr>
      </w:pPr>
      <w:r>
        <w:rPr>
          <w:rFonts w:hint="eastAsia"/>
        </w:rPr>
        <w:t>&gt;OTU015451</w:t>
      </w:r>
    </w:p>
    <w:p w14:paraId="5C8E6D16">
      <w:pPr>
        <w:rPr>
          <w:rFonts w:hint="eastAsia"/>
        </w:rPr>
      </w:pPr>
      <w:r>
        <w:rPr>
          <w:rFonts w:hint="eastAsia"/>
        </w:rPr>
        <w:t>CCTACGGGTGGCTGCAGTGGGGAATCTTGCGCAATGGGCGAAAGCCTGACGCAGCGACGCCGCGTGGGGGATGACGGCCTTCGGGTTGTAAACCTCTTTCAGCAGGGACGAAGCGAGAGTGACGGTACCTGCAGAAGAAGCACCGGCCAACTACGTGCCAGCAGCCGCGGTAATACATAGGGTGCGAGCGTTGTCCGGAATTATTGGGCGTAAAGAGCTCGTAGGCGGCTGGTTAAGTCCTGTGTGAAAGACCACGGCTCAACCGTGGGGGTGCACGGGAAACTGGGGGACTTGAGTACAGAAGAGGAAAGCGGAATTCCACGTGTAGCGGTGAAATGCGTAGAGATGTGGAGGAACACCAGTGGCGAAGGCGACTCACTGGACATGTATTGACGCTGAGGTGCGAAAGCGTGGGGAGCAAACAGGATTAGATACCCTTGTAGTCC</w:t>
      </w:r>
    </w:p>
    <w:p w14:paraId="0A4548B0">
      <w:pPr>
        <w:rPr>
          <w:rFonts w:hint="eastAsia"/>
        </w:rPr>
      </w:pPr>
      <w:r>
        <w:rPr>
          <w:rFonts w:hint="eastAsia"/>
        </w:rPr>
        <w:t>&gt;OTU015452</w:t>
      </w:r>
    </w:p>
    <w:p w14:paraId="5E3B368D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GCGGGGACGATAATGACGGTACCCGCAGAAGAAGCCCCGGCTAACTTCGTGCCAGCAGCCGCGGTAATACGAAGGGGGCTAGCGTTGTTCGGATTTACTGGGCGTAAAGAGCTCGTAGGCGGCTTGTCGCGTCGAATGTGAAATCTCAGGGCTCAACTCTGACATTGCATTCGATACGGGCAGGCTAGAGTTCGGTAGGGGAGACTGGAATTCCTGGTGTAGCGGTGAAATGCGCAGATATCAGGAGGAATACCCGTGGCGAAAGCGGCTCTCTGGGACGGTACTGACGCTGAGACGCGAAAGCGTGGGGAGCAAACAGGATTAGATACCCCGGTAGTCC</w:t>
      </w:r>
    </w:p>
    <w:p w14:paraId="250FCEF8">
      <w:pPr>
        <w:rPr>
          <w:rFonts w:hint="eastAsia"/>
        </w:rPr>
      </w:pPr>
      <w:r>
        <w:rPr>
          <w:rFonts w:hint="eastAsia"/>
        </w:rPr>
        <w:t>&gt;OTU015453</w:t>
      </w:r>
    </w:p>
    <w:p w14:paraId="2833E5C6">
      <w:pPr>
        <w:rPr>
          <w:rFonts w:hint="eastAsia"/>
        </w:rPr>
      </w:pPr>
      <w:r>
        <w:rPr>
          <w:rFonts w:hint="eastAsia"/>
        </w:rPr>
        <w:t>CCTACGGGAGGCTGCAGTGGGGAATCTTGCGCAATGGCCGAAAGGCTGACGCAGCGACGCCGCGTGGGTGATGAAGGCCTTCGGGTTGTAAAGCCCTGTCGGGAGGGAAGAAGTTCTGACGGTACCTCCCAAGAAAGCACCGGCTAACCCCGTGCCAGCAGCCGCGGTAATACGTAGGCAGCAAGCGTTGTTCGGAGTTACTGGGCGTAAAGGGTGCGTAGGCGGTCTCTCAAGTTCGGTGTGAAATCTCCCGGCTCAACTGGGAGGGTGCGCCGGAAACTGAGGGACTCGAGTGCGGGAGGGGAGAGCGGAATTCCTGGTGTAGCGGTGAAATGCGTAGATATGACATAGAACACCAATTGCGAAGGCAGCTCACTGCGCAGTGATTGACGCTGAGGCACGAAAGCGTGGGGATCAAACAGGATTAGATACCCTAGTAGTCC</w:t>
      </w:r>
    </w:p>
    <w:p w14:paraId="6E3BF01A">
      <w:pPr>
        <w:rPr>
          <w:rFonts w:hint="eastAsia"/>
        </w:rPr>
      </w:pPr>
      <w:r>
        <w:rPr>
          <w:rFonts w:hint="eastAsia"/>
        </w:rPr>
        <w:t>&gt;OTU015454</w:t>
      </w:r>
    </w:p>
    <w:p w14:paraId="4D22E968">
      <w:pPr>
        <w:rPr>
          <w:rFonts w:hint="eastAsia"/>
        </w:rPr>
      </w:pPr>
      <w:r>
        <w:rPr>
          <w:rFonts w:hint="eastAsia"/>
        </w:rPr>
        <w:t>CCTACGGGTGGCAGCAGTGGGGAATTGTTCGCAATGGGCGCAAGCCTGACGACGCAACGCCGCGTGGAGGACGAAGATCTTCGGGTCGTAAACTCCTTTCGATCGGGACGAATCGTTCGCGACCTAATACGTCGTGGAACTGACGGTACCGGATGAATAAGCCACGGCTAACTCCGTGCCAGCAGCCGCGGTAATACGGAGGTGGCGAGCGTTGTCCGGATTTATTGGGCGTAAAGAGCTCGTAGGCGGCTTGTCGCGTCGACCGTGAAAACTTGGGGCTCAACCCCAAGCCTGCGGTCGATACGGGCAGGCTAGAGTTCGGTAGGGGAGACTGGAATTCCTGGTGTAGCGGTGAAATGCGTAGAGATCAGGAAGAACACCAGTGGCGAAGGCGCTCTGCTAGGCCGTAACTGACACTGAGGGACGAAAGCTAGGGGAGCGAATGGGATTAGATACCCCTGTAGTCC</w:t>
      </w:r>
    </w:p>
    <w:p w14:paraId="3FDDB625">
      <w:pPr>
        <w:rPr>
          <w:rFonts w:hint="eastAsia"/>
        </w:rPr>
      </w:pPr>
      <w:r>
        <w:rPr>
          <w:rFonts w:hint="eastAsia"/>
        </w:rPr>
        <w:t>&gt;OTU015455</w:t>
      </w:r>
    </w:p>
    <w:p w14:paraId="04BBB6D1">
      <w:pPr>
        <w:rPr>
          <w:rFonts w:hint="eastAsia"/>
        </w:rPr>
      </w:pPr>
      <w:r>
        <w:rPr>
          <w:rFonts w:hint="eastAsia"/>
        </w:rPr>
        <w:t>CCTACGGGCGGCAGCAGTAGGGAATCTTGCGCAATGGGCGAAAGCCTGACGCAGCGACGCCGCGTGAGCGATGAAGGCCTTCGGGTCGTAAAGCTCTGTGGGGCGGGACGAATAAGGCTTGGCTAACATCCAAGTCGATGACGGTACCGCCTTAGCAAGCACCGGCTAACTCTGTGCCAGCAGCCGCGGTAATACGAACTGCGCGAACGTTATTCGGAATCACTGGGCTTACAGGGTGCGTAGGCGGCCAGCCAGGTCCGATGTGAAATCCCACAGCTCAACTGTGGAATGGCATTGGAAACCGGTTGGCTTGAGTGAGCTAGAGGTACACGGAACTTCCGGTGGAGCGGTGAAATGCGCAGATATCAGGAGGAACACCGGTGGCGAAGGCGGATCTCTGGGCCGATACTGACGCTGAGGCGCGAAAGCGTGGGGAGCAAACAGGATTAGATACCCCTGTAGTCC</w:t>
      </w:r>
    </w:p>
    <w:p w14:paraId="32B87452">
      <w:pPr>
        <w:rPr>
          <w:rFonts w:hint="eastAsia"/>
        </w:rPr>
      </w:pPr>
      <w:r>
        <w:rPr>
          <w:rFonts w:hint="eastAsia"/>
        </w:rPr>
        <w:t>&gt;OTU015456</w:t>
      </w:r>
    </w:p>
    <w:p w14:paraId="688F3C7A">
      <w:pPr>
        <w:rPr>
          <w:rFonts w:hint="eastAsia"/>
        </w:rPr>
      </w:pPr>
      <w:r>
        <w:rPr>
          <w:rFonts w:hint="eastAsia"/>
        </w:rPr>
        <w:t>CCTACGGGAGGCAGCAGTGGGGAATCTTGCGCAATGCGCGAAAGCGTGACGCAGCAACGCCGCGTGGGTGAAGAAACCCGGGAATTCTTTTCCGGTTGACGGTACCAGATGAATAAGCACCGGCTAACTCTGTGCCAGCAGCCGCGGTAATACAGAGACTGCAAGCGTTATTCGGATTCACTGGGCGTAAAGGGTGCGCAGGCGGCCGTGTGTGTGAGGCGTGAAAGCCCGGGGCTTAACCCCGGAATTGCACCTCAAACTACATGGCTAGAGCATTGGAGAGGGTAGCAGAATTCACGGTGTAGCAGTGAAATGCGTAGATATCGTGAGGAACACCAGAGGCGAAGGCGGCTACCTGGACAATTGCTGACGCTCAGGCACGAAAGCGTGGGGAGCAAAAGGGATTAGATACCCCTGTAGTCC</w:t>
      </w:r>
    </w:p>
    <w:p w14:paraId="128B4BD1">
      <w:pPr>
        <w:rPr>
          <w:rFonts w:hint="eastAsia"/>
        </w:rPr>
      </w:pPr>
      <w:r>
        <w:rPr>
          <w:rFonts w:hint="eastAsia"/>
        </w:rPr>
        <w:t>&gt;OTU015457</w:t>
      </w:r>
    </w:p>
    <w:p w14:paraId="7DA9E435">
      <w:pPr>
        <w:rPr>
          <w:rFonts w:hint="eastAsia"/>
        </w:rPr>
      </w:pPr>
      <w:r>
        <w:rPr>
          <w:rFonts w:hint="eastAsia"/>
        </w:rPr>
        <w:t>CCTACGGGCGGCTGCAGTGGGGAATATTGCACAATGGGCGGAAGCCTGAAGGAGCGACGCCGCGTGGAGGATGAAGGTCTTCGGATTGTAAACTCCTGTCATTGGGGAACAATTGTCGCACGTTAACTGCGTGCGGCTTGATAGTACCCGAAGAGGAAGAGACGGCTAACTCTGTGCCAGCAGCCGCGGTAATACGTAGGGGGCGAGCGTTGTCCGGATTTATTGGGCGTAAAGAGCGCGTAGGCGGCCACCCACGTCGGATGTGAAAGCTCAGGGCTTAACTCGGAAAGGTCAAGTGATACTGTCGGACTAGAGTGCAGAAGGGGCAACTGGAATTCTCGGTGTAGCGGTGAAATGCGTAGATATCGAGAGGAACACCTGCGGCGAAGGCGGCACCCTGGCGTCGTACTGACGCACATGTGCGAAAGCGTGGGGAGCGAACGGGATTAGATACCCGAGTAGTCC</w:t>
      </w:r>
    </w:p>
    <w:p w14:paraId="6FAF7209">
      <w:pPr>
        <w:rPr>
          <w:rFonts w:hint="eastAsia"/>
        </w:rPr>
      </w:pPr>
      <w:r>
        <w:rPr>
          <w:rFonts w:hint="eastAsia"/>
        </w:rPr>
        <w:t>&gt;OTU015458</w:t>
      </w:r>
    </w:p>
    <w:p w14:paraId="2D2628E7">
      <w:pPr>
        <w:rPr>
          <w:rFonts w:hint="eastAsia"/>
        </w:rPr>
      </w:pPr>
      <w:r>
        <w:rPr>
          <w:rFonts w:hint="eastAsia"/>
        </w:rPr>
        <w:t>CCTACGGGGGGCAGCAGTGAGGAATATTCGGCAATGGGCGCAAGCCTGACCGAGCGACGCCGCGTGCAGGAAGACGGCCTTCGGGTTGTAAACTGCTTTTATTTGGGAAGATTATGACGGTACCAAATGAATAAGGGCCGGCTAACTACGTGCCAGCAGCCGCGGTAATACGTAGGGCCCAAGCGCTATCCGGAATCACTGGGCGTAAAGAGTTTGTAGGCGGTAATTTAAGTGGAGTGCGAAATCCTGTGGCTCAACCATATGGACTGTATTTCAAACTGGATTACTTGAGGTAGGCAGAGGTTAGCGGAATTTGCGGTGTAGGAGTGAAATCCGTAGATATCGCAAGGAACACCAATGGCGAAGGCAGCTAACTGGGCCTCACCTGACGCTGAGAAACGAAAGCGTGGGGAGCGAACGGGATTAGATACCCTAGTAGTCC</w:t>
      </w:r>
    </w:p>
    <w:p w14:paraId="37E312DA">
      <w:pPr>
        <w:rPr>
          <w:rFonts w:hint="eastAsia"/>
        </w:rPr>
      </w:pPr>
      <w:r>
        <w:rPr>
          <w:rFonts w:hint="eastAsia"/>
        </w:rPr>
        <w:t>&gt;OTU015459</w:t>
      </w:r>
    </w:p>
    <w:p w14:paraId="2A0C06EA">
      <w:pPr>
        <w:rPr>
          <w:rFonts w:hint="eastAsia"/>
        </w:rPr>
      </w:pPr>
      <w:r>
        <w:rPr>
          <w:rFonts w:hint="eastAsia"/>
        </w:rPr>
        <w:t>CCTACGGGGGGCTGCAGTGAGGAATCTTCGGCAATGGGGGCAACCCTGACCGAGCGACGCCGCGTGCGGGAAGACGGCCTTCGGGTTGTAAACCGCTTTTCTGTGGGACGAGAAGCAGGACGGTACCACAGGAAGAAGCCTCGGCTAACTACGTGCCAGCAGCCGCGGTAATACGAGAGGTGCAAGCGTTATTCGGAATAACTGGGCGTAAAGCGTGCGCAGGCGGTTGTGCAAGACAGAGGTGAAATCCCCGGGCTTAACCTGGGAACTGCCTTTGTGACTGCACGGCTAGAGTGTGTCAGAGGGGGATGGAATTCCGCGTGTAGCAGTGAAATGCGTAGATATGCGGAGGAACACCGATGGCGAAGGCAATCCCCTGGGCCTGTACTGACGCTCATGCACGAAAGCGTGGGGAGCAAACAGGATTAGATACCCTTGTAGTCC</w:t>
      </w:r>
    </w:p>
    <w:p w14:paraId="06245349">
      <w:pPr>
        <w:rPr>
          <w:rFonts w:hint="eastAsia"/>
        </w:rPr>
      </w:pPr>
      <w:r>
        <w:rPr>
          <w:rFonts w:hint="eastAsia"/>
        </w:rPr>
        <w:t>&gt;OTU015460</w:t>
      </w:r>
    </w:p>
    <w:p w14:paraId="5A74B06D">
      <w:pPr>
        <w:rPr>
          <w:rFonts w:hint="eastAsia"/>
        </w:rPr>
      </w:pPr>
      <w:r>
        <w:rPr>
          <w:rFonts w:hint="eastAsia"/>
        </w:rPr>
        <w:t>CCTACGGGTGGCTGCAGTGGGGAATCTTGCGCAATGGCCTGACGGCTGACGCAGCGACGCCGCGTGGGGGAGGAAGGGCTTCGGCTCGTAAACCCCTGTTGCCCGGGGCGAACCTCAGGTTTCGACCTGACTGACGGTACCGGGTGAGGAAGCACCGGCTAACTCCGTGCCAGCAGCCGCGGTAATACGGAGGGTGCAAGCGTTGTCCGGATTTACTGGGCGTAAAGGGAGCGTAGGCGGACTTTTAAGTGGGATGTGAAATACCCGGGCTTAACCTGGGTGCTGCATTCCAAACTGGGAGTCTAGAGTGCAGGAGAGGTAAGTGGAATTCCTAGTGTAGCGGTGAAATGCGTAGATATTAGGAGGAACACCAGTGGCGAAGGCGACTTACTGGACTGTAACTGACGCTGAGGCGCGAAAGCGTGGGGAGCAAACAGGATTAGATACCCCTGTAGTCC</w:t>
      </w:r>
    </w:p>
    <w:p w14:paraId="53E2EBE0">
      <w:pPr>
        <w:rPr>
          <w:rFonts w:hint="eastAsia"/>
        </w:rPr>
      </w:pPr>
      <w:r>
        <w:rPr>
          <w:rFonts w:hint="eastAsia"/>
        </w:rPr>
        <w:t>&gt;OTU015461</w:t>
      </w:r>
    </w:p>
    <w:p w14:paraId="3FC0D730">
      <w:pPr>
        <w:rPr>
          <w:rFonts w:hint="eastAsia"/>
        </w:rPr>
      </w:pPr>
      <w:r>
        <w:rPr>
          <w:rFonts w:hint="eastAsia"/>
        </w:rPr>
        <w:t>CCTACGGGTGGCTGCAGTAGGGAATCTTCCGCAATGGACGAAACCCTGACGCAGCGACGCCGCGTGAGCGAAGAAGGCCTTCGGGTCGTAAAGCTCTGTCCTATGGGAAGAAGAATGTCATCATTGATGGCGTTTTGACGGTACCATAGGAGGAAGCCCCGACTAACTACGTGCCAGCAGTCGCGGTAATACGTAGGGGGCAAGCGTTGTCCGGATTGACTGGGCGTAAAGCGCACGCAGGCGGACGCGCGCGTGGGGTGTGAAATCTGGCCGCTTAACGGCCAGGCGCCATCCCATACGGCGCGTCTGGAGTGATGCAGAGGTCGATGGAATTGCCGGTGTAGTGGTGAAATGCGTAGAGATCGGCAGGAACACCCAGGGGGAAACCAGTCGACTGGGCATGTGCTGACGCTCAGGTGCGACAGCGTGGGGAGCGAACCGGATTAGATACCCTAGTAGTCC</w:t>
      </w:r>
    </w:p>
    <w:p w14:paraId="6F2B1571">
      <w:pPr>
        <w:rPr>
          <w:rFonts w:hint="eastAsia"/>
        </w:rPr>
      </w:pPr>
      <w:r>
        <w:rPr>
          <w:rFonts w:hint="eastAsia"/>
        </w:rPr>
        <w:t>&gt;OTU015462</w:t>
      </w:r>
    </w:p>
    <w:p w14:paraId="20A6EDF8">
      <w:pPr>
        <w:rPr>
          <w:rFonts w:hint="eastAsia"/>
        </w:rPr>
      </w:pPr>
      <w:r>
        <w:rPr>
          <w:rFonts w:hint="eastAsia"/>
        </w:rPr>
        <w:t>CCTACGGGAGGCAGCAGTCGGGAATTTTGCGCAATGGACGAAAGTCTGACGCAGCAACGCCGCGTGAGGGATGAAGGCCTTCGGGTTGTAAACCTCTTTTCTCAGGGACGATAATGACGGTACCTGAGGAAGAAGCCACGGCTAACTACGTGCCAGCAGCCGCGGTAATACGTAGGTGGCAAGCGTTGTCCGGATTTACTGGGCGTAAAGAGCGCGCAGGCGGTTGTGCAAGTCGCGTGTGAAAGCCCCCGGCTCAACTGGGGAGGGTCATTGGAAACTGGAGGACTTGAGTGCAGAAGAGGAGAGCGGAATTCCACGTGTAGCGGTGAAATGCGTAGATATCAGGAGGAACACCTGCGGTGTAGACGGCTTACTGGACCATAACTGACGCTGAGGCACGAAAGCGTGGGTAGCGAACGGGATTAGATACCCCTGTAGTCC</w:t>
      </w:r>
    </w:p>
    <w:p w14:paraId="5CCA4310">
      <w:pPr>
        <w:rPr>
          <w:rFonts w:hint="eastAsia"/>
        </w:rPr>
      </w:pPr>
      <w:r>
        <w:rPr>
          <w:rFonts w:hint="eastAsia"/>
        </w:rPr>
        <w:t>&gt;OTU015463</w:t>
      </w:r>
    </w:p>
    <w:p w14:paraId="29A6376F">
      <w:pPr>
        <w:rPr>
          <w:rFonts w:hint="eastAsia"/>
        </w:rPr>
      </w:pPr>
      <w:r>
        <w:rPr>
          <w:rFonts w:hint="eastAsia"/>
        </w:rPr>
        <w:t>CCTACGGGTGGCTGCAGCGAGGAATCTTCTACAATGGGCGCAAGCCCGATAGAGCAACGCCGCGTGGAGGACGACGGCCTTCGGGTTGTAAACTCCTTTCGGGGGGGATGACACGGACAGTACCCCCAGAAGCAGCCCCGGCTAACTCTGTGCCAGCAGCCGCGGTAAGACAGAGGGGGCAAGCGTTGTCCGGAATTATTGGGCGTAAAGAGCTCGTAGGCGGCTCAGCAAGTCGGCTGTGAAATCCCGAGGCTCAACCTCGGAACTGCAGTCGATACTGCTGTGGCTAGAGTCTGGTAGAGGAGAATGGAATTCCCGGTGTAGCGGTGAAATGCGCAGATATCGGGAGGAACACCAGTAGCGAAGGCGGTTCTCTGGGCCAGCACTGACGCTGAGGAGCGAAAGCGTGGGTAGCAAACAGGATTAGATACCCCAGTAGTCC</w:t>
      </w:r>
    </w:p>
    <w:p w14:paraId="3CD3FC67">
      <w:pPr>
        <w:rPr>
          <w:rFonts w:hint="eastAsia"/>
        </w:rPr>
      </w:pPr>
      <w:r>
        <w:rPr>
          <w:rFonts w:hint="eastAsia"/>
        </w:rPr>
        <w:t>&gt;OTU015464</w:t>
      </w:r>
    </w:p>
    <w:p w14:paraId="5C05F3B4">
      <w:pPr>
        <w:rPr>
          <w:rFonts w:hint="eastAsia"/>
        </w:rPr>
      </w:pPr>
      <w:r>
        <w:rPr>
          <w:rFonts w:hint="eastAsia"/>
        </w:rPr>
        <w:t>CCTACGGGGGGCAGCAGTGGGGAATATTGGACAATGGGGGCAACCCTGATCCAGCGACGCCGCGTGTGTGAAGAAGGCCTGCGGGTTGTAAAGCACTTTTAGTGGGGATGAAAAGCACATTGCTAATACCAGTGTGTCTTGACCTAACCCAAAGAAAAAGCACCGGCTAACTCTGTGCCAGCAGCCGCGGTAATACAGAGGGTCCAAGCGTTGTCCGGAATCACTGGGTGTAAAGGGTGCGTAGGCGGACTCGTAAGTCAGGGGTGAAAGCCCGCGGCTCAACCGCGGAACTGCCTTTGATACTGCGAGCCTTGAGTCCTGGAGGGGCTGGCGGAATTCGTGGTGTAGCGGTGAAATGCTTAGATATCGTCAAGAACACCTATAGCGAAGGCAGCTTACTAGGCTGTAACTGACGCTGAGGCACGAAAGTGTGGGGATCAAACAGGATTAGATACCCTGGTAGTCC</w:t>
      </w:r>
    </w:p>
    <w:p w14:paraId="20186311">
      <w:pPr>
        <w:rPr>
          <w:rFonts w:hint="eastAsia"/>
        </w:rPr>
      </w:pPr>
      <w:r>
        <w:rPr>
          <w:rFonts w:hint="eastAsia"/>
        </w:rPr>
        <w:t>&gt;OTU015465</w:t>
      </w:r>
    </w:p>
    <w:p w14:paraId="7F33D441">
      <w:pPr>
        <w:rPr>
          <w:rFonts w:hint="eastAsia"/>
        </w:rPr>
      </w:pPr>
      <w:r>
        <w:rPr>
          <w:rFonts w:hint="eastAsia"/>
        </w:rPr>
        <w:t>CCTACGGGCGGCTGCAGTGGGGAATATTGCACAATGGGCGGAAGCCTGATGCAGCGACGCCGCGTGAGGGATGACGGCCTTCGGGTTGTAAACCTCTTTCAGCACCGGCGAAGCGCCCGTAAGGGTGGTGACGGTAGGTGCAGAAGAAGGACCGGCCAACTACGTGCCAGCAGCCGCGGTAATACGTAGGGTCCGAGCGTTGTCCGGAATTATTGGGTTTAAAGGGTGCGTAGGCGGCCCTGTAAGTCAGCGGTGAAATCCCAGGGCTCAACCCTGGAACTGCCGTTGATACTGCAGGGCTTGAGTTCGGTTAAGGCGGGCGGAACTGGTGGTGTAGCGGTGAAATGCGTAGAGATGTGGAGGAACACCAGTGGCGAAGGCGGCTCTCTGGTCTGTAACTGACGCTGAGGCGCGAAAGCGTGGGGAGCAAACAGGATTAGATACCCGGGTAGTCC</w:t>
      </w:r>
    </w:p>
    <w:p w14:paraId="42D1017B">
      <w:pPr>
        <w:rPr>
          <w:rFonts w:hint="eastAsia"/>
        </w:rPr>
      </w:pPr>
      <w:r>
        <w:rPr>
          <w:rFonts w:hint="eastAsia"/>
        </w:rPr>
        <w:t>&gt;OTU015466</w:t>
      </w:r>
    </w:p>
    <w:p w14:paraId="20D76AAA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GCGGGGACGATAATGACGGTACCCGCAGAAGAAGCCCCGGCTAACTTCGTGCCAGCAGCCGCGGTAATACGGAGGGTGCGAGCGTTGTCCGGAATCACTGGGCGTAAAGGGCGCGTAGGCGGCGCGGTAAGCGTGCGGTGAAAGTCCGGGGCTCAACCCCGGATCGGCCGTGCGGACTGCCGCGCTCGAGCACTGTAGGGGCGGGTGGAACTCCGGGTGTAGCGGTGGAATGCGTAGATATTGGGAGGAACACCGGTGGCGAAGGCGGCTACCTGGACCGGTTCTGACGCTGATGCGCGAAAGCTAGGGGAGCAAACAGGATTAGATACCCCAGTAGTCC</w:t>
      </w:r>
    </w:p>
    <w:p w14:paraId="4EF2739F">
      <w:pPr>
        <w:rPr>
          <w:rFonts w:hint="eastAsia"/>
        </w:rPr>
      </w:pPr>
      <w:r>
        <w:rPr>
          <w:rFonts w:hint="eastAsia"/>
        </w:rPr>
        <w:t>&gt;OTU015467</w:t>
      </w:r>
    </w:p>
    <w:p w14:paraId="36D5E8B1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CCCCAGAGGGTGACGGTACCTCCAGAAGAAGCCCCGGCTAACTACGTGCCAGCAGCCGCGGTAATACAGAGGTCTCAAGCGTTGTTCGGATTCATTGGGCGTAAAGGGAGCGTAGGTGGCGCCGTAAGTCAGGTGTGAAATCCCGGGGCTCAACCCCGGAACTGCACTTGATACTGCGGTGCTCGAGTACTGGAGAGGAGATCGGAATTTACGGTGTAGCAGTGAAATGCGTAGAGATCATGAGGAAGACCAGTGGCGAAGGCGACACGCTGGGCCATACCTGACGCTAAAGCGCGACAGCATGGGGAGCAAACGGGATTAGATACCCCTGTAGTCC</w:t>
      </w:r>
    </w:p>
    <w:p w14:paraId="4E16FB0E">
      <w:pPr>
        <w:rPr>
          <w:rFonts w:hint="eastAsia"/>
        </w:rPr>
      </w:pPr>
      <w:r>
        <w:rPr>
          <w:rFonts w:hint="eastAsia"/>
        </w:rPr>
        <w:t>&gt;OTU015468</w:t>
      </w:r>
    </w:p>
    <w:p w14:paraId="03C6690B">
      <w:pPr>
        <w:rPr>
          <w:rFonts w:hint="eastAsia"/>
        </w:rPr>
      </w:pPr>
      <w:r>
        <w:rPr>
          <w:rFonts w:hint="eastAsia"/>
        </w:rPr>
        <w:t>CCTACGGGTGGCTGCAGTGGGGAATCTTGCGCAATGGGCGAAAGCCTGACGCAGCAACGCCGCGTGCGGGATGACGGCCTTCGGGTTGTAAACCGCTTTCAGTGGGGACGAAATCAGACGGTACCCTTCGAGGAAGCCCCGGCTAACTACGTGCCAGCAGCCGCGGTAATACGTAGGGGGCGAGCGTTGTCCGGAATTATTGGGCGTAAAGAGCGTGTAGGCGGTTCGGTAAGTCTGCCGTGAAAACCCAGGGCTCAACCCCGAGCCCGCGTTCGATACTGGGCGGCTAGAGTCTGGTAGGGGGATCTGGAATTCCTGGTGTAGCGGTGAAATGCGCAGATATCAGATGGAACACCGATGGCGAAGGCAGCTCTCTGGGCCTGTCCTGACGCTGAGACGCGAAAGCGTGGGGAGCGAACAGGATTAGATACCCCAGTAGTCC</w:t>
      </w:r>
    </w:p>
    <w:p w14:paraId="77BB1D70">
      <w:pPr>
        <w:rPr>
          <w:rFonts w:hint="eastAsia"/>
        </w:rPr>
      </w:pPr>
      <w:r>
        <w:rPr>
          <w:rFonts w:hint="eastAsia"/>
        </w:rPr>
        <w:t>&gt;OTU015469</w:t>
      </w:r>
    </w:p>
    <w:p w14:paraId="2BCE37D0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CTGCTTTTTCGGGGGATGATTGTGACAGTACCCCGGGAATAAGGCTCGGCTAACTCTGTGCCAGCAGCCGCGGTAATACGTAGGGACCAAGCGTTGTTCGGATTTACTGGGCGTAAAGGGCGCGTAGGCGGCAATTCAAGTCAGTTGTGAAATCTCCGAGCTTAACTCGGAACGGTCAACTGATACTGCTTTGCTAGAGTACAGAAGGGGCAATCGGAATTCTTGGTGTAGCGGTGAAATGCGTAGATATCAAGAGGAACACCTGAGGTGAAGACGGGTTGCTGGGCTGATACTGACGCTGAGGCGCGAAAGCTAGGGTAGCAAACGGGATTAGATACCCGGGTAGTCC</w:t>
      </w:r>
    </w:p>
    <w:p w14:paraId="56CD25E0">
      <w:pPr>
        <w:rPr>
          <w:rFonts w:hint="eastAsia"/>
        </w:rPr>
      </w:pPr>
      <w:r>
        <w:rPr>
          <w:rFonts w:hint="eastAsia"/>
        </w:rPr>
        <w:t>&gt;OTU015470</w:t>
      </w:r>
    </w:p>
    <w:p w14:paraId="5B7BD5EA">
      <w:pPr>
        <w:rPr>
          <w:rFonts w:hint="eastAsia"/>
        </w:rPr>
      </w:pPr>
      <w:r>
        <w:rPr>
          <w:rFonts w:hint="eastAsia"/>
        </w:rPr>
        <w:t>CCTACGGGAGGCTGCAGTAGGGAATCTTCCACAATGGACGAAAGTCTGATGGAGCAACGCCGCGTGAGCGATGAAGGCCTTCGGGTCGTAAAGCTCTGTTGTTAGGGAAGAACAAGTACCGGAGTAACTGCCGGTACCTTGACGGTACCTAACCAGAAAGCCACGGCTAACTACGTGCCAGCAGCCGCGGTAATACGTAGGCAGCGAGCGTTGTTCGGAGTTACTGGGCGTAAAGAGTGCGTAGGCGGTTTTCTAAGTTTGGTGTGAAATCTCCCGGCTTAACTGGGAGGGTGCGCCGAAGACTGGAAGGCTTGAGTATGGGAGAGGTAAGCGGAATTCCTGGTGTAGCGGTGAAATGCGTAGAGATCGGGAGGAAGGCCGGTGGCGAAGGCGGCGCTCTGGAACGGCCCTGACACTGAGGCTCGAAAGCGTGGGGAGCAAACAGGATTAGATACCCCAGTAGTCC</w:t>
      </w:r>
    </w:p>
    <w:p w14:paraId="3DD578E7">
      <w:pPr>
        <w:rPr>
          <w:rFonts w:hint="eastAsia"/>
        </w:rPr>
      </w:pPr>
      <w:r>
        <w:rPr>
          <w:rFonts w:hint="eastAsia"/>
        </w:rPr>
        <w:t>&gt;OTU015471</w:t>
      </w:r>
    </w:p>
    <w:p w14:paraId="60215EF7">
      <w:pPr>
        <w:rPr>
          <w:rFonts w:hint="eastAsia"/>
        </w:rPr>
      </w:pPr>
      <w:r>
        <w:rPr>
          <w:rFonts w:hint="eastAsia"/>
        </w:rPr>
        <w:t>CCTACGGGGGGCAGCAGTGGGGAATATTGGGCAATGGGCGCAAGCCTGACCCAGCGACGCCGCGTGCGGGATGACGCTTCTCGGAGTGTAAACCGCTGTCAGAGGGGACGAACGGCCCGGGTGGGAATACTGCCTGGGATTGACGGTACCCTCAAAGGAAGCGCCGGCTAACTCCGTGCCAGCAGCCGCGGTAATACGGAGGGCGCAAGCGTTGTTCGGAATCACTGGGCGTAAAGCGCGCGCAGGCGGGACGAGCAAGTCGGAAGTGAAATCTCTCGGCTCAACCGAGAAACGTCGGCTGATACTGCCGTTCTTGAGGGATGCAGAGGAGACTGGAATTCCCGGTGTAGCGGTGAAATGTGTAGAGATCGGGAGGAACACCGGTGGCGAAGGCGGCCACCTGGACCAGCACTGACACTGAGGCACGAAAGCGTGGGGAGCAAACAGGATTAGATACCCTAGTAGTCC</w:t>
      </w:r>
    </w:p>
    <w:p w14:paraId="7CF5A5D5">
      <w:pPr>
        <w:rPr>
          <w:rFonts w:hint="eastAsia"/>
        </w:rPr>
      </w:pPr>
      <w:r>
        <w:rPr>
          <w:rFonts w:hint="eastAsia"/>
        </w:rPr>
        <w:t>&gt;OTU015472</w:t>
      </w:r>
    </w:p>
    <w:p w14:paraId="5715A276">
      <w:pPr>
        <w:rPr>
          <w:rFonts w:hint="eastAsia"/>
        </w:rPr>
      </w:pPr>
      <w:r>
        <w:rPr>
          <w:rFonts w:hint="eastAsia"/>
        </w:rPr>
        <w:t>CCTACGGGTGGCTGCAGTGGGGAATATTGGACAATGGGCGCAAGCCTGATCCAGCCATACCGCGTGGGTGAAGAAGGCCTTCGGGTTGTAAAGCTCTTTCGGCGGGGACGAATCTGACGGTACCTGCAGAAGAAGGACCGGCTAACTCTGTGCCAGCAGCCGCGGTAATACAGAGGTCTCAAGCGTTGTTCGGATTCATTGGGCGTAAAGGGTGCGTAGGTGGTGACGCAAGTCTGGTGTGAAATCTCGGAGCTCAACTCCGAAATTGCACCGGATACTGCGTGACTCGAGGACTGTAGAGGAGATCGGAATTCACGGTGTAGCAGTGAAATGCGTAGATATCGTGAGGAAGACCAGTTGCGAAGGCGGATCTCTGGGCAGTTCCTGACACTGAGGCACGAAGGCCAGGGGAGCAAACGGGATTAGATACCCGAGTAGTCC</w:t>
      </w:r>
    </w:p>
    <w:p w14:paraId="4D4CC26B">
      <w:pPr>
        <w:rPr>
          <w:rFonts w:hint="eastAsia"/>
        </w:rPr>
      </w:pPr>
      <w:r>
        <w:rPr>
          <w:rFonts w:hint="eastAsia"/>
        </w:rPr>
        <w:t>&gt;OTU015473</w:t>
      </w:r>
    </w:p>
    <w:p w14:paraId="07A174FD">
      <w:pPr>
        <w:rPr>
          <w:rFonts w:hint="eastAsia"/>
        </w:rPr>
      </w:pPr>
      <w:r>
        <w:rPr>
          <w:rFonts w:hint="eastAsia"/>
        </w:rPr>
        <w:t>CCTACGGGTGGCTGCAGTGGGGAATATTGGGCAATGGAGGCAACTCTGACCCAGCCATGCCGCGTGCCGGATGAAGGCCTTCTGGGTTGTAAACGGCTTTTACCAGGGAAGAAAATACTCTTGCGAGAGGAACTGACGGTACCTGGTGAATAAGCCCCGGCCAACTCTGTGCCAGCAGCCGCGGTAATACGGAGGGTGCGAGCGTTGTCCGGAATCACTGGGCGTAAAGGGCGCGTAGGTGGCTTAGCAAGCGTGTGGTGAAAGCCCGGGGCTTAACCCCGGGTCTGCCGTGCGAACTACTATGGCTAGAGTACTGTAGAGGCAGGTTGAATTCCGGGTGTAGCGGTGGAATGCGTAGAGATCCGGAAGAATACCGGTGGCGAAGGCGGCCTGCTGGGCAGTTACTGACACTGAGGCGCGACAGCGTGGGGAGCAAACAGGATTAGATACCCTTGTAGTCC</w:t>
      </w:r>
    </w:p>
    <w:p w14:paraId="2047E5F4">
      <w:pPr>
        <w:rPr>
          <w:rFonts w:hint="eastAsia"/>
        </w:rPr>
      </w:pPr>
      <w:r>
        <w:rPr>
          <w:rFonts w:hint="eastAsia"/>
        </w:rPr>
        <w:t>&gt;OTU015474</w:t>
      </w:r>
    </w:p>
    <w:p w14:paraId="5D10F824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CTAGGGTTGTAAAGCTCTTTCGGCGGGGAAGACTTGGACGGTACCCCCTGAATAAGGCTCGGCTAACTCTGTGCCAGCAGCCGCGGTAAGACAGAGGAGCCAAGCGTTGTCCGGACTGACTGGGCGTAAAGAGCTCGTAGGCGGTTTAACAAGTCGGGTGTGAAATCTCCAGGCTCAACCTGGAGCGGCCATTCGATACTGTTATGACTCGAGTCCAGTAGGGGAGTGTGGAATTCCCGGTGTAGCGGTGAAATGCGCAGATATCGGGAGGAACACCGGCGGCGAAGGCGGCTTTCTGGGCCTTGCCTGACGCTGAGGAGCGAAAGCTGGGGGAGCGAACAGGATTAGATACCCTGGTAGTCC</w:t>
      </w:r>
    </w:p>
    <w:p w14:paraId="1D2EDB4A">
      <w:pPr>
        <w:rPr>
          <w:rFonts w:hint="eastAsia"/>
        </w:rPr>
      </w:pPr>
      <w:r>
        <w:rPr>
          <w:rFonts w:hint="eastAsia"/>
        </w:rPr>
        <w:t>&gt;OTU015475</w:t>
      </w:r>
    </w:p>
    <w:p w14:paraId="2DB3013B">
      <w:pPr>
        <w:rPr>
          <w:rFonts w:hint="eastAsia"/>
        </w:rPr>
      </w:pPr>
      <w:r>
        <w:rPr>
          <w:rFonts w:hint="eastAsia"/>
        </w:rPr>
        <w:t>CCTACGGGGGGCTGCAGTGGGGAATTGTTCGCAATGGGCGAAAGCCTGATGCAGCGACGCCACGTGAGGGATGACGGCCTTCGGGTTGTAAACCTCTTTCAGCAGGGACGAAGCCGCAAGGTGACGGTACCCGCAGAATAAGCTCCGGCTAACTTCGTGCCAGCAGCCGCGGTAATACGAAGGGGGCTAGCGTTGTTCGGAATCACTGGGCGTAAAGCGCACGCAGGCGGATTGATAAGTCAGGGGTGAAATCCCGGAGCTCAACTTCGGAATTGCCTTTGATACTGTCTGTCTTGAGTCCGGGAGAGGTGAGTGGAATTCCTAGTGTAGAGGTGAAATTCGTAGATATTAGGAAGAACACCAGTGGCGAAGGCGGCTCACTGGCCCGGTACTGACGCTCATGTGCGAAAGCGTGGGGAGCAAACAGGATTAGATACCCTGGTAGTCC</w:t>
      </w:r>
    </w:p>
    <w:p w14:paraId="30FD95FA">
      <w:pPr>
        <w:rPr>
          <w:rFonts w:hint="eastAsia"/>
        </w:rPr>
      </w:pPr>
      <w:r>
        <w:rPr>
          <w:rFonts w:hint="eastAsia"/>
        </w:rPr>
        <w:t>&gt;OTU015476</w:t>
      </w:r>
    </w:p>
    <w:p w14:paraId="51D275E9">
      <w:pPr>
        <w:rPr>
          <w:rFonts w:hint="eastAsia"/>
        </w:rPr>
      </w:pPr>
      <w:r>
        <w:rPr>
          <w:rFonts w:hint="eastAsia"/>
        </w:rPr>
        <w:t>CCTACGGGGGGCTGCAGTAGGGAATCTTCCACAATGGGCGCAAGCCTGATGGAGCGACGCCGCGTGGGGGATGAATGGCTTCGGCCCGTAAACCCCTGTCATTCGCGATCAAACCTTGCTATTTAAAAGATGGCGAGCTGATAGTAGCGGAAGAGGAAGGGACGGCTAACTCTGTGCCAGCAGCCGCGGTAATACAGAGGTCCCGAGCGTTGTTCGGATTCACTGGGCGTAAAGGGTGCGTAGGCGGTGGCCTAAGCGTGCGGTGAAAGCCCGGGGCTCAACCCCGGGTCGGCCGTGCGAACTGGGCCACTCGAGCACACTAGAGGCGAGTGGAATTCCGGGTGTAGCGGTGGAATTCGTAGATATTCGGAAGAACACCAGTGGCGAAGGCGACTCACTGGACAACTGTTGACGCTGAGGTGCGAAAGCGTGGGGAGCAAACAGGATTAGATACCCCAGTAGTCC</w:t>
      </w:r>
    </w:p>
    <w:p w14:paraId="6707FAD8">
      <w:pPr>
        <w:rPr>
          <w:rFonts w:hint="eastAsia"/>
        </w:rPr>
      </w:pPr>
      <w:r>
        <w:rPr>
          <w:rFonts w:hint="eastAsia"/>
        </w:rPr>
        <w:t>&gt;OTU015477</w:t>
      </w:r>
    </w:p>
    <w:p w14:paraId="466A274B">
      <w:pPr>
        <w:rPr>
          <w:rFonts w:hint="eastAsia"/>
        </w:rPr>
      </w:pPr>
      <w:r>
        <w:rPr>
          <w:rFonts w:hint="eastAsia"/>
        </w:rPr>
        <w:t>CCTACGGGTGGCTGCAGTCGAGAATCTTCCACAATGGACGAAAGTCTGATGGAGCGACGCCGCGTGATTGATGAAGTCCTTCGGGATGTAAAGATCTTTTATGAGATAGAAAGTTTATTGATCGTCTCATGAATAAGAGGTTGCTAAACTCGTGCCAGCAGCAGCGGTAATACGAGTGCCTCAAGCGTTATCCGGAATTATTGGGCGTAAAGGGTGTGTAGGCGGTCTTGTTAGTCTTGTGTTAAAACCAGAAGCTCAACTTCTGATATGCACAGGAAACGGCAAGACTAGAGTGCGCGAGAGGTTTGCGGAACTCATGGTGTAGGGGTGAAATCCGTTGATATCATGGGGAACACCAAATGCGAAGGCAGCAAACTGGCGCGTCACTGACGCTGAAACACGAAAGCGTGGGTAGCGAATGGGATTAGATACCCCAGTAGTCC</w:t>
      </w:r>
    </w:p>
    <w:p w14:paraId="1B3BC2BF">
      <w:pPr>
        <w:rPr>
          <w:rFonts w:hint="eastAsia"/>
        </w:rPr>
      </w:pPr>
      <w:r>
        <w:rPr>
          <w:rFonts w:hint="eastAsia"/>
        </w:rPr>
        <w:t>&gt;OTU015478</w:t>
      </w:r>
    </w:p>
    <w:p w14:paraId="3EDFA90C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TCGGGTTGTAAAGCACTTTAGTTGGGGAAGAAGAGTGGGAGTTTAAGAGATGCCTACTTTGACGGTACCCAAAGAATAAGCACCGGCTAACTCTGTGCCAGCAGCCGCGGTAATACAGAGGGTGCAAGCGTTAATCGGATTGACTGGGCGTAAAGGGCGCGTAGGCGGTTATTTAAGTTGGATGTGAAACCCCCGGGCTTAACCTGGGACGTGCATACAAGACTGGATAACTGGAGTACTGTAGAGGGTAGTGGAATTTCCGGTGTAGCGGTGAAATGCGTAGAGATCGGAAGGAACACCAGTGGCGAAGGCGGCTACCTGGACAGATACTGACGCTGAGGCGCGAGAGCGTGGGGAGCAAACAGGATTAGATACCCCGGTAGTCC</w:t>
      </w:r>
    </w:p>
    <w:p w14:paraId="5C22B8D5">
      <w:pPr>
        <w:rPr>
          <w:rFonts w:hint="eastAsia"/>
        </w:rPr>
      </w:pPr>
      <w:r>
        <w:rPr>
          <w:rFonts w:hint="eastAsia"/>
        </w:rPr>
        <w:t>&gt;OTU015479</w:t>
      </w:r>
    </w:p>
    <w:p w14:paraId="5903AE38">
      <w:pPr>
        <w:rPr>
          <w:rFonts w:hint="eastAsia"/>
        </w:rPr>
      </w:pPr>
      <w:r>
        <w:rPr>
          <w:rFonts w:hint="eastAsia"/>
        </w:rPr>
        <w:t>CCTACGGGGGGCTGCAGTGAGGAATATTGGGCAATGGGCGCAAGCCTGACCCAGCAACGCCGCGTGGAGGATGAAGGTCTTTGGATTGTAAACTCCTTTTGCAGGGGAAGAGAGCGGACGGTACCCTGAGAATAAGTCACGGCTAACTACGTGCCAGCAGCCGCGGTAATACGTAGGTGACAAGCGTTATCCGGAATTACTGGGCGTAAAGCGCACGCAGGCGGCTGAGTAAGTCTGACGTGAAATCTCCCGGCTTAACCGGGGAGGGTCATTGGAAACTGGGAGACTTGAGTGCAGGAGAGGGAAGCGGAATTCCATGTGTAGCGGTGAAATGCGTAGATATTCGGAAGAACACCAGTGGCGAAGGCGACTTACTGGACGACTGTTGACGCTGAGGTGCGAAAGCGTGGGGAGCAAACAGGATTAGATACCCCGGTAGTCC</w:t>
      </w:r>
    </w:p>
    <w:p w14:paraId="2E39615A">
      <w:pPr>
        <w:rPr>
          <w:rFonts w:hint="eastAsia"/>
        </w:rPr>
      </w:pPr>
      <w:r>
        <w:rPr>
          <w:rFonts w:hint="eastAsia"/>
        </w:rPr>
        <w:t>&gt;OTU015480</w:t>
      </w:r>
    </w:p>
    <w:p w14:paraId="6248C96D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CGGGTTGTAAAGCTCTGTCTTTGGGGACGATTATGACGGTACCCAAGGAGGAAGCCACGGCTAACTACGTGCCAGCAGCCGCGGTAATACGAAGGTGGCAAGCGTTGTTCGGATTCACTGGGCGTACAGGGAGCGTAGGCGGTTGGGTAAGCCCTCCGTGAAATCTCCGGGCCTAACCCGGAAAGTGCAGAGGGGACTGCTCGGCTTGAGGACGGGAGAGGAGCGCGGAATTCCCGGTGTAGCGGTGAAATGCGTAGATATGTGGAAGAACACCTGTGGCGAAAGCGGCTTTCCAACTTATACCTGACACTGAGGCACAAAAGCGAGGGGAGCAAACAGGATTAGATACCCCTGTAGTCC</w:t>
      </w:r>
    </w:p>
    <w:p w14:paraId="0CF7D522">
      <w:pPr>
        <w:rPr>
          <w:rFonts w:hint="eastAsia"/>
        </w:rPr>
      </w:pPr>
      <w:r>
        <w:rPr>
          <w:rFonts w:hint="eastAsia"/>
        </w:rPr>
        <w:t>&gt;OTU015481</w:t>
      </w:r>
    </w:p>
    <w:p w14:paraId="69570127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TTGGCAGGGAAGGAAAGCCCCGCAAGGGGTTTGACCGACCCTGAGAACAAGCACGGGCTAAGTTCGTGCCAGCAGCCGCGGTAAGACGAACCGTGCGAACGTTGTTCGGATTCACTGGGCTTAAAGGGCGCGTAGGCGGCCGGAAAAGTCCGTGGTGAAATACCTCAGCTCAACTGAGGAACTGCCTCGGATACTGGGCGTCTCGAGGGTGGTAGGGGTCTGCGGAACTATCGGTGGAGCGGTGAAATGCGTTGATATCGATAGGAACTCCGGTGGCGAAGGCGGCAGGCTGGACCACTTCTGACGCTGAGGCGCGAAAGCTGGGGGAGCGAACAGGATTAGATACCCGTGTAGTCC</w:t>
      </w:r>
    </w:p>
    <w:p w14:paraId="2506C5F0">
      <w:pPr>
        <w:rPr>
          <w:rFonts w:hint="eastAsia"/>
        </w:rPr>
      </w:pPr>
      <w:r>
        <w:rPr>
          <w:rFonts w:hint="eastAsia"/>
        </w:rPr>
        <w:t>&gt;OTU015482</w:t>
      </w:r>
    </w:p>
    <w:p w14:paraId="5362F6D7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TCAAAGCCCGCAAGGGTCTGAGAGATCCCTGGAGGAAGCACGGGCTAAGTTCGTGCCAGCAGCCGCGGTAAGACGAACCGTGCAAACGTTGTTCGGAATCACTGGGCTTAAAGGGCGCGTAGGCGATCAGATAAGTCTCGTGTGAAAGCCCAGAGCTTAACTCTGGAAGTGCACGAGATACTGTTTGATTTGAGTTCCGGAGAGGAAGATGGAATTCCCGGTGTAGCGGTGAAATGCGCAGATATCGGGAAGAATATCCGTGGCGAAGGCGGCTCTCTGGTACGGAACTGACGCTGAGACGCGAAAGCGTGGGGAGCAAACAGGATTAGATACCCCAGTAGTCC</w:t>
      </w:r>
    </w:p>
    <w:p w14:paraId="05D2A640">
      <w:pPr>
        <w:rPr>
          <w:rFonts w:hint="eastAsia"/>
        </w:rPr>
      </w:pPr>
      <w:r>
        <w:rPr>
          <w:rFonts w:hint="eastAsia"/>
        </w:rPr>
        <w:t>&gt;OTU015483</w:t>
      </w:r>
    </w:p>
    <w:p w14:paraId="77FDBD8D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ACGCCTCGACCTAACACGTCGAGGTCTGACGGTACCGGGTGAGGAAGCCCCGGCTAACTCTGTGCCAGCAGCCGCGGTAATACAGAGGGGGCAAGCGTTGTTCGGAATTACTGGGCGTAAAGGGCGCGTAGGCGGCCTGCTAAGTCGAACGTGAAATCCCCGGGCTCAACCCGGGAACTGCTTCGCATACTGGCAAGCTTGAGGAATGCAGAGGTTTGTGGAATTCCTGGTGTAACGGTGAAATGTGTTGATATCAGGAGGAACATCCATGGCGAAGGCAGCTACCTGGACCAACACTGACACTGAGGCACGAAAGCGTGGGGAGCAAACAGGATTAGATACCCGTGTAGTCC</w:t>
      </w:r>
    </w:p>
    <w:p w14:paraId="46A916BD">
      <w:pPr>
        <w:rPr>
          <w:rFonts w:hint="eastAsia"/>
        </w:rPr>
      </w:pPr>
      <w:r>
        <w:rPr>
          <w:rFonts w:hint="eastAsia"/>
        </w:rPr>
        <w:t>&gt;OTU015484</w:t>
      </w:r>
    </w:p>
    <w:p w14:paraId="3FB8F33D">
      <w:pPr>
        <w:rPr>
          <w:rFonts w:hint="eastAsia"/>
        </w:rPr>
      </w:pPr>
      <w:r>
        <w:rPr>
          <w:rFonts w:hint="eastAsia"/>
        </w:rPr>
        <w:t>CCTACGGGTGGCAGCAGTAGGGAATATTGGTCAATGGGTGAGAGCCTGAACCAGCCATGCCGCGTGCAGGAAGAAGGCGTTATGCGTTGTAAACTGCTTTTGCCAGGGGATAAAATAACTGTGCGCAGTTGATTGAAGGTACCTGGTGAATAAGCCACGGCTAACTACGTGCCAGCAGCCGCGGTAATACGTAGGGGGCAAGCGTTGTCCGGAATTATTGGGCGTAAAGCGCGCGCAGGCGGTTTGTCACGTCTGCTGTGAAAATCCGAGGCTCAACCTCGGACCTGCAGTGGGTACGGGCAGACTAGAGTGTGGTAGGGGAGACTGGAATTCCTGGTGTAGCGGTGAAATGCGCAGATATCAGGAGGAACACCGATGGCGAAGGCAGGTCTCTGGGCATTAACTGACGCTGAGGAGCGAAAGCATGGGGAGCGAACAGGATTAGATACCCCAGTAGTCC</w:t>
      </w:r>
    </w:p>
    <w:p w14:paraId="6AADBB76">
      <w:pPr>
        <w:rPr>
          <w:rFonts w:hint="eastAsia"/>
        </w:rPr>
      </w:pPr>
      <w:r>
        <w:rPr>
          <w:rFonts w:hint="eastAsia"/>
        </w:rPr>
        <w:t>&gt;OTU015485</w:t>
      </w:r>
    </w:p>
    <w:p w14:paraId="5A456425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TGGAAATTCTTTTCCAATTGACGGTACCATAGGAATAAGCACCGGCTAACTCCGTGCCAGCAGCCGCGGTAATACGGAGGGTGCAAGCGTTAATCGGAATTACTGGGCGTAAAGTGTGCGCAGGCGGCTGAGCAAGTCGAGTGTGAAATCCCCGGGCTTAACTTGGGAATTGCGCTCGATACTGTTGGGCTAGAGTGTGGAAGGGGCTACTGGAATTCCGTGTGTAGCGGTGAAATGCTTAGATATCGTCAAGAACACCGATAGTGTAGACAGCTTACTAGGCTTCAACTGACGCTGAGGCACGAAAGTGTGGGGATCAAACAGGATTAGATACCCCAGTAGTCC</w:t>
      </w:r>
    </w:p>
    <w:p w14:paraId="6330DC0B">
      <w:pPr>
        <w:rPr>
          <w:rFonts w:hint="eastAsia"/>
        </w:rPr>
      </w:pPr>
      <w:r>
        <w:rPr>
          <w:rFonts w:hint="eastAsia"/>
        </w:rPr>
        <w:t>&gt;OTU015486</w:t>
      </w:r>
    </w:p>
    <w:p w14:paraId="6B3B52F8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TGTAAACCTCTTTCGCCAGGGACGAAGGGTGACTGACGGTACCTGGAGAAGAAGCACCGGCTAACTACGTGCCAGCAGCCGCGGTAATACGTAGGGTGCGAGCGTTGTCCGGAATTATTGGGCGTAAAGAGCTCGTAGGCGGTTTGTTGCGTCTATCGTGAAAACCTGCGGCTTAACTGTGGGCTTGCGGTCGATACGGGCATCACTGGAGTTCGGCAGGGGAGACTGGAATTCCTGGTGTAGCGGTGGAATGCGTAGAGATCGGGAGGAACCTCGAACGCGAAGGCGGGTCTCTGGGCCGATACTGACGCTGAGGAGCGAAAGCGTGGGGAGCGAACAGGATTAGATACCCCAGTAGTCC</w:t>
      </w:r>
    </w:p>
    <w:p w14:paraId="7B4C43F7">
      <w:pPr>
        <w:rPr>
          <w:rFonts w:hint="eastAsia"/>
        </w:rPr>
      </w:pPr>
      <w:r>
        <w:rPr>
          <w:rFonts w:hint="eastAsia"/>
        </w:rPr>
        <w:t>&gt;OTU015487</w:t>
      </w:r>
    </w:p>
    <w:p w14:paraId="79041078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TGTAAACTGCTTTTGCCGGGGGATAAAATTCCCATGCGTGGGACATTGAAGGTACCCGGTGAATAAGCCACGGCTAACTACGTGCCAGCAGCCGCGGTAATACGTAGGGGGCTAGCGTTGTCCGGATTTATTGGGCGTAAAGAGCGTGTAGGCGGCCGGCTAGGTCTGGTGTGAAATCTCGGGGCTTAACCCCGAGCGGTCACTGGATACTGGCAGGCTTGAGTCCGGAAGAGGAGTGTGGAATTCCTGGTGTAGCGGTGAAATGCGCAGATATCAGGAGGAACACCGGTGGCGAAGGCGGGTCTCTGGGCCGATACTGACGCTGAGGAGCGAAAGCGTGGGGAGCGAACAGGATTAGATACCCCAGTAGTCC</w:t>
      </w:r>
    </w:p>
    <w:p w14:paraId="3B6A2003">
      <w:pPr>
        <w:rPr>
          <w:rFonts w:hint="eastAsia"/>
        </w:rPr>
      </w:pPr>
      <w:r>
        <w:rPr>
          <w:rFonts w:hint="eastAsia"/>
        </w:rPr>
        <w:t>&gt;OTU015488</w:t>
      </w:r>
    </w:p>
    <w:p w14:paraId="702BC7D8">
      <w:pPr>
        <w:rPr>
          <w:rFonts w:hint="eastAsia"/>
        </w:rPr>
      </w:pPr>
      <w:r>
        <w:rPr>
          <w:rFonts w:hint="eastAsia"/>
        </w:rPr>
        <w:t>CCTACGGGCGGCAGCAGTAGGGAATATTGGGCAATGGGCGCAAGCCTGACCCAGCCATGCCGCGTGCAGGATGAAGGCCTTCTGGGTTGTAAACTGCTTTTATCTAGGAAGAAAATACTCTTGCGAGAGGAACTGACGGTACTAGGTGAATAAGCACCGGCTAACTCCGTGCCAGCAGCCGCGGTAATACGGAGGGTGCAAGCGTTGTCCGGATTTATTGGGTTTAAAGGGTGCGTAGGCGGATTGGTCAGTCTGAGGTTAAAGCTCCCGGCTCAACTGGGAGAGGCCCTTGGATACTGCCAGTCTTGAGGTGCCTAGAGGAGAGTGGAATTCCACGTGTAGCGGTGAAATGCGTAGAGATGTGGAGGAACACCAGTGGCGAAGGCGGCTTTCTGGTCTGTAACTGACGCTGAGGCGCGAAAGCGTGGGGAGCAAACAGGATTAGATACCCCTGTAGTCC</w:t>
      </w:r>
    </w:p>
    <w:p w14:paraId="3D7716CB">
      <w:pPr>
        <w:rPr>
          <w:rFonts w:hint="eastAsia"/>
        </w:rPr>
      </w:pPr>
      <w:r>
        <w:rPr>
          <w:rFonts w:hint="eastAsia"/>
        </w:rPr>
        <w:t>&gt;OTU015489</w:t>
      </w:r>
    </w:p>
    <w:p w14:paraId="35699FD6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TTCGGGATGTAAACTTCGCAAGAACGGGGAGAATAAGCCGGTGTCAACACCACCGGCGATGACGGTACCGTTTGTAAGCTCCGGCTAACTACGTGCCAGCAGCCGCGGTAACACGTAGGGTGCAAGCGTTGTCCGGAATCATTGGGCGTAAAGAGCTCGTAGGCGGCTCAGTAAGTCGGGTGTGAAAACTCTAGGCTCAACCTAGAGAGGCCACCCGATACTGCTGTGGCTAGAGTCCAGTAGGGGAGTGTGGAATTCCCGGTGTAGCGGTGAAATGCGCAGATATCAGGAAGAACACCCGTGGCGAAGGCGGCTCTCTGGGACGGTACTGACGCTGAGACGCGAAAGCGTGGGGAGCGAACAGGATTAGATACCCCTGTAGTCC</w:t>
      </w:r>
    </w:p>
    <w:p w14:paraId="4464FEC4">
      <w:pPr>
        <w:rPr>
          <w:rFonts w:hint="eastAsia"/>
        </w:rPr>
      </w:pPr>
      <w:r>
        <w:rPr>
          <w:rFonts w:hint="eastAsia"/>
        </w:rPr>
        <w:t>&gt;OTU015490</w:t>
      </w:r>
    </w:p>
    <w:p w14:paraId="3E5778A6">
      <w:pPr>
        <w:rPr>
          <w:rFonts w:hint="eastAsia"/>
        </w:rPr>
      </w:pPr>
      <w:r>
        <w:rPr>
          <w:rFonts w:hint="eastAsia"/>
        </w:rPr>
        <w:t>CCTACGGGAGGCAGCAGTAGGGAATCTTCCGCAATGGACGAAAGTCTGACGGAGCAACGCCGCGTGAGTGAAGAAGGTTTTCGGATCGTAAAGCTCTGTTGTCAGGGAAGAACAAGTACCGGAGTCACTGCCGGTACCTTGACGGTACCTGACCAGAAAGCCACGGCTAACTCTGTGCCAGCAGCCGCGGTAAGACAGAGGGTGCAAACGTTGTTCGGAATTACTGGGCGTAAAGCGTGTGTAGGCGGCCACGTAAGTCGGATGTGAAAGCCCCGGGCTCAACCCGGGAAGTGCACTCGATACTGCGTGGCTTGAGTACTGGAGAGGTTGGTGGAATTCTCGGTGTAGAGGTGAAATGCGTAGATATCTGGAGGAATACCGGTGGCGAAGGCGGCCTTCTGGACGGATACTGACGCTGAGACGCGAAAGCGTGGGGAGCAAACAGGATTAGATACTCGAGTAGTCC</w:t>
      </w:r>
    </w:p>
    <w:p w14:paraId="49C7FDE8">
      <w:pPr>
        <w:rPr>
          <w:rFonts w:hint="eastAsia"/>
        </w:rPr>
      </w:pPr>
      <w:r>
        <w:rPr>
          <w:rFonts w:hint="eastAsia"/>
        </w:rPr>
        <w:t>&gt;OTU015491</w:t>
      </w:r>
    </w:p>
    <w:p w14:paraId="59588F45">
      <w:pPr>
        <w:rPr>
          <w:rFonts w:hint="eastAsia"/>
        </w:rPr>
      </w:pPr>
      <w:r>
        <w:rPr>
          <w:rFonts w:hint="eastAsia"/>
        </w:rPr>
        <w:t>CCTACGGGCGGCTGCAGTAAGGAATATTGGTCAATGGGCGCAAGCCTGAACCAGCCATGCCGCGTGCAGGAAGACGGCCCTATGGGTTGTAAACTGCTTTTGTACCGGAATAAACCCTTTTACGTGTAAGAGGCTGAATGTACGGTAAGAATAAGGATCGGCTAACTCCGTGCCAGCAGCCGCGGTAATACGGAGGATCCAAGCGTTATCCGGATTTATTGGGTTTAAAGGGTGCGTAGGCGGCTTATTAAGTCAGGGGTGAAATCTCCGTGCTTAACATGGAAACTGCCATTGATACTACTGGTCTTGAATCTTCTGGAGGTCAGCGGAATATGTCATGTAGCGGTGAAATGCTTAGATATGACATAGAACACCAATTGCGAAGGCAGCTGGCTACAGGGGCATTGACACTGAGGCACGAAAGCGTGGGGATCAAACAGGATTAGATACCCCGGTAGTCC</w:t>
      </w:r>
    </w:p>
    <w:p w14:paraId="27F0AADF">
      <w:pPr>
        <w:rPr>
          <w:rFonts w:hint="eastAsia"/>
        </w:rPr>
      </w:pPr>
      <w:r>
        <w:rPr>
          <w:rFonts w:hint="eastAsia"/>
        </w:rPr>
        <w:t>&gt;OTU015492</w:t>
      </w:r>
    </w:p>
    <w:p w14:paraId="1ECC0F92">
      <w:pPr>
        <w:rPr>
          <w:rFonts w:hint="eastAsia"/>
        </w:rPr>
      </w:pPr>
      <w:r>
        <w:rPr>
          <w:rFonts w:hint="eastAsia"/>
        </w:rPr>
        <w:t>CCTACGGGGGGCTGCAGTGGGGAATTTTGCACAATGGGCGCAAGCCTGATCCAGCCATGCCGCGTGAGTGATGAAGGCCCTAGGGTTGTAAAGCTCTTTCGGCGGGGACGATAATGACGGTACCCGCAGAAGAAGCCCCGGCTAACTTCGTGCCAGCAGCCGCGGTAATACGAAGGGGGCAAGCGTTGTCCGGATTTATTGGGCGTAAAGAGCGTGTAGGCGGCCAGACAAGTCCGACGTGAAATCTCGAGGCTCAACCTCGAGCGGTCGTTGGAAACTGTTTGGCTAGAGTCCGGAAGAGGAGAGTGGAATTCCCGGTGTAGCGGTGAAATGCGCAGATATGTGGAGGAATACCGGTGGCGAAGGCGGCCTCCTGGTTCAATACTGACGCTGAGGCGCGAAAGCGTGGGGAGCAAACAGGATTAGATACCCGGGTAGTCC</w:t>
      </w:r>
    </w:p>
    <w:p w14:paraId="3A25FF49">
      <w:pPr>
        <w:rPr>
          <w:rFonts w:hint="eastAsia"/>
        </w:rPr>
      </w:pPr>
      <w:r>
        <w:rPr>
          <w:rFonts w:hint="eastAsia"/>
        </w:rPr>
        <w:t>&gt;OTU015493</w:t>
      </w:r>
    </w:p>
    <w:p w14:paraId="094C4587">
      <w:pPr>
        <w:rPr>
          <w:rFonts w:hint="eastAsia"/>
        </w:rPr>
      </w:pPr>
      <w:r>
        <w:rPr>
          <w:rFonts w:hint="eastAsia"/>
        </w:rPr>
        <w:t>CCTACGGGAGGCTGCAGTAGGGAATCTTGTCCAATGGGCGCAAGCCTGAGACAGCGACGCCGCGTGCGGGACGAAGGCCTTCGGGTTGTAAACCGCTTTCAGTAGGGACGAAGCGAAAGTGACGGTACCTACAGAAGAAGGTCCGGCCAACTACGTGCCAGCAGCCGCGGTAATACGTAGGGACCGAGCGTTGTCCGGATTCATTGGGCGTAAAGAGCGCGTAGGTGGTTCGTAAAGTCGGATGTGAAAGCCCGGGGCTCAACCCTGGGATGCCATTCGATACTTGCGAACTAGAGCACGGTAGGGGGATCTGGAATTCCTGGTGTAGCGGTGAAATGCGCAGATATCAGGAGGAACACCAGCGGCGAAGGCGCTGCTCTGGGCCGGTACTGACGCTGAGGAGCGAAAGCGTGGGGAGCGAACAGGATTAGATACCCTTGTAGTCC</w:t>
      </w:r>
    </w:p>
    <w:p w14:paraId="012CBDD8">
      <w:pPr>
        <w:rPr>
          <w:rFonts w:hint="eastAsia"/>
        </w:rPr>
      </w:pPr>
      <w:r>
        <w:rPr>
          <w:rFonts w:hint="eastAsia"/>
        </w:rPr>
        <w:t>&gt;OTU015494</w:t>
      </w:r>
    </w:p>
    <w:p w14:paraId="7BEB3B71">
      <w:pPr>
        <w:rPr>
          <w:rFonts w:hint="eastAsia"/>
        </w:rPr>
      </w:pPr>
      <w:r>
        <w:rPr>
          <w:rFonts w:hint="eastAsia"/>
        </w:rPr>
        <w:t>CCTACGGGCGGCTGCAGTAGGGAATATTGCGCAATGGGCGAAAGCCTGACGCAGCCACGCCGCGTGAGTGAAGAAGGCCTTCGGGTTGTAAAGCTCTGTCATTCGGGAAAAACGGCTATCCGGGGAAAGTTCGGGTAGCGTGATGGTACCGAAGAAGGAAGCACCGGCAAACTCTGTGCCAGCAGCCGCGGTAATACGTAGGGTGCAAGCGTTAATCGGAATTACTGGGCGTAAAGCGTGCGCAGGCGGTGATGTAAGACAGGTGTGAAATCCCCGGGCTTAACTCGGAAAGGTCAATCGATACTGCAGGGCTAGAGTGCAGAAGGGGCAACTGGAATTCTCGGTGTAGCGGTGAAATGCGTAGATATCGAGAGGAACACCAGTGGCGAAGGCGACTTACTGGACAACTGTTGACGCTGAGGTGCGAAAGCGTGGGGAGCAAACAGGATTAGATACCCCAGTAGTCC</w:t>
      </w:r>
    </w:p>
    <w:p w14:paraId="74D5DDFE">
      <w:pPr>
        <w:rPr>
          <w:rFonts w:hint="eastAsia"/>
        </w:rPr>
      </w:pPr>
      <w:r>
        <w:rPr>
          <w:rFonts w:hint="eastAsia"/>
        </w:rPr>
        <w:t>&gt;OTU015495</w:t>
      </w:r>
    </w:p>
    <w:p w14:paraId="73171795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TGGCTTCAACCTAATACGTTGGAGTGTGACGGTACCGGGTGAGGAAGCCCCGGCTAACTCTGTGCCAGCAGCCGCGGTAATACAGAGGGGGCAAGCGTTGTTCGGAATTACTGGGCGTAAAGCGTATGCAGGCGGATCGTTAAGTCGGGGGTGAAATCCCGAGGCTCAACCTCGGAACTGCCTTCGATACTGGCGATCTTGAGTCCGGGAGAGGTGAGTGGAACTCCAGGTGTAGCGGTGAAATGCGTAGATATCTGGAGGAACACCGGTGGCGAAGGCGGCATCCTGGACCGGTATTGACGCTGAGGCGCGAAAGCCAGGGGAGCAAACGGGATTAGATACCCCTGTAGTCC</w:t>
      </w:r>
    </w:p>
    <w:p w14:paraId="2D076862">
      <w:pPr>
        <w:rPr>
          <w:rFonts w:hint="eastAsia"/>
        </w:rPr>
      </w:pPr>
      <w:r>
        <w:rPr>
          <w:rFonts w:hint="eastAsia"/>
        </w:rPr>
        <w:t>&gt;OTU015496</w:t>
      </w:r>
    </w:p>
    <w:p w14:paraId="2D0AF157">
      <w:pPr>
        <w:rPr>
          <w:rFonts w:hint="eastAsia"/>
        </w:rPr>
      </w:pPr>
      <w:r>
        <w:rPr>
          <w:rFonts w:hint="eastAsia"/>
        </w:rPr>
        <w:t>CCTACGGGTGGCTGCAGTAAGGAATATTGCGCAATGGGCGAAAGCCTGACGCAGCGACGCCGCGTGGGGGATGAAGGTTTTCGGATCGTAAAACTCTGTTGTTAGGGAAGAACAAGTACGAGAGTAACTGCTCGTACCTTGACGGTACCTAACCAGAAAGCCACGGCTAACTACGTGCCAGCAGCCGCGGTAATACGAAGGACCCAAGCGTTATCCGGATTTATTGGGCGTAAAGCGCGTGTAGGCGGGCTGGTAAGTTGGGGGTGAAATCCCGAGGCTCAACCTCGGAACTGCCTCCAAAACTGTCAGCCTGGACTCAAGTAGAGGCAAGTGGAATTGCGAGTGTAGAGGTGAAATTCGTAGATATTCGCAGGAACACCAGTGGCGAAGGCGACTTGCTGGACTTGTAGTGACGCTGAGACGCGAAAGCGTGGGGAGCAAACAGGATTAGATACCCTTGTAGTCC</w:t>
      </w:r>
    </w:p>
    <w:p w14:paraId="43F3911B">
      <w:pPr>
        <w:rPr>
          <w:rFonts w:hint="eastAsia"/>
        </w:rPr>
      </w:pPr>
      <w:r>
        <w:rPr>
          <w:rFonts w:hint="eastAsia"/>
        </w:rPr>
        <w:t>&gt;OTU015497</w:t>
      </w:r>
    </w:p>
    <w:p w14:paraId="799D0056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TCGGGACGAAAAGCTTCGACCTAACACGTCGAAGTCTGACGGTACCGAGTGAGGAAGCCCCGGCTAACTTCGTGCCAGCAGCCGCGGTAATACGGAGGGGGCTAGCGTTGTTCGGAATTACTGGGCGTAAAGCGTGCGTAGGCGGATATTTAAGTGGGATGTGAAATACCCGGGCTCAACCTGGGTGCTGCATTCCAAACTGGATATCTAGAGTGCGGGAGAGGAGAGTGGAATTCCGCGTGTAGCAGTGAAATGCGTAGATATGCGGAGGAACACCGATGGCGAAGGCAATCCCCTGGGCCTGTACTGACGCTCATGCACGAAAGCGTGGGGAGCAAACAGGATTAGATACCCCAGTAGTCC</w:t>
      </w:r>
    </w:p>
    <w:p w14:paraId="78D80777">
      <w:pPr>
        <w:rPr>
          <w:rFonts w:hint="eastAsia"/>
        </w:rPr>
      </w:pPr>
      <w:r>
        <w:rPr>
          <w:rFonts w:hint="eastAsia"/>
        </w:rPr>
        <w:t>&gt;OTU015498</w:t>
      </w:r>
    </w:p>
    <w:p w14:paraId="18D2C41E">
      <w:pPr>
        <w:rPr>
          <w:rFonts w:hint="eastAsia"/>
        </w:rPr>
      </w:pPr>
      <w:r>
        <w:rPr>
          <w:rFonts w:hint="eastAsia"/>
        </w:rPr>
        <w:t>CCTACGGGAGGCTGCAGTAGGGAATATTGGTCAATGGATGGAAGTCTGAACCAGCCATGCCGCGTGCAGGAAGAAGGCCTTCTGGGTTGTAAACTGCTTTTGCCGGGGGATAAAATTCCCATGCGTGGGACATTGAAGGTACCCGGTGAATAAGCCACGGCTAACTACGTGCCAGCAGCCGCGGTAATACGTAGGTGGCAAGCGTTGTCCGGAATTACTGGGCGTAAAGGGCGCGTAGGCGGCCCGATAAGTCGGGGGTGAAAGTCAGCGGCTCAACCGCTGGACTGCCTTCGAGACTGTTAGGCTTGAGCATGGTAGAGGCTGGCGGAATTCCCGGTGTAGCGGTGGAATGCGTAGAGATCGGGAAGAACATCGGTGGCGAAGGCGGCCATCTAGTCCGGCACTGACGCTGAGGCGCGAAAGCGTGGGGAGCAAACAGGATTAGATACCCTAGTAGTCC</w:t>
      </w:r>
    </w:p>
    <w:p w14:paraId="7A839772">
      <w:pPr>
        <w:rPr>
          <w:rFonts w:hint="eastAsia"/>
        </w:rPr>
      </w:pPr>
      <w:r>
        <w:rPr>
          <w:rFonts w:hint="eastAsia"/>
        </w:rPr>
        <w:t>&gt;OTU015499</w:t>
      </w:r>
    </w:p>
    <w:p w14:paraId="2977AC35">
      <w:pPr>
        <w:rPr>
          <w:rFonts w:hint="eastAsia"/>
        </w:rPr>
      </w:pPr>
      <w:r>
        <w:rPr>
          <w:rFonts w:hint="eastAsia"/>
        </w:rPr>
        <w:t>CCTACGGGTGGCTGCAGCGAGGAATCTTCCACAATGGGCGCAAGCCCGATGGAGCAACGCCGCGTGGAGGACGACGGCCTTCGGGTTGTAAACTCCTTTCGGGGGGGATGAGACGGACAGTACCCCCAGAAGCAGCCCCGGCTAACTCTGTGCCAGCAGCCGCGGTAATACGGAGGGTGCGAGCGTTGTCCGGAATCACTGGGCGTAAAGCGCGCGTAGGCGGCGCGACAAGTCACTTGTGAAATCTCTGGGCTTAACTCAGAGCGGCCAAGTGATACTGTCGTGCTAGAGTGCGGAAGGGGCCACTGGAATTCTCGGTGTAGCGGTGAAATGCGTAGATATCGAGAGGAACACCGGTGGCGAAGGCGGCTCTCTGGGCCTGTCCTGACGCTGAGGCGCGAAAGCTGGGGGAGCGAACAGGATTAGATACCCTAGTAGTCC</w:t>
      </w:r>
    </w:p>
    <w:p w14:paraId="6722FD2E">
      <w:pPr>
        <w:rPr>
          <w:rFonts w:hint="eastAsia"/>
        </w:rPr>
      </w:pPr>
      <w:r>
        <w:rPr>
          <w:rFonts w:hint="eastAsia"/>
        </w:rPr>
        <w:t>&gt;OTU015500</w:t>
      </w:r>
    </w:p>
    <w:p w14:paraId="293697DB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CGGGCGGTTAATAGCCGACCCGGGTGACGGTACCTCCAGAAGAAGCCCCGGCTAACTACGTGCCAGCAGCCGCGGTAAGACGTAGGGGGCGAGCGTTGTCCGGATTCATTGGGCGTAAAGCGCGCGCAGGCGGCCGGTCAAGTCGGATGTGAAAACCCGGGGCTCAACCTCGAGCTGTCGATGGAAACCGTGTGGCTAGAGTCCGGAAGAGGAGTGTGGAATTCCTGGTGTAGCGGTGAAATGCGCAGATATCAGGAAGAACACCTATGGCGAAGGCAGCACTCTGGGACGGTACTGACGCTGAGACGCGAAAGCGTGGGGAGCAAACAGGATTAGATACCCCTGTAGTCC</w:t>
      </w:r>
    </w:p>
    <w:p w14:paraId="10A4A0E4">
      <w:pPr>
        <w:rPr>
          <w:rFonts w:hint="eastAsia"/>
        </w:rPr>
      </w:pPr>
      <w:r>
        <w:rPr>
          <w:rFonts w:hint="eastAsia"/>
        </w:rPr>
        <w:t>&gt;OTU015501</w:t>
      </w:r>
    </w:p>
    <w:p w14:paraId="0BD37811">
      <w:pPr>
        <w:rPr>
          <w:rFonts w:hint="eastAsia"/>
        </w:rPr>
      </w:pPr>
      <w:r>
        <w:rPr>
          <w:rFonts w:hint="eastAsia"/>
        </w:rPr>
        <w:t>CCTACGGGTGGCTGCAGTGGGGAATATTGGGCAATGGGCGCAAGCCTGACCCAGCGACGCCGCGTGGGTGATGAAGGCCTTCGGGTCGTAAAGCCCTGTCGGGTGGAAAGAATGATTTGGGGGGGAAGAACCCTCAGATGTGACGGTACCACCGAAGGAAGCACCGGCCAATTCCGTGCCAGCAGCCGCGGTAAGACGGAAGGTGCAAGCGTTGCTCGGAATCACTGGGCGTAAAGGGTGCGTAGGCGGCTTGGTAAGTCTGGTGTGAAAGCCCAGGGCTCAGCCCTGGAAGGGCGCTAGAAACTGCCGAGCTAGAGTGCCGGAGGGGAGAGTGGAATTCCTGGTGTAGCGGTGAAATGCGTAGATATCAGGAGGAATACCGGTGGCGAAAGCGACTCTCTGGACGGTGACTGACGCTGAGGCACGAAAGCGTGGGGAGCAAACAGGATTAGATACCCGTGTAGTCC</w:t>
      </w:r>
    </w:p>
    <w:p w14:paraId="1C0BF4B7">
      <w:pPr>
        <w:rPr>
          <w:rFonts w:hint="eastAsia"/>
        </w:rPr>
      </w:pPr>
      <w:r>
        <w:rPr>
          <w:rFonts w:hint="eastAsia"/>
        </w:rPr>
        <w:t>&gt;OTU015502</w:t>
      </w:r>
    </w:p>
    <w:p w14:paraId="7605CDA9">
      <w:pPr>
        <w:rPr>
          <w:rFonts w:hint="eastAsia"/>
        </w:rPr>
      </w:pPr>
      <w:r>
        <w:rPr>
          <w:rFonts w:hint="eastAsia"/>
        </w:rPr>
        <w:t>CCTACGGGCGGCAGCAGTCGGGAATCTTGCGCAATGGGCGAAAGCCTGACGCAGCAACACCGTGTGAGCGACGAAGGCCTTCGGGTCGTAAAGCTCTGTTGTTGGGGACGAAGGGTTAGGGGTTAATAGCCCCGAGCCTGACGGTACCCTTCGAGGAAGCCCCGGCTAACTACGTGCCAGCAGCCGCGGTAATACGTAGGGGGCAAGCGTTGTCCGGAATCATTGGGCGTAAAGAGCGTGTAGGCGGCCCGGTAAGTCGGTTGTGAAAGTCAGGGGCTTAACCCTTGAATGCCGACCGATACTGTCGGGCTAGAGTCCGGAAGAGGCGAGTGGAATTCCTGGTGTAGCGGTGAAATGCGTAGATATCAAGAGGAACACCTGAGGCGAAGGCGGATTGCTGGGCTGACACTGACGCTGAGGCGCGAAAGCTAGGGTAGCAAACGGGATTAGATACCCCAGTAGTCC</w:t>
      </w:r>
    </w:p>
    <w:p w14:paraId="16AE2543">
      <w:pPr>
        <w:rPr>
          <w:rFonts w:hint="eastAsia"/>
        </w:rPr>
      </w:pPr>
      <w:r>
        <w:rPr>
          <w:rFonts w:hint="eastAsia"/>
        </w:rPr>
        <w:t>&gt;OTU015503</w:t>
      </w:r>
    </w:p>
    <w:p w14:paraId="797A601B">
      <w:pPr>
        <w:rPr>
          <w:rFonts w:hint="eastAsia"/>
        </w:rPr>
      </w:pPr>
      <w:r>
        <w:rPr>
          <w:rFonts w:hint="eastAsia"/>
        </w:rPr>
        <w:t>CCTACGGGAGGCAGCAGTGGGGAATTTTGGACAATGGGGGCAACCCTGATCCAGCGACGCCGCGTGAAGGATGAAGGTCTTCGGATTGTAAACTTCTTTTATAGGGGATGAATGACTTGGTGAATAGCCAAGAATGACAGTACCCTGTGAATAAGCCACGGCTAACTACGTGCCAGCAGCCGCGGTAATACAGAGGGTGCGAGCGTTAATCGGAATTACTGGGCGTAAAGCGCACGTAGGTGGCGACGTATGTCGGGTGTGAAAGCCCCGGGCTCAACCTGGGAACTGCATCCAAAACTGGCGAGCTAGAGTACGGTAGAGGGTGGTGGAATTTCCTGTGTAGCGGTGAAATGCGTAGATATCGGAAGGAACATCAGTGGCGAAAGCGACTTCCTGGACCAGTACCGACGTTCAGGCACGAAAGCGTGGGGAGCAAACAGGATTAGATACCCCAGTAGTCC</w:t>
      </w:r>
    </w:p>
    <w:p w14:paraId="69ED138D">
      <w:pPr>
        <w:rPr>
          <w:rFonts w:hint="eastAsia"/>
        </w:rPr>
      </w:pPr>
      <w:r>
        <w:rPr>
          <w:rFonts w:hint="eastAsia"/>
        </w:rPr>
        <w:t>&gt;OTU015504</w:t>
      </w:r>
    </w:p>
    <w:p w14:paraId="0BF02B45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CCAGGGGATAAAACAGCTCTGCGGAGCAAATTGAAGGTACCTGGTGAATAAGTCTCGGCTAACTACGTGCCAGCAGCCGCGGTAAAACGTAGGAGGCAAGCGTTATCCGGATTTACTGGGTGTAAAGCGCGTGCAGGCGGTCGATTAAGATGGGTGTGAAAGCTCCCGGCTCAACTGGGAGAGGTCGCTCATGACTGGTCGACTGGAGAGCAGTAGGGGAAGGTGGAATTCCGGGTGTAGTGGTGAAATGCGTAGATATCCGGAGGAACACCAGTGGCGAAGGCGGCCTTCTAGACTGTATCTGACGCTCAGACGCGAAAGCTAGGGTAGCAAACGGGATTAGATACCCCTGTAGTCC</w:t>
      </w:r>
    </w:p>
    <w:p w14:paraId="43C62DA8">
      <w:pPr>
        <w:rPr>
          <w:rFonts w:hint="eastAsia"/>
        </w:rPr>
      </w:pPr>
      <w:r>
        <w:rPr>
          <w:rFonts w:hint="eastAsia"/>
        </w:rPr>
        <w:t>&gt;OTU015505</w:t>
      </w:r>
    </w:p>
    <w:p w14:paraId="0D1A8E62">
      <w:pPr>
        <w:rPr>
          <w:rFonts w:hint="eastAsia"/>
        </w:rPr>
      </w:pPr>
      <w:r>
        <w:rPr>
          <w:rFonts w:hint="eastAsia"/>
        </w:rPr>
        <w:t>CCTACGGGTGGCTGCAGTGGGGAATCTTGCGCAATGGGCGAAAGCCTGACGCAGCGACGCCGCGTGAGGGAAGAAGGCCTTCGGGTCGTAAACTCCTGTCGAGCGGGAAGAACACCTTTCGGGTCAACACCCTGAGAGGCTGACGGTACCTCCAGAAGAAGCCCCGGCTAACTACGTGCCAGCAGCCGCGGTAATACGTAGGGGGCAAGCGTTGTCCGGATTTATTGGGCGTAAAGAGCGTGTAGGCGGCCAGGCAGGTCTGGTGTGAAATCTCGAGGCTCAACCTCGAGCTGTCATCGGAAACCGTCTGGCTAGAGTCCGGAAGAGGAGAGTGGAATTCCCGGTGTAGCGGTGAAATGCGCAGATATCGGGAAGAACACCTATGGCGAAGGCAGCTCTCTGGGACGGTACTGACGCTGAGACGCGAAAGCGTGGGGAGCGAACAGGATTAGATACCCGAGTAGTCC</w:t>
      </w:r>
    </w:p>
    <w:p w14:paraId="5CBAF2ED">
      <w:pPr>
        <w:rPr>
          <w:rFonts w:hint="eastAsia"/>
        </w:rPr>
      </w:pPr>
      <w:r>
        <w:rPr>
          <w:rFonts w:hint="eastAsia"/>
        </w:rPr>
        <w:t>&gt;OTU015506</w:t>
      </w:r>
    </w:p>
    <w:p w14:paraId="3D430A9D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TGCCCGGGACGAATGCCCTTTTCGAGGGGAGTGACGGTACCTCCTTAGCAAGCACCGGCTAACTCTGTGCCAGCAGCCGCGGTAAGACAGAGGGTGCAAACGTTGCTCGGAATTATTGGGCGTAAAGCGCACGTAGGCGGCTTTGCAAGTCGGATGTGAAATCCCTCGGCTTAACCAAGGAAGTGCATCCGAAACTGCAGAGCTTGAGTACTTAAGAGGATCGCGGAATTCCCGGTGTAGCGGTGAAATGCGTAGATATCAAGAGGAACACCTGAGGTGAAGACGGGTTGCTGGGCTGACACTGACGCTGAGGCGCGAAAGCCAGGGGAGCAAACGGGATTAGATACCCGAGTAGTCC</w:t>
      </w:r>
    </w:p>
    <w:p w14:paraId="6054BA15">
      <w:pPr>
        <w:rPr>
          <w:rFonts w:hint="eastAsia"/>
        </w:rPr>
      </w:pPr>
      <w:r>
        <w:rPr>
          <w:rFonts w:hint="eastAsia"/>
        </w:rPr>
        <w:t>&gt;OTU015507</w:t>
      </w:r>
    </w:p>
    <w:p w14:paraId="73360E1A">
      <w:pPr>
        <w:rPr>
          <w:rFonts w:hint="eastAsia"/>
        </w:rPr>
      </w:pPr>
      <w:r>
        <w:rPr>
          <w:rFonts w:hint="eastAsia"/>
        </w:rPr>
        <w:t>CCTACGGGAGGCAGCAGTGGGGAATATTGGACAATGGGGGCAACCCTGATCCAGCCATGCCGCGTGAGTGATGAAGGCCCTAGGGTTGTAAAGCTCTTTCGGCGGGGACGATGATGACGGTACCCGCAGAAGAAGCCCCGGCTAACTCCGTGCCAGCAGCCGCGGTAATACGGAGGGGGCTAGCGTTGTTCGGAGTTACTGGGCGTAAAGGGCGCGTAGGCGGCTGTGCAAGTCAGGTGTGAAAGGCCCGGGCTCAACCCGGGGACGGCGCTTGAGACTGCACGGCTCATGAGTCCGGGAGAGGATGGTGGAATTCCCAGTGTAGAGGTGAAATTCGTAGATATTGGGAAGAACACCGGTGGCGAAGGCGGCCATCTGGACCGGTACTGACGCTGAGGCGCGAAAGCGTGGGGAGCAAACAGGATTAGATACCCGAGTAGTCC</w:t>
      </w:r>
    </w:p>
    <w:p w14:paraId="6EA3DDE1">
      <w:pPr>
        <w:rPr>
          <w:rFonts w:hint="eastAsia"/>
        </w:rPr>
      </w:pPr>
      <w:r>
        <w:rPr>
          <w:rFonts w:hint="eastAsia"/>
        </w:rPr>
        <w:t>&gt;OTU015508</w:t>
      </w:r>
    </w:p>
    <w:p w14:paraId="36ED4022">
      <w:pPr>
        <w:rPr>
          <w:rFonts w:hint="eastAsia"/>
        </w:rPr>
      </w:pPr>
      <w:r>
        <w:rPr>
          <w:rFonts w:hint="eastAsia"/>
        </w:rPr>
        <w:t>CCTACGGGTGGCAGCAGTGGGGAATTTTGCGCAATGGGGGAAACCCTGACGCAGCAACGCCGCGTGGAGGATGAAGGTCTTTGGATTGTAAACTCCTTTCGACCGGGACGATTATGACGGTACCGGTGGAAGAAGCACCGGCTAACTCTGTGCCAGCAGCCGCGGTAATACAGAGGGTGCAAGCGTTGTTCGGAATTATTGGGCGTAAAGCGCGCGCAGGCGGTCTCTTAAGTCTGATGTGAAAGCCCACGGCTCAACCGTGGAGGGTCATTGGAAACTGGGAGACTTGAGTGCAGAAGAGAAGAGTGGAATTCCACGTGTAGCGGTGAAATGCGTAGATATCTGGAGGAATACCGGTGGCGAAGGCGGCATTCTGGACCGACATTGACACTAAAGCGCGAAAGCCAGGGGAGCAAACGGGATTAGATACCCTGGTAGTCC</w:t>
      </w:r>
    </w:p>
    <w:p w14:paraId="7C5C3E00">
      <w:pPr>
        <w:rPr>
          <w:rFonts w:hint="eastAsia"/>
        </w:rPr>
      </w:pPr>
      <w:r>
        <w:rPr>
          <w:rFonts w:hint="eastAsia"/>
        </w:rPr>
        <w:t>&gt;OTU015509</w:t>
      </w:r>
    </w:p>
    <w:p w14:paraId="5E79AAB6">
      <w:pPr>
        <w:rPr>
          <w:rFonts w:hint="eastAsia"/>
        </w:rPr>
      </w:pPr>
      <w:r>
        <w:rPr>
          <w:rFonts w:hint="eastAsia"/>
        </w:rPr>
        <w:t>CCTACGGGTGGCTGCAGTGGGGAATCTTGCGCAATGGCCTAACGGCTGACGCAGCGACGCCGCGTGAGGGATGACGCTCTTCGGAGTGTAAACCTCTTTTGCCCGGGACGAACTGCCAGTTTTAACTGGCTTGACGGTACCGGGTGAATAAGCACCGGCTAACTCCGTGCCAGCAGCCGCGGTAATACGGAAGGTGCGAGCGTTAATCGGAATTACTGGGCGTAAAGCGCACGTAGGTGGTTTTATAAGTCGGATGTGAAAGCCCCGGGCTTAACCTGGGAATTGCATCTGATACTGTCTGACTAGAGTATGCTAGAGGGAAGTGGAACTGCGAGTGTAGAGGTGAAATTCGTAGATATTCGCAAGAACACCAGTGGCGAAGGCGGCTCACTGGCCCGATACTGACGCTGAGGTGCGAAAGCGTGGGGAGCAAACAGGATTAGATACCCCAGTAGTCC</w:t>
      </w:r>
    </w:p>
    <w:p w14:paraId="7A4FB139">
      <w:pPr>
        <w:rPr>
          <w:rFonts w:hint="eastAsia"/>
        </w:rPr>
      </w:pPr>
      <w:r>
        <w:rPr>
          <w:rFonts w:hint="eastAsia"/>
        </w:rPr>
        <w:t>&gt;OTU015510</w:t>
      </w:r>
    </w:p>
    <w:p w14:paraId="07C22B16">
      <w:pPr>
        <w:rPr>
          <w:rFonts w:hint="eastAsia"/>
        </w:rPr>
      </w:pPr>
      <w:r>
        <w:rPr>
          <w:rFonts w:hint="eastAsia"/>
        </w:rPr>
        <w:t>CCTACGGGCGGCTGCAGTCGAGAATCTTGGGCAATGCACGAAAGTGTGACCCAGCAACGCCGCGTGAAGGATGAAATCCCTCGGGATGTAAACTTCGCAAGAACGGGAAGAATAAGTGAGAGTTAATATCTCTCGCGATGACGGTACCGTTTGTAAGCTCCGGCTAACTCCGTGCCAGCAGCCGCGGTAATACGTAGGGGGCAAGCGTTGTCCGGAATTATTGGGCGTAAAGCGCGCGCAGGCGGCTTTGTAAGTCGGTTGTGAAATCCCCGGGCTTAACCTGGGAATTGCAGTCGATACTACTCAGCTAGAGTATGGGAGAGGGTAGTGGAATTCCCGGTGTAGCGGTGAAATGCGTAGATATCGGGAGGAACATCAGTGGCGAAGGCGGCTACCTGGCCCAATACTGACACTCAGGTGCGACAGCGTGGGGAGCAAACAGGATTAGATACCCTAGTAGTCC</w:t>
      </w:r>
    </w:p>
    <w:p w14:paraId="175FD536">
      <w:pPr>
        <w:rPr>
          <w:rFonts w:hint="eastAsia"/>
        </w:rPr>
      </w:pPr>
      <w:r>
        <w:rPr>
          <w:rFonts w:hint="eastAsia"/>
        </w:rPr>
        <w:t>&gt;OTU015511</w:t>
      </w:r>
    </w:p>
    <w:p w14:paraId="03D87219">
      <w:pPr>
        <w:rPr>
          <w:rFonts w:hint="eastAsia"/>
        </w:rPr>
      </w:pPr>
      <w:r>
        <w:rPr>
          <w:rFonts w:hint="eastAsia"/>
        </w:rPr>
        <w:t>CCTACGGGGGGCTGCAGTGGGGAATATTGGGCAATGGCCGAAAGGCTGACCCAGCGACGCCGCGTGTGGGAGGAAGCCCTTCGGGGTGTAAACCACTGTCAGGAGGGACGAAAGAGCGGGGAGTGAATAATTCTCCGCAGTGACGGTACCTTCAAAGGAAGCACCGGCTAACTCTGTGCCAGCAGCCGCGGTAATACAGAGGGTGCAAACGTTGCTCGGAATCATTGGGCGTAAAGCGCACGTAGGCGGTCCGATAAGTGGGGAGTGAAAGCCCTCGGCTTAACCGTGGAGGGTCATTGGAAACTGGGGGACTTGAGTACAGAAGAGGAAAGTGGAATTCCACGTGTAGCGGTGAAATGCGTAGAGATGTGGAGGAACACCAGTGGCGAAGGCGACTTACTGGACGATTGTTGACGCTGAGGTGCGAAAGCGTGGGGAGCAAACAGGATTAGATACCCTTGTAGTCC</w:t>
      </w:r>
    </w:p>
    <w:p w14:paraId="2840EEC9">
      <w:pPr>
        <w:rPr>
          <w:rFonts w:hint="eastAsia"/>
        </w:rPr>
      </w:pPr>
      <w:r>
        <w:rPr>
          <w:rFonts w:hint="eastAsia"/>
        </w:rPr>
        <w:t>&gt;OTU015512</w:t>
      </w:r>
    </w:p>
    <w:p w14:paraId="32462FAD">
      <w:pPr>
        <w:rPr>
          <w:rFonts w:hint="eastAsia"/>
        </w:rPr>
      </w:pPr>
      <w:r>
        <w:rPr>
          <w:rFonts w:hint="eastAsia"/>
        </w:rPr>
        <w:t>CCTACGGGTGGCTGCAGTCGAGAATCTTCGGCAATGGGCGAAAGCCTGACCCAGCAACACCGTGTGGGCGATGAAGGCCTTCGGGTCGTAAAGCCCTGTTGATAGGGACGAAGGGCGAAGGGTTAATAGCCCCTAGCCTGACGGTACCTTTCGAGGAAGCCCCGGCTAACTACGTGCCAGCAGCCGCGGTAATACGTAGGGGGCGAGCGTTGTCCGGAATTATTGGGCGTAAAGAGCGTGTAGGCGGTCCGGTAAGTCCGCTGTGAAAGTCGGGGGCTCAACCCTCGAATGCCGGTGGATACTGTCGGGCTAGAGTGCGGAAGAGGCGAGTGGAATTCCTGGTGTAGCGGTGAAATGCGTAGATATCAAGAGGAACACCTGAGGTGAAGACGGGTTGCTGGGCTGACACTGACGCTGAGGCACGAAAGCTAGGGTAGCAAACGGGATTAGATACCCCAGTAGTCC</w:t>
      </w:r>
    </w:p>
    <w:p w14:paraId="0E47EC03">
      <w:pPr>
        <w:rPr>
          <w:rFonts w:hint="eastAsia"/>
        </w:rPr>
      </w:pPr>
      <w:r>
        <w:rPr>
          <w:rFonts w:hint="eastAsia"/>
        </w:rPr>
        <w:t>&gt;OTU015513</w:t>
      </w:r>
    </w:p>
    <w:p w14:paraId="7FF3E31E">
      <w:pPr>
        <w:rPr>
          <w:rFonts w:hint="eastAsia"/>
        </w:rPr>
      </w:pPr>
      <w:r>
        <w:rPr>
          <w:rFonts w:hint="eastAsia"/>
        </w:rPr>
        <w:t>CCTACGGGCGGCAGCAGTGGGGAATCTTGCACAATGGGCGAAAGCCTGATGCAGCAACGCCGCGTGAGTGATGAAGGCCTTCGGGTTGTAAAGCTCTGTCTTCTGGGACGATAATGACGGTACCAGAGGAGGAAGCCACGGCTAACTACGTGCCAGCAGCCGCGGTAATACGTAGGTGGCAAGCGTTGTCCGGATTTACTGGGCGTAAAGGATGCGTAGGCGGTTAGATGTGTGGAATGTGAAAGCCCCGGGCTCAACCTGGGAACTGCGTTGGAAACTGTCGGGCTAGAGTGTAGAAGAGGGGGGTAGAATTCCACGTGTAGCAGTGAAATGCGTAGAGATCGGAAGGAACATCCGTGGCGAAGGCGGCATCCTGGGCCAACACTGACACTGAGGCACGAAAGCGTGGGGAGCAAACAGGATTAGATACCCCAGTAGTCC</w:t>
      </w:r>
    </w:p>
    <w:p w14:paraId="65683B6E">
      <w:pPr>
        <w:rPr>
          <w:rFonts w:hint="eastAsia"/>
        </w:rPr>
      </w:pPr>
      <w:r>
        <w:rPr>
          <w:rFonts w:hint="eastAsia"/>
        </w:rPr>
        <w:t>&gt;OTU015514</w:t>
      </w:r>
    </w:p>
    <w:p w14:paraId="593623FE">
      <w:pPr>
        <w:rPr>
          <w:rFonts w:hint="eastAsia"/>
        </w:rPr>
      </w:pPr>
      <w:r>
        <w:rPr>
          <w:rFonts w:hint="eastAsia"/>
        </w:rPr>
        <w:t>CCTACGGGTGGCAGCAGTGGGGAATTTTGGACAATGGGGGCAACCCTGATCCAGCAATGCCGCGTGAGTGAAGAAGGCCTTCGGGTTGTAAAGCTCTTTTGCCAGGGACGATGATGACGGTACCTGGAGAATAAGCCCCGGCTAACTTCGTGCCAGCAGCCGCGGTAATACGAAGGGGGCAAGCGTTGTTCGGAATTACTGGGCGTAAAGCGCACGTAGGCGGTCCGGCAAGTCGGGTGTGAAAGCCCTCGGCTTAACCGAGGAAGTGCATTCGAAACTACCGGACTTGAGTACTGAAGAGGGTCGCGGAATTCCCGGTGTAGAGGTGAAATTCGTAGATATTCGGAAGAACACCAGTGGCGAAGGCGGCTCACTGGACTGGTATTGACGCTGAGGTGCGAAAGCGTGGGGAGCAAACAGGATTAGATACCCTTGTAGTCC</w:t>
      </w:r>
    </w:p>
    <w:p w14:paraId="43734499">
      <w:pPr>
        <w:rPr>
          <w:rFonts w:hint="eastAsia"/>
        </w:rPr>
      </w:pPr>
      <w:r>
        <w:rPr>
          <w:rFonts w:hint="eastAsia"/>
        </w:rPr>
        <w:t>&gt;OTU015515</w:t>
      </w:r>
    </w:p>
    <w:p w14:paraId="4DB770A5">
      <w:pPr>
        <w:rPr>
          <w:rFonts w:hint="eastAsia"/>
        </w:rPr>
      </w:pPr>
      <w:r>
        <w:rPr>
          <w:rFonts w:hint="eastAsia"/>
        </w:rPr>
        <w:t>CCTACGGGGGGCTGCAGTGGGGAATCTTGGACAATGGGCGCAAGCCTGATCCAGCGACGCCGCGTGGGTGATGAAGGCCTTCGGGTTGTAAAGCCCTTTTCTCGGTGACGATGATGACGGTAGCCGAGGAATAAGGACCGGCTAACTCCGTGCCAGCAGCCGCGGTAAGACGGAGGGTCCTAGCGTTGTTCGGAATTACTGGGCGTAAAGGGCGCGTAGGCGGCCTTCTAAGTCAGACGTGAAATCCCTCGGCTCAACCGGGGAACTGCGTCTGAGACTGGAAGGCTTGAATCCGGGAGAGGGATGTGGAATTCCAGGTGTAGCGGTGAAATGCGTAGATATCTGGAGGAACACCGGTGGCGAAGGCGGCATCCTGGACCGGTATTGACACTCAGACGCGAAAGCTAGGGGAGCAAACAGGATTAGATACCCCAGTAGTCC</w:t>
      </w:r>
    </w:p>
    <w:p w14:paraId="7ACAD57F">
      <w:pPr>
        <w:rPr>
          <w:rFonts w:hint="eastAsia"/>
        </w:rPr>
      </w:pPr>
      <w:r>
        <w:rPr>
          <w:rFonts w:hint="eastAsia"/>
        </w:rPr>
        <w:t>&gt;OTU015516</w:t>
      </w:r>
    </w:p>
    <w:p w14:paraId="54639600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CTTTCGGGTCGTAAAACTCTGTTGTTAGGGAAGAACAAGTACCGGAGTAACTGCCGGTACCTTGACGGTACCTAACCAGAAAGCCACGGCTAACTACGTGCCAGCAGCCGCGGTAATACGTAGGTGGCAAGCGTTGTCCGGAATTATTGGGCGTAAAGCGCGCGCAGGCGGCTTGTCACGTCGGGTGTGAAAGCCCGGGGCTTAACCCCGGGTCTGCAGTCGATACGGGCAGGCTAGAGTTCGGTAGGGGAGATCGGAATTCCTGGTGTAGCGGTGAAATGCGTAGAGATGTGGAGGAACACCAGTGGCGAAGGCGGCTTTCTGGTCTGTAACTGACGCTGAGGCGCGAAAGCGTGGGGAGCAAACAGGATTAGATACCCCTGTAGTCC</w:t>
      </w:r>
    </w:p>
    <w:p w14:paraId="7ABDE9AA">
      <w:pPr>
        <w:rPr>
          <w:rFonts w:hint="eastAsia"/>
        </w:rPr>
      </w:pPr>
      <w:r>
        <w:rPr>
          <w:rFonts w:hint="eastAsia"/>
        </w:rPr>
        <w:t>&gt;OTU015517</w:t>
      </w:r>
    </w:p>
    <w:p w14:paraId="7B80D33F">
      <w:pPr>
        <w:rPr>
          <w:rFonts w:hint="eastAsia"/>
        </w:rPr>
      </w:pPr>
      <w:r>
        <w:rPr>
          <w:rFonts w:hint="eastAsia"/>
        </w:rPr>
        <w:t>CCTACGGGGGGCTGCAGTTTCGAATCATTCACAATGGGCGAAAGCCTGATGGTGCGACGCCGCGTGAGGGATGAAGGTCTTCGGATTGTAAACCTCTGTCACCGGGGAAGAAACGCTTCAGGTTAATAGTCTGAAGCCTGACTTAACCCGGAGAGGAAGCAGTGGCTAACTCTGTGCCAGCAGCCGCGGTAATACGGAGGGTGCAAGCGTTATCCGGAATTATTGGGCGTAAAGGGCTCGTAGGCGGTTTGTCGCGTCGGGAGTGAAATCACTGGGCTTAACCGAGTGCTTGCTTTCGATACGGGCAGACTTGAGGCATTCAGGGGAGAACGGAATTCCTGGTGTAGCGGTGAAATGCGCAGATATCAGGAGGAACACCAGTGGCGAAGGCGCCGCTCTGGGCCGTGACTGACGCTGAGGAGCGAAAGCGTGGGGAGCAAACAGGATTAGATACCCCAGTAGTCC</w:t>
      </w:r>
    </w:p>
    <w:p w14:paraId="62792655">
      <w:pPr>
        <w:rPr>
          <w:rFonts w:hint="eastAsia"/>
        </w:rPr>
      </w:pPr>
      <w:r>
        <w:rPr>
          <w:rFonts w:hint="eastAsia"/>
        </w:rPr>
        <w:t>&gt;OTU015518</w:t>
      </w:r>
    </w:p>
    <w:p w14:paraId="7C10CEBA">
      <w:pPr>
        <w:rPr>
          <w:rFonts w:hint="eastAsia"/>
        </w:rPr>
      </w:pPr>
      <w:r>
        <w:rPr>
          <w:rFonts w:hint="eastAsia"/>
        </w:rPr>
        <w:t>CCTACGGGAGGCTGCAGCGAGGAATCTTGCGCAATGGGCGAAAGCCTGACGCAGCGACGCCGCGTGGGGGATGAAGGCCTTCGGGTTGTAAACCCCTTTTGCCAGGGAAGAAGTTCTGACGGTACCTGGCGAATAAGCCACGGCTAACTACGTGCCAGCAGCCGCGGTAATACGTAGACCTCGAGCGTTATCCGGATTTACTGGGCGTAAAGCGTGCGTAGGCGTCTATTTAAGTCTCTGATGAAATCTCCGGGCTCAACTCGGAAACTGTTGGAGAAACTGGATGGATAGAGTATGGCAGAGGCAGATGGAATGGTTGGTGTAGCGGTAAAATGCGTTGATATCAACCAGAACACCAGTGGCGAAGGCGATCTGCTGGGCCATTACTGACGCTGAGGTACGAAAGCGTGGGGAGCGAACGGGATTAGATACCCTAGTAGTCC</w:t>
      </w:r>
    </w:p>
    <w:p w14:paraId="144B9BE4">
      <w:pPr>
        <w:rPr>
          <w:rFonts w:hint="eastAsia"/>
        </w:rPr>
      </w:pPr>
      <w:r>
        <w:rPr>
          <w:rFonts w:hint="eastAsia"/>
        </w:rPr>
        <w:t>&gt;OTU015519</w:t>
      </w:r>
    </w:p>
    <w:p w14:paraId="4620DDC0">
      <w:pPr>
        <w:rPr>
          <w:rFonts w:hint="eastAsia"/>
        </w:rPr>
      </w:pPr>
      <w:r>
        <w:rPr>
          <w:rFonts w:hint="eastAsia"/>
        </w:rPr>
        <w:t>CCTACGGGTGGCAGCAGTGGGGAATTTTGGGCAATGGCCGAAAGGCTGACCCAGCGACGCCGCGTGCGGGAGGAAGCCCTTCGGGGTGTAAACCGCTGTCGGGGGGGACGAAAGAGTCCGGGGCTAATACCCTCGGGCAGTGACGGTACCCTCAAAGGAAGCACCGGCTAACTCTGTGCCAGCAGCCGCGGTAAGACAGAGGGTGCAAGCGTTGCTCGGAATTATTGGGCGTAAAGGGCAGGTAGGTGGTCTTATTTGTCTAGGGTGAAATCCCGGAGCTTAACTTCGGAAGTGCCTTAGAAACGGTAAGACTAGAGTCCTAGAGGGGTTTGTGGAATTTCCGGTGTAGCGGTGAAATGCGTAGATATCGGAAGGAACACCAGTGGCGAAAGCGGCTTCCTGGTCCAGCACCGACGTTCAGGCACGAAAGCGTGGGGAGCAAACAGGATTAGATACCCTGGTAGTCC</w:t>
      </w:r>
    </w:p>
    <w:p w14:paraId="21ACD85E">
      <w:pPr>
        <w:rPr>
          <w:rFonts w:hint="eastAsia"/>
        </w:rPr>
      </w:pPr>
      <w:r>
        <w:rPr>
          <w:rFonts w:hint="eastAsia"/>
        </w:rPr>
        <w:t>&gt;OTU015520</w:t>
      </w:r>
    </w:p>
    <w:p w14:paraId="5F15AA4E">
      <w:pPr>
        <w:rPr>
          <w:rFonts w:hint="eastAsia"/>
        </w:rPr>
      </w:pPr>
      <w:r>
        <w:rPr>
          <w:rFonts w:hint="eastAsia"/>
        </w:rPr>
        <w:t>CCTACGGGTGGCTGCAGTCGGGAATTTTGCTCAATGGGCGCAAGCCTGAAGCAGCAACGCCGCGTGAGGGATGAAGGCCTTCGGGTTGTAAACCTCTTTTGACAGGGACGATGATGACGGTACCTGTCGAATAAGTCACGGCTAACTACGTGCCAGCAGCCGCGGTAATACGTAGGTGACAAGCGTTGTCCGGATTTACTGGGCGTAAAGAGCGCGCAGGCGGTCCGGTAAGTCTGCCGTGAAAGCCGGGGGCTCAACCCTCGGATGCCGGTGGATACTGTCGGGCTAGAGTCCGGAAGAGGCGAGTGGAATTCCTGGTGTAGCGGTGAAATGCGCAGATATCAGGAAGAACACCGATGGCGAAGGCAGCTCGCTGGGACGGAACTGACGCTGAGGCGCGAAAGCGTGGGGAGCAAACAGGATTAGATACCCCGGTAGTCC</w:t>
      </w:r>
    </w:p>
    <w:p w14:paraId="401B6030">
      <w:pPr>
        <w:rPr>
          <w:rFonts w:hint="eastAsia"/>
        </w:rPr>
      </w:pPr>
      <w:r>
        <w:rPr>
          <w:rFonts w:hint="eastAsia"/>
        </w:rPr>
        <w:t>&gt;OTU015521</w:t>
      </w:r>
    </w:p>
    <w:p w14:paraId="703D8E4D">
      <w:pPr>
        <w:rPr>
          <w:rFonts w:hint="eastAsia"/>
        </w:rPr>
      </w:pPr>
      <w:r>
        <w:rPr>
          <w:rFonts w:hint="eastAsia"/>
        </w:rPr>
        <w:t>CCTACGGGCGGCTGCAGTGGGGAATATTGGTCAATGGGCGCAAGCCTGAACCAGCGACGCCGCGTGAGTGATGAAGGCCTTCGGGTTGTAAAGCTCTGTGGGGAGGGAAGAAAACGTTTCGGGCGAATAGGCCGAGACCTTGACGGTACCACCTGAATAAGCCTCGGCTAACTACGTGCCAGCAGCCGCGGTAAAACGTAGGAGGCGAGCGTTATCCGGATTTACTGGGTGTAAAGCGCGTGCAGGCGGCTCGTTAAGTTGGATGTGAAAGCTCCCGGCTCAACCGGGGGAGGCCAGCCATGACTGGCCGTCTGGAGGGCGGGAGAGGGGTGTGGAATTCCGGGTGTAGCGGTGGAATGCGTAGAGATCCGGAAGAACACCGGTGGCGAAGGCGGTTGGCTGGGCCGTGGCTGACGCTGAGGCGCGACAGCGTGGGGAGCAAACAGGATTAGATACCCGTGTAGTCC</w:t>
      </w:r>
    </w:p>
    <w:p w14:paraId="5CE59005">
      <w:pPr>
        <w:rPr>
          <w:rFonts w:hint="eastAsia"/>
        </w:rPr>
      </w:pPr>
      <w:r>
        <w:rPr>
          <w:rFonts w:hint="eastAsia"/>
        </w:rPr>
        <w:t>&gt;OTU015522</w:t>
      </w:r>
    </w:p>
    <w:p w14:paraId="087A683C">
      <w:pPr>
        <w:rPr>
          <w:rFonts w:hint="eastAsia"/>
        </w:rPr>
      </w:pPr>
      <w:r>
        <w:rPr>
          <w:rFonts w:hint="eastAsia"/>
        </w:rPr>
        <w:t>CCTACGGGGGGCAGCAGTGGGGAATCTTGCGCAATGGGCGAAAGCCTGACGCAGCAACGCCGCGTGTGTGATGAAGGTCTTCGGATCGTAAAGCACTGTCGCGAGGGACGAATAAGGTACGGGCGAACAGTCCGTGCCGATGACGGTACCTCGAGAGGAAGCACCGGCTAACTCTGTGCCAGCAGCCGCGGTAATACAGAGGGTGCGAGCGTTGTTCGGAATTACTGGGTGTAAAGGGCGTGTAGGCGGGGAGACAAGTCAGATGTGAAATACCGAGGCTTAACTTCGGGGCTGCATCTGAAACTGTTTTTCTTGAGTGTCGGAGAGGAAAGTGGAATTCCCAGTGTAGCGGTGAAATGCGTAGATATTGGGAGGAACACCGATGGCGAAGGCAATCCCCTGGGCCTGTACTGACGCTCATGCACGAAAGCGTGGGGAGCAAACAGGATTAGATACCCCGGTAGTCC</w:t>
      </w:r>
    </w:p>
    <w:p w14:paraId="25CF0A21">
      <w:pPr>
        <w:rPr>
          <w:rFonts w:hint="eastAsia"/>
        </w:rPr>
      </w:pPr>
      <w:r>
        <w:rPr>
          <w:rFonts w:hint="eastAsia"/>
        </w:rPr>
        <w:t>&gt;OTU015523</w:t>
      </w:r>
    </w:p>
    <w:p w14:paraId="25AC4808">
      <w:pPr>
        <w:rPr>
          <w:rFonts w:hint="eastAsia"/>
        </w:rPr>
      </w:pPr>
      <w:r>
        <w:rPr>
          <w:rFonts w:hint="eastAsia"/>
        </w:rPr>
        <w:t>CCTACGGGGGGCAGCAGCAGGGAATCTTGCGCAATGGGCGAAAGCCTGACGCAGCAACGCCGCGTGGGGGATGAAGGCCTTCGGGTTGTAAACCCCTTTCAGGAGGGAAGAAATTGACGGTACCTCCAGAAGAAGCACCGGCCAACTACGTGCCAGCAGCCGCGGTAATACGTAGGGTGCGAGCGTTATCCGGAATCATTGGGCGTAAAGAGCTCGTAGGCGGTTCAGCAAGTCGGCTGTGAAAACCCGCGGCTTAACCGTGGGACTGCAGTCGATACGGGCAGGCTCGAGTTCGGTAGGGGAGACTGGAATTCCTGGTGTAGCGGTGAAATGCGTAGATATCGGAAGGAACGCCGGTGGCGAAAGCGGCGCACTGGATCCCTGCTGACGCTGAGGCGCGAAAGCCAGGGGAGCGAACGGGATTAGATACCCCGGTAGTCC</w:t>
      </w:r>
    </w:p>
    <w:p w14:paraId="38D662BE">
      <w:pPr>
        <w:rPr>
          <w:rFonts w:hint="eastAsia"/>
        </w:rPr>
      </w:pPr>
      <w:r>
        <w:rPr>
          <w:rFonts w:hint="eastAsia"/>
        </w:rPr>
        <w:t>&gt;OTU015524</w:t>
      </w:r>
    </w:p>
    <w:p w14:paraId="1A80A71D">
      <w:pPr>
        <w:rPr>
          <w:rFonts w:hint="eastAsia"/>
        </w:rPr>
      </w:pPr>
      <w:r>
        <w:rPr>
          <w:rFonts w:hint="eastAsia"/>
        </w:rPr>
        <w:t>CCTACGGGTGGCTGCAGTGAGGAATATTGCGCAATGGGCGAAAGCCTGACGCAGCGACGCCGCGTGAAGGATGAAGGTCTTAGGGCTGTAAACTTCTGTTAAGTGGGAAGAAAAATTGGCTCTTAATACGAGTCAGGTATGACGGTACCGCTAAAGAAAGCACCGGCTAACTTCGTGCCAGCAGCCGCGGTAATACGAGGGGGGCTAGCGTTGTTCGGAATCACTGGGCGTAAAGGGCGCGTAGGCGGCTGCCTAAGTCGGATGTGAAAGCCCCGGGCTCAACCCCGGGTCGGCCGTGCGGACTGCCGCGCTGGAGCACTGTAGAGGCGGGTGGAATTCCGGGTGTAGCGGTGGAATGCGTAGAGATCCGGAGGAAGACCGGTGGCGAAGGCGGCCTGCTGGGCAGATACTGACACTGAGACATGAAAGCGTGGGGAGCAAACAGGATTAGATACCCCAGTAGTCC</w:t>
      </w:r>
    </w:p>
    <w:p w14:paraId="4AF30C08">
      <w:pPr>
        <w:rPr>
          <w:rFonts w:hint="eastAsia"/>
        </w:rPr>
      </w:pPr>
      <w:r>
        <w:rPr>
          <w:rFonts w:hint="eastAsia"/>
        </w:rPr>
        <w:t>&gt;OTU015525</w:t>
      </w:r>
    </w:p>
    <w:p w14:paraId="33A5B0A6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TACGGAGGGGGCTAGCGTTGTTCGGAATTACTGGGCGTAAAGCGCGCGTAGGCGGCTTTTCAAGTCGGGCGTGAAATCTCCGGGCTTAACCCGGAAGGGTCGTTCGATACTGTTGAGCTAGAGTGTGGAAGAGGCAACTAGAATTCCGTGTGTAGCGGTGAAATGCGTAGATATCTGGAGGAACACCAATGGCGAAGGCAACTTCCTGGGGCAATACTGACACTGATGTGCGAAAGCGTGGGGAGCAAACAGGATTAGATACCCCGGTAGTCC</w:t>
      </w:r>
    </w:p>
    <w:p w14:paraId="1A981EE7">
      <w:pPr>
        <w:rPr>
          <w:rFonts w:hint="eastAsia"/>
        </w:rPr>
      </w:pPr>
      <w:r>
        <w:rPr>
          <w:rFonts w:hint="eastAsia"/>
        </w:rPr>
        <w:t>&gt;OTU015526</w:t>
      </w:r>
    </w:p>
    <w:p w14:paraId="170A61A9">
      <w:pPr>
        <w:rPr>
          <w:rFonts w:hint="eastAsia"/>
        </w:rPr>
      </w:pPr>
      <w:r>
        <w:rPr>
          <w:rFonts w:hint="eastAsia"/>
        </w:rPr>
        <w:t>CCTACGGGAGGCTGCAGTAGGGAATCTTCCACAATGGACGAAAGTCTGATGGAGCAACGCCGCGTGAGCGATGAAGGCCTTCGGGTCGTAAAGCTCTGTTGTTAGGGAAGAACAAGTACCGGAGTAACTGCCGGTACCTTGACGGTACCTAACCAGAAAGCCACGGCTAACTACGTGCCAGCAGCCGCGGTAATACGTAGGAGGCAAGCGTTATCCGGAGTGACTGGGCGTAAAGCGCATGTAGGCGGTTGGGCAAGTGGCGTGTGAAAGCGCTCGGCTAAACTGAGCGAGGACAGGTCAGACTGCCGAACTGGAGTCCGATAGAGGAGCGTAGAATTCCGGGTGTAGCGGTGAAATGCGTAGATATGCGGAGGAACACCGATGGCGAAGGCAATCCCCTGGGCCTGTACTGACGCTCATGCACGAAAGCGTGGGGAGCAAACAGGATTAGATACCCGGGTAGTCC</w:t>
      </w:r>
    </w:p>
    <w:p w14:paraId="2282E746">
      <w:pPr>
        <w:rPr>
          <w:rFonts w:hint="eastAsia"/>
        </w:rPr>
      </w:pPr>
      <w:r>
        <w:rPr>
          <w:rFonts w:hint="eastAsia"/>
        </w:rPr>
        <w:t>&gt;OTU015527</w:t>
      </w:r>
    </w:p>
    <w:p w14:paraId="0AEF877B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CAGGGGAAGAAACCACTTTTTTCCAAGAGTGTTGACGGTACCCTGGGAATAAGCACCGGCTAACTACGTGCCAGCAGCCGCGGTAATACGTAGGGTGCAAGCGTTAATCGGAATTACTGGGCGTAAAGCGTGCGCAGGCGGCCGAGCAAGTCGAGTGTGAAAGCCCCGGGCTTAACTTGGGAATTGCGCTCGAAACTACTTGGCTGGAGTGTGGCAGAGGAGGGTGGAATTCCACGTGTAGCGGTGAAATGCGCAGATATCAGGAGGAACACCGGTGGCGAAGGCGGCTCACTGGCTCGTTTCTGACGCTCAGGCGCGATAGCGTGGGGATCAAACAGGATTAGATACCCCAGTAGTCC</w:t>
      </w:r>
    </w:p>
    <w:p w14:paraId="2B5A84C8">
      <w:pPr>
        <w:rPr>
          <w:rFonts w:hint="eastAsia"/>
        </w:rPr>
      </w:pPr>
      <w:r>
        <w:rPr>
          <w:rFonts w:hint="eastAsia"/>
        </w:rPr>
        <w:t>&gt;OTU015528</w:t>
      </w:r>
    </w:p>
    <w:p w14:paraId="1548EC86">
      <w:pPr>
        <w:rPr>
          <w:rFonts w:hint="eastAsia"/>
        </w:rPr>
      </w:pPr>
      <w:r>
        <w:rPr>
          <w:rFonts w:hint="eastAsia"/>
        </w:rPr>
        <w:t>CCTACGGGCGGCTGCAGTCGAGAATTTTTCTCAATGGGCGCAAGCCTGAAGGAGCGACGCCGCGTGTGGGATGAAGGGTTTCGATCCGTAAACCACTGTCATTTGTGAACAATGGTCATTATTTAAAAGATGGTGACTTGATAGTAATGAAAGAGGAAGGGACGGCTAACTCTGTGCCAGCAGCCGCGGTAATACAGAGGTCCCGAGCGTTGTTCGGATTCACTGGGCGTAAAGGGTGCGTAGGTGGCATGGTAAGTCGGATGTGAAAGCCCCGGGCTTAACTTGGGAATGGCATTCGATACTGCCGAGCTAGAGTATGGGAGAGGATAGTGGAATTCCCAGTGTAGAGGTGAAATTCGTAGATATTGGGAAGAACACCAGTGGCGAAGGCGGCTAACTGGTCCAGTACTGACGCTGAGGTGCGAAAGCGTGGGGAGCAAACAGGATTAGATACCCCAGTAGTCC</w:t>
      </w:r>
    </w:p>
    <w:p w14:paraId="09B7A023">
      <w:pPr>
        <w:rPr>
          <w:rFonts w:hint="eastAsia"/>
        </w:rPr>
      </w:pPr>
      <w:r>
        <w:rPr>
          <w:rFonts w:hint="eastAsia"/>
        </w:rPr>
        <w:t>&gt;OTU015529</w:t>
      </w:r>
    </w:p>
    <w:p w14:paraId="107CF73D">
      <w:pPr>
        <w:rPr>
          <w:rFonts w:hint="eastAsia"/>
        </w:rPr>
      </w:pPr>
      <w:r>
        <w:rPr>
          <w:rFonts w:hint="eastAsia"/>
        </w:rPr>
        <w:t>CCTACGGGTGGCTGCAGTGAGGAATATTGCGCAATGGAGGAAACTCTGACGCAGCGACGCCGCGTGGGTGATGAAGGCCTTCGGGTCGTAAAGCCCTTTTCTGTGTGACGAGAGAGGACGGTAGCACAGGAATAAGCGTCGGCTAACTACGTGCCAGCAGCCGCGGTAATACGGAGGGTGCGAGCGTTGTCCGGAATCACTGGGCGTAAAGGGCGCGTAGGCGGTTTCTCAAGCGCGTGGTGAAAGTCTGGGGCTCAACTCCAGATCGGCCGCGGCGACTGTGTCGCTTGGGCACCGTAGAGGCAGATGGAATTCCGGGTGTAGCGGTGGAATGCGTAGAGATCCGGAAGAACACCAGTGGCGAAGGCGGTCTGCTGGGCGGTGAGCTCGCGAGAGCTCAATAGCCGACACTGAGGCGCGACAGCGTGGGGAGCAAACAGGATTAGATACCCCTGTAGTCC</w:t>
      </w:r>
    </w:p>
    <w:p w14:paraId="21C894B4">
      <w:pPr>
        <w:rPr>
          <w:rFonts w:hint="eastAsia"/>
        </w:rPr>
      </w:pPr>
      <w:r>
        <w:rPr>
          <w:rFonts w:hint="eastAsia"/>
        </w:rPr>
        <w:t>&gt;OTU015530</w:t>
      </w:r>
    </w:p>
    <w:p w14:paraId="0A7F403F">
      <w:pPr>
        <w:rPr>
          <w:rFonts w:hint="eastAsia"/>
        </w:rPr>
      </w:pPr>
      <w:r>
        <w:rPr>
          <w:rFonts w:hint="eastAsia"/>
        </w:rPr>
        <w:t>CCTACGGGGGGCTGCAGTAAGGAATATTGGACAATGGAGGGAACTCTGATCCAGCCATGCCGCGTGAAGGATGAATGCGCTCAGCGTTGTAAACTTCTTTTGGATGGGAACAAAAACTTCGACGTGTCGGAGCCTGAGGGTACCATCAGAATAAGCACCGGCTAACTCCGTGCCAGCAGCCGCGGTAATACGGAGGGTGCAAGCGTTATCCGGATTTATTGGGTTTAAAGGGTGCGTAGGCGGCTTATTAAGTCAGTTCTGAAATATCCCGGCTTAACCGGGAGGGTGGGATTGATACTGATGGGCTTGAGTGGAGTCGAGGTAGGCGGAATTGACGGTGTAGCGGTGAAATGCATAGATATCGTCAAGAACACCGATAGCGAAGGCAGCTTACCAAGCTGTAACTGACACTGAGGCACGAAAGTGTGGGGATCAAACAGGATTAGATACCCCTGTAGTCC</w:t>
      </w:r>
    </w:p>
    <w:p w14:paraId="02B2497A">
      <w:pPr>
        <w:rPr>
          <w:rFonts w:hint="eastAsia"/>
        </w:rPr>
      </w:pPr>
      <w:r>
        <w:rPr>
          <w:rFonts w:hint="eastAsia"/>
        </w:rPr>
        <w:t>&gt;OTU015531</w:t>
      </w:r>
    </w:p>
    <w:p w14:paraId="04EEF878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ACCTTGGTTCGTAAACTCCTTTTATGAGAGAAGAACGCCCCTTTGGGGTTTGACGGTATCTCATGAATAAGCCACGGCTAACTACGTGCCAGCAGCCGCGGTAATACGTAGGTGGCAAGCGTTGTCCGGATTTACTGGGCGTAAAGGGTGTGTAGGCGGTCTGTTGCGTCGGGAGTGAAAACTTACAGCTTAACTGTGAGCGTGCTTCCGATACGGGCAGACTTGAGGCATTCAGGGGAGAACGGAATTCCTGGTGTAGCGGTGAAATGCGCAGATATCAGGAGGAACACCGGTGGCGAAGGCGGTTCTCTGGGAATGTCCTGACGCTGAGGAGCGAAAGCGTGGGGAGCAAACAGGATTAGATACCCCAGTAGTCC</w:t>
      </w:r>
    </w:p>
    <w:p w14:paraId="5BC386AC">
      <w:pPr>
        <w:rPr>
          <w:rFonts w:hint="eastAsia"/>
        </w:rPr>
      </w:pPr>
      <w:r>
        <w:rPr>
          <w:rFonts w:hint="eastAsia"/>
        </w:rPr>
        <w:t>&gt;OTU015532</w:t>
      </w:r>
    </w:p>
    <w:p w14:paraId="08B35EC6">
      <w:pPr>
        <w:rPr>
          <w:rFonts w:hint="eastAsia"/>
        </w:rPr>
      </w:pPr>
      <w:r>
        <w:rPr>
          <w:rFonts w:hint="eastAsia"/>
        </w:rPr>
        <w:t>CCTACGGGGGGCTGCAGTGAGGAATTTTCCACAATGGGCGAAAGCCTGATGGAGCAATACCGCGTGCAGGATGAAGGCCTTTGGGTCGTAAACTGCTTTTCATAGGGAGCAATTATGAGTTTACCTATGGAATAAGTCACGGCTAATCACGTGCCAGCAGCCGCGGTAATACGTGAGTGGCAAGCGTTATCCGGAATCATTGGGCGTAAAGCGTCAGCAGGGGGACTTCCAAGTGAAATGTAAAAGCCTTCGACCCAATCGAAGATCTGCATTTCATACTGTTAGTCTAGAAGACAGGAGAGGTAAATAGAATTTCCGGAGTAGGGGTAATATCCGTAGATACCGGAAGGAATACCAATAGCGAAGGCAATTTACTGGCCTGCTCTTGACCCTCAGTGACGAAAGCGTGGGTAGCAAACAGGATTAGATACCCGAGTAGTCC</w:t>
      </w:r>
    </w:p>
    <w:p w14:paraId="403602FF">
      <w:pPr>
        <w:rPr>
          <w:rFonts w:hint="eastAsia"/>
        </w:rPr>
      </w:pPr>
      <w:r>
        <w:rPr>
          <w:rFonts w:hint="eastAsia"/>
        </w:rPr>
        <w:t>&gt;OTU015533</w:t>
      </w:r>
    </w:p>
    <w:p w14:paraId="6D41FC53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CCCTCGGGATGTAAACTTCGCAAGAACGGGAAGAATAAGTGAGAGTTAACATCTCTTACGATGACGGTACCGTTTGTAAGCTCCGGCTAACTCCGTGCCAGCAGCCGCGGTAATACGAAGGGGGCTAGCGTTGTTCGGAATCACTGGGCGTAAAGCGCACGTAGGCGGATCGTTAAGTCGGGGGTGAAATCCCAGGGCTCAACCCTGGAACTGCCTTCGATACTGGCGATCTTCGAGTCCCGGAGAGGGTGGTAGAATTCCTGGTGTAGAGGTGAAATTCGTAGATATCAGGAGGAATACCGGTGGCGAAGGCGACCACCTGGACGAGGACTGACGCTGAGGTGCGAAAGCGTGGGGATCAAACAGGATTAGATACCCTAGTAGTCC</w:t>
      </w:r>
    </w:p>
    <w:p w14:paraId="498B4EF0">
      <w:pPr>
        <w:rPr>
          <w:rFonts w:hint="eastAsia"/>
        </w:rPr>
      </w:pPr>
      <w:r>
        <w:rPr>
          <w:rFonts w:hint="eastAsia"/>
        </w:rPr>
        <w:t>&gt;OTU015534</w:t>
      </w:r>
    </w:p>
    <w:p w14:paraId="7ADAD08D">
      <w:pPr>
        <w:rPr>
          <w:rFonts w:hint="eastAsia"/>
        </w:rPr>
      </w:pPr>
      <w:r>
        <w:rPr>
          <w:rFonts w:hint="eastAsia"/>
        </w:rPr>
        <w:t>CCTACGGGTGGCTGCAGTAACGAATCTTCCGCAATGCACGAAAGTGTGACGGAGCGACGCCGCGTGGAGGACGAAGTCCTTCGGGATGTAAACTCCTGTCAGGGGAAAGAAAGTTCTGATCTACCCCAGAGGAAGAGGCGGCTAACTCTGTGCCAGCAGCCGCGGTAATACAGAGGCCTCGAGCGTTAGGCGGAATCACTGGGCTTAAAGCGTGTGTAGGCGGATGTCTAAGTGCTTTGTGAAATCCCACGGCTCAACCGTGGAACTGCCGGGTATACTGCTGGTCTTGGGTCGTCCAGGGGCGAGCGGAACAAGCGGTGGAGCGGTGAAATGCGTAGATATCGCTTGGAACGCCGACGGTGAAAACAGCTCGCTGGGGACGCACCGACGCTGAGACACGAAAGCCAGGGGAGCGAACGGGATTAGATACCCGGGTAGTCC</w:t>
      </w:r>
    </w:p>
    <w:p w14:paraId="22A67227">
      <w:pPr>
        <w:rPr>
          <w:rFonts w:hint="eastAsia"/>
        </w:rPr>
      </w:pPr>
      <w:r>
        <w:rPr>
          <w:rFonts w:hint="eastAsia"/>
        </w:rPr>
        <w:t>&gt;OTU015535</w:t>
      </w:r>
    </w:p>
    <w:p w14:paraId="0522146C">
      <w:pPr>
        <w:rPr>
          <w:rFonts w:hint="eastAsia"/>
        </w:rPr>
      </w:pPr>
      <w:r>
        <w:rPr>
          <w:rFonts w:hint="eastAsia"/>
        </w:rPr>
        <w:t>CCTACGGGAGGCTGCAGCAGGGAATCTTGCGCAATGGGCGAAAGCCTGACGCAGCAACGCCGCGTGGGGGATGAAGGCCTTCGGGTTGTAAACCCCTTTCAGGAGGGAAGAAATTGACGGTACCTCCAAAAGAAGGACCGGCCAACTACGTGCCAGCAGCCGCGGTAATACGTAGGGTCCTAGCGTTATCCGGAATCATTGGGCGTAAAGCGCGCGCAGGCGGCTCGGTAAGCGTGTGGTGAAAGCTCGGGGCTCAACCCCGAGTCGGCCGTGCGAACTGCTGGGCTTGAGCACTGTAGAGGCAGGTGGAATTCCGGGTGTAGCGGTGGAATGCGTAGAGATGTGGAGGAACACCAGTGGCGAAGGCGGCTTTCTGGTCTGTAACTGACGCTGAGGCGCGAAAGCGTGGGGAGCAAACAGGATTAGATACCCCAGTAGTCC</w:t>
      </w:r>
    </w:p>
    <w:p w14:paraId="6FFB7B3F">
      <w:pPr>
        <w:rPr>
          <w:rFonts w:hint="eastAsia"/>
        </w:rPr>
      </w:pPr>
      <w:r>
        <w:rPr>
          <w:rFonts w:hint="eastAsia"/>
        </w:rPr>
        <w:t>&gt;OTU015536</w:t>
      </w:r>
    </w:p>
    <w:p w14:paraId="6E51E275">
      <w:pPr>
        <w:rPr>
          <w:rFonts w:hint="eastAsia"/>
        </w:rPr>
      </w:pPr>
      <w:r>
        <w:rPr>
          <w:rFonts w:hint="eastAsia"/>
        </w:rPr>
        <w:t>CCTACGGGGGGCAGCAGTAGGGAATCTTCCGCAATGGACGAAAGTCTGACGGAGCAACGCCGCGTGAGTGAAGAAGGCCTTCGGGTTGTAAAGCTCTTTCAGCCGGAACGAAACGGTCACGGTTAATAGCCGTGACTACTGACGGTACCATTAGAGAAAGCACCGGCTAACTCTGTGCCAGCAGCCGCGGTAATACAGAGGTGGCAAGCGTTGTTCGGAATTACTGGGCGTAAAGGGCGCGTAGGCGGCCTTCTAAGTCAGACGTGAAATCCCCCGGCTTAACCTGGGAACTGCGTCTGATACTGGGAGGCTTGAGTATGGGAGAGGGATGTAGAATTCCAGGTGTAGCGGTGAAATGCGTAGATATCTGGAGGAATACCGGTGGCGAAGGCGGCATCCTGGACCATAACTGACGCTGAGGCGCGAAAGCTAGGGGAGCAAACGGGATTAGATACCCCGGTAGTCC</w:t>
      </w:r>
    </w:p>
    <w:p w14:paraId="6E97A47B">
      <w:pPr>
        <w:rPr>
          <w:rFonts w:hint="eastAsia"/>
        </w:rPr>
      </w:pPr>
      <w:r>
        <w:rPr>
          <w:rFonts w:hint="eastAsia"/>
        </w:rPr>
        <w:t>&gt;OTU015537</w:t>
      </w:r>
    </w:p>
    <w:p w14:paraId="305374D1">
      <w:pPr>
        <w:rPr>
          <w:rFonts w:hint="eastAsia"/>
        </w:rPr>
      </w:pPr>
      <w:r>
        <w:rPr>
          <w:rFonts w:hint="eastAsia"/>
        </w:rPr>
        <w:t>CCTACGGGGGGCTGCAGTCGAGGATCTTCGGCAATGGGCGCAAGCCTGACCGAGCGACGCCGCGTGTGGGATGAAGGCCTTCGGGTTGTAAACCACTGTCGTAGGGGATGAAATGCATGGGGGTTCTCCTCCATGTTTGACATATCCTAGGAGGAAGTACGGGCTAAGTTCGTGCCAGCAGCCGCGGTAAGACGAACCGTACAAACGTTATTCGGAATTACTGGGCTTAAAGGGTGCGTAGGCGGGCCGCCGAGTCCGGGGTGAAAGCCCCCCGCTCAACGGGGGAAGGGCCTCGGAGACCGGCGGCCTGGAGGGAGGTAGGGGTCTGCGGAACTGCTGGTGGAGCGGTGAAATGCGTTGATATCAGCAGGAACGCCGGTGGCGAAAGCGGCGGACTGGACCTCTTCTGACGCTGAGGCGCGAAAGCCAGGGGAGCGAACGGGATTAGATACCCCGGTAGTCC</w:t>
      </w:r>
    </w:p>
    <w:p w14:paraId="4D9C46B0">
      <w:pPr>
        <w:rPr>
          <w:rFonts w:hint="eastAsia"/>
        </w:rPr>
      </w:pPr>
      <w:r>
        <w:rPr>
          <w:rFonts w:hint="eastAsia"/>
        </w:rPr>
        <w:t>&gt;OTU015538</w:t>
      </w:r>
    </w:p>
    <w:p w14:paraId="0D35ABAC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TGGGAAGAATTAGTAGGGGCCAATACCCCCTATGATGACGGTACCATTTGTAAGCTCCGGCTAACTCCGTGCCAGCAGCCGCGGTAAGACAGAGGCCACGAGCGTTAGGCGGAATCACTGGGCTTAAAGCGTGTGTAGGCGGACCGTTAAGTGCCCGCGTGAAATCCCCCGGCTCAACCGGGGAACGGCCGGGCATACTGGCGGTCTTGAGCGGTCTAGGGGTCATCGGAACAAACGGTGGAGCGGTGAAATGCGTAGATATCAGGAAGAACACCTATGGCGAAGGCAGCACTCTGGGACGGTACTGACGCTGAGACGCGAAAGCGTGGGGAGCGAACAGGATTAGATACCCCAGTAGTCC</w:t>
      </w:r>
    </w:p>
    <w:p w14:paraId="6EB45898">
      <w:pPr>
        <w:rPr>
          <w:rFonts w:hint="eastAsia"/>
        </w:rPr>
      </w:pPr>
      <w:r>
        <w:rPr>
          <w:rFonts w:hint="eastAsia"/>
        </w:rPr>
        <w:t>&gt;OTU015539</w:t>
      </w:r>
    </w:p>
    <w:p w14:paraId="2F7A8B99">
      <w:pPr>
        <w:rPr>
          <w:rFonts w:hint="eastAsia"/>
        </w:rPr>
      </w:pPr>
      <w:r>
        <w:rPr>
          <w:rFonts w:hint="eastAsia"/>
        </w:rPr>
        <w:t>CCTACGGGAGGCTGCAGTGGGGAATTTTGGACAATGGGCGCAAGCCTGATCCAGCCATGCCGCGTGCGGGAAGAAGGCCTTCGGGTTGTAAACCGCTTTTGTCAGGGAAGAAAAGACTCCTGCTAATACCGGGGGTTCATGACGGTACCTGAAGAATAAGCACCGGCTAACTACGTGCCAGCAGCCGCGGTAATACGTAGGGTGCAAGCGTTAATCGGAATTACTGGGCGTAAAGCGCGCGTAGGCGGCTTTGCAAGCCGGATGTGAAATCCCCGGGCTTAACCTGGGAACTGCATTCGGGACTGCATTGCTAGAGTATGGGAGAGGGAAGTGGAATTTCAGGTGTAGCGGTGAAATGCGTAGATATCAGGAGGAACACCTGTGGCGAAAGCGGCTCACTGGACCATAACTGACGCTGAGGCGCGAAAGCTAGGGGAGCAAACAGGATTAGATACCCCAGTAGTCC</w:t>
      </w:r>
    </w:p>
    <w:p w14:paraId="62C7DDB7">
      <w:pPr>
        <w:rPr>
          <w:rFonts w:hint="eastAsia"/>
        </w:rPr>
      </w:pPr>
      <w:r>
        <w:rPr>
          <w:rFonts w:hint="eastAsia"/>
        </w:rPr>
        <w:t>&gt;OTU015540</w:t>
      </w:r>
    </w:p>
    <w:p w14:paraId="5A80A170">
      <w:pPr>
        <w:rPr>
          <w:rFonts w:hint="eastAsia"/>
        </w:rPr>
      </w:pPr>
      <w:r>
        <w:rPr>
          <w:rFonts w:hint="eastAsia"/>
        </w:rPr>
        <w:t>CCTACGGGCGGCTGCAGTCGGGAATTTTGCCCAATGGACGAAAGTCTGAGGCAGCAACGCCGCGTGAGGGATGACGGCCTTCGGGTTGTAAACCTCTTTCAGTACCGACGAAGCGGAAGTGACGGTAGGTACAGAAGAAGCACCGGCCAACTACGTGCCAGCAGCCGCGGTAATACGTAGGGTGCAAGCGTTATCCGGATTCACTGGGTTTAAAGGGTGCGTAGGTGGGCAGTTAAGTCAGTGGTGAAATCTCCGGGCTCAACCCGGAAACTGCCATTGATACTATCTGTCTTGAATACCGTGGAGATGAGCGGAATATGTCATGTAGCGGTGAAATGCTTAGATATGACATAGAACACCAATTGCGAAGGCAGCTCGTTACACGAATATTGACTCTGAGGCACGAAAGCGTGGGGATCAAACAGGATTAGATACCCCAGTAGTCC</w:t>
      </w:r>
    </w:p>
    <w:p w14:paraId="6898A92F">
      <w:pPr>
        <w:rPr>
          <w:rFonts w:hint="eastAsia"/>
        </w:rPr>
      </w:pPr>
      <w:r>
        <w:rPr>
          <w:rFonts w:hint="eastAsia"/>
        </w:rPr>
        <w:t>&gt;OTU015541</w:t>
      </w:r>
    </w:p>
    <w:p w14:paraId="2A2CEBA5">
      <w:pPr>
        <w:rPr>
          <w:rFonts w:hint="eastAsia"/>
        </w:rPr>
      </w:pPr>
      <w:r>
        <w:rPr>
          <w:rFonts w:hint="eastAsia"/>
        </w:rPr>
        <w:t>CCTACGGGGGGCTGCAGTAGGGAATATTGCTTAATGGGCGCAAGCCTGAAGCAGCAACGCCGCGTGTGCGATGACGGCCTTCGGGTTGTAAAGCACTTTTGGGTGGGAAGAGGAAGGACGGTACCACCCGAATAAGCCTCGGCTAACTACGTGCCAGCAGCCGCGGTAAAACGTAGGAGGCGAGCGTTATCCGGATTTACTGGGTGTAAAGCGCGTGTAGGCGGCCTAGCAAGTCGGATGTGAAAGCCCTCGGCTTAACCGAGGAAGTGCGTTCGAAACTACTGGGCTTGAGTACCGGAGAGGGTGGCGGAATTCCCGGTGTAGAGGTGAAATTCGTAGATATCGGGAGGAACACCAGTGGCGAAGGCGACTGCCTGGGGAGAAACTGACGCTGAGGCGCGAAAGCTGGGGGAGCAAACGGGATTAGATACCCTAGTAGTCC</w:t>
      </w:r>
    </w:p>
    <w:p w14:paraId="190BDE10">
      <w:pPr>
        <w:rPr>
          <w:rFonts w:hint="eastAsia"/>
        </w:rPr>
      </w:pPr>
      <w:r>
        <w:rPr>
          <w:rFonts w:hint="eastAsia"/>
        </w:rPr>
        <w:t>&gt;OTU015542</w:t>
      </w:r>
    </w:p>
    <w:p w14:paraId="15C2736E">
      <w:pPr>
        <w:rPr>
          <w:rFonts w:hint="eastAsia"/>
        </w:rPr>
      </w:pPr>
      <w:r>
        <w:rPr>
          <w:rFonts w:hint="eastAsia"/>
        </w:rPr>
        <w:t>CCTACGGGAGGCTGCAGTGGGGAATCTTGCGCAATGCGCGACAGCGTGACGCAGCAACGCCGCGTGGGGGAAGAAGGCCTTCGGGTTGTAAACCCCTTTCAGGAGGGACGAAGGTCGGGCGGTTAATAGCCGTCCCGACTGACGGTACCTCCACAAGAAGCCCCGGCTAACTACGTGCCAGCAGCCGCGGTAATACGTAGGGGGCAAGCGTTGTCCGGAATCATTGGGCGTAAAGAGCGTGTAGGCGGCCTGATAAGTCGGGTGTGAAATCTCGAGGCTCAACCTCGGGTCTGCAGTCGATACGGGCAAACTAGAGTGTTGCAGGGGAGACTGGAATTCCTGGTGTAGCGGTGAAATGCGCAGATATCAGGAGGAACACCGGTGGCGAAGGCGGGTCTCTGGGCAACAACTGACGCTGAGGCACGAAAGTGTGGGGATCAAACAGGATTAGATACCCCTGTAGTCC</w:t>
      </w:r>
    </w:p>
    <w:p w14:paraId="0C572DAF">
      <w:pPr>
        <w:rPr>
          <w:rFonts w:hint="eastAsia"/>
        </w:rPr>
      </w:pPr>
      <w:r>
        <w:rPr>
          <w:rFonts w:hint="eastAsia"/>
        </w:rPr>
        <w:t>&gt;OTU015543</w:t>
      </w:r>
    </w:p>
    <w:p w14:paraId="0C08574F">
      <w:pPr>
        <w:rPr>
          <w:rFonts w:hint="eastAsia"/>
        </w:rPr>
      </w:pPr>
      <w:r>
        <w:rPr>
          <w:rFonts w:hint="eastAsia"/>
        </w:rPr>
        <w:t>CCTACGGGCGGCAGCAGTAGGGAATCTTGCGCAATGGGCGAAAGCCTGACGCAGCGACGCCGCGTGAGGGATGAAGGCCTTCGGGTTGTAAACCTCTTTCAGCAGGGACGAAAATGACGGTACCTGCAGAAGAAGGTCCGGCCAACTACGTGCCAGCAGCCGCGGTAATACGTAGGGACCGAGCGTTGTCCGGATTTATTGGGCGTAAAGAGCTCGTAGGCGGCTATCCACGTCGGATGTGAAAGCCCCCGGCTCAACTGGGGAGGGTCATTCGATACTGATCGACTCGAAGGCAGGAGAGAGAAGCGGAATTCCCGGTGTAGTGGTGAAATGCGTAGATATCGGGAGGAACACCGGTGGCGAAGGCGGATCTCTGGGCCTGTCCTGACGCTCAGGCGCGAAAGCTGGGGGAGCGAACAGGATTAGATACCCCTGTAGTCC</w:t>
      </w:r>
    </w:p>
    <w:p w14:paraId="342CC697">
      <w:pPr>
        <w:rPr>
          <w:rFonts w:hint="eastAsia"/>
        </w:rPr>
      </w:pPr>
      <w:r>
        <w:rPr>
          <w:rFonts w:hint="eastAsia"/>
        </w:rPr>
        <w:t>&gt;OTU015544</w:t>
      </w:r>
    </w:p>
    <w:p w14:paraId="5155E14E">
      <w:pPr>
        <w:rPr>
          <w:rFonts w:hint="eastAsia"/>
        </w:rPr>
      </w:pPr>
      <w:r>
        <w:rPr>
          <w:rFonts w:hint="eastAsia"/>
        </w:rPr>
        <w:t>CCTACGGGGGGCAGCAGTGGGGAATCTTGCGCAATGGGCGAAAGCCTGACGCAGCGACGCCGCGTGTGGGATGAAGGCCTTCGGGTTGTAAACCACTGTCGGGAGGGACGAAGCTCTGACGGTACCTCCAAAGGAAGCACCGGCTAACTCCGTGCCAGCAGCCGCGGTAATACGGAGGGGGCAAGCGTTGTCCGGAATTATTGGGCTTAAAGGGTGCGTAGGCGGTGCGGTAAGTGAGGTGTGAAATGCCACGGCTCAACCGTGGAATTGCGCTTCATACTGCCGTGCTGGAGGGAGACAGAGGTAAGCGGAACTGATGGTGGAGCGGTGAAATGCGTTGATATCATCAGGAACACCGGTGGCGAAAGCGGCGACCTGGCTCGATACTGACGCTCATGGACGAAAGCGTGGGGAGCAAACAGGATTAGATACCCCAGTAGTCC</w:t>
      </w:r>
    </w:p>
    <w:p w14:paraId="19AA564B">
      <w:pPr>
        <w:rPr>
          <w:rFonts w:hint="eastAsia"/>
        </w:rPr>
      </w:pPr>
      <w:r>
        <w:rPr>
          <w:rFonts w:hint="eastAsia"/>
        </w:rPr>
        <w:t>&gt;OTU015545</w:t>
      </w:r>
    </w:p>
    <w:p w14:paraId="33BC0D67">
      <w:pPr>
        <w:rPr>
          <w:rFonts w:hint="eastAsia"/>
        </w:rPr>
      </w:pPr>
      <w:r>
        <w:rPr>
          <w:rFonts w:hint="eastAsia"/>
        </w:rPr>
        <w:t>CCTACGGGTGGCAGCAGTAGGGAATATTGCTTAATGGGCGCAAGCCTGAAGGAGCGACGCCGCGTGTGGGATGAAGGGTTTCGATCCGTAAACCACTGTCATTTGTGAACAATGGTTATCCGTGAATAACGGATGACTTGATAGTAATGAAAGAGGAAGAGACGGCTAACTCTGTGCCAGCAGCCGCGGTAATACAGAGGTCTCAAGCGTTGTTCGGATTCATTGGGCGTAAAGCGTGCGCAGGCGGTTTGATAAGACAGGCGTGAAATCCCCGGGCTCAACCTGGGAATGGCGCTTGTGACTGTCAGGCTAGAGTGCGTCAGAGGGGGGTAGAATTCCACGTGTAGCGGTGAAATGCGTAGATATGTGGAGGAACACCCGTGGCGAAAGCGGCTCTCTGGCCTATAACTGACGCTGAGGCGCGAAAGCGTGGGGAGCAAACAGGATTAGATACCCTAGTAGTCC</w:t>
      </w:r>
    </w:p>
    <w:p w14:paraId="515514F5">
      <w:pPr>
        <w:rPr>
          <w:rFonts w:hint="eastAsia"/>
        </w:rPr>
      </w:pPr>
      <w:r>
        <w:rPr>
          <w:rFonts w:hint="eastAsia"/>
        </w:rPr>
        <w:t>&gt;OTU015546</w:t>
      </w:r>
    </w:p>
    <w:p w14:paraId="7820961C">
      <w:pPr>
        <w:rPr>
          <w:rFonts w:hint="eastAsia"/>
        </w:rPr>
      </w:pPr>
      <w:r>
        <w:rPr>
          <w:rFonts w:hint="eastAsia"/>
        </w:rPr>
        <w:t>CCTACGGGAGGCTGCAGTCGAGGATCTTCGTCAATGGGCGCAAGCCTGAACGAGCGACGCCGCGTGCGCGATGAAGGCCTTCGGGTTGTAAAGCGCGAAAGAGGGGAGAAAGGGAAACTTGATCAACCCTCAGTAAGGACGGGCTAAGTTCGTGCCAGCAGCCGCGGTAAGACGAACTGTCCTAACGTTGTTCGGAATCACTGGGCTTAAAGGGCGCGTAGGCGGTCTGGTAAGTCGGGGGTGAAATCCTGCAGCTCAACTGTAGAAGTGCCTTCGATACTGCCAGTCTGGAGGGAGATAGGGGTGTGTGGAACTTCCAGTGGAGCGGTGAAATGCGTTGATATTGGAAGGAACGCCGGAGGCGAAAGCGACGCACTGGATCTCTTCTGACGCTGAGGCGCGAAAGCTAGGGGAGCAAACGGGATTAGATACCCGTGTAGTCC</w:t>
      </w:r>
    </w:p>
    <w:p w14:paraId="72D307C0">
      <w:pPr>
        <w:rPr>
          <w:rFonts w:hint="eastAsia"/>
        </w:rPr>
      </w:pPr>
      <w:r>
        <w:rPr>
          <w:rFonts w:hint="eastAsia"/>
        </w:rPr>
        <w:t>&gt;OTU015547</w:t>
      </w:r>
    </w:p>
    <w:p w14:paraId="7BCF50C4">
      <w:pPr>
        <w:rPr>
          <w:rFonts w:hint="eastAsia"/>
        </w:rPr>
      </w:pPr>
      <w:r>
        <w:rPr>
          <w:rFonts w:hint="eastAsia"/>
        </w:rPr>
        <w:t>CCTACGGGGGGCTGCAGTGGGGAATCTTGCACAATGGGCGGAAGCCTGATGCAGCGACGCCGCGTGGGGGATGACGGCCTTCGGGTTGTAAACCTCTTTCGGCAGGGACGAAGTTGACGTGTACCTGCAGAAGAAGCGCCGGCTAACTCCGTGCCAGCAGCCGCGGTAATACGGAGGGTGCAAGCGTTATCCGGATTCACTGGGTTTAAAGGGAGCGTAGGCGGGCAGTTAAGTCAGTGGTGAAATCCTGGAGCTTAACTCCAGAACTGCCATTGATACTATCTGTCTTGAATATTGTGGAGGTAAGCGGAATATGTCATGTAGCGGTGAAATGCTTAGATATGACATAGAACACCAATTGCGAAGGCAGCTCACTGCGCAGTGATTGACGCTGAGGCACGAAAGCGTGGGGATCAAACAGGATTAGATACCCTGGTAGTCC</w:t>
      </w:r>
    </w:p>
    <w:p w14:paraId="3B95DE73">
      <w:pPr>
        <w:rPr>
          <w:rFonts w:hint="eastAsia"/>
        </w:rPr>
      </w:pPr>
      <w:r>
        <w:rPr>
          <w:rFonts w:hint="eastAsia"/>
        </w:rPr>
        <w:t>&gt;OTU015548</w:t>
      </w:r>
    </w:p>
    <w:p w14:paraId="22ED95BE">
      <w:pPr>
        <w:rPr>
          <w:rFonts w:hint="eastAsia"/>
        </w:rPr>
      </w:pPr>
      <w:r>
        <w:rPr>
          <w:rFonts w:hint="eastAsia"/>
        </w:rPr>
        <w:t>CCTACGGGCGGCTGCAGTTGGGAATCTTGGACAATGGGGGAAACCCTGATCCAGCAATGCCGCGTGAGTGAAGAAGGCCTTCGGGTTGTAAAGCTCTTTTGTCAGGGAAGAAACGGCTGTGGCTAATACCTGGGCCTAATGACGGTACCTGCAGAAGAAGTCCCGGCTAACTACGTGCCAGCAGCCGCGGTAACACGTAGGGGACGAGCGTTGTCCGGATTCATTGGGCGTAAAGCGCGCGTAGGCGGCTCGGAAAGTCGGTCGTGAAATGCCGGGGCTCAACCCCGGGACTGCGTCCGATACTCCCGAGCTGGAGGCAGGTAGGGGAGATCGGAATTCCTGGTGTAGCGGTGAAATGCGCAGATATCAGGAGGAACACCGGTGGCGAAGGCGGCTTGCTGGGCCTTACCTGACGCTGAGGAGCGAAAGCGTGGGGAGCGAACAGGATTAGATACCCCTGTAGTCC</w:t>
      </w:r>
    </w:p>
    <w:p w14:paraId="6D47A6C5">
      <w:pPr>
        <w:rPr>
          <w:rFonts w:hint="eastAsia"/>
        </w:rPr>
      </w:pPr>
      <w:r>
        <w:rPr>
          <w:rFonts w:hint="eastAsia"/>
        </w:rPr>
        <w:t>&gt;OTU015549</w:t>
      </w:r>
    </w:p>
    <w:p w14:paraId="4B100BF7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TTAACCTAATACGTTAGTGTTTTGACGTTACCGACAGAATAAGCACCGGCTAACTCCGTGCCAGCAGCCGCGGTAATACGGGGGGTGCGAGCGTTGTCCGGAATCACTGGGCGTAAAGGGCGCGTAGGTGGTCTGATAAGGGTGTGGTGAAAGCCCGGGGCTCAACCCCGGGTCGGCCGTGCCGACTGTTAGACTAGAGTGCTGTAGGGGCAGGCGGAATTCCGGGTGTAGCGGTGGAATGCGTAGATATCAGGAGGAACACCGGTGGCGAAGGCGGCACTCTGGGCCGGAACTGACGCTGAGGAGCGAAAGCGTGGGGAGCGAACAGGATTAGATACCCCAGTAGTCC</w:t>
      </w:r>
    </w:p>
    <w:p w14:paraId="17D10F9B">
      <w:pPr>
        <w:rPr>
          <w:rFonts w:hint="eastAsia"/>
        </w:rPr>
      </w:pPr>
      <w:r>
        <w:rPr>
          <w:rFonts w:hint="eastAsia"/>
        </w:rPr>
        <w:t>&gt;OTU015550</w:t>
      </w:r>
    </w:p>
    <w:p w14:paraId="7EDA8A05">
      <w:pPr>
        <w:rPr>
          <w:rFonts w:hint="eastAsia"/>
        </w:rPr>
      </w:pPr>
      <w:r>
        <w:rPr>
          <w:rFonts w:hint="eastAsia"/>
        </w:rPr>
        <w:t>CCTACGGGAGGCTGCAGTGGGGAATATTGGACAATGGGCGCAACCCTGATCCAGCCATGCCGCGTGTGTGAAGAAGGCCTTCGGGTTGTAAAGCACTTTCGGCCGGAACGAAATCGCGCGATCTAATAAGTCGCGTGGATGACGGTACCGGAAGAAGAAGCACCGGCTAACTACGTGCCAGCAGCCGCGGTAATACAGAGGGTGCGAGCGTTAATCGGAATTACTGGGCGTAAAGCGCGCGTAGGCGGCTTTGCAAGTCGGGTGTGAAATCCCCAGGCTTAACCTGGGAACTGCATTCGAGACTGCATTGCTAGAGTATGGGAGAGGGAAGTGGAATTTCAGGTGTAGCGGTGAAATGCGCAGATATCAGGAGGAACACCGGTGGCGAAGGCGGGTCTCTGGGCAACAACTGACGCTGAGGAGCGAAAGCGTGGGGAGCGAACAGGATTAGATACCCCAGTAGTCC</w:t>
      </w:r>
    </w:p>
    <w:p w14:paraId="3A284F87">
      <w:pPr>
        <w:rPr>
          <w:rFonts w:hint="eastAsia"/>
        </w:rPr>
      </w:pPr>
      <w:r>
        <w:rPr>
          <w:rFonts w:hint="eastAsia"/>
        </w:rPr>
        <w:t>&gt;OTU015551</w:t>
      </w:r>
    </w:p>
    <w:p w14:paraId="4CF6187C">
      <w:pPr>
        <w:rPr>
          <w:rFonts w:hint="eastAsia"/>
        </w:rPr>
      </w:pPr>
      <w:r>
        <w:rPr>
          <w:rFonts w:hint="eastAsia"/>
        </w:rPr>
        <w:t>CCTACGGGTGGCATCAGTGGGGAATCTTGGACAATGGGCGCAAGCCTGATCCAGCCATGCCGCGTGAGTGAAGAAGGCCTTAGGGTTGTAAAGCTCTTTTGCCAGGGACGATAATGACGGTACCTGGAGAATAAGCCCCGGCAAACTTCGTGCCAGCAGCCGCGGTAATACGTAGGGTGCGAGCGTTAATCGGAATTACTGGGCGTAAAGTGTGCGCAGGCGGCTCCGCATGTCAGGCGTGAAATCCCCGAGCTCAACTTGGGAATGGCATTGGAAACTGGCGACCTAGAGTGCGGTAGAGGGTAGTGGAATTCCCGGTGTAGCGGTGAAATGCGTAGATATCGGAAGGAACACCAGTGGCGAAGGCGACTTCCTGGGCCAATACTGACGCTGAGGCGCGAAAGCGTGGGGAGCAAACAGGATTAGATACCCTAGTAGTCC</w:t>
      </w:r>
    </w:p>
    <w:p w14:paraId="00A90E59">
      <w:pPr>
        <w:rPr>
          <w:rFonts w:hint="eastAsia"/>
        </w:rPr>
      </w:pPr>
      <w:r>
        <w:rPr>
          <w:rFonts w:hint="eastAsia"/>
        </w:rPr>
        <w:t>&gt;OTU015552</w:t>
      </w:r>
    </w:p>
    <w:p w14:paraId="22DCF1C0">
      <w:pPr>
        <w:rPr>
          <w:rFonts w:hint="eastAsia"/>
        </w:rPr>
      </w:pPr>
      <w:r>
        <w:rPr>
          <w:rFonts w:hint="eastAsia"/>
        </w:rPr>
        <w:t>CCTACGGGCGGCTGCAGTGGGGAATCTTGCGCAATGGCCGAAAGCCTGACGGAGCAATACCGCGTGAGGGAGGAAGGCTCTTGGGTCGTAAACCTCTTTTCTCAGGGAAGAACAAGTGCTAGTTGAATAAGCTGGCACCTTGACGGTACCTAACCAGAAAGCCACGGCTAACTACGTGCCAGCAGCCGCGGTAATACGTAGGTGGCAAGCGTTATCCGGAATTATTGGGCGTAAAGCGCGCGCAGGCGGCTTTGTAAGTCTAGTGTTTAATCTCGGAGCTCAACTCCGATTCGCACCGGAAACTGCAAGGCTTGAGTACAGAAGAGGAAAGCGGAATTCCACGTGTAGCGGTGAAATGCGTAGAGATGTGGAGGAACACCAGTGGCGAAGGCGGCTTTCTGGTCTGTAACTGACGCTGAGGCGCGAAAGCGTGGGGAGCAAACAGGATTAGATACCCCGGTAGTCC</w:t>
      </w:r>
    </w:p>
    <w:p w14:paraId="0267645E">
      <w:pPr>
        <w:rPr>
          <w:rFonts w:hint="eastAsia"/>
        </w:rPr>
      </w:pPr>
      <w:r>
        <w:rPr>
          <w:rFonts w:hint="eastAsia"/>
        </w:rPr>
        <w:t>&gt;OTU015553</w:t>
      </w:r>
    </w:p>
    <w:p w14:paraId="19A5852D">
      <w:pPr>
        <w:rPr>
          <w:rFonts w:hint="eastAsia"/>
        </w:rPr>
      </w:pPr>
      <w:r>
        <w:rPr>
          <w:rFonts w:hint="eastAsia"/>
        </w:rPr>
        <w:t>CCTACGGGTGGCAGCAGTAAGGAATATTGCGCAATGGGCGAAAGCCTGACGCAGCGACGCCGCGTGGGGGATGAAGGTCTTCGGATTGTAAACCCCTTTCGGGAGGGAAGATGGGACGGGCAACCGTTCGGACGGTACCTCCAGAAGCAGCCACGGCCAACTTCGTGCCAGCAGCCGCGGTAATACGAAGGTGGCAAGCGTTGTTCGGATTCACTGGGCGTACAGGGTGTGTAGGCGGTTTGGTAAGTCCGCTGTAAAAGTCCAGGGCTCAACCCTGGAAAGCCGGTGGATACTGTCGGGCTCGAGTCCGGAAGAGGTTAGTGGAACTGCGAGTGTAGAGGTGAAATTCGTAGATATTCGCAAGAACACCAGTGGCGAAGGCGGCTAACTGGTCCGGTTCTGACGCTGAGGCGCGAAAGCGTGGGGAGCAAACAGGATTAGATACCCCAGTAGTCC</w:t>
      </w:r>
    </w:p>
    <w:p w14:paraId="759AEF5B">
      <w:pPr>
        <w:rPr>
          <w:rFonts w:hint="eastAsia"/>
        </w:rPr>
      </w:pPr>
      <w:r>
        <w:rPr>
          <w:rFonts w:hint="eastAsia"/>
        </w:rPr>
        <w:t>&gt;OTU015554</w:t>
      </w:r>
    </w:p>
    <w:p w14:paraId="5805AE1F">
      <w:pPr>
        <w:rPr>
          <w:rFonts w:hint="eastAsia"/>
        </w:rPr>
      </w:pPr>
      <w:r>
        <w:rPr>
          <w:rFonts w:hint="eastAsia"/>
        </w:rPr>
        <w:t>CCTACGGGTGGCTGCAGTGGGGAATCTTGGACAATGGGCGAAAGCCCGATCCAGCAATATCGCGTGAGTGAAGAAGGGCAATGCCGCTTGTAAAGCTCTTTCGTCGAGTGCGCGATCATGACAGGACTCGAGGAAGAAGCCCCGGCTAACTCCGTGCCAGCAGCCGCGGTAAGACGGGGGGGGCAAGTGTTCTTCGGAATTACTGGGCGTAAAGAGCTCGTAGGCGGCTTGTCGCGTCGACTGTGAAAGCCCACGGCTTAACCGTGGGATTGCAGTCGATACGGGCAGGCTCGAGTTCGGTAGGGGAGACTGGAATTCCTGGTGTAGCGGTGAAATGCGCAGATATCAGGAGGAACACCGGTGGCGAAGGCGGATCTCTGGGCCTTACCTGACGCTGAGGCGCGAAAGCTAGGGGAGCGAACAGGATTAGATACCCCTGTAGTCC</w:t>
      </w:r>
    </w:p>
    <w:p w14:paraId="07B6D49C">
      <w:pPr>
        <w:rPr>
          <w:rFonts w:hint="eastAsia"/>
        </w:rPr>
      </w:pPr>
      <w:r>
        <w:rPr>
          <w:rFonts w:hint="eastAsia"/>
        </w:rPr>
        <w:t>&gt;OTU015555</w:t>
      </w:r>
    </w:p>
    <w:p w14:paraId="3C08A26F">
      <w:pPr>
        <w:rPr>
          <w:rFonts w:hint="eastAsia"/>
        </w:rPr>
      </w:pPr>
      <w:r>
        <w:rPr>
          <w:rFonts w:hint="eastAsia"/>
        </w:rPr>
        <w:t>CCTCGGGCGGCTGCAGTGGGGAATTTTGGACAATGGGGGCAACCCTGATCCAGCAATGCCGCGTGAGTGAAGAAGGCCTTCGGGTTGTAAAGCTCTTTTGTCAGGGAAGAAAAGGTCGTGGCTAATATCCACGACTGCTGACGGTACCTGAAGAATAAGCACCGGCTAACTACGTGCCAGCAGCCGCGGTAATACGTAGGGTGCAAGCGTTAATCGGAATTACTGGGCGTAAAGCGTGCGCAGGCGGTTTCGTAAGTCTGTCGTGAAATCCCCGGGCTTAACTTGGGAAGTGCGGCAGATACTCCAAGACTAGAGTGCTGGATGGGTGCGTGGAATTCCCGGTGTAGCAGTGAAATGCGTAGATATCGGGAGGAACATCCGTGGCGAAGGCGGCACCCTGGACCAGCACTGACACTGAGGCACGAAAGCGTGGGGAGCAAACAGGATTAGATACCCCAGTAGTCC</w:t>
      </w:r>
    </w:p>
    <w:p w14:paraId="0C18D343">
      <w:pPr>
        <w:rPr>
          <w:rFonts w:hint="eastAsia"/>
        </w:rPr>
      </w:pPr>
      <w:r>
        <w:rPr>
          <w:rFonts w:hint="eastAsia"/>
        </w:rPr>
        <w:t>&gt;OTU015556</w:t>
      </w:r>
    </w:p>
    <w:p w14:paraId="77D02A01">
      <w:pPr>
        <w:rPr>
          <w:rFonts w:hint="eastAsia"/>
        </w:rPr>
      </w:pPr>
      <w:r>
        <w:rPr>
          <w:rFonts w:hint="eastAsia"/>
        </w:rPr>
        <w:t>CCTACGGGCGGCAGCAGTGGGGAATCTTGCGCAATGGGCGAAAGCCTGACGCAGCGACGCCGCGTGGGGGAGGAAGCTCTTCGGGGTGTAAACCTCTGTCGGGGGGGAAGAATGGCCACCTGAGGAAATGCGGGTGGTTTGACGGTACCCTCAAAGGAAGCACCGGCTAACTCTGTGCCAGCAGCCGCGGTAATACAGAGGGTGCAAGCGTTATCCGGATTCACTGGGTTTAAAGGGTGCGTAGGTGGGCAGTTAAGTCAGTGGTGAAATCTCCGGGCTTAACTCGGAAAGGTCAACTGATACTGCGCGGCTAGAGTGCAGAAGGGGCAACTGGAATTCTCGGTGTAGCGGTGAAATGCGTAGATATCGAGAGGAACACCGGTGGCGAAGGCGGTGGTCTGGGCCGGCACTGACGCTGAGGAGCGAAAGCGTGGGTAGCAAACAGGATTAGATACCCTAGTAGTCC</w:t>
      </w:r>
    </w:p>
    <w:p w14:paraId="27AC6107">
      <w:pPr>
        <w:rPr>
          <w:rFonts w:hint="eastAsia"/>
        </w:rPr>
      </w:pPr>
      <w:r>
        <w:rPr>
          <w:rFonts w:hint="eastAsia"/>
        </w:rPr>
        <w:t>&gt;OTU015557</w:t>
      </w:r>
    </w:p>
    <w:p w14:paraId="2A0A1370">
      <w:pPr>
        <w:rPr>
          <w:rFonts w:hint="eastAsia"/>
        </w:rPr>
      </w:pPr>
      <w:r>
        <w:rPr>
          <w:rFonts w:hint="eastAsia"/>
        </w:rPr>
        <w:t>CCTACGGGTGGCAGCAGTGGGGAATATTGGACAATGGGTGCGAGCCTGATCCAGCCATGCCGCGTGCAGGAAGACGGCCTTCTGGGTTGTAAAGCTCTGTCTTCAGGGACGATAATGACGGTACCTGAGGAGGAAGCCCCGGCTAACTCTGTGCCAGCAGCCGCGGTAATACAGAGGGGGCAAGCGTTGTCCGGAATTACTGGGCGTACAGCGCGCGCAGGCGGGTGGTGACGTGCCGTGTGACAGGCGCCGGCTTAACCGGCGTAGGCCATGGTAAACGCACCGTCTGGAGGCAGGGAGAGGGATGTGGAATGCCCGGTGGAGCGGTGAAATGCGTAGAGATCGGGCGGAACACCAGCGGCGAAGGCGGCATCCTGGCCCTGACCTGACGCTGAGGCGCGAGAGCGTGGGGAGCAAACCGGATTAGATACCCTAGTAGTCC</w:t>
      </w:r>
    </w:p>
    <w:p w14:paraId="6A8D8449">
      <w:pPr>
        <w:rPr>
          <w:rFonts w:hint="eastAsia"/>
        </w:rPr>
      </w:pPr>
      <w:r>
        <w:rPr>
          <w:rFonts w:hint="eastAsia"/>
        </w:rPr>
        <w:t>&gt;OTU015558</w:t>
      </w:r>
    </w:p>
    <w:p w14:paraId="3CF7B8D7">
      <w:pPr>
        <w:rPr>
          <w:rFonts w:hint="eastAsia"/>
        </w:rPr>
      </w:pPr>
      <w:r>
        <w:rPr>
          <w:rFonts w:hint="eastAsia"/>
        </w:rPr>
        <w:t>CCTACGGGGGGCAGCAGTGGGGAATATTGGACAATGGGGGCAACCCTGATCCAGCCATGCCGCGTGAGTGATGAAGGCCTTCGGGTTGTAAAGCTCTTTTGGCGGGGACGATGATGACGGTACCCGCAGAATAAGCCCCGGCTAACTTCGTGCCAGCAGCCGCGGTAATACGAAGGGTGCGAGCGTTGTTCGGAATTACTGGGCGTAAAGCGTGCGCAGGCGGTGCTGTAAGACAGGCGTGAAATCCCCGGGCTTAACCTGGGAATGGCGTTTGAAACTACGGCGCTGGAGTATGGCAGAGGAAGGTGGAATTCCACGTGTAGCAGTGAAATGCGTAGAGATGTGGAGGAACACCGATGGCGAAGGCAGCCCCCTGGGCCAGCACTGACGCTCATGCACGAAAGCGTGGGGAGCAAACAGGATTAGATACCCCGGTAGTCC</w:t>
      </w:r>
    </w:p>
    <w:p w14:paraId="1FEE330F">
      <w:pPr>
        <w:rPr>
          <w:rFonts w:hint="eastAsia"/>
        </w:rPr>
      </w:pPr>
      <w:r>
        <w:rPr>
          <w:rFonts w:hint="eastAsia"/>
        </w:rPr>
        <w:t>&gt;OTU015559</w:t>
      </w:r>
    </w:p>
    <w:p w14:paraId="222E9FCF">
      <w:pPr>
        <w:rPr>
          <w:rFonts w:hint="eastAsia"/>
        </w:rPr>
      </w:pPr>
      <w:r>
        <w:rPr>
          <w:rFonts w:hint="eastAsia"/>
        </w:rPr>
        <w:t>CCTACGGGCGGCTGCAGTAGGGAATTTTCCACAATGGGCGAAAGCCTGATGGAGCAACGCCGCGTGCAGGGTAAGGCCTTCGGGTTGTAAACTGCTTTTATCTGTGACGAATATGACGGTAGCAGATGAATAAGGATCGGCTAACTCCGTGCCAGCAGCCGCGGTCATACGGAGGATCCAAGCGTTATCCGGAATTACTGGGCGTAAAGAGTTGCGTAGGTGGCATTGTGTGTGGATAGTGAAAGCGTTCGGCTCAACCGGATAAACATTATCTAAACTGCAAAGCTAGAGGATGAGAGAGGTTATTGGAATTCCCAGTGTAGGAGTGAAATCCGTAGATATTGGGAAGAACACCGATGGCGTAGGCAGATAACTGGCTCATTCCTGACACTAAGGCACGAAAGCGTGGGGAGCGAACAGGATTAGATACCCTTGTAGTCC</w:t>
      </w:r>
    </w:p>
    <w:p w14:paraId="6A05DA43">
      <w:pPr>
        <w:rPr>
          <w:rFonts w:hint="eastAsia"/>
        </w:rPr>
      </w:pPr>
      <w:r>
        <w:rPr>
          <w:rFonts w:hint="eastAsia"/>
        </w:rPr>
        <w:t>&gt;OTU015560</w:t>
      </w:r>
    </w:p>
    <w:p w14:paraId="40E701BD">
      <w:pPr>
        <w:rPr>
          <w:rFonts w:hint="eastAsia"/>
        </w:rPr>
      </w:pPr>
      <w:r>
        <w:rPr>
          <w:rFonts w:hint="eastAsia"/>
        </w:rPr>
        <w:t>CCTACGGGAGGCTGCAGTGGGGAATTTTCCGCAATGGGCGAAAGCCTGACGGAGTGACGCCGCGTGGGGGACGAAGGCCTTCGGGTCGTAAACCCCTGTCAGAGGGAAAGAAGGGTCGGCGCGTGAATAGCGCGTCGATCTGACGGTACCTTCAGAGGAAGCCCCGGCCAACTCTGTGCCAGCAGCCGCGGTAAGACAGAGGGGGCAAGCGTTGCTCGGAATTACTGGGCGTAAAGCGCGCGTAGGCGGCTTTGCAAGTCGGGTGTGAAATCCCCAGGCTTAACCTGGGAACTGCATTCGAGACTGCATTGCTAGAGTATGGGAGAGGGAAGTGGAATTTCCGGTGTAGCGGTGAAATGCGTAGAGATCAGCAGGAACACCCGTGGCGAAGGCGGCACCCTGGGCCGCACCTGACGCTGAGGCGCGAAGGCTAGGGGAGCGAACGGGATTAGATACCCTGGTAGTCC</w:t>
      </w:r>
    </w:p>
    <w:p w14:paraId="3874687B">
      <w:pPr>
        <w:rPr>
          <w:rFonts w:hint="eastAsia"/>
        </w:rPr>
      </w:pPr>
      <w:r>
        <w:rPr>
          <w:rFonts w:hint="eastAsia"/>
        </w:rPr>
        <w:t>&gt;OTU015561</w:t>
      </w:r>
    </w:p>
    <w:p w14:paraId="411855A4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TAGGGAAGAAGCGAAAGTGACGGTACCTGCAGAAGAAGCGCCGGCTAACTACGTGCCAGCAGCCGCGGTAATACGTAGGGGGCGAGCGTTGTCCGGATTTATTGGGCGTAAAGAGCTCGTAGGCGGCTCAGAAAGTCGGGTGTGAAACCTCCAGGCTCAACCTGGAGACGCCACCTGATACTGCTGTGGCTAGAGTCCGGTAGGGGAACACGGAATACCCGGTGTAGCGGTGAAATGCTTAGATATCATTTGGAACGCCGACGGTGAAAACAGCTCGCTGGGGACGTCCTGACGCTGAGACGCGAAAGCCAGGGGAGCGAACGGGATTAGATACCCCAGTAGTCC</w:t>
      </w:r>
    </w:p>
    <w:p w14:paraId="475456A4">
      <w:pPr>
        <w:rPr>
          <w:rFonts w:hint="eastAsia"/>
        </w:rPr>
      </w:pPr>
      <w:r>
        <w:rPr>
          <w:rFonts w:hint="eastAsia"/>
        </w:rPr>
        <w:t>&gt;OTU015562</w:t>
      </w:r>
    </w:p>
    <w:p w14:paraId="474DC57F">
      <w:pPr>
        <w:rPr>
          <w:rFonts w:hint="eastAsia"/>
        </w:rPr>
      </w:pPr>
      <w:r>
        <w:rPr>
          <w:rFonts w:hint="eastAsia"/>
        </w:rPr>
        <w:t>CCTACGGGGGGCAGCAGTGGGGAATCTTCCGCAATGGACGAAAGTCTGACGGAGCAACGCCGCGTGAGTGACGAAGGCCTTCGGGTTGTAAAGCTCTGTTGTCAGGGAAGAACGTCTTCTATGTGAATAATGTAGGAGAGTGACGGTACCTGACGAGGAAGCCACGGCTAACTACGTGCCAGCAGCCGCGGTAATACGTAGGTGGCGAGCGTTGTCCGGAATTATTGGGCGTAAAGCGCGCGCAGGCGGGAAAGTAAGTCTACTCTAAAAGTTCGGGGCTCAACTCCGTGATGGAATGGAAACTGGTATTCTTGAGTGCAGGAGAGGAAAGTGGAATTCCCAGTGTAGCGGTGAAATGCGTAGATATTGGGAGGAACACCAGTGGCGAAGGCGACTTTCTGGACTGTGTCTGACGCTGAGGCGTGAAAGCTAGGGTAGTGAACGGGATTAGATACCCGAGTAGTCC</w:t>
      </w:r>
    </w:p>
    <w:p w14:paraId="66A128FF">
      <w:pPr>
        <w:rPr>
          <w:rFonts w:hint="eastAsia"/>
        </w:rPr>
      </w:pPr>
      <w:r>
        <w:rPr>
          <w:rFonts w:hint="eastAsia"/>
        </w:rPr>
        <w:t>&gt;OTU015563</w:t>
      </w:r>
    </w:p>
    <w:p w14:paraId="664F38B6">
      <w:pPr>
        <w:rPr>
          <w:rFonts w:hint="eastAsia"/>
        </w:rPr>
      </w:pPr>
      <w:r>
        <w:rPr>
          <w:rFonts w:hint="eastAsia"/>
        </w:rPr>
        <w:t>CCTACGGGTGGCTGCAGTGGGGAATCTTGCGCAATGGGCGAAAGCCTGACGCAGCGACGCCGCGTGGGGGATGAAGGCCCTCGGGTTGTAAACCTCTTTCAGTAGGGACGAAGCGGGAGTGACGGTACCTACAGAAGAAGCACCGGCCAACTACGTGCCAGCAGCCGCGGTAATACGTAGGTGGCAAGCGTTGTCCGGATTTACTGGGCGTAAAGGGCGTGCAGGCGGTTTGTTAAGTGCAGGGTGAAAGCTCCCGGCTCAACCGTCGCAGTGCCTTGGATACTGAGTGTCTTGAGTACAGATGAGGCTGATGGAATGGGTGGTGTAGCGGTGAAATGCATAGATACCATCCAGAACACCGATTGCGGAGGCAGCCGGCTAAGACTTTACTGACACTGAGGCACGAAAGCGTGGGGAGCAAACAGGATTAGATACCCCTGTAGTCC</w:t>
      </w:r>
    </w:p>
    <w:p w14:paraId="0A888192">
      <w:pPr>
        <w:rPr>
          <w:rFonts w:hint="eastAsia"/>
        </w:rPr>
      </w:pPr>
      <w:r>
        <w:rPr>
          <w:rFonts w:hint="eastAsia"/>
        </w:rPr>
        <w:t>&gt;OTU015564</w:t>
      </w:r>
    </w:p>
    <w:p w14:paraId="554AB285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CGGCTCCGACCTAACACGTCGGAGTGTGACGGTACCGGGTGAGGAAGCCCCGGCTAACTCTGTGCCAGCAGCCGCGGTAATACAGAGGGGGCAAGCGTTGTCCGAAGTTACTGGGCGTAAAGCGCGCGTAGGCGGGCTATTAAGTGAGGGGTGAAAGGCTGAGGCTCAACCTCATGTTTGTCCTCTCATACTGATAGTCTTGAGTGAGGCAGGGAGAAGTGGAATGGCTGGTGTAGCGGTGAAATGCGTAGATATCAGTCGGAACACCGGTGGCGAAGGCGGCCAGCTGGACCAGTTCTGACGCTGAGGCGCGAAAGCGTGGGGAGCAAACAGGATTAGATACCCTGGTAGTCC</w:t>
      </w:r>
    </w:p>
    <w:p w14:paraId="4A35B5E1">
      <w:pPr>
        <w:rPr>
          <w:rFonts w:hint="eastAsia"/>
        </w:rPr>
      </w:pPr>
      <w:r>
        <w:rPr>
          <w:rFonts w:hint="eastAsia"/>
        </w:rPr>
        <w:t>&gt;OTU015565</w:t>
      </w:r>
    </w:p>
    <w:p w14:paraId="54D7EFCD">
      <w:pPr>
        <w:rPr>
          <w:rFonts w:hint="eastAsia"/>
        </w:rPr>
      </w:pPr>
      <w:r>
        <w:rPr>
          <w:rFonts w:hint="eastAsia"/>
        </w:rPr>
        <w:t>CCTACGGGCGGCTGCAGTGGGGAATATTGGACAATGGGGGCAACCCTGATCCAGCCATGCCGCGTGAGTGAAGAAGGCCTTCGGGTTGTAAAGCTCTTTTGGCGGGGACGATGATGACGGTACCCGCAGAATAAGCCCCGGCTAACTTCGTGCCAGCAGCCGCGGTAAGACGAAGGGGGCTAGCGTTGTTCGGAATTACTGGGCGTAAAGCGCGCGTAGGCGGTTTTGTAAGTCGGGTGTGAAATCCCCAAGCTCAACTTGGGAACTGCATTCGAGACTGCATTGCTAGAGTATGGGAGAGGGAAGTGGAATTTCCGGTGTAGCGGTGAAATGCGTAGATATCGGAAGGAACATCAGTGGCGAAGGCGACTCGCTGGACTGATACTGACGCTGAGGTACGAAAGCGTGGGGAGCAAACAGGATTAGATACCCGGGTAGTCC</w:t>
      </w:r>
    </w:p>
    <w:p w14:paraId="00032C99">
      <w:pPr>
        <w:rPr>
          <w:rFonts w:hint="eastAsia"/>
        </w:rPr>
      </w:pPr>
      <w:r>
        <w:rPr>
          <w:rFonts w:hint="eastAsia"/>
        </w:rPr>
        <w:t>&gt;OTU015566</w:t>
      </w:r>
    </w:p>
    <w:p w14:paraId="43364AEC">
      <w:pPr>
        <w:rPr>
          <w:rFonts w:hint="eastAsia"/>
        </w:rPr>
      </w:pPr>
      <w:r>
        <w:rPr>
          <w:rFonts w:hint="eastAsia"/>
        </w:rPr>
        <w:t>CCTACGGGCGGCTGCAGTCTAGAGGCTTCGGCAATGGACGAAAGTCTGACCGAGCGACGCCGCGTGCGGGATGAAGGGCTTCGGCTTGTAAACCGCTTTTCTTTGGGAAGAAGGCCCGGTTCGTGAAACAGGGTTTGACGGTACCAGAGGAATAAGCCCCGGCTAACTCCGTGCCAGCAGCCGCGGTAAGACGGAGGGGGCAAGCGTTGTTCGGAATTATTGGGCGTAAAGAGCGTGTAGGCGGCCAGGCAGGTCTGCTGTGAAAACCCGAGGCTCAACCTCGAGCTGTCGGTGGAAACCGCGTGGCTAGAGTCCGGAAGAGGAGAGTGGAATTCCCGGTGTAGCGGTGAAATGCGCAGATATCGGGAAGAACACCTGCGGCGAAGGCGGGTTGCTGGGCCGACACTGACGCTGAGGCGCGAAAGCTAGGGGAGCGAACGGGATTAGATACCCTGGTAGTCC</w:t>
      </w:r>
    </w:p>
    <w:p w14:paraId="26024444">
      <w:pPr>
        <w:rPr>
          <w:rFonts w:hint="eastAsia"/>
        </w:rPr>
      </w:pPr>
      <w:r>
        <w:rPr>
          <w:rFonts w:hint="eastAsia"/>
        </w:rPr>
        <w:t>&gt;OTU015567</w:t>
      </w:r>
    </w:p>
    <w:p w14:paraId="4AE9198D">
      <w:pPr>
        <w:rPr>
          <w:rFonts w:hint="eastAsia"/>
        </w:rPr>
      </w:pPr>
      <w:r>
        <w:rPr>
          <w:rFonts w:hint="eastAsia"/>
        </w:rPr>
        <w:t>CCTACGGGCGGCTGCAGTGGGGAATATTGGGCAATGGGCGCAAGCCTGACCCAGCCACGCCGCGTGAGTGATGAAGGCCTTCGGGTCGTAAAGCTCTGTGGGGAGGGACGAAGAAGGCGCGTGAAATACACGTCGCCGGTGACGGTACCTCCTTAGCAAGCACCGGCTAACTCCGTGCCAGCAGCCGCGGTAATACGGAGGGTGCAAACGTTGCTCGGAATCATTGGGCGTAAAGCGAGCGTAGGCGGTCTCGTAAGTCGGATGTGAAAGCCCCGGGCTCAACCTGGGAACTGCATTCGATACTGGACGGCTAGAGTATGAAAGAGGGAGGTAGAATTCCACGTGTAGCGGTGAAATGCGTAGATATGTGGAGGAATACCGGTGGCGAAGGCGGCCTCCTGGTTCAATACTGACGCTGAGGTGCGAAAGCGTGGGGAGCAAACAGGATTAGATACCCCGGTAGTCC</w:t>
      </w:r>
    </w:p>
    <w:p w14:paraId="28212155">
      <w:pPr>
        <w:rPr>
          <w:rFonts w:hint="eastAsia"/>
        </w:rPr>
      </w:pPr>
      <w:r>
        <w:rPr>
          <w:rFonts w:hint="eastAsia"/>
        </w:rPr>
        <w:t>&gt;OTU015568</w:t>
      </w:r>
    </w:p>
    <w:p w14:paraId="7BE72E4A">
      <w:pPr>
        <w:rPr>
          <w:rFonts w:hint="eastAsia"/>
        </w:rPr>
      </w:pPr>
      <w:r>
        <w:rPr>
          <w:rFonts w:hint="eastAsia"/>
        </w:rPr>
        <w:t>CCTACGGGAGGCTGCAGTGGGGAATCTTAGACAATGGGCGCAAGCCTGATCTAGCCATGCCGCGTGAGCGATGAAGGCCTTAGGGTTGTAAAGCTCTTTTACCCGGGATGATAATGACAGTACCGGGAGAATAAGCTCCGGCTAACTTCGTGCCAGCAGCCGCGGTAATACGAAGGGGGCTAGCGTTGTTCGGAATTACTGGGCGTAAAGCGCGTGCAGGTGGTGCACTAAGTCGTGCGTGAAAGCGCCCTGCTCAACAGGGCGAGTGCGGGCGAGACTGGTGGACTAGAGCTAGATAGAGGCAAGTGGAATTCCGGGTGTAGTGGTGAAATGCGTAGAGATCCGAAAGAACACCAGTGGCGAAGGCGGCCTGCTGGGCAGTTGCTGACACTGAGGCGCGACAGCGTGGGGAGCAAACAGGATTAGATACCCCAGTAGTCC</w:t>
      </w:r>
    </w:p>
    <w:p w14:paraId="2E5BA85E">
      <w:pPr>
        <w:rPr>
          <w:rFonts w:hint="eastAsia"/>
        </w:rPr>
      </w:pPr>
      <w:r>
        <w:rPr>
          <w:rFonts w:hint="eastAsia"/>
        </w:rPr>
        <w:t>&gt;OTU015569</w:t>
      </w:r>
    </w:p>
    <w:p w14:paraId="4DC2114E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CCCCAGAGGGTGACGGTACCTCCAGAAGAAGCCCCGGCTAACTACGTGCCAGCAGCCGCGGTAATACGTAGGGGGCAAGCGTTGTCCGGATTTATTGGGCGTAAAGCGCGCGCAGGTGGCATGGCAAGTAAGGTGTGAAATCTCCCTGCTCAACGGGGAGGGAGCGCTTTAGACTGCCAAGCTAGAGGACGGTAGAGGGGGGTGGAATTGCTGGTGTAGCGGTGAAATGCGTAGATATCGGAAGGAACGTCGATGGCGAAGGCAGCCACCTGGCCTAATACTGACGCTGAGGTGCGAAAGCGTGGGGAGCGAACAGGATTAGATACCCCTGTAGTCC</w:t>
      </w:r>
    </w:p>
    <w:p w14:paraId="1F202049">
      <w:pPr>
        <w:rPr>
          <w:rFonts w:hint="eastAsia"/>
        </w:rPr>
      </w:pPr>
      <w:r>
        <w:rPr>
          <w:rFonts w:hint="eastAsia"/>
        </w:rPr>
        <w:t>&gt;OTU015570</w:t>
      </w:r>
    </w:p>
    <w:p w14:paraId="3F7132F4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TAGCGGGGAAGATAATGACGGTACCCGCAGAATAAGCCCCGGCTAACTTCGTGCCAGCAGCCGCGGTAATACGAAGGGGGCTAGCGTTGTTCGGAATCACTGGGCGTAAAGGGCGCGTAGGCGGGACAGTAAGTCAGACGTGAAATCCCGGGGCTCAACTCCGGGACTGCGTTTGAAACTGCTATCCTTGAGTGCAGGAGAGGAAGGCGGAATTCCAGGTGTAGCGGTGGAATGCGTAGATATCTGGAAGAACACCAGTGGCGAAGGCGGCCTTCTGGTCTGTAACTGACGCTGAGGCGCGAAAGCGTGGGGAGCAAACAGGATTAGATACCCCTGTAGTCC</w:t>
      </w:r>
    </w:p>
    <w:p w14:paraId="030CEED0">
      <w:pPr>
        <w:rPr>
          <w:rFonts w:hint="eastAsia"/>
        </w:rPr>
      </w:pPr>
      <w:r>
        <w:rPr>
          <w:rFonts w:hint="eastAsia"/>
        </w:rPr>
        <w:t>&gt;OTU015571</w:t>
      </w:r>
    </w:p>
    <w:p w14:paraId="4A75EB36">
      <w:pPr>
        <w:rPr>
          <w:rFonts w:hint="eastAsia"/>
        </w:rPr>
      </w:pPr>
      <w:r>
        <w:rPr>
          <w:rFonts w:hint="eastAsia"/>
        </w:rPr>
        <w:t>CCTACGGGAGGCAGCAGTGGGGAATCTTGCGCAATGCGCGAAAGCGTGACGCAGCAACGCCGCGTGGGGGAAGACGGCCTTCGGGTTGTAAACCCCTTTCAGTTGGGACGAAGGTCGGGCGGTGAATAGCCGTTCCGGCTGACGGTACCTTCACAAGAAGCACCGGCTAACTACGTGCCAGCAGCCGCGGTAATACGTAGGGTGCAAGCGTTGTCCGGAATTATTGGGCGTAAAGGGCGCGTAGGCGGCCTAGCAAGTGGCGGGTGAAATCCCTCGGCTTAACCGAGGAACTGCCTGCCAGACTGCCTGGCTCGAGACCGGGAGAGGTGAGTGGAATTCCCAGTGTAGCGGTGAAATGCGTAGAGATCGGGAGGAAGGCCGGTGGCGAAGGCGGCGCTCTGGAACGTCCCTGACACTGAGGCTCGAAAGCGTGGGGAGCAAACAGGATTAGATACCCGTGTAGTCC</w:t>
      </w:r>
    </w:p>
    <w:p w14:paraId="6268D7AD">
      <w:pPr>
        <w:rPr>
          <w:rFonts w:hint="eastAsia"/>
        </w:rPr>
      </w:pPr>
      <w:r>
        <w:rPr>
          <w:rFonts w:hint="eastAsia"/>
        </w:rPr>
        <w:t>&gt;OTU015572</w:t>
      </w:r>
    </w:p>
    <w:p w14:paraId="2D813B51">
      <w:pPr>
        <w:rPr>
          <w:rFonts w:hint="eastAsia"/>
        </w:rPr>
      </w:pPr>
      <w:r>
        <w:rPr>
          <w:rFonts w:hint="eastAsia"/>
        </w:rPr>
        <w:t>CCTACGGGTGGCTGCAGTGGGGAATTTTGGACAATGGGCGCAAGCCTGATCCAGCCATGCCGCGTGCAGGATGAAGGCCTTCGGGTTGTAAACTGCTTTTGTACGGAACGAAAAGACTCTGGTTAATACCTGGGGTCCATGACGGTACCGTAAGAATAAGCACCGGCTAACTACGTGCCAGCAGCCGCGGTAATACGTAGGGCGCAAGCGTTATCCGGAATTATTGGGCGTAAAGAGCTCGTAGGCGGTTTGTCGCGTCTGCTGTGAAAGACCGGGGCTCAACTCCGGTTCTGCAGTGGGTACGGGCAGACTAGAGTGCAGTAGGGGAGACTGGAATTCCTGGTGTAGCGGTGAAATGCGCAGATATCATCCAGAACACCGATTGCGAAGGCAGGTGGCTACGATTTGTTTGACACTGAGGCACGAAAGCATGGGGAGCAAACAGGATTAGATACCCCGGTAGTCC</w:t>
      </w:r>
    </w:p>
    <w:p w14:paraId="23B2339B">
      <w:pPr>
        <w:rPr>
          <w:rFonts w:hint="eastAsia"/>
        </w:rPr>
      </w:pPr>
      <w:r>
        <w:rPr>
          <w:rFonts w:hint="eastAsia"/>
        </w:rPr>
        <w:t>&gt;OTU015573</w:t>
      </w:r>
    </w:p>
    <w:p w14:paraId="22342968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GACCGGGACGAAGCGTGAGTGACGGTACCTCCAGAAGAAGCCCCGGCTAACTACGTGCCAGCAGCCGCGGTAATACGTAGGGGGCAAGCGTTGTCCGGATTTATTGGGCGTAAAGAGCGTGTAGGCGGGAAGCCAAGTCAGGGGTGAAATCTCACGGCTCAACCGTGAAACTGCCTTTGATACTGGTTTTCTTGAGTCAGGGAGAGGTTGATGGAATTCCAGGTGTAGCGGTGAAATGCGTAGATATCTGGAAGAACACCCGTGGCGAAGGCGGCTCTCTGGGACGGTACTGACGCTGAGGAGCGAAAGCGTGGGGAGCGAACAGGATTAGATACCCGTGTAGTCC</w:t>
      </w:r>
    </w:p>
    <w:p w14:paraId="19075594">
      <w:pPr>
        <w:rPr>
          <w:rFonts w:hint="eastAsia"/>
        </w:rPr>
      </w:pPr>
      <w:r>
        <w:rPr>
          <w:rFonts w:hint="eastAsia"/>
        </w:rPr>
        <w:t>&gt;OTU015574</w:t>
      </w:r>
    </w:p>
    <w:p w14:paraId="2D09EE10">
      <w:pPr>
        <w:rPr>
          <w:rFonts w:hint="eastAsia"/>
        </w:rPr>
      </w:pPr>
      <w:r>
        <w:rPr>
          <w:rFonts w:hint="eastAsia"/>
        </w:rPr>
        <w:t>CCTACGGGGGGCTGCAGTGGGGAATATTGGGCAATGGGCGCAAGCCTGACCCAGCGACGCCGCGTGGGTGATGAAGGCCTTCGGGTCGTAAAGCCCTGTCGGGCGGAAAGAACGCCTCGTGGGGGAAAACCCTGCGGGGGTGACGGTACCGCCGAAGGAAGCACCGGCCAACTCCGTGCCAGCAGCCGCGGTAATACGGAGGGTGCAAGCGTTGTCCGGATTTATTGGGTTTAAAGGGTGCGTAGGCGGCCTATTAAGTCAGTTCTGAAATATCCCGGCTTAACCGGGAGGGTGGGATTGATACTGATGGGCTTGAATGCGGGAGAGGATAGTGGAATTCCCAGTGTAGAGGTGAAATTCGTAGATATTGGGAAGAACACCAGTGGCGAAGGCGGCTATCTGGCCCGTGATTGACGCTGAGGCGCGAAAGCGTGGGGAGCAAACAGGATTAGATACCCCAGTAGTCC</w:t>
      </w:r>
    </w:p>
    <w:p w14:paraId="3A343380">
      <w:pPr>
        <w:rPr>
          <w:rFonts w:hint="eastAsia"/>
        </w:rPr>
      </w:pPr>
      <w:r>
        <w:rPr>
          <w:rFonts w:hint="eastAsia"/>
        </w:rPr>
        <w:t>&gt;OTU015575</w:t>
      </w:r>
    </w:p>
    <w:p w14:paraId="13ADD57A">
      <w:pPr>
        <w:rPr>
          <w:rFonts w:hint="eastAsia"/>
        </w:rPr>
      </w:pPr>
      <w:r>
        <w:rPr>
          <w:rFonts w:hint="eastAsia"/>
        </w:rPr>
        <w:t>CCTACGGGCGGCTGCAGTGGGGAATCTTGCGCAATGGCCGAAAGGCTGACGCAGCGACGCCGCGTGGGGGAGGAAGGCCTTCGGGTTGTAAACCCCTGTTGCCCGGGACGAATCCACGGTTTCGACCGTGTTGACGGTACCGGGTGAGGAAGCCCCGGCTAACTCTGTGCCAGCAGCCGCGGTAATACAGAGGGGGCTAGCGTTGTTCGGAATTACTGGGCGTAAAGCGAGTGTAGGTGGTTCTCCAAGTCAGTGGTGAAAGCCCGGAGCTCAACTCCGGAATTGCCATTGAAACTGTAGAACTTGAGGACGAGAGAGGTGAGTGGAATTCCCAGTGTAGAGGTGAAATTCGTAGATATTGGGAAGAACACCGGTGGCGAAGGCAATCCCCTGGGCCTGTACTGACGCTCATGCACGAAAGCGTGGGGAGCAAACAGGATTAGATACCCCAGTAGTCC</w:t>
      </w:r>
    </w:p>
    <w:p w14:paraId="6380F4F0">
      <w:pPr>
        <w:rPr>
          <w:rFonts w:hint="eastAsia"/>
        </w:rPr>
      </w:pPr>
      <w:r>
        <w:rPr>
          <w:rFonts w:hint="eastAsia"/>
        </w:rPr>
        <w:t>&gt;OTU015576</w:t>
      </w:r>
    </w:p>
    <w:p w14:paraId="7F184F31">
      <w:pPr>
        <w:rPr>
          <w:rFonts w:hint="eastAsia"/>
        </w:rPr>
      </w:pPr>
      <w:r>
        <w:rPr>
          <w:rFonts w:hint="eastAsia"/>
        </w:rPr>
        <w:t>CCTACGGGTGGCTGCAGTGGGGAATCTTGCGCAATGGGCGAAAGCCTGACGCAGCGACGCCGCGTGAGGGAAGAAGGCCTTCGGGTTGTAAACCTCTTTCAGGAGGGACGAAGCTACTCGGGTGAATAGCCCAGAGGGTGACGGTACCTCCAGAAGAAGCCCCGGCTAACTACGTGCCAGCAGCCGCGGTAATACGTAGGGGGCAAGCGTTGTCCGGATTTACTGGGCGTAAAGCGCACGTAGGCGGATTGTTAAGTCGGGGGTGAAATCCTGGAGCTCAACCCCGGGCGTGCGATGGATACTGCCGGGCTAGAGGGTGGTAGAGGCGAGTGGAATTCCCGGTGTAGCGGTGAAATGCGCAGATATCGGGAGGAACACCAGTAGCGAAGGCGGCTCGCTGGGCCACACCTGACGCTGAGACGCGAAAGCTAGGGGAGCGAACAGGATTAGATACCCCAGTAGTCC</w:t>
      </w:r>
    </w:p>
    <w:p w14:paraId="1181BD6E">
      <w:pPr>
        <w:rPr>
          <w:rFonts w:hint="eastAsia"/>
        </w:rPr>
      </w:pPr>
      <w:r>
        <w:rPr>
          <w:rFonts w:hint="eastAsia"/>
        </w:rPr>
        <w:t>&gt;OTU015577</w:t>
      </w:r>
    </w:p>
    <w:p w14:paraId="5482B501">
      <w:pPr>
        <w:rPr>
          <w:rFonts w:hint="eastAsia"/>
        </w:rPr>
      </w:pPr>
      <w:r>
        <w:rPr>
          <w:rFonts w:hint="eastAsia"/>
        </w:rPr>
        <w:t>CCTACGGGGGGCAGCAGTAACGAATCTTCCCCAATGCACGAAAGTGTGAGGGAGCGACGCCGCGTGGAGGACGAAGTCCTTCGGGATGTAAACTCCTGTCAGGGGTTACCAAGTTCTGAGGAGCCCCAGAGGAAGTGGCGGCTAACTCTGTGCCAGCAGCCGCGGTAAGACAGAGGCCACAAGCGTTAGGCGGAATCACTGGGCTTAAAGCGTGTGTAGGCGGGCTTGTAAGTACCTTGTGAAAGCTCCCGGCTTAACTGGGAGAGGTCAAGGGATACTACCTAGCTAGAGGGCAGTAGAGGAAAGCGGAATTCCCGGTGTAGCGGTGAAATGCGTAGATATCGGGAGGAACACCAGTGGCGAAGGCGGCATCCTGGACTGGTCCTGACACTCAGGAGCGAAAGCGTGGGGAGCGATCCGGATTAGATACCCCGGTAGTCC</w:t>
      </w:r>
    </w:p>
    <w:p w14:paraId="1160F7F1">
      <w:pPr>
        <w:rPr>
          <w:rFonts w:hint="eastAsia"/>
        </w:rPr>
      </w:pPr>
      <w:r>
        <w:rPr>
          <w:rFonts w:hint="eastAsia"/>
        </w:rPr>
        <w:t>&gt;OTU015578</w:t>
      </w:r>
    </w:p>
    <w:p w14:paraId="184AC051">
      <w:pPr>
        <w:rPr>
          <w:rFonts w:hint="eastAsia"/>
        </w:rPr>
      </w:pPr>
      <w:r>
        <w:rPr>
          <w:rFonts w:hint="eastAsia"/>
        </w:rPr>
        <w:t>CCTACGGGCGGCTGCAGTAAGGGATATTGCGCAATGGGCGAAAGCCTGACGCAGCAACGCCGCGTGGAGGATGACGGCCTTCGGGTTGTAAACTCCTTTGGACGCAGACGAGCAAGGACGGTATGCGTCAAACAAGTCACGGCTAACTACGTGCCAGCAGCCGCGGTAATACGTAGGGTGCAAGCGTTATCCGGATTTACTGGGCGTAAAGCGTGTGCAGACGGGTTGCCAAGTGGTGTATGAAATCGCCCGGCTCAACCGGGCGGGGTTATGCCAGACTGGTGACCTGGAGAGTGCGAGAGGGACGTGGAATTCCGGGTGTAGTGGTGAAATGCGTAGAGATGTGGAGGAACACCGATGGCGAAGGCAGCCTTCTGGGCCAACACTGACGCTCATGCACGAAAGCGTGGGGAGCAAACAGGATTAGATACCCGAGTAGTCC</w:t>
      </w:r>
    </w:p>
    <w:p w14:paraId="08003D1D">
      <w:pPr>
        <w:rPr>
          <w:rFonts w:hint="eastAsia"/>
        </w:rPr>
      </w:pPr>
      <w:r>
        <w:rPr>
          <w:rFonts w:hint="eastAsia"/>
        </w:rPr>
        <w:t>&gt;OTU015579</w:t>
      </w:r>
    </w:p>
    <w:p w14:paraId="7B42F94B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CAGGGAAGAAGCGAAAGTGACGGTACCTGCAGAAGAAGCGCCGGCTAACTACGTGCCAGCAGCCGCGGTAATACGTAGGTGGCAAGCGTTGTCCGGATTTACTGGGCGTAAAGCGTGTGTAGGCGGATGCTTAAGTAGGAAGTGAAAGGTTGGTGCTCAACACTAACACTGCTCCCTATACTGGGTGTCTTGAGTGCCGGAGAGGAAGATGGAATTCCCGGTGTAGCGGTGAAATGCGCAGATATCAGGAGGAACACCAATGGCGAAGGCAGCTCGCTGGGACGGTACTGACGCTGAGACGCGAAAGCGTGGGGAGCAAACAGGATTAGATACCCCTGTAGTCC</w:t>
      </w:r>
    </w:p>
    <w:p w14:paraId="76DCA66D">
      <w:pPr>
        <w:rPr>
          <w:rFonts w:hint="eastAsia"/>
        </w:rPr>
      </w:pPr>
      <w:r>
        <w:rPr>
          <w:rFonts w:hint="eastAsia"/>
        </w:rPr>
        <w:t>&gt;OTU015580</w:t>
      </w:r>
    </w:p>
    <w:p w14:paraId="5E3E377C">
      <w:pPr>
        <w:rPr>
          <w:rFonts w:hint="eastAsia"/>
        </w:rPr>
      </w:pPr>
      <w:r>
        <w:rPr>
          <w:rFonts w:hint="eastAsia"/>
        </w:rPr>
        <w:t>CCTACGGGTGGCTGCAGTAGGGAATCTTCCACAATGGGCGAAAGCCTGATGGAGCAACGCCGCGTGAGCGAAGAAGGTCTTCGGATCGTAAAGCTCTGTTGTAAGGGAAGAACAAGTGCAGTAGTAACTGGCTGCACCTTGACGGTACCTTACTAGAAAGCCACGGCTAACTACGTGCCAGCAGCCGCGGTAATACGTAGGTGGCAAGCGTTGTCCGGATTTACTGGGCGTAAAGAGCGCGCAGGCGGTCGTTCAAGTCCCGTGTGAAAGCCCCCGGCTCAACTGGGGAGGGTCACGGGATACTGATCGACTCGAAGGCAGGAGAGGGTAGTGGAATTCCCGGTGTAGTGGTGAAATGCGTAGAGATCCGGAGGAACACCAGTGGCGAAGGCGACCCGCTGGGTCACACCTGACGCTGAGACGCGACAGCATGGGGAGCGAACGGGATTAGATACCCCAGTAGTCC</w:t>
      </w:r>
    </w:p>
    <w:p w14:paraId="62F01E89">
      <w:pPr>
        <w:rPr>
          <w:rFonts w:hint="eastAsia"/>
        </w:rPr>
      </w:pPr>
      <w:r>
        <w:rPr>
          <w:rFonts w:hint="eastAsia"/>
        </w:rPr>
        <w:t>&gt;OTU015581</w:t>
      </w:r>
    </w:p>
    <w:p w14:paraId="6479115E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GTGTAAACCGCTTTCAGCAGGGAAGAAACTGACGGTACCTGCAGAAGAAGGTGCGGCCAACTACGTGCCAGCAGCCGCGGTGACACGTAGGCACCAAGCGTTGTCCGGATTTATTGGGCGTAAAGAGTTCGTAGGCGGTTTGCCAAGTCTGACGTTAAATACTGAGGCTCAACCTCAGCATGGCATCGGAAACTGGCAGGCTAGAGCATGAGAGAGGTGGCTGGAATTCCAGGTGTAGGAGTGAAATCCGTAGATATCTGGAGGAACACCAATGGCGTAGGCAGGCCACTGGCTCATTGCTGACGCTCAGGCACGAAAGCGTGGGGAGCGAACGGGATTAGATACCCGAGTAGTCC</w:t>
      </w:r>
    </w:p>
    <w:p w14:paraId="4FB66DA9">
      <w:pPr>
        <w:rPr>
          <w:rFonts w:hint="eastAsia"/>
        </w:rPr>
      </w:pPr>
      <w:r>
        <w:rPr>
          <w:rFonts w:hint="eastAsia"/>
        </w:rPr>
        <w:t>&gt;OTU015582</w:t>
      </w:r>
    </w:p>
    <w:p w14:paraId="71F6F089">
      <w:pPr>
        <w:rPr>
          <w:rFonts w:hint="eastAsia"/>
        </w:rPr>
      </w:pPr>
      <w:r>
        <w:rPr>
          <w:rFonts w:hint="eastAsia"/>
        </w:rPr>
        <w:t>CCTACGGGCGGCTGCAGTGAGGAATATTGGGCAATGCCCGCAAGGGTGACCCAGCAACGCCGCGTGGAGGATGAATGTCGTAAGATTGTAAACTCCTGTGAGAAGGGATGAAAATGTGAGTTTCGTAAGGGGCTCATTTTGACCGTACCTTCAGAGGAAACCCCGGCTAACTACGTGCCAGCAGCCGCGGTAATACGTAGGTGGCAAGCGTTGTCCGGATTTATTGGGTTTAAAGGGTGCGTAGGCGGCGCTTTAAGTCAGTGCTGAAATACTCTAGCTTAACTAGAGGGGTGGCATTGATACTGAAGTGCTTGAGTGGAGTCGAGGTAGGCGGAATTGACGGTGTAGCGGTGAAATGCTTAGATATGACATAGAACACCGATAGCGAAGGCAGCTTGCTACACAATAATTGACACTGAGGCTCGAAAGCGTGGGGATCAAACAGGATTAGATACCCCTGTAGTCC</w:t>
      </w:r>
    </w:p>
    <w:p w14:paraId="02FA1A96">
      <w:pPr>
        <w:rPr>
          <w:rFonts w:hint="eastAsia"/>
        </w:rPr>
      </w:pPr>
      <w:r>
        <w:rPr>
          <w:rFonts w:hint="eastAsia"/>
        </w:rPr>
        <w:t>&gt;OTU015583</w:t>
      </w:r>
    </w:p>
    <w:p w14:paraId="0D17DC85">
      <w:pPr>
        <w:rPr>
          <w:rFonts w:hint="eastAsia"/>
        </w:rPr>
      </w:pPr>
      <w:r>
        <w:rPr>
          <w:rFonts w:hint="eastAsia"/>
        </w:rPr>
        <w:t>CCTACGGGTGGCTGCAGTGGGGAATATTGGACAATGGGGGGAACCCTGATCCAGCGATGCCGCGTGTGTGAAGAAGGCCTGAGGGTTGTAAAGCACTTTCGGTAGGGAGGAGGGTTGATAGGTTAAGAGCTAATTAACTGGACGTTACCTACAGAAGAAGCACCGGCTAACTCCGTGCCAGCAGCCGCGGTAATACGTAGGGACCAAGCGTTGTTCGGATTTACTGGGCGTAAAGGGCGCGTAGGCGGCATATTAAGTCAGCTGTGAAATCTCCGAGCTTAACTCGGAACGGTCAGCTGATACTGATGTGCTAGAGTGCAGAAGGGGCAATCGGAATTCTTGGTGTAGCGGTGAAATGCGTAGATATCAAGAGGAACACCGGTGGCGAAGGCGGCCTTCTGGACGGTGACTGACGCTGAGACGCGAAAGCGTGGGGAGCAAACAGGATTAGATACCCCAGTAGTCC</w:t>
      </w:r>
    </w:p>
    <w:p w14:paraId="2C7DEEA4">
      <w:pPr>
        <w:rPr>
          <w:rFonts w:hint="eastAsia"/>
        </w:rPr>
      </w:pPr>
      <w:r>
        <w:rPr>
          <w:rFonts w:hint="eastAsia"/>
        </w:rPr>
        <w:t>&gt;OTU015584</w:t>
      </w:r>
    </w:p>
    <w:p w14:paraId="562ACE6D">
      <w:pPr>
        <w:rPr>
          <w:rFonts w:hint="eastAsia"/>
        </w:rPr>
      </w:pPr>
      <w:r>
        <w:rPr>
          <w:rFonts w:hint="eastAsia"/>
        </w:rPr>
        <w:t>CCTACGGGTGGCTGCAGTGAGGAATATTGCGCAATGGGGGAAACCCTGACGCAGCGACGCCGCGTGGAGGACGAAGGCCTTCGGGTTGTAAACTCCTGTCAGTTGGGAAGAGAATGGACGGTACCAACTGAGGAAGCTTCGGCTAACTACGTGCCAGCAGCCGCGGTAAGACGTAGGGAGCAAGCGTTGTCCGGAATTACTGGGCGTAAAGAGCTCGTAGGCGGGAGCGTAAGTCTCAGAGTAAATCCCACGGCTCAACTGTGGGGCCTTCTGAGATACTGCGTTTCTTGAGGATGTCAGAGGAAAGTGGAATTCCCGGTGTAGCGGTGAAATGCGTAGATATCGGGAGGAACACCAGTGGCGAAGGCAATCTTCTAGACGGAAACTGACGCTGAGACACGAAAGCCAAGGGAGCGAACAGGATTAGATACCCGTGTAGTCC</w:t>
      </w:r>
    </w:p>
    <w:p w14:paraId="0592E5D7">
      <w:pPr>
        <w:rPr>
          <w:rFonts w:hint="eastAsia"/>
        </w:rPr>
      </w:pPr>
      <w:r>
        <w:rPr>
          <w:rFonts w:hint="eastAsia"/>
        </w:rPr>
        <w:t>&gt;OTU015585</w:t>
      </w:r>
    </w:p>
    <w:p w14:paraId="7F2B2C76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TCAAAGCCCGCAAGGGCCTGAGAGATCCCTGGAGGAAGCACGGGCTAAGTTCGTGCCAGCAGCCGCGGTAATACGTAGGGGGCGAGCGTTGTCCGGAATCATTGGGCGTAAAGGGCGTGTAGGCGGCCCTGTAAGTCGGATGTGAAATCCCGAAGCTCAACTTCGGAACTGCACCCGATACTGCAGGGCTTGAGGTAGGTAGAGGAGAGTGGAATTCCCGGTGTAGCGGTGGAATGCGCAGATATCGTTTGGAACGCCAAAGGCGAAAGCAGACGACTGGGATTGAGCTGACGCTGAGACACGAAAGCCAGGGGAGCAAACGGGATTAGATACCCCTGTAGTCC</w:t>
      </w:r>
    </w:p>
    <w:p w14:paraId="155A90CB">
      <w:pPr>
        <w:rPr>
          <w:rFonts w:hint="eastAsia"/>
        </w:rPr>
      </w:pPr>
      <w:r>
        <w:rPr>
          <w:rFonts w:hint="eastAsia"/>
        </w:rPr>
        <w:t>&gt;OTU015586</w:t>
      </w:r>
    </w:p>
    <w:p w14:paraId="3552A9D2">
      <w:pPr>
        <w:rPr>
          <w:rFonts w:hint="eastAsia"/>
        </w:rPr>
      </w:pPr>
      <w:r>
        <w:rPr>
          <w:rFonts w:hint="eastAsia"/>
        </w:rPr>
        <w:t>CCTACGGGAGGCTGCAGTGGGGAATTGTTCGCAATGGGCGCAAGCCTGACGCAGCGACGCCGCGTGTGGGATGACGGCCTTCGGGTTGTAAACCACTGTCGGGAGGGACGAATGCGCCGCAAGGCGAGTGACGGTACCTCCAAAGGAAGCACCGGCTAACTCCGTGCCAGCAGCCGCGGTAATACGTAGGGGGCGAGCGTTGTCCGGAATTATTGGGCGTAAAGGGCGCGTAGGCGGCCTTCCAAGTCGGGTGTGAAATCCCTCGGCTCAACCGAGGAACTGCACTCGATACTGGCTGGCTTGAGTCCGGGAGGGGATGGTGGAATTCCCAGTGTAGCGGTGAAATGCGTAGATATTGGGAAGAACACCGGTGGCGAAGGCGACCATCTGGACCGGAACTGACGCTGAGGCGCGAAAGCCAGGGGAGCGAATGGGATTAGATACCCTAGTAGTCC</w:t>
      </w:r>
    </w:p>
    <w:p w14:paraId="5EE37366">
      <w:pPr>
        <w:rPr>
          <w:rFonts w:hint="eastAsia"/>
        </w:rPr>
      </w:pPr>
      <w:r>
        <w:rPr>
          <w:rFonts w:hint="eastAsia"/>
        </w:rPr>
        <w:t>&gt;OTU015587</w:t>
      </w:r>
    </w:p>
    <w:p w14:paraId="00DCFE1D">
      <w:pPr>
        <w:rPr>
          <w:rFonts w:hint="eastAsia"/>
        </w:rPr>
      </w:pPr>
      <w:r>
        <w:rPr>
          <w:rFonts w:hint="eastAsia"/>
        </w:rPr>
        <w:t>CCTACGGGGGGCTGCAGTCGAGAATTTTTCACAATGGGCGCAAGCCTGATGGAGCGACGCCGCGTGGGGGATGAATGGCTTCGGCCCGTAAACCCCTGTCATTCGCGATCAAACCTTGCTATTTAAAAGATGGCGAGCTGATAGTAGCGGAAGAGGAAGGGACGGCTAACTCTGTGCCAGCAGCCGCGGTAATACAGAGGTCCCGAGCGTTGTTCGGATTCACTGGGCGTAAAGGGTGCGTAGGTGGTGGGGTAAGTCGGATGTGAAAGCTCCTGGCTCAACTGGGAGAGTGCGTTCCGAACTGCCGAACTCGAGGCCAGGCGATGGGGGTGGAATTCCCGGTGGAGTGGTGAAATGCGTAGAGATCGGGAGGAACACCAGTGGCGCAAGCGGCCCCCAAGCCTGAGCCTGACGCTGAAGCGCGACAGCGTGGGGAGCAAACGGGATTAGATACCCCGGTAGTCC</w:t>
      </w:r>
    </w:p>
    <w:p w14:paraId="2A184197">
      <w:pPr>
        <w:rPr>
          <w:rFonts w:hint="eastAsia"/>
        </w:rPr>
      </w:pPr>
      <w:r>
        <w:rPr>
          <w:rFonts w:hint="eastAsia"/>
        </w:rPr>
        <w:t>&gt;OTU015588</w:t>
      </w:r>
    </w:p>
    <w:p w14:paraId="6BC28CB5">
      <w:pPr>
        <w:rPr>
          <w:rFonts w:hint="eastAsia"/>
        </w:rPr>
      </w:pPr>
      <w:r>
        <w:rPr>
          <w:rFonts w:hint="eastAsia"/>
        </w:rPr>
        <w:t>CCTACGGGAGGCTGCAGTGGGGAATCTTGCGCAATGCGCGAAAGCGTGACGCAGCAACGCCGCGTGGGGGAAGACGGCCTTCGGGTTGTAAACCCCTTTCAGGAGGGACGAAGGTTCACCGGTGAATAGCCGTGTGGATTGACGGTACCTCCACAAGAAGCTCCGGCTAACTACGTGCCAGCAGCCGCGGTAATACGTAGGGAGCAAGCGTTGTCCGGAATCATTGGGCGTAAAGCGCGCGTAGGTGGCCCGGCAAGTCGGGTGTGAAAGCCCTGGGCTCAACCCAGGAAGTGCACTCGAAACTGCCGAGCTGGAGTCCCGGAGAGGAAGGCGGAATGCTTGGTGTAGAGGTGAAATTCGTAGATATCAAGCGGAACACCGGTGGCGAAGGCGGCCTTCTGGACAATGACTGACGCTGAGGCGCGAAAGCGTGGGGAGCAAACAGGATTAGATACCCCTGTAGTCC</w:t>
      </w:r>
    </w:p>
    <w:p w14:paraId="6DD467D4">
      <w:pPr>
        <w:rPr>
          <w:rFonts w:hint="eastAsia"/>
        </w:rPr>
      </w:pPr>
      <w:r>
        <w:rPr>
          <w:rFonts w:hint="eastAsia"/>
        </w:rPr>
        <w:t>&gt;OTU015589</w:t>
      </w:r>
    </w:p>
    <w:p w14:paraId="19DA57C4">
      <w:pPr>
        <w:rPr>
          <w:rFonts w:hint="eastAsia"/>
        </w:rPr>
      </w:pPr>
      <w:r>
        <w:rPr>
          <w:rFonts w:hint="eastAsia"/>
        </w:rPr>
        <w:t>CCTACGGGCGGCAGCAGTCGGGAATTTTGCCCAATGGACGAAAGTCTGAGGCAGCAACTCCGCGTGAGGGATGAAGGCCTTCGGGTCGTAAACCTCTTTTCTCAGGGAAGATACAAGACGGTACCTGAGGAATAAGCCACGGCTAACTACGTGCCAGCAGCCGCGGTAATACGTAGGGGGCAAGCGTTGTCCGGAATCATTGGGCGTAAAGAGCGTGTAGGCGGTCCGGTAAGTCGGCTGTGAAAGTCCAGGGCTCAACTCCGGTTCTGCAGTGGGTACGGGCAGACTAGAGTGATGTAGGGGAGACTGGAATTCCTGGTGTAGCGGTGAAATGCGTAGATATCAAGAGGAACACCTGAGGTGAAGACGGGTTGCTGGGCTGACACTGACGCTGAGGCGCGAAAGCCAGGGGAGCGAACGGGATTAGATACCCCTGTAGTCC</w:t>
      </w:r>
    </w:p>
    <w:p w14:paraId="5ACE8A6D">
      <w:pPr>
        <w:rPr>
          <w:rFonts w:hint="eastAsia"/>
        </w:rPr>
      </w:pPr>
      <w:r>
        <w:rPr>
          <w:rFonts w:hint="eastAsia"/>
        </w:rPr>
        <w:t>&gt;OTU015590</w:t>
      </w:r>
    </w:p>
    <w:p w14:paraId="1A67BC0E">
      <w:pPr>
        <w:rPr>
          <w:rFonts w:hint="eastAsia"/>
        </w:rPr>
      </w:pPr>
      <w:r>
        <w:rPr>
          <w:rFonts w:hint="eastAsia"/>
        </w:rPr>
        <w:t>CCTACGGGTGGCAGCAGTGAGGAATATTGGTCAATGGACGGAAGTCTGAACCAGCCATGCCGCGTGAAGGATGAAGGCGTTCTGCGTTGTAAACTTCTTTTATCAGGGAAGAAACCACAGATTTCTATTTGTGTTGACGGTACCTGAGGAATAAGCACCGGCTAACTCCGTGCCAGCAGCCGCGGTAATACGGAGGGTGCAAGCGTTGTTCGGAATTACTGGGCGTAAAGCGCGTGTAGGCTGCGGAATAAGTCGGATGTGAAAGCCCTCAGCTTAACTGAGGAAGTGCATCCGATACTGTATCGCTTGAGTGTCGGAGGGGGTGGCGGAATTCCCGGTGTAGAGGTGAAATTCGTAGATATCGGGAGGAACACCTGTGGCGAAGGCGGCCACCTGGACGACGACTGACGCTGAGACGCGAAAGCGTGGGTAGCAAACAGGATTAGATACCCGAGTAGTCC</w:t>
      </w:r>
    </w:p>
    <w:p w14:paraId="4C724F11">
      <w:pPr>
        <w:rPr>
          <w:rFonts w:hint="eastAsia"/>
        </w:rPr>
      </w:pPr>
      <w:r>
        <w:rPr>
          <w:rFonts w:hint="eastAsia"/>
        </w:rPr>
        <w:t>&gt;OTU015591</w:t>
      </w:r>
    </w:p>
    <w:p w14:paraId="7E0DEF39">
      <w:pPr>
        <w:rPr>
          <w:rFonts w:hint="eastAsia"/>
        </w:rPr>
      </w:pPr>
      <w:r>
        <w:rPr>
          <w:rFonts w:hint="eastAsia"/>
        </w:rPr>
        <w:t>CCTACGGGTGGCTGCAGTGAGGAATATTGCACAATGGGCGCAAGCCTGATGCAGCGACGCCGCGTGGGCGAAGAAGGTCTTCGGATCGTAAAGCTCTTTTCTGCGTGACGAGAAAAGGACGGTAGCGCAGGAAGAAGTCTCGGCTAACTACGTGCCAGCAGCCGCGGTAAAACGTAGGAGACAAACGTTATCCGGAGTTACTGGGCGTAAAGGGCGTGCAGGCGGTGGCTTAAGTTCGGCGTGAAAGCTCCTGGCTAAACCGGGAGAGGTCGTGCGAGACTGCCAGACTAGAAGTAGAGAGAGGCCAGTAGAATTCCGGGTGTAGTGGTGAAATGCGTAGAGATCCGGAGGAATACCAGAAGCGAAGGCGGCACCCTGGATCACAACTGACGCTGAGGCGCGAAAGCATGGGTAGCGAACGGGATTAGATACCCGAGTAGTCC</w:t>
      </w:r>
    </w:p>
    <w:p w14:paraId="4C055536">
      <w:pPr>
        <w:rPr>
          <w:rFonts w:hint="eastAsia"/>
        </w:rPr>
      </w:pPr>
      <w:r>
        <w:rPr>
          <w:rFonts w:hint="eastAsia"/>
        </w:rPr>
        <w:t>&gt;OTU015592</w:t>
      </w:r>
    </w:p>
    <w:p w14:paraId="328240A4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CCTGCGGGTTGTAAAGCACTTTTGTCGGGAAAGAAAATCACAGGGTTAATACCCCTGTGCCTTGACGGTACCCGAAGAATAAGCACCGGCTAACTCCGTGCCAGCAGCCGCGGTAATACGGAGGGTGCAAGCGTTAATCGGAATTACTGGGCGTAAAGCGCGCGTAGGCGGCCGTTCAAGTCGAATGTGAAAGCCCCCGGCTTAACTGGGGAGGGTCATTCGATACTGTCCGGCTCGAAGGCAGGAGAGGGAAGCGGAATTCCCGGTGTAGTGGTGAAATGCGTAGATATCGGGAGGAACACCAGTGGCGAAGGCGGCTTTCTGGCCTGTTCTTGACGCTGAGGCGCGAAGGCTAGGGGAGCGAACGGGATTAGATACCCCGGTAGTCC</w:t>
      </w:r>
    </w:p>
    <w:p w14:paraId="4EEFAAD4">
      <w:pPr>
        <w:rPr>
          <w:rFonts w:hint="eastAsia"/>
        </w:rPr>
      </w:pPr>
      <w:r>
        <w:rPr>
          <w:rFonts w:hint="eastAsia"/>
        </w:rPr>
        <w:t>&gt;OTU015593</w:t>
      </w:r>
    </w:p>
    <w:p w14:paraId="1B817364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CTTCGGGGTGTAAAGCTCTTTCGGCAGGGACGATAATGACGGTACCTGAAGAAGAAGCTGCGGCTAACTACGTGCCAGCAGCCGCGGTAATACGTAGGCAGCGAGCGTTGTTCGGAATTATTGGGCGTAAAGGGCGCGTAGGCGGTGCGGTAAGTCTGTGGTGAAATCTCCGAGCTCAACTCGGAGCCTGCCGTGGAAACTGCCGTGCTTGAGTGTGGGAGAGGTGAGTGGAATTCCACGTGTAGCGGTGAAATGCGTAGAGATGTGGAGGAACACCAGTGGCGAAGGCGACTCTCTGGTCTGTAACTGACGCTGAGGAGCGAAAGCGTGGGGAGCGAACAGGATTAGATACCCCTGTAGTCC</w:t>
      </w:r>
    </w:p>
    <w:p w14:paraId="6F2D0E66">
      <w:pPr>
        <w:rPr>
          <w:rFonts w:hint="eastAsia"/>
        </w:rPr>
      </w:pPr>
      <w:r>
        <w:rPr>
          <w:rFonts w:hint="eastAsia"/>
        </w:rPr>
        <w:t>&gt;OTU015594</w:t>
      </w:r>
    </w:p>
    <w:p w14:paraId="2D5E57ED">
      <w:pPr>
        <w:rPr>
          <w:rFonts w:hint="eastAsia"/>
        </w:rPr>
      </w:pPr>
      <w:r>
        <w:rPr>
          <w:rFonts w:hint="eastAsia"/>
        </w:rPr>
        <w:t>CCTACGGGCGGCAGCAGTGGGGAATTTTGGGCAATGGGGGAAACCCTGACCCAGCAACGCCGCGTGAGGGAGGAAATCCTTCGGGATGTAAACCTCACAAGTAAGGGAAGAGCGCAGAAGGGATAATACCCCTTCTGCTCGACGGTACCTTACGTAAGCCACGGCTAACTACGTGCCAGCAGCCGCGGTAATACGTAGGTGGCAAGCGTTGTCCGGAATTATTGGGCGTAAAGCGCGCGCAGGCGGTTATGTAAGTCTGATGTTAAAGCCCGGAGCTCAACTTCGGTTCGCATTGGAAACTGTGTAACTTGAGTGCAGAAGAGGAAAGTGGTATTCCACGTGTAGCGGTGAAATGCGCAGATATCAGGAGGAACACCGGTGGCGAAGGCGGTTCTCTGGGCATGTCCTGACGCTGAGGAGCGAAAGTGTGGGGAGCGAACAGGATTAGATACCCTGGTAGTCC</w:t>
      </w:r>
    </w:p>
    <w:p w14:paraId="4240C2D3">
      <w:pPr>
        <w:rPr>
          <w:rFonts w:hint="eastAsia"/>
        </w:rPr>
      </w:pPr>
      <w:r>
        <w:rPr>
          <w:rFonts w:hint="eastAsia"/>
        </w:rPr>
        <w:t>&gt;OTU015595</w:t>
      </w:r>
    </w:p>
    <w:p w14:paraId="49BB1F27">
      <w:pPr>
        <w:rPr>
          <w:rFonts w:hint="eastAsia"/>
        </w:rPr>
      </w:pPr>
      <w:r>
        <w:rPr>
          <w:rFonts w:hint="eastAsia"/>
        </w:rPr>
        <w:t>CCTACGGGAGGCTGCAGTAGGGAATATTGGTCAATGGATGGAAGTCTGAACCAGCCATGCCGCGTGCAGGAAGAAGGCCTTCTGGGTTGTAAACTGCTTTTGCCAGGGGATAAAAAGAGCGTGCGCGCTTTATTGAAGGTACCTGGTGAATAAGCCACGGCTAACTACGTGCCAGCAGCCGCGGTAATACGTAGGTGGCAAGCGTTGTCCGGATTCACTGGGCGTAAAGGGTGCGCAGGCGGCCGGGTGTGTCAGATGTGAAATCCCGAGGCTCAACCTCGGAACTGCGTCCGATACTGGTTGGCTTGAATTCGGGAGAGGGATGCGGAATTCCAGGTGTAGCGGTGAAATGCGTAGATATAGGAAGGAACACCAGTGGCGAAGGCGACCACCTGGACTGATACTGACACTGAGGTGCGAAAGCGTGGGGAGCAAACAGGATTAGATACCCTTGTAGTCC</w:t>
      </w:r>
    </w:p>
    <w:p w14:paraId="57BE6E68">
      <w:pPr>
        <w:rPr>
          <w:rFonts w:hint="eastAsia"/>
        </w:rPr>
      </w:pPr>
      <w:r>
        <w:rPr>
          <w:rFonts w:hint="eastAsia"/>
        </w:rPr>
        <w:t>&gt;OTU015596</w:t>
      </w:r>
    </w:p>
    <w:p w14:paraId="2C955517">
      <w:pPr>
        <w:rPr>
          <w:rFonts w:hint="eastAsia"/>
        </w:rPr>
      </w:pPr>
      <w:r>
        <w:rPr>
          <w:rFonts w:hint="eastAsia"/>
        </w:rPr>
        <w:t>CCTACGGGTGGCTGCAGTAGGGAATATTGGACAATGGGCGCAAGCCTGATCCAGCCATGCCGCGTGGGTGAAGAAGGCCTGCGGGTTGTAAAGCACTTTCAGTGGGGAGGAAGGCCTTGGTATTAATACTGCCGAGGATTGACGTTACCCACAGAAGAAGCACCGGCTAACTCTGTGCCAGCAGCCGCGGTAATACGTAGGGGGCAAGCGTTGTTCGGAATTACTGGGCGTAAAGGGCGCGTAGGCGGCACAGCAAGTCGGGAGTGAAAGCCCGGGGCTCAACCCTTGAAAGCCGGTCGATACTGCCGGGCTAGAGTCCGGAAGAGGTGAGTGGAACTGCGAGTGTAGAGGTGAAATTCGTAGATATTCGCAAGAACACCAGTGGCGAAGGCGGCTCACTGGCCCGGTACTGACGCTGAGGTGCGAAAGCGTGGGGAGCAAACAGGATTAGATACCCCTGTAGTCC</w:t>
      </w:r>
    </w:p>
    <w:p w14:paraId="18F61859">
      <w:pPr>
        <w:rPr>
          <w:rFonts w:hint="eastAsia"/>
        </w:rPr>
      </w:pPr>
      <w:r>
        <w:rPr>
          <w:rFonts w:hint="eastAsia"/>
        </w:rPr>
        <w:t>&gt;OTU015597</w:t>
      </w:r>
    </w:p>
    <w:p w14:paraId="1B56C33D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ATTTCGGTATGTAAACTTCGAAAGAATGGGAAGAATAAATGACGGTACCATTTATAAGCTCCGGCTAACTACGTGCCAGCAGCCGCGGTAATACGGAGGGTGCGAGCGTTGTCCGGAATCACTGGGCGTAAAGAGCTCGTAGGCGGCTTGTCACGTCGGGTGTGAAAGCCCGGGGCTTAACCCCGGGTCTGCAGTCGATACTGCATGGCTAGAGTCTGATAGAGGGAAGTGGAATTCCAGGTGTAGCGGTGAAATGCGTAGATATCTGGAAGAACACCAGTGGCGAAAGCAGGTACCTGGACCACTACTGACACTCAGCTGCGAAAGCTAGGGGAGCAAACAGGATTAGATACCCCAGTAGTCC</w:t>
      </w:r>
    </w:p>
    <w:p w14:paraId="49284654">
      <w:pPr>
        <w:rPr>
          <w:rFonts w:hint="eastAsia"/>
        </w:rPr>
      </w:pPr>
      <w:r>
        <w:rPr>
          <w:rFonts w:hint="eastAsia"/>
        </w:rPr>
        <w:t>&gt;OTU015598</w:t>
      </w:r>
    </w:p>
    <w:p w14:paraId="5981A12A">
      <w:pPr>
        <w:rPr>
          <w:rFonts w:hint="eastAsia"/>
        </w:rPr>
      </w:pPr>
      <w:r>
        <w:rPr>
          <w:rFonts w:hint="eastAsia"/>
        </w:rPr>
        <w:t>CCTACGGGAGGCTGCAGTGGGGAATCTTGCACAATGGGCGAAAGCCTGATGCAGCGACGCCGCGTGAGGGATGAAGGCCCTAGGGTTGTAAACCTCTTTCAGCAGGGACGAAGCGAAAGTGACGGTACCCGCAGAAGAAGGTCCGGCCAACTACGTGCCAGCAGCCGCGGTAATACGAAGGGGGCTAGCGTTGTTCGGAATTACTGGGCGTAAAGCGCGCGCAGGCGGGTGCGCAAGTCGGAGGTGAAAGCGCAGGGCTCAACCCTGCGACGCCCTCCGAGACTGCGTGTCTGGGGACCAGTAGAGGCGAGTGGAATTCCCGGTGTAGCGGTGAAATGCGTAGATATCGAGAGGAACACCTGCGGCGAAGGCGGGTTGCTGGGCCGACACTGACGCTGAGGCGCGAAAGCCAGGGGAGCGAACGGGATTAGATACCCTTGTAGTCC</w:t>
      </w:r>
    </w:p>
    <w:p w14:paraId="4F0F3438">
      <w:pPr>
        <w:rPr>
          <w:rFonts w:hint="eastAsia"/>
        </w:rPr>
      </w:pPr>
      <w:r>
        <w:rPr>
          <w:rFonts w:hint="eastAsia"/>
        </w:rPr>
        <w:t>&gt;OTU015599</w:t>
      </w:r>
    </w:p>
    <w:p w14:paraId="2E5F8F3E">
      <w:pPr>
        <w:rPr>
          <w:rFonts w:hint="eastAsia"/>
        </w:rPr>
      </w:pPr>
      <w:r>
        <w:rPr>
          <w:rFonts w:hint="eastAsia"/>
        </w:rPr>
        <w:t>CCTACGGGCGGCTGCAGTGGGGAATCTTGCGCAATGGCCGCAAGGCTGACGCAGCGACGCCGCGTGGGGGAGGAAGGGCTTCGGCTCGTAAACCCCTGTTGCCCGGGGCGAACATCCCGTTTCGACGGGACTGACGGTACCGGGTGAGGAAGCACCGGCTAACTCCGTGCCAGCAGCCGCGGTAATACGGAGGGTGCGAGCGTTGTCCGGAATCACTGGGCGTAAAGGGCGCGTAGGCGGCGCGAGGAGTCGGGGGTGAAAGTCCGGGGCTCAACCCCGGATCGGCCTTCGAGACTCTCGCGCTGGAGCACAGTAGAGGCGGGTGGAATTCCGGGTGTAGTGGTGAAATGCGTAGAGATCCGGAGGAACACCAGTGGCGAAGGCGGCTGGCTGGACCTGACCTGACGCTGAGGCGCGAAGGCGTGGGGAGCGAACGGGATTAGATACCCGTGTAGTCC</w:t>
      </w:r>
    </w:p>
    <w:p w14:paraId="1BF40EC6">
      <w:pPr>
        <w:rPr>
          <w:rFonts w:hint="eastAsia"/>
        </w:rPr>
      </w:pPr>
      <w:r>
        <w:rPr>
          <w:rFonts w:hint="eastAsia"/>
        </w:rPr>
        <w:t>&gt;OTU015600</w:t>
      </w:r>
    </w:p>
    <w:p w14:paraId="4A63F729">
      <w:pPr>
        <w:rPr>
          <w:rFonts w:hint="eastAsia"/>
        </w:rPr>
      </w:pPr>
      <w:r>
        <w:rPr>
          <w:rFonts w:hint="eastAsia"/>
        </w:rPr>
        <w:t>CCTACGGGTGGCTGCAGTGGGGAATTTTGGACAATGGGGGAAACCCTGATCCAGCAATGCCGCGTGTGCGAAGAAGGCCTTCGGGTTGTAAAGCACTTTTGTCAGGGAAGAAATCCTTTGGGCTAATACCCTAGGGGGATGACGGTACCCTGGGACTAAGCACCGGCTAACTCCGTGCCAGCAGCCGCGGTAATACGGAGGGTGCAAGCGTTATCCGGATTCACTGGGTTTAAAGGGTGCGTAGGCGGGCAGGGAAGTCCGTGGTGAAATCTCCGAGCTTAACTTGGGAACTGCCGTGGATACTATCAATCTTGAATATCGTTGAGGTTAGCGGAATATGTCATGTAGCGGTGAAATGCTTAGATATGACATAGAACACCGATAGCGGAGGCAGCTAACTAAGCGATCATTGACACTGAGGCACGAAAGCGTGGGGAGCAAACAGGATTAGATACCCCAGTAGTCC</w:t>
      </w:r>
    </w:p>
    <w:p w14:paraId="7E6B00B0">
      <w:pPr>
        <w:rPr>
          <w:rFonts w:hint="eastAsia"/>
        </w:rPr>
      </w:pPr>
      <w:r>
        <w:rPr>
          <w:rFonts w:hint="eastAsia"/>
        </w:rPr>
        <w:t>&gt;OTU015601</w:t>
      </w:r>
    </w:p>
    <w:p w14:paraId="431E150B">
      <w:pPr>
        <w:rPr>
          <w:rFonts w:hint="eastAsia"/>
        </w:rPr>
      </w:pPr>
      <w:r>
        <w:rPr>
          <w:rFonts w:hint="eastAsia"/>
        </w:rPr>
        <w:t>CCTACGGGCGGCTGCAGTGGGGAATATTGCGCAATGGCCGCAAGGCTGACGCAGCAACGCCGCGTGAAGGATGAAATCCTTCGGGATGTAAACTTCGCAAGTATGGGAAGAAATAAATGACGGTACCATATGTAAGCCCCGGCTAACTCTGTGCCAGCAGCCGCGGTAATACAGAGGGTGCAAGCGTTGTTCGGAATTACTGGGCGTAAAGGGCGCGTAGGCGGCCGATCAAGTCAGGCGTGAAATTCCCGGGCTCAACCTGGGGGCTGCGCTTGATACTGGTTGGCTTGAATGCGGGAGAGGGATGCAGAATTCCAGGTGTAGCGGTGAAATGCGTAGATATCTGGAGGAATACCGGTGGCGAAGGCGGCATCCTGGACCGAGATTGACACTAAAGCGCGAAAGCCAGGGGAGCAAACGGGATTAGATACCCCAGTAGTCC</w:t>
      </w:r>
    </w:p>
    <w:p w14:paraId="76AA0084">
      <w:pPr>
        <w:rPr>
          <w:rFonts w:hint="eastAsia"/>
        </w:rPr>
      </w:pPr>
      <w:r>
        <w:rPr>
          <w:rFonts w:hint="eastAsia"/>
        </w:rPr>
        <w:t>&gt;OTU015602</w:t>
      </w:r>
    </w:p>
    <w:p w14:paraId="0CD65530">
      <w:pPr>
        <w:rPr>
          <w:rFonts w:hint="eastAsia"/>
        </w:rPr>
      </w:pPr>
      <w:r>
        <w:rPr>
          <w:rFonts w:hint="eastAsia"/>
        </w:rPr>
        <w:t>CCTACGGGGGGCTGCAGTCGAGAATTTTTCTCAATGGGGGAAACCCTGAAGGAGCGACGCCGCGTGGGGGATGAAGGGCTTCGGCCCGTAAACCCCTGTCATTTGCGAACAAACCTCAATTGATAACACCGGTTGAGTTGATTGTAGCGGAAGAGGAAGGGACGGCTAACTCTGTGCCAGCAGCCGCGGTAATACAGAGGTCCCGAGCGTTGTTCGGATTCACTGGGCGTAAAGGGCGCGCAGGTGGGTTGGTAAGTTTGGTGTGAAAGCTTCGGGCTTAACCCGGAAATGGCATTGAATACTACTGATCTGGAGGTTTGGAGGGGGGACTGGAATTCTTGGTGTAGCAGTGAAATGCGTAGATATCAAGAGGAACACCAGTGGCGAAGGCGAGTCCCTGGACAACACCTGACACTGAGGCGCGAAAGCCAAGGGAGCAAACAGGATTAGATACCCCAGTAGTCC</w:t>
      </w:r>
    </w:p>
    <w:p w14:paraId="1A5459C9">
      <w:pPr>
        <w:rPr>
          <w:rFonts w:hint="eastAsia"/>
        </w:rPr>
      </w:pPr>
      <w:r>
        <w:rPr>
          <w:rFonts w:hint="eastAsia"/>
        </w:rPr>
        <w:t>&gt;OTU015603</w:t>
      </w:r>
    </w:p>
    <w:p w14:paraId="48A9B879">
      <w:pPr>
        <w:rPr>
          <w:rFonts w:hint="eastAsia"/>
        </w:rPr>
      </w:pPr>
      <w:r>
        <w:rPr>
          <w:rFonts w:hint="eastAsia"/>
        </w:rPr>
        <w:t>CCTACGGGTGGCAGCAGTGGGGAATCTTGCGCAATGGCCGAAAGGCTGACGCAGCGACGCCGCGTGCGGGAGGACGGCCTTCGGGTCGTAAACCGCTGTTGCCCGGGATGAAACGCCACCGTAAGGTGGCTAAGACAGTACCCCCTGAATAAGCACCGGCTAACTCTGTGCCAGCAGCCGCGGTAATACAGAGGGTGCGAGCGTTAATCGGAATTACTGGGCGTAAAGCGCGCGTAGGCGGCTTTGCAAGTCGGGTGTGAAATCCCCAGGCTTAACCTGGGAACTGCATTCGAGACTGCATTGCTAGAGTATGGGAGAGGGAAGTGGAATTTCCGGTGTAGCGGTGAAATGCGTAGATATCGGAAGGAACATCAGTGGCGAAAGCGACTTCCTGGACCAATACTGACGCTCATGTGCGAAAGCGTGGGGAGCAAACAGGATTAGATACCCCAGTAGTCC</w:t>
      </w:r>
    </w:p>
    <w:p w14:paraId="27E0A086">
      <w:pPr>
        <w:rPr>
          <w:rFonts w:hint="eastAsia"/>
        </w:rPr>
      </w:pPr>
      <w:r>
        <w:rPr>
          <w:rFonts w:hint="eastAsia"/>
        </w:rPr>
        <w:t>&gt;OTU015604</w:t>
      </w:r>
    </w:p>
    <w:p w14:paraId="408B50D4">
      <w:pPr>
        <w:rPr>
          <w:rFonts w:hint="eastAsia"/>
        </w:rPr>
      </w:pPr>
      <w:r>
        <w:rPr>
          <w:rFonts w:hint="eastAsia"/>
        </w:rPr>
        <w:t>CCTACGGGTGGCTGCAGTGGGGAATATTGGACAATGGGCGCAAGCCTGATCCAGCCATGCCGCGTGAGTGACGAAGGTCTTCGGATTGTAAAGCTCTTTTGGCGGGGACGATAATGACGGTACCCGCAGAATAAGCCCCGGCTAACTTCGTGCCAGCAGCCGCGGTAATACGAAGGGGGCTAGCGTTGTTCGGATTCACTGGGCGTAAAGCGCGCGCAGGCGGACTGGTCAGTCTGGGGTGAAATCTCACGGCTCAACCGTGAGAGGTCCCTGGATACTACTAGTCTTGAGGGGCTCAGAGGAGAGTGGAATTCCGGGTGTAGTGGTGGAATGCGTAGATATCCGGAGGAACACCAGTGGCGAAAGCGGCTCTCTGGGGGCAACCTGACGCTGAGGCGCGAAAGCGTGGGGAGCGAACCGGATTAGATACCCTGGTAGTCC</w:t>
      </w:r>
    </w:p>
    <w:p w14:paraId="67B9589B">
      <w:pPr>
        <w:rPr>
          <w:rFonts w:hint="eastAsia"/>
        </w:rPr>
      </w:pPr>
      <w:r>
        <w:rPr>
          <w:rFonts w:hint="eastAsia"/>
        </w:rPr>
        <w:t>&gt;OTU015605</w:t>
      </w:r>
    </w:p>
    <w:p w14:paraId="29289EB2">
      <w:pPr>
        <w:rPr>
          <w:rFonts w:hint="eastAsia"/>
        </w:rPr>
      </w:pPr>
      <w:r>
        <w:rPr>
          <w:rFonts w:hint="eastAsia"/>
        </w:rPr>
        <w:t>CCTACGGGGGGCTGCAGTCGAGAATCTTTCGCAATGGGCGCAAGCCTGACGAAGCGACGCCGTGTGAACGAAGAAGGCCTTCGGGTTGTAAAGTTCTTTCGCTAGGGAACAAGAGAGATAGGATAACACCTTATCGATTTGATGGTACTTGGTAAAGAAGCACCGGCTAACTCCGTGCCAGCAGCTGCGGTAATACGGAGGGTGCAAGCATTGATCGGAATTACTGGGCGTAAAGGGCGCGTAGGCGGTTTAATAAGTCGGATGTGAAATTCCGGGGCTCAACCCCGGAGCTGCATCCAAAACTACTGGGCTAGAGTATGGTAGAGGGTGGTGGAATTTCCTGTGTAGCAGTGAAATGCGTAGAGATCGGGAGGAACATCCGTGGCGAAGGCGGCCACCTGGGCCAACACTGACACTGAGGCACGAAAGCGTGGGGAGCAAACAGGATTAGATACCCCAGTAGTCC</w:t>
      </w:r>
    </w:p>
    <w:p w14:paraId="71FE609D">
      <w:pPr>
        <w:rPr>
          <w:rFonts w:hint="eastAsia"/>
        </w:rPr>
      </w:pPr>
      <w:r>
        <w:rPr>
          <w:rFonts w:hint="eastAsia"/>
        </w:rPr>
        <w:t>&gt;OTU015606</w:t>
      </w:r>
    </w:p>
    <w:p w14:paraId="1DD9B5A3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AGGGTTGTAAAGCTCTTTTGCCAGGGAAGATGATGACTGTACCTGGAGAATAAGCACCGGCTAACTCTGTGCCAGCAGCCGCGGTAATACAGAGGGTGCGAGCGTTGTCCGGAATTACTGGGCGTAAAGGGCGCGTAGGCGGCACAGCAAGTCGGGAGTGAAAGCCCGGGGCTCAACCCCGGAATGGCTTTCGAAACTGCTGAGCTAGAGTGCGGAAGGGGCAACCGGAATTCCCAGTGTAGCGGTGAAATGCTTAGATATGCCATAGAACACCAATTGCGAAGGCAGCTGACTGGACCTGTATTGACGCTGAGGCACGAAAGCGTGGGGAGCGAACAGGATTAGATACCCCTGTAGTCC</w:t>
      </w:r>
    </w:p>
    <w:p w14:paraId="515C89FA">
      <w:pPr>
        <w:rPr>
          <w:rFonts w:hint="eastAsia"/>
        </w:rPr>
      </w:pPr>
      <w:r>
        <w:rPr>
          <w:rFonts w:hint="eastAsia"/>
        </w:rPr>
        <w:t>&gt;OTU015607</w:t>
      </w:r>
    </w:p>
    <w:p w14:paraId="19383243">
      <w:pPr>
        <w:rPr>
          <w:rFonts w:hint="eastAsia"/>
        </w:rPr>
      </w:pPr>
      <w:r>
        <w:rPr>
          <w:rFonts w:hint="eastAsia"/>
        </w:rPr>
        <w:t>CCTACGGGGGGCTGCAGTGGGGAATCTTGCGCAATGGGCGAAAGCCTGACGCAGCCATGCCGCGTGTATGATGAAGGTCTTAGGATTGTAAAATACTTTCACCGGTGAAGATAATGACTGTAGCCGGAGAAGAAGCCCCGGCTAACTTCGTGCCAGCAGCCGCGGTAATACGAAGGGGGCTAGCGTTGCTCGGAATTACTGGGCGTAAAGGGAGCGTAGGCGGCTTGGCAAGTGGATGGTGAAATCCCTCGGCTTAACCGAGGAACTGCCATCCAGACTGCTTTGCTTGAGGCCGGGAGAGGTGAGTGGAATTCCGAGTGTAGAGGTGAAATTCGTAGATATTCGGAAGAACACCAGTGGCGAAGGCGACTCACTGGACACATATTGACGCTGAGGTGCGAAAGCGTGGGGAGCAAACAGGATTAGATACCCTAGTAGTCC</w:t>
      </w:r>
    </w:p>
    <w:p w14:paraId="0DF10ECF">
      <w:pPr>
        <w:rPr>
          <w:rFonts w:hint="eastAsia"/>
        </w:rPr>
      </w:pPr>
      <w:r>
        <w:rPr>
          <w:rFonts w:hint="eastAsia"/>
        </w:rPr>
        <w:t>&gt;OTU015608</w:t>
      </w:r>
    </w:p>
    <w:p w14:paraId="2A2D18D4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TGTAAACTGCTGTCCTGACCGAAGAACTTTGACGGTAGGTCAGAAGAAAGGGGCGCCTAATCACGTGCCAGCAGGCGCGGTAATACGTGAGCCCCGAGCGTTAGCCGGAATCATTGGGCTTAAAGCGTACGTAGGCGGATGTGCAGGCATCGTGTGAAATCCCCTGGCTCAACCAGGGAACTGCTCGGTGAACCGCACGTCTTGAGGCAAGTAGAGGCTGTCGGAACGATAGGTGGAGCGGTGAAATGCGTAGATATCTATCGGAACGCCGAAGGTGAAAACAGGCAGCTGGGCTTGTTCTGACGCTAAGGTACGAAAGCGTGGGGAGCGAACGGGATTAGATACCCCAGTAGTCC</w:t>
      </w:r>
    </w:p>
    <w:p w14:paraId="7B1BB9CB">
      <w:pPr>
        <w:rPr>
          <w:rFonts w:hint="eastAsia"/>
        </w:rPr>
      </w:pPr>
      <w:r>
        <w:rPr>
          <w:rFonts w:hint="eastAsia"/>
        </w:rPr>
        <w:t>&gt;OTU015609</w:t>
      </w:r>
    </w:p>
    <w:p w14:paraId="2312E334">
      <w:pPr>
        <w:rPr>
          <w:rFonts w:hint="eastAsia"/>
        </w:rPr>
      </w:pPr>
      <w:r>
        <w:rPr>
          <w:rFonts w:hint="eastAsia"/>
        </w:rPr>
        <w:t>CCTACGGGAGGCTGCAGTGGGGAATCTTGCACAATGGGGGAAACCCTGATGCAGCGACGCCGCGTGAGCGATGAAGCCTTTCGGGGTGTAAAGCTCTTACGCCAGGGACGATAATGACGGTACCTGGAGAAGCAGCTGCGGCTAACTACGTGCCAGCAGCCGCGGTAATACGTAGGCAGCAAGCGTTGTTCGGAATTACTGGGCGTAAAGGGTGCGTAGGCGGCACTGAAAGTTGGGTGTGAAATCCCTCGGCTTAACCGAGGAACTGCGCCCAAAACTACAGTACTTGAGGGAGACAGAGGTGAGCGGAACTTAGGGTGGAGCGGTGAAATGCGTTGATATCCTAAGGAACACCAGTGGCGAAAGCGGCTCACTGGTCCGGATCTGACGCTGAGGCGCGAAAGCGTGGGGAGCAAACAGGATTAGATACCCGAGTAGTCC</w:t>
      </w:r>
    </w:p>
    <w:p w14:paraId="70737558">
      <w:pPr>
        <w:rPr>
          <w:rFonts w:hint="eastAsia"/>
        </w:rPr>
      </w:pPr>
      <w:r>
        <w:rPr>
          <w:rFonts w:hint="eastAsia"/>
        </w:rPr>
        <w:t>&gt;OTU015610</w:t>
      </w:r>
    </w:p>
    <w:p w14:paraId="6942D1B7">
      <w:pPr>
        <w:rPr>
          <w:rFonts w:hint="eastAsia"/>
        </w:rPr>
      </w:pPr>
      <w:r>
        <w:rPr>
          <w:rFonts w:hint="eastAsia"/>
        </w:rPr>
        <w:t>CCTACGGGTGGCAGCAGTGGGGAATATTGCACAATGGAGGAAACTCTGATGCAGCGACGCCGCGTGAGCGATGAAGGCCTTCGGGTCGTAAAGCTCTGTCCTATGGGACGATAATGACGGTACCATAGGAGGAAGCCCCGGCTAACTACGTGCCAGCAGCCGCGGTAATACGTAGGGGGCGAGCGTTGTCCGGAATGACTGGGCGTAAAGGGTACGTAGGCGGCCAGGTAAGTCAGATGTGAAAGGCATGGGCTCAACCCATGTTAGCATTTGAAACTGCTTGGCTTGAGTCAAGGAGAGGAAAGTGGAATTCCTGGTGTAGCGGTGAAATGCGTAGATATCGGAAGGAACGTCAATGGCGAAGGCAGCCACCTGGCATCATACTGACGCTGAGGCGCGAAAGCGTGGGGATCGAACAGGATTAGATACCCGAGTAGTCC</w:t>
      </w:r>
    </w:p>
    <w:p w14:paraId="7184E99D">
      <w:pPr>
        <w:rPr>
          <w:rFonts w:hint="eastAsia"/>
        </w:rPr>
      </w:pPr>
      <w:r>
        <w:rPr>
          <w:rFonts w:hint="eastAsia"/>
        </w:rPr>
        <w:t>&gt;OTU015611</w:t>
      </w:r>
    </w:p>
    <w:p w14:paraId="05979F7B">
      <w:pPr>
        <w:rPr>
          <w:rFonts w:hint="eastAsia"/>
        </w:rPr>
      </w:pPr>
      <w:r>
        <w:rPr>
          <w:rFonts w:hint="eastAsia"/>
        </w:rPr>
        <w:t>CCTACGGGAGGCTGCAGTGGGGAATATTGCGCAATGGGGGCAACCCTGACGCAGCCATGCCGCGTGTGTGAAGAAGGCCTTCGGGTTGTAAAGCACTTTCAATGGGGAAGAAAAGCGTACTGTTAATAGCGGTGCGCCGTGACGTTACCCATAGAAGAAGCACCGGCTAACTCCGTGCCAGCAGCCGCGGTAATACGGAGGGTGCGAGCGTTGTTCGGAATTACTGGGCGTAAAGCGCGTGTAGGCGGCCTCTTAAGTCTGGTGTGAAATCCCGGGGCTTACCCCCGGAAGTGCATTGGATACTGGGAGGCTCGAGTACCGGAGAGGAGGGTGGAATTCCTGGTGTAGCGGTGAAATGCGTAGATATCGTGAGGAACACCAGAGGCGAAGGCGGTTTCCTGGACAGTTACTGACGCTCAGGCACGAAAGCGTGGGGAGCAAAAGGGATTAGATACCCTTGTAGTCC</w:t>
      </w:r>
    </w:p>
    <w:p w14:paraId="7CCC4A5E">
      <w:pPr>
        <w:rPr>
          <w:rFonts w:hint="eastAsia"/>
        </w:rPr>
      </w:pPr>
      <w:r>
        <w:rPr>
          <w:rFonts w:hint="eastAsia"/>
        </w:rPr>
        <w:t>&gt;OTU015612</w:t>
      </w:r>
    </w:p>
    <w:p w14:paraId="313D59EA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GGGGGATAAAATTCCCATGCGTGGGAAATTGAAGGTACCCGGTGAATAAGCCACGGCTAACTACGTGCCAGCAGCCGCGGTAATACGTAGGTGGCAAGCGTTGTCCGGATTTATTGGGCGTAAAGCGCGCGTAGGCGGCCGGTTAAGTCCTGTGTGAAAGACCACGGCTCAACCGTGGGGGTGCATGGGAAACTGGCCGGCTTGAGTGCAGGAGAGGGGAGCGGAATTCCCGGTGTAGCGGTGGAATGCGTAGAGATCGGGAGGAACACCAGTGGCGAAGGCGGCTCTCTGGCCTGTAACTGACGCTGAGGCGCGAAAGCGTGGGGAGCGAACAGGATTAGATACCCGAGTAGTCC</w:t>
      </w:r>
    </w:p>
    <w:p w14:paraId="61E70F7A">
      <w:pPr>
        <w:rPr>
          <w:rFonts w:hint="eastAsia"/>
        </w:rPr>
      </w:pPr>
      <w:r>
        <w:rPr>
          <w:rFonts w:hint="eastAsia"/>
        </w:rPr>
        <w:t>&gt;OTU015613</w:t>
      </w:r>
    </w:p>
    <w:p w14:paraId="59123037">
      <w:pPr>
        <w:rPr>
          <w:rFonts w:hint="eastAsia"/>
        </w:rPr>
      </w:pPr>
      <w:r>
        <w:rPr>
          <w:rFonts w:hint="eastAsia"/>
        </w:rPr>
        <w:t>CCTACGGGGGGCTGCAGTGGGGAATATTGCACAATGGGCGCAAGCCTGATGCAGCGACGCCGCGTGGGGGATGACGGCCTTCGGGTTGTAAACCTCTTTTACCACTCACGCAGGCTCCACGTTCTCGTGGGGTTGACGGTCAGTGGGGAATAAGGACCGGCTAACTACGTGCCAGCAGCCGCGGTAATACGTAGGGTCCGAGCGTTGTCCGGAATTATTGGGCGTAAAGCGTCCGCAGGTGGACATATGCGTCTGCTGTTAAATGTCAGGGCTCAACCCTGGTCACGTTGCAGTGGATACGATATGTCTAGAGGAAGGAAGAGATGAACGGAACTTATGGTGGAGCAGTGAAATGCGTTGATATCATAGGGAACACCAATTGCGAAGGCAGTTCATTGGTCCTCTCCTGACACTCAGGGACGACAGCGTGGGGAGCGAAGCGGATTAGATACCCCAGTAGTCC</w:t>
      </w:r>
    </w:p>
    <w:p w14:paraId="683D27D0">
      <w:pPr>
        <w:rPr>
          <w:rFonts w:hint="eastAsia"/>
        </w:rPr>
      </w:pPr>
      <w:r>
        <w:rPr>
          <w:rFonts w:hint="eastAsia"/>
        </w:rPr>
        <w:t>&gt;OTU015614</w:t>
      </w:r>
    </w:p>
    <w:p w14:paraId="3D55E0EE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CAGCCCAGAGGGTGACGGTACCTCCAGAAGAAGCCCCGGCTAACTACGTGCCAGCAGCCGCGGTAATACAGAGGGGGCAAGCGTTGTTCGGAATTACTGGGCGTAAAGGGCGCGTAGGCGGCCTGCTAAGTCGAACGTGAAATCCCTGGGCTCAACCCAGGAACTGCGTCCGATACTGGTTGGCTTGAATCCGGGAGAGGGATGCGGAATTCCAGGTGTAGCGGTGAAATGCGTAGATATCTGGAGGAACACCTGAGGTGAAGACGGGTTGCTGGGCTGACACTGACGCTGAGGCGCGAAAGCCAGGGGAGCAAACGGGATTAGATACCCCAGTAGTCC</w:t>
      </w:r>
    </w:p>
    <w:p w14:paraId="7E1E102F">
      <w:pPr>
        <w:rPr>
          <w:rFonts w:hint="eastAsia"/>
        </w:rPr>
      </w:pPr>
      <w:r>
        <w:rPr>
          <w:rFonts w:hint="eastAsia"/>
        </w:rPr>
        <w:t>&gt;OTU015615</w:t>
      </w:r>
    </w:p>
    <w:p w14:paraId="430F3B6E">
      <w:pPr>
        <w:rPr>
          <w:rFonts w:hint="eastAsia"/>
        </w:rPr>
      </w:pPr>
      <w:r>
        <w:rPr>
          <w:rFonts w:hint="eastAsia"/>
        </w:rPr>
        <w:t>CCTACGGGGGGCTGCAGTGGGGAATCTTGCACAATGCGCGAAAGCGTGATGCAGCAACGCCGCGTGGGGGAAGACGGCCTTCGGGTTGTAAACCCCTTTCAGTTGGGACGAAGCTTCGCCGGTGAATAGCCGGCTGGAGTGACGGTACCTTCACAAGAAGCCACGGCTAACTACGTGCCAGCAGCCGCGGTAATACGTAGGTGGCGAGCGTTGTCCGGATTTACTGGGCGTAAAGAGCGCGCAGGCGGTCGTCCAAGTCGCGTGTGAAAGCCCCCGGCTCAACTGGGGAGGGTCACGCGATACTGATCGACTCGAAGGCAGGAGAGGGTAGTGGAATTCCCGGTGTAGCAGTGAAATGCGTAGAGATCGGGAGGAACATCCGTGGCGAAGGCGACTACCTGGACCAGCACTGACACTGAGGCACGAAAGCGTGGGGAGCAAACAGGATTAGATACCCCAGTAGTCC</w:t>
      </w:r>
    </w:p>
    <w:p w14:paraId="2D5FABEB">
      <w:pPr>
        <w:rPr>
          <w:rFonts w:hint="eastAsia"/>
        </w:rPr>
      </w:pPr>
      <w:r>
        <w:rPr>
          <w:rFonts w:hint="eastAsia"/>
        </w:rPr>
        <w:t>&gt;OTU015616</w:t>
      </w:r>
    </w:p>
    <w:p w14:paraId="493457F8">
      <w:pPr>
        <w:rPr>
          <w:rFonts w:hint="eastAsia"/>
        </w:rPr>
      </w:pPr>
      <w:r>
        <w:rPr>
          <w:rFonts w:hint="eastAsia"/>
        </w:rPr>
        <w:t>CCTACGGGGGGCTGCAGTGGGGAATTTTGCACAATGGGCGGAAGCCTGATGCAGCGACGCCGCGTGAGGGATGACGGCTTTCGGGTTGTAAACCTCTTTTATCCACCACGAAGGCCAGGTATTCGCCTGGTTGACGGTAGTGGTTGAATAAGCGCCGGCTAACTACGTGCCAGCAGCCGCGGTAATACAGAGACTGCAAGCGTTATTCGGATTCACTGGGCGTAAAGGGTGTGTAGGTGGACATGTTAGTCCTGTGTGAAAGCCCTGGGCTCAACCTGGGAATTGCAGTGGATACTGGGCAACTAGAGTGTGGTAGAGGGTGGCGGAATTCCCGGTGTAGCAGTGAAATGCGTAGAGATCGGGAGGAACATCCGTGGCGAAGGCGGCCCACTGGGCCGGATCTGACGCTGAGGCGCGAAAGCGTGGGGAGCAAACAGGATTAGATACCCCGGTAGTCC</w:t>
      </w:r>
    </w:p>
    <w:p w14:paraId="78F0F6AB">
      <w:pPr>
        <w:rPr>
          <w:rFonts w:hint="eastAsia"/>
        </w:rPr>
      </w:pPr>
      <w:r>
        <w:rPr>
          <w:rFonts w:hint="eastAsia"/>
        </w:rPr>
        <w:t>&gt;OTU015617</w:t>
      </w:r>
    </w:p>
    <w:p w14:paraId="14FCC0E9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CCAATACGCTGAAGTCTGACGGTACCGGGAGAAGAAGCACCGGCTAACTCTGTGCCAGCAGCCGCGGTAATACAGAGGTCTCAAGCGTTGTTCGGATTCATTGGGCGTAAAGGGTGTGTAGGTGGCGCCGTAAGTCGGGTGTGAAATCTCGGGGCTTAACCTGGGAATGGCATTCGAGACTACCTAGCTAGAGTCTGGTAGAGGGAAGTGGAATTTCCGGTGTAGCGGTGAAATGTGTAGAGATGTGGAGGAACACCAGTGGCGAAGGCGACTCTCTGGTCTGTAACTGACGCTGAGGCGCGAAAGCGTGGGGAGCAAACAGGATTAGATACCCGAGTAGTCC</w:t>
      </w:r>
    </w:p>
    <w:p w14:paraId="6A4A5322">
      <w:pPr>
        <w:rPr>
          <w:rFonts w:hint="eastAsia"/>
        </w:rPr>
      </w:pPr>
      <w:r>
        <w:rPr>
          <w:rFonts w:hint="eastAsia"/>
        </w:rPr>
        <w:t>&gt;OTU015618</w:t>
      </w:r>
    </w:p>
    <w:p w14:paraId="30F4A12C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TCTTCGGATCGTAAAGCTCTGTTGTTAGGGAAGAACAAGTACCGGAGTAACTGTCGGTACCTTGACGGTACCTAACCAGAAAGCCACGGCTAACTACGTGCCAGCAGCCGCGGTAATACGTAGGTGGCAAGCGTTGTCCGGAATCATTGGGCGTAAAGCGCGCGCAGGCGGTCCTTTAAGTCTGATGTGAAATCCCTCGGCTCAACCGAGGACGTGCATCCGAAACTGCGAAGCTTGAGTACTGAAGAGGATCGCGGAATTCCCGGTGTAGAGGTGAAATTCGTAGATATTCGGTGGAACACCAGTGGCGAAGGCGACTTACTGGACGACTGTTGACGCTGAGGTGCGAAAGCGTGGGGAGCAAACAGGATTAGATACCCCTGTAGTCC</w:t>
      </w:r>
    </w:p>
    <w:p w14:paraId="1647693A">
      <w:pPr>
        <w:rPr>
          <w:rFonts w:hint="eastAsia"/>
        </w:rPr>
      </w:pPr>
      <w:r>
        <w:rPr>
          <w:rFonts w:hint="eastAsia"/>
        </w:rPr>
        <w:t>&gt;OTU015619</w:t>
      </w:r>
    </w:p>
    <w:p w14:paraId="4F1B6F6D">
      <w:pPr>
        <w:rPr>
          <w:rFonts w:hint="eastAsia"/>
        </w:rPr>
      </w:pPr>
      <w:r>
        <w:rPr>
          <w:rFonts w:hint="eastAsia"/>
        </w:rPr>
        <w:t>CCTACGGGTGGCTGCAGTCGAGAATCTTTCACAATGGGGGCAACCCTGATGGAGCGACGCCGCGTGGAGGATAAGGTCTTCGGATTGTAAACTCCTGTCATGCGTGAACAAGGCTGCAGGGATAATACCTTTGCAGATTGATGGTAGCGCAAGAGGAAGAGACGGCTAACTCCGTGCCAGCAGCCGCGGTAATACGTAGGGCGCGAGCGTTGTCCGGAATTATTGGGCGTAAAGAGCTCGTAGGTGGCTTGTTGCGTCTGCCGTGAAAGCCCGTGGCTTAACTACGGGTCTGCGGTGGATACGGGCAGGCTAGAGGCTGGTAGGGGCAAGCGGAATTCCTGGTGTAGCGGTGAAATGCGCAGATATCAGGAGGAACACCAGTGGCGAAGGCGGCTTACTGGACTGTAACTGACGCTCATGCACGAAAGCGTGGGGAGCAAACAGGATTAGATACCCCTGTAGTCC</w:t>
      </w:r>
    </w:p>
    <w:p w14:paraId="3FB6ECDC">
      <w:pPr>
        <w:rPr>
          <w:rFonts w:hint="eastAsia"/>
        </w:rPr>
      </w:pPr>
      <w:r>
        <w:rPr>
          <w:rFonts w:hint="eastAsia"/>
        </w:rPr>
        <w:t>&gt;OTU015620</w:t>
      </w:r>
    </w:p>
    <w:p w14:paraId="43225BE6">
      <w:pPr>
        <w:rPr>
          <w:rFonts w:hint="eastAsia"/>
        </w:rPr>
      </w:pPr>
      <w:r>
        <w:rPr>
          <w:rFonts w:hint="eastAsia"/>
        </w:rPr>
        <w:t>CCTACGGGGGGCTGCAGTGGGGAATTTTGGACAATGGGCGCAAGCCTGATCCAGCCATGCCGCGTGTGTGAAGAAGGCCTTCGGGTTGTAAAGCACTTTCGGACGGAACGAAATCGCGCGCATGAATATTGCGCGTGGATGACGGTACCGTAAGAAGAAGCACCGGCTAACTACGTGCCAGCAGCCGCGGTAATACGTAGGGTGCAAGCGTTAATCGGAATTACTGGGCGTAAAGCGCGTGTAGGCGGGCCGACAAGTCAGATGTGAAATCCCTGAGCTCAACTCAGGAACTGCATTTGAAACTGTCGGCCTTGAGTGGTGGAGAGGGAAGCGGAATTCCTGGTGTAGAGGTGAAATTCGTAGATATTCGGAAGAACACCAGTGGCGAAGGCGACTCACTGGACACATATTGACGCTGAGGTGCGAAAGCGTGGGGAGCAAACAGGATTAGATACCCGTGTAGTCC</w:t>
      </w:r>
    </w:p>
    <w:p w14:paraId="311E7B10">
      <w:pPr>
        <w:rPr>
          <w:rFonts w:hint="eastAsia"/>
        </w:rPr>
      </w:pPr>
      <w:r>
        <w:rPr>
          <w:rFonts w:hint="eastAsia"/>
        </w:rPr>
        <w:t>&gt;OTU015621</w:t>
      </w:r>
    </w:p>
    <w:p w14:paraId="140F6376">
      <w:pPr>
        <w:rPr>
          <w:rFonts w:hint="eastAsia"/>
        </w:rPr>
      </w:pPr>
      <w:r>
        <w:rPr>
          <w:rFonts w:hint="eastAsia"/>
        </w:rPr>
        <w:t>CCTACGGGGGGCTGCAGTAACGAATCTTCCACAATGGGCGCAAGCCTGATGGAGCAACGCCGCGTGGGGGAGGACGCCCTTCGGGGTGTAAACCCCTTTTCCGGGGGACGAAGCCAATGACGGTACCCCGGGAAGAAGGCCCGGCTAACTACGTGCCAGCAGCCGCGGTAAGACGTAGGGGGCTAGCGTTGTTCGGAATTACTGGGCGTAAAGCGCGCGTAGGCGGATAGTTAAGTCAGAGGTGAAATCCCAGGGCTCAACCCTGGAACTGCCTTTGATACTGGGTATCTGGAGGAACATCGGTGGCGAAGGCAATCCCCTGGACCTGTACTGACGCTGAGGAGCGAAAGCGTGGGGAGCGAACAGGATTAGATACCCGGGTAGTCC</w:t>
      </w:r>
    </w:p>
    <w:p w14:paraId="4CE9CD44">
      <w:pPr>
        <w:rPr>
          <w:rFonts w:hint="eastAsia"/>
        </w:rPr>
      </w:pPr>
      <w:r>
        <w:rPr>
          <w:rFonts w:hint="eastAsia"/>
        </w:rPr>
        <w:t>&gt;OTU015622</w:t>
      </w:r>
    </w:p>
    <w:p w14:paraId="016202B9">
      <w:pPr>
        <w:rPr>
          <w:rFonts w:hint="eastAsia"/>
        </w:rPr>
      </w:pPr>
      <w:r>
        <w:rPr>
          <w:rFonts w:hint="eastAsia"/>
        </w:rPr>
        <w:t>CCTACGGGTGGCTGCAGTAGGGAATTTTCCACAATGGGGGCAACCCTGATGGAGCAACGCCGCGTGCAGGATGAAGGCCTTCGGGTCGTAAACTGCTTTTGTCTGTGACGAATATGACGGTAGCAGACGAATAAGGGTCGGCTAACTACGTGCCAGCAGCCGCGGTCATACGTAGGACCCAAGCGTTATCCGGAGTTACTGGGCGTAAAGCGTGCGTAGGCGGATGGGTAAGTGGGTCGTGAAAGCGCCGGGCTAAACCGGGCGAGGACGAACTAGACTGCTCATCTAGAGGCGGATAGAGGGGTGCGGAATTCCGGGTGTAGCGGTGAAATGCGTAGATATCGGGAGGAACACCGGTGGCGAAGGCGGCATCCTGGACCGATACTGACGCTGAGGCGCGAAAGCCAGGGGAGCAAACGGGATTAGATACCCTTGTAGTCC</w:t>
      </w:r>
    </w:p>
    <w:p w14:paraId="1E0108A6">
      <w:pPr>
        <w:rPr>
          <w:rFonts w:hint="eastAsia"/>
        </w:rPr>
      </w:pPr>
      <w:r>
        <w:rPr>
          <w:rFonts w:hint="eastAsia"/>
        </w:rPr>
        <w:t>&gt;OTU015623</w:t>
      </w:r>
    </w:p>
    <w:p w14:paraId="17D579DE">
      <w:pPr>
        <w:rPr>
          <w:rFonts w:hint="eastAsia"/>
        </w:rPr>
      </w:pPr>
      <w:r>
        <w:rPr>
          <w:rFonts w:hint="eastAsia"/>
        </w:rPr>
        <w:t>CCTACGGGTGGCTGCAGTTGGGAATCTTGCACAATGGGGGCAACCCTGATGCAGCGACGCCGCGTGGAGGACGAAGGATCTAGGTCTGTAAACTCCTTTTGCCAGGAAAGACTTAGGACGGTACCTGGCGAATAAGCTCCGGCTAACTACGTGCCAGCAGCCGCGGTAATACGTAGGGAGCAAGCGTTGTCCGGAATTATTGGGCGTAAAGCGCGCGCAGGCGGCTCGTCAAGCCTGACGTGAAAGCCCCCGGCTCAACCGGGGAGGGTCGTCGGGGACTGGCGAGCTTGAGGTCGGCAGGGGCTGGTGGAATTCCCGGTGTAGTGGTGAAATGCGTAGAGATCGGGAAGAACACCAGTGGCGAAGGCGGCTCTCTGGTCCGATTCTGACGCTGAGGCGCGAAAGCGTGGGGAGCAAACAGGATTAGATACCCCTGTAGTCC</w:t>
      </w:r>
    </w:p>
    <w:p w14:paraId="42AEBF60">
      <w:pPr>
        <w:rPr>
          <w:rFonts w:hint="eastAsia"/>
        </w:rPr>
      </w:pPr>
      <w:r>
        <w:rPr>
          <w:rFonts w:hint="eastAsia"/>
        </w:rPr>
        <w:t>&gt;OTU015624</w:t>
      </w:r>
    </w:p>
    <w:p w14:paraId="235FE720">
      <w:pPr>
        <w:rPr>
          <w:rFonts w:hint="eastAsia"/>
        </w:rPr>
      </w:pPr>
      <w:r>
        <w:rPr>
          <w:rFonts w:hint="eastAsia"/>
        </w:rPr>
        <w:t>CCTACGGGCGGCTGCAGTGGGGAATATTGGGCAATGGGCGCAAGCCTGACCCAGCCATGCCGCGTGAGTGATGAAGGCCTTCGGGTCGTAAAGCTCTGTGGGGAGGGAAGAAACCGGACGTGGATAATACCCACGGCTCTTGACGGTACCTCCTTAGCAAGCACCGGCTAACTCCGTGCCAGCAGCCGCGGTAATACGGAGGGTGCAAGCGTTATCCGGATTCACTGGGTTTAAAGGGTGTGTAGGCGGGCATTTAAGTCAGTGGTGAAATCTCCAGGCTCAACCTGGAAACTGCCATTGATACTATCAGTCTTGAATATTGTGGAGGTCAGCGGAATATGTCATGTAGCGGTGAAATGCTTAGAGATGACATAGAACACCAATTGCGAAGGCAGCTGGCTACGCATATATTGACACTGAGGCTCGAAAGCGTGGGGATCAAACAGGATTAGATACCCCAGTAGTCC</w:t>
      </w:r>
    </w:p>
    <w:p w14:paraId="5F77F5ED">
      <w:pPr>
        <w:rPr>
          <w:rFonts w:hint="eastAsia"/>
        </w:rPr>
      </w:pPr>
      <w:r>
        <w:rPr>
          <w:rFonts w:hint="eastAsia"/>
        </w:rPr>
        <w:t>&gt;OTU015625</w:t>
      </w:r>
    </w:p>
    <w:p w14:paraId="1839AD67">
      <w:pPr>
        <w:rPr>
          <w:rFonts w:hint="eastAsia"/>
        </w:rPr>
      </w:pPr>
      <w:r>
        <w:rPr>
          <w:rFonts w:hint="eastAsia"/>
        </w:rPr>
        <w:t>CCTACGGGTGGCTGCAGTGGGGAATATTGCGCAATGGGCGAATGCCTGACGCAGCGACGCCGCGTGTGGGATGAAGGTCTTCGGATCGTAAACCACTGTCAGAGGGGACGAAGGCCCGGGGTTAACTGCCACCGGGATTGACGGTACCTGCAGAAGAAGGTGCGGCCAACTACGTGCCAGCAGCCGCGGTGACACGTAGGCACCAAGCGTTGTCCGGATTTATTGGGCGTAAAGAGCTCGTAGGCGGTTCAGTAAGTCGGGTGTGAAAACTCTGGGCTCAACCCTGGACAGGCGGTGGAAACTACCAAGCTGGAGTACGGTAGGGGCAGAGGGAATTTCCGGTGGAGCGGTGAAATGCGTAGAGATCTGCAAGAATACCCGTGGCGAAGGCGGCCAGCTGGGCCGGTTCTGACGCTGAGGCGCGAAAGCGTGGGGAGCAAACAGGATTAGATACCCGTGTAGTCC</w:t>
      </w:r>
    </w:p>
    <w:p w14:paraId="5A8C28F8">
      <w:pPr>
        <w:rPr>
          <w:rFonts w:hint="eastAsia"/>
        </w:rPr>
      </w:pPr>
      <w:r>
        <w:rPr>
          <w:rFonts w:hint="eastAsia"/>
        </w:rPr>
        <w:t>&gt;OTU015626</w:t>
      </w:r>
    </w:p>
    <w:p w14:paraId="71473A48">
      <w:pPr>
        <w:rPr>
          <w:rFonts w:hint="eastAsia"/>
        </w:rPr>
      </w:pPr>
      <w:r>
        <w:rPr>
          <w:rFonts w:hint="eastAsia"/>
        </w:rPr>
        <w:t>CCTACGGGGGGCAGCAGTGGGGAATCTTGCGCAATGGGCGAAAGCCTGACGCAGCGACGCCGCGTGGGGGAGGAAGCTTTTCGGAGTGTAAACCCCTGTCAGGAGGGAAGAACGGTCACTTGAGGAAATGCGAGTGATTTGACGGTACCTCCAGAGGAAGCACCGGCTAACTCTGTGCCAGCAGCCGCGGTAATACGAAGGGGGCTAGCGTTGTTCGGAATTACTGGGCGTAAAGCGCGCGCAGGCGGTTCTTTAAGTCAGGGGTGAAAGCCCAGAGCTCAACTCTGGAATTGCCTTTGAAACTAGAGAACTTGGGTACGGGAGAGGTGAGTGGAATTCCGAGTGTAGAGGTGAAATGCGCAGATATCAGGAGGAACACCGGTGGCGAAGGCGGTTCTCTGGGGCTGTCCTGACGCTGAGGCGCGAAAGCTGGGGGAGCGAACAGGATTAGATACCCCTGTAGTCC</w:t>
      </w:r>
    </w:p>
    <w:p w14:paraId="7D279001">
      <w:pPr>
        <w:rPr>
          <w:rFonts w:hint="eastAsia"/>
        </w:rPr>
      </w:pPr>
      <w:r>
        <w:rPr>
          <w:rFonts w:hint="eastAsia"/>
        </w:rPr>
        <w:t>&gt;OTU015627</w:t>
      </w:r>
    </w:p>
    <w:p w14:paraId="54105B17">
      <w:pPr>
        <w:rPr>
          <w:rFonts w:hint="eastAsia"/>
        </w:rPr>
      </w:pPr>
      <w:r>
        <w:rPr>
          <w:rFonts w:hint="eastAsia"/>
        </w:rPr>
        <w:t>CCTACGGGTGGCAGCAGTGGGGAATATTGGTCAATGGGCGAAAGCCTGAACCAGCCATGCCGCGTGAGTGATGAAGGCCCTAGGGTTGTAAAGCTCTTTCAGCGGGGAAGATAATGACGGTACCCGCAGAAGAAGCCCCGGCTAACTTCGTGCCAGCAGCCGCGGTAATACAGGGGGTGCAAACGTTGCTCGGAATTATTGGGCGTAAAGCGCACGTAGGCGGTCACTTAGGTCGCATGTGAAAGCCCTTGGCTCAACCAAGGAAGTGCACGCGAAACCGAGTGGCTGGAGTGTTGGAGGGGGTGATGGAATTCCCGGAGTAGAGGTGAAATTCGTAGATATCAGGAGGAACACCGGTGGCGAAGGCGGCTTTCTGGGCCTTACCTGACGCTGAGGAGCGAAAGCTGGGGGAGCGAACAGGATTAGATACCCCAGTAGTCC</w:t>
      </w:r>
    </w:p>
    <w:p w14:paraId="1767FD14">
      <w:pPr>
        <w:rPr>
          <w:rFonts w:hint="eastAsia"/>
        </w:rPr>
      </w:pPr>
      <w:r>
        <w:rPr>
          <w:rFonts w:hint="eastAsia"/>
        </w:rPr>
        <w:t>&gt;OTU015628</w:t>
      </w:r>
    </w:p>
    <w:p w14:paraId="42181B93">
      <w:pPr>
        <w:rPr>
          <w:rFonts w:hint="eastAsia"/>
        </w:rPr>
      </w:pPr>
      <w:r>
        <w:rPr>
          <w:rFonts w:hint="eastAsia"/>
        </w:rPr>
        <w:t>CCTACGGGGGGCAGCAGTTAGGAATCTTGCGCAATGGGCGAAAGCCTGACGCAGCAACACCGTGTGAGCGATGAAGGCCTTCGGGTCGTAAAGCTCTGTTGTTGGGGACGAAGGGTTAGGGGTTAATAGCCCCGAGCCTGACGGTACCCTTCGAGGAAGCCACGGCTAACTCTGTGCCAGCAGCCGCGGTAATACAGAGGGTGCGAGCGTTGTCCGGAATCACTGGGCGTAAAGGGCGCGTAGGCGGCTCGTTAAGGGTGCGGTGAAAGCCCTGGGCTTAACCTGGGAATGGCATTCGAGACTACCTAGCTAGAGTCTGGTAGAGGGAAGTGGAATTTCCGGTGTAGCGGTGAAATGCGCAGATATCAGGAGGAACACCAATTGCGAAGGCAGCTCGCTGGGACGTTACTGACGCTGAGACGCGAAAGCGTGGGGAGCAAACAGGATTAGATACCCTAGTAGTCC</w:t>
      </w:r>
    </w:p>
    <w:p w14:paraId="68329BB4">
      <w:pPr>
        <w:rPr>
          <w:rFonts w:hint="eastAsia"/>
        </w:rPr>
      </w:pPr>
      <w:r>
        <w:rPr>
          <w:rFonts w:hint="eastAsia"/>
        </w:rPr>
        <w:t>&gt;OTU015629</w:t>
      </w:r>
    </w:p>
    <w:p w14:paraId="65085225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CGGGAAGAATAAGTAGGGGACAATACCCCCTATGATGACGGTACCGTTTGTAAGCTCCGGCTAACTCCGTGCCAGCAGCCGCGGTAAGACGTAGGGTGCGAGCGTTGTCCGGATTTATTGGGCGTAAAGAGCTCGTAGGCGGCTCGTCGCGTCGTCCGTGAAAACCCGCGGCTTAACCGCGGGCTTGCGGTTGATACGGGCGGGCTAGAGTTCGGTAGGGGAGACTGGAATTCCTGGTGTAGCGGTGAAATGCGCAGATATCAGGAAGAACACCGGTGGCGAAGGCGGCTCTCTGGGCCTTACCTGACGCTGAGGAGCGAAAGCGTGGGTAGCGAACAGGATTAGATACCCTTGTAGTCC</w:t>
      </w:r>
    </w:p>
    <w:p w14:paraId="4512B0D2">
      <w:pPr>
        <w:rPr>
          <w:rFonts w:hint="eastAsia"/>
        </w:rPr>
      </w:pPr>
      <w:r>
        <w:rPr>
          <w:rFonts w:hint="eastAsia"/>
        </w:rPr>
        <w:t>&gt;OTU015630</w:t>
      </w:r>
    </w:p>
    <w:p w14:paraId="57878DCF">
      <w:pPr>
        <w:rPr>
          <w:rFonts w:hint="eastAsia"/>
        </w:rPr>
      </w:pPr>
      <w:r>
        <w:rPr>
          <w:rFonts w:hint="eastAsia"/>
        </w:rPr>
        <w:t>CCTACGGGTGGCTGCAGTAGGGAATATTGGTCAATGGGTGAGAGCCTGAACCAGCCATGCCGCGTGCAGGAAGAAGGCGTTATGCGTTGTAAACTGCTTTTGCCAGGGGATAAAATAACTGTGCGCAGTTGATTGAAGGTACCTGGTGAATAAGCCACGGCTAACTACGTGCCAGCAGCCGCGGTAAGACAGAGGGTGCAAACGTTGTTCGGAATTACTGGGCGTAAAGCGCGTGTAGGCTGCCCAGCAAGTCGGATGTGAAAGCCCTGGGCTTAACCTAGGAAGTGCATTCGAAACTGCTGGGCTTGAGTTCTGGAGAGGAAGGCGGAATTCTCGGTGTAGAGGTGAAATGCGTAGATATCGGGAGGAATACCAGTGGCGAAGGCGGCTGCCTGGCCTGTTCTTGACGCTGAGGCGCGAAAGCTGGGGGAGCAAACGGGATTAGATACCCGAGTAGTCC</w:t>
      </w:r>
    </w:p>
    <w:p w14:paraId="14B8646F">
      <w:pPr>
        <w:rPr>
          <w:rFonts w:hint="eastAsia"/>
        </w:rPr>
      </w:pPr>
      <w:r>
        <w:rPr>
          <w:rFonts w:hint="eastAsia"/>
        </w:rPr>
        <w:t>&gt;OTU015631</w:t>
      </w:r>
    </w:p>
    <w:p w14:paraId="475CD96A">
      <w:pPr>
        <w:rPr>
          <w:rFonts w:hint="eastAsia"/>
        </w:rPr>
      </w:pPr>
      <w:r>
        <w:rPr>
          <w:rFonts w:hint="eastAsia"/>
        </w:rPr>
        <w:t>CCTACGGGGGGCTGCAGGGAGGAATATTGGGCAATGGGGGAAACCCTGACCCAGCAACGCCGCGTGAAGGAAGAAGGCCTTCGGGTTGTAAACTTCTGTGACAGGGGACGAATAAATGACGGTACCCTGAGAGGAAGCCACGGCAAACTACGTGCCAGCAGCCGCGGTAATACGTAGGTGGCAAGCGTTGTCCGGATTTATTGGGTTTAAAGGGTGCGTAGGTGGTCTATTAAGTCAGTGCTGAAATATCCCGGCTTAACCGGGAGGGTGGCATTGATACTGATGGACTTGAGTAAAGTTGAGGTAGGCGGAATTGACGGTGTAGTGGTGAAATGCGTAGAGATCAGGAAGAACACCCGTGGCGCAAGCGGCCACCTGGCTGCCAACTGACGCTGAGGCACGAGAGCGTGGGGAGCGAACCGGATTAGATACCCCAGTAGTCC</w:t>
      </w:r>
    </w:p>
    <w:p w14:paraId="763EBE7E">
      <w:pPr>
        <w:rPr>
          <w:rFonts w:hint="eastAsia"/>
        </w:rPr>
      </w:pPr>
      <w:r>
        <w:rPr>
          <w:rFonts w:hint="eastAsia"/>
        </w:rPr>
        <w:t>&gt;OTU015632</w:t>
      </w:r>
    </w:p>
    <w:p w14:paraId="749B6435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TCAGTTAACTGCTGGTACCTTGACGGTACCTAACGAGAAAGCCACGGCTAACTACGTGCCAGCAGCCGCGGTAATACGTAGGTGGCAAGCGTTGTCCGGATTTATTGGGCGTAAAGCGCGCGCAGGCGGCGATTTAAGTCAGGGGTGAAAGCCCAGTGCTCAACACTGGAACTGCCCTTGAGACTGGATTGCTTGAATCACGGAGAGGTGGGTGGAATTCCGAGTGTAGAGGTGAAATTCGTAGATATTCGGAAGAACACCAGTGGCGAAGGCGGCCCACTGGACGTGTATTGACGCTGAGGTGCGAAAGCGTGGGGAGCAAACAGGATTAGATACCCGAGTAGTCC</w:t>
      </w:r>
    </w:p>
    <w:p w14:paraId="46CF7821">
      <w:pPr>
        <w:rPr>
          <w:rFonts w:hint="eastAsia"/>
        </w:rPr>
      </w:pPr>
      <w:r>
        <w:rPr>
          <w:rFonts w:hint="eastAsia"/>
        </w:rPr>
        <w:t>&gt;OTU015633</w:t>
      </w:r>
    </w:p>
    <w:p w14:paraId="2478489C">
      <w:pPr>
        <w:rPr>
          <w:rFonts w:hint="eastAsia"/>
        </w:rPr>
      </w:pPr>
      <w:r>
        <w:rPr>
          <w:rFonts w:hint="eastAsia"/>
        </w:rPr>
        <w:t>CCTACGGGTGGCTGCAGTCGAGAATTTTTCTCAATGGGCGAAAGCCTGAAGGAGCGACGCCGCGTGGGGGATGAAGGGTTTCGATCCGTAAACCCCTGTCATTTGTGAACAATGGTTATCCGTGAATAGCGGATGACTTGATAGTAATGAAAGAGGAAGGGACGGCTAACTCTGTGCCAGCAGCCGCGGTAATACAGAGGGTGCGAGCGTTAATCGGAATTACTGGGCGTAAAGCGTGCGTAGACGGTTATTTAAGTCGGGTGTGAAAGCCCCGGGCTCAACCTTGGGCTTGCAGTGGGTACGGGCAGACTAGAGTGCGGTAGGGGTGACTGGAATTCCTGGTGTAGCGGTGGAATGCGCAGATATCAGGAGGAACACCGATGGCGAAGGCGGCTCACTGGGTCTTTTCTGACGCTGAGGAACGAAAGCTAGGGGAGCAAACGGGATTAGATACCCGTGTAGTCC</w:t>
      </w:r>
    </w:p>
    <w:p w14:paraId="7CCCA8EC">
      <w:pPr>
        <w:rPr>
          <w:rFonts w:hint="eastAsia"/>
        </w:rPr>
      </w:pPr>
      <w:r>
        <w:rPr>
          <w:rFonts w:hint="eastAsia"/>
        </w:rPr>
        <w:t>&gt;OTU015634</w:t>
      </w:r>
    </w:p>
    <w:p w14:paraId="3A458CE5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ATTGTAAACCCCTTTCGGGAGGGAAGATGGGACAGGCAACTGTTCGGACGGTACCTCCAGAAGCAGCCACGGCTAACTTCGTGCCAGCAGCCGCGGTAATACGAAGGTGGCAAGCGTTGTTCGGATTTACTGGGCGTAAAGAGCTCGTAGGCGGCTTGGCAAGTCGGGTGTGAAACCTCCAGGCTTAACCTGGAGACGCCACTCGATACTGCCATGGCTAGAGTCCGGTAGGGGACCACGGAATTCCTGGTGTAGCGGTGAAATGCGCAGATATCAGGAGGAACACCGGTGGCGAAGGCGGATCTCTGGGTCGGCCCTGACGCTGAGGCGCGAAAGCGTGGGGAGCGAACGGGATTAGATACCCCGGTAGTCC</w:t>
      </w:r>
    </w:p>
    <w:p w14:paraId="37E2D789">
      <w:pPr>
        <w:rPr>
          <w:rFonts w:hint="eastAsia"/>
        </w:rPr>
      </w:pPr>
      <w:r>
        <w:rPr>
          <w:rFonts w:hint="eastAsia"/>
        </w:rPr>
        <w:t>&gt;OTU015635</w:t>
      </w:r>
    </w:p>
    <w:p w14:paraId="78190AAB">
      <w:pPr>
        <w:rPr>
          <w:rFonts w:hint="eastAsia"/>
        </w:rPr>
      </w:pPr>
      <w:r>
        <w:rPr>
          <w:rFonts w:hint="eastAsia"/>
        </w:rPr>
        <w:t>CCTACGGGGGGCTGCAGTAAGGAATATTGGTCAATGGGCGCAAGCCTGAACCAGCAACGCCGCGTGCGGGATGAAGGGTTTCGGCCTGTAAACCGCTTTTCTGACGGACGATGATGACGGTACGTCAGGAAGAAGTCTCGGCTAACTACGTGCCAGCAGCCGCGGTAATACGAAGGATGCAAGCGTTATCCGGATTCACTGGGTTTAAAGGGTGTGCAGGTGGGGTAATAAGTCAGTGGTGAAAGCCCCCGACTCAATCGGGGAACTGCCATAGATACTGTTATTCTTGAGTGTAGTTGAGGCGGATGGAATATGACATGTAGCGGTGAAATGCTTAGATATGTCATAGAACACCGATCGCGAAGGCAGTCCGCCAAGCTATTACTGACACTGAAACACGAAAGTGCGGGGATCAAACAGGATTAGATACCCTTGTAGTCC</w:t>
      </w:r>
    </w:p>
    <w:p w14:paraId="6676AF87">
      <w:pPr>
        <w:rPr>
          <w:rFonts w:hint="eastAsia"/>
        </w:rPr>
      </w:pPr>
      <w:r>
        <w:rPr>
          <w:rFonts w:hint="eastAsia"/>
        </w:rPr>
        <w:t>&gt;OTU015636</w:t>
      </w:r>
    </w:p>
    <w:p w14:paraId="148884EB">
      <w:pPr>
        <w:rPr>
          <w:rFonts w:hint="eastAsia"/>
        </w:rPr>
      </w:pPr>
      <w:r>
        <w:rPr>
          <w:rFonts w:hint="eastAsia"/>
        </w:rPr>
        <w:t>CCTACGGGGGGCTGCAGTGGGGAATATTGCGCAATGGCCGAAAGGCTGACGCAGCGACGCCGCGTGTGGGAGGAAGCCCTTCGGGGTGTAAACCACTGTCGGGAGGGACGAATCCCGGACGGGCAAATAGCCCGGACGGTTGACGGTACCTCCAAAGGAAGCACCGGCTAACTCCGTGCCAGCAGCCGCGGTAAGACGGAGGGTGCAAGCGTTGTTCGGAATTACTGGGCGTAAAGCGTGCGCAGGCGGTTTCTTAAGTCAGATGTGAAAGCCCCGGGCTTAACCTGGGAACTGCGTTTGAAACTGGGAGACTAGAGTGTGGCAGAGGGGGGTGGAATTCCACGTGTAGCAGTGAAATGCGTAGATATGTGGAGGAACACCGATGGCGAAGGCAGCCCCCTGGGACGGTACTGACGCTGAGACGCGAAAGCGTGGGGAGCAAACAGGATTAGATACCCCTGTAGTCC</w:t>
      </w:r>
    </w:p>
    <w:p w14:paraId="0203D61A">
      <w:pPr>
        <w:rPr>
          <w:rFonts w:hint="eastAsia"/>
        </w:rPr>
      </w:pPr>
      <w:r>
        <w:rPr>
          <w:rFonts w:hint="eastAsia"/>
        </w:rPr>
        <w:t>&gt;OTU015637</w:t>
      </w:r>
    </w:p>
    <w:p w14:paraId="4BA9B19F">
      <w:pPr>
        <w:rPr>
          <w:rFonts w:hint="eastAsia"/>
        </w:rPr>
      </w:pPr>
      <w:r>
        <w:rPr>
          <w:rFonts w:hint="eastAsia"/>
        </w:rPr>
        <w:t>CCTACGGGCGGCTGCAGTCGAGAATTTTTCACAATGGGCGAAAGCCTGATGGAGCGACGCCGCGTGGGGGATGAATGGCTTCGGCCCGTAAACCCCTGTCATTCGGGATCAAATCTGGTAACCTAACACGTTATCAGTTGATAGTACTGAAAGAGGAAGGGACGGCTAACTCTGTGCCAGCAGCCGCGGTAATACAGAGGTCCCAAGCGTTGTTCGGATTTACTGGGCGTAAAGGGAGCGTAGGTGGCATTCTAAGTCTGATGTGAAAGCTCTGAGCTTAACTCAGAAATGGCATTAGAAACTAGTTTGCTCGAGGATTGGAGGGGAGATTGGAATACTTGGTGTAGCAGTGAAATGCGTAGATATCAAGTGGAACACCAGTGGCGAAGGCGAATCTCTGGACAATTCCTGACACTGATGCTCGAAAGCTAGGGGAGCAAACAGGATTAGATACCCGGGTAGTCC</w:t>
      </w:r>
    </w:p>
    <w:p w14:paraId="3B9346E6">
      <w:pPr>
        <w:rPr>
          <w:rFonts w:hint="eastAsia"/>
        </w:rPr>
      </w:pPr>
      <w:r>
        <w:rPr>
          <w:rFonts w:hint="eastAsia"/>
        </w:rPr>
        <w:t>&gt;OTU015638</w:t>
      </w:r>
    </w:p>
    <w:p w14:paraId="746B82C5">
      <w:pPr>
        <w:rPr>
          <w:rFonts w:hint="eastAsia"/>
        </w:rPr>
      </w:pPr>
      <w:r>
        <w:rPr>
          <w:rFonts w:hint="eastAsia"/>
        </w:rPr>
        <w:t>CCTACGGGGGGCAGCAGTAAGGAATATTGGTCAATGGACGAAAGTCTGAAGCAGCAACGCCGCGTGAGGGATGAAGGTGCTCTGCATTGTAAACCTCTGTAGTTGGGGACAAAAAACAGGTTACTACCTGTCTGATGGTACCCAAAAAGTAAGGATCGGCTAACTACGTGCCAGCAGCCGCGGTAATACGGAGGGTGCAAGCGTTATCCGGATTGACTGGGCGTAAAGAGTTGCGTAGGTGGTTTGTTAAGCGAATAGTGAAATCTTGGGGCTCAACCTGGGAATTGCGTTGGAGACTGCAAGGCTGGAGTCTGGCAGAGGGGGGTAGAATTCCACGTGTAGCAGTGAAATGCGTAGATATCAGGAGGAATACCGATGGCGAAGGCAGGTCTCTGGGCTGACACTGACGCTCATGCACGAAAGCGTGGGGAGCAAACAGGATTAGATACCCGGGTAGTCC</w:t>
      </w:r>
    </w:p>
    <w:p w14:paraId="592D8145">
      <w:pPr>
        <w:rPr>
          <w:rFonts w:hint="eastAsia"/>
        </w:rPr>
      </w:pPr>
      <w:r>
        <w:rPr>
          <w:rFonts w:hint="eastAsia"/>
        </w:rPr>
        <w:t>&gt;OTU015639</w:t>
      </w:r>
    </w:p>
    <w:p w14:paraId="6F43879D">
      <w:pPr>
        <w:rPr>
          <w:rFonts w:hint="eastAsia"/>
        </w:rPr>
      </w:pPr>
      <w:r>
        <w:rPr>
          <w:rFonts w:hint="eastAsia"/>
        </w:rPr>
        <w:t>CCTACGGGCGGCTGCAGTGGGGAATATTGGACAATGGGCGAAAGCCTGATCCAGCAACGCCGCGTGAGGGATGACGGCCTTCGGGTTGTAAACCTCTTTCAGCAGGGAAGAAGCGAAAGTGACGGTACCTGCAGAAGAAGCGCCGGCTAACTACGTGCCAGCAGCCGCGGTAACACGTAGGGGGCAAGCGTTGTCCGGAATTATTGGGCGTAAAGAGCGCGCAGGTGGTTGATTAAGTCTGATGTGAAAGCCCACGGCTTAACCGTGGAGGGTCATTGGAAACTGGTCGACTTGAGTGCAGAAGAGGGAAGTGGAATTCCATGTGTAGCGGTGAAATGCGTAGATATCAAGTGGAACACCAGTGGCGAAGGCGAGTCCCTGGACGATTTCTGACGCTGAGGCACGAAAGCTAGGGGAGCAAACAGGATTAGATACCCCTGTAGTCC</w:t>
      </w:r>
    </w:p>
    <w:p w14:paraId="0785A6ED">
      <w:pPr>
        <w:rPr>
          <w:rFonts w:hint="eastAsia"/>
        </w:rPr>
      </w:pPr>
      <w:r>
        <w:rPr>
          <w:rFonts w:hint="eastAsia"/>
        </w:rPr>
        <w:t>&gt;OTU015640</w:t>
      </w:r>
    </w:p>
    <w:p w14:paraId="2DD4377A">
      <w:pPr>
        <w:rPr>
          <w:rFonts w:hint="eastAsia"/>
        </w:rPr>
      </w:pPr>
      <w:r>
        <w:rPr>
          <w:rFonts w:hint="eastAsia"/>
        </w:rPr>
        <w:t>CCTACGGGGGGCTGCAGTGGGGAATCTTGGACAATGGGGGAAACCCTGATCCAGCGACGCCGCGTGTGTGAAGAAGGCCTTCGGGTTGTAAACCTCTTTCGGCGGGGAAGAAGCCGCAAGGTGACGGTACCCGCAGAAGAAGCACCGGCCAACTACGTGCCAGCAGCCGCGGTAATACGTAGGGTGCGAGCGTTGTCCGGAATTATTGGGCGTAAAGCGTGCGTAGGCGGCCTTTCAAGTTGGGTGTGAAAGCCCGGGGCTTAACCCCGGAAATGCGCCCAAGACTGTTTGGCTAGAGACCGGGAGAGGTGAGTGGAACTGCGAGTGTAGAGGTGAAATTCGTAGATATTCGCAAGAACACCAGTGGCGAAGGCGGCTCACTGGCCCGGTACTGACGCTGAGGAGCGAAGGCCAGGGGAGCAAACGGGATTAGATACCCGTGTAGTCC</w:t>
      </w:r>
    </w:p>
    <w:p w14:paraId="4028F2B9">
      <w:pPr>
        <w:rPr>
          <w:rFonts w:hint="eastAsia"/>
        </w:rPr>
      </w:pPr>
      <w:r>
        <w:rPr>
          <w:rFonts w:hint="eastAsia"/>
        </w:rPr>
        <w:t>&gt;OTU015641</w:t>
      </w:r>
    </w:p>
    <w:p w14:paraId="451649D0">
      <w:pPr>
        <w:rPr>
          <w:rFonts w:hint="eastAsia"/>
        </w:rPr>
      </w:pPr>
      <w:r>
        <w:rPr>
          <w:rFonts w:hint="eastAsia"/>
        </w:rPr>
        <w:t>CCTACGGGTGGCAGCAGTAGGGAATCTTGCGCAATGAGCGAAAGCTTGACGCAGCGACGCCGCGTGAGGGATGAAGGCCTTCGGGTTGTAAACCTCTTTCAGCAGGGACGAAGCCCTTTGGGTGACGGTACCTGCAGAAGAAGCCCCGGCCAACTACGTGCCAGCAGCCGCGGTAATACGTAGGGACCAAGCGTTGTTCGGATTTACTGGGCGTAAAGGGCGCGTAGGCGGCATGACAAGTCACTTGTGAAATCTCCGGGCTTAACTCGGAACGGCCAAGTGATACTGTCGCGCTAGAGTGCAGAAGGGGCAATCGGAATTCTTGGTGTAGCGGTGAAATGCGTAGATATCAAGAGGAACACCTGAGGTGAAGACGGGTTGCTGGGCTGACACTGACGCTGAGGCGCGAAAGCTAGGGTAGCAAACGGGATTAGATACCCGTGTAGTCC</w:t>
      </w:r>
    </w:p>
    <w:p w14:paraId="15D70B51">
      <w:pPr>
        <w:rPr>
          <w:rFonts w:hint="eastAsia"/>
        </w:rPr>
      </w:pPr>
      <w:r>
        <w:rPr>
          <w:rFonts w:hint="eastAsia"/>
        </w:rPr>
        <w:t>&gt;OTU015642</w:t>
      </w:r>
    </w:p>
    <w:p w14:paraId="461B0864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CCTTCGGGTCGTAAAGCTCTGTTGTCAGGGAAGAACAAGTGCGGGAGTAACTGCCCGCACCTTGACGGTACCTGACCAGAAAGCCACGGCTAACTACGTGCCAGCAGCCGCGGTAATACGGAGGGTGCGAGCGTTGTCCGGAATCACTGGGCGTAAAGGGCGCGTAGGCGGCTCATGCAGTCGGGGGTGAAAGTCCGGGGCTCAACCCTGGATCGGCCTTACGAGACGCGTGGGCTTGGAGCACAGTAGAGGCGAGTGGAATTCCCGGTGTAGCGGTGAAATGCGCAGATATCGGGAGGAACACCAGTAGCGAAGGCGGCTCGCTGGGCCATTCCTGACGCTGAGACGCGAAAGCATGGGGAGCGAACAGGATTAGATACCCCGGTAGTCC</w:t>
      </w:r>
    </w:p>
    <w:p w14:paraId="30AC0974">
      <w:pPr>
        <w:rPr>
          <w:rFonts w:hint="eastAsia"/>
        </w:rPr>
      </w:pPr>
      <w:r>
        <w:rPr>
          <w:rFonts w:hint="eastAsia"/>
        </w:rPr>
        <w:t>&gt;OTU015643</w:t>
      </w:r>
    </w:p>
    <w:p w14:paraId="34E3D40F">
      <w:pPr>
        <w:rPr>
          <w:rFonts w:hint="eastAsia"/>
        </w:rPr>
      </w:pPr>
      <w:r>
        <w:rPr>
          <w:rFonts w:hint="eastAsia"/>
        </w:rPr>
        <w:t>CCTACGGGGGGCAGCAGTGGGGAATCTTGCGCAATGGCCGAAAGGCTGACGCAGCGACGCCGCGTGTGGGAGGAAGCTTTTCGGAGTGTAAACCACTGTCAGGAGGGACGAAGGTCCAGGGGAGGCAATGCCCTTGGGATGACGGTACCTCCAGAGGAAGCGCCGGCTAACTCCGTGCCAGCAGCCGCGGTAATACGGAGGGCGCGAGCGTTGTTCGGAATCACTGGGCGTAAAGGGCGCGTAGGCGGACTTGTAAGTCGGGAGTGAAAACTCGGGGCTCAACCCCGAGCCTGCTTCCGAAACTGCGAGTCTTGAGGTATGCAGGGGAGAACGGAATTCCTGGTGTAGCGGTGAAATGCGCAGATATCAGGAGGAACACCGGTGGCGAAGGCGGTTCTCTGGGCATTACCTGACGCTGAGGAGCGAAAGTGTGGGGAGCGAACAGGATTAGATACCCTAGTAGTCC</w:t>
      </w:r>
    </w:p>
    <w:p w14:paraId="1DA0256B">
      <w:pPr>
        <w:rPr>
          <w:rFonts w:hint="eastAsia"/>
        </w:rPr>
      </w:pPr>
      <w:r>
        <w:rPr>
          <w:rFonts w:hint="eastAsia"/>
        </w:rPr>
        <w:t>&gt;OTU015644</w:t>
      </w:r>
    </w:p>
    <w:p w14:paraId="5EB2EAFA">
      <w:pPr>
        <w:rPr>
          <w:rFonts w:hint="eastAsia"/>
        </w:rPr>
      </w:pPr>
      <w:r>
        <w:rPr>
          <w:rFonts w:hint="eastAsia"/>
        </w:rPr>
        <w:t>CCTACGGGAGGCAGCAGTAAGGAATATTGGTCAATGGAGGCAACTCTGAACCAGCCATGCCGCGTGAAGGATGAAATCCCTCGGGATGTAAACTTCGCAAGAACAGGAAGAATAAGTAAGGATTAATATTCCTTATGATGACGGTACTGTTTGTAAGCTCCGGCTAACTCCGTGCCAGCAGCCGCGGTAATACGGGGGGAGCAAGCGTTGTTCGGAATCATTGGGCGTAAAGCGCGTGTAGGCGGCCAGGTAGGTCTGCTGTGAAAACTCGAGGCTCAACTTCGAGATGTCGGCGGAAACCATCTGGCTAGAGTCCGGAAGAGGAGAGTAGAATTCCTGGTGTAGCGGTGAAATGCGTAGAGATCGGGAAGAACATCGGTGGCGAAAGCGCTCTACTGGACCGCAACTGACACTCAGGGACGAAAGCTAGGGGAGCGAATGGGATTAGATACCCCTGTAGTCC</w:t>
      </w:r>
    </w:p>
    <w:p w14:paraId="1F1EAA0B">
      <w:pPr>
        <w:rPr>
          <w:rFonts w:hint="eastAsia"/>
        </w:rPr>
      </w:pPr>
      <w:r>
        <w:rPr>
          <w:rFonts w:hint="eastAsia"/>
        </w:rPr>
        <w:t>&gt;OTU015645</w:t>
      </w:r>
    </w:p>
    <w:p w14:paraId="36C55BCE">
      <w:pPr>
        <w:rPr>
          <w:rFonts w:hint="eastAsia"/>
        </w:rPr>
      </w:pPr>
      <w:r>
        <w:rPr>
          <w:rFonts w:hint="eastAsia"/>
        </w:rPr>
        <w:t>CCTACGGGCGGCAGCAGTGGGGAATCTTGCGCAATGGGCGAAAGCCTGACGCAGCGACGCCGCGTGAGTGATGAAGGCCTTCGGGTTGTAAAGCTCTGTGGAGGGGGACGAATAAGTCGGAGCGAATAGCTCCGATGATGACGGTACCCCTTTAGCAAGCACCGGCTAACTCTGTGCCAGCAGCCGCGGTAAGACAGAGGGTGCAAACGTTGTTCGGAATTACTGGGCGTAAAGCGCGCGCAGGCGGTTCATTAAGTCTGGTGTTTAAGGCTAGGGCTCAACCCTGGTTCGCACTGGAAACTGGTGGACTTGAGTGCAGAAGAGGAAAGCGGAATTCCACGTGTAGCGGTGAAATGCGTAGAGATGTGGAGGAACACCAGTGGCGAAGGCGGCTTTCTGGTCTGTAACTGACGCTGAGGCGCGAAAGCGTGGGGAGCAAACAGGATTAGATACCCTAGTAGTCC</w:t>
      </w:r>
    </w:p>
    <w:p w14:paraId="6769B4DE">
      <w:pPr>
        <w:rPr>
          <w:rFonts w:hint="eastAsia"/>
        </w:rPr>
      </w:pPr>
      <w:r>
        <w:rPr>
          <w:rFonts w:hint="eastAsia"/>
        </w:rPr>
        <w:t>&gt;OTU015646</w:t>
      </w:r>
    </w:p>
    <w:p w14:paraId="131F11D0">
      <w:pPr>
        <w:rPr>
          <w:rFonts w:hint="eastAsia"/>
        </w:rPr>
      </w:pPr>
      <w:r>
        <w:rPr>
          <w:rFonts w:hint="eastAsia"/>
        </w:rPr>
        <w:t>CCTACGGGTGGCAGCAGTGGGGAATTTTGCGCAATGGGGGAAACCCTGACGCAGCAACGCCGCGTGGAGGATGAAGCCCTTTGGGGCGTAAACTCCTTTCGATCGGGACGATTATGACGGTACCGGATGAAGAAGCACCGGCTAACTCTGTGCCAGCAGCCGCGGTAATACGGAGGGGGCTAGCGTTGTTCGGAATTACTGGGCGTAAAGCGCACGTAGGCGGCTTTGTAAGTCAGAGGTGAAAGCCTGGAGCTCAACTCCAGAACTGCCTTTGAGACTGCATCGCTTGAATCCAGGAGAGGTGAGTGGAATTCCCGGTGTAGAGGTGAAATTCGTAGATATTCGGAAGAACACCAGTGGCGAAGGCGGCTCACTGGCCCGTTACCGACGCTCAGGCGCGACAGCGTGGGGAGCAAACAGGATTAGATACCCCAGTAGTCC</w:t>
      </w:r>
    </w:p>
    <w:p w14:paraId="55DB025F">
      <w:pPr>
        <w:rPr>
          <w:rFonts w:hint="eastAsia"/>
        </w:rPr>
      </w:pPr>
      <w:r>
        <w:rPr>
          <w:rFonts w:hint="eastAsia"/>
        </w:rPr>
        <w:t>&gt;OTU015647</w:t>
      </w:r>
    </w:p>
    <w:p w14:paraId="72EC78AD">
      <w:pPr>
        <w:rPr>
          <w:rFonts w:hint="eastAsia"/>
        </w:rPr>
      </w:pPr>
      <w:r>
        <w:rPr>
          <w:rFonts w:hint="eastAsia"/>
        </w:rPr>
        <w:t>CCTACGGGCGGCTGCAGTGGGGAATCTTCGGCAATGGGCGGAAGCCCGACCGAGCGACGCCGCGTGGGGGACGAAGGCCCTCGGGTTGTAAACCCCTGTCGGGGGGGAGCAAGGGCCCGTGCAGAGCGGGCCTTGAGCGATCCCCGGAGGAAGCACGGGCTAAGTTCGTGCCAGCAGCCGCGGTAAGACGAACCGTGCGAGCGTTATCCGGATTTACTGGGCGTAAAGCGAACGCAGGCGGACTGTTAAGTAGGAAGTGAAAGGTCGGAGCTCAACTCCAACACTGCTTCCTATACTGGCAGTCTTGAGTAGCGGAGAGGAAGGGGGAACGACACGTGTAGCGGTGAAATGCGTTGATATGTGTCGGAACACCCATGGCGAAAGCACACTTCTGGACGCAAACTGACGCTCAGGTTCGAAAGCTAAGGTAGCGAACAGGATTAGATACCCTTGTAGTCC</w:t>
      </w:r>
    </w:p>
    <w:p w14:paraId="55F181C2">
      <w:pPr>
        <w:rPr>
          <w:rFonts w:hint="eastAsia"/>
        </w:rPr>
      </w:pPr>
      <w:r>
        <w:rPr>
          <w:rFonts w:hint="eastAsia"/>
        </w:rPr>
        <w:t>&gt;OTU015648</w:t>
      </w:r>
    </w:p>
    <w:p w14:paraId="4A8CCEFF">
      <w:pPr>
        <w:rPr>
          <w:rFonts w:hint="eastAsia"/>
        </w:rPr>
      </w:pPr>
      <w:r>
        <w:rPr>
          <w:rFonts w:hint="eastAsia"/>
        </w:rPr>
        <w:t>CCTACGGGCGGCTGCAGTAGGGAATATTGCGCAATGGGGGAAACCCTGACGCAGCGACGCCGCGTGAGTGATGAAGGACTTCGGTTCGTAAAGCTCTGTTGCAAGGGAAAAAGTTCTGATTGTACCTTGTGAGGAAGGGTCGGCTAACTTCGTGCCAGCAGCCGCGGTAAGACGAGGGACCCTAGCGTTGTTCGGAATCATTGGGCGTAAAGAGCTCGTAGGTGGTTTGTCGCGTTGTTCGTGAAAACTCACAGCTCAACTGTGGGCGTGCGGGCGATACGGGCAGACTTGAGTACTGCAGGGGAGACTGGAATTCCTGGTGTAGCGGTGGAATGCGCAGATATCAGGAGGAACACCGGTGGCGAAGGCGGATCTCTGGGCCGATACTGACGCTGAGGAGCGAAAGCGTGGGGAGCGAACAGGATTAGATACCCCTGTAGTCC</w:t>
      </w:r>
    </w:p>
    <w:p w14:paraId="10672967">
      <w:pPr>
        <w:rPr>
          <w:rFonts w:hint="eastAsia"/>
        </w:rPr>
      </w:pPr>
      <w:r>
        <w:rPr>
          <w:rFonts w:hint="eastAsia"/>
        </w:rPr>
        <w:t>&gt;OTU015649</w:t>
      </w:r>
    </w:p>
    <w:p w14:paraId="7FF8D366">
      <w:pPr>
        <w:rPr>
          <w:rFonts w:hint="eastAsia"/>
        </w:rPr>
      </w:pPr>
      <w:r>
        <w:rPr>
          <w:rFonts w:hint="eastAsia"/>
        </w:rPr>
        <w:t>CCTACGGGGGGCTGCAGTGGGGAATCTTTCACAATGGGGGCAACCCTGATGGAGCGACGCCGCGTGGAGGATAAGGTCTTCGGATTGTAAACTCCTGTCATGCGAGAGTAAGGCCCCGCGTTAACTGCGTGTGGGATTGACAGTACCGCAAGAGGAAGAGACGGCTAACTCTGTGCCAGCAGCCGCGGTAAAACGTAGGATCCGAGCGTTATCCGAATTCACTGGGCGTAAAGCGCGTGCAGGCGGCCCAGTAAGTTAGGTGTGAAATCTCCCGGCTCAACTGGGAGAGGACGCCTAAGACTGCTGGGCTAGAGGGTGGTAGAGGGAGGTGGAATTCCCGGTGTAGTGGTGAAATTCGTAGATATTCGGAAGAACACCAGTGGCGAAGGCGACTTACTGGACGACTGTTGACGCTGAGGTGCGAAAGCGTGGGGAGCAAACAGGATTAGATACCCCTGTAGTCC</w:t>
      </w:r>
    </w:p>
    <w:p w14:paraId="2C516715">
      <w:pPr>
        <w:rPr>
          <w:rFonts w:hint="eastAsia"/>
        </w:rPr>
      </w:pPr>
      <w:r>
        <w:rPr>
          <w:rFonts w:hint="eastAsia"/>
        </w:rPr>
        <w:t>&gt;OTU015650</w:t>
      </w:r>
    </w:p>
    <w:p w14:paraId="6033DDC0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CAAGTGACGGTACCTGCAGAAGAAGCGCCGGCCAACTACGTGCCAGCAGCCGCGGTAAGACGTAGGGCGCGAGCGTTGTCCGGATTTATTGGGCGTAAAGCGCGCGCAGGCGGCCGCGTAAGTCGGATGTGAAAACACGAGGCTCAACCTCGTGCCTGCATTCGATACTTGCGAACTAGAGCACGGTAGGGGGATCTGGAATTCCTGGTGTAGCGGTGAAATGCGCAGATATCTGGAGGAACACCGGTGGCGAAGGCGGCATCCTGGACCGACATTGACGCTGAGGCGCGAAAGCTAGGGGAGCAAACGGGATTAGATACCCGTGTAGTCC</w:t>
      </w:r>
    </w:p>
    <w:p w14:paraId="0C2D3BA7">
      <w:pPr>
        <w:rPr>
          <w:rFonts w:hint="eastAsia"/>
        </w:rPr>
      </w:pPr>
      <w:r>
        <w:rPr>
          <w:rFonts w:hint="eastAsia"/>
        </w:rPr>
        <w:t>&gt;OTU015651</w:t>
      </w:r>
    </w:p>
    <w:p w14:paraId="1FB153BB">
      <w:pPr>
        <w:rPr>
          <w:rFonts w:hint="eastAsia"/>
        </w:rPr>
      </w:pPr>
      <w:r>
        <w:rPr>
          <w:rFonts w:hint="eastAsia"/>
        </w:rPr>
        <w:t>CCTACGGGGGGCAGCAGTGGGGAATATTGCACAATGGACGCAAGTCTGAACCAGCCATGCCGCGTGAAGGATGAAGGTCCTCTGGATTGTAAACTTCTTTTATAGGGGACGAAATGCAGTTATTCTTAATTGTTTGACGGTACCCTAGGAATAAGCACCGGCTAACTCCGTGCCAGCAGCCGCGGTAATACGTAGGGACCAAGCGTTGTTCGGATTTACTGGGCGTAAAGGGCGCGTAGGCGGCGTGGTAAGTCACTTGTGAAATCTCTGAGCTTAACTCAGAGCGGCCAAGTGATACTGCTGTGCTAGAGTGCGGAAGGGGCAATCGGAATTCTTGGTGTAGCGGTGAAATGCGTAGATATCAAGAGGAACACCTGAGGTGAAGACGGGTTGCTGGGCCGACACTGACGCTGAGTGCGCGAAAGCCAGGGGAGCAAACGGGATTAGATACCCTTGTAGTCC</w:t>
      </w:r>
    </w:p>
    <w:p w14:paraId="68CD981B">
      <w:pPr>
        <w:rPr>
          <w:rFonts w:hint="eastAsia"/>
        </w:rPr>
      </w:pPr>
      <w:r>
        <w:rPr>
          <w:rFonts w:hint="eastAsia"/>
        </w:rPr>
        <w:t>&gt;OTU015652</w:t>
      </w:r>
    </w:p>
    <w:p w14:paraId="7524E789">
      <w:pPr>
        <w:rPr>
          <w:rFonts w:hint="eastAsia"/>
        </w:rPr>
      </w:pPr>
      <w:r>
        <w:rPr>
          <w:rFonts w:hint="eastAsia"/>
        </w:rPr>
        <w:t>CCTACGGGAGGCTGCAGTGGGGAATTTTGCGCAATGGGCGAAAGCCTGACGCAGCAACGCCGCGTGTGTGATGAAGGTCTTCGGATTGTAAAGCACTTTAAGCCGGGAAGAAAAAATCGAACCTAATACGTTCGGTCTTGACGGTACCCGCAGAATAAGCCCCGGCTAACTTCGTGCCAGCAGCCGCGGTAATACGAAGGGGGCAAGCGTTGTTCGGAATTACTGGGCGTAAAGGGCGCGTAGGCGGCTTACCAAGTCAGGCGTGAAATTCCCGGGCTCAACCTGGGGGCTGCGCTTGATACTGGTGAGCTTGAATGCGGGAGAGGATAGTGGAATTCCCAGTGTAGAGGTGAAATTCGTAGATATTGGGAAGAACACCGGTGGCGAAGGCGGCTATCTGGCCCGTTATTGACGCTGAGGCGCGAAAGCGTGGGGAGCAAACAGGATTAGATACCCTAGTAGTCC</w:t>
      </w:r>
    </w:p>
    <w:p w14:paraId="40573EB6">
      <w:pPr>
        <w:rPr>
          <w:rFonts w:hint="eastAsia"/>
        </w:rPr>
      </w:pPr>
      <w:r>
        <w:rPr>
          <w:rFonts w:hint="eastAsia"/>
        </w:rPr>
        <w:t>&gt;OTU015653</w:t>
      </w:r>
    </w:p>
    <w:p w14:paraId="287EFEBF">
      <w:pPr>
        <w:rPr>
          <w:rFonts w:hint="eastAsia"/>
        </w:rPr>
      </w:pPr>
      <w:r>
        <w:rPr>
          <w:rFonts w:hint="eastAsia"/>
        </w:rPr>
        <w:t>CCTACGGGAGGCAGCAGTCGGGAATTTTGCCCAATGAGCGAAAGCTTGAGGCAGCAACTCCGCGTGAGGGATGAAGGCTCTCGGGTCGTAAACCTCTTTTCTCAGGGAAGATCCAAGACGGTACCTGAGGAATAAGCCACGGCTAACTCCGTGCCAGCAGCCGCGGTAATACGGGGGGAGCAAGCGTTGTTCGGATTTACTGGGCGTAAAGGGCGCGTAGGCGGCGCAACAAGTCACTTGTGAAATCTCCGGGCTTAACCCGGAAGGGTCGTTCGATACTGTTGAGCTAGAGTGTGGAAGAGGCAACTAGAATTCCGTGTGTAGCGGTGAAATGCGTAGATATACGGAGGAATACCTGAGGCGAAGGCGGATCTCTGGGCCGTACCTGACGCTGAGGCGCGAAGGCTAGGGGAGCGAACGGGATTAGATACCCCTGTAGTCC</w:t>
      </w:r>
    </w:p>
    <w:p w14:paraId="43B620E9">
      <w:pPr>
        <w:rPr>
          <w:rFonts w:hint="eastAsia"/>
        </w:rPr>
      </w:pPr>
      <w:r>
        <w:rPr>
          <w:rFonts w:hint="eastAsia"/>
        </w:rPr>
        <w:t>&gt;OTU015654</w:t>
      </w:r>
    </w:p>
    <w:p w14:paraId="20F71C27">
      <w:pPr>
        <w:rPr>
          <w:rFonts w:hint="eastAsia"/>
        </w:rPr>
      </w:pPr>
      <w:r>
        <w:rPr>
          <w:rFonts w:hint="eastAsia"/>
        </w:rPr>
        <w:t>CCTACGGGTGGCAGCAGTGGGGAATTGTTCACAATGGGCGCAAGCCTGATGACGCAACGCCGCGTGGAGGATGAAGGTCTTCGGATTGTAAACTCCTGTCAGCGGGGAAAAAGGGACCGTCGCTCATACCGGCGGGACTTGATTGTACCCGCAGAGGAAGCCCCGGCTAACTCTGTGCCAGCAGCCGCGGTAAAACGTAGGATCCGAGCGTTATCCGAATTCACTGGGCGTAAAGCGCATGCAGGCGGCCGAACAAGTTGGATGTGAAAGCTCCCGGCTCAACTGGGAGAGGTCGTACAAGACTGGCGGGCTGGAGAATGGTAGGGGAAGGTGGAATTCCCGGTGTAGTGGTGAAATGCGTAGATATCGGGAGGAACACCCGTGGCGAAAGCGGCCTTCTGGACCGTACCTGACGCTCAGACGCGAAAGCTAGGGGAGCAAACGGGATTAGATACCCCTGTAGTCC</w:t>
      </w:r>
    </w:p>
    <w:p w14:paraId="32CC4F48">
      <w:pPr>
        <w:rPr>
          <w:rFonts w:hint="eastAsia"/>
        </w:rPr>
      </w:pPr>
      <w:r>
        <w:rPr>
          <w:rFonts w:hint="eastAsia"/>
        </w:rPr>
        <w:t>&gt;OTU015655</w:t>
      </w:r>
    </w:p>
    <w:p w14:paraId="7D0B929E">
      <w:pPr>
        <w:rPr>
          <w:rFonts w:hint="eastAsia"/>
        </w:rPr>
      </w:pPr>
      <w:r>
        <w:rPr>
          <w:rFonts w:hint="eastAsia"/>
        </w:rPr>
        <w:t>CCTACGGGGGGCTGCAGTCGAGAATTTTTCACAATGGGCGAAAGCCTGATGGAGCGACGCCGCGTGGGGGATGAATGGCTTCGGCCCGTAAACCCCTGTCATTTGCGAACAAACCTTGCTATTTAAAAGATGGCGAGCTGATTGTAGCGAAAGAGGAAGGGACGGCTAACTCTGTGCCAGCAGCCGCGGTAATACAGAGGGTGCAAGCGTTAATCGGAATTACTGGGCGTAAAGCGCGCGTAGGTGGTTCGTTAAGTTGGATGTGAAAGCCCCGGGCTCAACCTGGGAATTGCATTGGTGACTGCACGGCTAGAGTGTGTCAGAGGGAGGTAGAATTCCACGTGTAGCAGTGAAATGCGTAGATATCGGAAGGAACACCAGTGGCGAAAGCGGCTTCCTGGTCCAGCACCGACGTTCAGGCACGAAAGCGTGGGGAGCAAACAGGATTAGATACCCCTGTAGTCC</w:t>
      </w:r>
    </w:p>
    <w:p w14:paraId="17848DA0">
      <w:pPr>
        <w:rPr>
          <w:rFonts w:hint="eastAsia"/>
        </w:rPr>
      </w:pPr>
      <w:r>
        <w:rPr>
          <w:rFonts w:hint="eastAsia"/>
        </w:rPr>
        <w:t>&gt;OTU015656</w:t>
      </w:r>
    </w:p>
    <w:p w14:paraId="436073E1">
      <w:pPr>
        <w:rPr>
          <w:rFonts w:hint="eastAsia"/>
        </w:rPr>
      </w:pPr>
      <w:r>
        <w:rPr>
          <w:rFonts w:hint="eastAsia"/>
        </w:rPr>
        <w:t>CCTACGGGAGGCTGCAGTTAGGAATCTTCCGCAATGGGCGAAAGCCTGACGGAGCGACACCGCGTGAAGGATGAAGCCCTTTCTGGGTGTAAACTTCTGTTCTGAGGGAAGAAATTTTTGACGGTACCTCAGGAGAAAGCACCGGCTAATTCTGTGCCAGCAGCCGCGGTAAGACAGAAGGTGCAAGCGTTACTCGGAATTACTGGGCGTAAAGCGTCTGTAGGTTTTCAACCACGTCTGACGTGAAATCGCGGGGCTCAACCCCGCGCCCACGTTGGATACGAGTTGGATCGAGTCATTCAGAGGCATCTGGAATGTCGTGTGTAGGGGTAAAATCCGTAGATACACGATGGAACGCCAAAAGTGAAGACAGGATGCTAGGAATGCACTGACACTCAGAGACGAAAGCGTGGGGAGCAAAGGGGATTAGATACCCCAGTAGTCC</w:t>
      </w:r>
    </w:p>
    <w:p w14:paraId="5E48C5C9">
      <w:pPr>
        <w:rPr>
          <w:rFonts w:hint="eastAsia"/>
        </w:rPr>
      </w:pPr>
      <w:r>
        <w:rPr>
          <w:rFonts w:hint="eastAsia"/>
        </w:rPr>
        <w:t>&gt;OTU015657</w:t>
      </w:r>
    </w:p>
    <w:p w14:paraId="2354486F">
      <w:pPr>
        <w:rPr>
          <w:rFonts w:hint="eastAsia"/>
        </w:rPr>
      </w:pPr>
      <w:r>
        <w:rPr>
          <w:rFonts w:hint="eastAsia"/>
        </w:rPr>
        <w:t>CCTACGGGTGGCTGCAGTCGGGAATCTTGCGCAATGGGCGAAAGCCTGACGCAGCAACGCCGCGTGGGGGATGAAGGCTCTCGGGTTGTAAACCGCTTTCAGGAGGGACGAAGCCACTCAGGTTAATAGCCGAGAGGGTGACGGTACCTCCAGAAGAAGCCCCGGCCAACTACGTGCCAGCAGCCGCGGTAATACGTAGGGGGCAAGCGTTGTCCGGAATCATTGGGCGTAAAGAGCGTGTAGGCGGCCAGGTAGGTCCGTTGTGAAATCTCGAGGCTCAACTTCGAGCGGTCGACGGAAACCATCTGGCTAGAGTCCGGAAGAGGAGAGTGGAATTCCTGGTGTAGCGGTGAAATGCGCAGATATCAGGAAGAACACCTATGGCGAAAGCAGCTCTCTGGGACGGTACTGACGCTGAGACGCGAAAGCGTGGGGAGCGAACAGGATTAGATACCCCTGTAGTCC</w:t>
      </w:r>
    </w:p>
    <w:p w14:paraId="152261D6">
      <w:pPr>
        <w:rPr>
          <w:rFonts w:hint="eastAsia"/>
        </w:rPr>
      </w:pPr>
      <w:r>
        <w:rPr>
          <w:rFonts w:hint="eastAsia"/>
        </w:rPr>
        <w:t>&gt;OTU015658</w:t>
      </w:r>
    </w:p>
    <w:p w14:paraId="545227C9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TAGGGAAGAACAAGTACGAGAGTAACTGCTCGTACCTTGACGGTACCTAACCAGAAAGCCACGGCTAACTACGTGCCAGCAGCCGCGGTAATACGTAGGTGGCAAGCGTTGTTCGGAATTACTGGGCGTAAAGGGCGCGTAGGCGGCTCGCTAAGTCGGATGTGAAAACTCTGGGCTCAACCCAGAGCCTGCATTCGAAACTGACGAGCTAGAGTTCTGGAGGGGAAAGCGGAATTCCTGGTGTAGCGGTGAAATGCGCAGATATCAGGAGGAACACCGGTGGCGAAGGCGGATCTCTGGGGCTGTTCTGACGCTGAGGCGCGAAAGCTGGGGGAGCAAACAGGATTAGATACCCGTGTAGTCC</w:t>
      </w:r>
    </w:p>
    <w:p w14:paraId="1F086D18">
      <w:pPr>
        <w:rPr>
          <w:rFonts w:hint="eastAsia"/>
        </w:rPr>
      </w:pPr>
      <w:r>
        <w:rPr>
          <w:rFonts w:hint="eastAsia"/>
        </w:rPr>
        <w:t>&gt;OTU015659</w:t>
      </w:r>
    </w:p>
    <w:p w14:paraId="438C040A">
      <w:pPr>
        <w:rPr>
          <w:rFonts w:hint="eastAsia"/>
        </w:rPr>
      </w:pPr>
      <w:r>
        <w:rPr>
          <w:rFonts w:hint="eastAsia"/>
        </w:rPr>
        <w:t>CCTACGGGTGGCAGCAGTGGGGAATCTTGCGCAATGGGCGAAAGCCTGACGCAGCGACACCGCGTGGGGGATGAAGGCCTTTCAGGTCGTAAACCCCTTTCGGCAGGGACGAAGCGATCTCGTGACGGTACCTGCAGAAGAAGCCTCGGCTAACTACGTGCCAGCAGCCGCGGTAACACGTAGGAGGCGAGCGTTGTCCGGAATCATTGGGCGTAAAGAGCTCGTAGGCGGTTCGGTAAGTCGGGTGTGAAAACTCTGGGCTCAACCCAGAGCCGCCACCCGATACTGCTGTGACTTGAGTGCGGTAGGGGAGCGGGGAATTCCTGGTGTAGCGGTGAAATGCGCAGATATCAGGAAGAACACCTATGGCGAAGGCAGCTCGCTGGGACGGTACTGACGCTGAGGCGCGAAAGCGTGGGGAGCAAACAGGATTAGATACCCCGGTAGTCC</w:t>
      </w:r>
    </w:p>
    <w:p w14:paraId="07A93B19">
      <w:pPr>
        <w:rPr>
          <w:rFonts w:hint="eastAsia"/>
        </w:rPr>
      </w:pPr>
      <w:r>
        <w:rPr>
          <w:rFonts w:hint="eastAsia"/>
        </w:rPr>
        <w:t>&gt;OTU015660</w:t>
      </w:r>
    </w:p>
    <w:p w14:paraId="425A9402">
      <w:pPr>
        <w:rPr>
          <w:rFonts w:hint="eastAsia"/>
        </w:rPr>
      </w:pPr>
      <w:r>
        <w:rPr>
          <w:rFonts w:hint="eastAsia"/>
        </w:rPr>
        <w:t>CCTACGGGGGGCTGCAGTGGGGAATTTTGGACAATGGGCGCAAGCCTGATCCAGCCATGCCGCGTGCGGGAAGAAGGCCTTCGGGTTGTAAACCGCTTTTGTCAGGGAAGAAATCCTCTGAGTTAATACCTCGGGGGGATGACGGTACCTGAAGAATAAGCGCCGGCTAACTACGTGCCAGCAGCCGCGGTAATACGTAGGGTGCGAGCGTTAATCGGAATTACTGGGCGTAAAGCGTGCGCAGGCGGTGCGGTAAGTTAGGCGTGAAAGGCCCGGGCTCAACCCGGGAACTGCGCTTAAAACTGCCGCGCTCTGAGTCCGAGAGAGGTGAGTGGAATTCCGAGTGTAGAGGTGAAATTCGTAGATATTCGGAAGAACACCAGTGGCGAAGGCGACTCACTGGACAACTGTTGACGCTGAGGTGCGAAAGCGTGGGGAGCAAACAGGATTAGATACCCCTGTAGTCC</w:t>
      </w:r>
    </w:p>
    <w:p w14:paraId="1951DE7D">
      <w:pPr>
        <w:rPr>
          <w:rFonts w:hint="eastAsia"/>
        </w:rPr>
      </w:pPr>
      <w:r>
        <w:rPr>
          <w:rFonts w:hint="eastAsia"/>
        </w:rPr>
        <w:t>&gt;OTU015661</w:t>
      </w:r>
    </w:p>
    <w:p w14:paraId="66DA390F">
      <w:pPr>
        <w:rPr>
          <w:rFonts w:hint="eastAsia"/>
        </w:rPr>
      </w:pPr>
      <w:r>
        <w:rPr>
          <w:rFonts w:hint="eastAsia"/>
        </w:rPr>
        <w:t>CCTACGGGGGGCTGCAGTCTAGAAGCTTCGGCAATGGGGGAAACCCTGACCGAGCGACGCCGCGTGCGGGACGAAGGTCTTCGGATTGTAAACCGCTTTCGACCGGGATGAACGGCAGTATGGCTAACACCTATGCTGTTTGACAGTACCGGGTGAAGAAGCCCCGGCTAACTCCGTGCCAGCAGCCGCGGTAATACGGAGGGGGCAAGCGTTGTTCGGATTTATTGGGCGTAAAGCGCACGTAGGCGGGTATTTAAGTCAGGGGTGAAATCCCAGAGCTCAACTCTGGAACTGCCTTTGATACTGGGTACCTAGAGTATGGAAGAGGTGAGTGGAATTCCGAGTGTAGAGGTGAAATTCGTAGATATCGGGAAGAACACCTGTGGCGAAGGCGGCCAACTGGGCTGGATCTGACGCTGAGGCGCGAAAGCGTGGGGAGCAAACAGGATTAGATACCCCGGTAGTCC</w:t>
      </w:r>
    </w:p>
    <w:p w14:paraId="214E49E5">
      <w:pPr>
        <w:rPr>
          <w:rFonts w:hint="eastAsia"/>
        </w:rPr>
      </w:pPr>
      <w:r>
        <w:rPr>
          <w:rFonts w:hint="eastAsia"/>
        </w:rPr>
        <w:t>&gt;OTU015662</w:t>
      </w:r>
    </w:p>
    <w:p w14:paraId="33391209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TAGGATCCGAGCGTTATCCGAATTCACTGGGCGTAAAGCGCATGCAGGCGGCCGAACAAGTTGGATGTGAAAGCTCCCGGCTCAACTGGGAGAGGACGTACAAGACTGTTTGGCTCGAGGACGGTAGAGGGAGGTGGAATTCCCGGTGTAGCGGTGAAATGCGTAGATATCGGAAGGAACACCAATGGCGAAGGCAGCCGCCTGGGCCTGATCTGACACTGAGACACGAAAGCGTGGGGATCAAACAGGATTAGATACCCCAGTAGTCC</w:t>
      </w:r>
    </w:p>
    <w:p w14:paraId="103E18D8">
      <w:pPr>
        <w:rPr>
          <w:rFonts w:hint="eastAsia"/>
        </w:rPr>
      </w:pPr>
      <w:r>
        <w:rPr>
          <w:rFonts w:hint="eastAsia"/>
        </w:rPr>
        <w:t>&gt;OTU015663</w:t>
      </w:r>
    </w:p>
    <w:p w14:paraId="03777DE7">
      <w:pPr>
        <w:rPr>
          <w:rFonts w:hint="eastAsia"/>
        </w:rPr>
      </w:pPr>
      <w:r>
        <w:rPr>
          <w:rFonts w:hint="eastAsia"/>
        </w:rPr>
        <w:t>CCTACGGGGGGCTGCAGTCGAGAATCTTGCACAATGCACGAAAGTGTGATGCAGCGACGCCGCGTGGAGGATGAAGGCCCTTGGGTCGTAAACTCCTTTTATGAGAGAAGAAAGTACCCGTAAGGGTACCTGACGGTATCTCATGAATAAGCCACGGCTAACTACGTGCCAGCAGCCGCGGTAATACGTAGGGACCAAGCGTTGTTCGGATTTACTGGGCGTAAAGGGCGCGTAGGCGGCAATTCAAGTCAGCTGTGAAATCTCTGGGCTTAACCCAGAACGGCCAGCTGATACTGCTTTGCTAGAGTGCAGAAGGGGCAATCGGAATTCTTGGTGTAGCGGTGAAATGCGTAGATATCAAGAGGAACACCTGAGGTGAAGACGGGTTGCTGGGCTGACACTGACGCTGAGGCGCGAAAGCCAGGGGAGCAAACGGGATTAGATACCCCAGTAGTCC</w:t>
      </w:r>
    </w:p>
    <w:p w14:paraId="5E25DD02">
      <w:pPr>
        <w:rPr>
          <w:rFonts w:hint="eastAsia"/>
        </w:rPr>
      </w:pPr>
      <w:r>
        <w:rPr>
          <w:rFonts w:hint="eastAsia"/>
        </w:rPr>
        <w:t>&gt;OTU015664</w:t>
      </w:r>
    </w:p>
    <w:p w14:paraId="62FAB6B4">
      <w:pPr>
        <w:rPr>
          <w:rFonts w:hint="eastAsia"/>
        </w:rPr>
      </w:pPr>
      <w:r>
        <w:rPr>
          <w:rFonts w:hint="eastAsia"/>
        </w:rPr>
        <w:t>CCTACGGGTGGCTGCAGTAACGAATCTTCCGCAATGCACGAAAGTGTGACGCAGCGACGCCGCGTGTGGGATGAAGCCTTTCGGGGTGTAAACCACTGTTGCCCGGGACGAAACTCCTTTTTCGAGAGGATTGACGGTACCGGGTGAGGAAGCACCGGCTAACTCTGTGCCAGCAGCCGCGGTAATACGGAGGGTGCAAGCGTTGTTCGGAATTACTGGGCGTAAAGGGCTCGTAGGTGGCCAACTAAGTCAGACGTGAAATCCCTCGGCTTAACCGGGAGGGTGGGATTGATACTGATGGGCTTGAGTAGAGTCGAGGTAGGCGGAATTGACGGTGTAGCGGTGAAATGCATAGATATCGTCAAGAACACCGATAGCGAAGGCAGCTTACTAAGTTGTAACTGACGCTGATGCACGAAAGTGTGGGGATCAAACAGGATTAGATACCCGAGTAGTCC</w:t>
      </w:r>
    </w:p>
    <w:p w14:paraId="53C9F812">
      <w:pPr>
        <w:rPr>
          <w:rFonts w:hint="eastAsia"/>
        </w:rPr>
      </w:pPr>
      <w:r>
        <w:rPr>
          <w:rFonts w:hint="eastAsia"/>
        </w:rPr>
        <w:t>&gt;OTU015665</w:t>
      </w:r>
    </w:p>
    <w:p w14:paraId="76E06153">
      <w:pPr>
        <w:rPr>
          <w:rFonts w:hint="eastAsia"/>
        </w:rPr>
      </w:pPr>
      <w:r>
        <w:rPr>
          <w:rFonts w:hint="eastAsia"/>
        </w:rPr>
        <w:t>CCTACGGGAGGCTGCAGCAGGGAATCTTGCGCAATGGGCGAAAGCCTGACGCAGCAACGCCGCGTGAGTGATGAAGGTTTTCGGATCGTAAAGCTCTGTTGCCAGGGAAGAACGTCCGGTAGAGTAACTGCTGCCGGAGTGACGGTACCTGAGAAGAAAGCCCCGGCTAACTACGTGCCAGCAGCCGCGGTAATACGAAGGGTCCAAGCGTTGTTCGGAATCATTGGGCGTAAAGCGAGTGCGGGTGGCTCTTTAAGTCAGGAGTGAAAGCCCGGGGCTCAACTCCGGAACTGCCTTTAAGACTGCATCGCTTGAACATCGGAGAGGTAAGTGGAATTCCGAGTGTAGAGGTGAAATTCGTAGATATTCGGAAGAACACCAGTGGCGAAGGCGACTTACTGGACGATTGTTGACGCTGAGGTGCGAAAGCGTGGGGAGCAAACAGGATTAGATACCCGAGTAGTCC</w:t>
      </w:r>
    </w:p>
    <w:p w14:paraId="1BA87A3D">
      <w:pPr>
        <w:rPr>
          <w:rFonts w:hint="eastAsia"/>
        </w:rPr>
      </w:pPr>
      <w:r>
        <w:rPr>
          <w:rFonts w:hint="eastAsia"/>
        </w:rPr>
        <w:t>&gt;OTU015666</w:t>
      </w:r>
    </w:p>
    <w:p w14:paraId="08D5ACC2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GAGGGTTGTAAAGCACTTTAGGTGGGGAGAAAGGTCATTGTTTTAATAAAGCAGTGAATTGATGTTACCCACAGAATAAGCACCGGCTAACTCTGTGCCAGCAGCCGCGGTAATACAGAGGGTGCGAGCGTTAATCGGAGTTACTGGGCGTAAAGGGCGCGTAGGCGGTGAGATGAGTGGAATGTGAAAGCCCCGGGCTTAACCTGGGAAGCGCATACCAAACGATCTGACTGGAGTATGGCAGAGGGTGGCGGAATTTCCGGTGTAGCGGTGAAATGCGTAGAGATCGGAAGGAACGTCAATGGCGAAGGCAGCCACCTGGGCCGATACTGACGCTGAGGCGCGAAAGCGTGGGTAGCGAACAGGATTAGATACCCCAGTAGTCC</w:t>
      </w:r>
    </w:p>
    <w:p w14:paraId="189AC61A">
      <w:pPr>
        <w:rPr>
          <w:rFonts w:hint="eastAsia"/>
        </w:rPr>
      </w:pPr>
      <w:r>
        <w:rPr>
          <w:rFonts w:hint="eastAsia"/>
        </w:rPr>
        <w:t>&gt;OTU015667</w:t>
      </w:r>
    </w:p>
    <w:p w14:paraId="565EA8A9">
      <w:pPr>
        <w:rPr>
          <w:rFonts w:hint="eastAsia"/>
        </w:rPr>
      </w:pPr>
      <w:r>
        <w:rPr>
          <w:rFonts w:hint="eastAsia"/>
        </w:rPr>
        <w:t>CCTACGGGGGGCAGCAGTCAGGAATATTGGGCAATGGGCGAAAGCCTGACCCAGCAACGCCGCGTGAAGGATGAAGGCCTTCGGGTCGTAAACTTCTGTCGAGAGGGAAGAATGCGTACGGGTGAATAATCCGTGCGTTTGACGGTACCTCCAAAGGAAGCACCGGCTAACTCCGTGCCAGCAGCCGCGGTAATACGGAGGGTGCAAGCGTTGTTCGGATTCATTGGGCGTAAAGCGAGTGTAGGCGGTTTCTCAAGTCAGGGGTGAAAGCCCGGAGCTCAACTCCGGAAATGCCCTTGAAACTGTGAAGCTAGAGTGCGGGAGAGGTGAGTGGAATTCCCAGTGTAGAGGTGAAATTCGTAGATATTGGGAAGAACACCGGTGGCGAAGGCGGCTCACTGGCCCGTTTCTGACGCTCATGCACGACAGCGTGGGGATCAAACAGGATTAGATACCCCTGTAGTCC</w:t>
      </w:r>
    </w:p>
    <w:p w14:paraId="4D2A33B0">
      <w:pPr>
        <w:rPr>
          <w:rFonts w:hint="eastAsia"/>
        </w:rPr>
      </w:pPr>
      <w:r>
        <w:rPr>
          <w:rFonts w:hint="eastAsia"/>
        </w:rPr>
        <w:t>&gt;OTU015668</w:t>
      </w:r>
    </w:p>
    <w:p w14:paraId="24156484">
      <w:pPr>
        <w:rPr>
          <w:rFonts w:hint="eastAsia"/>
        </w:rPr>
      </w:pPr>
      <w:r>
        <w:rPr>
          <w:rFonts w:hint="eastAsia"/>
        </w:rPr>
        <w:t>CCTACGGGTGGCAGCAGTAGGGAATATTGGTCAATGGGTGAGAGCCTGATCCAGCCATCCCGCGTGTAGGAAGAAGGCCCTATGGGTCGTAAACTACTTTTGTCAGGGAATAAACCTCTCGATTTACTCGGGAGCTGAAGGTACCTGAAGAATAAGCACCGGCTAACTCCGTGCCAGCAGCCGCGGTAATACGGAGGGTGCAAGCGTTATCCGGAATCACTGGGCGTAAAGGGAGCGTAGGCGGCGTGGTAAGTCAGATGTGAAATCCCGGGGCTCAACCCCGGAACTGCATCCGATACTGCCATGCTAGAGGATTGGAGAGGTAGCTGGAATTCCAAGTGTAGCGGTGAAATGCGTAGAGATTTGGAGGAACACCAGTGGCGAAGGCAGCCGGCTAAACTGTAACTGACGCTGAGGCACGAAAGCGTGGGGATCGAACAGGATTAGATACCCCAGTAGTCC</w:t>
      </w:r>
    </w:p>
    <w:p w14:paraId="6A84E34E">
      <w:pPr>
        <w:rPr>
          <w:rFonts w:hint="eastAsia"/>
        </w:rPr>
      </w:pPr>
      <w:r>
        <w:rPr>
          <w:rFonts w:hint="eastAsia"/>
        </w:rPr>
        <w:t>&gt;OTU015669</w:t>
      </w:r>
    </w:p>
    <w:p w14:paraId="5A77C1D3">
      <w:pPr>
        <w:rPr>
          <w:rFonts w:hint="eastAsia"/>
        </w:rPr>
      </w:pPr>
      <w:r>
        <w:rPr>
          <w:rFonts w:hint="eastAsia"/>
        </w:rPr>
        <w:t>CCTACGGGTGGCTGCAGCGAGGAATATTGGGCAATGGCGGAAACGCTGACCCAGCCATGCCGCGTGCAGGAAGAAGGCGCTCAGCGTTGTAAACTGCTTTTGCCAGGGAAGAATGAGCTCTACGCGTAGAGTCAGTGACGGTACCAGATGAATAAGCACCGGCTAACTCCGTGCCAGCAGCCGCGGTAATACGGAGGGTGCGAGCGTTAATCGGAATTACTGGGCGTAAAGCGCGCGTAGGCGGCTTTGCAAGTCGGATGTGAAATCCCCAGGCTTAACCTGGGAACTGCATTCGAGACTGCATTGCTAGAGTATGGGAGAGGGAAGTGGAATTTCCGGTGTAGCGGTGAAATGCGTAGATATCGTTTGGAACGCCAATGGTGAAAACAGGTCGCTGGGGATGAGCTGACGCTGAGACACGAAAGCCAGGGGAGCAAACGGGATTAGATACCCGGGTAGTCC</w:t>
      </w:r>
    </w:p>
    <w:p w14:paraId="2A640BF0">
      <w:pPr>
        <w:rPr>
          <w:rFonts w:hint="eastAsia"/>
        </w:rPr>
      </w:pPr>
      <w:r>
        <w:rPr>
          <w:rFonts w:hint="eastAsia"/>
        </w:rPr>
        <w:t>&gt;OTU015670</w:t>
      </w:r>
    </w:p>
    <w:p w14:paraId="02D66AB9">
      <w:pPr>
        <w:rPr>
          <w:rFonts w:hint="eastAsia"/>
        </w:rPr>
      </w:pPr>
      <w:r>
        <w:rPr>
          <w:rFonts w:hint="eastAsia"/>
        </w:rPr>
        <w:t>CCTACGGGGGGCAGCAGTGGGGAATATTGCACAATGGGCGCAAGCCTGATGCAGCGACGCCGCGTGAGGGATGACGGCCTTCGGGTTGTAAACCTCTTTCAGTAGGGAAGAAGCGAAAGTGACGGTACCTGCAGAAGAAGCGCCGGCTAACTACGTGCCAGCAGCCGCGGTAATACGTAGGGCGCAAGCGTTATCCGGAATTATTGGGCGTAAAGAGCTCGTAGGCGGTGTGTCGCGTCGGCCGTGAAAACCTGTGGCTTAACTGCGGGCTTGCGGTCGATACGGGCATCACTGGAGTTCGGCAGGGGAGACTGGAATTCCTGGTGTAGCGGTGAAATGCGCAGATATCAGGAGGAACACCAGTGGCGAAAGCGGCTTTCTGGGCTGTACCTGACGCTGAGGCGCGAGAGCGTGGGGAGCAAACTGGATTAGATACCCCAGTAGTCC</w:t>
      </w:r>
    </w:p>
    <w:p w14:paraId="6C3A4B7A">
      <w:pPr>
        <w:rPr>
          <w:rFonts w:hint="eastAsia"/>
        </w:rPr>
      </w:pPr>
      <w:r>
        <w:rPr>
          <w:rFonts w:hint="eastAsia"/>
        </w:rPr>
        <w:t>&gt;OTU015671</w:t>
      </w:r>
    </w:p>
    <w:p w14:paraId="3B8AC16A">
      <w:pPr>
        <w:rPr>
          <w:rFonts w:hint="eastAsia"/>
        </w:rPr>
      </w:pPr>
      <w:r>
        <w:rPr>
          <w:rFonts w:hint="eastAsia"/>
        </w:rPr>
        <w:t>CCTACGGGTGGCTGCAGTGGGGAATATTGCGCAATGGGCGCAAGCCTGACGCAGCAACTCCGCGTGAGGGACGAAGGCCTTCGGGTTGTAAACCTCTTTTCTCAGGGAAGATCCAAGACGGTACCTGAGGAATAAGCCACGGCTAACTACGTGCCAGCAGCCGCGGTAATACAGAGGTCTCAAGCGTTGTTCGGAATCACTGGGCGTAAAGGGTGCGTAGGCGGCGCGGAAAGTCAGATGTGAAATCCGGGGGCTCAACCCCCGAATGGCATCCGATACTCCCGCGCTCGAGAGCTGGAGAGGAGTCTGGAATTCTCGGTGTAGCAGTGAAATGCGTGGATATCGAGAGGAACACTAGTGGCGAAGGCGAGACTCTGGACAGCATCTGACGCTGAGGCACGAAGGTCAGGGGAGCAAACGGGATTAGATACCCGAGTAGTCC</w:t>
      </w:r>
    </w:p>
    <w:p w14:paraId="60DDE690">
      <w:pPr>
        <w:rPr>
          <w:rFonts w:hint="eastAsia"/>
        </w:rPr>
      </w:pPr>
      <w:r>
        <w:rPr>
          <w:rFonts w:hint="eastAsia"/>
        </w:rPr>
        <w:t>&gt;OTU015672</w:t>
      </w:r>
    </w:p>
    <w:p w14:paraId="247314B1">
      <w:pPr>
        <w:rPr>
          <w:rFonts w:hint="eastAsia"/>
        </w:rPr>
      </w:pPr>
      <w:r>
        <w:rPr>
          <w:rFonts w:hint="eastAsia"/>
        </w:rPr>
        <w:t>CCTACGGGGGGCTGCAGCAAGGAATTTTCCCCAATGGGCGCAAGCCTGAGGGAGCAACGCCGCGTGCGGGAGGACGCCCTTCGGGGTGTAAACCGCTTTTCAGGGGGACGAAGGCAATGACGGTACCCCTGGAAGAAGGCCCGGCTAACTACGTGCCAGCAGCCGCGGTAACACGTAGGGGCCGAGCGTTGTCCGGAGTTACTGGGCGTAAAGCGCGCGCAGGCGGCCACGCGCATCTCTGGTGAAAGCCCCGGGCTCAACCGTGTGGTCGGCAGTCGATACGGGCTGGCTGGAGTTCGGTAGGGGAGACTGGAATTCCTGGTGTAGCGGTGAAATGCGCAGATATCAGGAGGAACACCGGTGGCGAAGGCGGGTCTCTGGGCCGATACTGACGCTGAGGAGCGAAAGCGTGGGGAGCGAACGGGATTAGATACCCCAGTAGTCC</w:t>
      </w:r>
    </w:p>
    <w:p w14:paraId="3E5CCDD4">
      <w:pPr>
        <w:rPr>
          <w:rFonts w:hint="eastAsia"/>
        </w:rPr>
      </w:pPr>
      <w:r>
        <w:rPr>
          <w:rFonts w:hint="eastAsia"/>
        </w:rPr>
        <w:t>&gt;OTU015673</w:t>
      </w:r>
    </w:p>
    <w:p w14:paraId="13016DF3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TGAGTGACGGTACCTGCAGAAGAAGCGCCGGCCAACTACGTGCCAGCAGCCGCGGTAATACGGAGGGGACTAGCGTTGTTCGGAATTACTGGGCGTAAAGGGCGCGCAGGCGGCTTCACGTGTCGGCGGTGAAAGCATACAGCTCAACTGTATTGAGCCGCGGAAACTGTGGAGCTTGAGGCTGGGAGGGGCTGGTGGAATTCCCTGTGTAGCGGTGAAATGCGTAGAGATGGGGGAGAACACTCGTGGCGAAGGCGGCCAGCTGGACCAGTTCTGACGCTGAGGCGCGAAAGCGTGGGGAGCAAACAGGATTAGATACCCCAGTAGTCC</w:t>
      </w:r>
    </w:p>
    <w:p w14:paraId="782EAB73">
      <w:pPr>
        <w:rPr>
          <w:rFonts w:hint="eastAsia"/>
        </w:rPr>
      </w:pPr>
      <w:r>
        <w:rPr>
          <w:rFonts w:hint="eastAsia"/>
        </w:rPr>
        <w:t>&gt;OTU015674</w:t>
      </w:r>
    </w:p>
    <w:p w14:paraId="3F30BD7B">
      <w:pPr>
        <w:rPr>
          <w:rFonts w:hint="eastAsia"/>
        </w:rPr>
      </w:pPr>
      <w:r>
        <w:rPr>
          <w:rFonts w:hint="eastAsia"/>
        </w:rPr>
        <w:t>CCTACGGGTGGCAGCAGTGGGGAATCTTGCGCAATGGGGGCAACCCTGACGCAGCGACGCCGCGTGCGGGATGAAGGCCTTCGGGTTGTAAACCGCTTTCAGCGGGGACGAAAAGGCCCGTGTTAACACCACGGGTCCATGACGGTACCCCGCGAATAAGCCACGGCTAACTACGTGCCAGCAGCCGCGGTAATACGTAGGTGGCAAGCGTTGTCCGGATTTACTGGGCGTAAAGCGTATGCAGGCGGAGGCGTAAGTAGGAAGTGAAAGGTTGGGGCTCAACCCTAACACGGCTTCCTATACTGCGCTTCTCGAGGATCGGAGAGGAAGAGGGAACGACACGTGTAGCGGTGAAATGCGTTGAGATGTGTCGGAACACCAATGGCGAAAGCACTCTTCTGGACGATGCCTGACGCTGAGATACGAAAGCCAAGGTAGCGAACAGGATTAGATACCCGAGTAGTCC</w:t>
      </w:r>
    </w:p>
    <w:p w14:paraId="24E8A165">
      <w:pPr>
        <w:rPr>
          <w:rFonts w:hint="eastAsia"/>
        </w:rPr>
      </w:pPr>
      <w:r>
        <w:rPr>
          <w:rFonts w:hint="eastAsia"/>
        </w:rPr>
        <w:t>&gt;OTU015675</w:t>
      </w:r>
    </w:p>
    <w:p w14:paraId="439D32BB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GCGGGGACGATGATGACGGTACCCGCAGAATAAGCCCCGGCTAACTTCGTGCCAGCAGCCGCGGTAATACGGAGGGTGCAAGCGTTGTCCGGATTTACTGGGCGTAAAGAGCGCGTAGGCGGCTTTTTAAGTCTATGGTGAAATCTCTCGGCTTAACTGAGAGGGGTCTGTAGATACTGAAAGGCTTGAGTACCGCAGAGGAAGATGGAATTCCCGGTGGAGTGGTGAAATGCGTAGATATCGGGAGGAACACCAGAGGCGTAGGCGGTCTTCTGGGCGGTTACTGACGCTGAGGCGCGAAAGCGTGGGGAGCAAACCGGATTAGATACCCTGGTAGTCC</w:t>
      </w:r>
    </w:p>
    <w:p w14:paraId="1736C3AA">
      <w:pPr>
        <w:rPr>
          <w:rFonts w:hint="eastAsia"/>
        </w:rPr>
      </w:pPr>
      <w:r>
        <w:rPr>
          <w:rFonts w:hint="eastAsia"/>
        </w:rPr>
        <w:t>&gt;OTU015676</w:t>
      </w:r>
    </w:p>
    <w:p w14:paraId="0401A997">
      <w:pPr>
        <w:rPr>
          <w:rFonts w:hint="eastAsia"/>
        </w:rPr>
      </w:pPr>
      <w:r>
        <w:rPr>
          <w:rFonts w:hint="eastAsia"/>
        </w:rPr>
        <w:t>CCTACGGGGGGCTGCAGTCGAGGATCTTCGTCAATGGGCGCAAGCCTGAACGAGCGATGCCGCGTGAGCGATGAAGGCCTTCGGGTTGTAAAGCTCAAAAGGGGTGAGAAAGGGCAACTTGATCGAACCCCAGTAAGCTCGGGCTAAGTTCGTGCCAGCAGCCGCGGTAAGACGAACCGAGCGAACGTTGTTCGGAATCACTGGGCTTAAAGCGCGTGTAGGCGGCCTGGTAAGTCCGGTGTGAAATCCCGCGGCTCAACCGTGGAACTGCCTCAGATACTGACGGCCTCGAGGGAGATAGGGGCGAGCGGAACTAATGGTGGAGCGGTGAAATGCGCAGATATCGGGAAGAACACCCATGGCGAAGGCAGCTCTCTGGGACGGTACTGACGCTGAGACGCGAAAGCGTGGGGAGCGAACAGGATTAGATACCCCTGTAGTCT</w:t>
      </w:r>
    </w:p>
    <w:p w14:paraId="16457132">
      <w:pPr>
        <w:rPr>
          <w:rFonts w:hint="eastAsia"/>
        </w:rPr>
      </w:pPr>
      <w:r>
        <w:rPr>
          <w:rFonts w:hint="eastAsia"/>
        </w:rPr>
        <w:t>&gt;OTU015677</w:t>
      </w:r>
    </w:p>
    <w:p w14:paraId="5A50BE65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TCGGCGGTGAATAGCCGTCCGGACTGACGGTACCTCCAGAAGAAGCCCCGGCTAACTACGTGCCAGCAGCCGCGGTCATACGTAGGACCCAAGCGTTATCCGGAATTACTGGGCGTAAAGCGCACGCAGGCGGCTTGTCAAGTTCGACGTGAAAGCTCCCGGCTTAACTGGGAGAGGTCGTTGAAGACTGATAGGCTTGAGGCAATGAGAGGGGTGTAGAATTCCCGGTGTAGTGGTGGAATGCGTAGATATCGGGGGGAATACCAGTGGCGAAGGCGGGTCTCTGGGCCGATACTGACGCTGAGGAGCGAAAGCGTGGGGAGCGAACAGGATTAGATACCCTTGTAGTCC</w:t>
      </w:r>
    </w:p>
    <w:p w14:paraId="3532732B">
      <w:pPr>
        <w:rPr>
          <w:rFonts w:hint="eastAsia"/>
        </w:rPr>
      </w:pPr>
      <w:r>
        <w:rPr>
          <w:rFonts w:hint="eastAsia"/>
        </w:rPr>
        <w:t>&gt;OTU015678</w:t>
      </w:r>
    </w:p>
    <w:p w14:paraId="7975B096">
      <w:pPr>
        <w:rPr>
          <w:rFonts w:hint="eastAsia"/>
        </w:rPr>
      </w:pPr>
      <w:r>
        <w:rPr>
          <w:rFonts w:hint="eastAsia"/>
        </w:rPr>
        <w:t>CCTACGGGTGGCAGCAGCAAGGAATTTTCGTCAATGGGGGCAACCCTGATGGAGCGACGCCGCGTGGGGGATGAAGGGCTTCGGCTCGTAAACCCCTGTCAGCCGCGAACAATGCTTACGACCTAATACGTCGTGAGTTGATTGTAGTGGCAGAGGAAGGGACGGCTAACTCTGTGCCAGCAGCCGCGGTAAGACGTAGGGGGCGAGCGTTGTCCGGATTTATTGGGCGTAAAGGGCGCGTAGGCGGCAAATCAAGTCAGCTGTGAAATCTCAGGGCTTAACCCTGAACGGTCAGCTGATACTGTTTTGCTAGAGTGCAGAAGGGGCAATCGGAATTCTTGGTGTAGCGGTGAAATGCGTAGATATCAAGAGGAACACCTGCGGTGTAGACGGCTTACTGGACCATAACTGACGCTGAGGCACGAAAGCGTGGGTAGCAAACAGGATTAGATACCCTGGTAGTCC</w:t>
      </w:r>
    </w:p>
    <w:p w14:paraId="29B8819A">
      <w:pPr>
        <w:rPr>
          <w:rFonts w:hint="eastAsia"/>
        </w:rPr>
      </w:pPr>
      <w:r>
        <w:rPr>
          <w:rFonts w:hint="eastAsia"/>
        </w:rPr>
        <w:t>&gt;OTU015679</w:t>
      </w:r>
    </w:p>
    <w:p w14:paraId="1D7D7ACE">
      <w:pPr>
        <w:rPr>
          <w:rFonts w:hint="eastAsia"/>
        </w:rPr>
      </w:pPr>
      <w:r>
        <w:rPr>
          <w:rFonts w:hint="eastAsia"/>
        </w:rPr>
        <w:t>CCTACGGGTGGCTGCAGTGGGGAATCTTGCGCAATGGCCGAAAGGCTGACGCAGCGACGCCGCGTGGGGGATGAAGGCCTTCGGGTTGTAAACCCCTGTTGCTCGGGACGAACAACACCTTTCGAGGTGTCTGACGGTACCGGGTGAGGAAGCACCGGCTAACTCTGTGCCAGCAGCCGCGGTAATACAGAGGGTGCGAGCGTTGTCCGGAATCATTGGGCGTAAAGAGCGCGTAGGCGGCCCGACCAGTCCGCTGTGAAAGTCAAGGGCTCAACCCTTGAATGCCGGTGGATACTGTCGGGCTAGAGTCCGGAAGAGGCGAGTGGAATTCCTGGTGTAGCGGTGGAATGCGCAGATATCAGGAGGAACACCGGTGGCGAAGGCGGGATCCTGGGCCAGTACTGACGCTGAGGAGCGAAAGCGTGGGGAGCAAACAGGATTAGATACCCTAGTAGTCC</w:t>
      </w:r>
    </w:p>
    <w:p w14:paraId="25E05F41">
      <w:pPr>
        <w:rPr>
          <w:rFonts w:hint="eastAsia"/>
        </w:rPr>
      </w:pPr>
      <w:r>
        <w:rPr>
          <w:rFonts w:hint="eastAsia"/>
        </w:rPr>
        <w:t>&gt;OTU015680</w:t>
      </w:r>
    </w:p>
    <w:p w14:paraId="5D6953DC">
      <w:pPr>
        <w:rPr>
          <w:rFonts w:hint="eastAsia"/>
        </w:rPr>
      </w:pPr>
      <w:r>
        <w:rPr>
          <w:rFonts w:hint="eastAsia"/>
        </w:rPr>
        <w:t>CCTACGGGGGGCAGCAGCGGGGAATATTGCGCAATGGGCGAAAGCCTGACGCAGCAACGCCGCGTGGGGGATGAAGGCTCTCGGGTTGTAAACCCCTTTCAGCAGGGACGAAATCAGACGGTACCTGCAGAAGAAGCCCCGGCCAACTACGTGCCAGCAGCCGCGGTAATACGTAGGGGGCAAGCGTTGTCCGGAATCATTGGGCGTAAAGAGCGTGTAGGCGGTCCGGTAAGTCGGTGGTGAAAACCCGGGGCTCAACCCCGGGCCTGCCTCCGATACTGCCGGACTGGAGGCAGGTAGGGGAGAGTGGAATTCCCGGTGTAGCGGTGAAATGCGCAGATATCAGGAGGAACACCTATGGCGAAGGCAGCTCGCTGGAACGGTACTGACGCTGAGGCGCGAAAGCGTGGGGAGCGAACAGGATTAGATACCCCTGTAGTCC</w:t>
      </w:r>
    </w:p>
    <w:p w14:paraId="3DAFCA2B">
      <w:pPr>
        <w:rPr>
          <w:rFonts w:hint="eastAsia"/>
        </w:rPr>
      </w:pPr>
      <w:r>
        <w:rPr>
          <w:rFonts w:hint="eastAsia"/>
        </w:rPr>
        <w:t>&gt;OTU015681</w:t>
      </w:r>
    </w:p>
    <w:p w14:paraId="1F9DC247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AGGGTTGTAAACTGCTTTTATTAGTGACGATTATGACGGTAACTAATGAATAAGGACCTGCTAACTACGTGCCAGCAGCCGCGGTCATACGTAGGGTCCAAGCGTTAGGCGGAATCACTGGGCTTAAAGCGTGTGTAGGCGGATCGTTAAGTGTCTTGTGAAATCCCACGGCTCACCCGTGGAACTGCTGGGCATACTGGCGATCTTGGGCCAACTAGGGGCAGCCGGAACAAGCGGTGGAGCGGTGAAATGCGTAGATATGCGGAGGAACACCGATGGCGAAGGCAATCCCCTGGGCCTGCACTGACGCTCATGCACGAAAGCGTGGGGAGCAAACAGGATTAGATACCCTTGTAGTCC</w:t>
      </w:r>
    </w:p>
    <w:p w14:paraId="5CD61343">
      <w:pPr>
        <w:rPr>
          <w:rFonts w:hint="eastAsia"/>
        </w:rPr>
      </w:pPr>
      <w:r>
        <w:rPr>
          <w:rFonts w:hint="eastAsia"/>
        </w:rPr>
        <w:t>&gt;OTU015682</w:t>
      </w:r>
    </w:p>
    <w:p w14:paraId="76953A42">
      <w:pPr>
        <w:rPr>
          <w:rFonts w:hint="eastAsia"/>
        </w:rPr>
      </w:pPr>
      <w:r>
        <w:rPr>
          <w:rFonts w:hint="eastAsia"/>
        </w:rPr>
        <w:t>CCTACGGGCGGCTGCAGTGGGGAATATTGCGCAATGGGGGCAACCCTGACGCAGCCATGCCGCGTGTGTGAAGAAGGCCTTCGGGTTGTAAAGCACTTTCAATGGGGAAGAAAAGCGTACTGTTAATAGCGGTGCGCCGTGACGTTACCCATAGAAGAAGCACCGGCTAACTCCGTGCCAGCAGCCGCGGTAATACAGAGGGTGCGAGCGTTAATCGGAATTACTGGGCGTAAAGCGCGCGTAGGTGGCTTTGCAAGTCGATTGTGAAATCCCCGGGCTTAACCTGGGAACTGCATCTGTGACTGCATTGCTGGAGTACGGTAGAGGGGGATGGAATTCCGCGTGTAGCAGTGAAATGCGTAGATATAGGAAGGAACACCAGTGGCGAAGGCGACCACCTGGACTGATACTGACACTGAGGTGCGAAAGCGTGGGGAGCAAACAGGATTAGATACCCGAGTAGTCC</w:t>
      </w:r>
    </w:p>
    <w:p w14:paraId="14E7A2FF">
      <w:pPr>
        <w:rPr>
          <w:rFonts w:hint="eastAsia"/>
        </w:rPr>
      </w:pPr>
      <w:r>
        <w:rPr>
          <w:rFonts w:hint="eastAsia"/>
        </w:rPr>
        <w:t>&gt;OTU015683</w:t>
      </w:r>
    </w:p>
    <w:p w14:paraId="45F5ED52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ACGCTCCGACCTAACACGTCGGAGTCTGACGGTACCGGGTGAGGAAGCCCCGGCTAACTCTGTGCCAGCAGCCGCGGTAATACGGGGGGAGCAAGCGTTGTTCGGATTTACTGGGCGTAAAGGGCGGGTAGGCGGCCACTGCAAGTCGGTTGTGAAATCTCCGGGCTTAACCCGGAAAGGTCAATCGATACTGCAGGGCTAGAGTGCAGAAGGGGCAACTGGAATTCTCGGTGTAGCGGTGAAATGCGTAGATATCGTAAGGAACGCCAGTGGCGAAAGCGAATCTCTGGGCAGCAACTGACGCTGAGGCACGAAGGCCAGGGGAGCAAACGGGATTAGATACCCGAGTAGTCC</w:t>
      </w:r>
    </w:p>
    <w:p w14:paraId="14A4E8E0">
      <w:pPr>
        <w:rPr>
          <w:rFonts w:hint="eastAsia"/>
        </w:rPr>
      </w:pPr>
      <w:r>
        <w:rPr>
          <w:rFonts w:hint="eastAsia"/>
        </w:rPr>
        <w:t>&gt;OTU015684</w:t>
      </w:r>
    </w:p>
    <w:p w14:paraId="5158C167">
      <w:pPr>
        <w:rPr>
          <w:rFonts w:hint="eastAsia"/>
        </w:rPr>
      </w:pPr>
      <w:r>
        <w:rPr>
          <w:rFonts w:hint="eastAsia"/>
        </w:rPr>
        <w:t>CCTACGGGAGGCTGCAGTGGGGAATATTGCACAATGGGCGAAAGCCTGATGCAGCAACGCCGCGTGAGTGATGAAGGCCTTCGGGTTGTAAAGCTCTGTCTTCTGGGACGATAATGACGGTACCAGAGGAGGAAGCCACGGCTAACTACGTGCCAGCAGCCGCGGTAATACGTAGGCAGCGAGCGTTGTCCGGAATTACTGGGCGTAAAGCGTGCGTAGGCGGTTCGTTAAGTCTGCTGTGAAAGCCCTGGGCTCAACCTGGGAACTGCAGTGGATACTGGCGGGCTAGAGTACGGCAGAGGGGGATGGAATTCCGCGTGTAGCAGTGAAATGCGTAGATATGCGGAGGAACACCCGTGGCGAAAGCGGCCTTCTGGACCGTACCTGACGCTCAGACGCGAAAGCTAGGGGAGCAAACGGGATTAGATACCCTAGTAGTCC</w:t>
      </w:r>
    </w:p>
    <w:p w14:paraId="794DD0E5">
      <w:pPr>
        <w:rPr>
          <w:rFonts w:hint="eastAsia"/>
        </w:rPr>
      </w:pPr>
      <w:r>
        <w:rPr>
          <w:rFonts w:hint="eastAsia"/>
        </w:rPr>
        <w:t>&gt;OTU015685</w:t>
      </w:r>
    </w:p>
    <w:p w14:paraId="57CC75C0">
      <w:pPr>
        <w:rPr>
          <w:rFonts w:hint="eastAsia"/>
        </w:rPr>
      </w:pPr>
      <w:r>
        <w:rPr>
          <w:rFonts w:hint="eastAsia"/>
        </w:rPr>
        <w:t>CCTACGGGCGGCTGCAGTGGGGAATATTGCACAATGGGGGAAACCCTGATGCAGCAACGCCGCGTGAGTGATGACGGTCTTCGGATTGTAAAGCTCTGTCTTTAGGGACGATAATGACGGTACCTAAGGAGGAAGCCACGGCTAACTACGTGCCAGCAGCCGCGGTAATACGGAGGGGGCTAGCGTTGTTCGGAATTACTGGGCGTAAAGCGCACGTAGGCGGTCACTCAAGTCAGAGGTGAAAGCCCAGGGCTCAACCCTGGAATTGCCTTCGATACTGGCTGTCTTGAGTGTGAGAGAGGTGTGTGGAACTCCGAGTGTAGAGGTGAAATTCGTAGATATCGGGAGGAACACCAGTGGCGAAGGCGGCCACCTGGACGGATACTGACGCTGAGACGCGAAAGCGTGGGTAGCAAACAGGATTAGATACCCGAGTAGTCC</w:t>
      </w:r>
    </w:p>
    <w:p w14:paraId="255614FB">
      <w:pPr>
        <w:rPr>
          <w:rFonts w:hint="eastAsia"/>
        </w:rPr>
      </w:pPr>
      <w:r>
        <w:rPr>
          <w:rFonts w:hint="eastAsia"/>
        </w:rPr>
        <w:t>&gt;OTU015686</w:t>
      </w:r>
    </w:p>
    <w:p w14:paraId="430039F7">
      <w:pPr>
        <w:rPr>
          <w:rFonts w:hint="eastAsia"/>
        </w:rPr>
      </w:pPr>
      <w:r>
        <w:rPr>
          <w:rFonts w:hint="eastAsia"/>
        </w:rPr>
        <w:t>CCTACGGGGGGCTGCAGTGGGGAATCTTGGGCAATGGGGGAAACCCTGACCCAGCGACGCCGTGTGGGGGATGAAGGCCTTCGGGTTGTAAACCCCTGTTAGGTGGGACGAATGCCCTTTCACAAATAGTGAGAAGGCTTGACGGTACCACCAGAGAAAGCCCCGGCTAACTCCGTGCCAGCAGCCGCGGTAATACGGAGGGGGCAAGTGTTGTTCGGAATTACTGGGCGTAAAGCGCGCGCAGGCGGGACCTGCAAGTCGGGAGTGAAAGGCCGGGGCTCAACCCCGGAGCTGCTTTCGAGACTGCGGACCTGGAGACCAGTAGGGGTTGGTGGAATTCCCGGTGTAGCGGTGGAATGCGTAGATATGACATAGAACACCAATTGCGAAGGCAGCTGGCTACACAAATATTGACACTGAGGCACGAAAGCGTGGGGATCAAACAGGATTAGATACCCCGGTAGTCC</w:t>
      </w:r>
    </w:p>
    <w:p w14:paraId="1021BC22">
      <w:pPr>
        <w:rPr>
          <w:rFonts w:hint="eastAsia"/>
        </w:rPr>
      </w:pPr>
      <w:r>
        <w:rPr>
          <w:rFonts w:hint="eastAsia"/>
        </w:rPr>
        <w:t>&gt;OTU015687</w:t>
      </w:r>
    </w:p>
    <w:p w14:paraId="52247994">
      <w:pPr>
        <w:rPr>
          <w:rFonts w:hint="eastAsia"/>
        </w:rPr>
      </w:pPr>
      <w:r>
        <w:rPr>
          <w:rFonts w:hint="eastAsia"/>
        </w:rPr>
        <w:t>CCTACGGGCGGCTGCAGTAGGGAATATTGCGCAATGGGGGAAACCCTGACGCAGCGACGCCGCGTGAGTGATGAAGGCCTTCGGGTCGTAAAGCTCTGTCGTATGGGAATAACACAATGAATGTACCATGCAAGAAAGGATCGGCTAACTTCGTGCCAGCAGCCGCGGTAAGACGAGGGATCCTAGCGTTGTTCGGAATCATTGGGCGTAAAGCGGGTGTAGGCGGCCCAATAAGTCAGATGTGAAAGCCCCGAGCTTAACTTGGGAACTGCATTTGATACTGTTGGGCTAGAGAGTGAGAGAGGAAAGTGGAATTCCTGGTGTAGCAGTGAAATGCGTAGAGATCAGGAGGAACATCCGTGGCGAAGGCGACTGTCTGGACCAGCACTGACACTGAGGCACGAAAGCGTGGGGAGCAAACAGGATTAGATACCCCAGTAGTCC</w:t>
      </w:r>
    </w:p>
    <w:p w14:paraId="3A951056">
      <w:pPr>
        <w:rPr>
          <w:rFonts w:hint="eastAsia"/>
        </w:rPr>
      </w:pPr>
      <w:r>
        <w:rPr>
          <w:rFonts w:hint="eastAsia"/>
        </w:rPr>
        <w:t>&gt;OTU015688</w:t>
      </w:r>
    </w:p>
    <w:p w14:paraId="6D0CE29C">
      <w:pPr>
        <w:rPr>
          <w:rFonts w:hint="eastAsia"/>
        </w:rPr>
      </w:pPr>
      <w:r>
        <w:rPr>
          <w:rFonts w:hint="eastAsia"/>
        </w:rPr>
        <w:t>CCTACGGGCGGCTGCAGTGGGGAATATTGGACAATGGGGGAAACCCTGATCCAGCAATGCCGCGTGTGTGAAGAAGGCCTGCGGGTTGTAAAGCACTTTCAGTGGGGACGAAAACGTGAGGGCTAATATCCCTCATGCTTGACTTAACCTACAGAAGAAGCACCGGCTAACTACGTGCCAGCAGCCGCGGTAATACGTAGGGTGCGAGCGTTAATCGGAATTACTGGGCGTAAAGTGTGCGCAGGCGGCCTTGCAAGTCGAGTGTGAAATCCCCGAGCTTAACTTGGGAATTGCGCTCGAAACTACGGGGCTCGAGTGTGGCAGAGGGGGGTGGAATTCCACGTGTAGCGGTGAAATGCGTAGAGATGTGGAGGAACACCAATGGCGAAGGCAGCCCCCTGGGCCAACACTGACGCTCATGCACGAAAGCGTGGGGAGCAAACAGGATTAGATACCCCAGTAGTCC</w:t>
      </w:r>
    </w:p>
    <w:p w14:paraId="35CA2F47">
      <w:pPr>
        <w:rPr>
          <w:rFonts w:hint="eastAsia"/>
        </w:rPr>
      </w:pPr>
      <w:r>
        <w:rPr>
          <w:rFonts w:hint="eastAsia"/>
        </w:rPr>
        <w:t>&gt;OTU015689</w:t>
      </w:r>
    </w:p>
    <w:p w14:paraId="79CFC749">
      <w:pPr>
        <w:rPr>
          <w:rFonts w:hint="eastAsia"/>
        </w:rPr>
      </w:pPr>
      <w:r>
        <w:rPr>
          <w:rFonts w:hint="eastAsia"/>
        </w:rPr>
        <w:t>CCTACGGGCGGCAGCAGTAAGGAATATTGGTCAATGGACGCAAGTCTGAACCAGCCATGCCGCGTGAAGGATGAAGGTCCTCTGGATTGTAAACTTCTTTTATAGGGGAAGAAACCTCTTGATTCTTCGAGAGTTGACGGTACCCTAGGAATAAGCACCGGCTAACTCCGTGCCAGCAGCCGCGGTAATACGGAGGGTGCAAGCGTTATCCGGATTTACTGGGCGTAAAGCGCATGTAGGTGGCTTGACAAGTTGGACGTGAAAGCTCGATGCTTAACATCGAGTCGGCCACTGATACTGGTAGGCTGGAGCACTGTAGAGGCTCATGGAATTCCGGGTGTAGCGGTGGAATGCGTAGAGATCCGGAAGAACACCGGTGGCGAAAGCGGCTCACTGGACCATAACTGACGCTGAGGCGCGAAAGCTAGGGGAGCAAACAGGATTAGATACCCTTGTAGTCC</w:t>
      </w:r>
    </w:p>
    <w:p w14:paraId="172E0DE3">
      <w:pPr>
        <w:rPr>
          <w:rFonts w:hint="eastAsia"/>
        </w:rPr>
      </w:pPr>
      <w:r>
        <w:rPr>
          <w:rFonts w:hint="eastAsia"/>
        </w:rPr>
        <w:t>&gt;OTU015690</w:t>
      </w:r>
    </w:p>
    <w:p w14:paraId="51089F4C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TAGGGAAGAAGCGAAAGTGACGGTACCTGCAGAAGAAGCGCCGGCTAACTACGTGCCAGCAGCCGCGGTAATACGTAGGGCGCAAGCGTTATCCGGAATTATTGGGCGTAAAGCGCGTGTAGGCGGCTATCTAAGTCTGGTGTGAAAGCCCGGGGCTTAACCCCGGAAGTGCACTGGATACTGGATAGCTAGAGGACGGGAGAGGAGAGCGGAATTCATGGTGTAGGGGTGAAATCCGTAGATATCGAGAGGAACACCGGTGGCGAAGGCGGCCTTCTGGACAGCAACTGACGCTGAGACGCGAAAGCGTGGGGAGCAAACAGGATTAGATACCCTTGTAGTCC</w:t>
      </w:r>
    </w:p>
    <w:p w14:paraId="0D4D7C9C">
      <w:pPr>
        <w:rPr>
          <w:rFonts w:hint="eastAsia"/>
        </w:rPr>
      </w:pPr>
      <w:r>
        <w:rPr>
          <w:rFonts w:hint="eastAsia"/>
        </w:rPr>
        <w:t>&gt;OTU015691</w:t>
      </w:r>
    </w:p>
    <w:p w14:paraId="687F4181">
      <w:pPr>
        <w:rPr>
          <w:rFonts w:hint="eastAsia"/>
        </w:rPr>
      </w:pPr>
      <w:r>
        <w:rPr>
          <w:rFonts w:hint="eastAsia"/>
        </w:rPr>
        <w:t>CCTACGGGGGGCAGCAGCGAGGAATCTTCCACAATGGGCGCAAGCCCGATGGAGCAACGCCGCGTGGAGGACGACGGCCTTCGGGTTGTAAACTCCTTTCGGGGGGGAGGATACGGACAGTACCGGGAGAATAAGCCCCGGCTAACTCCGTGCCAGCAGCCGCGGTAATACGGAGGGGGCTAGCGTTGTTCGGAATTACTGGGCGTAAAGCGCGTGTAGGCGGCTATCTAAGTCTGGTGTGAAAGCCCTGGGCTCAACCCGGGAAGTGCACTGGATACTGGATAGCTCGAGGACGAGAGAGGAGAGTGGAATTCCTGGTGTAGGGGTGAAATCCGTAGATATCAGGAGGAACATCAGCGGCGAAGGCGGCTCTCTGGCTCGTATCTGACGCTGAGACGCGAAAGCGTGGGGAGCAAACAGGATTAGATACCCTTGTAGTCC</w:t>
      </w:r>
    </w:p>
    <w:p w14:paraId="65F3B4E0">
      <w:pPr>
        <w:rPr>
          <w:rFonts w:hint="eastAsia"/>
        </w:rPr>
      </w:pPr>
      <w:r>
        <w:rPr>
          <w:rFonts w:hint="eastAsia"/>
        </w:rPr>
        <w:t>&gt;OTU015692</w:t>
      </w:r>
    </w:p>
    <w:p w14:paraId="39B59C59">
      <w:pPr>
        <w:rPr>
          <w:rFonts w:hint="eastAsia"/>
        </w:rPr>
      </w:pPr>
      <w:r>
        <w:rPr>
          <w:rFonts w:hint="eastAsia"/>
        </w:rPr>
        <w:t>CCTACGGGGGGCTGCAGTAGGGAATATTGGGCAATGGGCGCAAGCCTGACCCAGCCATGCCGCGTGCAGGATGACTGCCCTATGGGTTGTAAACTGCTTTTATACGGGAAGAAACCTTCGATCGTGATCGAAGCTGACGGTATCGTATGAATAAGGATCGGCTAACTCCGTGCCAGCAGCCGCGGTAATACGGAGGATCCAAGCGTTGTCCGGATTTACTGGGTTTAAAGGGTGCGCAGGCGGGTCGGCAAGCATCTTGTGAAATCCCTCGGCTCAACCGGGGAATTGCAGGGTGGACTGCCGGTCTTGAGGCAGGTAGAGGCGGACGGAACTATCGGTGGAGCGGTGAAATGCGTAGATATCGATAGGAACGCCAATGGTGAAGACAGTCCGCTGGACCTGTCCTGACGCTCAGGCACGAAAGCGTGGGGAGCAAACAGGATTAGATACCCCTGTAGTCC</w:t>
      </w:r>
    </w:p>
    <w:p w14:paraId="6FF08210">
      <w:pPr>
        <w:rPr>
          <w:rFonts w:hint="eastAsia"/>
        </w:rPr>
      </w:pPr>
      <w:r>
        <w:rPr>
          <w:rFonts w:hint="eastAsia"/>
        </w:rPr>
        <w:t>&gt;OTU015693</w:t>
      </w:r>
    </w:p>
    <w:p w14:paraId="19E79B2D">
      <w:pPr>
        <w:rPr>
          <w:rFonts w:hint="eastAsia"/>
        </w:rPr>
      </w:pPr>
      <w:r>
        <w:rPr>
          <w:rFonts w:hint="eastAsia"/>
        </w:rPr>
        <w:t>CCTACGGGTGGCTGCAGTGAGGAATATTGGTCAATGGACGCAAGTCTGAACCAGCCATGCCGCGTGCAGGAAGAATGCCCTATGGGTTGTAAACTGCTTTTGTATGGGAAGAAACTCCCGCTCGTGAGCGGGACTGACGGTACCATACGAATAAGCACCGGCTAACTCCGTGCCAGCAGCCGCGGTAATACGTAGGGGGCGAGCGTTATTCGGAATCATTGGGCGTAAAGGGCGCGTAGGCGGCTGTGTAAGTCAGGGGTGAAATCCCTCGGCTCAACCGAGGAATTGCTTCTGATACTGTTTGGCTTGAGTACTGGAGAGGGTAGTGGAATTCCCGGTGTAGCGGTGAAATGCGTAGATATCGGGAGGAACATCAGTGGCGAAGGCGGCTACCTGGCCCAATACTGACACTCAGGTGCGACAGCGTGGGGAGCAAACAGGATTAGATACCCCAGTAGTCC</w:t>
      </w:r>
    </w:p>
    <w:p w14:paraId="4CAB91FA">
      <w:pPr>
        <w:rPr>
          <w:rFonts w:hint="eastAsia"/>
        </w:rPr>
      </w:pPr>
      <w:r>
        <w:rPr>
          <w:rFonts w:hint="eastAsia"/>
        </w:rPr>
        <w:t>&gt;OTU015694</w:t>
      </w:r>
    </w:p>
    <w:p w14:paraId="16F84BDA">
      <w:pPr>
        <w:rPr>
          <w:rFonts w:hint="eastAsia"/>
        </w:rPr>
      </w:pPr>
      <w:r>
        <w:rPr>
          <w:rFonts w:hint="eastAsia"/>
        </w:rPr>
        <w:t>CCTACGGGGGGCTGCAGTGGGGAATTTTGGACAATGGGCGCAAGCCTGATCCAGCCATGCCGCGTGCAGGATGAAGGCCTTCGGGTTGTAAACTGCTTTTGTACGGAACGAAAAGACTCTGGTTAATACCTGGGGTCCATGACGGTACCGTAAGAATAAGCACCGGCTAACTACGTGCCAGCAGCCGCGGTAATACGTAGGTGGCAAGCGTTGTCCGGATTTATTGGGTTTAAAGGGTGCGTAGGCGGCCCCATAAGTCAGTGCTGAAATACTCTAGCTTAACTAGAGGGGTGGCATTGATACTGCGGGGCTTGAGTGGAGTCGAGGTAGGCGGAATTGACGGTGTAGCGGTGAAATGCGTAGATATCGGGAGGAACACCTGTGGCGAAAGCGGCTTACTAGACGACAACTGACGCTGAGGCGCGAAAGCTAGGGGAGCAAACAGGATTAGATACCCCAGTAGTCC</w:t>
      </w:r>
    </w:p>
    <w:p w14:paraId="6562108D">
      <w:pPr>
        <w:rPr>
          <w:rFonts w:hint="eastAsia"/>
        </w:rPr>
      </w:pPr>
      <w:r>
        <w:rPr>
          <w:rFonts w:hint="eastAsia"/>
        </w:rPr>
        <w:t>&gt;OTU015695</w:t>
      </w:r>
    </w:p>
    <w:p w14:paraId="4857E879">
      <w:pPr>
        <w:rPr>
          <w:rFonts w:hint="eastAsia"/>
        </w:rPr>
      </w:pPr>
      <w:r>
        <w:rPr>
          <w:rFonts w:hint="eastAsia"/>
        </w:rPr>
        <w:t>CCTACGGGCGGCAGCAGTGGGGAATATTGGACAATGGGGGAAACCCTGATCCAGCGATGCCGCGTGGGTGAAGAAGGCCTGCGGGTTGTAAAGCCCTTTCAGTGGGGAAGAAAAACGAGGCGTGAACAGCGCTTCGTGTTGACGTTACCCACAGAAGAAGCACCGGCTAACTCCGTGCCAGCAGCCGCGGTAATACGGAGGGTGCGAGCGTTAATCGGAATTACTGGGCGTAAAGCGTGCGCAGGCGGTTTCGTAAGACAGGTGTGAAATCCCCGGGCTTAACCTGGGAATTGCATTTGTGACTGCGAGGCTAGAGTGTGTCAGAGGGAGGTGGAATTCCGCGTGTAGCAGTGAAATGCGTAGAGATGCGGAGGAACACCGATGGCGAAGGCAGCCTCCTGGGATAACACTGACGCTCATGCACGAAAGCGTGGGGAGCAAACAGGATTAGATACCCCTGTAGTCC</w:t>
      </w:r>
    </w:p>
    <w:p w14:paraId="6841A10A">
      <w:pPr>
        <w:rPr>
          <w:rFonts w:hint="eastAsia"/>
        </w:rPr>
      </w:pPr>
      <w:r>
        <w:rPr>
          <w:rFonts w:hint="eastAsia"/>
        </w:rPr>
        <w:t>&gt;OTU015696</w:t>
      </w:r>
    </w:p>
    <w:p w14:paraId="27618FDC">
      <w:pPr>
        <w:rPr>
          <w:rFonts w:hint="eastAsia"/>
        </w:rPr>
      </w:pPr>
      <w:r>
        <w:rPr>
          <w:rFonts w:hint="eastAsia"/>
        </w:rPr>
        <w:t>CCTACGGGGGGCAGCAGTAGGGAATCTTCCACAATGGGCGAAAGCCTGATGGAGCAACGCCGCGTGAGTGAAGAAGGTTTTCGGATCGTAAAACTCTGTTGTAAGGGAAGAACAAGTACAGTAGTAACTGGCTGTACCTTGACGGTACCTTATTAGAAAGCCACGGCTAACTACGTGCCAGCAGCCGCGGTAATACGTAGGTGGCAAGCGTTGTCCGGAATTATTGGGCGTAAAGCGCGCGCAGGCGGCGTGACAAGTCACTTGTGAAATCTCCGGGCTCAACCCGGGAATGGCCTTCAAGACTGTCGAGCTAGAGGACGAGAGAGGTGAGTGGAATTCCCAGTGTAGAGGTGAAATGCGTAGAGATATGGAGGAACACCAATGGCGAAAGCAGTCTTCTGGACGGATACTGACGCTGAGATACGAAAGCCAAGGGAGCGAACAGGATTAGATACCCCAGTAGTCC</w:t>
      </w:r>
    </w:p>
    <w:p w14:paraId="5CCA6DB6">
      <w:pPr>
        <w:rPr>
          <w:rFonts w:hint="eastAsia"/>
        </w:rPr>
      </w:pPr>
      <w:r>
        <w:rPr>
          <w:rFonts w:hint="eastAsia"/>
        </w:rPr>
        <w:t>&gt;OTU015697</w:t>
      </w:r>
    </w:p>
    <w:p w14:paraId="643A168B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TTAACCTAATACGTTAGTGTTTTGACGTTACCGACAGAATAAGCACCGGCTAACTCCGTGCCAGCAGCCGCGGTAATACGGAGGGTGCAAGCGTTGTCCGGATTTATTGGGTTTAAAGGGTGCGTAGGTGGCTTGTTAAGTCCGGGGTGAAATCCTCCAGCTCAACTGGAGAACTGCCTCGGATACTGGGTGCCTCGAGGGTGGTAGGGGTATGCGGAACTATCGGTGGAGCGGTGAAATGCGTTGATATCGAGAGGAACACCTGCGGCGAAGGCGGGTAGCTGGGCCGACACTGACGCTGAGGCGCGAAAGCTAGGGGAGCGAACGGGATTAGATACCCCAGTAGTCC</w:t>
      </w:r>
    </w:p>
    <w:p w14:paraId="6DAE7223">
      <w:pPr>
        <w:rPr>
          <w:rFonts w:hint="eastAsia"/>
        </w:rPr>
      </w:pPr>
      <w:r>
        <w:rPr>
          <w:rFonts w:hint="eastAsia"/>
        </w:rPr>
        <w:t>&gt;OTU015698</w:t>
      </w:r>
    </w:p>
    <w:p w14:paraId="6108EEDB">
      <w:pPr>
        <w:rPr>
          <w:rFonts w:hint="eastAsia"/>
        </w:rPr>
      </w:pPr>
      <w:r>
        <w:rPr>
          <w:rFonts w:hint="eastAsia"/>
        </w:rPr>
        <w:t>CCTACGGGGGGCTGCAGTGGGGAATATTGGACAATGGGGGCAACCCTGATGGAGCAACGCCGCGTGCAGGATGAATGCCTTCGGGTTGTAAACTGCTTTTATTAGTGACGATTATGACGGTAACTAATGAATAAGGACCTGCTAACTACGTGCCAGCAGCCGCGGTAAAACGTAGGAGCCAAGCGTTATCCGAATTCACTGGGTGTAAAGCGCGTGCAGGCGGCTCGGTAAGTTGGGTGTGAAATCTTCTGGCTCAACTGGGAGAGGACGCTCAAGACTGTCGAGCTCGAGAGTGGCAGAGGGAGGTGGAATTCCCGGTGTAGTGGTGAAATGCGTAGATATCGGGAGGAACACCAGTGGCGAAAGCGGCCTCCTGGGCCATATCTGACGCTCAGATGCGAAAGCTAGGGGAGCGAACGGGATTAGATACCCTAGTAGTCC</w:t>
      </w:r>
    </w:p>
    <w:p w14:paraId="56520F92">
      <w:pPr>
        <w:rPr>
          <w:rFonts w:hint="eastAsia"/>
        </w:rPr>
      </w:pPr>
      <w:r>
        <w:rPr>
          <w:rFonts w:hint="eastAsia"/>
        </w:rPr>
        <w:t>&gt;OTU015699</w:t>
      </w:r>
    </w:p>
    <w:p w14:paraId="41A3E671">
      <w:pPr>
        <w:rPr>
          <w:rFonts w:hint="eastAsia"/>
        </w:rPr>
      </w:pPr>
      <w:r>
        <w:rPr>
          <w:rFonts w:hint="eastAsia"/>
        </w:rPr>
        <w:t>CCTACGGGGGGCTGCAGTGGGGAATATTGGACAATGGGCGAAAGCCTGATCCAGCCATGCCGCGTGAGTGACGAAGGCCTTAGGGTTGTAAAGCTCTTTTGGCGGGGACGATAATGACGGTACCCGCAGAATAAGCACCGGCTAACTTCGTGCCAGCAGCCGCGGTAATACGGAGGGTGCAAGCGTTAATCGGAATTACTGGGCTTAAAGCGTGTGTAGGCGGATCGTTAAGTACCTTGTGAAATCCCACGGCTCAACCGTGGAACTGCTTGGTATACTGGCGATCTTGTGCCACCTAGGGGCGAGCGGAACAGATGGTGGAGCGGTGAAATGCGTAGATATCAGGAGGAACACCAATGGCGAAGGCAGCTCGCTGGGACGGTATTGACGCTGAGACGCGAAAGCGTGGGGAGCAAACAGGATTAGATACCCTTAGTAGTCC</w:t>
      </w:r>
    </w:p>
    <w:p w14:paraId="338297E9">
      <w:pPr>
        <w:rPr>
          <w:rFonts w:hint="eastAsia"/>
        </w:rPr>
      </w:pPr>
      <w:r>
        <w:rPr>
          <w:rFonts w:hint="eastAsia"/>
        </w:rPr>
        <w:t>&gt;OTU015700</w:t>
      </w:r>
    </w:p>
    <w:p w14:paraId="0A1B3CA0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CTTTCGGGTTGTAAACTCCTGTCATTTGGGAACAAGCTGCACCGGTTAACTGCCGGGGCATTGATAGTACCAGAAGAGGAAGAGACGGCTAACTCTGTGCCAGCAGCCGCGGTAATACAGAGGTCTCAAGCGTTGTTCGGATTCATTGGGCGTAAAGGGCAAGTAGGTGGTCTTATTTGTCAGGGGTGAAAGCCTTGGGCTTAACCGCAGGGCTGCCTTCTAAACTGTCAGGCTTGAGCACAGTAGAGGCAGGTGGAATTCCCGGTGTAGCGGTGGAATGCGTAGAGATCCGGAAGAACACCGGAGGCGAAGGCGGCCAGCTGGGCGTGGTCTGACGCTGAGGCGCGAAGGCGTGGGGAGCGAACAGGATTAGATACCCCGGTAGTCC</w:t>
      </w:r>
    </w:p>
    <w:p w14:paraId="0D7DCB34">
      <w:pPr>
        <w:rPr>
          <w:rFonts w:hint="eastAsia"/>
        </w:rPr>
      </w:pPr>
      <w:r>
        <w:rPr>
          <w:rFonts w:hint="eastAsia"/>
        </w:rPr>
        <w:t>&gt;OTU015701</w:t>
      </w:r>
    </w:p>
    <w:p w14:paraId="7CB8AF9A">
      <w:pPr>
        <w:rPr>
          <w:rFonts w:hint="eastAsia"/>
        </w:rPr>
      </w:pPr>
      <w:r>
        <w:rPr>
          <w:rFonts w:hint="eastAsia"/>
        </w:rPr>
        <w:t>CCTACGGGAGGCTGCAGTGGGGGATATTGGGCAATGGGCGAAAGCCTGACCCAGCGACGCCGCGTGGGGGAAGAAGGTCTTCGGATCGTAAACCCCTGTTGGGAGGGGCGATGGGCGCATGTGCTAATACCGCATGTGCCTGACGGTACTTCCTGAGGAAGCCCCGGCTAACTCCGTGCCAGCAGCCGCGGTAATACGGAGGGGGCAAGCGTTGCTCGGAATTACTGGGCGTAAAGGGTCCGTAGGCGGCCCTGCGAGTTAGGTGTGAAAGCTTGGGGCTCAACCCTGAGAATGCATCTAATACTGCAGGGCTTGAGGGCAGCAGAGGTTGGCGGAATTCCCGGTGTAGCGGTGAAATGCGTAGATATCGGGAGGAACACCAGAGGCGAAGGCGGCGACCTGGACAGGAACTGACACTCAACTACGAAAGCGTGGGGAGCAAACAGGATTAGATACCCTTGTAGTCC</w:t>
      </w:r>
    </w:p>
    <w:p w14:paraId="609605E8">
      <w:pPr>
        <w:rPr>
          <w:rFonts w:hint="eastAsia"/>
        </w:rPr>
      </w:pPr>
      <w:r>
        <w:rPr>
          <w:rFonts w:hint="eastAsia"/>
        </w:rPr>
        <w:t>&gt;OTU015702</w:t>
      </w:r>
    </w:p>
    <w:p w14:paraId="4B2D21CC">
      <w:pPr>
        <w:rPr>
          <w:rFonts w:hint="eastAsia"/>
        </w:rPr>
      </w:pPr>
      <w:r>
        <w:rPr>
          <w:rFonts w:hint="eastAsia"/>
        </w:rPr>
        <w:t>CCTACGGGGGGCTGCAGTCGAGAATTTTTCACAATGGGCGAAAGCCTGATGGAGCGACGCCGCGTGGGGGATGAATGGCTTCGGCCCGTAAACCCCTGTCATTTGCGAACAAACCTTGCTATTTAAAAGATGGCGAGCTGATTGTAGCGAAAGAGGAAGGGACGGCTAACTCTGTGCCAGCAGCCGCGGTAATACAGAGACTGCAAGCGTTATTCGGATTCACTGGGCGTAAAGGGTGCGCAGGCGGCCAAGTGTGTGAGGCGTGAAAGCCCGGGGCTTAACCGTGGAACCGCGGGGCAAACTACTGAGCTTGAGGAAGGTAGAGGCGGGTGGAACGATAGGTGGAGCGGTGGAATGCGTAGAGATCTATCGGAACGCCGAAGGTGAAGACAGCCCGCTGGGCCTTTCCTGACGCTGAGGCACGAAAGCGTGGGGAGCAAACCGGATTAGATACCCCTGTAGTCC</w:t>
      </w:r>
    </w:p>
    <w:p w14:paraId="0CA1EB0F">
      <w:pPr>
        <w:rPr>
          <w:rFonts w:hint="eastAsia"/>
        </w:rPr>
      </w:pPr>
      <w:r>
        <w:rPr>
          <w:rFonts w:hint="eastAsia"/>
        </w:rPr>
        <w:t>&gt;OTU015703</w:t>
      </w:r>
    </w:p>
    <w:p w14:paraId="4192EB33">
      <w:pPr>
        <w:rPr>
          <w:rFonts w:hint="eastAsia"/>
        </w:rPr>
      </w:pPr>
      <w:r>
        <w:rPr>
          <w:rFonts w:hint="eastAsia"/>
        </w:rPr>
        <w:t>CCTACGGGTGGCTGCAGTGGGGAATTGTTCACAATGGGCGCAAGCCTGATGACGCAACGCCGCGTGGGGGATGAAGGTCTTCGGATCGTAAACCCCTGTCGAATGGGACGAAAGACCTGGGAGCTAATCATCCTGGGAGTGACGGTACCGTTAAAGGAAGCCACGGCTAACTCTGTGCCAGCAGCCGCGGTAATACAGAGGTGGCAAGCGTTGTTCGGAATTACTGGGCTTAAAGCGCACGTAGGCGGCATTGCAAGTGTCCGGTGAAATCCCACGGCTCACCCGTGGAACTGCCTGGCAGACTGCAATGCTCGAGTGTGGTAGGGGAGAGCGGAACTCCTGGTGGAGCGGTGAAATGCGTAGATATCGGGAGGAACACCAGAAGCGAAAGCGGCGACCTGGACAGTTACTGACACTCAACTACGAAAGCGTGGGGAGCAAACAGGATTAGATACCCCAGTAGTCC</w:t>
      </w:r>
    </w:p>
    <w:p w14:paraId="6DD6F508">
      <w:pPr>
        <w:rPr>
          <w:rFonts w:hint="eastAsia"/>
        </w:rPr>
      </w:pPr>
      <w:r>
        <w:rPr>
          <w:rFonts w:hint="eastAsia"/>
        </w:rPr>
        <w:t>&gt;OTU015704</w:t>
      </w:r>
    </w:p>
    <w:p w14:paraId="53D2B1C3">
      <w:pPr>
        <w:rPr>
          <w:rFonts w:hint="eastAsia"/>
        </w:rPr>
      </w:pPr>
      <w:r>
        <w:rPr>
          <w:rFonts w:hint="eastAsia"/>
        </w:rPr>
        <w:t>CCTACGGGTGGCTGCAGTAAGGAATATTGCGCAATGGGCGAAAGCCTGACGCAGCAACGCCGCGTGCGGGATGAAGGCCCTCGGGTTGTAAACCGCTTTCAGTAGGGAAGAAAATGACGGTACCTACAGAAGAAGCCCCGGCCAACTACGTGCCAGCAGCCGCGGTAACACGTAGGGGGCAAGCGTTGTCCGGATTTATTGGGCGTAAAGCGCGTGTAGGCGGCTTTGCAAGTCGGGTGTGAAAGCCCTCAGCTCAACTGAGGAAGTGCGCCCGAAACTGCAGAGCTTGAGTGCCGGAGAGGGTGGCGGAATTCCCCAAGTAGAGGTGAAATGCTTAGATATCGTCAAGAACACCTATAGCGAAGGCAGCTTACTAGGCTGTAACTGACGCTGAGGCACGAAAGTGTGGGGATCAAACAGGATTAGATACCCCAGTAGTCC</w:t>
      </w:r>
    </w:p>
    <w:p w14:paraId="060BD556">
      <w:pPr>
        <w:rPr>
          <w:rFonts w:hint="eastAsia"/>
        </w:rPr>
      </w:pPr>
      <w:r>
        <w:rPr>
          <w:rFonts w:hint="eastAsia"/>
        </w:rPr>
        <w:t>&gt;OTU015705</w:t>
      </w:r>
    </w:p>
    <w:p w14:paraId="4E622DA2">
      <w:pPr>
        <w:rPr>
          <w:rFonts w:hint="eastAsia"/>
        </w:rPr>
      </w:pPr>
      <w:r>
        <w:rPr>
          <w:rFonts w:hint="eastAsia"/>
        </w:rPr>
        <w:t>CCTACGGGTGGCAGCAGTAGGGAATCTTGCACAATGGGCGCAAGCCTGATGCAGCGACGCCGCGTGAGGGATGACGGCCTTCGGGTTGTAAACCTCTTTCAGCGGGGACGAAGCGAAAGTGACGGTACCCGCAGAAGAAGGTCCGGCCAACTACGTGCCAGCAGCCGCGGTAACACGTAGGGACCGAGCGTTGTCCGGATTTATTGGGCGTAAAGCGCGCGTAGGCGGCTGTCCACGTCGGATGTGAAAACTCGAGGCTCAACCTCGAGCCTGCATTCGATACGGGATAGCTAGAGGCAGCTAGGGGAGGGTGGAATTCCTGGTGTAGCGGTGAAATGCGCAGATATCAGGAGGAACACCAATGGCGAAGGCAGCTCGCTGGGACGGTACTGACGCTGAGACGCGAAAGCGTGGGGAGCAAACAGGATTAGATACCCGTGTAGTCC</w:t>
      </w:r>
    </w:p>
    <w:p w14:paraId="6E6B71CD">
      <w:pPr>
        <w:rPr>
          <w:rFonts w:hint="eastAsia"/>
        </w:rPr>
      </w:pPr>
      <w:r>
        <w:rPr>
          <w:rFonts w:hint="eastAsia"/>
        </w:rPr>
        <w:t>&gt;OTU015706</w:t>
      </w:r>
    </w:p>
    <w:p w14:paraId="1C81762F">
      <w:pPr>
        <w:rPr>
          <w:rFonts w:hint="eastAsia"/>
        </w:rPr>
      </w:pPr>
      <w:r>
        <w:rPr>
          <w:rFonts w:hint="eastAsia"/>
        </w:rPr>
        <w:t>CCTACGGGCGGCTGCAGTGAGGAATATTGCTCAATGGGCGCAAGCCTGAAGCAGCGACGCCGCGTGGGCGATGAAGGTCTTCGGATCGTAAAGCCCTTTTCTGCGTGACGAGGAAGGACGGTAGCGCAGGAATAAGTGTCGGCTAACTACGTGCCAGCAGCCGCGGTAATACGAAGGGGGCTAGCGTTGTTCGGAATCACTGGGCGTAAAGGGCGTGTAGGCGGTTCGGTAAGTGGGATGTGAAATGCCCCGGCTCACCCGGGGACCTGCATCCCAAACTGCTGAGCTTGAGTACAGGAGAGGGTGGGGGAATTCCGGGTGTAGCGGTGAAATGTGTAGAGATCCGGAGGAATACCAGTGGCGCAAGCGGCGCTCTGGGTCGGGACTGACGCTGAGATGCGAAAGCGTGGGGAGCGAACGGGATTAGATACCCCGGTAGTCC</w:t>
      </w:r>
    </w:p>
    <w:p w14:paraId="690068DF">
      <w:pPr>
        <w:rPr>
          <w:rFonts w:hint="eastAsia"/>
        </w:rPr>
      </w:pPr>
      <w:r>
        <w:rPr>
          <w:rFonts w:hint="eastAsia"/>
        </w:rPr>
        <w:t>&gt;OTU015707</w:t>
      </w:r>
    </w:p>
    <w:p w14:paraId="59788F0E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TACGGAGGGGGCTAGCGTTGTTCGGAATTACTGGGCGTAAAGCGTCCGCAGGTGGCTGTGTAAGTCTGCTGTCAAAGAGCGAAGCTCAACTTCGTAAAGGCAGTGGAAACTGAACAGCTAGAGTGCGGTAGGGGCAGAGGGAATTCCCGGTGTAGCGGTGAAATGCGTAGATATTGGGAGGAACACCAGTGGCGAAGGCGGCTCGCTGGGGTGTAGCTGACGCTGAGGCGCGACAGCGTGGGGAGCAAACAGGATTAGATACCCGGGTAGTCC</w:t>
      </w:r>
    </w:p>
    <w:p w14:paraId="135BDFED">
      <w:pPr>
        <w:rPr>
          <w:rFonts w:hint="eastAsia"/>
        </w:rPr>
      </w:pPr>
      <w:r>
        <w:rPr>
          <w:rFonts w:hint="eastAsia"/>
        </w:rPr>
        <w:t>&gt;OTU015708</w:t>
      </w:r>
    </w:p>
    <w:p w14:paraId="1E990A74">
      <w:pPr>
        <w:rPr>
          <w:rFonts w:hint="eastAsia"/>
        </w:rPr>
      </w:pPr>
      <w:r>
        <w:rPr>
          <w:rFonts w:hint="eastAsia"/>
        </w:rPr>
        <w:t>CCTACGGGAGGCAGCAGTCGAGAATCTTCGGCAATGCGCGCAAGCGTGACCGAGCGACGCCGCGTGCGGGATGAAGGCCTTCGGGTTGTAAACCGCTGTCGTAGGGGAGGAAGGCTCCGTGAAGAACGGGGTTTGACCTATCCTAGGAGGAAGGACGGGCTAAGTTCGTGCCAGCAGCCGCGGTAATACGAACCGTCCAAACGTTATTCGGAATTACTGGGCTTAAAGGGTGCGTAGGCGGTGCAGCAAGTCGGGAGTGAAATACCTCAGCTCAACTGAGGAACTGCTCTCGATACTGCTGTGCTCGAGTGAGACAGAGGTAAGCGGAACATCGGGTGGAGCGGTGAAATGCGCAGATATCAGGAGGAACACCGGTGGCGAAGGCGGGTCTCTGGGCCGTAACTGACGCTGAGGAGCGAAAGCATGGGGAGCGAACAGGATTAGATACCCTTGTAGTCC</w:t>
      </w:r>
    </w:p>
    <w:p w14:paraId="2FE3B003">
      <w:pPr>
        <w:rPr>
          <w:rFonts w:hint="eastAsia"/>
        </w:rPr>
      </w:pPr>
      <w:r>
        <w:rPr>
          <w:rFonts w:hint="eastAsia"/>
        </w:rPr>
        <w:t>&gt;OTU015709</w:t>
      </w:r>
    </w:p>
    <w:p w14:paraId="5150C3AE">
      <w:pPr>
        <w:rPr>
          <w:rFonts w:hint="eastAsia"/>
        </w:rPr>
      </w:pPr>
      <w:r>
        <w:rPr>
          <w:rFonts w:hint="eastAsia"/>
        </w:rPr>
        <w:t>CCTACGGGCGGCAGCAGTTTCGAATCATTCACAATGGGCGAAAGCCTGATGGTGCGACGCCGCGTGAGGGATGAAGGCCTTCGGGTTGTAAACCTCTGTCACCGGGGAAGAAACGCTGCATTTTAATAGAATGCAGCCTGACTTAACCCGGAGAGGAAGCAGTGGCTAACTCTGTGCCAGCAGCCGCGGTAATACAGAGGTCCCGAGCGTTGTTCGGATTCATTGGGCGTAAAGGGTGCGTAGGCGGTCTGCTAAGTTTGATGTGAAATCCCGGGGCTCAACCCTGGAATTGCCTGGGATACTGGTCGGCTCGAAGAGGGTAGGGGCAGTTGGAACTTCCAGTGGAGCGGTGAAATGCGTTGATATTGGAAGGAACGCCGGTGGCGAAAGCGAACTGCTGGATCCTCCTTGACGCTGAGGCGCGAAAGCCAGGGTAGCGAACGGGATTAGATACCCCAGTAGTCC</w:t>
      </w:r>
    </w:p>
    <w:p w14:paraId="7D761BD5">
      <w:pPr>
        <w:rPr>
          <w:rFonts w:hint="eastAsia"/>
        </w:rPr>
      </w:pPr>
      <w:r>
        <w:rPr>
          <w:rFonts w:hint="eastAsia"/>
        </w:rPr>
        <w:t>&gt;OTU015710</w:t>
      </w:r>
    </w:p>
    <w:p w14:paraId="55953B74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CTCTTGGGGTTAACAGCCTCGAGAAGTGACGGTACCCTCAAAGGAAGCACCGGCTAACTCTGTGCCAGCAGCCGCGGTAATACAGAGGGTGCGAGCGTTGTTCGGAATCATTGGGCGTAAAGGGCGTGTAGGCGGATGTCTAAGTGCTTTGTGAAATCCCACGGCTCAACCGTGGAATTGCTTGGCATACTGGATGTCTTGAGCCATCTAGGGGCGAGCGGAACAGACGGTGGAGCGGTGAAATGCGTAGATATCGTCTGGAACGCCAACGGTGAAAACAGCTCGCTGGGGATGTGCTGACGCTGAGACACGAAAGCCAGGGGAGCAAACGGGATTAGATACCCGAGTAGTCC</w:t>
      </w:r>
    </w:p>
    <w:p w14:paraId="188F7421">
      <w:pPr>
        <w:rPr>
          <w:rFonts w:hint="eastAsia"/>
        </w:rPr>
      </w:pPr>
      <w:r>
        <w:rPr>
          <w:rFonts w:hint="eastAsia"/>
        </w:rPr>
        <w:t>&gt;OTU015711</w:t>
      </w:r>
    </w:p>
    <w:p w14:paraId="75720778">
      <w:pPr>
        <w:rPr>
          <w:rFonts w:hint="eastAsia"/>
        </w:rPr>
      </w:pPr>
      <w:r>
        <w:rPr>
          <w:rFonts w:hint="eastAsia"/>
        </w:rPr>
        <w:t>CCTACGGGAGGCAGCAGCAGGGAATCTTGCGCAATGGGGGAAACCCTGACGGAGCAACGCCGCGTGGGGGAGGACGCCTTTCGGGGTGTAAACCCCTTTTCTCGGGGACGACGACCGACGGTACCCGAGGAAGAAGGCCCGGCTAACTACGTGCCAGCAGCCGCGGTAAGACGAACCGTGCGAACGTTATTCGGAATCACTGGGCTTAAAGCGCGTGTAGGCGGGCCGACACGTCGTAGGCTGAAAGCCCCCGGCTCAACCGGGGAATCGGCGGCGATACGATCGGCCTGGAGGGGCGTAGGGGGACCGGGAACTTCCGGTGGAGCGGTGAAATGCGTTGAGATCGGAAGGAACGCCCGCGGCGAAAGCGCGGTCCTGGACGCCTGCTGACGCTGAGACGCGAAAGCCAGGGGAGCGAACGGGATTAGATACCCCTGTAGTCC</w:t>
      </w:r>
    </w:p>
    <w:p w14:paraId="3BAFCA8D">
      <w:pPr>
        <w:rPr>
          <w:rFonts w:hint="eastAsia"/>
        </w:rPr>
      </w:pPr>
      <w:r>
        <w:rPr>
          <w:rFonts w:hint="eastAsia"/>
        </w:rPr>
        <w:t>&gt;OTU015712</w:t>
      </w:r>
    </w:p>
    <w:p w14:paraId="22A3D4B4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GTAAGTTAATACCTTGCTGTTTTGACGTTACCGACAGAATAAGCACCGGCTAACTCTGTGCCAGCAGCCGCGGTAATACAGAGGTGGCAAGCGTTGTTCGGAATTACTGGGCGTAAAGGGCGCGTAGGCGGCCTTGTAAGTCCTGTGTGAAATCCCCCGGCTCAACTGGGGAACTGCACAGGAGACTGCTTGGCTTGAGTTCGGGAGAGGGAAGCGGAATTCCGGGTGTAGCGGTGAAATGCGTAGATATCCGGAGGAACACCGGTGGCGAAGGCGGCATCCTGGACCGGCATTGACGCTGAGGCGCGAAAGCCAGGGGAGCAAACGGGATTAGATACCCCAGTAGTCC</w:t>
      </w:r>
    </w:p>
    <w:p w14:paraId="48E2A8B1">
      <w:pPr>
        <w:rPr>
          <w:rFonts w:hint="eastAsia"/>
        </w:rPr>
      </w:pPr>
      <w:r>
        <w:rPr>
          <w:rFonts w:hint="eastAsia"/>
        </w:rPr>
        <w:t>&gt;OTU015713</w:t>
      </w:r>
    </w:p>
    <w:p w14:paraId="38EF4F60">
      <w:pPr>
        <w:rPr>
          <w:rFonts w:hint="eastAsia"/>
        </w:rPr>
      </w:pPr>
      <w:r>
        <w:rPr>
          <w:rFonts w:hint="eastAsia"/>
        </w:rPr>
        <w:t>CCTACGGGCGGCTGCAGTGGGGAATTTTGGACAATGGGCGCAAGCCTGATCCAGCCATGCCGCGTGGGTGAAGAAGGCCTTCGGGTTGTAAAGCCCTTTCGGCTGGGACGAAAAGGTCCGTGCTAACACCACGGATCCATGACGGTACCAGCAGAAGAAGCACCGGCTAACTACGTGCCAGCAGCCGCGGTAATACGTAGGGAGCAAGCGTTGTCCGGATTTATTGGGCGTAAAGAGCTCGTAGGCGGCTTACCAAGTCGGGTGTGAAACCTCCAGGCTCAACCTGGAGACGCCACTCGATACTGGTATGGCTTGAGTTCGGTAGGGGTAAGCGGAATTCCTGGTGTAGCGGTGAAATGCGCAGATATCAGGAGGAACACCGACGGCGAAGGCAGGCTCCTGGGTGCATTCTGACGCTGCTAGGACGAAAGCGTGGGGAGCGAATGGGATTAGATACCCGAGTAGTCC</w:t>
      </w:r>
    </w:p>
    <w:p w14:paraId="35A5B0DE">
      <w:pPr>
        <w:rPr>
          <w:rFonts w:hint="eastAsia"/>
        </w:rPr>
      </w:pPr>
      <w:r>
        <w:rPr>
          <w:rFonts w:hint="eastAsia"/>
        </w:rPr>
        <w:t>&gt;OTU015714</w:t>
      </w:r>
    </w:p>
    <w:p w14:paraId="5CF032C6">
      <w:pPr>
        <w:rPr>
          <w:rFonts w:hint="eastAsia"/>
        </w:rPr>
      </w:pPr>
      <w:r>
        <w:rPr>
          <w:rFonts w:hint="eastAsia"/>
        </w:rPr>
        <w:t>CCTACGGGCGGCAGCAGTAGGGAATATTGGGCAATGGGCGAGAGCCTGACCCAGCCATGCCGCGTGAAGGATGAAGGCGTTCTGCGTTGTAAACTTCTTTTATAGGGGAAGAAAAAGAGGATGCGTCCTCAACTGACGGTACCCTATGAATAAGCACCGGCTAACTCCGTGCCAGCAGCCGCGGTAATACGTAGGTGGCAAGCGTTGTCCGGAATTATTGGGCGTAAAGCGCTCGCAGGCGGTCTTTTAAGTCTGATGTGAAAGCCCACGGCTCAACCGTGGAGGGTCATTGGAAACTGGGAGACTTGAGTGCAGAAGAGGATAGTGGAATTCCAAGTGTAGCGGTGAAATGCGTAGAGATCGGGAGGAACACCCGTGGCGAAGGCGGCCTGCTGGGCTGGTCTTGACGCTGAGGCGCGAAGGCGTGGGGAGCGAACGGGATTAGATACCCCAGTAGTCC</w:t>
      </w:r>
    </w:p>
    <w:p w14:paraId="3E900CBC">
      <w:pPr>
        <w:rPr>
          <w:rFonts w:hint="eastAsia"/>
        </w:rPr>
      </w:pPr>
      <w:r>
        <w:rPr>
          <w:rFonts w:hint="eastAsia"/>
        </w:rPr>
        <w:t>&gt;OTU015715</w:t>
      </w:r>
    </w:p>
    <w:p w14:paraId="7FE6AC5F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CCATTGACGAAGCTGCATCTTTTTGGGTGTGGTGACGGTAGGTGGGGAAGAAGCACCGGCCAACTACGTGCCAGCAGCCGCGGTAATACGTAGGGAGCAAGCGTTGTCCGGAATCATTGGGCGTAAAGCGCGCGTAGGCGGCCCTGTAAGTCCGTTCTGAAAGTCAAAGGCTCAACCTTTGAAAGCGGATGGATACTGCAGGGCTAGAGTCCGGAAGAGGCGGGTGGAACTCCTGGTGTAGCGGTGGAATGCGCAGATATCAGGAGGAACACCGGTGGCGAAGGCGGTGGTCTGGGCCGGCACTGACGCTGAGGAGCGAAAGCGTGGGGAGCAAACAGGATTAGATACCCTTGTAGTCC</w:t>
      </w:r>
    </w:p>
    <w:p w14:paraId="3585797E">
      <w:pPr>
        <w:rPr>
          <w:rFonts w:hint="eastAsia"/>
        </w:rPr>
      </w:pPr>
      <w:r>
        <w:rPr>
          <w:rFonts w:hint="eastAsia"/>
        </w:rPr>
        <w:t>&gt;OTU015716</w:t>
      </w:r>
    </w:p>
    <w:p w14:paraId="5FF7E24E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GTCCGGGACGATAATGACGGTACCGGAAGAAGAAGCCCCGGCTAACTTCGTGCCAGCAGCCGCGGTAATACGTAGGTGGCAAGCGTTGTCCGGAATTACTGGGTGTAAAGGGCGTGTAGGCGGGAAGGCAAGTCAGATGTGAAATCCCAGGGCTTAACTCTGGAGCTGCATCTGAAACTGTTTTTCTTGAGTACTGGAGAGGAAAGTGGAATTCCAAGTGTAGCGGTGAAATGCGTAGAGATTTGGAGGAACACCAGTGGCGAAGGCGGCTTTCTGGACAGTAACTGACGCTGAGGCGCGAAAGCGTGGGGAGCAAACAGGATTAGATACCCCAGTAGTCC</w:t>
      </w:r>
    </w:p>
    <w:p w14:paraId="6CE505F7">
      <w:pPr>
        <w:rPr>
          <w:rFonts w:hint="eastAsia"/>
        </w:rPr>
      </w:pPr>
      <w:r>
        <w:rPr>
          <w:rFonts w:hint="eastAsia"/>
        </w:rPr>
        <w:t>&gt;OTU015717</w:t>
      </w:r>
    </w:p>
    <w:p w14:paraId="1AC63FE6">
      <w:pPr>
        <w:rPr>
          <w:rFonts w:hint="eastAsia"/>
        </w:rPr>
      </w:pPr>
      <w:r>
        <w:rPr>
          <w:rFonts w:hint="eastAsia"/>
        </w:rPr>
        <w:t>CCTACGGGGGGCAGCAGTGGGGAATATTGCGCAATGGGCGAAAGCCTGACGCAGCGACGCCGCGTGTGGGATGAAGGTCTTCGGATTGTAAACCACTGTCGGGAGGGACGAAATTTTGACGGTACCTCCAAAGGAAGCACCGGCTAACTCTGTGCCAGCAGCCGCGGTAATACAGAGGGTGCGAGCGTTGTCCGGAATCACTGGGCGTAAAGCGCGTGCAGGCGGCAAGGTAAGTTGGGTGTGAAATCTCCTGGCTCAACTGGGAGAGGCCGCTCAAAACTGCCTGGCTCGAGGACGGTAGAGGAAGGTGGAATTCCGGGTGTAGTGGTGAAATGCGTAGATATCCGGAGGAACACCAGTGGCGAAAGCGGCCTCCTGGACCTGACCTGACGCTGAGATGCGAAAGCTAGGGGAGCAAACGGGATTAGATACCCCTGTAGTCC</w:t>
      </w:r>
    </w:p>
    <w:p w14:paraId="45C905C2">
      <w:pPr>
        <w:rPr>
          <w:rFonts w:hint="eastAsia"/>
        </w:rPr>
      </w:pPr>
      <w:r>
        <w:rPr>
          <w:rFonts w:hint="eastAsia"/>
        </w:rPr>
        <w:t>&gt;OTU015718</w:t>
      </w:r>
    </w:p>
    <w:p w14:paraId="5D425F4E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AGGCGTGAACAGCGCTTCGTGTTGACGTTACCCACAGAAGAAGCACCGGCTAACTCCGTGCCAGCAGCCGCGGTAATACAGAGGGTGCGAGCGTTGTTCGGAATTACTGGGCGTAAAGCGCGCGCAGGCGGCCTTTTAAGTCTACCCGTGAAATGCCGGGGCTCAACTCCGTGCACGCCGGGGGATACTGGGAGGCTGGAGACATGTAGAGGCAAGCGGAATTCCGGGTGTAGCGGTGGAATGCGCAGATATCAGGAGGAACACCGATGGCGAAGGCAGGTCTCTGGGCATTAACTGACGCTGAGGAGCGAAAGCATGGGGAGCGAACAGGATTAGATACCCCAGTAGTCC</w:t>
      </w:r>
    </w:p>
    <w:p w14:paraId="097239B3">
      <w:pPr>
        <w:rPr>
          <w:rFonts w:hint="eastAsia"/>
        </w:rPr>
      </w:pPr>
      <w:r>
        <w:rPr>
          <w:rFonts w:hint="eastAsia"/>
        </w:rPr>
        <w:t>&gt;OTU015719</w:t>
      </w:r>
    </w:p>
    <w:p w14:paraId="174665B3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CGGGTTGTAAAGCTCTTTCGGCGGGGACGAAAAGGTCCGTGCTAACACCACGGACCGATGACGGTACCCGCAGAAGAAGCCCCGGCTAACTACGTGCCAGCAGCCGCGGTAATACGTAGGGGGCCAGCGTTGTCCGGATTTATTGGGCGTAAAGAGCGTGTAGGCGGCCATGTAGGTCCGATGTGAAAACTGGGGGCTCAACCCTCGAAAGCCGGTGGATACTGTCGGGCTAGAGTACGGAAGAGGCGAGTGGAATTCCTGGTGTAGCGGTGGAATGCGCAGATATCAGGAGGAACACCGATAGCGAAGGCAGCTCGCTGGGACGGTACTGACGCTGAGGCGCGAAAGCGTGGGGAGCGAACAGGATTAGATACCCGAGTAGTCC</w:t>
      </w:r>
    </w:p>
    <w:p w14:paraId="35D3ED5D">
      <w:pPr>
        <w:rPr>
          <w:rFonts w:hint="eastAsia"/>
        </w:rPr>
      </w:pPr>
      <w:r>
        <w:rPr>
          <w:rFonts w:hint="eastAsia"/>
        </w:rPr>
        <w:t>&gt;OTU015720</w:t>
      </w:r>
    </w:p>
    <w:p w14:paraId="328D8CE8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CCTTCGGGTTGTAAAGCACTTTCGGACGGAACGAAATCGCGCGGGTGAATATCCCGCGTGGATGACGGTACCGTAAGAAGAAGCACCGGCTAACTACGTGCCAGCAGCCGCGGTAATACGGAGGGTGCGAGCGTTGTCCGGAATCACTGGGCGTAAAGGGCTCGTAGGCGGCCAACTAAGTCAGACGTGAAATCCCTCAGCTTAACTGGGGAACTGCGTCTGATACTGGATGGCTTGGATCCGGGAGAGGGATGCGGAATTCCAGGTGTAGCGGTGAAATGCGTAGATATCAGGAGGAACACCGGCGGTGTAAACGGCTCACTGGACCATAACTGACGCTGAGGCGCGAAAGCTAGGGGAGCAAACAGGATTAGATACCCTGGTAGTCC</w:t>
      </w:r>
    </w:p>
    <w:p w14:paraId="2A135892">
      <w:pPr>
        <w:rPr>
          <w:rFonts w:hint="eastAsia"/>
        </w:rPr>
      </w:pPr>
      <w:r>
        <w:rPr>
          <w:rFonts w:hint="eastAsia"/>
        </w:rPr>
        <w:t>&gt;OTU015721</w:t>
      </w:r>
    </w:p>
    <w:p w14:paraId="20A5B8DB">
      <w:pPr>
        <w:rPr>
          <w:rFonts w:hint="eastAsia"/>
        </w:rPr>
      </w:pPr>
      <w:r>
        <w:rPr>
          <w:rFonts w:hint="eastAsia"/>
        </w:rPr>
        <w:t>CCTACGGGCGGCTGCAGTAACGGATCTTCCGCAATGCACGCAAGTGTGACGGAGCGACGCCGCGTGTGGGACGAAGTCCTTCGGGATGTAAACCACTGTCAGGGGTTACCAAGTTCTGAGGAGCCCCAGAGGAAGGCACGGCTAACTCTGTGCCAGCAGCCGCGGTAAGACAGAGGTGGCAAGCGTTGTTCGGAATTACTGGGCGTAAAGGGCGCGTAGGCGGCCTTCTAAGTCGGACGTGAAATCCCCAGGCTTAACTTGGGAACTGCGTCTGATACTGGTTGGCTTGAATCCGGGAGAGGGATGCAGAATTCCAGGTGTAGCGGTGAAATGCGTAGAGATCCGGAAGAACACCGGAGGCGAAGGCGGCTGGCTGGCCCTTGTCTGACGCTGAGGTGCGAAAGCGTGGGGAGCGAACAGGATTAGATACCCGTGTAGTCC</w:t>
      </w:r>
    </w:p>
    <w:p w14:paraId="39F3C0C9">
      <w:pPr>
        <w:rPr>
          <w:rFonts w:hint="eastAsia"/>
        </w:rPr>
      </w:pPr>
      <w:r>
        <w:rPr>
          <w:rFonts w:hint="eastAsia"/>
        </w:rPr>
        <w:t>&gt;OTU015722</w:t>
      </w:r>
    </w:p>
    <w:p w14:paraId="6F5992C4">
      <w:pPr>
        <w:rPr>
          <w:rFonts w:hint="eastAsia"/>
        </w:rPr>
      </w:pPr>
      <w:r>
        <w:rPr>
          <w:rFonts w:hint="eastAsia"/>
        </w:rPr>
        <w:t>CCTACGGGAGGCAGCAGTAGGGAATTGTTCGCAATGGGCGCAAGCCTGACGACGCAACGCCGCGTGGAGGATGAAGGGCTTCGGCTCGTAAACTCCTTTCGACCGAGATGAATACCCGCAGGGCTAACATCCCTGCGGACTGACAGTATCGAGGGAAGAAGCCCCGGCTAACTCCGTGCCAGCAGCCGCGGTAATACGGGGGGGGCAAGCGTTGTTCGGAATTACTGGGCGTAAAGGGTTCGTAGGTGGTCAACTAAGTCATACGTGAAATCCCTCAGCTTAACTGGGGAACTGCGTCTGATACTGCAAGACTTGAGTACTGTAGGGGCTGGTAGAATGCCGGGTGGAGCGGTGAAATGCGTAGATATCGTTTGGAACGCCAATGGTGAAAACAGGTTGCTGGGAGTGTGCTGACGCTGAGACACGAAAGCCAGGGGAGCGAACGGGATTAGATACCCCGGTAGTCC</w:t>
      </w:r>
    </w:p>
    <w:p w14:paraId="0B681547">
      <w:pPr>
        <w:rPr>
          <w:rFonts w:hint="eastAsia"/>
        </w:rPr>
      </w:pPr>
      <w:r>
        <w:rPr>
          <w:rFonts w:hint="eastAsia"/>
        </w:rPr>
        <w:t>&gt;OTU015723</w:t>
      </w:r>
    </w:p>
    <w:p w14:paraId="45F46A4F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CAGGGAAGAACAAGTGCGGGAGTAACTGCCCGCACCTTGACGGTACCTGACCAGAAAGCCACGGCTAACTACGTGCCAGCAGCCGCGGTAATACGAAGGTCCCAAGCGTTATCCGGATTTATTGGGTTTAAAGGGTGCGTAGGCGGTGACTTAAGTCAGTGGTGAAATACTTCAGCTCAACTGGAGAGGTGCCATTGATACTGGGTTACTTGAGTACTGATGAGGTAGGCGGAATGGACGGTGTAGCGGTGAAATGCTTAGATATCGTCCAGAACACCGATAGCGAAGGCAGCCCCCTGGGCCAGCACTGACGCTCATGCACGAAAGCGTGGGGAGCAAACAGGATTAGATACCCGTGTAGTCC</w:t>
      </w:r>
    </w:p>
    <w:p w14:paraId="7B2A1727">
      <w:pPr>
        <w:rPr>
          <w:rFonts w:hint="eastAsia"/>
        </w:rPr>
      </w:pPr>
      <w:r>
        <w:rPr>
          <w:rFonts w:hint="eastAsia"/>
        </w:rPr>
        <w:t>&gt;OTU015724</w:t>
      </w:r>
    </w:p>
    <w:p w14:paraId="7A60C05D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AGAAACCCCTGAATTCTTTTAGGGTTGACGGTACCTGAGGAGGAAGCCCCGGCTAACTACGTGCCAGCAGCCGCGGTAATACGAAGGGGGCTAGCGTTGTTCGGAATTACTGGGCGTAAAGCGCACGCAGGCGGTTCGGTCAGTCAGAAGTGAAAGCCCCGGGCTTAACCTGGGAATTGCATTGGAGACTGCGAGGCTAGAATCTGGCAGAGGGGGGTAGAATTCCACGTGTAGCAGTGAAATGCGTAGAGATGTGGAGGAACACCGATGGCGAAGGCGGCCTTCTGGACAGCTACTGACGCTGAGACGCGAAAGCGTGGGGAGCAAACAGGATTAGATACCCCGGTAGTCC</w:t>
      </w:r>
    </w:p>
    <w:p w14:paraId="3A56CDD9">
      <w:pPr>
        <w:rPr>
          <w:rFonts w:hint="eastAsia"/>
        </w:rPr>
      </w:pPr>
      <w:r>
        <w:rPr>
          <w:rFonts w:hint="eastAsia"/>
        </w:rPr>
        <w:t>&gt;OTU015725</w:t>
      </w:r>
    </w:p>
    <w:p w14:paraId="5287E4A4">
      <w:pPr>
        <w:rPr>
          <w:rFonts w:hint="eastAsia"/>
        </w:rPr>
      </w:pPr>
      <w:r>
        <w:rPr>
          <w:rFonts w:hint="eastAsia"/>
        </w:rPr>
        <w:t>CCTACGGGGGGCTGCAGTGGGGAATCTTGCGCAATGGGCGAAAGCCTGACGCAGCGACGCCGCGTGCGGGAGGAAGCTCTTCGGGGTGTAAACCGCTGTCAGGGGGGAAGAACGGGCCGGGGAGGCAATGCCCCGGTTTTGACGGTACCCCCAGAGGAAGCACCGGCTAACTCTGTGCCAGCAGCCGCGGTAATACGGAGGGAGCAAGCGTTGTTCGGATTTACTGGGCGTAAAGGGTGCGTAGGCGGCGCAACAAGTCACTTGTGAAATCTCCGGGCTTAACTCGGAGCGGCCAAGTGATACTGTCGTGCTAGAGTTCGGTAGGGGAGACTGGAATTCCTGGTGTAGCGGTGAAATGCGCAGATATCAGGAGGAACACCGGTGGCGAAGGCGGGTCTCTGGGCCGATACTGACGCTGAGGAGCGAAAGCGTGGGGAGCGAACAGGATTAGATACCCCGGTAGTCC</w:t>
      </w:r>
    </w:p>
    <w:p w14:paraId="6481217C">
      <w:pPr>
        <w:rPr>
          <w:rFonts w:hint="eastAsia"/>
        </w:rPr>
      </w:pPr>
      <w:r>
        <w:rPr>
          <w:rFonts w:hint="eastAsia"/>
        </w:rPr>
        <w:t>&gt;OTU015726</w:t>
      </w:r>
    </w:p>
    <w:p w14:paraId="255C58FD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ACCGGTGAAGATAATGACGGTAACCGGAGAAGAAGCCCCGGCTAACTTCGTGCCAGCAGCCGCGGTAATACGAAGGGGGCTAGCGTTGTTCGGAATTATTGGGCGTAAAGCGCTCGCAGGCGGTCTTTTAAGTCTGATGTGAAAGCCCACGGCTCAACCCTGAGACGCCATCCGATACTGCTGTGGCTTGAGTCTGGTAGGGGAGAACGGAATTCCAGGTGTAGCGGTGAAATGCGCAGATATCTGGAGGAACACCGATGGCGAAGGCAGGTCACTAAACCATAACTGACGCTGAGGCTCGAAAGCGTGGGGATCAAACAGGATTAGATACCCCTGTAGTCC</w:t>
      </w:r>
    </w:p>
    <w:p w14:paraId="0FB068BC">
      <w:pPr>
        <w:rPr>
          <w:rFonts w:hint="eastAsia"/>
        </w:rPr>
      </w:pPr>
      <w:r>
        <w:rPr>
          <w:rFonts w:hint="eastAsia"/>
        </w:rPr>
        <w:t>&gt;OTU015727</w:t>
      </w:r>
    </w:p>
    <w:p w14:paraId="3DE46DBF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CGGGGACGAAATGGTTCGTGCTAATACCACGGATTGATGACGGTACCTGAAGAAGAAGCACCGGCTAACTACGTGCCAGCAGCCGCGGTAATACGTAGGGTGCAGGCGTTAATCGGAATTACTGGGCGTAAAGCGCGCGCAGGCGGCCGGTTAAGTCAGGTGTGAAAGGCTGCGGCTCAACCGCAGAGCGGCACCTGAAACTGGTCGGCTTGAGTGCAGGAGAGGGGAGCGGAATTCCCGGTGTAGCGGTGAAATGCGTAGATATCTGGAGGAACACCGGTGGCGAAGGCGGCATCCTGGACCAACACTGACACTGAGGAGCGAAAGCCAGGGGAGCAAACGGGATTAGATACCCGAGTAGTCC</w:t>
      </w:r>
    </w:p>
    <w:p w14:paraId="2DBF39E0">
      <w:pPr>
        <w:rPr>
          <w:rFonts w:hint="eastAsia"/>
        </w:rPr>
      </w:pPr>
      <w:r>
        <w:rPr>
          <w:rFonts w:hint="eastAsia"/>
        </w:rPr>
        <w:t>&gt;OTU015728</w:t>
      </w:r>
    </w:p>
    <w:p w14:paraId="50AE86CA">
      <w:pPr>
        <w:rPr>
          <w:rFonts w:hint="eastAsia"/>
        </w:rPr>
      </w:pPr>
      <w:r>
        <w:rPr>
          <w:rFonts w:hint="eastAsia"/>
        </w:rPr>
        <w:t>CCTACGGGGGGCAGCAGTGGGGAATTTTGCGCAATGGGCGAAAGCCTGACGCAGCAACGCCGCGTGTGTGATGAAGGTCTTCGGATTGTAAAGCACTTTCGACCGGGACGAAAACCCTGAAGCTAACATCTTCAGGCTTGACGGTACCGGGAGAAGAAGCACCGGCTAACTCTGTGCCAGCAGCCGCGGTAATACAGAGACTGCAAGCGTTATTCGGATTCACTGGGCGTAAAGGGTGCGCAGGCGGCCATGTGTGTCAGGTGTGAAAGCCCGAGGCTCAACCTTGGCATGGCGCCCTGGACTGGCGGGCTGGAGGGCGCTAGAGGTAAGCGGAACTGATGGTGGAGCGGTGAAATGCGTTGATATCATCAGGAACACCGGAGGCGAAGGCGGCTTACTGGGGCCTTTCTGACGCTGAGGAACGAAAGCTAGGGGAGCGAACGGGATTAGATACCCGGGTAGTCC</w:t>
      </w:r>
    </w:p>
    <w:p w14:paraId="186309BC">
      <w:pPr>
        <w:rPr>
          <w:rFonts w:hint="eastAsia"/>
        </w:rPr>
      </w:pPr>
      <w:r>
        <w:rPr>
          <w:rFonts w:hint="eastAsia"/>
        </w:rPr>
        <w:t>&gt;OTU015729</w:t>
      </w:r>
    </w:p>
    <w:p w14:paraId="72CF9288">
      <w:pPr>
        <w:rPr>
          <w:rFonts w:hint="eastAsia"/>
        </w:rPr>
      </w:pPr>
      <w:r>
        <w:rPr>
          <w:rFonts w:hint="eastAsia"/>
        </w:rPr>
        <w:t>CCTACGGGTGGCTGCAGTCTAGAGGCTTCGACAATGCCCGAAAGGGTGATCGAGCGACGCCGCGTGTGGGATGAAGGTTTTCGGATTGTAAACCACTTTTGTTTGGGAAGAAGGCTTGTATCGTGAATATGAGATTGACGGTACCAAACGAATAAGCCCCGGCTAACTCCGTGCCAGCAGCCGCGGTAAGACGGAGGGGGCAAGCGTTAATCGGAATTACTGGGCGTAAAGCGCGCGTAGGCGGCTTTGTAAGTCGGATGTGAAAGCCCTGGGCTTAACCTGGGAATTGCATTCGATACTGCATGGCTAGAGTATGGTAGAGGGGTGTGGAATTTCAGGTGTAGCGGTGAAATGCGTAGATATCTGAAGGAACATCAGTGGCGAAGGCGACACCCTGGACTCATACTGACACTGAGGTGCGAAAGCGTGGGGAGCAAACAGGATTAGATACCCTGGTAGTCC</w:t>
      </w:r>
    </w:p>
    <w:p w14:paraId="7F5D8D1F">
      <w:pPr>
        <w:rPr>
          <w:rFonts w:hint="eastAsia"/>
        </w:rPr>
      </w:pPr>
      <w:r>
        <w:rPr>
          <w:rFonts w:hint="eastAsia"/>
        </w:rPr>
        <w:t>&gt;OTU015730</w:t>
      </w:r>
    </w:p>
    <w:p w14:paraId="0C4D7A13">
      <w:pPr>
        <w:rPr>
          <w:rFonts w:hint="eastAsia"/>
        </w:rPr>
      </w:pPr>
      <w:r>
        <w:rPr>
          <w:rFonts w:hint="eastAsia"/>
        </w:rPr>
        <w:t>CCTACGGGGGGCAGCAGTGGGGAATTTTGGACAATGGGCGCAAGCCTGACCCAGCAACGCCGCGTTGAGGATGACGGCCTTCGGGTTGTAAACTCATTTTATCAGGGACGAGGAAGGACGGTACCTGATGAATAAGTCACGGCTAACTCCGTGCCAGCAGCCGCGGTAATACGGAGGGAGCTAGCGTTGTTCGGAATTACTGGGCGTAAAGCGCACGTAGGCGGCGACACAAGTCAGAGGTGAAAGCCCGGGGCTCAACCCCGGAACTGCCTTTGAAACTAGGTTGCTAGAATCTTGGAGAGGTCAGTGGAATTCCGAGTGTAGAGGTGAAATTCGTAGATATTCGGAAGAACACCAGTGGCGAAGGCGACTGACTGGACAAGTATTGACGCTGAGGTGCGAAAGCGTGGGGAGCAAACAGGATTAGATACCCCAGTAGTCC</w:t>
      </w:r>
    </w:p>
    <w:p w14:paraId="26D8A066">
      <w:pPr>
        <w:rPr>
          <w:rFonts w:hint="eastAsia"/>
        </w:rPr>
      </w:pPr>
      <w:r>
        <w:rPr>
          <w:rFonts w:hint="eastAsia"/>
        </w:rPr>
        <w:t>&gt;OTU015731</w:t>
      </w:r>
    </w:p>
    <w:p w14:paraId="3D3A7007">
      <w:pPr>
        <w:rPr>
          <w:rFonts w:hint="eastAsia"/>
        </w:rPr>
      </w:pPr>
      <w:r>
        <w:rPr>
          <w:rFonts w:hint="eastAsia"/>
        </w:rPr>
        <w:t>CCTACGGGGGGCTGCAATGAGGGATATTGCGCAATGGGCGAAAGCCTGACGCAGCGACGCCGCGTGGGTGAGGAAGTCCTTCGGGATGTAAAGCCCTTTTGTCGAGGACGAGCCGGTGGGGGCGACCCCACCCCGACGGTACTCGGCGAAGAAGCCCCGGCTAACTACGTGCCAGCAGCCGCGGTAATACGTAGGGGGCAAGCGTTGTCCGGATTTACTGGGCGTAAAGCGCGTGTAGGCGGAGCGTTAAGTCTGGCCTGAAAGCCCCCGGCTCAACCGGGGAGAGTGGCTGGAAACTGGCGCTCTGGAGGGCGACAGAGGAGTGTGGAATTCCTGGTGTAGCGGTGAAATGCGTAGAGATCAGGAGGAACACCCGTGGCGAAGGCGGCACTCTGGGTCGCGCCTGACGCTGAGACGCGAAAGCGTGGGGAGCGAACGGGATTAGATACCCGAGTAGTCC</w:t>
      </w:r>
    </w:p>
    <w:p w14:paraId="5029C545">
      <w:pPr>
        <w:rPr>
          <w:rFonts w:hint="eastAsia"/>
        </w:rPr>
      </w:pPr>
      <w:r>
        <w:rPr>
          <w:rFonts w:hint="eastAsia"/>
        </w:rPr>
        <w:t>&gt;OTU015732</w:t>
      </w:r>
    </w:p>
    <w:p w14:paraId="132B6EEE">
      <w:pPr>
        <w:rPr>
          <w:rFonts w:hint="eastAsia"/>
        </w:rPr>
      </w:pPr>
      <w:r>
        <w:rPr>
          <w:rFonts w:hint="eastAsia"/>
        </w:rPr>
        <w:t>CCTACGGGGGGCAGCAGTAGGGAATATTGGGCAATGGACGAAAGTCTGACCCAGCCATGCCGCGTGCAGGAAGACGGCCTTCTGGGTTGTAAACTGCTTTTGATCGGGAACAAAGAGCCCTTGCGAGGGAAGTTGAGTGTACCGATAGAATAAGCACCGGCTAACTCCGTGCCAGCAGCCGCGGTAATACGGAGGGTGCAGGCGTTAATCGGAATTACTGGGCGTAAAGCGTGCGCAGGCGGCTCCTTAAGTCAGATGTGAAAGCCCTCGGCTCAACCGAGGAAGTGCGCCCGAAACTGCGGTTCTTGAGTGTCGGAGAGGGTGGCGGAATTCCCGGTGTAGAGGTGAAATTCGTAGATATCGGGAGGAACACCAGAGGCGAAGGCGGCCACCTGGACGAACACTGACGCTGAGACTCGAAAGCGTGGGGAGCAAACAGGATTAGATACCCGTGTAGTCC</w:t>
      </w:r>
    </w:p>
    <w:p w14:paraId="5305AC95">
      <w:pPr>
        <w:rPr>
          <w:rFonts w:hint="eastAsia"/>
        </w:rPr>
      </w:pPr>
      <w:r>
        <w:rPr>
          <w:rFonts w:hint="eastAsia"/>
        </w:rPr>
        <w:t>&gt;OTU015733</w:t>
      </w:r>
    </w:p>
    <w:p w14:paraId="20D5F380">
      <w:pPr>
        <w:rPr>
          <w:rFonts w:hint="eastAsia"/>
        </w:rPr>
      </w:pPr>
      <w:r>
        <w:rPr>
          <w:rFonts w:hint="eastAsia"/>
        </w:rPr>
        <w:t>CCTACGGGGGGCAGCAGTGGGGAATCTTGCGCAATGGGCGAAAGCCTGACGCAGCGACGCCGCGTGAGGGAAGAAGGCCTTCGGGTTGTAAACCGCTTTCAGGAGGGACGAAGCCACTCGGGTTAATAGCCCCTAGCCTGACGGTACCTTTCGAGGAAGCCCCGGCTAACTACGTGCCAGCAGCCGCGGTAATACGAAGGGGGCTAGCGTTGTTCGGAATTACTGGGCGTAAAGCGCGCGTAGGCGGGTTGTTAAGTCAGGGGTGAAATGCCGAGGCTCAACCTCGGAACTGCCTTTGATACTGGCAATCTGGAGATCGGGAGAGGTGAGTGGAATTCCGGGTGTAGTGGTGAAATGCGTAGAGATCCGGAGGAACACCAGGGGCGAAGGCGGCCGCCTGGACCTGACCTGACGCTGAGGCGCGAAGGCGTGGGGAGCGAACGGGATTAGATACCCGAGTAGTCC</w:t>
      </w:r>
    </w:p>
    <w:p w14:paraId="0142E687">
      <w:pPr>
        <w:rPr>
          <w:rFonts w:hint="eastAsia"/>
        </w:rPr>
      </w:pPr>
      <w:r>
        <w:rPr>
          <w:rFonts w:hint="eastAsia"/>
        </w:rPr>
        <w:t>&gt;OTU015734</w:t>
      </w:r>
    </w:p>
    <w:p w14:paraId="389B2DC2">
      <w:pPr>
        <w:rPr>
          <w:rFonts w:hint="eastAsia"/>
        </w:rPr>
      </w:pPr>
      <w:r>
        <w:rPr>
          <w:rFonts w:hint="eastAsia"/>
        </w:rPr>
        <w:t>CCTACGGGAGGCAGCAGTAGGGAATCTTCCACAATGGACGAAAGTCTGATGGAGCAACGCCGCGTGAGTGATGAAGGCCTTAGGGTTGTAAAGCTCTTTTACCAGGGATGATAATGACAGTACCTGGAGAATAAGCCCCGGCTAACTTCGTGCCAGCAGCCGCGGTAATACGAAGGGGGCTAGCGTTGTTCGGAATCACTGGGTGTAAAGGGAGCGTAGACGGTGATGTAAGTCAGATGTGAAAGCCCAGGGCTCAACCCTGGGACTGCATTTGAAACTATGTGACTAGAGTGCAGGAGAGGTAAGTGGAATTCCTAGTGTAGCGGTGAAATGCGTAGATATTAGGAGGAACACCAGTGGCGAAGGCGGCTTACTGGACTGTAACTGACGTTGAGGCTCGAAAGCGTGGGGAGCAAACAGGATTAGATACCCCAGTAGTCC</w:t>
      </w:r>
    </w:p>
    <w:p w14:paraId="339F8BB1">
      <w:pPr>
        <w:rPr>
          <w:rFonts w:hint="eastAsia"/>
        </w:rPr>
      </w:pPr>
      <w:r>
        <w:rPr>
          <w:rFonts w:hint="eastAsia"/>
        </w:rPr>
        <w:t>&gt;OTU015735</w:t>
      </w:r>
    </w:p>
    <w:p w14:paraId="0BF83951">
      <w:pPr>
        <w:rPr>
          <w:rFonts w:hint="eastAsia"/>
        </w:rPr>
      </w:pPr>
      <w:r>
        <w:rPr>
          <w:rFonts w:hint="eastAsia"/>
        </w:rPr>
        <w:t>CCTACGGGTGGCAGCAGTGGGGAATCTTGCACAATGGGCGAAAGCCTGATGCAGCGACGCCGCGTGAGGGATGAAGGCCCTAGGGTTGTAAACCTCTTTCAGCAGGGACGAAGCGAAAGTGACGGTACCTGCAGAAGAAGCCCCGGCTAACTACGTGCCAGCAGCCGCGGTAATACGTAGGGTGCGAGCGTTGTCCGGAATTATTGGGCGTAAAGAGCTCGTAGGCGGGTTTGCAAGTCGATTGTGAAATCCCAGGGCTTAACCTGGGAATGGCGCTTGAAACTGGAGGGCTGGAGTCTGCCAGAGGGGGGTGGAATTCCACGTGTAGCAGTGAAATGCGCAGATATCAGGAGGAACACCAATTGCGAAGGCAGCTCGCTGGGACGTTACTGACGCTGAGACGCGAAAGCGTGGGGAGCAAACAGGATTAGATACCCTTGTAGTCC</w:t>
      </w:r>
    </w:p>
    <w:p w14:paraId="370264C9">
      <w:pPr>
        <w:rPr>
          <w:rFonts w:hint="eastAsia"/>
        </w:rPr>
      </w:pPr>
      <w:r>
        <w:rPr>
          <w:rFonts w:hint="eastAsia"/>
        </w:rPr>
        <w:t>&gt;OTU015736</w:t>
      </w:r>
    </w:p>
    <w:p w14:paraId="4F09C265">
      <w:pPr>
        <w:rPr>
          <w:rFonts w:hint="eastAsia"/>
        </w:rPr>
      </w:pPr>
      <w:r>
        <w:rPr>
          <w:rFonts w:hint="eastAsia"/>
        </w:rPr>
        <w:t>CCTACGGGGGGCTGCAGTAAGGAATATTGGTCAATGGTGGCAACACTGAACCAGCCATGCCGCGTGCAGGATGAAGGTTCTATGAATTGTAAACTGCTTTTATACGGGAAAAAACTTTCGAACGTGTTCGGAACTGATGGTACCGTAAGAATAAGCACCGGCTAACTCTGTGCCAGCAGCCGCGGTAATACAGAGGGTGCGAGCGTTAATCGGAATTACTGGGCGTAAAGCGCACGTAGTCGGCTTGTCAAGTCAGACGTGAAATCCCTCGGCTCAACCGGGGAACTGCGTCTGAGACTGGAAGGCTTGAATTCGGGAGAGGGATGTGGAATTCCAGGTGTAGCGGTGAAATGCGTAGATATCTGGAGGAACACCGGTGGCGAAGGCGGCATCCTGGACCGAGATTGACGCTGATGCGCGAAAGCCAGGGGAGCAAACGGGATTAGATACCCCAGTAGTCC</w:t>
      </w:r>
    </w:p>
    <w:p w14:paraId="681F4AE8">
      <w:pPr>
        <w:rPr>
          <w:rFonts w:hint="eastAsia"/>
        </w:rPr>
      </w:pPr>
      <w:r>
        <w:rPr>
          <w:rFonts w:hint="eastAsia"/>
        </w:rPr>
        <w:t>&gt;OTU015737</w:t>
      </w:r>
    </w:p>
    <w:p w14:paraId="36646C68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TTAGGGTTGTAAAGCTCTTTCAGTGGGGACGATAATGACGGTACCTACAGAAGAAGGACCGGCCAACTACGTGCCAGCAGCCGCGGTGATACGTAGGGTCCGAGCGTTGTCCGGAATTATTGGGCGTAAAGGGCTTGTAGGCGGTCTGTCGCGTCGGAAGTGAAAACTCAGGGCTTAACCCTGAGCCTGCTTCCGATACGGGTAGACTAGAGGGATGCAGGGGAGAACGGAATTCCTGGTGGAGCGGTGGAATGCGCAGATATCAGGAGGAACACCGGTGGCGAAGGCGGTTCTCTGGGCATTTCCTGACGCTGAGAAGCGAAAGCGTGGGGAGCAAACAGGATTAGATACCCTTGTAGTCC</w:t>
      </w:r>
    </w:p>
    <w:p w14:paraId="2D7A9A2C">
      <w:pPr>
        <w:rPr>
          <w:rFonts w:hint="eastAsia"/>
        </w:rPr>
      </w:pPr>
      <w:r>
        <w:rPr>
          <w:rFonts w:hint="eastAsia"/>
        </w:rPr>
        <w:t>&gt;OTU015738</w:t>
      </w:r>
    </w:p>
    <w:p w14:paraId="05B1E066">
      <w:pPr>
        <w:rPr>
          <w:rFonts w:hint="eastAsia"/>
        </w:rPr>
      </w:pPr>
      <w:r>
        <w:rPr>
          <w:rFonts w:hint="eastAsia"/>
        </w:rPr>
        <w:t>CCTACGGGGGGCAGCAGTCGAGAATATTCGACAATGGGCGAAAGCCTGATCGAGCGACGCCGCGTGCGGGAAGAAGTTCTTCGGAACGTAAACCGCTTTTTTGAGGGAGGAACTTAAGTGACTGTACCTCAAGAATAAGGCCTTGCTAACCTCGTGCCAGCAGCCGCGGTAAGACGAGGAGGCCAAGCGTTATCCGGAATTACTGGGCGTAAAGAGTTGCGTAGGTGGCATAGTAAGTAGATAGTGAAAGCGTGTGGCTCAACCATACATCCATTATCTAAACTGCTAAGCTAGAAGGCGAGAGAGGTAGATGGAATTCCTGATGTAGGGGTAATATCCGTAGATATCAGGAGGAACACCGATGGCGTAAGCAGTCTACTGGCTCGTTCTTGACACTAAGGCACGAAAGCGTGGGGAGCAAACAGGATTAGATACCCGTGTAGTCC</w:t>
      </w:r>
    </w:p>
    <w:p w14:paraId="2772688B">
      <w:pPr>
        <w:rPr>
          <w:rFonts w:hint="eastAsia"/>
        </w:rPr>
      </w:pPr>
      <w:r>
        <w:rPr>
          <w:rFonts w:hint="eastAsia"/>
        </w:rPr>
        <w:t>&gt;OTU015739</w:t>
      </w:r>
    </w:p>
    <w:p w14:paraId="2EDD1F47">
      <w:pPr>
        <w:rPr>
          <w:rFonts w:hint="eastAsia"/>
        </w:rPr>
      </w:pPr>
      <w:r>
        <w:rPr>
          <w:rFonts w:hint="eastAsia"/>
        </w:rPr>
        <w:t>CCTACGGGAGGCAGCAGTGGGGAATCTTGCGCAATGGCCGAAAGGCTGACGCAGCGACGCCGCGTGTGGGAGGACGCCCTTCGGGGTGTAAACCACTGTTGCCCGGGACGAACCCCTGGATTCATCCAGGTTGACGGTACCGGGTGAGGAAGCACCGGCTAACTCCGTGCCAGCAGCCGCGGTAATACGGAGGGTGCGAGCGTTGTCCGGAATCACTGGGCGTAAAGGGCGCGTAGGTGGCGCTCCAAGTCCGTGGTGAAAGCTCGATGCTTAACATCGAGTCGGCCACGGAGACTGGAGGGCTGGAGCACTGTAGGGGCAGATGGAATTCCCAGTGTAGAGGTGAAATTCGTAGATATCGAGAGGAACACCGGTGGCGAAGGCGGCTTCCTGGACAGTTACTGACGCTGAGACGCGAAAGCGTGGGGAGCAAACAGGATTAGATACCCCAGTAGTCC</w:t>
      </w:r>
    </w:p>
    <w:p w14:paraId="737DA696">
      <w:pPr>
        <w:rPr>
          <w:rFonts w:hint="eastAsia"/>
        </w:rPr>
      </w:pPr>
      <w:r>
        <w:rPr>
          <w:rFonts w:hint="eastAsia"/>
        </w:rPr>
        <w:t>&gt;OTU015740</w:t>
      </w:r>
    </w:p>
    <w:p w14:paraId="5956E8A5">
      <w:pPr>
        <w:rPr>
          <w:rFonts w:hint="eastAsia"/>
        </w:rPr>
      </w:pPr>
      <w:r>
        <w:rPr>
          <w:rFonts w:hint="eastAsia"/>
        </w:rPr>
        <w:t>CCTACGGGCGGCTGCAGTGGGGAATCTTGGGCAATGGCCGAAAGGCTGACCCAGCGACGCCGCGTGTGGGATGACGCTTTTCGGAGTGTAAACCACTGTCAGAGGGGACGAAGTCTCGCGCGTGAATAGCGCGCGAGCTGACGGTACCTTCAGAGGAAGCGCCGGCTAACTCCGTGCCAGCAGCCGCGGTAAGACGGAGGGCGCGAGCGTTGTTCGGAATTACTGGGCGTAAAGCGCGCGCAGGCGGTCTTCCAAGTCAGTGGTGAAAGCCCGGAGCTCAACTCCGGAACTGCCATTGAAACTGTTAGACTTGAGGACGAGAGAGGTGAGTGGAATTCCCAGTGTAGAGGTGAAATGCGTAGAGATGTGGAGGAACACCAGTGGCGAAGGCGGCTTTCTGGTCTGTAACTGACGCTGAGGCGCGAAAGCGTGGGGAGCAAACAGGATTAGATACCCCAGTAGTCC</w:t>
      </w:r>
    </w:p>
    <w:p w14:paraId="12234922">
      <w:pPr>
        <w:rPr>
          <w:rFonts w:hint="eastAsia"/>
        </w:rPr>
      </w:pPr>
      <w:r>
        <w:rPr>
          <w:rFonts w:hint="eastAsia"/>
        </w:rPr>
        <w:t>&gt;OTU015741</w:t>
      </w:r>
    </w:p>
    <w:p w14:paraId="407B5DCB">
      <w:pPr>
        <w:rPr>
          <w:rFonts w:hint="eastAsia"/>
        </w:rPr>
      </w:pPr>
      <w:r>
        <w:rPr>
          <w:rFonts w:hint="eastAsia"/>
        </w:rPr>
        <w:t>CCTACGGGGGGCAGCAATCAGGAATCGTGCGCAATGGACTAACGTCTGACGCCGCGACATCGCGTGGAGGATTAAGGCCTTAGGGTCGTAAACTCCTTTTCCCATCGAACAAGTTCTGAGTGTAGATGGGGAATAAGTGCCTGCAAACCACGTGCCAGAAGCATCGGTAATACGTGGGGCACAAGCGTTACCCGGATTTACTGGGCGTAAAGAGATGCGTAGGCTTCTATGCAAGTCAGTTGTGAAATCGTTCGGCTTAACCGAACGCCCGCAACTGATACTGTATTGATTGAGGTAGGTAGGGGAGAGCGGAATTCCTGGTGGAGCGGTGGAATGCGCAGATATCAGGAGGAACACCGACGGCGAAGGCAGCTCGCTGGGACGGTACTGACGCTGAGGCGCGAAAGCGTGGGGAGCGAACAGGATTAGATACCCGAGTAGTCC</w:t>
      </w:r>
    </w:p>
    <w:p w14:paraId="50D46A4E">
      <w:pPr>
        <w:rPr>
          <w:rFonts w:hint="eastAsia"/>
        </w:rPr>
      </w:pPr>
      <w:r>
        <w:rPr>
          <w:rFonts w:hint="eastAsia"/>
        </w:rPr>
        <w:t>&gt;OTU015742</w:t>
      </w:r>
    </w:p>
    <w:p w14:paraId="0FFBB318">
      <w:pPr>
        <w:rPr>
          <w:rFonts w:hint="eastAsia"/>
        </w:rPr>
      </w:pPr>
      <w:r>
        <w:rPr>
          <w:rFonts w:hint="eastAsia"/>
        </w:rPr>
        <w:t>CCTACGGGGGGCTGCAGTGGGGAATCTTGCACAATGGGGGCAACCCTGATGCAGCGACGCCGCGTGAGTGATGAAGCCCCTCGGGGTGTAAAGCTCTTTCGGCAGGGACGATAATGACGGTACCTGAAGAAGAAGCTGCGGCTAACTACGTGCCAGCAGCCGCGGTAATACGGGGGGAGCAAGCGTTGTTCGGATTTACTGGGCGTAAAGGGCGCGTAGGCGGCCACCGCAAGTCGACTGTGAAATCTCCGGGCTTAACCCGGGAATGGCATTGGATACTGCAGATCTGGAGGATCGGAGGGGGGACTGGAATTCTTGGTGTAGCAGTGAAATGCGTAGATATGCGGAGGAACACCGATGGCGAAGGCAATCCCCTGGGCCTGTACTGACGCTCATGCACGAAAGCGTGGGGAGCAAACAGGATTAGATACCCCTGTAGTCC</w:t>
      </w:r>
    </w:p>
    <w:p w14:paraId="20B0EDD5">
      <w:pPr>
        <w:rPr>
          <w:rFonts w:hint="eastAsia"/>
        </w:rPr>
      </w:pPr>
      <w:r>
        <w:rPr>
          <w:rFonts w:hint="eastAsia"/>
        </w:rPr>
        <w:t>&gt;OTU015743</w:t>
      </w:r>
    </w:p>
    <w:p w14:paraId="010380A1">
      <w:pPr>
        <w:rPr>
          <w:rFonts w:hint="eastAsia"/>
        </w:rPr>
      </w:pPr>
      <w:r>
        <w:rPr>
          <w:rFonts w:hint="eastAsia"/>
        </w:rPr>
        <w:t>CCTACGGGAGGCTGCAGTAGGGAATCTTCCACAATGGACGAAAGTCTGATGGAGCAACGCCGCGTGAGCGAAGAAGGCCTTCGGGTCGTAAAGCTCTGTTGTTAGGGAAGAACAAGTATCAGTTAACTGCTGGTACCTTGACGGTACCTAACGAGAAAGCCACGGCTAACTACGTGCCAGCAGCCGCGGTAATACGTAGGTGGCAAGCGTTGTCCGGAATTATTGGGCGTAAAGCGCGCGCAGGCGGTTTGTTAAGTGCAGGGTGAAAGCTCCCGGCTCAACTGGGAGAGGTCCTTGCATACTGGCGAACTCGAGGGAGGCAGAGGAAAGTGGAATTCCCGGTGTAGTGGTGATATGCGTAGATATCGGGAGGAACACCTGTGGCGAAGGCGGCTCACTGGACCGGAACTGACGCTGATGCGCGAAAGCGTGGGGAGCAAACAGGATTAGATACCCCAGTAGTCC</w:t>
      </w:r>
    </w:p>
    <w:p w14:paraId="505595D2">
      <w:pPr>
        <w:rPr>
          <w:rFonts w:hint="eastAsia"/>
        </w:rPr>
      </w:pPr>
      <w:r>
        <w:rPr>
          <w:rFonts w:hint="eastAsia"/>
        </w:rPr>
        <w:t>&gt;OTU015744</w:t>
      </w:r>
    </w:p>
    <w:p w14:paraId="664C65C4">
      <w:pPr>
        <w:rPr>
          <w:rFonts w:hint="eastAsia"/>
        </w:rPr>
      </w:pPr>
      <w:r>
        <w:rPr>
          <w:rFonts w:hint="eastAsia"/>
        </w:rPr>
        <w:t>CCTACGGGGGGCAGCAGTGGGGAATATTGGACAATGGGGGCAAGCCTGATCCAGCAATGCCGCGTGTGTGAAGAAGGCCTGCGGGTTGTAAAGCACTTTCAGTGGGGAAGAAAAGCCTAGGGTTAATAACCCTGAGTCTTGACGTTACCCAAAGAAGAAGCACCGGCTAACTCCGTGCCAGCAGCCGCGGTCATACGGAGGATCCAAGCGTTATCCGGAATTACTGGGCGTAAAGGGTGCGTAGGTGGCGCTGTAAGTCGGGTGTGAAATTTCGGAGCTTAACTCCGAAACTGCATTCGATACTGCGGTGCTTGAGGACTGGAGAGGAGACTGGAATTCATGGTGTAGCAGTGAAATGCGTAGATATCGAGAGGAACACCTGCGGCGAAGGCGGGTTGCTGGGCCGACACTGACGCTGAGGCGCGAAAGCCAGGGGAGCGAACGGGATTAGATACCCTGGTAGTCC</w:t>
      </w:r>
    </w:p>
    <w:p w14:paraId="6EE956B8">
      <w:pPr>
        <w:rPr>
          <w:rFonts w:hint="eastAsia"/>
        </w:rPr>
      </w:pPr>
      <w:r>
        <w:rPr>
          <w:rFonts w:hint="eastAsia"/>
        </w:rPr>
        <w:t>&gt;OTU015745</w:t>
      </w:r>
    </w:p>
    <w:p w14:paraId="7B12E7CA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TCCTCTGGATTGTAAACTTCTTTTATTTGGGACGAAAAAAGGTCATTCTTGGCCGTCTGACGGTACCAGATGAATAAGCACCGGCTAACTACGTGCCAGCAGCCGCGGTAATACGTAGGGTGCAAGCGTTAATCGGAATTACTGGGCGTAAAGCGTGCGCAGGCGGTTTTGTAAGACAGGCGTGAAATCCCCGGGCTTAACCTGGGAATTGCGCTTGTGACTGCAAGGCTGGAGTGCGGCAGAGGGGGATGGAATTCCGCGTGTAGCAGTGAAATGCGTAGATATGCGGAGGAACACCGATGGCGAAGGCAATCCCCTGGGCCTGCACTGACGCTGAGGCGCGAAAGCTAGGGTAGCAAACGGGATTAGATACCCCGGTAGTCC</w:t>
      </w:r>
    </w:p>
    <w:p w14:paraId="7343EACB">
      <w:pPr>
        <w:rPr>
          <w:rFonts w:hint="eastAsia"/>
        </w:rPr>
      </w:pPr>
      <w:r>
        <w:rPr>
          <w:rFonts w:hint="eastAsia"/>
        </w:rPr>
        <w:t>&gt;OTU015746</w:t>
      </w:r>
    </w:p>
    <w:p w14:paraId="505239AB">
      <w:pPr>
        <w:rPr>
          <w:rFonts w:hint="eastAsia"/>
        </w:rPr>
      </w:pPr>
      <w:r>
        <w:rPr>
          <w:rFonts w:hint="eastAsia"/>
        </w:rPr>
        <w:t>CCTACGGGTGGCAGCAGTGGGGAATCTTGCGCAATGGGCGAAAGCCTGACGCAGCGACGCCGCGTGCGGGACGAAGGCCTTCGGGTTGTAAACCGCTTTCAGCAGGGACGAAGCGAAAGTGACGGTACCTGCAGAAGAAGGTCCGGCCAACTACGTGCCAGCAGCCGCGGTAATACGTAGGGACCGAGCGTTGTCCGGAATCATTGGGCGTAAAGGGCAGGTAGGTGGTCTCGTTTGTCTGGGGTGAAAGCCCAGGGCTTAACCTCGGAATTGCCTTCAAAACTGGTCGTCTTGAGTATGGGAGAGGTGTGTGGAACTCCGAGTGTAGAGGTGAAATTCGTAGATATCAGGAGGAACACCAGTGGCGAAGGCGGCTTTCTGGACGGTGACTGACGCTGAGACGCGAAAGCGTGGGGAGCAAACAGGATTAGATACCCGGGTAGTCC</w:t>
      </w:r>
    </w:p>
    <w:p w14:paraId="51A02C78">
      <w:pPr>
        <w:rPr>
          <w:rFonts w:hint="eastAsia"/>
        </w:rPr>
      </w:pPr>
      <w:r>
        <w:rPr>
          <w:rFonts w:hint="eastAsia"/>
        </w:rPr>
        <w:t>&gt;OTU015747</w:t>
      </w:r>
    </w:p>
    <w:p w14:paraId="7EF73083">
      <w:pPr>
        <w:rPr>
          <w:rFonts w:hint="eastAsia"/>
        </w:rPr>
      </w:pPr>
      <w:r>
        <w:rPr>
          <w:rFonts w:hint="eastAsia"/>
        </w:rPr>
        <w:t>CCTACGGGTGGCTGCAGCCAGGAATCTTGGGCAATGGGCGAAAGCCTGACCCAGCAACACCGTGTGGGCGATGAAGGCCTTCGGGTCGTAAAGCCCTGTTGATAGGGACGAAGGGCGAAGGGTTAATAGCCCCTAGCCTGACGGTACCTTTCGAGGAAGCCCCGGCTAACTACGTGCCAGCAGCCGCGGTAACACGTAGGGGCCAAGCGTTGTCCGGATTTATTGGGCGTAAAGAGCTCGTAGGCTGTTCGGTAAGTCGGGTGTGAAAACTCTGGGCTCAACCCAGAGACGCCATCCGATACTGCTGTGACTAGAGTCCGGTAGGGGAGTGTGGAATTTCCGGTGTAGCGGTGAAATGCGCAGATATCGGAAGGAACACCAGTGGCGAAGGCGGCACTCTGGGCCGGAACTGACACTGAGGAGCGAAAGCGTGGGTAGCGAACAGGATTAGATACCCGAGTAGTCC</w:t>
      </w:r>
    </w:p>
    <w:p w14:paraId="03D3A83C">
      <w:pPr>
        <w:rPr>
          <w:rFonts w:hint="eastAsia"/>
        </w:rPr>
      </w:pPr>
      <w:r>
        <w:rPr>
          <w:rFonts w:hint="eastAsia"/>
        </w:rPr>
        <w:t>&gt;OTU015748</w:t>
      </w:r>
    </w:p>
    <w:p w14:paraId="616FDE91">
      <w:pPr>
        <w:rPr>
          <w:rFonts w:hint="eastAsia"/>
        </w:rPr>
      </w:pPr>
      <w:r>
        <w:rPr>
          <w:rFonts w:hint="eastAsia"/>
        </w:rPr>
        <w:t>CCTACGGGTGGCTGCAGTGGGGAATTTTGGACAATGGGGGAAACCCTGATCCAGCCATGCCGCGTGAGTGAAGAAGGCCTTCGGGTTGTAAAGCTCTTTCAGCCGGAACGAAACGGTCACGGTTAATAGCCGTGACTACTGACGGTACCGGAAGAAGAAGCACCGGCTAACTACGTGCCAGCAGCCGCGGTAATACGTAGGGTGCAAGCGTTAATCGGAATTACTGGGCGTAAAGCGCACGCAGGCGGTCTGTCAAGTCGGATGTGAAATCCCCGGGCTCAACCTGGGAACTGCATTCGAAACTGGCAGGCTAGAGTCTTGTAGAGGGGGGTAGAATTCCGAGTGTAGAGGTGAAATTCGTAGATATTCGGAAGAACACCAGTGGCGAAGGCGACACACTGGCCCGTTACTGACGCTGAGGCGCGAAAGCGTGGGGAGCAAACAGGATTAGATACCCCTGTAGTCC</w:t>
      </w:r>
    </w:p>
    <w:p w14:paraId="295DB5EC">
      <w:pPr>
        <w:rPr>
          <w:rFonts w:hint="eastAsia"/>
        </w:rPr>
      </w:pPr>
      <w:r>
        <w:rPr>
          <w:rFonts w:hint="eastAsia"/>
        </w:rPr>
        <w:t>&gt;OTU015749</w:t>
      </w:r>
    </w:p>
    <w:p w14:paraId="419B4218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CGGGTCGTAAAGCCCTTTTGCAGGGGACGATAATGACGGTACCTTGCGAATAAGCCACGGCTAACTACGTGCCAGCAGCCGCGGTAATACGTAGGTGGCAAGCGTTGTCCGGATTTACTGGGCGTAAAGGGCGTGCAGGCGGTTTGTTAAGTCTAGGGTGAAAGCTCCCGGCTTAACTGGGAGAGGCCAAGGGAAACTACCGGGCTAGAGTGTGGTAGGGGATACTGGAATTCCTGGTGTAGCGGTGAAATGCGCAGATATCGGGAGGAACACCAGTGGCGAAGGCGGCCAGCTAGACCAGTTCTGACACTGAGGCGCGACAGCGTGGGGAGCAAACAGGATTAGATACCCCGGTAGTCC</w:t>
      </w:r>
    </w:p>
    <w:p w14:paraId="14368CFF">
      <w:pPr>
        <w:rPr>
          <w:rFonts w:hint="eastAsia"/>
        </w:rPr>
      </w:pPr>
      <w:r>
        <w:rPr>
          <w:rFonts w:hint="eastAsia"/>
        </w:rPr>
        <w:t>&gt;OTU015750</w:t>
      </w:r>
    </w:p>
    <w:p w14:paraId="589D8075">
      <w:pPr>
        <w:rPr>
          <w:rFonts w:hint="eastAsia"/>
        </w:rPr>
      </w:pPr>
      <w:r>
        <w:rPr>
          <w:rFonts w:hint="eastAsia"/>
        </w:rPr>
        <w:t>CCTACGGGTGGCAGCAGTGGGGAATATTGGACAATGGGGGAAACCCTGATCCAGCGATGCCGCGTGGGTGAAGAAGGCCTGCGGGTTGTAAAGCCCTTTCAGTGGGGAAGAAAAGCCTCGACTTAATACGTTGGGGTCTTGACGTAACCCAAGAAAGAAGCACCGGCTAACTCTGTGCCAGCAGCCGCGGTAATACAGAGGGTGCGAGCGTTAATCGGAATTACTGGGCGTAAAGGGTGCGCAGGCGGCTCCGCATGTCAGGCGTGAAATCCCCGGGCTCAACTTGGGAATGGCGCTTGAAACTACGGGGCTTGAGTGTGGCAGAGGGAGGTGGAATTCCACGTGTAGCGGTGAAATGCGTAGAGATGTGGAGGAACACCAGTGGCGAAGGCGACTTTCTGGACGGTTCCTGACGCTGAGGCGCGAAAGCTAGGGGAGCAAACAGGATTAGATACCCTAGTAGTCC</w:t>
      </w:r>
    </w:p>
    <w:p w14:paraId="7D409864">
      <w:pPr>
        <w:rPr>
          <w:rFonts w:hint="eastAsia"/>
        </w:rPr>
      </w:pPr>
      <w:r>
        <w:rPr>
          <w:rFonts w:hint="eastAsia"/>
        </w:rPr>
        <w:t>&gt;OTU015751</w:t>
      </w:r>
    </w:p>
    <w:p w14:paraId="20375874">
      <w:pPr>
        <w:rPr>
          <w:rFonts w:hint="eastAsia"/>
        </w:rPr>
      </w:pPr>
      <w:r>
        <w:rPr>
          <w:rFonts w:hint="eastAsia"/>
        </w:rPr>
        <w:t>CCTACGGGCGGCTGCAGTGGGGAATCTTGGACAATGGGCGAAAGCCTGATCCAGCGACGCCGCGTGACTGATGAAGCCTTTCGGGGTGTAAAAGTCTTTCGGCAGGGACAATAATGATGGTACCTGCAGAAGCAGCTGCGGCTAACTACGTGCCAGCAGCCGCGGTAATACGTAGGCAGCTAGCGTTGTTCGGAATTACTGGGCGTAAAGCGAGTGTAGGCGGCTTGCCAAGTTCGATGTGAAATCTCCCGGCTTAACTGGGAGGGTGCATCGAAAACTGGCAGGCTTGAGGCAGGGAGAGGGATGTGGAATTCCAGGTGTAGTGGTGAAATGCGTAGATATCTGGAGGAACACCAGTGGCGAAGGCGGCATCCTGGCCCTGTCCTGACGCTCAGGGGCGAAAGCGTGGGGAGCAAACCGGATTAGATACCCCAGTAGTCC</w:t>
      </w:r>
    </w:p>
    <w:p w14:paraId="5F1C0046">
      <w:pPr>
        <w:rPr>
          <w:rFonts w:hint="eastAsia"/>
        </w:rPr>
      </w:pPr>
      <w:r>
        <w:rPr>
          <w:rFonts w:hint="eastAsia"/>
        </w:rPr>
        <w:t>&gt;OTU015752</w:t>
      </w:r>
    </w:p>
    <w:p w14:paraId="46598019">
      <w:pPr>
        <w:rPr>
          <w:rFonts w:hint="eastAsia"/>
        </w:rPr>
      </w:pPr>
      <w:r>
        <w:rPr>
          <w:rFonts w:hint="eastAsia"/>
        </w:rPr>
        <w:t>CCTACGGGGGGCTGCAGTGGGGAATCTTGCGCAATGGTCGAAAGACTGACGCAGCGACGCCGCGTGGGCGACGAAGGCCTTCGGGTTGTAAAGCCCTGTGGGGCGGGACGAACCTGGCGGGAGATAACACCTCCCGCCACTGACGGTACCGCCTTAGCAAGCACCGGCTAACTCTGTGCCAGCAGCCGCGGTAAGACAGAGGGTGCAAACGTTGCTCGGAATTACTGGGCGTAAAGCGCGTGTAGGCGGCTTCGCGAGTCCGATGTGAAAGCCCGGGGCTCAACCCCGGAAGTGCATTGGATACTACGGAGCTGGAGGCTGGAAGAGGAGGGCGGAATTCCTGGTGTAGCGGTGAAATGCGCAGATATCAGGAGGAACACCGGTGGCGAAGGCGGATCTCTGGGCCATTACTGACGCTGAGGAGCGAAAGCGTGGGGAGCGAACAGGATTAGATACCCCTGTAGTCC</w:t>
      </w:r>
    </w:p>
    <w:p w14:paraId="63E47439">
      <w:pPr>
        <w:rPr>
          <w:rFonts w:hint="eastAsia"/>
        </w:rPr>
      </w:pPr>
      <w:r>
        <w:rPr>
          <w:rFonts w:hint="eastAsia"/>
        </w:rPr>
        <w:t>&gt;OTU015753</w:t>
      </w:r>
    </w:p>
    <w:p w14:paraId="7A980F80">
      <w:pPr>
        <w:rPr>
          <w:rFonts w:hint="eastAsia"/>
        </w:rPr>
      </w:pPr>
      <w:r>
        <w:rPr>
          <w:rFonts w:hint="eastAsia"/>
        </w:rPr>
        <w:t>CCTACGGGGGGCTGCAGTCGAGAATCTTCCGCAATGGGCGCAAGCCTGACGGAGCGACGCCGCGTGCGGGATGAAGGCCTTCGGGTTGTAAACCGCTGTCAGTGGGGAGCAAATGCATAGGGGTTCTCCCCTATGCTTGAGCGATCCGCAGAGGAAGCACAGGCTAATTCCGTGCCAGCAGCCGCGGTAATACGGGGGGGGCAAGCGTTGTTCGGAATTACTGGGCGTAAAGGGCTCGTAGGCGGCCAACTAAGTCAGACGTGAAATCCCCAGGCTCAACCTGGGAACTGCGTCTGATACTGGTTGGCTTGAATCCGGGAGAGGGATGCAGAATTCCAGGTGTAGCGGTGAAATGCGTAGATATCGGAAGGAACATCAGTGGCGAAAGCGACTTCCTGGACCAGTACCGACGTTCAGGCACGAAAGCGTGGGGAGCAAACAGGATTAGATACCCCAGTAGTCC</w:t>
      </w:r>
    </w:p>
    <w:p w14:paraId="66311054">
      <w:pPr>
        <w:rPr>
          <w:rFonts w:hint="eastAsia"/>
        </w:rPr>
      </w:pPr>
      <w:r>
        <w:rPr>
          <w:rFonts w:hint="eastAsia"/>
        </w:rPr>
        <w:t>&gt;OTU015754</w:t>
      </w:r>
    </w:p>
    <w:p w14:paraId="5C3789E1">
      <w:pPr>
        <w:rPr>
          <w:rFonts w:hint="eastAsia"/>
        </w:rPr>
      </w:pPr>
      <w:r>
        <w:rPr>
          <w:rFonts w:hint="eastAsia"/>
        </w:rPr>
        <w:t>CCTACGGGGGGCAGCAGCAAGGAATCTTCCGCAATGGGCGCAAGCCTGACGGAGCAACGCCGCGTGGAGGACGACGGCTTTCGGGTTGTAAACTCCTTTTCCCAGGGACGAAACGGACGGTACCTGGGGAATCAGCCCCGGCTAACTCTGTGCCAGCAGCCGCGGTAAGACAGAGGGGGCAAGCGTTGTCCGGATTTACTGGGCGTAAAGGGCGCGTAGGCGGTCAGCACAAGTCAGTTGTGAAATCTCCGGGCTTAACTCGGAAAGGTCAACTGATACTGTGCGACTAGAGTGCAGAAGGGGCAACTGGAATTCTCGGTGTAGCGGTGAAATGCGTAGATATCGAGAGGAACACCTGAGGTGAAGACGGGTTGCTGGGCCGACACTGACGCTGAGGCGCGAAAGCCAGGGGAGCAAACGGGATTAGATACCCCTGTAGTCC</w:t>
      </w:r>
    </w:p>
    <w:p w14:paraId="554BB600">
      <w:pPr>
        <w:rPr>
          <w:rFonts w:hint="eastAsia"/>
        </w:rPr>
      </w:pPr>
      <w:r>
        <w:rPr>
          <w:rFonts w:hint="eastAsia"/>
        </w:rPr>
        <w:t>&gt;OTU015755</w:t>
      </w:r>
    </w:p>
    <w:p w14:paraId="7B6A5B16">
      <w:pPr>
        <w:rPr>
          <w:rFonts w:hint="eastAsia"/>
        </w:rPr>
      </w:pPr>
      <w:r>
        <w:rPr>
          <w:rFonts w:hint="eastAsia"/>
        </w:rPr>
        <w:t>CCTACGGGCGGCAGCAGTGGGGAATATTGGACAATGGGCGCAAGCCTGATCCAGCCATGCCGCGTGGGTGATGAAGGCCCTAGGGTTGTAAAGCCCTTTCGGCGGGGACGAAAAGGTCCGTGTTAACACCACGGATCCATGACGGTACCCGCAGAAGAAGCACCGGCCAACTACGTGCCAGCAGCCGCGGTAATACGTAGGGGGCGAGCGTTGTCCGGATTTATTGGGCGTAAAGAGCGCGTAGGCGGTCCGGTAAGTCAGCTGTGAAAGTCAAGGGCTCAACCCTTGAAAGCCGGTTGATACTGTCGGGCTAGAGTCCGGAAGAGGCGAGTGGAATTCCTGGTGTAGCGGTGAAATGCGTAGATATCGGGAGGAACACCTGTGGCGAAGGCGGCCCCCTGGTTGGATACTGACGCTGATACGCGAAAGCGTGGGGAGCAAACAGGATTAGATACCCCGGTAGTCC</w:t>
      </w:r>
    </w:p>
    <w:p w14:paraId="7D8E0313">
      <w:pPr>
        <w:rPr>
          <w:rFonts w:hint="eastAsia"/>
        </w:rPr>
      </w:pPr>
      <w:r>
        <w:rPr>
          <w:rFonts w:hint="eastAsia"/>
        </w:rPr>
        <w:t>&gt;OTU015756</w:t>
      </w:r>
    </w:p>
    <w:p w14:paraId="0989C523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CGTAAACTGCTTTTGCCGGGGGATAAAATAGTCATGCGTGACGAATTGAAGGTACCCGGTGAATAAGCCACGGCTAACTACGTGCCAGCAGCCGCGGTAATACGTAGGTGGCAAGCGTTGTCCGGATTTACTGGGCGTAAAGGGCGCGTAGGCGGATATTTAAGTCAGGGGTGAAAGCCCGGGGCTCAACCTCGGAATTGCCTTTGATACTGGATATCTTGAGTTCGGGAGAGGTGAGTGGAATGCCGAGTGTAGAGGTGAAATTCGTAGATATCAGGAGGAACACCGGTGGCGAAGGCGGGTCTCTGGGCCGATACTGACGCTGAGGAGCGAAAGCGTGGGGAGCGAACAGGATTAGATACCCGAGTAGTCC</w:t>
      </w:r>
    </w:p>
    <w:p w14:paraId="1A723738">
      <w:pPr>
        <w:rPr>
          <w:rFonts w:hint="eastAsia"/>
        </w:rPr>
      </w:pPr>
      <w:r>
        <w:rPr>
          <w:rFonts w:hint="eastAsia"/>
        </w:rPr>
        <w:t>&gt;OTU015757</w:t>
      </w:r>
    </w:p>
    <w:p w14:paraId="50661FB0">
      <w:pPr>
        <w:rPr>
          <w:rFonts w:hint="eastAsia"/>
        </w:rPr>
      </w:pPr>
      <w:r>
        <w:rPr>
          <w:rFonts w:hint="eastAsia"/>
        </w:rPr>
        <w:t>CCTACGGGTGGCTGCAGTGAGGAATCTTGCGCAATGGGCGAAAGCCTGACGCAGCAACGCCGCGTGGAGGATGAAGGTCTTCGGATTGTAAACTCCTGTCAGACGGAACGAACGGCTCCGACCTAATACGTCGTAGCCTTGACGGTACCTAACCAGAAAGCCACGGCTAACTCTGTGCCAGCAGCCGCGGTAAGACAGAGGGTGCGAGCGTTGTTCGGAATTATTGGGCGTAAAGCGCGCGCAGGCGGTCCTTTAAGTCTGATGTGAAAGCCCCCGGCTCAACCGGGGAGGGTCATTGGAAACTGGGGAACTTGAGTGCAGAAGAGGAGAGTGGAATTCCTGGTGTAGCGGTGAAATGCGTAGAGATATGGAGGAACACCAGTGGCGAAGGCGGCTTCCTGGTCTGTAACTGACACTGAGGCGCGAAAGCGTGGGGAGCAAACAGGATTAGATACCCGAGTAGTCC</w:t>
      </w:r>
    </w:p>
    <w:p w14:paraId="49B1C36D">
      <w:pPr>
        <w:rPr>
          <w:rFonts w:hint="eastAsia"/>
        </w:rPr>
      </w:pPr>
      <w:r>
        <w:rPr>
          <w:rFonts w:hint="eastAsia"/>
        </w:rPr>
        <w:t>&gt;OTU015758</w:t>
      </w:r>
    </w:p>
    <w:p w14:paraId="08C65C65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TGTGCCAGCAGCCGCGGTAATACGTAGGGTGCGAGCGTTAATCGGAATTACTGGGCGTAAAGGGTGCGCAGGCGGTTCTGCAAGTCAGGCGTGAAAGCCCCGGGCTTAACCTGGGAATGGCGCTTGAAACTAGCGGGCTTGAGTGCGGCAGAGGGGGGTGGAATTCCTAGTGTAGAGGTGAAATTCGTAGATATTAGGAAGAACACCAGTGGCGAAGGCGGCTCACTGGTCCGGTACTGACGCTGAGGTGCGAAAGCGTGGGGAGCAAACAGGATTAGATACCCTGGTAGTCC</w:t>
      </w:r>
    </w:p>
    <w:p w14:paraId="6C6CE7A4">
      <w:pPr>
        <w:rPr>
          <w:rFonts w:hint="eastAsia"/>
        </w:rPr>
      </w:pPr>
      <w:r>
        <w:rPr>
          <w:rFonts w:hint="eastAsia"/>
        </w:rPr>
        <w:t>&gt;OTU015759</w:t>
      </w:r>
    </w:p>
    <w:p w14:paraId="621633D1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TGTAAACTGCTTTTGCCGGGGGATAAAATTCCCATGCGTGGGAAATTGAAGGTACCCGGTGAATAAGCCACGGCTAACTACGTGCCAGCAGCCGCGGTAATACGTAGGTGGCAAGCGTTGTCCGGATTTACTGGGCGTACAGGGAGCGTAGGCGGTTGGGTAAGCCCTTCGTGAAATCTCCGGGCCTAACCCGGAAAGTGCGGAGGGGACTGCTCGGCTAGAGGATGGGAGAGGAGCGCGGAATTCCTGGTGTAGCGGTGAAATGCGCAGATATCGGGGGGAATACCAGTGGCGAAAGCGGCACCCTAGCATTAGCCTGACGCTCAGGTGCGAAAGCGTGGGGAGCGAACGGGATTAGATACCCGGGTAGTCC</w:t>
      </w:r>
    </w:p>
    <w:p w14:paraId="3C27E129">
      <w:pPr>
        <w:rPr>
          <w:rFonts w:hint="eastAsia"/>
        </w:rPr>
      </w:pPr>
      <w:r>
        <w:rPr>
          <w:rFonts w:hint="eastAsia"/>
        </w:rPr>
        <w:t>&gt;OTU015760</w:t>
      </w:r>
    </w:p>
    <w:p w14:paraId="68594D54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AGGGGGAGGAAAGCCCGCAAGGGCCTGACCTATCCCTGGAGGAAGCACGGGCTAAGTTCGTGCCAGCAGCCGCGGTAAGACGAACCGTGCGAACGTTGTTCGGATTCACTGGGCTTAAAGGGCGCGTAGGCGGCCTGCCAAGTCAGGGGTGAAATCCCGGGGCTCAACCTTGGAACTGCATTTGATACTGCCTTGCTGGAGTCCTGGAGAGGAGACTGGAATTTACGGTGTAGCAGTGAAATGCGTAGATATCGTAAGGAAGACCAGTGGCGAAGGCGAGTCTCTGGACAATTCCTGACGCTGAGGCACGAAAGCTAGGGGAGCAAACAGGATTAGATACCCTTGTAGTCC</w:t>
      </w:r>
    </w:p>
    <w:p w14:paraId="47B42394">
      <w:pPr>
        <w:rPr>
          <w:rFonts w:hint="eastAsia"/>
        </w:rPr>
      </w:pPr>
      <w:r>
        <w:rPr>
          <w:rFonts w:hint="eastAsia"/>
        </w:rPr>
        <w:t>&gt;OTU015761</w:t>
      </w:r>
    </w:p>
    <w:p w14:paraId="6B8C0EE6">
      <w:pPr>
        <w:rPr>
          <w:rFonts w:hint="eastAsia"/>
        </w:rPr>
      </w:pPr>
      <w:r>
        <w:rPr>
          <w:rFonts w:hint="eastAsia"/>
        </w:rPr>
        <w:t>CCTACGGGAGGCTGCAGTGGGGAATATTGCGCAATGGGCGAAAGCCTGACGCAGCAACGCCGCGTGTGTGATGAAGGTCTTCGGATTGTAAAGCACTTTCGACCGGGACGAAAACCCTGAGGCTAACATCCTCAGGCTTGACGGTACCGGGAGAAGAAGCACCGGCTAACTCTGTGCCAGCAGCCGCGGTAATACAGAGGGTGCAAGCGTTGTTCGGAATTATTGGGCGTAAAGAGCTCGTAGGCGGTTCGGTAAGTCGGGTGTGAAAACTCTGGGCTCAACCCAGAGACGCCACCCGATACTGCTGTGACTAGAGTGCGGTAGGGGAGCGGGGAATTCCTGGTGTAGCGGTGAAATGCGCAGATATCAGGAGGAACACCTGTGGTGTAGACGGCTTACTGGACCGCCACTGACGCTGAGGCACGAAAGCGTGGGTAGCAAACAGGATTAGATACCCCGGTAGTCC</w:t>
      </w:r>
    </w:p>
    <w:p w14:paraId="71754367">
      <w:pPr>
        <w:rPr>
          <w:rFonts w:hint="eastAsia"/>
        </w:rPr>
      </w:pPr>
      <w:r>
        <w:rPr>
          <w:rFonts w:hint="eastAsia"/>
        </w:rPr>
        <w:t>&gt;OTU015762</w:t>
      </w:r>
    </w:p>
    <w:p w14:paraId="03ADC850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TTAGGGGTTAATAGCCCCGAGCCTGACGGTACCCTTCGAGGAAGCCCCGGCTAACTACGTGCCAGCAGCCGCGGTAATACGTAGGGGGCGAGCGTTGTCCGGATTCATTGGGCGTAAAGAGCTCGTAGGCGGTTTGATAAGTCGGGTGTGAAAGGTTCAGGGCTCAACCCGAACAGTGCACTGGATACTGGGGGACTTGAGTGCGGGAGAGGAGAGTGGAATTCCCGGTGTAGCGGTGAAATGCGCAGATATCGGGAGGAACACCAGTAGCGAAGGCGGCTCGCTGGGCCACACCTGACGCTGAGACGCGAAAGCGTGGGGAGCAAACAGGATTAGATACCCCTGTAGTCC</w:t>
      </w:r>
    </w:p>
    <w:p w14:paraId="24CCCDC6">
      <w:pPr>
        <w:rPr>
          <w:rFonts w:hint="eastAsia"/>
        </w:rPr>
      </w:pPr>
      <w:r>
        <w:rPr>
          <w:rFonts w:hint="eastAsia"/>
        </w:rPr>
        <w:t>&gt;OTU015763</w:t>
      </w:r>
    </w:p>
    <w:p w14:paraId="2053B9CC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TGTAAACTCCTTTTATGGGGGAAGAACGGGAGCAATCCCTTGACGGTACCCCGTGAATAAGCACCGGCTAACTCCGTGCCAGCAGCCGCGGTAATACGGAGGGTGCAAGCGTTATCCGGATTCACTGGGTTTAAAGGGTGCGTAGGCGGATAGGGAAGTCCGTGGTGAAATCCTGCAGCTTAACTGCAGAACTGCCGTGGATACTCTCTATCTTGAATGTCGTGGAGGTTAGCGGAATATGTCATGTAGCGGTGAAATGCTTAGATATGACATAGAACACCCATTGCGAAGGCAGCTAACTACGCGATTATTGACGCTGATGCACGAAAGCGTGGGGATCAAACAGGATTAGATACCCGAGTAGTCC</w:t>
      </w:r>
    </w:p>
    <w:p w14:paraId="383B04F3">
      <w:pPr>
        <w:rPr>
          <w:rFonts w:hint="eastAsia"/>
        </w:rPr>
      </w:pPr>
      <w:r>
        <w:rPr>
          <w:rFonts w:hint="eastAsia"/>
        </w:rPr>
        <w:t>&gt;OTU015764</w:t>
      </w:r>
    </w:p>
    <w:p w14:paraId="35C4BF20">
      <w:pPr>
        <w:rPr>
          <w:rFonts w:hint="eastAsia"/>
        </w:rPr>
      </w:pPr>
      <w:r>
        <w:rPr>
          <w:rFonts w:hint="eastAsia"/>
        </w:rPr>
        <w:t>CCTACGGGCGGCAGCAGTGGGGAATATTGGACAATGGGGGGAACCCTGATCCAGCAATGCCGCGTGTGTGAAGAAGGCCTTAGGGTTGTAAAGCACTTTAGTTGGGGAGGAAGGTGAGCAGTTTAAGAGATGGCTCATTTGACTGTACCCAAAGAATAAGCACCGGCTAACTCTGTGCCAGCAGCCGCGGTAATACAGAGGGTGCGAGCGTTAATCGGAATTACTGGGCGTAAAGGGTGCGCAGGTGGGTTGGCAAGTTTGATGTGAAAGCCCCGGGCTTAACCCGGGAATGGCATTGGATACTGCTGATCTGGAGGATCGGAGGGGGGACTGGAATTCTTGGTGTAGCAGTGAAATGCGTAGATATCGGGAGGAACACCAGTGGCGAAGGCGGCTCACTGGTCCATTACTGACGCTGAGGTGCGAAAGCGTGGGGAGCAAACAGGATTAGATACCCTGGTAGTCC</w:t>
      </w:r>
    </w:p>
    <w:p w14:paraId="61C88856">
      <w:pPr>
        <w:rPr>
          <w:rFonts w:hint="eastAsia"/>
        </w:rPr>
      </w:pPr>
      <w:r>
        <w:rPr>
          <w:rFonts w:hint="eastAsia"/>
        </w:rPr>
        <w:t>&gt;OTU015765</w:t>
      </w:r>
    </w:p>
    <w:p w14:paraId="7428FDD5">
      <w:pPr>
        <w:rPr>
          <w:rFonts w:hint="eastAsia"/>
        </w:rPr>
      </w:pPr>
      <w:r>
        <w:rPr>
          <w:rFonts w:hint="eastAsia"/>
        </w:rPr>
        <w:t>CCTACGGGAGGCTGCAGTCGAGAATCATTCGCAATGGGCGAAAGCCTGACGATGCGACGCCGTGTGTGTGATGAAGGCCTTCGGGTCGTAAAGCACTTTCGCCTGGGAACAAGAGAGGCTGGATAATACCCAGCTAATTTGAGGGTACTAGGTAAAGAAGCACCGGCTAACCACGTGCCAGCAGCTGCGGTAATACGTGGGGTGCAAGCATTAATCGGAATTACTGGGCGTAAAGCGCATGTAGGTGGTTTAATAAGTTTGATGTGAAAGCCCCGGGCTTAACCTGGGAATAGCGTTGAAAACTGTAAGACTAGAGTCGGACAGAGGGTGGAGGAATTTCCGGTGTAGCGGTGAAATGCGTAGAGATCGGAAAGAACACCAGTGGCGAAGGCGTCTGCCTGGGTCCAGACTGACACTGAGGTGCGAAAGCGTGGGGAGCAAACAGGATTAGATACCCTAGTAGTCC</w:t>
      </w:r>
    </w:p>
    <w:p w14:paraId="33760387">
      <w:pPr>
        <w:rPr>
          <w:rFonts w:hint="eastAsia"/>
        </w:rPr>
      </w:pPr>
      <w:r>
        <w:rPr>
          <w:rFonts w:hint="eastAsia"/>
        </w:rPr>
        <w:t>&gt;OTU015766</w:t>
      </w:r>
    </w:p>
    <w:p w14:paraId="2DFF3C3B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CCTCTTTCAGTAGGGAAGAAGCGAAAGTGACGGTACCTGCAGAAGAAGCGCCGGCTAACTACGTGCCAGCAGCCGCGGTAATACGTAGGGCGCAAGCGTTATCCGGAATTATTGGGCGTAAAGCGCACGCAGGCGGACGCGCGCGTGGGGTGTGAAATCTGGCCGCTTAACGGCCAGGCGCCATCCCATACGGCGCGTCTGGAGTGATGCAGAGGTCGATGGAATTCCGGGTGTAGCGGTGGAATGCGTAGAGATCCGGAAGAACACCGGTGGCGAAGGCGGCCCGCTGGGCTGTGGCTGACGCTGAGGCGCGACAGCGTGGGGAGCAAACAGGATTAGATACCCGGGTAGTCC</w:t>
      </w:r>
    </w:p>
    <w:p w14:paraId="7BF1B10E">
      <w:pPr>
        <w:rPr>
          <w:rFonts w:hint="eastAsia"/>
        </w:rPr>
      </w:pPr>
      <w:r>
        <w:rPr>
          <w:rFonts w:hint="eastAsia"/>
        </w:rPr>
        <w:t>&gt;OTU015767</w:t>
      </w:r>
    </w:p>
    <w:p w14:paraId="7CBE1F00">
      <w:pPr>
        <w:rPr>
          <w:rFonts w:hint="eastAsia"/>
        </w:rPr>
      </w:pPr>
      <w:r>
        <w:rPr>
          <w:rFonts w:hint="eastAsia"/>
        </w:rPr>
        <w:t>CCTACGGGAGGCTGCAGTAGGGAGTATTGCGCAATGGGCGAAAGCCTGACGGAGCAATGCCGCGTGTGGGATGAAGGCTTTCGGGTTGTAAACCACTTTCAGCGGGGACGAAGCCTTACGGTGACGGTACCCGCAGAAGAAGGTCCGGCCAACTACGTGCCAGCAGCCGCGGTAATACGGAGGGAGCGAACGTTGTTCGGATTCACTGGGCGTAAAGGGCGTGTAGGCGGTCTGGCAAGTCAGGGGTGAAATACCACGGCTCAACCGTGGAATTGCCTTTGAAACTACCGGACTTGAGGCCGTGAGGGGGTAGCGGAATTCCCAGTGTAGCGGTGAAATGCGTAGATATTGGGAGGAACACCAGTGGCGAAGGCGGCCTGCTGGGCAGTGGCTGACGCTGAGGCGCGACAGCGTGGGGAGCAAACAGGATTAGATACCCGTGTAGTCC</w:t>
      </w:r>
    </w:p>
    <w:p w14:paraId="54A849EE">
      <w:pPr>
        <w:rPr>
          <w:rFonts w:hint="eastAsia"/>
        </w:rPr>
      </w:pPr>
      <w:r>
        <w:rPr>
          <w:rFonts w:hint="eastAsia"/>
        </w:rPr>
        <w:t>&gt;OTU015768</w:t>
      </w:r>
    </w:p>
    <w:p w14:paraId="2F9B2EC9">
      <w:pPr>
        <w:rPr>
          <w:rFonts w:hint="eastAsia"/>
        </w:rPr>
      </w:pPr>
      <w:r>
        <w:rPr>
          <w:rFonts w:hint="eastAsia"/>
        </w:rPr>
        <w:t>CCTACGGGGGGCTGCAGTGGGGAATCTTGCGCAATGGGCGAAAGCCTGACGCAGCGACGCCGCGTGAGTGATGAAGGCCCTCGGGTTGTAAAGCTCTTTTGGCGGGGACGATGATGACGGTACCCGCAGAATAAGCCCCGGCTAACTTCGTGCCAGCAGCCGCGGTCATACGTAGGGCGCAAGCGTTGTCCGGATTTACTGGGCGTAAAGGGGTAGGCAGGCGGTACAATACGTCTTATCTTAAAGACCTGGACTCAATCTAGGGAAAAGGTAGGATACGGTTGTACTTGAGACACACAGGGGCAAGTGGAACTGTGCAAGTAGGGGTTAAATCCTTTGATATGCACAGGAACACCAAGGGCGAAGGCAGCTTGCTGGGTGTGTTCTGACGCTCATCTCCGAAGGCTAGGGGAGCGAACAGGATTAGATACCCTGGTAGTCC</w:t>
      </w:r>
    </w:p>
    <w:p w14:paraId="593AED41">
      <w:pPr>
        <w:rPr>
          <w:rFonts w:hint="eastAsia"/>
        </w:rPr>
      </w:pPr>
      <w:r>
        <w:rPr>
          <w:rFonts w:hint="eastAsia"/>
        </w:rPr>
        <w:t>&gt;OTU015769</w:t>
      </w:r>
    </w:p>
    <w:p w14:paraId="7174E0FE">
      <w:pPr>
        <w:rPr>
          <w:rFonts w:hint="eastAsia"/>
        </w:rPr>
      </w:pPr>
      <w:r>
        <w:rPr>
          <w:rFonts w:hint="eastAsia"/>
        </w:rPr>
        <w:t>CCTACGGGAGGCTGCAGTGGGGAATCTTGCGCAATGGGGGAAACCCTGACGCAGCCATGCCGCGTGTATGATGAAGGTCTTAGGATTGTAAAATACTTTCACCGGGGACGATAATGACGGTACCCGGAGAAGAAGCCCCGGCTAACTTCGTGCCAGCAGCCGCGGTAATACGAAGGGGGCTAGCGTTGCTCGGATTTACTGGGCGTAAAGGGCGCGTAGGCGGATGACCAAGTTGGGGGTGAAAGCCTGTGGCTCAACCACAGAATTGCCTTCGATACTGCATGGCTTGAGACCGGAAGAGGTTAGTGGAACTGCGAGTGTAGAGGTGAAATGCGCAGATATCAGGAAGAACACCAATGGCGAAGGCAGCTCTCTGGGACGGTACTGACGCTGAGGCGCGAAAGCTAGGGTAGCGAACGGGATTAGATACCCCGGTAGTCC</w:t>
      </w:r>
    </w:p>
    <w:p w14:paraId="16FA7DA0">
      <w:pPr>
        <w:rPr>
          <w:rFonts w:hint="eastAsia"/>
        </w:rPr>
      </w:pPr>
      <w:r>
        <w:rPr>
          <w:rFonts w:hint="eastAsia"/>
        </w:rPr>
        <w:t>&gt;OTU015770</w:t>
      </w:r>
    </w:p>
    <w:p w14:paraId="0F2D0DF7">
      <w:pPr>
        <w:rPr>
          <w:rFonts w:hint="eastAsia"/>
        </w:rPr>
      </w:pPr>
      <w:r>
        <w:rPr>
          <w:rFonts w:hint="eastAsia"/>
        </w:rPr>
        <w:t>CCTACGGGGGGCAGCAGTGGGGAATATTGGACAATGGGCGCAAGCCTGATCCAGCAACGCCGCGTGGGTGACGAAGGCCTTCGGGTCGTAAAGCCCTGTGGGGAGGGACGAAAGTTTCTGACCTAATACGTCAGAGGCCTGACGGTACCTCCTTAGCAAGCACCGGCTAACCACGTGCCAGCAGCCGCGGTAATACGGAGGGTGCAAGCGTTATCCGGATTCACTGGGTTTAAAGGGTGCGTAGGAGGGTAGGTAAGTCAGTGGTGAAATCTCCGGGCTCAACTCGGAAACTGCCGTTGATACTATCTGTCTTGAATACCGTGGAGGTGAGCGGAATATGTCATGTAGCGGTGAAATGCTTAGATATGACATAGAACACCAATTGCGAAGGCAGCTCGCTACACGAATATTGACTCTGAGGCACGAAAGCGTGGGGATCAAACAGGATTAGATACCCTAGTAGTCC</w:t>
      </w:r>
    </w:p>
    <w:p w14:paraId="25FB483B">
      <w:pPr>
        <w:rPr>
          <w:rFonts w:hint="eastAsia"/>
        </w:rPr>
      </w:pPr>
      <w:r>
        <w:rPr>
          <w:rFonts w:hint="eastAsia"/>
        </w:rPr>
        <w:t>&gt;OTU015771</w:t>
      </w:r>
    </w:p>
    <w:p w14:paraId="6CAF041F">
      <w:pPr>
        <w:rPr>
          <w:rFonts w:hint="eastAsia"/>
        </w:rPr>
      </w:pPr>
      <w:r>
        <w:rPr>
          <w:rFonts w:hint="eastAsia"/>
        </w:rPr>
        <w:t>CCTACGGGTGGCTGCAGCGAGGAATCTTGGGCAATGGGCGCAAGCCTGACCCAGCGACGCCGCGTGGAGGATGACGGCCCTTGGGTTGTAAACTCCTTTTGCGTGGGACGAAGATCTGACGGTACCACGCGAATCAGCCCCGGCTAACTACGTGCCAGCAGCCGCGGTAATACGTAGGGGGCGAGCGTTGTCCGGATTTATTGGGCGTAAAGCGCGCGCAGGCGGTTCATTAAGTCTGGTGTGAAAGCTCCCGGCTCACCTGGGAGAGGGCACTGGAGACTGGTGGACTGGAGGGCGGCAGAGGCCGGTGGAATTCCCGGTGTAGTGGTGGAATGCGTAGATATCTGGAGGAACACCAGTAGCGAAGGCGGCACTCTGGGCCGGTACTGACGCTGAGGAGCGAAAGCGTGGGGAGCAAACAGGATTAGATACCCGTGTAGTCC</w:t>
      </w:r>
    </w:p>
    <w:p w14:paraId="2B79FA02">
      <w:pPr>
        <w:rPr>
          <w:rFonts w:hint="eastAsia"/>
        </w:rPr>
      </w:pPr>
      <w:r>
        <w:rPr>
          <w:rFonts w:hint="eastAsia"/>
        </w:rPr>
        <w:t>&gt;OTU015772</w:t>
      </w:r>
    </w:p>
    <w:p w14:paraId="06B7A4E6">
      <w:pPr>
        <w:rPr>
          <w:rFonts w:hint="eastAsia"/>
        </w:rPr>
      </w:pPr>
      <w:r>
        <w:rPr>
          <w:rFonts w:hint="eastAsia"/>
        </w:rPr>
        <w:t>CCTACGGGCGGCTGCAGTCGGGAATTTTGCTCAATGGGCGAAAGCCTGAAGCAGCAACGCCGCGTGAGGGATGAAGGCCTTCGGGTTGTAAACCTCTTTTCTCAGGGACGATGATGACGGTACCTGAGGAATAAGCCACGGCTAACTACGTGCCAGCAGCCGCGGTCATACGGAGGATCCAAGCGTTATCCGGAATTACTGGGCTTAAAGGGCGCGTAGGCGGGCTGTCAAGTCTGGGGTGAAATCCCGCGGCTCAACCGTGGAACTGCCTCAGATACTGACGGTCTCGAGGGAGGTAGGGGCGAGCGGAACTTAGGGTGGAGCGGTGAAATGCGTTGATATCCTAAGGAACACCGGTGGCGAAAGCGGCTTACTGGGTCTCTTCTGACGCTGAGGCACGAAAGCTAGGGTAGCGAACGGGATTAGATACCCCAGTAGTCC</w:t>
      </w:r>
    </w:p>
    <w:p w14:paraId="5335633B">
      <w:pPr>
        <w:rPr>
          <w:rFonts w:hint="eastAsia"/>
        </w:rPr>
      </w:pPr>
      <w:r>
        <w:rPr>
          <w:rFonts w:hint="eastAsia"/>
        </w:rPr>
        <w:t>&gt;OTU015773</w:t>
      </w:r>
    </w:p>
    <w:p w14:paraId="00DC69D3">
      <w:pPr>
        <w:rPr>
          <w:rFonts w:hint="eastAsia"/>
        </w:rPr>
      </w:pPr>
      <w:r>
        <w:rPr>
          <w:rFonts w:hint="eastAsia"/>
        </w:rPr>
        <w:t>CCTACGGGGGGCAGCAGTAGGGAATTTTCCACAATGGGCGAAAGCCTGATGGAGCAACGCCGCGTGCAGGAGGAAGGCCTTCGGGTTGTAAACTGCTTTTATGTGTGACGATTTTGACGGTAACACATGAATAAGGACCTGCTAACTACGTGCCAGCAGCCGCGGTCATACGTAGGGTCCAAGCGTTATCCGGAATCACTGGGCGTAAAGCGCGCGTAGGCGGGTTGTTAAGTCAGGGGTGAAATGCCGAGGCTCAACCTCGGAACTGCCCTTGATACTGGCAACCTGGAGTTCGGGAGAGGTGAGTGGAATTCCGAGTGTAGAGGTGAAATTCGTAGATATTCGGAAGAACACCAGTGGCGAAGGCGACTTACTGGACGACTGTTGACGCTGAGGTGCGAAAGCGTGGGGAGCAAACAGGATTAGATACCCGAGTAGTCC</w:t>
      </w:r>
    </w:p>
    <w:p w14:paraId="79D7C66B">
      <w:pPr>
        <w:rPr>
          <w:rFonts w:hint="eastAsia"/>
        </w:rPr>
      </w:pPr>
      <w:r>
        <w:rPr>
          <w:rFonts w:hint="eastAsia"/>
        </w:rPr>
        <w:t>&gt;OTU015774</w:t>
      </w:r>
    </w:p>
    <w:p w14:paraId="1B0DB7EF">
      <w:pPr>
        <w:rPr>
          <w:rFonts w:hint="eastAsia"/>
        </w:rPr>
      </w:pPr>
      <w:r>
        <w:rPr>
          <w:rFonts w:hint="eastAsia"/>
        </w:rPr>
        <w:t>CCTACGGGTGGCTGCAGTGGGGAATATTGCGCAATGGCCGAAAGGCTGACGCAGCGACGCCGTGTGTGGGAGGAAGCCCTTCGGGGTGTAAACCACTGTCAGGGGGGAAGAAACCAGGTCGGTCAAATAGGCCGGTCTGCTGACGGTACCTCCAAAGGAAGCGCCGGCTAACTCCGTGCCAGCAGCCGCGGTAAGACGGAGGGCGCAAGCGTTGTTCGGAATTATTGGGCGTAAAGGGCTCGTAGGCGGTCTGTCGCGTCTGCCGTGAAAGCCCGGAGCTTAACTCCGGGTCTGCGGTGGATACTCCCGAGCTGGAGGCAGGTAGGGGAGATCGGAATTCCGGGTGTAGTGGTGAAATGCGTAGATATCCGGAGGAACACCAGTGGCGAAGGCGGCCTTCTGGACCACGACTGACGCTCAGACGCGAAAGCTAGGGTAGCAAACGGGATTAGATACCCCAGTAGTCC</w:t>
      </w:r>
    </w:p>
    <w:p w14:paraId="7A072B47">
      <w:pPr>
        <w:rPr>
          <w:rFonts w:hint="eastAsia"/>
        </w:rPr>
      </w:pPr>
      <w:r>
        <w:rPr>
          <w:rFonts w:hint="eastAsia"/>
        </w:rPr>
        <w:t>&gt;OTU015775</w:t>
      </w:r>
    </w:p>
    <w:p w14:paraId="1EC429AD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CTGGGTTGTAAACTTCTTTTATGGGGGACGAAATCACTTATTCTTAAGTGTCTGACGGTACCCCAGGAATAAGCACCGGCTAACTCCGTGCCAGCAGCCGCGGTAATACGGAGGGTGCAAGCGTTATCCGGATTCACTGGGTTTAAAGGGTGCGTAGGCGGCCTTTTAAGTCAGCGGTGAAAGCCCGGGGCTCAACCCCGGAACTGCCGTTGATACTGGAAGGCTTGAGTACAGACGAGGTTGGCGGAATTGAAGATGTAGCGGTGAAATGCTTAGATATCGTCAAGAACACCGATAGTGTAGACAGCTAACTAAGCTCTAACTGACGCTGAGGCACGAAAGTGTGGGGATCAAACAGGATTAGATACCCGTGTAGTCC</w:t>
      </w:r>
    </w:p>
    <w:p w14:paraId="2274B22A">
      <w:pPr>
        <w:rPr>
          <w:rFonts w:hint="eastAsia"/>
        </w:rPr>
      </w:pPr>
      <w:r>
        <w:rPr>
          <w:rFonts w:hint="eastAsia"/>
        </w:rPr>
        <w:t>&gt;OTU015776</w:t>
      </w:r>
    </w:p>
    <w:p w14:paraId="6B607488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ATGGGACGAAAAAAGGGTTTTCTAACTCGTCTGACGGTACCATATGAATAAGCACCGGCTAACTCCGTGCCAGCAGCCGCGGTAATACGGAGGGTGCAAGCGTTATCCGGATTCACTGGGTTTAAAGGGTGCGTAGACGGTTATTTAAGTCTGATGTGAAATCCCACGGCTCAACCGTGGAAGGTCATTGGAAACTGGGGGACTTGAGTACAGAAGAGGAAAGCGGAATTCCAAGTGTAGCGGTGAAATGCGTAGATATCGTTTGGAACGCCAATGGTGAAAACAAGTAGCTGGGGGTGTGCTGACACTGAGACACGAAAGCCAGGGGAGCAAACGGGATTAGATACCCGTGTAGTCC</w:t>
      </w:r>
    </w:p>
    <w:p w14:paraId="465612F0">
      <w:pPr>
        <w:rPr>
          <w:rFonts w:hint="eastAsia"/>
        </w:rPr>
      </w:pPr>
      <w:r>
        <w:rPr>
          <w:rFonts w:hint="eastAsia"/>
        </w:rPr>
        <w:t>&gt;OTU015777</w:t>
      </w:r>
    </w:p>
    <w:p w14:paraId="17AB719B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CCTTTCAGTGGGGAAGAAAAACGGGGTGTGAACAGCGCTTCGTCTTGACGTTACCCACAGAAGAAGCACCGGCTAACTCCGTGCCAGCAGCCGCGGTAATACGTAGGTGGCGAGCGTTGTCCGGATTTACTGGGCGTAAAGAGCGCGCAGGCGGTCGGTCAAGTCGGATGTGAAAGCCCCCGGCTCAACTGGGGAGGGTCATTCGATACTGATCGACTCGAAGGCAGGAGAGGGAAGCGGAATTCCCGGTGTAGTGGTGAAATGCGTAGAGATCCGGAGGAATACCAGAGGCGAAGGCGGCTTCCTGGGACATGCCTGACACTGAGACGCGAAAGCACGGGGAGCGAACGGGATTAGATACCCGAGTAGTCC</w:t>
      </w:r>
    </w:p>
    <w:p w14:paraId="03CF37AC">
      <w:pPr>
        <w:rPr>
          <w:rFonts w:hint="eastAsia"/>
        </w:rPr>
      </w:pPr>
      <w:r>
        <w:rPr>
          <w:rFonts w:hint="eastAsia"/>
        </w:rPr>
        <w:t>&gt;OTU015778</w:t>
      </w:r>
    </w:p>
    <w:p w14:paraId="0E0460D9">
      <w:pPr>
        <w:rPr>
          <w:rFonts w:hint="eastAsia"/>
        </w:rPr>
      </w:pPr>
      <w:r>
        <w:rPr>
          <w:rFonts w:hint="eastAsia"/>
        </w:rPr>
        <w:t>CCTACGGGGGGCAGCAGTAGGGAATCTTGCGCAATGGGCGAAAGCCTGACGCAGCCATGCCGCGTGAATGATGAAGGTCTTAGGATTGTAAAATTCTTTCACCGGGGACGATAATGACGGTACCCGGAGAAGAAGCACCGGCTAACTCCGTGCCAGCAGCTGCGGTAATACGGAGGGTGCAAGCATTAATCGGATTTATTGGGCGTAAAGGGCGCGTAGGCGGGAACGTAAGTCAGGTGTTAAAGCTCGGGGCTCAACCTCGAAAAAGCATTTGATACTGCGATCCTAGAGGGTAGACGGAGAAAATAGAATTCCACAAGTAGCGGTGAAATGCGTAGATATGTGGAGGAATACCGGTGGCGAAGGCGGTTTTCTAGTTTATACCTGACGCTGAGGCGCGAAAGCAAGGGGAGCAAACAGGATTAGATACCCGGGTAGTCC</w:t>
      </w:r>
    </w:p>
    <w:p w14:paraId="77728481">
      <w:pPr>
        <w:rPr>
          <w:rFonts w:hint="eastAsia"/>
        </w:rPr>
      </w:pPr>
      <w:r>
        <w:rPr>
          <w:rFonts w:hint="eastAsia"/>
        </w:rPr>
        <w:t>&gt;OTU015779</w:t>
      </w:r>
    </w:p>
    <w:p w14:paraId="026781EE">
      <w:pPr>
        <w:rPr>
          <w:rFonts w:hint="eastAsia"/>
        </w:rPr>
      </w:pPr>
      <w:r>
        <w:rPr>
          <w:rFonts w:hint="eastAsia"/>
        </w:rPr>
        <w:t>CCTACGGGTGGCAGCAGCGAGGAATCTTGCGCAATGGGCGAAAGCCTGACGCAGCAACGCCGCGTGAGGGACGAAGGCCTTCGGGTCGTAAACCTCTTTTGTCAGGGAAGAAACAAGACGGTACCTGGCGAATAAGCCACGGCTAACTACGTGCCAGCAGCCGCGGTAATACGTAGGTGGCAAGCGTTGTCCGGATTTACTGGGCGTAAAGGGCGCGTAGGCGGCGCGGGAAGGCGGCGGTGAAAGTCCGGGGCTCAACCCCGGATCGGCCGTGGCGACTCCCGCGCTGGAGCACAGTAGAGGCGGGTGGAATTCCGGGTGTAGCGGTGGAATGCGTAGATATGCGGAGGAACACCGATGGCGAAGGCAGCCTTCTGGGCCAACACTGACGCTCATGCACGAAAGCGTGGGGAGCAAACAGGATTAGATACCCCTGTAGTCC</w:t>
      </w:r>
    </w:p>
    <w:p w14:paraId="688B8A56">
      <w:pPr>
        <w:rPr>
          <w:rFonts w:hint="eastAsia"/>
        </w:rPr>
      </w:pPr>
      <w:r>
        <w:rPr>
          <w:rFonts w:hint="eastAsia"/>
        </w:rPr>
        <w:t>&gt;OTU015780</w:t>
      </w:r>
    </w:p>
    <w:p w14:paraId="7691F2F2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CTTCGGGTCGTAAACTCCTGTCGGGCGGGAAGAAAGCTTCCGGGTGAACAGCCCGGAAGACTGACTGTACCGCCGGAGGAAGCCCCGGCTAACTCCGTGCCAGCAGCCGCGGTAATACAGGGGGGGCTAGCGTTGTTCGGAATTACTGGGCGTAAAGCGCACGTAGGCGGATTTGTAAGTAGGGGGTGAAATCCCCAGGCTCAACCTGGGAACTGCCTTTGATACTGGGTATCTCGAGTCCGGAAGAGGTGAGTGGAATTCCGAGTGTAGAGGTGAAATTCGTAGATATTCGGAGGAACACCAGTGGCGAAGGCGGCTCACTGGTCCGGTACTGACGCTGAGGTGCGAAAGCGTGGGGAGCAAACAGGATTAGATACCCCGGTAGTCC</w:t>
      </w:r>
    </w:p>
    <w:p w14:paraId="6DCE45E5">
      <w:pPr>
        <w:rPr>
          <w:rFonts w:hint="eastAsia"/>
        </w:rPr>
      </w:pPr>
      <w:r>
        <w:rPr>
          <w:rFonts w:hint="eastAsia"/>
        </w:rPr>
        <w:t>&gt;OTU015781</w:t>
      </w:r>
    </w:p>
    <w:p w14:paraId="33E9A446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CAGCGGGGAAGATAATGACGGTACCCGCAGAAGAAGCCCCGGCTAACTTCGTGCCAGCAGCCGCGGTAATACGAAGGGGGCTAGCGTTGTTCGGAATCACTGGGCGTAAAGCGCGCGTAGGCGGATTGTTAAGTCAGGGGTGAAATCCCGAGGCTCAACCATCGCAGTGCCCTTGATACTGATGGGCTTGAATGAACTAGAGGTAGGCGGAATGTGACAAGTAGCGGTGAAATGCATAGATATGTCACAGAACACCGATTGCGAAGGCAGCTTACCAAGCTGTAACTGACACTGAGGCACGAAAGTGTGGGGATCAAACAGGATTAGATACCCCTGTAGTCC</w:t>
      </w:r>
    </w:p>
    <w:p w14:paraId="014CDCCD">
      <w:pPr>
        <w:rPr>
          <w:rFonts w:hint="eastAsia"/>
        </w:rPr>
      </w:pPr>
      <w:r>
        <w:rPr>
          <w:rFonts w:hint="eastAsia"/>
        </w:rPr>
        <w:t>&gt;OTU015782</w:t>
      </w:r>
    </w:p>
    <w:p w14:paraId="69188DF2">
      <w:pPr>
        <w:rPr>
          <w:rFonts w:hint="eastAsia"/>
        </w:rPr>
      </w:pPr>
      <w:r>
        <w:rPr>
          <w:rFonts w:hint="eastAsia"/>
        </w:rPr>
        <w:t>CCTACGGGCGGCTGCAGTGGGGAATCTTGCGCAATGGTCGAAAGACTGACGCAGCGACGCCGCGTGTGGGAGGACGCCTTTCGGGGTGTAAACCACTGTTGCCCGGGACGAACTGCTTCTTTCGAGAAGCTTGACGGTACCGGGTGAGGAAGCACCGGCTAACTCCGTGCCAGCAGCCGCGGTAATACGGAGGGGACTAGCGTTGTTCGGAATTACTGGGCGTAAAGCGCACGTAGGCGGATTTGTAAGTCAGGGGTGAAATCCCGGGGCTCAACCTCGGAACTGCCTTTGATACTGCAAATCTCGAGTCCGGAAGAGGTGAGTGGAATTCCTAGTGTAGAGGTGAAATTCGTAGATATTCGGAAGAACACCAGTGGCGAAGGCGACTCACTGGCCCGTTACTGACGCTGAGGCGCGAAAGCGTGGGGAGCAAACAGGATTAGATACCCCTGTAGTCC</w:t>
      </w:r>
    </w:p>
    <w:p w14:paraId="77487E54">
      <w:pPr>
        <w:rPr>
          <w:rFonts w:hint="eastAsia"/>
        </w:rPr>
      </w:pPr>
      <w:r>
        <w:rPr>
          <w:rFonts w:hint="eastAsia"/>
        </w:rPr>
        <w:t>&gt;OTU015783</w:t>
      </w:r>
    </w:p>
    <w:p w14:paraId="69EF2ECD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CAGCAGGGAAGAAGCGCAAGTGACGGTACCTGCAGAAGAAGCGCCGGCTAACTACGTGCCAGCAGTAGCGGTAATACAGAGACCTCAAGCGTTATCCGGAATTATTGGGCGTAAAGAGCTCGTAGGCGGTTTGTCACGTCTGGTGTGAAATCCCATGGCTCAACTGTGGGCTTGCATCGGGTACGGGCAGACTAGAGTGCTGTAGGGGAGACTGGAATTCCTGGTGTAGCGGTGGAATGCATAGATATCGACAGGAACGCCAATGGCGAAGGCGGCTCTCTGGGCCTGTCCTGACGCTCAGGCGCGAAAGCTGGGGGAGCGAACAGGATTAGATACCCCAGTAGTCC</w:t>
      </w:r>
    </w:p>
    <w:p w14:paraId="59B77AD9">
      <w:pPr>
        <w:rPr>
          <w:rFonts w:hint="eastAsia"/>
        </w:rPr>
      </w:pPr>
      <w:r>
        <w:rPr>
          <w:rFonts w:hint="eastAsia"/>
        </w:rPr>
        <w:t>&gt;OTU015784</w:t>
      </w:r>
    </w:p>
    <w:p w14:paraId="3893DC7C">
      <w:pPr>
        <w:rPr>
          <w:rFonts w:hint="eastAsia"/>
        </w:rPr>
      </w:pPr>
      <w:r>
        <w:rPr>
          <w:rFonts w:hint="eastAsia"/>
        </w:rPr>
        <w:t>CCTACGGGAGGCTGCAGTGGGGAATATTGCGCAATGGGCGGAAGCCTGACGCAGCGACGCCGCGTGGGGGATGAAGGCCTTCGGGTTGTAAACCTCTTTCAGCAGGGACGAAGCTTTCGGGTGACTGTACCTGCAGAAGAAGCACCGGCTAACTACGTGCCAGCAGCCGCGGTAATACGTAGGGTGCAAGCGTTGTCCGGAATTATTGGGCGTAAAGAGCTCGTAGGCGGTTTGTCGCGTCGGATGTGAAAACCCGGGGCTCAACCCCGGGCCTGCGTCCGATACTGGCGAGCTGGAGGCAGGTAGGGGAGAGTGGAATTCCCGGTGTAGCGGTGAAATGCGCAGATATCGAGAGGAACACCTGCGGCGAAGGCGGGTTGCTGGGCTGACACTGACGCTGAGGCGCGAAAGCTAGGGGAGCGAACGGGATTAGATACCCTTGTAGTCC</w:t>
      </w:r>
    </w:p>
    <w:p w14:paraId="74BE629C">
      <w:pPr>
        <w:rPr>
          <w:rFonts w:hint="eastAsia"/>
        </w:rPr>
      </w:pPr>
      <w:r>
        <w:rPr>
          <w:rFonts w:hint="eastAsia"/>
        </w:rPr>
        <w:t>&gt;OTU015785</w:t>
      </w:r>
    </w:p>
    <w:p w14:paraId="069011AE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ACGGCTAACTACGTGCCAGCAGCCGCGGTAATACGAAGGGGGCTAGCGTTGTTCGGAATTACTGGGCGTAAAGGGCGCGTAGGCGGCCCGTTTAGTCAGAAGTGAAAGCCCCGGGCTCAACCTGGGAACAGCTTTTGATACTGGCGGGCTTGAGTTCCGGAGAGGATGGTGGAATTCCCAGTGTAGCGGTGAAATGCGTAGAGATCGGGAGGAACACCAGTGGCGAAGGCGGCCATCTGGATCAACACTGACGCTGAGGCACGAAAGCGTGGGGAGCAAACAGGATTAGATACCCGAGTAGTCC</w:t>
      </w:r>
    </w:p>
    <w:p w14:paraId="5BB937F0">
      <w:pPr>
        <w:rPr>
          <w:rFonts w:hint="eastAsia"/>
        </w:rPr>
      </w:pPr>
      <w:r>
        <w:rPr>
          <w:rFonts w:hint="eastAsia"/>
        </w:rPr>
        <w:t>&gt;OTU015786</w:t>
      </w:r>
    </w:p>
    <w:p w14:paraId="2FC1704F">
      <w:pPr>
        <w:rPr>
          <w:rFonts w:hint="eastAsia"/>
        </w:rPr>
      </w:pPr>
      <w:r>
        <w:rPr>
          <w:rFonts w:hint="eastAsia"/>
        </w:rPr>
        <w:t>CCTACGGGGGGCAGCAATCAGGAATCTTGGTCAATGGGGGCAACCCTGAACCAGCGACGTCGCGTGGAGGAAGACGGCCTTCGGGTTGTAAACTCCTTTTGTTGGGGACGAGCAAGGACGGTACCCAACGAATAAGCCCCGGCTAACTCCGTGCCAGCAGCCGCGGTAATACGGAGGGGGCAAGCGTTATCCGGATTCACTGGGCGTAAAGGGCGCGTAGGCGGCATATTAAGTCAGCTGTGAAATCTCCGAGCTTAACTCGGAACTGTCAGCTGATACTGATGTGCTAGAGTGCAGAAGGGGCAATCGGAATTCTTGGTGTAGCGGTGAAATGCGTAGATATCAAGAGGAACACCGATGGCGAAGGCAATCCCCTGGGCCTGCACTGACGCTCATGCACGAAAGCGTGGGGAGCAAACAGGATTAGATACCCGAGTAGTCC</w:t>
      </w:r>
    </w:p>
    <w:p w14:paraId="1ADB35F7">
      <w:pPr>
        <w:rPr>
          <w:rFonts w:hint="eastAsia"/>
        </w:rPr>
      </w:pPr>
      <w:r>
        <w:rPr>
          <w:rFonts w:hint="eastAsia"/>
        </w:rPr>
        <w:t>&gt;OTU015787</w:t>
      </w:r>
    </w:p>
    <w:p w14:paraId="5B416013">
      <w:pPr>
        <w:rPr>
          <w:rFonts w:hint="eastAsia"/>
        </w:rPr>
      </w:pPr>
      <w:r>
        <w:rPr>
          <w:rFonts w:hint="eastAsia"/>
        </w:rPr>
        <w:t>CCTACGGGGGGCAGCAGTAGGGAATTTTCCACAATGGGCGCAAGCCTGATGGAGCAACGCCGCGTGGGGGATGACGCTTTTCGGAGTGTAAACCCCTTTTCGAGAGGACGAAGCAAATGACGGTACTCTCGGAATAAGGACCGGCTAACTACGTGCCAGCAGCCGCGGTAAGACGTAGGGTCCGAGCGTTGTCCGGAGTTACTGGGCGTAAAGCGCGCGCAGGCGGTTTCGTACGTCGGGTGTGAAAGCCCACGGCTCAACCGTGGAGGGTCATTGGAAACTGGGGGACTTGAGTACAGAAGAGGAAAGCGGAATTCCACGTGTAGCGGTGAAATGCGTAGAGATGTGGAGGAACACCGGTGGCGAAGGCGGCTTTCTGGTCTGCAACTGACACTGAGGAACGAAAGCCAGGGGAGCAAACGGGATTAGATACCCGTGTAGTCC</w:t>
      </w:r>
    </w:p>
    <w:p w14:paraId="05616F14">
      <w:pPr>
        <w:rPr>
          <w:rFonts w:hint="eastAsia"/>
        </w:rPr>
      </w:pPr>
      <w:r>
        <w:rPr>
          <w:rFonts w:hint="eastAsia"/>
        </w:rPr>
        <w:t>&gt;OTU015788</w:t>
      </w:r>
    </w:p>
    <w:p w14:paraId="69FEA42D">
      <w:pPr>
        <w:rPr>
          <w:rFonts w:hint="eastAsia"/>
        </w:rPr>
      </w:pPr>
      <w:r>
        <w:rPr>
          <w:rFonts w:hint="eastAsia"/>
        </w:rPr>
        <w:t>CCTACGGGAGGCTGCAGTGAGGAATCTTGCACAATGGGGGCAACCCTGATGCAGCGACGCCGCGTGGGCGATGAAGGTCTTCGGATCGTAAAGCCCTTTTCTGCGTGACGAGGAGCGGACGGTAGCGCAGGAAGAAGCGCCGGCCAACTACGTGCCAGCAGCCGCGGTAAGACGTAGGGCGCGAGCGTTGTCCGGAGTTACTGGGCGTAAAGGGCGCGTAGGTGGGACGGCAAGTGAGGTGTGAAATCCCCAGGCTTAACCTGGGAACTGCATTCGAGACTGCATTGCTAGAGTATGGGAGAGGGAAGTGGAATTTCCGGTGTAGCGGTGAAATGCGTAGATATCGGAAGGAACATCAGTGGCGAAAGCGACTTCCTGGACCAATACTGACGCTCATGTGCGAAAGCGTGGGGAGCAAACAGGATTAGATACCCTGGTAGTCC</w:t>
      </w:r>
    </w:p>
    <w:p w14:paraId="7C851C13">
      <w:pPr>
        <w:rPr>
          <w:rFonts w:hint="eastAsia"/>
        </w:rPr>
      </w:pPr>
      <w:r>
        <w:rPr>
          <w:rFonts w:hint="eastAsia"/>
        </w:rPr>
        <w:t>&gt;OTU015789</w:t>
      </w:r>
    </w:p>
    <w:p w14:paraId="2B1650A8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CTTCCGAAACTGCAAATCTTGAGGACTGGAGAGGAAAGTGGAATTCCCGGTGTAGCGGTGGAATGCGTAGATATCAGGAGGAACACCTGTGGTGTAGACGGCTTACTGGACCATGACTGACGCTGAGGCACGAAAGCGTGGGGAGCAAACAGGATTAGATACCCCGGTAGTCC</w:t>
      </w:r>
    </w:p>
    <w:p w14:paraId="76218963">
      <w:pPr>
        <w:rPr>
          <w:rFonts w:hint="eastAsia"/>
        </w:rPr>
      </w:pPr>
      <w:r>
        <w:rPr>
          <w:rFonts w:hint="eastAsia"/>
        </w:rPr>
        <w:t>&gt;OTU015790</w:t>
      </w:r>
    </w:p>
    <w:p w14:paraId="0B5BA00E">
      <w:pPr>
        <w:rPr>
          <w:rFonts w:hint="eastAsia"/>
        </w:rPr>
      </w:pPr>
      <w:r>
        <w:rPr>
          <w:rFonts w:hint="eastAsia"/>
        </w:rPr>
        <w:t>CCTACGGGAGGCTGCAGTAACGAATCTTCCCCAATGCACGCAAGTGTGAGGGAGCGACGCCGCGTGTGGGACGAAGTCCTTCGGGATGTAAACCACTGTCAGGGGATACCAAGTTCTGAGGATCCCCAGAGGAAGGGGCGGCTAACTCTGTGCCAGCAGCCGCGGTAAGACAGAGGTGCCAAGCGTTAGGCGGAATCACTGGGCTTAAAGCGTGTGTAGGCGGATCGTTAAGTGCCTTGTGAAATCCCATCGCTCAACGGTGGAACGGCTTGGCATACTGGCGGTCTTGGGCCATCTAGGGGCGACTGGAACAAACGGTGGAGCGGTGAAATGCGTAGATATCGTCTGGAACGCCAACGGTGAAAACAGACAGCTGGGAGTGTGCTGACGCTGAGACACGAAAGCCAGGGGAGCGAACGGGATTAGATACCCCAGTAGTCC</w:t>
      </w:r>
    </w:p>
    <w:p w14:paraId="039B4C70">
      <w:pPr>
        <w:rPr>
          <w:rFonts w:hint="eastAsia"/>
        </w:rPr>
      </w:pPr>
      <w:r>
        <w:rPr>
          <w:rFonts w:hint="eastAsia"/>
        </w:rPr>
        <w:t>&gt;OTU015791</w:t>
      </w:r>
    </w:p>
    <w:p w14:paraId="4AED2BBF">
      <w:pPr>
        <w:rPr>
          <w:rFonts w:hint="eastAsia"/>
        </w:rPr>
      </w:pPr>
      <w:r>
        <w:rPr>
          <w:rFonts w:hint="eastAsia"/>
        </w:rPr>
        <w:t>CCTACGGGCGGCTGCAGTGGGGAATCTTGCGCAATGGGCGAAAGCCTGACGCAGCAACGCCGCGTGAGTGATGAAGGTCTTCGGATCGTAAAGCTCTTTCGGCCGGGACGAAAACCTGGAGGTTAATAGCCTCCGGCTTGACGGTACCGGAAGAAGAAGCTGCGGCTAACTACGTGCCAGCAGCCGCGGTAATACGTAGGCAGCGAGCGTTGTTCGGAGTTACTGGGCGTAAAGAGTGCGTAGGCGGTTTCGTAAGTCTGGTGTGAAATCTCCCGGCTCAACTGGGAGGGTGCGCCGGAAACTGCGAGGCTGGAGTGTGGGAGAGGCAAGCGGAATTCCTGGTGTAGCGGTGAAATGCGTAGAGATCCGGAGGAACACCAGTGGTGCAAACGGCGCCCTGGGTCCGAACTGACGCTGAGGCACGAAAGCGTGGGGAGCGAACGGGATTAGATACCCCGGTAGTCC</w:t>
      </w:r>
    </w:p>
    <w:p w14:paraId="012FC778">
      <w:pPr>
        <w:rPr>
          <w:rFonts w:hint="eastAsia"/>
        </w:rPr>
      </w:pPr>
      <w:r>
        <w:rPr>
          <w:rFonts w:hint="eastAsia"/>
        </w:rPr>
        <w:t>&gt;OTU015792</w:t>
      </w:r>
    </w:p>
    <w:p w14:paraId="605FE675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GCCATCGACGAAGCCCTTCGGGGTGACGGTAGGTGGAGAAGAAGCACCGGCCAACTACGTGCCAGCAGCCGCGGTAATACGTAGGGTGCGAGCGTTATTCGGAATTATTGGGCGTAAAGGGCGCGCAGGCGGCCTGGAAAGTCTCGGGTGAAATCCCTCGGCTCAACCGAGGAATTGCCTTGGATACTGTCAGGCTCGAGGCCGGGAGGGGGTGGCGGAATTCCCAGTGTAGCGGTGAAATGCGTAGATATTGGGAGGAACACCAGTGGCGAAGGCGGCCACCTGGACCGGTTCTGACGCTGAGGCGCGAAAGCGTGGGGAGCAAACAGGATTAGATACCCCGGTAGTCC</w:t>
      </w:r>
    </w:p>
    <w:p w14:paraId="29239BF6">
      <w:pPr>
        <w:rPr>
          <w:rFonts w:hint="eastAsia"/>
        </w:rPr>
      </w:pPr>
      <w:r>
        <w:rPr>
          <w:rFonts w:hint="eastAsia"/>
        </w:rPr>
        <w:t>&gt;OTU015793</w:t>
      </w:r>
    </w:p>
    <w:p w14:paraId="7A1BD07A">
      <w:pPr>
        <w:rPr>
          <w:rFonts w:hint="eastAsia"/>
        </w:rPr>
      </w:pPr>
      <w:r>
        <w:rPr>
          <w:rFonts w:hint="eastAsia"/>
        </w:rPr>
        <w:t>CCTACGGGAGGCTGCAGTGGGGAATCTTGCGCAATGGCCTAACGGCTGACGCAGCGACGCCGCGTGAGGGATGACGGCCTTCGGGTTGTAAACCTCTGTTGCCCGGGACGAACAACGACTTTCGAGTCGTCTGACGGTACCGGGTGAGGAAGCACCGGCTAACTCCGTGCCAGCAGCCGCGGTAATACGGAGGGTGCGAGCGTTGTCCGGAATTATTGGGCGTAAAGCGCACGTAGGCGGCTTAGCAAGTCGGAAGTGAAATCCCTCGGCTCAACCAAGGAAGTGCTTTCGAAACTGCTGAGCTTGAGTACTTAAGAGGATCGCGGAATTCCCGGTGTAGAGGTGAAATTCGTAGATATCGAGAGGAACACCGGTGGCGAAGGCGGCCCCCTGGGTCGACACTGACGCTCATGCACGAAAGCGTGGGGAGCAAACAGGATTAGATACCCCAGTAGTCC</w:t>
      </w:r>
    </w:p>
    <w:p w14:paraId="167C442C">
      <w:pPr>
        <w:rPr>
          <w:rFonts w:hint="eastAsia"/>
        </w:rPr>
      </w:pPr>
      <w:r>
        <w:rPr>
          <w:rFonts w:hint="eastAsia"/>
        </w:rPr>
        <w:t>&gt;OTU015794</w:t>
      </w:r>
    </w:p>
    <w:p w14:paraId="1F7BFE1E">
      <w:pPr>
        <w:rPr>
          <w:rFonts w:hint="eastAsia"/>
        </w:rPr>
      </w:pPr>
      <w:r>
        <w:rPr>
          <w:rFonts w:hint="eastAsia"/>
        </w:rPr>
        <w:t>CCTACGGGTGGCTGCAGTAACGAATCTTCCGCAATGCACGAAAGTGTGACGGAGCGACGCCGCGTGTGGGACGAAGTCCTTCGGGATGTAAACCACTGTCAGGGGTTACCAAGTTCTGAGGAGCCCCAGAGGAAGGCACGGCTAACTCTGTGCCAGCAGCCGCGGTAAGACAGAGGTGCCGAGCGTTAGGCGGAATCACTGGGCTTAAAGCGTGTGTAGGCTGTGCAGAAAGTTGGGTGTGAAATCCCCTGGCTTAACCAGGGAATTGCGCTCAAAACTACTGCGCTGGAGGAAGACAGAGGTAAGCGGAACTTCGGGTGGAGCGGTGAAATGCGTAGATATCGGAAGGAACACCGGTGGCGAAGGCGGGTCTCTGGGCCGATACTGACGCTGAGGCGCGAGAGCGTGGGGAGCGAACTGGATTAGATACCCCAGTAGTCC</w:t>
      </w:r>
    </w:p>
    <w:p w14:paraId="1B370180">
      <w:pPr>
        <w:rPr>
          <w:rFonts w:hint="eastAsia"/>
        </w:rPr>
      </w:pPr>
      <w:r>
        <w:rPr>
          <w:rFonts w:hint="eastAsia"/>
        </w:rPr>
        <w:t>&gt;OTU015795</w:t>
      </w:r>
    </w:p>
    <w:p w14:paraId="427FE70B">
      <w:pPr>
        <w:rPr>
          <w:rFonts w:hint="eastAsia"/>
        </w:rPr>
      </w:pPr>
      <w:r>
        <w:rPr>
          <w:rFonts w:hint="eastAsia"/>
        </w:rPr>
        <w:t>CCTACGGGTGGCTGCAGTGGGGAATATTGGACAATGGGCGAAAGCCTGATCCAGCGATGCCGCGTGTGTGAAGAAGGCCTGCGGGTTGTAAAGCACTTTCAGTAGGGAAGAAAAGCCGAGTGCCAATACCACTCGGTCTTGACGTTACCTAAAGAAGAAGCACCGGCTAACTCCGTGCCAGCAGCCGCGGTAATACGGAGGGAGCTAGCGTTGTTCGGAATTACTGGGCGTAAAGCGTACGTAGGCGGCTTTGTAAGTTAGAGGTGAAAGCCCGGGGCTCAACTCCGGAACTGCCTTTAAGACTGCATCGCTAGAATCCGGGAGAGGCGAGTGGAATTCCTGGTGTAGCGGTGGAATGCGCAGATATCAGGAGGAACACCAATAGCGAAGGCAGCTCGCTGGGACGGTATTGACGCTAAGGCGCGAAAGCGTGGGGAGCAAACAGGATTAGATACCCCTGTAGTCC</w:t>
      </w:r>
    </w:p>
    <w:p w14:paraId="48088539">
      <w:pPr>
        <w:rPr>
          <w:rFonts w:hint="eastAsia"/>
        </w:rPr>
      </w:pPr>
      <w:r>
        <w:rPr>
          <w:rFonts w:hint="eastAsia"/>
        </w:rPr>
        <w:t>&gt;OTU015796</w:t>
      </w:r>
    </w:p>
    <w:p w14:paraId="3C79623C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TTCGGGTTGTAAACCGCTTTCAGTAGGGACGAATTCAGACGGTACCTACAGAAGAAGCACCGGCCAACTACGTGCCAGCAGCCGCGGTAACACGTAGGGTGCAAGCGTTGTCCGGAATCATTGGGCGTAAAGCGCACGTAGGCGGTTTTGTAAGTTAGATGTGAAATCCCCGGGCTTAACCCGGGAAGGTCGTCTAAGACTGCAAATCTTGAATGCTTGAGAGGTTGGTGGAATTCCTGGTGTAGGAGTGAAATGCGTAGAGATCGGGAGGAACACCGATGGCGAAGGCAGCCTTCTGGGCCAATACTGACGCTCATGCACGAAAGCGTGGGGAGCGAACAGGATTAGATACCCCAGTAGTCC</w:t>
      </w:r>
    </w:p>
    <w:p w14:paraId="3CCFE5A4">
      <w:pPr>
        <w:rPr>
          <w:rFonts w:hint="eastAsia"/>
        </w:rPr>
      </w:pPr>
      <w:r>
        <w:rPr>
          <w:rFonts w:hint="eastAsia"/>
        </w:rPr>
        <w:t>&gt;OTU015797</w:t>
      </w:r>
    </w:p>
    <w:p w14:paraId="71C45333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CAGGGAAGAAGCGAAAGTGACGGTACCTGCAGAAGAAGCGCCGGCTAACTACGTGCCAGCAGCCGCGGTAATACGTAGGGCGCAAGCGTTGTCCGGAATTATTGGGCGTAAAGGGTGTGTAGGTTGTTTTGTTAGTCTTTTGTCAAAGACCCGGGCTTAACCTGGGGAGGGCGAGGGAAACGGCAAAACTAGAAAGTGCGAGAGGTGTACGGAACTCATGGTGTAGGGGTGAAATCCGTTGATATCATGGGGAACACCAAATGCGAAGGCAGTTCACTGGCACATTACTGACACTGAGTGCACGAAAGCGTGGGTAGCGAATGGGATTAGATACCCCGGTAGTCC</w:t>
      </w:r>
    </w:p>
    <w:p w14:paraId="504A5A6C">
      <w:pPr>
        <w:rPr>
          <w:rFonts w:hint="eastAsia"/>
        </w:rPr>
      </w:pPr>
      <w:r>
        <w:rPr>
          <w:rFonts w:hint="eastAsia"/>
        </w:rPr>
        <w:t>&gt;OTU015798</w:t>
      </w:r>
    </w:p>
    <w:p w14:paraId="6836CCFE">
      <w:pPr>
        <w:rPr>
          <w:rFonts w:hint="eastAsia"/>
        </w:rPr>
      </w:pPr>
      <w:r>
        <w:rPr>
          <w:rFonts w:hint="eastAsia"/>
        </w:rPr>
        <w:t>CCTACGGGAGGCTGCAGTAACGAATCTTCCCCAATGCACGAAAGTGTGAGGGAGCGACGCCGCGTGGAGGACCAAGTCCTTCGGGATGTAAACTCCTGTCAGGGGTTACCAAGTTCTGAGGAGCCCCAGAGGAAGGGACGGCTAACTCTGTGCCAGCAGCCGCGGTAATACAGAGGTCCCAAGCGTTGTTCGGATTCACTGGGCTTAAAGGGTGCGTAGGCGGTGCTACAAGTCGGGTGTGAAATCCCTCAGCTTAACTGAGGAACTGCGCCCGAAACTGTAGTGCTGGAGTAAGGCAGGGGTGAGCGGAACTGATGGTGGAGCGGTGAAATGCGTAGATATCGGGAGGAACATCAGTGGCGAAGGCGGCCTTCTGGTCCAGTACTGACACTCAAGTGCGAAAGCGTGGGGAGCAAACAGGATTAGATACCCCTGTAGTCC</w:t>
      </w:r>
    </w:p>
    <w:p w14:paraId="78127E53">
      <w:pPr>
        <w:rPr>
          <w:rFonts w:hint="eastAsia"/>
        </w:rPr>
      </w:pPr>
      <w:r>
        <w:rPr>
          <w:rFonts w:hint="eastAsia"/>
        </w:rPr>
        <w:t>&gt;OTU015799</w:t>
      </w:r>
    </w:p>
    <w:p w14:paraId="3B3E40DD">
      <w:pPr>
        <w:rPr>
          <w:rFonts w:hint="eastAsia"/>
        </w:rPr>
      </w:pPr>
      <w:r>
        <w:rPr>
          <w:rFonts w:hint="eastAsia"/>
        </w:rPr>
        <w:t>CCTACGGGTGGCAGCAGTAGGGAATATTGGGCAATGGACGGAAGTCTGACCCAGCCATGCCGCGTGCAGGAAGAAGGCCTTCTGGGTTGTAAACTGCTTTTATATAGGAAGAAAACACTCTTGCGAGAGGAACTGACGGTACTATATGAATAAGCACCGGCTAACTCCGTGCCAGCAGCCGCGGTAATACGGAGGGTGCAAGCGTTACTCGGAATTACTGGGCGTAAAGGGCGCGTAGGCGGCCTGCTAAGTCACACGTGAAATCCCTCGGCTCAACCGGGGAACTGCGTGTGATACTGGCGGGCTAGAGTTCTGGAGGGGAAAGCGGAATTCCTGGTGTAGCGGTGAAATGCGTAGATATCAGGAGGAACACCGGTGGCGAAGGCGGCTTTCTGGACAGAAACTGACGCTGATGCGCGAAAGCTAGGGGAGCAAACAGGATTAGATACCCCGGTAGTCC</w:t>
      </w:r>
    </w:p>
    <w:p w14:paraId="027A6AFA">
      <w:pPr>
        <w:rPr>
          <w:rFonts w:hint="eastAsia"/>
        </w:rPr>
      </w:pPr>
      <w:r>
        <w:rPr>
          <w:rFonts w:hint="eastAsia"/>
        </w:rPr>
        <w:t>&gt;OTU015800</w:t>
      </w:r>
    </w:p>
    <w:p w14:paraId="3EE8FBFC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TTGGGAAGAAATCCATTTTTTCTAAAGTGGTTGACGGTACCAGATGAATAAGCACCGGCTAACTCCGTGCCAGCAGCCGCGGTAATACGTAGGGTGCAGGCGTTAATCGGAATTACTGGGCGTAAAGCGTGCGCAGGCGGTCTCTTAAGACAGGTGTGAAATCCCCGGGCTTAACCTGGGAACTGCGCTTGTAACTGAGAGGCTTGAGTGCGGCAGAGGGGGGTGGAATTCCACGTGTAGCAGTGAAATGCGTAGAGATGTGGAGGAACACCGATGGCGAAGGCGGCTTTCTGGGCCTATCCTGACGCTGAGGAGCGAAAGCGTGGGGAGCAAACCGGATTAGATACCCCTGTAGTCC</w:t>
      </w:r>
    </w:p>
    <w:p w14:paraId="2B3011D8">
      <w:pPr>
        <w:rPr>
          <w:rFonts w:hint="eastAsia"/>
        </w:rPr>
      </w:pPr>
      <w:r>
        <w:rPr>
          <w:rFonts w:hint="eastAsia"/>
        </w:rPr>
        <w:t>&gt;OTU015801</w:t>
      </w:r>
    </w:p>
    <w:p w14:paraId="365EA1B9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TCTTCGGATTGTAAAGCACTTTAAGTTGGGAGGAAGGGCAGTAAGTTAATACCTTGCTGTTTTGACGTTACCGACAGAATAAGCACCGGCTAACTACGTGCCAGCAGCCGCGGTAATACGTAGGGTGCAGGCGTTAATCGGAATTACTGGGCGTAAAGCGTGCGCAGGCGGCTTCTCAAGTCAGATGTGAAATCCCCGGGCTCAACCTGGGAACTGCATTCAAAACTGTCGAGCTAGAGTATGGTAGAGGGTGGTGGAATTTCCTGTGTAGCGGTGAAATGCGTAGATATCGAGAGGAACACCTGCGGCGAAGGCGGGTTGCTGGGCTGACACTGACGCTGAGGCGCGAAAGCTAGGGGAGCGAACGGGATTAGATACCCCTGTAGTCC</w:t>
      </w:r>
    </w:p>
    <w:p w14:paraId="61F91CAB">
      <w:pPr>
        <w:rPr>
          <w:rFonts w:hint="eastAsia"/>
        </w:rPr>
      </w:pPr>
      <w:r>
        <w:rPr>
          <w:rFonts w:hint="eastAsia"/>
        </w:rPr>
        <w:t>&gt;OTU015802</w:t>
      </w:r>
    </w:p>
    <w:p w14:paraId="2D886335">
      <w:pPr>
        <w:rPr>
          <w:rFonts w:hint="eastAsia"/>
        </w:rPr>
      </w:pPr>
      <w:r>
        <w:rPr>
          <w:rFonts w:hint="eastAsia"/>
        </w:rPr>
        <w:t>CCTACGGGAGGCAGCAGTGGGGAATATTGCACAATGGGCGGAAGCCTGATGCAGCGACGCCGCGTGAGGGATGAAGGCCTTCGGGTTGTAAACCTCTTTCAGCAGGGACGAAGCCTTACGGTGACGGTACCTGCAGAAGAAGCCCCGGCCAACTACGTGCCAGCAGCCGCGGTAATACGTAGGGGGCGAGCGTTGTCCGGATTCACTGGGCGTAAAGCGCGCGCAGGCGGTGGCGTGTGCCCGGCGTGAAAGCCCCCGGCTCAACCGGGGAGGGTCGTCGGGGACTGCGCCACTTGAGGTCGGCAGGGGCCGGTGGAATGCCCGGTGTAGTGGTGAAATGCGTAGAGATCGGGCGGAACACCAGCGGCGAAGGCGGCGACCTGGCCCATACCTGACGCTGAGGCGCGAGAGCGTGGGGAGCGAACGGGATTAGATACCCCTGTAGTCC</w:t>
      </w:r>
    </w:p>
    <w:p w14:paraId="2BE56BBB">
      <w:pPr>
        <w:rPr>
          <w:rFonts w:hint="eastAsia"/>
        </w:rPr>
      </w:pPr>
      <w:r>
        <w:rPr>
          <w:rFonts w:hint="eastAsia"/>
        </w:rPr>
        <w:t>&gt;OTU015803</w:t>
      </w:r>
    </w:p>
    <w:p w14:paraId="5A14DBD5">
      <w:pPr>
        <w:rPr>
          <w:rFonts w:hint="eastAsia"/>
        </w:rPr>
      </w:pPr>
      <w:r>
        <w:rPr>
          <w:rFonts w:hint="eastAsia"/>
        </w:rPr>
        <w:t>CCTACGGGTGGCAGCAGTGGGGAATTGTTCACAATGGGCGCAAGCCTGATGACGCAACGCCGCGTGGGGGATGAAGGTCTTCGGATCGTAAACCCCTGTCGAATGGGACGAATAGCCATCGGATTAATACCCCGGTGGAATGACGGTACCGTTAAAGGAAGCCCCGGCTAACTCCGTGCCAGCAGCCGCGGTAATACGGGGGGGGCAAGCGTTGTTCGGAATTACTGGGCGTAAAGGGTTCGTAGGTGGTCAACTAAGTCATACGTGAAATCCCTCAGCTTAACTGGGGAACTGCGTCTGATACTGGTTGACTTGAATCCGGGAGAGGGATGTGGAATTCCAGGTGTAGCGGTGAAATGCGTAGATATCTGGAGGAACACCGGTGGCGAAGGCGGCATCCTGGACCGGTATTGACGCTGAGGAGCGAAAGCGTGGGGAGCGAACAGGATTAGATACCCCGGTAGTCC</w:t>
      </w:r>
    </w:p>
    <w:p w14:paraId="798801CF">
      <w:pPr>
        <w:rPr>
          <w:rFonts w:hint="eastAsia"/>
        </w:rPr>
      </w:pPr>
      <w:r>
        <w:rPr>
          <w:rFonts w:hint="eastAsia"/>
        </w:rPr>
        <w:t>&gt;OTU015804</w:t>
      </w:r>
    </w:p>
    <w:p w14:paraId="6B6EF5A3">
      <w:pPr>
        <w:rPr>
          <w:rFonts w:hint="eastAsia"/>
        </w:rPr>
      </w:pPr>
      <w:r>
        <w:rPr>
          <w:rFonts w:hint="eastAsia"/>
        </w:rPr>
        <w:t>CCTACGGGGGGCAGCAGTAGGGAATATTGGGCAATGGCCGAGAGGCTGACCCAGCCATGCCGCGTGCAGGAAGAAGGCCTTCTGGGTTGTAAACTGCTTTTATCTAGGAAGAAAACGCCCATGCGTGGGTAACTGACGGTACCAGATGAATAAGCACCGGCTAACTCCGTGCCAGCAGCCGCGGTAATACGGAGGGTGCAAGCGTTACTCGGAATTACTGGGCGTAAAGCGTGCGTAGGTGGTTTGTTAAGTCTGATGTGAAAGCCCTGGGCTCAACCTGGGAACTGCATTCGAAACTACTGGACTCGAGTGTCGGAGGGGATGGCGGAATTCCCGGTGTAGTGGTGAAATGCGTAGATATTGGGAGGAACACCGGTGGCGAAGGCGGCTTTCTGGGGCTGTCCTGACGCTGAGGCGCGAAAGCTGGGGGAGCGAACAGGATTAGATACCCGTGTAGTCC</w:t>
      </w:r>
    </w:p>
    <w:p w14:paraId="79BF51E2">
      <w:pPr>
        <w:rPr>
          <w:rFonts w:hint="eastAsia"/>
        </w:rPr>
      </w:pPr>
      <w:r>
        <w:rPr>
          <w:rFonts w:hint="eastAsia"/>
        </w:rPr>
        <w:t>&gt;OTU015805</w:t>
      </w:r>
    </w:p>
    <w:p w14:paraId="47CD9F6D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CGGGAAGAATAAGTAGGGGACAACACCCCCTATGATGACGGTACCGTTTGTAAGCTCCGGCTAACTCCGTGCCAGCAGCCGCGGTAATACGTAGGGGGCAAGCGTTGTCCGGATTTATTGGGCGTAAAGAGCGTGTAGGCGGCCTTGTAAGTCTGTTGTTTAAACTCGGGGCTCAACCCCGAGTCGCAATGGAAACTGCTGGTCTCGAGGGAGGTAGGGGTCATGGGAACTTCTGGTGGAGCGGTGAAATGCGTAGATATCGCCTGGAACGCCGACGGTGAAAACAGCTCGCTGGGGGTTTTCTGACGCTGAGACACGAAAGCCAGGGGAGCGAACGGGATTAGATACCCGAGTAGTCC</w:t>
      </w:r>
    </w:p>
    <w:p w14:paraId="4703E6A1">
      <w:pPr>
        <w:rPr>
          <w:rFonts w:hint="eastAsia"/>
        </w:rPr>
      </w:pPr>
      <w:r>
        <w:rPr>
          <w:rFonts w:hint="eastAsia"/>
        </w:rPr>
        <w:t>&gt;OTU015806</w:t>
      </w:r>
    </w:p>
    <w:p w14:paraId="560176DE">
      <w:pPr>
        <w:rPr>
          <w:rFonts w:hint="eastAsia"/>
        </w:rPr>
      </w:pPr>
      <w:r>
        <w:rPr>
          <w:rFonts w:hint="eastAsia"/>
        </w:rPr>
        <w:t>CCTACGGGTGGCTGCAGTGGGGAATTTTGGACAATGGGGGCAACCCTGATCCAGCCATGCCGCGTGGGTGAAGAAGGCCTTCGGGTTGTAAAGCCCTTTCGGTGGGGACGAAACGGTGCGTGCTAACACCACGCACTACTGACGGTACCCACAGAAGAAGCACCGGCTAACTACGTGCCAGCAGCCGCGGTAATACGTAGGGTGCGGGCGTTAATCGGAATTATTGGGCGTAAAGGGCGCGTAGGCGGTGCGGTAAGTCACCTGTGAAATCTCCTGGCTCAACTGGGAGCTTGCAGGCGAAACTGCCGTGCTGAGAGTCCGGGAGAGGATGGCGGAATTCCCAGTGTAGAGGTGAAATTCGTAGATATTGGGAAGAACACCAGTGGCGAAGGCGGCCATCTGGCCCGGTACTGACGCTGAGGCGCGAAAGCGTGGGGAGCAAACAGGATTAGATACCCCTGTAGTCC</w:t>
      </w:r>
    </w:p>
    <w:p w14:paraId="7A84EFB0">
      <w:pPr>
        <w:rPr>
          <w:rFonts w:hint="eastAsia"/>
        </w:rPr>
      </w:pPr>
      <w:r>
        <w:rPr>
          <w:rFonts w:hint="eastAsia"/>
        </w:rPr>
        <w:t>&gt;OTU015807</w:t>
      </w:r>
    </w:p>
    <w:p w14:paraId="2CECE4E7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TTGGGAAGAATTAGTAGGGGTTAATACCCCCTATGATGACGGTACCTTTTGTAAGCTCCGGCTAACTCCGTGCCTGCAGCCGCGGTAATACGTAGGGTCCAAGCGTTGTCCGGATTTATTGGGCGTAAAGAGCTCGTAGGTGGTTCAGTAAGTCGGATGTGAAAACTCGGGGCTCAACCCCGAGACGCCATCCGATACTGCTGTGACTTGAGTCTGGTAGGGGAGATCGGAATTCCTGGTGTAGCGGTGAAATGTGTAGATATCGGAAGGAACACCAGTGGCGAAGGCGACTTCCTGGACCAAGACTGACGCTGAGGTGCGAAAGCGTGGGGAGCAAACAGGATTAGATACCCGAGTAGTCC</w:t>
      </w:r>
    </w:p>
    <w:p w14:paraId="7DCA300B">
      <w:pPr>
        <w:rPr>
          <w:rFonts w:hint="eastAsia"/>
        </w:rPr>
      </w:pPr>
      <w:r>
        <w:rPr>
          <w:rFonts w:hint="eastAsia"/>
        </w:rPr>
        <w:t>&gt;OTU015808</w:t>
      </w:r>
    </w:p>
    <w:p w14:paraId="77FCA7AC">
      <w:pPr>
        <w:rPr>
          <w:rFonts w:hint="eastAsia"/>
        </w:rPr>
      </w:pPr>
      <w:r>
        <w:rPr>
          <w:rFonts w:hint="eastAsia"/>
        </w:rPr>
        <w:t>CCTACGGGGGGCAGCAGTAGGGAATCTTCCACAATGGACGAAAGTCTGATGGAGCAACGCCGCGTGAGTGAAGAAGGATTTCGGTTCGTAAAACTCTGTTGCAAGGGAAGAACAAGTAGCGTAGTAACTGGCGCTACCTTGACGGTACCTTGTTAGAAAGCCACGGCTAACTACGTGCCAGCAGCCGCGGTAATACGTAGGTGGCAAGCGTTGTCCGGAATTACTGGGCGTAAAGAGTTCGTAGGCGGTTTGTCGCGTCGTGCGTGAAAGGCCCCGGCTCAACTGGGGAGGGTCGTGCGATACGGGCAGACTGGAGGCCAGTAGGGGGATGCGGAATTCCGGGTGTAGTGGTGGAATGCGTAGAGATCGGGAGGAACACCAGTGGCGAAGGCGGCTCTCTGGCCCGGTGCTGACGCTCAGGGGCGAAAGCGTGGGGAGCGATCCGGATTAGATACCCGTGTAGTCC</w:t>
      </w:r>
    </w:p>
    <w:p w14:paraId="6F5AA7C2">
      <w:pPr>
        <w:rPr>
          <w:rFonts w:hint="eastAsia"/>
        </w:rPr>
      </w:pPr>
      <w:r>
        <w:rPr>
          <w:rFonts w:hint="eastAsia"/>
        </w:rPr>
        <w:t>&gt;OTU015809</w:t>
      </w:r>
    </w:p>
    <w:p w14:paraId="51A7BCB8">
      <w:pPr>
        <w:rPr>
          <w:rFonts w:hint="eastAsia"/>
        </w:rPr>
      </w:pPr>
      <w:r>
        <w:rPr>
          <w:rFonts w:hint="eastAsia"/>
        </w:rPr>
        <w:t>CCTACGGGGGGCTGCAGTGGGGAATATTGGACAATGGGCGAAAGCCTGATCCAGCGATGCCGCGTGTGTGAAGAAGGCCTGCGGGTTGTAAAGCACTTTCAGTAGGGAAGAAAAGCCGAGTGCCAATACCACTCGGTCTTGACGTTACCTACAGAAGAAGCACCGGCTAACTCCGTGCCAGCAGCCGCGGTAATACGGAGGGTGCGAGCGTTAATCGGAATTACTGGGCGTAAAGGGCGCGTAGGCGGTGAAGTAAGTCGGGTGTGAAAGCCCTGGGCTCAACCTGGAGCGGCCATTCGATACTGCCATGGCTTGAGTCCGGTAGGGGGATCTGGAATTCCTGGTGTAGCGGTGAAATGCGCAGATATCAGGAGGAACACCGGTGGCGAAGGCGGGATCCTGGGCCGGACCTGACACTGATGAGCGAAAGCTGGGGGAGCGAACGGGATTAGATACCCGTGTAGTCC</w:t>
      </w:r>
    </w:p>
    <w:p w14:paraId="1054B7B5">
      <w:pPr>
        <w:rPr>
          <w:rFonts w:hint="eastAsia"/>
        </w:rPr>
      </w:pPr>
      <w:r>
        <w:rPr>
          <w:rFonts w:hint="eastAsia"/>
        </w:rPr>
        <w:t>&gt;OTU015810</w:t>
      </w:r>
    </w:p>
    <w:p w14:paraId="4E063109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TACTTACCTAATACGTGAGTATTTTGACGTTACCGACAGAATAAGCACCGGCTAACTCTGTGCCAGCAGCCGCGGTAATACAGAGGGTGCAAGCGTTAATCGGAATTACTGGGCGTAAAGCGCGCGTAGGTGGTTCGTTAAGTTGGATGTGAAATCCCCGGGCTCAACCTGGGAACTGCATCCAAAACTGGCGAGCTAGAGTAGGGCAGAGGGTGGTGGAATTTCCTGTGTAGCGGTGAAATGCGTAGATATTAGGAGGAACACCAGTGGCGAAGGCAGCTTACTATGGTGTGATTGACGCTGAGGCACGAAAGCGTGGGGATCAAACAGGATTAGATACCCTGGTAGTCC</w:t>
      </w:r>
    </w:p>
    <w:p w14:paraId="49F88305">
      <w:pPr>
        <w:rPr>
          <w:rFonts w:hint="eastAsia"/>
        </w:rPr>
      </w:pPr>
      <w:r>
        <w:rPr>
          <w:rFonts w:hint="eastAsia"/>
        </w:rPr>
        <w:t>&gt;OTU015811</w:t>
      </w:r>
    </w:p>
    <w:p w14:paraId="1F2D6947">
      <w:pPr>
        <w:rPr>
          <w:rFonts w:hint="eastAsia"/>
        </w:rPr>
      </w:pPr>
      <w:r>
        <w:rPr>
          <w:rFonts w:hint="eastAsia"/>
        </w:rPr>
        <w:t>CCTACGGGTGGCTGCAGTGGGGAATTGTTCGCAATGGGCGCAAGCCTGACGACGCAACGCCGCGTGGAGGACGAAGATCTTCGGGTCGTAAACTCCTGTCGAGCGGGACGAACACTTTCCGGGTGAATATCCCGGGAGGCTGACGGTACCGCTAAAGGAAGCCCCGGCTAACTCCGTGCCAGCAGCCGCGGTAATACAGAGGGTGCAAGCGTTGTCCGGATTTATTGGGTTTAAAGGGTGCGTAGGTGGCTTGTTAAGTCTGGGGTGAAAGGCAGTGGCTCAACCACTCGCAGGGCCCTGGATACTGGCAGGCTCGAGTGCGCGTGAGGCCGGTGGAACGGGTGGTGTAGCGGTGAAATGCGTAGATATCGGAAGGAACATCAGTGGCGAAAGCGACTTCCTGGACCAGTACCGACGTTCAGGCACGAAAGCGTGGGGAGCAAACAGGATTAGATACCCCTGTAGTCC</w:t>
      </w:r>
    </w:p>
    <w:p w14:paraId="0807DE25">
      <w:pPr>
        <w:rPr>
          <w:rFonts w:hint="eastAsia"/>
        </w:rPr>
      </w:pPr>
      <w:r>
        <w:rPr>
          <w:rFonts w:hint="eastAsia"/>
        </w:rPr>
        <w:t>&gt;OTU015812</w:t>
      </w:r>
    </w:p>
    <w:p w14:paraId="7894FD0D">
      <w:pPr>
        <w:rPr>
          <w:rFonts w:hint="eastAsia"/>
        </w:rPr>
      </w:pPr>
      <w:r>
        <w:rPr>
          <w:rFonts w:hint="eastAsia"/>
        </w:rPr>
        <w:t>CCTACGGGCGGCTGCAGCAGGGAATCTTGGGCAATGGGCGAAAGCCTGACCCAGCGACGTCGCGTGGAGGAAGAAGGCCTTCGGGCTGTAAACTCCTTTTCCAAGGGAAGAGTGAGGACGGTACCTTGGGAATAAGCTCCGGCTAACTACGTGCCAGCAGCCGCGGTAAGACGAACCACACAAACGTTATTCGGAATTACTGGGCTTAAAGGGTGCGTAGGCTGTGCGGAAAGTTAGGTGTGAAATCCCCCGGCTCAACCTGGGAATTGCAGTGGATACTGGATCACTAGAGTGTGGTAGAGGGATGCGGAATTTCTGGTGTAGCAGTGAAATGCGTAGAGATCAGAAGGAACATCAGTGGCGAAGGCGACACCCTGGACCAATACTGACGCTGAGGTGCGAAAGCGTGGGGAGCAAACAGGATTAGATACCCCTGTAGTCC</w:t>
      </w:r>
    </w:p>
    <w:p w14:paraId="5D1A3407">
      <w:pPr>
        <w:rPr>
          <w:rFonts w:hint="eastAsia"/>
        </w:rPr>
      </w:pPr>
      <w:r>
        <w:rPr>
          <w:rFonts w:hint="eastAsia"/>
        </w:rPr>
        <w:t>&gt;OTU015813</w:t>
      </w:r>
    </w:p>
    <w:p w14:paraId="237A38E6">
      <w:pPr>
        <w:rPr>
          <w:rFonts w:hint="eastAsia"/>
        </w:rPr>
      </w:pPr>
      <w:r>
        <w:rPr>
          <w:rFonts w:hint="eastAsia"/>
        </w:rPr>
        <w:t>CCTACGGGTGGCTGCAGTGGGGAATCTTGCACAATGGGCGAAAGCCTGATGCAGCGACGCCGCGTGGAGGATGACGGCTTTCGGGTTGTAAACTCCTTTTGTGGGGGATGATCAGGACAGTACCCCACGAATAAGCCCCGGCTAACTCTGTGCCAGCAGCCGCGGTAAGACAGAGGGGGCAAGCGTTGTCCGGAATTACTGGGCGTAAAGCGCACGTAGGCGGACCGCTAAGTCGGATGTGAAAGCCCTCGGCTTAACCGAGGAAGTGCATTCGAAACTGACGGTCTTGAGTATGGAAGAGGGTCGCGGAATTCCCGGTGTAGCGGTGAAATGCGCAGATATCGGGAGGAACACCAATGGCGAAGGCAGCTCGCTGGGACGGTACTGACGCTGAGGCGCGAAAGCGTGGGGAGCAAACAGGATTAGATACCCGGGTAGTCC</w:t>
      </w:r>
    </w:p>
    <w:p w14:paraId="154CADA6">
      <w:pPr>
        <w:rPr>
          <w:rFonts w:hint="eastAsia"/>
        </w:rPr>
      </w:pPr>
      <w:r>
        <w:rPr>
          <w:rFonts w:hint="eastAsia"/>
        </w:rPr>
        <w:t>&gt;OTU015814</w:t>
      </w:r>
    </w:p>
    <w:p w14:paraId="67105E1F">
      <w:pPr>
        <w:rPr>
          <w:rFonts w:hint="eastAsia"/>
        </w:rPr>
      </w:pPr>
      <w:r>
        <w:rPr>
          <w:rFonts w:hint="eastAsia"/>
        </w:rPr>
        <w:t>CCTACGGGGGGCTGCAGTAGGGAATATTGGGCAATGGCCGAGAGGCTGACCCAGCCATGCCGCGTGCAGGAAGAAGGCCTTCTGGGTTGTAAACTGCTTTTATCTGGGAAGAAAATACCCTTGCGAGGGGAACTGACGGTACCAGATGAATAAGCACCGGCTAACTCCGTGCCAGCAGCCGCGGTAATACGGAGGGTGCAAGCGTTGTCCGGATTTATTGGGTTTAAAGGGTGCGTAGGCGGCGACCTTTGTCAGAGGTGAAATCCCGAGGCTCAACTTCGGAATTGCCTTTGAAACGGGGTTGCTTGAGTCCGAGAGAGGGTGGCGGAATTCCTAGTGTAGAGGTGAAATTCGTAGATATTGGGAAGAACACCGGTGGCGAAGGCGGCCCGCTGGGCAGTGGGGGGCAACCCTCTGAAAGCTGACGCTGAGGCGCGACAGCGTGGGGAGCAAACAGGATTAGATACCCCAGTAGTCC</w:t>
      </w:r>
    </w:p>
    <w:p w14:paraId="383434E9">
      <w:pPr>
        <w:rPr>
          <w:rFonts w:hint="eastAsia"/>
        </w:rPr>
      </w:pPr>
      <w:r>
        <w:rPr>
          <w:rFonts w:hint="eastAsia"/>
        </w:rPr>
        <w:t>&gt;OTU015815</w:t>
      </w:r>
    </w:p>
    <w:p w14:paraId="25A903B7">
      <w:pPr>
        <w:rPr>
          <w:rFonts w:hint="eastAsia"/>
        </w:rPr>
      </w:pPr>
      <w:r>
        <w:rPr>
          <w:rFonts w:hint="eastAsia"/>
        </w:rPr>
        <w:t>CCTACGGGGGGCAGCAGTAGGGAATCTTGCGCAATGGGCGAAAGCCTGACGCAGCAACGCCGCGTGCAGGATGAAGGCCTGCGGGTTGTAAAGCACTTTTGTTGGGGAAGAAAAGCCATGGGTGAATACCCTGTGGCCATGACGGTACCCAAAGAATAAGCACCGGCTAACTTCGTGCCAGCAGCCGCGGTAATACGAAGGGTGCAAACGTTGCTCGGAATTATTGGGCGTAAAGCGCACGTAGGCGGCTTGGCAAGTCGGATGTGAAATGCCCCGGCTCAACCGGGGAACTGCGCTCTAGACTGGATGGCTTGAGTAAGATAGAGGTGTGCGGAACTTCCGGTGGAGCGGTGAAATGTGTTGATATCGGAGGGAACACCGTTGGCGAAAGCGGCACACTGGGTCTTGACTGACGCTGAGGCACGAAAGCCAGGGGAGCGAACGGGATTAGATACCCTGGTAGTCC</w:t>
      </w:r>
    </w:p>
    <w:p w14:paraId="5557ED3D">
      <w:pPr>
        <w:rPr>
          <w:rFonts w:hint="eastAsia"/>
        </w:rPr>
      </w:pPr>
      <w:r>
        <w:rPr>
          <w:rFonts w:hint="eastAsia"/>
        </w:rPr>
        <w:t>&gt;OTU015816</w:t>
      </w:r>
    </w:p>
    <w:p w14:paraId="17F6E187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TTTTCGGATCGTAAAACTCTGTTGTGAGGGAAGAACAAGTATGAGAGTAACTGCTCGTACCTTGACGGTACCTCATTAGAAAGCCACGGCTAACTACGTGCCAGCAGCCGCGGTAATACGTAGGTGGCAAGCGTTGTCCGGAATTATTGGGCGTAAAGCGCGCGCAGGCGGTTCCTTAAGTCTGATGTGAAAGCCCACGGCTCAACCGTGGAGGGTCATTGGAAACTGGGGAACTTGAGTGGAGTAGAGGCAGGCGGAATTCCTAGTGTAGCGGTGAAATGCGTAGATATTAGGAGGAACACCGATGGCGTAGGCAGGCTACTGGTCTATTATTGACGCTAAGGCACGAAAGCGTGGGGAGCGAACGGGATTAGATACCCGAGTAGTCC</w:t>
      </w:r>
    </w:p>
    <w:p w14:paraId="24901EAA">
      <w:pPr>
        <w:rPr>
          <w:rFonts w:hint="eastAsia"/>
        </w:rPr>
      </w:pPr>
      <w:r>
        <w:rPr>
          <w:rFonts w:hint="eastAsia"/>
        </w:rPr>
        <w:t>&gt;OTU015817</w:t>
      </w:r>
    </w:p>
    <w:p w14:paraId="2BCC0822">
      <w:pPr>
        <w:rPr>
          <w:rFonts w:hint="eastAsia"/>
        </w:rPr>
      </w:pPr>
      <w:r>
        <w:rPr>
          <w:rFonts w:hint="eastAsia"/>
        </w:rPr>
        <w:t>CCTACGGGGGGCTGCAGTAGGGAATTTTCCACAATGGGGGCAACCCTGATGGAGCAACGCCGCGTGCAGGATGAATGCCTTCGGGTTGTAAACTGCTTTTATCTGTGACGATTATGACGGTAGCAGATGAATAAGGATCGGCTAACTCCGTGCCAGCAGCCGCGGTCATACGGAGGATCCAAGCGTTATCCGGAATTACTGGGCGTAAAGAGTTGCGTAGGTGGTTTGTTAAGCAAATAGTGAAAGCGTGGGGCTCAACCTCATATCCATTATTTGAACTGGCAGACTTGAGAATGAGAGAGGTCGCTGGAATTGTTAGTGTAGGGGTAAAATCCGTAGATATTAGCAAGAACACCGATGGCGTAGGCAGGCGACTGGCTCATTTCTGACACTAAGGCACGAAAGCGTGGGGAGCAAACAGGATTAGATACCCCTGTAGTCC</w:t>
      </w:r>
    </w:p>
    <w:p w14:paraId="29C35808">
      <w:pPr>
        <w:rPr>
          <w:rFonts w:hint="eastAsia"/>
        </w:rPr>
      </w:pPr>
      <w:r>
        <w:rPr>
          <w:rFonts w:hint="eastAsia"/>
        </w:rPr>
        <w:t>&gt;OTU015818</w:t>
      </w:r>
    </w:p>
    <w:p w14:paraId="1B95B72D">
      <w:pPr>
        <w:rPr>
          <w:rFonts w:hint="eastAsia"/>
        </w:rPr>
      </w:pPr>
      <w:r>
        <w:rPr>
          <w:rFonts w:hint="eastAsia"/>
        </w:rPr>
        <w:t>CCTACGGGGGGCTGCAGTGGGGAATATTGGACAATGGGGGCAACCCTGATCCAGCGACGCCGCGTGTGTGAAGAAGGCCTGCGGGTTGTAAAGCTCTTTCAGCGGGGACGATAATGACGGTACCCGCAGAAGAAGCCCCGGCTAACTTCGTGCCAGCAGCCGCGGTAATACGAAGGGGGCTAGCGTTGTTCGGAATTACTGGGCGTAAAGAGCGTGTAGGCGGCCAGGTAGGTCAGCTGTGAAAACTCGAGGCTCAACCTCGAGATGTCGGCTGAAACCATCTGGCTAGAGTCCGGAAGAGGAGAGTGGAATTCCTGGTGTAGCGGTGAAATGCGCAGATATCGAGAGGAACACCGATAGCGAAGGCAGGCTTCTGGGTGCCACCTGACACTGCTAGGACGAAAGCGTGGGGAGCGAATGGGATTAGATACCCTAGTAGTCC</w:t>
      </w:r>
    </w:p>
    <w:p w14:paraId="165976E2">
      <w:pPr>
        <w:rPr>
          <w:rFonts w:hint="eastAsia"/>
        </w:rPr>
      </w:pPr>
      <w:r>
        <w:rPr>
          <w:rFonts w:hint="eastAsia"/>
        </w:rPr>
        <w:t>&gt;OTU015819</w:t>
      </w:r>
    </w:p>
    <w:p w14:paraId="791E7DE1">
      <w:pPr>
        <w:rPr>
          <w:rFonts w:hint="eastAsia"/>
        </w:rPr>
      </w:pPr>
      <w:r>
        <w:rPr>
          <w:rFonts w:hint="eastAsia"/>
        </w:rPr>
        <w:t>CCTACGGGGGGCTGCAGTTGGGAATCTTGGACAATGGGCGAAAGCCTGATCCAGCCATGCCGCGTGTGTGAAGAAGGTCTTCGGATTGTAAAGCACTTTAAGCTGGGAGGAAGGGCAGTAAGTTAATACCTTGCTGTTTTGACGTTACCAGCAGAATAAGCACCGGCTAACTCTGTGCCAGCAGCCGCGGTAATACAGAGGGTGCAAGCGTTAATCGGATTTATTGGGCGTAAAGCGCGCGCAGGCGGCCCGGTAAGTCGGATGTGAAAACCCACGGCTCAACCGTGGGCTGTCATTCGATACTGTCGGGCTCGAGGCAGGCAGGGGAGATCGGAATTCCTGGTGTAGCGGTGAAATGCGCAGATATCAGGAGGAACACCGGTGGCGAAGGCGGATCTCTGGGCCTGTCCTGACGCTCAGGCGCGAAAGCTGGGGGAGCGAACAGGATTAGATACCCCAGTAGTCC</w:t>
      </w:r>
    </w:p>
    <w:p w14:paraId="2DC6F089">
      <w:pPr>
        <w:rPr>
          <w:rFonts w:hint="eastAsia"/>
        </w:rPr>
      </w:pPr>
      <w:r>
        <w:rPr>
          <w:rFonts w:hint="eastAsia"/>
        </w:rPr>
        <w:t>&gt;OTU015820</w:t>
      </w:r>
    </w:p>
    <w:p w14:paraId="7C35656B">
      <w:pPr>
        <w:rPr>
          <w:rFonts w:hint="eastAsia"/>
        </w:rPr>
      </w:pPr>
      <w:r>
        <w:rPr>
          <w:rFonts w:hint="eastAsia"/>
        </w:rPr>
        <w:t>CCTACGGGGGGCAGCAGTAGGGAATCTTCGGCAATGGACGAAAGTCTGACCGAGCAACGCCGCGTGAGTGATGAAGGCCTTCGGGTCGTAAAACTCTGTTGCCAGAGAAGAACGCTTGCGGGAGTAACTGCCCGTGAGGTGACGGTATCTGAGAAGAAAGCCCCGGCTAACTTCGTGCCAGCAGCCGCGGTAATACGAAGGGGGCTAGCGTTGTTCGGAATTACTGGGCGTAAAGCGCACGTAGGCGGGTTTGTAAGTAGGGGGTGAAATCCCAGGGCTCAACCCTGGAACTGCCTTCTAGACTGCAAGCCTGGAGGTCAGGAGAGGCGAGTGGAATACCGAGTGTAGAGGTGAAATGCGTAGATATCGTGAGGAACACCAGAGGCGAAGGCGGCTACCTGGACAATTGCTGACGCTCAGGCACGAAAGCGTGGGGAGCAAAAGGGATTAGATACCCCTGTAGTCC</w:t>
      </w:r>
    </w:p>
    <w:p w14:paraId="70DB4C1D">
      <w:pPr>
        <w:rPr>
          <w:rFonts w:hint="eastAsia"/>
        </w:rPr>
      </w:pPr>
      <w:r>
        <w:rPr>
          <w:rFonts w:hint="eastAsia"/>
        </w:rPr>
        <w:t>&gt;OTU015821</w:t>
      </w:r>
    </w:p>
    <w:p w14:paraId="51706187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GGGTGTGAACAGCGCTTCGTCTTGACGTTACCCACAGAAGAAGCACCGGCTAACTCCGTGCCAGCAGCCGCGGTAATACGGAGGGTGCGAGCGTTAATCGGAATTACTGGGCGTAAAGGGCGCGTAGGCGGTTGGGTAAGTCGGGTGTGAAAGCCCTGGGCTTAACCGAGGAACGACGCATGAAACTGGCAAGCTAGAGTACCAAAGAGGGGGGTGGAATTCCCGGTGTAGCGGTGAAATGCGTAGATATCGGGAGGAACACCAGTGGCGAAGGCGGTTCTCTGGGCCTTACCTGACGCTGAGACGCGAAAGCGTGGGGAGCGAACCGGATTAGATACCCTTGTAGTCC</w:t>
      </w:r>
    </w:p>
    <w:p w14:paraId="6088545E">
      <w:pPr>
        <w:rPr>
          <w:rFonts w:hint="eastAsia"/>
        </w:rPr>
      </w:pPr>
      <w:r>
        <w:rPr>
          <w:rFonts w:hint="eastAsia"/>
        </w:rPr>
        <w:t>&gt;OTU015822</w:t>
      </w:r>
    </w:p>
    <w:p w14:paraId="4A0491D5">
      <w:pPr>
        <w:rPr>
          <w:rFonts w:hint="eastAsia"/>
        </w:rPr>
      </w:pPr>
      <w:r>
        <w:rPr>
          <w:rFonts w:hint="eastAsia"/>
        </w:rPr>
        <w:t>CCTACGGGTGGCTGCAACTAGGAATTATGCGCAATGGACGAAAGTCTGACGCTGCGACGTCGCGTGGAGGATGACGGTCTTCGGATTGTAAACTCCTTTTATTGGGGAACAAGTTCTGAGTGTACCCAATGAATAAGTGCCTGCCAACCACGTGCCAGAAGCATCGGTAATACGTGGGACACAAGCGTTATCCGGATTTACTGGGCGTAAAGAGATGCGTAGGTGTCTTAGTAAGTTCTTTGTTAAATCTCAATGCTCACCATTGAAATCGCATAGAAAACTACTAAGATTGAGCCGAATAGAGGAAAGGGGAATTCCTGGTGGAGTGGTTAAATACGTTGATATCAGGAGGAATACCAATGGCGAAGGCACCTTTCTGGATTCGTGCTGACACTAAGGCTCGAAAGCGTGGGGAGCAAAACGGATTAGATACCCGTGTAGTCC</w:t>
      </w:r>
    </w:p>
    <w:p w14:paraId="7C8AFE1E">
      <w:pPr>
        <w:rPr>
          <w:rFonts w:hint="eastAsia"/>
        </w:rPr>
      </w:pPr>
      <w:r>
        <w:rPr>
          <w:rFonts w:hint="eastAsia"/>
        </w:rPr>
        <w:t>&gt;OTU015823</w:t>
      </w:r>
    </w:p>
    <w:p w14:paraId="5E90A7E7">
      <w:pPr>
        <w:rPr>
          <w:rFonts w:hint="eastAsia"/>
        </w:rPr>
      </w:pPr>
      <w:r>
        <w:rPr>
          <w:rFonts w:hint="eastAsia"/>
        </w:rPr>
        <w:t>CCTACGGGCGGCTGCAGTGGGGAATATTGGACAATGGGCGCAAGCCTGATCCAGCCATACCGCGTGGGTGAAGAAGGCCTTCGGGTTGTAAAGCCCTTTTGTTGGGAAAGAAATCCTATCGATTAATACTCGGTGGGGATGACGGTACCCAAAGAATAAGCACCGGCTAACTTCGTGCCAGCAGCCGCGGTAATACGAAGGGTGCAAGCGTTACTCGGAATTACTGGGCGTAAAGGGCACGCAGGCGGCTGTCAAAGTCTGACGTGAAAGCTCCTGGCTTAACTGGGAGAGGTCGTTGGAAACTGGATGGCTTGAGGCAATGAGAGGGGTGCGGAATTACCGGTGTAGTGGTGGAATGCGTAGATATCGGTAGGAACACCAGTGGCGAAGGCGGCACCCTGGCATTGACCTGACGCTCATGTGCGAAAGCGTGGGGAGCGAACGGGATTAGATACCCCGGTAGTCC</w:t>
      </w:r>
    </w:p>
    <w:p w14:paraId="750EC40E">
      <w:pPr>
        <w:rPr>
          <w:rFonts w:hint="eastAsia"/>
        </w:rPr>
      </w:pPr>
      <w:r>
        <w:rPr>
          <w:rFonts w:hint="eastAsia"/>
        </w:rPr>
        <w:t>&gt;OTU015824</w:t>
      </w:r>
    </w:p>
    <w:p w14:paraId="12CFAC3D">
      <w:pPr>
        <w:rPr>
          <w:rFonts w:hint="eastAsia"/>
        </w:rPr>
      </w:pPr>
      <w:r>
        <w:rPr>
          <w:rFonts w:hint="eastAsia"/>
        </w:rPr>
        <w:t>CCTACGGGGGGCTGCAGTAACGAATCTTCCGCAATGTACGAAAGTATGACGGAGCGACGCCGCGTGTAGGACGAAGCCCTTCGGGGTGTAAACTACTGTCAGGGGTTAGAAAGTTCTGATCAACCCCAGAGGAAGGCACGGCTAACTCTGTGCCAGCAGCCGCGGTAAGACAGAGGTGCCAAGCGTTAGGCGGAATCACTGGGCTTAAAGCGTGTGTAGGTGGTTGTTTAAGTCTGTTGTGAAAGCCCTGGGCTCAACCCAGGAAGTGCATTCGAAACTCCCGAGCTTGAGTTTCGGAGAGGAAGGCGGAATTCTCGGTGTAGAGGTGAAATTCGTAGATATCGAGAGGAACATCCGTGGCGAAGGCGACTACCTGGACCAGCACTGACACTGAGGCACGAAAGCGTGGGGAGCAAACAGGATTAGATACCCGAGTAGTCC</w:t>
      </w:r>
    </w:p>
    <w:p w14:paraId="205245E5">
      <w:pPr>
        <w:rPr>
          <w:rFonts w:hint="eastAsia"/>
        </w:rPr>
      </w:pPr>
      <w:r>
        <w:rPr>
          <w:rFonts w:hint="eastAsia"/>
        </w:rPr>
        <w:t>&gt;OTU015825</w:t>
      </w:r>
    </w:p>
    <w:p w14:paraId="63BB0537">
      <w:pPr>
        <w:rPr>
          <w:rFonts w:hint="eastAsia"/>
        </w:rPr>
      </w:pPr>
      <w:r>
        <w:rPr>
          <w:rFonts w:hint="eastAsia"/>
        </w:rPr>
        <w:t>CCTACGGGGGGCTGCAGTGGGGAATATTGGACAATGGGGGCAACCCTGATCCAGCGATGCCGCGTGGGTGAAGAAGGCCTTCGGGTTGTAAAGCCCTTTAGGTTGGGAAGAAGTGTACTGGAGGAAATGCCAGTATGTTGACGGTACCAACAGAATAAGCACCGGCAAACTCTGTGCCAGCAGCCGCGGTAATACAGAGGGTGCGAGCGTTAATCGGAATTACTGGGCGTAAAGGGCGCGTAGGCGGTTTGTCGCGTCGGGAGTGAAAACACCGGGCTTAACTCGGTGCTTGCTTTCGATACGGGCAGACTAGAGGCATGCAGGGGAGAACGGAATTCCTGGTGTAGCGGTGAAATGCGCAGATATCGTCAAGAACACCTATAGCGAAGGCAGCTTACTAGGCTGTAACTGACGCTGAGGCACGAAAGTGTGGGGATCAAACAGGATTAGATACCCTTGTAGTCC</w:t>
      </w:r>
    </w:p>
    <w:p w14:paraId="0E0020EE">
      <w:pPr>
        <w:rPr>
          <w:rFonts w:hint="eastAsia"/>
        </w:rPr>
      </w:pPr>
      <w:r>
        <w:rPr>
          <w:rFonts w:hint="eastAsia"/>
        </w:rPr>
        <w:t>&gt;OTU015826</w:t>
      </w:r>
    </w:p>
    <w:p w14:paraId="1496B6FF">
      <w:pPr>
        <w:rPr>
          <w:rFonts w:hint="eastAsia"/>
        </w:rPr>
      </w:pPr>
      <w:r>
        <w:rPr>
          <w:rFonts w:hint="eastAsia"/>
        </w:rPr>
        <w:t>CCTACGGGTGGCAGCAGTGGGGAATCTTGCGCAATGGCCGAAAGGCTGACGCAGCGACGCCGCGTGCGGGAGGACGGCCTTCGGGTCGTAAACCGCTGTTGCCCGGGACGAAACGACCTTTCGAGGTCATTGACGGTACCGGGTGAGGAAGCACCGGCTAACTCCGTGCCAGCAGCCGCGGTAATACGTAGGGGGCTAGCGTTGTCCGGATTTATTGGGCGTAAAGAGCGTGTAGGCGGCCAGGCAAGTCCGACGTGAAATCTGGAGGCTCAACCTCCAGCGGTCGTTGGAAACTGCTTGGCTAGAGTCCGGGAGAGGTGAGTGGAACTGCGAGTGTAGAGGTGAAATTCGTAGATATTCGCAAGAACACCAGTGGCGAAGGCGGCTCACTGGCCCGGTACTGACGCTGAGGTGCGAAAGCGTGGGGAGCAAACAGGATTAGATACCCTAGTAGTCC</w:t>
      </w:r>
    </w:p>
    <w:p w14:paraId="724C26A4">
      <w:pPr>
        <w:rPr>
          <w:rFonts w:hint="eastAsia"/>
        </w:rPr>
      </w:pPr>
      <w:r>
        <w:rPr>
          <w:rFonts w:hint="eastAsia"/>
        </w:rPr>
        <w:t>&gt;OTU015827</w:t>
      </w:r>
    </w:p>
    <w:p w14:paraId="70C1478E">
      <w:pPr>
        <w:rPr>
          <w:rFonts w:hint="eastAsia"/>
        </w:rPr>
      </w:pPr>
      <w:r>
        <w:rPr>
          <w:rFonts w:hint="eastAsia"/>
        </w:rPr>
        <w:t>CCTACGGGCGGCAGCAGTCGGGAATCTTGCGCAATGGGCGAAAGCCTGACGCAGCAACACCGTGTGGGCGACGAAGGCCTTCGGGTCGTAAAGCCCTGTTGTTGGGGACGAAGGACGAAGGGTTAATAGCCCCTAGTCTGACGGTACCCGCAGAAGCAGCCCCGGCTAACTCTGTGCCAGCAGCCGCGGTAATACAGAGGGTGCGAGCGTTAATCGGAATCACTGGGCGTAAAGGGCGCGTAGGCGGGGCGGCAAGTCGGTCGTGAAATCTCGGGGCTCAACTCCGAGGGGTCGGCCGAAACTGCCGTTCTTGAGGGGCGCAGAGGAGCCTGGAATTCCCGGTGTAGCGGTGAAATGTGTAGAGATCGGGAGGAACACCGGTGGCGAAGGCGGGGCTCTGGGCGCACCCTGACGCTGAGGCGCGAAGGCGTGGGGAGCAAACGGGATTAGATACCCGGGTAGTCC</w:t>
      </w:r>
    </w:p>
    <w:p w14:paraId="1297471B">
      <w:pPr>
        <w:rPr>
          <w:rFonts w:hint="eastAsia"/>
        </w:rPr>
      </w:pPr>
      <w:r>
        <w:rPr>
          <w:rFonts w:hint="eastAsia"/>
        </w:rPr>
        <w:t>&gt;OTU015828</w:t>
      </w:r>
    </w:p>
    <w:p w14:paraId="1F6AB76D">
      <w:pPr>
        <w:rPr>
          <w:rFonts w:hint="eastAsia"/>
        </w:rPr>
      </w:pPr>
      <w:r>
        <w:rPr>
          <w:rFonts w:hint="eastAsia"/>
        </w:rPr>
        <w:t>CCTACGGGGGGCTGCAGTGGGGAATCTTGCACAATGCGCGAAAGCGTGATGCAGCAACGCCGCGTGGAGGATGAAGGTCTTCGGATTGTAAACTCCTGTCATTTGGGAACAATTGTCACCGATTAACTGTCGGGGGCTTGATAGTACCAGAAGAGGAAGAGACGGCTAACTCTGTGCCAGCAGCCGCGGTAATACAGAGGTCTCAAGCGTTGTTCGGATTCATTGGGCGTAAAGGGTGCGTAGGTGGCGGGGTAAGTCTGGTGTGAAATCCCCGGGCTTAACCTGGGAATTGCGCTTGTGACTGGATAGCTAGAGTGCGGCAGAGGGGGGTGGAATTCCACGTGTAGCAGTGAAATGCGTAGAGATGTGGAGGAACACCGGTGGCGAAAGCGGCTTACTGGGTCTTTTCTGACGCTGATGCACGAAAGCTAGGGGAGCAAACGGGATTAGATACCCCAGTAGTCC</w:t>
      </w:r>
    </w:p>
    <w:p w14:paraId="6EC80745">
      <w:pPr>
        <w:rPr>
          <w:rFonts w:hint="eastAsia"/>
        </w:rPr>
      </w:pPr>
      <w:r>
        <w:rPr>
          <w:rFonts w:hint="eastAsia"/>
        </w:rPr>
        <w:t>&gt;OTU015829</w:t>
      </w:r>
    </w:p>
    <w:p w14:paraId="6A74FAD8">
      <w:pPr>
        <w:rPr>
          <w:rFonts w:hint="eastAsia"/>
        </w:rPr>
      </w:pPr>
      <w:r>
        <w:rPr>
          <w:rFonts w:hint="eastAsia"/>
        </w:rPr>
        <w:t>CCTACGGGGGGCTGCAGTCGGGAATCTTGCGCAATGGGCGAAAGCCTGACGCAGCAACACCGTGTGGGCGACGAAGGCCTTCGGGTCGTAAAGCCCTTTTCTGGGGGAAGATGATGACGGTACCCCAGGAAGAAGCACCGGCTAACTACGTGCCAGCAGCCGCGGTAATACGTAGGGTGCGAGCGTTGCCCGGATTTATTGGGCGTAAAGAGCTCGTAGGCGGTTATTCACGTCGGGTGTGAAAGCTCGGGGCTCAACTCCGAGATGCCATTCGATACGGGATGACTAGAGGTAGGTAGGGGAGAGTGGAATTCCTGGTGTAGCGGTGAAATGCGCAGATATCAGGAAGAACACCCATGGCGAAAGCAGCTCTCTGGGACGGTACTGACGCTGAGGCGCGAAAGCGTGGGGAGCGAACAGGATTAGATACCCTTGTAGTCC</w:t>
      </w:r>
    </w:p>
    <w:p w14:paraId="22D111FB">
      <w:pPr>
        <w:rPr>
          <w:rFonts w:hint="eastAsia"/>
        </w:rPr>
      </w:pPr>
      <w:r>
        <w:rPr>
          <w:rFonts w:hint="eastAsia"/>
        </w:rPr>
        <w:t>&gt;OTU015830</w:t>
      </w:r>
    </w:p>
    <w:p w14:paraId="24919162">
      <w:pPr>
        <w:rPr>
          <w:rFonts w:hint="eastAsia"/>
        </w:rPr>
      </w:pPr>
      <w:r>
        <w:rPr>
          <w:rFonts w:hint="eastAsia"/>
        </w:rPr>
        <w:t>CCTACGGGGGGCAGCAATTAGGAATCTTGCGCAATGGGGGCAACCCTGACGCAGCGACGCCGCGTGCGGGATGACGGCATTCGTGTCGTAAACCGCTTTTGATGGGGAAGAAGGATGTGACGGTACCACCTGAATAAGCCCCGGCTAACTCCGTGCCAGCAGCCGCGGTAAGACGGAGGGGGCAAGCGTTGTCCGGACTCACTGGGCGTAAAGCGCATGTAGGCGGTTGGGCAAGTTGAGTGTGAAAGCCCCCGGCTCAACCGGGGAAGGACGCATGAAACTGGCAAGCTAGAGTACCGAAGAGGGGGGTGGAATTCCCGGTGTAGCGGTGAAATGCGTAGATATCGAGAGGAACACCTGCGGCGAAGGCGGGTTGCTGGGCTGACACTGACGCTGAGGCGCGAAAGCTAGGGGAGCGAACGGGATTAGATACCCGTGTAGTCC</w:t>
      </w:r>
    </w:p>
    <w:p w14:paraId="2F57CC71">
      <w:pPr>
        <w:rPr>
          <w:rFonts w:hint="eastAsia"/>
        </w:rPr>
      </w:pPr>
      <w:r>
        <w:rPr>
          <w:rFonts w:hint="eastAsia"/>
        </w:rPr>
        <w:t>&gt;OTU015831</w:t>
      </w:r>
    </w:p>
    <w:p w14:paraId="1624DBA6">
      <w:pPr>
        <w:rPr>
          <w:rFonts w:hint="eastAsia"/>
        </w:rPr>
      </w:pPr>
      <w:r>
        <w:rPr>
          <w:rFonts w:hint="eastAsia"/>
        </w:rPr>
        <w:t>CCTACGGGGGGCTGCAGTGGGGAATCTTGCGCAATGGCCTAACGGCTGACGCAGCGACGCCGCGTGTGGGATGAAGCTCCTCGGAGTGTAAACCACTGTTGCCCGGGACGAATAGCTCGATTAATTGAGCCTGACGGTACCGGGTGAGGAAGCACCGGCTAACTCCGTGCCAGCAGCCGCGGTAATACGGGGGGTGCGAGCGTTGTCCGGAATCACTGGGCGTAAAGCGCGTGTAGGCGGCTCGGTAAGTCTGCTGTGAAAGTCCAGGGCTCAACCCTGGGATGCCGGTGGATACTGTCGAGCTCGAGTCCGGAAGAGGCGAGTGGAATTCTCGGTGTAGCGGTGAAATGCGTAGATATCGAGAGGAACACCTGCGGCGAAGGCGGGTTGCTGGGCCGACACTGACGCTGAGGCGCGAAAGCCAGGGGAGCGAACGGGATTAGATACCCGAGTAGTCC</w:t>
      </w:r>
    </w:p>
    <w:p w14:paraId="7A3A4BB7">
      <w:pPr>
        <w:rPr>
          <w:rFonts w:hint="eastAsia"/>
        </w:rPr>
      </w:pPr>
      <w:r>
        <w:rPr>
          <w:rFonts w:hint="eastAsia"/>
        </w:rPr>
        <w:t>&gt;OTU015832</w:t>
      </w:r>
    </w:p>
    <w:p w14:paraId="57162CF1">
      <w:pPr>
        <w:rPr>
          <w:rFonts w:hint="eastAsia"/>
        </w:rPr>
      </w:pPr>
      <w:r>
        <w:rPr>
          <w:rFonts w:hint="eastAsia"/>
        </w:rPr>
        <w:t>CCTACGGGTGGCCGCGCAAGTCGGGTGTGAAATCCCAAGGCTCAACCTTGGGTCTGCATTCGAGACTGGGTGGCTGGAGTCTGGTAGGGGGACCTGGAATTCCTGGTGTAGCGGTGGAATGCGCAGATATCAGGAGGAATACCCGTGGCGAAAGCGGCTCTCTGGGACGGTACTGACGCTGAGACGCGAAAGCGTGGGGAGCAAACAGGATTAGATACCCCAGTAGTCC</w:t>
      </w:r>
    </w:p>
    <w:p w14:paraId="03922246">
      <w:pPr>
        <w:rPr>
          <w:rFonts w:hint="eastAsia"/>
        </w:rPr>
      </w:pPr>
      <w:r>
        <w:rPr>
          <w:rFonts w:hint="eastAsia"/>
        </w:rPr>
        <w:t>&gt;OTU015833</w:t>
      </w:r>
    </w:p>
    <w:p w14:paraId="7AE8DC72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CCCCTGTCAGAGGGAAAGAAGCGTCGGCGCGTGAACAGCACGCCGGCGTGACGGTACTCTCAGAGGAAGCCTCGGCCAACTCTGTGCCAGCAGCCGCGGTAAGACAGAGGAGGCAAGCGTTGCTCGGAATCACTGGGCGTAAAGGGCGCGTAGGCGGGATGGCAAGTCGGTCGTGAAATCCTTCGGCTCAACCGAGGGGAGTCGGTCGATACTGCCGTTCTTGAGGGATGCAGAGGAGACTGGAATTTCCGGTGTAGCGGTGAAATGTGCGGAGATCGGAAAGAATACCTGTGGCGAAGGCGAGTCTCTGGGCATTGTCTGACGCTGAGGCGCGAAAGCGTGGGGAGCAAACAGGATTAGATACCCCAGTAGTCC</w:t>
      </w:r>
    </w:p>
    <w:p w14:paraId="4619A83A">
      <w:pPr>
        <w:rPr>
          <w:rFonts w:hint="eastAsia"/>
        </w:rPr>
      </w:pPr>
      <w:r>
        <w:rPr>
          <w:rFonts w:hint="eastAsia"/>
        </w:rPr>
        <w:t>&gt;OTU015834</w:t>
      </w:r>
    </w:p>
    <w:p w14:paraId="62782125">
      <w:pPr>
        <w:rPr>
          <w:rFonts w:hint="eastAsia"/>
        </w:rPr>
      </w:pPr>
      <w:r>
        <w:rPr>
          <w:rFonts w:hint="eastAsia"/>
        </w:rPr>
        <w:t>CCTACGGGAGGCAGCAGTGGGGAATTGTTCGCAATGGGCTAACGCCTGACGCAGCAACGCCGCGTGGAGGATGAAGGTCTTCGGATTGTAAACTCCTGTTGCCCGGGACGAATGGCTCCAACCTAATACGTTGGAGTGTGACGGTACCTGCAGAGGAAGCCCCGGCTAACTCTGTGCCAGCAGCCGCGGTAATACAGAGGGGGCAAGCGTTGTTCGGAATTACTGGGCGTAAAGGGCGCGTAGGCGGCCTTCTAAGTCGGACGTGAAATCCCCAGGCTTAACTTGGGAACTGCGTCCGATACTGGAAGGCTCGAGTGCGGGAGAGGGATGTGGAATTCCAGGTGTAGCGGTGAAATGCGTAGATATCTGGAGGAACACCGGTGGCGAAGGCGGCATCCTGGACCGACACTGACGCTGAGGCGCGAAAGCCAGGGGAGCAAACGGGATTAGATACCCCAGTAGTCC</w:t>
      </w:r>
    </w:p>
    <w:p w14:paraId="566349B8">
      <w:pPr>
        <w:rPr>
          <w:rFonts w:hint="eastAsia"/>
        </w:rPr>
      </w:pPr>
      <w:r>
        <w:rPr>
          <w:rFonts w:hint="eastAsia"/>
        </w:rPr>
        <w:t>&gt;OTU015835</w:t>
      </w:r>
    </w:p>
    <w:p w14:paraId="3988D76C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TCGTTCGAATAGGGCGGTACCTTGACGGTACCTAACCAGAAAGCCACGGCTAACTACGTGCCAGCAGCCGCGGTAATACGTAGGGGCCTAGCGTTGTTCGGATTTACTGGGCGTAAAGCGCGTGTAGGCGGGCTGGAAAGTTGGGGGTGAAATCCCGAGGCTCAACCTCGGAACTGCCTCCTAGACTGCAAGTCTCGAGATCAGGAGAGGCGAGTGGAATTCCGAGTGTAGAGGTGAAATTCGTAGATATTCGGAGGAACACCAGTGGCGAAGGCGACTCGCTGGACTGATACTGACGCTGAGGTACGAAAGCGTGGGGAGCAAACAGGATTAGATACCCTAGTAGTCC</w:t>
      </w:r>
    </w:p>
    <w:p w14:paraId="36404F49">
      <w:pPr>
        <w:rPr>
          <w:rFonts w:hint="eastAsia"/>
        </w:rPr>
      </w:pPr>
      <w:r>
        <w:rPr>
          <w:rFonts w:hint="eastAsia"/>
        </w:rPr>
        <w:t>&gt;OTU015836</w:t>
      </w:r>
    </w:p>
    <w:p w14:paraId="5CC6C26F">
      <w:pPr>
        <w:rPr>
          <w:rFonts w:hint="eastAsia"/>
        </w:rPr>
      </w:pPr>
      <w:r>
        <w:rPr>
          <w:rFonts w:hint="eastAsia"/>
        </w:rPr>
        <w:t>CCTACGGGTGGCTGCAGTGGGGAATATTGCACAATGGGCGAAAGCCTGATGCAGCAACGCCGCGTGAGGGACGACGGCCTTCGGGTTGTAAACCTCTTTTAGTAGGGAAGAAGCGAAAGTGACGGTACCTGCAGAAAAAGCGCCGGCTAACTACGTGCCAGCAGCCGCGGTAATACGTAGGGCGCGAGCGTTGTTCGGAATTATTGGGCGTAAAGGGCGCGTAGGCGGCTCCATATGTCGGCGGTGAAAGCATACAGCTCAACTGTATTGAGCCGCGGAAACTGTGGGGCTTGAGGCTGGGAGGGGCTGGTGGAATTCCCTGTGTAGCGGTGAAATGCGTAGATATCGGGAGGAACACCGGTGGCGAAGGCGGCATCCTGGACCGGTATTGACGCTGAGGCGCGAAAGCCAGGGGAGCAAACGGGATTAGATACCCCTGTAGTCC</w:t>
      </w:r>
    </w:p>
    <w:p w14:paraId="1329A07A">
      <w:pPr>
        <w:rPr>
          <w:rFonts w:hint="eastAsia"/>
        </w:rPr>
      </w:pPr>
      <w:r>
        <w:rPr>
          <w:rFonts w:hint="eastAsia"/>
        </w:rPr>
        <w:t>&gt;OTU015837</w:t>
      </w:r>
    </w:p>
    <w:p w14:paraId="2200AA4D">
      <w:pPr>
        <w:rPr>
          <w:rFonts w:hint="eastAsia"/>
        </w:rPr>
      </w:pPr>
      <w:r>
        <w:rPr>
          <w:rFonts w:hint="eastAsia"/>
        </w:rPr>
        <w:t>CCTACGGGTGGCTGCAGTCGAGAATCTTCGGCAATGGGCGCAAGCCTGACCGAGCGATGCCGCGTGTGGGATGAAGGCCTTCGGGTTGTAAACCACTGTCGAGGGGGATTAAGGGAAACTTGAATGAACCCTGGAGGAAGGACGGGCTAAGTTCGTGCCAGCAGCCGCGGTAAGACGAACCGTCCGAACGTTATTCGGAATCACTGGGCTTACAGAGTTCGTAGGCGGCATGTTAGGTGAGGTGTGAAATCCCCCGGCTCAACCGAGGAATTGCGCTTCAAACCGGCGTGCTTGAGGAAGATAGAGGTGGGCGGAACTGATGGTGGAGCGGTGAAATGCGTTGATATCATCAGGAACACCGGAGGCGAAGGCGGCCCACTGGGTCTTTTCTGACGCTGAGGGACGAAAGCCAGGGGAGCGAACGGGATTAGATACCCCAGTAGTCC</w:t>
      </w:r>
    </w:p>
    <w:p w14:paraId="0226B216">
      <w:pPr>
        <w:rPr>
          <w:rFonts w:hint="eastAsia"/>
        </w:rPr>
      </w:pPr>
      <w:r>
        <w:rPr>
          <w:rFonts w:hint="eastAsia"/>
        </w:rPr>
        <w:t>&gt;OTU015838</w:t>
      </w:r>
    </w:p>
    <w:p w14:paraId="20498522">
      <w:pPr>
        <w:rPr>
          <w:rFonts w:hint="eastAsia"/>
        </w:rPr>
      </w:pPr>
      <w:r>
        <w:rPr>
          <w:rFonts w:hint="eastAsia"/>
        </w:rPr>
        <w:t>CCTACGGGTGGCTGCAGTAAGGAATATTGGACAATGGGCGAAAGCCTGATCCAGCAATGCCGCGTGAGTGATGAAGGCCTTAGGGTTGTAAAGCTCTTTTACCCGGGATGATAATGACAGTACCGGGAGAATAAGCTCCGGCTAACTTCGTGCCAGCAGCCGCGGTAATACGAAGGGTGCAAGCGTTACTCGGAATTACTGGGCGTAAAGGGTGCGCAGGCGGTTGGGTGTGTCAGATGTGAAATCCCGAGGCTCAACCTCGGAACTGCGTCTGAAACTACTCGACTAGAGTACTGGAGAGGGAAACGGAATTCACGGTGTAGCAGTGAAATGCGTAGATATTAGGAGGAACACCAGTGGCGAAGGCGACTTACTGGACTGTAACTGACGCTGAGGCGCGAAAGCGTGGGGAGCAAACAGGATTAGATACCCGTGTAGTCC</w:t>
      </w:r>
    </w:p>
    <w:p w14:paraId="6AD9ED44">
      <w:pPr>
        <w:rPr>
          <w:rFonts w:hint="eastAsia"/>
        </w:rPr>
      </w:pPr>
      <w:r>
        <w:rPr>
          <w:rFonts w:hint="eastAsia"/>
        </w:rPr>
        <w:t>&gt;OTU015839</w:t>
      </w:r>
    </w:p>
    <w:p w14:paraId="6C3AE7E1">
      <w:pPr>
        <w:rPr>
          <w:rFonts w:hint="eastAsia"/>
        </w:rPr>
      </w:pPr>
      <w:r>
        <w:rPr>
          <w:rFonts w:hint="eastAsia"/>
        </w:rPr>
        <w:t>CCTACGGGAGGCTGCAGTGGGGAATATTGGACAATGGGGGCAACCCTGATCCAGCAATGCCGCGTGAGTGATGAAGGCCTTCGGGTTGTAAAGCTCTTTTGCCAGGGACGATGATGACGGTACCTGGAGAATAAGCCCCGGCTAACTTCGTGCCAGCAGCCGCGGTAATACGAAGGGGGCTAGCGTTGTTCGGAATTACTGGGCGTAAAGGGCGCGTAGGCGGACATTTAAGTCAGAGGTGAAAGCCCAGGGCTCAACCTGGGAACTGCATCCAAAACTGGCGAGCTAGAGTATGGTAGAGGGTGGTGGAATTTCCTGTGTAGCGGTGAAATGCGCAGATATCAGGAGGAACACCGGTGGCGAAGGCGGCTTGCTGGGCCTTACCTGACGCTGAGGAGCGAAAGCGTGGGGAGCGAACAGGATTAGATACCCCAGTAGTCC</w:t>
      </w:r>
    </w:p>
    <w:p w14:paraId="1F90B9C6">
      <w:pPr>
        <w:rPr>
          <w:rFonts w:hint="eastAsia"/>
        </w:rPr>
      </w:pPr>
      <w:r>
        <w:rPr>
          <w:rFonts w:hint="eastAsia"/>
        </w:rPr>
        <w:t>&gt;OTU015840</w:t>
      </w:r>
    </w:p>
    <w:p w14:paraId="35573969">
      <w:pPr>
        <w:rPr>
          <w:rFonts w:hint="eastAsia"/>
        </w:rPr>
      </w:pPr>
      <w:r>
        <w:rPr>
          <w:rFonts w:hint="eastAsia"/>
        </w:rPr>
        <w:t>CCTACGGGTGGCAGCAGTAGGGAATTTTCCACAATGGGCGAAAGCCTGATGGAGCAACGCCGCGTGCAGGATGAATGCCTTAGGGTTGTAAACTGCTTTTATATGTGAAGATTTTGACGGTAGCATATGAATAAGGATCGGCTAATTCCGTGCCAGCAGCCGCGGTCATACGGAAGATCCAAGCGTTATCCGGAATTACTGGGCGTAAAGCGCGCGCAGGCGGTTGTTTAAGTCTGGTGTCTAAGTGCGGGGCTCAACCCCGTGATGCATCGGAAACTGGGCAACTTGAGTGCAGAAGAGGAGAGCGGAATTCCTGGTGTAGCGGTGAAATGCGTAGATATCAGGAGGAACACCGGTGGTGAAGACGGCTCTCTGGGCCGATACTGACGCTGAGGAGCGAAAGCGTGGGGAGCGAACAGGATTAGATACCCTGGTAGTCC</w:t>
      </w:r>
    </w:p>
    <w:p w14:paraId="38496ACF">
      <w:pPr>
        <w:rPr>
          <w:rFonts w:hint="eastAsia"/>
        </w:rPr>
      </w:pPr>
      <w:r>
        <w:rPr>
          <w:rFonts w:hint="eastAsia"/>
        </w:rPr>
        <w:t>&gt;OTU015841</w:t>
      </w:r>
    </w:p>
    <w:p w14:paraId="721CF791">
      <w:pPr>
        <w:rPr>
          <w:rFonts w:hint="eastAsia"/>
        </w:rPr>
      </w:pPr>
      <w:r>
        <w:rPr>
          <w:rFonts w:hint="eastAsia"/>
        </w:rPr>
        <w:t>CCTACGGGGGGCTGCAGTGGGGAATCTTGCGCAATGGTCTAACGACTGACGCAGCGACGCCGCGTGCGGGAGGAAGGTCTTCGGATCGTAAACCGCTGTCAGGGGGGACGAATGCTCCGGGGAGGCAATGCCTCGGGGTTGACGGTACCTCCAGAGGAAGCACCGGCTAACTCCGTGCCAGCAGCCGCGGTAATACGGAGGATGCAAGCGTTATCCGGAATGATTGGGCGTAAAGCGTCCGCAGGTGGCAATGTAAGTCTGCTGTTAAAGAGTGAGGCTCAACCTCATAAGAGCAGTGGAAACTACATAGCTAGAGTACGTTCGGGGCAGAGGGAATTCCTGGTGTAGCGGTGAAATGCGCAGATATCAGGAGGAACACCGATTGCGAAGGCAGCTCGCTGGGACGTAACTGACGCTGAGACGCGAAAGCGTGGGGAGCAAACAGGATTAGATACCCGAGTAGTCC</w:t>
      </w:r>
    </w:p>
    <w:p w14:paraId="50F7E335">
      <w:pPr>
        <w:rPr>
          <w:rFonts w:hint="eastAsia"/>
        </w:rPr>
      </w:pPr>
      <w:r>
        <w:rPr>
          <w:rFonts w:hint="eastAsia"/>
        </w:rPr>
        <w:t>&gt;OTU015842</w:t>
      </w:r>
    </w:p>
    <w:p w14:paraId="731A02F3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TTGTAGGTTAATACTCTGCAATTTTGACGTTACCGACAGAATAAGCACCGGCTAACTCTGTGCCAGCAGCCGCGGTAATACGTAGGGTCCGAGCGTTGTCCGGAGTTACTGGGCGTAAAGCGCGCGCAGGCGGCGGTGTAAGCATGGCGTGAAAGCCCCAGGCTCAACCTGGGAGGGTCGTCGTGGACTGCACCGCTTGAGGGCGGTAGGGGCTGGTGGAATGCCTGGTGTAGTGGTGAAATGCGTAGAGATCGGGAGGAACACCAGTGGCGAAGGCGGCCATCTGGGACAACACTGACGCTGAGGCACGAAAGCGTGGGGAGCAAACAGGATTAGATACCCGAGTAGTCC</w:t>
      </w:r>
    </w:p>
    <w:p w14:paraId="50D594C5">
      <w:pPr>
        <w:rPr>
          <w:rFonts w:hint="eastAsia"/>
        </w:rPr>
      </w:pPr>
      <w:r>
        <w:rPr>
          <w:rFonts w:hint="eastAsia"/>
        </w:rPr>
        <w:t>&gt;OTU015843</w:t>
      </w:r>
    </w:p>
    <w:p w14:paraId="10CE6853">
      <w:pPr>
        <w:rPr>
          <w:rFonts w:hint="eastAsia"/>
        </w:rPr>
      </w:pPr>
      <w:r>
        <w:rPr>
          <w:rFonts w:hint="eastAsia"/>
        </w:rPr>
        <w:t>CCTACGGGGGGCTGCAGTAGGGAATCTTCCGCAATGGACGCAAGTCTGACGGAGCAACGCCGCGTGAGTGATGAAGGTTTTCGGATCGTAAAGCTCTGTTGCCCTGGACGAACAGCATCAGGAGTAACTGCCTGGTGTGTGACGGTACAGGAGAAGAAAGCCCCGGCTAACTACGTGCCAGCAGCCGCGGTAATACGTAGGGGGCAAGCGTTATCCGGAATGATTGGGCGTAAAGCGTCTGTAGGTGGCCTTCCACGTCGGATGTGAAAGCTCACGGCTCAACCGTGAGATGCCATTCGATACGGGAAGGCTAGAGGTAGGTAGGGGAAAGTGGAATTCCTGGTGTAGCGGTGAAATGCGCAGATATCAGGAGGAACACCGGTGGCGAAGGCGGGTCTCTGGGCCGATACTGACGCTGAGGAGCGAAAGCGTGGGGAGCGAACAGGATTAGATACCCCGGTAGTCC</w:t>
      </w:r>
    </w:p>
    <w:p w14:paraId="4EFE2F68">
      <w:pPr>
        <w:rPr>
          <w:rFonts w:hint="eastAsia"/>
        </w:rPr>
      </w:pPr>
      <w:r>
        <w:rPr>
          <w:rFonts w:hint="eastAsia"/>
        </w:rPr>
        <w:t>&gt;OTU015844</w:t>
      </w:r>
    </w:p>
    <w:p w14:paraId="19718972">
      <w:pPr>
        <w:rPr>
          <w:rFonts w:hint="eastAsia"/>
        </w:rPr>
      </w:pPr>
      <w:r>
        <w:rPr>
          <w:rFonts w:hint="eastAsia"/>
        </w:rPr>
        <w:t>CCTACGGGGGGCAGCAGTGGGGAATTTTCCGCAATGGGCGAAAGCCTGACGGAGCAATGCCGCGTGGAGGTAGAAGGCCCACGGGTCGTGAACTTCTTTTCCCGGAGAAGAAGCAATGACGGTATCTGGGGAATAAGCATCGGCTAACTCTGTGCCAGCAGCCGCGGTAATACAGAGGATGCAAGCGTTATCCGGAATGATTGGGCGTAAAGCGTCTGTAGGTGGTTTGTCGCGTTGTTCGTGAAAACTCACAGCTTAACTGTGGGCGTGCGGGCGATACGGGCAGACTGGAGTACTGCAGGGGAGACTGGAATTCCTGGTGTAGCGGTGAAATGCGCAGATATCGGGAGGAACACCTATGGCGAAGGCAGCTCGCTGGGACGTTACTGACGCTGAGACGCGAAAGCGTGGGGAGCAAACAGGATTAGATACCCGAGTAGTCC</w:t>
      </w:r>
    </w:p>
    <w:p w14:paraId="7A21DE60">
      <w:pPr>
        <w:rPr>
          <w:rFonts w:hint="eastAsia"/>
        </w:rPr>
      </w:pPr>
      <w:r>
        <w:rPr>
          <w:rFonts w:hint="eastAsia"/>
        </w:rPr>
        <w:t>&gt;OTU015845</w:t>
      </w:r>
    </w:p>
    <w:p w14:paraId="65C36B2A">
      <w:pPr>
        <w:rPr>
          <w:rFonts w:hint="eastAsia"/>
        </w:rPr>
      </w:pPr>
      <w:r>
        <w:rPr>
          <w:rFonts w:hint="eastAsia"/>
        </w:rPr>
        <w:t>CCTACGGGTGGCTGCAGTGGGGAATCTTGCGCAATGGACGAAAGTCTGACGCAGCGACGCCGCGTGGGCGACGAAGGCCTTCGGGTTGTAAAGCCCTGTGGGGCGGGACGAACTCGTCGGGAGGTAATATCTCCCGGCGTTGACGGTACCGCCTTAGCAAGCACCGGCTAACTCTGTGCCAGCAGCCGCGGTAAGACAGAGGGTGCAAACGTTGCTCGGATTGACTGGGCGTAAAGCGCGTGTAGGTGGTCACGCCAGTCTGATGTGAAAGCCCCGGGCTCAACCCGGGAAGTGCGTTCGAAACTACTGGGCTTGAGTACCGGAGAGGGTGGCGGAATTCCCGGTGTAGAGGTGAAATTCGTAGATATCGGGAGGAACACCAGTGGCGAAGGCGGCCACCTGGACGGATACTGACGCTGAGACGCGAAAGCGTGGGTAGCAAACAGGATTAGATACCCCAGTAGTCC</w:t>
      </w:r>
    </w:p>
    <w:p w14:paraId="0239EC6B">
      <w:pPr>
        <w:rPr>
          <w:rFonts w:hint="eastAsia"/>
        </w:rPr>
      </w:pPr>
      <w:r>
        <w:rPr>
          <w:rFonts w:hint="eastAsia"/>
        </w:rPr>
        <w:t>&gt;OTU015846</w:t>
      </w:r>
    </w:p>
    <w:p w14:paraId="0BE83494">
      <w:pPr>
        <w:rPr>
          <w:rFonts w:hint="eastAsia"/>
        </w:rPr>
      </w:pPr>
      <w:r>
        <w:rPr>
          <w:rFonts w:hint="eastAsia"/>
        </w:rPr>
        <w:t>CCTACGGGTGGCTGCAGTGGGGAATTTTGGACAATGGGCGCAAGCCTGATCCAGCCATGCCGCGTGCAGGATGAAGGCCTTCGGGTTGTAAACTGCTTTTGTACGGAACGAAAAGACTCTGGTTAATACCTGGGGTCCATGACGGTACCGTAAGAATAAGCACCGGCTAACTACGTGCCAGCAGCCGCGGTAATACGTAGGGTGCGAGCGTTAATCGGAATTACTGGGCGTAAAGGGTGTGTAGGCGGTTTTGCAAGTTGGATGTGAAAGCCCTGGGCTTAACTCAGGAATAGCATTCAAGACTGCATGACTAGAGTATGGAAGAGGTTGGTGGAATTCCTAGTGTAGAGGTGAAATGCGTAGATATAGGAAGGAACACCAGTGGCGAAGGCGACCACCTGGACTGATACTGACACTGAGGTGCGAAAGCGTGGGGAGCAAACAGGATTAGATACCCCAGTAGTCC</w:t>
      </w:r>
    </w:p>
    <w:p w14:paraId="6087E8ED">
      <w:pPr>
        <w:rPr>
          <w:rFonts w:hint="eastAsia"/>
        </w:rPr>
      </w:pPr>
      <w:r>
        <w:rPr>
          <w:rFonts w:hint="eastAsia"/>
        </w:rPr>
        <w:t>&gt;OTU015847</w:t>
      </w:r>
    </w:p>
    <w:p w14:paraId="6415EB5D">
      <w:pPr>
        <w:rPr>
          <w:rFonts w:hint="eastAsia"/>
        </w:rPr>
      </w:pPr>
      <w:r>
        <w:rPr>
          <w:rFonts w:hint="eastAsia"/>
        </w:rPr>
        <w:t>CCTACGGGTGGCAGCAGTGAGGAATATTGCGCAATGGGCGAAAGCCTGACGCAGCGACGCCGCGTGGAGGATGAAGGCCCTCGGGTTGTAAACTCCTGTCAGTGGGGAAGAGTAAGGACGGTACCCACTGAGGAAGCTTCGGCTAACTACGTGCCAGCAGCCGCGGTAAGACGTAGGGAGCGAGCGTTGTCCGGAATTACTGGGCGTAAAGAGCTCGTAGGCGGGACCGTAAGTCCGAGAGGAAATCTCAAGGCTCAACTGGGAGAGGTCATCGGATACTGACAGACTTGAGGGAGGCAGAGGTCGGTGGAATTCCCGGTGTAGTGGTGAAATACGTAGAGATCGGGAGGAACACCAGTGGCGAAAGCGGCCGACTGGGCCTTACCTGACGCTGAGACGCGAAAGCGTGGGGAGCGAACCGGATTAGATACCCGAGTAGTCC</w:t>
      </w:r>
    </w:p>
    <w:p w14:paraId="11D8A9FE">
      <w:pPr>
        <w:rPr>
          <w:rFonts w:hint="eastAsia"/>
        </w:rPr>
      </w:pPr>
      <w:r>
        <w:rPr>
          <w:rFonts w:hint="eastAsia"/>
        </w:rPr>
        <w:t>&gt;OTU015848</w:t>
      </w:r>
    </w:p>
    <w:p w14:paraId="703DD7F4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CTAATACCTTGCTGTTTTGACGTTACCGACAGAATAAGCACCGGCTAACTCTGTGCCAGCAGCCGCGGTAATACGTAGGTGGCAAGCGTTGTCCGGATTTACTGGGCGTAAAGGATGTGTAGGCGGATATTTAAGTGAGATGTGAAATTCCCGGGCTTAACTTGGGAGCTGCATTTCAAACTGGGTATCTAGAGTGCGGGAGAGGAGAGTGGAATTCCTAGTGTAGCGGTGAAATGCGTAGATATGCGGAGGAACACCGATGGCGAAGGCAATCCCCTGGGCCTGTACTGACGCTCATGCACGAAAGCGTGGGGAGCAAACAGGATTAGATACCCCTGTAGTCC</w:t>
      </w:r>
    </w:p>
    <w:p w14:paraId="72108FB4">
      <w:pPr>
        <w:rPr>
          <w:rFonts w:hint="eastAsia"/>
        </w:rPr>
      </w:pPr>
      <w:r>
        <w:rPr>
          <w:rFonts w:hint="eastAsia"/>
        </w:rPr>
        <w:t>&gt;OTU015849</w:t>
      </w:r>
    </w:p>
    <w:p w14:paraId="31BC83DD">
      <w:pPr>
        <w:rPr>
          <w:rFonts w:hint="eastAsia"/>
        </w:rPr>
      </w:pPr>
      <w:r>
        <w:rPr>
          <w:rFonts w:hint="eastAsia"/>
        </w:rPr>
        <w:t>CCTACGGGGGGCAGCAGTGGGGAATCTTCGGCAATGGGCGCAAGCCTGACGCAGCAACGCCGCGTGAGGGATGACGGCCTTCGGGTTGTAAACCTCTTTCAGCAGGGACGAAGCGCAAGTGACGGTACCCACAGAAGAAGCCCCGGCTAACTACGTGCCAGCAGCCGCGGTAATACGTAGGGTGCGAGCGTTGTCCGGAATTATTGGGCGTAAAGCGCGTGTAGGCGGCCTTGTAAGTCTGATGTGAAAGCCCTGGGCTCAACCTGGGAACTGCATTGGAAACTGGCTTACTAGAGTGCGGTAGAGGGGTGTGGAATTCCCGGTGTAGCGGTGAAATGCGTAGAGATCGGGAGGAACATCCGTGGCGAAGGCGGCCATCTGGATCAACACTGACGCTGAGGCACGAAAGCGTGGGGAGCAAACAGGATTAGATACCCCTGTAGTCC</w:t>
      </w:r>
    </w:p>
    <w:p w14:paraId="08913167">
      <w:pPr>
        <w:rPr>
          <w:rFonts w:hint="eastAsia"/>
        </w:rPr>
      </w:pPr>
      <w:r>
        <w:rPr>
          <w:rFonts w:hint="eastAsia"/>
        </w:rPr>
        <w:t>&gt;OTU015850</w:t>
      </w:r>
    </w:p>
    <w:p w14:paraId="3FE9DE8D">
      <w:pPr>
        <w:rPr>
          <w:rFonts w:hint="eastAsia"/>
        </w:rPr>
      </w:pPr>
      <w:r>
        <w:rPr>
          <w:rFonts w:hint="eastAsia"/>
        </w:rPr>
        <w:t>CCTACGGGTGGCTGCAGTGAGGAATTTTGGACAATGGGGGAAACCCTGATCCAGCGACGCCGCGTGAGGGACGAAGGTCTTCGGATTGTAAACCTCTTTTGCCTGGGACTAACCGCCCTATAGAAATATAGGGAATGAATGTACCAGGCGAATAAGCCACGGCTAACTTCGTGCCAGCAGCCGCGGTAATACGAAGGTGGCAAGCGTTACTCGGAATTACTGGGCGTAAAGCGTGCGTAGGTGGTGGTTTAAGTCTGTCGTGAAAGCCCTGGGCTCAACCTGGGGTCGCACTGGAAACTGGGTGGCTTGAGTACAGAAGAGGAAAGTGGAATTCCACGTGTAGCGGTGAAATGCGTAGAGATTTGGAGGAACACCAGTGGCGAAGGCGACTTTCTGGTCTGTAACTGACACTGAGGCGCGAAAGCGTGGGGAGCAAACAGGATTAGATACCCCTGTAGTCC</w:t>
      </w:r>
    </w:p>
    <w:p w14:paraId="0AFC682C">
      <w:pPr>
        <w:rPr>
          <w:rFonts w:hint="eastAsia"/>
        </w:rPr>
      </w:pPr>
      <w:r>
        <w:rPr>
          <w:rFonts w:hint="eastAsia"/>
        </w:rPr>
        <w:t>&gt;OTU015851</w:t>
      </w:r>
    </w:p>
    <w:p w14:paraId="6E0FF04E">
      <w:pPr>
        <w:rPr>
          <w:rFonts w:hint="eastAsia"/>
        </w:rPr>
      </w:pPr>
      <w:r>
        <w:rPr>
          <w:rFonts w:hint="eastAsia"/>
        </w:rPr>
        <w:t>CCTACGGGGGGCTGCAGTAGGGAATCTTGCGCAATGGGCGAAAGCCTGACGCAGCGACGCCGCGTGTGGGATGACGGCCTTCGGGTTGTAAACCACTGTCGGGAGGGACGAATGCCCCGCAAGGGGAGTGACGGTACCTCCAAAGGAAGCACCGGCTAACTCCGTGCCAGCAGCCGCGGTAATACGGAGGGTGCGAGCGTTGTCCGGAATCACTGGGCGTAAAGGGCGCGTAGGCGGGCTGCCGCGTCCGGGGTGAAATCCACCGGCTCAACCGGTGAACGGCCTCGGATACGGGCGGCCTGGAGGCGGGTAGGGGCGGGCGGAACTCTGGGTGGAGCGGTGAAATGCGTAGATATCTGGAGGAACATCCGTGGCGAAAGCGGCTCACTGGGACGACACTGACGCTGAGGCTCGAAAGCGTGGGGAGCGAACGGGATTAGATACCCCTGTAGTCC</w:t>
      </w:r>
    </w:p>
    <w:p w14:paraId="790D24FF">
      <w:pPr>
        <w:rPr>
          <w:rFonts w:hint="eastAsia"/>
        </w:rPr>
      </w:pPr>
      <w:r>
        <w:rPr>
          <w:rFonts w:hint="eastAsia"/>
        </w:rPr>
        <w:t>&gt;OTU015852</w:t>
      </w:r>
    </w:p>
    <w:p w14:paraId="366FB6ED">
      <w:pPr>
        <w:rPr>
          <w:rFonts w:hint="eastAsia"/>
        </w:rPr>
      </w:pPr>
      <w:r>
        <w:rPr>
          <w:rFonts w:hint="eastAsia"/>
        </w:rPr>
        <w:t>CCTACGGGTGGCTGCAGTGGGGAATATTGGGCAATGGGCGCAAGCCTGACCCAGCGACGCCGCGTGGGTGATGAAGGCCTTCGGGTCGTAAAGCCCTGTCGGGCGGAAAGAACGCCTCGTGGGGGAAAACCCTGCGGGGGTGACGGTACCGCCGAAGGAAGCACCGGCCAACTCCGTGCCAGCAGCCGCGGTAAGACGGAGGGTGCAAGCGTTGCTCGGAATTACTGGGCGTAAAGGGCGCGTAGGCGGCCGCCTAAGTCAGACGTGAAATCCCCCGGCTCAACCTGGGAACTGCGTCTGATACTGGGTGGCTTGAATGCGGGAGAGGGATGTGGAATTCCAGGTGTAGCGGTGAAATGCGTAGAGATCGGGAGGAACATCTGTGGCGAAGGCGACTGCCTGGACCAGCACTGACACTGAGGCACGAAAGCGTGGGGAGCAAACAGGATTAGATACCCTTGTAGTCC</w:t>
      </w:r>
    </w:p>
    <w:p w14:paraId="6E12F4A1">
      <w:pPr>
        <w:rPr>
          <w:rFonts w:hint="eastAsia"/>
        </w:rPr>
      </w:pPr>
      <w:r>
        <w:rPr>
          <w:rFonts w:hint="eastAsia"/>
        </w:rPr>
        <w:t>&gt;OTU015853</w:t>
      </w:r>
    </w:p>
    <w:p w14:paraId="7D1C5067">
      <w:pPr>
        <w:rPr>
          <w:rFonts w:hint="eastAsia"/>
        </w:rPr>
      </w:pPr>
      <w:r>
        <w:rPr>
          <w:rFonts w:hint="eastAsia"/>
        </w:rPr>
        <w:t>CCTACGGGAGGCAGCAGTGGGGAATATTGCACAATGGGCGGAAGCCTGATGCAGCGACGCCGCGTGAGGGATGACGGCCTTCGGGTTGTAAACCTCTTTCGACCCTGACGAAGCGTGAGTGACGGTAGGGGGAGAAGAAGCACCGGCCAACTACGTGCCAGCAGCCGCGGTAAGACGTAGGGTGCGAGCGTTGTCCGGAATTATTGGGCGTAAAGAGCTCGTAGGCGGTCCGTCACGTCTGCTGTGAAAACTCGGGGCTCAACCCCGAGCCTGCAGTGGATACGGGCAGACTTGAGTTCGGTAGGGGAGACTGGAATTCCTGGTGTAGCGGTGAAATGCGCAGATATCGCTAGGAACGCCGGTGGCGAAGGCGGAAAGCTGGGCCGTTCCTGACGCTGAGGCGCGAAAGCTAGGGGAGCGAACCGGATTAGATACCCGAGTAGTCC</w:t>
      </w:r>
    </w:p>
    <w:p w14:paraId="106934EA">
      <w:pPr>
        <w:rPr>
          <w:rFonts w:hint="eastAsia"/>
        </w:rPr>
      </w:pPr>
      <w:r>
        <w:rPr>
          <w:rFonts w:hint="eastAsia"/>
        </w:rPr>
        <w:t>&gt;OTU015854</w:t>
      </w:r>
    </w:p>
    <w:p w14:paraId="73A53613">
      <w:pPr>
        <w:rPr>
          <w:rFonts w:hint="eastAsia"/>
        </w:rPr>
      </w:pPr>
      <w:r>
        <w:rPr>
          <w:rFonts w:hint="eastAsia"/>
        </w:rPr>
        <w:t>CCTACGGGAGGCAGCAGTGGGGAATATTGCACAATGGACGCAAGTCTGATGCAGCGACGCCGTGTGAGGGATGACGGCCTTCGGGTTGTAAACCTCTTTCGCCAGGGACGAAGCGCGAGTGACGGTACCTGGAGAAGAAGCGCCGGCCAACTACGTGCCAGCAGCCGCGGTAAGACGTAGGGCGCGAGCGTTGTCCGGATTCATTGGGCGTAAAGGGTGCGTAGGCGGCGCGGTAAGTCGGGTGTGAAATCTTGGAGCTTAACTCCGAAACTGCATTCGATACTGCCGTGCTTGAGGACTGGAAAGGTGAGTGGAATGCCGAGTGTAGAGGTGAAATTCGTAGATATTCGGCGGAACACCAGTGGCGAAGGCGACTCACTGGCCCGATACTGACGCTGAGGCGCGAAAGCGTGGGGAGCAAACAGGATTAGATACCCGTGTAGTCC</w:t>
      </w:r>
    </w:p>
    <w:p w14:paraId="71821546">
      <w:pPr>
        <w:rPr>
          <w:rFonts w:hint="eastAsia"/>
        </w:rPr>
      </w:pPr>
      <w:r>
        <w:rPr>
          <w:rFonts w:hint="eastAsia"/>
        </w:rPr>
        <w:t>&gt;OTU015855</w:t>
      </w:r>
    </w:p>
    <w:p w14:paraId="5DE8E069">
      <w:pPr>
        <w:rPr>
          <w:rFonts w:hint="eastAsia"/>
        </w:rPr>
      </w:pPr>
      <w:r>
        <w:rPr>
          <w:rFonts w:hint="eastAsia"/>
        </w:rPr>
        <w:t>CCTACGGGTGGCTGCAGTTGGGAATTTTGCGCAATGGACGAAAGTCTGACGCAGCGACGCCGCGTGGAGGATGAAGGCTCTAGGGTTGTAAACTCCTTTTGCTAGGGAGTAATTTGTGAACGTACCTAGCGAATAAGCACCGGCTAACTCCGTGCCAGCAGCCGCGGTAATACGGAGGGTGCGAACGTTGTCCGGATTTATTGGGTTTAAAGGGTGCGTAGGCGGTCCTGTAAGTCAGTGCTGAAATATCCCGGCTTAACCGGGAGGGTGGCATTGATACTGTAGGACTTGAGTGAAGTCGAGGTAGGCGGAATTGACGGTGTAGCGGTGAAATGCTTAGATATCGTCAAGAACACCGATAGTGAAGACAGCTTACTAACATTATATTGACGCTGATGGACGAAAGCGTGGGGATCAAACAGGATTAGATACCCCAGTAGTCC</w:t>
      </w:r>
    </w:p>
    <w:p w14:paraId="3A34890E">
      <w:pPr>
        <w:rPr>
          <w:rFonts w:hint="eastAsia"/>
        </w:rPr>
      </w:pPr>
      <w:r>
        <w:rPr>
          <w:rFonts w:hint="eastAsia"/>
        </w:rPr>
        <w:t>&gt;OTU015856</w:t>
      </w:r>
    </w:p>
    <w:p w14:paraId="139B8659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CTGGGTTGTAAACTTCTTTTATATGGGACGAAACCCCCGAATTCTTTCGGGACTGACGGTACCATAGGAATAAGCACCGGCTAACTCCGTGCCAGCAGCCGCGGTAATACGAAGGGTGCAAGCGTTGTTCGGAATCATTGGGCGTAAAGCGCGCGCAGGCGGATTTGTAAGTCAGATGTGAAATCTCGGGGCTCAACCTCGAAACTGCGTCTGAAACTACAAGTCTAGAATGTCGGAGGGGGTAGGGGAATTTCACGTGTAGGGGTAAAATCCGTAGAGATGTGAAGGAACACCGGTGGCGAAGGCGCCTACCTGGACGACTATTGACGCTGAGGCGCGAAAGCGTGGGGAGCAAACAGGATTAGATACCCCTGTAGTCC</w:t>
      </w:r>
    </w:p>
    <w:p w14:paraId="23275F43">
      <w:pPr>
        <w:rPr>
          <w:rFonts w:hint="eastAsia"/>
        </w:rPr>
      </w:pPr>
      <w:r>
        <w:rPr>
          <w:rFonts w:hint="eastAsia"/>
        </w:rPr>
        <w:t>&gt;OTU015857</w:t>
      </w:r>
    </w:p>
    <w:p w14:paraId="64451B3E">
      <w:pPr>
        <w:rPr>
          <w:rFonts w:hint="eastAsia"/>
        </w:rPr>
      </w:pPr>
      <w:r>
        <w:rPr>
          <w:rFonts w:hint="eastAsia"/>
        </w:rPr>
        <w:t>CCTACGGGTGGCTGCAGTGGGGAATATTGGGCAATGGGCGAAAGCCTGACCCAGCGACGCCGCGTGGGGGAAGAAGGTCTTCGGATCGTAAACCCTTGTTGGGGGGGGCGATGGGCATGTGTGCTAATACCACATGTGCTTGACGGTACCTCCTGAGGAAGCCCCGGCTAACTCCGTGCCAGCAGCCGCGGTAATACGGAGGGGGCAAGCGTTGCTCGGAATCACTGGGCGTAAAGGGCGCGTAGGCGGCCATTCAAGTCGGGGGTGAAAGCCCAGGGCTCAACCCTGGAATTGCCTTCGATACTGTATGGCTCGAGACCGGAAGAGGTAAGTGGAACTGCGAGTGTAGCGGTGAAATGCGCAGATATCAGGAGGAACACCCGTGGCGAAGGCGGCTCTCTGGTACGCAACTGACGCTGAGACGCGAAAGCGTGGGGAGCGAACAGGATTAGATACCCCAGTAGTCC</w:t>
      </w:r>
    </w:p>
    <w:p w14:paraId="77739FE8">
      <w:pPr>
        <w:rPr>
          <w:rFonts w:hint="eastAsia"/>
        </w:rPr>
      </w:pPr>
      <w:r>
        <w:rPr>
          <w:rFonts w:hint="eastAsia"/>
        </w:rPr>
        <w:t>&gt;OTU015858</w:t>
      </w:r>
    </w:p>
    <w:p w14:paraId="4B5A42F8">
      <w:pPr>
        <w:rPr>
          <w:rFonts w:hint="eastAsia"/>
        </w:rPr>
      </w:pPr>
      <w:r>
        <w:rPr>
          <w:rFonts w:hint="eastAsia"/>
        </w:rPr>
        <w:t>CCTACGGGGGGCTGCAGTCGAGAATCTTCGGCAATGGACGCAAGTCTGACCGAGCGACGTCGCGTGCGGGTTAAGGCCTTCGGGTTGTAAACCGCTGTCAGAGGGGAGGAAATCGCCGGGAGCTATCTCCCGGTGTTGACCGAGCCTCAAAGGAAGCACGGGCTAAGTTCGTGCCAGCAGCCGCGGTAATACGAACTGTGCGAACGTTATTCGGAATTATTGGGCGTAAAGGGCGCGTAGGCGGCTTGGCAAGTGGAAGGTGAAATCCCTCGGCTTAACCGAGGAACTGCCCTCCAAACTGCTTTGCTTGAGGCCGGGAGAGGTGAGTGGAATTCCCAGTGTAGCGGTGAAATGCGTAGATATTGGGAAGAACACCGGTGGCGTAGGCGGCCGACTGGACTGTAACTGACGCTGAGGCGCGAAAGCGTGGGGAGCAAACAGGATTAGATACCCGAGTAGTCC</w:t>
      </w:r>
    </w:p>
    <w:p w14:paraId="02588755">
      <w:pPr>
        <w:rPr>
          <w:rFonts w:hint="eastAsia"/>
        </w:rPr>
      </w:pPr>
      <w:r>
        <w:rPr>
          <w:rFonts w:hint="eastAsia"/>
        </w:rPr>
        <w:t>&gt;OTU015859</w:t>
      </w:r>
    </w:p>
    <w:p w14:paraId="51267FA4">
      <w:pPr>
        <w:rPr>
          <w:rFonts w:hint="eastAsia"/>
        </w:rPr>
      </w:pPr>
      <w:r>
        <w:rPr>
          <w:rFonts w:hint="eastAsia"/>
        </w:rPr>
        <w:t>CCTACGGGTGGCTGCAGTGGGGAATCTTGGACAATGGGCGCAAGCCTGATCCAGCCATGCCGCGTGAGTGATGAAGGCCCTAGGGTTGTAAAACTCTTTCGTGGGGGACGATAATGACGGTACCCCAAGAAGAAGCTCCGGCTAACTTCGTGCCAGCAGCCGCGGTAATACGAAGGGGGCTAGCGTTGTTCGGAATTACTGGGCGTAAAGCGCGCGCAGGCGGTCCTTTAAGTCTACCCGTGAAATGCCGGAGCTCAACTCCGTGCACGCCGGGGGATACTGGAGGACTGGAGACGAGTAGAGGCAAGCGGAATTCCGGGTGTAGCGGTGGAATGCGTAGATATCTGGAGGAACACCGGCGGCGAAGGCGGCTCACTGGCCATATACTGACGCTGAGATACGAAAGCGTGGGGATCAAACAGGATTAGATACCCTGGTAGTCC</w:t>
      </w:r>
    </w:p>
    <w:p w14:paraId="59F9D54D">
      <w:pPr>
        <w:rPr>
          <w:rFonts w:hint="eastAsia"/>
        </w:rPr>
      </w:pPr>
      <w:r>
        <w:rPr>
          <w:rFonts w:hint="eastAsia"/>
        </w:rPr>
        <w:t>&gt;OTU015860</w:t>
      </w:r>
    </w:p>
    <w:p w14:paraId="7EA88B0D">
      <w:pPr>
        <w:rPr>
          <w:rFonts w:hint="eastAsia"/>
        </w:rPr>
      </w:pPr>
      <w:r>
        <w:rPr>
          <w:rFonts w:hint="eastAsia"/>
        </w:rPr>
        <w:t>CCTACGGGTGGCTGCAGTGGGGAATCTTGCGCAATGGGGGAAACCCTGACGCAGCAACGCCGCGTGGGTGAAGAAGGCCTTCGGGTCGTAAACCCCTTTTGCCGGGGAAGATCATGACGGTACCCGGCGAATAAGCCACGGCTAACTACGTGCCAGCAGCCGCGGTAATACGTAGGTGGCAAGCGTTGTCCGGATTTATTGGGCGTAAAGAGCGCGCAGGCGGTCCGTTAAGTCCGAGGTGAAATCTCCCGGCTCAACTGGGAGGGGTCTTTGGATACTGGCGGACTCGAGGAGAGCAGAGGTGAGTGGAATTCTGGGTGTAGTGGTGAAATGCGTAGATATCCAGAGGAACACCAGCGGCGAAGGCGGCTCACTGGGCTCCACCTGACGCTGAGGCGCGAAAGCGTGGGGAGCGAACCGGATTAGATACCCTTGTAGTCC</w:t>
      </w:r>
    </w:p>
    <w:p w14:paraId="3BF5B567">
      <w:pPr>
        <w:rPr>
          <w:rFonts w:hint="eastAsia"/>
        </w:rPr>
      </w:pPr>
      <w:r>
        <w:rPr>
          <w:rFonts w:hint="eastAsia"/>
        </w:rPr>
        <w:t>&gt;OTU015861</w:t>
      </w:r>
    </w:p>
    <w:p w14:paraId="1491F62C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TGCTTTTGTACGGGAAGAAACTTCATTACGCGTAATGAACTGACAGTACCGGGAGAATAAGCCCCGGCTAACTCCGTGCCAGCAGCCGCGGTAATACGGAGGGGGCTAGCGTTGTTCGGAATTACTGGGCGTAAAGCGCACGTAGGCGGCTTTGTAAGTTAGAGGTGAAAGCCCGGAGCTCAACTCCGGAACTGCCTTTAAGACTGCATCGCTTGAACGTCGGAGAGGTAAGTGGAATTCCGAGTGTAGAGGTGAAATTCGTAGATATCGGAAGGAACATCAGTGGCGAAAGCGACTTCCTGGACCAATACTGACGCTCATGTGCGAAAGCGTGGGGAGCAAACAGGATTAGATACCCGGGTAGTCC</w:t>
      </w:r>
    </w:p>
    <w:p w14:paraId="2A005051">
      <w:pPr>
        <w:rPr>
          <w:rFonts w:hint="eastAsia"/>
        </w:rPr>
      </w:pPr>
      <w:r>
        <w:rPr>
          <w:rFonts w:hint="eastAsia"/>
        </w:rPr>
        <w:t>&gt;OTU015862</w:t>
      </w:r>
    </w:p>
    <w:p w14:paraId="551F7220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GGGTGAGGAAGCACCGGCTAACTCCGTGCCAGCAGCCGCGGTAAGACGAACCGTGCGAACGTTATTCGGAATCACTGGGCTTAAAGCGTGCGTAGGCGGCTCAGAAAGTTGGGTGTGAAATCCCTCGGCTCAACCGAGGAATTGCGCCCAAAACTACTGAGCTTGAGGGAGTTAGAGGTGAGCGGAACTCACGGTGGAGCGGTGAAATGCGTAGATATCGAGAGGAACACCTGCGGCGAAGGCGGGTTGCTGGGCTGACACTGACGCTGAGGCGCGAAAGCCAGGGGAGCGAACGGGATTAGATACCCCAGTAGTCC</w:t>
      </w:r>
    </w:p>
    <w:p w14:paraId="43FF1051">
      <w:pPr>
        <w:rPr>
          <w:rFonts w:hint="eastAsia"/>
        </w:rPr>
      </w:pPr>
      <w:r>
        <w:rPr>
          <w:rFonts w:hint="eastAsia"/>
        </w:rPr>
        <w:t>&gt;OTU015863</w:t>
      </w:r>
    </w:p>
    <w:p w14:paraId="3CAE94FE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GTTAATACCTTGCTGTTTTGACGTTACCGACAGAATAAGCACCGGCTAACTCTGTGCCAGCAGCCGCGGTAATACAGAGGGTGCAAGCGTTATTCGGATTCACTGGGCGTAAAGGGTGCGCAGGCGGCCGTGTGTGTCAGGTGTGAAATCCCGGAGCTCAACTCCGGAACTGCGCCTGAAACTACAGAGCTAGAGTATGGGAGAGGGAGGTAGAATTCCACGTGTAGCAGTGAAATGCGTAGAGATGTGGAGGAACACCGATGGCGAAGGCAGCCCCCTGGGCCAGCACTGACGCTCATGCACGAAAGCGTGGGGAGCAAACAGGATTAGATACCCCGGTAGTCC</w:t>
      </w:r>
    </w:p>
    <w:p w14:paraId="16FEE533">
      <w:pPr>
        <w:rPr>
          <w:rFonts w:hint="eastAsia"/>
        </w:rPr>
      </w:pPr>
      <w:r>
        <w:rPr>
          <w:rFonts w:hint="eastAsia"/>
        </w:rPr>
        <w:t>&gt;OTU015864</w:t>
      </w:r>
    </w:p>
    <w:p w14:paraId="7902E7E2">
      <w:pPr>
        <w:rPr>
          <w:rFonts w:hint="eastAsia"/>
        </w:rPr>
      </w:pPr>
      <w:r>
        <w:rPr>
          <w:rFonts w:hint="eastAsia"/>
        </w:rPr>
        <w:t>CCTACGGGGGGCTGCAGTGGGGAATCTTGCGCAATGGCCGAAAGGCTGACGCAGCGACGCCGCGTGCGGGAGGACGCCCTTCGGGGTGTAAACCGCTGTCAGCGGGGACGAACCCCTGGGGGAGGAAATGCCCTCAGGCTGACGGTACCCGCAGAGGAAGCACCGGCTAACTCCGTGCCAGCAGCCGCGGTAATACGTAGGGGGCAAGCGTTGTCCGGAATCACTGGGCGTAAAGCGCGCGCAGGCGGCTGTCTACGTCCGGGGTGAAAGCCCAGAGCTCAACCTGGGAATTGCATCCAAAACTGTCTGACTAGAGTACGGTAGAGGTAAGCGGAACTGATGGTGGAGCGGTGAAATGCGTTGATATCATCAGGAACACCGGTGGCGAAAGCGACAGACTGGATCTCTTCTAACGCTGAGGCGCGAAAGCTAGGGGAGCAAACGGGATTAGATACCCCAGTAGTCC</w:t>
      </w:r>
    </w:p>
    <w:p w14:paraId="14DEB6E6">
      <w:pPr>
        <w:rPr>
          <w:rFonts w:hint="eastAsia"/>
        </w:rPr>
      </w:pPr>
      <w:r>
        <w:rPr>
          <w:rFonts w:hint="eastAsia"/>
        </w:rPr>
        <w:t>&gt;OTU015865</w:t>
      </w:r>
    </w:p>
    <w:p w14:paraId="06B59703">
      <w:pPr>
        <w:rPr>
          <w:rFonts w:hint="eastAsia"/>
        </w:rPr>
      </w:pPr>
      <w:r>
        <w:rPr>
          <w:rFonts w:hint="eastAsia"/>
        </w:rPr>
        <w:t>CCTACGGGCGGCTGCAGTGGGGAATATTGCGCAATGGGGGCAACCCTGACGCAGCCATGCCGCGTGTGTGAAGAAGGCCTTCGGGTTGTAAAGCACTTTCAATGGGGAAGAAAAGCGTAGCGTTAATAGCGCTGCGCCGTGACGTTACCCATAGAAGAAGCACCGGCTAACTCCGTGCCAGCAGCCGCGGTAATACGAAGGGGGCTAGCGTTGTTCGGAATTACTGGGCGTAAAGGGCGCGTAGGCGGCGCGTTAAGTCAGATGTGAAAGCCCTGGGCTCAACCGAGGAATAGCGCCCTAAACTACTTCGCTTGAGGAGGCTAGAGGTGAGCAGAACAGATGGTGGAGCGGTGAAATGCGCAGATATTCGGAGGAACACCAGTGGCGAAGGCGGCCAACTGGACCGGCATTGACGCTCATGTACGAAAGCGTGGGTAGCAAACAGGATTAGATACCCCAGTAGTCC</w:t>
      </w:r>
    </w:p>
    <w:p w14:paraId="11D962AD">
      <w:pPr>
        <w:rPr>
          <w:rFonts w:hint="eastAsia"/>
        </w:rPr>
      </w:pPr>
      <w:r>
        <w:rPr>
          <w:rFonts w:hint="eastAsia"/>
        </w:rPr>
        <w:t>&gt;OTU015866</w:t>
      </w:r>
    </w:p>
    <w:p w14:paraId="041B3528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TGGGTCACGAGCGTTATCCGGTGTAACTGGGCGTAAAGAGTATGTAGGCGGTGCGGTAAGTCTTCTGTGAAATCTCCAGGCTCAACCTGGAGCGGTCAGGGGAAACTGCCGTGCTGGAGTGTGGGAGAGGTGCGTGGAATTCCCGGTGTAGCGGTGAAATGCGTAGATATCAGGAGGAACACCAATGGCGAAGGCAGTGTTCTGGGCCAGTACTGACGCTGAGGAGCGAAAGCGTGGGTAGCAAACAGGATTAGATACCCCTGTAGTCC</w:t>
      </w:r>
    </w:p>
    <w:p w14:paraId="23A38FCD">
      <w:pPr>
        <w:rPr>
          <w:rFonts w:hint="eastAsia"/>
        </w:rPr>
      </w:pPr>
      <w:r>
        <w:rPr>
          <w:rFonts w:hint="eastAsia"/>
        </w:rPr>
        <w:t>&gt;OTU015867</w:t>
      </w:r>
    </w:p>
    <w:p w14:paraId="4FFD800D">
      <w:pPr>
        <w:rPr>
          <w:rFonts w:hint="eastAsia"/>
        </w:rPr>
      </w:pPr>
      <w:r>
        <w:rPr>
          <w:rFonts w:hint="eastAsia"/>
        </w:rPr>
        <w:t>CCTACGGGTGGCAGCAGTGGGGAATCTTGCCCAATGGGCGCAAGCCTGAGGCAGCGACGCCGCGTGAGGGAAGAAGGCCTTCGGGTTGTAAACCTCTTTCAGGAGGGACGAAGCCACTCGGGTTAATAGCCCAGAGGGTGACGGTACCTCCAGAAGAAGCCCCGGCTAACTACGTGCCAGCAGCCGCGGTAATACGTAGGGGGCAAGCGTTGTCCGGATTTACTGGGCGTAAAGAGCGTGTAGGCGGCCTGCTAAGTCGAACGTGAAATCCCCGGGCTCAACCCGGGAACTGCGTCCGATACTGGTTGGCTTGAATCCGGGAGAGGGATGTGGAATTCCAGGTGTAGCGGTGAAATGCGCAGATATCAGGAGGAACACCGGTGGCGAAGGCGGTTCTCTGGGACGGTACTGACGCTGAGGCACGAAGGCTAGGGGAGCAAACGGGATTAGATACCCCAGTAGTCC</w:t>
      </w:r>
    </w:p>
    <w:p w14:paraId="771C1A5A">
      <w:pPr>
        <w:rPr>
          <w:rFonts w:hint="eastAsia"/>
        </w:rPr>
      </w:pPr>
      <w:r>
        <w:rPr>
          <w:rFonts w:hint="eastAsia"/>
        </w:rPr>
        <w:t>&gt;OTU015868</w:t>
      </w:r>
    </w:p>
    <w:p w14:paraId="421F9DFD">
      <w:pPr>
        <w:rPr>
          <w:rFonts w:hint="eastAsia"/>
        </w:rPr>
      </w:pPr>
      <w:r>
        <w:rPr>
          <w:rFonts w:hint="eastAsia"/>
        </w:rPr>
        <w:t>CCTACGGGGGGCTGCAGTGGGGAATCTTGCGCAATGGGCGAAAGCCTGATGCAGCGACGCCGCGTGAGGGATGACGGCCTTCGGGTTGTAAACCTCTTTCGCCAAGGACGAAGGGTGACTGACGGTACTTGGAGAAGAAGCACCGGCTAACTACGTGCCAGCAGCCGCGGTAATACGTAGGGTGCGAGCGTTGTCCGGAATTATTGGGCGTAAAGGGCGCGTAGGCGGTTGGGTAAGTCGGGTGTGAAAGCCCTGGGCTTAACCTGGGAATGGCATTCGAGACTACCTAGCTAGAGTTCGGCAGAGGGAAGCGGAATTTCCGGTGTAGCGGTGAAATGCGTAGATATCGGAAGGAACATCAGTGGCGAAAGCGGCTTCCTGGACCAGAACTGACGATCAGGCACGAAAGCGTGGGGAGCAAACAGGATTAGATACCCGTGTAGTCC</w:t>
      </w:r>
    </w:p>
    <w:p w14:paraId="453005B0">
      <w:pPr>
        <w:rPr>
          <w:rFonts w:hint="eastAsia"/>
        </w:rPr>
      </w:pPr>
      <w:r>
        <w:rPr>
          <w:rFonts w:hint="eastAsia"/>
        </w:rPr>
        <w:t>&gt;OTU015869</w:t>
      </w:r>
    </w:p>
    <w:p w14:paraId="47207A31">
      <w:pPr>
        <w:rPr>
          <w:rFonts w:hint="eastAsia"/>
        </w:rPr>
      </w:pPr>
      <w:r>
        <w:rPr>
          <w:rFonts w:hint="eastAsia"/>
        </w:rPr>
        <w:t>CCTACGGGAGGCAGCAGTCGGGAATCTTGCGCAATGGGCGAAAGCCTGACGCAGCAACACCGTGTGAGTGATGAAGGCCTTAGGGTTGTAAAGCTCTTTCGGCGGGGACGATAATGACGGTACCCCATGAATAAGCCCCGGCTAACTACGTGCCAGCAGCCGCGGTGATACGTAGGGGGCGAGCGTTGTCCGGATTTACTGGGCGTAAAAGGCTCGTAGGTGGCTCGTTCAGTCGAGCGTGAAATCTCCCGGCTTAACTGGGAGGGGTCGTTCGATACTAGCGGGCTCGAGGCCGGTAGAGGGAAGCGGAATTCCGGGTGTAGTGGTGGAATACGTAGATATCCGGAGGAACACCAGTGGCGAAGGCGGCTTCCTGGACCGGTTCTGACACTGAGGAGCGAAAGCGTGGGGAGCGATCCGGATTAGATACCCTAGTAGTCC</w:t>
      </w:r>
    </w:p>
    <w:p w14:paraId="4FC78A92">
      <w:pPr>
        <w:rPr>
          <w:rFonts w:hint="eastAsia"/>
        </w:rPr>
      </w:pPr>
      <w:r>
        <w:rPr>
          <w:rFonts w:hint="eastAsia"/>
        </w:rPr>
        <w:t>&gt;OTU015870</w:t>
      </w:r>
    </w:p>
    <w:p w14:paraId="20F4854D">
      <w:pPr>
        <w:rPr>
          <w:rFonts w:hint="eastAsia"/>
        </w:rPr>
      </w:pPr>
      <w:r>
        <w:rPr>
          <w:rFonts w:hint="eastAsia"/>
        </w:rPr>
        <w:t>CCTACGGGGGGCTGCAGTGGGGAATCTTGCGCAATGGGCGAAAGCCTGACGCAGCGACGCCGCGTGGGGGATGAAGGCCCTCGGGTTGTAAACCCCTTTCAGCGGGGACGAAGCGAAAGTGACGGTACCCGCAGAAGAAGCCCCGGCTAACTACGTGCCAGCAGCCGCGGTAAGACGTAGGGGGCGAGCGTTGTCCGGATTTATTGGGCGTAAAGCGCGCGCAGGCGGCTCGGTCAGTCGGATGTGAAAACCTGTGGCTTAACTCTGGGCCTGCAGTCGATACGGGCAGACTTGAGTTCGGTAGGGGAGACTGGAATTCCTGGTGTAGCGGTGGAATGCGTAGAGATCGGGAAGAACATCGGTGGCGAAGGCGGCCTGCTGGGCTCTTGCTGACACTGATGCGCGACAGCGTGGGGAGCAAACAGGATTAGATACCCCAGTAGTCC</w:t>
      </w:r>
    </w:p>
    <w:p w14:paraId="53A365C3">
      <w:pPr>
        <w:rPr>
          <w:rFonts w:hint="eastAsia"/>
        </w:rPr>
      </w:pPr>
      <w:r>
        <w:rPr>
          <w:rFonts w:hint="eastAsia"/>
        </w:rPr>
        <w:t>&gt;OTU015871</w:t>
      </w:r>
    </w:p>
    <w:p w14:paraId="7E13235B">
      <w:pPr>
        <w:rPr>
          <w:rFonts w:hint="eastAsia"/>
        </w:rPr>
      </w:pPr>
      <w:r>
        <w:rPr>
          <w:rFonts w:hint="eastAsia"/>
        </w:rPr>
        <w:t>CCTACGGGGGGCTGCAGTAGGGAATATTGGTCAATGGGTGAGAGCCTGAACCAGCCATGCCGCGTGCAGGAAGACGGCCTTCTGGGTTGTAAACTGCTTTTGTCAGGGGATAAAATTTCCTTGCGAGGAAAATTGAAGGTACCTGGCGAATAAGCCACGGCTAACTACGTGCCAGCAGCCGCGGTAATACGTAGGTGGCAAGCGTTGTCCGGAATTATTGGGCGTAAAGAGCTCGTAGGCGGCTTGTCGCGTCGACTGTGAAAACCCGCGGCTCAACCGCGGGCCTGCAGCCGATACGGGCAGGCTAGAGTTCGGTAGGGGAGACTGGAATTCCTGGTGTAGCAGTGAAATGCGTAGATATCAGGAGGAATACCGATGGCGAAGGCAGGTCTCTGGGCTGACACTGACGCTCATGCACGAAAGCGTGGGGAGCAAACAGGATTAGATACCCCAGTAGTCC</w:t>
      </w:r>
    </w:p>
    <w:p w14:paraId="0CA40EA1">
      <w:pPr>
        <w:rPr>
          <w:rFonts w:hint="eastAsia"/>
        </w:rPr>
      </w:pPr>
      <w:r>
        <w:rPr>
          <w:rFonts w:hint="eastAsia"/>
        </w:rPr>
        <w:t>&gt;OTU015872</w:t>
      </w:r>
    </w:p>
    <w:p w14:paraId="142074BD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CGAAGCGCAAGTGACGGTACCTGCAGAAGAAGCGCCGGCCAACTACGTGCCAGCAGCCGCGGTAAGACGTAGGGCGCAAGCGTTGTCCGGATTTATTGGGCGTAAAGAGCTCGTAGGCGGCTTGTTGCGTCGGCTGTGAAAGCCCACGGCTTAACTGTGGGTTGGCAGCTGATACGGGCAGGCTGGAGTTCGGTAGGGGAGACTGGAATTCCTGGTGTAGCGGTGAAATGCGCAGATATCTGGAGGAACACCGGTGGCGAAGGCGGCATCCTGGACCGGCATTGACGCTGAGGCGCGAAAGCTAGGGTAGCAAACGGGATTAGATACCCGTGTAGTCC</w:t>
      </w:r>
    </w:p>
    <w:p w14:paraId="74011236">
      <w:pPr>
        <w:rPr>
          <w:rFonts w:hint="eastAsia"/>
        </w:rPr>
      </w:pPr>
      <w:r>
        <w:rPr>
          <w:rFonts w:hint="eastAsia"/>
        </w:rPr>
        <w:t>&gt;OTU015873</w:t>
      </w:r>
    </w:p>
    <w:p w14:paraId="7C670FF6">
      <w:pPr>
        <w:rPr>
          <w:rFonts w:hint="eastAsia"/>
        </w:rPr>
      </w:pPr>
      <w:r>
        <w:rPr>
          <w:rFonts w:hint="eastAsia"/>
        </w:rPr>
        <w:t>CCTACGGGTGGCTGCAGTGGGGAATTTTGCGCAATGGGCGAAAGCCTGACGCAGTAACGCCGCGTGGAGGATGAAGGCCTTCGGGTCGTAAACTCCTGTCAGGGGGAAAGACAACTATGTGTCAAATAACCACATAGTTAGACGGTACCCCCAAAGGAAGCCCCGGCTAATTCCGTGCCAGCAGCCGCGGTAATACGTAGGAGGCGAGCGTTATCCGGATTCACTGGGCGTAAAGCGCATGTAGGCGGCTGGTTAAGTCGTGTGTTAAAGCCCCTCGCTCAACGGGGGGAGGTCATACGAGACTAATCGGCTTGAGGACAGCAGAGGAGCGTGGAACTCCCGGTGTAGCGGTGGAATGCGTAGAGATCGGGAAGAACACCAGTGGCGAAGGCGGTCTGCTGGGCCGTTGCTGACGCTGAGGCGCGACAGCGTGGGGAGCAAACAGGATTAGATACCCGTGTAGTCC</w:t>
      </w:r>
    </w:p>
    <w:p w14:paraId="71B5E7FE">
      <w:pPr>
        <w:rPr>
          <w:rFonts w:hint="eastAsia"/>
        </w:rPr>
      </w:pPr>
      <w:r>
        <w:rPr>
          <w:rFonts w:hint="eastAsia"/>
        </w:rPr>
        <w:t>&gt;OTU015874</w:t>
      </w:r>
    </w:p>
    <w:p w14:paraId="485D6DFF">
      <w:pPr>
        <w:rPr>
          <w:rFonts w:hint="eastAsia"/>
        </w:rPr>
      </w:pPr>
      <w:r>
        <w:rPr>
          <w:rFonts w:hint="eastAsia"/>
        </w:rPr>
        <w:t>CCTACGGGGGGCAGCAGTGGGGAATATTGGACAATGGGCGAAAGCCTGATCCAGCGACGCCGCGTGTGTGAAGAAGGCCTGCGGGTTGTAAAGCACTTTCGATGGGAACGAAATGTGCCGGGCTAATACCCCGGCAAGCTGACGTTACTCAATGAAGAAGCACCGGCTAACTCTGTGCCAGCAGCCGCGGTAAGACAGAGGTGCCAAGCGTTAGGCGGAATTACTGGGCGTAAAGCGTGCGCAGGCGGTTCGCCAAGTCAGGTGTGAAATCCCCGGGCTTAACCTGGGAATTGCGCTTGAAACTACGGGGCTGGAGTGTGGCAGAGGGAGGTGGAATTCCACGTGTAGCGGTGAAATGCGCAGATATCAGGAGGAACACCGATGGCGAAGGCAGCTCGCTGGGACGGTACTGACGCTGAGGCGCGAAAGCGTGGGGAGCAAACAGGATTAGATACCCCGGTAGTCC</w:t>
      </w:r>
    </w:p>
    <w:p w14:paraId="40027DEF">
      <w:pPr>
        <w:rPr>
          <w:rFonts w:hint="eastAsia"/>
        </w:rPr>
      </w:pPr>
      <w:r>
        <w:rPr>
          <w:rFonts w:hint="eastAsia"/>
        </w:rPr>
        <w:t>&gt;OTU015875</w:t>
      </w:r>
    </w:p>
    <w:p w14:paraId="3691DFAF">
      <w:pPr>
        <w:rPr>
          <w:rFonts w:hint="eastAsia"/>
        </w:rPr>
      </w:pPr>
      <w:r>
        <w:rPr>
          <w:rFonts w:hint="eastAsia"/>
        </w:rPr>
        <w:t>CCTACGGGTGGCTGCAGTGAGGAATATTGGTCAATGGACGCAAGTCTGAACCAGCCATGCCGCGTGAAGGATGAAGGCGTTCTGCGTTGTAAACTTCTTTTATCTGGGAAGAAACCTACGATTTCTATTGTAGCCGACGGTACCAGAGGAATAAGCACCGGCTAACTCTGTGCCAGCAGCCGCGGTAAGACAGAGGGTGCAAACGTTGTTCGGAATTACTGGGCGTAAAGCGCGTGTAGGCGGCCTTCTAAGTCGGACGTGAAAGCCCCAGGCTTAACCTGGGAACTGCGTCCGATACTGGGAGGCTTGGATTCGGGAGAGGGATGCGGAATTCCCGGTGTAGCGGTGAAATGCGTAGATATCGGGAGGAACACCGTTGGCGAAGGCGACTTTCTGGGCTGCTACTGACGCTGAGGCGCGAAAGCCAGGGGAGCGAACAGGATTAGATACCCGTGTAGTCC</w:t>
      </w:r>
    </w:p>
    <w:p w14:paraId="52EDD5FF">
      <w:pPr>
        <w:rPr>
          <w:rFonts w:hint="eastAsia"/>
        </w:rPr>
      </w:pPr>
      <w:r>
        <w:rPr>
          <w:rFonts w:hint="eastAsia"/>
        </w:rPr>
        <w:t>&gt;OTU015876</w:t>
      </w:r>
    </w:p>
    <w:p w14:paraId="516253CE">
      <w:pPr>
        <w:rPr>
          <w:rFonts w:hint="eastAsia"/>
        </w:rPr>
      </w:pPr>
      <w:r>
        <w:rPr>
          <w:rFonts w:hint="eastAsia"/>
        </w:rPr>
        <w:t>CCTACGGGGGGCTGCAGTGGGGAATCTTGCGCAATGGCCGAAAGGCTGACGCAGCGACGCCGCGTGCGGGAGGACGCTCTTCGGGTTGTAAACCGCTGTCAGAGGGGAGGAAATGAGTAGGGGTTATCCCCTGCACTTGACCGATCCTCAGAGGAAGTACGGGCTAAGTTCGTGCCAGCAGCCGCGGTAATACGTAGGGGGCAAGCGTTATCCGGAATCATTGGGCGTAAAGGGTGCGTAGGCGGCCCTGTGGGTCAGAGGTTAAAGGCTACGGCTCAACCGGGTGAGGCCATTGGAAACTGACAGGCTGGAGGGCAGTAGAGGTAGGCGGAATTCCGGGTGGAGTGGTGAAATGCGTAGAGATCCGGAGGAACACCAGAGGCGAAGGCGGCCTACTGGGCTGCACCTGACGCTGAGCCGCGAAAGCCAGGGGAGCGAACGGGATTAGATACCCCAGTAGTCC</w:t>
      </w:r>
    </w:p>
    <w:p w14:paraId="64F4343D">
      <w:pPr>
        <w:rPr>
          <w:rFonts w:hint="eastAsia"/>
        </w:rPr>
      </w:pPr>
      <w:r>
        <w:rPr>
          <w:rFonts w:hint="eastAsia"/>
        </w:rPr>
        <w:t>&gt;OTU015877</w:t>
      </w:r>
    </w:p>
    <w:p w14:paraId="6EA796C7">
      <w:pPr>
        <w:rPr>
          <w:rFonts w:hint="eastAsia"/>
        </w:rPr>
      </w:pPr>
      <w:r>
        <w:rPr>
          <w:rFonts w:hint="eastAsia"/>
        </w:rPr>
        <w:t>CCTACGGGTGGCTGCAGTGGGGAATCTTGCGCAATGGGCGAAAGCCTGACGCAGCCATGCCGCGTGGATGATGAAGGTCTTAGGATTGTAAAATCCTTTCACCGGGGACGATAATGACGGTACCCGGAGAATAAGCCCCGGCTAACTTCGTGCCAGCAGCCGCGGTAATACGAGGGGGGCGAGCGTTGTTCGGAATTATTGGGCGTAAAGGGCGCGTAGGCGGTGTGGCAAGTCAGGTGTGAAACCTCCAGGCTCAACTTGGAGCTTGCATCTGAAACTGCCGTGCTAGAGTGTGGGAGAGGAGAGTGGAATTCCTGGTGTAGCGGTGAAATGCGTAGATATCAGGAGGAACACCGGTGGCGAAGGCGGCTCTCTGGACCACAACTGACGCTGAGGCGCGAAAGCTAGGGTAGCAAACAGGATTAGATACCCCAGTAGTCC</w:t>
      </w:r>
    </w:p>
    <w:p w14:paraId="09D65465">
      <w:pPr>
        <w:rPr>
          <w:rFonts w:hint="eastAsia"/>
        </w:rPr>
      </w:pPr>
      <w:r>
        <w:rPr>
          <w:rFonts w:hint="eastAsia"/>
        </w:rPr>
        <w:t>&gt;OTU015878</w:t>
      </w:r>
    </w:p>
    <w:p w14:paraId="3786A139">
      <w:pPr>
        <w:rPr>
          <w:rFonts w:hint="eastAsia"/>
        </w:rPr>
      </w:pPr>
      <w:r>
        <w:rPr>
          <w:rFonts w:hint="eastAsia"/>
        </w:rPr>
        <w:t>CCTACGGGGGGCTGCAGTGGGGAATCTTGCACAATGGGGGCAACCCTGATGCAGCGACGCCGCGTGAGTGATGAAGCCCTTCGGGGTGTAAAGCTCTTTCGGCAGGAACGATAATGACGGTACCTGAAGAAGAAGCTGCGGCTAACTACGTGCCAGCAGCCGCGGTAATACGTAGGCAGCAAGCGTTGTCCGGATTTACTGGGCGTAAAGAGCGCGTAGGCGGCTTGTTAAGTGTGAAGTGAAATCTCCAGGGCTCAACCCGGAAACCGCTTTACATACTGGCAAGCTTGAGGAATGCAGAGGTTAGTGGAATTCCTGGTGTAGCGGTGAAATGCGCAGATATCAGGAGGAAGACCGGTGGCGAAGGCGGCCTGCTGGGCAGATACTGACACTGAGGCGCGACAGCGTGGGGAGCAAACAGGATTAGATACCCCTGTAGTCC</w:t>
      </w:r>
    </w:p>
    <w:p w14:paraId="704B627C">
      <w:pPr>
        <w:rPr>
          <w:rFonts w:hint="eastAsia"/>
        </w:rPr>
      </w:pPr>
      <w:r>
        <w:rPr>
          <w:rFonts w:hint="eastAsia"/>
        </w:rPr>
        <w:t>&gt;OTU015879</w:t>
      </w:r>
    </w:p>
    <w:p w14:paraId="6F67565C">
      <w:pPr>
        <w:rPr>
          <w:rFonts w:hint="eastAsia"/>
        </w:rPr>
      </w:pPr>
      <w:r>
        <w:rPr>
          <w:rFonts w:hint="eastAsia"/>
        </w:rPr>
        <w:t>CCTACGGGTGGCAGCAGTGGGGAATATTGGACAATGGGGGAAACCCTGATCCAGCGATGCCGCGTGGGTGAAGAAGGCCTGCGGGTTGTAAAGCCCTTTCAGTGGGGAAGAAAAACGGGGTGTGAAAAGCGCTTCGTCTTGACGTTACCCACAGAAGAAGCACCGGCTAACTCCGTGCCAGCAGCCGCGGTAATACGGAGGGGGCAAGCGTTGTCCGGACTCACTGGGCGTAAAGGGTGCGCAGGCGGCCCGGTGCGTCAGCACTGAAAGCGCTCGGCTTAACCGAGCGAGGCGTGCTGATACGACCGAGCTTGAGGCTCTGAGAGGGTGGCGGAACTCCTGGTGTAGTGGTGAAATGCGTAGAGATCAGGAAGAACACCCGTGGCGCAAGCGGCCACCTGGCAGAGACCTGACGCTGAGGCACGAAAGCGTGGGGAGCGAACCGGATTAGATACCCTGGTAGTCC</w:t>
      </w:r>
    </w:p>
    <w:p w14:paraId="2A189C90">
      <w:pPr>
        <w:rPr>
          <w:rFonts w:hint="eastAsia"/>
        </w:rPr>
      </w:pPr>
      <w:r>
        <w:rPr>
          <w:rFonts w:hint="eastAsia"/>
        </w:rPr>
        <w:t>&gt;OTU015880</w:t>
      </w:r>
    </w:p>
    <w:p w14:paraId="7CF63D37">
      <w:pPr>
        <w:rPr>
          <w:rFonts w:hint="eastAsia"/>
        </w:rPr>
      </w:pPr>
      <w:r>
        <w:rPr>
          <w:rFonts w:hint="eastAsia"/>
        </w:rPr>
        <w:t>CCTACGGGAGGCAGCAGTAGGGAATCTTGCGCAATGGGCGAAAGCCTGACGCAGCAACGCCGCGTGGGGGATGAAGGCTCTCGGGTTGTAAACCCCTTTCAGCAGGGACGAACACTGACGGTACCTGCAGAAGAAGCCCCGGCCAACTACGTGCCAGCAGCCGCGGTAATACGTAGGGGGCAAGCGTTGTCCGGATTTATTGGGCGTAAAGCGCGCGCAGGCGGCCCGTTAAGTCGGTTGTGAAAACCCGAGGCTCAACCTGGGAACTGCATTCAAAACTGACAAGCTAGAGTATGGTAGAGGGTGGTGGAATTTCCTGTGTAGCGGTGAAATGCGTAGATATCAAGTGGAACACCAGTGGCGAAGGCGAGTCCCTGGACACTTCCTGACACTGAGGCACGAAAGCTAGGGGAGCAAACAGGATTAGATACCCCAGTAGTCC</w:t>
      </w:r>
    </w:p>
    <w:p w14:paraId="32ED2105">
      <w:pPr>
        <w:rPr>
          <w:rFonts w:hint="eastAsia"/>
        </w:rPr>
      </w:pPr>
      <w:r>
        <w:rPr>
          <w:rFonts w:hint="eastAsia"/>
        </w:rPr>
        <w:t>&gt;OTU015881</w:t>
      </w:r>
    </w:p>
    <w:p w14:paraId="0F5A6C6E">
      <w:pPr>
        <w:rPr>
          <w:rFonts w:hint="eastAsia"/>
        </w:rPr>
      </w:pPr>
      <w:r>
        <w:rPr>
          <w:rFonts w:hint="eastAsia"/>
        </w:rPr>
        <w:t>CCTACGGGTGGCAGCAGTGGGGAATCTTGCACAATGGGGGAAACCCTGATGCAGCGACGCCGCGTGAGTGATGAAGCCCTTCGGGGTGTAAAGCTCTTTCGACCCGGAAGATAATGACGGTACGGGGAGAAGAAGCTGCGGCTAACTACGTGCCAGCAGCCGCGGTAATACGTAGGCAGCGAGCGTTGTTCGGAGTTACTGGGCGTAAAGAGTGCGTAGGCGGTGCAGCAAGTCGGGTGTGAAAGCCCCCAGCTCAACTGGGGAATTGCGTCCGAAACTGCTGTGCTTGAGGAATACAGAGGTGTGCGGAACTTAGGGTGGAGCGGTGAAATGCGTTGATATCCTAAGGAACACCGGTGGCGAAAGCGGCACACTGGGTATTTTCTGACGCTGAGGCACGAAAGCTAGGGTAGCGAACGGGATTAGATACCCCGGTAGTCC</w:t>
      </w:r>
    </w:p>
    <w:p w14:paraId="2A8750B1">
      <w:pPr>
        <w:rPr>
          <w:rFonts w:hint="eastAsia"/>
        </w:rPr>
      </w:pPr>
      <w:r>
        <w:rPr>
          <w:rFonts w:hint="eastAsia"/>
        </w:rPr>
        <w:t>&gt;OTU015882</w:t>
      </w:r>
    </w:p>
    <w:p w14:paraId="31C129AD">
      <w:pPr>
        <w:rPr>
          <w:rFonts w:hint="eastAsia"/>
        </w:rPr>
      </w:pPr>
      <w:r>
        <w:rPr>
          <w:rFonts w:hint="eastAsia"/>
        </w:rPr>
        <w:t>CCTACGGGCGGCTGCAGTAGGGAATATTGGGCAATGGCGGAAACGCTGACCCAGCCATGCCGCGTGCAGGAAGAAGGCGCTCAGCGTTGTAAACTGCTTTTGCCGGGGAAGAACGATCTCTACGTGTAGAGAGCATGACGGTACCTGGTGAATAAGCACCGGCTAACTCCGTGCCAGCAGCCGCGGTAATACGGAGGGTGCAAGCGTTGTCCGGATTTATTGGGCGTAAAGCGCGCGCAGGCGGCCCGGTAAGTCGGATGTGAAAACCTGCGGCTCAACCGCAGGCTGTCATTCGATACTGCCGGGCTTGAGGCAGGTAGGGGAGATCGGAATTCCCGGTGTAGCGGTGAAATGCGCAGATATCGGGAGGAACACCAGTAGCGAAGGCGGCTCGCTGGGCCACACCTGACGCTGAGACGCGAAAGCGTGGGGAGCGAACAGGATTAGATACCCCAGTAGTCC</w:t>
      </w:r>
    </w:p>
    <w:p w14:paraId="62A5A832">
      <w:pPr>
        <w:rPr>
          <w:rFonts w:hint="eastAsia"/>
        </w:rPr>
      </w:pPr>
      <w:r>
        <w:rPr>
          <w:rFonts w:hint="eastAsia"/>
        </w:rPr>
        <w:t>&gt;OTU015883</w:t>
      </w:r>
    </w:p>
    <w:p w14:paraId="4E21D643">
      <w:pPr>
        <w:rPr>
          <w:rFonts w:hint="eastAsia"/>
        </w:rPr>
      </w:pPr>
      <w:r>
        <w:rPr>
          <w:rFonts w:hint="eastAsia"/>
        </w:rPr>
        <w:t>CCTACGGGCGGCAGCAGTAGGGAATCTTGCGCCAATGCGCGAAAGCGTGACGCAGCGACGCCGCGTGAGGGATGACGGCCTTCGGGTTGTAAACCTCTTTCAGCAGGGACGAAGCCTCACGGTGACGGTACCTGCAGAAGAAGCCCCGGCCAACTACGTGCCAGCAGCCGCGGTAATACGTAGGGCGCGAGCGTTGTCCGGAATTACTGGGCGTAAAGCGCGCGTAGGCGGCTTTGTAAGTTAGAGGTGAAAGCCCGGAGCTCAACTCCGGAACTGCCTTTAAGACTGCATCGCTAGAACGTTGGAGAGGTGAGTGGAATTCCGAGTGTAGAGGTGAAATTCGTAGATATGGGGAGGAACACCGGTGGCGAAGGCGGCCACCTGGCACAATACTGACGCTCAGGTGCGAAAGCGTGGGGAGCAAACAGGATTAGATACCCTAGTAGTCC</w:t>
      </w:r>
    </w:p>
    <w:p w14:paraId="35273674">
      <w:pPr>
        <w:rPr>
          <w:rFonts w:hint="eastAsia"/>
        </w:rPr>
      </w:pPr>
      <w:r>
        <w:rPr>
          <w:rFonts w:hint="eastAsia"/>
        </w:rPr>
        <w:t>&gt;OTU015884</w:t>
      </w:r>
    </w:p>
    <w:p w14:paraId="1024514B">
      <w:pPr>
        <w:rPr>
          <w:rFonts w:hint="eastAsia"/>
        </w:rPr>
      </w:pPr>
      <w:r>
        <w:rPr>
          <w:rFonts w:hint="eastAsia"/>
        </w:rPr>
        <w:t>CCTACGGGCGGCTGCAGTGAGGAATATTGGTCAATGGGCGCAAGCCTGAACCAGCCATGCCGCGTGCAGGATGACGGTCCTATGGATTGTAAACTGCTTTTGTACAGGAAGAAACAGTTCTACGTGTAGAACCTTGACGGTACTGTAAGAATAAGGATCGGCTAACTCCGTGCCAGCAGCCGCGGTAATACGGAGGGAGCTAGCGTTGTTCGGAATTACTGGGCGTAAAGCGCGCGTAGGCGGGTGTGCAAGTCGGAAGTGAAATCCCGGGGCTCAACTCCGGGGCTGCTGCCGATACTGCACGCCTGGAGACCAGTAGGGGTTGGTGGAATTCCCGGTGTAGCGGTGGAATGCGTAGATATCGGAAGGAACATCAGTGGCGAAAGCGACTTCCTGGACCAGTACCGACGTTCAGGCACGAAAGCGTGGGGAGCAAACAGGATTAGATACCCGGGTAGTCC</w:t>
      </w:r>
    </w:p>
    <w:p w14:paraId="0B1886E3">
      <w:pPr>
        <w:rPr>
          <w:rFonts w:hint="eastAsia"/>
        </w:rPr>
      </w:pPr>
      <w:r>
        <w:rPr>
          <w:rFonts w:hint="eastAsia"/>
        </w:rPr>
        <w:t>&gt;OTU015885</w:t>
      </w:r>
    </w:p>
    <w:p w14:paraId="14D5C2DC">
      <w:pPr>
        <w:rPr>
          <w:rFonts w:hint="eastAsia"/>
        </w:rPr>
      </w:pPr>
      <w:r>
        <w:rPr>
          <w:rFonts w:hint="eastAsia"/>
        </w:rPr>
        <w:t>CCTACGGGGGGCTGCAGTGAGGAATCTTCCGCAATGGACGAAAGTCTGACGGAGCAACACCGCGTGGAGGATGAAGGTCGTAAGATCGTAAACTCCTTTTCTGAAGGAAGAATTCTGACGGTACTTCAGGAATAAGCAACGGCTAACTACGTGCCAGCAGCCGCGGTAAGACGTAGGTTGCAAGCGTTATCCGGAATTATTGGGCGTAAAGCGTCCGCAGGCGGCCTGATAAGTAGGGGGTGAAATCCTGCGGCTTAACCGCAGGGCTGCCTTCTAGACTGTCAGGCTTGAGCACAGTAGAGGCAGGTGGAATTCCCGGTGTAGCGGTGGAATGCGTAGAGATCGGGAAGAACATCGGTGGCGAAGGCGGCCTGCTGGGCTGTTGCTGACGCTGAGGTACGAAAGCGTGGGGAGCAAACAGGATTAGATACCCCAGTAGTCC</w:t>
      </w:r>
    </w:p>
    <w:p w14:paraId="29EC552B">
      <w:pPr>
        <w:rPr>
          <w:rFonts w:hint="eastAsia"/>
        </w:rPr>
      </w:pPr>
      <w:r>
        <w:rPr>
          <w:rFonts w:hint="eastAsia"/>
        </w:rPr>
        <w:t>&gt;OTU015886</w:t>
      </w:r>
    </w:p>
    <w:p w14:paraId="701942A0">
      <w:pPr>
        <w:rPr>
          <w:rFonts w:hint="eastAsia"/>
        </w:rPr>
      </w:pPr>
      <w:r>
        <w:rPr>
          <w:rFonts w:hint="eastAsia"/>
        </w:rPr>
        <w:t>CCTACGGGGGGCTGCAGTGGGGAATTTTGGACAATGGGCGAAAGCCTGATCCAGCCATGCCGCGTGCGGGAAGAAGGCCTTCGGGTTGTAAACCGCTTTTGTCAGGGAAGAAACGCCTCCGGTTAATATCCTGAGGCAATGACGGTACCTGAAGAAAAAGCACCGGCTAACTACGTGCCAGCAGCCGCGGTAATACGTAGGGTGCAAGCGTTAATCGGAATTACTGGGCGTAAAGCGTGCGCAGGCGGCAGTGCAAGACAGGTGTGAAATCCCCGGGCTCAACCTGGGAATTGCATCTGTGACTGCACGGCTGGAGTGCGGCAGAGGGGGATGGAATTCCGCGTGTAGCAGTGAAATGCGTAGATATCCGGAGGAACACCAGTGGCGAAGGCGGCCTTCTAGACCATATCTGACGCTCAGACGCGAAAGCTAGGGGAGCAAACGGGATTAGATACCCCAGTAGTCC</w:t>
      </w:r>
    </w:p>
    <w:p w14:paraId="49E6ADD1">
      <w:pPr>
        <w:rPr>
          <w:rFonts w:hint="eastAsia"/>
        </w:rPr>
      </w:pPr>
      <w:r>
        <w:rPr>
          <w:rFonts w:hint="eastAsia"/>
        </w:rPr>
        <w:t>&gt;OTU015887</w:t>
      </w:r>
    </w:p>
    <w:p w14:paraId="7B168EBD">
      <w:pPr>
        <w:rPr>
          <w:rFonts w:hint="eastAsia"/>
        </w:rPr>
      </w:pPr>
      <w:r>
        <w:rPr>
          <w:rFonts w:hint="eastAsia"/>
        </w:rPr>
        <w:t>CCTACGGGGGGCTGCAGTTTCGAATCATTCACAATGGGCGAAAGCCTGATGGTGCGACGCCGCGTGAGGGATGAAGGTCTTCGGATCGTAAACCTCTGTCACTGGGGAAGAAACGCTAAGTGTAAACAGCACTTAGCCTGACTTAACCCGGAGAGGAAGCAGTGGCTAACTCTGTGCCAGCAGCCGCGGTAATACGGAGGGTGCGAGCGTTGTCCGGATTTATTGGGCGTAAAGGGCACGCAGGTGGTGGGGCAAGTGCCGTGTGAAAGCCGGTGGCTTAACTGCCGGAGGCCATGGCAGACTGCCTGACTTGAGCCCGAGAGAGGTCCGTGGAATTGCCGGTGTAGTGGTGAAATGCGTAGAGATGCGGAGGAATACCAGTGGCGAAGGCGGCACGCTGGGTCCCACCTGACGCTGAGGCGCGAAAGCATGGGGAGCGAACGGGATTAGATACCCCAGTAGTCC</w:t>
      </w:r>
    </w:p>
    <w:p w14:paraId="336A2585">
      <w:pPr>
        <w:rPr>
          <w:rFonts w:hint="eastAsia"/>
        </w:rPr>
      </w:pPr>
      <w:r>
        <w:rPr>
          <w:rFonts w:hint="eastAsia"/>
        </w:rPr>
        <w:t>&gt;OTU015888</w:t>
      </w:r>
    </w:p>
    <w:p w14:paraId="35E0556B">
      <w:pPr>
        <w:rPr>
          <w:rFonts w:hint="eastAsia"/>
        </w:rPr>
      </w:pPr>
      <w:r>
        <w:rPr>
          <w:rFonts w:hint="eastAsia"/>
        </w:rPr>
        <w:t>CCTACGGGTGGCTGCAGTGGGGAATATTGCACAATGGGCGCAAGCCTGATGCAGCAACGCCGCGTGCGGGATGACGGCCTTCGGGTTGTAAACCGCTTTTAGTAAGGAAGAAGGGCAGTCTTTGGGCTGTTTGACGGTACTTGCAGAAAAAGGACCGGCTAACTACGTGCCAGCAGCCGCGGTAATACGTAGGGTGCAAGCGTTGCTCGGAATCATTGGGCGTAAAGGGCGCGTAGGCGGTCGTATAAGTGGGTTGTGAAATCCCCAGGCTTAACCTGGGAACTGCAATCCAAACTGAATGACTGGAGTACTGTAGAGGGTAGTGGAATTTCCGGTGTAGCGGTGAAATGCGCAGATATCAGGAGGAACACCGATGGCGAAGGCAGGTCTCTGGGCATTAACTGACGCTGAGGAGCGAAAGCATGGGGAGCGAACAGGATTAGATACCCCGGTAGTCC</w:t>
      </w:r>
    </w:p>
    <w:p w14:paraId="13D61F6E">
      <w:pPr>
        <w:rPr>
          <w:rFonts w:hint="eastAsia"/>
        </w:rPr>
      </w:pPr>
      <w:r>
        <w:rPr>
          <w:rFonts w:hint="eastAsia"/>
        </w:rPr>
        <w:t>&gt;OTU015889</w:t>
      </w:r>
    </w:p>
    <w:p w14:paraId="259F8C6B">
      <w:pPr>
        <w:rPr>
          <w:rFonts w:hint="eastAsia"/>
        </w:rPr>
      </w:pPr>
      <w:r>
        <w:rPr>
          <w:rFonts w:hint="eastAsia"/>
        </w:rPr>
        <w:t>CCTACGGGGGGCTGCAGTGGGGAATCTTGCGCAATGGGGGCAACCCTGACGCAGCGACGCCGCGTGCGGGATGAAGGCCTTCGGGTTGTAAACCGCTTTCAGCGGGGACGAAGCGAAAGTGACGGTACCCGCAGAAGAAGCCCCGGCTAACTACGTGCCAGCAGCCGCGGTAAGACGTAGGGGGCTAGCGTTGTCCGGATTTATTGGGCGTAAAGAGCTCGTAGGCGGTTTGTCGCGTCTGCCGTGAAAGTCCGGGGCTCAACCCCGGATATGCGTGGGATACTGGTCGACTCGAGAACGGTAGAGGCTAGCGGAATTCCTGGTGTAGCGGTGAAATGCGCAGATATCAGGAGGAACACCAATGGCGAAGGCAGCTCGCTGGGACGGTACTGACGCTGAGGCGCGAAAGCGTGGGGAGCGATCCGGATTAGATACCCCAGTAGTCC</w:t>
      </w:r>
    </w:p>
    <w:p w14:paraId="4C58FA15">
      <w:pPr>
        <w:rPr>
          <w:rFonts w:hint="eastAsia"/>
        </w:rPr>
      </w:pPr>
      <w:r>
        <w:rPr>
          <w:rFonts w:hint="eastAsia"/>
        </w:rPr>
        <w:t>&gt;OTU015890</w:t>
      </w:r>
    </w:p>
    <w:p w14:paraId="3D20B2A8">
      <w:pPr>
        <w:rPr>
          <w:rFonts w:hint="eastAsia"/>
        </w:rPr>
      </w:pPr>
      <w:r>
        <w:rPr>
          <w:rFonts w:hint="eastAsia"/>
        </w:rPr>
        <w:t>CCTACGGGTGGCTGCAGTGAGGGATATTGGTCAATGGGCGCAAGCCTGAACCAGCGACGCCGCGTGGAGGACGAAGGGCTTCGGCTCGTAAACTCCTTTTCCCGCTGACGAGCAAGGACGGTAGGCGGGGAATAAGTCTCGGCTAACTACGTGCCAGCAGCCGCGGTAAAACGTAGGAGGCGAGCGTTGTTCGGAATTACTGGGCGTAAAGCGCACGTAGGCGGCTTTGTAAGTTAGGGGTGAAATCCCGGGGCTCAACTCCGGAACTGCATTCGATACTGCGGTGCTTGAGGACTGGAGAGGAGACTGGAATTCATGGTGTAGCAGTGAAATGCGTAGAGATCATGAGGAAGACCAGTGGCGAAGGCGGGTCTCTGGACAGTTCCTGACACTGAGGCACGAAGGCCAGGGGAGCAAACGGGATTAGATACCCGGGTAGTCC</w:t>
      </w:r>
    </w:p>
    <w:p w14:paraId="29C47548">
      <w:pPr>
        <w:rPr>
          <w:rFonts w:hint="eastAsia"/>
        </w:rPr>
      </w:pPr>
      <w:r>
        <w:rPr>
          <w:rFonts w:hint="eastAsia"/>
        </w:rPr>
        <w:t>&gt;OTU015891</w:t>
      </w:r>
    </w:p>
    <w:p w14:paraId="00683647">
      <w:pPr>
        <w:rPr>
          <w:rFonts w:hint="eastAsia"/>
        </w:rPr>
      </w:pPr>
      <w:r>
        <w:rPr>
          <w:rFonts w:hint="eastAsia"/>
        </w:rPr>
        <w:t>CCTACGGGAGGCTGCAGTGAGGAATATTGGGCAATGGACGCAAGTCTGACCCAGCCATGCCGCGTGAAGGATGAAGGCGTTCTGCGTTGTAAACTTCTTTTATTAGGGAAGAAACCTCCGATTTCTATTGGAGCCGACGGTACCTAACGAATAAGCACCGGCTAACTCCGTGCCAGCAGCCGCGGTAATACGGAGGGTGCAAGCGTTATCCGGATTTACTGGGCGTAAAGCGCACGTAGGCGGATTGTTAAGTCAGGGGTGAAATCCTGGAGCTCAACTCCAGAACTGCCTTTGATACTGGCAATCTCGAGTCCGGAAGAGGTGAGTGGAACTCCTAGTGTAGCGGTGAAATGCGCAGATATCAGGAGGAACACCGATGGCGAAGGCAGCTCGCTGGGACGGTACTGACGCTGAGGCGCGAAAGCGTGGGGAGCAAACAGGATTAGATACCCTAGTAGTCC</w:t>
      </w:r>
    </w:p>
    <w:p w14:paraId="45B1C74A">
      <w:pPr>
        <w:rPr>
          <w:rFonts w:hint="eastAsia"/>
        </w:rPr>
      </w:pPr>
      <w:r>
        <w:rPr>
          <w:rFonts w:hint="eastAsia"/>
        </w:rPr>
        <w:t>&gt;OTU015892</w:t>
      </w:r>
    </w:p>
    <w:p w14:paraId="7A99B2D0">
      <w:pPr>
        <w:rPr>
          <w:rFonts w:hint="eastAsia"/>
        </w:rPr>
      </w:pPr>
      <w:r>
        <w:rPr>
          <w:rFonts w:hint="eastAsia"/>
        </w:rPr>
        <w:t>CCTACGGGAGGCTGCAGTGGGGAATCTTGCGCAATGGCCGAAAGGCTGACGCAGCGACGCCGCGTGTGGGAGGAAGCCCTTCGGGGTGTAAACCACTGTTGCCCGGGACGAACAGCTCCTTCGTGGAGCCTGACGGTACCGGGTGAGGAAGCACCGGCTAACTCCGTGCCAGCAGCCGCGGTAATACGGAGGGTGCGAGCGTTGTCCGGAATCACTGGGCGTAAAGGGCGCGTAGGCGGCTTGGTGTGTCAAAGGTGAAATCCCTCGGCTCAACCGAGGAATTGCCTTTGAAACTGCCTGGCTTGAGGCCGGGAGGGGGTAGCGGAATTCCCAGTGTAGCGGTGAAATGCGCAGATATCAGGAGGAACACCAATGGCGAAGGCAGCTCACTGGGACGGTACTGACGCTGAGACGCGAAAGCGTGGGGAGCAAACAGGATTAGATACCCGTGTAGTCC</w:t>
      </w:r>
    </w:p>
    <w:p w14:paraId="2CB3D097">
      <w:pPr>
        <w:rPr>
          <w:rFonts w:hint="eastAsia"/>
        </w:rPr>
      </w:pPr>
      <w:r>
        <w:rPr>
          <w:rFonts w:hint="eastAsia"/>
        </w:rPr>
        <w:t>&gt;OTU015893</w:t>
      </w:r>
    </w:p>
    <w:p w14:paraId="56DA36E6">
      <w:pPr>
        <w:rPr>
          <w:rFonts w:hint="eastAsia"/>
        </w:rPr>
      </w:pPr>
      <w:r>
        <w:rPr>
          <w:rFonts w:hint="eastAsia"/>
        </w:rPr>
        <w:t>CCTACGGGAGGCTGCAGTGGGGAATATTGGGCAATGGGTGAGAGCCTGACCCAGCCATGCCGCGTGCAGGAAGACGGCCCTCAGGGTTGTAAACTGCTTTTGCCAGGGGATAAAAGGCCCATGCGTGGGACATTGAAGGTACCTGCAGAATAAGCACCGGCTAACTCCGTGCCAGCAGCCGCGGTAATACGGAGGGGGCTAGCGTTGTTCGGAATTACTGGGCGTAAAGCGCACGTAGGCGGCTCGGTAAGTCTGCTGTGAAAGTCCAGGGCTCAACCCTGGAATGCCGGTGGATACTGTCGAGCTCGAGTCCGGAAGAGGCGAGTGGAATTCCTGGTGTAGCGGTGAAATGCGCAGATATCAGGAGGAACACCGATGGCGAAGGCAGGTCTCTGGGCTGTAACTGACGCTGAGGAGCGAAAGCATGGGGAGCGAACAGGATTAGATACCCGGGTAGTCC</w:t>
      </w:r>
    </w:p>
    <w:p w14:paraId="3F67BE6D">
      <w:pPr>
        <w:rPr>
          <w:rFonts w:hint="eastAsia"/>
        </w:rPr>
      </w:pPr>
      <w:r>
        <w:rPr>
          <w:rFonts w:hint="eastAsia"/>
        </w:rPr>
        <w:t>&gt;OTU015894</w:t>
      </w:r>
    </w:p>
    <w:p w14:paraId="5EEB60CF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GTCCGGAATTATTGGGCGTAAAGCGCGCGTAGGCGGCCATTCAAGTCAGGGGTGAAATCCCGGAGCTCAACTCCGGAATTGCCTTTGAAACTGGATGGCTTGAATATCGGAGGGGATAGCGGAATTCCTAATGTAGCAGTGAAATGCGTAGATATTAGGAGGAACACCGGTGGCGAAGGCGGCTATCTGGACGATTATTGACGCTGAGGCGCGAAAGCGTGGGGATCAAACAGGATTAGATACCCTAGTAGTCC</w:t>
      </w:r>
    </w:p>
    <w:p w14:paraId="25047885">
      <w:pPr>
        <w:rPr>
          <w:rFonts w:hint="eastAsia"/>
        </w:rPr>
      </w:pPr>
      <w:r>
        <w:rPr>
          <w:rFonts w:hint="eastAsia"/>
        </w:rPr>
        <w:t>&gt;OTU015895</w:t>
      </w:r>
    </w:p>
    <w:p w14:paraId="0D7B4D3F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CCTGCGTTAACATCGCAGGTGATGACGGTACCGTTTGTAAGCTCCGGCTAACTCCGTGCCAGCAGCCGCGGTAATACGGGGGGAGCAAGCGTTGCCCGGATTCACTGGGTGTAAAGGGTGCGTAGGCGGGAAGGCAAGTCAGAGGTGAAATCTCACGGCTCAACCGTGAAACTGCCTTTGATACTGCTTTTCTTGAGTTAGGGAGAGGTCGATGGAATTCCAGGTGTAGCGGTGAAATGCGCAGATATCGGGAGGAACACCAGTAGCGAAGGCGGCTCGCTGGGCCACACCTGACGCTGAGACGCGAAAGCGTGGGGAGCAAACAGGATTAGATACCCCTGTAGTCC</w:t>
      </w:r>
    </w:p>
    <w:p w14:paraId="6F7B13F8">
      <w:pPr>
        <w:rPr>
          <w:rFonts w:hint="eastAsia"/>
        </w:rPr>
      </w:pPr>
      <w:r>
        <w:rPr>
          <w:rFonts w:hint="eastAsia"/>
        </w:rPr>
        <w:t>&gt;OTU015896</w:t>
      </w:r>
    </w:p>
    <w:p w14:paraId="4BD7FAB3">
      <w:pPr>
        <w:rPr>
          <w:rFonts w:hint="eastAsia"/>
        </w:rPr>
      </w:pPr>
      <w:r>
        <w:rPr>
          <w:rFonts w:hint="eastAsia"/>
        </w:rPr>
        <w:t>CCTACGGGGGGCTGCAGTCGAGAATCTTCCGCAATGGGCGCAAGCCTGACGGAGCGACGCCGCGTGCGGGATGAAGGCCTTCGGGTTGTAAACCGCTGTCAGTGGGGAGCAAATGGATAGGGGTTCTCCCCTATTCTTGAGCGATCCGCAGAGGAAGCACAGGCTAATTCCGTGCCAGCAGCCGCGGTAATACGGAATGTGCAAACGTTATTCGGAATCACTGGGCTTAAAGAGTCCGTAGGCGGCATGTTAAGTTACCTCTTAAAGACAGGAGCTCAACTCCTGAGTGTGGGGTAAGACTGGCAGGCTTGAGGCAAGCAAAAGAGTGTGGAACTCCGAGTGTAGCGGTGGAATGCGTAGAGATTCGGAAGAACACCCATGGCGAAGGCAGCACTCTGGGCTTGAATATCGAAGCTGAGGGACGAAAGCCAGGGGAGCGAACGGGATTAGATACCCCAGTAGTCC</w:t>
      </w:r>
    </w:p>
    <w:p w14:paraId="6103A033">
      <w:pPr>
        <w:rPr>
          <w:rFonts w:hint="eastAsia"/>
        </w:rPr>
      </w:pPr>
      <w:r>
        <w:rPr>
          <w:rFonts w:hint="eastAsia"/>
        </w:rPr>
        <w:t>&gt;OTU015897</w:t>
      </w:r>
    </w:p>
    <w:p w14:paraId="73E043E9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TAGGGAAGAACAAGTACCGTTCGAATAGGGCGGTACCTTGACGGTACCTAACCAGAAAGCCACGGCTAACTACGTGCCAGCAGCCGCGGTAATACGTAGGGAGCAAGCGTTGTTCGGAATTATTGGGCGTAAAGGGCTCGTAGGCGGGCTGGCAGGTCCGGCGTGAAATCTCCACCGCTCAACGGGGAGGGGTCGCTGGAAACCGCCAGCCTCCGAGGGAGGCAGAGGGCCGCGGAATTCCGGGTGTAGTGGTGAAATGCGTAGAGATCCGGAGGAACACCAGTGGCGAAGGCGGCTGGCTGGACCTGACCTGACGCTGAGGCGCGAAGGCGTGGGGAGCGAACGGGATTAGATACCCTTGTAGTCC</w:t>
      </w:r>
    </w:p>
    <w:p w14:paraId="0A490BB5">
      <w:pPr>
        <w:rPr>
          <w:rFonts w:hint="eastAsia"/>
        </w:rPr>
      </w:pPr>
      <w:r>
        <w:rPr>
          <w:rFonts w:hint="eastAsia"/>
        </w:rPr>
        <w:t>&gt;OTU015898</w:t>
      </w:r>
    </w:p>
    <w:p w14:paraId="1AAEC3D8">
      <w:pPr>
        <w:rPr>
          <w:rFonts w:hint="eastAsia"/>
        </w:rPr>
      </w:pPr>
      <w:r>
        <w:rPr>
          <w:rFonts w:hint="eastAsia"/>
        </w:rPr>
        <w:t>CCTACGGGCGGCTGCAGTGGGGAATATTTCGCAATGGGCGAAAGCCTGACGAAGCAACGCCGCGTGGAGGATGAAGGCCCTAGTGGTCGTAAACTCCTGTCTAGTGGGACGAAGCTGATCAAAGCGAATAGCTTTGGTCATTGACTGTACCGCTGGAGGAAGCTCCGGCCAACTCCGTGCCAGCAGCCGCGGTAATACGGAGGGGTGCAAGCGTTGCTCGGAATTATTGGGCGTAAAGGGCAGGTAGGTGGTCTCGTTTGTGTGGGGTGAAAGCCTCGGGCTCAACCCGAGAAGTGCCCCGCAAACGGCGAGACTAGAGGACTGGAGAGGCTAGCGGAATACCCGGTGTAGCGGTGAAATGCGTAGAGATCGGGTGGAACACCAGAGGCGAAGGCGGCTAGCTGGACAGTTACTGACACTCAACTGCGAAAGCGTGGGGAGCAAACAGGATTAGATACCCCGGTAGTCC</w:t>
      </w:r>
    </w:p>
    <w:p w14:paraId="3EE9CAFF">
      <w:pPr>
        <w:rPr>
          <w:rFonts w:hint="eastAsia"/>
        </w:rPr>
      </w:pPr>
      <w:r>
        <w:rPr>
          <w:rFonts w:hint="eastAsia"/>
        </w:rPr>
        <w:t>&gt;OTU015899</w:t>
      </w:r>
    </w:p>
    <w:p w14:paraId="42658628">
      <w:pPr>
        <w:rPr>
          <w:rFonts w:hint="eastAsia"/>
        </w:rPr>
      </w:pPr>
      <w:r>
        <w:rPr>
          <w:rFonts w:hint="eastAsia"/>
        </w:rPr>
        <w:t>CCTACGGGCGGCTGCAGTAGGGAATCTTGCGCAATGGGCGAAAGCCTGACGCAGCGACGCCGCGTGAGGGATGAAGGCCTTCGGGTTGTAAACCTCTTTCAGCAGGGACGAAGCCTTACGGTGACGGTACCTGCAGAAGAAGCCCCGGCCAACTACGTGCCAGCAGCCGCGGTAATACGTAGGGGGCAAGCGTTGTCCGGATTTATTGGGCGTAAAGAGCGCGCAGGCGGCTGGTCAAGTCCGATGTGAAATCTCCCGGCTCAACTGGGAAACTGCATCGGAAACTGATCGGCTTGAAGGTGGGAGAGGGTAGTGGAATTCCCGGTGTAGTGGTGAAATGCGTAGATATCGGGAGGAACACCAGTGGCGAAGGCGACTTTCTGGTCTGTAACTGACACTGAGGCGCGAAAGCGTGGGGAGCGAACAGGATTAGATACCCTGGTAGTCC</w:t>
      </w:r>
    </w:p>
    <w:p w14:paraId="04615967">
      <w:pPr>
        <w:rPr>
          <w:rFonts w:hint="eastAsia"/>
        </w:rPr>
      </w:pPr>
      <w:r>
        <w:rPr>
          <w:rFonts w:hint="eastAsia"/>
        </w:rPr>
        <w:t>&gt;OTU015900</w:t>
      </w:r>
    </w:p>
    <w:p w14:paraId="4D79BB8D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TCCGGCTAACTCCGTGCCAGCAGCCGCGGTAATACGGAGGGAGCTAGCGTTGTTCGGAATTACTGGGCGTAAAGCGCACGTAGGCGGCCTTGAAAGTAGGGTGTGAAATCCCACAGCTCAACTGTGGAACTGCGCTCTAAACTACAAGGCTAGAGGGATATAGAGGTGAGCAGAACTGATGGTGGAGCGGTGAAATGCGTTGATATCATCAGGAATACCGGAGGCGAAGGCGGCTCACTGGGCCTGGTCTGACGCTGAGGCGCGAAAGCGTGGGGAGCGAACAGGATTAGATACCCGGGTAGTCC</w:t>
      </w:r>
    </w:p>
    <w:p w14:paraId="2E7657F6">
      <w:pPr>
        <w:rPr>
          <w:rFonts w:hint="eastAsia"/>
        </w:rPr>
      </w:pPr>
      <w:r>
        <w:rPr>
          <w:rFonts w:hint="eastAsia"/>
        </w:rPr>
        <w:t>&gt;OTU015901</w:t>
      </w:r>
    </w:p>
    <w:p w14:paraId="2C527E1A">
      <w:pPr>
        <w:rPr>
          <w:rFonts w:hint="eastAsia"/>
        </w:rPr>
      </w:pPr>
      <w:r>
        <w:rPr>
          <w:rFonts w:hint="eastAsia"/>
        </w:rPr>
        <w:t>CCTACGGGGGGCAGCAGTGGGGAATATTGCACAATGGACGCAAGTCTGATGCAGCAACGCCGCGTGGAGGAAGACGGTCTTTGGATTGTAAACTCCTTTTCTCAGGGAAGAGCAAGGACGGTACCTGAGGAATAAGTCACGGCTAACTCCGTGCCAGCAGCCGCGGTAATACGAAGGGGGCTAGCGTTGCTCGGAATCACTGGGCGTAAAGGGTGCGTAGGCGGCCTGTTAAGTCGAACGTGAAATCCCCGGGCTCAACCCGGGAACTGCATCCAAAACTGGCAAGCTAGAGTATGGCAGAGGGTGGTGGAATTTCCTGTGTAGCGGTGAAATGCGTAGATATTGGGAAGAACACCAGTGGCGAAGGCGGCTCACTGGCCCGCAACTGACGCTGAGGTGCGAAAGCGTGGGGAGCAAACAGGATTAGATACCCTTGTAGTCC</w:t>
      </w:r>
    </w:p>
    <w:p w14:paraId="59AF66B2">
      <w:pPr>
        <w:rPr>
          <w:rFonts w:hint="eastAsia"/>
        </w:rPr>
      </w:pPr>
      <w:r>
        <w:rPr>
          <w:rFonts w:hint="eastAsia"/>
        </w:rPr>
        <w:t>&gt;OTU015902</w:t>
      </w:r>
    </w:p>
    <w:p w14:paraId="4DF9C523">
      <w:pPr>
        <w:rPr>
          <w:rFonts w:hint="eastAsia"/>
        </w:rPr>
      </w:pPr>
      <w:r>
        <w:rPr>
          <w:rFonts w:hint="eastAsia"/>
        </w:rPr>
        <w:t>CCTACGGGGGGCTGCAGTCGAGAATCTTCCGCAATGGGCGCAAGCCTGACGGAGCGACACCGCGTGCAGGAAGAAGGCCTTCTGGGTTGTAAACTGCTTTTGCCGGGGGATAAAAAGCTCATGCGTGAGCAATTGACGGTACTCGTTGAATAAGCCCCGGCTAACTCCGTGCCAGCAGCCGCGGTAATACGGAGGGGGCGAGCGTTGTCCGAAGTTACTGGGCGTAAAGCGCGCGTAGGCGGGTCGAAAAGTCCGCTGTGAAAGCCCGAGGCTTAACCTCGGCGGGTCGGTGGATACTTTCGGTCTTGAAGATGCTAGGGGGAAATGGAATTACCGGTGTAGCGGTGAAATGCGTAGATATCGGTAGGAACACCAGTGGCGAAGGCGGTTTCCTGGGGCATTCTTGACGCTGAGGCGCGAAAGCTGGGGGAGCGAACGGGATTAGATACCCCAGTAGTCC</w:t>
      </w:r>
    </w:p>
    <w:p w14:paraId="55B2D004">
      <w:pPr>
        <w:rPr>
          <w:rFonts w:hint="eastAsia"/>
        </w:rPr>
      </w:pPr>
      <w:r>
        <w:rPr>
          <w:rFonts w:hint="eastAsia"/>
        </w:rPr>
        <w:t>&gt;OTU015903</w:t>
      </w:r>
    </w:p>
    <w:p w14:paraId="15D9403F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ATTTCGGTATGTAAACTTCGAAAGAATGGGAAGAATAAATGACGGTACCATTTATAAGCTCCGGCTAACTACGTGCCAGCAGCCGCGGTAATACGTAGGGAGCAAGCGTTGTTCGGATTTACTGGGCGTAAAGGGCGCGTAGGCGGGCGCCTAAGTCGATTGTGAAAGCCCTGGGCTTAACCTGGGAACTGCAGTCGATACTGGGTGTCTAGAGTATGGTAGAGGATAGTGGAATTCCCGGTGTAGCAGTGAAATGCGTAGATATCGGGAGGAACACCAGTGGCGAAGGCGACTTTCTGGACCAATACTGACGCTGAGGAGCGAAAGCGTGGGGAGCAAACAGGATTAGATACCCCTGTAGTCC</w:t>
      </w:r>
    </w:p>
    <w:p w14:paraId="39A0970E">
      <w:pPr>
        <w:rPr>
          <w:rFonts w:hint="eastAsia"/>
        </w:rPr>
      </w:pPr>
      <w:r>
        <w:rPr>
          <w:rFonts w:hint="eastAsia"/>
        </w:rPr>
        <w:t>&gt;OTU015904</w:t>
      </w:r>
    </w:p>
    <w:p w14:paraId="72A69F44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ACCGGGAAGAACGAGCCCCGAGTGAATAGCTCGGGGCAGTGACGGTACCGGTTGAGGAAGCCACGGCTAACTCTGTGCCAGCAGCCGCGGTAATACGTAGGGTCCGAGCGTTGTCCGGATTTATTGGGCGTAAAGAGCTCGTAGGTGGCTCCGTAAGTCGGGTGTGAAAACCCCAGGCTCAACCTGGGGACGCCACTTGATACTGCGGTAGCTTGAGTCTGGTAGGGGGATGCGGAATTCCGGGTGTAGTGGTGGAATGCGTAGAGATCCGGAGGAACACCAGCGGCGAAGGCGGCGCTCTGGGCTGGAACTGACGCTGAGGAGCGAAAGCGTGGGGAGCGAACAGGATTAGATACCCGTGTAGTCC</w:t>
      </w:r>
    </w:p>
    <w:p w14:paraId="1D8F4B71">
      <w:pPr>
        <w:rPr>
          <w:rFonts w:hint="eastAsia"/>
        </w:rPr>
      </w:pPr>
      <w:r>
        <w:rPr>
          <w:rFonts w:hint="eastAsia"/>
        </w:rPr>
        <w:t>&gt;OTU015905</w:t>
      </w:r>
    </w:p>
    <w:p w14:paraId="6051AD02">
      <w:pPr>
        <w:rPr>
          <w:rFonts w:hint="eastAsia"/>
        </w:rPr>
      </w:pPr>
      <w:r>
        <w:rPr>
          <w:rFonts w:hint="eastAsia"/>
        </w:rPr>
        <w:t>CCTACGGGAGGCTGCGCTTGATACTGGTTGGCTTGAATGCGGGAGAGGATAGTGGAATTCCCAGTGTAGAGGTGAAATTCGTAGATATTGGGAAGAACACCGGTGGCGAAGGCGGCCCGCTGGGCAGGAAGACGTCGCAAGACGTCGGCTGACGCTGAGGCGCGACAGCGTGGGGAGCGAACAGGATTAGATACCCCGGTAGTCC</w:t>
      </w:r>
    </w:p>
    <w:p w14:paraId="5C69F1AE">
      <w:pPr>
        <w:rPr>
          <w:rFonts w:hint="eastAsia"/>
        </w:rPr>
      </w:pPr>
      <w:r>
        <w:rPr>
          <w:rFonts w:hint="eastAsia"/>
        </w:rPr>
        <w:t>&gt;OTU015906</w:t>
      </w:r>
    </w:p>
    <w:p w14:paraId="304897C8">
      <w:pPr>
        <w:rPr>
          <w:rFonts w:hint="eastAsia"/>
        </w:rPr>
      </w:pPr>
      <w:r>
        <w:rPr>
          <w:rFonts w:hint="eastAsia"/>
        </w:rPr>
        <w:t>CCTACGGGCGGCAGCAGTAGGGGATCTTGGACAATGGGCGGAAGCCTGATCCAGCAACGCCGCGTGAGGGATGACGGCCCTAGGGTTGTAAACCTCTTTCAGCAGGGACGAAGCGAAAGTGACGGTACCTGCAGAAGAAGCCCCGGCTAACTACGTGCCAGCAGCCGCGGTAAGACGGAGGGTGCTAGCGTTGTTCGGAATCACTGGGCGTAAAGGGCGCGTAGGCGGCCCATGCAGTCGGCTTGTGAAAGCCCGGGGCTCAACCCCGGAGGTGCGGCCGAAACACATGGGCTGGAGGCCGGAAGAGGAGGGTGGAATACCCAGTGTAGAGGTGAAATGCGCAGATATCGGGAGGAACACCAGTAGCGAAGGCGGCTCGCTGGGCCATTCCTGACGCTGAGACGCGAAAGCTAGGGGAGCGAACAGGATTAGATACCCCTGTAGTCC</w:t>
      </w:r>
    </w:p>
    <w:p w14:paraId="5CCBCBD2">
      <w:pPr>
        <w:rPr>
          <w:rFonts w:hint="eastAsia"/>
        </w:rPr>
      </w:pPr>
      <w:r>
        <w:rPr>
          <w:rFonts w:hint="eastAsia"/>
        </w:rPr>
        <w:t>&gt;OTU015907</w:t>
      </w:r>
    </w:p>
    <w:p w14:paraId="35FB35EC">
      <w:pPr>
        <w:rPr>
          <w:rFonts w:hint="eastAsia"/>
        </w:rPr>
      </w:pPr>
      <w:r>
        <w:rPr>
          <w:rFonts w:hint="eastAsia"/>
        </w:rPr>
        <w:t>CCTACGGGGGGCTGCAGTCGAGAATCTTGGGCAATGCACGAAAGTGTGACCCAGCGACGCCGCGTGGAGGAAGAAGGCCCTTGGGTTGTAAACTCCTTTTATGGGAGAAGAACGGGCTTCGGCCCTTGACGGTATCCCATGAATAAGCCACGGCTAACTACGTGCCAGCAGCCGCGGTAATACGGAGGGTGCAAGCGTTATCCGGATTTACTGGGTTTAAAGGGTGCGTAGGCGGCGTGACAAGTCAGTTGTGAAATCTCCGAGCTTAACTCGGAAAGGTCAACTGATACTGTGCGACTAGAGTGCAGAAGGGGCAACTGGAATTCTCGGTGTAGCGGTGAAATGCGTAGATATCGAGAGGAACACCTGCGGCGAAGGCGGGTTGCTGGGCTGACACTGACGCTGAGGCGCGAAAGCTAGGGGAGCGAACGGGATTAGATACCCCGGTAGTCC</w:t>
      </w:r>
    </w:p>
    <w:p w14:paraId="0216C568">
      <w:pPr>
        <w:rPr>
          <w:rFonts w:hint="eastAsia"/>
        </w:rPr>
      </w:pPr>
      <w:r>
        <w:rPr>
          <w:rFonts w:hint="eastAsia"/>
        </w:rPr>
        <w:t>&gt;OTU015908</w:t>
      </w:r>
    </w:p>
    <w:p w14:paraId="78711A9F">
      <w:pPr>
        <w:rPr>
          <w:rFonts w:hint="eastAsia"/>
        </w:rPr>
      </w:pPr>
      <w:r>
        <w:rPr>
          <w:rFonts w:hint="eastAsia"/>
        </w:rPr>
        <w:t>CCTACGGGGGGCTGCAGTGGGGAATATTGCACAATGGGCGCAAGCCTGATGCAGCCATGCCGCGTGTATGAAGAAGGCCTTCGGGTTGTAAAGTACTTTCAGCGGGGAGGAAGGTGTTGTGGTTAATAACCGCAGCAATTGACGTTACCCGCAGAAGAAGCACCGGCTAACTCCGTGCCAGCAGCCGCGGTAATACGGAGGGTGCAAGCGTTAATCGGAATTACTGGGCGTAAAGAGCTCGTAGGCGGTCTGTCGCGTCTGGTGTGAAATCCCATGGCTCAACTGTGGGCTTGCATCGGGTACGGGCAGACTAGAGTGCTGTAGGGGAGACTGGAATTCCTGGTGTAGCGGTGGAATGCGCAGATATCAGGAGGAACACCGATGGCGAAGGCGACTTTCTGGTCTGTAACTGACACTGAGGCGCGAAAGCGTGGGGAGCAAACAGGATTAGATACCCCGGTAGTCC</w:t>
      </w:r>
    </w:p>
    <w:p w14:paraId="0EC56AD3">
      <w:pPr>
        <w:rPr>
          <w:rFonts w:hint="eastAsia"/>
        </w:rPr>
      </w:pPr>
      <w:r>
        <w:rPr>
          <w:rFonts w:hint="eastAsia"/>
        </w:rPr>
        <w:t>&gt;OTU015909</w:t>
      </w:r>
    </w:p>
    <w:p w14:paraId="643B3672">
      <w:pPr>
        <w:rPr>
          <w:rFonts w:hint="eastAsia"/>
        </w:rPr>
      </w:pPr>
      <w:r>
        <w:rPr>
          <w:rFonts w:hint="eastAsia"/>
        </w:rPr>
        <w:t>CCTACGGGCGGCTGCAGTGGGGAATATTGCGCAATGGGCGAAAGCCTGACGCAGCAACGCCGCGTGGGGGATGAAGGCTCTCGGGTTGTAAACCCCTTTCAGCAGGGACGAAACTGACGGTACCTGCAGAATAAGCTCCGGCTAACTCCGTGCCAGCAGCCGCGGTAATACGGAGGGAGCTAGCGTTGTTCGGAATTACTGGGCGTAAAGCGCACGTAGGCGGCTACTCAAGTCAGAGGTGAAAGCCCGGGGCTCAACCTCGGAACTGCCTTTGATACTGCGGGTCTTGAGTGTGGCCGAGGTGACAGGAATGTGTGGTGTAGCGGTGAAATGCATAGATATCACACAGAACACCGATTGCGAAGGCAAGTCACTAGGCTAAAACTGACGCTGAGGCACGAAAGCGTGGGGATCAAACAGGATTAGATACCCGGGTAGTCC</w:t>
      </w:r>
    </w:p>
    <w:p w14:paraId="589D286F">
      <w:pPr>
        <w:rPr>
          <w:rFonts w:hint="eastAsia"/>
        </w:rPr>
      </w:pPr>
      <w:r>
        <w:rPr>
          <w:rFonts w:hint="eastAsia"/>
        </w:rPr>
        <w:t>&gt;OTU015910</w:t>
      </w:r>
    </w:p>
    <w:p w14:paraId="2D913889">
      <w:pPr>
        <w:rPr>
          <w:rFonts w:hint="eastAsia"/>
        </w:rPr>
      </w:pPr>
      <w:r>
        <w:rPr>
          <w:rFonts w:hint="eastAsia"/>
        </w:rPr>
        <w:t>CCTACGGGAGGCTGCAGTGGGGAATCTTGCGCAATGGTCTAACGACTGACGCAGCGACGCCGCGTGCGGGAGGAAGGTCTTCGGATTGTAAACCGCTGTCAGAGGGGACGAAGGTCCTGGGGAGGCAATGCCTCAGGCTTGACGGTACCCTCAGAGGAAGCACCGGCTAACTCCGTGCCAGCAGCCGCGGTAATACGTAGGGACCAAGCGTTGTTCGGATTTACTGGGCGTAAAGCGCGCGCAGGCGGTCCTTTAAGTCTGATGTGAAAGCCCACGGCTCAACCGTGGAGGGTCATTGGAAACTGGGGGACTTGAGTGCAGGAGAGAAGAGTGGAATTCCTGGTGTAGCGGTGAAATGCGCAGATATCAGGAAGAACACCTATGGCGAAGGCAGCTCGCTGGGACGGAACTGACGCTGAGGCGCGAAAGCGTGGGGAGCAAACAGGATTAGATACCCCTGTAGTCC</w:t>
      </w:r>
    </w:p>
    <w:p w14:paraId="433CD664">
      <w:pPr>
        <w:rPr>
          <w:rFonts w:hint="eastAsia"/>
        </w:rPr>
      </w:pPr>
      <w:r>
        <w:rPr>
          <w:rFonts w:hint="eastAsia"/>
        </w:rPr>
        <w:t>&gt;OTU015911</w:t>
      </w:r>
    </w:p>
    <w:p w14:paraId="2CD60880">
      <w:pPr>
        <w:rPr>
          <w:rFonts w:hint="eastAsia"/>
        </w:rPr>
      </w:pPr>
      <w:r>
        <w:rPr>
          <w:rFonts w:hint="eastAsia"/>
        </w:rPr>
        <w:t>CCTACGGGGGGCTGCAGCAGGGAATCTTGGGCAATGGGCGAAAGCCTGACCCAGCGACGTCGCGTGGAGGAAGAAGGCCTTCGGGCTGTAAACTCCTTTTCCGAGGGAAGAGTAAGGACGGTACCTTGGGAATAAGCTCCGGCTAACTACGTGCCAGCAGCCGCGGTAATACGTAGGGAGCGAGCGTTACCCGGAATCACTGGGCGTAAAGAGCGCGCAGGCGGCTTGGCAAGTCGGATGTGAAAACCTGCGGCTCAACCGCGGGCTGTCATTCGATACTGCCGGGCTCGAGGCAGGTAGGGGAGATCGGAATTCCCGGTGTAGCGGTGAAATGCGCAGATATCGGGAGGAACACCGATAGCGAAGGCAGCTCGCTGGGACGGTACTGACGCTGAGGCGCGAAAGCGTGGGGAGCGAACAGGATTAGATACCCTAGTAGTCC</w:t>
      </w:r>
    </w:p>
    <w:p w14:paraId="4D042B5E">
      <w:pPr>
        <w:rPr>
          <w:rFonts w:hint="eastAsia"/>
        </w:rPr>
      </w:pPr>
      <w:r>
        <w:rPr>
          <w:rFonts w:hint="eastAsia"/>
        </w:rPr>
        <w:t>&gt;OTU015912</w:t>
      </w:r>
    </w:p>
    <w:p w14:paraId="6D861ECD">
      <w:pPr>
        <w:rPr>
          <w:rFonts w:hint="eastAsia"/>
        </w:rPr>
      </w:pPr>
      <w:r>
        <w:rPr>
          <w:rFonts w:hint="eastAsia"/>
        </w:rPr>
        <w:t>CCTACGGGCGGCTGCAGTGAGGAATATTGCGCAATGGGCGACAGCCTGACGCAGCGATGCCGCGTGGGTGAAGAAGGCCTGCGGGTTGTAAAGCCCTTTCAGTGGGGAAGAAAAACGGAGTGTGAACAGCGCTTCGTCGTGACGTTACCCACAGAAGAAGCACCGGCTAACTCCGTGCCAGCAGCCGCGGTAATACGGAGGGTGCGAGCGTTAATCGGAATTACTGGGCGTAAAGGGCTCGTAGGCGGTTTGTTGCGTCGGGAGTGAAAACATCGGGCTTAACTCGATGCTTGCTTTCGATACGGGCAGACTTGAGGTATGCAGGGGAGAATGGAATTCCTGGTGTAGCGGTGAAATGCGCAGATATCAGGAGGAACACCGGTGGCGAAGGCGGTTCTCTGGGCATTACCTGACGCTGAGGAGCGAAAGTGTGGGGAGCAAACAGGATTAGATACCCTGGTAGTCC</w:t>
      </w:r>
    </w:p>
    <w:p w14:paraId="05A54A21">
      <w:pPr>
        <w:rPr>
          <w:rFonts w:hint="eastAsia"/>
        </w:rPr>
      </w:pPr>
      <w:r>
        <w:rPr>
          <w:rFonts w:hint="eastAsia"/>
        </w:rPr>
        <w:t>&gt;OTU015913</w:t>
      </w:r>
    </w:p>
    <w:p w14:paraId="4952460E">
      <w:pPr>
        <w:rPr>
          <w:rFonts w:hint="eastAsia"/>
        </w:rPr>
      </w:pPr>
      <w:r>
        <w:rPr>
          <w:rFonts w:hint="eastAsia"/>
        </w:rPr>
        <w:t>CCTACGGGCGGCAGCAGTGGGGAATATTGGACAATGGGCGAAAGCCTGATCCAGCCATGCCGCGTGGGTGAAGAAGGCCTTAGGGTTGTAAACCCCTTTCAGCGGGGAAGATAATGACGGTACCCGCAGAAGAAGTCCCGGCTAACTCCGTGCCAGCAGCCGCGGTAATACGGAGGGGACTAGCGTTGTTCGGAATTATTGGGCGTAAAGCGCGTGTAGGCGGCTTTGCAAGTCGGATGTGAAAGCCCTCGGCTCAACCGAGGAAGTGCGTTCGAAACTGCAGAGCTTGAGTGCCGGAGAGGGTGGCGGAATTCCCCAAGTAGAGGTGAAATTCGTAGATATCTGGAGGAACATCGGTGGCGAAGGCGGCATCCTGGACCGGTATTGACGCTGAGGCGCGAAAGCCAGGGGAGCAAACGGGATTAGATACCCCAGTAGTCC</w:t>
      </w:r>
    </w:p>
    <w:p w14:paraId="4AB52B9D">
      <w:pPr>
        <w:rPr>
          <w:rFonts w:hint="eastAsia"/>
        </w:rPr>
      </w:pPr>
      <w:r>
        <w:rPr>
          <w:rFonts w:hint="eastAsia"/>
        </w:rPr>
        <w:t>&gt;OTU015914</w:t>
      </w:r>
    </w:p>
    <w:p w14:paraId="2945F23D">
      <w:pPr>
        <w:rPr>
          <w:rFonts w:hint="eastAsia"/>
        </w:rPr>
      </w:pPr>
      <w:r>
        <w:rPr>
          <w:rFonts w:hint="eastAsia"/>
        </w:rPr>
        <w:t>CCTACGGGAGGCTGCAGTGGGGAATCTTGCGCAATGGGCGAAAGCCTGACGCAGCAACGCCGCGTGGGGGATGAAGGCTCTCGGGTTGTAAACCTCTTTCAGCGGGGACGAAGCCGCAAGGTGACGGTACCCGCAGAAGAAGCCCCGGCTAACTACGTGCCAGCAGCCGCGGTAATACGTAGGGGGCGAGCGTTGTCCGGAATTATTGGGCGTAAAGAGCGCGTAGGCGGTCTCGTAAGTGAGAAGTGAAATCTCCAGAGCTTAACTCGGAAACTGCTTTTCATACTGCGAGACTGGAGGGATGCAGAGGTGAGTGGAATTCCTGGTGTACCGGTGAAATGGGTAGATATCAGGAGGAACACCCGTGGCGAAGGCGGCTCACTGGGCATCACCTGACGCTGAGGCGCGAAAGTGTGGGTAGCAAACAGGATTAGATACCCCGGTAGTCC</w:t>
      </w:r>
    </w:p>
    <w:p w14:paraId="3E014436">
      <w:pPr>
        <w:rPr>
          <w:rFonts w:hint="eastAsia"/>
        </w:rPr>
      </w:pPr>
      <w:r>
        <w:rPr>
          <w:rFonts w:hint="eastAsia"/>
        </w:rPr>
        <w:t>&gt;OTU015915</w:t>
      </w:r>
    </w:p>
    <w:p w14:paraId="043E4FCF">
      <w:pPr>
        <w:rPr>
          <w:rFonts w:hint="eastAsia"/>
        </w:rPr>
      </w:pPr>
      <w:r>
        <w:rPr>
          <w:rFonts w:hint="eastAsia"/>
        </w:rPr>
        <w:t>CCTACGGGAGGCTGCAGTCGAGAATCTTCGGCAATGGGCGAAAGCCTGACCGAGCGACGCCGCGTGCGGGATGAAGGCCCTCGGGTTGTAAACCGCTGTCGTAGGGGAGGAAGTCTATTGGGGTTCTCCCCAGTAGTTGACCTATCCTAGGAGGAAGTACGGGCTAAGTTCGTGCCAGCAGCCGCGGTAATACGGAGGGTGCAAGCGTTGCTCGGAATTATTGGGCGTAAAGGGCGTGTAGGCGGGATGCTAAGTCTGACTTTAAAGACCATGGCTCAACCATGGGAGTGGGCTGGATACTGGCATTCTAGACGACTGGAGAGGCGATTGGAATTACTGGTGTAGCGGTGGAATGCGTAGATACCAGTAGGAACGTCAATGGCGAAGGCAGGTCGCTGGACAGTCTGTGACGCTGAGGCGCGAAAGTGTGGGGAGCAAACCGGATTAGATACCCTTGTAGTCC</w:t>
      </w:r>
    </w:p>
    <w:p w14:paraId="39402A4B">
      <w:pPr>
        <w:rPr>
          <w:rFonts w:hint="eastAsia"/>
        </w:rPr>
      </w:pPr>
      <w:r>
        <w:rPr>
          <w:rFonts w:hint="eastAsia"/>
        </w:rPr>
        <w:t>&gt;OTU015916</w:t>
      </w:r>
    </w:p>
    <w:p w14:paraId="2219131E">
      <w:pPr>
        <w:rPr>
          <w:rFonts w:hint="eastAsia"/>
        </w:rPr>
      </w:pPr>
      <w:r>
        <w:rPr>
          <w:rFonts w:hint="eastAsia"/>
        </w:rPr>
        <w:t>CCTACGGGGGGCTGCAGTAGGGAATATTGGACAATGGGTGCGAGCCTGATCCAGCCATGCCGCGTGCAGGAAGACGGCCTTCTGGGTTGTAAACTGCTTTTGCCAGGGGATAAAATGACCGTGCGCGGTTAATTGAAGGTACCTGGTGAATAAGCCACGGCTAACTACGTGCCAGCAGCCGCGGTAATACGAAGGGGGCTAGCGTTGTTCGGAATCACTGGGCGTAAAGGGCGCGTAGGCGGCCTGGTTAGTCTAGCGTGAAATCTTCACCGCTCAACGGGAAGACGGCGCTGGATACTGCTGGGCTAGAGTGCGAGAGAGGTTGGTGGAATTCCTGGTGTAGCGGTGGAATGCGTAGATATCAGGAGGAACACCGGTGGCGAAGGCGGCCAACTGGCTCGTAACTGACGCTGAGGCGCGAAAGCGCGGGTAGCAAACAGGATTAGATACCCTTGTAGTCC</w:t>
      </w:r>
    </w:p>
    <w:p w14:paraId="23E1FD64">
      <w:pPr>
        <w:rPr>
          <w:rFonts w:hint="eastAsia"/>
        </w:rPr>
      </w:pPr>
      <w:r>
        <w:rPr>
          <w:rFonts w:hint="eastAsia"/>
        </w:rPr>
        <w:t>&gt;OTU015917</w:t>
      </w:r>
    </w:p>
    <w:p w14:paraId="0D1171D8">
      <w:pPr>
        <w:rPr>
          <w:rFonts w:hint="eastAsia"/>
        </w:rPr>
      </w:pPr>
      <w:r>
        <w:rPr>
          <w:rFonts w:hint="eastAsia"/>
        </w:rPr>
        <w:t>CCTACGGGTGGCTGCAGTCGAGGATCTTTGGCAATGGGCGCAAGCCTGACCAAGCGACGCCGCGTGGAGGACGAAGGCCTTCGGGTTGTAAACCTCTTTCAGCATCGACGAAGCCGTAAGGTGACGGTAGGTGCAGAAGAAGCGCCGGCCAACTACGTGCCAGCAGCCGCGGTAAGACGTAGGGCGCGAGCGTTGCTCGGAATCACTGGGCGTAAAGAGTTCGTAGGCGGTCAGGAAAGTGGGGTGTGAAAGCCCCCGGCTTAACCGGGGAATTGCGCCCAAAACTACTGCGCTAGAGGAAGACAGAGGTAAGCGGAACTTCGGGTGGAGCGGTGAAATGCGTTGATATCCGAAGGAACACCGGTGGCGAAAGCGGCTTACTGGGTCTTTTCTGACGCTGAGGCACGAAAGCTAGGGTAGCGAACGGGATTAGATACCCCAGTAGTCC</w:t>
      </w:r>
    </w:p>
    <w:p w14:paraId="528213CA">
      <w:pPr>
        <w:rPr>
          <w:rFonts w:hint="eastAsia"/>
        </w:rPr>
      </w:pPr>
      <w:r>
        <w:rPr>
          <w:rFonts w:hint="eastAsia"/>
        </w:rPr>
        <w:t>&gt;OTU015918</w:t>
      </w:r>
    </w:p>
    <w:p w14:paraId="05CA4B62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GGCGGGGACGATGATGACGGTACCCGCAGAATAAGCCCCGGCTAACTACGTGCCAGCAGCCGCGGTAATACGTAGGGGGCAAGCGTTGTCCGGATTTATTGGGCGTAAAGCGCGCGCAGGCGGCTTACTAAGTCTGATGTGAAAGCCCTCGGCTCAACCGAGGAATTGCGCTCCAAACTGTCGTGCTTGAGGAGGCTAGAGGTAAGCAGAACTGATGGTGGAGCGGTGAAATGCGTTGATATCAAGAGGAACACCAGTGGCGAAGGCGAGTCCCTGGACAACACCTGACACTGAGGCACGAAAGCCAGGGGAGCAAACGGGATTAGATACCCTTGTAGTCC</w:t>
      </w:r>
    </w:p>
    <w:p w14:paraId="423EDC7F">
      <w:pPr>
        <w:rPr>
          <w:rFonts w:hint="eastAsia"/>
        </w:rPr>
      </w:pPr>
      <w:r>
        <w:rPr>
          <w:rFonts w:hint="eastAsia"/>
        </w:rPr>
        <w:t>&gt;OTU015919</w:t>
      </w:r>
    </w:p>
    <w:p w14:paraId="2E561457">
      <w:pPr>
        <w:rPr>
          <w:rFonts w:hint="eastAsia"/>
        </w:rPr>
      </w:pPr>
      <w:r>
        <w:rPr>
          <w:rFonts w:hint="eastAsia"/>
        </w:rPr>
        <w:t>CCTACGGGAGGCTGCAGTCTAGAGGCTTCGGCAATGCCCGCAAGGGTGACCGAGCGACGCCGCGTGCGGGATGAAGGGCTTCGGGTTGTAAACCGCTGTCAGAGGGGATGAAAGTCAGGTGGGCTCTCCCATTTGATTGACATAGCCTCAGAGGAAGGACGGGCTAAATTCGTGCCAGCAGCCGCGGTAATACGGAGGGGGCTAGCGTTGTTCGGAATTACTGGGCGTAAAGCGCACGTAGGCGGATCAGTCAGTCAGGGGTGAAATCCCGGGGCTCAACCCCGGAACTGCCTTTGATACTGCTGGTCTGGAGGTCGGGAGAGGCGAGTGGAATTCCCGGTGTAGCGGTGAAATGCGCAGATATCGGGAGGAACACCAGCGGCGAAGGCGGCACTCTGGGCTGGTACTGACACTGAGGAGCGAAAGCGTGGGTAGCGAACAGGATTAGATACCCCGGTAGTCC</w:t>
      </w:r>
    </w:p>
    <w:p w14:paraId="07A62F32">
      <w:pPr>
        <w:rPr>
          <w:rFonts w:hint="eastAsia"/>
        </w:rPr>
      </w:pPr>
      <w:r>
        <w:rPr>
          <w:rFonts w:hint="eastAsia"/>
        </w:rPr>
        <w:t>&gt;OTU015920</w:t>
      </w:r>
    </w:p>
    <w:p w14:paraId="10057C5F">
      <w:pPr>
        <w:rPr>
          <w:rFonts w:hint="eastAsia"/>
        </w:rPr>
      </w:pPr>
      <w:r>
        <w:rPr>
          <w:rFonts w:hint="eastAsia"/>
        </w:rPr>
        <w:t>CCTACGGGAGGCTGCAGTGGGGAATATTGGACAATGGGCGCAAGCCTGATCCAGCAATGCCGCGTGTGTGAAGAAGGCCTTCGGGTTGTAAAGCACTTTTGTCCGGAACGAAAAGCGGAGGGCTAATACCCATCCGTGCTGACGGTACCGGGTGAATAAGCACCGGCTAACTTCGTGCCAGCAGCCGCGGTAATACGAAGGGTGCGAGCGTTAATCGGAATTACTGGGCGTAAAGCGCGCGTAGGCCGTTGAGTAAGTCGGATGTGAAATCCCCGGGCTTAACCTGGGAATTGCATTCGATACTGCTTGGCTAGAGTGTGGAAGAGGGAAGCGGAATTTCCGGTGTAGCGGTGAAATGCGTAGAGATCGGGAAGAACATCGGTGGCGAAGGCGGCCAGCTGGGCCATTGCTGACGCTGAGGCGCGACAGCGTGGGGAGCAAACAGGATTAGATACCCGAGTAGTCC</w:t>
      </w:r>
    </w:p>
    <w:p w14:paraId="3CE6A286">
      <w:pPr>
        <w:rPr>
          <w:rFonts w:hint="eastAsia"/>
        </w:rPr>
      </w:pPr>
      <w:r>
        <w:rPr>
          <w:rFonts w:hint="eastAsia"/>
        </w:rPr>
        <w:t>&gt;OTU015921</w:t>
      </w:r>
    </w:p>
    <w:p w14:paraId="0AE79535">
      <w:pPr>
        <w:rPr>
          <w:rFonts w:hint="eastAsia"/>
        </w:rPr>
      </w:pPr>
      <w:r>
        <w:rPr>
          <w:rFonts w:hint="eastAsia"/>
        </w:rPr>
        <w:t>CCTACGGGGGGCTGCAGTCGAGAATCTTCGGCAATGCGCGCAAGCGCGACCGAGCGACGCCGCGTGCGGGATGAAGGCCTTCGGGTTGTAAACCGCTGTCGTAGGGGAGGAAATTGGTTGGGGTTCTCCCCAGCCATTGACCTATCCTAGGAGGAAGGACGGGCTAAGTCCGTGCCAGCAGCCGCGGTAATACGTAGGGCGCGAGCGTTATCCGGAATTATTGGGCGTAAAGCGCGCGTAGGCGGCCACTTAAGTCGGATGTGAAAGCCCCTGGCTCAACTGGGGAAGTGCACCCGAAACTGAATGGCTTGAATGCAAAAGAGGGTCGCGGAATTCCCGGTGTAGCGGTGAAATGCGTAGATATCGGAAGGAACACCAGTGGCGAAGGCGACTTCCTGGGCCTTACCTGACGCTCAGGCGCGAAAGCTAGGGGAGCAAACAGGATTAGATACCCTTGTAGTCC</w:t>
      </w:r>
    </w:p>
    <w:p w14:paraId="1FDE1BD3">
      <w:pPr>
        <w:rPr>
          <w:rFonts w:hint="eastAsia"/>
        </w:rPr>
      </w:pPr>
      <w:r>
        <w:rPr>
          <w:rFonts w:hint="eastAsia"/>
        </w:rPr>
        <w:t>&gt;OTU015922</w:t>
      </w:r>
    </w:p>
    <w:p w14:paraId="52BE50C7">
      <w:pPr>
        <w:rPr>
          <w:rFonts w:hint="eastAsia"/>
        </w:rPr>
      </w:pPr>
      <w:r>
        <w:rPr>
          <w:rFonts w:hint="eastAsia"/>
        </w:rPr>
        <w:t>CCTACGGGTGGCAGCAGCAAGGAATTTTTCCCAATGGGCGCAAGCCTGAGGAAGCAACGTCGCGTGGAGGATGACGGCCTTCGGGTTGTAAACTCCTTTTCGGGGGGAAGACACAGACGGTACCCCCGGAATAAGCCCCGGCTAACTCCGTGCCAGCAGCCGCGGTAATACGTAGGGTGCGAGCGTTAATCGGAATTACTGGGCGTAAAGCGCGCGTAGGCGGCGCGACAAGTCAACGGTGAAAGCCTGGGGCTCAACCCCGGGTCGGCCATGCGAACTGGGCGACTGGAGCACTGTAGAGGCAGGCGGAATTCCTGGTGTAGCGGTGAAATGCGCAGATATCAGGAGGAACACCGGTGGCGAAGGCGGGTCTCTGGGCCGATACTGACGCTGAGGAGCGAAAGCGTGGGGAGCGAACAGGATTAGATACCCCAGTAGTCC</w:t>
      </w:r>
    </w:p>
    <w:p w14:paraId="4FAD8AE7">
      <w:pPr>
        <w:rPr>
          <w:rFonts w:hint="eastAsia"/>
        </w:rPr>
      </w:pPr>
      <w:r>
        <w:rPr>
          <w:rFonts w:hint="eastAsia"/>
        </w:rPr>
        <w:t>&gt;OTU015923</w:t>
      </w:r>
    </w:p>
    <w:p w14:paraId="05628210">
      <w:pPr>
        <w:rPr>
          <w:rFonts w:hint="eastAsia"/>
        </w:rPr>
      </w:pPr>
      <w:r>
        <w:rPr>
          <w:rFonts w:hint="eastAsia"/>
        </w:rPr>
        <w:t>CCTACGGGAGGCAGCAGTAGGGAATATTGCACAATGGGCGCAAGCCTGATGCAGCAACGCCGCGTGCCCGATGAAGGCCTTCGGGTTGTAAAGGGCTTTTCTGGAGGAAGAGCAAGGACGGTACTTCAGGAAGAAGGATCGGCTAACTACGTGCCAGCAGCCGCGGTAAAACGTAGGATCCGAGCGTTATCCGAATTCACTGGGCGTAAAGCGCGTGCAGGCGGCATTGCAAGTCGGATGTGAAATCCCACGGCTTAACCGTGGAAGTGCATCCGAAACTGCAGTGCTTGAGTACTTAAGAGGATCGCGGAATTCCCGGTGTAGAGGTGAAATTCGTAGATATTCGGAAGAACACCAGTGGCGAAGGCGGCTCACTGGACTGGTATTGACGCTGAGGTGCGAAAGCGTGGGGAGCAAACAGGATTAGATACCCGTGTAGTCC</w:t>
      </w:r>
    </w:p>
    <w:p w14:paraId="2B7C788B">
      <w:pPr>
        <w:rPr>
          <w:rFonts w:hint="eastAsia"/>
        </w:rPr>
      </w:pPr>
      <w:r>
        <w:rPr>
          <w:rFonts w:hint="eastAsia"/>
        </w:rPr>
        <w:t>&gt;OTU015924</w:t>
      </w:r>
    </w:p>
    <w:p w14:paraId="4D4246C2">
      <w:pPr>
        <w:rPr>
          <w:rFonts w:hint="eastAsia"/>
        </w:rPr>
      </w:pPr>
      <w:r>
        <w:rPr>
          <w:rFonts w:hint="eastAsia"/>
        </w:rPr>
        <w:t>CCTACGGGCGGCTGCAGTGGGGAATCTTGCGCAATGGGCGGAAGCCTGACGCAGCCATGCCGCGTGAATGATGAAGGTCTTAGGATTGTAAACTCCTGTCATGCGAGAACAAGGTTGCAAGGTTAATACCTTTGCAAATTGATGGTACCGCAAGAGGAAGAGACGGCTAACTCTGTGCCAGCAGCCGCGGTAATACGTAGGGTGCAAGCGTTAATCGGAATTACTGGGCGTAAAGCGTGCGCAGGCGGTTTTGTAAGTCTGACGTGAAATCCCCGGGCTCAACCTGGGAATTGCGTTGGAGACTGCAAGGCTGGAGTCTGGCAGAGGGGGGTAGAATTCCACGTGTAGCAGTGAAATGCGTAGATATGCGGAGGAACACCGATGGCGAAGGCAATCCCCTGGGCCTGTACTGACGCTCATGCACGAAAGCGTGGGGAGCAAACAGGATTAGATACCCCAGTAGTCC</w:t>
      </w:r>
    </w:p>
    <w:p w14:paraId="3C10AD09">
      <w:pPr>
        <w:rPr>
          <w:rFonts w:hint="eastAsia"/>
        </w:rPr>
      </w:pPr>
      <w:r>
        <w:rPr>
          <w:rFonts w:hint="eastAsia"/>
        </w:rPr>
        <w:t>&gt;OTU015925</w:t>
      </w:r>
    </w:p>
    <w:p w14:paraId="4D9E9576">
      <w:pPr>
        <w:rPr>
          <w:rFonts w:hint="eastAsia"/>
        </w:rPr>
      </w:pPr>
      <w:r>
        <w:rPr>
          <w:rFonts w:hint="eastAsia"/>
        </w:rPr>
        <w:t>CCTACGGGTGGCTGCAGTGAGGAATATTGCCCAATGGGGGAAACCCTGAGGCAGCGACGCCGCGTGGGTGATGAAGGCCTTCGGGTCGTAAAACCCTTTTCTAGGTGACGAGCAAGGACGGTAGCCTAGGAATAAGTCTCGGCTAACTACGTGCCAGCAGCCGCGGTAAAACGTAGGAGGCAAGCGTTATCCGGAGTTACTGGGCGTAAAGCGCACGCAAGCGGTTGTTCAAGTCTGACGTGAAATCTCCTGGCTTAACTGGGAGCGGTCGTTGGAAACTGAACAGCTTGAGGCGATGAGAGGGGTGCAGAATTCCCGGTGTAGTGGTGGAATGCGTAGAGATCGGGAGGAAGACCAGAGGCGCAAGCGGGTGACTGGGTGCTGACTGACACTGAGGGACGAAAGCGTGGGGAGCGAACAGGATTAGATACCCCAGTAGTCC</w:t>
      </w:r>
    </w:p>
    <w:p w14:paraId="1073B38F">
      <w:pPr>
        <w:rPr>
          <w:rFonts w:hint="eastAsia"/>
        </w:rPr>
      </w:pPr>
      <w:r>
        <w:rPr>
          <w:rFonts w:hint="eastAsia"/>
        </w:rPr>
        <w:t>&gt;OTU015926</w:t>
      </w:r>
    </w:p>
    <w:p w14:paraId="59B08515">
      <w:pPr>
        <w:rPr>
          <w:rFonts w:hint="eastAsia"/>
        </w:rPr>
      </w:pPr>
      <w:r>
        <w:rPr>
          <w:rFonts w:hint="eastAsia"/>
        </w:rPr>
        <w:t>CCTACGGGGGGCTGCAGTCGAGGATCTTCGGCAATGGGCGCAAGCCTGACCGAGCGACGCCGCGTGCGGGAAGAAGGCCTTCTGGGTTGTAAACTGCTTTTGCCGGGGGATAAAATTCCCATGCGTGGGACATTGAAGGTACCCGGTGAATAAGCCACGGCTAACTACGTGCCAGCAGCCGCGGTAATACGTAGGTGGCAAGCGTTGTCCGGATTTATTGGGCGTAAAGAGCTCGTAGGCGGTGTGTCGCGTCGGTCGTGAAAACTTGGGGCTTAACCCTGAGCTTGCGGTCGATACGGGCATCACTGGAGTTCGGCAGGGGAGACTGGAATTCCTGGTGTAGCGGTGAAATGCGCAGATATCAGGAGGAACACCGGTGGCGAAGGCGGGTCTCTGGGCCGATACTGACGCTGAGGAACGAAAGCCAGGGGAGCAAACGGGATTAGATACCCCAGTAGTCC</w:t>
      </w:r>
    </w:p>
    <w:p w14:paraId="516F68F3">
      <w:pPr>
        <w:rPr>
          <w:rFonts w:hint="eastAsia"/>
        </w:rPr>
      </w:pPr>
      <w:r>
        <w:rPr>
          <w:rFonts w:hint="eastAsia"/>
        </w:rPr>
        <w:t>&gt;OTU015927</w:t>
      </w:r>
    </w:p>
    <w:p w14:paraId="380A1578">
      <w:pPr>
        <w:rPr>
          <w:rFonts w:hint="eastAsia"/>
        </w:rPr>
      </w:pPr>
      <w:r>
        <w:rPr>
          <w:rFonts w:hint="eastAsia"/>
        </w:rPr>
        <w:t>CCTACGGGGGGCAGCAGTAGGGAATATTGCACAATGGGCGAAAGCCTGATCCAGCAATACCGCGTGTGTGAAGAAGGCCTGAGGGTTGTAAAGCACTTTCAATTGGGAGGAAAACCTACCGGTCAATACCCGGTAGCTTGACATTACCTTTAGAAGAAGCACCGGCTAACTCCGTGCCAGCAGCCGCGGTAATACGGAGGGTGCGAGCGTTAATCGGAATTACTGGGCGTAAAGGGTGCGTAGGTTGTTGTATAAGCTAGCTGTGAAATACCCGGGCTTAACCTGGGTCTGTCAGCTAGGACTGTATGACTGGAGTACGGGAGAGGGTAGTGGAATTTCCGGTGTAGCGGTGAAATGCGTAGAGATCGGAAGGAACACCAGAGGCGAAGGCGGCACCCTAAGCCGTACCTGACACTGAGACGCGACAGCACGGGGAGCGAACGGGATTAGATACCCTTGTAGTCC</w:t>
      </w:r>
    </w:p>
    <w:p w14:paraId="0EE69DE5">
      <w:pPr>
        <w:rPr>
          <w:rFonts w:hint="eastAsia"/>
        </w:rPr>
      </w:pPr>
      <w:r>
        <w:rPr>
          <w:rFonts w:hint="eastAsia"/>
        </w:rPr>
        <w:t>&gt;OTU015928</w:t>
      </w:r>
    </w:p>
    <w:p w14:paraId="58E0D5A1">
      <w:pPr>
        <w:rPr>
          <w:rFonts w:hint="eastAsia"/>
        </w:rPr>
      </w:pPr>
      <w:r>
        <w:rPr>
          <w:rFonts w:hint="eastAsia"/>
        </w:rPr>
        <w:t>CCTACGGGGGGCTGCAGTCGGGAATTTTGCTCAATGGGCGAAAGCCTGAAGCAGCAACGCCGCGTGAGGGATGAAGGCCTTCGGGTCGTAAACCTCTTTTGCCAGGGAAGATGATGACGGTACCTGGTGAATAAGCCACGGCTTACTACGTGCCAGCAGCCGCGGTAATACGAAGGGGGCTAGCGTTGTTCGGATTTACTGGGCGTAAAGCGCACGTAGGCGGGTCGTTAAGTCAGGGGTGAAATCCCGGAGCTCAACTCAGGGGGGTCGGCCGATACTGCAGTGCTTGAGGGAGACAGAGGTAAGCGGAACTGATGGTGGAGCGGTGAAATGCGTTGATATCATCAGGAACACCAGTGGCGAAAGCGGCTTACTGGGTCTCTTCTGACGCTGAGGTACGAAAGCTAGGGGAGCGAAGGGGATTAGATACCCCAGTAGTCC</w:t>
      </w:r>
    </w:p>
    <w:p w14:paraId="2BE7D351">
      <w:pPr>
        <w:rPr>
          <w:rFonts w:hint="eastAsia"/>
        </w:rPr>
      </w:pPr>
      <w:r>
        <w:rPr>
          <w:rFonts w:hint="eastAsia"/>
        </w:rPr>
        <w:t>&gt;OTU015929</w:t>
      </w:r>
    </w:p>
    <w:p w14:paraId="02CD0989">
      <w:pPr>
        <w:rPr>
          <w:rFonts w:hint="eastAsia"/>
        </w:rPr>
      </w:pPr>
      <w:r>
        <w:rPr>
          <w:rFonts w:hint="eastAsia"/>
        </w:rPr>
        <w:t>CCTACGGGAGGCTGCAGTAGGGAATTTTCTGCAATGGGCGAAAGCCTGACAGAGCAACGCCGCGTGAGTGAAGACGGCCTTCGGGTTGTAAAGCTCTGTTATTGGGGAAGAACAAAATGACGGTACCCAAGAAGAAAGCCCCGGCTAACTACGTGCCAGCAGCCGCGGTAATACGTAGGGGGCAAGCGTTGTCCGGAATTATTGGGCGTAAAGGGCGCGCAGGCGGTTCTTTAAGTTGAGTGTAAAAGGCAGTGGCTCAACCACTGTAGGCACCCAAAACTGGAGGACTTGAGTGCAGGAGAGGAGAGTGGAATTCCCGGTGTAGCGGTGGAATGCGTAGAGATCGGGAGGAACACCAGTGGCGAAGGCGGCTCTCTGGCCTGTAACTGACGCTGAGGCGCGAAAGCGTGGGGAGCAAACAGGATTAGATACCCTGGTAGTCC</w:t>
      </w:r>
    </w:p>
    <w:p w14:paraId="0C2863AC">
      <w:pPr>
        <w:rPr>
          <w:rFonts w:hint="eastAsia"/>
        </w:rPr>
      </w:pPr>
      <w:r>
        <w:rPr>
          <w:rFonts w:hint="eastAsia"/>
        </w:rPr>
        <w:t>&gt;OTU015930</w:t>
      </w:r>
    </w:p>
    <w:p w14:paraId="7CC29541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GACCCTGACGAAGCGCAAGTGACGGTAGGGGGAGAAGAAGCACCGGCCAACTACGTGCCAGCAGCCGCGGTAATACGAAGGGGGCTAGCGTTGTTCGGAATTACTGGGCGTAAAGCGTGCGTAGGTGGTTGTTTAAGTCTGTTGTGAAAGCCCTGGGCTCAACCTGGGAACTGCATCCAAAACTGGCAAGCTAGAGTACGGTAGAGGGTGGTGGAATTTCCTGTGTAGCGGTGAAATGCGCAGATATCGGAAGGAACACCAGTAGCGAAGGCGGTACTCTGGGCCGGAACTGACGCTGAGGAGCGAAAGCGTGGGGAGCGAACAGGATTAGATACCCCGGTAGTCC</w:t>
      </w:r>
    </w:p>
    <w:p w14:paraId="5A68C482">
      <w:pPr>
        <w:rPr>
          <w:rFonts w:hint="eastAsia"/>
        </w:rPr>
      </w:pPr>
      <w:r>
        <w:rPr>
          <w:rFonts w:hint="eastAsia"/>
        </w:rPr>
        <w:t>&gt;OTU015931</w:t>
      </w:r>
    </w:p>
    <w:p w14:paraId="6500BE01">
      <w:pPr>
        <w:rPr>
          <w:rFonts w:hint="eastAsia"/>
        </w:rPr>
      </w:pPr>
      <w:r>
        <w:rPr>
          <w:rFonts w:hint="eastAsia"/>
        </w:rPr>
        <w:t>CCTACGGGTGGCAGCAGTGGGGAATCTTGCGCAATGGGCGAAAGCCTGACGCAGCGACGCCGCGTGCGGGAAGAAGCTCTTCGGGGTGTAAACCGCTGTCAGAGGGGAAGAAGTCCGGGGGGAGGAAATGCCTTCCGGTTGACGGTACCCTCAGAGGAAGCACCGGCTAACTACGTGCCAGCAGCCGCGGTAATACGGAGGGGGCTAGCGTTATTCGGAATTACTGGGCGTAAAGCGCACGTAGGCGGCTTTGTAAGTCAGAGGTGAAAGCCCAGAGCTCAACTCTGGAATTGCCTTTAAGACTGCATCGCTAGAATCGTGGAGAGGTGAGTGGAATTCCGAGTGTAGAGGTGAAATTCGTAGATATTCGGAAGAACACCAGTGGCGAAGGCGACTCACTGGACACGTATTGACGCTGAGGTGCGAAAGCGTGGGGAGCAAACAGGATTAGATACCCTAGTAGTCC</w:t>
      </w:r>
    </w:p>
    <w:p w14:paraId="35419171">
      <w:pPr>
        <w:rPr>
          <w:rFonts w:hint="eastAsia"/>
        </w:rPr>
      </w:pPr>
      <w:r>
        <w:rPr>
          <w:rFonts w:hint="eastAsia"/>
        </w:rPr>
        <w:t>&gt;OTU015932</w:t>
      </w:r>
    </w:p>
    <w:p w14:paraId="637A08D2">
      <w:pPr>
        <w:rPr>
          <w:rFonts w:hint="eastAsia"/>
        </w:rPr>
      </w:pPr>
      <w:r>
        <w:rPr>
          <w:rFonts w:hint="eastAsia"/>
        </w:rPr>
        <w:t>CCTACGGGGGGCTGCAGTAGGGAATTTTCCACAATGGACGAAAGTCTGATGGAGCAACGCCGCGTGCAGGATGAAGGCCTTCGGGTCGTAAACTGCTTTTCTGATTGAAGATTATGACAGTAGATCAGGAATAAGGGTCGGCTAACTACGTGCCAGCAGCCGCGGTCATACGTAGGACCCAAGCGTTATCCGGAATTACTGGGCGTAAAGCGCGCGTAGGCGGCTTTGCAAGTCGGGTGTGAAATCCCCAGGCTTAACCTGGGAACTGCATTCGAGACTGCATTGCTAGAGTATGGGAGAGGGAAGTGGAATTTCAGGTGTAGCGGTGAAATGCGTAGATATGTGGAGGAACACCCGTGGCGAAGGCGGCTCTCTGGTCCATACCTGACACTCATGCACGAAAGCGTGGGGAGCAAACAGGATTAGATACCCCGGTAGTCC</w:t>
      </w:r>
    </w:p>
    <w:p w14:paraId="7B2213FF">
      <w:pPr>
        <w:rPr>
          <w:rFonts w:hint="eastAsia"/>
        </w:rPr>
      </w:pPr>
      <w:r>
        <w:rPr>
          <w:rFonts w:hint="eastAsia"/>
        </w:rPr>
        <w:t>&gt;OTU015933</w:t>
      </w:r>
    </w:p>
    <w:p w14:paraId="1653AB57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CTTTCGGGTTGTAAACTCCTGTCATTTGGGAACAAGGTGCGAGTATTAACTGTCCTCGCATTGATAGTACCAGAAGAGGAAGAGACGGCTAACTCTGTGCCAGCAGCCGCGGTAATACAGAGGTCTCAAGCGTTGTTCGGATTCATTGGGCGTAAAGAGCGCGTAGGTGGTTCGTAAAGTCGGATGTGAAAGCCCGGGGCTCAACCCTGGGATGCCATTCGATACTTGCGAACTAGAGCACGGTAGGGGGATCTGGAATTCCTGGTGTAGCGGTGAAATGCGCAGATATCAGCAGGAACACCCGTGGCGAAGGCGGCCACCTGGGCCGTACCTGACGCTGAGGCGCGAAGGCTAGGGGAGCGAACGGGATTAGATACCCCTGTAGTCC</w:t>
      </w:r>
    </w:p>
    <w:p w14:paraId="7A3018A9">
      <w:pPr>
        <w:rPr>
          <w:rFonts w:hint="eastAsia"/>
        </w:rPr>
      </w:pPr>
      <w:r>
        <w:rPr>
          <w:rFonts w:hint="eastAsia"/>
        </w:rPr>
        <w:t>&gt;OTU015934</w:t>
      </w:r>
    </w:p>
    <w:p w14:paraId="478203A2">
      <w:pPr>
        <w:rPr>
          <w:rFonts w:hint="eastAsia"/>
        </w:rPr>
      </w:pPr>
      <w:r>
        <w:rPr>
          <w:rFonts w:hint="eastAsia"/>
        </w:rPr>
        <w:t>CCTACGGGTGGCTGCAGTGGGGAATTTTGGACAATGGGGGAAACCCTGATCCAGCGATGCCGCGTGTGTGAAGAAGGCCTTCGGGTTGTAAAGCACTTTAAGCAGGGAAGAATCCAGTTTGACCTAACACGTCAGACCTTGACGGTACCTGCAGAATAAGCACCGGCTAACTCTGTGCCAGCAGCCGCGGTAATACAGAGGGTGCAAGCGTTAATCGGATTTACTGGGCGTAAAGCGCACGTAGGCGGCTTATCAAGTCAGGCGTGAAATTCCCGGGCTCAACCTGGGGGCTGCGCTTGATACTGATGAGCTTGAATGCGGGAGAGGGATGTGGAATTCCAGGTGTAGCGGTGAAATGCGTAGATATAGGAAGGAACACCAGTGGCGAAGGCGACCACCTGGACTGATACTGACACTGAGGTGCGAAAGCGTGGGGAGCAAACAGGATTAGATACCCTTGTAGTCC</w:t>
      </w:r>
    </w:p>
    <w:p w14:paraId="2218C834">
      <w:pPr>
        <w:rPr>
          <w:rFonts w:hint="eastAsia"/>
        </w:rPr>
      </w:pPr>
      <w:r>
        <w:rPr>
          <w:rFonts w:hint="eastAsia"/>
        </w:rPr>
        <w:t>&gt;OTU015935</w:t>
      </w:r>
    </w:p>
    <w:p w14:paraId="521A1DA1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GCGAATGCTCCTGAGGTTAACAGCCTCGGGAAGTGACGGTACCCTCAAAGGAAGCACCGGCTAACTCTGTGCCAGCAGCCGCGGTAATACAGAGGGTGCAAGCGTTGTCCGGAATCACTGGGCGTAAAGGGCGCGTAGGCGGCGCGAGGAGTCGGGGGTGAAAGTCCGGGGCTCAACCCCGGATCGGCCTTCGAGACTCTCGCGCTGGAGCACAGTAGAGGCGGGTGGAATTCCGGGTGTAGCGGTGGAATGCGTAGAGATCCGGAGGAACACCAGCGGCGAAGGCGGCATCCTGGACTGGTCCTGACACTCAGGAGCGAAAGCGTGGGGAGCGATCCGGATTAGATACCCGTGTAGTCC</w:t>
      </w:r>
    </w:p>
    <w:p w14:paraId="7346CF14">
      <w:pPr>
        <w:rPr>
          <w:rFonts w:hint="eastAsia"/>
        </w:rPr>
      </w:pPr>
      <w:r>
        <w:rPr>
          <w:rFonts w:hint="eastAsia"/>
        </w:rPr>
        <w:t>&gt;OTU015936</w:t>
      </w:r>
    </w:p>
    <w:p w14:paraId="11B9E2B2">
      <w:pPr>
        <w:rPr>
          <w:rFonts w:hint="eastAsia"/>
        </w:rPr>
      </w:pPr>
      <w:r>
        <w:rPr>
          <w:rFonts w:hint="eastAsia"/>
        </w:rPr>
        <w:t>CCTACGGGTGGCAGCAGTCGAGGATCTTCGGCAATGGGCGCAAGCCTGACCGAGCGACGCCGCGTGCGGGATGAAGGCCCTCGGGTTGTAAACCGCTTTGGTCCGGGAGTAAGGGGGAGCAATCCCTTTGAACGACCGGAGAAACAAGCACGGGCTAAGTTCGTGCCAGCAGCCGCGGTAAGACGAACCGTGCGAACGTTGTTCGGAATCACTGGGCTTAAAGGGCGCGTAGGCGGCCTCCTAGGTCGTGGGTGAAATCCCCCAGCTCAACTGGGGGGCTGGAGCACAAGAGAGGCAGGCGGAATTCCGGGTGTAGCGGTGGAATGCGTAGAGATCCGGAAGAACACCGGTGGCGAAGTCGGCCTGCTGGCTTGTGGCTGACGCTGAGGCGCGACAGCGTGGGGAGCAAACGGGATTAGATACCCCGGTAGTCC</w:t>
      </w:r>
    </w:p>
    <w:p w14:paraId="228C0A92">
      <w:pPr>
        <w:rPr>
          <w:rFonts w:hint="eastAsia"/>
        </w:rPr>
      </w:pPr>
      <w:r>
        <w:rPr>
          <w:rFonts w:hint="eastAsia"/>
        </w:rPr>
        <w:t>&gt;OTU015937</w:t>
      </w:r>
    </w:p>
    <w:p w14:paraId="630CFAB2">
      <w:pPr>
        <w:rPr>
          <w:rFonts w:hint="eastAsia"/>
        </w:rPr>
      </w:pPr>
      <w:r>
        <w:rPr>
          <w:rFonts w:hint="eastAsia"/>
        </w:rPr>
        <w:t>CCTACGGGAGGCTGCAGTCGAGAATAATTCACAATGGGCGAAAGCCTGATGCAGCGACGCCGCGTGAGGGATGACGGCCTTCGGGTTGTAAACCTCTTTCAGCAGGGACGAAGCGCAAGTGACGGTACCTGCAGAAGAAGCACCGGCTAACTACGTGCCAGCAGCCGCGGTAATACAGAGGGTGCAAGCGTTGTTCGGAATTACTGGGCGTAAAGGGCGTGTAGGCGGTTTAGCAAGTCAGATGTGAAATCCCCGGGCTTACCCGGGGACCTGCATCCCAAACTGCTTGGCTTGAGTATGGGAGAGGATGAGGGAATTCCTGGTGTAGCGGTGAAATGCGTAGATATCAGGAGGAACACCGGTGGCGAAAGCGCTCATCTGGCCCAATACTGACGCTGAGGCGCGAAAGCGTGGGGAGCGAACAGGATTAGATACCCTTGTAGTCC</w:t>
      </w:r>
    </w:p>
    <w:p w14:paraId="62C6CDB6">
      <w:pPr>
        <w:rPr>
          <w:rFonts w:hint="eastAsia"/>
        </w:rPr>
      </w:pPr>
      <w:r>
        <w:rPr>
          <w:rFonts w:hint="eastAsia"/>
        </w:rPr>
        <w:t>&gt;OTU015938</w:t>
      </w:r>
    </w:p>
    <w:p w14:paraId="40B752CB">
      <w:pPr>
        <w:rPr>
          <w:rFonts w:hint="eastAsia"/>
        </w:rPr>
      </w:pPr>
      <w:r>
        <w:rPr>
          <w:rFonts w:hint="eastAsia"/>
        </w:rPr>
        <w:t>CCTACGGGGGGCTGCAGTCGGGAATTTTGGGCAATGGGCGCAAGCCTGACCCAGCAACGCCGCGTGAAGGATGAAGTATTTCGGTATGTAAACTTCGTAAGAATGGGAAGAAACAAATGACGGTACCATTTGTAAGGTCCGGCTAACTACGTGCCAGCAGCCGCGGTAATACGTAGGGACCAAGCGTTGTTCGGATTTACTGGGCGTAAAGGGTGCGTAGGTGGCATGGCAAGTTTGATGTGAAAGCTCAGGGCTCAACCCTGAAATGGCATTGAATACTGCTGTGCTGGAGGTTTGGAGGGGGGACTGGAATTCTCGGTGTAGCGGTGAAATGCGTAGATATCAAGAGGAACACCTGAGGTGAAGACGGGTTGCTAGGCTGACACTGACGCTGAGGCGCGAAAGCCAGGGGAGCAAACGGGATTAGATACCCGTGTAGTCC</w:t>
      </w:r>
    </w:p>
    <w:p w14:paraId="6898CAA8">
      <w:pPr>
        <w:rPr>
          <w:rFonts w:hint="eastAsia"/>
        </w:rPr>
      </w:pPr>
      <w:r>
        <w:rPr>
          <w:rFonts w:hint="eastAsia"/>
        </w:rPr>
        <w:t>&gt;OTU015939</w:t>
      </w:r>
    </w:p>
    <w:p w14:paraId="41CC1F14">
      <w:pPr>
        <w:rPr>
          <w:rFonts w:hint="eastAsia"/>
        </w:rPr>
      </w:pPr>
      <w:r>
        <w:rPr>
          <w:rFonts w:hint="eastAsia"/>
        </w:rPr>
        <w:t>CCTACGGGCGGCTGCAGTGGGGAATTTTGGACAATGGGGGCAACCCTGATCCAGCAATGCCGCGTGAGTGAAGAAGGCCTTCGGGTTGTAAAGCTCTTTTGTCAGGGAAGAAAAGGTCGTGGCTAATATCCACGACTGCTGACGGTACCTGAAGAATAAGCACCGGCTAACTACGTGCCAGCAGCCGCGGTAATACGTAGGGTGCAAGCGTTATCCGGATTCACTGGGTTTAAAGGGTGCGTAGGCGGTCCTTTAAGTTTGGTGTGAAATCTCCCGGCTCAACCGGGAGGGTGCGCCGGATACTGAGGGGCTAGAGTGCGGGAGAGGAAAGTGGAATTCCTGGTGTAGCGGTGAAATGCGTAGATATCAGGAGGAACACCTGCGGTGTAAACGGCTTTCTGGACCGTAACTGACGCTGAGGCACGAAAGCGTGGGTAGCAAACAGGATTAGATACCCTGGTAGTCC</w:t>
      </w:r>
    </w:p>
    <w:p w14:paraId="54237E2A">
      <w:pPr>
        <w:rPr>
          <w:rFonts w:hint="eastAsia"/>
        </w:rPr>
      </w:pPr>
      <w:r>
        <w:rPr>
          <w:rFonts w:hint="eastAsia"/>
        </w:rPr>
        <w:t>&gt;OTU015940</w:t>
      </w:r>
    </w:p>
    <w:p w14:paraId="5B749692">
      <w:pPr>
        <w:rPr>
          <w:rFonts w:hint="eastAsia"/>
        </w:rPr>
      </w:pPr>
      <w:r>
        <w:rPr>
          <w:rFonts w:hint="eastAsia"/>
        </w:rPr>
        <w:t>CCTACGGGGGGCAGCAGTGAGGGATCTTGGTCAATGGGGGCAACCCTGAACCAGCGACGCCGCGTGGGTGAAGAAGGTCTTCGGATCGTAAAGCCCTTTTCTGGGTGACGAGGGAAGGACGGTACCACAGGAAGAAGTCTCGGCTAACTCCGTGCCAGCAGCCGCGGTAATACGGAGGAGGCTAGCGTTGTTCGGAATTACTGGGCGTAAAGCGTGCGTAGACGGTTGCGTAAGTCAGATGTGAAAGCCCCGGGCTCAACCTGGGAACTGCATTCGGGACTGCATTGCTAGAGTATGGGAGAGGGAAGTGGAATTTCAGGTGTAGCGGTGAAATGCGTAGATATCTGAAGGAACATCAGTGGCGAAAGCGACTTCCTGGACCAATACTGACGCTCATGTGCGAAAGCGTGGGGAGCAAACAGGATTAGATACCCCTGTAGTCC</w:t>
      </w:r>
    </w:p>
    <w:p w14:paraId="7FE6932B">
      <w:pPr>
        <w:rPr>
          <w:rFonts w:hint="eastAsia"/>
        </w:rPr>
      </w:pPr>
      <w:r>
        <w:rPr>
          <w:rFonts w:hint="eastAsia"/>
        </w:rPr>
        <w:t>&gt;OTU015941</w:t>
      </w:r>
    </w:p>
    <w:p w14:paraId="12F393B2">
      <w:pPr>
        <w:rPr>
          <w:rFonts w:hint="eastAsia"/>
        </w:rPr>
      </w:pPr>
      <w:r>
        <w:rPr>
          <w:rFonts w:hint="eastAsia"/>
        </w:rPr>
        <w:t>CCTACGGGTGGCTGCAGTGGGGAATATTGGACAATGGGGGAAACCCTGACCGAGCGACGCCGCGTGGGCGATGAAGGCCTTCGGGTTGTAAAGCCCTTTCAGGTGGGAAGAAAGGCGGCGGGTGAATAATCCGTTCGCTGTGACGGTACCACCAGAAGAAGCTCCGGCTAACTTCGTGCCAGCAGCCGCGGTAATACGAAGGGTGCAAGCGTTACTCGGAATTACTGGGCGTAAAGCGCGCGTAGGTGGTTTGTTAAGTTGGATGTGAAAGCCCCGGGCTCAACCTGGGAACTGCATTCAAAACTGACAAGCTAGAGTATGGTAGAGGGTGGTGGAATTTCCTGTGTAGCGGTGAAATGCGTAGATATAGGAAGGAACACCAGTGGCGAAGGCGACCACCTGGACTGATACTGACACTGAGGTGCGAAAGCGTGGGGAGCAAACAGGATTAGATACCCGTGTAGTCC</w:t>
      </w:r>
    </w:p>
    <w:p w14:paraId="490E9E30">
      <w:pPr>
        <w:rPr>
          <w:rFonts w:hint="eastAsia"/>
        </w:rPr>
      </w:pPr>
      <w:r>
        <w:rPr>
          <w:rFonts w:hint="eastAsia"/>
        </w:rPr>
        <w:t>&gt;OTU015942</w:t>
      </w:r>
    </w:p>
    <w:p w14:paraId="4B01E0DD">
      <w:pPr>
        <w:rPr>
          <w:rFonts w:hint="eastAsia"/>
        </w:rPr>
      </w:pPr>
      <w:r>
        <w:rPr>
          <w:rFonts w:hint="eastAsia"/>
        </w:rPr>
        <w:t>CCTACGGGGGGCTGCAGCAAGGAATCTTCCGCAATGGGGGCAACCCTGACGGAGCAACGCCGCGTGGGGGATGAGGCGCTTCGGCGTGTAAACCCCTTTTCTGCGGGAAGAAGGCGCTCACGCGCTTGACGGTACCGCAGGAAGAAGGACCGGCTAACTACGTGCCAGCAGCCGCGGTAATACGTAGGCAGCGAGCGTTGTTCGGAGTTACTGGGCGTAAAGAGTGCGTAGGCGGTTCTCCAAGTCTGGTGTGAAATCTCCCGGCTCAACCGGGAGGGTGCGCCGGAAACTGGAGGGCTGGAGTGTGGGAGAGGAAAGCGGAATTCCTGGTGTAGCGGTGGAATGCGTAGATATCCGGAAGAACACCTGAGGCGAAGGCGGCTTGCTGGGCCTGATCTGACGCTGAGGCGCGAAAGCGTGGGGAGCAAACAGGATTAGATACCCTTGTAGTCC</w:t>
      </w:r>
    </w:p>
    <w:p w14:paraId="1560DB2B">
      <w:pPr>
        <w:rPr>
          <w:rFonts w:hint="eastAsia"/>
        </w:rPr>
      </w:pPr>
      <w:r>
        <w:rPr>
          <w:rFonts w:hint="eastAsia"/>
        </w:rPr>
        <w:t>&gt;OTU015943</w:t>
      </w:r>
    </w:p>
    <w:p w14:paraId="6E2CC5D2">
      <w:pPr>
        <w:rPr>
          <w:rFonts w:hint="eastAsia"/>
        </w:rPr>
      </w:pPr>
      <w:r>
        <w:rPr>
          <w:rFonts w:hint="eastAsia"/>
        </w:rPr>
        <w:t>CCTACGGGTGGCTGCAGTCGAGAATCTTCGGCAATGGACGCAAGTCTGACCGAGCGACGTCGCGTGCGGGATGAAGGCCCTCGGGTTGTAAACCGCTGTCAGAGGGGAGGAAATCGCTGGAAGCTATCTTCCGGTGTTGACCGAGCCTCAGAGGAAGCACGGGCTAAGTTCGTGCCAGCAGCCGCGGTAATACGAACTGTGCGAACGTTATTCGGAATCACTGGGCTTAAAGGGTGCGTAGGCGGCGCTCTTTGTCAGAGGTGAAATCCCGAGGCTCAACTGGGGAACTGCGTCTGATACTGGTTGGCTTGAGTGCAGGAGAGGAATGCGGAATTCCAGGTGTAGCGGTGAAATGCGTAGAGATCGGAAAGAACACCAACGGCGAAAGCACTCTGCTGGGCCGACACTGACACTGAGAGACGAAAGCTAGGGGAGCGAATGGGATTAGATACCCTGGTAGTCC</w:t>
      </w:r>
    </w:p>
    <w:p w14:paraId="5C3FD9FC">
      <w:pPr>
        <w:rPr>
          <w:rFonts w:hint="eastAsia"/>
        </w:rPr>
      </w:pPr>
      <w:r>
        <w:rPr>
          <w:rFonts w:hint="eastAsia"/>
        </w:rPr>
        <w:t>&gt;OTU015944</w:t>
      </w:r>
    </w:p>
    <w:p w14:paraId="4EFAE42C">
      <w:pPr>
        <w:rPr>
          <w:rFonts w:hint="eastAsia"/>
        </w:rPr>
      </w:pPr>
      <w:r>
        <w:rPr>
          <w:rFonts w:hint="eastAsia"/>
        </w:rPr>
        <w:t>CCTACGGGCGGCAGCAGTGGGGAATATTGCACAATGGGCGCAAGCCTGATGCAGCGACGCCGCGTGAGGGATGACGGCCTTCGGGTTGTAAACCTCTTTCAGCAGGGACGAAGCGCAAGTGACGGTACCTGCAGAAGAAGCGCCGGCCAACTACGTGCCAGCAGCCGCGGTAATACGTAGGGGGCGAGCGTTGTCCGGAATTATTGGGCGTAAAGAGCGTGTAGGCGGTTCGGTAAGTCTGCCGTGAAAACCTGGGGCTCAACCCCGGGCCTGCATCCGATACTGATCGGCTCGAGGAAGGTAGGGGAGAGCGGAATTCCCGGTGTAGCGGTGAAATGCGCAGATATCAGGAGGAACACCGGTGGCGAAGGCGGTGCTCTGGGCCGAAACTGACGCTGAGGAGCGAAAGCGTGGGTAGCAAACAGGATTAGATACCCCAGTAGTCC</w:t>
      </w:r>
    </w:p>
    <w:p w14:paraId="252679EF">
      <w:pPr>
        <w:rPr>
          <w:rFonts w:hint="eastAsia"/>
        </w:rPr>
      </w:pPr>
      <w:r>
        <w:rPr>
          <w:rFonts w:hint="eastAsia"/>
        </w:rPr>
        <w:t>&gt;OTU015945</w:t>
      </w:r>
    </w:p>
    <w:p w14:paraId="1D5DCE92">
      <w:pPr>
        <w:rPr>
          <w:rFonts w:hint="eastAsia"/>
        </w:rPr>
      </w:pPr>
      <w:r>
        <w:rPr>
          <w:rFonts w:hint="eastAsia"/>
        </w:rPr>
        <w:t>CCTACGGGAGGCAGCAGTAGGGAATCTTGCGCAATGGGCGAAAGCCTGACGCAGCGACGCCGCGTGAGGGATGAATGCCTTCGGGTTGTAAACCTCTTTCAGCAGGGACGAAGCCTTACGGTGACGGTACCTGCAGAAGAAGCCCCGGCCAACTACGTGCCAGCAGCCGCGGTAATACGTAGGGAGCTAGCGTTGTTCGGAATTACTGGGCGTAAAGCGCACGTAGGCGGCTACTCAAGTCGGGGGTGAAAGCCCGGGGCTCAACCCCGGAACTGCCCTCGAAACTAGGTAGCTAGAATCTTGGAGAGGCGAGTGGAATTCCGAGTGTAGAGGTGAAATTCGTAGATATTCGGAGGAACACCAGTGGCGAAGGCGACTCGCTGGACTGATACTGACGCTGAGGTACGAAAGCGTGGGGAGCAAACGGGATTAGATACCCCGGTAGTCC</w:t>
      </w:r>
    </w:p>
    <w:p w14:paraId="548DD5F2">
      <w:pPr>
        <w:rPr>
          <w:rFonts w:hint="eastAsia"/>
        </w:rPr>
      </w:pPr>
      <w:r>
        <w:rPr>
          <w:rFonts w:hint="eastAsia"/>
        </w:rPr>
        <w:t>&gt;OTU015946</w:t>
      </w:r>
    </w:p>
    <w:p w14:paraId="636D3303">
      <w:pPr>
        <w:rPr>
          <w:rFonts w:hint="eastAsia"/>
        </w:rPr>
      </w:pPr>
      <w:r>
        <w:rPr>
          <w:rFonts w:hint="eastAsia"/>
        </w:rPr>
        <w:t>CCTACGGGGGGCAGCAGTGGGGAATCTTGCACAATGGGGGAAACCCTGATGCAGCGACGCCGCGTGAGCGATGAAGCCCTTCGGGGTGTAAAGCTCTTTCGACGGGAACGATTATGACGGTACCCGGAGAAGAAGCTGCGGCTAACTACGTGCCAGCAGCCGCGGTAATACGTAGGTGGCAAGCGTTGTCCGGAATCACTGGGCTTAAAGCGTCCGTAGGCGGCTCGGAAAGTAGGGTGTGAAATCCCACGGCTCAACCGTGGAATTGCGCTCTAAACTATCGAGCTAGAGGGAGATAGAGGTGAGCGGAACTGATGGTGGAGCGGTGAAATGCGTAGATATATGGAGGAATACCGGTGGCGAAGGCGGCCTCCTGGCTCGACACTGACGCTGAGGTGCGAAAGCGTGGGGATCAAACAGGATTAGATACCCTAGTAGTCC</w:t>
      </w:r>
    </w:p>
    <w:p w14:paraId="00421932">
      <w:pPr>
        <w:rPr>
          <w:rFonts w:hint="eastAsia"/>
        </w:rPr>
      </w:pPr>
      <w:r>
        <w:rPr>
          <w:rFonts w:hint="eastAsia"/>
        </w:rPr>
        <w:t>&gt;OTU015947</w:t>
      </w:r>
    </w:p>
    <w:p w14:paraId="5FF09201">
      <w:pPr>
        <w:rPr>
          <w:rFonts w:hint="eastAsia"/>
        </w:rPr>
      </w:pPr>
      <w:r>
        <w:rPr>
          <w:rFonts w:hint="eastAsia"/>
        </w:rPr>
        <w:t>CCTACGGGCGGCTGCAGCAAGGAATCTTCCGCAATGGGGGCAACCCTGACGGAGCAACGCCGCGTGGGGGATGAGGCCCTTCGGGGTGTAAACCCCTTTTCTTCGGGACGAAGGGCTGCGGTCTTGACGGTACCGGAGGAAGAAGGACCGGCTAACTACGTGCCAGCAGCCGCGGTAATACGTAGGGTGCAAGCGTTAATCGGAATTACTGGGCGTAAAGCGTGCGCAGGCGGTTTTGTAAGTCTGACGTGAAATCCCCGGGCTCAACCTGGGAATTGCGTTGGAGACTGCAAGGCTGGAGTCTGGCAGAGGGGGATGGAATTCCGCGTGTAGCAGTGAAATGCGTAGATATGCGGAGGAACACCGATGGCGAAGGCAATCCCCTGGGCCTGTACTGACGCTCATGCACGAAAGCGTGGGGAGCAAACAGGATTAGATACCCGAGTAGTCC</w:t>
      </w:r>
    </w:p>
    <w:p w14:paraId="13239C82">
      <w:pPr>
        <w:rPr>
          <w:rFonts w:hint="eastAsia"/>
        </w:rPr>
      </w:pPr>
      <w:r>
        <w:rPr>
          <w:rFonts w:hint="eastAsia"/>
        </w:rPr>
        <w:t>&gt;OTU015948</w:t>
      </w:r>
    </w:p>
    <w:p w14:paraId="4CF4E1B7">
      <w:pPr>
        <w:rPr>
          <w:rFonts w:hint="eastAsia"/>
        </w:rPr>
      </w:pPr>
      <w:r>
        <w:rPr>
          <w:rFonts w:hint="eastAsia"/>
        </w:rPr>
        <w:t>CCTACGGGGGGCAGCAGTAGGGAATCTTGCGCAATGGGCGAAAGCCTGACGCAGCGACGCCGCGTGCGGGACGACGGCCTTCGGGTTGTAAACCGCTTTCAGCAGGGACGAAGCTAACGTGACGGTACCTACAGAAGAAGCACCGGCTAACTCTGTGCCAGCAGCCGCGGTAATACAGAGGGTGCAAGCGTTAATCGGAATTACTGGGCGTAAAGCGTGTGTAGGTGGTTAGATAAGTTAGATGTGAAATCCCCGGGCTTAACCTGGGCACTGCGTTTAAGACTGTTTAACTAGAGTGCTGTAGAGGGTAGTGGAATTTCCAGTGTAGCGGTGAAATGCGTAGATATTGGAAGGAACACCAGTGGCGAAGGCGACTACCTGGACAGACACTGACACTGAGACACGAAAGCGTGGGGAGCAAACAGGATTAGATACCCCTGTAGTCC</w:t>
      </w:r>
    </w:p>
    <w:p w14:paraId="48AA2793">
      <w:pPr>
        <w:rPr>
          <w:rFonts w:hint="eastAsia"/>
        </w:rPr>
      </w:pPr>
      <w:r>
        <w:rPr>
          <w:rFonts w:hint="eastAsia"/>
        </w:rPr>
        <w:t>&gt;OTU015949</w:t>
      </w:r>
    </w:p>
    <w:p w14:paraId="4F943F97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TTAGGGTTGTAAAGCTCTTTCGCCAGGGACGATAATGACGGTACCTGGATAAGAAGCCCCGGCTAACTTCGTGCCAGCAGCCGCGGTAATACGAAGGGGGCTAGCGTTGTTCGGAATCACTGGGCGTAAAGGGCGCGTAGGCGGCCCTGTAAGTGGTGTGTGAAATCCGATGGCTCAACCATCGAGCTGCGCTCCATACTGCAGGGCTTGAGTACAGCAGAGGAAAGTGGAATTCCTGGTGTAGCGGTGAAATGCGTAGATATCTGGAGGAACACCGGTGGCGAAGGCGGCATTCTGGACCGAAACTGACGCTGAGGCGCGAAAGCCAGGGGAGCAAACGGGATTAGATACCCGAGTAGTCC</w:t>
      </w:r>
    </w:p>
    <w:p w14:paraId="223B3DD6">
      <w:pPr>
        <w:rPr>
          <w:rFonts w:hint="eastAsia"/>
        </w:rPr>
      </w:pPr>
      <w:r>
        <w:rPr>
          <w:rFonts w:hint="eastAsia"/>
        </w:rPr>
        <w:t>&gt;OTU015950</w:t>
      </w:r>
    </w:p>
    <w:p w14:paraId="1AC34F2C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TGTGCCAGCAGCCGCGGTAATACGTAGGATGCAAGCGTTGTCCGGATTTATTGGGCGTAAAGAGCGTGTAGGCGGCCAGGTAGGTCTGGTGTGAAAACTCGAGGCTCAACCTCGAGATGTCATCGGAAACCATCTGGCTAGAGTCCGGAAGAGGAGAGTGGAATTCCTGGTGTAGCGGTGAAATGCGCAGATATCAGGAGGAACACCGGTGGCGAAGGCGGCTTTCTGGGCCTTACCTGACGCTGAGGAGCGAAAGCTGGGGGAGCGAACAGGATTAGATACCCGAGTAGTCC</w:t>
      </w:r>
    </w:p>
    <w:p w14:paraId="00A6F75F">
      <w:pPr>
        <w:rPr>
          <w:rFonts w:hint="eastAsia"/>
        </w:rPr>
      </w:pPr>
      <w:r>
        <w:rPr>
          <w:rFonts w:hint="eastAsia"/>
        </w:rPr>
        <w:t>&gt;OTU015951</w:t>
      </w:r>
    </w:p>
    <w:p w14:paraId="70A68440">
      <w:pPr>
        <w:rPr>
          <w:rFonts w:hint="eastAsia"/>
        </w:rPr>
      </w:pPr>
      <w:r>
        <w:rPr>
          <w:rFonts w:hint="eastAsia"/>
        </w:rPr>
        <w:t>CCTACGGGGGGCTGCAGTGGGGAATATTGGACAATGGGCGAAAGCCTGATCCAGCAACGCCGCGTGAGGGATGACGGCCTTCGGGTTGTAAACCTCTTTCACCCATGACGAAGCGAGAGTGACGGTAGTGGGAGAAGAAGCACCGGCCAACTACGTGCCAGCAGCCGCGGTAATACGAAGGGGGCTAGCGTTGCTCGGAATCACTGGGCGTAAAGGGCGCGTAGGCGGCGCCTCTAGTCGGGCGTGAAATCCCCGGGCTCAACCCGGGGGCTGCGCCCGATACGGGGGCGCTGGAGGACGGGAGAGGCTCGCGGAATTCCCGGTGTAGCGGTGAAATGCGTAGAGATCGGGAGGAAGGCCGGTGGCGAAGGCGGCGCTCTGGAACGTTCCTGACGCTGAGGCTCGAAAGCGTGGGGAGCAAACAGGATTAGATACCCCAGTAGTCC</w:t>
      </w:r>
    </w:p>
    <w:p w14:paraId="355E9F0B">
      <w:pPr>
        <w:rPr>
          <w:rFonts w:hint="eastAsia"/>
        </w:rPr>
      </w:pPr>
      <w:r>
        <w:rPr>
          <w:rFonts w:hint="eastAsia"/>
        </w:rPr>
        <w:t>&gt;OTU015952</w:t>
      </w:r>
    </w:p>
    <w:p w14:paraId="62ECDF8D">
      <w:pPr>
        <w:rPr>
          <w:rFonts w:hint="eastAsia"/>
        </w:rPr>
      </w:pPr>
      <w:r>
        <w:rPr>
          <w:rFonts w:hint="eastAsia"/>
        </w:rPr>
        <w:t>CCTACGGGTGGCAGCAGTGGGGAATCTTGGACAATGGGCGCAAGCCTGATCCAGCCATGCCGCGTGAGTGAAGAAGGCCTTAGGGTTGTAAAGCTCTTTCACCCGCGAAGATGATGACGGTAGCGGGAGAAGAAGCCCCGGCTAACTCCGTGCCAGCAGCCGCGGTAATACGGAGGGGGCAAGCGTTGTTCGGATTTACTGGGCGTAAAGGGTGCGTAGGTGGGTACGTAAGTCAGGTGTGAAATCCCTAAGCTTAACTTAGGAACTGCATTTGATACTGTGTATCTAGAGTATGGTAGAGGTAAGTGGAATTTCCGGTGTAGCGGTGAAATGCGTAGATATCGGAAGGAACATCAGTGGCGAAGGCGACTTACTGGACTGATACTGACACTGAGGCACGAAAGCGTGGGGAGCGAACAGGATTAGATACCCCGGTAGTCC</w:t>
      </w:r>
    </w:p>
    <w:p w14:paraId="77987152">
      <w:pPr>
        <w:rPr>
          <w:rFonts w:hint="eastAsia"/>
        </w:rPr>
      </w:pPr>
      <w:r>
        <w:rPr>
          <w:rFonts w:hint="eastAsia"/>
        </w:rPr>
        <w:t>&gt;OTU015953</w:t>
      </w:r>
    </w:p>
    <w:p w14:paraId="1B52C8B0">
      <w:pPr>
        <w:rPr>
          <w:rFonts w:hint="eastAsia"/>
        </w:rPr>
      </w:pPr>
      <w:r>
        <w:rPr>
          <w:rFonts w:hint="eastAsia"/>
        </w:rPr>
        <w:t>CCTACGGGGGGCTGCAGTAACGAATCTTCCCCAATGCGCGAAAGCGTGAGGGAGCGACGCCGCGTGTGGGACGAAGTCCTTCGGGATGTAAACCACTGTCAGGGGATACCAAGTTCTGAGGATCCCCAGAGGAAGGGGCGGCTAACTCTGTGCCAGCAGCCGCGGTAAGACAGAGGGTGCAAACGTTGTTCGGATTCACTGGGCGTACAGGGAGCGTAGGCGGTTGGGTAAGCCCTCCGTGAAATCTCCGGGCCTAACCCGGAAAGTGCAGAGGGGACTGCTCGGCTTGAGGACGGGAGAGGAGCGCGGAATTTCCTGTGTAGCGGTGAAATGCGTAGATATAGGAAGGAACACCAGTGGCGAAGGCGACCACCTGGACTGATACTGACACTGAGGTGCGAAAGCGTGGGGAGCAAACAGGATTAGATACCCTGGTAGTCC</w:t>
      </w:r>
    </w:p>
    <w:p w14:paraId="428E8501">
      <w:pPr>
        <w:rPr>
          <w:rFonts w:hint="eastAsia"/>
        </w:rPr>
      </w:pPr>
      <w:r>
        <w:rPr>
          <w:rFonts w:hint="eastAsia"/>
        </w:rPr>
        <w:t>&gt;OTU015954</w:t>
      </w:r>
    </w:p>
    <w:p w14:paraId="5B3C11C9">
      <w:pPr>
        <w:rPr>
          <w:rFonts w:hint="eastAsia"/>
        </w:rPr>
      </w:pPr>
      <w:r>
        <w:rPr>
          <w:rFonts w:hint="eastAsia"/>
        </w:rPr>
        <w:t>CCTACGGGAGGCTGCAGTGGGGAATATTGCGCAATGGGCGAAAGCCTGACGCAGCGACGCCGCGTGGGGGATGAAGGTCTTCGGATTGTAAACCCCTTTCGGGAGGGAAGATGGGATGGGGTAACCCATTCGGACGGTACCTCCAGAAGCAGCCACGGCTAACTTCGTGCCAGCAGCCGCGGTAATACGAAGGTGGCAAGCGTTGTTCGGAATTATTGGGCGTAAAGCGCGTGTAGGCGGCCTAGCAAGTCGGATGTGAAAGCCCTCGGCTTAACCGAGGAAGTGCGCCCAAAACTGCGAGGCTTGAGTACCGGAGAGGATGGCGGAATTCCCGGTGTAGAGGTGAAATTCGTAGAGATGTGGAGGAACACCAGTGGCGAAGGCGGCTTTCTGGTCTGTAACTGACGCTGAGGCGCGAAAGCGTGGGGAGCAAACAGGATTAGATACCCCTGTAGTCC</w:t>
      </w:r>
    </w:p>
    <w:p w14:paraId="3640BE17">
      <w:pPr>
        <w:rPr>
          <w:rFonts w:hint="eastAsia"/>
        </w:rPr>
      </w:pPr>
      <w:r>
        <w:rPr>
          <w:rFonts w:hint="eastAsia"/>
        </w:rPr>
        <w:t>&gt;OTU015955</w:t>
      </w:r>
    </w:p>
    <w:p w14:paraId="05B7CB5C">
      <w:pPr>
        <w:rPr>
          <w:rFonts w:hint="eastAsia"/>
        </w:rPr>
      </w:pPr>
      <w:r>
        <w:rPr>
          <w:rFonts w:hint="eastAsia"/>
        </w:rPr>
        <w:t>CCTACGGGTGGCTGCAGTGGGGAATTTTGCGCAATGGGCGAAAGCCTGACGCAGCAACGCCGCGTGAAGGATGAAATCCTTCGGGATGTAAACTTCGCAAATATGGGAAGAACTCAATGACGGTACCATATGTAAGCCACGGCTAACTACGTGCCAGCAGCCGCGGTAATACGTAGGGTGCGAGCGTTAATCGGAATTACTGGGCGTAAAGCGCGCGTAGGCGGTCAGGTAAGTCGATTGTGAAATCCCCGGGCTTAACCTGGGAATTGCAGTCGATACTGCCTGGCTAGAGTGCGGTAGAGGGTGGCGGAATTCCCGGTGTAGCAGTGAAATGCGTAGATATCGGGAGGAACATCCGTGGCGAAGGCGGCCACCTGGACCAGCACTGACACTGAGGCACGAAAGCGTGGGGAGCAAACAGGATTAGATACCCGGGTAGTCC</w:t>
      </w:r>
    </w:p>
    <w:p w14:paraId="172FEBA9">
      <w:pPr>
        <w:rPr>
          <w:rFonts w:hint="eastAsia"/>
        </w:rPr>
      </w:pPr>
      <w:r>
        <w:rPr>
          <w:rFonts w:hint="eastAsia"/>
        </w:rPr>
        <w:t>&gt;OTU015956</w:t>
      </w:r>
    </w:p>
    <w:p w14:paraId="15F67C06">
      <w:pPr>
        <w:rPr>
          <w:rFonts w:hint="eastAsia"/>
        </w:rPr>
      </w:pPr>
      <w:r>
        <w:rPr>
          <w:rFonts w:hint="eastAsia"/>
        </w:rPr>
        <w:t>CCTACGGGTGGCAGCAGTAGGGAATCTTGCGCAATGGGCGAAAGCCTGACGCAGCGACGCCGCGTGAGGGATGAATGCCTTCGGGTTGTAAACCTCTTTCAGCAGGGACGAATCTGACGGTACCTGCAGAAGAAGCCCCGGCCAACTACGTGCCAGCAGCCGCGGTAATACGTAGGTGGCAAGCGTTGTCCGAAGTTACTGGGCGTAAAGGGCGCGTAGGCGGGGTGTCACGTCCGCTGTGAAAGCCTGGAGCTTAACTCCAGCGGGTCGGTGGATACGGACACTCTTGAAGGCGTTAGGGGAAGATGGAATTACCCGTGGAGCGGTGAAATGCGTAGAGATGGGTAGGAACACCGGTGGCGAAGGCGGCCCGCTGGGCTGTGGCTGACGCTGAGGCGCGACAGCGTGGGGAGCAAACAGGATTAGATACCCTAGTAGTCC</w:t>
      </w:r>
    </w:p>
    <w:p w14:paraId="44CD3581">
      <w:pPr>
        <w:rPr>
          <w:rFonts w:hint="eastAsia"/>
        </w:rPr>
      </w:pPr>
      <w:r>
        <w:rPr>
          <w:rFonts w:hint="eastAsia"/>
        </w:rPr>
        <w:t>&gt;OTU015957</w:t>
      </w:r>
    </w:p>
    <w:p w14:paraId="75FA5123">
      <w:pPr>
        <w:rPr>
          <w:rFonts w:hint="eastAsia"/>
        </w:rPr>
      </w:pPr>
      <w:r>
        <w:rPr>
          <w:rFonts w:hint="eastAsia"/>
        </w:rPr>
        <w:t>CCTACGGGTGGCAGCAGTGGGGAATATTGCACAATGGGCGAAAGCCTGATGCAGCAACGCCGCGTGAGTGATGAAGGCCTTCGGGTTGTAAAGCTCTGTCTTTGGGGACGATAATGACGGTACCCAAGGAGGAAGCCACGGCTAACTACGTGCCAGCAGCCGCGGTAATACGGAGGGTGCGAGCGTTGTCCGGAATCACTGGGCGTAAAGGGCGCGTAGGTGGCGCGGTAAGCGTGTGGTGAAAGCTCGGGGCTCAACCCCGCGTCGGCCATGCGAACTGCTGCGCTCGAGCACTGTAGAGGCAGACGGAATTCCGGGTGTAGCGGTGGAATGCGTAGAGATCCGGAAGAACACCGATGGCGAAGGCAATCCCCTGGGCCTGTACTGACGCTCATGCACGAAAGCGTGGGGAGCAAACAGGATTAGATACCCGTGTAGTCC</w:t>
      </w:r>
    </w:p>
    <w:p w14:paraId="34CCFB9A">
      <w:pPr>
        <w:rPr>
          <w:rFonts w:hint="eastAsia"/>
        </w:rPr>
      </w:pPr>
      <w:r>
        <w:rPr>
          <w:rFonts w:hint="eastAsia"/>
        </w:rPr>
        <w:t>&gt;OTU015958</w:t>
      </w:r>
    </w:p>
    <w:p w14:paraId="4A93E32B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GATCAAAGCCCGCAAGGGCTTGAGAGATCCCTGGAGGAAGCACGGGCTAAGTTCGTGCCAGCAGCCGCGGTAAGACGAACCGTGCGAACGTTGTTCGGAATCACTGGGCTTAAAGGGCGCGTAGGCGGGCTGCCAAGTCGGGGGTGAAAGCGTTCGGCTCAACCGGACCAGGGCCCCCGATACTGGCGGTCTCGAGGGAGGTAGGGGTCGGCGGAACTTCCGGTGGAGCGGTGAAATGCGTAGATATTCGGAAGAACACCAGTGGCGAAGGCGACTCACTGGACACATATTGACGCTGAGGTGCGAAAGCGTGGGGAGCAAACAGGATTAGATACCCCTGTAGTCC</w:t>
      </w:r>
    </w:p>
    <w:p w14:paraId="4C21B7E9">
      <w:pPr>
        <w:rPr>
          <w:rFonts w:hint="eastAsia"/>
        </w:rPr>
      </w:pPr>
      <w:r>
        <w:rPr>
          <w:rFonts w:hint="eastAsia"/>
        </w:rPr>
        <w:t>&gt;OTU015959</w:t>
      </w:r>
    </w:p>
    <w:p w14:paraId="61FEA0ED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TCGGAGTAACTGCCGGTACCTTGACGGTACCTAACCAGAAAGCCACGGCTAACTACGTGCCAGCAGCCGCGGTAATACGTAGGTGGCAAGCGTTGTTCGGAATCATTGGGCGTAAAGGGCGCGTAGGCGGCCTGTCAAGTCGGATGTGAAATCCCTCGGCTCAACCGAGGAACCGCACTCGATACTGGCGGGCTAGAGTCCGGGAGGGGATGGTGGAATTCCCAGTGGAGCGGTGAAATGCGTAGATATCTGGAGGAACACCAGTGGCGAAGGCGGCTCACTGGTCCATTACTGACGCTGAGGTGCGAAAGCGTGGGGAGCAAACAGGATTAGATACCCCTGTAGTCC</w:t>
      </w:r>
    </w:p>
    <w:p w14:paraId="6083D96A">
      <w:pPr>
        <w:rPr>
          <w:rFonts w:hint="eastAsia"/>
        </w:rPr>
      </w:pPr>
      <w:r>
        <w:rPr>
          <w:rFonts w:hint="eastAsia"/>
        </w:rPr>
        <w:t>&gt;OTU015960</w:t>
      </w:r>
    </w:p>
    <w:p w14:paraId="1669560F">
      <w:pPr>
        <w:rPr>
          <w:rFonts w:hint="eastAsia"/>
        </w:rPr>
      </w:pPr>
      <w:r>
        <w:rPr>
          <w:rFonts w:hint="eastAsia"/>
        </w:rPr>
        <w:t>CCTACGGGGGGCAGCAGTGGGGAATATTGGACAATGGGGGCAACCCTGATCCAGCCATGCCGCGTGGAGGATGAAGGTCTTCGGATCGTAAACTCCTGTCAGACGGGACGAAGGTCTGCGGGTGAATAGCCCGTAGGCTTGACGGTACTGTCAGAGGAAGCCCCGGCTAACTCCGTGCCAGCAGCCGCGGTAATACGTAGGGTGCAAGCGTTATCCGGATTCACTGGGTTTAAAGGGTGCGTAGGCGGGTAGGTAAGTCAGTGGTGAAATCTTCAAGCTTAACTTGGAAATTGCCGTTGATACTATTTATCTTGAATATCGTTGAGGTTTGCGGAATATGTCATGTAGCGGTGAAATGCTTAGAGATGACATAGAACACCTATTGCGAAGGCAGCAGGCTAAACGAACATTGACGCTGAGGCACGAAAGCGTGGGGATCAAACAGGATTAGATACCCTTGTAGTCC</w:t>
      </w:r>
    </w:p>
    <w:p w14:paraId="6C69A24C">
      <w:pPr>
        <w:rPr>
          <w:rFonts w:hint="eastAsia"/>
        </w:rPr>
      </w:pPr>
      <w:r>
        <w:rPr>
          <w:rFonts w:hint="eastAsia"/>
        </w:rPr>
        <w:t>&gt;OTU015961</w:t>
      </w:r>
    </w:p>
    <w:p w14:paraId="45BEBDEC">
      <w:pPr>
        <w:rPr>
          <w:rFonts w:hint="eastAsia"/>
        </w:rPr>
      </w:pPr>
      <w:r>
        <w:rPr>
          <w:rFonts w:hint="eastAsia"/>
        </w:rPr>
        <w:t>CCTACGGGGGGCTGCAGTTGGGAATTTTGCGCAATGGCCGAAAGGCTGACGCAGCAACGCCGCGTGGAGGACGACGCCTTTCGGGGTGTAAACTCCTTTTCTCCGGGACGATAATGACGGTACCGGGGGAAGAAGCCTCGGCTAACTACGTGCCAGCAGCCGCGGTAAGACGAACCGTGCGAACGTTGTTCGGAATCACTGGGCTTAAAGGGCGCGTAGGCGGGTTCGCAAGTCTGTGGTGAAATCTCCCGGCTTAACTGGGAGGGTGCGCCGGAAACTGCGGAGCTGGAGTATGGGAGAGGCAAGCGGAATTCCTGGTGTAGCGGTGAAATGCGCAGATATCAGGAGGAACACCAATGGCGAAGGCAGCTCGCTGGGACGGTACTGACGCTGAGGCGCGAAAGCGTGGGGAGCAAACAGGATTAGATACCCCGGTAGTCC</w:t>
      </w:r>
    </w:p>
    <w:p w14:paraId="76D2A527">
      <w:pPr>
        <w:rPr>
          <w:rFonts w:hint="eastAsia"/>
        </w:rPr>
      </w:pPr>
      <w:r>
        <w:rPr>
          <w:rFonts w:hint="eastAsia"/>
        </w:rPr>
        <w:t>&gt;OTU015962</w:t>
      </w:r>
    </w:p>
    <w:p w14:paraId="7798E29E">
      <w:pPr>
        <w:rPr>
          <w:rFonts w:hint="eastAsia"/>
        </w:rPr>
      </w:pPr>
      <w:r>
        <w:rPr>
          <w:rFonts w:hint="eastAsia"/>
        </w:rPr>
        <w:t>CCTACGGGGGGCAGCAGTGGGGAATATTGCGCAATGGGCGAAAGCCTGACGCAGCGACGCCGCGTGCGGGATGAAGGCCTTCGGGTTGTAAACCGCTGTCGGGAGGGACGAAGATCTGACGGTACCTCCAAAGGAAGCACCGGCTAACTCTGTGCCAGCAGCCGCGGTAATACGGAGGGGGCTAGCGTTGTTCGGAATTACTGGGCGTAAAGCGCACGTAGGCGGATTATTGCGTCAACCGTGAAAACCTGGGGCTCAACTCCAGGCTTGCGGTTGATACGGGCAGGCTAGAGTTCGGTAGGGGAGACTGGAATTCCTGGTGTAGCGGTGAAATGCGCAGATATCCGGAGGAATACCAGTGGCGAAGGCGGCTTGCTGGGTCTGATCTGACACTCAGACGCGAAAGCGTGGGGAGCGAACGGGATTAGATACCCCAGTAGTCC</w:t>
      </w:r>
    </w:p>
    <w:p w14:paraId="511DEECA">
      <w:pPr>
        <w:rPr>
          <w:rFonts w:hint="eastAsia"/>
        </w:rPr>
      </w:pPr>
      <w:r>
        <w:rPr>
          <w:rFonts w:hint="eastAsia"/>
        </w:rPr>
        <w:t>&gt;OTU015963</w:t>
      </w:r>
    </w:p>
    <w:p w14:paraId="7E8E2C31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TTCGGGATGTAAACTTCGCAAGAACGGGAAGAATAAGTAAGAGCTAACATCTCTTACGATGACGGTACTGTTTGTAAGCACCGGCTAACTCCGTGCCAGCAGCCGCGGTAATACGGAGGGTGCAAGCGTTATCCGGATTCACTGGGTTTAAAGGGTGCGTAGGAGGGTAGGTAAGTCAGTGGTGAAATCTCCGGGCTCAACTCGGAAACTGCCGTTGATACTATCAATCTTGAATATTGTGGAGGTAAGCGGAATATGTCATGTAGCGGTGAAATGCTTAGATATGATATAGAACACCGATTGCGAAGGCAGCTTGCTAAACGATTATTGACGCTGAGGCACGAAAGCGTGGGGATCAAACAGGATTAGATACCCTAGTAGTCC</w:t>
      </w:r>
    </w:p>
    <w:p w14:paraId="2235B53D">
      <w:pPr>
        <w:rPr>
          <w:rFonts w:hint="eastAsia"/>
        </w:rPr>
      </w:pPr>
      <w:r>
        <w:rPr>
          <w:rFonts w:hint="eastAsia"/>
        </w:rPr>
        <w:t>&gt;OTU015964</w:t>
      </w:r>
    </w:p>
    <w:p w14:paraId="07904ADA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TCCGGAAAGAAATCGCACTGGTTAATACCTGGTGTGGATGACGGTACCGGAAGAATAAGGACCGGCTAACTACGTGCCAGCAGCCGCGGTAATACGTAGGAAGCAAGCGTTGTCCGGAATTACTGGGCGTAAAGAGCTCGTAGGCGGGATCGTAAGTCTTAGAGTAAATCTCACGGCTCAACCAAGGAAGTGCTTTCGAAACTGCTGAGCTTGAGTACGAAAGAGGATCGCGGAATTCCCGGTGTAGAGGTGAAATTCGTAGATATCGGGAGGAACACCAGTGGCGAAGGCGGCGATCTGGGTCGATACTGACGCTGAGGTGCGAAAGCGTGGGGAGCAAACAGGATTAGATACCCCGGTAGTCC</w:t>
      </w:r>
    </w:p>
    <w:p w14:paraId="551B4298">
      <w:pPr>
        <w:rPr>
          <w:rFonts w:hint="eastAsia"/>
        </w:rPr>
      </w:pPr>
      <w:r>
        <w:rPr>
          <w:rFonts w:hint="eastAsia"/>
        </w:rPr>
        <w:t>&gt;OTU015965</w:t>
      </w:r>
    </w:p>
    <w:p w14:paraId="050DE14B">
      <w:pPr>
        <w:rPr>
          <w:rFonts w:hint="eastAsia"/>
        </w:rPr>
      </w:pPr>
      <w:r>
        <w:rPr>
          <w:rFonts w:hint="eastAsia"/>
        </w:rPr>
        <w:t>CCTACGGGAGGCAGCAGTAAGGAATATTGGTCAATGGACGCAAGTCTGAACCAGCCATGCCGCGTGGAGGATGAAGGTCCTCTGGATTGTAAACTTCTTTTATCGGAGAAGAAACCCTTGCATTCTTGCGAGGTTGACGGTACCCGATGAATAAGCACCGGCTAACTCCGTGCCAGCAGCCGCGGTAATACGGAGGGTGCAAGCGTTATCCGGATTCACTGGGTTTAAAGGGCGTGCAGGTGGTCTGTTAAGTCTGGCGTGAAAGCTCTCGGCTAAACCGGGAGAGGTCGTTGGATACTGGCGGACTAGAGGACGGTAGAGGCGAGTGGAATTCCGGGTGTAGTGGTGAAATGCGTAGAGATCCGGAGGAACACCAGTGGCGAAGGCGACTCGCTACACATATATTGACTCTGAGGCACGAAAGCGTGGGGATCAAACAGGATTAGATACCCGTGTAGTCC</w:t>
      </w:r>
    </w:p>
    <w:p w14:paraId="6C17A43D">
      <w:pPr>
        <w:rPr>
          <w:rFonts w:hint="eastAsia"/>
        </w:rPr>
      </w:pPr>
      <w:r>
        <w:rPr>
          <w:rFonts w:hint="eastAsia"/>
        </w:rPr>
        <w:t>&gt;OTU015966</w:t>
      </w:r>
    </w:p>
    <w:p w14:paraId="0F0DD6A5">
      <w:pPr>
        <w:rPr>
          <w:rFonts w:hint="eastAsia"/>
        </w:rPr>
      </w:pPr>
      <w:r>
        <w:rPr>
          <w:rFonts w:hint="eastAsia"/>
        </w:rPr>
        <w:t>CCTACGGGTGGCAGCAGTCGAGAATTTTTCACAATGGGCGCAAGCTTGATGGAGCGACGCCGCGTGGGGGATGAAGGCCTTCGGGTTGTAAAGCTCTTTTGTCCGGAACGAAACGGTTGCGGTGAACATCCGCGACTACTGACGGTACCGGAAGAATAAGCACCGGCTAACTACGTGCCAGCAGCCGCGGTAATACGTAGGGCGCGAGCGTTGTCCGGATTTATTGGGCGTAAAGAGCTCGTAGGCGGCCTGTCGCGTCGACTGTGAAAACCCGAGGCTCAACCTCGGGCTTGCAGTGGGTACGGGCAGACTAGAGTGCGGTAGGGGAGACTGGAATTCCTGGTGTAGCGGTGGAATGCGCAGATATCAGGAGGAACACCGATGGCGAAGGCAGGTCTCTGGGCTGTAACTGACGCTGAGGAGCGAAAGCATGGGGAGCGAACAGGATTAGATACCCGGGTAGTCC</w:t>
      </w:r>
    </w:p>
    <w:p w14:paraId="2497D249">
      <w:pPr>
        <w:rPr>
          <w:rFonts w:hint="eastAsia"/>
        </w:rPr>
      </w:pPr>
      <w:r>
        <w:rPr>
          <w:rFonts w:hint="eastAsia"/>
        </w:rPr>
        <w:t>&gt;OTU015967</w:t>
      </w:r>
    </w:p>
    <w:p w14:paraId="277AC3D6">
      <w:pPr>
        <w:rPr>
          <w:rFonts w:hint="eastAsia"/>
        </w:rPr>
      </w:pPr>
      <w:r>
        <w:rPr>
          <w:rFonts w:hint="eastAsia"/>
        </w:rPr>
        <w:t>CCTACGGGCGGCAGCAGTGGGGAATCTTGCGCAATGCGCGAAAGCGTGACGCAGCAACGCCGCGTGAGGGAAGACGGCCTTCGGGTTGTAAACCTCTTTCAGGAGGGACGAAGGTCCGCCCGCGAATAGCGAGGCGGATTGACGGTACCTCCAGAAGAAGCCCCGGCTAACTACGTGCCAGCAGCCGCGGTAATACGAAGGGGGCAAGCGTTATTCGGAATTATTGGGCGTAAAGGGTGTGTAGACGGCATATTAAGTCAATTGTTAAATTCTCCGGCCTAACCGGAGACCTGCAGTAGATACTGATGTGCTAGAGGATGGAAGAGAGAAGTGGAATTCTCGGAGTAGCGGTAAAATGCGTGGATCTCGAGAGGAACACCAATGGCGAAGGCAGCTTCTTAGTCCATTCCTGACGTTGAGACACGAAAGCGTGGGGAGCAAACAGGATTAGATACCCGGGTAGTCC</w:t>
      </w:r>
    </w:p>
    <w:p w14:paraId="48DBA3BC">
      <w:pPr>
        <w:rPr>
          <w:rFonts w:hint="eastAsia"/>
        </w:rPr>
      </w:pPr>
      <w:r>
        <w:rPr>
          <w:rFonts w:hint="eastAsia"/>
        </w:rPr>
        <w:t>&gt;OTU015968</w:t>
      </w:r>
    </w:p>
    <w:p w14:paraId="5C12300F">
      <w:pPr>
        <w:rPr>
          <w:rFonts w:hint="eastAsia"/>
        </w:rPr>
      </w:pPr>
      <w:r>
        <w:rPr>
          <w:rFonts w:hint="eastAsia"/>
        </w:rPr>
        <w:t>CCTACGGGGGGCTGCAGTAGGGAATCTTGCGCAATGGGCGAAAGCCTGACGCAGCAACGCCGCGTGGAGGATGACGGCCTTCGGGTTGTAAACTCCTTTGGATCGGGACGAGCAAGGACGGTACCGGTCAAACAAGTCACGGCTAACTACGTGCCAGCAGCCGCGGTAAAACGTAGGTGGCAAGCGTTATCCGGATTTACTGGGCGTAAAGCGTGTGCAGACGGGGGTGCAAGTGGTGTATGAAATCGCCCGGCTCAACCGGGCGGGGTTATGCCAGACTGCGCCCCTAGAGAGTGCGAGAGGGACGTGGAATTCCGGGTGTAGTGGTGAAATGCGCAGATATCAGGAGGAACACCGGTGGCGAAGGCGGCTTGCTGGGCCTTACCTGACGCTGAGGAGCGAAAGCGTGGGGAGCGAACCGGATTAGATACCCTGGTAGTCC</w:t>
      </w:r>
    </w:p>
    <w:p w14:paraId="75EC455F">
      <w:pPr>
        <w:rPr>
          <w:rFonts w:hint="eastAsia"/>
        </w:rPr>
      </w:pPr>
      <w:r>
        <w:rPr>
          <w:rFonts w:hint="eastAsia"/>
        </w:rPr>
        <w:t>&gt;OTU015969</w:t>
      </w:r>
    </w:p>
    <w:p w14:paraId="11E849BA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GTCGAGCGGGACGAACACCTGCCGGGCTAATATCCGGGCAGGCTGACGGTACCGCTAAAGGAAGCCCCGGCTAACTCCGTGCCAGCAGCCGCGGTAATACGGGGGGGGCAAGCGTTGTCCGGAATTATTGGGCGTAAAGAGCGCGTAGGCGGTCCGGTAAGTCAGCTGTGAAAGTCAAGGGCTCAACCCTTGAAAGCCGGTTGATACTGTCGGGCTAGAGTCCGGAAGAGGCGAGTGGAATTCCCGGTGTAGCGGTGAAATGCGCAGATATCGGGAGGAACACCGGTGGCGAAGGCGGATCTCTGGGCCTGTCCTGACGCTCAGGCGCGAAAGCTGGGGGAGCGAACAGGATTAGATACCCTAGTAGTCC</w:t>
      </w:r>
    </w:p>
    <w:p w14:paraId="1BD91C65">
      <w:pPr>
        <w:rPr>
          <w:rFonts w:hint="eastAsia"/>
        </w:rPr>
      </w:pPr>
      <w:r>
        <w:rPr>
          <w:rFonts w:hint="eastAsia"/>
        </w:rPr>
        <w:t>&gt;OTU015970</w:t>
      </w:r>
    </w:p>
    <w:p w14:paraId="465210ED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CAGGGACGAAGCGTGAGTGACGGTACCTGCAGAAGAAGCGCCGGCCAACTACGTGCCAGCAGCCGCGGTAAGACGTAGGGCGCGAGCGTTGTCCGGATTTATTGGGCGTAAAGCGCACGTAGGCGGGTCGTTAAGTCAGGGGTGAAATCCCAGAGCTCAACTCTGGAACTGCCTTTGATACTGGCGACCTAGAGTCCGGAAGAGGTTAGTGGAATTCCCAGTGTAGAGGTGAAATTCGTAGAGATCAGCAGGAACACCCGTGGCGAAGGCGGCCACCTGGGCCGCACCTGACGCTGAGGCGCGAAGGCTAGGGGAGCGAACGGGATTAGATACCCCGGTAGTCC</w:t>
      </w:r>
    </w:p>
    <w:p w14:paraId="00CF5B0B">
      <w:pPr>
        <w:rPr>
          <w:rFonts w:hint="eastAsia"/>
        </w:rPr>
      </w:pPr>
      <w:r>
        <w:rPr>
          <w:rFonts w:hint="eastAsia"/>
        </w:rPr>
        <w:t>&gt;OTU015971</w:t>
      </w:r>
    </w:p>
    <w:p w14:paraId="66E8EBA2">
      <w:pPr>
        <w:rPr>
          <w:rFonts w:hint="eastAsia"/>
        </w:rPr>
      </w:pPr>
      <w:r>
        <w:rPr>
          <w:rFonts w:hint="eastAsia"/>
        </w:rPr>
        <w:t>CCTACGGGGGGCTGCAGTAGGGAATCTTGCGCAATGGGCGAAAGCCTGACGCAGCGACGCCGCGTGAGGGATGAAGGCCTTCGGGTTGTAAACCTCTTTCAGCAGGGACGAAGCCTTCGGGTGACGGTACCTGCAGAAGAAGGTCCGGCCAACTACGTGCCAGCAGCCGCGGTAATACGTAGGGACCAAGCGTTGTCCGGATTTATTGGGCGTACAGGGAGCGTAGGCGGTTAGGTAAGCCTCTCGGGAAATCTCCAGGCTCAACCTGGAAAGATCGGGAGGGACTGCCTAGCTAGAGGATGGTAGAGGCGAGTGGAATTCCCGGTGTAGCGGTGAAATGCGCAGATATCGGGAGGAACACCAGTAGCGAAGGCGGCTCGCTGGGCCATTCCTGACGCTGAGACGCGAAAGCTAGGGGAGCGAACAGGATTAGATACCCCTGTAGTCC</w:t>
      </w:r>
    </w:p>
    <w:p w14:paraId="491E7E53">
      <w:pPr>
        <w:rPr>
          <w:rFonts w:hint="eastAsia"/>
        </w:rPr>
      </w:pPr>
      <w:r>
        <w:rPr>
          <w:rFonts w:hint="eastAsia"/>
        </w:rPr>
        <w:t>&gt;OTU015972</w:t>
      </w:r>
    </w:p>
    <w:p w14:paraId="4E420AE0">
      <w:pPr>
        <w:rPr>
          <w:rFonts w:hint="eastAsia"/>
        </w:rPr>
      </w:pPr>
      <w:r>
        <w:rPr>
          <w:rFonts w:hint="eastAsia"/>
        </w:rPr>
        <w:t>CCTACGGGTGGCTGCAGTCGAGAATCTTCCGCAATGGGCGAAAGCCTGACGGAGCGACGCCGCGTGTGGGATGAAGCGCCTTCGGCGTGTAAACCACTGTCAGAGGACAGAAACACTGATTGTCCTCAGAGGAAGAGACGGCTAACTCTGTGCCAGCAGCCGCGGTAATACAGAGGTCTCAAGCGTTAATCGGAATCACTGGGCTTAAAGGGTGCGCAGGCGGGCCCGCAAGTGCTTTGTGAAATACCATGGCTCAACCATGGAACAGCTTGGCATACTGCGGGTCTTGAGCTCGGCAGGGGTCGTCGGAACGCTAGGTGGAGCGGTGAAATGCGTAGATATCTAGCGGAACGCCAAAGGTGAAGACAGACGACTGGGCCGACGCTGACGCTCAGGCACGAAAGCGTGGGGAGCAAACGGGATTAGATACCCGGGTAGTCC</w:t>
      </w:r>
    </w:p>
    <w:p w14:paraId="12464929">
      <w:pPr>
        <w:rPr>
          <w:rFonts w:hint="eastAsia"/>
        </w:rPr>
      </w:pPr>
      <w:r>
        <w:rPr>
          <w:rFonts w:hint="eastAsia"/>
        </w:rPr>
        <w:t>&gt;OTU015973</w:t>
      </w:r>
    </w:p>
    <w:p w14:paraId="54F92592">
      <w:pPr>
        <w:rPr>
          <w:rFonts w:hint="eastAsia"/>
        </w:rPr>
      </w:pPr>
      <w:r>
        <w:rPr>
          <w:rFonts w:hint="eastAsia"/>
        </w:rPr>
        <w:t>CCTACGGGTGGCTGCAGTGGGGAATATTGGACAATGGGGGCAACCCTGATCCAGCCATGCCGCGTGAGTGAAGAAGGCCTTCGGGTTGTAAAGCTCTTTTGGCGGGGACGATGATGACGGTACCCGCAGAATAAGCCCCGGCTAACTTCGTGCCAGCAGCCGCGGTAATACGGAGGGTGCGAGCGTTATCCGGAATTACTGGGTTTAAAGGGTGCGTAGGCGGCTATGTAAGTCAGGAGTGAAAGTTTGCGGCTCAACCGGAAGCTTGCGGTGAAAACTGATAGACTAGAGGATGAAAGAGAGGAGTGGAATTCTCGGAGTAGCGGTAAAATGCGTAGATCTCGAGAGGAACACCGATGGCGAAAGCAGCTCCTTGGTTCATTCCTGACGTTGAAACACGAAAGCGTGGGGAGCAAACAGGATTAGATACCCCTGTAGTCC</w:t>
      </w:r>
    </w:p>
    <w:p w14:paraId="4581FE3F">
      <w:pPr>
        <w:rPr>
          <w:rFonts w:hint="eastAsia"/>
        </w:rPr>
      </w:pPr>
      <w:r>
        <w:rPr>
          <w:rFonts w:hint="eastAsia"/>
        </w:rPr>
        <w:t>&gt;OTU015974</w:t>
      </w:r>
    </w:p>
    <w:p w14:paraId="3A93ECB7">
      <w:pPr>
        <w:rPr>
          <w:rFonts w:hint="eastAsia"/>
        </w:rPr>
      </w:pPr>
      <w:r>
        <w:rPr>
          <w:rFonts w:hint="eastAsia"/>
        </w:rPr>
        <w:t>CCTACGGGGGGCTGCAGTGGGGAATCTTGCGCAATGGCCGAAAGGCTGACGCAGCGACGCCGCGTGAGGGAAGAAGGCCTTCGGGGTGTAAAGCTCTTTCGGCAGGAACGATAATGACGGTACCTGAAGAAGAAGCTGCGGCTAACTACGTGCCAGCAGCCGCGGTAATACGTAGGGACCAAGCGTTGTTCGGATTTACTGGGCGTAAAGGGTGTGTAGGCGGTTTGGTAAGCCTTCTGTTAAAGCTTCGGGCCCAACCCGGAAAGCGCAGAGGGTACTGCCAGGCTAGAGGGCGGTAGAGGCAGATGGAATTCCCGGTGTAGCGGTGGAATGCGTAGAGATCGGGAAGAACATCAGTGGCGAAGGCGGCCTGCTGGGCTGTTGCTGACGCTGAGGCGCGACAGCGTGGGGAGCAAACAGGATTAGATACCCGTGTAGTCC</w:t>
      </w:r>
    </w:p>
    <w:p w14:paraId="7F1AB3F7">
      <w:pPr>
        <w:rPr>
          <w:rFonts w:hint="eastAsia"/>
        </w:rPr>
      </w:pPr>
      <w:r>
        <w:rPr>
          <w:rFonts w:hint="eastAsia"/>
        </w:rPr>
        <w:t>&gt;OTU015975</w:t>
      </w:r>
    </w:p>
    <w:p w14:paraId="05FE6C40">
      <w:pPr>
        <w:rPr>
          <w:rFonts w:hint="eastAsia"/>
        </w:rPr>
      </w:pPr>
      <w:r>
        <w:rPr>
          <w:rFonts w:hint="eastAsia"/>
        </w:rPr>
        <w:t>CCTACGGGTGGCTGCAGCAAGGAATCTTCGGCAATGGGCGCAAGCCTGACCGAGCAACGCCGCGTGGAGGACGACGGCCTTCGGGATGTAAACTTCGCAAGAACGGGAAGAATAAGCCGGTGCCAATAACACCGGCGATGACGGTACCGTTTGTAAGCTCCGGCTAACTCCGTGCCAGCAGCCGCGGTAAGACAGAGGAGCCAAGCGTTGTCCGGAGTGACTGGGCGTAAAGCGCCCGCAGGTGGTCGGGCCAGTGCCGTGTGAAAGCCCGCGGCTTAACTGCGGGAGGCCATGGCAGACTGCCCGACTGGAGCGATGCAGAGGGTGGTGGAATTGCCGGTGTAGTGGTGAAATGCGTAGAGATCGGCAGGAACATCTGTGGCGAAGGCGACACCCTGGACCAGCACTGACACTGAGGCACGAAAGCGTGGGGAGCAAACAGGATTAGATACCCCGGTAGTCC</w:t>
      </w:r>
    </w:p>
    <w:p w14:paraId="08B2E597">
      <w:pPr>
        <w:rPr>
          <w:rFonts w:hint="eastAsia"/>
        </w:rPr>
      </w:pPr>
      <w:r>
        <w:rPr>
          <w:rFonts w:hint="eastAsia"/>
        </w:rPr>
        <w:t>&gt;OTU015976</w:t>
      </w:r>
    </w:p>
    <w:p w14:paraId="10005C14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GGGGAAGAAATCCTGGTATTCCTACCAGGTTGACGGTACCCTAGGAATAAGCACCGGCTAACTCCGTGCCAGCAGCCGCGGTAATACGGAGGGTGCAAGCGTTATCCGGATTCATTGGGCGTAAAGCGTCCGCAGGTGGCAATTCAAGTCTGCTGTCAAAGACTGGGGCTTAACCCTGGAAAGGCAGTGGAAACTGAACAGCTAGAGTGCGGTAGGGGCAGAGGGAATTCCCGGTGTAGCGGTGAAATGCGTAGAGATCGGGAAGAACACCAGTGGCGAAGGCGACTCACTGGACATGTATTGACGCTGAGGTGCGAAAGCGTGGGGAGCAAACAGGATTAGATACCCCAGTAGTCC</w:t>
      </w:r>
    </w:p>
    <w:p w14:paraId="59893109">
      <w:pPr>
        <w:rPr>
          <w:rFonts w:hint="eastAsia"/>
        </w:rPr>
      </w:pPr>
      <w:r>
        <w:rPr>
          <w:rFonts w:hint="eastAsia"/>
        </w:rPr>
        <w:t>&gt;OTU015977</w:t>
      </w:r>
    </w:p>
    <w:p w14:paraId="058FA7B2">
      <w:pPr>
        <w:rPr>
          <w:rFonts w:hint="eastAsia"/>
        </w:rPr>
      </w:pPr>
      <w:r>
        <w:rPr>
          <w:rFonts w:hint="eastAsia"/>
        </w:rPr>
        <w:t>CCTACGGGGGGCAGCAATTAGGAATCTTGCGCAATGGGCGAAAGCCTGACGCAGCGACGTCGCGTGACTGATGAAGTCTTTCGGGATGTAAAAGTCTTTTCTGAGGGAAGAAGGATGTGACGGTACCAGCCGAATCAGCCTCGGCTAACTACGTGCCAGCAGCCGCGGTAAAACGTAGGAGGCGAGCGTTATCCGGATTTACTGGGTGTAAAGCGCGTGCAGGCGGTGGGATAAGTTGGATGTGAAAGCTCCTGGCTCAACTGGGAGAGGTCGTTCAAGACTGTCCGACTGGAGAGCAGTAGGGGAAGGTGGAATTCCGGGTGTAGTGGTGAAATGCGTAGAGATCCGGAGGAACACCAGCGGCGAAGGCGGCACTCTAGGCCGCACCTGACGCTGAGACGCGACAGCACGGGGAGCGAACGGGATTAGATACCCGGGTAGTCC</w:t>
      </w:r>
    </w:p>
    <w:p w14:paraId="3A6C97B4">
      <w:pPr>
        <w:rPr>
          <w:rFonts w:hint="eastAsia"/>
        </w:rPr>
      </w:pPr>
      <w:r>
        <w:rPr>
          <w:rFonts w:hint="eastAsia"/>
        </w:rPr>
        <w:t>&gt;OTU015978</w:t>
      </w:r>
    </w:p>
    <w:p w14:paraId="1D48563C">
      <w:pPr>
        <w:rPr>
          <w:rFonts w:hint="eastAsia"/>
        </w:rPr>
      </w:pPr>
      <w:r>
        <w:rPr>
          <w:rFonts w:hint="eastAsia"/>
        </w:rPr>
        <w:t>CCTACGGGGGGCTGCAGTGGGGAATCTTGCGCAATGGACGAAAGTCTGATGGAGCAACGCCGCGTGAGCGATGAAGGCCTTCGGGTCGTAAAGCTCTGTTGTTAGGGAAGAACAAGTACCGGAGTAACTGCCGGTACCTTGACGGTACCTAACCAGAAAGCCACGGCTAACTACGTGCCAGCAGCCGCGGTAATACGTAGGTGGCAAGCGTTGTTCGGAATTACTGGGCGTAAAGCGAGTGTAGGCGGTCTGCCAAGTCGGTTGTGAAATCTCCCGGCTTAACCGTGGAAGCGCATCCGAAACGGCCTCGCTCGAGTCTCGGAGAGGAAGGTGGAATGCTTGGTGTAGAGGTGAAATTCGTAGATATCAAGCAGAACACCTGCGGCGAAGGCGGCCTTCTGGACGATGACTGACGCTGAGACGCGAAAGCGTGGGGAGCGAACGGGATTAGATACCCGAGTAGTCC</w:t>
      </w:r>
    </w:p>
    <w:p w14:paraId="38A76DB8">
      <w:pPr>
        <w:rPr>
          <w:rFonts w:hint="eastAsia"/>
        </w:rPr>
      </w:pPr>
      <w:r>
        <w:rPr>
          <w:rFonts w:hint="eastAsia"/>
        </w:rPr>
        <w:t>&gt;OTU015979</w:t>
      </w:r>
    </w:p>
    <w:p w14:paraId="4ADAE4FF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CGGGTTGTAAAGCTCTTTCGGCGGGGACGAAACGGTTCGTGACAACACCACGGACTAATGACGGTACTCGCAGAATAAGCACCGGCTAACTCCGTGCCAGCAGCCGCGGTAATACAGAGAGTGCAAGCGTTAATCGGAATTACTGGGCGTAAAGGGCGCGTAGGCGGCTTGACAAGTCAAAGGTGAAATCCCTCGGCTCAACTGAGGAACTGCCTTTAAGACTGCATCGCTAGAACGTTGGAGAGGTGAGTGGAATTCCGAGTGTAGAGGTGAAATTCGTAGATATTCGGAAGAACACCAGTGGCGAAGGCGACTCACTGGACAACTGTTGACGCTGAGGTGCGAAAGCGTGGGGAGCAAACAGGATTAGATACCCTGGTAGTCC</w:t>
      </w:r>
    </w:p>
    <w:p w14:paraId="6D8574D6">
      <w:pPr>
        <w:rPr>
          <w:rFonts w:hint="eastAsia"/>
        </w:rPr>
      </w:pPr>
      <w:r>
        <w:rPr>
          <w:rFonts w:hint="eastAsia"/>
        </w:rPr>
        <w:t>&gt;OTU015980</w:t>
      </w:r>
    </w:p>
    <w:p w14:paraId="43781CE6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TGGGTTGTAAACTGCTTTTGCCAGGGGATAAAATGACCGTGCGCGGTTAATTGAAGGTACCTGGTGAATAAGCCACGGCTAACTACGTGCCAGCAGCCGCGGTAATACGTAGGGAGCAAGCGTTGTCCGAATTTATTGGGCGTAAAGAGCGTGTAGGCGGTCCGGTAAGTCGGCTGTGAAAGTCCAGGGCTCAACTCTGGGATGCCGGTCGATACTGCCGGACTAGAGTTCGGAAGAGGCGAGTGGAATTCCCGGTGTAGCGGTGAAATGCGCAGATATCAGGAGGAACACCGGTGGCGAAGGCGGATCTCTGGGCCATTACTGACGCTGAGGAGCGAAAGCGTGGGGAGCGAACAGGATTAGATACCCGGGTAGTCC</w:t>
      </w:r>
    </w:p>
    <w:p w14:paraId="172AB348">
      <w:pPr>
        <w:rPr>
          <w:rFonts w:hint="eastAsia"/>
        </w:rPr>
      </w:pPr>
      <w:r>
        <w:rPr>
          <w:rFonts w:hint="eastAsia"/>
        </w:rPr>
        <w:t>&gt;OTU015981</w:t>
      </w:r>
    </w:p>
    <w:p w14:paraId="43600F97">
      <w:pPr>
        <w:rPr>
          <w:rFonts w:hint="eastAsia"/>
        </w:rPr>
      </w:pPr>
      <w:r>
        <w:rPr>
          <w:rFonts w:hint="eastAsia"/>
        </w:rPr>
        <w:t>CCTACGGGCGGCTGCAGTGGGGAATCTTGCGCAATGGCCTAACGGCTGACGCAGCGACGCCGCGTGAGGGATGACGCTCTTCGGAGTGTAAACCTCTTTTGCCCGGGACGAATTGCCAGTTTTCACTGGCTTGACGGTACCGGGTGAATAAGCACCGGCTAACTTCGTGCCAGCAGCCGCGGTAATACGGAGGGGGCGAGCGTTGTTCGGAATTACTGGGCGTAAAGCGCGCGTAGGCGGCAGCGTGTGTCGGGCGTGAAAGCCCACGGCTCAACCGTGGAGGGTCATTGGAAACTGGGGGACTTGAGTGCAGAAGAGGAGAGTGGAATTCCACGTGTAGCGGTGAAATGCGTAGAGATGTGGAGGAACACCAGTGGCGAAGGCGACTCTCTGGTCTGTAACTGACGCTGAGGCGCGAAAGCGTGGGGAGCAAACAGGATTAGATACCCGAGTAGTCC</w:t>
      </w:r>
    </w:p>
    <w:p w14:paraId="7390E2E7">
      <w:pPr>
        <w:rPr>
          <w:rFonts w:hint="eastAsia"/>
        </w:rPr>
      </w:pPr>
      <w:r>
        <w:rPr>
          <w:rFonts w:hint="eastAsia"/>
        </w:rPr>
        <w:t>&gt;OTU015982</w:t>
      </w:r>
    </w:p>
    <w:p w14:paraId="5272F9FF">
      <w:pPr>
        <w:rPr>
          <w:rFonts w:hint="eastAsia"/>
        </w:rPr>
      </w:pPr>
      <w:r>
        <w:rPr>
          <w:rFonts w:hint="eastAsia"/>
        </w:rPr>
        <w:t>CCTACGGGCGGCTGCAGTGGGGAATTTTGCGCAATGGGCGAAAGCCTGACGCAGCAACGCCGCGTGAAGGATGAAATCCCTCGGGATGTAAACTTCGCAAGTATGGGAAGAAAACAATGACGGTACCATATGTAAGCCCCGGCTAACTCCGTGCCAGCAGCCGCGGTAATACGGGGGGGGCAAGCGTTGTTCGGAATTACTGGGCGTAAAGCGCGCGTAGGCGGCCTCCGCAAGTCAATTGTGAAATCTCCGGGCTTAACTCGGAAAGGTCAGCTGATACTGATGTGCTAGAGTGCAGAAGGGGCAATCGGAATTCTTGGTGTAGCGGTGAAATGCGTAGATATCTGGAGGAACACCGGTGGCGAAGGCGGCATCCTGGATTGGCATTGACGCTGAGGAGCGAAAGCCAGGGGAGCAAACGGGATTAGATACCCTAGTAGTCC</w:t>
      </w:r>
    </w:p>
    <w:p w14:paraId="12DC4A10">
      <w:pPr>
        <w:rPr>
          <w:rFonts w:hint="eastAsia"/>
        </w:rPr>
      </w:pPr>
      <w:r>
        <w:rPr>
          <w:rFonts w:hint="eastAsia"/>
        </w:rPr>
        <w:t>&gt;OTU015983</w:t>
      </w:r>
    </w:p>
    <w:p w14:paraId="5DB04F97">
      <w:pPr>
        <w:rPr>
          <w:rFonts w:hint="eastAsia"/>
        </w:rPr>
      </w:pPr>
      <w:r>
        <w:rPr>
          <w:rFonts w:hint="eastAsia"/>
        </w:rPr>
        <w:t>CCTACGGGGGGCTGCAGTGGGGAATATTGCACAATGGGCGCAAGCCTGATGGAGCGACGCCGCGTGCGGGAAGAAGGCCTTCGGGTTGTAAACCGCTTTTCAGGGGGATGATTACGGGGGAGTGAATACCTCCCTCAGAAGACAGTACCCCTGGAATAAGCCTCGGCTAACTACGTGCCAGCAGCCGCGGTAATACGTAGGAGGCGAGCGTTGTCCGGATTTACTGGGCGTAAAGCGCGCGCAGGCGGCACTTCAAGTAAGGTGTGAAATCTCCCTGCTCAACGGGGAGGGTGCACTTTAGACTGAGGAGCTAGAGGACGGTAGAGGGGGGTGGAATTGCTGGTGTAGCGGTGAAATGCGTAGAGATCAGCAGGAACACCCGTGGCGAAGGCGGCCCCCTGGGCCGTACCTGACGCTGAGGCGCGAAGGCTAGGGGAGCGAACGGGATTAGATACCCCGGTAGTCC</w:t>
      </w:r>
    </w:p>
    <w:p w14:paraId="617DD81A">
      <w:pPr>
        <w:rPr>
          <w:rFonts w:hint="eastAsia"/>
        </w:rPr>
      </w:pPr>
      <w:r>
        <w:rPr>
          <w:rFonts w:hint="eastAsia"/>
        </w:rPr>
        <w:t>&gt;OTU015984</w:t>
      </w:r>
    </w:p>
    <w:p w14:paraId="6356AB07">
      <w:pPr>
        <w:rPr>
          <w:rFonts w:hint="eastAsia"/>
        </w:rPr>
      </w:pPr>
      <w:r>
        <w:rPr>
          <w:rFonts w:hint="eastAsia"/>
        </w:rPr>
        <w:t>CCTACGGGTGGCTGCAGTGGGGAATCTTGTCCAATGGGCGAAAGCCTGAGACAGCGACGCCGCGTGCGGGAAGAAGGCCTTCGGGTTGTAAACCGCTTTCAGGAGGGACGAAGCCACTCGGGTTAATAGCCCAGAGGGTGACGGTACCAGAGGAGGAAGCCACGGCTAACTACGTGCCAGCAGCCGCGGTAATACGTAGGTGGCAAGCGTTGTCCGGATTTACTGGGCGTAAAGGATGCGTAGGCGGATATCTAAGTCAGATGTGAAATTCCCGGTGTAGCGGTGAAATGCGCAGATATCGGGAGGAACACCAGTGGCGAAGGCGGCACTCTGGGCCAGTATTGACGCTGAGGAGCGAAAGCGTGGGGAGCGAACAGGATTAGATACCCGAGTAGTCC</w:t>
      </w:r>
    </w:p>
    <w:p w14:paraId="7126F748">
      <w:pPr>
        <w:rPr>
          <w:rFonts w:hint="eastAsia"/>
        </w:rPr>
      </w:pPr>
      <w:r>
        <w:rPr>
          <w:rFonts w:hint="eastAsia"/>
        </w:rPr>
        <w:t>&gt;OTU015985</w:t>
      </w:r>
    </w:p>
    <w:p w14:paraId="6B302253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CTAGGGTTGTAAAGCTCTTTTACCAGGGATGATAATGACAGTACCTGGAGAATAAGCTCCGGCTAACTCCGTGCCAGCAGCCGCGGTAATACGGAGGGAGCTAGCGTTGTTCGGATATACTGGGCGTAAAGCGCACGTAGGCGGCGCCGTAAGTCAGGGGTGAAATCCGGGGGCTCAACCTCCGAATTGCATCCGATACTCCTGTGCTAGAGGACTGGAGAGGAGCTTGGAATTCTCGGTGTAGCAGTGAAATGCGTAGAGATCGAGAGGAACACTAGTGGCGAAGGCGACTCACTGGACACGTATTGACGCTGAGGTGCGAAAGCGTGGGGAGCAAACAGGATTAGATACCCCAGTAGTCC</w:t>
      </w:r>
    </w:p>
    <w:p w14:paraId="4CB79849">
      <w:pPr>
        <w:rPr>
          <w:rFonts w:hint="eastAsia"/>
        </w:rPr>
      </w:pPr>
      <w:r>
        <w:rPr>
          <w:rFonts w:hint="eastAsia"/>
        </w:rPr>
        <w:t>&gt;OTU015986</w:t>
      </w:r>
    </w:p>
    <w:p w14:paraId="2CF95A42">
      <w:pPr>
        <w:rPr>
          <w:rFonts w:hint="eastAsia"/>
        </w:rPr>
      </w:pPr>
      <w:r>
        <w:rPr>
          <w:rFonts w:hint="eastAsia"/>
        </w:rPr>
        <w:t>CCTACGGGTGGCAGCAGTAGGGAATCTTGCGCAATGGGCGAAAGCCTGACGCAGCGACGCCGCGTGAGGGATGAAGGCCTTCGGGTTGTAAACCTCTTTCAGCAGGGACGAAGCCTCACGGTGACGGTACCTGCAGAAGAAGCCCCGGCCAACTACGTGCCAGCAGCCGCGGTAATACGTAGGGGGCTAGCGTTGTCCGGAATCATTGGGCGTAAAGAGCGTGTAGGCGGCCCGGTAAGTCCGCTGTGAAAGTCGGGGGCTCAACCCTCGAAAGCCGGTGGATACTGTCGGGCTAGAGTGCGGAAGAGGCGAGTGGAATTCCTGGTGTAGCGGTGAAATGCGCAGATATCAGGAGGAACACCGGCGGCGAAGGCGGCACTCTGGGCCGGAACTGACGCTGAGGAGCGAAAGCGTGGGTAGCAAACAGGATTAGATACCCGGGTAGTCC</w:t>
      </w:r>
    </w:p>
    <w:p w14:paraId="2D02C694">
      <w:pPr>
        <w:rPr>
          <w:rFonts w:hint="eastAsia"/>
        </w:rPr>
      </w:pPr>
      <w:r>
        <w:rPr>
          <w:rFonts w:hint="eastAsia"/>
        </w:rPr>
        <w:t>&gt;OTU015987</w:t>
      </w:r>
    </w:p>
    <w:p w14:paraId="3D891218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TCGGGACGAAAAGCTCCGACCTAACACGTCGGAGTCTGACGGTACCGGGTGAGGAAGCCCCGGCTAACTCTGTGCCAGCAGCCGCGGTAATACAGAGGGGGCAAGCGTTGTTCGGAATTACTGGGCGTAAAGGGCGTGTAGGCGGCCCGATTAGTGGGATGTGAAATGCCCCGGCTCACCCGGGGACCTGCATCCCAAACTGTCGGGCTTGAGTATGGGAGAGGATGAGGGAATTCCTGGTGTAGCGGTGAAATGCGTAGATATCTGGAGGAACACCGGTGGCGAAGGCGGCATCCTGGACCGGTATTGACGCTGAGGCGCGAAAGCCAGGGGAGCAAACGGGATTAGATACCCGGTAGTCC</w:t>
      </w:r>
    </w:p>
    <w:p w14:paraId="2264B9CA">
      <w:pPr>
        <w:rPr>
          <w:rFonts w:hint="eastAsia"/>
        </w:rPr>
      </w:pPr>
      <w:r>
        <w:rPr>
          <w:rFonts w:hint="eastAsia"/>
        </w:rPr>
        <w:t>&gt;OTU015988</w:t>
      </w:r>
    </w:p>
    <w:p w14:paraId="0F39E29E">
      <w:pPr>
        <w:rPr>
          <w:rFonts w:hint="eastAsia"/>
        </w:rPr>
      </w:pPr>
      <w:r>
        <w:rPr>
          <w:rFonts w:hint="eastAsia"/>
        </w:rPr>
        <w:t>CCTACGGGAGGCAGCAGCAAGGAATCTTCGGCACTGGGCGCAAGCCTGACCGAGCAACGCCGCGTGGAGGACGACGGCCTTCGGGTTGTAAACTCCTTTCGCGGGGGACGACAGGGACGGTACCCCGAGAAGCAGCCCCGGCTAACTCTGTGCCAGCAGCCGCGGTAAGACAGAGGGGGCAAGCGTTGTCCGGATTTACTGGGCGTAAAGCGCGTGTAGGCGGCCAGGTAGGTCAGCCGTGAAAACTCGAGGCTTAACCTCGAGATGTCGGCTGAAACCATCTGGCTAGAGTCCGGAAGAGGCAGGCGGAATTCCGGGTGTAGCGGTGGAATGCGTAGAGATCCGGAAGAACACCAGAGGCGAAGGCGGCCTGCTGGGCCTTGTCTGACGCTGAGGCGCGAAAGCGTGGGGAGCGAACAGGATTAGATACCCCGGTAGTCC</w:t>
      </w:r>
    </w:p>
    <w:p w14:paraId="491B1A16">
      <w:pPr>
        <w:rPr>
          <w:rFonts w:hint="eastAsia"/>
        </w:rPr>
      </w:pPr>
      <w:r>
        <w:rPr>
          <w:rFonts w:hint="eastAsia"/>
        </w:rPr>
        <w:t>&gt;OTU015989</w:t>
      </w:r>
    </w:p>
    <w:p w14:paraId="6A3AD10E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CCCTCTGGGTTGTAAACTTCTTTTCTTTGGGACGAAACCCCTGTTTCTACGGGGACTGACGGTACCAGAGGAATAAGCACCGGCTAACTCCGTGCCAGCAGCCGCGGTCATACGGAAGATCCAAGCGTTATCCGGAATTACTGGGCGTAAAGCGCGTGCAGGCGGCGAGGTAAGTTGGGTGTGAAATCTCCTGGCTCAACTGGGAGAGGTCGTTCAAAACTGGCAGACTCGAGAGCAGTAGGGGAAGGTGGAATTCCGGGTGTAGTGGTGAAATGCGTAGAGATCCGGAGGAACACCAGAGGCGAAGGCGGCACCCTAAGCCGTACCTGACACTGAGACGCGACAGCACGGGGAGCGAACGGGATTAGATACCCGTGTAGTCC</w:t>
      </w:r>
    </w:p>
    <w:p w14:paraId="204AC26D">
      <w:pPr>
        <w:rPr>
          <w:rFonts w:hint="eastAsia"/>
        </w:rPr>
      </w:pPr>
      <w:r>
        <w:rPr>
          <w:rFonts w:hint="eastAsia"/>
        </w:rPr>
        <w:t>&gt;OTU015990</w:t>
      </w:r>
    </w:p>
    <w:p w14:paraId="2FBB053D">
      <w:pPr>
        <w:rPr>
          <w:rFonts w:hint="eastAsia"/>
        </w:rPr>
      </w:pPr>
      <w:r>
        <w:rPr>
          <w:rFonts w:hint="eastAsia"/>
        </w:rPr>
        <w:t>CCTACGGGAGGCTGCAGTGAGGAATATTGCTCAATGGGCGCAAGCCTGAAGCAGCGACGCCGCGTGGACGATGAAGGTCTTCGGATCGTAAAGTCCTTTTCTGTGTGACGAGGAAGGACGGTAGCACAGGAATAAGTGTCGGCTAACTACGTGCCAGCAGCCGCGGTAACACGTAGGACGCAAGCGTTATCCGGAATTACTGGGCGTAAAGAGCGTGTAGGCGGTGCTGTAAGTTAGAGGTGAAAGCCCGGAGCTCAACTCCGGAATTGCCTTTAAGACTGCATCGCTTGAATCATGGAGAGGTTAGTGGAATTCCGGGTGTAGTGGTGAAATGCGTAGAGATCCGGAGGAATACCAGTGGCGAAGGCGGCTTGCTGGGTCTGATCTGACACTCAGACGCGAAAGCGTGGGGAGCGAACGGGATTAGATACCCCGGTAGTCC</w:t>
      </w:r>
    </w:p>
    <w:p w14:paraId="6CE9065C">
      <w:pPr>
        <w:rPr>
          <w:rFonts w:hint="eastAsia"/>
        </w:rPr>
      </w:pPr>
      <w:r>
        <w:rPr>
          <w:rFonts w:hint="eastAsia"/>
        </w:rPr>
        <w:t>&gt;OTU015991</w:t>
      </w:r>
    </w:p>
    <w:p w14:paraId="0508281A">
      <w:pPr>
        <w:rPr>
          <w:rFonts w:hint="eastAsia"/>
        </w:rPr>
      </w:pPr>
      <w:r>
        <w:rPr>
          <w:rFonts w:hint="eastAsia"/>
        </w:rPr>
        <w:t>CCTACGGGAGGCAGCAGTGGGGAATATTGGACAATGGGCGGAAGCCTGATCCAGCAACGCCGCGTGAGGGATGACGGCCTTCGGGTTGTAAACCTCTTTCGACAGGGACGAAGGGTGACTGACGGTACCTGTAGAAGAAGCACCGGCTAACTTCGTGCCAGCAGCCGCGGTAATACGAAGGGTGCAAGCGTTATTCGGAATCATTGGGCGTAAAGAGCTCGTAGGCGGCCTGATAAGTCGGGTGTGAAATCTCCAGGCTCAACCTGGAGAGGTCATTCGATACTGTCATGGCTAGAGTCCGGTAGGGGACCACGGAATTCCTGGTGTAGCGGTGAAATGCGTAGAGATCCGGAAGAACACCGGAGGCGAAGGCGGCCAGCTGGGCGTGATCTGACGCTGAGGCGCGAAGGCGTGGGGAGCGAACAGGATTAGATACCCCGGTAGTCC</w:t>
      </w:r>
    </w:p>
    <w:p w14:paraId="1966C004">
      <w:pPr>
        <w:rPr>
          <w:rFonts w:hint="eastAsia"/>
        </w:rPr>
      </w:pPr>
      <w:r>
        <w:rPr>
          <w:rFonts w:hint="eastAsia"/>
        </w:rPr>
        <w:t>&gt;OTU015992</w:t>
      </w:r>
    </w:p>
    <w:p w14:paraId="05A7D165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ACTGTCGGGAGGGACGAATACGCCGCAAGGCGGGTGACGGTACCTCCAAAGGAAGCACCGGCTAACTCCGTGCCAGCAGCCGCGGTAATACGTAGGTGGCAAGCGTTGTCCGGAATTATTGGGCGTAAAGCGCGCGCAGGCGGCCTTTTAAGTCTGATGTGAAATCTTGCGGCTCAACCGTAAGCGGTCATTGGAAACTGGGGGACTTGAGTGCAGGAGAGGAAAGCGGAATTCCACGTGTAGCGGTGAAATGCGTAGAGATGTGGAGGAACACCAGTGGCGAAGGCGACTTTCTGGGCTGTAACTGACGCTGAGGCGCGAAAGCGTGGGGAGCAAACAGGATTAGATACCCCGGTAGTCC</w:t>
      </w:r>
    </w:p>
    <w:p w14:paraId="55BCC5DF">
      <w:pPr>
        <w:rPr>
          <w:rFonts w:hint="eastAsia"/>
        </w:rPr>
      </w:pPr>
      <w:r>
        <w:rPr>
          <w:rFonts w:hint="eastAsia"/>
        </w:rPr>
        <w:t>&gt;OTU015993</w:t>
      </w:r>
    </w:p>
    <w:p w14:paraId="048D7FFF">
      <w:pPr>
        <w:rPr>
          <w:rFonts w:hint="eastAsia"/>
        </w:rPr>
      </w:pPr>
      <w:r>
        <w:rPr>
          <w:rFonts w:hint="eastAsia"/>
        </w:rPr>
        <w:t>CCTACGGGGGGCAGCAGTGGGGAATCTTGCGCAATGGCCGAAAGGCTGACGCAGCGACGCCGCGTGGGGGATGAAGGCCTTCGGGTTGTAAACCCCTGTTAGGTGGGACGAACATCCTCCGGTAAATAATTGGGGGATTTGACGGTACCACCAGAGAAAGCCCCGGCTAACTCCGTGCCAGCAGCCGCGGTAATACGGAGGGGGCGAGTGTTGTTCGGATTTATAGGGCGTAAAGCGCTCGCAGGCGGCTGGCCAAGTCGTGCGTGAAATCTCTCGGCTTAACCGGGAGCGGTCGTGCGAGACTGGCCGGCTCGAGGCCGGTAGGGGGAAGCGGAATTCCGGGTGTAGTGGTGGAATGCGTAGATATCGAGAGGAACACCTGCGGCGAAGGCGGGTTGCTGGGCTGACACTGACGCTGAGGCGCGAAAGCTAGGGGAGCGAACGGGATTAGATACCCCGGTAGTCC</w:t>
      </w:r>
    </w:p>
    <w:p w14:paraId="56F4C11A">
      <w:pPr>
        <w:rPr>
          <w:rFonts w:hint="eastAsia"/>
        </w:rPr>
      </w:pPr>
      <w:r>
        <w:rPr>
          <w:rFonts w:hint="eastAsia"/>
        </w:rPr>
        <w:t>&gt;OTU015994</w:t>
      </w:r>
    </w:p>
    <w:p w14:paraId="756DD439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TAGGGAAGAACAAGTATCGGAGTAACTGTCGGTACCTTGACGGTACCTAACCAGAAAGCCACGGCTAACTACGTGCCAGCAGCCGCGGTAATACGAAGGGGGCGAGCGTTATTCGGAATTACTGGGCGTAAAGCGCACGTAGGCGGACATTTAAGTCAGGGGTGAAATCCCAGAGCTCAACTCTGGAACTGCCTTTGATACTGGGTGTCTGGAGTCCGGAAGAGGTGAGTGGAATTCCGAGTGTAGAGGTGAAATTCGTAGATATTCGGAAGAACACCAGTGGCGAAGGCGACTCACTGGACATGTATTGACGCTGAGGTGCGAAAGCGTGGGGAGCAAACAGGATTAGATACCCCGGTAGTCC</w:t>
      </w:r>
    </w:p>
    <w:p w14:paraId="0C0F709E">
      <w:pPr>
        <w:rPr>
          <w:rFonts w:hint="eastAsia"/>
        </w:rPr>
      </w:pPr>
      <w:r>
        <w:rPr>
          <w:rFonts w:hint="eastAsia"/>
        </w:rPr>
        <w:t>&gt;OTU015995</w:t>
      </w:r>
    </w:p>
    <w:p w14:paraId="63CA910D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GCGGGTTGTAAAGCACTTTCAGAGGGGAAGAAAAAATCGGAGCTAACACCTCCGAGCTTGACGTTACCCTTAGAAGAAGCACCGGCTAACTACGTGCCAGCAGCCGCGGTAATACGTAGGGTGCGAGCGTTAATCGGAATTACTGGGCGTAAAGCGTGCGTAGGCGGTTCGTTAAGTCTGTCGTGAAAGCCCTGGGCTCAACCTGGGAATGGCGATGGATACTGGCGAGCTAGAGTCAGGTAGAGGGTGGCGGAATTCCCGGTGTAGCGGTGAAATGCTTAGATATCGTCAAGAACACCTATAGCGAAGGCAGCTTACTAGGCTGTAACTGACGCTGAGGCACGAAAGTGTGGGGATCAAACAGGATTAGATACCCTAGTAGTCC</w:t>
      </w:r>
    </w:p>
    <w:p w14:paraId="5D5762F6">
      <w:pPr>
        <w:rPr>
          <w:rFonts w:hint="eastAsia"/>
        </w:rPr>
      </w:pPr>
      <w:r>
        <w:rPr>
          <w:rFonts w:hint="eastAsia"/>
        </w:rPr>
        <w:t>&gt;OTU015996</w:t>
      </w:r>
    </w:p>
    <w:p w14:paraId="1571AD58">
      <w:pPr>
        <w:rPr>
          <w:rFonts w:hint="eastAsia"/>
        </w:rPr>
      </w:pPr>
      <w:r>
        <w:rPr>
          <w:rFonts w:hint="eastAsia"/>
        </w:rPr>
        <w:t>CCTACGGGAGGCAGCAGTCGGGAATTTTGGGCAATGGGCGAAAGCCTGACCCAGCAACGCCGCGTGAAGGATGAAGTCTTTCGGGATGTAAACTTCGTAAGAATAGGAAGAATAAATGACGGTACTATTTGTAAGGTCCGGCTAACTACGTGCCAGCAGCCGCGGTAATACGTAGGGACCAAGCGTTGTTCGGATTTACTGGGCGTAAAGGGTGCGTAGGCGGTCGGGTAAGTCTGACGTGAAATCTCCAAGCTCAACTTGGAAATGGCGTCGGATACTATTCGGCTTGAGGATTGGAGGGGAGACTGGAATTCTCGGTGTAGCAGTGAAATGCGTAGATATCGAGAGGAACACCAGTGGCGAAGGCGGCGCTCTGGGCCGGAACTGACGCTGAGGAGCGAAAGCGTGGGGAGCGAACAGGATTAGATACCCCAGTAGTCC</w:t>
      </w:r>
    </w:p>
    <w:p w14:paraId="7C76C341">
      <w:pPr>
        <w:rPr>
          <w:rFonts w:hint="eastAsia"/>
        </w:rPr>
      </w:pPr>
      <w:r>
        <w:rPr>
          <w:rFonts w:hint="eastAsia"/>
        </w:rPr>
        <w:t>&gt;OTU015997</w:t>
      </w:r>
    </w:p>
    <w:p w14:paraId="29CDF1D3">
      <w:pPr>
        <w:rPr>
          <w:rFonts w:hint="eastAsia"/>
        </w:rPr>
      </w:pPr>
      <w:r>
        <w:rPr>
          <w:rFonts w:hint="eastAsia"/>
        </w:rPr>
        <w:t>CCTACGGGTGGCTGCAGTGGGGAATATTGGACAATGGGCGCAAGCCTGATCCAGCAATGCCGCGTGAGTGAGGAAGGCCTTAGGGTTGTAAAGCTCTTTCACCCACGACGATGATGACGGTAGTGGGAGAAGAAGCCCCGGCTAACTTCGTGCCAGCAGCCGCGGTAATACGAAGGGGGCGAGCGTTGTTCGGATTTACTGGGCGTAAAGGGCGCGCAGGCGGCTCTTCAAGTCAGGCGTGAAAGCCCCGGGCTCAACCTGGGAACTGCGTCTGGGACTGGAGGGCTTGAGATCGGGAGAGGAGAGTGGAATTCCCAGTGTAGAGGTGAAATTCGTAGATATTGGGAAGAACACCGGTGGCGAAGGCGACTTTCTGGTCTGTAACTGACACTGAGGCGCGAAAGCGTGGGGAGCAAACAGGATTAGATACCCTTGTAGTCC</w:t>
      </w:r>
    </w:p>
    <w:p w14:paraId="17EFDC9C">
      <w:pPr>
        <w:rPr>
          <w:rFonts w:hint="eastAsia"/>
        </w:rPr>
      </w:pPr>
      <w:r>
        <w:rPr>
          <w:rFonts w:hint="eastAsia"/>
        </w:rPr>
        <w:t>&gt;OTU015998</w:t>
      </w:r>
    </w:p>
    <w:p w14:paraId="7C7518D3">
      <w:pPr>
        <w:rPr>
          <w:rFonts w:hint="eastAsia"/>
        </w:rPr>
      </w:pPr>
      <w:r>
        <w:rPr>
          <w:rFonts w:hint="eastAsia"/>
        </w:rPr>
        <w:t>CCTACGGGCGGCAGCAGTGGGGAATCTTGCGCAATGGGCGAAAGCCTGACGCAGCGACGCCGCGTGCGGGAGGACGGCCTTCGGGTCGTAAACCGCTGTTGCCCGGGACGAAACGGTCTTTCGAGATCATTGACGGTACCGGGTGAGGAAGCACCGGCTAACTCCGTGCCAGCAGCCGCGGTAAGACAGAGGGTGCAAACGTTGTTCGGAATTACTGGGCGTAAAGCGCGTGTAGGCGGCAGGGCATGTCGGATGTGAAAGCCCATGGCTCAACCATGGAAGTGCATTGGTGACTGCACGGCTAGAGTGTGTCAGAGGGAGGTAGAATTCCGCGTGTAGCAGTGAAATGCGTAGATATGCGGAGGAACACCGATGGCGAAGGCAATCCCCTGGGCCTGTACTGACGCTCATGCACGAAAGCGTGGGGAGCAAACAGGATTAGATACCCCGGTAGTCC</w:t>
      </w:r>
    </w:p>
    <w:p w14:paraId="296E8F8B">
      <w:pPr>
        <w:rPr>
          <w:rFonts w:hint="eastAsia"/>
        </w:rPr>
      </w:pPr>
      <w:r>
        <w:rPr>
          <w:rFonts w:hint="eastAsia"/>
        </w:rPr>
        <w:t>&gt;OTU015999</w:t>
      </w:r>
    </w:p>
    <w:p w14:paraId="69ACEDD9">
      <w:pPr>
        <w:rPr>
          <w:rFonts w:hint="eastAsia"/>
        </w:rPr>
      </w:pPr>
      <w:r>
        <w:rPr>
          <w:rFonts w:hint="eastAsia"/>
        </w:rPr>
        <w:t>CCTACGGGTGGCAGCAGTGAGGAATTTTGCGCAATGGGCGAAAGCCTGACGCAGCAACGCCGCGTGGAGGATGAAGGTCTTAGGATTGTAAACTTCTGTTAGTTGGGAAGAAAGACCTACAGCGAATAGTTGTAGGGGATGACGGTACCAGCAGAGAAAGCACCGGCTAACTTCGTGCCAGCAGCCGCGGTAAGACGAAGGGTGCGAGCGTTATTCGGAATTATTGGGCGTAAAGGGTGCGTAGGCGGTATGTTTAGTCAGCCATACAATTCTCCGGCTTAACCGGAGGCATGTGGCAGATACTGGCAGACTAGAGTATGGAAGAGAGAAGTGGAATTCTTGGAGTAGCGGTGAAATGCGTAGATCTCAAGAGGAACACCGATGGCGAAGGCAGCTTCTTGGTCCATTACTGACGCTGAGGCACGAAAGCGTGGGGAGCAAACAGGATTAGATACCCTTGTAGTCC</w:t>
      </w:r>
    </w:p>
    <w:p w14:paraId="73371A25">
      <w:pPr>
        <w:rPr>
          <w:rFonts w:hint="eastAsia"/>
        </w:rPr>
      </w:pPr>
      <w:r>
        <w:rPr>
          <w:rFonts w:hint="eastAsia"/>
        </w:rPr>
        <w:t>&gt;OTU016000</w:t>
      </w:r>
    </w:p>
    <w:p w14:paraId="74F0C1AA">
      <w:pPr>
        <w:rPr>
          <w:rFonts w:hint="eastAsia"/>
        </w:rPr>
      </w:pPr>
      <w:r>
        <w:rPr>
          <w:rFonts w:hint="eastAsia"/>
        </w:rPr>
        <w:t>CCTACGGGTGGCTGCAGTGGGGAATCTTGCGCAATGGGCGCAAGCCTGATGCAGCGACGCCGCGTGGGGGATGACGGCCTTCGGGTTGTAAACCTCTTTCACTAGGGACGAAGCGTGAGTGACGGTACCTAGAGAAGAAGCACCGGCCAACTACGTGCCAGCAGCCGCGGTAATACGTAGGGTGCGAGCGTTGTCCGGATTTATTGGGCGTAAAGCGCGCGTAGGCGGCCGCTCACGTCGGATGTGAAAGCTTGGAGCTCAACTCCAAGAGGCCATCCGATACGGAACGGCTAGAGGCAGGTAGGGGAGAGCGGAATTCCTGGTGTAGCGGTGAAATGCGCAGATATCGGGAGGAACACCAGTAGCGAAGGCGGCTCGCTGGGCCATTCCTGACGCTGAGACGCGAAAGCGTGGGGAGCGAACAGGATTAGATACCCGAGTAGTCC</w:t>
      </w:r>
    </w:p>
    <w:p w14:paraId="577886C2">
      <w:pPr>
        <w:rPr>
          <w:rFonts w:hint="eastAsia"/>
        </w:rPr>
      </w:pPr>
      <w:r>
        <w:rPr>
          <w:rFonts w:hint="eastAsia"/>
        </w:rPr>
        <w:t>&gt;OTU016001</w:t>
      </w:r>
    </w:p>
    <w:p w14:paraId="709378D4">
      <w:pPr>
        <w:rPr>
          <w:rFonts w:hint="eastAsia"/>
        </w:rPr>
      </w:pPr>
      <w:r>
        <w:rPr>
          <w:rFonts w:hint="eastAsia"/>
        </w:rPr>
        <w:t>CCTACGGGTGGCTGCAGTAGGGAATCTTCCGCAATGGACGAAAGTCTGACGGAGCAACGCCGCGTGAACGATGAAGGCCTTCGGGTCGTAAAGTTCTGTTGTTAGGGAAGAACAAGTACCAGAGTAACTGCTGGTACCTTGACGGTACCTAACCAGAAAGCCACGGCTAACTACGTGCCAGCAGCCGCGGTAATACGTAGGTGGCAAGCGTTGTCCGGAATTATTGGGCGTAAAGCGCGCGTAGGTGGCTTTGCAAGTCGATTGTGAAATCCCCGGGCTCAACCTGGGAACTGCAGTCGAGACTGCTTTGCTCGAGTATGGGAGAGGGAGGTGGAATTTCCGGTGTAGCGGTGAAATGCGTAGATATCAGGAGGAACACCGGTGGCGAAGGCGGCTTCCTGGACACTTACTGACGCTGAGACGCGAAAGCGTGGGGAGCAAACAGGATTAGATACCCCAGTAGTCC</w:t>
      </w:r>
    </w:p>
    <w:p w14:paraId="0F0CAEEC">
      <w:pPr>
        <w:rPr>
          <w:rFonts w:hint="eastAsia"/>
        </w:rPr>
      </w:pPr>
      <w:r>
        <w:rPr>
          <w:rFonts w:hint="eastAsia"/>
        </w:rPr>
        <w:t>&gt;OTU016002</w:t>
      </w:r>
    </w:p>
    <w:p w14:paraId="3E443ABD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AGATAATGACTGTACCGGGAGAATAAGCTCCGGCTAACTTCGTGCCAGCAGCCGCGGTAATACGGAGGGTGCAAGCGTTGTCCGGATTTATTGGGTTTAAAGGGTGCGTAGGCGGCCTAATAAGTCAGTGGTGAAAGCCTCCCGCTTAACGGGAGAACTGCCATTGATACTGTTAGGCTTGAGTATACTTGAGGTAGGCGGAATTGACAGTGTAGCGGTGAAATGCATAGATATGACATAGAACACCAATTGCGAAGGCAGCTGGCTACACGAATATTGACACTGAGGCACGAAAGCGTGGGGATCAAACAGGATTAGATACCCGAGTAGTCC</w:t>
      </w:r>
    </w:p>
    <w:p w14:paraId="2579E610">
      <w:pPr>
        <w:rPr>
          <w:rFonts w:hint="eastAsia"/>
        </w:rPr>
      </w:pPr>
      <w:r>
        <w:rPr>
          <w:rFonts w:hint="eastAsia"/>
        </w:rPr>
        <w:t>&gt;OTU016003</w:t>
      </w:r>
    </w:p>
    <w:p w14:paraId="4351942B">
      <w:pPr>
        <w:rPr>
          <w:rFonts w:hint="eastAsia"/>
        </w:rPr>
      </w:pPr>
      <w:r>
        <w:rPr>
          <w:rFonts w:hint="eastAsia"/>
        </w:rPr>
        <w:t>CCTACGGGTGGCTGCAGTGGGGAATCTTGCGCAATGGGCGAAAGCCTGACGCAGCGACGCCGCGTGGGGGATGAAGGCCCTCGGGTTGTAAACCCCTTTCGGCAGGGAAGAAGCCGCAAGGTGACGGTACCTGCAGAAGAAGCCCCGGCTAATTTCGTGCCAGCAGCCGCGGTAATACGAAAGGGGCTAGCGTTGTTCGGAATTACTGGGCGTAAAGCGCACGTAGGCGGCCTTGCAAGATGGGGGTGAAATCCCCGGGCTTAACCCGGGAACTGCCTTCATGACTGCAAAGCTCGAGGATGTGAGAGGTTGGCGGAATTCCGAGTGTAGAGGTGAAATTCGTAGATATTCGGAAGAACACCAGTGGCGAAGGCGACTTACTGGACGACTGTTGACGCTGAGGTGCGAAAGCGTGGGGAGCAAACAGGATTAGATACCCCGGTAGTCC</w:t>
      </w:r>
    </w:p>
    <w:p w14:paraId="6AEC20FA">
      <w:pPr>
        <w:rPr>
          <w:rFonts w:hint="eastAsia"/>
        </w:rPr>
      </w:pPr>
      <w:r>
        <w:rPr>
          <w:rFonts w:hint="eastAsia"/>
        </w:rPr>
        <w:t>&gt;OTU016004</w:t>
      </w:r>
    </w:p>
    <w:p w14:paraId="487F44A1">
      <w:pPr>
        <w:rPr>
          <w:rFonts w:hint="eastAsia"/>
        </w:rPr>
      </w:pPr>
      <w:r>
        <w:rPr>
          <w:rFonts w:hint="eastAsia"/>
        </w:rPr>
        <w:t>CCTACGGGGGGCTGCAGTCGAGAATCTTCGGCAATGGGCGCAAGCCTGACCGAGCGATGCCGCGTGCGGGATGAAGGCTTTCGGGTTGTAAACCGCTGTCAGTGGGGAGGAAATCTATGAGGGTTCTCTCTCATAGTTGACCTATCCGCAGAGGAAGCAAGGGCTAAGTTCGTGCCAGCAGCCGCGGTAATACGGAGGGTGCAAGCGTTGTCCGGATTTATTGGGTTTAAAGGGTGCGTAGGCGGCCCGTTAAGTCAGCGGTGAAATCCCACGGCTCAACCGTGGAACTGCTTGGTATACTGGGTGTCTTGAGCCACTTAGGGGCTACCGGAACAAATGGTGGAGCGGTGAAATGCGTAGATATCATTTGGAACGCCAATGGTGAAAACAGGTAGCTGGGAGTGTGCTGACGCTGAGACACGAAAGCCAGGGGAGCGAACGGGATTAGATACCCCTGTAGTCC</w:t>
      </w:r>
    </w:p>
    <w:p w14:paraId="2188450A">
      <w:pPr>
        <w:rPr>
          <w:rFonts w:hint="eastAsia"/>
        </w:rPr>
      </w:pPr>
      <w:r>
        <w:rPr>
          <w:rFonts w:hint="eastAsia"/>
        </w:rPr>
        <w:t>&gt;OTU016005</w:t>
      </w:r>
    </w:p>
    <w:p w14:paraId="518A23BB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TTGGGAAGAATTAGTAGGGGTTAATACCCCCTATGATGACGGTACCTTTTGTAAGCTCCGGCTAACTCCGTGCCAGCAGCCGCGGTAATACGGGGGGAGCAAGCGTTGTTCGGATTTACTGGGCGTAAAGGGCGCGTAGGCGGCCTTGTCAGTCAGACGTGAAATCCCCAGGCTTAACCTGGGAACTGCGTCTGATACTACAAGGCTGGAGTTCGGGAGAGGAATGTGGAATTCCAGGTGTAGCGGTGAAATGCGTAGATATCGGGAGGAACACCGGTGGCGAAGGCGGCCCCCTGGTTGGATACTGACGCTGAGACGCGAAAGCGTGGGGAGCAAACAGGATTAGATACCCTGTAGTCC</w:t>
      </w:r>
    </w:p>
    <w:p w14:paraId="12C512D6">
      <w:pPr>
        <w:rPr>
          <w:rFonts w:hint="eastAsia"/>
        </w:rPr>
      </w:pPr>
      <w:r>
        <w:rPr>
          <w:rFonts w:hint="eastAsia"/>
        </w:rPr>
        <w:t>&gt;OTU016006</w:t>
      </w:r>
    </w:p>
    <w:p w14:paraId="17A17C61">
      <w:pPr>
        <w:rPr>
          <w:rFonts w:hint="eastAsia"/>
        </w:rPr>
      </w:pPr>
      <w:r>
        <w:rPr>
          <w:rFonts w:hint="eastAsia"/>
        </w:rPr>
        <w:t>CCTACGGGGGGCTGCAGTGGGGAATATTGCGCAATGGGGGAAACCCTGACGCAGCGACGCCGCGTGGGTGATGAAGGCCTTCGGGTCGTAAAGCCCTGTCGGGAGGGAAGAAACAGCCTGGGTCTAATACATCCAGGTCTTGACGGTACCTCCTAAGGAAGCACCGGCTAACTCCGTGCCAGCAGCCGCGGTAATACGGAGGGTGCAAGCGTTATCCGGAATCATTGGGTTTAAAGGGTCCGCAGGCGGATTTATAAGTCAGTGGTGAAAGCCCGTCGCTTAACGACGGAACTGCCATTGATACTGTAAGTCTTGAATTCGATCGAAGTGGGCGGAATATGACATGTAGCGGTGAAATGCTTAGATATGTCATAGAACACCGATAGCGAAGGCAGCTCACTAGGTCTGGATTGACGCTCAGGGACGAAAGCGTGGGGAGCAAACAGGATTAGATACCCGAGTAGTCC</w:t>
      </w:r>
    </w:p>
    <w:p w14:paraId="553BA8D1">
      <w:pPr>
        <w:rPr>
          <w:rFonts w:hint="eastAsia"/>
        </w:rPr>
      </w:pPr>
      <w:r>
        <w:rPr>
          <w:rFonts w:hint="eastAsia"/>
        </w:rPr>
        <w:t>&gt;OTU016007</w:t>
      </w:r>
    </w:p>
    <w:p w14:paraId="2E77ECBB">
      <w:pPr>
        <w:rPr>
          <w:rFonts w:hint="eastAsia"/>
        </w:rPr>
      </w:pPr>
      <w:r>
        <w:rPr>
          <w:rFonts w:hint="eastAsia"/>
        </w:rPr>
        <w:t>CCTACGGGGGGCTGCAGTGGGGAATCTTCCGCAATGGACGAAAGTCTGACGGAGCAACGCCGCGTGAGCGATGAAGGCCTTCGGGTCGTAAAGCTCTGTTGTTAGGGAAGAACAAGTACCGGAGTAACTGCCGGTACCTTGACGGTACCTAACCAGAAAGCCACGGCTAACTACGTGCCAGCAGCCGCGGTAATACGGAGGGTGCAAGCGTTATCCGGATTCACTGGGCGTAAAGGGTGCGCAGGCGGCGGTTCGCGTGGCGAGATGAAATCTCCTGGCTTACCTGGGAGGGTGGTCGCCAGACGGGATCGCTTGAGGGTCGCAGAGGGGCGTGGAACTCCGAGTGTAGAGGTGAAATTCGTAGATATTAGGAAGAACACCAGTGGCGAAGGCGGCTCACTGGCCCGGTACTGACGCTGAGGCGCGAAAGCGTGGGGAGCAAACAGGATTAGATACCCCAGTAGTCC</w:t>
      </w:r>
    </w:p>
    <w:p w14:paraId="4B79BC58">
      <w:pPr>
        <w:rPr>
          <w:rFonts w:hint="eastAsia"/>
        </w:rPr>
      </w:pPr>
      <w:r>
        <w:rPr>
          <w:rFonts w:hint="eastAsia"/>
        </w:rPr>
        <w:t>&gt;OTU016008</w:t>
      </w:r>
    </w:p>
    <w:p w14:paraId="7996C583">
      <w:pPr>
        <w:rPr>
          <w:rFonts w:hint="eastAsia"/>
        </w:rPr>
      </w:pPr>
      <w:r>
        <w:rPr>
          <w:rFonts w:hint="eastAsia"/>
        </w:rPr>
        <w:t>CCTACGGGCGGCAGCAGTAAGGAATATTGGTCAATGGACGCAAGTCTGAACCAGCCATGCCGCGTGGAGGATGAAGGTCCTCTGGATTGTAAACTTCTTTTCTCTGGGACGAAACCCCCTCATTCTTGAGAGGCTGACGGTACCAGAGGAATAAGCCCCGGCTAACTCCGTGCCAGCAGCCGCGGTAATACAGAGGGTGCAAGCGTTAATCGGAATTACTGGGCGTAAAGCGCGCGTAGGTGGTTCGTTAAGTTGGATGTGAAATCCCCGGGCTTAACCTGGGAACTGCATTCCAAACTGCCGAGCTAGAGTGTGGTAGAGGGAGGTAGAATTTCCTGTGTAGCGGTGAAATGCGTAGATATCGGGAGGAATACCAGTGGCGAAGGCGCTGTCCTGGACGAAGATTGACGCTGAGGTGCGAAAGCGTGGGGAGCAAACAGGATTAGATACCCTAGTAGTCC</w:t>
      </w:r>
    </w:p>
    <w:p w14:paraId="1AB564BD">
      <w:pPr>
        <w:rPr>
          <w:rFonts w:hint="eastAsia"/>
        </w:rPr>
      </w:pPr>
      <w:r>
        <w:rPr>
          <w:rFonts w:hint="eastAsia"/>
        </w:rPr>
        <w:t>&gt;OTU016009</w:t>
      </w:r>
    </w:p>
    <w:p w14:paraId="0C7E9056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TTTTCGGATCGTAAAACTCTGTTGTAAGGGAAGAACAAGTGCAGTAGTAACTGGCTGCACCTTGACGGTACCTTATTAGAAAGCCACGGCTAACTACGTGCCAGCAGCCGCGGTAATACGGAGGGTGCGAGCGTTGTCCGGAATCACTGGGCGTAAAGCGCGCGTAGGCGGCTTTGCAAGTCGGATGTGAAATCCCCAGGCTTAACCTGGGAACTGCATTTGTGACTGCATAGCTAGAGTTTGTCAGAGGGGGGTGGAATTCCACGTGTAGCAGTGAAATGCGTAGATATGTGGAGGAACACCTGTGGCGAAGGCGCCTTGCTGGCCGATTTCTGACGCTGAGGCGCGAAAGCGTGGGGAGCAAACAGGATTAGATACCCCTGTAGTCC</w:t>
      </w:r>
    </w:p>
    <w:p w14:paraId="220F8CBD">
      <w:pPr>
        <w:rPr>
          <w:rFonts w:hint="eastAsia"/>
        </w:rPr>
      </w:pPr>
      <w:r>
        <w:rPr>
          <w:rFonts w:hint="eastAsia"/>
        </w:rPr>
        <w:t>&gt;OTU016010</w:t>
      </w:r>
    </w:p>
    <w:p w14:paraId="31E5E85B">
      <w:pPr>
        <w:rPr>
          <w:rFonts w:hint="eastAsia"/>
        </w:rPr>
      </w:pPr>
      <w:r>
        <w:rPr>
          <w:rFonts w:hint="eastAsia"/>
        </w:rPr>
        <w:t>CCTACGGGCGGCTGCAGTAAGGAATATTGGACAATGGCCGCAAGGCTGATCCAGCCATCCAGCGTGCAGGAAGAAGGCCCTATGGGTTGTAAACTGCTTTTGTCAGGGAATAAACCCCCGCATTTACTGCGGGGCTGAAGGTACCTGAAGAATAAGCACCGGCTAACTCTGTGCCAGCAGCCGCGGTAATACAGAGGGTGCGAGCGTTGTTCGGAATCATTGGGCGTAAAGGGCGCGTAGGCGGCCTGTCAAGTCGGATGTGAAATCCCTCGGCTCAACCGAGGAACCGCACTCGATACTGGCGGGCTAGAGTCCGGGAGGGGATGGTGGAATTCCCAGTGGAGCGGTGAAATGCGTAGATATCTGGAGGAACACCGGTGGCGAAGGCGGCATCCTGGACCGGCATTGACGCTGAGGCGCGAAAGCCAGGGGAGCAAACAGGATTAGATACCCTGGTAGTCC</w:t>
      </w:r>
    </w:p>
    <w:p w14:paraId="1107B2B1">
      <w:pPr>
        <w:rPr>
          <w:rFonts w:hint="eastAsia"/>
        </w:rPr>
      </w:pPr>
      <w:r>
        <w:rPr>
          <w:rFonts w:hint="eastAsia"/>
        </w:rPr>
        <w:t>&gt;OTU016011</w:t>
      </w:r>
    </w:p>
    <w:p w14:paraId="6E2BE35B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GAGGGACGAAGGTTGGCTGGTGAATAGCCAGTCCAACTGACGGTACCTCCACAAGAAGCCCCGGCTAACTACGTGCCAGCAGCCGCGGTAATACGGAGGGGGCCAGCGTTGTTCGGAATCATTGGGCGTAAAGGGCGCGTAGGCGGTTTGGTAAGTCAGTTGTGAAATCCCTCGGCTCAACCGAGGAATTGCGTCTGAAACTGCCGGACTCGAGTCCCGGAGAGGGTAGCGGAATTCCCGGTGTAGCGGTGAAATGCGCAGATATCGGGAGGAACACCTATGGCGAAGGCAGCTCGCTGGGACGTTACTGACGCTGAGACGCGAAAGCGTGGGGAGCAAACAGGATTAGATACCCCAGTAGTCC</w:t>
      </w:r>
    </w:p>
    <w:p w14:paraId="33CF1B88">
      <w:pPr>
        <w:rPr>
          <w:rFonts w:hint="eastAsia"/>
        </w:rPr>
      </w:pPr>
      <w:r>
        <w:rPr>
          <w:rFonts w:hint="eastAsia"/>
        </w:rPr>
        <w:t>&gt;OTU016012</w:t>
      </w:r>
    </w:p>
    <w:p w14:paraId="4566CD15">
      <w:pPr>
        <w:rPr>
          <w:rFonts w:hint="eastAsia"/>
        </w:rPr>
      </w:pPr>
      <w:r>
        <w:rPr>
          <w:rFonts w:hint="eastAsia"/>
        </w:rPr>
        <w:t>CCTACGGGAGGCTGCAGTGAGGAATATTGCGCAATGGGCGAAAGCCTGACGCAGCGACGCCGCGTGGGGGATGAAGGTCTTCGGATTGTAAACCCCTTTCGGGAGGGAAGATGGGACGGGTAACCGTTCGGACGGTACCTCCAGAAGCAGCCACGGCTAACTTCGTGCCAGCAGCCGCGGTAATACGGAGGGTGCGAGCGTTGTCCGGAATCACTGGGCGTAAAGGGCGCGTAGGCGGCCTGATAAGTAGGGGGTGAAATCTTGCGGCTTAACCGCAAGGCTGCCTTCTAAACTGTCGGGCTCGAGCACAGTAGAGGCAGGTGGAATTCCAGGTGTAGCAGTGAAATGCGTAGAGATCTGGAGGAACACCGATGGCGAAGGCAGCCCCCTGGGCTAACACTGACGCTCATGCACGAAAGCGTGGGGAGCAAACAGGATTAGATACCCCTGTAGTCC</w:t>
      </w:r>
    </w:p>
    <w:p w14:paraId="5372C4C8">
      <w:pPr>
        <w:rPr>
          <w:rFonts w:hint="eastAsia"/>
        </w:rPr>
      </w:pPr>
      <w:r>
        <w:rPr>
          <w:rFonts w:hint="eastAsia"/>
        </w:rPr>
        <w:t>&gt;OTU016013</w:t>
      </w:r>
    </w:p>
    <w:p w14:paraId="2B86B40C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CTTCGGATTGTAAACTCCTGTTGCCCGGGACGAATGGCTCCGACCTAACACGTCGGAGTGTGACGGTACCGGGTGAGGAAGCCCCGGCTAACTCTGTGCCAGCAGCCGCGGTAATACAGAGGGTGCGAGCGTTGTCCGGAATCACTGGGCGTAAAGGGCGCGTAGGCGGCGCACTTAGTCAGGCGTGAAAGTCCTGGGCTCAACCTGGGGACGGCGCTTGAGACGGGTGTGCTTGAGTATGAAAGAGGGTCGTGGAATTCCCAGTGTAGAGGTGAAATTCGTAGATATCAAGAGGAACACCTGAGGCGAAGGCGGGTTGCTAGGCTGACACTGACGCTGAGTGCGCGAAAGCCAGGGGAGCAAACGGGATTAGATACCCCAGTAGTCC</w:t>
      </w:r>
    </w:p>
    <w:p w14:paraId="17842C80">
      <w:pPr>
        <w:rPr>
          <w:rFonts w:hint="eastAsia"/>
        </w:rPr>
      </w:pPr>
      <w:r>
        <w:rPr>
          <w:rFonts w:hint="eastAsia"/>
        </w:rPr>
        <w:t>&gt;OTU016014</w:t>
      </w:r>
    </w:p>
    <w:p w14:paraId="007590A8">
      <w:pPr>
        <w:rPr>
          <w:rFonts w:hint="eastAsia"/>
        </w:rPr>
      </w:pPr>
      <w:r>
        <w:rPr>
          <w:rFonts w:hint="eastAsia"/>
        </w:rPr>
        <w:t>CCTACGGGTGGCAGCAGTGAGGGATCTTGCACAATGGGGGAAACCCTGATGCAGCGACGCCGCGTGCAGGAAGAAGGCCTTCTGGGTTGTAAACTGCTTTTGCCAGGGGATAAAAGGCCCATGCGTGGGACATTGAAGGTACCTGGTGAATAAGCCACGGCTAACTACGTGCCAGCAGCCGCGGTAAGACAGAGGATGCAAGCGTTATCCGGATTTATTGGGCGTAAAGCGTTTCGTAGGTGGTTTTGTAAGTTAAACTTCAAAGATCAGGGCTCAACCCTGGACAGGCGGTGGAAACTACCAAGCTGGAGTACGGTAGGGGCAGAGGGAATTTCCGGTGGAGCGGTGAAATGCGTAGAGATCGGAAAGAACACCAACGGCGAAAGCACTCTGCTGGGCCGACACTGACACTGAGAGACGAAAGCTAGGGGAGCGAATGGGATTAGATACCCCAGTAGTCC</w:t>
      </w:r>
    </w:p>
    <w:p w14:paraId="204CCB81">
      <w:pPr>
        <w:rPr>
          <w:rFonts w:hint="eastAsia"/>
        </w:rPr>
      </w:pPr>
      <w:r>
        <w:rPr>
          <w:rFonts w:hint="eastAsia"/>
        </w:rPr>
        <w:t>&gt;OTU016015</w:t>
      </w:r>
    </w:p>
    <w:p w14:paraId="0CC7BC96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CCTCTTTCAGTAGGGAAGAAGCGAAAGTGACGGTACCTGCAGAAGAAGCGCCGGCTAACTACGTGCCAGCAGCCGCGGTAATACGTAGGGCGCAAGCGTTGCCCGGATTTATTGGGCGTAAAGGGCGCGCAGGCGGCTCGGCACGTCCGTTGTGAAATCGCCCGGCTCAACTGGGCGGGGTCAGCCGCAGAAACTGTGGGACTTGAGGCTGGGAGGGGCTGGTGGAATTCCCTGTGTAGCGGTGAAATGCGTAGAGATGGGGGAGAACACTCGTGGCGAAGGCGGCCAGCTGGACCAGTTCTGACGCTGAGACGCGAAAGCGTGGGGAGCAAACAGGATTAGATACCCCAGTAGTCC</w:t>
      </w:r>
    </w:p>
    <w:p w14:paraId="4CB3D39D">
      <w:pPr>
        <w:rPr>
          <w:rFonts w:hint="eastAsia"/>
        </w:rPr>
      </w:pPr>
      <w:r>
        <w:rPr>
          <w:rFonts w:hint="eastAsia"/>
        </w:rPr>
        <w:t>&gt;OTU016016</w:t>
      </w:r>
    </w:p>
    <w:p w14:paraId="37245E7F">
      <w:pPr>
        <w:rPr>
          <w:rFonts w:hint="eastAsia"/>
        </w:rPr>
      </w:pPr>
      <w:r>
        <w:rPr>
          <w:rFonts w:hint="eastAsia"/>
        </w:rPr>
        <w:t>CCTACGGGGGCTGCAGTAGGGAATCTTCCACAATGGGCGAAAGCCTGATGGAGCAACGCCGCGTGAGTGATGAAGGTTTTCGGATCGTAAAGCTCTGTTGCCAGGGAAGAACGTCCGTTAGAGTAACTGCTAACGGAGTGACGGTACCTGAGAAGAAAGCCCCGGCTAACTACGTGCCAGCAGCCGCGGTAATACGTAGGTGGCGAGCGTTATCCGGAATTATTGGGCGTAAAGCGCGCGCAGGCGGTTTCTTAAGTCTGATGTGAAAGCCCACGGCTCAACCTTGGGATTGCCTTGGATACGGGATGGCTTGAGGATCGGAGAGGCAAGGGGAATTCCACGTGTAGCGGTGAAATGCGTAGAGATGTGGAGGAACACCTGTGGCGAAGGCGCCTTGCTGGCCGATTTCTGACGCTGAGGCGCGAAAGCGTGGGGAGCAAACAGGATTAGATACCCGAGTAGTCC</w:t>
      </w:r>
    </w:p>
    <w:p w14:paraId="7A13220F">
      <w:pPr>
        <w:rPr>
          <w:rFonts w:hint="eastAsia"/>
        </w:rPr>
      </w:pPr>
      <w:r>
        <w:rPr>
          <w:rFonts w:hint="eastAsia"/>
        </w:rPr>
        <w:t>&gt;OTU016017</w:t>
      </w:r>
    </w:p>
    <w:p w14:paraId="1AA5C2EC">
      <w:pPr>
        <w:rPr>
          <w:rFonts w:hint="eastAsia"/>
        </w:rPr>
      </w:pPr>
      <w:r>
        <w:rPr>
          <w:rFonts w:hint="eastAsia"/>
        </w:rPr>
        <w:t>CCTACGGGGGGCTGCAGTAAGGAATATTGCGCAATGGAGGCAACTCTGACGCAGCGACGCCGCGTGGGGGAGGAAGCTCTTCGGAGTGTAAACCCCTGTCAGAGGGGAAGAATGGTCTCGGGAGGAAATGCCTGGGATTTGACGGTACCCTCAGAGGAAGCACCGGCTAACTCCGTGCCAGCAGCCGCGGTAATACGGAGGGTGCGAGCGTTGTCCGGAATCACTGGGCGTAAAGAGCTCGTAGGTGGCTTGTCGCGTCTGCCGTGAAAGCCTGCGGCTTAACCGTGGGTCTGCGGTGGATACGGGCTGGCTTGAGGTAGGTAGGGGCAAGCGGAATTCCTGGTGTAGCGGTGAAATGCGCAGATATCAGGAGGAACACCGGTGGCGAAGGCGGCTTGCTGGGCCTTACCTGACGCTGAGGAGCGAAAGCGTGGGGAGCGAACAGGATTAGATACCCCGGTAGTCC</w:t>
      </w:r>
    </w:p>
    <w:p w14:paraId="2A305A8A">
      <w:pPr>
        <w:rPr>
          <w:rFonts w:hint="eastAsia"/>
        </w:rPr>
      </w:pPr>
      <w:r>
        <w:rPr>
          <w:rFonts w:hint="eastAsia"/>
        </w:rPr>
        <w:t>&gt;OTU016018</w:t>
      </w:r>
    </w:p>
    <w:p w14:paraId="42DF353F">
      <w:pPr>
        <w:rPr>
          <w:rFonts w:hint="eastAsia"/>
        </w:rPr>
      </w:pPr>
      <w:r>
        <w:rPr>
          <w:rFonts w:hint="eastAsia"/>
        </w:rPr>
        <w:t>CCTACGGGCGGCTGCAGTGGGGAATCTTGCGCAATGGCCGCAAGGCTGACGCAGCGACGCCGCGTGGGGGAGGAAGGGCTTCGGCTCGTAAACCCCTGTTGCCCGGGGCGAACATCCCGTTTCGACGGGACTGACGGTACCGGGTGAGGAAGCACCGGCTAACTCCGTGCCAGCAGCCGCGGTAATACGGAGGGTGCGAGCGTTGTCCGGAATCACTGGGCGTAAAGGGCGCGTAGGCGGCCCCGCAAGCGTGTGGTGAAAGCCCGGGGCTCAACCCCGGGTCGGCCGTGCGGACTGCGGGGCTCGAGCACTGTAGGGGCGGGTGGAATTCCGGGTGTAGCGGTGGAATGCGTAGAGATCCGGAAGAACACCGGTGGCGAAGGCGGCCCGCTGGGCAGGAAGGCGTGGGTAACCACGCCGGCTGACGCTGAGGCGCGACAGCGTGGGGAGCAAACAGGATTAGATACCCGAGTAGTCC</w:t>
      </w:r>
    </w:p>
    <w:p w14:paraId="03832F7A">
      <w:pPr>
        <w:rPr>
          <w:rFonts w:hint="eastAsia"/>
        </w:rPr>
      </w:pPr>
      <w:r>
        <w:rPr>
          <w:rFonts w:hint="eastAsia"/>
        </w:rPr>
        <w:t>&gt;OTU016019</w:t>
      </w:r>
    </w:p>
    <w:p w14:paraId="13FC20B0">
      <w:pPr>
        <w:rPr>
          <w:rFonts w:hint="eastAsia"/>
        </w:rPr>
      </w:pPr>
      <w:r>
        <w:rPr>
          <w:rFonts w:hint="eastAsia"/>
        </w:rPr>
        <w:t>CCTACGGGAGGCAGCAGTAGGGAATATTGCGCAATGGGGGAAACCCTGATGCAGCGACGCCGCGTGAGCGATGAAGCCCTTCGGGGTGTAAAGCTCTTTCGGCAGGGACGATAATGACGGTACCTGAAGAAGAAGCTGCGGCTAACTACGTGCCAGCAGCCGCGGTAATACGTAGGCAGCGAGCGTTGTTCGGAGTTACTGGGCGTAAAGAGTGCGTAGGCGGTGTTCCAAGTCTGGTGTGAAATCTTTGGGCTTAACCCAGAGGCTGCTTCCGAAACTGCTGTGCTTGAGTGTGGGAGAGGCGCGTGGAATTGCAGGTGTAGCGGTGAAATGCGTAGAGATCGGAAAGAACACCAACGGCGAAAGCACTCTGCTGGGCCGACACTGACACTGAGAGACGAAAGCTAGGGGAGCGAATGGGATTAGATACCCCTGTAGTCC</w:t>
      </w:r>
    </w:p>
    <w:p w14:paraId="561AD8E3">
      <w:pPr>
        <w:rPr>
          <w:rFonts w:hint="eastAsia"/>
        </w:rPr>
      </w:pPr>
      <w:r>
        <w:rPr>
          <w:rFonts w:hint="eastAsia"/>
        </w:rPr>
        <w:t>&gt;OTU016020</w:t>
      </w:r>
    </w:p>
    <w:p w14:paraId="5DB0E64C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GTTGGCTGGTGAATAGCCAGTCCGACTGACGGTACCTCCACAAGAAGCCCCGGCTAACTACGTGCCAGCAGCCGCGGTAATACGGAGGGTGCAAGCGTTGTCCGGATTTATTGGGTTTAAAGGGTGCGTAGGCGGCCCTGTAAGTCAGTGGTGAAAGCCTCCAGCTCAACTGGAGAACTGCCATTGATACTGCAGGGCTTGAGTACAGACGAGGTTGGCGGAATTGATAGTGTAGCGGTGAAATGCATAGATACTATCAAGAACACCGATTGCGTAGGCAGCTAACTAGGCTGTAACTGACGCTGAGGCACGAAAGCGTGGGGAGCGAACAGGATTAGATACCCTAGTAGTCC</w:t>
      </w:r>
    </w:p>
    <w:p w14:paraId="2C08FEE7">
      <w:pPr>
        <w:rPr>
          <w:rFonts w:hint="eastAsia"/>
        </w:rPr>
      </w:pPr>
      <w:r>
        <w:rPr>
          <w:rFonts w:hint="eastAsia"/>
        </w:rPr>
        <w:t>&gt;OTU016021</w:t>
      </w:r>
    </w:p>
    <w:p w14:paraId="578A9EAD">
      <w:pPr>
        <w:rPr>
          <w:rFonts w:hint="eastAsia"/>
        </w:rPr>
      </w:pPr>
      <w:r>
        <w:rPr>
          <w:rFonts w:hint="eastAsia"/>
        </w:rPr>
        <w:t>CCTACGGGAGGCTGCAGTGGGGAATTTTGGGCAATGGGCGAAAGCCTGACCCAGCAACGCCGCGTGAAGGAGGAAATCCTTCGGGATGTAAACTTCACAAGCAAGGGAAGAGCGCAAGCAGGCCAATACCCTGTTTGCTTGACGGTACCTTGCGTAAGCCACGGCTAACTACGTGCCAGCAGCCGCGGTAATACGTAGGTGGCAAGCGTTGTTCGGAATTATTGGGCGTAAAGGGCGCGTAGGCGGTCTCATATGTCTGCTGTGAAATCACACGGCTCAACCGTGTTCAGCCGCAGAAACTGTGAGACTTGAGGCTGGGAGGGGCTGGTGGAATTCCCCGTGTAGCGGTGAAATGCGTAGAGATCGGGAGGAAGGCCGGTGGCGAAGGCGGCGCTCTGGAACGTTCCTGACGCTGAGGCTCGAAAGCGTGGGGAGCGACCGGGATTAGATACCCCAGTAGTCC</w:t>
      </w:r>
    </w:p>
    <w:p w14:paraId="2C9256A8">
      <w:pPr>
        <w:rPr>
          <w:rFonts w:hint="eastAsia"/>
        </w:rPr>
      </w:pPr>
      <w:r>
        <w:rPr>
          <w:rFonts w:hint="eastAsia"/>
        </w:rPr>
        <w:t>&gt;OTU016022</w:t>
      </w:r>
    </w:p>
    <w:p w14:paraId="653D0EFA">
      <w:pPr>
        <w:rPr>
          <w:rFonts w:hint="eastAsia"/>
        </w:rPr>
      </w:pPr>
      <w:r>
        <w:rPr>
          <w:rFonts w:hint="eastAsia"/>
        </w:rPr>
        <w:t>CCTACGGGGGGCTGCAGTGGGGAATTTTTCTCAATGGGGGAAACCCTGAAGGAGCGACGCCGCGTGGAGGATGAAGGTCTTCGGATTGTAAACTCCTGTCATTGGTGAACAAAGCCCTGGGAGTAACTGCCCTTGGGTTTGATAGTAGCCGAAGAGGAAGAGACGGCCAACTCTGTGCCAGCAGCCGCGGTAAGACAGAGGGGGCAAGCGTTGCTCGGAATCACTGGGTGTAAAGGGTGCGTAGGCGGGACAATAAGTCAGTGGTGAAATCTCCGGGCTCAACTCGGAAACTGCCGTTGATACTATCTGTCTTGAATACCGTGGAGGTGAGCGGAATATGTCATGTAGCGGTGAAATGCTTAGATATGACATAGAACACCGATAGCGAAGGCAGCTTGCTACACAATAATTGACACTGAGGCACGAAAGCGTGGGGATCAAACAGGATTAGATACCCCAGTAGTCC</w:t>
      </w:r>
    </w:p>
    <w:p w14:paraId="1FDCCD3F">
      <w:pPr>
        <w:rPr>
          <w:rFonts w:hint="eastAsia"/>
        </w:rPr>
      </w:pPr>
      <w:r>
        <w:rPr>
          <w:rFonts w:hint="eastAsia"/>
        </w:rPr>
        <w:t>&gt;OTU016023</w:t>
      </w:r>
    </w:p>
    <w:p w14:paraId="2C70D1A7">
      <w:pPr>
        <w:rPr>
          <w:rFonts w:hint="eastAsia"/>
        </w:rPr>
      </w:pPr>
      <w:r>
        <w:rPr>
          <w:rFonts w:hint="eastAsia"/>
        </w:rPr>
        <w:t>CCTACGGGCGGCTGCAGTGGGGAATATTGGACAATGGGCGCAAGCCTGATCCAGCCACGCCGCGTGAGTGATGAAGGCCTTCGGGTCGTAAAGCTCTGTGGGGAGGGACGAACCGCCATCGGTTAATACCCGGTGGCATGACGGTACCTCCTTAGCAAGCACCGGCTAACTTCGTGCCAGCAGCCGCGGTAATACGAAGGGTGCAAACGTTGCTCGGAATTACTGGGCGTAAAGGGCGCGTAGGCGGACAGTTTAGTCAGAGGTGAAAGCCCAGGGCTCAACCTTGGAATTGCCTTTGATACTGGCTGTCTTGAGTACGGGAGAGGTGTGTGGAACTCCGAGTGTAGAGGTGAAATTCGTAGATATTCGGAGGAACACCGGTGGCGAAGGCGACATCCTGGACCGGTATTGACGCTGAGGCGCGAAAGCCAGGGGAGCAAACGGGATTAGATACCCCTGTAGTCC</w:t>
      </w:r>
    </w:p>
    <w:p w14:paraId="272BE4A2">
      <w:pPr>
        <w:rPr>
          <w:rFonts w:hint="eastAsia"/>
        </w:rPr>
      </w:pPr>
      <w:r>
        <w:rPr>
          <w:rFonts w:hint="eastAsia"/>
        </w:rPr>
        <w:t>&gt;OTU016024</w:t>
      </w:r>
    </w:p>
    <w:p w14:paraId="6DCB9745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CGTAAAGCTCTGTGGGGAGGGAAGAACAGCTGCAGCATCAGATCCTGCAGCCTGACGGTACCTGGCGAATAAGCTCCGGCTAACTCCGTGCCAGCAGCCGCGGTAATACGAAGGGTGCAAGCGTTACTCGGAATTACTGGGCGTAAAGCGTGCGTAGGTGGTTCGTTAAGTCTGATGTGAAAGCCCTGGGCTTAACCTGGGAACTGCGTTTGAAACTGGGAGGCTAGAGTGCGGCAGAGGGGGGTGGAATTCCAGGTGTAGCAGTGAAATGCGTAGAGATCTGGAGGAACACCGATGGCGAAGGCAGCCCCCTGGGCTAACACTGACGCTCATGCACGAAAGCGTGGGGAGCAAACAGGATTAGATACCCTTGTAGTCC</w:t>
      </w:r>
    </w:p>
    <w:p w14:paraId="12BA9478">
      <w:pPr>
        <w:rPr>
          <w:rFonts w:hint="eastAsia"/>
        </w:rPr>
      </w:pPr>
      <w:r>
        <w:rPr>
          <w:rFonts w:hint="eastAsia"/>
        </w:rPr>
        <w:t>&gt;OTU016025</w:t>
      </w:r>
    </w:p>
    <w:p w14:paraId="3DC75D65">
      <w:pPr>
        <w:rPr>
          <w:rFonts w:hint="eastAsia"/>
        </w:rPr>
      </w:pPr>
      <w:r>
        <w:rPr>
          <w:rFonts w:hint="eastAsia"/>
        </w:rPr>
        <w:t>CCTACGGGGGGCAGCAGTGAGGAATCTTGCACAATGGGGGAAACCCTGATGCAGCAACGCCGCGTGGAGGAAGACGGCCTTCGGGTTGTAAACTCCTTTTATTTGGGACGAACATTGACGGTACCAAATGAATAAGAGGTGGCTAACTACGTGCCAGCAGCCGCGGTAATACGTAGACCTCAAGCGTTATCCGGATTTACTGGGCGTAAAGCGTGCGTAGGTGCCCGACCAAGTTTCTGGTGAAATTTCACGGCTCAACTGTGAAACTGTCAGAAAAACTGGCCGGGTAGAGTGTGATAGAGGTAGACGGAATTCCTGGTGTAGCGGTAAAATGCGTTGATATCAGGAGGAACACCAATGGCGAAGGCAATCTGCTGGATCATTACTGACACTGAGGCACGAAAGCGTGGGGAGCGAACGGGATTAGATACCCCGGTAGTCC</w:t>
      </w:r>
    </w:p>
    <w:p w14:paraId="343D41B8">
      <w:pPr>
        <w:rPr>
          <w:rFonts w:hint="eastAsia"/>
        </w:rPr>
      </w:pPr>
      <w:r>
        <w:rPr>
          <w:rFonts w:hint="eastAsia"/>
        </w:rPr>
        <w:t>&gt;OTU016026</w:t>
      </w:r>
    </w:p>
    <w:p w14:paraId="1D685DB6">
      <w:pPr>
        <w:rPr>
          <w:rFonts w:hint="eastAsia"/>
        </w:rPr>
      </w:pPr>
      <w:r>
        <w:rPr>
          <w:rFonts w:hint="eastAsia"/>
        </w:rPr>
        <w:t>CCTACGGGGGGCTGCAGCCAGGAATCTTGGGCAATGGGCGCAAGCCTGACCCAGCAACACCGTGTGGGCGATGAAGGCCTTCGGGTCGTAAAGCCCTGTTGATAGGGACGAAGGGCGAAGGGTTAATAGCCCCTAGCCTGACGGTACCTATCGAGGAAGCCCCGGCTAACTACGTGCCAGCAGCCGCGGTAATACGTAGGGGGCAAGCGTTGTCCGGATTTATTGGGCGTAAAGAGCTCGTAGGCGGCTGTCCACGTCGGATGTGAAAGCTCAGGGCTCAACCCTGAGAGGCCATTCGATACGGGACGGCTAGAGGTAGGTAGGGGAAAGTGGAATTCCTGGTGTAGCGGTGAAATGCGCAGATATCAGGAGGAACACCGGTGGCGAAGGCGCTCTGCTGGACCATAACTGACACTCAGGGACGAAAGCTAGGGGAGCGAATGGGATTAGATACCCGGGTAGTCC</w:t>
      </w:r>
    </w:p>
    <w:p w14:paraId="7E94B825">
      <w:pPr>
        <w:rPr>
          <w:rFonts w:hint="eastAsia"/>
        </w:rPr>
      </w:pPr>
      <w:r>
        <w:rPr>
          <w:rFonts w:hint="eastAsia"/>
        </w:rPr>
        <w:t>&gt;OTU016027</w:t>
      </w:r>
    </w:p>
    <w:p w14:paraId="4F9CCFC7">
      <w:pPr>
        <w:rPr>
          <w:rFonts w:hint="eastAsia"/>
        </w:rPr>
      </w:pPr>
      <w:r>
        <w:rPr>
          <w:rFonts w:hint="eastAsia"/>
        </w:rPr>
        <w:t>CCTACGGGTGGCTGCAGTGGGGAATATTGGACAATGGGCGAAAGCCTGATCCAGCAACGCCGCGTGGGGGATGAAGGCCCTCGGGTTGTAAACCCCTTTCAGCAGGGACGAAACTGACGGTACCTGCAGAAGAAGCCACGGCTAACTACGTGCCAGCAGCCGCGGTAATACGTAGGTGGCAAGCGTTGTCCGGATTTATTGGGTTTAAAGGGTGCGTAGGTGGCCCTGTAAGTCGGGTGTGAAATCCCACGGCTCAACCGTGGAACTGCGCCCGATACTGCAGTGCTCGAGGGAGACAGAGGTAAGCGGAACTGATGGTGGAGCGGTGAAATGCGTTGATATCAGGAGGAACACCGGTGGCGAAGGCGGGTCTCTGGGCCGATACTGACGCTGAGGAGCGAAAGCGTGGGGAGCGAACAGGATTAGATACCCGTGTAGTCC</w:t>
      </w:r>
    </w:p>
    <w:p w14:paraId="6B03485E">
      <w:pPr>
        <w:rPr>
          <w:rFonts w:hint="eastAsia"/>
        </w:rPr>
      </w:pPr>
      <w:r>
        <w:rPr>
          <w:rFonts w:hint="eastAsia"/>
        </w:rPr>
        <w:t>&gt;OTU016028</w:t>
      </w:r>
    </w:p>
    <w:p w14:paraId="0DF4D592">
      <w:pPr>
        <w:rPr>
          <w:rFonts w:hint="eastAsia"/>
        </w:rPr>
      </w:pPr>
      <w:r>
        <w:rPr>
          <w:rFonts w:hint="eastAsia"/>
        </w:rPr>
        <w:t>CCTACGGGTGGCTGCAGTAGGGAATATTGGACAATGGGTGAGAGCCTGATCCAGCCATGCCGCGTGCAGGAAGAAGGCGTTATGCGTTGTAAACTGCTTTTGCCAGGGGATAAAATGAGCGTGCGCGCTTAATTGAAGGTACCTGGTGAATAAGCCACGGCTAACTCTGTGCCAGCAGCCGCGGTAATACAGAGGTGGCTAGCGTTGTTCGGAATTACTGGGCGTAAAGGGAGCGCAGGCGGCTATACAAGTCCGGAGTGCAAGCCCGGGGCTCAACCCCGGTTCGCATCCAAAACTGGTTGACTTGAGTGTAGGAGAGGAAAGTGGAATTCCACGTGTAGCGGTGAAATGCGTAGAGATGTGGAGGAACACCAGTGGCGAAGGCGACACGCTGGGCCATACCTGACGCTAAAGCGCGACAGCATGGGGAGCAAACGGGATTAGATACCCCTGTAGTCC</w:t>
      </w:r>
    </w:p>
    <w:p w14:paraId="7BEA9F8F">
      <w:pPr>
        <w:rPr>
          <w:rFonts w:hint="eastAsia"/>
        </w:rPr>
      </w:pPr>
      <w:r>
        <w:rPr>
          <w:rFonts w:hint="eastAsia"/>
        </w:rPr>
        <w:t>&gt;OTU016029</w:t>
      </w:r>
    </w:p>
    <w:p w14:paraId="5598DDE5">
      <w:pPr>
        <w:rPr>
          <w:rFonts w:hint="eastAsia"/>
        </w:rPr>
      </w:pPr>
      <w:r>
        <w:rPr>
          <w:rFonts w:hint="eastAsia"/>
        </w:rPr>
        <w:t>CCTACGGGGGGCTGCAGTGGGGAATTTTGGACAATGGGGGAAACCCTGATGCAGCAACGCCGCGTGAGTGATGAAGGCCTTCGGGTTGTAAAGCTCTGTCTTTGGGGACGATAATGACGGTACCCAAGGAGGAAGCCACGGCTAACTACGTGCCAGCAGCCGCGGTAATACGTAGGTGGCAAGCGTTGTCCGGATATACTGGGCGTAAAGCGCACGTAGGCGGCGCGGTAAGTCAGGGGTGAAATCCCGGAGCTCAACTCCGGAACTGCCTTTGAAACTGCTGCGCTAGAATCCTGGAGAGGCGAGTGGAATTCCGAGTGTAGTGGTGAAATGCGTAGAGATCCGGAGGAACACCAGTGGCGAAGGCGACTGTCTGGACGGCACCTGACGCTGAGGCGCGAAAGCCAGGGGAGCAAACGGGATTAGATACCCGAGTAGTCC</w:t>
      </w:r>
    </w:p>
    <w:p w14:paraId="459F6F4E">
      <w:pPr>
        <w:rPr>
          <w:rFonts w:hint="eastAsia"/>
        </w:rPr>
      </w:pPr>
      <w:r>
        <w:rPr>
          <w:rFonts w:hint="eastAsia"/>
        </w:rPr>
        <w:t>&gt;OTU016030</w:t>
      </w:r>
    </w:p>
    <w:p w14:paraId="0F215052">
      <w:pPr>
        <w:rPr>
          <w:rFonts w:hint="eastAsia"/>
        </w:rPr>
      </w:pPr>
      <w:r>
        <w:rPr>
          <w:rFonts w:hint="eastAsia"/>
        </w:rPr>
        <w:t>CCTACGGGTGGCAGCAGTAGGGAATTTTGGACAATGGGCGCAAGCCTGATCCAGCGACGCCGCGTGGGTGAAGAAGGCCTGCGGGTTGTAAAGCACTTTCAGAGGGGAAGAAAAAATCGGAGCTAACACCTTCGATCTTGACGTTACCCTTAGAAGAAGCACCGGCTAACTCCGTGCCAGCAGCCGCGGTAATACGTAGGTGGCAAGCGTTGTCCGGATTTACTGGGCGTAAAGAGCTCGTAGGCGGTTTGTCGCGTCTGCCGTGAAAGCCCGGGGCTCAACTCCGGGTCGGCCATGCGAACTGGCGGGCTTGAGCACTGTAGAGGCAGGTGGAATTCCGGGTGTAGCGGTGGAATGCGTAGAGATCCGGAAGAACACCGGTGGCGAAGGCGGCCTGCTGGGCAGTAGCTGACGCTGAGGCGCGACAGCGTGGGGAGCAAACAGGATTAGATACCCCAGTAGTCC</w:t>
      </w:r>
    </w:p>
    <w:p w14:paraId="1070C672">
      <w:pPr>
        <w:rPr>
          <w:rFonts w:hint="eastAsia"/>
        </w:rPr>
      </w:pPr>
      <w:r>
        <w:rPr>
          <w:rFonts w:hint="eastAsia"/>
        </w:rPr>
        <w:t>&gt;OTU016031</w:t>
      </w:r>
    </w:p>
    <w:p w14:paraId="186730CF">
      <w:pPr>
        <w:rPr>
          <w:rFonts w:hint="eastAsia"/>
        </w:rPr>
      </w:pPr>
      <w:r>
        <w:rPr>
          <w:rFonts w:hint="eastAsia"/>
        </w:rPr>
        <w:t>CCTACGGGTGGCTGCAGTAAGGAATATTGGGCAATGGAGGCAACTCTGACCCAGCCATGCCGCGTGGAGGATGAAGGCCCTCTGGGTTGTAAACTTCTTTTACCTGGGACGAAACCTTCCCATTCCTGGGGAGTTGACGGTACCAGGGGAATCAGCACCGGCTAACTCCGTGCCAGCAGCCGCGGTAATACGGAGGGTGCAAGCGTTATCCGGATTCACTGGGTTTAAAGGGTGCGTAGGCGGAATGGAAAGTCCGTTGTGAAATCTCTGAGCTTAACTCGGAGCGGTCAAGTGATACTGTCGTGCTAGAGTGCGGAAGGGGCAACTGGAATTCTCGGTGTAGCGGTGAAATGCGTAGAGATCGGGAGGAACACCAGAGGCGAAGGCGGCGACCTGGACAGCTACTGACACTCAACTGCGAAAGCGTGGGGAGCAAACAGGATTAGATACCCCAGTAGTCC</w:t>
      </w:r>
    </w:p>
    <w:p w14:paraId="28F94422">
      <w:pPr>
        <w:rPr>
          <w:rFonts w:hint="eastAsia"/>
        </w:rPr>
      </w:pPr>
      <w:r>
        <w:rPr>
          <w:rFonts w:hint="eastAsia"/>
        </w:rPr>
        <w:t>&gt;OTU016032</w:t>
      </w:r>
    </w:p>
    <w:p w14:paraId="3AED0E32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CCCGGGACGAAAAGCTTTGACCTAACACGTCAAAGTCTGACGGTACCGGGTGAGGAAGCCCCGGCTAACTCTGTGCCAGCAGCCGCGGTAATACAGAGGGTGCGAGCGTTGTCCGGAATCACTGGGCGTAAAGGGCGCGTAGGTGGCGACCCAAGTCGATGGTGAAAGCTCGTCGCTCAACGACGAGTCGGCCACCGATACTGGGTTGCTCGAGCACTGTAGAGGCTAATGGAATTCCGGGTGTAGCGGTGGAATGCTTAGATATCGTCAAGAACACCGATAGTGTAGACAGCTTACTAGGCTCAAACTGACGCTGAGGCACGAAAGTGTGGGGATCAAACAGGATTAGATACCCGGGTAGTCC</w:t>
      </w:r>
    </w:p>
    <w:p w14:paraId="0B5DE660">
      <w:pPr>
        <w:rPr>
          <w:rFonts w:hint="eastAsia"/>
        </w:rPr>
      </w:pPr>
      <w:r>
        <w:rPr>
          <w:rFonts w:hint="eastAsia"/>
        </w:rPr>
        <w:t>&gt;OTU016033</w:t>
      </w:r>
    </w:p>
    <w:p w14:paraId="54C87E7B">
      <w:pPr>
        <w:rPr>
          <w:rFonts w:hint="eastAsia"/>
        </w:rPr>
      </w:pPr>
      <w:r>
        <w:rPr>
          <w:rFonts w:hint="eastAsia"/>
        </w:rPr>
        <w:t>CCTACGGGCGGCAGCAGTGGGGAATATTGGACAATGGGCGCAAGCCTGATCCAGCCATGCCGCGTGAGTGATGAAGGCCTTCGGGTTGTAAAGCTCTTTTGCCAGGGACGATGATGACGGTACCTGGAGAATAAGCCCCGGCTAACTTCGTGCCAGCAGCCGCGGTAATACGAAGGGGGCAAGCGTTGTTCGGAATCACTGGGCGTAAAGGGCGCGTAGGCGGGAGGCCAAGTCGGTCGTGAAATCTCCGGGCTCAACCCGGAGGAGTCGGCCGAAACTGGTTTTCTTGAGGGAGGCAGAGGAGTCTGGAATTCCCGGTGTAGCGGTGAAATGCGTAGAGATGTGGAGGAACACCAGTGGCGAAGGCAATCCCCTGGGCCTGCACTGACGCTCATGCACGAAAGCGTGGGGAGCAAACAGGATTAGATACCCCGGTAGTCC</w:t>
      </w:r>
    </w:p>
    <w:p w14:paraId="60854181">
      <w:pPr>
        <w:rPr>
          <w:rFonts w:hint="eastAsia"/>
        </w:rPr>
      </w:pPr>
      <w:r>
        <w:rPr>
          <w:rFonts w:hint="eastAsia"/>
        </w:rPr>
        <w:t>&gt;OTU016034</w:t>
      </w:r>
    </w:p>
    <w:p w14:paraId="1D65F257">
      <w:pPr>
        <w:rPr>
          <w:rFonts w:hint="eastAsia"/>
        </w:rPr>
      </w:pPr>
      <w:r>
        <w:rPr>
          <w:rFonts w:hint="eastAsia"/>
        </w:rPr>
        <w:t>CCTACGGGAGGCAGCAGTAGGGAATATTGGTCAATGGATGCAAGTCTGAACCAGCCATGCCGCGTGCAGGAAGAAGGCCTTCTGGGTTGTAAACTGCTTTTGCCAGGGGATAAAATGGGCGTGCGCGCTTAATTGAAGGTACCTGGTGAATAAGCCACGGCTAACTACGTGCCAGCAGCCGCGGTAATACGTAGGTGGCAAGCGTTGTCCGGATTCACTGGGTTTAAAGGGTACGTAGGAGGGCAGGGAAGTCCGTGGTGAAATCCTAGAGCTTAACTGTGAAACTGCCATTGATACTGCATGTCTTGAGTAAGGTAGAAGTGGCTGGAATAAGTAGTGTAGCGGTGAAATGCATAGATATTACTTAGAACACCAATTGCGAAGGCAGCTCACTACACGAGCATTGACTCTGAGGCACGAAAGCGTGGGGATCAAACAGGATTAGATACCCTTGTAGTCC</w:t>
      </w:r>
    </w:p>
    <w:p w14:paraId="251F3B66">
      <w:pPr>
        <w:rPr>
          <w:rFonts w:hint="eastAsia"/>
        </w:rPr>
      </w:pPr>
      <w:r>
        <w:rPr>
          <w:rFonts w:hint="eastAsia"/>
        </w:rPr>
        <w:t>&gt;OTU016035</w:t>
      </w:r>
    </w:p>
    <w:p w14:paraId="49C425A8">
      <w:pPr>
        <w:rPr>
          <w:rFonts w:hint="eastAsia"/>
        </w:rPr>
      </w:pPr>
      <w:r>
        <w:rPr>
          <w:rFonts w:hint="eastAsia"/>
        </w:rPr>
        <w:t>CCTACGGGCGGCTGCAATGAGGAATATTGCGCAATGGGGGAAACCCTGACGCAGCGACGCCGCGTGGGCGAGGAAGTCCTTCGGGATGTAAAGCCCTTTTGTTGGGGACGAACACTGACGGTACCCAACGAATAAGCCCCGGCTAACTACGTGCCAGCAGCCGCGGTAATACGTAGGGGGCAAGCGTTGTCCGGATTTACTGGGCGTAAAGAGCGCGTAGGTGGGAGAGCAAGTCCGGTGTGAAAGCCCTGGGCTTAACCTGGGAATGGCATTCGAGACTACCTATCTAGAGTCTGGTAGAGGGAAGTGGAATTTCCGGTGTAGCGGTGAAATGTGTAGAGATCGGGCGGAACACCAGCGGCGAAGGCGGCATCCTGGTCCTGTACTGACGCTGAGGCGCGAGAGCGTGGGGAGCGAACTGGATTAGATACCCGAGTAGTCC</w:t>
      </w:r>
    </w:p>
    <w:p w14:paraId="1719EE49">
      <w:pPr>
        <w:rPr>
          <w:rFonts w:hint="eastAsia"/>
        </w:rPr>
      </w:pPr>
      <w:r>
        <w:rPr>
          <w:rFonts w:hint="eastAsia"/>
        </w:rPr>
        <w:t>&gt;OTU016036</w:t>
      </w:r>
    </w:p>
    <w:p w14:paraId="33037E13">
      <w:pPr>
        <w:rPr>
          <w:rFonts w:hint="eastAsia"/>
        </w:rPr>
      </w:pPr>
      <w:r>
        <w:rPr>
          <w:rFonts w:hint="eastAsia"/>
        </w:rPr>
        <w:t>CCTACGGGGGGCAGCAGTGGGGAATCTTGGACAATGGGCGCAAGCCTGATCCAGCCATGCCGCGTGAGTGAAGAAGGCCTTCGGGTTGTAAAGCTCTTTCGGACGGAACGAAACGGTTACGGTGAACAACCGTGACTAATGACGGTACCGTAAGAAGAAGCCCCGGCTAACTACGTGCCAGCAGCCGCGGTAATACGTAGGTGGCAAGCGTTGTCCGGATTTATTGGGCGTAAAGAGCTCGTAGGCGGCTATGCACGTCGGATGTGAAAGCTCGAGGCTCAACCTTGAGAGGCCATTCGATACGGCATGGCTAGAGGCAGGTAGGGGAGAGTGGAATTCCTGGTGTAGCGGTGAAATGCGCAGATATCAGGAGGAACACCGGTGGCGAAGGCGGCTCTCTGGGCCTGTCCTGACGCTGAGGAGCGAAAGCTGGGGTAGCGAACAGGATTAGATACCCTGGTAGTCC</w:t>
      </w:r>
    </w:p>
    <w:p w14:paraId="01CC1A81">
      <w:pPr>
        <w:rPr>
          <w:rFonts w:hint="eastAsia"/>
        </w:rPr>
      </w:pPr>
      <w:r>
        <w:rPr>
          <w:rFonts w:hint="eastAsia"/>
        </w:rPr>
        <w:t>&gt;OTU016037</w:t>
      </w:r>
    </w:p>
    <w:p w14:paraId="16C253B3">
      <w:pPr>
        <w:rPr>
          <w:rFonts w:hint="eastAsia"/>
        </w:rPr>
      </w:pPr>
      <w:r>
        <w:rPr>
          <w:rFonts w:hint="eastAsia"/>
        </w:rPr>
        <w:t>CCTACGGGGGGCTGCAGTGGGGAATCTTGCGCAATGGCCGAAAGGCTGACGCAGCGACGCCGCGTGTGGGATGAAGCATTTCGGTGTGTAAACCACTGTTGCCCGGGACGAACATCCACTTTCGAGTGGACTGACGGTACCGGGTGAGGAAGCACCGGCTAACTCCGTGCCAGCAGCCGCGGTAATACGGAGGGTGCGAGCGTTGTCCGGAATCACTGGGCGTAAAGGGCGCGTAGGCGGCGCGAGCAGTCAACGGTGAAAGCCCGGGGCTCAACTCCGGGGCTGCTTCCGAGACTGCGGACCTGGGGACCGGTAGAGGCCGGTGGAATTCCCGGTGTAGCGGTGGAATGCGTAGAGATCGGGAGGAACATCTGTGGCGAAGGCGACTACCTGGACCAGCACTGACACTGAGGCACGAAAGCGTGGGGAGCAAACAGGATTAGATACCCTAGTAGTCC</w:t>
      </w:r>
    </w:p>
    <w:p w14:paraId="642CD3DF">
      <w:pPr>
        <w:rPr>
          <w:rFonts w:hint="eastAsia"/>
        </w:rPr>
      </w:pPr>
      <w:r>
        <w:rPr>
          <w:rFonts w:hint="eastAsia"/>
        </w:rPr>
        <w:t>&gt;OTU016038</w:t>
      </w:r>
    </w:p>
    <w:p w14:paraId="5DAB6F71">
      <w:pPr>
        <w:rPr>
          <w:rFonts w:hint="eastAsia"/>
        </w:rPr>
      </w:pPr>
      <w:r>
        <w:rPr>
          <w:rFonts w:hint="eastAsia"/>
        </w:rPr>
        <w:t>CCTACGGGAGGCAGCAGTCGAGAATAATTCGCAATGGACGAAAGTCTGACGATGCGACGCCGTGTGAACGATGAAGGCCTTCGGGTTGTAAAGCTCTTTCGACCGGGACGATTATGACGGTACCGGTGGAAGAAGCCCCGGCTAACTTCGTGCCAGCAGCCGCGGTAATACGTAGGTGGCGAGCGTTGTCCGGAATTACTGGGCGTAAAGGGCGCGTAGGCGGCTCTTTAAGTTAGATGTGAAAACCCAGGGCTTAACTTTGGGAGTGCATTTAAAACTGAAGGGCTTGAGTGCAGGAGAGGTAAGTGGAATTCCTAGTGTAGCGGTGAAATGCGTAGATATTAGGAGGAACACCAGTGGCGAAGGCGACTTACTGGACTGTAACTGACGCTGAGGCGCGAAAGCGTGGGGAGCAAACAGGATTAGATACCCCGGTAGTCC</w:t>
      </w:r>
    </w:p>
    <w:p w14:paraId="5526918A">
      <w:pPr>
        <w:rPr>
          <w:rFonts w:hint="eastAsia"/>
        </w:rPr>
      </w:pPr>
      <w:r>
        <w:rPr>
          <w:rFonts w:hint="eastAsia"/>
        </w:rPr>
        <w:t>&gt;OTU016039</w:t>
      </w:r>
    </w:p>
    <w:p w14:paraId="1E4073F0">
      <w:pPr>
        <w:rPr>
          <w:rFonts w:hint="eastAsia"/>
        </w:rPr>
      </w:pPr>
      <w:r>
        <w:rPr>
          <w:rFonts w:hint="eastAsia"/>
        </w:rPr>
        <w:t>CCTACGGGAGGCAGCAGTGGGGAATATTGGACAATGGCCGCAAGGCTGATCCAGCCATCCAGCGTGCAGGAAGAAGGCCCTATGGGTTGTAAACTGCTTTTATCAGGGAATAAACCTCTGGATTCACTCCGGAGCTGAAGGTACCTGAAGAATAAGCACCGGCTAACTCCGTGCCAGCAGCCGCGGTAATACGGAGGGTGCGAGCGTTATCCGGAATTACTGGGTTTAAAGGGTGCGTAGGCGGCTTTGTAAGTCAGGAGTGAAAGTTTGCGGCTCAACCGGGGAACGACGCATGAAACTGGCAAGCTAGAGTACCAAAGAGGGTGGTGGAATTCCCGGTGTAGCGGTGAAATGCGTAGATATCGGGAGGAACACCTGTGGCGAAGGCGGCATCCTGGACCGGTATTGACGCTGAGGAGCGAAAGCCAGGGGAGCAAACGGGATTAGATACCCCAGTAGTCC</w:t>
      </w:r>
    </w:p>
    <w:p w14:paraId="31004553">
      <w:pPr>
        <w:rPr>
          <w:rFonts w:hint="eastAsia"/>
        </w:rPr>
      </w:pPr>
      <w:r>
        <w:rPr>
          <w:rFonts w:hint="eastAsia"/>
        </w:rPr>
        <w:t>&gt;OTU016040</w:t>
      </w:r>
    </w:p>
    <w:p w14:paraId="5DAA895C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GGTGGGGAAGAAAAGCCTCGACCTAACACGTCGGGGTCTTGACGTAACCCATAAAAGAAGCACCGGCTAACTCTGTGCCAGCAGCCGCGGTAATACAGAGGGTGCGAGCGTTAATCGGAATTACTGGGCGTAAAGCGTGCGCAGGCGGTTTTGCAAGTCAGATGTGAAAGCCCCGGGCTCAACCTGGGAAGTGCACTCGAAACTGCTTGGCTTGAGTACTGGAGAGGGAAGCGGAATTCTCGGTGTAGAGGTGAAATTCGTAGATATCGAGAGGAACACCGGTGGCGAAGGCAATCCCCTGGGCCTGCACTGACGCTCATGCACGAAAGCGTGGGGAGCAAACAGGATTAGATACCCGAGTAGTCC</w:t>
      </w:r>
    </w:p>
    <w:p w14:paraId="0236947D">
      <w:pPr>
        <w:rPr>
          <w:rFonts w:hint="eastAsia"/>
        </w:rPr>
      </w:pPr>
      <w:r>
        <w:rPr>
          <w:rFonts w:hint="eastAsia"/>
        </w:rPr>
        <w:t>&gt;OTU016041</w:t>
      </w:r>
    </w:p>
    <w:p w14:paraId="64BD5061">
      <w:pPr>
        <w:rPr>
          <w:rFonts w:hint="eastAsia"/>
        </w:rPr>
      </w:pPr>
      <w:r>
        <w:rPr>
          <w:rFonts w:hint="eastAsia"/>
        </w:rPr>
        <w:t>CCTACGGGCGGCTGCAGTAACGAATCTTCCCCAATGGGCGCAAGCCTGACGCAGCGACGCCGCGTGGGGGATGAAGGTCTTCGGATTGTAAACCCCTTTCGGGAGGGAAGAGGGAATGGGGCAACCCATTCGGACGGTACCTCCAGAAGCAGCCACGGCTAACTTCGTGCCAGCAGCCGCGGTAATACAGAGGGGGCAAGCGTTGTCCGGAATTACTGGGCGTAAAGCGCGCGCAGGCGGTGGTTTATGTGCCGTGTGACAGGCGGGGGCTCAACCCCCGTGCCGCAGGGTAGACAAGGCCACTGGAGGCAGGGAGAGGGATGTGGAATGCCCGGTGGAGCGGTGAAATGCGTAGAGATCAGCAGGAACACCCGTGGCGAAGGCGGCCCCCTGGGCCGTTTCTGACGCTGAGACGCGAAAGCGTGGGGAGCAAACAGGATTAGATACCCGTGTAGTCC</w:t>
      </w:r>
    </w:p>
    <w:p w14:paraId="4833AE65">
      <w:pPr>
        <w:rPr>
          <w:rFonts w:hint="eastAsia"/>
        </w:rPr>
      </w:pPr>
      <w:r>
        <w:rPr>
          <w:rFonts w:hint="eastAsia"/>
        </w:rPr>
        <w:t>&gt;OTU016042</w:t>
      </w:r>
    </w:p>
    <w:p w14:paraId="75C0D2AC">
      <w:pPr>
        <w:rPr>
          <w:rFonts w:hint="eastAsia"/>
        </w:rPr>
      </w:pPr>
      <w:r>
        <w:rPr>
          <w:rFonts w:hint="eastAsia"/>
        </w:rPr>
        <w:t>CCTACGGGTGGCTGCAGTAGGGAATCTTCCGCAATGGGCGCAAGCCTGACGGAGCAACGCCGCGTGAGCGAGGACGGCCTTCGGGTTGTAAAGCTCTGTTCTTCGGGAAGAAGGGCGGGAGGGCGAACAACTCTTCCGCTTGACGGTACCCGCAGAAGAAGCCCCGGCTAACTTCGTGCCAGCAGCCGCGGTAATACGGAGGGTGCAAGCGTTATCCGGATTCACTGGGTTTAAAGGGTGCGTAGGAGGGTAGGTAAGTCAGTGGTGAAATCCGGCAGCTCAACTGTCGAAGTGCCTTTGATACTGACGAGCTCGAGGGAGGTAGGGGTGTGCGGAACTTCCGGTGGAGCGGTGAAATGCGTTGATATCGGAAGGAACGCCGGTGGCGAAAGCGTGGGGAGCAAACAGGATTAGATACCCGAGTAGTCC</w:t>
      </w:r>
    </w:p>
    <w:p w14:paraId="695A35C8">
      <w:pPr>
        <w:rPr>
          <w:rFonts w:hint="eastAsia"/>
        </w:rPr>
      </w:pPr>
      <w:r>
        <w:rPr>
          <w:rFonts w:hint="eastAsia"/>
        </w:rPr>
        <w:t>&gt;OTU016043</w:t>
      </w:r>
    </w:p>
    <w:p w14:paraId="37CF01F2">
      <w:pPr>
        <w:rPr>
          <w:rFonts w:hint="eastAsia"/>
        </w:rPr>
      </w:pPr>
      <w:r>
        <w:rPr>
          <w:rFonts w:hint="eastAsia"/>
        </w:rPr>
        <w:t>CCTACGGGTGGCTGCAGCGAGGAATCTTGGTCAATGGGCGCAAGCCTGATCCAGCCATGCCGCGTGAGTGAAGAAGGCCTTAGGGTTGTAAAGCTCTTTTGGCGGGGACGATAATGACGGTACCCGCAGAATAAGCTCCGGCTAACTTCGTGCCAGCAGCCGCGGTAATACGAAGGGGGCTAGCGTTGTTCGGAATTACTGGGCGTAAAGCGCGCGTAGGCGGGCATTTAAGTCAGGGGTGAAATCCCAGGGCTCAACCCTTGAATGCCGGCGGATACTGCCGGGCTAGAGTCCGGAAGAGGCGAGTGGAATTCCCGGTGTAGCGGTGAAATGCGTAGATATCGAGAGGAACACCAGTGGCGAAGGCGAGTCCCTGGAAAACACCTGACACTGAGGCACGAAAGCTAGGGGAGCAAACAGGATTAGATACCCTGGTAGTCC</w:t>
      </w:r>
    </w:p>
    <w:p w14:paraId="0193A8B0">
      <w:pPr>
        <w:rPr>
          <w:rFonts w:hint="eastAsia"/>
        </w:rPr>
      </w:pPr>
      <w:r>
        <w:rPr>
          <w:rFonts w:hint="eastAsia"/>
        </w:rPr>
        <w:t>&gt;OTU016044</w:t>
      </w:r>
    </w:p>
    <w:p w14:paraId="29F81F95">
      <w:pPr>
        <w:rPr>
          <w:rFonts w:hint="eastAsia"/>
        </w:rPr>
      </w:pPr>
      <w:r>
        <w:rPr>
          <w:rFonts w:hint="eastAsia"/>
        </w:rPr>
        <w:t>CCTACGGGTGGCAGCAGTAGGGAATCTTCCGCAATGGACGCAAGTCTGACGGAGCAACGCCGCGTGAGTGATGAAGGTTTTCGGATCGTAAAGCTCTGTTGCCCTGGACGAACAGCATCAGGAGTAACTGCCTGGTGTGTGACGGTACAGGAGAAGAAAGCCCCGGCTAACTACGTGCCAGCAGCCGCGGTAATACGTAGGGGGCAAGCGTTGTCCGGAATTATTGGGCGTAAAGCGTGCGCAGGCGGTTTTGTAAGTCTGTCGTGAAAGCCCCGGGCTCAACCTGGGAATTGCGATGGAGACTGCAAGGCTTGAATCTGGCAGAGGGGGGTAGAATTCCACGTGTAGCAGTGAAATGCGTAGAGATGTGGAGGAACACCGATGGCGAAGGCGCCGCTCTGGGCCGTGACTGACGCTGAGGAGCGAAAGCGTGGGGAGCAAACAGGATTAGATACCCTTGTAGTCC</w:t>
      </w:r>
    </w:p>
    <w:p w14:paraId="56E31DEA">
      <w:pPr>
        <w:rPr>
          <w:rFonts w:hint="eastAsia"/>
        </w:rPr>
      </w:pPr>
      <w:r>
        <w:rPr>
          <w:rFonts w:hint="eastAsia"/>
        </w:rPr>
        <w:t>&gt;OTU016045</w:t>
      </w:r>
    </w:p>
    <w:p w14:paraId="0F04B340">
      <w:pPr>
        <w:rPr>
          <w:rFonts w:hint="eastAsia"/>
        </w:rPr>
      </w:pPr>
      <w:r>
        <w:rPr>
          <w:rFonts w:hint="eastAsia"/>
        </w:rPr>
        <w:t>CCTACGGGCGGCAGCAGTGGGGAATATTGGGCAATGGGCGCAAGCCTGACCCAGCGACGCCGCGTGCGGGATGAAGGCCTTCGGGTTGTAAACCGCTTTCAGCAGGGACGAAGCGAAAGTGACGGTACCTGCAGAAGAAGCCCCGGCTAACTACGTGCCAGCAGCCGCGGTAAGACAGAGGTGCCAAGCGTTAGGCGGAATCACTGGGCTTAAAGCGTGTGTAGGCGGATGTCTAAGTACCTTGTGAAATCCCACGGCTCAACCGTGGAACGGCGCTTGATACTGCATGGCTTGTGGGAGACAGGGGTAAGCGGAACTGATGGTGGAGCGGTGAAATGCGTAGATATCGCCTGGAACGCCAACGGTGAAAACAGACAGCTGGGAGTGTGCCGACGCTGAGACACGAAAGCCAGGGGAGCGAACGGGATTAGATACCCTAGTAGTCC</w:t>
      </w:r>
    </w:p>
    <w:p w14:paraId="0F45C8BE">
      <w:pPr>
        <w:rPr>
          <w:rFonts w:hint="eastAsia"/>
        </w:rPr>
      </w:pPr>
      <w:r>
        <w:rPr>
          <w:rFonts w:hint="eastAsia"/>
        </w:rPr>
        <w:t>&gt;OTU016046</w:t>
      </w:r>
    </w:p>
    <w:p w14:paraId="4D4C00C1">
      <w:pPr>
        <w:rPr>
          <w:rFonts w:hint="eastAsia"/>
        </w:rPr>
      </w:pPr>
      <w:r>
        <w:rPr>
          <w:rFonts w:hint="eastAsia"/>
        </w:rPr>
        <w:t>CCTACGGGGGGCTGCAGTGGGGAATATTGCACAATGGGCGCAAGCCTGATCCAGCCATGCCGCGTGCAGGATGAAGGCCTTCGGGTTGTAAACCGCTGTTGCCCGGGACGAACAAGCTCATTCGTGAGCTCTGACGGTACCGGGTGAGGAAGCACCGGCTAACTACGTGCCAGCAGCCGCGGTAAAACGTAGGATCCGAGCGTTATCCGAATTCACTGGGCGTAAAGCGCGTGCAGGCGGCCCAGTAAGTTAGGTGTGAAATCTCCCGGCTCAACTGGGAGAGGACGCCTAAGACTGCTGGGCTAGAGGGTGGTAGAGGGAGGTGGAATTCCCGGTGTAGTGGTGAAATGCGTAGATATCGGGAGGAACACCTGTGGCGAAAGCGACCTCCTGGACCATCTCTGACGCTCAGACGCGAAAGCTAGGGGAGCAAACGGGATTAGATACCCCTGTAGTCC</w:t>
      </w:r>
    </w:p>
    <w:p w14:paraId="20547B60">
      <w:pPr>
        <w:rPr>
          <w:rFonts w:hint="eastAsia"/>
        </w:rPr>
      </w:pPr>
      <w:r>
        <w:rPr>
          <w:rFonts w:hint="eastAsia"/>
        </w:rPr>
        <w:t>&gt;OTU016047</w:t>
      </w:r>
    </w:p>
    <w:p w14:paraId="65DB71C0">
      <w:pPr>
        <w:rPr>
          <w:rFonts w:hint="eastAsia"/>
        </w:rPr>
      </w:pPr>
      <w:r>
        <w:rPr>
          <w:rFonts w:hint="eastAsia"/>
        </w:rPr>
        <w:t>CCTACGGGGGGCTGCAGTGGGGAATATTGGACAATGGGCGAAAGCCTGATCCAGCGACGCCGCGTGTGTGAAGAAGGCCTGCGGGTTGTAAAGCACTTTTAGTGGGGATGAAAAGCACATTGCTAATACCAGTGTGTCTTGACCTAACCCACAGAAAAAGCACCGGCTAACTCTGTGCCAGCAGCCGCGGTAATACAGAGGGTGCAAGCGTTATCCGGATTTACTGGGTGTAAAGCGCGTGCAGGCGGCTCGCTAAGTTGGATGTGAAAGCTCCCGGCTCAACTGGGAGAGGTCGTACAAGACTGGCGGGCTGGAGAATGGTAGGGGAAGGTGGAATTCCCGGTGTAGTGGTGAAATGCGTAGATATCGGGAGGAACACCCGTGGCGAAAGCGGCCTTCTGGACCGTACCTGACGCTCAGACGCGAAAGCTAGGGGAGCAAACGGGATTAGATACCCGAGTAGTCC</w:t>
      </w:r>
    </w:p>
    <w:p w14:paraId="200AAD3F">
      <w:pPr>
        <w:rPr>
          <w:rFonts w:hint="eastAsia"/>
        </w:rPr>
      </w:pPr>
      <w:r>
        <w:rPr>
          <w:rFonts w:hint="eastAsia"/>
        </w:rPr>
        <w:t>&gt;OTU016048</w:t>
      </w:r>
    </w:p>
    <w:p w14:paraId="593106D9">
      <w:pPr>
        <w:rPr>
          <w:rFonts w:hint="eastAsia"/>
        </w:rPr>
      </w:pPr>
      <w:r>
        <w:rPr>
          <w:rFonts w:hint="eastAsia"/>
        </w:rPr>
        <w:t>CCTACGGGTGGCTGCAGTGGGGAATCTTGCGCAATGGACGAAAGTCTGACGCAGCCACGCCGCGTGAGTGAAGAAGGCCTTCGGGTTGTAAAGCTCTGTCGGAAGGGACAAAAACGTTGTGAGTTAATAGCTCACAGCCTTGATGGTACCTTTAAAGGAAGCACCGGCTAACTTCGTGCCAGCAGCCGCGGTCATACGTAGGATCCGAGCGTTATCCGGAGTGACTGGGCGTAAAGGGCGCGTAGGCGGCCGTGTAAGTCCGCTGTGAAAGACCGGGGCTCAACCCCGGGGTGTCAGCGGGGACTGCGCGGCTGGAGTCCCGGAGAGGAAGGTGGAATTCCCGGTGTAGCGGTGAAATGCGTAGATATCGGGAGGAACACCGGTGGCGAAGGCGGCCTTCTGGACGGATACTGACGCTGAGACCCGAAAGCGTGGGGATCAAACAGGATTAGATACCCCGGTAGTCC</w:t>
      </w:r>
    </w:p>
    <w:p w14:paraId="6A7A2AA8">
      <w:pPr>
        <w:rPr>
          <w:rFonts w:hint="eastAsia"/>
        </w:rPr>
      </w:pPr>
      <w:r>
        <w:rPr>
          <w:rFonts w:hint="eastAsia"/>
        </w:rPr>
        <w:t>&gt;OTU016049</w:t>
      </w:r>
    </w:p>
    <w:p w14:paraId="528C1806">
      <w:pPr>
        <w:rPr>
          <w:rFonts w:hint="eastAsia"/>
        </w:rPr>
      </w:pPr>
      <w:r>
        <w:rPr>
          <w:rFonts w:hint="eastAsia"/>
        </w:rPr>
        <w:t>CCACGGGGGGCTGCAGTGGGGAATTGTTCGCAATGGGCGCAAGCCTGACGACGCAACGCCGCGTGGAGGATGAAGGTCTTCGGATTGTAAACTCCTGTTGCCCGGGACGAAATTGACGGTACCTGCAGAAGAAGCCCCGGCCAACTACGTGCCAGCAGCCGCGGTAATACGGGGGGGGCAAGCGTTGTTCGGAATTACTGGGCGTAAAGGGCGCGTAGGCGGCCTGCTAAGTCGGACGTGAAATCCCTCGGCTCAACCGAGGAACTGCGTCCGATACTGGCGGGCTCGAATCCGGGAGAGGGATGTGGAATTCCAGGTGTAGCGGTGAAATGCGTAGATATCTGGAGGAACACCAGTGGCGAAGGCGGCATCCTGGACCGGTATTGACGCTGAGGCGCGAAAGCCAGGGGAGCAAACGGGATTAGATACCCCGGTAGTCC</w:t>
      </w:r>
    </w:p>
    <w:p w14:paraId="2D2AC3AA">
      <w:pPr>
        <w:rPr>
          <w:rFonts w:hint="eastAsia"/>
        </w:rPr>
      </w:pPr>
      <w:r>
        <w:rPr>
          <w:rFonts w:hint="eastAsia"/>
        </w:rPr>
        <w:t>&gt;OTU016050</w:t>
      </w:r>
    </w:p>
    <w:p w14:paraId="271340CE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GTCGTAAACTCCTGTCGAGCGGGACGAACGCTTCGCGGATGAATAATCCGCGGAATTGACGGTACCGCTAAAGGAAGCCCCGGCTAACTCCGTGCCAGCAGCCGCGGTAATACGGGGGGGGCAAGCGTTGTTCGGAATTACTGGGCGTAAAGGGCGCGTAGGTGGTCTTATAAGGGTGTGGTGAAAGCCCGGGGCTCAACCCCGGGTCGGCCGTGCCGACTGTGAGACTAGAGTGCTGTAGGGGCAGGCGGAATTCCGGGTGTAGCGGTGGAATGCGTAGAGATCCGGAGGAAGACCGGTGGCGAAGGCGGCACCCTGGATCGAAACTGACGCTGAGGCGCGAAAGCATGGGTAGCGAACGGGATTAGATACCCGTGTAGTCC</w:t>
      </w:r>
    </w:p>
    <w:p w14:paraId="4C1A4DB4">
      <w:pPr>
        <w:rPr>
          <w:rFonts w:hint="eastAsia"/>
        </w:rPr>
      </w:pPr>
      <w:r>
        <w:rPr>
          <w:rFonts w:hint="eastAsia"/>
        </w:rPr>
        <w:t>&gt;OTU016051</w:t>
      </w:r>
    </w:p>
    <w:p w14:paraId="36ADE1D8">
      <w:pPr>
        <w:rPr>
          <w:rFonts w:hint="eastAsia"/>
        </w:rPr>
      </w:pPr>
      <w:r>
        <w:rPr>
          <w:rFonts w:hint="eastAsia"/>
        </w:rPr>
        <w:t>CCTACGGGGGGCTGCAGTGGGGAATATTGGACAATGGGGGAAACCCTGATCCAGCGACGCCGCGTGGGTGAAGAAGGCCTTCGGGTTGTAAAGCTCTGTCGAGCGGGACGAACATTTCCAGGGTTAACAGCCCTGGGAACTGACGGTACCGCTAAAGGAAGCACCGGCTAACTCTGTGCCAGCAGCCGCGGTAATACGTAGGCAGCGAGCGTTGTTCGGATTTACTGGGCGTAAAGGGCTCGCAGGCGGCCCGTTTAGTCAGATGTGAAAGCCCCGGGCTCAACCTGGGAACAGCATTTGATACTGGCGGGCTCGAGTTCCGGAGAGGATGGTGGAATTCCCAGTGTAGAGGTGAAATTCGTAGATATGCGGAGGAACACCGATGGCGAAGGCAATCCCCTGGGCCTGTACTGACGCTCATGCACGAAAGCGTGGGGAGCAAACAGGATTAGATACCCGAGTAGTCC</w:t>
      </w:r>
    </w:p>
    <w:p w14:paraId="72980EE3">
      <w:pPr>
        <w:rPr>
          <w:rFonts w:hint="eastAsia"/>
        </w:rPr>
      </w:pPr>
      <w:r>
        <w:rPr>
          <w:rFonts w:hint="eastAsia"/>
        </w:rPr>
        <w:t>&gt;OTU016052</w:t>
      </w:r>
    </w:p>
    <w:p w14:paraId="538EE8B2">
      <w:pPr>
        <w:rPr>
          <w:rFonts w:hint="eastAsia"/>
        </w:rPr>
      </w:pPr>
      <w:r>
        <w:rPr>
          <w:rFonts w:hint="eastAsia"/>
        </w:rPr>
        <w:t>CCTACGGGAGGCTGCAGTGGGGAATTTTGGACAATGGGCGCAAGCCTGATCCAGCCATGCCGCGTGTGTGAAGAAGGCCTTCGGGTTGTAAAGCACTTTCGGACGGAACGAAATCGCGCGCATGAACATTGCGCGTGGATGACGGTACCGTAAGAAGAAGCACCGGCTAACTACGTGCCAGCAGCCGCGGTAATACAGAGGGTGCGAGCGTTGTCCGGAATCACTGGGCGTAAAGGGCGCGTAGGTGGCTTGGTAAGCGTGTGGTGAAAGTCCGGGGCTCAACCCCGGATCGGCCATGCGAACTGCCGAGCTCGAGCATTGTAGAGGCAGGTGGAATTCCGGGTGTAGCGGTGGAATGCGTAGAGATGTGGAGGAACACCGATGGCGAAGGCAGCCCCCTGGGCTAACACTGACGCTCATGCACGAAAGCGTGGGGAGCAAACAGGATTAGATACCCCGGTAGTCC</w:t>
      </w:r>
    </w:p>
    <w:p w14:paraId="532CFA58">
      <w:pPr>
        <w:rPr>
          <w:rFonts w:hint="eastAsia"/>
        </w:rPr>
      </w:pPr>
      <w:r>
        <w:rPr>
          <w:rFonts w:hint="eastAsia"/>
        </w:rPr>
        <w:t>&gt;OTU016053</w:t>
      </w:r>
    </w:p>
    <w:p w14:paraId="5F37FDF2">
      <w:pPr>
        <w:rPr>
          <w:rFonts w:hint="eastAsia"/>
        </w:rPr>
      </w:pPr>
      <w:r>
        <w:rPr>
          <w:rFonts w:hint="eastAsia"/>
        </w:rPr>
        <w:t>CCTACGGGTGGCAGCAGTGGGGAATCTTAGACAATGGGGGAAACCCTGATCTAGCCATGCCGCGTGAGTGACGAAGGCCTTAGGGTCGTAAAGCTCTTTCGCCAGGGATGATAATGACAGTACCTGGTAAAGAAACCCCGGCTAACTCCGTGCCAGCAGCCGCGGTAATACGGAGGATCCAAGCGTTATCCGGAATTACTGGGCGTAAAGAGTTGCGTAGGTGGCATAGTAAGTAGATAGTGAAAGCGTTCGGCTCAACCGAATATCCATTATCTAAACTGCTAAGCTCGAGGATGAGAGAGGTTATTGGAATTCCCTGTGTAGGAGTGAAATCCGTAGATATAGGGAGGAACACCGATGGCGTAGGCAGATAACTGGCTCATTCCTGACACTAAGGCACGAAAGCGTGGGGAGCAAACGGGATTAGATACCCCAGTAGTCC</w:t>
      </w:r>
    </w:p>
    <w:p w14:paraId="7224A9E5">
      <w:pPr>
        <w:rPr>
          <w:rFonts w:hint="eastAsia"/>
        </w:rPr>
      </w:pPr>
      <w:r>
        <w:rPr>
          <w:rFonts w:hint="eastAsia"/>
        </w:rPr>
        <w:t>&gt;OTU016054</w:t>
      </w:r>
    </w:p>
    <w:p w14:paraId="33846CCB">
      <w:pPr>
        <w:rPr>
          <w:rFonts w:hint="eastAsia"/>
        </w:rPr>
      </w:pPr>
      <w:r>
        <w:rPr>
          <w:rFonts w:hint="eastAsia"/>
        </w:rPr>
        <w:t>CCTACGGGGGGCTGCAGTCGAGAATCTTTCGCAATGGGCGCAAGCCTGACGAAGCGACGCCGTGTGAGCGAAGAAGGCCTTCGGGTTGTAAAACTCTTTTAGTTGGAACGAAAAAAATGACGGTACCAACAGAAACAGCACCGGCTAACCCTGTGCCAGCAGCCGCGGTAATACGTAGGGAGCAAGCGTTGTTCGGATTTACTGGGCGTAAAGGGCGCGTAGGCGGCAATTCAAGTCAGCTGTGAAATCTCCGGGCTTAACTCGGAACGGTCAGCTGATACTGCTTTGCTTGAGTGCGGAAGGGGCAATCGGAATTCTTGGTGTAGCGGTGAAATGCGTAGATATCAAGAGGAACACCTGAGGTGAAGACGGGTTGCTGGGCCGACACTGACGCTGAGGCGCGAAAGCCAGGGGAGCAAACGGGATTAGATACCCCTGTAGTCC</w:t>
      </w:r>
    </w:p>
    <w:p w14:paraId="46D71A06">
      <w:pPr>
        <w:rPr>
          <w:rFonts w:hint="eastAsia"/>
        </w:rPr>
      </w:pPr>
      <w:r>
        <w:rPr>
          <w:rFonts w:hint="eastAsia"/>
        </w:rPr>
        <w:t>&gt;OTU016055</w:t>
      </w:r>
    </w:p>
    <w:p w14:paraId="41B24CCB">
      <w:pPr>
        <w:rPr>
          <w:rFonts w:hint="eastAsia"/>
        </w:rPr>
      </w:pPr>
      <w:r>
        <w:rPr>
          <w:rFonts w:hint="eastAsia"/>
        </w:rPr>
        <w:t>CCTACGGGTGGCTGCAGTGGGGAATTTTGCGCAATGGGCGAAAGCCTGACGCAGCAACGCCGCGTGTGTGATGAAGGTCTTCGGATTGTAAAGCACTTTCGACCGGGACGAAAACCCGTTGGCTAACATCCAACGGCTTGACGGTACCGGGAGAAGAAGCACCGGCTAACTCTGTGCCAGCAGCCGCGGTAATACGTAGGGTCCGAGCGTTGTCCGGAGTTACTGGGCGTAAAGCGCGCGCAGGCGGCGGTGCTGGCCCGGCGTGAAAGCCCCCGGCTCAACCGGGGAGAGTCGTCGGGGACCGCACCGCTTGAGGGCGGTAGGGGCCGGTGGAATTCCGGGTGTAGTGGTGAAATGCGTAGAGATCCGGAGGAACACCAGTGGCGAAGGCGGCCTTCTAGACCATGACTGACGCTCAGACGCGAAAGCTAGGGTAGCAAACGGGATTAGATACCCCGGTAGTCC</w:t>
      </w:r>
    </w:p>
    <w:p w14:paraId="13945C3F">
      <w:pPr>
        <w:rPr>
          <w:rFonts w:hint="eastAsia"/>
        </w:rPr>
      </w:pPr>
      <w:r>
        <w:rPr>
          <w:rFonts w:hint="eastAsia"/>
        </w:rPr>
        <w:t>&gt;OTU016056</w:t>
      </w:r>
    </w:p>
    <w:p w14:paraId="35D5BBFB">
      <w:pPr>
        <w:rPr>
          <w:rFonts w:hint="eastAsia"/>
        </w:rPr>
      </w:pPr>
      <w:r>
        <w:rPr>
          <w:rFonts w:hint="eastAsia"/>
        </w:rPr>
        <w:t>CCTACGGGTGGCTGCAGTAGGGAATCTTGCGCAATGGGCGAAAGCCTGACGCAGCGATGCCGCGTGCGGGATGAAGGCCTTCGGGTCGTAAACCGCTTTCAGCAGGGACGAAATTGACGGTACCTGCAGAAGAAGCCCCGGCCAACTACGTGCCAGCAGCCGCGGTAATACGTAGGGGGCAAGCGTTGTCCGGAATCATTGGGCGTAAAGAGCGCGTAGGCGGTCTTGTAAGTCTGGTGTGAAATCTCCCGGCTCAACTGGGAGGGTGCGCCGGAAACTGCAAGGCTGGAGTATGGGAGAGGTAGGCGGAATTCCTGGTGTAGCGGTGAAATGCGCAGATATCAGGAGGAACACCGGTGGCGAAGGCGGGTCTCTGGGCCGAAACTGACGCTGAGGAGCGAAAGCGTGGGGAGCGAACAGGATTAGATACCCGGGTAGTCC</w:t>
      </w:r>
    </w:p>
    <w:p w14:paraId="15B77A2F">
      <w:pPr>
        <w:rPr>
          <w:rFonts w:hint="eastAsia"/>
        </w:rPr>
      </w:pPr>
      <w:r>
        <w:rPr>
          <w:rFonts w:hint="eastAsia"/>
        </w:rPr>
        <w:t>&gt;OTU016057</w:t>
      </w:r>
    </w:p>
    <w:p w14:paraId="73C42F5A">
      <w:pPr>
        <w:rPr>
          <w:rFonts w:hint="eastAsia"/>
        </w:rPr>
      </w:pPr>
      <w:r>
        <w:rPr>
          <w:rFonts w:hint="eastAsia"/>
        </w:rPr>
        <w:t>CCTACGGGCGGCTGCAGTGGGGAATATTGGACAATGGGGGCAACCCTGATCCAGCAATGCCGCGTGAGTGAAGAAGGCCTTAGGGTTGTAAAGCTCTTTCGGCGGGGAAGATGATGACGGTACCCGCAGAAGAAGCCCCGGCTAACTCCGTGCCAGCAGCCGCGGTAATACGGAGGGGGCTAGCGTTAATCGGAATGATTGGGCGTAAAGGGCGTGTAGGTGGTAGTCTAGGTTTGATGTGAAAGCTCTCGGCTCAACCGGGAAAGGGCATCAAATACCAGATTACTTGAGTGAGAGAGAGGACTGCGGAACTTTCGGTGTAGCGGTGAAATGCGTAGATATCGAAAGGAACACCAGTGGCGAAGGCGGCAGTCTGGCTCTATACTGACACTGAGGCGCGAAGGCATGGGGAGCAAACAGGATTAGATACCCTGGTAGTCC</w:t>
      </w:r>
    </w:p>
    <w:p w14:paraId="0212F5BE">
      <w:pPr>
        <w:rPr>
          <w:rFonts w:hint="eastAsia"/>
        </w:rPr>
      </w:pPr>
      <w:r>
        <w:rPr>
          <w:rFonts w:hint="eastAsia"/>
        </w:rPr>
        <w:t>&gt;OTU016058</w:t>
      </w:r>
    </w:p>
    <w:p w14:paraId="194751F3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ATCGGGACGAATGGGTTCCGGGTGAATATCCCGGAGCAGTGACGGTACCGATTGAGGAAGCCACGGCTAACTCTGTGCCAGCAGCCGCGGTAATACAGAGGTGGCAAGCGTTGTTCGGAATTACTGGGCGTAAAGGGCGCGTAGGTGGCTTACTAAGTCTGGTGTGAAAGCCCACGGCTCAACCGTGGAGGGCCATTGGAAACTGGTAGGCTTGAGTGCAGGAGAGGAGAGCGGAATTCCCGGTGTAGCGGTGAAATGCGTAGATATCGGGAGGAACACCCGTGGCGAAGGCGGCTCTCTGGCCTGTAACTGACGCTGAGGTACGAAAGCGTGGGGAGCGAACAGGATTAGATACCCTTGTAGTCC</w:t>
      </w:r>
    </w:p>
    <w:p w14:paraId="15ECC75D">
      <w:pPr>
        <w:rPr>
          <w:rFonts w:hint="eastAsia"/>
        </w:rPr>
      </w:pPr>
      <w:r>
        <w:rPr>
          <w:rFonts w:hint="eastAsia"/>
        </w:rPr>
        <w:t>&gt;OTU016059</w:t>
      </w:r>
    </w:p>
    <w:p w14:paraId="3D8708C5">
      <w:pPr>
        <w:rPr>
          <w:rFonts w:hint="eastAsia"/>
        </w:rPr>
      </w:pPr>
      <w:r>
        <w:rPr>
          <w:rFonts w:hint="eastAsia"/>
        </w:rPr>
        <w:t>CCTACGGGTGGCTGCAGTAAGGAATATTGGTCAATGGGGGCAACCCTGAACCAGCAACGCCGCGTGGAGGATGAAGGGTTTCGGCTCGTAAACTCCTTTTAGGTGGGAAGAGGAAGGACGGTACCACCTGAATAAGTCTCGGCTAACTACGTGCCAGCAGCCGCGGTAAAACGTAGGAGACGAGCGTTATCCGGATTTACTGGGCGTAAAGCGCGTGCAGGCGGTTTTGTAAGTATGTGGTTAAAGGCTTCGGCTCAACCGAAGACATGCTGTGTAAACTACAAGACTAGATGGTTATCGGGAGTATCGGAATTCTTGGTGGAGGGGTGAAATCCGTTGATATCAAGAGGAACACCAGTGGCGAAGGCGGCTTTCTGGACGGTAACTGACGCTGAGACGCGAAAGCGTGGGGAGCAAACAGGATTAGATACCCTAGTAGTCC</w:t>
      </w:r>
    </w:p>
    <w:p w14:paraId="1F73B262">
      <w:pPr>
        <w:rPr>
          <w:rFonts w:hint="eastAsia"/>
        </w:rPr>
      </w:pPr>
      <w:r>
        <w:rPr>
          <w:rFonts w:hint="eastAsia"/>
        </w:rPr>
        <w:t>&gt;OTU016060</w:t>
      </w:r>
    </w:p>
    <w:p w14:paraId="5119C62F">
      <w:pPr>
        <w:rPr>
          <w:rFonts w:hint="eastAsia"/>
        </w:rPr>
      </w:pPr>
      <w:r>
        <w:rPr>
          <w:rFonts w:hint="eastAsia"/>
        </w:rPr>
        <w:t>CCTACGGGCGGCAGCAGTGGGGAATATTGCACAATGGGCGAAAGCCTGATGCAGCAACGCCGCGTGCGGGAAGAAGGCCCTAGGGTTGTAAACCGCTTTCAGCAGGGAAGAAACTGACGGTACCTGCAGAAGAAGGTGCGGCCAACTACGTGCCAGCAGCCGCGGTGACACGTAGGCACCAAGCGTTGTCCGGAATTATTGGGCGTAAAGAGCTCGTAGGCGGTTTGTCGCGTCGGGAGTGAAATCCAGGTGCTTAACACCTGGCTTGCTTTCGATACGGGCAGACTAGAGGCATGCAGGGGAGAACGGAATTCCTGGTGTAGCGGTGAAATGCGCAGATATCGTCAAGAACACCTATAGCGAAGGCAGCTTACTAGGCTGTAACTGACGCTGAGGCACGAAAGTGTGGGGATCAAACAGGATTAGATACCCGAGTAGTCC</w:t>
      </w:r>
    </w:p>
    <w:p w14:paraId="02F39F1E">
      <w:pPr>
        <w:rPr>
          <w:rFonts w:hint="eastAsia"/>
        </w:rPr>
      </w:pPr>
      <w:r>
        <w:rPr>
          <w:rFonts w:hint="eastAsia"/>
        </w:rPr>
        <w:t>&gt;OTU016061</w:t>
      </w:r>
    </w:p>
    <w:p w14:paraId="6FDD6A0C">
      <w:pPr>
        <w:rPr>
          <w:rFonts w:hint="eastAsia"/>
        </w:rPr>
      </w:pPr>
      <w:r>
        <w:rPr>
          <w:rFonts w:hint="eastAsia"/>
        </w:rPr>
        <w:t>CCTACGGGAGGCTGCAGTAGGGAATTGTTCGCAATGGGCGCAAGCCTGACGACGCAACGCCGCGTGGAGGATGAAGACTTTCGGGTCGTAAACTCCTTTCGACCGAGATGAACATTCACCGGCCTAACACGCTGGTGGACTGACAGTATCGAGGGAAGAAGCCCCGGCTAACTCCGTGCCAGCAGCCGCGGTAATACGGAGGGGGCTAGCGTTGTTCGGAATGACTGGGCGTAAAGGGCGCGTAGGCGGCGTCGTAAGTCGGGTGTGAAAGGCCTGGGCTCAACCTGGGGACTGCACTCGATACTGTGATGCTTGGAGTCCGGGAGAGGATGGCGGAATTCCCAGTGTAGAGGTGAAATTCGTAGATATTGGGAAGAACACCGGTGGCGAAGGCGGCCATCTGGACCGGCACTGACGCTGAGGCGCGAAAGCGTGGGGAGCGAACAGGATTAGATACCCCGGTAGTCC</w:t>
      </w:r>
    </w:p>
    <w:p w14:paraId="3FB78AA5">
      <w:pPr>
        <w:rPr>
          <w:rFonts w:hint="eastAsia"/>
        </w:rPr>
      </w:pPr>
      <w:r>
        <w:rPr>
          <w:rFonts w:hint="eastAsia"/>
        </w:rPr>
        <w:t>&gt;OTU016062</w:t>
      </w:r>
    </w:p>
    <w:p w14:paraId="4D9821FE">
      <w:pPr>
        <w:rPr>
          <w:rFonts w:hint="eastAsia"/>
        </w:rPr>
      </w:pPr>
      <w:r>
        <w:rPr>
          <w:rFonts w:hint="eastAsia"/>
        </w:rPr>
        <w:t>CCTACGGGTGGCTGCAGTCGAGAATCTTCGGCAATGCGCGCAAGCGTGACCGAGCGACGCCGCGTGCGGGATGAAGGCCTTCGGGTTGTAAACCGCTGTCGTAGGGGAGGAAGGCTCCGTGAAGAACGGGGCTTGACCTATCCTAGGAGGAAGGACGGGCTAAGTTCGTGCCAGCAGCCGCGGTAATACGAACCGTCCAAACGTTATTCGGAATTACTGGGCTTAAAGGGTATGTAGGCGGCATGTTAGGTGAGGTGTGAAATCCCCCGGCTCAACCGAGGAATTGCGCCCTAAACTACTGTGCTCGAGGAACCTAGAGGTGGGCGGAACTGATGGTGGAGCGGTGAAATGCGTTGATATCATCAGGAACACCGGAGGCGAAAGCGGCCCACTGGGTCTTTTCTGACGCTGAGGGACGAAAGCTAGGGGAGCGAACGGGATTAGATACCCCAGTAGTCC</w:t>
      </w:r>
    </w:p>
    <w:p w14:paraId="3BC8927F">
      <w:pPr>
        <w:rPr>
          <w:rFonts w:hint="eastAsia"/>
        </w:rPr>
      </w:pPr>
      <w:r>
        <w:rPr>
          <w:rFonts w:hint="eastAsia"/>
        </w:rPr>
        <w:t>&gt;OTU016063</w:t>
      </w:r>
    </w:p>
    <w:p w14:paraId="352B87DD">
      <w:pPr>
        <w:rPr>
          <w:rFonts w:hint="eastAsia"/>
        </w:rPr>
      </w:pPr>
      <w:r>
        <w:rPr>
          <w:rFonts w:hint="eastAsia"/>
        </w:rPr>
        <w:t>CCTACGGGCGGCAGCAGTAGGGAATTTTCCACAATGGGCGAAAGCCTGATGGAGCAACGCCGCGTGCAGGATGAAGGCCTTCGGGTCGTAAACTGCTTTTATGAGTGACGATTATGACGGTAACTCAAGAATAAGGGTCGGCTAACTACGTGCCAGCAGCCGCGGTCATACGTAGGACCCAAGCGTTATCCGGAATCACTGGGCGTAAAGAGTTGCGTAGGTGGCTTACTAAGCAGCGTGTGAAAGCGTACGGCTCAACCGTATACACATACACTGAACTGGTAAGCTAGAGGATGAGAGAGGTCACTGGAATTCCAAGTGTAGGAGTGAAATCCGTAGATATTGGGAGGAACACCGATGGCGTAGGCAGTCTACTGGCTCATTACTGACACTAAGGCACGAAAGCGTGGGGAGCAAACGGGATTAGATACCCGTGTAGTCC</w:t>
      </w:r>
    </w:p>
    <w:p w14:paraId="28DB61F4">
      <w:pPr>
        <w:rPr>
          <w:rFonts w:hint="eastAsia"/>
        </w:rPr>
      </w:pPr>
      <w:r>
        <w:rPr>
          <w:rFonts w:hint="eastAsia"/>
        </w:rPr>
        <w:t>&gt;OTU016064</w:t>
      </w:r>
    </w:p>
    <w:p w14:paraId="3EC5FC5B">
      <w:pPr>
        <w:rPr>
          <w:rFonts w:hint="eastAsia"/>
        </w:rPr>
      </w:pPr>
      <w:r>
        <w:rPr>
          <w:rFonts w:hint="eastAsia"/>
        </w:rPr>
        <w:t>CCTACGGGGGGCTGCAGTAAGGAATATTGGGCAATGGAGGCAACTCTGACCCAGCCATGCCGCGTGGAGGATGAAGGCCCTCTGGGTTGTAAACTTCTTTTACTTGGGACGAAACCACTTTTTTCTAAGGGTGTTGACGGTACCAAGGGAATAAGCACCGGCTAACTCCGTGCCAGCAGCCGCGGTAATACGGAGGGTGCGAGCGTTGTCCGGAATCACTGGGCGTAAAGGGCGCGTAGGTGGCCGAGCAAGGTCGCGGTGAAAGCTTGGGGCTCAACCCCAAGTCGGCCGTGGCAACTACTGGGCTGGAGCACTGTAGGGGCAGATGGAATTGACGGTGTAGCGGTGAAATGCTTAGATATCGTCAAGAACACCGATAGTGTAGACAGCTTACTAGACTTCAACTGACGCTGAGGCACGAAAGTGTGGGGATCAAACAGGATTAGATACCCTTGTAGTCC</w:t>
      </w:r>
    </w:p>
    <w:p w14:paraId="62BCE028">
      <w:pPr>
        <w:rPr>
          <w:rFonts w:hint="eastAsia"/>
        </w:rPr>
      </w:pPr>
      <w:r>
        <w:rPr>
          <w:rFonts w:hint="eastAsia"/>
        </w:rPr>
        <w:t>&gt;OTU016065</w:t>
      </w:r>
    </w:p>
    <w:p w14:paraId="6D1F1882">
      <w:pPr>
        <w:rPr>
          <w:rFonts w:hint="eastAsia"/>
        </w:rPr>
      </w:pPr>
      <w:r>
        <w:rPr>
          <w:rFonts w:hint="eastAsia"/>
        </w:rPr>
        <w:t>CCTACGGGGGGCTGCAGTGGGGAATTTTGCGCAATGGGCGGAAGCCTGACGCAGCGACGCCGCGTGGGGGATGACGGCCTTCGGGTTGTAAACCTCTTTCGACTCTGACGAAGCTACTGGCTTTTTGTTGGTGGTGACGGTAGGGGTGGAAGAAGCGCCGGCCAACTACGTGCCAGCAGCCGCGGTAAGACGTAGGGCGCGAGCGTTGTCCGGATTTATTGGGCGTAAAGAGCTCGTAGGCGGCCTTCCACGTCGGATGTGAAAGCTCACGGCTCAACCGTGAGATGCCATTCGATACGGGAAGGCTAGAGGTAGGTAGGGGAAAGTGGAATTCCTGGTGTAGCGGTGAAATGCGCAGATATCAGGAAGAACACCAGTGGCGAAGGCGCTCTGCTAGGCCGTAACTGACACTGAGGGACGAAAGCTAGGGGAGCGAATGGGATTAGATACCCGTGTAGTCC</w:t>
      </w:r>
    </w:p>
    <w:p w14:paraId="167FB0AF">
      <w:pPr>
        <w:rPr>
          <w:rFonts w:hint="eastAsia"/>
        </w:rPr>
      </w:pPr>
      <w:r>
        <w:rPr>
          <w:rFonts w:hint="eastAsia"/>
        </w:rPr>
        <w:t>&gt;OTU016066</w:t>
      </w:r>
    </w:p>
    <w:p w14:paraId="6C14FC61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GCGACGGTGAATAGCCGCTCGCACTGACGGTACCTCCAGAAGAAGCTCCGGCCAACTACGTGCCAGCAGCCGCGGTAACACGTAGGGACCGAGCGTTGTCCGGATTTACTGGGCGTAAAGCGCGCGCAGGCGGTTTGGAAAGTCTGTGGTGAAATCTCTCGGCTCAACCGAGAGAGGTCTGCAGATACTCCCAGACTTGAGTGCCGTAGACGAAGATGGAATTCCGGGTGTAGTGGTGAAATGCGTAGATATCAAGTGGAACACCGGTGGCGAAGGCGAGTTCCTGGACAAGACCTGACGCTGAGGCACGAAAGCCGGGGGAGCAAACAGGATTAGATACCCCAGTAGTCC</w:t>
      </w:r>
    </w:p>
    <w:p w14:paraId="5CCB03CA">
      <w:pPr>
        <w:rPr>
          <w:rFonts w:hint="eastAsia"/>
        </w:rPr>
      </w:pPr>
      <w:r>
        <w:rPr>
          <w:rFonts w:hint="eastAsia"/>
        </w:rPr>
        <w:t>&gt;OTU016067</w:t>
      </w:r>
    </w:p>
    <w:p w14:paraId="1D676CF5">
      <w:pPr>
        <w:rPr>
          <w:rFonts w:hint="eastAsia"/>
        </w:rPr>
      </w:pPr>
      <w:r>
        <w:rPr>
          <w:rFonts w:hint="eastAsia"/>
        </w:rPr>
        <w:t>CCTACGGGAGGCTGCAGTGGGGAATATTGGACAATGGGCGCAAGCCTGACCCAGCCATGCCGCGTGGGGGATGAATGCTCTCGGGTTGTAAACCCCTTTCAGCGGGGACGATTATGACGGTACCCGCAGAAGAAGGACCGGCCAACTACGTGCCAGCAGCCGCGGTAATACGTAGGGTCCAAGCGTTGTCCGGATTTACTGGGCGTAAAGAGCGCGCAGGCGGTCGGTCAAGTCGAGTGTGAAAACTCTGGGCTCAACCCAGAGCCGCCACCCGATACTGCTGTGACTTGAGTTCGGTAGGGGAGCGGGGAATTCCTGGTGTAGCGGTGAAATGCGCAGATATCAGGAGGAACACCGGTGGCGAAGGCGGCACTCTGGGCCGGAACTGACGCTGAGGAGCGAAAGCGTGGGGAGCGAACAGGATTAGATACCCCTGTAGTCC</w:t>
      </w:r>
    </w:p>
    <w:p w14:paraId="33CF7AA9">
      <w:pPr>
        <w:rPr>
          <w:rFonts w:hint="eastAsia"/>
        </w:rPr>
      </w:pPr>
      <w:r>
        <w:rPr>
          <w:rFonts w:hint="eastAsia"/>
        </w:rPr>
        <w:t>&gt;OTU016068</w:t>
      </w:r>
    </w:p>
    <w:p w14:paraId="77703B9E">
      <w:pPr>
        <w:rPr>
          <w:rFonts w:hint="eastAsia"/>
        </w:rPr>
      </w:pPr>
      <w:r>
        <w:rPr>
          <w:rFonts w:hint="eastAsia"/>
        </w:rPr>
        <w:t>CCTACGGGTGGCTGCAGTGAGGAATATTGCACAATGGACGCAAGTCTGATGCAGCAACGCCGCGTGGAGGATGAAGGTCTTTGGATTGTAAACTCCTTTTTTCAGGGAAGAGTGAGGACGGTACCTGAAGAATAAGTCACGGCTAACTACGTGCCAGCAGCCGCGGTAATACGAAGGGGGCTAGCGTTGTCCGGAGTTACTGGGCGTAAAGCGCGCGCAGGCGGTCACGTACGTCGGGTGTGAAAGCCCCCCGCTCAACGGGGGAGGGTCATTCGAAACGGCGTGACTGGAGGCAGGGAGAGGTCGGTGGAATTCCCGGTGTAGTGGTGAAATGCGTAGATATCGAGAGGAACACCGGTGGCGAAGGCGAGTCTCTGGACCATTCCTGACACTGAGGCACGAAAGCCGGGGGAGCAAACAGGATTAGATACCCGTGTAGTCC</w:t>
      </w:r>
    </w:p>
    <w:p w14:paraId="14A063AF">
      <w:pPr>
        <w:rPr>
          <w:rFonts w:hint="eastAsia"/>
        </w:rPr>
      </w:pPr>
      <w:r>
        <w:rPr>
          <w:rFonts w:hint="eastAsia"/>
        </w:rPr>
        <w:t>&gt;OTU016069</w:t>
      </w:r>
    </w:p>
    <w:p w14:paraId="058BD316">
      <w:pPr>
        <w:rPr>
          <w:rFonts w:hint="eastAsia"/>
        </w:rPr>
      </w:pPr>
      <w:r>
        <w:rPr>
          <w:rFonts w:hint="eastAsia"/>
        </w:rPr>
        <w:t>CCTACGGGCGGCTGCAGTCGAGAATTTTTCACAATGGGCGAAAGCCTGATGGAGCGACGCCGCGTGGGGGATGAATGGCTTCGGCCCGTAAACCCCTGTCATTTGCGAACAAACCTCGCTATTTAAAAGATGGCGAGCTGATTGTAGCGAAAGAGGAAGGGACGGCTAACTCTGTGCCAGCAGCCGCGGTAATACGGAGGGGGTTAGCGTTGTTCGGAATGACTGGGCGTAAAGCGCGCGTAGGCGGATCGGTAAGTTGGGGGTGAAATCCCGGGGCTCAACCCCGGAATGGCCTTCAAGACTCCCGGTCTTGAGTTCGAGAGAGGTGAGTGGAATTCCCGGTGTAGCGGTGAAATGCGCAGATATCGGGAGGAACACCTATGGCGAAGGCGGATCTCTGGGCCATTACTGACGCTGAGGAGCGAAAGCGTGGGGAGCGAACAGGATTAGATACCCCTGTAGTCC</w:t>
      </w:r>
    </w:p>
    <w:p w14:paraId="26C1F63A">
      <w:pPr>
        <w:rPr>
          <w:rFonts w:hint="eastAsia"/>
        </w:rPr>
      </w:pPr>
      <w:r>
        <w:rPr>
          <w:rFonts w:hint="eastAsia"/>
        </w:rPr>
        <w:t>&gt;OTU016070</w:t>
      </w:r>
    </w:p>
    <w:p w14:paraId="496C1CC8">
      <w:pPr>
        <w:rPr>
          <w:rFonts w:hint="eastAsia"/>
        </w:rPr>
      </w:pPr>
      <w:r>
        <w:rPr>
          <w:rFonts w:hint="eastAsia"/>
        </w:rPr>
        <w:t>CCTACGGGCGGCTGCAGTGGGGAATTTTGGACAATGGGCGCAAGCCTGATCCAGCCATGCCGCGTGGGTGAAGAAGGCCTTCGGGTTGTAAAGCCCTTTCGGCTGGGACGAAAAGGTCCGTGCTAACACCACGGATCCATGACGGTACCAGCAGAAGAAGCACCGGCTAACTACGTGCCAGCAGCCGCGGTAATACGTAGGGTGCAGGCGTTAATCGGAATTATTGGGCGTAAAGCGCGTGTAGGCGGCTATGCAAGTCGGGCGTGAAATCCCACGGCTCAACCGTGGAAGTGCACTCGAAACTGCGTAGCTAGAGTATGGTAGAGGGTGGTGGAATTTCCTGTGTAGCGGTGAAATGCGTAGATATAGGAAGGAACACCAGTGGCGAAGGCGACCACCTGGACTGATACTGACACTGAGGTGCGAAAGCGTGGGGAGCAAACAGGATTAGATACCCCTGTAGTCC</w:t>
      </w:r>
    </w:p>
    <w:p w14:paraId="0F3E9E64">
      <w:pPr>
        <w:rPr>
          <w:rFonts w:hint="eastAsia"/>
        </w:rPr>
      </w:pPr>
      <w:r>
        <w:rPr>
          <w:rFonts w:hint="eastAsia"/>
        </w:rPr>
        <w:t>&gt;OTU016071</w:t>
      </w:r>
    </w:p>
    <w:p w14:paraId="08BC44ED">
      <w:pPr>
        <w:rPr>
          <w:rFonts w:hint="eastAsia"/>
        </w:rPr>
      </w:pPr>
      <w:r>
        <w:rPr>
          <w:rFonts w:hint="eastAsia"/>
        </w:rPr>
        <w:t>CCTACGGGGGGCTGCAGTAGGGAATCTTCCACAATGGACGAAAGTCTGATGGAGCAACGCCGCGTGAGTGATGAAGGTTTTCGGATCGTAAAGCTCTGTTGCCAGGGAAGAACGGGTAGGGGAGTAACTGCCCCTGCCATGACGGTACCTGAGAAGAAAGCCCCGGCTAACTACGTGCCAGCAGCCGCGGTAATACGTAGGGGGCAAGCGTTGTCCGGATTTACTGGGCGTAAAGGGAGCGTAGGCGGATTTTTAAGTGGGATGTGAAATCTTGTGGCTTAACCACAAGCGGTCATTGGAAACTGAAGGACTTGAGTACAGAAGAGGAGAGTGGAATTCCGAGTGTAGAGGTGAAATTCGTAGATATTAGGAAGAACACCAGTGGCGAAGGCGGCTCACTGGTCCGGAACTGACGCTGAGGTGCGAAAGCGTGGGGAGCAAACAGGATTAGATACCCCAGTAGTCC</w:t>
      </w:r>
    </w:p>
    <w:p w14:paraId="1B99551B">
      <w:pPr>
        <w:rPr>
          <w:rFonts w:hint="eastAsia"/>
        </w:rPr>
      </w:pPr>
      <w:r>
        <w:rPr>
          <w:rFonts w:hint="eastAsia"/>
        </w:rPr>
        <w:t>&gt;OTU016072</w:t>
      </w:r>
    </w:p>
    <w:p w14:paraId="2B781729">
      <w:pPr>
        <w:rPr>
          <w:rFonts w:hint="eastAsia"/>
        </w:rPr>
      </w:pPr>
      <w:r>
        <w:rPr>
          <w:rFonts w:hint="eastAsia"/>
        </w:rPr>
        <w:t>CCTACGGGCGGCTGCAGTGGGGAATTTTGGACAATGGGCGCAAGCCTGATCCAGCCATTCCGCGTGCAGGATGAAGGCCCTCGGGTTGTAAACTGCTTTTGTACGGAACGAAACGGCCTGGGTTAATACCTCGGGCTAATGACGGTACCGTAAGAATAAGCACCGGCTAACTACGTGCCAGCAGCCGCGGTAAGACGAACCGTGCGAACGTTGTTCGGAATCACTGGGCTTAAAGGGCGCGTAGGCGGCGCGGCGAGTCCGGGGTGAAATCCTCCGGCCCAACCGGAGACGGGCCTCGGAGACCGCCGCGCTCGAGGGGGGCAGGGGCAGGTGGAATTCCCGGTGTAGCGGTGGAATGCGTAGAGATCGGGAAGAACATCAGTGGCGAAGGCGGCCTGCTGGGCTGTTGCTGACGCTGAGGCGCGACAGCGTGGGGAGCAAACAGGATTAGATACCCGAGTAGTCC</w:t>
      </w:r>
    </w:p>
    <w:p w14:paraId="7AA93432">
      <w:pPr>
        <w:rPr>
          <w:rFonts w:hint="eastAsia"/>
        </w:rPr>
      </w:pPr>
      <w:r>
        <w:rPr>
          <w:rFonts w:hint="eastAsia"/>
        </w:rPr>
        <w:t>&gt;OTU016073</w:t>
      </w:r>
    </w:p>
    <w:p w14:paraId="6CAFD08D">
      <w:pPr>
        <w:rPr>
          <w:rFonts w:hint="eastAsia"/>
        </w:rPr>
      </w:pPr>
      <w:r>
        <w:rPr>
          <w:rFonts w:hint="eastAsia"/>
        </w:rPr>
        <w:t>CCTACGGGGGGCAGCAGTAGGGAATATTGGACAATGGGTGCAAGCCTGATCCAGCCATGCCGCGTGCAGGAAGAAGGCTTTCTGAGTTGTAAACTGCTTTTGCCAGGGGATAAAATACGGATGCGTCCGGAATTGAAGGTACCTGGTGAATAAGCCACGGCTAACTACGTGCCAGCAGCCGCGGTAATACGTAGGTGGCAAGCGTTGTCCGGATTTATTGGGTTTAAAGGGTGCGTAGGCGGTCAGTCGCATCGGCGGTGAAAGCCCCCCGCTCAACGGGGGAGGGTCCGTCGAGATGGACTGACTGGAGGCAGGGAGAGGCCAGTGGAATTCCGGGTGTAGTGGTGAAATGCGTAGAGATCCGGAAGAACACCGGTGGCGAAGGCGGCCTGCTGGGCAGTAGCTGACGCTGAGGCGCGACAGCGTGGGGAGCAAACAGGATTAGATACCCGTGTAGTCC</w:t>
      </w:r>
    </w:p>
    <w:p w14:paraId="455F570B">
      <w:pPr>
        <w:rPr>
          <w:rFonts w:hint="eastAsia"/>
        </w:rPr>
      </w:pPr>
      <w:r>
        <w:rPr>
          <w:rFonts w:hint="eastAsia"/>
        </w:rPr>
        <w:t>&gt;OTU016074</w:t>
      </w:r>
    </w:p>
    <w:p w14:paraId="67911332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AGCTTCGACCTAACACGTCGAAGTCTGACGGTACCGGGTGAGGAAGCCCCGGCTAACTACGTGCCAGCAGCCGCGGTAATACGTAGGTGGCAAGCGTTGTCCGGAATTATTGGGCGTAAAGCGAGTGTAGGCTGTCCGCCAAGTCGATTGTGAAATCTCCCGGCTTAACTGGGAGGGTGCGGTCGAAACTGGCGGACTAGAGTTCGGGAGAGGAGAGTGGAATTCCTGGTGTAGCGGTGAAATGCGTAGAGATGTGGAGGAACACCAGTGGCGAAGGCGACTTCCTGGCCTGTTCTTGACGCTGAGGCGCGAAAGCTAGGGTAGCAAACGGGATTAGATACCCCAGTAGTCC</w:t>
      </w:r>
    </w:p>
    <w:p w14:paraId="5A37E513">
      <w:pPr>
        <w:rPr>
          <w:rFonts w:hint="eastAsia"/>
        </w:rPr>
      </w:pPr>
      <w:r>
        <w:rPr>
          <w:rFonts w:hint="eastAsia"/>
        </w:rPr>
        <w:t>&gt;OTU016075</w:t>
      </w:r>
    </w:p>
    <w:p w14:paraId="1450127A">
      <w:pPr>
        <w:rPr>
          <w:rFonts w:hint="eastAsia"/>
        </w:rPr>
      </w:pPr>
      <w:r>
        <w:rPr>
          <w:rFonts w:hint="eastAsia"/>
        </w:rPr>
        <w:t>CCTACGGGAGGCAGCAGTGGGGAATCTTGGACAATGGGCGAAAGCCTGATCCAGCCATGCCGCGTGAGTGAAGAAGGCCTTAGGGTTGTAAAGCTCTTTTGCCCGGGAAGATAATGACGGTACCGGGAGAATAAGCCCCGGCAAACTTCGTGCCAGCAGCCGCGGTAATACGAAGGGGGCTAGCGTTGTTCGGATTTACTGGGCGTAAAGCGCACGTAGGCGGCCCTTCAAGTCGGGGGTGAAATCCCACAGCTTAACTGTGGAAGTGCCTTCGATACTGAGGGGCTCGAGCGAGGTAGGGGCAGAGGGAACTTCTGGTGGAGCGGTGAAATGCGTAGAGATCGGGCGGAACACCAGCGGCGAAGGCGGCATCCTGGTCCTGTTCTGACGCTGAGGCGCGAGAGCGTGGGGAGCGAACTGGATTAGATACCCTGGTAGTCC</w:t>
      </w:r>
    </w:p>
    <w:p w14:paraId="7A65F278">
      <w:pPr>
        <w:rPr>
          <w:rFonts w:hint="eastAsia"/>
        </w:rPr>
      </w:pPr>
      <w:r>
        <w:rPr>
          <w:rFonts w:hint="eastAsia"/>
        </w:rPr>
        <w:t>&gt;OTU016076</w:t>
      </w:r>
    </w:p>
    <w:p w14:paraId="02BC65EF">
      <w:pPr>
        <w:rPr>
          <w:rFonts w:hint="eastAsia"/>
        </w:rPr>
      </w:pPr>
      <w:r>
        <w:rPr>
          <w:rFonts w:hint="eastAsia"/>
        </w:rPr>
        <w:t>CCTACGGGTGGCTGCAGTTAGGAATCTTCGGCAATGGGGGAAACCCTGACCGAGCGACACTGCGTGGAGGATGAAGGTTTTCGGATCGTAAACTCCTGAACGAGGGACGAAAAATGACGGTACCTCGCTAATAGCACCGGCTAACTCCGTGCCAGCAGCCGCGGTAATACGGAGGGTGCGAGCGTTATCCGGAATCACTGGGCGTAAAGAGCTCGTAGGCGGTTTGTCGCGTCTGTCGTGAAAACTGGAGGCTTAACTTTCAGCGTGCGGTGGATACGGGCAGACTTGAGTTCGGTAGGGGGATCTGGAATTCCTGGTGTAGCGGTGAAATGCGCAGATATCAGGAGGAACACCTGCGGCGAAGGCGGGTTGCTGGGCTGACACTGACGCTGAGGCGCGAAAGCTAGGGGAGCGAACGGGATTAGATACCCCGGTAGTCC</w:t>
      </w:r>
    </w:p>
    <w:p w14:paraId="208EE053">
      <w:pPr>
        <w:rPr>
          <w:rFonts w:hint="eastAsia"/>
        </w:rPr>
      </w:pPr>
      <w:r>
        <w:rPr>
          <w:rFonts w:hint="eastAsia"/>
        </w:rPr>
        <w:t>&gt;OTU016077</w:t>
      </w:r>
    </w:p>
    <w:p w14:paraId="1668FA6C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CTGGGACGAAACCCCTGAATTCTTTCAGGACTGACGGTACCAGAGGAATCAGCACCGGCCAACTCCGTGCCAGCAGCCGCGGTAATACGGAGGGAGCAAGCGTTACTCGGAATTACTGGGCGTAAAGGGCGCGTAGGCGTCCATACAAGTCTTGTGTGAAAGCCCCAAGCTTAACTTGGGAAGTGCACAAGATACTGAATGGATTGAGTTCCGGAGAGGAAGATGGAATTCCCGGTGTAGCGGTGAAATGCGTAGATATCGGGAGGAACACCAGTGGCGAAGGCGATCTTCTGGACGGATACTGACGCTGAGGCGCGAAAGCTAGGGGAGCAAACAGGATTAGATACCCTGGTAGTCC</w:t>
      </w:r>
    </w:p>
    <w:p w14:paraId="782543C4">
      <w:pPr>
        <w:rPr>
          <w:rFonts w:hint="eastAsia"/>
        </w:rPr>
      </w:pPr>
      <w:r>
        <w:rPr>
          <w:rFonts w:hint="eastAsia"/>
        </w:rPr>
        <w:t>&gt;OTU016078</w:t>
      </w:r>
    </w:p>
    <w:p w14:paraId="6FD948C9">
      <w:pPr>
        <w:rPr>
          <w:rFonts w:hint="eastAsia"/>
        </w:rPr>
      </w:pPr>
      <w:r>
        <w:rPr>
          <w:rFonts w:hint="eastAsia"/>
        </w:rPr>
        <w:t>CCTACGGGTGGCTGCAGTAGGGAATCTTCCGCAATGGACGAAAGTCTGACGGAGCAACGCCGCGTGAACGATGAAGGCCTTCGGGTCGTAAAGTTCTGTTGTTAGGGAAGAACAAGTATCGGAGTAACTGCCGGTACCTTGACGGTACCTAACCAGAAAGCCACGGCTAACTACGTGCCAGCAGCCGCGGTAATACGTAGGTGGCAAGCGTTGTTCGGATTTACTGGGCGTACAGGGAGCGTAGGCGGACATTTAAGTCAGGGGTGAAATCCCGGGGCTCAACCCCGGAACTGCCTTTGATACTGGGTGTCTAGAGTATGGAAGAGGTGAGTGGAATTCCGAGTGTAGAGGTGAAATTCGTAGATATTCGCAAGAACACCAGTGGCGAAGGCGGCTTACTGGTCCGGTTCTGACGCTGAGGCGCGAAAGCGTGGGGAGCAAACAGGATTAGATACCCGTGTAGTCC</w:t>
      </w:r>
    </w:p>
    <w:p w14:paraId="6C00276F">
      <w:pPr>
        <w:rPr>
          <w:rFonts w:hint="eastAsia"/>
        </w:rPr>
      </w:pPr>
      <w:r>
        <w:rPr>
          <w:rFonts w:hint="eastAsia"/>
        </w:rPr>
        <w:t>&gt;OTU016079</w:t>
      </w:r>
    </w:p>
    <w:p w14:paraId="046302AD">
      <w:pPr>
        <w:rPr>
          <w:rFonts w:hint="eastAsia"/>
        </w:rPr>
      </w:pPr>
      <w:r>
        <w:rPr>
          <w:rFonts w:hint="eastAsia"/>
        </w:rPr>
        <w:t>CCTACGGGGGGCTGCAGTGGGGAATCTTGCACAATGGGGGCAACCCTGATGCAGCGACGCCGCGTGAGCGATGAAGTCCTTCGGGATGTAAAGCTCTGTCGTATGGGAATAACACAATGAATGTACCATGCAAGAAAGGATCGGCTAACTTCGTGCCAGCAGCCGCGGTAAGACGAGGGATCCAAGCGTTAATCGGAATTACTGGGCGTAAAGCGCGTGTAGGCGGCCGGGCAAGTCGGATGTGAAATCCCGAGGCTCAACCTCGGAACTGCATTCGAAACTGCTCGGCTCGAGTCCCGGAGAGGATGGCGGAATTCCCGGTGTAGAGGTGAAATTCGTAGATATTCGGAAGAACACCAGTGGCGAAGGCGACTCACTGGACACGTATTGACGCTGAGGTGCGAAAGCGTGGGGAGCAAACAGGATTAGATACCCCTGTAGTCC</w:t>
      </w:r>
    </w:p>
    <w:p w14:paraId="59884DE1">
      <w:pPr>
        <w:rPr>
          <w:rFonts w:hint="eastAsia"/>
        </w:rPr>
      </w:pPr>
      <w:r>
        <w:rPr>
          <w:rFonts w:hint="eastAsia"/>
        </w:rPr>
        <w:t>&gt;OTU016080</w:t>
      </w:r>
    </w:p>
    <w:p w14:paraId="5D160F8F">
      <w:pPr>
        <w:rPr>
          <w:rFonts w:hint="eastAsia"/>
        </w:rPr>
      </w:pPr>
      <w:r>
        <w:rPr>
          <w:rFonts w:hint="eastAsia"/>
        </w:rPr>
        <w:t>CCTACGGGAGGCTGCAGTGGGGAATCTTGCGCAATGGCCGAAAGGCTGACGCAGCGACGCCGCGTGCGGGAGGAAGCTCTTCGGGGTGTAAACCGCTGTCGGGGGGGAAGAATGGTTTGGGGAGGAAATGCCCCAGATTTGACGGTACCCTCAAAGGAAGCACCGGCTAACTCTGTGCCAGCAGCCGCGGTAATACGGGGGGAGCAAACGTTATTCGGAATCACTGGGCGTAAAGGGCGCGTAGGCGGCCTGATAAGTAGGGGGTGAAATCCTGCGGCTTAACCGCAGGGCTGCCTTCTAAACTGTCGGGCTCGAGCACGGTAGAGGCAGATGGAATTCCCGGTGTAGCGGTGGAATGCGTAGAGATCGGGAAGAACATCAGTGGCGAAGGCGGTCTGCTGGGCCGTTGCTGACGCTGAGGCGCGACAGCGTGGGGAGCAAACAGGATTAGATACCCCGGTAGTCC</w:t>
      </w:r>
    </w:p>
    <w:p w14:paraId="500EA27F">
      <w:pPr>
        <w:rPr>
          <w:rFonts w:hint="eastAsia"/>
        </w:rPr>
      </w:pPr>
      <w:r>
        <w:rPr>
          <w:rFonts w:hint="eastAsia"/>
        </w:rPr>
        <w:t>&gt;OTU016081</w:t>
      </w:r>
    </w:p>
    <w:p w14:paraId="51A026AE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GTTAATACCTTGCTGTTTTGACGTTACCGACAGAATAAGCACCGGCTAACTCTGTGCCAGCAGCCGCGGTAATACGTAGGGTGCAAGCGTTATCCGGATTCACTGGGTTTAAAGGGTGCGTAGGAGGGCAGGTAAGTCAGTGGTGAAATCTCCAAGCTTAACTTGGAAACTGCCGTTGATACTATCTGTCTTGAATACCGTGGAGGTGAGCGGAATATGTCATGTAGCGGTGAAATGCTTAGATATCGGGAGGAACACCGGTGGCGAAGGCGGCTTCCTGGACTGTCCCTGACACTGAGGCTCGAAAGCGTGGGTAGCAAACAGGATTAGATACCCCAGTAGTCC</w:t>
      </w:r>
    </w:p>
    <w:p w14:paraId="76C6B52D">
      <w:pPr>
        <w:rPr>
          <w:rFonts w:hint="eastAsia"/>
        </w:rPr>
      </w:pPr>
      <w:r>
        <w:rPr>
          <w:rFonts w:hint="eastAsia"/>
        </w:rPr>
        <w:t>&gt;OTU016082</w:t>
      </w:r>
    </w:p>
    <w:p w14:paraId="5B609F56">
      <w:pPr>
        <w:rPr>
          <w:rFonts w:hint="eastAsia"/>
        </w:rPr>
      </w:pPr>
      <w:r>
        <w:rPr>
          <w:rFonts w:hint="eastAsia"/>
        </w:rPr>
        <w:t>CCTACGGGAGGCTGCAGTCAAGAACCTTCCGCAATGCACGAAAGTGTGACGGAGCGACGCCGCGTGATTGATGAAGCACTTCGGTGCGTAAAGATCTTTTATGGGGGAAGAAATTTTGACGGTACCCCATGAATAAGAGGTTGCTAATCTCGTGCCAGCAGCAGCGGTAATACGTAGGTGGCAAGCGTTGTCCGGATTTATTGGGTTTAAAGGGTGCGTAGGCGGCCCGTTAAGTCAGCGGTGAAATCCCGGGGCTCAACCCCGGAACTGCCGTTGATACTGGCGGGCTTGAGTTCGGTCGAGGCGGGCGGAACTGGCGGTGTAGCGGTGAAATGCGTTGATATCGAGAGGAACACCTGCGGCGAAGGCGGGTTGCTGGGCCGACACTGACGCTGAGGCGCGAAAGCTAGGGGAGCGAACGGGATTAGATACCCCAGTAGTCC</w:t>
      </w:r>
    </w:p>
    <w:p w14:paraId="2421714C">
      <w:pPr>
        <w:rPr>
          <w:rFonts w:hint="eastAsia"/>
        </w:rPr>
      </w:pPr>
      <w:r>
        <w:rPr>
          <w:rFonts w:hint="eastAsia"/>
        </w:rPr>
        <w:t>&gt;OTU016083</w:t>
      </w:r>
    </w:p>
    <w:p w14:paraId="784F01EA">
      <w:pPr>
        <w:rPr>
          <w:rFonts w:hint="eastAsia"/>
        </w:rPr>
      </w:pPr>
      <w:r>
        <w:rPr>
          <w:rFonts w:hint="eastAsia"/>
        </w:rPr>
        <w:t>CCTACGGGTGGCTGCAGCCAGGAATCTTGGGCAATGGGCGCAAGCCTGACCCAGCAACACCGTGTGGGCGATGAAGGCCTTCGGGTCGTAAAGCTCTGTCGGAGGGAACGAATGCTCTTGGGGTTAACAGCCTCGAGAAGTGACGGTACCCTCAAAGGAAGCACCGGCTAACTCTGTGCCAGCAGCCGCGGTAATACAGAGGTCTCAAGCGTTGTTCGGATTCACTGGGCATAAAGGGCGCGTAGGCGGCTCCGTAGGTGGCGCGTGAAAGCCCCCGGCTCAACCGGGGAAGTGCGCGCCAAACCGCGGTTCTCGAGGGCGGTAGGGGGGACTGGAACTCTCGGTGGAGCGGTGAAATGCGCAGATATCGGGAGGAACACCAATGGCGAAGGCAGCTCGCTGGGACGGTACTGACGCTGAGACGCGAAAGCGTGGGGAGCGAACAGGATTAGAACCCCTGTAGTCC</w:t>
      </w:r>
    </w:p>
    <w:p w14:paraId="7CF65597">
      <w:pPr>
        <w:rPr>
          <w:rFonts w:hint="eastAsia"/>
        </w:rPr>
      </w:pPr>
      <w:r>
        <w:rPr>
          <w:rFonts w:hint="eastAsia"/>
        </w:rPr>
        <w:t>&gt;OTU016084</w:t>
      </w:r>
    </w:p>
    <w:p w14:paraId="1859D4DA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CTTCGGGTCGTAAACTCCTTTCGATCGGGACGAATGGCCGGAGACCTAATATGTCTTCGGAGTGACGGTACCGAGAGAAGAAGCCCCGGCTAACTCCGTGCCAGCAGCCGCGGTAATACGGAGGGTGCGAGCGTTGTCCGGAATCACTGGGCGTAAAGGGCGCGTAGGTGGCAGGGCAAGCGTGCGGTGAAAGCCCGGGGCTCAACTGAGGAACTGCCTTTGAAACTGTAGAGCTTGAGTCCGGGAGGGGGTAGCGGAATTCCCAGTGTAGCGGTGAAATGCGTAGATATGCCATAGAACACCAATTGCGAAGGCAGCTGGCTAGACCTGGATTGACGCTGAGGCACGAAAGCGTGGGGAGCGAACAGGATTAGATACCCCGGTATCC</w:t>
      </w:r>
    </w:p>
    <w:p w14:paraId="152C0FFA">
      <w:pPr>
        <w:rPr>
          <w:rFonts w:hint="eastAsia"/>
        </w:rPr>
      </w:pPr>
      <w:r>
        <w:rPr>
          <w:rFonts w:hint="eastAsia"/>
        </w:rPr>
        <w:t>&gt;OTU016085</w:t>
      </w:r>
    </w:p>
    <w:p w14:paraId="4AD4F249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TCGGGTTGTAAAGCTCTGTCGGGCGGGACGAACAGCCGGTGTGTGAATAGCGCATCGGTTTGACGGTACCGCCAAAGGAAGCACCGGCTAACTTCGTGCCAGCAGCCGCGGTAATACGAGGGGTGCAAGCGTTGCTCGGAATTACTGGGCGTAAAGCGAACGCAGGCGGTTCATTAAGTCGGGCGTGAAAGCCCCGGGCTCAACCTGGGAATTGCACTCGATACTGGTGAACTTGAGTCTGAGAGAGGGAAGCGGAATTCCTGGTGTAGAGGTGAAATTCGTAGATATTCGGAAGAACACCAGTGGCGAAGGCGACACACTGGCCCGTAACTGACGCTGAGGCGCGAAAGCGTGGGGAGCAAACAGGATTAGATACCCGTGTAGTCC</w:t>
      </w:r>
    </w:p>
    <w:p w14:paraId="1B159BB7">
      <w:pPr>
        <w:rPr>
          <w:rFonts w:hint="eastAsia"/>
        </w:rPr>
      </w:pPr>
      <w:r>
        <w:rPr>
          <w:rFonts w:hint="eastAsia"/>
        </w:rPr>
        <w:t>&gt;OTU016086</w:t>
      </w:r>
    </w:p>
    <w:p w14:paraId="2AB7B332">
      <w:pPr>
        <w:rPr>
          <w:rFonts w:hint="eastAsia"/>
        </w:rPr>
      </w:pPr>
      <w:r>
        <w:rPr>
          <w:rFonts w:hint="eastAsia"/>
        </w:rPr>
        <w:t>CCTACGGGCGGCTGCAGTAGGGAATCTTCGGCAATGGGCGAAAGCCTGACCGAGCAACGCCGCGTGAGTGATGAAGGCCTTCGGGTCGTAAAACTCTGTTGTCAGGGAAGAACAAGTACGAGAGTAACTGCTCGTACCTTGACGGTACCTGATTAGAAAGCCACGGCTAACTACGTGCCAGCAGCCGCGGTAATACGTAGGTGGCGAGCGTTGTCCGGAGTTACTGGGCGTAAAGCGCGCGCAGGCGGTGTACTAAGTTTGGTGTGAAATCTCCCGGCTCAACTGGGAGGGTGCGCCGAAAACTGGGACACTCGAGTGTGGGAGAGGAAAGCGGAATTCCTGGTGTAGCGGTGAAATGCTTAGATATTACATGGAATACCCATTGCGAAGGCAGGTTACTAACAGTGGATTGACGCTGATGGACGAAAGCGTGGGGAGCAAACAGGATTAGATACCCGGGTAGTCC</w:t>
      </w:r>
    </w:p>
    <w:p w14:paraId="27E6D4A6">
      <w:pPr>
        <w:rPr>
          <w:rFonts w:hint="eastAsia"/>
        </w:rPr>
      </w:pPr>
      <w:r>
        <w:rPr>
          <w:rFonts w:hint="eastAsia"/>
        </w:rPr>
        <w:t>&gt;OTU016087</w:t>
      </w:r>
    </w:p>
    <w:p w14:paraId="6952038F">
      <w:pPr>
        <w:rPr>
          <w:rFonts w:hint="eastAsia"/>
        </w:rPr>
      </w:pPr>
      <w:r>
        <w:rPr>
          <w:rFonts w:hint="eastAsia"/>
        </w:rPr>
        <w:t>CCTACGGGTGGCTGCAGTGGGGAATATTGGTCAATGGGGGCAACCCTGAACCAGCCATGCCGCGTGCAGGAAGACGGCCCTACGGGTTGTAAACTGCTTTTATACGGGAATAAACCTCACTACGTGTAGTGAGCTGAATGTACTGTAAGAATAAGGATCGGCTAACTCCGTGCCAGCAGCCGCGGTAATACGGAGGATCCAAGCGTTATCCGGATTTATTGGGCGTAAAGAGCTCGTAGGCGGTTTGTCGCGTCTGCCGTGAAAGTCCGGGGCTTAACCCCGGATCTGCGGTGGGTACGGGCAGACTGGAGTGCAGTAGGGGAGACTGGAATTCCTGGTGTAGCGGTGAAATGCGCAGATATCAGGAGGAACACCGATGGCGAAGGCAGCCCCCTGGGTTAACACTGACGCTCATGCACGAAAGCGTGGGGAGCAAACAGGATTAGATACCCCTGTAGTCC</w:t>
      </w:r>
    </w:p>
    <w:p w14:paraId="4C9BB7D1">
      <w:pPr>
        <w:rPr>
          <w:rFonts w:hint="eastAsia"/>
        </w:rPr>
      </w:pPr>
      <w:r>
        <w:rPr>
          <w:rFonts w:hint="eastAsia"/>
        </w:rPr>
        <w:t>&gt;OTU016088</w:t>
      </w:r>
    </w:p>
    <w:p w14:paraId="61EDD48E">
      <w:pPr>
        <w:rPr>
          <w:rFonts w:hint="eastAsia"/>
        </w:rPr>
      </w:pPr>
      <w:r>
        <w:rPr>
          <w:rFonts w:hint="eastAsia"/>
        </w:rPr>
        <w:t>CCTACGGGAGGCAGCAGTGGGGAATTTTGGACAATGGGCGCAAGCCTGATCCAGCCATGCCGCGTGAGTGAAGAAGGCCTTCGGGTTGTAAAGCTCTTTCGGCTGGGACGAAAAGGTCCGTGTTAACACCACGGATCCATGACGGTACCAGCAGAAGAAGCACCGGCTAACTACGTGCCAGCAGCCGCGGTAATACGTAGGGTGCAGGCGTTATCCGGATTCACTGGGTTTAAAGGGTGCGTAGGTGGGCAGGTAAGTCAGTGGTGAAATCTCCGGGCTTAACTCCGGAACTGCATTTGATACTGCCTTGCTTCGAGTCCTGGAGAGGAGACTGGAATTTACGGTGTAGCAGTGAAATGCGTAGAGATCGTAAGGAAGACCAGTGGCGAAGGCGAGTCTCTGGACAGGCACTGACACTGAGGCACGAAGGCCAGGGGAGCAAACGGGATTAGATACCCCAGTAGTCC</w:t>
      </w:r>
    </w:p>
    <w:p w14:paraId="0E4A8FFA">
      <w:pPr>
        <w:rPr>
          <w:rFonts w:hint="eastAsia"/>
        </w:rPr>
      </w:pPr>
      <w:r>
        <w:rPr>
          <w:rFonts w:hint="eastAsia"/>
        </w:rPr>
        <w:t>&gt;OTU016089</w:t>
      </w:r>
    </w:p>
    <w:p w14:paraId="3A94BA63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TTGGGACGAAGCTTCGCTGGTGAATAGCCAGTAGGAGTGACGGTACCTTCACAAGAAGCTCCGGCTAACTACGTGCCAGCAGCCGCGGTAATACGTAGGGGGCTAGCGTTGTCCGGAATCATTGGGCGTAAAGGGTACGCAGGCGGATATGCAAGTCAACTGTGAAATGTACCGGCTCAACCGGTAAGGTGCATTTGAAACTGTATATCTTGAGTGCAGAAGAGGATAGTGGAATTCCAAGTGTAGCGGTGAAATGCGTAGAGATTTGGAGGAACACCAGTGGCGAAGGCGACTGTCTGGTCTGTAACTGACACTGAGGCGCGAAAGCGTGGGGAGCAAACAGGATTAGATACCCCAGTAGTCC</w:t>
      </w:r>
    </w:p>
    <w:p w14:paraId="0BC92719">
      <w:pPr>
        <w:rPr>
          <w:rFonts w:hint="eastAsia"/>
        </w:rPr>
      </w:pPr>
      <w:r>
        <w:rPr>
          <w:rFonts w:hint="eastAsia"/>
        </w:rPr>
        <w:t>&gt;OTU016090</w:t>
      </w:r>
    </w:p>
    <w:p w14:paraId="43F109CE">
      <w:pPr>
        <w:rPr>
          <w:rFonts w:hint="eastAsia"/>
        </w:rPr>
      </w:pPr>
      <w:r>
        <w:rPr>
          <w:rFonts w:hint="eastAsia"/>
        </w:rPr>
        <w:t>CCTACGGGAGGCTGCAGTGGGGAATTTTGGACAATGGGGGCAACCCTGATCCAGCCATGCCGCGTGAGTGAAGAAGGCCTTCGGGTTGTAAAGCTCTTTCGGTGAAGACGAAACGGTTCGTGCTAACAACGCGAACTAATGACGGTACTCACAGAAGAAGCACCGGCTAACTACGTGCCAGCAGCCGCGGTAATACGTAGGGTGCAGGCGTTAATCGGAATTACTGGGCGTAAAGCGTGCGCAGGCGGTGATGTAAGACAGTTGTGAAATCCCCGGGCTCAACCTGGGAACTGCATCTGTGACTGCATCGCTGGAGTACGGTAGAGGGGGATGGAATTCCGCGTGTAGCAGTGAAATGCGTAGATATCTGGAGGAACACCGGTGGCGAAGGCGGCATCCTGGACCGGCATTGACGCTGAGGCGCGAAAGCCAGGGGAGCAAACGGGATTAGATACCCGAGTAGTCC</w:t>
      </w:r>
    </w:p>
    <w:p w14:paraId="0E6F1F08">
      <w:pPr>
        <w:rPr>
          <w:rFonts w:hint="eastAsia"/>
        </w:rPr>
      </w:pPr>
      <w:r>
        <w:rPr>
          <w:rFonts w:hint="eastAsia"/>
        </w:rPr>
        <w:t>&gt;OTU016091</w:t>
      </w:r>
    </w:p>
    <w:p w14:paraId="37EF5199">
      <w:pPr>
        <w:rPr>
          <w:rFonts w:hint="eastAsia"/>
        </w:rPr>
      </w:pPr>
      <w:r>
        <w:rPr>
          <w:rFonts w:hint="eastAsia"/>
        </w:rPr>
        <w:t>CCTACGGGTGGCTGCAGTTGGGAATTGTACACAATGGGCGAAAGCCTGATGTCGCGACGCCGCGTGGAGGATGACGGCCCTCGGGTTGTAAACTCCTTTTCCCAGGGAAAATTGTGATGGTACCTGGGGAATAAGGACCCGCTAACTACGTGCCAGCAGCTGCGGTAATACGTAGGGTCCAAGCGTTATCCGGATTTATTGGGCGTAAAGCACATGTAGGTGGTTTAATAAGTCTCCTTTTAAAGCTCTGGGCTCAACCCAGAATCTGGAGGAGATACTGTTAGGCTAGTGGTCAGCAGGGGCAAATGGAATTCACGGTGTAGGAGTGAAATCCGTTGATATCGTGAGGAACACCAATGGCGAAGGCAATTTGCTAGGCTGATTCAGACACTGAGATGTGAAAGCGTGGGGAGCGAACGGGATTAGATACCCTAGTAGTCC</w:t>
      </w:r>
    </w:p>
    <w:p w14:paraId="1D8B3355">
      <w:pPr>
        <w:rPr>
          <w:rFonts w:hint="eastAsia"/>
        </w:rPr>
      </w:pPr>
      <w:r>
        <w:rPr>
          <w:rFonts w:hint="eastAsia"/>
        </w:rPr>
        <w:t>&gt;OTU016092</w:t>
      </w:r>
    </w:p>
    <w:p w14:paraId="0C8189E6">
      <w:pPr>
        <w:rPr>
          <w:rFonts w:hint="eastAsia"/>
        </w:rPr>
      </w:pPr>
      <w:r>
        <w:rPr>
          <w:rFonts w:hint="eastAsia"/>
        </w:rPr>
        <w:t>CCTACGGGGGGCAGCAGTGGGGAATCTTGCGCAATGGCCGAAAGGCTGACGCAGCGACGCCGCGTGGGGGAGGAAGGTCTTCGGATCGTAAACCCCTGTTGCCCGGGACGAATGACCCTTTCGAGGGGAGTGACGGTACCGGGTGAGGAAGCACCGGCTAACTCTGTGCCAGCAGCCGCGGTAATACAGAGGGTGCGAGCGTTGTCCGGATTCATTGGGCGTAAAGGGTGCGTAGGCGGCGCGGTAAGTCGGGTGTGAAATCTTGGAGCTTAACTCCGAAACTGCATTCGATACTGCCGTGCTTGAGGACTGGAGAGGAGACTGGAATTTACGGTGTAGCGGTGAAATGCGTAGAGATCGGGAGGAAGGCCGGTGGCGAAGGCGGCGCTCTGGAACGTTTCTGACGCTGAGGCTCGAAAGCGTGGGGAGCAAACAGGATTAGATACCCCTGTAGTCC</w:t>
      </w:r>
    </w:p>
    <w:p w14:paraId="4B59CFD1">
      <w:pPr>
        <w:rPr>
          <w:rFonts w:hint="eastAsia"/>
        </w:rPr>
      </w:pPr>
      <w:r>
        <w:rPr>
          <w:rFonts w:hint="eastAsia"/>
        </w:rPr>
        <w:t>&gt;OTU016093</w:t>
      </w:r>
    </w:p>
    <w:p w14:paraId="6FD58D07">
      <w:pPr>
        <w:rPr>
          <w:rFonts w:hint="eastAsia"/>
        </w:rPr>
      </w:pPr>
      <w:r>
        <w:rPr>
          <w:rFonts w:hint="eastAsia"/>
        </w:rPr>
        <w:t>CCTACGGGTGGCTGCAGTAGGGAATCTTCGGCAATGGGCGAAAGCCTGACGCAGCGACGCCGCGTGGGTGATGAAGGTCTTCGGATCGTAAAACCCTTTTCTGCGTGACGATGATGACGGTAGCGCAGGAATAAGTGTCGGCTAACTACGTGCCAGCAGCCGCGGTAATACAGAGGGTGCGAGCGTTAATCGGAATTACTGGGCGTAAAGCGTGCGCAGGCGGTTCGCCAAGTCAGGTGTGAAATCCCCGGGCTTAACATGGGAACTGCATTCAAAACTGTCGAGCTAGAGTATGGTAGAGGGTGGTGGAATTTCCTGTGTAGCGGTGAAATGCGTAGATATAGGAAGGAACACCAGTGGCGAAGGCGACCACCTGGACTGATACTGACACTGAGGTGCGAAAGCGTGGGGAGCAAACAGGATTAGATACCCGTGTAGTCC</w:t>
      </w:r>
    </w:p>
    <w:p w14:paraId="0CD0CE35">
      <w:pPr>
        <w:rPr>
          <w:rFonts w:hint="eastAsia"/>
        </w:rPr>
      </w:pPr>
      <w:r>
        <w:rPr>
          <w:rFonts w:hint="eastAsia"/>
        </w:rPr>
        <w:t>&gt;OTU016094</w:t>
      </w:r>
    </w:p>
    <w:p w14:paraId="5F52B941">
      <w:pPr>
        <w:rPr>
          <w:rFonts w:hint="eastAsia"/>
        </w:rPr>
      </w:pPr>
      <w:r>
        <w:rPr>
          <w:rFonts w:hint="eastAsia"/>
        </w:rPr>
        <w:t>CCTACGGGTGGCAGCAGTGGGGAATCTTGCGCAATGGCCGAAAGGCTGACGCAGCGACGCCGCGTGGGGGAAGAAGGCTTTCGGGTTGTAAACCCCTTTCAGGAGGGACGAAGCTACTCGGGTTAATAGCCCAGAGGGTGACGGTACCTCCAGAAGAAGCCCCGGCTAACTACGTGCCAGCAGCCGCGGTAATACGTAGGGGGCAAGCGTTGTCCGGAATTATTGGGCGTAAAGGGCGCGTAGGCGGCCACCGCAAGTCAGTTGTGAAATCTCTGGGCTTAACCTCGGAACTGCCTTTGATACTGTTGGTCTCGAGTCCGGAAGAGGTGGGTGGAATTCCTAGTGTAGAGGTGAAATTCGTAGATATCGGGAGGAACACCTGTAGCGAAGGCGGTTCTCTGGGCCAATACTGACGCTGAGGAGCGAAAGCGTGGGGAGCAAACAGGATTAGATACCCCGGTAGTCC</w:t>
      </w:r>
    </w:p>
    <w:p w14:paraId="7BEF49DD">
      <w:pPr>
        <w:rPr>
          <w:rFonts w:hint="eastAsia"/>
        </w:rPr>
      </w:pPr>
      <w:r>
        <w:rPr>
          <w:rFonts w:hint="eastAsia"/>
        </w:rPr>
        <w:t>&gt;OTU016095</w:t>
      </w:r>
    </w:p>
    <w:p w14:paraId="4CA9A5A2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TGACAGGGAAGAAGCGCAAGTGACGGTACCTGTAGAATAAGCACCGGCCAACTACGTGCCAGCAGCCGCGGTAATACGTAGGGTGCGAGCGTTGTCCGGAATTACTGGGCGTAAAGAGCTTGTAGGCGGTCTCTTAAGTCTGATGTGAAAGCCCCCGGCTTAACCGGGGAGGGTCATTGGAAACTGGGAGACTTGAGTGCAGGAGAGGGAAGCGGAATTCCTGGTGTAGCGGTGAAATGCGTAGATATCAGGAAGAATATCAGTGGCGAAGGCGGCTTTCTGGGCCTTACCTGACGCTGAGGCGCGAAAGCGTGGGGAGCGAACCGGATTAGATACCCTTGTAGTCC</w:t>
      </w:r>
    </w:p>
    <w:p w14:paraId="3BA147C0">
      <w:pPr>
        <w:rPr>
          <w:rFonts w:hint="eastAsia"/>
        </w:rPr>
      </w:pPr>
      <w:r>
        <w:rPr>
          <w:rFonts w:hint="eastAsia"/>
        </w:rPr>
        <w:t>&gt;OTU016096</w:t>
      </w:r>
    </w:p>
    <w:p w14:paraId="08CEA937">
      <w:pPr>
        <w:rPr>
          <w:rFonts w:hint="eastAsia"/>
        </w:rPr>
      </w:pPr>
      <w:r>
        <w:rPr>
          <w:rFonts w:hint="eastAsia"/>
        </w:rPr>
        <w:t>CCTACGGGGGGCAGCAGTGGGGAATCTTGCGCAATGGGCGAAAGCCTGACGCAGCAACGCCGCGTGGGGGATGAAGGCTCTCGGGTTGTAAACCCCTTTCAGCAGGGACGAAAACTGACGGTACCTGCAGAAGAAGCCCCGGCCAACTACGTGCCAGCAGCCGCGGTAACACGTAGGGGGCGAGCGTTGTCCGGAGTTACTGGGCGTAAAGCGTGCGTAGGCGGAGGGGTAAGTGGGTCGTGAAAGCGCCGGGCTAAACCGGGCGAGGACGAACTAGACTGCTCATCTAGAGGCGGATAGAGGGGTGCGGAATTCCGGGTGTAGCGGTGAAATGCGTAGATATCGAGAGGAACACCAGTGGCGAAAGCGAGTCCCTGGACAACTCCTGACACTGAGGCACGAAAGCTAGGGGAGCAAACAGGATTAGATACCCTAGTAGTCC</w:t>
      </w:r>
    </w:p>
    <w:p w14:paraId="005E73D4">
      <w:pPr>
        <w:rPr>
          <w:rFonts w:hint="eastAsia"/>
        </w:rPr>
      </w:pPr>
      <w:r>
        <w:rPr>
          <w:rFonts w:hint="eastAsia"/>
        </w:rPr>
        <w:t>&gt;OTU016097</w:t>
      </w:r>
    </w:p>
    <w:p w14:paraId="41788809">
      <w:pPr>
        <w:rPr>
          <w:rFonts w:hint="eastAsia"/>
        </w:rPr>
      </w:pPr>
      <w:r>
        <w:rPr>
          <w:rFonts w:hint="eastAsia"/>
        </w:rPr>
        <w:t>CCTACGGGGGGCAGCAGTGGGGAATATTGCGCAATGGGCGAAAGCCTGACGCAGCAACGCCGCGTGCGGGATGAAGGCCTTCGGGTTGTAAACCTCTTTCAGCGGGGACGAAATTGACGGTACCCGCAGAAGAAGGTCCGGCCAACTACGTGCCAGCAGCCGCGGTAATACGTAGGGACCGAGCGTTGTCCGGAATCATTGGGCGTAAAGAGCGTGTAGGCGGCCCGGTAAGTCGGTTGTGAAAGTCAGGGGCTTAACCCTTGAATGCCGACCGATACTGTCGGGCTAGAGTCCGGTAGAGGCGAGTGGAATTCCCGGTGTAGCGGTGAAATGCGCAGATATCGGGAGGAACACCGGTAGCGAAGGCGGCTCGCTGGGCCATTCCTGACGCTGAGACGCGAAAGCTAGGGGAGCGAACAGGATTAGATACCCCTGTAGTCC</w:t>
      </w:r>
    </w:p>
    <w:p w14:paraId="301897CA">
      <w:pPr>
        <w:rPr>
          <w:rFonts w:hint="eastAsia"/>
        </w:rPr>
      </w:pPr>
      <w:r>
        <w:rPr>
          <w:rFonts w:hint="eastAsia"/>
        </w:rPr>
        <w:t>&gt;OTU016098</w:t>
      </w:r>
    </w:p>
    <w:p w14:paraId="0C880DAE">
      <w:pPr>
        <w:rPr>
          <w:rFonts w:hint="eastAsia"/>
        </w:rPr>
      </w:pPr>
      <w:r>
        <w:rPr>
          <w:rFonts w:hint="eastAsia"/>
        </w:rPr>
        <w:t>CCTACGGGGGGCTGCAGTGGGGAATTTTTGGCAATGGGGGCAACCCTGACCAAGCAACGCCGCGTGGGTGATGAAGTCTCTTGGGACGTAAAACCCTTTCGACGGGGAAGAAACCGCAAGGTTGACGGTACCCGTAGAAGAAGCCCCGGCTAACTCCGTGCCAGCAGCCGCGGTAATACGGGGGGGGCAAGCGTTGTTCGGACTGACTGGGCGTAAAGCGCGCGCAGGCGGAGGCGGGCGTCGGTGCTGAAAGTCCACCGCTTAACGGTGGATGGCGTGCCGATACGCCGTCTCTGGAGGACGGGCGAGGGTGGTGGAATTGCCGGTGTAGTGGTGAAATGCGTAGATATTCGGAAGAACACCAGTGGCGAAGGCGACTCACTGGACATGTATTGACGCTGAGGTGCGAAAGCGTGGGGAGCAAACAGGATTAGATACCCCTGTAGTCC</w:t>
      </w:r>
    </w:p>
    <w:p w14:paraId="57A9DC27">
      <w:pPr>
        <w:rPr>
          <w:rFonts w:hint="eastAsia"/>
        </w:rPr>
      </w:pPr>
      <w:r>
        <w:rPr>
          <w:rFonts w:hint="eastAsia"/>
        </w:rPr>
        <w:t>&gt;OTU016099</w:t>
      </w:r>
    </w:p>
    <w:p w14:paraId="16F8C62E">
      <w:pPr>
        <w:rPr>
          <w:rFonts w:hint="eastAsia"/>
        </w:rPr>
      </w:pPr>
      <w:r>
        <w:rPr>
          <w:rFonts w:hint="eastAsia"/>
        </w:rPr>
        <w:t>CCTACGGGAGGCTGCAGTAGGGAATATTGGGCAATGGCCGAGAGGCTGACCCAGCCATGCCGCGTGCAGGATGAAGGCTTTCTGAGTCGTAAACTGCTTTTGCCAGGGAAGAAAAAAGGGGATGCGTCCTCTACTGACGGTACCTGGTGAATAAGCACCGGCTAACTCCGTGCCAGCAGCCGCGGTAATACGGGGGGGGCAAGCGTTGTTCGGAATTACTGGGCGTAAAGGGCGCGTAGGCGGCTTCTCAAGTCGGGCGTGAAATCTCCGGGCTTAACCCGGAAACGTCGTTCGATACTGTCAAGCTAGAGTGTGGAAGAGGCTACTGGAATTCCGTGTGTAGCGGTGAAATGCGTAGATATCAGGAGGAACACCCGTGGTGTAGACGGCCTGCTGGACAGTCACTGACGCTGAGGCACGAAAGCGTGGGGAGCAAACAGGATTAGATACCCGTGTAGTCC</w:t>
      </w:r>
    </w:p>
    <w:p w14:paraId="1588A51B">
      <w:pPr>
        <w:rPr>
          <w:rFonts w:hint="eastAsia"/>
        </w:rPr>
      </w:pPr>
      <w:r>
        <w:rPr>
          <w:rFonts w:hint="eastAsia"/>
        </w:rPr>
        <w:t>&gt;OTU016100</w:t>
      </w:r>
    </w:p>
    <w:p w14:paraId="53B2CEC1">
      <w:pPr>
        <w:rPr>
          <w:rFonts w:hint="eastAsia"/>
        </w:rPr>
      </w:pPr>
      <w:r>
        <w:rPr>
          <w:rFonts w:hint="eastAsia"/>
        </w:rPr>
        <w:t>CCTACGGGTGGCAGCAGTGGGGAATATTGGACAATGGGCGCAAGCCTGATCCAGCCATGCCGCGTGTGTGAAGAAGGCCTTCGGGTTGTAAAGCACTTTTGTCCGGAAAGAAAAGCTTCGGGTTAATAACCCGGAGTTATGACGGTACCGGAAGAATAAGCACCGGCTAACTTCGTGCCAGCAGCCGCGGTAATACAGAGGGTGCAAGCGTTAATCGGAATTACTGGGCGTAAAGCGCACGTAGGCGGCGTTGTAAGTGCGGTGTGAAAGCCCACGGCTTACCCGTGGAACAGCACCGTAGACTGCAATGCTAGAGGATGGTAGAGGAGAGCGGAACTCCTGGTGGAGCGGTGAAATGCGTAGATATCTGAAGGAACATCAGTGGCGAAAGCGACTTCCTGGCCCAATACTGACGCTCATGTGCGAAAGCGTGGGGAGCAAACAGGATTAGATACCCCGGTAGTCC</w:t>
      </w:r>
    </w:p>
    <w:p w14:paraId="4D6A3EA0">
      <w:pPr>
        <w:rPr>
          <w:rFonts w:hint="eastAsia"/>
        </w:rPr>
      </w:pPr>
      <w:r>
        <w:rPr>
          <w:rFonts w:hint="eastAsia"/>
        </w:rPr>
        <w:t>&gt;OTU016101</w:t>
      </w:r>
    </w:p>
    <w:p w14:paraId="6D5A919E">
      <w:pPr>
        <w:rPr>
          <w:rFonts w:hint="eastAsia"/>
        </w:rPr>
      </w:pPr>
      <w:r>
        <w:rPr>
          <w:rFonts w:hint="eastAsia"/>
        </w:rPr>
        <w:t>CCTACGGGAGGCTGCAGTCGGGAATATTGCGCAATGGAGGCAACTCTGACGCAGTGACGCCGCGTGCAGGAAGAAGGTTTTCGGATTGTAAACTGCTTTAGACAGGGAAGAACAAGGACAGTACCTGTAGAATAAGCTCCGGCTAACTACGTGCCAGCAGCCGCGGTAATACGTAGGGAGCGAGCGTTATCCGGATTTACTGGGTGTAAAGGGTGCTCAGGTGGGTTTTTAAGTCAGAAGTGAAAGCCCGGAGCTCAACTCCGGAGTTGCTTTTGATACTATTTACCTTGAGTGTAGGAGAGGGCAATGGAATATCTGGTGTAGCAGTGAAATGCGTAGATATCAGATAGAACACCAATGGCGAAGGCAGTTGCCTGGCCTATCACTGACACTAAAGCACGAAAGCGTGGGGAGCAAACAGGATTAGATACCCTGGTAGTCC</w:t>
      </w:r>
    </w:p>
    <w:p w14:paraId="3760DFA8">
      <w:pPr>
        <w:rPr>
          <w:rFonts w:hint="eastAsia"/>
        </w:rPr>
      </w:pPr>
      <w:r>
        <w:rPr>
          <w:rFonts w:hint="eastAsia"/>
        </w:rPr>
        <w:t>&gt;OTU016102</w:t>
      </w:r>
    </w:p>
    <w:p w14:paraId="1E4EAD70">
      <w:pPr>
        <w:rPr>
          <w:rFonts w:hint="eastAsia"/>
        </w:rPr>
      </w:pPr>
      <w:r>
        <w:rPr>
          <w:rFonts w:hint="eastAsia"/>
        </w:rPr>
        <w:t>CCTACGGGCGGCAGCAGTGGGGAATATTGCGCAATGGGCGAAAGCCTGACGCAGCTACGCCGCGTGGGTGATGAAGGCCTTCGGGTTGTAAAGCCCTGTCGGGAGGGACGAAGTTCTGACGGTACCTCCCAAGAAAGCACCGGCTAACTCCGTGCCAGCAGCCGCGGTAATACGGAGGGTGCAAGCGTTGCTCGGAATCATTGGGCGTAAAGCGTACGCAGGCTGTTCGTTAAGTCGGGTGTGAAAGCCCAGGGCTCAACCCTGGAATGGCGCCCGAAACTGGCGGGCTAGAGTTCTGGAGGGGGTAGCGGAATTCCTGGTGTAGCGGTGAAATGCGTAGATATGCGGAGGAACACCGATGGCGAAGGCAATCCCCTGGGCCTGTACTGACGCTCATGCACGAAAGCGTGGGGATCAAACAGGATTAGATACCCTAGTAGTCC</w:t>
      </w:r>
    </w:p>
    <w:p w14:paraId="1552E434">
      <w:pPr>
        <w:rPr>
          <w:rFonts w:hint="eastAsia"/>
        </w:rPr>
      </w:pPr>
      <w:r>
        <w:rPr>
          <w:rFonts w:hint="eastAsia"/>
        </w:rPr>
        <w:t>&gt;OTU016103</w:t>
      </w:r>
    </w:p>
    <w:p w14:paraId="16D7E60E">
      <w:pPr>
        <w:rPr>
          <w:rFonts w:hint="eastAsia"/>
        </w:rPr>
      </w:pPr>
      <w:r>
        <w:rPr>
          <w:rFonts w:hint="eastAsia"/>
        </w:rPr>
        <w:t>CCTACGGGGGGCTGCAATTAGGAATCTTGCGCAATGGGGGAAACCCTGACGCAGCGACGCCGCGTGAAGGATGACGGCCTTCGGGTTGTAAACTTCTTTTATCAAGGAAGAAACAAATGACGGTACTTGATGAATAAGCCCCGGCTAACTACGTGCCAGCAGCCGCGGTAATACGTAGGGGGCGAGCGTTGTCCGAAGTCACTGGGCGTAAAGCGCGCGTAGGCGGGTTTTTAAGTCGGATGTGAAATCTCCACGGCTCAACCGGGAAATTGCATCCGAAACTGGAAACCTTGAGGTATGGAGAGGGAAGTGGAATTCCTGGTGTAGCGGTGAAATGCGTAGATATGATATAGAACACCGATTGCGAAGGCAGCTTGCTAAACGATTATTGACGCTGAGGCACGAAAGCGTGGGGATCAAACAGGATTAGATACCCGTGTAGTCC</w:t>
      </w:r>
    </w:p>
    <w:p w14:paraId="504620B9">
      <w:pPr>
        <w:rPr>
          <w:rFonts w:hint="eastAsia"/>
        </w:rPr>
      </w:pPr>
      <w:r>
        <w:rPr>
          <w:rFonts w:hint="eastAsia"/>
        </w:rPr>
        <w:t>&gt;OTU016104</w:t>
      </w:r>
    </w:p>
    <w:p w14:paraId="381AC2E0">
      <w:pPr>
        <w:rPr>
          <w:rFonts w:hint="eastAsia"/>
        </w:rPr>
      </w:pPr>
      <w:r>
        <w:rPr>
          <w:rFonts w:hint="eastAsia"/>
        </w:rPr>
        <w:t>CCTACGGGGGGCTGCAGTGGGGAATATTGCACAATGGGCGGAAGCCTGATGCAGCGACGCCGCGTGAGGGATGAAGGCCTTCGGGTTGTAAACCTCTTTCAGCAGGGACGAAGCGCAAGTGACGGTACCTGCAGAAGAAGCGCCGGCCAACTACGTGCCAGCAGCCGCGGTAATACGTAGGTGGCAAGCGTTGTCCGGAATTATTGGGCGTAAAGGGCGCGCAGGCGGCTGGGCAAGTCTGGTGTGAAAACGCTACCGCTTAACGGAGCGATTGCGCTGGAAACTGCTCAACTTGAGTGCAAGAGAGGCAAGCGGAATACCTGGTGTAGCGGTGGAATGCTCAGAGATCAGGTAGAACACCTGAGGCGAAGGCGGCTTGCTGGCTTGTAACTGACGCTGAGGCGCGAAAGCGTGGGGAGCGAACGGGATTAGATACCCTAGTAGTCC</w:t>
      </w:r>
    </w:p>
    <w:p w14:paraId="708C2BDB">
      <w:pPr>
        <w:rPr>
          <w:rFonts w:hint="eastAsia"/>
        </w:rPr>
      </w:pPr>
      <w:r>
        <w:rPr>
          <w:rFonts w:hint="eastAsia"/>
        </w:rPr>
        <w:t>&gt;OTU016105</w:t>
      </w:r>
    </w:p>
    <w:p w14:paraId="7D3A98B3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GACAGGGACGAAGCGCAAGTGACGGTACCTGGAGAAGAAGCACCGGCCAACTACGTGCCAGCAGCCGCGGTAAGACGTAGGGTGCGAGCGTTGTCCGGAATTACTGGGCGTAAAGCGCACGTAGGCGGCTTTGTAAGTTAGAGGTGAAAGCCCGGAGCTCAACTGGAGAACTGCCATTGATACTGCCGGGCTTGAGTACAGACGAGGTTGGCGGAATTGATTGTGTAGCGGTGAAATGCATAGATACAATCAAGAACTCCGATTGCGTAGGCAGCTAACTAGGCTGTAACTGACGCTGAGGCACGAAAGCGTGGGGAGCGAACAGGATTAGATACCCCAGTAGTCC</w:t>
      </w:r>
    </w:p>
    <w:p w14:paraId="25706390">
      <w:pPr>
        <w:rPr>
          <w:rFonts w:hint="eastAsia"/>
        </w:rPr>
      </w:pPr>
      <w:r>
        <w:rPr>
          <w:rFonts w:hint="eastAsia"/>
        </w:rPr>
        <w:t>&gt;OTU016106</w:t>
      </w:r>
    </w:p>
    <w:p w14:paraId="396422FE">
      <w:pPr>
        <w:rPr>
          <w:rFonts w:hint="eastAsia"/>
        </w:rPr>
      </w:pPr>
      <w:r>
        <w:rPr>
          <w:rFonts w:hint="eastAsia"/>
        </w:rPr>
        <w:t>CCTACGGGAGGCAGCAGTGGGGAATTTTCCGCAATGGGCGAAAGCCTGACGGAGTGACGCCGCGTGTGGGACGAAGGCCTTCGGGTCGTAAACCACTGTCAGTGGGAAAGATGGGTGTCGGCGCGATAACCGCTGGCACTTGACGGTACCTGCAGAGGAAGCACCGGCTAACTTCGTGCCAGCAGCCGCGGTAATACGAAGGGTGCAAGCGTTAATCGGAATTACTGGGCGTAAAGCGCGCGTAGGTGGTTTGGTAAGATGGATGTGAAATCCCCGGGCTCAACCTGGGAACTGCATCCATAACTGCCTGACTAGAGTACGGTAGAGGGTGGTGGAATTTCCTGTGTAGCGGTGAAATGCGTAGATATAGGAAGGAACACCAGTGGCGAAGGCGACCACCTGGACTGATACTGACACTGAGGTGCGAAAGCGTGGGGAGCAAACAGGATTAGATACCCCAGTAGTCC</w:t>
      </w:r>
    </w:p>
    <w:p w14:paraId="0768852D">
      <w:pPr>
        <w:rPr>
          <w:rFonts w:hint="eastAsia"/>
        </w:rPr>
      </w:pPr>
      <w:r>
        <w:rPr>
          <w:rFonts w:hint="eastAsia"/>
        </w:rPr>
        <w:t>&gt;OTU016107</w:t>
      </w:r>
    </w:p>
    <w:p w14:paraId="01D5B6BE">
      <w:pPr>
        <w:rPr>
          <w:rFonts w:hint="eastAsia"/>
        </w:rPr>
      </w:pPr>
      <w:r>
        <w:rPr>
          <w:rFonts w:hint="eastAsia"/>
        </w:rPr>
        <w:t>CCTACGGGAGGCAGCAGTGGGGAATTTTGGACAATGGGGGAAACCCTGAAGGAGCGACGCCGCGTGGAGGATGAAGGTCTTCGGATTGTAAACTCCTGTCATTGGTGAACAAAGTCACAAGTTAACTGCTTTGTGATATGCTAGTAGCCGAAGAGGAAGGGACGGCTAACTCTGTGCCAGCAGCCGCGGTAATACAGAGGTCCCAAGCGTTATCCGGAATTACTGGGCGTAAAGAGTTGCGTAGGCGGCATAGTAAGTCTGTAGTGAAATTGTGTGGCTCAACCATACACCCATTATGGAAACTGCTAAGCTAGAGGATGAGAGAGGTTATTGGAATTCCCAGTGTAGAGGTGAAATTCGTAGATATTGGGAAGAACACCGGTGGCGAAGGCGGCCATCTGGACGGACACTGACGCTGAGGCGCGAAAGCGTGGGGAGCAAACAGGATTAGATACCCTAGTAGTCC</w:t>
      </w:r>
    </w:p>
    <w:p w14:paraId="476ED4A2">
      <w:pPr>
        <w:rPr>
          <w:rFonts w:hint="eastAsia"/>
        </w:rPr>
      </w:pPr>
      <w:r>
        <w:rPr>
          <w:rFonts w:hint="eastAsia"/>
        </w:rPr>
        <w:t>&gt;OTU016108</w:t>
      </w:r>
    </w:p>
    <w:p w14:paraId="3CCC26B5">
      <w:pPr>
        <w:rPr>
          <w:rFonts w:hint="eastAsia"/>
        </w:rPr>
      </w:pPr>
      <w:r>
        <w:rPr>
          <w:rFonts w:hint="eastAsia"/>
        </w:rPr>
        <w:t>CCTACGGGAGGCAGCAGTGGGGAATATTGGACAATGGGCGAAAGCCTGACGCAGCGATGCCGCGTGAGTGACGAAGGTCCTAGGATTGTAAAGCTCTTTTCTGAGGGAAGAATAGGTCTGGTAGGAAATGACTGGATTCTGACGGTACCTCAGGAATAAGGAACGGCTAACTCCGTGCCAGCAGCCGCGGTAATACGAAGGGTGCTAGCGTTGTTCGGAATTACTGGGCGTAAAGGGCGCGTAGGTGGTTGGGTAAGTCGGGTGTGAAAGCCCTGGGCTTAACCTGGGAATGGCATTCGAGACTACCTATCTAGAGTCTGGTAGAGGGAAGTGGAATTTCCGGTGTAGCGGTGAAATGTGTAGATATCGGAAGGAACACCAGTGGCGAAGGCGACTTCCTGGACCAAGACTGACGCTGAGGCGCGAAAGCGTGGGGATCAAACAGGATTAGATACCCGTGTAGTCC</w:t>
      </w:r>
    </w:p>
    <w:p w14:paraId="09E949B1">
      <w:pPr>
        <w:rPr>
          <w:rFonts w:hint="eastAsia"/>
        </w:rPr>
      </w:pPr>
      <w:r>
        <w:rPr>
          <w:rFonts w:hint="eastAsia"/>
        </w:rPr>
        <w:t>&gt;OTU016109</w:t>
      </w:r>
    </w:p>
    <w:p w14:paraId="7254D504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TGCCCGGGACGAAACTCCTTTTTCGAGAGGATTGACGGTACCGGGTGAGGAAGCGCCGGCTAACTCCGTGCCAGCAGCCGCGGTAATACGTAGGGGGCGAGCGTTGTCCGGATTTATTGGGCGTAAAGAGCGTGTAGGCGGTTCGGTTAGTCGGATGTGAAAGTCCGGGGCTCAACCCCGGGAGGCCATCCGATACTGCCGGACTTGAGGCAGGTAGGGGAGAGTGGAATACCTGGTGTAGCGGTGATATGCGCAGATATCGGGAGGAACACCGGTGGCGAAGGCGGCCTGCTGGGCTGTTGCTGACGCTGAGGCGCGACAGCGTGGGGAGCAAACAGGATTAGATACCCCGGTAGTCC</w:t>
      </w:r>
    </w:p>
    <w:p w14:paraId="4E12386E">
      <w:pPr>
        <w:rPr>
          <w:rFonts w:hint="eastAsia"/>
        </w:rPr>
      </w:pPr>
      <w:r>
        <w:rPr>
          <w:rFonts w:hint="eastAsia"/>
        </w:rPr>
        <w:t>&gt;OTU016110</w:t>
      </w:r>
    </w:p>
    <w:p w14:paraId="7B91815A">
      <w:pPr>
        <w:rPr>
          <w:rFonts w:hint="eastAsia"/>
        </w:rPr>
      </w:pPr>
      <w:r>
        <w:rPr>
          <w:rFonts w:hint="eastAsia"/>
        </w:rPr>
        <w:t>CCTACGGGTGGCTGCAGTGGGGAATATTGGACAATGGGGGCAACCCTGATCCAGCCATGCCGCGTGTGTGAAGAAGGCCTTCGGGTTGTAAAGCACTTTAAGTGGGGAGGAAGGGGTCAACGCTAATACCGTTGATCATTGACGCTACCCACAGAATAAGCACCGGCTAACTCTGTGCCAGCAGCCGCGGTAATACAGAGGTCTCAACCGTTGTTCGGATTCATTGGGCGTAAAGGGTGCGTAGGCGGTCGCGTAAGTCGGATGTGAAATCTCAGGGCTCAACCCTGAAACTGCATTCGATACTGCGTGGCTAGGGTACTGGAGAGGAGACTGGAATTTACGGTGTAGCGGTGAAATGCGTAGATATCAGGAGGAACACCGGTGGCGAAGGCGGGTCTCTGGGCCGATACTGACGCTGAGGAGCGAAAGCGTGGGGAGCGAACAGGATTAGATACCCGGGTAGTCC</w:t>
      </w:r>
    </w:p>
    <w:p w14:paraId="390C237C">
      <w:pPr>
        <w:rPr>
          <w:rFonts w:hint="eastAsia"/>
        </w:rPr>
      </w:pPr>
      <w:r>
        <w:rPr>
          <w:rFonts w:hint="eastAsia"/>
        </w:rPr>
        <w:t>&gt;OTU016111</w:t>
      </w:r>
    </w:p>
    <w:p w14:paraId="3A8ED540">
      <w:pPr>
        <w:rPr>
          <w:rFonts w:hint="eastAsia"/>
        </w:rPr>
      </w:pPr>
      <w:r>
        <w:rPr>
          <w:rFonts w:hint="eastAsia"/>
        </w:rPr>
        <w:t>CCTACGGGAGGCAGCAGTCGAGGATCTTTGGCAATGGGCGCAAGCCTGACCAAGCGACGCCGCGTGGAGGACGAAGGCCTTCGGGTTGTAAACTCCTGTCGAGGGGGATCAAGGGGCAACCTTGAGTGATCCCTGGAGGAAGCACGGGCTAAGTTCGTGCCAGCAGCCGCGGTAAGACGAACCGAGCGAACGTTGTTCGGAATCACTGGGCTTAAAGGGCGCGTAGGCGGGTGCTCAAGTCCGGGGTGAAATCCTCCAGCTCAACTGGAGAACTGCCTCGGATACTGGGTGCCTCGAGTGTGGTAGGGGTATGCGGAACTATCGGTGGAGCGGTGAAATGCGTTGATATCGATAGGAACTCCGGTGGCGAAGGCGGCATACTGGACCACTTCTGACGCTGAGGCGCGAAAGCCAGGGGAGCAAACGGGATTAGATACCCGGGTAGTCC</w:t>
      </w:r>
    </w:p>
    <w:p w14:paraId="040BB78F">
      <w:pPr>
        <w:rPr>
          <w:rFonts w:hint="eastAsia"/>
        </w:rPr>
      </w:pPr>
      <w:r>
        <w:rPr>
          <w:rFonts w:hint="eastAsia"/>
        </w:rPr>
        <w:t>&gt;OTU016112</w:t>
      </w:r>
    </w:p>
    <w:p w14:paraId="79FB3798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GAGGGACGAAGGTTGGCTGGTGAATAGCCAGTCCAACTGACGGTACCTCCACAAGAAGCCCCGGCTAACTACGTGCCAGCAGCCGCGGTAATACGTAGGGGGCGAGCGTTGTCCGGAATTATTGGGCGTAAAGAGCGTGTAGGCGGGCCGTTAAGTACCCGTGTGAAATCCCACGGCTTAACCGTGGAACGGCCGGGTATACTGGCGGTCTTGGGCCACTTAGGGGCTGTCGGAACAGGCGGTGGAGCGGTGAAATGCGTAGATATCAAGAGGAACACCTGAGGCGAAGGCGGGTTGCTAGGCTGACACTGACGCTGAGGCGCGAAAGCCAGGGGAGCAAACGGGATTAGATACCCGAGTAGTCC</w:t>
      </w:r>
    </w:p>
    <w:p w14:paraId="1C229D6F">
      <w:pPr>
        <w:rPr>
          <w:rFonts w:hint="eastAsia"/>
        </w:rPr>
      </w:pPr>
      <w:r>
        <w:rPr>
          <w:rFonts w:hint="eastAsia"/>
        </w:rPr>
        <w:t>&gt;OTU016113</w:t>
      </w:r>
    </w:p>
    <w:p w14:paraId="0869CD0B">
      <w:pPr>
        <w:rPr>
          <w:rFonts w:hint="eastAsia"/>
        </w:rPr>
      </w:pPr>
      <w:r>
        <w:rPr>
          <w:rFonts w:hint="eastAsia"/>
        </w:rPr>
        <w:t>CCTACGGGAGGCAGCAGTAGGGAATATTGGTCAATGGGTGAGAGCCTGAACCAGCCATGCCGCGTGCAGGAAGACGGCCTTCTGGGTTGTAAACTGCTTTTGCCGGGGGATAAAATTCCCATGCGTGGGACATTGAAGGTACCCGGTGAATAAGCCACGGCTAACTACGTGCCAGCAGCCGCGGTAATACGTAGGTGGCAAGCGTTGTCCGGAATTATTGGGCGTAAAGGGCGCGTAGGCGGCTTTTCAAGCGTGCGGTGAAAGCTCGGGGCTTAACTCCGAGTCTGCCGTGCGAACTGGGAGGCTTGAGTCTGGTAGAGGTCGATGGAATTCCAAGTGTAGCGGTGAAATGCGTAGAGATTTGGAGGAACACCAGTGGCGAAGGCGACTTTCTGGTCTGTAACTGACGCTGAGGCGCGAAAGCGTGGGGAGCAAACAGGATTAGATACCCCAGTAGTCC</w:t>
      </w:r>
    </w:p>
    <w:p w14:paraId="3249A24D">
      <w:pPr>
        <w:rPr>
          <w:rFonts w:hint="eastAsia"/>
        </w:rPr>
      </w:pPr>
      <w:r>
        <w:rPr>
          <w:rFonts w:hint="eastAsia"/>
        </w:rPr>
        <w:t>&gt;OTU016114</w:t>
      </w:r>
    </w:p>
    <w:p w14:paraId="396A2032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TAGGGAAGAAGCCCTCTTTGGGGGTGACGGTACTTGCAGAAGAAGCGCCGGCTAACTACGTGCCAGCAGCCGCGGTAATACGTAGGGCGCAAGCGTTATCCGGATTTACTGGGCGTAAAGGATGCGTAGGCGGGTCCTGTAAGTCGGAAGTGAAATTTCACGGCTCAACCGTGAAGCTGCTTCTGATACTGCGGATCTGGAGATCGGTAGAGGTCGGTAGAATTACAGGTGTAGCGGTGGAATGCGTAGAGATTAGGAAGAATACCAGTGGCGAAGGCGACTTTCTGGACTGTAACTGACACTGAGGCTCGAAAGCGTGGGGAGCAAACAGGATTAGATACCCCAGTAGTCC</w:t>
      </w:r>
    </w:p>
    <w:p w14:paraId="1AC4E393">
      <w:pPr>
        <w:rPr>
          <w:rFonts w:hint="eastAsia"/>
        </w:rPr>
      </w:pPr>
      <w:r>
        <w:rPr>
          <w:rFonts w:hint="eastAsia"/>
        </w:rPr>
        <w:t>&gt;OTU016115</w:t>
      </w:r>
    </w:p>
    <w:p w14:paraId="28523CAE">
      <w:pPr>
        <w:rPr>
          <w:rFonts w:hint="eastAsia"/>
        </w:rPr>
      </w:pPr>
      <w:r>
        <w:rPr>
          <w:rFonts w:hint="eastAsia"/>
        </w:rPr>
        <w:t>CCTACGGGTGGCTGCAGTAGGGAATCTTGCACAATGGGCGCAAGCCTGATGCAGCGACGCCGCGTGGGGGATGAATGCCTTCGGGTTGTAAACCCCTTTCGGCAGGGACGAAGCGAAAGTGACGGTACCTGCAGAAGAAGTCCCGGCTAACTACGTGCCAGCAGCCGCGGTAAGACGTAGGGGACGAGCGTTGTCCGGATTTATTGGGCGTAAAGGGCGCGTAGGTGGTTCTGTATGTCTACCGTGAAAGCGTACGGCTCAACTGTATTTTGTCGGTAGAAACTGCAGGACTTGAGGCTGGGAGGGGCTGGTGGAATTCCGGGTGTAGCGGTGGAATGCGTAGAGATCCGGAAGAACACCAGTGGCGAAGGCGGCCTGCTGGGCAGTTGCTGACGCTGAGGCGCGACAGCGTGGGGAGCAAACAGGATTAGATACCCCTGTAGTCC</w:t>
      </w:r>
    </w:p>
    <w:p w14:paraId="2EE57F9F">
      <w:pPr>
        <w:rPr>
          <w:rFonts w:hint="eastAsia"/>
        </w:rPr>
      </w:pPr>
      <w:r>
        <w:rPr>
          <w:rFonts w:hint="eastAsia"/>
        </w:rPr>
        <w:t>&gt;OTU016116</w:t>
      </w:r>
    </w:p>
    <w:p w14:paraId="4F0FB028">
      <w:pPr>
        <w:rPr>
          <w:rFonts w:hint="eastAsia"/>
        </w:rPr>
      </w:pPr>
      <w:r>
        <w:rPr>
          <w:rFonts w:hint="eastAsia"/>
        </w:rPr>
        <w:t>CCTACGGGTGGCTGCAGTAGGGAATCTTCCACAATGGGCGAAAGCCTGATGGAGCAACGCCGCGTGAGCGAAGAAGGTCTTCGGATCGTAAAGCTCTGTTGTAAGGGAAGAACAAGTGCAGTAGTAACTGGCTGCACCTTGACGGTACCTTACTAGAAAGCCACGGCTAACTACGTGCCAGCAGCCGCGGTAATACGTAGGTGGCAAGCGTTGTCCGGAATTATTGGGCGTAAAGAGCTCGTAGGCGGTTTCGTAAGTCGGATGTGAAAACTCCAGGCTCAACTTGGAGACGCCATTCGATACTGCGATGACTTGAGTCCGGTAGGGGAGTGTGGAATTCCTGGTGTAGCGGTGAAATGCGCAGATATCAAGAGGAACACCTGAGGTGAAGACGGGTTGCTGGGCCAACACTGACGCTGAGGCGCGAAAGCGTGGGGAGCGAACAGGATTAGATACCCCAGTAGTCC</w:t>
      </w:r>
    </w:p>
    <w:p w14:paraId="33D371EE">
      <w:pPr>
        <w:rPr>
          <w:rFonts w:hint="eastAsia"/>
        </w:rPr>
      </w:pPr>
      <w:r>
        <w:rPr>
          <w:rFonts w:hint="eastAsia"/>
        </w:rPr>
        <w:t>&gt;OTU016117</w:t>
      </w:r>
    </w:p>
    <w:p w14:paraId="40E69FED">
      <w:pPr>
        <w:rPr>
          <w:rFonts w:hint="eastAsia"/>
        </w:rPr>
      </w:pPr>
      <w:r>
        <w:rPr>
          <w:rFonts w:hint="eastAsia"/>
        </w:rPr>
        <w:t>CCTACGGGTGGCTGCAGCAGGGAATTTTGCGCAATGGGCGAAAGCCTGACGCAGCAACGCCGCGTGGGGGATGAAGGCCTTCGGGTTGTAAACCCCTTTCAGGAGGGAAGAAAATGACGGTACCTCCAGAAGAAGCACCGGCCAACTACGTGCCAGCAGCCGCGGTAATACGTAGGGTGCGAGCGTTAATCGGAATTACTGGGCGTAAAGGGCCAGTAGGCGGCTGGGCAAGTCGGGTGTGAAATCTCCAAGCTCAACTTGGAGGGGCCACCTGATACTGCTCTGGCTAGAGTGCGGTAGAGGAGCATGGAATTCCTGGTGTAGCGGTGAAATGCGCAGATATCAGGAGGAACACCGGTGGCGAAGGCGGCTCGCTGGGCCACACCTGACGCTGAGACGCGAAAGCGTGGGGAGCAAACAGGATTAGATACCCCTGTAGTCC</w:t>
      </w:r>
    </w:p>
    <w:p w14:paraId="167D1D9E">
      <w:pPr>
        <w:rPr>
          <w:rFonts w:hint="eastAsia"/>
        </w:rPr>
      </w:pPr>
      <w:r>
        <w:rPr>
          <w:rFonts w:hint="eastAsia"/>
        </w:rPr>
        <w:t>&gt;OTU016118</w:t>
      </w:r>
    </w:p>
    <w:p w14:paraId="110049AC">
      <w:pPr>
        <w:rPr>
          <w:rFonts w:hint="eastAsia"/>
        </w:rPr>
      </w:pPr>
      <w:r>
        <w:rPr>
          <w:rFonts w:hint="eastAsia"/>
        </w:rPr>
        <w:t>CCTACGGGGGGCAGCAGTCGGGAATTTTGGGCAATGGGCGCAAGCCTGACCCAGCAACGCCGCGTGAAGGATGAAGTTTCTCGGAATGTAAACTTCACAAGAATGGGAAGAATAAGACAGGGCTAACACCCTTGTTGATGACGGTACCATTTGTAAGCTCCGGCTAACTCCGTGCCAGCAGCCGCGGTAATACGGGGGGAGCAAGCGTTGTTCGGATTTACTGGGCGTAAAGGGCGCGTAGGCGGTGCCGTAAGTCGGATGTGAAATCCCGGGGCTCAACCCCGGAACTGCATTCGATACTGCGGTGCTCGAGGACTGGAGAGGAGACTGGAATTCATGGTGTAGCAGTGAAATGCGTAGATATCATGAGGAAGACCGGTGGCGAAGGCGGGTCTCTGGACAGTTCCTGACGCTGAGGCACGAAGGCCAGGGGAGCGAACGGGATTAGATACCCTGGTAGTCC</w:t>
      </w:r>
    </w:p>
    <w:p w14:paraId="1C825425">
      <w:pPr>
        <w:rPr>
          <w:rFonts w:hint="eastAsia"/>
        </w:rPr>
      </w:pPr>
      <w:r>
        <w:rPr>
          <w:rFonts w:hint="eastAsia"/>
        </w:rPr>
        <w:t>&gt;OTU016119</w:t>
      </w:r>
    </w:p>
    <w:p w14:paraId="27DB1C0B">
      <w:pPr>
        <w:rPr>
          <w:rFonts w:hint="eastAsia"/>
        </w:rPr>
      </w:pPr>
      <w:r>
        <w:rPr>
          <w:rFonts w:hint="eastAsia"/>
        </w:rPr>
        <w:t>CCTACGGGGGGCAGCAGTGGGGAATTTTGGGCAATGGCCGAAAGGCTGACCCAGCGACGCCGCGTGCGGGATGACGCCTCTCGGGGTGTAAACCGCTGTCAGAGGGGAAGAAAAGCGCAGCTGTAAATAATGGTTGCGTCTGACGGTACCCTCAAAGGAAGCACCGGCTAACTCCGTGCCAGCAGCCGCGGTAATACGTAGGGGGCGAGCGTTGTCCGGAATTATTGGGCGTAAAGCGCGCGTAGGCGGCCGGTTAAGTCCTGTGTGAAAGACCACGGCTCAACCGTGGGGGTGCATGGGAAACTGGCCGGCTTGAGTGCAGGAGAGGGGAGCGGAATTCCCGGTGTAGCGGTGAAATGCGTAGATATCTGGAGGAACACCGGTGGCGAAGGCGGCATCCTGGACCGGTATTGACGCTGAGGCGCGAAAGCTAGGGGAGCAAACGGGATTAGATACCCCAGTAGTCC</w:t>
      </w:r>
    </w:p>
    <w:p w14:paraId="4E5D7DFB">
      <w:pPr>
        <w:rPr>
          <w:rFonts w:hint="eastAsia"/>
        </w:rPr>
      </w:pPr>
      <w:r>
        <w:rPr>
          <w:rFonts w:hint="eastAsia"/>
        </w:rPr>
        <w:t>&gt;OTU016120</w:t>
      </w:r>
    </w:p>
    <w:p w14:paraId="089F308B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AGCCCGCAAGGGCCTGACCTATCCCTGGAGGAAGCACGGGCTAAGTTCGTGCCAGCAGCCGCGGTAAGACGAACCGTGCGAACGTTATTCGGATTTACTGGGCTTAAAGAGTTCGTAGGCGGCTTGGAAAGTGGGGTGTGAAATCCCTCGGCTCAACCGAGGAATTGCGCTCCAAACTCCCAAGCTTGAGGAGGCTAGAGGTGAGCAGAACTGATGGTGGAGCGGTGAAATGCGTAGAGATCGGGCGGAACACCCGTGGCGAAGGCGGCCAGCTGGGCCGTACCTGACGCTGAGGCACGAAGGCGTGGGGAGCGAACGGGATTAGATACCCCAGTAGTCC</w:t>
      </w:r>
    </w:p>
    <w:p w14:paraId="210651E6">
      <w:pPr>
        <w:rPr>
          <w:rFonts w:hint="eastAsia"/>
        </w:rPr>
      </w:pPr>
      <w:r>
        <w:rPr>
          <w:rFonts w:hint="eastAsia"/>
        </w:rPr>
        <w:t>&gt;OTU016121</w:t>
      </w:r>
    </w:p>
    <w:p w14:paraId="59445B48">
      <w:pPr>
        <w:rPr>
          <w:rFonts w:hint="eastAsia"/>
        </w:rPr>
      </w:pPr>
      <w:r>
        <w:rPr>
          <w:rFonts w:hint="eastAsia"/>
        </w:rPr>
        <w:t>CCTACGGGCGGCAGCAGTGGGGAATCTTGCGCAATGGGCGAAAGCCTGACGCAGCGACGCCGCGTGGGGGACGAAGGCCTTTCAGGTCGTAAACCCCTTTCGGCAGGGACGAAGCGATCACGTGACGGTACCTGCAGAAGAAGCCTCGGCTAACTACGTGCCAGCAGCCGCGGTAACACGTAGGAGGCGAGCGTTGTCCGGATTTACTGGGCGTACAGCGCGCGCAGGCGGTTCTTGACGTGCCGTGTGACAATCAGGGGCTCAACCCCGGATCGGCCTTCGATACTCTCGCGCTCGAGCACAGTAGAGGCGGGTGGAATTCCGGGTGTAGCGGTGGAATGCGTAGAGATCCGGAAGAACACCGGTGGCGAAGGCGGCCCGCTGGGCTGTGGCTGACGCTGAGGCGCGACAGCGTGGGGAGCAAACAGGATTAGATACCCGGGTAGTCC</w:t>
      </w:r>
    </w:p>
    <w:p w14:paraId="54A94B23">
      <w:pPr>
        <w:rPr>
          <w:rFonts w:hint="eastAsia"/>
        </w:rPr>
      </w:pPr>
      <w:r>
        <w:rPr>
          <w:rFonts w:hint="eastAsia"/>
        </w:rPr>
        <w:t>&gt;OTU016122</w:t>
      </w:r>
    </w:p>
    <w:p w14:paraId="343BC17D">
      <w:pPr>
        <w:rPr>
          <w:rFonts w:hint="eastAsia"/>
        </w:rPr>
      </w:pPr>
      <w:r>
        <w:rPr>
          <w:rFonts w:hint="eastAsia"/>
        </w:rPr>
        <w:t>CCTACGGGCGGCTGCAGTGGGGAATCTTGCGCAATGGGCGAAAGCCTGACGCAGCGACGCCGCGTGAGGGATGACGGCCTTCGGGTTGTAAACCTCTTTCAGCAGGGACGAAGCCTCACGGTGACGGTACCTGCAGAAGAAGGTCCGGCCAACTACGTGCCAGCAGCCGCGGTAATACGTAGGGACCAAGCGTTGTCCGGATTTATTGGGCGTAAAACGCTCGTAGGTGGCTACGTCAAGTCGGACGTGAAATCTCCCGGCTTAACTGGGAGAGGTCGCTCGATACTGGCGAGCTCGAGGCAATGAGAGGGATGTAGAATTCACGGTGTAGTGGTGGAATGCGTAGATATCGTGAGGAATACCAGTGGCGAAAGCGGCATCCTGGCATTAGCCTGACGCTCATGTGCGAAAGCGTGGGGAGCGAACGGGATTAGATACCCGTGTAGTCC</w:t>
      </w:r>
    </w:p>
    <w:p w14:paraId="576AFBF4">
      <w:pPr>
        <w:rPr>
          <w:rFonts w:hint="eastAsia"/>
        </w:rPr>
      </w:pPr>
      <w:r>
        <w:rPr>
          <w:rFonts w:hint="eastAsia"/>
        </w:rPr>
        <w:t>&gt;OTU016123</w:t>
      </w:r>
    </w:p>
    <w:p w14:paraId="04566C32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AGTGGGGAAGAAAAGCCTCGCTCTAATACAGCGGGGTCTTGACGTAACCCATAGAAGAAGCACCGGCTAACTCTGTGCCAGCAGCCGCGGTAATACAGAGGGTGCGAGCGTTAATCGGAATTATTGGGCGTAAAGAGCGTGTAGGCGGCCCGGTAAGTCCGCCGTGAAAGCTTGGGGCTCAACCCCAAGTTTGCGGTGGATACTGTCGGGCTAGAGGGTGGTAGAGGCGAGTGGAATTCCCGGTGTAGCGGTGAAATGCGCAGATATCAGGAGGAACACCGGTGGCGAAGGCGGGTCTCTGGGCAGTAACTGACGCTGAGGAGCGAAAGCGTGGGGAGCGAACAGGATTAGATACCCTAGTAGTCC</w:t>
      </w:r>
    </w:p>
    <w:p w14:paraId="25332926">
      <w:pPr>
        <w:rPr>
          <w:rFonts w:hint="eastAsia"/>
        </w:rPr>
      </w:pPr>
      <w:r>
        <w:rPr>
          <w:rFonts w:hint="eastAsia"/>
        </w:rPr>
        <w:t>&gt;OTU016124</w:t>
      </w:r>
    </w:p>
    <w:p w14:paraId="59CAC130">
      <w:pPr>
        <w:rPr>
          <w:rFonts w:hint="eastAsia"/>
        </w:rPr>
      </w:pPr>
      <w:r>
        <w:rPr>
          <w:rFonts w:hint="eastAsia"/>
        </w:rPr>
        <w:t>CCTACGGGAGGCTGCAGTGGGGAATATTGCGCAATGGAGGAAACTCTGACGCAGCGACGCCGCGTGAGTGACGAAGGCCTTCGGGTTGTAAAGCTCTGTCAGCAGGAAAGAAATACTTGGTGTTAATACCACCAGGTGATGACGTTACCCACAGAAGAAGCACCGGCTAACTCCGTGCCAGCAGCCGCGGTAATACGGAGGGTGCAAGCGTTAATCGGAATTACTGGGCGTAAAGCGTGCGCAGGCGGTCTCTTAAGACAGGTGTGAAATCTCCGGGCTTAACCCGGAGCGGCCAAGTGATACTGACGGGCTGGAGTGCGGAAGGGGCCACCGGAATTCTCGGTGTAGCGGTGAAATGCGTAGATATCGAGAGGAACACCTGCGGCGAAGGCGGGTTGCTGGGCTGACACTGACGCTGAGGCGCGAAAGCTAGGGGAGCGAACGGGATTAGATACCCTTGTAGTCC</w:t>
      </w:r>
    </w:p>
    <w:p w14:paraId="450F1948">
      <w:pPr>
        <w:rPr>
          <w:rFonts w:hint="eastAsia"/>
        </w:rPr>
      </w:pPr>
      <w:r>
        <w:rPr>
          <w:rFonts w:hint="eastAsia"/>
        </w:rPr>
        <w:t>&gt;OTU016125</w:t>
      </w:r>
    </w:p>
    <w:p w14:paraId="0AC1882D">
      <w:pPr>
        <w:rPr>
          <w:rFonts w:hint="eastAsia"/>
        </w:rPr>
      </w:pPr>
      <w:r>
        <w:rPr>
          <w:rFonts w:hint="eastAsia"/>
        </w:rPr>
        <w:t>CCTACGGGAGGCAGCAGTGGGGAATTTTGCGCAATGGGCGAAAGCCTGACGCAGCAACGCCGCGTGTGTGATGAAGGTTTTCGGATCGTAAAGCACTTTCGACCGGGACGAACACCCCTGAGTTAATATCTCAGGGCCTGACGGTACCGGGAGAAGAAGCACCGGCTAACTCTGTGCCAGCAGCCGCGGTAATACAGAGGGTGCAAGCGTTGTTCGGAATTATTGGGCGTAAAGCGCGTGTAGGCGGCCTTGCAAGTCGGGTGTGAAAGCCCTCAGCTTAACTGAGGAAGTGCGCCCGAAACTGCAGAGCTCGAGTACCGGAGAGGATGGTGGAATTCCCCAAGTAGAGGTGAAATGCGTAGATATCTGGAGGAACACCGGTGGCGAAGGCGACATCCTGGACCGGTATTGACGCTGAGGCGCGAAAGCCAGGGGAGCAAACGGGATTAGATACCCTTGTAGTCC</w:t>
      </w:r>
    </w:p>
    <w:p w14:paraId="3EC5A675">
      <w:pPr>
        <w:rPr>
          <w:rFonts w:hint="eastAsia"/>
        </w:rPr>
      </w:pPr>
      <w:r>
        <w:rPr>
          <w:rFonts w:hint="eastAsia"/>
        </w:rPr>
        <w:t>&gt;OTU016126</w:t>
      </w:r>
    </w:p>
    <w:p w14:paraId="55CCCF7D">
      <w:pPr>
        <w:rPr>
          <w:rFonts w:hint="eastAsia"/>
        </w:rPr>
      </w:pPr>
      <w:r>
        <w:rPr>
          <w:rFonts w:hint="eastAsia"/>
        </w:rPr>
        <w:t>CCTACGGGAGGCAGCAGTAGGGAATCTTCCGCAATGGGCGAAAGCCTGACGGAGCGACGCCGCGTGAGGGATGAAGTCCCTTCGGGATGTAAACTTCAATAGTACGCCAGGAACCAATCCTGGCTAATAATCAGGAAAGTTGACCAGCGTACGAAAGAGGCGGCTAACTCCGTGCCAGCAGCCGCGGTAATACGGAGGCCTCGAGCGTTGTTCGGAATCACTGGGCTTAAAGCGTGTGTAGGCGGATCGTTAAGTGTCTTGTGAAATCCCACGGCTCACCCGTGGAACTGCTGGGCATACTGGCGATCTTGGGCCAACTAGGGGCAGCCGGAACAAGCGGTGGAGCGGTGAAATGCGTAGATATCGCTTGGAACGCCGAAGGTGAAAACAGGCTGCTGGGGTTGTGCCGACGCTGAGACACGAAAGCCAGGGGAGCAAACGGGATTAGATACCCTTGTAGTCC</w:t>
      </w:r>
    </w:p>
    <w:p w14:paraId="2D97756B">
      <w:pPr>
        <w:rPr>
          <w:rFonts w:hint="eastAsia"/>
        </w:rPr>
      </w:pPr>
      <w:r>
        <w:rPr>
          <w:rFonts w:hint="eastAsia"/>
        </w:rPr>
        <w:t>&gt;OTU016127</w:t>
      </w:r>
    </w:p>
    <w:p w14:paraId="52F3795B">
      <w:pPr>
        <w:rPr>
          <w:rFonts w:hint="eastAsia"/>
        </w:rPr>
      </w:pPr>
      <w:r>
        <w:rPr>
          <w:rFonts w:hint="eastAsia"/>
        </w:rPr>
        <w:t>CCTACGGGTGGCTGCAGTAGGGAATATTGGGCAATGGACGCAAGTCTGACCCAGCCATGCCGCGTGCAGGAAGAAGGCCTTCTGGGTTGTAAACTGCTTTTATCTGGGAAGAAAACACCTATGCGTAGGAAACTGACGGTACCAGATGAATAAGCACCGGCTAACTCCGTGCCAGCAGCCGCGGTAAGACGAACCGTGCGAACGTTATTCGGAATCATTGGGCTTAAAGGGCGCGTAGGCGGCCTTGACAGTCGAAGGTGAAATCCCACCGGCTCAACCGTGGAATTGCCTTCGATACTACAAGGCTTGAGAGAGCTAGGGGCATGTGGAACTTCCGGTGGAGCGGTGAAATGCGCAGATATCGGGAAGAACACCCGTGGCGAAGGCGGTTCTCTGGGACGGTACTGACGCTGAGACGCGAAAGCGTGGGGAGCGAACAGGATTAGATACCCGTGTAGTCC</w:t>
      </w:r>
    </w:p>
    <w:p w14:paraId="4C8DAD73">
      <w:pPr>
        <w:rPr>
          <w:rFonts w:hint="eastAsia"/>
        </w:rPr>
      </w:pPr>
      <w:r>
        <w:rPr>
          <w:rFonts w:hint="eastAsia"/>
        </w:rPr>
        <w:t>&gt;OTU016128</w:t>
      </w:r>
    </w:p>
    <w:p w14:paraId="066D63D3">
      <w:pPr>
        <w:rPr>
          <w:rFonts w:hint="eastAsia"/>
        </w:rPr>
      </w:pPr>
      <w:r>
        <w:rPr>
          <w:rFonts w:hint="eastAsia"/>
        </w:rPr>
        <w:t>CCTACGGGAGGCTGCAGTGGGGAATTTTCCGCAATGGGCGAAAGCCTGACGGAGTGACGCCGCGTGGGGGACGAAGGCCTTCGGGTCGTAAACCCCTGTCAGAGGGAAAGAAGGGTGTCGGCGCGATAACCGCCGGCATCTGACGGTACCTTCAGAGGAAGCCCCGGCCAACTCTGTGCCAGCAGCCGCGGTAAGACAGAGGGGGCAAGCGTTGCTCGGAATTACTGGGCGTAAAGGGCTCGTAGGCGGCCAACTAAGTCGGACGTGAAATCCCCAGGCTCAACCTGGGAACTGCGTCCGATACTGGATGGCTTGAATCCGGGAGAGGGATGCAGAATTCCTGGTGTAGCGGTGAAATGCGTAGAGATCAGGAGGAACACCCGTGGCGAAGGCGGCCTTCTGGGTCCGCCCTGACGCTGAGGCGCGAAAGCGTGGGGAGCGAACGGGATTAGATACCCGTGTAGTCC</w:t>
      </w:r>
    </w:p>
    <w:p w14:paraId="7CC112D2">
      <w:pPr>
        <w:rPr>
          <w:rFonts w:hint="eastAsia"/>
        </w:rPr>
      </w:pPr>
      <w:r>
        <w:rPr>
          <w:rFonts w:hint="eastAsia"/>
        </w:rPr>
        <w:t>&gt;OTU016129</w:t>
      </w:r>
    </w:p>
    <w:p w14:paraId="16667F78">
      <w:pPr>
        <w:rPr>
          <w:rFonts w:hint="eastAsia"/>
        </w:rPr>
      </w:pPr>
      <w:r>
        <w:rPr>
          <w:rFonts w:hint="eastAsia"/>
        </w:rPr>
        <w:t>CCTACGGGTGGCTGCAGTGGGGAATCTTGCCCAATGGGCGCAAGCCTGAGGCAGCGACGCCGCGTGAGGGAAGAAGGCTTTCGGGTTGTAAACCCCTTTCAGGAGGGACGAAGCCTGGTCGGTGAATAGCCGAGCCAGGTGACGGTACCTCCAGAAGAAGCCCCGGCTAACTACGTGCCAGCAGCCGCGGTAATACGTAGGCAGCAAGCGTTGTTCGGAGTTACTGGGCGTAAAGAGTGCGTAGGTGGTTCTCCAAGTCTGGAGTGAAATTTCGGAGCTCAACTCCGAAGCTGCTTCGGATACTGCGGATCTGGGGACCGGTAGAGGCTGGTGGAATTGCAGGTGTAGCGGTGGAATGCGTAGAGATCTGCAAGAACACCCGTGGCGAAGGCGGCCAGCTGGGCCGGGTCCGACGCTGAGGCGCGAAAGCGTGGGGAGCAAACAGGATTAGATACCCCAGTAGTCC</w:t>
      </w:r>
    </w:p>
    <w:p w14:paraId="6600FD67">
      <w:pPr>
        <w:rPr>
          <w:rFonts w:hint="eastAsia"/>
        </w:rPr>
      </w:pPr>
      <w:r>
        <w:rPr>
          <w:rFonts w:hint="eastAsia"/>
        </w:rPr>
        <w:t>&gt;OTU016130</w:t>
      </w:r>
    </w:p>
    <w:p w14:paraId="194B7AEF">
      <w:pPr>
        <w:rPr>
          <w:rFonts w:hint="eastAsia"/>
        </w:rPr>
      </w:pPr>
      <w:r>
        <w:rPr>
          <w:rFonts w:hint="eastAsia"/>
        </w:rPr>
        <w:t>CCTACGGGAGGCTGCAGTGGGGAATATTGGACAATGGGCGCAAGCCTGATCCAGCAACGCCGCGTGGAGGACGAAGGTCTTCGGATCGTAAACTCCTGTCAGGCGGGACGAAGGCTTCCGGGCAAATAGTCCGGAAGCTTGACGGTACTGCCAGAGGAAGCCCCGGCTAACTCCGTGCCAGCAGCCGCGGTAATACGGAGGGGGCTAGCGTTATTCGGAATTATTGGGCGTAAAGGGCGCGTAGGCGGCCCGGTAAGTCAAAGGTGAAATCCCTCGGCTTAACCGAGGAACGACGCATGAAACTGGTAAGCTAGAGTACCAAAGAGGGGGGTGGAATTCCCGGTGTAGCGGTGAAATGCGTAGATATCAGGAGGAACACCGGTGGCGAAGGCGGGTCTCTGGGCCGATACTGACGCTGAGGAGCGAAAGCGTGGGGAGCGAACAGGATTAGATACCCTTGTAGTCC</w:t>
      </w:r>
    </w:p>
    <w:p w14:paraId="2C0DF0AB">
      <w:pPr>
        <w:rPr>
          <w:rFonts w:hint="eastAsia"/>
        </w:rPr>
      </w:pPr>
      <w:r>
        <w:rPr>
          <w:rFonts w:hint="eastAsia"/>
        </w:rPr>
        <w:t>&gt;OTU016131</w:t>
      </w:r>
    </w:p>
    <w:p w14:paraId="16E0C4DE">
      <w:pPr>
        <w:rPr>
          <w:rFonts w:hint="eastAsia"/>
        </w:rPr>
      </w:pPr>
      <w:r>
        <w:rPr>
          <w:rFonts w:hint="eastAsia"/>
        </w:rPr>
        <w:t>CCTACGGGGGGCTGCAGTGGGGAATATTGGACAATGGGGGCAACCCTGATCCAGCAATGCCGCGTGAGTGAAGAAGGCCTTAGGGTTGTAAAGCTCTTTCGCCCGCGACGATGATGACGGTAGCGGGAGAAGAAGCCCCGGCTAACTCCGTGCCAGCAGCCGCGGTAATACGGAGGGGGCTAGCGTTGTTCGGAATTACTGGGCTTAAAGCGTGTGTAGGCGGATTTCTAAGTACCTTGTGAAATCCCACGGCTCAACCGTGGAACTGCTGGGTATACTGGTTATCTTGAGCCACTTAGGGGCAACCGGAACAAATGGTGGAGCGGTGAAATGCGTAGATATCGTTCGGAACGCCGACGGTGAAAACAGCTCGCTGGGAGCATCCTGACGCTGAGACGCGAAAGCCAGGGGAGCGAACGGGATTAGATACCCTTGTAGTCC</w:t>
      </w:r>
    </w:p>
    <w:p w14:paraId="630B7CCA">
      <w:pPr>
        <w:rPr>
          <w:rFonts w:hint="eastAsia"/>
        </w:rPr>
      </w:pPr>
      <w:r>
        <w:rPr>
          <w:rFonts w:hint="eastAsia"/>
        </w:rPr>
        <w:t>&gt;OTU016132</w:t>
      </w:r>
    </w:p>
    <w:p w14:paraId="46522644">
      <w:pPr>
        <w:rPr>
          <w:rFonts w:hint="eastAsia"/>
        </w:rPr>
      </w:pPr>
      <w:r>
        <w:rPr>
          <w:rFonts w:hint="eastAsia"/>
        </w:rPr>
        <w:t>CCTACGGGGGGCTGCAGTAAGGAATATTGGTCAATGGAGGCAACTCTGAACCAGCCATGCCGCGTGCAGGAAGACGGCCCTATGGGTTGTAAACTGCTTTTATTCGGGAATAAACCTCTTTACGTGTAGAGAGTTGAATGTACCGAAAGAATAAGGATCGGCTAACTCCGTGCCAGCAGCCGCGGTAATACGGAGGATCCAAGCGTTAATCGGAATTACTGGGCGTAAAGCGTGCGTAGTCGGCCATTCAAGTCGGGTGTGAAAGCCCCGGGCTCAACCTTGGAACTGCCTTTGATACTGGCTGTCTTGAGTTCGGGAGAGGTGAGTGGAATGCCGAGTGTAGAGGTGAAATTCGTAGATATTCGGAGGAACACCAGAAGCGAAGGCGGCTCACTGGCCCGATACTGACGCTGAGGCGCGAAAGCGTGGGGAGCAAACAGGATTAGATACCCCGGTAGTCC</w:t>
      </w:r>
    </w:p>
    <w:p w14:paraId="6A5AF5D8">
      <w:pPr>
        <w:rPr>
          <w:rFonts w:hint="eastAsia"/>
        </w:rPr>
      </w:pPr>
      <w:r>
        <w:rPr>
          <w:rFonts w:hint="eastAsia"/>
        </w:rPr>
        <w:t>&gt;OTU016133</w:t>
      </w:r>
    </w:p>
    <w:p w14:paraId="22A69620">
      <w:pPr>
        <w:rPr>
          <w:rFonts w:hint="eastAsia"/>
        </w:rPr>
      </w:pPr>
      <w:r>
        <w:rPr>
          <w:rFonts w:hint="eastAsia"/>
        </w:rPr>
        <w:t>CCTACGGGAGGCTGCAGTGGGGAATATTGGACAATGGGCGAAAGCCTGATCCAGCAATGCCGCGTGAAGGATGAAGTTTTTCGGAATGTAAACTTCGTAAGAATGGGAAGAATAAATGACGGTACCATTTGTAAGGTCCGGCTAACTACGTGCCAGCAGCCGCGGTAATACGTAGGGACCAAGCGTTGTTCGGATTTACTGGGCGTAAAGGGCGCGTAGGCGGCAATTCAAGTCAGCTGTGAAATCTCCGGGCTTAACTCGGAACGGTCAGCTGATACTGCTTTGCTAGAGTGCAGGAGAGGAAAGTGGAATTCCTAGTGTAGCGGTGAAATGCGTAGATATTAGGAGGAACACCAGTGGCGAAGGCGACTTTCTGGACTGTGTCTGACACTGAGGCGCGAAAGCCAGGGTAGTGAACGGGATTAGATACCCCAGTAGTCC</w:t>
      </w:r>
    </w:p>
    <w:p w14:paraId="3FB1466B">
      <w:pPr>
        <w:rPr>
          <w:rFonts w:hint="eastAsia"/>
        </w:rPr>
      </w:pPr>
      <w:r>
        <w:rPr>
          <w:rFonts w:hint="eastAsia"/>
        </w:rPr>
        <w:t>&gt;OTU016134</w:t>
      </w:r>
    </w:p>
    <w:p w14:paraId="0FFA9C5B">
      <w:pPr>
        <w:rPr>
          <w:rFonts w:hint="eastAsia"/>
        </w:rPr>
      </w:pPr>
      <w:r>
        <w:rPr>
          <w:rFonts w:hint="eastAsia"/>
        </w:rPr>
        <w:t>CCTACGGGGGGCTGCAGTGGGGAATATTGCACAATGGGCGAAAGCCTGATGCAGCAACGCCGCGTGAGTGATGAAGGCCTTCGGGTTGTAAAGCTCTGTCTTCTGGGACGATAATGACGGTACCAGAGGAGGAAGCCACGGCTAACTACGTGCCAGCAGCCGCGGTAATACGTAGGTGGCAAGCGTTGTCCGGATTTACTGGGCGTAAAGCGCGCGCAGGCGGTTCTATAAGTCAGGAGTGAAAGCCCCGAGCTTAACTTGGGAAGTGCTTTTGATACTGTAGAACTTGAATGTGGGAGAGGATCGTGGAATTCCAGGTGTAGTGGTGAAATGCGTAGATATCCGGAGGAACACCAGTGGCGAAGGCGGCCTTCTAGACCATCACTGACGCTCAGACGCGAAAGCTAGGGTAGCAAACGGGATTAGATACCCTTGTAGTCC</w:t>
      </w:r>
    </w:p>
    <w:p w14:paraId="0134C067">
      <w:pPr>
        <w:rPr>
          <w:rFonts w:hint="eastAsia"/>
        </w:rPr>
      </w:pPr>
      <w:r>
        <w:rPr>
          <w:rFonts w:hint="eastAsia"/>
        </w:rPr>
        <w:t>&gt;OTU016135</w:t>
      </w:r>
    </w:p>
    <w:p w14:paraId="3B40B67D">
      <w:pPr>
        <w:rPr>
          <w:rFonts w:hint="eastAsia"/>
        </w:rPr>
      </w:pPr>
      <w:r>
        <w:rPr>
          <w:rFonts w:hint="eastAsia"/>
        </w:rPr>
        <w:t>CCTACGGGAGGCTGCAGCAGGGAATCTTGCGCAATGAGCGAAAGCTTGACGCAGCGACGCCGCGTGAGGGATGAAGGCCTTCGGGTTGTAAACCTCTTTCAGCAGGGACGAAGCCTCACGGTGACGGTACCTGCAGAAGAAGCCCCGGCTAACTACGTGCCAGCAGCCGCGGTAATACGTAGGTGGCAAGCGTTGTCCGGATTTACTGGGCGTAAAGGGCGTGCAGGCGGTCTGTTAAGTTCAGGGTGAAAGCTCCCGGCTCAACTGGGGAAGTGCACCCGAAACTGAGTAGCTTGAGTGCAAAAGAGGGCCGCGGAATTCCCGGTGTAGAGGTGAAATTCGTAGATATCGGGAGGAACACCGGTGGCGAAGGCGGCGGCCTGGGTTGACACTGACGCTGAGGCGCGAAAGCGTGGGGAGCAAACAGGATTAGATACCCGGGTAGTCC</w:t>
      </w:r>
    </w:p>
    <w:p w14:paraId="24AAEEF9">
      <w:pPr>
        <w:rPr>
          <w:rFonts w:hint="eastAsia"/>
        </w:rPr>
      </w:pPr>
      <w:r>
        <w:rPr>
          <w:rFonts w:hint="eastAsia"/>
        </w:rPr>
        <w:t>&gt;OTU016136</w:t>
      </w:r>
    </w:p>
    <w:p w14:paraId="2B0DC879">
      <w:pPr>
        <w:rPr>
          <w:rFonts w:hint="eastAsia"/>
        </w:rPr>
      </w:pPr>
      <w:r>
        <w:rPr>
          <w:rFonts w:hint="eastAsia"/>
        </w:rPr>
        <w:t>CCTACGGGCGGCTGCAGTGGGGAATATTGGACAATGGGCGCAAGCCTGATCCAGCCATGCCGCGTGGGTGAAGAAGGCCTTAGGGTTGTAAACCCCTTTCAGCGGGGAAGATAATGACGGTACCCGCAGAAGAAGTCCCGGCTAACTTCGTGCCAGCAGCCGCGGTAATACGAAGGGGGCTAGCGTTGTTCGGATTTACTGGGCGTAAAGAGCGTGTAGGCGGTTCAATAAGTCTGTTCTGAAAGTCCAAGGCTCAACCTTGGGATGCGGATGGATACTGTTGAACTCGAGTCCGGAAGAGGAGTGTGGAATTCCTGGTGTAGCGGTGAAATGCGCAGATATCGGGAGGAACACCAGTGGCGAAGGCGACTACCTGGCCCACTCTTGACGCTGAGGCGCGAAAGCTAGGGGAGCGAACGGGATTAGATACCCCAGTAGTCC</w:t>
      </w:r>
    </w:p>
    <w:p w14:paraId="67A7532D">
      <w:pPr>
        <w:rPr>
          <w:rFonts w:hint="eastAsia"/>
        </w:rPr>
      </w:pPr>
      <w:r>
        <w:rPr>
          <w:rFonts w:hint="eastAsia"/>
        </w:rPr>
        <w:t>&gt;OTU016137</w:t>
      </w:r>
    </w:p>
    <w:p w14:paraId="47329200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CGGCGGGGACGATAATGACGGTACCCGCAGAAGAAGCCCCGGCTAACTTCGTGCCAGCAGCCGCGGTAATACGAAGGGGGCTAGCGTTGCTCGGAATCATTGGGCGTAAAGGGCTCGCAGGCGGTTTCTTAAGTCTGATGTGAAAGCCCCCGGCTCAACCGGGGAGGGTCATTGGAAACTGGGGAACTTGAGTGCAGAAGAGGAGAGTGGAATTCCACGTGTAGCGGTGAAATGCGTAGAGATGTGGAGGAACACCAGCGGCGAAGGCGGCACTCTAGGCCGCACCTGACGCTGAGACGCGACAGCACGGGGAGCGAACGGGATTAGATACCCCTGTAGTCC</w:t>
      </w:r>
    </w:p>
    <w:p w14:paraId="5DD5F4D2">
      <w:pPr>
        <w:rPr>
          <w:rFonts w:hint="eastAsia"/>
        </w:rPr>
      </w:pPr>
      <w:r>
        <w:rPr>
          <w:rFonts w:hint="eastAsia"/>
        </w:rPr>
        <w:t>&gt;OTU016138</w:t>
      </w:r>
    </w:p>
    <w:p w14:paraId="0DE46756">
      <w:pPr>
        <w:rPr>
          <w:rFonts w:hint="eastAsia"/>
        </w:rPr>
      </w:pPr>
      <w:r>
        <w:rPr>
          <w:rFonts w:hint="eastAsia"/>
        </w:rPr>
        <w:t>CCTACGGGAGGCTGCAGTCTAGAGGCTTCGACAATGCCCGAAAGGGTGATCGAGCGACGCCGCGTGCGGGATGAAGGTCTTCGGATTGTAAACCCCTTTCGGCAGGGAAGATGGAACGGGTAACCGTTCGGACGGTACCCGAGGAATAAGGCCCGGCTAACTACGTGCCAGCAGCCGCGGTAATACGGAGGATCCAAGCGTTATCCGGAATCATTGGGTTTAAAGGGTCCGTAGGCGGTTTTATAAGTCAGTGGTGAAATCCGGCAGCTCAACTGTCGCACTGCCATTGATACTGTAGAACTTGAATTATTGTGAAGTAACTAGAATATGTAGTGTAGCGGTGAAATGCTTAGATATTACATGGAATACCCATTGCGAAGGCAGGTTACTAACAATATATTGACGCTGATGGACGAAAGCGTGGGGAGCGAACAGGATTAGATACCCCGGTAGTCC</w:t>
      </w:r>
    </w:p>
    <w:p w14:paraId="278108E8">
      <w:pPr>
        <w:rPr>
          <w:rFonts w:hint="eastAsia"/>
        </w:rPr>
      </w:pPr>
      <w:r>
        <w:rPr>
          <w:rFonts w:hint="eastAsia"/>
        </w:rPr>
        <w:t>&gt;OTU016139</w:t>
      </w:r>
    </w:p>
    <w:p w14:paraId="0EC60764">
      <w:pPr>
        <w:rPr>
          <w:rFonts w:hint="eastAsia"/>
        </w:rPr>
      </w:pPr>
      <w:r>
        <w:rPr>
          <w:rFonts w:hint="eastAsia"/>
        </w:rPr>
        <w:t>CCTACGGGAGGCTGCAGTGGGGAGTATTGGACAATGGGGGAAACCCTGATCCAGCCATGCCGCGTGAGTGATGAAGGCCTTCGGGTTGTAAAGCTCTTTTGGCGGGGAAGATAATGACGGTACCCGCAGAATAAGCCCCGGCTAACTTCGTGCCAGCAGCCGCGGTAAGACGAAGGGGGCTAGCGTTGTTCGGAATTACTGGGCGTAAAGCGTGCGTAGTCGGTTATCTAAGTCGGGTGTGAAATCCCCGGGCTCAACCTGGGAATTGCATTCGATACTGGATAGCTAGAGTTCGGCAGAGGGAAGCGGAATTTCGGGTGTAGCGGTGAAATGCGTAGAGATGTGGAGGAACACCGGTGGCGAAGGCGGCATCCTGGACCGGCATTGACGCTGAGGCGCGAAAGCCAGGGGAGCAAACGGGATTAGATACCCTAGTAGTCC</w:t>
      </w:r>
    </w:p>
    <w:p w14:paraId="3B0AA5EC">
      <w:pPr>
        <w:rPr>
          <w:rFonts w:hint="eastAsia"/>
        </w:rPr>
      </w:pPr>
      <w:r>
        <w:rPr>
          <w:rFonts w:hint="eastAsia"/>
        </w:rPr>
        <w:t>&gt;OTU016140</w:t>
      </w:r>
    </w:p>
    <w:p w14:paraId="30EAF23B">
      <w:pPr>
        <w:rPr>
          <w:rFonts w:hint="eastAsia"/>
        </w:rPr>
      </w:pPr>
      <w:r>
        <w:rPr>
          <w:rFonts w:hint="eastAsia"/>
        </w:rPr>
        <w:t>CCTACGGGTGGCTGCAGTGAGGAATATTGCACAATGGGGGAAACCCTGATGCAGCAACGCCGCGTGAAGGATGAAGGTCTTCGGATTGTAAACTTCTTTTCTGTGGGAAGAAGCTTCTCTTTCGGGAGGGGTTGACGGTACCATAGGAATAAGACACGGCTAACTACGTGCCAGCAGCCGCGGTAATACGTAGGTGTCAAGCGTTATCCGGAATTACTGGGCGTAAAGGGCACGCAGGCGGTCTAGGAAGTCCGACGTGAAAGCTTCCGGCTTAACTGGGAGAGGTCGTTGGAAACTTTTAGGCTTGAGACGGTGAGAGGGAGGCGGAATTCCCGGTGTAGTGGTGGAATGCGTAGATATCGGGAAGAACACCAGTGGCGAAAGCGGCCTCCTGGCACTGTTCTGACGCTGAGGTGCGAAAGCGTGGGGAGCGAACGGGATTAGATACCCTAGTAGTCC</w:t>
      </w:r>
    </w:p>
    <w:p w14:paraId="506115F5">
      <w:pPr>
        <w:rPr>
          <w:rFonts w:hint="eastAsia"/>
        </w:rPr>
      </w:pPr>
      <w:r>
        <w:rPr>
          <w:rFonts w:hint="eastAsia"/>
        </w:rPr>
        <w:t>&gt;OTU016141</w:t>
      </w:r>
    </w:p>
    <w:p w14:paraId="6C748664">
      <w:pPr>
        <w:rPr>
          <w:rFonts w:hint="eastAsia"/>
        </w:rPr>
      </w:pPr>
      <w:r>
        <w:rPr>
          <w:rFonts w:hint="eastAsia"/>
        </w:rPr>
        <w:t>CCTACGGGTGGCAGCAGTGGGGAATTTTGGACAATGGGGGCAACCCTGATCCAGCCATGCCGCGTGAGTGAAGAAGGCCTTCGGGTTGTAAAGCTCTTTCGGAGGGGAAGAAAAGCCGGATGCTAACATCATCTGGTGCTGACGGTACCCTAAGAAGAAGCCCCGGCTAACTTCGTGCCAGCAGCCGCGGTAACACGTAGGGGGCGAGCGTTGTCCGGATTTATTGGGCGTAAAGAGCGTGTAGGCGGACACGCGCATCGGCGGTGAAAGCCCCCCGCTCAACGGGGGAGGGTCCGTCGAGATGGCGTGTCTGGAGGCAGGGAGAGGCCAGTGGAATTCCGGGTGTAGTGGTGAAATGCGTTGATATCAGAAGGAACGCCTGTGGCGAAAGCGAATGACTGGATCTCTTCTGACGCTGAGGCGCGAAAGCTAGGGGAGCGAACGGGATTAGATACCCGAGTAGTCC</w:t>
      </w:r>
    </w:p>
    <w:p w14:paraId="6A5F3C37">
      <w:pPr>
        <w:rPr>
          <w:rFonts w:hint="eastAsia"/>
        </w:rPr>
      </w:pPr>
      <w:r>
        <w:rPr>
          <w:rFonts w:hint="eastAsia"/>
        </w:rPr>
        <w:t>&gt;OTU016142</w:t>
      </w:r>
    </w:p>
    <w:p w14:paraId="0CCFDF9E">
      <w:pPr>
        <w:rPr>
          <w:rFonts w:hint="eastAsia"/>
        </w:rPr>
      </w:pPr>
      <w:r>
        <w:rPr>
          <w:rFonts w:hint="eastAsia"/>
        </w:rPr>
        <w:t>CCTACGGGAGGCAGCAGTGGGGAATATTGCACAATGGGCGAAAGCCTGATGCAGCGACGCCGCGTGTGTGAAGAAGGCCTGCGGGTTGTAAAGCACTTTCAGCAGGGAAGAAGGCCTTCGGGTGGACGGTACCTGCAGAAGAAGCGCCGGCTAACTACGTGCCAGCAGCCGCGGTAATACGTAGGTGGCGAGCGTTATCCGGAATTACTGGGCGTAAAGCGCATGCAGGCGGCCATTTAAGTCTGACGTGAAAGCTCCCGGCTTAACTGGGAGAGGTCGTTGGAAACTGGGTGGCTTGAGGCAATGAGAGGGGTGTAGAATTCCTGGTGTAGTGGTGGAATGCGTAGATATCGGAAGGAACACCAATGGCGAAGGCAGCCGCCTGGGCCTGTACTGACACTGAGACACGAAAGCGTGGGGATCAAACAGGATTAGATACCCTAGTAGTCC</w:t>
      </w:r>
    </w:p>
    <w:p w14:paraId="1D4DA37D">
      <w:pPr>
        <w:rPr>
          <w:rFonts w:hint="eastAsia"/>
        </w:rPr>
      </w:pPr>
      <w:r>
        <w:rPr>
          <w:rFonts w:hint="eastAsia"/>
        </w:rPr>
        <w:t>&gt;OTU016143</w:t>
      </w:r>
    </w:p>
    <w:p w14:paraId="3AC048BA">
      <w:pPr>
        <w:rPr>
          <w:rFonts w:hint="eastAsia"/>
        </w:rPr>
      </w:pPr>
      <w:r>
        <w:rPr>
          <w:rFonts w:hint="eastAsia"/>
        </w:rPr>
        <w:t>CCTACGGGGGGCAGCAGTGGGGAATCTTGCGCAATGGGGGAAACCCTGACGGAGCAATGCCGCGTGCAGGAAGAAGGCCTTCGGGTCGTAAAGCTCTGTTGTTAGGGAAGAACAAGTACGAGAGTAACTGCTCGTACCTTGACGGTACCTAACCAGAAAGCCACGGCTAACTACGTGCCAGCAGCCGCGGTAATACGTAGGTGGCAAGCGTTGTCCGGAATTATTGGGCGTAAAGCGCGCGCAGGCGGCGGTGTTGGCTCGGCGTGAAAGCCCCCGGCTCAACCGGGGAGGGTCGTCGAGGACCGCACCGCTTGAGGGCGGTAGGGGCTGGTGGAATGCCTGGTGTAGTGGTGAAATGCGTAGATATCAAGAGGAACACCTGCGGCGAAGGCGGGTTGCTGGGCCGACACTGACGCTGAGGCGCGAAAGCTAGGGGAGCGAACGGGATTAGATACCCCTGTAGTCC</w:t>
      </w:r>
    </w:p>
    <w:p w14:paraId="28C7FBD8">
      <w:pPr>
        <w:rPr>
          <w:rFonts w:hint="eastAsia"/>
        </w:rPr>
      </w:pPr>
      <w:r>
        <w:rPr>
          <w:rFonts w:hint="eastAsia"/>
        </w:rPr>
        <w:t>&gt;OTU016144</w:t>
      </w:r>
    </w:p>
    <w:p w14:paraId="74682194">
      <w:pPr>
        <w:rPr>
          <w:rFonts w:hint="eastAsia"/>
        </w:rPr>
      </w:pPr>
      <w:r>
        <w:rPr>
          <w:rFonts w:hint="eastAsia"/>
        </w:rPr>
        <w:t>CCTACGGGTGGCTGCAGTAGGGAATATTGGGCAATGGAGGCAACTCTGACCCAGCCATGCCGCGTGCAGGAAGAAGGCCTTCTGGGTTGTAAACTGCTTTTGATCGGGAACAAAGAGCCCTTGCGAGGGAAGTTGAGTGTACCGATAGAATAAGCACCGGCTAACTCCGTGCCAGCAGCCGCGGTAATACGGAGGGTGCAAGCGTTGTCCGGATTTATTGGGTTTAAAGGGCGCGTAGGCGGCCTGCTAAGTCGAACGTGAAATCCCTGGGCTCAACCCAGGAACTGCGTCCGATACTGGTTGGCTTGAATCCGGGAGAGGGATGTGGAATTCCTGGTGTAGCGGTGAAATGCGCAGATATCAGGAGGAACACCGGTGGCGAAAGCGGCTTTCTGGGCTGTACCTGACGCTGAGGCGCGAGAGCGTGGGGAGCAAACTGGATTAGATACCCCAGTAGTCC</w:t>
      </w:r>
    </w:p>
    <w:p w14:paraId="4D91673D">
      <w:pPr>
        <w:rPr>
          <w:rFonts w:hint="eastAsia"/>
        </w:rPr>
      </w:pPr>
      <w:r>
        <w:rPr>
          <w:rFonts w:hint="eastAsia"/>
        </w:rPr>
        <w:t>&gt;OTU016145</w:t>
      </w:r>
    </w:p>
    <w:p w14:paraId="3DEC37B0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TTCGGGATGTAAACTTCGCAAGAACGGGAAGAATAAGTGAGAGTTAATATCTCTCGCGATGACGGTACCGTTTGTAAGCTCCGGCTAACTCCGTGCCAGCAGCCGCGGTAATACGGGGGGAGCAAGCGTTGTTCGGAATTACTGGGCGTAAAGGGCGCGTAGGCGGCACGGCAAGTCAGGAGTGAAAGCCCGGGGCTCAACCCCGGAATGTCTTTTGATACTGCCGAGCTAGAGTGCGGAAGAGGCAACTGGAATTCCCAGTGTAGCGGTGAAATGCGTAGATATCAGGAGGAACACCCGTGGTGTAGACGGCTTGCTGGACAGTCACTGACGCTGAGGCACGAAAGCGTGGGGAGCAAACAGGATTAGATACCCTAGTAGTCC</w:t>
      </w:r>
    </w:p>
    <w:p w14:paraId="150B9385">
      <w:pPr>
        <w:rPr>
          <w:rFonts w:hint="eastAsia"/>
        </w:rPr>
      </w:pPr>
      <w:r>
        <w:rPr>
          <w:rFonts w:hint="eastAsia"/>
        </w:rPr>
        <w:t>&gt;OTU016146</w:t>
      </w:r>
    </w:p>
    <w:p w14:paraId="6DB7BC9E">
      <w:pPr>
        <w:rPr>
          <w:rFonts w:hint="eastAsia"/>
        </w:rPr>
      </w:pPr>
      <w:r>
        <w:rPr>
          <w:rFonts w:hint="eastAsia"/>
        </w:rPr>
        <w:t>CCTACGGGCGGCAGCAGTGGGGAATCTTGCGCAATGGGCGAAAGCCTGACGCAGCCATGCCGCGTGAATGATGAAGGTCTTAGGATTGTAAAGTTCTTTCGCCCGTGACGATGATGACGGTACCGGGTGAGGAAGCCCCGGCTAACTCTGTGCCAGCAGCCGCGGTAATACAGAGGGGGCAAGCGTTGTTCGGAATTACTGGGCGTAAAGGGCGCGTAGGCGGCCGCCTAAGTCAGACGTGAAATCCCTCGGCTCAACTGAGGACCCGCAATGGAAACTGGCGTGCTAGAGGGTGAGAGAGAGAAGTGGAATTCCCGGAGTAGCGGTGAAATGCGTAGATATCAAGAGGAACACCTGAGGTGAAGACGGGTTGCTGGGCCAACACTGACGCTGAGGCGCGAAAGCCAGGGGAGCAAACGGGATTAGATACCCGTGTAGTCC</w:t>
      </w:r>
    </w:p>
    <w:p w14:paraId="3940C7CA">
      <w:pPr>
        <w:rPr>
          <w:rFonts w:hint="eastAsia"/>
        </w:rPr>
      </w:pPr>
      <w:r>
        <w:rPr>
          <w:rFonts w:hint="eastAsia"/>
        </w:rPr>
        <w:t>&gt;OTU016147</w:t>
      </w:r>
    </w:p>
    <w:p w14:paraId="14249E37">
      <w:pPr>
        <w:rPr>
          <w:rFonts w:hint="eastAsia"/>
        </w:rPr>
      </w:pPr>
      <w:r>
        <w:rPr>
          <w:rFonts w:hint="eastAsia"/>
        </w:rPr>
        <w:t>CCTACGGGCGGCTGCAGTGGGGAATATTGGACAATGGGCGCAAGCCTGATCCAGCAACGCCGCGTGGAGGACGAAGGTCTTCGGATCGTAAACTCCTGTCAGACGGGACGAAGGTGCCGGGGTAAATAATCCCGGTACTTGACGGTACTGTCAGAGGAAGCCCCGGCTAACTCCGTGCCAGCAGCCGCGGTAATACGGAGGGGGCGAGCGTTGTCCGGATTTATTGGGCGTAAAGAGCGTGTAGGCGGTTCGGTTAGTCGGATGTGAAAGTCCGGGGCTCAACCCCGGGAGGCCATCCGATACTGCCGGACTTGAGGCAGGTAGGGGAGAGTGGAATACCTGGTGTAGCGGTGATATGCGCAGATATCGGGAAGAACACCCGTGGCGAAGGCGGCTCTCTGGGACGGTACTGACGCTGAGACGCGAAAGCGTGGGGAGCGAACAGGATTAGATACCCCTGTAGTCC</w:t>
      </w:r>
    </w:p>
    <w:p w14:paraId="0E5CD866">
      <w:pPr>
        <w:rPr>
          <w:rFonts w:hint="eastAsia"/>
        </w:rPr>
      </w:pPr>
      <w:r>
        <w:rPr>
          <w:rFonts w:hint="eastAsia"/>
        </w:rPr>
        <w:t>&gt;OTU016148</w:t>
      </w:r>
    </w:p>
    <w:p w14:paraId="5A2F8E02">
      <w:pPr>
        <w:rPr>
          <w:rFonts w:hint="eastAsia"/>
        </w:rPr>
      </w:pPr>
      <w:r>
        <w:rPr>
          <w:rFonts w:hint="eastAsia"/>
        </w:rPr>
        <w:t>CCTACGGGAGGCAGCAGTGGGGAATCTTGCACAATGGGGGAAACCCTGATGCAGCGACGCCGCGTGAGGGATGAAGGCCTTCGGGTTGTAAACCTCTTTCAGCGGGGACGAAGCGAAAGTGACGGTACCCGCAGAAGAAGCCCCGGCTAACTACGTGCCAGCAGCCGCGGTAAGACGTAGGGGGCGAGCGTTGTCCGGATTTATTGGGCGTAAAGGGCTCGTAGGTGGCCTGGCAAGTCGGACGTAAAAGTCCAGGGCTCAACCCTGGGATGCGTTCGATACTGCCAGGCTAGAGGCCGGTAGGGGGATCTGGAATTCCTGGTGTAGCGGTGAAATGCGTTGATATGTGTCGGAACACCAATGGCGAAAGCAATCTCCTGGACGCAAACTGACGCTGAGATACGAAAGCCAAGGTAGCAAACAGGATTAGATACCCCTGTAGTCC</w:t>
      </w:r>
    </w:p>
    <w:p w14:paraId="3B3C10CD">
      <w:pPr>
        <w:rPr>
          <w:rFonts w:hint="eastAsia"/>
        </w:rPr>
      </w:pPr>
      <w:r>
        <w:rPr>
          <w:rFonts w:hint="eastAsia"/>
        </w:rPr>
        <w:t>&gt;OTU016149</w:t>
      </w:r>
    </w:p>
    <w:p w14:paraId="10BFF003">
      <w:pPr>
        <w:rPr>
          <w:rFonts w:hint="eastAsia"/>
        </w:rPr>
      </w:pPr>
      <w:r>
        <w:rPr>
          <w:rFonts w:hint="eastAsia"/>
        </w:rPr>
        <w:t>CCTACGGGCGGCAGCAGTGGGGAATATTGGACAATGGGCGAAAGCCTGATCCAGCGACGCCGCGTGGGTGAAGAAGGCCTGCGGGTTGTAAAGCCCTTTCGGTGGGGAAGAAAAGCCTCGACCTAACACGTCGGGGTATTGACGTAACCTACTAAAGAAGCACCGGCTAACTCTGTGCCAGCAGCCGCGGTAATACAGAGGGTGCGAACGTTGTTCGGAATTACTGGGCATAAAGCGCGCGTAGGCGGCGACGTAAGTGTCTTGTGAAATCCCACGGCTCACCCGTGTGAATTGTGAGGCATACTGCGTTGCTAGAGTGTGGTAGGGGAGAGCGGAACTCCTGGTGGAGCGGTGAAATGCGTAGATATCGGGAGGAACATCAGTGGCGAAGGCGGCCTTCTGGTCCAGTACTGACACTCAAGTGCGAAAGCGTGGGGAGCAAACAGGATTAGATACCCCGGTAGTCC</w:t>
      </w:r>
    </w:p>
    <w:p w14:paraId="73898DCC">
      <w:pPr>
        <w:rPr>
          <w:rFonts w:hint="eastAsia"/>
        </w:rPr>
      </w:pPr>
      <w:r>
        <w:rPr>
          <w:rFonts w:hint="eastAsia"/>
        </w:rPr>
        <w:t>&gt;OTU016150</w:t>
      </w:r>
    </w:p>
    <w:p w14:paraId="761C8D0E">
      <w:pPr>
        <w:rPr>
          <w:rFonts w:hint="eastAsia"/>
        </w:rPr>
      </w:pPr>
      <w:r>
        <w:rPr>
          <w:rFonts w:hint="eastAsia"/>
        </w:rPr>
        <w:t>CCTACGGGTGGCTGCAGTAGGGAATCTTGGGCAATGAGCGCAAGCTTGACCCAGCGACGCCGCGTGAGGGATGAAGGCTCTCGGGTCGTAAACCCCTTTCAGCAGGGACGAAAACAGACGGTACCTGCAGAAGAAGCCCCGGCTAACTCTGTGCCAGCAGCCGCGGTAAGACAGGGGGCTCAAGCGTTAATCGGAATCACTGGGCTTAAAGGGTGCGCAGGCGGTCCGGCAAGTGTCTTGTGAAATCTCCGGGCTTAACTCGGAAAGGTCAGCCGATACTGCGGGGCTAGAGTGCAGAAGGGGCAACTGGAATTCTCGGTGTAGCGGTGAAATGCGCAGATATCAGGAGGAACACCTGCGGCGAAGGCGGGTTGCTGGGCTGACACTGACGCTGAGGCGCGAAAGCTAGGGGAGCGAACGGGATTAGATACCCTAGTAGTCC</w:t>
      </w:r>
    </w:p>
    <w:p w14:paraId="501A32F2">
      <w:pPr>
        <w:rPr>
          <w:rFonts w:hint="eastAsia"/>
        </w:rPr>
      </w:pPr>
      <w:r>
        <w:rPr>
          <w:rFonts w:hint="eastAsia"/>
        </w:rPr>
        <w:t>&gt;OTU016151</w:t>
      </w:r>
    </w:p>
    <w:p w14:paraId="0291650E">
      <w:pPr>
        <w:rPr>
          <w:rFonts w:hint="eastAsia"/>
        </w:rPr>
      </w:pPr>
      <w:r>
        <w:rPr>
          <w:rFonts w:hint="eastAsia"/>
        </w:rPr>
        <w:t>CCTACGGGAGGCTGCAGTGGGGAATTGTTCACAATGGGCGCAAGCCTGATGACGCAACGCCGCGTGGAGGATGAAGGTCTTCGGATTGTAAACTCCTGTTGCCCGGGACGAATGGCTCCAACCTAATACGTTGGAGTGTGACGGTACCGGGTGAGGAAGCCCCGGCTAACTCTGTGCCAGCAGCCGCGGTAATACGGAGGGTGCAAGCGTTATCCGGATTCACTGGGCGTAAAGGGCGCGTAGGTGGCGACCCAAGTCCGTGGTGAAAGCTCGCCGCTTAACGGCGAGTCGGCCACGGAGACTGGGTGGCTCGAGCACTGTAGGGGCAGATGGAATTCCGGGTGTAGCGGTGGAATGCGTAGATATCTGGAGGAACACCCGTGGCGAAAGCGGCCTTCTGGACCGTACCTGACGCTCAGACGCGAAAGCTAGGGGAGCAAACGGGATTAGATACCCCAGTAGTCC</w:t>
      </w:r>
    </w:p>
    <w:p w14:paraId="2FE19855">
      <w:pPr>
        <w:rPr>
          <w:rFonts w:hint="eastAsia"/>
        </w:rPr>
      </w:pPr>
      <w:r>
        <w:rPr>
          <w:rFonts w:hint="eastAsia"/>
        </w:rPr>
        <w:t>&gt;OTU016152</w:t>
      </w:r>
    </w:p>
    <w:p w14:paraId="1FA0F5F8">
      <w:pPr>
        <w:rPr>
          <w:rFonts w:hint="eastAsia"/>
        </w:rPr>
      </w:pPr>
      <w:r>
        <w:rPr>
          <w:rFonts w:hint="eastAsia"/>
        </w:rPr>
        <w:t>CCTACGGGCGGCTGCAGTGGGGAATATTGCGCAATGGGCGAAAGCCTGACGCAGCAACGCCGCGTGAGTGATGAAGGCCTTCGGGTCGTAAAGCTCTGTCGGAGGGAACGAATGCTCCTGGGGTTAACAGCCCCGGGAAGTGACGGTACCCTCAAAGGAAGCACCGGCTAACTCTGTGCCAGCAGCCGCGGTAATACGGAGGGTGCAAGCGTTGTCCGGATTTATTGGGTTTAAAGGGTGCGTAGGCGGTCAACTAAGTCAGTGGTGAAAGGCAGCAGCTCAACTGTTAGCATTGCCATTGATACTGAAAGGCTTGAGTACAGACGAGGTTGGCGGAATGGATGGTGTAGCGGTGAAATGCATAGATACCATCCAGAACTCCGATTGCGTAGGCAGCTAACTAGGCTGTAACTGACGCTGAGGCACGAAAGCGTGGGGAGCAAACAGGATTAGATACCCCTGTAGTCC</w:t>
      </w:r>
    </w:p>
    <w:p w14:paraId="065F555F">
      <w:pPr>
        <w:rPr>
          <w:rFonts w:hint="eastAsia"/>
        </w:rPr>
      </w:pPr>
      <w:r>
        <w:rPr>
          <w:rFonts w:hint="eastAsia"/>
        </w:rPr>
        <w:t>&gt;OTU016153</w:t>
      </w:r>
    </w:p>
    <w:p w14:paraId="0FB3065A">
      <w:pPr>
        <w:rPr>
          <w:rFonts w:hint="eastAsia"/>
        </w:rPr>
      </w:pPr>
      <w:r>
        <w:rPr>
          <w:rFonts w:hint="eastAsia"/>
        </w:rPr>
        <w:t>CCTACGGGTGGCTGCAGTGGGGAATCTTGGGCAATGGGCGAAAGCCTGACCCAGCGACGCCGCGTGGGGGATGAAATCCCTCGGGATGTAAACTTCGCAAGAACGGGAAGAATAAGCCGGTGTAAATATCACCGGCGATGACGGTACCGTTTGTAAGCTCCGGCTAACTCCGTGCCAGCAGCCGCGGTAATACGGAGGGTGCGAGCGTTAATCGGAATTACTGGGCGTAAAGAGCTCGTAGGCGGCTTAGTAAGTCGGGTGTGAAACCTCCAGGCTCAACCTGGAGACGCCACCCGATACTGCTATAGCTAGAGTCCGGAAGAGGAGAGTGGAATTCCCGGTGTAGCGGTGAAATGCGCAGATATCGGGAAGAACACCCGTGGCGAAGGCGGCTCTCTGGGACGGTACTGACGCTGAGACGCGAAAGCGTGGGGAGCAAACAGGATTAGATACCCCTGTAGTCC</w:t>
      </w:r>
    </w:p>
    <w:p w14:paraId="7CABFC5A">
      <w:pPr>
        <w:rPr>
          <w:rFonts w:hint="eastAsia"/>
        </w:rPr>
      </w:pPr>
      <w:r>
        <w:rPr>
          <w:rFonts w:hint="eastAsia"/>
        </w:rPr>
        <w:t>&gt;OTU016154</w:t>
      </w:r>
    </w:p>
    <w:p w14:paraId="7A9C19D5">
      <w:pPr>
        <w:rPr>
          <w:rFonts w:hint="eastAsia"/>
        </w:rPr>
      </w:pPr>
      <w:r>
        <w:rPr>
          <w:rFonts w:hint="eastAsia"/>
        </w:rPr>
        <w:t>CCTACGGGCGGCAGCAGTCGAGAATAATTCACAATGGGGGCAACCCTGATGGTGCAACGCCGCGTGGAGGATGACGGTCTTCGGATTGTAAACTCCTGTCATCCGGGAGCAAGACCTGACGGTTAACAGCCGGCAGGGTTGATAGTACCGGAAGAGGAAGGGACGGCTAACTTCGTGCCAGCAGCCGCGGTAATACGAAGGTCCCGAGCGTTGTTCGGAATCACTGGGCGTAAAGGGAGCGTAGGCGGCGTGGCAAGTCAGATGTGAAATCCCGGGGCTCAACCCCGGAACTGCATCCGATACTGCCGTGCTAGAGGATTGGAGAGGTAGCTGGAATTCTCGGTGTAGCAGTGAAATGCGTGGAGATCGAGAGGAACACTCGTGGCGAAAGCGAGCTACTGGACAATATCTGACGCTGAGATGCGAAAGCGTGGGTAGCGAACAGGATTAGATACCCCAGTAGTCC</w:t>
      </w:r>
    </w:p>
    <w:p w14:paraId="3B556D1B">
      <w:pPr>
        <w:rPr>
          <w:rFonts w:hint="eastAsia"/>
        </w:rPr>
      </w:pPr>
      <w:r>
        <w:rPr>
          <w:rFonts w:hint="eastAsia"/>
        </w:rPr>
        <w:t>&gt;OTU016155</w:t>
      </w:r>
    </w:p>
    <w:p w14:paraId="1812D2E9">
      <w:pPr>
        <w:rPr>
          <w:rFonts w:hint="eastAsia"/>
        </w:rPr>
      </w:pPr>
      <w:r>
        <w:rPr>
          <w:rFonts w:hint="eastAsia"/>
        </w:rPr>
        <w:t>CCTACGGGAGGCTGCAGTGGGGGATATTGCGCAATGGGCGAAAGCCTGACGCAGCGACGCCGCGTGCGGGATGAAGGCCCTCGGGTTGTAAACCGCTGTCGAGGGGGAGGAAGCCGAAAGGTTGACCTATCCCTGGAGGAAGCACGGGCTAAGTTCGTGCCAGCAGCCGCGGTAAGACGAACTGTGCGAACGTTGTTCGGAATCACTGGGCTTAAAGGGTGCGTAGGCGGCTCGTTAAGTCGGGGGTGAAATACTTCGGCTCAACCGGAGAATTGCCTTCGATACTGGCGGGCTGGAGGAAGGTAGGGGTCGCGGGAACTGCCAGTGGAGCGGTGAAATGCGTTGATATTGGCAGGAACGCCGGTGGTGAAGACGCGCGGCTGGACCTTTTCTGACGCTGATGCACGAAAGCCAGGGGAGCAAACGGGATTAGATACCCCTGTAGTCC</w:t>
      </w:r>
    </w:p>
    <w:p w14:paraId="5AC49C85">
      <w:pPr>
        <w:rPr>
          <w:rFonts w:hint="eastAsia"/>
        </w:rPr>
      </w:pPr>
      <w:r>
        <w:rPr>
          <w:rFonts w:hint="eastAsia"/>
        </w:rPr>
        <w:t>&gt;OTU016156</w:t>
      </w:r>
    </w:p>
    <w:p w14:paraId="37E40E0B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TCCTTGGATTGTAAACTCCTTTTATCAGGGAAGAATGCCTTCGGGTTTGACGGTACCTGATGAATAAGCCACGGCTAACTACGTGCCAGCAGCCGCGGTAATACGTAGGTGGCAAGCGTTGTCCGGATTTACTGGGCGTAAAGCGTATGCAGGCGGGTTTTTAAGTAGAAAGTGAAAGGTTGGGGCTCAACTCCAACACTGCTCTCTATACTGGAAGCCTTGAGTGTCGGAGAGGAAGAGGGAACTGCACGTGTAGCGGTGATATGCGTTGAGATGTGCAGGAACACCAATGGCGAAAGCACTCTTCTGGACGAATACTGACGCTGAGATACGAAAGCCAAGGGAGCGAACAGGATTAGATACCCTTGTAGTCC</w:t>
      </w:r>
    </w:p>
    <w:p w14:paraId="7090C8D7">
      <w:pPr>
        <w:rPr>
          <w:rFonts w:hint="eastAsia"/>
        </w:rPr>
      </w:pPr>
      <w:r>
        <w:rPr>
          <w:rFonts w:hint="eastAsia"/>
        </w:rPr>
        <w:t>&gt;OTU016157</w:t>
      </w:r>
    </w:p>
    <w:p w14:paraId="4A6B4DF8">
      <w:pPr>
        <w:rPr>
          <w:rFonts w:hint="eastAsia"/>
        </w:rPr>
      </w:pPr>
      <w:r>
        <w:rPr>
          <w:rFonts w:hint="eastAsia"/>
        </w:rPr>
        <w:t>CCTACGGGGGGCTGCAGTGGGGAATATTGCGCAATGGGCGAAAGCCTGACGCAGCGACGCCGCGTGGAGGATGAAGGTCTTAGGATTGTAAACTCCTGTCAGATGGAAAGAAAAGTTCATGTTTAATAGACGTGAAATATGACGGTACCATCAGAGGAAGCACCGGCTAACTTCGTGCCAGCAGCCGCGGTAATACGAAGGGTGCAAACGTTATTCGGAATTACTGGGCGTAAAGCGCACGTAGGCGGCTACTCAAGTCGGGGGTGAAAGCCCGGGGCTCAACCCCGGAACTGCCTGTCAGACTGGGTGGCTTGAGACCGGGAGAGGTGAGTGGAATTCCCAGTGTAGCGGTGAAATGCGTAGAGATGTGGAGGAACACCAGTGGCGAAGGCGACTTTCTGGGCTGTAACTGACGCTGAGGCGCGAAAGCGTGGGGAGCAAACAGGATTAGATACCCGAGTAGTCC</w:t>
      </w:r>
    </w:p>
    <w:p w14:paraId="300CEBA4">
      <w:pPr>
        <w:rPr>
          <w:rFonts w:hint="eastAsia"/>
        </w:rPr>
      </w:pPr>
      <w:r>
        <w:rPr>
          <w:rFonts w:hint="eastAsia"/>
        </w:rPr>
        <w:t>&gt;OTU016158</w:t>
      </w:r>
    </w:p>
    <w:p w14:paraId="343596C4">
      <w:pPr>
        <w:rPr>
          <w:rFonts w:hint="eastAsia"/>
        </w:rPr>
      </w:pPr>
      <w:r>
        <w:rPr>
          <w:rFonts w:hint="eastAsia"/>
        </w:rPr>
        <w:t>CCTACGGGGGGCTGCAGTCGAGAATCTTCGGCAATGGACGCAAGTCTGACCGAGCGACGTCGCGTGCGGGATGAAGGCCCTCGGGTTGTAAACCGCTGTCAGAGGGGAGGAAATCGCTGGAAGCTATCTTCCAGTGTTGACCGAGCCTCAGAGGAAGCACGGGCTAAGTTCGTGCCAGCAGCCGCGGTAATACGAACTGTGCGAACGTTATTCGGAATCACTGGGCTTAAAGGGTGCGTAGGCGGTCGCGTAAGTCTGATGTGAAATCTTCACCGCTCAACGGGAAGAGGTCATTGGAAACTGCGCGACTTGAGTATGGTAGAGGCGAGCGGAATTCCTGGTGTAGCGGTGGAATGTGTAGATATCAGGAAGAACACCCGTGGCGAAGGCGGCTCGCTGGGCCATTACTGACGCTGAGACACGAAAGCGTGGGGAGCGAACGGGATTAGATACCCCGGTAGTCC</w:t>
      </w:r>
    </w:p>
    <w:p w14:paraId="13043746">
      <w:pPr>
        <w:rPr>
          <w:rFonts w:hint="eastAsia"/>
        </w:rPr>
      </w:pPr>
      <w:r>
        <w:rPr>
          <w:rFonts w:hint="eastAsia"/>
        </w:rPr>
        <w:t>&gt;OTU016159</w:t>
      </w:r>
    </w:p>
    <w:p w14:paraId="228A108A">
      <w:pPr>
        <w:rPr>
          <w:rFonts w:hint="eastAsia"/>
        </w:rPr>
      </w:pPr>
      <w:r>
        <w:rPr>
          <w:rFonts w:hint="eastAsia"/>
        </w:rPr>
        <w:t>CCTACGGGGGCTGCAGTGGGGAATATTGGACAATGGGGGCAACCCTGATCCAGCCATGCCGCGTGTGTGAAGAAGGCCTTCGGGTTGTAAAGCACTTTAAGTGGGGAAAAAGGCTCGCTGGCTAATACCCAGCGGGATTGATACTACCCACAGAATAAGCACCGGCTAACTCTGTGCCAGCAGCCGCGGTAATACGAAGGGGGCGAGCGTTGTTCGGAATTACTGGGCGTAAAGGGCGCGTAGGCGGCGACTCAAGTTAGATGTGAAAGTCCTGGGCTTAACCTGGGGACTGCATTGAATACGGCAAGGCTTGAGGTATAGAGGGGAAGATGGAATTGTGTGTGTAGAGGTGAAATTCGTAGATATACACAAGAACACCAGTGGCGAAGGCGATCTTCTGGCTATTACCTGACGCTAAGGCTCGAAAGCGTGGGGAGCAAACAGGATTAGATACCCGAGTAGTCC</w:t>
      </w:r>
    </w:p>
    <w:p w14:paraId="30B16C9F">
      <w:pPr>
        <w:rPr>
          <w:rFonts w:hint="eastAsia"/>
        </w:rPr>
      </w:pPr>
      <w:r>
        <w:rPr>
          <w:rFonts w:hint="eastAsia"/>
        </w:rPr>
        <w:t>&gt;OTU016160</w:t>
      </w:r>
    </w:p>
    <w:p w14:paraId="7AD628FF">
      <w:pPr>
        <w:rPr>
          <w:rFonts w:hint="eastAsia"/>
        </w:rPr>
      </w:pPr>
      <w:r>
        <w:rPr>
          <w:rFonts w:hint="eastAsia"/>
        </w:rPr>
        <w:t>CCTACGGGAGGCTGCAGTAGGGAATTGTTCGCAATGGGCGCAAGCCTGATCCAGCAATGCCGCGTGAGTGATGAAGGCCTTAGGGTTGTAAAGCTCTTTTACCCGGGATGATAATGACAGTACCGGGAGAATAAGCCCCGGCTAACTCTGTGCCAGCAGCCGCGGTAATACAGAGGTCTCAAGCGTTGTTCGGAATTACTGGGCGTAAAGGGTGCGCAGGCCGCGCGGGCAGTCAAATGTGAAATCCAGAGGCTCAACCTCTGAATTGCGCTTGATACTTCCGTGCTAGAACTTTGGAGAGGGATCTGGAATTCTCGGTGTAGCAGTGAAATGCGTGGATATCGAGAAGAACACTCAGGGCGTAAGCAAGATCCTGGACAAATGTTGACGCTCATGCACGAAGGCTAGGGTAGCGAACGGGATTAGATACCCGAGTAGTCC</w:t>
      </w:r>
    </w:p>
    <w:p w14:paraId="3CEEC20D">
      <w:pPr>
        <w:rPr>
          <w:rFonts w:hint="eastAsia"/>
        </w:rPr>
      </w:pPr>
      <w:r>
        <w:rPr>
          <w:rFonts w:hint="eastAsia"/>
        </w:rPr>
        <w:t>&gt;OTU016161</w:t>
      </w:r>
    </w:p>
    <w:p w14:paraId="785D2E5F">
      <w:pPr>
        <w:rPr>
          <w:rFonts w:hint="eastAsia"/>
        </w:rPr>
      </w:pPr>
      <w:r>
        <w:rPr>
          <w:rFonts w:hint="eastAsia"/>
        </w:rPr>
        <w:t>CCTACGGGTGGCTGCAGTGGGGAATTGTTCGCAATGGGCGCAAGCTTGACGACGCAACGCCGCGTGGAGGATGAAGGTCTTCGGATTGTAAACTCCTGTTGCCCGGGACGAAATGTTCAGACCTAACACGTCTGAATTTGACGGTACCCGCAGAAGAAGCTCCGGCTAACTCCGTGCCAGCAGCCGCGGTGATACGGGGGGAGCTAGCGTTTTTCGGAATTACTGGGCGTAAAGGGCACGTAGGCGGCCAATAAAGTTGAAAGTGAAAGCCCCGGGCTTAACCCCGGGTCTGCATTCGATACGGGCTAGCTAGAGTGTGGTAGGGGAGATCGGAATTCCTGGTGTAGCGGTGAAATGCGCAGATATCAGGAGGAACACCGGTGGCGAAGGCGATCTTCTGGACGGATACTGACGCTGAGGCGCGAAAGCTAGGGGAGCAAACAGGATTAGATACCCGAGTAGTCC</w:t>
      </w:r>
    </w:p>
    <w:p w14:paraId="6F488561">
      <w:pPr>
        <w:rPr>
          <w:rFonts w:hint="eastAsia"/>
        </w:rPr>
      </w:pPr>
      <w:r>
        <w:rPr>
          <w:rFonts w:hint="eastAsia"/>
        </w:rPr>
        <w:t>&gt;OTU016162</w:t>
      </w:r>
    </w:p>
    <w:p w14:paraId="0CCA2E13">
      <w:pPr>
        <w:rPr>
          <w:rFonts w:hint="eastAsia"/>
        </w:rPr>
      </w:pPr>
      <w:r>
        <w:rPr>
          <w:rFonts w:hint="eastAsia"/>
        </w:rPr>
        <w:t>CCTACGGGGGGCTGCAGTAAGGAATATTGGTCAATGGTGGGAACACTGAACCAGCCATTCCGCGTGCAGGATGAATGCCCTCTGGGTTGTAAACTGCTTTAGTCTGGGAAGAAAAAGCCTTATTTATGAGGAACTGACGGTACCAGAAGAATAAGCACCGGCTAACTCCGTGCCAGCAGCCGCGGTAATACGGAGGGTGCAAGCGTTATCCGGAATTACTGGGTTTAAAGGGTGCGTAGGCGGTTTGCTAAGACAGGTGTGAAATCCCCGAGCTTAACTTGGGAATTGCGCTTGTAACTGGCAAGCTAGAGTGTGGCAGAGGGGGGTGGAATTCCACGTGTAGCAGTGAAATGCGTAGATATAGGAAGGAACACCAGTGGCGAAGGCGACCACCTGGACTGATACTGACACTGAGGTGCGAAAGCGTGGGGAGCAAACAGGATTAGATACCCCTGTAGTCC</w:t>
      </w:r>
    </w:p>
    <w:p w14:paraId="2A0FB6B4">
      <w:pPr>
        <w:rPr>
          <w:rFonts w:hint="eastAsia"/>
        </w:rPr>
      </w:pPr>
      <w:r>
        <w:rPr>
          <w:rFonts w:hint="eastAsia"/>
        </w:rPr>
        <w:t>&gt;OTU016163</w:t>
      </w:r>
    </w:p>
    <w:p w14:paraId="65CAF28B">
      <w:pPr>
        <w:rPr>
          <w:rFonts w:hint="eastAsia"/>
        </w:rPr>
      </w:pPr>
      <w:r>
        <w:rPr>
          <w:rFonts w:hint="eastAsia"/>
        </w:rPr>
        <w:t>CCTACGGGGGGCAGCAGTAGGGAATATTGGGCAATGGAGGCAACTCTGACCCAGCCATGCCGCGTGCAGGATGAAGGCGCTCAGCGTCGTAAACTGCTTTTATCTACGAAGAACGGCAGGCCTGCGGGCTTGTGTGACGGTAGTAGAGGAATAAGCACCGGCTAACTCCGTGCCAGCAGCCGCGGTAATACGGAGGGTGCAAGCGTTGTCCGGATTTATTGGGTTTAAAGGGTGCGTAGGTGGCGTCTTAAGTCTGGTTTGAAAGCAGGCGGCTCAACCGGGGAAGTGCCGTGGATACTGGAGACCTCGAGGAGGGTAGGGGCATCTGGAACGGTCGGTGGAGCGGTGAAATGCGTTGATATCGACCGGAACTCCGGTGGCGAAGGCGAGGTGCTGGACCTCCTCTGACGCTGAGGCGCGAAAGCCAGGGGAGCGAACGGGATTAGATACCCGAGTAGTCC</w:t>
      </w:r>
    </w:p>
    <w:p w14:paraId="2CCA350C">
      <w:pPr>
        <w:rPr>
          <w:rFonts w:hint="eastAsia"/>
        </w:rPr>
      </w:pPr>
      <w:r>
        <w:rPr>
          <w:rFonts w:hint="eastAsia"/>
        </w:rPr>
        <w:t>&gt;OTU016164</w:t>
      </w:r>
    </w:p>
    <w:p w14:paraId="12F0E884">
      <w:pPr>
        <w:rPr>
          <w:rFonts w:hint="eastAsia"/>
        </w:rPr>
      </w:pPr>
      <w:r>
        <w:rPr>
          <w:rFonts w:hint="eastAsia"/>
        </w:rPr>
        <w:t>CCTACGGGGGGCTGCAGTGGGGAATATTGCACAATGGAGGAAACTCTGATGCAGCGACGCCGCGTGAGTGACGAAGGCCTTCGGGTTGTAAAGCTCTGTTCTCAGGGAAAAAGAAAGTGATTGTACCTGAGGAGAAAGGACCGGCTAACTTCGTGCCAGCAGCCGCGGTAAGACGAGGGGTCCAAGCGTTGTTCGGAATTACTGGGCGTAAAGGGCGCGTAGGCGGTTGGATAAGTCAGCTGTGAAAACCACGGGCTTAACCTGGGAACTGCAGTTGATACTGGCCGACTAGAGTACGAGAGAGGGAGGTAGAATTCCATGTGTAGCGGTGAAATGCGTAGATATATGGAGGAATACCGGTGGCGAAGGCGGCATCCTGGGCCAACACTGACACTGAGGCACGAAAGCGTGGGGAGCAAACAGGATTAGATACCCGAGTAGTCC</w:t>
      </w:r>
    </w:p>
    <w:p w14:paraId="1C282951">
      <w:pPr>
        <w:rPr>
          <w:rFonts w:hint="eastAsia"/>
        </w:rPr>
      </w:pPr>
      <w:r>
        <w:rPr>
          <w:rFonts w:hint="eastAsia"/>
        </w:rPr>
        <w:t>&gt;OTU016165</w:t>
      </w:r>
    </w:p>
    <w:p w14:paraId="5C839618">
      <w:pPr>
        <w:rPr>
          <w:rFonts w:hint="eastAsia"/>
        </w:rPr>
      </w:pPr>
      <w:r>
        <w:rPr>
          <w:rFonts w:hint="eastAsia"/>
        </w:rPr>
        <w:t>CCTACGGGGGGCTGCAGTAGGGAATCTTCGGCAATGGGCGCAAGCCTGACCGAGCAACGCCGCGTGGAGGACGACGGCCTTCGGGTTGTAAACTCCTTTTGCGGGGGACGAACCGGACTGTACCCCGCGAATAAGCCCCGGCTAACTCTGTGCCAGCAGCCGCGGTAATACAGAGGGTGCAAGCGTTAATCGGAATTACTGGGCGTAAAGCGTGCGTAGGTGGTTCGTTAAGTCAGATGTGAAAGCCCGGGGCTCAACCTCGGAACTGCATTTGATACTGACGAGCTAGAGTGTGGTAGAGGGTAGTGGAATTCCCGGTGTAGCGGTGAAATGCGTAGATATCGGGAGGAACACCAGTGGCGAAAGCGGCTACCTGGACCAACACTGACACTGAGGTACGAAAGCGTGGGGAGCAAACAGGATTAGATACCCCAGTAGTCC</w:t>
      </w:r>
    </w:p>
    <w:p w14:paraId="1B2A4672">
      <w:pPr>
        <w:rPr>
          <w:rFonts w:hint="eastAsia"/>
        </w:rPr>
      </w:pPr>
      <w:r>
        <w:rPr>
          <w:rFonts w:hint="eastAsia"/>
        </w:rPr>
        <w:t>&gt;OTU016166</w:t>
      </w:r>
    </w:p>
    <w:p w14:paraId="40364570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CGGGTTGTAAACCCCTTTCAGTTGGGACGAAGCTCAGCGAGTTAATAGCTCGTTTGAGTGACGGTACCTTCAGAAGAAGCCCCGGCTAACTACGTGCCAGCAGCCGCGGTAATACGTAGGGGGCAAGCGTTGTCCGGATTTATTGGGCGTAAAGAGCGTGTAGGCGGCACGGCAAGCGTGCGGTGAAAGCCCGGGGCTCAACCCCGGAACTGCCTTTGAAACTAGATAGCTAGAATCTTGGAGAGGTCAGTGGAACTGCGAGTGTAGAGGTGAAATTCGTAGATATTCGCAAGAACACCAGTGGCGAAGGCGGCTCACTGGCCCGATACTGACGCTGAGGTGCGAAAGCGTGGGGAGCAAACAGGATTAGATACCCGTGTAGTCC</w:t>
      </w:r>
    </w:p>
    <w:p w14:paraId="33DF39C2">
      <w:pPr>
        <w:rPr>
          <w:rFonts w:hint="eastAsia"/>
        </w:rPr>
      </w:pPr>
      <w:r>
        <w:rPr>
          <w:rFonts w:hint="eastAsia"/>
        </w:rPr>
        <w:t>&gt;OTU016167</w:t>
      </w:r>
    </w:p>
    <w:p w14:paraId="6BF30A71">
      <w:pPr>
        <w:rPr>
          <w:rFonts w:hint="eastAsia"/>
        </w:rPr>
      </w:pPr>
      <w:r>
        <w:rPr>
          <w:rFonts w:hint="eastAsia"/>
        </w:rPr>
        <w:t>CCTACGGGGGGCTGCAGTGGGGAATCTTGCACAATGGGGGAAACCCTGATGCAGCGACGCCGCGTGAACGATGAAGCCCTTCGGGGTGTAAAGTTCTTTCGGCAGGAACGATTATGACGGTACCTGAAGAAGAAGCTGCGGCTAACTACGTGCCAGCAGCCGCGGTAATACGTAGGCAGCAAGCGTTGTTCGGAGTTACTGGGCGTAAAGAGCGCGCAGGCGGTCGTTCAAGTCGCGTGTGAAAGCCCCCGGCTCAACTGGGGAGGGTCACGCGATACTGATCGACTCGAAGGCAGGAGAGGGTAGTGGAATTCCCAGTGTAGAGGTGAAATTCGTAGATATTGGGAAGAACACCGGTGGCGAAGGCGGCTATCTGGCCCGTGATTGACGCTGAGGCGCGAAAGCGTGGGGAGCAAACAGGATTAGATACCCGTGTAGTCC</w:t>
      </w:r>
    </w:p>
    <w:p w14:paraId="712916B9">
      <w:pPr>
        <w:rPr>
          <w:rFonts w:hint="eastAsia"/>
        </w:rPr>
      </w:pPr>
      <w:r>
        <w:rPr>
          <w:rFonts w:hint="eastAsia"/>
        </w:rPr>
        <w:t>&gt;OTU016168</w:t>
      </w:r>
    </w:p>
    <w:p w14:paraId="6A7F1265">
      <w:pPr>
        <w:rPr>
          <w:rFonts w:hint="eastAsia"/>
        </w:rPr>
      </w:pPr>
      <w:r>
        <w:rPr>
          <w:rFonts w:hint="eastAsia"/>
        </w:rPr>
        <w:t>CCTACGGGGGGCTGCAGTGGGGAATATTGCACAATGGGCGCAAGCCTGATGCAGCAACGCCGCGTGAGGGACGACGGCCTTCGGGTTGTAAACCTCTTTTAGTAGGGAAGAAGCGAAAGTGACGGTACCTGCAGAAAAAGCACCGGCTAACTACGTGCCAGCAGCCGCGGTAATACGTAGGGTGCAAGCGTTATCCGGAATTATTGGGCGTAAAGAGCTCGTAGGCGGTTTGTCGCGTCTGCTGTGAAAACCCGAGGCTCAACCGTGGAGGGTCATTGGAAACTGGGGAACTTGAGTGCAGAAGAGGAAAGTGGAATTCCAAGTGTAGCGGTGAAATGCTTAGATATGACATAGAACACCAATTGCGAAGGCAGCTCGCTACACATATATTGACTCTGAGGCACGAAAGCGTGGGGATCAAACAGGATTAGATACCCGAGTAGTCC</w:t>
      </w:r>
    </w:p>
    <w:p w14:paraId="3FED9EBF">
      <w:pPr>
        <w:rPr>
          <w:rFonts w:hint="eastAsia"/>
        </w:rPr>
      </w:pPr>
      <w:r>
        <w:rPr>
          <w:rFonts w:hint="eastAsia"/>
        </w:rPr>
        <w:t>&gt;OTU016169</w:t>
      </w:r>
    </w:p>
    <w:p w14:paraId="036B0B59">
      <w:pPr>
        <w:rPr>
          <w:rFonts w:hint="eastAsia"/>
        </w:rPr>
      </w:pPr>
      <w:r>
        <w:rPr>
          <w:rFonts w:hint="eastAsia"/>
        </w:rPr>
        <w:t>CCTACGGGGGGCTGCAGTAGGGAATCTTCCGCAATGGGCGAAAGTCTGACGGAGCAACGCCGCGTGAGCGAAGAAGGCCTTCGGGTCGTAAAGCTCTGTTGTTAGGGAAGAACAAGTACGAGAGTAACTGCTCGTACCTTGACGGTACCTAACCAGAAAGCCACGGCTAACTACGTGCCAGCAGCCGCGGTAATACGTAGGGTGCAAGCGTTACTCGGAATTACTGGGCGTAAAGCGTGCGTAGGTGGTTCGTTAAGTCTGATGTGAAAGCCCTGGGCTCAACCTGGGAATTGCATTCAAAACTGACAAGCTAGAGTATGGTAGAGGGTGGTGGAATTTCCTGTGTAGCGGTGAAATGCGTAGATATTGGGAAGAACACCAGTGGCGAAGGCGGCTAACTGGTCCGGTACTGACGCTGAGGTGCGAAAGCGTGGGGAGCAAACAGGATTAGATACCCCTGTAGTCC</w:t>
      </w:r>
    </w:p>
    <w:p w14:paraId="5A07E681">
      <w:pPr>
        <w:rPr>
          <w:rFonts w:hint="eastAsia"/>
        </w:rPr>
      </w:pPr>
      <w:r>
        <w:rPr>
          <w:rFonts w:hint="eastAsia"/>
        </w:rPr>
        <w:t>&gt;OTU016170</w:t>
      </w:r>
    </w:p>
    <w:p w14:paraId="5CFFA857">
      <w:pPr>
        <w:rPr>
          <w:rFonts w:hint="eastAsia"/>
        </w:rPr>
      </w:pPr>
      <w:r>
        <w:rPr>
          <w:rFonts w:hint="eastAsia"/>
        </w:rPr>
        <w:t>CCTACGGGGGGCTGCAGTGGGGAATATTGCGCAATGGGCGAAAGCCTGACGCAGCAACACCGTGTGAGCGACGAAGGCCTTCGGGTCGTAAAGCTCTGTTGTTGGGGACGAAGGGTTAGGGGTTAATAGCCCCGAGCCTGACGGTACCCTTCGAGGAAGCCCCGGCTAACTACGTGCCAGCAGCCGCGGTAATACGGAGGGTGCGAGCGTTAATCGGAATTACTGGGCGTAAAGGGCGCGTAGGCGGTTGGGTAAGTCGGGTGTGAAAGCCCTGGGCTTAACCCTTGAAAGCCGGTGGATACTGCCGGGCTAGAGTCCGGAAGAGGCGAGTGGAATTCCTGGTGTAGCGGTGGAATGCGCAGATATCAGGAGGAACACCGATAGCGAAGGCAGCTCGCTGGGACGGTACTGACGCTGAGGCGCGAAAGCGTGGGGAGCGAACAGGATTAGATACCCCTGTAGTCC</w:t>
      </w:r>
    </w:p>
    <w:p w14:paraId="70BDC047">
      <w:pPr>
        <w:rPr>
          <w:rFonts w:hint="eastAsia"/>
        </w:rPr>
      </w:pPr>
      <w:r>
        <w:rPr>
          <w:rFonts w:hint="eastAsia"/>
        </w:rPr>
        <w:t>&gt;OTU016171</w:t>
      </w:r>
    </w:p>
    <w:p w14:paraId="4CAEE332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AGCCCCGACCTAACACGTCGGAGTCTGACGGTACCGGGTGAGGAAGCCCCGGCTAACTCTGTGCCAGCAGCCGCGGTAATACGGGGGGAGCAAGCGTTGTTCGGATTTACTGGGCGTAAAGGGCGCGTAGGCGGTCACCCAAGTCACTTGTGAAATCTCCGGGCTCAACCCGGAGCGGCCAAGTGATACTGGGCGACTGGAGTGCGGAAGGGGCAACCGGAATTCTCGGTGTAGCGGTGAAATGCGCAGATATCGGGAAGAACACCCGTGGCGAAGGCGGTTCTCTGGGACGGTACTGACGCTGAGACGCGAAAGCGTGGGGAGCGAACAGGATTAGATACCCGAGTAGTCC</w:t>
      </w:r>
    </w:p>
    <w:p w14:paraId="28D2A762">
      <w:pPr>
        <w:rPr>
          <w:rFonts w:hint="eastAsia"/>
        </w:rPr>
      </w:pPr>
      <w:r>
        <w:rPr>
          <w:rFonts w:hint="eastAsia"/>
        </w:rPr>
        <w:t>&gt;OTU016172</w:t>
      </w:r>
    </w:p>
    <w:p w14:paraId="3CD6B78E">
      <w:pPr>
        <w:rPr>
          <w:rFonts w:hint="eastAsia"/>
        </w:rPr>
      </w:pPr>
      <w:r>
        <w:rPr>
          <w:rFonts w:hint="eastAsia"/>
        </w:rPr>
        <w:t>CCTACGGGGGGCAGCAGCCAGGAATCTTGGGCAATGGGCGCAAGCCTGACCCAGCAACACCGTGTGGGCGATGAAGGCCTTCGGGTCGTAAAGCCCTGTTGATAGGGACGAAGGGCGAAGGGTTAATAGCCCCTAGCCTGACGGTACCTTTCGAGGAAGCCCCGGCTAACTACGTGCCAGCAGCCGCGGTAATACGTAGGGGGCGAGCGTTGTCCGGAATTATTGGGCGTAAAGGGCGCGCAGGCGGCTTTGTTTGTCAGGCGTGAAAGCCCCGGGCTTAACCTGGGAACTGCGTTTGATACGGCAGGGCTAGAGTTCGGGAGAGGAGAGTGGAATTCCCAGTGTAGAGGTGAAATTCGTAGATATTGGGAAGAACACCGGTGGCGAAGGCGGCCATCTGGACCGAGACTGACGCTGAGGCACGAAAGCGTGGGGAGCAAACAGGATTAGATACCCGTGTAGTCC</w:t>
      </w:r>
    </w:p>
    <w:p w14:paraId="08EA263A">
      <w:pPr>
        <w:rPr>
          <w:rFonts w:hint="eastAsia"/>
        </w:rPr>
      </w:pPr>
      <w:r>
        <w:rPr>
          <w:rFonts w:hint="eastAsia"/>
        </w:rPr>
        <w:t>&gt;OTU016173</w:t>
      </w:r>
    </w:p>
    <w:p w14:paraId="539FCE94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TGTTGGGGAAGAAAAGCACTGGGTTAATACCCTGGTGTTCTGACGGTACCCAAAGAATAAGCACCGGCTAACTTCGTGCCAGCAGCCGCGGTAATACGAAGGGTGCAAGCGTTGTTCGGATTTACTGGGCGTAAAGCGCGTGTAGGCGGACTGGAAAGTTGGGGGTGAAATCCCGAGGCTCAACCTCGGAACTGCCTCCAAAACTTCCAGTCTGGACTCAAGTAGAGGCAAGTGGAATTGCGAGTGTAGAGGTGAAATTCGTAGATATTCGGAGGAACACCAGTGGCGAAGGCGGCTCACTGGCTCGGTACTGACGCTGAGGTGCGAAAGCGTGGGGAGCAAACAGGATTAGATACCCCAGTAGTCC</w:t>
      </w:r>
    </w:p>
    <w:p w14:paraId="0D5D15E3">
      <w:pPr>
        <w:rPr>
          <w:rFonts w:hint="eastAsia"/>
        </w:rPr>
      </w:pPr>
      <w:r>
        <w:rPr>
          <w:rFonts w:hint="eastAsia"/>
        </w:rPr>
        <w:t>&gt;OTU016174</w:t>
      </w:r>
    </w:p>
    <w:p w14:paraId="2CF41A79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TCTTCGGATCGTAAAGCTCTGTTGTTAGGGAAGAACAAGTACCGTTCGAATAGGGCTGTACCTTGACGGTACCTTATTAGAAAGTCACGGCTAACTACGTGCCAGCAGCCGCGGTAATACGTAGGATGCAAGCGTTGTCCGGATTTATTGGGCGTAAAGCGTCCGTAGGCGGTGATTTAAGTTCGATGTTAAAGACCAGGGCTCAACCCTGACATGGCATTGAATACTGGATTGCTGGAGTGCGGCAGAGGTAAAGGGAATTCCCGGTGTAGCGGTGAAATGCGTAGATATCAGGAGGAACACCAGTGGCGAAGGCGACTCTCTGGTCTGTAACTGACGCTGAGGCGCGAAAGCGTGGGGAGCAAACAGGATTAGATACCCCTGTAGTCC</w:t>
      </w:r>
    </w:p>
    <w:p w14:paraId="08C5F74E">
      <w:pPr>
        <w:rPr>
          <w:rFonts w:hint="eastAsia"/>
        </w:rPr>
      </w:pPr>
      <w:r>
        <w:rPr>
          <w:rFonts w:hint="eastAsia"/>
        </w:rPr>
        <w:t>&gt;OTU016175</w:t>
      </w:r>
    </w:p>
    <w:p w14:paraId="597BF66B">
      <w:pPr>
        <w:rPr>
          <w:rFonts w:hint="eastAsia"/>
        </w:rPr>
      </w:pPr>
      <w:r>
        <w:rPr>
          <w:rFonts w:hint="eastAsia"/>
        </w:rPr>
        <w:t>CCTACGGGGGGCTGCAGTAGGGAATATTGCGCAATGGGCGACAGCCTGACGCAGCGACGCCGCGTGGGGGATGAAGGTCTTCGGATTGTAAACCCCTTTCGGGAGGGAAGATGGAACGGGTAACCGTTCGGACGGTACCTCCAGAAGCAGCCACGGCTAACTTCGTGCCAGCAGCCGCGGTAATACGGGGGGAGCAAGCGTTGTTCGGATTTACTGGGCGTAAAGGGCGCGTAGGCGGCCACCGCAAGTCGACTGTGAAATCTCCGGGCTTAACCTGGGGACTGCGCTTGAGACTGTGGAGCTAGAGGTCAGAAGAGGGTCGTGGAATTCCCAGTGTAGAGGTGAAATTCGTAGATATTGGGAAGAACACCGGTGGCGAAGGCGGCGACCTGGTCTGATACTGACGCTGAGGCGCGATAGCGTGGGGAGCAAACAGGATTAGATACCCCAGTAGTCC</w:t>
      </w:r>
    </w:p>
    <w:p w14:paraId="03CC8ADD">
      <w:pPr>
        <w:rPr>
          <w:rFonts w:hint="eastAsia"/>
        </w:rPr>
      </w:pPr>
      <w:r>
        <w:rPr>
          <w:rFonts w:hint="eastAsia"/>
        </w:rPr>
        <w:t>&gt;OTU016176</w:t>
      </w:r>
    </w:p>
    <w:p w14:paraId="647332D2">
      <w:pPr>
        <w:rPr>
          <w:rFonts w:hint="eastAsia"/>
        </w:rPr>
      </w:pPr>
      <w:r>
        <w:rPr>
          <w:rFonts w:hint="eastAsia"/>
        </w:rPr>
        <w:t>CCTACGGGTGGCTGCAGTGGGGAATCTTGCGCAATGCGCGACAGCGTGACGCAGCAACGCCGCGTGGGGGAAGAAGGCCTTCGGGTTGTAAACTCCTGTCGAGGGGGATCAAGGGGCAACCTTGAGTGATCCCTGGAGGAAGCACGGGCTAAGTTCGTGCCAGCAGCCGCGGTAAGACGAACCGTGCGAACGTTGTTCGGAATCACTGGGCGTAAAGCGTGCGTAGGCGGCGCTATCAGTCGGGTGTGAAAGCCCACGGCTCAACCGTGGAACTGCGCCCGATACTGTAGTGCTTGAGGGAGACAGAGGTAAGCGGAACTGATGGTGGAGCGGTGAAATGCGTAGATATCAGGAGGAACACCGGTGGCGAAGGCGGCTCTCTGGACCACAACTGACGCTGAGGCGCGAAAGCTAGGGGAGCAAACAGGATTAGATACCCGTGTAGTCC</w:t>
      </w:r>
    </w:p>
    <w:p w14:paraId="57E857FC">
      <w:pPr>
        <w:rPr>
          <w:rFonts w:hint="eastAsia"/>
        </w:rPr>
      </w:pPr>
      <w:r>
        <w:rPr>
          <w:rFonts w:hint="eastAsia"/>
        </w:rPr>
        <w:t>&gt;OTU016177</w:t>
      </w:r>
    </w:p>
    <w:p w14:paraId="0AFA583A">
      <w:pPr>
        <w:rPr>
          <w:rFonts w:hint="eastAsia"/>
        </w:rPr>
      </w:pPr>
      <w:r>
        <w:rPr>
          <w:rFonts w:hint="eastAsia"/>
        </w:rPr>
        <w:t>CCTACGGGTGGCTGCAGTGGGGAATATTGGACAATGGGCGAAAGCCTGACGCAGCAACGCCGCGTGCGGGATGAAGGCCCTCGGGTTGTAAACCGCTTTCAGTGGGGACGAACCAAGACGGTACCCACAGAAGAAGCCCCGGCCAACTACGTGCCAGCAGCCGCGGTAACACGTAGGTGGCAAGCGTTGTCCGGATTTACTGGGCGTAAAGGGAGCGTAGGCGGATGATTAAGTGGGATGTGAAATACCCGGGCTCAACTTGGGTGCTGCATTCCAAACTGGTTATCTAGAGTGCAGGAGAGGAGAGTGGAATTCCTAGTGTAGCGGTGAAATGCGTAGATATCGGGAGGAATACCGATGGCGAAGGCAGGTCTCTGGGCTGACACTGACGCTCATGCACGAAAGCGTGGGGAGCAAACAGGATTAGATACCCGTGTAGTCC</w:t>
      </w:r>
    </w:p>
    <w:p w14:paraId="4510D8FB">
      <w:pPr>
        <w:rPr>
          <w:rFonts w:hint="eastAsia"/>
        </w:rPr>
      </w:pPr>
      <w:r>
        <w:rPr>
          <w:rFonts w:hint="eastAsia"/>
        </w:rPr>
        <w:t>&gt;OTU016178</w:t>
      </w:r>
    </w:p>
    <w:p w14:paraId="0EA120C4">
      <w:pPr>
        <w:rPr>
          <w:rFonts w:hint="eastAsia"/>
        </w:rPr>
      </w:pPr>
      <w:r>
        <w:rPr>
          <w:rFonts w:hint="eastAsia"/>
        </w:rPr>
        <w:t>CCTACGGGGGGCTGCAGTGGGGAATTGTTCGCAATGGGCGCAAGCCTGACGACGCAACGCCGCGTGGAGGATTAAGGCCCTCTGGGTTGTAAACTCCTTTTATCTGGGAAGAAATCCATGAATTCTTTCGTGGTTGACGGTACCAGAGGAATAAGCACCGGCTAACTCTGTGCCAGCAGCCGCGGTAATACAGAGGGTGCGAGCGTTAATCGGAATTACTGGGCGTAAAGCGCGCGTAGGCGGCTATTCGCGTCGGATGTGAAAGCTCGGGGCTCAACCCTGAGAGGCCATTCGATACGGGATAGCTAGAGGCAGGTAGGGGAAAGTGGAATTCCTGGTGTAGCGGTGAAATGCGCAGATATCAGGAAGAACACCGATGGCGAAAGCAGCTCTCTGGGACGGTACTGACGCTGAGACGCGAAAGCGTGGGGAGCGAACAGGATTAGATACCCGAGTAGTCC</w:t>
      </w:r>
    </w:p>
    <w:p w14:paraId="77C5A63E">
      <w:pPr>
        <w:rPr>
          <w:rFonts w:hint="eastAsia"/>
        </w:rPr>
      </w:pPr>
      <w:r>
        <w:rPr>
          <w:rFonts w:hint="eastAsia"/>
        </w:rPr>
        <w:t>&gt;OTU016179</w:t>
      </w:r>
    </w:p>
    <w:p w14:paraId="2F8FB231">
      <w:pPr>
        <w:rPr>
          <w:rFonts w:hint="eastAsia"/>
        </w:rPr>
      </w:pPr>
      <w:r>
        <w:rPr>
          <w:rFonts w:hint="eastAsia"/>
        </w:rPr>
        <w:t>CCTACGGGAGGCTGCAGTGGGGAATATTGGACAATGGGGGCAACCCTGATCCAGCCATTCCGCGTGCAGGATGAAGGCCCTCGGGTTGTAAACTGCTTTTGTACGGAACGAAACGCGCTGAGTTAATACCTCGGCGTAATGACGGTACCAGATGAATAAGCACCGGCTAACTCCGTGCCAGCAGCCGCGGTAATACGTAGGTGGCAAGCGTTGTCCGGATTTACTGGGCGTAAAGGATGCGTAGGTGGATATTTAAGTGGGATGTGAAATACCCGGGCTCAACTTGGGTGCTGCATTCCAAACTGGATATCTAGAGTGCAGGAGAGGTAAGTGGAATTCCTAGTGTAGCGGTGAAATGCGTAGAGATTAGGAAGAACACCAGTGGCGAAGGCGACTTACTGGACTGTAACTGACACTGAGGCATGAAAGCGTGGGTAGCAAACAGGATTAGATACCCCAGTAGTCC</w:t>
      </w:r>
    </w:p>
    <w:p w14:paraId="0FB74A8D">
      <w:pPr>
        <w:rPr>
          <w:rFonts w:hint="eastAsia"/>
        </w:rPr>
      </w:pPr>
      <w:r>
        <w:rPr>
          <w:rFonts w:hint="eastAsia"/>
        </w:rPr>
        <w:t>&gt;OTU016180</w:t>
      </w:r>
    </w:p>
    <w:p w14:paraId="2511EA80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TCGGGACGAAAAGCTCCGACCTAACACGTCGGAGTCTGACGGTACCGGGTGAGGAAGCCCCGGCTAACTCTGTGCCAGCAGCCGCGGTAATACGGAGGGTGCGAGCGTTGTCCGGAATCACTGGGCGTAAAGGGCGCGTAGGTGGCACGGCAAGCGTGCGGTGAAAGCCCGGGGCTCAACTCCGGGTCGGCCGTGCGAACTGCCGTGCTCGAGCATGGTAGAGGCAGGTGGAATTCCGGGTGTAGCGGTGAAATGCGTAGATATCTGGAGGAACATCGGTGGCGAAGGCGGCATCCTGGACCGGTATTGACGCTGAGGCGCGAAAGCCAGGGGAGCAAACAGGATTAGATACCCCTGTAGTCC</w:t>
      </w:r>
    </w:p>
    <w:p w14:paraId="696B93FD">
      <w:pPr>
        <w:rPr>
          <w:rFonts w:hint="eastAsia"/>
        </w:rPr>
      </w:pPr>
      <w:r>
        <w:rPr>
          <w:rFonts w:hint="eastAsia"/>
        </w:rPr>
        <w:t>&gt;OTU016181</w:t>
      </w:r>
    </w:p>
    <w:p w14:paraId="2B23464C">
      <w:pPr>
        <w:rPr>
          <w:rFonts w:hint="eastAsia"/>
        </w:rPr>
      </w:pPr>
      <w:r>
        <w:rPr>
          <w:rFonts w:hint="eastAsia"/>
        </w:rPr>
        <w:t>CCTACGGGAGGCAGCAGTGGGGAATATTGCGCAATGGGCGGAAGCCTGACGCAGCGACGCCGCGTGGGGGATGACGGCCTTCGGGTTGTAAACCTCTTTCGACCTCGACGAAGCCTTTGGGTGACGGTAGGGGTAGAAGAAGCACCGGCCAACTACGTGCCAGCAGCCGCGGTAATACGTAGGGTGCGAGCGTTGTCCGGAATTATTGGGCGTAAAGAGCTCGTAGGCGGCTATCCACGTCGGATATTGAAATCCCATGGCTCAACCATGTGGCCGGTATCCGAACTGCAAGCCTAGAGTATGAGAGGGGTAGCTGGAATTGCTGGTGTAGGAGTGAAATCCGTAGATATCAGCAGGAACACCGATGGCGAAGGCAGGCTACTGGCTCATTACTGACGCTGAGGCTCGAAAGCATGGGTAGCGAACCGGATTAGATACCCCAGTAGTCC</w:t>
      </w:r>
    </w:p>
    <w:p w14:paraId="11E8949A">
      <w:pPr>
        <w:rPr>
          <w:rFonts w:hint="eastAsia"/>
        </w:rPr>
      </w:pPr>
      <w:r>
        <w:rPr>
          <w:rFonts w:hint="eastAsia"/>
        </w:rPr>
        <w:t>&gt;OTU016182</w:t>
      </w:r>
    </w:p>
    <w:p w14:paraId="4CCCF317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CGGGTTGTAAACTTCTTTTGGAGGGGATGAATGCCCTGGTGAATAGCCAGGGGTGACAGTACTCTCTGAATAAGCCACGGCTAACTCCGTGCCAGCAGCCGCGGTAATACGGAGGGTGCAAGCGTTATCCGGATTCACTGGGTTTAAAGGGTGCGTAGGCGGGCAGGTAAGTCCGTGGTGAAATCTCCGAGCTTAACTCGGAAACTGCCATGGATACTATTTGTCTTGAATACTGTGGAGGTGAGCGGAATATGTCATGTAGCGGTGAAATGCTTAGATATGACATAGAACACCAATTGCGAAGGCAGCTCACTGCGCAGTGATTGACGCTGAGGCACGAAAGCGTGGGGATCAAACAGGATTAGATACCCTTGTAGTCC</w:t>
      </w:r>
    </w:p>
    <w:p w14:paraId="5E8BDB72">
      <w:pPr>
        <w:rPr>
          <w:rFonts w:hint="eastAsia"/>
        </w:rPr>
      </w:pPr>
      <w:r>
        <w:rPr>
          <w:rFonts w:hint="eastAsia"/>
        </w:rPr>
        <w:t>&gt;OTU016183</w:t>
      </w:r>
    </w:p>
    <w:p w14:paraId="06152D08">
      <w:pPr>
        <w:rPr>
          <w:rFonts w:hint="eastAsia"/>
        </w:rPr>
      </w:pPr>
      <w:r>
        <w:rPr>
          <w:rFonts w:hint="eastAsia"/>
        </w:rPr>
        <w:t>CCTACGGGGGGCAGCAGCTAGGAATCTTGGGAATGGGCGAAAGCCTGACCCAGCAACGCCGCGTGGATGAAGAAGGCCTTCGGGTTGTAAAATCCTTTTCTGAGGGACGATAATGACAGTACCGGGAGAATAAGCCCCGGCTAACTCCGTGCCAGCAGCCGCGGTAATACGGAGGGGGCTAGCGTTGTTCGGAATTACTGGGCGTAAAGGGCGCGTAGGCGGTTGGGTAAGTCGGGTGTGAAAACCCGAGGCTCAACCTCGGGCCTGCATTCGATACGGGCTGACTAGAGTTCGGCAGGGGAGACTGGAATTCCTGGTGTAGCGGTGAAATGCGCAGATATCAGGAGGAACACCAATGGCGAAGGCAGCTTGCTGGGACGGTACTGACGCTGAGACGCGAAAGCGTGGGGAGCAAACAGGATTAGATACCCTGGTAGTCC</w:t>
      </w:r>
    </w:p>
    <w:p w14:paraId="1DB59255">
      <w:pPr>
        <w:rPr>
          <w:rFonts w:hint="eastAsia"/>
        </w:rPr>
      </w:pPr>
      <w:r>
        <w:rPr>
          <w:rFonts w:hint="eastAsia"/>
        </w:rPr>
        <w:t>&gt;OTU016184</w:t>
      </w:r>
    </w:p>
    <w:p w14:paraId="7E37555A">
      <w:pPr>
        <w:rPr>
          <w:rFonts w:hint="eastAsia"/>
        </w:rPr>
      </w:pPr>
      <w:r>
        <w:rPr>
          <w:rFonts w:hint="eastAsia"/>
        </w:rPr>
        <w:t>CCTACGGGTGGCTGCAGTGAGGAATATTGCGCAATGGGCGAAAGCCTGACGCAGCGACGCCGCGTGGGTGATGAAGGTTTTCGGATCGTAAAGCCCTTTTCTTGGTGACGAGAGAGGACGGTAACCAAGGAATAAGTGTCGGCTAACTACGTGCCAGCAGCCGCGGTAAAACGTAGGACGCAAGCGTTATCCGGAATTACTGGGCGTAAAGCGCGCGCAGGCGGATCAATAAGTCAGAGGTGAAATCCCGCAGCTCAACTGTGGAACTGCCCTTGATACTGTTGATCTTGAGTATCGGAGAGGTCACCAGAATTCGTGGTGTAGCGGTGAAATGCGTAGATATCACGAGGAATACCTGAGGCGTAGGCGGGTGACTGGACGATTACTGACGCTGAGGCACGAAAGCGTGGGGAGCAAACAGGATTAGATACCCCAGTAGTCC</w:t>
      </w:r>
    </w:p>
    <w:p w14:paraId="049B84CD">
      <w:pPr>
        <w:rPr>
          <w:rFonts w:hint="eastAsia"/>
        </w:rPr>
      </w:pPr>
      <w:r>
        <w:rPr>
          <w:rFonts w:hint="eastAsia"/>
        </w:rPr>
        <w:t>&gt;OTU016185</w:t>
      </w:r>
    </w:p>
    <w:p w14:paraId="6488A900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TAGGGAAGAAGCCCTCTTTGGGGGTGACGGTACTTGCAGAAGAAGCGCCGGCTAACTACGTGCCAGCAGCCGCGGTAATACGTAGGGCGCAAGCGTTATCCGGAATTATTGGGCGTAAAGGGCGCGTAGGCGGCCTGGCAAGTGAAAGGTGAAATCCCTCGGCTTAACCGAGGAACTGCCTTTCAGACTGCTTGGCTTGAGACCGGGAGAGGTGAGTGGAACTGCGAGTGTAGAGGTGAAATTCGTAGATATTCGCAAGAACACCAGTGGCGAAGGCGGCTTACTGGTCCGGATCTGACGCTGAGGCGCGAAAGCGTGGGGAGCAAACAGGATTAGATACCCTAGTAGTCC</w:t>
      </w:r>
    </w:p>
    <w:p w14:paraId="1CD61601">
      <w:pPr>
        <w:rPr>
          <w:rFonts w:hint="eastAsia"/>
        </w:rPr>
      </w:pPr>
      <w:r>
        <w:rPr>
          <w:rFonts w:hint="eastAsia"/>
        </w:rPr>
        <w:t>&gt;OTU016186</w:t>
      </w:r>
    </w:p>
    <w:p w14:paraId="2B34B17A">
      <w:pPr>
        <w:rPr>
          <w:rFonts w:hint="eastAsia"/>
        </w:rPr>
      </w:pPr>
      <w:r>
        <w:rPr>
          <w:rFonts w:hint="eastAsia"/>
        </w:rPr>
        <w:t>CCTACGGGGGGCAGCAGTGGGGAATTTTGGACAATGGGCGCAAGCCTGATCCAGCCATGCCGCGTGGGTGAAGAAGGCCTTCGGGTTGTAAAGCCCTTTCGGCTGGGACGAAAAGGTCCGTGTTAACACCACGGATCCATGACGGTACCTGCAGAAGAAGCACCGGCCAACTACGTGCCAGCAGCCGCGGTAATACGTAGGGGGCAAGCGTTGTCCGGATTTACTGGGCGTAAAGAGCGTGTAGGCGGCCGCGCAGGTCTGTTGTGAAAACTGGAGGCTTAACCTCCAGACGTCGACAGAAACCGTGTGGCTAGAGTCCGGAAGAGGAGAGTGGAATTCCTGGTGTAGCGGTGAAATGCGCAGATATCAGGAGGAACACCGGTGGCGAAGGCGGCTTTCTGGGCCTTACCTGACGCTGAGGAGCGAAAGCTGGGGGAGCGAACAGGATTAGATACCCGAGTAGTCC</w:t>
      </w:r>
    </w:p>
    <w:p w14:paraId="31CE62BB">
      <w:pPr>
        <w:rPr>
          <w:rFonts w:hint="eastAsia"/>
        </w:rPr>
      </w:pPr>
      <w:r>
        <w:rPr>
          <w:rFonts w:hint="eastAsia"/>
        </w:rPr>
        <w:t>&gt;OTU016187</w:t>
      </w:r>
    </w:p>
    <w:p w14:paraId="2D6CE905">
      <w:pPr>
        <w:rPr>
          <w:rFonts w:hint="eastAsia"/>
        </w:rPr>
      </w:pPr>
      <w:r>
        <w:rPr>
          <w:rFonts w:hint="eastAsia"/>
        </w:rPr>
        <w:t>CCTACGGGAGGCTGCAGTCGGGAATTTTGGGCAATGGGCGCAAGCCTGACGACGCAACGCCGCGTGGAGGATGAAGGTCTTCGGATTGTAAACTCCTGTTGCTCGGGACGAAAAGCTTCAACCTAATACGTTGAAGTCTGACGGTACCGAGTGAGGAAGCCCCGGCTAACTCTGTGCCAGCAGCCGCGGTAATACAGAGGGTGCAAGCGTTGTTCGGAATTATTGGGCGTAAAGCGCGTGTAGGCGGCTTTGCAAGTCGGGAGTGAAAGCCCCGGGCTCAACCTGGGAATTGCATTCGAGACTGCATTGCTGGAGTACGGAAGAGGAGGGCGGAATTCCCGGTGTAGCGGTGAAATGCGTAGATATTGGGAGGAACACCAGTGGCGAAGGCGGCTACCTGGACCGGTTCTGACGCTGATGCGCGAAAGCGTGGGTAGCAAACAGGATTAGATACCCTTGTAGTCC</w:t>
      </w:r>
    </w:p>
    <w:p w14:paraId="6708D41F">
      <w:pPr>
        <w:rPr>
          <w:rFonts w:hint="eastAsia"/>
        </w:rPr>
      </w:pPr>
      <w:r>
        <w:rPr>
          <w:rFonts w:hint="eastAsia"/>
        </w:rPr>
        <w:t>&gt;OTU016188</w:t>
      </w:r>
    </w:p>
    <w:p w14:paraId="1B59B47D">
      <w:pPr>
        <w:rPr>
          <w:rFonts w:hint="eastAsia"/>
        </w:rPr>
      </w:pPr>
      <w:r>
        <w:rPr>
          <w:rFonts w:hint="eastAsia"/>
        </w:rPr>
        <w:t>CCTACGGGCGGCAGCAGTCGAGGATCTTCGGCAATGGGCGCAAGCCTGACCGAGCGACGCCGCGTGTGGGATGAAGGCCTTCGGGTTGTAAACCACTGTCAGAGGGGATGAAATGCCATAGGGTTCTCCCTATGGTTTGACAGATCCTCAGAGGAAGGGTGGGCTAAGTTCGTGCCAGCAGCCGCGGTAAGACGTAGGGGGCAAGCGTTGTCCGGAATCATTGGGCGTAAAGAGCGCGTAGGCGGTCCGGTAAGTCCGCTGTGAAAGTCAAGGGCTCAACCCTTGAATGCCGGTGGAAACTGTCGGGCTAGAGTCCGGAAGAGGCGAGTGGAATTCCCGGTGTAGCGGTGAAATGCGTAGATATCGGGAGGAACACCAGTGGCGAAGGCGGCTTCCTGGCCTGTTCTTGACGCTGAGGCGCGAAAGCTAGGGGAGCGAACAGGATTAGATACCCCTGTAGTCC</w:t>
      </w:r>
    </w:p>
    <w:p w14:paraId="5CCB2921">
      <w:pPr>
        <w:rPr>
          <w:rFonts w:hint="eastAsia"/>
        </w:rPr>
      </w:pPr>
      <w:r>
        <w:rPr>
          <w:rFonts w:hint="eastAsia"/>
        </w:rPr>
        <w:t>&gt;OTU016189</w:t>
      </w:r>
    </w:p>
    <w:p w14:paraId="6C7DA50E">
      <w:pPr>
        <w:rPr>
          <w:rFonts w:hint="eastAsia"/>
        </w:rPr>
      </w:pPr>
      <w:r>
        <w:rPr>
          <w:rFonts w:hint="eastAsia"/>
        </w:rPr>
        <w:t>CCTACGGGCGGCAGCAGTAGGGAATATTGCTTAATGGGCGCAAGCCTGAAGCAGCAACGCCGCGTGTGCGATGAAGGCCTTCGGGTTGTAAAGCACTTTTTGCTGGGAAGAGGAAGGACGGTACCAGCAGAATAAGCCTCGGCTAACTACGTGCCAGCAGCCGCGGTAAAACGTAGGAGGCGAGCGTTATCCGGATTTACTGGGCGTAAAGCGTGCGTAGGCGGTGTTCCAAGTCTGGTGTGAAATCTCCCGGCTTAACTGGGAGGGTGCGCCGGAAACTGGGATGCTGGAGTATGGGAGAGGCAAGCGGAATTCCTGGTGTAGCGGTGAAATGCGTAGATATCAGGAGGAACACCTGCGGTGTAGACGGCTTGCTGGACCATCACTGACGCTGAGGCACGAAAGCGTGGGGAGCAAACAGGATTAGATACCCGGGTATCC</w:t>
      </w:r>
    </w:p>
    <w:p w14:paraId="6EB7051F">
      <w:pPr>
        <w:rPr>
          <w:rFonts w:hint="eastAsia"/>
        </w:rPr>
      </w:pPr>
      <w:r>
        <w:rPr>
          <w:rFonts w:hint="eastAsia"/>
        </w:rPr>
        <w:t>&gt;OTU016190</w:t>
      </w:r>
    </w:p>
    <w:p w14:paraId="620FD211">
      <w:pPr>
        <w:rPr>
          <w:rFonts w:hint="eastAsia"/>
        </w:rPr>
      </w:pPr>
      <w:r>
        <w:rPr>
          <w:rFonts w:hint="eastAsia"/>
        </w:rPr>
        <w:t>CCTACGGGAGGCAGCAGCAGGGAATCTTGCGCAATGGGCGAAAGCCTGACGCAGCAACGCCGCGTGCGGGATGACGGCCTTCGGGTTGTAAACCGCTTTTCGGGGGGAAGAGGAAGGACGGTACCCCCGGAAGAAGTCTCGGCTAACTCCGTGCCAGCAGCCGCGGTAAGACGGAGGGCGCGAGCGTTGTTCGGAATCACTGGGCGTAAAGCGCGCGCAGGCGGTCCTTTAAGTCAGGGGTGAAATCCCGGGGCTCAACCCCGGAACTGCCTTTGATACTGTTGGTCTCGAGTCCGGAAGAGGTGGGTGGAATTCCTAGTGTAGAGGTGAAATTCGTAGATATTAGGAAGAACACCGGTGGCGAAGGCGGCCCACTGGTCCGGTACTGACGCTGAGGTGCGAAAGCGTGGGGAGCAAACAGGATTAGATACCCCAGTAGTCC</w:t>
      </w:r>
    </w:p>
    <w:p w14:paraId="5242B1BE">
      <w:pPr>
        <w:rPr>
          <w:rFonts w:hint="eastAsia"/>
        </w:rPr>
      </w:pPr>
      <w:r>
        <w:rPr>
          <w:rFonts w:hint="eastAsia"/>
        </w:rPr>
        <w:t>&gt;OTU016191</w:t>
      </w:r>
    </w:p>
    <w:p w14:paraId="15AFA408">
      <w:pPr>
        <w:rPr>
          <w:rFonts w:hint="eastAsia"/>
        </w:rPr>
      </w:pPr>
      <w:r>
        <w:rPr>
          <w:rFonts w:hint="eastAsia"/>
        </w:rPr>
        <w:t>CCTACGGGCGGCTGCAGTAGGGAATATTGGTCAATGGGTGAGAGCCTGAACCAGCCATGCCGCGTGCAGGAAGACGGCCTTCTGGGTTGTAAACTGCTTTTGTCAGGGGATAAAATTTCCATGCGTGGAAAATTGAAGGTACCTGACGAATAAGCCACGGCTAACTACGTGCCAGCAGCCGCGGTAATACGGGGGGAGCAAGCGTTGTTCGGAATCACTGGGCGTAAAGGGAGTCTAGGCGGTTGTGCAAGACAGGTGTGAAATCCCCGGGCTTAACCTGGGAACTGCACTTGTGACTGCACGGCTTGAGTGTGGCAGAGGGAGGTGGAATTCCACGTGTAGCAGTGAAATGCGTAGATATGCGGAGGAACACCGATGGCGAAGGCAATCCCCTGGACCTGTACTGACGCTCATGCACGAAAGCGTGGGGAGCGAACGGGATTAGATACCCCTGTAGTCC</w:t>
      </w:r>
    </w:p>
    <w:p w14:paraId="6BB6508E">
      <w:pPr>
        <w:rPr>
          <w:rFonts w:hint="eastAsia"/>
        </w:rPr>
      </w:pPr>
      <w:r>
        <w:rPr>
          <w:rFonts w:hint="eastAsia"/>
        </w:rPr>
        <w:t>&gt;OTU016192</w:t>
      </w:r>
    </w:p>
    <w:p w14:paraId="64028C00">
      <w:pPr>
        <w:rPr>
          <w:rFonts w:hint="eastAsia"/>
        </w:rPr>
      </w:pPr>
      <w:r>
        <w:rPr>
          <w:rFonts w:hint="eastAsia"/>
        </w:rPr>
        <w:t>CCTACGGGCGGCTGCAGTCGAGGATCTTCGGCAATGGGCGCAAGCCTGACCGAGCGACGCCGCGTGGAGGATGAAGGTCTTCGGATTGTAAACTCCTGTCATTGGTGAACAAAGTCACAAGTTAACTGCTTTGTGATCTGCTAGTAGCCGAAGAGGAAGGGACGGCTAACTACGTGCCAGCAGCCGCGGTAATACGAAGGGTGCGAGCGTTAATCGGAATTACTGGGCGTAAAGCGTGCGCAGGCGGTTATGTAAGACAGATGTGAAATCCCCGGGCTCAACCCGGGAAGTGCATCTGATACTGCGTAGCTTGAGTACCGAAGAGGATAGTGGAATTCCAGGTGTAGCAGTGAAATGCGTAGATATCGGGAGGAACATCTGTGGCGAAGGCGACACCCTGGACCAGCACTGACACTGAGGCACGAAAGCGTGGGGAGCAAACAGGATTAGATACCCCAGTAGTCC</w:t>
      </w:r>
    </w:p>
    <w:p w14:paraId="5C54C19A">
      <w:pPr>
        <w:rPr>
          <w:rFonts w:hint="eastAsia"/>
        </w:rPr>
      </w:pPr>
      <w:r>
        <w:rPr>
          <w:rFonts w:hint="eastAsia"/>
        </w:rPr>
        <w:t>&gt;OTU016193</w:t>
      </w:r>
    </w:p>
    <w:p w14:paraId="5A720CDC">
      <w:pPr>
        <w:rPr>
          <w:rFonts w:hint="eastAsia"/>
        </w:rPr>
      </w:pPr>
      <w:r>
        <w:rPr>
          <w:rFonts w:hint="eastAsia"/>
        </w:rPr>
        <w:t>CCTACGGGGGGCTGCAGTGGGGAATATTGGACAATGGGCGCAAGCCTGATCCAGCCATGCCGCGTGAGGGATGACGGCCTTCGGGTTGTAAACCTCTTTCAGCAGGGACGAAGCGTGAGTGACGGTACCTGCAGAAGAAGCGCCGGCCAACTACGTGCCAGCAGCCGCGGTAATACGGAGGGTGCAAGCGTTATCCGGATTCACTGGGTTTAAAGGGTGCGTAGGAGGGCAGGTAAGTCAGTGGTGAAATCTTCGAGCTTAACTCGGAGCGGCCAAGTGATACTGTCGTGCTAGAGTCCGGAAGAGGAGAGTAGAATTCCTGGTGTAGCGGTGAAATGCGCAGATATCAGGAGGAATACCCGTGGCGAAAGCGGCTCTCTGGGACGGTACTGACGCTGAGACGCGAAAGCGTGGGGAGCAAACAGGATTAGATACCCGTGTAGTCC</w:t>
      </w:r>
    </w:p>
    <w:p w14:paraId="0F85CAC0">
      <w:pPr>
        <w:rPr>
          <w:rFonts w:hint="eastAsia"/>
        </w:rPr>
      </w:pPr>
      <w:r>
        <w:rPr>
          <w:rFonts w:hint="eastAsia"/>
        </w:rPr>
        <w:t>&gt;OTU016194</w:t>
      </w:r>
    </w:p>
    <w:p w14:paraId="303856F1">
      <w:pPr>
        <w:rPr>
          <w:rFonts w:hint="eastAsia"/>
        </w:rPr>
      </w:pPr>
      <w:r>
        <w:rPr>
          <w:rFonts w:hint="eastAsia"/>
        </w:rPr>
        <w:t>CCTACGGGGGGCTGCAGTGGGGAATATTGGACAATGGGGGCAACCCTGATCCAGCGATGCCGCGTGAGTGAAGAAGGCCTTCGGGTCGTAAAGCTCTTTAGGTTGGGAAGAAGTGATAGTGTTGATAAGGCATTATCATTGACGGTACCGACAGAATAAGCACCGGCAAACTCTGTGCCAGCAGCCGCGGTAATACAGAGGGTGCGAGCGTTAATCGGAATTACTGGGCGTAAAGGGCTCGCAGGCGGTTTCTTAAGTCTGATGTGAAAGCCCCCGGCTCAACCGGGGAGGGTCATTGGAAACTGGGGAACTTGAGTGCAGAAGAGGAGAGTGGAATTCCACGTGTAGCGGTGAAATGCGTAGAGATGTGGAGGAACACCAGTGGCGAAGGCGACTCTCTGGTCTGTAACTGACGCTGAGGAGCGAAAGCGTGGGGAGCGAACAGGATTAGATACCCGTGTAGTCC</w:t>
      </w:r>
    </w:p>
    <w:p w14:paraId="7A230EE4">
      <w:pPr>
        <w:rPr>
          <w:rFonts w:hint="eastAsia"/>
        </w:rPr>
      </w:pPr>
      <w:r>
        <w:rPr>
          <w:rFonts w:hint="eastAsia"/>
        </w:rPr>
        <w:t>&gt;OTU016195</w:t>
      </w:r>
    </w:p>
    <w:p w14:paraId="532A505F">
      <w:pPr>
        <w:rPr>
          <w:rFonts w:hint="eastAsia"/>
        </w:rPr>
      </w:pPr>
      <w:r>
        <w:rPr>
          <w:rFonts w:hint="eastAsia"/>
        </w:rPr>
        <w:t>CCTACGGGTGGCAGCAATTAGGAATCTTGCGCAATGGGCGAAAGCCTGACGCAGCGACGCCGCGTGAGGGAGGAAGGCCTTCGGGTTGTAAACCTCTTTTGTCAGGGAAGAAGCCGCAAGGTGACGGTACCTGCAGAAGAAGCGCCGGCTAACTACGTGCCAGCAGCCGCGGTAATACGTAGGGTGCAAGCGTTGTCCGGAATTATTGGGCGTAAAGAGTTCGTAGGCGGTTAGGTAAGTCTGGTGTTAAAGGCTGGAGCTCAACTTCAGTATGGCATTGGAAACTGCTTGGCTAGAGTATGCTAGAGGTAAGGGGAATTCCCGGTGTAGCGGTGAAATGCGTAGATATCGGGAGGAACACCAGTGGCGAAAGCGCCTTACTGGAGCATTACTGACGCTGAGGAACGAAAGCCAGGGTAGCGAAAGGGATTAGATACCCCAGTAGTCC</w:t>
      </w:r>
    </w:p>
    <w:p w14:paraId="2953D0B2">
      <w:pPr>
        <w:rPr>
          <w:rFonts w:hint="eastAsia"/>
        </w:rPr>
      </w:pPr>
      <w:r>
        <w:rPr>
          <w:rFonts w:hint="eastAsia"/>
        </w:rPr>
        <w:t>&gt;OTU016196</w:t>
      </w:r>
    </w:p>
    <w:p w14:paraId="2C925BCF">
      <w:pPr>
        <w:rPr>
          <w:rFonts w:hint="eastAsia"/>
        </w:rPr>
      </w:pPr>
      <w:r>
        <w:rPr>
          <w:rFonts w:hint="eastAsia"/>
        </w:rPr>
        <w:t>CCTACGGGGGGCTGCAGTGGGGAATTTTGGACAATGGGGGCAACCCTGATCCAGCCATGCCGCGTGGGTGAAGAAGGCCTTCGGGTTGTAAAGCCCTTTCGGTGGGGAAGAAACGGTGCGTGCCAATACCACGCACTACTGACGGTACCGCTAAAGGAAGCACCGGCTAACTTCGTGCCAGCAGCCGCGGTAATACGGAGGGTGCGAGCGTTGTCCGGAATCACTGGGCGTAAAGGGCGCGTAGGCGGTTGCTTAAGCGTGTGGTGAAAGCCCGGGGCTCAACTCCGGGTCGGCCATGCGAACTGGGCGACTTGAGCACTGTAGAGGCAGGTGGAATTCCGGGTGTAGCGGTGGAATGCGTAGAGATCCGGAAGAACACCGGTGGCGAAGGCGGCCTGCTGGGCAGTAGCTGACGCTGAGGCGCGACAGCGTGGGGAGCAAACAGGATTAGATACCCCAGTAGTCC</w:t>
      </w:r>
    </w:p>
    <w:p w14:paraId="4322B5AF">
      <w:pPr>
        <w:rPr>
          <w:rFonts w:hint="eastAsia"/>
        </w:rPr>
      </w:pPr>
      <w:r>
        <w:rPr>
          <w:rFonts w:hint="eastAsia"/>
        </w:rPr>
        <w:t>&gt;OTU016197</w:t>
      </w:r>
    </w:p>
    <w:p w14:paraId="77FA7872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GTCAGCTAATACCTGGTTGTTTTGACGTTACCAACAGAATAAGCACCGGCTAACTCCGTGCCAGCAGCCGCGGTAATACGGAGGGTGCAAGCGTTATCCGGATTCACTGGGTTTAAAGGGTGCGTAGGTGGGCCTGTAAGTCAGTGGTGAAATCTCCGGGCTTAACCCGGAAACTGCCATTGATACTATAGGTCTTGAATTATCTGGAGGTCAGCGGAATATGTCATGTAGCGGTGAAATGCGTAGATATCAAGAGGAACACCTGAGGTGAAGACGGGTTGCTGGGCTGACACTGACGCTGAGGCGCGAAAGCCAGGGGAGCAAACGGGATTAGATACCCTGGTAGTCC</w:t>
      </w:r>
    </w:p>
    <w:p w14:paraId="2771C5B3">
      <w:pPr>
        <w:rPr>
          <w:rFonts w:hint="eastAsia"/>
        </w:rPr>
      </w:pPr>
      <w:r>
        <w:rPr>
          <w:rFonts w:hint="eastAsia"/>
        </w:rPr>
        <w:t>&gt;OTU016198</w:t>
      </w:r>
    </w:p>
    <w:p w14:paraId="4601006F">
      <w:pPr>
        <w:rPr>
          <w:rFonts w:hint="eastAsia"/>
        </w:rPr>
      </w:pPr>
      <w:r>
        <w:rPr>
          <w:rFonts w:hint="eastAsia"/>
        </w:rPr>
        <w:t>CCTACGGGCGGCAGCAGTGGGGAATATTGGACAATGGGGGAAACCCTGATCCAGCAACGCCGCGTGAGTGATGAAGGCCTTCGGGTCGTAAAGCTCTGTTGAGGGGGAAGAAACGCCAGTGTAACAACCTGGTCTGACGTTACCCCTTGAGGAAGCACCGGCTAACTCTGTGCCAGCAGCCGCGGTAATACAGAGGGTGCAAGCATTGTTCGGAATTATTGGGCGTAAAGGGCGTGTAGGCGGTAGTCCAAGTCTGGTGTGAAATCTCCCGGCTCAACTGGGAGGGTGCGCCGGAAACTGGGCTGCTGGAGTGCGGGAGAGGCAAGCGGAATTCCCAGTGTAGAGGTGAAATTCGTAGATATTGGGAAGAACACCGGTGGCGAAGGCGGCCATCTGGACCGCATCTGACGCTGAGGCGCGAAAGCGTGGGGAGCAAACAGGATTAGATACCCCAGTAGTCC</w:t>
      </w:r>
    </w:p>
    <w:p w14:paraId="431B8ABC">
      <w:pPr>
        <w:rPr>
          <w:rFonts w:hint="eastAsia"/>
        </w:rPr>
      </w:pPr>
      <w:r>
        <w:rPr>
          <w:rFonts w:hint="eastAsia"/>
        </w:rPr>
        <w:t>&gt;OTU016199</w:t>
      </w:r>
    </w:p>
    <w:p w14:paraId="4BF52CCF">
      <w:pPr>
        <w:rPr>
          <w:rFonts w:hint="eastAsia"/>
        </w:rPr>
      </w:pPr>
      <w:r>
        <w:rPr>
          <w:rFonts w:hint="eastAsia"/>
        </w:rPr>
        <w:t>CCTACGGGGGGCTGCAGTAGGGAATATTGGTCAATGGGTGAGAGCCTGAACCAGCCATGCCGCGTGCAGGAAGACGGCCTTCTGGGTTGTAAACTGCTTTTGTCAGGGGATAAAATGACCGTGCGCGGTTAATTGAAGGTACCTGATGAATAAGCCACGGCTAACTCTGTGCCAGCAGCCGCGGTAATACAGAGGTCTCAAGCGTTGTTCGGATTTATTGGGCGTAAAGGGTGCGCAGGCGGTGTGGTAAGTTTGGTGTGAAATCCTGGGGCTCAACCCCAGAAATGCACTGAATACTGCCATGCTAGAGGACTGGAGAGGAGATTGGAATTCACGGTGTAGCAGTGAAATGCGTAGATATCGTGAGGAAGACCAGTGGCGAAGGCGGCTACCTGGACCGGTTCTGACGCTGATGCGCGAAAGCTAGGGGAGCAAACGGGATTAGATACCCGGGTAGTCC</w:t>
      </w:r>
    </w:p>
    <w:p w14:paraId="466E3457">
      <w:pPr>
        <w:rPr>
          <w:rFonts w:hint="eastAsia"/>
        </w:rPr>
      </w:pPr>
      <w:r>
        <w:rPr>
          <w:rFonts w:hint="eastAsia"/>
        </w:rPr>
        <w:t>&gt;OTU016200</w:t>
      </w:r>
    </w:p>
    <w:p w14:paraId="7C6DC0E3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CCTTCGGGTCGTAAACTCCTTTCGATCGAGACGAATGGCCTTCGGGTGAACAGCCGGAAGGAATGACGGTACCTACAGAAGAAGCCCCGGCTAACTTCGTGCCAGCAGCCGCGGTAATACGAAGGGGGCTAGCGTTGCTCGGAATCACTGGGCGTAAAGCGCACGTAGGCGGATTGTTAAGTCAGGGGTGAAATCCCACAGCTCAACTGTGGAACTGCTTGGTATACTGCCTGTCTTGAGGCACTCAGGGGCGAGCGGAACAGATGGTGGAGCGGTGAAATGCGTAGAGATCCGGAAGAACACCGGTGGCGAAGGCGGTGTGCTGGGCCGTGGCTGACGCTGAGGCGCGACAGCGTGGGGAGCAAACAGGATTAGATACCCGTGTAGTCC</w:t>
      </w:r>
    </w:p>
    <w:p w14:paraId="4CBB86EF">
      <w:pPr>
        <w:rPr>
          <w:rFonts w:hint="eastAsia"/>
        </w:rPr>
      </w:pPr>
      <w:r>
        <w:rPr>
          <w:rFonts w:hint="eastAsia"/>
        </w:rPr>
        <w:t>&gt;OTU016201</w:t>
      </w:r>
    </w:p>
    <w:p w14:paraId="1D8737D3">
      <w:pPr>
        <w:rPr>
          <w:rFonts w:hint="eastAsia"/>
        </w:rPr>
      </w:pPr>
      <w:r>
        <w:rPr>
          <w:rFonts w:hint="eastAsia"/>
        </w:rPr>
        <w:t>CCTACGGGGGGCAGCAGTGAGGAATATTGGACAATGGGCGCAAGCCTGATCCAGCCATGCCGCGTGCAGGAAGACAGCCCTACGGGTTGTAAACTGCTTTTATACGGGAAGAATAAGGGGTACGTGTACCCTGATGACGGTACCGTAAGAATAAGGACCGGCTAACTCCGTGCCAGCAGCCGCGGTAATACGTAGGGTGCGAGCGTTAATCGGAATTACTGGGCGTAAAGGGTGCGCAGGCGGTTTTGTAAGCCAGATGTGAAATCCCAGAGCTTAACTTTGGAACTGCATTTTTAACTCCCGAGCTAGAGTATGTCAGAGGGGGGTAGAATTCCACGTGTAGCAGTGAAATGCGTAGAGATGTGGAGGAATACCGATGGCGAAGGCAGCCCCCTGGGATAATACTGACGCTCATGCACGAAAGCGTGGGGAGCAAACAGGATTAGATACCCTAGTAGTCC</w:t>
      </w:r>
    </w:p>
    <w:p w14:paraId="27BF72D2">
      <w:pPr>
        <w:rPr>
          <w:rFonts w:hint="eastAsia"/>
        </w:rPr>
      </w:pPr>
      <w:r>
        <w:rPr>
          <w:rFonts w:hint="eastAsia"/>
        </w:rPr>
        <w:t>&gt;OTU016202</w:t>
      </w:r>
    </w:p>
    <w:p w14:paraId="2B69DBBC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AGAGGTGCCGAGCGTTAGGCGGAATCACTGGGCGTAAAGCGCACGTAGGCGGACATTTAAGTCAGGGGTGAAATCCCAGAGCTCAACTCCAGAACTGCCTTTGATACTGAGGATCTCGAGTTCGGGAGAGGTGAGTGGAACTGCGAGTGTAGAGGTGAAATTCGTAGATATCGGAAGGAACACCTGCGGCGAAGGCGGGTTGCTGGGCTGACACTGACGCTGAGGCGCGAAAGCTAGGGGAGCGAACGGGATTAGATACCCGAGTAGTCC</w:t>
      </w:r>
    </w:p>
    <w:p w14:paraId="076C049A">
      <w:pPr>
        <w:rPr>
          <w:rFonts w:hint="eastAsia"/>
        </w:rPr>
      </w:pPr>
      <w:r>
        <w:rPr>
          <w:rFonts w:hint="eastAsia"/>
        </w:rPr>
        <w:t>&gt;OTU016203</w:t>
      </w:r>
    </w:p>
    <w:p w14:paraId="671BCF57">
      <w:pPr>
        <w:rPr>
          <w:rFonts w:hint="eastAsia"/>
        </w:rPr>
      </w:pPr>
      <w:r>
        <w:rPr>
          <w:rFonts w:hint="eastAsia"/>
        </w:rPr>
        <w:t>CCTACGGGGGGCAGCAGCAAGGAATTTTCCGCAATGGGCGCAAGCCTGACGACGCAACGCCGCGTGGAGGATGAAGATCTTCGGGTCGTAAACTCCTGTCGAATGGGACGAACGGACCGCGGGTAAACAACCCGTGGTCGTGACGGTACTGTTAAAGGAAACCCCGGCTAACTCCGTGCCAGCAGCCGCGGTAATACGGGGGGGGTAAGCGTTGTTCGGAATTACTGGGCGTAAAGGGCTCGTAGGCGGCCAACTAAGTCAGACGTGAAATCCCTCAGCTTAACTGGGGAACTGCGTCTGATACTGGATGGCTTGGATCCGGGAGAGGGATGCGGAATTCCAGGTGTAGCGGTGAAATGCGTAGATATCTGGAGGAACACCGGTGGCGAAGGCGGCATCCTGGACCGGTATTGACGCTGAGGAGCGAAAGCCAGGGGAGCAAACGGGATTAGATACCCGAGTAGTCC</w:t>
      </w:r>
    </w:p>
    <w:p w14:paraId="71D27D04">
      <w:pPr>
        <w:rPr>
          <w:rFonts w:hint="eastAsia"/>
        </w:rPr>
      </w:pPr>
      <w:r>
        <w:rPr>
          <w:rFonts w:hint="eastAsia"/>
        </w:rPr>
        <w:t>&gt;OTU016204</w:t>
      </w:r>
    </w:p>
    <w:p w14:paraId="76927DB0">
      <w:pPr>
        <w:rPr>
          <w:rFonts w:hint="eastAsia"/>
        </w:rPr>
      </w:pPr>
      <w:r>
        <w:rPr>
          <w:rFonts w:hint="eastAsia"/>
        </w:rPr>
        <w:t>CCTACGGGTGGCTGCAGTCGAGAATCTTCCGCAATGGGCGAAAGCCTGACGGAGCGACACCGCGTGTGGGATGAAGGCCTTAGGGTTGTAAACCACTGTCACGCTATAGGAAACCGGCTTCGGCCGCTGACCAAAGCGAAAGGAAGCACCGGCTAACTCCGTGCCAGCAGCCGCGGTAAGACGGAGGGTGCAAACGTTGCTCGGAATCACTGGGCATAAAGCGCACGTAGGCGGTTGCCTAAGTTGGATGTGAAATCCCGTGGCTCAACCATGGAACTGCATTCAAAACTGACAAGCTAGAGTATGGTAGAGGGTGGTGGAATTTCCTGTGTAGCGGTGAAATGCGTAGATATAGGAAGGAACACCAGTGGCGAAGGCGACCACCTGGACTGATACTGACACTGAGGTGCGAAAGCGTGGGGAGCAAACAGGATTAGATACCCGGGTAGTCC</w:t>
      </w:r>
    </w:p>
    <w:p w14:paraId="0107AABD">
      <w:pPr>
        <w:rPr>
          <w:rFonts w:hint="eastAsia"/>
        </w:rPr>
      </w:pPr>
      <w:r>
        <w:rPr>
          <w:rFonts w:hint="eastAsia"/>
        </w:rPr>
        <w:t>&gt;OTU016205</w:t>
      </w:r>
    </w:p>
    <w:p w14:paraId="20BB6170">
      <w:pPr>
        <w:rPr>
          <w:rFonts w:hint="eastAsia"/>
        </w:rPr>
      </w:pPr>
      <w:r>
        <w:rPr>
          <w:rFonts w:hint="eastAsia"/>
        </w:rPr>
        <w:t>CCTACGGGCGGCAGCAGTCGGGAATCTTGCGCAATGGGCGAAAGCCTGACGCAGCAACACCGTGTGAGCGACGAAGGCCTTCGGGTCGTAAAGCTCTGTTGTTGGGGACTAATAAGCCTCGCCCTTGACGGTACCTCCTTAGCAAGCACCGGCTAACTCTGTGCCAGCAGCCGCGGTAATACAGAGGGTGCGAACGTTGCTCGGAATCACTGGGCGTAAAGCGCACGTAGGCGGACTCTTAAGTCGGGGGTGAAAGCCCAGGGCTCAACCCCGGAACTGCCTTCGATACTGGCTGTCTAGAGTTCTGGAGAGGTGAGTGGAATTCCGAGTGTAGAGGTGAAATTCGTAGATATTCGGAGGAACACCCGTGGCGAAGGCGGCCAGCTGGGTCGTCCCTGACGCTGAGGCGCGAAGGCGTGGGGAGCGAACGGGATTAGATACCCCTGTAGTCC</w:t>
      </w:r>
    </w:p>
    <w:p w14:paraId="0102FFEA">
      <w:pPr>
        <w:rPr>
          <w:rFonts w:hint="eastAsia"/>
        </w:rPr>
      </w:pPr>
      <w:r>
        <w:rPr>
          <w:rFonts w:hint="eastAsia"/>
        </w:rPr>
        <w:t>&gt;OTU016206</w:t>
      </w:r>
    </w:p>
    <w:p w14:paraId="6396EC94">
      <w:pPr>
        <w:rPr>
          <w:rFonts w:hint="eastAsia"/>
        </w:rPr>
      </w:pPr>
      <w:r>
        <w:rPr>
          <w:rFonts w:hint="eastAsia"/>
        </w:rPr>
        <w:t>CCTACGGGTGGCTGCAGTAAGGAATATTGGACAATGGATGCAAGTCTGAACCAGCCATGCCGCGTGCAGGAAGAAGGCCTTCTGGGTCGTAAACTGCTTTTGCCGGGGGATAAAATAGTCATGCGTGACGAATTGAAGGTACCCGGTGAATAAGCCACGGCTAACTCCGTGCCAGCAGCCGCGGTAATACGGAGGGAGCTAGCGTTGTTCGGAATTACTGGGCGTAAAGCGCACGTAGGCGGCTTTGTAAGTTAGAGGTGAAAGCCTGGAGCTTAACTCCAGAACTGCCTTTAAGACTGCATCGCTTGAATCCAGGAGAGGTGAGTGGAATTCCGAGTGTAGAGGTGAAATTCGTAGATATTAGGAGGAACACCAGTGGCGAAGGCGACTTACTGGACTGTAACTGACGCTGAGGCGCGAAAGCGTGGGGAGCAAACAGGATTAGATACCCGTGTAGTCC</w:t>
      </w:r>
    </w:p>
    <w:p w14:paraId="593516F3">
      <w:pPr>
        <w:rPr>
          <w:rFonts w:hint="eastAsia"/>
        </w:rPr>
      </w:pPr>
      <w:r>
        <w:rPr>
          <w:rFonts w:hint="eastAsia"/>
        </w:rPr>
        <w:t>&gt;OTU016207</w:t>
      </w:r>
    </w:p>
    <w:p w14:paraId="0E55905D">
      <w:pPr>
        <w:rPr>
          <w:rFonts w:hint="eastAsia"/>
        </w:rPr>
      </w:pPr>
      <w:r>
        <w:rPr>
          <w:rFonts w:hint="eastAsia"/>
        </w:rPr>
        <w:t>CCTACGGGGGGCTGCAGTGGGGAATCTTGCGCAATAGGGGAAACCCTGACGCAGCGACGCCGCGTGCGGGAAGAAGGCCTTCGGGTTGTAAACCGCTTTCAGGAGGGACGAAGCTACTCGGGTGAATAGCCCAGAGGGTGACGGTACCTCCAGAAGAAGCCCCGGCTAACTACGTGCCAGCAGCCGCGGTAATACGTAGGGGGCAAGCGTTGTCCGGATTTATTGGGCGTAAAGAGCGTGTAGGCGGCCGTGTAGGTCCGTTGTGAAAACTCGAGGCTCAACCTCGAGACGTCGATGGAAACCACACGGCTAGAGGCTGGAAGAGGTTAGTGGAATTTCCGGTGTAGCGGTGAAATGCGTAGATATCGGAAGGAACACCAGTGGCGAAAGCGGCTTCCTGGTCCAGCACCGACGTTCAGGCACGAAAGCGTGGGGAGCAAACAGGATTAGATACCCCGGTAGTCC</w:t>
      </w:r>
    </w:p>
    <w:p w14:paraId="62BC6C02">
      <w:pPr>
        <w:rPr>
          <w:rFonts w:hint="eastAsia"/>
        </w:rPr>
      </w:pPr>
      <w:r>
        <w:rPr>
          <w:rFonts w:hint="eastAsia"/>
        </w:rPr>
        <w:t>&gt;OTU016208</w:t>
      </w:r>
    </w:p>
    <w:p w14:paraId="4B6F41B5">
      <w:pPr>
        <w:rPr>
          <w:rFonts w:hint="eastAsia"/>
        </w:rPr>
      </w:pPr>
      <w:r>
        <w:rPr>
          <w:rFonts w:hint="eastAsia"/>
        </w:rPr>
        <w:t>CCTACGGGCGGCTGCAGTAGGGAATCTTGCGCAATGGGCGAAAGCCTGACGCAGCAACGCCGCGTGGGGGATGAAGGCTCTCGGGTTGTAAACCCCTTTCAGCAGGGACGAAATTGACGGTACCTGCAGAAGAAGCCCCGGCCAACTACGTGCCAGCAGCCGCGGTAACACGTAGGGGGCAAGCGTTGTCCGGATTTATTGGGCGTAAAGAGCTCGTAGGCGGTCTGTCGCGTCGGATGTGAAAGCCCGGGGCTTAACCCCGGGTCTGCATTCGATACGGGCAGACTAGAGTGTGGTAGGGGAGATCGGAATTCCTGGTGTAGCGGTGAAATGCGTAGATATCTGAAGGAACATCAGTGGCGAAAGCGGCCTCCTGGACGAATACTGACGCTCATGTGCGAAAGCGTGGGGAGCAAACAGGATTAGATACCCGAGTAGTCC</w:t>
      </w:r>
    </w:p>
    <w:p w14:paraId="71CF0281">
      <w:pPr>
        <w:rPr>
          <w:rFonts w:hint="eastAsia"/>
        </w:rPr>
      </w:pPr>
      <w:r>
        <w:rPr>
          <w:rFonts w:hint="eastAsia"/>
        </w:rPr>
        <w:t>&gt;OTU016209</w:t>
      </w:r>
    </w:p>
    <w:p w14:paraId="3C5C095A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GTTACCTAATACGTATCTGTTTTGACGTTACCGACAGAATAAGCACCGGCTAACTCTGTGCCAGCAGCCGCGGTAATACAGAGGGTGCAAGCGTTAATCGGAATTACTGGGCGTAAAGCGCGCGTAGGTGGTTCGTTAAGTTGGATGTGAAATCCCCGGGCTCAACCTGGGAACTGCGTTTGAAACTGGGAGACTTGAGTGTGGCAGAGGGGGGTGGAATTCCACGTGTAGCAGTGAAATGCGTAGATATGTGGAGGAACACCAATGGCGAAGGCAGCCCCCTGGGTCAACACTGACGCTCATGCACGAAAGCGTGGGGATCAAACAGGATTAGATACCCGTGTAGTCC</w:t>
      </w:r>
    </w:p>
    <w:p w14:paraId="0CF740B7">
      <w:pPr>
        <w:rPr>
          <w:rFonts w:hint="eastAsia"/>
        </w:rPr>
      </w:pPr>
      <w:r>
        <w:rPr>
          <w:rFonts w:hint="eastAsia"/>
        </w:rPr>
        <w:t>&gt;OTU016210</w:t>
      </w:r>
    </w:p>
    <w:p w14:paraId="3E83AA92">
      <w:pPr>
        <w:rPr>
          <w:rFonts w:hint="eastAsia"/>
        </w:rPr>
      </w:pPr>
      <w:r>
        <w:rPr>
          <w:rFonts w:hint="eastAsia"/>
        </w:rPr>
        <w:t>CCTACGGGGGGCAGCAGTAGGGAATTTTCCACAATGGACGAAAGTCTGATGGAGCAACGCCGCGTGAGTGATGAAGGCCTTAGGGTTGTAAAGCTCTTTTACCCGGGATGATAATGACAGTACCGGGAGAATAAGCCCCGGCTAACTCCGTGCCAGCAGCCGCGGTAATACGGAGGGGGCGAGCGTTGTTCGGAATCACTGGGCTTAAAGGGCGCGTAGGCGGACTGCCGCGTCCGGGGTGAAATCCTCCGGCTCAACCGGGGAAGGTCATTGGAAACTGGGGAACTTGAGTGCAGAAGAGGAGAGTGGAATTCCACGTGTAGCGGTGAAATGCGTAGAGATGTGGAGGAACACCAGAGGCGAAGGCGGCTTCCTGGACCGGACCTGACGCTCAGACGCGAAAGCTAGGGGAGCGAACGGGATTAGATACCCCAGTAGTCC</w:t>
      </w:r>
    </w:p>
    <w:p w14:paraId="7286AFBA">
      <w:pPr>
        <w:rPr>
          <w:rFonts w:hint="eastAsia"/>
        </w:rPr>
      </w:pPr>
      <w:r>
        <w:rPr>
          <w:rFonts w:hint="eastAsia"/>
        </w:rPr>
        <w:t>&gt;OTU016211</w:t>
      </w:r>
    </w:p>
    <w:p w14:paraId="6910D454">
      <w:pPr>
        <w:rPr>
          <w:rFonts w:hint="eastAsia"/>
        </w:rPr>
      </w:pPr>
      <w:r>
        <w:rPr>
          <w:rFonts w:hint="eastAsia"/>
        </w:rPr>
        <w:t>CCTACGGGGGGCTGCAGTCGAGGATCTTCGGCAATGGGCGAAAGCCTGACCGAGCGACGCCGCGTGTGCGATGAAGGCCTTCTGGTTGTAAAGCACTGTCGAGGGGGAGCAAGCCGCAAGGTTGAGAGTACCCCTGGAGGAAGCACGGGCTAAGTTCGTGCCAGCAGCCGCGGTAAGACGAACCGTGCGAACGTTATTCGGAATCACTGGGCTTAAAGGGCGCGTAGGCGGGTAGATAAGTCGAGGGTGAAATCTCCGGGCTTAACTCGGAAACTGCCGTTGATACTATCAATCTTGAATCTCGTGGAGGTAAGCGGAATATGTCATGTAGCGGTGAAATGCTTAGATATGACATAGAACACCTATTGCGAAGGCAGCTTACTACGCATATATTGACGCTGAGGCACGAAAGCGTGGGGATCAAACAGGATTAGATACCCCTGTAGTCC</w:t>
      </w:r>
    </w:p>
    <w:p w14:paraId="05BD0689">
      <w:pPr>
        <w:rPr>
          <w:rFonts w:hint="eastAsia"/>
        </w:rPr>
      </w:pPr>
      <w:r>
        <w:rPr>
          <w:rFonts w:hint="eastAsia"/>
        </w:rPr>
        <w:t>&gt;OTU016212</w:t>
      </w:r>
    </w:p>
    <w:p w14:paraId="002EC776">
      <w:pPr>
        <w:rPr>
          <w:rFonts w:hint="eastAsia"/>
        </w:rPr>
      </w:pPr>
      <w:r>
        <w:rPr>
          <w:rFonts w:hint="eastAsia"/>
        </w:rPr>
        <w:t>CCTACGGGGGGCAGCAGTGGGGAATTTTGCGCAATGGGCGGAAGCCTGACGCAGCAACGCCGCGTGAGTGATGAAGGCCTTCGGGTCGTAAAGCTCTGTCGGAGGGAACGAACGTCTTGGAGGTTAACAGCCTCTGGGAGTGACGGTACCCTCAAAGGAAGCACCGGCTAACTACGTGCCAGCAGCCGCGGTAATACGTAGGGTGCAAGCGTTAATCGGAATTACTGGGCGTAAAGCGTGCGCAGGCGGTTTCGTAAGTCTGTCGTGAAATCCCCGGGCTTAACCTGGGAACTGCATCCGAGACTGTCTTGCTAGAGTATGGGAGAGGGAAGCGGAATTTCTGGTGTAGCAGTGAAATGCGTAGATATCAGAAGGAACATCAGTGGCGAAGGCGGCTTCCTGGACCAATACTGACGATCAGGTGCGAAAGCGTGGGGAGCAAACAGGATTAGATACCCGTGTAGTCC</w:t>
      </w:r>
    </w:p>
    <w:p w14:paraId="201964DC">
      <w:pPr>
        <w:rPr>
          <w:rFonts w:hint="eastAsia"/>
        </w:rPr>
      </w:pPr>
      <w:r>
        <w:rPr>
          <w:rFonts w:hint="eastAsia"/>
        </w:rPr>
        <w:t>&gt;OTU016213</w:t>
      </w:r>
    </w:p>
    <w:p w14:paraId="51C23517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GAGGGACGAAGCCTCGGGAGTGAATAGCTTTCCGGGGTGACGGTACCTCACGAAGAAGCCCCGGCTAACTACGTGCCAGCAGCCGCGGTAATACGTAGGGGGCCAGCGTTGTCCGGAATCATTGGGCGTAAAGCGCGCGTAGGCGGCCAGATAAGTCCGGTGTGAAAGCCCAGGGCTTAACCTTGGATGTGCGGTTGAAACTACAGATCTTGAATACCCGAGAGGGTGGCGGAATTCCGGGTGTAGAAGTGAAATTCGTAGATATCCGGAGGAACACCAGAGGCGAAGGCGGCCATCTGGCCTGTTCTTGACGCTGAGGCGCGAAAGCTAGGGGAGCAAACGGGATTAGATACCCCGGTAGTCC</w:t>
      </w:r>
    </w:p>
    <w:p w14:paraId="4F55A65F">
      <w:pPr>
        <w:rPr>
          <w:rFonts w:hint="eastAsia"/>
        </w:rPr>
      </w:pPr>
      <w:r>
        <w:rPr>
          <w:rFonts w:hint="eastAsia"/>
        </w:rPr>
        <w:t>&gt;OTU016214</w:t>
      </w:r>
    </w:p>
    <w:p w14:paraId="6030B21F">
      <w:pPr>
        <w:rPr>
          <w:rFonts w:hint="eastAsia"/>
        </w:rPr>
      </w:pPr>
      <w:r>
        <w:rPr>
          <w:rFonts w:hint="eastAsia"/>
        </w:rPr>
        <w:t>CCTACGGGGGGCTGCAGTGGGGAATATTGGTCAATGGGCGCAAGCCTGAACCAGCGACGCCGCGTGAGTGATGAAGGCCTTCGGGTTGTAAAGCTCTGTGGGGAGGGAAGAAAACACTTCGATCAAACAGGTCGAGGCTTTGACGGTACCTCCTTAGCAAGCACCGGCTAACTCTGTGCCAGCAGCCGCGGTAAGACAGAGGGTGCAAACGTTGCTCGGAATTACTGGGCGTAAAGCGCGTGTAGGCGGCCAGGTAGGTCTGCTGTGAAAACTCGAGGCTCAACTTCGAGATGTCGGCGGAAACCATCTGGCTAGAGTCCGGAAGAGGAGAGTGGAATTCCCGGTGTAGCGGTGAAATGCGCAGATATCGGGAGGAACACCAGTAGCGAAGGCGGCTCGCTGGGCCATACCTGACGCTGAGACGCGAAAGCGTGGGGAGCAAACAGGATTAGATACCCGGGTAGTCC</w:t>
      </w:r>
    </w:p>
    <w:p w14:paraId="7A6505D5">
      <w:pPr>
        <w:rPr>
          <w:rFonts w:hint="eastAsia"/>
        </w:rPr>
      </w:pPr>
      <w:r>
        <w:rPr>
          <w:rFonts w:hint="eastAsia"/>
        </w:rPr>
        <w:t>&gt;OTU016215</w:t>
      </w:r>
    </w:p>
    <w:p w14:paraId="6E144D3A">
      <w:pPr>
        <w:rPr>
          <w:rFonts w:hint="eastAsia"/>
        </w:rPr>
      </w:pPr>
      <w:r>
        <w:rPr>
          <w:rFonts w:hint="eastAsia"/>
        </w:rPr>
        <w:t>CCTACGGGTGGCTGCAGTAGGGAATTTTCGGCAATGGGGGGAACCCTGACCGAGCAACGCCGCGTGAGCGAGGACGGCCTTCGGGTTGTAAAGCTCTGTCATGTGGGAAGAACGGCTAGGAGAGGGCATGCTCTTAGCGTGACGGTACCACAGGAGGAAGCCCCGGCTAACTACGTGCCAGCAGCCGCGGTAACACGTAGGGGGCGAGCGTTGTCCGGAATTATTGGGCGTAAAGAGCTCGTAGGCGGTTTGTCGCGTCGGCCGTGAAAACTGGAGGCTTAACCTTCAGCTTGCGGTCGATACGGGCAGACTTGAGTTCGGTAGGGGAGACTGGAATTCCTGGTGTAGCGGTGAAATGCGCAGATATCAGGAGGAACACCGGTGGCGAAGGCGGGTCTCTGGGCCGACACTGACGCTGAGGCGCGAAAGCCAGGGGAGCGAACGGGATTAGATACCCGGGTAGTCC</w:t>
      </w:r>
    </w:p>
    <w:p w14:paraId="730DC131">
      <w:pPr>
        <w:rPr>
          <w:rFonts w:hint="eastAsia"/>
        </w:rPr>
      </w:pPr>
      <w:r>
        <w:rPr>
          <w:rFonts w:hint="eastAsia"/>
        </w:rPr>
        <w:t>&gt;OTU016216</w:t>
      </w:r>
    </w:p>
    <w:p w14:paraId="2F8336CE">
      <w:pPr>
        <w:rPr>
          <w:rFonts w:hint="eastAsia"/>
        </w:rPr>
      </w:pPr>
      <w:r>
        <w:rPr>
          <w:rFonts w:hint="eastAsia"/>
        </w:rPr>
        <w:t>CCTACGGGAGGCAGCAGTGGGGAATCTTCCGCAATGGGCGAAAGCCTGACGGAGCAACGCCGCGTGAGTGACGAAGGCCTTTGGGTCGTAAAACTCTGTCTTCAGGGAAGAAAAAAATGACGGTACCTGAGGAGGAAGCCCCGGCTAACTACGTGCCAGCAGCCGCGGTAAAACGTAGGGGGCGAGCGTTGTCCGGAATTACTGGGCGTAAAGGGCGTGTAGGCGGCCCGTGAAGTCAGGAGTGAAAACTCGGGGCTCAACCTCGAGATTGCTTTTGAAACCAGCGGGCTTGAGTGCAGGAGAGGAAAGTGGAATTCCCAGTGTAGCGGTGAAATGCGTAGATATCGTCAAGAACACCGATAGTGTAGACAGCTTACTAGGCTGTAACTGACGCTGAGGCACGAAAGTGTGGGGATCAAACAGGATTAGATACCCCGGTAGTCC</w:t>
      </w:r>
    </w:p>
    <w:p w14:paraId="7EAF379D">
      <w:pPr>
        <w:rPr>
          <w:rFonts w:hint="eastAsia"/>
        </w:rPr>
      </w:pPr>
      <w:r>
        <w:rPr>
          <w:rFonts w:hint="eastAsia"/>
        </w:rPr>
        <w:t>&gt;OTU016217</w:t>
      </w:r>
    </w:p>
    <w:p w14:paraId="17A1A479">
      <w:pPr>
        <w:rPr>
          <w:rFonts w:hint="eastAsia"/>
        </w:rPr>
      </w:pPr>
      <w:r>
        <w:rPr>
          <w:rFonts w:hint="eastAsia"/>
        </w:rPr>
        <w:t>CCTACGGGGGGCAGCAGTGGGGAATCTTGCGCAATGGCCGAAAGGCTGACGCAGCGACGCCGCGTGTGGGAGGAAGCCTTTCGGGGTGTAAACCACTGTTGCCCGGGACGAACAGCTCCTTCATGGAGCCTGACGGTACCGGGTGAGGAAGCACCGGCTAACTCCGTGCCAGCAGCCGCGGTAATACGGGGGGTGCGAGCGTTGTCCGGATTTATTGGGTTTAAAGGGTGCGTAGGCGGCTCTGTAAGTCGGGTGTGAAATTTCGGAGCTTAACTCCGAAACTGCATTCGATACTGCGGTGCTTGAGGACTGGAGAGGAGACTGGAATTCATGGTGTAGCAGTGAAATGCGTAGATATCAAGAGGAACACCTGAGGCGAAGGCGGCTTCCTGGCCTGTTCTTGACGCTGAGGCGCGAAAGCTAGGGGAGCAAACGGGATTAGATACCCTTGTAGTCC</w:t>
      </w:r>
    </w:p>
    <w:p w14:paraId="300B78AF">
      <w:pPr>
        <w:rPr>
          <w:rFonts w:hint="eastAsia"/>
        </w:rPr>
      </w:pPr>
      <w:r>
        <w:rPr>
          <w:rFonts w:hint="eastAsia"/>
        </w:rPr>
        <w:t>&gt;OTU016218</w:t>
      </w:r>
    </w:p>
    <w:p w14:paraId="0FC27CAE">
      <w:pPr>
        <w:rPr>
          <w:rFonts w:hint="eastAsia"/>
        </w:rPr>
      </w:pPr>
      <w:r>
        <w:rPr>
          <w:rFonts w:hint="eastAsia"/>
        </w:rPr>
        <w:t>CCTACGGGAGGCAGCAGTGGGGAATTTTGGACAATGGGCGCAAGCCTGATCCAGCAATGCCGCGTGAGTGAAGAAGGCCTTCGGGTTGTAAACCGCTTTCGGCCGGAACGAAATCGGGCGGGTGAATAATCCGCCTGGATGACGGTAGCAGATGAATAAGGATCGGCTAACTCCGTGCCAGCAGCCGCGGTCATACGGAGGATCCGAGCGTTATCCGGAATTACTGGGCGTAAAGAGTTGCGTAGGTGGCAGAGTGTGTCGGTAGTGAAAGCGTGAGGCTCAACCTCATACCCATTATTGAAACTGCTCAGCTAGAGGACGAGAGAGGTTATTGGAATTCCCAGTGTAGGAGTGAAATCCGTAGATATTGGGAGGAACACCGATGGCGTAGGCAGATAACTGGCTCGTTCCTGACACTAAGGCACGAAAGCGTGGGGAGCAAACGGGATTAGATACCCGTGTAGTCC</w:t>
      </w:r>
    </w:p>
    <w:p w14:paraId="2ED586D3">
      <w:pPr>
        <w:rPr>
          <w:rFonts w:hint="eastAsia"/>
        </w:rPr>
      </w:pPr>
      <w:r>
        <w:rPr>
          <w:rFonts w:hint="eastAsia"/>
        </w:rPr>
        <w:t>&gt;OTU016219</w:t>
      </w:r>
    </w:p>
    <w:p w14:paraId="4D1B5992">
      <w:pPr>
        <w:rPr>
          <w:rFonts w:hint="eastAsia"/>
        </w:rPr>
      </w:pPr>
      <w:r>
        <w:rPr>
          <w:rFonts w:hint="eastAsia"/>
        </w:rPr>
        <w:t>CCTACGGGTGGCTGCAGTAGGGAATCTTCCGCAATGGGCGAAAGCCTGACGCAGCGACGCCGCGTGTGGGATGACGGCCTTCGGGTTGTAAACCACTGTCGGGAGGGACGAAGATCTGACGGTACCTCCAAAGGAAGCACCGGCTAACTCTGTGCCAGCAGCCGCGGTAATACAGAGGGGGCAAGCGTTGTTCGGAATTACTGGGCGTAAAGGGCGCGTAGGCGGCGTGACAGGTCAGGCGTGAAAGCCCCGGGCTCAACCTGGGAATTGCGCTTGATACGGTCGTGCTAGAGGTTGGGAGAGGAGAGTGGAATTCCCAGTGTAGAGGTGAAATTCGTAGATATTGGGAAGAACACCAGTGGCGAAGGCGGCTCTCTGGCCCATACCTGACGCTGAGGCGCGAAAGCGTGGGGAGCAAACAGGATTAGATACCCCAGTAGTCC</w:t>
      </w:r>
    </w:p>
    <w:p w14:paraId="173DCC3D">
      <w:pPr>
        <w:rPr>
          <w:rFonts w:hint="eastAsia"/>
        </w:rPr>
      </w:pPr>
      <w:r>
        <w:rPr>
          <w:rFonts w:hint="eastAsia"/>
        </w:rPr>
        <w:t>&gt;OTU016220</w:t>
      </w:r>
    </w:p>
    <w:p w14:paraId="7B049D70">
      <w:pPr>
        <w:rPr>
          <w:rFonts w:hint="eastAsia"/>
        </w:rPr>
      </w:pPr>
      <w:r>
        <w:rPr>
          <w:rFonts w:hint="eastAsia"/>
        </w:rPr>
        <w:t>CCTACGGGGGGCTGCAGTAGGGAATCTTCCGCAATGGACGAAAGTCTGACGGAGCGACGCCGCGTGAGCGAAGAAGGCCTTCGGGTCGTAAAGCTCTGTTGTGAGGGACGAAGGAGCGCCGTTTGAATAAGGCGGCGCGGTGACGGTACCTCACGAGAAAGCCCCGGCTAACTCCGTGCCAGCAGCCGCGGTAATACGTAGGGCGCAAGCGTTGTCCGGAATTATTGGGCGTAAAGAGCTCGTAGGCGGCTTGTCACGTCGGGTGTGAAAGCCCGGGGCTTAACCCCGGATCTGCGGTGGGTACGGGCAGACTGGAGTGCAGTAGGGGAGACTGGAATTCCTGGTGTAGCGGTGAAATGCGCAGATATCAGGAGGAACACCGATGGCGAAGGCAGGTCTCTGGGCTGTTACTGACGCTGAGGAGCGAAAGCATGGGGAGCGAACAGGATTAGATACCCGTGTAGTCC</w:t>
      </w:r>
    </w:p>
    <w:p w14:paraId="77C13781">
      <w:pPr>
        <w:rPr>
          <w:rFonts w:hint="eastAsia"/>
        </w:rPr>
      </w:pPr>
      <w:r>
        <w:rPr>
          <w:rFonts w:hint="eastAsia"/>
        </w:rPr>
        <w:t>&gt;OTU016221</w:t>
      </w:r>
    </w:p>
    <w:p w14:paraId="462116F2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AGGGGGAGGAAAGCCCGCAAGGGCCTGACCTATCCCTGGAGGAAGCACGGGCTAAGTTCGTGCCAGCAGCCGCGGTAAGACGAACCGTGCGAACGTTGTTCGGAATCACTGGGCTTAAAGGGCGCGTAGGCGGCCCGCCGAGTCTCGGGTGAAAGCCCCCGGCTTAACCGGGGAAGTGCCCGAGATACTGGCGGGCTCGAGCGGGGTAGGGGCAGACGGAACTTCCGGTGGAGCGGTGAAATGCGTTGATATCGGAAGGAACGCCGGTGGCGAAAGCGGTCTGCTGGACCCCTCCTGACGCTGAGGCGCGAAAGCCAGGGGAGCGAACGGGATTAGATACCCCAGTAGTCC</w:t>
      </w:r>
    </w:p>
    <w:p w14:paraId="1E21CAC6">
      <w:pPr>
        <w:rPr>
          <w:rFonts w:hint="eastAsia"/>
        </w:rPr>
      </w:pPr>
      <w:r>
        <w:rPr>
          <w:rFonts w:hint="eastAsia"/>
        </w:rPr>
        <w:t>&gt;OTU016222</w:t>
      </w:r>
    </w:p>
    <w:p w14:paraId="07465CE8">
      <w:pPr>
        <w:rPr>
          <w:rFonts w:hint="eastAsia"/>
        </w:rPr>
      </w:pPr>
      <w:r>
        <w:rPr>
          <w:rFonts w:hint="eastAsia"/>
        </w:rPr>
        <w:t>CCTACGGGGGGCTGCAGTCGAGAATATTTGACAATGGGCGAAAGCCTGATCGAGCGACATCGCGTGCTGGATGAAGTGCTTCGGTACGTAAACAGCTTTTATGTGGGACGAAATTATTGACGGTACCACATGAATAAGGGGCTCCTAACTCTGTGCCAGCAGGAGCGGTAATACAGAGGCCCCAAGCGTTATCCGGAATCACTGGGCGTAAAGGGTGTCAAGGCGGTCGTATTAGTCGTTTGTAAAATCCGTGGGCTCAACCTTCAGACGTCGACCGAAACCCCCTGGCTAGAGTCCGGGAGAGGAGAGTGGAATTCCTAGTGTAGCGGTGAAATGCGTAGAGATTAGGAAGAACACCAGTGGCGAAGGCGACTCTCTGGACCGTAACTGACGCTGAGGCATGAAAGCGTGGGGAGCAAACAGGATTAGATACCCCGGTAGTCC</w:t>
      </w:r>
    </w:p>
    <w:p w14:paraId="1DD0E5B8">
      <w:pPr>
        <w:rPr>
          <w:rFonts w:hint="eastAsia"/>
        </w:rPr>
      </w:pPr>
      <w:r>
        <w:rPr>
          <w:rFonts w:hint="eastAsia"/>
        </w:rPr>
        <w:t>&gt;OTU016223</w:t>
      </w:r>
    </w:p>
    <w:p w14:paraId="35A066D8">
      <w:pPr>
        <w:rPr>
          <w:rFonts w:hint="eastAsia"/>
        </w:rPr>
      </w:pPr>
      <w:r>
        <w:rPr>
          <w:rFonts w:hint="eastAsia"/>
        </w:rPr>
        <w:t>CCTACGGGCGGCAGCAGTGGGGAATTTTGGACAATGGGCGCAAGCCTGATCCAGCAATGCCGCGTGAGTGAAGAAGGCCTTCGGGTTGTAAAGCTCTTTTGTCAGGGAAGAAACGGTCTCGGCTAATATCCGGGGCTAATGACGGTACCTGAAGAATAAGCACCGGCTAACTACGTGCCAGCAGCCGCGGTAATACGGAGGGTGCAAGCGTTATCCGGAGTTACTGGGCGTAAAGGGCGTGCAGGTGGTGCGGTAAGTCTGTTGTGAAAGCGCCTGGCTTAACCGGGCGAGGCCAATGGAGACTGCCGGACTGGAGGACGGTAGAGGGGTGTGGAATTCCGGGTGTAGTGGTGAAATGCGTAGATATCGGGAGGAATACCGATGGCGAAGGCAGGTCTCTGGGCTGACACTGACGCTCATGCACGAAAGCGTGGGGAGCAAACAGGATTAGATACCCGTGTAGTCC</w:t>
      </w:r>
    </w:p>
    <w:p w14:paraId="6AACF54F">
      <w:pPr>
        <w:rPr>
          <w:rFonts w:hint="eastAsia"/>
        </w:rPr>
      </w:pPr>
      <w:r>
        <w:rPr>
          <w:rFonts w:hint="eastAsia"/>
        </w:rPr>
        <w:t>&gt;OTU016224</w:t>
      </w:r>
    </w:p>
    <w:p w14:paraId="5BDE45F9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TTCGGGATGTAAACTTCGCAAGAACAGGAAGAATAAGTAAGGGCTAACATCTCTTATGATGACGGTACTGTTTGTAAGCTCCGGCTAACTCCGTGCCAGCAGCCGCGGTAATACGGGGGGGGCAAGCGTTGTCCGGAGTTACTGGGCGTAAAGCGCACGCAGGCGGCCAGGCACGTGTGGGGTGAAAGCCGCGAGCTTAACTCGCGGTCGCCCCCGCATACGGCCCGGCTCGAGCCCGGGAGAGGTCCCTCGAATTGCCGGTGTAGTGGTGAAATGCGTAGAGATCGGCAGGAAGACCAAGGGGGAAGCCAGGGGACTGGCCCGGTGCTGACGCTCAGGTGCGAGAGCGTGGGGAGCGAACCGGATTAGATACCCTAGTAGTCC</w:t>
      </w:r>
    </w:p>
    <w:p w14:paraId="3784A1B8">
      <w:pPr>
        <w:rPr>
          <w:rFonts w:hint="eastAsia"/>
        </w:rPr>
      </w:pPr>
      <w:r>
        <w:rPr>
          <w:rFonts w:hint="eastAsia"/>
        </w:rPr>
        <w:t>&gt;OTU016225</w:t>
      </w:r>
    </w:p>
    <w:p w14:paraId="47DBB0E2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GCCGGCTAACTACGTGCCAGCAGCCGCGGTAATACGGAGGGTGCAAGCGTTAATCGGAATTACTGGGCGTAAAGCGCACGTAGGTGGTTTGTTAAGCTAGCTGTGAAATCCCCGGGCTCAACCTGGGCACTGCAGTTAGAACTGGCAAGCTAGAGTAGGGTAGAGGGGTGTGGAATTCCAGGTGTAGCGGTGAAATGCGTAGATATTCGGAGGAACACCAGTGGCGAAGGCGGCTCACTGGCTCGATACTGACGCTGAGGTGCGAAAGCGTGGGGAGCAAACAGGATTAGATACCCCTGTAGTCC</w:t>
      </w:r>
    </w:p>
    <w:p w14:paraId="153E049F">
      <w:pPr>
        <w:rPr>
          <w:rFonts w:hint="eastAsia"/>
        </w:rPr>
      </w:pPr>
      <w:r>
        <w:rPr>
          <w:rFonts w:hint="eastAsia"/>
        </w:rPr>
        <w:t>&gt;OTU016226</w:t>
      </w:r>
    </w:p>
    <w:p w14:paraId="50F1AF0F">
      <w:pPr>
        <w:rPr>
          <w:rFonts w:hint="eastAsia"/>
        </w:rPr>
      </w:pPr>
      <w:r>
        <w:rPr>
          <w:rFonts w:hint="eastAsia"/>
        </w:rPr>
        <w:t>CCTACGGGAGGCAGCAGTGGGGAATATTGCACAATGGGCGAAAGCCTGATGCAGCAACGCCGCGTGAGTGATGAAGGCCTTCGGGTTGTAAAGCCCTGTCGGGGGGGAGGAACGGGTAACACCTTGACCTATCCCCGGAGGAAGCACGGGCTAAGTTCGTGCCAGCAGCCGCGGTAAGACGAACCGTGCGAACGTTGTTCGGAATCACTGGGCTTAAAGGGCGCGTAGGCGGGCCACCGAGCCCGCGGTGAAATCCCCCGGCTCAACCGGGGAACGGCCGCGGGGACCGGGGGCCTGGAGGCGGGTAGGGGCGGGCGGAACTCTGGGTGGAGCGGTGAAATGCGTAGATATCCGGAGGAACACCAGTGGCGAAAGCGGCCTTCTGGACCACAACTGACGCTCAGACGCGAAAGCTAGGGTAGCAAACGGGATTAGATACCCTAGTAGTCC</w:t>
      </w:r>
    </w:p>
    <w:p w14:paraId="4F2E5CD2">
      <w:pPr>
        <w:rPr>
          <w:rFonts w:hint="eastAsia"/>
        </w:rPr>
      </w:pPr>
      <w:r>
        <w:rPr>
          <w:rFonts w:hint="eastAsia"/>
        </w:rPr>
        <w:t>&gt;OTU016227</w:t>
      </w:r>
    </w:p>
    <w:p w14:paraId="6054C329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GACCGGGACGAAGCGTGAGTGACGGTACCGGTAGAAGAAGCACCGGCCAACTACGTGCCAGCAGCCGCGGTAATACGTAGGGTGCGAGCGTTGTCCGGATTTATTGGGCGTAAAGAGCTCGTAGGCGGCTTGTCGCGTCGACTGTGAAAACCCGCAGCTCAACTGTGGGCTTGCAGCCGATACGGGCAGGCTAGAGTTCGGTAGGGGAGACTGGAATTCCTGGTGTAGCGGTGAAATGCGCAGATATCAGGAGGAACACCGGTGGCGAAGGCGGCTTTCTGGGCCGTGGACCGAGAGGTCTGCTGATCTTACGATCAGTGCTGACGCTGAGGCGCGACAGCGTGGGGAGCAAACAGGATTAGATACCCCAGTAGTCC</w:t>
      </w:r>
    </w:p>
    <w:p w14:paraId="78F1DADC">
      <w:pPr>
        <w:rPr>
          <w:rFonts w:hint="eastAsia"/>
        </w:rPr>
      </w:pPr>
      <w:r>
        <w:rPr>
          <w:rFonts w:hint="eastAsia"/>
        </w:rPr>
        <w:t>&gt;OTU016228</w:t>
      </w:r>
    </w:p>
    <w:p w14:paraId="599EE0DE">
      <w:pPr>
        <w:rPr>
          <w:rFonts w:hint="eastAsia"/>
        </w:rPr>
      </w:pPr>
      <w:r>
        <w:rPr>
          <w:rFonts w:hint="eastAsia"/>
        </w:rPr>
        <w:t>CCTACGGGAGGCTGCAGTGGGGAATTTTGGGCAATGGCCGAAAGGCTGACCCAGCGACGCCGCGTGTGGGAGGAAGCCCTTCGGGGTGTAAACCACTGTCAGGGGGGACGAAAGAGCGGGGAGGTAATCCCTCTCCGCAGTGACGGTACCCCCAAAGGAAGCACCGGCTAACTCTGTGCCAGCAGCCGCGGTAATACGTAGGTGGCAAGCGTTGTCCGGAATTATTGGGCGTAAAGCGCGCGCAGGTGGTTCCTTAAGTCTGATGTGAAATCTCGCGGCTCAACCGCGAGCGGCCATTGGAAACTGGGGAACTTGAGTGCAGGAGAGGGGAGCGGAATTCCACGTGTAGCGGTGAAATGCGTAGAGATGTGGAGGAACACCAGTGGCGAAGGCGGCTCTCTGGCCTGTAACTGACGCTGAGGCGCGAAAGCGTGGGGAGCGAACAGGATTAGATACCCCAGTAGTCC</w:t>
      </w:r>
    </w:p>
    <w:p w14:paraId="3ED961DB">
      <w:pPr>
        <w:rPr>
          <w:rFonts w:hint="eastAsia"/>
        </w:rPr>
      </w:pPr>
      <w:r>
        <w:rPr>
          <w:rFonts w:hint="eastAsia"/>
        </w:rPr>
        <w:t>&gt;OTU016229</w:t>
      </w:r>
    </w:p>
    <w:p w14:paraId="722779B3">
      <w:pPr>
        <w:rPr>
          <w:rFonts w:hint="eastAsia"/>
        </w:rPr>
      </w:pPr>
      <w:r>
        <w:rPr>
          <w:rFonts w:hint="eastAsia"/>
        </w:rPr>
        <w:t>CCTACGGGGGGCTGCAGTAACGAATCTTCCGCAATGCACGCAAGTGTGACCCAGCAACGCCGCGTGGGCGACGAAGCCCTTCGGGGTGTAAAGCCCTTTTCCGAAGGACGAATCTGACGGTACTTCGGGAAGAAGCCCCGGCTAACTACGTGCCAGCAGCCGCGGTAATACGTAGGGGGCGAGCGTTGTCCGGAATCACTGGGCGTAAAGGGCGCGTAGGCGGCCTGATAAGTAGGGGGTGAAATCTTGCGGCTTAACCGCAAGGCTGCCTTCTAAACTGTCGGGCTCGAGCACAGTAGAGGCAGGTGGAATTCCCGGTGTAGCGGTGGAATGCGTAGAGATCGGGAAGAACATCAGTGGCGAAGGCGGCCTGCTGGGCTGTTGCTGACGCTGAGGCGCGACAGCGTGGGGAGCAAACAGGATTAGATACCCCGGTAGTCC</w:t>
      </w:r>
    </w:p>
    <w:p w14:paraId="237F0AAB">
      <w:pPr>
        <w:rPr>
          <w:rFonts w:hint="eastAsia"/>
        </w:rPr>
      </w:pPr>
      <w:r>
        <w:rPr>
          <w:rFonts w:hint="eastAsia"/>
        </w:rPr>
        <w:t>&gt;OTU016230</w:t>
      </w:r>
    </w:p>
    <w:p w14:paraId="53DFE198">
      <w:pPr>
        <w:rPr>
          <w:rFonts w:hint="eastAsia"/>
        </w:rPr>
      </w:pPr>
      <w:r>
        <w:rPr>
          <w:rFonts w:hint="eastAsia"/>
        </w:rPr>
        <w:t>CCTACGGGGGGCTGCAGTAGGGAATATTGCGCAATGGGGGAAACCCTGACGCAGCAACGCCGCGTGTGTGATGAAGGTCTTCGGATTGTAAAGCACTTTCGGCCGGGACGAAAACCCGGAGGCTAACATCCTCCGGCTTGACGGTACCGGAAGAAGAAGCACCGGCTAACTCTGTGCCAGCAGCCGCGGTAAGACAGAGGTGCCGAGCGTTAGGCGGAATCACTGGGCTTAAAGCGTGTGTAGGCGGGTCCGTAAGTACCTTGTGAAATCCCACGGCTCAACCGTGGAACTGCTTGGTATACTGCGGGTCTTGAGCCACCTAGGGGCAAGCGGAACAAGCGGTGGAGCGGTGAAATGCGTAGATATCTGGAGGAACACCGGTGGCGAAGGCGGCATCCTGGACCAACACTGACACTGAGGAGCGAAAGCCAGGGGAGCAAACGGGATTAGATACCCGAGTAGTCC</w:t>
      </w:r>
    </w:p>
    <w:p w14:paraId="704E1ADE">
      <w:pPr>
        <w:rPr>
          <w:rFonts w:hint="eastAsia"/>
        </w:rPr>
      </w:pPr>
      <w:r>
        <w:rPr>
          <w:rFonts w:hint="eastAsia"/>
        </w:rPr>
        <w:t>&gt;OTU016231</w:t>
      </w:r>
    </w:p>
    <w:p w14:paraId="049D7F1F">
      <w:pPr>
        <w:rPr>
          <w:rFonts w:hint="eastAsia"/>
        </w:rPr>
      </w:pPr>
      <w:r>
        <w:rPr>
          <w:rFonts w:hint="eastAsia"/>
        </w:rPr>
        <w:t>CCTACGGGCGGCAGCAGTGGGGAATCTTGCGCAATGGCCGAAAGGCTGACGCAGCGACGCCGCGTGTGGGAGGACGCCCTTCGGGGTGTAAACCACTGTCACCCGGGACGAAACTCCTGACTTGGTCGGGATTGACGGTACTGGGTGAGGAAGCGCCGGCTAACTCCGTGCCAGCAGCCGCGGTAATACGGAGGGCGCGAGCGTTGTCCGGAATCACTGGGCGTAAAGCGCGCGCAGGCGGCTTCTTAAGTCTGATGTGAAAGCCCGCAGCTCAACTGCGGAGGGTCATTGGAAACTGGGAAGCTTGAGTGCAGAAGAGGAGAGTGGAATTCCACGTGTAGCGGTGAAATGCGTAGAGATGTGGAGGAACACCAGTGGCGAAGGCGGCTTACCAAGCTGTAACTGACACTGAGGCACGAAAGTGTGGGGAGCAAACAGGATTAGATACCCTAGTAGTCC</w:t>
      </w:r>
    </w:p>
    <w:p w14:paraId="0900398C">
      <w:pPr>
        <w:rPr>
          <w:rFonts w:hint="eastAsia"/>
        </w:rPr>
      </w:pPr>
      <w:r>
        <w:rPr>
          <w:rFonts w:hint="eastAsia"/>
        </w:rPr>
        <w:t>&gt;OTU016232</w:t>
      </w:r>
    </w:p>
    <w:p w14:paraId="4B9D5716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GATGATAATGACAGTACCGGGAGAATAAGCTCCGGCTAACTTCGTGCCAGCAGCCGCGGTAATACGAAGGGGGCTAGCGTTGTTCGGAATTACTGGGCGTAAAGCGCGTGTAGGCGGCTTCGTAAGTGTCTTGTGAAATCCCGTGGCTCAACCACGGAACTGCTGGGCATACTGCGAGGCTTGAGGTTGGTAGAGGTGCCTGGAACTCTAGGTGGAGCGGTGAAATGCGTAGATATCTAGAGGAACGCCAAAGGTGAAGACAGGCGACTGGGCCGATTCTGACGCTGAGGCACGAAAGCGTGGGTAGCGAACGGGATTAGATACCCCTGTAGTCC</w:t>
      </w:r>
    </w:p>
    <w:p w14:paraId="6D7C8C08">
      <w:pPr>
        <w:rPr>
          <w:rFonts w:hint="eastAsia"/>
        </w:rPr>
      </w:pPr>
      <w:r>
        <w:rPr>
          <w:rFonts w:hint="eastAsia"/>
        </w:rPr>
        <w:t>&gt;OTU016233</w:t>
      </w:r>
    </w:p>
    <w:p w14:paraId="7C720711">
      <w:pPr>
        <w:rPr>
          <w:rFonts w:hint="eastAsia"/>
        </w:rPr>
      </w:pPr>
      <w:r>
        <w:rPr>
          <w:rFonts w:hint="eastAsia"/>
        </w:rPr>
        <w:t>CCTACGGGCGGCTGCAGTGGGGAATATTGGACAATGGGGGCAACCCTGATCCAGCCATGCCGCGTGAGTGATGAAGGCCTTCGGGTTGTAAAGCTCTTTTGGCGGGGACGATGATGACGGTACCCGCAGAATAAGCCCCGGCTAACTTCGTGCCAGCAGCCGCGGTAAGACGAAGGGGGCTAGCGTTGTTCGGAATCACTGGGCGTAAAGGGCGCGTAGGTGGCTTGGTAAGCGTGTGGTGAAAGCCCGGGGCTCAACCCCGGGTCTGCCGTGCGAACTGCCATGGCTAGAGTACTGTAGAGGCAGGTTGAATTCCGGGTGTAGCGGTGGAATGCGTAGATATCAAGAGGAACACCTGAGGTGAAAGCGGCACCCTGGCATCGGCCTGACGCTCATGTGCGAAGGCGTGGGGAGCGAACGGGATTAGATACCCCTGTAGTCC</w:t>
      </w:r>
    </w:p>
    <w:p w14:paraId="4936CF64">
      <w:pPr>
        <w:rPr>
          <w:rFonts w:hint="eastAsia"/>
        </w:rPr>
      </w:pPr>
      <w:r>
        <w:rPr>
          <w:rFonts w:hint="eastAsia"/>
        </w:rPr>
        <w:t>&gt;OTU016234</w:t>
      </w:r>
    </w:p>
    <w:p w14:paraId="372D0192">
      <w:pPr>
        <w:rPr>
          <w:rFonts w:hint="eastAsia"/>
        </w:rPr>
      </w:pPr>
      <w:r>
        <w:rPr>
          <w:rFonts w:hint="eastAsia"/>
        </w:rPr>
        <w:t>CCTACGGGTGGCAGCAGTCGAGAATAATTCACAATGGGGGAAACCCTGAAGGAGCGACGCCGCGTGGAGGATGAAGGTTTTCGGATTGTAAACTCCTGTCATTTGGGAACAAACCTTTCATTTAACTGATGAAAGACTGATAGTACCAGAAGAGGAAGGGACGGCTAACTCTGTGCCAGCAGCCGCGGTAAGACAGAGGTGCCGAGCGTTAGGCGGAATCACTGGGCTTAAAGCGTGTGTAGGCGGACCTGTAAGTACCTTGTGAAATCCCACGGCTCAACCGTGGAACTGCTGGGTATACTGCGGGTCTTGGGCCACCTAGGGGCAGACGGAACAAGTGGTGGAGCGGTGAAATGCGTTGATATCATCAGGAACACCGGAGGCGAAGGCGGCCCACTGGGTCTTTTCTGACGCTGAGGGACGAAAGCTAGGGGAGCGAACGGGATTAGATACCCCTGTAGTCC</w:t>
      </w:r>
    </w:p>
    <w:p w14:paraId="7CB6189C">
      <w:pPr>
        <w:rPr>
          <w:rFonts w:hint="eastAsia"/>
        </w:rPr>
      </w:pPr>
      <w:r>
        <w:rPr>
          <w:rFonts w:hint="eastAsia"/>
        </w:rPr>
        <w:t>&gt;OTU016235</w:t>
      </w:r>
    </w:p>
    <w:p w14:paraId="0B03E657">
      <w:pPr>
        <w:rPr>
          <w:rFonts w:hint="eastAsia"/>
        </w:rPr>
      </w:pPr>
      <w:r>
        <w:rPr>
          <w:rFonts w:hint="eastAsia"/>
        </w:rPr>
        <w:t>CCTACGGGGGGCTGCAGTGGGGAATCTTGCCCAATGGGCGCAAGCCTGAGGCAGCAACGCCGCGTGCGGGAAGAAGGCCTTCGGGTTGTAAACCGCTTTCAGCAGGAACGAAAATGACGGTACCTGCAGAAGAAGGTGCGGCCAACTACGTGCCAGCAGCCGCGGTAAAACGTAGGAGACAAGCGTTATCCGGAGTTACTGGGCGTAAAGGGCGTGCAGGCGGCTTTGTAAGTCAGAGGTGAAAGCCTGGAGCTCAACTCCAGAACTGCCTTTGAGACTGCATCGCTTGAATCCAGGAGAGGTGAGTGGAATTCCTAGTGTAGCGGTGAAATGCGTAGAGATTAGGAAGAACACCAGTGGCGAAGGCGACTCTCTGGACCGTAACTGACGCTGAGGCATGAAAGCGTGGGGAGCAAACAGGATTAGATACCCCGGTAGTCC</w:t>
      </w:r>
    </w:p>
    <w:p w14:paraId="543B268F">
      <w:pPr>
        <w:rPr>
          <w:rFonts w:hint="eastAsia"/>
        </w:rPr>
      </w:pPr>
      <w:r>
        <w:rPr>
          <w:rFonts w:hint="eastAsia"/>
        </w:rPr>
        <w:t>&gt;OTU016236</w:t>
      </w:r>
    </w:p>
    <w:p w14:paraId="0D66B0B4">
      <w:pPr>
        <w:rPr>
          <w:rFonts w:hint="eastAsia"/>
        </w:rPr>
      </w:pPr>
      <w:r>
        <w:rPr>
          <w:rFonts w:hint="eastAsia"/>
        </w:rPr>
        <w:t>CCTACGGGAGGCTGCAGTGGGGAATCTTGCGCAATGCGCGAAAGCGTGACGCAGCAACGCCGCGTGCGGGAAGAAGGCCTTCGGGTTGTAAACCGCTTTCAGGAGGGACGAAGGTTCGGCGGTTAATAGCCGATCGGACTGACGGTACCTCCACAAGAAGGTCCGGCTAACTACGTGCCAGCAGCCGCGGTAATACGTAGGGACCTAGCGTTGTCCGGAATCATTGGGCGTAAAGAGCGTGTAGGCGGCCCGGTAAGTCCGCTGTGAAAGTCGAGGGCTCAACCCTCGAATGCCGGCGGATACTGCCGGGCTAGAGTCCGGAAGAGGCGAGTGGAATTCCTGGTGTAGCGGTGAAATGCGCAGATATCAGGAGGAACACCTATGGCGAAGGCAGCTCGCTGGGACGGTACTGACGCTGAGACGCGAAAGCGTGGGGAGCAAACAGGATTAGATACCCTTGTAGTCC</w:t>
      </w:r>
    </w:p>
    <w:p w14:paraId="23A40BE7">
      <w:pPr>
        <w:rPr>
          <w:rFonts w:hint="eastAsia"/>
        </w:rPr>
      </w:pPr>
      <w:r>
        <w:rPr>
          <w:rFonts w:hint="eastAsia"/>
        </w:rPr>
        <w:t>&gt;OTU016237</w:t>
      </w:r>
    </w:p>
    <w:p w14:paraId="0C70DFCA">
      <w:pPr>
        <w:rPr>
          <w:rFonts w:hint="eastAsia"/>
        </w:rPr>
      </w:pPr>
      <w:r>
        <w:rPr>
          <w:rFonts w:hint="eastAsia"/>
        </w:rPr>
        <w:t>CCTACGGGCGGCTGCAGTAGGGAATCTTGCGCAATGAGCGAAAGCTTGACGCAGCGACGCCGCGTGAGGGATGAAGGCCTTCGGGTTGTAAACCTCTTTCAGTTGGGACGAAGGTGGAGCGGTGAATAGCCGTTTTCACTGACGGTACCTTCACAAGAAGCCCCGGCTAACTACGTGCCAGCAGCCGCGGTAATACGTAGGTGGCAAGCGTTGTCCGGATTTACTGGGCGTAAAGGGCGCGTAGGCGGCGCTTTAAGTCCGCTGTGAAAGACCGAGGCTCAACCTCGGGGTGTCAGCGGAGACTGAAGGGCTGGGGTGTCGGAGAGGAGCAGGGAATCCCTGGTGTAGCGGTGGAATGCGTAGAGATCAGGGGGAACACCGATGGCGAAGGCACTGCTCTGGCCGAAGACCGACGCTGAGGCGCGAAAGCTGGGGGAGCGAACGGGATTAGATACCCGAGTAGTCC</w:t>
      </w:r>
    </w:p>
    <w:p w14:paraId="4F70FAB2">
      <w:pPr>
        <w:rPr>
          <w:rFonts w:hint="eastAsia"/>
        </w:rPr>
      </w:pPr>
      <w:r>
        <w:rPr>
          <w:rFonts w:hint="eastAsia"/>
        </w:rPr>
        <w:t>&gt;OTU016238</w:t>
      </w:r>
    </w:p>
    <w:p w14:paraId="1FAB3D13">
      <w:pPr>
        <w:rPr>
          <w:rFonts w:hint="eastAsia"/>
        </w:rPr>
      </w:pPr>
      <w:r>
        <w:rPr>
          <w:rFonts w:hint="eastAsia"/>
        </w:rPr>
        <w:t>CCTACGGGGGGCTGCAGTGGGGAATCTTGCGCAATGGCCTAACGGCTGACGCAGCGACGCCGCGTGTGGGATGAAGCTCCTCGGAGTGTAAACCACTGTTGCCCGGGACGAATAGCTCGATTTCTCGAGCCTGACGGTACCGGGTGAGGAAGCACCGGCTAACTCCGTGCCAGCAGCCGCGGTAATACGGGGGGTGCGAGCGTTGTCCGGAATCACTGGGCGTAAAGAGTTGCGTAGGTGGTTTGATAAGCGAATAGTGAAATCGTGAGGCTCAACCTCATGGCTATTATTCGAACTATTAAACTTGAGAACGAGAGAGGTGGCTGGAATTCCAGGTGTAGGAGTGAAATCCGTAGATATCTGGAGGAACACCAATGGCGTAGGCAGGCCACTGGCTCGTTTCTGACACTGAGGCACGAAAGCGTGGGGAGCGAACGGGATTAGATACCCCAGTAGTCC</w:t>
      </w:r>
    </w:p>
    <w:p w14:paraId="15055987">
      <w:pPr>
        <w:rPr>
          <w:rFonts w:hint="eastAsia"/>
        </w:rPr>
      </w:pPr>
      <w:r>
        <w:rPr>
          <w:rFonts w:hint="eastAsia"/>
        </w:rPr>
        <w:t>&gt;OTU016239</w:t>
      </w:r>
    </w:p>
    <w:p w14:paraId="263B292B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GCCGAAAGGTTGACCTATCCCTGGAGGAAGGACGGGCTAAGTTCGTGCCAGCAGCCGCGGTAAGACGAACCGTCCTAACGTTGTTCGGAATCACTGGGCGTAAAGGGCGCGCAGGCGGCTTGGCAAGTCAAGTGTGAAATCCCTCAGCTTAACTGAGGAATTGCGCTTGAAACTACCTCGCTAGAGGGTGGGAGAGGGAAGTGGAACTCTCGGTGTAGGGGTGAAATCTGTAGATATCGAGAGGAACACCGGTGGCGAAGGCGGGTTGCTGGGCTGATACTGACGCTGAGGCGCGAAAGCCAGGGGAGCGAACGGGATTAGATACCCGTGTAGTCC</w:t>
      </w:r>
    </w:p>
    <w:p w14:paraId="349F6B50">
      <w:pPr>
        <w:rPr>
          <w:rFonts w:hint="eastAsia"/>
        </w:rPr>
      </w:pPr>
      <w:r>
        <w:rPr>
          <w:rFonts w:hint="eastAsia"/>
        </w:rPr>
        <w:t>&gt;OTU016240</w:t>
      </w:r>
    </w:p>
    <w:p w14:paraId="1B8942FD">
      <w:pPr>
        <w:rPr>
          <w:rFonts w:hint="eastAsia"/>
        </w:rPr>
      </w:pPr>
      <w:r>
        <w:rPr>
          <w:rFonts w:hint="eastAsia"/>
        </w:rPr>
        <w:t>CCTACGGGGGGCAGCAGCTAGGAATCTTGGGAATGGGCGAAAGCCTGACCCAGCAACGCCGCGTGCGGGATGAAGGCCTTCGGGTTGTAAACCGCTTTTGCAGGGGAAGATGATGACGGTACCCTGCGAATAAGCCACGGCTAACTACGTGCCAGCAGCCGCGGTAATACGTAGGTGGCAAGCGTTGTCCGGATTTACTGGGCGTAAAGGGCGTGCAGGCGGTCTGTTAAGTCTAGGGTGAAAGCCCCCGGCTCAACTGGGGAGGGTCATTCGATACTGATCGACTTGAAGGCAGGAGAGGGAAGCGGAATTCCCGGTGTAGTGGTGAAATGCGTAGATATCGGGAGGAACACCAGTGGCGAAAGCGACTTCCTGGACCAGTACCGACGTTCAGGCACGAAAGCGTGGGGAGCAAACAGGATTAGATACCCGAGTAGTCC</w:t>
      </w:r>
    </w:p>
    <w:p w14:paraId="0264F60C">
      <w:pPr>
        <w:rPr>
          <w:rFonts w:hint="eastAsia"/>
        </w:rPr>
      </w:pPr>
      <w:r>
        <w:rPr>
          <w:rFonts w:hint="eastAsia"/>
        </w:rPr>
        <w:t>&gt;OTU016241</w:t>
      </w:r>
    </w:p>
    <w:p w14:paraId="76CD3440">
      <w:pPr>
        <w:rPr>
          <w:rFonts w:hint="eastAsia"/>
        </w:rPr>
      </w:pPr>
      <w:r>
        <w:rPr>
          <w:rFonts w:hint="eastAsia"/>
        </w:rPr>
        <w:t>CCTACGGGTGGCTGCAGCGACGAATCTTCCGCAATGGGCGAAAGCCTGACGGAGCGACGCCGCGTGTGGGATGAAGCGTCTACGACGTGTAAACCACTGTCAGAGGACAGAAACACTGATTGTCCTCAGAGGAAGGGGCGACTAACTCTGTGCCAGCAGTCGCGGTAATACAGAGGCCCCGAGCGCTAATCGGAATCACTGGGCTTAAAGGGTGCGTAGGCGGATTCGCAAGCGTCTTGTGAAAGCCCCCGGCTCAACCGGGGAACTGCGGGGCGAACTGCGAGTCTTGAGGCAGGTATGGGTCGCTGGAACAGTAGGTGGAGCGGTGAAATGCGTAGAGATGTGGAGGAACACCAGTGGCGAAGGCGACTCTTTGGTCTGTAACTGACGCTGAGGCGCGAAAGCGTGGGGAGCAAACAGGATTAGATACCCCGGTAGTCC</w:t>
      </w:r>
    </w:p>
    <w:p w14:paraId="7A97970F">
      <w:pPr>
        <w:rPr>
          <w:rFonts w:hint="eastAsia"/>
        </w:rPr>
      </w:pPr>
      <w:r>
        <w:rPr>
          <w:rFonts w:hint="eastAsia"/>
        </w:rPr>
        <w:t>&gt;OTU016242</w:t>
      </w:r>
    </w:p>
    <w:p w14:paraId="3462E7EC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GGGGGATAAAATTCCCATGCGTGGGACATTGAAGGTACCCGGTGAATAAGCCACGGCTAACTACGTGCCAGCAGCCGCGGTAATACGTAGGTGGCAAGCGTTGTTCGGAATTACTGGGCGTAAAGGGCGCGTAGGCGGCCATCTAAGTCAGACGTGAAAGCCCTCGGCTCAACCGGGGAACGGCGTCTGAGACTGAATGGCTTGAAGCCGGGAGAGGGATGCGGAATTCCAGGTGTAGCGGTGAAATGCGTAGATATCTGGAGGAACACCGGTGGCGAAGGCGGCTCTCTGGGCCTGTCCTGACGCTCAGGCGCGAAAGCTGGGGGAGCGAACAGGATTAGATACCCCAGTAGTCC</w:t>
      </w:r>
    </w:p>
    <w:p w14:paraId="63E23ADF">
      <w:pPr>
        <w:rPr>
          <w:rFonts w:hint="eastAsia"/>
        </w:rPr>
      </w:pPr>
      <w:r>
        <w:rPr>
          <w:rFonts w:hint="eastAsia"/>
        </w:rPr>
        <w:t>&gt;OTU016243</w:t>
      </w:r>
    </w:p>
    <w:p w14:paraId="76C28AA8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CCTACGGGCGGCTGCAGTGGGGAATATTGGACAATGGGCGAAAGCCTGATCCAGCAATGCCGCGTGAGTGATGAAGGCCTTAGGGTTGTAAAGCTCTTTTACCCGGGATGATAATGACAGTACCGGGAGAATAAGCCCCGGCTAACTCCGTGCCAGCAGCCGCGGTAAGACAGAGGTGCCAAGCGTTAGGCGGAATCACTGGGCTTAAAGCGTGTGTAGCAAACAGGATTAGATACCCCAGTAGTCC</w:t>
      </w:r>
    </w:p>
    <w:p w14:paraId="2E0F24EC">
      <w:pPr>
        <w:rPr>
          <w:rFonts w:hint="eastAsia"/>
        </w:rPr>
      </w:pPr>
      <w:r>
        <w:rPr>
          <w:rFonts w:hint="eastAsia"/>
        </w:rPr>
        <w:t>&gt;OTU016244</w:t>
      </w:r>
    </w:p>
    <w:p w14:paraId="02DB4F2C">
      <w:pPr>
        <w:rPr>
          <w:rFonts w:hint="eastAsia"/>
        </w:rPr>
      </w:pPr>
      <w:r>
        <w:rPr>
          <w:rFonts w:hint="eastAsia"/>
        </w:rPr>
        <w:t>CCTACGGGGGGCTGCAGTGGGGAATTTTGGACAATGGGCGCAAGCCTGATCCAGCCATGCCGCGTGTGTGAAGAAGGCCTTCGGGTTGTAAAGCACTTTCGGACGGAACGAAATCGCGCGCATGAACATTGCGCGTGGATGACGGTACCGCAAGAAGAAGCACCGGCTAACTACGTGCCAGCAGCCGCGGTAATACGAAGGGTGCAAACGTTGCTCGGAATTACTGGGCGTAAAGGGGGCGTAGGCGGCCTACTAAGTCAGACGTGAAATCCCCCGGCTTAACCTGGGAACTGCGTCTGATACTGGAAGGCTTGAGTATGGGAGAGGGATGTAGAATTCCAGGTGTAGCGGTGAAATGCGTAGATATCTGGAGGAACACCAGAGGCGAAGGCGGCGGCCTGGACAGCAACTGACACTCAACTACGAAAGCGTGGGGATCAAACAGGATTAGATACCCTAGTAGTCC</w:t>
      </w:r>
    </w:p>
    <w:p w14:paraId="5FB7B053">
      <w:pPr>
        <w:rPr>
          <w:rFonts w:hint="eastAsia"/>
        </w:rPr>
      </w:pPr>
      <w:r>
        <w:rPr>
          <w:rFonts w:hint="eastAsia"/>
        </w:rPr>
        <w:t>&gt;OTU016245</w:t>
      </w:r>
    </w:p>
    <w:p w14:paraId="62620F78">
      <w:pPr>
        <w:rPr>
          <w:rFonts w:hint="eastAsia"/>
        </w:rPr>
      </w:pPr>
      <w:r>
        <w:rPr>
          <w:rFonts w:hint="eastAsia"/>
        </w:rPr>
        <w:t>CCTACGGGTGGCAGCAGTGGGGAATATTGGACAATGGGCGCAAGCCTGACCCAGCAACACCGTGTGGGCGATGAAGGCCTTCGGGTCGTAAAGCCCTGTTGATAGGGACGAAGGGCGAAGGGTTAATAGCCCCGAGCTTGACGGTACCTTTCGAGGAAGCCCCGGCTAACTACGTGCCAGCAGCCGCGGTAAGACAGAGGTGCCAAGCGTTAGGCGGAATCACTGGGCTTAAAGCGTGTGTAGGCGGATCGTTAAGTACCTTGTGAAATCCCACGGCTCAACCGTGGAACTGCTGGGTATACTGGCGATCTTGAGCCACCTAGGGGCGAGCGGAACAGGCGGTGGAGCGGTGAAATGCGTAGATATCGCCTGGAACGCCGAAGGTGAAGACAGGTTGCTGGGGGTGTGCTGACGCTGAGACGCGAAAGCCAGGGGAGCGAACGGGATTAGATACCCCGGTAGTCC</w:t>
      </w:r>
    </w:p>
    <w:p w14:paraId="48AFE5E4">
      <w:pPr>
        <w:rPr>
          <w:rFonts w:hint="eastAsia"/>
        </w:rPr>
      </w:pPr>
      <w:r>
        <w:rPr>
          <w:rFonts w:hint="eastAsia"/>
        </w:rPr>
        <w:t>&gt;OTU016246</w:t>
      </w:r>
    </w:p>
    <w:p w14:paraId="71DF3E95">
      <w:pPr>
        <w:rPr>
          <w:rFonts w:hint="eastAsia"/>
        </w:rPr>
      </w:pPr>
      <w:r>
        <w:rPr>
          <w:rFonts w:hint="eastAsia"/>
        </w:rPr>
        <w:t>CCTACGGGGGGCTGCAGTAGGGAATATTGGACAATGGGCGAAAGCCTGATCCAGCCATGCCGCGTGGATGATGAAGGCCTTCGGGTCGTAAAGTCCTTTTCTGAGGGAAGAACAAGCTGAAGAGTGGAAAGCTTCGGCCCTGACGGTACCTCAGGAATAAGCAACGGCTAACTCCGTGCCAGCAGCCGCGGTAATACAGAGGCCTCGAGCGTTGCGCGGAATCACTGGGTTTAAAGGGTGCGTAGGCGGGCTATTAAGTCAGTGGTGAAATCCAACAGCTCAACTGTTGATGTGCCATTGATACTGGTAGCCTTGAGTAAAGTTGAGGTTGGCGGAATTGACGGTGTAGCGGTGAAATGCTTAGATATCGTCAAGAACACCTATTGCGAAGGCAGCTAACTAAGCTTTAACTGACGCTGAGGCACGAAAGTGTGGGGATCAAACAGGATTAGATACCCCTGTAGTCC</w:t>
      </w:r>
    </w:p>
    <w:p w14:paraId="0674F9E0">
      <w:pPr>
        <w:rPr>
          <w:rFonts w:hint="eastAsia"/>
        </w:rPr>
      </w:pPr>
      <w:r>
        <w:rPr>
          <w:rFonts w:hint="eastAsia"/>
        </w:rPr>
        <w:t>&gt;OTU016247</w:t>
      </w:r>
    </w:p>
    <w:p w14:paraId="70075979">
      <w:pPr>
        <w:rPr>
          <w:rFonts w:hint="eastAsia"/>
        </w:rPr>
      </w:pPr>
      <w:r>
        <w:rPr>
          <w:rFonts w:hint="eastAsia"/>
        </w:rPr>
        <w:t>CCTACGGGGGGCTGCAGTAAGGAATATTCCACAATGGGCGAAAGCCTGATGGAGCGACGCCGCGTGCGGGAAGACGCCTTTCGGGGTGTAAACCGCTTTTCTTTGGGATGACACCCGGCGCAAGCCGGTACGACAGTACCAGAGGAATAAGCATCGGCTAACTACGTGCCAGCAGCCGCGGTAATACGTAGGATGCGAGCGTTGTCCGGATTTACTGGGCGTAAAGCGCGCGTAGGTGGCTAATTAAGTCAAATGTGAAATCCCCGAGCTTAACTTGGGAATTGCATTCGATACTGGTTAGCTAGAGTATGGGAGAGGATGGTAGAATTCCAGGTGTAGCGGTGAAATGCGTAGAGATCTGGAGGAATACCGATGGCGAAGGCAGCCATCTGGCCTAATACTGACACTGAGGTGCGAAAGCATGGGGAGCAAACAGGATTAGATACCCCTGTAGTCC</w:t>
      </w:r>
    </w:p>
    <w:p w14:paraId="55EA44E2">
      <w:pPr>
        <w:rPr>
          <w:rFonts w:hint="eastAsia"/>
        </w:rPr>
      </w:pPr>
      <w:r>
        <w:rPr>
          <w:rFonts w:hint="eastAsia"/>
        </w:rPr>
        <w:t>&gt;OTU016248</w:t>
      </w:r>
    </w:p>
    <w:p w14:paraId="346CD480">
      <w:pPr>
        <w:rPr>
          <w:rFonts w:hint="eastAsia"/>
        </w:rPr>
      </w:pPr>
      <w:r>
        <w:rPr>
          <w:rFonts w:hint="eastAsia"/>
        </w:rPr>
        <w:t>CCTACGGGTGGCTGCAGTAGGGAATATTGCGCAATGGGGGAAACCCTGACGCAGCAACGCCGCGTGAGTGAGGAAGGTCTTCGGATTGTAAAACTCTTTTATTTGGGAAAAATGTCCTTGTGGCTAATATCCACGAGGAGTGATGGTACCAAAGGAATAAGGACCGGCTAACTTCGTGCCAGCAGCCGCGGTAATACGAAGGGTCCAAGCGTTGTTCGGAATTACTGGGCGTAAAGGGCGCGTAGGCGGCCAGTTGCGTCGGATGTGAAAGCCCGGGGCTCAACCCCGGAACGGCATCCGATACGGGCTGGCTTGAGACCGGGAGAGGAGGGTGGAATAGCCAGTGTAGAGGTGAAATTCGTAGATATCGGGAGGAATACCGGTGGCGAAGGCGACCACCTGGCCAGATACTGACGCTGAGGTGCGAAAGCGTGGGGAGCAAACAGGATTAGATACCCGAGTAGTCC</w:t>
      </w:r>
    </w:p>
    <w:p w14:paraId="518ED15D">
      <w:pPr>
        <w:rPr>
          <w:rFonts w:hint="eastAsia"/>
        </w:rPr>
      </w:pPr>
      <w:r>
        <w:rPr>
          <w:rFonts w:hint="eastAsia"/>
        </w:rPr>
        <w:t>&gt;OTU016249</w:t>
      </w:r>
    </w:p>
    <w:p w14:paraId="40D3A3AE">
      <w:pPr>
        <w:rPr>
          <w:rFonts w:hint="eastAsia"/>
        </w:rPr>
      </w:pPr>
      <w:r>
        <w:rPr>
          <w:rFonts w:hint="eastAsia"/>
        </w:rPr>
        <w:t>CCTACGGGAGGCAGCAGTGGGGAATCTTGCACAATGGGGGCAACCCTGATGCAGCGACGCCGCGTGAGCGATGAAGCCCTTCGGGGTGTAAAGCTCTTTCGGCAGGAACGATCATGACGGTACCTGAAGAAGAAGCTGCGGCTAACTACGTGCCAGCAGCCGCGGTAATACGTAGGCAGCGAGCGTTGTTCGGAGTTACTGGGCGTAAAGAGTGCGTAGGCGGTTTCGTAAGTCTGGTGTGAAATCCCGGGGCTTACCCCCGGAAGTGCATTGGATACTGGGAGGCTCGAGTACCGGAGAGGAGGGTGGAATTCCTGGTGTAGCGGTGAAATGCGTAGATATCAAGAGGAACACCTGAGGTGAAGACGGGTTGCTGGTCTAACACTGACGCTGAGGCGCGAAAGCCAGGGGAGCAAACGGGATTAGATACCCGTGTAGTCC</w:t>
      </w:r>
    </w:p>
    <w:p w14:paraId="5337531C">
      <w:pPr>
        <w:rPr>
          <w:rFonts w:hint="eastAsia"/>
        </w:rPr>
      </w:pPr>
      <w:r>
        <w:rPr>
          <w:rFonts w:hint="eastAsia"/>
        </w:rPr>
        <w:t>&gt;OTU016250</w:t>
      </w:r>
    </w:p>
    <w:p w14:paraId="65FB5D52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CCATTGACGAAGCCGCATTTTTTGTGTGGTGACGGTAGGTGGGGAAGAAGCACCGGCTAACTCTGTGCCAGCAGCCGCGGTAATACAGAGGGTGCGAGCGTTGTTCGGAATCACTGGGCTTAAAGGGCGCGTAGGCGGCCCGTCAAGTCGGGGGTGAAAGCCCACGGCCCAACCGTGGAAGGGCCTCCGATACTGACGGGCTCGAGGGAGGTAGGGGCAGGTGGAACTTCCGGTGGAGCGGTGAAATGCGTTGATATCGGAAGGAACGCCGGTGGCGAAAGCGACCTGCTGGACCTCTGCTGACGCTGAGGCGCGAAAGCCAGGGGAGCGAACGGGATTAGATACCCCAGTAGTCC</w:t>
      </w:r>
    </w:p>
    <w:p w14:paraId="06A19E19">
      <w:pPr>
        <w:rPr>
          <w:rFonts w:hint="eastAsia"/>
        </w:rPr>
      </w:pPr>
      <w:r>
        <w:rPr>
          <w:rFonts w:hint="eastAsia"/>
        </w:rPr>
        <w:t>&gt;OTU016251</w:t>
      </w:r>
    </w:p>
    <w:p w14:paraId="61AF7CB3">
      <w:pPr>
        <w:rPr>
          <w:rFonts w:hint="eastAsia"/>
        </w:rPr>
      </w:pPr>
      <w:r>
        <w:rPr>
          <w:rFonts w:hint="eastAsia"/>
        </w:rPr>
        <w:t>CCTACGGGCGGCAGCAGTAGGGAATCTTGGACAATGGGCGCAAGCCTGATCCAGCCATGCCGCGTGAGTGATGAAGGTCTTCGGATTGTAAAACTCTTTTCTCGGGGGCGAACAACTTCGGGAGGCAATGCCCGGGGTATGACGGTACCCGAGGAATAAGCAACGGCTAACTCCGTGCCAGCAGCCGCGGTAATACGGAGGGTGCAAGCGTTATCCGGATTCACTGGGTTTAAAGGGTGCGTAGGCGGCTTTTCAAGTGACGGGTGAAATCCCTCGGCTTAACCGAGGAACTGCCTGTCAGACTGGATTGCTTGAGGCCGGGAGAGGCGAGTGGAATTCCCAGTGTAGCGGTGAAATGCGTAGATATTGGGAGGAACACCAGTGGCGAAGGCGGCTCGCTGGACCGGTTCTGACGCTGAGGCGCGAAAGCGTGGGGAGCAAACAGGATTAGATACCCCAGTAGTCC</w:t>
      </w:r>
    </w:p>
    <w:p w14:paraId="2B796851">
      <w:pPr>
        <w:rPr>
          <w:rFonts w:hint="eastAsia"/>
        </w:rPr>
      </w:pPr>
      <w:r>
        <w:rPr>
          <w:rFonts w:hint="eastAsia"/>
        </w:rPr>
        <w:t>&gt;OTU016252</w:t>
      </w:r>
    </w:p>
    <w:p w14:paraId="47F47693">
      <w:pPr>
        <w:rPr>
          <w:rFonts w:hint="eastAsia"/>
        </w:rPr>
      </w:pPr>
      <w:r>
        <w:rPr>
          <w:rFonts w:hint="eastAsia"/>
        </w:rPr>
        <w:t>CCTACGGGTGGCAGCAGTGGGGAATATTGGACAATGGGCGCAAGCCTGATCCAGCCATGCCGCGTGAGTGAAGAAGGCCTTCGGGTTGTAAAGCTCTTTTGTCCGGAAAGAAAAGCTCTCGGTTAATACCCGGGGGTTCTGACGGTACCGGAAGAATAAGCACCGGCTAACTCCGTGCCAGCAGCCGCGGTAATACGGAGGGTGCAAGCGTTATCCGGATTCACTGGGTTTAAAGGGTGCGTAGGAGGGCAGGGAAGTCAGTGGTGAAATCTCCGGGCTTAACCCCAGAACTGCCGTTGATACTCTCTGTCTTGAATCCCGTGGAGATGAGCGGAATATGTCATGTAGCGGTGAAATGCTTAGATATGACATAGAACACCGATAGCGAAGGCAGCTTGCTACACAATTATTGACACTGAGGCACGAAAGCGTGGGGAGCAAACAGGATTAGATACCCCGGTAGTCC</w:t>
      </w:r>
    </w:p>
    <w:p w14:paraId="0B5A2490">
      <w:pPr>
        <w:rPr>
          <w:rFonts w:hint="eastAsia"/>
        </w:rPr>
      </w:pPr>
      <w:r>
        <w:rPr>
          <w:rFonts w:hint="eastAsia"/>
        </w:rPr>
        <w:t>&gt;OTU016253</w:t>
      </w:r>
    </w:p>
    <w:p w14:paraId="101854EF">
      <w:pPr>
        <w:rPr>
          <w:rFonts w:hint="eastAsia"/>
        </w:rPr>
      </w:pPr>
      <w:r>
        <w:rPr>
          <w:rFonts w:hint="eastAsia"/>
        </w:rPr>
        <w:t>CCTACGGGGGGCAGCAGCTAGGAATCTTGGGAATGGGCGAAAGCCTGACCCAGCAACGCCGCGTGGGCGATGAAGGCCTTCGGGTCGTAAAGCCCTTTTGCAGGGGACGATGATGACGGTACCCTGCGAATAAGCCACGGCTAACTACGTGCCAGCAGCCGCGGTAATACGTAGGTGGCAAGCGTTGTCCGGATTTACTGGGCGTAAAGCGCGCGCAGGCGGTTAATTAAGTTGGGTGTTTAAGCCCGGGGCTCAACCCCGGTTCGCATCCAAAACTGGTTGACTTGAGTGCAGAAGAGGAAAGCGGAATTCCACGTGTAGCGGTGAAATGCGTAGAGATGTGGAGGAATACCGATGGCGAAGGCAGCCCCCTGGGATAACACTGACGCTCATGCACGAAAGCGTGGGGAGCAAACAGGATTAGATACCCCAGTAGTCC</w:t>
      </w:r>
    </w:p>
    <w:p w14:paraId="578EC973">
      <w:pPr>
        <w:rPr>
          <w:rFonts w:hint="eastAsia"/>
        </w:rPr>
      </w:pPr>
      <w:r>
        <w:rPr>
          <w:rFonts w:hint="eastAsia"/>
        </w:rPr>
        <w:t>&gt;OTU016254</w:t>
      </w:r>
    </w:p>
    <w:p w14:paraId="5F2864A9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GCCGTTCGAATAGGGCGGTACCTTGACGGTACCTAACCAGAAAGCCACGGCTAACTACGTGCCAGCAGCCGCGGTAATACGGAGGGAGCTAGCGTTGTTCGGAATTACTGGGCGTAAAGGGCGCGTAGGCGGCCTGCTAAGTCGAACGTGAAATCCCCGGGCTCAACCCGGGAACTGCGTCCGATACTGGCAGGCTTGAATCCGGGAGAGGGATGCGGAATTCCAGGTGTAGCAGTGAAATGCGTAGAGATGTGGAGGAATACCGATGGCGAAGGCAGCCCCCTGGGATAACACTGACGCTCATGCACGAAAGCGTGGGGAGCAAACAGGATTAGATACCCTGGTAGTCC</w:t>
      </w:r>
    </w:p>
    <w:p w14:paraId="35B68CC5">
      <w:pPr>
        <w:rPr>
          <w:rFonts w:hint="eastAsia"/>
        </w:rPr>
      </w:pPr>
      <w:r>
        <w:rPr>
          <w:rFonts w:hint="eastAsia"/>
        </w:rPr>
        <w:t>&gt;OTU016255</w:t>
      </w:r>
    </w:p>
    <w:p w14:paraId="307049CA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TGGGACGAAACCCGGGTATTCCTACCCGATTGACGGTACCATAGGAATAAGCACCGGCTAACTACGTGCCAGCAGCCGCGGTAAAACGTAGGAGGCGAGCGTTATCCGGATTTACTGGGTGTAAAGCGCGAGCAGGCGGCTTCGTAAGGGGTGTGTGAAAGCGCCCGGCTTAACCGGGCGAGGCCGCACCCGACTGCGGAGCTGGAGGGCGGTAGAGGCGTGTGGAATTCCGGGTGTAGTGGTGAAATGCGTAGAGATCCGGAGGAACACCAGCGGCGAAGGCGGCACTCTAGGCCGCACCTGACGCTGAGACGCGACAGCACGGGGAGCGAACGGGATTAGATACCCTTGTAGTCC</w:t>
      </w:r>
    </w:p>
    <w:p w14:paraId="547CDCC5">
      <w:pPr>
        <w:rPr>
          <w:rFonts w:hint="eastAsia"/>
        </w:rPr>
      </w:pPr>
      <w:r>
        <w:rPr>
          <w:rFonts w:hint="eastAsia"/>
        </w:rPr>
        <w:t>&gt;OTU016256</w:t>
      </w:r>
    </w:p>
    <w:p w14:paraId="1EE9D4B0">
      <w:pPr>
        <w:rPr>
          <w:rFonts w:hint="eastAsia"/>
        </w:rPr>
      </w:pPr>
      <w:r>
        <w:rPr>
          <w:rFonts w:hint="eastAsia"/>
        </w:rPr>
        <w:t>CCTACGGGGGGCAGCAGTGGGGAATATTGCGCAATGGGGGCAACCCTGACGCAGCCATGCCGCGTGTGTGAAGAAGGCCTTCGGGTTGTAAAGCACTTTCAATGGGGAAGAAAAGCGTACTGTTAATAGCGGTGCGCCGTGACGTTACCCATAGAAGAAGCACCGGCTAACTCCGTGCCAGCAGCCGCGGTAATACGGAGGGTGCGAGCGTTAATCGGAATTACTGGGCGTAAAGCGCGCGTAGGCGGTTACTCAAGTCAGAGGTGAAAGCCCGGGGCTCAACCCCGGAACTGCCTTTGAAACTAGGTGACTAGAATCTTGGAGAGGTCAGTGGAATTCCGAGTGTAGAGGTGAAATTCGTAGATATTCGGAAGAACACCAGTGGCGAAGGCGGCTCACTGGCCCGATACTGACGCTGAGGCACGAAAGCGTGGGGAGCGAACGGGATTAGATACCCGGGTAGTCC</w:t>
      </w:r>
    </w:p>
    <w:p w14:paraId="4F87F688">
      <w:pPr>
        <w:rPr>
          <w:rFonts w:hint="eastAsia"/>
        </w:rPr>
      </w:pPr>
      <w:r>
        <w:rPr>
          <w:rFonts w:hint="eastAsia"/>
        </w:rPr>
        <w:t>&gt;OTU016257</w:t>
      </w:r>
    </w:p>
    <w:p w14:paraId="5CADB693">
      <w:pPr>
        <w:rPr>
          <w:rFonts w:hint="eastAsia"/>
        </w:rPr>
      </w:pPr>
      <w:r>
        <w:rPr>
          <w:rFonts w:hint="eastAsia"/>
        </w:rPr>
        <w:t>CCTACGGGCGGCAGCAGTGGGGAATTTTGGACAATGGGGGCAACCCTGATCCAGCAACTCTGCGTGGAGGACGAAGTCTTTCGGGATGTAAACTCCTTTTCAATGGGACGAATGTGCGCAAGCACTTGACGGTACCATTGGAATAAGCCACGGCTAACTACGTGCCAGCAGCCGCGGTAAGACGTAGGTGGCGAGCGTTATTCGGAATCACTGGGCGTAAAGCGCGCGTAGGCGGCTTTGTAAGTTAGAGGTGAAAGCCCGGGGCTCAACTCCGGAACTGCCTTTAAGACTGCATCGCTAGAATCCGGGAGAGGTGAGTGGAATTCCGAGTGTAGAGGTGAAATTCGTAGATATTCGGAAGAACACCAGTGGCGAAGGCGGCTCACTGGACCGGTATTGACGCTGAGGTGCGAAAGCGTGGGGAGCAAACAGGATTAGATACCCCAGTAGTCC</w:t>
      </w:r>
    </w:p>
    <w:p w14:paraId="6AD5AE89">
      <w:pPr>
        <w:rPr>
          <w:rFonts w:hint="eastAsia"/>
        </w:rPr>
      </w:pPr>
      <w:r>
        <w:rPr>
          <w:rFonts w:hint="eastAsia"/>
        </w:rPr>
        <w:t>&gt;OTU016258</w:t>
      </w:r>
    </w:p>
    <w:p w14:paraId="63A3787A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CTAGGGTTGTAAAGCTCTTTTACCCGGGATGATAATGACAGTACCGGGAGAATAAGCTCCGGCTAACTCCGTGCCAGCAGCCGCGGTAATACGGAGGGAGCTAGCGTTGTTCGGAATTACTGGGCATAAAGGGCGCGTAGGCGGTTCTGTAAGTCGGATGTGAAAGACCTTGGCTCAACCAAGGAAAGGCATCCGATACTGCGGAGCTTGAGGCCAAGAGGGGCAAGCGGAACTCCTGGTGGAGCGGTGAAATGCGTAGATATCAGGAGGAACACCGGTGGCGAAGGCGGCCATCTGGACTGCAACTGACGCTGAGGCGCGAAAGCGTGGGGAGCAAACAGGATTAGATACCCCAGTAGTCC</w:t>
      </w:r>
    </w:p>
    <w:p w14:paraId="4662239A">
      <w:pPr>
        <w:rPr>
          <w:rFonts w:hint="eastAsia"/>
        </w:rPr>
      </w:pPr>
      <w:r>
        <w:rPr>
          <w:rFonts w:hint="eastAsia"/>
        </w:rPr>
        <w:t>&gt;OTU016259</w:t>
      </w:r>
    </w:p>
    <w:p w14:paraId="38202080">
      <w:pPr>
        <w:rPr>
          <w:rFonts w:hint="eastAsia"/>
        </w:rPr>
      </w:pPr>
      <w:r>
        <w:rPr>
          <w:rFonts w:hint="eastAsia"/>
        </w:rPr>
        <w:t>CCTACGGGGGGCAGCAGTCGAGAATTTTTCACAATGGGGGAAACCCTGATGGAGCGACGCCGCGTGGGGGATGAAGGGCTTCGGCTCGTAAACCCCTGTCAGCCGCGAACAATGCTTACGACCTAACACGTCGTGAGTTGATTGTAGTGGCAGAGGAAGGGACGGCTAACTCCGTGCCAGCAGCCGCGGTAATACGGGGGGGGCAAGCGTTGTTCGGAATTACTGGGCGTAAAGGGCGCGTAGGCGGCCCGGTAAGCAGGGGGTGAAATCTTGCGGCTCAACCGCAAGGCTGCCTTCTGAACTGCCGGGCTGGAGCACGGTAGAGGCAGATGGAATTCCCGGTGTAGCAGTGAAATGCGTAGATATGCGGAGGAACACCGATGGCGAAGGCAATCCCCTGGGCCTGCACTGACGCTCATGCACGAAAGCGTGGGGAGCAAACAGGATTAGATACCCCAGTAGTCC</w:t>
      </w:r>
    </w:p>
    <w:p w14:paraId="7E8E4E5E">
      <w:pPr>
        <w:rPr>
          <w:rFonts w:hint="eastAsia"/>
        </w:rPr>
      </w:pPr>
      <w:r>
        <w:rPr>
          <w:rFonts w:hint="eastAsia"/>
        </w:rPr>
        <w:t>&gt;OTU016260</w:t>
      </w:r>
    </w:p>
    <w:p w14:paraId="71634257">
      <w:pPr>
        <w:rPr>
          <w:rFonts w:hint="eastAsia"/>
        </w:rPr>
      </w:pPr>
      <w:r>
        <w:rPr>
          <w:rFonts w:hint="eastAsia"/>
        </w:rPr>
        <w:t>CCTACGGGTGGCTGCAGTCGAGAATCTTTCACAATGGGGGCAACCCTGATGGAGCGACGCCGCGTGGAGGATAAGGTCTTCGGATTGTAAACTCCTGTCATGCGAGAGTAAGGCCCCGCGTTAACTGCGTGTGGGATTGACAGTACCGCAAGAGGAAGAGACGGCTAACTACGTGCCAGCAGCCGCGGTAATACGTAGGTGGCAAGCGTTGTCCGGAATTATTGGGCGTAAAGGGCGCGTAGGTGGTTTATTAAGTCGGATGTGAAATACCTGGGCTTAACCTAGGAATTGCATTTGATACTAATTGGCTAGAGTATGGGAGAGGGAAGTGGAATTTCCGGTGTAGCGGTGAAATGCGTAGATATCGGAAGGAACACCAGTGGCGAAGGCGACTTCCTGGCCCATTACTGACGCTCAGACGCGAAAGCTAGGGTAGCAAACGGGATTAGATACCCTAGTAGTCC</w:t>
      </w:r>
    </w:p>
    <w:p w14:paraId="6D14F4E9">
      <w:pPr>
        <w:rPr>
          <w:rFonts w:hint="eastAsia"/>
        </w:rPr>
      </w:pPr>
      <w:r>
        <w:rPr>
          <w:rFonts w:hint="eastAsia"/>
        </w:rPr>
        <w:t>&gt;OTU016261</w:t>
      </w:r>
    </w:p>
    <w:p w14:paraId="7F42BFC9">
      <w:pPr>
        <w:rPr>
          <w:rFonts w:hint="eastAsia"/>
        </w:rPr>
      </w:pPr>
      <w:r>
        <w:rPr>
          <w:rFonts w:hint="eastAsia"/>
        </w:rPr>
        <w:t>CCTACGGGAGGCTGCAGTGGGGAATATTGGGCAATGGACGCAAGTCTGACCCAGCCATGCCGCGTGCAGGACGACGGCCTTCGGGTTGTAAACTGCTTTTAGGGGGGAAGATACTGACGGTACCCCCTGAATAAGCCCCGGCTAACTCCGTGCCAGCAGCCGCGGTAAGACGGAGGGGGCAAGCGTTGTCCGGAATCACTGGGCGTAAAGCGCACGTAGGTGGTCGTGTGCGTCGATGCTGAAAGCGCCGGGCTTAACCCGGCGAGGTGCAGCGATACGACACGACTCGAGGCAGGGAGAGGGTGGCGGAATTCCGGGTGTAGTGGTGAAATGCGTAGAGATCCGGAGGAACGCCAGTGGTGAAGACGGCCACCTGGTCCTGTCCTGACACTGAGGTGCGATAGCGTGGGGAGCGAACCGGATTAGATACCCGTGTAGTCC</w:t>
      </w:r>
    </w:p>
    <w:p w14:paraId="1AC41806">
      <w:pPr>
        <w:rPr>
          <w:rFonts w:hint="eastAsia"/>
        </w:rPr>
      </w:pPr>
      <w:r>
        <w:rPr>
          <w:rFonts w:hint="eastAsia"/>
        </w:rPr>
        <w:t>&gt;OTU016262</w:t>
      </w:r>
    </w:p>
    <w:p w14:paraId="2326F39E">
      <w:pPr>
        <w:rPr>
          <w:rFonts w:hint="eastAsia"/>
        </w:rPr>
      </w:pPr>
      <w:r>
        <w:rPr>
          <w:rFonts w:hint="eastAsia"/>
        </w:rPr>
        <w:t>CCTACGGGGGGCAGCAGTGGGGAATATTGCGCAATGGGCGAAAGCCTGACGCAGCGACGCCGCGTGGGTGATGAAGGCCTTCGGGTCGTAAAGCCCTGTCAGGAGGGACGAAACCTCGGTAGGCTAATATCCTGCCGACTTGACGGTACCTCCAAAGGAAGCACCGGCTAACTCCGTGCCAGCAGCCGCGGTAATACGGAGGGTGCGAGCGTTGTTCGGAATTACTGGGCGTAAAGGGTGTGTAGGTGGTCATGTTAGTCGAGTGTTAAATCCCAGGGCTTAACTCTGGAATCGCATTCGAAACGGCATGACTTGAGAGCGTAAGAGGTGAATGGAACTCATGGTGTAGGGGTGAAATCCGTTGATATCATGGGGAACACCAAATGCGAAGGCAATGCACTGGCACTTTCTTGACGCTGAGGCACGAAAGCGTGGGTAGCGAACGGGATTAGATACCCCAGTAGTCC</w:t>
      </w:r>
    </w:p>
    <w:p w14:paraId="08EF64C4">
      <w:pPr>
        <w:rPr>
          <w:rFonts w:hint="eastAsia"/>
        </w:rPr>
      </w:pPr>
      <w:r>
        <w:rPr>
          <w:rFonts w:hint="eastAsia"/>
        </w:rPr>
        <w:t>&gt;OTU016263</w:t>
      </w:r>
    </w:p>
    <w:p w14:paraId="6F0FDC11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TCCGACGAAGCGCAAGTGACGGTAGGGGCAGAAGAAGCGCCGGCCAACTACGTGCCAGCAGCCGCGGTAAGACGTAGGGCGCAAGCGTTGTCCGGAATTATTGGGCGTAAAGCGCATGTAGGCGGTTGGGCAAGTTGAGTGTGAAAGCTCCCGGCTAAACTGGGAGAGGACATTTAAGACTGCCCGGCTAGAGGATGGTAGAGGGGCACAGAATTCGGGGTGTAGCGGTGAAATGCGTAGAGATCGGGAAGAACATCGGTGGCGAAAGCGCTCTACTGGACGGTATCTGACACTGAGGGACGAAAGCTAGGGGAGCGAATGGGATTAGATACCCCTGTAGTCC</w:t>
      </w:r>
    </w:p>
    <w:p w14:paraId="0DB84265">
      <w:pPr>
        <w:rPr>
          <w:rFonts w:hint="eastAsia"/>
        </w:rPr>
      </w:pPr>
      <w:r>
        <w:rPr>
          <w:rFonts w:hint="eastAsia"/>
        </w:rPr>
        <w:t>&gt;OTU016264</w:t>
      </w:r>
    </w:p>
    <w:p w14:paraId="2EDC762A">
      <w:pPr>
        <w:rPr>
          <w:rFonts w:hint="eastAsia"/>
        </w:rPr>
      </w:pPr>
      <w:r>
        <w:rPr>
          <w:rFonts w:hint="eastAsia"/>
        </w:rPr>
        <w:t>CCTACGGGCGGCAGCAGTGGGGAATTGTTCACAATGGGCGCAAGCCTGATGACGCAACGCCGCGTGGAGGATGAAGGTCTTCGGATTGTAAACTCCTGTTGCCCGGGACGAATGGCTCCAACCTAACACGTTGGAGTGTGACGGTACCGGGTGAGGAAGCCCCGGCTAACTCTGTGCCAGCAGCCGCGGTAATACAGAGGGGGCAAGCGTTGTTCGGAATTACTGGGCGTAAAGCGCGCGTAGGCGGCTCTTCAAGTCGAGTGTGAAAGCTCCAGGCTTAACCTGGGAATTGCGCTCGATACTGTTGAGCTAGAGTGTGGAAGGGGCTACTGGAATTCCGTGTGTAGCGGTGAAATGCGTAGATATGCGGAGGAACACCGATGGCGAAGGCAATCCCCTGGGCCTGTACTGACGCTCATGCACGAAAGCGTGGGGAGCAAACAGGATTAGATACCCCTGTAGTCC</w:t>
      </w:r>
    </w:p>
    <w:p w14:paraId="459F7FF6">
      <w:pPr>
        <w:rPr>
          <w:rFonts w:hint="eastAsia"/>
        </w:rPr>
      </w:pPr>
      <w:r>
        <w:rPr>
          <w:rFonts w:hint="eastAsia"/>
        </w:rPr>
        <w:t>&gt;OTU016265</w:t>
      </w:r>
    </w:p>
    <w:p w14:paraId="12920395">
      <w:pPr>
        <w:rPr>
          <w:rFonts w:hint="eastAsia"/>
        </w:rPr>
      </w:pPr>
      <w:r>
        <w:rPr>
          <w:rFonts w:hint="eastAsia"/>
        </w:rPr>
        <w:t>CCTACGGGAGGCTGCAGTGGGGAATCTTGCGCAATGGCCGAAAGGCTGACGCAGCGACGCCGCGTGGAGGATGACGCCCTTCGGGGTGTAAACTCCTGTTGCCCGGGACGAACCTCCCCTTTCGAGGGGACTGACGGTACCGGGTGAGGAAGCACCGGCTAACTCTGTGCCAGCAGCCGCGGTAATACAGAGGGTGCGAGCGTTGTTCGGAATTACTGGGCGTAAAGCGCGCGCAGGCGGCCCTTTAAGTCTGTCGGTCAAATGCCGGGGCTCAACCCCGTGCTCGCCGGAGATACTGGGGGGCTGGAGACAGGTAGAGGCGAGTGGAATTCCGGGTGTAGCGGTGGAATGCGTAGAGATCCGGAAGAACACCGGAGGCGAAGGCGGCTCGCTGGGCCTGGTCTGACGCTGAGGCGCGAAAGCGTGGGGAGCGAACAGGATTAGATACCCGAGTAGTCC</w:t>
      </w:r>
    </w:p>
    <w:p w14:paraId="413D0B60">
      <w:pPr>
        <w:rPr>
          <w:rFonts w:hint="eastAsia"/>
        </w:rPr>
      </w:pPr>
      <w:r>
        <w:rPr>
          <w:rFonts w:hint="eastAsia"/>
        </w:rPr>
        <w:t>&gt;OTU016266</w:t>
      </w:r>
    </w:p>
    <w:p w14:paraId="219CA046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TCTTCGGATTGTAAAGCACTTTAAGTTGGGAGGAAGGGTATTCACCTAATACGTGAGTATTTTGACGTTACCGACAGAATAAGCACCGGCTAACTTCGTGCCAGCAGCCGCGGTAATACGAAGGGTGCAAGCGTTGTTCGGAATTACTGGGCATAAAGCGCACGTAGGCGGCGCGGTAAGTCAGCTGTGAAATCTCCGAGCTTAACTCGGAACGGCCAGCTGATACTGCAGTGCTAGAGTGCAGAAGGGGCAATCGGAATTCTTGGTGTAGCGGTGAAATGCGTAGATATCCGGAAGAACACCGGTGGCGAAGGCGGTCGACTGGGCCAGTACTGACGCTGAGGCGCGACAGCGTGGGGAGCAAACAGGATTAGATACCCTGGTAGTCC</w:t>
      </w:r>
    </w:p>
    <w:p w14:paraId="5B8F97ED">
      <w:pPr>
        <w:rPr>
          <w:rFonts w:hint="eastAsia"/>
        </w:rPr>
      </w:pPr>
      <w:r>
        <w:rPr>
          <w:rFonts w:hint="eastAsia"/>
        </w:rPr>
        <w:t>&gt;OTU016267</w:t>
      </w:r>
    </w:p>
    <w:p w14:paraId="1EC12414">
      <w:pPr>
        <w:rPr>
          <w:rFonts w:hint="eastAsia"/>
        </w:rPr>
      </w:pPr>
      <w:r>
        <w:rPr>
          <w:rFonts w:hint="eastAsia"/>
        </w:rPr>
        <w:t>CCTACGGGTGGCTGCAGTGGGGAATATTGGACAATGGGCGCAAGCCTGATCCAGCCACGCCGCGTGAGTGATGAAGGCCTTCGGGTCGTAAAGCTCTGTGGGGAGGGACGAACCGCCATCGGTTAATACCCGGTGGCATGACGGTACCTCCTTAGCAAGCACCGGCTAACTTCGTGCCAGCAGCCGCGGTAATACGGAGGGTGCGAGCGTTGTCCGGAATCACTGGGCGTAAAGGGCGCGTAGGCGGCGCGAGGAGTCGGGGGTGAAATCCCGGGGCTCAACCCCGGAACTGCACTGAGGCACGAAAGTGTGGGGATCAAACAGGATTAGATACCCCAGTAGTCC</w:t>
      </w:r>
    </w:p>
    <w:p w14:paraId="66A4B9C3">
      <w:pPr>
        <w:rPr>
          <w:rFonts w:hint="eastAsia"/>
        </w:rPr>
      </w:pPr>
      <w:r>
        <w:rPr>
          <w:rFonts w:hint="eastAsia"/>
        </w:rPr>
        <w:t>&gt;OTU016268</w:t>
      </w:r>
    </w:p>
    <w:p w14:paraId="77FC7709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TAGGGGGCGAGCGTTGTCCGGAATTATTGGGCGTAAAGGGCGCGTAGGCGATTTGACAAGTCGGCTGTGAAAGCCCAGGGCTTAACTCTGGAAGAGCAGCCGAGACTGTTGAATTTGAGTACAGGAGAGGAAGGCAGAATTCCCGGTGTAGCGGTGAAATGCGTAGATATCGGGAGGAATACCAGTGGCGAAGGCGGCCTTCTGGGCCTTGCCTGACGCTGAGGAGCGAAAGCTGGGGGAGCGAACAGGATTAGATACCCGAGTAGTCC</w:t>
      </w:r>
    </w:p>
    <w:p w14:paraId="6E09DE72">
      <w:pPr>
        <w:rPr>
          <w:rFonts w:hint="eastAsia"/>
        </w:rPr>
      </w:pPr>
      <w:r>
        <w:rPr>
          <w:rFonts w:hint="eastAsia"/>
        </w:rPr>
        <w:t>&gt;OTU016269</w:t>
      </w:r>
    </w:p>
    <w:p w14:paraId="2A76CC68">
      <w:pPr>
        <w:rPr>
          <w:rFonts w:hint="eastAsia"/>
        </w:rPr>
      </w:pPr>
      <w:r>
        <w:rPr>
          <w:rFonts w:hint="eastAsia"/>
        </w:rPr>
        <w:t>CCTACGGGAGGCAGCAGTGGGGAATCTTGCGCAATGGGCGAAAGCCTGACGCAGCAACGCCGCGTGGGGGATGAAGGCTCTCGGGTTGTAAACCCCTTTCAGCAGGGACGATTATGACGGTACCTGCAGAAGAAGGACCGGCCAACTACGTGCCAGCAGCCGCGGTAATACGTAGGGGGCGAGCGTTGTCCGGATTTATTGGGCGTAAAGAGCTCGTAGGCGGTTCGGCAAGTCGGCTGTGAAATCTCCACGCTCAACGGTGGAACGGCCATTGATACTGCAAGACTTGAATTATTGGGAAGCAACTAGAATATGTAGTGTAGCGGTGAAATGCGTAGATATCTGAAGGAACATCAGTGGCGAAAGCGACTTCCTGGACCAATACTGACGCTCATGTGCGAAAGCGTGGGGAGCAAACAGGATTAGATACCCCTGTAGTCC</w:t>
      </w:r>
    </w:p>
    <w:p w14:paraId="55086FB3">
      <w:pPr>
        <w:rPr>
          <w:rFonts w:hint="eastAsia"/>
        </w:rPr>
      </w:pPr>
      <w:r>
        <w:rPr>
          <w:rFonts w:hint="eastAsia"/>
        </w:rPr>
        <w:t>&gt;OTU016270</w:t>
      </w:r>
    </w:p>
    <w:p w14:paraId="7D76AEE5">
      <w:pPr>
        <w:rPr>
          <w:rFonts w:hint="eastAsia"/>
        </w:rPr>
      </w:pPr>
      <w:r>
        <w:rPr>
          <w:rFonts w:hint="eastAsia"/>
        </w:rPr>
        <w:t>CCTACGGGGGGCTGCAGTGGGGAATCTTGCCCAATGGGCGCAAGCCTGAGGCAGCGACGCCGCGTGAGGGAAGAAGGCCTTCGGGTTGTAAACCTCTTTCAGGAGGGACGAAGCTACTCGGGTTAATAGCCCAGAGGGTGACGGTACCTCCAGAAGAAGCCCCGGCTAACTACGTGCCAGCAGCCGCGGTAATACGAAGGGGGCGAGCGTTGTCCGGAATTATTGGGCGTAAAGAGCTCGTAGGCGGCTTGTCACGTCGGGTGTGAAAGACCGGGGCTTAACCCCGGTTCTGCATTCGATACGGGCTAGCTAGAGTGTGGTAGGGGAGATCGGAATTCCTGGTGTAGCGGTGAAATGCGTAGATATCGAGAGGAACACCTGCGGCGAAGGCGGGTTGCTGGGCTGACACTGACGCTGAGGCGCGAAAGCTAGGGGAGCGAACGGGATTAGATACCCGGGTAGTCC</w:t>
      </w:r>
    </w:p>
    <w:p w14:paraId="6B96C1E5">
      <w:pPr>
        <w:rPr>
          <w:rFonts w:hint="eastAsia"/>
        </w:rPr>
      </w:pPr>
      <w:r>
        <w:rPr>
          <w:rFonts w:hint="eastAsia"/>
        </w:rPr>
        <w:t>&gt;OTU016271</w:t>
      </w:r>
    </w:p>
    <w:p w14:paraId="4DADF963">
      <w:pPr>
        <w:rPr>
          <w:rFonts w:hint="eastAsia"/>
        </w:rPr>
      </w:pPr>
      <w:r>
        <w:rPr>
          <w:rFonts w:hint="eastAsia"/>
        </w:rPr>
        <w:t>CCTACGGGCGGCAGCAGTGGGGAATATTGGACAATGGGGGCAACCCTGATCCAGCAATGCCGCGTGAGTGATGAAGGCCTTCGGGTTGTAAAGCTCTTTTGCCAGGGACGATGATGACGGTACCTGGAGAATAAGCCCCGGCTAACTTCGTGCCAGCAGCCGCGGTAATACGAAGGGGGCTAGCGTTGTTCGGAATTACTGGGCGTAAAGCGCGTGTAGGCGGATCGATAAGTTGGGGGTGAAAGCCCAGAGCTCAACTCTGGAACTGCCTTCAAGACTGTCGGTCTGGACTCAAGGAGAGGCGAGTGGAATTGCGAGTGTAGAGGTGAAATTCGTAGATATTCGCAGGAACACCAGTGGCGAAGGCGACTCGCTGGACTTGTAGTGACGCTGAGACGCGAAAGCGTGGGGAGCAAACAGGATTAGATACCCGTGTAGTCC</w:t>
      </w:r>
    </w:p>
    <w:p w14:paraId="486D7EA7">
      <w:pPr>
        <w:rPr>
          <w:rFonts w:hint="eastAsia"/>
        </w:rPr>
      </w:pPr>
      <w:r>
        <w:rPr>
          <w:rFonts w:hint="eastAsia"/>
        </w:rPr>
        <w:t>&gt;OTU016272</w:t>
      </w:r>
    </w:p>
    <w:p w14:paraId="12515F35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AGATGAATAAGCACCGGCTAACTCCGTGCCAGCAGCCGCGGTAATACGGAGGGTGCAAGCGTTATCCGGATTCACTGGGTTTAAAGGGTGCGTAGGTGGACTGGTAAGTCCGTGGTGAAAGCGCGGGGCTCAACCCTGCGTCGGCCATGAATACTGCCGCGGCTGGAGCACTGTAGAGGCAGGCGGAATTCCGGGTGTAGCGGTGGAATGCGTAGAGATCGGGAGGAACATCAGTGGCGAAGGCGGCCACCTGGGACAACACTGACGCTGAGGCACGAAAGCGTGGGGAGCAAACAGGATTAGATACCCCTGTAGTCC</w:t>
      </w:r>
    </w:p>
    <w:p w14:paraId="6DE1D139">
      <w:pPr>
        <w:rPr>
          <w:rFonts w:hint="eastAsia"/>
        </w:rPr>
      </w:pPr>
      <w:r>
        <w:rPr>
          <w:rFonts w:hint="eastAsia"/>
        </w:rPr>
        <w:t>&gt;OTU016273</w:t>
      </w:r>
    </w:p>
    <w:p w14:paraId="5F245E08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TCTGCGTAAATATCGCAGGCGATGACGGTACCGTTTGTAAGCTCCGGCTAACTCCGTGCCAGCAGCCGCGGTAATACGGGGGGAGCAAGCGTTGTTCGGAATTACTGGGCGTAAAGGGCTCGTAGGCGGTCTTGTAAGTCTGGTGTGAAATCTCCCGGCTCAACTGGGAGGGTGCGCCGGAAACTGCAAGGCTGGAGTATGGCAGAGGGAGGTGGAATTCCACGTGTAGCAGTGAAATGCGTAGAGATGTGGAGGAACACCGATGGCGAAGGCAGCCTCCTGGGCCAGCACTGACGCTCATGCACGAAAGCGTGGGGAGCAAACAGGATTAGATACCCGTGTAGTCC</w:t>
      </w:r>
    </w:p>
    <w:p w14:paraId="6FC5A401">
      <w:pPr>
        <w:rPr>
          <w:rFonts w:hint="eastAsia"/>
        </w:rPr>
      </w:pPr>
      <w:r>
        <w:rPr>
          <w:rFonts w:hint="eastAsia"/>
        </w:rPr>
        <w:t>&gt;OTU016274</w:t>
      </w:r>
    </w:p>
    <w:p w14:paraId="5FA12B85">
      <w:pPr>
        <w:rPr>
          <w:rFonts w:hint="eastAsia"/>
        </w:rPr>
      </w:pPr>
      <w:r>
        <w:rPr>
          <w:rFonts w:hint="eastAsia"/>
        </w:rPr>
        <w:t>CCTACGGGAGGCTGCAGTCGAGAATCTTCCGCAATGGGCGCAAGCCTGACGGAGCGACGCCGCGTGTGGGATGAAGGCCTTCGGGTTGTAAACCACTGTCGTAGAGGAGGAAGGCTCCGTGAAGAACGGAGCTTGACCTATTCTAGGAGGAAGGGACGGCTAACTTCGTGCCAGCAGCCGCGGTAATACGTAGGTGACAAGCGTTATCCGGAATTACTGGGCGTAAAGCGCGCGCAGGCGGTCCTTTAAGTCTGATGTGAAATCTTGCGGCTCAACCGTGGAGGGTCATTGGAAACTGGGGGACTTGAGTACAGAAGAGGAAAGCGGAATTCCACGTGTAGCGGTGAAATGCGTAGAGATGTGGAGGAACACCAATGGCGAAGGCACCCTTCTGGGCCTAAACTGACGCTAAGGCTCGAAAGCGTGGGGAGCAAAACGGATTAGATACCCCGGTAGTCC</w:t>
      </w:r>
    </w:p>
    <w:p w14:paraId="0DB94277">
      <w:pPr>
        <w:rPr>
          <w:rFonts w:hint="eastAsia"/>
        </w:rPr>
      </w:pPr>
      <w:r>
        <w:rPr>
          <w:rFonts w:hint="eastAsia"/>
        </w:rPr>
        <w:t>&gt;OTU016275</w:t>
      </w:r>
    </w:p>
    <w:p w14:paraId="38793FDC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CGGGGGAAGAAATCACCGCATTCTTGTGGTGTTGACGGTACCCCAGGAATAAGCACCGGCTAACTCCGTGCCAGCAGCCGCGGTAATACGAAGGGGGCTAGCGTTGCTCGGAATCACTGGGCGTAAAGGGCGCGTAGGCGGCTTTATAAGTCGGGGGTGAAAGCCTGTGGCTCAACCACAGAATTGCCTTCGATACTGGGAGCCTGGAGTTCGAGAGAGGTTGGTGGAACTGCGAGTGTAGAGGTGAAATTCGTAGATATTCGCAAGAACACCAGTGGCGAAGGCGACCAACTAGCTCGATACTGACGCTGAGGCACGAAAGCGTGGGGAGCAAACAGGATTAGATACCCCTGTAGTCC</w:t>
      </w:r>
    </w:p>
    <w:p w14:paraId="0CC37A10">
      <w:pPr>
        <w:rPr>
          <w:rFonts w:hint="eastAsia"/>
        </w:rPr>
      </w:pPr>
      <w:r>
        <w:rPr>
          <w:rFonts w:hint="eastAsia"/>
        </w:rPr>
        <w:t>&gt;OTU016276</w:t>
      </w:r>
    </w:p>
    <w:p w14:paraId="16430990">
      <w:pPr>
        <w:rPr>
          <w:rFonts w:hint="eastAsia"/>
        </w:rPr>
      </w:pPr>
      <w:r>
        <w:rPr>
          <w:rFonts w:hint="eastAsia"/>
        </w:rPr>
        <w:t>CCTACGGGAGGCAGCAGTGGGGAATATTGCGCAATGGGCGAAAGCCTGACGCAGCGACGCCGCGTGAGGGATGACGGCCTTCGGGTTGTAAACCTCTTTCGCCAGGGACGAAGCGAGAGTGACGGTACCTGGAGAAGAAGCACCGGCTAACTACGTGCCAGCAGCCGCGGTAATACGTAGGGTGCGAGCGTTGTCCGGAATTATTGGGCGTAAAGAGCTCGTAGGCGGCCAGGTAGGTCTGCTGTGAAAACTCGAGGCTCAACTTCGAGATGTCGGCGGAAACCATCTGGCTAGAGTCCGGAAGAGGCGAGTGGAATTCCTGGTGTAGCGGTGAAATGCGCAGATATCAGGAAGAACACCTATGGCGAAGGCGGCACCCTGGGCCGCACCTGACGCTGAGGCGCGAAGGCTGGGGGAGCGAACGGGATTAGATACCCCAGTAGTCC</w:t>
      </w:r>
    </w:p>
    <w:p w14:paraId="0272FB86">
      <w:pPr>
        <w:rPr>
          <w:rFonts w:hint="eastAsia"/>
        </w:rPr>
      </w:pPr>
      <w:r>
        <w:rPr>
          <w:rFonts w:hint="eastAsia"/>
        </w:rPr>
        <w:t>&gt;OTU016277</w:t>
      </w:r>
    </w:p>
    <w:p w14:paraId="193F8461">
      <w:pPr>
        <w:rPr>
          <w:rFonts w:hint="eastAsia"/>
        </w:rPr>
      </w:pPr>
      <w:r>
        <w:rPr>
          <w:rFonts w:hint="eastAsia"/>
        </w:rPr>
        <w:t>CCTACGGGGGGCAGCAGTGGGGAATATTGGACAATGGGCGCAAGCCTGATCCAGCAACGCCGCGTGGAGGACGAAGGTCTTCGGATTGTAAACTCCTGTCAGGCGGGACGAAGGGCTGGCGGCGAATAGTTGCCAGTCTTGACGGTACCGCCAGAGGAAGCCCCGGCTAACTCCGTGCCAGCAGCCGCGGTAATACGGAGGGTGCGAGCGTTGTCCGGAATCACTGGGCGTAAAGGGCGCGTAGGCGGCTCGGTAAGCGTGTGGTGAAAGCTCGGGGCTCAACCCCGAGTCGGCCGTGCGAACTGTCGAGCTTGAGCACTGTAGAGGCAGGTGGAATTCCTGGTGTAGCGGTGAAATGCGCAGATATCAGGAGGAACACCAGCGGCGAAGGCGGCGCTCTGGGCCGGAACTGACGCTGAGGAGCGAAAGCATGGGTAGCGAACAGGATTAGATACCCTTGTAGTCC</w:t>
      </w:r>
    </w:p>
    <w:p w14:paraId="11E58946">
      <w:pPr>
        <w:rPr>
          <w:rFonts w:hint="eastAsia"/>
        </w:rPr>
      </w:pPr>
      <w:r>
        <w:rPr>
          <w:rFonts w:hint="eastAsia"/>
        </w:rPr>
        <w:t>&gt;OTU016278</w:t>
      </w:r>
    </w:p>
    <w:p w14:paraId="3B9B8E16">
      <w:pPr>
        <w:rPr>
          <w:rFonts w:hint="eastAsia"/>
        </w:rPr>
      </w:pPr>
      <w:r>
        <w:rPr>
          <w:rFonts w:hint="eastAsia"/>
        </w:rPr>
        <w:t>CCTACGGGTGGCAGCAGTAAGGAATCTTGCACAATGAGCGCAAGCTTGATGCAGCGACGCCGCGTGGGCGAGGAAGGTCTTCGGATCGTAAAGCCCTTTTCTGCGTGACGAGGTAAGGACGGTAGCGCAGGAAGAAGCGTCGGCTAACTACGTGCCAGCAGCCGCGGTAATACGGGGGGAGCAAGCGTTGTTCGGAATTATTGGGCGTAAAGCGGGTGTAGGTGGCTCTATAAGTCAGGAGTGAAAGCCCCAGGCTTAACCTGGGAACTGCATTCGAGACTGCATGACTAGAGTATGGGAGAGGGCAGTGGAATTTCCGGTGTAGCGGTGAAATGCGTAGATATCGGGAAGAACACCAGTGGCGAAGGCGGCTACCTGGACCAACACTGACACTGAGGTACGAAAGCGTGGGGATCAAACAGGATTAGATACCCTGGTAGTCC</w:t>
      </w:r>
    </w:p>
    <w:p w14:paraId="7502C445">
      <w:pPr>
        <w:rPr>
          <w:rFonts w:hint="eastAsia"/>
        </w:rPr>
      </w:pPr>
      <w:r>
        <w:rPr>
          <w:rFonts w:hint="eastAsia"/>
        </w:rPr>
        <w:t>&gt;OTU016279</w:t>
      </w:r>
    </w:p>
    <w:p w14:paraId="7890AC87">
      <w:pPr>
        <w:rPr>
          <w:rFonts w:hint="eastAsia"/>
        </w:rPr>
      </w:pPr>
      <w:r>
        <w:rPr>
          <w:rFonts w:hint="eastAsia"/>
        </w:rPr>
        <w:t>CCTACGGGTGGCTGCAGTGGGGAATCTTGCGCAATGGGCGAAAGCCTGACGCAGCGACGCCGCGTGAGGGAAGAAGGCCTTCGGGTTGTAAACCTCTTTCAGGAGGGACGAAGCTACTCGGGTTAATAGCCCAGAGGGTGACGGTACCTGCAGAAGAAGCGCCGGCTAACTACGTGCCAGCAGCCGCGGTAATACGTAGGAGGCAAGCGTTATCCGGAGTTACTGGGCGTAAAGCGTGCGTAGGCGGATGGGTAAGTGGGTCGTGAAAGCGCCGGGCTAAACCGGGCGAGGACGAACTAGACTGCCTGTCTAGAGGCGGATAGAGGTGGGCGGAACTGATGGTGGAGCGGTGAAATGCGTTGATATCATCAGGAACACCGGAGGCGAAAGCGGCCCACTGGGTCTTTTCTGACGCTGAGGGACGAAAGCTAGGGGAGCGAACGGGATTAGATACCCGGGTAGTCC</w:t>
      </w:r>
    </w:p>
    <w:p w14:paraId="01C6839D">
      <w:pPr>
        <w:rPr>
          <w:rFonts w:hint="eastAsia"/>
        </w:rPr>
      </w:pPr>
      <w:r>
        <w:rPr>
          <w:rFonts w:hint="eastAsia"/>
        </w:rPr>
        <w:t>&gt;OTU016280</w:t>
      </w:r>
    </w:p>
    <w:p w14:paraId="2BA4F8EF">
      <w:pPr>
        <w:rPr>
          <w:rFonts w:hint="eastAsia"/>
        </w:rPr>
      </w:pPr>
      <w:r>
        <w:rPr>
          <w:rFonts w:hint="eastAsia"/>
        </w:rPr>
        <w:t>CCTACGGGCGGCTGCAGCGAGGAATCTTCCACAATGGGCGCAAGCCCGATGGAGCAACGCCGCGTGGAGGACGACGGCCTTCGGGTTGTAAACTCCTTTCGGGGGGGATGAGAGGGACAGTACCCCCAGAAGCAGCCCCGGCTAACTCTGTGCCAGCAGCCGCGGTAATACAGAGGGGGCAAGCGTTGTCCGGATTTACTGGGCGTAAAGGGCGCGTAGGCGGCCACCGCAAGTCAGTTGTGAAATCTCTGGGCTTAACCCAGAAAGGTCAACTGATACTGCGGGGCTAGAGTGCAGAAGGGGCAACTGGAATTCTCGGTGTAGCGGTGAAATGCGCAGATATCAGGAGGAACACCGGTGGCGAAGGCGGTGGTCTGGGCCGGTACTGACGCTGAGGAGCGAAAGCGTGGGGAGCGAACAGGATTAGATACCCCAGTAGTCC</w:t>
      </w:r>
    </w:p>
    <w:p w14:paraId="74F10CB0">
      <w:pPr>
        <w:rPr>
          <w:rFonts w:hint="eastAsia"/>
        </w:rPr>
      </w:pPr>
      <w:r>
        <w:rPr>
          <w:rFonts w:hint="eastAsia"/>
        </w:rPr>
        <w:t>&gt;OTU016281</w:t>
      </w:r>
    </w:p>
    <w:p w14:paraId="751B1E6F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GCGGGGACGATAATGACGGTACCCGCAGAAGAAGGTCCGGCCAACTACGTGCCAGCAGCCGCGGTAATACGTAGGGACCGAGCGTTGTCCGGATTCATTGGGCGTAAAGAGCTCGTAGGCGGTTTGTCGCGTCTGCTGTGAAAACCAGCAGCTCAACTGTTGGCTTGCGGTTGATACGGGTGGGCTGGAGTTCGGTAGAGGCGAGTGGAATTCCCGGTGTAGCGGTGAAATGCGCAGATATCGGGAGGAACACCGGTGGCGAAGGCGGATCTCTGGGCCTGTCCTGACGCTCAGGCGCGAAAGCTGGGGGAGCAAACAGGATTAGATACCCGAGTAGTCC</w:t>
      </w:r>
    </w:p>
    <w:p w14:paraId="45B5A78C">
      <w:pPr>
        <w:rPr>
          <w:rFonts w:hint="eastAsia"/>
        </w:rPr>
      </w:pPr>
      <w:r>
        <w:rPr>
          <w:rFonts w:hint="eastAsia"/>
        </w:rPr>
        <w:t>&gt;OTU016282</w:t>
      </w:r>
    </w:p>
    <w:p w14:paraId="5D806F74">
      <w:pPr>
        <w:rPr>
          <w:rFonts w:hint="eastAsia"/>
        </w:rPr>
      </w:pPr>
      <w:r>
        <w:rPr>
          <w:rFonts w:hint="eastAsia"/>
        </w:rPr>
        <w:t>CCTACGGGTGGCTGCAGTGGGGAATCTTGCGCAATGGCCGCAAGGCTGACGCAGCGACGCCGCGTGGGGGAGGAAGGGCTTCGGCTCGTAAACCCCTGTTGCCCGGGACGAACAGCTCTATTCGTAGAGCCTGACGGTACCGGGTGAGGAAGCACCGGCTAACTCCGTGCCAGCAGCCGCGGTAATACGGAGGGTGCGAGCGTTGTCCGGAATCACTGGGCGTAAAGAGCTCGTAGGCGGCTCAGCAAGTCGGCTGTGAAATCCCGAGGCTCAACCTCGGAACTGCAGTCGATACTGCTGTGGCTAGAGTCTGGTAGAGGAGAATGGAATTCCCGGTGTAGCGGTGAAATGCGCAGATATCGGGAGGAAGACCGGTGGCGAAGGCGGCCTGCTGGGCAGATACTGACACTGAGGCGCGACAGCGTGGGGAGCAAACAGGATTAGATACCCCTGTAGTCC</w:t>
      </w:r>
    </w:p>
    <w:p w14:paraId="082F32F4">
      <w:pPr>
        <w:rPr>
          <w:rFonts w:hint="eastAsia"/>
        </w:rPr>
      </w:pPr>
      <w:r>
        <w:rPr>
          <w:rFonts w:hint="eastAsia"/>
        </w:rPr>
        <w:t>&gt;OTU016283</w:t>
      </w:r>
    </w:p>
    <w:p w14:paraId="3D33B876">
      <w:pPr>
        <w:rPr>
          <w:rFonts w:hint="eastAsia"/>
        </w:rPr>
      </w:pPr>
      <w:r>
        <w:rPr>
          <w:rFonts w:hint="eastAsia"/>
        </w:rPr>
        <w:t>CCTACGGGGGGCAGCAGTGAGGGATATTGGTCAATGGGCGAAAGCCTGAACCAGCGACGCCGCGTGGGTGAAGAAGGTCTTCGGATCGTAAAGCCCTTTTCTGTGGGAAGAGGAAGGACGGTACCACAGGAAGAAGTCTCGGCTAACTACGTGCCAGCAGCCGCGGTAATACAGAGACTGCGAGCGTTATTCGGATTCACTGGGCGTAAAGGGTGCGCAGGCGGCCGGGTGTGTGGGGCGTGAAAGCCTGGAGCTTAACTCCAGAATTGCGCCTCAAACTACACGGCTAGAGCATTGGAGAGGGTAGCGGAATTCACGGTGTAGCAGTGAAATGCGTAGATATCGTGAGGAACACCAGAGGCGAAGGCGGCTACCTGGACAATTGCTGACGCTCAGGCACGAAAGCGTGGGGAGCAAAAGGGATTAGATACCCGTGTAGTCC</w:t>
      </w:r>
    </w:p>
    <w:p w14:paraId="09D6DE0B">
      <w:pPr>
        <w:rPr>
          <w:rFonts w:hint="eastAsia"/>
        </w:rPr>
      </w:pPr>
      <w:r>
        <w:rPr>
          <w:rFonts w:hint="eastAsia"/>
        </w:rPr>
        <w:t>&gt;OTU016284</w:t>
      </w:r>
    </w:p>
    <w:p w14:paraId="6B48A6F5">
      <w:pPr>
        <w:rPr>
          <w:rFonts w:hint="eastAsia"/>
        </w:rPr>
      </w:pPr>
      <w:r>
        <w:rPr>
          <w:rFonts w:hint="eastAsia"/>
        </w:rPr>
        <w:t>CCTACGGGTGGCAGCAGTAGGGAATCTTCCACAATGGACGAAAGTCTGACGAAGCGACGCTGTGTGAGCGATGAAGGCCTTCGGGTTGTAAAGCTCTTTCGCATAGGAACAAGAGAAGCTGGTGAATAGCCAGTGGATTTGAGGGTACTATGTAAAGAAGCACCGGCTAACTCCGTGCCAGCAGCTGCGGTAATACGGAGGGTGCAAGCATTAATCGGATTTATTGGGCGTAAAGGGCGCGTAGGCGGCCTGGTAAGTCAAAGGTGAAATCCCTCGGCTCAACCGAGGAATTGCCTTTGAAACTACCTGGCTTGAGGCCGGGAGGGGGTAGCGGAATTCCCAGTGTAGCGGTGAAATGCGTAGATATTCGGAAGAACACCAGTGGCGAAGGCGACTTACTGGACGACTGTTGACGCTGAGGTGCGAAAGCGTGGGGAGCAAACAGGATTAGATACCCTAGTAGTCC</w:t>
      </w:r>
    </w:p>
    <w:p w14:paraId="7E84AD0B">
      <w:pPr>
        <w:rPr>
          <w:rFonts w:hint="eastAsia"/>
        </w:rPr>
      </w:pPr>
      <w:r>
        <w:rPr>
          <w:rFonts w:hint="eastAsia"/>
        </w:rPr>
        <w:t>&gt;OTU016285</w:t>
      </w:r>
    </w:p>
    <w:p w14:paraId="6481DFE1">
      <w:pPr>
        <w:rPr>
          <w:rFonts w:hint="eastAsia"/>
        </w:rPr>
      </w:pPr>
      <w:r>
        <w:rPr>
          <w:rFonts w:hint="eastAsia"/>
        </w:rPr>
        <w:t>CCTACGGGGGGCTGCAGTAGGGAATCTTCCGCAATGGACGAAAGTCTGACGGAGCAACGCCGCGTGAACGAAGAAGGCCTTCGGGTCGTAAAGTTCTGTTGTTAGGGAAGAAACAGCTCTTCGTGAAGAGCCTTGACGGTACCGTAAGAATAAGCCCCGGCTAACTCCGTGCCAGCAGCCGCGGTAATACGGAGGGGGCTAGCGTTGTTCGGAATTACTGGGCGTAAAGCGCGCGTAGGCGGCTTTGTAAGTTAGAGGTGAAAGCCCGAAGCTCAACTTCGGAATTGCCTTTAAGACTGCATCGCTAGAATCGTGGAGAGGTAAGTGGAATTCCGAGTGTAGAGGTGAAATTCGTAGATATTCGGAAGAACACCAGTGGCGAAGGCGACTTACTGGACACGTATTGACGCTGAGGTGCGAAAGCGTGGGGAGCAAACAGGATTAGATACCCTAGTAGTCC</w:t>
      </w:r>
    </w:p>
    <w:p w14:paraId="75DB265C">
      <w:pPr>
        <w:rPr>
          <w:rFonts w:hint="eastAsia"/>
        </w:rPr>
      </w:pPr>
      <w:r>
        <w:rPr>
          <w:rFonts w:hint="eastAsia"/>
        </w:rPr>
        <w:t>&gt;OTU016286</w:t>
      </w:r>
    </w:p>
    <w:p w14:paraId="43709168">
      <w:pPr>
        <w:rPr>
          <w:rFonts w:hint="eastAsia"/>
        </w:rPr>
      </w:pPr>
      <w:r>
        <w:rPr>
          <w:rFonts w:hint="eastAsia"/>
        </w:rPr>
        <w:t>CCTACGGGTGGCTGCAGTAGGGAATATTGGTCAATGGATGCAACTCTGAACCAGCCATGCCGCGTGCAGGAAGACAGCCCTCTGGGTCGTAAACTGCTTTTATTCGGGAATAAACCACATTACGTGTAATGTGCTGAATGTACCGAAGGAATAAGGATCGGCTAACTACGTGCCAGCAGCCGCGGTAATACAGAGGGGGCAAGCGTTGTTCGGAATTACTGGGCGTAAAGCGTGCGCAGGCGGTTTTGTAAGTCTGTCGTGAAATCCCCGGGCTCAACCTGGGAATTGCGATGGAGACTGCAAGGCTAGAATCTGGCAGAGGGGGGTAGAATTCCACGTGTAGCAGTGAAATGCGTAGATATCGGGAGGAATACCTATGGCGAAAGCAGGCTACTGGACCATCACTGACGCTGATCTGCGAAAGCTAGGGGAGCAAACAGGATTAGATACCCCTGTAGTCC</w:t>
      </w:r>
    </w:p>
    <w:p w14:paraId="38E59649">
      <w:pPr>
        <w:rPr>
          <w:rFonts w:hint="eastAsia"/>
        </w:rPr>
      </w:pPr>
      <w:r>
        <w:rPr>
          <w:rFonts w:hint="eastAsia"/>
        </w:rPr>
        <w:t>&gt;OTU016287</w:t>
      </w:r>
    </w:p>
    <w:p w14:paraId="6309052C">
      <w:pPr>
        <w:rPr>
          <w:rFonts w:hint="eastAsia"/>
        </w:rPr>
      </w:pPr>
      <w:r>
        <w:rPr>
          <w:rFonts w:hint="eastAsia"/>
        </w:rPr>
        <w:t>CCTACGGGCGGCTGCAGTCGAGGATCTTCGGCAATGGACGCAAGTCTGACCGAGCGACGCCGCGTGCGGGATGAAGGCCTTCGGGTTGTAAACCGCTGTCAGTGGGGAGGAAGGCTCCGTGAAGAGCGGGGTTTGACCTATCCGCAGAGGAAGTGTGGGCTAAGCTCGTGCCAGCAGCCGCGGTAAGACGAGCCACACAAACGTTATTCGGAATTACTGGGTTTAAAGGGTGCGTAGGCGGCCCTTCAAGTCGGGTGTGAAAGCCCTCGGCTCAACCGAGGAACTGCGCCCGATACTGTGGGGCTTGAGGGAGACAGAGGTAAGCGGAACTGATGGTGGAGCGGTGAAATGCGTTGATATCATCAGGAACACCGGAGGCGAAGGCGGCTCACTGGGTATCTTCTGACGCTGAGGTGCGAAAGCGTGGGGAGCAAACAGGATTAGATACCCCGGTAGTCC</w:t>
      </w:r>
    </w:p>
    <w:p w14:paraId="5EC61BAC">
      <w:pPr>
        <w:rPr>
          <w:rFonts w:hint="eastAsia"/>
        </w:rPr>
      </w:pPr>
      <w:r>
        <w:rPr>
          <w:rFonts w:hint="eastAsia"/>
        </w:rPr>
        <w:t>&gt;OTU016288</w:t>
      </w:r>
    </w:p>
    <w:p w14:paraId="5BDF6F09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TCTTCGGATTGTAAAGCACTTTAAGTTGGGAGGAAGGGCAGTAAATTAATACTTTGCTGTTTTGACGTTACCGACAGAATAAGCACCGGCTAACTCTGTGCCAGCAGCCGCGGTAATACAGAGGGTGCAAGCGTTATCCGGATTTACTGGGCGTAAAGGGTTTCGTAGGCGGGAAGATACGTACCGGGTAAAAGCCCAAGGCTCAACCTTGGAACTGCTTGGTATACGGTCTTTCTTGAGATAGTTCGGGGAAGTTGGAATTCTCGGTGGAGGGGTGAAATCCGTTGATATCGAGAGGAACACCAAGGGCGAAAGCAGACTTCTAGGACTTTTCTGACGCTCATGAACGAAAGCTAGGGTAGCAAACGGGATTAGATACCCCTGTAGTCC</w:t>
      </w:r>
    </w:p>
    <w:p w14:paraId="5796D98C">
      <w:pPr>
        <w:rPr>
          <w:rFonts w:hint="eastAsia"/>
        </w:rPr>
      </w:pPr>
      <w:r>
        <w:rPr>
          <w:rFonts w:hint="eastAsia"/>
        </w:rPr>
        <w:t>&gt;OTU016289</w:t>
      </w:r>
    </w:p>
    <w:p w14:paraId="02E869E1">
      <w:pPr>
        <w:rPr>
          <w:rFonts w:hint="eastAsia"/>
        </w:rPr>
      </w:pPr>
      <w:r>
        <w:rPr>
          <w:rFonts w:hint="eastAsia"/>
        </w:rPr>
        <w:t>CCTACGGGGGGCAGCAGTGGGGAATTTTGCGCAATGGGCGGAAGCCTGACGCAGCGACGCCGCGTGGGGGATGACGGCCTTCGGGTTGTAAACCTCGAACGCCTCCGACAAAGCTGTCTCCTTTTGGGGGTGGTGATGGTAGGGGGGGTGGAGCGCCGGCCAACTACGTGCCAGCAGCCGCGGTAAGACGTAGGGCGCGAGCGTTGTCCGGATTTATTGGGCGTAAAGAGCGCGTAGGTGGTTCGTAAAGTCGGATGTGAAAGTCCAGGGCTCAACCCTGGGATGCCATTCGATACTTGCGAACTGGAGCACGGTAGGGGGATCTGGAATTCCTGGTGTAGCGGTGAAATGCGCAGATATCAGGAGGAACACCAGTAGCGAAGGCGGCTCGCTGGGCCATTCCTGACGCTGAGACGCGAAAGCTAGGGGAGCGAACAGGATTAGATACCCCAGTAGTCC</w:t>
      </w:r>
    </w:p>
    <w:p w14:paraId="37733405">
      <w:pPr>
        <w:rPr>
          <w:rFonts w:hint="eastAsia"/>
        </w:rPr>
      </w:pPr>
      <w:r>
        <w:rPr>
          <w:rFonts w:hint="eastAsia"/>
        </w:rPr>
        <w:t>&gt;OTU016290</w:t>
      </w:r>
    </w:p>
    <w:p w14:paraId="32A05513">
      <w:pPr>
        <w:rPr>
          <w:rFonts w:hint="eastAsia"/>
        </w:rPr>
      </w:pPr>
      <w:r>
        <w:rPr>
          <w:rFonts w:hint="eastAsia"/>
        </w:rPr>
        <w:t>CCTACGGGAGGCAGCAGTGGGGAATTTTGGACAATGGGCGCAAGCCTGATCCAGCCATTCCGCGTGCAGGATGAAGGCCTTCGGGTTGTAAAGCCCTTTTGTACGGGAAGAAATCCTGTCGGTTAATACCCGGCGGGGATGACGGTACCGTAAGAATAAGCACCGGCTAACTTCGTGCCAGCAGCCGCGGTAATACGAAGGGTGCAAGCGTTAATCGGAATTACTGGGCGTAAAGCGCACGTAGGCGGGTTTGTAAGTAGGGGGTGAAATCCCAGGGCTCAACCCTGGAACTGCCTTCTAAACTGCAAGCCTGGAGGTCAGGAGAGGCGAGTGGAATACCGAGTGTAGAGGTGAAATGCGCAGATATCGGGAGGAACACCAGTAGCGAAGGCGGCTCGCTGGGCCACACCTGACGCTGAGACGCGAAAGCTAGGGGAGCGAACAGGATTAGATACCCAGTAGTCC</w:t>
      </w:r>
    </w:p>
    <w:p w14:paraId="40A64462">
      <w:pPr>
        <w:rPr>
          <w:rFonts w:hint="eastAsia"/>
        </w:rPr>
      </w:pPr>
      <w:r>
        <w:rPr>
          <w:rFonts w:hint="eastAsia"/>
        </w:rPr>
        <w:t>&gt;OTU016291</w:t>
      </w:r>
    </w:p>
    <w:p w14:paraId="5796C56E">
      <w:pPr>
        <w:rPr>
          <w:rFonts w:hint="eastAsia"/>
        </w:rPr>
      </w:pPr>
      <w:r>
        <w:rPr>
          <w:rFonts w:hint="eastAsia"/>
        </w:rPr>
        <w:t>CCTACGGGAGGCAGCAGTAGGGAATCTTCCACAATGGACGAAAGTCTGATGGAGCAATGCCGCGTGAGTGAAGAAGGTTTTCGGATCGTAAAACTCTGTTGTGAGGGAAGAACAAGTACGAGAGTAACTGCTCGTACCTTGACGGTACCTCATTAGAAAGCCACGGCTAACTACGTGCCAGCAGCCGCGGTAATACGAAGGGGGCTAGCGTTGTTCGGAATTACTGGGCGTAAAGCGCGCGTAGGCGGTGATCTTTGTCAGAGGTGAAATCCCGAGGCTCAACTTCGGAATTGCCTTTGAAACGGGATCGCTTGAGTCCGAGAGAGGATGGCGGAATTCCTAGTGTAGAGGTGAAATTCGTAGATATTCGCAAGAACACCAGTGGCGAAGGCGGCTCACTGGCCCGGTACTGACGCTGAGGTGCGAAAGCGTGGGGAGCAAACAGGATTAGATACCCTGGTAGTCC</w:t>
      </w:r>
    </w:p>
    <w:p w14:paraId="26569D16">
      <w:pPr>
        <w:rPr>
          <w:rFonts w:hint="eastAsia"/>
        </w:rPr>
      </w:pPr>
      <w:r>
        <w:rPr>
          <w:rFonts w:hint="eastAsia"/>
        </w:rPr>
        <w:t>&gt;OTU016292</w:t>
      </w:r>
    </w:p>
    <w:p w14:paraId="70ED7BB6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CTTTCGGGTTGTAAACTCCTGTCATTTGGGAACAAGGTTGCGCGGTTAACTGCCGCGTAATTGATAGTACCAGAAGAGGAAGAGACGGCTAACTCTGTGCCAGCAGCCGCGGTAATACAGAGGTCTCAAGCGTTGTTCGGATTCATTGGGCGTAAAGAGCTCGTAGGCGGCTCTGTAAGTCGGACGTGAAAGCCCGGGGCCCAACCCCGGGACGCCGTTCGATACTGCAGAGCTAGAGGCAGGTAGGGGAAAGTGGAATTCCTGGTGTAGCGGTGAAATGCGTAGATATCAGGAGGAACACCGATGGCGAAGGCAGTGTTCTGGGCCAGTACTGACGCTGAGGAGCGAAAGCGTGGGGAGCAAACAGGATTAGATACCCGTGTAGTCC</w:t>
      </w:r>
    </w:p>
    <w:p w14:paraId="72A4CB5A">
      <w:pPr>
        <w:rPr>
          <w:rFonts w:hint="eastAsia"/>
        </w:rPr>
      </w:pPr>
      <w:r>
        <w:rPr>
          <w:rFonts w:hint="eastAsia"/>
        </w:rPr>
        <w:t>&gt;OTU016293</w:t>
      </w:r>
    </w:p>
    <w:p w14:paraId="28A9F876">
      <w:pPr>
        <w:rPr>
          <w:rFonts w:hint="eastAsia"/>
        </w:rPr>
      </w:pPr>
      <w:r>
        <w:rPr>
          <w:rFonts w:hint="eastAsia"/>
        </w:rPr>
        <w:t>CCTACGGGTGGCTGCAGTGGGGAATATTGGACAATGGGCGCAAGCCTGATCCAGCAATGCCGCGTGGGTGAAGAAGGTCTTCGGATCGTAAAGCCCTTTCGACAGGGACGATGATGACGGTACCTGTAGAAGAAGCCCCGGCTAACTTCGTGCCAGCAGCCGCGGTAATACGAAGGGGGCTAGCGTTACTCGGAATTACTGGGCGTAAAGGGCGCGTAGGCGGATCAGCAAGTCCGGGGTGAAATCTTTCGGCTTAACCGGAAAATGGCCTTGGATACTGCTTGTCTAGAGGGAGGTAGGGGCATGTGGAACTTCCGGTGGAGCGGTGAAATGCGTTGATATCGGAAGGAACGCCGGTGGCGAAAGCGACGTGCTGGACCTCTTCTGACGCTGAGGCGCGAAAGCTAGGGTAGCGAACGGGATTAGATACCCCAGTAGTCC</w:t>
      </w:r>
    </w:p>
    <w:p w14:paraId="563C49B9">
      <w:pPr>
        <w:rPr>
          <w:rFonts w:hint="eastAsia"/>
        </w:rPr>
      </w:pPr>
      <w:r>
        <w:rPr>
          <w:rFonts w:hint="eastAsia"/>
        </w:rPr>
        <w:t>&gt;OTU016294</w:t>
      </w:r>
    </w:p>
    <w:p w14:paraId="4FB9A213">
      <w:pPr>
        <w:rPr>
          <w:rFonts w:hint="eastAsia"/>
        </w:rPr>
      </w:pPr>
      <w:r>
        <w:rPr>
          <w:rFonts w:hint="eastAsia"/>
        </w:rPr>
        <w:t>CCTACGGGTGGCAGCAGTGGGGAATTTTGGACAATGGGGGCAACCCTGATCCAGCAATGCCGCGTGTGTGAAGAAGGCCTTCGGGTTGTAAAGCACTTTTGTCCGGAAAGAAATCGCGCTGGTTAATACCTGGCGTGGATGACGGTACCGGAAGAATAAGCACCGGCTAACTACGTGCCAGCAGCCGCGGTAATACGTAGGGTGCGAGCGTTAATCGGAATTACTGGGCGTAAAGGGCGCGTAGGCGGTGCAGTAAGTCTTTTGTGAAATCTCTGGGCTCAACTCAGAGTCTGCTAGGGAAACTGCCGGGCTAGAGTGTGGGAGAGGAGAGTGGAATTTCCTGTGTAGCGGTGAAATGCGTAGATATAGGAAGGAACACCAGTGGCGAAGGCGACCACCTGGACTGATACTGACACTGAGGTGCGAAAGCGTGGGGAGCAAACAGGATTAGATACCCGGGTAGTCC</w:t>
      </w:r>
    </w:p>
    <w:p w14:paraId="7E31218E">
      <w:pPr>
        <w:rPr>
          <w:rFonts w:hint="eastAsia"/>
        </w:rPr>
      </w:pPr>
      <w:r>
        <w:rPr>
          <w:rFonts w:hint="eastAsia"/>
        </w:rPr>
        <w:t>&gt;OTU016295</w:t>
      </w:r>
    </w:p>
    <w:p w14:paraId="180A7640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GGTTGGGAAGAAAAGCTGCGACCTAACACGTCGCGGCCTTGACGTAACCAACTAAAGAAGCACCGGCTAACTCTGTGCCAGCAGCCGCGGTAATACAGAGGGTGCGAGCGTTGTCCGGAATCACTGGGCGTAAAGGGTGCGTAGGTGGCTTTGTAAGTCACATGTGAAAGCCCCGGGCTCAACCCGGGAAGTGCATGTGATACTGCAAAGCTTGAGTACGGGAGAGGATGGCAGAATTCCTGGTGTAGTGGTGAAATACGTAGATATCAGGAGGAACTCCGGTGGCGAAGGCGGCTATCTGGCCCAGTACTGACACTCAGACCCGAAAGCGTGGGGAGCAAACAGGATTAGATACCCTTGTAGTCC</w:t>
      </w:r>
    </w:p>
    <w:p w14:paraId="231520D6">
      <w:pPr>
        <w:rPr>
          <w:rFonts w:hint="eastAsia"/>
        </w:rPr>
      </w:pPr>
      <w:r>
        <w:rPr>
          <w:rFonts w:hint="eastAsia"/>
        </w:rPr>
        <w:t>&gt;OTU016296</w:t>
      </w:r>
    </w:p>
    <w:p w14:paraId="1D4D35C2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CGGGAAGAATAAGCCGGTGCCAATAACACCGGCGATGACGGTACCGTTTGTAAGCTCCGGCTAACTCCGTGCCAGCAGCCGCGGTAATACGGGGGGAGCAAGCGTTGTCCGGATTTATTGGGTTTAAAGGGTGCGTAGGCGGCCCATCTAGTCGCTTGTGAAATCTCCGGGCTTAACCCGGAGCGGCCAAGCGATACTGGCGGGCTAGAGTGCAGAAGGGGCAACTGGAATTCTCGGTGTAGCGGTGAAATGCGTAGATATCGAGAGGAACACCTGCGGCGAAGGCGGGTTGCTGGGCTGACACTGACGCTGAGGCGCGAAAGCCAGGGGAGCGAACGGGATTAGATACCCGAGTAGTCC</w:t>
      </w:r>
    </w:p>
    <w:p w14:paraId="67303BE9">
      <w:pPr>
        <w:rPr>
          <w:rFonts w:hint="eastAsia"/>
        </w:rPr>
      </w:pPr>
      <w:r>
        <w:rPr>
          <w:rFonts w:hint="eastAsia"/>
        </w:rPr>
        <w:t>&gt;OTU016297</w:t>
      </w:r>
    </w:p>
    <w:p w14:paraId="7007E00C">
      <w:pPr>
        <w:rPr>
          <w:rFonts w:hint="eastAsia"/>
        </w:rPr>
      </w:pPr>
      <w:r>
        <w:rPr>
          <w:rFonts w:hint="eastAsia"/>
        </w:rPr>
        <w:t>CCTACGGGCGGCTGCAGTGGGGAATCTTGCGCAATGGGCGAAAGCCTGACGCAGCGACGCCGCGTGAGGGATGAAGGCTCTCGGGTTGTAAACCTCTTTCAGCGGGGACGAAGCGAAAGTGACGGTACCCGCAGAAGAAGCCCCGGCTAACTTCGTGCCAGCAGCCGCGGTAATACGAAGGGGGCTAGCGTTGCTCGGAATCACTGGGCGTAAAGCGCGCGTAGGCGGTCATTTAAGTTCGGGGTGAAAGGTTCAGCGCTCAACGCGAACAGTGCCTTGAATACTGGGTGACTTGAGTTCGGGAGAGGGCAGTGGAATTCCTGGTGTAGCGGTGAAATGCGTAGATATCGGGAGGAACACCAGTAGCGAAGGCGGCTCGCTGGGCCACACCTGACGCTGAGACGCGAAAGCGTGGGGAGCAAACAGGATTAGATACCCCAGTAGTCC</w:t>
      </w:r>
    </w:p>
    <w:p w14:paraId="2ED6DF5D">
      <w:pPr>
        <w:rPr>
          <w:rFonts w:hint="eastAsia"/>
        </w:rPr>
      </w:pPr>
      <w:r>
        <w:rPr>
          <w:rFonts w:hint="eastAsia"/>
        </w:rPr>
        <w:t>&gt;OTU016298</w:t>
      </w:r>
    </w:p>
    <w:p w14:paraId="59733276">
      <w:pPr>
        <w:rPr>
          <w:rFonts w:hint="eastAsia"/>
        </w:rPr>
      </w:pPr>
      <w:r>
        <w:rPr>
          <w:rFonts w:hint="eastAsia"/>
        </w:rPr>
        <w:t>CCTACGGGAGGCAGCAGTGGGGAATATTGCACAATGGACGAAAGTCTGACGGAGCAACGCCGCGTGAGTGATGAAGGTTTTCGGATCGTAAAACTCTGTTGTTAGGGAAGAACAAGTACGAGAGTAACTGCTCGTACCTTGACGGTACCTAACCAGAAAGCCACGGCTAACTACGTGCCAGCAGCCGCGGTAATACGTAGGTGGCAAGCGTTGTCCGGATTTATTGGGTTTAAAGGGTGCGTAGGCGGTCTTTTAAGTCAGTGGTGAAATACTTCAGCTCAACTGGAGAGGTGCCATTGATACTGTAGGACTTGAATGTGGTCGAAGTGGGCGGAATGTGTAGTGTAGCGGTGAAATGCATAGATATTACACAGAACACCGATAGCGAAGGCAGCTCACTAGGCCATGATTGACGCTCATGGACGAAAGCGTGGGGAGCAAACAGGATTAGATACCCCAGTAGTCC</w:t>
      </w:r>
    </w:p>
    <w:p w14:paraId="009F4439">
      <w:pPr>
        <w:rPr>
          <w:rFonts w:hint="eastAsia"/>
        </w:rPr>
      </w:pPr>
      <w:r>
        <w:rPr>
          <w:rFonts w:hint="eastAsia"/>
        </w:rPr>
        <w:t>&gt;OTU016299</w:t>
      </w:r>
    </w:p>
    <w:p w14:paraId="7CA05512">
      <w:pPr>
        <w:rPr>
          <w:rFonts w:hint="eastAsia"/>
        </w:rPr>
      </w:pPr>
      <w:r>
        <w:rPr>
          <w:rFonts w:hint="eastAsia"/>
        </w:rPr>
        <w:t>CCTACGGGTGGCAGCAGTGGGGAATTTTGGACAATGGGGGCAACCCTGATCCAGCCATGCCGCGTGAGTGAAGAAGGCCTTAGGGTTGTAAAGCTCTTTCGGCAGGAACGAAATGGTCCGTGCTAATACCACGGATCGATGACGGTACCTGAAGAAGAAGCACCGGCTAACTACGTGCCAGCAGCCGCGGTAATACGTAGGGTGCAGGCGTTATCCGGAATCACTGGGCGTAAAGAGTTGCGTAGGTGGCAAGTTAAGCGAGTAGTGAAATCTCATGGCTCAACCATGAGGCTATTACTTGAACTGGCTAGCTAGAGTTTGGTAGAGGTTATTGGAATTCCAAGTGTAGGAGTGAAATCCGTAGATATTTGGAGGAACACCGATGGCGTAGGCAGGTAACTGGCTCATTACTGACGCTCAGGCACGAAAGCGTGGGGAGCAAACGGGATTAGATACCCCAGTAGTCC</w:t>
      </w:r>
    </w:p>
    <w:p w14:paraId="7F6204BE">
      <w:pPr>
        <w:rPr>
          <w:rFonts w:hint="eastAsia"/>
        </w:rPr>
      </w:pPr>
      <w:r>
        <w:rPr>
          <w:rFonts w:hint="eastAsia"/>
        </w:rPr>
        <w:t>&gt;OTU016300</w:t>
      </w:r>
    </w:p>
    <w:p w14:paraId="199DDD7A">
      <w:pPr>
        <w:rPr>
          <w:rFonts w:hint="eastAsia"/>
        </w:rPr>
      </w:pPr>
      <w:r>
        <w:rPr>
          <w:rFonts w:hint="eastAsia"/>
        </w:rPr>
        <w:t>CCTACGGGCGGCAGCAGTAGGGAATCTTGCACAATGGGCGAAAGCCTGATGCAGCGACGCCGCGTGGGGGATGACGGCCTTCGGGTTGTAAACCCCTTTCGCCAGGGACGAAGCCTTTTGGGGTGACGGTACTTGGAGAAGAAGCGCCGGCCAACTACGTGCCAGCAGCCGCGGTAAGACGTAGGGCGCGAGCGTTGTCCGGATTTACTGGGCGTAAAGAGCGCGCAGGCGGTCGGTCAAGTCGGATGTGAAAGCCCCCGGCTCAACTGGGGAGGGTCATTCGATACTGATCGACTCGAAGGCAGGAGAGGGAAGCGGAATTCCCGGTGTAGTGGTGAAATGCGTAGATATCAGGAGGAACACCTGCGGTGTAGACGGCTTACTGGACCATAACTGACGCTGAGGCACGAAAGCGTGGGTAGCAAACAGGATTAGATACCCCTGTAGTCC</w:t>
      </w:r>
    </w:p>
    <w:p w14:paraId="04A14572">
      <w:pPr>
        <w:rPr>
          <w:rFonts w:hint="eastAsia"/>
        </w:rPr>
      </w:pPr>
      <w:r>
        <w:rPr>
          <w:rFonts w:hint="eastAsia"/>
        </w:rPr>
        <w:t>&gt;OTU016301</w:t>
      </w:r>
    </w:p>
    <w:p w14:paraId="1D1F7E1B">
      <w:pPr>
        <w:rPr>
          <w:rFonts w:hint="eastAsia"/>
        </w:rPr>
      </w:pPr>
      <w:r>
        <w:rPr>
          <w:rFonts w:hint="eastAsia"/>
        </w:rPr>
        <w:t>CCTACGGGTGGCTGCAGTCGGGAATTTTGCGCAATGGGCGAAAGCCTGACGACGCAACGCCGCGTGGAGGATGAAGGTCTTCGGATTGTAAACTCCTGTTGCCCGGGACGAAATGCTTCAACCTAATACGTTGAAGTTTGACGGTACCGGGTGAGGAAGCCCCGGCTAACTCTGTGCCAGCAGCCGCGGTAATACGTAGGGCGCAAGCGTTATTCGGAATTATTGGGCGTAAAGAGCTCGTAGGTGGTTTGTCGCGTTGTCCGTGAAAACTCACAGCTTAACTGTGGGCGTGCGGGCGATACGGGCAGACTTGAGTACTGCAGGGGAGACTGGAATTCCTGGTGTAGCGGTGGAATGCGCAGATATCAGGAGGAACACCGGTGGCGAAGGCGGGTCTCTGGGCAGTAACTGACGCTGAGGAGCGAAAGCGTGGGTAGCAAACAGGATTAGATACCCCAGTAGTCC</w:t>
      </w:r>
    </w:p>
    <w:p w14:paraId="129E84EA">
      <w:pPr>
        <w:rPr>
          <w:rFonts w:hint="eastAsia"/>
        </w:rPr>
      </w:pPr>
      <w:r>
        <w:rPr>
          <w:rFonts w:hint="eastAsia"/>
        </w:rPr>
        <w:t>&gt;OTU016302</w:t>
      </w:r>
    </w:p>
    <w:p w14:paraId="416F9EE2">
      <w:pPr>
        <w:rPr>
          <w:rFonts w:hint="eastAsia"/>
        </w:rPr>
      </w:pPr>
      <w:r>
        <w:rPr>
          <w:rFonts w:hint="eastAsia"/>
        </w:rPr>
        <w:t>CCTACGGGGGGCTGCAGTGAGGAATCTTCCACAATGGGGGCAACCCTGATGGAGCAACGCCGCGTGCAGGATGAAGGCCTTCGGGTCGTAAACTGCTTTTATAAGTGAAGAATATGACGGTAACTTATGAATAAGGATCGGCTAACTACGTGCCAGCAGCCGCGGTCATACGTAGGATCCGAGCGTTATCCGGAGTGACTGGGCGTAAAGCGCGTGTAGGCGGTCATGCAAGTCGGGTGTGAAAGCCCGGGGCTCAACCTCGGGACTGCCTTGGATACGGGATCGCTTGAGAATCGGAGAGGCAAGGGGAATTCCACGTGTAGCGGTGAAATGCGTAGAGATGTGGAGGAACACCTGTGGCGAAGGCGCCTTGCTGGCCGATTTCTGACGCTGAGGCGCGAAAGCGTGGGGAGCAAACAGGATTAGATACCCCGGTAGTCC</w:t>
      </w:r>
    </w:p>
    <w:p w14:paraId="542D8B30">
      <w:pPr>
        <w:rPr>
          <w:rFonts w:hint="eastAsia"/>
        </w:rPr>
      </w:pPr>
      <w:r>
        <w:rPr>
          <w:rFonts w:hint="eastAsia"/>
        </w:rPr>
        <w:t>&gt;OTU016303</w:t>
      </w:r>
    </w:p>
    <w:p w14:paraId="41B715A2">
      <w:pPr>
        <w:rPr>
          <w:rFonts w:hint="eastAsia"/>
        </w:rPr>
      </w:pPr>
      <w:r>
        <w:rPr>
          <w:rFonts w:hint="eastAsia"/>
        </w:rPr>
        <w:t>CCTACGGGGGGCAGCAGTGGGGAATCTTGGACAATGGGCGAAAGCCTGATCCAGCCATGCCGCGTGGATGATGAAGGCCCTAGGGTTGTAAAATCCTTTCGTTGGGGACGATAATGACGGTACCCAAAGAAGAAGCTCCGGCTAACTTCGTGCCAGCAGCCGCGGTAATACGAAGGGGGCTAGCGTTGTTCGGATTTACTGGGCGTAAAGCGTGCGTAGGCGGTTTGTTAAGTCCGTTGTGAAAGCCCTGGGCTCAACCTGGGAATTGCAGTGGATACTGGCAAGCTAGAGTACGGTAGAGGATGGTGGAATTCCCGGTGTAGCGGTGAAATGCGTAGAGATCCGGAAGAACACCGGTGGCGAAGGCGGCCCGCTGGGCAGGAAGCCCCCTCACGGGGGCGGCTGACACTGAGGCGCGACAGCGTGGGGAGCAAACAGGATTAGATACCCGTGTAGTCC</w:t>
      </w:r>
    </w:p>
    <w:p w14:paraId="5E05503C">
      <w:pPr>
        <w:rPr>
          <w:rFonts w:hint="eastAsia"/>
        </w:rPr>
      </w:pPr>
      <w:r>
        <w:rPr>
          <w:rFonts w:hint="eastAsia"/>
        </w:rPr>
        <w:t>&gt;OTU016304</w:t>
      </w:r>
    </w:p>
    <w:p w14:paraId="7F1F27B4">
      <w:pPr>
        <w:rPr>
          <w:rFonts w:hint="eastAsia"/>
        </w:rPr>
      </w:pPr>
      <w:r>
        <w:rPr>
          <w:rFonts w:hint="eastAsia"/>
        </w:rPr>
        <w:t>CCTACGGGAGGCAGCAGTAGGGAATATTGGTCAATGGATGCAAGTCTGAACCAGCCATGCCGCGTGCAGGAAGAAGGCCTTCGGGTTGTAAAGCACTGTTCAGGGGGAAGAATTCCCGGGTTTAACCACTCGGATTGACGGTACCTCTGCAGAAAGCACTGGCTAACTCCGTGCCAGCAGCCGCGGTAATACGAAGGGGGCTAGCGTTGCTCGGAATCACTGGGCGTAAAGCGCACGTAGGCGGCTTTTTAAGTCAGGGGTGAAATCCTGGAGCTCAACTCCAGAACTGCCTTTGATACTGAGAAGCTTGAGTTCGGGAGAGGTGAGTGGAACTGCGAGTGTAGAGGTGAAATTCGTAGATATTCGCAAGAACACCAGTGGCGAAGGCGGGTCTCTGGGCCGATACTGACGCTGAGGAGCGAAAGCATGGGGAGCGAACAGGATTAGATACCCTGGTAGTCC</w:t>
      </w:r>
    </w:p>
    <w:p w14:paraId="7C5D00D3">
      <w:pPr>
        <w:rPr>
          <w:rFonts w:hint="eastAsia"/>
        </w:rPr>
      </w:pPr>
      <w:r>
        <w:rPr>
          <w:rFonts w:hint="eastAsia"/>
        </w:rPr>
        <w:t>&gt;OTU016305</w:t>
      </w:r>
    </w:p>
    <w:p w14:paraId="4D165B94">
      <w:pPr>
        <w:rPr>
          <w:rFonts w:hint="eastAsia"/>
        </w:rPr>
      </w:pPr>
      <w:r>
        <w:rPr>
          <w:rFonts w:hint="eastAsia"/>
        </w:rPr>
        <w:t>CCTACGGGAGGCAGCAGTCGGGAATTTTGGGCAATGGGCGAAAGCCTGATGGAGCGACGCCGCGTGCGGGACGAAGCCTTTCGGGGTGTAAACCGCTTTTGTAGGGGATGACACGCTCGGGTAACCGGGCTAGGACAGTACCCTGCGAATAAGCATCGGCTAACTACGTGCCAGCAGCCGCGGTAATACGTAGGGGGCGAGCGTTGTCCGGATTTATTGGGCGTAAAGCGCGCGCAGGCGGCCCGTTAAGTCGGTTGTGAAAACCCGAGGCTCAACCGAGGAACTGCGCCCTAAACTACCGTGCTCGAGGGAGATAGAGGTGAGCGGAACTTAGGGTGGAGCGGTGAAATGCGTTGATATCCTAAGGAACACCGGTGGCGAAAGCGACTTCCTGGGCCAATACTGACGCTGAGGCGCGAAAGCGTGGGGAGCAAACAGGATTAGATACCCCAGTAGTCC</w:t>
      </w:r>
    </w:p>
    <w:p w14:paraId="0ED295C9">
      <w:pPr>
        <w:rPr>
          <w:rFonts w:hint="eastAsia"/>
        </w:rPr>
      </w:pPr>
      <w:r>
        <w:rPr>
          <w:rFonts w:hint="eastAsia"/>
        </w:rPr>
        <w:t>&gt;OTU016306</w:t>
      </w:r>
    </w:p>
    <w:p w14:paraId="262A0EE5">
      <w:pPr>
        <w:rPr>
          <w:rFonts w:hint="eastAsia"/>
        </w:rPr>
      </w:pPr>
      <w:r>
        <w:rPr>
          <w:rFonts w:hint="eastAsia"/>
        </w:rPr>
        <w:t>CCTACGGGGGGCTGCAGTAAGGAATATTGGTCAATGGACGAAAGTCTGAACCAGCCATGCCGCGTGGAGGATGAAGGTCCTCTGGATTGTAAACTTCTTTTATATGGGACGAAAAAAGGGTTTTCTAACTCGTCTGACGGTACCATATGAATAAGCACCGGCTAACTTCGTGCCAGCAGCCGCGGTAATACGAAGGGTGCAAACGTTAATCGGAATTACTGGGCGTAAAGCGCGCGTAGGTGGTTTGTTAAGTTGGATGTGAAATCCCCGGGCTCAACCTGGGAATGGCGGTGGATACTGGCGACCTAGAGTGCGGTAGAGGGTAGTGGAATTCCCGGTGTAGCAGTGAAATGCGCAGATATCGAGAGGAACACCAGTAGCGAAGGCGGTTCTCTGGGCCGGCACTGACGCTGAGGAGCGAAAGCGTGGGGAGCAAACAGGATTAGATACCCGAGTAGTCC</w:t>
      </w:r>
    </w:p>
    <w:p w14:paraId="1799BECB">
      <w:pPr>
        <w:rPr>
          <w:rFonts w:hint="eastAsia"/>
        </w:rPr>
      </w:pPr>
      <w:r>
        <w:rPr>
          <w:rFonts w:hint="eastAsia"/>
        </w:rPr>
        <w:t>&gt;OTU016307</w:t>
      </w:r>
    </w:p>
    <w:p w14:paraId="6ACFD95D">
      <w:pPr>
        <w:rPr>
          <w:rFonts w:hint="eastAsia"/>
        </w:rPr>
      </w:pPr>
      <w:r>
        <w:rPr>
          <w:rFonts w:hint="eastAsia"/>
        </w:rPr>
        <w:t>CCTACGGGTGGCTGCAGTGGGGAATATTGGACAATGGGGGAAACCCTGATCCAGCGACGCCGCGTGGGTGAAGAAGGCCTGCGGGTTGTAAAGCCCTTTCAGTGGGGAAGAAAAGCCTCGTCCCAATACGACGGGGTCTTGACGTAACCCATAGAAGAAGCACCGGCTAACTCTGTGCCAGCAGCCGCGGTAATACAGAGGGTGCGAGCGTTGTTCGGAATTACTGGGCGTAAAGCGCGCGCAGGCGGCCTTTTAAGTCTCACCGTTCAAGCCCGGAGCTCAACTCCGGTCCGCGGGGGATACTGGGAGGCTAGGGACATGTAGGGGCGAGCGGAATTCCCGGTGTAGCGGTGAAATGCGCAGATATCAGGAGGAACACCGGTGGCGAAGGCGGCTCTCTGGGCCTGTCCTGACGCTGAGGAGCGAAAGCTGGGGTAGCGAACAGGATTAGATACCCCTGTAGTCC</w:t>
      </w:r>
    </w:p>
    <w:p w14:paraId="415B6E49">
      <w:pPr>
        <w:rPr>
          <w:rFonts w:hint="eastAsia"/>
        </w:rPr>
      </w:pPr>
      <w:r>
        <w:rPr>
          <w:rFonts w:hint="eastAsia"/>
        </w:rPr>
        <w:t>&gt;OTU016308</w:t>
      </w:r>
    </w:p>
    <w:p w14:paraId="59A0DDF9">
      <w:pPr>
        <w:rPr>
          <w:rFonts w:hint="eastAsia"/>
        </w:rPr>
      </w:pPr>
      <w:r>
        <w:rPr>
          <w:rFonts w:hint="eastAsia"/>
        </w:rPr>
        <w:t>CCTACGGGCGGCAGCAGTGGGGAATTTTGGACAATGGGCGCAAGCCTGATCCAGCCATTCCGCGTGCAGGATGAAGGCCCTCTGGGTTGTAAACTGCTTTTGTACGGAACGAAAAGACTCTGGTTAATACCTGGGGTCCATGACGGTACCAGAGGAGGAAGCCACGGCTAACTACGTGCCAGCAGCCGCGGTAAGACAGAGGTCCCAAGCGTTGTTCGGATTCATTGGGCGTAAAGGGTGCGTAGGCGGCCGGACGGGTCTGCCGTGAAAGCCCAGGGCTCAGCCCTGGAAGGGCGGTAGAAACTGTTCGGCTTGAGTGCCGGAGGGGAGAGTGGAATTCCCGGTGTAGCGGTGAAATGCGTAGATATCAGGAGGAACACCTGTGGCGAAAGCGGCTCACTGGACCATAACTGACGCTGAGGCGCGAAAGCTAGGGGAGCAAACAGGATTAGATACCCTTGTAGTCC</w:t>
      </w:r>
    </w:p>
    <w:p w14:paraId="6FA19851">
      <w:pPr>
        <w:rPr>
          <w:rFonts w:hint="eastAsia"/>
        </w:rPr>
      </w:pPr>
      <w:r>
        <w:rPr>
          <w:rFonts w:hint="eastAsia"/>
        </w:rPr>
        <w:t>&gt;OTU016309</w:t>
      </w:r>
    </w:p>
    <w:p w14:paraId="29B0F2EE">
      <w:pPr>
        <w:rPr>
          <w:rFonts w:hint="eastAsia"/>
        </w:rPr>
      </w:pPr>
      <w:r>
        <w:rPr>
          <w:rFonts w:hint="eastAsia"/>
        </w:rPr>
        <w:t>CCTACGGGAGGCAGCAGCGAGGAATCTTCCACAATGGGCGCAAGCCCGATGGAGCAACGCCGCGTGGAGGACGACGGCCTTCGGGTTGTAAACTCCTTTCGGGAGGGATGAAACGGACAGTACCTCCAAAAGAAGCCCCGGCTAACCCTGTGCCAGCAGCCGCGGTAATACGTAGGGCGCAAGCGTTGTCCGGAATTATTGGGCGTAAAGAGCTCGTAGGCGGTTTGTTGCGTCCGTCGTGAAAGCCCACAGCTTAACTGTGGGTCTGCGGTGGATACGGGCAGACTAGAGGCAGGTAGGGGAGAACGGAATTCCCGGTGTAGCGGTGAAATGCGCAGATATCAGGAGGAACACCGATGGCGAAGGCAGGTCTCTGGGCTGTAACTGACGCTGAGGAGCGAAAGCATGGGGAGCGAACAGGATTAGATACCCGAGTAGTCC</w:t>
      </w:r>
    </w:p>
    <w:p w14:paraId="766CE424">
      <w:pPr>
        <w:rPr>
          <w:rFonts w:hint="eastAsia"/>
        </w:rPr>
      </w:pPr>
      <w:r>
        <w:rPr>
          <w:rFonts w:hint="eastAsia"/>
        </w:rPr>
        <w:t>&gt;OTU016310</w:t>
      </w:r>
    </w:p>
    <w:p w14:paraId="32588880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AACGATAATGACGGTACCTGAAGAAGAAGCTGCGGCTAACTACGTGCCAGCAGCCGCGGTAATACGGAGGGTGCGAGCGTTGTCCGGAATCACTGGGCGTAAAGGGCGCGTAGGCGGTCTGCTAAGCGTGCGGTGAAAGCCTGGGGCTCAACCCCAGGTCTGCCGTGCGAACTGGCGAACTTGAGCACTGTAGAGGCAGGTGGAATTCCGGGTGTAGCGGTGAAATGCGCAGATATCAGGAAGAACACCCATGGCGAAGGCAGCTCTCTGGGACGGTACTGACGCTGAGACGCGAAAGCGTGGGGAGCGAACAGGATTAGATACCCCAGTAGTCC</w:t>
      </w:r>
    </w:p>
    <w:p w14:paraId="4DD3F28C">
      <w:pPr>
        <w:rPr>
          <w:rFonts w:hint="eastAsia"/>
        </w:rPr>
      </w:pPr>
      <w:r>
        <w:rPr>
          <w:rFonts w:hint="eastAsia"/>
        </w:rPr>
        <w:t>&gt;OTU016311</w:t>
      </w:r>
    </w:p>
    <w:p w14:paraId="201D78F4">
      <w:pPr>
        <w:rPr>
          <w:rFonts w:hint="eastAsia"/>
        </w:rPr>
      </w:pPr>
      <w:r>
        <w:rPr>
          <w:rFonts w:hint="eastAsia"/>
        </w:rPr>
        <w:t>CCTACGGGTGGCAGCAGTCGAGAATTTTTCACAATGGGGGAAACCCTGATGGAGCGACGCCGCGTGGGGGATGAATGGCTTCGGCCCGTAAACCCCTGTCATTCGCGAACAATGTTCCGACATTAACACCGTCGGGATTGATAGTAGCGGAAGAGGAAGGGACGGCTAACTCTGTGCCAGCAGCCGCGGTAATACGGAGGGTGCGAGCGTTGTCCGGAATCACTGGGCGTAAAGGGCGCGTAGGCGGCCTGGCAAGTCTGTGGTGAAAGCTCGTGGCTCAACTGCGAGTCGGCCATAGATACTGCGAGGCTCGAGTCGACTAGAGGCAGATGGAATTCCGGGTGTAGCGGTGGAATGCGTAGAGATCCGGAAGAACACCGGTGGCGAAGGCGGTCTGCTGGGGTCGAACTGACGCTGAGGCGCGACAGCGTGGGGAGCAAACAGGATTAGATACCCCTGTAGTCC</w:t>
      </w:r>
    </w:p>
    <w:p w14:paraId="65607310">
      <w:pPr>
        <w:rPr>
          <w:rFonts w:hint="eastAsia"/>
        </w:rPr>
      </w:pPr>
      <w:r>
        <w:rPr>
          <w:rFonts w:hint="eastAsia"/>
        </w:rPr>
        <w:t>&gt;OTU016312</w:t>
      </w:r>
    </w:p>
    <w:p w14:paraId="6B2E1386">
      <w:pPr>
        <w:rPr>
          <w:rFonts w:hint="eastAsia"/>
        </w:rPr>
      </w:pPr>
      <w:r>
        <w:rPr>
          <w:rFonts w:hint="eastAsia"/>
        </w:rPr>
        <w:t>CCTACGGGCGGCAGCAGTGGGGAATATTGGGCAATGGCCGAAAGGCTGACCCAGCGACGCCGCGTGTGGGAGGAAGCCCTTCGGGGTGTAAACCACTGTCAGGAGGGACGAAAGATTTCACGGTGAATAATCGTGAGAAGTGACGGTACCTTCAAAGGAAGCACCGGCTAACTCTGTGCCAGCAGCCGCGGTAATACAGAGGGTGCAAGCGTTGTCCGGAATCACTGGGCGTAAAGGGCGCGTAGGCGGCGTCGCAAGTGGAAGGTGAAATCCCTCGGCTCAACCGAGGAACTGCCCTCCAAACTGCGTGGCTTGAGTCCGAGAGAGGCGAGTGGAATTCCCAGTGTAGCGGTGATATGCGTAGATATTGGGAGGAACACCAGTGGCGAAGGCGGCTCGCTGGATCGGTACTGACGCTGAGGCGCGAAAGCGTGGGGAGCAAACGGGATTAGATACCCCTGTAGTCC</w:t>
      </w:r>
    </w:p>
    <w:p w14:paraId="4E17C88F">
      <w:pPr>
        <w:rPr>
          <w:rFonts w:hint="eastAsia"/>
        </w:rPr>
      </w:pPr>
      <w:r>
        <w:rPr>
          <w:rFonts w:hint="eastAsia"/>
        </w:rPr>
        <w:t>&gt;OTU016313</w:t>
      </w:r>
    </w:p>
    <w:p w14:paraId="644B8CC4">
      <w:pPr>
        <w:rPr>
          <w:rFonts w:hint="eastAsia"/>
        </w:rPr>
      </w:pPr>
      <w:r>
        <w:rPr>
          <w:rFonts w:hint="eastAsia"/>
        </w:rPr>
        <w:t>CCTACGGGTGGCTGCAGTCGAGAATTTTTCTCAATGGGCGCAAGCCTGAAGGAGCGACGCCGCGTGGGGGATGAATGGCTTCGGCCCGTAAACCCCTGTCATTTGTGAACAAACTTTTCAGGTTAACAGCCTGAAAACTGATAGTAGCAGAAGAGGAAGGGACGGCTAACTCTGTGCCAGCAGCCGCGGTAATACAGAGGTCCCAAGCGTTGTTCGGATTCACTGGGCGTAAAGGGTGCGTAGGTGGCCGGGAAAGTTCGGTGTGAAAGCTCCAAGCTTAACTTGGAAATGTCATCGAAAACTTCCCGGCTTGAGGATTGAAAGGGAGACTGGAATTCTCGGTGTAGCAGTGAAATGCGTAGATATCGAGAGGAACACCGGTGGCGAAGGCGGCATCCTGGACCGGCATTGACGCTGAGGCGCGAAAGTGTGGGGATCAAACAGGATTAGATACCCCTGTAGTCC</w:t>
      </w:r>
    </w:p>
    <w:p w14:paraId="214A3312">
      <w:pPr>
        <w:rPr>
          <w:rFonts w:hint="eastAsia"/>
        </w:rPr>
      </w:pPr>
      <w:r>
        <w:rPr>
          <w:rFonts w:hint="eastAsia"/>
        </w:rPr>
        <w:t>&gt;OTU016314</w:t>
      </w:r>
    </w:p>
    <w:p w14:paraId="31C0A791">
      <w:pPr>
        <w:rPr>
          <w:rFonts w:hint="eastAsia"/>
        </w:rPr>
      </w:pPr>
      <w:r>
        <w:rPr>
          <w:rFonts w:hint="eastAsia"/>
        </w:rPr>
        <w:t>CCTACGGGTGGCTGCAGTAAGGAATATTGCGCAATGGGCGCAAGCCTGATCCAGCCATGCCGCGTGTGTGAAGAAGGCCTTCGGGTTGTAAAGCACTTTTGTCCGGAATCACTGGGCGTAAAGGGTGCGTAGGCGGTCGCGCAAGTCGGATGTGAAATCTCAGGGCTCAACCCTGAAACTGCATTCGATACTGCGTGGCTAGAGTGCTGGAGAGGAGACTGGAATTTACGGTGTAGCAGTGAAATGCGTAGATATCGTAAGGAAGACCAGTGGCGAAGGCGAGTCTCTGGACAGCAACTGACGCTGAGGCACGAAGGCCAGGGGAGCAAACGGGATTAGATACCCCTGTAGTCC</w:t>
      </w:r>
    </w:p>
    <w:p w14:paraId="54EC9912">
      <w:pPr>
        <w:rPr>
          <w:rFonts w:hint="eastAsia"/>
        </w:rPr>
      </w:pPr>
      <w:r>
        <w:rPr>
          <w:rFonts w:hint="eastAsia"/>
        </w:rPr>
        <w:t>&gt;OTU016315</w:t>
      </w:r>
    </w:p>
    <w:p w14:paraId="26523D2D">
      <w:pPr>
        <w:rPr>
          <w:rFonts w:hint="eastAsia"/>
        </w:rPr>
      </w:pPr>
      <w:r>
        <w:rPr>
          <w:rFonts w:hint="eastAsia"/>
        </w:rPr>
        <w:t>CCTACGGGGGGCAGCAGTGGGGAATTGTTCGCAATGGGCGCAAGCCTGACGACGCAACGCCGCGTGGAGGACGAAGATCTTCGGGTCGTAAACTCCTGTCGAGCGGGAAGAATTGCTTCGGAGTGAATAACTCCGAGGCTTGACGGTACCGCTAAAGGAAGCCCCGGCTAACTCCGTGCCAGCAGCCGCGGTAATACGGGGGGGGCAAGCGTTATCCGGAGTTACTGGGCGTAAAGGGCGAGTAGGTGGTGCGATAAGACTGGTGTGAAAGCCCGGAGCTTAACTCCGTGTCTGCCGTGCAAACTGTCGTGACTAGAGGACTGTAGAGGCAGGTAGAATTCCGGGTGTAGCGGTGGAATGCGTAGAGATCCGGAGGAACACCAGTGGCGAAGGCGACGTCCTGGGCTTGACCTGACGCTGAGACGCGACAGCACGGGGAGCGAACGGGATTAGATACCCTTGTAGTCC</w:t>
      </w:r>
    </w:p>
    <w:p w14:paraId="0D4E076A">
      <w:pPr>
        <w:rPr>
          <w:rFonts w:hint="eastAsia"/>
        </w:rPr>
      </w:pPr>
      <w:r>
        <w:rPr>
          <w:rFonts w:hint="eastAsia"/>
        </w:rPr>
        <w:t>&gt;OTU016316</w:t>
      </w:r>
    </w:p>
    <w:p w14:paraId="3A568D64">
      <w:pPr>
        <w:rPr>
          <w:rFonts w:hint="eastAsia"/>
        </w:rPr>
      </w:pPr>
      <w:r>
        <w:rPr>
          <w:rFonts w:hint="eastAsia"/>
        </w:rPr>
        <w:t>CCTACGGGTGGCTGCAGTGGGGAATATTGGACAATGGGCGAAAGCCTGACCCAGCAACGCCGCGTGAAGGATGAAGTTTTTCGGAATGTAAACTTCACAAGAATGGGAAGAATAAGTCTGGGCTAATATCCCTGACGATGACGGTACCATTTGTAAGCTCCGGCTAACTCCGTGCCAGCAGCCGCGGTAATACGTAGGTGGCAAGCGTTACTCGGAATCACTAGGCGTAAAGCGCAGGTAGGCGGTCCTTTAAGTCTGATGTGAAAGCCCACGGCTCAACCGTGGAGGGTCATTGGAAACTGGAGGACTTGAGTGCAGAAGAGGAAAGTGGAATTCCAAGTGTAGCGGTGAAATGCGCAGATATCAGGAGGAACACCGGATGCGTAAGCGGGCAGCTGGACAGGCACTGACGCTCAGGCACGAAAGCGTGGGGAGCGAACAGGATTAGATACCCTGGTAGTCC</w:t>
      </w:r>
    </w:p>
    <w:p w14:paraId="1ED16251">
      <w:pPr>
        <w:rPr>
          <w:rFonts w:hint="eastAsia"/>
        </w:rPr>
      </w:pPr>
      <w:r>
        <w:rPr>
          <w:rFonts w:hint="eastAsia"/>
        </w:rPr>
        <w:t>&gt;OTU016317</w:t>
      </w:r>
    </w:p>
    <w:p w14:paraId="261A2B23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CTGGGTTGTAAACTGCTTTTGCCGGGGGATAAAATTCCCATGCGTGGGAAATTGAAGGTACCCGGTGAATAAGCCACGGCTAACTCCGTGCCAGCAGCCGCGGTAATACAGAGGGTGCAAGCGTTAATCGGAATTACTGGGCGTAAAGCGCGCGTAGGCGGTTTGTTAAGTCAGGGGTGAAATCCCGGAGCTCAACTCCGGAACTGCCTTTGATACTGGCAAGCTAGAGTCCGGAAGAGGTAAGTGGAACTCCTAGTGTAGAGGTGGAATTCGTAGATATTCGCAAGAACACCAGTGGCGAAGGCGGCTCACTGGCCCGATACTGACGCTGAGGCACGAAAGCGTGGGGAGCAAACAGGATTAGATACCCGTGTAGTCC</w:t>
      </w:r>
    </w:p>
    <w:p w14:paraId="395C9B20">
      <w:pPr>
        <w:rPr>
          <w:rFonts w:hint="eastAsia"/>
        </w:rPr>
      </w:pPr>
      <w:r>
        <w:rPr>
          <w:rFonts w:hint="eastAsia"/>
        </w:rPr>
        <w:t>&gt;OTU016318</w:t>
      </w:r>
    </w:p>
    <w:p w14:paraId="1DC0CBBE">
      <w:pPr>
        <w:rPr>
          <w:rFonts w:hint="eastAsia"/>
        </w:rPr>
      </w:pPr>
      <w:r>
        <w:rPr>
          <w:rFonts w:hint="eastAsia"/>
        </w:rPr>
        <w:t>CCTACGGGCGGCTGCAGTGGGGAATTTTCCGCAATGGGCGAAAGCCTGACGGAGCAATGCCGCGTGGAGGTAGAAGGCCTACGGGTCGTGAACTTCTTTTCCCGGAGAAGAAGCAATGACGGTATCTGGGGAATAAGCATCGGCTAACTCTGTGCCAGCAGCCGCGGTAATACAGAGGATGCAAGCGTTATCCGGATTCACTGGGTTTAAAGGGTGCGTAGGTGGGAATGTAAGTCAGTGGTGAAATCTCCGGGCTCAACCCGGAAACTGCCATTGATACTATTGGTCTTGAATGTTGTGGAGGTGGGCGGAACGGGTCATGTAGCGGTGAAATGCTTAGAGATGACCCGGAACACCGGTGGCGAAGGCGGCATCCTGGACCGGTATTGACACTGAGGAGCGAAAGCCAGGGGAGCAAACGGGATTAGATACCCCTGTAGTCC</w:t>
      </w:r>
    </w:p>
    <w:p w14:paraId="55B51C7C">
      <w:pPr>
        <w:rPr>
          <w:rFonts w:hint="eastAsia"/>
        </w:rPr>
      </w:pPr>
      <w:r>
        <w:rPr>
          <w:rFonts w:hint="eastAsia"/>
        </w:rPr>
        <w:t>&gt;OTU016319</w:t>
      </w:r>
    </w:p>
    <w:p w14:paraId="75E1D25F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AGCTCTGACCTAACACGTCGGAGTCTGACGGTACCGGGTGAGGAAGCCCCGGCTAACTCTGTGCCAGCAGCCGCGGTAATACGTAGGTGGCAAGCGTTGTCCGGAATTATTGGGCGTAAAGCGCATGCAGGCGGCTCTTTAAGTCTGACGTGAAAGCTCCCGGCTTAACTGGGAGAGGCCGTTCAAAACTGTGGAGCTAGAGTGAGGCAGAGGAGCGCGGAATTCCCGGTGTAGTGGTGGAATGCGTAGATATTGGGAAGAACACCGGTGGCGAAGGCGGCCATCTGGACTGCAACTGACGCTGAGGCGCGAAAGCGTGGGGAGCAAACAGGATTAGATACCCCGGTAGTCC</w:t>
      </w:r>
    </w:p>
    <w:p w14:paraId="4CBE8183">
      <w:pPr>
        <w:rPr>
          <w:rFonts w:hint="eastAsia"/>
        </w:rPr>
      </w:pPr>
      <w:r>
        <w:rPr>
          <w:rFonts w:hint="eastAsia"/>
        </w:rPr>
        <w:t>&gt;OTU016320</w:t>
      </w:r>
    </w:p>
    <w:p w14:paraId="64E21227">
      <w:pPr>
        <w:rPr>
          <w:rFonts w:hint="eastAsia"/>
        </w:rPr>
      </w:pPr>
      <w:r>
        <w:rPr>
          <w:rFonts w:hint="eastAsia"/>
        </w:rPr>
        <w:t>CCTACGGGTGGCTGCAGTGGGGAATCTTAGACAATGGGCGCAAGCCTGATCTAGCCATGCCGCGTGGGTGATGAAGGCCTTAGGGTCGTAAAGCCCTTTCGCCGGGGAAGATAATGACGGTACCCGGTAAAGAAACCCCGGCTAACTCCGTGCCAGCAGCCGCGGTAATACGGAGGGGGTTAGCGTTGTTCGGAATGACTGGGCGTAAAGCGTGCGTAGGCGGAAGTTTAAGTGCAATGTTAAATCGTGTGGCTCAACCATATCGATGCATCGCATACTGGGCTTCTAGAGGACGGCAGAGGCAAGTGGAATTGGTAGTGTAGCAGTGAAATGCGTAGATATTACCAGGAACACCGGTGGCGAAGGCGACATCCTGGACCGGTATTGACGCTGAGGCGCGAAAGCCAGGGGAGCAAACGGGATTAGATACCCGAGTAGTCC</w:t>
      </w:r>
    </w:p>
    <w:p w14:paraId="1A2031A7">
      <w:pPr>
        <w:rPr>
          <w:rFonts w:hint="eastAsia"/>
        </w:rPr>
      </w:pPr>
      <w:r>
        <w:rPr>
          <w:rFonts w:hint="eastAsia"/>
        </w:rPr>
        <w:t>&gt;OTU016321</w:t>
      </w:r>
    </w:p>
    <w:p w14:paraId="6CFCA3E1">
      <w:pPr>
        <w:rPr>
          <w:rFonts w:hint="eastAsia"/>
        </w:rPr>
      </w:pPr>
      <w:r>
        <w:rPr>
          <w:rFonts w:hint="eastAsia"/>
        </w:rPr>
        <w:t>CCTACGGGGGGCTGCAGTGGGGAATATTGCGCAATGGGCGAAAGCCTGACGCAGCGACGCCGCGTGAGGGATGACGGCCTTCGGGTTGTAAACTTCTGAAAATAGCACCGGCTAACTACGTGCCAGCAGCAGCGGTCATACGTAGGGTGCAAGCGTTATCCGGATTTATTGGGCGTAAAGAGTTCTGTAGGCGGTTTTGTTAGTCACTAGTCAAATCCCACTGCTCAACGGTGGAACTGCTAGTGATACTGCAAGACTAGAGAAAACTAGAGGTAAGCGGAACTTGTAGAGGAGCGGTGAAATGCGTTGATACTACAGGGAACACCAAAGGGGAAGCCAGCTTACTGGGGTTTTTCTGACGCTGAGAGACGAAAGCGTGGAGAACGAAACGGATTAGATACCCGAGTAGTCC</w:t>
      </w:r>
    </w:p>
    <w:p w14:paraId="4D2F6D65">
      <w:pPr>
        <w:rPr>
          <w:rFonts w:hint="eastAsia"/>
        </w:rPr>
      </w:pPr>
      <w:r>
        <w:rPr>
          <w:rFonts w:hint="eastAsia"/>
        </w:rPr>
        <w:t>&gt;OTU016322</w:t>
      </w:r>
    </w:p>
    <w:p w14:paraId="7D72939F">
      <w:pPr>
        <w:rPr>
          <w:rFonts w:hint="eastAsia"/>
        </w:rPr>
      </w:pPr>
      <w:r>
        <w:rPr>
          <w:rFonts w:hint="eastAsia"/>
        </w:rPr>
        <w:t>CCTACGGGCGGCTGCAGTGGGGAATTTTCCGCAATGGGCGAAAGCCTGACGGAGCAATGCCGCGTGGAGGTAGAAGGCCTACGGGTCGTGAACTTCTTTTCCCGGAGAAGAAGCAATGACGGTATCTGGGGAATAAGCATCGGCTAACTCTGTGCCAGCAGCCGCGGTAATACAGAGGATGCAAGCGTTAATCGGAATTACTGGGCGTAAAGGGCGCGTAGGCGGTGAGATATGTGTGATGTGAAAGCCCTGGGCTTAACCTAGGAAGTGCATCGCAAACTGTCTTGCTGGAGTATATGAGAGGGTGGCGGAATTCCCGGTGTAGCGGTGAAATGCGTAGATATCGGGAAGAACATCGGTGGCGAAGGCGGCTCGCTGGGCTGTTGCTGACGCTGATGCGCGAAAGCGTGGGGAGCAAACAGGATTAGATACCCTAGTAGTCC</w:t>
      </w:r>
    </w:p>
    <w:p w14:paraId="09AE8816">
      <w:pPr>
        <w:rPr>
          <w:rFonts w:hint="eastAsia"/>
        </w:rPr>
      </w:pPr>
      <w:r>
        <w:rPr>
          <w:rFonts w:hint="eastAsia"/>
        </w:rPr>
        <w:t>&gt;OTU016323</w:t>
      </w:r>
    </w:p>
    <w:p w14:paraId="336C58B3">
      <w:pPr>
        <w:rPr>
          <w:rFonts w:hint="eastAsia"/>
        </w:rPr>
      </w:pPr>
      <w:r>
        <w:rPr>
          <w:rFonts w:hint="eastAsia"/>
        </w:rPr>
        <w:t>CCTACGGGGGGCAGCAGTCGAGAATTTTTCACAATGGGGGCAACCCTGATGGAGCGACGCCGCGTGGAGGATGAAGGCCTTCGGGTTGTAAACTCCTGTCAGGGGGAACGACGGCCGCCGGGGGACAAGCCCGACAGGCCAGACGGTACCCCCAAAGGAAGCCCCGGCTAACTACGTGCCAGCAGCCGCGGTAAGACGTAGGAGGCGAGCGTTATCCGGATTCACTGGGCGTAAAGCGCATGTAGGCGGTTGGGTAAGTCCGCTGTTAAAGCCCCCGGCTCAACTGGGGGAGGTCAGTGGAGACTACCGGACTTGAGGGCAATAGAGGCACATGGAACTCCCGGTGTAGCGGTGGAATGCGTAGAGATCGGGAAGAACACCCGTGGCGAAGGCGATGTGCTGGGTTGCCCCTGACGCTGAGATGCGAAAGTGTGGGGAGCAAACGGGATTAGATACCCTGGTAGTCC</w:t>
      </w:r>
    </w:p>
    <w:p w14:paraId="376557F2">
      <w:pPr>
        <w:rPr>
          <w:rFonts w:hint="eastAsia"/>
        </w:rPr>
      </w:pPr>
      <w:r>
        <w:rPr>
          <w:rFonts w:hint="eastAsia"/>
        </w:rPr>
        <w:t>&gt;OTU016324</w:t>
      </w:r>
    </w:p>
    <w:p w14:paraId="1ED3709B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CTCGGGTTGTAAACTGCTTTTGTACGGAACGAAACGCGCTGGGTTAATACCTCGGCGTAATGACGGTACCGTAAGAATAAGCACCGGCTAACTTCGTGCCAGCAGCCGCGGTAATACGGAGGGTGCAAGCGTTGTCCGGATTTATTGGGTTTAAAGGGTGCGTAGGCGGCCCTGTAAGTCAGCGGTGAAATCCCAGGGCTCAACCCTGGAACTGCCGTTGATACTGCAGGGCTTGAGTTCGGTTAAGGCGGGCGGAACTGGTGGTGTAGCGGTGAAATGCATAGATACCACCAAGAACACCGATAGTGTAGACAGCTTACTAGACTTCAACTGACGCTGAGGCACGAAAGTGTGGGGATCAAACAGGATTAGATACCCCTGTAGTCC</w:t>
      </w:r>
    </w:p>
    <w:p w14:paraId="369ACDF7">
      <w:pPr>
        <w:rPr>
          <w:rFonts w:hint="eastAsia"/>
        </w:rPr>
      </w:pPr>
      <w:r>
        <w:rPr>
          <w:rFonts w:hint="eastAsia"/>
        </w:rPr>
        <w:t>&gt;OTU016325</w:t>
      </w:r>
    </w:p>
    <w:p w14:paraId="12516182">
      <w:pPr>
        <w:rPr>
          <w:rFonts w:hint="eastAsia"/>
        </w:rPr>
      </w:pPr>
      <w:r>
        <w:rPr>
          <w:rFonts w:hint="eastAsia"/>
        </w:rPr>
        <w:t>CCTACGGGTGGCTGCAGTTGGGAATCTTGCACAATGGGGGAAACCCTGATGCAGCGACGCCGCGTGGAGGATGACGGGTCTAGGCCTGTAAACTCCTTTTATCGGGAAAGACTTAGGACGGTACCCGATGAATAAGGACCGGCTAACTACGTGCCAGCAGCCGCGGTAAGACGTAGGGTCCGAGCGTTGTCCGGATTTACTGGGCGTAAAGCGCGCGTAGGCGGCCGCTTAAGTCGGATGTGAAAGCCCCTGGCTCAACTGGGGAAGTGCACCCGAAACTGAGTGGCTTGAGTACTAAAGAGGGTCGCGGAATTCCCGGTGTAGTGGTGAAATGCGTAGAGATCTGGAGGAACACCGATGGCGAAGGCAGCCCCCTGGGCTAACACTGACGCTCATGCACGAAAGCGTGGGGAGCAAACAGGATTAGATACCCCAGTAGTCC</w:t>
      </w:r>
    </w:p>
    <w:p w14:paraId="58DB3916">
      <w:pPr>
        <w:rPr>
          <w:rFonts w:hint="eastAsia"/>
        </w:rPr>
      </w:pPr>
      <w:r>
        <w:rPr>
          <w:rFonts w:hint="eastAsia"/>
        </w:rPr>
        <w:t>&gt;OTU016326</w:t>
      </w:r>
    </w:p>
    <w:p w14:paraId="05045B38">
      <w:pPr>
        <w:rPr>
          <w:rFonts w:hint="eastAsia"/>
        </w:rPr>
      </w:pPr>
      <w:r>
        <w:rPr>
          <w:rFonts w:hint="eastAsia"/>
        </w:rPr>
        <w:t>CCTACGGGGGGCAGCAGTAGGGAATATTGCTTAATGGGCGCAAGCCTGAAGCAGCAACGCCGCGTGTGCGATGAAGGCCTTCGGGTTGTAAAGCACTTTTGGCTGGGAAGAGGAAGGACGGTACCAGCAGAATCAGCCTCGGCTAACTACGTGCCAGCAGCCGCGGTAAAACGTAGGAGGCGAGCGTTATCCGGATTTACTGGGCGTAAAGCGCGTGTAGGCGGTCAGGTAAGTGGCTGGTGAAAGCGCCCGGCTTAACCGGGCGAGTGCCGGTCAGACTGCTTGGCTAGAGTACTGGAGAGGGACGCGGAATTCCGGGTGTAGCGGTGAAATGCGTAGATATCAGGAGGAACACCTGCGGTGTAGACGGCTTACTGGACCACTACTGACGCTGAGGCACGAAAGCGTGGGGAGCAAACAGGATTAGATACCCCTGTAGTCC</w:t>
      </w:r>
    </w:p>
    <w:p w14:paraId="15D36DD1">
      <w:pPr>
        <w:rPr>
          <w:rFonts w:hint="eastAsia"/>
        </w:rPr>
      </w:pPr>
      <w:r>
        <w:rPr>
          <w:rFonts w:hint="eastAsia"/>
        </w:rPr>
        <w:t>&gt;OTU016327</w:t>
      </w:r>
    </w:p>
    <w:p w14:paraId="5A823BFE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CAAGTGACGGTACCTGCAGAAGAAGCGCCGGCCAACTACGTGCCAGCAGCCGCGGTAAGACGTAGGGCGCGAGCGTTGTCCGGATTTATTGGGCGTAAAGAGCTCGTAGGCGGCTTGTCGCGTCGACTGTGAAAACCCGCGGCTCAACCTGGGAACTGCAGTTGATACTGGCCGACTGGAGTGCGAGAGAGGGAGGTAGAATTCCATGTGTAGCGGTGAAATGCGTAGATATTGGGAAGAACACCAGTGGCGAAGGCGGTCTTCTGGCCTTGACCTGACGCTGAGGAGCGAAAGCCAGGGTAGCGAACGGGATTAGATACCCCAGTAGTCC</w:t>
      </w:r>
    </w:p>
    <w:p w14:paraId="09E5F5A0">
      <w:pPr>
        <w:rPr>
          <w:rFonts w:hint="eastAsia"/>
        </w:rPr>
      </w:pPr>
      <w:r>
        <w:rPr>
          <w:rFonts w:hint="eastAsia"/>
        </w:rPr>
        <w:t>&gt;OTU016328</w:t>
      </w:r>
    </w:p>
    <w:p w14:paraId="22B38C30">
      <w:pPr>
        <w:rPr>
          <w:rFonts w:hint="eastAsia"/>
        </w:rPr>
      </w:pPr>
      <w:r>
        <w:rPr>
          <w:rFonts w:hint="eastAsia"/>
        </w:rPr>
        <w:t>CCTACGGGGGGCAGCAGTGGGGAATCTTGCGCAATGGCCGAAAGGCTGACGCAGCGACGCCGCGTGTGGGAGGACGCCCTTCGGGGTGTAAACCACTGTTGCCCGGGACGAATGCCCCTTTCGAGGGGAGTGACGGTACCGGGTGAGGAAGCACCGGCTAACTCCGTGCCAGCAGCCGCGGTAATACGGAGGGTGCGAGCGTTGTCCGGAATCACTGGGCGTAAAGGGCGCGTAGGCGGCTTCTTAAGCGTGCGGTGAAAGCTCGGGGCTCAACCCCGGGTCGGCCGTGCGGACTGGCGTGCTCGAGCACTGTAGGGGCGGGTGGAATTCCGGGTGTAGCGGTGGAATGCGTAGAGATCCGGAGGAACACCAGCGGCGAAGGCGGCACCCTAGCCCGCACCTGACGCTGAGACGCGACAGCACGGGGAGCGAACGGGATTAGATACCCTTGTAGTCC</w:t>
      </w:r>
    </w:p>
    <w:p w14:paraId="1DA72AD8">
      <w:pPr>
        <w:rPr>
          <w:rFonts w:hint="eastAsia"/>
        </w:rPr>
      </w:pPr>
      <w:r>
        <w:rPr>
          <w:rFonts w:hint="eastAsia"/>
        </w:rPr>
        <w:t>&gt;OTU016329</w:t>
      </w:r>
    </w:p>
    <w:p w14:paraId="527E50CE">
      <w:pPr>
        <w:rPr>
          <w:rFonts w:hint="eastAsia"/>
        </w:rPr>
      </w:pPr>
      <w:r>
        <w:rPr>
          <w:rFonts w:hint="eastAsia"/>
        </w:rPr>
        <w:t>CCTACGGGGGGCTGCAGTAGGGAATCTTCCACAATGGGCGAAAGCCTGATGGAGCAACGCCGCGTGAGTGAAGAAGGTTTTCGGATCGTAAAACTCTGTTGTAAGGGAAGAACAAGTACAGTAGTAACTGGCTGTACCTTGACGGTACCTTATTAGAAAGCCACGGCTAACTACGTGCCAGCAGCCGCGGTAATACGTAGGTGGCAAGCGTTGTCCGGATTTATTGGGCGTAAAGAGCGTGTAGGCGGCCAGGTAGGTCCGTTGTGAAAACTCGAGGCTTAACCTGGGAACTGCATTCGAGACTGCATTGCTAGAGTATGGGAGAGGGAAGTGGAATTTCCGGTGTAGCGGTGGAATGCGCAGATATCAGGAGGAACACCAACGGCGAAGGCAGCTCGCTAGGACGGTACTGACGCTGAGGCGCGAAAGCGTGGGGAGCAAACAGGATTAGATACCCCAGTAGTCC</w:t>
      </w:r>
    </w:p>
    <w:p w14:paraId="6467E9E6">
      <w:pPr>
        <w:rPr>
          <w:rFonts w:hint="eastAsia"/>
        </w:rPr>
      </w:pPr>
      <w:r>
        <w:rPr>
          <w:rFonts w:hint="eastAsia"/>
        </w:rPr>
        <w:t>&gt;OTU016330</w:t>
      </w:r>
    </w:p>
    <w:p w14:paraId="5B5E3D89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TATGGGACGAAACCCGGGCATTCCTGCCCGATTGACGGTACCATAGGAATAAGCCACGGCTAACTACGTGCCAGCAGCCGCGGTAATACGTAGGTGGCAAGCGTTAATCGGAATTACTGGGCGTAAAGCGTGCGCAGGCGGTTTTGTAAGTCTGACGTGAAAGCCCCGGGCTCAACCTGGGAATTGCGTTGGAGACTGCAAGGCTTGAATCTGGCAGAGGGGGATGGAATTCCGCGTGTAGCAGTGAAATGCGTAGATATGCGGAGGAACACCGATGGCGAAGGCAATCCCCTGGGCCTGTACTGACGCTCATGCACGAAAGCGTGGGGAGCAAACAGGATTAGATACCCTTGTAGTCC</w:t>
      </w:r>
    </w:p>
    <w:p w14:paraId="47E2EB32">
      <w:pPr>
        <w:rPr>
          <w:rFonts w:hint="eastAsia"/>
        </w:rPr>
      </w:pPr>
      <w:r>
        <w:rPr>
          <w:rFonts w:hint="eastAsia"/>
        </w:rPr>
        <w:t>&gt;OTU016331</w:t>
      </w:r>
    </w:p>
    <w:p w14:paraId="202EF4B3">
      <w:pPr>
        <w:rPr>
          <w:rFonts w:hint="eastAsia"/>
        </w:rPr>
      </w:pPr>
      <w:r>
        <w:rPr>
          <w:rFonts w:hint="eastAsia"/>
        </w:rPr>
        <w:t>CCTACGGGTGGCTGCAGTGGGGAATATTGCGCAATGGCCTGACGGCTGACGCAGCGACGCCGCGTGCGGGACGACGCCCCTCGGGGTGTAAACCGCTGTCGCCCGGGACGAACGCCTGAGAGTCCCTCAGGCTTGACGGTACCGGGCGAGGAAGCACCGGCTAACTACGTGCCAGCAGCCGCGGTAATACGTAGGCAGCGAGCGTTGTTCGGAGTTACTGGGCGTAAAGGGTGTGTAGGCGGCTTTGTAAGTCAGTGGTGAAATGCGCAGATATCAGGAGGAACACCGGTGGCGAAGGCGGATCTCTGGGCCATTACTGACGCTGAGGAGCGAAAGCGTGGGGAGCGAACAGGATTAGATACCCTAGTAGTCC</w:t>
      </w:r>
    </w:p>
    <w:p w14:paraId="150D0EA8">
      <w:pPr>
        <w:rPr>
          <w:rFonts w:hint="eastAsia"/>
        </w:rPr>
      </w:pPr>
      <w:r>
        <w:rPr>
          <w:rFonts w:hint="eastAsia"/>
        </w:rPr>
        <w:t>&gt;OTU016332</w:t>
      </w:r>
    </w:p>
    <w:p w14:paraId="04691330">
      <w:pPr>
        <w:rPr>
          <w:rFonts w:hint="eastAsia"/>
        </w:rPr>
      </w:pPr>
      <w:r>
        <w:rPr>
          <w:rFonts w:hint="eastAsia"/>
        </w:rPr>
        <w:t>CCTCGGGTGGCTGCAGTGGGGAATATTGCGCAATGGGCGGAAGCCTGACGCAGCGACGCCGCGTGGGGGATGACGGCCTTCGGGTTGTAAACCTCTTTCAGGAGGGACGAAGGTTCAGGGGCGAATAGCCCCTAGCCTGACGGTACCTTTCGAGGAAGCCCCGGCTAACTACGTGCCAGCAGCCGCGGTAATACGTAGGGGGCGAGCGTTGTCCGGAATTATTGGGCGTAAAGGGTTCGTAGGTGGCTTGCTAAGTCAGACGTGAAATCCCTCAGCTTAACTGGGGAACTGCGTCTGAGACTGGCAAGCTCGAGTGCAGGAGAGGGATGTAGAATTCCAGGTGTAGCGGTGAAATGCGTAGATATCTGGAGGAATACCGGTGGCGAAGGCGGCATCCTGGACCATTACTGACGCTGAGGCGCGAAAGCTAGGGGAGCAAACAGGATTAGATACCCCAGTAGTCC</w:t>
      </w:r>
    </w:p>
    <w:p w14:paraId="4D6BE8BA">
      <w:pPr>
        <w:rPr>
          <w:rFonts w:hint="eastAsia"/>
        </w:rPr>
      </w:pPr>
      <w:r>
        <w:rPr>
          <w:rFonts w:hint="eastAsia"/>
        </w:rPr>
        <w:t>&gt;OTU016333</w:t>
      </w:r>
    </w:p>
    <w:p w14:paraId="73D07C3F">
      <w:pPr>
        <w:rPr>
          <w:rFonts w:hint="eastAsia"/>
        </w:rPr>
      </w:pPr>
      <w:r>
        <w:rPr>
          <w:rFonts w:hint="eastAsia"/>
        </w:rPr>
        <w:t>CCTACGGGGGGCTGCAGCCAGGAATCTTGGGCAATGGGCGAAAGCCTGACCCAGCAACACCGTGTGGGCGATGAAGGCCTTAGGGTCGTAAAGCCCTGTTGATAGGGACGAAGGGCGAAGGGTTAATAGCCCCTAGCTTGACGGTACCTTTCGAGGAAGCCCCGGCTAACTACGTGCCAGCAGCCGCGGTAATACGTAGGGGGCGAGCGTTGTCCGGAATTATTGGGCGTAAAGCGCGCGCAGGCGGCCCGGTAAGTCGGATGTGAAAACCCGGGGCTCAACCCCGGGCTGTCATTCGATACTGCCGGGCTCGAGGCAGGTAGGGGAGAGTGGAATTCCCGGTGTAGCGGTGAAATGCGCAGATATCGGGAGGAACACCAGTAGCGAAGGCGGCTCGCTGGGCCACACCTGACGCTGAGACGCGAAAGCGTGGGGAGCAAACAGGATTAGATACCCCTGTAGTCC</w:t>
      </w:r>
    </w:p>
    <w:p w14:paraId="776AAA1F">
      <w:pPr>
        <w:rPr>
          <w:rFonts w:hint="eastAsia"/>
        </w:rPr>
      </w:pPr>
      <w:r>
        <w:rPr>
          <w:rFonts w:hint="eastAsia"/>
        </w:rPr>
        <w:t>&gt;OTU016334</w:t>
      </w:r>
    </w:p>
    <w:p w14:paraId="1231DD99">
      <w:pPr>
        <w:rPr>
          <w:rFonts w:hint="eastAsia"/>
        </w:rPr>
      </w:pPr>
      <w:r>
        <w:rPr>
          <w:rFonts w:hint="eastAsia"/>
        </w:rPr>
        <w:t>CCTACGGGGGGCTGCAGTGGGGAATTTTGGACAATGGGCGCAAGCCTGATCCAGCCATGCCGCGTGCAGGATGAAGGCCTTCGGGTTGTAAACTGCTTTTGTACGGAACGAAAAGACTCTGGTTAATACCTGGGGTCCATGACGGTACCGTAAGAATAAGCACCGGCTAACTACGTGCCAGCAGCCGCGGTAATACGGGGGGGGCAAGCGTTGTTCGGAATTACTGGGCGTAAAGAGCGCGTAGGCGGCTCTTCAAGTCGAGTGTGAAAGCCCCAGGCTTAACCGGGGAGGGTCGTCGGGGACCGCACCGCTTGAGGGCGGTAGGGGCTGGTGGAATGCCTGGTGTAGTGGTGAAATGCGTAGAGATCAGGCGGAACACCCGTAGCGAAGGCGGCCAGCTGGGCCGTCCCTGACACTGAGGCGCGAAGGCGTGGGGAGCGAACGGGATTAGATACCCCTGTAGTCC</w:t>
      </w:r>
    </w:p>
    <w:p w14:paraId="043A23DD">
      <w:pPr>
        <w:rPr>
          <w:rFonts w:hint="eastAsia"/>
        </w:rPr>
      </w:pPr>
      <w:r>
        <w:rPr>
          <w:rFonts w:hint="eastAsia"/>
        </w:rPr>
        <w:t>&gt;OTU016335</w:t>
      </w:r>
    </w:p>
    <w:p w14:paraId="7E177093">
      <w:pPr>
        <w:rPr>
          <w:rFonts w:hint="eastAsia"/>
        </w:rPr>
      </w:pPr>
      <w:r>
        <w:rPr>
          <w:rFonts w:hint="eastAsia"/>
        </w:rPr>
        <w:t>CCTACGGGCGGCTGCAGTCGAGGATCTTCGGCAATGGGGGCAACCCTGACGGAGCGACGCCGCGTGTAGGATGAAGGTCTTCGGATTGTAAACTACTGTCAGCAGGGAAGAACAGGTGCTCGGTTAATAACCAGGCATTTTGACGGTACCTGCAGAGGAAGCCACGGCTAACTTCGTGCCAGCAGCCGCGGTAACACGTAGGGGGCAAGCGTTGTCCGGATTTATTGGGCGTAAAGGGCTCGTAGGCGGCCAACTAAGTCGGACGTGAAATCCCCAGGCTCAACCTGGGAACTGCGTCCGATACTGGATGGCTTGAATTCGGGAGAGGGATGCAGAATTCCAGGTGTAGCGGTGAAATGCGTAGATATCTGGAGGAATACCGGTGGCGAAGGCGGCATCCTGGACCGACATTGACGCTGAGGAGCGAAAGCCAGGGGAGCAAACGGGATTAGATACCCGAGTAGTCC</w:t>
      </w:r>
    </w:p>
    <w:p w14:paraId="79B87742">
      <w:pPr>
        <w:rPr>
          <w:rFonts w:hint="eastAsia"/>
        </w:rPr>
      </w:pPr>
      <w:r>
        <w:rPr>
          <w:rFonts w:hint="eastAsia"/>
        </w:rPr>
        <w:t>&gt;OTU016336</w:t>
      </w:r>
    </w:p>
    <w:p w14:paraId="068D30E9">
      <w:pPr>
        <w:rPr>
          <w:rFonts w:hint="eastAsia"/>
        </w:rPr>
      </w:pPr>
      <w:r>
        <w:rPr>
          <w:rFonts w:hint="eastAsia"/>
        </w:rPr>
        <w:t>CCTACGGGTGGCTGCAGTAACGAATCTTGGGCAATGCGCGAAAGCGTGACCCAGCGACGCCGCGTGGAGGATGAAGTCCTTCGGGATGTAAACTCCTGTCAGGGGTTACCAAGTTCTGAGGAGCCCCAGAGGAAGTGGCGACTAACTCTGTGCCAGCAGTCGCGGTAAGACAGAGGCCACAAGCGTTAGGCGGAATCACTGGGCTTAAAGCGTGTGTAGGCGGACCGTTAAGTGCCTTGTGAAATCCCACGGCTCAACCGTGGAACGGCTGGGCAGACTGGCGGTCTTGAGCTGCCTAGGGGCGACTGGAACAAACGGTGGAGCGGTGAAATGCGTAGATATCGTTTGGAACGCCAACGGTGAAAACAGGTCGCTGGGGGCAAGCTGACGCTGAGACACGAAAGCCAGGGGAGCAAACGGGATTAGATACCCGGGTAGTCC</w:t>
      </w:r>
    </w:p>
    <w:p w14:paraId="66192C03">
      <w:pPr>
        <w:rPr>
          <w:rFonts w:hint="eastAsia"/>
        </w:rPr>
      </w:pPr>
      <w:r>
        <w:rPr>
          <w:rFonts w:hint="eastAsia"/>
        </w:rPr>
        <w:t>&gt;OTU016337</w:t>
      </w:r>
    </w:p>
    <w:p w14:paraId="498F7A37">
      <w:pPr>
        <w:rPr>
          <w:rFonts w:hint="eastAsia"/>
        </w:rPr>
      </w:pPr>
      <w:r>
        <w:rPr>
          <w:rFonts w:hint="eastAsia"/>
        </w:rPr>
        <w:t>CCTACGGGTGGCTGCAGTGGGGAATCTTGCGCAATGCGCGAAAGCGTGACGCAGCAACGCCGCGTGAGGGAAGACGGCCTTCGGGTTGTAAACCCCTTTCAGGAGGGACGAAGCCCGGGCGGTGAATAGCCGACTCGGGTGACGGTACCTCCACAAGAAGCCCCGGCTAACTACGTGCCAGCAGCCGCGGTAATACGTAGGGTGCGAGCGTTGTCCGGAATTATTGGGCGTAAAGAGCTCGTAGGCGGTTTGTCGCGTCGACTGTGAAAACCTGGGGCTTAACTCTGGGCCTGCAGTCGATACGGGCAGACTTGAGTTCGGTAGGGGAGACTGGAATTCCTGGTGTAGCGGTGAAATGCGCAGATATCGAGAGGAACACCTGCGGCGAAGGCGGGTAGCTGGGCCGACACTGACGCTGAGGCGCGAAAGCTAGGGGAGCGAACGGGATTAGATACCCCAGTAGTCC</w:t>
      </w:r>
    </w:p>
    <w:p w14:paraId="33AE5B1D">
      <w:pPr>
        <w:rPr>
          <w:rFonts w:hint="eastAsia"/>
        </w:rPr>
      </w:pPr>
      <w:r>
        <w:rPr>
          <w:rFonts w:hint="eastAsia"/>
        </w:rPr>
        <w:t>&gt;OTU016338</w:t>
      </w:r>
    </w:p>
    <w:p w14:paraId="06927C1A">
      <w:pPr>
        <w:rPr>
          <w:rFonts w:hint="eastAsia"/>
        </w:rPr>
      </w:pPr>
      <w:r>
        <w:rPr>
          <w:rFonts w:hint="eastAsia"/>
        </w:rPr>
        <w:t>CCTACGGGGGGCTGCAGTGGGGAATCTTGCGCAATGGTGGCAACACTGACGCAGCGACGCCGCGTGTGGGAGGACGCCCTTCGGGGTGTAAACCACTGTTGCCCGGGACGAAACTCTTGCTTCGGCGAGATTGACGGTACCGGGTGAGGAAGCGCCGGCTAACTCCGTGCCAGCAGCCGCGGTAATACGGAGGGCGCGAGCGTTGTCCGGAATCACTGGGCGTAAAGGGCGCGTAGGCGGCCCGATAAGGCTTGCGTGAAAGCCCGGGGCTCAACCCCGGGTCGGCGTGGGCAACTGTCGGGCTTGGAGCACGGTAGGGGCAGACGGAATTCCGGGTGTAGCGGTGAAATGCGTAGATATCTGGGAGAACACCCGTGGCGAAGGCGGGCATCTGGGGGATTCCTGACGCTGAGGCGCGAAAGCTAGGGGAGCGAACGGGATTAGATACCCGAGTAGTCC</w:t>
      </w:r>
    </w:p>
    <w:p w14:paraId="1E1F1DEA">
      <w:pPr>
        <w:rPr>
          <w:rFonts w:hint="eastAsia"/>
        </w:rPr>
      </w:pPr>
      <w:r>
        <w:rPr>
          <w:rFonts w:hint="eastAsia"/>
        </w:rPr>
        <w:t>&gt;OTU016339</w:t>
      </w:r>
    </w:p>
    <w:p w14:paraId="39C6A089">
      <w:pPr>
        <w:rPr>
          <w:rFonts w:hint="eastAsia"/>
        </w:rPr>
      </w:pPr>
      <w:r>
        <w:rPr>
          <w:rFonts w:hint="eastAsia"/>
        </w:rPr>
        <w:t>CCTACGGGGGGCTGCAGTAGGGAATCTTCGGCAATGGGCGAAAGCCTGACCGAGCAACGCCGCGTGGGGGATGAAGGTCTTCGGATTGTAAACCCCTTTCGGGAGGGAAGAGGGAATGGGGTAACCCATTCGGACGGTACCTCCAGAAGCAGCCACGGCTAACTTCGTGCCAGCAGCCGCGGTAATACGGAGGGTGCGAGCGTTAATCGGAATTACTGGGCGTAAAGGGCGCGTAGGCGGTTAGGTAAGTCGAGTGTGAAAGCCCCGGGCTTAACCTGGGAATTGCGCTTGAAACTAGGTCGCTAGAGTGCGTCAGAGGGGGGTGGAATTCCACGTGTAGCAGTGAAATGCGTAGAGATGTGGAGGAACACCGATGGCGAAGGCAGCCCCCTGGGACGGTACTGACGCTGAGACGCGAAAGCGTGGGGAGCAAACAGGATTAGATACCCTAGTAGTCC</w:t>
      </w:r>
    </w:p>
    <w:p w14:paraId="19C3F6DC">
      <w:pPr>
        <w:rPr>
          <w:rFonts w:hint="eastAsia"/>
        </w:rPr>
      </w:pPr>
      <w:r>
        <w:rPr>
          <w:rFonts w:hint="eastAsia"/>
        </w:rPr>
        <w:t>&gt;OTU016340</w:t>
      </w:r>
    </w:p>
    <w:p w14:paraId="3C772616">
      <w:pPr>
        <w:rPr>
          <w:rFonts w:hint="eastAsia"/>
        </w:rPr>
      </w:pPr>
      <w:r>
        <w:rPr>
          <w:rFonts w:hint="eastAsia"/>
        </w:rPr>
        <w:t>CCTACGGGTGGCTGCAGTGGGGAATATTGCACAATGGGGGAAACCCTGATGCAGCAACGCCGCGTGAGTGATGAAGGCCTTCGGGTTGTAAAGCTCTGTCTTTGGGGACGATAATGACGGTACCCAAGGAGGAAGCCACGGCTAACTACGTGCCAGCAGCCGCGGTAATACGTAGGTGGCAAGCGTTGTCCGGATTTACTGGGCGTAAAGCGTGTGTAGGTGGTCAAGAAAGTCGGTTGTGAAATCCCCGGGCTCAACTCGGGAACTGCTTCCGATACTTCATGACTAGAATTCGGTAGAGGGAGGCGGAACTCCAGGTGTAGCGGTGAAATGCGTAGATATCTGGAAGAACACCAATGGCGAAGGCAACCTCCTGGGCCTGAATTGACACTGAGACACGAAAGCGTGGGGATCAAACAGGATTAGATACCCCAGTAGTCC</w:t>
      </w:r>
    </w:p>
    <w:p w14:paraId="7B5F5321">
      <w:pPr>
        <w:rPr>
          <w:rFonts w:hint="eastAsia"/>
        </w:rPr>
      </w:pPr>
      <w:r>
        <w:rPr>
          <w:rFonts w:hint="eastAsia"/>
        </w:rPr>
        <w:t>&gt;OTU016341</w:t>
      </w:r>
    </w:p>
    <w:p w14:paraId="725C8704">
      <w:pPr>
        <w:rPr>
          <w:rFonts w:hint="eastAsia"/>
        </w:rPr>
      </w:pPr>
      <w:r>
        <w:rPr>
          <w:rFonts w:hint="eastAsia"/>
        </w:rPr>
        <w:t>CCTACGGGTGGCTGCAGTGAGGAATATTGCTCAATGGGCGCAAGCCTGAAGCAGCGACGCCGCGTGGGCGATGAAGGTTTTCGGATCGTAAAGCCCTTTTCTCTGGGACGAGCAAGGACGGTACCTGAAGAAGAAGCTGCGGCTAACTACGTGCCAGCAGCCGCGGTAATACGTAGGTCTCGAGCGTTATCCGGATTTACTGGGCGTAAAGCGTGCGTAGGTGTTTTGGTAAGTCTCCGGTTAAAGCCCCAGGCTCAACTTGGGAATCGTCGGAGAAACTGCCAGAATCGAGTACCGTAGAGGCAGACGGAATTCCTGGTGTAGCGGTAAAATGCGTAGATATCAGGAAGAACACCGATGGCGAAGGCAGTCTGCTGGACGGATACTGACGCTGAGGCACGAAAGCGTGGGGAGCGAACGGGATTAGATACCCGAGTAGTCC</w:t>
      </w:r>
    </w:p>
    <w:p w14:paraId="5AD35B90">
      <w:pPr>
        <w:rPr>
          <w:rFonts w:hint="eastAsia"/>
        </w:rPr>
      </w:pPr>
      <w:r>
        <w:rPr>
          <w:rFonts w:hint="eastAsia"/>
        </w:rPr>
        <w:t>&gt;OTU016342</w:t>
      </w:r>
    </w:p>
    <w:p w14:paraId="001A0E2D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AGCCACTCGGGTTAATAGCCCCGAGCCTGACGGTACCCTTCGAGGAAGCCCCGGCTAACTACGTGCCAGCAGCCGCGGTAATACAGAGGATGCAAGCGTTATCCGGAATCACTGGGCGTAAAGAGCGCGTAGGCGGCTGGGTAAGTCTCTTGTGAAAGCTCCCGGCTTAACTGGGAGAGGTCAAGGGATACTACCTGACTAGAGGGCAGTAGAGGAAAGCGGAATTCCCGGTGTAGCGGTGAAATGCGTAGATATCAGGAAGAACACCCGTGGCGAAGGCGGCTCTCTGGGACGGTACTGACGCTGAGACGCGAAAGCGTGGGGAGCAAACAGGATTAGATACCCCAGTAGTCC</w:t>
      </w:r>
    </w:p>
    <w:p w14:paraId="378E05E8">
      <w:pPr>
        <w:rPr>
          <w:rFonts w:hint="eastAsia"/>
        </w:rPr>
      </w:pPr>
      <w:r>
        <w:rPr>
          <w:rFonts w:hint="eastAsia"/>
        </w:rPr>
        <w:t>&gt;OTU016343</w:t>
      </w:r>
    </w:p>
    <w:p w14:paraId="239D28CC">
      <w:pPr>
        <w:rPr>
          <w:rFonts w:hint="eastAsia"/>
        </w:rPr>
      </w:pPr>
      <w:r>
        <w:rPr>
          <w:rFonts w:hint="eastAsia"/>
        </w:rPr>
        <w:t>CCTACGGGAGGCAGCAGTGGGGAATATTGCGCAATGGGCGAAAGCCTGACGCAGCAACGCCGCGTGAGTGATGAAGGCCTTCGGGTCGTAAAGCTCTGTCGGAGGGAACGAACGTTTTCGGGGTTAACAGCCCCGGGAAGTGACGGTACCCTCAAAGGAAGCACCGGCTAACTCTGTGCCAGCAGCCGCGGTAATACAGAGGGTGCGAGCGTTAATCGGAATTACTGGGCGTAAAGCGCGCGTAGGCGGCTTTGCAAGTCGGATGTGAAATCCCCAGGCTTAACCTGGGAACTGCTTCCGAGACTGCATCGCTAGAGTATGGGAGAGGGAAGTGGAATTTCAGGTGTAGCGGTGAAATGCGTAGAGATCAGCAGGAACACCAAGGCCGAAGGGACCTACCTGGGCAGTATCTGACACTCAAGTGCGACAGCGTGGGGAGCGAACCGGATTAGATACCCCGGTAGTCC</w:t>
      </w:r>
    </w:p>
    <w:p w14:paraId="6EE66DE8">
      <w:pPr>
        <w:rPr>
          <w:rFonts w:hint="eastAsia"/>
        </w:rPr>
      </w:pPr>
      <w:r>
        <w:rPr>
          <w:rFonts w:hint="eastAsia"/>
        </w:rPr>
        <w:t>&gt;OTU016344</w:t>
      </w:r>
    </w:p>
    <w:p w14:paraId="061B23A2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TGGCTCCAACCTAATACGTTGGAGTGTGACGGTACCGGGTGAGGAAGCCCCGGCTAACTCTGTGCCAGCAGCCGCGGTAATACAGAGGGGGCAAGCGTTATCCGGAATTACTGGGCGTAAAGGGCACGCAGGCGGCTTAGGAAGTCCGACGTGAAAGCTCCCGGCTTAACTGGGAGAGGTCGTTGGAAACTGGGGGACTTGAGTGCAGAAGAGAAGAGCGGAATTCCACGTGTAGCGGTGAAATGCGTAGAGATGTGGAGGAACACCAGTGGCGAAGGCGGCTCTTTGGTCTGTAACTGACGCTGAGGCGCGAAAGCGTGGGGAGCAAACAGGATTAGATACCCGTGTAGTCC</w:t>
      </w:r>
    </w:p>
    <w:p w14:paraId="2F385E82">
      <w:pPr>
        <w:rPr>
          <w:rFonts w:hint="eastAsia"/>
        </w:rPr>
      </w:pPr>
      <w:r>
        <w:rPr>
          <w:rFonts w:hint="eastAsia"/>
        </w:rPr>
        <w:t>&gt;OTU016345</w:t>
      </w:r>
    </w:p>
    <w:p w14:paraId="726000E9">
      <w:pPr>
        <w:rPr>
          <w:rFonts w:hint="eastAsia"/>
        </w:rPr>
      </w:pPr>
      <w:r>
        <w:rPr>
          <w:rFonts w:hint="eastAsia"/>
        </w:rPr>
        <w:t>CCTACGGGAGGCTGCAGTGGGGAATATTGCGCAATGGGGGCAACCCTGACGCAGCAACGCCGCGTGAGTGATGAAGGCCTTCGGGTCGTAAAGCTCTGTCGGCAGGGACGACGGGACGTTGGGTTAATAACCCAGAGTCTTGACGGTACCTGCAAAGGAAGCACCGGCTAACTCTGTGCCAGCAGCCGCGGTAAGACAGAGGGTGCAAGCGTTGTTCGGAATCATTGGGCGTAAAGGGCGCGTAGGCGGTCTAGTGTGTCGAATGTGAAATACCTGGGCTTAACCGAGGAAGTGCATTCGAAACTGCAAGACTTGAATCCCAAAGAGGTTGGTGGAATTCCCAGTGTAGAGGTGAAATTCGTAGATATTGGGAGGAACATCGGTGGCGAAGGCGACCAACTGGTTGGAGATTGACGCTGAGGCGCGAAAGCGTGGGGAGCAAACAGGATTAGATACCCCGGTAGTCC</w:t>
      </w:r>
    </w:p>
    <w:p w14:paraId="450A90DD">
      <w:pPr>
        <w:rPr>
          <w:rFonts w:hint="eastAsia"/>
        </w:rPr>
      </w:pPr>
      <w:r>
        <w:rPr>
          <w:rFonts w:hint="eastAsia"/>
        </w:rPr>
        <w:t>&gt;OTU016346</w:t>
      </w:r>
    </w:p>
    <w:p w14:paraId="053463A7">
      <w:pPr>
        <w:rPr>
          <w:rFonts w:hint="eastAsia"/>
        </w:rPr>
      </w:pPr>
      <w:r>
        <w:rPr>
          <w:rFonts w:hint="eastAsia"/>
        </w:rPr>
        <w:t>CCTACGGGCGGCTGCAGTAAGGAATATTGCGCAATGGGCGACAGCCTGACGCAGCGACGCCGCGTGGGGGATGAAGGTCTTCGGATTGTAAACCCCTTTCGGCAGGGAAGATGGAACGGGTAACCGTTCGGACGGTACCTGCAGAAGCAGCCACGGCTAACTTCGTGCCAGCAGCCGCGGTAATACGAAGGTGGCAAGCGTTGTTCGGAATTACTGGGCGTAAAGCGCGCGTAGGCGGCCCGTTAAGTCTCATGGTGAAAGGCCGGGGCTCAACCCCGAGCATGCCGGGGATACTGGGGGGCTGGAGACAGGTAGGGGAGCATGGAATTCCCGGTGTAGCGGTGAAATGCGCAGATATCGGGAGGAACACCGGTGGCGAAGGCGGTGCTCTGGGCCTGTTCTGACGCTGAGGAGCGAAAGCGTGGGGAGCGAACAGGATTAGATACCCTTGTAGTCC</w:t>
      </w:r>
    </w:p>
    <w:p w14:paraId="0198446F">
      <w:pPr>
        <w:rPr>
          <w:rFonts w:hint="eastAsia"/>
        </w:rPr>
      </w:pPr>
      <w:r>
        <w:rPr>
          <w:rFonts w:hint="eastAsia"/>
        </w:rPr>
        <w:t>&gt;OTU016347</w:t>
      </w:r>
    </w:p>
    <w:p w14:paraId="17DF8B4F">
      <w:pPr>
        <w:rPr>
          <w:rFonts w:hint="eastAsia"/>
        </w:rPr>
      </w:pPr>
      <w:r>
        <w:rPr>
          <w:rFonts w:hint="eastAsia"/>
        </w:rPr>
        <w:t>CCTACGGGTGGCTGCAGTAGGGAATATTGCACAATGGGCGCAAGCCTGATGCAGCAACGCCGCGTGCGCGATGAAGGCCTTCGGGTCGTAAAGCGCTTTTCTGGAGGACGAGGAAGGACGGTACTTCAGGAAGAAGGATCGGCTAACTACGTGCCAGCAGCCGCGGTAAAACGTAGGATCCGAGCGTTATCCGAATTCACTGGGCGTAAAGCGCGTGCAGGCGGCCCGCTAAGTCAGATGTGAAAACCCGGGGCTTAACTCCGGGCGTGCATTTGAAACTGGGATGCTAGAGTGCAGGAGAGGAAAGCGGAATTCCTAGTGTAGCGGTGAAATGCGTAGATATTAGGAGGAACACCAGTGGCGAAGGCGGCTTTCTGGACTGTAACTGACGCTGAGGCGCGAAAGCGTGGGGAGCAAACAGGATTAGATACCCGAGTAGTCC</w:t>
      </w:r>
    </w:p>
    <w:p w14:paraId="14942AD4">
      <w:pPr>
        <w:rPr>
          <w:rFonts w:hint="eastAsia"/>
        </w:rPr>
      </w:pPr>
      <w:r>
        <w:rPr>
          <w:rFonts w:hint="eastAsia"/>
        </w:rPr>
        <w:t>&gt;OTU016348</w:t>
      </w:r>
    </w:p>
    <w:p w14:paraId="364768A8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ACGTGCCAGCAGCCGCGGTAAGACGTAGGGCGCAAGCGTTGTCCGGATTTATTGGGCGTAAAGAGCTCGTAGGCGGTTCGTCGCGTCAACCGTGAAAACCTGTGGCTCAACCACAGGCCTGCGGTTGATACGGGCGGGCTAGAGTTCGGTAGGGGAGACTGGAATTCCTGGTGTAGCGGTGAAATGCGTAGATATGCGGAGGAACACCGATGGCGAAGGCAATCCCCTGGGCCTGTACTGACGCTCATGCACGAAAGCGTGGGGAGCAAACAGGATTAGATACCCTAGTAGTCC</w:t>
      </w:r>
    </w:p>
    <w:p w14:paraId="6E608FA6">
      <w:pPr>
        <w:rPr>
          <w:rFonts w:hint="eastAsia"/>
        </w:rPr>
      </w:pPr>
      <w:r>
        <w:rPr>
          <w:rFonts w:hint="eastAsia"/>
        </w:rPr>
        <w:t>&gt;OTU016349</w:t>
      </w:r>
    </w:p>
    <w:p w14:paraId="7CB35FA8">
      <w:pPr>
        <w:rPr>
          <w:rFonts w:hint="eastAsia"/>
        </w:rPr>
      </w:pPr>
      <w:r>
        <w:rPr>
          <w:rFonts w:hint="eastAsia"/>
        </w:rPr>
        <w:t>CCTACGGGAGGCAGCAGTGGGGAATCTTGGGCAATGAGCGCAAGCTTGACCCAGCGACGCCGCGTGAGGGATGAAGGCTCTCGGGTTGTAAACCTCTTTCAGCGGGGACGAAGCCTCACGGTGACGGTACCCGCAGAAGAAGCCCCGGCCAACTACGTGCCAGCAGCCGCGGTAATACGTAGGGGGCTAGCGTTGCTCGGAATCACTGGGCTTAAAGCGTGCGTAGGCGGATGCGCAGGCGTCGTGTGAAAGCCCTCGGCTCAACCGAGGAATTGCACGGCGAACCGCACGTCTTGAGATCGGTAGGGGCGGTCGGAACGATAGGTGGAGTGGTGAAATGCGTTGATATCAGAAGGAACGCCGGTGGCGAAAGCGACAGACTGGACCTCTTCTAACGCTGAGGCGCGAAAGCTAGGGGAGCAAACGGGATTAGATACCCCTGTAGTCC</w:t>
      </w:r>
    </w:p>
    <w:p w14:paraId="1355E42C">
      <w:pPr>
        <w:rPr>
          <w:rFonts w:hint="eastAsia"/>
        </w:rPr>
      </w:pPr>
      <w:r>
        <w:rPr>
          <w:rFonts w:hint="eastAsia"/>
        </w:rPr>
        <w:t>&gt;OTU016350</w:t>
      </w:r>
    </w:p>
    <w:p w14:paraId="395A8E7A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CCCGGGCGGTTAATAGCCGACTCGGGTGACGGTACCTCCAGAAGAAGCCCCGGCTAACTACGTGCCAGCAGCCGCGGTAATACGTAGGGTGCGAGCGTTGTCCGGAATTATTGGGCGTAAAGGGCTCGTAGGCGGTTTGTCACGTCGGGAGTGAAAACTCGGGGCTTAACCCCGAGCCTGCTTCCGATACTGTCAGGCTAGAGGTAGGTAGGGGAGATCGGAATTCCTGGTGTAGCGGTGAAATGCGCAGATATCAGGAGGAACACCGGTGGCGAAGGCGGGTCTCTGGGCCGATACTGACGCTGAGGTGCGAAAGCGTGGGGAGCAAACAGGATTAGATACCCGAGTAGTCC</w:t>
      </w:r>
    </w:p>
    <w:p w14:paraId="152B2022">
      <w:pPr>
        <w:rPr>
          <w:rFonts w:hint="eastAsia"/>
        </w:rPr>
      </w:pPr>
      <w:r>
        <w:rPr>
          <w:rFonts w:hint="eastAsia"/>
        </w:rPr>
        <w:t>&gt;OTU016351</w:t>
      </w:r>
    </w:p>
    <w:p w14:paraId="5B82962A">
      <w:pPr>
        <w:rPr>
          <w:rFonts w:hint="eastAsia"/>
        </w:rPr>
      </w:pPr>
      <w:r>
        <w:rPr>
          <w:rFonts w:hint="eastAsia"/>
        </w:rPr>
        <w:t>CCTACGGGGGGCTGCAGTGGGGAATATTGGTCAATGGATGCAAGTCTGAACCAGCCATGCCGCGTGCAGGAAGAAGGCCTTCTGGGTTGTAAACTGCTTTTGCCGGGGGATAAAATTCCCATGCGTGGGACATTGAAGGTACCCGGTGAATAAGCCACGGCTAACTACGTGCCAGCAGCCGCGGTAATACGTAGGGTCCGAGCGTTGTCCGGAGTTACTGGGCGTAAAGCGCGCGCAGGCGGCGGTGCTGGCCCGGCGTGAAAGCCCCCGGCTCAACCGGGGAGGGTCGTCGGGGACCGCACCGCTTGAGGGCGGTAGGGGCTGGTGGAATTCCTGGTGTAGTGGTGGAATGCGTAGAGATCCGGAAGAACACCGGTGGCGAAGGCGGCCCGCTGGGCAGGAAGGCTCGCAAGAGCCGGCTGACGCTGAGGCGCGACAGCGTGGGGAGCAAACAGGATTAGATACCCGTGTAGTCC</w:t>
      </w:r>
    </w:p>
    <w:p w14:paraId="4FFACA52">
      <w:pPr>
        <w:rPr>
          <w:rFonts w:hint="eastAsia"/>
        </w:rPr>
      </w:pPr>
      <w:r>
        <w:rPr>
          <w:rFonts w:hint="eastAsia"/>
        </w:rPr>
        <w:t>&gt;OTU016352</w:t>
      </w:r>
    </w:p>
    <w:p w14:paraId="1D05FC16">
      <w:pPr>
        <w:rPr>
          <w:rFonts w:hint="eastAsia"/>
        </w:rPr>
      </w:pPr>
      <w:r>
        <w:rPr>
          <w:rFonts w:hint="eastAsia"/>
        </w:rPr>
        <w:t>CCTACGGGCGGCTGCAGTGGGGAATATTGGACAATGGGCGCAAGCCTGATGACGCAACGCCGCGTGGAGGATGAAGGTCTTCGGATTGTAAACTCCTGTTGCTCGGGACGAAAAGCCTCGACCTAACACGTCGAGGTCTGACGGTACCGAGTGAGGAAGCCCCGGCTAACTCTGTGCCAGCAGCCGCGGTAATACGTAGGTGGCGAGCGTTGTCCGGAATTACTGGGCGTAAAGGGCGCGTAGGCGGCTTATCAAGTCAGGCGTGAAATTCCCGGGCTCAACCTGGGGGCTGCGCTTGATACTGATGGGCTTGAATTCGGGAGAGGGATGCAGAATTCCAGGTGTAGCGGTGAAATGCGTAGATATCTGGAGGAATACCGGTGGCGAAAGCGGCCTTCTGGACCACAACTGACGCTCAGACGCGAAAGCTAGGGTAGCAAACGGGATTAGATACCCCTGTAGTCC</w:t>
      </w:r>
    </w:p>
    <w:p w14:paraId="11D7CF9D">
      <w:pPr>
        <w:rPr>
          <w:rFonts w:hint="eastAsia"/>
        </w:rPr>
      </w:pPr>
      <w:r>
        <w:rPr>
          <w:rFonts w:hint="eastAsia"/>
        </w:rPr>
        <w:t>&gt;OTU016353</w:t>
      </w:r>
    </w:p>
    <w:p w14:paraId="067ECFD2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ACTTTCAGCAGGGAAGAAAAGCTTAGGGCTAATACCTCTAAGTCTTGACGTTACCTGCAGAAGAAGCACCGGCTAACTCCGTGCCAGCAGCCGCGGTAATACGGAGGGGGCAAGCGTTGTCCGGATTTACTGGGCGTACAGCGCGCGTAGGCGGCGCGCGACGTGCCGTGTGACAGGCGGGGGCTCAACCCCCGACGGCCATGGTAGACGCGCGCGCTGGAGGCAGGGAGAGGGGGGTGGAATTCCCGGTGTAGCGGTGAAATGCGTAGATATCGGGAGGAACACCGGTGGCGAAGGCGGCCCCCTGGTTGGATACTGACGCTGAGACGCGAAAGCGTGGGGAGCAAACAGGATTAGATACCCGTGTAGTCC</w:t>
      </w:r>
    </w:p>
    <w:p w14:paraId="21013117">
      <w:pPr>
        <w:rPr>
          <w:rFonts w:hint="eastAsia"/>
        </w:rPr>
      </w:pPr>
      <w:r>
        <w:rPr>
          <w:rFonts w:hint="eastAsia"/>
        </w:rPr>
        <w:t>&gt;OTU016354</w:t>
      </w:r>
    </w:p>
    <w:p w14:paraId="16105F6E">
      <w:pPr>
        <w:rPr>
          <w:rFonts w:hint="eastAsia"/>
        </w:rPr>
      </w:pPr>
      <w:r>
        <w:rPr>
          <w:rFonts w:hint="eastAsia"/>
        </w:rPr>
        <w:t>CCTACGGGGGGCTGCAGTAGGGAATCTTCCACAATGGACGAAAGTCTGATGGAGCAATGCCGCGTGAGTGAAGAAGGTTTTCGGATCGTAAAACTCTGTTGTGAGGGAAGAACAAGTACGAGAGTAACTGCTCGTACCTTGACGGTACCTCATTAGAAAGCCACGGCTAACTACGTGCCAGCAGCCGCGGTAATACGTAGGTGGCAAGCGTTGTCCGGAATTATTGGGCGTAAAGAGCTCGTAGGCGGCTTGTCACGTCGGGTGTGAAAGACCGGGGCTTAACCCCGGTTCTGCATTCGATACGGGCTAGCTAGAGTGTGGTAGGGGAGATCGGAATTCTTGGTGTAGCGGTGAAATGCGTAGATATCAAGAGGAACACCTGAGGCGAAGGCGGGTTGCTAGGCTGACACTGACGCTGAGGCGCGAAAGCCAGGGGAGCAAACGGGATTAGATACCCCAGTAGTCC</w:t>
      </w:r>
    </w:p>
    <w:p w14:paraId="3E51F4B4">
      <w:pPr>
        <w:rPr>
          <w:rFonts w:hint="eastAsia"/>
        </w:rPr>
      </w:pPr>
      <w:r>
        <w:rPr>
          <w:rFonts w:hint="eastAsia"/>
        </w:rPr>
        <w:t>&gt;OTU016355</w:t>
      </w:r>
    </w:p>
    <w:p w14:paraId="2D8C766E">
      <w:pPr>
        <w:rPr>
          <w:rFonts w:hint="eastAsia"/>
        </w:rPr>
      </w:pPr>
      <w:r>
        <w:rPr>
          <w:rFonts w:hint="eastAsia"/>
        </w:rPr>
        <w:t>CCTACGGGTGGCTGCAGTGGGGAATATTGGACAATGGGGGAAACCCTGATCCAGCGACGCCGCGTGAATGATGAAGGCCTTAGGGTTGTAAAGTTCTTTCGTCCGTGACGATGATGACAGTAGCGGAAGAAGAAGCTCCGGCTAACTTCGTGCCAGCAGCCGCGGTAATACGAAGGGGGCTAGCGTTGCTCGGAATTACTGGGCGTAAAGCGCACGCAGGTGGTCCCTTAAGTCCACTGTTAAATCACGGGGCTCAACCCCGGAGGTGCAGCGGATACTGAGGGACTGGAGACTGGTAGAGGCTAGCGGAATTCCTGGTGTAGCGGTGGAATGCGTAGATATCAGGAGGAACACCGGTGGCGAAGGCGGCTAGCTGGGCCAGTTCTGACGCTCATGTGCGAAAGCGTGGGGAGCAAACAGGATTAGATACCCCGGTAGTCC</w:t>
      </w:r>
    </w:p>
    <w:p w14:paraId="5E28A17F">
      <w:pPr>
        <w:rPr>
          <w:rFonts w:hint="eastAsia"/>
        </w:rPr>
      </w:pPr>
      <w:r>
        <w:rPr>
          <w:rFonts w:hint="eastAsia"/>
        </w:rPr>
        <w:t>&gt;OTU016356</w:t>
      </w:r>
    </w:p>
    <w:p w14:paraId="385B3CC0">
      <w:pPr>
        <w:rPr>
          <w:rFonts w:hint="eastAsia"/>
        </w:rPr>
      </w:pPr>
      <w:r>
        <w:rPr>
          <w:rFonts w:hint="eastAsia"/>
        </w:rPr>
        <w:t>CCTACGGGTGGCTGCAGTCGGGAATTTTGCGCAATGGGCGAAAGCCTGACGCAGCAACGCCGCGTGAGGGATGAAGGCCTTCGGGTTGTAAACCTCTTTTCTCAGGGACGATGATGACGGTACCTGAGGAATAAGCACCGGCTAACTACGTGCCAGCAGCCGCGGTAATACGGAGGGTGCAAGCGTTGTCCGGATTTATTGGGTTTAAAGGGTGCGTAGGCGGCCCTGTAAGTCAGTGGTGAAAGCCTCCAGCTCAACTTCGGAACTGCACCCGATACTGCAGGGCTTGAGGTAGGTAGAGGAGAGTGGAATTTCCGGTGTAGCGGTGAAATGCGTAGATATCGGAAGGAACACCAGTGGCGAAGGCGGCTTACTGGTCCGGAACTGACGCTGAGGTGCGAAAGCGTGGGGAGCAAACGGGATTAGATACCCGAGTAGTCC</w:t>
      </w:r>
    </w:p>
    <w:p w14:paraId="34E857BC">
      <w:pPr>
        <w:rPr>
          <w:rFonts w:hint="eastAsia"/>
        </w:rPr>
      </w:pPr>
      <w:r>
        <w:rPr>
          <w:rFonts w:hint="eastAsia"/>
        </w:rPr>
        <w:t>&gt;OTU016357</w:t>
      </w:r>
    </w:p>
    <w:p w14:paraId="77E19CB5">
      <w:pPr>
        <w:rPr>
          <w:rFonts w:hint="eastAsia"/>
        </w:rPr>
      </w:pPr>
      <w:r>
        <w:rPr>
          <w:rFonts w:hint="eastAsia"/>
        </w:rPr>
        <w:t>CCTACGGGAGGCTGCAGTGGGGAATTTTGGACAATGGGCGCAAGCCTGATCCAGCCATGCCGCGTGAGTGATGAAGGCCTTAGGGTTGTAAAGCTCTTTCAGCGGGGAAGATAATGACGGTACCCGCAGAAGAAGCCCCGGCTAACTTCGTGCCAGCAGCCGCGGTAATACGAAGGGGGCTAGCGTTGCTCGGAATCACTGGGCGTAAAGCGCACGTAGGCGGATCTTTAAGTAGAAAGTGAAAGGTCGGAGCTCAACTCCGACATCGCTTTCTATACTGGAGGTCTTGAGTGCCGGAGAGGAAGATGGAACTACGCGTGTAGCGGTGAAATGCGTTGAGATGCGTAGGAACACCAATGGCGAAAGCAGCCGACAGGGCACGAACTGACGCTGAGGTACGACAGCGTGGGGAGCGAACAGGATTAGATACCCTTGTAGTCC</w:t>
      </w:r>
    </w:p>
    <w:p w14:paraId="1C11836F">
      <w:pPr>
        <w:rPr>
          <w:rFonts w:hint="eastAsia"/>
        </w:rPr>
      </w:pPr>
      <w:r>
        <w:rPr>
          <w:rFonts w:hint="eastAsia"/>
        </w:rPr>
        <w:t>&gt;OTU016358</w:t>
      </w:r>
    </w:p>
    <w:p w14:paraId="5B81C174">
      <w:pPr>
        <w:rPr>
          <w:rFonts w:hint="eastAsia"/>
        </w:rPr>
      </w:pPr>
      <w:r>
        <w:rPr>
          <w:rFonts w:hint="eastAsia"/>
        </w:rPr>
        <w:t>CCTACGGGGGGCTGCAGTCGAGAATCTTCGGCAATGGGCGAAAGCCTGATGGAGCAACGCCGCGTGAGGGATGACGGCCTTCGGGTTGTAAACCTCTTTCGGTAGGGACGAAGGGTGACTGACGGTACCTACTAAAGAAGCACCGGCCAACTACGTGCCAGCAGCCGCGGTAATACAGAGGGTGCAAGCGTTAATCGGATTTACTGGGCGTAAAGCGTGCGTAGGTGGCCACGTAAGTCGGTTGTGAAATCCCTGGGCTCAACCCGGGAATTGCTTCCGATACTGCGAGGCTCGAGTTCGGTAGAGGGTGGCAGAACTCCCGGTGTAGCGGTGAAATGCGCAGATATCGGGAGGAACACCAGTAGCGAAGGCGGCTCGCTGGGCCACACCTGACGCTGAGACGCGAAAGCGTGGGGAGCAAACAGGATTAGATACCCGTGTAGTCC</w:t>
      </w:r>
    </w:p>
    <w:p w14:paraId="3409FB81">
      <w:pPr>
        <w:rPr>
          <w:rFonts w:hint="eastAsia"/>
        </w:rPr>
      </w:pPr>
      <w:r>
        <w:rPr>
          <w:rFonts w:hint="eastAsia"/>
        </w:rPr>
        <w:t>&gt;OTU016359</w:t>
      </w:r>
    </w:p>
    <w:p w14:paraId="469FAEDB">
      <w:pPr>
        <w:rPr>
          <w:rFonts w:hint="eastAsia"/>
        </w:rPr>
      </w:pPr>
      <w:r>
        <w:rPr>
          <w:rFonts w:hint="eastAsia"/>
        </w:rPr>
        <w:t>CCTACGGGGGGCTGCAGTGAGGAATATTGGTCAATGGACGCAAGTCTGAACCAGCCATGTCGCGTGCAGGAAGACGGCCCTATGGGTTGTAAACTGCTTTTGTACGGGAAGAAAATCAGCTACGTGTAGTTGTTTGCCGGTACCGTACGAATAAGGATCGGCTAACTCCGTGCCAGCAGCCGCGGTAATACGGAGGATCCGAGCGTTATCCGGATTTATTGGGTTTAAAGGGTGCGTAGGCGGCCCGTTAAGTCCGTGGTGAAAGCCTCCAGCTCAACTGGAGAACTGCCATGGATACTGGCGGGCTTGAGTACAGACGAGGTTGGCGGAATTGATTGTGTAGCGGTGAAATGCTTAGATATCGTCAAGAACACCAATAGTGTAGACAGCTTACTAGGCTCAAACTGACGCTGAGGCACGAAAGTGTGGGGATCAAACAGGATTAGATACCCTAGTAGTCC</w:t>
      </w:r>
    </w:p>
    <w:p w14:paraId="1B2223D1">
      <w:pPr>
        <w:rPr>
          <w:rFonts w:hint="eastAsia"/>
        </w:rPr>
      </w:pPr>
      <w:r>
        <w:rPr>
          <w:rFonts w:hint="eastAsia"/>
        </w:rPr>
        <w:t>&gt;OTU016360</w:t>
      </w:r>
    </w:p>
    <w:p w14:paraId="734D0F2F">
      <w:pPr>
        <w:rPr>
          <w:rFonts w:hint="eastAsia"/>
        </w:rPr>
      </w:pPr>
      <w:r>
        <w:rPr>
          <w:rFonts w:hint="eastAsia"/>
        </w:rPr>
        <w:t>CCTACGGGAGGCTGCAGTGGGGAATATTGGGCAATGGGCGAAAGCCTGACCCAGCAATGCCGCGTGTGTGATGAAGGCCTTCGGGTTGTAAAGCACTGTCGGGAGGGAAGAAAAAGCTCGGGTAACGCCGAGCCTTGACGGTACCTCCAAAGGAAGCACCGGCTAACTCCGTGCCAGCAGCCGCGGTAATACGGAGGGTGCAAGCGTTGTTCGGAATCATTGGGCGTAAAGAGCGCGTAGGCGGCCCGACAAGTCCGCTGTGAAAGTCAAGGGCTCAACCCTTGAATGCCGGTGGATACTGTCGGGCTAGAGTCCGGAAGAGGCGAGTGGAATTCCTGGTGTAGCGGTGAAATGCGCAGATATCGAGAGGAACACCTGCGGCGAAGGCGGGTTGCTGGGCCGACACTGACGCTGAGGCGCGAAAGCTAGGGGAGCGAACGGGATTAGATACCCTTGTAGTCC</w:t>
      </w:r>
    </w:p>
    <w:p w14:paraId="7128C514">
      <w:pPr>
        <w:rPr>
          <w:rFonts w:hint="eastAsia"/>
        </w:rPr>
      </w:pPr>
      <w:r>
        <w:rPr>
          <w:rFonts w:hint="eastAsia"/>
        </w:rPr>
        <w:t>&gt;OTU016361</w:t>
      </w:r>
    </w:p>
    <w:p w14:paraId="3CC5032D">
      <w:pPr>
        <w:rPr>
          <w:rFonts w:hint="eastAsia"/>
        </w:rPr>
      </w:pPr>
      <w:r>
        <w:rPr>
          <w:rFonts w:hint="eastAsia"/>
        </w:rPr>
        <w:t>CCTACGGGCGGCTGCAGTGGGGAATATTGGACAATGGGCGCAAGCCTGATCCAGCAATGCCGCGTGTGTGAAGAAGGCCTGCGGGTTGTAAAGCACTTTCAGAGGGGAAGAAAAAATCGGAGCTAACATCTCCGGTCTTGACGTTACCCTTAGAAGAAGCACCGGCTAACTCCGTGCCAGCAGCCGCGGTAATACGGAGGGTGCAAGCGTTAATCGGAGTTACTGGGCGTAAAGGGCGCGTAGGCGGTTTGATAAGTCTGCCGTGAAAACCTGGGGCTCAACCCCGGGCGTGCGGTGGATACTGCCGGGCTAGAGGGTGGTAGAGGCGAGTGGAATTCCCGGTGTAGCGGTGAAATGCGCAGATATCGGGAGGAACACCAGTAGCGAAGGCGGCTCGCTGGGCCATTCCTGACGCTGAGACGCGAAAGCTAGGGGAGCGAACAGGATTAGATACCCGGGTAGTCC</w:t>
      </w:r>
    </w:p>
    <w:p w14:paraId="6EE5F28D">
      <w:pPr>
        <w:rPr>
          <w:rFonts w:hint="eastAsia"/>
        </w:rPr>
      </w:pPr>
      <w:r>
        <w:rPr>
          <w:rFonts w:hint="eastAsia"/>
        </w:rPr>
        <w:t>&gt;OTU016362</w:t>
      </w:r>
    </w:p>
    <w:p w14:paraId="680298BE">
      <w:pPr>
        <w:rPr>
          <w:rFonts w:hint="eastAsia"/>
        </w:rPr>
      </w:pPr>
      <w:r>
        <w:rPr>
          <w:rFonts w:hint="eastAsia"/>
        </w:rPr>
        <w:t>CCTACGGGGGGCAGCAGTAGGGAATCTTCCACAATGGGCGAAAGCCTGATGGAGCAACGCCGCGTGCAGGATGAATGCCTTCGGGTTGTAAACTGCTTTTATCTGTGAAGATTATGACGGTAGCAGATGAATAAGGATCGGCTAACTCCGTGCCAGCAGCCGCGGTCATACGGAGGATCCAAGCGTTATCCGGAATTACTGGGCGTAAAGAGTTGCGTAGGTGGCAGAGTAAGTTGATAGTGAAAGCCCACGGCTTAACCGTGGAGGGTCATTGGAAACTGGTCGACTTGAGTGCAGAAGAGGGAAGTGGAATTCCATGTGTAGCGGTGAAATGCGTAGAGATGTGGAGGAACACCAGTGGCGAAGGCGCCTTGCTGGCCGATTTCTGACGCTGAGGCGCGAAAGCGTGGGGAGCAAACAGGATTAGATACCCCGGTAGTCC</w:t>
      </w:r>
    </w:p>
    <w:p w14:paraId="61CB0A6D">
      <w:pPr>
        <w:rPr>
          <w:rFonts w:hint="eastAsia"/>
        </w:rPr>
      </w:pPr>
      <w:r>
        <w:rPr>
          <w:rFonts w:hint="eastAsia"/>
        </w:rPr>
        <w:t>&gt;OTU016363</w:t>
      </w:r>
    </w:p>
    <w:p w14:paraId="57AC227D">
      <w:pPr>
        <w:rPr>
          <w:rFonts w:hint="eastAsia"/>
        </w:rPr>
      </w:pPr>
      <w:r>
        <w:rPr>
          <w:rFonts w:hint="eastAsia"/>
        </w:rPr>
        <w:t>CCTACGGGGGGCTGCAGTCGAGAATTTTTCTCAATGGGGGAAACCCTGAAGGAGCGACGCCGCGTGGGGGATGAATGGCTTCGGCCCGTAAACCCCTGTCATTTGCGAACAAAACTTACGTTTTAACAAAGCGTGAGCTGATTGTAGCGAAAGAGGAAGGGACGGCTAACTCTGTGCCAGCAGCCGCGGTAATACAGAGGTCCCAAGCGTTGTTCGGATTTACTGGGCGTACAGCGCGCGCAGGCGGATGGTGACGTGCCGTGTGACAAGCCCCAGCTCAACTGGGGAGGGCCATGGTAGACGCACGGTCTGGAGGCAGGGAGAGGGATGTGGAATACCCGGTGGAGCGGTGAAATGCGTAGAGATCGGGTGGAACACCAGCGGCGAAGGCGGCATCCTGGTCCTGACCTGACGCTGAGGCGCGAGAGCGTGGGGAGCGAACCGGATTAGATACCCCAGTAGTCC</w:t>
      </w:r>
    </w:p>
    <w:p w14:paraId="3129E458">
      <w:pPr>
        <w:rPr>
          <w:rFonts w:hint="eastAsia"/>
        </w:rPr>
      </w:pPr>
      <w:r>
        <w:rPr>
          <w:rFonts w:hint="eastAsia"/>
        </w:rPr>
        <w:t>&gt;OTU016364</w:t>
      </w:r>
    </w:p>
    <w:p w14:paraId="22915B5D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AGAGGGGAGGAAATGCACGGGGGCACTCTCCCGTGTTTGACCTATCCTCAGAGGAAGTACGGGCTAAGTTCGTGCCAGCAGCCGCGGTAAGACGAACCGTACGAACGTTATTCGGAATCACTGGGCTTAAAGGGCGCGTAGGCGGGCCCGCCAGTCAGGGGTGAAATCCCTCGGCTCAACCGGGGAACTGCGTCTGATACTGGTGGGCTCGAATCCGGGAGAGGGATGCGGAATTCCAGGTGTAGCGGTGAAATGCGTAGATATCTGGAGGAACACCGGTGGCGAAGGCGGCATCCTGGACCGGCATTGACGCTGAGGAGCGAAAGCCAGGGGAGCAAACGGGATTAGATACCCTAGTAGTCC</w:t>
      </w:r>
    </w:p>
    <w:p w14:paraId="3769BE9F">
      <w:pPr>
        <w:rPr>
          <w:rFonts w:hint="eastAsia"/>
        </w:rPr>
      </w:pPr>
      <w:r>
        <w:rPr>
          <w:rFonts w:hint="eastAsia"/>
        </w:rPr>
        <w:t>&gt;OTU016365</w:t>
      </w:r>
    </w:p>
    <w:p w14:paraId="3E2EAEDF">
      <w:pPr>
        <w:rPr>
          <w:rFonts w:hint="eastAsia"/>
        </w:rPr>
      </w:pPr>
      <w:r>
        <w:rPr>
          <w:rFonts w:hint="eastAsia"/>
        </w:rPr>
        <w:t>CCTACGGGCGGCTGCAGTGGGGAATCTTGCGCAATGAGCGAAAGCTTGACGCAGCGACGCCGCGTGAGGGAAGAAGGCCTTCGGGTTGTAAACCTCTTTCAGGAGGGACGAAGCCACTCGGGCTAATACCCCAGAGGGTGACGGTACCTCCAGAAGAAGCCCCGGCTAACTACGTGCCAGCAGCCGCGGTAATACGTAGGGTGCAGGCGTTAATCGGAATTACTGGGCGTAAAGCGTGCGCAGGCGGTCTCTTAAGACAGGTGTGAAATCCCCGGGCTTAACCTGGGAACTGCGCTTGTAACTGAGAGGCTTGAGTGCGGCAGAGGGGGGTGGAATTCCACGTGTAGCAGTGAAATGCGCAGATATCAGGAGGAACACCGGTGGCGAAGGCGGTGGTCTGGGCCGGCACTGACGCTGAGGAGCGAAAGCGTGGGTAGCAAACAGGATTAGATACCCGAGTAGTCC</w:t>
      </w:r>
    </w:p>
    <w:p w14:paraId="5150E767">
      <w:pPr>
        <w:rPr>
          <w:rFonts w:hint="eastAsia"/>
        </w:rPr>
      </w:pPr>
      <w:r>
        <w:rPr>
          <w:rFonts w:hint="eastAsia"/>
        </w:rPr>
        <w:t>&gt;OTU016366</w:t>
      </w:r>
    </w:p>
    <w:p w14:paraId="4D94E2DD">
      <w:pPr>
        <w:rPr>
          <w:rFonts w:hint="eastAsia"/>
        </w:rPr>
      </w:pPr>
      <w:r>
        <w:rPr>
          <w:rFonts w:hint="eastAsia"/>
        </w:rPr>
        <w:t>CCTACGGGTGGCTGCAGCAACGAATCTTCCCCAATGGACGCAAGTCTGAGGGAGCGACGCCGCGTGCAGGATGAAGTCCCTCGGGATGTAAACTGCTGTCAAGGGCGAGAAAAACCGATCAGCCCTGAAGGAAGCACCGGCTAATCCCGTGCCAGCAGCCGCGGTAATACGGGAGGTGCGAGCGTTACTCGGAATCACTGGGCTTAAAGGGGGTGTAGGCGGGATGGTAAGTGTCTTGTGAAAGCCCTCGGCTCAACCGGGGAATTGCTGGGCAAACTGCCGTTCTTGAGGTGGATAGAGGTGGGCGGAACGAGTGGTGGAGCGGTGAAATGCGTAGATATCAGGAGGAACACCGATGGCGAAGGCAGTTCTCTGGGCCGTAACTGACGCTGAGGCGCGAAAGCGTGGGGAGCGAACAGGATTAGATACCCTGGTAGTCC</w:t>
      </w:r>
    </w:p>
    <w:p w14:paraId="1D166956">
      <w:pPr>
        <w:rPr>
          <w:rFonts w:hint="eastAsia"/>
        </w:rPr>
      </w:pPr>
      <w:r>
        <w:rPr>
          <w:rFonts w:hint="eastAsia"/>
        </w:rPr>
        <w:t>&gt;OTU016367</w:t>
      </w:r>
    </w:p>
    <w:p w14:paraId="27FA67B2">
      <w:pPr>
        <w:rPr>
          <w:rFonts w:hint="eastAsia"/>
        </w:rPr>
      </w:pPr>
      <w:r>
        <w:rPr>
          <w:rFonts w:hint="eastAsia"/>
        </w:rPr>
        <w:t>CCTACGGGAGGCAGCAGTGGGGAATCTTGCGCAATGGTCGAAAGACTGACGCAGCGACGCCGCGTGCGGGAGGAAGCTCTTCGGGGTGTAAACCGCTGTTGCCCGGAACGAAACTCACCTTTCGAGGTGATTGACGGTACCGGGTGAGGAAGCCCCGGCTAACCTCGTGCCAGCAGCCGCGGTAATACGAGGGGGGCAAGCGTTGTTCGGAATTACTGGGCGTAAAGCGCACGCAGGCGGTCTAATAAGTCAGAGGTGAAATCCCGGAGCTTAACTTCGGAATTGCCTTTGAAACTATTAGACTAGAGTACGGTAGAGGGTGGTGGAATTCCTAGTGTAGAGGTGAAATTCGTAGATATTCGGAAGAACACCAGTGGCGAAGGCGGCTCACTGGCCCGGTACTGACGCTGAGGTGCGAAAGCGTGGGGAGCGAACAGGATTAGATACCCGAGTAGTCC</w:t>
      </w:r>
    </w:p>
    <w:p w14:paraId="2BD8BED5">
      <w:pPr>
        <w:rPr>
          <w:rFonts w:hint="eastAsia"/>
        </w:rPr>
      </w:pPr>
      <w:r>
        <w:rPr>
          <w:rFonts w:hint="eastAsia"/>
        </w:rPr>
        <w:t>&gt;OTU016368</w:t>
      </w:r>
    </w:p>
    <w:p w14:paraId="2114FADD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AGGGGATACAAACACTGATGATCCCCAGAGGAAGTGGCGACTAACTCTGTGCCAGCAGTCGCGGTAATACAGAGGCCACAAGTGTTAATCGGAATCACTGGGCTTAAAGGGTGCGTAGGCGGACTCGTAAGTGCTTTGTGAAAGCCCTCTGCTCAACGGAGGAACTGCATGGCATACTGCGAGTCTTGAGGAATCTAGAGGCCGGCAGAACGATAGGTGGAGCGGTGGAATGCGTAGAGATCTATCGGAATGCCAAAGGTGAAGACAGCCGGCTGGGGATTTCCTGACGCTGAGGCACGAAAGCGTGGGGAGCAAACAGGATTAGATACCCCTGTAGTCC</w:t>
      </w:r>
    </w:p>
    <w:p w14:paraId="7296E20B">
      <w:pPr>
        <w:rPr>
          <w:rFonts w:hint="eastAsia"/>
        </w:rPr>
      </w:pPr>
      <w:r>
        <w:rPr>
          <w:rFonts w:hint="eastAsia"/>
        </w:rPr>
        <w:t>&gt;OTU016369</w:t>
      </w:r>
    </w:p>
    <w:p w14:paraId="2514E7BE">
      <w:pPr>
        <w:rPr>
          <w:rFonts w:hint="eastAsia"/>
        </w:rPr>
      </w:pPr>
      <w:r>
        <w:rPr>
          <w:rFonts w:hint="eastAsia"/>
        </w:rPr>
        <w:t>CCTACGGGGGGCTGCAGTAGGGAATCTTCCGCAATGGACGAAAGTGTGACGGAGCGACGCCGCGTGTGGGACGAAGCCCTTCGGGGTGTAAACCACTGTCAGGGGTTACCAAGTTCTGAGGAGCCCCAGAGGAAGGCACGGCTAACTCTGTGCCAGCAGCCGCGGTAAGACAGAGGTGCCAAGCGTTAGGCGGAATCACTGGGCTTAAAGCGTGTGTAGGCGGACTTGCAAGTGCTTTGTGAAATCCCACGGCTCACCCGTGGAATAGCTTGGCATACTGCGAGTCTTGAGCCATCTAGGGGCAACTGGAACAAATGGTGGAGCGGTGAAATGCGTAGATATCAGGAGGAACACCGGTGGCGAAGGCGGGTCTCTGGGCCGACACTGACGCTGAGGAGCGAAAGCGTGGGGAGCGAACAGGATTAGATACCCTTGTAGTCC</w:t>
      </w:r>
    </w:p>
    <w:p w14:paraId="1F350239">
      <w:pPr>
        <w:rPr>
          <w:rFonts w:hint="eastAsia"/>
        </w:rPr>
      </w:pPr>
      <w:r>
        <w:rPr>
          <w:rFonts w:hint="eastAsia"/>
        </w:rPr>
        <w:t>&gt;OTU016370</w:t>
      </w:r>
    </w:p>
    <w:p w14:paraId="3D5A5861">
      <w:pPr>
        <w:rPr>
          <w:rFonts w:hint="eastAsia"/>
        </w:rPr>
      </w:pPr>
      <w:r>
        <w:rPr>
          <w:rFonts w:hint="eastAsia"/>
        </w:rPr>
        <w:t>CCTACGGGTGGCTGCAGTAGGGAATCTTTCACAATGGGGGAAACCCTGATGGAGTGACGCCGCGTGGAGGTTAAGGTCTTCGGATTGTAAACTCCTGTCAGGCGGGACGAAAGGTCACGACCTAATACGTCATGACTCTGACGGTACCGCCAGAGGAAGCCCCGGCTAACTTCGTGCCAGCAGCCGCGGTAATACGAAGGGGGCTAGCGTTGTTCGGAATTACTGGGCGTAAAGCGCACGTAGGCGGCTTTGTAAGTTAGAGGTGAAAGCCCGGGGCTCACCCCCGGAAGGGCATTGGAAACTGGCGGACTCGAGTCCCGGAGAGGAAGGTGGAATTCCTGGTGTAGCGGTGAAATGCGTAGATATCAGGAGGAACACCGGTGGCGAAGGCGGCTTTCTGGGCCTTACCTGACGCTGAGGAGCGAAAGCTGGGGGAGCGAACAGGATTAGATACCCGGGTAGTCC</w:t>
      </w:r>
    </w:p>
    <w:p w14:paraId="72A4892E">
      <w:pPr>
        <w:rPr>
          <w:rFonts w:hint="eastAsia"/>
        </w:rPr>
      </w:pPr>
      <w:r>
        <w:rPr>
          <w:rFonts w:hint="eastAsia"/>
        </w:rPr>
        <w:t>&gt;OTU016371</w:t>
      </w:r>
    </w:p>
    <w:p w14:paraId="2CD33733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CTAGGGTTGTAAAGCTCTTTTGTGCGGGAAGATAATGACGGTACCGCAAGAATAAGCCCCGGCTAACTACGTGCCAGCAGCCGCGGTAATACGTAGGTGGCGAGCGTTATCCGGAATTACTGGGCGTAAAGCGCGTGCAGGCGGTTTGGTAAGTCGGGCGTGAAATCTCCTGGCTCAACTGGGAGGGGTCGTTCGAAACTACTAAACTTGAGGGCAGTAGAGGGAGGTGGAATTCCGGGTGTAGTGGTGAAATGCGTAGATATCCGGAGGAACACCAGTGGCGAAAGCGGCCTCCTGGGCTGCCCCTGACGCTCAGACGCGAAAGCTAGGGGAGCGAACGGGATTAGATACCCTAGTAGTCC</w:t>
      </w:r>
    </w:p>
    <w:p w14:paraId="170ED40A">
      <w:pPr>
        <w:rPr>
          <w:rFonts w:hint="eastAsia"/>
        </w:rPr>
      </w:pPr>
      <w:r>
        <w:rPr>
          <w:rFonts w:hint="eastAsia"/>
        </w:rPr>
        <w:t>&gt;OTU016372</w:t>
      </w:r>
    </w:p>
    <w:p w14:paraId="18083C25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CGTAAACCCCTTTCAGTTGGGACGAAGGTCGGGCCGTTAATAGCGGTTCCGTCTGACGGTACCTTCACAAGAAGCCCCGGCTAACTACGTGCCAGCAGCCGCGGTAATACAGAGGGGGCAAGCGTTGTTCGGAATTACTGGGCGTAAAGGGCGCGTAGGTGGCCTGTTAAGTCGAACGTGAAATCCCTGGGCTCAACCCAGGAACTGCGTCCGATACTGGCAGGCTTGAATCCGGGAGAGGGATGCGGAATTCCAGGTGTAGCGGTGAAATGCGTAGATATCTGGAGGAACACCGGTGGCGAAAGCGGCTCTCTGGGACGGTACTGACGCTGAGACGCGAAAGCGTGGGGAGCAAACAGGATTAGATACCCTAGTAGTCC</w:t>
      </w:r>
    </w:p>
    <w:p w14:paraId="11026107">
      <w:pPr>
        <w:rPr>
          <w:rFonts w:hint="eastAsia"/>
        </w:rPr>
      </w:pPr>
      <w:r>
        <w:rPr>
          <w:rFonts w:hint="eastAsia"/>
        </w:rPr>
        <w:t>&gt;OTU016373</w:t>
      </w:r>
    </w:p>
    <w:p w14:paraId="09F5F82B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TAGGGAAGAAGCGTAAGTGACGGTACCTGCAGAAGAAGCGCCGGCTAACTACGTGCCAGCAGCCGCGGTAATACGTAGGGCGCAAGCGTTATCCGGAATTATTGGGCGTAAAGCGCGTGCAGGTGGCGTGGTAAGTTGGATGTGAAATCTCCCGGCTCAACTGGGATAGGTCATTCAATACTACCGTGCTTGAGAGCAGAAGAGGAAGATGGAATTCCCGGTGTAGTGGTGAAATGCGTAGATATCGGGAGGAACACCAGTGGCGAAGGCGATTCTCTGGACCGTAACTGACGCTGAGGCATGAAAGCGTGGGTAGCAAACAGGATTAGATACCCTTGTAGTCC</w:t>
      </w:r>
    </w:p>
    <w:p w14:paraId="5C682F98">
      <w:pPr>
        <w:rPr>
          <w:rFonts w:hint="eastAsia"/>
        </w:rPr>
      </w:pPr>
      <w:r>
        <w:rPr>
          <w:rFonts w:hint="eastAsia"/>
        </w:rPr>
        <w:t>&gt;OTU016374</w:t>
      </w:r>
    </w:p>
    <w:p w14:paraId="163D6FF0">
      <w:pPr>
        <w:rPr>
          <w:rFonts w:hint="eastAsia"/>
        </w:rPr>
      </w:pPr>
      <w:r>
        <w:rPr>
          <w:rFonts w:hint="eastAsia"/>
        </w:rPr>
        <w:t>CCTACGGGTGGCAGCAGTGAGGAATTTTGCGCAATGGGCGAAAGCCTGACGCAGCGACGCCGCGTGCGGGATGAAGGCCTTCGGGTCGTAAACCGCTGTCAGTGGGGAAGAGAACGGACGGTACCCGCTGAGGAAGCTACGGCTAACTACGTGCCAGCAGCCGCGGTAATACGTAGGTAGCGAGCGTTGTCCGGATTTACTGGGCGTAAAGGGCGTGTAGGCGGAGCGGCGCATCCTGGAGTAAATCTAACGGCTTAACCGTTGGGCTTTCTAGGAGATGGCCGCCCTTGAGGACAGCAGAGGAAAGTGGAATTCCCGGTGTAGCGGTGAAATGCGTAGATATCGGGAGGAACACCAGTGGCGAAGGCGATCTTCTGGACGGATACTGACGTTGAGGCGCGAAAGCTAGGGGAGCAAACGGGATTAGATACCCCAGTAGTCC</w:t>
      </w:r>
    </w:p>
    <w:p w14:paraId="370B825E">
      <w:pPr>
        <w:rPr>
          <w:rFonts w:hint="eastAsia"/>
        </w:rPr>
      </w:pPr>
      <w:r>
        <w:rPr>
          <w:rFonts w:hint="eastAsia"/>
        </w:rPr>
        <w:t>&gt;OTU016375</w:t>
      </w:r>
    </w:p>
    <w:p w14:paraId="3E3EED66">
      <w:pPr>
        <w:rPr>
          <w:rFonts w:hint="eastAsia"/>
        </w:rPr>
      </w:pPr>
      <w:r>
        <w:rPr>
          <w:rFonts w:hint="eastAsia"/>
        </w:rPr>
        <w:t>CCTACGGGGGGCTGCAGTGGGGAATCTTGCGCAATGGCCGAAAGGCTGACGCAGCGACGCCGCGTGCGGGAGGACGCCCCTCGGGGTGTAAACCGCTGTCAGTGGGGAGGAACGGCCCGGGGAGGCAATGCCCGGGGTTTGACAGTACCCACAGAGGAAGCACCGGCTAACTCCGTGCCAGCAGCCGCGGTAATACGGAGGGTGCGAGCGTTGTTCGGAATTATTGGGCGTAAAGCGCACGTAGGCGGCTCTTTAAGTCTCATTGTGAAAGCCCGCGGCTCAACCGCGGGAGGCCAAGGGATACTGGAGGGCTGGAGACAGGTAGAGGCGAGCGGAATTCCGGGTGTAGCGGTGGAATGCGTAGAGATCCGGAAGAACACCAGAGGCGAAGGCGGCTCGCTGGACCTTGTCTGACGCTCATGTGCGAAAGCGTGGGGAGCAAACAGGATTAGATACCCGTGTAGTCC</w:t>
      </w:r>
    </w:p>
    <w:p w14:paraId="29B69ACA">
      <w:pPr>
        <w:rPr>
          <w:rFonts w:hint="eastAsia"/>
        </w:rPr>
      </w:pPr>
      <w:r>
        <w:rPr>
          <w:rFonts w:hint="eastAsia"/>
        </w:rPr>
        <w:t>&gt;OTU016376</w:t>
      </w:r>
    </w:p>
    <w:p w14:paraId="5794A8B3">
      <w:pPr>
        <w:rPr>
          <w:rFonts w:hint="eastAsia"/>
        </w:rPr>
      </w:pPr>
      <w:r>
        <w:rPr>
          <w:rFonts w:hint="eastAsia"/>
        </w:rPr>
        <w:t>CCTACGGGCGGCTGCAGTGGGGAATTGTTCACAATGGGCGCAAGCCTGATGACGCAACGCCGCGTGGAGGATGAAGGTCTTCGGATTGTAAACTCCTGTTGCTCGGGACGAAAAGCCTCGACCTAATACGTCGAGGTCTGACGGTACCGAGTGAGGAAGCCCCGGCTAACTCTGTGCCAGCAGCCGCGGTAATACAGAGGGGGCAAGCGTTGTTCGGAATTACTGGGCTTAAAGGGTGCGTAGGCGGTGTGGAAAGTCGGATGTGAAATACCTCAGCTTAACTGAGGAACTGCACTCGATACTTCCATGCTAGAGTAAGACAGAGGTGAGTGGAACTGAGGGTGGAGCGGTGAAATGCGTTGATATCCTCAGGAACACCGGTGGCGAAGGCGACTCACTGGGTCTTTACTGACGCTGATGCACGAAAGCTAGGGTAGCAAACGGGATTAGATACCCCTGTAGTCC</w:t>
      </w:r>
    </w:p>
    <w:p w14:paraId="36527072">
      <w:pPr>
        <w:rPr>
          <w:rFonts w:hint="eastAsia"/>
        </w:rPr>
      </w:pPr>
      <w:r>
        <w:rPr>
          <w:rFonts w:hint="eastAsia"/>
        </w:rPr>
        <w:t>&gt;OTU016377</w:t>
      </w:r>
    </w:p>
    <w:p w14:paraId="2C63CB83">
      <w:pPr>
        <w:rPr>
          <w:rFonts w:hint="eastAsia"/>
        </w:rPr>
      </w:pPr>
      <w:r>
        <w:rPr>
          <w:rFonts w:hint="eastAsia"/>
        </w:rPr>
        <w:t>CCTACGGGGGGCTGCAGTGGGGAATATTGGACAATGGGCGAAAGCCTGATCCAGCGACGCCGCGTGTGTGAAGAAGGCCTGCGGGTTGTAAAGCACTTTCGATGGGAACGAAATGTGCCGGGCTAATACCCCGGCAAGCTGACGTTACTCAATGAAGAAGCACCGGCTAACTCTGTGCCAGCAGCCGCGGTAATACAGAGGGTGCGAGCGTTAATCGGAATTACTGGGCGTAAAGCGCACGTAGGCGGATTGTTAAGTGAGGGGTGAAATCCCAGGGCTCAACCCTGGAACTGCCTTTCATACTGGCAATCTTGAGTATGGAAGAGGTGAGTGGAATTCCGAGTGTAGAGGTGAAATTCGTAGATATTCGGAAGAACACCAGTGGCGAAGGCGACTCGCTGGACAGGTATTGACGCTGAGGTGCGAAAGCGTGGGGAGCAAACAGGATTAGATACCCTGGTAGTCC</w:t>
      </w:r>
    </w:p>
    <w:p w14:paraId="2A0B28A2">
      <w:pPr>
        <w:rPr>
          <w:rFonts w:hint="eastAsia"/>
        </w:rPr>
      </w:pPr>
      <w:r>
        <w:rPr>
          <w:rFonts w:hint="eastAsia"/>
        </w:rPr>
        <w:t>&gt;OTU016378</w:t>
      </w:r>
    </w:p>
    <w:p w14:paraId="1F4024C2">
      <w:pPr>
        <w:rPr>
          <w:rFonts w:hint="eastAsia"/>
        </w:rPr>
      </w:pPr>
      <w:r>
        <w:rPr>
          <w:rFonts w:hint="eastAsia"/>
        </w:rPr>
        <w:t>CCTACGGGTGGCTGCAGCTAGGAATCTTGGGAATGGGCGAAAGCCTGACCCAGCAACGCCGCGTGGGCGATGAAGGCCTTCGGGTCGTAAAGCCCTTTTGCAGGGGAAGATTATGACGGTACCCTGCGAATAAGCCACGGCTAACTACGTGCCAGCAGCCGCGGTAATACGTAGGGGGCGAGCGTTGTCCGGAATTATTGGGCGTAAAGAGCGTGTAGGCGGGATGGCAAGTCGGTCGTGAAATCCCTCGGCTCAACTGAGGGGGGTCGGCCGATACTGCTGTTCTTGAGGGATGCAGAGGAGACTGGAATTCCCGGTGTAGCGGTGAAATGTGTAGATATCGGGAGGAACACCAGTGGCGAAGGCGGTTGCCTGGAGCTTTGCTGACGCTGAGGCGCGAAAGCGTGGGGAGCGATCCGGATTAGATACCCTTGTAGTCC</w:t>
      </w:r>
    </w:p>
    <w:p w14:paraId="3B7A734A">
      <w:pPr>
        <w:rPr>
          <w:rFonts w:hint="eastAsia"/>
        </w:rPr>
      </w:pPr>
      <w:r>
        <w:rPr>
          <w:rFonts w:hint="eastAsia"/>
        </w:rPr>
        <w:t>&gt;OTU016379</w:t>
      </w:r>
    </w:p>
    <w:p w14:paraId="0936D426">
      <w:pPr>
        <w:rPr>
          <w:rFonts w:hint="eastAsia"/>
        </w:rPr>
      </w:pPr>
      <w:r>
        <w:rPr>
          <w:rFonts w:hint="eastAsia"/>
        </w:rPr>
        <w:t>CCTACGGGCGGCTGCAGTGGGGAATTTTGGACAATGGGCGCAAGCCTGATCCAGCAATGCCGCGTGAGTGAAGAAGGCCTTCGGGTTGTAAAGCTCTTTTGTCAGGGAAGAAACGGTGGAGGCTAATATCCTCTACTAATGACGGTACCTGAAGAATAAGCACCGGCTAACTACGTGCCAGCAGCCGCGGTAATACGTAGGTGGCAAGCGTTGTTCGGAATTACTGGGCGTAAAGCGCACGCAGGCGGCCGCGCACGTGGGGTGTGAAATCGCTCGGCTTAACCGAGCGCCGCCACCTCATACGGCGCGGCTCGAGCCCGAGAGAGGTCCGTGGAATTGCCGGTGTAGTGGTGAAATGCGTAGATATCCGGAGGAACACCAGTGGCGAAGGCGGCCTTCTGGACCACGACTGACGCTCAGACGCGAAAGCTAGGGTAGCAAACGGGATTAGATACCCCAGTAGTCC</w:t>
      </w:r>
    </w:p>
    <w:p w14:paraId="00B9194A">
      <w:pPr>
        <w:rPr>
          <w:rFonts w:hint="eastAsia"/>
        </w:rPr>
      </w:pPr>
      <w:r>
        <w:rPr>
          <w:rFonts w:hint="eastAsia"/>
        </w:rPr>
        <w:t>&gt;OTU016380</w:t>
      </w:r>
    </w:p>
    <w:p w14:paraId="4946CC65">
      <w:pPr>
        <w:rPr>
          <w:rFonts w:hint="eastAsia"/>
        </w:rPr>
      </w:pPr>
      <w:r>
        <w:rPr>
          <w:rFonts w:hint="eastAsia"/>
        </w:rPr>
        <w:t>CCTACGGGGGGCTGCAGTGGGGAATATTGGACAATGGGCGAAAGCCTGATCCAGCCATGCCGCGTGGGCGATGAAGGCCTTCGGGTCGTAAAGCCCTTTTCTGAGAGAAGAACTGTTGGTCGAGGAAATGCGGCCGATTTGACGGTATCTCAGGAATAAGTGTCGGCTAACTACGTGCCAGCAGCCGCGGTAAAACGTAGGACGCAAGCGTTATCCGGAGTTACTGGGCGTAAAGCGTGCGTAGGTGGTTTGTTAAGTCTGGTGTGAAAGCCCACGGCTCAACCGTGGAGGGCCATTGGAAACTGGTAGGCTTGAGTGCAGGAGAGGAGAGCGGAATTCCCGGTGTAGCGGTGAAATGCGTAGAGATATGGAGGAATACCGGTGGCGAAGGCGGCATCCTGGACCATTACTGACGCTGAGGCGCGAAAGCTAGGGGAGCAAACGGGATTAGATACCCTAGTAGTCC</w:t>
      </w:r>
    </w:p>
    <w:p w14:paraId="59085B9F">
      <w:pPr>
        <w:rPr>
          <w:rFonts w:hint="eastAsia"/>
        </w:rPr>
      </w:pPr>
      <w:r>
        <w:rPr>
          <w:rFonts w:hint="eastAsia"/>
        </w:rPr>
        <w:t>&gt;OTU016381</w:t>
      </w:r>
    </w:p>
    <w:p w14:paraId="0B02D678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AGAGGGGGCAAGCGTTATTCGGAATTATTGGGCGTAAAGGGCGCGTAGGCGGCTTTGCAAGTGGCGGGTGAAATCCCTCGGCTTAACCGAGGAACTGCCTGCCAGACTGTGAGGCTTGAGACCGGGAGAGGTGAGTGGAATTCCTAGTGTAGAGGTGAAATTCGTAGATATTAGGAAGAACACCAGTGGCGAAGGCGGCTCACTGGCCCGGTACTGACGCTCATGTGCGAAAGCGTGGGGAGCAAACAGGATTAGATACCCTGGTAGTCC</w:t>
      </w:r>
    </w:p>
    <w:p w14:paraId="7643CF44">
      <w:pPr>
        <w:rPr>
          <w:rFonts w:hint="eastAsia"/>
        </w:rPr>
      </w:pPr>
      <w:r>
        <w:rPr>
          <w:rFonts w:hint="eastAsia"/>
        </w:rPr>
        <w:t>&gt;OTU016382</w:t>
      </w:r>
    </w:p>
    <w:p w14:paraId="0F0FFF53">
      <w:pPr>
        <w:rPr>
          <w:rFonts w:hint="eastAsia"/>
        </w:rPr>
      </w:pPr>
      <w:r>
        <w:rPr>
          <w:rFonts w:hint="eastAsia"/>
        </w:rPr>
        <w:t>CCTACGGGGGGCTGCAGTGAGGAATATTGCACAATGGGGGCAACCCTGATGCAGCGACGCCGCGTGGGCGATGAAGGTCTTCGGATCGTAAAGCCCTTTTCTAGGTGACGAGCAAGGACGGTAGCCTAGGAATAAGTCTCGGCTAACTACGTGCCAGCAGCCGCGGTAAAACGTAGGAGGCAAGCGTTATCCGGAATTACTGGGCGTAAAGCGCACGTAGGCGGCGATTCAAGTCAGAGGTGAAAGCCCGGGGCTCAACCCCGGAACTGCCTTTGAAACTAGATTGCTAGAATCCTGGAGAGGCGAGTGGAATTCCGAGTGTAGAGGTGAAATTCGTAGATATTCGGAAGAACACCAGTGGCGAAGGCGGCCAGCTGGGCCGACCCTGACACTGAGGCGCGAAGGCGTGGGGAGCGAACGGGATTAGATACCCCTGTAGTCC</w:t>
      </w:r>
    </w:p>
    <w:p w14:paraId="1314AE18">
      <w:pPr>
        <w:rPr>
          <w:rFonts w:hint="eastAsia"/>
        </w:rPr>
      </w:pPr>
      <w:r>
        <w:rPr>
          <w:rFonts w:hint="eastAsia"/>
        </w:rPr>
        <w:t>&gt;OTU016383</w:t>
      </w:r>
    </w:p>
    <w:p w14:paraId="398DECD3">
      <w:pPr>
        <w:rPr>
          <w:rFonts w:hint="eastAsia"/>
        </w:rPr>
      </w:pPr>
      <w:r>
        <w:rPr>
          <w:rFonts w:hint="eastAsia"/>
        </w:rPr>
        <w:t>CCTACGGGGGGCAGCAGTGGGGAATCTTGCGCAATGGGCGAAAGCCTGACGCAGCCATGCCGCGTGAATGATGAAGGTCTTAGGATTGTAAAATTCTTTCACCGGGGACGATAATGACGGTACCCGGAGAAGAAGCCCCGGCTAACTTCGTGCCAGCAGCCGCGGTAATACGAAGGGGGCTAGCGTTGCTCGGAATTACTGGGCGTAAAGGGCGCGTAGGCGGACAGTTTAGTCAGAGGTGAAAGCCCAGGGCTCAACCTTGGAATTGCCTTTGATACTGTTGGTCTCGAGTCCGATAGAGGTGGGTGGAATTCCTAGTGTAGAGGTGAAATTCGTAGATATTCGGAAGAACACCAGTGGCGAAGGCGGCCCGCTGGGCAGGAAGGCTCGCAAGAGCCGGCTGACACTGAGGCGCGACAGCGTGGGGAGCAAACAGGATTAGATACCCGAGTAGTCC</w:t>
      </w:r>
    </w:p>
    <w:p w14:paraId="21972B1E">
      <w:pPr>
        <w:rPr>
          <w:rFonts w:hint="eastAsia"/>
        </w:rPr>
      </w:pPr>
      <w:r>
        <w:rPr>
          <w:rFonts w:hint="eastAsia"/>
        </w:rPr>
        <w:t>&gt;OTU016384</w:t>
      </w:r>
    </w:p>
    <w:p w14:paraId="5CF66ECF">
      <w:pPr>
        <w:rPr>
          <w:rFonts w:hint="eastAsia"/>
        </w:rPr>
      </w:pPr>
      <w:r>
        <w:rPr>
          <w:rFonts w:hint="eastAsia"/>
        </w:rPr>
        <w:t>CCTACGGGAGGCTGCAGTGGGGAATATTGGACAATGGGGGCAACCCTGATCCAGCAATACCGCGTGTGTGAAGAAGGCCTTCGGGTTGTAAAGCACTTTAGTTGGGGAAGAAGGTAACTGGTTTAAGAGATAGGTTACTTGACGGTACCCAAAGAATAAGCACCGGCTAACTCTGTGCCAGCAGCCGCGGTAATACAGAGGGTGCAAGCGTTAATCGGAATTACTGGGCGTAAAGGGCGCGTAGGCGGATAATTAAGTTGGCTGTGAAATCCCTGGGCTTAACCTAGGAACTGCAGCCAATACTGATGATCTAGAGTGCGGTAGAGGGTAGTGGAATTTCCGGTGTAGCGGTGAAATGCGTAGATATCGGAAGGAACACCAGTGGCGAAGGCGGCTACCTGGACTGACACTGACGCTGAGGCGCGAAAGCGTGGGGAGCAAACAGGATTAGATACCCCTGTAGTCC</w:t>
      </w:r>
    </w:p>
    <w:p w14:paraId="71884B83">
      <w:pPr>
        <w:rPr>
          <w:rFonts w:hint="eastAsia"/>
        </w:rPr>
      </w:pPr>
      <w:r>
        <w:rPr>
          <w:rFonts w:hint="eastAsia"/>
        </w:rPr>
        <w:t>&gt;OTU016385</w:t>
      </w:r>
    </w:p>
    <w:p w14:paraId="7102A745">
      <w:pPr>
        <w:rPr>
          <w:rFonts w:hint="eastAsia"/>
        </w:rPr>
      </w:pPr>
      <w:r>
        <w:rPr>
          <w:rFonts w:hint="eastAsia"/>
        </w:rPr>
        <w:t>CCTACGGGAGGCAGCAGTGGGGAATATTGGACAATGGGGGAAACCCTGATCCAGCAATGCCGCGTGTGTGAAGAAGGCCTGCGGGTTGTAAAGCACTTTCGATGGGAACGAAATGTGCCGGGCTAATACCCCGGCAAGCTGACGTTACTCAATGAAGAAGCACCGGCTAACTACGTGCCAGCAGCCGCGGTAATACGTAGGGTGCGAGCGTTAATCGGAATTACTGGGCGTAAAGCGCGCGTAGGTGGTTCGTTAAGTTGGATGTGAAATCCCCGGGCTCAACCTAGGAACTGCGTTTGATACTGGATCGCTTGAGTGTGGGAGAGGTGAGTGGAACTGCGAGTGTAGAGGTGAAATTCGTAGATATTCGCAAGAACACCAGTGGCGAAGGCGGCTCACTGGCCCGGTACTGACGCTGAGGTGCGAAAGCGTGGGGAGCAAACAGGATTAGATACCCCAGTAGTCC</w:t>
      </w:r>
    </w:p>
    <w:p w14:paraId="04910E52">
      <w:pPr>
        <w:rPr>
          <w:rFonts w:hint="eastAsia"/>
        </w:rPr>
      </w:pPr>
      <w:r>
        <w:rPr>
          <w:rFonts w:hint="eastAsia"/>
        </w:rPr>
        <w:t>&gt;OTU016386</w:t>
      </w:r>
    </w:p>
    <w:p w14:paraId="6CB3EAC3">
      <w:pPr>
        <w:rPr>
          <w:rFonts w:hint="eastAsia"/>
        </w:rPr>
      </w:pPr>
      <w:r>
        <w:rPr>
          <w:rFonts w:hint="eastAsia"/>
        </w:rPr>
        <w:t>CCTACGGGGGGCTGCAGTAGGGAATCTTGCACAATGGGCGCAAGCCTGATGCAGCGATGCCGCGTGAGGGATGAAGGCCTTCGGGTTGTAAACCTCTTTCGACAGGGAAGAAGCCACCTCTCAAGGTGGTGACGGTACCTGTAGAAGAAGCCCCGGCTAACTCTGTGCCAGCAGCCGCGGTAATACAGAGGGTGCGAGCGTTAATCGGAATTACTGGGCGTAAAGCGCGCGTAGGCGGCCCATCAAGTCGGATGTGAAATCTCAAGGCTCAACCTTGAAATTGCATCCGATACTGCTGGGCTTGAGGCAGGTAGGGGAAAGCGGAATTCCTGGTGTAGCGGTGAAATGCGCAGATATCAGGAGGAACACCGGTGGCGAAGGCGGCTTTCTGGGCCTGTACTGACGCTGAGATGCGAAAGCTAGGGGAGCGAACAGGATTAGATACCCCTGTAGTCC</w:t>
      </w:r>
    </w:p>
    <w:p w14:paraId="4C33835B">
      <w:pPr>
        <w:rPr>
          <w:rFonts w:hint="eastAsia"/>
        </w:rPr>
      </w:pPr>
      <w:r>
        <w:rPr>
          <w:rFonts w:hint="eastAsia"/>
        </w:rPr>
        <w:t>&gt;OTU016387</w:t>
      </w:r>
    </w:p>
    <w:p w14:paraId="14DE25CB">
      <w:pPr>
        <w:rPr>
          <w:rFonts w:hint="eastAsia"/>
        </w:rPr>
      </w:pPr>
      <w:r>
        <w:rPr>
          <w:rFonts w:hint="eastAsia"/>
        </w:rPr>
        <w:t>CCTACGGGGGGCTGCAGTAGGGAATTTTCCACAATGGACGAAAGTCTGATGGAGCAACGCCGCGTGCAGGATGAATGCCTTCGGGTTGTAAACTGCTTTTATTAGTGACGATTATGACGGTAGCTAATGAATAAGGACCTGCTAACTACGTGCCAGCAGCCGCGGTCATACGTAGGGTCCAAGCGTTATCCGGAATCACTGGGCGTAAAGGGCGCGCAGGCGGTCTGAGGCGTCGGTGCTGAAAGTCCACCGCTTAACGGTGGGAAGCGCGTCGATACGCTCAGACTGGAGGGCGGGCGAGGGTGGTGGAATTGCCGGTGTAGCGGTGAAATGCGTAGAGATGTGGAGGAATACCGATGGCGAAGGCAGCCCCCTGGGACGTCACTGACGCTCATGCACGAAAGCGTGGGGAGCAAACAGGATTAGATACCCCGGTAGTCC</w:t>
      </w:r>
    </w:p>
    <w:p w14:paraId="7A487C1C">
      <w:pPr>
        <w:rPr>
          <w:rFonts w:hint="eastAsia"/>
        </w:rPr>
      </w:pPr>
      <w:r>
        <w:rPr>
          <w:rFonts w:hint="eastAsia"/>
        </w:rPr>
        <w:t>&gt;OTU016388</w:t>
      </w:r>
    </w:p>
    <w:p w14:paraId="344C5740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CGGGCATTCCTGCCCGATTGACGGTACCGGGTGAGGAAGCACCGGCTAACTCCGTGCCAGCAGCCGCGGTAAAACGTAGGAGACAAACGTTATCCGGAGTTACTGGGCGTAAAGGGCGTGCAGGCGGTTGATTAAGTCTAGCGTGAAAGCTCCCGGCTAAACCGGGAGAGGTCGTTCAAGACTGCTCGGACTGGAGCATGGTAGGGGAAGGCGGAATTCCGGGTGTAGTGGTGAAATGCGTAGAGATCCGGAGGAACACCAGAGGCGAAGGCGGCACCCTAAGCCGTACCTGACACTGAGACGCGACAGCACGGGGAGCGAACGGGATTAGATACCCGTGTAGTCC</w:t>
      </w:r>
    </w:p>
    <w:p w14:paraId="3B2A9950">
      <w:pPr>
        <w:rPr>
          <w:rFonts w:hint="eastAsia"/>
        </w:rPr>
      </w:pPr>
      <w:r>
        <w:rPr>
          <w:rFonts w:hint="eastAsia"/>
        </w:rPr>
        <w:t>&gt;OTU016389</w:t>
      </w:r>
    </w:p>
    <w:p w14:paraId="7D76C42B">
      <w:pPr>
        <w:rPr>
          <w:rFonts w:hint="eastAsia"/>
        </w:rPr>
      </w:pPr>
      <w:r>
        <w:rPr>
          <w:rFonts w:hint="eastAsia"/>
        </w:rPr>
        <w:t>CCTACGGGTGGCTGCAGTCGAGAATCTTTCGCAATGGGGGAAACCCTGACGAAGCGACGCCGCGTGGAGGATGAAGGTCTTCGGATTGTAAACTCCTGTCGGCTGGGAAAAAATACTTACTGATAACATCAGTGAGTTTTGATGGTACCAGCAAAGGAAGCAACGGCTAACTCTGTGCCAGCAGCCGCGGTAATACAGAGGTTGCAAGCGTTGTTCGGATTTATTGGGCGTAAAGGGTTCGTAGGCGGACTAGTAAGTCTGGCGTGAAATCTCCACCGCTCACCGGGGAGAGGTCGCTGGATACTGCTAGTCTTGAGTTCGGTAGAGGGTCGTGGAATTTCGGGTGTAGCGGTGGAATGCGTAGATATCCGAAAGAACACCGGTGGCGAAGGCGGCGACCTGGGCCTGAACTGACGCTGAGGAGCGAAAGCTAGGGGAGCAAACGGGATTAGATACCCCTGTAGTCC</w:t>
      </w:r>
    </w:p>
    <w:p w14:paraId="1A0ADE03">
      <w:pPr>
        <w:rPr>
          <w:rFonts w:hint="eastAsia"/>
        </w:rPr>
      </w:pPr>
      <w:r>
        <w:rPr>
          <w:rFonts w:hint="eastAsia"/>
        </w:rPr>
        <w:t>&gt;OTU016390</w:t>
      </w:r>
    </w:p>
    <w:p w14:paraId="6E322441">
      <w:pPr>
        <w:rPr>
          <w:rFonts w:hint="eastAsia"/>
        </w:rPr>
      </w:pPr>
      <w:r>
        <w:rPr>
          <w:rFonts w:hint="eastAsia"/>
        </w:rPr>
        <w:t>CCTACGGGTGGCAGCAGTAGGGAATATTGGGCAATGGGCGAAAGCCTGACCCAGCGACGCCGCGTGTGCGATGAAGGCCTTCGGGTTGTAAAGCACTGTTGTAGGGGAAAATAATGATGGTACCCTATCAGAAAGGACCGGCCAACTTCGTGCCAGCAGCCGCGGTAAGACGAAGGGTCCTAGCGTTGTTCGGAATTACTGGGCGTAAAGCGGGTGTAGGCGGATTTATAAGTCAGGTGTGAAATCCCGAGGCTCAACTTCGGAACTGCATTTGATACTGTAAATCTTGAGTACTGGAGAGGATAGCAGAATTCCTGGTGTAGTGGTGAAATACGTAGATATCAGGAGGAATACCGGTGGCGAAGGCGGCTATCTGGCCAGTACTGACGCTGAGGAGCGAAAGCGTGGGGAGCAAACAGGATTAGATACCCCGGTAGTCC</w:t>
      </w:r>
    </w:p>
    <w:p w14:paraId="4F4496FA">
      <w:pPr>
        <w:rPr>
          <w:rFonts w:hint="eastAsia"/>
        </w:rPr>
      </w:pPr>
      <w:r>
        <w:rPr>
          <w:rFonts w:hint="eastAsia"/>
        </w:rPr>
        <w:t>&gt;OTU016391</w:t>
      </w:r>
    </w:p>
    <w:p w14:paraId="4626C870">
      <w:pPr>
        <w:rPr>
          <w:rFonts w:hint="eastAsia"/>
        </w:rPr>
      </w:pPr>
      <w:r>
        <w:rPr>
          <w:rFonts w:hint="eastAsia"/>
        </w:rPr>
        <w:t>CCTACGGGGGGCTGCAGTAGGGAATCTTGCTTAATGGGCGCAAGCCTGAAGCAGCGACGCCGCGTGAGGGATGAAGGCCTTCGGGTTGTAAACCTCTTTCAGCGGGGACGAAGCCTCACGGTGACGGTACCCGCAGAAGAAGGTCCGGCCAACTACGTGCCAGCAGCCGCGGTAATACGTAGGGACCGAGCGTTATCCGGATTTACTGGGCGTAAAGAGCGTGTAGGCGGCCAGACAGGTCTGTTGTGAAAACTAGAGGCTTAACCTCTAGACGTCGACAGAAACCGTTTGGCTAGAGTCCGGAAGAGGAGAGTGGAATTCCTGGTGTAGCGGTGAAATGCGCAGATATCAGGAAGAACACCAATGGCGAAGGCGGGTCTCTGGACAGTTCCTGACACTGAGGCACGAAGGCCAGGGGAGCAAACGGGATTAGATACCCTGGTAGTCC</w:t>
      </w:r>
    </w:p>
    <w:p w14:paraId="145CCE8E">
      <w:pPr>
        <w:rPr>
          <w:rFonts w:hint="eastAsia"/>
        </w:rPr>
      </w:pPr>
      <w:r>
        <w:rPr>
          <w:rFonts w:hint="eastAsia"/>
        </w:rPr>
        <w:t>&gt;OTU016392</w:t>
      </w:r>
    </w:p>
    <w:p w14:paraId="5DC749B5">
      <w:pPr>
        <w:rPr>
          <w:rFonts w:hint="eastAsia"/>
        </w:rPr>
      </w:pPr>
      <w:r>
        <w:rPr>
          <w:rFonts w:hint="eastAsia"/>
        </w:rPr>
        <w:t>CCTACGGGAGGCTGCAGTGGGGAATATTGCGCAATGGGCGAAAGCCTGACGCAGCGACGCCGCGTGGAGGATGAAGGTCTTCGGATTGTAAACTTCTGTTAAGTGGGAAAAAAGACTCGTTCTTAATACGAACGGGAGATGATGGTACCACTAGAGAAAGCACCGGCTAAACTCGTGCCAGCAGCCGCGGTAATACAGAGGAGCCAAGCGTTGTCCGGATTGACTGGGCGTAAAGCGCACGCAGGCGGGTGCGCGCGTGGGGTGTGAAATCTGGCCGCTTAACGGCCAGGCGCCATCCCATACGGCGCGCCTGGAGCCTTGCAGAGGGCGGTGGAATTGCCGGTGTAGTGGTGAAATGCGTAGAGATCAGGCGGAACACCCGTGGCGAAGGCGGCCAGCTGGGCCGTCCCTGACGCTGAGGCGCGAAGGCGTGGGGAGCGAACGGGATTAGATACCCTAGTAGTCC</w:t>
      </w:r>
    </w:p>
    <w:p w14:paraId="43CE44CF">
      <w:pPr>
        <w:rPr>
          <w:rFonts w:hint="eastAsia"/>
        </w:rPr>
      </w:pPr>
      <w:r>
        <w:rPr>
          <w:rFonts w:hint="eastAsia"/>
        </w:rPr>
        <w:t>&gt;OTU016393</w:t>
      </w:r>
    </w:p>
    <w:p w14:paraId="3FA9980A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GTAAGTTAATACCTTGCTGTTTTGACGTTACCGACAGAATAAGCACCGGCTAACTTCGTGCCAGCAGCCGCGGTAATACGAAGGGTGCAAGCGTTACTCGGAATTACTGGGCGTAAAGCGTGCGCAGGCGGCTTGTCGCGCCCGGCGTGAAAGCCCCCGGCTCAACCGGGGAGGGTCGTCGGGGACGGGCAGGCTTGAGGACAGCAGGGGCTGGTGGAATTCCCGGTGTAGTGGTGAAATGCGTAGAGATCGGGAGGAACACCTGTGGCGAAGGCGGCCAGCTGGGCTGGACCTGACGCTGAGGCACGAAGGCGTGGGGAGCGAACGGGATTAGATACCCGAGTAGTCC</w:t>
      </w:r>
    </w:p>
    <w:p w14:paraId="76A8D001">
      <w:pPr>
        <w:rPr>
          <w:rFonts w:hint="eastAsia"/>
        </w:rPr>
      </w:pPr>
      <w:r>
        <w:rPr>
          <w:rFonts w:hint="eastAsia"/>
        </w:rPr>
        <w:t>&gt;OTU016394</w:t>
      </w:r>
    </w:p>
    <w:p w14:paraId="61309C87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TAGGATGCAAGCGTTGTCCGGATTTACTGGGCGTAAAGCGCGCGCAGGCGGCATACCAAGTATTCAGTGAAATCTCCCTGCTCAACGGGGAGGGTGCTGAGTAGACTGGTAAGCTAGAGGACGGTAGAGGGGGGTAGAATTGCTGGTGTAGCGGTGAAATGCGTAGAGATCAGCAGGAATACCCGTGGCGAAGGCGGCCCCCTGGGCTAACACTGACGCTCATGCACGAAAGCGTGGGGAGCAAACAGGATTAGATACCCCGGTAGTCC</w:t>
      </w:r>
    </w:p>
    <w:p w14:paraId="7F3A3524">
      <w:pPr>
        <w:rPr>
          <w:rFonts w:hint="eastAsia"/>
        </w:rPr>
      </w:pPr>
      <w:r>
        <w:rPr>
          <w:rFonts w:hint="eastAsia"/>
        </w:rPr>
        <w:t>&gt;OTU016395</w:t>
      </w:r>
    </w:p>
    <w:p w14:paraId="6F1C24B7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CTGGGTTGTAAACTGCTTTTGCCGGGGGATAAAATTCCCATGCGTGGGAAATTGAAGGTACCCGGTGAATAAGCCACGGCTAACTACGTGCCAGCAGCCGCGGTAATACAGAGGGTGCGAGCGTTAATCGGAATTACTGGGCGTAAAGCGTGCGTAGACGGTTATTTAAGTCGGGTGTGAAAGCCCCGGGCTCAACCTGGGAATTGCATTCGAGACTGAATAGCTAGGGTACGGTAGAGGGAAGTGGAATTTCCGGTGTAGCGGTGAAATGCGTAGAGATCGGAAGGAACATCTGTGGCGAAGGCGACTATCTGGGCCAACACTGACACTGAGGCACGAAAGCGTGGGGAGCAAACAGGATTAGATACCCCAGTAGTCC</w:t>
      </w:r>
    </w:p>
    <w:p w14:paraId="237E79D3">
      <w:pPr>
        <w:rPr>
          <w:rFonts w:hint="eastAsia"/>
        </w:rPr>
      </w:pPr>
      <w:r>
        <w:rPr>
          <w:rFonts w:hint="eastAsia"/>
        </w:rPr>
        <w:t>&gt;OTU016396</w:t>
      </w:r>
    </w:p>
    <w:p w14:paraId="13768E97">
      <w:pPr>
        <w:rPr>
          <w:rFonts w:hint="eastAsia"/>
        </w:rPr>
      </w:pPr>
      <w:r>
        <w:rPr>
          <w:rFonts w:hint="eastAsia"/>
        </w:rPr>
        <w:t>CCTACGGGGGGCTGCAGTAGGGAATATTGGTCAATGGGTGAGAGCCTGAACCAGCCATGCCGCGTGCAGGAAGACGGCCTTATGGGTTGTAAACTGCTTTTGCCAGGGGCTAAAATGCCCGTGCGCGGGAAATTGAAAGTACCTGGTGAATAAGCCACGGCTAACTACGTGCCAGCAGCCGCGGTAATACGTAGGTGGCGAGCGTTGTCCGGATTTATTGGGTTTAAAGGGTGCGTAGGCGGCTTTTTAAGTCAGTGCTGAAATACCCCGGCTTAACCGGGGGGGTGGCATTGATACTGGAGAGCTTGAGTGAAGATGAGGTAGGCGGAATTGACGGTGTAGCGGTGAAATGCATAGATATCGTCAAGAACACCGATAGCGAAGGCAGCTTACTAAGTTTTAACTGACGCTGAGGCACGAAAGTGTGGGGATCAAACAGGATTAGATACCCTAGTAGTCC</w:t>
      </w:r>
    </w:p>
    <w:p w14:paraId="741B9644">
      <w:pPr>
        <w:rPr>
          <w:rFonts w:hint="eastAsia"/>
        </w:rPr>
      </w:pPr>
      <w:r>
        <w:rPr>
          <w:rFonts w:hint="eastAsia"/>
        </w:rPr>
        <w:t>&gt;OTU016397</w:t>
      </w:r>
    </w:p>
    <w:p w14:paraId="14E87E2B">
      <w:pPr>
        <w:rPr>
          <w:rFonts w:hint="eastAsia"/>
        </w:rPr>
      </w:pPr>
      <w:r>
        <w:rPr>
          <w:rFonts w:hint="eastAsia"/>
        </w:rPr>
        <w:t>CCTACGGGAGGCAGCAGTGGGGAATTTTGGGCAATGGCCGAAAGGCTGACCCAGCGACGCCGCGTGTGGGAGGAAGCCCTTCGGGGTGTAAACCACTGTCAGGGGGGACGAAAGAGCGGGGAGGTAATCCCTCTCCGCAGTGACGGTACCCCCAAAGGAAGCGCCGGCTAACTCTGTGCCAGCAGCCGCGGTAATACGTAGGGGGCGAGCGTTGTCCGAAGTTACTGGGCGTAAAGCGCGCGTAGGCGGTCATTTAAGTCTGGGGTGAAAGGTTCAACGCTCAACGTGAACAGTGCCCTGGATACTGGGTGACTTGAGTTCGGGAGGGGGCAGTGGAATTCCTGGTGTAGCGGTGAAATGCGTAGATATCGGGAGGAACACCAGTGGCGAAGGCGACTACCTGGCCCATTCTTGACGCTGAGGCGCGAAAGCTAGGGGAGCGAACGGGATTAGATACCCCGGTAGTCC</w:t>
      </w:r>
    </w:p>
    <w:p w14:paraId="46E66F62">
      <w:pPr>
        <w:rPr>
          <w:rFonts w:hint="eastAsia"/>
        </w:rPr>
      </w:pPr>
      <w:r>
        <w:rPr>
          <w:rFonts w:hint="eastAsia"/>
        </w:rPr>
        <w:t>&gt;OTU016398</w:t>
      </w:r>
    </w:p>
    <w:p w14:paraId="5062D6D2">
      <w:pPr>
        <w:rPr>
          <w:rFonts w:hint="eastAsia"/>
        </w:rPr>
      </w:pPr>
      <w:r>
        <w:rPr>
          <w:rFonts w:hint="eastAsia"/>
        </w:rPr>
        <w:t>CCTACGGGTGGCTGCAGTGGGGAATATTGGACAATGGGCGCAAGCCTGATCCAGCAATGCCGCGTGTGTGAAGAAGGTCTTCGGATTGTAAAGCACTTTCGGCGGGGACGATGATGACGGTACCCGCAGAAGAAGCCCCGGCTAACTTCGTGCCAGCAGCCGCGGTAATACGAAGGGGGCTAGCGTTGCTCGGAATTACTGGGCGTAAAGGGTACGCAGGCGGCCAAGTAAGTCAGATGTGAAAGACGTAGGCTCAACCTACGCAAGCATTTGAAACTACCTGGCTTGAGTTAAGGAGAGGAAAGTGGAATTCCTGGTGTAGCGGTGAAATGCGTAGATATCAGGAGGAATACCGGTGGCGAAGGCGGCCTCCTGGTTCAATACTGACGCTGAGGTGCGAAAGCGTGGGGAGCAAACAGGATTAGATACCCCTGTAGTCC</w:t>
      </w:r>
    </w:p>
    <w:p w14:paraId="7E4505F4">
      <w:pPr>
        <w:rPr>
          <w:rFonts w:hint="eastAsia"/>
        </w:rPr>
      </w:pPr>
      <w:r>
        <w:rPr>
          <w:rFonts w:hint="eastAsia"/>
        </w:rPr>
        <w:t>&gt;OTU016399</w:t>
      </w:r>
    </w:p>
    <w:p w14:paraId="5F689DB8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AAGCTTCAACCTAATACGTTGAAGTCTGACGGTACCGGGTGAGGAAGCCCCGGCTAACTCTGTGCCAGCAGCCGCGGTAATACAGAGGGTGCAAGCGTTAATCGGAATTACTGGGCGTAAAGCGAGTGTAGGCGGTCCGTCAAGTTGGTTGTGAAATCTCCCGGCTCAACTGGGAGGGTGTGACCAAAACTGACGGACTAGAGTCTGGGAGAGGAGAGTGGAATTCCTGGTGTAGCGGTGAAATGCGTAGATATCTGAAGGAACATCAGTGGCGAAAGCGACTTCCTGGACCAATACTGACGCTCATGTGCGAAAGCGTGGGGAGCAAACAGGATTAGATACCCTTGTAGTCC</w:t>
      </w:r>
    </w:p>
    <w:p w14:paraId="32FD5576">
      <w:pPr>
        <w:rPr>
          <w:rFonts w:hint="eastAsia"/>
        </w:rPr>
      </w:pPr>
      <w:r>
        <w:rPr>
          <w:rFonts w:hint="eastAsia"/>
        </w:rPr>
        <w:t>&gt;OTU016400</w:t>
      </w:r>
    </w:p>
    <w:p w14:paraId="2E328127">
      <w:pPr>
        <w:rPr>
          <w:rFonts w:hint="eastAsia"/>
        </w:rPr>
      </w:pPr>
      <w:r>
        <w:rPr>
          <w:rFonts w:hint="eastAsia"/>
        </w:rPr>
        <w:t>CCTACGGGCGGCTGCAGTGGGGAATCTTGCGCAATGCGCGAAAGCGTGACGCAGCAACGCCGCGTGGGGGAAGACGGCTTTCGGGTTGTAAACCCCTTTCAGGTGGGACGAAGCCTCGATCGTTAACAGCGGTTTGAGGTGACGGTACCGCCACAAGAAGCCCCGGCTAACTACGTGCCAGCAGCCGCGGTAATACGTAGGGTGCGAGCGTTGTCCGGAATTATTGGGCGTAAAGAGCTCGTAGGCGGTTTGTCGCGTCTATCGTGAAAACCTGCGGCTTAACTGTGGGCTTGCGGTGGATACGGGCAGACTTGAGTTCGGTAGGGGAGACTGGAATTCCTGGTGTAGCGGTGAAATGCGCAGATATCAGGAGGAACACCGGTGGCGAAGGCGGGTCTCTGGGCCGATACTGACGCTGAGGAGCGAAAGCGTGGGGAGCGAACAGGATTAGATACCCGGGTAGTCC</w:t>
      </w:r>
    </w:p>
    <w:p w14:paraId="664C12BF">
      <w:pPr>
        <w:rPr>
          <w:rFonts w:hint="eastAsia"/>
        </w:rPr>
      </w:pPr>
      <w:r>
        <w:rPr>
          <w:rFonts w:hint="eastAsia"/>
        </w:rPr>
        <w:t>&gt;OTU016401</w:t>
      </w:r>
    </w:p>
    <w:p w14:paraId="35E0F5B3">
      <w:pPr>
        <w:rPr>
          <w:rFonts w:hint="eastAsia"/>
        </w:rPr>
      </w:pPr>
      <w:r>
        <w:rPr>
          <w:rFonts w:hint="eastAsia"/>
        </w:rPr>
        <w:t>CCTACGGGGGGCTGCAGTGAGGAATATTGCGCAATGGGCGACAGCCTGACGCAGCGACGCCGCGTGGGGGATGAAGGTCTTCGGATTGTAAACCCCTTTCGGGAGGGAAGATGGAACAGGCAACTGTTCGGACGGTACCTCCAGAAGCAGCCACGGCTAACTTCGTGCCAGCAGCCGCGGTAATACGAAGGTGGCAAGCGTTGTTCGGATTTACTGGGCGTAAAGGGAGCGTAGGCGGCTCGTCGCGTCGACCGTGAAAACCCGCGGCTTAACTGCGGGCTTGCGGTTGATACGGGCGGGCTAGAGTTCGGTAGGGGAGACTGGAATTCCTGGTGTAGCGGTGAAATGCGCAGATATCAGGAGGAACACCAATGGCGAAGGCAGCTCACTGGGACGGTATTGACGCTGAGACGCGAAAGCGTGGGGAGCAAACAGGATTAGATACCCGAGTAGTCC</w:t>
      </w:r>
    </w:p>
    <w:p w14:paraId="58FF90C6">
      <w:pPr>
        <w:rPr>
          <w:rFonts w:hint="eastAsia"/>
        </w:rPr>
      </w:pPr>
      <w:r>
        <w:rPr>
          <w:rFonts w:hint="eastAsia"/>
        </w:rPr>
        <w:t>&gt;OTU016402</w:t>
      </w:r>
    </w:p>
    <w:p w14:paraId="630ED616">
      <w:pPr>
        <w:rPr>
          <w:rFonts w:hint="eastAsia"/>
        </w:rPr>
      </w:pPr>
      <w:r>
        <w:rPr>
          <w:rFonts w:hint="eastAsia"/>
        </w:rPr>
        <w:t>CCTACGGGGGGCTGCAGTGGGGAATTTTGGACAATGGGGGCAACCCTGATCCAGCCATGCCGCGTGAGTGAAGAAGGCCTTCGGGTTGTAAAGCTCTTTCGGCGGGGACGAAACGGTCCGTGCTAACACCACGGACTACTGACGGTACCCGCAGAAGAAGCACCGGCTAACTCTGTGCCAGCAGCCGCGGTAATACAGAGGGTGCGAGCGTTGTTCGGAATCACTGGGCGTAAAGCGCGCGCAGGCGGTCCTGCAAGTCTGAAGTGAAATCCCCGAGCTCAACTCGGGAACTGCGTCCGATACTGGCGGGCTTGAATCCGGGAGAGGGATGCGGAATTCCAGGTGTAGCGGTGAAATGCGTAGATATTAGGAGGAACACCAGTGGCGAAGGCGACTTACTGGACTGTAACTGACGCTGAGGCGCGAAAGCGTGGGGAGCAAACAGGATTAGATACCCCTGTAGTCC</w:t>
      </w:r>
    </w:p>
    <w:p w14:paraId="55FA1929">
      <w:pPr>
        <w:rPr>
          <w:rFonts w:hint="eastAsia"/>
        </w:rPr>
      </w:pPr>
      <w:r>
        <w:rPr>
          <w:rFonts w:hint="eastAsia"/>
        </w:rPr>
        <w:t>&gt;OTU016403</w:t>
      </w:r>
    </w:p>
    <w:p w14:paraId="5E350DF4">
      <w:pPr>
        <w:rPr>
          <w:rFonts w:hint="eastAsia"/>
        </w:rPr>
      </w:pPr>
      <w:r>
        <w:rPr>
          <w:rFonts w:hint="eastAsia"/>
        </w:rPr>
        <w:t>CCTACGGGGGGCTGCAGTGGGGAATCTTGCGCAATGCGCGACAGCGTGACGCAGCAACGCCGCGTGGGGGAAGAAGGCCTTCGGGTTGTAAACCCCTTTCAGGAGGGACGAAGCTTCGGGGGCGAATAGCCTTCCGAAGTGACGGTACCTTCAGAAGAAGCCCCGGCTAACTACGTGCCAGCAGCCGCGGTAATACGTAGGGGGCCAGCGTTGTTCGGATTTACTGGGCGTAAAGGGCGCGTAGGCGGCGTGACAAGTCACTTGTGAAATCTCCGGGCTTAACTCGGAGCGGCCAAGTGATACTGTCGTGCTAGAGTGCGGAAGGGGGTAGCGGAATTCCCAGTGTAGCGGTGAAATGCGTAGATATTGGGAGGAACACCAGTGGCGAAGGCGGCTACCTGGACCGGTTCTGACGCTGATGCGCGAAAGCGTGGGTAGCAAACAGGATTAGATACCCTGGTAGTCC</w:t>
      </w:r>
    </w:p>
    <w:p w14:paraId="18A09393">
      <w:pPr>
        <w:rPr>
          <w:rFonts w:hint="eastAsia"/>
        </w:rPr>
      </w:pPr>
      <w:r>
        <w:rPr>
          <w:rFonts w:hint="eastAsia"/>
        </w:rPr>
        <w:t>&gt;OTU016404</w:t>
      </w:r>
    </w:p>
    <w:p w14:paraId="1D984DEE">
      <w:pPr>
        <w:rPr>
          <w:rFonts w:hint="eastAsia"/>
        </w:rPr>
      </w:pPr>
      <w:r>
        <w:rPr>
          <w:rFonts w:hint="eastAsia"/>
        </w:rPr>
        <w:t>CCTACGGGGGGCTGCAGTAGGGAATATTGGACAATGGGCGAAAGCCTGATCCAGCCATGCCGCGTGAGTGACGAAGGCCTTCGGGTTGTAAACCGCTTTTAGTAGGGAAGAAGCCTTCGGGTGACGGTACCTGCAGAAAAAGGACCGGCTAACTACGTGCCAGCAGCCGCGGTAATACGGAGGGTGCAAGCGTTATCCGGATTCACTGGGTTTAAAGGGAGCGTAGGTGGGTTGGTAAGTCAGTGGTGAAATCTCCGGGCTTAACTCGGAAACTGCCATTGATACTATCAGTCTTGAATATTGTGGAGGTTAGCGGAATATGTCATGTAGCGGTGAAATGCTTAGATATGACATAGAACACCAATTGCGAAGGCAGCTGGCTACACATATATTGACGCTGAGGCACGAAAGCGTGGGGATCAAACAGGATTAGATACCCGAGTAGTCC</w:t>
      </w:r>
    </w:p>
    <w:p w14:paraId="546B73FC">
      <w:pPr>
        <w:rPr>
          <w:rFonts w:hint="eastAsia"/>
        </w:rPr>
      </w:pPr>
      <w:r>
        <w:rPr>
          <w:rFonts w:hint="eastAsia"/>
        </w:rPr>
        <w:t>&gt;OTU016405</w:t>
      </w:r>
    </w:p>
    <w:p w14:paraId="3DCE48B3">
      <w:pPr>
        <w:rPr>
          <w:rFonts w:hint="eastAsia"/>
        </w:rPr>
      </w:pPr>
      <w:r>
        <w:rPr>
          <w:rFonts w:hint="eastAsia"/>
        </w:rPr>
        <w:t>CCTACGGGTGGCTGCAGTGGGGAATATTGGACAATGGGGGCAACCCTGATCCAGCAATGCCGCGTGGGTGACGAAGGCCTTCGGGTTGTAAAGCCCTTTTCTGGGGGAAGATGATGACGGTACCCCAGGAAGAAGCACCGGCTAACTACGTGCCAGCAGCCGCGGTAATACGTAGGTGGCAAGCGTTATCCGGAATTACTGGGCGTAAAGCGCGCGCAGGCGGTTCACTCAGTCCGGCGTGAAAGCCCCCGGCTCACCTGGGGGAGGGCGTGGGATACTGGTGGACTGGAGGCAGGCAGAGGCCGGTGGAATTCCCGGTGTAGTGGTGAAATGCGTAGATATCCGGAGGAACACCGATGGCGAAGGCGGCCTCCTGGCTCGTGACTGACGCTGAGGCGCGAAAGCGTGGGGAGCGAACGGGATTAGATACCCCAGTAGTCC</w:t>
      </w:r>
    </w:p>
    <w:p w14:paraId="53823439">
      <w:pPr>
        <w:rPr>
          <w:rFonts w:hint="eastAsia"/>
        </w:rPr>
      </w:pPr>
      <w:r>
        <w:rPr>
          <w:rFonts w:hint="eastAsia"/>
        </w:rPr>
        <w:t>&gt;OTU016406</w:t>
      </w:r>
    </w:p>
    <w:p w14:paraId="739E6C51">
      <w:pPr>
        <w:rPr>
          <w:rFonts w:hint="eastAsia"/>
        </w:rPr>
      </w:pPr>
      <w:r>
        <w:rPr>
          <w:rFonts w:hint="eastAsia"/>
        </w:rPr>
        <w:t>CCTACGGGGGGCTGCAGTCGAGGATCTTCGGCAATGGACGCAAGTCTGACCGAGCGACGCCGCGTGCGGGATGAAGGCCTTCGGGTTGTAAACCGCTGTCAGTGGGGATGAAGGTCCGGAGGGTTCTCCCTCCGGATTGACTGATCCGCAGAGGAAGTGATGGCTAAGCTCGTGCCAGCAGCCGCGGTAAGACAGAGGTGCCAAGCGTTAGGCGGAATCACTGGGCTTAAAGCGTGTGTAGGCGGGTCGTTAAGTACCTTGTGAAATCCCACGGCTCAACCGTGGAACTGCTCGGTATACTGGCGATCTTGAGCCACTTAGGGGCTGTCGGAACAAACGGTGGAGCGGTGAAATGCGTAGATATCAGGAGGAACACCTATAGCGAAGGCAGCTCGCTGGGACGGTACTGACGCTGAGGCGCGAAAGCGTGGGTAGCAAACAGGATTAGATACCCCAGTAGTCC</w:t>
      </w:r>
    </w:p>
    <w:p w14:paraId="6BAE763E">
      <w:pPr>
        <w:rPr>
          <w:rFonts w:hint="eastAsia"/>
        </w:rPr>
      </w:pPr>
      <w:r>
        <w:rPr>
          <w:rFonts w:hint="eastAsia"/>
        </w:rPr>
        <w:t>&gt;OTU016407</w:t>
      </w:r>
    </w:p>
    <w:p w14:paraId="2CA65400">
      <w:pPr>
        <w:rPr>
          <w:rFonts w:hint="eastAsia"/>
        </w:rPr>
      </w:pPr>
      <w:r>
        <w:rPr>
          <w:rFonts w:hint="eastAsia"/>
        </w:rPr>
        <w:t>CCTACGGGGGGCTGCAGTGGGGAATTGTTCGCAATGGGCGAAAGTCTGACGGAGCAACGCCGCGTGAGTGAGGAAGGTCTTCGGATCGTAAAGCTCTGTTGCCAGGGAAGAACGCTCGGCAGTTAACTGCTGCCGAGGTGACGGTACCTGAGAAGAAAGCCCCGGCTAACTACGTGCCAGCAGCCGCGGTAATACGTAGGTGGCAAGCGTTGTTCGGAATTACTGGGCGTAAAGCGCGCGTAGGCGGCTATCCACGTCGGATGTGAAAGCTCAAGGCTCAACCTTGAGAGGCCATTCGATACGGGATAGCTAGAGGCAGCTAGGGGAGGGTGGAATTCCTGGTGTAGCGGTGGAATGCGCAGATATCAGGAGGAACACCGGTGGCGAAGGCGGCGATCTGGGCAGATATTGACGCTGAGGTGCGAAAGCGTGGGGAGCAAACAGGATTAGATACCCCGGTAGTCC</w:t>
      </w:r>
    </w:p>
    <w:p w14:paraId="124BC303">
      <w:pPr>
        <w:rPr>
          <w:rFonts w:hint="eastAsia"/>
        </w:rPr>
      </w:pPr>
      <w:r>
        <w:rPr>
          <w:rFonts w:hint="eastAsia"/>
        </w:rPr>
        <w:t>&gt;OTU016408</w:t>
      </w:r>
    </w:p>
    <w:p w14:paraId="7C41F23F">
      <w:pPr>
        <w:rPr>
          <w:rFonts w:hint="eastAsia"/>
        </w:rPr>
      </w:pPr>
      <w:r>
        <w:rPr>
          <w:rFonts w:hint="eastAsia"/>
        </w:rPr>
        <w:t>CCTACGGGGGGCTGCAGTCGAGAATCTTTCACAATGGGGGCAACCCTGATGGAGCGACGCCGCGTGGAGGATAAGGTCTTCGGATTGTAAACTCCTGTCATGCGAGAGTAAGGCCCCGCGTTAACTGCGTGTGGGATTGACAGTACCGCAAGAGGAAGAGACGGCTAACTCTGTGCCAGCAGCCGCGGTAATACAGAGGGTGCGAGCGTTGTCCGGAATCATTGGGCGTAAAGGGCGCGTAGGTGGCCCGGTCAGTCCGTGGTGAAAGCGCGGGGCTCAACCCTGCGTCGGCCATGGATACTGCCGCGGCTGGAGCACTGTAGAGGCAGGCGGAATTCCACGTGTAGCGGTGAAATGCGTAGAGATGTGGAGGAACACCAGTGGCGAAGGCGGCTCTCTGGCCCGTAACTGACGCTCATGCACGAAAGCCAGGGGAGCGAACGGGATTAGATACCCGTGTAGTCC</w:t>
      </w:r>
    </w:p>
    <w:p w14:paraId="60E82DCB">
      <w:pPr>
        <w:rPr>
          <w:rFonts w:hint="eastAsia"/>
        </w:rPr>
      </w:pPr>
      <w:r>
        <w:rPr>
          <w:rFonts w:hint="eastAsia"/>
        </w:rPr>
        <w:t>&gt;OTU016409</w:t>
      </w:r>
    </w:p>
    <w:p w14:paraId="523C3AD6">
      <w:pPr>
        <w:rPr>
          <w:rFonts w:hint="eastAsia"/>
        </w:rPr>
      </w:pPr>
      <w:r>
        <w:rPr>
          <w:rFonts w:hint="eastAsia"/>
        </w:rPr>
        <w:t>CCTACGGGTGGCTGCAGTGGGGAATTTTCCGCAATGGGCGAAAGCCTGACGGAGCAATGCCGCGTGGAGGTAGAAGGCCTACGGGTCGTGAACTTCTTTTCCCGGAGAAGAAGCAATGACGGTATCTGGGGAATAAGCATCGGCTAACTCTGTGCCAGCAGCCGCGGTAATACAGAGGATGCAAGCGTTATCCGGAATGATTGGGCGTAAAGGGTGCGTAGGTGGCGATGTAAGTCTGATGTGAAATCTCCAAGCTCAACTTGGAAAAGGCATTGGATACTATGTTGCTTGAGGATTGGAGGGGAGACTGGAATTCTCGGTGTAGCAGTGAAATGCGTAGATATCGAGAGGAACACCGGTGGCGAAGGCGAGTCTCTGGACAAATCCTGACACTGAGGCACGAAAGCTAGGGGAGCAAACAGGATTAGATACCCGAGTAGTCC</w:t>
      </w:r>
    </w:p>
    <w:p w14:paraId="6D08AF8F">
      <w:pPr>
        <w:rPr>
          <w:rFonts w:hint="eastAsia"/>
        </w:rPr>
      </w:pPr>
      <w:r>
        <w:rPr>
          <w:rFonts w:hint="eastAsia"/>
        </w:rPr>
        <w:t>&gt;OTU016410</w:t>
      </w:r>
    </w:p>
    <w:p w14:paraId="6ECE203E">
      <w:pPr>
        <w:rPr>
          <w:rFonts w:hint="eastAsia"/>
        </w:rPr>
      </w:pPr>
      <w:r>
        <w:rPr>
          <w:rFonts w:hint="eastAsia"/>
        </w:rPr>
        <w:t>CCTACGGGTGGCAGCAGTCGAGGATCTTCCGCAATGGGCGCAAGCCTGACGGAGCGACGCCGCGTGCGGGATGAAGGCCTTCGGGTTGTAAACCGCTGTCAGTGGGGAGCAAATGCATCAGGGTTCTCCCTGGTGTTTGAGCGATCCGCAGAGGAAGCACAGGCTAATTCCGTGCCAGCAGCCGCGGTAATACGGAATGTGCAAACGTTAATCGGAATTACTGGGCGTAAAGCGTGCGCAGGCGGTTTTGTAAGACAGGCGTGAAATCCCCGGGCTTAACCTGGGAACTGCGTTTGTTACTGGCAAGCTTGAGTGTGGCAGAGGCCGATGGAATTCCCGGTGTAGCGGTAATATGCGTAGATATCGGGAGGAACACCAGTGGCGAAGGCGACTGCCTGGGGTATTGCTGACGCTGAGGAACGAAGGCCAGGGTAGCGAACGGGATTAGATACCCCGGTAGTCC</w:t>
      </w:r>
    </w:p>
    <w:p w14:paraId="7AC20F72">
      <w:pPr>
        <w:rPr>
          <w:rFonts w:hint="eastAsia"/>
        </w:rPr>
      </w:pPr>
      <w:r>
        <w:rPr>
          <w:rFonts w:hint="eastAsia"/>
        </w:rPr>
        <w:t>&gt;OTU016411</w:t>
      </w:r>
    </w:p>
    <w:p w14:paraId="1F8106A0">
      <w:pPr>
        <w:rPr>
          <w:rFonts w:hint="eastAsia"/>
        </w:rPr>
      </w:pPr>
      <w:r>
        <w:rPr>
          <w:rFonts w:hint="eastAsia"/>
        </w:rPr>
        <w:t>CCTACGGGAGGCTGCAGTCGGGAATTTTGGGCAATGGGCGCGAAGCCTGACCCAGCAACGCCGCGTGAAGGATGAAATCCCTCGGGATGTAAACTTCATAAGATCGGGAAGAATAAGGTGCGGCAAATAGCTAGACACCGATGACGGTACTGATTGTAAGCTCCGGCTAACTCCGTGCCAGCAGCCGCGGTAATACGGGGGGAGCAAGCGTTGTTCGGATTTACTGGGCGTAAAGGGCGCGTAGGCGGCGTGACAAGTCACTTGTGAAATCTCCGGGCTTAACCCGGAAACTGCCATTGATACTATAGGTCTTGAATTATCTGGAGGTAAGCGGAATATGTCATGTAGCGGTGAAATGCTTAGATATGACATAGAACACCAATTGCGAAGGCAGCTTACTACGGATTGATTGACACTGAGGCACGAAAGCGTGGGGATCAAACAGGATTAGATACCCTTGTAGTCC</w:t>
      </w:r>
    </w:p>
    <w:p w14:paraId="220CFBD9">
      <w:pPr>
        <w:rPr>
          <w:rFonts w:hint="eastAsia"/>
        </w:rPr>
      </w:pPr>
      <w:r>
        <w:rPr>
          <w:rFonts w:hint="eastAsia"/>
        </w:rPr>
        <w:t>&gt;OTU016412</w:t>
      </w:r>
    </w:p>
    <w:p w14:paraId="69498D79">
      <w:pPr>
        <w:rPr>
          <w:rFonts w:hint="eastAsia"/>
        </w:rPr>
      </w:pPr>
      <w:r>
        <w:rPr>
          <w:rFonts w:hint="eastAsia"/>
        </w:rPr>
        <w:t>CCTACGGGAGGCTGCAGTCGAGAATTTTTCACAATGGGCGCAAGCCTGATGGAGCGACGCCGCGTGGGGGATGAATGGCTTCGGCCCGTAAACCCCTGTCATTTGCGAACAAACCTCGCTATTTAAAAGATGGCGAGCTGATTGTAGCGAAAGAGGAAGGGACGGCTAACTCTGTGCCAGCAGCCGCGGTAATACAGAGGTCCCAAGCGTTGTTCGGATTCACTGGGCGTAAAGGGCGCGTAGGCGGCCTGTCAAGTCAACTGTGAAATCTCCGGGCTTAACTCGGAACGGTCAGTTGATACTGTCAGGCTAGAGTGCAGAAGGGGCAATCGGAATTCTTGGTGTAGCGGTGAAATGCGTAGATATCGAGAGGAACACCAGTGGCGAAGGCGAGTCCCTGGACAACACCTGACACTGAGGCACGAAAGCCGGGGGAGCAAACAGGATTAGATACCCGTGTAGTCC</w:t>
      </w:r>
    </w:p>
    <w:p w14:paraId="49756D34">
      <w:pPr>
        <w:rPr>
          <w:rFonts w:hint="eastAsia"/>
        </w:rPr>
      </w:pPr>
      <w:r>
        <w:rPr>
          <w:rFonts w:hint="eastAsia"/>
        </w:rPr>
        <w:t>&gt;OTU016413</w:t>
      </w:r>
    </w:p>
    <w:p w14:paraId="327CFA44">
      <w:pPr>
        <w:rPr>
          <w:rFonts w:hint="eastAsia"/>
        </w:rPr>
      </w:pPr>
      <w:r>
        <w:rPr>
          <w:rFonts w:hint="eastAsia"/>
        </w:rPr>
        <w:t>CCTACGGGAGGCTGCAGTGGGGAATCTTGCGCAATGGCCGAAAGGCTGACGCAGCGACGCCGCGTGCGGGAGGACGCCCTTCGGGGTGTAAACCGCTGTCAGGGGGGACGAAGGAGGAGGGGAGGCAATGCCCCTTCTCTTGACGGTACCTGCAGAATAAGCTCCGGCTAACTTCGTGCCAGCAGCCGCGGTAATACGAAGGGGGCTAGCGTTGTTCGGAATTACTGGGCGTAAAGCGTGCGTAGGTTGTTTAACAAGCTAGTGGTGAAAGCCCGGGGCTTAACCCCGGAATTGCCATTAGAACTGTTAGGCTAGAGAGTGTTAGAGGTAAGTGGAATTCCTAGTGTAGGAGTGAAATCCGTAGATATTAGGAGGAACATCAATGGCGAAGGCAGCTTACTGGGTCACATCTGACACTGAGGCACGAAAGCGTGGGTAGCAAACAGGATTAGATACCCCTGTAGTCC</w:t>
      </w:r>
    </w:p>
    <w:p w14:paraId="259DEA41">
      <w:pPr>
        <w:rPr>
          <w:rFonts w:hint="eastAsia"/>
        </w:rPr>
      </w:pPr>
      <w:r>
        <w:rPr>
          <w:rFonts w:hint="eastAsia"/>
        </w:rPr>
        <w:t>&gt;OTU016414</w:t>
      </w:r>
    </w:p>
    <w:p w14:paraId="7EC3C54E">
      <w:pPr>
        <w:rPr>
          <w:rFonts w:hint="eastAsia"/>
        </w:rPr>
      </w:pPr>
      <w:r>
        <w:rPr>
          <w:rFonts w:hint="eastAsia"/>
        </w:rPr>
        <w:t>CCTACGGGCGGCTGCAGTAGGGAATCTTGCGCAATGGGCGAAAGCCTGACGCAGCGACGCCGCGTGAGGGATGAAGGCTTTCGGGTTGTAAACCTCTTTCAGCGGGGACGAAGCGAAAGTGACGGTACCCGCAGAAGAAGGTCCGGCCAACTACGTGCCAGCAGCCGCGGTAATACGTAGGGACCGAGCGTTGTCCGGATTTATTGGGCGTAAAGAGCGCGCAGGCGGCTGGTCAAGTCCGATGTGAAATCTCCCGGCTTAACCTGGGAACTGCGTCTGATACTGGACGGCTCGAGTATGGGAGAGGGATGTAGAATTCCAGGTGTAGCGGTGAAATGCGTAGAGATCGGGAGGAACACCAGCGGCGAAGGCGGCGACCTGGACAAGCACTGACACTCAACTGCGAAAGCGTGGGGAGCAAACGGGATTAGATACCCCAGTAGTCC</w:t>
      </w:r>
    </w:p>
    <w:p w14:paraId="5508CAA6">
      <w:pPr>
        <w:rPr>
          <w:rFonts w:hint="eastAsia"/>
        </w:rPr>
      </w:pPr>
      <w:r>
        <w:rPr>
          <w:rFonts w:hint="eastAsia"/>
        </w:rPr>
        <w:t>&gt;OTU016415</w:t>
      </w:r>
    </w:p>
    <w:p w14:paraId="518DD4E4">
      <w:pPr>
        <w:rPr>
          <w:rFonts w:hint="eastAsia"/>
        </w:rPr>
      </w:pPr>
      <w:r>
        <w:rPr>
          <w:rFonts w:hint="eastAsia"/>
        </w:rPr>
        <w:t>CCTACGGGCGGCTGCAGTGGGGAATATTGGACAATGGGCGCAAGCCTGATCCAGCAACGCCGCGTGGAGGACGAAGGTCTTCGGATCGTAAACTCCTGTCAGGCGGGACGAAGGCTGCGGGGCAAATAGTCCCGTAGCTTGACGGTACTGCCAGAGGAAGCCCCGGCTAACTCCGTGCCAGCAGCCGCGGTAATACGGAGGGGGCTAGCGTTGCTCGGAATCACTGGGCGTAAAGGGCGCGTAGGCGGATTCTTAAGTCGGGGGTGAAAGCCCAGGGCTCAACCCTGGAATTGCCTTCGATACTGAGAATCTCGAGACCGGAAGAGGTGAGTGGAACTGCGAGTGTAGAGGTGAAATTCGTAGATATTCGCAAGAACACCAGTGGCGAAGGCGGCTCACTGGTCCGGTTCTGACGCTGAGGCGCGAAAGCGTGGGGAGCAAACAGGATTAGATACCCCAGTAGTCC</w:t>
      </w:r>
    </w:p>
    <w:p w14:paraId="26C3D792">
      <w:pPr>
        <w:rPr>
          <w:rFonts w:hint="eastAsia"/>
        </w:rPr>
      </w:pPr>
      <w:r>
        <w:rPr>
          <w:rFonts w:hint="eastAsia"/>
        </w:rPr>
        <w:t>&gt;OTU016416</w:t>
      </w:r>
    </w:p>
    <w:p w14:paraId="4B85586E">
      <w:pPr>
        <w:rPr>
          <w:rFonts w:hint="eastAsia"/>
        </w:rPr>
      </w:pPr>
      <w:r>
        <w:rPr>
          <w:rFonts w:hint="eastAsia"/>
        </w:rPr>
        <w:t>CCTACGGGAGGCAGCAGTGGGGAATCTTGCGCAATGGGAGCAATCCTGACGCAGCGACGCCGCGTGTGGGAGGACGCCCTTCGGATTGTAAACTCCTGTTGCTCGGGACGAATAGCTCCAACCTAATACGTTGGAGTCTGACGGTACCGAGTGAGGAAGCCCCGGCTAACTCTGTGCCAGCAGCCGCGGTAAGACAGAGGTGCCGAGCGTTAGGCGGAATCACTGGGCTTAAAGCGCGTGTAGGCGGGTCGTTAAGTGCCTTGTGAAATCCCACGGCTCAACCGTGGAACGGCTGGGCATACTGGCGGCCTTGAGGGACCTAGGGGCGAGCGGAACAGGCGGTGGAGCGGTGAAATGCGTAGATATCAGGAGGAACACCAATAGCGAAGGCAGCTCGCTGGGACGGTATTGACGCTGAGGCGCGAAAGCGTGGGGAGCGAACAGGATTAGATACCCGTGTAGTCC</w:t>
      </w:r>
    </w:p>
    <w:p w14:paraId="67117279">
      <w:pPr>
        <w:rPr>
          <w:rFonts w:hint="eastAsia"/>
        </w:rPr>
      </w:pPr>
      <w:r>
        <w:rPr>
          <w:rFonts w:hint="eastAsia"/>
        </w:rPr>
        <w:t>&gt;OTU016417</w:t>
      </w:r>
    </w:p>
    <w:p w14:paraId="2C904882">
      <w:pPr>
        <w:rPr>
          <w:rFonts w:hint="eastAsia"/>
        </w:rPr>
      </w:pPr>
      <w:r>
        <w:rPr>
          <w:rFonts w:hint="eastAsia"/>
        </w:rPr>
        <w:t>CCTACGGGAGGCTGCAGTCGAGAATCTTGGGCAATGCACGCAAGTGTGACCCAGCGACGCCGCGTGGAGGATGAAGGCCCTTGGGTCGTAAACTCCTTTTGAGGGGGAAGAAGCTATCTTTATGATAGTTGACGGTACCCTTCGAATAAGCCACGGCTAACTACGTGCCAGCAGCCGCGGTAATACGTAGGTGGCAAGCGTTGTCCGGATTTACTGGGCGTAAAGGGTATGCAGGCGGCGCGGGCAGTCGGCTTTGTGAAAGCCCGGGGCTCAACCCCGGAATGGCGGCCGATACTCTCGTGCTGGAGGCCGGAAGAGGAGGGTGGAATACCCAGTGTAGAGGTGAAATTCGTAGATATTGGGAAGAACACCAGTGGCGAAGGCGGCTAACTGGTCCAGATCTGACGCTGAGGTGCGAAAGCGTGGGGAGCAAACAGGATTAGATACCCCAGTAGTCC</w:t>
      </w:r>
    </w:p>
    <w:p w14:paraId="377EE8DD">
      <w:pPr>
        <w:rPr>
          <w:rFonts w:hint="eastAsia"/>
        </w:rPr>
      </w:pPr>
      <w:r>
        <w:rPr>
          <w:rFonts w:hint="eastAsia"/>
        </w:rPr>
        <w:t>&gt;OTU016418</w:t>
      </w:r>
    </w:p>
    <w:p w14:paraId="45A059E0">
      <w:pPr>
        <w:rPr>
          <w:rFonts w:hint="eastAsia"/>
        </w:rPr>
      </w:pPr>
      <w:r>
        <w:rPr>
          <w:rFonts w:hint="eastAsia"/>
        </w:rPr>
        <w:t>CCTACGGGGGGCTGCAGTGAGGAATCTTCCACAATGGACGAAAGTCTGATGGAGCAACTCCGCGTGCAGGATGAAGGCCTTCGGGTTGTAAACTGCTTTTATGAGTGAAGAATATGACGGTAACTCATGAATAAGGGTCGGCTAACTACGTGCCAGCAGCCGCGGTCATACGTAGGACCCAAGCGTTATCCGGAGTGACTGGGCGTAAAGGGCGCGTAGGCGGCTCGCTAAGTCGGATGTGAAAACTCTGGGCTCAACCCAGAGCCTGCATTCGAAACTGACGAGCTAGAGTATGGTAGAGGGTGGTGGAATTTCCGGTGTAGCGGTGAAATGCGTAGATATCGGGAGGAACACCTGTGGCGAAGGCGACCCCCTGGTTGGATACTGACGCTGATACGCGAAAGCGTGGGGAGCAAACAGGATTAGATACCCCAGTAGTCC</w:t>
      </w:r>
    </w:p>
    <w:p w14:paraId="1603BCA6">
      <w:pPr>
        <w:rPr>
          <w:rFonts w:hint="eastAsia"/>
        </w:rPr>
      </w:pPr>
      <w:r>
        <w:rPr>
          <w:rFonts w:hint="eastAsia"/>
        </w:rPr>
        <w:t>&gt;OTU016419</w:t>
      </w:r>
    </w:p>
    <w:p w14:paraId="31F1D51D">
      <w:pPr>
        <w:rPr>
          <w:rFonts w:hint="eastAsia"/>
        </w:rPr>
      </w:pPr>
      <w:r>
        <w:rPr>
          <w:rFonts w:hint="eastAsia"/>
        </w:rPr>
        <w:t>CCTACGGGTGGCTGCAGTGGGGAATATTGGACAATGGGGGCAACCCTGATCCAGCGACGCCGCGTGTGTGATGAAGGCCTTCGGGTCGTAAAGCTCTGTGGGGAGGGAAGAAACCCCTTGTGGCTAATATCCACGAGGTTTGACGGTACCTCCTTAGCAAGCACCGGCTAACTCCGTGCCAGCAGCCGCGGTAATACGGAGGGTGCAAACGTTGCTCGGAATCATTGGGCGTAAAGCGCACGTAGGCGGCCTGTTAAGTCGGGTGTGAAAGCCCTGGGCTCAACCTGGGAACTGCCTTCTAGACTGCAAGTCTTGAGATCAGGAGAGGCGAGTGGAATTCCGAGTGTAGAGGTGAAATTCGTAGATATTCGGAGGAACACCAGTGGCGAAGGCGACTTTCTGGGCTGTAACTGACGCTGAGGCGCGAAAGCGTGGGGAGCAAACAGGATTAGATACCCCGGTAGTCC</w:t>
      </w:r>
    </w:p>
    <w:p w14:paraId="21AB3A39">
      <w:pPr>
        <w:rPr>
          <w:rFonts w:hint="eastAsia"/>
        </w:rPr>
      </w:pPr>
      <w:r>
        <w:rPr>
          <w:rFonts w:hint="eastAsia"/>
        </w:rPr>
        <w:t>&gt;OTU016420</w:t>
      </w:r>
    </w:p>
    <w:p w14:paraId="023F576D">
      <w:pPr>
        <w:rPr>
          <w:rFonts w:hint="eastAsia"/>
        </w:rPr>
      </w:pPr>
      <w:r>
        <w:rPr>
          <w:rFonts w:hint="eastAsia"/>
        </w:rPr>
        <w:t>CCTACGGGAGGCTGCAGTCGAGGATCTTTCGCAATGAGCGAAAGCTTGACGAAGCGACGCTGTGTGAGGGATGAAGGCCTTCGGGTCGTAAACCTCTTTCGCTTGGGAACAAGAGAGCGTAGTGAATAGCTACGCGATTTGAGGGTACCAGGTAAAGAAGTACTGGCTAACTACGTGCCAGCAGCTGCGGTAATACGTAGGGTACAAGCATTAATCGGAATGATTGGGCGTAAAGGGCGCGTAGGCGGCAAAGTAAGTCAGATGTGAAATTCCAAAGCTCAACTTTGGAGCTGCATTTGAAACTGCTCTGCTAAAGAGGTAAGACGGAGAAAGCGGAATTCCTGGTGTAGCGGTGAAATGCGCAGATATCGGGAGGAACACCAGTAGCGAAAGCGACTTCCTGGACCAATACTGACGCTCATGTGCGAAAGCGTGGGGAGCAAACAGGATTAGATACCCCGGTAGTCC</w:t>
      </w:r>
    </w:p>
    <w:p w14:paraId="1D38285B">
      <w:pPr>
        <w:rPr>
          <w:rFonts w:hint="eastAsia"/>
        </w:rPr>
      </w:pPr>
      <w:r>
        <w:rPr>
          <w:rFonts w:hint="eastAsia"/>
        </w:rPr>
        <w:t>&gt;OTU016421</w:t>
      </w:r>
    </w:p>
    <w:p w14:paraId="073A43D2">
      <w:pPr>
        <w:rPr>
          <w:rFonts w:hint="eastAsia"/>
        </w:rPr>
      </w:pPr>
      <w:r>
        <w:rPr>
          <w:rFonts w:hint="eastAsia"/>
        </w:rPr>
        <w:t>CCTACGGGGGGCAGCAGTCGAGAATTTTTCTCAATGGGGGAAACCCTGAAGGAGCGACGCCGCGTGAGGGATGAAGGGCTTCGGCCCGTAAACCTCTGTCATTTGCGAACAAACGTTATGGTTGAACATTCCATGACTTGATTGTAGCGAAAGAGGAAGGGACGGCTAACTCTGTGCCAGCAGCCGCGGTAATACAGAGGCCTCGAGCGTTAGGCGGAATCACTGGGCTTAAAGCGTGTGTAGGTGGATGCCTAAGTACCTTGTGAAATCCCACGGCTCAACCGTGGAACTGCTCGGTATACTGCTTGTCTTGAGCCGCTTAGGGGTCGTCGGAACAAACGGTGGAGCGGTGAAATGCGTAGATATCGTTTGGAACGCCAACGGTGAAAACAGACGACTGGGAGTGTGCTGACGCTGAGACACGAAAGCCAGGGGAGCGAACGGGATTAGATACCCCAGTAGTCC</w:t>
      </w:r>
    </w:p>
    <w:p w14:paraId="4DA24B1A">
      <w:pPr>
        <w:rPr>
          <w:rFonts w:hint="eastAsia"/>
        </w:rPr>
      </w:pPr>
      <w:r>
        <w:rPr>
          <w:rFonts w:hint="eastAsia"/>
        </w:rPr>
        <w:t>&gt;OTU016422</w:t>
      </w:r>
    </w:p>
    <w:p w14:paraId="2DF594BF">
      <w:pPr>
        <w:rPr>
          <w:rFonts w:hint="eastAsia"/>
        </w:rPr>
      </w:pPr>
      <w:r>
        <w:rPr>
          <w:rFonts w:hint="eastAsia"/>
        </w:rPr>
        <w:t>CCTACGGGCGGCTGCAGTCGGGAATTTTGGACAATGGGCGCAAGCCTGATCCAGCCATGCCGCGTGGGTGAAGAAGGCCTTCGGGTTGTAAAGCCCTTTCGGCTGGGACGAAAAGGTCCGTGCTAACACCACGGATCCATGACGGTACCAGCAGAAGAAGCACCGGCTAACTACGTGCCAGCAGCCGCGGTAATACGTAGGGTGCAGGCGTTAATCGGAATTACTGGGCGTAAAGCGTGCGCAGGCGGTTTGCTAAGAGAGATGTGAAAGCCCCGGGCTTAACCTGGGAACTGCGTTTCTAACTGGCAAGCTTGAGTGTGGCAGAGGGGGGTGGAATTCCACGTGTAGCAGTGAAATGCGTAGAGATGTGGAGGAACACCTGAGGCGAAAGCGACAACCTGGTCGAATACTGACGCTGAGGAACGAAAGCGCGGGGAGCAAACAGGATTAGATACCCTAGTAGTCC</w:t>
      </w:r>
    </w:p>
    <w:p w14:paraId="41B411E7">
      <w:pPr>
        <w:rPr>
          <w:rFonts w:hint="eastAsia"/>
        </w:rPr>
      </w:pPr>
      <w:r>
        <w:rPr>
          <w:rFonts w:hint="eastAsia"/>
        </w:rPr>
        <w:t>&gt;OTU016423</w:t>
      </w:r>
    </w:p>
    <w:p w14:paraId="07206370">
      <w:pPr>
        <w:rPr>
          <w:rFonts w:hint="eastAsia"/>
        </w:rPr>
      </w:pPr>
      <w:r>
        <w:rPr>
          <w:rFonts w:hint="eastAsia"/>
        </w:rPr>
        <w:t>CCTACGGGAGGCTGCAGTAGGGAATCTTCCGCAATGGACGAAAGTCTGACGGAGCAACGCCATGTGTGGGATGAAGCATTTCGGTGTGTAAACCACTGTCAGCAGGGAATAAATGGTCGCTTCGGCGGCAGTTGAATGTACCTGCAGAGGAAGCCCCGGCTAACTTCGTGCCAGCAGCCGCGGTAATACGAGGGGGGCAAATGTTGTTCGGAATCACTGGGCGTAAAGGGAGCGTAGGCGGCTTTGCAAGTCGGATGTGAAATCCCTCGGCTTAACCAAGGAAGTGCATCCGAAACTGCGTGGCTAGAGTGCTGGAGAGGAGACTGGAATTTACGGTGTAGCAGTGAAATGCGTAGATATCGGGAGGAACACCAGTGGCGAAGGCGGCTTCCTGGCCTGTAACTGACGCTGAGGCGCGAAAGCGTGGGGAGCAAACAGGATTAGATACCCCAGTAGTCC</w:t>
      </w:r>
    </w:p>
    <w:p w14:paraId="1C815165">
      <w:pPr>
        <w:rPr>
          <w:rFonts w:hint="eastAsia"/>
        </w:rPr>
      </w:pPr>
      <w:r>
        <w:rPr>
          <w:rFonts w:hint="eastAsia"/>
        </w:rPr>
        <w:t>&gt;OTU016424</w:t>
      </w:r>
    </w:p>
    <w:p w14:paraId="12A1FA27">
      <w:pPr>
        <w:rPr>
          <w:rFonts w:hint="eastAsia"/>
        </w:rPr>
      </w:pPr>
      <w:r>
        <w:rPr>
          <w:rFonts w:hint="eastAsia"/>
        </w:rPr>
        <w:t>CCTACGGGCGGCTGCAGTCGAGAATCTTCCGCAATGGGCGAAAGCCTGACGGAGCGACGCCGCGTGGAGGATGAAGGCCTTCGGGTTGTAAACTCCTGTCACGGGTTATGAAAGGACGCAGTTCAACAGGCTGCGTATTGACGTAAGCCCGAAAGGAAGCACCGGCTAACTCTGTGCCAGCAGCCGCGGTAATACAGAGGGTGCGAGCGTTGTCCGGAATTATTGGGCGTAAAGAGCGTGTAGGCGGTTCGGTAAGTCTGCCGTGAAAACCCAGGGCTCAACCCTGGGCGTGCGGTGGATACTGCCAGGCTAGAGGGTGGTAGAGGCGAGTGGAATTCCCGGTGTAGCGGTGAAATGCGCAGATATCGGGAGGAACACCAGTAGCGAAGGCGGCTCGCTGGGCCACACCTGACGCTGAGACGCGAAAGCGTGGGGAGCAAACAGGATTAGATACCCCTGTAGTCC</w:t>
      </w:r>
    </w:p>
    <w:p w14:paraId="0CD86E2E">
      <w:pPr>
        <w:rPr>
          <w:rFonts w:hint="eastAsia"/>
        </w:rPr>
      </w:pPr>
      <w:r>
        <w:rPr>
          <w:rFonts w:hint="eastAsia"/>
        </w:rPr>
        <w:t>&gt;OTU016425</w:t>
      </w:r>
    </w:p>
    <w:p w14:paraId="1B9E0963">
      <w:pPr>
        <w:rPr>
          <w:rFonts w:hint="eastAsia"/>
        </w:rPr>
      </w:pPr>
      <w:r>
        <w:rPr>
          <w:rFonts w:hint="eastAsia"/>
        </w:rPr>
        <w:t>CCTACGGGTGGCTGCAGTGGGGAATATTGGACAATGGGCGAAAGCCTGATCCAGCAATGCCGCGTGAGTGAAGAAGGCCTTCGGGTTGTAAAGCTCTTTTACCCGGGAAGATAATGACTGTACCCACAGAATAAGCCCCGGCTAACTTCGTGCCAGCAGCCGCGGTAATACGAAGGGGGCTAGCGTTGTTCGGAATTACTGGGCGTAAAGCGCACGTAGGCGGCTTTCCAAGTCAGGGGTGAAAGCCCGCGGCTCAACCTGGGAATTGCATTTGTGACTGCACGGCTAGAGTGTGTCAGAGGGGGGTAGAATTCCACGTGTAGCAGTGAAATGCGTAGAGATGTGGAGGAACACCGATGGCGAAGGCAGCCCCCTGGGTCAAAACTGACGCTCATGCACGAAAGCGTGGGGAGCAAACAGGATTAGATACCCCAGTAGTCC</w:t>
      </w:r>
    </w:p>
    <w:p w14:paraId="6E4340B9">
      <w:pPr>
        <w:rPr>
          <w:rFonts w:hint="eastAsia"/>
        </w:rPr>
      </w:pPr>
      <w:r>
        <w:rPr>
          <w:rFonts w:hint="eastAsia"/>
        </w:rPr>
        <w:t>&gt;OTU016426</w:t>
      </w:r>
    </w:p>
    <w:p w14:paraId="139F11E2">
      <w:pPr>
        <w:rPr>
          <w:rFonts w:hint="eastAsia"/>
        </w:rPr>
      </w:pPr>
      <w:r>
        <w:rPr>
          <w:rFonts w:hint="eastAsia"/>
        </w:rPr>
        <w:t>CCTACGGGGGGCTGCAGTCGAGAATCTTTCGCAATGGGCGAAAGCCTGACGAAGCGACGCCGTGTGAGTGATGAAGGCCTTCGGGTTGTAAAGCTCTTTCGCAGGAGAACAAGAAACAGCAGCTAATATCTGCTGAATTTGAGAGTACCTTGTAAAGAAGCACCGGCTAACTACGTGCCAGCAGCTGCGGTAATACGTAGGGTGCAAGCATTAATCGGATTTATTGGGCGTAAAGGGCGCGCAGGCGGGGATGCAAGTCAGATGTGAAATCCCGGGGCTCAACTCCGGATATGCAGAGGATACTGGGAGACTAGAGACCGGTAGAGGCTAGTGGAATTCCTGGTGTAGCGGTGGAATGCGTAGATATCAGGAGGAACACCGGTGGCGAAGGCGGATCTCTGGGCCGATACTGACGCTGAGGAGCGAAAGCGTGGGGAGCGAACAGGATTAGATACCCGAGTAGTCC</w:t>
      </w:r>
    </w:p>
    <w:p w14:paraId="6947E4A6">
      <w:pPr>
        <w:rPr>
          <w:rFonts w:hint="eastAsia"/>
        </w:rPr>
      </w:pPr>
      <w:r>
        <w:rPr>
          <w:rFonts w:hint="eastAsia"/>
        </w:rPr>
        <w:t>&gt;OTU016427</w:t>
      </w:r>
    </w:p>
    <w:p w14:paraId="4D019EF4">
      <w:pPr>
        <w:rPr>
          <w:rFonts w:hint="eastAsia"/>
        </w:rPr>
      </w:pPr>
      <w:r>
        <w:rPr>
          <w:rFonts w:hint="eastAsia"/>
        </w:rPr>
        <w:t>CCTACGGGGGGCTGCAGTGGGGAATCTTGCGCAATGCGCGAAAGCGTGACGCAGCAACGCCGCGTGAGGGAAGAAGGCCTTCGGGTTGTAAACCTCTTTCAGGAGGGACGAAGGTTCGCCGGTGAATAGCCGTGCGGATTGACGGTACCTCCAGAAGAAGCTCCGGCTAACTACGTGCCAGCAGCCGCGGTAATACGTAGGGGGCTAGCGTTGTTCGGAATCACTGGGCGTAAAGCGCACGCAGGCGGATTGATAAGTCAGGGGTGAAATCCCGGGGCTCAACCTCGGAATTGCCTTTGATACTGTCTGTCTTGAGTCCGGGAGAGGTGAGTGGAATTCCTAGTGTAGCGGTGGAATGCGCAGATATCAGGAGGAACACCAATAGCGAAGGCAGCTCGCTGGGACGGTACTGACGCTAAGGCGCGAAAGCGTGGGGAGCGAACGGGATTAGATACCCCAGTAGTCC</w:t>
      </w:r>
    </w:p>
    <w:p w14:paraId="28844A0C">
      <w:pPr>
        <w:rPr>
          <w:rFonts w:hint="eastAsia"/>
        </w:rPr>
      </w:pPr>
      <w:r>
        <w:rPr>
          <w:rFonts w:hint="eastAsia"/>
        </w:rPr>
        <w:t>&gt;OTU016428</w:t>
      </w:r>
    </w:p>
    <w:p w14:paraId="05E34FE8">
      <w:pPr>
        <w:rPr>
          <w:rFonts w:hint="eastAsia"/>
        </w:rPr>
      </w:pPr>
      <w:r>
        <w:rPr>
          <w:rFonts w:hint="eastAsia"/>
        </w:rPr>
        <w:t>CCTACGGGGGGCTGCAGTGGGGAATATTGGGCAATGGGCGCAAGCCTGACCCAGCGACGCCGCGTGGGTGATGAAGGCCTTCGGGTCGTAAAGCCCTGTCGGGAGGAAAGAACGATCGTGTGGTGAATAGCCACAGGATGTGACGGTACCTCCGAAGGAAGCACCGGCCAATTCCGTGCCAGCAGCCGCGGTAAGACGGAAGGTGCAAGCGTTGCTCGGAATCACTGGGCGTAAAGAGCTCGTAGGCGGCTCGTCGCGTCGACCGTGAAAACCCGCGGCTTAACTGCGGGCTTGCGGTTGATACGGGCGGGCTAGAGTTCGGTAGGGGAGACTGGAATTCCTGGTGTAGCGGTGAAATGCGCAGATATCAGGAGGAACACCGGTGGCGAAGGCGGCGGCCTGGACTGATACTGACGCTGAGGTGCGAAAGCGTGGGGAGCAAACAGGATTAGATACCCCGGTAGTCC</w:t>
      </w:r>
    </w:p>
    <w:p w14:paraId="03423690">
      <w:pPr>
        <w:rPr>
          <w:rFonts w:hint="eastAsia"/>
        </w:rPr>
      </w:pPr>
      <w:r>
        <w:rPr>
          <w:rFonts w:hint="eastAsia"/>
        </w:rPr>
        <w:t>&gt;OTU016429</w:t>
      </w:r>
    </w:p>
    <w:p w14:paraId="7CBC0360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TTTCGGATCGTAAACTCCTGTCGAATGGGACGAACAGATTGCGGGTTAACAGCCCGTAGTCCTGACGGTACCGTTAAAGGAAGCCCCGGCTAACCCTGTGCCAGCAGCCGCGGTAATACAGGGGGTGCTAGCGTTGTTCGGAATTACTGGGCGTAAAGGGCGCGTAGGCGGTCTTACAAGTCAGGGGTGAAATACCGGAGCTTAACTTCGGAATTGCTTTTGATACTGTAAGGCTAGAGTATGTTAGAGGATGGCGGAATTCCTAGTGTAGAAGTGAAATTCGTAGATATTAGGAAGAACACCGGTGGCGAAGGCGGCCATCTGGGACATAACTGACGCTGAGGCGCGAAAGCGTGGGGATCAAACAGGATTAGATACCCGTGTAGTCC</w:t>
      </w:r>
    </w:p>
    <w:p w14:paraId="54E57D0F">
      <w:pPr>
        <w:rPr>
          <w:rFonts w:hint="eastAsia"/>
        </w:rPr>
      </w:pPr>
      <w:r>
        <w:rPr>
          <w:rFonts w:hint="eastAsia"/>
        </w:rPr>
        <w:t>&gt;OTU016430</w:t>
      </w:r>
    </w:p>
    <w:p w14:paraId="250CF0E3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CACCGGTGAAGATAATGACGGTAACCGGAGAAGAAGCCCCGGCTAACTCCGTGCCAGCAGCCGCGGTAATACGGAGGGGGCTAGCGTTGTTCGGAATTACTGGGCGTAAAGCGCACGTAGGCGGTGCGGCAAGTCAGAGGTGAAATCCCCAGGCTCAACCTGGGAATTGCCTTTGATACTGCCGGACTAGAGGCCGGGAGAGGGTAGTGGAATTCCCAGTGTAGAGGTGAAATTCGTAGATATTCGCAAGAACACCAGTGGCGAAGGCGGCTCACTGGCCCGGTACTGACGCTGAGATACGAAAGCGTGGGGAGCAAACAGGATTAGATACCCGTGTAGTCC</w:t>
      </w:r>
    </w:p>
    <w:p w14:paraId="24D65481">
      <w:pPr>
        <w:rPr>
          <w:rFonts w:hint="eastAsia"/>
        </w:rPr>
      </w:pPr>
      <w:r>
        <w:rPr>
          <w:rFonts w:hint="eastAsia"/>
        </w:rPr>
        <w:t>&gt;OTU016431</w:t>
      </w:r>
    </w:p>
    <w:p w14:paraId="5A76AE64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TAGGGGGTTAGCGTTGTTCGGAATGACTGGGCGTAAAGCGCGCGTAGGCGGATCGGAAAGTTGGGGGTGAAAGCCCGGGGCTCAACCCCGGGAGGCGGATGGATACTGCAGGGCTCGAGTACGGAAGAGGCGAGTGGAATTCCCGGTGTAGCGGTGAAATGCGCAGATATCAGGAGGAACACCGGTGGCGAAGGCGGGTCTCTGGGCCGATACTGACGCTGAGGAGCGAAAGCGTGGGGAGCGAACAGGATTAGATACCCCGGTAGTCC</w:t>
      </w:r>
    </w:p>
    <w:p w14:paraId="2DC6A4F3">
      <w:pPr>
        <w:rPr>
          <w:rFonts w:hint="eastAsia"/>
        </w:rPr>
      </w:pPr>
      <w:r>
        <w:rPr>
          <w:rFonts w:hint="eastAsia"/>
        </w:rPr>
        <w:t>&gt;OTU016432</w:t>
      </w:r>
    </w:p>
    <w:p w14:paraId="715FE75D">
      <w:pPr>
        <w:rPr>
          <w:rFonts w:hint="eastAsia"/>
        </w:rPr>
      </w:pPr>
      <w:r>
        <w:rPr>
          <w:rFonts w:hint="eastAsia"/>
        </w:rPr>
        <w:t>CCTACGGGGGGCTGCAGTGGGGAATATTGGACAATGGGCGCAAGCCTGATCCAGCAATGCCGCGTGGGTGAAGAAGGCCTTCGGGTTGTAAAGCCCTTTTGTACGGGAAGAAATCCTGTCGGTTAATACCCGGCGGGGATGACGGTACCGTAAGAATAAGCACCGGCTAACTCTGTGCCAGCAGCCGCGGTAATACAGAGGGTGCAAGCGTTAATCGGAATTACTGGGCGTAAAGCGTGCGCAGGCGGTGATGTAAGACAGATGTGAAATCCCCGGGCTCAACCTGGGAACTGCATTCAAAACTGACAAGCTAGAGTATGGTAGAGGGTGGTGGAATTTCCTGTGTAGCGGTGAAATGCGTAGATATGTGGAGGAACACCGATGGCGAAGGCAGCCCCCTGGGCCTGCACTGACGCTCATGCACGAAAGCGTGGGGAGCAAACAGGATTAGATACCCCAGTAGTCC</w:t>
      </w:r>
    </w:p>
    <w:p w14:paraId="1497A869">
      <w:pPr>
        <w:rPr>
          <w:rFonts w:hint="eastAsia"/>
        </w:rPr>
      </w:pPr>
      <w:r>
        <w:rPr>
          <w:rFonts w:hint="eastAsia"/>
        </w:rPr>
        <w:t>&gt;OTU016433</w:t>
      </w:r>
    </w:p>
    <w:p w14:paraId="1F7268FE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CGTAAACTGCTTTTGCCGGGGGATAAAATAGTCATGCGTGACGAATTGAAGGTACCCGGTGAATAAGCCACGGCTAACTACGTGCCAGCAGCCGCGGTAATACGTAGGTGGCAAGCGTTGTCCGGATTTACTGGGCGTAAAGAATGCGTAGGCGGATATTTAAGTGAGATGTGAAATCCCCAGGCTTAACCTGGGAACTGCATCCGATACTGGATGGCTTGAATCCGGGAGAGGGATGCAGAATTCCAGGTGTAGCGGTGAAATGCGTAGATATGACATAGAACACCAATTGCGAAGGCAGCTCGCTACACATATATTGACTCTGAGGCACGAAAGCGTGGGGATCAAACAGGATTAGATACCCGTGTAGTCC</w:t>
      </w:r>
    </w:p>
    <w:p w14:paraId="78B53626">
      <w:pPr>
        <w:rPr>
          <w:rFonts w:hint="eastAsia"/>
        </w:rPr>
      </w:pPr>
      <w:r>
        <w:rPr>
          <w:rFonts w:hint="eastAsia"/>
        </w:rPr>
        <w:t>&gt;OTU016434</w:t>
      </w:r>
    </w:p>
    <w:p w14:paraId="161B6C08">
      <w:pPr>
        <w:rPr>
          <w:rFonts w:hint="eastAsia"/>
        </w:rPr>
      </w:pPr>
      <w:r>
        <w:rPr>
          <w:rFonts w:hint="eastAsia"/>
        </w:rPr>
        <w:t>CCTACGGGCGGCTGCAGTTAGGAATCTTGGGCAATGGGCGCAAGCCTGACCCAGCAACGCCGCGTGGGTGATGAAGGCCTTCGGGTTGTAAAGCTCTTTCGGTGGGAACGAAACGGTGGAGGCTAATATCCTCCATTAATGACGGTACCTACAGAAGAAGCTGCGGCTAACTACGTGCCAGCAGCCGCGGTAATACGTAGGCAGCAAGCGTTGTTCGGAGTTACTGGGCGTAAAGAGTGCGTAGGCGGCCTATTAAGTCAGGGGTGAAATCCCAGGGCTCAACCCTGGAACTGCCTTTGATACTGGATGTCTGGAGTTCGGGAGAGGTGAGTGGAATTCCGAGTGTAGAGGTGAAATTCGTAGATATTCGGAGGAACACCAGAAGCGAAGGCGGCTCACTGGCCCGATACTGACGCTGAGGCGCGAAAGCGTGGGGAGCAAACAGGATTAGATACCCGGGTAGTCC</w:t>
      </w:r>
    </w:p>
    <w:p w14:paraId="1D48490D">
      <w:pPr>
        <w:rPr>
          <w:rFonts w:hint="eastAsia"/>
        </w:rPr>
      </w:pPr>
      <w:r>
        <w:rPr>
          <w:rFonts w:hint="eastAsia"/>
        </w:rPr>
        <w:t>&gt;OTU016435</w:t>
      </w:r>
    </w:p>
    <w:p w14:paraId="31248E20">
      <w:pPr>
        <w:rPr>
          <w:rFonts w:hint="eastAsia"/>
        </w:rPr>
      </w:pPr>
      <w:r>
        <w:rPr>
          <w:rFonts w:hint="eastAsia"/>
        </w:rPr>
        <w:t>CCTACGGGGGGCTGCAGTAGGGAATATTGGGCAATGGGTGAGAGCCTGACCCAGCCATGCCGCGTGCAGGAAGAAGGCGTTCTGCGTTGTAAACTGCTTTTGATCGGGAAGAAAGCGTCTTTGCGAAGACAGTTGACGGTACCGATAGAATAAGCACCGGCTAACTCCGTGCCAGCAGCCGCGGTAATACGGAGGGTGCAAGCGTTGTCCGGAATTATTGGGCGTAAAGGGCTCGTAGGCGGTTTGTCGCGTCGGGAGTGAAAACACCGGGCTTAACTCGGTGCTTGCTTTCGATACGGGCAGACTAGAGGTATGCAGGGGAGAACGGAATTCCTGGTGTAGCGGTGAAATGCGCAGATATCAGGAGGAACACCGATGGCGAAGGCAGGTCTCTGGGCACTTACTGACGCTGAGGAGCGAAAGCGTGGGGAGCGAACAGGATTAGATACCCGGGTAGTCC</w:t>
      </w:r>
    </w:p>
    <w:p w14:paraId="23103450">
      <w:pPr>
        <w:rPr>
          <w:rFonts w:hint="eastAsia"/>
        </w:rPr>
      </w:pPr>
      <w:r>
        <w:rPr>
          <w:rFonts w:hint="eastAsia"/>
        </w:rPr>
        <w:t>&gt;OTU016436</w:t>
      </w:r>
    </w:p>
    <w:p w14:paraId="126F50C5">
      <w:pPr>
        <w:rPr>
          <w:rFonts w:hint="eastAsia"/>
        </w:rPr>
      </w:pPr>
      <w:r>
        <w:rPr>
          <w:rFonts w:hint="eastAsia"/>
        </w:rPr>
        <w:t>CCTACGGGCGGCTGCAGTGGGGAATATTGGACAATGGGGGAAACCCTGATCCAGCGATGCCGCGTGTGTGAAGAAGGCCTGCGGGTTGTAAAGCACTTTGAGTGGGGAAGATTGATGAGCGGCTAATACCCGACTCATTTGACGTTACCCACAGAACAAGCACCGGCTAACTCTGTGCCAGCAGCCGCGGTAATACAGAGGGTGCGAGCGTTAATCGGAATTACTGGGCGTAAAGCGTGCGTAGGTGGTTCGTTAAGTCTGATGTGAAAGCCCTGGGCTCAACCTGGGAATGGCATTGGATACTGGCGACCTAGAGTGCGGTAGAGGGGTGCGGAATTCCCGGTGTAGCAGTGAAATGCGTAGATATCGGGAGGAACATCCGTGGCGAAGGCGGCACCCTGGACCAGCACTGACACTGAGGCACGAAAGCGTGGGGAGCAAACAGGATTAGATACCCCAGTAGTCC</w:t>
      </w:r>
    </w:p>
    <w:p w14:paraId="5151348B">
      <w:pPr>
        <w:rPr>
          <w:rFonts w:hint="eastAsia"/>
        </w:rPr>
      </w:pPr>
      <w:r>
        <w:rPr>
          <w:rFonts w:hint="eastAsia"/>
        </w:rPr>
        <w:t>&gt;OTU016437</w:t>
      </w:r>
    </w:p>
    <w:p w14:paraId="2E34FF22">
      <w:pPr>
        <w:rPr>
          <w:rFonts w:hint="eastAsia"/>
        </w:rPr>
      </w:pPr>
      <w:r>
        <w:rPr>
          <w:rFonts w:hint="eastAsia"/>
        </w:rPr>
        <w:t>CCTACGGGCGGCTGCAGTGGGGAATATTGCGCAATGGGCGAAAGCCTGACGCAGCGACGCCGCGTGCGGGATGACGGCCTTCGGGTTGTAAACCGCTGTCGGGGGGGACGAACACAATGACGGTACCCCCAAAGGAAGCACCGGCTAACTCTGTGCCAGCAGCCGCGGTAATACAGAGGTCCCGAGCGTTGTTCGGATTCACTGGGCGTAAAGGGCGCGTAGGCGGCCTGCTAAGTCGAACGTGAAATCCCTAGGCTCAACCTAGGAACTGCGTCTGATACTGGTTGGCTTGAATTCGGGAGAGGGATGCAGAATTCCAGGTGTAGCGGTGAAATGCGTAGATATCGAGAAGAACACTCAGGGCGTAAGCAAGATCCTGGACAAATGTTGACGCTCATGCACGAAGGCTAGGGTAGCGAACGGGATTAGATACCCCAGTAGTCC</w:t>
      </w:r>
    </w:p>
    <w:p w14:paraId="5C4527E5">
      <w:pPr>
        <w:rPr>
          <w:rFonts w:hint="eastAsia"/>
        </w:rPr>
      </w:pPr>
      <w:r>
        <w:rPr>
          <w:rFonts w:hint="eastAsia"/>
        </w:rPr>
        <w:t>&gt;OTU016438</w:t>
      </w:r>
    </w:p>
    <w:p w14:paraId="174B17E9">
      <w:pPr>
        <w:rPr>
          <w:rFonts w:hint="eastAsia"/>
        </w:rPr>
      </w:pPr>
      <w:r>
        <w:rPr>
          <w:rFonts w:hint="eastAsia"/>
        </w:rPr>
        <w:t>CCTACGGGTGGCAGCAGTGGGGAATCTTGCGCAATGGTCTAACGACTGACGCAGCGACGCCGCGTGCGGGAGGAAGGTCTTCGGATTGTAAACCGCTGTCAGGAGGGACGAATGGCCCTGGGAGGCAATGCCTGGGGTGTGACGGTACCTCCAGAGGAAGCACCGGCTAACTCTGTGCCAGCAGCCGCGGTAATACGTAGGGGGCAAGCGTTGTCCGGAATCATTGGGCGTAAAGAGCTCGTAGGCGGTTTGTTGCGTCGGCCGTGAAAACCTGCAGCTTAACTGTGGGCCTGCGGTCGATACGGGCAGACTTGAGTTCGGTAGGGGAGACTGGAATTCCTGGTGTAGCGGTGATATGCGCAGATATCAGGTGGAACACCGATGGCGAAGGCAGCTCTCTGGGCCTGTCCTGACGCTGAGACGCGACAGCGTGGGGAGCAAACAGGATTAGATACCCCTGTAGTCC</w:t>
      </w:r>
    </w:p>
    <w:p w14:paraId="19D43CFA">
      <w:pPr>
        <w:rPr>
          <w:rFonts w:hint="eastAsia"/>
        </w:rPr>
      </w:pPr>
      <w:r>
        <w:rPr>
          <w:rFonts w:hint="eastAsia"/>
        </w:rPr>
        <w:t>&gt;OTU016439</w:t>
      </w:r>
    </w:p>
    <w:p w14:paraId="729BF8F2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AGCAGGGACGAAGTTGACGTGTACCTGCAGAAGAAGCGCCGGCTAACTACGTGCCAGCAGCCGCGGTAATACGGAAGGGGCAAGCGTTGTTCGGAATTATTGGGCGTAAAGGGCGCGTAGGCGGTTGTGTGTGTCCGCTGTGAAAGCCCACGGCTTACCCGTGGAGAGTCGGTGGAAACGGCACAACTTGAGGCTCTGAGAGGGTGGCGGAACTCCTGGTGTAGTGGTGAAATGCGTAGAGATCAGGAAGAACACCCGTGGCGCAAGCGGCCACCTGGCAGAGTGCTGACGCTGAGGCACGAAAGCGTGGGGAGCGAACCGGATTAGATACCCCTGTAGTCC</w:t>
      </w:r>
    </w:p>
    <w:p w14:paraId="2D2C7F9A">
      <w:pPr>
        <w:rPr>
          <w:rFonts w:hint="eastAsia"/>
        </w:rPr>
      </w:pPr>
      <w:r>
        <w:rPr>
          <w:rFonts w:hint="eastAsia"/>
        </w:rPr>
        <w:t>&gt;OTU016440</w:t>
      </w:r>
    </w:p>
    <w:p w14:paraId="2D92E179">
      <w:pPr>
        <w:rPr>
          <w:rFonts w:hint="eastAsia"/>
        </w:rPr>
      </w:pPr>
      <w:r>
        <w:rPr>
          <w:rFonts w:hint="eastAsia"/>
        </w:rPr>
        <w:t>CCTACGGGAGGCAGCAGTGGGGAATATTGGGCAATGGGCGCAAGCCTGACCCAGCGACGCCGCGTGCGGGATGACGGCCTTCGGGTTGTAAACCGCTTTCAGCGGGGACGAAGCGAAAGTGACGGTACCCGCAGAAGAAGCCCCGGCTAACTACGTGCCAGCAGCCGCGGTAAGACGTAGGGGGCGAGCGTTGTCCGGATTTATTGGGCGTAAAGCGCGCGCAGGCGGCCGTGCAAGTCGGATGTGAAATTTCGGAGCTTAACTCCGAAACTGCATTCGATACTGAGAGTCTCGAGTCCGGGAGAGGTGAGTGGAATTCCTGGTGTAGCGGTGAAATGCGCAGAGATGTGGAGGAACACCAGTGGCGAAGGCGGCTCTCTGGTCTGTAACTGACGCTGAGGCGCGAAAGCGTGGGGAGCAAACAGGATTAGATACCCCAGTAGTCC</w:t>
      </w:r>
    </w:p>
    <w:p w14:paraId="320D80FE">
      <w:pPr>
        <w:rPr>
          <w:rFonts w:hint="eastAsia"/>
        </w:rPr>
      </w:pPr>
      <w:r>
        <w:rPr>
          <w:rFonts w:hint="eastAsia"/>
        </w:rPr>
        <w:t>&gt;OTU016441</w:t>
      </w:r>
    </w:p>
    <w:p w14:paraId="027E5745">
      <w:pPr>
        <w:rPr>
          <w:rFonts w:hint="eastAsia"/>
        </w:rPr>
      </w:pPr>
      <w:r>
        <w:rPr>
          <w:rFonts w:hint="eastAsia"/>
        </w:rPr>
        <w:t>CCTACGGGGGGCAGCAGTGGGGAATATTGGACAATGGGCGCAAGCCTGATCCAGCAATGCCGCGTGTGTGAAGAAGGCCTGCGGGTTGTAAAGCACTTTTATCGGGAAAGAAAAGCTTGGGGCTAATATCTCCAAGCCTTGACGGTACCCGTTGAATAAGCACCGGCTAACTACGTGCCAGCAGCCGCGGTAATACGTAGGCTCCAAGCGTTGTTCGGAATTACTGGGCGTAAAGCGAGTGTAGGCGGTCCGTCAAGTCGGCTGTGAAATCTCCTGGCTCAACTGGGAGGGTGCGACCGAAACTGACGGACTAGAGTCTGGGAGAGGAGAGTGGAATTCCTGGTGTAGTGGTGAAATGCGCAGATATCAGGAGGAACACCTGTGGCGAAGGCGGGTCTCTGGGCAGTAACTGACGCTGAGGAGCGAAAGCGTGGGGAGCGAACAGGATTAGATACCCTGGTAGTCC</w:t>
      </w:r>
    </w:p>
    <w:p w14:paraId="4DC0F6CB">
      <w:pPr>
        <w:rPr>
          <w:rFonts w:hint="eastAsia"/>
        </w:rPr>
      </w:pPr>
      <w:r>
        <w:rPr>
          <w:rFonts w:hint="eastAsia"/>
        </w:rPr>
        <w:t>&gt;OTU016442</w:t>
      </w:r>
    </w:p>
    <w:p w14:paraId="5ED1BF6E">
      <w:pPr>
        <w:rPr>
          <w:rFonts w:hint="eastAsia"/>
        </w:rPr>
      </w:pPr>
      <w:r>
        <w:rPr>
          <w:rFonts w:hint="eastAsia"/>
        </w:rPr>
        <w:t>CCTACGGGAGGCTGCAGTGGGGAATTTTGCGCAATGGGCGAAAGCCTGACGCAGCAACGCCGCGTGAAGGATGAAGGCTCTCGAGTCGTAAACTTCTGTCTGGGGGAAAGATGATGACGGTACCCCCAAAGCAAGCCCCGGCTAATTCCGTGCCAGCAGCCGCGGTAATACGGAAGGGGCAAGCGTTGTTCGGAATTATTGGGCGTAAAGGGCGTGTAGGCGGCTTCGCAGGTCTGTGGTGAAAGCATACAGCTCAACTGGAGAAGGGCCCCTGATACTGGCGGCCTCGAGGGGGGTAGGGGCACGCGGAACTTCCGGTGGAGCGGTGAAATGCGTAGATATCAAGAGGAACACCTGAGGTGAAGACGGGTTGCTGGGCTGACACTGACGCTGAGGCGCGAAAGCCAGGGGAGCAAACGGGATTAGATACCCTGGTAGTCC</w:t>
      </w:r>
    </w:p>
    <w:p w14:paraId="2D11F3A4">
      <w:pPr>
        <w:rPr>
          <w:rFonts w:hint="eastAsia"/>
        </w:rPr>
      </w:pPr>
      <w:r>
        <w:rPr>
          <w:rFonts w:hint="eastAsia"/>
        </w:rPr>
        <w:t>&gt;OTU016443</w:t>
      </w:r>
    </w:p>
    <w:p w14:paraId="2D2B9511">
      <w:pPr>
        <w:rPr>
          <w:rFonts w:hint="eastAsia"/>
        </w:rPr>
      </w:pPr>
      <w:r>
        <w:rPr>
          <w:rFonts w:hint="eastAsia"/>
        </w:rPr>
        <w:t>CCTACGGGGGGCTGCAGTGGGGAATTGTTCGCAATGGGGGCAACCCTGACGGAGCAACGCCGCGTGGGGGATGACGCCCTTCGGGGTGTAAACCCCTTTTCTGCGGGAAGAAGGCCTTCGGGCTTGACGGTACCGCAGGAAGAAGGACCGGCTAACTACGTGCCAGCAGCCGCGGTAATACGTAGGGTCCAAGCGTTGTCCGGAGTTACTGGGCGTAAAGGGCGCGCAGGCGGCCTTTCAAGTCAGATGTGAAAGCCCCGGGCTCAACCTGGGAACTGCATTTGAGACTGGAAGGCTGGAGTTCGGGAGAGGATGGTGGAATTCCCAGTGTAGAGGTGAAATTCGTAGATATTGGGAAGAACACCGGTGGCGAAGGCGGCCATCTGGACCGATACTGACGCTGAGGCGCGAAAGCGTGGGGAGCAAACAGGATTAGATACCCCAGTAGTCC</w:t>
      </w:r>
    </w:p>
    <w:p w14:paraId="34D862B7">
      <w:pPr>
        <w:rPr>
          <w:rFonts w:hint="eastAsia"/>
        </w:rPr>
      </w:pPr>
      <w:r>
        <w:rPr>
          <w:rFonts w:hint="eastAsia"/>
        </w:rPr>
        <w:t>&gt;OTU016444</w:t>
      </w:r>
    </w:p>
    <w:p w14:paraId="1EE57B81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CGGGTTGTAAACTCCTGTCAGAGGGAACGAGGTGATCCGGGGCGAATATCCCTAGATGACAGACGGTACCCTCAAAGGAAGCCCCGGCTAATTCCGTGCCAGCAGCCGCGGTAATACGGAAGGGGCAAGCGTTGTTCGGAATCATTGGGCGTAAAGGGCGTGTAGGCGGTCTCATGTGTTCGCTGTGAAACAACACGGCTCAACTGTGTAGAGCGGCGAAAACTGTGGGACTTGAGGCTGGGAGGGGCTGGTGGAATTCCCTGTGTAGCGGTGAAATGCGTAGAGATGGGGGAGAACACTCGTGGCGAAGGCGGCCAGCTGGACCAGTTCTGACGCTGAGACGCGAAAGCGTGGGGAGCAAACAGGATTAGATACCCCGGTAGTCC</w:t>
      </w:r>
    </w:p>
    <w:p w14:paraId="41D7BB92">
      <w:pPr>
        <w:rPr>
          <w:rFonts w:hint="eastAsia"/>
        </w:rPr>
      </w:pPr>
      <w:r>
        <w:rPr>
          <w:rFonts w:hint="eastAsia"/>
        </w:rPr>
        <w:t>&gt;OTU016445</w:t>
      </w:r>
    </w:p>
    <w:p w14:paraId="5DD88623">
      <w:pPr>
        <w:rPr>
          <w:rFonts w:hint="eastAsia"/>
        </w:rPr>
      </w:pPr>
      <w:r>
        <w:rPr>
          <w:rFonts w:hint="eastAsia"/>
        </w:rPr>
        <w:t>CCTACGGGGGGCAGCAGTAGGGAATATTGCGCAATGGGCGAAAGCCTGACGCAGCGACGCCGCGTGAGGGACGAAGGCCTTCGGGTTGTAAACCTCTTTCAGCAGGGACGAAGCGAAAGTGACGGTACCTGCAGAAGAAGCACCGGCCAACTACGTGCCAGCAGCCGCGGTAATACGTAGGGTGCAAGCGTTGTCCGGAATTATTGGGCGTAAAGAGCTCGTAGGCGGCTCGTCACGTCGACTGTGAAATCCCAAGGCTCAACCTTGGGTCTGCAGTCGATACGGGCGAGCTAGAGTATGGTAGGGGAAACTGGAATTCCTGGTGTAGCGGTGGAATGCGCAGATATCAGGAGGAACACCGGTGGCGAAGGCGGGTTTCTGGGCCATTACTGACGCTGAGGAGCGAAAGCGTGGGGAGCGAACAGGATTAGATACCCGTGTAGTCC</w:t>
      </w:r>
    </w:p>
    <w:p w14:paraId="2F49A949">
      <w:pPr>
        <w:rPr>
          <w:rFonts w:hint="eastAsia"/>
        </w:rPr>
      </w:pPr>
      <w:r>
        <w:rPr>
          <w:rFonts w:hint="eastAsia"/>
        </w:rPr>
        <w:t>&gt;OTU016446</w:t>
      </w:r>
    </w:p>
    <w:p w14:paraId="5806A133">
      <w:pPr>
        <w:rPr>
          <w:rFonts w:hint="eastAsia"/>
        </w:rPr>
      </w:pPr>
      <w:r>
        <w:rPr>
          <w:rFonts w:hint="eastAsia"/>
        </w:rPr>
        <w:t>CCTACGGGTGGCTGCAGTGGGGAATATTGCGCAATGGGCGAAAGCCTGACGCAGCAACGCCGTGTGAGTGATGAAGGCCTTCGGGTCGTAAAGCTCTGTCGGCAGGAACGAAGGGGTAGTGTTCGAATAGAGCATTATCTTGACGGTACCTGCAAAGGAAGCACCGGCTAACTCTGTGCCAGCAGCCGCGGTAAGACAGAGGGTGCAAGCGTTGTTCGGAATTATTGGGCGTAAAGCGCGCGTAGGCGGCTTGTTAAGTCGAATGTGAAATCCCCGGGCTCAACCCTGGAAGTGCATTCGAAACTGGCAAGCTTGAGTCCTGGAGAGGGTGGTGGAATTTCCTGTGTAGCGGTGAAATGCGTAGATATAGGAAGGAACACCAGTGGCGAAGGCGGCTCACTGGACTGGTATTGACGCTGAGGTGCGAAAGCGTGGGGAGCAAACAGGATTAGATACCCTAGTAGTCC</w:t>
      </w:r>
    </w:p>
    <w:p w14:paraId="0F69D427">
      <w:pPr>
        <w:rPr>
          <w:rFonts w:hint="eastAsia"/>
        </w:rPr>
      </w:pPr>
      <w:r>
        <w:rPr>
          <w:rFonts w:hint="eastAsia"/>
        </w:rPr>
        <w:t>&gt;OTU016447</w:t>
      </w:r>
    </w:p>
    <w:p w14:paraId="014AC1C5">
      <w:pPr>
        <w:rPr>
          <w:rFonts w:hint="eastAsia"/>
        </w:rPr>
      </w:pPr>
      <w:r>
        <w:rPr>
          <w:rFonts w:hint="eastAsia"/>
        </w:rPr>
        <w:t>CCTACGGGAGGCAGCAGTCGGGAATTTTGGGCAATGGGCGCAAGCCTGACCCAGCAACGCCGCGTGAAGGATGAAGTTTCTCGGAATGTAAACTTCATAAGACGGGGAAGAATAAGTGGGGGCTAACACCCCCCATGATGACGGTACCCGTTGTAAGCCCCGGCTAACTCCGTGCCAGCAGCCGCGGTAATACGGAGGGTGCGAGCGTTAATCGGAATTACTGGGCGTAAAGAGTTGCGTAGGTGGCATTGTAAGTTGATAGTGAAAGCGTGTGGCTCAACCACATATCCATTATCAAAACTGCAAAGCTAGAGGATGAGAGAGGTTATTGGAATTCCTAGTGTAGGAGTGAAATCCGTAGATATTAGGAGGAACACCGATGGCGTAGGCAGATAACTGGCTCATTCCTGACACTAAGGCACGAAAGCGTGGGTAGCAAACGGGATTAGATACCCCAGTAGTCC</w:t>
      </w:r>
    </w:p>
    <w:p w14:paraId="7C96DA47">
      <w:pPr>
        <w:rPr>
          <w:rFonts w:hint="eastAsia"/>
        </w:rPr>
      </w:pPr>
      <w:r>
        <w:rPr>
          <w:rFonts w:hint="eastAsia"/>
        </w:rPr>
        <w:t>&gt;OTU016448</w:t>
      </w:r>
    </w:p>
    <w:p w14:paraId="7F2FC0AE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TTAGGGTTGTAAAGCTCTTTCGGCGGGGACGATAATGACGGTACCCGCAGAAGAAGCCCCGGCTAACTTCGTGCCAGCAGCCGCGGTAATACGAAGGGGGCTAGCGTTGCTCGGAATCACTGGGCGTAAAGGGCGCGTAGGCGGCCAGGCAGGTCTGTTGTGAAAACTGGAGGCTTAACCTCCAGACGTCGACAGAAACCGTCTGGCTAGAGTCCGGAAGAGGAGAGTGGAATTCCTGGTGTAGCGGTGGAATGCGCAGATATCGGGAAGAACACCCGTGGCGAAGGCGGTTCTCTGGGACGGTACTGACGCTGAGACGCGAAAGCGTGGGGAGCGAACAGGATTAGATACCCTTGTAGTCC</w:t>
      </w:r>
    </w:p>
    <w:p w14:paraId="75313251">
      <w:pPr>
        <w:rPr>
          <w:rFonts w:hint="eastAsia"/>
        </w:rPr>
      </w:pPr>
      <w:r>
        <w:rPr>
          <w:rFonts w:hint="eastAsia"/>
        </w:rPr>
        <w:t>&gt;OTU016449</w:t>
      </w:r>
    </w:p>
    <w:p w14:paraId="635E200A">
      <w:pPr>
        <w:rPr>
          <w:rFonts w:hint="eastAsia"/>
        </w:rPr>
      </w:pPr>
      <w:r>
        <w:rPr>
          <w:rFonts w:hint="eastAsia"/>
        </w:rPr>
        <w:t>CCTACGGGCGGCAGCAGTGGGGAATATTGGACAATGGGCGCAAGCCTGATCCAGCCATGCCGCGTGAGTGATGAAGGCCCTAGGGTTGTAAACTTCTTTTATAGGGGAAGAAACCGGAAAATTCTTTTTCCGTTGACGGTACCGGGTGAGGAAGCCCCGGCTAACTCTGTGCCAGCAGCCGCGGTAATACAGAGGGGGCAAGCGTTGTTCGGAATTACTGGGCGTAAAGGGTGCGTAGGCGGCTTGCCAAGTCAGACGTGAAAGGCCTGGGCTCAACCCGGGAACTGCGTTTGAGACTGGCTGGCTGGAGTCCGGGAGAGGTGAGCGGAATTCCCAGTGTAGAGGTGAAATTCGTAGATATTGGGAAGAACACCGGTGGCGAAGGCGGCTCACTGGACCGGTACTGACGCTGAGGCACGAAAGCGTGGGGAGCAAACAGGATTAGATACCCTGGTAGTCC</w:t>
      </w:r>
    </w:p>
    <w:p w14:paraId="17EDDE70">
      <w:pPr>
        <w:rPr>
          <w:rFonts w:hint="eastAsia"/>
        </w:rPr>
      </w:pPr>
      <w:r>
        <w:rPr>
          <w:rFonts w:hint="eastAsia"/>
        </w:rPr>
        <w:t>&gt;OTU016450</w:t>
      </w:r>
    </w:p>
    <w:p w14:paraId="777F54AC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GCGGCGGCGAATAGCCGTCCGTACTGACGGTACCTCCACAAGAAGCCCCGGCTAACTACGTGCCAGCAGCCGCGGTAATACGAAGGGGGCTAGCGTTGTTCGGAATCACTGGGCGTAAAGCGCACGTAGGCGGGTTGTTAAGTCAGGGGTGAAATCCCGGAGCTCAACCTGGGAACTGCATTCAAAACTGACAAGCTAGAGTATGGTAGAGGCAGATGGAATTCCCGGTGTAGCGGTGGAATGCGTAGAGATCGGGAGGAACATCTGTGGCGAAGGCGGCCACCTGGACCAGCACTGACACTGAGGCACGAAAGCGTGGGGAGCAAACAGGATTAGATACCCCGGTAGTCC</w:t>
      </w:r>
    </w:p>
    <w:p w14:paraId="75DCF17F">
      <w:pPr>
        <w:rPr>
          <w:rFonts w:hint="eastAsia"/>
        </w:rPr>
      </w:pPr>
      <w:r>
        <w:rPr>
          <w:rFonts w:hint="eastAsia"/>
        </w:rPr>
        <w:t>&gt;OTU016451</w:t>
      </w:r>
    </w:p>
    <w:p w14:paraId="63317AA0">
      <w:pPr>
        <w:rPr>
          <w:rFonts w:hint="eastAsia"/>
        </w:rPr>
      </w:pPr>
      <w:r>
        <w:rPr>
          <w:rFonts w:hint="eastAsia"/>
        </w:rPr>
        <w:t>CCTACGGGGGGCAGCAGTGGGGAATCTTGCGCAATGGCCGAAAGGCTGACGCAGCGACGCCGCGTGGGGGATGAAGGCCTTCGGGTCGTAAACCCCTGTTGCCCGGGACGAACAACTCGTTTCGACGAGTCTGACGGTACCGGGTGAGGAAGCACCGGCTAACTCTGTGCCAGCAGCCGCGGTAATACAGAGGGTGCGAGCGTTGTCCGGAATTATTGGGCGTAAAGGGCGCGTAGGCGGCCCGGCAAGTCGGATGTGAAAGCCTCAGGCTCAACCTGAGAACGGCGTTTGATACTGTCGAGCTAGAGTGTGGAAGAGGCTATTGGAATTCCGTGTGTAGCGGTGAAATGCGTAGATATACGGAGGAACACCAGCGGCGAAGGCGGATAGCTGGGCCAACACTGACGCTCAGACACGAAAGCGTGGGGAGCGAACCGGATTAGATACCCCTGTAGTCC</w:t>
      </w:r>
    </w:p>
    <w:p w14:paraId="5836229F">
      <w:pPr>
        <w:rPr>
          <w:rFonts w:hint="eastAsia"/>
        </w:rPr>
      </w:pPr>
      <w:r>
        <w:rPr>
          <w:rFonts w:hint="eastAsia"/>
        </w:rPr>
        <w:t>&gt;OTU016452</w:t>
      </w:r>
    </w:p>
    <w:p w14:paraId="1C34FC43">
      <w:pPr>
        <w:rPr>
          <w:rFonts w:hint="eastAsia"/>
        </w:rPr>
      </w:pPr>
      <w:r>
        <w:rPr>
          <w:rFonts w:hint="eastAsia"/>
        </w:rPr>
        <w:t>CCTACGGGAGGCAGCAGTGGGGAATATTGCACAATGGGCGCAACCCTGACCGAGCGACGCCGCGTGTGGGATTGAAGGCCTTCGGGTCGTAAACCACTGTCAGGAGGGAAGAATACCTGTATGGTGAATACAGGGGTGACGGTACCTCCAGAGGAAGCCCCGGCTAACTCCGTGCCAGCAGCCGCGGTAATACGTAGGGGGCAAGCGTTGTCCGGAATCACTGGGCGTAAAGCGCGCGCAGGCGGCGCGAGGAGTCGGGGGTGAAAGTCCGGGGCTCAACCCGGGAACTGCGCTTAAGACTGCCGCGCTCTGAGTCCGAGAGAGGATAGCGGAATTCCCAGTGTAGAGGTGAAATTCGTAGATATTGGGAAGAACACCAGTGGCGAAGGCGGCTATCTGGCTCGGTACTGACGCTGAGGCGCGAAAGCGTGGGGAGCAAACAGGATTAGATACCCCAGTAGTCC</w:t>
      </w:r>
    </w:p>
    <w:p w14:paraId="312B24E5">
      <w:pPr>
        <w:rPr>
          <w:rFonts w:hint="eastAsia"/>
        </w:rPr>
      </w:pPr>
      <w:r>
        <w:rPr>
          <w:rFonts w:hint="eastAsia"/>
        </w:rPr>
        <w:t>&gt;OTU016453</w:t>
      </w:r>
    </w:p>
    <w:p w14:paraId="4F165E19">
      <w:pPr>
        <w:rPr>
          <w:rFonts w:hint="eastAsia"/>
        </w:rPr>
      </w:pPr>
      <w:r>
        <w:rPr>
          <w:rFonts w:hint="eastAsia"/>
        </w:rPr>
        <w:t>CCTACGGGAGGCTGCAGTAACGAATCTTCCGCAATGCACGAAAGTGTGACGGAGCGACGCCGCGTGTGGGACGAAGCCCTTCGGGGTGTAAACTACTGTCAGGGGTTGAGTGGAGTCGAGGTAGGCGGAATTGACGGTGTAGCGGTGAAATGCTTAGATATCGTCAAGAACACCGATAGTGTAGACAGCTTACTAGGCTTCAACTGACGCTGAGGCACGAAAGTGTGGGGATCAAACAGGATTAGATACCCGGGTAGTCC</w:t>
      </w:r>
    </w:p>
    <w:p w14:paraId="348867E4">
      <w:pPr>
        <w:rPr>
          <w:rFonts w:hint="eastAsia"/>
        </w:rPr>
      </w:pPr>
      <w:r>
        <w:rPr>
          <w:rFonts w:hint="eastAsia"/>
        </w:rPr>
        <w:t>&gt;OTU016454</w:t>
      </w:r>
    </w:p>
    <w:p w14:paraId="3E3C4038">
      <w:pPr>
        <w:rPr>
          <w:rFonts w:hint="eastAsia"/>
        </w:rPr>
      </w:pPr>
      <w:r>
        <w:rPr>
          <w:rFonts w:hint="eastAsia"/>
        </w:rPr>
        <w:t>CCTACGGGTGGCAGCAGTGAGGAATATTGGTCAATGGGGGCAACCCTGAACCAGCGACGCCGCGTGGGTGATGAAGGTTTTCGGATCGTAAAGCCCTTTTCTAGGTGACGAGCGAGGACGGTAGCCTAGGAAAAAGTCTCGGCTAACTACGTGCCAGCAGCCGCGGTAAAACGTAGGGACCAAGCGTTGTTCGGATTTACTGGGCGTAAAGGGCGCGTAGGCGGTTCGGTAAGTCTGCTGTGAAATCCTGGGGCTCAACCCCGGGCGTGCAGCGGATACTGCCGGGCTAGAGGATGGTAGAGGCGAGTGGAATTCCCGGTGTAGCGGTGAAATGCGCAGATATCGGGAGGAACACCAGTAGCGAAGGCGGCTCGCTGGGCCACACCTGACGCTGAGACGCGAAAGCGTGGGGAGCAAACAGGATTAGATACCCCGGTAGTCC</w:t>
      </w:r>
    </w:p>
    <w:p w14:paraId="3F2C1E95">
      <w:pPr>
        <w:rPr>
          <w:rFonts w:hint="eastAsia"/>
        </w:rPr>
      </w:pPr>
      <w:r>
        <w:rPr>
          <w:rFonts w:hint="eastAsia"/>
        </w:rPr>
        <w:t>&gt;OTU016455</w:t>
      </w:r>
    </w:p>
    <w:p w14:paraId="0F5E7252">
      <w:pPr>
        <w:rPr>
          <w:rFonts w:hint="eastAsia"/>
        </w:rPr>
      </w:pPr>
      <w:r>
        <w:rPr>
          <w:rFonts w:hint="eastAsia"/>
        </w:rPr>
        <w:t>CCTACGGGCGGCTGCAGTGGGGAATTTTGGGCAATGGCCGCAAGGCTGACCCAGCGACGCCGCGTGCGGGAGGACGCCCTTCGGGGTGTAAACCGCTGTCAGGGGGGACGAATCCCCGGGGTGGGAATACTGCCTCGGGTTGACGGTACCGCCAAAGGAAGCGCCGGCTAACTCCGTGCCAGCAGCCGCGGTAAGACGGAGGGCGCGAGCGTTGTTCGGAATCACTGGGCGTAAAGCGCGCGCAGGCGGGCCAGCAAGTCGGAAGTGAAATCTCCGGGCTTAACTCGGAGCGGCCAAGTGATACTGCGGGGCTAGAGTGCGGAAGGGGCAACTGGAATTCTCGGTGTAGCGGTGAAATGCGCAGATATCGGGAGGAACACCGGTGGCGAAGGCGGCTCTCTGGGCCTGTCCTGACGCTGAGGCGCGAAAGCTAGGGGAGCGAACAGGATTAGATACCCTGGTAGTCC</w:t>
      </w:r>
    </w:p>
    <w:p w14:paraId="1D7A0517">
      <w:pPr>
        <w:rPr>
          <w:rFonts w:hint="eastAsia"/>
        </w:rPr>
      </w:pPr>
      <w:r>
        <w:rPr>
          <w:rFonts w:hint="eastAsia"/>
        </w:rPr>
        <w:t>&gt;OTU016456</w:t>
      </w:r>
    </w:p>
    <w:p w14:paraId="49388F8B">
      <w:pPr>
        <w:rPr>
          <w:rFonts w:hint="eastAsia"/>
        </w:rPr>
      </w:pPr>
      <w:r>
        <w:rPr>
          <w:rFonts w:hint="eastAsia"/>
        </w:rPr>
        <w:t>CCTACGGGGGGCTGCAGTAAGGAATATTGGACAATGGCAGCAAGGCTGATCCAGCCATCCAGCGTGCAGGAAGAAGGCCCTATGGGTTGTAAACTGCTTTTATCAGGGAATAAACCTCTGGATTCACTCCGGAGCTGAAGGTACCTGAAGAATAAGCACCGGCTAACTCCGTGCCAGCAGCCGCGGTAATACGAAGGATTCGAGCGTTATCCGGATTTATTGGGTTTAAAGGGTGCGTAGGCGGTCATATAAGTCAGTGGTGAAATACTTCAGCTCAACTGGAGAGGTGCCATTGATACTGCGGGGCTAGAGTACAGATGAGGTAGGCGGAATTGACGGTGTAGCGGTGAAATGCTTAGAGATTACATGGAATACCAATTGCGAAGGCAGGTTACTACTAATATATTGACGCTGATGGACGAAAGCGTGGGGAGCGAACAGGATTAGATACCCCTGTAGTCC</w:t>
      </w:r>
    </w:p>
    <w:p w14:paraId="4435AF1F">
      <w:pPr>
        <w:rPr>
          <w:rFonts w:hint="eastAsia"/>
        </w:rPr>
      </w:pPr>
      <w:r>
        <w:rPr>
          <w:rFonts w:hint="eastAsia"/>
        </w:rPr>
        <w:t>&gt;OTU016457</w:t>
      </w:r>
    </w:p>
    <w:p w14:paraId="47FE0AB2">
      <w:pPr>
        <w:rPr>
          <w:rFonts w:hint="eastAsia"/>
        </w:rPr>
      </w:pPr>
      <w:r>
        <w:rPr>
          <w:rFonts w:hint="eastAsia"/>
        </w:rPr>
        <w:t>CCTACGGGAGGCAGCAGTAGGGAATATTGGGCAATGGAAGAGATTCTGACCCAGCCATGCCGCGTGCAGGAAGAAGGCCTTCTGGGTTGTAAACTGCTTTTATCTAGGAAGAAAACGCCCATGCGTGGGTAACTGACGGTACTAGATGAATAAGCACCGGCTAACTCCGTGCCAGCAGCCGCGGTAATACGGAGGGTGCAAGCGTTGTCCGGAATTACTGGGTTTAAAGGGTGCGTAGGCGGCTATGTAAGTCAGGAGTGAAAGCCCCGGGCTTAACCTGGGAACTGCAGTTGATACTGGCCGACTAGAGTACGAGAGAGGGAGGTAGAATTCCATGTGTAGCGGTGAAATGCGTAGATATATGGAGGAATACCAGTGGCGAAAGCGGCACCCTGGCATCGAGCTGACGCTCATGTGCGAAAGCGTGGGGAGCGAACGGGATTAGATACCCGAGTAGTCC</w:t>
      </w:r>
    </w:p>
    <w:p w14:paraId="76B2DF2B">
      <w:pPr>
        <w:rPr>
          <w:rFonts w:hint="eastAsia"/>
        </w:rPr>
      </w:pPr>
      <w:r>
        <w:rPr>
          <w:rFonts w:hint="eastAsia"/>
        </w:rPr>
        <w:t>&gt;OTU016458</w:t>
      </w:r>
    </w:p>
    <w:p w14:paraId="17F85FCF">
      <w:pPr>
        <w:rPr>
          <w:rFonts w:hint="eastAsia"/>
        </w:rPr>
      </w:pPr>
      <w:r>
        <w:rPr>
          <w:rFonts w:hint="eastAsia"/>
        </w:rPr>
        <w:t>CCTACGGGAGGCTGCAGTGGGGAATCTTGCGCAATGGCCGAAAGGCTGACGCAGCGACGCCGCGTGCGGGAGGACGCTTTTCGGAGTGTAAACCGCTGTCGGGTGGGAAGAATGTCCCGGGGAGGAAATGCCCTGGGGATGACGGTACCACCAGAGGAAGCACCGGCTAACTTCGTGCCAGCAGCCGCGGTAATACGAAGGGTGCAAGCGTTAATCGGAATTACTGGGCGTAAAGCGCGTGTAGGCGGCCGCGTAAGTCGGGTGTGAAATCCCTCGGCTCAACCGAGGAATTGCGCCCGATACTGCGTGGCTAGAGGGAGACAGAGGCGAGCGGAACTGATGGTGGAGCGGTGAAATGCGTTGATATCAGGAGGAACACCGGTGGCGAAGGCGGGTCTCTGGGCCGATACTGACGCTGAGGAGCGAAAGCGTGGGGAGCGAACAGGATTAGATACCCTGGTAGTCC</w:t>
      </w:r>
    </w:p>
    <w:p w14:paraId="474C443C">
      <w:pPr>
        <w:rPr>
          <w:rFonts w:hint="eastAsia"/>
        </w:rPr>
      </w:pPr>
      <w:r>
        <w:rPr>
          <w:rFonts w:hint="eastAsia"/>
        </w:rPr>
        <w:t>&gt;OTU016459</w:t>
      </w:r>
    </w:p>
    <w:p w14:paraId="65A2C2B2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ATCATCGACGAAGCTCTGTGTTGATCAGGGTGACGGTAGGTGGAGAAGAAGCACCGGCCAACTACGTGCCAGCAGCCGCGGTAATACGTAGGGTGCGAGCGTTGTCCGGAATTATTGGGCGTAAAGGGCTCGTAGGCGGTTTGTCGCGTCGGGAGTGAAATCACTGGGCTTAACCGAGTGCTTGCTTTCGATACGGGCAGACTTGAGGCATTCAGGGGAGAACGGAATTCCTGGTGTAGCGGTGAAATGCGCAGATATCTGGAGGAATACCGGTGGCGAAGGCGGCATCCTGGACCGGCATTGACGCTGAGGAGCGAAAGCCAGGGGAGCAAACGGGATTAGATACCCCAGTAGTCC</w:t>
      </w:r>
    </w:p>
    <w:p w14:paraId="40DF8ED1">
      <w:pPr>
        <w:rPr>
          <w:rFonts w:hint="eastAsia"/>
        </w:rPr>
      </w:pPr>
      <w:r>
        <w:rPr>
          <w:rFonts w:hint="eastAsia"/>
        </w:rPr>
        <w:t>&gt;OTU016460</w:t>
      </w:r>
    </w:p>
    <w:p w14:paraId="241FDF33">
      <w:pPr>
        <w:rPr>
          <w:rFonts w:hint="eastAsia"/>
        </w:rPr>
      </w:pPr>
      <w:r>
        <w:rPr>
          <w:rFonts w:hint="eastAsia"/>
        </w:rPr>
        <w:t>CCTACGGGGGGCAGCAGCAAGGAGTTTTCCGCAATGGGCGAAAGCCTGACGGAGCAACGCCGCGTGGGGGATGACACCTTTCGGGGCGTAAACCCCTTTTCTTGGGGACGAAGCAGTGACGGTACCCGAGGAAGAAGGCCCGGCTAACTACGTGCCAGCAGCCGCGGTAATACGTAGGGGCCGAGCGTTGTCCGGAATTACTGGGCGTAAAGCGCGCGCAGGCGGCTCGTCAAGCCTGACGTGAAAGCCCCCGGCTCAACCAAGGAAGTGCATCCGAAACTGCCGTACTTGAGTACTTAAGAGGATCGCGGAATTCCCGGTGTAGAGGTGAAATTCGTAGATATCGGGAGGAACACCGGTGGCGAAGGCGGCATCCTGGACCGGTATTGACGCTGAGGCGCGAAAGCCAGGGGAGCAAACGGGATTAGATACCCCTGTAGTCC</w:t>
      </w:r>
    </w:p>
    <w:p w14:paraId="4F12704D">
      <w:pPr>
        <w:rPr>
          <w:rFonts w:hint="eastAsia"/>
        </w:rPr>
      </w:pPr>
      <w:r>
        <w:rPr>
          <w:rFonts w:hint="eastAsia"/>
        </w:rPr>
        <w:t>&gt;OTU016461</w:t>
      </w:r>
    </w:p>
    <w:p w14:paraId="2DA03102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ATTTCGGTTCGTAAAACTCTGTTGCAAGGGAAGAACGACTTTAGTAGGAAATGGCTAAAGTGTGACGGTACCTTATGAGAAAGCCACGGCTAACTACGTGCCAGCAGCCGCGGTAATACGTAGGTGGCAAGCGTTATCCGGAATTACTGGGCGTAAAGGGCACGCAGGTGGCTTGGCAAGTCGGATGTGAAAGCCCCGGGCTTAACTTGGGAATGGCATTCGATACTGCCGAGCTAGAGTATGGGAGAGGAAAGCGGAATTCCCGGTGTAGCGGTGAAATGCGTAGAGATGTGGAGGAACACCAGTGGCGAAGGCGGCTTTCTGGTCTGTAACTGACGCTGAGGCGCGAAAGCGTGGGGAGCAAACAGGATTAGATACCCTAGTAGTCC</w:t>
      </w:r>
    </w:p>
    <w:p w14:paraId="53B823C3">
      <w:pPr>
        <w:rPr>
          <w:rFonts w:hint="eastAsia"/>
        </w:rPr>
      </w:pPr>
      <w:r>
        <w:rPr>
          <w:rFonts w:hint="eastAsia"/>
        </w:rPr>
        <w:t>&gt;OTU016462</w:t>
      </w:r>
    </w:p>
    <w:p w14:paraId="63A7C0B8">
      <w:pPr>
        <w:rPr>
          <w:rFonts w:hint="eastAsia"/>
        </w:rPr>
      </w:pPr>
      <w:r>
        <w:rPr>
          <w:rFonts w:hint="eastAsia"/>
        </w:rPr>
        <w:t>CCTACGGGAGGCAGCAGTGGGGAATATTGGACAATGGGCGCAAGCCTGATGCAGCAACGCCGCGTGCGCGATGAAGGCCTTCGGGTCGTAAAGCGCTTTTCTGGAGGACGAGGAAGGACGGTACTCCAGGAAGAAGGCTCGGCTAACTACGTGCCAGCAGCCGCGGTAAAACGTAGGGTGCGAGCGTTAATCGGAATTACTGGGCGTAAAGCGTGCGTAGGCGGTTGCACAAGCTCGATGTGAAAGCCCCGGGCTTAACCTGGGAATGGCATTGAGGACTGTGCGGCTTGAGTGCGGCAGAGGGAGGTGGAATTCCACGTGTAGCAGTGAAATGCGTAGAGATGTGGAGGAATACCGATGGCGAAGGCAATCCCCTGGGCCTGTACTGACGCTCATGCACGAAAGCGTGGGGAGCAAACAGGATTAGATACCCGGGTAGTCC</w:t>
      </w:r>
    </w:p>
    <w:p w14:paraId="789DF9C8">
      <w:pPr>
        <w:rPr>
          <w:rFonts w:hint="eastAsia"/>
        </w:rPr>
      </w:pPr>
      <w:r>
        <w:rPr>
          <w:rFonts w:hint="eastAsia"/>
        </w:rPr>
        <w:t>&gt;OTU016463</w:t>
      </w:r>
    </w:p>
    <w:p w14:paraId="02B9EFE1">
      <w:pPr>
        <w:rPr>
          <w:rFonts w:hint="eastAsia"/>
        </w:rPr>
      </w:pPr>
      <w:r>
        <w:rPr>
          <w:rFonts w:hint="eastAsia"/>
        </w:rPr>
        <w:t>CCTACGGGGGGCTGCAGTAGGGAATATTGGGCAATGGACGCAAGTCTGACCCAGCCATGCCGCGTGCAGGATGAAGGCGCTCAGCGTCGTAAACTGCTTTTATCTACGAAGAACGGCAGGCCTGCGGGCTTGTGTGACGGTAGTAGAGGAATAAGCACCGGCTAACTCCGTGCCAGCAGCCGCGGTAATACGTAGGTGGCAAGCGTTGTCCGGATTTATTGGGTTTAAAGGGTGCGTAGGCGGTCCTTTAAGTCTGATGTGAAAGCCCACGGCTCAACCGTGGAGGGTCATTGGAAACTGGGGGACTTGAGTACAGAAGAGGAAAGCGGAATTGACGGTGTAGCGGTGAAATGCTTAGATATCGTCAAGAACACCTATAGCGAAGGCAGCTTACTAGGCTGTAACTGACGCTGAGGCACGAAAGTGTGGGGATCAAACAGGATTAGATACCCTGGTAGTCC</w:t>
      </w:r>
    </w:p>
    <w:p w14:paraId="5CA63CA9">
      <w:pPr>
        <w:rPr>
          <w:rFonts w:hint="eastAsia"/>
        </w:rPr>
      </w:pPr>
      <w:r>
        <w:rPr>
          <w:rFonts w:hint="eastAsia"/>
        </w:rPr>
        <w:t>&gt;OTU016464</w:t>
      </w:r>
    </w:p>
    <w:p w14:paraId="54E80FDB">
      <w:pPr>
        <w:rPr>
          <w:rFonts w:hint="eastAsia"/>
        </w:rPr>
      </w:pPr>
      <w:r>
        <w:rPr>
          <w:rFonts w:hint="eastAsia"/>
        </w:rPr>
        <w:t>CCTACGGGGGGCTGCAGTAACGAATCTTCCGCAATGCACGCAAGTGTGACGGAGCGACGCCGCGTGTGGGACGAAGCCCTTCGGGGTGTAAACCACTGTCAGGGGTTACCAAGTTCTGAGGAGCCCCAGAGGAAGGCACGGCTAACTCTGTGCCAGCAGCCGCGGTAAGACAGAGGTGCCAAGCGTTAGGCGGAATCACTGGGCTTAAAGCGCACGTAGGCGGCTCGATAAGTCGGATGTGAAAGCCCTCGGCTCAACCGAGGAAGTGCATTCGAAACTGCCGAGCTTGAGTACGGGAGAGGATTGCGGAATTCCCGGTGTAGAGGTGAAATTCGTAGATATCGGGAGGAACACCAGTAGCGAAGGCGGCTCGCTGGGCCACACCTGACGCTGAGACGCGAAAGCGTGGGGAGCAAACAGGATTAGATACCCCTGTAGTCC</w:t>
      </w:r>
    </w:p>
    <w:p w14:paraId="40FC3590">
      <w:pPr>
        <w:rPr>
          <w:rFonts w:hint="eastAsia"/>
        </w:rPr>
      </w:pPr>
      <w:r>
        <w:rPr>
          <w:rFonts w:hint="eastAsia"/>
        </w:rPr>
        <w:t>&gt;OTU016465</w:t>
      </w:r>
    </w:p>
    <w:p w14:paraId="1AF996B3">
      <w:pPr>
        <w:rPr>
          <w:rFonts w:hint="eastAsia"/>
        </w:rPr>
      </w:pPr>
      <w:r>
        <w:rPr>
          <w:rFonts w:hint="eastAsia"/>
        </w:rPr>
        <w:t>CCTACGGGTGGCAGCAGTGGGGAATCTTGCGCAATGGGCGAAAGCCTGACGCAGCGACGCCGCGTGAGGGATGACGGCCTTCGGGTTGTAAACCTCTTTCAGCTCCGACGAAGCGGAAGTGACGGTAGGAGCAGAAGAAGCACCGGCCAACTACGTGCCAGCAGCCGCGGTAATACGTAGGGTGCAAGCGTTGTCCGGAATTATTGGGCGTAAAGAGCTCGTAGGCGGTTTGTCACGTCGGCTGTGAAAACCCGGAGCTCAACTCCGGGCCTGCAGTCGATACGGGCGGACTGGAGTGTTGCAGGGGAGACTGGAATTCCTGGTGTAGCGGTGGAATGCGCAGATATCAGGAGGAACACCGATAGCGAAGGCAGCTCGCTGGGACGGTACTGACGCTGAGGAGCGAAAGCGTGGGGAGCGAACAGGATTAGATACCCCAGTAGTCC</w:t>
      </w:r>
    </w:p>
    <w:p w14:paraId="14D97444">
      <w:pPr>
        <w:rPr>
          <w:rFonts w:hint="eastAsia"/>
        </w:rPr>
      </w:pPr>
      <w:r>
        <w:rPr>
          <w:rFonts w:hint="eastAsia"/>
        </w:rPr>
        <w:t>&gt;OTU016466</w:t>
      </w:r>
    </w:p>
    <w:p w14:paraId="0A5ABF55">
      <w:pPr>
        <w:rPr>
          <w:rFonts w:hint="eastAsia"/>
        </w:rPr>
      </w:pPr>
      <w:r>
        <w:rPr>
          <w:rFonts w:hint="eastAsia"/>
        </w:rPr>
        <w:t>CCTACGGGCGGCTGCAGTGGGGAATCTTCCGCAATGGACGAAAGTCTGACGGAGCAACGCCGCGTGAGTGAAGAAGGCCTTCGGGTTGTAAAACTCTGTTATCGAGGAAGAACGATTTCTATGTGAATAATGTAGAGAAGTGACGGTACTCGAGGAGGAAGGGACGGCTAACTCTGTGCCAGCAGCCGCGGTAATACAGAGGTCCCGAGCGTTGTTCGGATTCACTGGGCGTAAAGGGTGCGTAGGTGGCATGGTAAGTTTGATGTGAAAGCTCAGGGCTTAACCCTGAAATGGCATTGAATACTACTGTGCTGGAGGTTTGGAGGGGGGACTGGAATTCTTGGTGTAGCAGTGAAATGCGTAGATATCGAGAGGAACACCAGTGGCGAAGGCGAGTCTCTAGACAACTCCTGACACTGAGGCACGAAAGCGTGGGGAGCAAACAGGATTAGATACCCTTGTAGTCC</w:t>
      </w:r>
    </w:p>
    <w:p w14:paraId="60946FB3">
      <w:pPr>
        <w:rPr>
          <w:rFonts w:hint="eastAsia"/>
        </w:rPr>
      </w:pPr>
      <w:r>
        <w:rPr>
          <w:rFonts w:hint="eastAsia"/>
        </w:rPr>
        <w:t>&gt;OTU016467</w:t>
      </w:r>
    </w:p>
    <w:p w14:paraId="771E493F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TTTCGGATCGTAAACTCCTGTCGAATGGGACGAAAAAATTGCGGGTTAACAGCCCGTGGTTCTGACGGTACCGTTAAAGGAAACCCCGGCTAACTCCGTGCCAGCAGCCGCGGTAATACGGGGGGGGTAAGCGTTGTCCGGAATCATTGGGCGTAAAGAGCGTGTAGGCGGCCAGACAGGTCCGTTGTGAAAACTGGAGGCTCAACCTCCAGCCGTCGATGGAAACCGTCTGGCTAGAGTCCGGAAGAGGAGAGTGGAATTCCTGGTGTAGCGGTGAAATGCGCAGATATCAGGAGGAACACCCGTGGCGAAAGCGGGTCTCTGGGCCGATACTGACGCTGAGGAGCGAAAGCGTGGGGAGCGAACAGGATTAGATACCCTTGTAGTCC</w:t>
      </w:r>
    </w:p>
    <w:p w14:paraId="4D0C8FC7">
      <w:pPr>
        <w:rPr>
          <w:rFonts w:hint="eastAsia"/>
        </w:rPr>
      </w:pPr>
      <w:r>
        <w:rPr>
          <w:rFonts w:hint="eastAsia"/>
        </w:rPr>
        <w:t>&gt;OTU016468</w:t>
      </w:r>
    </w:p>
    <w:p w14:paraId="3E472522">
      <w:pPr>
        <w:rPr>
          <w:rFonts w:hint="eastAsia"/>
        </w:rPr>
      </w:pPr>
      <w:r>
        <w:rPr>
          <w:rFonts w:hint="eastAsia"/>
        </w:rPr>
        <w:t>CCTACGGGCGGCTGCAGTGGGGAATTTTGGACAATGGGGGCAACCCTGATCCAGCAATGCCGCGTGTGTGAAGAAGGCCTTCGGGTTGTAAAGCTCTTTTGTCAGGGAAGAAAAGGCTGTGGCTAATATCCACAGCTGCTGACGGTACCTGAAGAATAAGCACCGGCTAACTACGTGCCAGCAGCCGCGGTAAGACGGAGGGGGCTAGCGTTGTTCGGAATTACTGGGCGTAAAGGGCTCGTAGGCGGCCAACTAAGTCGGATGTGAAATCCCCGGGCTTAACCTGGGAATTGCATTGGTGACTGCACGGCTAGAGTGTGTCAGAGGGGGATGGAATTCCGCGTGTAGCAGTGAAATGCGTAGATATGCGGAGGAACACCGGTGGCGAAGGCGACGTCCTGGACCGGCATTGACGCTGAGGCGCGAAAGCCAGGGGAGCAAACAGGATTAGATACCCTTGTAGTCC</w:t>
      </w:r>
    </w:p>
    <w:p w14:paraId="3EDAAD68">
      <w:pPr>
        <w:rPr>
          <w:rFonts w:hint="eastAsia"/>
        </w:rPr>
      </w:pPr>
      <w:r>
        <w:rPr>
          <w:rFonts w:hint="eastAsia"/>
        </w:rPr>
        <w:t>&gt;OTU016469</w:t>
      </w:r>
    </w:p>
    <w:p w14:paraId="16AF34E9">
      <w:pPr>
        <w:rPr>
          <w:rFonts w:hint="eastAsia"/>
        </w:rPr>
      </w:pPr>
      <w:r>
        <w:rPr>
          <w:rFonts w:hint="eastAsia"/>
        </w:rPr>
        <w:t>CCTACGGGGGGCAGCAGTGGGGGATCTTGCGCAATGGGCGAAAGCCTGACGCAGCGACGCCGCGTGCGGGAAGAAGGCCTTCGGGTTGTAAACCGCTTTCAGGAGGGACGAGGCCACTCAGGTTAATAGCCGAGAGGGTGACGGTACCTCCAGAAGAAGCCCCGGCTAACTACGTGCCAGCAGCCGCGGTAATACGTAGGGGGCTAGCGTTGTCCGGACTTACTGGGTGTAAAGCGCATGCAGGTGGCTGTGCAAGTGTGCTGTGAAAGCCCCGTGCTTAACACGGGGAGGCCAGTACAGACTGCCCGGCTCGAGGACTGCAGAGGGTAGGGGAATTGCTGGTGTAGTGGTGAAATGCGTAGATATACGGAGGAACACCAGCGGCGAAGGCGGGTAGCTGGGCCAACACTGACGCTGATGCGCGAAAGCTAGGGGAGCAAACGGGATTAGATACCCTGGTAGTCC</w:t>
      </w:r>
    </w:p>
    <w:p w14:paraId="217CB50D">
      <w:pPr>
        <w:rPr>
          <w:rFonts w:hint="eastAsia"/>
        </w:rPr>
      </w:pPr>
      <w:r>
        <w:rPr>
          <w:rFonts w:hint="eastAsia"/>
        </w:rPr>
        <w:t>&gt;OTU016470</w:t>
      </w:r>
    </w:p>
    <w:p w14:paraId="4D80B56E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AGAAACCCATTTTTTCTAGAGTGGTTGACGGTACCAGATGAATAAGCACCGGCTAACTCCGTGCCAGCAGCCGCGGTAAAACGTAGGAGACGAGCGTTATCCGGATTTACTGGGCGTAAAGCGCGTGCAGGCGGTTTATTAAGTCACTTGTGAAAGCGCCCGGCTCAACTGGGCGAGGCGTGCCGATACGAGCGAGCTGGAGCCTCGGAGAGGGCGGTGGAACTCCTGGTGTAGTGGTGAAATGCGTAGAGATCAGGAAGAACACCAGTGGCGAAAGCGACTTCCTGGACCAGTACCGACGTTCAGGCACGAAAGCGTGGGGAGCAAACAGGATTAGATACCCGTGTAGTCC</w:t>
      </w:r>
    </w:p>
    <w:p w14:paraId="16A823ED">
      <w:pPr>
        <w:rPr>
          <w:rFonts w:hint="eastAsia"/>
        </w:rPr>
      </w:pPr>
      <w:r>
        <w:rPr>
          <w:rFonts w:hint="eastAsia"/>
        </w:rPr>
        <w:t>&gt;OTU016471</w:t>
      </w:r>
    </w:p>
    <w:p w14:paraId="54EA1D95">
      <w:pPr>
        <w:rPr>
          <w:rFonts w:hint="eastAsia"/>
        </w:rPr>
      </w:pPr>
      <w:r>
        <w:rPr>
          <w:rFonts w:hint="eastAsia"/>
        </w:rPr>
        <w:t>CCTACGGGGGGCTGCAGTGGGGAATTTTGGACAATGGGCGCAAGCCTGATCCAGCAATGCCGCGTGTGTGATGAAGGCCTTCGGGTTGTAAAGCACTTTTAGTGGGAACGAAACGGTCCGGGCTAATACCCTGGACTAATGACGGTACCCGCAGAATAAGCACCGGCTAACTACGTGCCAGCAGCCGCGGTAATACGTAGGGTGCGAGCGTTGTCCGGAATTATTGGGCGTAAAGCGCACGTAGGCGGCTGGGTAAGTCTGTCTGTGAAAGCCCGGGGCTCAACCCCGTGGATTGCAGGGGATACTGCCTGGCTGGAGACAAGCAGAGGTTGGTAGAATTCCGGGTGTAGCGGTGGAATGCGTAGAGATCCGGAGGAAGACCGGTGGCGAAGGCGGCCTGCTGGGCAGTTACTGACACTGAGGCGCGACAGCGTGGGGAGCAAACAGGATTAGATACCCTGGTAGTCC</w:t>
      </w:r>
    </w:p>
    <w:p w14:paraId="22AFC447">
      <w:pPr>
        <w:rPr>
          <w:rFonts w:hint="eastAsia"/>
        </w:rPr>
      </w:pPr>
      <w:r>
        <w:rPr>
          <w:rFonts w:hint="eastAsia"/>
        </w:rPr>
        <w:t>&gt;OTU016472</w:t>
      </w:r>
    </w:p>
    <w:p w14:paraId="0A447CF3">
      <w:pPr>
        <w:rPr>
          <w:rFonts w:hint="eastAsia"/>
        </w:rPr>
      </w:pPr>
      <w:r>
        <w:rPr>
          <w:rFonts w:hint="eastAsia"/>
        </w:rPr>
        <w:t>CCTACGGGGGGCTGCAGTCGGGAATTTTGGGCAATGGGCGCAAGCCTGACCCAGCAACGCCGCGTGAAGGACGAAGTTTTTCGGAATGTAAACTTCACAAGACGGGGAAGAATAAGTTAAGGCAAATACCCTTGACGATGACGGTACCCGTAGTAAGCTCCGGCTAACTCCGTGCCAGCAGCCGCGGTAATACGGGGGGAGCAAGCGTTGTTCGGATTTACTGGGCGTAAAGGGCGCGTAGGCGGGATGGCAAGTCAGTCGTGAAATCTCTCGGCTCAACCGAGAAACGTCGGCTGATACTGCCGTTCTTGAGGGATGCAGAGGAGACTGGAATTCCCGGTGTAGCGGTGAAATGCGTAGATATCAGGAGGAACACCGGTGGCGAAGGCGGGTCTCTGGGCCGATACTGACGCTGAGGAGCGAAAGCGTGGGGAGCGAACAGGATTAGATACCCCTGTAGTCC</w:t>
      </w:r>
    </w:p>
    <w:p w14:paraId="59700D60">
      <w:pPr>
        <w:rPr>
          <w:rFonts w:hint="eastAsia"/>
        </w:rPr>
      </w:pPr>
      <w:r>
        <w:rPr>
          <w:rFonts w:hint="eastAsia"/>
        </w:rPr>
        <w:t>&gt;OTU016473</w:t>
      </w:r>
    </w:p>
    <w:p w14:paraId="57EE5262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CAGGGAAGAAGCGAAAGTGACGGTACCTGCAGAAGAAGCGCCGGCTAACTACGTGCCAGCAGCCGCGGTAATACGGAGGGGGCTAGCGTTGTTCGGATTTATTGGGCGTAAAGCGCGCGTAGGCGGCCGATCGCGTCGGATGTGAAAGCTCAGGGCTCAACCCTGAGAGGCCATTCGATACGGATCGGCTAGAGGCAGGTAGGGGAGAATGGAATTCCTGGTGTAGCGGTGAAATGCGCAGATATCAGGAGGAACACCGGTGGCGAAGGCGGTTCTCTGGGCCTGTTCTGACGCTGAGGTGCGAAAGCTGGGGGAGCAAACAGGATTAGATACCCGAGTAGTCC</w:t>
      </w:r>
    </w:p>
    <w:p w14:paraId="2EDA792C">
      <w:pPr>
        <w:rPr>
          <w:rFonts w:hint="eastAsia"/>
        </w:rPr>
      </w:pPr>
      <w:r>
        <w:rPr>
          <w:rFonts w:hint="eastAsia"/>
        </w:rPr>
        <w:t>&gt;OTU016474</w:t>
      </w:r>
    </w:p>
    <w:p w14:paraId="65AD569A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GGGGGGGCAAGCGTTGTTCGGAATTACTGGGCGTAAAGGGCTCGTAGGCGGCCGCCTAAGTCCGACGTGAAATCCCTCGGCTCAACCGAGGAACTGCGTCGGATACTGGGTGGCTTGAATCCAAGAGAGGGATGCGGAATTCCAGGTGTAGCGGTGAAATTCGTAGATATTGGGAAGAACACCGGTGGCGAAGGCGGCCATCTGGACGGACACTGACGCTGAGGCGCGAAAGCGTGGGGAGCAAACAGGATTAGATACCCCAGTAGTCC</w:t>
      </w:r>
    </w:p>
    <w:p w14:paraId="32EF686F">
      <w:pPr>
        <w:rPr>
          <w:rFonts w:hint="eastAsia"/>
        </w:rPr>
      </w:pPr>
      <w:r>
        <w:rPr>
          <w:rFonts w:hint="eastAsia"/>
        </w:rPr>
        <w:t>&gt;OTU016475</w:t>
      </w:r>
    </w:p>
    <w:p w14:paraId="06F63970">
      <w:pPr>
        <w:rPr>
          <w:rFonts w:hint="eastAsia"/>
        </w:rPr>
      </w:pPr>
      <w:r>
        <w:rPr>
          <w:rFonts w:hint="eastAsia"/>
        </w:rPr>
        <w:t>CCTACGGGCGGCAGCAGTGGGGAATATTGGACAATGGGGGCAACCCTGATCCAGCGACGCCGCGTGTGTGAAGAAGGCCTGCGGGTTGTAAAGCACTTTTAGTGGGGATGAAAAGCCAGGGGCTAATACTCTCTGGTCTTGACCTAACCCAAAGAAAAAGCACCGGCTAACTCTGTGCCAGCAGCCGCGGTAATACGGAGGGTGCAAGCGTTGTCCGGAATCACTGGGCGTAAAGCGCACGCAGGCGGATTGATAAGTCAGGGGTGAAATCCCGGAGCTCAACTTCGGAATTGCCTTTGATACTGCAGGACTTGAATTATTGTGAAGTAACTAGAATATGTAGTGTAGCGGTGAAATGCTTAGATATTACATGGAATACCCATTGCGAAGGCAGGTTACTAACAATATATTGACGCTGATGGACGAAAGCGTGGGGAGCGAACAGGATTAGATACCCCAGTAGTCC</w:t>
      </w:r>
    </w:p>
    <w:p w14:paraId="04595C2A">
      <w:pPr>
        <w:rPr>
          <w:rFonts w:hint="eastAsia"/>
        </w:rPr>
      </w:pPr>
      <w:r>
        <w:rPr>
          <w:rFonts w:hint="eastAsia"/>
        </w:rPr>
        <w:t>&gt;OTU016476</w:t>
      </w:r>
    </w:p>
    <w:p w14:paraId="76A84F0A">
      <w:pPr>
        <w:rPr>
          <w:rFonts w:hint="eastAsia"/>
        </w:rPr>
      </w:pPr>
      <w:r>
        <w:rPr>
          <w:rFonts w:hint="eastAsia"/>
        </w:rPr>
        <w:t>CCTACGGGCGGCTGCAGTAGGGAATCTTGCGCAATGGGCGAAAGCCTGACGCAGCGACGCCGCGTGAGGGATGAATGCCTTCGGGTTGTAAACTCCTGTCGTAGGGGAGGAAAGCGCAAGCTTGACCTATCCTAGGAGGAAGCACGGGCTAAGTTCGTGCCAGCAGCCGCGGTAAGACGAACCGTGCGAACGTTGTTCGGAATCACTGGGCTTAAAGGGTGCGTAGGCGGCGCGGAAAGTGGGGTGTGAAAGCCCTCGGCTCAACCGAGGAACTGCGCTCCAAACTACCGTGCTTGAGGAGGATAGAGGTGAGCAGAACTGATGGTGGAGCGGTGAAATGCGTAGAGATCGGGAGGAACACCAGTAGCGAAGGCGGCTCGCTGGGCCGTTCCTGACGCTGAGACGCGAAAGCTAGGGGAGCGAACAGGATTAGATACCCCTGTAGTCC</w:t>
      </w:r>
    </w:p>
    <w:p w14:paraId="62EBF9B3">
      <w:pPr>
        <w:rPr>
          <w:rFonts w:hint="eastAsia"/>
        </w:rPr>
      </w:pPr>
      <w:r>
        <w:rPr>
          <w:rFonts w:hint="eastAsia"/>
        </w:rPr>
        <w:t>&gt;OTU016477</w:t>
      </w:r>
    </w:p>
    <w:p w14:paraId="7CC7E8E1">
      <w:pPr>
        <w:rPr>
          <w:rFonts w:hint="eastAsia"/>
        </w:rPr>
      </w:pPr>
      <w:r>
        <w:rPr>
          <w:rFonts w:hint="eastAsia"/>
        </w:rPr>
        <w:t>CCTACGGGCGGCAGCAGTGGGGAATCTTGCCCAATGGGCGCAAGCCTGAGGCAGCGACGCCGCGTGAGGGAAGAAGGCCTTCGGGTTGTAAAGCTCTTTCGGAGGGGAAGAAAAGCCGGATGCTAACATCATCTGGTGCTGACGGTACCTGAGGAATAAGTCACGGCTAACTACGTGCCAGCAGCCGCGGTAATACGTAGGTGGCTAGCGTTGTCCGGATTTACTGGGCGTAAAGAGCGCGCAGGCGGTCGTTCAAGTCGAGTGTGAAAGCCCCCGGCTCAACTGGGGAGGGTCACTCGATACTGCTCGACTTGAAGACAGGAGAGGGAAGCGGAATTCCCGGTGTAGCGGTGAAATGCGCAGATATCGGGAGGAACACCTATGGCGAAGGCAGCTCGCTGGGACGTTACTGACGCTGAGACGCGAAAGCGTGGGGAGCAAACAGGATTAGATACCCTGGTAGTCC</w:t>
      </w:r>
    </w:p>
    <w:p w14:paraId="4D008885">
      <w:pPr>
        <w:rPr>
          <w:rFonts w:hint="eastAsia"/>
        </w:rPr>
      </w:pPr>
      <w:r>
        <w:rPr>
          <w:rFonts w:hint="eastAsia"/>
        </w:rPr>
        <w:t>&gt;OTU016478</w:t>
      </w:r>
    </w:p>
    <w:p w14:paraId="1EE2EF5E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TAGGGTGCAGGCGTTAATCGGAATTACTGGGCGTAAAGCGTGCGCAGGCGGCTCCTTAAGTCAGATGTGAAATCCCCGGGCTTAACCTGGGAACTGCGCCCAATACTGTAGTGCTTGAGGGAGATAGAGGTGAGCGGAACTTAGGGTGGAGCGGTGAAATGCGTTGATATCCTAAGGAACACCCGTGGCGAAAGCGGCTCACTGGATCTTCTCTGACGCTGAGGCACGAAAGCTAGGGTAGCGAACGGGATTAGATACCCTAGTAGTCC</w:t>
      </w:r>
    </w:p>
    <w:p w14:paraId="0A246E1B">
      <w:pPr>
        <w:rPr>
          <w:rFonts w:hint="eastAsia"/>
        </w:rPr>
      </w:pPr>
      <w:r>
        <w:rPr>
          <w:rFonts w:hint="eastAsia"/>
        </w:rPr>
        <w:t>&gt;OTU016479</w:t>
      </w:r>
    </w:p>
    <w:p w14:paraId="326D8DD1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CCGGGTCGTAAAGCTCTGTTGTTAGGGAAGAACAAGTATCGTTCGAATAGGGCGGTACCTTGACGGTACCTAACCAGAAAGCCACGGCTAACTACGTGCCAGCAGCCGCGGTAATACGTAGGTGGCAAGCGTTATCCGGAATTATTGGGCGTAAAGCGCGCGCAGGCGGCTAATTAAGTTCGGTGTTTAATCCTGGGGCTCAACCCCGGGTCGCACTGGAAACTGGTTGGCTTGAGTGCAGAAGAGGAAAGTGGAATTCCACGTGTAGCGGTGAAATGCGTAGAGATGTGGAGGAACACCAGTGGCGAAGGCGACTGTCTGGTCTGTAACTGACACTGAGGCGCGAAAGCGTGGGGAGCAAACAGGATTAGATACCCCAGTAGTCC</w:t>
      </w:r>
    </w:p>
    <w:p w14:paraId="60B4F4A5">
      <w:pPr>
        <w:rPr>
          <w:rFonts w:hint="eastAsia"/>
        </w:rPr>
      </w:pPr>
      <w:r>
        <w:rPr>
          <w:rFonts w:hint="eastAsia"/>
        </w:rPr>
        <w:t>&gt;OTU016480</w:t>
      </w:r>
    </w:p>
    <w:p w14:paraId="5249DA1B">
      <w:pPr>
        <w:rPr>
          <w:rFonts w:hint="eastAsia"/>
        </w:rPr>
      </w:pPr>
      <w:r>
        <w:rPr>
          <w:rFonts w:hint="eastAsia"/>
        </w:rPr>
        <w:t>CCTACGGGGGGCAGCAGTAGGGAATTTTCCACAATGGACGAAAGTCTGATGGAGCAACGCCGCGTGAACGATGAAGGTCTTCGGATTGTAAAGTTCTGTTGTTAGGGACGAATAAGTACCGTTCGAATAGGGCGGTACCTTGACGGTACCTGACGAGAAAGCCACGGCTAACTACGTGCCAGCAGCCGCGGTAATACGTAGGTGGCAAGCGTTGTCCGGATTTATTGGGCGTAAAGGGCGTGCAGGCGGATGGTTAAGATGGCTGTGAAAGCCTCTGGCTCAACCGGGGGAGGCCAGCCATGACTGGCCGTCTGGAGGGCGGGAGAGGGGTGTGGAATTCCGGGTGTAGTGGTGAAATGCGTAGAGATCTGGAGGAACACCGATGGCGAAGGCAGCCCCCTGGGCTAACACTGACGCTCATGCACGAAAGCGTGGGGAGCAAACAGGATTAGATACCCCTGTAGTCC</w:t>
      </w:r>
    </w:p>
    <w:p w14:paraId="65C06E8B">
      <w:pPr>
        <w:rPr>
          <w:rFonts w:hint="eastAsia"/>
        </w:rPr>
      </w:pPr>
      <w:r>
        <w:rPr>
          <w:rFonts w:hint="eastAsia"/>
        </w:rPr>
        <w:t>&gt;OTU016481</w:t>
      </w:r>
    </w:p>
    <w:p w14:paraId="32EEAAEE">
      <w:pPr>
        <w:rPr>
          <w:rFonts w:hint="eastAsia"/>
        </w:rPr>
      </w:pPr>
      <w:r>
        <w:rPr>
          <w:rFonts w:hint="eastAsia"/>
        </w:rPr>
        <w:t>CCTACGGGCGGCAGCAGTGGGGAATTTTGGACAATGGGCGCAAGCCTGATCCAGCCATGCCGCGTGAGTGAAGAAGGCCTTCGGGTTGTAAAGCTCTTTCGGCGGGGACGAAACGGTCCGTGCTAATACCACGGACTAATGACGGTACCCGCAGAAGAAGCACCGGCTAACTACGTGCCAGCAGCCGCGGTAATACGTAGGGTGCAGGCGTTAATCGGAATTATTGGGCGTAAAGAGCGTGTAGGCGGTTCGGTAAGTCTGTCGTGAAATCCTGGGGCTCAACCCCGGGCGTGCGATGGATACTGCCGGGCTAGAGGGTGGTAGAGGCTGGTGGAATTCCCGGTGTAGCGGTGGAATGCGTAGATATCAGGAGGAACACCGATGGCGAAGGCGGTGGTCTGGGCCGGAACTGACGCTGAGGAGCGAAAGCGTGGGGAGCGAACAGGATTAGATACCCTTGTAGTCC</w:t>
      </w:r>
    </w:p>
    <w:p w14:paraId="1A78545B">
      <w:pPr>
        <w:rPr>
          <w:rFonts w:hint="eastAsia"/>
        </w:rPr>
      </w:pPr>
      <w:r>
        <w:rPr>
          <w:rFonts w:hint="eastAsia"/>
        </w:rPr>
        <w:t>&gt;OTU016482</w:t>
      </w:r>
    </w:p>
    <w:p w14:paraId="286BD580">
      <w:pPr>
        <w:rPr>
          <w:rFonts w:hint="eastAsia"/>
        </w:rPr>
      </w:pPr>
      <w:r>
        <w:rPr>
          <w:rFonts w:hint="eastAsia"/>
        </w:rPr>
        <w:t>CCTACGGGGGGCTGCAGTGGGGAATATTGGACAATGGGCGCAAGCCTGATCCAGCCATGCCGCGTGGGGGATGAAGGCTTTCGGGTTGTAAACCTCTTTCACCATTGACGAAGGCATCTTCTTTTGGGGGTGTTGACGGTAGGTGGGTAAGAAGCACCGGCTAACTACGTGCCAGCAGCCGCGGTAAGACAGAGGGTGCGAACGTTGTTCGGAATTACTGGGCGTAAAGCGCGTGTAGGCGGTCCGGTAAGTCCGCTGTGAAAGTCCAGGGCTCAACCCTGGGATGCCGGTGGATACTGTCGGGCTAGAGTGCGGAAGAGGCGAGTGGAATTCCTGGTGTAGCGGTGAAATGCGCAGATATCAGGAGGAACACCGATGGCGAAGGCAGCTCGCTGGGACGGTACTGACGCTGAGACGCGAAAGCGTGGGGAGCAAACAGGATTAGATACCCCGGTAGTCC</w:t>
      </w:r>
    </w:p>
    <w:p w14:paraId="3D1EACDA">
      <w:pPr>
        <w:rPr>
          <w:rFonts w:hint="eastAsia"/>
        </w:rPr>
      </w:pPr>
      <w:r>
        <w:rPr>
          <w:rFonts w:hint="eastAsia"/>
        </w:rPr>
        <w:t>&gt;OTU016483</w:t>
      </w:r>
    </w:p>
    <w:p w14:paraId="5D23B593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TAAGAATAGGAAGAATAAATGACGGTACTATTTGTAAGGTCCGGCTAACTACGTGCCAGCAGCCGCGGTAATACGTAGGGTGCAGGCGTTAATCGGAATTACTGGGCGTAAAGCGTGCGCAGGCGGTCTGCTAAGAGAGGTGTGAAATCCCCGGGCTTAACCTGGGAACTGCGCTTCTAACTGGCAGGCTTGAGTGTGGCAGAGGGGGGTGGAATTCCACGTGTAGCGGTGAAATGCGCAGATATCAGGAGGAATACCCGTGGCGAAAGCGGCTCTCTGGGACGGTACTGACGCTGAGACGCGAAAGCGTGGGGAGCAAACAGGATTAGATACCCTAGTAGTCC</w:t>
      </w:r>
    </w:p>
    <w:p w14:paraId="3452097C">
      <w:pPr>
        <w:rPr>
          <w:rFonts w:hint="eastAsia"/>
        </w:rPr>
      </w:pPr>
      <w:r>
        <w:rPr>
          <w:rFonts w:hint="eastAsia"/>
        </w:rPr>
        <w:t>&gt;OTU016484</w:t>
      </w:r>
    </w:p>
    <w:p w14:paraId="6514D252">
      <w:pPr>
        <w:rPr>
          <w:rFonts w:hint="eastAsia"/>
        </w:rPr>
      </w:pPr>
      <w:r>
        <w:rPr>
          <w:rFonts w:hint="eastAsia"/>
        </w:rPr>
        <w:t>CCTACGGGTGGCTGCAGTGGGGAATCTTGCGCAATGGGCGAAAGCCTGACGCAGCCATGCCGCGTGAATGATGAAGGTCTTAGGATTGTAAAATTCTTTCACCGGGGACGATAATGACGGTACCCGGAGAAGAAGCCCCGGCTAACTTCGTGCCAGCAGCCGCGGTAATACGTAGGTGGCAAGCGTTGTCCGGAATTACTGGGCGTAAAGGGCGTGTAGGCGGTCTTGTAAGTCAGGAGTGAAAAACCTGGGCTCAACCGAGGTATTGCTTTTGAAACTACAGGACTTGAGGGCAGGAGAGGTAAGTGGAATTCCTAGTGTAGCGGTGAAATGCGTAGATATTAGGAAGAACACCAGTGGCGAAGGCGACTTACTGGCCTGACCCTGACGCTGAGGCGCGAAAGCGTGGGGAGCGAACAGGATTAGATACCCCAGTAGTCC</w:t>
      </w:r>
    </w:p>
    <w:p w14:paraId="7366BD0B">
      <w:pPr>
        <w:rPr>
          <w:rFonts w:hint="eastAsia"/>
        </w:rPr>
      </w:pPr>
      <w:r>
        <w:rPr>
          <w:rFonts w:hint="eastAsia"/>
        </w:rPr>
        <w:t>&gt;OTU016485</w:t>
      </w:r>
    </w:p>
    <w:p w14:paraId="21068C2B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ATTTCGGTATGTAAACTTCACAAGAATGGGAAGAATAAGTGGGGGATAATACCCCCCATGATGACGGTACCATTTGTAAGCTCCGGCTAACTACGTGCCAGCAGCCGCGGTAATACGTAGGGGGCAAGCGTTGTTCGGAATTACTGGGCGTAAAGGGCGCGTAGGCGGCACGGCAAGTCGGGAGTGAAAGGCTGGGGCTCAACCTCAGTATGGCATTGGATACTGCCTTGCTAGAGTCCTGGAGAGGAGACTGGAATTTACGGTGTAGCAGTGAAATGCGTAGAGATCGTAAGGAAGACCAGCGGCGAAGGCGGGTTGCTGGGCTGACACTGACGCTGAGGCGCGAAAGCCAGGGGAGCGAACGGGATTAGATACCCCAGTAGTCC</w:t>
      </w:r>
    </w:p>
    <w:p w14:paraId="5A623D1E">
      <w:pPr>
        <w:rPr>
          <w:rFonts w:hint="eastAsia"/>
        </w:rPr>
      </w:pPr>
      <w:r>
        <w:rPr>
          <w:rFonts w:hint="eastAsia"/>
        </w:rPr>
        <w:t>&gt;OTU016486</w:t>
      </w:r>
    </w:p>
    <w:p w14:paraId="0E947D71">
      <w:pPr>
        <w:rPr>
          <w:rFonts w:hint="eastAsia"/>
        </w:rPr>
      </w:pPr>
      <w:r>
        <w:rPr>
          <w:rFonts w:hint="eastAsia"/>
        </w:rPr>
        <w:t>CCTACGGGGGGCTGCAGTGGGGAATATTGGACAATGGGCGCAAGCCTGATCCAGCCATACCGCGTGGGTGAAGAAGGCCTTCGGGTTGTAAAGCCCTTTTGTTGGGAAAGAAATCCAGCTGGTTAATACCCGGTTGGGATGACGGTACCCAAAGAATAAGCACCGGCTAACTTCGTGCCAGCAGCCGCGGTAATACGGGGGGAGCAAGCGTTGTTCGGATTTACTGGGCGTAAAGGGCGCGTAGGCGGCGCAACAAGTCACTTGTGAAATCTCCGGGCTTAACCCGGAGCGGCCAAGTGATACTGTCGTGCTAGAGTGCGGAAGGGGCTACTGGAATACCCGGTGGAGCGGTGAAATGCGCAGATATCGGGAGGAACACCAGTAGCGAAGGCGGCTCGCTGGGCCACACCTGACGCTGAGACGCGAAAGCTAGGGGAGCGAACGGGATTAGATACCCGAGTAGTCC</w:t>
      </w:r>
    </w:p>
    <w:p w14:paraId="75319DCF">
      <w:pPr>
        <w:rPr>
          <w:rFonts w:hint="eastAsia"/>
        </w:rPr>
      </w:pPr>
      <w:r>
        <w:rPr>
          <w:rFonts w:hint="eastAsia"/>
        </w:rPr>
        <w:t>&gt;OTU016487</w:t>
      </w:r>
    </w:p>
    <w:p w14:paraId="3DB29A32">
      <w:pPr>
        <w:rPr>
          <w:rFonts w:hint="eastAsia"/>
        </w:rPr>
      </w:pPr>
      <w:r>
        <w:rPr>
          <w:rFonts w:hint="eastAsia"/>
        </w:rPr>
        <w:t>CCTACGGGCGGCTGCAGTCGGGAATCTTGCGCAATGGGCGAAAGCCTGACGCAGCAACACCGTGTGGGCGACGAAGGCCTTCGGGTCGTAAAGCCCTGTTGTTGGGGACGAAGGGCGAAGGGTTAATAGCCCCTAGCTTGACGGTACCCTTCGAGGAAGCCCCGGCTAACTACGTGCCAGCAGCCGCGGTAATACGTAGGGGGCGAGCGTTGTCCGGAATTATTGGGCGTAAAGGGTAGGTAGGTGGTAATACAAGTCTGGGGTGAAATCCCTGAGCTCAACTCAGGACGTGCCTTGGAAACTGTATTACTAGAGTGCTGGAGAGGTCCGCAGAATTCCCGGTGTAGCGGTGAAATGCGTAGAGATCGGGAGGAATACCAGAGGCGAAGGCGGCCCCCTGGTCGGATACTGACGCTGATACGCGAAAGCGTGGGGAGCAAACAGGATTAGATACCCCTGTAGTCC</w:t>
      </w:r>
    </w:p>
    <w:p w14:paraId="153CD9E9">
      <w:pPr>
        <w:rPr>
          <w:rFonts w:hint="eastAsia"/>
        </w:rPr>
      </w:pPr>
      <w:r>
        <w:rPr>
          <w:rFonts w:hint="eastAsia"/>
        </w:rPr>
        <w:t>&gt;OTU016488</w:t>
      </w:r>
    </w:p>
    <w:p w14:paraId="71B8AE95">
      <w:pPr>
        <w:rPr>
          <w:rFonts w:hint="eastAsia"/>
        </w:rPr>
      </w:pPr>
      <w:r>
        <w:rPr>
          <w:rFonts w:hint="eastAsia"/>
        </w:rPr>
        <w:t>CCTACGGGTGGCTGCAGTTAGGAATCTTGCGCAATGGGCGAAAGCCTGACGCAGCAACGCCGCGTGAGGGATGAAGGCTCTCGGGTTGTAAACCTCTTTCAGCAGGAACGAAATTGACGGTACCTGCAGAAGAAGCTCCGGCCAACTACGTGCCAGCAGCCGCGGTAATACGTAGGGAGCAAGCGTTGTTCGGATTTACTGGGCGTAAAGGGCGCGTAGGCGGCGCAACAAGTCAGTTGTGAAATCTCTGGGCTCAACTCAGAGCGGCCAACTGATACTGTCATGCTAGAGTGCAGAAAGGGCAATCGGAATTCCCGGTGTAGCGGTGAAATGCGTAGATATCGGGAGGAACACCTGAGGTGAAGACGGGTTGCTGGGCCGACACTGACGCTGAGTGCGCGAAAGCCAGGGGAGCAAACGGGATTAGATACCCGGGTAGTCC</w:t>
      </w:r>
    </w:p>
    <w:p w14:paraId="1D3F1B94">
      <w:pPr>
        <w:rPr>
          <w:rFonts w:hint="eastAsia"/>
        </w:rPr>
      </w:pPr>
      <w:r>
        <w:rPr>
          <w:rFonts w:hint="eastAsia"/>
        </w:rPr>
        <w:t>&gt;OTU016489</w:t>
      </w:r>
    </w:p>
    <w:p w14:paraId="6B29BB7A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TCCGGAACGAAACGGGTTGGGATAATACCCTGGCCTAATGACGGTACTGGAAGAATAAGCACCGGCTAACTCTGTGCCAGCAGCCGCGGTAATACAGAGGGTGCGAGCGTTAATCGGAATTACTGGGCGTAAAGCGCGCGTAGGCGGCTCTGCAAGTCGAGTGTGAAATCCCTAGGCTCAACCTGGGAACTGCATTCGAGACTGCACGGCTAGAGTATGGGAGAGGGAAGTGGAATTTCAGGTGTAGCGGTGAAATGCGCAGATATCAGGAGGAACACCAATTGCGAAGGCAGCTCGCTGGGACGTTACTGACGCTGAGACGCGAAAGCGTGGGGAGCAAACAGGATTAGATACCCCGGTAGTCC</w:t>
      </w:r>
    </w:p>
    <w:p w14:paraId="06BBD268">
      <w:pPr>
        <w:rPr>
          <w:rFonts w:hint="eastAsia"/>
        </w:rPr>
      </w:pPr>
      <w:r>
        <w:rPr>
          <w:rFonts w:hint="eastAsia"/>
        </w:rPr>
        <w:t>&gt;OTU016490</w:t>
      </w:r>
    </w:p>
    <w:p w14:paraId="4BD1549E">
      <w:pPr>
        <w:rPr>
          <w:rFonts w:hint="eastAsia"/>
        </w:rPr>
      </w:pPr>
      <w:r>
        <w:rPr>
          <w:rFonts w:hint="eastAsia"/>
        </w:rPr>
        <w:t>CCTACGGGGGGCAGCAGTGGGGAATTTTGGACAATGGGGGCAACCCTGATCCAGCAATGCCGCGTGAGTGAAGAAGGCCTTCGGGTTGTAAAGCTCTTTTGTCAGGGAAGAAAAGGTCGTGGCTAATATCCACGACTGCTGACGGTACCTGAAGAATAAGCACCGGCTAACTACGTGCCAGCAGCCGCGGTAATACGTAGGGTGCAAGCGTTAATCGGAATTACTGGGCGTAAAGGGCGCGTAGGCGGGCTCTTAAGTCGGGGGTGAAAGCCTGTGGCTCAACCACAGAATGGCCTTCGATACTGGGAGCCTTGAGACCGGAAGAGGTGAGTGGAACTGCGAGTGTAGAGGTGAAATTCGTAGATATTCGGAAGAACACCAGTGGCGAAGGCGACTCTTTGGTCTGTAACTGACGCTGAGGCGCGAAAGCGTGGGGAGCAAACAGGATTAGATACCCGTGTAGTCC</w:t>
      </w:r>
    </w:p>
    <w:p w14:paraId="092568E0">
      <w:pPr>
        <w:rPr>
          <w:rFonts w:hint="eastAsia"/>
        </w:rPr>
      </w:pPr>
      <w:r>
        <w:rPr>
          <w:rFonts w:hint="eastAsia"/>
        </w:rPr>
        <w:t>&gt;OTU016491</w:t>
      </w:r>
    </w:p>
    <w:p w14:paraId="2031CE46">
      <w:pPr>
        <w:rPr>
          <w:rFonts w:hint="eastAsia"/>
        </w:rPr>
      </w:pPr>
      <w:r>
        <w:rPr>
          <w:rFonts w:hint="eastAsia"/>
        </w:rPr>
        <w:t>CCTACGGGAGGCTGCAGTGGGGAATCTTGCGCAATGGCCGAAAGGCTGACGCAGCGACGCCGCGTGTGGGAGGAAGCCCTTCGGGGTGTAAACCACTGTTGCCCGGGACGAACGGGAGGACTTTGTCCTCCGTGACGGTACCGGGTGAGGAAGCACCGGCTAACTCCGTGCCAGCAGCCGCGGTAATACGGAGGGTGCGAGCGTTGTCCGGAATCACTGGGCGTAAAGGGCGCGTAGGTGGCCTAGCAAGCGTGTGGTGAAAGCCCGGGGCTCAACCCCGGAATTGCCTTTAAGACTGCATCGCTAGAATTGTGGAGAGGTGAGTGGAATTCCGAGTGTAGAGGTGAAATTCGTAGATATCAGGAGGAACACCGATGGCGAAAGCAGGTCACTGGACTCGTATTGACGCTCATCCACGAAAGCTAGGGGAGCAAACAGGATTAGATACCCTTGTAGTCC</w:t>
      </w:r>
    </w:p>
    <w:p w14:paraId="319AB5F5">
      <w:pPr>
        <w:rPr>
          <w:rFonts w:hint="eastAsia"/>
        </w:rPr>
      </w:pPr>
      <w:r>
        <w:rPr>
          <w:rFonts w:hint="eastAsia"/>
        </w:rPr>
        <w:t>&gt;OTU016492</w:t>
      </w:r>
    </w:p>
    <w:p w14:paraId="3ED75C74">
      <w:pPr>
        <w:rPr>
          <w:rFonts w:hint="eastAsia"/>
        </w:rPr>
      </w:pPr>
      <w:r>
        <w:rPr>
          <w:rFonts w:hint="eastAsia"/>
        </w:rPr>
        <w:t>CCTACGGGGGGCTGCAGTGGGGAATCTTGCGCAATGGCCTAACGGCTGACGCAGCGACGCCGCGTGTGGGAGGACGCCCTTCGGGGTGTAAACCACTGTTGCCCGGGACGAATAGCCTCTATCGAGAGGCCTGACGGTACCGGGTGAGGAAGCACCGGCTAACTCCGTGCCAGCAGCCGCGGTAATACGGAGGGTGCGAGCGTTGTCCGGAATCACTGGGCGTAAAGGGCGCGTAGGCGGCTCACGCAAGCGTGCGGTGAAAGCCCCCGGCTCAACTGGGGAGGGTCATTCGATACTGATCGACTCGAAGGCAGGAGAGGGAAGCGGAATTCCCGGTGTAGTGGTGAAATGCGTAGAGATGTGGAGGAACACCAGTGGCGAAGGCGACTCTCTGGTCTGTAACTGACGCTGAGGTGCGAAAGCGTGGGTAGCGAACAGGATTAGATACCCCGGTAGTCC</w:t>
      </w:r>
    </w:p>
    <w:p w14:paraId="3C28A24D">
      <w:pPr>
        <w:rPr>
          <w:rFonts w:hint="eastAsia"/>
        </w:rPr>
      </w:pPr>
      <w:r>
        <w:rPr>
          <w:rFonts w:hint="eastAsia"/>
        </w:rPr>
        <w:t>&gt;OTU016493</w:t>
      </w:r>
    </w:p>
    <w:p w14:paraId="5254AC1D">
      <w:pPr>
        <w:rPr>
          <w:rFonts w:hint="eastAsia"/>
        </w:rPr>
      </w:pPr>
      <w:r>
        <w:rPr>
          <w:rFonts w:hint="eastAsia"/>
        </w:rPr>
        <w:t>CCTACGGGTGGCTGCAGTAGGGAATCTTCCACAATGGGCGAAAGCCTGATGGAGCAACGCCGCGTGCAGGATGAAAGCCTTCGGGTCGTAAACTGCTTTTATATGTGAAGACTTCGACGGTAGCATATGAATAAGGATCGGCTAACTCCGTGCCAGCAGCCGCGGTCATACGGAGGATCCAAGCGTTATCCGGAATTACTGGGCGTAAAGCGTGCGTAGGCGGTTGGTTAAGTCAGATGTGAAAGCCCTGGGCTCAACCGTGGAGGGTCATTGGAAACTGGGAGACTTGAGTGCAGAAGAGGAGAGTGGAATTCCACGTGTAGCGGTGAAATGCGTAGAGATGTGGAGGAACACCAGTGGCGAAGGCGACTCTCTGGACAGTTACTGACGCTGAGGCACGAAGGCCAGGGGAGCAAACGGGATTAGATACCCGGGTAGTCC</w:t>
      </w:r>
    </w:p>
    <w:p w14:paraId="7BC54149">
      <w:pPr>
        <w:rPr>
          <w:rFonts w:hint="eastAsia"/>
        </w:rPr>
      </w:pPr>
      <w:r>
        <w:rPr>
          <w:rFonts w:hint="eastAsia"/>
        </w:rPr>
        <w:t>&gt;OTU016494</w:t>
      </w:r>
    </w:p>
    <w:p w14:paraId="0ACA240E">
      <w:pPr>
        <w:rPr>
          <w:rFonts w:hint="eastAsia"/>
        </w:rPr>
      </w:pPr>
      <w:r>
        <w:rPr>
          <w:rFonts w:hint="eastAsia"/>
        </w:rPr>
        <w:t>CCTACGGGAGGCAGCAGTGGGGAATATTGGACAATGGGCGCAAGCCTGATCCAGCCATGCCGCGTGAGTGAAGAAGGCCTTAGGGTTGTAAAGCTCTTTCACCCGCGAAGATGATGACGGTAGCGGGAGAAGAAGCCCCGGCTAACTCTGTGCCAGCAGCCGCGGTAATACAGAGGGTGCAAGCGTTAATCGGAATTACTGGGCGTAAAGCGCGCGTAGGTGGTTCGTTAAGTTGGATGTGAAATCCCCAGGCTCAACCTGGGAACTGCATTTGAAACTGTCGGCCTTGAGTGGTGGAGAGGGAAGCGGAATTCCTGGTGTAGAGGTGAAATTCGTAGATATCAGGAGGAACACCGGTGGCGAAGGCGACTTCCTGGACACCAACTGACGCTGAGACGCGAAAGCGTGGGGAGCAAACAGGATTAGATACCCCGGTAGTCC</w:t>
      </w:r>
    </w:p>
    <w:p w14:paraId="0F5A78DD">
      <w:pPr>
        <w:rPr>
          <w:rFonts w:hint="eastAsia"/>
        </w:rPr>
      </w:pPr>
      <w:r>
        <w:rPr>
          <w:rFonts w:hint="eastAsia"/>
        </w:rPr>
        <w:t>&gt;OTU016495</w:t>
      </w:r>
    </w:p>
    <w:p w14:paraId="5877ADF1">
      <w:pPr>
        <w:rPr>
          <w:rFonts w:hint="eastAsia"/>
        </w:rPr>
      </w:pPr>
      <w:r>
        <w:rPr>
          <w:rFonts w:hint="eastAsia"/>
        </w:rPr>
        <w:t>CCTACGGGGGGCAGCAGTGGGGAATCTTGCGCAATGGTCGAAAGACTGACGCAGCGACGCCGCGTGCGGGAGGAAGCTCTTCGGGGTGTAAACCGCTGTTGCCCGGAACGAAACTCCAGATTCGTCTGGATTGACGGTACCGGGTGAGGAAGCGCCGGCTAACTCTGTGCCAGCAGCCGCGGTAATACAGAGGGCGCGAGCGTTGTCCGGAATCACTGGGCGTAAAGCGCACGTAGGCGGATTTGTTAGTCAGGGGTGAAATCCCGGGGCTCAACCTCGGAACTGCATCCAAAACTGGCAAGCTAGAGTACGGTAGAGGGTGGTGGAATTTCCTGTGTAGCGGTGAAATGCGTAGATATCGTCAAGAACACCGATAGTGTAGACAGCTTACTAGACTTCAACTGACGCTGAGGCACGAAAGTGTGGGGAGCAAACAGGATTAGATACCCGTGTAGTCC</w:t>
      </w:r>
    </w:p>
    <w:p w14:paraId="504B6802">
      <w:pPr>
        <w:rPr>
          <w:rFonts w:hint="eastAsia"/>
        </w:rPr>
      </w:pPr>
      <w:r>
        <w:rPr>
          <w:rFonts w:hint="eastAsia"/>
        </w:rPr>
        <w:t>&gt;OTU016496</w:t>
      </w:r>
    </w:p>
    <w:p w14:paraId="4DA58906">
      <w:pPr>
        <w:rPr>
          <w:rFonts w:hint="eastAsia"/>
        </w:rPr>
      </w:pPr>
      <w:r>
        <w:rPr>
          <w:rFonts w:hint="eastAsia"/>
        </w:rPr>
        <w:t>CCTACGGGTGGCTGCAGTAGGGAATCTTCCGCAATGGACGAAAGTCTGACGGAGCAACGCCGCGTGAGTGAAGAAGGTCTTCGGATCGTAAAGCTCTGTTGTTAGGGAAGAACAAGTATCGGAGTAACTGCCGGTACCTTGACGGTACCTAACCAGAAAGCCACGGCTAACTACGTGCCAGCAGCCGCGGTAATACGTAGGTGGCAAGCGTTGTCCGGAATTATTGGGCGTAAAGCGCGCGCAGGCGGTTAATTAAGTTGGGTGTTTAAGCCCGGGGCTCAACCCCGGTTCGCATCCAAAACTGGTTGACTTGAGTGTAGGAGAGGAAAGTGGAATTCCGGGTGTAGCGGTGGAATGCGTAGAGATCCGGAAGAACACCGGTGGCGAAGGCGGTCGACTGGGCCAGTACTGACGCTGAGGCGCGACAGCGTGGGGAGCAAACAGGATTAGATACCCCAGTAGTCC</w:t>
      </w:r>
    </w:p>
    <w:p w14:paraId="10ECEB13">
      <w:pPr>
        <w:rPr>
          <w:rFonts w:hint="eastAsia"/>
        </w:rPr>
      </w:pPr>
      <w:r>
        <w:rPr>
          <w:rFonts w:hint="eastAsia"/>
        </w:rPr>
        <w:t>&gt;OTU016497</w:t>
      </w:r>
    </w:p>
    <w:p w14:paraId="24E830C9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TGTTGGGGACGAAGGGTTAGGGGTTAATAGCCCCGAACCTGACGGTACTCTTCGAGGAAGCCCCGGCTAACTACGTGCCAGCAGCCGCGGTAATACGGAGGGGGCTAGTGTTGTTCGGAATTACTGGGCGTAAAGGGCGCGCAGGCGGCTTGGCAAGTCGAGTGTGAAATCCCTTGGCTTAACTGAGGAATGGCGCTCGAAACTACCTCGCTAGAGGACGGGAGAGGGAAGTGGAACTCTCGGTGTAGGGGTGAAATGCGTTGATATCATCAGGAACACCGGTGGCGAAAGCGGCTTACTGGGTCTCTTCTGACGCTGAGGAACGAAAGCTAGGGTAGCGAACGGGATTAGATACCCCGGTAGTCC</w:t>
      </w:r>
    </w:p>
    <w:p w14:paraId="38D78823">
      <w:pPr>
        <w:rPr>
          <w:rFonts w:hint="eastAsia"/>
        </w:rPr>
      </w:pPr>
      <w:r>
        <w:rPr>
          <w:rFonts w:hint="eastAsia"/>
        </w:rPr>
        <w:t>&gt;OTU016498</w:t>
      </w:r>
    </w:p>
    <w:p w14:paraId="14A51091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AGAAACCCATATTTTCTAGTGTGGTTGACGGTACCAGATGAATAAGCACCGGCTAATTCCGTGCCAGCAGCCGCGGTAATACGGAAGGTGCGAGCGTTAATCGGAATTACTGGGCGTAAAGCGTGCGCAGGCGGTTTCACAAGCTCGATGTGAAAGCCCCGGGCTTAACCTGGGAATGGCATTGAGGACTGTGGAGCTTGAGTGCGGCAGAGGGAGGTGGAATTCCACGTGTAGCAGTGAAATGCGTAGAGATGTGGAGGAACACCGATGGCGAAGGCAGCCTCCTGGGCCGACACTGACGCTCATGCACGAAAGCGTGGGGAGCAAACAGGATTAGATACCCGTAGTCC</w:t>
      </w:r>
    </w:p>
    <w:p w14:paraId="055F30F8">
      <w:pPr>
        <w:rPr>
          <w:rFonts w:hint="eastAsia"/>
        </w:rPr>
      </w:pPr>
      <w:r>
        <w:rPr>
          <w:rFonts w:hint="eastAsia"/>
        </w:rPr>
        <w:t>&gt;OTU016499</w:t>
      </w:r>
    </w:p>
    <w:p w14:paraId="0D1321F9">
      <w:pPr>
        <w:rPr>
          <w:rFonts w:hint="eastAsia"/>
        </w:rPr>
      </w:pPr>
      <w:r>
        <w:rPr>
          <w:rFonts w:hint="eastAsia"/>
        </w:rPr>
        <w:t>CCTACGGGAGGCAGCAGTCGGGAATTTTGGGCAATGGGCGAAAGCCTGACCCAGCAACGCCGCGTGAAGGATGAAATCCCTCGGGATGTAAACTTCGCAAGAACGGGAAGAATTAGTAGGGGACAATACCCCCTATGATGACGGTACCGTTTGTAAGCTCCGGCTAACTCCGTGCCAGCAGCCGCGGTAATACGGGGGGAGCAAGCGTTACTCGGAATTACTGGGCGTAAAGCGTGCGTAGGTGGTGGTTTAAGTCTGTTGTGAAAGCCCTGGGCTCAACCTGGGAATTGCAGTGGATACTGGATCACTAGAGTGTGGTAGAGGAGGGTGGAATTCCCGGTGTAGCGGTGAAATGCGTAGAGATCGGGAGGAACATCGATGGCGAAGGCAGCCCTCTGGACCAGCACTGACGCTGAGGCACGAAAGCGTGGGGAGCAAACAGGATTAGATACCCCTGTAGTCC</w:t>
      </w:r>
    </w:p>
    <w:p w14:paraId="166D2065">
      <w:pPr>
        <w:rPr>
          <w:rFonts w:hint="eastAsia"/>
        </w:rPr>
      </w:pPr>
      <w:r>
        <w:rPr>
          <w:rFonts w:hint="eastAsia"/>
        </w:rPr>
        <w:t>&gt;OTU016500</w:t>
      </w:r>
    </w:p>
    <w:p w14:paraId="5527A0BB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CGGGACGAAACGGTTTGGGCCAATACCCCGAACTACTGACGGTACCGGAAGAATCAGCACCGGCTAACTACGTGCCAGCAGCCGCGGTAATACGTAGGGTGCAAGCGTTAATCGGAATTACTGGGCGTAAAGCGTGCGCAGGCGGTTGTGCAAGTCGAGTGTGAAATCCCCAGGCTTAACCTGGGAACTGCTCTCGAGACTGCATAGCTAGAGTATGGGAGAGGGAAGTGGAATTTCCGGTGTAGCGGTGAAATGTGTAGATATCGGAAGGAACACCAGTGGCGAAGGCGACTTCCTGGACCAAGACTGACGCTGAGGCGCGAAAGCGTGGGGATCAAACAGGATTAGATACCCTAGTAGTCC</w:t>
      </w:r>
    </w:p>
    <w:p w14:paraId="46DE9598">
      <w:pPr>
        <w:rPr>
          <w:rFonts w:hint="eastAsia"/>
        </w:rPr>
      </w:pPr>
      <w:r>
        <w:rPr>
          <w:rFonts w:hint="eastAsia"/>
        </w:rPr>
        <w:t>&gt;OTU016501</w:t>
      </w:r>
    </w:p>
    <w:p w14:paraId="2CFAB7C8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TGGCTCCGACCTAACACGTCGGAGTGTGACGGTACCGGGTGAGGAAGCCCCGGCTAACTCTGTGCCAGCAGCCGCGGTAATACAGAGGGTGCGAGCGTTAATCGGAGTTACTGGGCGTAAAGGGCGCGTAGGCGGTTATGTGTGAGTGATGTGAAAGCCCTGGGCTTAACCTAGGAAGTGCATCGCAAACTACATAGCTGGAGTACAAGAGAGGGTGGCGGAATTTCCGGTGTAGCGGTGAAATGTGTAGATATCGGAAGGAACACCAGTGGCGAAGGCGACTTCCTGGACCAAGACTGACGCTGAGGCGCGAAAGCGTGGGGATCAAACAGGATTAGATACCCCAGTAGTCC</w:t>
      </w:r>
    </w:p>
    <w:p w14:paraId="54728318">
      <w:pPr>
        <w:rPr>
          <w:rFonts w:hint="eastAsia"/>
        </w:rPr>
      </w:pPr>
      <w:r>
        <w:rPr>
          <w:rFonts w:hint="eastAsia"/>
        </w:rPr>
        <w:t>&gt;OTU016502</w:t>
      </w:r>
    </w:p>
    <w:p w14:paraId="2491FDA8">
      <w:pPr>
        <w:rPr>
          <w:rFonts w:hint="eastAsia"/>
        </w:rPr>
      </w:pPr>
      <w:r>
        <w:rPr>
          <w:rFonts w:hint="eastAsia"/>
        </w:rPr>
        <w:t>CCTACGGGTGGCTGCAGTGGGGAATCTTGGACAATGGGCGCAAGCCTGATCCAGCGACGCCGCGTGGGTGATGAAGGCCTTCGGGTTGTAAACTCCTGTCGAGCGGGACGAACACTTGCCCGGCTAACATCCGGGCAGGCTGACGGTACCGCTAAAGGAAGCCCCGGCTAACTACGTGCCAGCAGCCGCGGTAATACGTAGGGGGCGAGCGTTGTCCGGAATTATTGGGCGTAAAGAGCGTGTAGGCGGTTCGGTAAGTCTGGTGTGAAATCTCCCGGCTCAACTGGGAGGGTGCGCCGGAAACTGCGGAGCTGGAGTGTGGGAGAGGCAAGCGGAATTCCTGGTGTAGCGGTGAAATGCGTAGATATCAGGAGGAACACCTGCGGTGTAGACGGCTTGCTGGACCACCACTGACGCTGAGGCACGAAAGCGTGGGGAGCAAACAGGATTAGATACCCGAGTAGTCC</w:t>
      </w:r>
    </w:p>
    <w:p w14:paraId="4F0F7035">
      <w:pPr>
        <w:rPr>
          <w:rFonts w:hint="eastAsia"/>
        </w:rPr>
      </w:pPr>
      <w:r>
        <w:rPr>
          <w:rFonts w:hint="eastAsia"/>
        </w:rPr>
        <w:t>&gt;OTU016503</w:t>
      </w:r>
    </w:p>
    <w:p w14:paraId="1871748D">
      <w:pPr>
        <w:rPr>
          <w:rFonts w:hint="eastAsia"/>
        </w:rPr>
      </w:pPr>
      <w:r>
        <w:rPr>
          <w:rFonts w:hint="eastAsia"/>
        </w:rPr>
        <w:t>CCTACGGGCGGCTGCAGTGGGGAATCTTGCGCAATGGGCGACAGCCTGACGCAGCAACGCCGCGTGGGGGAAGAAGGCCTTCGGGTTGTAAACCCCTTTCGGGAGGGACGAAGCTCCGGGGGTGAATAGCCTTCCGGAGTGACGGTACCTCACCAAGAAGCCCCGGCTAACTACGTGCCAGCAGCCGCGGTAATACGTAGGGGGCAAGCGTTGTCCGGAATCATTGGGCGTAAAGCGCGCGTAGGCGGCCAGATAAGTCCGGTGTGAAAGTCAAAGGCTCAACCTTTGAATGCCGCTGGAAACTGTCTGGCTAGAGTCCGGGAGGGGCGAGTGGAATTCCTGGTGTAGCGGTGAAATGCGTAGAGATCGGGAGGAAGGCCGGTGGCGAAGGCGGCGCTCTGGAACGTATCTGACGCTGAGACACGAAAGCGTGGGGAGCAAACAGGATTAGATACCCGAGTAGTCC</w:t>
      </w:r>
    </w:p>
    <w:p w14:paraId="33FAE170">
      <w:pPr>
        <w:rPr>
          <w:rFonts w:hint="eastAsia"/>
        </w:rPr>
      </w:pPr>
      <w:r>
        <w:rPr>
          <w:rFonts w:hint="eastAsia"/>
        </w:rPr>
        <w:t>&gt;OTU016504</w:t>
      </w:r>
    </w:p>
    <w:p w14:paraId="0D0CC2CA">
      <w:pPr>
        <w:rPr>
          <w:rFonts w:hint="eastAsia"/>
        </w:rPr>
      </w:pPr>
      <w:r>
        <w:rPr>
          <w:rFonts w:hint="eastAsia"/>
        </w:rPr>
        <w:t>CCTACGGGGGGCTGCAGTGGGGAATATTGCGCAATGGCCGCAAGGCTGACGCAGCGACGCCGCGTGCGGGAGGACGCCCCTCGGGTTGTAAACCGCTTTCAGGAGGGACGAAGCCACTCGGGTTAATACCCCAGAGGGTGACGGTACCTCCAGAAGAAGCCCCGGCTAACTACGTGCCAGCAGCCGCGGTAATACGGAGGGTGCGAGCGTTAATCGGAATTACTGGGCGTAAAGCGTGCGCAGGCGGAGGCCTAAGCCAGACGTGAAATCCCCGAGCTTAACTTGGGAATGGCGTTTGGGACTGGGTTTCTGGAGTGCGGCAGAGGGGGGTGGAATTCCACGTGTAGCAGTGAAATGCGTAGAGATGTGGAGGAACACCGATGGCGAAGGCAGCCCCCTGGGCCGGCACTGACGCTCAGGCACGAAAGCGTGGGGAGCAAACAGGATTAGATACCCGGGTAGTCC</w:t>
      </w:r>
    </w:p>
    <w:p w14:paraId="36E6AF0A">
      <w:pPr>
        <w:rPr>
          <w:rFonts w:hint="eastAsia"/>
        </w:rPr>
      </w:pPr>
      <w:r>
        <w:rPr>
          <w:rFonts w:hint="eastAsia"/>
        </w:rPr>
        <w:t>&gt;OTU016505</w:t>
      </w:r>
    </w:p>
    <w:p w14:paraId="179C8BFD">
      <w:pPr>
        <w:rPr>
          <w:rFonts w:hint="eastAsia"/>
        </w:rPr>
      </w:pPr>
      <w:r>
        <w:rPr>
          <w:rFonts w:hint="eastAsia"/>
        </w:rPr>
        <w:t>CCTACGGGAGGCAGCAGTGGGGAATTTTGCGCAATGGGCGAAAGCCTGACGCAGCAACGCCGCGTGCGGGACGAAGGCCTTCGGGTTGTAAACCGCTTTCAGCAGGAGCGAAAACAGACGGTACCTGCAGAAGAAGCCCCGGCCAACTACGTGCCAGCAGCCGCGGTAAGACGTAGGGGGCGAGCGTTGTCCGGATTCATTGGGCGTAAAGCGCGCGTAGGCGGCCCGGTAAGTCGGGTGTGAAATCCTGAGGCTCAACCTCAGGACTGCACTCGATACTGTCGGGCTAGAGGTAGGTAGGGGAGATCGGAATTCCTGGTGTAGCGGTGAAATGCGCAGATATCAGGAGGAACACCGGTGGCGAAGGCGGCACTCTGGGCCGGAACTGACGCTGAGGAGCGAAAGCGTGGGGAGCGAACAGGATTAGATACCCCTGTAGTCC</w:t>
      </w:r>
    </w:p>
    <w:p w14:paraId="774EB62A">
      <w:pPr>
        <w:rPr>
          <w:rFonts w:hint="eastAsia"/>
        </w:rPr>
      </w:pPr>
      <w:r>
        <w:rPr>
          <w:rFonts w:hint="eastAsia"/>
        </w:rPr>
        <w:t>&gt;OTU016506</w:t>
      </w:r>
    </w:p>
    <w:p w14:paraId="424AB261">
      <w:pPr>
        <w:rPr>
          <w:rFonts w:hint="eastAsia"/>
        </w:rPr>
      </w:pPr>
      <w:r>
        <w:rPr>
          <w:rFonts w:hint="eastAsia"/>
        </w:rPr>
        <w:t>CCTACGGGGGGCTGCAGCAGGGAATCTTGCGCAATGGACGAAAGTCTGACGCAGTGACGCCGCGTGAGGGATGAATGCCTTCGGGTTGTAAACCTCTTTCAGCAGGGACGAAGCGAAAGTGACGGTACCTGCAGAAGAAGCCCCGGCCAACTACGTGCCAGCAGCCGCGGTAACACGTAGGGGGCGAGCGTTGTCCGGATTTATTGGGCGTAAAGGGCGCGTAGGCGGCGCGACAAGTCACTTGTGAAATCTCTGGGCTCAACCCAGAACGGTCAAGTGATACTGTCGTGCTAGAGTGCGGAAGGGGCAACTGGAATTCTTGGTGTAGCGGTGAAATGCGTAGATATCGAGAGGAACACCGGTGGCGAAGGCGGCATCCTGGACCGACATTGACGCTGAGGAGCGAAAGCCAGGGGAGCAAACGGGATTAGATACCCCTGTAGTCC</w:t>
      </w:r>
    </w:p>
    <w:p w14:paraId="6181FC26">
      <w:pPr>
        <w:rPr>
          <w:rFonts w:hint="eastAsia"/>
        </w:rPr>
      </w:pPr>
      <w:r>
        <w:rPr>
          <w:rFonts w:hint="eastAsia"/>
        </w:rPr>
        <w:t>&gt;OTU016507</w:t>
      </w:r>
    </w:p>
    <w:p w14:paraId="3736D1E1">
      <w:pPr>
        <w:rPr>
          <w:rFonts w:hint="eastAsia"/>
        </w:rPr>
      </w:pPr>
      <w:r>
        <w:rPr>
          <w:rFonts w:hint="eastAsia"/>
        </w:rPr>
        <w:t>CCTACGGGAGGCTGCAACTAGGAATCTTGCGCAATGGACGAAAGTCTGACGCAGCAACGCCGCGTGTAGGATGAATGCCTTCGGGTTGTAAACTACTTTTCTCTGTGACGATTATGACTGTAGCAGAGGAATAAGGATCGGCTAACTCCGTGCCAGCAGCCGCGGTCATACGGAGGATCCAAGCGTTATCCGGAATTACTGGGCGTAAAGAGTTGCGTAGGCGGCTTGTTAAGCAAGGTGTGAAATCGTACGGCTCAACCGTATACACATGCTTTGAACTGGCAAGCTAGAGAATGAGAGAGGTCACTGGAATTCCAAGTGTAGGAGTGAAATCCGTAGATATTTGGAGGAACACCGATGGCGTAGGCAGGTGACTGGCTCATTTCTGACGCTAAGGCACGAAAGCGTGGGGAGCAAACGGGATTAGATACCCTAGTAGTCC</w:t>
      </w:r>
    </w:p>
    <w:p w14:paraId="407B85FF">
      <w:pPr>
        <w:rPr>
          <w:rFonts w:hint="eastAsia"/>
        </w:rPr>
      </w:pPr>
      <w:r>
        <w:rPr>
          <w:rFonts w:hint="eastAsia"/>
        </w:rPr>
        <w:t>&gt;OTU016508</w:t>
      </w:r>
    </w:p>
    <w:p w14:paraId="2051CCB3">
      <w:pPr>
        <w:rPr>
          <w:rFonts w:hint="eastAsia"/>
        </w:rPr>
      </w:pPr>
      <w:r>
        <w:rPr>
          <w:rFonts w:hint="eastAsia"/>
        </w:rPr>
        <w:t>CCTACGGGAGGCTGCAGTGGGGAATATTGGACAATGGGCGCAAGCCTGATCCAGCCATGCCGCGTGTGTGAAGAAGTCCCTCGGGATGTAAACTACTTTTGTGGGCGAGGAATACTGACCAGCCCAAGAATAAGCACCGGCTAACTCCGTGCCAGCAGCCGCGGTAATACGGAGGGTGCGAGCGTTGTTCGGAATCACTGGGCTTAAAGCGCGTGTAGGCGGAGTGTCAGGTGCCGTGTGAAATCCCCGGGCTCAACCCGGGAACTGCGCGGCAAACCGGCATTCTTGAGGCAAGTAGAGGTGACTGGAACGACCGGTGGAGCGGTGAAATGCGTAGATATCGGTTGGAACGCCAGAGGCGAAAGCGGGTCACTGGGCTTGTCCTGACGCTGAGACGCGAAAGCGTGGGGAGCAAACAGGATTAGATACCCTTGTAGTCC</w:t>
      </w:r>
    </w:p>
    <w:p w14:paraId="40AABDC0">
      <w:pPr>
        <w:rPr>
          <w:rFonts w:hint="eastAsia"/>
        </w:rPr>
      </w:pPr>
      <w:r>
        <w:rPr>
          <w:rFonts w:hint="eastAsia"/>
        </w:rPr>
        <w:t>&gt;OTU016509</w:t>
      </w:r>
    </w:p>
    <w:p w14:paraId="1200A2DC">
      <w:pPr>
        <w:rPr>
          <w:rFonts w:hint="eastAsia"/>
        </w:rPr>
      </w:pPr>
      <w:r>
        <w:rPr>
          <w:rFonts w:hint="eastAsia"/>
        </w:rPr>
        <w:t>CCTACGGGCGGCTGCAATTAGGAATCTTGCGCAATGGGCGAAAGCCTGACGCAGCGACGCCGCGTGAGGGATGAAGGCCTTCGGGTTGTAAACCTCTTTCAGGAGGGACGAAGCGAAAGTGACGGTACTGCCAGAGGAAGCCCCGGCTAACTCCGTGCCAGCAGCCGCGGTAATACGGAGGGGGCGAGCGTTGTCCGGAATTACTGGGCGTACAGCGCGCGCAGGCGGTGCGTGACGTGCCGTGTGACAAACGGAGGCTCAACCTCCGGGGGCCACGGTAGACGCGCGGACTGGAGGCAGGGAGAGGGATGTGGAATACCCGGTGGAGCGGTGAAATGCGTAGAGATCGGGTGGAACACCAGCGGCGAAGGCGGCATCCTGGCCCTGACCTGACGCTGAGGCGCGAGAGCGTGGGGAGCAAACCGGATTAGATACCCTGGTAGTCC</w:t>
      </w:r>
    </w:p>
    <w:p w14:paraId="48B16CD0">
      <w:pPr>
        <w:rPr>
          <w:rFonts w:hint="eastAsia"/>
        </w:rPr>
      </w:pPr>
      <w:r>
        <w:rPr>
          <w:rFonts w:hint="eastAsia"/>
        </w:rPr>
        <w:t>&gt;OTU016510</w:t>
      </w:r>
    </w:p>
    <w:p w14:paraId="68F9FB5C">
      <w:pPr>
        <w:rPr>
          <w:rFonts w:hint="eastAsia"/>
        </w:rPr>
      </w:pPr>
      <w:r>
        <w:rPr>
          <w:rFonts w:hint="eastAsia"/>
        </w:rPr>
        <w:t>CCTACGGGGGGCAGCAGTGGGGAATATTGGACAATGGGGGCAACCCTGATCCAGCGATGCCGCGTGTGTGAAGAAGGCCTGCGGGTTGTAAAGCACTTTCGGTGGTGAGGAGGCTTTTTAAGCGGATAAGGCTTAAAGAGTGACGTTAGCCACAGAAGAAGCACCGGCTAACTCTGTGCCAGCAGCCGCGGTAATACAGAGGGTGCGAGCGTTAATCGGAATTACTGGGCGTAAAGCGCGCGTAGGCGGCTTTGCAAGCCGGATGTGAAATCCCCGGGCTTAACCTGGGAACTGCATTCGGGACTGCATTGCTAGAGTATGGGAGAGGGAAGTGGAATTTCAGGTGTAGCGGTGAAATGCGTAGATATCTGAAGGAACATCAGTGGCGAAAGCGACTTCCTGGACCAATACTGACGCTCATGTGCGAAAGCGTGGGGAGCAAACAGGATTAGATACCCTAGTAGTCC</w:t>
      </w:r>
    </w:p>
    <w:p w14:paraId="22A0D45F">
      <w:pPr>
        <w:rPr>
          <w:rFonts w:hint="eastAsia"/>
        </w:rPr>
      </w:pPr>
      <w:r>
        <w:rPr>
          <w:rFonts w:hint="eastAsia"/>
        </w:rPr>
        <w:t>&gt;OTU016511</w:t>
      </w:r>
    </w:p>
    <w:p w14:paraId="1EDB6454">
      <w:pPr>
        <w:rPr>
          <w:rFonts w:hint="eastAsia"/>
        </w:rPr>
      </w:pPr>
      <w:r>
        <w:rPr>
          <w:rFonts w:hint="eastAsia"/>
        </w:rPr>
        <w:t>CCTACGGGGGGCAGCAGTCTAGAGGCTTCGACAATGCCCGAAAGGGTGATCGAGCGACGCCGCGTGTGGGATGAAGGTTTTCGGATTGTAAACCACTTTTGTTTGGGAAGAAGGCTTGTATCGTGAATATGAGATTGACGGTACCAAACGAATAAGCCCCGGCTAACTCCGTGCCAGCAGCCGCGGTAAGACGGAGGGGGCAAGCGTTGTTCGGAATCATTGGGCGTAAAGGGCTCGTAGGCGGCGCGGTAAGTCACTTGTGAAATCTCTGAGCTTAACTCAGAACGGCCAAGTGATACTGCAGTGCTAGAGTGTAGAAGGGGCAATCGGAATTCTTGGTGTAGCGGTGAAATGCGTAGAGATCGGGAGGAAGGCCGGTGGCGAAGGCGGCGCTCTGGAACATTTCTGACGCTGAGGCTCGAAAGCGTGGGGAGCAAACAGGATTAGATACCCTAGTAGTCC</w:t>
      </w:r>
    </w:p>
    <w:p w14:paraId="17C16F5F">
      <w:pPr>
        <w:rPr>
          <w:rFonts w:hint="eastAsia"/>
        </w:rPr>
      </w:pPr>
      <w:r>
        <w:rPr>
          <w:rFonts w:hint="eastAsia"/>
        </w:rPr>
        <w:t>&gt;OTU016512</w:t>
      </w:r>
    </w:p>
    <w:p w14:paraId="01110B33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TGGCTCCGACCTAACACGTCGGAGTGTGACGGTACCGGGTGAGGAAGCCCCGGCTAACTCTGTGCCAGCAGCCGCGGTAATACGGAGGGTCCAAGCGTTGTCCGGAATCACTGGGTGTAAAGGGTGTGTAGGCGGGCCTACAAGTCAGAGGTGAAAGCCCCCGGCCTAACCGGGGAATTGCCTTTGAGACTGTAGGTCTTGAGTCCTGGAGGGGTCACTAGAATTCGTGGTGTAGCGGTGAAATGCGTAGATATCATGAGGAATACCAGAGGCGAAGGCGGCTACCTGGACAATTGCTGACGCTCAGGCACGAAAGCGTGGGGAGCAAAAGGGATTAGATACCCTTGTAGTCC</w:t>
      </w:r>
    </w:p>
    <w:p w14:paraId="1CF76FBA">
      <w:pPr>
        <w:rPr>
          <w:rFonts w:hint="eastAsia"/>
        </w:rPr>
      </w:pPr>
      <w:r>
        <w:rPr>
          <w:rFonts w:hint="eastAsia"/>
        </w:rPr>
        <w:t>&gt;OTU016513</w:t>
      </w:r>
    </w:p>
    <w:p w14:paraId="0A8C3E57">
      <w:pPr>
        <w:rPr>
          <w:rFonts w:hint="eastAsia"/>
        </w:rPr>
      </w:pPr>
      <w:r>
        <w:rPr>
          <w:rFonts w:hint="eastAsia"/>
        </w:rPr>
        <w:t>CCTACGGGGGGCAGCAGTGGGGAATTTTGGACAATGGGGGCAACCCTGATCCAGCAACGCCGCGTGAAGGATGAAGGTCTTCGGATTGTAAACTTCTTTTGCAGGGGATGAAACGTTCGGTGAATAACCGGAACTGACAGTACTCTGCGAATAAGCCACGGCTAACTACGTGCCAGCAGCCGCGGTAATACGTAGGTGGCAAGCGTTACTCGGAATTACTAGGCGTAAAGCGCAGGTAGGTGGTTGGATAAGTCTATAATGAAATCTCCCGGCTTAACTGGGAGAGGTTTGTGGATACTGTTCGACTTGAGTGTGGGAGAGGTAACTGGAATTCCTGGTGTAGCGGTGAAATGCGTAGATATCAGGAGGAACACCTATGGCGAAAGCAGGTTACTGGCCCAATACTGACACTGAGCTGCGAAAGCTAGGGGAGCAAACAGGATTAGATACCCCAGTAGTCC</w:t>
      </w:r>
    </w:p>
    <w:p w14:paraId="204D524B">
      <w:pPr>
        <w:rPr>
          <w:rFonts w:hint="eastAsia"/>
        </w:rPr>
      </w:pPr>
      <w:r>
        <w:rPr>
          <w:rFonts w:hint="eastAsia"/>
        </w:rPr>
        <w:t>&gt;OTU016514</w:t>
      </w:r>
    </w:p>
    <w:p w14:paraId="19F87DE5">
      <w:pPr>
        <w:rPr>
          <w:rFonts w:hint="eastAsia"/>
        </w:rPr>
      </w:pPr>
      <w:r>
        <w:rPr>
          <w:rFonts w:hint="eastAsia"/>
        </w:rPr>
        <w:t>CCTACGGGTGGCTGCAGTGGGGAATCTTGCGCAATGGCCGAAAGGCTGACGCAGCGACGCCGCGTGCGGGAGGAAGGTCTTCGGATCGTAAACCGCTGTCAGGAGGGACGAACGGATAGGGGAGGCAATGCCCTTGTCGTGACGGTACCTCCAGAGGAAGCACCGGCTAACTCCGTGCCAGCAGCCGCGGTAATACGGAGGGTGCGAGCGTTAATCGGAATTACTGGGCGTAAAGGGTGCGTAGGTGGTTTTTTAAGTCGTTTGTGAAATACACGGGCTCAACCTGTGTGCTGCGGACGATACTGGAAAGCTAGAGTAGAGTAGAGGGAAGTGGAATTTCCGGTGTAGCGGTGAAATGCGTAGATATCGGAAGGAACACCAGTGGCGAAGGCGGATCTCTGGGCCATTACTGACGCTGAGGAGCGAAAGCGTGGGGAGCGAACAGGATTAGATACCCCAGTAGTCC</w:t>
      </w:r>
    </w:p>
    <w:p w14:paraId="1BF2CC9A">
      <w:pPr>
        <w:rPr>
          <w:rFonts w:hint="eastAsia"/>
        </w:rPr>
      </w:pPr>
      <w:r>
        <w:rPr>
          <w:rFonts w:hint="eastAsia"/>
        </w:rPr>
        <w:t>&gt;OTU016515</w:t>
      </w:r>
    </w:p>
    <w:p w14:paraId="28B15B62">
      <w:pPr>
        <w:rPr>
          <w:rFonts w:hint="eastAsia"/>
        </w:rPr>
      </w:pPr>
      <w:r>
        <w:rPr>
          <w:rFonts w:hint="eastAsia"/>
        </w:rPr>
        <w:t>CCTACGGGTGGCAGCAGTGAGGAATATTGCGCAATGGGCGAAAGCCTGACGCAGCGACGCCGCGTGTGGGAAGAAGGTCTTAGGATCGTAAACCACTGTGGCGAGGGATGAATTTTGACAGTACCTCGCTAGAAAGCACCTGCTAACCACGTGCCAGAAGCCTCGGTAATACGTGGGGTGCAAGCGTTATCCGGATTTACTGGGCGTAAAGGGTCCGCAGGTGGCAAGACAAGTCCGGTGTGACACCGCTCGGCTCAACTGAGCGAGGCCATTGGAAACTGTCCTGCTCGAGTCACGGAGAGGGGTGCGGAATTCCGGGTGTAGTGGTGGAATGCGTAGAGATCCGGAGGAACACCAGAGGCGCAAGCGGCACCCTGGCCGATGACTGACACTGAGGCGCGAAAGCGTGGGGAGCAAACAGGATTAGATACCCCTGTAGTCC</w:t>
      </w:r>
    </w:p>
    <w:p w14:paraId="3EEB8AFF">
      <w:pPr>
        <w:rPr>
          <w:rFonts w:hint="eastAsia"/>
        </w:rPr>
      </w:pPr>
      <w:r>
        <w:rPr>
          <w:rFonts w:hint="eastAsia"/>
        </w:rPr>
        <w:t>&gt;OTU016516</w:t>
      </w:r>
    </w:p>
    <w:p w14:paraId="7DC2B02C">
      <w:pPr>
        <w:rPr>
          <w:rFonts w:hint="eastAsia"/>
        </w:rPr>
      </w:pPr>
      <w:r>
        <w:rPr>
          <w:rFonts w:hint="eastAsia"/>
        </w:rPr>
        <w:t>CCTACGGGAGGCAGCAGTGGGGAATCTTGCGCAATGGGGGCAACCCTGACGCAGCGACGCCGCGTGCGGGATGACGGCCTTCGGGTTGTAAACCGCTTTCAGCGGGGACGAAGCGAAAGTGACGGTACCCGCAGAAGAAGCCCCGGCTAACTACGTGCCAGCAGCCGCGGTAAGACGTAGGGGGCGAGCGTTGTCCGGATTTATTGGGCGTAAAGCGCTCGCAGGTGGCCCGTCGCGTCGTGCGTGAAAGACCCCGGCTCAACTGGGGGAGGTCGTGCGATACGGGCGGGCTGGAGGCCAGTAGGGGGATGCGGAATTCCTGGTGTAGCGGTGAAATGCGCAGATATCAGGAGGAACACCGGTGGCGAAGGCGGATCTCTGGGCCATTACTGACGCTGAGGAGCGAAAGCGTGGGGAGCGAACAGGATTAGATACCCCTGTAGTCC</w:t>
      </w:r>
    </w:p>
    <w:p w14:paraId="565EEE62">
      <w:pPr>
        <w:rPr>
          <w:rFonts w:hint="eastAsia"/>
        </w:rPr>
      </w:pPr>
      <w:r>
        <w:rPr>
          <w:rFonts w:hint="eastAsia"/>
        </w:rPr>
        <w:t>&gt;OTU016517</w:t>
      </w:r>
    </w:p>
    <w:p w14:paraId="07D948A6">
      <w:pPr>
        <w:rPr>
          <w:rFonts w:hint="eastAsia"/>
        </w:rPr>
      </w:pPr>
      <w:r>
        <w:rPr>
          <w:rFonts w:hint="eastAsia"/>
        </w:rPr>
        <w:t>CCTACGGGGGGCTGCAGTAACGAATCTTCCGCAATGCACGAAAGTCTGACCGAGCGACGCCGCGTGCGGGATGAAGGCCCTTTGGGTTGTAAACCGCTGTCACAGGTGAGCAAATCATAGTGGGTGAACAATCCATTATGTTGAGTTAAGCTTGAGAGGAAGCCCCCGCTAATCACGTGCCAGCAGCGGCGGTAATACGTGAGGGGCGAACGTTGTTCGGTGTCACTGGGCTTAAAGGGCGCGTAGGTGGTTGCGTAAGTCGACTGTGAAATCTCCGGGCTTAACCCGGAACGGTCAGCCGATACTGCGGGGCTAGAGTATGGTAGAGGGTGGTGGAATTTCCTGTGTAGCGGTGAAATGCGTAGAGATCCGGAGGAACACCAGAGGCGAAGGCGGCACCCTAAGCCGTACCTGACACTGAGACGCGACAGCACGGGGAGCGAACGGGATTAGATACCCCAGTAGTCC</w:t>
      </w:r>
    </w:p>
    <w:p w14:paraId="6AB42D95">
      <w:pPr>
        <w:rPr>
          <w:rFonts w:hint="eastAsia"/>
        </w:rPr>
      </w:pPr>
      <w:r>
        <w:rPr>
          <w:rFonts w:hint="eastAsia"/>
        </w:rPr>
        <w:t>&gt;OTU016518</w:t>
      </w:r>
    </w:p>
    <w:p w14:paraId="01B9778D">
      <w:pPr>
        <w:rPr>
          <w:rFonts w:hint="eastAsia"/>
        </w:rPr>
      </w:pPr>
      <w:r>
        <w:rPr>
          <w:rFonts w:hint="eastAsia"/>
        </w:rPr>
        <w:t>CCTACGGGAGGCAGCAGTGGGGAATCTTGCACAATGGGCGAAAGCCTGATGCAGCGACGCCGCGTGAGGGATGAAGGCCCTAGGGTCGTAAACCCCTTTCGGCAGGGACGAAGCGACACCGTGACGGTACCTGCAGAAGAAGCCTCGGCTAACTACGTGCCAGCAGCCGCGGTAATACGGAGGGTGCGAGCGTTGTCCGGAATCACTGGGCGTAAAGGGCGCGTAGGCGGCCTGATAAGTAGGGGGTGAAATCCTGCGGCTTAACCGCAGGGCTGCCTTCTAAACTGTCGGGCTCGAGCACGGTAGGGGGATCTGGAATTCCTGGTGTAGCGGTGAAATGCGCAGATATCAGGAGGAACACCGGTGGCGAAGGCGGGATCCTGGGCCGTTGCTGACACTGAGGCGCGAAAGCTGGGGGAGCGAACAGGATTAGATACCCCAGTAGTCC</w:t>
      </w:r>
    </w:p>
    <w:p w14:paraId="4F19A795">
      <w:pPr>
        <w:rPr>
          <w:rFonts w:hint="eastAsia"/>
        </w:rPr>
      </w:pPr>
      <w:r>
        <w:rPr>
          <w:rFonts w:hint="eastAsia"/>
        </w:rPr>
        <w:t>&gt;OTU016519</w:t>
      </w:r>
    </w:p>
    <w:p w14:paraId="1F65E393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CCACTGTCGGGAGGGACGAAGCTCTGACGGTACCTCCAAAGGAAGCACCGGCTAACTCTGTGCCAGCAGCCGCGGTAATACAGAGGGTGCGAGCGTTGTCCGGAATCACTGGGTGTAAAGCGCACGTAGGCGGATGTACAAGTTGGGGGTGAAAGCCCTGGGCTCAACCTAGGAACTGCGTTTGATACTGGATCGCTTGAACGTCGGAGAGGTAAGTGGAATTCCGAGTGTAGAGGTGAAATTCGTAGATATTCGGAAGAACACCAGTGGCGAAGGCGACTTACTGGACGACTGTTGACGCTGAGGTGCGAAAGCGTGGGGAGCAAACAGGATTAGATACCCGTGTAGTCC</w:t>
      </w:r>
    </w:p>
    <w:p w14:paraId="23FFFC6F">
      <w:pPr>
        <w:rPr>
          <w:rFonts w:hint="eastAsia"/>
        </w:rPr>
      </w:pPr>
      <w:r>
        <w:rPr>
          <w:rFonts w:hint="eastAsia"/>
        </w:rPr>
        <w:t>&gt;OTU016520</w:t>
      </w:r>
    </w:p>
    <w:p w14:paraId="5C3466BA">
      <w:pPr>
        <w:rPr>
          <w:rFonts w:hint="eastAsia"/>
        </w:rPr>
      </w:pPr>
      <w:r>
        <w:rPr>
          <w:rFonts w:hint="eastAsia"/>
        </w:rPr>
        <w:t>CCTACGGGAGGCTGCAGTTGGGAATTTTGCGCAATGGCCGAAAGGCTGACGCAGCAACGCCGCGTGGAGGACGAAGCCTTTTGGGGTGTAAACTCCTTTTCTCAGGGACGATAATGACGGTACCTTCAGAAGAAGCCCCGGCTAACTACGTGCCAGCAGCCGCGGTAATACGTAGGGGGCAAGCGTTGTCCGGAATCATTGGGCGTAAAGCGCGTGTAGGCGGTCCGTTAAGTCGGGTGTGAAAACACGGGGCTCAACCCCGTGCCTGCATCCGATACTGGCAGGCTTGAGGCAGGTAGGGGAGATCGGAATTCCCGGTGTAGCGGTGAAATGCGCAGATATCAGGAGGAACACCGGTGGCGAAGGCGGGTCTCTGGGCCGATACTGACGCTGAGGAGCGAAAGCGTGGGGAGCGAACAGGATTAGATACCCCAGTAGTCC</w:t>
      </w:r>
    </w:p>
    <w:p w14:paraId="6BC5DE1D">
      <w:pPr>
        <w:rPr>
          <w:rFonts w:hint="eastAsia"/>
        </w:rPr>
      </w:pPr>
      <w:r>
        <w:rPr>
          <w:rFonts w:hint="eastAsia"/>
        </w:rPr>
        <w:t>&gt;OTU016521</w:t>
      </w:r>
    </w:p>
    <w:p w14:paraId="6E87EC6B">
      <w:pPr>
        <w:rPr>
          <w:rFonts w:hint="eastAsia"/>
        </w:rPr>
      </w:pPr>
      <w:r>
        <w:rPr>
          <w:rFonts w:hint="eastAsia"/>
        </w:rPr>
        <w:t>CCTACGGGGGGCTGCAGTGGGGAATTTTCCGCAATGGGCGAAAGCCTGACGGAGCAAGACCGCGTGAGGGAGGAAGGCTCTTGGGTTGTAAACCTCTTTTCTTGGGGAAGAAGCACTGACGGTACCCGGGGAATAAGCACCGGCTAACTCCGTGCCAGCAGCCGCGGTAAGACGGAGGGTGCTAGCGTTGTTCGGAATGACTGGGCGTAAAGGGCGCGTAGGCGGCCATTCACGTCGGATGTGAAAGCCCGGGGCCCAACCCCGGGACGCCGTTCGATACTGCAGAGCTAGAGGCAGGTAGGGGAAAGTGGAATTCCTGGTGTAGCGGTGAAATGCGTAGATATCATGAGGAATACCAGAGGCGAAGGCGGCTACCTGGACAATTGCTGACGCTCAGGCACGAAAGCGTGGGGAGCAAACAGGATTAGATACCCCAGTAGTCC</w:t>
      </w:r>
    </w:p>
    <w:p w14:paraId="42D9DE6A">
      <w:pPr>
        <w:rPr>
          <w:rFonts w:hint="eastAsia"/>
        </w:rPr>
      </w:pPr>
      <w:r>
        <w:rPr>
          <w:rFonts w:hint="eastAsia"/>
        </w:rPr>
        <w:t>&gt;OTU016522</w:t>
      </w:r>
    </w:p>
    <w:p w14:paraId="0CBE6F96">
      <w:pPr>
        <w:rPr>
          <w:rFonts w:hint="eastAsia"/>
        </w:rPr>
      </w:pPr>
      <w:r>
        <w:rPr>
          <w:rFonts w:hint="eastAsia"/>
        </w:rPr>
        <w:t>CCTACGGGCGGCTGCAGTGGGGAATCTTGCGCAATGGCCGAAAGGCTGACGCAGCGACGCCGCGTGTGGGAGGAAGCCCTTCGGGGTGTAAACCACTGTTGCCCGGGACGAACGGGAGGACTTTGTCCTTCGTGACGGTACCGGGTGAGGAAGCACCGGCTAACTCCGTGCCAGCAGCCGCGGTAATACGGAGGGTGCGAGCGTTGTCCGGAATCACTGGGCGTAAAGGGCGCGTAGGTGGGCAGGTAAGTCAGTGGTGAAATCTCCGGGCTTAACTCGGAAACTGCCGTTGATACTATCTGTCTTGAATATCGTGGAGGTTAGCGGAATATGTCATGTAGCGGTGAAATGCGTAGATATCGAGAGGAACACCTGCGGCGAAGGCGGGTTGCTGGGCTGACACTGACGCTGAGGCGCGAAAGCTAGGGGAGCGAACGGGATTAGATACCCCTGTAGTCC</w:t>
      </w:r>
    </w:p>
    <w:p w14:paraId="01005DD2">
      <w:pPr>
        <w:rPr>
          <w:rFonts w:hint="eastAsia"/>
        </w:rPr>
      </w:pPr>
      <w:r>
        <w:rPr>
          <w:rFonts w:hint="eastAsia"/>
        </w:rPr>
        <w:t>&gt;OTU016523</w:t>
      </w:r>
    </w:p>
    <w:p w14:paraId="2427F083">
      <w:pPr>
        <w:rPr>
          <w:rFonts w:hint="eastAsia"/>
        </w:rPr>
      </w:pPr>
      <w:r>
        <w:rPr>
          <w:rFonts w:hint="eastAsia"/>
        </w:rPr>
        <w:t>CCTACGGGAGGCTGCAGTGGGGAATTTTTGGCAATGGGCGCAAGCCTGACCAAGCAACGCCGCGTGGGTGATGAAGTATCTTGGTACGTAAAACCCTTTCGGCAGGGACGAAGCAAGTGACGGTACCTGCAGAAGAAGCCCCGGCTAACTCCGTGCCAGCAGCCGCGGTAATACGGGGGGGGCAAGCGTTGTTCGGAATTACTGGGCGTAAAGAGCTCGTAGGCGGCTTGTCGCGTCGACTGTGAAAACCCGCGGCTCAACCGCGGGCTTGCAGCCGATACGGGCAGGCTAGAGTTTGGTAGGGGAGACTGGAATTCCTGGTGTAGCGGTGAAATGCGCAGATATCGGGAAGAACACCCGTGGCGAAGGCGGCTCTCTGGGACGGTACTGACGCTGAGACGCGAAAGCGTGGGGAGCGAACAGGATTAGATACCCTAGTAGTCC</w:t>
      </w:r>
    </w:p>
    <w:p w14:paraId="381E0C7E">
      <w:pPr>
        <w:rPr>
          <w:rFonts w:hint="eastAsia"/>
        </w:rPr>
      </w:pPr>
      <w:r>
        <w:rPr>
          <w:rFonts w:hint="eastAsia"/>
        </w:rPr>
        <w:t>&gt;OTU016524</w:t>
      </w:r>
    </w:p>
    <w:p w14:paraId="2C07BC0A">
      <w:pPr>
        <w:rPr>
          <w:rFonts w:hint="eastAsia"/>
        </w:rPr>
      </w:pPr>
      <w:r>
        <w:rPr>
          <w:rFonts w:hint="eastAsia"/>
        </w:rPr>
        <w:t>CCTACGGGTGGCAGCAGTGGGGAATATTGGTCAATGGGCGCAAGCCTGAACCAGCCACGCCGCGTGAGTGATGAAGGCCTTCGGGTTGTAAAGCTCTGTGGGGAGGGAAGAAAACGGCGCATAAGAAACGATGCGTCCTTGACGGTACCTCCTTAGCAAGCACCGGCTAACTTCGTGCCAGCAGCCGCGGTAATACGAAGGGGGCTAGCGTTGTCCGGAATCATTGGGCGTAAAGCGCGTGTAGGCGGTCCGGTAAGTCCGCTGTGAAAGTCGGGGGCTCAACCGGGGGAGGACAGCCGTGACTGGCCGTCTAGAGGGCGGACGAGGGGTGTGGAATTCCGGGTGTAGTGGTGAAATGCGTAGAGATCCGGAGGAACACCAGCGGCGAAGGCGGCACTCTAGGCCGCACCTGACGCTGAGACGCGACAGCACGGGGAGCGAACGGGATTAGATACCCGTGTAGTCC</w:t>
      </w:r>
    </w:p>
    <w:p w14:paraId="1CA7AAD4">
      <w:pPr>
        <w:rPr>
          <w:rFonts w:hint="eastAsia"/>
        </w:rPr>
      </w:pPr>
      <w:r>
        <w:rPr>
          <w:rFonts w:hint="eastAsia"/>
        </w:rPr>
        <w:t>&gt;OTU016525</w:t>
      </w:r>
    </w:p>
    <w:p w14:paraId="6EB5CB6E">
      <w:pPr>
        <w:rPr>
          <w:rFonts w:hint="eastAsia"/>
        </w:rPr>
      </w:pPr>
      <w:r>
        <w:rPr>
          <w:rFonts w:hint="eastAsia"/>
        </w:rPr>
        <w:t>CCTACGGGGGGCAGCAGTGGGGAATTTTGGACAATGGGGGCAACCCTGATCCAGCCATTCCGCGTGAGTGAAGAAGGCCTTCGGGTTGTAAAGCTCTTTCGGACGGAACGAAACGGTTACGGTGAATATCCGTGACTAATGACGGTACCGTAAGAAGAAGCACCGGCTAACTACGTGCCAGCAGCCGCGGTAATACGTAGGGCGCAAGCGTTGTCCGGAATTATTGGGCGTAAAGAGCTCGTAGGCGGCTTGTCACGTCGGATGTGAAAGCCCGAGGCTTAACCTCGGGTCTGCATTCGATACGGGCTAGCTAGAGTGTGGTAGAGGGTAGTGGAATTCCCGGTGTAGCAGTGAAATGCGTAGAGATCGGGAGGAACATCCGTGGCGAAGGCGGTCCACTGGCTGTTGACTGACGCTGAAGTGCGAAAGCGTGGGGATCAAACGGGATTAGATACCCCTGTAGTCC</w:t>
      </w:r>
    </w:p>
    <w:p w14:paraId="16D3B020">
      <w:pPr>
        <w:rPr>
          <w:rFonts w:hint="eastAsia"/>
        </w:rPr>
      </w:pPr>
      <w:r>
        <w:rPr>
          <w:rFonts w:hint="eastAsia"/>
        </w:rPr>
        <w:t>&gt;OTU016526</w:t>
      </w:r>
    </w:p>
    <w:p w14:paraId="7D1026B4">
      <w:pPr>
        <w:rPr>
          <w:rFonts w:hint="eastAsia"/>
        </w:rPr>
      </w:pPr>
      <w:r>
        <w:rPr>
          <w:rFonts w:hint="eastAsia"/>
        </w:rPr>
        <w:t>CCTACGGGTGGCTGCAGTAGGGAATATTGGTCAATGGGTGCGAGCCTGAACCAGCCATGCCGCGTGCAGGAAGAAGGCCTTCTGGGTTGTAAACTGCTTTTGTCAGGGGATAAAATATCCTTGCGAGGAAAATTGAAGGTACCTGGCGAATAAGCCACGGCTAACTACGTGCCAGCAGCCGCGGTAATACGTAGGTGGCAAGCGTTGTCCGGATTTATTGGGCGTAAAGAGCTCGTAGGCGGTCATTCACGTCGGGTGTGAAAGCTCGGGGCTCAACCCCGAGACGCCATTCGATACGGGATGACTAGAGGTAGGTAGGGGAGATTGGAATTCCTGGTGTAGCGGTGAAATGCGCAGATATCAGGAAGAACACCTATGGCGAAGGCAGCTCTCTGGGACGGTACTGACGCTGAGACGCGAAAGCGTGGGGAGCGAACAGGATTAGATACCCGTGTAGTCC</w:t>
      </w:r>
    </w:p>
    <w:p w14:paraId="13EDB143">
      <w:pPr>
        <w:rPr>
          <w:rFonts w:hint="eastAsia"/>
        </w:rPr>
      </w:pPr>
      <w:r>
        <w:rPr>
          <w:rFonts w:hint="eastAsia"/>
        </w:rPr>
        <w:t>&gt;OTU016527</w:t>
      </w:r>
    </w:p>
    <w:p w14:paraId="559C7FD4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GAGGGGGCGAGCGTTGTCCGAATTTATTGGGCGTAAAGCGCGTGTAGGCGGAGATCCAAGCCCGGGGTGAAAGGTTGGGGCTCAACCCCAACAGTGCCCTGGGGACTGGATCTCTGGAGGCAGGCAGAGGAGCGTGGAATTCCTGGTGTAGCGGTGGAATGCGTAGAGATCAGGAAGAACACCCGTGGCGAAGGCGGCGCTCTGGGCCTGTACTGACGCTGAGACGCGAAAGCGTGGGGAGCGAACGGGATTAGATACCCTTGTAGTCC</w:t>
      </w:r>
    </w:p>
    <w:p w14:paraId="158103C2">
      <w:pPr>
        <w:rPr>
          <w:rFonts w:hint="eastAsia"/>
        </w:rPr>
      </w:pPr>
      <w:r>
        <w:rPr>
          <w:rFonts w:hint="eastAsia"/>
        </w:rPr>
        <w:t>&gt;OTU016528</w:t>
      </w:r>
    </w:p>
    <w:p w14:paraId="0062DA3C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CTAGGGTTGTAAAGCTCTTTTACCCGGGATGATAATGACAGTACCGGGAGAATAAGCTCCGGCTAACTCTGTGCCAGCAGCCGCGGTAATACAGAGGTCTCAAGCGTTGTTCGGATTCATTGGGCGTAAAGGGAGCGTAGGTGGCGGGGTAAGTCCGGGGTGAAATCCTGCAGCTCAACTGTAGAAGTGCCTGGGATACTGCCCGGCTCGAGGGAGGTAGGGGTCTGTGGAACTTCTGGTGGAGCGGTGAAATGCGTTGATATCAGGAGGAACACCGGTGGCGAAGGCGGTGGTCTGGGCCGGCACTGACGCTGAGGAGCGAAAGCGTGGGTAGCAAACAGGATTAGATACCCTTGTAGTCC</w:t>
      </w:r>
    </w:p>
    <w:p w14:paraId="309F48DA">
      <w:pPr>
        <w:rPr>
          <w:rFonts w:hint="eastAsia"/>
        </w:rPr>
      </w:pPr>
      <w:r>
        <w:rPr>
          <w:rFonts w:hint="eastAsia"/>
        </w:rPr>
        <w:t>&gt;OTU016529</w:t>
      </w:r>
    </w:p>
    <w:p w14:paraId="6C9930C4">
      <w:pPr>
        <w:rPr>
          <w:rFonts w:hint="eastAsia"/>
        </w:rPr>
      </w:pPr>
      <w:r>
        <w:rPr>
          <w:rFonts w:hint="eastAsia"/>
        </w:rPr>
        <w:t>CCTACGGGAGGCTGCAGTGGGGAATCTTGGGCAATGGCCGAAAGGCTGACCCAGCGACGCCGCGTGCGGGATGACGCTTTTCGGAGTGTAAACCGCTGTCAGAGGGGAAGAAGTCTCGCGCGTGAATAGCGCGCGAGCTGACGGTACCTTCAGAGGAAGCGCCGGCTAACTCCGTGCCAGCAGCCGCGGTAAGACGGAGGGCGCGAGCGTTGTTCGGATTCACTGGGCGTAAAGGGTGCGTAGGTGGTGAGGTAAGTCGGATGTGAAAGCTCAAGGCTCAACCTTGAGAGGCCATTCGATACGGGATAGCTAGAGGCAGCTAGGGGAGGGTGGAATTCCTGGTGTAGCGGTGAAATGCGCAGATATCAGGAGGAACACCGATAGCGAAGGCAGCTCGCTGGGACGGTACTGACGCTGAGGCGCGAAAGCGTGGGGAGCAAACAGGATTAGATACCCCTGTAGTCC</w:t>
      </w:r>
    </w:p>
    <w:p w14:paraId="45872836">
      <w:pPr>
        <w:rPr>
          <w:rFonts w:hint="eastAsia"/>
        </w:rPr>
      </w:pPr>
      <w:r>
        <w:rPr>
          <w:rFonts w:hint="eastAsia"/>
        </w:rPr>
        <w:t>&gt;OTU016530</w:t>
      </w:r>
    </w:p>
    <w:p w14:paraId="1C452C00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GGGGAAGAAATCACCGGATTCTTCTGGTGTTGACGGTACCCTAGGAATAAGCACCGGCTAACTCCGTGCCAGCAGCCGCGGTAATACGGAGGGTGCAAGCGTTGTCCGGATTTATTGGGTTTAAAGGGTGTGTAGGCGGGCCTTTAAGTCAGTGGTGAAATCTCCGAGCTTAACTTGGAAACTGCCATTGATACTATTGGTCTTGAATTCTGTTGAGGTGGGCGGAATATGTCATGTAGCGGTGAAATGCATAGATATGACATAGAACACCAATTGCGAAGGCAGCTCACTAAGCAGATATTGACGCTGAGGCACGAAAGCGTGGGGATCAAACAGGATTAGATACCCCTGTAGTCC</w:t>
      </w:r>
    </w:p>
    <w:p w14:paraId="6B450051">
      <w:pPr>
        <w:rPr>
          <w:rFonts w:hint="eastAsia"/>
        </w:rPr>
      </w:pPr>
      <w:r>
        <w:rPr>
          <w:rFonts w:hint="eastAsia"/>
        </w:rPr>
        <w:t>&gt;OTU016531</w:t>
      </w:r>
    </w:p>
    <w:p w14:paraId="64B61423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CTAGGGTTGTAAAGCTCTTTCGGCGGGGACGATAATGACGGTACCCGCAGAAGAAGCCCCGGCTAACTTCGTGCCAGCAGCCGCGGTAATACGAAGGGGGCTAGCGTTGCTCGGAATCACTGGGCGTAAAGGGCGCGTAGGCGGCTTGGCAAGTGAAAGGTGAAATCCCTCGGCTTAACCGAGGAACTGCCTTTCAGACTGCTTAGCTTGAGACCAGGAGAGGTGAGTGGAATTCCCGGTGTAGCGGTGAAATGCGCAGATATCGGGAAGAACACCCATGGCGAAGGCAGCTCTCTGGGACGGTACTGACGCTGAGACGCGAAAGCGTGGGGAGCGAACAGGATTAGATACCCTGGTAGTCC</w:t>
      </w:r>
    </w:p>
    <w:p w14:paraId="26584DB2">
      <w:pPr>
        <w:rPr>
          <w:rFonts w:hint="eastAsia"/>
        </w:rPr>
      </w:pPr>
      <w:r>
        <w:rPr>
          <w:rFonts w:hint="eastAsia"/>
        </w:rPr>
        <w:t>&gt;OTU016532</w:t>
      </w:r>
    </w:p>
    <w:p w14:paraId="1449DEBF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GGAGGGTGCGAGCGTTGTCCGGAATTACTGGGCGTAAAGGGCGCGTAGGCGGCTTGATAAGTAGGAGGTGAAATTCCATGGCTCAACCATGGATCTGCCTTCTAGACTGTCAGGCTTGAGCACGGTAGAGGCAGATGGAATTCCCGGTGTAGCGGTGAAATGCGCAGATATCGGGAGGAACACCAATGGCGAAGGCAGCTTGCTGGGACGGTACTGACGCTGAGACGCGAAAGCGTGGGGAGCAAACAGGATTAGATACCCCAGTAGTCC</w:t>
      </w:r>
    </w:p>
    <w:p w14:paraId="155EDB7E">
      <w:pPr>
        <w:rPr>
          <w:rFonts w:hint="eastAsia"/>
        </w:rPr>
      </w:pPr>
      <w:r>
        <w:rPr>
          <w:rFonts w:hint="eastAsia"/>
        </w:rPr>
        <w:t>&gt;OTU016533</w:t>
      </w:r>
    </w:p>
    <w:p w14:paraId="1191EB54">
      <w:pPr>
        <w:rPr>
          <w:rFonts w:hint="eastAsia"/>
        </w:rPr>
      </w:pPr>
      <w:r>
        <w:rPr>
          <w:rFonts w:hint="eastAsia"/>
        </w:rPr>
        <w:t>CCTACGGGAGGCTGCAGTGGGGAATCTTGCGCAATGGCCGAAAGGCTGACGCAGCGACGCCGCGTGTGGGAGGAAGCCCTTCGGGGTGTAAACCACTGTTGCCCGGGACGAATAGCCCCTTCGTGGGGCCTGACGGTACCGGGTGAGGAAGCACCGGCTAACTCCGTGCCAGCAGCCGCGGTAATACGGAGGGGGCCAGCGTTGTCCGGACTGACTGGGCGTAAAGCGCACGCAGGTGGTTGGGCAAGTGTCGTGTGAAAGCGGCCGGCTTAACTGGCCGAGGCCATGGCCGACTGCTCGACTGGAGCTCTGTAGAGGCCCGTGGAATTGCCGGTGTAGTGGTGAAATGCGTAGAGATGTGGAGGAACACCGATGGCGAAGGCAGCCTTCTGGGCCAACACTGACGCTCATGCACGAAAGCGTGGGGAGCAAACAGGATTAGATACCCGAGTAGTCC</w:t>
      </w:r>
    </w:p>
    <w:p w14:paraId="61DFE145">
      <w:pPr>
        <w:rPr>
          <w:rFonts w:hint="eastAsia"/>
        </w:rPr>
      </w:pPr>
      <w:r>
        <w:rPr>
          <w:rFonts w:hint="eastAsia"/>
        </w:rPr>
        <w:t>&gt;OTU016534</w:t>
      </w:r>
    </w:p>
    <w:p w14:paraId="0BFACF6B">
      <w:pPr>
        <w:rPr>
          <w:rFonts w:hint="eastAsia"/>
        </w:rPr>
      </w:pPr>
      <w:r>
        <w:rPr>
          <w:rFonts w:hint="eastAsia"/>
        </w:rPr>
        <w:t>CCTACGGGGGGCAGCAGTAAGGAATATTGGACAATGGGGGCAACCCTGATCCAGCCATGCCGCGTGAAGGATGAAGGCCCTATGGGTCGTAAACTTCTTTTACAGGGGACAAATATCCAGCTCGTGAGCAGGATTGATGGTACTCTGAGAATAAGGGTCGGCTAACTTCGTGCCAGCAGCCGCGGTAAGACGTAGGGGGCGAGCGTTGTCCGGATTTACTGGGCGTAAAGCGCGTGCAGGCGGTCCGTTAAGTCCCGTGTTAAAGCCTCCGGCCCAACCGGAGAACGCCGCGGGAGACTGGCGGGCTTGAGGGCGGTAGAGGGTGGCGGAACTCCTGGTGTAGTGGTGAAATGCGTAGAGATCAGGAAGAACACCCGTGGCGCAAGCGGCCACCTGGCAGAGAACTGACGCTGAGGCACGAAAGCGTGGGGAGCGAACCGGATTAGATACCCGTGTAGTCC</w:t>
      </w:r>
    </w:p>
    <w:p w14:paraId="72550395">
      <w:pPr>
        <w:rPr>
          <w:rFonts w:hint="eastAsia"/>
        </w:rPr>
      </w:pPr>
      <w:r>
        <w:rPr>
          <w:rFonts w:hint="eastAsia"/>
        </w:rPr>
        <w:t>&gt;OTU016535</w:t>
      </w:r>
    </w:p>
    <w:p w14:paraId="17E65645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GACGAACCGTGCGAACGTTGTTCGGAATCACTGGGCATAAAGGGCGCGTAGGCGGCTTCTCAAGTCAGGGGTGAAATCCCCCGGCTCAACCGAGGAATTGCGCTTCAAACCGGCGTGCTTGAGGAAGATAGAGGTGGGCGGAACTGATGGTGGAGCGGTGAAATGCGTAGAGATGGGGGAGAACACTCGTGGCGAAGGCGGCCAGCTGGACCAGTTCTGACGCTGAGACGCGAAAGCGTGGGGAGCAAACAGGATTAGATACCCTGGTAGTCC</w:t>
      </w:r>
    </w:p>
    <w:p w14:paraId="7D9BDDC1">
      <w:pPr>
        <w:rPr>
          <w:rFonts w:hint="eastAsia"/>
        </w:rPr>
      </w:pPr>
      <w:r>
        <w:rPr>
          <w:rFonts w:hint="eastAsia"/>
        </w:rPr>
        <w:t>&gt;OTU016536</w:t>
      </w:r>
    </w:p>
    <w:p w14:paraId="0D45566E">
      <w:pPr>
        <w:rPr>
          <w:rFonts w:hint="eastAsia"/>
        </w:rPr>
      </w:pPr>
      <w:r>
        <w:rPr>
          <w:rFonts w:hint="eastAsia"/>
        </w:rPr>
        <w:t>CCTACGGGGGGCTGCAGTAGGGAATCTTGTCCAATGGGCGCAAGCCTGAGACAGCGACGCCGCGTGCGGGACGAAGGCCTTCGGGTTGTAAACTCCTTTTGTGGGGGATGACATCGACAGTACCCCACGAACAAGCCCCGGCTAACTACGTGCCAGCAGCCGCGGTAATACGTAGGGGGCGAGCGTTGTCCGGATTTATTGGGCGTAAAGAGCGCGCAGGCGGTCGGTCAAGTCGGATGTGAAAGCCCCCGGCTCAACTGGGGAGGGTGCGCCGAAGACTGGAAGGCTTGAGTATGGGAGAGGTAAGCGGAATTCCTGGTGTAGCGGTGAAATGCGTAGATATCCTAAGGAACACCGGTGGCGAAGGCGGCTTACTGGGTCTTAACTGACGCTGAGGCACGAAAGCCAGGGTAGCAAACGGGATTAGATACCCCTGTAGTCC</w:t>
      </w:r>
    </w:p>
    <w:p w14:paraId="31E7D33F">
      <w:pPr>
        <w:rPr>
          <w:rFonts w:hint="eastAsia"/>
        </w:rPr>
      </w:pPr>
      <w:r>
        <w:rPr>
          <w:rFonts w:hint="eastAsia"/>
        </w:rPr>
        <w:t>&gt;OTU016537</w:t>
      </w:r>
    </w:p>
    <w:p w14:paraId="02422AD2">
      <w:pPr>
        <w:rPr>
          <w:rFonts w:hint="eastAsia"/>
        </w:rPr>
      </w:pPr>
      <w:r>
        <w:rPr>
          <w:rFonts w:hint="eastAsia"/>
        </w:rPr>
        <w:t>CCTACGGGTGGCAGCAGTGGGGAATTTTGGACAATGGGCGCAAGCCTGATCCAGCCATGCCGCGTGCGGGAAGAAGGCCTTCGGGTTGTAAACCGCTTTTGTCAGGGAAGAAAAGACTCCTGCTAATACCGGGGGTTCATGACGGTACCTGAAGAATAAGCACCGGCTAACTACGTGCCAGCAGCCGCGGTAATACGTAGGGTGCGAGCGTTGTCCGGAATCACTGGGCGTAAAGGGCGCGTAGGTGGTGGGGTAAGCGTGTGGTGAAAGCTCGGGGCTCAACCCCGCGTCGGCCATGCGAACTGCCGCACTGGAGCACTGTAGAGGCAGACGGAATTCCGGGTGTAGTGGTGAAATGCGTAGATATCCGGAGGAACACCAGTGGCGAAGGCGGCCTTCTGGACTGCATCTGACGCTCAGACGCGAAAGCTAGGGTAGCAAACGGGATTAGATACCCCTGTAGTCC</w:t>
      </w:r>
    </w:p>
    <w:p w14:paraId="25BDE08E">
      <w:pPr>
        <w:rPr>
          <w:rFonts w:hint="eastAsia"/>
        </w:rPr>
      </w:pPr>
      <w:r>
        <w:rPr>
          <w:rFonts w:hint="eastAsia"/>
        </w:rPr>
        <w:t>&gt;OTU016538</w:t>
      </w:r>
    </w:p>
    <w:p w14:paraId="25821212">
      <w:pPr>
        <w:rPr>
          <w:rFonts w:hint="eastAsia"/>
        </w:rPr>
      </w:pPr>
      <w:r>
        <w:rPr>
          <w:rFonts w:hint="eastAsia"/>
        </w:rPr>
        <w:t>CCTACGGGAGGCTGCAGTGGGGAATCTTGCGCAATGGGCGAAAGCCTGACGCAGCAACGCCGCGTGGGGGATGAAGGCTCTCGGGTTGTAAACCCCTTTCAGCAGGGACGAAACTGACGGTACCTGCAGAAGAAGCCCCGGCCAACTACGTGCCAGCAGCCGCGGTAATACGTAGGGGGCGAGCGTTGTCCGGATTCATTGGGCGTAAAGAGCTCGTAGGCGGCTGACTAAGTCAGGTGTGAAACCTCCAGGCTCAACCTGGAGTCGCCACCTGATACTGGTCTGGCTAGAGTCCGGTAGGGGACCACGGAATTCCTGGTGTAGCGGTGAAATGCGCAGATATCAGGAGGAACACCGATGGCGAAGGCAGCTCTCTGGTCCTATACTGACGCTGAGGTGCGAAAGCGTGGGGAGCGAACGGGATTAGATACCCTTGTAGTCC</w:t>
      </w:r>
    </w:p>
    <w:p w14:paraId="0BA72DAC">
      <w:pPr>
        <w:rPr>
          <w:rFonts w:hint="eastAsia"/>
        </w:rPr>
      </w:pPr>
      <w:r>
        <w:rPr>
          <w:rFonts w:hint="eastAsia"/>
        </w:rPr>
        <w:t>&gt;OTU016539</w:t>
      </w:r>
    </w:p>
    <w:p w14:paraId="584CAF33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TCGGGACGAAAAGCTCTGACCTAACACGTCGGAGTCTGACGGTACCGAGTGAGGAAGCCCCGGCTAACTCCGTGCCAGCAGCCGCGGTAATACGGAGGGGGCTAGCGTTGTTCGGAATTACTGGGCGTAAAGGGCGCGTAGGCGGCCGTGTAAGTCTCGGGTGAAATCCCTCGGCTCAACCGAGGAACTGCCTTGGATACTGCATGGCTTGAGGCCGGGAGAGGGTAGTGGAATTCCCAGTGTAGCGGTGAAATTCGTAGATATTCGGAGGAACACCAGTGGCGAAGGCGACTCGCTGGACTGATACTGACGCTGAGGTGCGAAAGCGTGGGGAGCAAACAGGATTAGATACCCCGGTAGTCC</w:t>
      </w:r>
    </w:p>
    <w:p w14:paraId="4966E815">
      <w:pPr>
        <w:rPr>
          <w:rFonts w:hint="eastAsia"/>
        </w:rPr>
      </w:pPr>
      <w:r>
        <w:rPr>
          <w:rFonts w:hint="eastAsia"/>
        </w:rPr>
        <w:t>&gt;OTU016540</w:t>
      </w:r>
    </w:p>
    <w:p w14:paraId="4BAFFDAA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AGGGTTGTAAAGCTCTTTCACCGATGAAGATAATGACGGTAGTCGGAGAAGAAGCCCCGGCTAACTTCGTGCCAGCAGCCGCGGTAAGACAGAGGGGGCAAGCGTTGTCCGGATTAACTGGGCGTACAGGGCGTGTAGGCGGTCGGCGACGTGGCATGTGACAAGCAGGAGCTCAACTCCCGCAGGCCATGCTAGACGCGCCGACTCGAGGCAGGGAGAGGGAGGTGGAATACCCGGTGGAGCGGTGAAATGCGTAGAGATCGGGTGGAACACCAGCGGCGAAGGCGGCCTCCTGGCCCTGACCTGACGCTGAGGCGCGAGAGCGTGGGGAGCGAACCGGATTAGATACCCGAGTAGTCC</w:t>
      </w:r>
    </w:p>
    <w:p w14:paraId="3B383050">
      <w:pPr>
        <w:rPr>
          <w:rFonts w:hint="eastAsia"/>
        </w:rPr>
      </w:pPr>
      <w:r>
        <w:rPr>
          <w:rFonts w:hint="eastAsia"/>
        </w:rPr>
        <w:t>&gt;OTU016541</w:t>
      </w:r>
    </w:p>
    <w:p w14:paraId="53AA650F">
      <w:pPr>
        <w:rPr>
          <w:rFonts w:hint="eastAsia"/>
        </w:rPr>
      </w:pPr>
      <w:r>
        <w:rPr>
          <w:rFonts w:hint="eastAsia"/>
        </w:rPr>
        <w:t>CCTACGGGGGGCTGCAGTGGGGAATATTGCACAATGGGGGAAACCCTGATGCAGCAACGCCGCGTGAAGGAAGACGGTTTTCGGATTGTAAACTTCTGTTCTTAGTGAAGAATAATGACGGTACCATAGGAATAAGCACCGGCTAACTCCGTGCCAGCAGCCGCGGTAATACGGAGGGTGCAAGCGTTATCCGGATTCACTGGGTTTAAAGGGAGCGTAGGTGGACTGGTAAGTCAGTGGTGAAATCTCCGGGCTCAACTCGGAAACTGCCATTGATACTATCAGTCTTGAATATTGTGGAGGTCAGCGGAATATGTCATGTAGCGGTGAAATGCTTAGAGATGACATAGAACACCAATTGCGAAGGCAGCTGGCTACGCATATATTGACACTGAGGCTCGAAAGCGTGGGGATCAAACAGGATTAGATACCCCTGTAGTCC</w:t>
      </w:r>
    </w:p>
    <w:p w14:paraId="13AF667E">
      <w:pPr>
        <w:rPr>
          <w:rFonts w:hint="eastAsia"/>
        </w:rPr>
      </w:pPr>
      <w:r>
        <w:rPr>
          <w:rFonts w:hint="eastAsia"/>
        </w:rPr>
        <w:t>&gt;OTU016542</w:t>
      </w:r>
    </w:p>
    <w:p w14:paraId="7F2D7732">
      <w:pPr>
        <w:rPr>
          <w:rFonts w:hint="eastAsia"/>
        </w:rPr>
      </w:pPr>
      <w:r>
        <w:rPr>
          <w:rFonts w:hint="eastAsia"/>
        </w:rPr>
        <w:t>CCTACGGGTGGCTGCAGTAAGGAATATTGGGCAATGGACGCAAGTCTGACCCAGCCATGCCGCGTGGAGGATGAAGGTCCTCTGGATTGTAAACTTCTTTTATCTGGGAAGAAACCCAAGATTTCTATTTTGGTTGACGGTACCAGATGAATAAGCACCGGCTAACTCCGTGCCAGCAGCCGCGGTAATACAGAGGGTGCGAGCGTTGTTCGGAATTATTGGGCGTAAAGCGCGTGTAGGCGGCCTAATAAGTCAGTGGTGAAATACGGTTGCTCAACAATCGAGGTGCCATTGATACTGTGAGGCTTGAAATAATTGGAGGCTGCCGGAATGGATGGTGTAGCGGTGAAATGCATAGATATCGGGAGGAACACCTGTGGCGAAAGCGACCTCCTGGACCATCTCTGACGCTCAGACGCGAAAGCTAGGGGAGCAAACGGGATTAGATACCCCTGTAGTCC</w:t>
      </w:r>
    </w:p>
    <w:p w14:paraId="6C5E25AC">
      <w:pPr>
        <w:rPr>
          <w:rFonts w:hint="eastAsia"/>
        </w:rPr>
      </w:pPr>
      <w:r>
        <w:rPr>
          <w:rFonts w:hint="eastAsia"/>
        </w:rPr>
        <w:t>&gt;OTU016543</w:t>
      </w:r>
    </w:p>
    <w:p w14:paraId="4A4F421D">
      <w:pPr>
        <w:rPr>
          <w:rFonts w:hint="eastAsia"/>
        </w:rPr>
      </w:pPr>
      <w:r>
        <w:rPr>
          <w:rFonts w:hint="eastAsia"/>
        </w:rPr>
        <w:t>CCTACGGGAGGCTGCAGTGAGGAATCTTCCGCAATGGGCGAAAGCCTGACGGAGCGACACCGCGTGAAGGATGAAGCCCTTTCTGGGCGTAAACTTCTGTTCTGAGGGACGAAATTTTTGACGGTACCTCAGGAGAAAGCATCGGCTAACCCTGTGCCAGCAGCCGCGGTAAGACAGGGGATGCAAGCGTTACTCGGAATTACTGGGCGTAAAGCGTCTGCAGGCGTCGCGTAAAGTCTGGTGTAAAAGCACTAGGGCTCAACCCTGTGTACGTACCGGAAACTTACGCGATTGAGTCACTCAGAGGCATCTGGAATGTCGTGTGTAGGGGTAAAATCCGTAGATCCACGATGGAACGCCAAAAGCGAAAGCAGGATGCTGGGGGTGTACTGACGCTCAGAGACGAAAGCGTGGGGAGCAAAGGGGATTAGATACCCCTGTAGTCC</w:t>
      </w:r>
    </w:p>
    <w:p w14:paraId="5DAF0BBD">
      <w:pPr>
        <w:rPr>
          <w:rFonts w:hint="eastAsia"/>
        </w:rPr>
      </w:pPr>
      <w:r>
        <w:rPr>
          <w:rFonts w:hint="eastAsia"/>
        </w:rPr>
        <w:t>&gt;OTU016544</w:t>
      </w:r>
    </w:p>
    <w:p w14:paraId="5BFEAE25">
      <w:pPr>
        <w:rPr>
          <w:rFonts w:hint="eastAsia"/>
        </w:rPr>
      </w:pPr>
      <w:r>
        <w:rPr>
          <w:rFonts w:hint="eastAsia"/>
        </w:rPr>
        <w:t>CCTACGGGGGGCTGCAGTAACGAATCTTCCGCAATGGGCGAAAGCCTGACGGAGCAATGCCGCGTGCGGGATGAAGCTCTTCGGGGTGTAAACCGCTGTCAGGAGGGACGAAGGTCCCGGGGAGGCAATGCCCTGGGGATGACGGTACCTCCAGAGGAAGCACCGGCTAACTCTGTGCCAGCAGCCGCGGTAATACAGAGGGTGCGAGCGTTAATCGGAATTACTGGGCGTAAAGCGTGCGTAGTCGGCTTTTCAAGTCGGGTGTGAAAGCCCCGGGCTTAACCTGGGAATGGCATTTGGGACTGCAAGGCTTGAGTGCGGCAGAGGAGACTGGAATTCCCGGTGTAGCAGTGAAATGCGTAGATATCGGGAGGAATACCGATGGCGAAGGCAGGTCTCTGGGCTGACACTGACGCTCATGCACGAAAGCGTGGGGAGCAAACAGGATTAGATACCCGGGTAGTCC</w:t>
      </w:r>
    </w:p>
    <w:p w14:paraId="580AA1A9">
      <w:pPr>
        <w:rPr>
          <w:rFonts w:hint="eastAsia"/>
        </w:rPr>
      </w:pPr>
      <w:r>
        <w:rPr>
          <w:rFonts w:hint="eastAsia"/>
        </w:rPr>
        <w:t>&gt;OTU016545</w:t>
      </w:r>
    </w:p>
    <w:p w14:paraId="5EAE2638">
      <w:pPr>
        <w:rPr>
          <w:rFonts w:hint="eastAsia"/>
        </w:rPr>
      </w:pPr>
      <w:r>
        <w:rPr>
          <w:rFonts w:hint="eastAsia"/>
        </w:rPr>
        <w:t>CCTACGGGTGGCTGCAGTAAGGAATATTGGACAATGGGGGCAACCCTGATCCAGCAATGCCGCGTGTGTGAAGAAGGCCTGCGGGTTGTAAAGCACTTTCGGTGGGGAGGAAGGTTTTCCGGGTTAATACCCTGGGAAATTTGACGTTACCCACAAAAGAAGCACCGGCTAACTCTGTGCCAGCAGCCGCGGTAATACAGAGGGTGCAAGCGTTAATCGGAATCACTGGGCGTAAAGGGTGCGTAGGCGGGTTTTTAAGTCAGGGGTGAAATCCTGGAGCTCAACTCCGGAACTGCCTTTAAGACTGCATCGCTAGAATCGTGGAGAGGTGAGTGGAATTCCGAGTGTAGAGGTGAAATTCGTAGATATTCGGAAGAACACCAGTGGCGAAGGCGACTCACTGGACACGTATTGACGCTGAGGTGCGAAAGCGTGGGGAGCAAACAGGATTAGATACCCCAGTAGTCC</w:t>
      </w:r>
    </w:p>
    <w:p w14:paraId="74C6A0F8">
      <w:pPr>
        <w:rPr>
          <w:rFonts w:hint="eastAsia"/>
        </w:rPr>
      </w:pPr>
      <w:r>
        <w:rPr>
          <w:rFonts w:hint="eastAsia"/>
        </w:rPr>
        <w:t>&gt;OTU016546</w:t>
      </w:r>
    </w:p>
    <w:p w14:paraId="5E6FCE2D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TCCGGCTAACTACGTGCCAGCAGCCGCGGTAATACGTAGGGACCAAGCGTTGTTCGGATTTATTGGGTTTAAAGGGTGCGTAGGCGGCCTAGCAAGTCGGATGTGAAAGCCCTGGGCTTAACCTGGGAATTGCAGTCGATACTACTTGGCTAGAGTATGGGAGAGGGCAGTGGAATTCCCGGTGTAGCGGTGAAATGCGTAGATATCGGGAGGAACACCAGAGGCGAAGGCGGCACCCTAAGCCGTACCTGACACTGAGACGCGACAGCACGGGGAGCGAACGGGATTAGATACCCCGGTAGTCC</w:t>
      </w:r>
    </w:p>
    <w:p w14:paraId="2615DD23">
      <w:pPr>
        <w:rPr>
          <w:rFonts w:hint="eastAsia"/>
        </w:rPr>
      </w:pPr>
      <w:r>
        <w:rPr>
          <w:rFonts w:hint="eastAsia"/>
        </w:rPr>
        <w:t>&gt;OTU016547</w:t>
      </w:r>
    </w:p>
    <w:p w14:paraId="21B3CFB5">
      <w:pPr>
        <w:rPr>
          <w:rFonts w:hint="eastAsia"/>
        </w:rPr>
      </w:pPr>
      <w:r>
        <w:rPr>
          <w:rFonts w:hint="eastAsia"/>
        </w:rPr>
        <w:t>CCTACGGGGGGCTGCAGTAGGGAATTTTCCACAATGGGCGAAAGCCTGATGGAGCAACGCCGCGTGCAGGATGAAGGCTCTAGGGTCGTAAACCCCTTTTATGAGGGATGAAGTTTTGACAGTACCTCATGAATAAGGGGCTCCTAACTCTGTGCCAGCAGGAGCGGTAATACAGAGGCCCCAAGCATTACCCGGAATCACTGGGCGTAAAGGGTGCGTAGGTGGCAGTGTTAGTCTTGTCTTAAATTCTCCGAGCTTAACTCGGAGGCCGGGACGGGAAACGGCACTGCTAGAGGATGTAAGAGGTATGCGGAACTCACGGTGTAGGGGTGAAATCCGTTGATATCGTGGGGAACACCACATGCGAAGGCAGCATACTGGGACATTCCTGACACTGAGGCACGAAAGCGTGGGTAGCGAACGGGATTAGATACCCCGGTAGTCC</w:t>
      </w:r>
    </w:p>
    <w:p w14:paraId="309B5786">
      <w:pPr>
        <w:rPr>
          <w:rFonts w:hint="eastAsia"/>
        </w:rPr>
      </w:pPr>
      <w:r>
        <w:rPr>
          <w:rFonts w:hint="eastAsia"/>
        </w:rPr>
        <w:t>&gt;OTU016548</w:t>
      </w:r>
    </w:p>
    <w:p w14:paraId="2D6D8CE6">
      <w:pPr>
        <w:rPr>
          <w:rFonts w:hint="eastAsia"/>
        </w:rPr>
      </w:pPr>
      <w:r>
        <w:rPr>
          <w:rFonts w:hint="eastAsia"/>
        </w:rPr>
        <w:t>CCTACGGGGGGCTGCAGTTGGGAATCTTGGACAATGGGGGAAACCCTGATCCAGCCATGCCGCGTGAGTGATGAAGGCCTTCGGGTTGTAAAACTCTTTCGACGGGGACGATAATGACGGTACCCGTAGAAGAAGCTCCGGCTAACTTCGTGCCAGCAGCCGCGGTAATACGAAGGGGGCTAGCGTTGTTCGGAATTACTGGGCGTAAAGCGCGCGCAGGCGGTTGGTTAAGACAGGTGTGAAATCCCCGAGCTCAACTTGGGAATTGCGCTTGTTACTGGCCAGCTAGAGTGTGTCAGAGGGAGGTAGAATTCCACGTGTAGCAGTGAAATGCGTAGAGATCGGGAGGAACACCAGAGGCGAAGGCGGCGACCTGGAGAGTGACTGACACTCAACTGCGAAAGCGTGGGGAGCAAACAGGATTAGATACCCCAGTAGTCC</w:t>
      </w:r>
    </w:p>
    <w:p w14:paraId="1F0BD6C3">
      <w:pPr>
        <w:rPr>
          <w:rFonts w:hint="eastAsia"/>
        </w:rPr>
      </w:pPr>
      <w:r>
        <w:rPr>
          <w:rFonts w:hint="eastAsia"/>
        </w:rPr>
        <w:t>&gt;OTU016549</w:t>
      </w:r>
    </w:p>
    <w:p w14:paraId="5C575843">
      <w:pPr>
        <w:rPr>
          <w:rFonts w:hint="eastAsia"/>
        </w:rPr>
      </w:pPr>
      <w:r>
        <w:rPr>
          <w:rFonts w:hint="eastAsia"/>
        </w:rPr>
        <w:t>CCTACGGGGGGCTGCAGTCTAGAGGCTTCGGCAATGCCCGCAAGGGTGACCGAGCGACGCCGCGTGCGGGATGAAGGGCTTCGGCTTGTAAACCGCTTTTCTTTGGGAAGAAGGTCCGCCTCGTGCAGGCGGGTTTGACGGTACCAGAGGAATAAGCCCCGGCTAACTCCGTGCCAGCAGCCGCGGTAAGACGGAGGGGGCAAGCGTTGTTCGGAATCATTGGGCGTAAAGGGCTCGTAGGCGGACGGGTAAGTCTGGCGTGAAATCTCCACCACTCAACGGGGAGGGGCCGTCGGATACTGCTCGTCTGGAGTGCGGCAGAGGACCATGGAATTCCAGGTGTAGAGGTGAAATGCGCAGATATCAGGAAGAACACCTATGGCGAAGGCAGCTCGCTGGGACGGAACTGACGCTGAGGCGCGAAAGCGTGGGGAGCAAACAGGATTAGATACCCGAGTAGTCC</w:t>
      </w:r>
    </w:p>
    <w:p w14:paraId="61C84491">
      <w:pPr>
        <w:rPr>
          <w:rFonts w:hint="eastAsia"/>
        </w:rPr>
      </w:pPr>
      <w:r>
        <w:rPr>
          <w:rFonts w:hint="eastAsia"/>
        </w:rPr>
        <w:t>&gt;OTU016550</w:t>
      </w:r>
    </w:p>
    <w:p w14:paraId="4170D7EC">
      <w:pPr>
        <w:rPr>
          <w:rFonts w:hint="eastAsia"/>
        </w:rPr>
      </w:pPr>
      <w:r>
        <w:rPr>
          <w:rFonts w:hint="eastAsia"/>
        </w:rPr>
        <w:t>CCTACGGGGGGCAGCAGTAGGGAATATTGGGCAATGGCGGAAACGCTGACCCAGCCATGCCGCGTGCAGGAAGAAGGCGCTCAGCGTTGTAAACTGCTTTTGCCAGGGAAGAATGAGCTCTACGCGTAGAGTCAGTGACGGTACCTGGTGAATAAGCACCGGCTAACTCTGTGCCAGCAGCCGCGGTAATACAGAGGGTGCAAGCGTTGTTCGGAATTATTGGGCGTAAAGCGTCCGTAGGTGGCTCTTCAAGTCTGCTGTCAAAGAGTGGGGCTTAACTCCAGAAAGGCAGTGGAAACTGAAAGGCTAGAGAGCCGTAGGGGTAGAGGGAATTCCCGGTGTAGCGGTGAAATGCGCAGATATCGGGAGGAACACCAGTAGCGAAGGCGGCTCGCTGGGCCATACCTGACGCTGAGACGCGAAAGCGTGGGGAGCAAACAGGATTAGATACCCCTGTAGTCC</w:t>
      </w:r>
    </w:p>
    <w:p w14:paraId="246A6C9B">
      <w:pPr>
        <w:rPr>
          <w:rFonts w:hint="eastAsia"/>
        </w:rPr>
      </w:pPr>
      <w:r>
        <w:rPr>
          <w:rFonts w:hint="eastAsia"/>
        </w:rPr>
        <w:t>&gt;OTU016551</w:t>
      </w:r>
    </w:p>
    <w:p w14:paraId="7C0BBBB6">
      <w:pPr>
        <w:rPr>
          <w:rFonts w:hint="eastAsia"/>
        </w:rPr>
      </w:pPr>
      <w:r>
        <w:rPr>
          <w:rFonts w:hint="eastAsia"/>
        </w:rPr>
        <w:t>CCTACGGGCGGCAGCAGTGGGGAATATTGCGCAATGGCCGCAAGGCTGACGCAGCGACGCCGCGTGTGGGAGGACGCCCCTCGGGGTGTAAACCACTGTTGCCCGGGACGAACATCCCGCATTCGCGGGACTGACGGTACCGGGTGAGGAAGCACCGGCTAACTCCGTGCCAGCAGCCGCGGTAAGACAGAGGGGGCAAGCGTTGTCCGGACTTACTGGGCGTAAAGCGCGCGCAGGCGGTGCCGTATGTGCCCGGGGACACCCGCCCGCTCAACGGGCGACGGCCTGGGTAGACAGCGGCGCTGGAGGCAGGGAGAGGGTGATGGAATGCCCGGTGGAGCGGTGAAATGCGTAGAGATCGGGCGGAACACCAGCGGGGAAGCCGGTCACCTGGCCCTGACCTGACGCTGAGGCGCGACAGCGTGGGGAGCCAACGGGATTAGATACCCTTGTAGTCC</w:t>
      </w:r>
    </w:p>
    <w:p w14:paraId="20B4FB0E">
      <w:pPr>
        <w:rPr>
          <w:rFonts w:hint="eastAsia"/>
        </w:rPr>
      </w:pPr>
      <w:r>
        <w:rPr>
          <w:rFonts w:hint="eastAsia"/>
        </w:rPr>
        <w:t>&gt;OTU016552</w:t>
      </w:r>
    </w:p>
    <w:p w14:paraId="07590617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TCGGGACGAAATGCATCGACCTAACACGTCGATGTTTGACGGTACCGAGTGAGGAAGCCCCGGCTAACTCTGTGCCAGCAGCCGCGGTAATACAGAGGGGGCAAGCGTTGTTCGGAATTACTGGGCGTAAAGGGCGCGTAGGCGGCCGGTCGCGTCGGGTGTGAAAGCCCTGGGCTCAACCCGGGAGGTGCATTCGATACGGACCGGCTGGAAGTCGGAAGAGGAGAGTGGAATTCCCAGTGTAGAGGTGAAATTCGTAGATATTGGGAAGAACACCGATGGCGAAGGCAGCTCTCTGGTCCGACCTTGACGCTGAGGCGCGACAGCGTGGGGAGCAAACAGGATTAGATACCCGAGTAGTCC</w:t>
      </w:r>
    </w:p>
    <w:p w14:paraId="4EDE9BE1">
      <w:pPr>
        <w:rPr>
          <w:rFonts w:hint="eastAsia"/>
        </w:rPr>
      </w:pPr>
      <w:r>
        <w:rPr>
          <w:rFonts w:hint="eastAsia"/>
        </w:rPr>
        <w:t>&gt;OTU016553</w:t>
      </w:r>
    </w:p>
    <w:p w14:paraId="722D03E8">
      <w:pPr>
        <w:rPr>
          <w:rFonts w:hint="eastAsia"/>
        </w:rPr>
      </w:pPr>
      <w:r>
        <w:rPr>
          <w:rFonts w:hint="eastAsia"/>
        </w:rPr>
        <w:t>CCTACGGGAGGCAGCAGTGGGGAATCTTGCGCAATGGGCGAAAGCCTGACGCAGCGACGCCGCGTGGGGGACGAAGGCCTTTCAGGTCGTAAACCCCTTTCGGCAGGGACGAAGCGATCTCGTGACGGTACCTGCAGAAGAAGCCTCGGCTAACTACGTGCCAGCAGCCGCGGTAATACGAAGGGGGCTAGCGTTGTTCGGATTTACTGGGCGTAAAGGGCGTGCAGGCGGATGGTTAAGATGGCTGTGAAAGCCTCTGGCTCAACCGGGGGAGGCCAGCCATGACTGGCCGTCTGGAGGGCGGGAGAGGGGTGTGGAATTCCGGGTGTAGTGGTGAAATGCTTAGATATCGTCAAGAACACCGATAGTGTAGACAGCTTACTAGACTTCAACTGACGCTGAGGCACGAAAGTGTGGGGATCAAACAGGATTAGATACCCGTGTAGTCC</w:t>
      </w:r>
    </w:p>
    <w:p w14:paraId="1443312B">
      <w:pPr>
        <w:rPr>
          <w:rFonts w:hint="eastAsia"/>
        </w:rPr>
      </w:pPr>
      <w:r>
        <w:rPr>
          <w:rFonts w:hint="eastAsia"/>
        </w:rPr>
        <w:t>&gt;OTU016554</w:t>
      </w:r>
    </w:p>
    <w:p w14:paraId="035CDC57">
      <w:pPr>
        <w:rPr>
          <w:rFonts w:hint="eastAsia"/>
        </w:rPr>
      </w:pPr>
      <w:r>
        <w:rPr>
          <w:rFonts w:hint="eastAsia"/>
        </w:rPr>
        <w:t>CCTACGGGTGGCAGCAGTGGGGAATATTGCGCAATGGGGGAAACCCTGACGCAGCAACGCCGCGTGAGTGAAGAAGGTTTTCGGATCGTAAAACTCTGTCTTTGGGGAAGAATACATGACGGTACCTAAGGAGGAAGCCCCGGCTAACTACGTGCCAGCAGCCGCGGTAATACGTAGGGTGCAAGCGTTGTTCGGAATCATTGGGCGTAAAGGGCGTGTAGGCGGTTTGTTGCGTCTGCTGTGAAATTCCATGGCTTAACTGTGGGCTTGCAGTGGATACGGGCAGACTAGAGGTAGGTAGGGGAGAATGGAATTCCTGGTGTAGCGGTGAAATGCGTAGATATCGAGAGGAACACCTGCGGCGAAGGCGGGTAGCTGGGCCGACACTGACGCTGAGGCGCGAAAGCCAGGGGAGCGAACGGGATTAGATACCCGGGTAGTCC</w:t>
      </w:r>
    </w:p>
    <w:p w14:paraId="43BE57CE">
      <w:pPr>
        <w:rPr>
          <w:rFonts w:hint="eastAsia"/>
        </w:rPr>
      </w:pPr>
      <w:r>
        <w:rPr>
          <w:rFonts w:hint="eastAsia"/>
        </w:rPr>
        <w:t>&gt;OTU016555</w:t>
      </w:r>
    </w:p>
    <w:p w14:paraId="244C41A7">
      <w:pPr>
        <w:rPr>
          <w:rFonts w:hint="eastAsia"/>
        </w:rPr>
      </w:pPr>
      <w:r>
        <w:rPr>
          <w:rFonts w:hint="eastAsia"/>
        </w:rPr>
        <w:t>CCTACGGGAGGCTGCAGTGGGGAATATTGGACAATGGGCGAAAGCCTGATCCAGCGACGCCGCGTGGGTGAAGAAGGCCTGCGGGTTGTAAAGCCCTTTCGGTGGGGAAGAAAAGCCTCGACCTAACACGTCGGGGTCTTGACGTAACCCAAGAAAGAAGCACCGGCTAACTCTGTGCCAGCAGCCGCGGTAATACAGAGGGTGCAAGCGTTAATCGGAATTACTGGGCGTAAAGCGCGCGTAGGCGGCCTTGCAAGTGGCGGGTGAAATCCCTCGGCTTAACCGAGGAACTGCCTGCCAGACTGCATCGCTAGAATCCGGGAGAGGTGAGTGGAATTCCGAGTGTAGAGGTGAAATTCGTAGATATTCGGAAGAACACCAGTGGCGAAGGCGGCTCACTGGACCGGTATTGACGCTGAGGTGCGAAAGCGTGGGGAGCAAACAGGATTAGATACCCCTGTAGTCC</w:t>
      </w:r>
    </w:p>
    <w:p w14:paraId="0D3EFA31">
      <w:pPr>
        <w:rPr>
          <w:rFonts w:hint="eastAsia"/>
        </w:rPr>
      </w:pPr>
      <w:r>
        <w:rPr>
          <w:rFonts w:hint="eastAsia"/>
        </w:rPr>
        <w:t>&gt;OTU016556</w:t>
      </w:r>
    </w:p>
    <w:p w14:paraId="16B8C871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CCGGGACGAATGGCCCACGACCGAATACGTCGTGGGAGTGACGGTACCGGTTGAGGAAGCCACGGCTAACTCCGTGCCAGCAGCCGCGGTAATACGGGGGGTGCGAGCGTTAATCGGAATTACTGGGCGTAAAGGGCGCGTAGGCGGTTGGGTAAGTCGGGTGTGAAAGCCCTGGGCTTAACCTGGGAATGGCATTCGAGACTACCTATCTAGAGTCTGGTAGAGGGAAGTGGAATTTCCGGTGTAGCGGTGAAATGCGTAGATATCTGGAGGAACACCGGTGGCGAAGGCGGCATCCTGGACCGGTATTGACGCTGAGGCGCGAAAGCCAGGGGAGCAAACGGGATTAGATACCCTGGTAGTCC</w:t>
      </w:r>
    </w:p>
    <w:p w14:paraId="51E79DDE">
      <w:pPr>
        <w:rPr>
          <w:rFonts w:hint="eastAsia"/>
        </w:rPr>
      </w:pPr>
      <w:r>
        <w:rPr>
          <w:rFonts w:hint="eastAsia"/>
        </w:rPr>
        <w:t>&gt;OTU016557</w:t>
      </w:r>
    </w:p>
    <w:p w14:paraId="05BF39AE">
      <w:pPr>
        <w:rPr>
          <w:rFonts w:hint="eastAsia"/>
        </w:rPr>
      </w:pPr>
      <w:r>
        <w:rPr>
          <w:rFonts w:hint="eastAsia"/>
        </w:rPr>
        <w:t>CCTACGGGGGGCTGCAGTGGGGAATATTGCACAATGGGCGAAAGCCTGATGCAGCAACGCCGCGTGAGTGATGAAGGCCTTCGGGTTGTAAAGCTCTGTCTTCTGGGACGATAATGACGGTACCAGAGGAGGAAGCCACGGCTAACTACGTGCCAGCAGCCGCGGTAATACGTAGGGTCCAAGCGTTAATCGGAATTACTGGGCGTAAAGCGCGTGCAGGCGGCCCGGTAAGTTAGGTGTGAAAACTCCCGGCTCAACTGGGAGAGGACGCCTAAGACTGCAGGGCTAGAGGGTGGTAGAGGGAGGTGGAATTCCCGGTGTAGTGGTGAAATGCGTAGATATCCGGAGGAACACCAGTGGCGAAAGCGGCCTTCTGGACTGCATCTGACGCTCAGACGCGAAAGCTAGGGTAGCAAACGGGATTAGATACCCTTGTAGTC</w:t>
      </w:r>
    </w:p>
    <w:p w14:paraId="7CA1CFCF">
      <w:pPr>
        <w:rPr>
          <w:rFonts w:hint="eastAsia"/>
        </w:rPr>
      </w:pPr>
      <w:r>
        <w:rPr>
          <w:rFonts w:hint="eastAsia"/>
        </w:rPr>
        <w:t>&gt;OTU016558</w:t>
      </w:r>
    </w:p>
    <w:p w14:paraId="545EA94E">
      <w:pPr>
        <w:rPr>
          <w:rFonts w:hint="eastAsia"/>
        </w:rPr>
      </w:pPr>
      <w:r>
        <w:rPr>
          <w:rFonts w:hint="eastAsia"/>
        </w:rPr>
        <w:t>CCTACGGGGGGCAGCAGTGGGGAATCTTGCGCAATGGGCGAAAGCCTGACGCAGCGACGCCGCGTGTGGGATGACGGCCTTCGGGTTGTAAACCTCTTTCAGCAGGGAAGAAGCGCAAGTGACGGTACCTGCAGAAGAAGCACCGGCTAACTACGTGCCAGCAGCCGCGGTAATACGTAGGGTGCGAGCGTTGTCCGGAATTACTGGGCGTAAAGGGCGCGTAGGCGGCTTGGTAAGTCGATTGTGAAATCCCCGGGCTCAACCTGGGAATTGCAGTCGATACTGTCAGGCTAGAGTGTGGGAGAGGGTAGTGGAATTCCCGGTGTAGCGGTGAAATGCGTAGATATCGGGAGGAACATCAGTGGCGAAGGCGACTGCCTGGCCCAACACTGACGCTGAGGTGCGAAAGCGTGGGTAGCAAACAGGATTAGATACCCCTGTAGTCC</w:t>
      </w:r>
    </w:p>
    <w:p w14:paraId="29789DDE">
      <w:pPr>
        <w:rPr>
          <w:rFonts w:hint="eastAsia"/>
        </w:rPr>
      </w:pPr>
      <w:r>
        <w:rPr>
          <w:rFonts w:hint="eastAsia"/>
        </w:rPr>
        <w:t>&gt;OTU016559</w:t>
      </w:r>
    </w:p>
    <w:p w14:paraId="27A491C1">
      <w:pPr>
        <w:rPr>
          <w:rFonts w:hint="eastAsia"/>
        </w:rPr>
      </w:pPr>
      <w:r>
        <w:rPr>
          <w:rFonts w:hint="eastAsia"/>
        </w:rPr>
        <w:t>CCTACGGGGGGCTGCAGTAAGGAATATTGCGCAATGGGCGAAAGCCTGACGCAGCAACGCCGCGTGGACGATGAAGGCTTTCGGGTCGTAAAGTCCTTTTCGAGATGAAGACGGCAACCAGTAGGTTGCTAGACCGTAGTCTCGGAATAAGTGTCGGCTAACTACGTGCCAGCAGCCGCGGTAAAACGTAGGACGCGAGCGTTATCCGGAGTTACTGGGCGTAAAGCGCGCGCAGGCGGTCCTTTAAGTCTGATGTGAAATCTTGCGGCTCAACCGTAAGCGGTCATTGGAAACTGGGGGACTTGAGTGCAGGAGAGGAAAGCGGAATTCCATGTGTAGCGGTGAAATGCGTAGAGATATGGAGGAACACCGGTGGCGAAAGCGGCTCTCTGGTCCGATACTGACACTGAGGTGCGAAAGCGTGGGTAGCAAACAGGATTAGATACCCCGGTAGTCC</w:t>
      </w:r>
    </w:p>
    <w:p w14:paraId="7AF1D06E">
      <w:pPr>
        <w:rPr>
          <w:rFonts w:hint="eastAsia"/>
        </w:rPr>
      </w:pPr>
      <w:r>
        <w:rPr>
          <w:rFonts w:hint="eastAsia"/>
        </w:rPr>
        <w:t>&gt;OTU016560</w:t>
      </w:r>
    </w:p>
    <w:p w14:paraId="096E82D2">
      <w:pPr>
        <w:rPr>
          <w:rFonts w:hint="eastAsia"/>
        </w:rPr>
      </w:pPr>
      <w:r>
        <w:rPr>
          <w:rFonts w:hint="eastAsia"/>
        </w:rPr>
        <w:t>CCTACGGGAGGCAGCAGTGAGGAATCTTGCGCAATGGGCGAAAGCCTGACGCAGCGACGCCGCGTGAGGGATGAAGGCCTTCGGGTTGTAAACCTCTGTCAGGGGGGAAGAATCCGGAGTCGGTGAATAACCGGCTCCATTGACGGTACCCCCAGAGGAAGCACCGGCTAACTCCGTGCCAGCAGCCGCGGTAATACGGAGGGCGCAAGCGTTGTTCGGAATCACTGGGCGTAAAGCGCGCGCAGGCGGGTGTGCAAGTCGGAAGTGAAATCCCGGGGCTCAACTCCGGGGCTGCTGCCGATACTGCATGTCTCGAGTCCGGAAGAGGTGAGTGGAATTCCTTGTGTAGGAGTGAAATCCGTAGATATAAGGAGGAATACCGATGGCGTAGGCAGGTAACTGGCTCGTCCCTGACACTAAGGCACGAAAGCGTGGGGAGCGACCGGGATTAGATACCCCTGTAGTCC</w:t>
      </w:r>
    </w:p>
    <w:p w14:paraId="06E2CF32">
      <w:pPr>
        <w:rPr>
          <w:rFonts w:hint="eastAsia"/>
        </w:rPr>
      </w:pPr>
      <w:r>
        <w:rPr>
          <w:rFonts w:hint="eastAsia"/>
        </w:rPr>
        <w:t>&gt;OTU016561</w:t>
      </w:r>
    </w:p>
    <w:p w14:paraId="28F694F0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CCTTCGGGTCGTAAAACTCTGTTGTTAGGGAAGAACAAGTATCGGAGTAACTGCCGGTACCTTGACGGTACCTAACCAGAAAGCCACGGCTAACTACGTGCCAGCAGCCGCGGTAATACGAAGGGGGCTAGCGTTGTTCGGAATTACTGGGCGTAAAGCGCGCGCAGGCGGTTCTTCAAGTCAGAGGTGAAAGCCCAGGGCTCAACCCTGGAATGGCCTTTGAGACTAGAGAACTAGGGTACGGGAGAGGTGAGTGGAATTCCGAGTGTAGAGGTGGAATGCGTAGAGATCCGGAAGAACACCAGTGGCGAAGGCGGCTCGCTGGGGTGTAGCTGACGCTGAGGCGCGACAGCGTGGGGAGCAAACAGGATTAGATACCCCGGTAGTCC</w:t>
      </w:r>
    </w:p>
    <w:p w14:paraId="22C141E1">
      <w:pPr>
        <w:rPr>
          <w:rFonts w:hint="eastAsia"/>
        </w:rPr>
      </w:pPr>
      <w:r>
        <w:rPr>
          <w:rFonts w:hint="eastAsia"/>
        </w:rPr>
        <w:t>&gt;OTU016562</w:t>
      </w:r>
    </w:p>
    <w:p w14:paraId="3931EF7C">
      <w:pPr>
        <w:rPr>
          <w:rFonts w:hint="eastAsia"/>
        </w:rPr>
      </w:pPr>
      <w:r>
        <w:rPr>
          <w:rFonts w:hint="eastAsia"/>
        </w:rPr>
        <w:t>CCTACGGGGGGCAGCAGTGGGGAATCTTGCGCAATGGGCGAAAGCCTGACGCAGCGACGCCGCGTGAGGGATGAAGGCTCTCGGGTTGTAAACCTCTTTCAGCGGGGACGAAGCGAAAGTGACGGTACCATTTATAAGGTCCGGCTAACTACGTGCCAGCAGCCGCGGTAATACGTAGGGACCAAGCGTTGTTCGGATTTACTGGGCGTAAAGAGCGCGCAGGCGGCTGGTTAAGTCCGATGTGAAATCTTCGGGCTTAACTCGAAGCGGCCAAGTGATACTGCCGAACTAGAGTGCAGAAGGGGCAATTGGAATTCTTGGTGTAGCGGTGAAATGCGTAGATATCAAGAGGAACACCTGAGGCGAAGGCGGATTGCTGGGCTGACACTGACGCTGAGGCGCGAAAGCTAGGGTAGCAAACGGGATTAGATACCCTAGTAGTCC</w:t>
      </w:r>
    </w:p>
    <w:p w14:paraId="3ECD999D">
      <w:pPr>
        <w:rPr>
          <w:rFonts w:hint="eastAsia"/>
        </w:rPr>
      </w:pPr>
      <w:r>
        <w:rPr>
          <w:rFonts w:hint="eastAsia"/>
        </w:rPr>
        <w:t>&gt;OTU016563</w:t>
      </w:r>
    </w:p>
    <w:p w14:paraId="14A715BD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TTAACCTAATACGTTAGTGTTTTGACGTTACCGACAGAATAAGCCCCGGCTAACTCCGTGCCAGCAGCCGCGGTAATACGAAGGATTCGAGCGTTATCCGGATTTATTGGGTTTAAAGGGTGCGTAGGCGGTTCTTTAAGTCAGTGCTGAAATACTCCAGCTTAACTGGAGGGGTGGCATTGATACTGGGGAACTTGAATGAAGTCGAGGTAGGCGGAATTGACGGTGTAGCGGTGAAATGCTTAGATATCGTCAAGAACACCGATAGTGTAGACAGCTTACTAGACTTCAACTGACGCTGAGGCACGAAAGTGTGGGGATCAAACAGGATTAGATACCCCAGTAGTCC</w:t>
      </w:r>
    </w:p>
    <w:p w14:paraId="4D9DA6DC">
      <w:pPr>
        <w:rPr>
          <w:rFonts w:hint="eastAsia"/>
        </w:rPr>
      </w:pPr>
      <w:r>
        <w:rPr>
          <w:rFonts w:hint="eastAsia"/>
        </w:rPr>
        <w:t>&gt;OTU016564</w:t>
      </w:r>
    </w:p>
    <w:p w14:paraId="53233109">
      <w:pPr>
        <w:rPr>
          <w:rFonts w:hint="eastAsia"/>
        </w:rPr>
      </w:pPr>
      <w:r>
        <w:rPr>
          <w:rFonts w:hint="eastAsia"/>
        </w:rPr>
        <w:t>CCTACGGGCGGCTGCAGTGGGGAATTTTGCGCAATGGGGGAAACCCTGACGCAGCAACGCCGCGTGGAGGATGAAGGTCTTTGGATTGTAAACTCCTTTCGACCGGGACGATTATGACGGTACCGGTGGAAGAAGCACCGGCTAACTCTGTGCCAGCAGCCGCGGTAATACGTAGGGTGCGAGCGTTAATCGGAATTACTGGGTGTAAAGCGCGTGCAGGCGGTCGGCTAAGTTGGATGTGAAATCTCCTGGCTCAACTGGGAGAGGCCGTTCAATACTGTTTTGCTCGAGGGCAACAGAGGGAGGTGGAATTCCCGGTGTAGTGGTGAAATGCGTAGATATCGGGAGGAACACCAGTGGCGAAAGCGGTCTCCTGGGTTGCACCTGACGCTCAGACACGAAAGCTAGGGGAGCGAACGGGATTAGATACCCGTGTAGTCC</w:t>
      </w:r>
    </w:p>
    <w:p w14:paraId="404DF00E">
      <w:pPr>
        <w:rPr>
          <w:rFonts w:hint="eastAsia"/>
        </w:rPr>
      </w:pPr>
      <w:r>
        <w:rPr>
          <w:rFonts w:hint="eastAsia"/>
        </w:rPr>
        <w:t>&gt;OTU016565</w:t>
      </w:r>
    </w:p>
    <w:p w14:paraId="5AE7D0D3">
      <w:pPr>
        <w:rPr>
          <w:rFonts w:hint="eastAsia"/>
        </w:rPr>
      </w:pPr>
      <w:r>
        <w:rPr>
          <w:rFonts w:hint="eastAsia"/>
        </w:rPr>
        <w:t>CCTACGGGGGGCTGCAGCCAGGAATCTTGGACAATGGGGGCAACCCTGATCCAGCGATGCCGCGTGAGTGAAGAAGGCCCTCGGGTCGTAAAGCTCTTTAGGCTGGGAAGAAGTGTGTTGGAGGAAATGCCAATACATTGACGGTACCAGCAGAATAAGCACCGGCAAACTCTGTGCCAGCAGCCGCGGTAATACAGAGGGTGCGAGCGTTAATCGGAGTTACTGGGCGTAAAGGGCGCGTAGGCGGTTTAGTGAGTGTGGTGTGAAAGCCCCGGGCTTAACCTGGGAAGTGCACCGCAAACGACTAGACTAGAGTAGATGAGAGGGTGATGGAATTTCCGGTGTAGCGGTGAAATGCGTAGAGATCGGAAGGAACGTCGATGGCGAAGGCAGTCACCTGGGCCTGTACTGACGCTCATGCACGAAAGCGTGGGGAGCAAACAGGATTAGATACCCCTGTAGTCC</w:t>
      </w:r>
    </w:p>
    <w:p w14:paraId="7280A99A">
      <w:pPr>
        <w:rPr>
          <w:rFonts w:hint="eastAsia"/>
        </w:rPr>
      </w:pPr>
      <w:r>
        <w:rPr>
          <w:rFonts w:hint="eastAsia"/>
        </w:rPr>
        <w:t>&gt;OTU016566</w:t>
      </w:r>
    </w:p>
    <w:p w14:paraId="11786B0D">
      <w:pPr>
        <w:rPr>
          <w:rFonts w:hint="eastAsia"/>
        </w:rPr>
      </w:pPr>
      <w:r>
        <w:rPr>
          <w:rFonts w:hint="eastAsia"/>
        </w:rPr>
        <w:t>CCTACGGGGGGCTGCAGTAACGAATCTTCCGCAATGCGCGAAAGCGTGACGGAGCAATGCCGCGTGCAGGATGAAGCCCCTCGGGGTGTAAACTGCTGTCAGGGGTCAGAAACACAATGATCTACCCCAAAGGAAGAGACGACTAACTCTGTGCCAGCAGTCGCGGTAATACAGAGGTCTCGAGCGTTAGTCGGATTCATTGGGCTTAAAGCGTGCGTAGGCGGATGCGCAGGCGTCGTGTGAAAGCCCTCGGCTCAACCGAGGAATTGCACGGCGAACCGCGCGTCTCGAGACAAGTAGGGGCGGTCGGAACGATAGGTGGAGTGGTGAAATGCGTTGATATCTATCGGAACGCCAAAGGTGAAGACAGACCGCTGGGCTTGTTCTGACGCTGAGGCACGAAAGCGTGGGGAGCAAACGGGATTAGATACCCGAGTAGTCC</w:t>
      </w:r>
    </w:p>
    <w:p w14:paraId="5511395D">
      <w:pPr>
        <w:rPr>
          <w:rFonts w:hint="eastAsia"/>
        </w:rPr>
      </w:pPr>
      <w:r>
        <w:rPr>
          <w:rFonts w:hint="eastAsia"/>
        </w:rPr>
        <w:t>&gt;OTU016567</w:t>
      </w:r>
    </w:p>
    <w:p w14:paraId="1C788685">
      <w:pPr>
        <w:rPr>
          <w:rFonts w:hint="eastAsia"/>
        </w:rPr>
      </w:pPr>
      <w:r>
        <w:rPr>
          <w:rFonts w:hint="eastAsia"/>
        </w:rPr>
        <w:t>CCTACGGGAGGCTGCAGTGGGGAATATTGCGCAATGGACGAAAGTCTGACGCAGCGACGCCGCGTGTGGGATGACGGTCTTCGGATTGTAAACCACTGTCGGGAGGGACGAATACGCCGCAAGGCGGGTGACGGTACCTCCAAAGGAAGCACCGGCTAACTCCGTGCCAGCAGCCGCGGTAATACGGAGGGTGCGAGCGTTGTCCGGAATCACTGGGTGTAAAGGGTGCGTAGGCGGGCTTGTAAGTCAGGGGTGAAAGCCATCGGCTCAACCGATGAACTGCCCTTGATACTGCCGTGCTAGAGGATTGGAGAGGTAGCTGGAATTCTTGGTGTAGCAGTGAAATGCGTGGAGATCAAGAGGAACACTCGTGGCGAAAGCGAGCTACTGGACAATATCTGACGCTGAGGCTCGAAGGCCAGGGTAGCGAAAGGGATTAGATACCCTGGTAGTCC</w:t>
      </w:r>
    </w:p>
    <w:p w14:paraId="7B4BFA84">
      <w:pPr>
        <w:rPr>
          <w:rFonts w:hint="eastAsia"/>
        </w:rPr>
      </w:pPr>
      <w:r>
        <w:rPr>
          <w:rFonts w:hint="eastAsia"/>
        </w:rPr>
        <w:t>&gt;OTU016568</w:t>
      </w:r>
    </w:p>
    <w:p w14:paraId="6ECA494E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CCTTCGGGTCGTAAAGCTCTGTTGTTAGGGAAGAACAAGTACCGGAGTAACTGCCGGTACCTTGACGGTACCTAACCAGAAAGCCACGGCTAACTACGTGCCAGCAGCCGCGGTAATACGTAGGGTGCGAGCGTTAATCGGAATTACTGGGCGTAAAGCGTGCGCAGGCGGTTATGTAAGACAGATGTGAAATCCCCGGGCTCAACCCGGGAAGTGCATCTGATACTGCGTAGCTTGAGTACCGAAGAGGATAGTGGAATTCCAGGTGTAGTGGTGAAATGCGTAGATATCGGGAGGAACACCAGAGGCGAAGGCGGCCTCCTGGACCGGACCTGACGCTCAGATGCGAAAGCTAGGGGAGCGAACGGGATTAGATACCCCAGTAGTCC</w:t>
      </w:r>
    </w:p>
    <w:p w14:paraId="3D8305C7">
      <w:pPr>
        <w:rPr>
          <w:rFonts w:hint="eastAsia"/>
        </w:rPr>
      </w:pPr>
      <w:r>
        <w:rPr>
          <w:rFonts w:hint="eastAsia"/>
        </w:rPr>
        <w:t>&gt;OTU016569</w:t>
      </w:r>
    </w:p>
    <w:p w14:paraId="2EA864D2">
      <w:pPr>
        <w:rPr>
          <w:rFonts w:hint="eastAsia"/>
        </w:rPr>
      </w:pPr>
      <w:r>
        <w:rPr>
          <w:rFonts w:hint="eastAsia"/>
        </w:rPr>
        <w:t>CCTACGGGTGGCTGCAGTGGGGAATATTGCGCAATGGGCGAAAGCCTGACGCAGCGACGCCGCGTGGAGGATGAAGGTCTTAGGATTGTAAACTCCTGTCAGATGGAAAGAAAGGCCTATGTTTAATAGACGTAGGATATGACGGTACCATCAGAGGAAGCACCGGCTAACTTCGTGCCAGCAGCCGCGGTAATACGAAGGGTGCAAGCGTTATCCGGAATTATTGGGCGTAAAGCGTCCGCAGGTGGTTTGTTAAGTCGGATGTTAAAGACTGGAGCCCAACTCCAGCAATATGTCCGAAACTGGTAGACTAGAGGCTTTCAGAGGCATATAGAATTCTGTGTGTAGGGGTAAAATCCGTTGATACACAGAGGAACACCAAAAGCGAAGGCAGTATGCTGGGAAAGTCCTGACACTCATGGACGAAAGCGTGGGGAGCGAACAGGATTAGATACCCCTGTAGTCC</w:t>
      </w:r>
    </w:p>
    <w:p w14:paraId="5965B0BD">
      <w:pPr>
        <w:rPr>
          <w:rFonts w:hint="eastAsia"/>
        </w:rPr>
      </w:pPr>
      <w:r>
        <w:rPr>
          <w:rFonts w:hint="eastAsia"/>
        </w:rPr>
        <w:t>&gt;OTU016570</w:t>
      </w:r>
    </w:p>
    <w:p w14:paraId="40145BE7">
      <w:pPr>
        <w:rPr>
          <w:rFonts w:hint="eastAsia"/>
        </w:rPr>
      </w:pPr>
      <w:r>
        <w:rPr>
          <w:rFonts w:hint="eastAsia"/>
        </w:rPr>
        <w:t>CCTACGGGGGGCAGCAGTGGGGAATTTTCCGCAATGGGCGAAAGCCTGACGGAGTGACGCCGCGTGGGGGACGAAGGCCTTCGGGTTGTAAACCCCTGTCAGAGGGAAAGAAGGGTGTCGGCGTGAACAGCGCCGGCATCTGACGGTACCTTCAGAGGAAGCCCCGGCCAACTCTGTGCCAGCAGCCGCGGTAATACGGAGGGGGCTAGCGTTGTCCGGATTTATTGGGCGTAAAGAGCGCGTAGGCGGCCTTCCACGTCGGGTGTGAAAGCTCGGGGCTCAACCCTGAGAGGCCATTCGATACGGGAAGGCTAGAGGCAGGTAGGGGAGAGTGGAATTCCTGGTGTAGCGGTGAAATGCGCAGATATCAGGAGGAACACCGGTGGCGAAGGCGGCTCTCTGGACCAGTATTGACGCTGAGGTGCGAAAGCGTGGGGAGCAAACAGGATTAGATACCCGAGTAGTCC</w:t>
      </w:r>
    </w:p>
    <w:p w14:paraId="67743914">
      <w:pPr>
        <w:rPr>
          <w:rFonts w:hint="eastAsia"/>
        </w:rPr>
      </w:pPr>
      <w:r>
        <w:rPr>
          <w:rFonts w:hint="eastAsia"/>
        </w:rPr>
        <w:t>&gt;OTU016571</w:t>
      </w:r>
    </w:p>
    <w:p w14:paraId="377CABC6">
      <w:pPr>
        <w:rPr>
          <w:rFonts w:hint="eastAsia"/>
        </w:rPr>
      </w:pPr>
      <w:r>
        <w:rPr>
          <w:rFonts w:hint="eastAsia"/>
        </w:rPr>
        <w:t>CCTACGGGTGGCAGCAGCAAGGAATCTTCCGCAATGGGCGCAAGCCTGACGGAGCAACGCCGCGTGGAGGACGACGGCCTTCGGGTTGTAAACTCCTTTTCTCAGGGACGAAACGGACGGTACCTGGGGAATCAGCCCCGGCTAACTCTGTGCCAGCAGCCGCGGTAAGACAGAGGGGGCAAGCGTTGTCCGGATTCACTGGGTTTAAAGGGTGCGTAGGAGGGCAGGTAAGTCCGTGGTGAAATCTCCGAGCTTAACTCGGAAACTGCCGTGGATACTGCTTTTCTTGAGTTCGGGAGAGGTTGATGGAATTCCAGGTGTAGCGGTGAAATGCGTAGATATCTATCGGAACGCCAAAGGTGAAGACAGGCCGCTGGGCTCGTTCTGACGCTGAGGCACGAAAGCGTGGGGAGCAAACAGGATTAGATACCCGTGTAGTCC</w:t>
      </w:r>
    </w:p>
    <w:p w14:paraId="3FF3CA70">
      <w:pPr>
        <w:rPr>
          <w:rFonts w:hint="eastAsia"/>
        </w:rPr>
      </w:pPr>
      <w:r>
        <w:rPr>
          <w:rFonts w:hint="eastAsia"/>
        </w:rPr>
        <w:t>&gt;OTU016572</w:t>
      </w:r>
    </w:p>
    <w:p w14:paraId="48CF4590">
      <w:pPr>
        <w:rPr>
          <w:rFonts w:hint="eastAsia"/>
        </w:rPr>
      </w:pPr>
      <w:r>
        <w:rPr>
          <w:rFonts w:hint="eastAsia"/>
        </w:rPr>
        <w:t>CCTACGGGTGGCAGCAGTTAGGAATCTTCCACAATGGGGGCAACCCTGATGGAGCAACGCCGCGTGCAGGATGAATGCCTTCGGGTTGTAAACTGCTTTTATATGTGACGATTATGACGGTAGCATATGAATAAGGATCGGCTAACTCCGTGCCAGCAGCCGCGGTCATACGGAGGATCCAAGCGTTATCCGGAATTACTGGGCGTAAAGAGTTGCGTAGGCGGCCAGCGCAAGTCAGTTGTGAAATCTCCGGGCTTAACTCGGAAAGGTCAACTGATACTGCGCGGCTAGAGTGCAGAAGGGGCAACTGGAATTCTCGGTGTAGCGGTGAAATGCGTAGATATCAAGAGGAACACCTGCGGCGAAGGCGGGATCCTGGGCCAGTACTGACGCTGAGGAGCGAAAGCGTGGGGAGCAAACAGGATTAGATACCCTTGTAGTCC</w:t>
      </w:r>
    </w:p>
    <w:p w14:paraId="369CC6B1">
      <w:pPr>
        <w:rPr>
          <w:rFonts w:hint="eastAsia"/>
        </w:rPr>
      </w:pPr>
      <w:r>
        <w:rPr>
          <w:rFonts w:hint="eastAsia"/>
        </w:rPr>
        <w:t>&gt;OTU016573</w:t>
      </w:r>
    </w:p>
    <w:p w14:paraId="0CF5046C">
      <w:pPr>
        <w:rPr>
          <w:rFonts w:hint="eastAsia"/>
        </w:rPr>
      </w:pPr>
      <w:r>
        <w:rPr>
          <w:rFonts w:hint="eastAsia"/>
        </w:rPr>
        <w:t>CCTACGGGAGGCTGCAGTAGGGAATCTTCCGCAATGGACGCAAGTCTGACGGAGCAACGCCGCGTGAGTGATGAAGGTTTTCGGATCGTAAAGCTCTGTTGCCAGGGAAGAACGCTTGTGAGAGTAACTGCTCACAAGGTGACGGTACCTGAGAAGAAAGCCCCGGCTAACTACGTGCCAGCAGCCGCGGTAATACGTAGGGTGCGAGCGTTGTCCGGAATCACTGGGCGTAAAGGGCGCGTAGGTGGCTGTGTAAGTCGGGGGTGAAATGCTGCGGCTCAACCGCAGCGCTGCCTCCGAGACTGCACGGCTTGAGCACGGTAGAGGCCGATGGAATTCCCGGTGTAGCGGTGGAATGCGTAGATATCGTCAAGAACACCGATAGCGAAGGCAGCTTACTAGGCTGTAACTGACGCTGATGCACGAAAGTGTGGGGATCAAACAGGATTAGATACCCTAGTAGTCC</w:t>
      </w:r>
    </w:p>
    <w:p w14:paraId="18F680B0">
      <w:pPr>
        <w:rPr>
          <w:rFonts w:hint="eastAsia"/>
        </w:rPr>
      </w:pPr>
      <w:r>
        <w:rPr>
          <w:rFonts w:hint="eastAsia"/>
        </w:rPr>
        <w:t>&gt;OTU016574</w:t>
      </w:r>
    </w:p>
    <w:p w14:paraId="5B4ED1B1">
      <w:pPr>
        <w:rPr>
          <w:rFonts w:hint="eastAsia"/>
        </w:rPr>
      </w:pPr>
      <w:r>
        <w:rPr>
          <w:rFonts w:hint="eastAsia"/>
        </w:rPr>
        <w:t>CCTACGGGTGGCAGCAGTGGGGAATCTTGCGCAATGCGCGAAAGCGTGACGCAGCAACGCCGCGTGGGGGAAGACGGCCTTCGGGTTGTAAACCCCTTTCAGGAGGGACGAAGCCCGGGCGGTGAATAGCCGACCCGGGTGACGGTACCTCCAGAAGAAGCCCCGGCTAACTCCGTGCCAGCAGCCGCGGTAATACGGAGGGAGCTAGCGTTGTTCGGAATTACTGGGCGTAAAGCGCACGTAGGCGGCTGGCCAAGTCGGATGTGAAAACCAGGGGCTCAACCCTTGGCCTGCATCCGATACTGGTCAGCTCGAGGCAGGTAGGGGAGATCGGAATTCCTGGTGTAGCGGTGAAATGCGCAGATATCAGGAGGAACACCGGTGGCGAAGGCGGATCTCTGGGCCTGTCCTGACGCTGAGGCGCGATAGCGTGGGGAGCAAACGGGATTAGATACCCTAGTAGTCC</w:t>
      </w:r>
    </w:p>
    <w:p w14:paraId="1486B7E7">
      <w:pPr>
        <w:rPr>
          <w:rFonts w:hint="eastAsia"/>
        </w:rPr>
      </w:pPr>
      <w:r>
        <w:rPr>
          <w:rFonts w:hint="eastAsia"/>
        </w:rPr>
        <w:t>&gt;OTU016575</w:t>
      </w:r>
    </w:p>
    <w:p w14:paraId="4C060FC4">
      <w:pPr>
        <w:rPr>
          <w:rFonts w:hint="eastAsia"/>
        </w:rPr>
      </w:pPr>
      <w:r>
        <w:rPr>
          <w:rFonts w:hint="eastAsia"/>
        </w:rPr>
        <w:t>CCTACGGGTGGCTGCAGTGAGGAATATTGAGCAATGGGCGCAAGCCTGACTCAGCAACGCCGCGTGGATGAAGAAGGCCTTCGGGTTGTAAAATCCTTTTCTGCGGGACGATAATGACGGTACCGCAGGAATAAGTTCCGGCTAACTACGTGCCAGCAGCCGCGGTAAAACGTAGGGGACAAGCGTTGTTCGGATTTACTGGGCGTAAAGGGCGCGCAGGCGGCTCGACAAGTCAGGCGTTAAAGACCCAGGCTTAACCTGGGGAATGCGCTTGATACTGTTGGGCTTGAGATCGGAAGAGGAGAGTGGAATTCCCAGTGTAGAGGTGAAATTCGTAGATATTGGGAAGAACACCAGTGGCGAAGGCGGCTATCTGGCTCGGTACTGACGCTGAGGCGCGAAAGCGTGGGGAGCAAACAGGATTAGATACCCGAGTAGTCC</w:t>
      </w:r>
    </w:p>
    <w:p w14:paraId="35E0EB57">
      <w:pPr>
        <w:rPr>
          <w:rFonts w:hint="eastAsia"/>
        </w:rPr>
      </w:pPr>
      <w:r>
        <w:rPr>
          <w:rFonts w:hint="eastAsia"/>
        </w:rPr>
        <w:t>&gt;OTU016576</w:t>
      </w:r>
    </w:p>
    <w:p w14:paraId="470C2BF4">
      <w:pPr>
        <w:rPr>
          <w:rFonts w:hint="eastAsia"/>
        </w:rPr>
      </w:pPr>
      <w:r>
        <w:rPr>
          <w:rFonts w:hint="eastAsia"/>
        </w:rPr>
        <w:t>CCTACGGGGGGCTGCAGTCGAGGATCTTCGGCAATGGGGGCAACCCTGAAGGAGCGACGCCGCGTGGAGGATGAAGGTTTTCGGATTGTAAACTCCTGTCATTGGTGAACAAGGCACTCCAGAGTAACTGCTGGGGTGTTTGATAGTAGCCGAAGAGGAAGGGACGGCTAACTCTGTGCCAGCAGCCGCGGTAATACAGAGGTCCCGAGCGTTGTTCGGATTCATTGGGCGTAAAGGGTGCGTAGGCGGCTTGGTAAGTCTGATGTGAAAGGCGGGGGCTCAACCTCCGGAAGGCATTGGATACTGCCGGGCTAGAGTCCTGGAGAGGAGACTGGAATTTACGGTGTAGCAGTGAAATGCGTAGAGATCGTAAGGAAGACCAGTGGCGAAGGCGAGTCTCTGGACAGGAACTGACGCTGAGGCACGAAGGCTAGGGGAGCAAACGGGATTAGATACCCTAGTAGTCC</w:t>
      </w:r>
    </w:p>
    <w:p w14:paraId="0581F753">
      <w:pPr>
        <w:rPr>
          <w:rFonts w:hint="eastAsia"/>
        </w:rPr>
      </w:pPr>
      <w:r>
        <w:rPr>
          <w:rFonts w:hint="eastAsia"/>
        </w:rPr>
        <w:t>&gt;OTU016577</w:t>
      </w:r>
    </w:p>
    <w:p w14:paraId="5D8770D9">
      <w:pPr>
        <w:rPr>
          <w:rFonts w:hint="eastAsia"/>
        </w:rPr>
      </w:pPr>
      <w:r>
        <w:rPr>
          <w:rFonts w:hint="eastAsia"/>
        </w:rPr>
        <w:t>CCTACGGGAGGCTGCAGTAGGGAATATTGCGCAATGGGCGAAAGCCTGACGCAGCAATTCCGCGTGGAGGACGAAGTCCTTTGGGACGTAAACTCCTTTCAGTGGTGACGATTATGACGGTAGCCACAGAAGAAGCACCGGCTAACTACGTGCCAGCAGCCGCGGTAAGACGTAGGGTGCAAGCGTTGTCCGGAATTATTGGGCGTAAAGAGTTCGTAGGCGGTTTGTTAAGTCATGTGTGAAATCCCTCGGCTTAACCGAGGAACGACGCATGAAACTGGCAAGCTAGAGTACCAAAGAGGGGGGTGGAATTCCCGGTGTAGCGGTGAAATGCGCAGATATTAGGAGGAACACCGGTGGCGAAGGCGCCACTCTGGGCCGAAACTGACGCTGAGGAGCGAAAGCGTGGGTAGCAAACAGGATTAGATACCCGGGTAGTCC</w:t>
      </w:r>
    </w:p>
    <w:p w14:paraId="7A860608">
      <w:pPr>
        <w:rPr>
          <w:rFonts w:hint="eastAsia"/>
        </w:rPr>
      </w:pPr>
      <w:r>
        <w:rPr>
          <w:rFonts w:hint="eastAsia"/>
        </w:rPr>
        <w:t>&gt;OTU016578</w:t>
      </w:r>
    </w:p>
    <w:p w14:paraId="0E674C8E">
      <w:pPr>
        <w:rPr>
          <w:rFonts w:hint="eastAsia"/>
        </w:rPr>
      </w:pPr>
      <w:r>
        <w:rPr>
          <w:rFonts w:hint="eastAsia"/>
        </w:rPr>
        <w:t>CCTACGGGTGGCAGCAGTGGGGAATCTTGGACAATGGGGGCAACCCTGATCCAGCCATGCCGCGTGAGTGATGAAGGCCTTCGGGTTGTAAAGCTCTTTCGCCCGCGACGATGATGACGGTAGCGGGAGAAGAAGCCCCGGCTAACTACGTGCCAGCAGCCGCGGTAATACGTAGACCTCAAGCGTTATCCGGATTTACTGGGCGTAAAGCGTGCGTAGGTGTCTTTTTAAGTCTCCGGTGAAAGCCCTCGGCTTAACCGAGGAATTGTCGGAGATACTGGGAAGATCGAGTATGACAGAGGCAGACGGAATGGTTGGTGTAGCGGTAAAATGCGTTGATATCAACCAGAACACCAGTGGCGAAGGCGGTCTGCTGGGTCATTACTGACACTGAGGTACGAAAGCGTGGGGAGCGAACGGGATTAGATACCCGAGTAGTCC</w:t>
      </w:r>
    </w:p>
    <w:p w14:paraId="2455E973">
      <w:pPr>
        <w:rPr>
          <w:rFonts w:hint="eastAsia"/>
        </w:rPr>
      </w:pPr>
      <w:r>
        <w:rPr>
          <w:rFonts w:hint="eastAsia"/>
        </w:rPr>
        <w:t>&gt;OTU016579</w:t>
      </w:r>
    </w:p>
    <w:p w14:paraId="271303F7">
      <w:pPr>
        <w:rPr>
          <w:rFonts w:hint="eastAsia"/>
        </w:rPr>
      </w:pPr>
      <w:r>
        <w:rPr>
          <w:rFonts w:hint="eastAsia"/>
        </w:rPr>
        <w:t>CCTACGGGCGGCAGCAGTCGGGAATTTTGGGCAATGGGCGAAAGCCTGACCCAGCGACGCCGCGTGCGGGATGACGCTTCTCGGAGTGTAAACCGCTGTCAGAGGGGACGAACGGCCCATGGGGGAATACTCCATGGGATTGACGGTACCCTCAAAGGAAGCGCCGGCTAACTCCGTGCCAGCAGCCGCGGTAATACGGAGGGCGCAAGCGTTGTTCGGAATTATTGGGCGTAAAGCGCACGTAGGCGGTCCAGCATGTCGGGTGTGAAAGCCCTCGGCTTAACCGAGGAAGTGCATTCGAAACTACTGGACTTGAATACTGGAGAGGATCGCGGAATTCCCGGTGTAGAGGTGAAATTCGTAGATATCAGGAGGAACACCCGTGGTGTAGACGGCCTGCTGGACAGTGACTGACGCTGAGGCACGAAAGCGTGGGGAGCGAACCGGATTAGATACCCGTGTAGTCC</w:t>
      </w:r>
    </w:p>
    <w:p w14:paraId="579D8468">
      <w:pPr>
        <w:rPr>
          <w:rFonts w:hint="eastAsia"/>
        </w:rPr>
      </w:pPr>
      <w:r>
        <w:rPr>
          <w:rFonts w:hint="eastAsia"/>
        </w:rPr>
        <w:t>&gt;OTU016580</w:t>
      </w:r>
    </w:p>
    <w:p w14:paraId="469F8294">
      <w:pPr>
        <w:rPr>
          <w:rFonts w:hint="eastAsia"/>
        </w:rPr>
      </w:pPr>
      <w:r>
        <w:rPr>
          <w:rFonts w:hint="eastAsia"/>
        </w:rPr>
        <w:t>CCTACGGGGGGCAGCAGTGGGGAATTTTGCGCAATGGGGGAAACCCTGACGCAGCAACGCCGCGTGGGTGATGAAGGCCTTCGGGTCGTAAAGCCCTGTCGGGTGGGAAGAAGCCCCTGCCGGTGAACAATCGGTAGGGATGACGGTACCACTAGAGGAAGCACCGGCTAACTCTGTGCCAGCAGCCGCGGTAATACAGAGGGTGCAAACGTTGTTCGGAATCACTGGGCGTAAAGCGCGTGTAGGCGGCCGATTGTGTCGAGTGTGAAAGCCCTCGGCTTAACCGCGGGCCTGCAGCCGATACGGGCGGGCTAGAGTTCGGTAGGGGAGACTGGAATTCCTGGTGTAGCGGTGAAATGCGCAGATATCAGGAGGAACACCGGTGGCGAAGGCGGGTTGCTGGGCTGACACTGACGCTGAGGCGCGAAAGCTAGGGGAGCGAACGGGATTAGATACCCCAGTAGTCC</w:t>
      </w:r>
    </w:p>
    <w:p w14:paraId="565D39EA">
      <w:pPr>
        <w:rPr>
          <w:rFonts w:hint="eastAsia"/>
        </w:rPr>
      </w:pPr>
      <w:r>
        <w:rPr>
          <w:rFonts w:hint="eastAsia"/>
        </w:rPr>
        <w:t>&gt;OTU016581</w:t>
      </w:r>
    </w:p>
    <w:p w14:paraId="2FD5F93A">
      <w:pPr>
        <w:rPr>
          <w:rFonts w:hint="eastAsia"/>
        </w:rPr>
      </w:pPr>
      <w:r>
        <w:rPr>
          <w:rFonts w:hint="eastAsia"/>
        </w:rPr>
        <w:t>CCTACGGGGGGCTGCAGTGAGGAATATTGCCCAATGGAGGAAACTCTGAGGCAGCGACGCCGCGTGGGTGAAGAAGGCCTTCGGGTCGTAAAGCCCTTTTCTGTGTGACGAGAACGGACGGTAGCACAGGAAAAAGTCTCGGCTAACTACGTGCCAGCAGCCGCGGTAAAACGTAGGAGGCAAGCGTTATCCGGATTTACTGGGCGTAAAGGATGCGTAGGCGGATATTTAAGTCAGATGTGAAATACCCGGGCTCAACTTGGGTGCTGCATTTGAAACTGGATATCTAGAGTGTGGGAGAGGAAAATGGAATTCCTAGTGTAGCGGTGAAATGCGTAGAGATTAGGAAGAACACCAGTGGCGAAGGCGATTTTCTGGACCATAACTGACGCTGAGGCATGAAAGCGTGGGGAGCGAACAGGATTAGATACCCCAGTAGTCC</w:t>
      </w:r>
    </w:p>
    <w:p w14:paraId="4EBC14DD">
      <w:pPr>
        <w:rPr>
          <w:rFonts w:hint="eastAsia"/>
        </w:rPr>
      </w:pPr>
      <w:r>
        <w:rPr>
          <w:rFonts w:hint="eastAsia"/>
        </w:rPr>
        <w:t>&gt;OTU016582</w:t>
      </w:r>
    </w:p>
    <w:p w14:paraId="0743B3CF">
      <w:pPr>
        <w:rPr>
          <w:rFonts w:hint="eastAsia"/>
        </w:rPr>
      </w:pPr>
      <w:r>
        <w:rPr>
          <w:rFonts w:hint="eastAsia"/>
        </w:rPr>
        <w:t>CCTACGGGCGGCTGCAGTAGGGAATATTGCACAATGGGCTCAACCCTGAATCGGCCGCGGCGACTGTGGGGCTCGGGTACCGTAGAGGCAGATGGAATTCCGGGTGTAGCGGTGGAATGCGTAGAGATCCGGAAGAACACCAGTGGCGAAGGCGGTCTGCTGGGCGGTGGGAGCGAAAGCTCCCTTCAACCGACACTGAGGCGCGACAGCGTGGGGAGCAAACAGGATTAGATACCCCGGTAGTCC</w:t>
      </w:r>
    </w:p>
    <w:p w14:paraId="7F057290">
      <w:pPr>
        <w:rPr>
          <w:rFonts w:hint="eastAsia"/>
        </w:rPr>
      </w:pPr>
      <w:r>
        <w:rPr>
          <w:rFonts w:hint="eastAsia"/>
        </w:rPr>
        <w:t>&gt;OTU016583</w:t>
      </w:r>
    </w:p>
    <w:p w14:paraId="7852A764">
      <w:pPr>
        <w:rPr>
          <w:rFonts w:hint="eastAsia"/>
        </w:rPr>
      </w:pPr>
      <w:r>
        <w:rPr>
          <w:rFonts w:hint="eastAsia"/>
        </w:rPr>
        <w:t>CCTACGGGTGGCAGCAGCAAGGAATTTTCCCCAATGGCCGCAAGGCTGAGGGAGCAACGTCGCGTGCAGGACGACGGCCTTCGGGTTGTAAACTGCTTTTGGGGGGGAAGATAGTGACGGTACCCCCCGAATAAGCCCCGGCTAACTCTGTGCCAGCAGCCGCGGTAAGACAGAGGGGGCAAGCGTTGTCCGGAATTACTGGGCGTAAAGCGCACGTAGGTGGCTCGTTGCGTCGGTGCTGAAAGCGCCGGGCTTAACCCGGCGAGGTGCAGCGATACGAGCGAGCTCGAGGCAGGGAGAGGGTGGTGGAATTTCCTGTGTAGCGGTGAAATGCGTAGATATAGGAAGGAACATCAGTGGCGAAAGCGACTTCCTGGACCAGTACCGACGTTCAGGCACGAAAGCGTGGGGAGCAAACAGGATTAGATACCCTTGTAGTCC</w:t>
      </w:r>
    </w:p>
    <w:p w14:paraId="42ECCFF8">
      <w:pPr>
        <w:rPr>
          <w:rFonts w:hint="eastAsia"/>
        </w:rPr>
      </w:pPr>
      <w:r>
        <w:rPr>
          <w:rFonts w:hint="eastAsia"/>
        </w:rPr>
        <w:t>&gt;OTU016584</w:t>
      </w:r>
    </w:p>
    <w:p w14:paraId="56F11369">
      <w:pPr>
        <w:rPr>
          <w:rFonts w:hint="eastAsia"/>
        </w:rPr>
      </w:pPr>
      <w:r>
        <w:rPr>
          <w:rFonts w:hint="eastAsia"/>
        </w:rPr>
        <w:t>CCTACGGGTGGCTACTTAAGCGTGTGGTGAAAGTCCGGGGCTCAACCCCGGATCGGCCGTGCGAACTGAGTGGCTTGAGCACTGTAGAGGCAGGTGGAATTCCGGGTGTAGCGGTGGAATGCGTAGATATCTGGAGGAACACCGGTGGCGAAAGCGGCTCACTGGCGCGATACTGACGCTGAGGCTCGAAAGCGTGGGGAGCGAACAGGATTAGATACCCGTGTAGTCC</w:t>
      </w:r>
    </w:p>
    <w:p w14:paraId="08C91F32">
      <w:pPr>
        <w:rPr>
          <w:rFonts w:hint="eastAsia"/>
        </w:rPr>
      </w:pPr>
      <w:r>
        <w:rPr>
          <w:rFonts w:hint="eastAsia"/>
        </w:rPr>
        <w:t>&gt;OTU016585</w:t>
      </w:r>
    </w:p>
    <w:p w14:paraId="1A0AC7B8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AGGGTTGTAAAGCTCTTTCGCCCGCGACGATGATGACGGTAGCGGGAGAAGAAGCCCCGGCTAACTCCGTGCCAGCAGCCGCGGTAATACGGAGGGGGCAAGCGTTGTTCGGAATTACTGGGCGTAAAGGGCGCGTAGGCGGATGTTTAAGTCAGCGGTGAAAGCCCAGGGCTCAACCTTGGAACTGCCATTGATACTGGACATCTTGAGTTCGGGAGAGGTGAGTGGAACGCCGAGTGTAGAGGTGAAATTCGTAGATATTCGGAAGAACACCAGTGGCGAAGGCGGCTCACTGGCCCGGTACTGACGCTGAGGTGCGAAAGCGTGGGGAGCAAACAGGATTAGATACCCCAGTAGTCC</w:t>
      </w:r>
    </w:p>
    <w:p w14:paraId="51C9DAF4">
      <w:pPr>
        <w:rPr>
          <w:rFonts w:hint="eastAsia"/>
        </w:rPr>
      </w:pPr>
      <w:r>
        <w:rPr>
          <w:rFonts w:hint="eastAsia"/>
        </w:rPr>
        <w:t>&gt;OTU016586</w:t>
      </w:r>
    </w:p>
    <w:p w14:paraId="62877121">
      <w:pPr>
        <w:rPr>
          <w:rFonts w:hint="eastAsia"/>
        </w:rPr>
      </w:pPr>
      <w:r>
        <w:rPr>
          <w:rFonts w:hint="eastAsia"/>
        </w:rPr>
        <w:t>CCTACGGGTGGCAGCAGTGGGGAATTTTGCGCAATGGGGGAAACCCTGACGCAGCAACGCCGCGTGGAGGATGAAATCCCTTGGGATGTAAACTCCTTTCGATCGGGACGATTATGACGGTACCGGAAGAAGAAGCCCCGGCTAACTTCGTGCCAGCAGCCGCGGTAATACGAGGGGGGCAAGCGTTGTTCGGATTTATTGGGCGTAAAGGGTGCGTAGGCGGTTTGGCAAGTCTTGTGTGAAATCTTTGGGCTCAACCCAAAGCCTGCACAAGAAACTGCCGGGCTTGAGTATGGGAGAGGTGAGTGGAATTTCCGGTGTAGCGGTGAAATGCGCAGATATCAGGAGGAACACCGGTGGCGAAGGCGGATCTCTGGGCCATTACTGACGCTGAGGAGCGAAAGCGTGGGGAGCGAACAGGATTAGATACCCCAGTAGTCC</w:t>
      </w:r>
    </w:p>
    <w:p w14:paraId="39B6B539">
      <w:pPr>
        <w:rPr>
          <w:rFonts w:hint="eastAsia"/>
        </w:rPr>
      </w:pPr>
      <w:r>
        <w:rPr>
          <w:rFonts w:hint="eastAsia"/>
        </w:rPr>
        <w:t>&gt;OTU016587</w:t>
      </w:r>
    </w:p>
    <w:p w14:paraId="4F841CFC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AGGAAGAATAAGTAAGAGTTAATATCTCTTATGATGACGGTACTGTTTGTAAGCTCCGGCTAACTCCGTGCCAGCAGCCGCGGTAATACGGGGGGAGCAAGCGTTGTTCGGATTTACTGGGCGTAAAGCGCACGTAGGCGGATCGTTAAGTCGGGGGTGAAATCCTGGAGCTCAACTCCAGAACTGCCTTTAAGACTGCATCGCTAGAACGTTGGAGAGGTAAGTGGAATTCCGAGTGTAGAGGTGAAATTCGTAGATATGCGGAGGAACACCGATGGCGAAGGCAATCCCCTGGGCCTGTACTGACGCTCATGCACGAAAGCGTGGGGAGCAAACAGGATTAGATACCCTAGTAGTCC</w:t>
      </w:r>
    </w:p>
    <w:p w14:paraId="6BFE44AE">
      <w:pPr>
        <w:rPr>
          <w:rFonts w:hint="eastAsia"/>
        </w:rPr>
      </w:pPr>
      <w:r>
        <w:rPr>
          <w:rFonts w:hint="eastAsia"/>
        </w:rPr>
        <w:t>&gt;OTU016588</w:t>
      </w:r>
    </w:p>
    <w:p w14:paraId="14915276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CAGGGAAGAACAAGTGCGGGAGTAACTGCCCGCACCTTGACGGTACCTGACCAGAAAGCCACGGCTAACTACGTGCCAGCAGCCGCGGTAATACAGAGGGTGCAAGCGTTAATCGGAATTACTGGGCGTAAAGCGTGCGTAGTCGGTTATTTAAGTCGGGTGTGAAATCCCCGGGCTCAACCTGGGAATTGCATTCGATACTGGATAGCTAGAGTTCGGCAGAGGGAAGCGGAATTTCGGGTGTAGCGGTGAAATGCGTAGATATCGGGAGGAACACCAGTAGCGAAGGCGGCTCGCTGGGCCATACCTGACGCTGAGACGCGAAAGCGTGGGGAGCGAACAGGATTAGATACCCCTGTAGTCC</w:t>
      </w:r>
    </w:p>
    <w:p w14:paraId="41DD26F3">
      <w:pPr>
        <w:rPr>
          <w:rFonts w:hint="eastAsia"/>
        </w:rPr>
      </w:pPr>
      <w:r>
        <w:rPr>
          <w:rFonts w:hint="eastAsia"/>
        </w:rPr>
        <w:t>&gt;OTU016589</w:t>
      </w:r>
    </w:p>
    <w:p w14:paraId="1919EF78">
      <w:pPr>
        <w:rPr>
          <w:rFonts w:hint="eastAsia"/>
        </w:rPr>
      </w:pPr>
      <w:r>
        <w:rPr>
          <w:rFonts w:hint="eastAsia"/>
        </w:rPr>
        <w:t>CCTACGGGAGGCAGCAATTAGGAATCGTGCGCAATGGGCTAACGCCTGACGCCGCGACATCGCGTGGAGGACGAAGGTCTTAGGATCGTAAACTCCTTTTATCAAGGAACAAGTTCTGAGTGTACTTGATGAATAAGTGCCTGCTAACCACGTGCCAGAAGCATCGGTAATACGTGGGGCACAAGCGTTATCCGGATTTACTGGGCGTAAAGCGTGCGCAGGCGGTGATGTAAGACAGTTGTGAAATCCCCGGGCTTAACCTGGGAACTGCGTTTGAAACTACAAGGCTAGAGTGTGGCAGAGGGGGGTGGAATTCCACGTGTAGCAGTGAAATGCGTAGAGATGTGGAGGAACACCGATGGCGAAGGCAGCCCCCTGGGTCAACACTGACGCTCAGGCACGAAAGCGTGGGGAGCAAACAGGATTAGATACCCTGGTAGTCC</w:t>
      </w:r>
    </w:p>
    <w:p w14:paraId="535999AC">
      <w:pPr>
        <w:rPr>
          <w:rFonts w:hint="eastAsia"/>
        </w:rPr>
      </w:pPr>
      <w:r>
        <w:rPr>
          <w:rFonts w:hint="eastAsia"/>
        </w:rPr>
        <w:t>&gt;OTU016590</w:t>
      </w:r>
    </w:p>
    <w:p w14:paraId="380AB54D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CTGGGTTGTAAACTGCTTTTGCCGGGGGATAAAATTCCCATGCGTGGGACATTGAAGGTACCCGGTGAATAAGCCACGGCTAACTACGTGCCAGCAGCCGCGGTAATACGTAGGTGGCAAGCGTTGTCCGGATTTATTGGGCGTAAAGCGTCCGCAGGTGGCTGTTCAAGTCTGCTGTCAAAGCGCAGAGCTTAACTCTGTAAGGGCGGTGGAAACTGAATAGCTAGAGTATGGTAGGGGTAGAGGGAATTCCCGGTGTAGCGGTGAAATGCGTAGATATCGGGAAGAACACCAGTGGCGAAAGCGCTCTACTGGGCCAAAACTGACACTGAGGGACGAAAGCTAGGGGAGCAAACAGGATTAGATACCCTAGTAGTCC</w:t>
      </w:r>
    </w:p>
    <w:p w14:paraId="31CF2886">
      <w:pPr>
        <w:rPr>
          <w:rFonts w:hint="eastAsia"/>
        </w:rPr>
      </w:pPr>
      <w:r>
        <w:rPr>
          <w:rFonts w:hint="eastAsia"/>
        </w:rPr>
        <w:t>&gt;OTU016591</w:t>
      </w:r>
    </w:p>
    <w:p w14:paraId="6A173B97">
      <w:pPr>
        <w:rPr>
          <w:rFonts w:hint="eastAsia"/>
        </w:rPr>
      </w:pPr>
      <w:r>
        <w:rPr>
          <w:rFonts w:hint="eastAsia"/>
        </w:rPr>
        <w:t>CCTACGGGGGGCAGCAGTGGGGAATATTGGGCAATGGCCGAAAGGCTGACCCAGCGACGCCGCGTGTGGGAGGAAGCCCTTCGGGGTGTAAACCACTGTCAGGAGGGACGAAAGAGCTCATGGTGAATAATCATGGGCAGTGACGGTACCTGCAGAAGAAGCACCGGCTAACTCTGTGCCAGCAGCCGCGGTAATACAGAGGGTGCGAGCGTTATCCGGAATTACTGGGTTTAAAGGGTGCGCAGGCGGCCGTGTGTGTGAGGCGTGAAAGCCCGATGCTCAACATCGGAATTGCACCTCAAACTACATGGCTAGAGCATTGGAGAGGGTAGCGGAATTCACGGTGTAGCAGTGAAATGCGCAGATATCAGGAAGAACACCCGTGGCGAAGGCGGTTCTCTGGGACGGTACTGACGCTGAGACGCGAAAGCGTGGGGAGCGAACAGGATTAGATACCCGTGTAGTCC</w:t>
      </w:r>
    </w:p>
    <w:p w14:paraId="07C2D300">
      <w:pPr>
        <w:rPr>
          <w:rFonts w:hint="eastAsia"/>
        </w:rPr>
      </w:pPr>
      <w:r>
        <w:rPr>
          <w:rFonts w:hint="eastAsia"/>
        </w:rPr>
        <w:t>&gt;OTU016592</w:t>
      </w:r>
    </w:p>
    <w:p w14:paraId="2207334A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GTAACTTAATACGTTGCTGTTTTGACGTTACCGACAGAATAAGCACCGGCTAACTCTGTGCCAGCAGCCGCGGTAATACGGAGGGTGCGAGCGTTGTCCGGAATCACTGGGCGTAAAGGGCGCGTAGGTGGCACGGCAAGCGTGCGGTGAAAGCCCGGGGCTCAACTCCGGGTCGGCCGTGCGAACTGCCGTGCTGGAGCATGGTAGAGGCAGGTGGAATTCCGGGTGTAGCGGTGGAATGCGTAGATATCCGAAAGAACACCGGAGGCGAAGGCGGCTTGCTGGGCATGGTCTGACGCTGAGGCGCGAAAGCGTGGGGAGCGAACAGGATTAGATACCCGTGTAGTCC</w:t>
      </w:r>
    </w:p>
    <w:p w14:paraId="1C9E7D02">
      <w:pPr>
        <w:rPr>
          <w:rFonts w:hint="eastAsia"/>
        </w:rPr>
      </w:pPr>
      <w:r>
        <w:rPr>
          <w:rFonts w:hint="eastAsia"/>
        </w:rPr>
        <w:t>&gt;OTU016593</w:t>
      </w:r>
    </w:p>
    <w:p w14:paraId="3CB50D28">
      <w:pPr>
        <w:rPr>
          <w:rFonts w:hint="eastAsia"/>
        </w:rPr>
      </w:pPr>
      <w:r>
        <w:rPr>
          <w:rFonts w:hint="eastAsia"/>
        </w:rPr>
        <w:t>CCTACGGGAGGCAGCAGTCGAGAATCTTCGGCAATGGGCGCAAGCCTGACCGAGCGACGCCGCGTGGCGGAAGAAGGCCTTCGGGTTGTAAACGCCTGTTGGGGGGGACCAAGAGGGAGGCTCTGCCTCCCTTTGAGGCAACCCCTGAGGAAGCACGGGCTAAGTTCGTGCCAGCAGCCGCGGTAAGACGAACCGTGCGAACGTTATTCGGAATCATTGGGCTTAAAGCGCACGCAGGCGGCGGCGTAAGTGGGATGGGAAAGGCCACCGGCTCAACCGTGGCAACACGTCCCAAACTGCGTCGCTCGAGGGGGGTAGGGGCCGGCGGAACTTCCGGTGGAGCGGTGAAATGTGTTGAGATCGGAAGGAACGCCAGTGGCGAAAGCGGCCGGCTGGATCCTCACTGACGCTCAGGTGCGAAAGCCAGGGGAGCAAACGGGATTAGATACCCCTGTAGTCC</w:t>
      </w:r>
    </w:p>
    <w:p w14:paraId="669156AB">
      <w:pPr>
        <w:rPr>
          <w:rFonts w:hint="eastAsia"/>
        </w:rPr>
      </w:pPr>
      <w:r>
        <w:rPr>
          <w:rFonts w:hint="eastAsia"/>
        </w:rPr>
        <w:t>&gt;OTU016594</w:t>
      </w:r>
    </w:p>
    <w:p w14:paraId="041F31F5">
      <w:pPr>
        <w:rPr>
          <w:rFonts w:hint="eastAsia"/>
        </w:rPr>
      </w:pPr>
      <w:r>
        <w:rPr>
          <w:rFonts w:hint="eastAsia"/>
        </w:rPr>
        <w:t>CCTACGGGTGGCAGCAGTGGGGAATCTTGCGCAATGGGCGAAAGCCTGACGCAGCAACGCCGCGTGTGTGAAGAAGGCCTTCGGGTTGTAAAGCACTTTCAATGGGGAAGAAAAGCGTAGCGTTAATAGCGTTGCGCCGTGACGTTACCCATAGAAGAAGCACCGGCTAACTCCGTGCCAGCAGCCGCGGTAATACGGAGGGTGCGAGCGTTAATCGGAATTACTGGGCGTAAAGCGCGCGTAGGCGGTTTGTTAAGTCAGGTGTGAAATCCCCGGGCTTAACCTGGGAATTGCGCTTGAAACTAGCGGGCTTGAGTGCGGCAGAGGGGGGTGGAATTCCACGTGTAGCAGTGAAATGCGTAGAGATGTGGAGGAACACCAGTGGCGAAGGCGGCTCTCTGGTCTGTAACTGACGCTGAGGCGCGAAAGCGTGGGGAGCAAACAGGATTAGATACCCCAGTAGTCC</w:t>
      </w:r>
    </w:p>
    <w:p w14:paraId="4903C888">
      <w:pPr>
        <w:rPr>
          <w:rFonts w:hint="eastAsia"/>
        </w:rPr>
      </w:pPr>
      <w:r>
        <w:rPr>
          <w:rFonts w:hint="eastAsia"/>
        </w:rPr>
        <w:t>&gt;OTU016595</w:t>
      </w:r>
    </w:p>
    <w:p w14:paraId="09EEBBAA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GCGGGGACGATGATGACGGTACCCGCAGAATAAGCCCCGGCTAACTTCGTGCCAGCAGCCGCGGTAATACGAAGGGGGCAAGCGTTGTTCGGAATTACTGGGCGTAAAGGGCGCGTAGGCGGCTTACCAAGTCAGGCGTGAAAGCCCTCAGCCCAACTGAGGAATTGCGCTTGAAACTGCGGAGCTAGAGAATGATAGAGGTGGGTGGAACTGATGGTGGAGCGGTGAAATGCGTTGATATCATCAGGAACACCAGTGGCGAAGGCGGCGATCTGGGTCGATACTGACGCTGAGGTGCGAAAGCGTGGGGAGCGAACGGGATTAGATACCCCTGTAGTCC</w:t>
      </w:r>
    </w:p>
    <w:p w14:paraId="6653FABF">
      <w:pPr>
        <w:rPr>
          <w:rFonts w:hint="eastAsia"/>
        </w:rPr>
      </w:pPr>
      <w:r>
        <w:rPr>
          <w:rFonts w:hint="eastAsia"/>
        </w:rPr>
        <w:t>&gt;OTU016596</w:t>
      </w:r>
    </w:p>
    <w:p w14:paraId="363A9BCD">
      <w:pPr>
        <w:rPr>
          <w:rFonts w:hint="eastAsia"/>
        </w:rPr>
      </w:pPr>
      <w:r>
        <w:rPr>
          <w:rFonts w:hint="eastAsia"/>
        </w:rPr>
        <w:t>CCTACGGGGGGCTGCAGTCGAGAATTTTTCTCAATGGGCGAAAGCCTGAAGGAGCGACGCCGCGTGGGGGATGAAGGGCTTCGGCTCGTAAACCCCTGTCATTCGCGAACAATTCCTCCAGCCTAACACGTTGGAGGTTGATGGTAGCGGAAGAGGAAGGGACGGCTAACTCTGTGCCAGCAGCCGCGGTAATACAGAGGTCCCAAGCGTTGTTCGGATTCACTGGGCGTAAAGGGTGCGTAGGCGGCGGGGAAAGTTTGATGTGAAAGCTCCGGGCTTAACCCGGAAATTGCATTGAAAACTCTCCCGCTAGAGGATTGGTAGGGAGACTGGAATTCTCGGTGTAGCAGTGAAATGCGTAGATATAGGAAGGAACACCAGTGGCGAAGGCGACCACCTGGACTGATACTGACACTGAGGTGCGAAAGCGTGGGGAGCAAACAGGATTAGATACCCGAGTAGTCC</w:t>
      </w:r>
    </w:p>
    <w:p w14:paraId="47C3828C">
      <w:pPr>
        <w:rPr>
          <w:rFonts w:hint="eastAsia"/>
        </w:rPr>
      </w:pPr>
      <w:r>
        <w:rPr>
          <w:rFonts w:hint="eastAsia"/>
        </w:rPr>
        <w:t>&gt;OTU016597</w:t>
      </w:r>
    </w:p>
    <w:p w14:paraId="732BA6A4">
      <w:pPr>
        <w:rPr>
          <w:rFonts w:hint="eastAsia"/>
        </w:rPr>
      </w:pPr>
      <w:r>
        <w:rPr>
          <w:rFonts w:hint="eastAsia"/>
        </w:rPr>
        <w:t>CCTACGGGAGGCAGCAGTGAGGAATATTCCACAATGGGCGAAAGCCTGATGGAGCGACGCCGCGTGCGGGAAGAAGCCTTTCGGGGTGTAAACCGCTTTTAGAGGGGATGAAACGATGCCTTCGGGCATCTAAGACAGTACCTTCTGAATAAGCATCGGCTAACTACGTGCCAGCAGCCGCGGTAATACGTAGGGACCAAGCGTTGTCCGGATTTATTGGGCGTAAAGAGCTCGTAGGCGGCTATTCGCGTCGGATGTGAAAGCTCGGGGCTCAACCCTGAGAGGCCATTCGATACGGGATAGCTAGAGGTAGGTAGGGGAGATCGGAATTCCTGGTGTAGCGGTGAAATGCGCAGATATCAGGAGGAACACCGATGGCGAAGGCAGATCTCTGGGGCTTACCTGACGCTGAGGAGCGAAAGCTGGGGGAGCAAACAGGATTAGATACCCGTGTAGTCC</w:t>
      </w:r>
    </w:p>
    <w:p w14:paraId="0B4CBE01">
      <w:pPr>
        <w:rPr>
          <w:rFonts w:hint="eastAsia"/>
        </w:rPr>
      </w:pPr>
      <w:r>
        <w:rPr>
          <w:rFonts w:hint="eastAsia"/>
        </w:rPr>
        <w:t>&gt;OTU016598</w:t>
      </w:r>
    </w:p>
    <w:p w14:paraId="43C2A224">
      <w:pPr>
        <w:rPr>
          <w:rFonts w:hint="eastAsia"/>
        </w:rPr>
      </w:pPr>
      <w:r>
        <w:rPr>
          <w:rFonts w:hint="eastAsia"/>
        </w:rPr>
        <w:t>CCTACGGGGGGCAGCAGTAGGGAATCTTGTCCAATGGGCGCAAGCCTGAGACAGCGACGCCGCGTGCGGGACGAAGGCCTTCGGGTTGTAAACCTCTTTCAGCAGGGACGAAATTGACGGTAGGCGCAGAAGAAGCACCGGCTAACTACGTGCCAGCAGCCGCGGTAATACAGAGGGTGCGAGCGTTAATCGGAATTACTGGGCGTAAAGCGTGCGTAGACGGTTATTTAAGTCGGGTGTGAAAGCCCCGGGCTCAACCTGGGAATTGCATTCGAGACTGAATAGCTAGGGTACGGTAGAGGGAAGTGGAATTTCCGGTGTAGCGGTGAAATGCGTAGATATCGGAAGGAACATCAGTGGCGAAAGCGACTTCCTGGACCAGTACCGACGTTCAGGCACGAAAGCGTGGGGAGCAAACAGGATTAGATACCCCAGTAGTCC</w:t>
      </w:r>
    </w:p>
    <w:p w14:paraId="33287462">
      <w:pPr>
        <w:rPr>
          <w:rFonts w:hint="eastAsia"/>
        </w:rPr>
      </w:pPr>
      <w:r>
        <w:rPr>
          <w:rFonts w:hint="eastAsia"/>
        </w:rPr>
        <w:t>&gt;OTU016599</w:t>
      </w:r>
    </w:p>
    <w:p w14:paraId="735076B2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TTGGGACGAAGCTTCGCCGGTGAATAGCCGGCTGGAGTGACGGTACCTTCACAAGAAGCCCCGGCTAACTACGTGCCAGCAGCCGCGGTAATACGTAGGGGGCTAGCGTTGTCCGGAATTATTGGGCGTAAAGCGCGTGTAGGCGGCCTAGTAAGTCTGCTCTGAAAGCCGAGGGCTCAACCCTCGGATGCGGGTGGATACTGCTGGGCTCGAGTCCGGAAGAGGCGAGTGGAATTCCCGGTGTAGCGGTGAAATGCGCAGATATCGGGAGGAACACCAGTAGCGAAGGCGGCTCGCTGGGCCATTCCTGACGCTGAGACGCGAAAGCTAGGGGAGCGAACAGGATTAGATACCCTAGTAGTCC</w:t>
      </w:r>
    </w:p>
    <w:p w14:paraId="66A1B162">
      <w:pPr>
        <w:rPr>
          <w:rFonts w:hint="eastAsia"/>
        </w:rPr>
      </w:pPr>
      <w:r>
        <w:rPr>
          <w:rFonts w:hint="eastAsia"/>
        </w:rPr>
        <w:t>&gt;OTU016600</w:t>
      </w:r>
    </w:p>
    <w:p w14:paraId="3524B957">
      <w:pPr>
        <w:rPr>
          <w:rFonts w:hint="eastAsia"/>
        </w:rPr>
      </w:pPr>
      <w:r>
        <w:rPr>
          <w:rFonts w:hint="eastAsia"/>
        </w:rPr>
        <w:t>CCTACGGGCGGCTGCAGCAACGAATATTCCGCAATGGGCGAAAGCCTGACGGAGCGACGCCGCGTGAAGGATGAAGTCTTTCGGGATGTAAACTTCTGTCAAGGATTAGGAACACAATGACCAGTCCTAAAGGAAGCACCGGCTAATTCCGTGCCAGCAGCCGCGGTAACACGGAAGGTGCAAGCGTTGTTCGGAATCACTGGGCTTAAAGCGCGTGTAGGCGGGATGGAAGGTGCTTTGTGAAATCCCTTGGCTCAACCAAGGAACTGCTTGGCAAACCATCATCCTTGAGGCAGGTAGAGGCGACTGGAACGTTCGGTGGAGCGGTGAAATGCGTAGAGATCGAACGGAACACCGGTGGCGAAAGCGAGTCGCTGGGCCTGTCCTGACGCTGAGACGCGAAAGCGTGGGTAGCAAACAGGATTAGATACCCCTGTAGTCC</w:t>
      </w:r>
    </w:p>
    <w:p w14:paraId="37B4D513">
      <w:pPr>
        <w:rPr>
          <w:rFonts w:hint="eastAsia"/>
        </w:rPr>
      </w:pPr>
      <w:r>
        <w:rPr>
          <w:rFonts w:hint="eastAsia"/>
        </w:rPr>
        <w:t>&gt;OTU016601</w:t>
      </w:r>
    </w:p>
    <w:p w14:paraId="55BCE190">
      <w:pPr>
        <w:rPr>
          <w:rFonts w:hint="eastAsia"/>
        </w:rPr>
      </w:pPr>
      <w:r>
        <w:rPr>
          <w:rFonts w:hint="eastAsia"/>
        </w:rPr>
        <w:t>CCTACGGGGGGCTGCAGTCGAGAATCTTGGGCAATGCACGAAAGTGTGACCCAGCGACGCCGCGTGAAGGATGAAGGCCCTCTGGGTCGTAAACTTCTTTTAAGGGGAAAGAATAGCCTTTTGGCTTTGACGGTACCCTTTGAATAAGCCACGGCTAACTACGTGCCAGCAGCCGCGGTAATACGTAGGTGGCAAGCGTTGTCCGGATTTACTGGGCGTAAAGCGAACGCAGGCGGACTATTAAGTAAGAAGTGAAAGGTTGGAGCTCAACTCTGACACTGCTCCTTATACTGGTAGTCTTGAGTGTGGTAGAGGTTACTGGAATTGTTGGTGTAGTGGTGAAATACGTAGATATCAACAGGAATACCGGAGGCGAAGGCGAGTAACTGGGCCAACACTGACGCTGAGACCCGAAAGCGTGGGGATCAAACAGGATTAGATACCCCAGTAGTCC</w:t>
      </w:r>
    </w:p>
    <w:p w14:paraId="4318920C">
      <w:pPr>
        <w:rPr>
          <w:rFonts w:hint="eastAsia"/>
        </w:rPr>
      </w:pPr>
      <w:r>
        <w:rPr>
          <w:rFonts w:hint="eastAsia"/>
        </w:rPr>
        <w:t>&gt;OTU016602</w:t>
      </w:r>
    </w:p>
    <w:p w14:paraId="54615B53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CTGGGACGAAAAAAGGGAATTCTTTCTCACTTGACGGTACCAGATGAATAAGCACCGGCTAACTCCGTGCCAGCAGCCGCGGTAAGACAGAGGGCGCGAGCGTTGTTCGGAATCATTGGGCGTAAAGGGCGTGTAGGCGGTTTGTTAAGTCATGTGTGAAATCCCTCGGCTCAACCGGGGAACGACGCATGAAACTGGCAAGCTAGAGTACCAAAGAGGGGGGTGGAATTCCCGGTGTAGAGGTGAAATTCGTAGATATCGGGAGGAACACCAGTGGCGAAGGCGGCGATCTGGACAGATATTGACGCTGAGGTGCGAAAGCGTGGGGAGCAAACAGGATTAGATACCCTAGTAGTCC</w:t>
      </w:r>
    </w:p>
    <w:p w14:paraId="26188CB5">
      <w:pPr>
        <w:rPr>
          <w:rFonts w:hint="eastAsia"/>
        </w:rPr>
      </w:pPr>
      <w:r>
        <w:rPr>
          <w:rFonts w:hint="eastAsia"/>
        </w:rPr>
        <w:t>&gt;OTU016603</w:t>
      </w:r>
    </w:p>
    <w:p w14:paraId="71197516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TCGGAGTAACTGCCGGTACCTTGACGGTACCTAACCAGAAAGCCACGGCTAACTACGTGCCAGCAGCCGCGGTAATACGTAGGTGGCAAGCGTTGTCCGGAATTATTGGGCGTAAAGGGCACGCAGGCGGCTCAGGAAGTCCGACGTGAAAGCTCCCGGCTTAACTGGGAGAGGTCGTTGGAAACTCTTGGGCTTGAGAGGGTGAGAGGGAGGCGGAATTCCGAGTGTAGAGGTGAAATTCGTAGATATTCGGAAGAACACCAGTGGCGAAGGCGACTTACTGGACGACTGTTGACGCTGAGGTGCGAAAGCGTGGGGAGCAAACAGGATTAGATACCCGGGTAGTCC</w:t>
      </w:r>
    </w:p>
    <w:p w14:paraId="7CDCA73A">
      <w:pPr>
        <w:rPr>
          <w:rFonts w:hint="eastAsia"/>
        </w:rPr>
      </w:pPr>
      <w:r>
        <w:rPr>
          <w:rFonts w:hint="eastAsia"/>
        </w:rPr>
        <w:t>&gt;OTU016604</w:t>
      </w:r>
    </w:p>
    <w:p w14:paraId="620133A5">
      <w:pPr>
        <w:rPr>
          <w:rFonts w:hint="eastAsia"/>
        </w:rPr>
      </w:pPr>
      <w:r>
        <w:rPr>
          <w:rFonts w:hint="eastAsia"/>
        </w:rPr>
        <w:t>CCTACGGGTGGCTGCAGTGGGGAATTTTGGACAATGGGGGCAACCCTGATCCAGCAATGCCGCGTGAGTGAAGAAGGCCTTCGGGTTGTAAAGCTCTTTTGTTGGGGAAGAAATGGTGGTTTCTAATATAGACCATTGATGACGGTACCCAAAGAATAAGCACCGGCTAACTACGTGCCAGCAGCCGCGGTAATACGAAGGGGGCTAGCGTTGTTCGGAATCACTGGGCGTAAAGCGCACGTAGGCGGATGTGCCAGTCAGGGGTGAAATCCCGGAGCTCAACTTCGGAACTGCCTCTGATACAGCACGTCTTGAGTCCGGAAGAGGTGGGTGGAATTCCTAGTGTAGAGGTGAAATTCGTAGATATTAGGAAGAACACCGGTGGCGAAGGCGGCCCACTGGTCCGGTACTGACGCTGAGGTGCGAAAGCGTGGGGAGCAAACAGGATTAGATACCCCGGTAGTCC</w:t>
      </w:r>
    </w:p>
    <w:p w14:paraId="08DF1483">
      <w:pPr>
        <w:rPr>
          <w:rFonts w:hint="eastAsia"/>
        </w:rPr>
      </w:pPr>
      <w:r>
        <w:rPr>
          <w:rFonts w:hint="eastAsia"/>
        </w:rPr>
        <w:t>&gt;OTU016605</w:t>
      </w:r>
    </w:p>
    <w:p w14:paraId="1ECA6C84">
      <w:pPr>
        <w:rPr>
          <w:rFonts w:hint="eastAsia"/>
        </w:rPr>
      </w:pPr>
      <w:r>
        <w:rPr>
          <w:rFonts w:hint="eastAsia"/>
        </w:rPr>
        <w:t>CCTACGGGTGGCAGCAGTAAGGAATATTGGTCAATGGGCGCAAGCCTGAACCAGCCATGCCGCGTGCAGGAAGACGGCCCTATGGGTTGTAAACTGCTTTTATCGGGGAATAAATCATTTTACGAGTAAGATGTTGAAGGTACCCGAAGAATAAGGATCGGCTAACTCCGTGCCAGCAGCCGCGGTAATACGGAGGATCCAAGCGTTATCCGGATTTATTGGGTTTAAAGGGTGCGTAGGCGGGCTATTAAGTCAGTGGTGAAATCCAACAGCTCAACTGTTGATGTGCCATTGATACTGGTAGCCTTGAGTACAGATGAGGTAGGCGGAATTGACAGTGTAGCGGTGAAATGCATAGAGATGTGGAGGAACACCAGTGGCGAAGGCGGCTTTCTGGTCTGTAACTGACGCTGAGGCGCGAAAGCGTGGGGAGCGAACAGGATTAGATACCCCGGTAGTCC</w:t>
      </w:r>
    </w:p>
    <w:p w14:paraId="35ABE5A1">
      <w:pPr>
        <w:rPr>
          <w:rFonts w:hint="eastAsia"/>
        </w:rPr>
      </w:pPr>
      <w:r>
        <w:rPr>
          <w:rFonts w:hint="eastAsia"/>
        </w:rPr>
        <w:t>&gt;OTU016606</w:t>
      </w:r>
    </w:p>
    <w:p w14:paraId="2E91B646">
      <w:pPr>
        <w:rPr>
          <w:rFonts w:hint="eastAsia"/>
        </w:rPr>
      </w:pPr>
      <w:r>
        <w:rPr>
          <w:rFonts w:hint="eastAsia"/>
        </w:rPr>
        <w:t>CCTACGGGGGGCTGCAGTGGGGAATATTGCGCAATGGGCGAAAGCCTGACGCAGCGACGCCGCGTGCAGGAAGAAGGCCTTCGGGTTGTAAACTGCTTTTGTACGGAACGAAAAGGCTCTGGTTAATACCTGGGGCACATGACGGTACCGTAAGAATAAGCACCGGCTAACTACGTGCCAGCAGCCGCGGTAATACGTAGGGTGCGAGCGTTAATCGGAATTACTGGGCGTAAAGCGTGCGCAGGCGGTGCTGTAAGACAGGCGTGAAATCCCCGGGCTTAACCTGGGAATGGCGCTTGTGACTGCAGTGCTGGAGTGTGGCAGAGGGGGATGGAATTCCGCGTGTAGCAGTGAAATGCGTAGATATCTGGAGGAACACCGGTGGCGAAGGCGGCATTCTGGACCGAAACTGACGCTGAGGCGCGAAAGCCAGGGGAGCAAACGGGATTAGATACCCCGGTAGTCC</w:t>
      </w:r>
    </w:p>
    <w:p w14:paraId="03F75D1A">
      <w:pPr>
        <w:rPr>
          <w:rFonts w:hint="eastAsia"/>
        </w:rPr>
      </w:pPr>
      <w:r>
        <w:rPr>
          <w:rFonts w:hint="eastAsia"/>
        </w:rPr>
        <w:t>&gt;OTU016607</w:t>
      </w:r>
    </w:p>
    <w:p w14:paraId="70B83C7E">
      <w:pPr>
        <w:rPr>
          <w:rFonts w:hint="eastAsia"/>
        </w:rPr>
      </w:pPr>
      <w:r>
        <w:rPr>
          <w:rFonts w:hint="eastAsia"/>
        </w:rPr>
        <w:t>CCTACGGGTGGCAGCAGTGGGGAATCTTCCGCAATGGGCGAAAGCCTGACGGAGCAACGCCGCGTGAACGAAGAAGGCCTTCGGATCGTAAAGCTCTGTTGCCAGGGAAGAATGCTTGGGAGAGTAACTGCTCTCAAGGTGACGGTACCTAACCAGAAAGCCACGGCTAACTACGTGCCAGCAGCCGCGGTAATACGGAGGGTGCAAGCGTTATCCGGATTCACTGGGTTTAAAGGGTGCGTAGGCGGGCAGGTAAGTCCGTGGTGAAATCTCTGAGCTTAACTCAGAAACTGCCATGGATACTATTTGTCTTGAATACCGTGGAGATGAGCGGAATATGTCATGTAGCGGTGAAATGCTTAGATATGACATAGAACACCAATTGCGAAGGCAGCTCGCTACACGAATATTGACTCTGAGGCACGAAAGCGTGGGGATCAAACAGGATTAGATACCCCTGTAGTCC</w:t>
      </w:r>
    </w:p>
    <w:p w14:paraId="7094E366">
      <w:pPr>
        <w:rPr>
          <w:rFonts w:hint="eastAsia"/>
        </w:rPr>
      </w:pPr>
      <w:r>
        <w:rPr>
          <w:rFonts w:hint="eastAsia"/>
        </w:rPr>
        <w:t>&gt;OTU016608</w:t>
      </w:r>
    </w:p>
    <w:p w14:paraId="56B35D23">
      <w:pPr>
        <w:rPr>
          <w:rFonts w:hint="eastAsia"/>
        </w:rPr>
      </w:pPr>
      <w:r>
        <w:rPr>
          <w:rFonts w:hint="eastAsia"/>
        </w:rPr>
        <w:t>CCTACGGGTGGCAGCAGTAGGGAATTTTCCACAATGGGCGAAAGCCTGATGGAGCAACGCCGCGTGCAGGATGAATGCCTTCGGGTTGTAAACTGCTTTTATTAGTGACGATTATGACGGTAACTAATGAATAAGGACCTGCTAACTACGTGCCAGCAGCCGCGGTAATACGGAGGGTGCAAGCGTTATCCGGATTCACTGGGTGTAAAGCGCGTGCAGGCGGCTCGTTAAGTTGGGTGTGAAAGCTCCTGGCTCAACCGGGAGAGGTCGCTCAAGACTGGCGGGCTGGAGAGTGGTAGAGGAAGGTGGAATTCCGGGTGTAGTGGTGAAATGCGTAGATATCCGGAGGAACACCAGTGGCGAAAGCGGCCTTCTGGGCCACATCTGACGCTCAGACGCGAAAGCTAGGGTAGCAAACGGGATTAGATACCCCAGTAGTCC</w:t>
      </w:r>
    </w:p>
    <w:p w14:paraId="24AA0756">
      <w:pPr>
        <w:rPr>
          <w:rFonts w:hint="eastAsia"/>
        </w:rPr>
      </w:pPr>
      <w:r>
        <w:rPr>
          <w:rFonts w:hint="eastAsia"/>
        </w:rPr>
        <w:t>&gt;OTU016609</w:t>
      </w:r>
    </w:p>
    <w:p w14:paraId="58A829E3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TGTAAACTCCTTTTAGGGGAGAAGAACGCCGCTTCGGCGGCTTGACGGTATCCCCTGAATAAGCCACGGCTAACTACGTGCCAGCAGCCGCGGTAATACGTAGGTGGCAAGCGTTGTCCGGATTTACTGGGCGTAAAGCGTGTGTAGGCGGCTTGGCAAGTCGGGTGTGAAAACTTCAGGCTCAACCTGGAGATGCCACTCGATACTGCTATGACTCGAGTCCGGTAGGGGAGTGCGGAATTCCTGGTGTAGCGGTGAAATGCGCAGATATCAGGAGGAACACCGGTGGCGAAGGCGGATCTCTGGGCCTGTCCTGACGCTCAGGCGCGAAAGCTGGGGGAGCGAACGGGATTAGATACCCCAGTAGTCC</w:t>
      </w:r>
    </w:p>
    <w:p w14:paraId="3598F464">
      <w:pPr>
        <w:rPr>
          <w:rFonts w:hint="eastAsia"/>
        </w:rPr>
      </w:pPr>
      <w:r>
        <w:rPr>
          <w:rFonts w:hint="eastAsia"/>
        </w:rPr>
        <w:t>&gt;OTU016610</w:t>
      </w:r>
    </w:p>
    <w:p w14:paraId="36C3C4DC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CGTAAACTCCTGTCAGATGGGACGAAGGGTTCAGGGTAAATAATCCTGGATCTTGACGGTACTATCAGAGGAAGCCCCGGCTAACTCCGTGCCAGCAGCCGCGGTAATACGGAGGGGGCGAGCGTTGTCCGGATTTATTGGGCGTAAAGGGCGCGTAGGCGGCATGACAAGTCACTTGTGAAATCTCTGGGCTTAACCCAGAACGGCCAAGTGAAACTGTCAAGCTAGAGTGCAGAAGGGGCAATCGGAATTCTTGGTGTAGCGGTGAAATGCGTAGATATCAAGAGGAACACCCGTGGCGAAGGCGGCTCTCTGGGACGGTACTGACGCTGAGACGCGAAAGCGTGGGGAGCGAACAGGATTAGATACCCCTGTAGTCC</w:t>
      </w:r>
    </w:p>
    <w:p w14:paraId="41149912">
      <w:pPr>
        <w:rPr>
          <w:rFonts w:hint="eastAsia"/>
        </w:rPr>
      </w:pPr>
      <w:r>
        <w:rPr>
          <w:rFonts w:hint="eastAsia"/>
        </w:rPr>
        <w:t>&gt;OTU016611</w:t>
      </w:r>
    </w:p>
    <w:p w14:paraId="7F4D6D13">
      <w:pPr>
        <w:rPr>
          <w:rFonts w:hint="eastAsia"/>
        </w:rPr>
      </w:pPr>
      <w:r>
        <w:rPr>
          <w:rFonts w:hint="eastAsia"/>
        </w:rPr>
        <w:t>CCTACGGGTGGCTGCAGTAGGGAATATTGGGCAATGGGGGCAACCCTGATCCAGCAATGCCGCGTGTGTGAAGAAGGCCTGCGGGTTGTAAAGCACTTTCAGTGGAGAAGAAAAGCTCGGGGCTAATACCTCCGGGTCTTGACGTTATCCAAAGAAGAAGCACCGGCTAACTCCGTGCCAGCAGCCGCGGTAATACGGAGGGTGCGAGCGTTAATCGGAATTATTGGGCGTAAAGCGCGCGCAGGCGGTCCTTTAAGTCTGATGTGAAAGCCCACGGCTCAACCGTGGAGGGTCATTGGAAACTGGGGGACTTGAGTGCAGAAGAGGAAAGCGGAATTCCACGTGTAGCGGTGAAATGCGTAGAGATGTGGAGGAACACCAGTGGCGAAGGCGGCTTGCTATAGTATGATTGACGCTGAGGCACGAAAGCGTGGGGATCAAACAGGATTAGATACCCCTGTAGTCC</w:t>
      </w:r>
    </w:p>
    <w:p w14:paraId="10ED4D0B">
      <w:pPr>
        <w:rPr>
          <w:rFonts w:hint="eastAsia"/>
        </w:rPr>
      </w:pPr>
      <w:r>
        <w:rPr>
          <w:rFonts w:hint="eastAsia"/>
        </w:rPr>
        <w:t>&gt;OTU016612</w:t>
      </w:r>
    </w:p>
    <w:p w14:paraId="49D33957">
      <w:pPr>
        <w:rPr>
          <w:rFonts w:hint="eastAsia"/>
        </w:rPr>
      </w:pPr>
      <w:r>
        <w:rPr>
          <w:rFonts w:hint="eastAsia"/>
        </w:rPr>
        <w:t>CCTACGGGTGGCAGCAGTGGGGAATCTTGCCCAATGGACGAAAGTCTGAGGCAGCGACGCCGCGTGAGGGAAGAAGGCCCTAGGGTTGTAAACCTCTTTCAGCAGGGACGAAGCCACTCGGGTTAATAGCCCAGAGGGTGACGGTACCTGCAGAAGAAGCCCCGGCTAACTACGTGCCAGCAGCCGCGGTAAGACGTAGGGCGCGAGCGTTGTCCGGATTTATTGGGCGTAAAGAGCTCGTAGGCGGCTTGTTGCGTCAGCTGTGAAAACCCGCAGCTCAACTGTGGGCTTGCAGCTGATACGGGCAGGCTTGAGTTCGGTAGGGGAGACTGGAATTCCTGGTGTAGCGGTGAAATGCGTAGAGATGGGGGAGAACACTCGTGGCGAAGGCGGCCAGCTAGACCAGTTCTGACACTGAGGCGCGACAGCGTGGGGAGCAAACGGGATTAGATACCCGGGTAGTCC</w:t>
      </w:r>
    </w:p>
    <w:p w14:paraId="1641A0DC">
      <w:pPr>
        <w:rPr>
          <w:rFonts w:hint="eastAsia"/>
        </w:rPr>
      </w:pPr>
      <w:r>
        <w:rPr>
          <w:rFonts w:hint="eastAsia"/>
        </w:rPr>
        <w:t>&gt;OTU016613</w:t>
      </w:r>
    </w:p>
    <w:p w14:paraId="44D4EA0F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GTAGGGGGCGAGCGTTGTCCGGAATTATTGGGCGTAAAGCGCGCGTAGGCGGCTCGCCAAGTCGGTTGTGAAAACCCGGGGCTCAACCCCGGGCCTGCGTCCGATACTGGCGGGCTAGAGGCAGGTAGGGGAGAGTGGAATTCCCGGTGTAGCGGTGAAATGCGCAGATATCGGGAGGAACACCAGTGGCGAAGGCGGCTCGCTGGCTCATTTCTGACGCTGAGGTGCGAAAGCGTGGGGAGCAAACAGGATTAGATACCCTAGTAGTCC</w:t>
      </w:r>
    </w:p>
    <w:p w14:paraId="3A0EA371">
      <w:pPr>
        <w:rPr>
          <w:rFonts w:hint="eastAsia"/>
        </w:rPr>
      </w:pPr>
      <w:r>
        <w:rPr>
          <w:rFonts w:hint="eastAsia"/>
        </w:rPr>
        <w:t>&gt;OTU016614</w:t>
      </w:r>
    </w:p>
    <w:p w14:paraId="40A4F054">
      <w:pPr>
        <w:rPr>
          <w:rFonts w:hint="eastAsia"/>
        </w:rPr>
      </w:pPr>
      <w:r>
        <w:rPr>
          <w:rFonts w:hint="eastAsia"/>
        </w:rPr>
        <w:t>CCTACGGGGGGCTGCAGTGGGGAATCTTGCGCAATGGGCGAAAGCCTGACGCAGCGACGCCGCGTGAGGGAAGAAGGCCTTCGGGTTGTAAACCTCTTTCAGGAGGGACGAAGCCACTCGGGTTAATAGCCCAGAGGGTGACGGTACCTCCAGAAGAAGCCCCGGCTAACTACGTGCCAGCAGCCGCGGTAATACGTAGGGGGCAAGCGTTGTCCGGAATTATTGGGCGTAAAGGGCTCGCAGGCGGTTTGTTAAGTCATGTGTGAAATCCCTCGGCTCAACCGGGGAAGGACGCATGAAACTGGCAAGCTAGAGTACCAAAGAGGGGGGTGGAATTCCCGGTGTAGCGGTGAAATGCGTAGATATCAGGAGGAACACCTGTGGCGAAAGCGGCTCACTGGACCATAACTGACGCTGAGGCGCGAAAGCTAGGGGAGCAAACAGGATTAGATACCCTAGTAGTCC</w:t>
      </w:r>
    </w:p>
    <w:p w14:paraId="7BDB465C">
      <w:pPr>
        <w:rPr>
          <w:rFonts w:hint="eastAsia"/>
        </w:rPr>
      </w:pPr>
      <w:r>
        <w:rPr>
          <w:rFonts w:hint="eastAsia"/>
        </w:rPr>
        <w:t>&gt;OTU016615</w:t>
      </w:r>
    </w:p>
    <w:p w14:paraId="41FBF2D7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GTGGGAAGAATAGCTTCCGGGCGAATATCCCGGGAGCCTGACGGTACCACTAAAGGAAGCCCCGGCTAACTCCGTGCCAGCAGCCGCGGTAATACGGGGGGGGCAAGCGTTGTTCGGAATTACTGGGCGTAAAGGGCTCGTAGGCGGCCAACTAAGTCGGATGTGAAATCCCTCGGCTTAACCGGGGAACTGCGTCTGATACTGGATGGCTTGAGATTGGGAGAGGGATGCGGAATTCCAGGTGTAGCGGTGAAATGCGTAGAGATATGGAGGAACACCAGTGGCGAAGGCGGCTTCCTGGACCGTAACTGACGCTGAGGCGCGAAAGCGTGGGGAGCAAACAGGATTAGATACCCCTGTAGTCC</w:t>
      </w:r>
    </w:p>
    <w:p w14:paraId="27ECA3FC">
      <w:pPr>
        <w:rPr>
          <w:rFonts w:hint="eastAsia"/>
        </w:rPr>
      </w:pPr>
      <w:r>
        <w:rPr>
          <w:rFonts w:hint="eastAsia"/>
        </w:rPr>
        <w:t>&gt;OTU016616</w:t>
      </w:r>
    </w:p>
    <w:p w14:paraId="7987A4AD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AGAAGCGAAAGTGACGGTACCTCCAGAAGAAGCCCCGGCAAACTTCGTGCCAGCAGCCGCGGTAATACGAAGGGGGCTAGCGTTGTTCGGATTTACTGGGCGTAAAGAGTATGTAGGCGGATTTGTAAGTCAGGGGTGAAATCCCGGGGCTCAACCTCGGAACTGCCTTTGATACTGGTAGTCTAGAGTTCGAGAGAGGTGAGTGGAATTCCGAGTGTAGAGGTGAAATGCGTAGATATTGGGAGGAACACCCGTGGCGAAGGCGGCCACCTGGACTGATACTGACACTGAGGTGCGAAAGCGTGGGGAGCAAACAGGATTAGATACCCCAGTAGTCC</w:t>
      </w:r>
    </w:p>
    <w:p w14:paraId="05EC5CBC">
      <w:pPr>
        <w:rPr>
          <w:rFonts w:hint="eastAsia"/>
        </w:rPr>
      </w:pPr>
      <w:r>
        <w:rPr>
          <w:rFonts w:hint="eastAsia"/>
        </w:rPr>
        <w:t>&gt;OTU016617</w:t>
      </w:r>
    </w:p>
    <w:p w14:paraId="106873C2">
      <w:pPr>
        <w:rPr>
          <w:rFonts w:hint="eastAsia"/>
        </w:rPr>
      </w:pPr>
      <w:r>
        <w:rPr>
          <w:rFonts w:hint="eastAsia"/>
        </w:rPr>
        <w:t>CCTACGGGGGGCTGCAGTCGAGAATCTTTCACAATGGGGGCAACCCTGATGGAGCGACGCCGCGTGGAGGATAAGGTCTTCGGATTGTAAACTCCTGTCATGCGAGAGTAAGGCCCCGCGTTAACTGCGTGTGGGATTGACAGTACCGCAAGAGGAAGAGACGGCTAACTCTGTGCCAGCAGCCGCGGTAATACAGAGGTCTCAAGCGTTGTCCGGATTTACTGGGCGTAAAGCGTGCGCAGGCGGCTCCTTAAGTCAGATGTGAAATCCCCGGGCTTAACCTGGGAACTGCGTTTGAAACTGGGGAGCTCGAGTGTGGAAGAGGGGGGTGGAATTCCACGTGTAGCAGTGAAATGCGTAGAGATGTGGAGGAATACCGATGGCGAAGGCAGCCTCCTGGGATAACACTGACGCTCATGCACGAAAGCGTGGGGAGCAAACAGGATTAGATACCCCTGTAGTCC</w:t>
      </w:r>
    </w:p>
    <w:p w14:paraId="44FFEF24">
      <w:pPr>
        <w:rPr>
          <w:rFonts w:hint="eastAsia"/>
        </w:rPr>
      </w:pPr>
      <w:r>
        <w:rPr>
          <w:rFonts w:hint="eastAsia"/>
        </w:rPr>
        <w:t>&gt;OTU016618</w:t>
      </w:r>
    </w:p>
    <w:p w14:paraId="7DEEDF21">
      <w:pPr>
        <w:rPr>
          <w:rFonts w:hint="eastAsia"/>
        </w:rPr>
      </w:pPr>
      <w:r>
        <w:rPr>
          <w:rFonts w:hint="eastAsia"/>
        </w:rPr>
        <w:t>CCTACGGGGGGCTGCAGTCGAGAATCTTTCGCAATGGGCGAAAGCCTGACGAAGCGACGCCGCGTGAGCGAAGAAGGCCTTCGGGTTGTAAAGCTCTTTCGCTGGGGAAAAAGGTATTATGGCGAATAGCCATAGTATTTGATGTTACCCTGTAAAGAAGCACCGGCTAACTCCGTGCCAGCAGCTGCGGTAATACGTAGGTGGCAAGCGTTGTCCGGAATTATTGGGCGTAAAGCGCGCGCAGGCGGTCCCTTAAGTCTGATGTGAAAGCCCCCGGCTTAACCGGGGAGGGTCGTTGGGGACGGTGGAGCTTGAGGGCGGGAGAGGTCGGTGGAATTCCCGGTGTAGCAGTGAAATGCGTAGATACTGGTAGGAACACCCATTGCGAAGGCAGCTCGCTGGACAACACGTGACGCTGAGGCGCGAAAGTGTGGGGAGCAAACCGGATTAGATACCCGAGTAGTCC</w:t>
      </w:r>
    </w:p>
    <w:p w14:paraId="251B5FD9">
      <w:pPr>
        <w:rPr>
          <w:rFonts w:hint="eastAsia"/>
        </w:rPr>
      </w:pPr>
      <w:r>
        <w:rPr>
          <w:rFonts w:hint="eastAsia"/>
        </w:rPr>
        <w:t>&gt;OTU016619</w:t>
      </w:r>
    </w:p>
    <w:p w14:paraId="53C6E44D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CCCTCTGGGTTGTAAACTTCTTTTATCTGGGAAGAAACGCCTGATTTATATCGGGTTTGACGGTACCAGAGGAATAAGCACCGGCTAACTCCGTGCCAGCAGCCGCGGTAATACGGAGGGTGCGAGCGTTAATCGGAATTACTGGGCGTAAAGCGCGCGTAGGCGGTTTGTTAAGTCAGCTGTGAAAGCCCCGGGCTTAACCTGGGAACTGCGTGTGATACTGGCGGGCTTGAATTCGGGAGAGGGATGTGGAATTCCAGGTGTAGCGGTGAAATGCGTAGATATCTGGAGGAACACCGGTGGCGAAGGCGGCATCCTGGACCGAGATTGACGCTGAGGCGCGAAAGCGTGGGGAGCAAACAGGATTAGATACCCCGGTAGTCC</w:t>
      </w:r>
    </w:p>
    <w:p w14:paraId="51F1E1AD">
      <w:pPr>
        <w:rPr>
          <w:rFonts w:hint="eastAsia"/>
        </w:rPr>
      </w:pPr>
      <w:r>
        <w:rPr>
          <w:rFonts w:hint="eastAsia"/>
        </w:rPr>
        <w:t>&gt;OTU016620</w:t>
      </w:r>
    </w:p>
    <w:p w14:paraId="497BA6C0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TCGGGTTGTAAAGCACTTTTGTTCGGGAAGAAATCCTTCTGGCTAATATCCGGAAGGGATGACGGTACCGGAAGAATAAGCACCGGCTAACTACGTGCCAGCAGCCGCGGTAATACGTAGGGTGCAAGCGTTAATCGGAATTACTGGGCGTAAAGGGCGCGTAGGTGGCCTGCTAAGTCGAACGTGAAATCCCCGGGCTCAACCCGGGAACTGCGTCCGAGACTGGCAGGCTCGAATCCGGGAGAGGGATGTGGAATTCCAGGTGTAGCGGTGAAATGCGTAGATATCAGGAGGAACACCTGTGGCGAAAGCGGCTCACTGGACCATAACTGACGCTGAGGCGCGAAAGCTAGGGGAGCAAACAGGATTAGATACCCTGGTAGTCC</w:t>
      </w:r>
    </w:p>
    <w:p w14:paraId="5B22E35D">
      <w:pPr>
        <w:rPr>
          <w:rFonts w:hint="eastAsia"/>
        </w:rPr>
      </w:pPr>
      <w:r>
        <w:rPr>
          <w:rFonts w:hint="eastAsia"/>
        </w:rPr>
        <w:t>&gt;OTU016621</w:t>
      </w:r>
    </w:p>
    <w:p w14:paraId="69DFD6A6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CTAGGGTTGTAAAGCTCTTTCAACGGTGAAGATAATGACGGTAACCGTAGAAGAAGCCCCGGCTAACTTCGTGCCAGCAGCCGCGGTAATACGAAGGGGGCTAGCGTTGTTCGGAATCACTGGGCGTAAAGCGCACGTAGGCGGATCGTTAAGTCGGGGGTGAAATCCCAGGGCTCAACCCTGGAACTGCCTTCGATACTGGCGATCTTTGAGTCCGGGAGAGGGATGTGGAATTCCAGGTGTAGCGGTGAAATGCGTAGATATCAAGAGGAACACCTGAGGTGAAGACGGGTTGCTGGGCTGACACTGACGCTGAGGCGCGAAAGCCAGGGGAGCAAACGGGATTAGATACCCCTGTAGTCC</w:t>
      </w:r>
    </w:p>
    <w:p w14:paraId="76D73282">
      <w:pPr>
        <w:rPr>
          <w:rFonts w:hint="eastAsia"/>
        </w:rPr>
      </w:pPr>
      <w:r>
        <w:rPr>
          <w:rFonts w:hint="eastAsia"/>
        </w:rPr>
        <w:t>&gt;OTU016622</w:t>
      </w:r>
    </w:p>
    <w:p w14:paraId="70B03671">
      <w:pPr>
        <w:rPr>
          <w:rFonts w:hint="eastAsia"/>
        </w:rPr>
      </w:pPr>
      <w:r>
        <w:rPr>
          <w:rFonts w:hint="eastAsia"/>
        </w:rPr>
        <w:t>CCTACGGGGGGCAGCAGTGGGGAATTTTGGGCAATGGCCGCAAGGCTGACCCAGCGACGCCGCGTGCGGGAGGAAGCCTTTCGGGGTGTAAACCGCTGTCAGGGGGGACGAACCCTCACAGGACGAACAGGCCTGTGAGCTGACGGTACCTCCAGAGGAAGCGCCGGCTAACTCCGTGCCAGCAGCCGCGGTAAGACGGAGGGCGCGAGCGTTAATCGGAATTACTGGGCGTAAAGCGCGCGTAGGTGGTTTGTTAAGTTGGATGTGAAATCCCCGGGCTCAACCTGGGAACTGCATCCAAAACTACTGGGCTAGAGTATGGTAGAGGGTGGTGGAATTTCCTGTGTAGCGGTGAAATGCGTAGAGATCGGAAAGAACACCAACGGCGAAAGCACTCTGCTGGGCCGACACTGACACTGAGAGACGAAAGCTAGGGGAGCGAATGGGATTAGATACCCGAGTAGTCC</w:t>
      </w:r>
    </w:p>
    <w:p w14:paraId="3BF08DB2">
      <w:pPr>
        <w:rPr>
          <w:rFonts w:hint="eastAsia"/>
        </w:rPr>
      </w:pPr>
      <w:r>
        <w:rPr>
          <w:rFonts w:hint="eastAsia"/>
        </w:rPr>
        <w:t>&gt;OTU016623</w:t>
      </w:r>
    </w:p>
    <w:p w14:paraId="7AC15E17">
      <w:pPr>
        <w:rPr>
          <w:rFonts w:hint="eastAsia"/>
        </w:rPr>
      </w:pPr>
      <w:r>
        <w:rPr>
          <w:rFonts w:hint="eastAsia"/>
        </w:rPr>
        <w:t>CCTACGGGCGGCTGCAGTCGGGAATCTTGCACAATGGGCGAAAGCCTGATGCAGCAACACCGTGTGAGCGAGGAAGGCCTTCGGGTCGTAAAGCTCTGTTGTTGGGGACGAAGGGCGAAGGGTTAATAGCCCCTAGCTTGACGGTACCCTTCGAGGAAGCCCCGGCTAACTACGTGCCAGCAGCCGCGGTAATACGTAGGGGGCGAGCGTTGTCCGGAATTATTGGGCGTAAAGAGCGTGTAGGCGGGAAAGTAAGTCAGACGTGAAATCCCGGGGCTCAACTCCGGGACTGCGTTTGAAACTGCTATCCTAGAGTGCAGGAGAGGGAAGTGGAATTTCAGGTGTAGCGGTGAAATGCGTAGATATCAGGAAGAACACCTATGGCGAAGGCAGCTCTCTGGGACGGTACTGACGCTGAGACGCGAAAGCGTGGGGAGCGAACAGGATTAGATACCCCTGTAGTCC</w:t>
      </w:r>
    </w:p>
    <w:p w14:paraId="147345C7">
      <w:pPr>
        <w:rPr>
          <w:rFonts w:hint="eastAsia"/>
        </w:rPr>
      </w:pPr>
      <w:r>
        <w:rPr>
          <w:rFonts w:hint="eastAsia"/>
        </w:rPr>
        <w:t>&gt;OTU016624</w:t>
      </w:r>
    </w:p>
    <w:p w14:paraId="1BE565B3">
      <w:pPr>
        <w:rPr>
          <w:rFonts w:hint="eastAsia"/>
        </w:rPr>
      </w:pPr>
      <w:r>
        <w:rPr>
          <w:rFonts w:hint="eastAsia"/>
        </w:rPr>
        <w:t>CCTACGGGTGGCTGCAGTAGGGAATATTGCGCAATGGAGGAAACTCTGACGCAGCGACGCCGCGTGGGTGATGAAGGCCTTCGGGTCGTAAAGCCCTGTCGGAAGGGAAGAAAAATAATTTGGCTAACATCCAAGTTACTTGACGGTACCTTCAAAGGAAGCACCGGCTAACTACGTGCCAGCAGCCGCGGTAATACGTAGGGTGCGAGCGTTGTTCGGAATCATTGGGCGTAAAGCGCGTGCAGGTGGCTAGTTAAGTCGGGTGTGAAATCCCTGGGCTCAACCGAGGAAGTGCACTCGAAACTAACTAGCTGGAGGACGGTAGAGGAAGGTGGAATTCCTAGTGTAGAGGTGAAATTCGTAGATATTAGGAGGAATACCGGTGGCGAAGGCGGCCTTCTGGGCCGTTCCTGACACTGAGACGCGAAAGCGTGGGGAGCAAACAGGATTAGATACCCCAGTAGTCC</w:t>
      </w:r>
    </w:p>
    <w:p w14:paraId="07EBFB65">
      <w:pPr>
        <w:rPr>
          <w:rFonts w:hint="eastAsia"/>
        </w:rPr>
      </w:pPr>
      <w:r>
        <w:rPr>
          <w:rFonts w:hint="eastAsia"/>
        </w:rPr>
        <w:t>&gt;OTU016625</w:t>
      </w:r>
    </w:p>
    <w:p w14:paraId="5299B3E6">
      <w:pPr>
        <w:rPr>
          <w:rFonts w:hint="eastAsia"/>
        </w:rPr>
      </w:pPr>
      <w:r>
        <w:rPr>
          <w:rFonts w:hint="eastAsia"/>
        </w:rPr>
        <w:t>CCTACGGGCGGCTGCAGTAGGGAGTATTGCGCAATGGGCGAAAGCCTGACGCAGCCACGCCGCGTGGATGATGAAGGCCTTCGGGTCGTAAAGTCCTTTTATGAGGGAAGAACAGTCCGGTGAGGAAATGCTCCGGATTTGACGGTACCTCAGGAATAAGCCACGGCTAACTCTGTGCCAGCAGCCGCGGTAATACGGAGGGTGCGAGCGTTGTCCGGATTTACTGGGCGTAAAGGGCGCGTAGGCGGCGCGGTAAGTCAGCTGTGAAATCTCCGAGCTTAACTCGGAACGGCCAGCTGATACTGCAGTGCTAGAGTGCAGAAGGGGCAATCGGAATTCTCGGTGTAGCGGTGAAATGCGTAGATATCGAGAGGAACACCTGCGGCGAAGGCGGGTTGCTGGGCTGACACTGACGCTGAGGCGCGAAAGCTAGGGGAGCGAACGGGATTAGATACCCCGGTAGTCC</w:t>
      </w:r>
    </w:p>
    <w:p w14:paraId="704E33CC">
      <w:pPr>
        <w:rPr>
          <w:rFonts w:hint="eastAsia"/>
        </w:rPr>
      </w:pPr>
      <w:r>
        <w:rPr>
          <w:rFonts w:hint="eastAsia"/>
        </w:rPr>
        <w:t>&gt;OTU016626</w:t>
      </w:r>
    </w:p>
    <w:p w14:paraId="17132BC1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CCCGGGACGAAAAGCTTCAACCTAATACGTTGAAGTCTGACGGTACCGGGTGAGGAAGCCCCGGCTAACTCTGTGCCAGCAGCCGCGGTAATACAGAGGGGGCAAGCGTTGTTCGGAATTACTGGGCGTAAAGGGCGCGTAGGCGGCTTTGCAAGTGACGGGTGAAAGCCCTCGGCTTAACCGAGGAACTGCCTGTCAGACTGTGAGGCTTGAGACCAGGAGAGGTGAGTGGAATTCCCAGTGTAGCGGTGAAATGCGTAGATATTGGGAGGAACACCAGTGGCGAAGGCGGCTCACTGGACTGGTACTGACGCTGAGGCGCGAAAGCGTGGGGAGCAAACAGGATTAGATACCCCTGTAGTCC</w:t>
      </w:r>
    </w:p>
    <w:p w14:paraId="7D2A8169">
      <w:pPr>
        <w:rPr>
          <w:rFonts w:hint="eastAsia"/>
        </w:rPr>
      </w:pPr>
      <w:r>
        <w:rPr>
          <w:rFonts w:hint="eastAsia"/>
        </w:rPr>
        <w:t>&gt;OTU016627</w:t>
      </w:r>
    </w:p>
    <w:p w14:paraId="779D5043">
      <w:pPr>
        <w:rPr>
          <w:rFonts w:hint="eastAsia"/>
        </w:rPr>
      </w:pPr>
      <w:r>
        <w:rPr>
          <w:rFonts w:hint="eastAsia"/>
        </w:rPr>
        <w:t>CCTACGGGGGGCTGCAGTAGGGAATTTTCCGCAATGGGCGAAAGCCTGACGGAGCAACGCCGCGTGAGGGATGAAGGTTTTCGGATCGTAAACCTCTGTCTTCAGGGACGATAATGACGGTACCTGAGGAGGAAGCCACGGCTAACTACGTGCCAGCAGCCGCGGTAATACGTAGGTGGCAAGCGTTGTCCGGATTTACTGGGCGTAAAGGGCTCGTAGGTGGCCAACTAAGTCAGACGTGAAATCCCTCGGCTTAACCGAGGAAGTGCGTTCGAAACTACTGGGCTTGAGTACCGGAGAGGGTGGCGGAATTCCTGGTGTAGCGGTAAAATGCGTAGAGATCAGGAGGAACACCGGTGGCGAAGGCGGCTTACTGGGCTGCAACTGACGCTGATGCGCGAAAGCGTGGGGAGCAAACAGGATTAGATACCCCAGTAGTCC</w:t>
      </w:r>
    </w:p>
    <w:p w14:paraId="4D08425C">
      <w:pPr>
        <w:rPr>
          <w:rFonts w:hint="eastAsia"/>
        </w:rPr>
      </w:pPr>
      <w:r>
        <w:rPr>
          <w:rFonts w:hint="eastAsia"/>
        </w:rPr>
        <w:t>&gt;OTU016628</w:t>
      </w:r>
    </w:p>
    <w:p w14:paraId="6AA1EEE1">
      <w:pPr>
        <w:rPr>
          <w:rFonts w:hint="eastAsia"/>
        </w:rPr>
      </w:pPr>
      <w:r>
        <w:rPr>
          <w:rFonts w:hint="eastAsia"/>
        </w:rPr>
        <w:t>CCTACGGGCGGCTGCAGTCGAGAATCTTCCGCAATGGGCGAAAGCCTGACGGAGCGACGCCGCGTGATGGATGAAGTCCTTCGGGACGTAAACATCTTTTATGCGCTAGAAAGTTTATTGATCAACGCATGAATAAGGGGCTCCTAACTCTGTGCCAGCAGGAGCGGTAATACAGAGGCCCCAAGCATTATCCGGAATCACTGGGCGTAAAGGGTGTGTAGGCGGCTTTGTTAGTCCCTCGTGAAAGGTCTTTGGCTTAACCAAGGAACCGCGGGGGAAACGGCAAGGCTCTGAGGATGCGAGGGGTGAATGGAACTCATGGAGTAGGGGTGAAATCCGTTGATATCATGGGGAACACCGAAAGCGAAGGCAATTCACTGGCGCACTCCTGACGCTGAAACACGAAAGCGTGGGTAGCGAATGGGATTAGATACCCTTGTAGTCC</w:t>
      </w:r>
    </w:p>
    <w:p w14:paraId="35B79082">
      <w:pPr>
        <w:rPr>
          <w:rFonts w:hint="eastAsia"/>
        </w:rPr>
      </w:pPr>
      <w:r>
        <w:rPr>
          <w:rFonts w:hint="eastAsia"/>
        </w:rPr>
        <w:t>&gt;OTU016629</w:t>
      </w:r>
    </w:p>
    <w:p w14:paraId="4A494BBF">
      <w:pPr>
        <w:rPr>
          <w:rFonts w:hint="eastAsia"/>
        </w:rPr>
      </w:pPr>
      <w:r>
        <w:rPr>
          <w:rFonts w:hint="eastAsia"/>
        </w:rPr>
        <w:t>CCTACGGGGGGCAGCAGTGGGGAATATTGGACAATGGGCGCAAGCCTGATCCAGCAATGCCGCGTGGGTGAAGAAGGTCTTCGGATTGTAAAGCCCTTTCGACGGGGACGATGATGACGGTACCCGTAGAAGAAGCCCCGGCTAACTTCGTGCCAGCAGCCGCGGTAATACGAAGGGGGCTAGCGTTGCTCGGAATGACTGGGCGTAAAGGGCGCGTAGGCGGCTTGCACAGTCAGGCGTGAAATTCCTGGGCTCAACCTGGGGACTGCGCTTGAGACGTGTGGGCTTGAGTGGGGAAGAGGGTCGCGGAATTCCCGGTGTAGAGGTGAAATTCGTAGATATCGGGAGGAACACCGGTGGCGAAGGCGGCGACCTGGGTAGATACTGACGCTGAGGTGCGAAAGCGTGGGGAGCAAACAGGATTAGATACCCTTGTAGTCC</w:t>
      </w:r>
    </w:p>
    <w:p w14:paraId="0131188C">
      <w:pPr>
        <w:rPr>
          <w:rFonts w:hint="eastAsia"/>
        </w:rPr>
      </w:pPr>
      <w:r>
        <w:rPr>
          <w:rFonts w:hint="eastAsia"/>
        </w:rPr>
        <w:t>&gt;OTU016630</w:t>
      </w:r>
    </w:p>
    <w:p w14:paraId="364922A7">
      <w:pPr>
        <w:rPr>
          <w:rFonts w:hint="eastAsia"/>
        </w:rPr>
      </w:pPr>
      <w:r>
        <w:rPr>
          <w:rFonts w:hint="eastAsia"/>
        </w:rPr>
        <w:t>CCTACGGGAGGCAGCAGTGGGGAATTTTGGACAATGGGGGCAACCCTGATCCAGCCATGCCGCGTGAGTGAAGAAGGCCTTCGGGTTGTAAAGCTCTTTCGGCCGGAACGAAATCGCACGGGTGAATAGTCCGTGTGGATGACGGTACCGGCAGAAGAAGTCACGGCTAACTACGTGCCAGCAGCCGCGGTAATACAGAGGGGGCAAGCGTTGTCCGGATTTACTGGGCGTACAGCGCGCGCAGGCGGGTGGTGACGTGCCGTGTGACAAGCCGCAGCTTAACTGCGGAGGGCCATGGTAGACGCACCGCCTGGAGGCAGGGAGAGGGATGTGGAATACCCGGTGGAGCGGTGAAATTCGTAGATATCGGGAGGAACACCTGTGGCGAAGGCGGCCACCTGGACGATAACTGACGCTGAGACGCGAAAGCGTGGGTAGCAAACAGGATTAGATACCCCGGTAGTCC</w:t>
      </w:r>
    </w:p>
    <w:p w14:paraId="1C45C6C6">
      <w:pPr>
        <w:rPr>
          <w:rFonts w:hint="eastAsia"/>
        </w:rPr>
      </w:pPr>
      <w:r>
        <w:rPr>
          <w:rFonts w:hint="eastAsia"/>
        </w:rPr>
        <w:t>&gt;OTU016631</w:t>
      </w:r>
    </w:p>
    <w:p w14:paraId="6EAC61B5">
      <w:pPr>
        <w:rPr>
          <w:rFonts w:hint="eastAsia"/>
        </w:rPr>
      </w:pPr>
      <w:r>
        <w:rPr>
          <w:rFonts w:hint="eastAsia"/>
        </w:rPr>
        <w:t>CCTACGGGCGGCTGCAGTAGGGAATATTGCTTAATGGGCGCAAGCCTGAAGCAGCAACGCCGCGTGTGCGATGACGGCCTTCGGGTTGTAAAGCACTTTTAGGTGGGAAGAGGAAGGACGGTACCACCTGAATAAGCCTCGGCTAACTACGTGCCAGCAGCCGCGGTAATACAGAGGTCCCAAGCGTTGTTCGGATTTACTGGGCGTAAAGCGTGCGTAGGCGGTGGTCCAAGTCTGGTGTGAAATCTCCCGGCTCAACTGGGAGAGGTCATTCAATACTACCGTGCTTGAGAGCAGAAGAGGAAGATGGAATTCCCGGTGTAGCGGTGAAATGCGTAGATATAGGAAGGAACACCAGTGGCGAAGGCGACCACCTGGACTGATACTGACACTGAGGTGCGAAAGCGTGGGGAGCAAACAGGATTAGATACCCCGGTAGTCC</w:t>
      </w:r>
    </w:p>
    <w:p w14:paraId="16426CF2">
      <w:pPr>
        <w:rPr>
          <w:rFonts w:hint="eastAsia"/>
        </w:rPr>
      </w:pPr>
      <w:r>
        <w:rPr>
          <w:rFonts w:hint="eastAsia"/>
        </w:rPr>
        <w:t>&gt;OTU016632</w:t>
      </w:r>
    </w:p>
    <w:p w14:paraId="5E18D2A5">
      <w:pPr>
        <w:rPr>
          <w:rFonts w:hint="eastAsia"/>
        </w:rPr>
      </w:pPr>
      <w:r>
        <w:rPr>
          <w:rFonts w:hint="eastAsia"/>
        </w:rPr>
        <w:t>CCTACGGGGGGCAGCAGTAAGGAATATTGGTCAATGGAGGCAACTCTGAACCAGCCATGCCGCGTGAAGGATGAAGGTCCTCTGGATTGTAAACTTCTTTTATATGGGACGAAACCCGGGCATTCCTGCCCGATTGACGGTACCATAGGAATAAGCACCGGCTAACTACGTGCCAGCAGCCGCGGTAATACGTAGGTGGCAAGCGTTGTCCGGAATTATTGGGCGTAAAGCGCGCGCAGGCGGTCCTTTAAGTCTGATGTGAAAGCCCACGGCTCAACCGTGGAGGGTCATTGGAAACTGGGAGACTTGAGTACAGAAGAGAAGAGTGGAATTCCACGTGTAGCGGTGAAATGCGTAGAGATGTGGAGGAACACCGATGGCGAAGGCAATCCCCTGGGCCTGTACTGACGCTCATGCACGAAAGCGTGGGGAGCAAACAGGATTAGATACCCCAGTAGTCC</w:t>
      </w:r>
    </w:p>
    <w:p w14:paraId="441A730C">
      <w:pPr>
        <w:rPr>
          <w:rFonts w:hint="eastAsia"/>
        </w:rPr>
      </w:pPr>
      <w:r>
        <w:rPr>
          <w:rFonts w:hint="eastAsia"/>
        </w:rPr>
        <w:t>&gt;OTU016633</w:t>
      </w:r>
    </w:p>
    <w:p w14:paraId="2563F71A">
      <w:pPr>
        <w:rPr>
          <w:rFonts w:hint="eastAsia"/>
        </w:rPr>
      </w:pPr>
      <w:r>
        <w:rPr>
          <w:rFonts w:hint="eastAsia"/>
        </w:rPr>
        <w:t>CCTACGGGGGGCTGCAGTGGGGGATCTTGCACAATGGACGAAAGTCTGACGGAGCAACGCCGCGTGAGTGATGAAGGTTTTCGGATCGTAAAGCTCTGTTGTTAGGGAAGAACAAGTGCCGTTCAAATAGGGCGGCACCTTGACGGTACCTAACCAGAAAGCCACGGCTAACTACGTGCCAGCAGCCGCGGTAATACGTAGGTGGCAAGCGTTGTCCGGAATTACTGGGCGTAAAGCGCACGTAGGCGGCTTTGTAAGTTAGAGGTGAAAGCCCGGAGCTCAACTCCGGAATTGCCTTTAAGACTGCATCGCTAGAACGTTGGAGAGGTAAGTGGAATTTCCGGTGTAGCGGTGAAATGCGTAGAGATCCGGAGGAACCCCAGAGGCGAAGGCGGCGCTCTGGCTCGCAACTGACGCTCAGACACGACAGCATGGGGAGCGAACGGGATTAGATACCCTGGTAGTCC</w:t>
      </w:r>
    </w:p>
    <w:p w14:paraId="6E0EB827">
      <w:pPr>
        <w:rPr>
          <w:rFonts w:hint="eastAsia"/>
        </w:rPr>
      </w:pPr>
      <w:r>
        <w:rPr>
          <w:rFonts w:hint="eastAsia"/>
        </w:rPr>
        <w:t>&gt;OTU016634</w:t>
      </w:r>
    </w:p>
    <w:p w14:paraId="3B0A138C">
      <w:pPr>
        <w:rPr>
          <w:rFonts w:hint="eastAsia"/>
        </w:rPr>
      </w:pPr>
      <w:r>
        <w:rPr>
          <w:rFonts w:hint="eastAsia"/>
        </w:rPr>
        <w:t>CCTACGGGCGGCTGCAGTAGGGAATTTTCCACAATGGACGAAAGTCTGATGGAGCAACGCCGCGTGCAGGATGAATGCCTTCGGGTTGTAAACTGCTTTTATATGTGACGAATATGACGGTAGCATATGAATAAGGATCGGCTAACTCCGTGCCAGCAGCCGCGGTCATACGGAGGATCCAAGCGTTATCCGGAATTACTGGGCGTAAAGGGCGTGCAGGCGGTTTGTTAAGTCTAGGGTGAAAGCTCCCGGCTCAACTGGGAGAGGTCCTTGGATACTGGCAGACTTGAGGAGGGTAGAGGAGAGTGGAATTCCCGGTGTAGTGGTGATATGCGTAGATATCGGGAGGAACACCAGTGGCGAAGGCGGCTCTCTGGGCCCTACCTGACGCTGAGACGCGAAAGCGTGGGGAGCGAACCGGATTAGATACCCCAGTAGTCC</w:t>
      </w:r>
    </w:p>
    <w:p w14:paraId="501E6763">
      <w:pPr>
        <w:rPr>
          <w:rFonts w:hint="eastAsia"/>
        </w:rPr>
      </w:pPr>
      <w:r>
        <w:rPr>
          <w:rFonts w:hint="eastAsia"/>
        </w:rPr>
        <w:t>&gt;OTU016635</w:t>
      </w:r>
    </w:p>
    <w:p w14:paraId="1C2DA2CB">
      <w:pPr>
        <w:rPr>
          <w:rFonts w:hint="eastAsia"/>
        </w:rPr>
      </w:pPr>
      <w:r>
        <w:rPr>
          <w:rFonts w:hint="eastAsia"/>
        </w:rPr>
        <w:t>CCTACGGGCGGCTGCAGTAGGGAATATTGGGCAATGGAGGAGACTCTGACCCAGCCATGCCGCGTGACGGATGAAGGCCTTCTGGGTTGTAAACGTCTTTTGCCCGGGAAGAAAAAACCTCTGCGGAGGGAATCGACGGTACCGGGTGAATAAGCACCGGCTAACTCCGTGCCAGCAGCCGCGGTAATACGGAGGGTGCAAGCGTTATTCGGATTTATTGGGCGTAAAGGGCGTGTAGGCGGCTCGGCAAGTCTGGTGTGAAAACGCTACCGCTCAACGGAGCGAATGCGCTGGATACTGCCGAACTTGAGTCCGAGAGAGGTGAGCAGAATACCTGGTGTAGCGGTGGAATGCTTAGATATCAGGTAGAATACCCGAGGCGAAGGCGGCTCACTGGCTCGGTACTGACGCTAAGGCGCGAAAGCGTGGGGATCAAACGGGATTAGATACCCGGGTAGTCC</w:t>
      </w:r>
    </w:p>
    <w:p w14:paraId="192A28F7">
      <w:pPr>
        <w:rPr>
          <w:rFonts w:hint="eastAsia"/>
        </w:rPr>
      </w:pPr>
      <w:r>
        <w:rPr>
          <w:rFonts w:hint="eastAsia"/>
        </w:rPr>
        <w:t>&gt;OTU016636</w:t>
      </w:r>
    </w:p>
    <w:p w14:paraId="37DE1F07">
      <w:pPr>
        <w:rPr>
          <w:rFonts w:hint="eastAsia"/>
        </w:rPr>
      </w:pPr>
      <w:r>
        <w:rPr>
          <w:rFonts w:hint="eastAsia"/>
        </w:rPr>
        <w:t>CCTACGGGTGGCAGCAGTGGGGAATTTTGGACAATGGGGGCAACCCTGATCCAGCGACGCCGCGTGAAGGATGAAGGTCTTCGGATTGTAAACTTCTTTTGACGGGGATGAATGCCCTGGTGAAGAGCCAGGGGTGACAGTACCCGTTGAATAAGCCACGGCTAACTACGTGCCAGCAGCCGCGGTAATACGTAGGTGGCAAGCGTTACTCGGAATCACTAGGCGTAAAGCGCAGGTAGGAGGTTTGGTAAGTCTGTTGTGAAAGCTCCCGGCTTAACTGGGAGAGGTCAACGGAAACTGCCAGGCTAGAGTGTGGTAGAGGTAGCTGGAATTCCCGGTGTAGCGGTGAAATGCGCAGATATCAGGAAGAACACCTATGGCGAAGGCAGCTCTCTGGGACGGTACTGACGCTGAGACGCGAAAGCGTGGGGAGCGAACAGGATTAGATACCCGGGTAGTCC</w:t>
      </w:r>
    </w:p>
    <w:p w14:paraId="0E136C0A">
      <w:pPr>
        <w:rPr>
          <w:rFonts w:hint="eastAsia"/>
        </w:rPr>
      </w:pPr>
      <w:r>
        <w:rPr>
          <w:rFonts w:hint="eastAsia"/>
        </w:rPr>
        <w:t>&gt;OTU016637</w:t>
      </w:r>
    </w:p>
    <w:p w14:paraId="4677C4EC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TAGGGAAGAACAAGTACCGTTCGAATAGGGCGGTACCTTGACGGTACCTAACCAGAAAGCCACGGCTAACTACGTGCCAGCAGCCGCGGTAATACAGAGGGTGCAAGCGTTAATCGGAATTACTGGGCGTAAAGCGCGCGTAGGTGGTTCAGCAAGTCGGAAGTGAAATCCCGGGGCTCAACTCCGGGGCTGCTTCCGATACTGCTCGTCTGGAGACCAGTAGAGGTGGGTGGAATTCCCGGTGTAGCGGTGGAATGCGTAGATATCGTAAGGAAGACCAGTGGCGAAGGCGACTCTCTGGTCTGTAACTGACGCTGATGGACGAAAGCGTGGGGAGCGAACAGGATTAGATACCCCTGTAGTCC</w:t>
      </w:r>
    </w:p>
    <w:p w14:paraId="2EE3B842">
      <w:pPr>
        <w:rPr>
          <w:rFonts w:hint="eastAsia"/>
        </w:rPr>
      </w:pPr>
      <w:r>
        <w:rPr>
          <w:rFonts w:hint="eastAsia"/>
        </w:rPr>
        <w:t>&gt;OTU016638</w:t>
      </w:r>
    </w:p>
    <w:p w14:paraId="44FFB89E">
      <w:pPr>
        <w:rPr>
          <w:rFonts w:hint="eastAsia"/>
        </w:rPr>
      </w:pPr>
      <w:r>
        <w:rPr>
          <w:rFonts w:hint="eastAsia"/>
        </w:rPr>
        <w:t>CCTACGGGAGGCTGCAGTGGGGAATCTTGCGCAATGGGCGAAAGCCTGACGCAGCGACGCCGCGTGCGGGAGGACGGCCTTCGGGTTGTAAACCGCTGTTGCCCGGGACGAAGAGCCCTTTCGAGGGATTTGACGGTACCGGGTGAGGAAGCACCGGCTAACTCCGTGCCAGCAGCCGCGGTAATACGGAGGGTGCGAGCGTTGTCCGGAATCATTGGGCGTAAAGAGCTCGTAGGCGGCTGGTCGCGTCGACTGTGAAAACCCGCGGCTCAACTGTGGGTCTGCAGTCGATACGGGCAGACTTGAGTTCGGTAGGGGAGACTGGAATTCCTGGTGTAGCGGTGAAATGCGCAGATATCAGGAGGAACACCGGAGGCGAAGGCGGCCCACTGGGTCTTTTCTGACGCTGAGGGACGAAAGCTAGGGGAGCGAACGGGATTAGATACCCTGGTAGTCC</w:t>
      </w:r>
    </w:p>
    <w:p w14:paraId="03C29360">
      <w:pPr>
        <w:rPr>
          <w:rFonts w:hint="eastAsia"/>
        </w:rPr>
      </w:pPr>
      <w:r>
        <w:rPr>
          <w:rFonts w:hint="eastAsia"/>
        </w:rPr>
        <w:t>&gt;OTU016639</w:t>
      </w:r>
    </w:p>
    <w:p w14:paraId="63DD42AE">
      <w:pPr>
        <w:rPr>
          <w:rFonts w:hint="eastAsia"/>
        </w:rPr>
      </w:pPr>
      <w:r>
        <w:rPr>
          <w:rFonts w:hint="eastAsia"/>
        </w:rPr>
        <w:t>CCTACGGGGGGCAGCAGTAACGAATCTTCCGCAATGCACGAAAGTGTGACGGAGCGACGCCGCGTGTGGGACGAAGCCCTTCGGGGTGTAAACCACTGTCAGGGGTTACCAAGTTCTGAGGAGCCCCAGAGGAAGGCACGGCTAACTCTGTGCCAGCAGCCGCGGTAAGACAGAGGTGCCGAGCGTTATCCGGATTTACTGGGCGTAAAGCGCGCGCAGGCGGCCAGGCAAGTCGGATGTGAAAACACGAGGCTCAACCTCGTGCCTGCATTCGATACTGCTTGGCTAGAGGCAGGTAGGGGAGATCGGAATTCCTGGTGTAGCGGTGAAATGCGCAGATATTAGGAGGAACACCGGTGGCGAAGGCGGGTCTCTGGGCCGTTACTGACGCTGAGGAGCGAAAGCGTGGGGAGCGAACAGGATTAGATACCCGAGTAGTCC</w:t>
      </w:r>
    </w:p>
    <w:p w14:paraId="44BC6902">
      <w:pPr>
        <w:rPr>
          <w:rFonts w:hint="eastAsia"/>
        </w:rPr>
      </w:pPr>
      <w:r>
        <w:rPr>
          <w:rFonts w:hint="eastAsia"/>
        </w:rPr>
        <w:t>&gt;OTU016640</w:t>
      </w:r>
    </w:p>
    <w:p w14:paraId="0D0DEB4B">
      <w:pPr>
        <w:rPr>
          <w:rFonts w:hint="eastAsia"/>
        </w:rPr>
      </w:pPr>
      <w:r>
        <w:rPr>
          <w:rFonts w:hint="eastAsia"/>
        </w:rPr>
        <w:t>CCTACGGGGGGCTGCAGTGGGGGATTTTCCGCAATGGGCGAAAGCCTGACGGAGCAATACCGCGTGAGGGAGGAAGGCTCTTGGGTCGTAAACCTCTTTTCTCAGGGAAGAACACAATGACGGTACCTGAGGAATAAGCATCGGCTAACTCCGTGCCAGCAGCCGCGGTAATACGGAGGATGCAAGCGTTAATCGGAATTACTGGGCGTAAAGCGTGCGTAGGCGGGTTGTTAAGTGCAATGCGAAATCCTGTGGCTCAACCATATGGACTGTATTGCATACTGGCAATCTGGAGGATATGAGAGGCAAGTGGAATTACCGGTGTAGCAGTGAAATGCGTAGATATCGGTAGGAACACCAATGGCGAAGGCAGCTTGCTGGCATATTTCTGACGCTAAGGCACGAAAGCGTGGGGAGCGAACAGGATTAGATACCCCTGTAGTCC</w:t>
      </w:r>
    </w:p>
    <w:p w14:paraId="62424FF9">
      <w:pPr>
        <w:rPr>
          <w:rFonts w:hint="eastAsia"/>
        </w:rPr>
      </w:pPr>
      <w:r>
        <w:rPr>
          <w:rFonts w:hint="eastAsia"/>
        </w:rPr>
        <w:t>&gt;OTU016641</w:t>
      </w:r>
    </w:p>
    <w:p w14:paraId="61A28A60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AGGCTCTGGTTAATACCTGGGGCTCATGACGGTACCGTAAGAATAAGCACCGGCTAACTACGTGCCAGCAGCCGCGGTAAGACGAAGGGGGCTAGCGTTGTTCGGAATTACTGGGCGTAAAGCGCGTGCAGGCGGTTATCCAAGTCGGGTGTGAAAGCCTTGAGCTCAACTCAAGAAATGCACTCGGTACTGGGTGACTAGAGGACCGGAGAGGATAGTGGAATTCCCAGTGTAGTGGTGAAATGCGTAGAGATCGGGAGGAAGGCCGGTGGCGAAGGCGGCGCTCTGGACATGTATTGACGCTGAGGTGCGAAAGCGTGGGGAGCAAACAGGATTAGATACCCGAGTAGTCC</w:t>
      </w:r>
    </w:p>
    <w:p w14:paraId="4CCD6ED3">
      <w:pPr>
        <w:rPr>
          <w:rFonts w:hint="eastAsia"/>
        </w:rPr>
      </w:pPr>
      <w:r>
        <w:rPr>
          <w:rFonts w:hint="eastAsia"/>
        </w:rPr>
        <w:t>&gt;OTU016642</w:t>
      </w:r>
    </w:p>
    <w:p w14:paraId="687FE38E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GCTCTGTTGCCAGGGAAGAACGCTTGAGGGAGTAACTGCCCTTAAGGTGACGGTACCTGAGAAGAAAGCCCCGGCTAACTACGTGCCAGCAGCCGCGGTAATACGTAGGGGGCAAGCGTTGTCCGGAATTATTGGGCGTAAAGAGCTCGTAGGCGGTTTGTCGCGTCTGCTGTGAAAACTGGAGGCTCAACCTCCAGCCTGCAGTGGGTACGGGCAGACTCGAGTGCGGTAGGGGAGATTGGAATTCCTGGTGTAGCGGTGAAATGCGTAGAGATGTGGAGGAACACCAGTGGCGAAGGCGACTTTCTGGCTTATAACTGACGCTGAGGCGCGAAAGCGTGGGGAGCAAACAGGATTAGATACCCGTAGTCC</w:t>
      </w:r>
    </w:p>
    <w:p w14:paraId="2A09C0C0">
      <w:pPr>
        <w:rPr>
          <w:rFonts w:hint="eastAsia"/>
        </w:rPr>
      </w:pPr>
      <w:r>
        <w:rPr>
          <w:rFonts w:hint="eastAsia"/>
        </w:rPr>
        <w:t>&gt;OTU016643</w:t>
      </w:r>
    </w:p>
    <w:p w14:paraId="4F4E2AC2">
      <w:pPr>
        <w:rPr>
          <w:rFonts w:hint="eastAsia"/>
        </w:rPr>
      </w:pPr>
      <w:r>
        <w:rPr>
          <w:rFonts w:hint="eastAsia"/>
        </w:rPr>
        <w:t>CCTACGGGGGGCTGCAGTCGGGAATTTTGGGCAATGGGCGAAAGCCTGACCCAGCAACGCCGCGTGAAGGATGAAGCTTTTCGGAGTGTAAACTTCACAAGAATGGGAAGAATAAGGGAGGGATAATACCCCTTCCGATGACGGTACCATTTGTAAGCTCCGGCTAACTCCGTGCCAGCAGCCGCGGTAATACGGGGGGAGCAAGCGTTGTTCGGAATTATTGGGCGTAAAGGGCGCGTAGGCGGCTCTGTAAGTCAGTTGTGAAAGCCCGGGGCTCAACCCCGGAGGGTCGACTGATACTGCAGGGCTGGAGTACGGAAGAGGTAGCTGGAATTCCCGGTGTAGCGGTGGAATGCGCAGATATCAGGAGGAACACCGGTGGCGAAGGCGGGATCCTGGGCCAGTACTGACGCTGAGGAGCGAAAGCGTGGGGAGCAAACAGGATTAGATACCCGAGTAGTCC</w:t>
      </w:r>
    </w:p>
    <w:p w14:paraId="14A156FE">
      <w:pPr>
        <w:rPr>
          <w:rFonts w:hint="eastAsia"/>
        </w:rPr>
      </w:pPr>
      <w:r>
        <w:rPr>
          <w:rFonts w:hint="eastAsia"/>
        </w:rPr>
        <w:t>&gt;OTU016644</w:t>
      </w:r>
    </w:p>
    <w:p w14:paraId="7F1C7E00">
      <w:pPr>
        <w:rPr>
          <w:rFonts w:hint="eastAsia"/>
        </w:rPr>
      </w:pPr>
      <w:r>
        <w:rPr>
          <w:rFonts w:hint="eastAsia"/>
        </w:rPr>
        <w:t>CCTACGGGTGGCAGCAGTGGGGAATATTGCGCAATGGGCGAAAGCCTGACGCAGCGACGCCGCGTGAGGGATGACGGCCTTCGGGTTGTAAACCTCTTTCGCCAGGGACGAAGCGCAAGTGACGGTACCTGGATAAGAAGCACCGGCTAACTACGTGCCAGCAGCCGCGGTAATACGTAGGGGGCGAGCGTTGTCCGGATTTATTGGGCGTAAAGCGTCTGTAGGTGGCTTTTTAAGTCCGCCGTCAAATCCCAGGGCTCAACCCTGGACAGGCGGTGGAAACTACCAAGCTGGAGTACGGGAGAGGTGTGTGGAACTCCGAGTGTAGAGGTGAAATTCGTAGATATTCGGAAGAACACCAGTGGCGAAGGCGACACACTGGCCCGTTACTGACGCTGAGGCGCGAAAGCGTGGGGAGCAAACAGGATTAGATACCCGAGTAGTCC</w:t>
      </w:r>
    </w:p>
    <w:p w14:paraId="67570F7C">
      <w:pPr>
        <w:rPr>
          <w:rFonts w:hint="eastAsia"/>
        </w:rPr>
      </w:pPr>
      <w:r>
        <w:rPr>
          <w:rFonts w:hint="eastAsia"/>
        </w:rPr>
        <w:t>&gt;OTU016645</w:t>
      </w:r>
    </w:p>
    <w:p w14:paraId="697B9E34">
      <w:pPr>
        <w:rPr>
          <w:rFonts w:hint="eastAsia"/>
        </w:rPr>
      </w:pPr>
      <w:r>
        <w:rPr>
          <w:rFonts w:hint="eastAsia"/>
        </w:rPr>
        <w:t>CCTACGGGCGGCTGCAGTGAGGAATATTGCGCAATGGAGGCAACTCTGACGCAGCCATGCCGCGTGCAGGAAGAAGGCGCTACGCGTTGTAAACTGCTTTTATCCGGGAAGAAACCCCTTCACGTGTGGAGGGTTGACGGTACCGGAGGAATAAGCACCGGCTAACTCCGTGCCAGCAGCCGCGGTAATACGGAGGGGGCAAGCGTTGTTCGGAATTACTGGGCGTAAAGAGCTCGTAGGTGGTTTGTCGCGTTGTTCGTGAAAACTCACAGCTCAACTGTGGGCGTGCGGGCGATACGGGCAGACTTGAGTACTGCAGGGGAGACTGGAATTCCTGGTGTAGCGGTGGAATGCGCAGATATCAGGAGGAACACCGGTGGCGAAGGCGGGTCTCTGGGCCAACACTGACGCTCATGCACGAAAGCGTGGGGAGCAAACAGGATTAGATACCCGTGTAGTCC</w:t>
      </w:r>
    </w:p>
    <w:p w14:paraId="5408F4D9">
      <w:pPr>
        <w:rPr>
          <w:rFonts w:hint="eastAsia"/>
        </w:rPr>
      </w:pPr>
      <w:r>
        <w:rPr>
          <w:rFonts w:hint="eastAsia"/>
        </w:rPr>
        <w:t>&gt;OTU016646</w:t>
      </w:r>
    </w:p>
    <w:p w14:paraId="087BB238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CAAGTGACGGTACCTGCAGAAGAAGCGCCGGCTAACTACGTGCCAGCAGCCGCGGTAATACGTAGGGCGCAAGCGTTGTCCGGAATTATTGGGCGTAAAGCGCGTGTAGGCGGTCTAGCAAGTCGGTCGTGAAATCCCTTGGCTTAACCAAGGAACTGCGTTCGAAACTACTAGACTCGAGTGTCGGAGGGGATGGCGGAATTCCCGGTGTAGAGGTGAAATTCGTAGAGATATGGAGGAACACCAGTGGCGAAGGCGGCTTTCTGGCCTGTAACTGACGCTGAGGCGCGAAAGCGTGGGGAGCAAACAGGATTAGATACCCCTGTAGTCC</w:t>
      </w:r>
    </w:p>
    <w:p w14:paraId="420AAFB5">
      <w:pPr>
        <w:rPr>
          <w:rFonts w:hint="eastAsia"/>
        </w:rPr>
      </w:pPr>
      <w:r>
        <w:rPr>
          <w:rFonts w:hint="eastAsia"/>
        </w:rPr>
        <w:t>&gt;OTU016647</w:t>
      </w:r>
    </w:p>
    <w:p w14:paraId="318128D5">
      <w:pPr>
        <w:rPr>
          <w:rFonts w:hint="eastAsia"/>
        </w:rPr>
      </w:pPr>
      <w:r>
        <w:rPr>
          <w:rFonts w:hint="eastAsia"/>
        </w:rPr>
        <w:t>CCTACGGGGGGCTGCAGTGGGGAATCTTGCGCAATGGGCGAAAGCCTGACCCAGCAACGCCGCGTGAAGGATGAAATCCCTCGGGATGTAAACTTCGCAAGAACGGGAAGAATAAGTTTGTGCTAATACCACAAGCGATGACGGTACTGTTTGTAAGCTCCGGCTAACTCCGTGCCAGCAGCCGCGGTAATACGGGGGGAGCAAGCGTTGTCCGGATTTACTGGGCGTACAGCGCGCGCAGGCGGCCGTTTATGTGCCGGGTGACAGCCCACCGCTCAACGGTGGGTGGTCCCGGTAGACAGGGCGGCTGGAGGCAGGGAGAGGATGGTGGAATACCCGGTGGAGCGGTGATATGCGTAGAGATCGGGTGGAACACCAGCGGCGAAGGCGGCCATCTGGCCCTGACCTGACGCTGAGGCGCGAGAGCGTGGGGAGCGAACCGGATTAGATACCCCAGTAGTCC</w:t>
      </w:r>
    </w:p>
    <w:p w14:paraId="389F8BAF">
      <w:pPr>
        <w:rPr>
          <w:rFonts w:hint="eastAsia"/>
        </w:rPr>
      </w:pPr>
      <w:r>
        <w:rPr>
          <w:rFonts w:hint="eastAsia"/>
        </w:rPr>
        <w:t>&gt;OTU016648</w:t>
      </w:r>
    </w:p>
    <w:p w14:paraId="5CDE1389">
      <w:pPr>
        <w:rPr>
          <w:rFonts w:hint="eastAsia"/>
        </w:rPr>
      </w:pPr>
      <w:r>
        <w:rPr>
          <w:rFonts w:hint="eastAsia"/>
        </w:rPr>
        <w:t>CCTACGGGCGGCAGCAGTAGGGAATCTTCCGCAATGGACGCAAGTCTGACGGAGCAACGCCGCGTGAGTGATGAAGGTTTTCGGATCGTAAAGCTCTGTTGCCCTAGACGAACAGCATCAGGAGTAACTGCCTGGTGTGTGACGGTATAGGAGAAGAAAGCCCCGGCTAACTACGTGCCAGCAGCCGCGGTAATACGTAGGGGGCAAGCGTTGTCCGGATTTATTGGGCGTAAAGGGCGCGTAGGCGGCACTACGAGTCACTTGTGAAATCTGAAAGCTTAACTTTCAGCGGCCAAGTGATACTGTAGAGCTAGAGTGCAGAAGGGGCAACTGGAATTCTCGGTGTAGCGGTGAAATGCGTAGATATCAGGAGGAACACCGGTGGCGAAGGCGGATCTCTGGGCCTTACCTGACGCTCAGGCGCGAAAGCTAGGGGAGCGAACAGGATTAGATACCCCAGTAGTCC</w:t>
      </w:r>
    </w:p>
    <w:p w14:paraId="10173365">
      <w:pPr>
        <w:rPr>
          <w:rFonts w:hint="eastAsia"/>
        </w:rPr>
      </w:pPr>
      <w:r>
        <w:rPr>
          <w:rFonts w:hint="eastAsia"/>
        </w:rPr>
        <w:t>&gt;OTU016649</w:t>
      </w:r>
    </w:p>
    <w:p w14:paraId="387B6033">
      <w:pPr>
        <w:rPr>
          <w:rFonts w:hint="eastAsia"/>
        </w:rPr>
      </w:pPr>
      <w:r>
        <w:rPr>
          <w:rFonts w:hint="eastAsia"/>
        </w:rPr>
        <w:t>CCTACGGGGGGCAGCAGTAGGGAATCTTGCGCAATGGGCGAAAGCCTGACGCAGCGACGCCGCGTGAGCGATGAAGGCCTTCGGGTTGTAAACCACTTTCAGGAGGGAAGAAGCGAGAGTGACGGTACCTCCAGAAGAAGGCCCGGCCAACTACGTGCCAGCAGCCGCGGTAATACGTAGGGGGCGAGCGTTGTCCGGAATCATTGGGCGTAAAGCGCGTGTAGGCGGCTTGGCAAGTCGGATGTGAAAGCCCTGGGCTTAACCTGGGAATTGCATTCGAGACTGCTTGGCTAGAGTTTGGTAGAGGAAGGCGGAATTCCGGGTGTAGCGGTGAAATGCGTAGATATCCGGAGGAACATCAGTGGCGAAGGCGGCCTTCTGGACTAAAACTGACGCTGAGGTGCGAAAGCGTGGGGAGCAAACAGGATTAGATACCCTAGTAGTCC</w:t>
      </w:r>
    </w:p>
    <w:p w14:paraId="6F8D6E45">
      <w:pPr>
        <w:rPr>
          <w:rFonts w:hint="eastAsia"/>
        </w:rPr>
      </w:pPr>
      <w:r>
        <w:rPr>
          <w:rFonts w:hint="eastAsia"/>
        </w:rPr>
        <w:t>&gt;OTU016650</w:t>
      </w:r>
    </w:p>
    <w:p w14:paraId="64F8A489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GGGGAGGGACGAAAAAACGCTGGCTAACATCCAGCGGACTGACTGTACCTCCTTAGCAAGCACCGGCTAACTCCGTGCCAGCAGCCGCGGTAAGACGAACCGAGCGAACGTTGTTCGGATTCACTGGGCTTAAAGGGCGCGTAGGCGGGCATCCCAGTCCGAGGTGAAAGCCCCCGGCCCAACCGGGGAATGGCCTCGGATACTGGATGTCTCGAGCGGGGTAGGGGCACGCGGAACTTTCGGTGGAGCGGTGAAATGCGTAGATATCGGGAGGAACACCAGTGGCGAAGGCGACTTCCTGGCCTGTTCTTGACGCTGAGGCGCGAAAGCTAGGGGAGCAAACGGGATTAGATACCCCTGTAGTCC</w:t>
      </w:r>
    </w:p>
    <w:p w14:paraId="76A0454F">
      <w:pPr>
        <w:rPr>
          <w:rFonts w:hint="eastAsia"/>
        </w:rPr>
      </w:pPr>
      <w:r>
        <w:rPr>
          <w:rFonts w:hint="eastAsia"/>
        </w:rPr>
        <w:t>&gt;OTU016651</w:t>
      </w:r>
    </w:p>
    <w:p w14:paraId="01CF03DF">
      <w:pPr>
        <w:rPr>
          <w:rFonts w:hint="eastAsia"/>
        </w:rPr>
      </w:pPr>
      <w:r>
        <w:rPr>
          <w:rFonts w:hint="eastAsia"/>
        </w:rPr>
        <w:t>CCTACGGGTGGCTGCAGTAGGGAATCTTGCGCAATGAGGGAAACCTTGACGCAGCGACGCCGCGTGCGGGATGAAGGCCTTCGGGTTGTAAACCGCTTTCAGCAGGGACGAAATTGACGGTACCTGCAGAAGAAGGCCCGGCCAACTACGTGCCAGCAGCCGCGGTAATACGTAGGGGCCTAGCGTTGTCCGGAATTATTGGGCGTAAAGCGCGTGTAGGCGGCTCGGTAAGTCTGCTGTGAAAGTCCAGGGCTCAACCCTGGAATGCCGGTGGATACTGTCGAGCTAGAGTCCGGAAGAGGCGAGTGGAATTCCTGGTGTAGCGGTGAAATGCGCAGATATCAGGAGGAACACCAATGGCGAAGGCAGCTCGCTGGGACGGTACTGACGCTGAGGAGCGAAAGCGTGGGGAGCGAACAGGATTAGATACCCTAGTAGTCC</w:t>
      </w:r>
    </w:p>
    <w:p w14:paraId="141792ED">
      <w:pPr>
        <w:rPr>
          <w:rFonts w:hint="eastAsia"/>
        </w:rPr>
      </w:pPr>
      <w:r>
        <w:rPr>
          <w:rFonts w:hint="eastAsia"/>
        </w:rPr>
        <w:t>&gt;OTU016652</w:t>
      </w:r>
    </w:p>
    <w:p w14:paraId="2DCB473D">
      <w:pPr>
        <w:rPr>
          <w:rFonts w:hint="eastAsia"/>
        </w:rPr>
      </w:pPr>
      <w:r>
        <w:rPr>
          <w:rFonts w:hint="eastAsia"/>
        </w:rPr>
        <w:t>CCTACGGGCGGCAGCAGTAGGGAATCTTCCGCAATGGACGAAAGTCTGACGGAGCAACGCCGCGTGAGCGATGAAGGCCTTCGGGTCGTAAAGCTCTGTCTTTGGGGACGATAATGACGGTACCCAAGGAGGAAGCCACGGCTAACTACGTGCCAGCAGCCGCGGTAAGACAGAGGGTGCAAACGTTGTTCGGAATTACTGGGCGTAAAGCGAGTGTAGGCGGTTCACTAAGTCGGGTGTGAAAGCCCCGGGCTCAACCCGGGAAGTGCACTCGAAACTGGCGAGCTAGAGTATCGGAGAGGTTGGTGGAATTCCGAGTGTAGAGGTGAAATTCGTAGATATTCGGAAGAACACCAGTGGCGAAGGCGACTTACTGGACGATTGTTGACGCTGAGGTGCGAAAGCGTGGGGAGCAAACAGGATTAGATACCCGAGTAGTCC</w:t>
      </w:r>
    </w:p>
    <w:p w14:paraId="3E45C5A0">
      <w:pPr>
        <w:rPr>
          <w:rFonts w:hint="eastAsia"/>
        </w:rPr>
      </w:pPr>
      <w:r>
        <w:rPr>
          <w:rFonts w:hint="eastAsia"/>
        </w:rPr>
        <w:t>&gt;OTU016653</w:t>
      </w:r>
    </w:p>
    <w:p w14:paraId="0B1BEAC2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TCTTCGGATTGTAAACTCCTGTCATTGGTGAACAAGGCCATCGGTTAACTGCCGTTTGGTTTGATAGTAGCCGAAGAGGAAGAGACGGCTAACTCTGTGCCAGCAGCCGCGGTAATACAGAGGTCTCAAGCGTTGTTCGGATTCATTGGGCGTAAAGGGCGCGTAGGCGGTTATATTAGTGTGATGTGAAAGCCCTGGGCTTAACCTAGGAAGTGCATCGCAAACGGTATAGCTAGAGTATAAGAGAGGGTGATGGAATTTCCGGTGTAGCGGTGAAATGCGTAGAGATCGGAAGGAACGTCAATGGCGAAGGCAGTCACCTGGCTTAATACTGACGCTGAGGCGCGAGAGCGTGGGGAGCGAACAGGATTAGATACCCCAGTAGTCC</w:t>
      </w:r>
    </w:p>
    <w:p w14:paraId="1FA30087">
      <w:pPr>
        <w:rPr>
          <w:rFonts w:hint="eastAsia"/>
        </w:rPr>
      </w:pPr>
      <w:r>
        <w:rPr>
          <w:rFonts w:hint="eastAsia"/>
        </w:rPr>
        <w:t>&gt;OTU016654</w:t>
      </w:r>
    </w:p>
    <w:p w14:paraId="6972C7CE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TTTTCGGAATGTAAACTTCGTAAGAATAGGAAGAATAAATGACGGTACTATTTGTAAGGTCCGGCTAACTACGTGCCAGCAGCCGCGGTAATACGTAGGGACCAAGCGTTGTTCGGATTTACTGGGCGTAAAGGGCGCGTAGGCGGCAATTCAAGTCAGCTGTGAAATCTCCGGGCTTAACCTGGGAATTGCGCTCGAAACTACGGTGCTGGAGTATGGCAGAGGAAGGTGGAATTCCACGTGTAGCGGTGAAATGCGTAGAGATGTGGAGGAACATCAGTGGCGAAGGCGACTTCCTGGACCAATACTGACGCTCAGGTGCGAAAGCGTGGGGAGCAAACAGGATTAGATACCCCGGTAGTCC</w:t>
      </w:r>
    </w:p>
    <w:p w14:paraId="46E6471A">
      <w:pPr>
        <w:rPr>
          <w:rFonts w:hint="eastAsia"/>
        </w:rPr>
      </w:pPr>
      <w:r>
        <w:rPr>
          <w:rFonts w:hint="eastAsia"/>
        </w:rPr>
        <w:t>&gt;OTU016655</w:t>
      </w:r>
    </w:p>
    <w:p w14:paraId="76B3D441">
      <w:pPr>
        <w:rPr>
          <w:rFonts w:hint="eastAsia"/>
        </w:rPr>
      </w:pPr>
      <w:r>
        <w:rPr>
          <w:rFonts w:hint="eastAsia"/>
        </w:rPr>
        <w:t>CCTACGGGAGGCAGCAGTGGGGAATATTGGACAATGGGCGAAAGCCTGATCCAGCGACGCCGCGTGGGTGAAGAAGGCCTGCGGGTTGTAAAGCCCTTTCGGTGGGGAAGAAAAGCCTCGACCTAACACGTCGGGGTCTTGACGTAACCCATAGAAGAAGCACCGGCTAACTCTGTGCCAGCAGCCGCGGTAATACGGGGGGGGCAAGCGTTGTTCGGATTTACTGGGCGTAAAGGGCGCGTAGGCGGCGTGTCAAGTCAATTGTGAAATCTCTGAGCTTAACTCAGAACGGTCAATTGATACTGATGTGCTAGAGTGCAGAAGGGGCAACTGGAATTCTCGGTGTAGCGGTGAAATGCGTAGATATCGAGAGGAACACCTGCGGCGAAGGCGGGTTGCTGGGCTGACACTGACGCTGAGGCGCGAAAGCCAGGGGAGCGAACGGGATTAGATACCCCTGTAGTCC</w:t>
      </w:r>
    </w:p>
    <w:p w14:paraId="5BFE25FE">
      <w:pPr>
        <w:rPr>
          <w:rFonts w:hint="eastAsia"/>
        </w:rPr>
      </w:pPr>
      <w:r>
        <w:rPr>
          <w:rFonts w:hint="eastAsia"/>
        </w:rPr>
        <w:t>&gt;OTU016656</w:t>
      </w:r>
    </w:p>
    <w:p w14:paraId="0E0267F9">
      <w:pPr>
        <w:rPr>
          <w:rFonts w:hint="eastAsia"/>
        </w:rPr>
      </w:pPr>
      <w:r>
        <w:rPr>
          <w:rFonts w:hint="eastAsia"/>
        </w:rPr>
        <w:t>CCTACGGGGGGCTGCAGTAGGGAATCTTGCGCCAATGCGCGAAAGCGTGACGCAGCGACGCCGCGTGAGGGATGACGGCCTTCGGGTTGTAAACCTCTTTCAGCAGGGACGAAGCCTCACGGTGACGGTACCTGCAGAAGAAGCCCCGGCCAACTACGTGCCAGCAGCCGCGGTAATACGAAGGGGGCTAGCGTTGTTCGGAATTACTGGGCGTAAAGCGCGCGCAGGCGGCTTTGTAAGTCTGATGTGAAAGCCCGGGGCTCAACCCCGGAAGCGCACCGGATACTGCGAAGCTGGGGTCTTGAAGAGGAGAGCGGAATTCCCGGTGTAGAGGTGAAATGCGTAGATATCGGGAGGAATACCAGTGGCGCAAGCGGCGCCCTGGCCGTGACCTGACACTGAGCCACGACGGCGTGGGGAGCAAACGGGATTAGATACCCCGGTAGTCC</w:t>
      </w:r>
    </w:p>
    <w:p w14:paraId="74785ECF">
      <w:pPr>
        <w:rPr>
          <w:rFonts w:hint="eastAsia"/>
        </w:rPr>
      </w:pPr>
      <w:r>
        <w:rPr>
          <w:rFonts w:hint="eastAsia"/>
        </w:rPr>
        <w:t>&gt;OTU016657</w:t>
      </w:r>
    </w:p>
    <w:p w14:paraId="47B03BB5">
      <w:pPr>
        <w:rPr>
          <w:rFonts w:hint="eastAsia"/>
        </w:rPr>
      </w:pPr>
      <w:r>
        <w:rPr>
          <w:rFonts w:hint="eastAsia"/>
        </w:rPr>
        <w:t>CCTACGGGGGGCAGCAGTAGGGAATATTGGACAATGGGCGAAAGCCTGATCCAGCCATCTCGCGTGCAGGATGAAGGCCCTTTGGGTTGTAAACTGCTTTTGTCTGGGAAGAAACCCTCGCATTCATGCGGGGCTGACGGTACCAGAAGAATAAGCACCGGCTAACTCCGTGCCAGCAGCCGCGGTAATACGGAGGGTGCAAGCGTTATCCGGATTTACTGGGTCTAAAGGGTGCGTAGGCGGGTTTGTAAGTCAGTGGTGAAAGCCTGGAGCTTAACTCCGGAATTGCATCTTATACTGTACGACTGGAGTACTGTAGAGGGTAGTGGAATTTCCGGTGTAGCGGTGAAATGCGTAGAGATCGGAAGGAACACCAGTGGCGAAGGCGGCTACCTGGACAGATACTGACGCTGAGGCGCGAGAGCGTGGGGAGCAAACAGGATTAGATACCCGAGTAGTCC</w:t>
      </w:r>
    </w:p>
    <w:p w14:paraId="294C0105">
      <w:pPr>
        <w:rPr>
          <w:rFonts w:hint="eastAsia"/>
        </w:rPr>
      </w:pPr>
      <w:r>
        <w:rPr>
          <w:rFonts w:hint="eastAsia"/>
        </w:rPr>
        <w:t>&gt;OTU016658</w:t>
      </w:r>
    </w:p>
    <w:p w14:paraId="0D43D7F9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CCGGTGCCAATAACACCGGTGATGACGGTACTGTTTGTAAGCTCCGGCTAACTCCGTGCCAGCAGCCGCGGTAATACGGGGGGAGCAAGCGTTGTTCGGAATTACTGGGCGTAAAGGGCGCGTAGGCGGCCTGCTAAGTCGAACGTGAAATCCCTGGGCTCAACCTGGAGCGGCCACTCGATACTGCCATGGCTAGAGTCCGGTAGGGGACCACGGAATTCCTGGTGTAGCGGTGAAATGCGCAGATATCAGGAGGAACACCGGTGGCGAAGGCGGTGGTCTGGGCCGGAACTGACGCTGAGGAGCGAAAGCGTGGGGAGCGAACAGGATTAGATACCCCGGTAGTCC</w:t>
      </w:r>
    </w:p>
    <w:p w14:paraId="293D0A96">
      <w:pPr>
        <w:rPr>
          <w:rFonts w:hint="eastAsia"/>
        </w:rPr>
      </w:pPr>
      <w:r>
        <w:rPr>
          <w:rFonts w:hint="eastAsia"/>
        </w:rPr>
        <w:t>&gt;OTU016659</w:t>
      </w:r>
    </w:p>
    <w:p w14:paraId="36AC6830">
      <w:pPr>
        <w:rPr>
          <w:rFonts w:hint="eastAsia"/>
        </w:rPr>
      </w:pPr>
      <w:r>
        <w:rPr>
          <w:rFonts w:hint="eastAsia"/>
        </w:rPr>
        <w:t>CCTACGGGAGGCAGCAGCGGGGAATATTGCACAATGGGCGAAAGCCTGATGCAGCGACGCCGCGTGGGGGATGAAGGCTCTCGGGTCGTAAACCCCTTTCAGCAGGGACGAAATCAGACGGTACCTGCAGAAGAAGCTCCGGCCAACTACGTGCCAGCAGCCGCGGTAACACGTAGGGAGCAAGCGTTGTCCGGATTTATTGGGCGTAAAGAGCTCGTAGGCGGTTCGATAAGGGTGTGGTGAAAGCCCGGAGCTCAACTCCGGGTCTGCCGTGCCGACTGTCAAACTCGAGGACTGTAGAGGCAGACGGAATTCCGGGTGTAGCGGTGGAATGCGTAGAGATCCGGAGGAAGACCGGTGGCGAAGGCGGTCTGCTGGGCTGACACTGACGCTGAGGCGCGAAAGCTAGGGGAGCGAACGGGATTAGATACCCGAGTAGTCC</w:t>
      </w:r>
    </w:p>
    <w:p w14:paraId="2FC01894">
      <w:pPr>
        <w:rPr>
          <w:rFonts w:hint="eastAsia"/>
        </w:rPr>
      </w:pPr>
      <w:r>
        <w:rPr>
          <w:rFonts w:hint="eastAsia"/>
        </w:rPr>
        <w:t>&gt;OTU016660</w:t>
      </w:r>
    </w:p>
    <w:p w14:paraId="4F97B1AD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GTAAGCTAATACCTTGCTGTTTTGACGTTACCGACAGAATAAGCACCGGCTAACTCTGTGCCAGCAGCCGCGGTAATACGTAGGTGGCAAGCGTTGTCCGGAATTATTGGGCGTAAAGCGCGCGCAGGCGGTCCTTTAAGTCTGATGTGAAAGCCCTCGGCTCAACCGAGGAGGGTCATTGGAAACTGGGGGACTTGAGTGCAGGAGAGGAAAGCGGAATTCCATGTGTAGCGGTGAAATGCGTAGAGATATGGAGGAACACCAGTGGCGAAGGCGACTCACTGGACACATATTGACGCTGAGGTGCGAAAGCGTGGGGAGCAAACAGGATTAGATACCCTAGTAGTCC</w:t>
      </w:r>
    </w:p>
    <w:p w14:paraId="4BAAD36E">
      <w:pPr>
        <w:rPr>
          <w:rFonts w:hint="eastAsia"/>
        </w:rPr>
      </w:pPr>
      <w:r>
        <w:rPr>
          <w:rFonts w:hint="eastAsia"/>
        </w:rPr>
        <w:t>&gt;OTU016661</w:t>
      </w:r>
    </w:p>
    <w:p w14:paraId="3F31A6E8">
      <w:pPr>
        <w:rPr>
          <w:rFonts w:hint="eastAsia"/>
        </w:rPr>
      </w:pPr>
      <w:r>
        <w:rPr>
          <w:rFonts w:hint="eastAsia"/>
        </w:rPr>
        <w:t>CCTACGGGGGGCAGCAGTGGGGAATCTTCCGCAATGGACGAAAGTCTGACGGAGCAACGTCGCGTGAGTGATGACGGCCTTCGGGTTGTAAAGCTCTGTTAATCGGGACGAAAGGCCTTCTTGCGAATAGTGAGAAGGATTGACGGTACCGGAATAGAAAGCCACGGCTAACTACGTGCCAGCAGCCGCGGTAATACGTAGGTGGCAAGCGTTGTCCGGAATTATTGGGTTTAAAGGGAGCGTAGGCGGACGCTTAAGTCAGTTGTGAAAGTTTGCGGCTCAACCGTAAAATTGCAGTTGATACTGGGTGTCTTGAGTACAGTAGAGGCAGGCGGAATTCGTGGTGTAGCGGTGAAATGCTTAGATATCACGAAGAACTCCGATTGCGAAGGCAGCCTGCTGGACTGTAACTGACGCTGATGCTCGAAAGTGTGGGTATCAAACAGGATTAGATACCCCAGTAGTCC</w:t>
      </w:r>
    </w:p>
    <w:p w14:paraId="4445C316">
      <w:pPr>
        <w:rPr>
          <w:rFonts w:hint="eastAsia"/>
        </w:rPr>
      </w:pPr>
      <w:r>
        <w:rPr>
          <w:rFonts w:hint="eastAsia"/>
        </w:rPr>
        <w:t>&gt;OTU016662</w:t>
      </w:r>
    </w:p>
    <w:p w14:paraId="10ABB4C5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ATTTCGGTATGTAAACTTCGAAAGAATGGGAAGAACTCAATGACGGTACCATTTATAAGCTCCGGCTAACTACGTGCCAGCAGCCGCGGTAATACGTAGGGAGCAAGCGTTGTTCGGATTTACTGGGCGTAAAGGGCGCGTAGGCGGTGCGGTAAGTCTGTAGTGAAATCTCTGGGCTCAACTCAGAGTCTGCTATAGGAACTGCCGTGCTTGAGTGTGGGAGAGGTATGTGGAATTCCCGGTGTAGAGGTGAAATTCGTAGATATCGGGAGGAACACCAGTGGCGAAGGCGGCGACCTGGGCCAATACTGACGCTGAGGTGCGAAAGCTAGGGGAGCAAACGGGATTAGATACCCGGGTAGTCC</w:t>
      </w:r>
    </w:p>
    <w:p w14:paraId="382521CF">
      <w:pPr>
        <w:rPr>
          <w:rFonts w:hint="eastAsia"/>
        </w:rPr>
      </w:pPr>
      <w:r>
        <w:rPr>
          <w:rFonts w:hint="eastAsia"/>
        </w:rPr>
        <w:t>&gt;OTU016663</w:t>
      </w:r>
    </w:p>
    <w:p w14:paraId="17E7089D">
      <w:pPr>
        <w:rPr>
          <w:rFonts w:hint="eastAsia"/>
        </w:rPr>
      </w:pPr>
      <w:r>
        <w:rPr>
          <w:rFonts w:hint="eastAsia"/>
        </w:rPr>
        <w:t>CCTACGGGGGGCTGCAGTCGAGAATTTTTCTCAATGGGCGAAAGCCTGAAGGAGCGACGCCGCGTGGGGGATGAAGGGTTTCGATCCGTAAACCCCTGTCATTTGTGAACAATGGTTACTCATGAATAATGAGTGACTTGATAGTAATGAAAGAGGAAGGGACGGCTAACTCTGTGCCAGCAGCCGCGGTAATACGTAGGGTGCGAGCGTTAATCGGAATTACTGGGCGTAAAGCGTGCGCAGGCGGTTTTGTAAGACCGATGTGAAATCCCCGGGCTTAACCTGGGAACTGCATTGGTGACTGCAAGGCTTGAGTGTGTCAGAGGGAGGTGGAATTCCGCGTGTAGCGGTGAAATGCGTAGATATCGGAAGGAACATCAGTGGCGAAAGCGACTTCCTGGACCAATACTGACGCTCATGTGCGAAAGCGTGGGGAGCAAACAGGATTAGATACCCGAGTAGTCC</w:t>
      </w:r>
    </w:p>
    <w:p w14:paraId="4F852EF4">
      <w:pPr>
        <w:rPr>
          <w:rFonts w:hint="eastAsia"/>
        </w:rPr>
      </w:pPr>
      <w:r>
        <w:rPr>
          <w:rFonts w:hint="eastAsia"/>
        </w:rPr>
        <w:t>&gt;OTU016664</w:t>
      </w:r>
    </w:p>
    <w:p w14:paraId="14473B1D">
      <w:pPr>
        <w:rPr>
          <w:rFonts w:hint="eastAsia"/>
        </w:rPr>
      </w:pPr>
      <w:r>
        <w:rPr>
          <w:rFonts w:hint="eastAsia"/>
        </w:rPr>
        <w:t>CCTACGGGAGGCTGCAGTAAGGAATATTGGTCAATGGACGAAAGTCTGAACCAGCCATGCCGCGTGGAGGATGAAGGTCCTCTGGATTGTAAACTTCTTTTATATGGGACGAAAAAAGGGTTTTCTAACTCGTCTGACGGTACCATATGAATAAGCACCGGCTAACTCCGTGCCAGCAGCCGCGGTAATACGGAGGGTGCGAGCGTTGTCCGGAATCATTGGGCGTAAAGCGCACGTAGGCGGTCTTTTAAGTCTCACGGTGAAAGGCTGGGGCTCAACCCCATGCATGCCGGGGATACTGGGAGACTGGAGACAGGCAGAGGCCAGCGGAATTCCGGGTGTAGCGGTGGAATGCGTAGATATCTGAAGGAACATCAGTGGCGAAAGCGACTTCCTGGACCAATACTGACGCTCATGTGCGAAAGCGTGGGGAGCAAACAGGATTAGATACCCGTGTAGTCC</w:t>
      </w:r>
    </w:p>
    <w:p w14:paraId="5A31AB28">
      <w:pPr>
        <w:rPr>
          <w:rFonts w:hint="eastAsia"/>
        </w:rPr>
      </w:pPr>
      <w:r>
        <w:rPr>
          <w:rFonts w:hint="eastAsia"/>
        </w:rPr>
        <w:t>&gt;OTU016665</w:t>
      </w:r>
    </w:p>
    <w:p w14:paraId="6C8DE45D">
      <w:pPr>
        <w:rPr>
          <w:rFonts w:hint="eastAsia"/>
        </w:rPr>
      </w:pPr>
      <w:r>
        <w:rPr>
          <w:rFonts w:hint="eastAsia"/>
        </w:rPr>
        <w:t>CCTACGGGGGGCTGCAGTGAGGAATATTGCGCAATGGGCGAAACCCTGAGGCAGCAACGCCGCGTGGATGAAGACGGCCTTCGGGTTGTAAAATCCTTTTATCAGGGAAGATGGTGACGGTACCTGAAGAATAAGTCCCGGCTAACTACGTGCCAGCAGCCGCGGTAAAACGTAGGGGACAAGCGTTATCCGGATTTATTGGGCGTAAAGCGCCCGTAGGCGGTTTAGCAAGTCGGGTGTGAAAACTCCGGGCTCAACTCGGAGACGCCACTCGATACTGCTATGACTCGAGTCCGGTAGGGGAGTGCGGAATTCCTGGTGTAGCGGTGAAATGCGCAGATATCAGGAGGAACACCGATGGCGAAGGCAGGTCTCTGGGCATTAACTGACGCTGAGGTGCGAAAGCGTGGGTAGCAAACAGGATTAGATACCCTGGTAGTCC</w:t>
      </w:r>
    </w:p>
    <w:p w14:paraId="32B3AAEE">
      <w:pPr>
        <w:rPr>
          <w:rFonts w:hint="eastAsia"/>
        </w:rPr>
      </w:pPr>
      <w:r>
        <w:rPr>
          <w:rFonts w:hint="eastAsia"/>
        </w:rPr>
        <w:t>&gt;OTU016666</w:t>
      </w:r>
    </w:p>
    <w:p w14:paraId="66CEEA78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CCCTCGGGATGTAAACTTCACAAGAGTGGGAAGAATAAGCGCGGGCTAACACCCCGCGCGATGACGGTACCATTTGTAAGGTCCGGCTAACTACGTGCCAGCAGCCGCGGTAATACGTAGGGACCAAGCGTTGTTCGGATTTACTGGGCGTAAAGGGTGCGTAGGCGGCGCGTCAAGTCAGCTGTGAAATCTTAAGGCTTAACCTTAAGCGGTCAGCTGATACTGTCGTGCTAGAGTGCAGAAGGGGCAATCGGAATTCTTGGTGTAGCGGTGAAATGCGTAGATATCAAGAGGAACACCTGAGGTGAAGACGGGTTGCTGGGCTGACACTGACGCTGAGGCACGAAAGCTAGGGTAGCAAACGGGATTAGATACCCCAGTAGTCC</w:t>
      </w:r>
    </w:p>
    <w:p w14:paraId="7AB4385B">
      <w:pPr>
        <w:rPr>
          <w:rFonts w:hint="eastAsia"/>
        </w:rPr>
      </w:pPr>
      <w:r>
        <w:rPr>
          <w:rFonts w:hint="eastAsia"/>
        </w:rPr>
        <w:t>&gt;OTU016667</w:t>
      </w:r>
    </w:p>
    <w:p w14:paraId="4AF19100">
      <w:pPr>
        <w:rPr>
          <w:rFonts w:hint="eastAsia"/>
        </w:rPr>
      </w:pPr>
      <w:r>
        <w:rPr>
          <w:rFonts w:hint="eastAsia"/>
        </w:rPr>
        <w:t>CCTACGGGGGGCAGCAGTGGGGAATATTGGACAATGGGCGGAAGCCTGATCCAGCAACGCCGCGTGAGGGATGACGGCCTTCGGGTTGTAAACCTCTTTCGGTAGGGACGAAGGGTGACTGACGGTACCTACTAAAGAAGCACCGGCCAACTACGTGCCAGCAGCCGCGGTAATACGTAGGGTGCGAGCGTTGTCCGGAATCACTGGGCGTAAAGGGCGCGTAGGCGGCCTGATAAGTAGGGGGTGAAATCCTGCGGCTTAACCGCAGGGCTGCCTTCTAAACTGTCAGGCTCGAGCACAGTAGAGGCAGGTGGAATTCCGGGTGTAGCGGTGGAATGCGTAGAGATCCGGAAGAACACCGGTGGCGAAGGCGGTCTGCTGGGCAGTGGGAGCGCAAGCTCCTTTTTAGCCGACACTGAGGCGCGACAGCGTGGGGAGCAAACAGGATTAGATACCCCGGTAGTCC</w:t>
      </w:r>
    </w:p>
    <w:p w14:paraId="7994E37A">
      <w:pPr>
        <w:rPr>
          <w:rFonts w:hint="eastAsia"/>
        </w:rPr>
      </w:pPr>
      <w:r>
        <w:rPr>
          <w:rFonts w:hint="eastAsia"/>
        </w:rPr>
        <w:t>&gt;OTU016668</w:t>
      </w:r>
    </w:p>
    <w:p w14:paraId="559352DA">
      <w:pPr>
        <w:rPr>
          <w:rFonts w:hint="eastAsia"/>
        </w:rPr>
      </w:pPr>
      <w:r>
        <w:rPr>
          <w:rFonts w:hint="eastAsia"/>
        </w:rPr>
        <w:t>CCTACGGGGGGCAGCAGTGGGGAATCTTGCGCAATGGCCGAAAGGCTGACGCAGCGACGCCGCGTGTGGGAGGACGCCCTTCGGGGTGTAAACCACTGTTGCCCGGGACGAAACTCCTTTTTCGAGAGGACTGACGGTACCGGGTGAGGAAGCACCGGCTAACTCCGTGCCAGCAGCCGCGGTAATACGGAGGGTGCGAGCGTTGTCCGGAATCACTGGGCGTAAAGGGCGCGTAGGCGGCTCTAGGAAGGCGGCGGTGAAAGTCCGGGGCTCAACCCCGGATCGGCCGTGGCGACTCCTGAGCTCGAGCACAGTAGAGGCGGGTGGAATTCCGGGTGTAGCGGTGGAATGCGTAGAGATCAGCAGGAACACCAAGGCCGAAGGGACCTACCTGGGCAGTATCTGACACTCAAGTGCGACAGCGTGGGGAGCGAACCGGATTAGATACCCCAGTAGTCC</w:t>
      </w:r>
    </w:p>
    <w:p w14:paraId="585484AA">
      <w:pPr>
        <w:rPr>
          <w:rFonts w:hint="eastAsia"/>
        </w:rPr>
      </w:pPr>
      <w:r>
        <w:rPr>
          <w:rFonts w:hint="eastAsia"/>
        </w:rPr>
        <w:t>&gt;OTU016669</w:t>
      </w:r>
    </w:p>
    <w:p w14:paraId="39B4820C">
      <w:pPr>
        <w:rPr>
          <w:rFonts w:hint="eastAsia"/>
        </w:rPr>
      </w:pPr>
      <w:r>
        <w:rPr>
          <w:rFonts w:hint="eastAsia"/>
        </w:rPr>
        <w:t>CCTACGGGTGGCAGCAGTAGGGAATATTGCGCAATGGGCGAAAGCCTGACGCAGCAACACCGCGTGGAGGATGAAGGTTTTCGGATCGTAAACTCCTGTCGGCAGGGAATATAATGACTGTACCTGCAAAGGAAGCATCGGCTAACTACGTGCCAGCAGCCGCGGTAATACGTAGGATGCAAGCGTTGTCCGGAATTATTGGGCGTAAAGGGCGTGCAGGTGGTGCGGTAAGTCTGTTGTGAAAGCGCCTGGCTTAACCGGGCGAGGCCGCTCAAAACTGCCTGGCTCGAGGACGGTAGAGGAAGGTGGAATTCCCGGTGTAGTGGTGAAATGCGTAGATATACGGAGGAACACCTGCGGCGAAGGCGGGTAGCTGGGCCAACACTGACGCTGATGCGCGAAAGCTAGGGGAGCAAACGGGATTAGATACCCGTGTAGTCC</w:t>
      </w:r>
    </w:p>
    <w:p w14:paraId="173CA18C">
      <w:pPr>
        <w:rPr>
          <w:rFonts w:hint="eastAsia"/>
        </w:rPr>
      </w:pPr>
      <w:r>
        <w:rPr>
          <w:rFonts w:hint="eastAsia"/>
        </w:rPr>
        <w:t>&gt;OTU016670</w:t>
      </w:r>
    </w:p>
    <w:p w14:paraId="35FF0539">
      <w:pPr>
        <w:rPr>
          <w:rFonts w:hint="eastAsia"/>
        </w:rPr>
      </w:pPr>
      <w:r>
        <w:rPr>
          <w:rFonts w:hint="eastAsia"/>
        </w:rPr>
        <w:t>CCTACGGGGGGCTGCAGTGGGGAATCTTGCGCAATGGGCGAAAGCCTGACGCAGCGACGCCGCGTGCGGGAGGAAGCTCTTCGGGGTGTAAACCGCTGTCAGAGGGGAAGAAATGCCACCCGAGGAAATGCGGGTGGTTTGACGGTACCCTCAGAGGAAGCACCGGCTAACTCTGTGCCAGCAGCCGCGGTAATACAGAGGGTGCAAACGTTACTCGGAATCATTGGGCGTAAAGAGCGCGTAGGCGGTTTGATAAGTCAAGTGTGAAATCCCCAGGCTCAATCTGGGAAGTGCATTTGATACTGTCAGGCTAGAGTATAGGAGGGGAGAACGGAATTCCTGGTGTAGAGGTGAAATTCATAGATATCAGGAGGAACAACAGTGGCGAAGGCGGTTCTCTGGACTATTACTGACGCTGAGGCGCGAAAGCGTGGGGAGCAAACAGGATTAGATACCCCAGTAGTCC</w:t>
      </w:r>
    </w:p>
    <w:p w14:paraId="697E3C00">
      <w:pPr>
        <w:rPr>
          <w:rFonts w:hint="eastAsia"/>
        </w:rPr>
      </w:pPr>
      <w:r>
        <w:rPr>
          <w:rFonts w:hint="eastAsia"/>
        </w:rPr>
        <w:t>&gt;OTU016671</w:t>
      </w:r>
    </w:p>
    <w:p w14:paraId="43FC7353">
      <w:pPr>
        <w:rPr>
          <w:rFonts w:hint="eastAsia"/>
        </w:rPr>
      </w:pPr>
      <w:r>
        <w:rPr>
          <w:rFonts w:hint="eastAsia"/>
        </w:rPr>
        <w:t>CCTACGGGCGGCTGCAGTAGGGAATATTGGGCAATGCTCGTAAGAGTGACCCAGCCATGCCGCGTGCAGGAAGAAGGCCTTCTGGGTTGTAAACTGCTTTTGGAAGGGAACAAAATGGGCATGCGTGCCAACTTGAGTGTACCTTCAGAATAAGCACCGGCTAACTCCGTGCCAGCAGCCGCGGTAATACAGAGGTGGCAAGCGTTGTCCGGAATTATTGGGCGTAAAGCGCGCGTAGGCGGCCCGGTAAGTCCGTTGTAAAAGTCAAAGGCTCAACCTTTGAAAGCCGATGGATACTGCCGGGCTCGAGTCCGGAAGAGGCGAGTAGAATTCCTGGTGTAGCGGTGGAATGCGCAGATATCAGGAGGAACACCGGTGGCGAAGGCGGGTCTCTGGGCAGTAACTGACGCTGAGGAGCGAAAGCGTGGGGAGCGAACAGGATTAGATACCCCGGTAGTCC</w:t>
      </w:r>
    </w:p>
    <w:p w14:paraId="2E261CF6">
      <w:pPr>
        <w:rPr>
          <w:rFonts w:hint="eastAsia"/>
        </w:rPr>
      </w:pPr>
      <w:r>
        <w:rPr>
          <w:rFonts w:hint="eastAsia"/>
        </w:rPr>
        <w:t>&gt;OTU016672</w:t>
      </w:r>
    </w:p>
    <w:p w14:paraId="24A91D5B">
      <w:pPr>
        <w:rPr>
          <w:rFonts w:hint="eastAsia"/>
        </w:rPr>
      </w:pPr>
      <w:r>
        <w:rPr>
          <w:rFonts w:hint="eastAsia"/>
        </w:rPr>
        <w:t>CCTACGGGGGGCTGCAGTCGAGAATTTTTCACAATGGGCGAAAGCCTGATGGAGCGACGCCGCGTGGGGGATGAATGGCTTCGGCCCGTAAACCCCTGTCATTTGCGAACAAATTGGTTCACTTAATACCTGAACCATTGATAGTAGCGAAAGAGGAAGGGACGGCTAACTCTGTGCCAGCAGCCGCGGTAATACAGAGGGGGCAAGCGTTATCCGGATTCACTGGGTTTAAAGGGTGCGTAGGCGGGCAGGTAAGTCAGTGGTGAAATCTCAGAGCTTAACTCTGAAACTGCCATTGATACTATCAATCTTGAATCTCGTGGAGGTAAGCGGAATATGTCATGTAGCGGTGAAATGCTTAGATATGACATAGAACACCGATAGCGAAGGCAGCTTGCTACACGAGTATTGACACTGAGGCACGAAAGCGTGGGGATCAAACAGGATTAGATACCCCTGTAGTCC</w:t>
      </w:r>
    </w:p>
    <w:p w14:paraId="685ACF40">
      <w:pPr>
        <w:rPr>
          <w:rFonts w:hint="eastAsia"/>
        </w:rPr>
      </w:pPr>
      <w:r>
        <w:rPr>
          <w:rFonts w:hint="eastAsia"/>
        </w:rPr>
        <w:t>&gt;OTU016673</w:t>
      </w:r>
    </w:p>
    <w:p w14:paraId="7571E111">
      <w:pPr>
        <w:rPr>
          <w:rFonts w:hint="eastAsia"/>
        </w:rPr>
      </w:pPr>
      <w:r>
        <w:rPr>
          <w:rFonts w:hint="eastAsia"/>
        </w:rPr>
        <w:t>CCTACGGGAGGCTGCAGTCGGGAATTTTGGGCAATGGGCGCAAGCCTGACCGAGCGACGCCGCGTGCGGGATGAAGGCCCTCGGGTTGTAAACCGCTGTCGTAGGGGAGGAAATTGATTGGGGTACTCCCCAGTCATTGACCTATCCTAGGAGGAAGTCCGGGCTAAGTTCGTGCCAGCAGCCGCGGTAAGACGAACCGGACAAACGTTATTCGGAATTACTGGGCTTAAAGGGTGCGTAGGCGGCTGGTCAAGTAGGGTGTGAAATGCCTCGGCTCAACCGAGGCACTGCGCTCTAAACTGTCCGGCTCGAGTGGGATAGGGGTGTGCGGAACTTCCGGTGGAGCGGTGAAATGTGTTGATATTGGAAGGAACGCCGGTGGCGAAAGCGACACACTGGGGCATAACTGACGCTGAGGCACGAAAGCTAGGGTAGCGAACGGGATTAGATACCCTAGTAGTCC</w:t>
      </w:r>
    </w:p>
    <w:p w14:paraId="3719E656">
      <w:pPr>
        <w:rPr>
          <w:rFonts w:hint="eastAsia"/>
        </w:rPr>
      </w:pPr>
      <w:r>
        <w:rPr>
          <w:rFonts w:hint="eastAsia"/>
        </w:rPr>
        <w:t>&gt;OTU016674</w:t>
      </w:r>
    </w:p>
    <w:p w14:paraId="59C8E4DA">
      <w:pPr>
        <w:rPr>
          <w:rFonts w:hint="eastAsia"/>
        </w:rPr>
      </w:pPr>
      <w:r>
        <w:rPr>
          <w:rFonts w:hint="eastAsia"/>
        </w:rPr>
        <w:t>CCTACGGGGGGCAGCAGTGGGGAATTTTGGACAATGGGCGCAAGCCTGATCCAGCAATGCCGCGTGAGTGAAGAAGGCCTTCGGGTTGTAAAGCTCTTTTGTCAGGGAAGAAACGGCTCAGGCTAATATCTTGGGCTAATGACGGTACCTGAAGAATAAGCACCGGCTAACTACGTGCCAGCAGCCGCGGTAATACGGAGGGGGCTAGCGTTGTCCGGAATTATTGGGCGTAAAGCGAACGTAGGCGGCCTTTTAAGTTTGGTCTTAAAGACCAGGGCTCAACCCTGGGAATGGACTGAATACTGGGAGGCTAGAGGACGTCAGAGGAAAGTGGAATTCCAAGTGTAGCGGTGAAATGCGTAGATATTTGGAGGAACACCAGTGGCGAAAGCGACTTTCTGGGACGTTACTGACGCTGAGGTTCGAAAGCTCGGGGAGCAAACAGGATTAGATACCCGAGTAGTCC</w:t>
      </w:r>
    </w:p>
    <w:p w14:paraId="29EF3580">
      <w:pPr>
        <w:rPr>
          <w:rFonts w:hint="eastAsia"/>
        </w:rPr>
      </w:pPr>
      <w:r>
        <w:rPr>
          <w:rFonts w:hint="eastAsia"/>
        </w:rPr>
        <w:t>&gt;OTU016675</w:t>
      </w:r>
    </w:p>
    <w:p w14:paraId="040A3A72">
      <w:pPr>
        <w:rPr>
          <w:rFonts w:hint="eastAsia"/>
        </w:rPr>
      </w:pPr>
      <w:r>
        <w:rPr>
          <w:rFonts w:hint="eastAsia"/>
        </w:rPr>
        <w:t>CCTACGGGAGGCTGCAGTGGGGAATTTTGCGCAATGGGCGAAAGCCTGACGCAGCAACGCCGCGTGTGTGATGAAGGTCTTCGGATTGTAAAGCACTTTCGACCGGGACGAAAACCCGTGGACTAACATTCCACGGCTTGACGGTACCGGGAGAAGAAGCACCGGCTAACTCTGTGCCAGCAGCCGCGGTAATACGGAGGGTGCGAGCGTTAATCGGAATTACTGGGCGTAAAGCGCACGTAGGCGGTCGTGTAAGTCGGATGTGAAAGCCCTGGGCTTAACCTGGGAACTGCACCCGATACTGCATGGCTAGAGTATGGGAGAGGGAAGCGGAATTTCCGGTGTAGCGGTGAAATGCGTAGATATCGGAAGGAACACCAATGGCGAAGGCAGCTTCCTGGCCCAATACTGACGCTCATGCACGAAAGCGTGGGGAGCAAACAGGATTAGATACCCCAGTAGTCC</w:t>
      </w:r>
    </w:p>
    <w:p w14:paraId="7E36997C">
      <w:pPr>
        <w:rPr>
          <w:rFonts w:hint="eastAsia"/>
        </w:rPr>
      </w:pPr>
      <w:r>
        <w:rPr>
          <w:rFonts w:hint="eastAsia"/>
        </w:rPr>
        <w:t>&gt;OTU016676</w:t>
      </w:r>
    </w:p>
    <w:p w14:paraId="1654E2F5">
      <w:pPr>
        <w:rPr>
          <w:rFonts w:hint="eastAsia"/>
        </w:rPr>
      </w:pPr>
      <w:r>
        <w:rPr>
          <w:rFonts w:hint="eastAsia"/>
        </w:rPr>
        <w:t>CCTACGGGTGGCTGCAGTCGGGAATTTTGGGCAATGGGCGAAACTCTGACGCAGCAACACCGTGTGAGCGATGAAGGCCTTCGGGTCGTAAAGCTCTGTTGTTGGGGACGAAGGGCGAGGGGTTAATAGCCCCGAGCTTGACGGTACCCTTCGAGGAAGCCCCGGCTAACTTCGTGCCAGCAGCCGCGGTAAGACGAAGGGGGCTAGCGTTGTTCGGAATTACTGGGCGTAAAGGGCGCGTAGGCGGTTTTGTCAGTCAGGCGTGAAAGCCCTGGGCTCAACCTGGGATGTGCGCTTGATACTACTTGGCTGGAGTGTGGCAGAGGAGGGTGGAATTCCACGTGTAGCGGTGAAATGCGTAGAGATGTGGAGGAACACCGATGGCGAAGGCAGCCCTCTGGGCCAACACTGACGCTCATGCACGAAAGCGTGGGGAGCAAACAGGATTAGATACCCCAGTAGTCC</w:t>
      </w:r>
    </w:p>
    <w:p w14:paraId="138DB20A">
      <w:pPr>
        <w:rPr>
          <w:rFonts w:hint="eastAsia"/>
        </w:rPr>
      </w:pPr>
      <w:r>
        <w:rPr>
          <w:rFonts w:hint="eastAsia"/>
        </w:rPr>
        <w:t>&gt;OTU016677</w:t>
      </w:r>
    </w:p>
    <w:p w14:paraId="7BCCA7B7">
      <w:pPr>
        <w:rPr>
          <w:rFonts w:hint="eastAsia"/>
        </w:rPr>
      </w:pPr>
      <w:r>
        <w:rPr>
          <w:rFonts w:hint="eastAsia"/>
        </w:rPr>
        <w:t>CCTACGGGTGGCTGCAATGAGGAATATTGCGCAATGGGGGAAACCCTGACGCAGCGACGCCGCGTGGGTGAGGAAGTCCTTCGGGATGTAAAGCCCTTTTCTGGGGGACGAACGGTCGGCTGCAAGGTCGGCCCTGACGGTACCCCAGGAAGAAGCCCCGGCTAACTCCGTGCCAGCAGCCGCGGTAATACGAAGGGTGCAAACGTTGCTCGGAATTACTGGGCGTAAAGCGTGCGTAGGTGGTGGTTTAAGTCTGCTGTGAAAGCCCTGGGCTCAACTCCGGAATTGCCTTTAAGACTGCATCGCTTGAATCATGGAGAGGTGAGTGGAATTCCGAGTGTAGAGGTGAAATGCGTAGATATTAGAAGGAACACCAATGGCGTAGGCAGGTTACTGGACCATTTCTGACACTGAGGCACGAAAGCGTGGGGAGCGAACGGGATTAGATACCCTAGTAGTCC</w:t>
      </w:r>
    </w:p>
    <w:p w14:paraId="076CA42D">
      <w:pPr>
        <w:rPr>
          <w:rFonts w:hint="eastAsia"/>
        </w:rPr>
      </w:pPr>
      <w:r>
        <w:rPr>
          <w:rFonts w:hint="eastAsia"/>
        </w:rPr>
        <w:t>&gt;OTU016678</w:t>
      </w:r>
    </w:p>
    <w:p w14:paraId="7FD24BF1">
      <w:pPr>
        <w:rPr>
          <w:rFonts w:hint="eastAsia"/>
        </w:rPr>
      </w:pPr>
      <w:r>
        <w:rPr>
          <w:rFonts w:hint="eastAsia"/>
        </w:rPr>
        <w:t>CCTACGGGGGGCAGCAGTCGAGGATCTTTGGCAATGAGCGCAAGCTTGACCAAGCGACGCCGCGTGTGCGATGAAGGCCTTCGGGTTGTAAAGCACTGTCGAGGGGGAGGAAGCCCGCAAGGGTTGACCGACCCCTGGAGGAAGCACGGGCTAAGTTCGTGCCAGCAGCCGCGGTAAAACGTAGGTGGCAAGCGTTATCCGGATTCACTGGGCGTAAAGCGCTCGCGGGCGGTTTGGTAGGTTGGTTGTGAAATCTCCCGGCTCAACTGGGAGGGTGCGACCAAAACCATCAGACTTGAGGGCCAGAGAGGGACACGGAATTCCCGGAGTAGCGGTAAAATGCGTTGATCTCGGGAGGAACACCAGTGGCGAAAGCGGTGTCCTGGCTGGAACCTGACGCTTAGGAGCGAAAGCGTGGGGAGCGAACGGGATTAGATACCCGGGTAGTCC</w:t>
      </w:r>
    </w:p>
    <w:p w14:paraId="7EC2E2EF">
      <w:pPr>
        <w:rPr>
          <w:rFonts w:hint="eastAsia"/>
        </w:rPr>
      </w:pPr>
      <w:r>
        <w:rPr>
          <w:rFonts w:hint="eastAsia"/>
        </w:rPr>
        <w:t>&gt;OTU016679</w:t>
      </w:r>
    </w:p>
    <w:p w14:paraId="7D88C62B">
      <w:pPr>
        <w:rPr>
          <w:rFonts w:hint="eastAsia"/>
        </w:rPr>
      </w:pPr>
      <w:r>
        <w:rPr>
          <w:rFonts w:hint="eastAsia"/>
        </w:rPr>
        <w:t>CCTACGGGCGGCTGCAGTGGGGAATATTGGACAATGGGCGCAAGCCTGATCCAGCCATGCCGCGTGGGTGAAGAAGGCCTGCGGGTTGTAAAGCCCTTTCGGTGGGGAAGAAAAGTTCTGACCTAACACGTCGGGACCTTGACGTAACCCACTAAAGAAGCACCGGCTAACTCTGTGCCAGCAGCCGCGGTAATACAGAGGGTGCGAGCGTTGTCCGGAATTATTGGGCGTAAAGGGCTCGTAGGCGGTCCGTCGCGTCTGCCGTGAAAGCCCGGAGCTTAACTCCGGGTCTGCGGTGGATACGGGCGGACTAGAGTGCGGCAGGGGAGACTGGAATTCCTGGTGTAGCGGTGAAATGCGCAGATATCTGGAGGAACACCGGAGGCGAAGGCGAATCACTGGACCGCATCTGACGCTGAGGCGCGAAAGCTAGGGGAGCAAACAGGATTAGATACCCCAGTAGTCC</w:t>
      </w:r>
    </w:p>
    <w:p w14:paraId="56C33348">
      <w:pPr>
        <w:rPr>
          <w:rFonts w:hint="eastAsia"/>
        </w:rPr>
      </w:pPr>
      <w:r>
        <w:rPr>
          <w:rFonts w:hint="eastAsia"/>
        </w:rPr>
        <w:t>&gt;OTU016680</w:t>
      </w:r>
    </w:p>
    <w:p w14:paraId="46403DDA">
      <w:pPr>
        <w:rPr>
          <w:rFonts w:hint="eastAsia"/>
        </w:rPr>
      </w:pPr>
      <w:r>
        <w:rPr>
          <w:rFonts w:hint="eastAsia"/>
        </w:rPr>
        <w:t>CCTACGGGCGGCTGCAGTCAGGAATTTTGCGCAATGGGGGAAACCCTGACGCAGCAACGCCGCGTGAGGGATGAAGGCCTTCGGGTTGTAAACCTCTTTTAGTGGGGAAGAAAAAAATGACGGTACCCACAGAAAAAGCACCGGCTAACTCTGTGCCAGCAGCCGCGGTAATACAGAGGGTGCAAGCGTTATTCGGATTTACTGGGCGTAAAGAGCACGTAGGTGGTTCTTCAAGTCTGATGTGAAATCCCTGGACTCAATCCAGGAAGTGCATCGGATACTGTCGAACTCGAGTACAGGAGAGGAGAGCGGAATTCCCGGTGTAGAGGTGAAATTCGTAGATATCGGGAGGAACAACAGTGGCGAAGGCGGCTCTCTGGACTGTAACTGACACTGAGGTGCGAAAGCGTGGGGAGCAAACAGGATTAGATACCCCTGTAGTCC</w:t>
      </w:r>
    </w:p>
    <w:p w14:paraId="54E17F8F">
      <w:pPr>
        <w:rPr>
          <w:rFonts w:hint="eastAsia"/>
        </w:rPr>
      </w:pPr>
      <w:r>
        <w:rPr>
          <w:rFonts w:hint="eastAsia"/>
        </w:rPr>
        <w:t>&gt;OTU016681</w:t>
      </w:r>
    </w:p>
    <w:p w14:paraId="4416D94B">
      <w:pPr>
        <w:rPr>
          <w:rFonts w:hint="eastAsia"/>
        </w:rPr>
      </w:pPr>
      <w:r>
        <w:rPr>
          <w:rFonts w:hint="eastAsia"/>
        </w:rPr>
        <w:t>CCTACGGGGGGCTGCAGTGGGGAATATTGCGCAATGGACGAAAGTCTGACGCAGCGACGCCGCGTGTGGGAGGAAGCTCTTCGGGGTGTAAACCACTGTCAGGAGGGAAGAAACTCGCCGTACCGAATAGGGCCGGCGATTGACGGTACCTCCAAAGGAAGCGCCGGCTAACTCCGTGCCAGCAGCCGCGGTAAGACGGAGGGCGCAAGCGTTGTCCGGAATTATTGGGCGTAAAGGGCTCGTAGGCGGTTTGTCGCGTCGGGAGTGAAAACCATGAGCTTAACTCATGGCTTGCTTTCGATACGGGCAGACTGGAGGCATGCAGGGGAGAATGGAATTCCTGGTGTAGCGGTGAAATGCGCAGATATCAGGAAGAACACCCGTGGCTAAGGCGGTTCTCTAGTACGGTACTGACGCTGAGACGCGAAAGCGTGGGGAGCGAACAGGATTAGATACCCGAGTAGTCC</w:t>
      </w:r>
    </w:p>
    <w:p w14:paraId="22935557">
      <w:pPr>
        <w:rPr>
          <w:rFonts w:hint="eastAsia"/>
        </w:rPr>
      </w:pPr>
      <w:r>
        <w:rPr>
          <w:rFonts w:hint="eastAsia"/>
        </w:rPr>
        <w:t>&gt;OTU016682</w:t>
      </w:r>
    </w:p>
    <w:p w14:paraId="1584D3D7">
      <w:pPr>
        <w:rPr>
          <w:rFonts w:hint="eastAsia"/>
        </w:rPr>
      </w:pPr>
      <w:r>
        <w:rPr>
          <w:rFonts w:hint="eastAsia"/>
        </w:rPr>
        <w:t>CCTACGGGCGGCAGCAGTCGGGAATTTTGGGCAATGGGCGAAAGCCTGACCCAGCAACGCCGCGTGAAGGATGAAGTTTCTCGGAATGTAAACTTCACAAGAATGGGAAGAATAAGTCTGGGCTAATATCCCTGACGATGACGGTACCATTTGTAAGCTCCGGCTAACTCCGTGCCAGCAGCCGCGGTAATACGGGGGGAGCAAGCGTTGTCCGGATTTATTGGGCGTAAAGAGCTCGTAGGCGGTTTCGTAAGTCGGGTGTGAAAACTCTAGGCTCAACCTGGAGACGCCACCCGATACTGCGATGACTAGAGTCCGGTAGGGGAGCGTGGAATTCCTGGTGTAGCGGTGAAATGCGTAGATATAGGAAGGAACACCAGTGGCGAAGGCGACCACCTGGACTGATACTGACACTGAGGTGCGAAAGCGTGGGGAGCAAACAGGATTAGATACCCCAGTAGTCC</w:t>
      </w:r>
    </w:p>
    <w:p w14:paraId="4EE382A8">
      <w:pPr>
        <w:rPr>
          <w:rFonts w:hint="eastAsia"/>
        </w:rPr>
      </w:pPr>
      <w:r>
        <w:rPr>
          <w:rFonts w:hint="eastAsia"/>
        </w:rPr>
        <w:t>&gt;OTU016683</w:t>
      </w:r>
    </w:p>
    <w:p w14:paraId="158C26C1">
      <w:pPr>
        <w:rPr>
          <w:rFonts w:hint="eastAsia"/>
        </w:rPr>
      </w:pPr>
      <w:r>
        <w:rPr>
          <w:rFonts w:hint="eastAsia"/>
        </w:rPr>
        <w:t>CCTACGGGAGGCTGCAGTAACGAATCTTCCGCAATGCACGAAAGTGTGACGGAGCGACGCCGCGTGTGGGACGAAGTCCTTCGGGATGTAAACCACTGTCAGGGGTTACCAAGTTCTGAGGAGCCCCAGAGGAAGGCACGGCTAACTCTGTGCCAGCAGCCGCGGTAAGACAGAGGTGCCAAGCGTTAGGCGGAATCACTGGGCTTACAGGGTGCGTAGGCGGACAGTTTAGTCAGGGGTGAAAGCCCGGGGCTCAACCTCGGAATTGCCCTTGATACTGGCTGTCTTGAGTACGGGAGAGGTGTGTGGAACTCCGAGTGTAGAGGTGAAATTCGTAGATATTCGCAAGAACACCAGTGGCGAAGGCGGCTCACTGGCCCGGTACTGACGCTGAGGTGCGAAAGCGTGGGGAGCAAACAGGATTAGATACCCTAGTAGTCC</w:t>
      </w:r>
    </w:p>
    <w:p w14:paraId="0D15DEA2">
      <w:pPr>
        <w:rPr>
          <w:rFonts w:hint="eastAsia"/>
        </w:rPr>
      </w:pPr>
      <w:r>
        <w:rPr>
          <w:rFonts w:hint="eastAsia"/>
        </w:rPr>
        <w:t>&gt;OTU016684</w:t>
      </w:r>
    </w:p>
    <w:p w14:paraId="383F01C4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TCGGGAAGAATGGCTCCGGCCTAACACGTCGGAGTGTGACGGTACCGGGTGAGGAAGCCCCGGCTAACTCTGTGCCAGCAGCCGCGGTAATACGTAGGGTGCAAGCGTTAATCGGAATTACTGGGCGTAAAGCGTGCGCAGGCGGTGATGTAAGACAGTTGTGAAATCCCCGGGCTCAACCTGGGAACTGCATCTGTGACTGCATCGCTGGAGTGCGGCAGAGGGGGATGGAATTCCGGGTGGAGTGGTGAAATGCGTAGATATCCGAAGGAACATCAGTGGCGAAAGCGGCTTCCTGGACCAGAACTGACGATCAGGCACGAAAGCGTGGGGAGCAAACAGGATTAGATACCCGTGTAGTCC</w:t>
      </w:r>
    </w:p>
    <w:p w14:paraId="0BE818F5">
      <w:pPr>
        <w:rPr>
          <w:rFonts w:hint="eastAsia"/>
        </w:rPr>
      </w:pPr>
      <w:r>
        <w:rPr>
          <w:rFonts w:hint="eastAsia"/>
        </w:rPr>
        <w:t>&gt;OTU016685</w:t>
      </w:r>
    </w:p>
    <w:p w14:paraId="58F959F2">
      <w:pPr>
        <w:rPr>
          <w:rFonts w:hint="eastAsia"/>
        </w:rPr>
      </w:pPr>
      <w:r>
        <w:rPr>
          <w:rFonts w:hint="eastAsia"/>
        </w:rPr>
        <w:t>CCTACGGGTGGCTGCAGTGGGGAATATTGCACAATGGGCGAAAGCCTGATGCAGCAACGCCGCGTGAGTGATGAAGGCCTTCGGGTTGTAAAGCTCTGTCTTCTGGGACGATAATGACGGTACCAGAGGAGGAAGCCACGGCTAACTCTGTGCCAGCAGCCGCGGTAATACAGAGGCCCCAAGCGTTACTGAGAATCACTGGGTTTAAAGGGTGCGTAGGTGGTCCGTTAAGTTCGTTGTGAAAGCCCTGGGCTCAACCGTGGAACTGCTCGGTATACTGGGTGCCTTGAGCTGTCTAGGGGCGACCGGAACAAACGGTGGAGCGGTGAAATGCGTAGATATCGTTTGGAACGCCAGTGGTGAAAACGGGTCGCTGGGGACATGCTGACGCTGAGACACGAAAGCCAGGGGAGCGAACGGGATTAGATACCCCAGTAGTCC</w:t>
      </w:r>
    </w:p>
    <w:p w14:paraId="67764A14">
      <w:pPr>
        <w:rPr>
          <w:rFonts w:hint="eastAsia"/>
        </w:rPr>
      </w:pPr>
      <w:r>
        <w:rPr>
          <w:rFonts w:hint="eastAsia"/>
        </w:rPr>
        <w:t>&gt;OTU016686</w:t>
      </w:r>
    </w:p>
    <w:p w14:paraId="4DC17EF2">
      <w:pPr>
        <w:rPr>
          <w:rFonts w:hint="eastAsia"/>
        </w:rPr>
      </w:pPr>
      <w:r>
        <w:rPr>
          <w:rFonts w:hint="eastAsia"/>
        </w:rPr>
        <w:t>CCTACGGGGGGCTGCAGTGGGGAATATTGGGCAATGGGCGCAAGCCTGACCGAGCGACGCCGCGTGTGGGATGAAGGCCTTCGGGTTGTAAACCACTGTCAGTGGGGAGGAAATTGGTGGGGGTTCTCCCCCATCATTGACCTATCCGCAGAGGAAGGGTGGGCTAAGCTCGTGCCAGCAGCCGCGGTAAGACGGGGGGTCCTAGCGTTGTTCGGAATCATTGGGCGTAAAGCGTGTGCAGGTGGTTTGGAAAGTTGGATGTGAAAGCCTTGGGCTTAACCCAAGAAGTGCATTCAAAACTCCCAAACTTGAGTAGGGAAGAGGGTCGTGGAATTCCAGGTGTAGTGGTGAAATACGTAGATATCTGGAGGAACACCGGTGGCGAAGGCGGCGACCTGGTCCTATACTGACACTCATACACGAAAGCGTGGGGATCAAACAGGATTAGATACCCCAGTAGTCC</w:t>
      </w:r>
    </w:p>
    <w:p w14:paraId="1F295C5B">
      <w:pPr>
        <w:rPr>
          <w:rFonts w:hint="eastAsia"/>
        </w:rPr>
      </w:pPr>
      <w:r>
        <w:rPr>
          <w:rFonts w:hint="eastAsia"/>
        </w:rPr>
        <w:t>&gt;OTU016687</w:t>
      </w:r>
    </w:p>
    <w:p w14:paraId="1C6E74B8">
      <w:pPr>
        <w:rPr>
          <w:rFonts w:hint="eastAsia"/>
        </w:rPr>
      </w:pPr>
      <w:r>
        <w:rPr>
          <w:rFonts w:hint="eastAsia"/>
        </w:rPr>
        <w:t>CCTACGGGGGGCTGCAGTGGGGAATTTTGTGCAATGGGCGAAAGCCTGACGCAGCAACGCCGCGTGAAGGATGAAGGCTCTCGAGTCGTAAACTTCTGTCTGGGGGAAAGATGATGACGGTACCTTATTAGAAAGCCACGGCTAACTACGTGCCAGCAGCCGCGGTAATACGTAGGTGGCAAGCGTTGTCCGGAATTATTGGGCGTAAAGCGCGCGCAGGCGGTGGCGCATGTCAGATGTGAAAGCCCCGGGCTTAACCTGGGAATTGCATTTGAAACTGCGCCGCTCGAGGCCGGAAGAGGGTAGTGGAATTCCTGGTGTAGCAGTGAAATGCGTAGAGATCAGGAGGAACATCCATGGCGAAGGCAGCTACCTGGACCAACACTGACACTGAGGCACGAAAGCGTGGGGAGCAAACAGGATTAGATACCCCAGTAGTCC</w:t>
      </w:r>
    </w:p>
    <w:p w14:paraId="3694D8CD">
      <w:pPr>
        <w:rPr>
          <w:rFonts w:hint="eastAsia"/>
        </w:rPr>
      </w:pPr>
      <w:r>
        <w:rPr>
          <w:rFonts w:hint="eastAsia"/>
        </w:rPr>
        <w:t>&gt;OTU016688</w:t>
      </w:r>
    </w:p>
    <w:p w14:paraId="775CC9C5">
      <w:pPr>
        <w:rPr>
          <w:rFonts w:hint="eastAsia"/>
        </w:rPr>
      </w:pPr>
      <w:r>
        <w:rPr>
          <w:rFonts w:hint="eastAsia"/>
        </w:rPr>
        <w:t>CCTACGGTGGCTGCAGTCGAGAATCTTGGGCAATGCACGCAAGTGTGACCCAGCGACGCCGCGTGGAGGATGAAGGCCCTTGGGTCGTAAACTCCTTTTATGAGGGAAGAACGCTGTGATCGAAAGATTATGGCTTGACGGTACCTCATGAATAAGCCACGGCTAACTACGTGCCAGCAGCCGCGGTAATACGTAGGTGGCAAGCGTTGTCCGGATTTACTGGGCGTAAAGCGTATGCAGGCGGACCTTTAAGTAGGAAGTGAAAGGTTGGAGCTCAACTCTAACACTGCTCCCTATACTGGGTGTCTTGAGTGCCGGAGAGGAAGATGGAACTGCACGTGTAGCGGTGAAATGCGTTGAGATGTGCAGGAACACCAATGGCGAAAGCAGTCTTCTGGACGGATACTGACGCTGAGATACGAAAGCCAAGGGAGCGAACAGGATTAGATACCCTTGTAGTCC</w:t>
      </w:r>
    </w:p>
    <w:p w14:paraId="3F1B3884">
      <w:pPr>
        <w:rPr>
          <w:rFonts w:hint="eastAsia"/>
        </w:rPr>
      </w:pPr>
      <w:r>
        <w:rPr>
          <w:rFonts w:hint="eastAsia"/>
        </w:rPr>
        <w:t>&gt;OTU016689</w:t>
      </w:r>
    </w:p>
    <w:p w14:paraId="48227856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CGGCGCTGGTTAATACCCGGCGCTAATGACGGTACCGTAAGAATAAGCACCGGCTAACTACGTGCCAGCAGCCGCGGTAATACGGAGGGTGCAAGCGTTATCCGGATTCACTGGGTTTAAAGGGTGCGTAGGTGGGTTGGTAAGTCAGTGGTGAAATCCCCAAGCTTAACTTGGGAACTGCCGTGGATACTATCAGTCTTGAATATCGCGTAGGTAAGCGGAATATGTCATGTAGCGGTGAAATGCTTAGATATGACATAGAACACCAATTGCGAAGGCAGCTCGTTACACGAAGATTGACTCTGAGGCACGAAAGCGTGGGGATCAAACAGGATTAGATACCCTTGTAGTCC</w:t>
      </w:r>
    </w:p>
    <w:p w14:paraId="4BD45616">
      <w:pPr>
        <w:rPr>
          <w:rFonts w:hint="eastAsia"/>
        </w:rPr>
      </w:pPr>
      <w:r>
        <w:rPr>
          <w:rFonts w:hint="eastAsia"/>
        </w:rPr>
        <w:t>&gt;OTU016690</w:t>
      </w:r>
    </w:p>
    <w:p w14:paraId="3CFF4D15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AGAGGTCTCGAGCGTTAATCGGAGTCACTGGGCTTAAAGGGTGCGTAGGCTGCGCTACAAGTGCCTTGTGAAATCCCACCGCTCAACGGTGGAATTGCTTGGTAGACTGTAGTGCTTGAGGTTGGTAGGGGCTGCCGGAACTCTAGGTGGAGCGGTGAAATGCGTAGATATCTAGAGGAACGCCAAAGGTGAAGACAGGCAGCTGGGCCAATACTGACGCTGAGGCACGAAAGCGTGGGGAGCAAACGGGATTAGATACCCCAGTAGTCC</w:t>
      </w:r>
    </w:p>
    <w:p w14:paraId="2546CCC8">
      <w:pPr>
        <w:rPr>
          <w:rFonts w:hint="eastAsia"/>
        </w:rPr>
      </w:pPr>
      <w:r>
        <w:rPr>
          <w:rFonts w:hint="eastAsia"/>
        </w:rPr>
        <w:t>&gt;OTU016691</w:t>
      </w:r>
    </w:p>
    <w:p w14:paraId="1C21ADD7">
      <w:pPr>
        <w:rPr>
          <w:rFonts w:hint="eastAsia"/>
        </w:rPr>
      </w:pPr>
      <w:r>
        <w:rPr>
          <w:rFonts w:hint="eastAsia"/>
        </w:rPr>
        <w:t>CCTACGGGTGGCTGCAATTAGGAATCTTGCGCAATGGGGGAAACCCTGACGCAGCGACGCCGCGTGCGGGACGAAGGCCTTCGGGTCGTAAACCGCTTTTGACGAGGAAGAAGAATGTGACGGTACTCGTCGAATAAGCCCCGGCTAACTACGTGCCAGCAGCCGCGGTAATACGTAGGGGGCGAGCGTTGTCCGAAGTTACTGGGCGTAAAGCGCGCGTAGGCGGGTCTTTAAGTGAGGGGTGAAAGGTTCAGGGCTCAACCCGGACACTGCCTTTCATACTGGGGACCTTGAGTGCGGGAGGGGCGAGTGGAATGGTCGGTGTAGCGGTGAAATGCGTTGATATGTGTCGGAACACCAATGGCGAAGGCAGCTTTCTGGACGGTGGTTTTACCTTAAATTTGACGCTGAGATACGAAAGCCGAGGTAGCGAACAGGATTAGATACCCCGGTAGTCC</w:t>
      </w:r>
    </w:p>
    <w:p w14:paraId="4447B0A6">
      <w:pPr>
        <w:rPr>
          <w:rFonts w:hint="eastAsia"/>
        </w:rPr>
      </w:pPr>
      <w:r>
        <w:rPr>
          <w:rFonts w:hint="eastAsia"/>
        </w:rPr>
        <w:t>&gt;OTU016692</w:t>
      </w:r>
    </w:p>
    <w:p w14:paraId="08592FFB">
      <w:pPr>
        <w:rPr>
          <w:rFonts w:hint="eastAsia"/>
        </w:rPr>
      </w:pPr>
      <w:r>
        <w:rPr>
          <w:rFonts w:hint="eastAsia"/>
        </w:rPr>
        <w:t>CCTACGGGGGGCAGCAGTAGGGAATCTTGCACAATGGGCGAAAGCCTGATGCAGCGACGCCACGTGAGGGATGACGGCCTTCGGGTTGTAAACCTCTTTCAGCAGGGAAGAAGCGAAAGTGACGGTACCTGCAGAAGAAGCGCCGGCTAACTACGTGCCAGCAGCCGCGGTAATACGTAGGGCGCAAGCGTTGTCCGGAATTATTGGGCGTAAAGCGCGCGCAGGCGGTGGAATCAGTCCATGGGTGAAATGCCGGAGCTCAACTCCGTGCCCGCCCAGGATACTGTTTCACTGGAGACATGTAGAGGCGAGCGGAATTCCGGGTGTAGCGGTGGAATGCGTAGATATCGGAAGGAACATCAGTGGCGAAAGCGACTTCCTGGACCAATACTGACGCTCATGTGCGAAAGCGTGGGGAGCAAACAGGATTAGATACCCTAGTAGTCC</w:t>
      </w:r>
    </w:p>
    <w:p w14:paraId="188C62E7">
      <w:pPr>
        <w:rPr>
          <w:rFonts w:hint="eastAsia"/>
        </w:rPr>
      </w:pPr>
      <w:r>
        <w:rPr>
          <w:rFonts w:hint="eastAsia"/>
        </w:rPr>
        <w:t>&gt;OTU016693</w:t>
      </w:r>
    </w:p>
    <w:p w14:paraId="0BCF25FB">
      <w:pPr>
        <w:rPr>
          <w:rFonts w:hint="eastAsia"/>
        </w:rPr>
      </w:pPr>
      <w:r>
        <w:rPr>
          <w:rFonts w:hint="eastAsia"/>
        </w:rPr>
        <w:t>CCTACGGGAGGCAGCAGTGGGGAATATTGGACAATGGGGGCAACCCTGATCCAGCAATGCCGCGTGTGTGAAGAAGGCCTTAGGGTTGTAAAGCACTTTAGGTTGGGAAGAAGGTAGGAAGTTTAAGAGATGTCCTATTTGACGGTACCGACAGAATAAGCACCGGCTAACTCTGTGCCAGCAGCCGCGGTAATACGAAGGGTGCAAGCGTTACTCGGAATTACTGGGCGTAAAGCGTGCGTAGGTGGTTTGTTAAGTCTGATGTGAAAGCCCTGGGCTCAACCTGGGAATGGCATTGGAAACTGGATCACTGGAGTGCGGTAGAGGATGGCGGAATTCCCGGTGTAGCAGTGAAATGCGTAGAGATCGGGAGGAACATCCGTGGCGAAGGCGGCTTTCTGGTCTGTAACTGACGCTGAGGCGCGAAAGCGTGGGGAGCAAACAGGATTAGATACCCCAGTAGTCC</w:t>
      </w:r>
    </w:p>
    <w:p w14:paraId="695EE568">
      <w:pPr>
        <w:rPr>
          <w:rFonts w:hint="eastAsia"/>
        </w:rPr>
      </w:pPr>
      <w:r>
        <w:rPr>
          <w:rFonts w:hint="eastAsia"/>
        </w:rPr>
        <w:t>&gt;OTU016694</w:t>
      </w:r>
    </w:p>
    <w:p w14:paraId="5A9DC14B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CCGGAGTAACTGCCGGTACCTTGACGGTACCTAACCAGAAAGCCACGGCTAACTACGTGCCAGCAGCCGCGGTAAAACGTAGGACGCAAGCGTTATCCGGAGTTACTGGGCGTAAAGCGCGGGCAGGCGGTCGTTCAAGTCTGATGTGAAAGCGCATGGCTCAACCAAGCGATGCCATTGGAAACTAGACGACTGGAGTCTGGCAGAGGTAGGCGGAATTCCGGGTGGAGTGGTGAAATGCGTAGATATCGGGAGGAACACCAGTGGCGAAGGCGGGTCTCTGGACAGTTCCTGACACTGAGGCACGAAGGCCAGGGGAGCAAACGGGATTAGATACCCCAGTAGTCC</w:t>
      </w:r>
    </w:p>
    <w:p w14:paraId="706E851F">
      <w:pPr>
        <w:rPr>
          <w:rFonts w:hint="eastAsia"/>
        </w:rPr>
      </w:pPr>
      <w:r>
        <w:rPr>
          <w:rFonts w:hint="eastAsia"/>
        </w:rPr>
        <w:t>&gt;OTU016695</w:t>
      </w:r>
    </w:p>
    <w:p w14:paraId="104B5528">
      <w:pPr>
        <w:rPr>
          <w:rFonts w:hint="eastAsia"/>
        </w:rPr>
      </w:pPr>
      <w:r>
        <w:rPr>
          <w:rFonts w:hint="eastAsia"/>
        </w:rPr>
        <w:t>CCTACGGGTGGCTGCAGTAGGGAATCTTGCGCAATGGGCGAAAGCCTGACGCAGCGACGCCGCGTGAGGGAAGAAGGCCTTCGGGTTGTAAACCCCTTTCAGTTGGGACGAAGCTTCCGCGGTGAACAGCCGCGTGGAGTGACGGTACCTTCAGAAGAAGCGCCGGCCAACTACGTGCCAGCAGCCGCGGTAATACGTAGGGTGCAAGCGTTGCCCGGATTTATTGGGCGTAAAGGGCGCGTAGGCGGCTCGGCACGTCCGTTGTGAAATCGCCCGGCTCAACTGGGCGGGGTCAGCGGATACGGCCGAGCTGGAGCAAGCTAGGGGGCAATGGAATTCCCGGTGTAGTGGTGGAATGCGTAGATATCGGGAGGAACACCAGTGGCGAAGGCGGCTCACTGGTCCGGTACTGACGCTGAGGTGCGAAAGCGTGGGGAGCAAACAGGATTAGATACCCCTGTAGTCC</w:t>
      </w:r>
    </w:p>
    <w:p w14:paraId="12C6C8C0">
      <w:pPr>
        <w:rPr>
          <w:rFonts w:hint="eastAsia"/>
        </w:rPr>
      </w:pPr>
      <w:r>
        <w:rPr>
          <w:rFonts w:hint="eastAsia"/>
        </w:rPr>
        <w:t>&gt;OTU016696</w:t>
      </w:r>
    </w:p>
    <w:p w14:paraId="39528E32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CTCTTGAGGTTAATAGCCTCGAGAGGTGACGGTACCCTCAAAGGAAGCACCGGCTAACTCTGTGCCAGCAGCCGCGGTAATACAGAGGGTCCAAGCGTTGTCCGGAATCACTGGGTGTAAAGGGTGCGCAGGCGGGCCTGTAAGTCAGGGGTGAAAGCCGACGGCTCAACCGTCGAACTGCCCTTGATACTGCAGGTCTTGAGTCCTGGAGGGGCTGGCGGAATTCGTGGTGTAGCGGTGAAATGCGTAGATATCTGGAGGAACACCGGTGGCGAAGGCGGCATTCTGGACCGAAACTGACGCTGAGGCGCGAAAGCCAGGGGAGCAAACGGGATTAGATACCCCAGTAGTCC</w:t>
      </w:r>
    </w:p>
    <w:p w14:paraId="5F55FE7D">
      <w:pPr>
        <w:rPr>
          <w:rFonts w:hint="eastAsia"/>
        </w:rPr>
      </w:pPr>
      <w:r>
        <w:rPr>
          <w:rFonts w:hint="eastAsia"/>
        </w:rPr>
        <w:t>&gt;OTU016697</w:t>
      </w:r>
    </w:p>
    <w:p w14:paraId="25F2FEA5">
      <w:pPr>
        <w:rPr>
          <w:rFonts w:hint="eastAsia"/>
        </w:rPr>
      </w:pPr>
      <w:r>
        <w:rPr>
          <w:rFonts w:hint="eastAsia"/>
        </w:rPr>
        <w:t>CCTACGGGGGGCAGCAGTGGGGAATATTGGACAATGGGGGCAACCCTGATCCAGCAATGCCGCGTGTGTGAAGAAGGCCTTCGGGTTGTAAAGCACTTTTGGCAGGGAGGAAGACGTGGAGTTTAAGAGACACCACGTTTGACTGTACCTGCAGAATAAGCACCGGCTAACTCTGTGCCAGCAGCCGCGGTAATACGTACTGGGCGAACGTTATTCGGAATCACTGGGCTTAAAGGGTGCGTAGGCGGCCTTCCAGGTCCGGTGTGAAATCTCACGGCTCAACCGTGAAACAGCGCTGGAAACCGGAAGGCTTGAGTGTGCTAGGGGTGTGTGGAACTTCCAGTGGAGCGGTGAAATGTGTTGATATCGGAAGGAACGCCGGTGGCGAAAGCGACACACTGGGTCTTAACTGACGCTGAGGCACGAAAGCCAGGGTAGCGAACGGGATTAGATACCCTGGTAGTCC</w:t>
      </w:r>
    </w:p>
    <w:p w14:paraId="4E96BF49">
      <w:pPr>
        <w:rPr>
          <w:rFonts w:hint="eastAsia"/>
        </w:rPr>
      </w:pPr>
      <w:r>
        <w:rPr>
          <w:rFonts w:hint="eastAsia"/>
        </w:rPr>
        <w:t>&gt;OTU016698</w:t>
      </w:r>
    </w:p>
    <w:p w14:paraId="42A4DD9B">
      <w:pPr>
        <w:rPr>
          <w:rFonts w:hint="eastAsia"/>
        </w:rPr>
      </w:pPr>
      <w:r>
        <w:rPr>
          <w:rFonts w:hint="eastAsia"/>
        </w:rPr>
        <w:t>CCTACGGGTGGCTGCAGTGGGGAATATTGCGCAATGGGCTAACGCCTGACGCAGCAACGCCGCGTGGAGGATGAAGGTCTTTGGATTGTAAACTCCTGTCAGCAGGGAAAAAGGGAAGGGAGCTAATACCTCTCTGACTTGATAGTACCTGAAGAGGAAGGGGCGGCTAACTCCGTGCCAGCAGCCGCGGTAACACGGAGGCCCCGAGCGTTGTTCGGAATTACTGGGCGTAAAGAGTGCGTAGGCGGCGAGGCAAGTCAGATGTGAAAGCCCGGGGCTCAACCCCGGAACTGCATCCGATACTGCCTTGCTTGAGGGTTGGAGAGGAGACTGGAATTCACGGTGTAGCAGTGAAATGCGTGGATATCGTGAGGAAGACCAATGGCGAAGGCAGGTCTCTGGACAACTCCTGACGCTGAGGCACGAAGGCCAGGGGAGCGAAAAGGATTAGATACCCCAGTAGTCC</w:t>
      </w:r>
    </w:p>
    <w:p w14:paraId="4DEADE0E">
      <w:pPr>
        <w:rPr>
          <w:rFonts w:hint="eastAsia"/>
        </w:rPr>
      </w:pPr>
      <w:r>
        <w:rPr>
          <w:rFonts w:hint="eastAsia"/>
        </w:rPr>
        <w:t>&gt;OTU016699</w:t>
      </w:r>
    </w:p>
    <w:p w14:paraId="26198C2F">
      <w:pPr>
        <w:rPr>
          <w:rFonts w:hint="eastAsia"/>
        </w:rPr>
      </w:pPr>
      <w:r>
        <w:rPr>
          <w:rFonts w:hint="eastAsia"/>
        </w:rPr>
        <w:t>CCTACGGGTGGCTGCAGTTAGGAATTTTGGGCAATGGGCGAGAGCCTGACCCAGCAACGCCGCGTGGGTGACGAAGGCCTTCGGGTTGTAAAGCCCTTTTCTCGGGGACGATGGTGACGGTACCCGAGGAATCAGCCCCGGCTAACTACGTGCCAGCAGCCGCGGTAATACGTAGGGGGCGAGCGTTGTCCGGATTCATTGGGCGTAAAGCGCCCGCAGGCGGCCGTGCATGCCGTGCGTGAAATCTCTCGGCTCAACCGGGAGGGGTCGTGCGGGACGGTGCGGCTGGAGGCCGGTAGGGGAAAGTGGAATTCCCGGTGTAGAGGTGAAATTCGTAGATATCGGGAGGAACACCAGTGGCGAAGGCGGCGATCTGGGAAGATACTGACGCTGAGGAGCGAAAGCCAGGGGAGCAAACGGGATTAGATACCCGTGTAGTCC</w:t>
      </w:r>
    </w:p>
    <w:p w14:paraId="5A9D38D1">
      <w:pPr>
        <w:rPr>
          <w:rFonts w:hint="eastAsia"/>
        </w:rPr>
      </w:pPr>
      <w:r>
        <w:rPr>
          <w:rFonts w:hint="eastAsia"/>
        </w:rPr>
        <w:t>&gt;OTU016700</w:t>
      </w:r>
    </w:p>
    <w:p w14:paraId="01999DE8">
      <w:pPr>
        <w:rPr>
          <w:rFonts w:hint="eastAsia"/>
        </w:rPr>
      </w:pPr>
      <w:r>
        <w:rPr>
          <w:rFonts w:hint="eastAsia"/>
        </w:rPr>
        <w:t>CCTACGGGGGGCTGCAGTCGAGAATCTTCGGCAATGGGCGCAAGCCTGACCGAGCGACGTCGCGTGGAGGACGAAGGCCTTCGGGTTGTAAACTCCTGTCGAGGGGGAGCAAGGCGGCGCGAAGAGCGTCGCTTGAGCGACCCCTGGAGGAAGCACGGGCTAAGTTCGTGCCAGCAGCCGCGGTAAGACGAACCGTGCGAACGTTATTCGGATTCATTGGGCTTAAAGGGCGCGTAGACGGATGACCGCGTCGAGTGCTGAAATCCCCCGGCTCAACCGGGGAAGGGGCCTCGAAACGGGTCGTCTCGAGTGGCGGAGGGGGACCCGGAACTGCCGGTGGAGCGGTGAAATGCGTTGAGATCGGCAGGAACGCCGATGGCGAAAGCAGGGTCCTGGACGCCCACTGACGTTGAGGCGCGAAAGCCAGGGGAGCGAACGGGATTAGATACCCCTGTAGTCC</w:t>
      </w:r>
    </w:p>
    <w:p w14:paraId="4A57BB99">
      <w:pPr>
        <w:rPr>
          <w:rFonts w:hint="eastAsia"/>
        </w:rPr>
      </w:pPr>
      <w:r>
        <w:rPr>
          <w:rFonts w:hint="eastAsia"/>
        </w:rPr>
        <w:t>&gt;OTU016701</w:t>
      </w:r>
    </w:p>
    <w:p w14:paraId="50C4EC25">
      <w:pPr>
        <w:rPr>
          <w:rFonts w:hint="eastAsia"/>
        </w:rPr>
      </w:pPr>
      <w:r>
        <w:rPr>
          <w:rFonts w:hint="eastAsia"/>
        </w:rPr>
        <w:t>CCTACGGGTGGCAGCAGTTAGGAATCTTGGACAATGGGCGCAAGCCTGATCCAGCCATGCCGCGTGAGTGATGAAGGCCTTAGGGTTGTAAAGCTCTTTCAGCGGGGAAGATAATGACGGTACCCGCAGAAGAAGCCCCGGCTAACTTCGTGCCAGCAGCCGCGGTAATACAGAAGCCTCAAGCGTTGTCCGGATTTACTGGGCGTAAAGAGCGCGCAGGCGGTCGTTTAAGTCGAATGTGAAAGCCCCCGGCTTAACTGGGGAGGGTCATTCGATACTGATCGACTTGAAGGCAGGAGAGGGAAGCAGAATTCCCGGTGTAGTGGTGAAATGCGTAGATATCGGGAGGAATACCAGTGGCGAAGGCGGCTTCCTGGCCTGTTCTTGACGCTGAGGCGCGAAAGCTGGGGGAGCAAACAGGATTAGATACCCTAGTAGTCC</w:t>
      </w:r>
    </w:p>
    <w:p w14:paraId="1A524FCD">
      <w:pPr>
        <w:rPr>
          <w:rFonts w:hint="eastAsia"/>
        </w:rPr>
      </w:pPr>
      <w:r>
        <w:rPr>
          <w:rFonts w:hint="eastAsia"/>
        </w:rPr>
        <w:t>&gt;OTU016702</w:t>
      </w:r>
    </w:p>
    <w:p w14:paraId="621DBFBB">
      <w:pPr>
        <w:rPr>
          <w:rFonts w:hint="eastAsia"/>
        </w:rPr>
      </w:pPr>
      <w:r>
        <w:rPr>
          <w:rFonts w:hint="eastAsia"/>
        </w:rPr>
        <w:t>CCTACGGGCGGCAGCAGTGGGGAATTTTGCGCAATGGGCGAAAGCCTGACGCAGCGACGCCGCGTGTGCGATGAAGGCCCTTGGGTCGTAAAGCACTGTCGATCGGGACGAAAGCTCCCGGGCTAACATCCCGGGAGATTGACGGTACCGGTAAAGGAAGCACCGGCTAACTCTGTGCCAGCAGCCGCGGTAATACGGGGGGAGCAAGCGTTGTTCGGATTTACTGGGCGTAAAGGGCGCGTAGGCGGCGCAACAAGTCACTTGTGAAATCTCCGGGCTTAACCCGGAGCGGCCAAGTGATACTGTCGTGCTAGAGTGCGGAAGGGGCTACTGGAATTCTCGGTGTAGCGGTGAAATGCGCAGAGATCAGGAGGAACACCCGTAGCGAAGGCGGCTCGCTGGGCCATACCTGACGCTGAGACGCGAAAGCGTGGGGAGCAAACAGGATTAGATACCCCAGTAGTCC</w:t>
      </w:r>
    </w:p>
    <w:p w14:paraId="76373393">
      <w:pPr>
        <w:rPr>
          <w:rFonts w:hint="eastAsia"/>
        </w:rPr>
      </w:pPr>
      <w:r>
        <w:rPr>
          <w:rFonts w:hint="eastAsia"/>
        </w:rPr>
        <w:t>&gt;OTU016703</w:t>
      </w:r>
    </w:p>
    <w:p w14:paraId="277B9E32">
      <w:pPr>
        <w:rPr>
          <w:rFonts w:hint="eastAsia"/>
        </w:rPr>
      </w:pPr>
      <w:r>
        <w:rPr>
          <w:rFonts w:hint="eastAsia"/>
        </w:rPr>
        <w:t>CCTACGGGGGGCTGCAGTGGGGAATTTTGGACAATGGGCGCAAGCCTGATCCAGCCATGCCGCGTGTGTGAAGAAGGCCTTCGGGTTGTAAAGCCCTTTCGGTGGGGAAGAAAAGTTTCGACCTAACACGTCGGGACCTTGACGTAACCCACTAAAGAAGCACCGGCTAACTCTGTGCCAGCAGCCGCGGTAATACAGAGGGTGCAAGCGTTGTTCGGATTCATTGGGCGTAAAGCGAGTGTAGGCGGTTTGACAAGTCGGATGTGAAATCCCGGGGCCCAACCCCGGAACTGCATCCGATACTGTCTGGCTAGAGTGCAGAAAGGGCAACTGGAATTCTTGGTGTAGCGGTGAAATGCGTAGATATCAAGAGGAACACCAGTGGCGAAGGCGACTCTCTGGTCTGTAACTGACGCTGAGGAGCGAAAGCGTGGGGAGCGAACAGGATTAGATACCCCAGTAGTCC</w:t>
      </w:r>
    </w:p>
    <w:p w14:paraId="1FAC1E18">
      <w:pPr>
        <w:rPr>
          <w:rFonts w:hint="eastAsia"/>
        </w:rPr>
      </w:pPr>
      <w:r>
        <w:rPr>
          <w:rFonts w:hint="eastAsia"/>
        </w:rPr>
        <w:t>&gt;OTU016704</w:t>
      </w:r>
    </w:p>
    <w:p w14:paraId="2C1FD9B7">
      <w:pPr>
        <w:rPr>
          <w:rFonts w:hint="eastAsia"/>
        </w:rPr>
      </w:pPr>
      <w:r>
        <w:rPr>
          <w:rFonts w:hint="eastAsia"/>
        </w:rPr>
        <w:t>CCTACGGGTGGCTGCAGCAAGGAATTTTCGTCAATGGGGGCAACCCTGAACGAGCAACGCCGCGTGGTGGATGACGGCCTTCGGGTTGTAAACACCTTTTGGGGGGGAAGACAAGGACGGTACCCCCTGAATAAGGCTCGGCTAACTCTGTGCCAGCAGCCGCGGTAAGACAGAGGAGCCAAGCGTTGTCCGGATTCACTGGGCGTAAAGGGCGCGTAGGCGGTTACGTAAGTCCGGCGTGAAAATCTGCGGCTCAACTGCAGACCTGCGTCGGATACTGCGTTGACTTGAGGACGGTAGAGGCAAGTGGAACTAGCGGTGTAGCGGTGAAATGCGCAGATATCGCTAGGAACGCCGGTGGCGAAGGCGACTTGCTGGGCCGTTCCTGACGCTGATGCGCGAAAGCGTGGGGAGCAAACAGGATTAGATACCCGTGTAGTCC</w:t>
      </w:r>
    </w:p>
    <w:p w14:paraId="2469E818">
      <w:pPr>
        <w:rPr>
          <w:rFonts w:hint="eastAsia"/>
        </w:rPr>
      </w:pPr>
      <w:r>
        <w:rPr>
          <w:rFonts w:hint="eastAsia"/>
        </w:rPr>
        <w:t>&gt;OTU016705</w:t>
      </w:r>
    </w:p>
    <w:p w14:paraId="7D4E1F4A">
      <w:pPr>
        <w:rPr>
          <w:rFonts w:hint="eastAsia"/>
        </w:rPr>
      </w:pPr>
      <w:r>
        <w:rPr>
          <w:rFonts w:hint="eastAsia"/>
        </w:rPr>
        <w:t>CCTACGGGAGGCTGCAGTTAGGAATTTTCGACAATGGGGGGAACCCTGATCGAGCGACACTGCGTGAGGGATGAAGGCCTTCGGATTGTAAACTCCTGTTGCTCGGGACGAAAAGCCTCGACCTAACACGTCGAGGTCTGACGGTACCGAGTGAGGAAGCCCCGGCTAACTCTGTGCCAGCAGCCGCGGTAATACAGAGGGGGCAAGCGTTGTTCGGAATCACTGGGTTTAAAGGGTGCGTAGGCGGCCCTGTAAGTCAGTGCTGAAATATTCCAGCTTAACTGGGAGGGTGGCATTGATACTGCGGGGCTAGAGTACAGATGAGGTAGGCGGAATTGACGGTGTAGCGGTGAAATGCTTAGATATCGTCAAGAACACCTATAGCGAAGGCAGCTTACTAGGCTGTAACTGACGCTGAGGCACGAAAGTGTGGGGATCAAACAGGATTAGATACCCTAGTAGTCC</w:t>
      </w:r>
    </w:p>
    <w:p w14:paraId="6941EFEA">
      <w:pPr>
        <w:rPr>
          <w:rFonts w:hint="eastAsia"/>
        </w:rPr>
      </w:pPr>
      <w:r>
        <w:rPr>
          <w:rFonts w:hint="eastAsia"/>
        </w:rPr>
        <w:t>&gt;OTU016706</w:t>
      </w:r>
    </w:p>
    <w:p w14:paraId="4607D7A1">
      <w:pPr>
        <w:rPr>
          <w:rFonts w:hint="eastAsia"/>
        </w:rPr>
      </w:pPr>
      <w:r>
        <w:rPr>
          <w:rFonts w:hint="eastAsia"/>
        </w:rPr>
        <w:t>CCTACGGGTGGCAGCAGTAGGGAATCTTGTCCAATGGGCGCAAGCCTGAGACAGCGACGCCGCGTGCGGGACGAAGGCCTTCGGGTTGTAAACCGCTTTCAGCAGGGACGAAGCGAAAGTGACGGTACCTGCAGAAGAAGGTCCGGCCAACTACGTGCCAGCAGCCGCGGTAAGACAGAGGTGCCAAGCGTTAGGCGGAATCACTGGGCTTAAAGCGTGTGTAGGTGGATCTGTAAGTACCTTGTGAAATCCCATGGCTCAACCATGGAACTGCTCGGTATACTGCGGGTCTTGAGCCACTTAGGGGCAACCGGAACAAATGGTGGAGCGGTGAAATGCGTAGATATCATTTGGAACGCCAATGGTGAAAACAGGTTGCTGGGAGTGTGCTGACACTGAGACACGAAAGCCAGGGGAGCGAACAGGATTAGATACCCGTGTAGTCC</w:t>
      </w:r>
    </w:p>
    <w:p w14:paraId="58F70215">
      <w:pPr>
        <w:rPr>
          <w:rFonts w:hint="eastAsia"/>
        </w:rPr>
      </w:pPr>
      <w:r>
        <w:rPr>
          <w:rFonts w:hint="eastAsia"/>
        </w:rPr>
        <w:t>&gt;OTU016707</w:t>
      </w:r>
    </w:p>
    <w:p w14:paraId="0E3B5C97">
      <w:pPr>
        <w:rPr>
          <w:rFonts w:hint="eastAsia"/>
        </w:rPr>
      </w:pPr>
      <w:r>
        <w:rPr>
          <w:rFonts w:hint="eastAsia"/>
        </w:rPr>
        <w:t>CCTACGGGTGGCTGCAGTGGGGAATATTGCACAATGGGCGAAAGCCTGATGCAGCAACGCCGCGTGAACGATGAAGACCTTCGGGTTGTAAAGTTCTTTTCTGAAGGACGAGGAAGGACGGTACTTCAGGAATAAGGATCGGCTAACTACGTGCCAGCAGCCGCGGTAATACGTAGGATCCGAGCGTTATCCGAATTTACTGGGCGTAAAGAGCTTGTAGGCGGCTTGCTAAGTCCGATGTGAAAGCCCTCGGCTCAACCGGGGAAGTGCATTGGATACTGGCGAACTTGAGTATGGGAGAGGAGAGCGGAATTCCCGGTGTAGAGGTGAAATTCGTAGATATCGGGAGGAACACCAGTGGCGAAGGCGGCTCTCTGGACCAATACTGACGCTGAGAAGCGAAAGCGTGGGGAGCAAACAGGATTAGATACCCTGGTAGTCC</w:t>
      </w:r>
    </w:p>
    <w:p w14:paraId="32E66CF1">
      <w:pPr>
        <w:rPr>
          <w:rFonts w:hint="eastAsia"/>
        </w:rPr>
      </w:pPr>
      <w:r>
        <w:rPr>
          <w:rFonts w:hint="eastAsia"/>
        </w:rPr>
        <w:t>&gt;OTU016708</w:t>
      </w:r>
    </w:p>
    <w:p w14:paraId="544FE6CE">
      <w:pPr>
        <w:rPr>
          <w:rFonts w:hint="eastAsia"/>
        </w:rPr>
      </w:pPr>
      <w:r>
        <w:rPr>
          <w:rFonts w:hint="eastAsia"/>
        </w:rPr>
        <w:t>CCTACGGGCGGCTGCAGTAGGGAATATTGGACAATGGGTGAGAGCCTGATCCAGCCATGCCGCGTGTGTGAAGAAGGTCTTCGGATTGTAAAGCACTTTAAGTTGGGAGGAAGGGCAGTTACCTAATACGTATCTGTTTTGACGTTACCGACAGAATAAGCACCGGCTAACTCTGTGCCAGCAGCCGCGGTAATACAGAGGGTGCAAGCGTTAATCGGAATTACTGGGCGTAAAGCGCGCGTAGGTGGTTCGTTAAGTTGGATGTGAAAGCCCCATGGCTCAACCTGGGAACTGCATCCAAAACTACTGAGCTAGAGGATTGGAGAGGTAGCTGGAATTCTTGGTGTAGCAGTGAAATGCGTAGATATCGGAAGGAACATCAGTGGCGAAGGCGACCTCCTGGACCAATACTGACACTCAAGTGCGAAAGCGTGGGGAGCAAACAGGATTAGATACCCCAGTAGTCC</w:t>
      </w:r>
    </w:p>
    <w:p w14:paraId="4ABF1E2C">
      <w:pPr>
        <w:rPr>
          <w:rFonts w:hint="eastAsia"/>
        </w:rPr>
      </w:pPr>
      <w:r>
        <w:rPr>
          <w:rFonts w:hint="eastAsia"/>
        </w:rPr>
        <w:t>&gt;OTU016709</w:t>
      </w:r>
    </w:p>
    <w:p w14:paraId="1EF294FB">
      <w:pPr>
        <w:rPr>
          <w:rFonts w:hint="eastAsia"/>
        </w:rPr>
      </w:pPr>
      <w:r>
        <w:rPr>
          <w:rFonts w:hint="eastAsia"/>
        </w:rPr>
        <w:t>CCTACGGGGGGCTGCAGTAGGGAATTTTCCACAATGGGGGCAACCCTGATGGAGCAACGCCGCGTGCAGGATGAATGCCTTCGGGTTGTAAACTGCTTTTATCTGTGACGAATATGACGGTAGCAGATGAATAAGGATCGGCTAACTCCGTGCCAGCAGCCGCGGTCATACGGAGGATCCAAGCGTTATCCGGATTCACTGGGCGTAAAGGGCTCGCAGGTGGTTCGTCAGGTCGGTTGTGAAATCTCCCGGCTCAACTGGGAGGGGGCGACCGAAACCGGGGGACTTGAGGACCAGAGAGGGACACGGAATTCCCGGAGTAGCGGTGAAATGCGCAGATATCGGGAGGAACACCAGTAGCGAAGGCGGCTCGCTGGGCCATTCCTGACGCTGAGACGCGAAAGCTAGGGGAGCGAACAGGATTAGATACCCGAGTAGTCC</w:t>
      </w:r>
    </w:p>
    <w:p w14:paraId="48254646">
      <w:pPr>
        <w:rPr>
          <w:rFonts w:hint="eastAsia"/>
        </w:rPr>
      </w:pPr>
      <w:r>
        <w:rPr>
          <w:rFonts w:hint="eastAsia"/>
        </w:rPr>
        <w:t>&gt;OTU016710</w:t>
      </w:r>
    </w:p>
    <w:p w14:paraId="2F07F5D5">
      <w:pPr>
        <w:rPr>
          <w:rFonts w:hint="eastAsia"/>
        </w:rPr>
      </w:pPr>
      <w:r>
        <w:rPr>
          <w:rFonts w:hint="eastAsia"/>
        </w:rPr>
        <w:t>CCTACGGGCGGCTGCAGTGGGGAATCTTGCGCAATGCGCGAAAGCGTGACGCAGCAACGCCGCGTGAGGGAAGACGGCCTTCGGGTTGTAAACCTCTTTCGACTCTGACGAAGCCTTCGGGTGACGGGAGGGGGAGAAGCAGCCACGGCCAACTTCGTGCCAGCAGCCGCGGTAATACGAAGGTGGCAAGCGTTGTTCGGATTCACTGGGCGTAAAGGGCGCGTAGGCGGCGTGTTAAGTCAGCTGTGAAATCTCCTGGCTCAACTAGGAGCGGTCAAGTGATACTGTCGTGCTAGAGTGCGGAAGGGGCTACTGGAATTCTCGGTGTAGCGGTGAAATGCGCAGATATCAGGAGGAACACCCGTGGCGAAGGCGGCTCTCTGGTACGCAACTGACGCTGAGACGCGAAAGCGTGGGGAGCGAACAGGATTAGATACCCCTGTAGTCC</w:t>
      </w:r>
    </w:p>
    <w:p w14:paraId="159C3298">
      <w:pPr>
        <w:rPr>
          <w:rFonts w:hint="eastAsia"/>
        </w:rPr>
      </w:pPr>
      <w:r>
        <w:rPr>
          <w:rFonts w:hint="eastAsia"/>
        </w:rPr>
        <w:t>&gt;OTU016711</w:t>
      </w:r>
    </w:p>
    <w:p w14:paraId="1D6B0C98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TGGCTCCAACCTAATACGTTGGAGTGTGACGGTACCGGGTGAGGAAGCCCCGGCTAACTACGTGCCAGCAGCCGCGGTAATACAGAGGTCTCAAGCGTTGTTCGGATTCATTGGGCGTAAAGGGTGCGTAGGTGGCCCGCTAAGTCGGATGTGAAATCCCCAGGCTCAACCTGGGAACTGCATCCGAGACTGGCGGGCTTGAATTCGGGAGAGGGATGCAGAATTCCAGGTGTAGCGGTGAAATGCGTAGATATCTGGAGGAATACCGGTGGCGAAGGCGGCATCCTGGACCGAGATTGACGCTGAGGAGCGAAAGCTAGGGGAGCAAACGGGATTAGATACCCTGGTAGTCC</w:t>
      </w:r>
    </w:p>
    <w:p w14:paraId="597C02ED">
      <w:pPr>
        <w:rPr>
          <w:rFonts w:hint="eastAsia"/>
        </w:rPr>
      </w:pPr>
      <w:r>
        <w:rPr>
          <w:rFonts w:hint="eastAsia"/>
        </w:rPr>
        <w:t>&gt;OTU016712</w:t>
      </w:r>
    </w:p>
    <w:p w14:paraId="76404D5A">
      <w:pPr>
        <w:rPr>
          <w:rFonts w:hint="eastAsia"/>
        </w:rPr>
      </w:pPr>
      <w:r>
        <w:rPr>
          <w:rFonts w:hint="eastAsia"/>
        </w:rPr>
        <w:t>CCTACGGGCGGCAGCAGTAACGAATCTTCCGCAATGCACGCAAGTGTGACGGAGCGACGCCGCGTGTGGGACGAAGCCCTTCGGGGTGTAAACCACTGTCAGGGGAAAGAAAGTTCTGATCTACCCCAGAGGAAGGCACGGCTAACTCTGTGCCAGCAGCCGCGGTAAGACAGAGGTGCCGAGCGTTAGGCGGAATCACTGGGCTTAAAGCGTGTGTAGGCGGGCCGTTAAGTACCCGTGTGAAATCCCACGGCTTAACCGTGGAACGGCCGGGCATACTGGCGGTCTTGAGCGGTCCAGGGGTCATCGGAACAAACGGTGGAGCGGTGAAATGCGTAGATATCGGAAGGAACGCCGGTGGCGAAAGCGGCCGACTGGACCTCTTCTGACGCTGAGGCGCGAAAGCCAGGGGAGCGAACAGGATTAGATACCCTAGTAGTCC</w:t>
      </w:r>
    </w:p>
    <w:p w14:paraId="111ED447">
      <w:pPr>
        <w:rPr>
          <w:rFonts w:hint="eastAsia"/>
        </w:rPr>
      </w:pPr>
      <w:r>
        <w:rPr>
          <w:rFonts w:hint="eastAsia"/>
        </w:rPr>
        <w:t>&gt;OTU016713</w:t>
      </w:r>
    </w:p>
    <w:p w14:paraId="017D449C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GCTCTTTTGGCGGGGACGATGATGACGGTACCCGCAGAATAAGCCCCGGCTAACTTCGTGCCAGCAGCCGCGGTAATACGAAGGGGGCAAGCGTTGTTCGGAATTACTGGGCGTAAAGCGCGCGCAGGCGGACCTGCAAGTCGGGGGTGAAATTCCGGGGCTCAACTCCGGAATGGCTGCCGATACTGCGGGTCTAGGGAGCGGTAGAGGCCGGTGGAATTGCTGGTGTAGCGGTGGAATGCGTAGAGATCAGCAAGAACACCCGTGGCGAAGGCGGCCGGCTGGGCCGGATCCGACGCTGAGGCGCGAAAGCGTGGGGAGCAAACAGGATTAGATACCCCAGTAGTCC</w:t>
      </w:r>
    </w:p>
    <w:p w14:paraId="2030ED72">
      <w:pPr>
        <w:rPr>
          <w:rFonts w:hint="eastAsia"/>
        </w:rPr>
      </w:pPr>
      <w:r>
        <w:rPr>
          <w:rFonts w:hint="eastAsia"/>
        </w:rPr>
        <w:t>&gt;OTU016714</w:t>
      </w:r>
    </w:p>
    <w:p w14:paraId="4452D9B1">
      <w:pPr>
        <w:rPr>
          <w:rFonts w:hint="eastAsia"/>
        </w:rPr>
      </w:pPr>
      <w:r>
        <w:rPr>
          <w:rFonts w:hint="eastAsia"/>
        </w:rPr>
        <w:t>CCTACGGGGGGCAGCAGTGGGGAATCTTGCGCAATGGGCGAAAGCCTGACGCAGCCATGCCGCGTGAATGATGAAGGTCTTAGGATTGTAAAGTTCTTTCGCCCGTGACGATGATGACGGTAACGGGAGAAGAAGCCCCGGCTAACTTCGTGCCAGCAGCCGCGGTAATACAGAGGGTGCGAGCGTTAATCGGAATTACTGGGCGTAAAGTGTGCGTAGGCGGCGTCGCAAGTCGAGTGTGAAAGCCCCGGGCTTAACCTGGGAACTGCGCTTGTAACTGGCAGACTGGAGTGTGGCAGAGGGGGGTGGAATTCCCGGTGTAGCGGTGAAATGCGTAGATATCAAGTGGAACACCAGTGGCGAAGGCGAGTCCCTGGAAAACTCCTGACACTGAGGCACGAAAGCTAGGGGAGCAAACAGGATTAGATACCCCAGTAGTCC</w:t>
      </w:r>
    </w:p>
    <w:p w14:paraId="75CD719A">
      <w:pPr>
        <w:rPr>
          <w:rFonts w:hint="eastAsia"/>
        </w:rPr>
      </w:pPr>
      <w:r>
        <w:rPr>
          <w:rFonts w:hint="eastAsia"/>
        </w:rPr>
        <w:t>&gt;OTU016715</w:t>
      </w:r>
    </w:p>
    <w:p w14:paraId="3D7AC0FC">
      <w:pPr>
        <w:rPr>
          <w:rFonts w:hint="eastAsia"/>
        </w:rPr>
      </w:pPr>
      <w:r>
        <w:rPr>
          <w:rFonts w:hint="eastAsia"/>
        </w:rPr>
        <w:t>CCTACGGGCGGCAGCAGTAGGGAATCTTGCGCAATGGGCGAAAGCCTGACGCAGCGACGCCGCGTGAGGGATGAAGGCCTTCGGGTTGTAAACCTCTTTCAGCGGGGACGAAGCCTCACGGTGACGGTACCCGCAGAAGAAGGTCCGGCCAACTACGTGCCAGCAGCCGCGGTAATACGTAGGGACCGAGCGTTGTCCGGAATCACTGGGCGTAAAGGGCGCGTAGGCGGCGCGAGGAGTCGGGGGTGAAAGTCCGGGGCTCAACCCCGGATCGGCCTTCGAGACTCTCGCGCTGGAGCACAGTAGAGGCGGGTGGAATTCCGGGTGTAGCGGTGAAATGCGCAGATATCAGGAGGAACACCGATGGCGAAGGCAGGTCTCTGGGCATTAACTGACGCTGAGGAGCGAAAGCATGGGGAGCGAACAGGATTAGATACCCCTGTAGTCC</w:t>
      </w:r>
    </w:p>
    <w:p w14:paraId="7C7237DD">
      <w:pPr>
        <w:rPr>
          <w:rFonts w:hint="eastAsia"/>
        </w:rPr>
      </w:pPr>
      <w:r>
        <w:rPr>
          <w:rFonts w:hint="eastAsia"/>
        </w:rPr>
        <w:t>&gt;OTU016716</w:t>
      </w:r>
    </w:p>
    <w:p w14:paraId="660F3BA2">
      <w:pPr>
        <w:rPr>
          <w:rFonts w:hint="eastAsia"/>
        </w:rPr>
      </w:pPr>
      <w:r>
        <w:rPr>
          <w:rFonts w:hint="eastAsia"/>
        </w:rPr>
        <w:t>CCTACGGGTGGCAGCAGTCGAGAATTTTTGACAATGGGGGAAACCCTGATCGAGCGACGCCGCGTGGAGGATGAAGATCTTCGGGTCGTAAACTCCTGTCGAGCGGGACGAACACCATGCGGGTGAATAACCCGCGTGGCTGACGGTACCGCGAGAGGAAGCCCCGGCTAACTCCGTGCCAGCAGCCGCGGTAATACGGGGGGGGCAAGCGTTGTTCGGAATTACTGGGCGTAAAGGGCTCGTAGGCGGCCCACTAAGTCAGACGTGAAATCCCGGGGCTCAACTCCGGGACTGCGTTTGAAACTGCTATCCTAGAGTGCAGGAGAGGAAGGCGGAATTCCAGGTGTAGCGGTGGAATGCGTAGATATCGGGAGGAACACCGGTGGCGAAGGCGGCTCGCTGGGCCATTCCTGACGCTGAGACGCGAAAGCTAGGGGAGCGAAAGGGATTAGATACCCGAGTAGTCC</w:t>
      </w:r>
    </w:p>
    <w:p w14:paraId="7F195D41">
      <w:pPr>
        <w:rPr>
          <w:rFonts w:hint="eastAsia"/>
        </w:rPr>
      </w:pPr>
      <w:r>
        <w:rPr>
          <w:rFonts w:hint="eastAsia"/>
        </w:rPr>
        <w:t>&gt;OTU016717</w:t>
      </w:r>
    </w:p>
    <w:p w14:paraId="6C6C1DA1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TAGGGAAGAACAAGTACGAGAGTAACTGCTCGTACCTTGACGGTACCTAACCAGAAAGCCACGGCTAACTACGTGCCAGCAGCCGCGGTAATACGTAGGGTGCAAGCGTTGTCCGGAATTATTGGGCGTAAAGAGCTCGTAGGCGGTGTGTCGCGTCTGCCGTGAAAACCTGCGGCTTAACCGTGGGCGTGCGGTGGATACGGGCAGACTAGAGGGTGACAGAGGAGCGTAGAATTCCGGGTGTAGTGGTGAAATGCGTAGAGATCCGGAGGAATACCAGTGGCGCAAGCGGCGCTCTGGGTCGAGCCTGACACTGAGACGCGAAGGCATGGGGAGCGAACGGGATTAGATACCCGGGTAGTCC</w:t>
      </w:r>
    </w:p>
    <w:p w14:paraId="687D2084">
      <w:pPr>
        <w:rPr>
          <w:rFonts w:hint="eastAsia"/>
        </w:rPr>
      </w:pPr>
      <w:r>
        <w:rPr>
          <w:rFonts w:hint="eastAsia"/>
        </w:rPr>
        <w:t>&gt;OTU016718</w:t>
      </w:r>
    </w:p>
    <w:p w14:paraId="599A97EA">
      <w:pPr>
        <w:rPr>
          <w:rFonts w:hint="eastAsia"/>
        </w:rPr>
      </w:pPr>
      <w:r>
        <w:rPr>
          <w:rFonts w:hint="eastAsia"/>
        </w:rPr>
        <w:t>CCTACGGGTGGCAGCAGTGGGGAATTTTGGACAATGGGGGCAACCCTGATCCAGCCATGCCGCGTGAGTGAAGAAGGCCTTCGGGTTGTAAAGCTCTTTCGGTGGGAACGAAATGGCCCGCGCTAATACCGCGGGTCGATGACGGTACTCACAGAAGAAGCACCGGCTAACTACGTGCCAGCAGCCGCGGTAATACGTAGGGTGCGAGCGTTAATCGGAATTACTGGGCGTAAAGCGTGCGCAGGCGGTGCGCCAAGCTCGATGTGAAAGCTCCCGGCTCAACTGGGAGAGGACGTACAAGACTGTTTGGCTCGAGGACGGTAGAGGGAGGTGGAATTCCCGGTGTAGTGGTGAAATGCGTAGATATGCGGAGGAACACCGATGGCGAAGGCAATCCCCTGGGCCTGTACTGACGCTCATGCACGAAAGCGTGGGGAGCAAACAGGATTAGATACCCCAGTAGTCC</w:t>
      </w:r>
    </w:p>
    <w:p w14:paraId="72A15D82">
      <w:pPr>
        <w:rPr>
          <w:rFonts w:hint="eastAsia"/>
        </w:rPr>
      </w:pPr>
      <w:r>
        <w:rPr>
          <w:rFonts w:hint="eastAsia"/>
        </w:rPr>
        <w:t>&gt;OTU016719</w:t>
      </w:r>
    </w:p>
    <w:p w14:paraId="7F5D8A12">
      <w:pPr>
        <w:rPr>
          <w:rFonts w:hint="eastAsia"/>
        </w:rPr>
      </w:pPr>
      <w:r>
        <w:rPr>
          <w:rFonts w:hint="eastAsia"/>
        </w:rPr>
        <w:t>CCTACGGGCGGCTGCAGTGGGGAATATTGGACAATGGGGGCAACCCTGATCCAGCAATGCCGCGTGTGTGAAGAAGGCCTGAGGGTTGTAAAGCACTTTTATTGGGGAGGAGGGTTAATTGGTTAAGAGCTGATTAACTGGACGTTACCCAAAGAAAAAGCACCGGCTAACTCCGTGCCAGCAGCCGCGGTAATACGGAGGGTGCAAGCGTTAATCGGAATTACTGGGCGTAAAGGGTGCGTAGGTGGTTTAATAAGTTATGTGTGAAAGTCCTGGGCTTAACCTAGGGATTGCAGATGAGACTGTTAGACTTGAGTATAGGAGAGGGCAGTGGAATTTCCGGTGTAGCGGTGAAATGCGTAGAGATCGGAAGGAACACCAGTGGCGAAGGCGGCTGCCTGGCCTAATACTGACACTGAGGCACGAAAGCGTGGGGAGCAAACAGGATTAGATACCCCAGTAGTCC</w:t>
      </w:r>
    </w:p>
    <w:p w14:paraId="23EFAD13">
      <w:pPr>
        <w:rPr>
          <w:rFonts w:hint="eastAsia"/>
        </w:rPr>
      </w:pPr>
      <w:r>
        <w:rPr>
          <w:rFonts w:hint="eastAsia"/>
        </w:rPr>
        <w:t>&gt;OTU016720</w:t>
      </w:r>
    </w:p>
    <w:p w14:paraId="6E5A2D43">
      <w:pPr>
        <w:rPr>
          <w:rFonts w:hint="eastAsia"/>
        </w:rPr>
      </w:pPr>
      <w:r>
        <w:rPr>
          <w:rFonts w:hint="eastAsia"/>
        </w:rPr>
        <w:t>CCTACGGGCGGCAGCAGTGAGGAATATTGCGCAATGGACGAAAGTCTGACGCAGCAACGCCGCGTGCAGGATGACGGCCCTCTGGGTTGTAAACTGCTGTAGCAGGGGAATAATACCCGCCTCGGGCGGGTTGAAGGTACCCTGAAAGTAAGCTCCGGCTAACTACGTGCCAGCAGCCGCGGTAATACGTAGGGAGCAAGCGTTGTCCGGATTTACTGGGTGTAAAGGGTGCGCAGGCGGGTTAGTAAGTCAGTGGTGAAATCTCCGGGCTTAACTCGGAAACTGCCGTTGATACTATCAATCTTGAATCTCGTGGAGGTAAGCGGAATATGTCATGTAGCGGTGAAATGCTTAGATATGACATAGAACACCGATAGCGAAGGCAGCTTGCTACACGAGTATTGACACTGAGGCACGAAAGCGTGGGGATCAAACAGGATTAGATACCCCAGTAGTCC</w:t>
      </w:r>
    </w:p>
    <w:p w14:paraId="2814BCBA">
      <w:pPr>
        <w:rPr>
          <w:rFonts w:hint="eastAsia"/>
        </w:rPr>
      </w:pPr>
      <w:r>
        <w:rPr>
          <w:rFonts w:hint="eastAsia"/>
        </w:rPr>
        <w:t>&gt;OTU016721</w:t>
      </w:r>
    </w:p>
    <w:p w14:paraId="30D3979B">
      <w:pPr>
        <w:rPr>
          <w:rFonts w:hint="eastAsia"/>
        </w:rPr>
      </w:pPr>
      <w:r>
        <w:rPr>
          <w:rFonts w:hint="eastAsia"/>
        </w:rPr>
        <w:t>CCTACGGGGGGCTGCAGTAACGAATATTCCGCAATGCGCGAAAGCGTGACGGAGCAATGCCGCGTGCAGGATGAAGCGGTTTCGCCGTGTAAACTGCTGTCAGGGGCAGGAAAAACTGATCCGCCCCAGAGGAAGAGACGGCTAACCCTGTGCCAGCAGCCGCGGTAAGACAGGGGTCTCGAGCGTTAATCGGAATCACTGGGCTTAAAGGGTGCGTAGGCGGATCGGAAAGTGTTCTGTGAAAGCCCTCGGCTCAACCGAGGAACTGCGGGGCAAACTCCCGATCTTGAGGAAGCTAGAGGCCGGTAGAACGATTGGTGGAGCGGTGGAATGCGTAGATATCAATCGGAATGCCAAAAGTGAAGACAGCCGGCTGGGGCTTTCCTGACGCTGAGGCACGAAAGCGTGGGGAGCAAACAGGATTAGATACCCTGGTAGTCC</w:t>
      </w:r>
    </w:p>
    <w:p w14:paraId="5056E2F1">
      <w:pPr>
        <w:rPr>
          <w:rFonts w:hint="eastAsia"/>
        </w:rPr>
      </w:pPr>
      <w:r>
        <w:rPr>
          <w:rFonts w:hint="eastAsia"/>
        </w:rPr>
        <w:t>&gt;OTU016722</w:t>
      </w:r>
    </w:p>
    <w:p w14:paraId="36EC92EB">
      <w:pPr>
        <w:rPr>
          <w:rFonts w:hint="eastAsia"/>
        </w:rPr>
      </w:pPr>
      <w:r>
        <w:rPr>
          <w:rFonts w:hint="eastAsia"/>
        </w:rPr>
        <w:t>CCTACGGGAGGCTGCAGTCGAGAATTTTTCACAATGGGGGCAACCCTGATGGAGCGACGCCGCGTGGAGGATGAAGGCTTTCGGGTTGTAAACTCCTGTCATTTGAGAACAAGGTGCATCGATTAACTGTCGATGCATTGATAGTATCAGAAGAGGAAGAGACGGCTAACTCTGTGCCAGCAGCCGCGGTAATACAGAGGTCTCAAGCGTTGTTCGGATTCATTGGGCGTAAAGGGTGCGTAGGTGGCGCGAGGAGTCGGGGGTGAAAGTCCGGGGCTCAACCCAGAACGGTCAAGTGATACTGTGGAGCTAGAGTGCAGAAGGGGCAACTGGAATTCTCGGTGTAGCAGTGAAATGCGTAGAGATCATGAGGAAGACCAGTGGCGAAGGCGGGTCTCTGGGACGGTACTGACGCTGAGACGCGAAAGCGTGGGGAGCGAACAGGATTAGATACCCCAGTAGTCC</w:t>
      </w:r>
    </w:p>
    <w:p w14:paraId="6D129DA5">
      <w:pPr>
        <w:rPr>
          <w:rFonts w:hint="eastAsia"/>
        </w:rPr>
      </w:pPr>
      <w:r>
        <w:rPr>
          <w:rFonts w:hint="eastAsia"/>
        </w:rPr>
        <w:t>&gt;OTU016723</w:t>
      </w:r>
    </w:p>
    <w:p w14:paraId="00C5DCF3">
      <w:pPr>
        <w:rPr>
          <w:rFonts w:hint="eastAsia"/>
        </w:rPr>
      </w:pPr>
      <w:r>
        <w:rPr>
          <w:rFonts w:hint="eastAsia"/>
        </w:rPr>
        <w:t>CCTACGGGGGGCTGCAGTAAGGAATATTGGTCAATGGGGGCAACCCTGAACCAGCAACGCCGCGTGGAGGATGAAGGGTTTCGGCTCGTAAACTCCTTTTAGGTGGGAAGAGCAAGGACGGTACCACCTGAATAAGTCTCGGCTAACTACGTGCCAGCAGCCGCGGTAAAACGTAGGAGACGAGCGTTATCCGGATTTACTGGGCGTAAAGCGCGTGCAGGCGGATCGATCAGTCAGGGGTGAAATCCCAGGGCTCAACCCTGGAACTGCCTTTAAGACTGCATCGCTAGAATTGTGGAAGGGGCAATCGGAATTCTTGGTGTAGCGGTGAAATGCGTAGATATCAAGAGGAACACCTGAGGTGAAGACGGGTTGCTGGGCCAGTACTGACGCTGAGGAGCGAAAGCGTGGGGAGCAAACAGGATTAGATACCCCTGTAGTCC</w:t>
      </w:r>
    </w:p>
    <w:p w14:paraId="3DE32F6E">
      <w:pPr>
        <w:rPr>
          <w:rFonts w:hint="eastAsia"/>
        </w:rPr>
      </w:pPr>
      <w:r>
        <w:rPr>
          <w:rFonts w:hint="eastAsia"/>
        </w:rPr>
        <w:t>&gt;OTU016724</w:t>
      </w:r>
    </w:p>
    <w:p w14:paraId="7ADDED26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GTAGGGCGCAAGCGTTGTCCGGAATTACTGGGCGTAAAGAGTTGCGTAGGTGGCATAGTAAGTTAGTAGTGAAAGCATGGGGCTCAACCTCATATACATTACTGAAACTGCTAAGCTAGAGGACAAGAGAGGTCGCTGGAATTCCTAGTGTAGGAGTGAAATCCGTAGATATTAGGAGGAATACCGGTGGCGAAGGCGGCATCCTGGACCGACATTGACGCTGAGTGAGCGAAAGCCAGGGGAGCAAACGGGATTAGATACCCCAGTAGTCC</w:t>
      </w:r>
    </w:p>
    <w:p w14:paraId="7BA255BA">
      <w:pPr>
        <w:rPr>
          <w:rFonts w:hint="eastAsia"/>
        </w:rPr>
      </w:pPr>
      <w:r>
        <w:rPr>
          <w:rFonts w:hint="eastAsia"/>
        </w:rPr>
        <w:t>&gt;OTU016725</w:t>
      </w:r>
    </w:p>
    <w:p w14:paraId="7CD5AE96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CTTTCGGGTTGTAAACTCCTGTCATTTGGGAACAAGCTGCACCGGTTAACTGCCGGGGCATTGATAGTACCAGAAGAGGAAGAGACGGCTAACTCTGTGCCAGCAGCCGCGGTAATACGTAGGGAGCAAGCGTTGTCCGGATTCACTGGGTGTAAAGGGTGCGCAGGCGGGTTGGCAAGTCAGAGGTGAAATCTCACAGCTTAACTGTGAAACTGCCTTTGATACTTCCAATCTTGAGTTAAAGAGAGGTTGATGGAATTTCAGGTGTAGCGGTGAAATGCGTAGATATCGGGAGGAACACCAGTAGCGAAGGCGGCTCGCTGGGCCATTCCTGACGCTGAGACGCGAAAGCTAGGGGAGCGAACAGGATTAGATACCCGTGTAGTCC</w:t>
      </w:r>
    </w:p>
    <w:p w14:paraId="33710F64">
      <w:pPr>
        <w:rPr>
          <w:rFonts w:hint="eastAsia"/>
        </w:rPr>
      </w:pPr>
      <w:r>
        <w:rPr>
          <w:rFonts w:hint="eastAsia"/>
        </w:rPr>
        <w:t>&gt;OTU016726</w:t>
      </w:r>
    </w:p>
    <w:p w14:paraId="0670D68D">
      <w:pPr>
        <w:rPr>
          <w:rFonts w:hint="eastAsia"/>
        </w:rPr>
      </w:pPr>
      <w:r>
        <w:rPr>
          <w:rFonts w:hint="eastAsia"/>
        </w:rPr>
        <w:t>CCTACGGGCGGCTGCAGTGGGGAATATTGGACAATGGGCGCAAGCCTGATCCAGCCATGCCGCGTGGGTGATGAAGGCCTTAGGGTTGTAAAGCCCTTTCGGCGGGGAAGATAATGACGGTACCCGCAGAAGAAGCCCCGGCTAACTTCGTGCCAGCAGCCGCGGTAATACGAAGGGGGCTAGCGTTGCTCGGAATCACTGGGCGTAAAGCGTGCGCAGGCGGCGGTCTGCGCCCGGCGTGAAAGCCCCCGGCTCAACCGGGGAGGGTCGTCGGGGACGGGACCGCTTGAGGGTATCAGGGGCTGGTGGAATTCCCGGTGTAGCGGTGAAATGCGTAGATACGGGGGAGAACACTCGTGGCGAAGGCGGCCAGCTGGCCCAGTCCTGACGCTGAGGCGCGACAGCGTGGGGAGCAAACAGGATTAGATACCCTGGTAGTCC</w:t>
      </w:r>
    </w:p>
    <w:p w14:paraId="2D8166D1">
      <w:pPr>
        <w:rPr>
          <w:rFonts w:hint="eastAsia"/>
        </w:rPr>
      </w:pPr>
      <w:r>
        <w:rPr>
          <w:rFonts w:hint="eastAsia"/>
        </w:rPr>
        <w:t>&gt;OTU016727</w:t>
      </w:r>
    </w:p>
    <w:p w14:paraId="5E4C4D90">
      <w:pPr>
        <w:rPr>
          <w:rFonts w:hint="eastAsia"/>
        </w:rPr>
      </w:pPr>
      <w:r>
        <w:rPr>
          <w:rFonts w:hint="eastAsia"/>
        </w:rPr>
        <w:t>CCTACGGGGGGCAGCAGTGGGGAATCTTGCGCAATGGGCGAAAGCCTGACGCAGCGACACCGCGTGGGGGATGAAGGCCTTTCAGGTCGTAAACCCCTTTCGGCAGGGACGAAGCGATCTCGTGACGGTACCTGCAGAAGAAGCCTCGGCTAACTACGTGCCAGCAGCCGCGGTAACACGTAGGGGGCGAGCGTTGTCCGGATTTATTGGGCGTAAAGCGCGCGCAGGCGGCCCGGTAAGTCGGATGTGAAAACCTGCGGCTCAACCGCAGGCTGTCATTCGATACTGTCGGGCTTGAGGCAGGTAGGGGAGATCGGAATTCCCGGTGTAGCGGTGAAATGCGCAGATATCGGGAGGAACACCGGTGGCGAAGGCGGATCTCTGGGCCTGTTCTGACGCTCATGTGCGAAAGCTGGGGGAGCGAACAGGATTAGATACCCGTGTAGTCC</w:t>
      </w:r>
    </w:p>
    <w:p w14:paraId="24364D97">
      <w:pPr>
        <w:rPr>
          <w:rFonts w:hint="eastAsia"/>
        </w:rPr>
      </w:pPr>
      <w:r>
        <w:rPr>
          <w:rFonts w:hint="eastAsia"/>
        </w:rPr>
        <w:t>&gt;OTU016728</w:t>
      </w:r>
    </w:p>
    <w:p w14:paraId="4EEB1991">
      <w:pPr>
        <w:rPr>
          <w:rFonts w:hint="eastAsia"/>
        </w:rPr>
      </w:pPr>
      <w:r>
        <w:rPr>
          <w:rFonts w:hint="eastAsia"/>
        </w:rPr>
        <w:t>CCTACGGGGGGCAGCAGTGGGGAATCTTGCGCAATGGGCGAAAGCCTGACGCAGCAACGCCGCGTGGGGGATGAAGGCCTTCGGGTTGTAAACCGCTTTCAGGAGGGACGAAGCCACTCGGGTTAATACCCCAGAGGGTGACGGTACCTCCAGAAGAAGCCCCGGCTAACTTCGTGCCAGCAGCCGCGGTAATACGTAGGGAGCAAGCGTTGTCCGGAATCATTGGGCGTAAAGCGCATGTAGGCGGCCCGATAAGTCCGCTGTGAAAGTCGAGGGCTCAACCCTCGAATGCCGGTGGATACTGCCGGGCTAGAGTCCGGAAGAGGCGAGTGGAATTCCTGGTGTAGCGGTGAAATGCGCAGATATCAGGAGGAACACCAATTGCGAAGGCAGCTCGCTGGGACGTTACTGACGCTGAGACGCGAAAGCGTGGGGAGCAAACGGGATTAGATACCCTAGTAGTCC</w:t>
      </w:r>
    </w:p>
    <w:p w14:paraId="3531F211">
      <w:pPr>
        <w:rPr>
          <w:rFonts w:hint="eastAsia"/>
        </w:rPr>
      </w:pPr>
      <w:r>
        <w:rPr>
          <w:rFonts w:hint="eastAsia"/>
        </w:rPr>
        <w:t>&gt;OTU016729</w:t>
      </w:r>
    </w:p>
    <w:p w14:paraId="0CB220BA">
      <w:pPr>
        <w:rPr>
          <w:rFonts w:hint="eastAsia"/>
        </w:rPr>
      </w:pPr>
      <w:r>
        <w:rPr>
          <w:rFonts w:hint="eastAsia"/>
        </w:rPr>
        <w:t>CCTACGGGGGGCAGCAGTGGGGAATCTTGCACAATGGGGGAAACCCTGATGCAGCGACGCCGCGTGAGCGATGAAGCCCTTCGGGGTGTAAAGCTCTTTCGGCAGGGACGATAATGACGGTACCTGAAGAAGAAGCTGCGGCTAACTACGTGCCAGCAGCCGCGGTAATACGTAGGCAGCGAGCGTTGTTCGGAGTTACTGGGCGTACAGGGTGTGTAGGCGGTTTGGTAAGCCTTTTGTGAAAGCTTCGGGCCTAACCCGGAAAGCGCAGAGGGGACTGCCAGGCTAGAGGACGGGAGAGGAGCGCGGAATTCCCGGTGTAGCGGTGAAATGCGTAGATATGCGGAGGAACACCGATGGCGAAGGCAATCCCCTGGGCCTGCACTGACGCTCATGCACGAAAGCGTGGGGAGCAAACAGGATTAGATACCCGAGTAGTCC</w:t>
      </w:r>
    </w:p>
    <w:p w14:paraId="382B00FB">
      <w:pPr>
        <w:rPr>
          <w:rFonts w:hint="eastAsia"/>
        </w:rPr>
      </w:pPr>
      <w:r>
        <w:rPr>
          <w:rFonts w:hint="eastAsia"/>
        </w:rPr>
        <w:t>&gt;OTU016730</w:t>
      </w:r>
    </w:p>
    <w:p w14:paraId="3D6E5878">
      <w:pPr>
        <w:rPr>
          <w:rFonts w:hint="eastAsia"/>
        </w:rPr>
      </w:pPr>
      <w:r>
        <w:rPr>
          <w:rFonts w:hint="eastAsia"/>
        </w:rPr>
        <w:t>CCTACGGGGGGCTGCAGCAAGGAATCTTCCGCAATGGGGGCAACCCTGACGCAGCGATGCCGCGTGGAGGACGAAGGTCTTCGGATTGTAAACTCCTTTTGCAGGGGGCAAATTCCCGCGTGAAGAGCGCGGGTTGATGGTACTCTGCGAATAAGCCACGGCTAACTTCGTGCCAGCAGCCGCGGTAAGACGAAGGGTGCAAGCGTTGTCCGGAATTATTGGGCGTAAAGCGTTCGTAGGCGGTTTGCCAAGTCTGGTGTTAAAGGCCTGAGCTCAACTCGGGTATGGCACCGGAAACTGGTAGGCTAGAGTGTGGCAGAGGCAAGGGGAATTCCCGGTGTAGCGGTGAAATGCGTAGATATCGGGAGGAACACCAGTGGCGAAAGCGCCTTGCTGGGCTGACACTGACGCTGAGGCGCGAAAGCTAGGGGAGCGAACGGGATTAGATACCCTAGTAGTCC</w:t>
      </w:r>
    </w:p>
    <w:p w14:paraId="2C84A298">
      <w:pPr>
        <w:rPr>
          <w:rFonts w:hint="eastAsia"/>
        </w:rPr>
      </w:pPr>
      <w:r>
        <w:rPr>
          <w:rFonts w:hint="eastAsia"/>
        </w:rPr>
        <w:t>&gt;OTU016731</w:t>
      </w:r>
    </w:p>
    <w:p w14:paraId="400C259F">
      <w:pPr>
        <w:rPr>
          <w:rFonts w:hint="eastAsia"/>
        </w:rPr>
      </w:pPr>
      <w:r>
        <w:rPr>
          <w:rFonts w:hint="eastAsia"/>
        </w:rPr>
        <w:t>CCTACGGGAGGCTGCAGTGGGGAATTTTCCGCAATGGGCGAAAGCCTGACGGAGCAATGCCGCGTGGAGGTAGAAGGCCCACGGGTCGTGAACTTCTTTTCCCGGAGAAGAAGCAATGACGGTATCTGGGGAATAAGCATCGGCTAACTCTGTGCCAGCAGCCGCGGTAATACGTAGGTGGCAAGCGTTGTCCGGATTTACTGGGCGTAAAGAGCGCGCAGGCGGTCGATTAAGTCGAATGTGAAATCCCGTGGCTCAACTGCGGGTCTGCATTCGATACGGGCAGGCTAGAGTTCGGTAGGGGAGACTGGAATTCCTGGTGTAGCGGTGAAATGCGCAGATATCAGGAGGAACACCGATGGCGAAGGCAGCTCGCTGGGACGGTACTGACGCTGAGACGCGAAAGCGTGGGGAGCAAACAGGATTAGATACCCTAGTAGTCC</w:t>
      </w:r>
    </w:p>
    <w:p w14:paraId="2D400996">
      <w:pPr>
        <w:rPr>
          <w:rFonts w:hint="eastAsia"/>
        </w:rPr>
      </w:pPr>
      <w:r>
        <w:rPr>
          <w:rFonts w:hint="eastAsia"/>
        </w:rPr>
        <w:t>&gt;OTU016732</w:t>
      </w:r>
    </w:p>
    <w:p w14:paraId="5045481C">
      <w:pPr>
        <w:rPr>
          <w:rFonts w:hint="eastAsia"/>
        </w:rPr>
      </w:pPr>
      <w:r>
        <w:rPr>
          <w:rFonts w:hint="eastAsia"/>
        </w:rPr>
        <w:t>CCTACGGGAGGCTGCAGTGAGGAATCTTGCGCAATGGGCGAAAGCCTGACGCAGCGACGCCGCGTGAGGGATGAAGGCCTTCGGGTCGTAAACCTCTGTCAGGGGGGAAGAACCCGCATCCGGTGAATAGCCGGAAGCGCTGACGGTACCCCCAGAGGAAGCACCGGCTAACTCCGTGCCAGCAGCCGCGGTAATACGTAGGCAGCGAGCGTTGTTCGGAGTTACTGGGCGTAAAGCGTGCGCAGGCGGTGATGTAAGACAGTTGTGAAATCCCCGGGCTCAACCTGGGAACTGCATCTGTGACTGCATCGCTGGAGTGCGGCAGAGGGGGATGGAATTCCGCGTGTAGCGGTGAAATGCGTAGATATCGGGAAGAACACCTGTGGCGAAGGCGGCCAACTGGGCTGGATCTGACGCTGAGGCGCGAAAGCGTGGGGAGCAAACAGGATTAGATACCCAGTAGTCC</w:t>
      </w:r>
    </w:p>
    <w:p w14:paraId="06B8C9F3">
      <w:pPr>
        <w:rPr>
          <w:rFonts w:hint="eastAsia"/>
        </w:rPr>
      </w:pPr>
      <w:r>
        <w:rPr>
          <w:rFonts w:hint="eastAsia"/>
        </w:rPr>
        <w:t>&gt;OTU016733</w:t>
      </w:r>
    </w:p>
    <w:p w14:paraId="17EFD09B">
      <w:pPr>
        <w:rPr>
          <w:rFonts w:hint="eastAsia"/>
        </w:rPr>
      </w:pPr>
      <w:r>
        <w:rPr>
          <w:rFonts w:hint="eastAsia"/>
        </w:rPr>
        <w:t>CCTACGGGAGGCAGCAGTAAGGAATATTGGACAATGGGCGAAAGCCTGATCCAGCAATGCCGCGTGAGTGATGAAGGCCTTAGGGTTGTAAAGCTCTTTTACCCGGGAAGATAATGACTGTACCGGGAGAATAAGCACCGGCTAACTCCGTGCCAGCAGCCGCGGTAATACGTAGGGTGCAAGCGTTAATCGGAATTACTGGGCGTAAAGCGTGCGCAGGCGGTTTCTTAAGTCTGATGTGAAAGCCCCCGGCTCAACCGGGGAGGGTCATTGGAAACTGGGGAACTTGAGTGCAGAAGAGGAGAGTGGAATTCCACGTGTAGCGGTGAAATGCGTAGATATCGGAAGGAACATCAGTGGCGAAAGCGACTTCCTGGACCAGTACCGACGTTCAGGCACGAAAGCGTGGGGAGCAAACAGGATTAGATACCCGAGTAGTCC</w:t>
      </w:r>
    </w:p>
    <w:p w14:paraId="3FD187AB">
      <w:pPr>
        <w:rPr>
          <w:rFonts w:hint="eastAsia"/>
        </w:rPr>
      </w:pPr>
      <w:r>
        <w:rPr>
          <w:rFonts w:hint="eastAsia"/>
        </w:rPr>
        <w:t>&gt;OTU016734</w:t>
      </w:r>
    </w:p>
    <w:p w14:paraId="3A1EDF9F">
      <w:pPr>
        <w:rPr>
          <w:rFonts w:hint="eastAsia"/>
        </w:rPr>
      </w:pPr>
      <w:r>
        <w:rPr>
          <w:rFonts w:hint="eastAsia"/>
        </w:rPr>
        <w:t>CCTACGGGAGGCAGCAGCCAGGAATCTTGGGCAATGGGCGCAAGCCTGACCCAGCAACACCGTGTGGGCGATGAAGGCCTTCGGGTCGTAAAGCCCTGTTGATAGGGACGAAGGGCGAAGGGTTAATAGCCCCTAGCTTGACGGTACCTTTCGAGGAAGCCCCGGCTAACTACGTGCCAGCAGCCGCGGTAATACGTAGGGTGCAGGCGTTAATCGGAATTACTGGGCGTAAAGCGTGCGCAGGCGGTCTATTAAGACAGGTGTGAAATCCCCGGGCTTAACCTGGGAACTGCGCTTGTAACTGATAGGCTGGAGACATGTAGAGGCAAGCGGAATTCCGGGTGTAGCGGTGGAATGCGTAGATATCCGGAAGAACACCTGAGGCGAAGGCGGCTTGCTGGGCATGATCTGACGCTGAGGCGCGAAAGCGTGGGGAGCAAACAGGATTAGATACCCGTGTAGTCC</w:t>
      </w:r>
    </w:p>
    <w:p w14:paraId="1B86AB86">
      <w:pPr>
        <w:rPr>
          <w:rFonts w:hint="eastAsia"/>
        </w:rPr>
      </w:pPr>
      <w:r>
        <w:rPr>
          <w:rFonts w:hint="eastAsia"/>
        </w:rPr>
        <w:t>&gt;OTU016735</w:t>
      </w:r>
    </w:p>
    <w:p w14:paraId="368289E8">
      <w:pPr>
        <w:rPr>
          <w:rFonts w:hint="eastAsia"/>
        </w:rPr>
      </w:pPr>
      <w:r>
        <w:rPr>
          <w:rFonts w:hint="eastAsia"/>
        </w:rPr>
        <w:t>CCTACGGGGGGCTGCAGTAACGAATCTTCCGCAATGCGCGAAAGCGTGACGGAGCAATGCCGCGTGCAGGATGAAGCCCCTCGGGGTGTAAACTGCTGTCAGGGATTAGGAACACAATGACCAGTCCCAAAGGAAGAGACGACTAACTCTGTGCCAGCAGTCGCGGTAATACAGAGGTCTCGAGCGTTACTCGGAATCACTGGGCATAAAGCGCACGTAGGCGGAATTGCGTGTCGGTGGTGAAATCCCCCAGCTCAACTGGGGAACTGCTGCCGAAACTGCTTTTCTTGAGGACGAGAGGGGAGAGTGGAACTTCTGGTGGAGCGGTGAAATGCGTAGATATCAGAAGGAACACCGGTGGCGAAAGCGACTCTCTGGCTCGTAACTGACGCTGAGGTGCGAAAGCTTGGGTAGCAAACAGGATTAGATACCCCGGTAGTCC</w:t>
      </w:r>
    </w:p>
    <w:p w14:paraId="29A2726C">
      <w:pPr>
        <w:rPr>
          <w:rFonts w:hint="eastAsia"/>
        </w:rPr>
      </w:pPr>
      <w:r>
        <w:rPr>
          <w:rFonts w:hint="eastAsia"/>
        </w:rPr>
        <w:t>&gt;OTU016736</w:t>
      </w:r>
    </w:p>
    <w:p w14:paraId="352E07B0">
      <w:pPr>
        <w:rPr>
          <w:rFonts w:hint="eastAsia"/>
        </w:rPr>
      </w:pPr>
      <w:r>
        <w:rPr>
          <w:rFonts w:hint="eastAsia"/>
        </w:rPr>
        <w:t>CCTACGGGGGGCTGCAGTGGGGAATATTGCACAATGGGCGAAAGCCTGATCCAGCAATGCCGCGTGTGTGAAGAAGGCCTTCGGGTTGTAAAGCACTTTAGGCCGGGAAGAAAAAGCCTCACTTAATACGTGAAGCCTTGACGGTACCGGCAGAATAAGCACCGGCTAACTCTGTGCCAGCAGCCGCGGTAATACGTAGGGTGCAGGCGTTAATCGGAATTACTGGGCGTAAAGCGTGCGCAGGCGGCCTCTCAAGTCAGATGTGAAAGCCCCGGGCTTAACCTGGGAACTGCGTTTGAAACTGGAAGGCTAGAGTGCGGCAGAGGGGGGTGGAATTCCCAGTGTAGCGGTGAAATGCGTAGATATTGGGAGGAACACCAGTGGCGAAGGCGGCTACCTGGTCCAGTACTGACGCTGAGGTGCGAAAGCGTGGGGAGCAAACAGGATTAGATACCCTTGTAGTCC</w:t>
      </w:r>
    </w:p>
    <w:p w14:paraId="0D52DD27">
      <w:pPr>
        <w:rPr>
          <w:rFonts w:hint="eastAsia"/>
        </w:rPr>
      </w:pPr>
      <w:r>
        <w:rPr>
          <w:rFonts w:hint="eastAsia"/>
        </w:rPr>
        <w:t>&gt;OTU016737</w:t>
      </w:r>
    </w:p>
    <w:p w14:paraId="17693427">
      <w:pPr>
        <w:rPr>
          <w:rFonts w:hint="eastAsia"/>
        </w:rPr>
      </w:pPr>
      <w:r>
        <w:rPr>
          <w:rFonts w:hint="eastAsia"/>
        </w:rPr>
        <w:t>CCTACGGGTGGCTGCAGTGGGGAATCTTGCGCAATGCGCGACAGCGTGACGCAGCAACGCCGCGTGGGGGAAGAAGGCCTTCGGGTTGTAAACCCCTTTCAGTAGGGAAGAAGCGAAAGTGACGGTACCTGCAGAAGAAGCGCCGGCTAACTACGTGCCAGCAGCCGCGGTAATACGTAGGGGGCTAGCGTTGTCCGGATTTACTGGGCGTAAAGGGCGCGTAGGCGGTCAGCACGAGTCAGTCGTGAAATCTCCGGGCTCAACTCGGAGACGCCACTCGATACTGCTATGACTCGAGTTCGGTAGGGGAGACTGGAATTCCTGGTGTAGCGGTGAAATGCGCAGATATCAGGAGGAACACCGGTGGCGAAGGCGGGTCTCTGGGCCGATACTGACGCTGAGGAGCGAAAGCGTGGGGAGCGAACAGGATTAGATACCCTAGTAGTCC</w:t>
      </w:r>
    </w:p>
    <w:p w14:paraId="7D7E1834">
      <w:pPr>
        <w:rPr>
          <w:rFonts w:hint="eastAsia"/>
        </w:rPr>
      </w:pPr>
      <w:r>
        <w:rPr>
          <w:rFonts w:hint="eastAsia"/>
        </w:rPr>
        <w:t>&gt;OTU016738</w:t>
      </w:r>
    </w:p>
    <w:p w14:paraId="34F776E9">
      <w:pPr>
        <w:rPr>
          <w:rFonts w:hint="eastAsia"/>
        </w:rPr>
      </w:pPr>
      <w:r>
        <w:rPr>
          <w:rFonts w:hint="eastAsia"/>
        </w:rPr>
        <w:t>CCTACGGGCGGCTGCAGTAAGGAATATTGGACAATGGGCGAAAGCCTGATCCAGCCATGCCGCGTGAGTGAAGAAGGCCTTCGGGTTGTAAAGCTCTTTTACCGGGGAAGATAATGACGGTACCCGGAGAAAAAGCACCGGCTAACCTCGTGCCAGCAGCCGCGGTAATACGAGGGGTGCTAGCGTTGTTCGGAATCACTGGGCGTAAAGCGTGCGTAGGCGGATTTGCAAGTCAGAGGTGAAAGCCCAGGGCTCAACCCTGGAACGGCCTTTGAAACTGCAAGTCTAGAGTTCGGAAGAGGAAAGTGGAATTCCTAGTGTAGAGGTGAAATTCGTAGATATTAGGAGGAACACCAGTGGCGAAGGCGACTTTCTGGTCCGATACTGACGCTCAGGCACGAAAGCGTGGGGAGCAAACAGGATTAGATACCCGAGTAGTCC</w:t>
      </w:r>
    </w:p>
    <w:p w14:paraId="45AE3CC6">
      <w:pPr>
        <w:rPr>
          <w:rFonts w:hint="eastAsia"/>
        </w:rPr>
      </w:pPr>
      <w:r>
        <w:rPr>
          <w:rFonts w:hint="eastAsia"/>
        </w:rPr>
        <w:t>&gt;OTU016739</w:t>
      </w:r>
    </w:p>
    <w:p w14:paraId="12DE4133">
      <w:pPr>
        <w:rPr>
          <w:rFonts w:hint="eastAsia"/>
        </w:rPr>
      </w:pPr>
      <w:r>
        <w:rPr>
          <w:rFonts w:hint="eastAsia"/>
        </w:rPr>
        <w:t>CCTACGGGCGGCTGCAGTAGGGAATCTTCGGCAATGGACGAAAGTCTGACCGAGCAACGCCGCGTGAGCGAAGAAGGCCTTCGGGTTGTAAAGCTCTGTCATGAGGGAAGAACGGCTCGGGTGGCCCCGAGTATGACGGTACCTCAGGAGGAAGCCCCGGCTAACTACGTGCCAGCAGCCGCGGTAATACGTAGGGGGCAAGCGTTGCTCGGAATCACTGGGCGTAAAGCGCACGTAGGCGGCTTTCTAAGTCAGAGGTGAAATCCCGGGGCTCAACCCCGGAACTGCCTTTGATACTGGAGAGCTTGAGTTCGGGAGAGGTGAGTGGAACTGCGAGTGTAGAGGTGAAATTCGTAGATATTCGGAGGAACACCAGTGGCGAAGGCGGCTCACTGGTCCGGTACTGACGCTGAGGTGCGAAAGCGTGGGGAGCAAACAGGATTAGATACCCCAGTAGTCC</w:t>
      </w:r>
    </w:p>
    <w:p w14:paraId="2C9EB09F">
      <w:pPr>
        <w:rPr>
          <w:rFonts w:hint="eastAsia"/>
        </w:rPr>
      </w:pPr>
      <w:r>
        <w:rPr>
          <w:rFonts w:hint="eastAsia"/>
        </w:rPr>
        <w:t>&gt;OTU016740</w:t>
      </w:r>
    </w:p>
    <w:p w14:paraId="09072606">
      <w:pPr>
        <w:rPr>
          <w:rFonts w:hint="eastAsia"/>
        </w:rPr>
      </w:pPr>
      <w:r>
        <w:rPr>
          <w:rFonts w:hint="eastAsia"/>
        </w:rPr>
        <w:t>CCTACGGGAGGCTGCAGTAGGGAATTTTCCGCAATGGGCGAAAGCCTGACGGAGCAACGCCGCGTGAGCGAGGACGGCCTTCGGGTTGTAAAGCTCTGTTCTTCGGGAAGAACGGCGGGAGGGTGAACAGCTCTCTCGTTTGACGGTACCGAAGGAGAAAGCCCCGGCTAACTACGTGCCAGCAGCCGCGGTAATACGGAGGGGGCAAGCGTTGTTCGGATTTACTGGGCGTAAAGGGTGTGTAGGCGGCTGAACAAGTCTGGTGTGAAATCTTCACCGCTCAACGGGAAGGGGTCACTGGAAACTGTTCAGCTTGAGTATGGTAGAGGCAAGCGGAATTCCTGGTGTAGCGGTGGAATGTGTAGATATCAGGAAGAACATCGGTGGCGAAGGCGGCTTGCTGGGCCATTACTGACGCTGAGACACGAAAGCGTGGGGAGCAAACGGGATTAGATACCCCAGTAGTCC</w:t>
      </w:r>
    </w:p>
    <w:p w14:paraId="6E31CAD7">
      <w:pPr>
        <w:rPr>
          <w:rFonts w:hint="eastAsia"/>
        </w:rPr>
      </w:pPr>
      <w:r>
        <w:rPr>
          <w:rFonts w:hint="eastAsia"/>
        </w:rPr>
        <w:t>&gt;OTU016741</w:t>
      </w:r>
    </w:p>
    <w:p w14:paraId="571AD919">
      <w:pPr>
        <w:rPr>
          <w:rFonts w:hint="eastAsia"/>
        </w:rPr>
      </w:pPr>
      <w:r>
        <w:rPr>
          <w:rFonts w:hint="eastAsia"/>
        </w:rPr>
        <w:t>CCTACGGGTGGCTGCAGATCTGACGGTACCAGAAGAAGAAGCCCCGGCTAACTTCGTGCCAGCAGCCGCGGTAATACGAAGGGGGCAAGCGTTGTTCGGAATTACTGGGCGTAAAGCGTGCGCAGGCGGTTTTGTAAGCCAGATGTGAAATCCCCGGGCTCAACCTGGGAATGGCATTTGGGACTGCAAGGCTGGAGTTTGGCAGAGGAGACTGGAATTCCCGGTGTAGCAGTGAAATGCGTAGATATCGGGAGGAATACCGATGGCGAAGGCAGGTCTCTGGGCTATAACTGACGCTCATGCACGAAAGCGTGGGGAGCAAACAGGATTAGATACCCGGGTAGTCC</w:t>
      </w:r>
    </w:p>
    <w:p w14:paraId="69841B4D">
      <w:pPr>
        <w:rPr>
          <w:rFonts w:hint="eastAsia"/>
        </w:rPr>
      </w:pPr>
      <w:r>
        <w:rPr>
          <w:rFonts w:hint="eastAsia"/>
        </w:rPr>
        <w:t>&gt;OTU016742</w:t>
      </w:r>
    </w:p>
    <w:p w14:paraId="6086A8FC">
      <w:pPr>
        <w:rPr>
          <w:rFonts w:hint="eastAsia"/>
        </w:rPr>
      </w:pPr>
      <w:r>
        <w:rPr>
          <w:rFonts w:hint="eastAsia"/>
        </w:rPr>
        <w:t>CCTACGGGGGGCTGCAGTGGGGAATTTTGGACAATGGGGGAAACCCTGATCCAGCCATTCCGCGTGAGTGAAGAAGGCCTTCGGGTTGTAAAGCTCTTTTGTCCGGAACGAAACGGTGGACGTGAATATCGTCCATTACTGACGGTACCGGAAGAATAAGCACCGGCTAACTACGTGCCAGCAGCCGCGGTAATACGTAGGGTGCGAGCGTTAATCGGAATTACTGGGCGTAAAGGGTGCGCAGGCGGTTTTGTAAGTCAGGCGTGAAAGGCCCGGGCTCAACCTGGGGACTGCGCTTGATACTGCGAGGCTTGAATCCGGGAGAGGATGGTGGAATTCCCAGTGTAGAGGTGAAATTCGTAGATATTCGGAGGAACACCAGAAGCGAAGGCGGCTCACTGGCCCGATACTGACGCTGAGGCGCGAAAGCGTGGGGAGCAAACAGGATTAGATACCCCTGTAGTCC</w:t>
      </w:r>
    </w:p>
    <w:p w14:paraId="26FADBDF">
      <w:pPr>
        <w:rPr>
          <w:rFonts w:hint="eastAsia"/>
        </w:rPr>
      </w:pPr>
      <w:r>
        <w:rPr>
          <w:rFonts w:hint="eastAsia"/>
        </w:rPr>
        <w:t>&gt;OTU016743</w:t>
      </w:r>
    </w:p>
    <w:p w14:paraId="441DBC3C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AGGGAAGAAGCGAAAGTGACGGTACCTGCAGAAGAAGCGCCGGCTAACTACGTGCCAGCAGCCGCGGTAATACGTAGGGCGCGAGCGTTGTCCGGAATTATTGGGCGTAAAGCGCGCGCAGGTGGTCTCTTAAGTCTGATGTGAAAGCCCCCGGCTCAACCGTAAGCGGTCATTGGAAACTGGGGGACTTGAGTGCAGGAGAGGAAAGCGGAATTCCACGTGTAGCGGTGAAATGCGTAGAGATTTGGAGGAACACCAGTGGCGAAGGCGGCATCCTGGGACATACCTGACGCTGAGACGCGAAAGCATGGGGAGCGAACGGGATTAGATACCCTTGTAGTCC</w:t>
      </w:r>
    </w:p>
    <w:p w14:paraId="62C26706">
      <w:pPr>
        <w:rPr>
          <w:rFonts w:hint="eastAsia"/>
        </w:rPr>
      </w:pPr>
      <w:r>
        <w:rPr>
          <w:rFonts w:hint="eastAsia"/>
        </w:rPr>
        <w:t>&gt;OTU016744</w:t>
      </w:r>
    </w:p>
    <w:p w14:paraId="3522CCED">
      <w:pPr>
        <w:rPr>
          <w:rFonts w:hint="eastAsia"/>
        </w:rPr>
      </w:pPr>
      <w:r>
        <w:rPr>
          <w:rFonts w:hint="eastAsia"/>
        </w:rPr>
        <w:t>CCTACGGGGGGCAGCAGTGGGGAATATTGCGCAATGGACGAAAGTCTGACGCAGCGACGCCGCGTGTGGGATGAAGCTCTTCGGGGTGTAAACCACTGTTGCCCGGGACGAATCTCTGGTTTCGACCAGATTGACGGTACCGGGTAAAGAAGCACCGGCTAACTCCGTGCCAGCAGCTGCGGTAATACGTAGGGTGCAAGCGTTAATCGGAATTACTGGGCGTAAAGCGTGCGCAGGCGGCTATGCAAGACAGATGTGAAATCCCCGGGCTCAACCTGGGAACTGCATTTGTGACTGCATGGCTAGAGTACGGTAGAGGGGGATGGAATTCCGCGTGTAGCAGTGAAATGCGTAGATATCGGGAGGAACATCTGTGGCGAAGGCGACACCCTGGACCAGCACTGACACTGAGGCACGAAAGCGTGGGGAGCAAACAGGATTAGATACCCCTGTAGTCC</w:t>
      </w:r>
    </w:p>
    <w:p w14:paraId="7FD4B0E2">
      <w:pPr>
        <w:rPr>
          <w:rFonts w:hint="eastAsia"/>
        </w:rPr>
      </w:pPr>
      <w:r>
        <w:rPr>
          <w:rFonts w:hint="eastAsia"/>
        </w:rPr>
        <w:t>&gt;OTU016745</w:t>
      </w:r>
    </w:p>
    <w:p w14:paraId="30888564">
      <w:pPr>
        <w:rPr>
          <w:rFonts w:hint="eastAsia"/>
        </w:rPr>
      </w:pPr>
      <w:r>
        <w:rPr>
          <w:rFonts w:hint="eastAsia"/>
        </w:rPr>
        <w:t>CCTACGGGTGGCTGCAGTAAGGAATATTGGGCAATGGATGCAAGTCTGAACCAGCCATGCCGCGTGCAGGAAGAAGGCCTTCTGGGTCGTAAACTGCTTTTGCCAGGGGATAAAATTCCGATGCGTCGGAAATTGAAGGTACCTGGTGAATAAGCCACGGCTAACTACGTGCCAGCAGCCGCGGTAATACGTAGGCAGCAAGCGTTGTTCGGAGTTACTGGGCGTAAAGAGTGCGTAGGCGGTGTCGAAAGTTTGGCGTGAAATCTCCCGGCTTAACTGGGAGGGTGCGCCGAAAACTGCGATGCTGGAGTGTGGGAAAGGCAAGCGGAATTCCTGGTGTAGCGGTGAAATGCGTAGATATCAGGAGGAACACCGGCGGTGTAGACGGCTTGCTAGACCATAACTGACGCTGAGGCACGAAAGCGTGGGTAGCAAACAGGATTAGATACCCTTGTAGTCC</w:t>
      </w:r>
    </w:p>
    <w:p w14:paraId="607AB6DF">
      <w:pPr>
        <w:rPr>
          <w:rFonts w:hint="eastAsia"/>
        </w:rPr>
      </w:pPr>
      <w:r>
        <w:rPr>
          <w:rFonts w:hint="eastAsia"/>
        </w:rPr>
        <w:t>&gt;OTU016746</w:t>
      </w:r>
    </w:p>
    <w:p w14:paraId="047D06A0">
      <w:pPr>
        <w:rPr>
          <w:rFonts w:hint="eastAsia"/>
        </w:rPr>
      </w:pPr>
      <w:r>
        <w:rPr>
          <w:rFonts w:hint="eastAsia"/>
        </w:rPr>
        <w:t>CCTACGGGAGGCTGCAGTCGGGAATCTTGCGCAATGGGCGAAAGCCTGACGCAGCGACACCGCGTGAGGGATGAAGGCCTTCGGGTTGTAAACCTCTGTCAGGGGGAACGAAACTCCGGTTGGTGAATAGCCGATCGGACTGACGGTACCTCCAAAGGAAGCACAGGCTAATTCCGTGCCAGCAGCCGCGGTAATACGGAGGGTGCGAGCGTTGTCCGGAATCACTGGGCGTAAAGGGCGCGTAGGCGGCCACCCACGTCGGATGTGAAAGCTCAGGGCTTAACCCTGAGATGCCATTCGATACGGGGTGGCTAGAGGCAGCTAGGGGAAGGTGGAATTCCTGGTGTAGCGGTGAAATGGGTAGATATCAGGAGGAACACCCATGGCGAAGGCAGCTCACTGGGCATCTCCTGACGCTGAGGCGCGAAAGTGTGGGTAGCAAACAGGATTAGATACCCCGGTAGTCC</w:t>
      </w:r>
    </w:p>
    <w:p w14:paraId="055708B9">
      <w:pPr>
        <w:rPr>
          <w:rFonts w:hint="eastAsia"/>
        </w:rPr>
      </w:pPr>
      <w:r>
        <w:rPr>
          <w:rFonts w:hint="eastAsia"/>
        </w:rPr>
        <w:t>&gt;OTU016747</w:t>
      </w:r>
    </w:p>
    <w:p w14:paraId="5E08BC1B">
      <w:pPr>
        <w:rPr>
          <w:rFonts w:hint="eastAsia"/>
        </w:rPr>
      </w:pPr>
      <w:r>
        <w:rPr>
          <w:rFonts w:hint="eastAsia"/>
        </w:rPr>
        <w:t>CCTACGGGGGGCTGCAGTAGGGAATCATCCGCAATGGACGGAAGTCTGACGGTGCAACGCCGCGTGAGTGATGAAGATTTTCGGATCGTAAAACTCTGTTGTCAGGGAAGAACATGTGCTGTTCGAAGAGGGCAGTACCTTGACGGTACCTGACCAGAAAGCCCCGGCTAACTACGTGCCAGCAGCCGCGGTAATACGTAGGTGGCAAGCGTTGTCCGGAATTATTGGGCGTAAAGCGCGCGTAGGCGGCTGATCACGTCGGATGTTAAAGCTCAGGGCTTAACCCTGAGAGGCCATTCGATACGGATCGGCTAGAGGTAGGTAGGGGAAGGTGGAATTCCTGGTGTAGCGGTGAAATGCGCAGATATCAGGAGGAACACCGGTGGCGAAGGCGGCCTTCTGGGCCTTACCTGACGCTGAGGCGCGAAAGCTGGGGGAGCAAACAGGATTAGATACCCGGGTAGTCC</w:t>
      </w:r>
    </w:p>
    <w:p w14:paraId="5124AFB2">
      <w:pPr>
        <w:rPr>
          <w:rFonts w:hint="eastAsia"/>
        </w:rPr>
      </w:pPr>
      <w:r>
        <w:rPr>
          <w:rFonts w:hint="eastAsia"/>
        </w:rPr>
        <w:t>&gt;OTU016748</w:t>
      </w:r>
    </w:p>
    <w:p w14:paraId="5FCF6F88">
      <w:pPr>
        <w:rPr>
          <w:rFonts w:hint="eastAsia"/>
        </w:rPr>
      </w:pPr>
      <w:r>
        <w:rPr>
          <w:rFonts w:hint="eastAsia"/>
        </w:rPr>
        <w:t>CCTACGGGGGGCTGCAGTGGGGAATATTGGACAATGGGCGAAAGCCTGATCCAGCCATGCCGCGTGAGTGACGAAGGCCTTCGGGTTGTAAAGCTCTTTTGGCGGGGACGATAATGACGGTACCCGCAGAATAAGCTCCGGCTAACTTCGTGCCAGCAGCCGCGGTAATACGAAGGGAGCTAGCGTTGTTCGGAATCACTGGGCGTAAAGCGCACGTAGGCGGATGTGTCAGTCAGGGGTGAAATCCCGGAGCTCAACTCCGGAATTGCCTTTAAGACTGCATCGCTAGAACGTTGGAGAGGTAAGTGGAATTCCCAGTGTAGAGGTGAAATTCGTAGATATTGGGAAGAACACCGGTGGCGAAGGCGGCTATCTGGCCCGTTATTGACGCTGAGGCGCGAAAGCGTGGGGAGCAAACAGGATTAGATACCCCTGTAGTCC</w:t>
      </w:r>
    </w:p>
    <w:p w14:paraId="25E0423E">
      <w:pPr>
        <w:rPr>
          <w:rFonts w:hint="eastAsia"/>
        </w:rPr>
      </w:pPr>
      <w:r>
        <w:rPr>
          <w:rFonts w:hint="eastAsia"/>
        </w:rPr>
        <w:t>&gt;OTU016749</w:t>
      </w:r>
    </w:p>
    <w:p w14:paraId="1869F8E7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GGGGACGAAACCCGGGTATTCTTACCCGATTGACGGTACCCTAGGAATAAGCACCGGCTAACTCCGTGCCAGCAGCCGCGGTAATACGGAGGGTGCAAGCGTTATCCGGATTCACTGGGTTTAAAGGGTGCGTAGGAGGGCAGGTAAGTCAGTGGTGAAATCCCCGAGCTTAACTTGGGAATTGCGCTTGTAACTGGCAAGCTAGAGTGTGGCAGAGGGGGGTGGAATTCCACGTGTAGCAGTGAAATGCGTAGATATCGGGGGGAATACCAGTGGCGAAAGCGGCACCCTAGCGTTGTTCTGACGCTCATGTGCGAAAGCGTGGGGAGCGAACGGGATTAGATACCCCGGTAGTCC</w:t>
      </w:r>
    </w:p>
    <w:p w14:paraId="6D2D7270">
      <w:pPr>
        <w:rPr>
          <w:rFonts w:hint="eastAsia"/>
        </w:rPr>
      </w:pPr>
      <w:r>
        <w:rPr>
          <w:rFonts w:hint="eastAsia"/>
        </w:rPr>
        <w:t>&gt;OTU016750</w:t>
      </w:r>
    </w:p>
    <w:p w14:paraId="73D82F31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CGTCTTGGAGGTTAACAGCCTCTGGGAGTGACGGTACCCTCAAAGGAAGCACCGGCTAACTCTGTGCCAGCAGCCGCGGTAATACAGAGGGTGCAAGCGTTGTTCGGAATCATTGGGCGTAAAGGGCGTGTAGGCGGTTTGTTAAGTCATGTGTGAAAGCTCCAGGCTTAACCTGGGAATTGCGCTCGATACTGTTGAGCTAGAGTGTGGAAGGGGCTACTGGAATTCCGTGTGTAGCGGTGAAATGCGTAGATATACGGAGGAACACCTGCGGCGAAGGCGGGTCTCTGGGCCGATACTGACGCTGAGGAGCGAAAGCGTGGGGAGCGAACAGGATTAGATACCCCAGTAGTCC</w:t>
      </w:r>
    </w:p>
    <w:p w14:paraId="5DD72D02">
      <w:pPr>
        <w:rPr>
          <w:rFonts w:hint="eastAsia"/>
        </w:rPr>
      </w:pPr>
      <w:r>
        <w:rPr>
          <w:rFonts w:hint="eastAsia"/>
        </w:rPr>
        <w:t>&gt;OTU016751</w:t>
      </w:r>
    </w:p>
    <w:p w14:paraId="282D6326">
      <w:pPr>
        <w:rPr>
          <w:rFonts w:hint="eastAsia"/>
        </w:rPr>
      </w:pPr>
      <w:r>
        <w:rPr>
          <w:rFonts w:hint="eastAsia"/>
        </w:rPr>
        <w:t>CCTACGGGTGGCTGCAGTGGGGAATTTTGGACAATGGGGGCAACCCTGATCCAGCCATGCCGCGTGAGTGAAGAAGGCCTTCGGGTTGTAAAGCTCTTTCGGACGGAACGAAACGGTTACGGTGAATATCCGTGACTAATGACGGTACCGTAAGAAGAAGCACCGGCTAACTACGTGCCAGCAGCCGCGGTAATACGTAGGGTGCGAGCGTTAATCGGAATTACTGGGCGTAAAGCGTGCGCAGGCGGACTAGCAAGTCTGGCGTGAAATCTCCACCGCTCACCGGGGAGAGGTCGCTGGATACTACTAGTCTTGAGTTCGGTAGAGGGTCGTGGAATTTCGGGTGTAGCGGTGGAATGCGTAGATATCAGGAGGAACACCGGTGGCGAAGGCGGCGTTCTGGACTGCAACTGACACTGAGGAACGAAAGCCAGGGTAGCAAACGGGATTAGATACCCCAGTAGTCC</w:t>
      </w:r>
    </w:p>
    <w:p w14:paraId="648CD37D">
      <w:pPr>
        <w:rPr>
          <w:rFonts w:hint="eastAsia"/>
        </w:rPr>
      </w:pPr>
      <w:r>
        <w:rPr>
          <w:rFonts w:hint="eastAsia"/>
        </w:rPr>
        <w:t>&gt;OTU016752</w:t>
      </w:r>
    </w:p>
    <w:p w14:paraId="21E477DE">
      <w:pPr>
        <w:rPr>
          <w:rFonts w:hint="eastAsia"/>
        </w:rPr>
      </w:pPr>
      <w:r>
        <w:rPr>
          <w:rFonts w:hint="eastAsia"/>
        </w:rPr>
        <w:t>CCTACGGGGGGCTGCAGTGGGGAATATTGCACAATGGGCGAAAGCCTGATGCAGCGACGCCGCGTGAGGGATGAAGCCCTTCGGGGTGTAAAGCTCTTTCGGCAGGGACGATAATGACGGTACCTCCAAAGGAAGCACCGGCTAACTCTGTGCCAGCAGTCGCGGTAATACAGAGGTCTCGAGCGTTAGTCGGAATCACTGGGCTTAAAGCGTACGTAGGCGGCGCGGAGGGTGGGATGTGAAATCCCCCGGCTTAACCGGGGAATGGCGTCCCAAACCGCCGTGCTCGAGGAAGATAGAGGTGAGCGGAACTGATGGTGGAGCGGTGAAATGCGTTGATATCAGGAGGAACACCTGCGGTGTAGACGGCTTTCTGGACCGTAACTGACGCTGAGACACGAAAGTGTGGGTAGCAAACAGGATTAGATACCCCGGTAGTCC</w:t>
      </w:r>
    </w:p>
    <w:p w14:paraId="114C0C03">
      <w:pPr>
        <w:rPr>
          <w:rFonts w:hint="eastAsia"/>
        </w:rPr>
      </w:pPr>
      <w:r>
        <w:rPr>
          <w:rFonts w:hint="eastAsia"/>
        </w:rPr>
        <w:t>&gt;OTU016753</w:t>
      </w:r>
    </w:p>
    <w:p w14:paraId="38C1651D">
      <w:pPr>
        <w:rPr>
          <w:rFonts w:hint="eastAsia"/>
        </w:rPr>
      </w:pPr>
      <w:r>
        <w:rPr>
          <w:rFonts w:hint="eastAsia"/>
        </w:rPr>
        <w:t>CCTACGGGTGGCAGCAGTGGGGAATATTGGACAATGGGCGAAAGCCTGATCCAGCAATGCCGCGTGAGTGAAGAAGGCCTTAGGGTTGTAAAGCTCTTTTACCCGGGATGATAATGACAGTACCGGGAGAATAAGCTCCGGCTAACTCCGTGCCAGCAGCCGCGGTAATACGAAGGGGGCAAGCGTTGTTCGGATTTACTGGGCGTAAAGCGTGGGGAGCAAACAGGATTAGATACCCTAGTAGTCC</w:t>
      </w:r>
    </w:p>
    <w:p w14:paraId="7E8596EE">
      <w:pPr>
        <w:rPr>
          <w:rFonts w:hint="eastAsia"/>
        </w:rPr>
      </w:pPr>
      <w:r>
        <w:rPr>
          <w:rFonts w:hint="eastAsia"/>
        </w:rPr>
        <w:t>&gt;OTU016754</w:t>
      </w:r>
    </w:p>
    <w:p w14:paraId="67A71EB3">
      <w:pPr>
        <w:rPr>
          <w:rFonts w:hint="eastAsia"/>
        </w:rPr>
      </w:pPr>
      <w:r>
        <w:rPr>
          <w:rFonts w:hint="eastAsia"/>
        </w:rPr>
        <w:t>CCTACGGGAGGCTGCAGTGAGGAATCTTCCACAATGGACGAAAGTCTGATGGAGCAACTCCGCGTGCAGGATGAAGGCCCTAGGGTCGTAAACTGCTTTTATGAGTGAAGAATATGACGGTAACTCATGAATAAGGGTCGGCTAACTACGTGCCAGCAGCCGCGGTCATACGTAGGGTGCAAGCGTTATCCGGAGTGACTGGGCGTAAAGCGTGCGCAGGCGGTTTTGTAAGACAGGTGTGAAATCCCGGGGCTCAACCCCGGAACTGCATCCGATACTGCCATGCTTGAGGGTTGGAGAGGTAGCTGGAATTCTCGGTGTAGCAGTGAAATGCGTAGATATCGTGAGGAACACCGGTGGCGAAGGCGGCCTGCTGGGCAGTAGCTGACGCTGAGGCGCGACAGCGTGGGGAGCAAACAGGATTAGATACCCGGGTAGTCC</w:t>
      </w:r>
    </w:p>
    <w:p w14:paraId="2F3AC6FD">
      <w:pPr>
        <w:rPr>
          <w:rFonts w:hint="eastAsia"/>
        </w:rPr>
      </w:pPr>
      <w:r>
        <w:rPr>
          <w:rFonts w:hint="eastAsia"/>
        </w:rPr>
        <w:t>&gt;OTU016755</w:t>
      </w:r>
    </w:p>
    <w:p w14:paraId="31FF6A39">
      <w:pPr>
        <w:rPr>
          <w:rFonts w:hint="eastAsia"/>
        </w:rPr>
      </w:pPr>
      <w:r>
        <w:rPr>
          <w:rFonts w:hint="eastAsia"/>
        </w:rPr>
        <w:t>CCTACGGGGGGCTGCAGTGGGGAATATTGCACAATGGACGCAAGTCTGATGCAGCGACGCCGTGTGAGGGATGACGGCCTTCGGGTTGTAAACCTCTTTCGTCAGGGACGAAGCCGCAAGGTGACGGTACCTCCTTAGCAAGCACCGGCTAACTTCGTGCCAGCAGCCGCGGTAATACGAGGGGGGCGAGCGTTGTCCGGAATCATTGGGCGTAAAGGGCGCGTAGGCGGATAATTAAGTCTGGTGTGAAATATAGGGGCTCAACCCCTAGACTGCATCGGAAACTGGTTATCTTGAGGACAGGAGAGGAAAGTGGAATTCCACGTGTAGCGGTGAAATGCGCAGATATCAGGAGGAACACCTGCGGCGAAGGCGGGTTGCTGGGCTGACACTGACGCTGAGGCGCGAAAGCTAGGGGAGCGAACGGGATTAGATACCCCGGTAGTCC</w:t>
      </w:r>
    </w:p>
    <w:p w14:paraId="1DE6AFA1">
      <w:pPr>
        <w:rPr>
          <w:rFonts w:hint="eastAsia"/>
        </w:rPr>
      </w:pPr>
      <w:r>
        <w:rPr>
          <w:rFonts w:hint="eastAsia"/>
        </w:rPr>
        <w:t>&gt;OTU016756</w:t>
      </w:r>
    </w:p>
    <w:p w14:paraId="2403A8B1">
      <w:pPr>
        <w:rPr>
          <w:rFonts w:hint="eastAsia"/>
        </w:rPr>
      </w:pPr>
      <w:r>
        <w:rPr>
          <w:rFonts w:hint="eastAsia"/>
        </w:rPr>
        <w:t>CCTACGGGCGGCAGCAGTGGGGAATCTTGCGCAATGGCCGAAAGGCTGACGCAGCGACGCCGCGTGCGGGATGAAGCCCTTCGGGGTGTAAACCGCTGTCAGGGGGGACGAATGCTTAAGGGAGGTAATGCCCTTGAGAGTGACGGTACCTCCAGAGGAAGCACCGGCTAACTCCGTGCCAGCAGCCGCGGTAATACGGAGGGTGCGAGCGTTGTTCGGAATTATTGGGCGTAAAGCGCACGTAGGCGGCCCGTTAAGTCTCTTGGTGAAAGGCCGGGGCTCAACCCCGAGCATGCCGGGGATACTGCCACTCTTGAGGGGTGTAGGGGCAAGCGGAACTCCTGGTGGAGCGGTGAAATGCGTAGATATCTGGAGGAACACCGGTGGCGAAGGCGGCGTTCTGGACTGCAACTGACACTGAGGAACGAAAGCCAGGGTAGCAAACGGGATTAGATACCCCTGTAGTCC</w:t>
      </w:r>
    </w:p>
    <w:p w14:paraId="0B288661">
      <w:pPr>
        <w:rPr>
          <w:rFonts w:hint="eastAsia"/>
        </w:rPr>
      </w:pPr>
      <w:r>
        <w:rPr>
          <w:rFonts w:hint="eastAsia"/>
        </w:rPr>
        <w:t>&gt;OTU016757</w:t>
      </w:r>
    </w:p>
    <w:p w14:paraId="6F702598">
      <w:pPr>
        <w:rPr>
          <w:rFonts w:hint="eastAsia"/>
        </w:rPr>
      </w:pPr>
      <w:r>
        <w:rPr>
          <w:rFonts w:hint="eastAsia"/>
        </w:rPr>
        <w:t>CCTACGGGCGGCAGCAGTGGGGAATATTGCACAATGGGCGCAAGCCTGATGCAGCAACGCCGCGTGCGCGATGAAGGCCTTCGGGTCGTAAAGCGCTTTTCTGGGAGAAGAGTACGGACGGTATCCCAGGAAGAAGGCTCGGCTAACTACGTGCCAGCAGCCGCGGTAATACGGAGGGTGCAAGCGTTGTTCGGAATTATTGGGCGTAAAGCGCTTGTAGGCGGCCCGGCAAGTCCCGTGTGAAATCCCTCGGCTTAACCGAGGAAGTGCGCGGGAAACTGCCAGGCTTGAGTGCCGGAGAGGGTGGCGGAATTCCGGGTGTAGAGGTGAAATTCGTAGATATCCGGAGGAACACCAGTGGCGAAGGCGGCCACCTGGACGGACACTGACGCTGAGACGCGAAAGCGTGGGGAGCAAACAGGATTAGATACCCTAGTAGTCC</w:t>
      </w:r>
    </w:p>
    <w:p w14:paraId="72F34EF1">
      <w:pPr>
        <w:rPr>
          <w:rFonts w:hint="eastAsia"/>
        </w:rPr>
      </w:pPr>
      <w:r>
        <w:rPr>
          <w:rFonts w:hint="eastAsia"/>
        </w:rPr>
        <w:t>&gt;OTU016758</w:t>
      </w:r>
    </w:p>
    <w:p w14:paraId="7ED45A9D">
      <w:pPr>
        <w:rPr>
          <w:rFonts w:hint="eastAsia"/>
        </w:rPr>
      </w:pPr>
      <w:r>
        <w:rPr>
          <w:rFonts w:hint="eastAsia"/>
        </w:rPr>
        <w:t>CCTACGGGTGGCTGCAGTGGGGAATATTGGACAATGGGGGCAACCCTGATCCAGCGATGCCGCGTGTGTGAAGAAGGCCTGCGGGTTGTAAAGCACTTTAGTTGGGGAGGAAAGTTTTGATGTGAATAACATCAAGAGATGACGTTACCCAAAGAATAAGCACCGGCTAACTCTGTGCCAGCAGCCGCGGTAATACAGAGGGTGCAAGCGTTAATCGGAATTACTGGGCGTAAAGCGTGCGCAGGCGGTTGTGCAAGACAGATGTGAAATCCCCGGGCTCAACCTGGGAACTGCATTTGTGACTGCACGGCTAGAGTGTGTCAGAGGGGGGTAGAATTCCACGTGTAGCAGTGAAATGCGTAGATATGTGGAGGAATACCGGTGGCGAAGGCGGCCTCCTGGCTTAATACTGACGCTCATGTGCGAAAGCGTGGGGAGCAAACAGGATTAGATACCCGAGTAGTCC</w:t>
      </w:r>
    </w:p>
    <w:p w14:paraId="17F356FC">
      <w:pPr>
        <w:rPr>
          <w:rFonts w:hint="eastAsia"/>
        </w:rPr>
      </w:pPr>
      <w:r>
        <w:rPr>
          <w:rFonts w:hint="eastAsia"/>
        </w:rPr>
        <w:t>&gt;OTU016759</w:t>
      </w:r>
    </w:p>
    <w:p w14:paraId="59E9D0BA">
      <w:pPr>
        <w:rPr>
          <w:rFonts w:hint="eastAsia"/>
        </w:rPr>
      </w:pPr>
      <w:r>
        <w:rPr>
          <w:rFonts w:hint="eastAsia"/>
        </w:rPr>
        <w:t>CCTACGGGGGGCAGCAATTAGGAATCTTGCGCAATGGGGGCAACCCTGACGCAGCGACGCCGCGTGAAGGATGACGGCCTTCGGGTTGTAAACTTCTTTTGGCAGGGAAGAACAGGGCCTTTGTGCCCTCTGACGGTACCTGCGGAAGAAGCACCGGCTAACTACGTGCCAGCAGCCGCGGTAATACGTAGGGTGCGAGTGTTGTCCGGAATTATTGGGCGTAAAGAGCTCGTAGGCGGCTTGTCGCGTCGGATGTGAAAGCCCGGGGCTTAACTCCGGGTCTGCATTCGATACGGGCAGGCTAGAGTTCGGTAGGGGAGATCGGAATTCCTGGTGTAGCGGTGAAATGCGCAGATATCAGGAGGAACACCGGTGGCGAAGGCGGATCTCTGGGCCGATACTGACGCTGAGGAGCGAAAGCGTGGGGAGCGAACAGGATTAGATACCCGTGTAGTCC</w:t>
      </w:r>
    </w:p>
    <w:p w14:paraId="32703C2E">
      <w:pPr>
        <w:rPr>
          <w:rFonts w:hint="eastAsia"/>
        </w:rPr>
      </w:pPr>
      <w:r>
        <w:rPr>
          <w:rFonts w:hint="eastAsia"/>
        </w:rPr>
        <w:t>&gt;OTU016760</w:t>
      </w:r>
    </w:p>
    <w:p w14:paraId="518C603A">
      <w:pPr>
        <w:rPr>
          <w:rFonts w:hint="eastAsia"/>
        </w:rPr>
      </w:pPr>
      <w:r>
        <w:rPr>
          <w:rFonts w:hint="eastAsia"/>
        </w:rPr>
        <w:t>CCTACGGGTGGCAGCAGTGGGGAATTTTGGACAATGGGCGCAAGCCTGATCCAGCCATTCCGCGTGCAGGATGAAGGCCCTCGGGTTGTAAACTGCTTTTGTACGGAACGAAACGGCGCTCTCTAATACAGAGGGCTCATGACGGTACCATAGGAATAAGCACCGGCTAACTCCGTGCCAGCAGCCGCGGTAATACGGAGGGTGCAAGCGTTATCCGGATTCACTGGGTTTAAAGGGTGCGTAGGTGGTCAATTAAGTCAGTGCTGAAATATCCCGGCTTAACCGGGAGGGTGGCATTGATACTGATTGACTTGAGTGGAGTTGAGGTAGGCGGAATTGACGGTGTAGCGGTGAAATGCTTAGATATCGTCAAGAACACCGATAGCGAAGGCAGCTTACCAAGCTTTAACTGACACTGATGCACGAAAGTGTGGGGATCAAACAGGATTAGATACCCCGGTAGTCC</w:t>
      </w:r>
    </w:p>
    <w:p w14:paraId="01775311">
      <w:pPr>
        <w:rPr>
          <w:rFonts w:hint="eastAsia"/>
        </w:rPr>
      </w:pPr>
      <w:r>
        <w:rPr>
          <w:rFonts w:hint="eastAsia"/>
        </w:rPr>
        <w:t>&gt;OTU016761</w:t>
      </w:r>
    </w:p>
    <w:p w14:paraId="1C44145A">
      <w:pPr>
        <w:rPr>
          <w:rFonts w:hint="eastAsia"/>
        </w:rPr>
      </w:pPr>
      <w:r>
        <w:rPr>
          <w:rFonts w:hint="eastAsia"/>
        </w:rPr>
        <w:t>CCTACGGGTGGCAGCAGCAAGGAATCTTCCGCAATGGGGGCAACCCTGACGGAGCAACGCCGCGTGGGGGATGACGCCCTTCGGGGTGTAAACCCCTTTTCTGCGGGAAGAAGGGCTTCGGCCTTGACGGTACCGGAGGAAGAAGGACCGGCTAACTACGTGCCAGCAGCCGCGGTAATACGTAGGGGTCGAGCGTTGTCCGGACTTACTGGGCGTAAAGCGTGGGTAGGTGGGCTGGGATGTGCCGTGTGAAAGCCCCGCGTTCATCGGGGGGAGGTCGCGGTAGACACCCAGTCTGGAGGCAGCGAGAGGGCGGTGGAATTCCCGGTGTAGTGGTGAAATGCGTAGAGATCGGGAGGAACACCAGTGGCGCAAGCGGCCGCCTGGCGCTGACCTGACACTGAGCCACGACGGCGTGGGGAGCAAACGGGATTAGATACCCGTGTAGTCC</w:t>
      </w:r>
    </w:p>
    <w:p w14:paraId="1E01DD98">
      <w:pPr>
        <w:rPr>
          <w:rFonts w:hint="eastAsia"/>
        </w:rPr>
      </w:pPr>
      <w:r>
        <w:rPr>
          <w:rFonts w:hint="eastAsia"/>
        </w:rPr>
        <w:t>&gt;OTU016762</w:t>
      </w:r>
    </w:p>
    <w:p w14:paraId="72B17D66">
      <w:pPr>
        <w:rPr>
          <w:rFonts w:hint="eastAsia"/>
        </w:rPr>
      </w:pPr>
      <w:r>
        <w:rPr>
          <w:rFonts w:hint="eastAsia"/>
        </w:rPr>
        <w:t>CCTACGGGTGGCTGCAGTGGGGAATCTTGCGCAATGGGCGAAAGCCTGACGCAGCCATGCCGCGTGAATGATGAAGGTCTTAGGATTGTAAAATTCTTTCACCGGGGAAGATAATGACGGTACCCGGAGAAGAAGCCCCGGCTAACTTCGTGCCAGCAGCCGCGGTAATACGAAGGGGGCTAGCGTTGCTCGGAATTACTGGGCGTAAAGGGCGCGTAGGCGGCAAGGTAAGTTGGGTGTGAAATCTCCTGGCTCAACTGGGAGAGGCCGCTCAAAACTGCCTGGCTCGAGGACGGTAGAGGAAGGTGGAATTCCCGGTGTAGTGGTGAAATGCGTAGATATTAGGAGGAACACCAGTGGCGAAGGCGACTTACTGGACTGTAACTGACGCTGAGGCGCGAAAGCGTGGGGAGCAAACAGGATTAGATACCCCGGTAGTCC</w:t>
      </w:r>
    </w:p>
    <w:p w14:paraId="7BC78826">
      <w:pPr>
        <w:rPr>
          <w:rFonts w:hint="eastAsia"/>
        </w:rPr>
      </w:pPr>
      <w:r>
        <w:rPr>
          <w:rFonts w:hint="eastAsia"/>
        </w:rPr>
        <w:t>&gt;OTU016763</w:t>
      </w:r>
    </w:p>
    <w:p w14:paraId="4DFB86B7">
      <w:pPr>
        <w:rPr>
          <w:rFonts w:hint="eastAsia"/>
        </w:rPr>
      </w:pPr>
      <w:r>
        <w:rPr>
          <w:rFonts w:hint="eastAsia"/>
        </w:rPr>
        <w:t>CCTACGGGTGGCAGCAGTAGGGGATATTGCTTAATGGGCGAAAGCCTGAAGCAGCAACGCCGCGTGTGCGATGAAGGCCTTCGGGTTGTAAAGCACTTTTTGTCGGGAAGAGGAAGGACGGTACCGGCAGAATAAGCCTCGGCTAACTACGTGCCAGCAGCCGCGGTAAAACGTAGGGTGCAAGCGTTGCTCGGAATTACTGGGCTTAAAGCGTGTGTAGGCGGATCGTTAAGTGCCTTGTGAAATCCCCCGGCTCAACCGGGGAATGGCTGGGCATACTGGCGGTCTTGAGCCATCTAGGGGCAGCTGGAACAAACGGTGGAGCGGTGAAATGCGTAGATATGCGGAGGAACACCGATTGCGAAGGCAGCTCACTACACGAATATTGACTCTGAGGCACGAAAGCGTGGGGATCAAACAGGATTAGATACCCGTGTAGTCC</w:t>
      </w:r>
    </w:p>
    <w:p w14:paraId="0C053A2C">
      <w:pPr>
        <w:rPr>
          <w:rFonts w:hint="eastAsia"/>
        </w:rPr>
      </w:pPr>
      <w:r>
        <w:rPr>
          <w:rFonts w:hint="eastAsia"/>
        </w:rPr>
        <w:t>&gt;OTU016764</w:t>
      </w:r>
    </w:p>
    <w:p w14:paraId="5E5F091B">
      <w:pPr>
        <w:rPr>
          <w:rFonts w:hint="eastAsia"/>
        </w:rPr>
      </w:pPr>
      <w:r>
        <w:rPr>
          <w:rFonts w:hint="eastAsia"/>
        </w:rPr>
        <w:t>CCTACGGGTGGCTGCAGTAGGGAATATTGCGCAATGGGGGAAACCCTGATGCAGCGACGCCGCGTGAGCGATGAAGCCCTTCGGGGTGTAAAGTTCTGTTGTTAGGGAAGAACACGTACCGGAGTAACTGCCGGTACCTTGACGGTACCTGACCAGAAAGCCACGGCTAACTACGTGCCAGCAGCCGCGGTAATACGTAGGGGGCAAGCGTTGTCCGAATTTATTGGGCGTAAAGCGCGTGTAGGCGGCTCTTTAAGTCAGATGTGAAATCCTGTGGCTCAACTGCAGAACTGCATTTGATACTGGAGGGCTTGAGTTCGGGAGAGGTGAGTGGAACTGCGAGTGTAGAGGTGAAATTCGTAGATATTCGCAAGAACACCAGTGGCGAAGGCGGCTCACTGGCCCGATACTGACGCTGAGGCATGAAAGCGTGGGGAGCAAACAGGATTAGATACCCCTGTAGTCC</w:t>
      </w:r>
    </w:p>
    <w:p w14:paraId="6ABD4C63">
      <w:pPr>
        <w:rPr>
          <w:rFonts w:hint="eastAsia"/>
        </w:rPr>
      </w:pPr>
      <w:r>
        <w:rPr>
          <w:rFonts w:hint="eastAsia"/>
        </w:rPr>
        <w:t>&gt;OTU016765</w:t>
      </w:r>
    </w:p>
    <w:p w14:paraId="6D228265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CCTCTTTCAGGAGGGACGAAGGTCCGCCCGCGAATAGCGAGGCGGATTGACGGTACCTGCAGAAGAAGCTGCGGCTAACTACGTGCCAGCAGCCGCGGTAATACGTAGGCAGCGAGCGTTGTTCGGAGTTACTGGGCGTAAAGCGTGCGTAGGCGGTGGTGCAAGTCTGGTGTGAAATCTCCCGGCTCAACTGGGAGGGTGCGCCGGAAACTGTGCTGCTGGAGTGCGGGAGAGGTAAGCGGAATTCCCGGTGTAGCGGTGAAATGCGTAGATATCGGGAGGAACACCTGTGGTGTAGACGGCTTACTGGACCGCCACTGACGCTGAGGCACGAAAGCGTGGGTAGCAAACAGGATTAGATACCCGTGTAGTCC</w:t>
      </w:r>
    </w:p>
    <w:p w14:paraId="1AE59A63">
      <w:pPr>
        <w:rPr>
          <w:rFonts w:hint="eastAsia"/>
        </w:rPr>
      </w:pPr>
      <w:r>
        <w:rPr>
          <w:rFonts w:hint="eastAsia"/>
        </w:rPr>
        <w:t>&gt;OTU016766</w:t>
      </w:r>
    </w:p>
    <w:p w14:paraId="454E34A5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GGAGAAGAAACCCATACTTTCTAGTGTGGTTGACGGTACCCGATGAATAAGCACCGGCTAACTCCGTGCCAGCAGCCGCGGTAATACGGAGGGTGCAAGCGTTATCCGGATTCACTGGGTTTAAAGGGAGCGTAGGCGGGCAGGTAAGTCAGTGGTGAAATCTCCGGGCTTAACCTGGGAACTGCATTTGTGACTGCATAGCTAGAGTTTGTCAGAGGGGGGTGGAATTCCACGTGTAGCAGTGAAATGCGTAGAGATCCGGAGGAACACCAGCGCCGAAAGGGGCGTCCTGGACAGAAACTGACGCTGAGACGCGACAGCGTGGGGAGCGAACGGGATTAGATACCCCTGTAGTCC</w:t>
      </w:r>
    </w:p>
    <w:p w14:paraId="69751D35">
      <w:pPr>
        <w:rPr>
          <w:rFonts w:hint="eastAsia"/>
        </w:rPr>
      </w:pPr>
      <w:r>
        <w:rPr>
          <w:rFonts w:hint="eastAsia"/>
        </w:rPr>
        <w:t>&gt;OTU016767</w:t>
      </w:r>
    </w:p>
    <w:p w14:paraId="3203CD90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ATCCTTTTCTGAGGGACGATGATGACGGTACCTCAGGAATAAGTTCCGGCTAACTACGTGCCAGCAGCCGCGGTAAAACGTAGGGGACAAGCGTTATCCGGATTTACTGGGCGTAAAGCGCCCGTAGGCGGCCGATCAAGTCGGATGTGAAAGCTCCGAGCTCAACTCGGAAATGGCATTGGAAACTACCTTGCTCGAGGATTGGAGGGGGGACTGGAATACTTGGTGTAGCAGTGAAATGCGTAGATATCAAGTGGAACACCAGTGGCGAAGGCGAGTCCCTGGACAATTCCTGACACTGAGGCACGAAAGCTAGGGGAGCAAACAGGATTAGATACCCTAGTAGTCC</w:t>
      </w:r>
    </w:p>
    <w:p w14:paraId="0F98263D">
      <w:pPr>
        <w:rPr>
          <w:rFonts w:hint="eastAsia"/>
        </w:rPr>
      </w:pPr>
      <w:r>
        <w:rPr>
          <w:rFonts w:hint="eastAsia"/>
        </w:rPr>
        <w:t>&gt;OTU016768</w:t>
      </w:r>
    </w:p>
    <w:p w14:paraId="06F1882D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TCGTGCCAGCAGCCGCGGTAATACGGAATGTGCAAACGTTATTCGGAATCACTGGGCTTAAAGCGTGCGCAGGCGGTTCGTTGTGTCGGTGGTGAAAGCCCTGGGCTCAACCCAGGAAGTGCACTTGAAACTGCAGGGCTAGAGTATCGGAGAGGTTGGTGGAATTCTCGGTGTAGAGGTGAAATTCGTAGATATCTGGAGGAACACCGATGGCGAAGGCAGCCCCCTGGGCTAACACTGACGCTCATGCACGAAAGCGTGGGGAGCAAACAGGATTAGATACCCTAGTAGTCC</w:t>
      </w:r>
    </w:p>
    <w:p w14:paraId="6C817C70">
      <w:pPr>
        <w:rPr>
          <w:rFonts w:hint="eastAsia"/>
        </w:rPr>
      </w:pPr>
      <w:r>
        <w:rPr>
          <w:rFonts w:hint="eastAsia"/>
        </w:rPr>
        <w:t>&gt;OTU016769</w:t>
      </w:r>
    </w:p>
    <w:p w14:paraId="27BDEC7C">
      <w:pPr>
        <w:rPr>
          <w:rFonts w:hint="eastAsia"/>
        </w:rPr>
      </w:pPr>
      <w:r>
        <w:rPr>
          <w:rFonts w:hint="eastAsia"/>
        </w:rPr>
        <w:t>CCTACGGGCGGCTGCAGTGGGGAATCTTCCGCAATGGGCGAAAGCCTGACGGAGCAACGCCGCGTGAACGAAGAAGGCCTTCGGGTCGTAAAGTTCTGTCCTCAGGGAAGAACCCTCATGGGAGGAAATGCCCATGAGCTGACGGTACCTGGGAAGGAAGCCCTGGCTAACTACGTGCCAGCAGCCGCGGTAATACGTAGAGGGCAAGCGTTGTCCGGAATTACTGGGCGTAAAGGGTACGCAGGCGGATATATAAGTCAAATGTGAAAGGCACCGGCTCAACCGGTGAGCGGCATTTGAAACTTTATATCTTGAGTTCAGGAGAGGAGAGCGGAATTCCTGGTGTAGCGGTGGAATGCGTAGATATCAGGAAGAACACCAGTGGCGAAGGCGACTTACTGGACATCTGTTGACGCTGAGGTGCGAAAGCGTGGGGAGCAAACAGGATTAGATACCCCGGTAGTCC</w:t>
      </w:r>
    </w:p>
    <w:p w14:paraId="2C47A910">
      <w:pPr>
        <w:rPr>
          <w:rFonts w:hint="eastAsia"/>
        </w:rPr>
      </w:pPr>
      <w:r>
        <w:rPr>
          <w:rFonts w:hint="eastAsia"/>
        </w:rPr>
        <w:t>&gt;OTU016770</w:t>
      </w:r>
    </w:p>
    <w:p w14:paraId="4104FB0E">
      <w:pPr>
        <w:rPr>
          <w:rFonts w:hint="eastAsia"/>
        </w:rPr>
      </w:pPr>
      <w:r>
        <w:rPr>
          <w:rFonts w:hint="eastAsia"/>
        </w:rPr>
        <w:t>CCTACGGGTGGCTGCAGTGGGGAATTTTCCGCAATGGGCGAAAGCCTGACGGAGTGACGCCGCGTGGGGGACGAAGGCCTTCGGGTTGTAAACCCCTGTCAGAGGGAAAGAAGGGTGTCGGCGTGATAACCGCCGGCACTTGACGGTACCTTCAGAGGAAGCCCCGGCCAACTCTGTGCCAGCAGCCGCGGTAAGACAGAGGGGGCAAGCGTTGCTCGGAATCACTGGGCGTAAAGCGTGCGCAGGTGGTTCGATGCGTCGTGCGTGAAAGACCCCGGCTCAACTGGGGAGTGTCGTGCGATACGGTCGGACTGGAGGCCAGTAGGGGGATGCGGAATTCCGGGTGTAGTGGTGGAATGCGTAGAGATGTGGAGGAACACCAGTGGCGAAGGCGGCTCTTTGGTCTGTAACTGACGCTGAGGCGCGAAAGCGTGGGGAGCAAACAGGATTAGATACCCGGGTAGTCC</w:t>
      </w:r>
    </w:p>
    <w:p w14:paraId="7AFE48D4">
      <w:pPr>
        <w:rPr>
          <w:rFonts w:hint="eastAsia"/>
        </w:rPr>
      </w:pPr>
      <w:r>
        <w:rPr>
          <w:rFonts w:hint="eastAsia"/>
        </w:rPr>
        <w:t>&gt;OTU016771</w:t>
      </w:r>
    </w:p>
    <w:p w14:paraId="17688653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GACCAAGGCCCGCAAGGGCTTGAGGGATCCCTGGAGGAAGCACGGGCTAAGTTCGTGCCAGCAGCCGCGGTAAGACGAACCGTGCGAACGTTGTTCGGAATCACTGGGCTTAAAGGGTGCGTAGGCGGTGCAGCAAGTCGGGAGTGAAATACCTCAGCTCAACTGAGGAACTGCTCTCGATACTGCTGTGCTCGAGTGAGACAGAGGTAAGCGGAACATCGGGTGGAGCGGTGAAATGCGTTGATATCCGATGGAACACCGGTGGCGAAGGCGGCTTACTGGACTGGTATTGACGCTGAGGTGCGAAAGCGTGGGGAGCAAACAGGATTAGATACCCTTGTAGTCC</w:t>
      </w:r>
    </w:p>
    <w:p w14:paraId="61C6A5BB">
      <w:pPr>
        <w:rPr>
          <w:rFonts w:hint="eastAsia"/>
        </w:rPr>
      </w:pPr>
      <w:r>
        <w:rPr>
          <w:rFonts w:hint="eastAsia"/>
        </w:rPr>
        <w:t>&gt;OTU016772</w:t>
      </w:r>
    </w:p>
    <w:p w14:paraId="5595A538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AGGAAAGAAATCGCTCTGGCTAATATCCGGAGTGGATGACGGTACCTGAAGAATAAGCACCGGCTAACTACGTGCCAGCAGCCGCGGTAATACGTAGGGTGCGAGCGTTAATCGGAATTACTGGGCGTAAAGCGTGCGCAGGCGGTCTTTTAAGACAGGTGTGAAATCCCCGAGCTTAACTTGGGAATTGCGCTTGTGACTGGAAGGCTCGGAGTGCGGAAGAGGGAGCTGGAATTCCTGGTGTAGCAGTGAAATGCGTAGAGATCAGGAGGAACACCAGTGGCGAAGGCGGCCATCTGGCCCGGTACTGACGCTGAGGTGCGAAAGCGTGGGGAGCAAACAGGATTAGATACCCGGGTAGTCC</w:t>
      </w:r>
    </w:p>
    <w:p w14:paraId="11EB5E30">
      <w:pPr>
        <w:rPr>
          <w:rFonts w:hint="eastAsia"/>
        </w:rPr>
      </w:pPr>
      <w:r>
        <w:rPr>
          <w:rFonts w:hint="eastAsia"/>
        </w:rPr>
        <w:t>&gt;OTU016773</w:t>
      </w:r>
    </w:p>
    <w:p w14:paraId="3B7A4AAC">
      <w:pPr>
        <w:rPr>
          <w:rFonts w:hint="eastAsia"/>
        </w:rPr>
      </w:pPr>
      <w:r>
        <w:rPr>
          <w:rFonts w:hint="eastAsia"/>
        </w:rPr>
        <w:t>CCTACGGGCGGCAGCAGTGGGGAATATTGCGCAATGGGCGAAAGCCTGACGCAGCGACGCCGCGTGGGGGATGACGGCCTTCGGGTTGTAAACCTCTTTCAGCAGGGACGAAGTTGACGTGTACCTGTAGAAGAAGCGCCGGCTAACTACGTGCCAGCAGCCGCGGTAATACGTAGGGCGCGAGCGTTGTCCGGAATTATTGGGCGTAAAGCGCGTGTAGGCGGCGATGTAAGTTGGGTGTGAAAGCCCTCGGCTTAACCGAGGAAGAGCGCCCAAGACTGCACTGCTTGAGTACCGGAGAGGGTGGCGGAATTCCCGGTGTAGCGGTGAAATGCGTAGAGATCGGGAGGAATACCAGTGGCGAAGGCGGCCTTCTGGACTGACACTGACGCTGAGGCGCGAAAGCCAGGGGAGCAAACGGGATTAGATACCCCTGTAGTCC</w:t>
      </w:r>
    </w:p>
    <w:p w14:paraId="7A3D1A6F">
      <w:pPr>
        <w:rPr>
          <w:rFonts w:hint="eastAsia"/>
        </w:rPr>
      </w:pPr>
      <w:r>
        <w:rPr>
          <w:rFonts w:hint="eastAsia"/>
        </w:rPr>
        <w:t>&gt;OTU016774</w:t>
      </w:r>
    </w:p>
    <w:p w14:paraId="75002719">
      <w:pPr>
        <w:rPr>
          <w:rFonts w:hint="eastAsia"/>
        </w:rPr>
      </w:pPr>
      <w:r>
        <w:rPr>
          <w:rFonts w:hint="eastAsia"/>
        </w:rPr>
        <w:t>CCTACGGGGGGCTGCAGTCGGGAATTTTGGGCAATGGGCGCAAGCCTGACCCAGCAACGCCGCGTGAAGGATGAAATCCCTCGGGATGTAAACTTCGCAAGAACGGGAAGAATAAGCGCGGATTAACACTCCGCGCGATGACGGTACCGTTTGTAAGCTCCGGCTAACTCCGTGCCAGCAGCCGCGGTAATACGGGGGGAGCAAGCGTTGTTCGGATTTACTGGGCGTAAAGGGCGTGTAGGCGGTCCATTAAGTCGGATGTGAAAGCCCTGGGCTCAACCCAGGAAGTGCACTCGAAACTGCAAGGCTAGAGTACTGGAGAGGTTCGTGGAATTCTCGGTGTAGAGGTGAAATTCGTAGATATCGAGAGGAACACCGGCGGCGAAGGCGGCGAACTGGACAGATACTGACGCTGAGACTCGAAAGCGTGGGGAGCAAACAGGATTAGATACCCCAGTAGTCC</w:t>
      </w:r>
    </w:p>
    <w:p w14:paraId="2FB33352">
      <w:pPr>
        <w:rPr>
          <w:rFonts w:hint="eastAsia"/>
        </w:rPr>
      </w:pPr>
      <w:r>
        <w:rPr>
          <w:rFonts w:hint="eastAsia"/>
        </w:rPr>
        <w:t>&gt;OTU016775</w:t>
      </w:r>
    </w:p>
    <w:p w14:paraId="2464546D">
      <w:pPr>
        <w:rPr>
          <w:rFonts w:hint="eastAsia"/>
        </w:rPr>
      </w:pPr>
      <w:r>
        <w:rPr>
          <w:rFonts w:hint="eastAsia"/>
        </w:rPr>
        <w:t>CCTACGGGGGGCAGCAGTGGGGAATCTTGCACAATGGGGGCAACCCTGATGCAGCGACGCCGCGTGAGTGATGAAGCCCTTCGGGGTGTAAAGCTCTTTCGGCAGGGACGATAATGACGGTACCTGCAGAAGAAGCGCCGGCTAACTACGTGCCAGCAGCCGCGGTAATACGTAGGGCGCAAGCGTTATCCGGAATTACTGGGCGTACAGCGCGCGCAGGCGGCCTGCGAGGTGTCCGGTGACATATCGTGGCTCAACCACGAGGGGACCGGGTAGACCGGCAGGCTGGAGGCAGGGAGAGGGATGTGGAATACCCGGTGGAGCGGTGAAATGCGTAGAGATCGGGTGGAACACCAGGGGCGCAGGCGGCATCCTGGCCCTGTACTGACGCTGAGGCGCGAGAGCGTGGGGAGCGAACCGGATTAGATACCCGTGTAGTCC</w:t>
      </w:r>
    </w:p>
    <w:p w14:paraId="4011E513">
      <w:pPr>
        <w:rPr>
          <w:rFonts w:hint="eastAsia"/>
        </w:rPr>
      </w:pPr>
      <w:r>
        <w:rPr>
          <w:rFonts w:hint="eastAsia"/>
        </w:rPr>
        <w:t>&gt;OTU016776</w:t>
      </w:r>
    </w:p>
    <w:p w14:paraId="528ADD6F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GGGTGTGAACAGCGCCTCGTCTTGACGTTACCCACAGAAGAAGCACCGGCTAACTCCGTGCCAGCAGCCGCGGTAATACGGGGGGAGCAAGCGTTGTTCGGATTTACTGGGCGTAAAGCGCACGTAGGCGGATTGTTAAGTCGGGGGTGAAATCCTGGAGCTCAACTCCAGAATTGCCTTCGATACTGGCTTTCTAGAGGCTGGAAGAGGTTAGTGGAATTCCCAGTGTAGAGGTGAAATGCGCAGATATCAGGAGGAACACCGGTGGCGAAGGCGGCTTTCTGGGCCTTACCTGACGCTGAGGAGCGAAAGCTGGGGGAGCAAACAGGATTAGATACCCGAGTAGTCC</w:t>
      </w:r>
    </w:p>
    <w:p w14:paraId="20EA811A">
      <w:pPr>
        <w:rPr>
          <w:rFonts w:hint="eastAsia"/>
        </w:rPr>
      </w:pPr>
      <w:r>
        <w:rPr>
          <w:rFonts w:hint="eastAsia"/>
        </w:rPr>
        <w:t>&gt;OTU016777</w:t>
      </w:r>
    </w:p>
    <w:p w14:paraId="19F36E43">
      <w:pPr>
        <w:rPr>
          <w:rFonts w:hint="eastAsia"/>
        </w:rPr>
      </w:pPr>
      <w:r>
        <w:rPr>
          <w:rFonts w:hint="eastAsia"/>
        </w:rPr>
        <w:t>CCTACGGGTGGCTGCAGTGGGGAATCTTGCGCAATGGGCGAAAGCCTGACGCAGCGACGCCGTGTGCGGGAAGAAGGCCTTCGGGTTGTAAACCGCTTTCAGGAGGGACGAAGCCACTCGGGTTAATAGCCCAGAGGGTGACGGTACTTCCAGAAGAAGCCCCGGCTAACTACGTGCCAGCAGCCGCGGTAATACGTAGGGGGCGAGCGTTGTCCGGAATTATTGGGCGTACAGCGCGCGCAGGCGGTGCCGTATGTGACCGGTGACAGCCTCGGGCTCAACTCGAGGGGGTCTGGTTACACAGCGGTGCTGGAGGCAGAGAGAGGCAGGTGGAATACCCGGTGGAGCGGTGAAATGCGTAGAGATCGGGTGGAACACCAGCGGCGCAAGCGGCCTGCTGGCTCTGTACTGACGCTGAGGCGCGAGAGCGTGGGGAGCAAACCGGATTAGATACCCTGGTAGTCC</w:t>
      </w:r>
    </w:p>
    <w:p w14:paraId="31234811">
      <w:pPr>
        <w:rPr>
          <w:rFonts w:hint="eastAsia"/>
        </w:rPr>
      </w:pPr>
      <w:r>
        <w:rPr>
          <w:rFonts w:hint="eastAsia"/>
        </w:rPr>
        <w:t>&gt;OTU016778</w:t>
      </w:r>
    </w:p>
    <w:p w14:paraId="0ABBA4A9">
      <w:pPr>
        <w:rPr>
          <w:rFonts w:hint="eastAsia"/>
        </w:rPr>
      </w:pPr>
      <w:r>
        <w:rPr>
          <w:rFonts w:hint="eastAsia"/>
        </w:rPr>
        <w:t>CCTACGGGCGGCTGCAGTAGGGAATATTGCGCAATGGGGGAAACCCTGACGCAGCGACGCCGCGTGAGTGATGAAGGCCTTCGGGTCGTAAAGCTCTGTCGTATGGGAATAACACAATGAATGTACCATGCAAGAAAGGATCGGCTAACTTCGTGCCAGCAGCCGCGGTAAGACGAGGGATCCTAGCGTTGTTCGGAATCATTGGGCGTAAAGCGGGTGTAGGCGGGATGGCAAGTCGGTCGTGAAATCCTCCGGCTCAACCGGAGAACGTCGGCCGATACTGCCGTTCTTGAGGGATGCAGAGGAGACTGGAATTCCCGGTGTAGCGGTGAAATGTGTAGAGATCGGGAGGAACACCGGTGGCGAAGGCGGCTTGCTGGGCCTTACCTGACGCTGAGGAGCGAAAGCGTGGGGAGCGAACAGGATTAGATACCCTAGTAGTCC</w:t>
      </w:r>
    </w:p>
    <w:p w14:paraId="761BAB59">
      <w:pPr>
        <w:rPr>
          <w:rFonts w:hint="eastAsia"/>
        </w:rPr>
      </w:pPr>
      <w:r>
        <w:rPr>
          <w:rFonts w:hint="eastAsia"/>
        </w:rPr>
        <w:t>&gt;OTU016779</w:t>
      </w:r>
    </w:p>
    <w:p w14:paraId="69E90B4A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GGGCTAGCGTTGTTCGGAATTACTGGGCGTAAAGCGCACGTAGGCGGTCAGACCAAGTCGAGTGTGAAATTCCAGGGCTTAACTCTGGCGCGCTCGCTCGATACTGGTCGGCTAGAGTGTGGAAGAGGATGCTGGAATTCCCGGTGTAGCGGTGAAATGCGTAGATATCGGGAGGAACACCAGTGGCGAAGGCGGGCATCTGGGCCAACACTGACGCTGATGCGCGAAAGCTAGGGGAGCAAACAGGATTAGATACCCCGGTAGTCC</w:t>
      </w:r>
    </w:p>
    <w:p w14:paraId="46941693">
      <w:pPr>
        <w:rPr>
          <w:rFonts w:hint="eastAsia"/>
        </w:rPr>
      </w:pPr>
      <w:r>
        <w:rPr>
          <w:rFonts w:hint="eastAsia"/>
        </w:rPr>
        <w:t>&gt;OTU016780</w:t>
      </w:r>
    </w:p>
    <w:p w14:paraId="443ECEDE">
      <w:pPr>
        <w:rPr>
          <w:rFonts w:hint="eastAsia"/>
        </w:rPr>
      </w:pPr>
      <w:r>
        <w:rPr>
          <w:rFonts w:hint="eastAsia"/>
        </w:rPr>
        <w:t>CCTACGGGGGGCTGCAGTCAGGAATCTTGCACAATGGGCGAAAGCCTGATGCAGCAATGCCGCGTGAGTGAAGAAGGCCCTTGGGTTGTAAAGCTCTTTCGGCCGGGAAGAAGGGTGTCTAGTTAAATAAGCTAGGCATTTGACGGTACCGGAAGAAGAAGCACCGGCTAACTCCGTGCCAGCAGCCGCGGTAATACAGAGGGTGCAAGCGTTAATCGGAATTACTGGGCGTAAAGCGCGCGTAGGCGGCTAATTAAGTCGGGTGTGAAATCTCCGAGCTTAACTCGGAAAGGTCAACTGATACTGCGCGGCTAGAGTGCGGAAGGGGCAACTGGAATTCTCGGTGTAGCGGTGAAATGCGTAGATATCGAGAGGAACACCTGCGGCGAAGGCGGGTTGCTGGTACGCAACTGACGCTGAGACGCGAAAGCGTGGGGAGCGAACAGGATTAGATACCCCTGTAGTCC</w:t>
      </w:r>
    </w:p>
    <w:p w14:paraId="1239CA68">
      <w:pPr>
        <w:rPr>
          <w:rFonts w:hint="eastAsia"/>
        </w:rPr>
      </w:pPr>
      <w:r>
        <w:rPr>
          <w:rFonts w:hint="eastAsia"/>
        </w:rPr>
        <w:t>&gt;OTU016781</w:t>
      </w:r>
    </w:p>
    <w:p w14:paraId="740FF3E7">
      <w:pPr>
        <w:rPr>
          <w:rFonts w:hint="eastAsia"/>
        </w:rPr>
      </w:pPr>
      <w:r>
        <w:rPr>
          <w:rFonts w:hint="eastAsia"/>
        </w:rPr>
        <w:t>CCTACGGGTGGCAGCAGTGGGGAATCTTGGACAATGGGGGCAACCCTGATCCAGCGACGCCGCGTGGGGGATGAATGGCTTCGGCCCGTAAACCCCTGTCATTTGCGAACAAACCTCTCTGTTTAACACATTGAGAGCTGATTGTAGCGGAAGAGGAAGGGACGGCTAACTCTGTGCCAGCAGCCGCGGTAATACAGAGGGTGCGAGCGTTAATCGGAATTACTGGGCGTAAAGGGCGCGTAGGCGGCCAATTAAGTTGGATGTGAAATCCCTGGGCTTAACCTAGGAACTGCATACAAGACTGGTTGGCTAGAGTGCAGTAGAGGATAGTGGAATTTCCGGTGTAGCGGTGAAATGCGTAGATATCGGAAGGAACACCAGTGGCGAAGGCGGCTATCTGGACTGACACTGACGCTGAGGCGCGAGAGCGTGGGGAGCAAACAGGATTAGATACCCCAGTAGTCC</w:t>
      </w:r>
    </w:p>
    <w:p w14:paraId="19E376BC">
      <w:pPr>
        <w:rPr>
          <w:rFonts w:hint="eastAsia"/>
        </w:rPr>
      </w:pPr>
      <w:r>
        <w:rPr>
          <w:rFonts w:hint="eastAsia"/>
        </w:rPr>
        <w:t>&gt;OTU016782</w:t>
      </w:r>
    </w:p>
    <w:p w14:paraId="19AA2134">
      <w:pPr>
        <w:rPr>
          <w:rFonts w:hint="eastAsia"/>
        </w:rPr>
      </w:pPr>
      <w:r>
        <w:rPr>
          <w:rFonts w:hint="eastAsia"/>
        </w:rPr>
        <w:t>CCTACGGGGGGCTGCAGTAGGGAATCTTGCACAATGGGCGCAAGCCTGATGCAGCGATGCCGCGTGAGGGATGAAGGCCTTCGGGTTGTAAACCTCTTTCGCTAGGGAAGAAGCCACGGGTCACCGTGGTGACGGTACCTAGAGAAGAAGCCCCGGCTAACTACGTGCCAGCAGCCGCGGTAAAACGTAGGGGGCAAGCGTTGCCCGGATTCACTGGGCGTAAAGCGGGTGTAGGCGGTGTGTCAAGTCAGGCGTGAAAGCCCCGGGCTCAACCTGGGAACGGCGCTTGAGACTGGCACGCTCGAGTTCGGGAGAGGATGGTGGAATTTCCTGTGTAGCGGTGAAATGCGTAGATATAGGAAGGAACACCAGTGGCGAAGGCGACCACCTGGACTGATACTGACACTGAGGTGCGAAAGCGTGGGGAGCAAACAGGATTAGATACCCGTGTAGTCC</w:t>
      </w:r>
    </w:p>
    <w:p w14:paraId="53C9045F">
      <w:pPr>
        <w:rPr>
          <w:rFonts w:hint="eastAsia"/>
        </w:rPr>
      </w:pPr>
      <w:r>
        <w:rPr>
          <w:rFonts w:hint="eastAsia"/>
        </w:rPr>
        <w:t>&gt;OTU016783</w:t>
      </w:r>
    </w:p>
    <w:p w14:paraId="6F0D3821">
      <w:pPr>
        <w:rPr>
          <w:rFonts w:hint="eastAsia"/>
        </w:rPr>
      </w:pPr>
      <w:r>
        <w:rPr>
          <w:rFonts w:hint="eastAsia"/>
        </w:rPr>
        <w:t>CCTACGGGCGGCTGCAGTGGGGAATATTGCGCAATGGCCGAAAGGCTGACGCAGCGACGCCGCGTGTGGGAGGAAGCCCTTCGGGGTGTAAACCACTGTCGGGGGGGACGAATTCCGAACGGGCAAATAGCCCGGGCGGTTGACGGTACCCTCAAAGGAAGCACCGGCTAACTCCGTGCCAGCAGCCGCGGTAAGACGGAGGGTGCAAGCGTTGTTCGGAATTACTGGGCGTAAAGCGCACGTAGGCGGCTTTGTAAGTTAGAGGTGAAAGCCCAGGGCTCAACCCTGGAATTGCCTTTAAGACTGCATCGCTCGAACGTCGGAGAGGTAAGTGGAATTCCGAGTGTAGAGGTGAAATTCGTAGATATCGGGAAGAACACCTGTGGCGAAGGCGGCCAACTGGGCTGGATCTGACGCTGAGGCGCGAAAGCGTGGGGAGCAAACAGGATTAGATACCCGTGTAGTCC</w:t>
      </w:r>
    </w:p>
    <w:p w14:paraId="1833685D">
      <w:pPr>
        <w:rPr>
          <w:rFonts w:hint="eastAsia"/>
        </w:rPr>
      </w:pPr>
      <w:r>
        <w:rPr>
          <w:rFonts w:hint="eastAsia"/>
        </w:rPr>
        <w:t>&gt;OTU016784</w:t>
      </w:r>
    </w:p>
    <w:p w14:paraId="04B46C51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CTTCTGGGTTGTAAACTGCTTTTGCCAGGGGATAAAATAGCTATGCGTAGCAAATTGAAGGTACCTGGTGAATAAGCCACGGCTAACTACGTGCCAGCAGCCGCGGTAATACGTAGGTGGCAAGCGTTGTCCGGATTTATTGGGTTTAAAGGGTGCGTAGGCGGCCTGTTAAGTCGAACGTGAAATCCCTGGGCTCAACCCAGGAACTGCGTCCGATACTGGCAGGCTTGAATCCGGGAGAGGGATGTGGAATTCCAGGTGTAGCGGTGAAATGCGCAGATATCAGGAAGAACACCGATGGCGAAGGCAGCTCTCTGGGACGGTACTGACGCTGAGACGCGAAAGCGTGGGGAGCGAACAGGATTAGATACCCCAGTAGTCC</w:t>
      </w:r>
    </w:p>
    <w:p w14:paraId="771D38E0">
      <w:pPr>
        <w:rPr>
          <w:rFonts w:hint="eastAsia"/>
        </w:rPr>
      </w:pPr>
      <w:r>
        <w:rPr>
          <w:rFonts w:hint="eastAsia"/>
        </w:rPr>
        <w:t>&gt;OTU016785</w:t>
      </w:r>
    </w:p>
    <w:p w14:paraId="509013A2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GAGGAAGGTCCGCAAGGGCTTGACCGATCCCTGGAGGAAGCACGGGCTAACTACGTGCCAGCAGCCGCGGTAATACGTAGGGACCAAGCGTTGTCCGGATTTATTGGGCGTAAAGAGCTCGTAGGCGGCTGTTCGCGTCGGATGTGAAAGCTCAGGGCTCAACCCTGAGAGGCCATTCGATACGGGATAGCTAGAGGTAGGTAGGGGAGATCGGAATTCCTGGTGTAGCGGTGAAATGCGTAGATATCAGGAGGAACACCAATTGCGAAGGCAGCTCGCTGGGACGTGACTGACGCTGAGACGCGAAAGCGTGGGGAGCAAACAGGATTAGATACCCTTGTAGTCC</w:t>
      </w:r>
    </w:p>
    <w:p w14:paraId="3567966C">
      <w:pPr>
        <w:rPr>
          <w:rFonts w:hint="eastAsia"/>
        </w:rPr>
      </w:pPr>
      <w:r>
        <w:rPr>
          <w:rFonts w:hint="eastAsia"/>
        </w:rPr>
        <w:t>&gt;OTU016786</w:t>
      </w:r>
    </w:p>
    <w:p w14:paraId="2F4999AB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GAAGCCCCGGCTAACTTCGTGCCAGCAGCCGCGGTAAGACGAACCGAGCGAACGTTGTTCGGAATCACTGGGCTTAAAGGGCGCGTAGGCGGGCATTCAAGTCCGTGGTGAAATCCTCCAGCTCAACTGGAGAACTGCCTCGGATACTGGGTGCCTCGAGGGTGGTAGGGGTATGCGGAACTATCGGTGGAGCGGTGAAATGCGTTGATATCATCAGGAACACCGGTGGCGAAAGCGGCTTACTGGACACGTATTGACGCTGAGGTGCGAAAGCGTGGGGAGCAAACAGGATTAGATACCCCTGTAGTCC</w:t>
      </w:r>
    </w:p>
    <w:p w14:paraId="61FE0859">
      <w:pPr>
        <w:rPr>
          <w:rFonts w:hint="eastAsia"/>
        </w:rPr>
      </w:pPr>
      <w:r>
        <w:rPr>
          <w:rFonts w:hint="eastAsia"/>
        </w:rPr>
        <w:t>&gt;OTU016787</w:t>
      </w:r>
    </w:p>
    <w:p w14:paraId="27AD3A35">
      <w:pPr>
        <w:rPr>
          <w:rFonts w:hint="eastAsia"/>
        </w:rPr>
      </w:pPr>
      <w:r>
        <w:rPr>
          <w:rFonts w:hint="eastAsia"/>
        </w:rPr>
        <w:t>CCTACGGGAGGCTGCAGTGGGGAATATTGGACAATGGGGGCAACCCTGATCCAGCGACGCCGCGTGAGGGATGAAGGCCTTCGGGTTGTAAAGCTCTTTCGGCTGGGACGAAAAGGTTCGTGCTAACACCACGGATCCATGACGGTACCAGCAGAAGAAGCACCGGCTAACTACGTGCCAGCAGCCGCGGTAATACGTAGGGTGCAGGCGTTGTCCGGATTTATTGGGCGTAAAGAGCTCGTAGGCGGCTTGTCGCGTCGTCTGTGAAATCCCGCGGCTCAACTGCGGGTCTGCAGTCGATACGGGCAGGCTAGAGTTCGGTAGGGGAGACTGGAATTCCTGGTGTAGCGGTGAAATGCGCAGATATCAGGAGGAACACCGGTGGCGAAGGCGGCTTTCTGGGCCTTACCTGACGCTGAGGAGCGAAAGCTGGGGGAGCGAACGGGATTAGATACCCGTGTAGTCC</w:t>
      </w:r>
    </w:p>
    <w:p w14:paraId="7488A578">
      <w:pPr>
        <w:rPr>
          <w:rFonts w:hint="eastAsia"/>
        </w:rPr>
      </w:pPr>
      <w:r>
        <w:rPr>
          <w:rFonts w:hint="eastAsia"/>
        </w:rPr>
        <w:t>&gt;OTU016788</w:t>
      </w:r>
    </w:p>
    <w:p w14:paraId="19456E34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TGTGCCAGCAGCCGCGGTAATACGAGTGCCCCAAGCGTTATCCGGAATTATTGGGCGTAAAGGGTGTGTAGGTGGCTTTGTTAGAGTGCAGAAGGGGCAATCGGAATTCTTGGTGTAGCGGTGAAATGCGTAGATATCAAGAGGAACACCTGAGGTGAAGACGGGTTGCTGGGCTGACACTGACGCTGAGGCGCGAAAGCTAGGGTAGCAAACGGGATTAGATACCCTGGTAGTCC</w:t>
      </w:r>
    </w:p>
    <w:p w14:paraId="30EABA93">
      <w:pPr>
        <w:rPr>
          <w:rFonts w:hint="eastAsia"/>
        </w:rPr>
      </w:pPr>
      <w:r>
        <w:rPr>
          <w:rFonts w:hint="eastAsia"/>
        </w:rPr>
        <w:t>&gt;OTU016789</w:t>
      </w:r>
    </w:p>
    <w:p w14:paraId="3A334545">
      <w:pPr>
        <w:rPr>
          <w:rFonts w:hint="eastAsia"/>
        </w:rPr>
      </w:pPr>
      <w:r>
        <w:rPr>
          <w:rFonts w:hint="eastAsia"/>
        </w:rPr>
        <w:t>CCTACGGGGGGCAGCAGTAAGGAATATTGCGCAATGGACGGAAGTCTGACGCAGCAACGCCGCGTGCAGGATGAAGGCCCTTTGGGTTGTAAACTGCTGTAGCAGGGGAATAAAGGTCCCTTATGAGGGATTTGAAGGTACCCTGAAAGTAAGCGCCGGCTAACTACGTGCCAGCAGCCGCGGTAATACGGAAGGGGCAAGCGTTGTTCGGAATCATTGGGCGTAAAGAGCTCGTAGGCGGCTTGTCGCGTCGACTGTGAAAACCCGCAGCTCAACTGTGGGCTTGCAGCCGATACGGGCAGGCTGGAGTTCGGTAGGGGAGTGCGGAATTCCTGGTGTAGCGGTGAAATGCGCAGATATCAGGAGGAACACCGGTGGCGAAGGCGGGTCTCTGGGCCGATACTGACGCTGAGGAGCGAAAGCTGGGGGAGCGAACAGGATTAGATACCCCAGTAGTCC</w:t>
      </w:r>
    </w:p>
    <w:p w14:paraId="2BAA85D0">
      <w:pPr>
        <w:rPr>
          <w:rFonts w:hint="eastAsia"/>
        </w:rPr>
      </w:pPr>
      <w:r>
        <w:rPr>
          <w:rFonts w:hint="eastAsia"/>
        </w:rPr>
        <w:t>&gt;OTU016790</w:t>
      </w:r>
    </w:p>
    <w:p w14:paraId="7A780342">
      <w:pPr>
        <w:rPr>
          <w:rFonts w:hint="eastAsia"/>
        </w:rPr>
      </w:pPr>
      <w:r>
        <w:rPr>
          <w:rFonts w:hint="eastAsia"/>
        </w:rPr>
        <w:t>CCTACGGGGGGCAGCAGTGGGGAATATTGCACAATGGGCGCAAGCCTGATGCAGCAACGCCGCGTGAGGGATGACGGCCTTCGGGTCGTAAAGCCCTTTTCCGAGGGACGATGGTGACGGTACCTCGGGAATCAGCCCCGGCTAACTACGTGCCAGCAGCCGCGGTAATACGTAGGGGGCGAGCGTTGTCCGGATTCATTGGGCGTAAAGCGCGCGTAGGCGGCCCCTTAAGTCTCACTGTGAAAGCCTGGGGCTCAACCCCACGGACTGCAGGGGATACTGGAGGGCTGGAGACAGGTAGAGGCTAACGGAATTCCGGGTGTAGCGGTGGAATGCGTAGAGATCCGGAAGAACACCAGAGGCGAAGGCGGTTAGCTGGACCTGGTCTGACGCTGAGGCGCGAAAGCGTGGGGAGCGAACAGGATTAGATACCCCGGTAGTCC</w:t>
      </w:r>
    </w:p>
    <w:p w14:paraId="53E2CDDE">
      <w:pPr>
        <w:rPr>
          <w:rFonts w:hint="eastAsia"/>
        </w:rPr>
      </w:pPr>
      <w:r>
        <w:rPr>
          <w:rFonts w:hint="eastAsia"/>
        </w:rPr>
        <w:t>&gt;OTU016791</w:t>
      </w:r>
    </w:p>
    <w:p w14:paraId="42FABA4A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TTGGGACGAAGCTTCGCCGGTGAATAGCCGGCTGGAGTGACGGTACCTTCACAAGAAGCCCCGGCTAACTACGTGCCAGCAGCCGCGGTAATACGTAGGGGGCTAGCGTTGTCCGGAATCATTGGGCGTAAAGCGCGCGCAGGCGGAGCGGTAAGTCGGGGGTGAAAGACCGGGGCTCAACCCCGGGGCGGCCTCCGAGACTGTCGTTCTGGGGACCGGTAGGGGCGGGTGGAATTCCCGGTGTAGCGGTGGAATGCGTAGATATCAGGAGGAATACCGACGGCGAAGGCAGCTTACTGGGCATTATCTGACGCTGAGGCGCGAAAGCGTGGGTAGCAAACAGGATTAGATACCCTAGTAGTCC</w:t>
      </w:r>
    </w:p>
    <w:p w14:paraId="49466EA0">
      <w:pPr>
        <w:rPr>
          <w:rFonts w:hint="eastAsia"/>
        </w:rPr>
      </w:pPr>
      <w:r>
        <w:rPr>
          <w:rFonts w:hint="eastAsia"/>
        </w:rPr>
        <w:t>&gt;OTU016792</w:t>
      </w:r>
    </w:p>
    <w:p w14:paraId="6FDB7EB6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CTGGGGAAGATAATGACGGTACCCAGAGAAGAAGCCCCGGCTAACTTCGTGCCAGCAGCCGCGGTAATACGAAGGGGGCTAGCGTTGTTCGGATTTACTGGGCGTAAAGCGCACGTAGGCGGATTGTTAAGTCAGGGGTGAAATCCTGGAGCTCAACTCCGGATCTGCGGTGGGTACGGGCAGACTAGAGTGATGTAGGGGAGACTGGAATTCCTGGTGTAGCGGTGAAATGCGCAGATATCAGCAGGAACACCCGTGGCGAAGGCGGCCCCCTGGGCCGTACCTGACGCTGAGGCGCGAAGGCTAGGGGAGCGAACGGGATTAGATACCCCGGTAGTCC</w:t>
      </w:r>
    </w:p>
    <w:p w14:paraId="698380DD">
      <w:pPr>
        <w:rPr>
          <w:rFonts w:hint="eastAsia"/>
        </w:rPr>
      </w:pPr>
      <w:r>
        <w:rPr>
          <w:rFonts w:hint="eastAsia"/>
        </w:rPr>
        <w:t>&gt;OTU016793</w:t>
      </w:r>
    </w:p>
    <w:p w14:paraId="0B9F72FD">
      <w:pPr>
        <w:rPr>
          <w:rFonts w:hint="eastAsia"/>
        </w:rPr>
      </w:pPr>
      <w:r>
        <w:rPr>
          <w:rFonts w:hint="eastAsia"/>
        </w:rPr>
        <w:t>CCTACGGGAGGCAGCAGTAAGGAATATTGGTCAATGGACGCAAGTCTGAACCAGCCATGCCGCGTGGAGGATTAAGGCCCTCTGGGTTGTAAACTCCTTTTATCTGGGAAGAAATGCCAATTTTCTAATTGGTTTGACGGTACCAGAGGAATAAGCACCGGCTAACTCCGTGCCAGCAGCCGCGGTAAGACAGAGGGGGCAAGCGTTGTCCGGATTTACTGGGCGTACAGCGCGCGCAGGTGGTCGGCTATGTGCCGTGTGACACGCGGAGGCTCAACCTCCGAGGGCCACGGTAGACAGGCGGACTGGAGGCAGGGAGAGGGTCGTGGAATACCCGGTGGAGCGGTGAAATGCGTAGATATCGGAAGGAACACCGGTGGCGAAAGCGGCGCGCTGGACCCCTTCTGACGCTGAGGCGCGAAAGCCAGGGGAGCAAACGGGATTAGATACCCCAGTAGTCC</w:t>
      </w:r>
    </w:p>
    <w:p w14:paraId="2A9F4033">
      <w:pPr>
        <w:rPr>
          <w:rFonts w:hint="eastAsia"/>
        </w:rPr>
      </w:pPr>
      <w:r>
        <w:rPr>
          <w:rFonts w:hint="eastAsia"/>
        </w:rPr>
        <w:t>&gt;OTU016794</w:t>
      </w:r>
    </w:p>
    <w:p w14:paraId="02177A90">
      <w:pPr>
        <w:rPr>
          <w:rFonts w:hint="eastAsia"/>
        </w:rPr>
      </w:pPr>
      <w:r>
        <w:rPr>
          <w:rFonts w:hint="eastAsia"/>
        </w:rPr>
        <w:t>CCTACGGGTGGCAGCAGTGGGGAATCTTGCCCAATGGGCGAAAGCCTGACGCAGCGACGCCGCGTGCGGGAAGAAGGCCTTCGGGTTGTAAACCGCTTTCAGGAGGGACGAAGCCACTCGGGTTAATAGCCCAGAGGGTGACGGTACCTCCAGAAGAAGCCCCGGCTAACTACGTGCCAGCAGCCGCGGTAATACGTAGGGAGCAAGCGTTGTCCGGAATTATTGGGCGTAAAGAGCTCGTAGGCGGTTTGTTGCGTCGGCTGTGAAATCCCGAGGCTCAACCTCGGGTCTGCAGTCGATACGAGCAAACTAGAGTGTTGCAGGGGAGACTGGAATTCCTGGTGTAGCGGTGAAATGCGCAGATATCGGGAGGAACACCAGTAGCGAAGGCGGCTCGCTGGGCCGTTCCTGACGCTGAGACGCGAAAGCTAGGGGAGCGAACAGGATTAGATACCCTTGTAGTCC</w:t>
      </w:r>
    </w:p>
    <w:p w14:paraId="0BAC336A">
      <w:pPr>
        <w:rPr>
          <w:rFonts w:hint="eastAsia"/>
        </w:rPr>
      </w:pPr>
      <w:r>
        <w:rPr>
          <w:rFonts w:hint="eastAsia"/>
        </w:rPr>
        <w:t>&gt;OTU016795</w:t>
      </w:r>
    </w:p>
    <w:p w14:paraId="47A30520">
      <w:pPr>
        <w:rPr>
          <w:rFonts w:hint="eastAsia"/>
        </w:rPr>
      </w:pPr>
      <w:r>
        <w:rPr>
          <w:rFonts w:hint="eastAsia"/>
        </w:rPr>
        <w:t>CCTACGGGTGGCAGCAGTCGAGAATTTTTCTCAATGGGCGAAAGCCTGAAGGAGCGACGCCGCGTGGGGGATGAAGGGTTTCGGCTTGTAAACCGCTTTTCTTTGGGAAGAAGGTCTGTCTCGTGCAGATGGGCTCGACGGTACCAGAGGAATAAGCACCGGCTAACTCTGTGCCAGCAGCCGCGGTAATACAGAGGGTGCAAGCGTTAATCGGAATTACTGGGCGTAAAGCGCGCGTAGGTGGTTCGTTAAGTTGGATGTGAAAGCCCCGGGCTCAACCTGGGAACTGCATCCAAAACTGGCGAGCTAGAGTATGGTAGAGGGTGGTGGAATTTCCTGTGTAGCGGTGAAATGCGTAGATATAGGAAGGAACACCAGTGGCGAAGGCGACCACCTGGACTGATACTGACACTGAGGTGCGAAAGCGTGGGGAGCAAACAGGATTAGATACCCCAGTAGTCC</w:t>
      </w:r>
    </w:p>
    <w:p w14:paraId="5A73328E">
      <w:pPr>
        <w:rPr>
          <w:rFonts w:hint="eastAsia"/>
        </w:rPr>
      </w:pPr>
      <w:r>
        <w:rPr>
          <w:rFonts w:hint="eastAsia"/>
        </w:rPr>
        <w:t>&gt;OTU016796</w:t>
      </w:r>
    </w:p>
    <w:p w14:paraId="12A4E567">
      <w:pPr>
        <w:rPr>
          <w:rFonts w:hint="eastAsia"/>
        </w:rPr>
      </w:pPr>
      <w:r>
        <w:rPr>
          <w:rFonts w:hint="eastAsia"/>
        </w:rPr>
        <w:t>CCTACGGGAGGCTGCAGTCGGGAATCTTGCGCAATGGGCGAAAGCCTGACGCAGCAACACCGTGTGGGCGACGAAGGCCTTCGGGTCGTAAAGCCCTGTTGTTGGGGACGAAGGGCGAAGGGTTAATAGCCCCTAGCTTGACGGTACCCTTCGAGGAAGCCCCGGCTAACTACGTGCCAGCAGCCGCGGTAATACGGAGGGGGCTAGCGTTGTTCGGAATTACTGGGCGTAAAGGGTGCGTAGGCGGCTATCCAAGTCAGACGTGAAAGGCCTGGGCTCAACCCGGGAACTGCGTTTGAGACTGGGTGGCTGGAGTCCGGGAGAGGTGAGCGGAATTCCCAGTGTAGAGGTGGAATTCGTAGATATTGGGAAGAACACCCGTGGCGAAGGCGGCCATCTGGACCGGTACTGACGCTAAGGCGCGACAGCGTGGGGAGCAAACAGGATTAGATACCCCTGTAGTCC</w:t>
      </w:r>
    </w:p>
    <w:p w14:paraId="4C0C5FCD">
      <w:pPr>
        <w:rPr>
          <w:rFonts w:hint="eastAsia"/>
        </w:rPr>
      </w:pPr>
      <w:r>
        <w:rPr>
          <w:rFonts w:hint="eastAsia"/>
        </w:rPr>
        <w:t>&gt;OTU016797</w:t>
      </w:r>
    </w:p>
    <w:p w14:paraId="289862B1">
      <w:pPr>
        <w:rPr>
          <w:rFonts w:hint="eastAsia"/>
        </w:rPr>
      </w:pPr>
      <w:r>
        <w:rPr>
          <w:rFonts w:hint="eastAsia"/>
        </w:rPr>
        <w:t>CCTACGGGCGGCAGCAGTAGGGAATCTTGCACAATGGGGGAAACCCTGATGCAGCGACGCCGCGTGAGTGATGAAGCCCTTCGGGGTGTAAAGCTCTTTCGGCAGGGACGATAATGACGGTACCTGAAGAAGAAGCTGCGGCTAACTACGTGCCAGCAGCCGCGGTAATACGTAGGCAGCGAGCGTTGTTCGGAGTTACTGGGCGTAAAGAGCGCGTAGGCGGCTATCCACGTCGGATGTGAAAGCTCAAGGCTCAACCTTGAGAGGCCATTCGATACGGGATAGCTAGAGGCAGCTAGGGGAGGGTGGAATTCCTGGTGTAGCGGTGAAATGCGCAGATATCAGGAGGAACACCGGAGGTGAAGACGGGTTGCTGGGCTGACACTGACGCTGAGGCGCGAAAGCTAGGGTAGCAAACGGGATTAGATACCCGAGTAGTCC</w:t>
      </w:r>
    </w:p>
    <w:p w14:paraId="6DC6F7E6">
      <w:pPr>
        <w:rPr>
          <w:rFonts w:hint="eastAsia"/>
        </w:rPr>
      </w:pPr>
      <w:r>
        <w:rPr>
          <w:rFonts w:hint="eastAsia"/>
        </w:rPr>
        <w:t>&gt;OTU016798</w:t>
      </w:r>
    </w:p>
    <w:p w14:paraId="4449813A">
      <w:pPr>
        <w:rPr>
          <w:rFonts w:hint="eastAsia"/>
        </w:rPr>
      </w:pPr>
      <w:r>
        <w:rPr>
          <w:rFonts w:hint="eastAsia"/>
        </w:rPr>
        <w:t>CCTACGGGGGGCTGCAGCAGGGAATCTTGCGCAATGGACGAAAGTCTGACGCAGTGACGCCGCGTGAGGGATGAATGCCTTCGGGTTGTAAACCTCTTTCAGCAGGGACGAAGCGAAAGTGACGGTACCTGCAGAAGAAGCACCGGCTAACTCTGTGCCAGCAGCCGCGGTAATACAGAGGGTGCGAGCGTTAATCGGAATTACTGGGCGTAAAGCGCACGTAGGCGGATTGTTAAGTGAGGGGTGAAATCCCAGGGCTCAACCCTGGAACTGCCTTTGAAACTGTAGAGCTTGAGTCCGGGAGGGGGTAGCGGAATTCCCAGTGTAGCGGTGAAATGCGTAGATATTGGGAGGAACACCAGTGGCGAAGGCGGCTACCTGGACCGGAACTGACGCTGAGGCGCGAAAGCGTGGGTAGCAAACAGGATTAGATACCCGAGTAGTCC</w:t>
      </w:r>
    </w:p>
    <w:p w14:paraId="796B2D9F">
      <w:pPr>
        <w:rPr>
          <w:rFonts w:hint="eastAsia"/>
        </w:rPr>
      </w:pPr>
      <w:r>
        <w:rPr>
          <w:rFonts w:hint="eastAsia"/>
        </w:rPr>
        <w:t>&gt;OTU016799</w:t>
      </w:r>
    </w:p>
    <w:p w14:paraId="27D6899F">
      <w:pPr>
        <w:rPr>
          <w:rFonts w:hint="eastAsia"/>
        </w:rPr>
      </w:pPr>
      <w:r>
        <w:rPr>
          <w:rFonts w:hint="eastAsia"/>
        </w:rPr>
        <w:t>CCTACGGGTGGCTGCAGTGGGGAATCTTGCGCAATGGCCGAGAGGCTGACGCAGCGACGCCGCGTGGAGGATGACGCCCTTCGGGGTGTAAACTCCTGTTGCCCGGGACGAACACACGGTTTCGACCGTGCTGACGGTACCGAGTGAGGAAGCCCCGGCTAACTCTGTGCCAGCAGCCGCGGTAATACGGGGGGGGCAAGCGTTGTTCGGAATTACTGGGCGTAAAGGGCGCGTAGGCGGCTTATCAAGTCGGGCGTGAAATCTCCGGGCTTAACCTGGGAACTGCATTCAAAACTGTCGAGCTAGAGTATGGTAGAGGGTGGTGGAATTTCCTGTGTAGCGGTGAAATGCGTAGATATAGGAAGGAACACCAGTGGCGAAGGCGACCACCTGGACTGATACTGACACTGAGGTGCGAAAGCGTGGGGAGCGAACGGGATTAGATACCCCTGTAGTCC</w:t>
      </w:r>
    </w:p>
    <w:p w14:paraId="089151B6">
      <w:pPr>
        <w:rPr>
          <w:rFonts w:hint="eastAsia"/>
        </w:rPr>
      </w:pPr>
      <w:r>
        <w:rPr>
          <w:rFonts w:hint="eastAsia"/>
        </w:rPr>
        <w:t>&gt;OTU016800</w:t>
      </w:r>
    </w:p>
    <w:p w14:paraId="32757D84">
      <w:pPr>
        <w:rPr>
          <w:rFonts w:hint="eastAsia"/>
        </w:rPr>
      </w:pPr>
      <w:r>
        <w:rPr>
          <w:rFonts w:hint="eastAsia"/>
        </w:rPr>
        <w:t>CCTACGGGTGGCAGCAGTGGGGAATATTGCACAATGGGCGCAAGCCTGATGCAGCAACGCCGCGTGCGCGATGAAGGCCTTCGGGTCGTAAAGCGCTTTTCTGGCTGACGAGGAAGGACAGTAAGCCAGGAATAAGTGTCGGCTAACTACGTGCCAGCAGCCGCGGTAAAACGTAGGACGCAAGCGTTATCCGGAGTTACTGGGCGTAAAGCGCGGGCAGGCGGTGGTCCAAGTCGGACGTGAAAGCTCCCGGCTCAACTGGGAGAGGTCGTTCGAAACTGGGCCGCTAGAGGGCAGTAGAGGGGCGTGGAATTCCACGTGTAGCAGTGAAATGCGTAGAGATGTGGAGGAACACCGATGGCGAAGGCAGCCCCCTGGGCCAGCACTGACGCTCATGCACGAAAGCGTGGGGAGCAAACAGGATTAGATACCCCTGTAGTCC</w:t>
      </w:r>
    </w:p>
    <w:p w14:paraId="72DEFDE3">
      <w:pPr>
        <w:rPr>
          <w:rFonts w:hint="eastAsia"/>
        </w:rPr>
      </w:pPr>
      <w:r>
        <w:rPr>
          <w:rFonts w:hint="eastAsia"/>
        </w:rPr>
        <w:t>&gt;OTU016801</w:t>
      </w:r>
    </w:p>
    <w:p w14:paraId="35DDA7E1">
      <w:pPr>
        <w:rPr>
          <w:rFonts w:hint="eastAsia"/>
        </w:rPr>
      </w:pPr>
      <w:r>
        <w:rPr>
          <w:rFonts w:hint="eastAsia"/>
        </w:rPr>
        <w:t>CCTACGGGGGGCTGCAGTTTCGAATCATTCACAATGGGCGAAAGCCTGATGGTGCGACGCCGCGTGAGGGATGAAGGTCTTCGGATTGTAAACCTCTGTCACCGGGGAAGAAACGCTTCAATTTAACAGATTGAAGCCTGACTTAACCCGGAGAGGAAGCAGTGGCTAACTCTGTGCCAGCAGCCGCGGTAATACGTAGGGGCCGAGCGTTGTTCGGATTTACTGGGCGTAAAGGGCGCGTAGGTGGCGTGATAAGGGTGTGGTGAAAGCCCGGGGCTCAACCCCGGGTCGGCCATGCCGACTGTCAGGCTCGAGTACTGTAGGGGCAGGCGGAATTCCGGGTGTAGCGGTGGAATGCGCAGATATCAGGAGGAACACCAGTGGCGAAGGCGACTGTCTGGTCTGTAACTGACACTGAGGCGCGAAAGCGTGGGGAGCAAACAGGATTAGATACCCTAGTAGTCC</w:t>
      </w:r>
    </w:p>
    <w:p w14:paraId="19B3B349">
      <w:pPr>
        <w:rPr>
          <w:rFonts w:hint="eastAsia"/>
        </w:rPr>
      </w:pPr>
      <w:r>
        <w:rPr>
          <w:rFonts w:hint="eastAsia"/>
        </w:rPr>
        <w:t>&gt;OTU016802</w:t>
      </w:r>
    </w:p>
    <w:p w14:paraId="1095D788">
      <w:pPr>
        <w:rPr>
          <w:rFonts w:hint="eastAsia"/>
        </w:rPr>
      </w:pPr>
      <w:r>
        <w:rPr>
          <w:rFonts w:hint="eastAsia"/>
        </w:rPr>
        <w:t>CCTACGGGGGGCTGCAGTGGGGAATATTGGACAATGGGGGCAACCCTGATCCAGCGATGCCGCGTGAGTGAGGAAGGCCTTAGGGTTGTAAAGCTCTTTCGGCGGGGACGATGATGACGGTACCCGCAGAAGAAGCCCCGGCTAACTTCGTGCCAGCAGCCGCGGTAATACGAAGGGGGCGAGCGTTGTTCGGATTTACTGGGCGTAAAGGGCGCGCAGGCGGCGATTTTTGTCAGGCGTGAAAGCCCCGGGCTTAACCTGGGAACTGCATTGGATACTGGCTTACTAGAGTGCGGTAGAGGGGTGTGGAATTCCCGGTGTAGCAGTGAAATGCGTAGATATCGGGAGGAACATCCGTGGCGAAAGCGGCTCACTGGGACGAAACTGACGCTGAGGCTCGAAAGCGTGGGGAGCGAACGGGATTAGATACCCGAGTAGTCC</w:t>
      </w:r>
    </w:p>
    <w:p w14:paraId="7B53A6B3">
      <w:pPr>
        <w:rPr>
          <w:rFonts w:hint="eastAsia"/>
        </w:rPr>
      </w:pPr>
      <w:r>
        <w:rPr>
          <w:rFonts w:hint="eastAsia"/>
        </w:rPr>
        <w:t>&gt;OTU016803</w:t>
      </w:r>
    </w:p>
    <w:p w14:paraId="70DC838D">
      <w:pPr>
        <w:rPr>
          <w:rFonts w:hint="eastAsia"/>
        </w:rPr>
      </w:pPr>
      <w:r>
        <w:rPr>
          <w:rFonts w:hint="eastAsia"/>
        </w:rPr>
        <w:t>CCTACGGGAGGCAGCAGTGGGGAATATTGCACAATGGGCGCAAGCCTGATGCAGCGACGCCGCGTGGAGGAAGAAGGCTTTAGGGTTGTAAACTCCTGTCGAACGGGACGAACATCTTTCGGGATAACACCTCGAGAGACTGACGGTACCGTGAGAGGAAGCCCCGGCTAACTCTGTGCCAGCAGCCGCGGTAATACGGGGGGAGCAAGCGTTGTTCGGATTTACTGGGCGTAAAGGGCGCGTAGGCGGTCAGCACAAGTCAGTTGTGAAATCTCCGGGCTTAACTCGGAAAGGTCAACTGATACTGTGCGACTAGAGTGCAGAAGGGGCAACTGGAATTCTCGGTGTAGCGGTGAAATGCGTAGATATCGAGAGGAACACCTGCGGCGAAGGCGGGTTGCTGGGCTGACACTGACGCTGAGGCGCGAAAGCCAGGGGAGCGAACGGGATTAGACACCCTAGTAGTCC</w:t>
      </w:r>
    </w:p>
    <w:p w14:paraId="3C02AEA5">
      <w:pPr>
        <w:rPr>
          <w:rFonts w:hint="eastAsia"/>
        </w:rPr>
      </w:pPr>
      <w:r>
        <w:rPr>
          <w:rFonts w:hint="eastAsia"/>
        </w:rPr>
        <w:t>&gt;OTU016804</w:t>
      </w:r>
    </w:p>
    <w:p w14:paraId="3A751FB2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GGGGACGAAACCCTCGCATTCTTGCGAGATTGACGGTACCCTAGGAATAAGCACCGGCTAACTCCGTGCCAGCAGCCGCGGTAATACGGAGGGTGCAAGCGTTATCCGGATTTACTGGGTTTAAAGGGTGCGTAGGCGGATCTTTAAGTCAGTGGTGAAAGCCCCGGGCTCAACCCGGGAACTGCCATTGATACTATTGATCTTGAATTCAGTTGAGGTGGGCGGAATGTGTCGTGTAGCGGTGAAATGCTTAGATATGACACAGAACACCAATTGCGAAGGCAGCTCGCTAAACTGACATTGACGCTGAGGCACGAAAGCGTGGGGATCAAACAGGATTAGATACCCGAGTAGTCC</w:t>
      </w:r>
    </w:p>
    <w:p w14:paraId="6D2D6A58">
      <w:pPr>
        <w:rPr>
          <w:rFonts w:hint="eastAsia"/>
        </w:rPr>
      </w:pPr>
      <w:r>
        <w:rPr>
          <w:rFonts w:hint="eastAsia"/>
        </w:rPr>
        <w:t>&gt;OTU016805</w:t>
      </w:r>
    </w:p>
    <w:p w14:paraId="5BE0E151">
      <w:pPr>
        <w:rPr>
          <w:rFonts w:hint="eastAsia"/>
        </w:rPr>
      </w:pPr>
      <w:r>
        <w:rPr>
          <w:rFonts w:hint="eastAsia"/>
        </w:rPr>
        <w:t>CCTACGGGGGGCTGCAGTGGGGAATCTTGCGCAATGGGCGAAAGCCTGACGCAGCGACGCCGCGTGGGGGAGGAAGGGCTTCGGCTTGTAAACCCCTGTTGCCCGGGACGAATCCCTGGTTTCGACCAGGTTGACGGTACCGGGTGAGGAAGCACCGGCTAACTCCGTGCCAGCAGCCGCGGTAATACGGAGGGTGCGAGCGTTGTCCGGAATCACTGGGCGTAAAGGGCGCGTAGGCGGCTTCTTAAGCGTGTGGTGAAAGCTCAGGGCTCAACCCAGAGCCTGCATCCGAAACTGACGGGCTAGAGTTCTGGAGGGGGTAGCGGAATTCCTGGTGTAGCGGTGAAATGCGTAGATATCAGGAGGAACACCGGTGGCGAAGGCGGGTCTCTGGCCAAGCCCTGACGCTGAGGCGCGAAAGCGTGGGGAGCAAACGGGATTAGATACCCCGGTAGTCC</w:t>
      </w:r>
    </w:p>
    <w:p w14:paraId="5EFA4E4F">
      <w:pPr>
        <w:rPr>
          <w:rFonts w:hint="eastAsia"/>
        </w:rPr>
      </w:pPr>
      <w:r>
        <w:rPr>
          <w:rFonts w:hint="eastAsia"/>
        </w:rPr>
        <w:t>&gt;OTU016806</w:t>
      </w:r>
    </w:p>
    <w:p w14:paraId="5913F832">
      <w:pPr>
        <w:rPr>
          <w:rFonts w:hint="eastAsia"/>
        </w:rPr>
      </w:pPr>
      <w:r>
        <w:rPr>
          <w:rFonts w:hint="eastAsia"/>
        </w:rPr>
        <w:t>CCTACGGGCGGCTGCAGTGGGGAATCTTGCGCAATGGACGAAAGTCTGACGGAGCAACGCCGCGTGAGCGAAGAAGGCCTTCGGGTCGTAAAGCTCTGTTGTTAGGGAAGAACAAGTACGAGAGTAACTGCTCGTACCTTGACGGTACCTAACCAGAAAGCCACGGCTAACTACGTGCCAGCAGCCGCGGTAATACGGGGGGGGCAAGCGTTGTTCGGAATTACTGGGCGTAAAGGGCTCGTAGGCGGCCAACTAAGTCGGATGTGAAATCTCCCGGCTCAACTGGGAGGGTGCGCCGGAAACTGGGCCGCTGGAGTGCGGGAGAGGCAAGCGGAATTCCCGGTGTAGCGGTGAAATGCGTAGATATCGGGAGGAACACCCGCGGTGTAGACGGCTTGCTGGACCGAAACTGACGCTGAGGCACGAAAGCGTGGGTAGCAAACAGGATTAGATACCCCTGTAGTCC</w:t>
      </w:r>
    </w:p>
    <w:p w14:paraId="5B575D21">
      <w:pPr>
        <w:rPr>
          <w:rFonts w:hint="eastAsia"/>
        </w:rPr>
      </w:pPr>
      <w:r>
        <w:rPr>
          <w:rFonts w:hint="eastAsia"/>
        </w:rPr>
        <w:t>&gt;OTU016807</w:t>
      </w:r>
    </w:p>
    <w:p w14:paraId="678CBE17">
      <w:pPr>
        <w:rPr>
          <w:rFonts w:hint="eastAsia"/>
        </w:rPr>
      </w:pPr>
      <w:r>
        <w:rPr>
          <w:rFonts w:hint="eastAsia"/>
        </w:rPr>
        <w:t>CCTACGGGTGGCTGCAGTAGGGAATCTTGCGCAATGGGCGAAAGCCTGACGCAGCGACGCCGCGTGAGGGATGAATGCCTTCGGGTTGTAAACCTCTTTCAGCAGGGACGAAGCCTCACGGTGACGGTACCTGCAGAAGAAGCCCCGGCCAACTACGTGCCAGCAGCCGCGGTAATACGGAGGTCCCGAGCGTTGTTCGGATTCACTGGGCGTAAAGGGTGCGCAGGTGGGTTTGCAAGTTCGATGTGAAAGCCCCGGGCTTAACCCGGGAATGGCATTGGATACTGCAGATCTGGAGGATTGGAGGGGGGACTGGAATTCTTGGTGTAGCAGTGAAATGCGTAGATATCAAGAGGAACACCTGAGGTGAAGACGGGTTGCTGGGCTGACACTGACGCTGAGGCGCGAAAGCGTGGGGAGCGAACAGGATTAGATACCCGTGTAGTCC</w:t>
      </w:r>
    </w:p>
    <w:p w14:paraId="301E205B">
      <w:pPr>
        <w:rPr>
          <w:rFonts w:hint="eastAsia"/>
        </w:rPr>
      </w:pPr>
      <w:r>
        <w:rPr>
          <w:rFonts w:hint="eastAsia"/>
        </w:rPr>
        <w:t>&gt;OTU016808</w:t>
      </w:r>
    </w:p>
    <w:p w14:paraId="5AA1482F">
      <w:pPr>
        <w:rPr>
          <w:rFonts w:hint="eastAsia"/>
        </w:rPr>
      </w:pPr>
      <w:r>
        <w:rPr>
          <w:rFonts w:hint="eastAsia"/>
        </w:rPr>
        <w:t>CCTACGGGAGGCTGCAGTCGGGAATTTTGGGCAATGGGCGAAAGCCTGACCCAGCAACGCCGCGTGAAGGATGAAGCTTTTCGGAGTGTAAACTTCATAAGAATGGGACGAATAAGGAGGGGTTAACACCCCCTTTGATGACGGTACCATTTGTAAGCTCCGGCTAACTCCGTGCCAGCAGCCGCGGTAAGACAGAGGGTGCAAACGTTGTTCGGAATTACTGGGCGTAAAGAGCTCGTAGGCGGCTTGGCAAGTCGGGTGTGAAAACTTCAGGCTCAACCTGGAGGTGCCACTCGATACTGCCATGGCTAGAGTCCGGTAGGGGACCACGGAATTCCTGGTGTAGCGGTGAAATGCGCAGATATCAGGAGGAACACCGGTGGCGAAGGCGGGTCTCTGGGCCGTAACTGACGCTGAGGAGCGAAAGCATGGGGAGCGAACAGGATTAGATACCCCTGTAGTCC</w:t>
      </w:r>
    </w:p>
    <w:p w14:paraId="22152A06">
      <w:pPr>
        <w:rPr>
          <w:rFonts w:hint="eastAsia"/>
        </w:rPr>
      </w:pPr>
      <w:r>
        <w:rPr>
          <w:rFonts w:hint="eastAsia"/>
        </w:rPr>
        <w:t>&gt;OTU016809</w:t>
      </w:r>
    </w:p>
    <w:p w14:paraId="5546B778">
      <w:pPr>
        <w:rPr>
          <w:rFonts w:hint="eastAsia"/>
        </w:rPr>
      </w:pPr>
      <w:r>
        <w:rPr>
          <w:rFonts w:hint="eastAsia"/>
        </w:rPr>
        <w:t>CCTACGGGTGGCAGCAGTGGGGAATTTTGGACAATGGGGGCAACCCTGATCCAGCAATGCCGCGTGAGTGAAGAAGGCCTTCGGGTTGTAAAGCTCTTTTGTCAGGGAAGAAAAGGGAGTGGCTAATATCCATTCCTGCTGACGGTACCTGAAGAATAAGCACCGGCTAACTACGTGCCAGCAGCCGCGGTAATACGTAGGTGGCGAGCGTTGTCCGGAATTATTGGGCGTAAAGGGCGCGTAGGCGGTCATTTAAGTCAGATGTGAAATCCCGAGGCTTAACTTCGGGCGTGCATTTGAAACTGGGTGGCTAGAGTGCAGGAGAGGTAAGTGGAATTCCACGTGTAGCGGTGAAATGCGTAGAGATGTGGAGGAACACCAGTGGCGAAGGCGGCTCTTTGGTCTGTAACTGACGCTGAGGCGCGAAAGCGTGGGGATCAAACAGGATTAGATACCCTTGTAGTCC</w:t>
      </w:r>
    </w:p>
    <w:p w14:paraId="51677012">
      <w:pPr>
        <w:rPr>
          <w:rFonts w:hint="eastAsia"/>
        </w:rPr>
      </w:pPr>
      <w:r>
        <w:rPr>
          <w:rFonts w:hint="eastAsia"/>
        </w:rPr>
        <w:t>&gt;OTU016810</w:t>
      </w:r>
    </w:p>
    <w:p w14:paraId="5EE39158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CCAGGGACGATGATGACGGTACCTGGAGAATAAGCCCCGGCTAACTTCGTGCCAGCAGCCGCGGTAATACGGAGGGGGCTAGCGTTATTCGGAATTATTGGGCGTAAAGGGCGCGTAGGCGGCCCGGTAAGTCAAAGGTGAAATCTCTCGGGCTTAACTCAGAGCGGTCAAGTGATACTGTCGTGCTTGAGTGCGGAAGGGGCAACTGGAATTCTCGGTGTAGCGGTGAAATGCGTAGATATCTGGAGGAATACCGGTGGCGAAGGCGGCATCCTGGACCGACATTGACGCTGAGGAGCGAAAGCTAGGGGAGCAAACGGGATTAGATACCCGGGTAGTCC</w:t>
      </w:r>
    </w:p>
    <w:p w14:paraId="0CA549F9">
      <w:pPr>
        <w:rPr>
          <w:rFonts w:hint="eastAsia"/>
        </w:rPr>
      </w:pPr>
      <w:r>
        <w:rPr>
          <w:rFonts w:hint="eastAsia"/>
        </w:rPr>
        <w:t>&gt;OTU016811</w:t>
      </w:r>
    </w:p>
    <w:p w14:paraId="75D2EAAD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GAGTAACTGCCGGTACCTTGACGGTACCTAACCAGAAAGCCACGGCTAACTACGTGCCAGCAGCCGCGGTAATACGTAGGTGGCAAGCGTTGTCCGGAATTATTGGGCGTAAAGCGCGCGCAGGCGGCCCTGTAAGTCAGCGGTGAAATCCCAGGGCTCAACCCTGGAACTGCCGTTGATACTGCAGGGCTTGAGTTCGGTTAAGGCGGGCGGAACTGGTGGTGTAGCGGTGAAATGCGTAGAGATTTGGAGGAACACCAGTGGCGAAGGCGACTTTCTGGTCTGTAACTGACGCTGAGGCGCGAAAGCGTGGGGAGCAAACAGGATTAGATACCCCAGTAGTCC</w:t>
      </w:r>
    </w:p>
    <w:p w14:paraId="40BA1B18">
      <w:pPr>
        <w:rPr>
          <w:rFonts w:hint="eastAsia"/>
        </w:rPr>
      </w:pPr>
      <w:r>
        <w:rPr>
          <w:rFonts w:hint="eastAsia"/>
        </w:rPr>
        <w:t>&gt;OTU016812</w:t>
      </w:r>
    </w:p>
    <w:p w14:paraId="7EC0E665">
      <w:pPr>
        <w:rPr>
          <w:rFonts w:hint="eastAsia"/>
        </w:rPr>
      </w:pPr>
      <w:r>
        <w:rPr>
          <w:rFonts w:hint="eastAsia"/>
        </w:rPr>
        <w:t>CCTACGGGGGGCTGCAGTGGGGAATATTGCGCAATGGGCGAAAGCCTGATGCAGCGACGCCGCGTGGGGGATGAAGGCTCTCGGGTTGTAAACCCCTTTCAGCAGGGACGAATCTGACGGTACCTGCAGAAGAAGCCCCGGCCAACTACGTGCCAGCAGCCGCGGTAACACGTAGGGGGCGAGCGTTGTCCGGATTTATTGGGCGTAAAGAGCGTGTAGGCGGCTAGGCAAGTCCGACGTGAAATCTCGAGGCTCAACCTCGAGCGGTCGTTGGAAACTGCCTGGCTAGAGTCCGGAAGAGGAGAGTGGAATTCCCGGTGTAGCGGTGAAATGCGCAGATATCGAGAGGAACACCTGCGGCGAAGGCGGGTTGCTGGGCCGACACTGACGCTGAGGCGCGAAAGCCAGGGGAGCGAACGGGATTAGATACCCCTGTAGTCC</w:t>
      </w:r>
    </w:p>
    <w:p w14:paraId="7E9EE600">
      <w:pPr>
        <w:rPr>
          <w:rFonts w:hint="eastAsia"/>
        </w:rPr>
      </w:pPr>
      <w:r>
        <w:rPr>
          <w:rFonts w:hint="eastAsia"/>
        </w:rPr>
        <w:t>&gt;OTU016813</w:t>
      </w:r>
    </w:p>
    <w:p w14:paraId="58B8969E">
      <w:pPr>
        <w:rPr>
          <w:rFonts w:hint="eastAsia"/>
        </w:rPr>
      </w:pPr>
      <w:r>
        <w:rPr>
          <w:rFonts w:hint="eastAsia"/>
        </w:rPr>
        <w:t>CCTACGGGTGGCTGCAGTGGGGAATATTGCGCAATGGGGGAAACCCTGACGCAGCAACGCCGCGTGGAGGATGAAGGCCTTCGGGTCGTAAACTCCTGTCAGGTGGGAAGAATAGGCTTCGGTTAACAGCCGGAGCTCTTGACGGTACCACCAGAGGAAGCCCCGGCTAACTCCGTGCCAGCAGCCGCGGTAATACGTAGGGTGCAAGCGTTAATCGGAATTACTGGGCGTAAAGCGTGCGCAGGCGGTGATGTAAGACAGTTGTGAAATCCCCGGGCTCAACCTGGGAACTGCATCTGTGACTGCATCGCTGGAGTACGGTAGAGGGGGATGGAATTCCGCGTGTAGCAGTGAAATGCGTAGATATCGTCAAGAACACCGATAGTGTAGACAGCTTACTAGACTCAAACTGACGCTGAGGCACGAAAGTGTGGGGATCAAACAGGATTAGATACCCCAGTAGTCC</w:t>
      </w:r>
    </w:p>
    <w:p w14:paraId="0D046C65">
      <w:pPr>
        <w:rPr>
          <w:rFonts w:hint="eastAsia"/>
        </w:rPr>
      </w:pPr>
      <w:r>
        <w:rPr>
          <w:rFonts w:hint="eastAsia"/>
        </w:rPr>
        <w:t>&gt;OTU016814</w:t>
      </w:r>
    </w:p>
    <w:p w14:paraId="63036162">
      <w:pPr>
        <w:rPr>
          <w:rFonts w:hint="eastAsia"/>
        </w:rPr>
      </w:pPr>
      <w:r>
        <w:rPr>
          <w:rFonts w:hint="eastAsia"/>
        </w:rPr>
        <w:t>CCTACGGGAGGCTGCAGTCGAGAATCTTGGGCAATGCACGAAAGTGTGACCCAGCGACGCCGCGTGGAGGACGAAGGCCCTTGGGTCGTAAACTCCTTTTGTGTGAGAAGAACGTAGGTTTAGGCCTGCTTGACGGTATCACACGAATAAGCCACGGCTAACTACGTGCCAGCAGCCGCGGTAATACGTAGGTGGCAAGCGTTGTCCGGATTTACTGGGCGTAAAGCGTATGCAGGCGGATGGTTAAGTAGGAAGTGAAAGGTTGGAGCTCAACTCTAACACTGCTCCCTATACTGGCCGTCTTGAGTGCCGGAGAGGACCAGGGAACTTCACGTGTAGCGGTGAAATGCGTTGAGATCGGGAAGAACATCAGTGGCGAAGGCGGCCTGCTGGGCTGTTGCTGACGCTGAGGCGCGACAGCGTGGGGAGCAAACAGGATTAGATACCCTTGTAGTCC</w:t>
      </w:r>
    </w:p>
    <w:p w14:paraId="141E867A">
      <w:pPr>
        <w:rPr>
          <w:rFonts w:hint="eastAsia"/>
        </w:rPr>
      </w:pPr>
      <w:r>
        <w:rPr>
          <w:rFonts w:hint="eastAsia"/>
        </w:rPr>
        <w:t>&gt;OTU016815</w:t>
      </w:r>
    </w:p>
    <w:p w14:paraId="552DCC09">
      <w:pPr>
        <w:rPr>
          <w:rFonts w:hint="eastAsia"/>
        </w:rPr>
      </w:pPr>
      <w:r>
        <w:rPr>
          <w:rFonts w:hint="eastAsia"/>
        </w:rPr>
        <w:t>CCTACGGGTGGCAGCAGTGGGGAATATTGGACAATGGGCGAAAGCCTGATCCAGCGACGCCGCGTGTGTGAAGAAGGCCTGCGGGTTGTAAAGCACTTTTAGTGGGGATGAAAAGCACATTGCTAATACCAGTGTGTCTTGACCTAACCCAAAGAAAAAGCACCGGCTAACTCTGTGCCAGCAGCCGCGGTAATACGTAGGGTGCGAGCGTTAATCGGAATTACTGGGCGTAAAGCGCGCGTAGGCGGTACGGTAAGTAAGGTGTGAAAGCCCCAGGCTTAACCTGGGGAGGTCATCTTCGACTGCCGCACTCGAGTCGTGCAGAGGGTGGTGGAATTGCCGGTGTAGTGGTGAAATGCGTAGAGATGTGGAGGAACACCGATGGCGAAGGCAGCCCCCTGGGTCAAGATTGACGCTCATGCACGAAAGCGTGGGGAGCAAACAGGATTAGATACCCTAGTAGTCC</w:t>
      </w:r>
    </w:p>
    <w:p w14:paraId="03B84ADF">
      <w:pPr>
        <w:rPr>
          <w:rFonts w:hint="eastAsia"/>
        </w:rPr>
      </w:pPr>
      <w:r>
        <w:rPr>
          <w:rFonts w:hint="eastAsia"/>
        </w:rPr>
        <w:t>&gt;OTU016816</w:t>
      </w:r>
    </w:p>
    <w:p w14:paraId="2B1B4AD3">
      <w:pPr>
        <w:rPr>
          <w:rFonts w:hint="eastAsia"/>
        </w:rPr>
      </w:pPr>
      <w:r>
        <w:rPr>
          <w:rFonts w:hint="eastAsia"/>
        </w:rPr>
        <w:t>CCTACGGGAGGCAGCAGTGGGGAATTGTTCACAATGGGCGCAAGCCTGATGACGCAACGCCGCGTGGAGGATGAAGGTCTTCGGATTGTAAACTCCTGTTGCCCGGGACGAACGGCTCCAACCTAACACGTTGGAGATTGACGGTACCGGGTGAGGAAGCCCCGGCTAACTCTGTGCCAGCAGCCGCGGTAAGACAGAGGGGGCAAGCGTTGTCCGGATTTACTGGGCGTACAGCGCGCGCAGGCGGTCGTGTAGGTACCTGGTGACAGTCTCGGGCTCAACTCTGAGAGGCCATTCGATACGGGACGGCTAGAGGTAGGTAGGGGAAAGTGGAATTCCTGGTGTAGCGGTGAAATGCGCAGATATCAGGAGGAACACCGGTGGCGAAGGCAGGTCTCTGGGCCGATACTGACGCTGAGGAGCGAAAGCTAGGGGAGCAAACAGGATTAGATACCCGAGTAGTCC</w:t>
      </w:r>
    </w:p>
    <w:p w14:paraId="24761EE7">
      <w:pPr>
        <w:rPr>
          <w:rFonts w:hint="eastAsia"/>
        </w:rPr>
      </w:pPr>
      <w:r>
        <w:rPr>
          <w:rFonts w:hint="eastAsia"/>
        </w:rPr>
        <w:t>&gt;OTU016817</w:t>
      </w:r>
    </w:p>
    <w:p w14:paraId="25CF7CF0">
      <w:pPr>
        <w:rPr>
          <w:rFonts w:hint="eastAsia"/>
        </w:rPr>
      </w:pPr>
      <w:r>
        <w:rPr>
          <w:rFonts w:hint="eastAsia"/>
        </w:rPr>
        <w:t>CCTACGGGTGGCTGCAGCAAGGAATTTTCCACAATGGGCGCAAGCCTGATGGAGCAACGCCGCGTGGGGGATGACGCACTTCGGTGTGTAAACCCCTTTTCGAGGGGACGAAGGCAATGACGGTACCCTCGGAAGAAGGATCGGCTAACTACGTGCCAGCAGCCGCGGTAATACAGAGGGTGCGAGCGTTAATCGGAATTACTGGGCGTAAAGGGCGCGTAGGCGGCCCGATAAGTCGGGGGTGAAAGTCAGCGGCTCAACCGCTGGACTGCCTTCGAGACTGTTAGGCTTGAGCATGGTAGAGGCTAGCGGAATTCCTGGTGTAGCGGTGGAATGCGTAGATATCAGGAAGAACACCTGTGGCGAAGGCGGCTAGCTGGGCCAGATCTGACGCTCATCCGCGAAAGCGTGGGGAGCAAACAGGATTAGATACCCCAGTAGTCC</w:t>
      </w:r>
    </w:p>
    <w:p w14:paraId="0610E367">
      <w:pPr>
        <w:rPr>
          <w:rFonts w:hint="eastAsia"/>
        </w:rPr>
      </w:pPr>
      <w:r>
        <w:rPr>
          <w:rFonts w:hint="eastAsia"/>
        </w:rPr>
        <w:t>&gt;OTU016818</w:t>
      </w:r>
    </w:p>
    <w:p w14:paraId="6C5AE16A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CCTTTCAGTTGGGACGAAGCTTCGTCGGTGAATAGCCGGCCGGAGTGACGGTACCTTCAGAAGAAGCCCCGGCTAACTACGTGCCAGCAGCCGCGGTAATACGTAGGGGGCAAGCGTTGTCCGGAATCATTGGGCGTAAAGCGCGTGTAGGCGGTTCAGTAAGTCAGACGTGAAATCCCCAGGCTCAACCTGGGAACTGCGTCTGATACTGGATGGCTTGAATCCGGGAGAGGGATGCAGAATTCCAGGTGTAGCGGTGAAATGCGTAGAGATCGGGAGGAACACCCGTGGCGAAGGCGGCACACTGGGCCGGTCCTGACGCTGAGACGCGAAGGCGTGGGGAGCGAACAGGATTAGATACCCCAGTAGTCC</w:t>
      </w:r>
    </w:p>
    <w:p w14:paraId="322F8E1A">
      <w:pPr>
        <w:rPr>
          <w:rFonts w:hint="eastAsia"/>
        </w:rPr>
      </w:pPr>
      <w:r>
        <w:rPr>
          <w:rFonts w:hint="eastAsia"/>
        </w:rPr>
        <w:t>&gt;OTU016819</w:t>
      </w:r>
    </w:p>
    <w:p w14:paraId="112DA318">
      <w:pPr>
        <w:rPr>
          <w:rFonts w:hint="eastAsia"/>
        </w:rPr>
      </w:pPr>
      <w:r>
        <w:rPr>
          <w:rFonts w:hint="eastAsia"/>
        </w:rPr>
        <w:t>CCTACGGGCGGCAGCAGTGGGGAATTTTGCGCAATGGGCTAACGCCTGACGCAGCAACGCCGCGTGGAGGATGAAGGTCTTTGGATTGTAAACTCCTGTCAGCAGGGAAAAAGGGACTGGACCTAATACGTCCGGAACTTGATTGTACCTGCAGAGGAAGCCCCGGCTAACTCTGTGCCAGCAGCCGCGGTCATACGTAGGACCCAAGCGTTATCCGGAGTGACTGGGCGTAAAGAGTTGCGTAGGTGGTTTGTAAAGTGAATAGTGAAATCTGGTGGCTCAACCACACAGGCTATTATTCAAACTCACAAACTCGAGAGTAGCAGAGGTAAGCGGAACTTAGGGTGGAGCGGTGAAATGCGTTGATATCCTAAGGAACACCGGTGGCGAAAGCGGCTTACTGGGTCTCTTCTGACGCTGAGGCACGAAAGCTAGGGTAGCGAACGGGATTAGATACCCGTGTAGTCC</w:t>
      </w:r>
    </w:p>
    <w:p w14:paraId="595D144D">
      <w:pPr>
        <w:rPr>
          <w:rFonts w:hint="eastAsia"/>
        </w:rPr>
      </w:pPr>
      <w:r>
        <w:rPr>
          <w:rFonts w:hint="eastAsia"/>
        </w:rPr>
        <w:t>&gt;OTU016820</w:t>
      </w:r>
    </w:p>
    <w:p w14:paraId="42327F3D">
      <w:pPr>
        <w:rPr>
          <w:rFonts w:hint="eastAsia"/>
        </w:rPr>
      </w:pPr>
      <w:r>
        <w:rPr>
          <w:rFonts w:hint="eastAsia"/>
        </w:rPr>
        <w:t>CCTACGGGCGGCTGCAATTAGGAATCTTGCGCAATGAGCGAAAGCTTGACGCAGCGACGCCGCGTGCGGGACGAAGGCATTCGTGTCGTAAACCGCTTTTTTGGGGGAAGAAGGATGTGACGGTACCCCAAGAAGAAGCCCCGGCTAACTACGTGCCAGCAGCCGCGGTAATACGTAGGGGGCGAGCGTTGTCCGAAGTTACTGGGCGTAAAGGGCGCGTAGGTGGCCCGGTCAGTCCGTGGTGAAAGCGCGGGGCTCAACCCTGCGTCGGCCATGGATACTGCCGCGGCTCGAGCACTGTAGAGGCAGGCGGAATTCCGGGTGTAGCGGTGGAATGCGTAGAGATCCGGAAGAACACCGGTGGCGAAGGCGGCCTGCTGGGCAGTTTGGCTGACACTGAGGCGCGACAGCGTGGGGAGCAAACAGGATTAGATACCCCGGTAGTCC</w:t>
      </w:r>
    </w:p>
    <w:p w14:paraId="2398605E">
      <w:pPr>
        <w:rPr>
          <w:rFonts w:hint="eastAsia"/>
        </w:rPr>
      </w:pPr>
      <w:r>
        <w:rPr>
          <w:rFonts w:hint="eastAsia"/>
        </w:rPr>
        <w:t>&gt;OTU016821</w:t>
      </w:r>
    </w:p>
    <w:p w14:paraId="2D412CFE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CCTTCGGGTTGTAAAGCTCTTTCAGCCGGAACGAAACGGTCACGGCTAATATCCGTGACTACTGACGGTACCGGAAGAAGAAGCACCGGCTAACTACGTGCCAGCAGCCGCGGTAATACAGAGGGTGCGAGCGTTAATCGGAATTACTGGGCGTAAAGCGTGCGTAGGTGGTGGTTTAAGTCTGCTGTGAAAGCCCTGGGCTCAACCTGGGAATTGCATCCGATACTGATTGGCTAGAGTACGAGAGGGGAGAGTGGAATTCCTGGTGTAGCGGTGAAATGCGTAGATATCAGGAGGAACACCGGTGGTGAAGACGGCTCTCTGGATCGTGACTGACGCTGAGACTCGAAAGCGTGGGGAGCAAACAGGATTAGATACCCCGGTAGTCC</w:t>
      </w:r>
    </w:p>
    <w:p w14:paraId="3706D003">
      <w:pPr>
        <w:rPr>
          <w:rFonts w:hint="eastAsia"/>
        </w:rPr>
      </w:pPr>
      <w:r>
        <w:rPr>
          <w:rFonts w:hint="eastAsia"/>
        </w:rPr>
        <w:t>&gt;OTU016822</w:t>
      </w:r>
    </w:p>
    <w:p w14:paraId="6A087DB6">
      <w:pPr>
        <w:rPr>
          <w:rFonts w:hint="eastAsia"/>
        </w:rPr>
      </w:pPr>
      <w:r>
        <w:rPr>
          <w:rFonts w:hint="eastAsia"/>
        </w:rPr>
        <w:t>CCTACGGGGGGCTGCAGTTAGGAATCTTGGGCAATGGGCGAAAGCCTGACCCAGCAACGCCGCGTGGGTGACGAAGGCCTTCGGGTCGTAAAGCCCTTTTGCACGGGAAGATAATGACGGTACCGTGCGAATAAGCACCGGCCAACTACGTGCCAGCAGCCGCGGTAATACGTAGGGTGCGAGCGTTGTCCGGAATTACTGGGCGTAAAGAGCTCGTAGGCGGCATTGCAAGTCGGATGTGAAATCCCTCGGCTTAACCAAGGAAGTGCATCCGAAACTGCAGTGCTTGAGTACTTAAGAGGATCGCGGAATTCCCGGTGTAGAGGTGAAATTCGTAGATATTCGGAAGAACACCAGTGGCGAAGGCGGCTCACTGGACAACACCTGACACTGAGGCACGAAAGCCGGGGGAGCAAACAGGATTAGATACCCCTGTAGTCC</w:t>
      </w:r>
    </w:p>
    <w:p w14:paraId="4D947A76">
      <w:pPr>
        <w:rPr>
          <w:rFonts w:hint="eastAsia"/>
        </w:rPr>
      </w:pPr>
      <w:r>
        <w:rPr>
          <w:rFonts w:hint="eastAsia"/>
        </w:rPr>
        <w:t>&gt;OTU016823</w:t>
      </w:r>
    </w:p>
    <w:p w14:paraId="2C05D339">
      <w:pPr>
        <w:rPr>
          <w:rFonts w:hint="eastAsia"/>
        </w:rPr>
      </w:pPr>
      <w:r>
        <w:rPr>
          <w:rFonts w:hint="eastAsia"/>
        </w:rPr>
        <w:t>CCTACGGGCGGCTGCAGTAGGGAATATTGCACAATGGGGGAAACCCTGATGCAGCAACGCCGCGTGAGTGATGAAGGCCTTCGGGTCGTAAAGCTCTGTTGTAAGGGAAGAATGTCCGTACATCTAACAAATGTGCGGAGTGACGGTACCTTATAAGAAAGCACCGGCTAACTTCGTGCCAGCAGCCGCGGTAAGACGGGGGGTGCAAGCGTTGTTCGGAATCATTGGGCGTAAAGCGTGTGCAGGTGGCTTGTAAAGTCAGATGTGAAAGCCCCGAGCTTAACTCGGGAAGTGCATTTGAAACTCACAAGCTTGAGTATGGAAGAGGGTCGTGGAATTCCAGGTGTAGTGGTGAAATACGTAGATATCTGGAGGAACACCGGTGGCGAAGGCGGCGACCTGGTCCAATACTGACACTCATACACGAAAGCGTGGGGATCAAACAGGATTAGATACCCCAGTAGTCC</w:t>
      </w:r>
    </w:p>
    <w:p w14:paraId="19CEC8BB">
      <w:pPr>
        <w:rPr>
          <w:rFonts w:hint="eastAsia"/>
        </w:rPr>
      </w:pPr>
      <w:r>
        <w:rPr>
          <w:rFonts w:hint="eastAsia"/>
        </w:rPr>
        <w:t>&gt;OTU016824</w:t>
      </w:r>
    </w:p>
    <w:p w14:paraId="1D486A9B">
      <w:pPr>
        <w:rPr>
          <w:rFonts w:hint="eastAsia"/>
        </w:rPr>
      </w:pPr>
      <w:r>
        <w:rPr>
          <w:rFonts w:hint="eastAsia"/>
        </w:rPr>
        <w:t>CCTACGGGAGGCAGCAGTGGGGAATATTCCACAATGGGGGCAACCCTGATGGAGCAACGCCGCGTGGAGGATGAAGGCCTTAGGGTCGTAAACTTCTTTTCTATGCGAAGAATATGACGGTAACATAGGAATAAGGGTCTGCTAACTACGTGCCAGCAGCCGCGGTCATACGTAGGACCCAAGCGTTGTCCGGAATTATTGGGCGTAAAGCGCACGTAGGCGGATCGATCAGTCAGGGGTGAAATCCCAGGGCTCAACCCTGGAACTGCCTTTGATACTGGCGATCTTCGAGTCCGGGAGAGGTGGGTGGAACTGCGAGTGTAGAGGTGAAATTCGTAGATATTCGGAAGAACACCAGTGGCGAAGGCGGCTCACTGGACCGGTATTGACGCTGAGGTGCGAAAGCGTGGGGAGCAAACAGGATTAGATACCCCGGTAGTCC</w:t>
      </w:r>
    </w:p>
    <w:p w14:paraId="637C3A22">
      <w:pPr>
        <w:rPr>
          <w:rFonts w:hint="eastAsia"/>
        </w:rPr>
      </w:pPr>
      <w:r>
        <w:rPr>
          <w:rFonts w:hint="eastAsia"/>
        </w:rPr>
        <w:t>&gt;OTU016825</w:t>
      </w:r>
    </w:p>
    <w:p w14:paraId="2992FC60">
      <w:pPr>
        <w:rPr>
          <w:rFonts w:hint="eastAsia"/>
        </w:rPr>
      </w:pPr>
      <w:r>
        <w:rPr>
          <w:rFonts w:hint="eastAsia"/>
        </w:rPr>
        <w:t>CCTACGGGGGGCAGCAGTGGGGAATCTTGCGCAATGGGCGAAAGCCTGACGCAGCGACGCCGCGTGAGTGATGAAGGCCTTCGGGTTGTAAAGCTCTGTGGGGAGAGACGAATAAGTGCAGCCTAATACGTTGCATGATGACGGTATCTCCTTAGCAAGCACCGGCTAACTCTGTGCCAGCAGCCGCGGTAAGACAGAGGGTGCAAACGTTGCTCGGAATCACTGGGCGTAAAGGGCGCGTAGGCGGCCACTGCAAGTCAGTTGTGAAATCTCCGGGCTTAACCCGGAAAGGTCAACTGATACTGCAGGGCTAGAGTGCAGAAGGGGCAACTGGAATTCTCGGTGTAGCGGTGAAATGCGTAGATATGCGGAGGAACACCGATGGCGAAGGCAATCCCCTGGGCCTGTACTGACGCTCATGCACGAAAGCGTGGGGAGCAAACAGGATTAGATACCCCTGTAGTCC</w:t>
      </w:r>
    </w:p>
    <w:p w14:paraId="77D06C88">
      <w:pPr>
        <w:rPr>
          <w:rFonts w:hint="eastAsia"/>
        </w:rPr>
      </w:pPr>
      <w:r>
        <w:rPr>
          <w:rFonts w:hint="eastAsia"/>
        </w:rPr>
        <w:t>&gt;OTU016826</w:t>
      </w:r>
    </w:p>
    <w:p w14:paraId="7FB102DD">
      <w:pPr>
        <w:rPr>
          <w:rFonts w:hint="eastAsia"/>
        </w:rPr>
      </w:pPr>
      <w:r>
        <w:rPr>
          <w:rFonts w:hint="eastAsia"/>
        </w:rPr>
        <w:t>CCTACGGGTGGCTGCAGTGGGGAATATTGGACAATGGGCGCAAGCCTGATCCAGCTATGCCGCGTGGGTGATGAAGGCCTTCGGGTTGTAAAGCCCTGTCGGGAGGGACGAACCCCTTACGGGTTGACGGTACCTCGCAAGAAAGCACCGGCTAACTCCGTGCCAGCAGCCGCGGTAATACGGAGGGTGCAAGCGTTGCTCGGAATTACTGGGCGTAAAGCGTGCGTAGGCGGTGGCCCAAGTCTGGTGTGAAATCTCCCGGCTTAACTGGGAGGGTGCGCCGGAAACTGGGTTGCTGGAGTGCCGGAGAGGCAAGCGGAATTCCGGGTGTAGCGGTGGAATGCGTAGAGATCCGGAAGAACACCTGAGGCGAAGGCGGCTTGCTGGGCCTGGTCTGACGCTGAGGCGCGAAAGCGTGGGGAGCGAACAGGATTAGATACCCCTGTAGTCC</w:t>
      </w:r>
    </w:p>
    <w:p w14:paraId="05DFBEB6">
      <w:pPr>
        <w:rPr>
          <w:rFonts w:hint="eastAsia"/>
        </w:rPr>
      </w:pPr>
      <w:r>
        <w:rPr>
          <w:rFonts w:hint="eastAsia"/>
        </w:rPr>
        <w:t>&gt;OTU016827</w:t>
      </w:r>
    </w:p>
    <w:p w14:paraId="679FBCC5">
      <w:pPr>
        <w:rPr>
          <w:rFonts w:hint="eastAsia"/>
        </w:rPr>
      </w:pPr>
      <w:r>
        <w:rPr>
          <w:rFonts w:hint="eastAsia"/>
        </w:rPr>
        <w:t>CCTACGGGAGGCTGCAGCAGGGAATCTTGCGCAATGGGCGAAAGCCTGACGCAGCGACGCCGCGTGAGGGATGAAGGCCTTCGGGTTGTAAACCTCTTTCAGGAGGGACGAAGCGAAAGTGACGGTACCTCCAGAAGAAGCCCCGGCCAACTACGTGCCAGCAGCCGCGGTAACACGTAGGGGGCGAGCGTTGTCCGGAATCATTGGGCGTAAAGCGCGCGTAGGCGGCCAGATAAGTCCGGTGTGAAAGTCAAAGGCTCAACCTTTGAATGCCGCCGGAAACTGTCTGGCTAGAGTCCGGGAGGGGCGAGTGGAATTCCTGGTGTAGCGGTGAAATGCGCAGATATCGGGAGGAACACCAGTAGCGAAGGCGGCTCGCTGGGCCATACCTGACGCTGAGACGCGAAAGCGTGGGGAGCAAACAGGATTAGATACCCCAGTAGTCC</w:t>
      </w:r>
    </w:p>
    <w:p w14:paraId="35D33DB3">
      <w:pPr>
        <w:rPr>
          <w:rFonts w:hint="eastAsia"/>
        </w:rPr>
      </w:pPr>
      <w:r>
        <w:rPr>
          <w:rFonts w:hint="eastAsia"/>
        </w:rPr>
        <w:t>&gt;OTU016828</w:t>
      </w:r>
    </w:p>
    <w:p w14:paraId="7E2BA3E4">
      <w:pPr>
        <w:rPr>
          <w:rFonts w:hint="eastAsia"/>
        </w:rPr>
      </w:pPr>
      <w:r>
        <w:rPr>
          <w:rFonts w:hint="eastAsia"/>
        </w:rPr>
        <w:t>CCTACGGGCGGCAGCAGTGAGGGATCTTGGTCAATGGGGGCAACCCTGAACCAGCGACGCCGCGTGGGTGAAGAAGGTCTTCGGATCGTAAAGCCCTTTTCTGGGTGACGAGGGAAGGACGGTAGCCCAGGAAGAAGTCTCGGCTAACTACGTGCCAGCAGCCGCGGTAAAACGTAGGAGACAAGCGTTATCCGGAGTAACTGGGCGTAAAGGGCGAGTAGGTGGTTCAATAAGTTGGTTATGAAAGCTCCTGGCTAAACTGGGAGAGGCTGACCAAGACTGTTGGACTTGAGTGGAGAAGAGGTAAACGGAATTCCGCGTGTAGTGGTGAAATGCGTAGAGATGTGGAGGAATACCGATGGCGAAGGCAGCCTCCTGGGATAACACTGACGCTCATGCACGAAAGCGTGGGGATCAAACAGGATTAGATACCCCGGTAGTCC</w:t>
      </w:r>
    </w:p>
    <w:p w14:paraId="7515D32C">
      <w:pPr>
        <w:rPr>
          <w:rFonts w:hint="eastAsia"/>
        </w:rPr>
      </w:pPr>
      <w:r>
        <w:rPr>
          <w:rFonts w:hint="eastAsia"/>
        </w:rPr>
        <w:t>&gt;OTU016829</w:t>
      </w:r>
    </w:p>
    <w:p w14:paraId="3E4258D8">
      <w:pPr>
        <w:rPr>
          <w:rFonts w:hint="eastAsia"/>
        </w:rPr>
      </w:pPr>
      <w:r>
        <w:rPr>
          <w:rFonts w:hint="eastAsia"/>
        </w:rPr>
        <w:t>CCTACGGGGGGCTGCAGTGAGGAATATTGCGCAATGGGCGACAGCCTGACGCAGCGACGCCGCGTGGGGGATGAAGGTCTTCGGATTGTAAACCCCTTTCGGGAGGGAAGATGGAACGGGCAACTGTTCGGACGGTACCTCCAGAAGCAGCCACGGCTAACTTCGTGCCAGCAGCCGCGGTAATACGAAGGTGGCAAGCGTTGTTCGGATTTACTGGGCGTAAAGCGCGCGTAGGCGGCGCGGTATGTCGTGCGTGAAATCTCCCGGCTTAACTGGGAGGGGCCGTGCGAAACTGCCGGGCTTGAGGTCGGAAGGGGAAAGTGGAATTCCGGGTGTAGCGGTGAAATGCGTAGATATCCGGAGGAACACCAGTGGCGAAGGCGCCTGCCTGGACGACTATTGACGCTGAGGCGCGAAAGCGTGGGGAGCAAACAGGATTAGATACCCCTGTAGTCC</w:t>
      </w:r>
    </w:p>
    <w:p w14:paraId="51890B47">
      <w:pPr>
        <w:rPr>
          <w:rFonts w:hint="eastAsia"/>
        </w:rPr>
      </w:pPr>
      <w:r>
        <w:rPr>
          <w:rFonts w:hint="eastAsia"/>
        </w:rPr>
        <w:t>&gt;OTU016830</w:t>
      </w:r>
    </w:p>
    <w:p w14:paraId="2D780EB7">
      <w:pPr>
        <w:rPr>
          <w:rFonts w:hint="eastAsia"/>
        </w:rPr>
      </w:pPr>
      <w:r>
        <w:rPr>
          <w:rFonts w:hint="eastAsia"/>
        </w:rPr>
        <w:t>CCTACGGGGGGCTGCAGTGGAGAATCTTGCACAATGAGCGAAAGCTTGATGCAGCCACGCCGCGTGAGGGAAGAAGGCCTTCGGGTTGTAAACCTCTTTCAGCAGGGAAGAAGCGAAAGTGACGGTACCTGCAGAAGAAGCGCCGGCTAACTACGTGCCAGCAGCCGCGGTAATACGTAGGGCGCAAGCGTTGTCCGGAATTATTGGGCGTAAAGAGCTCGTAGGCGGCTTGTCACGTCGGATGTGAAAGCCCGAGGCTTAACCTGGGAGTTGCATCTGATACTGCATGACTAGAGTAGTGTAGAGGGGAGTGGAATTTCCAGTGTAGCGGTGAAATGCGTAGAGATTGGAAAGAACACCGGTGGCGAAGGCGGCTCCCTGGACACATACTGACGCTGAGGAGCGAAAGCGTGGGGAGCGAACAGGATTAGATACCCGAGTAGTCC</w:t>
      </w:r>
    </w:p>
    <w:p w14:paraId="0D869F04">
      <w:pPr>
        <w:rPr>
          <w:rFonts w:hint="eastAsia"/>
        </w:rPr>
      </w:pPr>
      <w:r>
        <w:rPr>
          <w:rFonts w:hint="eastAsia"/>
        </w:rPr>
        <w:t>&gt;OTU016831</w:t>
      </w:r>
    </w:p>
    <w:p w14:paraId="6F5B0B7B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GATGGGGTTACCCATTCGGACGGTACCTCCAGAAGCAGCCACGGCTAACTTCGTGCCAGCAGCCGCGGTAATACGTAGGGTGCGAGCGTTAATCGGAATTACTGGGCGTAAAGGGCGCGTAGGCGGCCGTTCAAGGGCGCGGTGAAAGCCCGGGGCTCAACCCCGGGTCGGCCGTGTCGACTGGAGGGCTCGAGCTCTGTAGGGGCGGGTGGAATTCCGGGTGTAGCGGTGGAATGCGTAGAGATCCGGAAGAACACCGGTGGCGAAGGCGGCCCGCTGGGCAGGAAGAGGGAGCAATCCCTCGGCTGACGCTGAGGCGCGACAGCGTGGGGAGCAAACAGGATTAGATACCCCAGTAGTCC</w:t>
      </w:r>
    </w:p>
    <w:p w14:paraId="390E6097">
      <w:pPr>
        <w:rPr>
          <w:rFonts w:hint="eastAsia"/>
        </w:rPr>
      </w:pPr>
      <w:r>
        <w:rPr>
          <w:rFonts w:hint="eastAsia"/>
        </w:rPr>
        <w:t>&gt;OTU016832</w:t>
      </w:r>
    </w:p>
    <w:p w14:paraId="2077AA16">
      <w:pPr>
        <w:rPr>
          <w:rFonts w:hint="eastAsia"/>
        </w:rPr>
      </w:pPr>
      <w:r>
        <w:rPr>
          <w:rFonts w:hint="eastAsia"/>
        </w:rPr>
        <w:t>CCTACGGGTGGCTGCAGTGGGGAATATTGCGCAATGGGCGAAAGCCTGACGCAGCCACGCCGCGTGAGCGATGAAGGCCTTCGGGTCGTAAAGCTCTGTGGGGGGAGAAGAAACCTGACGGTATCCCCTTAGCAAGCACCGGCTAACTCCGTGCCAGCAGCCGCGGTAATACGGAGGGTGCAAACGTTGCTCGGAATTATTGGGCGTAAAGAGCTCGTAGGCGGCTTGTCGCGTCGACCGTGAAAACTTGGGGCTCAACCCCAAGCCTGCGGTCGATACGGGCAGGCTAGAGTTCGGTAGGGGAGACTGGAATTCCTGGTGTAGCGGTGGAATGCGCAGATATCGGGAGGAACACCTGTAGCGAAGGCGGTTCTCTGGGCCAATACTGACGCTGAGGAGCGAAAGCGTGGGGAGCAAACAGGATTAGATACCCCAGTAGTCC</w:t>
      </w:r>
    </w:p>
    <w:p w14:paraId="1C444A73">
      <w:pPr>
        <w:rPr>
          <w:rFonts w:hint="eastAsia"/>
        </w:rPr>
      </w:pPr>
      <w:r>
        <w:rPr>
          <w:rFonts w:hint="eastAsia"/>
        </w:rPr>
        <w:t>&gt;OTU016833</w:t>
      </w:r>
    </w:p>
    <w:p w14:paraId="3DBEEE02">
      <w:pPr>
        <w:rPr>
          <w:rFonts w:hint="eastAsia"/>
        </w:rPr>
      </w:pPr>
      <w:r>
        <w:rPr>
          <w:rFonts w:hint="eastAsia"/>
        </w:rPr>
        <w:t>CCTACGGGTGGCACAGCAAGTCGGGAGTGAAAGCCCGGGGCTCAACCCCGGAATGTCTTTCGAAACTGCTGAGCTAGAGTACGGAAGGGGCAACCGGAATTCCCAGTGTAGCGGTGAAATGCGTAGATATTGGGAAGAACACCTGAGGCGAAGGCGGGTTGCTGGGCCGATACTGACGCTGAGGCGCGAAAGCCAGGGGAGCAAACGGGATTAGATACCCTAGTAGTCC</w:t>
      </w:r>
    </w:p>
    <w:p w14:paraId="1C74E5DE">
      <w:pPr>
        <w:rPr>
          <w:rFonts w:hint="eastAsia"/>
        </w:rPr>
      </w:pPr>
      <w:r>
        <w:rPr>
          <w:rFonts w:hint="eastAsia"/>
        </w:rPr>
        <w:t>&gt;OTU016834</w:t>
      </w:r>
    </w:p>
    <w:p w14:paraId="70DE6844">
      <w:pPr>
        <w:rPr>
          <w:rFonts w:hint="eastAsia"/>
        </w:rPr>
      </w:pPr>
      <w:r>
        <w:rPr>
          <w:rFonts w:hint="eastAsia"/>
        </w:rPr>
        <w:t>CCTACGGGAGGCTGCAGTAAGGAATATTGCGCAATGGGCGGAAGCCTGACGCAGCGACGCCGCGTGGGGGATGACGGCCTTCGGGTTGTAAACCTCTTTCGGCAGGGACGAAGTTGACGTGTACCTGCAGAAGAAGCGCCGGCTAACTACGTGCCAGCAGCCGCGGTAATACGTAGGGCGCAAGCGTTATCCGGATTCACTGGGTTTAAAGGGTGCGTAGGTGGTTTGGTAAGTCCGTGGTGAAATCTCCGAGCTTAACTCGGAAACTGCCATGGATACTATTGGTCTTGAATACTGTGAAGGTGAGCGGAATGTGTCATGTAGCGGTGAAATGCATAGATATGACACAGAACACCGATTGCGAAGGCAGCTGACGAAACTGCAACTGACGCTGATGCACGAAAGTGCGGGGATCAAACAGGATTAGATACCCCAGTAGTCC</w:t>
      </w:r>
    </w:p>
    <w:p w14:paraId="02F7E918">
      <w:pPr>
        <w:rPr>
          <w:rFonts w:hint="eastAsia"/>
        </w:rPr>
      </w:pPr>
      <w:r>
        <w:rPr>
          <w:rFonts w:hint="eastAsia"/>
        </w:rPr>
        <w:t>&gt;OTU016835</w:t>
      </w:r>
    </w:p>
    <w:p w14:paraId="16838D28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TTTTCGGATCGTAAAACTCTGTTGTAAGGGAAGAACAAGTACAGTAGTAACTGGCTGTACCTTGACGGTACCTTATTAGAAAGCCACGGCTAACTACGTGCCAGCAGCCGCGGTAATACGAAGGGGGCTAGCGTTGTTCGGAATTACTGGGCGTAAAGCGCACGTAGGCGGATCGATCAGTCAGGGGTGAAATCCCAGAGCTCAACTCTGGAATCGTCATGGAAACTACAACACTAGAGTAGTGCAGAGGCAGATGGAATTTCGGAAGTAGGGGTAAAATCCGTAGATCTCCGAAGGAACACCAAACGCGAAGGCATTCTGCTGGGCACTTACTGACGCTGAGGGACGAAAGCGTGGGGAGCAAACAGGATTAGATACCCCTGTAGTCC</w:t>
      </w:r>
    </w:p>
    <w:p w14:paraId="3972F430">
      <w:pPr>
        <w:rPr>
          <w:rFonts w:hint="eastAsia"/>
        </w:rPr>
      </w:pPr>
      <w:r>
        <w:rPr>
          <w:rFonts w:hint="eastAsia"/>
        </w:rPr>
        <w:t>&gt;OTU016836</w:t>
      </w:r>
    </w:p>
    <w:p w14:paraId="74D81BFA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TAGGGAAGAAGCGAAAGTGACGGTACCCCGGGAATAAGGCTCGGCTAACTCTGTGCCAGCAGCCGCGGTAATACGAAGGTGGCTAGCGTTATTCGGATTTACTGGGCGTAAAGCGCACGCAGGTGGCTCGATAAGTCTGACGTGAAAGCTCCTGGCTTAACTGGGAGAGGTCGTTGGAGACTGTTGGGCTTGAGGCCGGGAGGGGGTAGCGGAATTCCCAGTGTAGCGGTGAAATGCGTAGATATTGGGAGGAACACCGGTGGCGAAGGCGGCTACCTGGACCGGTTCTGACGCTGATGCGCGAAAGCGTGGGTAGCAAACAGGATTAGATACCCGTGTAGTCC</w:t>
      </w:r>
    </w:p>
    <w:p w14:paraId="537CFCBD">
      <w:pPr>
        <w:rPr>
          <w:rFonts w:hint="eastAsia"/>
        </w:rPr>
      </w:pPr>
      <w:r>
        <w:rPr>
          <w:rFonts w:hint="eastAsia"/>
        </w:rPr>
        <w:t>&gt;OTU016837</w:t>
      </w:r>
    </w:p>
    <w:p w14:paraId="70BD93A9">
      <w:pPr>
        <w:rPr>
          <w:rFonts w:hint="eastAsia"/>
        </w:rPr>
      </w:pPr>
      <w:r>
        <w:rPr>
          <w:rFonts w:hint="eastAsia"/>
        </w:rPr>
        <w:t>CCTACGGGGGGCTGCAGTCGAGAATATTTGACAATGGGCGAAAGCCTGATCGAGCGACATCGCGTGCTGGATGAAGTGCTTCGGTACGTAAACAGCTTTTATGTGGGACGAAATTATTGACGGTACCACATGAATAAGGGGCTCCTAACTCTGTGCCAGCAGGAGCGGTAATACAGAGGCCCCAAGCGTTATCCGGAATCACTGGGCGTAAAGGGCTCGCAGGCGGTTTCTTAAGTCTGATGTGAAAGCCCCCGGCTCAACCGGGGAGGGTCATTGGAAACTGGGGAACTTGAGTGCAGAAGAGGAAAGCGGAATTCCACGTGTAGCGGTGAAATGCGTAGAGATGTGGAGGAACACCAGTGGCGAAGGCGGCTCACTGGACCGGTATTGACGCTGAGGTGCGAAAGCGTGGGGAGCAAACAGGATTAGATACCCTAGTAGTCC</w:t>
      </w:r>
    </w:p>
    <w:p w14:paraId="45F87F01">
      <w:pPr>
        <w:rPr>
          <w:rFonts w:hint="eastAsia"/>
        </w:rPr>
      </w:pPr>
      <w:r>
        <w:rPr>
          <w:rFonts w:hint="eastAsia"/>
        </w:rPr>
        <w:t>&gt;OTU016838</w:t>
      </w:r>
    </w:p>
    <w:p w14:paraId="3C997FA2">
      <w:pPr>
        <w:rPr>
          <w:rFonts w:hint="eastAsia"/>
        </w:rPr>
      </w:pPr>
      <w:r>
        <w:rPr>
          <w:rFonts w:hint="eastAsia"/>
        </w:rPr>
        <w:t>CCTACGGGAGGCAGCAATTAGGAATTTTTCACAATGGGGGAAACCCTGATGGAGCGACGCCGCGTGGGGGATGAAGGGCTTCGGCTCGTAAACCCCTGTCAGAGGGAAAGAAGGGTGTCGGCGTGAACAGCGCCGGCATCTGACGGTACCCTCAAAGGAAGCACCGGCTAACTCTGTGCCAGCAGCCGCGGTAATACAGAGGGTGCAAGCGTTGTTCGGAATCATTGGGCGTAAAGGGCGTGTAGGCGGTTTGTTAAGTCATGTGTGAAATCCCTCGGCTCAACCGGGGAACGACGCATGAAACTGACAAGCTAGAGTACCAAAGAGGGGGGTGGAATTCCCGGTGTAGCGGTGAAATGCGTAGATATCGGGAGGAACACCTGTGGCGAAGGCGGCCCCCTGGTTGGATACTGACGCTGAGACGCGAAAGCGTGGGGAGCAAACAGGATTAGATACCCTAGTAGTCC</w:t>
      </w:r>
    </w:p>
    <w:p w14:paraId="652B89BC">
      <w:pPr>
        <w:rPr>
          <w:rFonts w:hint="eastAsia"/>
        </w:rPr>
      </w:pPr>
      <w:r>
        <w:rPr>
          <w:rFonts w:hint="eastAsia"/>
        </w:rPr>
        <w:t>&gt;OTU016839</w:t>
      </w:r>
    </w:p>
    <w:p w14:paraId="447D453D">
      <w:pPr>
        <w:rPr>
          <w:rFonts w:hint="eastAsia"/>
        </w:rPr>
      </w:pPr>
      <w:r>
        <w:rPr>
          <w:rFonts w:hint="eastAsia"/>
        </w:rPr>
        <w:t>CCTACGGGTGGCAGCAGTAGGGAATTTTCCACAATGGGCGAAAGCCTGATGCAGCAACACCGTGTGAGCGATGAAGGTCTTCGGATCGTAAAGCTCTGTTGTTGGGGACGAAGGGCGAAGGGTTAATAGCCCCTAGCCTGACGGTACCCTTCGAGGAAGCCCCGGCTAACTACGTGCCAGCAGCCGCGGTAATACGTAGGGGGCGAGCGTTGTCCGGAATTATTGGGCGTAAAGGGCGCGTAGGCGGCGCAACAAGTCACTTGTGAAATCTCCGGGCTTAACTCGGAGCGGCCAAGTGATACTGTCGTGCTAGAGTGCGGAAGGGGCTACTGGAATTCTCGGTGTAGCGGTGAAATGCGTAGATATCGAGAGGAACACCCGTGGCGAAAGCGAGTTACTGGGACGGTACTGACACTGAGGAACGAAAGCCTGGGGAGCGAAAGGGATTAGATACCCCAGTAGTCC</w:t>
      </w:r>
    </w:p>
    <w:p w14:paraId="4B5A9487">
      <w:pPr>
        <w:rPr>
          <w:rFonts w:hint="eastAsia"/>
        </w:rPr>
      </w:pPr>
      <w:r>
        <w:rPr>
          <w:rFonts w:hint="eastAsia"/>
        </w:rPr>
        <w:t>&gt;OTU016840</w:t>
      </w:r>
    </w:p>
    <w:p w14:paraId="79031302">
      <w:pPr>
        <w:rPr>
          <w:rFonts w:hint="eastAsia"/>
        </w:rPr>
      </w:pPr>
      <w:r>
        <w:rPr>
          <w:rFonts w:hint="eastAsia"/>
        </w:rPr>
        <w:t>CCTACGGGCGGCTGCAGTGGGGAATTGTTCGCAATGGGCGCAAGCCTGACGACGCAACGCCGCGTGGAGGACGAAGATCTTCGGGTCGTAAACTCCTTTCGACCGGGACGAATTCCTGGCGGGTGAACAGCCCGCGAGGGTGACGGTACCGGGAGAAGAAGCCCCGGCTAACTCCGTGCCAGCAGCCGCGGTAATACGGGGGGTGCAAGCGTTGTTCGGAATTACTGGGCGTAAAGCGTGTTAAGGTGGATCTGCAAGTCAGATGTGAAATCCCCCGGCTTAACTGGGGAGGGTCGTTTGAAACTGCAGATCTTGAGTGTCGGAGAGGTGAGCGGAATTCCCAGTGTAGAGGTGAAATTCGTAGAGATTGGGAGGAACATCGGAGGCGAAAGCGGCTCACTGGCCGACTACTGACACTGTCACACGAAAGCGTGGGGAGCAAACAGGATTAGATACCCTAGTAGTCC</w:t>
      </w:r>
    </w:p>
    <w:p w14:paraId="35E72BF1">
      <w:pPr>
        <w:rPr>
          <w:rFonts w:hint="eastAsia"/>
        </w:rPr>
      </w:pPr>
      <w:r>
        <w:rPr>
          <w:rFonts w:hint="eastAsia"/>
        </w:rPr>
        <w:t>&gt;OTU016841</w:t>
      </w:r>
    </w:p>
    <w:p w14:paraId="430DD993">
      <w:pPr>
        <w:rPr>
          <w:rFonts w:hint="eastAsia"/>
        </w:rPr>
      </w:pPr>
      <w:r>
        <w:rPr>
          <w:rFonts w:hint="eastAsia"/>
        </w:rPr>
        <w:t>CCTACGGGAGGCTGCAGTGGGGAATTGTTCGCAATGGGGGAAACCCTGACGCAGCAACGCCGCGTGGAGGATGACGGCCTTCGGGTTGTAAACTGCTTTTTCGGGGGATGATTAGGACAGTACCCCGCGAATAAGGCTCGGCTAACTCTGTGCCAGCAGCCGCGGTAAGACAGAGGAGCCAAGCGTTGTCCGGATTGACTGGGCGTAAAGCGCACGCAGGTGGTCGTGCAAGTGTCGTGTGACAAGCGGGAGCTCAACTCCCACAGGCCATGGTAGACGCGCGGACTCGAGGCAGGGAGAGGGAGGTGGAATACCCGGTGGAGCGGTGAAATGCGTAGAGATCGGGTGGAACACCAGCGGCGAAGGCGGCCTCCTGGCCCTGACCTGACGCTGAGGCGCGAGAGCGTGGGGAGCGAACCGGATTAGATACCCGGGTAGTCC</w:t>
      </w:r>
    </w:p>
    <w:p w14:paraId="4AB3DAF6">
      <w:pPr>
        <w:rPr>
          <w:rFonts w:hint="eastAsia"/>
        </w:rPr>
      </w:pPr>
      <w:r>
        <w:rPr>
          <w:rFonts w:hint="eastAsia"/>
        </w:rPr>
        <w:t>&gt;OTU016842</w:t>
      </w:r>
    </w:p>
    <w:p w14:paraId="7C6747C3">
      <w:pPr>
        <w:rPr>
          <w:rFonts w:hint="eastAsia"/>
        </w:rPr>
      </w:pPr>
      <w:r>
        <w:rPr>
          <w:rFonts w:hint="eastAsia"/>
        </w:rPr>
        <w:t>CCTACGGGCGGCAGCAGTGGGGAATATTGCACAATGGGCGGAAGCCTGATGCAGCGACGCCGCGTGAGGGATGACGGCCTTCGGGTTGTAAACCTCTTTCAGCAGGGACGAAGTGGCTGAGTTTTCTTGGTCGTGACGGTACCTGCAGAAGAAGCGCCGGCCAACTACGTGCCAGCAGCCGCGGTAATACGTAGGTGGCAAGCGATACTCGGAATCACTAGGCGTAAAGCGCAGGTAGGCGGTTTGGTAAGTCTCTTGTGAAAGCTCCTGGCTCAACTGGGAGAGGTCAAGGGAAACTACCAGGCTAGAGTGTGGCAGAGGAGACTGGAATTCCCGGTGTAGCGGTGAAATGCGTAGATATCGGGAGGAACACCTATGGCGAAAGCAGGTCTCTGGGCTATCACTGACGCTGAGCTGCGAAAGCTAGGGGAGCAAACAGGATTAGATACCCCTGTAGTCC</w:t>
      </w:r>
    </w:p>
    <w:p w14:paraId="705DF968">
      <w:pPr>
        <w:rPr>
          <w:rFonts w:hint="eastAsia"/>
        </w:rPr>
      </w:pPr>
      <w:r>
        <w:rPr>
          <w:rFonts w:hint="eastAsia"/>
        </w:rPr>
        <w:t>&gt;OTU016843</w:t>
      </w:r>
    </w:p>
    <w:p w14:paraId="0FCC46B4">
      <w:pPr>
        <w:rPr>
          <w:rFonts w:hint="eastAsia"/>
        </w:rPr>
      </w:pPr>
      <w:r>
        <w:rPr>
          <w:rFonts w:hint="eastAsia"/>
        </w:rPr>
        <w:t>CCTACGGGGGGCTGCAGTGGGGAATTTTTCGCAATGGGGGAAACCCTGACGAAGCAACGCCGCGTGGAGGATGAAGGCCTTCGGGTCGTAAACTCCTGTCGACCGGGACGAACGTAGCTGGGTCCAATACACCCGGCTATCGACTGTACCGGTGGAGGAAGCCACGGCTAACTCTGTGCCAGCAGCCGCGGTAAGACGTAGGGGGCGAGCGTTGTCCGGATTTATTGGGCGTAAAGCGCGCGCAGGCGGCCCGTTAAGTCGGTTGTGAAAACCCGAGGCTCAACCTCGGGCCTGCATCCGATACTGGCGGGCTTGAGGCAGGTAGGGGAGAGTGGAATTCCCGGTGTAGCGGTGAAATGCGCAGATATCGGGAGGAACACCGGTGGCGAAGGCGGCTTTCTGGCCTGTTCTTGACGCTGAGGCGCGAAAGCCAGGGGAGCAAACGGGATTAGATACCCTTGTAGTCC</w:t>
      </w:r>
    </w:p>
    <w:p w14:paraId="29268703">
      <w:pPr>
        <w:rPr>
          <w:rFonts w:hint="eastAsia"/>
        </w:rPr>
      </w:pPr>
      <w:r>
        <w:rPr>
          <w:rFonts w:hint="eastAsia"/>
        </w:rPr>
        <w:t>&gt;OTU016844</w:t>
      </w:r>
    </w:p>
    <w:p w14:paraId="398C3EFC">
      <w:pPr>
        <w:rPr>
          <w:rFonts w:hint="eastAsia"/>
        </w:rPr>
      </w:pPr>
      <w:r>
        <w:rPr>
          <w:rFonts w:hint="eastAsia"/>
        </w:rPr>
        <w:t>CCTACGGGTGGCTGCAGTAAGGAATATTGGGCAATGGACGAAAGTCTGACCCAGCCATGCCGCGTGGAGGATGAAGGTCCTCTGGATTGTAAACTTCTTTTATTTGGGAAGAAACCCGATTTTTCTAAGTCGGTTGACGGTACCAGATGAATAAGCACCGGCTAACTCCGTGCCAGCAGCCGCGGTAATACGGAGGGTGCAAGCGTTATCCGGATTCACTGGGTTTAAAGGGTGCGTAGGCGGCTATGTAAGTCAGGAGTGAAAGTTTGCGGCTCAACCGTAAAATTGCTTTTGATACTGCATGGCTGGAATCAGGATGAGGTCAGCGGAATGTGGCATGTAGCGGTGAAATGCATAGATATCAGGAGGAACATCGGTGGCGAAGGCGGCTACCTGGACGGGTACTGACGCTGAGGCGCGAAAGCTAGGGGAGCAAACAGGATTAGATACCCGTGTAGTCC</w:t>
      </w:r>
    </w:p>
    <w:p w14:paraId="6D2B9497">
      <w:pPr>
        <w:rPr>
          <w:rFonts w:hint="eastAsia"/>
        </w:rPr>
      </w:pPr>
      <w:r>
        <w:rPr>
          <w:rFonts w:hint="eastAsia"/>
        </w:rPr>
        <w:t>&gt;OTU016845</w:t>
      </w:r>
    </w:p>
    <w:p w14:paraId="16F1B455">
      <w:pPr>
        <w:rPr>
          <w:rFonts w:hint="eastAsia"/>
        </w:rPr>
      </w:pPr>
      <w:r>
        <w:rPr>
          <w:rFonts w:hint="eastAsia"/>
        </w:rPr>
        <w:t>CCTACGGGCGGCTGCAGTCGAGAATCTTTCGCAATGGGCGCAAGCCTGACGAAGCGACGCCGCGTGCAGGATGAAGGTCTTCGGATTGTAAACTGCTGTCTTTTGGGAGCAAGGAACACGGGTGAATAATCCGTGAACTTGATAGTACCAGAGGAGGAAGCCACGGCTAACTCTGTGCCAGCAGCCGCGGTAATACAGAGGTGGCGAGCGTTGTTCGGATTCACTGGGCGTAAAGGGTGCGTAGGTGGTGAGGTAAGTCGGATGTGAAATCTCCGGGCTCAACCTCGGAACTGCCCTTGATACTGGCAATCTCGAGTCCGGAAGAGGTGAGTGGAATTCCGAGTGTAGAGGTGAAATTCGTAGATATTCGGAAGAACACCAGTGGCGAAGGCGGCTCACTGGACTGGTATTGACGCTGAGGTGCGAAAGCGTGGGGAGCAAACAGGATTAGATACCCCGGTAGTCC</w:t>
      </w:r>
    </w:p>
    <w:p w14:paraId="01959F6A">
      <w:pPr>
        <w:rPr>
          <w:rFonts w:hint="eastAsia"/>
        </w:rPr>
      </w:pPr>
      <w:r>
        <w:rPr>
          <w:rFonts w:hint="eastAsia"/>
        </w:rPr>
        <w:t>&gt;OTU016846</w:t>
      </w:r>
    </w:p>
    <w:p w14:paraId="530EE5A1">
      <w:pPr>
        <w:rPr>
          <w:rFonts w:hint="eastAsia"/>
        </w:rPr>
      </w:pPr>
      <w:r>
        <w:rPr>
          <w:rFonts w:hint="eastAsia"/>
        </w:rPr>
        <w:t>CCTACGGGTGGCTGCAGTGGGGAATATTGGACAATGGGCGCAAGCCTGATCCAGCCATGCCGCGTGGATGATGAAGGCCCTAGGGTTGTAAAGTCCTTTTAACGGGGAAGATAATGACGGTACCCGTAGAATAAGCCCCGGCTAACTTCGTGCCAGCAGCCGCGGTAATACGGAGGGTGCGAGCGTTGTCCGGAATCACTGGGCGTAAAGGGCGCGTAGGTGGCCGAGCAAGGTCGCGGTGAAAGCTTGGGGCTCAACCCCAAGTCGGCCGTGGCAACTACTGGGCTGGAGCACTGTAGGGGCAGATGGAATTCCGGGTGTAGCGGTGGAATGCGTAGAGATCCGGAAGAACACCGGTGGCGAAGGCGGCCTGCTGGGACGTGGCTGACGCTGAGGCGCGACAGCGTGGGGAGCAAACAGGATTAGATACCCCAGTAGTCC</w:t>
      </w:r>
    </w:p>
    <w:p w14:paraId="74F03900">
      <w:pPr>
        <w:rPr>
          <w:rFonts w:hint="eastAsia"/>
        </w:rPr>
      </w:pPr>
      <w:r>
        <w:rPr>
          <w:rFonts w:hint="eastAsia"/>
        </w:rPr>
        <w:t>&gt;OTU016847</w:t>
      </w:r>
    </w:p>
    <w:p w14:paraId="216C4016">
      <w:pPr>
        <w:rPr>
          <w:rFonts w:hint="eastAsia"/>
        </w:rPr>
      </w:pPr>
      <w:r>
        <w:rPr>
          <w:rFonts w:hint="eastAsia"/>
        </w:rPr>
        <w:t>CCTACGGGGGGCTGCAGTGAGGGATATTGGTCAATGGGCGAAAGCCTGATGGAGCGACGCCGCGTGGGGGATGAAGGGCTTCGGTCCGTAAACCCCTGTCATTTGCGAACAAACCTTTTCAGATAACACCTGAAGAGCTGATTGTAGCGGAAGAGGAAGCCCCGGCTAACTCTGTGCCAGCAGCCGCGGTAATACAGAGGGGGCAAGCGTTATTCGGAATTATTGGGCGTAAAGGGCGCGTAGGCGGCTATTCAAGTGGCGGGTGAAATCCCTCGGCTTAACCGAGGAACTGCCTGCCAGACTGGATGGCTTGAGACCGGGAGAGGTGAGTGGAATTCCCAGTGTAGCGGTGAAATGCGTAGATATTGGGAGGAACACCAGTGGCGAAGGCGGCTCACTGGACCGGAACTGACGCTGAGGCGCGAAAGCGTGGGGAGCAAACAGGATTAGATACCCTAGTAGTCC</w:t>
      </w:r>
    </w:p>
    <w:p w14:paraId="7D9B9C81">
      <w:pPr>
        <w:rPr>
          <w:rFonts w:hint="eastAsia"/>
        </w:rPr>
      </w:pPr>
      <w:r>
        <w:rPr>
          <w:rFonts w:hint="eastAsia"/>
        </w:rPr>
        <w:t>&gt;OTU016848</w:t>
      </w:r>
    </w:p>
    <w:p w14:paraId="4A8E6181">
      <w:pPr>
        <w:rPr>
          <w:rFonts w:hint="eastAsia"/>
        </w:rPr>
      </w:pPr>
      <w:r>
        <w:rPr>
          <w:rFonts w:hint="eastAsia"/>
        </w:rPr>
        <w:t>CCTACGGGCGGCAGCAGTAGGGAATCTTCCACAATGGGCGAAAGCCTGATGGAGCAACGCCGCGTGAGTGATGAAGGCCTTCGGGTCGTAAAGCTCTGTCGGAGGGAACGAATGCTTTTGAGGTTAATAGCCTCAGGAGGTGACGGTACCCTCAAAGGAAGCACCGGCTAACTCTGTGCCAGCAGCCGCGGTAATACAGAGGGTGCAAGCGTTGTTCGGAATTATTGGGCGTAAAGGGCGCGTAGGCGGCAGATCAAGTCAGCTGTGAAATCTCCTGGCTTAACTGGGAGGGTGCGCTAGATACTGGCAGGCTTGAGTATGGGAGAGGAGAGTGGAATTCCTGGTGTAGCGGTGAAATGCGTAGAGATCCCGAGGAATACCAGTGGTGAAGACGGCGCCCTGGGGCCTTACTGACGCTGAGATGCGAAAGCGTGGGGAGCGAACGGGATTAGATACCCCTGTAGTCC</w:t>
      </w:r>
    </w:p>
    <w:p w14:paraId="195A9F7B">
      <w:pPr>
        <w:rPr>
          <w:rFonts w:hint="eastAsia"/>
        </w:rPr>
      </w:pPr>
      <w:r>
        <w:rPr>
          <w:rFonts w:hint="eastAsia"/>
        </w:rPr>
        <w:t>&gt;OTU016849</w:t>
      </w:r>
    </w:p>
    <w:p w14:paraId="3E0F2994">
      <w:pPr>
        <w:rPr>
          <w:rFonts w:hint="eastAsia"/>
        </w:rPr>
      </w:pPr>
      <w:r>
        <w:rPr>
          <w:rFonts w:hint="eastAsia"/>
        </w:rPr>
        <w:t>CCTACGGGTGGCTGCAGTGGGGAATATTGCGCAATGGGGGCAACCCTGACGCAGCCATGCCGCGTGTGTGAAGAAGGCCTTCGGGTTGTAAAGCACTTTCAATGGGGAAGAAAAGCGTACTGTTAATAGCAGTGCGCCGTGACGTTACCCATAGAAGAAGCACCGGCCAACTACGTGCCAGCAGCCGCGGTAAGACGTAGGGTGCGAGCGTTGTCCGGATTTATTGGGCGTAAAGCGCGCGCAGGCGGCTATTTAAGTCTGGTGTTTAAACCTTGGGCTCAACCTGAGGTCGCACTGGAAACTGCCTGGCTTGAGTGTGGGAGAGGAAAGCGGAATTCCTGGTGTAGCGGTGAAATGCGTAGATATCAGGAGGAACACCGGAGGCGAAGGCGGCTGGCTGGACCTGATCTGACGCTGAGGTGCGAAAGCGTGGGGAGCGAACAGGATTAGATACCCCGGTAGTCC</w:t>
      </w:r>
    </w:p>
    <w:p w14:paraId="6A1D9D29">
      <w:pPr>
        <w:rPr>
          <w:rFonts w:hint="eastAsia"/>
        </w:rPr>
      </w:pPr>
      <w:r>
        <w:rPr>
          <w:rFonts w:hint="eastAsia"/>
        </w:rPr>
        <w:t>&gt;OTU016850</w:t>
      </w:r>
    </w:p>
    <w:p w14:paraId="3C557D6C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GCTCTTTTGTCAGGGAAGAAAAGGTCGTGGCTAATATCCACGACTGCTGACGGTACCCGCAGAAGAAGCCCCGGCTAACTTCGTGCCAGCAGCCGCGGTAATACGAAGGGGGCTAGCGTTGCTCGGAATCACTGGGCGTAAAGCGCACGTAGGCGGATTGCTAAGTCAGGGGTGAAATCCTGGAGCTCAACTCCAGAACTGCCTTTGATACTGGCGATCTTGAGTCCGGGAGAGGTGAGTGGAACTGCGAGTGTAGAGGTGGAATTCGTAGATATTAGGAAGAACACCAGTGGCGAAGGCGGCTCACTGGTCCGGTACTGACGCTGAGGTGCGAAAGCGTGGGGAGCAAACAGGATTAGATACCCTTGTAGTCC</w:t>
      </w:r>
    </w:p>
    <w:p w14:paraId="67A46BBE">
      <w:pPr>
        <w:rPr>
          <w:rFonts w:hint="eastAsia"/>
        </w:rPr>
      </w:pPr>
      <w:r>
        <w:rPr>
          <w:rFonts w:hint="eastAsia"/>
        </w:rPr>
        <w:t>&gt;OTU016851</w:t>
      </w:r>
    </w:p>
    <w:p w14:paraId="2657DA96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TTCGGGATGTAAACTTCGCAAGAACGGGAAGAATAAGCCGGTGTTAACACCACCGGCGATGACGGTACTGTTTGTAAGCTCCGGCTAACTCCGTGCCAGCAGCCGCGGTAATACGGAGGGGGCTAGCGTTGTTCGGAATTACTGGGCGTAAAGCGCACGTAGGCGGCCATCTAAGTCAGACGTGAAATCCCCCGGCTTAACCTGGGAACTGCGTCTGATACTGGACGGCTTGAGTATGGGAGAGGGATGTAGAATTCCACGTGTAGCAGTGAAATGCGTAGATATGTGGAGGAATACCGATGGCGAAGGCAGCCCCCTGGGATAACACTGACGCTCATGCACGAAAGCGTGGGGAGCAAACAGGATTAGATACCCGAGTAGTCC</w:t>
      </w:r>
    </w:p>
    <w:p w14:paraId="0D7999CD">
      <w:pPr>
        <w:rPr>
          <w:rFonts w:hint="eastAsia"/>
        </w:rPr>
      </w:pPr>
      <w:r>
        <w:rPr>
          <w:rFonts w:hint="eastAsia"/>
        </w:rPr>
        <w:t>&gt;OTU016852</w:t>
      </w:r>
    </w:p>
    <w:p w14:paraId="2B8D5890">
      <w:pPr>
        <w:rPr>
          <w:rFonts w:hint="eastAsia"/>
        </w:rPr>
      </w:pPr>
      <w:r>
        <w:rPr>
          <w:rFonts w:hint="eastAsia"/>
        </w:rPr>
        <w:t>CCTACGGGAGGCTGCAGTCGAGAATTTTTCTCAATGGGCGCAAGCCTGATGCAGCAACGCCGCGTGCATGATGAAGGCCTTCGGGTCGTAAAATGCTTTTCTGACTGAAGAGGAAGGACAGTAAGTCAGGAATAAGTGTCGGCTAACTACGTGCCAGCAGCCGCGGTAAAACGTAGGACGCAAGCGTTATCCGGAGTTACTGGGCGTAAAGCGCGGGCAGGCGGTTCTTCAAGTCTGATGTGAAATCTCCTCGCTCAACGGGGAGCAGCCATTGGAAACTAGAGAACTGGAGTCTGAAAGAGGTAGGCGGAATTCCGGGTGGAGTGGTGAAATGCGTAGAGATCCGGAGGAACACCAGAGGCGAAGGCGGCCTACTGGGTCAGTACTGACGCTCATGCACGAAAGCGTGGGGAGCAAACAGGATTAGATACCCGAGTAGTCC</w:t>
      </w:r>
    </w:p>
    <w:p w14:paraId="44A05791">
      <w:pPr>
        <w:rPr>
          <w:rFonts w:hint="eastAsia"/>
        </w:rPr>
      </w:pPr>
      <w:r>
        <w:rPr>
          <w:rFonts w:hint="eastAsia"/>
        </w:rPr>
        <w:t>&gt;OTU016853</w:t>
      </w:r>
    </w:p>
    <w:p w14:paraId="1C4A966A">
      <w:pPr>
        <w:rPr>
          <w:rFonts w:hint="eastAsia"/>
        </w:rPr>
      </w:pPr>
      <w:r>
        <w:rPr>
          <w:rFonts w:hint="eastAsia"/>
        </w:rPr>
        <w:t>CCTACGGGCGGCTGCAGTGGGGAATCTTGCGCAATGGGCGAAAGCCTGACGCAGCGACGCCGCGTGGGGGAGGAAGCCCTTCGGGGTGTAAACCCCTGTCAGGAGGGAAGAATGGTCACCTGAGGAAATGCGGGTGATTTGACGGTACCTCCAAAGGAAGCACCGGCTAACTCTGTGCCAGCAGCCGCGGTAATACAGAGGGTGCGAGCGTTGTTCGGAATTACTGGGCGTAAAGCGCGCGCAGGCGGCCTTTTAAGTCTACCCGTGAAATGCCGGAGCTCAACTCCGCGCACGCCGGGGGATACTGGAGGGCTGGAGACAGGTAGAGGCAGGCGGAATTCCGGGTGTAGCGGTGGAATGCGTAGAGATCCGGAAGAACACCAGAGGCGAAAGCGGCTTCCTGGTCCAGCACCGACGTTCAGGCACGAAAGCGTGGGGAGCAAACAGGATTAGATACCCCAGTAGTCC</w:t>
      </w:r>
    </w:p>
    <w:p w14:paraId="78105291">
      <w:pPr>
        <w:rPr>
          <w:rFonts w:hint="eastAsia"/>
        </w:rPr>
      </w:pPr>
      <w:r>
        <w:rPr>
          <w:rFonts w:hint="eastAsia"/>
        </w:rPr>
        <w:t>&gt;OTU016854</w:t>
      </w:r>
    </w:p>
    <w:p w14:paraId="2E14919F">
      <w:pPr>
        <w:rPr>
          <w:rFonts w:hint="eastAsia"/>
        </w:rPr>
      </w:pPr>
      <w:r>
        <w:rPr>
          <w:rFonts w:hint="eastAsia"/>
        </w:rPr>
        <w:t>CCTACGGGCGGCTGCAGTAAGGAATATTGGACAATGGGCGAAAGCCTGATCCAGCCATGCCGCGTGCAGGAAGAATGCCCTATGGGTTGTAAACTGCTTTTATATGGGAAGAATTGCCTCGACGTGTCGGGGTTTGACGGTACCGTATGAATAAGCACCGGCTAACTCCGTGCCAGCAGCCGCGGTAATACGAGAGGCCCGAGCGTTAGGCGGAATCACTGGGCTTAAAGGGTGCGTAGGCGGACCAGTAGGCGTTTTGTGAAATCCCTCGGCTCAACCGGGGAACTGCAGGGCGAACCACTGGTCTTGAGGTAGGTAGAGGTGGTCGGAACGTTAGGTGGAGCGGTGAAATGCGTAGATATCTAACGGAACGCCGAAGGGGTAGCCAGGCCACTGGACCTTACCTGACGCTGAGGCACGAAAGCGTGGGGATCAAACAGGATTAGATACCCGGGTAGTCC</w:t>
      </w:r>
    </w:p>
    <w:p w14:paraId="3AF40C52">
      <w:pPr>
        <w:rPr>
          <w:rFonts w:hint="eastAsia"/>
        </w:rPr>
      </w:pPr>
      <w:r>
        <w:rPr>
          <w:rFonts w:hint="eastAsia"/>
        </w:rPr>
        <w:t>&gt;OTU016855</w:t>
      </w:r>
    </w:p>
    <w:p w14:paraId="0A27B6D9">
      <w:pPr>
        <w:rPr>
          <w:rFonts w:hint="eastAsia"/>
        </w:rPr>
      </w:pPr>
      <w:r>
        <w:rPr>
          <w:rFonts w:hint="eastAsia"/>
        </w:rPr>
        <w:t>CCTACGGGGGGCAGCAGTAAGGAATATTGGGCAATGGACGCAAGTCTGACCCAGCCATGCCGCGTGAAGGATGAAGGTCCTCTGGATTGTAAACTTCTTTTATCTGGGGCGAAAATCGGGTATTCTTATCCGCTTGACAGTACCAGAGGAATAAGCACCGGCTAACTCCGTGCCAGCAGCCGCGGTAATACGGAGGGTGCAAGCGTTGTTCGGAATTATTGGGCGTAAAGAGCGTGTAGGCGGTTCGGTAAGTCTGCCGTGAAAACCCAGGGCTCAACCTTTGAATGCCGGTGGATACTGCCGGGCTAGAGTCCGGAAGAGGCGAGTGGAATTCCTGGTGTAGCGGTGGAATGCGCAGATATCAGGAGGAACACCGGTGGCGAAGGCGGCATCCTGGACCGACATTGACGCTGATGAGCGAAAGCTAGGGGAGCAAACGGGATTAGATACCCCTGTAGTCC</w:t>
      </w:r>
    </w:p>
    <w:p w14:paraId="1A4C8EB5">
      <w:pPr>
        <w:rPr>
          <w:rFonts w:hint="eastAsia"/>
        </w:rPr>
      </w:pPr>
      <w:r>
        <w:rPr>
          <w:rFonts w:hint="eastAsia"/>
        </w:rPr>
        <w:t>&gt;OTU016856</w:t>
      </w:r>
    </w:p>
    <w:p w14:paraId="589BC65D">
      <w:pPr>
        <w:rPr>
          <w:rFonts w:hint="eastAsia"/>
        </w:rPr>
      </w:pPr>
      <w:r>
        <w:rPr>
          <w:rFonts w:hint="eastAsia"/>
        </w:rPr>
        <w:t>CCTACGGGGGGCAGCAGTGGGGAATTTTGGACAATGGGCGCAAGCCTGATCCAGCCATGCCGCGTGGGTGAAGAAGGCCTTCGGGTTGTAAAGCCCTTTCGGCTGGGACGAAAAGGTCCGTGCTAACACCACGGATCCATGACGGTACCAGCAGAAGAAGCACCGGCTAACTACGTGCCAGCAGCCGCGGTAATACGTAGGGTGCAGGCGTTAATCGGAATTACTGGGCGTAAAGCGTGCGCAGGCGGCCACCGCAAGTCGACTGTGAAATCTCCGGGCTTAACCCGGAAAGGTCAGCCGATACTGCGGGGCTAGAGTGCAGAAGGGGCAACTGGAATTCTCGGTGTAGCGGTGAAATGCGTAGATATCGGGAGGAATACCAGCGGCGAAGGCGGCCTTCTGGACTGACAACTGACGCTGAGGCGCGAAAGCTAGGGTAGCAAACGGGATTAGATACCCGAGTAGTCC</w:t>
      </w:r>
    </w:p>
    <w:p w14:paraId="6743EA33">
      <w:pPr>
        <w:rPr>
          <w:rFonts w:hint="eastAsia"/>
        </w:rPr>
      </w:pPr>
      <w:r>
        <w:rPr>
          <w:rFonts w:hint="eastAsia"/>
        </w:rPr>
        <w:t>&gt;OTU016857</w:t>
      </w:r>
    </w:p>
    <w:p w14:paraId="3D2975AB">
      <w:pPr>
        <w:rPr>
          <w:rFonts w:hint="eastAsia"/>
        </w:rPr>
      </w:pPr>
      <w:r>
        <w:rPr>
          <w:rFonts w:hint="eastAsia"/>
        </w:rPr>
        <w:t>CCTACGGGTGGCTGCAGTCGAGAATCTTCCACAATGGACGAAAGTCTGATGGAGCGACGCCGCGTGCGGGATGAAGGCCTTCGGGTTGTAAACCGCTTTTATGAGGGAAGAACTTTTGTGACGGTACCTCATGAATAAGGGGCTGCTAATCACGTGCCAGCAGCAGCGGTAATACGTGAGCCCCAAGCGTTGTCCGGAATCACTGGGCGTAAAGGGCGCGTAGGTGGCTTGGTAAGTTTGATGTGAAAGCTCAGGGCTCAACCCTGAAATGGCATTGAATACTACTGTGCTGGAGGTTTGGAGGGGGGACTGGAATTCTTGGTGTAGCAGTGAAATGCGTAGATATCAAGAGGAACACCAGTGGCGAAGGCGAGTCCCTGGACAACACCTGACACTGAGGCACGAAAGCCGGGGGAGCAAACAGGATTAGATACCCCGGTAGTCC</w:t>
      </w:r>
    </w:p>
    <w:p w14:paraId="1EDE0A78">
      <w:pPr>
        <w:rPr>
          <w:rFonts w:hint="eastAsia"/>
        </w:rPr>
      </w:pPr>
      <w:r>
        <w:rPr>
          <w:rFonts w:hint="eastAsia"/>
        </w:rPr>
        <w:t>&gt;OTU016858</w:t>
      </w:r>
    </w:p>
    <w:p w14:paraId="3C204F97">
      <w:pPr>
        <w:rPr>
          <w:rFonts w:hint="eastAsia"/>
        </w:rPr>
      </w:pPr>
      <w:r>
        <w:rPr>
          <w:rFonts w:hint="eastAsia"/>
        </w:rPr>
        <w:t>CCTACGGGAGGCAGCAGTGGGGAATTGTTCGCAATGGGCGCAAGCCTGACGACGCAACGCCGCGTGGAGGACGAAGATCTTCGGGTCGTAAACTCCTTTCGATCGGGACGAATCGTCCGCGACCTAATACGTCGTGGGACTGACGGTACCGAGAGAAGAAGCCCCGGCTAACTCCGTGCCAGCAGCCGCGGTAATACGGGGGGGGCAAGCGTTGTTCGGAATTACTGGGCGTAAAGGGCGCGTAGGCGGCCTTCTAAGTCGGACGTGAAATCCCCCGGCTCAACCGGGGAACTGCGTCCGATACTGGAGGGCTCGAATCCGGGAGAGGGATGTGGAATTCCAGGTGTAGCAGTGAAATGCGTAGATATGCGGAGGAACACCGATGGCGAAGGCAATCCCCTGGGCCTGTACTGACGCTCATGCACGAAAGCGTGGGGAGCAAACAGGATTAGATACCCGGGTAGTCC</w:t>
      </w:r>
    </w:p>
    <w:p w14:paraId="4951477C">
      <w:pPr>
        <w:rPr>
          <w:rFonts w:hint="eastAsia"/>
        </w:rPr>
      </w:pPr>
      <w:r>
        <w:rPr>
          <w:rFonts w:hint="eastAsia"/>
        </w:rPr>
        <w:t>&gt;OTU016859</w:t>
      </w:r>
    </w:p>
    <w:p w14:paraId="15CF4B04">
      <w:pPr>
        <w:rPr>
          <w:rFonts w:hint="eastAsia"/>
        </w:rPr>
      </w:pPr>
      <w:r>
        <w:rPr>
          <w:rFonts w:hint="eastAsia"/>
        </w:rPr>
        <w:t>CCTACGGGGGGCTGCAGTAAGGAATCTTGCGCAATGGGCGAAAGCCTGACGCAGCGACACCGCGTGAGGGATGAAGGCCTTCGGGTTGTAAACCTCTGTCAGGGGGAAAGAAACTCCGGCTGGCGAATAACCGGTCGGACTGACGGTACCCCCAAAGGAAGCGCCGGCTAACTCCGTGCCAGCAGCCGCGGTAAGACGGAGGGCGCGAACGTTGTTCGGAATCACTGGGCGTAAAGGGCGCGTAGGCGGGTTGGTAAGTCAGACGTGAAATCCCGGGGCTCAACTCCGGGCCTGCGTTTGAAACTGTCAGCCTTGAGTGCAGGAGAGGAAGGCGGAATTCCAGGTGTAGTGGTGGAATGCGTAGATATCCGGAGGAACTCCAAAGGCGCAAGCAGCTTCCTGGCCGAGGACTGACACTGAGGGACGAAAGCGTGGGTAGCAAACAGGATTAGATACCCTGGTAGTCC</w:t>
      </w:r>
    </w:p>
    <w:p w14:paraId="63FAE710">
      <w:pPr>
        <w:rPr>
          <w:rFonts w:hint="eastAsia"/>
        </w:rPr>
      </w:pPr>
      <w:r>
        <w:rPr>
          <w:rFonts w:hint="eastAsia"/>
        </w:rPr>
        <w:t>&gt;OTU016860</w:t>
      </w:r>
    </w:p>
    <w:p w14:paraId="16B36E3C">
      <w:pPr>
        <w:rPr>
          <w:rFonts w:hint="eastAsia"/>
        </w:rPr>
      </w:pPr>
      <w:r>
        <w:rPr>
          <w:rFonts w:hint="eastAsia"/>
        </w:rPr>
        <w:t>CCTACGGGTGGCTGCAGTAGGGAATCTTGCGCAATGGGCGAAAGCCTGACGCAGCGACGCCGCGTGAGGGATGAAGGCCTTCGGGTTGTAAACCTCTTTTCTCAGGGAAGATCCAAGACGGTACCTGAGGAATAAGCCACGGCTAACTACGTGCCAGCAGCCGCGGTAATACGTAGGTGGCAAGCGTTGTCCGGATTTACTGGGCGTAAAGCGTGTGTAGGCGGAGGCTTAAGTAGCCAGTGAAAGGTGTTCGCTCAACGGACACAGGGCTGGCTATACTGGGTCTCTGGAGGGCCGGAGAGGAAGATGGAACGACCCGTGTAGCGGTGAAATGCGTTGATATGGGTCGGAACACCAATGGCGAAGGCAGTCTTCTGGACGGTGCTCAAGCATAAAGCTTGGGCTTAAATCTGACGCTGAGACACGAAAGCCAAGGGAGCGAACAGGATTAGATACCCGAGTAGTCC</w:t>
      </w:r>
    </w:p>
    <w:p w14:paraId="056C2074">
      <w:pPr>
        <w:rPr>
          <w:rFonts w:hint="eastAsia"/>
        </w:rPr>
      </w:pPr>
      <w:r>
        <w:rPr>
          <w:rFonts w:hint="eastAsia"/>
        </w:rPr>
        <w:t>&gt;OTU016861</w:t>
      </w:r>
    </w:p>
    <w:p w14:paraId="1795ACA8">
      <w:pPr>
        <w:rPr>
          <w:rFonts w:hint="eastAsia"/>
        </w:rPr>
      </w:pPr>
      <w:r>
        <w:rPr>
          <w:rFonts w:hint="eastAsia"/>
        </w:rPr>
        <w:t>CCTACGGGGGGCAGCAGTAGGGAATCTTCCGCAATGGACGCAAGTCTGACGGAGCAACGCCGCGTGAGTGATGAAGGTTTTCGGATCGTAAAGCTCTGTTGCCCTAGACGAACAGCATCAGGAGTAACTGCCTGGTGTGTGACGGTATAGGAGAAGAAAGCCCCGGCTAACTACGTGCCAGCAGCCGCGGTAATACGTAGGTGGCAAGCGTTGTCCGGAATTATTGGGCGTAAAGCGCGCGCAGGTGGTTGTTTAAGTCTGTCGTGAAAGCCCTGGGCTCAACCTGGGAATTGCGATGGATACTGGGCAACTAGAGTGTGGTAGAGGGTGGCGGAATTCCCGGTGTAGCGGTGAAATGCGTAGAGATGTGGAGGAACACCAGTGGCGAAGGCGACTCTCTGGTCTGTAACTGACGCTGAGGCGCGAAAGCGTGGGGAGCAAACAGGATTAGATACCCGAGTAGTCC</w:t>
      </w:r>
    </w:p>
    <w:p w14:paraId="233E9262">
      <w:pPr>
        <w:rPr>
          <w:rFonts w:hint="eastAsia"/>
        </w:rPr>
      </w:pPr>
      <w:r>
        <w:rPr>
          <w:rFonts w:hint="eastAsia"/>
        </w:rPr>
        <w:t>&gt;OTU016862</w:t>
      </w:r>
    </w:p>
    <w:p w14:paraId="5F6ACAD0">
      <w:pPr>
        <w:rPr>
          <w:rFonts w:hint="eastAsia"/>
        </w:rPr>
      </w:pPr>
      <w:r>
        <w:rPr>
          <w:rFonts w:hint="eastAsia"/>
        </w:rPr>
        <w:t>CCTACGGGGGGCTGCAGTCGAGAATCTTCGGCAATGGGCGCAAGCCTGACCGAGCGACGCCGCGTGGAGGACGAAGGCCTTCGGGTTGTAAACTCCTGTCGAGGGGAAGGAAGGGGCCCGCGAGGGCCCTTGACCGCTCCCTGGAGGAAGCACGGGCTAAGTTCGTGCCAGCAGCCGCGGTAAGACGAGCCACACAAACGTTATTCGGAATTACTGGGCTTAAAGGGTGCGTAGGCGGTGCAGTAAGTTGGGTGTGAAATCCCCGGGCTTGAGGCAGGTAGGGGAGATCGGAATTCCCGGTGTAGCGGTGAAATGCGCAGATATCGGGAGGAACACCGGTGGCGAAGGCGGATCTCTGGGCCTGTCCTGACGCTCAGGCGCGAAAGCTGGGGGAGCGAACGGGATTAGATACCCCTGTAGTCC</w:t>
      </w:r>
    </w:p>
    <w:p w14:paraId="5CF732B8">
      <w:pPr>
        <w:rPr>
          <w:rFonts w:hint="eastAsia"/>
        </w:rPr>
      </w:pPr>
      <w:r>
        <w:rPr>
          <w:rFonts w:hint="eastAsia"/>
        </w:rPr>
        <w:t>&gt;OTU016863</w:t>
      </w:r>
    </w:p>
    <w:p w14:paraId="427B7EDE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CCGCTCCGACCTAACACGTCGGAGTCTGACGGTACCGGGTGAGGAAGCCCCGGCTAACTACGTGCCAGCAGCCGCGGTAATACGTAGGTGGCGAGCGTTGTCCGGATTTATTGGGTTTAAAGGGTGCGTAGGCGGCCTATTAAGTCAGTTCTGAAATATCCCGGCTTAACCGGGAGGGTGGGATTGATACTGATGGGCTTGAGTGGACTCGAGGTAGGCGGAATTGACGGTGTAGCGGTGAAATGCTTAGATATCGTCAAGAACACCTATTGCGAAGGCAGCTAACTAAGCTTTAACTGACGCTGAGGCACGAAAGTGTGGGGATCAAACAGGATTAGATACCCGTGTAGTCC</w:t>
      </w:r>
    </w:p>
    <w:p w14:paraId="24949B9A">
      <w:pPr>
        <w:rPr>
          <w:rFonts w:hint="eastAsia"/>
        </w:rPr>
      </w:pPr>
      <w:r>
        <w:rPr>
          <w:rFonts w:hint="eastAsia"/>
        </w:rPr>
        <w:t>&gt;OTU016864</w:t>
      </w:r>
    </w:p>
    <w:p w14:paraId="6640A7BA">
      <w:pPr>
        <w:rPr>
          <w:rFonts w:hint="eastAsia"/>
        </w:rPr>
      </w:pPr>
      <w:r>
        <w:rPr>
          <w:rFonts w:hint="eastAsia"/>
        </w:rPr>
        <w:t>CCTACGGGCGGCAGCAGTCGGGAATCTTGCGCAATGGGCGAAAGCCTGACGCAGCAACACCGTGTGTGCGACGAAGGCCCTCGGGTCGTAAAGCACTGTTGTTGGGGACGAAGGGCGAAGGGTTAATAGCCCCTAGCCTGACGGTACCCTTCGAGGAAGCCCCGGCTAACTACGTGCCAGCAGCCGCGGTAATACGTAGGGACCAAGCGTTGTTCGGATTTACTGGGCGTAAAGGGCGCGTAGGCGGCAGATCAAGTCAGCTGTGAAATCTCAGGGCTTAACCCTGAACGGTCAGCTGATACTGTTTTGCTAGAGTGCAGAGGGGGCAATCGGAATTCTTGGTGTAGCGGTGAAATGCGTAGATATCGGAAGGAACACCAGTGGCGAAGGCGACTTCCTGGACCAAGACTGACGCTGAGGCGCGAAAGCGTGGGGATCAAACAGGATTAGATACCCCAGTAGTCC</w:t>
      </w:r>
    </w:p>
    <w:p w14:paraId="7CE83991">
      <w:pPr>
        <w:rPr>
          <w:rFonts w:hint="eastAsia"/>
        </w:rPr>
      </w:pPr>
      <w:r>
        <w:rPr>
          <w:rFonts w:hint="eastAsia"/>
        </w:rPr>
        <w:t>&gt;OTU016865</w:t>
      </w:r>
    </w:p>
    <w:p w14:paraId="71C2F159">
      <w:pPr>
        <w:rPr>
          <w:rFonts w:hint="eastAsia"/>
        </w:rPr>
      </w:pPr>
      <w:r>
        <w:rPr>
          <w:rFonts w:hint="eastAsia"/>
        </w:rPr>
        <w:t>CCTACGGGGGGCTGCAGTGGGGAATCTTGCGCAATGGGCGAAAGCCTGACGCAGCAACGCCGCGTGAGTGATGAAGGTTCTTGGATCGTAAAGCTCTTTCGGCTGGGAAGAAACTCCCGGTGGCTAATATCCATCGGGATTGACGGTACCAGCAGAAGAAGCACCGGCTAACTCTGTGCCAGCAGCCGCGGTAATACAGAGGGGGCAAGCGTTGTTCGGAATTACTGGGCGTAAAGGGCGCGTAGGCGGCCCGCTAAGTCGAACGTGAAATCCCCAGGCTCAACCTGGGAACTGCGTCCGATACTGGCAGGCTTGAATCCGGGAGAGGGATGTGGAATTCCCAGTGTAGAGGTGAAATTCGTAGATATTGGGAAGAACACCGGTGGCGAAGGCGGCTATCTGGACCGACATTGACGCTGAGGCGCGAAAGCGTGGGGAGCAAACAGGATTAGATACCCTGGTAGTCC</w:t>
      </w:r>
    </w:p>
    <w:p w14:paraId="330C3EBF">
      <w:pPr>
        <w:rPr>
          <w:rFonts w:hint="eastAsia"/>
        </w:rPr>
      </w:pPr>
      <w:r>
        <w:rPr>
          <w:rFonts w:hint="eastAsia"/>
        </w:rPr>
        <w:t>&gt;OTU016866</w:t>
      </w:r>
    </w:p>
    <w:p w14:paraId="0E352F4E">
      <w:pPr>
        <w:rPr>
          <w:rFonts w:hint="eastAsia"/>
        </w:rPr>
      </w:pPr>
      <w:r>
        <w:rPr>
          <w:rFonts w:hint="eastAsia"/>
        </w:rPr>
        <w:t>CCTACGGGTGGCAGCAGTGGGGAATCTTGCGCAATGGGCGAAAGCCTGACGCAGCAACGCCGCGTGGGGGATGAAGGCCTTCGGGTCGTAAACCCCTTTCAGCAGGAACGAAATTGACGGTACCTGCAGAAGAAGCCCCGGCCAACTACGTGCCAGCAGCCGCGGTAATACGTAGGGGGCGAGCGTTGCTCGGAATTACTGGGCGTAAAGGGCGCGTAGGCGGGATGGCAAGTCGGTCGTGAAATCCCTCGGCTCAACCGAGGAACGTCGATCGATACTGCTGTTCTTGAGGATTGCAGAGGAGACTGGAATTCCCGGTGTAGCGGTGAAATGTGTAGATATCAGGAGGAACACCGGTGGCGAAGGCGGGTCTCTGGGCCGATACTGACGCTGAGGAGCGAAAGCGTGGGGAGCGAACAGGATTAGATACCCCAGTAGTCC</w:t>
      </w:r>
    </w:p>
    <w:p w14:paraId="3E6BBAAB">
      <w:pPr>
        <w:rPr>
          <w:rFonts w:hint="eastAsia"/>
        </w:rPr>
      </w:pPr>
      <w:r>
        <w:rPr>
          <w:rFonts w:hint="eastAsia"/>
        </w:rPr>
        <w:t>&gt;OTU016867</w:t>
      </w:r>
    </w:p>
    <w:p w14:paraId="56EC336A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TTCGGGATGTAAACTTCGCAAGAACGGGAAGAATAAGTAGGGGACAATACCCCCTATGATGACGGTACTGTTTGTAAGCTCCGGCTAACTCCGTGCCAGCAGCCGCGGTAATACGAAGGGGGCAAGCGTTGTTCGGATTTACTGGGCGTAAAGGGCGCGCAGGCGGCTCGCCAAGTCAGATGTGAAAGCCCCGGGCTCAACCTGGGAACTGCATTTGAGACTGGCGAGCTCGAGTTCGGGAGAGGATGGCGGAATTCCCAGTGTAGAGGTGAAATGCGTAGATATCGGAAGGAACATCAGTGGCGAAAGCGGCTGCCTGGCCAAATACTGACGCTCATGTGCGAAAGCGTGGGGAGCAAACAGGATTAGATACCCGAGTAGTCC</w:t>
      </w:r>
    </w:p>
    <w:p w14:paraId="59B9A152">
      <w:pPr>
        <w:rPr>
          <w:rFonts w:hint="eastAsia"/>
        </w:rPr>
      </w:pPr>
      <w:r>
        <w:rPr>
          <w:rFonts w:hint="eastAsia"/>
        </w:rPr>
        <w:t>&gt;OTU016868</w:t>
      </w:r>
    </w:p>
    <w:p w14:paraId="10DE8981">
      <w:pPr>
        <w:rPr>
          <w:rFonts w:hint="eastAsia"/>
        </w:rPr>
      </w:pPr>
      <w:r>
        <w:rPr>
          <w:rFonts w:hint="eastAsia"/>
        </w:rPr>
        <w:t>CCTACGGGTGGCTGCAGTAGGGAATCTTCCACAATGGGCGAAAGCCTGATGGAGCAACGCCGCGTGCAGGATGAATGCCTTCGGGTTGTAAACTGCTTTTATATGTGAAGATTTTGACGGTAACATATGAATAAGGATCGGCTAATTCCGTGCCAGCAGCCGCGGTCATACGGAAGATCCAAGCGTTATCCGGAATTACTGGGCGTAAAGAGTTGCGTAGGTGGCAGAGTAAGTCTGTAGTGAAAGCGTTCGGCTCAACCGAATACACATTATGGAAACTGCTCAGCTAGAGGATGAGAGAGGTTATTGGAATTCCCAGTGTAGGAGTGAAATCCGTAGATATTGGGAGGAACACCGATGGCGTAGGCAGATAACTGGCTCATTCCTGACACTAAGGCACGAAAGCGTGGGGAGCAAACGGGATTAGATACCCCAGTAGTCC</w:t>
      </w:r>
    </w:p>
    <w:p w14:paraId="79C97B2C">
      <w:pPr>
        <w:rPr>
          <w:rFonts w:hint="eastAsia"/>
        </w:rPr>
      </w:pPr>
      <w:r>
        <w:rPr>
          <w:rFonts w:hint="eastAsia"/>
        </w:rPr>
        <w:t>&gt;OTU016869</w:t>
      </w:r>
    </w:p>
    <w:p w14:paraId="738E1B3B">
      <w:pPr>
        <w:rPr>
          <w:rFonts w:hint="eastAsia"/>
        </w:rPr>
      </w:pPr>
      <w:r>
        <w:rPr>
          <w:rFonts w:hint="eastAsia"/>
        </w:rPr>
        <w:t>CCTACGGGCGGCAGCAGTAGGGAATCTTCCGCAATGGACGAAAGTCTGACGGAGCAACGCCGCGTGAGCGAAGAAGGTCTTCGGATCGTAAAGCTCTGTTGTTAGGGAAGAACAAGTACCGGAGTAACTGCCGGTACCTTGACGGTACCTGACCAGAAAGCCACGGCTAACTTCGTGCCAGCAGCCGCGGTAATACGGAGGGTGCAAGCGTTATCCGGATTCACTGGGTTTAAAGGGTGCGTAGGTGGGTTGGAAAGTCAGTGGTGAAATCCCCGAGCTTAACTCGAGAACTGCCATTGATACTATTAGTCTTGAATGTTGTTGAGGTTTGCGGAATGGGTCATGTAGCGGTGAAATGCATAGATATGACCCGGAACACCTATTGCGAAGGCAGCTGGCTAGACCTGTATTGACGCTGAGGCACGAAAGCGTGGGGAGCGAACAGGATTAGATACCCCGGTAGTCC</w:t>
      </w:r>
    </w:p>
    <w:p w14:paraId="604B03A3">
      <w:pPr>
        <w:rPr>
          <w:rFonts w:hint="eastAsia"/>
        </w:rPr>
      </w:pPr>
      <w:r>
        <w:rPr>
          <w:rFonts w:hint="eastAsia"/>
        </w:rPr>
        <w:t>&gt;OTU016870</w:t>
      </w:r>
    </w:p>
    <w:p w14:paraId="4C3839EC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CTTTCGGGTTGTAAACTCCTGTCATTTGAGAACAAGGTGCACCGGTTAACTGCCGGTGCATTGATAGTATCAGAAGAGGAAGGGACGGCTAACTCTGTGCCAGCAGCCGCGGTAATACAGAGGTCCCAAGCGTTGTTCGGATTCATTGGGCGTAAAGAGCGTGTAGGCGGCCGAGTAAGTCTGACGTGAAATCTGGAGGCTCAACCTCCAGCTGTCGTTGGAAACTATTCGGCTAGAGTCCGGAAGAGGAGAGTGGAATTCCCGGTGTAGCGGTGAAATGCGCAGATATCGGGAAGAACACCTGCGGCGAAGGCGGGTAGCTGGGCCGACACTGACGCTGAGGCGCGAAAGCCAGGGGAGCGAACGGGATTAGATACCCCTGTAGTCC</w:t>
      </w:r>
    </w:p>
    <w:p w14:paraId="35D1FEA6">
      <w:pPr>
        <w:rPr>
          <w:rFonts w:hint="eastAsia"/>
        </w:rPr>
      </w:pPr>
      <w:r>
        <w:rPr>
          <w:rFonts w:hint="eastAsia"/>
        </w:rPr>
        <w:t>&gt;OTU016871</w:t>
      </w:r>
    </w:p>
    <w:p w14:paraId="7D152A3E">
      <w:pPr>
        <w:rPr>
          <w:rFonts w:hint="eastAsia"/>
        </w:rPr>
      </w:pPr>
      <w:r>
        <w:rPr>
          <w:rFonts w:hint="eastAsia"/>
        </w:rPr>
        <w:t>CCTACGGGCGGCTGCAGTGGGGAATTTTGGACAATGGGCGCAAGCCTGATCCAGCCATGCCGCGTGTGTGAAGAAGGCCTTCGGGTTGTAAAGCACTTTTGTTCGGGAAGAAATCTTCCGACCTAATACGTCGGGAGGATGACGGTACCGAAAGAATAAGCACCGGCTAACTTCGTGCCAGCAGCCGCGGTAATACGAAGGGTGCAAGCGTTGCTCGGAATCACTGGGCGTAAAGGGTGCGTAGGCGGGTCTTTAAGTCAGGGGTGAAATCCTGGAGCTCAACTCCAGAACTGCCTTTGATACTGAAGAGCTTGAGTACAGACGAGGTAGGCGGAATTTATGGTGTAGCGGTGAAATGCATAGATACCATAAAGAACACCTATTGCGAAGGCAGCTTACTAGGCTGTAACTGACGCTGAGGCACGAAAGCGTGGGGATCGAACAGGATTAGATACCCCAGTAGTCC</w:t>
      </w:r>
    </w:p>
    <w:p w14:paraId="1FE98413">
      <w:pPr>
        <w:rPr>
          <w:rFonts w:hint="eastAsia"/>
        </w:rPr>
      </w:pPr>
      <w:r>
        <w:rPr>
          <w:rFonts w:hint="eastAsia"/>
        </w:rPr>
        <w:t>&gt;OTU016872</w:t>
      </w:r>
    </w:p>
    <w:p w14:paraId="4CA3889B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GGAGTAACTGCCGGTACCTTGACGGTACCTAACCAGAAAGCCACGGCTAACTACGTGCCAGCAGCCGCGGTAATACGGAGGGTGCAAACGTTGCTCGGAATCATTGGGCGTAAAGCGCACGTAGGCGGCCCCTTAAGCGTGTGGTGAAAGCGCGGGGCTCAACCCCGCGTCGGCCATGCGGACTGGGGGGCTGGAGCACAAGAGAGGCAGGTGGAATTCCGGGTGTAGCGGTGGAATGCGTAGAGATCCGGAAGAACACCGGTGGCGAAGGCGGCCTGCTGGGCAGTTGCTGACGCTGAGGCGCGACAGCGTGGGGAGCAAACAGGATTAGATACCCCAGTAGTCC</w:t>
      </w:r>
    </w:p>
    <w:p w14:paraId="5C9743CA">
      <w:pPr>
        <w:rPr>
          <w:rFonts w:hint="eastAsia"/>
        </w:rPr>
      </w:pPr>
      <w:r>
        <w:rPr>
          <w:rFonts w:hint="eastAsia"/>
        </w:rPr>
        <w:t>&gt;OTU016873</w:t>
      </w:r>
    </w:p>
    <w:p w14:paraId="1CF4313C">
      <w:pPr>
        <w:rPr>
          <w:rFonts w:hint="eastAsia"/>
        </w:rPr>
      </w:pPr>
      <w:r>
        <w:rPr>
          <w:rFonts w:hint="eastAsia"/>
        </w:rPr>
        <w:t>CCTACGGGTGGCAGCAGTGGGGAATTTTGGACAATGGGCGCAAGCCTGATCCAGCCATGCCGCGTGAGTGAAGAAGGCCTTCGGGTTGTAAAGCTCTTTCGGCCGGAACGAAATCGTCCGGGCTAATACCCCGGATGGATGACGGTACCGGAAGAAGAAGCACCGGCTAACTACGTGCCAGCAGCCGCGGTAATACGTAGGGTGCAGGCGTTAATCGGAATTACTGGGCGTAAAGCGTGCGCAGGCGGCGCGAGGAGTCGGGGGTGAAAGTCCGGGGCTCAACCCCGGATCGGCCTTCGATACTCTCGCGCTCGAGCACAGTAGAGGCGGGTGGAATTCCGGGTGTAGCGGTGAAATGCGTAGAGATGTGGAGGAACACCAGTGGCGAAGGCGGCTTTCTGGTCTGTAACTGACGCTGAGGCGCGAAAGCGTGGGGAGCAAACAGGATTAGATACCCCAGTAGTCC</w:t>
      </w:r>
    </w:p>
    <w:p w14:paraId="1C0F7B3B">
      <w:pPr>
        <w:rPr>
          <w:rFonts w:hint="eastAsia"/>
        </w:rPr>
      </w:pPr>
      <w:r>
        <w:rPr>
          <w:rFonts w:hint="eastAsia"/>
        </w:rPr>
        <w:t>&gt;OTU016874</w:t>
      </w:r>
    </w:p>
    <w:p w14:paraId="5822536F">
      <w:pPr>
        <w:rPr>
          <w:rFonts w:hint="eastAsia"/>
        </w:rPr>
      </w:pPr>
      <w:r>
        <w:rPr>
          <w:rFonts w:hint="eastAsia"/>
        </w:rPr>
        <w:t>CCTACGGGCGGCAGCAGTGGGGAATCTTGCGCAATGGCCGAAAGGCTGACGCAGCGACGCCGCGTGTGGGAGGAAGCCTTTCGGGGTGTAAACCACTGTTGCCCGGGACGAACAGCTCCTTAGTGGAGCCTGACGGTACCGGGTGAGGAAGCACCGGCTAACTCCGTGCCAGCAGCCGCGGTAATACGTAGGGGGCAAGCGTTGTCCGGATTTACTGGGCGTAAAGGGTACGTAGGCGGTTCTTTAGGTGGGGTGTGACATCTCCAAGCTTAACTTGGAGCGGCCGCTCCAAACCAAAGGACTCGAGTCGTGCAGATGTCGGTGGAATTGCCAGTGTAGCAGTGAAATGCGTAGATATCAGGAGGAACACCTGCGGTGTAGACGGCTTACTGGACCATAACTGACGCTGAGGCACGAAAGCGTGGGTAGCAAACAGGATTAGATACCCCTGTAGTCC</w:t>
      </w:r>
    </w:p>
    <w:p w14:paraId="1DFE7C4A">
      <w:pPr>
        <w:rPr>
          <w:rFonts w:hint="eastAsia"/>
        </w:rPr>
      </w:pPr>
      <w:r>
        <w:rPr>
          <w:rFonts w:hint="eastAsia"/>
        </w:rPr>
        <w:t>&gt;OTU016875</w:t>
      </w:r>
    </w:p>
    <w:p w14:paraId="4BE57313">
      <w:pPr>
        <w:rPr>
          <w:rFonts w:hint="eastAsia"/>
        </w:rPr>
      </w:pPr>
      <w:r>
        <w:rPr>
          <w:rFonts w:hint="eastAsia"/>
        </w:rPr>
        <w:t>CCTACGGGAGGCTGCAGCTAGGAATCTTGGGAATGGGCGAAAGCCTGACCCAGCAACGCCGCGTGGGCGATGAAGGCCTTCGGGTTGTAAAGCCCTTTTGCGGGGGACGATGATGACGGTACCCCGCGAATAAGCCACGGCTAACTACGTGCCAGCAGCCGCGGTAATACGTAGGTGGCAAGCGTTGTCCGGAATTACTGGGCGTAAAGCGCGCGCAGGCGGCGCGACAAGTCAGCTGTGAAATCTCCGGGCTTAACCCGGAGCGGCCAGCTGATACTGTCGTGCTGGAGTGCGGAAGGGGCTACTGGAATTCCCGGTGTAGCGGTGGAATGCGTAGAGATCGGGAAGAACACCTGCGGTGTAGACGGCTTACTGGACCATAACTGACGCTGAGGCACGAAAGCGTGGGTAGCAAACAGGATTAGATACCCCAGTAGTCC</w:t>
      </w:r>
    </w:p>
    <w:p w14:paraId="224F27C8">
      <w:pPr>
        <w:rPr>
          <w:rFonts w:hint="eastAsia"/>
        </w:rPr>
      </w:pPr>
      <w:r>
        <w:rPr>
          <w:rFonts w:hint="eastAsia"/>
        </w:rPr>
        <w:t>&gt;OTU016876</w:t>
      </w:r>
    </w:p>
    <w:p w14:paraId="41B38C3A">
      <w:pPr>
        <w:rPr>
          <w:rFonts w:hint="eastAsia"/>
        </w:rPr>
      </w:pPr>
      <w:r>
        <w:rPr>
          <w:rFonts w:hint="eastAsia"/>
        </w:rPr>
        <w:t>CCTACGGGGGGCTGCAGTAGGGAATCTTCCGCAATGGGCGAAAGCCTGACGGAGCAACGCCGCGTGAGTGATGAAGGTTTTCGGATCGTAAAGCTCTGTTGCCAGGGAAGAACGCTGTGGAGAGTAACTGCTCTACAGGTGACGGTACCTGAGAAGAAAGCCCCGGCTAACTACGTGCCAGCAGCCGCGGTAATACGTAGGGGGCAAGCGTTGTCCGGAATTATTGGGCGTAAAGCGCGCGCAGGCGGCTCGTCAAGCCTGACGTGAAAGCCCCCGGCTCAACCGGGGAGGGTCGTCGGGGACTGGCGAGCTTGAGGTCGGCAGGGGCTGGTGGAATTCCCAGTGTAGAGGTGAAATTCGTAGATATTGGGAAGAACACCAGTGGCGAAGGCGGCGACCTGGGCTGATACTGACGCTGAGGTGCGAAAGCGTGGGGAGCAAACAGGATTAGATACCCGAGTAGTCC</w:t>
      </w:r>
    </w:p>
    <w:p w14:paraId="00CE292F">
      <w:pPr>
        <w:rPr>
          <w:rFonts w:hint="eastAsia"/>
        </w:rPr>
      </w:pPr>
      <w:r>
        <w:rPr>
          <w:rFonts w:hint="eastAsia"/>
        </w:rPr>
        <w:t>&gt;OTU016877</w:t>
      </w:r>
    </w:p>
    <w:p w14:paraId="53D8ED5F">
      <w:pPr>
        <w:rPr>
          <w:rFonts w:hint="eastAsia"/>
        </w:rPr>
      </w:pPr>
      <w:r>
        <w:rPr>
          <w:rFonts w:hint="eastAsia"/>
        </w:rPr>
        <w:t>CCTACGGGAGGCTGCAGCAAGGAATTTTCCGCAATGGGGGAAACCCTGATCCAGCGATGCCGCGTGGGTGAAGAAGGCCTGCGGGTTGTAAAGCCCTTTCAGTGGGGAAGAAAAACGGGGTGTGAAAAGCGCTTCGTCTTGACGTTACCCACAGAAGAAGCACCGGCTAACTCTGTGCCAGCAGCCGCGGTAATACGTAGGGTGCAAGCGTTGTCCGGATTTATTGGGTTTAAAGGGTGCGTAGGCGGGCTATTAAGTCAGTGGTGAAATATTCCGGCTTAACCGGGAGGGTGGCATTGATACTGATGGGCTAGAGTACAGATGAGGTAGGCGGAATTGACGGTGTAGCGGTGAAATGCTTAGATATCGGAAGGAACACCAGTGGCGAAGGCGACTTCCTGGGCCAATACTGACGCTGAGACTCGAAAGCGTGGGGAGCAAACAGGATTAGATACCCCTGTAGTCC</w:t>
      </w:r>
    </w:p>
    <w:p w14:paraId="1E56E61B">
      <w:pPr>
        <w:rPr>
          <w:rFonts w:hint="eastAsia"/>
        </w:rPr>
      </w:pPr>
      <w:r>
        <w:rPr>
          <w:rFonts w:hint="eastAsia"/>
        </w:rPr>
        <w:t>&gt;OTU016878</w:t>
      </w:r>
    </w:p>
    <w:p w14:paraId="7A11761A">
      <w:pPr>
        <w:rPr>
          <w:rFonts w:hint="eastAsia"/>
        </w:rPr>
      </w:pPr>
      <w:r>
        <w:rPr>
          <w:rFonts w:hint="eastAsia"/>
        </w:rPr>
        <w:t>CCTACGGGTGGCAGCAGTAGGGAATATTGCACAATGGGCGCAAGCCTGATGCAGCAACGCCGCGTGCCCGATGAAGGCCTTCGGGTTGTAAAGGGCTTTTCTGGAGGAAGAGCAAGGACGGTACTTCAGGAAGAAGGATCGGCTAACTACGTGCCAGCAGCCGCGGTAAAACGTAGGATCCGAGCGTTATCCGAATTCACTGGGCGTAAAGCGCGTGCAGGCGGCCGCGTCAGTCGGGCTTGTAAGTGCGGGGCTCACCCCCGTGTTGGGCTCGGGACGGCGCGGCTGGGGCGCGGCAGAGGGAGACGGAATGCCGGGTGTAGTGGTGAAATGCGTAGAGATCCGGCGGAACACCGGTGGCGAAAGCGGTCTCCTGGGCCGAGGGCCGACGCTGAGGCGCGAGAGCGTGGGGAGCAAACAGGATTAGATACCCCAGTATCC</w:t>
      </w:r>
    </w:p>
    <w:p w14:paraId="356F12BC">
      <w:pPr>
        <w:rPr>
          <w:rFonts w:hint="eastAsia"/>
        </w:rPr>
      </w:pPr>
      <w:r>
        <w:rPr>
          <w:rFonts w:hint="eastAsia"/>
        </w:rPr>
        <w:t>&gt;OTU016879</w:t>
      </w:r>
    </w:p>
    <w:p w14:paraId="719B7FA1">
      <w:pPr>
        <w:rPr>
          <w:rFonts w:hint="eastAsia"/>
        </w:rPr>
      </w:pPr>
      <w:r>
        <w:rPr>
          <w:rFonts w:hint="eastAsia"/>
        </w:rPr>
        <w:t>CCTACGGGGGGCTGCAGCAAGGAATTTTCGGCAATGGGCGCAAGCCTGAGGGAGCAACGCCGCGTGCGGGATGACGGCCTTCGGGTTGTAAACCGCTTTTGGAGGGGAAGAAACAGACGGTACCCTCCGAATAAGCCCCGGCTAACTCCGTGCCAGCAGCCGCGGTAATACGGAGGGGGCTAGCGTTGTTCGGAATTACTGGGCGTAAAGCGCACGTAGGCGGCCTTTCAAGTCAGATGTGAAAGCCCCGGGCTTAACCCGGGAATTGCATTTGATACTGATGGGCTAGAGACCGGGAGAGGTGAGTGGAATTCCCAGTGTAGCGGTGAAATGCGTAGATATTGGGAGGAACACCAGTGGCGAAGGCGGCTCACTGGACCGGAACTGACGCTGAGGCGCGAAAGCGTGGGGAGCAAACAGGATTAGATACCCTTGTAGTCC</w:t>
      </w:r>
    </w:p>
    <w:p w14:paraId="256E2624">
      <w:pPr>
        <w:rPr>
          <w:rFonts w:hint="eastAsia"/>
        </w:rPr>
      </w:pPr>
      <w:r>
        <w:rPr>
          <w:rFonts w:hint="eastAsia"/>
        </w:rPr>
        <w:t>&gt;OTU016880</w:t>
      </w:r>
    </w:p>
    <w:p w14:paraId="0EB990EA">
      <w:pPr>
        <w:rPr>
          <w:rFonts w:hint="eastAsia"/>
        </w:rPr>
      </w:pPr>
      <w:r>
        <w:rPr>
          <w:rFonts w:hint="eastAsia"/>
        </w:rPr>
        <w:t>CCTACGGGCGGCAGCAGTGGGGAATATTGCACAATGGGCGCAAGCCTGATGCAGCGACGCCGCGTGGGGGATGACGGCCTTCGGGTTGTAAACTCCTTTCGCTAGGGACGAAGAGTAATTGACGGTACCTGGAGAAGAAGCACCGGCTAACTACGTGCCAGCAGCCGCGGTAATACGTAGGGTGCGAGCGTTGTCCGGAATTACTGGGCGTAAAGAGCTCGTAGGTGGTTTGTCGCGTCGTTTGTGTAAGTCCGCAGCTTAACTGCGGGACTGCAGGCGATACGGGCATAACTTGAGTGCTGTAGGGGAGACTGGAATTCCTGGTGTAGCGGTGGAATGCGCAGATATCAGGAGGAACACCGATGGCGAAGGCAGGTCTCTGGGCAGTAACTGACGCTGAGGAGCGAAAGCATGGGGAGCGAACAGGATTAGATACCCCGGTAGTCC</w:t>
      </w:r>
    </w:p>
    <w:p w14:paraId="23E5FDA7">
      <w:pPr>
        <w:rPr>
          <w:rFonts w:hint="eastAsia"/>
        </w:rPr>
      </w:pPr>
      <w:r>
        <w:rPr>
          <w:rFonts w:hint="eastAsia"/>
        </w:rPr>
        <w:t>&gt;OTU016881</w:t>
      </w:r>
    </w:p>
    <w:p w14:paraId="0D504651">
      <w:pPr>
        <w:rPr>
          <w:rFonts w:hint="eastAsia"/>
        </w:rPr>
      </w:pPr>
      <w:r>
        <w:rPr>
          <w:rFonts w:hint="eastAsia"/>
        </w:rPr>
        <w:t>CCTACGGGGGGCAGCAGTAGGGAATCTTCCACAATGGGCGAAAGCCTGATGGAGCAACGCCGCGTGCAGGATGAAAGCCTTCGGGTCGTAAACTGCTTTTATATGTGAAGACTTCGACGGTAGCATATGAATAAGGATCGGCTAACTCCGTGCCAGCAGCCGCGGTCATACGGAGGATCCAAGCGTTATCCGGAATTACTGGGCGTAAAGAGTTGCGTAGGCGGCTCGACGTGTCCAAGGTGAAATCCCTCGGCTCAACTGAGGAACTGCCTTGGAAACTGTCGAGCTTGAGGCCGGGAGGGGGTAGCGGAATTCCCAGTGTAGCGGTGGAATGCGCAGATATCAGGAGGAACACCAACAGCGAAGGCAGCTCGCTGGGACGGTACTGACGCTGAGGCGCGAAAGCGTGGGGAGCGAACAGGATTAGATACCCCAGTAGTCC</w:t>
      </w:r>
    </w:p>
    <w:p w14:paraId="48487D09">
      <w:pPr>
        <w:rPr>
          <w:rFonts w:hint="eastAsia"/>
        </w:rPr>
      </w:pPr>
      <w:r>
        <w:rPr>
          <w:rFonts w:hint="eastAsia"/>
        </w:rPr>
        <w:t>&gt;OTU016882</w:t>
      </w:r>
    </w:p>
    <w:p w14:paraId="25778D27">
      <w:pPr>
        <w:rPr>
          <w:rFonts w:hint="eastAsia"/>
        </w:rPr>
      </w:pPr>
      <w:r>
        <w:rPr>
          <w:rFonts w:hint="eastAsia"/>
        </w:rPr>
        <w:t>CCTACGGGTGGCTGCAGTGGGGAATATTGGGCAATGGGCGCAAGCCTGACCGAGCGACGCCACGTGCGGGATGACGGCCCTCGGGTTGTAAACCGCTGTCGGGGGGGATGAAGTCGCGCGGGGCAATCCCCGCGTGTTGACAGAGCCCCGGAGGAAGCGCGGGCTAAGTACGTGCCAGCAGCCGCGGTAAGACGTACTGCGCGAACGTTATTCGGAATCACTGGGCGTAAAGGGCGCGTAGGCGGTGACTTAAGCGTGTGGTGAAAGCTCGGGGCTCAACCCCGAGTCGGCCGTGCGAACTGGGTCACTCGAGCATGTCAGAGGCAGGTGGAATTCCGGGTGTAGCGGTGGAATGCGTAGAGATCCGGAAGAACACCAGTGGCGAAGGCGGCTCGCTGGGGTGTAGCTGACGCTGAGGCGCGACAGCGTGGGGAGCAAACAGGATTAGATACCCCAGTAGTCC</w:t>
      </w:r>
    </w:p>
    <w:p w14:paraId="3F8AE32A">
      <w:pPr>
        <w:rPr>
          <w:rFonts w:hint="eastAsia"/>
        </w:rPr>
      </w:pPr>
      <w:r>
        <w:rPr>
          <w:rFonts w:hint="eastAsia"/>
        </w:rPr>
        <w:t>&gt;OTU016883</w:t>
      </w:r>
    </w:p>
    <w:p w14:paraId="7130B7B9">
      <w:pPr>
        <w:rPr>
          <w:rFonts w:hint="eastAsia"/>
        </w:rPr>
      </w:pPr>
      <w:r>
        <w:rPr>
          <w:rFonts w:hint="eastAsia"/>
        </w:rPr>
        <w:t>CCTACGGGAGGCTGCAGTGGGGAATATTGGACAATGGGCGCAAGCCTGATCCAGCAATGCCGCGTGTGTGAAGAAGGTCTTCGGATTGTAAACCCCTTTCGGCAGGGAAGATGGAACGGGCAACCGTTCGGACGGTACCTGCAGAAGCAGCCACGGCTAACTTCGTGCCAGCAGCCGCGGTAATACGAAGGTGGCAAGCGTTGTTCGGATTTACTGGGCGCACAGGGAGCGTAGGCGGTCGGGCAAGTCCGGGGTGAAATCCTGCAGCTTAACTGTAGAAGTGCCTTGGATACTGCTCGGCTCGAGGGAGGTAGGGGTCTGTGGAACTTCTGGTGGAGCGGTGAAATGCGTTGATATCAGGAGGAACACCGGTGGCGAAGGCGGGTCTCTGGGCAACAACTGACGCTGAGGAGCGAAAGCGTGGGGAGCGAACAGGATTAGATACCCTAGTAGTCC</w:t>
      </w:r>
    </w:p>
    <w:p w14:paraId="66804DEA">
      <w:pPr>
        <w:rPr>
          <w:rFonts w:hint="eastAsia"/>
        </w:rPr>
      </w:pPr>
      <w:r>
        <w:rPr>
          <w:rFonts w:hint="eastAsia"/>
        </w:rPr>
        <w:t>&gt;OTU016884</w:t>
      </w:r>
    </w:p>
    <w:p w14:paraId="079969A3">
      <w:pPr>
        <w:rPr>
          <w:rFonts w:hint="eastAsia"/>
        </w:rPr>
      </w:pPr>
      <w:r>
        <w:rPr>
          <w:rFonts w:hint="eastAsia"/>
        </w:rPr>
        <w:t>CCTACGGGCGGCTGCAGTCGAGAATCTTCCGCAATGGGCGCAAGCCTGACGGAGCGACGCCGCGTGTGGGATGAAGGCCTTCGGGTTGTAAACCACTGTCGTAGGGGAGGAAGGACCGGTGAAGAGCCGGTTTTGACCTATCCTAGGAGGAAGGGTGGGCTAAGTTCGTGCCAGCAGCCGCGGTAAGACGAACCACCCAAACGTTATTCGGAATTACTGGGCTTAAAGGGTGCGTAGGCGGCGCGGAAAGTCAGGTGTGAAATCCCTCGGCTCAACCGAGGAATGGCGCTTGAAACTACCGTGCTCGAGGAAGACAGAGGTAAGCGGAACTTCGGGTGGAGCGGTGAAATGCGTTGATATCCGAAGGAACACCGGTGGCGAAAGCGGCTCACTGGACCGGAACTGACGCTGAGGCGCGAAAGCGTGGGGAGCAAACGGGATTAGATACCCCTGTAGTCC</w:t>
      </w:r>
    </w:p>
    <w:p w14:paraId="1CEC6D34">
      <w:pPr>
        <w:rPr>
          <w:rFonts w:hint="eastAsia"/>
        </w:rPr>
      </w:pPr>
      <w:r>
        <w:rPr>
          <w:rFonts w:hint="eastAsia"/>
        </w:rPr>
        <w:t>&gt;OTU016885</w:t>
      </w:r>
    </w:p>
    <w:p w14:paraId="42936F3B">
      <w:pPr>
        <w:rPr>
          <w:rFonts w:hint="eastAsia"/>
        </w:rPr>
      </w:pPr>
      <w:r>
        <w:rPr>
          <w:rFonts w:hint="eastAsia"/>
        </w:rPr>
        <w:t>CCTACGGGGGGCAGCAGTGGGGAATATTGGACAATGGGGGCAACCCTGATCCAGCAATGCCGCGTGTGTGAAGAAGGCCTGCGGGTTGTAAAGCACTTTCAGAGGGGAAGAAAAAATCGGAGCTAACATCTCCGGTCTTGACGTTACCCTTAGAAGAAGCACCGGCTAACTCCGTGCCAGCAGCCGCGGTAATACGGAGGGTGCAAGCGTTGTTCGGAATTATTGGGCGTAAAGCGCACGTAGGCGGCTCGGTAAGTCTCACTGTGAAAGCCCGGGGCTCAACCCCGGGAGGCCAGGGGATACTGTCGGGCTGGAGACAGGCAGAGGCTGGTAGAATTTCGGGTGTAGCGGTGGAATGCGTAGATATCCGAAAGAACACCAGTGGCGAAGGCGGCCTGCTGGGCAATAACTGACGCTGAGGAGCGAAAGCGTGGGGAGCGAACAGGATTAGATACCCGGGTAGTCC</w:t>
      </w:r>
    </w:p>
    <w:p w14:paraId="25BA9EE1">
      <w:pPr>
        <w:rPr>
          <w:rFonts w:hint="eastAsia"/>
        </w:rPr>
      </w:pPr>
      <w:r>
        <w:rPr>
          <w:rFonts w:hint="eastAsia"/>
        </w:rPr>
        <w:t>&gt;OTU016886</w:t>
      </w:r>
    </w:p>
    <w:p w14:paraId="2828810B">
      <w:pPr>
        <w:rPr>
          <w:rFonts w:hint="eastAsia"/>
        </w:rPr>
      </w:pPr>
      <w:r>
        <w:rPr>
          <w:rFonts w:hint="eastAsia"/>
        </w:rPr>
        <w:t>CCTACGGGAGGCTGCAGTAGGGAATCTTCCACAATGGGCGAAAGCCTGATGGAGCAACGCCGCGTGAGCGAAGAAGGTCTTCGGATCGTAAAGCTCTGTTGTAAGGGAAGAACAAGCGCAGCAGTCACTGGCTGCGCCCTGACGGTACCTTACTAGAAAGCCACGGCTAACTACGTGCCAGCAGCCGCGGTAATACAGAGGGTGCAAGCGTTGTTCGGAATTACTGGGCGTAAAGCGCACGTAGGCGGATTTGTAAGTCAGGGGTGAAATCCCGGGGCTCAACCCCGGAACTGCCTTTAAAACTGTTGGTCTGGAGGTCGAGAGAGGTGAGTGGAATTCCGAGTGTAGAGGTGAAATTCGTAGATATTCGGAAGAACACCAGTGGCGAAGGCGGCTCACTGGTCCGGTACTGACGCTGAGGTGCGAAAGCGTGGGGAGCAAACAGGATTAGATACCCTTGTAGTCC</w:t>
      </w:r>
    </w:p>
    <w:p w14:paraId="49DA7DFF">
      <w:pPr>
        <w:rPr>
          <w:rFonts w:hint="eastAsia"/>
        </w:rPr>
      </w:pPr>
      <w:r>
        <w:rPr>
          <w:rFonts w:hint="eastAsia"/>
        </w:rPr>
        <w:t>&gt;OTU016887</w:t>
      </w:r>
    </w:p>
    <w:p w14:paraId="74644E32">
      <w:pPr>
        <w:rPr>
          <w:rFonts w:hint="eastAsia"/>
        </w:rPr>
      </w:pPr>
      <w:r>
        <w:rPr>
          <w:rFonts w:hint="eastAsia"/>
        </w:rPr>
        <w:t>CCTACGGGGGGCTGCAGTGGGGAATATTGGACAATGGGCGAAAGCCTGACCCAGCAACGCCGCGTGAAGGATGAAATTTTTCGGAATGTAAACTTCGCAAGAACGGGAAGAATAAGTAGAAGCTAATACCTTCTATGATGACGGTACCGTTTGTAAGCTCCGGCTAACTCCGTGCCAGCAGCCGCGGTAATACGGGGGGAGCAAGCGTTGTCCGGATTTATTGGGCGTAAAGGGCTCGTAGGCGGTTGATTGCGTCCGCCGTGAAAGGCCTCGGCTTAACCGGGGTTTTGCGGTGGATACGGGTCGACTTGAGGCAATTAGGGGAGATCGGAATTCTACGTGTAGCGGTGAAATGCGCAGATATGTGGAGGAACACCGGTGGCGAAGGCGGATCTCTGGGATTGTTCTGACGCTGAGGAGCGAAAGCGTGGGGAGCGAACAGGATTAGATACCCCAGTAGTCC</w:t>
      </w:r>
    </w:p>
    <w:p w14:paraId="588E3F00">
      <w:pPr>
        <w:rPr>
          <w:rFonts w:hint="eastAsia"/>
        </w:rPr>
      </w:pPr>
      <w:r>
        <w:rPr>
          <w:rFonts w:hint="eastAsia"/>
        </w:rPr>
        <w:t>&gt;OTU016888</w:t>
      </w:r>
    </w:p>
    <w:p w14:paraId="1A30CF0D">
      <w:pPr>
        <w:rPr>
          <w:rFonts w:hint="eastAsia"/>
        </w:rPr>
      </w:pPr>
      <w:r>
        <w:rPr>
          <w:rFonts w:hint="eastAsia"/>
        </w:rPr>
        <w:t>CCTACGGGGGGCTGCAGTGGGGAATCTTGGACAATGGGCGAAAGCCTGATCCAGCAATGCCGCGTGAGTGATGAAGGCCTTAGGGTTGTAAAGCTCTTTTACCAGGGATGATAATGACAGTACCTGGAGAATAAGCTCCGGCTAACTCCGTGCCAGCAGCCGCGGTAATACGGAGGGAGCTAGCGTTGTTCGGAATTACTGGGCGTAAAGCGCGCGTAGGCGGCTGGTTAAGTCCTGTGTGAAAGACCACGGCTCAACCGTGGGGGTGCACGGGAAACTGGCCGGCTTGAGTGCAGGAGAGGGGAGCGGAATTCCCGGTGTAGCGGTGAAATTCGTAGATATCAGGAGGAACACCGATGGCGAAGGCAGGTCTCTGGGCAGTTACTGACGCTGAGGAGCGAAAGCATGGGGAGCGAACAGGATTAGATACCCTAGTAGTCC</w:t>
      </w:r>
    </w:p>
    <w:p w14:paraId="4A57F132">
      <w:pPr>
        <w:rPr>
          <w:rFonts w:hint="eastAsia"/>
        </w:rPr>
      </w:pPr>
      <w:r>
        <w:rPr>
          <w:rFonts w:hint="eastAsia"/>
        </w:rPr>
        <w:t>&gt;OTU016889</w:t>
      </w:r>
    </w:p>
    <w:p w14:paraId="3569344F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CGGGTTGTAAAGCACTTTAGGCTGGGAAGAAGTTACATATTTTAAGAGATAATGTAATTGACGGTACCAGCAGAATAAGCACCGGCTAACTCTGTGCCAGCAGCCGCGGTAATACAGAGGGTGCAAGCGTTAATCGGAATTACTGGGCGTAAAGGGCGCGTAGGTGGTTATGTAAGTGAGATGTGAAATCCCCGGGCTTAACCTGGGAATTGCATCTTAGACTATATAGCTGGAGGTCAGTAGAGGGTAGTGGAATTTCCGGTGTAGCGGTGAAATGCGTAGATATCGGAAGGAACACCAGTGGCGAAGGCGGCTACCTGGACAGATACTGACGCTGAGGCGCGAGAGCGTGGGGAGCAAACAGGATTAGATACCCCTGTAGTCC</w:t>
      </w:r>
    </w:p>
    <w:p w14:paraId="2FEFB141">
      <w:pPr>
        <w:rPr>
          <w:rFonts w:hint="eastAsia"/>
        </w:rPr>
      </w:pPr>
      <w:r>
        <w:rPr>
          <w:rFonts w:hint="eastAsia"/>
        </w:rPr>
        <w:t>&gt;OTU016890</w:t>
      </w:r>
    </w:p>
    <w:p w14:paraId="11DC608F">
      <w:pPr>
        <w:rPr>
          <w:rFonts w:hint="eastAsia"/>
        </w:rPr>
      </w:pPr>
      <w:r>
        <w:rPr>
          <w:rFonts w:hint="eastAsia"/>
        </w:rPr>
        <w:t>CCTACGGGCGGCAGCAGTAAGGAATATTGGACAATGGCCGCAAGGCTGATCCAGCCATCCAGCGTGCAGGAAGAAGGCCCTATGGGTTGTAAACTGCTTTTATCAGGGAATAAACCTCTGGATTCACTCCGGAGCTGAAGGTACCTGAAGAATAAGCACCGGCTAACTCCGTGCCAGCAGCCGCGGTAATACGGAGGGTGCGAGCGTTAATCGGAATTACTGGGCGTAAAGCGCGCGTAGGTGGCTTTGCAAGTCGATTGTGAAATCCCCGGGCTTAACCTGGGAACTGCAGTCGAGACTGCTTTGCTTGAGTATGGGAGAGGGAGGTGGAATTTCCGGTGTAGCGGTGAAATGCGTAGATATCTGGAGGAACACCGGTGGCGAAGGCGGCTCTCTGGACCTGTCCTGACGCTCAGGCGCGAAAGCTAGGGGAGCGAACAGGATTAGATACCCGGGTAGTCC</w:t>
      </w:r>
    </w:p>
    <w:p w14:paraId="30B196B5">
      <w:pPr>
        <w:rPr>
          <w:rFonts w:hint="eastAsia"/>
        </w:rPr>
      </w:pPr>
      <w:r>
        <w:rPr>
          <w:rFonts w:hint="eastAsia"/>
        </w:rPr>
        <w:t>&gt;OTU016891</w:t>
      </w:r>
    </w:p>
    <w:p w14:paraId="53705100">
      <w:pPr>
        <w:rPr>
          <w:rFonts w:hint="eastAsia"/>
        </w:rPr>
      </w:pPr>
      <w:r>
        <w:rPr>
          <w:rFonts w:hint="eastAsia"/>
        </w:rPr>
        <w:t>CCTACGGGTGGCAGCAGTCGAGAATTTTTCTCAATGGGCGAAAGCCTGAAGGAGCGACGCCGCGTGGGGGATGAAGGGTTTCGATCCGTAAACCCCTGTCATTTGTGAACAATGGTTATCCATGAATAGTGGATGACTTGATAGTAATGAAAGAGGAAGGGACGGCTAACTCTGTGCCAGCAGCCGCGGTAATACAGAGGTCCCGAGCGTTGTTCGGATTCACTGGGCGTAAAGGGTGCGTAGGTGGCATGGCAAGTTTGATGTGAAAGCTCTGGGCTCAACCCAGAAATGGCATTGAATACTATCTAACTAGAGGAGTGGAGGGGGGACTGGAATACTTGGTGTAGCAGTGAAATGCGTAGATATGTGGAGGAATACCGATGGCGAAGGCAGCCTCCTGGGATAACACTGACGCTCATGCACGAAAGCGTGGGGAGCAAACAGGATTAGATACCCTAGTAGTCC</w:t>
      </w:r>
    </w:p>
    <w:p w14:paraId="38CD7D98">
      <w:pPr>
        <w:rPr>
          <w:rFonts w:hint="eastAsia"/>
        </w:rPr>
      </w:pPr>
      <w:r>
        <w:rPr>
          <w:rFonts w:hint="eastAsia"/>
        </w:rPr>
        <w:t>&gt;OTU016892</w:t>
      </w:r>
    </w:p>
    <w:p w14:paraId="231200E4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ATCTGGGGATAAAAAGGGGGTGCGCCCCCAACTGAAGGTACCAGATGAATAAGCCACGGCTAACTCTGTGCCAGCAGCCGCGGTAATACAGAGGTGGCGAGCGTTGTTCGGATTTACTGGGCGTAAAGGGTGCGTAGGCGGTTCTGTGTGTCGGATGTGAAATCTCGCTGAAAACGGCGAAACGGCATTCGAAACTACAGGGCTGGAGTGCAGGAGAGGATGGCGGAATTCTCGGTGTAGCGGTGAAATGCGTTGATATCCGAAGGAACACCGGTGGCGAAAGCGGCTCACTGGATCTTTTCTGACGCTGATGCACGAAAGCTAGGGGAGCAAACGGGATTAGATACCCGTGTAGTCC</w:t>
      </w:r>
    </w:p>
    <w:p w14:paraId="04050C3F">
      <w:pPr>
        <w:rPr>
          <w:rFonts w:hint="eastAsia"/>
        </w:rPr>
      </w:pPr>
      <w:r>
        <w:rPr>
          <w:rFonts w:hint="eastAsia"/>
        </w:rPr>
        <w:t>&gt;OTU016893</w:t>
      </w:r>
    </w:p>
    <w:p w14:paraId="76AC1AFF">
      <w:pPr>
        <w:rPr>
          <w:rFonts w:hint="eastAsia"/>
        </w:rPr>
      </w:pPr>
      <w:r>
        <w:rPr>
          <w:rFonts w:hint="eastAsia"/>
        </w:rPr>
        <w:t>CCTACGGGAGGCTGCAGTGGGGAATTTTGGGCAATGGCCGCAAGGCTGACCCAGCGACGCCGCGTGCGGGAAGACGCCCTTCGGGGTGTAAACCGCTGTCAGGGGGGACGAATCCTTCCGGTGGGAATACCGCCGGGAAATGACGGTACCCCCAAAGGAAGCGCCGGCTAACTCCGTGCCAGCAGCCGCGGTAAGACGGAGGGCGCGAGCGTTGTTCGGAATCACTGGGCGTAAAGGGCGCGTAGGCGGCCTGCTAAGTCACACGTGAAATCCCTCGGCTCAACCGGGGAACTGCGTCTGATACTGAATGGCTTGAATCCGGGAGAGGGATGCGGAATTCCAGGTGTAGCGGTGAAATGCGTAGATATCTGGAGGAACACCGGTGGCGAAGGCGGCATCCTGGACCGGTATTGACGCTGAGGAGCGAAAGCCAGGGGAGCAAACGGGATTAGATACCCTAGTAGTCC</w:t>
      </w:r>
    </w:p>
    <w:p w14:paraId="12330E3E">
      <w:pPr>
        <w:rPr>
          <w:rFonts w:hint="eastAsia"/>
        </w:rPr>
      </w:pPr>
      <w:r>
        <w:rPr>
          <w:rFonts w:hint="eastAsia"/>
        </w:rPr>
        <w:t>&gt;OTU016894</w:t>
      </w:r>
    </w:p>
    <w:p w14:paraId="68F603E6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ACGTAGGTGGATGTTTAAGTCGGATGTGAAAGCCCTGGGCTTAACCTAGGAATTGCATTCGATACTGGGCGTCTAGAATATGGTAGAGGGAAGTGGAATTTCTGGTGTAGCGGTGAAATGCGTAGAGATGGGGGAGAACACTTGTGGCGAAGGCGGCCAGCTGGACCAGTTCTGACGCTGAGGCGCGAAAGCGTGGGGAGCAAACAGGATTAGATACCCCAGTAGTCC</w:t>
      </w:r>
    </w:p>
    <w:p w14:paraId="350A41D8">
      <w:pPr>
        <w:rPr>
          <w:rFonts w:hint="eastAsia"/>
        </w:rPr>
      </w:pPr>
      <w:r>
        <w:rPr>
          <w:rFonts w:hint="eastAsia"/>
        </w:rPr>
        <w:t>&gt;OTU016895</w:t>
      </w:r>
    </w:p>
    <w:p w14:paraId="49C47B12">
      <w:pPr>
        <w:rPr>
          <w:rFonts w:hint="eastAsia"/>
        </w:rPr>
      </w:pPr>
      <w:r>
        <w:rPr>
          <w:rFonts w:hint="eastAsia"/>
        </w:rPr>
        <w:t>CCTACGGGGGGCAGCAGTGGGGAATTTTGGACAATGGGGGCAACCCTGATCCAGCCATGCCGCGTGTGTGAAGAAGGCCTTCGGGTTGTAAAGCACTTTTGTCCGGAAAGAAAAGCGCTCGATTAATACTCGGGTGTTATGACGGTACCCCCAGAGGAAGCACCGGCTAACTCCGTGCCAGCAGCCGCGGTAAGACGGAGGGTGCAAACGTTGTCCGGACTTACTGGGCGTAAAGCGCGTGTAGGTGGTCTGGTGCGTCGGCGCTGAAAGCTCTGGGCTTAACCCAGAGAGGCGTGCCGATACGACCGGACTTGAGGCAGGGAGAGGATGGCGGAATTCCGGGTGTAGTGGTGAAATGCGTAGAGCTCCGGAGGAACGCCAGAGACGAAGGTGGCCATCTGGCCCTTGCCTGACACTGAGACGCGATAGCGTGGGGAGCGAACCGGATTAGATACCCGGGTAGTCC</w:t>
      </w:r>
    </w:p>
    <w:p w14:paraId="09028099">
      <w:pPr>
        <w:rPr>
          <w:rFonts w:hint="eastAsia"/>
        </w:rPr>
      </w:pPr>
      <w:r>
        <w:rPr>
          <w:rFonts w:hint="eastAsia"/>
        </w:rPr>
        <w:t>&gt;OTU016896</w:t>
      </w:r>
    </w:p>
    <w:p w14:paraId="14B7A568">
      <w:pPr>
        <w:rPr>
          <w:rFonts w:hint="eastAsia"/>
        </w:rPr>
      </w:pPr>
      <w:r>
        <w:rPr>
          <w:rFonts w:hint="eastAsia"/>
        </w:rPr>
        <w:t>CCTACGGGTGGCAGCAGTAGGGAATCTTCCGCAATGGGCGAAAGCCTGACGGAGCAATGCCGCGTGAGTGATGAAGGTTTTCGGATCGTAAAGCTCTGTTGCCAGGGAAGAACGTCCTTGAGAGTAACTGCTCAAGGAGTGACGGTACCTGAGAAGAAAGCCCCGGCTAACTACGTGCCAGCAGCCGCGGTAATACAGAGGGTGCAAGCGTTGTTCGGAATTATTGGGCGTAAAGAGCTCGTAGGCGGCTCGGTAAGTCAGGTGTGAAATTCCAGGGCTCAACCCTGGAACGCCACCTGATACTGCCGTGGCTAGAGTCCGGTAGGGGAGCGTGGAATTCCCGGTGTAGAGGTGAAATTCGTAGATATTGGGAAGAACACCAATGGCGAAGGCAGCTCTCTGGACCGTTACTGACGCTCATGCACGAAAGCGTGGGGAGCAAACAGGATTAGATACCCCAGTAGTCC</w:t>
      </w:r>
    </w:p>
    <w:p w14:paraId="3E308615">
      <w:pPr>
        <w:rPr>
          <w:rFonts w:hint="eastAsia"/>
        </w:rPr>
      </w:pPr>
      <w:r>
        <w:rPr>
          <w:rFonts w:hint="eastAsia"/>
        </w:rPr>
        <w:t>&gt;OTU016897</w:t>
      </w:r>
    </w:p>
    <w:p w14:paraId="1A10B6E7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AACGTAGGAGGCAAGCGTTATCCGGAGTTACTGGGCGTAAAGCGCATGTAGGCGGTTGGACAAGTGGCGTGTGAAAGCGCCCGGCTAAACTGGGCGAGGACACGTCAGACTGTTCGGCTAGAGGGTGTTAGAGGGGCGCAGAATTCGGGGTGTAGCGGTGAAATGTGTAGAGATCGGGCGGAACACCAGCGGCGAAGGCGGCATCCTGGCCCTGACCTGACGCTGAGGCGCGAGAGCGTGGGGAGCCAACCGGATTAGATACCCCTGTAGTCC</w:t>
      </w:r>
    </w:p>
    <w:p w14:paraId="7113A3A6">
      <w:pPr>
        <w:rPr>
          <w:rFonts w:hint="eastAsia"/>
        </w:rPr>
      </w:pPr>
      <w:r>
        <w:rPr>
          <w:rFonts w:hint="eastAsia"/>
        </w:rPr>
        <w:t>&gt;OTU016898</w:t>
      </w:r>
    </w:p>
    <w:p w14:paraId="531EF22B">
      <w:pPr>
        <w:rPr>
          <w:rFonts w:hint="eastAsia"/>
        </w:rPr>
      </w:pPr>
      <w:r>
        <w:rPr>
          <w:rFonts w:hint="eastAsia"/>
        </w:rPr>
        <w:t>CCTACGGGGGGCTGCAGTAAGGAATATTGCACAATGGGCGCAAGCCTGATGCAGCAACGCCGCGTGCCCGAGGAAGGCCTTCGGGTTGTAAAGGGCTTTTCTGGCTGAAGAGACAGGACGGTAGGCCAGGAATAAGCGTCGGCTAACTACGTGCCAGCAGCCGCGGTAACACGAACCGGGCAAACGTTATTCGGAATTACTGGGCTTAAAGCGTGCGTAGGCGGGCCCGTAAGTGCCTTGTGAAATCCCATGGCTCAACCATGGAATTGCTCGGTAGACTACGGGTCTTGAGGTCGGTAGGGGTCGCCGGAACTCTAGGTGGAGCGGTGAAATGCGTAGATATCTAGAGGAACGCCAGTGGCGAAGGCGACTCTTTGGTCTGTAACTGACGCTGAGGCGCGAAAGCGTGGGGAGCAAACAGGATTAGATACCCCAGTAGTCC</w:t>
      </w:r>
    </w:p>
    <w:p w14:paraId="675B0C4D">
      <w:pPr>
        <w:rPr>
          <w:rFonts w:hint="eastAsia"/>
        </w:rPr>
      </w:pPr>
      <w:r>
        <w:rPr>
          <w:rFonts w:hint="eastAsia"/>
        </w:rPr>
        <w:t>&gt;OTU016899</w:t>
      </w:r>
    </w:p>
    <w:p w14:paraId="33F25818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CTAGGGTTGTAAAGCTCTTTCGGCGGGGACGATAATGACGGTACCCGCAGAAGAAGCCCCGGCTAACTTCGTGCCAGCAGCCGCGGTAATACGAAGGGGGCTAGCGTTATCCGGAATCATTGGGCGTAAAGGGTGCGTAGGTGGTCTTGTTAGTCTCTCGTTAAAACTCCCGGCTTAACCGGGAAGGTGCGAGAGAAACGGCAAGACTTAGAGGATGTGAGAGGTATGCGGAACTCATGGTGTAGGGGTGAAATCCGTTGATATCATGGGGAACACCAAATGCGAAGGCAGCATACTGGCACATACCTGACGCTGAGGCACGAAAGCGTGGGGAGCAAACAGGATTAGATACCCCAGTAGTCC</w:t>
      </w:r>
    </w:p>
    <w:p w14:paraId="78566AE7">
      <w:pPr>
        <w:rPr>
          <w:rFonts w:hint="eastAsia"/>
        </w:rPr>
      </w:pPr>
      <w:r>
        <w:rPr>
          <w:rFonts w:hint="eastAsia"/>
        </w:rPr>
        <w:t>&gt;OTU016900</w:t>
      </w:r>
    </w:p>
    <w:p w14:paraId="5AE1CC6F">
      <w:pPr>
        <w:rPr>
          <w:rFonts w:hint="eastAsia"/>
        </w:rPr>
      </w:pPr>
      <w:r>
        <w:rPr>
          <w:rFonts w:hint="eastAsia"/>
        </w:rPr>
        <w:t>CCTACGGGTGGCTGCAGTAGGGAATCTTCCACAATGGGGGAAACCCTGATGCAGCGACGCCGCGTGAGCGATGAAGCCTTTCGGGGTGTAAAGCTCTTACGCCAGGGACGATAATGACGGTACCTGGAGAAGCAGCTGCGGCTAACTCTGTGCCAGCAGCCGCGGTAATACAGAGGGTGCGAGCGTTAATCGGATTCACTGGGCGTAAAGGGTGCGTAGGCGGCCTGCTAAGTCACACGTGAAATCCCTCGGCTCAACCGGGGAACTGCGTGTGATACTGGCGGGCTCGAATTCGGCAGAGGGAAGCGGAATTTCCGGTGTAGCGGTGAAATGCGTAGATATCGGAAGGAACATCAGTGGCGAAAGCGGCTTCCTGGACCAGAACTGACGATCAGGCACGAAAGCGTGGGGAGCAAACAGGATTAGATACCCCTGTAGTCC</w:t>
      </w:r>
    </w:p>
    <w:p w14:paraId="73A78358">
      <w:pPr>
        <w:rPr>
          <w:rFonts w:hint="eastAsia"/>
        </w:rPr>
      </w:pPr>
      <w:r>
        <w:rPr>
          <w:rFonts w:hint="eastAsia"/>
        </w:rPr>
        <w:t>&gt;OTU016901</w:t>
      </w:r>
    </w:p>
    <w:p w14:paraId="5120AA84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AGCAGGGACGAAGCGTGAGTGACGGTACCTGCAGAAGAAGCGCCGGCTAACTCCGTGCCAGCAGCCGCGGTAATACGGAGGGGGCTAGCGTTGTTCGGAATCACTGGGCGTAAAGAGCTCGTAGGCGGTCTGTCGCGTCTGGTGTGAAATCCCATGGCTCAACTGTGGGCTTGCATCGGGTACGGGCAGACTAGAGTGCGGTAGGGGTGACTGGAATTCCTGGTGTAGCGGTGGAATGCGCAGATATCAGGAGGAACACCGATGGCGAAGGCAGGTCACTGGGCCGCAACTGACGCTGAGGAGCGAAAGCATGGGGAGCGAACAGGATTAGATACCCCTGTAGTCC</w:t>
      </w:r>
    </w:p>
    <w:p w14:paraId="38455712">
      <w:pPr>
        <w:rPr>
          <w:rFonts w:hint="eastAsia"/>
        </w:rPr>
      </w:pPr>
      <w:r>
        <w:rPr>
          <w:rFonts w:hint="eastAsia"/>
        </w:rPr>
        <w:t>&gt;OTU016902</w:t>
      </w:r>
    </w:p>
    <w:p w14:paraId="10B3DB02">
      <w:pPr>
        <w:rPr>
          <w:rFonts w:hint="eastAsia"/>
        </w:rPr>
      </w:pPr>
      <w:r>
        <w:rPr>
          <w:rFonts w:hint="eastAsia"/>
        </w:rPr>
        <w:t>CCTACGGGTGGCTGCAGTGGGGAATCTTGCGCAATGGCCTAACGGCTGACGCAGCGACGCCGCGTGAGGGATGACGCTCTTCGGAGTGTAAACCTCTTTTGCCCGGGACGAATTCCCAGCTTCAGCTGGGTTGACGGTACCGGGTGAATAAGCACCGGCTAACTCCGTGCCAGCAGCCGCGGTAATACGGGGGGTGCAAGCGTTACTCGGAATTACTGGGCGTAAAGCGTACGCAGGCGGTTTCGTACGTCGGGTGTGAAAGCCCCCCGCTCAACGGGGGAGGGTCATTCGAAACGGCGGAACTGGAGGCAGGGAGAGGTCGGTGGAATTCCCGGTGTAGTGGTGAAATGCGTAGAGATATGGAGGAACACCGGTGGCGAAGGCGGCATCCTGGACCGGTATTGACGCTGAGGCGCGAAAGCCAGGGGAGCAAACGGGATTAGATACCCCAGTAGTCC</w:t>
      </w:r>
    </w:p>
    <w:p w14:paraId="3924C82B">
      <w:pPr>
        <w:rPr>
          <w:rFonts w:hint="eastAsia"/>
        </w:rPr>
      </w:pPr>
      <w:r>
        <w:rPr>
          <w:rFonts w:hint="eastAsia"/>
        </w:rPr>
        <w:t>&gt;OTU016903</w:t>
      </w:r>
    </w:p>
    <w:p w14:paraId="4BE3515B">
      <w:pPr>
        <w:rPr>
          <w:rFonts w:hint="eastAsia"/>
        </w:rPr>
      </w:pPr>
      <w:r>
        <w:rPr>
          <w:rFonts w:hint="eastAsia"/>
        </w:rPr>
        <w:t>CCTACGGGAGGCTGCAGTGGGGAATATTGCGCAATGGCCGAAAGGCTGACGCAGCGACGCCGCGTGTGGGAGGAAGCCCTTCGGGGTGTAAACCACTGTCGGGAGGGAAGAAACTCGCGCATTCGAACAGGGTGCGCGATTGACGGTACCTTCAAAGGAAGCACCGGCTAACTCCGTGCCAGCAGCCGCGGTAAGACGGAGGGTGCAAGCGTTGTTCGGAATTACTGGGCGTAAAGCGCGCGCAGGCGGTCTTCTAAGTCCCTCGTGAAATCCCGGGGCTCAACCCCGGATATGCGTGGGATACTGGTCGACTCGAGAACGGTAGAGGCTAGCGGAATTCCTGGTGTAGCGGTGAAATGCGTAGATATCGGAAGGAACATCAGTGGCGAAAGCGACTTCCTGGACCAGTACCGACGTTCAGGCACGAAAGCGTGGGGAGCAAACAGGATTAGATACCCGAGTAGTCC</w:t>
      </w:r>
    </w:p>
    <w:p w14:paraId="60AC8737">
      <w:pPr>
        <w:rPr>
          <w:rFonts w:hint="eastAsia"/>
        </w:rPr>
      </w:pPr>
      <w:r>
        <w:rPr>
          <w:rFonts w:hint="eastAsia"/>
        </w:rPr>
        <w:t>&gt;OTU016904</w:t>
      </w:r>
    </w:p>
    <w:p w14:paraId="1FB2DCBC">
      <w:pPr>
        <w:rPr>
          <w:rFonts w:hint="eastAsia"/>
        </w:rPr>
      </w:pPr>
      <w:r>
        <w:rPr>
          <w:rFonts w:hint="eastAsia"/>
        </w:rPr>
        <w:t>CCTACGGGAGGCAGCAGTTAGGAATTTTGGGCAATGGGCGGAAGCCTGACCCAGCAACGCCGCGTGGGTGATGAAGGCTTTCGGGTCGTAAAGCCCTTTTCTAGGTGACGAGAACGGACGGTAGCCTAGGAATAAGTGTCGGCTAACTACGTGCCAGCAGCCGCGGTAAAACGTAGGACACAAGCGTTATCCGGAATTACTGGGCGTAAAGCGCGCGTAGGCGGTCTGGTAAGTCGGGTGTGAAAGCCCCGGGCTCAACCTGGGAATTGCGCTTGAAACTAGCGGGCTTGAGTGCGGTAGAGGGTGGTGGAATTCCTGGTGTAGCGGTGAAATGCGCAGATATCAGGAGGAACACCGGTGGCGAAGGCGGTTCTCTGGGAATGACCTGACGCTGAGGAGCGAAAGTGTGGGGAGCGAACAGGATTAGATACCCGAGTAGTCC</w:t>
      </w:r>
    </w:p>
    <w:p w14:paraId="4412C0BE">
      <w:pPr>
        <w:rPr>
          <w:rFonts w:hint="eastAsia"/>
        </w:rPr>
      </w:pPr>
      <w:r>
        <w:rPr>
          <w:rFonts w:hint="eastAsia"/>
        </w:rPr>
        <w:t>&gt;OTU016905</w:t>
      </w:r>
    </w:p>
    <w:p w14:paraId="4C2364B3">
      <w:pPr>
        <w:rPr>
          <w:rFonts w:hint="eastAsia"/>
        </w:rPr>
      </w:pPr>
      <w:r>
        <w:rPr>
          <w:rFonts w:hint="eastAsia"/>
        </w:rPr>
        <w:t>CCTACGGGGGGCTGCAGTGGGGAATATTGCACAATGGAGGAAACTCTGATGCAGCGACGCCGCGTGAGTGATGAAGGCCTTCGGGTCGTAAAGCTCTGTCGCAGGGGAATAACACAATGAATGTACCCTGTAAGAAAGGATCGGCTAACTTCGTGCCAGCAGCCGCGGTAAGACGAGGGATCCTAGCGTTGTTCGGAATTATTGGGCGTAAAGCGCGTGCAGGTGGTCTTTTAAGTTCTGTGTGAAATCCCACGGCTTAACCGGGAGGGTGGCATTGATACTGATGGACTTGAGTAGAGTCGAGGTAGGCGGAATTGACGGTGTAGCGGTGAAATGCTTAGATATCGTCAAGAACACCGATAGTGTAGACAGCTTACTAGGCTCAAACTGACGCTGAGGCACGAAAGTGTGGGGATCAAACAGGATTAGATACCCGAGTAGTCC</w:t>
      </w:r>
    </w:p>
    <w:p w14:paraId="3846D98E">
      <w:pPr>
        <w:rPr>
          <w:rFonts w:hint="eastAsia"/>
        </w:rPr>
      </w:pPr>
      <w:r>
        <w:rPr>
          <w:rFonts w:hint="eastAsia"/>
        </w:rPr>
        <w:t>&gt;OTU016906</w:t>
      </w:r>
    </w:p>
    <w:p w14:paraId="133B2625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CCGGGACGAATGGCTCCAACCTAACACGTTGGAGTGTGACGGTACCGGGTGAGGAAGCCCCGGCTAACTCTGTGCCAGCAGCCGCGGTAATACGTAGGCAGCAAGCGTTGTTCGGAGTTACTGGGCGTAAAGGGCGCGTAGGCGGTGCGGTAAGTTAGGCGTGAAAGGCCCGGGCTCAACCCGGGAACTGCGCTTAAGACTGCCGTGCTGAGAGTCCGGGAGAGGATGGCGGAATTCCCAGTGTAGAGGTGAAATGCGTAGATATCGGGAGGAACACCTGTGGCGAAAGCGGCTCACTGGACCACAACTGACGCTGAGGCGCGAAAGCTAGGGGAGCAAACAGGATTAGATACCCCTGTAGTCC</w:t>
      </w:r>
    </w:p>
    <w:p w14:paraId="347AE049">
      <w:pPr>
        <w:rPr>
          <w:rFonts w:hint="eastAsia"/>
        </w:rPr>
      </w:pPr>
      <w:r>
        <w:rPr>
          <w:rFonts w:hint="eastAsia"/>
        </w:rPr>
        <w:t>&gt;OTU016907</w:t>
      </w:r>
    </w:p>
    <w:p w14:paraId="39A6AA8A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CCGGAGTAACTGCCGGTACCTTGACGGTACCTAACCAGAAAGCCACGGCTAACTACGTGCCAGCAGCCGCGGTAAGACAGAGGGTGCAAACGTTGTTCGGAATCACTGGGCTTAAAGGGCGCGTAGGCGGTTTACCAAGTCGGGGGTGAAATCTTTCGGCTCAACCGGAAAAGGGCCTTCGATACTGGTAAACTTGAGTGAGGTAGGGGCAGATGGAACTTCCGGTGGAGCGGTGAAATGTGTTGATATCGGAAGGAACGCCGGTGGCGAAGGCGGCTTCCTGGACACCAACTGACGCTGAGACGCGAAAGCGTGGGGAGCAAACAGGATTAGATACCCGAGTAGTCC</w:t>
      </w:r>
    </w:p>
    <w:p w14:paraId="60256206">
      <w:pPr>
        <w:rPr>
          <w:rFonts w:hint="eastAsia"/>
        </w:rPr>
      </w:pPr>
      <w:r>
        <w:rPr>
          <w:rFonts w:hint="eastAsia"/>
        </w:rPr>
        <w:t>&gt;OTU016908</w:t>
      </w:r>
    </w:p>
    <w:p w14:paraId="5D8DDA8E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TCTTTCGACCGGGACGAAGAGTGATTGACGGTACCGGTAGAAGAAGCACCGGCCAACTACGTGCCAGCAGCCGCGGTAACACGTAGGGTGCGAGCGTTGTCCGGAATTATTGGGCGTAAAGAGCGTGTAGGCTGTTCGGTAAGTCTGCCGTGAAAACCTGAGGCTCAACCTCGGGCGTGCGGTGGATACTGCCGGGCTAGAATCCGGAAGAGGCGAGTGGAATTCCTGGTGTAGCGGTGGAATGCGCAGATATCTGGAGGAACACCGGTGGCGAAGGCGGCATCCTGGACCAACACTGACGCTGAGGCGCGAAAGCTAGGGGAGCAAACGGGATTAGATACCCCAGTAGTCC</w:t>
      </w:r>
    </w:p>
    <w:p w14:paraId="466420C7">
      <w:pPr>
        <w:rPr>
          <w:rFonts w:hint="eastAsia"/>
        </w:rPr>
      </w:pPr>
      <w:r>
        <w:rPr>
          <w:rFonts w:hint="eastAsia"/>
        </w:rPr>
        <w:t>&gt;OTU016909</w:t>
      </w:r>
    </w:p>
    <w:p w14:paraId="4BC6D3F2">
      <w:pPr>
        <w:rPr>
          <w:rFonts w:hint="eastAsia"/>
        </w:rPr>
      </w:pPr>
      <w:r>
        <w:rPr>
          <w:rFonts w:hint="eastAsia"/>
        </w:rPr>
        <w:t>CCTACGGGGGGCTGCAGCGACGAATCTTCCGCAATGGGCGCAAGCCTGACGGAGCGACGCCGCGTGTGGGATGAAGCGCCTTCGGCGTGTAAACCACTGTCAGGGGACGGAATCAATGATTGTCCCCAGAGGAAGGGTCGGCTAACCCTGTGCCAGCAGCCGCGGTAAGACAGGGGACCCAAGCGTTAATCGGAATCACTGGGCTTAAAGGGTGCGTAGGCGGATCGTTAAGCGTCTTGTGAAATCCCCCGGCTCAACCGGGGAACCGCGAGGCGAACTGGCGATCTTGAGGCAAGTAGGGGCGGGCAGAACAGTCGGTGGAGCGGTGAAATGCGTAGATATCGACTGGAATGCCGATGGTGAAGACGGCCCGCTGGGCTTGTCCTGACGCTGAGGCACGAAAGCGTGGGGAGCAAACAGGATTAGATACCCGAGTAGTCC</w:t>
      </w:r>
    </w:p>
    <w:p w14:paraId="44861C67">
      <w:pPr>
        <w:rPr>
          <w:rFonts w:hint="eastAsia"/>
        </w:rPr>
      </w:pPr>
      <w:r>
        <w:rPr>
          <w:rFonts w:hint="eastAsia"/>
        </w:rPr>
        <w:t>&gt;OTU016910</w:t>
      </w:r>
    </w:p>
    <w:p w14:paraId="607A362A">
      <w:pPr>
        <w:rPr>
          <w:rFonts w:hint="eastAsia"/>
        </w:rPr>
      </w:pPr>
      <w:r>
        <w:rPr>
          <w:rFonts w:hint="eastAsia"/>
        </w:rPr>
        <w:t>CCTACGGGGGGCTGCAGCAGGGAATCTTGCGCAATGGACGAAAGTCTGACGCAGTGACGCCGCGTGAGGGATGAATGCCTTCGGGTTGTAAACCTCTTTCAGCAGGGACGAAGCCTCACGGTGACGGTACCTGCAGAAGAAGCCCCGGCCAACTACGTGCCAGCAGCCGCGGTAATACGTAGGGTCCGAGCGTTGTCCGGAATTACTGGGCGTAAAGCGCGCGCAGGCGGATTGTCGCATCATCGGTGAAAGCCCCCCGCTCAACGGGGGAGGGTCCGGTGCGATGGGCAGTCTGGAGGCAGGGAGAGGCGAGTGGAATTCCGGGTGTAGTGGTGAAATGCGTAGAGATCCGGAGGAACACCAGTGGCGAAGGCGGCTCGCTGGACCTGACCTGACGCTGAGGCGCGAAAGCGTGGGGAGCAAACAGGATTAGATACCCCTGTAGTCC</w:t>
      </w:r>
    </w:p>
    <w:p w14:paraId="1B628C0B">
      <w:pPr>
        <w:rPr>
          <w:rFonts w:hint="eastAsia"/>
        </w:rPr>
      </w:pPr>
      <w:r>
        <w:rPr>
          <w:rFonts w:hint="eastAsia"/>
        </w:rPr>
        <w:t>&gt;OTU016911</w:t>
      </w:r>
    </w:p>
    <w:p w14:paraId="7CA17E74">
      <w:pPr>
        <w:rPr>
          <w:rFonts w:hint="eastAsia"/>
        </w:rPr>
      </w:pPr>
      <w:r>
        <w:rPr>
          <w:rFonts w:hint="eastAsia"/>
        </w:rPr>
        <w:t>CCTACGGGAGGCTGCAGTGGGGAATCTTGCGCAATGGGCGAAAGCCTGACGCAGCGACGCCGCGTGAGCGATGAAGGCCTTCGGGTTGTAAAGCTCTGTGGGGAGGGAAGAATAAGCCTAGGCTAATACCACTAGGTGATGACGGTACCTCCTTAGCAAGCACCGGCTAACTCTGTGCCAGCAGCCGCGGTAAGACAGAGGGTGCAAACGTTGTTCGGAATTACTGGGCGTAAAGCGCGTGTAGGCGGCTATGCAAGTCGGATGTGAAATCCCTCGGCTCAACCGAGGACGTGCATCCGATACTGCATCACTTGAGTGTCGGAGGGGATGGCGGAATTCCCGGTGTAGAGGTGAAATGCGTAGAGATCAGGCGGAACACCCGTGGCGAAGGCGGCCAGCTGGGCCGTCCCTGACGCTGAGGCGCGAAGGCGTGGGGAGCGAACGGGATTAGATACCCGTGTAGTCC</w:t>
      </w:r>
    </w:p>
    <w:p w14:paraId="1F16909E">
      <w:pPr>
        <w:rPr>
          <w:rFonts w:hint="eastAsia"/>
        </w:rPr>
      </w:pPr>
      <w:r>
        <w:rPr>
          <w:rFonts w:hint="eastAsia"/>
        </w:rPr>
        <w:t>&gt;OTU016912</w:t>
      </w:r>
    </w:p>
    <w:p w14:paraId="09DEC599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GCTGTCGTAGGGGAGGAAGGTTCTGCGAAGAGCAGAACTTGACCGATCCTAGGAGGAAGGGCCGGCTAATCTCGTGCCAGCAGCCGCGGTAATACGAGAGGCCCAAACGTTATTCGGATTTACTGGGCTTAAAGAGCTCGTAGGCGGCCGTCCACGTCGGGTGTGAAAGCTCGGGGCTCAACCCTGAGAGGCCATTCGATACGGGACGGCTAGAGGCAGGTAGGGGAGAATGGAATTCCCGGTGTAGCGGTGAAATGCGCAGATATCAGGAAGAACACCTATGGCGAAAGCAGCTCTCTGGGACGGTACTGACGCTGAGACGCGAAAGCGTGGGGAGCGAACAGGATTAGATACCCCGGTAGTCC</w:t>
      </w:r>
    </w:p>
    <w:p w14:paraId="2C38CAAB">
      <w:pPr>
        <w:rPr>
          <w:rFonts w:hint="eastAsia"/>
        </w:rPr>
      </w:pPr>
      <w:r>
        <w:rPr>
          <w:rFonts w:hint="eastAsia"/>
        </w:rPr>
        <w:t>&gt;OTU016913</w:t>
      </w:r>
    </w:p>
    <w:p w14:paraId="225F109B">
      <w:pPr>
        <w:rPr>
          <w:rFonts w:hint="eastAsia"/>
        </w:rPr>
      </w:pPr>
      <w:r>
        <w:rPr>
          <w:rFonts w:hint="eastAsia"/>
        </w:rPr>
        <w:t>CCTACGGGTGGCTGCAGTAGGGAATTTTCCACAATGGGCGAAAGCCTGATGGAGCAACGCCGCGTGCAGGATGAAGGCCTTCGGGTTGTAAACTGCTTTTATCTGTGACGATTTTGACGGTAGCAGATGAATAAGGATCGGCTAACTCCGTGCCAGCAGCCGCGGTCATACGGAGGATCCAAGCGTTATCCGGAATTACTGGGCGTAAAGAGTTGCGTAGGCGGTTCGTCACGTCGGGAGTGAAAACTCGGAGCTTAACTCCGAGCCTGCTTCCGATACGGGCAGACTAGAGGTAGGCAGGGGAGAGCGGAACTCCTGGTGTAGCGGTGGAATGCGCAGATATCAGGAAGAACACCGGTGGCGAAGGCGGGTCTCTGGGCAACAACTGACGCTGAGGAGCGAAAGCGTGGGGAGCGAACAGGATTAGATACCCGAGTAGTCC</w:t>
      </w:r>
    </w:p>
    <w:p w14:paraId="286FA693">
      <w:pPr>
        <w:rPr>
          <w:rFonts w:hint="eastAsia"/>
        </w:rPr>
      </w:pPr>
      <w:r>
        <w:rPr>
          <w:rFonts w:hint="eastAsia"/>
        </w:rPr>
        <w:t>&gt;OTU016914</w:t>
      </w:r>
    </w:p>
    <w:p w14:paraId="080637E7">
      <w:pPr>
        <w:rPr>
          <w:rFonts w:hint="eastAsia"/>
        </w:rPr>
      </w:pPr>
      <w:r>
        <w:rPr>
          <w:rFonts w:hint="eastAsia"/>
        </w:rPr>
        <w:t>CCTACGGGGGGCAGCAGTGGGGAATATTGGACAATGGGCGAAAGCCTGATCCAGCGACGCCGCGTGGGTGAAGAAGGCCTGCGGGTTGTAAAGCCCTTTCAGTGGGGAAGAAAAGCCTCGCTCTAATACAGCGGGGTCTTGACGTAACCCATAGAAGAAGCACCGGCTAACTCTGTGCCAGCAGCCGCGGTAATACGGAGGGTGCAAGCGTTATCCGGATTTACTGGGTTTAAAGGGTGTGTAGGCGGACTTTTAAGTCAGCGGTGAAATCTCCGGGCTCAACCCGGAAACTGCCATTGATACTAATAGTCTTGAATATCGTTGAGGTAGGCGGAATATGTCATGTAGCGGTGAAATGCTTAGATATGACATAGAACACCGATTGCGAAGGCAGCTTACTAAACGATCATTGACGCTGAGGCACGAAAGCGTGGGGAGCGAATGGGATTAGATACCCTAGTAGTCC</w:t>
      </w:r>
    </w:p>
    <w:p w14:paraId="48372FE8">
      <w:pPr>
        <w:rPr>
          <w:rFonts w:hint="eastAsia"/>
        </w:rPr>
      </w:pPr>
      <w:r>
        <w:rPr>
          <w:rFonts w:hint="eastAsia"/>
        </w:rPr>
        <w:t>&gt;OTU016915</w:t>
      </w:r>
    </w:p>
    <w:p w14:paraId="1E83D3F9">
      <w:pPr>
        <w:rPr>
          <w:rFonts w:hint="eastAsia"/>
        </w:rPr>
      </w:pPr>
      <w:r>
        <w:rPr>
          <w:rFonts w:hint="eastAsia"/>
        </w:rPr>
        <w:t>CCTACGGGAGGCTGCAGTAACGAATCTTCCGCAATGCACGCAAGTGTGACGGAGCGACGCCGCGTGCGGGACGAAGCCCTTCGGGGTGTAAACCGCTGTCAGGGGCTACCAAGTTCTGAGGGGCCCCAGAGGAAGGCACGGCTAACTCTGTGCCAGCAGCCGCGGTAAGACAGAGGTGCCGAGCGTTAGGCGGAATCACTGGGTTTAAAGGGTGCGTAGGCGGAATGGAAAGTCCGTTGTGAAATCTCTGAGCTTAACTCGGAAATTGCGGTGGATACTATCATTCTTGAATACTGTGGAGGTTAGCGGAATATGTCATGTAGCGGTGAAATGCTTAGATATGACATAGAACACCAATTGCGAAGGCAGCTCACTACACAGCGATTGACGCTGAGGCACGAAAGCGTGGGGATCAAACAGGATTAGATACCCCGGTAGTCC</w:t>
      </w:r>
    </w:p>
    <w:p w14:paraId="2D48A792">
      <w:pPr>
        <w:rPr>
          <w:rFonts w:hint="eastAsia"/>
        </w:rPr>
      </w:pPr>
      <w:r>
        <w:rPr>
          <w:rFonts w:hint="eastAsia"/>
        </w:rPr>
        <w:t>&gt;OTU016916</w:t>
      </w:r>
    </w:p>
    <w:p w14:paraId="1E65C5D2">
      <w:pPr>
        <w:rPr>
          <w:rFonts w:hint="eastAsia"/>
        </w:rPr>
      </w:pPr>
      <w:r>
        <w:rPr>
          <w:rFonts w:hint="eastAsia"/>
        </w:rPr>
        <w:t>CCTACGGGGGGCTGCAGTCGAGGATCTTTGGCAATGAGCGCAAGCTTGACCAAGCGACGCCGCGTGTGCGATGAAGGCCTTCGGGTTGTAAACCGCTGTCAGTGGGGAGCAAATGGATAGGGGTTCTCCCCTATTCTTGAGCGATCCGCAGAGGAAGCACAGGCTAATTCCGTGCCAGCAGTCGCGGTAATACAGAGGCCACGAGCGTTAGGCGGAATCACTGGGCTTAAAGCGTGTGTAGGTGGATGGGTAAGTACCTTGTGAAATCCCACGGCTCAACCGTGGAACTGCTTGGTATACTGGCGGTCTTGAGCCACCTAGGGGCAGCTGGAACAAGCGGTGGAGCGGTGAAATGCGTAGATATTGGGAGGAACACCAGTGGCGAAGGCGGCTCGCTGGACCGGTTCTGACGCTGAGGCGCGAAAGCGTGGGGAGCAAACGGGATTAGATACCCCTGTAGTCC</w:t>
      </w:r>
    </w:p>
    <w:p w14:paraId="7B2A5D86">
      <w:pPr>
        <w:rPr>
          <w:rFonts w:hint="eastAsia"/>
        </w:rPr>
      </w:pPr>
      <w:r>
        <w:rPr>
          <w:rFonts w:hint="eastAsia"/>
        </w:rPr>
        <w:t>&gt;OTU016917</w:t>
      </w:r>
    </w:p>
    <w:p w14:paraId="71D31B0A">
      <w:pPr>
        <w:rPr>
          <w:rFonts w:hint="eastAsia"/>
        </w:rPr>
      </w:pPr>
      <w:r>
        <w:rPr>
          <w:rFonts w:hint="eastAsia"/>
        </w:rPr>
        <w:t>CCTACGGGGGGCTGCAACTAGGAATCTTGTGCAATGGGGGAAACCCTGACACAGCAACGCCGCGTGCAGGATGAAGGCCTTCGGGTTGTAAACTGCTTTTCTCTGTGACGATTATGACGGTAGCAGAGGAATAAGGATCGGCTAACTCCGTGCCAGCAGCCGCGGTCATACGGAGGATCCAAGCGTTATCCGGAATTACTGGGCGTAAAGAGTTGCGTAGGCGGCAGAGTAAGCAAGGCATGAAAGCGTGTGGCTCAACCACATATCCGTGTTTTGAACTGCTCAGCTTGAGGATGAGAGAGGTTATTGGAATTCCTAGTGTAGGAGTGAAATCCGTAGATATTAGGAGGAACACCGATGGCGTAGGCAGATAACTGGCTCATTCCTGACGCTCAGGCACGAAAGCGTGGGGAGCAAACGGGATTAGATACCCTGGTAGTCC</w:t>
      </w:r>
    </w:p>
    <w:p w14:paraId="52AFEBA1">
      <w:pPr>
        <w:rPr>
          <w:rFonts w:hint="eastAsia"/>
        </w:rPr>
      </w:pPr>
      <w:r>
        <w:rPr>
          <w:rFonts w:hint="eastAsia"/>
        </w:rPr>
        <w:t>&gt;OTU016918</w:t>
      </w:r>
    </w:p>
    <w:p w14:paraId="581A84FB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CAGGAAGAAATCGCTCGGGCCAATACCCTGGGTGGATGACGGTACTGGAAGAATCAGCACCGGCTAACTACGTGCCAGCAGCCGCGGTAATACGTAGGGTGCAAGCGTTAATCGGAATTACTGGGCGTAAAGCGTGCGCAGGCGGTTGGGCAAGACCAATGTGAAAGCCCCGGGCTTAACCTGGGAATGGCATAGGTGACTGCTCAGCTCGAGTGTGTCAGAGGGGGGTAGAATTCCACGTGTAGCAGTGAAATGCGTAGAGATGTGGAGGAATACCGATGGCGAAGGCAGCCCCCTGGGATAACACTGACGCTGAGGCGCGAAAGCTAGGGGAGCGAACGGGATTAGATACCCCAGTAGTCC</w:t>
      </w:r>
    </w:p>
    <w:p w14:paraId="37FC6A11">
      <w:pPr>
        <w:rPr>
          <w:rFonts w:hint="eastAsia"/>
        </w:rPr>
      </w:pPr>
      <w:r>
        <w:rPr>
          <w:rFonts w:hint="eastAsia"/>
        </w:rPr>
        <w:t>&gt;OTU016919</w:t>
      </w:r>
    </w:p>
    <w:p w14:paraId="46A62268">
      <w:pPr>
        <w:rPr>
          <w:rFonts w:hint="eastAsia"/>
        </w:rPr>
      </w:pPr>
      <w:r>
        <w:rPr>
          <w:rFonts w:hint="eastAsia"/>
        </w:rPr>
        <w:t>CCTACGGGCGGCTGCAGTGAGGAATATTGCGCAATGGAGGCAACTCTGACGCAGCCATGCCGCGTGCAGGAAGAAGGCGCTACGCGTTGTAAACTGCTTTTAACCGGGAAGAAACCCCAGGACGTGTCCTGGGTTGACGGTACCGGAGGAATAAGCACCGGCTAACTTCGTGCCAGCAGCCGCGGTAATACGAAGGGTGCAGGCGTTAATCGGAATTACTGGGCGTAAAGCGTGCGCAGGCGGCTCCTTAAGTCAGATGTGAAATCCCCGGGCTTAACCTGGGAACTGCGTTTGAAACTGGGGAGCTAGAGTGTGGAAGAGGGGGGTGGAATTCCAGGTGTAGCGGTGAAATGCGTAGATATCCGTTGGAACGCCGGCGGCGAAAGCGAGCCACTGGGCCTGTCCTGACACTGAGACGCGAAAGCGTGGGGAGCAAACAGGATTAGATACCCGTGTAGTCC</w:t>
      </w:r>
    </w:p>
    <w:p w14:paraId="79DA1C84">
      <w:pPr>
        <w:rPr>
          <w:rFonts w:hint="eastAsia"/>
        </w:rPr>
      </w:pPr>
      <w:r>
        <w:rPr>
          <w:rFonts w:hint="eastAsia"/>
        </w:rPr>
        <w:t>&gt;OTU016920</w:t>
      </w:r>
    </w:p>
    <w:p w14:paraId="139EFC89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CGGGCATTCCTGCCCGATTGACGGTACCATAGGAATAAGCACCGGCTAACTCCGTGCCAGCAGCCGCGGTAATACGGAGGGTGCAAGCGTTGTTCGGAATTACTGGGCGTAAAGCGGGTGTAGGCGGGCTTCTAAGTCAGATGTGAAATCCCTGGGCTCAACCTAGGAAGTGCACTTGAAACTTCCGAGCTGGAGATCTGGAGAGGAAGGCGGAATTCTCGGTGTAGAGGTGAAATGCGTAGATATGCGGAGGAACACCGATGGCGAAGGCAATCCCCTGGGCCTGCACTGACGCTCATGCACGAAAGCGTGGGGAGCAAACAGGATTAGATACCCTAGTAGTCC</w:t>
      </w:r>
    </w:p>
    <w:p w14:paraId="1BE845FA">
      <w:pPr>
        <w:rPr>
          <w:rFonts w:hint="eastAsia"/>
        </w:rPr>
      </w:pPr>
      <w:r>
        <w:rPr>
          <w:rFonts w:hint="eastAsia"/>
        </w:rPr>
        <w:t>&gt;OTU016921</w:t>
      </w:r>
    </w:p>
    <w:p w14:paraId="1506E38F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GACGATAATGACGGTACCTGAAGAAGAAGCTGCGGCTAACTACGTGCCAGCAGCCGCGGTAATACGTAGGCAGCGAGCGTTATTCGGAATTATTGGGCGTAAAGGGCGCGTAGGCGGCTTTGCAAGTGACGGGTGAAATCCCTCGGCTTAACCGAGGAACTGCCTGTCAGACTGTAAGGCTTGAGACCGGGAGAGGTGAGTGGAACTGCGAGTGTAGAGGTGAAATTCGTAGATATTCGCAAGAACACCGGTGGCGAAGGCGGGTCTCTGGGCCGATACTGACGCTGAGGAGCGAAAGCGTGGGGAGCGAACAGGATTAGATACCCTGGTAGTCC</w:t>
      </w:r>
    </w:p>
    <w:p w14:paraId="72DC7C1C">
      <w:pPr>
        <w:rPr>
          <w:rFonts w:hint="eastAsia"/>
        </w:rPr>
      </w:pPr>
      <w:r>
        <w:rPr>
          <w:rFonts w:hint="eastAsia"/>
        </w:rPr>
        <w:t>&gt;OTU016922</w:t>
      </w:r>
    </w:p>
    <w:p w14:paraId="24133700">
      <w:pPr>
        <w:rPr>
          <w:rFonts w:hint="eastAsia"/>
        </w:rPr>
      </w:pPr>
      <w:r>
        <w:rPr>
          <w:rFonts w:hint="eastAsia"/>
        </w:rPr>
        <w:t>CCTACGGGAGGCTGCAGTCGAGAATCTTCCGCAATGGGCGAAAGCCTGACGGAGCGACGCCGCGTGGAGGATCGAAGGCCTTCGGGTTGTAAACTCCTTTCAAGCGGGGACGAATAACTGTGCGTAAATAGCGTACGGCGTGACATAACCCGCAGAAGAAGCTCCGGCTAACCCTGTGCCAGCAGCCGCGGTAATACAGGGGGAGCGAACGTTACTCGGAATCACTGGGCATAAAGGGCGCGTAGGCGGTCCTTTAAGTCTGATGTGAAAGCCCACGGCTCAACCGTGGAGGGTCATTGGAAACTGGGGGACTTGAGTACAGAAGAGGAAAGCGGAATTCCACGTGTAGCGGTGAAATGCGTAGATATCGGAAGGAACACCAGTGGCGAAGGCAGCTCTCTGGGACGGTACTGACGCTGAGACGCGAAAGCGTGGGGAGCGAACAGGATTAGATACCCCAGTAGTCC</w:t>
      </w:r>
    </w:p>
    <w:p w14:paraId="32EF5867">
      <w:pPr>
        <w:rPr>
          <w:rFonts w:hint="eastAsia"/>
        </w:rPr>
      </w:pPr>
      <w:r>
        <w:rPr>
          <w:rFonts w:hint="eastAsia"/>
        </w:rPr>
        <w:t>&gt;OTU016923</w:t>
      </w:r>
    </w:p>
    <w:p w14:paraId="17F6E3B3">
      <w:pPr>
        <w:rPr>
          <w:rFonts w:hint="eastAsia"/>
        </w:rPr>
      </w:pPr>
      <w:r>
        <w:rPr>
          <w:rFonts w:hint="eastAsia"/>
        </w:rPr>
        <w:t>CCTACGGGGGGCAGCAGTGGGGAATTTTGGACAATGGGCGCAAGCCTGATCCAGCCATTCCGCGTGCAGGATGAAGTCCCTTGGGATGTAAACTCCTTTCGATCGGGACGATTATGACGGTACCGGAAGAAGAAGCACCGGCTAACTACGTGCCAGCAGCCGCGGTAATACGTAGGGTGCAAGCGTTAATCGGAATTACTGGGCGTAAAGCGTGCGCAGGCGGTCTTGTAAGACAGGTGTGAAATCCCCGGGCTTAACCTGGGAACTGCATTTGTGACTGCAAGGCTGGAGTGCGGCAGAGGGGGATGGAATTTCCTGTGTAGCGGTGAAATGCGTAGATATAGGAAGGAACACCAGTGGCGAAGGCGACCACCTGGACTGATACTGACACTGAGGTGCGAAAGCGTGGGGAGCAAACAGGATTAGATACCCGAGTAGTCC</w:t>
      </w:r>
    </w:p>
    <w:p w14:paraId="5366832E">
      <w:pPr>
        <w:rPr>
          <w:rFonts w:hint="eastAsia"/>
        </w:rPr>
      </w:pPr>
      <w:r>
        <w:rPr>
          <w:rFonts w:hint="eastAsia"/>
        </w:rPr>
        <w:t>&gt;OTU016924</w:t>
      </w:r>
    </w:p>
    <w:p w14:paraId="5356C12D">
      <w:pPr>
        <w:rPr>
          <w:rFonts w:hint="eastAsia"/>
        </w:rPr>
      </w:pPr>
      <w:r>
        <w:rPr>
          <w:rFonts w:hint="eastAsia"/>
        </w:rPr>
        <w:t>CCTACGGGCGGCTGCAGTGGGGAATATTGGGCAATGGGCGCAAGCCTGACCCAGCCACGCCGCGTGAGTGATGAAGGTCTTCGGATCGTAAAGCTCTGTGGGGAGGGAAGAATCAGCTGCGCGAATAATACCGCGCAGCCTTGACGGTACCTCCTTAGCAAGCACCGGCTAACTCCGTGCCAGCAGCCGCGGTAATACGGAGGGTGCAAGCGTTATCCGGATTCACTGGGCGTAAAGCGTGCGCAGGCGGTTTGCTAAGACAGGTGTGAAATCCCCGGGCTTAACCTGGGAATTGCGCTTCAAACCGGCGTGCTTGAGGAAGATAGAGGTGGGCGGAACTGATGGTGGAGCGGTGAAATGCGTTGATATCATCAGGAACACCGGAGGCGAAAGCGGCCCACTGGGTCTTATCTGACGCTGAGGGACGAAAGCTAGGGGAGCGAACAGGATTAGATACCCCAGTAGTCC</w:t>
      </w:r>
    </w:p>
    <w:p w14:paraId="57836B7F">
      <w:pPr>
        <w:rPr>
          <w:rFonts w:hint="eastAsia"/>
        </w:rPr>
      </w:pPr>
      <w:r>
        <w:rPr>
          <w:rFonts w:hint="eastAsia"/>
        </w:rPr>
        <w:t>&gt;OTU016925</w:t>
      </w:r>
    </w:p>
    <w:p w14:paraId="3EC88FD0">
      <w:pPr>
        <w:rPr>
          <w:rFonts w:hint="eastAsia"/>
        </w:rPr>
      </w:pPr>
      <w:r>
        <w:rPr>
          <w:rFonts w:hint="eastAsia"/>
        </w:rPr>
        <w:t>CCTACGGGCGGCTGCAGTCGAGAATCTTCGGCAATGAGCGCAAGCTTGACCGAGCGACGCCGCGTGCGGGATGAAGGCTTTCGGGTTGTAAACCGCTGTCAGTAGGGAGGAAATTCGGGGGGGTCATCCCCTTCGATTGACCGATCTGCAGAGGAAGGACGGGCTAAGTTCGTGCCAGCAGCCGCGGTAAGACGAACCGTCCGAACGTTATTCGGAATCACTGGGCTTAAAGAGTGCGTAGGCGGCTTGCCAGGTGGGGTGTGAAATCCCTCGGCCCAACCGAGGAATTGCGCTCCAAACCGGCAGGCTCGAGGAAGATAGGGGCGAGCGGAACTGATGGTGGAGCGGTGAAATGCGTAGATATCGTAAGGAAGACCAGTGGCGAAGGCGAGTTCCTGGACAGTTACTGACGCTGAGGCACGAAGGCCAGGGGAGCAAACGGGATTAGATACCCCGGTAGTCC</w:t>
      </w:r>
    </w:p>
    <w:p w14:paraId="3B52C9C2">
      <w:pPr>
        <w:rPr>
          <w:rFonts w:hint="eastAsia"/>
        </w:rPr>
      </w:pPr>
      <w:r>
        <w:rPr>
          <w:rFonts w:hint="eastAsia"/>
        </w:rPr>
        <w:t>&gt;OTU016926</w:t>
      </w:r>
    </w:p>
    <w:p w14:paraId="78704662">
      <w:pPr>
        <w:rPr>
          <w:rFonts w:hint="eastAsia"/>
        </w:rPr>
      </w:pPr>
      <w:r>
        <w:rPr>
          <w:rFonts w:hint="eastAsia"/>
        </w:rPr>
        <w:t>CCTACGGGAGGCTGCAGTGGGGAATCTTGCGCAATGGGGGCAACCCTGACGCAGCCATGCCGCGTGTGTGAAGAAGGCCTTCGGGTTGTAAAGCACTTTCGGACGGAACGAAATCGCGCGGGTGAATATCCCGCGTGGATGACGGTACCGTAAGAAGAAGCACCGGCTAACTACGTGCCAGCAGCCGCGGTAATACGTAGGGGGCAAGCGTTGTCCGGAATTATTGGGCGTAAAGGGCGCGCAGGCGGTCTGTTAAGTCTGATGTGAAAGGCCACGGCTCAACCGTGGGATGGCATTGGAAGCTGGTAGACTTGAGTGCAGGAGAGGAAAGCGGAACGACACGTGTAGCGGTGAAATGCGTTGATATGTGTCGGAACACCAATGGCGAAGGCAGCTTTCTGGACGGGTACTGACGCTCAGGCGCGAAAGCCGAGGTAGCGAACAGGATTAGATACCCCTGTAGTCC</w:t>
      </w:r>
    </w:p>
    <w:p w14:paraId="37A99E89">
      <w:pPr>
        <w:rPr>
          <w:rFonts w:hint="eastAsia"/>
        </w:rPr>
      </w:pPr>
      <w:r>
        <w:rPr>
          <w:rFonts w:hint="eastAsia"/>
        </w:rPr>
        <w:t>&gt;OTU016927</w:t>
      </w:r>
    </w:p>
    <w:p w14:paraId="5C4C3208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AGGGGGCCCGAGCGTTAATCGGAATCACTGGGCTTAAAGGGTGCGTAGGCGGCTACGCAAGCGTCTTGTGAAATCCCTCGGCTCAACCGGGGAATTGCAGGGCGAACTGCATAGCTTGAGGTAGGCAGAGGTCGGCAGAACGGTAGGTGGAGCGGTGGAATGCGTAGAGATCTACCGGAATGCCAAAGGTGAAGACAGCCGACTGGGCCTTACCTGACGCTGAGGCACGAAAGCGTGGGGAGCAAACAGGATTAGATACCCTGGTAGTCC</w:t>
      </w:r>
    </w:p>
    <w:p w14:paraId="68BEE8F7">
      <w:pPr>
        <w:rPr>
          <w:rFonts w:hint="eastAsia"/>
        </w:rPr>
      </w:pPr>
      <w:r>
        <w:rPr>
          <w:rFonts w:hint="eastAsia"/>
        </w:rPr>
        <w:t>&gt;OTU016928</w:t>
      </w:r>
    </w:p>
    <w:p w14:paraId="5C01E745">
      <w:pPr>
        <w:rPr>
          <w:rFonts w:hint="eastAsia"/>
        </w:rPr>
      </w:pPr>
      <w:r>
        <w:rPr>
          <w:rFonts w:hint="eastAsia"/>
        </w:rPr>
        <w:t>CCTACGGGCGGCAGCAGTAAGGGATATTGCGCGAATGGACGAAAGTCTGACGCAGCAACGCCGCGTGCGGGAGGAAGGCCTTCGGGTCGTAAAACCCTGTCGGGTGGAACGAATTCCGCCTCGCTAATACCGAGGCGGCTTGACGGTACCACCGAAGGAAGCCCCGGCTAACTACGTGCCAGCAGCCGCGGTAAAACGTAGGGTGCAAGCGTTGTCCGGATTTACTGGGTGTAAAGCGCGTGCAGGCGGTTGGCTAAGTTGGGTGTGAAAGCTCCTGGCTCAACTGGGAGAGGTCGCTCAAGACTGGCCGACTGGAGAGCAGTAAGGGAAGGTGGAATTCCGGGTGTAGTGGTGAAATGCGTAGATATCCGGAGGAACACCAGTGGCGAAGGCGGCCTTCTGGACTGCATCTGACGCTCAGACGCGAAAGCTAGGGGAGCAAACGGGATTAGATACCCCAGTAGTCC</w:t>
      </w:r>
    </w:p>
    <w:p w14:paraId="73AFF2B0">
      <w:pPr>
        <w:rPr>
          <w:rFonts w:hint="eastAsia"/>
        </w:rPr>
      </w:pPr>
      <w:r>
        <w:rPr>
          <w:rFonts w:hint="eastAsia"/>
        </w:rPr>
        <w:t>&gt;OTU016929</w:t>
      </w:r>
    </w:p>
    <w:p w14:paraId="5093347C">
      <w:pPr>
        <w:rPr>
          <w:rFonts w:hint="eastAsia"/>
        </w:rPr>
      </w:pPr>
      <w:r>
        <w:rPr>
          <w:rFonts w:hint="eastAsia"/>
        </w:rPr>
        <w:t>CCTACGGGTGGCAGCAGTAAGGAATATTGGTCAATGGACGCAAGTCTGAACCAGCCATGCCGCGTGGAGGATTAAGGCCCTCTGGGTTGTAAACTCCTTTTATCTGGGAAGAACTCCACGTTTTCTAATGTGGTTGACGGTACCAGAGGAATAAGCACCGGCTAACTCCGTGCCAGCAGCCGCGGTAATACGGAGGGTGCAAGCGTTATCCGGATTCACTGGGTTTAAAGGGTGCGTAGGCGGCTTGATAAGTCCGTGGTGAAAGCCAACAGCTCAACTGTTGAACTGCCATGGATACTGTCAGGCTTGAGTACAGACGAGGTAGGCGGAATGGATCGTGTAGCGGTGAAATGCGTAGATATCGAGAGGAACACCTGCGGCGAAGGCGGGTAGCTGGGCCGACACTGACGCTGAGGCGCGAAAGCTAGGGGAGCGAACGGGATTAGATACCCCGGTAGTCC</w:t>
      </w:r>
    </w:p>
    <w:p w14:paraId="38C4638C">
      <w:pPr>
        <w:rPr>
          <w:rFonts w:hint="eastAsia"/>
        </w:rPr>
      </w:pPr>
      <w:r>
        <w:rPr>
          <w:rFonts w:hint="eastAsia"/>
        </w:rPr>
        <w:t>&gt;OTU016930</w:t>
      </w:r>
    </w:p>
    <w:p w14:paraId="46172405">
      <w:pPr>
        <w:rPr>
          <w:rFonts w:hint="eastAsia"/>
        </w:rPr>
      </w:pPr>
      <w:r>
        <w:rPr>
          <w:rFonts w:hint="eastAsia"/>
        </w:rPr>
        <w:t>CCTACGGGAGGCTGCAGTAGGGGATCTTCCGCAATGGACGAAAGTCTGACGGAGCAACGCCGCGTGAGCGATGAAGGCCTTCGGGTCGTAAAGCTCTGTTGTTAGGGAAGAACAAGTATCGTTCGAATAGGGCGGTACCTTGACGGTACCTAACCAGAAAGCCACGGCTAACTACGTGCCAGCAGCCGCGGTAACACGTAGGGGGCAAGCGTTGTCCGGATTTATTGGGCGTAAAGAGCTCGTAGGCGGTTTGTTAAGTCAGGCGTGAAAGCCCTGGGCTCAACCTGGGATGTGCGTTTGATACTGGCAAGCTTGAGTGCAGGAGAGGATGGTGGAATTGACGGTGTAGCGGTGAAATGCATAGATATCGTCAAGAACACCGATAGCGAAGGCAGCTTACCAAGCTGTAACTGACACTGAGGCACGAAAGTGTGGGGATCAAACAGGATTAGATACCCGTGTAGTCC</w:t>
      </w:r>
    </w:p>
    <w:p w14:paraId="40370C43">
      <w:pPr>
        <w:rPr>
          <w:rFonts w:hint="eastAsia"/>
        </w:rPr>
      </w:pPr>
      <w:r>
        <w:rPr>
          <w:rFonts w:hint="eastAsia"/>
        </w:rPr>
        <w:t>&gt;OTU016931</w:t>
      </w:r>
    </w:p>
    <w:p w14:paraId="3DDC7277">
      <w:pPr>
        <w:rPr>
          <w:rFonts w:hint="eastAsia"/>
        </w:rPr>
      </w:pPr>
      <w:r>
        <w:rPr>
          <w:rFonts w:hint="eastAsia"/>
        </w:rPr>
        <w:t>CCTACGGGCGGCTGCAGTGGGGAATTGTTCGCAATGGGCGAAAGCCTGACGACGCAACGCCGCGTGGAGGATGAAGGTCTTCGGATTGTAAACTCCTGTTGACCGGAACGAATGGCCCACGACCGAATAGGTCGTGGGAGTGACGGTACCGGTTGAGGAAGCCACGGCTAACTCTGTGCCAGCAGCCGCGGTAAGACGGAGGGCGCGAACGTTGTTCGGAATCACTGGGCGTAAAGGGCGCGTAGGCGGGAGAGTAAGTCAGACGTGAAATCCCGGGGCTCAACTCCGGGACTGCGTTTGAAACTGCTATCCTAGAGTGCAGGAGAGGAAGGCGGAATTCCAGGTGTAGCGGTGGAATGCGTAGATATCTGGAAGAACACCAGTGGCGAAGGCGGCCTTCTGGACTGACACTGACGCTGAGGCGCGAAAGCTAGGGGAGCAAACAGGATTAGATACCCTAGTAGTCC</w:t>
      </w:r>
    </w:p>
    <w:p w14:paraId="5E1CE02F">
      <w:pPr>
        <w:rPr>
          <w:rFonts w:hint="eastAsia"/>
        </w:rPr>
      </w:pPr>
      <w:r>
        <w:rPr>
          <w:rFonts w:hint="eastAsia"/>
        </w:rPr>
        <w:t>&gt;OTU016932</w:t>
      </w:r>
    </w:p>
    <w:p w14:paraId="5CD90BC8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ATTAATACTTTGCTGTTTTGACGTTACCGACAGAATAAGCACCGGCTAACTCTGTGCCAGCAGCCGCGGTAATACAGAGGGTGCAAGCGTTAATCGGAATTACTGGGCGTAAAGCGCGCGTAGGTGGTTTGTTAAGTTGGATGTGAAATCTCCCGGCTCAACTGGGAGGGGTCGTTCAATACTACCGAACTTGAGGTCATCAGAGGAAGATGGAATTCCCGGTGTAGTGGTGAAATGCGTAGATATGCGGAGGAATACCAGTGGCGAAGGCGGCACCCTGGACCTAAACTGACGCTGAGGCGCGAAAGCATGGGTAGCGAACGGGATTAGATACCCCGGTAGTCC</w:t>
      </w:r>
    </w:p>
    <w:p w14:paraId="12A774F5">
      <w:pPr>
        <w:rPr>
          <w:rFonts w:hint="eastAsia"/>
        </w:rPr>
      </w:pPr>
      <w:r>
        <w:rPr>
          <w:rFonts w:hint="eastAsia"/>
        </w:rPr>
        <w:t>&gt;OTU016933</w:t>
      </w:r>
    </w:p>
    <w:p w14:paraId="5D7F427A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AGGGTTGTAAACCCCTTTCAGGAGGGACGAAGGTCGGCACGTTAACAGCGTGTCCGGCTGACGGTACCTCCAGAAGAAGCCCCGGCTAACTACGTGCCAGCAGCCGCGGTAATACGTAGGGGGCAAGCGTTGTCCGGAATTATTGGGCGTAAAGCGTACGCAGGCGGTTTCTTAAGTCTGATGTGAAAGCCCACGGCTCAACCGTGGAGGGTCATTGGAAACTGGGGAACTTGAGTACAGAAGAGGAGAGTGGAATTCCACGTGTAGCGGTGAAATGCGCAGATATCGGGAGGAACACCAGTAGCGAAGGCGGCTCGCTGGGCCATACCTGACGCTGAGACGCGAAAGCGTGGGGAGCAAACAGGATTAGATACCCCAGTAGTCC</w:t>
      </w:r>
    </w:p>
    <w:p w14:paraId="1F46CC52">
      <w:pPr>
        <w:rPr>
          <w:rFonts w:hint="eastAsia"/>
        </w:rPr>
      </w:pPr>
      <w:r>
        <w:rPr>
          <w:rFonts w:hint="eastAsia"/>
        </w:rPr>
        <w:t>&gt;OTU016934</w:t>
      </w:r>
    </w:p>
    <w:p w14:paraId="68CEAE5A">
      <w:pPr>
        <w:rPr>
          <w:rFonts w:hint="eastAsia"/>
        </w:rPr>
      </w:pPr>
      <w:r>
        <w:rPr>
          <w:rFonts w:hint="eastAsia"/>
        </w:rPr>
        <w:t>CCTACGGGAGGCAGCAGTGGGGAATATTGGACAATGGGCGAAACCCTGACCCAGCGACGCCGCGTGGGTGATGAAGGCCTTCGGGTCGTAAAGCCCTGTCGGGAGGAAAGAACGATCCCTCGGTAAATAGCTGTGGGATGTGACGGTACCTCCGAAGGAAGCACCGGCCAACTCCGTGCCAGCAGCCGCGGTAAGACGGAGGGTGCAAGCGTTGCTCGGAATCACTGGGCGTAAAGCGCGCGCAGGTGGTTCCTTAAGTCTGATGTGAAAGCCCACGGCTCAACCGTGGAGGGTCATTGGAAACTGGGGAACTTGAGTGCAGAAGAGGAAAGTGGAATTCCAAGTGTAGCGGTGAAATGCGTAGAGATTTGGAGGAACACCAGTGGCGAAGGCGACTTTCTGGTCTGTAACTGACACTGAGGCGCGAAAGCGTGGGGAGCAAACAGGATTAGATACCCTGGTAGTCC</w:t>
      </w:r>
    </w:p>
    <w:p w14:paraId="6BC07822">
      <w:pPr>
        <w:rPr>
          <w:rFonts w:hint="eastAsia"/>
        </w:rPr>
      </w:pPr>
      <w:r>
        <w:rPr>
          <w:rFonts w:hint="eastAsia"/>
        </w:rPr>
        <w:t>&gt;OTU016935</w:t>
      </w:r>
    </w:p>
    <w:p w14:paraId="601F9014">
      <w:pPr>
        <w:rPr>
          <w:rFonts w:hint="eastAsia"/>
        </w:rPr>
      </w:pPr>
      <w:r>
        <w:rPr>
          <w:rFonts w:hint="eastAsia"/>
        </w:rPr>
        <w:t>CCTACGGGGGGCTGCAGTTAGGAATCTTCCACAATGGGGGCAACCCTGATGGAGCGACGCCGCGTGAGGGATGAAGGTTTTCGGATCGTAAACCTCTGAATCAGAGACGAAAGGCCCCGACAAGGGGAGATGACGGTATCTGAGTAATAGCACCGGCTAACTCCGTGCCAGCAGCCGCGGTAATACGGAGGGTGCAAGCGTTACCCGGAATCACTGGGCGTAAAGGGCGTGTAGGCGGGACGTTAAGTCTGGTTTTAAAGACCGTGGCTCAACCACGGGAGTGGACTGGATACTGGCGCTCTAGACCTCTGGAGAGAGAACTGGAATTCCTGGTGTAGCGGTGGAATGCGTAGATACCAGGAGGAACACCGATGGCGAAGGCAAGTTCTTGGACAGAAGGTGACGCTGAGGCGCGAAAGTGTGGGGAGCGAACCGGATTAGATACCCTGGTAGTCC</w:t>
      </w:r>
    </w:p>
    <w:p w14:paraId="0754EAD1">
      <w:pPr>
        <w:rPr>
          <w:rFonts w:hint="eastAsia"/>
        </w:rPr>
      </w:pPr>
      <w:r>
        <w:rPr>
          <w:rFonts w:hint="eastAsia"/>
        </w:rPr>
        <w:t>&gt;OTU016936</w:t>
      </w:r>
    </w:p>
    <w:p w14:paraId="66B6F2A1">
      <w:pPr>
        <w:rPr>
          <w:rFonts w:hint="eastAsia"/>
        </w:rPr>
      </w:pPr>
      <w:r>
        <w:rPr>
          <w:rFonts w:hint="eastAsia"/>
        </w:rPr>
        <w:t>CCTACGGGAGGCTGCAGTGGGGAATTTTGGACAATGGGCGCAAGCCTGATCCAGCCATGCCGCGTGGGTGAAGAAGGCCTTCGGGTTGTAAACCGCTTTCAGGAGGGACGAAGCCACTCGGGTTAATAGCCCAGAGGGTGACGGTACCTCCAGAAGAAGCCCCGGCCAACTACGTGCCAGCAGCCGCGGTAATACGTAGGGGGCGAGCGTTGTCCGGATTTATTGGGCGTAAAGCGCCCGTAGGCGGCCGATCAAGTTGGATGTGAAAGCTCCCGGCTTAACTGGGAGAGGTCATTCAAAACTGGTCGGCTGGAGGCTGAAATAGGAGAGCGGAATTCCCGGTGTAGTGGTGGAATGCGTAGATATCGGGAGGAACACCGGTGGCGAAGGCGGGTCTCTGGGCTAACACTGACGCTCATGCACGAAAGCGTGGGGAGCAAACAGGATTAGATACCCCAGTAGTCC</w:t>
      </w:r>
    </w:p>
    <w:p w14:paraId="37C4BD52">
      <w:pPr>
        <w:rPr>
          <w:rFonts w:hint="eastAsia"/>
        </w:rPr>
      </w:pPr>
      <w:r>
        <w:rPr>
          <w:rFonts w:hint="eastAsia"/>
        </w:rPr>
        <w:t>&gt;OTU016937</w:t>
      </w:r>
    </w:p>
    <w:p w14:paraId="520CF19E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ACGTGCCAGCAGCCGCGGTAAGACGTAGGATCCGAGCGTTATCCGGATTTATTGGGTTTAAAGGGTGCGTAGGCGGATTAATAAGTCAGTGGTGAAAGCCCATCGCTTAACGATGGAACTGCCATTGATACTGTTAGTCTTGAGTATGGTTGAGGTGGGCGGAATGTGTCATGTAGCGGTGAAATGCGTAGATATCGAGAGGAACACCTGCGGCGAAGGCGGGTAGCTGGGCCGACACTGACGCTGAGGCGCGAAAGCCAGGGGAGCGAACGGGATTAGATACCCCGGTAGTCC</w:t>
      </w:r>
    </w:p>
    <w:p w14:paraId="089D0E11">
      <w:pPr>
        <w:rPr>
          <w:rFonts w:hint="eastAsia"/>
        </w:rPr>
      </w:pPr>
      <w:r>
        <w:rPr>
          <w:rFonts w:hint="eastAsia"/>
        </w:rPr>
        <w:t>&gt;OTU016938</w:t>
      </w:r>
    </w:p>
    <w:p w14:paraId="102BB253">
      <w:pPr>
        <w:rPr>
          <w:rFonts w:hint="eastAsia"/>
        </w:rPr>
      </w:pPr>
      <w:r>
        <w:rPr>
          <w:rFonts w:hint="eastAsia"/>
        </w:rPr>
        <w:t>CCTACGGGTGGCTGCAGCCAGGAATCTTGGGCAATGGGCGAAAGCCTGACCCAGCAACACCGTGTGGGCGATGAAGGCCTTCGGGTCGTAAAGCCCTGTTGATAGGGACGAAGGGCGAAGGGTTAATAGCCCCTAGCCTGACGGTACCTTTCGAGGAAGCCCCGGCTAACTACGTGCCAGCAGCCGCGGTAATACGTAGGCAGCGAGCGTTGTTCGGAGTTACTGGGCGTAAAGAGTGCGTAGGCGGCCAGTCGCGTCGGGTGTGAAAGACCGGGGCTTAACCCCGGTTCTGCATTCGATACGGGCTGGCTAGAGTGTGGTAGGGGAGATCGGAATTCCTGGTGTAGCGGTGAAATGCGCAGATATCAGGAGGAACACCAGTAGCGAAGGCGGCTCGCTGGGCCGTTCCTGACGCTGAGACGCGAAAGCTAGGGGAGCGAACAGGATTAGATACCCCTGTAGTCC</w:t>
      </w:r>
    </w:p>
    <w:p w14:paraId="4A061B42">
      <w:pPr>
        <w:rPr>
          <w:rFonts w:hint="eastAsia"/>
        </w:rPr>
      </w:pPr>
      <w:r>
        <w:rPr>
          <w:rFonts w:hint="eastAsia"/>
        </w:rPr>
        <w:t>&gt;OTU016939</w:t>
      </w:r>
    </w:p>
    <w:p w14:paraId="06E35A2E">
      <w:pPr>
        <w:rPr>
          <w:rFonts w:hint="eastAsia"/>
        </w:rPr>
      </w:pPr>
      <w:r>
        <w:rPr>
          <w:rFonts w:hint="eastAsia"/>
        </w:rPr>
        <w:t>CCTACGGGAGGCAGCAGTGGGGAATTTTGCGCAATGGGCGAAAGCCTGACGCAGCAACGCCGCGTGTGTGATGAAGGTCTTCGGATTGTAAAGCACTTTCGACCGGGACGAAAACCCCTTGGCTAACATCCAGGGGCTTGACGGTACCGGGAGAAGAAGCACCGGCTAACTCTGTGCCAGCAGCCGCGGTAATACGTAGGGGGCAAGCGTTGTCCGGAATCACTGGGCATAAAGCGCACGTAGGCGGCGGCGTAAGTCGGATGTGAAATCCCTCGGCCTAACCGAGGAACTGCGTCCGATACTGGTTGGCTTGAATCCGGGAGAGGGATGCGGAATTCCAGGTGTAGCGGTGAAATGCGTAGATATCTGGAGGAACACCGGTGGCGAAGGCGGCATCCTGGACCGGCATTGACACTGAGGCGCGAAAGCCAGGGGAGCAAACGGGATTAGATACCCGTGTAGTCC</w:t>
      </w:r>
    </w:p>
    <w:p w14:paraId="224F7E83">
      <w:pPr>
        <w:rPr>
          <w:rFonts w:hint="eastAsia"/>
        </w:rPr>
      </w:pPr>
      <w:r>
        <w:rPr>
          <w:rFonts w:hint="eastAsia"/>
        </w:rPr>
        <w:t>&gt;OTU016940</w:t>
      </w:r>
    </w:p>
    <w:p w14:paraId="13DABE90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GCGGGTTGTAAAGCACTTTTAGTGGGGACGAAAACTTGCGGGCTAATAACCTGTGAGCCTGACTTAACCCACAGAAAAAGCACCGGCTAACTCTGTGCCAGCAGCCGCGGTAATACAGAGGGTGCGAGCGTTTATCGGAATTACTGGGCGTAAAGGGTGCGTAGGTGGTTCGATAAGTTGGATGTGAAATCCCCGGGCTCAACCTGGGAACTGCATTCAAAACTGACAAGCTAGAGTATGGTAGAGGGTGGTGGAATTTCCTGTGTAGCGGTGAAATGCGTAGATATAGGAAGGAACCTCGAAAGCGAAGGCAACCGGCTGGCTGAAGATTGACGCTGAGGGACGAAAGCGTGGGGAGCGAACAGGATTAGATACCCCAGTAGTCC</w:t>
      </w:r>
    </w:p>
    <w:p w14:paraId="3AAF5DDE">
      <w:pPr>
        <w:rPr>
          <w:rFonts w:hint="eastAsia"/>
        </w:rPr>
      </w:pPr>
      <w:r>
        <w:rPr>
          <w:rFonts w:hint="eastAsia"/>
        </w:rPr>
        <w:t>&gt;OTU016941</w:t>
      </w:r>
    </w:p>
    <w:p w14:paraId="40846920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ACGTAGGCGGCATTGCAAGTCGGATGTGAAATCCCATGGCTTAACCATGGAAGTGCATCCGAAACTGCAGTGCTTGAGTACTTAAGAGGATCGCGGAATTCCCGGTGTAGAGGTGAAATTCGTAGATATCGGGAGGAACACCAGTGGCGAAGGCAATCCCCTGGGCCTGTACTGACGCTCATGCACGAAAGCGTGGGGAGCAAACAGGATTAGATACCCGTGTAGTCC</w:t>
      </w:r>
    </w:p>
    <w:p w14:paraId="02E9F09C">
      <w:pPr>
        <w:rPr>
          <w:rFonts w:hint="eastAsia"/>
        </w:rPr>
      </w:pPr>
      <w:r>
        <w:rPr>
          <w:rFonts w:hint="eastAsia"/>
        </w:rPr>
        <w:t>&gt;OTU016942</w:t>
      </w:r>
    </w:p>
    <w:p w14:paraId="2C9E220B">
      <w:pPr>
        <w:rPr>
          <w:rFonts w:hint="eastAsia"/>
        </w:rPr>
      </w:pPr>
      <w:r>
        <w:rPr>
          <w:rFonts w:hint="eastAsia"/>
        </w:rPr>
        <w:t>CCTACGGGGGGCTGCAGTGGGGAATTTTGGACAATGGGGGCAACCCTGATCCAGCCATGCCGCGTGAGTGAAGAAGGCCTTCGGGTTGTAAAGCTCTTTCGGACGGAACGAAACGGTTACGGTGAACAATCGTGACTAATGACGGTACCGTAAGAAGAAGCACCGGCTAACTACGTGCCAGCAGCCGCGGTAATACGTAGGGTGCGAGCGTTAATCGGAATTACTGGGCGTAAAGCGCGTGTAGGCGGTTTCATAAGTCTGGTGTGAAATCCCGGGGCTCAACCCCGGAAGTGCATTGGATACTGTGAAACTGGAGTGCAGGAGAGGATGGCGGAATTCCTGGTGTAGCGGTGAAATGCGTAGATATCGGGAGGAACATCTGTGGCGAAGGCGACACCCTGGACCAGCACTGACACTGAGGCACGAAAGCGTGGGGAGCAAACAGGATTAGATACCCGAGTAGTCC</w:t>
      </w:r>
    </w:p>
    <w:p w14:paraId="55CAB354">
      <w:pPr>
        <w:rPr>
          <w:rFonts w:hint="eastAsia"/>
        </w:rPr>
      </w:pPr>
      <w:r>
        <w:rPr>
          <w:rFonts w:hint="eastAsia"/>
        </w:rPr>
        <w:t>&gt;OTU016943</w:t>
      </w:r>
    </w:p>
    <w:p w14:paraId="2F03E324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GAGAACAAGTATCGGAGTAACTGCCGGTACCTTGACGGTACCTAACCAGAAAGCCACGGCTAACTACGTGCCAGCAGCCGCGGTAATACGAAGGGGGCTAGCGTTGTTCGGAATTACTGGGCGTAAAGCGCGCGTAGGCGGCGCGGAAAGTGGGGTGTGAAAGCCCTCGGCTCAACCGAGGAATTGCGCTCCAAACTGTCGCGCTTGAGTAGGCTAGAGGTAAGCAGAACTGATGGTGGAGCGGTGAAATGCGTTGATATCATTAGGAACACCGGTGGCGAAAGCGGCTCACTGGGGCTCTACTGACGCTGAGGCTCGAAGGCCAGGGTAGCGAAAGGGATTAGATACCCGGGTAGTCC</w:t>
      </w:r>
    </w:p>
    <w:p w14:paraId="3A84DACA">
      <w:pPr>
        <w:rPr>
          <w:rFonts w:hint="eastAsia"/>
        </w:rPr>
      </w:pPr>
      <w:r>
        <w:rPr>
          <w:rFonts w:hint="eastAsia"/>
        </w:rPr>
        <w:t>&gt;OTU016944</w:t>
      </w:r>
    </w:p>
    <w:p w14:paraId="2B658679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GCTCTTTTGTCCGGAAAGAAAAGCTCTCGGTTAATACCCGGGGGTTCTGACGGTACCGGAAGAATAAGCACCGGCTAACTTCGTGCCAGCAGCCGCGGTAATACAGAGGGTGCAAGCGTTGTTCGGAATTACTGGGCGTAAAGCGCGCGCAGGCGGGTCCTGTAAGTCGGAAGTGAAATTTCGGAGCTCAACTCCGAAGCTGCTTCTGATACTGCGGATCTAGAGACCGGTAGAGGTCGGTGGAATTACAGGTGTAGAGGTGAAATTCGTAGATATCGGGAGGAACACCAGTGGCGAAGGCGGCCACCTGGACGGATACTGACGCTGAGACGCGAAAGCGTGGGTAGCAAACGGGATTAGATACCCGTGTAGTCC</w:t>
      </w:r>
    </w:p>
    <w:p w14:paraId="6DDC0AC1">
      <w:pPr>
        <w:rPr>
          <w:rFonts w:hint="eastAsia"/>
        </w:rPr>
      </w:pPr>
      <w:r>
        <w:rPr>
          <w:rFonts w:hint="eastAsia"/>
        </w:rPr>
        <w:t>&gt;OTU016945</w:t>
      </w:r>
    </w:p>
    <w:p w14:paraId="0CC5376A">
      <w:pPr>
        <w:rPr>
          <w:rFonts w:hint="eastAsia"/>
        </w:rPr>
      </w:pPr>
      <w:r>
        <w:rPr>
          <w:rFonts w:hint="eastAsia"/>
        </w:rPr>
        <w:t>CCTACGGGGGGCTGCAGTGGGGAATATTGGACAATGGGCGCAAGCCTGATCCAGCCACGCCGCGTGAGTGATGAAGGCCTTCGGGTCGTAAAGCTCTGTGGGGAGGGACGAACCGCTGCGCGTGCATAGCGCGCAGCATGACGGTACCTCCTTAGCAAGCACCGGCTAACTTCGTGCCAGCAGCCGCGGTAATACGAAGGGTGCAAACGTTGCTCGGAATTATTGGGCGTAAAGAGCTCGTAGGCGGTTTGTTGCGTCTATCGTGAAAACCTGGGGCTTAACTCCGGGCTTGCGGTGGATACGGGCGGGCTAGAGTTCGGTAGGGGAGACTGGAATTCCTGGTGTAGCGGTGAAATGCGCAGATATCGAGAGGAACACCTGCGGCGAAGGCGGGTTGCTGGGCTGACACTGACGCTGAGGCGCGAAAGCCAGGGGAGCGAACGGGATTAGATACCCCTGTAGTCC</w:t>
      </w:r>
    </w:p>
    <w:p w14:paraId="3E8FA08B">
      <w:pPr>
        <w:rPr>
          <w:rFonts w:hint="eastAsia"/>
        </w:rPr>
      </w:pPr>
      <w:r>
        <w:rPr>
          <w:rFonts w:hint="eastAsia"/>
        </w:rPr>
        <w:t>&gt;OTU016946</w:t>
      </w:r>
    </w:p>
    <w:p w14:paraId="5088C505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CCGGAGTAACTGCCGGTACCTTGACGGTACCTAACCAGAAAGCCACGGCTAACTACGTGCCAGCAGCCGCGGTAATACGTAGGTGGCAAGCGTTGTCCGGATTTATTGGGCGTAAAGCGCTCGCAGGTGGTTCGATGCGTCGTGCGTGAAAGCCCCCGGCTCAACTGGGGAGTGTCGTGCGATACGGTCGAACTGGAGGCCAGTAGGGGGATGCGGAATTCCGGGTGTAGTGGTGGAATGCGTAGATATCGGAAGGAACATCAGTGGCGAAAGCGACTTCCTGGACCAATACTGACGCTCAAGTGCGAAAGCGTGGGGAGCAAACAGGATTAGATACCCCTGTAGTCC</w:t>
      </w:r>
    </w:p>
    <w:p w14:paraId="2AA235C3">
      <w:pPr>
        <w:rPr>
          <w:rFonts w:hint="eastAsia"/>
        </w:rPr>
      </w:pPr>
      <w:r>
        <w:rPr>
          <w:rFonts w:hint="eastAsia"/>
        </w:rPr>
        <w:t>&gt;OTU016947</w:t>
      </w:r>
    </w:p>
    <w:p w14:paraId="3F98EBE8">
      <w:pPr>
        <w:rPr>
          <w:rFonts w:hint="eastAsia"/>
        </w:rPr>
      </w:pPr>
      <w:r>
        <w:rPr>
          <w:rFonts w:hint="eastAsia"/>
        </w:rPr>
        <w:t>CCTACGGGGGGCAGCAGTCGAGAATCTTCGGCAATGGGCGCAAGCCTGACCGAGCGACGCCGCGTGCGGGATGAAGGCCTTCGGGTTGTAAACCGCTGTCAGAGGGGATGAAATGCAGGTGGGTTCTCCCATCTGTTTGACATAGCCTCAGAGGAAGGACGGGCTAAGTTCGTGCCAGCAGCCGCGGTAAGACGAACCGTCCAAACGTTATTCGGAATCACTGGGCTTAAAGGGTGCGTAGGCGGCGCGGAAAGTTGGGTGTGAAATCTCCGGGCTTAACTCGGAACGGCCAAGTGAAACTGTGGAGCTAGAGTGTGGAAGGGGCAATCGGAATTCTTGGTGTAGCGGTGAAATGCGTAGATATCAAGAGGAACACCAGTGGCGAAGGCGAGTCCCTGGACAACACCTGACACTGAGGCACGAAAGCCGGGGGAGCAAACAGGATTAGATACCCGGGTAGTCC</w:t>
      </w:r>
    </w:p>
    <w:p w14:paraId="352A7BBD">
      <w:pPr>
        <w:rPr>
          <w:rFonts w:hint="eastAsia"/>
        </w:rPr>
      </w:pPr>
      <w:r>
        <w:rPr>
          <w:rFonts w:hint="eastAsia"/>
        </w:rPr>
        <w:t>&gt;OTU016948</w:t>
      </w:r>
    </w:p>
    <w:p w14:paraId="18EA5A84">
      <w:pPr>
        <w:rPr>
          <w:rFonts w:hint="eastAsia"/>
        </w:rPr>
      </w:pPr>
      <w:r>
        <w:rPr>
          <w:rFonts w:hint="eastAsia"/>
        </w:rPr>
        <w:t>CCTACGGGAGGCTGCAGTAAGGAATATTGGACAATGGCCGCAAGGCTGATCCAGCCATCCAGCGTGCAGGAAGAAGGCCCTATGGGTTGTAAACTGCTTTTGTCAGGGAATAAACCTGTGGATTTACTCCGCAGCTGAAGGTACCTGAAGAATAAGCACCGGCTAACTCCGTGCCAGCAGCCGCGGTAATACGGAGGGTGCGAGCGTTATCCGGAATTACTGGGTTTAAAGGGTGCGTAGGCGGCATGGTAAGTTTGATGTGAAAGCTCAGGGCTCAACCGTGGAACTGCGCTTGAAACTGCTGGGCTTGAGTCCGGAAGAGGCGAGTGGAACTCCTGGTGTAGCGGTGGAATGCGCAGATATCAGGAAGAACACCAACGGCGAAGGCAGCTCGCTAGGACGGTACTGACGCTAAGGCGCGAAAGCGTGGGGAGCGAACAGGATTAGATACCCTTGTAGTCC</w:t>
      </w:r>
    </w:p>
    <w:p w14:paraId="2B6ACA9B">
      <w:pPr>
        <w:rPr>
          <w:rFonts w:hint="eastAsia"/>
        </w:rPr>
      </w:pPr>
      <w:r>
        <w:rPr>
          <w:rFonts w:hint="eastAsia"/>
        </w:rPr>
        <w:t>&gt;OTU016949</w:t>
      </w:r>
    </w:p>
    <w:p w14:paraId="4DA8A807">
      <w:pPr>
        <w:rPr>
          <w:rFonts w:hint="eastAsia"/>
        </w:rPr>
      </w:pPr>
      <w:r>
        <w:rPr>
          <w:rFonts w:hint="eastAsia"/>
        </w:rPr>
        <w:t>CCTACGGGTGGCAGCAGTGGGGAATCTTGCGCAATGGGCGAAAGCCTGACGCAGCAACGCCGCGTGCGGGATGACGGCCTTCGTGGTTGTAAAGCCCTGTCAGGGGGGAAGAATCCGGAGTCGGTGAATAACCGGCCCCGTTGACGGTACCCCCAGAGGAAGCACCGGCTAACTCCGTGCCAGCAGCCGCGGTAATACGAAGGGCCCGAGCGTTGCGCGGAATTACTGGGCTTAAAGGGTGCGTAGGCGGACTTGCAAGTGTCTTGTGAAATCCCTCGGCTCAACCGAGGAACTGCGCCCTAAACTACAGCGCTTGAGGGAGACAGAGGTGAGCGGAACTTAGGGTGGAGCGGTGAAATGCGTTGATATCCTAAGGAACACCCGTGGCGAAAGCGGCTCACTGGGTCTCTTCTGACGCTGAGGCACGAAAGCTAGGGTAGCGAACGGGATTAGATACCCCAGTAGTCC</w:t>
      </w:r>
    </w:p>
    <w:p w14:paraId="3391EAEE">
      <w:pPr>
        <w:rPr>
          <w:rFonts w:hint="eastAsia"/>
        </w:rPr>
      </w:pPr>
      <w:r>
        <w:rPr>
          <w:rFonts w:hint="eastAsia"/>
        </w:rPr>
        <w:t>&gt;OTU016950</w:t>
      </w:r>
    </w:p>
    <w:p w14:paraId="0FD077DD">
      <w:pPr>
        <w:rPr>
          <w:rFonts w:hint="eastAsia"/>
        </w:rPr>
      </w:pPr>
      <w:r>
        <w:rPr>
          <w:rFonts w:hint="eastAsia"/>
        </w:rPr>
        <w:t>CCTACGGGAGGCTGCAGTCGAGAATCTTCGGCAATGGGCGCAAGCCTGACCGAGCGACGCCGCGTGCGGGAGGAAGGCCTTCGGGTTGTAAACCGCTGTCAGGGGGGACCAAACACTGAGGGATCCCCAGAGGAAGCACGGGCTAAGTTCGTGCCAGCAGCCGCGGTAAGACGAACCGTGCGAACGTTGTTCGGAATCACTGGGCGTAAAGGGCGTGTAGGCGGGAGCATAAGTCTGGTTTTAAAGACAGGGGCTCAACCCCGGAACTGCCTTTAAGACTGCATCGCTTGAATCCGGGAGAGGTGAGTGGAATTCCGAGTGTAGAGGTGAAATTCGTAGATATCTGGAGGAATACCGGTGGCGAAGGCGGCATCCTGGACCGGCATTGACGCTGAGGAGCGAAAGCTAGGGGAGCAAACGGGATTAGATACCCCTGTAGTCC</w:t>
      </w:r>
    </w:p>
    <w:p w14:paraId="4002F8BA">
      <w:pPr>
        <w:rPr>
          <w:rFonts w:hint="eastAsia"/>
        </w:rPr>
      </w:pPr>
      <w:r>
        <w:rPr>
          <w:rFonts w:hint="eastAsia"/>
        </w:rPr>
        <w:t>&gt;OTU016951</w:t>
      </w:r>
    </w:p>
    <w:p w14:paraId="34E1330D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TCGGGAAGAATAGCTCCGACCTAACACGTCGGAGTGTGACGGTACCGGGTGAGGAAGCCCCGGCTAACTCTGTGCCAGCAGCCGCGGTAATACAGAGGTGGCAAGCGTTGTTCGGAATTACTGGGCGTAAAGGGCGCGTAGGCGGCCTTCTAAGTCGGACGTGAAAGCCCCAGGCTTAACCTGGGAACTGCGCCTGAAACTGTCTGGCTAGAGTACTGGAGAGGTGAGTGGAATTCCCAGTGTAGCGGTGAAATGCGTAGATATTGGGAGGAACACCAGTGGCGAAGGCGGCTCACTGGACCGGAACTGACGCTGAGGCGCGAAAGCGTGGGGAGCAAACAGGATTAGATACCCCAGTAGTCC</w:t>
      </w:r>
    </w:p>
    <w:p w14:paraId="52601718">
      <w:pPr>
        <w:rPr>
          <w:rFonts w:hint="eastAsia"/>
        </w:rPr>
      </w:pPr>
      <w:r>
        <w:rPr>
          <w:rFonts w:hint="eastAsia"/>
        </w:rPr>
        <w:t>&gt;OTU016952</w:t>
      </w:r>
    </w:p>
    <w:p w14:paraId="517BC584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GAGGGGGCTAGCGTTGTTCGGAATTACTGGGCGTAAAGCGCACGTAGGCGGCTTTGTAAGTTAGAGGTGAAAGCCCGGAGCTCAACTGGGAGAGGCCCATCGCAACGGCGCGTCTCGAGGGTGGTAGAGGCGGATGGAATTCCTGGTGTAGCGGTGAAATGCGTAGAGATCAGGAGGAACACCCGTGGCGAAGGCGGTCCGCTGGGCCATGCCTGACGCTGAGGTGCGAAAGCCAGGGGAGCGAACGGGATTAGATACCCGTGTAGTCC</w:t>
      </w:r>
    </w:p>
    <w:p w14:paraId="0768D080">
      <w:pPr>
        <w:rPr>
          <w:rFonts w:hint="eastAsia"/>
        </w:rPr>
      </w:pPr>
      <w:r>
        <w:rPr>
          <w:rFonts w:hint="eastAsia"/>
        </w:rPr>
        <w:t>&gt;OTU016953</w:t>
      </w:r>
    </w:p>
    <w:p w14:paraId="7B04DB70">
      <w:pPr>
        <w:rPr>
          <w:rFonts w:hint="eastAsia"/>
        </w:rPr>
      </w:pPr>
      <w:r>
        <w:rPr>
          <w:rFonts w:hint="eastAsia"/>
        </w:rPr>
        <w:t>CCTACGGGGGGCTGCAGTGAGGAATATTGGTCAATGGACGGAAGTCTGAACCAGCCATGCCGCGTGAAGGATGAAGGCGTTCTGCGTTGTAAACTTCTTTTATCTGGGAAGAAACCACAGATTTCTATTTGTGTTGACGGTACCAGAGGAATAAGCACCGGCTAACTCCGTGCCAGCAGCCGCGGTAATACGGAGGGTGCAAGCGTTATCCGGATTTACTGGGCGTAAAGCGCGCGCAGGCGGCTCTTTAAGTATGGCGTGAAATCTCCCTGCTCAACGGGGAGGGTGCGTTGTAGACTGGAGGGCTTGAGGTCGGTAGAGGGGGGTGGAATTGCTGGTGTAGCGGTGAAATGCGTAGAGATCAGCAGGAACACCCGTGGCGAAGGCGGCCCCCTGGGCCGATCCTGACGCTGAGGCGCGAAGGCTAGGGGAGCGACCCGGATTAGATACCCCGGTAGTCC</w:t>
      </w:r>
    </w:p>
    <w:p w14:paraId="0D5450C9">
      <w:pPr>
        <w:rPr>
          <w:rFonts w:hint="eastAsia"/>
        </w:rPr>
      </w:pPr>
      <w:r>
        <w:rPr>
          <w:rFonts w:hint="eastAsia"/>
        </w:rPr>
        <w:t>&gt;OTU016954</w:t>
      </w:r>
    </w:p>
    <w:p w14:paraId="225B6F35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GTAAGTTAATACCTTGCTGTTTTGACGTTACCGACAGAATAAGCACCGGCTAACTCTGTGCCAGCAGCCGCGGTAATACAGAGGGGGCTAGCGTTGTTCGGAATTACTGGGCGTAAAGCGCGCGTAGGCGGATGTTCAAGTCGGGGGTGAAATCCCGGGGCTCAACCTGGGAACAGCGCTTGAGACTGGCACGCTCGAGTTCGGGAGAGGATGGTGGAATTCCCAGTGTAGAGGTGAAATTCGTAGATATTCGGAAGAACACCAGTGGCGAAGGCGACTTACTGGACGATTGTTGACGCTGAGGTGCGAAAGCGTGGGGAGCAAACAGGATTAGATACCCGAGTAGTCC</w:t>
      </w:r>
    </w:p>
    <w:p w14:paraId="25B4DC83">
      <w:pPr>
        <w:rPr>
          <w:rFonts w:hint="eastAsia"/>
        </w:rPr>
      </w:pPr>
      <w:r>
        <w:rPr>
          <w:rFonts w:hint="eastAsia"/>
        </w:rPr>
        <w:t>&gt;OTU016955</w:t>
      </w:r>
    </w:p>
    <w:p w14:paraId="38F36717">
      <w:pPr>
        <w:rPr>
          <w:rFonts w:hint="eastAsia"/>
        </w:rPr>
      </w:pPr>
      <w:r>
        <w:rPr>
          <w:rFonts w:hint="eastAsia"/>
        </w:rPr>
        <w:t>CCTACGGGGGGCTGCAGCAGGGAATCTTGCGCAATGGGCGAAAGCCTGACGCAGCAACGCCGCGTGGGGGATGAAGGCCTTCGGGTTGTAAACCCCTTTAGGGAGGGACGAAATTGACGGTACCTCCAGAATAAGCCCCGGCCAACTACGTGCCAGCAGCCGCGGTGATACGTAGGGGGCGAGCGTTGTCCGGAATCATTGGGCGTAAAGAGCTCGTAGGCGGCTTGTCACGTCGGGTGTGAAAGCCCGGGGCTTAACCCCGGGTCTGCATTCGATACGGGCTAGCTAGAGTGTGGTAGGGGAGATCGGAATTCCTGGTGTAGCGGTGAAATGCGTAGAGATGTGGAGGAACACCAGTGGCGAAGGCGGCTCTCTGGTCTGTAACTGACGCTGAGGCGCGAAAGCGTGGGGAGCAAACAGGATTAGATACCCCAGTAGTCC</w:t>
      </w:r>
    </w:p>
    <w:p w14:paraId="33FE74AA">
      <w:pPr>
        <w:rPr>
          <w:rFonts w:hint="eastAsia"/>
        </w:rPr>
      </w:pPr>
      <w:r>
        <w:rPr>
          <w:rFonts w:hint="eastAsia"/>
        </w:rPr>
        <w:t>&gt;OTU016956</w:t>
      </w:r>
    </w:p>
    <w:p w14:paraId="2E793794">
      <w:pPr>
        <w:rPr>
          <w:rFonts w:hint="eastAsia"/>
        </w:rPr>
      </w:pPr>
      <w:r>
        <w:rPr>
          <w:rFonts w:hint="eastAsia"/>
        </w:rPr>
        <w:t>CCTACGGGGGGCTGCAGTGGGGAATATTGCGCAATGGGCGAAAGCCTGACGCAGCGACGCCGCGTGTGGGATGAAGGTCTTCGGATTGTAAACCACTGTCGCGAGGGACGAAAATCTGACGGTACCTCGAAAGGAAGCCCCGGCCAACTACGTGCCAGCAGCCGCGGTAATACGGAGGGTGCGAGCGTTGTCCGGAATCACTGGGCGTAAAGGGCGCGTAGGTGGCCATCATAAGGCCGCGGTGAAAGTTTGGAGCTCAACCCCGGGTCGGCCGTGCGGACTGGCGTGCTCGAGCACTGTAGGGGCGGGTGGAATTCCGGGTGTAGCGGTGGAATGCGTAGAGATCCGGAAGAACACCGGTGGCGAAGGCGGCCCGCTGGGCAGGAAGACGTCGCAAGACGTCGGCTGACGCTGAGGCGCGACAGCGTGGGGAGCAAACAGGATTAGATAACCTTGTAGTCC</w:t>
      </w:r>
    </w:p>
    <w:p w14:paraId="70CD6B5B">
      <w:pPr>
        <w:rPr>
          <w:rFonts w:hint="eastAsia"/>
        </w:rPr>
      </w:pPr>
      <w:r>
        <w:rPr>
          <w:rFonts w:hint="eastAsia"/>
        </w:rPr>
        <w:t>&gt;OTU016957</w:t>
      </w:r>
    </w:p>
    <w:p w14:paraId="726EB40A">
      <w:pPr>
        <w:rPr>
          <w:rFonts w:hint="eastAsia"/>
        </w:rPr>
      </w:pPr>
      <w:r>
        <w:rPr>
          <w:rFonts w:hint="eastAsia"/>
        </w:rPr>
        <w:t>CCTACGGGTGGCTGCAGTAAGGAATATTGGACAATGGCCGCAAGCCTGATCCAGCAATGCCGCGTGCAGGAAGAAGGCCTTCGGGTTGTAAACTGCTTTTGTACGGAACGAAAAGGCTCTGGTTAATACCTGGGGCTCATGACGGTACCGTAAGAATAAGCACCGGCTAACTACGTGCCAGCAGCCGCGGTAATACGTAGGGTGCAAGCGTTAATCGGAATTACTGGGCGTAAAGCGTGCGCAGGCGGTTTTGTAAGACAGGCGTGAAATCCCCGGGCTCAACCTGGGAACTGCATTCGATACTGGATGGCTAGAGTTCGGCAGAGGGAAGCGGAATTTCGGGTGTAGCGGTGAAATGTGTTGATATCGGAGGGAACACCATTGGCGAAAGCGGCACACTGGGTCTCAACTGACGCTGAGGCACGAAAGCCAGGGGAGCAAACGGGATTAGATACCCTAGTAGTCC</w:t>
      </w:r>
    </w:p>
    <w:p w14:paraId="2069BF49">
      <w:pPr>
        <w:rPr>
          <w:rFonts w:hint="eastAsia"/>
        </w:rPr>
      </w:pPr>
      <w:r>
        <w:rPr>
          <w:rFonts w:hint="eastAsia"/>
        </w:rPr>
        <w:t>&gt;OTU016958</w:t>
      </w:r>
    </w:p>
    <w:p w14:paraId="08DBB3BC">
      <w:pPr>
        <w:rPr>
          <w:rFonts w:hint="eastAsia"/>
        </w:rPr>
      </w:pPr>
      <w:r>
        <w:rPr>
          <w:rFonts w:hint="eastAsia"/>
        </w:rPr>
        <w:t>CCTACGGGTGGCTGCAGTGGGGAATTGTTCGCAATGGGCGCAAGCCTGACGACGCAACGCCGCGTGGGGGATGAAGGTCTTCGGATCGTAAACCCCTGTCGAGTGGGACGAATGGCCCGCGGTCCAATACATCGCGGGAGTGACGGTACCACTAAAGGAAGCCACGGCTAACTCTGTGCCAGCAGCCGCGGTAATACGAAGGGGGCTAGCGTTGTTCGGAATTACTGGGCGTAAAGCGCGCGCAGGTGGTTCCTTAAGTCTGATGTGAAAGCCCCCGGCTCAACCGGGGAGGGTCATTGGAAACTGGGGAACTTGAGTGCAGAAGAGGAGAGTGGAATTCCACGTGTAGCGGTGAAATGCGTAGAGATGTGGAGGAACACCAGTGGCGAAGGCGGCTTTCTGGTCTGTAACTGACGCTGAGGCGCGAAAGCGTGGGGAGCAAACAGGATTAGATACCCGTGTAGTCC</w:t>
      </w:r>
    </w:p>
    <w:p w14:paraId="2E0699AD">
      <w:pPr>
        <w:rPr>
          <w:rFonts w:hint="eastAsia"/>
        </w:rPr>
      </w:pPr>
      <w:r>
        <w:rPr>
          <w:rFonts w:hint="eastAsia"/>
        </w:rPr>
        <w:t>&gt;OTU016959</w:t>
      </w:r>
    </w:p>
    <w:p w14:paraId="64787994">
      <w:pPr>
        <w:rPr>
          <w:rFonts w:hint="eastAsia"/>
        </w:rPr>
      </w:pPr>
      <w:r>
        <w:rPr>
          <w:rFonts w:hint="eastAsia"/>
        </w:rPr>
        <w:t>CCTACGGGAGGCTGCAGTAGGGAATCTTCCGCAATGGACGAAAGTCTGACGGAGCAACGCCGCGTGAACGAAGAAGGCTTTCGGGTCGTAAAGTTCTGTTGTTAGGGAAGAACAAGTACCAGAGTAACTGCTGGTACCTTGACGGTACCTAACCTAGAAAGCCACGGCTAACTTCGTGCCAGCAGCCGCGGTAAGACGAAGGTGGCAAGCGTTACTCGGAATTACTAGGCGTAAAGCGTGGGCAGGCGGCTCGTCAAGTCTGTTGTGAAAGCTCCCGGCTCAACCGGGAGAGGCCAATGGATACTGGCGGGCTTGAATCGGGGAGAGGTCACTGGAATTCCTGGTGTAGCGGTGAAATGCGTAGAGATCAGGAGGAACACCTATGGCGAAAGCAGGTGACTGGACCCGTATTGACGCTCATCCACGAAAGCTAGGGGAGCAAACAGGATTAGATACCCCTGTAGTCC</w:t>
      </w:r>
    </w:p>
    <w:p w14:paraId="49938EA7">
      <w:pPr>
        <w:rPr>
          <w:rFonts w:hint="eastAsia"/>
        </w:rPr>
      </w:pPr>
      <w:r>
        <w:rPr>
          <w:rFonts w:hint="eastAsia"/>
        </w:rPr>
        <w:t>&gt;OTU016960</w:t>
      </w:r>
    </w:p>
    <w:p w14:paraId="4FFD26AF">
      <w:pPr>
        <w:rPr>
          <w:rFonts w:hint="eastAsia"/>
        </w:rPr>
      </w:pPr>
      <w:r>
        <w:rPr>
          <w:rFonts w:hint="eastAsia"/>
        </w:rPr>
        <w:t>CCTACGGGCGGCAGCAGTGGGGAATATTGGACAATGGGCGCAAGCCTGATCCAGCAATGCCGCGTGAGTGATGAAGGCCTTAGGGTTGTAAAGCTCTTTTACCCGGGATGATAATGACAGTACTGGGAGAATAAGCTCCGGCTAACTCCGTGCCAGCAGCCGCGGTAATACGGAGGGAGCTAGCGTTGTTCGGAATTACTGGGCGTAAAGCGTGCGCAGGCGGCCTTCCAAGTCAGGGGTGAAAGCCCAGAGCTCAACTCTGGAATTGCCTTTGAGACTGTGAGGCTTGAGTACGGGAGAGGTGAGTGGAATTCCCAGTGTAGAGGTGAAATTCGTAGATATTGGGAAGAACACCGGTGGCGAAGGCGGCTCACTGGCCCGAAACTGACGCTCATGCACGACAGCGTGGGGATCAAACAGGATTAGATACCCGGGTAGTCC</w:t>
      </w:r>
    </w:p>
    <w:p w14:paraId="4DE9F6FA">
      <w:pPr>
        <w:rPr>
          <w:rFonts w:hint="eastAsia"/>
        </w:rPr>
      </w:pPr>
      <w:r>
        <w:rPr>
          <w:rFonts w:hint="eastAsia"/>
        </w:rPr>
        <w:t>&gt;OTU016961</w:t>
      </w:r>
    </w:p>
    <w:p w14:paraId="4E7B88C3">
      <w:pPr>
        <w:rPr>
          <w:rFonts w:hint="eastAsia"/>
        </w:rPr>
      </w:pPr>
      <w:r>
        <w:rPr>
          <w:rFonts w:hint="eastAsia"/>
        </w:rPr>
        <w:t>CCTACGGGGGGCTGCAGTGGGGAATATTGGACAATGGGCGAAAGCCTGATCCAGCAACGCCGCGTGAGGGATGACGGCCTTCGGGTTGTAAACCCCTTTCGGGAGGGAAGATGGTCCTAGACAACTAGGACGGACGGTACCTCCAGAAGCAGCCACGGCTAACTTCGTGCCAGCAGCCGCGGTAATACGAAGGTGGCAAGCGTTGTTCGGATTTACTGGGCGTAAAGGGCGCGTAGGCGGCGAATCAAGTCAGCTGTGAAATCTCCGAGCTTAACTCGGAACGGTCAGCTGATACTGTTTTGCTAGAGTGCAGAAAGGGCAACCGGAATTCTTGGTGTAGCGGTGAAATGCGTAGATATCAAGAGGAACACCGGTGGCGAAGGCGGGACTCTGGGCTGACACTGACGCTGAGGCGCGAAAGCCAGGGGAGCGAACGGGATTAGATACCCCAGTAGTCC</w:t>
      </w:r>
    </w:p>
    <w:p w14:paraId="63E12820">
      <w:pPr>
        <w:rPr>
          <w:rFonts w:hint="eastAsia"/>
        </w:rPr>
      </w:pPr>
      <w:r>
        <w:rPr>
          <w:rFonts w:hint="eastAsia"/>
        </w:rPr>
        <w:t>&gt;OTU016962</w:t>
      </w:r>
    </w:p>
    <w:p w14:paraId="766F2FCB">
      <w:pPr>
        <w:rPr>
          <w:rFonts w:hint="eastAsia"/>
        </w:rPr>
      </w:pPr>
      <w:r>
        <w:rPr>
          <w:rFonts w:hint="eastAsia"/>
        </w:rPr>
        <w:t>CCTACGGGTGGCTGCAGTCGGGAATTTTGGACAATGGGGGAAACCCTGATCCAGCGACGCCGCGTGGGTGAAGAAGGCCTGCGGGTTGTAAAGCCCTTTCGGTGGGGAAGAAAAGCTTCGACCTAATACGTCGGAGTGTTGACGTAACCCATAGAAGAAGCACCGGCTAACTCTGTGCCAGCAGCCGCGGTAATACAGAGGTCTCAAGCGTTGTTCGGATTCATTGGGCGTAAAGGGTGCGTAGGTGGCGCTGTAAGTCGGGTGTGAAATTTCGGAGCTTAACTCCGAAACTGCATTCGATACTGCGGTGCTTGAATCTCGCGTAGGTAAGCGGAATATGTCATGTAGCGGTGAAATGCTTAGATATGACATAGAACACCAATTGCGAAGGCAGCTTACTTCACGGGTATTGACACTGAGGCACGAAAGCGTGGGGAGCAAACAGGATTAGATACCCCGGTAGTCC</w:t>
      </w:r>
    </w:p>
    <w:p w14:paraId="56932BAE">
      <w:pPr>
        <w:rPr>
          <w:rFonts w:hint="eastAsia"/>
        </w:rPr>
      </w:pPr>
      <w:r>
        <w:rPr>
          <w:rFonts w:hint="eastAsia"/>
        </w:rPr>
        <w:t>&gt;OTU016963</w:t>
      </w:r>
    </w:p>
    <w:p w14:paraId="30595553">
      <w:pPr>
        <w:rPr>
          <w:rFonts w:hint="eastAsia"/>
        </w:rPr>
      </w:pPr>
      <w:r>
        <w:rPr>
          <w:rFonts w:hint="eastAsia"/>
        </w:rPr>
        <w:t>CCTACGGGAGGCAGCAGTGGGGAATATTGGACAATGGGCGAAAGCCTGATCCAGCCATGCCGCGTGGAGGATGAAGGTCCTCTGGATTGTAAACTTCTTTTATCTGGGAAGAAACCCACATTATCCAGTGTGGTTGACAGTACCGGGAGAATAAGCCCCGGCTAACTCCGTGCCAGCAGCCGCGGTAATACGGAGGGGGCTAGCGTTGTTCGGAATTACTGGGCGTAAAGCGCGCGTAGGCGGCTTTGTAAGTTAGAGGTGAAAGCCCGGAGCTCAACTCCGGAACTGCCTTTAAGACTGCATCGCTAGAATTGTGGAGAGGTAAGTGGAATTCCGAGTGTAGAGGTGAAATTCGTAGATATTCGGAAGAACACCAGTGGCGAAGGCGACTTACTGGACACATATTGACGCTGAGGTGCGAAAGCGTGGGGAGCAAACAGGATTAGATACCCCGGTAGTCC</w:t>
      </w:r>
    </w:p>
    <w:p w14:paraId="155CA9FC">
      <w:pPr>
        <w:rPr>
          <w:rFonts w:hint="eastAsia"/>
        </w:rPr>
      </w:pPr>
      <w:r>
        <w:rPr>
          <w:rFonts w:hint="eastAsia"/>
        </w:rPr>
        <w:t>&gt;OTU016964</w:t>
      </w:r>
    </w:p>
    <w:p w14:paraId="5C1B99F7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CCTTCGGGTTGTAAACCCCTTTCAGGAGGGACGAAGGTCGGCTGGTGAATAGCCAGTCCGACTGACGGTACCTCCACAAGAAGCCCCGGCTAACTACGTGCCAGCAGCCGCGGTAATACGTAGGGGGCAAGCGTTGTTCGGATTTACTGGGCGTAAAGGGCGCGTAGGCGGCGCAACAAGTCACTTGTGAAATCTCCGGGCTTAACCCGGAGCGGCCAAGTGATACTGTCGTGCTAGAGTGCGGAAGGGGCTACTGGAATTCTCGGTGTAGCGGTGAAATGCGTAGAGATCAGGAAGAACACCAGTGGCGAAGGCGCTCTGCTAGGCCGTAACTGACACTGAGGGACGAAAGCTAGGGGAGCGAATGGGATTAGATACCCGGGTAGTCC</w:t>
      </w:r>
    </w:p>
    <w:p w14:paraId="39654695">
      <w:pPr>
        <w:rPr>
          <w:rFonts w:hint="eastAsia"/>
        </w:rPr>
      </w:pPr>
      <w:r>
        <w:rPr>
          <w:rFonts w:hint="eastAsia"/>
        </w:rPr>
        <w:t>&gt;OTU016965</w:t>
      </w:r>
    </w:p>
    <w:p w14:paraId="6DB50F6A">
      <w:pPr>
        <w:rPr>
          <w:rFonts w:hint="eastAsia"/>
        </w:rPr>
      </w:pPr>
      <w:r>
        <w:rPr>
          <w:rFonts w:hint="eastAsia"/>
        </w:rPr>
        <w:t>CCTACGGGCGGCAGCAGTGGGGAATCTTGCGCAATGGCCGAAAGGCTGACGCAGCGACGCCGCGTGCGGGAGGAAGCCCTTCGGGGTGTAAACCGCTGTCAGGAGGGACGAAGGCTGCGGGGAGGCAATGCCTCGCAGAGGGACGGTACCTCCAGAGGAAGCACCGGCTAACTCCGTGCCAGCAGCCGCGGTAATACGGAGGGTGCGAGCGTTGTCCGGAATTATTGGGCGTAAAGAGCTCGTAGGCGGTGTGTCGCGTCTGCCGTGAAAGTCCTCGGCTTAACCGGGGAGAGTCGTCGGGGACCGGTCAGCTTGAGGGCGGCAGGGGCTGGTGGAATTCCCGGTGTAGTGGTGAAATGCGTAGAGATGTGGAGGAACACCAGTGGCGAAGGCGGCTTTCTGGTCTGTAACTGACGCTGAGGCGCGAAAGCGTGGGGAGCAAACAGGATTAGATACCCTAGTAGTCC</w:t>
      </w:r>
    </w:p>
    <w:p w14:paraId="30FD6440">
      <w:pPr>
        <w:rPr>
          <w:rFonts w:hint="eastAsia"/>
        </w:rPr>
      </w:pPr>
      <w:r>
        <w:rPr>
          <w:rFonts w:hint="eastAsia"/>
        </w:rPr>
        <w:t>&gt;OTU016966</w:t>
      </w:r>
    </w:p>
    <w:p w14:paraId="6097A98A">
      <w:pPr>
        <w:rPr>
          <w:rFonts w:hint="eastAsia"/>
        </w:rPr>
      </w:pPr>
      <w:r>
        <w:rPr>
          <w:rFonts w:hint="eastAsia"/>
        </w:rPr>
        <w:t>CCTACGGGGGGCAGCAGTTTCGAATCATTCACAATGGGCGAAAGCCTGATGGTGCGACGCCGCGTGAGGGATGAAGGTCTTCGGATTGTAAACCTCTGTCACCGGGGAAGAAACGCTTTGAGTTAATAGTTCAAAGCCTGACTTAACCCAAAGAAGAAGCTCCGGCTAACTTCGTGCCAGCAGCCGCGGTAATACGAAGGGGGCTAGCGTTGTTCGGATTTACTGGGCTTAAAGGGCGCGTAGGCGGGTCTCCAAGTCGGTGGTGAAATCTTTCAGCTCAACTGGAAAAGTGCCGCCGATACTGGGGATCTCGAGGGAGGTAGGGGTCGATGGAACTAATGGTGGAGCGGTGAAATGCGTAGATATCTGGAGGAACACCGGTGGCGAAGGCGGCATCCTGGACCGGAACTGACGCTGAGGCGCGAAAGCTAGGGGAGCAAACGGGATTAGATACCCGTGTAGTCC</w:t>
      </w:r>
    </w:p>
    <w:p w14:paraId="76E16E8D">
      <w:pPr>
        <w:rPr>
          <w:rFonts w:hint="eastAsia"/>
        </w:rPr>
      </w:pPr>
      <w:r>
        <w:rPr>
          <w:rFonts w:hint="eastAsia"/>
        </w:rPr>
        <w:t>&gt;OTU016967</w:t>
      </w:r>
    </w:p>
    <w:p w14:paraId="2EBA2BD3">
      <w:pPr>
        <w:rPr>
          <w:rFonts w:hint="eastAsia"/>
        </w:rPr>
      </w:pPr>
      <w:r>
        <w:rPr>
          <w:rFonts w:hint="eastAsia"/>
        </w:rPr>
        <w:t>CCTACGGGAGGCTGCAGCGAGGAATCTTCCACAATGGGCGCAAGCCCGATGGAGCAACGCCGCGTGGAGGACGACGGCCTTCGGGTTGTAAACTCCTTTCGGGGGGGATGAACCAGACAGTACCCCCAGAAGCAGCCCCGGCTAACTCTGTGCCAGCAGCCGCGGTAATACAGAGGGGGCTAGCGTTGTTCGGAATTACTGGGCGTAAAGGGTGCGTAGGCGGCTATCCAAGTCAGACGTGAAAGTCAAGGGCTCAACCCTTGAAAGCCGGTCGATACTGCCGGGCTAGAGTCCGGTAGGGGACCACGGAATTCCTGGTGTAGCGGTGAAATGCGCAGATATCAGGAGGAACACCGGTGGCGAAGGCGGTGGTCTGGGCCGGCACTGACGCTGAGGAGCGAAAGCGTGGGTAGCAAACAGGATTAGATACCCTAGTAGTCC</w:t>
      </w:r>
    </w:p>
    <w:p w14:paraId="1E9869B3">
      <w:pPr>
        <w:rPr>
          <w:rFonts w:hint="eastAsia"/>
        </w:rPr>
      </w:pPr>
      <w:r>
        <w:rPr>
          <w:rFonts w:hint="eastAsia"/>
        </w:rPr>
        <w:t>&gt;OTU016968</w:t>
      </w:r>
    </w:p>
    <w:p w14:paraId="1F192765">
      <w:pPr>
        <w:rPr>
          <w:rFonts w:hint="eastAsia"/>
        </w:rPr>
      </w:pPr>
      <w:r>
        <w:rPr>
          <w:rFonts w:hint="eastAsia"/>
        </w:rPr>
        <w:t>CCTACGGGAGGCAGCAGTGAGGAATATTCCACAATGGGCGAAAGCCTGATGGAGCAACGCCGCGTGAGTGATGAAGGTTTTCGGATCGTAAAACTCTGTTGTTAGGGAAGAACACCCGGGAGAGGATCCCGGCTTGACGGTACCTAACGAGAAAGCCACGGCTAACTACGTGCCAGCAGCCGCGGTAATACGTAGGTGGCAAGCGTTGTCCGGAATCACTGGGTGTAAAGGGTGCGCAGGCGGGCCTGTAAGTCAGGGGTGAAAGCCGACGGCTCAACCGAGGAATGGCGCTCTGGACTGGCGGGCTTGAGTGCGCTAGGGGTGTGCGGAACTTCCGGTGGAGCGGTGAAATGTGTTGATATCGGAAGGAACACCGGCGGCGAAAGCGGCACACTGGGGCGTAACTGACGCTGAGACACGAAAGCCAGGGGAGCGAACGGGATTAGATACCCGGGTAGTCC</w:t>
      </w:r>
    </w:p>
    <w:p w14:paraId="1F9D5744">
      <w:pPr>
        <w:rPr>
          <w:rFonts w:hint="eastAsia"/>
        </w:rPr>
      </w:pPr>
      <w:r>
        <w:rPr>
          <w:rFonts w:hint="eastAsia"/>
        </w:rPr>
        <w:t>&gt;OTU016969</w:t>
      </w:r>
    </w:p>
    <w:p w14:paraId="0B65007B">
      <w:pPr>
        <w:rPr>
          <w:rFonts w:hint="eastAsia"/>
        </w:rPr>
      </w:pPr>
      <w:r>
        <w:rPr>
          <w:rFonts w:hint="eastAsia"/>
        </w:rPr>
        <w:t>CCTACGGGGGGCAGCAGTGGGGAATCTTCCGCAATGGGCGCAAGCCTGACGGAGCAACGCCGCGTGAATGATGAAGGCCTTCGGGTCGTAAAGTTCTGTCCTCAGGGAAGAACCATCAGTGTAGGTAATGACACTGGTCTGACGGTACCTGAGGAGGAAGCCCTGGCTAACTACGTGCCAGCAGCCGCGGTAATACGTAGAGGGCAAGCGTTGTCCGGAATCACTGGGCGTAAAGGGTACGCAGGCGGATATGCAAGTCAACTGTGAAATGTACCGGCTCAACCACAGAATTGCCTTCGATACTGTCTGGCTTGAGACCGGAAGAGGTAAGTGGAACTGCGAGTGTAGAGGTGAAATTCGTAGATATCAGGAGGAACACCAGTGGCGAAGGCGGCTTTCTGGACGGTAACTGACGCTGAGACGCGAAAGCGTGGGGAGCAAACAGGATTAGATACCCGGGTAGTCC</w:t>
      </w:r>
    </w:p>
    <w:p w14:paraId="12FFEBE6">
      <w:pPr>
        <w:rPr>
          <w:rFonts w:hint="eastAsia"/>
        </w:rPr>
      </w:pPr>
      <w:r>
        <w:rPr>
          <w:rFonts w:hint="eastAsia"/>
        </w:rPr>
        <w:t>&gt;OTU016970</w:t>
      </w:r>
    </w:p>
    <w:p w14:paraId="68B52A2C">
      <w:pPr>
        <w:rPr>
          <w:rFonts w:hint="eastAsia"/>
        </w:rPr>
      </w:pPr>
      <w:r>
        <w:rPr>
          <w:rFonts w:hint="eastAsia"/>
        </w:rPr>
        <w:t>CCTACGGGAGGCTGCAGCAAGGAATTTTCGGCAATGGGGGCAACCCTGACCGAGCAACGCCGCGTGCAGGAGGACGGCCTTCGGGTTGTAAACTGCTTTTCAGGGGGATGACATCGACCGTACCCCTGGAATAAGGCTCGGCTAACTCTGTGCCAGCAGCCGCGGTAAGACAGAGGTCTCAAGCGTTGTTCGGAATTACTGGGCGTAAAGGGCGCGTAGGCGGTGCGGTAAGTCACCTGTGAAACCTCTGGGCTCAACTCAGAGCCTGCAGGCGAAACTGCCGTGCTGGAGTGTGGGAGAGGTGCGTGGAATTCCCGGTGTAGCGGTGAAATGCGTAGATATCAGGAGGAACACCTGTGGCGAAAGCGGCTCACTGGACCATAACTGACGCTGAGGCGCGAAAGCTAGGGGAGCAAACAGGATTAGATACCCCGGTAGTCC</w:t>
      </w:r>
    </w:p>
    <w:p w14:paraId="2732AEF6">
      <w:pPr>
        <w:rPr>
          <w:rFonts w:hint="eastAsia"/>
        </w:rPr>
      </w:pPr>
      <w:r>
        <w:rPr>
          <w:rFonts w:hint="eastAsia"/>
        </w:rPr>
        <w:t>&gt;OTU016971</w:t>
      </w:r>
    </w:p>
    <w:p w14:paraId="17371A8F">
      <w:pPr>
        <w:rPr>
          <w:rFonts w:hint="eastAsia"/>
        </w:rPr>
      </w:pPr>
      <w:r>
        <w:rPr>
          <w:rFonts w:hint="eastAsia"/>
        </w:rPr>
        <w:t>CCTACGGGAGGCAGCAGTGGGGAATCTTGCACAATGGGGGAAACCCTGATGCAGCGACGCCGCGTGAGCGATGAAGCCTTTCGGGGTGTAAAGCTCTTACGCCAGGGACGATAATGACGGTACCTGGAGAAGCAGCTGCGGCTAACTACGTGCCAGCAGCCGCGGTAATACGTAGGCAGCAAGCGTTGTTCGGAATTACTGGGCGTAAAGGGTGCGTAGGCGGCCCTGTAAGTCAGTGGTGAAATATCTCAGCTTAACTGAGAGGGTGCCATTGATACTGCAGGGCTTGAGTACAGAAGAGGAAAGTGGAATTCCACGTGTAGCGGTGAAATGCGTAGAGATGTGGAGGAACACCAGTGGCGAAGGCGACTTTCTGGGCTGTAACTGACGCTGAGGCGCGAAAGCGTGGGGAGCAAACAGGATTAGATACCCTAGTAGTCC</w:t>
      </w:r>
    </w:p>
    <w:p w14:paraId="4365DB44">
      <w:pPr>
        <w:rPr>
          <w:rFonts w:hint="eastAsia"/>
        </w:rPr>
      </w:pPr>
      <w:r>
        <w:rPr>
          <w:rFonts w:hint="eastAsia"/>
        </w:rPr>
        <w:t>&gt;OTU016972</w:t>
      </w:r>
    </w:p>
    <w:p w14:paraId="6483D59F">
      <w:pPr>
        <w:rPr>
          <w:rFonts w:hint="eastAsia"/>
        </w:rPr>
      </w:pPr>
      <w:r>
        <w:rPr>
          <w:rFonts w:hint="eastAsia"/>
        </w:rPr>
        <w:t>CCTACGGGAGGCTGCAGTGGGGAATATTGGACAATGGGGGCAACCCTGATCCAGCAATGCCGCGTGAGTGATGAAGGCCTTCGGGTTGTAAACCGCTTTCAGCAGGGACGAAATTGACGGTACCTGCAGAAGAAGCCCCGGCCAACTACGTGCCAGCAGCCGCGGTAATACAGAGGTGGCAAGCGTTGTTCGGAATTACTGGGCGTAAAGGGCGCGTAGGCGGCCTTCTAAGTCAGACGTGAAATCCCCAGGCTCAACCTGGGAACTGCGTCTGATACTGGGAGGCTCGAGTTCGGGAGAGGGATGCGGAATTCCAGGTGTAGAGGTGAAATTCGTAGATATCGGGAGGAACACCAGTGGCGAAGGCGGCCACCTGGACGGATACTGACGCTGAGACGCGAAAGCGTGGGTAGCAAACAGGATTAGATACCCCAGTAGTCC</w:t>
      </w:r>
    </w:p>
    <w:p w14:paraId="048702B3">
      <w:pPr>
        <w:rPr>
          <w:rFonts w:hint="eastAsia"/>
        </w:rPr>
      </w:pPr>
      <w:r>
        <w:rPr>
          <w:rFonts w:hint="eastAsia"/>
        </w:rPr>
        <w:t>&gt;OTU016973</w:t>
      </w:r>
    </w:p>
    <w:p w14:paraId="36A16CD6">
      <w:pPr>
        <w:rPr>
          <w:rFonts w:hint="eastAsia"/>
        </w:rPr>
      </w:pPr>
      <w:r>
        <w:rPr>
          <w:rFonts w:hint="eastAsia"/>
        </w:rPr>
        <w:t>CCTACGGGTGGCAGCAGTAAGGAATATTGGGCAATGGAGGCAACTCTGACCCAGCCATGCCGCGTGGAGGATGAAGGCCCTCTGGGTTGTAAACTTCTTTTACTTGGGACGAAACCTTTTTATTCTTAGAAAGTTGACGGTACCAAGGGAATAAGCACCGGCTAACTACGTGCCAGCAGCCGCGGTAATACGTAGGGTGCGAGCGTTATCCGGATTCACTGGGCGTAAAGGGCGCGTAGGCGGCCCAATAAGTCAGATGTGAAAGCCCCGAGCTTAACTTGGGAACTGCATTTGATACTGTTGGGCTAGAGAGTGAGAGAGGAAAGTGGAATTGCGAGTGTAGAGGTGAAATTCGTAGATATTCGCAAGAACACCAGTGGCGAAGGCGGCTCACTGGACGATTGTTGACGCTGAGGTGCGAAAGCGTGGGGAGCAAACAGGATTAGATACCCGGGTAGTCC</w:t>
      </w:r>
    </w:p>
    <w:p w14:paraId="4C1005F4">
      <w:pPr>
        <w:rPr>
          <w:rFonts w:hint="eastAsia"/>
        </w:rPr>
      </w:pPr>
      <w:r>
        <w:rPr>
          <w:rFonts w:hint="eastAsia"/>
        </w:rPr>
        <w:t>&gt;OTU016974</w:t>
      </w:r>
    </w:p>
    <w:p w14:paraId="71B60B18">
      <w:pPr>
        <w:rPr>
          <w:rFonts w:hint="eastAsia"/>
        </w:rPr>
      </w:pPr>
      <w:r>
        <w:rPr>
          <w:rFonts w:hint="eastAsia"/>
        </w:rPr>
        <w:t>CCTACGGGTGGCTGCAGTGGGGAATATTGGACAATGGGCGGAAGCCTGATCCAGCAACGCCGCGTGTGGGATGAAGGCCCTTGGGTTGTAAACCACTTTCAGCAGGGACGAAAATGACGGTACCTCCTTAGCAAGCACCGGCTAACTCCGTGCCAGCAGCCGCGGTAATACGTAGGTGGCAAGCGTTGTCCGGATTTATTGGGTTTAAAGGGTGCGTAGGTGGGCTAGTAAGTCCGTGGTGAAATCTCCAAGCTTAACTTGGAACGGCCAGCTGATACTGATGTGCTAGAGTGCAGAAGGGGCAATCGGAATTCTTGGTGTAGCGGTGAAATGCGTAGATATCTGGAGGAACACCGGTGGCGAAGGCGGCATCCTGGACCGAGATTGACGCTGAGGCGCGAAAGCTAGGGTAGCAAACGGGATTAGATACCCCAGTAGTCC</w:t>
      </w:r>
    </w:p>
    <w:p w14:paraId="1EB8B1C2">
      <w:pPr>
        <w:rPr>
          <w:rFonts w:hint="eastAsia"/>
        </w:rPr>
      </w:pPr>
      <w:r>
        <w:rPr>
          <w:rFonts w:hint="eastAsia"/>
        </w:rPr>
        <w:t>&gt;OTU016975</w:t>
      </w:r>
    </w:p>
    <w:p w14:paraId="6E59F4A0">
      <w:pPr>
        <w:rPr>
          <w:rFonts w:hint="eastAsia"/>
        </w:rPr>
      </w:pPr>
      <w:r>
        <w:rPr>
          <w:rFonts w:hint="eastAsia"/>
        </w:rPr>
        <w:t>CCTACGGGGGGCAGCAGTGGGGAATTTTGGGCAATGGCCGAAAGGCTGACCCAGCGACGCCGCGTGTGGGAGGAAGCCCTTCGGGGTGTAAACCACTGTCGGGAGGGACGAACGAGGGGGGCGCGAAGAGCGCTCTGCTGTGACGGTACCTTCAAAGGAAGCGCCGGCTAACTCTGTGCCAGCAGCCGCGGTAAGACAGAGGGCGCGAGCGTTGTTCGGAATTACTGGGCGTAAAGCGCACGTAGGCGGTGGCGCATGTCAGATGTGAAAGCCCTGGGCTTAACCTAGGAATTGCATTTGAAACTGCGTCGCTAGAGGCCGGAAGAGGGTAGTGGAATTCCCAGTGTAGAGGTGAAATTCGTAGATATTCGGAAGAACACCAGTGGCGAAGGCGACTTACTGGACACATATTGACGCTGAGGTGCGAAAGCGTGGGGAGCAAACAGGATTAGATACCCGTGTAGTCC</w:t>
      </w:r>
    </w:p>
    <w:p w14:paraId="1CB7E351">
      <w:pPr>
        <w:rPr>
          <w:rFonts w:hint="eastAsia"/>
        </w:rPr>
      </w:pPr>
      <w:r>
        <w:rPr>
          <w:rFonts w:hint="eastAsia"/>
        </w:rPr>
        <w:t>&gt;OTU016976</w:t>
      </w:r>
    </w:p>
    <w:p w14:paraId="67A802C7">
      <w:pPr>
        <w:rPr>
          <w:rFonts w:hint="eastAsia"/>
        </w:rPr>
      </w:pPr>
      <w:r>
        <w:rPr>
          <w:rFonts w:hint="eastAsia"/>
        </w:rPr>
        <w:t>CCTACGGGCGGCTGCAGCGAGGAATCTTCCACAATGGGCGCAAGCCCGATGGAGCAACGCCGCGTGGAGGACGACGGCCTTCGGGTTGTAAACTCCTTTCGGGGGGGAGGACACGGACAGTACCCCCAGAAGCAGCCCCGGCTAACTCTGTGCCAGCAGCCGCGGTAAGACAGAGGGGGCAAGCGTTGTCCGGATTTACTGGGTTTAAAGGGTGCGTAGGCGGAGGTTTAAGTCTGGGGTGAAAGACGGTCGCTCAACGATCGCAGTGCCTTGGATACTGATGGGCTTGAATACAGTTGAAGTAGGCGGAATGTGACAAGTAGCGGTGAAATGCATAGATATGTCACAGAACACCGATTGCGAAGGCAGCTTACTAAAGTGTGATTGACACTGAGGCACGAAAGCGTGGGGATCAAACAGGATTAGATACCCTGGTAGTCC</w:t>
      </w:r>
    </w:p>
    <w:p w14:paraId="4FAECB97">
      <w:pPr>
        <w:rPr>
          <w:rFonts w:hint="eastAsia"/>
        </w:rPr>
      </w:pPr>
      <w:r>
        <w:rPr>
          <w:rFonts w:hint="eastAsia"/>
        </w:rPr>
        <w:t>&gt;OTU016977</w:t>
      </w:r>
    </w:p>
    <w:p w14:paraId="4AC723C3">
      <w:pPr>
        <w:rPr>
          <w:rFonts w:hint="eastAsia"/>
        </w:rPr>
      </w:pPr>
      <w:r>
        <w:rPr>
          <w:rFonts w:hint="eastAsia"/>
        </w:rPr>
        <w:t>CCTACGGGAGGCTGCAGTGGGGAATTTTGGACAATGGGGGCAACCCTGATCCAGCCATGCCGCGTGAGTGAAGAAGGCCTTCGGGTCGTAAAGTTCTGTTGTTAGGGAAGAACAAGTACCAGAGTAACTGTTGGTACCTTGACGGTACCTAACCAGAAAGCCACGGCTAACTACGTGCCAGCAGCCGCGGTCATACGTAGGGTGCAAGCATTATCCGGAGTGACTGGGCGTAAAGAGTTGCGTAGGTGGTTTGTTAAGTGAATAGTGAAATCTGGGGGCTCAACCTCACAGACTATTATTCAAACTGGCAGACTCGAGAATGGTAGAGGTAACTGGAATTTCTAGTGTAGGAGTGAAATCCGTAGATATTAGAAGGAACACCAATGGCGTAGGCAGGTTACTGGACCATCTCTGACACTGAGGCACGAAAGCGTGGGGAGCGAACCGGATTAGATACCCGAGTAGTCC</w:t>
      </w:r>
    </w:p>
    <w:p w14:paraId="780886F4">
      <w:pPr>
        <w:rPr>
          <w:rFonts w:hint="eastAsia"/>
        </w:rPr>
      </w:pPr>
      <w:r>
        <w:rPr>
          <w:rFonts w:hint="eastAsia"/>
        </w:rPr>
        <w:t>&gt;OTU016978</w:t>
      </w:r>
    </w:p>
    <w:p w14:paraId="42AD7799">
      <w:pPr>
        <w:rPr>
          <w:rFonts w:hint="eastAsia"/>
        </w:rPr>
      </w:pPr>
      <w:r>
        <w:rPr>
          <w:rFonts w:hint="eastAsia"/>
        </w:rPr>
        <w:t>CCTACGGGCGGCTGCAGTGGGGAATTTTGCGCAATGGGGGAAACCCTGAAGGAGCGACGCCGCGTGGAGGTTAAGGTCTTCGGATTGTAAACTCCTGTCATGCGAGAACAAAGCCCGCAAGGGTCTGATAGTACCGCAAGAGGAAGAGACGGCTAACTCTGTGCCAGCAGCCGCGGTAATACAGAGGTCTCAAGCGTTGTTCGGAATTACTGGGCGTAAAGCGAGTGTAGGCGGGATGGCAAGTCGGGTGTGAAAGCCCAGGGCTCAACCGAGGAACTGCGCTCCAAACTCCCTGACTTGAGGAGGCTAGAGGTAAGCGGAACTGATGGTGGAGCGGTGAAATGCGTTGATATCATCAGGAACACCGGAGGCGAAGGCGGCTTACTGGGGCCTTTCTGACGCTGAGGAACGAAAGCTAGGGGAGCGAACGGGATTAGATACCCCAGTAGTCC</w:t>
      </w:r>
    </w:p>
    <w:p w14:paraId="56B85692">
      <w:pPr>
        <w:rPr>
          <w:rFonts w:hint="eastAsia"/>
        </w:rPr>
      </w:pPr>
      <w:r>
        <w:rPr>
          <w:rFonts w:hint="eastAsia"/>
        </w:rPr>
        <w:t>&gt;OTU016979</w:t>
      </w:r>
    </w:p>
    <w:p w14:paraId="2818EBAC">
      <w:pPr>
        <w:rPr>
          <w:rFonts w:hint="eastAsia"/>
        </w:rPr>
      </w:pPr>
      <w:r>
        <w:rPr>
          <w:rFonts w:hint="eastAsia"/>
        </w:rPr>
        <w:t>CCTACGGGCGGCAGCAGTGGGGAATATTGCGCAATGGACGGAAGTCTGACGCAGCGACGCCGCGTGGGGGATGACGGCCTTCGGGTTGTAAACCTCTTTCGCCATCGACGAAGCTTCTGGTTTTTTGCTGGGGGTGACGGTAGGTGGAGAAGAAGCACCGGCCAACTACGTGCCAGCAGCCGCGGTAACACGTAGGGTGCGAGCGTTGTCCGGAATTATTGGGCGTAAAGGGCGTGTAGGCGGTTTGTTAAGTCATGTGTGAAATCCCTCGGCTCAACCGGGGAACGACGCATGAAACTGGCAAGCTAGAGTACCAAAGAGGGGGGTGGAATTCCCGGTGTAGCGGTGAAATGCGTAGATATCGGGAGGAACACCTGTGGCGAAGGCGACCCCCTGGTTGGATACTGACGCTGATACGCGAAAGCGTGGGGAGCAAACAGGATTAGATACCCCGGTAGTCC</w:t>
      </w:r>
    </w:p>
    <w:p w14:paraId="5C7603E7">
      <w:pPr>
        <w:rPr>
          <w:rFonts w:hint="eastAsia"/>
        </w:rPr>
      </w:pPr>
      <w:r>
        <w:rPr>
          <w:rFonts w:hint="eastAsia"/>
        </w:rPr>
        <w:t>&gt;OTU016980</w:t>
      </w:r>
    </w:p>
    <w:p w14:paraId="75DC7F25">
      <w:pPr>
        <w:rPr>
          <w:rFonts w:hint="eastAsia"/>
        </w:rPr>
      </w:pPr>
      <w:r>
        <w:rPr>
          <w:rFonts w:hint="eastAsia"/>
        </w:rPr>
        <w:t>CCTACGGGTGGCAGCAGTCGAGAATCTTCCGCAATGGGCGAAAGCCTGACGGAGCGACGCCGCGTGGTTGACGAAGTCCTTAGGGATGTAAAAACCTTTTATGAGGGAGAAAGTAATTGATAGTACCTCATGAATAAGGGGTTGCTAAACTCGTGCCAGCAGCAGCGGTAATACGAGTGCCCCAAGCGTTATCCGGAATCATTGGGCGTAAAGGGTGTGTAGGCGGTCGTGCTAGTCTGCAGTCAAATCTCCCGGCTTAACCGGGAACCTGCTGTGGAAACGGCACAACTAGAGGATGCGAGGGGTGAGCGGAACTCATGGAGTAGGGGTGAAATCCGTTGATATCATGGGGAACACCGAAAGCGAAGGCAGCTCACTGGCGCACTCCTGACGCTGAAACACGAAAGCGTGGGTAGCGAATGGGATTAGATACCCTGGTAGTCC</w:t>
      </w:r>
    </w:p>
    <w:p w14:paraId="311C49E5">
      <w:pPr>
        <w:rPr>
          <w:rFonts w:hint="eastAsia"/>
        </w:rPr>
      </w:pPr>
      <w:r>
        <w:rPr>
          <w:rFonts w:hint="eastAsia"/>
        </w:rPr>
        <w:t>&gt;OTU016981</w:t>
      </w:r>
    </w:p>
    <w:p w14:paraId="5F8AC4B9">
      <w:pPr>
        <w:rPr>
          <w:rFonts w:hint="eastAsia"/>
        </w:rPr>
      </w:pPr>
      <w:r>
        <w:rPr>
          <w:rFonts w:hint="eastAsia"/>
        </w:rPr>
        <w:t>CCTACGGGCGGCTGCAGTAGGGAATATTGGACAATGGGTGAGAGCCTGATCCAGCCATGCCGCGTGCAGGAAGAAGGCCTTCTGGGTTGTAAACTGCTTTTGCCAGGGGATAAAATGACCGTGCGCGGTTAATTGAAGGTACCTGGTGAATAAGCCACGGCTAACTACGTGCCAGCAGCCGCGGTAATACGTAGGTGGCAAGCGTTGTCCGGATTTATTGGGTTTAAAGGGTGTGTAGGCGGGCTGTTAAGTCAGTGGTGAAATCTCAAGGCTCAACCTTGAAACTGCCATTGATACTATCAGTCTTGAATCTTGTTGAGGTAGGCGGAATATGTCATGTAGCGGTGAAATGCATAGAGATGACATAGAACACCAATTGCGAAGGCAGCTGGCTACACGGTAATTGACACTGAGGCACGAAAGCGTGGGGAGCAAACAGGATTAGATACCCTTGTAGTCC</w:t>
      </w:r>
    </w:p>
    <w:p w14:paraId="1F5575DE">
      <w:pPr>
        <w:rPr>
          <w:rFonts w:hint="eastAsia"/>
        </w:rPr>
      </w:pPr>
      <w:r>
        <w:rPr>
          <w:rFonts w:hint="eastAsia"/>
        </w:rPr>
        <w:t>&gt;OTU016982</w:t>
      </w:r>
    </w:p>
    <w:p w14:paraId="58958033">
      <w:pPr>
        <w:rPr>
          <w:rFonts w:hint="eastAsia"/>
        </w:rPr>
      </w:pPr>
      <w:r>
        <w:rPr>
          <w:rFonts w:hint="eastAsia"/>
        </w:rPr>
        <w:t>CCTACGGGTGGCTGCAGTGGGGAATATTGGACAATGGGCGCAAGCCTGATCCAGCCATACCGCGTGGGTGAAGAAGGCCTTCGGGTTGTAAAGCCCTTTTGTTGGGAAAGAAATCCAGCTGGTTAATACCCGGTTGGGATGACGGTACCCAAAGAATAAGCACCGGCTAACTTCGTGCCAGCAGCCGCGGTAATACGAAGGGTGCAAGCGTTACTCGGAATTACTGGGTTTAAAGGGTGCGTAGGTGGGCAGGTAAGTCAGTGGTGAAATCCCCGAGCTTAACTTGGGAACTGCCGTTGATACTATCTGTCTTGAATATCGTGGAGGTTAGCGGAATATGTCATGTAGCGGTGAAATGCATAGAGATGACATAGAACACCAATTGCGAAGGCAGCTGGCTACACGGTAATTGACACTGAGGCACGAAAGCGTGGGGAGCAAACAGGATTAGATACCCCTGTAGTCC</w:t>
      </w:r>
    </w:p>
    <w:p w14:paraId="24C750FF">
      <w:pPr>
        <w:rPr>
          <w:rFonts w:hint="eastAsia"/>
        </w:rPr>
      </w:pPr>
      <w:r>
        <w:rPr>
          <w:rFonts w:hint="eastAsia"/>
        </w:rPr>
        <w:t>&gt;OTU016983</w:t>
      </w:r>
    </w:p>
    <w:p w14:paraId="31034F1A">
      <w:pPr>
        <w:rPr>
          <w:rFonts w:hint="eastAsia"/>
        </w:rPr>
      </w:pPr>
      <w:r>
        <w:rPr>
          <w:rFonts w:hint="eastAsia"/>
        </w:rPr>
        <w:t>CCTACGGGGGGCAGCAGTGGGGAATCTTGCGCAATGGCCGAAAGGCTGACGCAGCGACGCCGCGTGCGGGAGGACGCTCTTCGGAGTGTAAACCACTGTTGCCCGGGACGAATAGCTCGATTAATCGAGCCTGACGGTACCGGGTGAGGAAGCACCGGCTAACTCCGTGCCAGCAGCCGCGGTAATACGGGGGGTGCGAGCGTTGTCCGGAATCACTGGGCGTAAAGGGTGTGTAGGTGGTTGTATTAGTCCTTCGTAAAAGCCCGCGGGCCCAACCCGTGGAATGCGGTGGAAACGGTACAACTTGAGGGCGCGAGAGGTAAAGGGAACTCATGGTGTAGGGGTGAAATCCGTTGATATCATGGGGAACACCAAATGCGAAGGCACTTTACTGGCGCGTTCCTGACACTGAGACACGAAAGCGTGGGTAGCGAACGGGATTAGATACCCCTGTAGTCC</w:t>
      </w:r>
    </w:p>
    <w:p w14:paraId="1D982C2D">
      <w:pPr>
        <w:rPr>
          <w:rFonts w:hint="eastAsia"/>
        </w:rPr>
      </w:pPr>
      <w:r>
        <w:rPr>
          <w:rFonts w:hint="eastAsia"/>
        </w:rPr>
        <w:t>&gt;OTU016984</w:t>
      </w:r>
    </w:p>
    <w:p w14:paraId="06F3949E">
      <w:pPr>
        <w:rPr>
          <w:rFonts w:hint="eastAsia"/>
        </w:rPr>
      </w:pPr>
      <w:r>
        <w:rPr>
          <w:rFonts w:hint="eastAsia"/>
        </w:rPr>
        <w:t>CCTACGGGGGGCTGCAGCAAGGAATTTTCCACAATGGGCGCAAGCCTGATGGAGCAACGCCGCGTGGGGGATGACGCATTTCGGTGTGTAAACCCCTTTTCGAGAGGACGAAGGCAATGACGGTACTCTCGGAAGAAGGACCGGCTAACTACGTGCCAGCAGCCGCGGTAAGACGTAGGGTCCGAGCGTTGTCCGGATTGACTGGGCGTAAAGCGCACGCAGGGATCGCGCAAGTGTTGTGTGAAAGCAGCTCGCTTAACGAGCTGAGGCATGGCAGACTGCCCGACTGGAGGTCGTGAGAGGTCCGTGGAATTGCCGGTGTAGTGGTGACATACGTAGATATCGGCAGGAACACCCAAGGGGAAGCCAGCGGACTGGCACGGTGCTGACACTGAGGTGCGAGAGCGTGGGGAGCGAACCGGATTAGATACCCCAGTAGTCC</w:t>
      </w:r>
    </w:p>
    <w:p w14:paraId="270D42E0">
      <w:pPr>
        <w:rPr>
          <w:rFonts w:hint="eastAsia"/>
        </w:rPr>
      </w:pPr>
      <w:r>
        <w:rPr>
          <w:rFonts w:hint="eastAsia"/>
        </w:rPr>
        <w:t>&gt;OTU016985</w:t>
      </w:r>
    </w:p>
    <w:p w14:paraId="0274331E">
      <w:pPr>
        <w:rPr>
          <w:rFonts w:hint="eastAsia"/>
        </w:rPr>
      </w:pPr>
      <w:r>
        <w:rPr>
          <w:rFonts w:hint="eastAsia"/>
        </w:rPr>
        <w:t>CCTACGGGAGGCAGCAGTGGGGAATCTTGCGCAATGGCCGAAAGGCTGACGCAGCGACGCCGCGTGCGGGATGACGCTTTTCGGAGTGTAAACCGCTGTCAGGTGGGACGAATGTCCCGGGGAGGAAATGCCCTGGGGATGACGGTACCACCAGAGGAAGCACCGGCTAACTTCGTGCCAGCAGCCGCGGTAATACGAAGGGTGCAAGCGTTACTCGGAATTACTGGGCTTAAAGGGTGCGTAGGCGGCGCGGAAAGTTGGGTGTGAAAGCCCACGGCTCAACCGTGGAGGGTCATTGGAAACTGGGGGACTTGAGTACAGAAGAGGAAAGCGGAATTCCACGTGTAGCGGTGAAATGCGTAGAGATGTGGAGGAACACCAGTGGCGAAGGCGACTGTCTGGTCTGTAACTGACACTGAGGCGCGAAAGCGTGGGGAGCAAACAGGATTAGATACCCCGGTAGTCC</w:t>
      </w:r>
    </w:p>
    <w:p w14:paraId="52A541ED">
      <w:pPr>
        <w:rPr>
          <w:rFonts w:hint="eastAsia"/>
        </w:rPr>
      </w:pPr>
      <w:r>
        <w:rPr>
          <w:rFonts w:hint="eastAsia"/>
        </w:rPr>
        <w:t>&gt;OTU016986</w:t>
      </w:r>
    </w:p>
    <w:p w14:paraId="5397FC71">
      <w:pPr>
        <w:rPr>
          <w:rFonts w:hint="eastAsia"/>
        </w:rPr>
      </w:pPr>
      <w:r>
        <w:rPr>
          <w:rFonts w:hint="eastAsia"/>
        </w:rPr>
        <w:t>CCTACGGGCGGCTGCAGTGGGGAATCTTGGACAATGGGCGAAAGCCTGATCCAGCCATGCCGCGTGGATGATGAAGGCCCTAGGGTTGTAAAGCTCTTTCACCGGTGAAGATAATGACGGTAACCGGAGAAGAAGCCCCGGCTAACTTCGTGCCAGCAGCCGCGGTAAGACGAACCGTCCAAACGTTATTCGGAATTACTGGGCTTAAAGGGTGCGTAGGTGGCCTGATAAGTAGGGGGTGAAATCTCACGGCTCAACCGGGAGGCTGCCTTCTAGACTGTTAGGCTTGAGCATGGTAGAGGCTGGTGGAATTCCCGGTGTAGCGGTGAAATGCGTAGATATCGGAAGGAACATCAGTGGCGAAGGCGGCTTCCTGGGCCAATACTGACGCTGAGGCGCGAAAGCGTGGGGAGCAAACAGGATTAGATACCCTTGTAGTCC</w:t>
      </w:r>
    </w:p>
    <w:p w14:paraId="2F817066">
      <w:pPr>
        <w:rPr>
          <w:rFonts w:hint="eastAsia"/>
        </w:rPr>
      </w:pPr>
      <w:r>
        <w:rPr>
          <w:rFonts w:hint="eastAsia"/>
        </w:rPr>
        <w:t>&gt;OTU016987</w:t>
      </w:r>
    </w:p>
    <w:p w14:paraId="278E01FC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CGGGTTGTAAAGCGCTTTCGCCCACGACGATGATGACGGTAGTGGGAGAAGAAGCCCCGGCTAACTCCGTGCCAGCAGCCGCGGTAATACGTAGGTGGCAAGCGTTGTCCGGAATTATTGGGCGTAAAGCGCGCGCAGGCGGTCCTTTAAGTCTGATGTGAAAGCCCACGGCTCAACCGTGGAGGGTCATTGGAAACTGGGGAACTTGAGTACAGAAGAGGAGAGTGGAATTCCACGTGTAGCGGTGAAATGCGTAGAGATGTGGAGGAACACCGGTGGCGAAAGCGGATCTCTGGCACGTTACTGACGCTGAGGCTCGAAAGCGTGGGGAGCAAACGGGATTAGATACCCTGGTAGTCC</w:t>
      </w:r>
    </w:p>
    <w:p w14:paraId="12165EEE">
      <w:pPr>
        <w:rPr>
          <w:rFonts w:hint="eastAsia"/>
        </w:rPr>
      </w:pPr>
      <w:r>
        <w:rPr>
          <w:rFonts w:hint="eastAsia"/>
        </w:rPr>
        <w:t>&gt;OTU016988</w:t>
      </w:r>
    </w:p>
    <w:p w14:paraId="62C61390">
      <w:pPr>
        <w:rPr>
          <w:rFonts w:hint="eastAsia"/>
        </w:rPr>
      </w:pPr>
      <w:r>
        <w:rPr>
          <w:rFonts w:hint="eastAsia"/>
        </w:rPr>
        <w:t>CCTACGGGTGGCAGCAGTAGGGAATCTTCCGCAATGGACGAAAGTCTGACGGAGCAACGCCGCGTGAGTGAGGAAGGTCTTCGGATCGTAAAGCTCTGTTGCCAGGGAAGAATCCCCTGGGGAGTCACTGCCCCGGGGTTGACGGTACCTGAGGAATAAGCACCGGCTAACTCCGTGCCAGCAGCCGCGGTAATACGAAGGGTGCAAGCGTTAATCGGAATTACTGGGCGTAAAGAGCTCGTAGGCGGCTTATTAAGTCAGGGGTGAAAGACTATTGCTTAACAATGGCAGTGCCTTTGATACTGATAGGCTTGAGTACAGTTGAGGCAGATGGAACGGGTGGTGTAGCGGTGGAATGCGTAGAGATCCGGAGGAAGACCGGTGGCGAAGGCGGCCTGCTGGGCAGATACTGACACTGAGGCGCGACAGCGTGGGGAGCAAACAGGATTAGATACCCGTGTAGTCC</w:t>
      </w:r>
    </w:p>
    <w:p w14:paraId="6C8070E8">
      <w:pPr>
        <w:rPr>
          <w:rFonts w:hint="eastAsia"/>
        </w:rPr>
      </w:pPr>
      <w:r>
        <w:rPr>
          <w:rFonts w:hint="eastAsia"/>
        </w:rPr>
        <w:t>&gt;OTU016989</w:t>
      </w:r>
    </w:p>
    <w:p w14:paraId="2578E716">
      <w:pPr>
        <w:rPr>
          <w:rFonts w:hint="eastAsia"/>
        </w:rPr>
      </w:pPr>
      <w:r>
        <w:rPr>
          <w:rFonts w:hint="eastAsia"/>
        </w:rPr>
        <w:t>CCTACGGGCGGCTGCAGTAAGGAATATTGGTCAATGGACGAAAGTCTGAACCAGCCATGCCGCGTGGAGGATGAAGGTCCTCTGGATTGTAAACTTCTTTTATATGGGACGAAAAAAGGGTTTTCTAACTCGTCTGACGGTACCATATGAATAAGCACCGGCTAACTCCGTGCCAGCAGCCGCGGTAATACGGAGGGTGCAAGCGTTATCCGGATTCACTGGGCGTAAAGGGCGCGTAGGCGGCGTGACAAGTCACTTGTGAAATCTCCGGGCTTAACTCGGAACGGTCAAGTGATACTGTCGTGCTAGAGTGCAGAAAGGGCAACTGGAATTCTTGGTGTAGCGGTGAAATGCGTAGATATCAAGAGGAACACCAGCGGCGAAGGCGGCTTTCTGGACCAATACTGACGCTGAGACGCGAAAGCGTGGGGAGCAAACAGGATTAGATACCCCAGTAGTCC</w:t>
      </w:r>
    </w:p>
    <w:p w14:paraId="40FDD8CA">
      <w:pPr>
        <w:rPr>
          <w:rFonts w:hint="eastAsia"/>
        </w:rPr>
      </w:pPr>
      <w:r>
        <w:rPr>
          <w:rFonts w:hint="eastAsia"/>
        </w:rPr>
        <w:t>&gt;OTU016990</w:t>
      </w:r>
    </w:p>
    <w:p w14:paraId="32FB1582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ATTAATACTTTGCTGTTTTGACGTTACCGACAGAATAAGCACCGGCTAACTCTGTGCCAGCAGCCGCGGTAATACAGAGGGTGCAAGCGTTAATCGGAATTACTGGGCGTAAAGCGCGCGTAGGTGGTTGTCCAAGTTGGATGTGAAAGCCTTGAGCTCAACTCAAGAAATGCATTCAGGACTGGATGACTAGAGTCCGGAAGAGGATGGCGGAATTCCCAGTGTAGAGGTGAAATTCGTAGATATTGGGAAGAACACCGGTGGCGAAGGCGGCCATCTGGTCCGGCACTGACGCTGAGGCGCGAAAGCGTGGGGAGCAAACAGGATTAGATACCCCGGTAGTCC</w:t>
      </w:r>
    </w:p>
    <w:p w14:paraId="5FD80E69">
      <w:pPr>
        <w:rPr>
          <w:rFonts w:hint="eastAsia"/>
        </w:rPr>
      </w:pPr>
      <w:r>
        <w:rPr>
          <w:rFonts w:hint="eastAsia"/>
        </w:rPr>
        <w:t>&gt;OTU016991</w:t>
      </w:r>
    </w:p>
    <w:p w14:paraId="4248BCD0">
      <w:pPr>
        <w:rPr>
          <w:rFonts w:hint="eastAsia"/>
        </w:rPr>
      </w:pPr>
      <w:r>
        <w:rPr>
          <w:rFonts w:hint="eastAsia"/>
        </w:rPr>
        <w:t>CCTACGGGCGGCTGCAGTGGGGAATCTTGGGCAATGGGGGAAACCCTGACCCAGCGACGCCGTGTGGGGGATGAAGGCCTTCGGGTTGTAAACCCCTGTTAGGTGGGACGAATGCCCTTTCACAAATAGTGAAAGGGCTTGACGGTACCACCAGAGAAAGCCCCGGCTAACTCCGTGCCAGCAGCCGCGGTAATACGTAGGTGGCAAGCGTTGTCCGGATTTACTGGGCGTAAAGCGCGTGTAGGTGGTTTGGAAAGTCCGGGGTGAAATCTTGCGGCTCAACCGGAAAATTGCCTTCGATACTGGCGAGCTCGAAGAGGGTAGGGGTTGCGGGAACATCCAGTGGAGCGGTGAAATGCGTTGATATTGGATGGAACGCCGGTGGCGAAAGCGCGCAACTGGACCCTCCTTGACGCTGAGGCGCGAAAGCCAGGGGAGCAAACGGGATTAGATACCCGTGTAGTCC</w:t>
      </w:r>
    </w:p>
    <w:p w14:paraId="0C33185F">
      <w:pPr>
        <w:rPr>
          <w:rFonts w:hint="eastAsia"/>
        </w:rPr>
      </w:pPr>
      <w:r>
        <w:rPr>
          <w:rFonts w:hint="eastAsia"/>
        </w:rPr>
        <w:t>&gt;OTU016992</w:t>
      </w:r>
    </w:p>
    <w:p w14:paraId="68E68DA8">
      <w:pPr>
        <w:rPr>
          <w:rFonts w:hint="eastAsia"/>
        </w:rPr>
      </w:pPr>
      <w:r>
        <w:rPr>
          <w:rFonts w:hint="eastAsia"/>
        </w:rPr>
        <w:t>CCTACGGGGGGCTGCAGTAGGGAATCTTGCGCCAATGCGCGAAAGCGTGACGCAGCGACGCCGCGTGAGGGATGACGGCCTTCGGGTTGTAAACCTCTTTCAGCAGGGACGAAGCCTCACGGTGACGGTACCTGCAGAAGAAGCCCCGGCCAACTACGTGCCAGCAGCCGCGGTAATACGTAGGGGGCGAGCGTTGTCCGGATTTATTGGGCGTAAAGCGCGCGTAGGCGGCTTTTCAAGTCGATTGTGAAATCCCGGTGCTCAACGCCGGGGCCGCAGGTGAGACTGTCAGACTGGAGCTTGGTAGAGGCGAGTGGAATTCCCGGTGTAGCGGTGGAATGCGTAGATATCGGGAAGAACACCAACGGCGAAAGCACTCTGCTGGGCCGACACTGACACTGAGAGACGAAAGCTAGGGGAGCGAATGGGATTAGATACCCCGTAGTCC</w:t>
      </w:r>
    </w:p>
    <w:p w14:paraId="57777C89">
      <w:pPr>
        <w:rPr>
          <w:rFonts w:hint="eastAsia"/>
        </w:rPr>
      </w:pPr>
      <w:r>
        <w:rPr>
          <w:rFonts w:hint="eastAsia"/>
        </w:rPr>
        <w:t>&gt;OTU016993</w:t>
      </w:r>
    </w:p>
    <w:p w14:paraId="2C7EF71C">
      <w:pPr>
        <w:rPr>
          <w:rFonts w:hint="eastAsia"/>
        </w:rPr>
      </w:pPr>
      <w:r>
        <w:rPr>
          <w:rFonts w:hint="eastAsia"/>
        </w:rPr>
        <w:t>CCTACGGGGGGCTGCAGTGGGGAATATTGGACAATGGGGGCAACCCTGATCCAGCCATGCCGCGTGTGTGAAGAAGGCTTTCGGGTTGTAAAGCACTTTCAGTGAGGAGGAAAACCTTACGACTAATACTCGTGAGGCTTGACGTTACTCACAGAAGAAGCACCGGCTAACTCCGTGCCAGCAGCCGCGGTAATACGGAGGGTGCAAGCGTTATCCGGATTTATTGGGTTTAAAGGGTGCGTAGGCGGCTTATTAAGTCAGTGGTGAAAGCCTCCAGCTCAACTGGAGAACTGCCATTGATACTGGCGGGCTTGAGACCGGGAGGGGGTGGCGGAATTCCCAGTGTAGCGGTGGAATGCGTAGATATCCGAAAGAACACCGGTGGCGAAGGCGGCCTGCTGGGCTACTGCTGACACTGAGGCGCGACAGCGTGGGGAGCAAACAGGATTAGATACCCCGGTAGTCC</w:t>
      </w:r>
    </w:p>
    <w:p w14:paraId="25AEECDD">
      <w:pPr>
        <w:rPr>
          <w:rFonts w:hint="eastAsia"/>
        </w:rPr>
      </w:pPr>
      <w:r>
        <w:rPr>
          <w:rFonts w:hint="eastAsia"/>
        </w:rPr>
        <w:t>&gt;OTU016994</w:t>
      </w:r>
    </w:p>
    <w:p w14:paraId="5221BB8F">
      <w:pPr>
        <w:rPr>
          <w:rFonts w:hint="eastAsia"/>
        </w:rPr>
      </w:pPr>
      <w:r>
        <w:rPr>
          <w:rFonts w:hint="eastAsia"/>
        </w:rPr>
        <w:t>CCTACGGGTGGCAGCAGTTAGGAATCTTGCACAATGGACGAAAGTCTGATGCAGCGACGCCGCGTGCGGGACGAAGGCCCTAGGGTTGTAAACCGCTTTCAGTAGGGAAGAAAGTGACGGTACCTACAGAAGAAGCCCCGGCCAAATACGTGCCAGCAGCCGCGGTGATACGTATGGGGCGAGCGTTGTCCGGATTTACTGGGCGTAAAGAGCTCGTAGGCGGTTTACCAAGTCAGAAGTGAAATCTCCAGGCTCAACCTGGGAATTGCGATGGAGACTGCAAGGCTAGAGTCTGGTAGGGGGATCTGGAATTCCTGGTGTAGCGGTGGAATGCGCAGATATCAGGAGGAACACCGGTGGCGAAGGCGGGATCCTGGGCCACACCTGACGCTGAGACGCGAAAGCGTGGGGAGCAAACAGGATTAGATACCCGGGTAGTCC</w:t>
      </w:r>
    </w:p>
    <w:p w14:paraId="36DB72D9">
      <w:pPr>
        <w:rPr>
          <w:rFonts w:hint="eastAsia"/>
        </w:rPr>
      </w:pPr>
      <w:r>
        <w:rPr>
          <w:rFonts w:hint="eastAsia"/>
        </w:rPr>
        <w:t>&gt;OTU016995</w:t>
      </w:r>
    </w:p>
    <w:p w14:paraId="15E57190">
      <w:pPr>
        <w:rPr>
          <w:rFonts w:hint="eastAsia"/>
        </w:rPr>
      </w:pPr>
      <w:r>
        <w:rPr>
          <w:rFonts w:hint="eastAsia"/>
        </w:rPr>
        <w:t>CCTACGGGCGGCAGCAGTGGGGAATTTTGGACAATGGGGGCAACCCTGATCCAGCCATTCCGCGTGAGTGAAGAAGGCCTTCGGGTTGTAAAGCACTGTCGAGGGGGAGGAAAGCCTCGTAAGAGGTCTGACCTATCCCTGGAGGAAGCACGGGCTAAGTTCGTGCCAGCAGCCGCGGTAAGACGAACCGTGCGAACGTTGTTCGGATTCACTGGGCTTAAAGGGCGCGTAGGCGGGCCGGCCAGTCCGGGGTGAAATCCTTCGGCTCAACCGAAGAATGGCCTTGGATACTGCCGGCCTCGAGGGAGGTAGGGGTCGACGGAACTTCGGGTGGAGCGGTGAAATGCGTAGATATCCGAAGGAACGCCGGTGGCGAAAGCGGTCGACTGGACCTCTGCTGACGCTGAGGCGCGAAAGCCAGGGGAGCGAACGGGATTAGATACCCGGGTAGTCC</w:t>
      </w:r>
    </w:p>
    <w:p w14:paraId="3122D624">
      <w:pPr>
        <w:rPr>
          <w:rFonts w:hint="eastAsia"/>
        </w:rPr>
      </w:pPr>
      <w:r>
        <w:rPr>
          <w:rFonts w:hint="eastAsia"/>
        </w:rPr>
        <w:t>&gt;OTU016996</w:t>
      </w:r>
    </w:p>
    <w:p w14:paraId="6F7CE3C1">
      <w:pPr>
        <w:rPr>
          <w:rFonts w:hint="eastAsia"/>
        </w:rPr>
      </w:pPr>
      <w:r>
        <w:rPr>
          <w:rFonts w:hint="eastAsia"/>
        </w:rPr>
        <w:t>CCTACGGGCGGCAGCAGTAGGGAATTTTCCACAATGGGGGCAACCCTGATGGAGCAACGCCGCGTGCAGGATGAATGCCTTCGGGTTGTAAACTGCTTTTGTTAGTGACGATTATGACGGTAGCTAACGAATAAGGACCTGCTAACTACGTGCCAGCAGCCGCGGTCATACGTAGGGTCCAAGCGTTATCCGGAATTACTGGGCGTAAAGGGCGCGTAGGCGGTTTGCTAAGTTGAATGTGAAAACTCTGGGCTTAACCCAGAGCCTGCATTCAATACTGGCAGGCTAGAGTTCTGGAGGGGATAGCGGAATTCCTGGTGTAGCGGTGAAATGCGTAGATATCAGGAGGAACACCGGTGGCGAAGGCGTCCCTCTGGACGGTGACTGACGCTGAGACGCGAAAGCGTGGGGAGCAAACAGGATTAGATACCCCAGTAGTCC</w:t>
      </w:r>
    </w:p>
    <w:p w14:paraId="0B02398F">
      <w:pPr>
        <w:rPr>
          <w:rFonts w:hint="eastAsia"/>
        </w:rPr>
      </w:pPr>
      <w:r>
        <w:rPr>
          <w:rFonts w:hint="eastAsia"/>
        </w:rPr>
        <w:t>&gt;OTU016997</w:t>
      </w:r>
    </w:p>
    <w:p w14:paraId="09D374E8">
      <w:pPr>
        <w:rPr>
          <w:rFonts w:hint="eastAsia"/>
        </w:rPr>
      </w:pPr>
      <w:r>
        <w:rPr>
          <w:rFonts w:hint="eastAsia"/>
        </w:rPr>
        <w:t>CCTACGGGTGGCTGCAGTAAGGAATATTGCGCAATGGGCGAAAGCCTGACGCAGCGACGCCGCGTGGGGGATGAAGGTCTTCGGATTGTAAACCCCTTTCGGGAGGGAAGATGGAATGGGGTAACCCATTCGGACGGTACCTCCAGAAGCAGCCACGGCTAACTTCGTGCCAGCAGCCGCGGTAATACGAAGGGGGCTAGCGTTGCTCGGATTTACTGGGCGTAAAGGGCGCGTAGGCGGACGACCAAGTTGGGGGTGAAAGCCCGGGGCTCAACCTCGGAATTGCATTTGATACTGCCTTGCTCGAGTACTGGAGAGGAGACTGGAATTTACGGTGTAGCAGTGAAATGCGTAGATATCGTAAGGAAGACCAGTGGCGAAGGCGAGTCTCTGGACAGTTACTGACACTGAGGCACGAAGGCCAGGGGAGCAAACGGGATTAGATACCCGTGTAGTCC</w:t>
      </w:r>
    </w:p>
    <w:p w14:paraId="2E5CA82A">
      <w:pPr>
        <w:rPr>
          <w:rFonts w:hint="eastAsia"/>
        </w:rPr>
      </w:pPr>
      <w:r>
        <w:rPr>
          <w:rFonts w:hint="eastAsia"/>
        </w:rPr>
        <w:t>&gt;OTU016998</w:t>
      </w:r>
    </w:p>
    <w:p w14:paraId="0A6E50E8">
      <w:pPr>
        <w:rPr>
          <w:rFonts w:hint="eastAsia"/>
        </w:rPr>
      </w:pPr>
      <w:r>
        <w:rPr>
          <w:rFonts w:hint="eastAsia"/>
        </w:rPr>
        <w:t>CCTACGGGAGGCAGCAGTAAGGAATATTGGACAATGGGCGAAAGCCTGATCCAGCCATGCCGCGTGCAGGAAGAATGCCCTATGGGTTGTAAACTGCTTTTATATGGGAAGAATTGCCTCGACGTGTCGGGGTTTGACGGTACCGTATGAATAAGCACCGGCTAACTCCGTGCCAGCAGCCGCGGTAATACGGAGGGTGCAAGCGTTATCCGGAATTACTGGGTTTAAAGGGTGCGTAGGCGGCAACGTAAGTCAGAAGTGAAAGCTCTCGGCTCAACTGAGGAATTGCTTTTGATACTGCGTAGCTTGAATAAGGTTGAGGTCAGCGGAATGTGGCATGTAGCGGTGAAATGCATAGATATTACATAGAACACCAATTGCGAAGGCAGGTCACTAACCATTAACTGACGCTGATGGACGAAAGCGTGGGGAGCGAACGGGATTAGATACCCCAGTAGTCC</w:t>
      </w:r>
    </w:p>
    <w:p w14:paraId="51DBA9CD">
      <w:pPr>
        <w:rPr>
          <w:rFonts w:hint="eastAsia"/>
        </w:rPr>
      </w:pPr>
      <w:r>
        <w:rPr>
          <w:rFonts w:hint="eastAsia"/>
        </w:rPr>
        <w:t>&gt;OTU016999</w:t>
      </w:r>
    </w:p>
    <w:p w14:paraId="10F39CE1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GTGTAAAGCTCTTTCGGCAGGAACGATAATGACGGTACCTGAAGAAGAAGCTGCGGCTAACTACGTGCCAGCAGCCGCGGTAATACGTAGGCAGCGAGCGTTGTTCGGAGTTACTGGGCGTAAAGAGTGCGTAGGCGGCCTGCTAAGTCGAACGTGAAATCCCTGGGCTCAACCCAGGAACTGCGTCCGATACTGGTTGGCTTGAATCCGGGAGAGGGATGTGGAATTCCAGGTGTAGCAGTGAAATGCGTAGAGATCGGGAGGAACATCTGTGGCGAAGGCGGCCACCTGGACCAGCACTGACACTGAGGCACGAAAGCGTGGGGAGCAAACAGGATTAGATACCCGTGTAGTCC</w:t>
      </w:r>
    </w:p>
    <w:p w14:paraId="4FA6C7B8">
      <w:pPr>
        <w:rPr>
          <w:rFonts w:hint="eastAsia"/>
        </w:rPr>
      </w:pPr>
      <w:r>
        <w:rPr>
          <w:rFonts w:hint="eastAsia"/>
        </w:rPr>
        <w:t>&gt;OTU017000</w:t>
      </w:r>
    </w:p>
    <w:p w14:paraId="183241E3">
      <w:pPr>
        <w:rPr>
          <w:rFonts w:hint="eastAsia"/>
        </w:rPr>
      </w:pPr>
      <w:r>
        <w:rPr>
          <w:rFonts w:hint="eastAsia"/>
        </w:rPr>
        <w:t>CCTACGGGAGGCAGCAGTCGAGAATCATTCGCAATGGGCGAAAGCCTGACGATGCGACGCCGTGTGTGTGATGAAGGCTTTCGGGTCGTAAAACACTTTCGCCTGGGAACAAGAGGAGCTGGCTAATACCCAGCCGATTTGAGGGTACCAGGTAAAGAAGCACCGGCTAACTACGTGCCAGCAGCTGCGGTAATACGTAGGGTGCAAGCGTTAATCGGAATTATTGGGCGTATAGGGCGCGTAGGCGGACATGCAAGTCGGATGTGAAATCCCAGAGCTCAACTCTGGAACAGCATCCGAAACTGCATATCTAGAGGATAGAAGGAGGAAACGGAATTCCACAAGTAGCGGTGAAATGCGTAGATATGTGGAAGAACACCGGTGGCGAAGGCGGCATTCTGGACCGACATTGACGCTGAGGAGCGAAAGCCAGGGGAGCAAACGGGATTAGATACCCGGGTAGTCC</w:t>
      </w:r>
    </w:p>
    <w:p w14:paraId="13B8BA0B">
      <w:pPr>
        <w:rPr>
          <w:rFonts w:hint="eastAsia"/>
        </w:rPr>
      </w:pPr>
      <w:r>
        <w:rPr>
          <w:rFonts w:hint="eastAsia"/>
        </w:rPr>
        <w:t>&gt;OTU017001</w:t>
      </w:r>
    </w:p>
    <w:p w14:paraId="3AA0255E">
      <w:pPr>
        <w:rPr>
          <w:rFonts w:hint="eastAsia"/>
        </w:rPr>
      </w:pPr>
      <w:r>
        <w:rPr>
          <w:rFonts w:hint="eastAsia"/>
        </w:rPr>
        <w:t>CCTACGGGTGGCTGCAGTAAGGAATATTGCGCAATGGGGGAAACCCTGACGCAGCAACGCCGCGTGGAGGATGACACTTTTCGGAGCGTAAACTCCTTTTATCAGGAAAGAATAATGACGGTACCTGATGAATAAGCACCGGCTAACTCCGTGCCAGCAGCCGCGGTAATACGGGGGGTGCAAGCGTTACTCGGAATCACTGGGCGTAAAGGACGCGTAGGCGGATTATCAAGTCTTTTGTGAAATCTAGTGGCTTAACCACTAAACTGCTTAGGAAACTGATAGTCTAGAGTAGGGGAGAGGTAGATGGAATTCTTGGTGTAGGGGTAAAATCCGTAGAGATCAAGAAGAATACCCATTGCGAAAGCGATCTGCTGGAACCTAACTGACGCTGAGGCGTGAAAGCGTGGGTAGCAAACAGGATTAGATACCCCGGTAGTCC</w:t>
      </w:r>
    </w:p>
    <w:p w14:paraId="15EA1A0C">
      <w:pPr>
        <w:rPr>
          <w:rFonts w:hint="eastAsia"/>
        </w:rPr>
      </w:pPr>
      <w:r>
        <w:rPr>
          <w:rFonts w:hint="eastAsia"/>
        </w:rPr>
        <w:t>&gt;OTU017002</w:t>
      </w:r>
    </w:p>
    <w:p w14:paraId="509079C6">
      <w:pPr>
        <w:rPr>
          <w:rFonts w:hint="eastAsia"/>
        </w:rPr>
      </w:pPr>
      <w:r>
        <w:rPr>
          <w:rFonts w:hint="eastAsia"/>
        </w:rPr>
        <w:t>CCTACGGGGGGCTGCAGTCGAGGATCTTCGGCAATGGGCGCAAGCCTGACGCAGCAACGCCGTGTGGGCGACGAAGGCCTTCGGGTCGTAAAGCCCTGTTGTTGGGGACGAAGGGCGAAGGGTTAATAGCCCCTAGCCTGACGGTACCCTTCGAGGAAGCCCCGGCTAACTACGTGCCAGCAGCCGCGGTAATACGTAGGGGGCGAGCGTTGTCCGGAATCATTGGGCGTAAAGAGCGTGTAGGCGGCCCGGTAAGTCCGCCGTGAAAGTCCAGGGCTCAACCCTGGGATGCCGGTGGAAACTGCCGGGCTGGAGTCCGGAAGAGGCGAGTGGAATTCCTGGTGTAGCGGTGAAATGCGCAGATATCATCAGGAACACCGGAGGCGAAGGCGGCTCACTGGGCCTTTTCTGACGCTGAGGAACGAAAGCCAGGGTAGCGAACGGGATTAGATACCCTGGTAGTCC</w:t>
      </w:r>
    </w:p>
    <w:p w14:paraId="11C96766">
      <w:pPr>
        <w:rPr>
          <w:rFonts w:hint="eastAsia"/>
        </w:rPr>
      </w:pPr>
      <w:r>
        <w:rPr>
          <w:rFonts w:hint="eastAsia"/>
        </w:rPr>
        <w:t>&gt;OTU017003</w:t>
      </w:r>
    </w:p>
    <w:p w14:paraId="4626C4E4">
      <w:pPr>
        <w:rPr>
          <w:rFonts w:hint="eastAsia"/>
        </w:rPr>
      </w:pPr>
      <w:r>
        <w:rPr>
          <w:rFonts w:hint="eastAsia"/>
        </w:rPr>
        <w:t>CCTACGGGCGGCTGCAGTAGGGAATATTGGTCAATGGGTGAGAGCCTGAACCAGCCATGCCGCGTGCAGGAAGAAGGCCTTCTGGGTTGTAAACTGCTTTTGACAGGGGATAAAATGGGCGTGCGCGCCTAATTGAAGGTACCTGTGGAATAAGCCACGGCTAACTACGTGCCAGCAGCCGCGGTAATACGTAGGTGGCAAGCGTTGTCCGGAATTATTGGGCGTAAAGAGCTCGTAGGCGGCTTGTCACGTCGGGTGTGAAAGCCCGGGGCTTAACCTCGGAACTGCCTTTGAAACTGTTAGGCTAGAGATCGAGAGAGGATAGTGGAATTCCTAGTGTAGAGGTGAAATTCGTAGATATTAGGAGGAACACCAGTGGCGAAGGCGGCTATCTGGCTCGATACTGACGCTCAGGTGCGAAAGCGTGGGGAGCAAACAGGATTAGATACCCCTGTAGTCC</w:t>
      </w:r>
    </w:p>
    <w:p w14:paraId="7AFA31A3">
      <w:pPr>
        <w:rPr>
          <w:rFonts w:hint="eastAsia"/>
        </w:rPr>
      </w:pPr>
      <w:r>
        <w:rPr>
          <w:rFonts w:hint="eastAsia"/>
        </w:rPr>
        <w:t>&gt;OTU017004</w:t>
      </w:r>
    </w:p>
    <w:p w14:paraId="02B43668">
      <w:pPr>
        <w:rPr>
          <w:rFonts w:hint="eastAsia"/>
        </w:rPr>
      </w:pPr>
      <w:r>
        <w:rPr>
          <w:rFonts w:hint="eastAsia"/>
        </w:rPr>
        <w:t>CCTACGGGGGGCAGCAGTCGAGAATTTTTCTCAATGGGCGCAAGCCTGAAGGAGCGACGCCGCGTGGGGGATGAAGGGTTTCGATCCGTAAACCCCTGTCATTTGTGAACAAGGTTCACTCAATAACACTGGGTGAATTGATAGTAATGAAAGAGGAAGGGACGGCTAACTCTGTGCCAGCAGCCGCGGTAATACAGAGGTCCCAAGCGTTGTTCGGATTTACTGGGCGTAAAGAGCGTGTAGGCGGCTAGGCAGGTCTGGTGTGAAAACTCGAGGCTCAACCTCGAGCTGTCATCGGAAACCGTCTGGCTAGAGTCCGGTAGGGGACCACGGAATTCCTGGTGTAGCGGTGAAATGCGCAGATATCAGGAGGAACACCGGTGGCGAAGGCGGTGGTCTGGGCCGGCACTGACGCTGAGGCGCGAAAGCTAGGGGAGCGAACGGGATTAGATACCCTAGTAGTCC</w:t>
      </w:r>
    </w:p>
    <w:p w14:paraId="0FAC9CB2">
      <w:pPr>
        <w:rPr>
          <w:rFonts w:hint="eastAsia"/>
        </w:rPr>
      </w:pPr>
      <w:r>
        <w:rPr>
          <w:rFonts w:hint="eastAsia"/>
        </w:rPr>
        <w:t>&gt;OTU017005</w:t>
      </w:r>
    </w:p>
    <w:p w14:paraId="2D16859A">
      <w:pPr>
        <w:rPr>
          <w:rFonts w:hint="eastAsia"/>
        </w:rPr>
      </w:pPr>
      <w:r>
        <w:rPr>
          <w:rFonts w:hint="eastAsia"/>
        </w:rPr>
        <w:t>CCTACGGGTGGCTGCAGTGGGGAATCTTGCGCAATGGTCGAAAGACTGACGCAGCGACGCCGCGTGCGGGAGGAAGCCCTTCGGGGTGTAAACCGCTGTTACTCGGGACGAACTTCTCGATTCATCGAGATTGACGGTACCGGGGGAGGAAGCACCGGCTAACTCTGTGCCAGCAGCCGCGGTAATACAGAGGGTGCGAGCGTTGTCCGGAATTACTGGGCGTAAAGGGCGCGTAGGCGGCCTGATAAGTCGGGGGTGAAAGTCAGCGGCTCAACCGCTGGACTGCCTTCGAGACTGTCGGGCTTGAGCATGGTAGAGGCTGGCGGAATTCCCGGTGTAGCGGTGGAATGCGTAGATATTCGGAAGAACACCAGTGGCGAAGGCGACTCACTGGACATGTATTGACGCTGAGGTGCGAAAGCGTGGGGAGCAAACAGGATTAGATACCCCTGTAGTCC</w:t>
      </w:r>
    </w:p>
    <w:p w14:paraId="13B86785">
      <w:pPr>
        <w:rPr>
          <w:rFonts w:hint="eastAsia"/>
        </w:rPr>
      </w:pPr>
      <w:r>
        <w:rPr>
          <w:rFonts w:hint="eastAsia"/>
        </w:rPr>
        <w:t>&gt;OTU017006</w:t>
      </w:r>
    </w:p>
    <w:p w14:paraId="3600D7CB">
      <w:pPr>
        <w:rPr>
          <w:rFonts w:hint="eastAsia"/>
        </w:rPr>
      </w:pPr>
      <w:r>
        <w:rPr>
          <w:rFonts w:hint="eastAsia"/>
        </w:rPr>
        <w:t>CCTACGGGTGGCAGCAGCAAGGAATATTGGGCAATGGCCGAAAGGCTGACCCAGCGACGCCGCGTGGGGGATGAAGGCCCTCGGGTCGTAAACCCCTTTTCTCCAGGACGAAATTGACGGTACTGGAGGAAGAAGCGCCGGCCAACTACGTGCCAGCAGCCGCGGTCATACGTAGGGTCCAAGCGTTATCCGGAATTACTGGGCGTAAAGAGTTGCGTAGGTGGCTAGGTAAGTAGATAGTGAAAGCGTGTGGCTCAACCATACATCCATTATCTAAACTGTTTAGCTAGAGGACGAGAGAGGTAGATGGAATTCCTAATGTAGGGGTAATATCCGTAGATATTAGGAGGAACACCGATGGCGTAAGCAGTCTACTGGCTCGTTCCTGACACTAAGGCACGAAAGCGTGGGGAGCGAACGGGATTAGATACCCCGGTAGTCC</w:t>
      </w:r>
    </w:p>
    <w:p w14:paraId="7236FBE8">
      <w:pPr>
        <w:rPr>
          <w:rFonts w:hint="eastAsia"/>
        </w:rPr>
      </w:pPr>
      <w:r>
        <w:rPr>
          <w:rFonts w:hint="eastAsia"/>
        </w:rPr>
        <w:t>&gt;OTU017007</w:t>
      </w:r>
    </w:p>
    <w:p w14:paraId="4D08FA8F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CGGGAAGAATAAGTAGGGGACAACACCCCCTATGATGACGGTACCGTTTGTAAGCTCCGGCTAACTCCGTGCCAGCAGCCGCGGTAATACGGGGGGAGCAAGCGTTGTTCGGATTTACTGGGCGTAAAGGGTGCGTAGGCGGCGGTGTAAGTCTGATGTGAAATACCGGGGCTCAACCCCGGAACTGCATTGGATACTGCATTGCTAGAGTACTGGAGAGGGAACTGGAATTTACGGTGTAGCAGTGAAATGCGTAGATATCTGAAGGAACATCAGTGGCGAAAGCGACTTCCTGGACCAATACTGACGCTCATGTGCGAAAGCGTGGGGAGCAAACAGGATTAGATACCCCGGTAGTCC</w:t>
      </w:r>
    </w:p>
    <w:p w14:paraId="1FAC1638">
      <w:pPr>
        <w:rPr>
          <w:rFonts w:hint="eastAsia"/>
        </w:rPr>
      </w:pPr>
      <w:r>
        <w:rPr>
          <w:rFonts w:hint="eastAsia"/>
        </w:rPr>
        <w:t>&gt;OTU017008</w:t>
      </w:r>
    </w:p>
    <w:p w14:paraId="36B7C0E0">
      <w:pPr>
        <w:rPr>
          <w:rFonts w:hint="eastAsia"/>
        </w:rPr>
      </w:pPr>
      <w:r>
        <w:rPr>
          <w:rFonts w:hint="eastAsia"/>
        </w:rPr>
        <w:t>CCTACGGGAGGCAGCAGTGGGGAATCTTGCGCAATGGGCGAAAGCCTGACGCAGCGACACCGCGTGGGGGACGAAGGCCTTTCAGGTCGTAAACCCCTTTCGGCAGGGACGAAGCGATCTCGTGACGGTACCTGCAGAAGAAGCCTCGGCTAACTACGTGCCAGCAGCCGCGGTAACACGTAGGAGGCGAGCGTTGTCCGGAATTATTGGGCGTAAAGCGCGTGTAGGCGGCCTAGCAAGTCGGATGTGAAAGCCCTCGGCTTAACCGAGGAAGTGCGTTCGAAACTACTGGGCTTGAGGACGAGAGAGGTGAGTGGAATTCCCAGTGTAGAGGTGAAATTCGTAGATATTGGGAAGAACACCAGTGGCGAAGGCGGCTCACTGGCTCGTTTCTGACGCTCAGGCGCGATAGCGTGGGGATCAAACAGGATTAGATACCCCTGTAGTCC</w:t>
      </w:r>
    </w:p>
    <w:p w14:paraId="0C095F48">
      <w:pPr>
        <w:rPr>
          <w:rFonts w:hint="eastAsia"/>
        </w:rPr>
      </w:pPr>
      <w:r>
        <w:rPr>
          <w:rFonts w:hint="eastAsia"/>
        </w:rPr>
        <w:t>&gt;OTU017009</w:t>
      </w:r>
    </w:p>
    <w:p w14:paraId="735B41F0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AGAAATCCATTTTTTCTAAAGTGGTTGACGGTACCAGACGAATAAGCACCGGCTAACTCCGTGCCAGCAGCCGCGGTAATACAGAGGGTGCGAGCGTTAATCGGAATTACTGGGCGTAAAGGGCGCGTAGGTGGTCACTTAAGTCAGATGTGAAATCCCTGGGCTTAACCTAGGAATTGCATATGAAACTGAGTGGCTAGAGTATGGGAGAGGGAAGTGGAATTTCCGGTGTAGCGGTGAAATGCGTAGATATCGGAAGGAACACCAGTGGCGAAGGCGACTTCCTGGCCCATTACTGACACTGAGGCGCGAAAGCGTGGGGAGCGAACAGGATTAGATACCCTGGTAGTCC</w:t>
      </w:r>
    </w:p>
    <w:p w14:paraId="4D361927">
      <w:pPr>
        <w:rPr>
          <w:rFonts w:hint="eastAsia"/>
        </w:rPr>
      </w:pPr>
      <w:r>
        <w:rPr>
          <w:rFonts w:hint="eastAsia"/>
        </w:rPr>
        <w:t>&gt;OTU017010</w:t>
      </w:r>
    </w:p>
    <w:p w14:paraId="7CF9B41A">
      <w:pPr>
        <w:rPr>
          <w:rFonts w:hint="eastAsia"/>
        </w:rPr>
      </w:pPr>
      <w:r>
        <w:rPr>
          <w:rFonts w:hint="eastAsia"/>
        </w:rPr>
        <w:t>CCTACGGGGGGCTGCAGTAGGGAATATTGGGCAATGGACGAAAGTCTGACCCAGCCATGCCGCGTGCAGGAAGACGGCCTTCTGGGTTGTAAACTGCTTTTGATCGGGAACAAAGAGCCCTTGCGAGGGAAGTTGAGTGTACCGATAGAATAAGCACCGGCTAACTCCGTGCCAGCAGCCGCGGTAATACGGAGGGTGCAAGCGTTGTCCGGAATCATTGGGCGTAAAGGGCTCGTAGGCGGACTAGCAAGTCTGACGTGAAATCTCCACCGCTCACCGGGGAGAGGTCGTTGGATACTACTAGTCTTGAGTTCGGTAGAGGGTCGTGGAATTTCGGGTGTAGCGGTGGAATGCGTAGATATCCGAAAGAACACCGGTGGCGAAGGCGGTGGTCTGGGCCTGAACTGACGCTGAGGAGCGAAAGCCAGGGGAGCAAACAGGATTAGATACCCTGGTAGTCC</w:t>
      </w:r>
    </w:p>
    <w:p w14:paraId="2612356C">
      <w:pPr>
        <w:rPr>
          <w:rFonts w:hint="eastAsia"/>
        </w:rPr>
      </w:pPr>
      <w:r>
        <w:rPr>
          <w:rFonts w:hint="eastAsia"/>
        </w:rPr>
        <w:t>&gt;OTU017011</w:t>
      </w:r>
    </w:p>
    <w:p w14:paraId="65ED43EC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TAGGGAAGAAGCCCTCTTTGGGGGTGACGGTACTTGCAGAAGAAGCGCCGGCTAACTACGTGCCAGCAGCCGCGGTAAAACGTAGGAGACAAACGTTAATCGGAATTACTGGGCGTAAAGCGTGCGCAGGCGGTTATGTAAGACAGATGTGAAATCCCCGGGCTCAACCGGGGAATTGCTGGGCAAACTGCGGGACTCGAGGAAGGTAGAGGCCGGTAGAACGATAGGTGGAGCGGTGAAATGCGTAGAGATGTGGAGGAACACCAGTGGCGAAGGCGACTCTTTGGTCTGTAACTGACGCTGAGGCGCGAAAGCGTGGGGAGCAAACAGGATTAGATACCCCAGTAGTCC</w:t>
      </w:r>
    </w:p>
    <w:p w14:paraId="776E3B85">
      <w:pPr>
        <w:rPr>
          <w:rFonts w:hint="eastAsia"/>
        </w:rPr>
      </w:pPr>
      <w:r>
        <w:rPr>
          <w:rFonts w:hint="eastAsia"/>
        </w:rPr>
        <w:t>&gt;OTU017012</w:t>
      </w:r>
    </w:p>
    <w:p w14:paraId="430BB6B1">
      <w:pPr>
        <w:rPr>
          <w:rFonts w:hint="eastAsia"/>
        </w:rPr>
      </w:pPr>
      <w:r>
        <w:rPr>
          <w:rFonts w:hint="eastAsia"/>
        </w:rPr>
        <w:t>CCTACGGGGGGCTGCAGTGAGGAATATTGGACAATGAGCGAAAGCTCGATCCAGCAATATCGCATGGGTGATTGAAGGTTTACATTGTAAAACCCTTTCGTCGAGGAAGATAATGACTTAATCGAAGAAGTAGCCCTGACTAACCTCGTGCCAGCAGTCGCGGTAATACGGGGAGGGCGAGCGTTATTCAGCGTAATTGGGCGTAAAGGGCATGTAGGCGGCCTGCTAAGTCGAACGTGAAATCCCTGGGCTCAACCCAGGAACTGCGTCCGATACTGGTTGGCTTGAATCCGGGAGAGGGACGTGGAATTCCAGGTGTAGCGGTGAAATGCGTAGATATCCGGAAGAACACCGGTGGCGAAGGCGGCCTGCTGGGCCTGATCTGACGCTGAGGCGCGAAAGCGTGGGGAGCAAACAGGATTAGATACCCCAGTAGTCC</w:t>
      </w:r>
    </w:p>
    <w:p w14:paraId="7564361F">
      <w:pPr>
        <w:rPr>
          <w:rFonts w:hint="eastAsia"/>
        </w:rPr>
      </w:pPr>
      <w:r>
        <w:rPr>
          <w:rFonts w:hint="eastAsia"/>
        </w:rPr>
        <w:t>&gt;OTU017013</w:t>
      </w:r>
    </w:p>
    <w:p w14:paraId="5668A5E4">
      <w:pPr>
        <w:rPr>
          <w:rFonts w:hint="eastAsia"/>
        </w:rPr>
      </w:pPr>
      <w:r>
        <w:rPr>
          <w:rFonts w:hint="eastAsia"/>
        </w:rPr>
        <w:t>CCTACGGGAGGCTGCAATTAGGAATCTTGCGCAATGGGCGAAAGCCTGACGCAGCGACGCCGCGTGTGGGATGACGGTCTTCGGATTGTAAACCACTGTCGGGAGGGACGAATACGCCGCAAGGCGGGTGACGGTACCTCCAAAGGAAGCACCGGCTAACTCCGTGCCAGCAGCCGCGGTAATACGTAGGGTGCAAGCGTTGTCCGGAATTATTGGGCGTAAAGAGCTCGTAGGCGGTTTGGCAAGTCGGGTGTGAAAGCCCCGGGCTCAACCTGGGAATTGCATTCGAGACTGCGTAGCTAGGGTGCGGAAGAGGGAAGTGGAATTTCCGGTGTAGCGGTGAAATGCGCAGATATCAGGAGGAACACCGGTGGCGAAGGCGGGGTCCTGGGCCAGTACTGACGCTGAGGAGCGAAAGCGTGGGGAGCAAACAGGATTAGATACCCCAGTAGTCC</w:t>
      </w:r>
    </w:p>
    <w:p w14:paraId="3196614F">
      <w:pPr>
        <w:rPr>
          <w:rFonts w:hint="eastAsia"/>
        </w:rPr>
      </w:pPr>
      <w:r>
        <w:rPr>
          <w:rFonts w:hint="eastAsia"/>
        </w:rPr>
        <w:t>&gt;OTU017014</w:t>
      </w:r>
    </w:p>
    <w:p w14:paraId="0D80BC5C">
      <w:pPr>
        <w:rPr>
          <w:rFonts w:hint="eastAsia"/>
        </w:rPr>
      </w:pPr>
      <w:r>
        <w:rPr>
          <w:rFonts w:hint="eastAsia"/>
        </w:rPr>
        <w:t>CCTACGGGGGGCAGCAGTAGGGAATCTTCCGCAATGGGCGAAAGCCTGACGGAGCAATGCCGCGTGAACGATGAAGGCCTTCGGGTCGTAAAGTTCTGTTGTGGGGGAAGAAATCTGATTGGGATAACACTCCAGTCAGTTTGACGGTACTCCACGAGGAAGCCCCGGCTAATTACGTGCCAGCAGCCGCGGTAATACGTAAGGGGCAAGCGTTGTCCGGAATCACTGGGCGTAAAGCGCACGTAGGCGGCGATTTAAGTCAGAGGTGAAAGCCCGGGGCTCAACCCCGGAACTGCCTTTGAGACTGGATTGCTTGAACATCGGAGAGGTGAGTGGAATTCCGAGTGTAGAGGTGAAATTCGTAGATATTCGGAAGAACACCAGTGGCGAAGGCGACTCACTGGACATGTATTGACGCTGAGGTGCGAAAGCGTGGGGAGCAAACAGGATTAGATACCCCGGTAGTCC</w:t>
      </w:r>
    </w:p>
    <w:p w14:paraId="4E077C82">
      <w:pPr>
        <w:rPr>
          <w:rFonts w:hint="eastAsia"/>
        </w:rPr>
      </w:pPr>
      <w:r>
        <w:rPr>
          <w:rFonts w:hint="eastAsia"/>
        </w:rPr>
        <w:t>&gt;OTU017015</w:t>
      </w:r>
    </w:p>
    <w:p w14:paraId="72538B4E">
      <w:pPr>
        <w:rPr>
          <w:rFonts w:hint="eastAsia"/>
        </w:rPr>
      </w:pPr>
      <w:r>
        <w:rPr>
          <w:rFonts w:hint="eastAsia"/>
        </w:rPr>
        <w:t>CCTACGGGGGGCAGCAGTCGAGAATCATTCGCAATGGGCGAAAGCCTGACGATGCGACGCCGTGTGTGCGATGAAGGCCTTCGGGTTGTAAAGCTCTTTTGTCAGGGAAGAAAAGGCCGTGGCTAATATCCATGGCTGATGACGGTACCTGAAGAATAAGCACCGGCTAACTACGTGCCAGCAGCCGCGGTAATACGTAGGGTGCAAGCGTTAATCGGAATTACTGGGCGTAAAGCGTGCGCAGGCGGTTTTGTAAGTCTGACGTGAAATCCCCGGGCTTAACCTGGGAACTGCATCCGATACTGCGTAGCTTGAGTACCGAAGAGGATAGTGGAATTCCAGGTGTAGTGGTGAAATACGTAGATATCAGGAGGAACACCGGTGGCGAAGGCGGGTCTCTGGGCCGATACTGACGCTGAGGAGCGAAAGCGTGGGGAGCGAACAGGATTAGATACCCCAGTAGTCC</w:t>
      </w:r>
    </w:p>
    <w:p w14:paraId="1AF1BC16">
      <w:pPr>
        <w:rPr>
          <w:rFonts w:hint="eastAsia"/>
        </w:rPr>
      </w:pPr>
      <w:r>
        <w:rPr>
          <w:rFonts w:hint="eastAsia"/>
        </w:rPr>
        <w:t>&gt;OTU017016</w:t>
      </w:r>
    </w:p>
    <w:p w14:paraId="2D7A1087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GCTGTCGTAGGGGAGGAAGGCTCCGTGCAGAACGGAGTTTGACCGATCCTAGGAGGAAGGGCCGGCTAATCTCGTGCCAGCAGCCGCGGTAAGACGTAGGGGGCAAGCGTTGTCCGGATTTATTGGGCGTAAAGAGCGCGCAGGCGGCTTGGCAAGTCGGGTGTGAAATCCCGGGGCTCAACCCCGTGACTGCATTCGATACTGTCAGGCTAGAGGTAGGTAGGGGAGATCGGAATTCCGGGTGTAGCGGTGAAATGCGTAGATATCCGGAGGAACACCAGTGGCGAAGGCGGCTTCCTGGACGCAAACTGACGCTGAGATACGAAAGCCAAGGTAGCAAACAGGATTAGATACCCCTGTAGTCC</w:t>
      </w:r>
    </w:p>
    <w:p w14:paraId="6D0FBB05">
      <w:pPr>
        <w:rPr>
          <w:rFonts w:hint="eastAsia"/>
        </w:rPr>
      </w:pPr>
      <w:r>
        <w:rPr>
          <w:rFonts w:hint="eastAsia"/>
        </w:rPr>
        <w:t>&gt;OTU017017</w:t>
      </w:r>
    </w:p>
    <w:p w14:paraId="0B2D0242">
      <w:pPr>
        <w:rPr>
          <w:rFonts w:hint="eastAsia"/>
        </w:rPr>
      </w:pPr>
      <w:r>
        <w:rPr>
          <w:rFonts w:hint="eastAsia"/>
        </w:rPr>
        <w:t>CCTACGGGGGGCTGCAGTGGGGAATCTTGCCCAATGGGCGAAAGCCTGAGGCAGCGACGCCGCGTGAGGGAAGAAGGCCTTCGGGTTGTAAACCTCTTTCAGGAGGGACGAAGCTACTCGGGTGAATAGCCCAGAGGGTGACGGTACCTCCAGAAGAAGCCCCGGCTAACTACGTGCCAGCAGCCGCGGTAATACGTAGGGGGCAAGCGTTGTCCGGAATCATTGGGCGTAAAGCGCGCGTAGGCGGCTGCCCACGTCGGGTGTGAAAGCTCGGGGCTCAACCCTGAGAGGCCACTCGATACGGGGCGGCTAGAGGCAGCTAGGGGAGAGTGGAATTGCTGGTGTAGCGGTGAAATGCGTAGAGATCAGCAGGAACACCCGTGGCGAAGGCGGCCCCCTGGGCCGTACCTGACGCTGAGGCGCGAAGGCTAGGGGAGCGAACGGGATTAGATACCCGTGTAGTCC</w:t>
      </w:r>
    </w:p>
    <w:p w14:paraId="14F70494">
      <w:pPr>
        <w:rPr>
          <w:rFonts w:hint="eastAsia"/>
        </w:rPr>
      </w:pPr>
      <w:r>
        <w:rPr>
          <w:rFonts w:hint="eastAsia"/>
        </w:rPr>
        <w:t>&gt;OTU017018</w:t>
      </w:r>
    </w:p>
    <w:p w14:paraId="55A8A4D6">
      <w:pPr>
        <w:rPr>
          <w:rFonts w:hint="eastAsia"/>
        </w:rPr>
      </w:pPr>
      <w:r>
        <w:rPr>
          <w:rFonts w:hint="eastAsia"/>
        </w:rPr>
        <w:t>CCTACGGGTGGCTGCAGTGGGGAATATTGCGCAATGGGGGAAACCCTGACGCAGCGACGCCGCGTGGGTGATGAAGGCCTTCGGGTCGTAAAGCCCTGTCGGAGGGGAAGAAGGACTCTCGTGCAAATAGTTCGAGGGTTTGACGGTACCCTTAGAGGAAGCACCGGCTAACTCCGTGCCAGCAGCCGCGGTAATACGGAGGGTGCAAGCGTTGCTCGGAATTACTGGGCGTAAAGGGCGCGTAGGCGGATGTTCTTGTCAGAGGTGAAAGCCCCGGGCTCAACCTGGGAATTGCCTTTGAAACGGGACGTCTTGAGTTCGGAAGAGGGTAGCGGAATTCCCAGTGTAGAGGTGAAATTCGTAGATATTCGCAGGAACACCAGTGGCGAAGGCGACTTGCTGGATCTTTGCTGACGCTGAGACGCGAAAGCGTGGGGAGCAAACAGGATTAGATACCCCAGTAGTCC</w:t>
      </w:r>
    </w:p>
    <w:p w14:paraId="643EBEFB">
      <w:pPr>
        <w:rPr>
          <w:rFonts w:hint="eastAsia"/>
        </w:rPr>
      </w:pPr>
      <w:r>
        <w:rPr>
          <w:rFonts w:hint="eastAsia"/>
        </w:rPr>
        <w:t>&gt;OTU017019</w:t>
      </w:r>
    </w:p>
    <w:p w14:paraId="342861B6">
      <w:pPr>
        <w:rPr>
          <w:rFonts w:hint="eastAsia"/>
        </w:rPr>
      </w:pPr>
      <w:r>
        <w:rPr>
          <w:rFonts w:hint="eastAsia"/>
        </w:rPr>
        <w:t>CCTACGGGGGCAGCAGTGGGGAATATTGGACAATGGGCGCAAGCCTGATCCAGCCATACCGCGTGGGTGAAGAAGGCCTTCGGGTTGTAAAGCCCTTTTGTTGGGAAAGAAATCCTGTTGATTAATACTCGGCAGGGATGACGGTACCCAAAGAATAAGCACCGGCTAACTTCGTGCCAGCAGCCGCGGTAATACGAAGGGTGCAAGCGTTACTCGGAATTACTGGGCGTAAAGCGCACGTAGGCGGATGTGCCAGTCAGGGGTGAAATCCCGGAGCTCAACTCCGGAACTGCCTCTGATACAGCACGTCTTGAGTTCGAGAGAGGTGGGTGGAATTCCCGGTGTAGCGGTGAAATGCGCAGATATCGGGAGGAACACCGGTAGCGAAGGCGGCTCGCTGGGCCATTCCTGACGCTGAGACGCGAAAGCTAGGGGAGCGAACAGGATTAGATACCCCAGTAGTCC</w:t>
      </w:r>
    </w:p>
    <w:p w14:paraId="6FE36E31">
      <w:pPr>
        <w:rPr>
          <w:rFonts w:hint="eastAsia"/>
        </w:rPr>
      </w:pPr>
      <w:r>
        <w:rPr>
          <w:rFonts w:hint="eastAsia"/>
        </w:rPr>
        <w:t>&gt;OTU017020</w:t>
      </w:r>
    </w:p>
    <w:p w14:paraId="3309CA0A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TATTCACCTAATACGTGAGTATTTTGACGTTACCGACAGAATAAGCACCGGCTAACTTCGTGCCAGCAGCCGCGGTAATACGAAGGGTGCAAGCGTTAATCGGAATTACTGGGCGTAAAGCGTGCGTAGGCGGTTGGCTAAGTCAGATGTGAAATCCCTCGGCTTAACCGGGGAACTGCGTCTGATACTGGATGGCTCGAGTTTGGGAGAGGGATGCGGAATTCCAGGTGTAGCGGTGAAATGCGTAGATATTGGGAGGAACACCGGTGGCGAAGGCGGCTACCTGGACCGGTTCTGACGCTGAGGCGCGAAAGTGTGGGGAGCAAACAGGATTAGATACCCGAGTAGTCC</w:t>
      </w:r>
    </w:p>
    <w:p w14:paraId="2778C6F0">
      <w:pPr>
        <w:rPr>
          <w:rFonts w:hint="eastAsia"/>
        </w:rPr>
      </w:pPr>
      <w:r>
        <w:rPr>
          <w:rFonts w:hint="eastAsia"/>
        </w:rPr>
        <w:t>&gt;OTU017021</w:t>
      </w:r>
    </w:p>
    <w:p w14:paraId="1450C1F3">
      <w:pPr>
        <w:rPr>
          <w:rFonts w:hint="eastAsia"/>
        </w:rPr>
      </w:pPr>
      <w:r>
        <w:rPr>
          <w:rFonts w:hint="eastAsia"/>
        </w:rPr>
        <w:t>CCTACGGGAGGCAGCAGTAAGGAATATTGGTCAATGGACGCAAGTCTGAACCAGCCATGCCGCGTGGAGGATGACGGCCCTATGGGTTGTAAACTGCTTTTGTACGGGAAGAAACCTTGCTACGTGTAGCGAGTTGACGGTACCGTAAGAATAAGGATCGGCTAACTTCGTGCCAGCAGCCGCGGTAATACGAAGGATCCTAGCGTTGTCCGGATTTACTGGGTTTAAAGGGTGCGTAGGCGGATAATTAAGTCAGTGGTGAAAGCCGGCAGCTCAACTGTCGAACTGCCATTGAAACTGATTATCTCGAGTATGGTTGAGGTGATTGGAATGTTGCATGTAGCGGTGAAATGCTTAGATATGCAACAGAACACCAATTGCGAAGGCAGATCACTAAGCCATTACTGACGCTGAGGCACGAAAGCGTGGGGATCAAACAGGATTAGATACCCGAGTAGTCC</w:t>
      </w:r>
    </w:p>
    <w:p w14:paraId="59750936">
      <w:pPr>
        <w:rPr>
          <w:rFonts w:hint="eastAsia"/>
        </w:rPr>
      </w:pPr>
      <w:r>
        <w:rPr>
          <w:rFonts w:hint="eastAsia"/>
        </w:rPr>
        <w:t>&gt;OTU017022</w:t>
      </w:r>
    </w:p>
    <w:p w14:paraId="6EF31820">
      <w:pPr>
        <w:rPr>
          <w:rFonts w:hint="eastAsia"/>
        </w:rPr>
      </w:pPr>
      <w:r>
        <w:rPr>
          <w:rFonts w:hint="eastAsia"/>
        </w:rPr>
        <w:t>CCTACGGGTGGCAGCAGTGAGGAATATTGGTCAATGGGCGAGAGCCTGAACCAGCCAAGTCGCGTGAGGGAAGAATGGTCTATGGCCTGTAAACCTCTTTTGCCAGGGAAGAATAAAAGGTACGTGTACCTTCTTGCCAGTACCTGACGAATAAGCATCGGCTAACTCCGTGCCAGCAGCCGCGGTAATACGGAGGATCCGAGCGTTATCCGGATTTATTGGGTTTAAAGGGAGCGTAGGTGGACTGGTAAGTCAGTTGTGAAAGTTTGCGGCTCAACCGTAAAATTGCAGTTGATACTGTCAGTCTTGAGTACAGTAGAGGTGGGCGGAATTCGTGGTGTAGCGGTGAAATGCTTAGATATCACGAAGAACTCCGATTGCGAAGGCAGCTCACTGGACTGCAACTGACACTGATGCTCGAAAGTGTGGGTATCAAACAGGATTAGATACCCTGGTAGTCC</w:t>
      </w:r>
    </w:p>
    <w:p w14:paraId="200C2F95">
      <w:pPr>
        <w:rPr>
          <w:rFonts w:hint="eastAsia"/>
        </w:rPr>
      </w:pPr>
      <w:r>
        <w:rPr>
          <w:rFonts w:hint="eastAsia"/>
        </w:rPr>
        <w:t>&gt;OTU017023</w:t>
      </w:r>
    </w:p>
    <w:p w14:paraId="02DE9083">
      <w:pPr>
        <w:rPr>
          <w:rFonts w:hint="eastAsia"/>
        </w:rPr>
      </w:pPr>
      <w:r>
        <w:rPr>
          <w:rFonts w:hint="eastAsia"/>
        </w:rPr>
        <w:t>CCTACGGGGGGCTGCAGTGGGGAATCTTGCGCAATGCGCGGAAGCGTGACGCAGCAACGCCGCGTGGGGGAAGAAGGCCTTCGGGTTGTAAACCTCTTTCAGTTGGGACGAAGCCTCGGCGGTGAACAGCCGCTCGAGGTGACGGTACCTTCAGAAGAAGCCCCGGCTAACTACGTGCCAGCAGCCGCGGTAATACGAACCGTGCAAACGTTGTTCGGAATCACTGGGCATAAAGGGCGCGTAGGCGGCCCGATCAGTCTGCGGTGAAAGCCTCCCGCTCAACGGGAGAAGGGCCGTGGATACTGTCGGGCTCGAGGGGGACAGGGGCAGGTGGAACTTCCGGTGGAGCGGTGAAATGCGTTGATATCATCAGGAACACCGGTGGCGAAAGCGGCTTACTGGGTCTCTTCTGACGCTGAGATACGAAAGCTAGGGGAGCGAAGGGGATTAGATACCCGTGTAGTCC</w:t>
      </w:r>
    </w:p>
    <w:p w14:paraId="4C950103">
      <w:pPr>
        <w:rPr>
          <w:rFonts w:hint="eastAsia"/>
        </w:rPr>
      </w:pPr>
      <w:r>
        <w:rPr>
          <w:rFonts w:hint="eastAsia"/>
        </w:rPr>
        <w:t>&gt;OTU017024</w:t>
      </w:r>
    </w:p>
    <w:p w14:paraId="16607A14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AGATGATGACGGTACCGGAGGAATAAGTCACGGCAAACTACGTGCCAGCAGCCGCGGTAATACGTAGGTGGCTAGCGTTGTTCGGATTTACTGGGCGTAAAGCGCACGTAGGCGGCCAGATAGGTCGGTTGTGAAAACTGGAGGCTCAACCTCCAGACGTCGATCGAAACCATCTGGCTAGAGTCCGGAAGAGGAGAATGGAATTCCTGGTGTAGCGGTGAAATGCGCAGATATCGGGAGGAACACCGGTGGCGAAGGCGGCTCTCTGGGCCGATACTGACGCTGAGGTGCGAAAGCGTGGGGAGCAAACAGGATTAGATACCCCAGTAGTCC</w:t>
      </w:r>
    </w:p>
    <w:p w14:paraId="4812A319">
      <w:pPr>
        <w:rPr>
          <w:rFonts w:hint="eastAsia"/>
        </w:rPr>
      </w:pPr>
      <w:r>
        <w:rPr>
          <w:rFonts w:hint="eastAsia"/>
        </w:rPr>
        <w:t>&gt;OTU017025</w:t>
      </w:r>
    </w:p>
    <w:p w14:paraId="0B0466E8">
      <w:pPr>
        <w:rPr>
          <w:rFonts w:hint="eastAsia"/>
        </w:rPr>
      </w:pPr>
      <w:r>
        <w:rPr>
          <w:rFonts w:hint="eastAsia"/>
        </w:rPr>
        <w:t>CCTACGGGTGGCAGCAGTGGGGAATCTTGCGCAATGGCCGAAAGGCTGACGCAGCGACGCCGCGTGTGGGAGGACGCCCTTCGGGGTGTAAACCACTGTCACCCGGGACGAATGTCCCTCTTCCGAGGGATTGACGGTACCGGGTGAGGAAGCGCCGGCTAACTCCGTGCCAGCAGCCGCGGTAATACGTAGGGGGCGAGCGTTGTCCGGATTCATTGGGCGTAAAGAGCTCGTAGGCGGCTTGATAAGTCGGGTGTGAAACCTCCAGGCTCAACCTGGAGTTGCCACCCGATACTGTTATGGCTTGAGTCCGGTAGGGGACCACGGAATTCCTGGTGTAGCGGTGAAATGCGCAGATATCAGGAGGAACACCGGTGGCGAAGGCGGTGGTCTGGGCCGGCACTGACGCTGAGGAGCGAAAGCGTGGGTAGCAAACAGGATTAGATACCCGTGTAGTCC</w:t>
      </w:r>
    </w:p>
    <w:p w14:paraId="7CF92A84">
      <w:pPr>
        <w:rPr>
          <w:rFonts w:hint="eastAsia"/>
        </w:rPr>
      </w:pPr>
      <w:r>
        <w:rPr>
          <w:rFonts w:hint="eastAsia"/>
        </w:rPr>
        <w:t>&gt;OTU017026</w:t>
      </w:r>
    </w:p>
    <w:p w14:paraId="7721ADA6">
      <w:pPr>
        <w:rPr>
          <w:rFonts w:hint="eastAsia"/>
        </w:rPr>
      </w:pPr>
      <w:r>
        <w:rPr>
          <w:rFonts w:hint="eastAsia"/>
        </w:rPr>
        <w:t>CCTACGGGTGGCTGCAGTGGGGAATTTTGGGCAATGGCCGCAAGGCTGACCCAGCGACGCCGCGTGTGGGAGGAAGCCCTTCGGGGTGTAAACCACTGTCACCTGGGACGAATGTCCCCGCCATGAATAGTGGCGGGGAGTGACGGTACCGGGAGAGGAAGCGCCGGCTAACTCCGTGCCAGCAGCCGCGGTAAGACGGAGGGCGCAAGCGTTGTTCGGAATCACTGGGCGTAAAGCGCGCGCAGGCGGGCCCGTAAGTCAGTAGTGAAATCTCTAAGCTTAACTTAGAACGGTCAAGTGATACTGATGTGCTAGAGTGCAGAAAGGGCAACCGGAATTCTTGGTGTAGCGGTGAAATGCGTAGATATCAAGAGGAACACCTGAGGCGAAGGCGGGTCTCTGGACAGTTCCTGACACTGAGGCACGAAGGCCAGGGGAGCAAACGGGATTAGATACCCCAGTAGTCC</w:t>
      </w:r>
    </w:p>
    <w:p w14:paraId="31041C1F">
      <w:pPr>
        <w:rPr>
          <w:rFonts w:hint="eastAsia"/>
        </w:rPr>
      </w:pPr>
      <w:r>
        <w:rPr>
          <w:rFonts w:hint="eastAsia"/>
        </w:rPr>
        <w:t>&gt;OTU017027</w:t>
      </w:r>
    </w:p>
    <w:p w14:paraId="12284825">
      <w:pPr>
        <w:rPr>
          <w:rFonts w:hint="eastAsia"/>
        </w:rPr>
      </w:pPr>
      <w:r>
        <w:rPr>
          <w:rFonts w:hint="eastAsia"/>
        </w:rPr>
        <w:t>CCTACGGGGGGCTGCAGTAGGGAATCTTGTCCAATGGGCGCAAGCCTGAGACAGCGACGCCGCGTGCGGGACGAAGGCCTTCGGGTTGTAAACCGCTTTCAGCAGGGACGAAGCGAAAGTGACGGTACCTGCAGAAGAAGCCCCGGCCAACTACGTGCCAGCAGCCGCGGTAATACGTAGGGGGCGAGCGTTGTCCGGATTCATTGGGCGTAAAGCGCGCGTAGGCGGTTTGGTAAGTCGGATGTGAAATCCCGAGGCTCAACCTCGTGACTGCATCCGATACTGCCCGACTAGAGGTAGGTAGGGGAGATCGGAATTCCTGGTGTAGCGGTGAAATGCGCAGATATCAGGAGGAACACCAGTGGCGAAGGCGACTCTCTGGTCTGTAACTGACGCTGAGGTACGAAAGCGTGGGGAGCGAACAGGATTAGATACCCCAGTAGTCC</w:t>
      </w:r>
    </w:p>
    <w:p w14:paraId="4AA876C0">
      <w:pPr>
        <w:rPr>
          <w:rFonts w:hint="eastAsia"/>
        </w:rPr>
      </w:pPr>
      <w:r>
        <w:rPr>
          <w:rFonts w:hint="eastAsia"/>
        </w:rPr>
        <w:t>&gt;OTU017028</w:t>
      </w:r>
    </w:p>
    <w:p w14:paraId="3FB2D2FC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ATCAGTTAACTGCTGGTACCTTGACGGTACCTAACGAGAAAGCCACGGCTAACTACGTGCCAGCAGCCGCGGTAATACGAAGGGGGCTAGCGTTGCTCGGAATTACTGGGCGTAAAGGGCGCGTAGGCGGACAGTTTAGTCAGAGGTGAAAGCCCAGGGCTCAACCCCGGGTCGGCCGTGCGAACTGGGTCACTCGAGCACACTAGAGGCGAGTGGAATTCCGGGTGTAGCGGTGGAATGCGTAGAGATCCGGAAGAACATCAGTGGCGAAGGCAATCCCCTGGGCCTGCACTGACGCTCATGCACGAAAGCGTGGGGAGCAAACAGGATTAGATACCCCAGTAGTCC</w:t>
      </w:r>
    </w:p>
    <w:p w14:paraId="4D3DC8B9">
      <w:pPr>
        <w:rPr>
          <w:rFonts w:hint="eastAsia"/>
        </w:rPr>
      </w:pPr>
      <w:r>
        <w:rPr>
          <w:rFonts w:hint="eastAsia"/>
        </w:rPr>
        <w:t>&gt;OTU017029</w:t>
      </w:r>
    </w:p>
    <w:p w14:paraId="489BE9FA">
      <w:pPr>
        <w:rPr>
          <w:rFonts w:hint="eastAsia"/>
        </w:rPr>
      </w:pPr>
      <w:r>
        <w:rPr>
          <w:rFonts w:hint="eastAsia"/>
        </w:rPr>
        <w:t>CCTACGGGAGGCTGCAGTGGGGAATCTTGCGCAATGGGCGACAGCCTGACGCAGCGACGCCGCGTGCGGGATGACGGCCTTCGGGTTGTAAACCGCTTTCAGCGGGGGCGAAGCTCCTCTTTGTGGGGGGTGACGGTACCCGCAGAAGAAGCCCCGGCCAACTACGTGCCAGCAGCCGCGGTAATACGTAGGGGGCGAGCGTTGTCCGGATTTATTGGGCGTAAAGAGCTCGTAGGCGGCTGGTCGTGTCGGGTGTGAAATCCCAGGGCTTAACTTTGGGTCTGCATTCGAGACTGGCTGGCTTGAGTCTGGTAGGGGGATCTGGAATTCCTGGTGTAGCGGTGGAATGCGCAGATATCAGGAGGAACACCGGTGGCGAAGGCGGGATCCTGGGCCAGGACTGACGCTGAGGAGCGAAAGCGTGGGGAGCAAACAGGATTAGATACCCCTGTAGTCC</w:t>
      </w:r>
    </w:p>
    <w:p w14:paraId="641661EB">
      <w:pPr>
        <w:rPr>
          <w:rFonts w:hint="eastAsia"/>
        </w:rPr>
      </w:pPr>
      <w:r>
        <w:rPr>
          <w:rFonts w:hint="eastAsia"/>
        </w:rPr>
        <w:t>&gt;OTU017030</w:t>
      </w:r>
    </w:p>
    <w:p w14:paraId="0EAE8687">
      <w:pPr>
        <w:rPr>
          <w:rFonts w:hint="eastAsia"/>
        </w:rPr>
      </w:pPr>
      <w:r>
        <w:rPr>
          <w:rFonts w:hint="eastAsia"/>
        </w:rPr>
        <w:t>CCTACGGGAGGCTGCAGCGAGGAATCTTCCACAATGGGCGCAAGCCCGATGGAGCAACGCCGCGTGGAGGACGACGGCCTTCGGGTTGTAAACTCCTTTCGGGGGGGATGATAATGACAGTACCGGGAGAATAAGCCCCGGCTAACTCCGTGCCAGCAGCCGCGGTAATACGGAGGGAGCTAGCGTTGTTCGGAATTACTGGGCGTAAAGCGCACGTAGGCGGCTTTGTAAGTCGGATGTGAAAACTCCAGGCTCAACTTGGAGAGGCCATTCGATACTGCTGTGGCTAGAGTCCGGTAGGGGAGCACGGAATTCCTGGTGTAGCGGTGAAATGCGCAGATATCAGGAGGAACACCAGTAGCGAAGGCGGCTCGCTGGGCCACACCTGACGCTGAGACGCGAAAGCGTGGGGAGCAAACAGGATTAGATACCCCTGTAGTCC</w:t>
      </w:r>
    </w:p>
    <w:p w14:paraId="0EC8514D">
      <w:pPr>
        <w:rPr>
          <w:rFonts w:hint="eastAsia"/>
        </w:rPr>
      </w:pPr>
      <w:r>
        <w:rPr>
          <w:rFonts w:hint="eastAsia"/>
        </w:rPr>
        <w:t>&gt;OTU017031</w:t>
      </w:r>
    </w:p>
    <w:p w14:paraId="1D728060">
      <w:pPr>
        <w:rPr>
          <w:rFonts w:hint="eastAsia"/>
        </w:rPr>
      </w:pPr>
      <w:r>
        <w:rPr>
          <w:rFonts w:hint="eastAsia"/>
        </w:rPr>
        <w:t>CCTACGGGAGGCTGCAGTAGGGAATCTTGCGCAATGGGCGAAAGCCTGACGCAGCGACGCCGCGTGCGGGAAGAAGGCCTTCGGGTTGTAAACCGCTTTCAGGAGGGACGAAGCCACTCGGGTTAATAGCCCAGAGGGTGACGGTACCTCCAGAAGAAGCCCCGGCTAACTACGTGCCAGCAGCCGCGGTAATACGTAGGGGGCGAGCGTTGTCCGAAGTTACTGGGCGTAAAGCGCGCGTAGGCGGTCCATTTAGTCTGGGGTGAAAGGTTCAGCGCTCAACGTGAACAGTGCCTTGGATACTGGTGGACTTGAGTATCGGAGAGGGAAGCGGAATTCCTGGTGTAGCGGTGAAATGCGTAGATATCAGGAGGAACACCGGTGGCGAAGGCGGCACTCTGGGCCGGTACTGACGCTGAGGAGCGAAAGCGTGGGGAGCGAACAGGATTAGATACCCGTGTAGTCC</w:t>
      </w:r>
    </w:p>
    <w:p w14:paraId="4CF6E722">
      <w:pPr>
        <w:rPr>
          <w:rFonts w:hint="eastAsia"/>
        </w:rPr>
      </w:pPr>
      <w:r>
        <w:rPr>
          <w:rFonts w:hint="eastAsia"/>
        </w:rPr>
        <w:t>&gt;OTU017032</w:t>
      </w:r>
    </w:p>
    <w:p w14:paraId="3BA2D0EA">
      <w:pPr>
        <w:rPr>
          <w:rFonts w:hint="eastAsia"/>
        </w:rPr>
      </w:pPr>
      <w:r>
        <w:rPr>
          <w:rFonts w:hint="eastAsia"/>
        </w:rPr>
        <w:t>CCTACGGGAGGCTGCAGTGGGGAATATTGCGCAATGGGCGAAAGCCTGACGCAGCGACGACGCGTGGGTGATGAAGGCCTTCGGGTCGTAAAGCCCTGTCGGGAGGGAAGAAACAATTCGGGGCTAATATCCCCGGGTATTGACGGTACCTCCTAAGGAAGCACCGGCTAACTCCGTGCCAGCAGCCGCGGTAATACGGAGGGTGCTAGCGTTGTTCGGAATCACTGGGCGTAAAGAGCGTGTAGGCGGCCACGCAGGTCTGTTGTGAAAACTGGAGGCTCAACTTCCAGACGTCGACAGAAACCGCGTGGCTAGAGTCCGGAAGAGGAGAGTGGAATTCCTGGTGTAGCGGTGAAATGCGCAGATATCAGGAAGAACACCGATGGCGAAGGCAGCTCTCTGGGACGGTACTGACGCTGAGGTGCGAAAGCGTGGGGAGCAAACAGGATTAGATACCCCAGTAGTCC</w:t>
      </w:r>
    </w:p>
    <w:p w14:paraId="084F140E">
      <w:pPr>
        <w:rPr>
          <w:rFonts w:hint="eastAsia"/>
        </w:rPr>
      </w:pPr>
      <w:r>
        <w:rPr>
          <w:rFonts w:hint="eastAsia"/>
        </w:rPr>
        <w:t>&gt;OTU017033</w:t>
      </w:r>
    </w:p>
    <w:p w14:paraId="7AB12E53">
      <w:pPr>
        <w:rPr>
          <w:rFonts w:hint="eastAsia"/>
        </w:rPr>
      </w:pPr>
      <w:r>
        <w:rPr>
          <w:rFonts w:hint="eastAsia"/>
        </w:rPr>
        <w:t>CCTACGGGTGGCAGCAGTGGGGAATATTGGACAATGGGGGAAACCCTGATCCAGCAATGCCGCGTGTGTGAAGAAGGCCTGCGGGTTGTAAAGCACTTTCGGCAGGGAAGAAGAGATTCGAGGCTAATATCCCCGAATCTTGACGTAACCTGCAAAAGAAGCACCGGCTAACTCCGTGCCAGCAGCCGCGGTAATACGGAGGGTGCCAGCGTTAATCGGAATTACTGGGCGTAAAGCGCGCGTAGGCGGTAGAGCAAGTCGGATGTGAAAGCCCTGGGCTTAACCTGGGAATTGCATTCGAGACTGCTTGGCTAGAGTTTGGTAGAGGAAAGCGGAATTCCGGGTGTAGCGGTGAAATGCGTAGATATCCGGAAGAACACCAGTGGCGAAGGCGGCTTTCTGGACCAAAACTGACGCTGAGGCGCGAAAGCGTGGGGAGCAAACAGGATTAGATACCCCTGTAGTCC</w:t>
      </w:r>
    </w:p>
    <w:p w14:paraId="4A1C06F1">
      <w:pPr>
        <w:rPr>
          <w:rFonts w:hint="eastAsia"/>
        </w:rPr>
      </w:pPr>
      <w:r>
        <w:rPr>
          <w:rFonts w:hint="eastAsia"/>
        </w:rPr>
        <w:t>&gt;OTU017034</w:t>
      </w:r>
    </w:p>
    <w:p w14:paraId="6E0546BD">
      <w:pPr>
        <w:rPr>
          <w:rFonts w:hint="eastAsia"/>
        </w:rPr>
      </w:pPr>
      <w:r>
        <w:rPr>
          <w:rFonts w:hint="eastAsia"/>
        </w:rPr>
        <w:t>CCTACGGGGGGCAGCAGTGGGGAATCTTGCGCAATGGGCGAAAGCCTGACGCAGCGACGCCGCGTGGGGGAAGAAGGCCTTCGGGTTGTAAACCTCTTTCAGCAGGGACGAAGCCACTCGGGTGAATAGCCCAGAGGGTGACGGTACCTGCAGAAGAAGCCCCGGCTAACTACGTGCCAGCAGCCGCGGTAATACGTAGGGTGCGAGCGTTGTCCGGATTTACTGGGCGTAAAGGGTGCGTAGGCGGCGCGTCAAGTCAGTTGTGAAATCTCCGGGCTTAACTCGGAACTGCCAAGTGATACTGTTGTGCTAGAGTGCAGAAGGGGCAATCGGAATTCTTGGTGTAGCGGTGAAATGCGTAGATATCGTCAAGAACACCGATAGTGTAGACAGCTTACTAGACTTCAACTGACGCTGAGGCACGAAAGTGTGGGGATCAAACAGGATTAGATACCCCGGTAGTCC</w:t>
      </w:r>
    </w:p>
    <w:p w14:paraId="39942069">
      <w:pPr>
        <w:rPr>
          <w:rFonts w:hint="eastAsia"/>
        </w:rPr>
      </w:pPr>
      <w:r>
        <w:rPr>
          <w:rFonts w:hint="eastAsia"/>
        </w:rPr>
        <w:t>&gt;OTU017035</w:t>
      </w:r>
    </w:p>
    <w:p w14:paraId="4BEB3155">
      <w:pPr>
        <w:rPr>
          <w:rFonts w:hint="eastAsia"/>
        </w:rPr>
      </w:pPr>
      <w:r>
        <w:rPr>
          <w:rFonts w:hint="eastAsia"/>
        </w:rPr>
        <w:t>CCTACGGGAGGCTGCAGTGAGGAATCTTGGACAATAGGGGCAACCCTGATCCAGCGACGCCGCGTGAAGGATGAAGGTCTTCGGATTGTAAACTTCTTTTGTCTGGGAATAAAAAATCCGTAGAAATACGGGTCTTGAATGTACCAGGCGAATAAGCCACGGCTAACTTCGTGCCAGCAGCCGCGGTAATACGAAGGTGGCAAGCGTTACTCGGAATTACTAGGCGTAAAGGGCAGGTAGGTGGTCTGATAAGTCTGTTGTGTAAGCTCCCGGCTTAACTGGGAGAGGTCAACAGATACTGTCAGGCTTGAGTATAGGAGAGGTTACTGGAATTCCCGGTGTAGCGGTGAAATGCGCAGATATCCGGAGGAACACCAGTGGCGAAAGCGGCCACCTGGCCTGTACCTGACGCTCAAACACGAAAGCTAGGGGAGCGAACGGGATTAGATACCCTGGTAGTCC</w:t>
      </w:r>
    </w:p>
    <w:p w14:paraId="1A2E9B50">
      <w:pPr>
        <w:rPr>
          <w:rFonts w:hint="eastAsia"/>
        </w:rPr>
      </w:pPr>
      <w:r>
        <w:rPr>
          <w:rFonts w:hint="eastAsia"/>
        </w:rPr>
        <w:t>&gt;OTU017036</w:t>
      </w:r>
    </w:p>
    <w:p w14:paraId="6E1BC927">
      <w:pPr>
        <w:rPr>
          <w:rFonts w:hint="eastAsia"/>
        </w:rPr>
      </w:pPr>
      <w:r>
        <w:rPr>
          <w:rFonts w:hint="eastAsia"/>
        </w:rPr>
        <w:t>CCTACGGGAGGCTGCAGTTTCGAATCATTCACAATGGGCGAAAGCCTGATGGTGCGACGCCGCGTGAGGGATGAAGGTCTTCGGATTGTAAACCTCTGTCACCGGGGAAGAAACGCTTTGAGCTAATAGTTCAAAGCCTGACTTAACCCGGAGAGGAAGCAGTGGCTAACTCTGTGCCAGCAGCCGCGGTAAGACAGAGGTGCCAAGCGTTAGGCGGAATCACTGGGCTTAAAGCGTGTGTAGGCGGATCGTTAAGTACCTTGTGAAATCCCACGGCTCAACCGTGGAACTGCTGGGTATACTGGCGATCTTGAGCCACCTAGGGGCGAGCGGAACAAGCGGTGGAGCGGTGAAATGCGTAGATATTGGGAGGAACACCGGTGGCGAAGGCGGCTACCTGGACCGGTTCTGACGCTGATGCGCGAAAGCGTGGGTAGCAAACAGGATTAGATACCCTGGTAGTCC</w:t>
      </w:r>
    </w:p>
    <w:p w14:paraId="2C8AB065">
      <w:pPr>
        <w:rPr>
          <w:rFonts w:hint="eastAsia"/>
        </w:rPr>
      </w:pPr>
      <w:r>
        <w:rPr>
          <w:rFonts w:hint="eastAsia"/>
        </w:rPr>
        <w:t>&gt;OTU017037</w:t>
      </w:r>
    </w:p>
    <w:p w14:paraId="6355A567">
      <w:pPr>
        <w:rPr>
          <w:rFonts w:hint="eastAsia"/>
        </w:rPr>
      </w:pPr>
      <w:r>
        <w:rPr>
          <w:rFonts w:hint="eastAsia"/>
        </w:rPr>
        <w:t>CCTACGGGAGGCTGCAGCAAGGAATCTTCCGCAATGGGGGCAACCCTGACGGAGCAACGCCGCGTGGGGGATGACGCCCTTCGGGGTGTAAACCCCTTTTCTGTGGGAAGAAGGTGGGGCAACCCACTTGACGGTACCGCAGGAAGAAGGACCGGCTAACTACGTGCCAGCAGCCGCGGTAATACGAAGGGGGCTAGCGTTGTTCGGATTCATTGGGCGTAAAGGGTGTGTAGGTGGCGCCGTAAGTCGGGTGTGAAATCTCGGGGCTTAACTCCGAAACTGCATTCGATACTGCGGTGCTTGAGGACTGGAGAGGAGACTGGAATTCATGGTGTAGCAGTGAAATGCGTAGATATCGGGAGGAATACCTATGGCGAAAGCAGGCTACTGGACCATCACTGACTCTGATCTGCGAAAGCTAGGGGAGCAAACAGGATTAGATACCCGAGTAGTCC</w:t>
      </w:r>
    </w:p>
    <w:p w14:paraId="12683C06">
      <w:pPr>
        <w:rPr>
          <w:rFonts w:hint="eastAsia"/>
        </w:rPr>
      </w:pPr>
      <w:r>
        <w:rPr>
          <w:rFonts w:hint="eastAsia"/>
        </w:rPr>
        <w:t>&gt;OTU017038</w:t>
      </w:r>
    </w:p>
    <w:p w14:paraId="3A60D687">
      <w:pPr>
        <w:rPr>
          <w:rFonts w:hint="eastAsia"/>
        </w:rPr>
      </w:pPr>
      <w:r>
        <w:rPr>
          <w:rFonts w:hint="eastAsia"/>
        </w:rPr>
        <w:t>CCTACGGGGGGCAGCAGTTTCGAATCATTCACAATGGGCGAAAGCCTGATGGTGCAATGCCGCGTGGGGGATGAAGGCCTTCGGGTCGTAAACCCCTGTCACCAGGGACTAAATATCGGTGAAGAGCCGACTTGAATTAACCTGGAGAGGAAGAGGTGGCTAACTCCGTGCCAGCAGCCGCGGTAATACGGAGACCTCGAGCGTTACTCGGATTCACTGGGCGTAAAGAGTCCGTAGGCGGCATGTTAGGTGAGGTGTGAAATCCCCCGGCTCAACCGAGGAATTGCGCTTCAAACCGGCGTGCTCGAGGAAGATAGAGGTGGGCGGAACTGATGGTGGAGCGGTGAAATGCGTTGATATCATCAGGAACACCGGAGGCGAAAGCGGCCCACTGGGTCTTTTCTGACGCTGAGGGACGAAAGCTAGGGGAGCGAACGGGATTAGATACCCCGGTAGTCC</w:t>
      </w:r>
    </w:p>
    <w:p w14:paraId="608A1001">
      <w:pPr>
        <w:rPr>
          <w:rFonts w:hint="eastAsia"/>
        </w:rPr>
      </w:pPr>
      <w:r>
        <w:rPr>
          <w:rFonts w:hint="eastAsia"/>
        </w:rPr>
        <w:t>&gt;OTU017039</w:t>
      </w:r>
    </w:p>
    <w:p w14:paraId="2F7CFD7C">
      <w:pPr>
        <w:rPr>
          <w:rFonts w:hint="eastAsia"/>
        </w:rPr>
      </w:pPr>
      <w:r>
        <w:rPr>
          <w:rFonts w:hint="eastAsia"/>
        </w:rPr>
        <w:t>CCTACGGGGGGCTGCAGTCGAGAATCTTCCACAATGGACGAAAGTCTGATGGAGCGACGCCGCGTGATGGATGAAGACCTTCGGGTTGTAAACATCTTTTATGAGGGAAGAAGTTTATTGACGGTACCTCAGGAATAAGGGGTTGCTAAACTCGTGCCAGCAGCAGCGGTAATACGAGTGCCCCGAGCGTTATCCGGAATTACTGGGTGTAAAGGGTGCGTAGGTTGCGTTATTAGTCTTTTGTGAAAGCCCCGAGCTCAACTTGGGAAACGCAAAAGAAACGGTAATGCTAGAGAGTGTGAGAGGTCTAGGGAACTCATGGTGTAGGGGTGAAATCCGTTGATATCATGGGGAACACCAAAAGCGAAGGCACTAGACTGGCACATTTCTGACGCTCAAGCACGAAAGCGTGGGTAGCGAATGGGATTAGATACCCCTGTAGTCC</w:t>
      </w:r>
    </w:p>
    <w:p w14:paraId="772AB27F">
      <w:pPr>
        <w:rPr>
          <w:rFonts w:hint="eastAsia"/>
        </w:rPr>
      </w:pPr>
      <w:r>
        <w:rPr>
          <w:rFonts w:hint="eastAsia"/>
        </w:rPr>
        <w:t>&gt;OTU017040</w:t>
      </w:r>
    </w:p>
    <w:p w14:paraId="7A474871">
      <w:pPr>
        <w:rPr>
          <w:rFonts w:hint="eastAsia"/>
        </w:rPr>
      </w:pPr>
      <w:r>
        <w:rPr>
          <w:rFonts w:hint="eastAsia"/>
        </w:rPr>
        <w:t>CCTACGGGGGGCTGCAGTGGGGAATTTTGGGCAATGGGCGAAAGCCTGACCCAGCAACGCCGCGTGAGGGAGGAAATCCTTCGGGATGTAAACCTCACAAGCAAGGGAAGAGAGTGAGAGGGCGAATAACCCTCTCATCCGACGGTACCTTGCGTAAGCCACGGCTAACTACGTGCCAGCAGCCGCGGTAATACGTAGGTGGCAAGCGTTGTTCGGAATTATTGGGCGTAAAGGGCGCGTAGGCGGCCTTGTAAGTCAGCTGTGAAAGCCCGGGGCTCAACCCCGGAGGGTCGGCTGATACTGCAGGGCTAGAGTACGGAAGAGGTAGCTGGAATTCCCGGTGTAGCGGTGAAATGCGCAGATATCAGGAGGAACACCAGTGGCGAAGGCGGTGGTCTGGGCCGGCACTGACGCTGAGGCACGAAAGCGTGGGGAGCAAACAGGATTAGATACCCGGGTAGTCC</w:t>
      </w:r>
    </w:p>
    <w:p w14:paraId="76383DD1">
      <w:pPr>
        <w:rPr>
          <w:rFonts w:hint="eastAsia"/>
        </w:rPr>
      </w:pPr>
      <w:r>
        <w:rPr>
          <w:rFonts w:hint="eastAsia"/>
        </w:rPr>
        <w:t>&gt;OTU017041</w:t>
      </w:r>
    </w:p>
    <w:p w14:paraId="7BC6DEDD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AACGGTGAAGATAATGACGGTAACCGTAGAAGAAGCCCCGGCTAACTTCGTGCCAGCAGCCGCGGTAATACGAAGGGGGCTAGCGTTGTTCGGAATTACTGGGCGTAAAGCGCACGTAGGCGGATATTTAAGTCAGGGGTGAAATCCCATCGCTCAACGATGGAACTGCCATTGATACTGTAGGGCTTGAGTACAGACGAGGTAGGCGGAATTGATGGTGTAGCGGTGAAATGCATAGATACCATCAAGAACACCGATTGCGTAGGCAGCTTACTAGGCTGTAACTGACGCTGAGGCACGAAAGTGTGGGGATCAAACAGGATTAGATACCCGGGTAGTCC</w:t>
      </w:r>
    </w:p>
    <w:p w14:paraId="72AB6643">
      <w:pPr>
        <w:rPr>
          <w:rFonts w:hint="eastAsia"/>
        </w:rPr>
      </w:pPr>
      <w:r>
        <w:rPr>
          <w:rFonts w:hint="eastAsia"/>
        </w:rPr>
        <w:t>&gt;OTU017042</w:t>
      </w:r>
    </w:p>
    <w:p w14:paraId="5E80F196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AAAGAATGGGAAGAATCAATGACGGTACCATTTATAAGCTCCGGCTAACTACGTGCCAGCAGCCGCGGTAATACGTAGGGAGCAAGCGTTGTTCGGATTTACTGGGCGTAAAGGGCGCGTAGGCGGCCTGTCAAGTCAATTGTGAAATCTCCGGGCTTAACTCGGAGCGGCCAAGTGATACTGTCGTGCTAGAGTGCGGAAGGGGCAACTGGAATTCTCGGTGTAGCGGTGAAATGCGTAGATATCTGAAGGAACATCAGTGGCGAAAGCGACTTCCTGGACCAATACTGACGCTCATGTGCGAAAGCGTGGGGAGCAAACAGGATTAGATACCCTGGTAGTCC</w:t>
      </w:r>
    </w:p>
    <w:p w14:paraId="09C126BF">
      <w:pPr>
        <w:rPr>
          <w:rFonts w:hint="eastAsia"/>
        </w:rPr>
      </w:pPr>
      <w:r>
        <w:rPr>
          <w:rFonts w:hint="eastAsia"/>
        </w:rPr>
        <w:t>&gt;OTU017043</w:t>
      </w:r>
    </w:p>
    <w:p w14:paraId="7AA81FB6">
      <w:pPr>
        <w:rPr>
          <w:rFonts w:hint="eastAsia"/>
        </w:rPr>
      </w:pPr>
      <w:r>
        <w:rPr>
          <w:rFonts w:hint="eastAsia"/>
        </w:rPr>
        <w:t>CCTACGGGTGGCTGCAGTCGAGAATCATTCGCAATGGGCGAAAGCCTGACGATGCGACGCTGCGTGAGTGATGAAGGCCTTCGGGTCGTAAAGCTCTTTCGCCCGGGAACAAGGGAAGATGGCTAACATCCATCCTACTTGAGGGTACCGGGTAAAGAAGCACCGGCTAACTCCGTGCCAGCAGCTGCGGTAATACGGAGGGTGCAAGCGTTATCCGGAATTACTGGGCGTAAAGCGTGCGTAGGCGGTTTAGTGTGTGAGAATTGAAAGCCCGGGGCTCAACTCCGGACCCGGTTCTCAAACTGCTAGACTTGAGCGTATCAGAGGACAGCGGAATTCCCGGTGTAGCGGTGAAATGCGTAGATATCTGGAGGAACACCGGTGGCGAAGGCGGCATCCTGGACCGACACTGACGCTGAGGCGCGAAAGCCAGGGGAGCAAACGGGATTAGATACCCCAGTAGTCC</w:t>
      </w:r>
    </w:p>
    <w:p w14:paraId="1C2292B5">
      <w:pPr>
        <w:rPr>
          <w:rFonts w:hint="eastAsia"/>
        </w:rPr>
      </w:pPr>
      <w:r>
        <w:rPr>
          <w:rFonts w:hint="eastAsia"/>
        </w:rPr>
        <w:t>&gt;OTU017044</w:t>
      </w:r>
    </w:p>
    <w:p w14:paraId="63AD22BA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CCTCTTTCAGTAGGGAAGAAGCCCTTCGGGGTGACGGTACCTGCAGAAGAAGCGCCGGCTAACTACGTGCCAGCAGCCGCGGTAATACGTAGGGCGCAAGCGTTGTCCGGAATTATTGGGCGTAAAGAGCTCGTAGGCGGTTTGTCGCGTCTGCTGTGAAAACGCAAGGCTTAACCTTGCGCCTGCAGTGGGTACGGGCAGACTAGAGTACGGTAGGGGAGACTGGAATTCCACGTGTAGCGGTGAAATGCGTAGATATCGGGAGGAACACCAGTGGCGAAAGCGCTTTGCTGGACCATAACTGACGCTGAGGAACGAAAGCCAGGGTAGCGAAAGGGATTAGATACCCCTGTAGTCC</w:t>
      </w:r>
    </w:p>
    <w:p w14:paraId="40346FD0">
      <w:pPr>
        <w:rPr>
          <w:rFonts w:hint="eastAsia"/>
        </w:rPr>
      </w:pPr>
      <w:r>
        <w:rPr>
          <w:rFonts w:hint="eastAsia"/>
        </w:rPr>
        <w:t>&gt;OTU017045</w:t>
      </w:r>
    </w:p>
    <w:p w14:paraId="5C572C0B">
      <w:pPr>
        <w:rPr>
          <w:rFonts w:hint="eastAsia"/>
        </w:rPr>
      </w:pPr>
      <w:r>
        <w:rPr>
          <w:rFonts w:hint="eastAsia"/>
        </w:rPr>
        <w:t>CCTACGGGGGGCTGCAGTGGGGAATCTTGCGCAATGGGCGAAAGCCTGACGCAGCAACGCCGCGTGGGGGAAGAAGGCCTTCGGGTTGTAAACCCCTTTCAGGAGGGACGAAGGTTCGGCGGCGAATAGCCGTCCGGACTGACGGTACCTCCAGAAGAAGCACCGGCTAACTCCGTGCCAGCAGCCGCGGTAACACGGGGGGAGCAAGCGTTGTTCGGAATCACTGGGCGTAAAGGGCGTGTAGGCGGTCAGATAAGTGGAATGTGAAATCCCTCGGCTCACCCGAGGACCTGCATCCCAAACTGTCTGGCTTGAGTACGGGAGAGGATGAGGGAATTCCTGGTGTAGCGGTGAAATGCGTAGATATCAGGAGGAACACCGGTGGCGAAGGCGCTCATCTGGCCCGATACTGACGCTGAGGCGCGAAAGCTAGGGGAGCAAACGGGATTAGATACCCGAGTAGTCC</w:t>
      </w:r>
    </w:p>
    <w:p w14:paraId="17E5F253">
      <w:pPr>
        <w:rPr>
          <w:rFonts w:hint="eastAsia"/>
        </w:rPr>
      </w:pPr>
      <w:r>
        <w:rPr>
          <w:rFonts w:hint="eastAsia"/>
        </w:rPr>
        <w:t>&gt;OTU017046</w:t>
      </w:r>
    </w:p>
    <w:p w14:paraId="42B475EB">
      <w:pPr>
        <w:rPr>
          <w:rFonts w:hint="eastAsia"/>
        </w:rPr>
      </w:pPr>
      <w:r>
        <w:rPr>
          <w:rFonts w:hint="eastAsia"/>
        </w:rPr>
        <w:t>CCTACGGGGGGCTGCAGTGGGGAATCTTGCGCAATGCGCGAAAGCGTGACGCAGCAACACCGCGTGAGGGAAGACGGCCTTCGGGTTGTAAACCTCTTTCAGGAGGGACGAAGGCAGGCCGGTTAACAGCCGTGCCGGCTGACGGTACCTCCAGAAGAAGCTCCGGCTAACTACGTGCCAGCAGCCGCGGTAATACGGAGGGAGCTAGCGTTGTTCGGAATTACTGGGCGTAAAGCGCGCGTAGGCGGCTTTGTAAGTTAGAGGTGAAAGCCCGGGGCTCAACTCCGGAATTGCCTTTAAGACTGCATCGCTAGAATTGTGGAGAGGTGAGTGGAATTCCGAGTGTAGAGGTGAAATTCGTAGATATTCGGAAGAACACCAGTGGCGAAGGCGACTTACTGGACGATTGTTGACGCTGAGGTGCGAAAGCGTGGGGAGCAAACAGGATTAGATACCCCTGTAGTCC</w:t>
      </w:r>
    </w:p>
    <w:p w14:paraId="0ED31CFC">
      <w:pPr>
        <w:rPr>
          <w:rFonts w:hint="eastAsia"/>
        </w:rPr>
      </w:pPr>
      <w:r>
        <w:rPr>
          <w:rFonts w:hint="eastAsia"/>
        </w:rPr>
        <w:t>&gt;OTU017047</w:t>
      </w:r>
    </w:p>
    <w:p w14:paraId="0897E99E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TAGGGAAGAACAAGTACCGGAGTAACTGCCGGTACCTTGACGGTACCTAACCAGAAAGCCACGGCTAACTACGTGCCAGCAGCCGCGGTAATACGTAGGTGGCAAGCGTTGTCCGGATTTACTGGGCGTAAAGAGCGCGCAGGCGGCTGGTCAAGTCCGACGTGAAAGCTCCCGGCTTAACTGGGAAATTGCATCGGAAACTGATCGGCTTGAAGGTGGGAGAGGGTAGTGGAATTCCCGGTGTAGTGGTGAAATGCGTAGATATGCGGAGGAACACCGATGGCGAAGGCAATCCCCTGGGCCTGCACTGACGCTCATGCACGAAAGCGTGGGGAGCAAACAGGATTAGATACCCCTGTAGTCC</w:t>
      </w:r>
    </w:p>
    <w:p w14:paraId="19B3D041">
      <w:pPr>
        <w:rPr>
          <w:rFonts w:hint="eastAsia"/>
        </w:rPr>
      </w:pPr>
      <w:r>
        <w:rPr>
          <w:rFonts w:hint="eastAsia"/>
        </w:rPr>
        <w:t>&gt;OTU017048</w:t>
      </w:r>
    </w:p>
    <w:p w14:paraId="78109A80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CTAGGGTTGTAAAGCTCTTTTACCCGGGATGATAATGACAGTACCGGGAGAATAAGCCACGGCTAACTACGTGCCAGCAGCCGCGGTAATACGGAGGGTGCAAGCGTTATCCGGATTCACTGGGTTTAAAGGGTGCGTAGGTGGCATGGTAAGTCTGATGTGAAAGCCCACGGCTCAACCGTGGAGGGTCATTGGAAACTGGGGGACTTGAGTGCAGAAGAGGAAAGCGGAATTCCACGTGTAGCGGTGAAATGCTTAGATATGACATAGAACACCAATTGCGAAGGCAGCTCACTGCACAGTGATTGACGCTGAGGCACGAAAGCGTGGGGATCAAACAGGATTAGATACCCCTGTAGTCC</w:t>
      </w:r>
    </w:p>
    <w:p w14:paraId="420BFD00">
      <w:pPr>
        <w:rPr>
          <w:rFonts w:hint="eastAsia"/>
        </w:rPr>
      </w:pPr>
      <w:r>
        <w:rPr>
          <w:rFonts w:hint="eastAsia"/>
        </w:rPr>
        <w:t>&gt;OTU017049</w:t>
      </w:r>
    </w:p>
    <w:p w14:paraId="5C0EB002">
      <w:pPr>
        <w:rPr>
          <w:rFonts w:hint="eastAsia"/>
        </w:rPr>
      </w:pPr>
      <w:r>
        <w:rPr>
          <w:rFonts w:hint="eastAsia"/>
        </w:rPr>
        <w:t>CCTACGGGCGGCAGCAGTGGGGAATATTGCGCAATGGGGGAAACCCTGACGCAGCAACGCCGCGTGAGCGAAGAAGGCCTTCGGGTCGTAAAGCTCTGTCTAGAGGGATGAATAAATGACAGTACCTCTGGAGGAAGCCCCGGCTAACTACGTGCCAGCAGCCGCGGTAATACGTAGGGGGCAAGCGTTGTCCGGATTTACTGGGCGTAAAGGGCGCGTAGGCGGTCTGGTGCGTCGGCGCTGAAATCTGTGGGCTTAACCCACAGGCGCGTGTCGATACGATTAGACTTGAGGCTCTGAGAGGGTGGCGGAACTCCTGGTGTAGTGGTGAAATGCGTAGAGATCAGGAAGAACACCCGTGGCGCAAGCGGCCACCTGGCAGAGTTCTGACGCTGAGGCACGAAAGCGTGGGGAGCGAACCGGATTAGATACCCCTGTAGTCC</w:t>
      </w:r>
    </w:p>
    <w:p w14:paraId="412C9335">
      <w:pPr>
        <w:rPr>
          <w:rFonts w:hint="eastAsia"/>
        </w:rPr>
      </w:pPr>
      <w:r>
        <w:rPr>
          <w:rFonts w:hint="eastAsia"/>
        </w:rPr>
        <w:t>&gt;OTU017050</w:t>
      </w:r>
    </w:p>
    <w:p w14:paraId="7CE35362">
      <w:pPr>
        <w:rPr>
          <w:rFonts w:hint="eastAsia"/>
        </w:rPr>
      </w:pPr>
      <w:r>
        <w:rPr>
          <w:rFonts w:hint="eastAsia"/>
        </w:rPr>
        <w:t>CCTACGGGTGGCTGCAGTGGGGAATTTTGGACAATGGGCGCAAGCCTGATCCAGCAATGCCGTGTGAGTGAAGAAGGCCTTCGGGTTGTAAAGCTCTTTCAGTCGAGAAGAAAAGGTTGTGACTAATACTCACAACCCATGACGGTATCGACAGAAGAAGCACCGGCTAACTACGTGCCAGCAGCCGCGGTAATACGAGGACCCCGAGCGTTGTCCGGATTTATTGGGCGTAAAGAGCGTGTAGGCGGCCAGACAGGTCCGTTGTGAAAACTGGAGGCTTAACCTTCAGACGTCGATGGAAACCGTCTGGCTAGAGTCCGGAAGAGGAGAGTGGAATTCCTGGTGTAGCGGTGAAATGCGCAGATATCAGGAAGAACACCCGTGGCGAAGGCGGCTCTCTGGGACGGTACTGACGCTGAGACGCGAAAGCGTGGGGAGCGAACAGGATTAGATACCCTTGTAGTCC</w:t>
      </w:r>
    </w:p>
    <w:p w14:paraId="10AC0A01">
      <w:pPr>
        <w:rPr>
          <w:rFonts w:hint="eastAsia"/>
        </w:rPr>
      </w:pPr>
      <w:r>
        <w:rPr>
          <w:rFonts w:hint="eastAsia"/>
        </w:rPr>
        <w:t>&gt;OTU017051</w:t>
      </w:r>
    </w:p>
    <w:p w14:paraId="04B1BFFD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CGTGTAAACCCCTTTTCTGCCGGACGAAGGGTGGCGCGAGCCATCTTGACGGTACGGGAGGAAGAAGGACCGGCTAACTCTGTGCCAGCAGCCGCGGTAATACAGAGGGTGCAAGCGTTGTTCGGAATTATTGGGCGTAAAGGGCGCGTAGGCGGTGCGGTAAGTCTGTTGTGAAATCTCTGGGCTCAACTCAGAGTCTGCAACGGAAACTGCCGTGCTTGAGTATGGGAGAGGTGAGTGGAATTCCTGGTGTAGCGGTGAAATGCGTAGATATCAGGAGGAACACCTGCGGTGTAGACGGCTTACTGGACCATCACTGACGCTGAGGCACGAAAGCGTGGGTAGCAAACAGGATTAGATACCCGAGTAGTCC</w:t>
      </w:r>
    </w:p>
    <w:p w14:paraId="45D23121">
      <w:pPr>
        <w:rPr>
          <w:rFonts w:hint="eastAsia"/>
        </w:rPr>
      </w:pPr>
      <w:r>
        <w:rPr>
          <w:rFonts w:hint="eastAsia"/>
        </w:rPr>
        <w:t>&gt;OTU017052</w:t>
      </w:r>
    </w:p>
    <w:p w14:paraId="7BE24D16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ACCGGAGAAGATAATGACAGTACCTGGAGAATAAGCTCCGGCTAACTCCGTGCCAGCAGCCGCGGTAATACGGAGGGAGCTAGCGTTGTTCGGAAATACTGGGCGTAAAGGGCGCGTAGGCGGCCTCATAAGTCCTGTGTGAAATCCCCCGGCTCAACTGGGGAACTGCACAGGAGACTGTTTGGCTTGAGTTCGGGAGAGGGAAGCGGAATTCCGGGTGTAGCGGTGAAATGCGTAGATATCCGGAGGAACACCGGTGGCGAAGGCGGCATCCTGGACCGGCATTGACGCTGAGGAGCGAAAGCCAGGGGAGCAAACGGGATTAGATACCCCTGTAGTCC</w:t>
      </w:r>
    </w:p>
    <w:p w14:paraId="347E1A1F">
      <w:pPr>
        <w:rPr>
          <w:rFonts w:hint="eastAsia"/>
        </w:rPr>
      </w:pPr>
      <w:r>
        <w:rPr>
          <w:rFonts w:hint="eastAsia"/>
        </w:rPr>
        <w:t>&gt;OTU017053</w:t>
      </w:r>
    </w:p>
    <w:p w14:paraId="153F1604">
      <w:pPr>
        <w:rPr>
          <w:rFonts w:hint="eastAsia"/>
        </w:rPr>
      </w:pPr>
      <w:r>
        <w:rPr>
          <w:rFonts w:hint="eastAsia"/>
        </w:rPr>
        <w:t>CCTACGGGAGGCAGCAGTCGGGAATTTTGGGCAATGGGCGAAAGCCTGACCCAGCAACGCCGCGTGAAGGATGAAATTTTTCGGAATGTAAACTTCGCAAGAACGGGAAGAATAAGTAGAAGATAATACCTTCTATGATGACGGTACCGTTTGTAAGCTCCGGCTAACTCCGTGCCAGCAGCCGCGGTAATACGGGGGGAGCAAGCGTTGTTCGGATTTACTGGGCGTAAAGGGCGCGTAGGCGGCCAGCGCAAGTCAGTTGTGAAATCTCCGGGCTTAACTCGGAACGGTCAACTGATACTGCGCGGCTAGAGTGCAGAAGGGGCAACTGGAATTCTCGGTGTAGCGGTGAAATGCGTAGATATCGTAAGGAAGACCAGTGGCGAAGGCGAATCTCTGGACAGTTACTGACACTGAGGCACGAAGGCCAGGGGAGCAAACGGGATTAGATACCCTGGTAGTCC</w:t>
      </w:r>
    </w:p>
    <w:p w14:paraId="09887469">
      <w:pPr>
        <w:rPr>
          <w:rFonts w:hint="eastAsia"/>
        </w:rPr>
      </w:pPr>
      <w:r>
        <w:rPr>
          <w:rFonts w:hint="eastAsia"/>
        </w:rPr>
        <w:t>&gt;OTU017054</w:t>
      </w:r>
    </w:p>
    <w:p w14:paraId="6987F843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GCACCGACGAAGCGCCCGATGGGTGGTGACGGTAGGTGCAGAAGAAGGACCGGCCAACTACGTGCCAGCAGCCGCGGTAATACGTAGGGTCCGAGCGTTGTCCGGAATTATTGGGCGTAAAGGGCGCGTAGGCGGCTCAATAAGGCTCGCGTGAAAGCCCGGGGCTCAACCCCGGGTCGGCGCGGGCGACTGCTGAGCTGGAGCACGGTAGGGGCAGACGGAATTCCGGGTGTAGCGGTGGAATGCGCAGATATCAGGAGGAACACCCATGGCGAAGGCAGCTCGCTGGGACGGTACTGACGCTGAGGCGCGAAAGCGTGGGGAGCGAACAGGATTAGATACCCCAGTAGTCC</w:t>
      </w:r>
    </w:p>
    <w:p w14:paraId="2C160022">
      <w:pPr>
        <w:rPr>
          <w:rFonts w:hint="eastAsia"/>
        </w:rPr>
      </w:pPr>
      <w:r>
        <w:rPr>
          <w:rFonts w:hint="eastAsia"/>
        </w:rPr>
        <w:t>&gt;OTU017055</w:t>
      </w:r>
    </w:p>
    <w:p w14:paraId="04EC08E7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CTCGGGTTGTAAACCCCTTTCAGTTGGGACGAAGCTTCGCCGGTGAACAGCCGGCTGGAGTGACGGTACCTTCAGAAGAAGCCCCGGCTAACTACGTGCCAGCAGCCGCGGTAATACGTAGGGGGCGAGCGTTGTCCGGAATCATTGGGCGTAAAGCGCGTGTAGGCGGTTCGATAAGTCTGCTGTGAAAGCTTGGGGCTCAACCCCAAGTTTGCGGTGGATACTGTCGGGCTAGAGGGTGGCGGAATTCCCCAAGTAGAGGTGAAATTCGTAGATATGGGGAGGAACACCGGTGGCGAAGGCGGCCACCTGGACGGTAACTGACGCTGAGACGCGAAAGCGTGGGTAGCAAACAGGATTAGATACCCTAGTAGTCC</w:t>
      </w:r>
    </w:p>
    <w:p w14:paraId="6334945F">
      <w:pPr>
        <w:rPr>
          <w:rFonts w:hint="eastAsia"/>
        </w:rPr>
      </w:pPr>
      <w:r>
        <w:rPr>
          <w:rFonts w:hint="eastAsia"/>
        </w:rPr>
        <w:t>&gt;OTU017056</w:t>
      </w:r>
    </w:p>
    <w:p w14:paraId="17EACFF6">
      <w:pPr>
        <w:rPr>
          <w:rFonts w:hint="eastAsia"/>
        </w:rPr>
      </w:pPr>
      <w:r>
        <w:rPr>
          <w:rFonts w:hint="eastAsia"/>
        </w:rPr>
        <w:t>CCTACGGGCGGCTGCAGTGAGGAATATTGGACAATGGGCGCAAGCCTGATCCAGCCATGCCGCGTGCAGGATGACGGTCCTATGGATTGTAAACTGCTTTTATACGGGAAGAAACCCTGGCTCGTGAGCCAGATTGACGGTACCGTAAGAATAAGGATCGGCTAACTCCGTGCCAGCAGCCGCGGTAATACGGAGGATCCAAGCGTTATCCGGAATTACTGGGCGTAAAGGGCTCGTAGGCGGCCCACTAAGTCGGACGTGAAATCCCTCGGCTCAACTGAGGAACTGCGTCCGATACTGGAGGGCTTGAATCCGGGAGAGGGATGCGGAATTCCAGGTGTAGCGGTGAAATGCGTAGATATCTGGAGGAACACCGGTGGCGAAGGCGGCATCCTGGACCGGCATTGACGCTGATGAGCGAAAGCCAGGGGAGCAAACGGGATTAGATACCCCAGTAGTCC</w:t>
      </w:r>
    </w:p>
    <w:p w14:paraId="49128019">
      <w:pPr>
        <w:rPr>
          <w:rFonts w:hint="eastAsia"/>
        </w:rPr>
      </w:pPr>
      <w:r>
        <w:rPr>
          <w:rFonts w:hint="eastAsia"/>
        </w:rPr>
        <w:t>&gt;OTU017057</w:t>
      </w:r>
    </w:p>
    <w:p w14:paraId="03A6E834">
      <w:pPr>
        <w:rPr>
          <w:rFonts w:hint="eastAsia"/>
        </w:rPr>
      </w:pPr>
      <w:r>
        <w:rPr>
          <w:rFonts w:hint="eastAsia"/>
        </w:rPr>
        <w:t>CCTACGGGAGGCAGCAGCTAGGAATCTTGCGCAATGGGCGAAAGCCTGACGCAGTAACGCCGCGTGGGGGATGACGGCCTTCGGGTTGTAAACCCCTTTCAGCAGGGACGAAATTGACGGTACCTGCAGAAGAAGCCCCGGCCAACTACGTGCCAGCAGCCGCGGTAATACGTAGGGGGCAAGCGTTGTCCGGATTCATTGGGCGTAAAGAGCTCGTAGGCGGCTTGGCAAGTCGGGTGTGAAATCTCCAGGCTCAACCTGGAGTCGCCACTCGATACTGCTATGGCTTGAGTCCGGTAGGGGACCACGGAATTCCTGGTGTAGCGGTGAAATGCGCAGATATCAGGAGGAACACCGGTGGCGAAGGCGGTCTGCTGGGCCGGAATGGGGGAGCGCAAGCTCTCCCAGTGCTGACGCTGAGGCGCGACAGCGTGGGGAGCAAACAGGATTAGATACCCTAGTAGTCC</w:t>
      </w:r>
    </w:p>
    <w:p w14:paraId="0287FFAB">
      <w:pPr>
        <w:rPr>
          <w:rFonts w:hint="eastAsia"/>
        </w:rPr>
      </w:pPr>
      <w:r>
        <w:rPr>
          <w:rFonts w:hint="eastAsia"/>
        </w:rPr>
        <w:t>&gt;OTU017058</w:t>
      </w:r>
    </w:p>
    <w:p w14:paraId="011F93E5">
      <w:pPr>
        <w:rPr>
          <w:rFonts w:hint="eastAsia"/>
        </w:rPr>
      </w:pPr>
      <w:r>
        <w:rPr>
          <w:rFonts w:hint="eastAsia"/>
        </w:rPr>
        <w:t>CCTACGGGGGGCTGCAGTGGGGAATCTTGCGCAATGGGCGCAAGCCTGACCCAGCGACGCCGCGTGGGTGATGAAGGCCTTCGGGTTGTAAACCTCTTTCAGCAGGGAAGAAGCGAAAGTGACAGTACCGGGAGAATAAGCCCCGGCTAACTCCGTGCCAGCAGCCGCGGTAATACGGAGGGGGCGAGCGTTGTTCGGAATTACTGGGCGTAAAGGGCGCGTAGGCGGCGTGCCAAGTCGGATGTGAAAGCCCCGGGCTCAACCCGGGATGTGCATTCGATACTGTATGGCTTGAGACCGGAAGAGGTTAGTGGAACTGCGAGTGTAGAGGTGAAATTCGTAGATATTCGCAAGAACACCAGTGGCGAAGGCGGCTTCCTGGTCCAACACTGACGCTGAGGCGCGAAAGCGTGGGGAGCGAACAGGATTAGATACCCGAGTAGTCC</w:t>
      </w:r>
    </w:p>
    <w:p w14:paraId="41D71425">
      <w:pPr>
        <w:rPr>
          <w:rFonts w:hint="eastAsia"/>
        </w:rPr>
      </w:pPr>
      <w:r>
        <w:rPr>
          <w:rFonts w:hint="eastAsia"/>
        </w:rPr>
        <w:t>&gt;OTU017059</w:t>
      </w:r>
    </w:p>
    <w:p w14:paraId="6974D9CF">
      <w:pPr>
        <w:rPr>
          <w:rFonts w:hint="eastAsia"/>
        </w:rPr>
      </w:pPr>
      <w:r>
        <w:rPr>
          <w:rFonts w:hint="eastAsia"/>
        </w:rPr>
        <w:t>CCTACGGGCGGCTGCAGTAAGGAATATTGGTCAATGGACGCAAGTCTGAACCAGCCATGCCGCGTGGAGGATGAAGGTCCTCTGGATTGTAAACTTCTTTTATCTGGGAAGAAACCCATCTTTTCTTGGGTGGTTGACGGTACCAGATGAATAAGCACCGGCTAACTCCGTGCCAGCAGCCGCGGTAATACGGAGGGTGCAAGCGTTATCCGGATTTACTGGGCGTAAAGCGTGTGCAGACGGATGTGCAAGTGGTGTATGAAATCGCTCGGCTCAACCGGGCGGGGTTATGCCAGACTGCAGGTCTAGAGGGTGCGAGAGGGACGTGGAATTCCGGGTGTAGTGGTGAAATGCGTAGAGATCCGGAAGAACACCGGTGGCGAAGGCGGCCCGCTGGGCTGTGGCTGACGCTGAGGCGCGACAGCGTGGGGAGCAAACAGGATTAGATACCCGTGTAGTCC</w:t>
      </w:r>
    </w:p>
    <w:p w14:paraId="169F9118">
      <w:pPr>
        <w:rPr>
          <w:rFonts w:hint="eastAsia"/>
        </w:rPr>
      </w:pPr>
      <w:r>
        <w:rPr>
          <w:rFonts w:hint="eastAsia"/>
        </w:rPr>
        <w:t>&gt;OTU017060</w:t>
      </w:r>
    </w:p>
    <w:p w14:paraId="432D3B60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TCTTCGGATCGTAAAGCTCTGTTGTTAGGGAAGAACAAGTACCGGAGTAACTGACGGTACCTTGACGGTACCTAACCAGAAAGCCACGGCTAACTACGTGCCAGCAGCCGCGGTAATACGTAGGTGGCAAGCGTTGTCCGGAATTATTGGGCGTAAAGCGTACGTAGGCGGTTCGTTAAGTCAGGGGTTAAAGACTGAGGCTCAACCTCAGGAGTGCCCTTGATACTGGCGAGCTTGAGGACGGCAGAGGAAAGTGGAATTCCCAGTGTAGCGGTGAAATGCGTAGAGATGTGGAGGAACACCAGTGGCGAAGGCGACTTTCTGGCCTGTAACTGACGCTGAGGCGCGAAAGCGTGGGGAGCAAACAGGATTAGATACCCGAGTAGTCC</w:t>
      </w:r>
    </w:p>
    <w:p w14:paraId="53271897">
      <w:pPr>
        <w:rPr>
          <w:rFonts w:hint="eastAsia"/>
        </w:rPr>
      </w:pPr>
      <w:r>
        <w:rPr>
          <w:rFonts w:hint="eastAsia"/>
        </w:rPr>
        <w:t>&gt;OTU017061</w:t>
      </w:r>
    </w:p>
    <w:p w14:paraId="0A577009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CGGGAAGAATAAGTAAGGGTTAATATCCCTTACGATGACGGTACTGTTTGTAAGCTCCGGCTAACTCCGTGCCAGCAGCCGCGGTAATACGGAGGGGGCAAGCGTTGTTCGGATTTACTGGGCGTAAAGGGCGCGTAGGCGGTGCATCAAGTCAGGCGTGAAAGCCCCGGGCTCAACCTGGGAACCGCGCTTGAGACTGGTGCGCTAGAGTTCGGGAGAGGATGGTGGAATTCCCAGTGTAGAGGTGAAATTCGTAGATATGGGGAGGAACACCAGTGGCGAAGGCGGCTCTCTGGTCCACTACTGACGCTGAGGTGCGAAAGCGTGGGGAGCAAACAGGATTAGATACCCGTGTAGTCC</w:t>
      </w:r>
    </w:p>
    <w:p w14:paraId="4A02D1BC">
      <w:pPr>
        <w:rPr>
          <w:rFonts w:hint="eastAsia"/>
        </w:rPr>
      </w:pPr>
      <w:r>
        <w:rPr>
          <w:rFonts w:hint="eastAsia"/>
        </w:rPr>
        <w:t>&gt;OTU017062</w:t>
      </w:r>
    </w:p>
    <w:p w14:paraId="5D132698">
      <w:pPr>
        <w:rPr>
          <w:rFonts w:hint="eastAsia"/>
        </w:rPr>
      </w:pPr>
      <w:r>
        <w:rPr>
          <w:rFonts w:hint="eastAsia"/>
        </w:rPr>
        <w:t>CCTACGGGAGGCTGCAGTCGAGAATCATTCGCAATGGGCGCAAGCCTGACGATGCGACGCCGTGTGGACGATGAAGGCCTTCGGGTTGTAAAGTCCTTTCGCTTGGGAACAAGAGAGGTCGACGAATAATCGGCCAATTTGAGGGTACCAGGTAAAGAAGCACCGGCTAACTCCGTGCCAGCAGCTGCGGTAATACGGAGGATCCAAGCGTTATCCGGAATCATTGGGTTTAAAGGGTCCGTAGGCGGTTTAATAAGTCAGTGGTGAAAGCCCATCGCTTAACGATGGAACGGCCATTGATACTGTTAGACTTGAATTAGTGGGAAGTAACTAGAATATGTAGTGTAGCGGTGAAATGCTTAGATATTACATGGAATACCAATTGCGAAGGCAGGTTACTATCACTATATTGACGCTGATGGACGAAAGCGTGGGGAGCGAACAGGATTAGATACCCTGGTAGTCC</w:t>
      </w:r>
    </w:p>
    <w:p w14:paraId="7343CB90">
      <w:pPr>
        <w:rPr>
          <w:rFonts w:hint="eastAsia"/>
        </w:rPr>
      </w:pPr>
      <w:r>
        <w:rPr>
          <w:rFonts w:hint="eastAsia"/>
        </w:rPr>
        <w:t>&gt;OTU017063</w:t>
      </w:r>
    </w:p>
    <w:p w14:paraId="051E16AE">
      <w:pPr>
        <w:rPr>
          <w:rFonts w:hint="eastAsia"/>
        </w:rPr>
      </w:pPr>
      <w:r>
        <w:rPr>
          <w:rFonts w:hint="eastAsia"/>
        </w:rPr>
        <w:t>CCTACGGGGGGCTGCAGTGAGGAATCTTGCGCAATGGTCGAAAGACTGACGCAGCCACGCCGCGTGGAGGATGAAGGTCCTATGGATCGTAAACTCCTTTTCTGTGGGAAGAACACTGATGGATCCATCAGCTTGACGGTACCGCAGGAATAAGCACCGGCTAACTCCGTGCCAGCAGCCGCGGTAAGACGGAGGGTGCAAGCGTTGTCCGGAATCACTGGGTGTAAAGGGTGTGTAGGCGGGGCTGTAAGTCAGAGGTGAAAGCCCGCGGCTTAACCGTGGAACTGCCTTTGATACTGCAGCTCTTGAGTCCTGGAGAGGTCACTGGAATTCGTGGTGTAGCGGTGAAATGCGTAGATATCACGAGGAACACCGGAGGTGTAGACGGGTGACTGGACAGTGACTGACGCTGAGGCACGAAAGCGTGGGGAGCAAACAGGATTAGATACCCCTGTAGTCC</w:t>
      </w:r>
    </w:p>
    <w:p w14:paraId="24C388B6">
      <w:pPr>
        <w:rPr>
          <w:rFonts w:hint="eastAsia"/>
        </w:rPr>
      </w:pPr>
      <w:r>
        <w:rPr>
          <w:rFonts w:hint="eastAsia"/>
        </w:rPr>
        <w:t>&gt;OTU017064</w:t>
      </w:r>
    </w:p>
    <w:p w14:paraId="2CFE7BF4">
      <w:pPr>
        <w:rPr>
          <w:rFonts w:hint="eastAsia"/>
        </w:rPr>
      </w:pPr>
      <w:r>
        <w:rPr>
          <w:rFonts w:hint="eastAsia"/>
        </w:rPr>
        <w:t>CCTACGGGGGGCAGCAGTGGGGAATTGTTCGCAATGGGCGCAAGCCTGACGACGCAACGCCGCGTGGAGGACGAAGATCTTCGGGTCGTAAACTCCTGTCGAGCGGGAAGAACGCTTCCCGGGTGAATAATCCGGGGAGGTGACGGTACCGCTAAAGGAAGCCCCGGCTAACTCCGTGCCAGCAGCCGCGGTAATACGGGGGGGGCAAGCGTTGTTCGGAATTACTGGGCGTAAAGGGCTCGTAGGCGGCCAACTAAGTCGGATGTGAAATCCCTCGGCTTAACCGAGGAAGTGCATTCGAAACTACCGGACTTGAGTACTGAAGAGGGTCGCGGAATTCCCGGTGTAGAGGTGAAATTCGTAGATATCGGGAGGAACACCAGTGGCGAAGGCGGCGACCTGGACCAGCACTGACACTGAGGCACGAAAGCGTGGGGAGCAAACAGGATTAGATACCCCAGTAGTCC</w:t>
      </w:r>
    </w:p>
    <w:p w14:paraId="2322736C">
      <w:pPr>
        <w:rPr>
          <w:rFonts w:hint="eastAsia"/>
        </w:rPr>
      </w:pPr>
      <w:r>
        <w:rPr>
          <w:rFonts w:hint="eastAsia"/>
        </w:rPr>
        <w:t>&gt;OTU017065</w:t>
      </w:r>
    </w:p>
    <w:p w14:paraId="732B1583">
      <w:pPr>
        <w:rPr>
          <w:rFonts w:hint="eastAsia"/>
        </w:rPr>
      </w:pPr>
      <w:r>
        <w:rPr>
          <w:rFonts w:hint="eastAsia"/>
        </w:rPr>
        <w:t>CCTACGGGGGGCTGCAGTCGGGAATTTTGGGCAATGGGCGAAAGCCTGACCCAGCAACGCCGCGTGAGGGATGAAGTATTTCGGTATGTAAACCTCGAAAGAATAGGAAGAATAAATGACGGTACTATTTATAAGCTCCGGCTAACTACGTGCCAGCAGCCGCGGTAATACGTAGGGAGCAAGCGTTGTTCGGATTTACTGGGCGTAAAGGGCGCGTAGGCGGCATATTAAGTCAGCTGTGAAATCTCCGAGCTTAACTCGGAAACTGCCATGGATACTGTAAGGCTTGAGTACAGACGAGGTAGGCGGAATTGATGGTGTAGCGGTGAAATGCATAGATACCATCAAGAACACCGATTGCGTAGGCAGCTCGCTACACATATATTGACTCTGAGGCACGAAAGCGTGGGGATCAAACAGGATTAGATACCCGAGTAGTCC</w:t>
      </w:r>
    </w:p>
    <w:p w14:paraId="2492E9E8">
      <w:pPr>
        <w:rPr>
          <w:rFonts w:hint="eastAsia"/>
        </w:rPr>
      </w:pPr>
      <w:r>
        <w:rPr>
          <w:rFonts w:hint="eastAsia"/>
        </w:rPr>
        <w:t>&gt;OTU017066</w:t>
      </w:r>
    </w:p>
    <w:p w14:paraId="58D5D625">
      <w:pPr>
        <w:rPr>
          <w:rFonts w:hint="eastAsia"/>
        </w:rPr>
      </w:pPr>
      <w:r>
        <w:rPr>
          <w:rFonts w:hint="eastAsia"/>
        </w:rPr>
        <w:t>CCTACGGGCGGCTGCAGTGGGGAATATTGGACAATGGGCGCAAGCCTGATCCAGCCATGCCGCGTGGATGATGAAGGCCTTAGGGTTGTAAAGTCCTTTCGGCGGGGAAGATAATGACGGTACCCGCAGAAGAAGCCCCGGCTAACTTCGTGCCAGCAGCCGCGGTAATACGTAGGGTGCGAGCGTTGTCCGGAATTATTGGGCGTAAAGGGCGCGTAGGCGGTTGGGTAAGTCGGGTGTGAAAGCCCCGGGCTCAACCTGGGAATTGCATTCGAGACTGTGTAGCTAGGGTGCGGAAGAGGGAAGCGGAATTTCGGGTGTAGCGGTGGAATGCGTAGATATCTGGAAGAACACCAGTGGCGAAGGCGGCCTTCTGGACTGACACTGACGCTGAGGCGCGAAAGCTAGGGGAGCAAACAGGATTAGATACCCGTGTAGTCC</w:t>
      </w:r>
    </w:p>
    <w:p w14:paraId="44535651">
      <w:pPr>
        <w:rPr>
          <w:rFonts w:hint="eastAsia"/>
        </w:rPr>
      </w:pPr>
      <w:r>
        <w:rPr>
          <w:rFonts w:hint="eastAsia"/>
        </w:rPr>
        <w:t>&gt;OTU017067</w:t>
      </w:r>
    </w:p>
    <w:p w14:paraId="226EAFCB">
      <w:pPr>
        <w:rPr>
          <w:rFonts w:hint="eastAsia"/>
        </w:rPr>
      </w:pPr>
      <w:r>
        <w:rPr>
          <w:rFonts w:hint="eastAsia"/>
        </w:rPr>
        <w:t>CCTACGGGTGGCTGCAGTAAGGAATATTGGTCAATGGACGCAAGTCTGAACCAGCCATGCCGCGTGAAGGAAGAAGGTCTTCGGATTGTAAACTTCTTTGATGAGGGACGAAAAAAATGACGGTACCTCAAAAACAAGCCACGGCTAACTACGTGCCAGCAGCCGCGGTAATACAGAGGGTGCGAGCGTTAATCGGAATTACTGGGCGTAAAGCGCGCGTAGGCGGCTTTGCAAGCCGGATGTGAAATCCCCGGGCTTAACCTGGGAACTGCATTCGGGACTGCATTGCTAGAGTATGGGAGAGGGAAGTGGAATTTCAGGTGTAGCGGTGAAATGCGTAGATATCTGAAGGAACATCAGTGGCGAAAGCGACTTCCTGGACCAATACTGACGCTCATGTGCGAAAGCGTGGGGAGCAAACAGGATTAGATACCCGTGTAGTCC</w:t>
      </w:r>
    </w:p>
    <w:p w14:paraId="1AB65F23">
      <w:pPr>
        <w:rPr>
          <w:rFonts w:hint="eastAsia"/>
        </w:rPr>
      </w:pPr>
      <w:r>
        <w:rPr>
          <w:rFonts w:hint="eastAsia"/>
        </w:rPr>
        <w:t>&gt;OTU017068</w:t>
      </w:r>
    </w:p>
    <w:p w14:paraId="7C26CEF4">
      <w:pPr>
        <w:rPr>
          <w:rFonts w:hint="eastAsia"/>
        </w:rPr>
      </w:pPr>
      <w:r>
        <w:rPr>
          <w:rFonts w:hint="eastAsia"/>
        </w:rPr>
        <w:t>CCTACGGGGGGCTGCAGTGGGGAATATTGCACAATGGACGCAAGTCTGATGCAGCGACGCCGCGTGAGGGATGACGGCCTTCGGGTTGTAAACCTCTTTCGCCAGGGACGAAGCGTAAGTGACGGTACCTGGAGAAGAAGCGCCGGCCAACTACGTGCCAGCAGCCGCGGTAAGACGTAGGGCGCAAGCGTTGTCCGGATTTATTGGGCGTAAAGAGCTCGTAGGCGGCTTGTTGCGTCGTCCGTGAAAACCTGGGGCTCAACTTCAGGTCTGCGGACGATACGGGCAGGCTGGAGTTCGGTAGGGGAGACTGGAATTCCTGGTGTAGCGGTGGAATGCGCAGATATCAGGAGGAACACCGGTGGCGAAGGCGGGTCTCTGGGCCGTTACTGACGCTGAGGAGCGAAAGCATGGGGAGCGAACAGGATTAGATACCCGTGTAGTCC</w:t>
      </w:r>
    </w:p>
    <w:p w14:paraId="003AAD83">
      <w:pPr>
        <w:rPr>
          <w:rFonts w:hint="eastAsia"/>
        </w:rPr>
      </w:pPr>
      <w:r>
        <w:rPr>
          <w:rFonts w:hint="eastAsia"/>
        </w:rPr>
        <w:t>&gt;OTU017069</w:t>
      </w:r>
    </w:p>
    <w:p w14:paraId="34217D51">
      <w:pPr>
        <w:rPr>
          <w:rFonts w:hint="eastAsia"/>
        </w:rPr>
      </w:pPr>
      <w:r>
        <w:rPr>
          <w:rFonts w:hint="eastAsia"/>
        </w:rPr>
        <w:t>CCTACGGGAGGCTGCAGTGAGGAATATTGGGCAATGGACGAAAGTCTGACCCAGCAACGCCGCGTGGAGGAAGAATGCCTTCGGGTTGTAAACCGCTGTCGGAGGGGAGCAAAATTTGAGCGATCCTCAAAGGAAGTCCGGGCTAAGTTCGTGCCAGCAGCCGCGGTAAGACGAACCGTCCAAACGTTATTCGGAATCACTGGGCTTACAGAGTTCGTAGGCGGTCCCAAAAGTTAGGTGTGAAATCCCTCGGCTCAACCGAGGAACTGCGCTTAAAACTGTGGGACTCGAGGGAGATAGAGGAAAGCGGAACTGATGGTGGAGCGGTGAAATGCGTTGATATCATCAGGAACACCGGTGGCGAAGGCGGCTTTCTGGGTCTTACCTGACGCTGAGGAACGAAAGCTAGGGGAGCGAACGGGATTAGATACCCCTGTAGTCC</w:t>
      </w:r>
    </w:p>
    <w:p w14:paraId="2C359D57">
      <w:pPr>
        <w:rPr>
          <w:rFonts w:hint="eastAsia"/>
        </w:rPr>
      </w:pPr>
      <w:r>
        <w:rPr>
          <w:rFonts w:hint="eastAsia"/>
        </w:rPr>
        <w:t>&gt;OTU017070</w:t>
      </w:r>
    </w:p>
    <w:p w14:paraId="457B7D3B">
      <w:pPr>
        <w:rPr>
          <w:rFonts w:hint="eastAsia"/>
        </w:rPr>
      </w:pPr>
      <w:r>
        <w:rPr>
          <w:rFonts w:hint="eastAsia"/>
        </w:rPr>
        <w:t>CCTACGGGTGGCAGCAGTAAGGAATATTGGTCAATGGACGCAAGTCTGAACCAGCCATGCCGCGTGGAGGATGAAGGTCCTCTGGATTGTAAACTTCTTTTATCTGAGAAGAAACCCATATTTTCTAATGTGGTTGACGGTACCAGATGAATAAGCACCGGCTAACTCCGTGCCAGCAGCCGCGGTAATACGGAGGGTGCAAGCGTTATCCGGATTCACTGGGCGTAAAGGGTGCGTAGGCGGTTCTGTGCGTCCGCGCTGAAATCTGTCGGCTCAACCGGCAGGCGCGTGCGGATACGATGGGACTTGAGGCTCGGAGAGGGTGGTGGAATTTCCTGTGTAGCGGTGAAATGCGTAGATATAGGAAGGAACACCAGTGGCGAAGGCGACCACCTGGACTGATACTGACACTGAGGTGCGAAAGCGTGGGGAGCAAACAGGATTAGATACCCCAGTAGTCC</w:t>
      </w:r>
    </w:p>
    <w:p w14:paraId="6B20F2AC">
      <w:pPr>
        <w:rPr>
          <w:rFonts w:hint="eastAsia"/>
        </w:rPr>
      </w:pPr>
      <w:r>
        <w:rPr>
          <w:rFonts w:hint="eastAsia"/>
        </w:rPr>
        <w:t>&gt;OTU017071</w:t>
      </w:r>
    </w:p>
    <w:p w14:paraId="6EA7907A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TGGGACGAAAAGGTCCGTGTTAACACCACGGATCCATGACGGTACCAGCAGAAGAAGCACCGGCTAACTACGTGCCAGCAGCCGCGGTAATACGTAGGGTGCAGGCGTTAATCGGAATTACTGGGCGTAAAGCGTGCGCAGGCGGTCTGCTAAGACAGGTGTGAAATCCCCGGGCTCAACCCCGGAACTGCCTCTGAAACTGCAGTGCTAGAATCTTGGAGAGGCGAGTGGAATTCCGAGTGTAGAGGTGAAATGCGTAGATATTGGGAGGAACACCAGTGGCGAAGGCGGCTACCTGGACCGGTTCTGACGCTGATGCGCGAAAGCGTGGGTAGCAAACAGGATTAGATACCCGTGTAGTCC</w:t>
      </w:r>
    </w:p>
    <w:p w14:paraId="1A0F733B">
      <w:pPr>
        <w:rPr>
          <w:rFonts w:hint="eastAsia"/>
        </w:rPr>
      </w:pPr>
      <w:r>
        <w:rPr>
          <w:rFonts w:hint="eastAsia"/>
        </w:rPr>
        <w:t>&gt;OTU017072</w:t>
      </w:r>
    </w:p>
    <w:p w14:paraId="062D4D99">
      <w:pPr>
        <w:rPr>
          <w:rFonts w:hint="eastAsia"/>
        </w:rPr>
      </w:pPr>
      <w:r>
        <w:rPr>
          <w:rFonts w:hint="eastAsia"/>
        </w:rPr>
        <w:t>CCTACGGGTGGCTGCAGTCGAGAATCTTCGGCAATGGGCGCAAGCCCGACCGAGCGACGCCGCGTGGAGGACGAAGGCCTTCGGGTTGTAAACTCCTTTCGCGGGGGAGGATACGGACAGTACCCCGAGAAGCAGCCCCGGCTAACTCTGTGCCAGCAGCCGCGGTAATACGTAGGTGGCAAGCGTTGTCCGGATTTACTGGGCGTAAAGCGTATGCAGGCGGGTTTTTAAGTAGCCAGTGAAAGGTGGGAGCTCAACTCCGACACTGCTGGCTATACTGGGAGCCTTGAGGGCCGGCGAGGAAGAGGGAACGACACGTGTAGCGGTGAAATGCGTTGAGATGTGTCGGAACACCAATGGCGAAAGCACTCTTCTGGACGGCGCCTGACGCTGAGATACCAAAGCCAAGGGAGCGAACAGGATTAGATACCCTGGTAGTCC</w:t>
      </w:r>
    </w:p>
    <w:p w14:paraId="5650AA8D">
      <w:pPr>
        <w:rPr>
          <w:rFonts w:hint="eastAsia"/>
        </w:rPr>
      </w:pPr>
      <w:r>
        <w:rPr>
          <w:rFonts w:hint="eastAsia"/>
        </w:rPr>
        <w:t>&gt;OTU017073</w:t>
      </w:r>
    </w:p>
    <w:p w14:paraId="26A9E6AB">
      <w:pPr>
        <w:rPr>
          <w:rFonts w:hint="eastAsia"/>
        </w:rPr>
      </w:pPr>
      <w:r>
        <w:rPr>
          <w:rFonts w:hint="eastAsia"/>
        </w:rPr>
        <w:t>CCTACGGGCGGCAGCAGTGGGGAATTTTGCGCAATGGGCGAAAGCCTGACGCAGCGACGCCGCGTGGGGGATGACGGCCTTCGGGTTGTAAACCTCTTTCAGCAGGGACGAAGCGAAAGTGACGGTACCTGCAGAAGAAGCACCGGCCAACTACGTGCCAGCAGCCGCGGTAATACGTAGGGGGCAAGCGTTGTCCGGATTTATTGGGCGTAAAGCGCGCGTAGGCGGCTTTGTAAGTCGGTTGTGAAATCCCCGGCTTAACCGGGGAGGGTCATTGGAAACTGGGAGACTTGAGTGCAGGAGAGGGAAGCGGAATTCCATGTGTAGCGGTGAAATGCGTAGAGATATGGAGGAATACCAGTGGCGAAGGCGACTCGCTGGGCCGTACCTGACGCTAAGACGCGACAGCATGGGGAGCGAACGGGATTAGATACCCCTGTAGTCC</w:t>
      </w:r>
    </w:p>
    <w:p w14:paraId="4FFDC967">
      <w:pPr>
        <w:rPr>
          <w:rFonts w:hint="eastAsia"/>
        </w:rPr>
      </w:pPr>
      <w:r>
        <w:rPr>
          <w:rFonts w:hint="eastAsia"/>
        </w:rPr>
        <w:t>&gt;OTU017074</w:t>
      </w:r>
    </w:p>
    <w:p w14:paraId="62BE03B2">
      <w:pPr>
        <w:rPr>
          <w:rFonts w:hint="eastAsia"/>
        </w:rPr>
      </w:pPr>
      <w:r>
        <w:rPr>
          <w:rFonts w:hint="eastAsia"/>
        </w:rPr>
        <w:t>CCTACGGGCGGCTGCAGTGGGGAATCTTGCGCAATGGGAGCAATCCTGACGCAGCGACGCCGCGTGTGGGAGGACGCCCTTCGGGGTGTAAACCACTGTTGCCCGGGACGAAAGTGGTCTTGCGAGGCCATTGACGGTACCGGGTGAGGAAGCGCCGGCTAACTCCGTGCCAGCAGCCGCGGTAATACGGAGGGCGCGAGCGTTGTCCGGAATCACTGGGCGTAAAGGGCTCGTAGGCGGTTTGTCACGTCGGGAGTGAAAACTCGGGGCTTAACTCCGAGCCGGCTTCCGATACGGGCTGACTAGAGGTATGCAGGGGAGAACGGAATTCCTGGTGTAGCGGTGAAATGCGCAGATATCAGGAGGAACACCGGTGGCGAAGGCGGCATCCTGGACCGGTATTGACACTGATGAGCGAAAGCCAGGGGAGCAAACGGGATTAGATACCCCAGTAGTCC</w:t>
      </w:r>
    </w:p>
    <w:p w14:paraId="7E50EDA3">
      <w:pPr>
        <w:rPr>
          <w:rFonts w:hint="eastAsia"/>
        </w:rPr>
      </w:pPr>
      <w:r>
        <w:rPr>
          <w:rFonts w:hint="eastAsia"/>
        </w:rPr>
        <w:t>&gt;OTU017075</w:t>
      </w:r>
    </w:p>
    <w:p w14:paraId="3166B323">
      <w:pPr>
        <w:rPr>
          <w:rFonts w:hint="eastAsia"/>
        </w:rPr>
      </w:pPr>
      <w:r>
        <w:rPr>
          <w:rFonts w:hint="eastAsia"/>
        </w:rPr>
        <w:t>CCTACGGGGGGCAGCAGTCGAGAATTTTTCTCAATGGGGGAAACCCTGAAGGAGCGACGCCGTGTGTGTGATGAAGGCCTTCGGGTCGTAAAGCACTTTCGCCTGGGAACAAGAAATTCCGGCTAATATCCGGAAGATTTGAGAGTATCAGGTAAAGAAGCACCGGCTAACTACGTGCCAGCAGCTGCGGTAATACGTAGGGTGCAAGCATTAATCGGATTTATTGGGCGTAAAGGGCGCGTAGGCGGAAATGCCAGTCAATTGTGAAATCCCGGGGCTCAACCCCGGAACTGCATTTGAAACTACATTTCTAGAGGGTAGGCGGAGAAAACGGAATTCCACAAGTAGCGGTGAAATGCGTAGATATGTGGAAGAACACCAGTGGCGAAGGCGGTTTTCTAGCTTATACCTGACGCTGAGGCGCGAAAGCAAGGGGAGCAAACAGGATTAGATACCCTAGTAGTCC</w:t>
      </w:r>
    </w:p>
    <w:p w14:paraId="0AA46B25">
      <w:pPr>
        <w:rPr>
          <w:rFonts w:hint="eastAsia"/>
        </w:rPr>
      </w:pPr>
      <w:r>
        <w:rPr>
          <w:rFonts w:hint="eastAsia"/>
        </w:rPr>
        <w:t>&gt;OTU017076</w:t>
      </w:r>
    </w:p>
    <w:p w14:paraId="3E58FDE7">
      <w:pPr>
        <w:rPr>
          <w:rFonts w:hint="eastAsia"/>
        </w:rPr>
      </w:pPr>
      <w:r>
        <w:rPr>
          <w:rFonts w:hint="eastAsia"/>
        </w:rPr>
        <w:t>CCTACGGGCGGCAGCAATTAGGAATCGTGCGCAATGGACGAAAGTCTGACGCTGCAACGCCGCGTGGAGGAAGACGGCCTTCGGGTTGTAAACTCCTTTTACGTGGGAACAAGTTCTGAGTGTACCACGCGAATAAGTAGCTTCTAACTACGTGCCAGCAGCCGCGGTAATACGTAGGGGGCAAGCGTTGTCCGGAATTATTGGGCGTAAAGCGCGCGCAGGCGGTCTTTTAAGTCTGATGTGAAAGCCCACGGCTTAACCGTGGAGGGTCATTGGAAACTGGAGGACTTGAGTACAGAAGAGGAGAGTGGAATTCCACGTGTAGCGGTGAAATGCGTAGAGATGTGGAGGAACACCAGTGGCGAAGGCGACTGCCTGGACCAGCACTGACACTGAGGCACGAAAGCGTGGGGAGCAAACAGGATTAGATACCCCAGTAGTCC</w:t>
      </w:r>
    </w:p>
    <w:p w14:paraId="02419545">
      <w:pPr>
        <w:rPr>
          <w:rFonts w:hint="eastAsia"/>
        </w:rPr>
      </w:pPr>
      <w:r>
        <w:rPr>
          <w:rFonts w:hint="eastAsia"/>
        </w:rPr>
        <w:t>&gt;OTU017077</w:t>
      </w:r>
    </w:p>
    <w:p w14:paraId="7EE3B278">
      <w:pPr>
        <w:rPr>
          <w:rFonts w:hint="eastAsia"/>
        </w:rPr>
      </w:pPr>
      <w:r>
        <w:rPr>
          <w:rFonts w:hint="eastAsia"/>
        </w:rPr>
        <w:t>CCTACGGGCGGCTGCAGTGGGGAATATTGGACAATGGGGGAAACCCTGATCCAGCGATGCCGCGTGGGTGAAGAAGGCCTGCGGGTTGTAAAGCCCTTTCAGTGGGGAAGAAAAACGGGGTGTGAACAGCGCCTCGTCTTGACGTTACCCACAGAAGAAGCACCGGCTAACTCCGTGCCAGCAGCCGCGGTAATACGTAGGTGGCGAGCGTTGTCCGGAATTACTGGGCGTAAAGCGCGCGCAGGCGGCCGATCAAGTCCGATGTGAAATCTCCTGGCTCAACTGGGAAACGGCATCGGAAACTGATCGGCTTGAAGGCAGGAGAGGGTAGTGGAATTCCCGGTGTAGTGGTGAAATGCGTAGATATCGGGAGGAATACCAGTGGCGAAGGCGGCTACCTGGCCTGCTCTTGACGCTGAGGCGCGAAAGCTAGGGGAGCAAACGGGATTAGATACCCGTGTAGTCC</w:t>
      </w:r>
    </w:p>
    <w:p w14:paraId="6D876BE3">
      <w:pPr>
        <w:rPr>
          <w:rFonts w:hint="eastAsia"/>
        </w:rPr>
      </w:pPr>
      <w:r>
        <w:rPr>
          <w:rFonts w:hint="eastAsia"/>
        </w:rPr>
        <w:t>&gt;OTU017078</w:t>
      </w:r>
    </w:p>
    <w:p w14:paraId="0A704561">
      <w:pPr>
        <w:rPr>
          <w:rFonts w:hint="eastAsia"/>
        </w:rPr>
      </w:pPr>
      <w:r>
        <w:rPr>
          <w:rFonts w:hint="eastAsia"/>
        </w:rPr>
        <w:t>CCTACGGGCGGCTGCAGTGGGGAATTGTTCGCAATGGGCGCAAGCCTGACGACGCAACGCCGCGTGGAGGACGAAGACCTTCGGGTCGTAAACTCCTTTCGATCGAGACGAACGGCCTCCGGGTGAACAATCCGGAGGAGTGACGGTACCGAGAGAAGAAGCCCCGGCTAACTCCGTGCCAGCAGCCGCGGTAATACGGGGGGGGCAAGCGTTGTTCGGAATTACTGGGCGTAAAGCGCGCGTAGGTGGTTCGTTAAGTTGGATGTGAAATCCCCGGGCTCAACCTGGGAACTGCATTCAAAACTGACGAGCTAGAGTATGGTAGAGGGTGGTGGAATTTCCTGTGTAGCGGTGAAATGCGTAGATATCGTAAGGAAGACCAGTGGCGAAGGCGAGTTCCTGGACAGTTACTGACGCTGAGGCACGAAGGCCAGGGGAGCAAACGGGATTAGATACCCCAGTAGTCC</w:t>
      </w:r>
    </w:p>
    <w:p w14:paraId="688BA4CF">
      <w:pPr>
        <w:rPr>
          <w:rFonts w:hint="eastAsia"/>
        </w:rPr>
      </w:pPr>
      <w:r>
        <w:rPr>
          <w:rFonts w:hint="eastAsia"/>
        </w:rPr>
        <w:t>&gt;OTU017079</w:t>
      </w:r>
    </w:p>
    <w:p w14:paraId="1304CF7F">
      <w:pPr>
        <w:rPr>
          <w:rFonts w:hint="eastAsia"/>
        </w:rPr>
      </w:pPr>
      <w:r>
        <w:rPr>
          <w:rFonts w:hint="eastAsia"/>
        </w:rPr>
        <w:t>CCTACGGGAGGCAGCAGTGGGGAATCTTGCGCAATGGTCGAAAGACTGACGCAGCGACGCCGCGTGTGGGAGGACGCCTTTCGGGGTGTAAACCACTGTTGCCCGGGACGAACGAGCGCTTTCGAGCGCTGTGACGGTACCGGGTGAGGAAGCACCGGCTAACTCCGTGCCAGCAGCCGCGGTAATACGGAGGGTGCGAGCGTTGTCCGGAATCATTGGGCGTAAAGCGCGCGCAGGCGGCAGTGCAAGTAAGGTGTGAAATCTCCCTGCTCAACGGGGAGGGTGCACTTTAGACTGCACAGCTCGAGGTCGGTAGAGGGGGGTGGAATTGCTGGTGTAGCGGTGAAATGCGTAGAGATCAGCAGGAACACCAGTGGCGAAGGCGGCACCCTGGACCAACACTGACGCTGAGGTGCGAAAGCGTGGGGAGCAAACAGGATTAGATACCCGAGTAGTCC</w:t>
      </w:r>
    </w:p>
    <w:p w14:paraId="479D00FF">
      <w:pPr>
        <w:rPr>
          <w:rFonts w:hint="eastAsia"/>
        </w:rPr>
      </w:pPr>
      <w:r>
        <w:rPr>
          <w:rFonts w:hint="eastAsia"/>
        </w:rPr>
        <w:t>&gt;OTU017080</w:t>
      </w:r>
    </w:p>
    <w:p w14:paraId="59A3EC80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GGCGGGGACGATGATGACGGTACCCGCAGAATAAGCCCCGGCTAACTTCGTGCCAGCAGCCGCGGTAATACGAAGGGGGCAAGCGTTGTCCGGATTTATTGGGCGTAAAGCGCGCGCAGGCGGTTCTTTAAGTCTGATGTGAAAGCCCCCGGCTCAACCGGGGAGGGTCATTGGAAACTGGGGAACTTGAGTGCAGAAGAGAAGAGCGGAATTCCACGTGTAGCGGTGAAATGCGCAGATATCAGGAGGAACACCAACGGCGAAGGCAGCTCGCTACACGAATATTGACTCTGAGGCACGAAAGCGTGGGGATCAAACAGGATTAGATACCCGTGTAGTCC</w:t>
      </w:r>
    </w:p>
    <w:p w14:paraId="586216A0">
      <w:pPr>
        <w:rPr>
          <w:rFonts w:hint="eastAsia"/>
        </w:rPr>
      </w:pPr>
      <w:r>
        <w:rPr>
          <w:rFonts w:hint="eastAsia"/>
        </w:rPr>
        <w:t>&gt;OTU017081</w:t>
      </w:r>
    </w:p>
    <w:p w14:paraId="179B20F3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TCGGGACGAAAAGCTTCGACCTAACACGTCGAAGTCTGACGGTACCGAGTGAGGAAGCCCCGGCTAACTCTGTGCCAGCAGCCGCGGTAAGACGAGGGATCCTAGCGTTGTTCGGAATCATTGGGCGTAAAGCGGATGTAGGTGGCTTTGTAAGTCAGGTGTGAAAGCCCTGGGCTCAACCCAGGAAGTGCATTTGATACTGCGAAGCTTGAGTGCCGGAGAGGTTACTAGAATTCCTGGTGTAGTGGTGAAATACGTAGATATCGGGAGGAACACCAGTGGCGAAGGCGGCCACCTGGACGGATACTGACGCTGAGACGCGAAAGCGTGGGTAGCAAACAGGATTAGATACCCCGGTAGTCC</w:t>
      </w:r>
    </w:p>
    <w:p w14:paraId="5ACB3053">
      <w:pPr>
        <w:rPr>
          <w:rFonts w:hint="eastAsia"/>
        </w:rPr>
      </w:pPr>
      <w:r>
        <w:rPr>
          <w:rFonts w:hint="eastAsia"/>
        </w:rPr>
        <w:t>&gt;OTU017082</w:t>
      </w:r>
    </w:p>
    <w:p w14:paraId="5377C751">
      <w:pPr>
        <w:rPr>
          <w:rFonts w:hint="eastAsia"/>
        </w:rPr>
      </w:pPr>
      <w:r>
        <w:rPr>
          <w:rFonts w:hint="eastAsia"/>
        </w:rPr>
        <w:t>CCTACGGGGGGCAGCAGTGAGGAATCTTGCGCAATGGCCGAAAGGCTGACGCAGCGACGCCGCGTGTGGGAGGAAGCCCTTCGGGGTGTAAACCACTGTTGCCCGGGACGAACAGCTCCTTAGTGGAGCCTGACGGTACCGGGTGAGGAAGCACCGGCTAACTCCGTGCCAGCAGCCGCGGTAATACGGAGGGGGCTAGCGTTGTTCGGAATTACTGGGCGTAAAGGGCACGTAGGCTGGCTGTTAAGTCGGGGGTGAAATCCTGAGGCTCAACCTGGGAACTGCATTCAAAACTGACAAGCTAGAGTATGGTAGAGGGTGGTGGAATTTCCTGTGTAGCGGTGAAATGCGTAGATATAGGAAGGAACACCAGTGGCGAAGGCGACCACCTGGACTGATACTGACACTGAGGTGCGAAAGCGTGGGGAGCAAACAGGATTAGATACCCCTGTAGTCC</w:t>
      </w:r>
    </w:p>
    <w:p w14:paraId="66262EF0">
      <w:pPr>
        <w:rPr>
          <w:rFonts w:hint="eastAsia"/>
        </w:rPr>
      </w:pPr>
      <w:r>
        <w:rPr>
          <w:rFonts w:hint="eastAsia"/>
        </w:rPr>
        <w:t>&gt;OTU017083</w:t>
      </w:r>
    </w:p>
    <w:p w14:paraId="55827ED4">
      <w:pPr>
        <w:rPr>
          <w:rFonts w:hint="eastAsia"/>
        </w:rPr>
      </w:pPr>
      <w:r>
        <w:rPr>
          <w:rFonts w:hint="eastAsia"/>
        </w:rPr>
        <w:t>CCTACGGGGGGCTGCAGTAGGGAATCTTCCGCAATGGACGAAAGTCTGACGGAGCAACGCCGCGTGGAGGATGAAGGTCTTCGGATTGTAAACTCCTGTCATTGGTGAACAAAGTCACAAGTTAACTGCTTTGTGATCTGCTAGTAGCCGAAGAGGAAGGGGCGGCTAACTCTGTGCCAGCAGCCGCGGTAAGACAGAGGCCCCAAGCGTTAGGCGGAATCACTGGGCTTAAAGCGTGTGTAGGCGGACGCCTAAGTGTCTTGTGAAATCCCACGGCTCACCCGTGGAACTGCTGGGCATACTGGGCGTCTTGGGCCAACTAGGGGCAACTGGAACAAGCGGTGGAGCGGTGAAATGCGTAGATATCGCTTGGAACGCCGAAGGTGAAAACAGGTTGCTGGGGATGTGCCGACGCTGAGACACGAAAGCCAGGGGAGCAAACGGGATTAGATACCCCTGTAGTCC</w:t>
      </w:r>
    </w:p>
    <w:p w14:paraId="3B34931C">
      <w:pPr>
        <w:rPr>
          <w:rFonts w:hint="eastAsia"/>
        </w:rPr>
      </w:pPr>
      <w:r>
        <w:rPr>
          <w:rFonts w:hint="eastAsia"/>
        </w:rPr>
        <w:t>&gt;OTU017084</w:t>
      </w:r>
    </w:p>
    <w:p w14:paraId="5346D7CF">
      <w:pPr>
        <w:rPr>
          <w:rFonts w:hint="eastAsia"/>
        </w:rPr>
      </w:pPr>
      <w:r>
        <w:rPr>
          <w:rFonts w:hint="eastAsia"/>
        </w:rPr>
        <w:t>CCTACGGGCGGCAGCAGTCGGGAATTTTGCGCAATGGCCGAAAGGCTGACGCAGCGACGCCGCGTGCGGGAGGACGCTCTTCGGGGTGTAAACCGCTGTCAGGGGGGAAGAAGGCCCAGGGGAGGCAATGCCTCTGGGATGACGGTACCTCCAGAGGAAGCACCGGCTAACTCCGTGCCAGCAGCCGCGGTAAGACGAAGGTGGCGAGCGTTGTTCGGAATCACTGGGCATAAAGCGCACGTAGGCGGTGCCGTAAGTCGGATGTGAAATCCCCCGGCTCAACCGAGGAATTGCGCTTCAAACCGGCGTGCTTGAGGAAGATAGAGGTGGGCGGAACTGATGGTGGAGCGGTGAAATGCGCAGATATCAGGAGGAACACCGGTGGCGAAGGCGGTCATCTGGGCCAATACTGACGCTGAGGAGCGAAAGCGTGGGGAGCGAACAGGATTAGATACCCGGGTAGTCC</w:t>
      </w:r>
    </w:p>
    <w:p w14:paraId="1ACF83C5">
      <w:pPr>
        <w:rPr>
          <w:rFonts w:hint="eastAsia"/>
        </w:rPr>
      </w:pPr>
      <w:r>
        <w:rPr>
          <w:rFonts w:hint="eastAsia"/>
        </w:rPr>
        <w:t>&gt;OTU017085</w:t>
      </w:r>
    </w:p>
    <w:p w14:paraId="6C6F4756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GATGGGGTTACCCATTCGGACGGTACCTCCAGAAGCAGCCACGGCTAACTTCGTGCCAGCAGCCGCGGTAATACGAAGGTGGCAAGCGTTGTTCGGAATTACTGGGCGTAAAGCGCACGTAGGCGGCGGGGTAAGCGTGCGGTGAAAGCTCGGGGCTCAACTCCGAGTCGGCCGTGCGAACTGCTCCGCTCGAGCACAGTAGAGGCAGATGGAATTCCGGGTGTAGCGGTGGAATGCGTAGAGATCCGGAAGAACACCTGTGGCGAAGGCGGCTAGCTGGGCCAGGTCTGACGCTCATCCGCGAAAGCGTGGGGAGCAAACAGGATTAGATACCCTTGTAGTCC</w:t>
      </w:r>
    </w:p>
    <w:p w14:paraId="256F7934">
      <w:pPr>
        <w:rPr>
          <w:rFonts w:hint="eastAsia"/>
        </w:rPr>
      </w:pPr>
      <w:r>
        <w:rPr>
          <w:rFonts w:hint="eastAsia"/>
        </w:rPr>
        <w:t>&gt;OTU017086</w:t>
      </w:r>
    </w:p>
    <w:p w14:paraId="54DBE805">
      <w:pPr>
        <w:rPr>
          <w:rFonts w:hint="eastAsia"/>
        </w:rPr>
      </w:pPr>
      <w:r>
        <w:rPr>
          <w:rFonts w:hint="eastAsia"/>
        </w:rPr>
        <w:t>CCTACGGGAGGCTGCAGTGGGGAATATTGGTCAATGGACGAAAGTCTGAACCAGCCATGCCGCGTGGAGGATGAAGGTCCTCTGGATTGTAAACTTCTTTTATATGGGACGAAAATGGGGCTTTCTAGCTCAACTGACGGTACCATGTGAATAAGCACCGGCTAACTACGTGCCAGCAGCCGCGGTAACACGTAGGATCCAAGCGTTATCCGGATTTATTGGGCGTAAAGCGCCCGCAGGCGGCTTGCCAAGTTCGAAGTGAAATCTCCCGGCTCAACTGGGAGGGTGCTCCGAAAACTGGCAGGCTTGAGGCAGGGAGAGGGATGTGGAATTCCCGGTGTAGTGGTGAAATGCGTAGAGATGTGGAGGAACACCAGTGGCGAAGGCGGCTTTCTGGTCTGTAACTGACGCTGAGGCGCGAAAGCGTGGGGAGCAAACAGGATTAGATACCCCAGTAGTCC</w:t>
      </w:r>
    </w:p>
    <w:p w14:paraId="634A4040">
      <w:pPr>
        <w:rPr>
          <w:rFonts w:hint="eastAsia"/>
        </w:rPr>
      </w:pPr>
      <w:r>
        <w:rPr>
          <w:rFonts w:hint="eastAsia"/>
        </w:rPr>
        <w:t>&gt;OTU017087</w:t>
      </w:r>
    </w:p>
    <w:p w14:paraId="5EE2ACDA">
      <w:pPr>
        <w:rPr>
          <w:rFonts w:hint="eastAsia"/>
        </w:rPr>
      </w:pPr>
      <w:r>
        <w:rPr>
          <w:rFonts w:hint="eastAsia"/>
        </w:rPr>
        <w:t>CCTACGGGCGGCTGCAGTAGGGAATCATCCGCAATGGGCGCAAGCCTGACGGTGCAACGCCGCGTGAGTGAAGAAGGTTTTCGGATCGTAAAGCTCTGTTATTCGGGAAGAACAAGTAGCGGTCGAAGAGGCCGTTACCGTGACGGTACCTGCAGAAAAAGCGCCGGCTAACTACGTGCCAGCAGCCGCGGTAATACGTAGGGCGCAAGCGTTGTCCGGATTTATTGGGCGTAAAGAGCTCGTAGGCGGCACAGTAAGTCAGAAGTTAAAACGCAAGGCTCAACCTTGCGTCGCTTTTGATACTGCTGAGCTTGAGTATGGCAGGGGAAGACGGAATTCCACGTGTAGCGGTGAAATGCGCAGATATGTGGAGGAACACCAATGGCGAAGGCAGTCTTCTGGGCCATTACTGACGCTGAGGAGCGAAAGCGTGGGGAGCGAACAGGATTAGATACCCCGGTAGTCC</w:t>
      </w:r>
    </w:p>
    <w:p w14:paraId="428D3D77">
      <w:pPr>
        <w:rPr>
          <w:rFonts w:hint="eastAsia"/>
        </w:rPr>
      </w:pPr>
      <w:r>
        <w:rPr>
          <w:rFonts w:hint="eastAsia"/>
        </w:rPr>
        <w:t>&gt;OTU017088</w:t>
      </w:r>
    </w:p>
    <w:p w14:paraId="29D93FFD">
      <w:pPr>
        <w:rPr>
          <w:rFonts w:hint="eastAsia"/>
        </w:rPr>
      </w:pPr>
      <w:r>
        <w:rPr>
          <w:rFonts w:hint="eastAsia"/>
        </w:rPr>
        <w:t>CCTACGGGGGGCAGCAGTGAGGAATATTGCACAATGGACGAAAGTCTGATGCAGCAACGCCGCGTGGAGGATGACGGTCTTTGGATTGTAAACTCCTTTTCTCAGGGAAGAGAATGGACGGTACCTGAGGAATAAGTCACGGCTAACTACGTGCCAGCAGCCGCGGTAATACGTAGGTGGCAAGCGTTATCCGGAATTACTGGGCGTAAAGCGCACGCAGGCGGTGGAAACTACCAAGCTGGAGTACGGTAGGGGCAGCTGGAACAAACGGTGGAGCGGTGAAATGCGTAGATATCGTTTGGAACGCCTAAGGCGAAAGCAGGCTGCTGGGGATGTGCTGACACTGAGACACGAAAGCCAGGGGAGCAAACGGGATTAGATACCCCAGTAGTCC</w:t>
      </w:r>
    </w:p>
    <w:p w14:paraId="492307FE">
      <w:pPr>
        <w:rPr>
          <w:rFonts w:hint="eastAsia"/>
        </w:rPr>
      </w:pPr>
      <w:r>
        <w:rPr>
          <w:rFonts w:hint="eastAsia"/>
        </w:rPr>
        <w:t>&gt;OTU017089</w:t>
      </w:r>
    </w:p>
    <w:p w14:paraId="3D677539">
      <w:pPr>
        <w:rPr>
          <w:rFonts w:hint="eastAsia"/>
        </w:rPr>
      </w:pPr>
      <w:r>
        <w:rPr>
          <w:rFonts w:hint="eastAsia"/>
        </w:rPr>
        <w:t>CCTACGGGGGGCAGCAGTGGGGAATCTTGCGCAATGGGCGAAAGCCTGACGCAGCCACGCCGCGTGAGCGATGAAGGCCTTCGGGTCGTAAAGCTCTGTGGGGGGAGAAGAAACCTGACGGTATCCCCTTAGCAAGCACCGGCTAACTCCGTGCCAGCAGCCGCGGTAATACGGAGGGTGCAAACGTTGCTCGGAATTATTGGGCGTAAAGCGCGCGTAGGCGGCCTTCTAAGTCGGACGTGAAAGCCCCAGGCTTAACCTGGGAACTGCGTCCGATACTGGGAGGCTTGGATTCGGGAGAGGGATGTGGAATTCCAGGTGTAGCAGTGAAATGCGTAGAGATCGGGAGGAACATCTGTGGCGAAGGCGACTACCTGGACCAGCACTGACACTGAGGCACGAAAGCGTGGGGAGCAAACAGGATTAGATACCCCTGTAGTCC</w:t>
      </w:r>
    </w:p>
    <w:p w14:paraId="42614FD2">
      <w:pPr>
        <w:rPr>
          <w:rFonts w:hint="eastAsia"/>
        </w:rPr>
      </w:pPr>
      <w:r>
        <w:rPr>
          <w:rFonts w:hint="eastAsia"/>
        </w:rPr>
        <w:t>&gt;OTU017090</w:t>
      </w:r>
    </w:p>
    <w:p w14:paraId="3DF69D58">
      <w:pPr>
        <w:rPr>
          <w:rFonts w:hint="eastAsia"/>
        </w:rPr>
      </w:pPr>
      <w:r>
        <w:rPr>
          <w:rFonts w:hint="eastAsia"/>
        </w:rPr>
        <w:t>CCTACGGGGGGCTGCAGTCGAGGATCTTTGGCAATGAGCGCAAGCTTGACCAAGCGACGCCGAGTGTGCGATGAAGGCCTTCGGGTTGTAAAGCACTGTCGAGGGGGAGGAAGCCGAAAGGTTGACCTATCCCTGGAGGAAGCACGGGCTAAGTTCGTGCCAGCAGCCGCGGTAAGACGAAGGGGGCGAGCGTTGTTCGGAATTATTGGGCGTAAAGGGCGCGTAGGCGGCTCGATAAGTCAAAGGTGAAATCCCTCGGCTCAACTGAGGAACTGCCTTTGAAACTGTAGAGCTTGAGTCCGGGAGGGGGTAGCGGAATTCCCAGTGTAGCGGTGAAATGCGTAGATATCGGGAAGAACACCCGTGGCTAAGGCGGCTCTCTAGTACGGTACTGACGCTGAGACGCGAAAGCGTGGGGAGCGAACAGGATTAGATACCCCTGTAGTCC</w:t>
      </w:r>
    </w:p>
    <w:p w14:paraId="4563B5D2">
      <w:pPr>
        <w:rPr>
          <w:rFonts w:hint="eastAsia"/>
        </w:rPr>
      </w:pPr>
      <w:r>
        <w:rPr>
          <w:rFonts w:hint="eastAsia"/>
        </w:rPr>
        <w:t>&gt;OTU017091</w:t>
      </w:r>
    </w:p>
    <w:p w14:paraId="3F2D2157">
      <w:pPr>
        <w:rPr>
          <w:rFonts w:hint="eastAsia"/>
        </w:rPr>
      </w:pPr>
      <w:r>
        <w:rPr>
          <w:rFonts w:hint="eastAsia"/>
        </w:rPr>
        <w:t>CCTACGGGTGGCTGCAGCCAGGAATCTTGGGCAATGGGCGAAAGCCTGACCCAGCAACACCGTGTGGGCGATGAAGGCCTTCGGGTCGTAAAGCCCTGTTGATAGGGACGAAGGGCGAAGGGTTAATAGCCCCTAGCCTGACGGTACCTTTCGAGGAAGCCCCGGCTAACTACGTGCCAGCAGCCGCGGTAATACGTAGGGGGCGAGCGTTGTCCGGATTTATTGGGCGTAAAGAGCGCGTAGGCGGTCCGGTTAGTCAGCTGTGAAATCCGGGGGCTCAACCCTCGGCTGCCGGCTGATACTGCCGGACTAGAGTCCGGAAGAGGCGAGTGGAATTCCTGGTGTAGCGGTGAAATGCGCAGATATCAGGAGGAACACCGGTGGCGAAGGCGGCTTTCTGGACGGATACTGACGTTGAGGCGCGAAAGCTAGGGGAGCAAACGGGATTAGATACCCGAGTAGTCC</w:t>
      </w:r>
    </w:p>
    <w:p w14:paraId="0423455F">
      <w:pPr>
        <w:rPr>
          <w:rFonts w:hint="eastAsia"/>
        </w:rPr>
      </w:pPr>
      <w:r>
        <w:rPr>
          <w:rFonts w:hint="eastAsia"/>
        </w:rPr>
        <w:t>&gt;OTU017092</w:t>
      </w:r>
    </w:p>
    <w:p w14:paraId="4D0C4185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CAGTAGGGAAGAAGCGAAAGTGACGGTACCTGCAGAAGAAGCGCCGGCTAACTACGTGCCAGCAGCCGCGGTAATACGTAGGGCGCGAGCGTTATCCGGAATTATTGGGCGTAAAGAGCTCGTAGGCGGTTCGTTAAGTCTGCTGTGAAAGCCCTGGGCTCAACCTGGGAACTGCAGTGGATACTGGCGAGCTAGAGTGTGTCAGAGGATGGTGGAATTCCCGGTGTAGCGGTGAAATGCGTAGAGATCCGGAAGAACACCGGTGGCGAAGGCGGCCTGCTGGGCAGTAGCTGACACTGAGGCGCGACAGCGTGGGGAGCAAACAGGATTAGATACCCGAGTAGTCC</w:t>
      </w:r>
    </w:p>
    <w:p w14:paraId="35F948AA">
      <w:pPr>
        <w:rPr>
          <w:rFonts w:hint="eastAsia"/>
        </w:rPr>
      </w:pPr>
      <w:r>
        <w:rPr>
          <w:rFonts w:hint="eastAsia"/>
        </w:rPr>
        <w:t>&gt;OTU017093</w:t>
      </w:r>
    </w:p>
    <w:p w14:paraId="6C6ED6F5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CCTTTCGGCAGGGACGAAGCGATTGTGACGGTACCTGCAGAAGAAGCCTCGGCTAACTACGTGCCAGCAGCCGCGGTAAGACGTAGGAGGCGAGCGTTGTCCGGATTCATTGGGCGTACAGCGCGCGCAGGCGGTTCGAGGCGTATTCTGTGACACGCGGGGGCTCAACCCCCGTCCGCCAGGGTAAACGCTCGAACTGGAGGCAGGGAGAGGGCGGTGGAATGCCCGGTGGAGCGGTGAAATGCGTAGAGATCGGGCGGAACACCAGGGGCGCAGGCGGCCGCCTGGCCCTGACCTGACGCTGAGGCGCGAGAGCGTGGGGAGCGAACCGGATTAGATACCCCCGGTAGTCC</w:t>
      </w:r>
    </w:p>
    <w:p w14:paraId="7415EA69">
      <w:pPr>
        <w:rPr>
          <w:rFonts w:hint="eastAsia"/>
        </w:rPr>
      </w:pPr>
      <w:r>
        <w:rPr>
          <w:rFonts w:hint="eastAsia"/>
        </w:rPr>
        <w:t>&gt;OTU017094</w:t>
      </w:r>
    </w:p>
    <w:p w14:paraId="694F0830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TAGGGAAGAAGCGAAAGTGACGGTACCTGCAGAAGAAGCGCCGGCTAACTACGTGCCAGCAGCCGCGGTAATACGTAGGGTGCGAGCGTTAATCGGAATTACTGGGCGTAAAGCGTGCGCAGGCGGTTCGCCGTGTCCTGTGTGAAAGCCCCGGGCTCAACCTGGGAATGGCATGGGAAACTGCCGAGCTTGAGTTCTGGAGAGGAAGGCGGAATTCTCGGTGTAGAGGTGAAATTCGTAGATATCGAGAGGAACACCGGTGGCGAAGGCGGCCTTCTGGACCGGTATTGACGCTGAGGCGCGAAAGCCAGGGGAGCAAACGGGATTAGATACCCCTGTAGTCC</w:t>
      </w:r>
    </w:p>
    <w:p w14:paraId="6D215FD2">
      <w:pPr>
        <w:rPr>
          <w:rFonts w:hint="eastAsia"/>
        </w:rPr>
      </w:pPr>
      <w:r>
        <w:rPr>
          <w:rFonts w:hint="eastAsia"/>
        </w:rPr>
        <w:t>&gt;OTU017095</w:t>
      </w:r>
    </w:p>
    <w:p w14:paraId="08204844">
      <w:pPr>
        <w:rPr>
          <w:rFonts w:hint="eastAsia"/>
        </w:rPr>
      </w:pPr>
      <w:r>
        <w:rPr>
          <w:rFonts w:hint="eastAsia"/>
        </w:rPr>
        <w:t>CCTACGGGGGGCTGCAGTAGGGAATATTGCACAATGGGCGAAAGCCTGATGCAGCAACGCCGCGTGCACGATGAAGGCCTTCGGGTTGTAAAGTGCTTTTATGAGGGAAGAGAAAGGACTGTACCTCATGAATAAGGATCGGCTAACTCCGTGCCAGCAGCCGCGGTCAGACGGAGGATCCGAGCGTTATCCGGAGTGACTGGGCGTAAAGAGTTGCGTAGGCGGTTTGTTAAGTAGATAGTGAAATCAAGTGGCTCAACCATTTGGCTATTATCTAAACTGGCAAACTTGACAATGAGAGAGGTAGCTGGAATTCCTAGTGTAGGAGTGAAATCCGTAGATATTAGGAGGAACACCAATGGCGTAGGCAGGCTACTGGCTCATTTGTGACGCTGAGGCACGAAAGCGTGGGGAGCGAACTGGATTAGATACCCCGGTAGTCC</w:t>
      </w:r>
    </w:p>
    <w:p w14:paraId="59C7CC42">
      <w:pPr>
        <w:rPr>
          <w:rFonts w:hint="eastAsia"/>
        </w:rPr>
      </w:pPr>
      <w:r>
        <w:rPr>
          <w:rFonts w:hint="eastAsia"/>
        </w:rPr>
        <w:t>&gt;OTU017096</w:t>
      </w:r>
    </w:p>
    <w:p w14:paraId="065F9ACF">
      <w:pPr>
        <w:rPr>
          <w:rFonts w:hint="eastAsia"/>
        </w:rPr>
      </w:pPr>
      <w:r>
        <w:rPr>
          <w:rFonts w:hint="eastAsia"/>
        </w:rPr>
        <w:t>CCTACGGGCGGCAGCAGTGGGGAATCTTGCGCAATGGCCGAAAGGCTGACGCAGCGACGCCGCGTGAGGGATGACGGCCTTCGGGTTGTAAACCTCTGTTGCCCGGGACGAACAGCCTGACTCGTCAGGCCTGACGGTACCGGGTGAGGAAGCACCGGCTAACTCCGTGCCAGCAGCCGCGGTAATACGGAGGGTGCAAGCGTTATCCGGATTCACTGGGTTTAAAGGGAGCGTAGGCGGTCTGCTAAGCGTGTGGTGAAAGCTCGGGGCTCAACCCCGAGTCGGCCGTGCGAACTGGTGGACTGGAGCATGTCAGAGGCAGGCGGAATTCCGGGTGTAGCAGTGAAATGCGTAGATATGCGGAGGAACACCGATGGCGAAGGCAATCCCCTGGGCCTGTACTGACGCTCATGCACGAAAGCGTGGGGAGCAAACGGGATTAGATACCCCGGTAGTCC</w:t>
      </w:r>
    </w:p>
    <w:p w14:paraId="4E389E2A">
      <w:pPr>
        <w:rPr>
          <w:rFonts w:hint="eastAsia"/>
        </w:rPr>
      </w:pPr>
      <w:r>
        <w:rPr>
          <w:rFonts w:hint="eastAsia"/>
        </w:rPr>
        <w:t>&gt;OTU017097</w:t>
      </w:r>
    </w:p>
    <w:p w14:paraId="1205792A">
      <w:pPr>
        <w:rPr>
          <w:rFonts w:hint="eastAsia"/>
        </w:rPr>
      </w:pPr>
      <w:r>
        <w:rPr>
          <w:rFonts w:hint="eastAsia"/>
        </w:rPr>
        <w:t>CCTACGGGAGGCTGCAGCTAGGAATCTTGCGCAATGGGCGAAAGCCTGACGCAGCGACGCCGCGTGCGGGAGGACGGCCTTCGGGTCGTAAACCGCTGTTGCCCGGGACGAAACGCGCTTTCGAGCGCATTGACGGTACCGGGTGAGGAAGCACCGGCTAACTCCGTGCCAGCAGCCGCGGTAATACGGAGGGTGCGAGCGTTGTCCGGAATCACTGGGCGTAAAGGGCGCGTAGGCGGCTCTAGGAAGGCGGCGGTGAAAGTCCGGGGCTCAACCCTTGAATGCCGGCCGATACTGTCGGGCTAGAATCCGGAAGAGGAGAGTGGAATTCCTGGTGTAGCGGTGAAATGCGCAGATATCAGGAAGAACACCAATGGCGAAGGCAGCTCTCTGGGACGGTACTGACGCTGAGACGCGAAAGCGTGGGGAGCGAACAGGATTAGATACCCTAGTAGTCC</w:t>
      </w:r>
    </w:p>
    <w:p w14:paraId="65295BB0">
      <w:pPr>
        <w:rPr>
          <w:rFonts w:hint="eastAsia"/>
        </w:rPr>
      </w:pPr>
      <w:r>
        <w:rPr>
          <w:rFonts w:hint="eastAsia"/>
        </w:rPr>
        <w:t>&gt;OTU017098</w:t>
      </w:r>
    </w:p>
    <w:p w14:paraId="7134B313">
      <w:pPr>
        <w:rPr>
          <w:rFonts w:hint="eastAsia"/>
        </w:rPr>
      </w:pPr>
      <w:r>
        <w:rPr>
          <w:rFonts w:hint="eastAsia"/>
        </w:rPr>
        <w:t>CCTACGGGAGGCTGCAGTGAGGAATCTTCCACAATGGACGAAAGTCTGATGGAGCAACTCCGCGTGCAGGATGAAGGCCTTCGGGTCGTAAACTGCTTTTATGAGTGAAGAATATGACGGTAACTCATGAATAAGGGTCGGCTAACTACGTGCCAGCAGCCGCGGTCATACGTAGGACCCAAGCGTTATCCGGAGTGACTGGGCGTAAAGCGCACGCAGGTGGTTTGCTAAGATTGACGTGAAAGCGCCTGGCTTAACTGGGCGAGGTCGTTGATGACTGGCCGACTTGAGGCGAGGAGAGGGGTGTAGAATTCCCGGTGTAGTGGTGGAATGCGTAGATATCGGGAGGAATACCAGTGGCGAAAGCGGCACCCTGGCCTTGGCCTGACGCTGAGGCGCGAAAGCCAGGGGAGCAAACGGGATTAGATACCCCTGTAGTCC</w:t>
      </w:r>
    </w:p>
    <w:p w14:paraId="3256AC98">
      <w:pPr>
        <w:rPr>
          <w:rFonts w:hint="eastAsia"/>
        </w:rPr>
      </w:pPr>
      <w:r>
        <w:rPr>
          <w:rFonts w:hint="eastAsia"/>
        </w:rPr>
        <w:t>&gt;OTU017099</w:t>
      </w:r>
    </w:p>
    <w:p w14:paraId="411181FB">
      <w:pPr>
        <w:rPr>
          <w:rFonts w:hint="eastAsia"/>
        </w:rPr>
      </w:pPr>
      <w:r>
        <w:rPr>
          <w:rFonts w:hint="eastAsia"/>
        </w:rPr>
        <w:t>CCTACGGGCGGCTGCAGTGGGGAATTTTTGGCAATGGGGGCAACCCTGACCAAGCAACGCCGCGTGGGTGATGAAGTATTTTGGTACGTAAAACCCTTTCGGCAGGGACGAAGCAATGACGGTACCTGCAGAAGAAGCCCCGGCTAACTCCGTGCCAGCAGCCGCGGTAATACGGGGGGGGCAAGCGTTGTTCGGAATTACTGGGCGTAAAGGGCGCGTAGGCGGTCCCATAAGTGGGTGGTGAAAACTCCGGGCTTAACTTGGAGCCGGCCATTCAGACTGTGGGGCACGAAAGCGTGGGGATCAAACAGGATTAGATACCCTAGTAGTCC</w:t>
      </w:r>
    </w:p>
    <w:p w14:paraId="63E06DE3">
      <w:pPr>
        <w:rPr>
          <w:rFonts w:hint="eastAsia"/>
        </w:rPr>
      </w:pPr>
      <w:r>
        <w:rPr>
          <w:rFonts w:hint="eastAsia"/>
        </w:rPr>
        <w:t>&gt;OTU017100</w:t>
      </w:r>
    </w:p>
    <w:p w14:paraId="50D17522">
      <w:pPr>
        <w:rPr>
          <w:rFonts w:hint="eastAsia"/>
        </w:rPr>
      </w:pPr>
      <w:r>
        <w:rPr>
          <w:rFonts w:hint="eastAsia"/>
        </w:rPr>
        <w:t>CCTACGGGGGGCAGCAGTAGGGAATCTTCCACAATGGACGAAAGTCTGATGGAGCAACGCCGCGTGAGCGAAGAAGGTCTTCGGATCGTAAAGCTCTGTTGTTAGGGAAGAACAAGTACCGGAGTAACTGACGGTACCTTGACGGTACCTGACCAGAAAGCCACGGCTAACTACGTGCCAGCAGCCGCGGTAATACGTAGGTGGCAAGCGTTGTCCGGAATTATTGGGCGTAAAGCGTGCGCAGGTGGCGTCGCAAGTCAGGCGTGAAATCCCCGGGCTCAACCTGGGAATTGCGCTTGAAACTACGGTGCTGGAGTACGGCAGAGGGAGGTGGAATTCCACGTGTAGCGGTGAAATGCGTAGAGATGTGGAGGAACACCGATGGCGAAGGCAGCCTCCTGGGCCGATACTGACGCTCATGCACGAAAGCGTGGGGAGCAAACAGGATTAGATACCCGTGTAGTCC</w:t>
      </w:r>
    </w:p>
    <w:p w14:paraId="46A43E6B">
      <w:pPr>
        <w:rPr>
          <w:rFonts w:hint="eastAsia"/>
        </w:rPr>
      </w:pPr>
      <w:r>
        <w:rPr>
          <w:rFonts w:hint="eastAsia"/>
        </w:rPr>
        <w:t>&gt;OTU017101</w:t>
      </w:r>
    </w:p>
    <w:p w14:paraId="66553486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CGGGTTGTAAACCCCTTTCAGGAGGGACGAAGGTTCGCCGGTTAATAGCCGTGCGGATTGACGGTACCTCCACAAGAAGCTCCGGCTAACTACGTGCCAGCAGCCGCGGTAATACGAAGGGGGCTAGCGTTGTTCGGAATTACTGGGCGTAAAGCGCACGTAGGCGGATTGACAAGTCAGGGGTGAAATCCCGGGGCTCAACCGGGGAACTGCGTGTGATACTGGCGGGCTCGAATTCGGGAGAGGGATGTGGAATTCCAGGTGTAGCGGTGAAATGCGTAGATATCTGGAGGAACACCGGTGGCGAAGGCGACCACCTGGACTGATACTGACACTGAGGTGCGAAAGCGTGGGGAGCAAACAGGATTAGATACCCTAGTAGTCC</w:t>
      </w:r>
    </w:p>
    <w:p w14:paraId="6411019C">
      <w:pPr>
        <w:rPr>
          <w:rFonts w:hint="eastAsia"/>
        </w:rPr>
      </w:pPr>
      <w:r>
        <w:rPr>
          <w:rFonts w:hint="eastAsia"/>
        </w:rPr>
        <w:t>&gt;OTU017102</w:t>
      </w:r>
    </w:p>
    <w:p w14:paraId="25588AA2">
      <w:pPr>
        <w:rPr>
          <w:rFonts w:hint="eastAsia"/>
        </w:rPr>
      </w:pPr>
      <w:r>
        <w:rPr>
          <w:rFonts w:hint="eastAsia"/>
        </w:rPr>
        <w:t>CCTACGGGGGGCTGCAGTCGGGAATATTGCCCAATGGACGAAAGTCTGAGGCAGCAACGCCGCGTGCGCGATGAAGGCCTTCGGGTCGTAAAGCGCTTTTCGGGAGGATGAGGAAGGACAGTACTCCCGGAATAAGGAACGGCTAACTACGTGCCAGCAGCCGCGGTAATACGTAGGGTGCAGGCGTTGTTCGGAATTACTGGGCGTAAAGCGCGCGCAGGCGGCCGATTAAGTCAGGTGTGAAAGGCTGCGGCTCAACTCAAGAAATGCACTTGATACTGGGCGACTAGAGGACCGGAGAGGATAGTGGAATTCCCAGTGTAGTGGTGAAATGTGTAGAGATCCGGAGGAATACCAGTGGCGCAAGCGGCGCTCTGGGTCGGGACTGACGCTGAGATGCGAAAGCGTGGGGAGCGAACGGGATTAGATACCCTGGTAGTCC</w:t>
      </w:r>
    </w:p>
    <w:p w14:paraId="130D03E3">
      <w:pPr>
        <w:rPr>
          <w:rFonts w:hint="eastAsia"/>
        </w:rPr>
      </w:pPr>
      <w:r>
        <w:rPr>
          <w:rFonts w:hint="eastAsia"/>
        </w:rPr>
        <w:t>&gt;OTU017103</w:t>
      </w:r>
    </w:p>
    <w:p w14:paraId="40F1EFE1">
      <w:pPr>
        <w:rPr>
          <w:rFonts w:hint="eastAsia"/>
        </w:rPr>
      </w:pPr>
      <w:r>
        <w:rPr>
          <w:rFonts w:hint="eastAsia"/>
        </w:rPr>
        <w:t>CCTACGGGTGGCAGCAGTGGGGAATTTTGGACAATGGGCGCAAGCCTGATCCAGCCATGCCGCGTGCGGGAAGAAGGCCTTCGGGTTGTAAACCGCTTTTGTCAGGGAAGAAAAGACTCCTGCTAATACCGGGGGTTCATGACGGTACCTGAAGAATAAGCACCGGCTAACTACGTGCCAGCAGCCGCGGTAATACGTAGGGTGCAAGCGTTAATCGGAATTACTGGGCGTAAAGCGTGCGTAGGCGGTCTGTTAAGTCTGCTGTGAAATCCCCGGGCTCAACCTGGGAATGGCAGTGGATACTGGCAGGCTAGAGTGTGTCAGAGGGTGGTGGAATTCCGGGTGTAGTGGTGAAATGCGTAGATATCCGGAGGAACACCAGTGGCGAAAGCGGCCTTCTGGACCACAACTGACGCTCAGACGCGAAAGCTAGGGTAGCAAACGGGATTAGATACCCGAGTAGTCC</w:t>
      </w:r>
    </w:p>
    <w:p w14:paraId="1CD1CE32">
      <w:pPr>
        <w:rPr>
          <w:rFonts w:hint="eastAsia"/>
        </w:rPr>
      </w:pPr>
      <w:r>
        <w:rPr>
          <w:rFonts w:hint="eastAsia"/>
        </w:rPr>
        <w:t>&gt;OTU017104</w:t>
      </w:r>
    </w:p>
    <w:p w14:paraId="32000898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CAAGTGACGGTACCTGCAGAAGAAGCCCCGGCTAACTTCGTGCCAGCAGCCGCGGTAATACGAAGGGGGCTAGCGTTGCTCGGATTTACTGGGCGTAAAGGGCGCGTAGGCGGCTGGGTAAGTCTCTTGTGAAAGCTCCCGGCTTAACTGGGAGAGGTCAAGGGATACTACCTAGCTGGAGGGCAGTAGAGGCAGGTGGAATTCCCGGTGTAGTGGTGAAATGCGTAGAGATCGGGAGGAACACCAGTGGCGAAGGCGGCCTGCTGGGCTGACCCTGACGCTGAGCCGCGAAAGCGTGGGGAGCGAACCGGATTAGATACCCCGGTAGTCC</w:t>
      </w:r>
    </w:p>
    <w:p w14:paraId="06D33BB6">
      <w:pPr>
        <w:rPr>
          <w:rFonts w:hint="eastAsia"/>
        </w:rPr>
      </w:pPr>
      <w:r>
        <w:rPr>
          <w:rFonts w:hint="eastAsia"/>
        </w:rPr>
        <w:t>&gt;OTU017105</w:t>
      </w:r>
    </w:p>
    <w:p w14:paraId="121E11CE">
      <w:pPr>
        <w:rPr>
          <w:rFonts w:hint="eastAsia"/>
        </w:rPr>
      </w:pPr>
      <w:r>
        <w:rPr>
          <w:rFonts w:hint="eastAsia"/>
        </w:rPr>
        <w:t>CCTACGGGAGGCTGCAGTGGGGAATTTTGGACAATGGGGGCAACCCTGATCCAGCCATGCCGCGTGTGTGAAGAAGGCCTTCGGGTTGTAAAGCACTTTCGGACGGAACGAAATCGCGCGGGTGAATATCCCGCGTGGATGACGGTACCGTAAGAAGAAGCACCGGCTAACTACGTGCCAGCAGCCGCGGTAATACGTAGGGTGCGAGCGTTGTCCGGAATTACTGGGCGTAAAGAGTTCGTAGGCGGTTTGTCGCGTCGTGTGTGAAAACCAGCAGCTCAACTGCTGGCGTGCAGGCGATACGGGCAGACTTGAGTACTGCAGGGGAGAACGGAATTCCTGGTGTAGCGGTGGAATGCGCAGATATCAGGAGGAACACCGGTGGCGAAGGCGGTTCTCTGGGCATTACCTGACGCTGAGGAGCGAAAGCATGGGGAGCGAACAGGATTAGATACCCTAGTAGTCC</w:t>
      </w:r>
    </w:p>
    <w:p w14:paraId="2C77CC21">
      <w:pPr>
        <w:rPr>
          <w:rFonts w:hint="eastAsia"/>
        </w:rPr>
      </w:pPr>
      <w:r>
        <w:rPr>
          <w:rFonts w:hint="eastAsia"/>
        </w:rPr>
        <w:t>&gt;OTU017106</w:t>
      </w:r>
    </w:p>
    <w:p w14:paraId="0E312D17">
      <w:pPr>
        <w:rPr>
          <w:rFonts w:hint="eastAsia"/>
        </w:rPr>
      </w:pPr>
      <w:r>
        <w:rPr>
          <w:rFonts w:hint="eastAsia"/>
        </w:rPr>
        <w:t>CCTACGGGTGGCAGCAGTGGGGAATTTTGGGCAATGGGGGAAACCCTGACCCAGCAACGCCGCGTGAAGGATGAAGTATTTCGGTATGTAAACTTCGAAAGAATAGGAAGAATTAATGACGGTACCATTTATAAGCTCCGGCTAACTACGTGCCAGCAGCCGCGGTAATACGTAGGTGGCAAGCGTTGTCCGGAATCATTGGGCGTAAAGCGCGCGCAGGCGGTCCTTTAAGTCTGATGTGAAATCTTGCGGCTCAACCGTAAGCGGTCATTGGAAACTGGGGGACTTGAGTGCAGAAGAGGAGAGCGGAATTCCACGTGTAGCGGTGAAATGCGTAGAGATCCGGAGGAACACCAGTGGCGAAGGCGACACGCTGGGCCATACCTGACGCTAAAGCGCGACAGCATGGGGAGCAAACGGGATTAGATACCCCGGTAGTCC</w:t>
      </w:r>
    </w:p>
    <w:p w14:paraId="5781ED27">
      <w:pPr>
        <w:rPr>
          <w:rFonts w:hint="eastAsia"/>
        </w:rPr>
      </w:pPr>
      <w:r>
        <w:rPr>
          <w:rFonts w:hint="eastAsia"/>
        </w:rPr>
        <w:t>&gt;OTU017107</w:t>
      </w:r>
    </w:p>
    <w:p w14:paraId="6E4FC9B4">
      <w:pPr>
        <w:rPr>
          <w:rFonts w:hint="eastAsia"/>
        </w:rPr>
      </w:pPr>
      <w:r>
        <w:rPr>
          <w:rFonts w:hint="eastAsia"/>
        </w:rPr>
        <w:t>CCTACGGGGGGCAGCAGTGGGGAATTTTGCGCAATGGGCTAACGCCTGACGCAGCAACGCCGCGTGGAGGATGAAGGTCTTTGGATTGTAAACTCCTGTCAGCAGGGAAAAAGCGACTCGGCCTCATACGTCGGGGAGTTGATTGTACCTGCAGAGGAAGCCCCGGCTAACTCTGTGCCAGCAGCCGCGGTAATACAGAGGGGGCAAGCGTTATTCGGAATTATTGGGCGTAAAGGGCGTGTAGGCGGCTATGCAAGTCGGGCGTGAAATCCCACGGCTCAACCGTGGAAGTGCACTCGAAACTGCGTAGCTAGAGTCCCGGAGAGGAAGGTGGAATACTTGGTGTAGAGGTGAAATTCGTAGATATTGGGAGGAACACCAATGGCGAAGGCAGCTCGCTGGGACGGTACTGACGCTGAGACGCGAAAGCGTGGGGAGCAAACAGGATTAGATACCCCAGTAGTCC</w:t>
      </w:r>
    </w:p>
    <w:p w14:paraId="4F2B7582">
      <w:pPr>
        <w:rPr>
          <w:rFonts w:hint="eastAsia"/>
        </w:rPr>
      </w:pPr>
      <w:r>
        <w:rPr>
          <w:rFonts w:hint="eastAsia"/>
        </w:rPr>
        <w:t>&gt;OTU017108</w:t>
      </w:r>
    </w:p>
    <w:p w14:paraId="6076B9CD">
      <w:pPr>
        <w:rPr>
          <w:rFonts w:hint="eastAsia"/>
        </w:rPr>
      </w:pPr>
      <w:r>
        <w:rPr>
          <w:rFonts w:hint="eastAsia"/>
        </w:rPr>
        <w:t>CCTACGGGAGGCAGCAGTGGGGAATTTTGGGCAATGGGCGAAAGCCTGACCCAGCAACGCCGCGTGGAGGACGAAATCCCTCCGGGATGTAAACTCCGAAAGTCGGGGAAGAAATCTCTCTGGATAACACCGAGAGAGGATGACGGTACCCGATATAAGCCCCGGCTAACTACGTGCCAGCAGCCGCGGTAATACGTAGGGGGCAAGCGTTGTTCGGAATTACTGGGCGTAAAGGGCGCGTAGGCGGCACGGCAAGTCGGGAGTGAAAGCCCGGGGCTCAACCCCGGAGGGTCTCTCGAAACTGCCGGGCTAGAGTGCGGAAGAGGCAGCCGGAATTCCCAGTGTAGCGGTGAAATGCGTAGATATTGGGAGGAACACCGGTGGCGAAGGCGGCGTTCTGGACTGCAACTGACACTGATGAACGAAAGCCAGGGGAGCAAACGGGATTAGATACCCCGGTAGTCC</w:t>
      </w:r>
    </w:p>
    <w:p w14:paraId="4B5485EE">
      <w:pPr>
        <w:rPr>
          <w:rFonts w:hint="eastAsia"/>
        </w:rPr>
      </w:pPr>
      <w:r>
        <w:rPr>
          <w:rFonts w:hint="eastAsia"/>
        </w:rPr>
        <w:t>&gt;OTU017109</w:t>
      </w:r>
    </w:p>
    <w:p w14:paraId="585F8559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CGGGTATTCCTACCCGATTGACGGTACCATAGGAATAAGCACCGGCTAACTCTGTGCCAGCAGCCGCGGTAATACAGAGGGTGCAAGCGTTAATCGGAATTACTGGGCGTAAAGCGTGCGCAGGCGGTTTTGTAAGACAGGCGTGAAATCCCCGAGCTCAACTTGGGAATTGCGCTTGTGACTGCAAGGCTAGAGTATGTCAGAGGGGGGTGGAATTCCTAGTGTAGAGGTGAAATTCGTAGAGATTAGGAAGAACCCCAGTGGCGAAGGCGACTTTCTGGACCATAACTGACGCTGAGGCATGAAAGCGTGGGGAGCAAACAGGATTAGATACCCCAGTAGTCC</w:t>
      </w:r>
    </w:p>
    <w:p w14:paraId="5C844502">
      <w:pPr>
        <w:rPr>
          <w:rFonts w:hint="eastAsia"/>
        </w:rPr>
      </w:pPr>
      <w:r>
        <w:rPr>
          <w:rFonts w:hint="eastAsia"/>
        </w:rPr>
        <w:t>&gt;OTU017110</w:t>
      </w:r>
    </w:p>
    <w:p w14:paraId="62695C47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ATGGGGAAGAATAGGCCTCGGCTTAATACGCTGAGGCACTGACGGTACCCGTTGAGGAAGCCACGGCTAACTCTGTGCCAGCAGCCGCGGTAATACGTAGGGCGCAAGCGTTATCCGGAATTATTGGGCGTAAAGAGCTCGTAGGCGGTTTGTCGCGTCTGCCGTGAAAGTCCGGGGCTCAACTCCGGATCTGCGGTGGGTACGGGCAGACTAGAGTGATGTAGGGGAGACTGGAATTCCTGGTGTAGCGGTGAAATGCGCAGATATCAGGAGGAACACCGATGGCGAAGGCAGGTCTCTGGGCTGTAACTGACGCTGAGGAGCGAAAGCTAGGGGAGCGAACGGGATTAGATACCCTAGTAGTCC</w:t>
      </w:r>
    </w:p>
    <w:p w14:paraId="2015A9B6">
      <w:pPr>
        <w:rPr>
          <w:rFonts w:hint="eastAsia"/>
        </w:rPr>
      </w:pPr>
      <w:r>
        <w:rPr>
          <w:rFonts w:hint="eastAsia"/>
        </w:rPr>
        <w:t>&gt;OTU017111</w:t>
      </w:r>
    </w:p>
    <w:p w14:paraId="15C391A2">
      <w:pPr>
        <w:rPr>
          <w:rFonts w:hint="eastAsia"/>
        </w:rPr>
      </w:pPr>
      <w:r>
        <w:rPr>
          <w:rFonts w:hint="eastAsia"/>
        </w:rPr>
        <w:t>CCTACGGGCGGCTGCAGTGGGGAATATTGCACAATGGGCGGAAGCCTGATGCAGCGACGCCGCGTGAGGGATGACGGCCTTCGGGTTGTAAACCTCTTTCAGCAGGGACGAAGCGTAAGTGACGGTACCTGCAGAATAAGCACCGGCTAACTTCGTGCCAGCAGCCGCGGTAATACGAAGGGTGCAAGCGTTAATCGGAATTACTGGGCGTAAAGCGCGCGTAGGCGGCTTTGCAAGCCGGATGTGAAATCCCGAGGCTCAACCTGGGAATGGCGCTTGTGACTGTCAGGCTAGAGTGCGTCAGAGGGGGGTAGAATTCCACGTGTAGCAGTGAAATGCGTAGAGATGTGGAGGAATACCGATGGCGAAGGCAGCCCCCTGGGACGTGACTGACGCTCATGCACGAAAGCGTGGGGAGCAAACAGGATTAGATACCCCTGTAGTCC</w:t>
      </w:r>
    </w:p>
    <w:p w14:paraId="20CBCB40">
      <w:pPr>
        <w:rPr>
          <w:rFonts w:hint="eastAsia"/>
        </w:rPr>
      </w:pPr>
      <w:r>
        <w:rPr>
          <w:rFonts w:hint="eastAsia"/>
        </w:rPr>
        <w:t>&gt;OTU017112</w:t>
      </w:r>
    </w:p>
    <w:p w14:paraId="440F471A">
      <w:pPr>
        <w:rPr>
          <w:rFonts w:hint="eastAsia"/>
        </w:rPr>
      </w:pPr>
      <w:r>
        <w:rPr>
          <w:rFonts w:hint="eastAsia"/>
        </w:rPr>
        <w:t>CCTACGGGTGGCTGCAGTAGGGAATCTTGCGCAATGGGCGAAAGCCTGACGCAGCGACGCCGCGTGAGGGATGACGGCCTTCGGGTTGTAAACCTCTTTCAGCAGGGACGAAGCCTCACGGTGACGGTACCTGCAGAAGAAGGTCCGGCCAACTACGTGCCAGCAGCCGCGGTAATACGTAGGGACCAAGCGTTGTCCGGATTTATTGGGCGTAAAGAGCTTGTAGGCGGTTCGGTTAGTCGGGTGTGAAACCTCTGGGCTCAACTCAGAGACGCCACCCGATACTGCTGTGACTAGAGTGCGGTAGGGGAGCGGGGAATTCCTGGTGTAGCGGTGAAATGCGCAGATATCGGGAGGAACACCAATGGCGAAGGCAGCTCGCTGGGACGTTACTGACGCTGAGACGCGAAAGCGTGGGGAGCAAACAGGATTAGATACCCCAGTAGTCC</w:t>
      </w:r>
    </w:p>
    <w:p w14:paraId="0B8B70C4">
      <w:pPr>
        <w:rPr>
          <w:rFonts w:hint="eastAsia"/>
        </w:rPr>
      </w:pPr>
      <w:r>
        <w:rPr>
          <w:rFonts w:hint="eastAsia"/>
        </w:rPr>
        <w:t>&gt;OTU017113</w:t>
      </w:r>
    </w:p>
    <w:p w14:paraId="2364B559">
      <w:pPr>
        <w:rPr>
          <w:rFonts w:hint="eastAsia"/>
        </w:rPr>
      </w:pPr>
      <w:r>
        <w:rPr>
          <w:rFonts w:hint="eastAsia"/>
        </w:rPr>
        <w:t>CCTACGGGAGGCTGCAGTGGGGAATTTTCCGCAATGGGCGAAAGCCTGACGGAGCAACGCCGCGTGTATGAAGAAGTCTTTCGGGATGTAAAGTACTTTCAGCAGGGACGAGTCGAAGACGGTACCTGCAGAAGAAGCATCGGCTAACTACGTGCCAGCAGCCGCGGTAATACGTAGGATGCAAGCGTTGTCCGGAATTATTGGGCGTAAAGAGTTCGTAGGCGGTTCGTTAAGTCAGAGGTTAAAGACCGGGGCTCAACCCCGGGAGTGCCTTTGATACTGGCGGGCTTGAGGATGGCAGAGGAAAGTGGAATTCCAAGTGTAGCGGTGAAATGCGTAGATATTTGGAGGAACACCAGTGGCGAAAGCGACTTTCTGGGCCATTTCTGACGCTGAGGAACGAAAGCGTGGGGAGCAAACAGGATTAGATACCCCGGTAGTCC</w:t>
      </w:r>
    </w:p>
    <w:p w14:paraId="4E1DCBDA">
      <w:pPr>
        <w:rPr>
          <w:rFonts w:hint="eastAsia"/>
        </w:rPr>
      </w:pPr>
      <w:r>
        <w:rPr>
          <w:rFonts w:hint="eastAsia"/>
        </w:rPr>
        <w:t>&gt;OTU017114</w:t>
      </w:r>
    </w:p>
    <w:p w14:paraId="4E81EDEC">
      <w:pPr>
        <w:rPr>
          <w:rFonts w:hint="eastAsia"/>
        </w:rPr>
      </w:pPr>
      <w:r>
        <w:rPr>
          <w:rFonts w:hint="eastAsia"/>
        </w:rPr>
        <w:t>CCTACGGGCGGCAGCAGTGGGGAATCTTGCGCAATGGGAGCAATCCTGACGCAGCGACGCCGCGTGTGGGAGGACGCCCTTCGGGGTGTAAACCACTGTTGCCCGGGACGAAACTGGTCTTTCGAGGCCATTGACGGTACCGGGTGAGGAAGCGCCGGCTAACTCCGTGCCAGCAGCCGCGGTAATACGTAGGGGGCAAGCGTTGTCCGGATTTACTGGGCGTAAAGAGCGTGTAGGCGGCCAGGCAGGTCTGTTGTGAAAACTGGAGGCTCAACCTCGAGAGGTCATCGGAAACCATTTGGCTAGAGTCCGGAAGAGGAGAGTGGAATTCCCGGTGTAGCGGTGGAATGCGTAGATATCGGGAGGAACATCGGTGGCGAAGGCGACTTTCTGGACAGTTCCTGACGCTGAGGCGCGAAAGCTAGGGGAGCAAACAGGATTAGATACCCGTGTAGTCC</w:t>
      </w:r>
    </w:p>
    <w:p w14:paraId="3A230C4D">
      <w:pPr>
        <w:rPr>
          <w:rFonts w:hint="eastAsia"/>
        </w:rPr>
      </w:pPr>
      <w:r>
        <w:rPr>
          <w:rFonts w:hint="eastAsia"/>
        </w:rPr>
        <w:t>&gt;OTU017115</w:t>
      </w:r>
    </w:p>
    <w:p w14:paraId="542839DB">
      <w:pPr>
        <w:rPr>
          <w:rFonts w:hint="eastAsia"/>
        </w:rPr>
      </w:pPr>
      <w:r>
        <w:rPr>
          <w:rFonts w:hint="eastAsia"/>
        </w:rPr>
        <w:t>CCTACGGGCGGCTGCCCACGTCGGATGTGAAAGCTCAGGGCTCAACTCTGAGAGGCCATTCGATACGGGGCGGCTAGAGGCAGCTAGGGGAGAATGGAATTCCTGGTGTAGCGGTGAAATGCGCAGATATCAGGAGGAACACCGGTGGCGAAGGCGGTTCTCTGGGGCTGTCCTGACGCTGAGGAGCGAAAGCTGGGGGAGCGAACAGGATTAGATACCCGGGTAGTCC</w:t>
      </w:r>
    </w:p>
    <w:p w14:paraId="436E84FD">
      <w:pPr>
        <w:rPr>
          <w:rFonts w:hint="eastAsia"/>
        </w:rPr>
      </w:pPr>
      <w:r>
        <w:rPr>
          <w:rFonts w:hint="eastAsia"/>
        </w:rPr>
        <w:t>&gt;OTU017116</w:t>
      </w:r>
    </w:p>
    <w:p w14:paraId="309E509F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TTCGGGATGTAAACTTCGCAAGAACGGGAAGAATAAGTAAGAGCTAACATCTCTTACGATGACGGTACTGTTTGTAAGCTCCGGCTAACTCCGTGCCAGCAGCCGCGGTAATACAGAGGGTGCAAGCGTTGTTCGGAATTATTGGGCGTAAAGGGCGCGTAGGCGGCTTTTCAAGTCGAGTGTGAAAGCTCCAGGCTTAACCTGGGAATTGCGCTCGATACTGCTGAGCTAGAGTGTGGAAGGGGCTACTGGAATTCCGTGTGTAGTGGTGAAATGCGTAGATATCCGGAGGAACACCAGTGGCGAAGGCGGCCTTCTAGACCATCACTGACGCTCAGACGCGAAAGCTAGGGTAGCAAACGGGATTAGATACCCCTGTAGTCC</w:t>
      </w:r>
    </w:p>
    <w:p w14:paraId="72F0EC32">
      <w:pPr>
        <w:rPr>
          <w:rFonts w:hint="eastAsia"/>
        </w:rPr>
      </w:pPr>
      <w:r>
        <w:rPr>
          <w:rFonts w:hint="eastAsia"/>
        </w:rPr>
        <w:t>&gt;OTU017117</w:t>
      </w:r>
    </w:p>
    <w:p w14:paraId="70DB9560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TTTTCGGAATGTAAACTTCGCAAGAACGGGAAGAATAAGTAGAAGCTAATACCTTCTATGATGACGGTACCGTTTGTAAGCTCCGGCTAACTCCGTGCCAGCAGCCGCGGTAATACGTAGGGGGCGAGCGTTGTCCGGATTCATTGGGCGTAAAGGGCTCGTAGGTGGCCAACTAAGTCGGATGTGAAATCCCCAGGCTCAACCTGGGAACTGCATCCGATACTGGATGGCTTGAATCCGGGAGAGGGATGCAGAATTCCAGGTGTAGCGGTGAAATGCGTAGATATCTGGAGGAACACCGGTGGCGAAGGCGGCATCCTGGACCGGGATTGACACTGAGGAGCGAAAGCCAGGGGAGCAAACGGGATTAGATACCCCAGTAGTCC</w:t>
      </w:r>
    </w:p>
    <w:p w14:paraId="4DE9D0C3">
      <w:pPr>
        <w:rPr>
          <w:rFonts w:hint="eastAsia"/>
        </w:rPr>
      </w:pPr>
      <w:r>
        <w:rPr>
          <w:rFonts w:hint="eastAsia"/>
        </w:rPr>
        <w:t>&gt;OTU017118</w:t>
      </w:r>
    </w:p>
    <w:p w14:paraId="183F9A85">
      <w:pPr>
        <w:rPr>
          <w:rFonts w:hint="eastAsia"/>
        </w:rPr>
      </w:pPr>
      <w:r>
        <w:rPr>
          <w:rFonts w:hint="eastAsia"/>
        </w:rPr>
        <w:t>CCTACGGGGGGCAGCAGTCGAGAATCTTCGGCAATGAGCGCAAGCTTGACCGAGCGACGCCGCGTGGAGGACGAAGACCTTCGGGTCGTAAAACTCTGTTGTTAGGGAAGAACAAGTGCTAGTTGAATAAGCTGGCACCTTGACGGTACCTAACCAGAAAGCCACGGCTAACTACGTGCCAGCAGCCGCGGTAATACGTAGGTGGCAAGCGTTATCCGGAATTACTGGGCGTAAAGCGCGCGTAGGTGGTTCAGCAAGTTGGATGTGAAAGCCCCGGGCTCAACCTGGGAACTGCATTCGATACTGCTGAGCTAGAGTATGGAAGAGGGAAGTGGAATTCCGGGTGTAGCGGTGAAATGCGTAGATATCCGGAGGAACACCAGTGGCGAAGGCGACTTCCTGGGCCAATACTGACGCTGAGGTGCGAAAGCGTGGGGAGCAAACAGGATTAGATACCCGTGTAGTCC</w:t>
      </w:r>
    </w:p>
    <w:p w14:paraId="2510FB68">
      <w:pPr>
        <w:rPr>
          <w:rFonts w:hint="eastAsia"/>
        </w:rPr>
      </w:pPr>
      <w:r>
        <w:rPr>
          <w:rFonts w:hint="eastAsia"/>
        </w:rPr>
        <w:t>&gt;OTU017119</w:t>
      </w:r>
    </w:p>
    <w:p w14:paraId="436528E3">
      <w:pPr>
        <w:rPr>
          <w:rFonts w:hint="eastAsia"/>
        </w:rPr>
      </w:pPr>
      <w:r>
        <w:rPr>
          <w:rFonts w:hint="eastAsia"/>
        </w:rPr>
        <w:t>CCTACGGGGGGCTGCAGTCGAGAATCTTCCGCAATGGACGAAAGTCTGACGGAGCGACGCCGCGTGGTGGATGAAGTCCTTAGGGACGTAAACATCTTTTATGAGGGAGGAAGTTTATTGACGTTACCTCATGAATAAGGGGCTCCCAACTCTGTGCCAGCAGGAGCGGTAATACAGAGGCCCCAAGCGTTACCCGGAATCACTGGGCGTAAAGGGCGCGTAGGTGGCTGGGTAAGCGTGCGGTGAAAGCTCGGGGCTCAACCCCGAGTCGGCCGTGCGAACTGCCGAGCTTGAGCACTGTAGAGGCGGGTGGAATTCCGGGTGTAGCGGTGAAATGCGTAGATATTGGAAGGAACACCAGTGGCGAAGGCGACTATCTGGACAGATACTGACACTGAGACACGAAAGCGTGGGGAGCAAACAGGATTAGATACCCGAGTAGTCC</w:t>
      </w:r>
    </w:p>
    <w:p w14:paraId="16F47676">
      <w:pPr>
        <w:rPr>
          <w:rFonts w:hint="eastAsia"/>
        </w:rPr>
      </w:pPr>
      <w:r>
        <w:rPr>
          <w:rFonts w:hint="eastAsia"/>
        </w:rPr>
        <w:t>&gt;OTU017120</w:t>
      </w:r>
    </w:p>
    <w:p w14:paraId="2FC481C4">
      <w:pPr>
        <w:rPr>
          <w:rFonts w:hint="eastAsia"/>
        </w:rPr>
      </w:pPr>
      <w:r>
        <w:rPr>
          <w:rFonts w:hint="eastAsia"/>
        </w:rPr>
        <w:t>CCTACGGGTGGCTGCAACTAGGAATCGTGCGCAATGGACGAAAGTCTGACGCCGCGACGCAGCGTGGGGGATGAAGGTCTTAGGATCGTAAACCCCTTTTATGAGGGAACAAGTTCTGAGTGAACCTCATGAATAAGTGCCTGCTAACCACGTGCCAGAAGCATCGGTAATGCGTGGGGCACAAGCGTTATCCGGATTTACTGGGCGTAAAGTGTGCGCAGGCGGCGTTGCAAGTCGAGTGTGAAAGCCCCGGGCTTAACTTGGGAATTGCGCTCGAAACTACGATGCTGGAGTATGGCAGAGGAAGGTGGAATTCCACGTGTAGCGGTGAAATGCGTAGAGATGTGGAGGAACACCAGTGGCGAAGGCGACTTTCTGGGCTGTAACTGACGCTGAGGCGCGAAAGCGTGGGGAGCAAACAGGATTAGATACCCTTGTAGTCC</w:t>
      </w:r>
    </w:p>
    <w:p w14:paraId="6B1973D1">
      <w:pPr>
        <w:rPr>
          <w:rFonts w:hint="eastAsia"/>
        </w:rPr>
      </w:pPr>
      <w:r>
        <w:rPr>
          <w:rFonts w:hint="eastAsia"/>
        </w:rPr>
        <w:t>&gt;OTU017121</w:t>
      </w:r>
    </w:p>
    <w:p w14:paraId="7BA7944E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CCGGAGTAACTGCCGGTACCTTGACGGTACCTAACCAGAAAGCCACGGCTAACTACGTGCCAGCAGCCGCGGTAATACGTAGGTGGCAAGCGTTGTCCGGAATTATTGGGCGTAAAGGGCGCGTAGGCGGCTTTATAAGTCGGGGGTGAAAGCCTGTGGCTCAACCACAGAATTGCCTTCGATACTGTATGGCTTGAGACCGGAAGAGGTAAGTGGAACTGCGAGTGTAGAGGTGAAATTCGTAGATATCGAGAGGAACACCTGCGGCGAAGGCGGGTTGCTGGGCTGACACTGACGCTGAGGCGCGAAAGCGTGGGTAGCAAACAGGATTAGATACCCCAGTAGTCC</w:t>
      </w:r>
    </w:p>
    <w:p w14:paraId="2F90168E">
      <w:pPr>
        <w:rPr>
          <w:rFonts w:hint="eastAsia"/>
        </w:rPr>
      </w:pPr>
      <w:r>
        <w:rPr>
          <w:rFonts w:hint="eastAsia"/>
        </w:rPr>
        <w:t>&gt;OTU017122</w:t>
      </w:r>
    </w:p>
    <w:p w14:paraId="63D41033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CAGCAGGGAAGAAGGCCTTCGGGTGGACGGTACCTGCAGAAGAAGCGCCGGCTAACTCTGTGCCAGCAGCCGCGGTAATACAGAGGGTGCAAGCATTGTTCGGAATTATTGGGCGTAAAGGGCGTGTAGGTGGTTCGGTAAGTCAGATGTGAAATCCCTGGGCTTAACTCAGGAACTGCATTTGATACTGCCAGACTAGAGTGTGGTATAGGGTCGTGGAATTCCCGGTGTAGAGGTGAAATTCGTAGAGATCGGGAGGAACACCAGTGGCGAAAGCGGCGACCTGGGCCATTACTGACGCTAAGACGCGAAAGCGTGGGGAGCAAACAGGATTAGATACCCCAGTAGTCC</w:t>
      </w:r>
    </w:p>
    <w:p w14:paraId="28202092">
      <w:pPr>
        <w:rPr>
          <w:rFonts w:hint="eastAsia"/>
        </w:rPr>
      </w:pPr>
      <w:r>
        <w:rPr>
          <w:rFonts w:hint="eastAsia"/>
        </w:rPr>
        <w:t>&gt;OTU017123</w:t>
      </w:r>
    </w:p>
    <w:p w14:paraId="6935BA3D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CTTTCGGGTTGTAAACTCCTGTCATTTGGGAACAAGGTGCACCGGTTCACTGCCGGTGCATTGATAGTACCAGAAGAGGAAGAGACGGCTAACTCTGTGCCAGCAGCCGCGGTAATACGTAGGGTGCAAGCGTTAATCGGAATTACTGGGCGTAAAGGGTGCGCAGGCGGCTCCGCATGTCAGGCGTGAAATCCCCGGGCTCAACTTGGGAATGGCGCTTGAAACTACGGGGCTTGAGTGTGGCAGAGGGAGGTGGAATTCCGAGTGTAGAGGTGAAATTCGTAGATATTCGGAAGAACACCAGTGGCGAAGGCGACTCGCTGGACAAGTATTGACGCTGAGGTGCGAAAGCGTGGGGAGCAAACAGGATTAGATACCCTTGTAGTCC</w:t>
      </w:r>
    </w:p>
    <w:p w14:paraId="75877E53">
      <w:pPr>
        <w:rPr>
          <w:rFonts w:hint="eastAsia"/>
        </w:rPr>
      </w:pPr>
      <w:r>
        <w:rPr>
          <w:rFonts w:hint="eastAsia"/>
        </w:rPr>
        <w:t>&gt;OTU017124</w:t>
      </w:r>
    </w:p>
    <w:p w14:paraId="401AD07F">
      <w:pPr>
        <w:rPr>
          <w:rFonts w:hint="eastAsia"/>
        </w:rPr>
      </w:pPr>
      <w:r>
        <w:rPr>
          <w:rFonts w:hint="eastAsia"/>
        </w:rPr>
        <w:t>CCTACGGGGGGCTGCAGGCGCGCAAACTCTCCAATGTGCGAAAGCGTGAGAGGGGAACTCCTAGTGCTTACGGTTCATCCGTAGGCTTTTGCCAAGTGTAAATAGCTTGGCGAATAAGTGGTGGGCAAGACTGGTGCCAGCCGCCGCGGTAACACCAGCGCCACGAGTGGCTACCACGATTATTGGGCCTAAAGCGTCCGTAGTCGGATTTGTGCATCTTCTGTGAAATCGCTGCGCTTAACGTAGCGGCATGCGGAAGACACGGCAAATCTTGAGATCGGGAGGCGTCAGGGGTATTCCTGGGGGACCGGTAAAATGGTATAATCCCAGGAGGACCACCTGTGGCGAAGGCGCCTGACGAGAACGAATCTGACGATGAGGGACGAAAGCCAGGGGAGCAAACCGGATTAGATACCCCGGTAGTCC</w:t>
      </w:r>
    </w:p>
    <w:p w14:paraId="6707E579">
      <w:pPr>
        <w:rPr>
          <w:rFonts w:hint="eastAsia"/>
        </w:rPr>
      </w:pPr>
      <w:r>
        <w:rPr>
          <w:rFonts w:hint="eastAsia"/>
        </w:rPr>
        <w:t>&gt;OTU017125</w:t>
      </w:r>
    </w:p>
    <w:p w14:paraId="63ED1B10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GACGGGGACGAAGGGTGACTGACGGTACCCGGAGAAGAAGCGCCGGCCAACTACGTGCCAGCAGCCGCGGTAATACGTAGGTGGCAAGCGTTGTCCGGATTTATTGGGTTTAAAGGGTGCGTAGGCGGTCCTCTAAGTCAGTTGTGAAATACTTCAGCTTAACTGGAGAGGTGCAATTGATACTGGAGGACTTGAGTAAAGTTGAGGTTGGCGGAATTGACGGTGTAGCGGTGAAATGCTTAGATATCGTCAAGAACACCTATTGCGAAGGCAGCTAACTAAGCTTTAACTGACGCTGAGGCACGAAAGTGTGGGGATCAAACAGGATTAGATACCCTGGTAGTCC</w:t>
      </w:r>
    </w:p>
    <w:p w14:paraId="71470A78">
      <w:pPr>
        <w:rPr>
          <w:rFonts w:hint="eastAsia"/>
        </w:rPr>
      </w:pPr>
      <w:r>
        <w:rPr>
          <w:rFonts w:hint="eastAsia"/>
        </w:rPr>
        <w:t>&gt;OTU017126</w:t>
      </w:r>
    </w:p>
    <w:p w14:paraId="4C845E24">
      <w:pPr>
        <w:rPr>
          <w:rFonts w:hint="eastAsia"/>
        </w:rPr>
      </w:pPr>
      <w:r>
        <w:rPr>
          <w:rFonts w:hint="eastAsia"/>
        </w:rPr>
        <w:t>CCTACGGGTGGCTGCAGTCGAGAATTTTTCTCAATGGGCGAAAGCCTGAAGGAGCGACGCCGCGTGGAGGATGAAGGTCCTCTGGATTGTAAACTTCTTTTATCTGGGAAGAAATCCATTTTTTCTAAAGTGGTTGACGGTACCAGATGAATAAGGATCGGCTAACTCCGTGCCAGCAGCCGCGGTCATACGGAGGATCCGAGCGTTATCCGGAGTGACTGGGCGTAAAGAGTTGCGTAGGTGGTTTGTCAAGCGAATAGTGAAATCTTGTGGCTCAACCATGAGGCTATTATTCGAACTGACAAACTTGAGAATATCAGAGGTAACTGGAATTCCCGGTGTAGGAGTGAAATCCGTAGATATCGGGAGGAACACCAATGGCGTAGGCAGGTTACTGGGGTATTTCTGACACTGAGGCACGAAAGCGTGGGGAGCGAACCGGATTAGATACCCCGGTAGTCC</w:t>
      </w:r>
    </w:p>
    <w:p w14:paraId="02CF798F">
      <w:pPr>
        <w:rPr>
          <w:rFonts w:hint="eastAsia"/>
        </w:rPr>
      </w:pPr>
      <w:r>
        <w:rPr>
          <w:rFonts w:hint="eastAsia"/>
        </w:rPr>
        <w:t>&gt;OTU017127</w:t>
      </w:r>
    </w:p>
    <w:p w14:paraId="17B76315">
      <w:pPr>
        <w:rPr>
          <w:rFonts w:hint="eastAsia"/>
        </w:rPr>
      </w:pPr>
      <w:r>
        <w:rPr>
          <w:rFonts w:hint="eastAsia"/>
        </w:rPr>
        <w:t>CCTACGGGAGGCAGCAGTCGAGAATCTTCGGCAATGAGCGCAAGCTTGACCGAGCGATGCCGCGTGCGGGATGAAGGCCTTCGGGTTGTAAACCGCTGTCGTAGGGGAATAAAGGTAGGTGGGTTCTCCCACCTATTTGAATGATCCTAGGAGGAAGGACGGGCTAAGTTCGTGCCAGCAGCCGCGGTAAGACGAACCGTCCAAACGTTATTCGGAATCACTGGGCTTAAAGCGCGTGTAGGCGGACCGTTAAGTGTCCCGTGAAATCCCCCGGCTCAACCGGGGAACGGCGGGGCATACTGGCGGTCTTGGGCCACCTAGGGGCGAGCGGAACAGGCGGTGGAGCGGTGAAATGCGTAGATATCGCCTGGAACGCCGACGGTGAAAACAGCTCGCTGGGGGTGTGCCGACGCTGAGACGCGAAAGCCAGGGGAGCGAACGGGATTAGATACCCCAGTAGTCC</w:t>
      </w:r>
    </w:p>
    <w:p w14:paraId="316C39BD">
      <w:pPr>
        <w:rPr>
          <w:rFonts w:hint="eastAsia"/>
        </w:rPr>
      </w:pPr>
      <w:r>
        <w:rPr>
          <w:rFonts w:hint="eastAsia"/>
        </w:rPr>
        <w:t>&gt;OTU017128</w:t>
      </w:r>
    </w:p>
    <w:p w14:paraId="7D55B57F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ATCGGGACGAACGAGCTCCGGCTGAATACGCCGGAGCAGTGACGGTACCGATTGAGGAAGCCACGGCTAACTCTGTGCCAGCAGCCGCGGTAATACAGAGGTGGCAAGCGTTGTTCGGAATTACTGGGCGTAAAGCGTGCGCAGGCGGTGATTTAAGTCAGATGTGAAAGCCCCGGGCTTAACCTGGGAACTGCGTTTGAAACTGGATCGCTAGAGTTTAGCAGAGGGGGGTAGAATTCCACGTGTAGCAGTGAAATGCGTAGATATCAGGAGGAACACCAGTGGCGAAGGCGGCTTTCTGGACGGTAACTGACGCTGAGACGCGAAAGCGTGGGGAGCAAACAGGATTAGATACCCCTGTAGTCC</w:t>
      </w:r>
    </w:p>
    <w:p w14:paraId="07D34536">
      <w:pPr>
        <w:rPr>
          <w:rFonts w:hint="eastAsia"/>
        </w:rPr>
      </w:pPr>
      <w:r>
        <w:rPr>
          <w:rFonts w:hint="eastAsia"/>
        </w:rPr>
        <w:t>&gt;OTU017129</w:t>
      </w:r>
    </w:p>
    <w:p w14:paraId="443E6B38">
      <w:pPr>
        <w:rPr>
          <w:rFonts w:hint="eastAsia"/>
        </w:rPr>
      </w:pPr>
      <w:r>
        <w:rPr>
          <w:rFonts w:hint="eastAsia"/>
        </w:rPr>
        <w:t>CCTACGGGTGGCAGCAGTAGGGAATATTGGACAATGGGCGCAAGTCTGAACCAGCCATGCCGCGTGAAGGATGAAGGTCCTCTGGATTGTAAACTTCTTTTATCTGGGACGAAACCCCCTAATTCTTTAGGGACTGACGGTACCAGAGGAATCAGCACCGGCTAACTCCGTGCCAGCAGCCGCGGTAATACGGAGGGTGCAAGCGTTATCCGGATTCACTGGGTTTAAAGGGAGCGTAGGAGGGCAGGTAAGTCAGTGGTGAAAGACGGTGGCTCAACCATCGCAGTGCCTTTGATACTGATGAGCTTGAATAAACTTGAGGTAGGCGGAATGTGACAAGTAGCGGTGAAATGCATAGATATCTGGAGGAACACCGGTGGCGAAGGCGCTGCTCTGGGCCGGTACTGACGCTGAGGCGCGACAGCGTGGGGAGCAAACAGGATTAGATACCCCAGTAGTCC</w:t>
      </w:r>
    </w:p>
    <w:p w14:paraId="64126B70">
      <w:pPr>
        <w:rPr>
          <w:rFonts w:hint="eastAsia"/>
        </w:rPr>
      </w:pPr>
      <w:r>
        <w:rPr>
          <w:rFonts w:hint="eastAsia"/>
        </w:rPr>
        <w:t>&gt;OTU017130</w:t>
      </w:r>
    </w:p>
    <w:p w14:paraId="60B3F5CA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ATGCTTCGACCTAACACGTCGGAGTTTGACGGTACCGGGTGAGGAAGCCCCGGCTAACTCTGTGCCAGCAGCCGCGGTAATACGGGGGGAGCAAGCGTTGTTCGGATTTACTGGGCGTAAAGGGCGCGTAGGCGGCCTCTGCAAGTCGACTGTGAAATCCGGGGGCTCAACCTCCGAATTGCATCCGATACTCCTGTGCTAGAGGACTGGAGAGGAGCTTGGAATTCTCGGTGTAGCAGTGAAATGCGTAGAGATCGAGAGGAACACTAGTGGCGAAGGCGGCACCCTAAGCCGTACCTGACACTGAGACGCGACAGCACGGGGAGCGAACGGGATTAGATACCCGAGTAGTCC</w:t>
      </w:r>
    </w:p>
    <w:p w14:paraId="2EF9C9F9">
      <w:pPr>
        <w:rPr>
          <w:rFonts w:hint="eastAsia"/>
        </w:rPr>
      </w:pPr>
      <w:r>
        <w:rPr>
          <w:rFonts w:hint="eastAsia"/>
        </w:rPr>
        <w:t>&gt;OTU017131</w:t>
      </w:r>
    </w:p>
    <w:p w14:paraId="351FD0CD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ACGTAGGCGGCGCGGTAAGTCAGGGGTGAAATCCCGGAGCTCAACTCCGAAATGGCATTGGAAACTACCCTGCTAGAGGGTCGGAGGGGGGACTGGAATACTTGGTGTAGCAGTGAAATGCGTAGATATTCGGAAGAACACCAGTGGCGAAGGCGACTCACTGGACATGTATTGACGCTGAGGTGCGAAAGCGTGGGGAGCGAACAGGATTAGATACCCTAGTAGTCC</w:t>
      </w:r>
    </w:p>
    <w:p w14:paraId="46A8150E">
      <w:pPr>
        <w:rPr>
          <w:rFonts w:hint="eastAsia"/>
        </w:rPr>
      </w:pPr>
      <w:r>
        <w:rPr>
          <w:rFonts w:hint="eastAsia"/>
        </w:rPr>
        <w:t>&gt;OTU017132</w:t>
      </w:r>
    </w:p>
    <w:p w14:paraId="62773F59">
      <w:pPr>
        <w:rPr>
          <w:rFonts w:hint="eastAsia"/>
        </w:rPr>
      </w:pPr>
      <w:r>
        <w:rPr>
          <w:rFonts w:hint="eastAsia"/>
        </w:rPr>
        <w:t>CCTACGGGGGGCTGCAGTCGAGAATCTTCTGCAATGGGCGCAAGCCTGACAGAGCGACGCCGCGTGCGGGATGAAGGCCTTCGGGTTGTAAACCGCTGTCAGTGGGGAGCAAATTACTAGGGGTTCTCCCCTAGTATTGAGCGATCCGCAGAGGAAGCAGAGGCTAAGTTCGTGCCAGCAGCCGCGGTCATACGGAGGATCCAAGCGTTATCCGGAATTACTGGGCGTAAAGAGTTGTGTAGGTGGCAAAGTAAGTAAATGATGAAATCGTGTGGCTCAACCATACACCCATCATTTAAACTGCTTAGCTAGAGAGTGGAAGAGGTTGCTAGAATTCCTAGTGTAGGGGTGAAATCCGTAGATATTAGGAGGAATACCGATGGCGTAGGCAGGCAACTGGTCCATTTCTGACGCTCAGGCACGAAAGCGTGGGTAGCGATCGGGATTAGATACCCCAGTAGTCC</w:t>
      </w:r>
    </w:p>
    <w:p w14:paraId="0AB46516">
      <w:pPr>
        <w:rPr>
          <w:rFonts w:hint="eastAsia"/>
        </w:rPr>
      </w:pPr>
      <w:r>
        <w:rPr>
          <w:rFonts w:hint="eastAsia"/>
        </w:rPr>
        <w:t>&gt;OTU017133</w:t>
      </w:r>
    </w:p>
    <w:p w14:paraId="12013B2E">
      <w:pPr>
        <w:rPr>
          <w:rFonts w:hint="eastAsia"/>
        </w:rPr>
      </w:pPr>
      <w:r>
        <w:rPr>
          <w:rFonts w:hint="eastAsia"/>
        </w:rPr>
        <w:t>CCTACGGGAGGCAGCAGTAGGGAATCTTCCGCAATGGGCGAAAGCCTGACGGAGCAACGCCGCGTGAGTGATGAAGGTTTTCGGATCGTAAAGCTCTGTTGCCAGGGAAGAACGTCCGGTAGAGTAACTGCTGCCGGAGTGACGGTACCTGAGAAGAAAGCCCCGGCTAACTACGTGCCAGCAGCCGCGGTAAGACGGAGGGTGCAGGCGTTAATCGGAATTACTGGGCGTAAAGCGTGCGCAGGCGGTTTGCTAAGAGAGATGTGAAATCCCCGGGCTTAACCTGGGAACTGCGTTTCTAACTGGCAAGCTTGAGGGTGATAGAGGCGGGTGGAATTCCGGGTGTAGTGGTGAAATGCGTAGAGATCCGGAGGAACACCAGTGGCGAAGGCGACCCGCTGGGTCACACCTGACACTGAGACGCGACAGCATGGGGAGCGAACGGGATTAGATACCCTAGTAGTCC</w:t>
      </w:r>
    </w:p>
    <w:p w14:paraId="6E00C673">
      <w:pPr>
        <w:rPr>
          <w:rFonts w:hint="eastAsia"/>
        </w:rPr>
      </w:pPr>
      <w:r>
        <w:rPr>
          <w:rFonts w:hint="eastAsia"/>
        </w:rPr>
        <w:t>&gt;OTU017134</w:t>
      </w:r>
    </w:p>
    <w:p w14:paraId="24CA0FBF">
      <w:pPr>
        <w:rPr>
          <w:rFonts w:hint="eastAsia"/>
        </w:rPr>
      </w:pPr>
      <w:r>
        <w:rPr>
          <w:rFonts w:hint="eastAsia"/>
        </w:rPr>
        <w:t>CCTACGGGTGGCAGCAGTAGGGAATCTTGCGCAATGGACGAAAGTCTGACGCAGCCACGCCGCGTGAGTGAAGAAGGCCTTCGGGTTGTAAAGCTCTGTCGGACGGGACGAAAATCCATTGGGTTCATAGCCCAGTGGCCTGACGGTACCGTCAAAGGAAGCACCGGCTAACTCCGTGCCAGCAGCCGCGGTAATACAGAGGGTGCAAGCGTTGTTCGGAATCATTGGGCGTAAAGGGCGTGTAGGCGGTTTGTTAAGTCATGTGTGAAATCCCCCGGCTCAACCGGGGAACGACGCATGAAACTGGCAAGCTGGAGTACCAAAGAGGGGGGTGGAATTCCCGGTGTAGCGGTGAAATGCGTAGATATCGGGAGGAACACCGGTGGCGAAGGCGGCCCCCTGGTTGGATACTGACGCTGAGACGCGAAAGCGTGGGGAGCAAACAGGATTAGATACCCGTGTAGTCC</w:t>
      </w:r>
    </w:p>
    <w:p w14:paraId="220F02A4">
      <w:pPr>
        <w:rPr>
          <w:rFonts w:hint="eastAsia"/>
        </w:rPr>
      </w:pPr>
      <w:r>
        <w:rPr>
          <w:rFonts w:hint="eastAsia"/>
        </w:rPr>
        <w:t>&gt;OTU017135</w:t>
      </w:r>
    </w:p>
    <w:p w14:paraId="2A72A8A8">
      <w:pPr>
        <w:rPr>
          <w:rFonts w:hint="eastAsia"/>
        </w:rPr>
      </w:pPr>
      <w:r>
        <w:rPr>
          <w:rFonts w:hint="eastAsia"/>
        </w:rPr>
        <w:t>CCTACGGGGGGCAGCAGTGGGGAATATTGGACAATGGGCGCAAGCCTGATCCAGCCATGCCGCGTGAGTGAAGAAGGCCTTCGGGTTGTAAAGCTCTTTTGTCCGGAAAGAAAAGCCTTCGGTTAATACCCGGGGGTGATGACGGTACCGGAAGAATAAGCACCGGCTAACTTCGTGCCAGCAGCCGCGGTAATACGAAGGGTGCAAGCGTTACTCGGAATTACTGGGCGTAAAGGGCGCGTAGGCGGATCTGCAAGTCAGAGGTGAAAGCCCTGGGCTCAACCCGGGAATGGCCTTTGAGACTGCAAGTCTTGAGTGCGAGAGAGGGTGGCGGAATACCCAGTGTAGAGGTGAAATTCGTAGATATTAGGAAGAACACCAGTGGCGAAGGCGGCTCACTGGCCCGGAACTGACGCTGAAACGCGAAAGCGTGGGGAGCAAACAGGATTAGATACCCGAGTAGTCC</w:t>
      </w:r>
    </w:p>
    <w:p w14:paraId="0C3257EF">
      <w:pPr>
        <w:rPr>
          <w:rFonts w:hint="eastAsia"/>
        </w:rPr>
      </w:pPr>
      <w:r>
        <w:rPr>
          <w:rFonts w:hint="eastAsia"/>
        </w:rPr>
        <w:t>&gt;OTU017136</w:t>
      </w:r>
    </w:p>
    <w:p w14:paraId="37D869C8">
      <w:pPr>
        <w:rPr>
          <w:rFonts w:hint="eastAsia"/>
        </w:rPr>
      </w:pPr>
      <w:r>
        <w:rPr>
          <w:rFonts w:hint="eastAsia"/>
        </w:rPr>
        <w:t>CCTACGGGAGGCTGCAGTCGAGAATCTTCCGCAATGGGCGAAAGCCTGACGGAGCGACGCCGCGTGATGGATGAAGTCCTTAGGGACGTAAACATCTTTTATGAGGGAGGAAATTTTGACGTTACCTCATGAATAAGGGGCTCCTAACTCTGTGCCAGCAGGAGCGGTAATACAGAGGCCCCAAGCATTACCCGGAATCACTGGGCGTAAAGGGTGCGTAGGCGGTCTGATTAGTCTTCCGTTAAAACTCTCGGCTTAACCGGGAGCTCGCGGGGGAAACGGTCAGACTCGAGGATGTGAGAGGTGTGTGGAACTCACGGTGTAGGGGTGAAATCCGTTGATATCGTGGGGAACACCAAAAGCGAAGGCAGCACACTGGCACACTCCTGACGCTGAAGCACGAAAGCGTGGGTAGCGAACGGGATTAGATACCCCAGTAGTCC</w:t>
      </w:r>
    </w:p>
    <w:p w14:paraId="056DAB64">
      <w:pPr>
        <w:rPr>
          <w:rFonts w:hint="eastAsia"/>
        </w:rPr>
      </w:pPr>
      <w:r>
        <w:rPr>
          <w:rFonts w:hint="eastAsia"/>
        </w:rPr>
        <w:t>&gt;OTU017137</w:t>
      </w:r>
    </w:p>
    <w:p w14:paraId="2B45A7C7">
      <w:pPr>
        <w:rPr>
          <w:rFonts w:hint="eastAsia"/>
        </w:rPr>
      </w:pPr>
      <w:r>
        <w:rPr>
          <w:rFonts w:hint="eastAsia"/>
        </w:rPr>
        <w:t>CCTACGGGAGGCAGCAGTGGGGAATCTTGCGCAATGGACGAAAGTCTGACGCAGCGACGCCGCGTGCGGGAGGAAGCTCTTCGGGGTGTAAACCGCTGTTGCCCGGGACGAAACGCTGGTTTCGACCAGCTTGACGGTACCGGGTGAGGAAGCACCGGCTAACTCTGTGCCAGCAGCCGCGGTAATACAGAGGGTGCGAGCGTTAATCGGAATTACTGGGCGTAAAGCGCGCGTAGGCGGCTTTGCAAGTCGGGTGTGAAATCCCCCGGCTCAACCGGGGAATTGCGCGTGATACTGGCGGACTTGAGATCGGTAGGGGTGAGTGGAACTCCAGGTGGAGCGGTGAAATGCGTAGATATCTGGAGGAACACCGGTGGCGAAAGCGACTCACTGGACAGATACTGACACTCAACTACGAAAGCGTGGGGATCAAACAGGATTAGATACCCTTGTAGTCC</w:t>
      </w:r>
    </w:p>
    <w:p w14:paraId="171B6F65">
      <w:pPr>
        <w:rPr>
          <w:rFonts w:hint="eastAsia"/>
        </w:rPr>
      </w:pPr>
      <w:r>
        <w:rPr>
          <w:rFonts w:hint="eastAsia"/>
        </w:rPr>
        <w:t>&gt;OTU017138</w:t>
      </w:r>
    </w:p>
    <w:p w14:paraId="0434AB2C">
      <w:pPr>
        <w:rPr>
          <w:rFonts w:hint="eastAsia"/>
        </w:rPr>
      </w:pPr>
      <w:r>
        <w:rPr>
          <w:rFonts w:hint="eastAsia"/>
        </w:rPr>
        <w:t>CCTACGGGTGGCTGCAGTGGGGAATCTTGCGCAATGGGCGAAAGCCTGACGCAGCGACGCCGCGTGGGGGATGAAGGCCCTCGGGTTGTAAACCCCTTTCAGGAGGGACGAAGCCCGGGCGGTGAATAGCCGACTCGGGTGACGGTACCTCCACAAGAAGCCCCGGCTAACTACGTGCCAGCAGCCGCGGTAATACGGGGGGAGCAAGCGTTGTTCGGATTTACTGGGCGTAAAGGGCGCGCAGGCGGTTGGTCGCGTCGGGCGTGAAAGCCCCCCGCTTAACGGGGGAGGGTCGTCCGAAACGGGCCAACTGGAGGCAGGGAGAGGTCGGTGGAATTCCCGGTGTAGTGGTGAAATGCGTAGATATTCGGAGGAACACCAGAAGCGAAGGCGGCTCACTGGCCCGATACTGACGCTGAGGCGCGAAAGCGTGGGGAGCAAACAGGATTAGATACCCGGGTAGTCC</w:t>
      </w:r>
    </w:p>
    <w:p w14:paraId="57749726">
      <w:pPr>
        <w:rPr>
          <w:rFonts w:hint="eastAsia"/>
        </w:rPr>
      </w:pPr>
      <w:r>
        <w:rPr>
          <w:rFonts w:hint="eastAsia"/>
        </w:rPr>
        <w:t>&gt;OTU017139</w:t>
      </w:r>
    </w:p>
    <w:p w14:paraId="3D6A9641">
      <w:pPr>
        <w:rPr>
          <w:rFonts w:hint="eastAsia"/>
        </w:rPr>
      </w:pPr>
      <w:r>
        <w:rPr>
          <w:rFonts w:hint="eastAsia"/>
        </w:rPr>
        <w:t>CCTACGGGTGGCAGCAGTGGGGAATATTGCGCAATGGACGAAAGTCTGACGCAGCGACGCCGCGTGTGGGATGACGGTCTTCGGATTGTAAACCACTGTCGGGAGGGACGAATACGCCGCAAGGCGGGTGACGGTACCTCCAAAGGAAGCACCGGCTAACTCCGTGCCAGCAGCCGCGGTAATACGGAGGGTGCGAGCGTTGTCCGGAATTATTGGGCGTAAAGAGCTCGTAGGCGGTGTGTCGCGTCTGCCGTGAAAACCTGCGGCTTAACCGTGGGCGTGCGGTGGATACGGGCACACTTGAGTTCGGTAGGGGAGACTGGAATTCCTGGTGTAGCGGTGGAATGCGCAGATATCAGGAGGAACACCAGTGGCGAAGGCGGCCCTCTGGTCCAGTACTGACACTCAAGTGCGAAAGCGTGGGGAGCAAACAGGATTAGATACCCCTGTAGTCC</w:t>
      </w:r>
    </w:p>
    <w:p w14:paraId="1AE15299">
      <w:pPr>
        <w:rPr>
          <w:rFonts w:hint="eastAsia"/>
        </w:rPr>
      </w:pPr>
      <w:r>
        <w:rPr>
          <w:rFonts w:hint="eastAsia"/>
        </w:rPr>
        <w:t>&gt;OTU017140</w:t>
      </w:r>
    </w:p>
    <w:p w14:paraId="5604CACE">
      <w:pPr>
        <w:rPr>
          <w:rFonts w:hint="eastAsia"/>
        </w:rPr>
      </w:pPr>
      <w:r>
        <w:rPr>
          <w:rFonts w:hint="eastAsia"/>
        </w:rPr>
        <w:t>CCTACGGGAGGCTGCAGTAGGGAATCTTCCGCAATGGACGCAAGTCTGACGGAGCAACGCCGCGTGAGTGAGGAAGGCCTTCGGGTCGTAAAGCTCTGTTGCCAGGGAAGAACGGGTGGGAGAGTAACTGCTCCCGCCATGACGGTACCTGAGAAGAAAGCCCCGGCTAACTACGTGCCAGCAGCCGCGGTAATACGAAGGGGGCTAGCGTTGTTCGGAATCACTGGGCGTAAAGCGCGTGTAGGCGGTTTGGTAAGTCAGATGTGAAATCCCTAGGCTTAACCAAGGAACTGCATTTGAAACTACTAAGCTAGAGTATCGGAGGGGATGGCGGAATTCCCGGTGTAGCGGTGAAATGCGTAGATATCTGGAGGAACACCGGTGGCGAAGGCGGCATTCTGGACTGTAACTGACACTGAGGAACGAAAGCCAGGGGAGCAAACGGGATTAGATACCCCTGTAGTCC</w:t>
      </w:r>
    </w:p>
    <w:p w14:paraId="5A9484EF">
      <w:pPr>
        <w:rPr>
          <w:rFonts w:hint="eastAsia"/>
        </w:rPr>
      </w:pPr>
      <w:r>
        <w:rPr>
          <w:rFonts w:hint="eastAsia"/>
        </w:rPr>
        <w:t>&gt;OTU017141</w:t>
      </w:r>
    </w:p>
    <w:p w14:paraId="112834B2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TTCGGGTTGTAAACTCCTTTGGACGCAGACGAGCAAGGACGGTATGCGTCAAACAAGTCACGGCTAACTCTGTGCCAGCAGCCGCGGTAAGACAGAGGTGCCAAGCGTTAGGCGGAATCACTGGGCTTAAAGCGTGTGTAGGCGGACTGACAAGTACTTTGTGAAATCCCACGGCTCAACCGTGGAACTGCTTGGTATACTGTTGGTCTTGAGGCATCTAGGGGCAACTGGAACAAACGGTGGAGCGGTGAAATGCGTAGATATCAAGCGGAACACCAGTGGCGAAGGCGAGTCCCTGGACAACACCTGACACTGAGGCACGAAAGCTAGGGGAGCAAACAGGATTAGATACCCTAGTAGTCC</w:t>
      </w:r>
    </w:p>
    <w:p w14:paraId="3F1E2624">
      <w:pPr>
        <w:rPr>
          <w:rFonts w:hint="eastAsia"/>
        </w:rPr>
      </w:pPr>
      <w:r>
        <w:rPr>
          <w:rFonts w:hint="eastAsia"/>
        </w:rPr>
        <w:t>&gt;OTU017142</w:t>
      </w:r>
    </w:p>
    <w:p w14:paraId="41A947C1">
      <w:pPr>
        <w:rPr>
          <w:rFonts w:hint="eastAsia"/>
        </w:rPr>
      </w:pPr>
      <w:r>
        <w:rPr>
          <w:rFonts w:hint="eastAsia"/>
        </w:rPr>
        <w:t>CCTACGGGTGGCTGCAGTCGAGAATCTTCCGCAATGGGCGAAAGCCTGACGGAGCGACGTCGCGTGATGGATGACGCGCTTAGGCGTGTAAACATCTTTTATGAGGGAAGAAGTTTATTGACATTACCTCATGAATAAGGGGTTCCTAACTCTGTGCCAGCAGGAGCGGTAATACAGAGACCCCAAGCGTTATCCGGAATTATTGGGCGTAAAGGGTGTGTAGGCGGCTTTGTTAGTCTTACGTTAAAACTATGGGCTTAACCCATAGCTCGCGTAGGAAACGGCATCGCTCGAGGACAGGAGAGGTGAATGGAACTCATGGTGTAGGGGTGAAATCCGTTGATATCATGGGGAACACCAAATGCGAAGGCAATTCACTGGCCTGTTCCTGACGCTGAGACACGAAAGCCAGGGTAGCGAAAGGGATTAGATACCCGAGTAGTCC</w:t>
      </w:r>
    </w:p>
    <w:p w14:paraId="7EB99CCF">
      <w:pPr>
        <w:rPr>
          <w:rFonts w:hint="eastAsia"/>
        </w:rPr>
      </w:pPr>
      <w:r>
        <w:rPr>
          <w:rFonts w:hint="eastAsia"/>
        </w:rPr>
        <w:t>&gt;OTU017143</w:t>
      </w:r>
    </w:p>
    <w:p w14:paraId="392C4BC1">
      <w:pPr>
        <w:rPr>
          <w:rFonts w:hint="eastAsia"/>
        </w:rPr>
      </w:pPr>
      <w:r>
        <w:rPr>
          <w:rFonts w:hint="eastAsia"/>
        </w:rPr>
        <w:t>CCTACGGGGGGCAGCAGTAGGGAATCTTGCGCAATGGGCGAAAGCCTGACGCAGCGACGCCGCGTGCGGGAAGAAGGCCTTCGGGTTGTAAACCGCTTTCAGTAGGGACGAAACCAGACGGTACCTACAGAAGAAGCCCCGGCCAACTACGTGCCAGCAGCCGCGGTAACACGTAGGGGGCGAGCGTTGTCCGGAATCATTGGGCGTAAAGAGCTCGTAGGCGGCTTAGTAAGTCCGCTCTGAAAGTCGGGGGCTCAACCCTCGGATGCGGGTGGATACTGCCGGGCTAGAGTGCAGAAGGGGCAACTGGAATTCCGGGTGTAGTGGTGAAATGCGTAGAGATCCGGAGGAACACCAGTGGCGAAGGCGACGTCCTGGGCTTGACCTGACGCTGAGACGCGACAGCACGGGGAGCGAACAGGATTAGATACCCCTGTAGTCC</w:t>
      </w:r>
    </w:p>
    <w:p w14:paraId="5EEBAC32">
      <w:pPr>
        <w:rPr>
          <w:rFonts w:hint="eastAsia"/>
        </w:rPr>
      </w:pPr>
      <w:r>
        <w:rPr>
          <w:rFonts w:hint="eastAsia"/>
        </w:rPr>
        <w:t>&gt;OTU017144</w:t>
      </w:r>
    </w:p>
    <w:p w14:paraId="5E4048E3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TGTGCCAGCAGCCGCGGTAATACAGAGGATGCAAGCGTTATCCGGAATGATTGGGCGTAAAGCGTGCGCAGGCGGTTGGATAAGTAAGGTGTGAAAGATTTCGGCTTAACCGAGAGAACGCGCTTTAGACTGTTCAACTAGAGTGGGAGAGAGGGACGTGGAATTCCGGGTGGAGCGGTGAAATGTGTAGAGATCGGCAGGAACACCCAGGGGGAAACCAGCCGCCTGGGCAAGCGCTGACGCTGAGGTGCGAGAGCGTGGGGAGCGAACCGGATTAGATACCCCAGTAGTCC</w:t>
      </w:r>
    </w:p>
    <w:p w14:paraId="2277A595">
      <w:pPr>
        <w:rPr>
          <w:rFonts w:hint="eastAsia"/>
        </w:rPr>
      </w:pPr>
      <w:r>
        <w:rPr>
          <w:rFonts w:hint="eastAsia"/>
        </w:rPr>
        <w:t>&gt;OTU017145</w:t>
      </w:r>
    </w:p>
    <w:p w14:paraId="195E1C64">
      <w:pPr>
        <w:rPr>
          <w:rFonts w:hint="eastAsia"/>
        </w:rPr>
      </w:pPr>
      <w:r>
        <w:rPr>
          <w:rFonts w:hint="eastAsia"/>
        </w:rPr>
        <w:t>CCTACGGGGGGCAGCAGTGGGGAATATTGGACAATGGGCGCAAGCCTGATCCAGCAACGCCGCGTGGAGGACGAAGGTCTTCGGATCGTAAACTCCTGTCAGGTGGGGCGAAGGTTGCGGGGCAAATAGCCTTGCAACTTGACGGTACCACCAGAGGAAGCCCCGGCTAACTCCGTGCCAGCAGCCGCGGTAATACGGAGGGGGCGAGCGTTATTCGGAATTACTGGGCGTAAAGCGCACGCAGGTGGCTGAGTCAGTCGATTGTGAAAGCCCTGGGCTTAACCTGGGAATTGCAGTCGATACTACTCAGCTAGAGTATGGGAGAGGGTAGTGGAATTCCCGGTGTAGCGGTGAAATGCGCAGATATCAGGAGGAACACCGGTGGCGAAGGCGGCTTTCTGGGCCTTACCTGACGCTGAGGAGCGAAAGCTGGGGGAGCGAACAGGATTAGATACCCCGGTAGTCC</w:t>
      </w:r>
    </w:p>
    <w:p w14:paraId="171B9D21">
      <w:pPr>
        <w:rPr>
          <w:rFonts w:hint="eastAsia"/>
        </w:rPr>
      </w:pPr>
      <w:r>
        <w:rPr>
          <w:rFonts w:hint="eastAsia"/>
        </w:rPr>
        <w:t>&gt;OTU017146</w:t>
      </w:r>
    </w:p>
    <w:p w14:paraId="0119F167">
      <w:pPr>
        <w:rPr>
          <w:rFonts w:hint="eastAsia"/>
        </w:rPr>
      </w:pPr>
      <w:r>
        <w:rPr>
          <w:rFonts w:hint="eastAsia"/>
        </w:rPr>
        <w:t>CCTACGGGGGGCTGCAACTGGGAATCTTGCGCAATGGACGAAAGTCTGACGCAGCGACGCCGCGTGTGGGAAGAAGGCCTTCGGGTCGTAAACCACTGTGGAAGGGGAATAAAAAAATGAAGGTACCCTTCTAGAAAGCACCTGCTAACTACGTGCCAGAAGCCTCGGTAATACGTAGGGTGCAAGCGTTATCCGGATTTATTGGGCGTAAAGCGCGCGCAGGCGGTCCTTTAAGTCTGATGTGAAATCTTGCGGCTCAACCGTAAGCGGTCATTGGAAACTGGGGGACTTGAGTGCAGGAGAGGAAAGCGGAATTCCATGTGTAGCGGTGAAATGCGTAGAGATATGGAGGAACACCAGTGGCGAAGGCGGCTTTCTGGCCTAAGACTGACGCTCATGTACGAAAGCTAGGGGAGCAAACGGGATTAGATACCCGGGTAGTCC</w:t>
      </w:r>
    </w:p>
    <w:p w14:paraId="5A7BF27F">
      <w:pPr>
        <w:rPr>
          <w:rFonts w:hint="eastAsia"/>
        </w:rPr>
      </w:pPr>
      <w:r>
        <w:rPr>
          <w:rFonts w:hint="eastAsia"/>
        </w:rPr>
        <w:t>&gt;OTU017147</w:t>
      </w:r>
    </w:p>
    <w:p w14:paraId="14BCB405">
      <w:pPr>
        <w:rPr>
          <w:rFonts w:hint="eastAsia"/>
        </w:rPr>
      </w:pPr>
      <w:r>
        <w:rPr>
          <w:rFonts w:hint="eastAsia"/>
        </w:rPr>
        <w:t>CCTACGGGGGGCTGCAGTGGGGAATCTTGCGCAATGGGCGAAAGCCTGACGCAGCGACGCCGCGTGAGTGATGAAGGCCTTCGGGTTGTAAAGCTCTTTTGGCGGGGACGATGATGACGGTACCCGCAGAATAAGCACCGGCTAACTCCGTGCCAGCAGCCGCGGTAATACGGAGGGTGCAAGCGTTGTCCGGATTTATTGGGTTTAAAGGGTCCGCAGGCGGTCTTATAAGTCAGTGGTGAAAGCCTACAGCTCAACTGTAGAACTGCCATTGATACTGTAGGACTTGAATGTGGTCGAAGTGGGCGGAATGTGTAGTGTAGTGGTGAAATACTTAGATATTACACAGAACACCGATTGCGAAGGCAGCTTACTAAATTGCAACTGACGCTGAGGCACGAAAGCGTGGGGATCAAACAGGATTAGATACCCGTGTAGTCC</w:t>
      </w:r>
    </w:p>
    <w:p w14:paraId="0FF208E6">
      <w:pPr>
        <w:rPr>
          <w:rFonts w:hint="eastAsia"/>
        </w:rPr>
      </w:pPr>
      <w:r>
        <w:rPr>
          <w:rFonts w:hint="eastAsia"/>
        </w:rPr>
        <w:t>&gt;OTU017148</w:t>
      </w:r>
    </w:p>
    <w:p w14:paraId="6236C827">
      <w:pPr>
        <w:rPr>
          <w:rFonts w:hint="eastAsia"/>
        </w:rPr>
      </w:pPr>
      <w:r>
        <w:rPr>
          <w:rFonts w:hint="eastAsia"/>
        </w:rPr>
        <w:t>CCTACGGGAGGCTGCAGTGGGGAATCTTGGGCAATGGGGGCAACCCTGACCCAGCGACGCCGTGTGGGGGATGAAGGCCTTCGGGTTGTAAACCCCTGTTTGGTGGGACGAACATCCCTCTGCGAATAGCGGGGGGATCTGACGGTACCACCAGAGGAAGCCCCGGCTAACTCCGTGCCAGCAGCCGCGGTAATACGGAGGGGGCGAGTGTTGTTCGGAATTACTGGGCGTAAAGGGCTCGTAGGCGGCCCTCTCAGTCCGATGTGAAAGTCCTCGGCTCAACCGGGGCAGGGCGTCGGATACTGGAGGGCTAGAGTGTGGGAGAGGGATGCGGAATTCCAGGTGTAGCGGTGGAATGCGCAGATATCAGGAGGAACACCGATAGCGAAGGCGGGTCTCTGGGCCGAAACTGACGCTGAGGAGCGAAAGCGTGGGGAGCGAACAGGATTAGATACCCGAGTAGTCC</w:t>
      </w:r>
    </w:p>
    <w:p w14:paraId="46C07228">
      <w:pPr>
        <w:rPr>
          <w:rFonts w:hint="eastAsia"/>
        </w:rPr>
      </w:pPr>
      <w:r>
        <w:rPr>
          <w:rFonts w:hint="eastAsia"/>
        </w:rPr>
        <w:t>&gt;OTU017149</w:t>
      </w:r>
    </w:p>
    <w:p w14:paraId="749358A7">
      <w:pPr>
        <w:rPr>
          <w:rFonts w:hint="eastAsia"/>
        </w:rPr>
      </w:pPr>
      <w:r>
        <w:rPr>
          <w:rFonts w:hint="eastAsia"/>
        </w:rPr>
        <w:t>CCTACGGGAGGCTGCAGTGGGGAATATTGGACAATGGGGGAAACCCTGATCCAGCAATGCCGCGTGAGTGAAGAAGGCCTTCGGGTTGTAAAACTCTTTTGTTAGGGACGATAATGACGGTACCTAACGAATAAGCACCGGCTAACTTCGTGCCAGCAGCCGCGGTAATACGAAGGGTGCTAGCGTTGTCCGGAATTATTGGGCGTAAAGGGCGCGTAGGCGGTTCGGCAAGTCTCTAGTGAAATCTCTGGGCTCAACTCAGAGTCTGCTGGGGAAACTGCCGGGCTTGAGTGTGGGAGAGGAGAGTGGAATTCCCGGTGTAGCGGTGAAATGCGCAGATATCAGGAAGAACACCGATGGCGAAAGCAGCTCTCTGGGACGGTACTGACGCTGAGGCGCGAAAGCGTGGGGAGCGAACAGGATTAGATACCCCTGTAGTCC</w:t>
      </w:r>
    </w:p>
    <w:p w14:paraId="661346C9">
      <w:pPr>
        <w:rPr>
          <w:rFonts w:hint="eastAsia"/>
        </w:rPr>
      </w:pPr>
      <w:r>
        <w:rPr>
          <w:rFonts w:hint="eastAsia"/>
        </w:rPr>
        <w:t>&gt;OTU017150</w:t>
      </w:r>
    </w:p>
    <w:p w14:paraId="7BC19FC2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GAGTAACTGTCGGTACCTTGACGGTACCTAACCAGAAAGCCACGGCTAACTACGTGCCAGCAGCCGCGGTAATACGTAGGTGGCAAGCGTTGTCCGGAATTATTGGGCGTAAAGCGCGCGCAGGCGGTTTCACAAGCTAGATGTGAAAGCCCCGGGCTTAACCTGGGAACTGCATTTAGGACTGTGGAGCTAGAGTGCGGCAGAGGGAGGTGGAATTCCACGTGTAGCAGTGAAATGCGTAGAGATGTGGAGGAACACCGATGGCGAAGGCGACTCTCTGGTCTGTAACTGACGCTGAGGCGCGAAAGCGTGGGGAGCGAACAGGATTAGATACCCCTGTAGTCC</w:t>
      </w:r>
    </w:p>
    <w:p w14:paraId="65B06AC2">
      <w:pPr>
        <w:rPr>
          <w:rFonts w:hint="eastAsia"/>
        </w:rPr>
      </w:pPr>
      <w:r>
        <w:rPr>
          <w:rFonts w:hint="eastAsia"/>
        </w:rPr>
        <w:t>&gt;OTU017151</w:t>
      </w:r>
    </w:p>
    <w:p w14:paraId="107E9AF9">
      <w:pPr>
        <w:rPr>
          <w:rFonts w:hint="eastAsia"/>
        </w:rPr>
      </w:pPr>
      <w:r>
        <w:rPr>
          <w:rFonts w:hint="eastAsia"/>
        </w:rPr>
        <w:t>CCTACGGGCGGCTGCAGCAAGGAATTTTCCACAATGGGCGCCAGCCTGATGGAGCAACGCCGCGTGGGGGATGACGCGTTTCGGCGTGTAAACCCCTTTTCCGAGAGACGAAGCAAGTGACGGTATCTCGGGAATAAGGTCCGGCTAACTACGTGCCAGCAGCCGCGGTAACACGTAGGGACCGAGCGTTGTCCGGAGTTACTGGGCGTAAAGCGCGGGCAGGCGGTCTGTTAAGTCGTTTGTGAAAATCCGGAGCTCAACTCCGGAAATGCGTACGATACTGGCAGGCTGGAGACTGGTAGAGGCTACCGGAACAAATGGTGGAGCGGTGAAATGCGTAGATATCCGGAGGAATACCAGTGGCGAAGGCGGCACGCTGGGCCATAACTGACGCTAAGACGCGAAAGCATGGGTAGCGAACGGGATTAGATACCCCGGTAGTCC</w:t>
      </w:r>
    </w:p>
    <w:p w14:paraId="56C625E9">
      <w:pPr>
        <w:rPr>
          <w:rFonts w:hint="eastAsia"/>
        </w:rPr>
      </w:pPr>
      <w:r>
        <w:rPr>
          <w:rFonts w:hint="eastAsia"/>
        </w:rPr>
        <w:t>&gt;OTU017152</w:t>
      </w:r>
    </w:p>
    <w:p w14:paraId="451F6EF9">
      <w:pPr>
        <w:rPr>
          <w:rFonts w:hint="eastAsia"/>
        </w:rPr>
      </w:pPr>
      <w:r>
        <w:rPr>
          <w:rFonts w:hint="eastAsia"/>
        </w:rPr>
        <w:t>CCTACGGGGGGCTGCAGTGGGGAATCTTGCACAATGGGGGAAACCCTGATGCAGCGACGCCGCGTGAGTGATGAAGCCCTTCGGGGTGTAAAGCTCTTTCGACCCGGAAGATAATGACGGTACGGGGAGAAGAAGCTGCGGCTAACTACGTGCCAGCAGCCGCGGTAATACGTAGGCAGCGAGCGTTGTTCGGAGTTACTGGGCGTAAAGAGTGCGTAGGCGGTTGGGTAAGCCCTCTGGGAAATCTTCCGGCTTAACCGGGAAAGGTCAGAGGGGACTGTTCAGCTAGAGGATGGGAGAGGAGCGCGGAATTCCCGGTGTAGCGGTGAAATGCGTAGATATCGGGAGGAACATCAGTGGCGAAGGCGACCGCCTGGCCCAACACTGACGCTGAGGTGCGAAAGCGTGGGTAGCAAACAGGATTAGATACCCCGGTAGTCC</w:t>
      </w:r>
    </w:p>
    <w:p w14:paraId="29780A5E">
      <w:pPr>
        <w:rPr>
          <w:rFonts w:hint="eastAsia"/>
        </w:rPr>
      </w:pPr>
      <w:r>
        <w:rPr>
          <w:rFonts w:hint="eastAsia"/>
        </w:rPr>
        <w:t>&gt;OTU017153</w:t>
      </w:r>
    </w:p>
    <w:p w14:paraId="479E2F8B">
      <w:pPr>
        <w:rPr>
          <w:rFonts w:hint="eastAsia"/>
        </w:rPr>
      </w:pPr>
      <w:r>
        <w:rPr>
          <w:rFonts w:hint="eastAsia"/>
        </w:rPr>
        <w:t>CCTACGGGCGGCAGCAGTGGGGAATCTTGGGCAATGGGGGAAACCCTGACCCAGCGACGCCGTGTGGGGGATGAAGGCCTTCGGGTTGTAAACCCCTGTTAGGTGGGACGAACATCTTCCTACAAATAGTGGGGGGATCTGACGGTACCACCAGAGAAAGCCCCGGCTAACTCCGTGCCAGCAGCCGCGGTAATACGGAGGGGGCGAGTGTTGTTCGGAATCATTGGGCGTAAAGAGCGTGTAGGCGGCCTACCAAGTCCTGCGTGAAATCTCGGGGCTCAACCCCGAGCGGTCGTGGGAAACTGGCAGGCTAGAGTGCGGGAGAGGAGAGTGGAATTCCCAGTGTAGCGGTGAAATGCGCAGATATTGGGAAGAACACCCGTGGCGAAGGCGGCTCTCTGGAACGCAACTGACGCTGAGACGCGAAAGCGTGGGGAGCAAACAGGATTAGATACCCCGGTAGTCC</w:t>
      </w:r>
    </w:p>
    <w:p w14:paraId="45773929">
      <w:pPr>
        <w:rPr>
          <w:rFonts w:hint="eastAsia"/>
        </w:rPr>
      </w:pPr>
      <w:r>
        <w:rPr>
          <w:rFonts w:hint="eastAsia"/>
        </w:rPr>
        <w:t>&gt;OTU017154</w:t>
      </w:r>
    </w:p>
    <w:p w14:paraId="02ADF182">
      <w:pPr>
        <w:rPr>
          <w:rFonts w:hint="eastAsia"/>
        </w:rPr>
      </w:pPr>
      <w:r>
        <w:rPr>
          <w:rFonts w:hint="eastAsia"/>
        </w:rPr>
        <w:t>CCTACGGGTGGCAGCAGTTAGGAATCTTGCACAATGGGCGCAAGCCTGATGCAGCGACGCCGCGTGAGTGACGAAGGCCTTCGGGTCGTAAAGCTCTTTTCTGCGTGACGAGCAAGGACGGTAGCGCAGGAAGAAGTCTCGGCTAACTACGTGCCAGCAGCCGCGGTAAAACGTAGGAGACAAACGTTATCCGGAATTACTGGGCGTAAAGAGTTGCGTAGGTGGCAGAGTAAGTAGATAGTGAAAGCGTGTGGCTCAACCTGGGAATGGCGGTGGATACTGGCGGACTAGAGTGCGGTAGAGGGTGGTGGAATTCCAGGTGTAGCAGTGAAATGCGTAGAGATCTGGAGGAACACCGATGGCGAAGGCAGCCCCCTGGGCTAACACTGACGCTCATGCACGAAAGCGTGGGGAGCAAACAGGATTAGATACCCGAGTAGTCC</w:t>
      </w:r>
    </w:p>
    <w:p w14:paraId="499841DE">
      <w:pPr>
        <w:rPr>
          <w:rFonts w:hint="eastAsia"/>
        </w:rPr>
      </w:pPr>
      <w:r>
        <w:rPr>
          <w:rFonts w:hint="eastAsia"/>
        </w:rPr>
        <w:t>&gt;OTU017155</w:t>
      </w:r>
    </w:p>
    <w:p w14:paraId="0A5D1CBE">
      <w:pPr>
        <w:rPr>
          <w:rFonts w:hint="eastAsia"/>
        </w:rPr>
      </w:pPr>
      <w:r>
        <w:rPr>
          <w:rFonts w:hint="eastAsia"/>
        </w:rPr>
        <w:t>CCTACGGGGGGCAGCAGTAAGGGATATTGCACAATGGGCGCAAGCCTGATGCAGCAACGCCGCGTGCCCGATGAAGGCCTTCGGGTCGTAAAGGGCTTTTCTGGCTGAAGAGGAAGGACAGTAAGCCAGGAATAAGTGTCGGCTAACTACGTGCCAGCAGCCGCGGTAAAACGTAGGACGCGAGCGTTATCCGGAGTTACTGGGCGTAAAGGGCGCGTAGGCGGCCCGGCCAGTCAAAGGTGAAATCCCTCGGCTCAACCGAGGAACTGCCTTTGAAACTGCTGGGCTTGAGTCCGGGAGGGGGTAGCGGAATTCCCAGTGTAGCGGTGAAATGCGTAGATATCGAGAGGAACACCTGCGGCGAAGGCGGGTAGCTGGGCCGACACTGACGCTGAGGCGCGAAAGCCAGGGGAGCGAACGGGATTAGATACCCCGGTAGTCC</w:t>
      </w:r>
    </w:p>
    <w:p w14:paraId="57958B7F">
      <w:pPr>
        <w:rPr>
          <w:rFonts w:hint="eastAsia"/>
        </w:rPr>
      </w:pPr>
      <w:r>
        <w:rPr>
          <w:rFonts w:hint="eastAsia"/>
        </w:rPr>
        <w:t>&gt;OTU017156</w:t>
      </w:r>
    </w:p>
    <w:p w14:paraId="4FB68D7E">
      <w:pPr>
        <w:rPr>
          <w:rFonts w:hint="eastAsia"/>
        </w:rPr>
      </w:pPr>
      <w:r>
        <w:rPr>
          <w:rFonts w:hint="eastAsia"/>
        </w:rPr>
        <w:t>CCTACGGGAGGCTGCAGTAACGAATCTTCCGCAATGGGCGCAAGCCTGACGGAGCAATGCCGCGTGTGGGATGAAGCGTCTCTGACGTGTAAACCACTGTCAGGGGTTGGAAACAATGATCGACCCCAAAGGAAGTGGCGACTAACTCTGTGCCAGCAGTCGCGGTAATACAGAGGCCACAAGCGTTAGTCGGAATCACTGGGCTTAAAGGGTGCGTAGGCGGGTCCGCAAGCGTCCTGTGAAATACCTCGGCTCAACCGAGGAATTGCGCTTCAAACCACCAGGCTTGAGGGAGATAGAGGTGAGCGGAACTGATGGTGGAGCGGTGAAATGCGTTGATATCATCAGGAACACCCGTGGCGAAAGCGGCACACTGGGTCTCAACTGACGCTGAGGCACGAAAGCCAGGGGAGCAAACGGGATTAGATACCCCAGTAGTCC</w:t>
      </w:r>
    </w:p>
    <w:p w14:paraId="32007425">
      <w:pPr>
        <w:rPr>
          <w:rFonts w:hint="eastAsia"/>
        </w:rPr>
      </w:pPr>
      <w:r>
        <w:rPr>
          <w:rFonts w:hint="eastAsia"/>
        </w:rPr>
        <w:t>&gt;OTU017157</w:t>
      </w:r>
    </w:p>
    <w:p w14:paraId="61BD51A5">
      <w:pPr>
        <w:rPr>
          <w:rFonts w:hint="eastAsia"/>
        </w:rPr>
      </w:pPr>
      <w:r>
        <w:rPr>
          <w:rFonts w:hint="eastAsia"/>
        </w:rPr>
        <w:t>CCTACGGGGGGCTGCAGTCGAGAATCTTCGGCAATGGGCGAAAGCCTGACCGAGCGATGCCGCGTGCGGGATGAAGGCCCTCGGGTTGTAAACCGCTGTCGTAGGGGAGGAAGGCTCCGTGAAGAACGGAGTTTGACCTATCCTAGGAGGAAGTACGGGCTAAGTTCGTGCCAGCAGCCGCGGTAATACGTAGGTGGCAAGCGTTGTCCGGATTTACTGGGCGTAAAGCGTATGCAGGCGGATACTTAAGTAGGAAGTGAAAGGTGGGAGCTCAACTCCCACATTGCTCCCTATACTGGGTGTCTTGAGTGGCGGAGAGGAAAACGGAACAAGTTGTGTAGCGGTGAAATGCGTTGATATAACTTGGAACACCAATGGCGAAAGCAGTTTTCTGGACGGATACTGACGCTCATGTTCGAAAGCCAAGGTAGCAAACAGGATTAGATACCCCTGTAGTCC</w:t>
      </w:r>
    </w:p>
    <w:p w14:paraId="3ADAE29A">
      <w:pPr>
        <w:rPr>
          <w:rFonts w:hint="eastAsia"/>
        </w:rPr>
      </w:pPr>
      <w:r>
        <w:rPr>
          <w:rFonts w:hint="eastAsia"/>
        </w:rPr>
        <w:t>&gt;OTU017158</w:t>
      </w:r>
    </w:p>
    <w:p w14:paraId="4F7FFF8F">
      <w:pPr>
        <w:rPr>
          <w:rFonts w:hint="eastAsia"/>
        </w:rPr>
      </w:pPr>
      <w:r>
        <w:rPr>
          <w:rFonts w:hint="eastAsia"/>
        </w:rPr>
        <w:t>CCTACGGGGGGCAGCAGTGGGGAATATTGGGCAATGGGCGCAAGCCTGACCCAGCAACGCCGCGTGAGGGAAGAAGGTCTTCGGATTGTAAACCTCTGTCCTTGGGGACGAAAAAAATGACGGTACCCAAGGAGGAAGCTCCGGCTAACTACGTGCCAGCAGCCGCGGTAATACGTAGGGAGCGAGCGTTGTCCGGAATTATTGGGCGTAAAGCGCGTGTAGGCGGCCTGGCAAGTTGGGTGTGAAAGCCCTCGGCTTAACCGAGGAAGTGCGCCCAAAACTACGAGGCTTGAGTGCCGGAGAGGGTGGCGGAATTCCCGGTGTAGAGGTGAAATGCGCAGATATCAGGAGGAACACCGGTGGCGAAGGCGGGTCTCTGGGCCGATACTGACGCTGAGGAGCGAAAGCGTGGGGAGCGAACAGGATTAGATACCCCGGTAGTCC</w:t>
      </w:r>
    </w:p>
    <w:p w14:paraId="7F0DF14C">
      <w:pPr>
        <w:rPr>
          <w:rFonts w:hint="eastAsia"/>
        </w:rPr>
      </w:pPr>
      <w:r>
        <w:rPr>
          <w:rFonts w:hint="eastAsia"/>
        </w:rPr>
        <w:t>&gt;OTU017159</w:t>
      </w:r>
    </w:p>
    <w:p w14:paraId="50AB46DA">
      <w:pPr>
        <w:rPr>
          <w:rFonts w:hint="eastAsia"/>
        </w:rPr>
      </w:pPr>
      <w:r>
        <w:rPr>
          <w:rFonts w:hint="eastAsia"/>
        </w:rPr>
        <w:t>CCTACGGGAGGCTGCAGTGGGGAATCTTGCGCAATGCGCGAAAGCGTGACGCAGCAACGCCGCGTGAGGGAAGACGGCCTTCGGGTTGTAAACCTCTTTCAGGAGGGACGAAGGTCCGCCCGCGAATAGCGAGGCGGATTGACGGTACCTCCAGAAGAAGCCCCGGCTAACTACGTGCCAGCAGCCGCGGTAAGACGTAGGAGGCGAGCGTTATCCGGATTCACTGGGCGTAAAGCGCGTGCAGGTGGCCTGGTAAGTTAGGCGTGAAATCTCCCGGCTCAACTGGGAAACTGCATCGGAAACTGATCGGCTTGAAGGTGGGAGAGGGTAGTGGAATTCCCGGTGTAGTGGTGAAATGTGTAGATATCAAGAGGAACACCTGCGGCGAAGGCGGGTTGCTGGGCCGACACTGACGCTGAGGCGCGAAAGCTAGGGGAGCGAACGGGATTAGATACCCCGGTAGTCC</w:t>
      </w:r>
    </w:p>
    <w:p w14:paraId="41747F40">
      <w:pPr>
        <w:rPr>
          <w:rFonts w:hint="eastAsia"/>
        </w:rPr>
      </w:pPr>
      <w:r>
        <w:rPr>
          <w:rFonts w:hint="eastAsia"/>
        </w:rPr>
        <w:t>&gt;OTU017160</w:t>
      </w:r>
    </w:p>
    <w:p w14:paraId="09513025">
      <w:pPr>
        <w:rPr>
          <w:rFonts w:hint="eastAsia"/>
        </w:rPr>
      </w:pPr>
      <w:r>
        <w:rPr>
          <w:rFonts w:hint="eastAsia"/>
        </w:rPr>
        <w:t>CCTACGGGAGGCTGCAGTCGAGAATAATTCGCAATGGACGAAAGTCTGACGATGCGACGCCGTGTGAACGATGAAGGCCTTCGGGTTGTAAAGTTCTGTCGCCTAAGAACAAGGCCAAGGAAGGAATATTTCTTTGGTTTGAGTGTACTAGGAAAGGAAGCACCGGCTAACTCCGTGCCAGCAGCTGCGGTAATACGGAGGGTGCAAGCGTTAGTCGGAATTACTGGGCGTAAAGGGTGCGTAGGCGGCGCGGTAAGCGTGCGGTGAAAGCCCGGGGCTCAACCCCGGGTCGGCCGTGCGGACTGCCGGGCTGGAGCACTGTAGAGGCAGGTGGAATTCCGGGTGTAGCGGTGGAATGCGTAGAGATGTGGAGGAATACCAATGGCGAAGGCAGCCCCCTGGCCTAACACTGACGCTCATGCACGAAAGCGTGGGGAGCAAACAGGATTAGATACCCTAGTAGTCC</w:t>
      </w:r>
    </w:p>
    <w:p w14:paraId="37252B0A">
      <w:pPr>
        <w:rPr>
          <w:rFonts w:hint="eastAsia"/>
        </w:rPr>
      </w:pPr>
      <w:r>
        <w:rPr>
          <w:rFonts w:hint="eastAsia"/>
        </w:rPr>
        <w:t>&gt;OTU017161</w:t>
      </w:r>
    </w:p>
    <w:p w14:paraId="77F4CFAD">
      <w:pPr>
        <w:rPr>
          <w:rFonts w:hint="eastAsia"/>
        </w:rPr>
      </w:pPr>
      <w:r>
        <w:rPr>
          <w:rFonts w:hint="eastAsia"/>
        </w:rPr>
        <w:t>CCTACGGGCGGCTGCAGCAGGGAATATTGCACAATGGGCGAAAGCCTGATGCAGCAACGCCGCGTGGGGGATGAAGGCCTTCGGGTTGTAAACCCCTTTCAGGAGGGAAGAAATTGACGGTACCTCCAAAAGAAGCCCCGGCCAACTACGTGCCAGCAGCCGCGGTAATACGTAGGGGGCGAGCGTTGTCCGGAATCATTGGGCGTAAAGAGCTCGTAGGTGGTTTGTTAAGTTGGATGTGAAATCCCCGGGCTCAACCTGGGAACTGCATTCAAAACTGACAAGCTAGAGTATGGTAGAGGGTGGTGGAATTTCCTGTGTAGCGGTGAAATGCGTAGATATTAGGAGGAACACCAGTGGCGAAGGCGACTCTCTGGACTGCAACTGACGCTGAGGCACGAAAGTGTGGGGATCAAACAGGATTAGATACCCCTGTAGTCC</w:t>
      </w:r>
    </w:p>
    <w:p w14:paraId="362F349D">
      <w:pPr>
        <w:rPr>
          <w:rFonts w:hint="eastAsia"/>
        </w:rPr>
      </w:pPr>
      <w:r>
        <w:rPr>
          <w:rFonts w:hint="eastAsia"/>
        </w:rPr>
        <w:t>&gt;OTU017162</w:t>
      </w:r>
    </w:p>
    <w:p w14:paraId="01930D90">
      <w:pPr>
        <w:rPr>
          <w:rFonts w:hint="eastAsia"/>
        </w:rPr>
      </w:pPr>
      <w:r>
        <w:rPr>
          <w:rFonts w:hint="eastAsia"/>
        </w:rPr>
        <w:t>CCTACGGGAGGCTGCAGTGGGGAATATTGGGCAATGGGCGCAAGCCTGACCCAGCGACGCCGCGTGCGGGATGACGCTTCTCGGAGTGTAAACCGCTGTCAGAGGGGACGAACGGCCCGGAAGAGAATATGTTCCGGGATTGACGGTACCCTCAAAGGAAGCGCCGGCTAACTCCGTGCCAGCAGCCGCGGTAATACGGAGGGCGCAAGCGTTGTTCGGAATCACTGGGCGTAAAGCGCGCGCAGGCGGGTGTGCAAGTCGGAAGTGAAATCTCGGGGCTCAACTCCGAGGCTGCTCCCGATACTGCGGACCTGGAGACCGGTAGAGGTGGGTAGAATTCCCGGTGTAGCGGTGGAATGCGTAGAGATCGGGAAGAATACCTGTGGCGAAGGCGGCCCACTGGGCCGGTTCTGACGCTGAGGCGCGAAAGCGTGGGGAGCAAACAGGATTAGATACCCCGTAGTCC</w:t>
      </w:r>
    </w:p>
    <w:p w14:paraId="5F7F8D29">
      <w:pPr>
        <w:rPr>
          <w:rFonts w:hint="eastAsia"/>
        </w:rPr>
      </w:pPr>
      <w:r>
        <w:rPr>
          <w:rFonts w:hint="eastAsia"/>
        </w:rPr>
        <w:t>&gt;OTU017163</w:t>
      </w:r>
    </w:p>
    <w:p w14:paraId="695ED719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GCTCTGTTGCCAGGGAAGAACGCTTGTGAGAGTAACTGCTCACAAGGTGACGGTACCTGAGAAGAAAGCCCCGGCTAACTACGTGCCAGCAGCCGCGGTAATACGTAGGGGGCAAGCGTTGTCCGGAATTATTGGGCGTAAAGCGCGCGCAGGCGGTTTTTTAAGTCTGGTGTATAAGGCCGAGGCTCAACCTCGGTTCGCACCGGAAACTGGGAGACTGGAGTGCAGGAGAGGGAAGCGGAATTCCACGTGTAGCGGTGAAATGCGTAGAGATGTGGAGGAACACCAGTGGCGAAGGCGGCTTCCTGGCCTGTAACTGACGCTGAGGCGCGAAAGCGTGGGGAGCAAACAGGATTAGATACCCTAGTAGTCC</w:t>
      </w:r>
    </w:p>
    <w:p w14:paraId="082CAC28">
      <w:pPr>
        <w:rPr>
          <w:rFonts w:hint="eastAsia"/>
        </w:rPr>
      </w:pPr>
      <w:r>
        <w:rPr>
          <w:rFonts w:hint="eastAsia"/>
        </w:rPr>
        <w:t>&gt;OTU017164</w:t>
      </w:r>
    </w:p>
    <w:p w14:paraId="0A723FBE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ATTGTAAACCTCTGTCACCGGGGAAGAAACGCTTCAAGTTAACAGTTTGAAGCCTGACTTAACCCGGAGAGGAAGCAGTGGCTAACTCTGTGCCAGCAGCCGCGGTAATACGGAGGGTGCGAGCGTTGTCCGGAATCACTGGGCGTAAAGGGCGCGTAGGCGGCCTGATAAGTAGGGGGTGAAATGCGTAGAGATCCGGAAGAACACCGGTGGCGAAGGCGGCCTGCTGGGCAGTTGCTGACGCTGATGCGCGACAGCGTGGGGAGCAAACAGGATTAGATACCCGAGTAGTCC</w:t>
      </w:r>
    </w:p>
    <w:p w14:paraId="7442E5B9">
      <w:pPr>
        <w:rPr>
          <w:rFonts w:hint="eastAsia"/>
        </w:rPr>
      </w:pPr>
      <w:r>
        <w:rPr>
          <w:rFonts w:hint="eastAsia"/>
        </w:rPr>
        <w:t>&gt;OTU017165</w:t>
      </w:r>
    </w:p>
    <w:p w14:paraId="6C8EB855">
      <w:pPr>
        <w:rPr>
          <w:rFonts w:hint="eastAsia"/>
        </w:rPr>
      </w:pPr>
      <w:r>
        <w:rPr>
          <w:rFonts w:hint="eastAsia"/>
        </w:rPr>
        <w:t>CCTACGGGTGGCAGCAGTCGAGAATTTTTCTCAATGGGCGAAAGCCTGAAGGAGCGACGCCGCGTGGGGGATGAAGGGTTTCGATCCGTAAACCCCTGTCATTTGTGAACAATGGTTATTCATGAATAATGAGTGACTTGATAGTAATGAAAGAGGAAGGGACGGCTAACTCTGTGCCAGCAGCCGCGGTAATACAGAGGTCCCGAGCGTTGTTCGGATTCACTGGGCGTAAAGGGTGCGTAGGTGGCATGGTAAGTCATGTGTGAAATCCCTCGGCTTAACCGAGGAACGACGCATGAAACTGGCAAGCTAGAGTACCAAAGAGGGGGGTGGAATTCCCGGTGTAGCGGTGGAATGCGTAGAGATCGGGAAGAACACCGATGGCGAAGGCAGTCGGCTGGGCCGTTGCTGACACTGAGGCGCGACAGCGTGGGGAGCAAACAGGATTAGATACCCCTGTAGTCC</w:t>
      </w:r>
    </w:p>
    <w:p w14:paraId="043CF13C">
      <w:pPr>
        <w:rPr>
          <w:rFonts w:hint="eastAsia"/>
        </w:rPr>
      </w:pPr>
      <w:r>
        <w:rPr>
          <w:rFonts w:hint="eastAsia"/>
        </w:rPr>
        <w:t>&gt;OTU017166</w:t>
      </w:r>
    </w:p>
    <w:p w14:paraId="383A4472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TGGGACGAAAAGGTCCGTGTTAACACCACGGATCCATGACGGTACCAGCAGAAGAAGCACCGGCTAACTACGTGCCAGCAGCCGCGGTAATACGTAGGGTGCAGGCGTTATCCGGATTCACTGGGTTTAAAGGGTGCGTAGGCGGGCTTGTAAGTCCGTGGTGAAATCTCCGAGCTTAACTTGGAAACTGCCATGGATACTATAGGTCTTGAATATCGTGGAGGTGAGCGGAACTTAGGGTGGAGCGGTGAAATGCGTTGATATCCTAAGGAACACCGGTGGCGAAAGCGGCTTACTGGGTCTCTTCTGACGCTGAGGCACGAAAGCTAGGGTAGCGAACGGGATTAGATACCCCAGTAGTCC</w:t>
      </w:r>
    </w:p>
    <w:p w14:paraId="2DF16DA0">
      <w:pPr>
        <w:rPr>
          <w:rFonts w:hint="eastAsia"/>
        </w:rPr>
      </w:pPr>
      <w:r>
        <w:rPr>
          <w:rFonts w:hint="eastAsia"/>
        </w:rPr>
        <w:t>&gt;OTU017167</w:t>
      </w:r>
    </w:p>
    <w:p w14:paraId="3B91FE72">
      <w:pPr>
        <w:rPr>
          <w:rFonts w:hint="eastAsia"/>
        </w:rPr>
      </w:pPr>
      <w:r>
        <w:rPr>
          <w:rFonts w:hint="eastAsia"/>
        </w:rPr>
        <w:t>CCTACGGGCGGCAGCAGTAGGGAATCTTGCGCAATGAGCGAAAGCTTGACGCAGCGACGCCGCGTGCGGGATGAAGGCCCTCGGGTCGTAAACCGCTTTCAGCAGGGACGAAATTGACGGTACCTGCAGAAGAAGCCCCGGCCAACTACGTGCCAGCAGCCGCGGTAAAACGTAGGAGGCAAGCGTTATCCGGATTTACTGGGCGTAAAGCGCACGCAGGCGGCCTTTTAAGTCTGATGTGAAAGCCCACGGCTCAACCGTGGAGGGTCATTCGATACTGTTCGACTCGAAGGCAGGAGAGGGAAGTGGAATTCCGGGTGTAGTGGTGAAATGCGTAGAGATGCGGAGGAACACCGATGGCGAAGGCAGCCCCCTGGGCCAACACTGACGCTCAGGCACGAAAGCGTGGGGAGCAAACAGGATTAGATACCCGAGTAGTCC</w:t>
      </w:r>
    </w:p>
    <w:p w14:paraId="5D080F37">
      <w:pPr>
        <w:rPr>
          <w:rFonts w:hint="eastAsia"/>
        </w:rPr>
      </w:pPr>
      <w:r>
        <w:rPr>
          <w:rFonts w:hint="eastAsia"/>
        </w:rPr>
        <w:t>&gt;OTU017168</w:t>
      </w:r>
    </w:p>
    <w:p w14:paraId="76E960CD">
      <w:pPr>
        <w:rPr>
          <w:rFonts w:hint="eastAsia"/>
        </w:rPr>
      </w:pPr>
      <w:r>
        <w:rPr>
          <w:rFonts w:hint="eastAsia"/>
        </w:rPr>
        <w:t>CCTACGGGTGGCAGCAGTGGGGAATATTGGACAATGGGGGCAACCCTGATCCAGCAATGCCGCGTGTGTGAAGAAGGCCTGCGGGTTGTAAAGCACTTTCAGTAGAGAAGAAAAGCCTGGCGTTAATACCGCCGGGTCTTGACGTAACCTACAGAAGAAGCACCGGCTAACTCCGTGCCAGCAGCCGCGGTAATACGTAGGTGGCAAGCGTTGTTCGGAATCACTGGGCATAAAGCGCGCGTAGGCGGCTGGGTAAGTCACGTGTGGTGTGAAAGCCCGGGGCTCAACCCCGGAAGTGCATTGGAAACGACGGAGCTGGAGTACTGAAGAGGAGAGCGGAATTCCCGGTGTAGAGGTGAAATTCGTAGATATCGGGAGGAACACCAGTGGCGAAGGCGGCTCTCTGGGCAGATACTGACGCTGAGACGCGAAAGCATGGGGAGCAAACAGGATTAGATACCCGAGTAGTCC</w:t>
      </w:r>
    </w:p>
    <w:p w14:paraId="3C2AD89E">
      <w:pPr>
        <w:rPr>
          <w:rFonts w:hint="eastAsia"/>
        </w:rPr>
      </w:pPr>
      <w:r>
        <w:rPr>
          <w:rFonts w:hint="eastAsia"/>
        </w:rPr>
        <w:t>&gt;OTU017169</w:t>
      </w:r>
    </w:p>
    <w:p w14:paraId="0F28537C">
      <w:pPr>
        <w:rPr>
          <w:rFonts w:hint="eastAsia"/>
        </w:rPr>
      </w:pPr>
      <w:r>
        <w:rPr>
          <w:rFonts w:hint="eastAsia"/>
        </w:rPr>
        <w:t>CCTACGGGGGGCTGCAGTGAGGAATTTTCCGCAATGGGCGAAAGCCTGACGGAGCAACGCCGCGTGCAGGATGACGGCCCTTGGGTTGTAAACTGCTTTTCCTCGGGAATACACCCGAACGTACCGAGGGAATAAGCCACGGCTAATCTCGTGCCAGCAGCCGCGGTAAGACGAGAGTGGCAAGCGTTATTCGGAATTACTGGGCGTAAAGCGTCTGTAGGGGGATCTTCACGTCAGTTGTAAAAGCCCAGGGCTCAACCCTGTGGACGGCATCTGATACGGAGGATCTAGAAGAAGGTAGGGGCACACGGAATTCCAGGAGTAGGGGTAAAATCCGTAGATACCTGGAGGAACACCGATAGCGAAGGCAGTGTGCTGGGCCTTTCTTGACCCTGAGAGACGAAAGCGTGGGGAGCAAACGGGATTAGATACCCCAGTAGTCC</w:t>
      </w:r>
    </w:p>
    <w:p w14:paraId="62BACB9A">
      <w:pPr>
        <w:rPr>
          <w:rFonts w:hint="eastAsia"/>
        </w:rPr>
      </w:pPr>
      <w:r>
        <w:rPr>
          <w:rFonts w:hint="eastAsia"/>
        </w:rPr>
        <w:t>&gt;OTU017170</w:t>
      </w:r>
    </w:p>
    <w:p w14:paraId="666EB396">
      <w:pPr>
        <w:rPr>
          <w:rFonts w:hint="eastAsia"/>
        </w:rPr>
      </w:pPr>
      <w:r>
        <w:rPr>
          <w:rFonts w:hint="eastAsia"/>
        </w:rPr>
        <w:t>CCTACGGGGGGCAGCAGTGGGGAATTTTCCGCAATGGGCGAAAGCCTGACGGAGCAATGCCGCGTGGAGGTAGAAGGCCTACGGGTCGTGAACTTCTTTTCCCGGAGAAGAAGCAATGACGGTATCTGGGGAATAAGCATCGGCTAACTCTGTGCCAGCAGCCGCGGTAATACAGAGGATGCAAGCGTTATCCGGAATGATTGGGCGTAAAGCGTCTGTAGGTGGCCAAATAAGTCAGGTGTGAAATACCTCGGCTCAACCGAGGAACTGCGCCTGATACTGTTTGGCTTGAGGGTTGGAGGGGAGAGTGGAATTCCCGGTGGAGCGGTGAAATGCGTAGAGATCGGGAAGAACGCCGGCGGCGAAAGCGACTCTCTGGTCAACTTCTGACGCTGAGGCGCGAAAGCTAGGGGAGCAAACGGGATTAGATACCCCGGTAGTCC</w:t>
      </w:r>
    </w:p>
    <w:p w14:paraId="44232F70">
      <w:pPr>
        <w:rPr>
          <w:rFonts w:hint="eastAsia"/>
        </w:rPr>
      </w:pPr>
      <w:r>
        <w:rPr>
          <w:rFonts w:hint="eastAsia"/>
        </w:rPr>
        <w:t>&gt;OTU017171</w:t>
      </w:r>
    </w:p>
    <w:p w14:paraId="7E456705">
      <w:pPr>
        <w:rPr>
          <w:rFonts w:hint="eastAsia"/>
        </w:rPr>
      </w:pPr>
      <w:r>
        <w:rPr>
          <w:rFonts w:hint="eastAsia"/>
        </w:rPr>
        <w:t>CCTACGGGGGGCAGCAGTGAGGAATATTGGTCAATGGGCGCAAGCCTGAACCAGCCATGCCGCGTGCAGGATGACGGTCCTATGGATTGTAAACTGCTTTTGTACAGGAAGAAACATCTCTACGTGTAGGGACTTGACGGTACTGTAAGAATAAGGATCGGCTAACTCCGTGCCAGCAGCCGCGGTAATACGGAGGATCCAAGCGTTATCCGGAATCATTGGGTTTAAAGGGTGCGTAGGTGGCGAGGTAAGTCAGGTGTGAAATCCCAGGGCTCAACCCTGGAACTGCACTTGATACTGCTTTGCTTGAGTACTGGAGAGGAGATTGGAATTTACGGTGTAGCAGTGAAATGCTTAGATATCGTCAAGAACACCGATAGCGAAGGCAGCTTACTGGGCTGTAACTGACGCTGAGGCACGAAAGTGTGGGGATCAAACAGGATTAGATACCCCTGTAGTCC</w:t>
      </w:r>
    </w:p>
    <w:p w14:paraId="3D8119B3">
      <w:pPr>
        <w:rPr>
          <w:rFonts w:hint="eastAsia"/>
        </w:rPr>
      </w:pPr>
      <w:r>
        <w:rPr>
          <w:rFonts w:hint="eastAsia"/>
        </w:rPr>
        <w:t>&gt;OTU017172</w:t>
      </w:r>
    </w:p>
    <w:p w14:paraId="5241603C">
      <w:pPr>
        <w:rPr>
          <w:rFonts w:hint="eastAsia"/>
        </w:rPr>
      </w:pPr>
      <w:r>
        <w:rPr>
          <w:rFonts w:hint="eastAsia"/>
        </w:rPr>
        <w:t>CCTACGGGAGGCAGCAGTCGAGAATTTTTCACAATGGGGGAAACCCTGATGGAGCGACGCCGCGTGGGGGATGAATGGCTTCGGCCCGTAAACCCCTGTCATTTGCGATCAAAGCGCATTATTTAAAAGATGATGTGTTGATAGTAGCGGAAGAGGAAGGGACGGCTAACTCTGTGCCAGCAGCCGCGGTAATACAGAGGTCTCAAGCGTTGTTCGGATTCATTGGGCGTAAAGGGTGCGTAGGTGGCGGGGTAAGTCAGGTGTGAAATCTCGGAGCTCAACTCCGAAACTGCACTTGATACTGCCTTGCTCGAGTACTGGAGAGGAGATTGGAATTTACGGTGTAGCAGTGAAATGCGTAGATATCGTAAGGAAGACCAGTGGCGAAGGCGAATCTCTGGACAGTTACTGACACTGAGGCACGAAGGCCAGGGGAGCAAACGGGATTAGATACCCTAGTAGTCC</w:t>
      </w:r>
    </w:p>
    <w:p w14:paraId="190E6491">
      <w:pPr>
        <w:rPr>
          <w:rFonts w:hint="eastAsia"/>
        </w:rPr>
      </w:pPr>
      <w:r>
        <w:rPr>
          <w:rFonts w:hint="eastAsia"/>
        </w:rPr>
        <w:t>&gt;OTU017173</w:t>
      </w:r>
    </w:p>
    <w:p w14:paraId="44375E7C">
      <w:pPr>
        <w:rPr>
          <w:rFonts w:hint="eastAsia"/>
        </w:rPr>
      </w:pPr>
      <w:r>
        <w:rPr>
          <w:rFonts w:hint="eastAsia"/>
        </w:rPr>
        <w:t>CCTACGGGTGGCTGCAGTAGGGAATCTTCCGCAATGGACGCAAGTCTGACGGAGCAACGCCGCGTGAGTGATGAAGGTTCTCGGATCGTAAAGCTCTGTTGCCAGGGAAGAACGGCAGGGGGAGTAACTGCCCTCGGCATGACGGTACCTGAGAAGAAAGCCCCGGCTAACTACGTGCCAGCAGCCGCGGTAATACGTAGGCTCCAAGCGTTGTTCGGAATTACTGGGCGTAAAGCGAGTGTAGGCTGTCCGCCAAGTCGATTGTGAAATCTCCCGGCTTAACTGGGAGGGTGCGGTCGAAACTGGCGGACTAGAGTTCGGGAGAGGAGAGTGGAATTCCTGGTGTAGCGGTGAAATGCGTAGATATAGGAAGGAACACCAGTGGCGAAGGCGACCACCTGGACTGATACTGACACTGAGGTGCGAAAGCGTGGGGAGCAAACAGGATTAGATACCCTTGTAGTCC</w:t>
      </w:r>
    </w:p>
    <w:p w14:paraId="2D106DBC">
      <w:pPr>
        <w:rPr>
          <w:rFonts w:hint="eastAsia"/>
        </w:rPr>
      </w:pPr>
      <w:r>
        <w:rPr>
          <w:rFonts w:hint="eastAsia"/>
        </w:rPr>
        <w:t>&gt;OTU017174</w:t>
      </w:r>
    </w:p>
    <w:p w14:paraId="0EB6649C">
      <w:pPr>
        <w:rPr>
          <w:rFonts w:hint="eastAsia"/>
        </w:rPr>
      </w:pPr>
      <w:r>
        <w:rPr>
          <w:rFonts w:hint="eastAsia"/>
        </w:rPr>
        <w:t>CCTACGGGGGGCAGCAGTGGGGAATATTGGACAATGGGCGCAAGCCTGATCCAGCAATGCCGCGTGAGTGAAGAAGGCCTTAGGGTTGTAAAGCTCTTTCGGCGGGGAAGATGATGACGGTACCCGCAGAAGAAGCCCCGGCTAACTCCGTGCCAGCAGCCGCGGTAATACGGAGGGGGCTAGCGTTGTCCGGAATCACTGGGCGTAAAGGGCGCGTAGGCGGTCCGCTAAGCGGGCGGTGAAAGCCCGGGGCTCAACCCCGGGTCGGCCGTGCGAACTGGCGGACTCGAGCACAGTAGAGGCAGATGGAATTCCGGGTGTAGCGGTGGAATGCGTAGATATGCGGAGGAACACCGATGGCGAAGGCAATCCCCTGGGCCTGCACTGACGCTCATGCACGAAAGCGTGGGGAGCAAACAGGATTAGATACCCGGGTAGTCC</w:t>
      </w:r>
    </w:p>
    <w:p w14:paraId="03AA3586">
      <w:pPr>
        <w:rPr>
          <w:rFonts w:hint="eastAsia"/>
        </w:rPr>
      </w:pPr>
      <w:r>
        <w:rPr>
          <w:rFonts w:hint="eastAsia"/>
        </w:rPr>
        <w:t>&gt;OTU017175</w:t>
      </w:r>
    </w:p>
    <w:p w14:paraId="510F9186">
      <w:pPr>
        <w:rPr>
          <w:rFonts w:hint="eastAsia"/>
        </w:rPr>
      </w:pPr>
      <w:r>
        <w:rPr>
          <w:rFonts w:hint="eastAsia"/>
        </w:rPr>
        <w:t>CCTACGGGAGGCTGCAGTGGGGAATCTTGCGCAATGGGCGAAAGCCTGACGCAGCGACGCCGCGTGAGTGATGAAGGCCTTCGGGTTGTAAAGCTCTGTGGGGAGAGGCGAATAAGTCAAGTCGAACAGGCTTGGTGATGACGGTATCTCCTTAGCAAGCACCGGCTAACTCTGTGCCAGCAGCCGCGGTAAGACAGAGGGTGCAAACGTTGTTCGGAATTACTGGGCGTAAAGCGTGTGTAGGCGGCTTACCAAGTCAGACGTGAAAGCCACGGGCTCAACCCGTGAAGTGCGCTTGATACTGGTAGGCTAGAGTCTCGGAGAGGTTGGTAGAATTCTCGGTGTAGCGGTGAAATGCGTAGATATCAGGAGGAACACCGGTGGCGAAGGCGGCCCTCTGGACGGATACTGACGCTGAGACGCGAAAGCGTGGGGAGCAAACAGGATTAGATACCCGGGTAGTCC</w:t>
      </w:r>
    </w:p>
    <w:p w14:paraId="5D80583A">
      <w:pPr>
        <w:rPr>
          <w:rFonts w:hint="eastAsia"/>
        </w:rPr>
      </w:pPr>
      <w:r>
        <w:rPr>
          <w:rFonts w:hint="eastAsia"/>
        </w:rPr>
        <w:t>&gt;OTU017176</w:t>
      </w:r>
    </w:p>
    <w:p w14:paraId="4702DE47">
      <w:pPr>
        <w:rPr>
          <w:rFonts w:hint="eastAsia"/>
        </w:rPr>
      </w:pPr>
      <w:r>
        <w:rPr>
          <w:rFonts w:hint="eastAsia"/>
        </w:rPr>
        <w:t>CCTACGGGAGGCTGCAGTGGGGAATTGTTCGCAATGGGCGCAAGCCTGACGACGCAACGCCGCGTGGAGGACGAAGATCTTCGGGTCGTAAACTCCTGTCGAGCGGGACGAATGCCGGGCGGGGAAATATCCCGCACGGGTGACGGTACCGCTAAAGGAAGCCCCGGCTAACTCCGTGCCAGCAGCCGCGGTAATACGGGGGGGGCAAGCGTTGTTCGGAATCATTGGGCGTAAAGCGCGCGTAGGCGGCCAGGTAAGTCCGGTGTGAAAGTCAAAGGCTCAACCTTTGAATGCCGCTGGAAACTGTCTGGCTAGAGTCCGGGAGGGGCGAGTGGAATTCCTGGTGTAGCGGTGAAATGCGCAGATATCAGGAGGAACACCGGTGGCGAAGGCGGTGGTCTGGGCCGGTACTGACGCTGAGGAGCGAAAGCGTGGGGAGCGAACAGGATTAGATACCCGAGTAGTCC</w:t>
      </w:r>
    </w:p>
    <w:p w14:paraId="6076A30A">
      <w:pPr>
        <w:rPr>
          <w:rFonts w:hint="eastAsia"/>
        </w:rPr>
      </w:pPr>
      <w:r>
        <w:rPr>
          <w:rFonts w:hint="eastAsia"/>
        </w:rPr>
        <w:t>&gt;OTU017177</w:t>
      </w:r>
    </w:p>
    <w:p w14:paraId="59DAA118">
      <w:pPr>
        <w:rPr>
          <w:rFonts w:hint="eastAsia"/>
        </w:rPr>
      </w:pPr>
      <w:r>
        <w:rPr>
          <w:rFonts w:hint="eastAsia"/>
        </w:rPr>
        <w:t>CCTACGGGTGGCAGCAGTGGGGAATCTTGCGCAATGGGCGAAAGCCTGACGCAGCAACGCCGCGTGTGTGATGAAGGTCTTCGGATCGTAAAGCACTGTCGCGAGGGACGAATAAGGGTCGGGTGAACAATCCGGTCCGATGACGGTACCTCGAGAGGAAGCACCGGCTAACTCTGTGCCAGCAGCCGCGGTAATACAGAGGGTGCGAGCGTTGTTCGGAATTATTGGGCGTAAAGCGCTCGCAGGTGGCCCGATGCGTCGTGCGTGAAAGACCCCGGCTCAACCGGGGGCGGTCGTGCGATACGGTCGGGCTGGAGGCCAGTAGGGGGATGCGGAATTCCGGGTGTAGTGGTGGAATGCGTAGAGATCCGGAGGAACACCAGCGGCGAAGGCGGCTATCTGGCCCGTGATTGACGCTGAGGCGCGAAAGCGTGGGGAGCAAACAGGATTAGATACCCCTGTAGTCC</w:t>
      </w:r>
    </w:p>
    <w:p w14:paraId="16B8ED42">
      <w:pPr>
        <w:rPr>
          <w:rFonts w:hint="eastAsia"/>
        </w:rPr>
      </w:pPr>
      <w:r>
        <w:rPr>
          <w:rFonts w:hint="eastAsia"/>
        </w:rPr>
        <w:t>&gt;OTU017178</w:t>
      </w:r>
    </w:p>
    <w:p w14:paraId="1611D938">
      <w:pPr>
        <w:rPr>
          <w:rFonts w:hint="eastAsia"/>
        </w:rPr>
      </w:pPr>
      <w:r>
        <w:rPr>
          <w:rFonts w:hint="eastAsia"/>
        </w:rPr>
        <w:t>CCTACGGGGGGCAGCAGCGGGGAATATTGCGCAATGGCCTAACGGCTGACGCAGCGACGCCGCGTGTGGGATGACGCCCTTCGGGGTGTAAACCACTGTTGCTCGAGACGAATAGCGAGCTTTAGCTCGCCTGACGGTATCGAGTGAGGAAGCACCGGCTAACTCCGTGCCAGCAGCCGCGGTAATACGGAGGGTGCGAGCGTTGTCCGGAATTACTGGGCGTAAAGCGTGCGTAGGTGGTTCGTTAAGTCCGATGTGAAAGCCCTGGGCTCAACCTGGGAATGGCATGGGATACTGGCGGGCTAGAGTCCGGAAGAGGCGAGTGGAATTCCTGGTGTAGCGGTGAAATGCGCAGATATCAGGAGGAACACCAATGGCGAAGGCAGCTCGCTGGGACGGTACTGACGCTGAGACGCGAAAGCGTGGGGAGCAAACAGGATTAGATACCCCGGTAGTCC</w:t>
      </w:r>
    </w:p>
    <w:p w14:paraId="021B3977">
      <w:pPr>
        <w:rPr>
          <w:rFonts w:hint="eastAsia"/>
        </w:rPr>
      </w:pPr>
      <w:r>
        <w:rPr>
          <w:rFonts w:hint="eastAsia"/>
        </w:rPr>
        <w:t>&gt;OTU017179</w:t>
      </w:r>
    </w:p>
    <w:p w14:paraId="7FE178D6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CGGGTTGTAAAGCTCTTTTGCCAGGGACGATGATGACGGTACCTGGAGAATAAGCCCCGGCTAACTTCGTGCCAGCAGCCGCGGTAATACGAAGGGGGCAAGCGTTGTTCGGAATTACTGGGCGTAAAGGGCGCGTAGGCGGCCGTTCAAGTGGCGGGTGAAATCCCTCGGCTTAACCGAGGAACTGCCTGCCAGACTGGATGGCTTGAGACCGGGAGAGGTGAGTGGAATGCCGAGTGTAGAGGTGAAATTCGTAGATATTCGGCGGAACACCAGTGGCGAAGGCGACTTACTGGACGATTGTTGACGCTGAGGTGCGAAAGCGTGGGGAGCAAACAGGATTAGATACCCGAGTAGTCC</w:t>
      </w:r>
    </w:p>
    <w:p w14:paraId="6EE00936">
      <w:pPr>
        <w:rPr>
          <w:rFonts w:hint="eastAsia"/>
        </w:rPr>
      </w:pPr>
      <w:r>
        <w:rPr>
          <w:rFonts w:hint="eastAsia"/>
        </w:rPr>
        <w:t>&gt;OTU017180</w:t>
      </w:r>
    </w:p>
    <w:p w14:paraId="7BAF8842">
      <w:pPr>
        <w:rPr>
          <w:rFonts w:hint="eastAsia"/>
        </w:rPr>
      </w:pPr>
      <w:r>
        <w:rPr>
          <w:rFonts w:hint="eastAsia"/>
        </w:rPr>
        <w:t>CCTACGGGGGGCAGCAGTGGGGAATATTGCGCAATGGCCTAACGGCTGACGCAGCGACGCCGCGTGTGGGATGACGCCCTTCGGGGTGTAAACCACTGTTGCTCGAGACGAACCGCGGACTTTAGTCCGCCTGACGGTATCGAGTGAGGAAGCACCGGCTAACTCTGTGCCAGCAGCCGCGGTAATACGGGGGGAGCAAGCGTTGTTCGGATTTACTGGGCGTAAAGGGCGCGTAGGCGGCCCATCAAGTCACTTGTGAAATCTAAAGGCTCAACCTTTAGCGGCCAAGTGATACTGACGGGCTAGAGTGCGGAAGGGGCAACTGGAATTCTTGGTGTAGCGGTGAAATGCGTAGATATCAAGAGGAACACCTGCGGCGAAGGCGGTCTGCTGGGCATGGTCTGACGCTGAGGCGCGAAGGCGTGGGGAGCAAACAGGATTAGATACCCCGGTAGTCC</w:t>
      </w:r>
    </w:p>
    <w:p w14:paraId="30B9A1EF">
      <w:pPr>
        <w:rPr>
          <w:rFonts w:hint="eastAsia"/>
        </w:rPr>
      </w:pPr>
      <w:r>
        <w:rPr>
          <w:rFonts w:hint="eastAsia"/>
        </w:rPr>
        <w:t>&gt;OTU017181</w:t>
      </w:r>
    </w:p>
    <w:p w14:paraId="1329263E">
      <w:pPr>
        <w:rPr>
          <w:rFonts w:hint="eastAsia"/>
        </w:rPr>
      </w:pPr>
      <w:r>
        <w:rPr>
          <w:rFonts w:hint="eastAsia"/>
        </w:rPr>
        <w:t>CCTACGGGGGGCTGCAGTCGAGAATCTTCCGCAATGGACGAAAGTCTGACGGAGCGACGCCGCGTGCAGGATGAAGTGCTTCGGTATGTAAACTGCTTTTATAGACGAGAAAGTTTATTGATCAGTCTATGAATAAGGGGTTGCTAAACTCGTGCCAGCAGCAGCGGTAATACGAGTGCCCCAAGCGTTATCCGGAATCATTGGGCGTAAAGGGTGTGTAGGCGGTTGTGTTAGTCTTCTGTTAAATTCTTCGGCTTAACCGGGGGCATGCAGAGGAAACGGCACAACTAGAGGATGCGAGAGGTGAATGGAACTCATGGAGTAGGGGTGAAATCCGTTGATATCATGGGGAACACCAAAAGCGAAGGCAATTCACTGGCGCACTCCTGACGCTGAGACACGAAAGCGTAGGTAGCGAATGGGATTAGATACCCCAGTAGTCC</w:t>
      </w:r>
    </w:p>
    <w:p w14:paraId="53496D63">
      <w:pPr>
        <w:rPr>
          <w:rFonts w:hint="eastAsia"/>
        </w:rPr>
      </w:pPr>
      <w:r>
        <w:rPr>
          <w:rFonts w:hint="eastAsia"/>
        </w:rPr>
        <w:t>&gt;OTU017182</w:t>
      </w:r>
    </w:p>
    <w:p w14:paraId="323DE94C">
      <w:pPr>
        <w:rPr>
          <w:rFonts w:hint="eastAsia"/>
        </w:rPr>
      </w:pPr>
      <w:r>
        <w:rPr>
          <w:rFonts w:hint="eastAsia"/>
        </w:rPr>
        <w:t>CCTACGGGAGGCTGCAGTGAGGGATATTGCGCAATGGGCGAAAGCCTGACGCAGCGACGCCGCGTGGGTGAAGAAGGGTTTCGGCCTGTAAACCGCTTTTCTGACGGACGATGATGACGGTACGTCAGGAAGAAGTCTCGGCTAACTACGTGCCAGCAGCCGCGGTCATACGTAGGGCCCAAGCGTTATCCGGAATTACTGGGCGTAAAGAGTTGCGTAGGTGGCATAGTAAGCAGATAGTGAAAGCGTGCGGCTCAACCGCATACCCGCTATCTGAACTGCTAAGCTTGAGCACGAGAGAGGTAACTGGAATTTCTAGTGTAGGAGTGAAATCCGTAGATATTAGAAGGAACACCGATGGCGTAGGCAGGTTACTGGCTCGTTGCTGACACTCAGGCACGAAAGCGTGGGGAGCGAACGGGATTAGATACCCGTGTGTCC</w:t>
      </w:r>
    </w:p>
    <w:p w14:paraId="48576ABE">
      <w:pPr>
        <w:rPr>
          <w:rFonts w:hint="eastAsia"/>
        </w:rPr>
      </w:pPr>
      <w:r>
        <w:rPr>
          <w:rFonts w:hint="eastAsia"/>
        </w:rPr>
        <w:t>&gt;OTU017183</w:t>
      </w:r>
    </w:p>
    <w:p w14:paraId="3943C7F5">
      <w:pPr>
        <w:rPr>
          <w:rFonts w:hint="eastAsia"/>
        </w:rPr>
      </w:pPr>
      <w:r>
        <w:rPr>
          <w:rFonts w:hint="eastAsia"/>
        </w:rPr>
        <w:t>CCTACGGGAGGCAGCAGTAGGGAATATTGGTCAATGGATGCAAGTCTGAACCAGCCATGCCGCGTGCAGGAAGAAGGCCTTCTGGGTCGTAAACTGCTTTTGCCGGGGGATAAAATTCCCATGCGTGGGACATTGAAGGTACCCGGTGAATAAGCCACGGCTAACTACGTGCCAGCAGCCGCGGTAATACAGAGGGTGCGAGCGTTGTTCGGAATTATTGGGCGTAAAGCGCGTGTAGGCGGCCTAGCAAGTCGGATGTGAAAGCCCTCGGCTTAACCGAGGAAGTGCGTTCGAAACTACTGGGCTTGAGTACCGGAGAGGGACGCGGAATTCCAGGTGTAGCGGTGAAATGCGTAGATATCTGGAGGAACACCGGTGGCGAAGGCGGCGTCCTGGACCAACACTGACACTGATGAGCGAAAGCCAGGGGAGCAAACGGGATTAGATACCCCGGTAGTCC</w:t>
      </w:r>
    </w:p>
    <w:p w14:paraId="343EFB02">
      <w:pPr>
        <w:rPr>
          <w:rFonts w:hint="eastAsia"/>
        </w:rPr>
      </w:pPr>
      <w:r>
        <w:rPr>
          <w:rFonts w:hint="eastAsia"/>
        </w:rPr>
        <w:t>&gt;OTU017184</w:t>
      </w:r>
    </w:p>
    <w:p w14:paraId="4D5BD0EA">
      <w:pPr>
        <w:rPr>
          <w:rFonts w:hint="eastAsia"/>
        </w:rPr>
      </w:pPr>
      <w:r>
        <w:rPr>
          <w:rFonts w:hint="eastAsia"/>
        </w:rPr>
        <w:t>CCTACGGGGGGCAGCAGTGGGGAATCTTGCGCAATGGCCGAAAGGCTGACGCAGCGACGCCGCGTGTGGGAGGAAGCCCTTCGGGGTGTAAACCACTGTTGCCCGGGACGAACGGGAGGAGTTGCTCCTCCGTGACGGTACCGGGTGAGGAAGCACCGGCTAACTCCGTGCCAGCAGCCGCGGTAATACGGAGGGTGCGAGCGTTGTCCGGAATCACTGGGCGTAAAGCGTGCGTAGACGGTGTGTCAAGTCAGGCGTGAAAGCCCCGGGCTCAACCTGGGAACCGCGCTTGAGACTGGCACGCTCGAGTTCGGGAGAGGATGGTGGAATTCCCAGTGTAGAGGTGAAATTCGTAGATATCAGGAGGAACACCGGTGGCGAAGGCGGATCTCTGGGCCATTACTGACGCTGAGGAGCGAAAGCGTGGGGAGCGAACAGGATTAGATACCCCTGTAGTCC</w:t>
      </w:r>
    </w:p>
    <w:p w14:paraId="1E621EEB">
      <w:pPr>
        <w:rPr>
          <w:rFonts w:hint="eastAsia"/>
        </w:rPr>
      </w:pPr>
      <w:r>
        <w:rPr>
          <w:rFonts w:hint="eastAsia"/>
        </w:rPr>
        <w:t>&gt;OTU017185</w:t>
      </w:r>
    </w:p>
    <w:p w14:paraId="5C4A351A">
      <w:pPr>
        <w:rPr>
          <w:rFonts w:hint="eastAsia"/>
        </w:rPr>
      </w:pPr>
      <w:r>
        <w:rPr>
          <w:rFonts w:hint="eastAsia"/>
        </w:rPr>
        <w:t>CCTACGGGAGGCTGCAGTAGGGAATCTTCCACAATGGGCGAAAGCCTGATGGAGCAACGCCGCGTGCAGGATGAATGCCTTCGGGTTGTAAACTGCTTTTATCTGTGAAGATTATGACGGTAGCAGATGAATAAGGATCGGCTAACTCCGTGCCAGCAGCCGCGGTCATACGGAGGATCCAAGCGTTATCCGGAATTACTGGGCGTAAAGAGTTGCGTAGGTGGCGACGCAAGTCTGGTGTGAAATCCCGGGGCTCAACCCCGGAACTGCACTGGATACTGCGTTGCTTGAGCACTGGAGAGGGAACTGGAATTTACGGTGTAGCAGTGAAATGCGTAGATATCGTAAGGAAGACCAGTGGCGAAGGCAATCCCCTGGGCCTGTACTGACGCTCATGCACGAAAGCGTGGGGAGCAAACAGGATTAGATACCCTAGTAGTCC</w:t>
      </w:r>
    </w:p>
    <w:p w14:paraId="6962120F">
      <w:pPr>
        <w:rPr>
          <w:rFonts w:hint="eastAsia"/>
        </w:rPr>
      </w:pPr>
      <w:r>
        <w:rPr>
          <w:rFonts w:hint="eastAsia"/>
        </w:rPr>
        <w:t>&gt;OTU017186</w:t>
      </w:r>
    </w:p>
    <w:p w14:paraId="0A085D48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TCGGAGTAACTGCCGGTACCTTGACGGTACCTAACCAGAAAGCCACGGCTAACTACGTGCCAGCAGCCGCGGTAAGACAGAGGTGCCAAGCGTTAGGCGGAATCACTGGGCTTAAAGCGTGTGTAGGCGGACCGTTAAGTACCTTGTGAAATCCCACGGCTCAACCGTGGAACTGCTCGGTATACTGGCGGTCTTGAGCCACCTAGGGGCAACCGGAACAAGCGGTGGAGCGGTGAAATGCGTAGAGATCGGGAGGAACACCGATGGCGAAAGCAGGTACCTGGACCATTACTGACGCTCAGCTGCGAAAGCTAGGGGAGCAAACAGGATTAGATACCCCAGTAGTCC</w:t>
      </w:r>
    </w:p>
    <w:p w14:paraId="55AC9886">
      <w:pPr>
        <w:rPr>
          <w:rFonts w:hint="eastAsia"/>
        </w:rPr>
      </w:pPr>
      <w:r>
        <w:rPr>
          <w:rFonts w:hint="eastAsia"/>
        </w:rPr>
        <w:t>&gt;OTU017187</w:t>
      </w:r>
    </w:p>
    <w:p w14:paraId="360F78FA">
      <w:pPr>
        <w:rPr>
          <w:rFonts w:hint="eastAsia"/>
        </w:rPr>
      </w:pPr>
      <w:r>
        <w:rPr>
          <w:rFonts w:hint="eastAsia"/>
        </w:rPr>
        <w:t>CCTACGGGTGGCAGCAGTGGGGAATCTTGCGCAATGGCCGAAAGGCTGACGCAGCGACGCCGCGTGCGGGAGGAAGGTCTTCGGATCGTAAACCGCTGTCGGGAGGGAAGAAGAGACCGGGGAGGCAATGCCTCGGTTCTGACGGTACCTCCAAAGGAAGCTCCGGCTAACTACGTGCCAGCAGCCGCGGTAATACGGAAGGTGCGAGCGTTAATCGGAATTACTGGGCGTAAAGCGCACGTAGGTGGTTTTATAAGTCGGATGTGAAAGCCCCGGGCTTAACCTGGGAATTGCATCTGATACTGTCTGACTAGAGTATGCTAGAGGGAAGTGGAATTCCACGTGTAGCGGTGAAATGCGTAGAGATGTGGAGGAACACCAGTGGCGAAGGCGACACGCTGGGCCATACCTGACGCTAAAGCGCGACAGCATGGGGAGCAAACGGGATTAGATACCCGAGTAGTCC</w:t>
      </w:r>
    </w:p>
    <w:p w14:paraId="463038B5">
      <w:pPr>
        <w:rPr>
          <w:rFonts w:hint="eastAsia"/>
        </w:rPr>
      </w:pPr>
      <w:r>
        <w:rPr>
          <w:rFonts w:hint="eastAsia"/>
        </w:rPr>
        <w:t>&gt;OTU017188</w:t>
      </w:r>
    </w:p>
    <w:p w14:paraId="061DBA48">
      <w:pPr>
        <w:rPr>
          <w:rFonts w:hint="eastAsia"/>
        </w:rPr>
      </w:pPr>
      <w:r>
        <w:rPr>
          <w:rFonts w:hint="eastAsia"/>
        </w:rPr>
        <w:t>CCTACGGGAGGCTGCAGTGGGGAATATTGCGCAATGGCCGAAAGGCTGACGCAGCGACGCCGCGTGTAGGATGAAGCTTTTCGGAGTGTAAACTACTGTTGCCCGGGACGAACGGCGAGCATTAGCTCGATTGACGGTACCGGGTGAGGAAGCACCGGCTAACTCCGTGCCAGCAGCCGCGGTAATACGTAGGTGGCAAGCGTTGTCCGGAATTACTGGGCGTAAAGCGTGCGCAGGCGGTTTGCTAAGACAGGTGTGAAATCCCCGGGCTTAACCTGGAGTCGCCACTCGATACTGCTATGGCTTGAGTTCGGTAGGGGACCATGGAATTCCTGGTGTAGCGGTGAAATGCGCAGATATCAGGAGGAACACCGATGGCGAAGGCAGTGGTCTGGGCCGAAACTGACGCTGAGGAGCGAAAGCGTGGGGAGCGAACAGGATTAGATACCCCTGTAGTCC</w:t>
      </w:r>
    </w:p>
    <w:p w14:paraId="6AA1C07D">
      <w:pPr>
        <w:rPr>
          <w:rFonts w:hint="eastAsia"/>
        </w:rPr>
      </w:pPr>
      <w:r>
        <w:rPr>
          <w:rFonts w:hint="eastAsia"/>
        </w:rPr>
        <w:t>&gt;OTU017189</w:t>
      </w:r>
    </w:p>
    <w:p w14:paraId="6DC1C88C">
      <w:pPr>
        <w:rPr>
          <w:rFonts w:hint="eastAsia"/>
        </w:rPr>
      </w:pPr>
      <w:r>
        <w:rPr>
          <w:rFonts w:hint="eastAsia"/>
        </w:rPr>
        <w:t>CCTACGGGAGGCTGCAGTGGGGAATCTTGGGCAATGGGGGAAACCCTGATCCAGCGATGCCGCGTGGGTGAAGAAGGCCTGCGGGTTGTAAAGCCCTTTCAGTGGGGAAGAAAAACGAGGCGTGAACAGCGCTTCGTGTTGACGTTACCTGCAGAAGAAGCACCGGCTAACTCCGTGCCAGCAGCCGCGGTAATACGGAGGGTGCAAGCGTTGTTCGGAATTACTGGGCGTAAAGGGTTCGTAGGTGGCCAACTAAGTCAGATGTGAAATCCCTCAGCTTAACTGGGGAACTGCTTCTGATACTGGTTGGCTTGAGTGCAGGAGAGGAATGCGGAATTCCAGGTGTAGCGGTGAAATGCTTAGATATCGTCAAGAACACCTATAGCGAAGGCAGCTTACTAGGCTGTAACTGACGCTGAGGCACGAAAGTGTGGGGATCAAACAGGATTAGATACCCTGGTAGTCC</w:t>
      </w:r>
    </w:p>
    <w:p w14:paraId="2755DF3F">
      <w:pPr>
        <w:rPr>
          <w:rFonts w:hint="eastAsia"/>
        </w:rPr>
      </w:pPr>
      <w:r>
        <w:rPr>
          <w:rFonts w:hint="eastAsia"/>
        </w:rPr>
        <w:t>&gt;OTU017190</w:t>
      </w:r>
    </w:p>
    <w:p w14:paraId="17723771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AAAAGCGAAAGCTTGATCTATCCCTGGAGGAAGCACGGGCTAAGTTCGTGCCAGCAGCCGCGGTAAGACGAACCGTGCGAACGTTGTTCGGAATCACTGGGCTTAAAGGGCGCGTAGGCGGCCAGATAAGTCCGGTGTGAAAGTCAAAGGCTCAACCTTTGAATGCCGCTGGAAACTGTCTGGCTAGAGTCCGGGAGGGGCGAGTGGAATTCCTGGTGTAGCGGTGAAATGCGCAGATATCGGGAGGAACACCAGTAGCGAAGGCGGCTCGCTGGGCCACACCTGACGCTGAGACGCGAAAGCGTGGGGAGCAAACAGGATTAGATACCCGAGTAGTCC</w:t>
      </w:r>
    </w:p>
    <w:p w14:paraId="74EB9370">
      <w:pPr>
        <w:rPr>
          <w:rFonts w:hint="eastAsia"/>
        </w:rPr>
      </w:pPr>
      <w:r>
        <w:rPr>
          <w:rFonts w:hint="eastAsia"/>
        </w:rPr>
        <w:t>&gt;OTU017191</w:t>
      </w:r>
    </w:p>
    <w:p w14:paraId="3749B300">
      <w:pPr>
        <w:rPr>
          <w:rFonts w:hint="eastAsia"/>
        </w:rPr>
      </w:pPr>
      <w:r>
        <w:rPr>
          <w:rFonts w:hint="eastAsia"/>
        </w:rPr>
        <w:t>CCTACGGGGGGCAGCAGTGGGGAATATTGGACAATGGGCGAAAGCCTGATCCAGCCATGCCGCGTGAGTGATGAAGGCCCTAGGGTTGTAAAGCTCTTTCACCGGTGAAGATAATGACGGTAACCGGAGAAGAAGCCCCGGCTAACTTCGTGCCAGCAGCCGCGGTAAGACGTAGGGCGCGAGCGTTGTCCGGATTTATTGGGCGTAAAGAGCGCGCAGGCGGCCTGGCAAGTCGGGTGTGAAATTTCGGGGCTCAACCCCGAGACGCCACTCGATACTGCCATGGCTTGAGTCCGGTAGGGGAGCAGGGAATTCCTGGTGTAGCGGTGAAATGCGCAGATATCAGGAGGAACACCCGTGGCGAAAGCGGCTCTCTGGGACGGTACTGACGCTGAGACGCGAAAGCGTGGGGAGCGAACAGGATTAGATACCCTGGTAGTCC</w:t>
      </w:r>
    </w:p>
    <w:p w14:paraId="47E47144">
      <w:pPr>
        <w:rPr>
          <w:rFonts w:hint="eastAsia"/>
        </w:rPr>
      </w:pPr>
      <w:r>
        <w:rPr>
          <w:rFonts w:hint="eastAsia"/>
        </w:rPr>
        <w:t>&gt;OTU017192</w:t>
      </w:r>
    </w:p>
    <w:p w14:paraId="7211342B">
      <w:pPr>
        <w:rPr>
          <w:rFonts w:hint="eastAsia"/>
        </w:rPr>
      </w:pPr>
      <w:r>
        <w:rPr>
          <w:rFonts w:hint="eastAsia"/>
        </w:rPr>
        <w:t>CCTACGGGAGGCTGCAGTGGGGAATTTTCCGCAATGGGCGAAAGCCTGACGGAGTGACGCCGCGTGGGGGATGAAGGCCTTCGGGTCGTAAACTCCTGTCAGGGGGAACGACGGGGAAAGGGTGATAAACCCTTTCCTCCAGACGGTACCTCCAAAGGAAGCCCCGGCTAATTCCGTGCCAGCAGCCGCGGTAATACGGAGGGTGCGAGCGTTGTCCGGATTCATTGGGCGTAAAGGGTGCGTAGGTGGCGCTGTAAGTCGGGTGTGAAATTTCGGAGCTCAACTCCGGAACTGCATTTGATACTGCCATGCTAGAGTACTGGAGAGGAGACTGGAATTTACGGTGTAGCAGTGAAATGCGTAGAGATCGTAAGGAAGGCCAGCGGCGAAGGCGAGTCTCTGGACAGTTACTGACGCTGAGGCACGAAGGCCAGGGGAGCAAACGGGATTAGATACCCCTGTAGTCC</w:t>
      </w:r>
    </w:p>
    <w:p w14:paraId="18FB0229">
      <w:pPr>
        <w:rPr>
          <w:rFonts w:hint="eastAsia"/>
        </w:rPr>
      </w:pPr>
      <w:r>
        <w:rPr>
          <w:rFonts w:hint="eastAsia"/>
        </w:rPr>
        <w:t>&gt;OTU017193</w:t>
      </w:r>
    </w:p>
    <w:p w14:paraId="55A82DFB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TGGGAACAATTGCTTCACGTTAACTGCGTGGAGTTTGATAGTACCAGAAGAGGAAGAGACGGCTAACTCTGTGCCAGCAGCCGCGGTAATACGAAGGGGGCTAGCGTTGCTCGGAATTACTGGGCGTAAAGGGCGCGTAGGCGGATGTTTAAGTCGGGGGTGAAAGCCTGTGGCTCAACCACAGAATTGCCTTCGATACTGTATGGCTCGAGACCGGAAGAGGTAAGTGGAACTGCGAGTGTAGAGGTGAAATTCGTAGATATTCGGAAGAACACCAGTGGCGAAGGCGACTCACTGGACATGTATTGACGCTGAGGTGCGAAAGCGTGGGGAGCAAACAGGATTAGATACCCGGGTAGTCC</w:t>
      </w:r>
    </w:p>
    <w:p w14:paraId="22A3FC1B">
      <w:pPr>
        <w:rPr>
          <w:rFonts w:hint="eastAsia"/>
        </w:rPr>
      </w:pPr>
      <w:r>
        <w:rPr>
          <w:rFonts w:hint="eastAsia"/>
        </w:rPr>
        <w:t>&gt;OTU017194</w:t>
      </w:r>
    </w:p>
    <w:p w14:paraId="17494E6D">
      <w:pPr>
        <w:rPr>
          <w:rFonts w:hint="eastAsia"/>
        </w:rPr>
      </w:pPr>
      <w:r>
        <w:rPr>
          <w:rFonts w:hint="eastAsia"/>
        </w:rPr>
        <w:t>CCTACGGGCGGCTGCAGTGGGGAATCTTCCGCAATGGGCGAAAGCCTGACGGAGCAACGCCGCGTGAACGATGAAGGCCTTCGGGTCGTAAAGTTCTGTCCTCAGGGAAGAACCCTCATGGGAGGAAATGCCCATGAGCTGACGGTACCTGGGAAGGAAGCCCTGGCTAACTACGTGCCAGCAGCCGCGGTAATACGTAGGGGGCAAGCGTTGTCCGGAATTATTGGGCGTAAAGCGCGCGCAGGCGGTCAATTAAGTCTGGTGTTTAACCTCGGGGCTCAACCTGGGGTCGCACTGGAAACTGGGTGACTTGAGTACAGATGAGGTAGGCGGAATTGACGGTGTAGCGGTGAAATGCGTAGATATCTGGAGGAATACCGGTGGCGAAGGCGGCATCCTGGACCATTACTGACGCTGAGGCGCGAAAGCTAGGGGAGCAAACGGGATTAGATACCCTTGTAGTCC</w:t>
      </w:r>
    </w:p>
    <w:p w14:paraId="49CCF039">
      <w:pPr>
        <w:rPr>
          <w:rFonts w:hint="eastAsia"/>
        </w:rPr>
      </w:pPr>
      <w:r>
        <w:rPr>
          <w:rFonts w:hint="eastAsia"/>
        </w:rPr>
        <w:t>&gt;OTU017195</w:t>
      </w:r>
    </w:p>
    <w:p w14:paraId="18765848">
      <w:pPr>
        <w:rPr>
          <w:rFonts w:hint="eastAsia"/>
        </w:rPr>
      </w:pPr>
      <w:r>
        <w:rPr>
          <w:rFonts w:hint="eastAsia"/>
        </w:rPr>
        <w:t>CCTACGGGTGGCTGCAGTGAGGGATATTGGTCAATGGGCGAAAGCCTGAACCAGCGACGCCGCGTGGGTGAAGAAGGTCTTCGGATCGTAAAGCCCTTTTCTGTGGGAAGAGTAAAAGGACGGTACCACAGGAATAAGTCTCGGCTAACTACGTGCCAGCAGCCGCGGTAAAACGTAGGAGACAAGCGTTATCCGGAGTTACTGGGCGTAAAGCGCGCGTAGGCGGCTTTGCAAGCCGGATGTGAAATCCCCGGGCTTAACCTGGGAACTGCATTCGGGACTGCATTGCTAGAGTATGGGAGAGGGAAGTGGAATTTCAGGTGTAGCGGTGAAATGCGCAGATATCAGGAAGAACACCTATGGCGAAGGCAGCTCTCTGGGACGGTACTGACGCTGAGACGCGAAAGCGTGGGGAGCGAACAGGATTAGATACCCCAGTAGTCC</w:t>
      </w:r>
    </w:p>
    <w:p w14:paraId="121EE835">
      <w:pPr>
        <w:rPr>
          <w:rFonts w:hint="eastAsia"/>
        </w:rPr>
      </w:pPr>
      <w:r>
        <w:rPr>
          <w:rFonts w:hint="eastAsia"/>
        </w:rPr>
        <w:t>&gt;OTU017196</w:t>
      </w:r>
    </w:p>
    <w:p w14:paraId="3FFF3391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CTAGGGTTGTAAAGCTCTTTCAGCGGGGACGATAATGACGGTACCCGCAGAAGAAGCCCCGGCTAACTTCGTGCCAGCAGCCGCGGTAATACGTAGGGTGCGAGCGTTAATCGGAATTACTGGGCGTAAAGCGTGCGTAGGCGGTCTCGTAAGACAGGTGTGAAATCCCCGGGCTTAACCGGGGAAGGACGCATGAAACTGGCAAGCTAGAGTACCGAAGAGGCGAGTGGAATTCCTGGTGTAGCGGTGAAATGCGCAGATATCAGGAGGAACACCTATTGCGAAGGCAGCTCGCTGGGACGTAACTGACGCTGAGACGCGAAAGCGTGGGGAGCAAACAGGATTAGATACCCCGGTAGTCC</w:t>
      </w:r>
    </w:p>
    <w:p w14:paraId="3C1C8145">
      <w:pPr>
        <w:rPr>
          <w:rFonts w:hint="eastAsia"/>
        </w:rPr>
      </w:pPr>
      <w:r>
        <w:rPr>
          <w:rFonts w:hint="eastAsia"/>
        </w:rPr>
        <w:t>&gt;OTU017197</w:t>
      </w:r>
    </w:p>
    <w:p w14:paraId="571F179E">
      <w:pPr>
        <w:rPr>
          <w:rFonts w:hint="eastAsia"/>
        </w:rPr>
      </w:pPr>
      <w:r>
        <w:rPr>
          <w:rFonts w:hint="eastAsia"/>
        </w:rPr>
        <w:t>CCTACGGGAGGCAGCAGTGAGGAATATTGCGCAATGGGCGAAAGCCTGACGCAGCGACGCCGCGTGGAGGACGAAGGTCTTCGGATCGTAAACTCCTGTCGAGCGGGACGAAGCCGGGGCGGTGAATAGCCGCTCCGGTTGACGGTACCGCTAAAGGAAGCCCCGGCTAACTCCGTGCCAGCAGCCGCGGTAATACGGAGGGGGCCAGCGTTGTTCGGAATCATTGGGCGTAAAGGGCGCGTAGGCGGACAGAAAAGTCGGACGTGAAATCCCAGGGCTTAACCCTGGAACAGCATCCGAAACTTTTTGTCTAGAGGGTAGGCGGAGAAAACGGAATTCCACAAGTAGCGGTGAAATGCGTAGATATGTGGAAGAACACCGGTGGCGAAGGCGGTTTTCTAGCTTATTCCTGACGCTAAAGCGCGAAAGCAAGGGGATCAAACAGGATTAGATACCCCAGTAGTCC</w:t>
      </w:r>
    </w:p>
    <w:p w14:paraId="77F8EE15">
      <w:pPr>
        <w:rPr>
          <w:rFonts w:hint="eastAsia"/>
        </w:rPr>
      </w:pPr>
      <w:r>
        <w:rPr>
          <w:rFonts w:hint="eastAsia"/>
        </w:rPr>
        <w:t>&gt;OTU017198</w:t>
      </w:r>
    </w:p>
    <w:p w14:paraId="07F7BE17">
      <w:pPr>
        <w:rPr>
          <w:rFonts w:hint="eastAsia"/>
        </w:rPr>
      </w:pPr>
      <w:r>
        <w:rPr>
          <w:rFonts w:hint="eastAsia"/>
        </w:rPr>
        <w:t>CCTACGGGGGGCAGCAGTCGGGAATTTTGCGCAATGGACGAAAGTCTGACGGAGCAACGCCGCGTGAGTGATGAAGGTTCTCGGATCGTAAAGCTCTGTTGCCAGGGAAGAACGGCTAGGGGAGTAACTGCCCTTGGCATGACGGTACCTGAGAAGAAAGCCCCGGCTAACTACGTGCCAGCAGCCGCGGTAATACGTAGGTGGCAAGCGTTGTCCGGATTTACTGGGCGTAAAGAGCGCGCAGGCGGTCGTTCAAGTCGCGTGTGAAAGCCCCCGGCTCAACTGGGAGGGTGCGCCGAAAACTGGGACACTCGAGTGTGGGAGAGGAAAGCGGAATTCCTGGTGTAGCGGTGAAATGCGTAGAGATCAGGAGGAACACCTGCGGTGTAGACGGCTTTCTGGACCATAACTGACGCTGAGGCACGAAAGCGTGGGTAGCAAACAGGATTAGATACCCTAGTAGTCC</w:t>
      </w:r>
    </w:p>
    <w:p w14:paraId="23C3A419">
      <w:pPr>
        <w:rPr>
          <w:rFonts w:hint="eastAsia"/>
        </w:rPr>
      </w:pPr>
      <w:r>
        <w:rPr>
          <w:rFonts w:hint="eastAsia"/>
        </w:rPr>
        <w:t>&gt;OTU017199</w:t>
      </w:r>
    </w:p>
    <w:p w14:paraId="3055FD8C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CTTCGGATTGTAAACTCCTGTCATTAGGGAACAATTGTCGCCGATTAACTACCGGCGGCTTGATAGTACCTGAAGAGGAAGAGACGGCTAACTCTGTGCCAGCAGCCGCGGTAATACAGAGACTGCAAGCGTTGTTCGGATTCACTGGGCTTAAAGGGCGTGTAGGCGGCCCGGTAAGTCCGCTGTGAAAGTCCAGGGCTCAACCCTGGAATGCCGGTGGATACTGTCGGGCTCGAGTCCGGAAGAGGCGAGTGGAATTCCTGGTGTAGCGGTGAAATGCGCAGATATTAGGAGGAACACCGGTGGCGAAGGCGGGTCTCTGGGCCGTTACTGACGCTGAGGAGCGAAAGCGTGGGGAGCGAACAGGATTAGATACCCCGGTAGTCC</w:t>
      </w:r>
    </w:p>
    <w:p w14:paraId="2BE64288">
      <w:pPr>
        <w:rPr>
          <w:rFonts w:hint="eastAsia"/>
        </w:rPr>
      </w:pPr>
      <w:r>
        <w:rPr>
          <w:rFonts w:hint="eastAsia"/>
        </w:rPr>
        <w:t>&gt;OTU017200</w:t>
      </w:r>
    </w:p>
    <w:p w14:paraId="11AE91F5">
      <w:pPr>
        <w:rPr>
          <w:rFonts w:hint="eastAsia"/>
        </w:rPr>
      </w:pPr>
      <w:r>
        <w:rPr>
          <w:rFonts w:hint="eastAsia"/>
        </w:rPr>
        <w:t>CCTACGGGAGGCAGCAGTGGGGAATATTGGACAATGGGGGCAACCCTGATCCAGCGATGCCGCGTGTGTGAAGAAGGCCTGCGGGTTGTAAAGCACTTTAGTAGGGGAGGAAAGGTTGGGTGCTAATACCATTCGACGATGACGTTACCCTAAGAATAAGCACCGGCAAACTCTGTGCCAGCAGCCGCGGTAAGACAGAGGTGCCAAGCGTTAGGCGGAATCACTGGGCTTAAAGCGTGTGTAGGCGGACTTCTAAGTACCTTGTGAAATCCCACGGCTCAACCGTGGAACTGCTTGGTATACTGGTTGTCTTGAGCCACTTAGGGGCTACCGGAACAAATGGTGGAGCGGTGAAATGCGTAGATATCGGGAGGAACACCAGTAGCGAAGGCGGCTCGCTGGGCCATACCTGACGCTGAGACGCGAAAGCGTGGGGAGCGAACAGGATTAGATACCCCAGTAGTCC</w:t>
      </w:r>
    </w:p>
    <w:p w14:paraId="5F1D4BAA">
      <w:pPr>
        <w:rPr>
          <w:rFonts w:hint="eastAsia"/>
        </w:rPr>
      </w:pPr>
      <w:r>
        <w:rPr>
          <w:rFonts w:hint="eastAsia"/>
        </w:rPr>
        <w:t>&gt;OTU017201</w:t>
      </w:r>
    </w:p>
    <w:p w14:paraId="70D1B07D">
      <w:pPr>
        <w:rPr>
          <w:rFonts w:hint="eastAsia"/>
        </w:rPr>
      </w:pPr>
      <w:r>
        <w:rPr>
          <w:rFonts w:hint="eastAsia"/>
        </w:rPr>
        <w:t>CCTACGGGTGGCTGCAGTAGGGAATATTGGGCAATGGGTGAGAGCCTGACCCAGCCATGCCGCGTGCAGGAAGAAGGCGTTCTGCGTTGTAAACTGCTTTTGATCGGGAAGAAAGCGTCTTTGCGAAGACAGTTGACGGTACCGATAGAATAAGCACCGGCTAACTCCGTGCCAGCAGCCGCGGTAATACAGAGGGTGCGAGCGTTGTTCGGAATTACTGGGCGTAAAGCGCGCGCAGGCGGCTTCTTAAGTCTGCCGGTGAAATGCGTAGATATCGGGAGGAACATCGGTGGCGAAGGCGACTTTCTGGACAGTTCCTGACGCTGAGGCGCGAAAGCTAGGGGAGCAAACAGGATTAGATACCCCTGTAGTCC</w:t>
      </w:r>
    </w:p>
    <w:p w14:paraId="60A5E9D0">
      <w:pPr>
        <w:rPr>
          <w:rFonts w:hint="eastAsia"/>
        </w:rPr>
      </w:pPr>
      <w:r>
        <w:rPr>
          <w:rFonts w:hint="eastAsia"/>
        </w:rPr>
        <w:t>&gt;OTU017202</w:t>
      </w:r>
    </w:p>
    <w:p w14:paraId="3672735D">
      <w:pPr>
        <w:rPr>
          <w:rFonts w:hint="eastAsia"/>
        </w:rPr>
      </w:pPr>
      <w:r>
        <w:rPr>
          <w:rFonts w:hint="eastAsia"/>
        </w:rPr>
        <w:t>CCTACGGGGGGCTGCAGTGGGGAATATTGGACAATGGGGGCAACCCTGATCCAGCAATGCCGCGTGAGTGAAGAAGGCCTTCGGGTTGTAAAGCTCTTTTGTCAGGGAAGAAACGGCAGGCGCTAATATCGCTTGCTAATGACGGTACCTGAAGAATAAGGACCTGCTAACTACGTGCCAGCAGCCGCGGTCATACGTAGGGTCCAAGCGTTATCCGGAATTACTGGGCGTAAAGAGTTGCGTAGGTGGCATAGTAAGCAGATAGTGAAAGCGTGGGGCTCAACCCCATATCCATTATTTGAACTGCTAAGCTAGAGGGCGAGAGAGGTAACTAGAATTCCTTGTGTAGGAGTGAAATCCGTAGATATAAGGAGGAATACCGATGGCGTAGGCAGGTTACTGGCTCGTCCCTGACACTAAGGCACGAAAGCGTGGGGAGCGACCGGGATTAGATACCCCAGTAGTCC</w:t>
      </w:r>
    </w:p>
    <w:p w14:paraId="37658010">
      <w:pPr>
        <w:rPr>
          <w:rFonts w:hint="eastAsia"/>
        </w:rPr>
      </w:pPr>
      <w:r>
        <w:rPr>
          <w:rFonts w:hint="eastAsia"/>
        </w:rPr>
        <w:t>&gt;OTU017203</w:t>
      </w:r>
    </w:p>
    <w:p w14:paraId="5429EA1F">
      <w:pPr>
        <w:rPr>
          <w:rFonts w:hint="eastAsia"/>
        </w:rPr>
      </w:pPr>
      <w:r>
        <w:rPr>
          <w:rFonts w:hint="eastAsia"/>
        </w:rPr>
        <w:t>CCTACGGGAGGCAGCAGTTGGGAATCTTGCACAATGGGGGCAACCCTGATGCAGCGACGCCGCGTGAGCGATGAAGCCCTTCGGGGTGTAAAGCTCTTTCGGCAGGGACGATGATGACGGTACCTGAAGAAGAAGCTGCGGCTAACTACGTGCCAGCAGCCGCGGTAATACGTAGGCAGCGAGCGTTGTTCGGAGTTACTGGGCGTAAAGAGCTCGTAGGTGGTTTGTCGCGTTGTTCGTGAAAACTCACAGCTTAACTGTGGGCGTGCGGGCGATACGGGCAGACTGGAGTACTGCAGGGGAGACTGGAATTCCCGGTGTAGCGGTGAAATGCGCAGATATCGGGAGGAACACCTATGGCGAAGGCAGCTCGCTGGGACGTTACTGACGCTGAGACGCGAAAGCGTGGGGAGCAAACAGGATTAGATACCCCGGTAGTCC</w:t>
      </w:r>
    </w:p>
    <w:p w14:paraId="0F16E6F3">
      <w:pPr>
        <w:rPr>
          <w:rFonts w:hint="eastAsia"/>
        </w:rPr>
      </w:pPr>
      <w:r>
        <w:rPr>
          <w:rFonts w:hint="eastAsia"/>
        </w:rPr>
        <w:t>&gt;OTU017204</w:t>
      </w:r>
    </w:p>
    <w:p w14:paraId="35A88AD0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CGCTCCGACCTAACACGTCGGAGTCTGACGGTACCGGGTGAGGAAGCCCCGGCTAACTCTGTGCCAGCAGCCGCGGTAATACGTAGGGTCCGAGCGTTGTCCGGAGTTACTGGGCGTAAAGCGCGCGCAGGCGGCGGTGTAAGCATGGCGTGAAAGCCCCAGGCTTAACCTGGGAGGGTCGTCGTGGACTGCACCGCTTGAGGGCGGTAGGGGCTGGTGGAATGCCTGGTGTAGTGGTGAAATGCGTAGATATGCGGAGGAACACCGATGGCGAAGGCAATCCCCTGGGCCTGTACTGACGCTCATGCACGAAAGCGTGGGGAGCAAACAGGATTAGATACCCGGGTAGTCC</w:t>
      </w:r>
    </w:p>
    <w:p w14:paraId="6C808700">
      <w:pPr>
        <w:rPr>
          <w:rFonts w:hint="eastAsia"/>
        </w:rPr>
      </w:pPr>
      <w:r>
        <w:rPr>
          <w:rFonts w:hint="eastAsia"/>
        </w:rPr>
        <w:t>&gt;OTU017205</w:t>
      </w:r>
    </w:p>
    <w:p w14:paraId="1E3E9227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AGGGTTGTAAAGCTCTTTCACCCGCGAAGATGATGACGGTAGCGGGAGAAGAAGCCCCGGCTAACTCCGTGCCAGCAGCCGCGGTAATACGGAGGGGGCAAGCGTTGTTCGGATTTACTGGGCGTAAAGCGTGCGTAGGTGGTTTGTTAAGTCTGATGTGAAAGCCCTGGGCTCAACCTGGGAATGGCATTGGATACTGGCAGTCTAGAGTGCGGTAGAGGGTAGTGGAATTCCCGGTGTAGCAGTGAAATGCGTAGAGATGTGGAGGAACACCAGTGGCGAAGGCGGCTTCCTGGTCTGTAACTGACGCTGAGGCGCGAAAGCGTGGGGAGCAAACAGGATTAGATACCCTGGTAGTCC</w:t>
      </w:r>
    </w:p>
    <w:p w14:paraId="7A940AE6">
      <w:pPr>
        <w:rPr>
          <w:rFonts w:hint="eastAsia"/>
        </w:rPr>
      </w:pPr>
      <w:r>
        <w:rPr>
          <w:rFonts w:hint="eastAsia"/>
        </w:rPr>
        <w:t>&gt;OTU017206</w:t>
      </w:r>
    </w:p>
    <w:p w14:paraId="0A5E93C8">
      <w:pPr>
        <w:rPr>
          <w:rFonts w:hint="eastAsia"/>
        </w:rPr>
      </w:pPr>
      <w:r>
        <w:rPr>
          <w:rFonts w:hint="eastAsia"/>
        </w:rPr>
        <w:t>CCTACGGGTGGCTGCAGTGGGGAATCTTGCGCAATGGGGGAAACCCTGACGCAGCGACGCCGCGTGCGGGATGAAGGCCTTCGGGTTGTAAACCGCTTTCAGCAGGGACGAAATTGACGGTACCTGCAGAAGAAGGCCCGGCCAACTACGTGCCAGCAGCCGCGGTAATACGTAGGGGCCTAGCGTTGTCCGGATTTATTGGGCGTAAAGAGCGTGTAGGCGGTCTACCAAGTCGGGGGTGAAATCTTTCGGCCTAACCGGAAAAGGGCCTTCGATACTGGTAGACTCGAGCGAGGTAGGGGCGGATGGAACTTCCGGTGGAGCGGTGAAATGTGTTGATATGCGGAGGAACACCGATGGCGAAGGCAATTCCCTGGGCCTGCACTGACGCTCATGCACGAAAGCGTGGGGAGCAAACAGGATTAGATACCCCGGTAGTCC</w:t>
      </w:r>
    </w:p>
    <w:p w14:paraId="53292837">
      <w:pPr>
        <w:rPr>
          <w:rFonts w:hint="eastAsia"/>
        </w:rPr>
      </w:pPr>
      <w:r>
        <w:rPr>
          <w:rFonts w:hint="eastAsia"/>
        </w:rPr>
        <w:t>&gt;OTU017207</w:t>
      </w:r>
    </w:p>
    <w:p w14:paraId="362462A9">
      <w:pPr>
        <w:rPr>
          <w:rFonts w:hint="eastAsia"/>
        </w:rPr>
      </w:pPr>
      <w:r>
        <w:rPr>
          <w:rFonts w:hint="eastAsia"/>
        </w:rPr>
        <w:t>CCTACGGGCGGCTGCAGTGGGGAATCTTGCACAATGGGCGAAAGCCTGATGCAGCGACGCCGCGTGAGGGATGACGGCCTTCGGGTTGTAAACCTCTTTCAGCAGGGACGAAGCGCAAGTGACGGTACCTGCAGAAGAAGCGCCGGCCAACTACGTGCCAGCAGCCGCGGTAAGACGTAGGGCGCGAGCGTTGTCCGGATTCACTGGGTGTAAAGGGTGCGCAGGCGGATTTGTAAGTCAGAGGTGAAATCTTACGGCTTAACCGTGAAACTGCCTTTGATACTGCAGATCTTGAGTTTGGGAGAGGTTGATGGAATTCCAGGTGTAGCGGTGAAATGCGTAGATATCTGGAAGAACACCAGTGGCGAAGGCGGTCAACTGGCCCATAACTGACGCTCATGCACGAAAGCGTGGGGATCAAACAGGATTAGATACCCTGGTAGTCC</w:t>
      </w:r>
    </w:p>
    <w:p w14:paraId="547F127C">
      <w:pPr>
        <w:rPr>
          <w:rFonts w:hint="eastAsia"/>
        </w:rPr>
      </w:pPr>
      <w:r>
        <w:rPr>
          <w:rFonts w:hint="eastAsia"/>
        </w:rPr>
        <w:t>&gt;OTU017208</w:t>
      </w:r>
    </w:p>
    <w:p w14:paraId="1A657CC2">
      <w:pPr>
        <w:rPr>
          <w:rFonts w:hint="eastAsia"/>
        </w:rPr>
      </w:pPr>
      <w:r>
        <w:rPr>
          <w:rFonts w:hint="eastAsia"/>
        </w:rPr>
        <w:t>CCTACGGGTGGCTGCAGTGGGGAATCTTGCGCAATGGGCGAAAGCCTGACGCAGCGACACCGCGTGGGGGACGAAGGCCTTTCAGGTCGTAAACCCCTTTCGGCAGGGACGAAGCGACACCGTGACGGTACCTGCAGAAGAAGCCTCGGCTAACTACGTGCCAGCAGCCGCGGTAACACGTAGGAGGCGAGCGTTGTCCGGAATCATTGGGCGTAAAGGGTCCGTAGGCGGCCCTGCGAGTTAGGTGTGAAAGTCCGGGGCTCAACCCCAAGCCTGCGGTCGATACGGGCAGGCTAGAGTTCGGTAGGGGAGACTGGAATTCCTGGTGTAGCGGTGAAATGCGTTGATATCATCAGGAACACCGGTGGCGAAAGCGGCTTACTGGGTCTCTTCTGACGCTGAGGAACGAAAGCTAGGGTAGCGAACGGGATTAGATACCCCGGTAGTCC</w:t>
      </w:r>
    </w:p>
    <w:p w14:paraId="61B00887">
      <w:pPr>
        <w:rPr>
          <w:rFonts w:hint="eastAsia"/>
        </w:rPr>
      </w:pPr>
      <w:r>
        <w:rPr>
          <w:rFonts w:hint="eastAsia"/>
        </w:rPr>
        <w:t>&gt;OTU017209</w:t>
      </w:r>
    </w:p>
    <w:p w14:paraId="6DC2A45F">
      <w:pPr>
        <w:rPr>
          <w:rFonts w:hint="eastAsia"/>
        </w:rPr>
      </w:pPr>
      <w:r>
        <w:rPr>
          <w:rFonts w:hint="eastAsia"/>
        </w:rPr>
        <w:t>CCTACGGGCGGCAGCAGTGGGGAATTTTGGACAATGGGGGCAACCCTGATCCAGCAATGCCGCGTGTGTGAAGAAGGCCTTCGGGTTGTAAACTCATTTTCTCGTGGACGAGGAAGGACGGTACACGAGGAAGAAGTCACGGCTAACTACGTGCCAGCAGCCGCGGTAAAACGTAGGTGGCAAGCGTTATCCGGATTTACTGGGCGTAAAGGGTGTGCAGGTGGCTGTATAAGTGGTGTATGAAATCCCGGGGCTTAACTCAGGGAGGTTATGCCAGACTGTAGAGCTAGAACGTGAGAGAGGGACGTGGAATTCCGGGTGTAGTGGTGAAATGCGTAGAGATCCGGAGGAACACCAGAGGCGAAAGCGGGGTCCTGGCTCACTGTTGACACTCAGACACGAAAGCATGGGGAGCGAACGGGATTAGATACCCCGGTAGTCC</w:t>
      </w:r>
    </w:p>
    <w:p w14:paraId="468F3DD2">
      <w:pPr>
        <w:rPr>
          <w:rFonts w:hint="eastAsia"/>
        </w:rPr>
      </w:pPr>
      <w:r>
        <w:rPr>
          <w:rFonts w:hint="eastAsia"/>
        </w:rPr>
        <w:t>&gt;OTU017210</w:t>
      </w:r>
    </w:p>
    <w:p w14:paraId="29F01120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TGCGAGCGTTGTTCGGAATTACTGGGCGTAAAGGGTTCGTAGGCGGGAGGATAAGTTGAGTGTGAAAACCCCGGGCTTAACCTGGGACCTGCATTCAAAACTGTCCTTCTTGAGTATCGGAGAGGGTTGTGGAATTGCTGGTGTAGGAGTGAAATGCGTAGATATCGTAAGGAAGACCAGTGGCGAAGGCGAGTCTCTGGACAGTTACTGACACTGAGGCACGAAGGCCAGGGGAGCAAACGGGATTAGATACCCTGGTAGTCC</w:t>
      </w:r>
    </w:p>
    <w:p w14:paraId="008FFD08">
      <w:pPr>
        <w:rPr>
          <w:rFonts w:hint="eastAsia"/>
        </w:rPr>
      </w:pPr>
      <w:r>
        <w:rPr>
          <w:rFonts w:hint="eastAsia"/>
        </w:rPr>
        <w:t>&gt;OTU017211</w:t>
      </w:r>
    </w:p>
    <w:p w14:paraId="1454FF90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AACCTAATACGTTGGAGTGTGACGGTACCGGGTGAGGAAGCCCCGGCTAACTCTGTGCCAGCAGCCGCGGTAATACAGAGGGGGCAAGCGTTGTCCGGAATTATTGGGCGTAAAGAGCTCGTAGGCGGTTTGTCACGTCTGGTGTGAAATCCCATGGCTCAACCGGGGAGGGTCATTGGAAACTGGGAGACTTGAGTGCAGAAGAGAAGAGTGGAATTCCACGTGTAGCGGTGAAATGCGTAGAGATGTGGAGGAACACCAGTGGCGAAAGCGGTTTTCTAGCTATTACCTGACGCTGAGGCGCGAGAGCATGGGGAGCAAACAGGATTAGATACCCCGGTAGTCC</w:t>
      </w:r>
    </w:p>
    <w:p w14:paraId="797A5B6F">
      <w:pPr>
        <w:rPr>
          <w:rFonts w:hint="eastAsia"/>
        </w:rPr>
      </w:pPr>
      <w:r>
        <w:rPr>
          <w:rFonts w:hint="eastAsia"/>
        </w:rPr>
        <w:t>&gt;OTU017212</w:t>
      </w:r>
    </w:p>
    <w:p w14:paraId="317FD390">
      <w:pPr>
        <w:rPr>
          <w:rFonts w:hint="eastAsia"/>
        </w:rPr>
      </w:pPr>
      <w:r>
        <w:rPr>
          <w:rFonts w:hint="eastAsia"/>
        </w:rPr>
        <w:t>CCTACGGGAGGCTGCAGTAAGGAATCTTCCACAATGGGCGAAAGCCTGATGGAGCAACGCCGCGTGCAGGATGAAGGCCTTCGGGTCGTAAACTGCTTTTATAAGTGAGGAATATGACGGTAACTTATGAATAAGGATCGGCTAACTCCGTGCCAGCAGCCGCGGTCATACGGAGGATCCAAGCGTTATTCGGAGTGACTGGGCGTAAAGGGCGCGTAGGCGGTCATTACAAGTCACTTGTGAAATCTCTGAGCTCAACTCAGAGCGGCCAAGTGATACTGTTAGACTAGAGTGCAGAAGGGGCAACTGGAATTCTCGGTGTAGCGGTGAAATGCGTAGATATCGAGAGGAACACCTGTGGCGAAGGCGGGTTGCTGGGCTGACACTGACGCTGAGGCGCGAAAGCGTGGGGAGCGAACAGGATTAGATACCCCGGTAGTCC</w:t>
      </w:r>
    </w:p>
    <w:p w14:paraId="0D143956">
      <w:pPr>
        <w:rPr>
          <w:rFonts w:hint="eastAsia"/>
        </w:rPr>
      </w:pPr>
      <w:r>
        <w:rPr>
          <w:rFonts w:hint="eastAsia"/>
        </w:rPr>
        <w:t>&gt;OTU017213</w:t>
      </w:r>
    </w:p>
    <w:p w14:paraId="0E036ED3">
      <w:pPr>
        <w:rPr>
          <w:rFonts w:hint="eastAsia"/>
        </w:rPr>
      </w:pPr>
      <w:r>
        <w:rPr>
          <w:rFonts w:hint="eastAsia"/>
        </w:rPr>
        <w:t>CCTACGGGGGGCTGCAGTCGAGAATCTTGGGCAATGCACGAAAGTGTGACCCAGCGACGCCGCGTGAGCGATGAAGCCCTTCGGGGTGTAAAGCTCTTTCGGCAGGGACGATAATGACGGTACCTGAAGAAGAAGCTGCGGCTAACTACGTGCCAGCAGCCGCGGTAAAACGTAGGACGCAAGCGTTAATCGGAATTACTGGGCGTAAAGTGTGCGCAGGCGGCGTCGCAAGTCGAGTGTGAAAGCCCCGGGCTTAACTTGGGAATTGCGCTCGAAACTACGGTGCTGGAGTCTGGCAGAGGGGGGTAGAATTCCACGTGTAGCAGTGAAATGCGTAGAGATGTGGAGGAACACCGATGGCGAAGGCAGCCCCCTGGGTCAAGACTGACGCTCATGCACGAAAGCGTGGGGAGCAAACAGGATTAGATACCCCTGTAGTCC</w:t>
      </w:r>
    </w:p>
    <w:p w14:paraId="1A013D96">
      <w:pPr>
        <w:rPr>
          <w:rFonts w:hint="eastAsia"/>
        </w:rPr>
      </w:pPr>
      <w:r>
        <w:rPr>
          <w:rFonts w:hint="eastAsia"/>
        </w:rPr>
        <w:t>&gt;OTU017214</w:t>
      </w:r>
    </w:p>
    <w:p w14:paraId="3AE6E277">
      <w:pPr>
        <w:rPr>
          <w:rFonts w:hint="eastAsia"/>
        </w:rPr>
      </w:pPr>
      <w:r>
        <w:rPr>
          <w:rFonts w:hint="eastAsia"/>
        </w:rPr>
        <w:t>CCTACGGGGGGCAGCAGTGGGGAATATTGGGCAATGGCCGAAAGGCTGACCCAGCGACGCCGCGTGTGGGAGGAAGCCCTTCGGGGTGTAAACCACTGTCAGGAGGGACGAAAGAGCGCGAGGTGAATAATCTCGTGCAGTGACGGTACCTTCAAAGGAAGCACCGGCTAACTCTGTGCCAGCAGCCGCGGTAATACGTAGGGTGCGAGCGTTAATCGGAATTACTGGGCGTAAAGTGTGCGCAGGTGGCCGCGCAAGTCGAGTGTGAAATCCCCGAGCTTAACTTGGGAATTGCGCTCGAAACTACGTGGCTGGAGTGTGGCAGAGGGAGGTGGAATTCCACGTGTAGCGGTGAAATGCGTAGATATCGGGAGGAATACCGATGGCGAAGGCGAGTCCCTGGACAACACCTGACACTGAGGCACGAAAGCTAGGGGAGCAAACAGGATTAGATACCCCAGTAGTCC</w:t>
      </w:r>
    </w:p>
    <w:p w14:paraId="59352B46">
      <w:pPr>
        <w:rPr>
          <w:rFonts w:hint="eastAsia"/>
        </w:rPr>
      </w:pPr>
      <w:r>
        <w:rPr>
          <w:rFonts w:hint="eastAsia"/>
        </w:rPr>
        <w:t>&gt;OTU017215</w:t>
      </w:r>
    </w:p>
    <w:p w14:paraId="39B3607A">
      <w:pPr>
        <w:rPr>
          <w:rFonts w:hint="eastAsia"/>
        </w:rPr>
      </w:pPr>
      <w:r>
        <w:rPr>
          <w:rFonts w:hint="eastAsia"/>
        </w:rPr>
        <w:t>CCTACGGGCGGCTGCAGTGGGGAATCTTGCGCAATGGGCGAAAGCCTGACGCAGCAACGCCGCGTGCGGGAAGAAGGCCCTCGGGTTGTAAACCGCTTTCAGAAGGAACGAAACTGACGGTACTTTCAGAAGAAGGTGCGGCCAACTACGTGCCAGCAGCCGCGGTGACACGTAGGCACCAAGCGTTGTCCGGATTTATTGGGCGTAAAGAGCTCGTAGGCGGCTTGGCAAGTCGGGTGTGAAAACTTCAGGCTCAACCTGGAGGTGCCACTCGATACTGCTATGGCTAGAGTCCGGTAGGGGACCACGGAATTCCCGGTGTAGCGGTGAAATGCGCAGATATCGGGAGGAACACCAGTAGCGAAGGCGGCTCGCTGGGCCACACCTGACGCTGAGACGCGAAAGCGTGGGGAGCAAACAGGATTAGATACCCCAGTAGTCC</w:t>
      </w:r>
    </w:p>
    <w:p w14:paraId="04CF0914">
      <w:pPr>
        <w:rPr>
          <w:rFonts w:hint="eastAsia"/>
        </w:rPr>
      </w:pPr>
      <w:r>
        <w:rPr>
          <w:rFonts w:hint="eastAsia"/>
        </w:rPr>
        <w:t>&gt;OTU017216</w:t>
      </w:r>
    </w:p>
    <w:p w14:paraId="4B541465">
      <w:pPr>
        <w:rPr>
          <w:rFonts w:hint="eastAsia"/>
        </w:rPr>
      </w:pPr>
      <w:r>
        <w:rPr>
          <w:rFonts w:hint="eastAsia"/>
        </w:rPr>
        <w:t>CCTACGGGGGGCAGCAGTGGGGAATCTTGCGCAATGGACGAAAGTCTGACGCAGCCACGCCGCGTGAGTGAAGAAGGCCTTCGGGTTGTAAAGCTCTGTCGGACGGGACGAAAAGTTTTGAAGTGAATAGCTTCAAGATGTGACGGTACCGTAAGAGGAAGCACCGGCTAACTCTGTGCCAGCAGCCGCGGTAATACAGAGGGTGCAAGCGTTGCTCGGAATTATTGGGCGTAAAGGGTAGGTAGGTGGTCTTATTTGTCTGAGGTGAAAGCCTTGAGCTTAACTCAAGAAGTGCCTCAGAAACGGTAGGACTAGAGTCCTAAAGAGGGTCGTGGAATTCCTGGTGTAGCGGTGAAATGCGTAGATATCAGGAGGAACACCTGCGGTGTAGACGGCTTACTGGACCATCACTGACGCTGAGGCACGAAAGCGTGGGTAGCAAACAGGATTAGATACCCGTGTAGTCC</w:t>
      </w:r>
    </w:p>
    <w:p w14:paraId="0748EDFE">
      <w:pPr>
        <w:rPr>
          <w:rFonts w:hint="eastAsia"/>
        </w:rPr>
      </w:pPr>
      <w:r>
        <w:rPr>
          <w:rFonts w:hint="eastAsia"/>
        </w:rPr>
        <w:t>&gt;OTU017217</w:t>
      </w:r>
    </w:p>
    <w:p w14:paraId="733BA8B6">
      <w:pPr>
        <w:rPr>
          <w:rFonts w:hint="eastAsia"/>
        </w:rPr>
      </w:pPr>
      <w:r>
        <w:rPr>
          <w:rFonts w:hint="eastAsia"/>
        </w:rPr>
        <w:t>CCTACGGGGGGCTGCAGTTTCGAATCATTCACAATGGGCGAAAGCCTGATGGTGCGACGCCGCGTGAGGGATGAAGGCCTTCGGGTTGTAAACCTCTGTCACCGGGGAAGAAACGCTGCAAGTTAATAGCTTGCAGCCTGACTTAACCCGGAGAGGAAGCAGTGGCTAACTCTGTGCCAGCAGCCGCGGTAATACGGAGGGTGCGAGCGTTGTCCGGAATCACTGGGCGTAAAGGGCGCGTAGGCGGCGCGGGAAGGCGGCGGTGAAAGTCCGGGGCTCAACCCCGGATCGGCCAAGTGAAACTGTAGAGCTAGAGTGTGGAAGGGGCAATCGGAATTCTTGGTGTAGCGGTGAAATGCGTAGATATCAAGAGGAACACCTGAGGTGAAGACGGGTTGCTGGGCCAACACTGACGCTGAGGCGCGAAAGCCAGGGGAGCAAACGGGATTAGATACCCCGGTAGTCC</w:t>
      </w:r>
    </w:p>
    <w:p w14:paraId="34F108A8">
      <w:pPr>
        <w:rPr>
          <w:rFonts w:hint="eastAsia"/>
        </w:rPr>
      </w:pPr>
      <w:r>
        <w:rPr>
          <w:rFonts w:hint="eastAsia"/>
        </w:rPr>
        <w:t>&gt;OTU017218</w:t>
      </w:r>
    </w:p>
    <w:p w14:paraId="1532DCE6">
      <w:pPr>
        <w:rPr>
          <w:rFonts w:hint="eastAsia"/>
        </w:rPr>
      </w:pPr>
      <w:r>
        <w:rPr>
          <w:rFonts w:hint="eastAsia"/>
        </w:rPr>
        <w:t>CCTACGGGGGGCTGCAGTGGGGAATCTTGCGCAATGGGCGAAAGCCTGACGCAGCGACGCCGCGTGAGGGAAGAAGGCCTTCGGGTTGTAAACCTCTTTCAGGAGGGACGAAGCCACTCGGGCTAATACCCCAGAGGGTGACGGTACCTCCAGAAGAAGCCCCGGCTAACTACGTGCCAGCAGCCGCGGTAACACGTAGGGTGCAAGCGTTGTCCGGAATCATTGGGCGTAAAGAGCTCGTAGGCGGCTCAGTAAGTCGGGTGTGAAAGCCCTGGGCTCAACCCAGGAAGTGCATTCGAAACTAGCAGGCTTGAATATGGAAGAGGGTCGCGGAATTCCCGGTGTAGAGGTGAAATTCGTAGATATCGGGAGGAACACCAGTGGCGAAGGCGGCGACCTGGGCCAATATTGACGCTGAGGTGCGAAAGCGTGGGGAGCAAACAGGATTAGATACCCCAGTAGTCC</w:t>
      </w:r>
    </w:p>
    <w:p w14:paraId="40D2A2AB">
      <w:pPr>
        <w:rPr>
          <w:rFonts w:hint="eastAsia"/>
        </w:rPr>
      </w:pPr>
      <w:r>
        <w:rPr>
          <w:rFonts w:hint="eastAsia"/>
        </w:rPr>
        <w:t>&gt;OTU017219</w:t>
      </w:r>
    </w:p>
    <w:p w14:paraId="4D614942">
      <w:pPr>
        <w:rPr>
          <w:rFonts w:hint="eastAsia"/>
        </w:rPr>
      </w:pPr>
      <w:r>
        <w:rPr>
          <w:rFonts w:hint="eastAsia"/>
        </w:rPr>
        <w:t>CCTACGGGCGGCTGCAGTGGGGAATATTGCGCAATGGGCGAAAGCCTGACGCAGCAACGCCGCGTGAGTGATGAAGGCCTTCGGGTCGTAAAGCTCTGTCGGAGGGAACGAATGCTCTTGAGGTTAATAGCCTCGAGAGGTGACGGTACCCTCAAAGGAAGCACCGGCTAACTCTGTGCCAGCAGCCGCGGTAATACAGAGGGTGCAAGCGTTGTTCGGAATCATTGGGCGTAAAGCGTGCGCAGGCGGCTTGCTAAGACAGGTGTGAAAGCCCCGGGCTTAACTTGGGAATTGCGCTCGAAACTACGTGGCTCGAGTGTGGCAGAGGAAGGTGGAATTCCGGGTGTAGTGGTGAAATGCGTAGAGATCCGGAGGAACACCAGTGGCGAAGGCGACTCGCTGGACTGATACTGACGCTGAGGTGCGAAAGCGTGGGGAGCAAACAGGATTAGATACCCTTGTAGTCC</w:t>
      </w:r>
    </w:p>
    <w:p w14:paraId="44BDB4CB">
      <w:pPr>
        <w:rPr>
          <w:rFonts w:hint="eastAsia"/>
        </w:rPr>
      </w:pPr>
      <w:r>
        <w:rPr>
          <w:rFonts w:hint="eastAsia"/>
        </w:rPr>
        <w:t>&gt;OTU017220</w:t>
      </w:r>
    </w:p>
    <w:p w14:paraId="5817C2C7">
      <w:pPr>
        <w:rPr>
          <w:rFonts w:hint="eastAsia"/>
        </w:rPr>
      </w:pPr>
      <w:r>
        <w:rPr>
          <w:rFonts w:hint="eastAsia"/>
        </w:rPr>
        <w:t>CCTACGGGGGGCAGCAGTGGGGAATATTGGACAATGGGGGCAACCCTGATCCAGCCATGCCGCGTGTGTGAAGAAGGCCTTAGGGTTGTAAAGCACTTTCAGTGGGGAGAAAAGTTGTTTACTTAATACGTAAATAAATTGATGTTACCCACAGAAGAAGCACCGGCTAACTCCGTGCCAGCAGCCGCGGTAATACGGAGGGTGCAAGCGTTAATCGGAATTACTGGGCGTAAAGCGCGTGTAGGCGGTTCAGTAAGTCCGCTCTGAAAGTCCGGGGCTCAACCCCGGAAGGCGGGTGGATACTGCTGAACTAGAGTGCGGAAGAGGCGAGTGGAATTCCCGGTGTAGCGGTGAAATGCGCAGATATCGGGAGGAACACCAATTGCGAAGGCAGCTCGCTGGGACGTGACTGACGCTGAGACGCGAAAGCGTGGGGAGCAAACAGGATTAGATACCCCAGTAGTCC</w:t>
      </w:r>
    </w:p>
    <w:p w14:paraId="677E4AEE">
      <w:pPr>
        <w:rPr>
          <w:rFonts w:hint="eastAsia"/>
        </w:rPr>
      </w:pPr>
      <w:r>
        <w:rPr>
          <w:rFonts w:hint="eastAsia"/>
        </w:rPr>
        <w:t>&gt;OTU017221</w:t>
      </w:r>
    </w:p>
    <w:p w14:paraId="78D928E6">
      <w:pPr>
        <w:rPr>
          <w:rFonts w:hint="eastAsia"/>
        </w:rPr>
      </w:pPr>
      <w:r>
        <w:rPr>
          <w:rFonts w:hint="eastAsia"/>
        </w:rPr>
        <w:t>CCTACGGGCGGCTGCAATTAGGAATCGTGCGCAATGGACGCAAGTCTGACGCCGCGACATCGCGTGGAGGATGAAGGTCTTAGGATCGTAAACTCCTTTTATCGGGGAACAAGTTCTGAGTGAACCCGATGAATAAGTGCCTGCTAACCACGTGCCAGAAGCATCGGTAATACGTGGGGCACAAGCGTTATCCGGAATTACTGGGCGTAAAGCGCGCGTAGGCGGCTTTGCAAGTCGGATGTGAAATCCCCAGGCTTAACCTGGGAACTGCTTCCGAGACTGCATCGCTAGAGTATGGGAGAGGGAAGTGGAATTTCAGGTGTAGCGGTGAAATGCGTAGATATCTGAAGGAACATCAGTGGCGAAAGCGACTTCCTGGACCAATACTGACGCTCATGTGCGAAAGCGTGGGGAGCAAACAGGATTAGATACCCGTGTAGTCC</w:t>
      </w:r>
    </w:p>
    <w:p w14:paraId="0D9B6AD0">
      <w:pPr>
        <w:rPr>
          <w:rFonts w:hint="eastAsia"/>
        </w:rPr>
      </w:pPr>
      <w:r>
        <w:rPr>
          <w:rFonts w:hint="eastAsia"/>
        </w:rPr>
        <w:t>&gt;OTU017222</w:t>
      </w:r>
    </w:p>
    <w:p w14:paraId="36ED27F5">
      <w:pPr>
        <w:rPr>
          <w:rFonts w:hint="eastAsia"/>
        </w:rPr>
      </w:pPr>
      <w:r>
        <w:rPr>
          <w:rFonts w:hint="eastAsia"/>
        </w:rPr>
        <w:t>CCTACGGGGGGCAGCAGTAAGGAATATTGCGCAATGGAGGCAACTCTGACGCAGCAACGCCGCGTGCAGGAAGAAGGCCCTTTGGGTCGTAAACTGCTGTAGCAGGGGAATAATGATTCACCACGGGTGGATTTGAAGGTACCCTGAAAGTAAGCTCCGGCTAACTACGTGCCAGCAGCCGCGGTAATACGGAGGATCCAAGCGTTATCCGGATTCACTGGGTTTAAAGGGTGCGTAGGAGGGTAGGTAAGTCAGTGGTGAAATCTCCGGGCTCAACTCGGAAACTGCCGTTGATACTATCTGTCTTGAATACCGTGGAGGTGAGCGGAATATGTCATGTAGCGGTGAAATGCTTAGATATGACATAGAACACCAGTGGCGAAGGCGGCTTACTGGTCCATTACTGACGCTGAGGTGCGAAAGCGTGGGGAGCAAACAGGATTAGATACCCCAGTAGTCC</w:t>
      </w:r>
    </w:p>
    <w:p w14:paraId="72E9CBFC">
      <w:pPr>
        <w:rPr>
          <w:rFonts w:hint="eastAsia"/>
        </w:rPr>
      </w:pPr>
      <w:r>
        <w:rPr>
          <w:rFonts w:hint="eastAsia"/>
        </w:rPr>
        <w:t>&gt;OTU017223</w:t>
      </w:r>
    </w:p>
    <w:p w14:paraId="2D83529A">
      <w:pPr>
        <w:rPr>
          <w:rFonts w:hint="eastAsia"/>
        </w:rPr>
      </w:pPr>
      <w:r>
        <w:rPr>
          <w:rFonts w:hint="eastAsia"/>
        </w:rPr>
        <w:t>CCTACGGGGGGCAGCAGTGGGGAATCTTGCGCAATGGCCGAAAGGCTGACGCAGCGACGCCGCGTGCGGGAGGACGGCCTTCGGGTCGTAAACCGCTGTTGCCCGGGACGAATGCCCCTTTCGAGGGGAGTGACGGTACCGGGTGAGGAAGCACCGGCTAACTCCGTGCCAGCAGCCGCGGTAATACGGAGGGTGCGAGCGTTGTCCGGAATCACTGGGCGTAAAGGGCGCGTAGGCGGGCCGGCCGGTCGGAGGTGAAATCCCCCAGCTCAACTGGGGAAGTGCCCCCGATACCGCCGGCCTCGAGGGGGGTAGGGGCGTGCGGAACTTCCGGTGGAGCGGTGAAATGCGTAGATATCGGAAGGAACACCGGTGGCGAAGGCGGCACGCTGGGCCCGCCCTGACGCTGAGGCGCGAAAGCCAGGGGAGCGAACGGGATTAGATACCCCAGTAGTCC</w:t>
      </w:r>
    </w:p>
    <w:p w14:paraId="1E75E9D0">
      <w:pPr>
        <w:rPr>
          <w:rFonts w:hint="eastAsia"/>
        </w:rPr>
      </w:pPr>
      <w:r>
        <w:rPr>
          <w:rFonts w:hint="eastAsia"/>
        </w:rPr>
        <w:t>&gt;OTU017224</w:t>
      </w:r>
    </w:p>
    <w:p w14:paraId="02C52D00">
      <w:pPr>
        <w:rPr>
          <w:rFonts w:hint="eastAsia"/>
        </w:rPr>
      </w:pPr>
      <w:r>
        <w:rPr>
          <w:rFonts w:hint="eastAsia"/>
        </w:rPr>
        <w:t>CCTACGGGGGGCTGCAGTGAGGAATTTTGGACAATGGGGGCAACCCTGATCCAGCGATGTCGCGTGTATGATGAAGGTCGATAGATTGTAAAGTACTTTCGTCTGTGAAGATAATGACGGTAACAGAAAAAGAAGCTCCGGCTAACTCCGTGCCAGCAGCCGCGGTAAGACGGAGGGAGCAAGCGTTGCTCGGAATAATTGGGCGTAAAGCGCACGTAGGCGGCTTTGTAAGTTAGAGGTGAAAGCCCGGGGCTCAACTCCGGAACTGCCTTTAAGACTGCATCGCTAGAATCCGGGAGAGGTGAGTGGAATTCCGAGTGTAGAGGTGAAATTCGTAGATATTCGGAAGAACACCAGTGGCGAAGGCGAGTCCCTGGACAATTCCTGACGCTCAGGCACGAAAGCTAGGGGAGCAAACAGGATTAGATACCCGGGTAGTCC</w:t>
      </w:r>
    </w:p>
    <w:p w14:paraId="5C0EA5B1">
      <w:pPr>
        <w:rPr>
          <w:rFonts w:hint="eastAsia"/>
        </w:rPr>
      </w:pPr>
      <w:r>
        <w:rPr>
          <w:rFonts w:hint="eastAsia"/>
        </w:rPr>
        <w:t>&gt;OTU017225</w:t>
      </w:r>
    </w:p>
    <w:p w14:paraId="36573072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GACCGGGACGAAGCGGAAGTGACGGTACCGGTAGAAGAAGCACCGGCCAACTACGTGCCAGCAGCCGCGGTAATACGTAGGGTGCGAGCGTTGTCCGGAATTATTGGGCGTAAAGAGCTCGTAGGCGGCCTGATAAGTCGGGTGTGAAATCTCCAGGCTCAACCTGGAGAGGTCATTCGATACTGTCATGGCTAGAGTCCGGTAGGGGACCACGGAATTCCTGGTGTAGCGGTGGAATGCGCAGATATCAGGAGGAACACCGGTGGCGAAGGCGGGATCCTGGGCCAGTACTGACGCTGAGGAGCGAAAGCGTGGGGAGCAAACAGGATTAGATACCCGTGTAGTCC</w:t>
      </w:r>
    </w:p>
    <w:p w14:paraId="6F79C7B7">
      <w:pPr>
        <w:rPr>
          <w:rFonts w:hint="eastAsia"/>
        </w:rPr>
      </w:pPr>
      <w:r>
        <w:rPr>
          <w:rFonts w:hint="eastAsia"/>
        </w:rPr>
        <w:t>&gt;OTU017226</w:t>
      </w:r>
    </w:p>
    <w:p w14:paraId="1F0E5AD9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GCCCTTTCGGCTGGGACGAAAAGGTTCGTGTTAACACCACGGACTCATGACGGTACCCTTCGAGGAAGCCCCGGCTAACTACGTGCCAGCAGCCGCGGTAATACGTAGGGGGCGAGCGTTGTCCGGATTCATTGGGCGTAAAGAGCTCGTAGGCGGCCACTCAAGTCGAACGTGAAATCTCGGGGCTCAACTCCGAGCCTGCGTTCGATACTGGATGGCTAGAGTCTGGTAGGGGGATCTGGAATTCCTGGTGTAGCGGTGGAATGCGCAGATATCAGGAGGAACACCGGTGGCGAAGGCGGGATCCTGGGCCAGTACTGACGCTGAGGAGCGAAAGCGTGGGGAGCAAACAGGATTAGATACCCGTGTAGTCC</w:t>
      </w:r>
    </w:p>
    <w:p w14:paraId="32F9EBED">
      <w:pPr>
        <w:rPr>
          <w:rFonts w:hint="eastAsia"/>
        </w:rPr>
      </w:pPr>
      <w:r>
        <w:rPr>
          <w:rFonts w:hint="eastAsia"/>
        </w:rPr>
        <w:t>&gt;OTU017227</w:t>
      </w:r>
    </w:p>
    <w:p w14:paraId="7AA1534A">
      <w:pPr>
        <w:rPr>
          <w:rFonts w:hint="eastAsia"/>
        </w:rPr>
      </w:pPr>
      <w:r>
        <w:rPr>
          <w:rFonts w:hint="eastAsia"/>
        </w:rPr>
        <w:t>CCTACGGGAGGCAGCAGTGGGGAATTTTGCGCAATGGGGGAAACCCTGACGCAGCAACGCCGCGTGGAGGATGAAGTCCTTTGGGATGTAAACTCCTTTCGACCGGGAAGATAATGACGGTACCGGAGGAAGAAGCACCGGCTAACTCTGTGCCAGCAGCCGCGGTAATACAGAGGGTGCGAGCGTTGTTCGGAATTATTGGGCGTAAAGAGCTCGTAGGCGGCTCGTTGCGTCAACCGTGAAAACCCGGGGCTTAACTTCGGGCTTGCGGTTGATACGGGCGGGCTGGAGTTCGGTAGGGGAGACTGGAATTCCTGGTGTAGCGGTGAAATGCGCAGATATCAGGAGGAACACCGGTGGCGAAGGCGGGTCTCTGGGCCGATACTGACGCTGAGGCATGAAAGCGTGGGGAGCAAACAGGATTAGATACCCTAGTAGTCC</w:t>
      </w:r>
    </w:p>
    <w:p w14:paraId="2036898C">
      <w:pPr>
        <w:rPr>
          <w:rFonts w:hint="eastAsia"/>
        </w:rPr>
      </w:pPr>
      <w:r>
        <w:rPr>
          <w:rFonts w:hint="eastAsia"/>
        </w:rPr>
        <w:t>&gt;OTU017228</w:t>
      </w:r>
    </w:p>
    <w:p w14:paraId="625F2A02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AAGCTCCGACCTAACACGTCGGAGTCTGACGGTACCGGAAGAATAAGGACCGGCTAACTACGTGCCAGCAGCCGCGGTAATACAGAGGGGGCAAGCGTTGTCCGGACTTACTGGGTGTAAAGCGCATGTCGGTGGCCTGGCAAGTGAGCTGTGAAAGCCCCGCGCTTAACGCGGGGAGGCCAACTCAGACTGCCAGGCTCGAGGGCTGCAGAGGGCGGTGGAATTGCCGGTGTAGTGGTGAAATGCGTAGAGATCGGCAGGAACACCAAGGCCGAAAGGAACCGCCTGGGCAGCACCTGACACTCCAGTGCGACAGCGTGGGGAGCGAACCGGATTAGATACCCCAGTAGTCC</w:t>
      </w:r>
    </w:p>
    <w:p w14:paraId="27C001BC">
      <w:pPr>
        <w:rPr>
          <w:rFonts w:hint="eastAsia"/>
        </w:rPr>
      </w:pPr>
      <w:r>
        <w:rPr>
          <w:rFonts w:hint="eastAsia"/>
        </w:rPr>
        <w:t>&gt;OTU017229</w:t>
      </w:r>
    </w:p>
    <w:p w14:paraId="7B71B668">
      <w:pPr>
        <w:rPr>
          <w:rFonts w:hint="eastAsia"/>
        </w:rPr>
      </w:pPr>
      <w:r>
        <w:rPr>
          <w:rFonts w:hint="eastAsia"/>
        </w:rPr>
        <w:t>CCTACGGGAGGCAGCAGTGGGGAATCTTGCACAATGGGCGAAAGCCTGATGCAGCAACGCCGCGTGCGGGAAGAAGGCCCTAGGGTTGTAAACCGCTTTCAGCAGGGAAGAAGCGAAAGTGACGGTACCTGCAGAAGAAGCACCGGCTAACTCCGTGCCAGCAGCCGCGGTAATACGGAGGGTGCAAGCGTTATCCGGATTTACTGGGTTTAAAGGGTGTGTAGGCGACAAATCAAGTCTATTGTTAAATATCTCGGCTTAACCGGGAAGATGCGATGGAAACTGATTTGATAGAGGATGGAAGAGAGAAGTGGAATTCTCGGAGTAGCGGTAAAATGCGTAGATATCGAGAGGAACACCGATGGCGAAGGCAGCTTCTTGGTCCATTTCTGACGCTGATACACGAAAGCGTGGGGAGCAAACAGGATTAGATACCCCTGTAGTCC</w:t>
      </w:r>
    </w:p>
    <w:p w14:paraId="3C3E5FA6">
      <w:pPr>
        <w:rPr>
          <w:rFonts w:hint="eastAsia"/>
        </w:rPr>
      </w:pPr>
      <w:r>
        <w:rPr>
          <w:rFonts w:hint="eastAsia"/>
        </w:rPr>
        <w:t>&gt;OTU017230</w:t>
      </w:r>
    </w:p>
    <w:p w14:paraId="6F2F07F2">
      <w:pPr>
        <w:rPr>
          <w:rFonts w:hint="eastAsia"/>
        </w:rPr>
      </w:pPr>
      <w:r>
        <w:rPr>
          <w:rFonts w:hint="eastAsia"/>
        </w:rPr>
        <w:t>CCTACGGGTGGCAGCAGTAGGGAATATTGCGCAATGGGCGAAAGCCTGACGCAGCGACGCCGCGTGAGTGACGAAGGCCTTAGGGTCGTAAAGCTCTGTTGTAAGGGAAAATGATGATGGTACCTTATAAGAAAGGACCGGCTAACTTCGTGCCAGCAGCCGCGGTAAGACGAGGGGTCCTAGCGTTGTTCGGAATCATTGGGCGTAAAGCGCATGTAGGCGGCCTATCAAGTCAGGTGTGAAATCCCTGGGCTTAACCCAGGAAGTGCACTTGATACTGGTGGGCTTGAATATGGGAGAGGATAGTGGAATTCCTGGTGTAGTGGTGAAATACGTAGATATCAGGAGGAACACCGGTGGCGAAGGCGGCTATCTGGCCCATTATTGACTCTGAGGCACGAAAGCGTGGGGATCAAACAGGATTAGATACCCCTGTAGTCC</w:t>
      </w:r>
    </w:p>
    <w:p w14:paraId="4E38E96C">
      <w:pPr>
        <w:rPr>
          <w:rFonts w:hint="eastAsia"/>
        </w:rPr>
      </w:pPr>
      <w:r>
        <w:rPr>
          <w:rFonts w:hint="eastAsia"/>
        </w:rPr>
        <w:t>&gt;OTU017231</w:t>
      </w:r>
    </w:p>
    <w:p w14:paraId="653D05F3">
      <w:pPr>
        <w:rPr>
          <w:rFonts w:hint="eastAsia"/>
        </w:rPr>
      </w:pPr>
      <w:r>
        <w:rPr>
          <w:rFonts w:hint="eastAsia"/>
        </w:rPr>
        <w:t>CCTACGGGCGGCTGCAGTCGGGAATTTTGCCCAATGAGCGAAAGCTTGAGGCAGCAACTCCGCGTGAGGGATGAAGGCTCTCGGGTCGTAAACCTCTTTCGACAGGGAAGAAGCCACGGGTCACCGTGGTGACGGTACCTGTAGAAGAAGCCCCGGCTAACTACGTGCCAGCAGCCGCGGTAATACAGAGGGTGCGAGCGTTAATCGGAATTACTGGGCGTAAAGGGCGCGTAGGCGGACCTGCAAGTGAGATGTGAAATACCCGGGCTCAACCTGGGAACGGCATCTTAAACTGCGGGTCTGGAGTACTGTAGAGGATAGTGGAATTTCCGGTGTAGCGGTGAAATGCGTAGAGATCGGAAGGAACATCAGTGGCGAAGGCGACTGTCTGGACAGATACTGACGCTGAGGCGCGAAAGCGTGGGGAGCAAACAGGATTAGATACCCCAGTAGTCC</w:t>
      </w:r>
    </w:p>
    <w:p w14:paraId="2121396C">
      <w:pPr>
        <w:rPr>
          <w:rFonts w:hint="eastAsia"/>
        </w:rPr>
      </w:pPr>
      <w:r>
        <w:rPr>
          <w:rFonts w:hint="eastAsia"/>
        </w:rPr>
        <w:t>&gt;OTU017232</w:t>
      </w:r>
    </w:p>
    <w:p w14:paraId="536E2A46">
      <w:pPr>
        <w:rPr>
          <w:rFonts w:hint="eastAsia"/>
        </w:rPr>
      </w:pPr>
      <w:r>
        <w:rPr>
          <w:rFonts w:hint="eastAsia"/>
        </w:rPr>
        <w:t>CCTACGGGCGGCAGCAGTCGGGAATATTGCCCAATGGACGAAAGTCTGAGGCAGCAACGCCGCGTGCGCGATGAAGGCCTTCGGGTCGTAAAGCTCTGTCAACAGGGACGAAAAGCCATTGGGTGAATAGCCCAGTGGTCTGACGGTACCTGAGAAGGAAGCACCGGCTAACTCCGTGCCAGCAGCCGCGGTAATACGGAGGGTGCGAGCGTTAATCGGAATTACTGGGCGTAAAGCGTGCGCAGGCGGTTCGCCAAGTCAGGTGTGAAATCCCCGGGCTTAACCTGGGAATTGCGCTTGAAACTAGCGGGCTTGAGTGCGGCAGAGGGGGGTGGAATTCCACGTGTAGCAGTGAAATGCGTAGAGATGTGGAGGAACACCGATGGCGAAGGCAGCCCCCTGGGTCGACACTGACGCTCATGCACGAAAGCGTGGGGAGCAAACAGGATTAGATACCCCGGTAGTCC</w:t>
      </w:r>
    </w:p>
    <w:p w14:paraId="1903434C">
      <w:pPr>
        <w:rPr>
          <w:rFonts w:hint="eastAsia"/>
        </w:rPr>
      </w:pPr>
      <w:r>
        <w:rPr>
          <w:rFonts w:hint="eastAsia"/>
        </w:rPr>
        <w:t>&gt;OTU017233</w:t>
      </w:r>
    </w:p>
    <w:p w14:paraId="030819ED">
      <w:pPr>
        <w:rPr>
          <w:rFonts w:hint="eastAsia"/>
        </w:rPr>
      </w:pPr>
      <w:r>
        <w:rPr>
          <w:rFonts w:hint="eastAsia"/>
        </w:rPr>
        <w:t>CCTACGGGCGGCTGCAGTAGGGAATCTTGCGCAATGAGCGAAAGCTTGACGCAGCGACGCCGCGTGAGGGATGACGGCCTTCGGGTTGTAAACCTCTTTCAGCAGGGACGAAGCCTCACGGTGACGGTACCTCCAGAAGAAGCCCCGGCTAACTACGTGCCAGCAGCCGCGGTAATACGGAGGGTGCGAGCGTTGTCCGGAATCACTGGGCGTAAAGGGCGCGTAGGCGGCTCATGCAGTCGGGGGTGAAAGTCCGGGGCTCAACCCTGGATCGGCCTTACGAGACGCGTGGGCTTGGAGCACAGTAGAGGCGGGTGGAATTCCGGGTGTAGCGGTGAAATGCGCAGATATCAGGAGGAACACCGGTGGCGAAGGCGGATCTCTGGGCCATTACTGACGCTGAGGAGCGAAAGCGTGGGGAGCGAACAGGATTAGATACCCCGGTAGTCC</w:t>
      </w:r>
    </w:p>
    <w:p w14:paraId="089014C2">
      <w:pPr>
        <w:rPr>
          <w:rFonts w:hint="eastAsia"/>
        </w:rPr>
      </w:pPr>
      <w:r>
        <w:rPr>
          <w:rFonts w:hint="eastAsia"/>
        </w:rPr>
        <w:t>&gt;OTU017234</w:t>
      </w:r>
    </w:p>
    <w:p w14:paraId="667F281F">
      <w:pPr>
        <w:rPr>
          <w:rFonts w:hint="eastAsia"/>
        </w:rPr>
      </w:pPr>
      <w:r>
        <w:rPr>
          <w:rFonts w:hint="eastAsia"/>
        </w:rPr>
        <w:t>CCTACGGGTGGCTGCAGTGGGGAATATTGGTCAATGGGCGAAAGCCTGAACCAGCAATGCCGCGTGAGTGATGAAGGCCTTCGGGTTGTAAAGCTCTGTCGGGAGGGACGAAAAAACGGGCTAACACTCCGTATTGACGGTACCTCCAAAGGAAGCACCGGCTAACTCTGTGCCAGCAGCCGCGGTAATACAGAGGGTGCAAGCGTTGTTCGGAATTACTGGGCGTAAAGCGTGCGTAGACGGTTATTTAAGTCGGGTGTGAAAGCCCCGGGCTCAACCTGGGAATTGCGATGGATACTGGATCACTAGAGTGTGGTAGAGGGATGCGGAATTTCCGGTGTAGCAGTGAAATGCGTAGATATCGGAAAGAACACCAACGGCGAAAGCACTCTGCTGGGCCGACACTGACACTGAGAGACGAAAGCTAGGGGAGCGAATGGGATTAGATACCCCAGTAGTCC</w:t>
      </w:r>
    </w:p>
    <w:p w14:paraId="1840863E">
      <w:pPr>
        <w:rPr>
          <w:rFonts w:hint="eastAsia"/>
        </w:rPr>
      </w:pPr>
      <w:r>
        <w:rPr>
          <w:rFonts w:hint="eastAsia"/>
        </w:rPr>
        <w:t>&gt;OTU017235</w:t>
      </w:r>
    </w:p>
    <w:p w14:paraId="05D2CA09">
      <w:pPr>
        <w:rPr>
          <w:rFonts w:hint="eastAsia"/>
        </w:rPr>
      </w:pPr>
      <w:r>
        <w:rPr>
          <w:rFonts w:hint="eastAsia"/>
        </w:rPr>
        <w:t>CCTACGGGGGGCAGCAGTGGGGAATATTGGACAATGGGCGCAAGCCTGATCCAGCAACGCCGCGTGGAGGACGAAGGTCTTCGGATCGTAAACTCCTGTCAGGTGGGGCGAAGGTTGCGGGGCAAATAGCCTTGCAACTTGACGGTACCACCAGAGGAAGCCCCGGCTAACTCCGTGCCAGCAGCCGCGGTAATACGGAGGGGGCGAGCGTTATTCGGAATTATTGGGCGTAAAGCGCGCGCAGGTGGTTCCTTAAGTCTGATGTGAAAGCCCCCGGCTTAACCGGGGAGGGTCATTGGAAACTGGGAGACTTGAGTGCAGGAGAGGGAAGCGGAATTCCATGTGTAGCGGTGAAATGCGTAGAGATTTGGAGGAACACCAGTGGCGAAGGCGACTTTCTGGTCTGTAACTGACGCTGAGGCGCGAAAGCGTGGGGAGCAAACAGGATTAGATACCCCTGTAGTCC</w:t>
      </w:r>
    </w:p>
    <w:p w14:paraId="4362B39F">
      <w:pPr>
        <w:rPr>
          <w:rFonts w:hint="eastAsia"/>
        </w:rPr>
      </w:pPr>
      <w:r>
        <w:rPr>
          <w:rFonts w:hint="eastAsia"/>
        </w:rPr>
        <w:t>&gt;OTU017236</w:t>
      </w:r>
    </w:p>
    <w:p w14:paraId="015F1424">
      <w:pPr>
        <w:rPr>
          <w:rFonts w:hint="eastAsia"/>
        </w:rPr>
      </w:pPr>
      <w:r>
        <w:rPr>
          <w:rFonts w:hint="eastAsia"/>
        </w:rPr>
        <w:t>CCTAACGGGCGGCAGCAGTGGGGAATTTTGGACAATGGGCGCAAGCCTGATCCAGCCATGCCGCGTGCAGGATGAAGGCCTTCGGGTTGTAAACTGCTTTTGTACGGAACGAAAAGACTCTGGTTAATACCTGGGGTCCATGACGGTACCGTAAGAATAAGCACCGGCTAACTACGTGCCAGCAGCCGCGGTAATACGTAGGTGGCAAGCGTTGTCCGGATTTATTGGGTTTAAAGGGTGCGTAGGCGGTCCTCTAAGTCAGTTGTGAAATACTTCAGCTTAACTGGAGAGGTGCAATTGATACTGGAGGACTTGAGTACTGATGAGGTAGGCGGAATGGACGGTGTAGCGGTGAAATGCTTAGATATGACATAGAACACCGATTGCGAAGGCAGCTTACTACACGATCATTGACGCTGAGGCACGAAAGCGTGGGGAGCAAACAGGATTAGATACCCCTGTAGTCC</w:t>
      </w:r>
    </w:p>
    <w:p w14:paraId="6ACB8649">
      <w:pPr>
        <w:rPr>
          <w:rFonts w:hint="eastAsia"/>
        </w:rPr>
      </w:pPr>
      <w:r>
        <w:rPr>
          <w:rFonts w:hint="eastAsia"/>
        </w:rPr>
        <w:t>&gt;OTU017237</w:t>
      </w:r>
    </w:p>
    <w:p w14:paraId="3C25BC5E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GAGGAAAGCCCGCAAGGGCCTGACCTATCCCTGGAGGAAGCACGGGCTAAGTTCGTGCCAGCAGCCGCGGTAAGACGAACCGTGCGAACGTTGTTCGGAATCACTGGGCTTAAAGGGCGCGTAGGCGGGTCGGCCAGTCTGTGGTGAAATCCCCCGGCTCAACCGGGGAATTGCCGCGGATACTGCCGGCCTCGAGGAGGGTAGGGGCACCTGGAACGAGCGGTGGAGCGGTGAAATGCGTTGATATCGCTCGGAACGCCGGTGGCGAAAGCGACAGACTGGACCTTTTCTAACGCTGAGGCGCGAAAGCTAGGGGAGCAAACGGGATTAGATACCCCAGTAGTCC</w:t>
      </w:r>
    </w:p>
    <w:p w14:paraId="5DB25BEF">
      <w:pPr>
        <w:rPr>
          <w:rFonts w:hint="eastAsia"/>
        </w:rPr>
      </w:pPr>
      <w:r>
        <w:rPr>
          <w:rFonts w:hint="eastAsia"/>
        </w:rPr>
        <w:t>&gt;OTU017238</w:t>
      </w:r>
    </w:p>
    <w:p w14:paraId="6939C729">
      <w:pPr>
        <w:rPr>
          <w:rFonts w:hint="eastAsia"/>
        </w:rPr>
      </w:pPr>
      <w:r>
        <w:rPr>
          <w:rFonts w:hint="eastAsia"/>
        </w:rPr>
        <w:t>CCTACGGGGGGCTGCAGTGGGGAATATTGCACAATGGGCGAAAGCCTGATGCAGCGACGCCGCGTGCGGGATGAAGGCCTTCGGGTTGTAAACCGCTTTTGTCAGGGAAGAAACGCTCCGAGCTAATATCTCGGAGTAATGACGGTACCTGAAGAATAAGCACCGGCTAACTACGTGCCAGCAGCCGCGGTAATACGTAGGTGGCAAGCGTTGTCCGGAATTATTGGGCGTAAAGCGCGCGCAGGCGGCTTCTTAAGTCTGATGTGAAATCTCGCGGCTCAACCGTGAGCGGTCATTGGAAACTGGGGAGCTTGAGTACAGAAGAGGAGAGCGGAATTCCACGTGTAGCGGTGAAATGCGTAGAGATGTGGAGGAACACCAGTGGCGAAGGCGGCTCTCTGGTCTGTAACTGACGCTGAGGCGCGAAAGCGTGGGTAGCGAACAGGATTAGATACCCGAGTAGTCC</w:t>
      </w:r>
    </w:p>
    <w:p w14:paraId="5A459AB7">
      <w:pPr>
        <w:rPr>
          <w:rFonts w:hint="eastAsia"/>
        </w:rPr>
      </w:pPr>
      <w:r>
        <w:rPr>
          <w:rFonts w:hint="eastAsia"/>
        </w:rPr>
        <w:t>&gt;OTU017239</w:t>
      </w:r>
    </w:p>
    <w:p w14:paraId="2F96CD72">
      <w:pPr>
        <w:rPr>
          <w:rFonts w:hint="eastAsia"/>
        </w:rPr>
      </w:pPr>
      <w:r>
        <w:rPr>
          <w:rFonts w:hint="eastAsia"/>
        </w:rPr>
        <w:t>CCTACGGGAGGCTGCAGTAGGGAATATTGGGCAATGGAGGCAACTCTGACCCAGCCATGCCGCGTGAAGGATGACGGCCCTCTGGGTTGTAAACTTCTTTTATCTGGGACGAAAAAAGATCATTCCTGATCACTTGACGGTACCAAGTGAATAAGCAACGGCTAACTTCGTGCCAGCAGCCGCGGTAATACGAAGGTTGCAAGCGTTACTCGGAATTACTAGGCGTAAAGGGCAGGTAGGTGGTTTGGTAAGTCTATTGTGAAAGCTCCCGGCTTAACTGGGAGAGGCCAATGGATACTGCCAAGCTTGAGTATAGGAGAGGTTACTGGAATTCCCGGTGTAGCGGTGAAATGCGCAGATATCGGGAGGAACACCAATGGCGAAAGCAGGTAACTGGACTATTACTGACACTCAACTGCGAAAGCTAGGGGAGCAAACAGGATTAGATACCCGAGTAGTCC</w:t>
      </w:r>
    </w:p>
    <w:p w14:paraId="4E9D2425">
      <w:pPr>
        <w:rPr>
          <w:rFonts w:hint="eastAsia"/>
        </w:rPr>
      </w:pPr>
      <w:r>
        <w:rPr>
          <w:rFonts w:hint="eastAsia"/>
        </w:rPr>
        <w:t>&gt;OTU017240</w:t>
      </w:r>
    </w:p>
    <w:p w14:paraId="1F084218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ACCGGGAAGAATGGCTCCTGAGTGAATAACTCGGGGGAATGACGGTACCGGTTGAGGAAGCCACGGCTAACTCTGTGCCAGCAGCCGCGGTAATACAGAGGGTGCAAGCGTTGTTCGGAATCATTGGGCGTAAAGGGCGTGTAGGCGGTTTGTTAAGTCATGTGTGAAAGCCCCCGGCTTAACCTGGGAATGGCGCTTGTTACTGGCAGGCTCGAGTTTGGGAGAGGGATGTAGAATTCCAGGTGTAGCGGTGAAATGCGTAGATATCTGGAGGAATACCGGTGGCGAAGGCGGCATCCTGGACCAATACTGACGCTGAGGCGCGAAAGCTAGGGGAGCAAACGGGATTAGATACCCTGGTAGTCC</w:t>
      </w:r>
    </w:p>
    <w:p w14:paraId="0069304A">
      <w:pPr>
        <w:rPr>
          <w:rFonts w:hint="eastAsia"/>
        </w:rPr>
      </w:pPr>
      <w:r>
        <w:rPr>
          <w:rFonts w:hint="eastAsia"/>
        </w:rPr>
        <w:t>&gt;OTU017241</w:t>
      </w:r>
    </w:p>
    <w:p w14:paraId="0A65F70F">
      <w:pPr>
        <w:rPr>
          <w:rFonts w:hint="eastAsia"/>
        </w:rPr>
      </w:pPr>
      <w:r>
        <w:rPr>
          <w:rFonts w:hint="eastAsia"/>
        </w:rPr>
        <w:t>CCTACGGGCGGCAGCAGTGGGGAATCTTGCGCAATGGGCGAAAGCCTGACGCAGCGACGCCGCGTGCGGGAAGAAGGCCTTCGGGTTGTAAACCGCTTTCAGGAGGGACGAAGCCACTCGGGTTAATAGCCCAGAGGGTGACGGTACCTCCAGAAGAAGCCCCGGCTAACTCCGTGCCAGCAGCCGCGGTAATACGGGGGGGGCAAGCGTTGTTCGGATTTACTGGGCGTAAAGGGCGTGCAGGCGGTTTGTTAAGTGCAGGGTGAAAGCTCCCGGCTCAACTGGGAGAGGTCCTTGCATACTGGCAAACTCGAGGGAGGCAGAGGAAAGTGGAATTCCCGGTGTAGTGGTGATATGCGTAGATATTAGGAGGAACACCAGTGGCGAAGGCGGCATCCTGGACCAACACTGACGCTGAGGAGCGAAAGCCAGGGGAGCAAACGGGATTAGATACCCGTGTAGTCC</w:t>
      </w:r>
    </w:p>
    <w:p w14:paraId="2BAB076A">
      <w:pPr>
        <w:rPr>
          <w:rFonts w:hint="eastAsia"/>
        </w:rPr>
      </w:pPr>
      <w:r>
        <w:rPr>
          <w:rFonts w:hint="eastAsia"/>
        </w:rPr>
        <w:t>&gt;OTU017242</w:t>
      </w:r>
    </w:p>
    <w:p w14:paraId="49617FE2">
      <w:pPr>
        <w:rPr>
          <w:rFonts w:hint="eastAsia"/>
        </w:rPr>
      </w:pPr>
      <w:r>
        <w:rPr>
          <w:rFonts w:hint="eastAsia"/>
        </w:rPr>
        <w:t>CCTACGGGGGGCAGCAGTGGGGAATCTTGCGCAATGGGCGAAAGCCTGACGCAGCGACGCCGCGTGCGGGAGGACGGCCTTCGGGTCGTAAACCGCTGTTGCCCGGGACGAAAAGCCTCGACCTAACACGTCGGAGTCTGACGGTACCGGGTGAGGAAGCCCCGGCTAACTCCGTGCCAGCAGCCGCGGTAATACGGGGGGGGCAAGCGTTGTTCGGAATTACTGGGCGTAAAGGGCTCGTAGGCGGCCCTCTCAGTCCGATGTGAAAGTCCTCGGCTCAACCGGGGCAGGGCGTCGGATACTGGAGGGCTAGAGTGTGGGAGAGGGATGCGGAATTCCAGGTGTAGCGGTGAAATGCGTAGAGATCTGGAGGAACACCGGTGGCGAAGGCGGCATCCTGGACCACGACTGACGCTGATGAGCGAAAGCCAGGGGAGCAAACGGGATTAGATACCCGAGTAGTCC</w:t>
      </w:r>
    </w:p>
    <w:p w14:paraId="52A25C69">
      <w:pPr>
        <w:rPr>
          <w:rFonts w:hint="eastAsia"/>
        </w:rPr>
      </w:pPr>
      <w:r>
        <w:rPr>
          <w:rFonts w:hint="eastAsia"/>
        </w:rPr>
        <w:t>&gt;OTU017243</w:t>
      </w:r>
    </w:p>
    <w:p w14:paraId="4355365D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TGTAAACTGCTTTTGCCGGGGGATAAAATTCCCATGCGTGGGAAATTGAAGGTACCCGGTGAATAAGCCACGGCTAACTACGTGCCAGCAGCCGCGGTAATACGTAGGTGGCAAGCGTTGTCCGGATTCATTGGGCGTAAAGAGCGTGTAGGCGGCCAGGTAGGTCGGTTGTGAAAACTGGAGGCTCAACCTTCAGAGGTCGACCGAAACCATCTGGCTAGAGTCCGGGAGAGGAGAGTGGAATTCCTGGTGTAGCAGTGAAATGCGTGGAGATCAAGAGGAACACTCGTGGCGAAAGCGAGCTACTGGACAATAACTGACGCTGAGGCTCGAAGGCTAGGGTAGCGAAAGGGATTAGATACCCGAGTAGTCC</w:t>
      </w:r>
    </w:p>
    <w:p w14:paraId="3958354A">
      <w:pPr>
        <w:rPr>
          <w:rFonts w:hint="eastAsia"/>
        </w:rPr>
      </w:pPr>
      <w:r>
        <w:rPr>
          <w:rFonts w:hint="eastAsia"/>
        </w:rPr>
        <w:t>&gt;OTU017244</w:t>
      </w:r>
    </w:p>
    <w:p w14:paraId="015B016D">
      <w:pPr>
        <w:rPr>
          <w:rFonts w:hint="eastAsia"/>
        </w:rPr>
      </w:pPr>
      <w:r>
        <w:rPr>
          <w:rFonts w:hint="eastAsia"/>
        </w:rPr>
        <w:t>CCTACGGGGGGCAGCAGTAGGGAATTTTCCACAATGGGCGAAAGCCTGATGGAGCAACGCCGCGTGCAGGATGAAGGCCCTCGGGTCGTAAACTGCTTTTGTTAGTGACGATTATGACGGTAGCTAACGAATAAGGGTCGGCTAACTACGTGCCAGCAGCCGCGGTCATACGTAGGACCCAAGCGTTATCCGGAATTACTGGGCGTAAAGAGTTGCGTAGGCGGCTGTGTAAGCAAGGTGTGAAAGCGTGTGGCTCAACCATACATCCATGCCTTGAACTGCACGGCTAGAGAATGGAAGAGGTAGCTGGAATTCCTAGTGTAGGAGTGAAATCCGTAGATATTAGGAGGAACACCGATGGCGTAGGCAGGCTACTGGTCCATTTCTGACGCTCAGGCACGAAAGCGTGGGGAGCGAACGGGATTAGATACCCTAGTAGTCC</w:t>
      </w:r>
    </w:p>
    <w:p w14:paraId="642ACEF3">
      <w:pPr>
        <w:rPr>
          <w:rFonts w:hint="eastAsia"/>
        </w:rPr>
      </w:pPr>
      <w:r>
        <w:rPr>
          <w:rFonts w:hint="eastAsia"/>
        </w:rPr>
        <w:t>&gt;OTU017245</w:t>
      </w:r>
    </w:p>
    <w:p w14:paraId="6DB8941C">
      <w:pPr>
        <w:rPr>
          <w:rFonts w:hint="eastAsia"/>
        </w:rPr>
      </w:pPr>
      <w:r>
        <w:rPr>
          <w:rFonts w:hint="eastAsia"/>
        </w:rPr>
        <w:t>CCTACGGGGGGCTGCAGCGAGGAATCTTCCACAATGGGCGCAAGCCCGATGGAGCAACGCCGCGTGGAGGACGACGGCCTTCGGGTTGTAAACTCCTTTCGGGGGGGATGAAACGGACAGTACCCCCAGAAGCAGCCCCGGCTAACTCTGTGCCAGCAGCCGCGGTAATACGTAGGGTGCAAGCGTTGTCCGGAATTATTGGGCGTAAAGAGCTCGTAGGCGGTTCGTCGCGTCGGCTGTGAAAACCCGGAGCTCAACTCCGGGCCTGCAGTCGATACGGGCGGACTGGAGTGTTGCAGGGGAGACTGGAATTCCTGGTGTAGCGGTGAAATGCGCAGATATCAGGAGGAACACCGGTGGCGAAGGCGGGTCTCTGGGCAACTACTGACGCTGAGGAGCGAAAGCGTGGGGAGCGAACAGGATTAGATACCCCTGTAGTCC</w:t>
      </w:r>
    </w:p>
    <w:p w14:paraId="0829588F">
      <w:pPr>
        <w:rPr>
          <w:rFonts w:hint="eastAsia"/>
        </w:rPr>
      </w:pPr>
      <w:r>
        <w:rPr>
          <w:rFonts w:hint="eastAsia"/>
        </w:rPr>
        <w:t>&gt;OTU017246</w:t>
      </w:r>
    </w:p>
    <w:p w14:paraId="35A2529E">
      <w:pPr>
        <w:rPr>
          <w:rFonts w:hint="eastAsia"/>
        </w:rPr>
      </w:pPr>
      <w:r>
        <w:rPr>
          <w:rFonts w:hint="eastAsia"/>
        </w:rPr>
        <w:t>CCTACGGGCGGCAGCAGTGGGGAATATTGGGCAATGGGCGAAAGCCTGACCCAGCCACGCCGCGTGAGTGATGAAGGCCTTCGGGTCGTAAAGCTCTGTGGGGAGGGACGAACAAATCTGGGGCTAATCACCCGGATCCTGACGGTACCTCCTTAGCAAGCACCGGCTAACCCTGTGCCAGCAGCCGCGGTAATACAGGGGGTGCAAACGTTGCTCGGAATCATTGGGCGTAAAGCGCACGTAGGCGGTTTGTTATGTCGGATGTGAAAGCCCTTGGCTCAACTGAGGAAGTGCATCCGAAACTGCAGAGCTTGAGTACTTAAGAGGATCGCGGAATTCCCGGTGTAGAGGTGAAATTCGTAGATATTCGGAAGAACACCAGTGGCGAAGGCGACTCACTGGACACGTATTGACGCTGAGGTGCGAAAGCGTGGGGAGCAAACAGGATTAGATACCCGGGTAGTCC</w:t>
      </w:r>
    </w:p>
    <w:p w14:paraId="636C275E">
      <w:pPr>
        <w:rPr>
          <w:rFonts w:hint="eastAsia"/>
        </w:rPr>
      </w:pPr>
      <w:r>
        <w:rPr>
          <w:rFonts w:hint="eastAsia"/>
        </w:rPr>
        <w:t>&gt;OTU017247</w:t>
      </w:r>
    </w:p>
    <w:p w14:paraId="266DB8C3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TCCGGAAAGAAATCGCACTGGTTAATACCTGGTGTGGATGACGGTACCGGAAGAATAAGGACCGGCTAACTACGTGCCAGCAGCCGCGGTAATACGTAGGGTGCGAGCGTTGTCCGGAATTATTGGGCGTAAAGAGCTCGTAGGTGGCTGGTCGCGTCTGCCGTGAAAGCCCGCAGCTTAACTGCGGGTCTGCGGTGGATACGGGCCGGCTGGAGGTAGGCAGGGGCAAGTGGAATTCCTGGTGTAGCGGTGAAATGCGTAGATATGCGGAGGAACACCGATGGCGAAGGCAATCCCCTGGGCCTGTACTGACGCTCATGCACGAAAGCGTGGGGAGCAAACAGGATTAGATACCCGAGTAGTCC</w:t>
      </w:r>
    </w:p>
    <w:p w14:paraId="0BAC56AA">
      <w:pPr>
        <w:rPr>
          <w:rFonts w:hint="eastAsia"/>
        </w:rPr>
      </w:pPr>
      <w:r>
        <w:rPr>
          <w:rFonts w:hint="eastAsia"/>
        </w:rPr>
        <w:t>&gt;OTU017248</w:t>
      </w:r>
    </w:p>
    <w:p w14:paraId="46AA6327">
      <w:pPr>
        <w:rPr>
          <w:rFonts w:hint="eastAsia"/>
        </w:rPr>
      </w:pPr>
      <w:r>
        <w:rPr>
          <w:rFonts w:hint="eastAsia"/>
        </w:rPr>
        <w:t>CCTACGGGTGGCAGCAGTGGGGAATCTTGCGCAATGCGCGAAAGCGTGACGCAGCAACGCCGCGTGGAGGAAGACGGCCTTCGGGTTGTAAACTCCTTTCAGTTGGGACGAAGGTTCGCCGGTGAATAGTCGGCTGGACTGACGGTACCTTCAGAAGAAGCCCCGGCTAACTCCGTGCCAGCAGCCGCGGTAATACGGAGGGGGCTAGCGTTGTCCGGAATCATTGGGCGTAAAGAGCTCGTAGGCGGTTTGTCGCGTCGGCCGTGAAAACTAGAGGCTTAACTTTTGGCTTGCGGTCGATACGGGCAGACTTGAGTTCGGTAGGGGAGACTGGAATTCCTGGTGTAGCGGTGAAATGCGCAGATATCAGGAGGAACACCGGTGGCGAAGGCGGGTCTCTGGGCCGATACTGACGCTGAGGAGCGAAAGCGTGGGGAGCGAACAGGATTAGATACCCTTGTAGTCC</w:t>
      </w:r>
    </w:p>
    <w:p w14:paraId="4142DEB4">
      <w:pPr>
        <w:rPr>
          <w:rFonts w:hint="eastAsia"/>
        </w:rPr>
      </w:pPr>
      <w:r>
        <w:rPr>
          <w:rFonts w:hint="eastAsia"/>
        </w:rPr>
        <w:t>&gt;OTU017249</w:t>
      </w:r>
    </w:p>
    <w:p w14:paraId="7008949A">
      <w:pPr>
        <w:rPr>
          <w:rFonts w:hint="eastAsia"/>
        </w:rPr>
      </w:pPr>
      <w:r>
        <w:rPr>
          <w:rFonts w:hint="eastAsia"/>
        </w:rPr>
        <w:t>CCTACGGGAGGCAGCAGTCGAGAATTTTTCTCAATGGGGGAAACCCTGAAGGAGCGACGCCGCGTGGAGGATGAAGGCTTTCGGGTTGTAAACTCCTGTCATTTGAGAACAAGGTGCACCGGTTAACTGCCGGTGCATTGATAGTATCAGAAGAGGAAGGGACGGCTAACTCTGTGCCAGCAGCCGCGGTAATACAGAGGTCCCAAGCGTTGTTCGGATTCATTGGGCGTAAAGCGCGCGCAGGCGGTCCTTTAAGTCTGATGTGAAAGCCCCTGGCTCAACTGGGGAAGTGCACCCGAAACTGAGTAGCTGGAGTACGAAAGAGGGTCGCGGAATTCCCGGTGTAGAGGTGGAATGCGTAGAGATCGGGAGGAACACCAGTGGCGAAAGCGGCTCTCTGGTTCACACCTGACGCTGAGGGGCGAAAGCGTGGGGAGCGAACGGGATTAGATACCCCAGTAGTCC</w:t>
      </w:r>
    </w:p>
    <w:p w14:paraId="3E0ABD7E">
      <w:pPr>
        <w:rPr>
          <w:rFonts w:hint="eastAsia"/>
        </w:rPr>
      </w:pPr>
      <w:r>
        <w:rPr>
          <w:rFonts w:hint="eastAsia"/>
        </w:rPr>
        <w:t>&gt;OTU017250</w:t>
      </w:r>
    </w:p>
    <w:p w14:paraId="2663A79A">
      <w:pPr>
        <w:rPr>
          <w:rFonts w:hint="eastAsia"/>
        </w:rPr>
      </w:pPr>
      <w:r>
        <w:rPr>
          <w:rFonts w:hint="eastAsia"/>
        </w:rPr>
        <w:t>CCTACGGGAGGCAGCAGTGGGGAATATTGCGCAATGGGCGAAAGCCTGACGCAGCCACGCCGCGTGAGCGATGAAGGCCTTCGGGTCGTAAAGCTCTGTGGGGGGAGAAGAAACCTGACGGTATCCCCTTAGCAAGCACCGGCTAACTCCGTGCCAGCAGCCGCGGTAATACGGAGGGTGCAAACGTTGCTCGGAATTATTGGGCGTAAAGCGCACGTAGGCGGCCTCGCAAGCTGGATGTGAAAGCCCCGGGCTCAACCCGGGAAGTGCACCCAGAACTGCTTGGCTTGAGTTCCGGAGGGGCCCAGAGAATTCCTGGTGTAGCGGTGAAATGCGTAGAGATCAGGAGGAACACCTGCGGTGTAGACGGCTTTCTGGACCATAACTGACGCTGAGGCACGAAAGCGTGGGTAGCAAACAGGATTAGATACCCCAGTAGTCC</w:t>
      </w:r>
    </w:p>
    <w:p w14:paraId="74449F7A">
      <w:pPr>
        <w:rPr>
          <w:rFonts w:hint="eastAsia"/>
        </w:rPr>
      </w:pPr>
      <w:r>
        <w:rPr>
          <w:rFonts w:hint="eastAsia"/>
        </w:rPr>
        <w:t>&gt;OTU017251</w:t>
      </w:r>
    </w:p>
    <w:p w14:paraId="7BB1778B">
      <w:pPr>
        <w:rPr>
          <w:rFonts w:hint="eastAsia"/>
        </w:rPr>
      </w:pPr>
      <w:r>
        <w:rPr>
          <w:rFonts w:hint="eastAsia"/>
        </w:rPr>
        <w:t>CCTACGGGAGGCAGCAGTAGGGAATATTGGGCAATGGACGCAAGTCTGACCCAGCCATGCCGCGTGCAGGAAGAAGGCCTTCTGGGTCGTAAACTGCTTTTGCCGGGGGATAAAATAGTCATGCGTGACGAATTGAAGGTACCCGGTGAATAAGCCACGGCTAACTACGTGCCAGCAGCCGCGGTAATACGTAGGTGGCAAGCGTTGTCCGGATTCATTGGGTTTAAAGGGTGCGTAGGCGGGCTTGTAAGTCAGTGGTGAAATCTCTCAGCTTAACTGAGAAACTGCCATTGATACTGCAGGCCTAGAGTATAGATGACGTTGGCGGAATATGACATGTAGTGGTGAAATACTTAGATATGTCATAGAACACCGATTGCGAAGGCAGCTAACGAAACTATAACTGACGCTGAGGCACGAAAGTGCGGGGATCAAACAGGATTAGATACCCCTGTAGTCC</w:t>
      </w:r>
    </w:p>
    <w:p w14:paraId="4FFEFA54">
      <w:pPr>
        <w:rPr>
          <w:rFonts w:hint="eastAsia"/>
        </w:rPr>
      </w:pPr>
      <w:r>
        <w:rPr>
          <w:rFonts w:hint="eastAsia"/>
        </w:rPr>
        <w:t>&gt;OTU017252</w:t>
      </w:r>
    </w:p>
    <w:p w14:paraId="02CD6702">
      <w:pPr>
        <w:rPr>
          <w:rFonts w:hint="eastAsia"/>
        </w:rPr>
      </w:pPr>
      <w:r>
        <w:rPr>
          <w:rFonts w:hint="eastAsia"/>
        </w:rPr>
        <w:t>CCTACGGGTGGCTGCAGTCGAGAATCTTGCACAATGCACGAAAGTGTGATGCAGCAACGCCGCGTGAGGGATGAAGGCCTTCGGGTCGTAAACCTCTTTTGCCGAGGACGATGATGACGGTACTCGGTGAATAAGCCACGGCTAACTACGTGCCAGCAGCCGCGGTAATACGTAGGTGGCAAGCGTTGTCCGGATTTACTGGGCGTAAAGCGTGCGCAGGCGGCTTGCTAAGACAGGTGTGAAAGCCCCGGGCTTAACCTGGGAATTGCGCTTGTGACTGGCAGGCTGGAGTGTGGCAGAGGGAGGTGGAATTCCACGTGTAGCAGTGAAATGCGTAGAGATGTGGAGGAACACCAGTGGCGAAGGCGGCTTCCTGGTCTGTCACTGACGCTGAGGCGCGAGAGCGTGGGGAGCGAACAGGATTAGATACCCCGGTAGTCC</w:t>
      </w:r>
    </w:p>
    <w:p w14:paraId="7CA852CB">
      <w:pPr>
        <w:rPr>
          <w:rFonts w:hint="eastAsia"/>
        </w:rPr>
      </w:pPr>
      <w:r>
        <w:rPr>
          <w:rFonts w:hint="eastAsia"/>
        </w:rPr>
        <w:t>&gt;OTU017253</w:t>
      </w:r>
    </w:p>
    <w:p w14:paraId="13627FBD">
      <w:pPr>
        <w:rPr>
          <w:rFonts w:hint="eastAsia"/>
        </w:rPr>
      </w:pPr>
      <w:r>
        <w:rPr>
          <w:rFonts w:hint="eastAsia"/>
        </w:rPr>
        <w:t>CCTACGGGGGGCAGCAGTGGGGAATCTTGCGCAATGGTCTAACGACTGACGCAGCGACGCCGCGTGCGGGAGGAAGGTCTTCGGATCGTAAACCGCTGTCAGGAGGGACGAACTACTCGGGGAGGCAATGCCCTGGGTTTGACGGTACCTCCAGAGGAAGCACCGGCTAACTCCGTGCCAGCAGCCGCGGTAATACGGAGGGTGCAAGCGTTGTCCGGATTTATTGGGTTTAAAGGGTGCGTAGGTGGCTTATTAAGTCAGTGTTTAAAGTCTGCAGCTTAACTGTAGGAATGGCATTGATACTGATGAGCTTGAGTAAAGTTGAGGTAGACAGAATTGATGGTGTAGCGGTGAAATGCATAGATATCATCAAGAATACCGATTGCGAAGGCAGTTTACTAAGCTTTAACTGACACTGAGGCACGAAAGTGTGGGGATCAAACAGGATTAGATACCCGGGTAGTCC</w:t>
      </w:r>
    </w:p>
    <w:p w14:paraId="73FBA12B">
      <w:pPr>
        <w:rPr>
          <w:rFonts w:hint="eastAsia"/>
        </w:rPr>
      </w:pPr>
      <w:r>
        <w:rPr>
          <w:rFonts w:hint="eastAsia"/>
        </w:rPr>
        <w:t>&gt;OTU017254</w:t>
      </w:r>
    </w:p>
    <w:p w14:paraId="54B1C61C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CACCGGTGAAGATAATGACGGTAACCGGAGAAGAAGCCCCGGCTAACTTCGTGCCAGCAGCCGCGGTAATACGAAGGGGGCTAGCGTTGTTCGGAATTACTGGGCTTAAAGGGCGCGTAGGCGGCAGATCAAGTCCGGGGTGAAAGCCCTCAGCTCAACTGGGGAAGTGCCTTGGATACTGATTTGCTCGAGGGAGGTAGGGGTCGAGGGAACTTCTGGTGGAGCGGTGAAATGCGTAGAGATGGGGGAGAACACTTGTGGCGAAGGCGGCCAGCTGGACCAGTTCTGACGCTGAGGCGCGAAAGCGTGGGGAGCAAACAGGATTAGATACCCGAGTAGTCC</w:t>
      </w:r>
    </w:p>
    <w:p w14:paraId="6DBEE44A">
      <w:pPr>
        <w:rPr>
          <w:rFonts w:hint="eastAsia"/>
        </w:rPr>
      </w:pPr>
      <w:r>
        <w:rPr>
          <w:rFonts w:hint="eastAsia"/>
        </w:rPr>
        <w:t>&gt;OTU017255</w:t>
      </w:r>
    </w:p>
    <w:p w14:paraId="687025BB">
      <w:pPr>
        <w:rPr>
          <w:rFonts w:hint="eastAsia"/>
        </w:rPr>
      </w:pPr>
      <w:r>
        <w:rPr>
          <w:rFonts w:hint="eastAsia"/>
        </w:rPr>
        <w:t>CCTACGGGAGGCTGCAGTTAGGAATCTTGGGCAATGGGCGAAAGCCTGACCCAGCAACGCCGCGTGGGTGACGAAGGCCTTCGGGTCGTAAAGCCCTTTTGCACGGGAAGATGATGACGGTACCGTGCGAATAAGCCCCGGCTAACTACGTGCCAGCAGCCGCGGTAATACGTAGGGTCCGAGCGTTGTCCGGAATTATTGGGCGTAAAGAGCGTGTAGGCGGTCGTGTAGGTACCTGGTGACAGTCTCGGGCTCAACTCGGAGACGCCACTCGATACTGCTATGACTCGAGTCCGGTAGGGGAGTGCGGAATTCCTGGTGTAGCGGTGAAATGCGCAGATATCAGGAGGAACACCAGTGGCGAAGGCGCCGCTCTGGGCCGTGACTGACGCTGAGGAGCGAAAGCGTGGGTAGCAAACAGGATTAGATACCCTAGTAGTCC</w:t>
      </w:r>
    </w:p>
    <w:p w14:paraId="0C81DA25">
      <w:pPr>
        <w:rPr>
          <w:rFonts w:hint="eastAsia"/>
        </w:rPr>
      </w:pPr>
      <w:r>
        <w:rPr>
          <w:rFonts w:hint="eastAsia"/>
        </w:rPr>
        <w:t>&gt;OTU017256</w:t>
      </w:r>
    </w:p>
    <w:p w14:paraId="47C67519">
      <w:pPr>
        <w:rPr>
          <w:rFonts w:hint="eastAsia"/>
        </w:rPr>
      </w:pPr>
      <w:r>
        <w:rPr>
          <w:rFonts w:hint="eastAsia"/>
        </w:rPr>
        <w:t>CCTACGGGGGGCAGCAGTCGGGAATTTTGGGCAATGGGCGCAAGCCTGACCCAGCAACGCCGCGTGAAGGATGAAGTATTTCGGTATGTAAACTTCGTAAGAATAGGAAGAATAAATGACGGTACTATTTGTAAGGTCCGGCTAACTACGTGCCAGCAGCCGCGGTAATACGTAGGGACCAAGCGTTGTTCGGATTCACTGGGTTTAAAGGGAGCGTAGGTGGGCTTTTAAGTCAGTGGTGAAATCTTTGGGCTTAACCCGGAAACTGCCATTGATACTATTAGTCTTGAATTCTGTTGAGGTAGGCGGAATATATCATGTAGCGGTGAAATGCTTAGATATGACATAGAACACCAATTGCGAAGGCAGCTCACTGCGCAGTGATTGACGCTGAGGCACGAAAGCGTGGGGATCAAACAGGATTAGATACCCTAGTAGTCC</w:t>
      </w:r>
    </w:p>
    <w:p w14:paraId="5ED7C814">
      <w:pPr>
        <w:rPr>
          <w:rFonts w:hint="eastAsia"/>
        </w:rPr>
      </w:pPr>
      <w:r>
        <w:rPr>
          <w:rFonts w:hint="eastAsia"/>
        </w:rPr>
        <w:t>&gt;OTU017257</w:t>
      </w:r>
    </w:p>
    <w:p w14:paraId="70756D58">
      <w:pPr>
        <w:rPr>
          <w:rFonts w:hint="eastAsia"/>
        </w:rPr>
      </w:pPr>
      <w:r>
        <w:rPr>
          <w:rFonts w:hint="eastAsia"/>
        </w:rPr>
        <w:t>CCTACGGGGGGCTGCAGTTAGGAATTTTGGGCAATGGGCGAAAGCCTGACCCAGCAACGCCGCGTGGGTGACGAAGGCCTTCGGGTTGTAAAGCCCTTTTCTGAGGGAAGATGATGACGGTACCTCAGGAAGAAGCACCGGCTAACTACGTGCCAGCAGCCGCGGTAATACGTAGGTGGCGAGCGTTGTCCGGAATTATTGGGCGTAAAGCGCGCGCAGGCGGCTTCTCAAGTCAGATGTGAAATCCCCGGGCTCAACCTGGGAACTGCATCTGTGACTGCATCGCTGGAGTACGGTAGAGGGGGATGGAATTCCCAGTGTAGAGGTGAAATTCGTAGATATTGGGAAGAACACCGATGGCGAAGGCAGCCATCTGGACCGACACTGACGCTGAGGCGCGAAAGCGTGGGGAGCAAACAGGATTAGATACCCCTGTAGTCC</w:t>
      </w:r>
    </w:p>
    <w:p w14:paraId="2B331E4E">
      <w:pPr>
        <w:rPr>
          <w:rFonts w:hint="eastAsia"/>
        </w:rPr>
      </w:pPr>
      <w:r>
        <w:rPr>
          <w:rFonts w:hint="eastAsia"/>
        </w:rPr>
        <w:t>&gt;OTU017258</w:t>
      </w:r>
    </w:p>
    <w:p w14:paraId="5961FEBF">
      <w:pPr>
        <w:rPr>
          <w:rFonts w:hint="eastAsia"/>
        </w:rPr>
      </w:pPr>
      <w:r>
        <w:rPr>
          <w:rFonts w:hint="eastAsia"/>
        </w:rPr>
        <w:t>CCTACGGGTGGCAGCAGCAAGGAATTTTCCGCAATGGGCGCAAGCCTGACGGAGCAACGCCGCGTGCAGGATGACGGCCTTCGGGTTGTAAACTGCTTTTGGGGGCGACGACATCGACGGTACCCCCTGAATAAGCCTCGGCTAACTCTGTGCCAGCAGCCGCGGTAAGACAGAGGAGGCAAGCGTTGTCCGGACTTATTGGGCGTAAAGGGCACGCAGGTGGTGCGGGAAGTAGGGTGTGAAAGCGCTCGGCTTAACCGAGCGAGGCCATCCTCGACTCTCGTGCTGGAGCGATGCAGAGGCTGGTGGAATTGCCGGTGTAGCGGTGAAATGCGTAGAGATCGGCAGGAACACCATAGGGGAAACCAGCCAGCTGGGCATCTGCTGACACTGAGGTGCGAAAGCGTGGGGAGCGAACTGGATTAGATACCCTGGTAGTCC</w:t>
      </w:r>
    </w:p>
    <w:p w14:paraId="12DC57F8">
      <w:pPr>
        <w:rPr>
          <w:rFonts w:hint="eastAsia"/>
        </w:rPr>
      </w:pPr>
      <w:r>
        <w:rPr>
          <w:rFonts w:hint="eastAsia"/>
        </w:rPr>
        <w:t>&gt;OTU017259</w:t>
      </w:r>
    </w:p>
    <w:p w14:paraId="61C0AFE4">
      <w:pPr>
        <w:rPr>
          <w:rFonts w:hint="eastAsia"/>
        </w:rPr>
      </w:pPr>
      <w:r>
        <w:rPr>
          <w:rFonts w:hint="eastAsia"/>
        </w:rPr>
        <w:t>CCTACGGGTGGCAGCAGTGGGGAATTTTGGACAATGGGGGCAACCCTGATCCAGCCATTCCGCGTGAGTGAAGAAGGCCTTCGGGTTGTAAAGCTCTTTCGGACGGAACGAAACGGTTACGGTGAATATCCGTGACTAATGACGGTACCGTAAGAAGAAGCACCGGCTAACTACGTGCCAGCAGCCGCGGTAATACGTAGGGTGCGAGCGTTAATCGGAATTACTGGGCGTAAAGCGTGCGCAGGCGGCGTCGCAAGTCAGGCGTGAAATCCCCGGGCTTAACCTGGGAATGGCGCTTGAAACTACGATGCTGGAGTATGGCAGAGGGAGGTGGAATTCCACGTGTAGCGGTGAAATGCGTAGATATGCCATAGAACACCAATTGCGAAGGCAGCTGGCTAGACCTGGATTGACGCTGAGGCACGAAAGCGTGGGGAGCGAACAGGATTAGATACCCCTGTAGTCC</w:t>
      </w:r>
    </w:p>
    <w:p w14:paraId="5095FCF7">
      <w:pPr>
        <w:rPr>
          <w:rFonts w:hint="eastAsia"/>
        </w:rPr>
      </w:pPr>
      <w:r>
        <w:rPr>
          <w:rFonts w:hint="eastAsia"/>
        </w:rPr>
        <w:t>&gt;OTU017260</w:t>
      </w:r>
    </w:p>
    <w:p w14:paraId="13967749">
      <w:pPr>
        <w:rPr>
          <w:rFonts w:hint="eastAsia"/>
        </w:rPr>
      </w:pPr>
      <w:r>
        <w:rPr>
          <w:rFonts w:hint="eastAsia"/>
        </w:rPr>
        <w:t>CCTACGGGCGGCTGCAGTGGGGAATATTGCACAATGGGGGAAACCCTGATGCAGCGACGCCGCGTGGAGGATGACGGATCTAGGTCTGTAAACTCCTTTTTCATGGAAAGACTTAGGACGGTACCATGAGAATAAGGACCGGCTAACTACGTGCCAGCAGCCGCGGTAAGACGTAGGTGGCAAGCGTTGTCCGGAATTATTGGGCGTAAAGCGCGCGCAGGCGGTCCTTTAAGTCTGATGTGAAAGCCCACGGCTCAACCGGGGAGGGTCGTTGGGGACGGCGGAGCTTGAGGGCGGTAGAGGGTGGTGGAATTCCCGGTGTAGTGGTGAAATGCGTAGAGATGTGGAGGAACACCAGTGGCGAAGGCGACTTTCTGGGCTGTAACTGACGCTGAGGCGCGAAAGCGTGGGGAGCAAACAGGATTAGATACCCCAGTAGTCC</w:t>
      </w:r>
    </w:p>
    <w:p w14:paraId="28CD4BF8">
      <w:pPr>
        <w:rPr>
          <w:rFonts w:hint="eastAsia"/>
        </w:rPr>
      </w:pPr>
      <w:r>
        <w:rPr>
          <w:rFonts w:hint="eastAsia"/>
        </w:rPr>
        <w:t>&gt;OTU017261</w:t>
      </w:r>
    </w:p>
    <w:p w14:paraId="0E76895E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GCTTTCAGGAGGGACGAAGCCACTCGGGTTAATAGCCCAGAGGGTGACGGTACCTCCAGAAGAAGCCCCGGCTAACTACGTGCCAGCAGCCGCGGTAATACGGAGGATCCAAGCGTTATCCGGAATTATTGGGCGTAAAGGGCGCGTAGGCGGTGCGGTAAGCGTGCGGTGAAAGCTCGGGGCTCAACCCCGAGTCGGCCGTGCGAACTGCTGGACTGGAGCATGTCAGAGGCGGGTGGAATTCCGGGTGTAGCGGTGGAATGCGCAGATATCAGGAGGAACACCGGTGGCGAAGGCGGGATCCTGGGCCAGTACTGACGCTGAGGAGCGAAAGCGTGGGGAGCAAACAGGATTAGATACCCCGGTAGTCC</w:t>
      </w:r>
    </w:p>
    <w:p w14:paraId="0F335A1D">
      <w:pPr>
        <w:rPr>
          <w:rFonts w:hint="eastAsia"/>
        </w:rPr>
      </w:pPr>
      <w:r>
        <w:rPr>
          <w:rFonts w:hint="eastAsia"/>
        </w:rPr>
        <w:t>&gt;OTU017262</w:t>
      </w:r>
    </w:p>
    <w:p w14:paraId="0FDA4CC0">
      <w:pPr>
        <w:rPr>
          <w:rFonts w:hint="eastAsia"/>
        </w:rPr>
      </w:pPr>
      <w:r>
        <w:rPr>
          <w:rFonts w:hint="eastAsia"/>
        </w:rPr>
        <w:t>CCTACGGGGGGCAGCAGTGGGGAATCTTGCGCAATGGCCGAAAGGCTGACGCAGCGACGCCGCGTGCGGGAGGAAGCCCTTCGGGGTGTAAACCGCTGTCGGGAGGGACGAAGATCTGACGGTACCTCCAAAGGAAGCACCGGCTAACTCTGTGCCAGCAGCCGCGGTAATACAGAGGGTGCAAGCGTTGTTCGGAATTATTGGGCGTAAAGCGCACGTAGGCGGTGACGTATGTCGGGTGTGAAAGCCCTCAGCTTAACTGAGGAAGTGCGCCCGAAACTACGTCGCTAGAGTGTCGGAGAGGGTGGCGGAATTCCCGGTGTAGAGGTGAAATTCGTAGATATCGGGAGGAACACCAGTGGCGAAGGCGGCCACCTGGACGAACACTGACGCTGAGGTGCGAAAGCGTGGGTAGCAAACAGGATTAGATACCCCAGTAGTCC</w:t>
      </w:r>
    </w:p>
    <w:p w14:paraId="284B9555">
      <w:pPr>
        <w:rPr>
          <w:rFonts w:hint="eastAsia"/>
        </w:rPr>
      </w:pPr>
      <w:r>
        <w:rPr>
          <w:rFonts w:hint="eastAsia"/>
        </w:rPr>
        <w:t>&gt;OTU017263</w:t>
      </w:r>
    </w:p>
    <w:p w14:paraId="7EF5FB2B">
      <w:pPr>
        <w:rPr>
          <w:rFonts w:hint="eastAsia"/>
        </w:rPr>
      </w:pPr>
      <w:r>
        <w:rPr>
          <w:rFonts w:hint="eastAsia"/>
        </w:rPr>
        <w:t>CCTACGGGGGGCTGCAGTAGGGAATCTTGCACAATGGGCGAAAGCCTGATGCAGCGACGCCGCGTGAGGGATGACGGCCTTCGGGTTGTAAACCTCTTTCAGTAGGGAAGAAGCGAAAGTGACGGTACCTGGAGAAGAAGCACCGGCCAACTACGTGCCAGCAGCCGCGGTAAGACAGAGGGTGCAAACGTTGTTCGGAATTACTGGGCGTAAAGCGCGTGTAGGCGGCTCGGCAAGTCGGGTGTGAAAGCCCTGGGCTTAACCGAGGAAAGACGCATGAAACTGACAAGCTAGAGTACCAAAGAGGGGGGTGGAATTCCCGGTGTAGCGGTGAAATGCGTAGAGATCGGGTGGAACACCAGTGGCGAAGGCGGCATCCTGGCCCTGACCTGACGCTGAGGCGCGAGAGCGTGGGGAGCAAACGGGATTAGATACCCCAGTAGTCC</w:t>
      </w:r>
    </w:p>
    <w:p w14:paraId="2865A06B">
      <w:pPr>
        <w:rPr>
          <w:rFonts w:hint="eastAsia"/>
        </w:rPr>
      </w:pPr>
      <w:r>
        <w:rPr>
          <w:rFonts w:hint="eastAsia"/>
        </w:rPr>
        <w:t>&gt;OTU017264</w:t>
      </w:r>
    </w:p>
    <w:p w14:paraId="03215B2B">
      <w:pPr>
        <w:rPr>
          <w:rFonts w:hint="eastAsia"/>
        </w:rPr>
      </w:pPr>
      <w:r>
        <w:rPr>
          <w:rFonts w:hint="eastAsia"/>
        </w:rPr>
        <w:t>CCTACGGGTGGCAGCAGTAGGGAATCTTGCGCAATGGGCGAAAGCCTGACGCAGCAACGCCGCGTGTGTGATGAAGGTCTTCGGATCGTAAAGCACTGTCGCGAGGGACGAATAAGGTACGGGCGAACAGTCCGTGCCGATGACGGTACCTCGAGAGGAAGCACCGGCTAACTACGTGCCAGCAGCCGCGGTAATACGTAGGCAGCGAGCGTTGTTCGGAATGACTGGGCGTAAAGCGTGCGTAGGTGGTGGTTTAAGTCTGCTGTGAAAGCCCTGGGCTCAACCTGGGAATTGCAGTGGATACTGGGTCACTAGAGTGTGGTAGAGGGATGCGGAATTTCCGGTGTAGCAGTGAAATGCGTAGAGATCGGAAGGAACATCCGTGGCGAAGGCAGCCCCCTGGGCTAACACTGACGCTGATGCACGAAAGCGTGGGGAGCAAACAGGATTAGATACCCCAGTAGTCC</w:t>
      </w:r>
    </w:p>
    <w:p w14:paraId="78C5E53E">
      <w:pPr>
        <w:rPr>
          <w:rFonts w:hint="eastAsia"/>
        </w:rPr>
      </w:pPr>
      <w:r>
        <w:rPr>
          <w:rFonts w:hint="eastAsia"/>
        </w:rPr>
        <w:t>&gt;OTU017265</w:t>
      </w:r>
    </w:p>
    <w:p w14:paraId="712C4D09">
      <w:pPr>
        <w:rPr>
          <w:rFonts w:hint="eastAsia"/>
        </w:rPr>
      </w:pPr>
      <w:r>
        <w:rPr>
          <w:rFonts w:hint="eastAsia"/>
        </w:rPr>
        <w:t>CCTACGGGAGGCTGCAGTGGGGAATATTGGACAATGGGGGCAACCCTGATGGTGCAACGCCGCGTGGAGGATGAAGGTCTTCGGATTGTAAACTCCTGTCATCGGGGAGTAAGACCTGGCTGTGAATAGCAGACAGGGTTGATAGTACCCGAAGAGGAAGGGACGGCTAACTTCGTGCCAGCAGCCGCGGTAATACGTAGGCAGCGAGCGTTGTTCGGAGTTACTGGGCGTAAAGAGTGCGTAGGCGGTTTCGTAAGTCTGATGTGAAAGCCCACGGCTCAACCGTGGAGGGTCATTGGAAACTGGGGGACTTGAGTGCAGAAGAGGAAAGCGGAATTCCACGTGTAGCGGTGAAATGCGTAGATATCGGGAGGAACACCAGTGGCGAAGGCGACTTCCTGGCCTGTTCTTGACGCTGAGGCGCGAAAGCTAGGGTAGCAAACGGGATTAGATACCCGTGTAGTCC</w:t>
      </w:r>
    </w:p>
    <w:p w14:paraId="79CB0A1F">
      <w:pPr>
        <w:rPr>
          <w:rFonts w:hint="eastAsia"/>
        </w:rPr>
      </w:pPr>
      <w:r>
        <w:rPr>
          <w:rFonts w:hint="eastAsia"/>
        </w:rPr>
        <w:t>&gt;OTU017266</w:t>
      </w:r>
    </w:p>
    <w:p w14:paraId="62AB77D3">
      <w:pPr>
        <w:rPr>
          <w:rFonts w:hint="eastAsia"/>
        </w:rPr>
      </w:pPr>
      <w:r>
        <w:rPr>
          <w:rFonts w:hint="eastAsia"/>
        </w:rPr>
        <w:t>CCTACGGGTGGCTGCAGTGGGGAATTTTGGACAATGGGCGCAAGCCTGATCCAGCCATGCCGCGTGTGTGAAGAAGGCCTTCGGATCGTAAAGCTCTGTTGCCAGGGAAGAACGCTCAGGAGAGTAACTGCTCCTGAGGTGACGGTACCGGGTGAGGAAGCACCGGCTAACTCCGTGCCAGCAGCCGCGGTAATACGGGGGGTGCGAGCGTTGTCCGGAATCACTGGGCGTAAAGGGCGCGTAGGTGGTCGTCTAAGTCCGCGGTTAAAGCCCCCGGCTCAACTGGGGGAGGTCCGAGGAGACTAGTCGACTTGAGGGCAACAGAGGCACGTGGAACTCCCGGTGTAGCGGTGGAATGCGTAGAGATCGGGAAGAACACCAGTGGCGAAGGCGACTCTTTGGCCTGTAACTGACACTGAGGCGCGAAAGCGTGGGGAGCAAACAGGATTAGATACCCCTGTAGTCC</w:t>
      </w:r>
    </w:p>
    <w:p w14:paraId="3DECBCB0">
      <w:pPr>
        <w:rPr>
          <w:rFonts w:hint="eastAsia"/>
        </w:rPr>
      </w:pPr>
      <w:r>
        <w:rPr>
          <w:rFonts w:hint="eastAsia"/>
        </w:rPr>
        <w:t>&gt;OTU017267</w:t>
      </w:r>
    </w:p>
    <w:p w14:paraId="3908DE8A">
      <w:pPr>
        <w:rPr>
          <w:rFonts w:hint="eastAsia"/>
        </w:rPr>
      </w:pPr>
      <w:r>
        <w:rPr>
          <w:rFonts w:hint="eastAsia"/>
        </w:rPr>
        <w:t>CCTACGGGGGGCAGCAGTGGGGAATCTTGCGCAATGGGCGAAAGCCTGACGCAGCGACGCCGCGTGAGGGAAGAAGGCCTTCGGGTTGTAAACCTCTTTCAGGAGGGACGAAGCCACTCGGGTTAATACCCCAGAGGGTGACGGTACCTCCAGAAGAAGCCCCGGCTAACTACGTGCCAGCAGCCGCGGTAATACGTAGGGGGCAAGCGTTGTCCGGAATCATTGGGCGTAAAGCGCGCGCAGGCGGCCGTGCAAGTCGGATGTGAAAACACGAGGCTCAACCTCGTGCCTGCATTCGATACTGCTCGGCTCGAGACAGGTAGGGGAGATCGGAATTCCCGGTGTAGCGGTGAAATGCGCAGATATCGGGAGGAACACCGGTGGCGAAGGCGGCCTGCTGGGCTGTTGCTGACGCTGAGGCGCGACAGCGTGGGGAGCAAACAGGATTAGATACCCCAGTAGTCC</w:t>
      </w:r>
    </w:p>
    <w:p w14:paraId="79E5D50F">
      <w:pPr>
        <w:rPr>
          <w:rFonts w:hint="eastAsia"/>
        </w:rPr>
      </w:pPr>
      <w:r>
        <w:rPr>
          <w:rFonts w:hint="eastAsia"/>
        </w:rPr>
        <w:t>&gt;OTU017268</w:t>
      </w:r>
    </w:p>
    <w:p w14:paraId="6F141993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TCTTCGGATTGTAAAGCACTTTAAGTTGGGAGGAAGGGCAGTAACTTAATACGTTGCTGTTTTGACGTTACCGACAGAATAAGCACCGGCTAACTCTGTGCCAGCAGCCGCGGTAATACGTAGGGTGCAGGCGTTAATCGGAATTACTGGGCGTAAAGCGTGCGCAGGCGGTTTGCTAAGACAGGTGTGAAATCCCCGAGCTTAACTTGGGAACTGCGTCTGATACTGGACGGCTTGAGTATGGGAGAGGGATGTAGAATTCCAGGTGTAGTGGTGAAATACGTAGATATCTGGAGGAACACCGGTGGCGAAGGCGGCGATCTGGCCCAACACTGACACTGAGACCCGAAAGCGTGGGGATCAAACAGGATTAGATACCCTAGTAGTCC</w:t>
      </w:r>
    </w:p>
    <w:p w14:paraId="6F5402B4">
      <w:pPr>
        <w:rPr>
          <w:rFonts w:hint="eastAsia"/>
        </w:rPr>
      </w:pPr>
      <w:r>
        <w:rPr>
          <w:rFonts w:hint="eastAsia"/>
        </w:rPr>
        <w:t>&gt;OTU017269</w:t>
      </w:r>
    </w:p>
    <w:p w14:paraId="3921780F">
      <w:pPr>
        <w:rPr>
          <w:rFonts w:hint="eastAsia"/>
        </w:rPr>
      </w:pPr>
      <w:r>
        <w:rPr>
          <w:rFonts w:hint="eastAsia"/>
        </w:rPr>
        <w:t>CCTACGGGGGGCTGCAGTGGGGAATATTGCACAATGGGGGAAACCCTGATGCAGCGACGCCGCGTGGGTGATGAAGGCCTTCGGGTTGTAAAGCTCTTTCAGTCGTGAAGATAATGACGGTAGCGATAGAAGAAGCCCCGGCTAAATTCGTGCCAGCAGCCGCGGTAATACGTAGGGTGCAAGCGTTGTTCGGAATTACTGGGCGTAAAGGGCGCGTAGGCGGCCTGTTAAGTCGAACGTGAAATCCCCGGGCTCAACCCTGGAATTGCCTTCGATACTGTTTGGCTAGAGACCGGAAGAGGTTAGTGGAACTGCGAGTGTAGAGGTGAAATTCGTAGATATTCGCAAGAACACCAGTGGCGAAGGCGGCATCCTGGACCGGTATTGACGCTGATGCGCGAAAGCCAGGGGAGCAAACGGGATTAGATACCCCTGTAGTCC</w:t>
      </w:r>
    </w:p>
    <w:p w14:paraId="46885C7C">
      <w:pPr>
        <w:rPr>
          <w:rFonts w:hint="eastAsia"/>
        </w:rPr>
      </w:pPr>
      <w:r>
        <w:rPr>
          <w:rFonts w:hint="eastAsia"/>
        </w:rPr>
        <w:t>&gt;OTU017270</w:t>
      </w:r>
    </w:p>
    <w:p w14:paraId="310B2BAD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TGTTGGGGACGAAGGGTTAGGGGTTAATAGCCCCGAGCCTGACGGTACCCTTCGAGGAAGCGCCGGCTAACTACGTGCCAGCAGCCGCGGTAATACGGAAGGTGCAAGCGTTGCTCGGAATCACTGGGCGTAAAGGGTGCGTAGGCGGCCCGGTAAGTCAGTGGTGAAAGCCTCCAGCTAAACCGGGGGAGGTCGTCGGAAACTGGGTAACTGGAGGGTGATAGAGGCGGGTGGAATTCCGGGTGTAGTGGTGAAATGCGTAGATATCGAGAGGAACACCTGCGGCGAAGGCGGGTTGCTGGGCCGACACTGACGCTGAGGCGCGAAAGCCAGGGGAGCGAACGGGATTAGATACCCCAGTAGTCC</w:t>
      </w:r>
    </w:p>
    <w:p w14:paraId="348013E6">
      <w:pPr>
        <w:rPr>
          <w:rFonts w:hint="eastAsia"/>
        </w:rPr>
      </w:pPr>
      <w:r>
        <w:rPr>
          <w:rFonts w:hint="eastAsia"/>
        </w:rPr>
        <w:t>&gt;OTU017271</w:t>
      </w:r>
    </w:p>
    <w:p w14:paraId="5A55FE1F">
      <w:pPr>
        <w:rPr>
          <w:rFonts w:hint="eastAsia"/>
        </w:rPr>
      </w:pPr>
      <w:r>
        <w:rPr>
          <w:rFonts w:hint="eastAsia"/>
        </w:rPr>
        <w:t>CCTACGGGTGGCTGCAGCAAGGAATTTTCCACAATGGGCGCAAGCCTGATGGAGCAACGCCGCGTGCGGGATGACGCCCTTCGGGGTGTAAACCGCTTTTCGAGGGGACGAAGGCAATGACGGTACCCTCGGAATAAGGATCGGCTAACTACGTGCCAGCAGCCGCGGTAAGACGTAGGATCCGAGCGTTGTCCGGAATCACTGGGCGTAAAGCGCGCGCAGGCGGCTGTCTACGTCCGGGGTGAAAGCCCAGAGCTCAACTCTGGGATTGCCTTGGATACGGGATGGCTTGAGGATCGGAGAGGCAAGGGGAATTCCACGTGTAGCGGTGAAATGCGTAGATATCAAGAGGAACACCTGAGGTGAAGACGGGTTGCTGGGCCAACACTGACGCTGAGGCGCGAAAGCCAGGGGAGCAAACGGGATTAGATACCCCGGTAGTCC</w:t>
      </w:r>
    </w:p>
    <w:p w14:paraId="4D468E14">
      <w:pPr>
        <w:rPr>
          <w:rFonts w:hint="eastAsia"/>
        </w:rPr>
      </w:pPr>
      <w:r>
        <w:rPr>
          <w:rFonts w:hint="eastAsia"/>
        </w:rPr>
        <w:t>&gt;OTU017272</w:t>
      </w:r>
    </w:p>
    <w:p w14:paraId="44BDE465">
      <w:pPr>
        <w:rPr>
          <w:rFonts w:hint="eastAsia"/>
        </w:rPr>
      </w:pPr>
      <w:r>
        <w:rPr>
          <w:rFonts w:hint="eastAsia"/>
        </w:rPr>
        <w:t>CCTACGGGGGGCAGCAGTGGGGAATCTTGCGCAATGGGCGAAAGCCTGACGCAGCGACGCCGCGTGGGGGAGGAAGGGCTTCGGCTTGTAAACCCCTGTTGCCCGGGACGAACCGCCTGATTCGTCAGGCCTGACGGTACCGGGTGAGGAAGCACCGGCTAACTCCGTGCCAGCAGCCGCGGTAATACGGAGGGTGCGAGCGTTGTCCGGAATCACTGGGCGTAAAGGGCGCGTAGGCGGCCCGTTAAGCGTGTGGTGAAAGCCCGGGGCTCAACCCCGAGTCGGCCGTGCGAACTGGGTCACTCGAGCATGTCAGAGGCAGGTGGAATTCCGGGTGTAGCGGTGGAATGCGTAGATATCGGAAGGAACACCAGTGGCGAAAGCGGCTTCCTGGTCCAGCACCGACGTTCAGGCACGAAAGCGTGGGGAGCAAACAGGATTAGATACCCCTGTAGTCC</w:t>
      </w:r>
    </w:p>
    <w:p w14:paraId="200FA21F">
      <w:pPr>
        <w:rPr>
          <w:rFonts w:hint="eastAsia"/>
        </w:rPr>
      </w:pPr>
      <w:r>
        <w:rPr>
          <w:rFonts w:hint="eastAsia"/>
        </w:rPr>
        <w:t>&gt;OTU017273</w:t>
      </w:r>
    </w:p>
    <w:p w14:paraId="1C9929C4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AGCCACTCGGGTTAATAGCCCAGAGGGTGACGGTACCTCCAGAAGAAGCCCCGGCTAACTACGTGCCAGCAGCCGCGGTAATACGTAGGGGGCAAGCGTTGCTCGGAATCACTGGGCGTAAAGGGCGCGTAGGCGGGATGGCAAGTCTGTCGTAAAATCTCCCGGCTCAACCGGGAGGAGCCGACGGATACTGGCGAGCTTGAGGAGAGCAGAGGAAGGTGGAATTCCCGGTGTAGCGGTGAAATGCGCAGATATCGAGAGGAACACCGGTGGCGAAGGCGGCGCTCTGGGCCGGTACTGACGCTGAGGAGCGAAAGCGTGGGGAGCAAACAGGATTAGATACCCCTGTAGTCC</w:t>
      </w:r>
    </w:p>
    <w:p w14:paraId="47000A67">
      <w:pPr>
        <w:rPr>
          <w:rFonts w:hint="eastAsia"/>
        </w:rPr>
      </w:pPr>
      <w:r>
        <w:rPr>
          <w:rFonts w:hint="eastAsia"/>
        </w:rPr>
        <w:t>&gt;OTU017274</w:t>
      </w:r>
    </w:p>
    <w:p w14:paraId="696841D2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TTAGGGTTGTAAAGCTCTTTCAGCGGGGAAGATAATGACGGTACCCGCAGAAGAAGCCCCGGCTAACTTCGTGCCAGCAGCCGCGGTAATACGAAGGGGGCTAGCGTTGTTCGGAATCACTGGGCGTAAAGCGCGTGTAGGCGGATCGTTAAGTCCTGTGTGAAAGACCACGGCTCAACCGTGGGGGTGCACGGGAAACTGGCCGGCTTGAGTGCAGGAGAGGGGAGCGGAATTCCTGGTGTAGCGGTGAAATGCGCAGATATCAGGAGGAACACCGGTGGCGAAGGCGGGTCTCTGGGCCGGTATTGACGCTGAGGCGCGAAAGCCAGGGGAGCAAACGGGATTAGATACCCCGGTAGTCC</w:t>
      </w:r>
    </w:p>
    <w:p w14:paraId="5BA9CC28">
      <w:pPr>
        <w:rPr>
          <w:rFonts w:hint="eastAsia"/>
        </w:rPr>
      </w:pPr>
      <w:r>
        <w:rPr>
          <w:rFonts w:hint="eastAsia"/>
        </w:rPr>
        <w:t>&gt;OTU017275</w:t>
      </w:r>
    </w:p>
    <w:p w14:paraId="63B1533A">
      <w:pPr>
        <w:rPr>
          <w:rFonts w:hint="eastAsia"/>
        </w:rPr>
      </w:pPr>
      <w:r>
        <w:rPr>
          <w:rFonts w:hint="eastAsia"/>
        </w:rPr>
        <w:t>CCTACGGGTGGCAGCAGTTAGGAATCTTGCGCAATGGGCGAAAGCCTGACGCAGCGACGCCGCGTGGGGGATGAAGGCCTTCGGGTTGTAAACCCCTTTCAGCAGGGACGAATCCAGACGGTACCTGCAGAAGAAGCCCCGGCCAACTACGTGCCAGCAGCCGCGGTAATACGTAGGGGGCAAGCGTTGTCCGGAATCATTGGGCGTAAAGAGCGTGTAGGCGGTCCGGTAAGTCGGCTGTGAAAGCCCGGGGCTCAACCCCGGAAGTGCATTCGATACTGCGTGGCTAGAGTACTGGAGAGGATGGTGGAACTCTCGGTGTAGAGGTGAAATGCGCAGATATCGGGAAGAACACCCGTGGCGAAGGCGGCTCTCTGGGCCGATACTGACGCTGAGGAGCGAAAGCGTGGGGAGCGAACAGGATTAGATACCCTAGTAGTCC</w:t>
      </w:r>
    </w:p>
    <w:p w14:paraId="2F7869AD">
      <w:pPr>
        <w:rPr>
          <w:rFonts w:hint="eastAsia"/>
        </w:rPr>
      </w:pPr>
      <w:r>
        <w:rPr>
          <w:rFonts w:hint="eastAsia"/>
        </w:rPr>
        <w:t>&gt;OTU017276</w:t>
      </w:r>
    </w:p>
    <w:p w14:paraId="3F0E3F6C">
      <w:pPr>
        <w:rPr>
          <w:rFonts w:hint="eastAsia"/>
        </w:rPr>
      </w:pPr>
      <w:r>
        <w:rPr>
          <w:rFonts w:hint="eastAsia"/>
        </w:rPr>
        <w:t>CCTACGGGGGGCAGCAGCAAGGAATTTTCCCCAATGGGCTCACGCCTGAGGGAGCAACGCCGCGTGCAGGACGACGGCCTTCGGGTTGTAAACTGCTTTTGGGGGGGAAGATAGTGACGGTACCCCCCGAATAAGCCCCGGCTAACTCCGTGCCAGCAGCCGCGGTAAGACGGAGGGGGCAAGCGTTGTCCGGAATTACTGGGCGTAAAGCGCACGTAGGTGGCGCGGTGCGTCGGTGCTGAAAGCGCCGGGCTCAACCCGGCGAGGTGCAGCGATACGACCGGGCTCGAGGCCAGCAGAGGGTGGCGGAATTCCCGGTGTAGAGGTGAAATTCGTAGATATCGGGAGGAACACCAGTGGCGAAGGCGGCACCCTGGACCAGCACTGACACTGAGGCACGAAAGCGTGGGGAGCAAACAGGATTAGATACCCCAGTAGTCC</w:t>
      </w:r>
    </w:p>
    <w:p w14:paraId="3CD64EC0">
      <w:pPr>
        <w:rPr>
          <w:rFonts w:hint="eastAsia"/>
        </w:rPr>
      </w:pPr>
      <w:r>
        <w:rPr>
          <w:rFonts w:hint="eastAsia"/>
        </w:rPr>
        <w:t>&gt;OTU017277</w:t>
      </w:r>
    </w:p>
    <w:p w14:paraId="067F4FBE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GCAGGGACGATAATGACGGTACCTGAAGAAGAAGCTGCGGCTAACTACGTGCCAGCAGCCGCGGTAATACGTAGGCAGCGAGCGTTGTTCGGAGTTACTGGGCGTAAAGGGCGCGTAGGCGGTGGCCCAAGTCAACGGTGAAAGCTCGGGGCTCAACCCCGAGTCGGCCGTCGATACTGGGCGACTGGAGCACTGTAGAGGCAGGTGGAATTCCGGGTGTAGCGGTGGAATGCGTAGAGATCCGGAAGAACACCGGTGGCGAAGGCGGTGGCCTGGGCCGAAACTGACGCTGAGGAGCGAAAGCCAGGGGAGCAAACGGGATTAGATACCCCTGTAGTCC</w:t>
      </w:r>
    </w:p>
    <w:p w14:paraId="6D2E0C8D">
      <w:pPr>
        <w:rPr>
          <w:rFonts w:hint="eastAsia"/>
        </w:rPr>
      </w:pPr>
      <w:r>
        <w:rPr>
          <w:rFonts w:hint="eastAsia"/>
        </w:rPr>
        <w:t>&gt;OTU017278</w:t>
      </w:r>
    </w:p>
    <w:p w14:paraId="585A24E6">
      <w:pPr>
        <w:rPr>
          <w:rFonts w:hint="eastAsia"/>
        </w:rPr>
      </w:pPr>
      <w:r>
        <w:rPr>
          <w:rFonts w:hint="eastAsia"/>
        </w:rPr>
        <w:t>CCTACGGGTGGCTGCAGTCGAGAATCTTTCGCAATGGGCGAAAGCCTGACGAAGCGACGCTGTGTGAGCGATGAAGGCCCTCGGGTTGTAAAGCTCTTTCGCTTAGGAACAAGAAAAGTCGACTAACACTCGACTAATTTGAGAGTACTAGGTAAAGAAGCACCGGCTAACTACGTGCCAGCAGCTGCGGTAATACGTAGGGTGCAAGCATTAATCGGATTTATTGGGCGTAAAGGGGGCGCAGGCGGCAAAATAAGTCGGATGTGAAATCCCGGGGCTCAACCCCGGAATTGCACCTAAAACTACATGGCTAGAGCATTGGAGAGGGTAGCAGAATTCATGGTGTAGCAGTGAAATGCGTAGATATCATGAGGAATACCAGAGGCGAAGGCGGCTACCTGGACAATTGCTGACGCTCAGGCACGAAAGCGTGGGGAGCAAACAGGATTAGATACCCTAGTAGTCC</w:t>
      </w:r>
    </w:p>
    <w:p w14:paraId="08273936">
      <w:pPr>
        <w:rPr>
          <w:rFonts w:hint="eastAsia"/>
        </w:rPr>
      </w:pPr>
      <w:r>
        <w:rPr>
          <w:rFonts w:hint="eastAsia"/>
        </w:rPr>
        <w:t>&gt;OTU017279</w:t>
      </w:r>
    </w:p>
    <w:p w14:paraId="6C25B1D4">
      <w:pPr>
        <w:rPr>
          <w:rFonts w:hint="eastAsia"/>
        </w:rPr>
      </w:pPr>
      <w:r>
        <w:rPr>
          <w:rFonts w:hint="eastAsia"/>
        </w:rPr>
        <w:t>CCTACGGGAGGCTGCAGTTTCGAATCATTCACAATGGGCGAAAGCCTGATGGTGCGACGCCGCGTGAGGGATGAAGGTCTTCGGATTGTAAACCTCTGTCACCGGGGAAGAAACGCTTTGAGCTAATAGTTCAAAGCCTGACTTAACCCGGAGAGGAAGCAGTGGCTAACTCTGTGCCAGCAGCCGCGGTAATACAGAGACTGCGAGCGTTATTCGGATTCACTGGGCGTAAAGGGTGCGCAGGCGGCCAAGTGTGTGAGTGATGTGAAAGCCCTGGGCTTAACCTAGGAAGTGCATCGCAAACTACATAGCTGGAGTACAAGAGAGGGTGGCGGAATTTCCGGTGTAGCGGTGAAATGCGTAGATATCGGAAGGAACGTCGATGGCGAAGGCAGCCACCTGGCTTGATACTGACGCTGAGGCGCGAAAGCGTGGGGAGCGAACAGGATTAGATACCCCAGTAGTCC</w:t>
      </w:r>
    </w:p>
    <w:p w14:paraId="713B59D1">
      <w:pPr>
        <w:rPr>
          <w:rFonts w:hint="eastAsia"/>
        </w:rPr>
      </w:pPr>
      <w:r>
        <w:rPr>
          <w:rFonts w:hint="eastAsia"/>
        </w:rPr>
        <w:t>&gt;OTU017280</w:t>
      </w:r>
    </w:p>
    <w:p w14:paraId="4FBAAB3C">
      <w:pPr>
        <w:rPr>
          <w:rFonts w:hint="eastAsia"/>
        </w:rPr>
      </w:pPr>
      <w:r>
        <w:rPr>
          <w:rFonts w:hint="eastAsia"/>
        </w:rPr>
        <w:t>CCTACGGGTGGCTGCAGTCGAGAATCTTCGGCAATGGGCGCAAGCCTGACCGAGCGACGCCGCGTGTGGGATGAAGGCCCTTGGGTTGTAAACCACTGTCAGAGGGGATGAAGCCGCAAGGTTGACATAGCCTCAGAGGAAGCACGGGCTAAGTTCGTGCCAGCAGCCGCGGTAATACGAACTGTGCAAACGTTATTCGGAATCACTGGGCTTAAAGGGTGCGTAGGCGGTCGTTTAAGTAGGGTGTGAAAGCCCGCAGCTCAACTGCGGAACTGCATTCTAAACTGGACGACTCGAGTGAGATAGGGGTGTGTGGAACTTCCGGTGGAGCGGTGAAATGTGTAGATATCGGAAGGAACACCAGTGGCGAAGGCGACTTCCTGGACCAAGACTGACGCTGAGGCGCGAAAGCGTGGGGATCAAACAGGATTAGATACCCGAGTAGTCC</w:t>
      </w:r>
    </w:p>
    <w:p w14:paraId="023D7696">
      <w:pPr>
        <w:rPr>
          <w:rFonts w:hint="eastAsia"/>
        </w:rPr>
      </w:pPr>
      <w:r>
        <w:rPr>
          <w:rFonts w:hint="eastAsia"/>
        </w:rPr>
        <w:t>&gt;OTU017281</w:t>
      </w:r>
    </w:p>
    <w:p w14:paraId="58D51437">
      <w:pPr>
        <w:rPr>
          <w:rFonts w:hint="eastAsia"/>
        </w:rPr>
      </w:pPr>
      <w:r>
        <w:rPr>
          <w:rFonts w:hint="eastAsia"/>
        </w:rPr>
        <w:t>CCTACGGGTGGCTGCAGTGGGGAATCTTGCGCAATGGTCGAAAGACTGACGCAGCGACGCCGCGTGTGGGAGGAAGCCTTTCGGGGTGTAAACCACTGTTGCCCGGGACGAACATCCCTTTTCGAGGGGACTGACGGTACCGGGTGAGGAAGCACCGGCTAACTCCGTGCCAGCAGCCGCGGTAATACGGAGGGCGCAAGCGTTGTCCGGAATTATTGGGCGTAAAGAGCTCGTAGGCGGCTTGTCACGTCGGATGTGAAAGCCCCGGGCTCAACCTGGGAACTGCATTCAAAACTGACAAGCTAGAGTATGGTAGAGGGTGGTGGAATTCCCGGTGTAGCGGTGAAATGCGTAGATATCGGGAGGAACATCAGTGGCGAAGGCGGCTTTCTGGCCCAATACTGACACTCATGTGCGAAAGCGTGGGGAGCAAACAGGATTAGATACCCTTGTAGTCC</w:t>
      </w:r>
    </w:p>
    <w:p w14:paraId="267450F0">
      <w:pPr>
        <w:rPr>
          <w:rFonts w:hint="eastAsia"/>
        </w:rPr>
      </w:pPr>
      <w:r>
        <w:rPr>
          <w:rFonts w:hint="eastAsia"/>
        </w:rPr>
        <w:t>&gt;OTU017282</w:t>
      </w:r>
    </w:p>
    <w:p w14:paraId="34B0C2D5">
      <w:pPr>
        <w:rPr>
          <w:rFonts w:hint="eastAsia"/>
        </w:rPr>
      </w:pPr>
      <w:r>
        <w:rPr>
          <w:rFonts w:hint="eastAsia"/>
        </w:rPr>
        <w:t>CCTACGGGAGGCTGCAGTGAGGAATATTGGTCAATGGGGGCAACCCTGATCCAGCCATGCCGCGTGAGTGATGAAGGCCTTAGGGTTGTAAAGCTCTTTCGGCGGGGAAGATAATGACGGTACCCGCAGAAGAAGCCCCGGCAAACTTCGTGCCAGCAGCCGCGGTAATACGAAGGGGGCTAGCGTTGCTCGGAATTACTGGGCGTAAAGCGCACGTAGGCGGCCCGGCGCGTCCGCGGTGAAAGCTCCCGGCTCAACTGGGAGAGGTCCGCGGAAACGGTCGGGCTGGAGCAAGGTAGGGGGTCGTGGAATTCCCGGTGTAGCGGTGAAATGCGTAGATATCAAGAGGAACACCTGAGGTGAAGACGGGTTGCTGGGCTGACACTGACGCTGAGGCGCGAAAGCTAGGGTAGCAAACGGGATTAGATACCCCAGTAGTCC</w:t>
      </w:r>
    </w:p>
    <w:p w14:paraId="2CC991A7">
      <w:pPr>
        <w:rPr>
          <w:rFonts w:hint="eastAsia"/>
        </w:rPr>
      </w:pPr>
      <w:r>
        <w:rPr>
          <w:rFonts w:hint="eastAsia"/>
        </w:rPr>
        <w:t>&gt;OTU017283</w:t>
      </w:r>
    </w:p>
    <w:p w14:paraId="29AF4875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CGCCGGGTCACACCGGCCTGACCTATCCCTGGAGGAAGCACGGGCTAAGTTCGTGCCAGCAGCCGCGGTAAGACGAACCGTGCGAACGTTGTTCGGAATCACTGGGCTTAAAGGGCGCGTAGGCGGGCGGCCAAGTCGGGGGTGAAAGCTTCCAGCCCAACTGGAAAAGCGCCCCCGATACTGGCCGCCTCGAGGGGGGTAGGGGCACGTGGAACTTCCGGTGGAGCGGTGAAATGCGTAGATATCGGAAGGAACGCCGGTGGCGAAAGCGGCGTGCTGGGCCCCCCCTGACGCTGAGGCGCGAAAGCCAGGGGAGCGAACGGGATTAGATACCCTAGTAGTCC</w:t>
      </w:r>
    </w:p>
    <w:p w14:paraId="61990FE8">
      <w:pPr>
        <w:rPr>
          <w:rFonts w:hint="eastAsia"/>
        </w:rPr>
      </w:pPr>
      <w:r>
        <w:rPr>
          <w:rFonts w:hint="eastAsia"/>
        </w:rPr>
        <w:t>&gt;OTU017284</w:t>
      </w:r>
    </w:p>
    <w:p w14:paraId="3FA832EE">
      <w:pPr>
        <w:rPr>
          <w:rFonts w:hint="eastAsia"/>
        </w:rPr>
      </w:pPr>
      <w:r>
        <w:rPr>
          <w:rFonts w:hint="eastAsia"/>
        </w:rPr>
        <w:t>CCTACGGGCGGCAGCAGTGGGGAATATTGGACAATGGGCGAAAGCCTGACCCAGCAACGCCGCGTGAAGGATGAAGTCTTTCGGGATGTAAACTTCGTAAGAATGGGAAGAATAAATGACGGTACCATTTGTAAGGTCCGGCTAACTACGTGCCAGCAGCCGCGGTAATACGTAGGGACCAAGCGTTGTTCGGATTTATTGGGCGTAAAGAGCTCGTAGGCGGCTGGTCACGTCGGGTGTGAAAGCTCAGAGCTCAACCTTTGAATGTCAGTGGATACTGCCGGGCTAGAGTCCGGAAGAGGCGAGTGGAACTCCTGGTGTAGCGGTGGAATGCGCAGATATCAGGAAGAACACCAACGGCGAAGGCAGCTCGCTAGGACGGTACTGACGCTAAGGCGCGAAAGCGTGGGGAGCGAACAGGATTAGATACCCCAGTAGTCC</w:t>
      </w:r>
    </w:p>
    <w:p w14:paraId="186F34E3">
      <w:pPr>
        <w:rPr>
          <w:rFonts w:hint="eastAsia"/>
        </w:rPr>
      </w:pPr>
      <w:r>
        <w:rPr>
          <w:rFonts w:hint="eastAsia"/>
        </w:rPr>
        <w:t>&gt;OTU017285</w:t>
      </w:r>
    </w:p>
    <w:p w14:paraId="73A274FF">
      <w:pPr>
        <w:rPr>
          <w:rFonts w:hint="eastAsia"/>
        </w:rPr>
      </w:pPr>
      <w:r>
        <w:rPr>
          <w:rFonts w:hint="eastAsia"/>
        </w:rPr>
        <w:t>CCTACGGGAGGCTGCAGTGGGGAATTTTGCGCAATGGGCTAACGCCTGACGCAGCAACGCCGCGTGGAGGATGAAGGTCTTTGGATTGTAAACTCCTGTCAGCAGGGAAAAAGCGACTCGGACTCATACTCCGGGGAGTTGATTGTACCTGCAGAGGAAGCCCCGGCTAACTCTGTGCCAGCAGCCGCGGTAATACAGAGGGGGCAAGCGTTATTCGGAATTATTGGGCGTAAAGGGCGCGTAGGTGGCTTGGCAAGCGTGTGGTGAAAGCCCGGGGCTCAACCCCGGGTCTGCCGTGCGAACTGCTATGGCTTGAGCACTGTAGAGGCAGGTAGAATTCCAGGTGTAGCGGTGAAATGCGTAGATATCTGGAGGAACACCGGTGGCGAAGGCGGCGTTCTGGACTGCAACTGACACTGAGGAACGAAAGCCAGGGGAGCAAACGGGATTAGATACCCCGGTAGTCC</w:t>
      </w:r>
    </w:p>
    <w:p w14:paraId="0EAFF18C">
      <w:pPr>
        <w:rPr>
          <w:rFonts w:hint="eastAsia"/>
        </w:rPr>
      </w:pPr>
      <w:r>
        <w:rPr>
          <w:rFonts w:hint="eastAsia"/>
        </w:rPr>
        <w:t>&gt;OTU017286</w:t>
      </w:r>
    </w:p>
    <w:p w14:paraId="34BC5D0E">
      <w:pPr>
        <w:rPr>
          <w:rFonts w:hint="eastAsia"/>
        </w:rPr>
      </w:pPr>
      <w:r>
        <w:rPr>
          <w:rFonts w:hint="eastAsia"/>
        </w:rPr>
        <w:t>CCTACGGGAGGCTGCAGTGGGGAATATTGGTCAATGGACGCAAGTCTGAACCAGCCAAATCGCGTGAAGGAAGACCGCCTTATGGGTTGTAAACTTCTTTTGTAAGGGAATAAAAAGCGCTACGCGTAGCACATTGCATGTACCTTACGAATAAGCATCGGCTAACTCCGTGCCAGCAGCCGCGGTAATACGGAGGATGCAAGCGTTATCCGGAATTACTGGGCGTAAAGAGCGTGTAGGCGGTTCGGTAAGTCTGCCGTGAAAACCTGGGGCTCAACCCTGGGCGTGCGGTGGATACTGCCGGGCTAGAGGATGGTAGAGGCGAGTGGAATTCCCGGTGTAGCGGTGAAATGCGCAGATATTGGGAGGAACATCAGTAGCGAAGGCGGCTTTCTGGGTCGCACCTGACGCTGAGGTACGAAAGCGTGGGGAGCAAACAGGATTAGATACCCCAGTAGTCC</w:t>
      </w:r>
    </w:p>
    <w:p w14:paraId="78217F1E">
      <w:pPr>
        <w:rPr>
          <w:rFonts w:hint="eastAsia"/>
        </w:rPr>
      </w:pPr>
      <w:r>
        <w:rPr>
          <w:rFonts w:hint="eastAsia"/>
        </w:rPr>
        <w:t>&gt;OTU017287</w:t>
      </w:r>
    </w:p>
    <w:p w14:paraId="24F2CB8C">
      <w:pPr>
        <w:rPr>
          <w:rFonts w:hint="eastAsia"/>
        </w:rPr>
      </w:pPr>
      <w:r>
        <w:rPr>
          <w:rFonts w:hint="eastAsia"/>
        </w:rPr>
        <w:t>CCTACGGGAGGCTGCAGTAGGGAATATTGGGCAATGGGCGAAAGCCTGACCCAGCCATGCCGCGTGCAGGATGAAGGCCTTCTGGGTTGTAAACTGCTTTTGAACGGGAACAAAGAGCTCTTGCGAGAGAAGAAGCCCCGGCTAACTCCGTGCCAGCAGCCGCGGTAATACGGGGGGGGCAAGCGTTGTTCGGAATTACTGGGCGTAAAGGGCTCGTAGGTGGCCAACTAAGTCGGACGTGAAATCCCTCGGCTTAACCGGGGAACTGCGTCCGATACTGGATGGCTTGAGTTTGGGAGAGGGACGCGGAATTCCAGGTGTAGCGGTGAAATGCGTAGATATCTGGAGGAACACCGGTGGCGAAGGCGGCGTCCTGGACCAACACTGACACTGATGAGCGAAAGCCAGGGGAGCAAACGGGATTAGATACCCCGGTAGTCC</w:t>
      </w:r>
    </w:p>
    <w:p w14:paraId="43CA71FD">
      <w:pPr>
        <w:rPr>
          <w:rFonts w:hint="eastAsia"/>
        </w:rPr>
      </w:pPr>
      <w:r>
        <w:rPr>
          <w:rFonts w:hint="eastAsia"/>
        </w:rPr>
        <w:t>&gt;OTU017288</w:t>
      </w:r>
    </w:p>
    <w:p w14:paraId="3D8C4355">
      <w:pPr>
        <w:rPr>
          <w:rFonts w:hint="eastAsia"/>
        </w:rPr>
      </w:pPr>
      <w:r>
        <w:rPr>
          <w:rFonts w:hint="eastAsia"/>
        </w:rPr>
        <w:t>CCTACGGGGGGCTGCAGTGGGGAATTTTGGACAATGGGCGCAAGCCTGATGACGCAATGCCGCGTGGAGGATGAAGGTCTTCGGATTGTAAACTCCTGTTGCCAGGGACGAATGGCTCCGACCTAACACGTCGGAGAATGACGGTACCTGGTGAGGAAGCCACGGCTAACTACGTGCCAGCAGCCGCGGTAATACGTAGGTGGCAAGCGTTGTCCGGATTTACTGGGCGTAAAGAATGCGTAGGCGGATATTTAAGTGGGATGTGAAATACCCGGGCTCAACTTGGGTGCTGCATTCCAAACTGGATATCTAGAGTGCGGGAGAGGAGAGTGGAATTCCTAGTGTAGCGGTGAAATGCGTAGAGATTAGGAAGAACACCAGTGGCGAAGGCGACTCTCTGGACCGTAACTGACGCTGAGGCATGAAAGCGTGGGGAGCAAACAGGATTAGATACCCTTGTAGTCC</w:t>
      </w:r>
    </w:p>
    <w:p w14:paraId="23FC1F6C">
      <w:pPr>
        <w:rPr>
          <w:rFonts w:hint="eastAsia"/>
        </w:rPr>
      </w:pPr>
      <w:r>
        <w:rPr>
          <w:rFonts w:hint="eastAsia"/>
        </w:rPr>
        <w:t>&gt;OTU017289</w:t>
      </w:r>
    </w:p>
    <w:p w14:paraId="06EFB41B">
      <w:pPr>
        <w:rPr>
          <w:rFonts w:hint="eastAsia"/>
        </w:rPr>
      </w:pPr>
      <w:r>
        <w:rPr>
          <w:rFonts w:hint="eastAsia"/>
        </w:rPr>
        <w:t>CCTACGGGCGGCTGCAGTAAGGAATATTGGTCAATGGACGAAAGTCTGAACCAGCCATGCCGCGTGGAGGATGAAGGTCCTCTGGATTGTAAACTTCTTTTATATGGGACGAAAAAAGGCTTTTCTAAGTCGTCTGACGGTACCATATGAATAAGCACCGGCTAACTCCGTGCCAGCAGCCGCGGTAATACGGAGGGTGCAAGCGTTATCCGGATTCACTGGGTTTAAAGGGTGCGTAGGTGGACATGTAAGTCAGTGGTGAAATCCCCGAGCTTAACTTGGGAACTGCGCTCGAAACTACGGCGCTGGAGTACAGATGAGGTAGGCGGAATTGACGGTGTAGCGGTGAAATGCGCAGATATCAGGAGGAACACCGGTGGCGAAGGCGGATCTCTGGGCCTTACCTGACGCTCAGGCGCGAAAGCTAGGGGAGCGAACAGGATTAGATACCCTGGTAGTCC</w:t>
      </w:r>
    </w:p>
    <w:p w14:paraId="0E140EC1">
      <w:pPr>
        <w:rPr>
          <w:rFonts w:hint="eastAsia"/>
        </w:rPr>
      </w:pPr>
      <w:r>
        <w:rPr>
          <w:rFonts w:hint="eastAsia"/>
        </w:rPr>
        <w:t>&gt;OTU017290</w:t>
      </w:r>
    </w:p>
    <w:p w14:paraId="287C97B7">
      <w:pPr>
        <w:rPr>
          <w:rFonts w:hint="eastAsia"/>
        </w:rPr>
      </w:pPr>
      <w:r>
        <w:rPr>
          <w:rFonts w:hint="eastAsia"/>
        </w:rPr>
        <w:t>CCTACGGGTGGCTGCAGTAGGGAATCTTGGACAATGGGCGCAAGCCTGATCCAGCCATGCCGCGTGAGTGATGAAGGCCTTAGGGTTGTAAAACTCTTTCGCAGGTGACGATAATGACGGTAACCTGAGAAGAAGCTCCGGCTAACTTCGTGCCAGCAGCCGCGGTAATACGAAGGGGGCTAGCGTTGTTCGGATTTACTGGGCGTAAAGCGCGTGTAGGTGGCTTGTTAAGACCGGTGTGAAATCTCCGCGCTTACCGTGGAGAGGTCGCTGGTGACTGGCAGGCTTGGGTTCGGCAGAGGTGAGTGGAATTCCGGGTGGAGCGGTGAAATGCGTAGATATCTGGAGGAACATCAGTGGCGAAGGCGACACCCTGGACTCATACTGACACTGAGGTGCGAAAGCGTGGGGAGCAAACAGGATTAGATACCCCGGTAGTCC</w:t>
      </w:r>
    </w:p>
    <w:p w14:paraId="2E8C7430">
      <w:pPr>
        <w:rPr>
          <w:rFonts w:hint="eastAsia"/>
        </w:rPr>
      </w:pPr>
      <w:r>
        <w:rPr>
          <w:rFonts w:hint="eastAsia"/>
        </w:rPr>
        <w:t>&gt;OTU017291</w:t>
      </w:r>
    </w:p>
    <w:p w14:paraId="5B2792B6">
      <w:pPr>
        <w:rPr>
          <w:rFonts w:hint="eastAsia"/>
        </w:rPr>
      </w:pPr>
      <w:r>
        <w:rPr>
          <w:rFonts w:hint="eastAsia"/>
        </w:rPr>
        <w:t>CCTACGGGCGGCTGCAGTCGAGAATCTTCCGCAATGGGCGAAAGCCTGACGGAGCGACGCCGCGTGATTGATGAAGCTCTTCGGGGTGTAAAGATCTTTTCTGAGGGAGGAAGTCATTGACGTTACCTCAGGAATAAGAGGCTCCTAACTCTGTGCCAGCAGGAGCGGTCATACAGAGGCCTCAAGCGTTACCCGGAATCACTGGGCGTAAAGGGTGTGTAGGCGGTCGTATTAGTCTTGTGTTAAAGACCCGGGCTTAACCCGGGGACTGCGCGAGAAACGGTACGACTCGAGGGCGAGAGAGGTGTACAGAACTCATGGTGTAGGGGTGAAATCCGTTGATATCATGGGGAATACCAAAAGCGAAGGCAGTACACTGGCTCGTTCCTGACGCTGAGACACGAAAGCGTGGGTAGCGAACGGGATTAGATACCCGTGTAGTCC</w:t>
      </w:r>
    </w:p>
    <w:p w14:paraId="4EC67AA6">
      <w:pPr>
        <w:rPr>
          <w:rFonts w:hint="eastAsia"/>
        </w:rPr>
      </w:pPr>
      <w:r>
        <w:rPr>
          <w:rFonts w:hint="eastAsia"/>
        </w:rPr>
        <w:t>&gt;OTU017292</w:t>
      </w:r>
    </w:p>
    <w:p w14:paraId="6F783DED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TGTGCCAGCAGCCGCGGTAATACAGAGGGTGCGAGCGTTAATCGGAATTACTGGGCGTAAAGCGTGCGCAGGCGGTTTTGTAAGCCAGATGTGAAATCCCCGGGCTTAACCTGGGAATTGCATTCGAGACTGTGTTGCTGGAGTACGGAAGAGGAAGGCGGAATTCCCGGTGTAGCGGTGAAATGCGTAGATATCTGGAGGAACACCTGCGGCGAAGGCGGGTTGCTGGGCTGACACTGACGCTGAGGCGCGAAAGCTAGGGGAGCGAACGGGATTAGATACCCCAGTAGTCC</w:t>
      </w:r>
    </w:p>
    <w:p w14:paraId="3E716A14">
      <w:pPr>
        <w:rPr>
          <w:rFonts w:hint="eastAsia"/>
        </w:rPr>
      </w:pPr>
      <w:r>
        <w:rPr>
          <w:rFonts w:hint="eastAsia"/>
        </w:rPr>
        <w:t>&gt;OTU017293</w:t>
      </w:r>
    </w:p>
    <w:p w14:paraId="5E23B911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TTGGGAAGAATTAGTAGGGGTTAATACCCCCTATGATGACGGTACCTTTTGTAAGCTCCGGCTAACTCCGTGCCAGCAGCCGCGGTAATACAGAGGGTGCAAGCGTTGTCCGGATTTATTGGGTTTAAAGGGTGCGTAGGTGGCGGGGTAAGTCAGGTGTGAAATCTCGGGGCTCAACCCCGAAACTGCATTTGATACTGCCTTGCTCGAGTCCTGGAGAGGAGACTGGAATTTACGGTGTAGCAGTGAAATGCGTAGATATCGTAAGGAAGACCAGTGGCGAAGGCGAGTCTCTGGACAGGTACTGACACTGAGGCACGAAGGCCAGGGGAGCAAACGGGATTAGATACCCGGGTAGTCC</w:t>
      </w:r>
    </w:p>
    <w:p w14:paraId="5751BE2B">
      <w:pPr>
        <w:rPr>
          <w:rFonts w:hint="eastAsia"/>
        </w:rPr>
      </w:pPr>
      <w:r>
        <w:rPr>
          <w:rFonts w:hint="eastAsia"/>
        </w:rPr>
        <w:t>&gt;OTU017294</w:t>
      </w:r>
    </w:p>
    <w:p w14:paraId="103A2063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ATTGTAAACCTCTGTCACCGGGGAAGAAACGCTTTGAGTTAATAGTTCAAAGCCTGACTTAACCCGGAGAGGAAGCAGTGGCTAACTCTGTGCCAGCAGCCGCGGTAATACAGAGACTGCAAGCGTTATTCGGATTCACTGGGCGTAAAGGGTGCGCAGGCGGCCAAGTGTGTGAGGCGTGAAAGCCCGGAGCTCAACTCCGGAACTGCCTTTAAGACTGCATCGCTAGAATCGTGGAGAGGTGAGTGGAATTCCGAGTGTAGAGGTGAAATTCGTAGATATCAAGAGGAACACCTGAGGCGAAGGCGGGTTGCTAGGCTGACACTGACGCTGAGGCGCGAAAGCCAGGGGAGCAAACGGGATTAGATACCCCTGTAGCC</w:t>
      </w:r>
    </w:p>
    <w:p w14:paraId="1AE4D110">
      <w:pPr>
        <w:rPr>
          <w:rFonts w:hint="eastAsia"/>
        </w:rPr>
      </w:pPr>
      <w:r>
        <w:rPr>
          <w:rFonts w:hint="eastAsia"/>
        </w:rPr>
        <w:t>&gt;OTU017295</w:t>
      </w:r>
    </w:p>
    <w:p w14:paraId="73766EED">
      <w:pPr>
        <w:rPr>
          <w:rFonts w:hint="eastAsia"/>
        </w:rPr>
      </w:pPr>
      <w:r>
        <w:rPr>
          <w:rFonts w:hint="eastAsia"/>
        </w:rPr>
        <w:t>CCTACGGGTGGCTGCAGTGGGGAATTTTGGACAATGGGCGCAAGCCTGATCCAGCCATGCCGCGTGCAGGATGAAGGCCTTCGGGTTGTAAACTGCTTTTGTACGGAACGAAAAGACTCTGGTTAATACCTGGGGTCCATGACGGTACCGTAAGAATAAGCACCGGCTAACTTCGTGCCAGCAGCCGCGGTAATACGAAGGGTGCAAGCGTTACTCGGAATTACTGGGCGTAAAGCGTGCGTAGGTGGTGGTTTAAGTCTGCTGTGAAAGCCCTGGGCTCAACCTGGGAATTGCAGTGGATACTGGGTCACTAGAGTGTGGTAGAGGGATGCGGAATTTCCGGTGTAGCAGTGAAATGCGTAGATATGCGGAGGAACACCGATGGCGAAGGCAATCCCCTGGGCCTGCACTGACGCTCATGCACGAAAGCGTGGGGAGCAAACAGGATTAGATACCCTGGTAGTCC</w:t>
      </w:r>
    </w:p>
    <w:p w14:paraId="6F6F9FE3">
      <w:pPr>
        <w:rPr>
          <w:rFonts w:hint="eastAsia"/>
        </w:rPr>
      </w:pPr>
      <w:r>
        <w:rPr>
          <w:rFonts w:hint="eastAsia"/>
        </w:rPr>
        <w:t>&gt;OTU017296</w:t>
      </w:r>
    </w:p>
    <w:p w14:paraId="37C34958">
      <w:pPr>
        <w:rPr>
          <w:rFonts w:hint="eastAsia"/>
        </w:rPr>
      </w:pPr>
      <w:r>
        <w:rPr>
          <w:rFonts w:hint="eastAsia"/>
        </w:rPr>
        <w:t>CCTACGGGGGGCTGCAGTAACGAATCTTCCGCAATGCACGAAAGTGTGACGGAGCGACGCCGCGTGTGGGACGAAGCCCTTCGGGGTGTAAACCACTGTCAGGGGTTACCAAGTTCTGAGGAGCCCCAGAGGAAGGCACGGCTAACTCTGTGCCAGCAGCCGCGGTAAGACAGAGGTGCCAAGCGTTAGGCGGAATCACTGGGCGTAAAGAGCGCGTAGGCGGCCCGACAAGTCCGCTGTGAAAGTCAAGGGCTCAACCCTGAAATTGCTTTCGATACTGGCGGACTTGAGGCAAGTAGGGGAGAGCGGAATTCCTGGTGTAGCGGTGAAATGCGCAGATATCAGGAGGAACACCGGTGGCGAAAGCGGCTCACTGGGTCTTCTCTGACGCTGAGGCACGAAAGCTAGGGTAGCGAACGGGATTAGATACCCTTGTAGTCC</w:t>
      </w:r>
    </w:p>
    <w:p w14:paraId="1147A99D">
      <w:pPr>
        <w:rPr>
          <w:rFonts w:hint="eastAsia"/>
        </w:rPr>
      </w:pPr>
      <w:r>
        <w:rPr>
          <w:rFonts w:hint="eastAsia"/>
        </w:rPr>
        <w:t>&gt;OTU017297</w:t>
      </w:r>
    </w:p>
    <w:p w14:paraId="697DAD18">
      <w:pPr>
        <w:rPr>
          <w:rFonts w:hint="eastAsia"/>
        </w:rPr>
      </w:pPr>
      <w:r>
        <w:rPr>
          <w:rFonts w:hint="eastAsia"/>
        </w:rPr>
        <w:t>CCTACGGGTGGCAGCAGTGGGGAATATTGGACAATGGGCGCAAGCCTGATCCAGCCATGCCGCGTGAGTGATGACGGCCTTAGGGTTGTAAAGCTCTTTCGTCCGGGACGATAATGACGGTACCTGGAGAATAAGCCCCGGCAAACTTCGTGCCAGCAGCCGCGGTAATACGGAGGGTGCGAGCGTTGTCCGGAATCACTGGGCGTAAAGGGCGCGTAGGCGGTTTAGTAAGTTGGGTGTGAAAGCCCTGGGCTCAACCTGGGAATGGCACTTGATACTGCTGAGCTAGAGTGTGGTAGAGGGAGGCGGAATTTCCGGTGTAGCAGTGAAATGCGTAGAGATGTGGAGGAATACCAATGGCGAAGGCAGCCTCCTGGCCTAATACTGACGCTCATGCACGAAAGCGTGGGGAGCAAACAGGATTAGATACCCCGGTAGTCC</w:t>
      </w:r>
    </w:p>
    <w:p w14:paraId="4C003339">
      <w:pPr>
        <w:rPr>
          <w:rFonts w:hint="eastAsia"/>
        </w:rPr>
      </w:pPr>
      <w:r>
        <w:rPr>
          <w:rFonts w:hint="eastAsia"/>
        </w:rPr>
        <w:t>&gt;OTU017298</w:t>
      </w:r>
    </w:p>
    <w:p w14:paraId="53EA6252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CCTTCGGGTCGTAAACTCCTGTTGATCGGGAAGAATGGGCTCCGGGTAAATATCCCGGAGCAGTGACGGTACCGATTGAGGAAGCCACGGCTAACTCTGTGCCAGCAGCCGCGGTAATACAGAGGTGGCAAGCGTTGTTCGGAATTACTGGGCGTAAAGCGTGCGCAGGCGGCTACTCAAGTCAGATGTGAAATCCCCGGGCTTAACTGGGGAGGGTCATTCGATACTGCTTAACTTGAAGGCAGGAGAGGGTAGTGGAATTCCCGGTGTAGTGGTGAAATGCGTAGATATCGGGAGGAATACCTATGGCGAAAGCAGTCTTCTGGACCATCACTGACTCTGATCTGCGAAAGCTAGGGGAGCAAACAGGATTAGATACCCGTGTAGTCC</w:t>
      </w:r>
    </w:p>
    <w:p w14:paraId="7B8701BD">
      <w:pPr>
        <w:rPr>
          <w:rFonts w:hint="eastAsia"/>
        </w:rPr>
      </w:pPr>
      <w:r>
        <w:rPr>
          <w:rFonts w:hint="eastAsia"/>
        </w:rPr>
        <w:t>&gt;OTU017299</w:t>
      </w:r>
    </w:p>
    <w:p w14:paraId="753D1B02">
      <w:pPr>
        <w:rPr>
          <w:rFonts w:hint="eastAsia"/>
        </w:rPr>
      </w:pPr>
      <w:r>
        <w:rPr>
          <w:rFonts w:hint="eastAsia"/>
        </w:rPr>
        <w:t>CCTACGGGCGGCAGCAGTGGGGAATATTGGACAATGGGCGGAAGCCTGATCCAGCAACGCCGCGTGAGGGATGACGGCCTTCGGGTTGTAAACCTCTTTCAGTACCGACGAAGCGCAAGTGACGGTAGGTACAGAAGAAGGACCGGCCAACTACGTGCCAGCAGCCGCGGTAATACGTAGGGTCCGAGCGTTGTCCGGAATTATTGGGCGTAAAGGGCTCGTAGGCGGGCCGCCGCGTCCGGGGTGAAAGCTCCCGGCTCAACCGGGAAAGCGCCTCGGATACGGGCGGCCTCGAGGGAGGTAGGGGCGGATGGAACTTCCGGTGGAGCGGTGAAATGCGTAGAGATCGGAAGGAACGCCGGTGGCGAAAGCGGCTGGCTGGACCTGACCTGACGCTGAGGCGCGAAGGCGTGGGGAGCGAACGGGATTAGATACCCTTGTAGTCC</w:t>
      </w:r>
    </w:p>
    <w:p w14:paraId="69881870">
      <w:pPr>
        <w:rPr>
          <w:rFonts w:hint="eastAsia"/>
        </w:rPr>
      </w:pPr>
      <w:r>
        <w:rPr>
          <w:rFonts w:hint="eastAsia"/>
        </w:rPr>
        <w:t>&gt;OTU017300</w:t>
      </w:r>
    </w:p>
    <w:p w14:paraId="271CC2C2">
      <w:pPr>
        <w:rPr>
          <w:rFonts w:hint="eastAsia"/>
        </w:rPr>
      </w:pPr>
      <w:r>
        <w:rPr>
          <w:rFonts w:hint="eastAsia"/>
        </w:rPr>
        <w:t>CCTACGGGTGGCTGCAGTAGGGAATCTTGCGCAATGGGCGAAAGCCTGACGCAGCGACGCCGCGTGCGGGACGAAGGCCCTCGGGTTGTAAACCGCTTTCAGCAGGGACGAAGCGAACGTGACGGTACCTGCAGAAGAAGGTCCGGCCAACTACGTGCCAGCAGCCGCGGTAATACGTAGGGACCGAGCGTTGTCCGGATTTATTGGGCGTAAAGGGTTCGTAGGCGGCCCGGAAAGTTGGATGTGAAATCCCACAGCTTAACTGTGGAACTGCATTCAAAACTCCCGGGCTAGAGGGCGAGAGGGGTAAAGGGAATTCCCGGTGTAAGGGTGAAATCTGCAGAGATCGGGAAGAACACCAGTCGCGAAGGCGCTTTACTGGCTCGCTTCTGACGCTGAGACGCGAAAGCGTGGGGAGCAAACAGGATTAGATACCCCTGTAGTCC</w:t>
      </w:r>
    </w:p>
    <w:p w14:paraId="6AB472E0">
      <w:pPr>
        <w:rPr>
          <w:rFonts w:hint="eastAsia"/>
        </w:rPr>
      </w:pPr>
      <w:r>
        <w:rPr>
          <w:rFonts w:hint="eastAsia"/>
        </w:rPr>
        <w:t>&gt;OTU017301</w:t>
      </w:r>
    </w:p>
    <w:p w14:paraId="4FD5ABA6">
      <w:pPr>
        <w:rPr>
          <w:rFonts w:hint="eastAsia"/>
        </w:rPr>
      </w:pPr>
      <w:r>
        <w:rPr>
          <w:rFonts w:hint="eastAsia"/>
        </w:rPr>
        <w:t>CCTACGGGTGGCAGCAGTGGGGAATTTTCCGCAATGGGCGAAAGCCTGACGGAGTGACGCCGCGTGGGGGACGAAGGCCTTCGGGTTGTAAACCCCTGTCAGAGGGGAAGAAGGGTGTCGGCGTGAATAGCGCCGGCATCTGACGGTACCTTCAGAGGAAGCCCCGGCCAACTCTGTGCCAGCAGCCGCGGTAAGACAGAGGGGGCAAGCGTTGCTCGGAATCACTGGGCGTAAAGCGGGTGTAGGCGGTCCATTAAGTCGGATGTGAAATCTCACGGCCCAACCGTGGAATTGCATCCGATACTGGTGGACTTGAGGACGGTAGAGGCCGGTGGAATTCCCGGTGTACCGGTGAAATGCGCAGATATCGGGAGGAACACCAGTAGCGAAGGCGGCTACCTGGCCCAATACTGACACTGCTAGGACGAAAGCGTGGGGAGCGAATGGGATTAGATACCCGTGTAGTCC</w:t>
      </w:r>
    </w:p>
    <w:p w14:paraId="2D38998E">
      <w:pPr>
        <w:rPr>
          <w:rFonts w:hint="eastAsia"/>
        </w:rPr>
      </w:pPr>
      <w:r>
        <w:rPr>
          <w:rFonts w:hint="eastAsia"/>
        </w:rPr>
        <w:t>&gt;OTU017302</w:t>
      </w:r>
    </w:p>
    <w:p w14:paraId="28D5C172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CCCCAGAGGGTGACGGTACCTCCAGAAGAAGCCCCGGCTAACTACGTGCCAGCAGCCGCGGTAATACGTAGGGGGCAAGCGTTGTCCGGATTTATTGGGCGTAAAGGGCTCGCAGGCGGCTCGATCAAGTCGTGCGTGAAATCTCTCGGCTCAACTGGGAGCGGTCGTGCGATACTGATCAGCTCGAGGCCGGTAGGGGGAAGCGGAATTCCGGGTGTAGTGGTGGAATGCGCAGATATCGGGAGGAACACCTATGGCGAAGGCAGCTCGCTGGGACGTTACTGACGCTGAGACGCGAAAGCGTGGGGAGCAAACAGGATTAGATACCCTAGTAGTCC</w:t>
      </w:r>
    </w:p>
    <w:p w14:paraId="693D3664">
      <w:pPr>
        <w:rPr>
          <w:rFonts w:hint="eastAsia"/>
        </w:rPr>
      </w:pPr>
      <w:r>
        <w:rPr>
          <w:rFonts w:hint="eastAsia"/>
        </w:rPr>
        <w:t>&gt;OTU017303</w:t>
      </w:r>
    </w:p>
    <w:p w14:paraId="536A7784">
      <w:pPr>
        <w:rPr>
          <w:rFonts w:hint="eastAsia"/>
        </w:rPr>
      </w:pPr>
      <w:r>
        <w:rPr>
          <w:rFonts w:hint="eastAsia"/>
        </w:rPr>
        <w:t>CCTACGGGAGGCTGCAGTGGGGAATATTGCGCAATGGTCGAAAGACTGACGCAGCGACGCCGCGTGTGGGAGGAAGCCCTTCGGGGTGTAAACCACTGTCGGGAGGGACGAACCGCGGACGGGCAAATAGCCCGGACGCCTGACGGTACCTCCAAAGGAAGCACCGGCTAACTCCGTGCCAGCAGCCGCGGTAAGACGGAGGGTGCAAGCGTTGTTCGGAATTACTGGGCGTAAAGGGCGCGTAGGCGGCGCGGTAAGTCACTTGTGAAATCTCTGAGCTTAACTCAGAACGGCCAAGTGATACTGCAGTGCTAGAGTGTGGAAGGGGCAATCGGAATTCTTGGTGTAGCGGTGAAATGCGTAGATATCAGGAGGAACACCGGTGGCGAAGGCGGGTCTCTGGGCCGATACTGACGCTGAGGAGCGAAAGCGTGGGGAGCGAACAGGATTAGATACCCCAGTAGTCC</w:t>
      </w:r>
    </w:p>
    <w:p w14:paraId="6EA6AAE9">
      <w:pPr>
        <w:rPr>
          <w:rFonts w:hint="eastAsia"/>
        </w:rPr>
      </w:pPr>
      <w:r>
        <w:rPr>
          <w:rFonts w:hint="eastAsia"/>
        </w:rPr>
        <w:t>&gt;OTU017304</w:t>
      </w:r>
    </w:p>
    <w:p w14:paraId="4FD393C2">
      <w:pPr>
        <w:rPr>
          <w:rFonts w:hint="eastAsia"/>
        </w:rPr>
      </w:pPr>
      <w:r>
        <w:rPr>
          <w:rFonts w:hint="eastAsia"/>
        </w:rPr>
        <w:t>CCTACGGGAGGCTGCAGTGAGGAATATTGCGCAATGGGCGAAAGCCTGACGCAGCGACGCCGCGTGGAGGATGAAGGTTTTCGGATCGTAAACTCCTGTTAAGTGGGAAGAAAGGTCTGTGGTTAATACCCGCAGAAAATGACGGTACCATTATAGAAAGCACCGGCTAACTACGTGCCAGCAGCCGCGGTAATACGTAGGGTGCAAGCGTTGTCCGGAATTATTGGGCGTAAAGAGCTCGTAGGCGGTTTGTCACGTCTGCTGTGAAAACCCGAGGCTCAACCTCGGGCTTGCAGTGGGTACGGGCAGACTAGAGTGCGGTAGGGGAGATTGGAATTCCTGGTGTAGCGGTGGAATGCGCAGATATCAGGAGGAACACCGGTGGCGAAAGCGGCTCACTGGATCTCTTCTGACGCTGAGGCACGAAAGCTAGGGTAGCGAACGGGATTAGATACCCCAGTAGTCC</w:t>
      </w:r>
    </w:p>
    <w:p w14:paraId="566BF64B">
      <w:pPr>
        <w:rPr>
          <w:rFonts w:hint="eastAsia"/>
        </w:rPr>
      </w:pPr>
      <w:r>
        <w:rPr>
          <w:rFonts w:hint="eastAsia"/>
        </w:rPr>
        <w:t>&gt;OTU017305</w:t>
      </w:r>
    </w:p>
    <w:p w14:paraId="62068C09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ACCGGCTAACTCTGTGCCAGCAGCCGCGGTAATACAGAGGGTGCAAGCGTTAATCGGATTTACTGGGCGTAAAGCGCGCGTAGGCGGCTAATTAAGTCAAATGTGAAATCCCCGAGCTTAACTTGGGAATTGCATTCGATACTGGTTAGCTAGAGTGTGGGAGAGGATGGTAGAATTCCAGGTGTAGCGGTGAAATGCGTAGAGATCTGGAGGAATACCGGTGGCGAAGGCGGCATCCTGGACCGGTATTGACGCTGAGGCGCGAAAGCCAGGGGAGCAAACGGGATTAGATACCCGGGTAGTCC</w:t>
      </w:r>
    </w:p>
    <w:p w14:paraId="57CEF8EE">
      <w:pPr>
        <w:rPr>
          <w:rFonts w:hint="eastAsia"/>
        </w:rPr>
      </w:pPr>
      <w:r>
        <w:rPr>
          <w:rFonts w:hint="eastAsia"/>
        </w:rPr>
        <w:t>&gt;OTU017306</w:t>
      </w:r>
    </w:p>
    <w:p w14:paraId="4D0A98E9">
      <w:pPr>
        <w:rPr>
          <w:rFonts w:hint="eastAsia"/>
        </w:rPr>
      </w:pPr>
      <w:r>
        <w:rPr>
          <w:rFonts w:hint="eastAsia"/>
        </w:rPr>
        <w:t>CCTACGGGTGGCTGCAGTGGGGAATATTGGGCAATGGGCGCAAGCCTGATCCAGCCATGCCGCGTGTGTGAAGAAGGCCTTCGGGTTGTAAAGCACTTTTGTCCGGAAAGAAATCCAATCGATTAATACTCGGTTGGGATGACGGTACCGGAAGAATAAGCACCGGCTAACTTCGTGCCAGCAGCCGCGGTAATACGAAGGGTGCAAGCGTTACTCGGAATTACTGGGCGTAAAGCGCGCGTAGGTGGTTTTGTAAGTCGGGTGTGAAAGCCCCGGGCTCAACCTGGGAACTGCATTCGAGACTGCATTACTTGAGTATGGGAGAGGGCAGTGGAATTTCCGGTGTAGCGGTGAAATGCGTAGATATCGGAAGGAACATCAGTGGCGAAAGCGACTGCCTGGCCCAATACTGACACTCATGTGCGAAAGCGTGGGGAGCAAACAGGATTAGATACCCCTGTAGTCC</w:t>
      </w:r>
    </w:p>
    <w:p w14:paraId="6B3DB86C">
      <w:pPr>
        <w:rPr>
          <w:rFonts w:hint="eastAsia"/>
        </w:rPr>
      </w:pPr>
      <w:r>
        <w:rPr>
          <w:rFonts w:hint="eastAsia"/>
        </w:rPr>
        <w:t>&gt;OTU017307</w:t>
      </w:r>
    </w:p>
    <w:p w14:paraId="463A3D69">
      <w:pPr>
        <w:rPr>
          <w:rFonts w:hint="eastAsia"/>
        </w:rPr>
      </w:pPr>
      <w:r>
        <w:rPr>
          <w:rFonts w:hint="eastAsia"/>
        </w:rPr>
        <w:t>CCTACGGGCGGCTGCAGTCGGGAATCTTCCGCAATGGGCGAAAGCCTGACGGAGCGACGCCGCGTGAGCGATGAAGGCCTTCGGGTTGTAAACCCCTTTCGGCAGGGACGAAGCGAAAGTGACGGTACCTGCAGAAGAAGCCCCGGCTAACTACGTGCCAGCAGCCGCGGTAAGACGTAGGGACCGAGCGTTGTCCGGATTCATTGGGCGTAAAGAGCTCGTAGGCGGTTTGGTAAGTCAGGTGTGAAAACTGGAGGCTCAACTTCGAGCTGTCGGTGGAAACCATCTGGCTAGAGTGCGGAAGAGGAGAGTGGAATTCCTGGTGTAGCGGTGAAATGCGCAGATATCAGGAAGAACACCGGTGGCGAAGGCGGCTCTCTGGGCCTTACCTGACGCTGAGGAGCGAAAGCGTGGGTAGCGAACAGGATTAGATACCCTTGTAGTCC</w:t>
      </w:r>
    </w:p>
    <w:p w14:paraId="1B82759A">
      <w:pPr>
        <w:rPr>
          <w:rFonts w:hint="eastAsia"/>
        </w:rPr>
      </w:pPr>
      <w:r>
        <w:rPr>
          <w:rFonts w:hint="eastAsia"/>
        </w:rPr>
        <w:t>&gt;OTU017308</w:t>
      </w:r>
    </w:p>
    <w:p w14:paraId="3045AF2A">
      <w:pPr>
        <w:rPr>
          <w:rFonts w:hint="eastAsia"/>
        </w:rPr>
      </w:pPr>
      <w:r>
        <w:rPr>
          <w:rFonts w:hint="eastAsia"/>
        </w:rPr>
        <w:t>CCTACGGGTGGCTGCAGTGGGGAATTTTGGACAATGGGGGCAACCCTGATCCAGCAATGCCGCGTGTGGGAAGAATCGCTTCGGGGGGAATATCCTCGAAGTCTGACGGTACCACTAAAGGAAGCCCCGGCTAACTACGTGCCAGCAGCCGCGGTAATACGTAGGGTCCAAGCGTTAATCGGAATTACTGGGCGTAAAGCGTGCGCAGGCGGTTCGACAAGTCTGATGTGAAATCCCCGGGCTCAACCTGGGAACTGCGTTGGAAACTGTCGGGCTAGAGTGTAGAAGAGGGGGGTAGAATTCCACGTGTAGCAGTGAAATGCGTAGAGATGTGGAGGAATACCGATGGCGAAGGCAGCCCCCTGGGCCTGCACTGACGCTCATGCACGAAAGCGTGGGGAGCAAACAGGATTAGATACCCGTGTAGTCC</w:t>
      </w:r>
    </w:p>
    <w:p w14:paraId="573AB6F1">
      <w:pPr>
        <w:rPr>
          <w:rFonts w:hint="eastAsia"/>
        </w:rPr>
      </w:pPr>
      <w:r>
        <w:rPr>
          <w:rFonts w:hint="eastAsia"/>
        </w:rPr>
        <w:t>&gt;OTU017309</w:t>
      </w:r>
    </w:p>
    <w:p w14:paraId="0096476B">
      <w:pPr>
        <w:rPr>
          <w:rFonts w:hint="eastAsia"/>
        </w:rPr>
      </w:pPr>
      <w:r>
        <w:rPr>
          <w:rFonts w:hint="eastAsia"/>
        </w:rPr>
        <w:t>CCTACGGGCGGCAGCAGTCGAGAATTTTTCACAATGGGCGAAAGCCTGATGGAGCGACGCCGCGTGGGGGATGAATGGCTTCGGCCCGTAAACCCCTGTCATTTGCGAACAAACCTTCTTATTTAACACATAAGAAGCTGATTGTAGCGGAAGAGGAAGGGACGGCTAACTCTGTGCCAGCAGCCGCGGTAATACAGAGGTCCCGAGCGTTGTTCGGATTCACTGGGCGTAAAGGGCGCGTAGGCGGCTAGATAAGTCGAACGTGAAATCCCCGGGCTCAACCCGGGAACTGCGTCCGATACTGGCAGGCTTGAATTCGGGAGAGGGATGTGGAATTCCAGGTGTAGCGGTGAAATGCGTAGATATCTGGAGGAACACCGGTGGCGAAGGCGGCTTACTGGTCCGGTTCTGACGCTGAGGCGCGAAAGCGTGGGGAGCAAACAGGATTAGATACCCCAGTAGTCC</w:t>
      </w:r>
    </w:p>
    <w:p w14:paraId="1EE52F21">
      <w:pPr>
        <w:rPr>
          <w:rFonts w:hint="eastAsia"/>
        </w:rPr>
      </w:pPr>
      <w:r>
        <w:rPr>
          <w:rFonts w:hint="eastAsia"/>
        </w:rPr>
        <w:t>&gt;OTU017310</w:t>
      </w:r>
    </w:p>
    <w:p w14:paraId="063803CD">
      <w:pPr>
        <w:rPr>
          <w:rFonts w:hint="eastAsia"/>
        </w:rPr>
      </w:pPr>
      <w:r>
        <w:rPr>
          <w:rFonts w:hint="eastAsia"/>
        </w:rPr>
        <w:t>CCTACGGGTGGCTGCAGTGGGGAATTTTGCGCAATGGGCGAAAGCCTGACGCAGCAACGCCGCGTGAAGGATGAAATCCTTCGGGATGTAAACTTCGCAAATATGGGAAGAAATCAATGACGGTACCTCCTTAGCAAGCACCGGCTAACTACGTGCCAGCAGCCGCGGTAATACGTAGGCAGCGAGCGTTGTTCGGAGTTACTGGGCGTAAAGCGTGCGTAGGCGGTGTCTCAAGTTTGTTGTGAAATCTCCCGGCTTAACCGGGAGGGTGCGGCGAATACTGAGATGCTGGAGTGCGGGAGAGGTAAGCGGAATTCCGGGTGTAGTGGTGAAATGCGTAGAGATCCGGAGGAACACCAGCGGCGAAGGCGGCACCCTAGCCCGCACCTGACGCTGAGACGCGACAGCACGGGGAGCGAACGGGATTAGATACCCCAGTAGTCC</w:t>
      </w:r>
    </w:p>
    <w:p w14:paraId="1998DBF4">
      <w:pPr>
        <w:rPr>
          <w:rFonts w:hint="eastAsia"/>
        </w:rPr>
      </w:pPr>
      <w:r>
        <w:rPr>
          <w:rFonts w:hint="eastAsia"/>
        </w:rPr>
        <w:t>&gt;OTU017311</w:t>
      </w:r>
    </w:p>
    <w:p w14:paraId="1A8E348C">
      <w:pPr>
        <w:rPr>
          <w:rFonts w:hint="eastAsia"/>
        </w:rPr>
      </w:pPr>
      <w:r>
        <w:rPr>
          <w:rFonts w:hint="eastAsia"/>
        </w:rPr>
        <w:t>CCTACGGGGGGCAGCAGCAGGGAATTTTGCGCAATGGGCGCAAGCCTGATCCAGCCATGCCGCGTGTGTGAAGAAGGCCTTCGGGTCGTAAAGCTCTGTTGTCAGGGAAGAACAAGTACCGGAGTAACTGCCGGTACCTTGACGGTACCTGACCAGAAAGCACCGGCTAACTCCGTGCCAGCAGCCGCGGTAATACGGAGGGTGCAAGCGTTGCTCGGAATCACTGGGCGTAAAGCGTACGCAGGCGGCGCGTTAAGTCGGGTGTGAAAGCCCGGGGCTCAACCCCGGAAATGCATTCGATACTGGCGTGCTGGAGTGCGGGAGAGGGAAGCGGAATTCCTGGTGTAGAGGTGAAATTCGTAGATATCAGGAGGAACACCAGTGGCGAAAGCGGCTTCCTGGCCCGATACTGACGCTCATGTACGAAAGCGTGGGGAGCAAACAGGATTAGATACCCGTGTAGTCC</w:t>
      </w:r>
    </w:p>
    <w:p w14:paraId="3763709B">
      <w:pPr>
        <w:rPr>
          <w:rFonts w:hint="eastAsia"/>
        </w:rPr>
      </w:pPr>
      <w:r>
        <w:rPr>
          <w:rFonts w:hint="eastAsia"/>
        </w:rPr>
        <w:t>&gt;OTU017312</w:t>
      </w:r>
    </w:p>
    <w:p w14:paraId="4EEC47F1">
      <w:pPr>
        <w:rPr>
          <w:rFonts w:hint="eastAsia"/>
        </w:rPr>
      </w:pPr>
      <w:r>
        <w:rPr>
          <w:rFonts w:hint="eastAsia"/>
        </w:rPr>
        <w:t>CCTACGGGAGGCTGCAGTAGGGAATATTGGTCAATGGGTGAGAGCCTGAACCAGCCATGCCGCGTGCAGGAAGAAGGCCTTCTGGGTTGTAAACTGCTTTTGCCGGGGGATAAAATTCCCATGCGTGGGACATTGAAGGTACCCGGTGAATAAGCCACGGCTAACTACGTGCCAGCAGCCGCGGTAATACGTAGGGTGCAGGCGTTAATCGGAATTACTGGGCGTAAAGCGTGTTCAGGCGGCTCAGCAAGTCGGGCATGAAATCTCTCGGCTCAACCGGGAGAGGCTGTCCGATACTGCTGGGCTTGAGGGCAGTAGAGGGTGGTGGAATTTCGGGTGTAGCGGTGGAATGCGTAGATATCCGAAAGAACACCGGTGGCGAAGGCGGCGACCTGGGCCTGAACTGACGCTGAGGAGCGAAAGCGTGGGGAGCAAACAGGATTAGATACCCCGGTAGTCC</w:t>
      </w:r>
    </w:p>
    <w:p w14:paraId="66280EC1">
      <w:pPr>
        <w:rPr>
          <w:rFonts w:hint="eastAsia"/>
        </w:rPr>
      </w:pPr>
      <w:r>
        <w:rPr>
          <w:rFonts w:hint="eastAsia"/>
        </w:rPr>
        <w:t>&gt;OTU017313</w:t>
      </w:r>
    </w:p>
    <w:p w14:paraId="456873C9">
      <w:pPr>
        <w:rPr>
          <w:rFonts w:hint="eastAsia"/>
        </w:rPr>
      </w:pPr>
      <w:r>
        <w:rPr>
          <w:rFonts w:hint="eastAsia"/>
        </w:rPr>
        <w:t>CCTACGGGTGGCTGCAGTCGAGAGGCTTCGGCAATGGGGGAAACCCTGACCGAGCGACGCCGCGTGGAGGATGAAGGCCTTTGGGTCGTAAACTCCTTTCGTGGGGAAAGAATGTGTTCGAGGTGAATAATCTCGAGCATTGACGGTACCCCAAGAAGAAGCTCCGGCTAACTCCGTGCCAGCAGCCGCGGTAATACGGGGGGAGCAAGCGTTGTTCGGATTTACTGGGCGTAAAGCGTGCGTAGGTGGTTCGTTAAGTCTGATGTGAAAGCCCTGGGCTCAACCTGGGAATTGCATTGGAAACTGGCGGGCTAGAGTACGGTAGAGGGTAGTGGAATTCCCGGTGTAGTGGTGAAATGCGTAGATATCGGGAGGAACACCAGTGGCGAAGGCGACTACCTGGCCTGTTCTTGACGCTGAGGCGCGAAAGCTAGGGGAGCAAACGGGATTAGATACCCGGGTAGTCC</w:t>
      </w:r>
    </w:p>
    <w:p w14:paraId="215D6BF3">
      <w:pPr>
        <w:rPr>
          <w:rFonts w:hint="eastAsia"/>
        </w:rPr>
      </w:pPr>
      <w:r>
        <w:rPr>
          <w:rFonts w:hint="eastAsia"/>
        </w:rPr>
        <w:t>&gt;OTU017314</w:t>
      </w:r>
    </w:p>
    <w:p w14:paraId="79C4E7E7">
      <w:pPr>
        <w:rPr>
          <w:rFonts w:hint="eastAsia"/>
        </w:rPr>
      </w:pPr>
      <w:r>
        <w:rPr>
          <w:rFonts w:hint="eastAsia"/>
        </w:rPr>
        <w:t>CCTACGGGCGGCAGCAGTGGGGAATTTTGGACAATGGGGGCAACCCTGATCCAGCCATGCCGCGTGTGTGAAGAAGGCCTTCGGGTTGTAAAGCACTTTTGTCCGGGAAGAAAAGCTCCGGGTTAATACCCTGGGGTCCTGACGGTACCGGAAGAATAAGCACCGGCTAACTACGTGCCAGCAGCCGCGGTAATACAGAGGGTGCAAGCGTTAATCGGAATTACTGGGCGTAAAGCGCGCGTAGGTGGTTTGTTAAGTTGGATGTGAAAGCCCCGGGCTCAACCTGGGAATGGCATCCAAAACTGGCAGGCTGGAGTGCGGTAGAGGATGGTGGAATTCCCGGTGTAGCGGTGAAATGCGTGGATATCGATAGGAACACTCGTGGCGAAGGCGAGCTACTGGACAACATCTGACGCTGAGGCTCGAAGGCTAGGGGAGCAAAAGGGATTAGATACCCCTGTAGTCC</w:t>
      </w:r>
    </w:p>
    <w:p w14:paraId="1D5F9BBD">
      <w:pPr>
        <w:rPr>
          <w:rFonts w:hint="eastAsia"/>
        </w:rPr>
      </w:pPr>
      <w:r>
        <w:rPr>
          <w:rFonts w:hint="eastAsia"/>
        </w:rPr>
        <w:t>&gt;OTU017315</w:t>
      </w:r>
    </w:p>
    <w:p w14:paraId="41605AC3">
      <w:pPr>
        <w:rPr>
          <w:rFonts w:hint="eastAsia"/>
        </w:rPr>
      </w:pPr>
      <w:r>
        <w:rPr>
          <w:rFonts w:hint="eastAsia"/>
        </w:rPr>
        <w:t>CCTACGGGTGGCAGCAGTGGGGAATATTGCGCAATGGGCGAAAGCCTGACGCAGCAACGCCGCGTGCGGGATGAAGGCCTTCGGGTTGTAAAGCACTTTTGGCAGGGAAGAAAAGGCTCTGGCTAATACCCAGAGCTGCTGACGGTACCCGCAGAAGAAGCACCGGCTAACTACGTGCCAGCAGCCGCGGTAATACGTAGGGTGCGGGCGTTAATCGGATTTATTGGGCGTAAAGAGCTCGTAGGCGGCTTGGCAAGTCGGGTGTGAAACCTCCAGGCTCAACCTGGAGACGCCACTCGATACTGCCATGGCTAGAGTCCGGTAGGGGACCACGGAATTCCTGGTGTAGCGGTGAAATGCGCAGATATCAGGAGGAACACCGGTGGCGAAGGCGGTGGTCTGGGCCGGCACTGACGCTGAGGAGCGAAAGCGTGGGTAGCAAACAGGATTAGATACCCTTGTAGTCC</w:t>
      </w:r>
    </w:p>
    <w:p w14:paraId="294A036D">
      <w:pPr>
        <w:rPr>
          <w:rFonts w:hint="eastAsia"/>
        </w:rPr>
      </w:pPr>
      <w:r>
        <w:rPr>
          <w:rFonts w:hint="eastAsia"/>
        </w:rPr>
        <w:t>&gt;OTU017316</w:t>
      </w:r>
    </w:p>
    <w:p w14:paraId="70A98111">
      <w:pPr>
        <w:rPr>
          <w:rFonts w:hint="eastAsia"/>
        </w:rPr>
      </w:pPr>
      <w:r>
        <w:rPr>
          <w:rFonts w:hint="eastAsia"/>
        </w:rPr>
        <w:t>CCTACGGGAGGCTGCAGTAAGGGATATTGCGACAATGGGCGAAAGCCTGACGCAGCCATGCCGCGTGAATGATGAAGGTCTTAGGATTGTAAAATTCTTTCACCGGGGAAGATAATGACGGTACCCGGAGAAGAAGCCCCGGCTAACTTCGTGCCAGCAGCCGCGGTAATACGAAGGGGGCTAGCGTTGCTCGGAATTACTGGGCGTAAAGGGTGCGTAGGCGGTGCGGTAAGTCTGTGGTGAAATCTCCGAGCTCAACTCGGAGTCTGCCGTGGAAACTGCCGTGCTTGAGTGTGGGAGAGGTGAGTGGAATTCCCGGTGTAGCGGTGAAATGCGTAGATATCGGGAGGAACACCAGTGGCGAAGGCGACTTTCTGGGACATTCCTGACGCTGAGGAGCGAAAGCGTGGGGAGCAAACGGGATTAGATACCCTAGTAGTCC</w:t>
      </w:r>
    </w:p>
    <w:p w14:paraId="24C3AAE7">
      <w:pPr>
        <w:rPr>
          <w:rFonts w:hint="eastAsia"/>
        </w:rPr>
      </w:pPr>
      <w:r>
        <w:rPr>
          <w:rFonts w:hint="eastAsia"/>
        </w:rPr>
        <w:t>&gt;OTU017317</w:t>
      </w:r>
    </w:p>
    <w:p w14:paraId="6F16C64F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CCTTCGGGTCGTAAAGCTCTGTTGTTAGGGAAGAACAAGTACGAGAGTAACTGCTCGTACCTTGACGGTACCTAACCAGAAAGCCACGGCTAACTACGTGCCAGCAGCCGCGGTAATACGTAGGGGGCGAGCGTTGTCCGGATTTATTGGGCGTAAAGAGCTCGTAGGCGGCTCAGTAAGTCGGGTGTGAAATTTCAGGGCTCAACCCTGAAACGCCACCCGATACTGCTGTGGCTAGAGTCCGGTAGGGGAGCGTGGAATTCCTGGTGTAGCGGTGAAATGCGCAGATATCAGGAGGAACACCAGCGGCGAAGGCGGCGCTCTGGGCCGGAACTGACGCTGAGGAGCGAAAGCATGGGTAGCGAACAGGATTAGATACCCCTGTAGTCC</w:t>
      </w:r>
    </w:p>
    <w:p w14:paraId="1565F629">
      <w:pPr>
        <w:rPr>
          <w:rFonts w:hint="eastAsia"/>
        </w:rPr>
      </w:pPr>
      <w:r>
        <w:rPr>
          <w:rFonts w:hint="eastAsia"/>
        </w:rPr>
        <w:t>&gt;OTU017318</w:t>
      </w:r>
    </w:p>
    <w:p w14:paraId="0DB0F735">
      <w:pPr>
        <w:rPr>
          <w:rFonts w:hint="eastAsia"/>
        </w:rPr>
      </w:pPr>
      <w:r>
        <w:rPr>
          <w:rFonts w:hint="eastAsia"/>
        </w:rPr>
        <w:t>CCTACGGGAGGCAGCAGTGGGGAATATTGGACAATGGGCGAAAGCCTGATCCAGCCATGCCGCGTGAGTGATGAAGGCCTTAGGGTTGTAAAGCTCTTTCGCAGGCGAAGATAATGACGGTAACCTGAGAAGAAGCCCCGGCTAACTTCGTGCCAGCAGCCGCGGTAATACGAAGGGGGCAAGCGTTGTTCGGAATCACTGGGCGTAAAGCGCGCGTAGGCGGCTATTCAAGTCAGGGGTGAAATCCCACGGCTCAACCGTGGAATTGCCTTTGAAACTGTTTAGCTGGAGGCTCGGAGGGGGTGGCGGAATTCCTAGTGTAGGGGTGAAATGCGTAGAGATGTGGAGGAACACCAGTGGCGAAGGCGACTCTCTGGCCTGTAACTGACGCTGAGGCGCGAAAGCGTGGGGAGCAAACAGGATTAGATACCCCTGTAGTCC</w:t>
      </w:r>
    </w:p>
    <w:p w14:paraId="16229C99">
      <w:pPr>
        <w:rPr>
          <w:rFonts w:hint="eastAsia"/>
        </w:rPr>
      </w:pPr>
      <w:r>
        <w:rPr>
          <w:rFonts w:hint="eastAsia"/>
        </w:rPr>
        <w:t>&gt;OTU017319</w:t>
      </w:r>
    </w:p>
    <w:p w14:paraId="192EF86F">
      <w:pPr>
        <w:rPr>
          <w:rFonts w:hint="eastAsia"/>
        </w:rPr>
      </w:pPr>
      <w:r>
        <w:rPr>
          <w:rFonts w:hint="eastAsia"/>
        </w:rPr>
        <w:t>CCTACGGGAGGCAGCAGTGGGGAATTTTGGACAATGGGCGCAAGCCTGATCCAGCCATTCCGCGTGCAGGATGAAGGCCCTCGGGTTGTAAACTGCTTTTGTACGGAACGAAACGCGCTGAGTTAATACCTCGGCGTAATGACGGTACCGTAAGAATAAGCACCGGCTAACTACGTGCCAGCAGCCGCGGTAATACGGAGGGTGCAAGCGTTAATCGGAATTACTGGGCGTAAAGCGCACGCAGGCGGTCTGTCAAGTTGGATGTGAAAGCTCCCGGCTCAACTGGGAGAGGTCGTACAAGACTGGCGGGCTGGAGTGTGGTAAGGGAAGGTGGAATTCCGGGTGTAGTGGTGAAATGCGTAGAGATGTGGAGGAACACCGATGGCGAAGGCAGCCCCCTGGGTCAAGATTGACGCTCATGCACGAAAGCGTGGGGAGCAAACAGGATTAGATACCCTTGTAGTCC</w:t>
      </w:r>
    </w:p>
    <w:p w14:paraId="15FFD1AD">
      <w:pPr>
        <w:rPr>
          <w:rFonts w:hint="eastAsia"/>
        </w:rPr>
      </w:pPr>
      <w:r>
        <w:rPr>
          <w:rFonts w:hint="eastAsia"/>
        </w:rPr>
        <w:t>&gt;OTU017320</w:t>
      </w:r>
    </w:p>
    <w:p w14:paraId="6FCF7103">
      <w:pPr>
        <w:rPr>
          <w:rFonts w:hint="eastAsia"/>
        </w:rPr>
      </w:pPr>
      <w:r>
        <w:rPr>
          <w:rFonts w:hint="eastAsia"/>
        </w:rPr>
        <w:t>CCTACGGGAGGCTGCAGTGGGGAATCTTCCGCAATGGGCGCAAGCCTGACGGAGCAACGCCGCGTGAGTGAAGAAGGCCTTCGGGTTGTAAAGCACTTTCGGACGGAACGAAATCGCGCGCATGAATAGTGCGCGTGGATGACGGTACCGTAAGAAGAAGCACCGGCTAACTCTGTGCCAGCAGCCGCGGTAATACAGAGGGTGCGAGCGTTAATCGGAATTACTGGGCGTAAAGCGCGCGTAGGCGGCTTGGTAAGTCGGGTGTGAAATCCCTGGGCTCAACCTGGGAACTGCATCCGAGACTGTCAGGCTAGAGTGTGGGAGAGGGTGACGGAATTCCCGGTGTAGCGGTGAAATGCGTAGATATCGGGAGGAACATCAGTGGCGAAGGCGGTTGCCTGGCCCAACACTGACGCTGAGGTGCGAAAGCGTGGGGAGCAAACAGGATTAGATACCCTTGTAGTCC</w:t>
      </w:r>
    </w:p>
    <w:p w14:paraId="505E31B0">
      <w:pPr>
        <w:rPr>
          <w:rFonts w:hint="eastAsia"/>
        </w:rPr>
      </w:pPr>
      <w:r>
        <w:rPr>
          <w:rFonts w:hint="eastAsia"/>
        </w:rPr>
        <w:t>&gt;OTU017321</w:t>
      </w:r>
    </w:p>
    <w:p w14:paraId="72D48F97">
      <w:pPr>
        <w:rPr>
          <w:rFonts w:hint="eastAsia"/>
        </w:rPr>
      </w:pPr>
      <w:r>
        <w:rPr>
          <w:rFonts w:hint="eastAsia"/>
        </w:rPr>
        <w:t>CCTACGGGGGGCTGCAGTGGGGAATATTGGACAATGGGCGAAAGCCTGATCCAGCGACGCCGCGTGTGTGAAGAAGGCCTGCGGGTTGTAAAGCACTTTTAGTGGGGATGAAAAGCACATTGCTAATACCAGTGTGTCTTGACCTAACCCAAAGAAAAAGCACCGGCTAACTCTGTGCCAGCAGCCGCGGTAATACAGAGGGTGCGAGCGTTAATCGGAGTTACTGGGCTTAAAGCGTGTGTAGGCGGACCGTTAAGTGCCCGCGTGAAATCCCCCGGCTCAACCGGGGAACGGCCGGGCATACTGGCGGTCTTGAGCGGTCTAGGGGTCATCGGAACAAATGGTGGAGCGGTGAAATGCGTAGATATCATTTGGAACGCCAATGGTGAAAACAGGTTGCTGGGAGTGTGCTGACGCTGAGACACGAAAGCCAGGGGAGCAAACGGGATTAGATACCCTAGTAGTCC</w:t>
      </w:r>
    </w:p>
    <w:p w14:paraId="1F8E1109">
      <w:pPr>
        <w:rPr>
          <w:rFonts w:hint="eastAsia"/>
        </w:rPr>
      </w:pPr>
      <w:r>
        <w:rPr>
          <w:rFonts w:hint="eastAsia"/>
        </w:rPr>
        <w:t>&gt;OTU017322</w:t>
      </w:r>
    </w:p>
    <w:p w14:paraId="47F0FE6F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TTTGCCGGGGAAGAGTAGAAGACGGTACCCGGCGAATAAGCCACGGCTAACTCTGTGCCAGCAGCCGCGGTAAGACAGAGGTGCCGAGCGTTAGGCGGAATCACTGGGCTTAAAGCGTGTGTAGGCGGATTTGTAAGTACCTTGTGAAATCCCACGGCTCAACCGTGGAACTGCTTGGTATACTGCTTATCTTGGGTCGTCTAGGGGCGAGCGGAACAAACGGTGGAGCGGTGAAATGCGTAGATATCGTTTGGAACGCCAATGGTGAAAACAGCTCGCTGGGGACGTACCGACGCTGAGACACGAAAGCCAGGGGAGCGAACGGGATTAGATACCCTAGTAGTCC</w:t>
      </w:r>
    </w:p>
    <w:p w14:paraId="5F5A38FF">
      <w:pPr>
        <w:rPr>
          <w:rFonts w:hint="eastAsia"/>
        </w:rPr>
      </w:pPr>
      <w:r>
        <w:rPr>
          <w:rFonts w:hint="eastAsia"/>
        </w:rPr>
        <w:t>&gt;OTU017323</w:t>
      </w:r>
    </w:p>
    <w:p w14:paraId="32CA774D">
      <w:pPr>
        <w:rPr>
          <w:rFonts w:hint="eastAsia"/>
        </w:rPr>
      </w:pPr>
      <w:r>
        <w:rPr>
          <w:rFonts w:hint="eastAsia"/>
        </w:rPr>
        <w:t>CCTACGGGAGGCAGCAGTGGGGAATTTTTCGCAATGGGGGCAACCCTGACGAAGCAATGCCGCGTGGATGATGAAGTATCTCGGTACGTAAAATCCTTTCGACGGGGACGAAGCCGCAAGGTTGACGGTACCCGTAGAAGAAGCCCCGGCTAACTCCGTGCCAGCAGCCGCGGTAATACAGAGGGGGCAAGCGTTGTTCGGAATTACTGGGCGTAAAGGGTGCGTAGGCTGCGCAGAAAGTCAGGTGTGAAATCCGGGAGCTCAACTTCCGAATTGCACCCGATACTCCTGTGCTAGAGGACTGGAGAGGAGCTTGGAATTCTCGGTGTAGCGGTGAAATGCGTAGATATCGAGAGGAACACCTGCGGCGAAGGCGGGTTGCTGGGCTGACACTGACGCTGAGGCGCGAAAGCTAGGGGAGCGAACGGGATTAGATACCCCTGTAGTCC</w:t>
      </w:r>
    </w:p>
    <w:p w14:paraId="5F45E3E2">
      <w:pPr>
        <w:rPr>
          <w:rFonts w:hint="eastAsia"/>
        </w:rPr>
      </w:pPr>
      <w:r>
        <w:rPr>
          <w:rFonts w:hint="eastAsia"/>
        </w:rPr>
        <w:t>&gt;OTU017324</w:t>
      </w:r>
    </w:p>
    <w:p w14:paraId="32FDD099">
      <w:pPr>
        <w:rPr>
          <w:rFonts w:hint="eastAsia"/>
        </w:rPr>
      </w:pPr>
      <w:r>
        <w:rPr>
          <w:rFonts w:hint="eastAsia"/>
        </w:rPr>
        <w:t>CCTACGGGTGGCAGCAGTAGGGAATCTTGCGCAATGGGCGAAAGCCTGACGCAGCGACGCCGCGTGAGGGATGAATGCCTTCGGGTTGTAAACCTCTTTCAGCAGGGACGAAGCCTCACGGTGACGGTACCTGCAGAAGAAGCCCCGGCCAACTACGTGCCAGCAGCCGCGGTAACACGTAGGGGACGAGCGTTACTCGGAATTACTGGGCGTAAAGGGCGCGTAGGCGATCAAATAAGTCTCGTGTGAAAGCCCAGAGCTTAACTCGGAACGGTCAAGTGATACTGTCGGACTAGAGTACAGAAGGGGCAACTGGAATTCTCGGTGTAGCGGTGAAATGCGTAGATATCGAGAGGAACACCTGCGGCGAAGGCGGGTTGCTGGACCACTACTGACGCTGAGGCGCGAAAGCGTGGGGAGCAAACAGGATTAGATACCCTAGTAGTCC</w:t>
      </w:r>
    </w:p>
    <w:p w14:paraId="57863168">
      <w:pPr>
        <w:rPr>
          <w:rFonts w:hint="eastAsia"/>
        </w:rPr>
      </w:pPr>
      <w:r>
        <w:rPr>
          <w:rFonts w:hint="eastAsia"/>
        </w:rPr>
        <w:t>&gt;OTU017325</w:t>
      </w:r>
    </w:p>
    <w:p w14:paraId="0F120AC3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CCGCTTTCAGCAGGGAAGAAGATGACGGTACCTGTAGAAGAAGGTGCGGCCAACTACGTGCCAGCAGCCGCGGTGACACGTAGGCACCAAGCGTTGTCCGGATTTATTGGGCGTAAAGAGCTCGTAGGCGGCCAAGTGTGTTAGGCGTGAAAGCCCGGGGCTTAACCCCGGAATTGCACCTAAAACTACATGGCTAGAGCATTGGAGAGGGTAGCAGAATTCACGGTGTAGCAGTGAAATGCGTAGATATCGTGAGGAATACCGGTGGCGAAGGCGGCATCCTGGACCGACATTGACGCTGAGGAGCGAAAGCTAGGGGAGCAAACGGGATTAGATACCCTGGTAGTCC</w:t>
      </w:r>
    </w:p>
    <w:p w14:paraId="04217C4F">
      <w:pPr>
        <w:rPr>
          <w:rFonts w:hint="eastAsia"/>
        </w:rPr>
      </w:pPr>
      <w:r>
        <w:rPr>
          <w:rFonts w:hint="eastAsia"/>
        </w:rPr>
        <w:t>&gt;OTU017326</w:t>
      </w:r>
    </w:p>
    <w:p w14:paraId="31FD25EB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CTCGGGTTGTAAACCGCTGTCGAGGGGGACGAAATTCTGGTGGGTTCTCCCATCAGATTGACCGATCCCTGGAGGAAGGGTGGGCTAAGTTCGTGCCAGCAGCCGCGGTAAGACGAACCACCCAAACGTTATTCGGAATTACTGGGCTTAAAGGGTGCGTAGGCTGTGCAGAAAGTTGGATGTGAAAGCCCTCGGCTCAACCGAGGAATTGCGTCCAAAACTACTGTGCTGGAGGGAGGCAGAGGTGAGCGGAACTAATGGTGGAGCGGTGAAATGCGTTGATATCATTAGGAACACCAGTGGCGAAGGCGGCTCACTGGGCCTCTCCTGACGCTGATGCACGAAAGCCAGGGTAGCGAACGGGATTAGATACCCCGGTAGTCC</w:t>
      </w:r>
    </w:p>
    <w:p w14:paraId="2C9315F3">
      <w:pPr>
        <w:rPr>
          <w:rFonts w:hint="eastAsia"/>
        </w:rPr>
      </w:pPr>
      <w:r>
        <w:rPr>
          <w:rFonts w:hint="eastAsia"/>
        </w:rPr>
        <w:t>&gt;OTU017327</w:t>
      </w:r>
    </w:p>
    <w:p w14:paraId="465985C0">
      <w:pPr>
        <w:rPr>
          <w:rFonts w:hint="eastAsia"/>
        </w:rPr>
      </w:pPr>
      <w:r>
        <w:rPr>
          <w:rFonts w:hint="eastAsia"/>
        </w:rPr>
        <w:t>CCTACGGGAGGCAGCAGCAGGGAATCTTGCGCAATGGGCGAAAGCCTGACGCAGCAACGCCGCGTGGGGGATGAAGGCCTTCGGGTTGTAAACCCCTTTCAGGAGGGAAGAAATTGACGGTACCTCCAAAAGAAGGACCGGCCAACTACGTGCCAGCAGCCGCGGTAATACGTAGGGTCCTAGCGTTATCCGGAATCATTGGGCGTAAAGAGCTCGTAGGCGGTTCAGCAAGTCTGATGTGAAATCTCCTCGCTCAACGGGGAGCAGCCATTGGAAACTAGAGAACTGGAGTCTGACAGAGGTAGGCGGAATTCCGGGTGGAGTGGTGAAATGCGTAGAGATCCGGAGGAACACCGGTGGTGAAGACGGCTCTCTGGACCGGTACTGACGCTGAGACTCGAAAGCGTGGGGAGCAAACAGGATTAGATACCCCTGTAGTCC</w:t>
      </w:r>
    </w:p>
    <w:p w14:paraId="389112CD">
      <w:pPr>
        <w:rPr>
          <w:rFonts w:hint="eastAsia"/>
        </w:rPr>
      </w:pPr>
      <w:r>
        <w:rPr>
          <w:rFonts w:hint="eastAsia"/>
        </w:rPr>
        <w:t>&gt;OTU017328</w:t>
      </w:r>
    </w:p>
    <w:p w14:paraId="14980861">
      <w:pPr>
        <w:rPr>
          <w:rFonts w:hint="eastAsia"/>
        </w:rPr>
      </w:pPr>
      <w:r>
        <w:rPr>
          <w:rFonts w:hint="eastAsia"/>
        </w:rPr>
        <w:t>CCTACGGGTGGCTGCAGTAGGGAATCTTCCACAATGGACGAAAGTCTGATGCAGCGACGCCGCGTGAGGGATGACGGCCTTCGGGTTGTAAACCTCTTTCAGCAGGGAAGAAGCGAAAGTGACGGTACCTGCAGAAGAAGCGCCGGCTAACTACGTGCCAGCAGCCGCGGTAATACGTAGGGCGCAAGCGTTGTTCGGAATCACTGGGCGTAAAGCGCGCGCAGGTGGTTCCTTAAGTCTGATGTGAAAGCCCCCGGCTCAACCGGGGAGGGTCATTGGAAACTGGAGGGCTTGAGTATCGGAGAGGGTAGTGGAATTCCCAGTGTAGCGGTGAAATGCGTAGATATAGGAAGGAACACCAGTGGCGAAGGCGACCACCTGGACTGATACTGACACTGAGGTGCGAAAGCGTGGGGAGCAAACAGGATTAGATACCCGTGTAGTCC</w:t>
      </w:r>
    </w:p>
    <w:p w14:paraId="7C584401">
      <w:pPr>
        <w:rPr>
          <w:rFonts w:hint="eastAsia"/>
        </w:rPr>
      </w:pPr>
      <w:r>
        <w:rPr>
          <w:rFonts w:hint="eastAsia"/>
        </w:rPr>
        <w:t>&gt;OTU017329</w:t>
      </w:r>
    </w:p>
    <w:p w14:paraId="4C8B5E8B">
      <w:pPr>
        <w:rPr>
          <w:rFonts w:hint="eastAsia"/>
        </w:rPr>
      </w:pPr>
      <w:r>
        <w:rPr>
          <w:rFonts w:hint="eastAsia"/>
        </w:rPr>
        <w:t>CCTACGGGTGGCAGCAGTGGGGAATTTTGGACAATGGGGGAAACCCTGATCCAGCCATTCCGCGTGAGTGAAGAAGGCCTTCGGGTTGTAAAGCTCTTTTGTCCGGAACGAAACGGGTAGCGTGAATATCGCTGCCTACTGACGGTACCGGAAGAATAAGCACCGGCTAACTCTGTGCCAGCAGCCGCGGTAATACAGAGGGTGCGAGCGTTAATCGGAATTACTGGGCGTAAAGCGTGCGTAGACGGTTATTTAAGTCGGGTGTGAAAGCCCCGGGCTCAACCTGGGAACTGCATCCAAAACTGGCGAGCTAGAGTGTGTCAGAGGAGCGTAGAATTCCGGGTGTAGCGGTGAAATGTGTAGAGATCCGGAGGAATACCAGTGGCGCAAGCGGCGCTCTGGGTCGGGACTGACGCTGAGATGCGAAAGCGTGGGGAGCGAACGGGATTAGATACCCCAGTAGTCC</w:t>
      </w:r>
    </w:p>
    <w:p w14:paraId="3E60267F">
      <w:pPr>
        <w:rPr>
          <w:rFonts w:hint="eastAsia"/>
        </w:rPr>
      </w:pPr>
      <w:r>
        <w:rPr>
          <w:rFonts w:hint="eastAsia"/>
        </w:rPr>
        <w:t>&gt;OTU017330</w:t>
      </w:r>
    </w:p>
    <w:p w14:paraId="0ECABBE3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GACAGGGACGAAGCGCAAGTGACGGTACCTGGAGAAGAAGCACCGGCCAACTACGTGCCAGCAGCCGCGGTAAGACGTAGGGTGCGAGCGTTGTCCGGAATCATTGGGCGTAAAGGGCTCCTAGGTGGTTCAGTAAGTCGACTGTGAAAATCCAAGGCTCAACCCCGGAACTGCCTTCGATACTGTCGGGCTTGAGACCGGAAGAGGTAAGTGGAACTGCGAGTGTAGAGGTGAAATTCGTAGATATTCGCAAGAACACCAGTGGCGAAGGCGACTTCCTGGACCAAGACTGACGCTGAGGCGCGAAAGCGTGGGGATCAAACAGGATTAGATACCCTGGTAGTCC</w:t>
      </w:r>
    </w:p>
    <w:p w14:paraId="6799AA4E">
      <w:pPr>
        <w:rPr>
          <w:rFonts w:hint="eastAsia"/>
        </w:rPr>
      </w:pPr>
      <w:r>
        <w:rPr>
          <w:rFonts w:hint="eastAsia"/>
        </w:rPr>
        <w:t>&gt;OTU017331</w:t>
      </w:r>
    </w:p>
    <w:p w14:paraId="085933C6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TTGTAGATTAATACTCTGCAATTTTGACGTTACCGACAGAATAAGCACCGGCTAACTCTGTGCCAGCAGCCGCGGTAATACGGAGGGAGCTAGCGTTGTTCGGAAATACTGGGCGTAAAGCGTGCGTAGACGGTTATGTAAGTTAGGTGTGAAAGCCCCGGGCTCAACCTGGGAATGGCATTTAAGACTGCATAGCTTGGGTGCGGAAGAGGGAAGCGGAATTTCCGGTGTAGCGGTGAAATGCGTAGAGATCTGGAGGAACACCGATGGCGAAGGCAGCCCCCTGGGCTAACACTGACGCTCATGCACGAAAGCGTGGGGAGCAAACAGGATTAGATACCCGAGTAGTCC</w:t>
      </w:r>
    </w:p>
    <w:p w14:paraId="60D9BA12">
      <w:pPr>
        <w:rPr>
          <w:rFonts w:hint="eastAsia"/>
        </w:rPr>
      </w:pPr>
      <w:r>
        <w:rPr>
          <w:rFonts w:hint="eastAsia"/>
        </w:rPr>
        <w:t>&gt;OTU017332</w:t>
      </w:r>
    </w:p>
    <w:p w14:paraId="511FD92A">
      <w:pPr>
        <w:rPr>
          <w:rFonts w:hint="eastAsia"/>
        </w:rPr>
      </w:pPr>
      <w:r>
        <w:rPr>
          <w:rFonts w:hint="eastAsia"/>
        </w:rPr>
        <w:t>CCTACGGGAGGCTGCAGTCGAGAATAATTCGCAATGGACGAAAGTCTGACGATGCGACGCCGTGTGAATGATGAAGGCCTTCGGGTTGTAAAGTTCTGTCGCCTGAGAACAAGGGTTTATGGTAAATAATCATAAACTTTGAGTGTATCAGGAAAGGAAGCACCGGCTAACTACGTGCCAGCAGCCGCGGTAATACGTAGGCAGCGAGCGTTGTTCGGAGTTACTGGGCGTAAAGCGTGCGTAGGCGGTGGTCCAAGTCTGGTGTGAAATCTCCCGGCTCAACTGGGAGGGTGCGCTAGAAACTGGGCTGCTGGAGTGTGGGAGAGGTAAGCGGAATTCCTGGTGTAGCGGTGAAATGCGTAGATATCAGGAGGAACACCTGCGGTGTAGACGGCTTACTGGACCACTACTGACGCTGAGGCACGAAAGCGTGGGGAGCAAACAGGATTAGATACCCCGGTAGTCC</w:t>
      </w:r>
    </w:p>
    <w:p w14:paraId="27CD056D">
      <w:pPr>
        <w:rPr>
          <w:rFonts w:hint="eastAsia"/>
        </w:rPr>
      </w:pPr>
      <w:r>
        <w:rPr>
          <w:rFonts w:hint="eastAsia"/>
        </w:rPr>
        <w:t>&gt;OTU017333</w:t>
      </w:r>
    </w:p>
    <w:p w14:paraId="76CF7728">
      <w:pPr>
        <w:rPr>
          <w:rFonts w:hint="eastAsia"/>
        </w:rPr>
      </w:pPr>
      <w:r>
        <w:rPr>
          <w:rFonts w:hint="eastAsia"/>
        </w:rPr>
        <w:t>CCTACGGGTGGCTGCAGTTCAGAATCTTGCACAATGGGCGAAAGCCTGATGCAGCGATGCCGCGTGGGTGAAGAAGGCCTTCGGGTCGTAAAACCCTGTCAGAGGGAAAGATAATGACGGTACCCTCTAAGGAAGCCACGGCTAATTACGTGCCAGCAGCCGCGGTAATACGTAAGTGGCGAGCGTTATCCGGAATCACTGGGCGTAAAGCGTGCGTAGGCGGTCCGGTAAGTCCGCTGTGAAAGTCAAGGGCTCAACCCTTGAATGCCGGCGGAAACTGCCGGGCTAGAGGACGGTAGAGGCGAGTGGAATTCCCGGTGTAGCGGTGAAATGCGCAGATATCGGGAGGAACACCAGTAGCGAAGGCGGCTCGCTGGGCCGTTCCTGACGCTGAGACGCGAAAGCTAGGGGAGCGAACAGGATTAGATACCCCAGTAGTCC</w:t>
      </w:r>
    </w:p>
    <w:p w14:paraId="030648AB">
      <w:pPr>
        <w:rPr>
          <w:rFonts w:hint="eastAsia"/>
        </w:rPr>
      </w:pPr>
      <w:r>
        <w:rPr>
          <w:rFonts w:hint="eastAsia"/>
        </w:rPr>
        <w:t>&gt;OTU017334</w:t>
      </w:r>
    </w:p>
    <w:p w14:paraId="3DB01297">
      <w:pPr>
        <w:rPr>
          <w:rFonts w:hint="eastAsia"/>
        </w:rPr>
      </w:pPr>
      <w:r>
        <w:rPr>
          <w:rFonts w:hint="eastAsia"/>
        </w:rPr>
        <w:t>CCTACGGGCGGCTGCAGTGGGGAATTGTTCGCAATGGGCGCAAGCCTGACGACGCAATGCCGCGTGGAGGATGAAGGTCTTCGGATTGTAAACTCCTGTTGCCCGGGACGAATGTCTCCGACCTAACACGTCGGAGAGTGACGGTACCGGGTGAGGAAGCCCCGGCTAACTCTGTGCCAGCAGCCGCGGTAATACGTAGGGGGCGAGCGTTGTCCGGATTTATTGGGCGTAAAGAGCTCGTAGGCGGTTCGGTAAGTCGGGTGTGAAACCTCCAGGCTCAACCTGGAGACGCCACCTGATACTGCTGTGACTCGAGTCCGGTAGGGGAGCGTGGAATTCCTGGTGTAGCGGTGAAATGCGTAGATATCTGGAGGAACACCGGTGGCGAAGGCGGCATCCTGGACCGAGATCGACGCTGAGGCGCGAAAGCTAGGGGAGCAAACGGGATTAGATACCCTAGTAGTCC</w:t>
      </w:r>
    </w:p>
    <w:p w14:paraId="3E5CF8EA">
      <w:pPr>
        <w:rPr>
          <w:rFonts w:hint="eastAsia"/>
        </w:rPr>
      </w:pPr>
      <w:r>
        <w:rPr>
          <w:rFonts w:hint="eastAsia"/>
        </w:rPr>
        <w:t>&gt;OTU017335</w:t>
      </w:r>
    </w:p>
    <w:p w14:paraId="4E8CCF00">
      <w:pPr>
        <w:rPr>
          <w:rFonts w:hint="eastAsia"/>
        </w:rPr>
      </w:pPr>
      <w:r>
        <w:rPr>
          <w:rFonts w:hint="eastAsia"/>
        </w:rPr>
        <w:t>CCTACGGGCGGCTGCAGTCTAGAGGCTTCGACAATGCCCGAAAGGGTGATCAAGCGACGCCGCGTGCGGGATGAAGGGCTTCGGCTTGTAAACCGCTTTTGTTTGGGACGAAGGCCTTGTTCGTGAAACAGGGATTGACGGTACCAGACGAATAAGCCCCGGCTAACTCCGTGCCAGCAGCCGCGGTAAGACGGAGGGGGCGAGCGTTGTCCGGAATTATTGGGCGTAAAGCGCGCGCAGGTGGTTCCTTAAGTCTGATGTGAAAGCCCCCGGCTCAACCGGGGAGGGTCATTGGAAACTGGGGAACTTGAGTGCAGAAGAGGATAGTGGAATTCCAAGTGTAGCGGTGAAATGCGCAGATATCAGGAGGAACACCAGCGGCGAAGGCGGCGCTCTGGGCTGGCACTGACACTGAGGAGCGAAAGCGTGGGGAGCGAACAGGATTAGATACCCCGGTAGTCC</w:t>
      </w:r>
    </w:p>
    <w:p w14:paraId="5A58671B">
      <w:pPr>
        <w:rPr>
          <w:rFonts w:hint="eastAsia"/>
        </w:rPr>
      </w:pPr>
      <w:r>
        <w:rPr>
          <w:rFonts w:hint="eastAsia"/>
        </w:rPr>
        <w:t>&gt;OTU017336</w:t>
      </w:r>
    </w:p>
    <w:p w14:paraId="375A8C3A">
      <w:pPr>
        <w:rPr>
          <w:rFonts w:hint="eastAsia"/>
        </w:rPr>
      </w:pPr>
      <w:r>
        <w:rPr>
          <w:rFonts w:hint="eastAsia"/>
        </w:rPr>
        <w:t>CCTACGGGGGGCTGCAGTCGAGGATCTTCGTCAATGGGCGCAAGCCTGAACGAGCGACGCCGCGTGTGCGATTGAAGGCCTTCGGGTTGTAAAGTACAAAAGGGATGAGAAAGGCGCAAGCTTGATCGAATCCCAGTAAGCTCGGGCTAAGTTCGTGCCAGCAGCCGCGGTAAGACGAACCGAGCAAACGTTATTCGGAATCACTGGGCTTAAAGGGCGCGTAGGCGGGTTTGCAAGTCCGTGGTGAAATCCTCCAGCTCAACTGGAGAACTGCCGCGGATACTGCGAGTCTCGAGGGAGGTAGGGGCGTGCGGAACAGATGGTGGAGCGGTGAAATGCGTAGATATCGTCTGGAACGCCCATGGTGAAAACAGCTCGCTGGGGACCTGCTGACGCTGAGGCACGAAAGCTAGGGTAGCGAACGGGATTAGATACCCCGGTAGTCC</w:t>
      </w:r>
    </w:p>
    <w:p w14:paraId="3A2F7116">
      <w:pPr>
        <w:rPr>
          <w:rFonts w:hint="eastAsia"/>
        </w:rPr>
      </w:pPr>
      <w:r>
        <w:rPr>
          <w:rFonts w:hint="eastAsia"/>
        </w:rPr>
        <w:t>&gt;OTU017337</w:t>
      </w:r>
    </w:p>
    <w:p w14:paraId="4E931F5E">
      <w:pPr>
        <w:rPr>
          <w:rFonts w:hint="eastAsia"/>
        </w:rPr>
      </w:pPr>
      <w:r>
        <w:rPr>
          <w:rFonts w:hint="eastAsia"/>
        </w:rPr>
        <w:t>CCTACGGGCGGCTGCAGTGGGGAATCTTGCGCAATGGGGGCAACCCTGACGCAGCCATGCCGCGTGAACGATGAAGGCCTTAGGGTTGTAAAGTTCTTTTGCCCGTGACGATGATGACGGTAACGGGAGAATAAGCTCCGGCTAACTCCGTGCCAGCAGCCGCGGTAATACGGAGGGGGCTAGCGTTGTTCGGAATTATTGGGCGTAAAGGGTGCGTAGACGGCATATTAAGTCAACTGTTAAATTCCTCGGCCTAACTGGGGACCAGCGGTAGATACTGATGTGCTAGAGGATGGAAGAGAGAAGTGGAATTCTCGGAGTAGCGGTAAAATGCGTAGATATCGGGAGGAATACCGATGGCGAAGGCAGGTCTCTGGGCTGACACTGACGCTCATGCACGAAAGCGTGGGGAGCAAACAGGATTAGATACCCCAGTAGTCC</w:t>
      </w:r>
    </w:p>
    <w:p w14:paraId="30E18F53">
      <w:pPr>
        <w:rPr>
          <w:rFonts w:hint="eastAsia"/>
        </w:rPr>
      </w:pPr>
      <w:r>
        <w:rPr>
          <w:rFonts w:hint="eastAsia"/>
        </w:rPr>
        <w:t>&gt;OTU017338</w:t>
      </w:r>
    </w:p>
    <w:p w14:paraId="0A2F2E40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CGGGTTGTAAAGCTCTTTTGTCCGGAAAGAAAAGCTCTCGGTTAATACCCGGGGGTTCTGACGGTACCGGAAGAATAAGCACCGGCTAACTACGTGCCAGCAGCCGCGGTAATACGTAGGGTGCGAGCGTTAATCGGAATTACTGGGCGTAAAGGGTGCGTAGGCGGCCTTGTAAGTTGGGTGTGAAATACCTCGGCTCAACCGAGGAATTGCGCTCAAAACTGCAAGGCTTGAGGGAGATAGAGGTGAGCGGAACTTAGGGTGGAGCGGTGAAATGCGTTGATATCCTAAGGAACACCGATGGCGAAGGCAGGTCTCTGGGCACTTACTGACGCTGAGGAGCGAAAGCGTGGGGAGCGAACAGGATTAGATACCCCAGTAGTCC</w:t>
      </w:r>
    </w:p>
    <w:p w14:paraId="73B85FD3">
      <w:pPr>
        <w:rPr>
          <w:rFonts w:hint="eastAsia"/>
        </w:rPr>
      </w:pPr>
      <w:r>
        <w:rPr>
          <w:rFonts w:hint="eastAsia"/>
        </w:rPr>
        <w:t>&gt;OTU017339</w:t>
      </w:r>
    </w:p>
    <w:p w14:paraId="6260C39F">
      <w:pPr>
        <w:rPr>
          <w:rFonts w:hint="eastAsia"/>
        </w:rPr>
      </w:pPr>
      <w:r>
        <w:rPr>
          <w:rFonts w:hint="eastAsia"/>
        </w:rPr>
        <w:t>CCTACGGGGGGCTGCAGTGGGGAATATTGCGCAATGGGCGGAAGCCTGACGCAGCGACGCCGCGTGAGGGATGAAGGTCTTCGGATTGTAAACCTCTTTCAGTAGGGACGAATTTAGACGGTACCTGCAGAAGAAGCACCGGCCAACTACGTGCCAGCAGCCGCGGTAATACGTAGGGTGCGAGCGTTGTCCGGAATTATTGGGCGTAAAGAGCTCGTAGGCGGTTCGTCGCGTCGAATGTGAAATCCCGGGGCTCAACTCCGGGTCTGCATTCGATACGGGCGGACTAGAGTTCGGTAGGGGAGACTGGAATTCCTGGTGTAGCGGTGGAATGCGTAGAGATCCGGAAGAACACCGGTGGCGAAGGCGGCCCGCTGGGCAGGAAGGCTCGCAAGAGCCGGCTGACACTGAGGCGCGACAGCGTGGGGAGCAAACAGGATTAGATACCCCGGTAGTCC</w:t>
      </w:r>
    </w:p>
    <w:p w14:paraId="6235F7B3">
      <w:pPr>
        <w:rPr>
          <w:rFonts w:hint="eastAsia"/>
        </w:rPr>
      </w:pPr>
      <w:r>
        <w:rPr>
          <w:rFonts w:hint="eastAsia"/>
        </w:rPr>
        <w:t>&gt;OTU017340</w:t>
      </w:r>
    </w:p>
    <w:p w14:paraId="2CDEDF45">
      <w:pPr>
        <w:rPr>
          <w:rFonts w:hint="eastAsia"/>
        </w:rPr>
      </w:pPr>
      <w:r>
        <w:rPr>
          <w:rFonts w:hint="eastAsia"/>
        </w:rPr>
        <w:t>CCTACGGGGGGCTGCAGTGGGGAATCTTGCACAATGGGGGAAACCCTGATGCAGCGACACCGCGTGTGGGAAGAAGCGTTTCGGCGTGTAAACCACTGTGGCGAGGGAACAAGCTCTGAGGGTACCTCGCTAGAAAGCACCTGCTAACTACGTGCCAGAAGCCTCGGTAATACGTAGGGTGCAAGCGTTATCCGGATTTATTGGGCGTAAAGGGTCCGCAGGCGGAAGGATGCGTATTGGGTAAAAGCCTTCAGCTCAACTGAAGAACTGCTCAGTATACGATCTTTCTCGAGTTCGTTCGGGGAAGCTGGAATTCTCGGTGGAGGGGTGAAATCCGTTGATATCGAGAGGAACGCCAAAGGCGAAAGCAAGCTTCTAGGACGCGACTGACGCTCAGGGACGAAAGCTCGGGTAGCAAAAGGGATTAGATACCCCAGTAGTCC</w:t>
      </w:r>
    </w:p>
    <w:p w14:paraId="2079F7CA">
      <w:pPr>
        <w:rPr>
          <w:rFonts w:hint="eastAsia"/>
        </w:rPr>
      </w:pPr>
      <w:r>
        <w:rPr>
          <w:rFonts w:hint="eastAsia"/>
        </w:rPr>
        <w:t>&gt;OTU017341</w:t>
      </w:r>
    </w:p>
    <w:p w14:paraId="355CD78F">
      <w:pPr>
        <w:rPr>
          <w:rFonts w:hint="eastAsia"/>
        </w:rPr>
      </w:pPr>
      <w:r>
        <w:rPr>
          <w:rFonts w:hint="eastAsia"/>
        </w:rPr>
        <w:t>CCTACGGGCGGCAGCAGTGGGGAATTTTGGACAATGGGCGCAAGCCTGATCCAGCAATGCCGCGTGGGTGATGAAGGCCTTCGGGTTGTAAAGCCCTTTTGGCGGGGACGATGATGACGGTACCCGCAGAAGAAGCCCCGGCTAACTTCGTGCCAGCAGCCGCGGTAATACGAAGGGGGCTAGCGTTATCCGGAGTTACTGGGCGTAAAGGGCGTGCAGGCGGATTGGTAAGTCTACTCTGAAAGCTCCTGGCTAAACTGGGAGAGGCGAGTGGAGACTGTCAGTCTAGAGTGAGGAAGAGGAAAGTGGAATTCCGCGTGTAGTGGTGAAATGCGTAGAGATGCGGAGGAACACCAGTGGCGAAGGCGACACACTGGCCCGTTACTGACGCTGAGGCGCGAAAGCGTGGGGAGCAAACAGGATTAGATACCCTGGTAGTCC</w:t>
      </w:r>
    </w:p>
    <w:p w14:paraId="13AB3DBC">
      <w:pPr>
        <w:rPr>
          <w:rFonts w:hint="eastAsia"/>
        </w:rPr>
      </w:pPr>
      <w:r>
        <w:rPr>
          <w:rFonts w:hint="eastAsia"/>
        </w:rPr>
        <w:t>&gt;OTU017342</w:t>
      </w:r>
    </w:p>
    <w:p w14:paraId="04FC99FC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GCGGGTTGTAAAGCACTTTAGTGGGGGAGGAAACTGTTTTTTCGAATGGAGGAGACAGATGACGTTACCCCAAGAATAAGCCCCGGCTAACTCCGTGCCAGCAGCCGCGGTAATACGGAGGGGGCTAGCGTTGTTCGGAATTACTGGGCGTAAAGCGCACGTAGGCGGCTTTGTAAGTTAGAGGTGAAAGCCCGGAGCTCAACTCCGGAATTGCCTTTAAGACTGCATCGCTAGAACGTCGGAGAGGTAAGTGGAATTCCGAGTGTAGAGGTGAAATTCGTAGATATTCGGAAGAACACCAGTGGCGAAAGCGGCTCACTGGACCATCACTGACGCTGAGGTGCGAAAGCTAGGGGAGCAAACGGGATTAGATACCCGAGTAGTCC</w:t>
      </w:r>
    </w:p>
    <w:p w14:paraId="4CD34EF2">
      <w:pPr>
        <w:rPr>
          <w:rFonts w:hint="eastAsia"/>
        </w:rPr>
      </w:pPr>
      <w:r>
        <w:rPr>
          <w:rFonts w:hint="eastAsia"/>
        </w:rPr>
        <w:t>&gt;OTU017343</w:t>
      </w:r>
    </w:p>
    <w:p w14:paraId="7C65E1B9">
      <w:pPr>
        <w:rPr>
          <w:rFonts w:hint="eastAsia"/>
        </w:rPr>
      </w:pPr>
      <w:r>
        <w:rPr>
          <w:rFonts w:hint="eastAsia"/>
        </w:rPr>
        <w:t>CCTACGGGTGGCTGCAGTGGGGAATATTGGACAATGGGGGCAACCCTGATCCAGCCATGCCGCGTGAGTGAAGAAGGCCTTCGGGTTGTAAAGCTCTTTTGGCGGGGACGATGATGACGGTACCCGCAGAATAAGCCCCGGCTAACTTCGTGCCAGCAGCCGCGGTAATACGGAGGGTGCAAGCGTTATCCGGATTCACTGGGTTTAAAGGGTGCGTAGGCGGGCTTGTAAGTTATCCTTCAAAGACCGAGGCTCAACCTCGGGTCTGCAGTCGATACGGGCAAACTGGAGTGTTGCAGGGGAGACTGGAATTCCCGGTGTAGCAGTGAAATGCGTAGATATCGGGAGGAATACCGATGGCGAAGGCAGGTCTCTGGGCTGACACTGACGCTCATGCACGAAAGCGTGGGGAGCAAACAGGATTAGATACCCTGGTAGTCC</w:t>
      </w:r>
    </w:p>
    <w:p w14:paraId="4924BD4B">
      <w:pPr>
        <w:rPr>
          <w:rFonts w:hint="eastAsia"/>
        </w:rPr>
      </w:pPr>
      <w:r>
        <w:rPr>
          <w:rFonts w:hint="eastAsia"/>
        </w:rPr>
        <w:t>&gt;OTU017344</w:t>
      </w:r>
    </w:p>
    <w:p w14:paraId="4EDE4B43">
      <w:pPr>
        <w:rPr>
          <w:rFonts w:hint="eastAsia"/>
        </w:rPr>
      </w:pPr>
      <w:r>
        <w:rPr>
          <w:rFonts w:hint="eastAsia"/>
        </w:rPr>
        <w:t>CCTACGGGTGGCTGCAGTAGGGAATCTTCCGCAATGGACGAAAGTCTGACGGAGCAACGCCGCGTGAACGAAGAAGGCCTTCGGGTCGTAAAGTTCTGTTGTTAGGGAAGAACAAGTACCAGAGTAACTGCTGGTACCTTGACGGTACCTAACCAGAAAGCCACGGCTAACTACGTGCCAGCAGCCGCGGTAATACGTAGGTGGCAAGCGTTGTCCGGAATTATTGGGCGTAAAGGGCTCGTAGGCGGCCAACTAAGTCGGATGTGAAATCCCCAGGCTCAACCTGGGAACTGCATCCGATACTGGATGGCTTGAGTTCGGGAGAGGTGAGTGGAACAGATGGTGGAGCGGTGAAATGCGTTGATATCATCTGGAACACCTGTGGCGTAAGCGGCTCGCTGGGTCTTTTCTGACGCTGAGGCACGAAAGCCAGGGTAGCGAACGGGATTAGATACCCCGGTAGTCC</w:t>
      </w:r>
    </w:p>
    <w:p w14:paraId="7C3BDEBA">
      <w:pPr>
        <w:rPr>
          <w:rFonts w:hint="eastAsia"/>
        </w:rPr>
      </w:pPr>
      <w:r>
        <w:rPr>
          <w:rFonts w:hint="eastAsia"/>
        </w:rPr>
        <w:t>&gt;OTU017345</w:t>
      </w:r>
    </w:p>
    <w:p w14:paraId="4CEAA471">
      <w:pPr>
        <w:rPr>
          <w:rFonts w:hint="eastAsia"/>
        </w:rPr>
      </w:pPr>
      <w:r>
        <w:rPr>
          <w:rFonts w:hint="eastAsia"/>
        </w:rPr>
        <w:t>CCTACGGGCGGCTGCAGTGGGGAATCTTGCGCAATGCGCGAAAGCGTGACGCAGCAACGCCGCGTGGAGGAAGACGGCTTTCGGGTTGTAAACTCCTTTCAGTTGGGACGAAGGTTCACCGGTGAATAGCCGGTTGGACTGACGGTACCTTCAGAAGAAGCCCCGGCTAACTACGTGCCAGCAGCCGCGGTAATACGTAGGGGGCTAGCGTTGTTCGGAATTATTGGGCGTAAAGCGCGCGCAGGCGGTTGGATCAGTCTAGGGGTGAAATGCGTAGATATCAAGAGGAACACCGGTAGCGAAGGCGGCTCGCTGGGCCATTCCTGACGCTGAGATGCGAAAGCTAGGGGAGCGAACGGGATTAGATACCCCTGTAGTCC</w:t>
      </w:r>
    </w:p>
    <w:p w14:paraId="7BE2BEC3">
      <w:pPr>
        <w:rPr>
          <w:rFonts w:hint="eastAsia"/>
        </w:rPr>
      </w:pPr>
      <w:r>
        <w:rPr>
          <w:rFonts w:hint="eastAsia"/>
        </w:rPr>
        <w:t>&gt;OTU017346</w:t>
      </w:r>
    </w:p>
    <w:p w14:paraId="716D0043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ATGCTCAGACCTAATACGTCTGAGTTTGACGGTACCGGGTGAGGAAGCCCCGGCTAACTCTGTGCCAGCAGCCGCGGTAATACAGAGGGGGCAAGCGTTGTTCGGAATTATTGGGCGTAAAGAGCTCGTAGGCGGCTTGTCACGTCGGATGTGAAAGCCCGAGGCTTAACCTCGGGTCTGCATTCGATACGGGCTAGCTAGAGTGTGGTAGGGGAGATCGGAATTCCTGGTGTAGCGGTGAAATGCGCAGATATCAGGAGGAACACCAGCGGCGAAGGCGGCGCTCTGGGCTGGAACTGACGCTGAGGAGCGAAAGCGTGGGGAGCGAACAGGATTAGATACCCCAGTAGTCC</w:t>
      </w:r>
    </w:p>
    <w:p w14:paraId="2CC0FA51">
      <w:pPr>
        <w:rPr>
          <w:rFonts w:hint="eastAsia"/>
        </w:rPr>
      </w:pPr>
      <w:r>
        <w:rPr>
          <w:rFonts w:hint="eastAsia"/>
        </w:rPr>
        <w:t>&gt;OTU017347</w:t>
      </w:r>
    </w:p>
    <w:p w14:paraId="7AC6F01D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AGGGGGAGGAAGCCGAAAGGTTGACCTATCCCTGGAGGAAGCACGGGCTAAGTTCGTGCCAGCAGCCGCGGTAAGACGAACCGTGCAAACGTTGTTCGGAATCATTGGGCGTAAAGGGCGTGTAGGCGGTTTCATATGTCCGCTGTGAAAGAACACGGCTCAACCGTGTCGAGCGGCGGAAACTGTGAGACTTGAGGCTGGGAGGGGCTGGTGGAATTCCCGGTGTAGCGGTGAAATGCGCAGATATCGGGAGGAACACCAGTAGCGAAGGCGGCTCGCTGGGCCGTTCCTGACGCTGAGACGCGAAAGCTAGGGGAGCGAACAGGATTAGATACCCGAGTAGTCC</w:t>
      </w:r>
    </w:p>
    <w:p w14:paraId="280D8F94">
      <w:pPr>
        <w:rPr>
          <w:rFonts w:hint="eastAsia"/>
        </w:rPr>
      </w:pPr>
      <w:r>
        <w:rPr>
          <w:rFonts w:hint="eastAsia"/>
        </w:rPr>
        <w:t>&gt;OTU017348</w:t>
      </w:r>
    </w:p>
    <w:p w14:paraId="0A048875">
      <w:pPr>
        <w:rPr>
          <w:rFonts w:hint="eastAsia"/>
        </w:rPr>
      </w:pPr>
      <w:r>
        <w:rPr>
          <w:rFonts w:hint="eastAsia"/>
        </w:rPr>
        <w:t>CCTACGGGCGGCTGCAGTGAGGAATATTGGTCAATGGGCGCAAGCCTGAACCAGCCATGCCGCGTGCAGGATGACGGTCCTATGGATTGTAAACTGCTTTTGTACGGGAAGAAACCTCTCTTCGTGAAGAGAATTGACGGTACCGTAAGAATAAGGATCGGCTAACTACGTGCCAGCAGCCGCGGTAATACGTAGGGGGCAAGCGTTGTCCGGATTTACTGGGCGTAAAGGGCGCGTAGGCGGTCTGTTAAGTGTGAAGTGAAATCTCCAGGGCTCAACCCGGAAATTGCTTCGCATACTGGCTGACTTGAGGGACGTAGAGGTGAATAGAATTCCCGGTGTAACGGTGACATGTGAAAATATCGGGAGGAATACCAATGGCGAAGGCAGTTCACTGGACGTTTCCTGACGCTGAGGCGCGAAAGCGTGGGTAGCAAACAGGATTAGATACCCCTGTAGTCC</w:t>
      </w:r>
    </w:p>
    <w:p w14:paraId="63D128DE">
      <w:pPr>
        <w:rPr>
          <w:rFonts w:hint="eastAsia"/>
        </w:rPr>
      </w:pPr>
      <w:r>
        <w:rPr>
          <w:rFonts w:hint="eastAsia"/>
        </w:rPr>
        <w:t>&gt;OTU017349</w:t>
      </w:r>
    </w:p>
    <w:p w14:paraId="4FA2D553">
      <w:pPr>
        <w:rPr>
          <w:rFonts w:hint="eastAsia"/>
        </w:rPr>
      </w:pPr>
      <w:r>
        <w:rPr>
          <w:rFonts w:hint="eastAsia"/>
        </w:rPr>
        <w:t>CCTACGGGAGGCTGCAATTAGGAATCTTGCACAATGGGGGCAACCCTGATGCAGCGACGCCGCGTGAGCGATGAAGCCCTTCGGGGTGTAAAGCTCTTTCGGCAGGGACGATGATGACGGTACCTGAAGAAGAAGCTGCGGCTAACTACGTGCCAGCAGCCGCGGTAATACGTAGGCAGCGAGCGTTGTTCGGAGTTACTGGGCGTAAAGCGTGCGCAGGCGGTTCGCCGTGTCCTGTGTGAAAGCCCCGGGCTCAACCTGGGAATGGCATGGGAAACTGTCAGGCTGGAGCACAGTAGAGGCAGGTGGAATTCCCGGTGTAGCGGTGGAATGCGTAGAGATCGGGAAGAACATCAGTGGCGAAGGCGGCCTGCTGGGCTGTTGCTGACGCTGAGGCGCGACAGCGTGGGGAGCAAACAGGATTAGATACCCCGGTAGTCC</w:t>
      </w:r>
    </w:p>
    <w:p w14:paraId="297D7EF0">
      <w:pPr>
        <w:rPr>
          <w:rFonts w:hint="eastAsia"/>
        </w:rPr>
      </w:pPr>
      <w:r>
        <w:rPr>
          <w:rFonts w:hint="eastAsia"/>
        </w:rPr>
        <w:t>&gt;OTU017350</w:t>
      </w:r>
    </w:p>
    <w:p w14:paraId="26F62322">
      <w:pPr>
        <w:rPr>
          <w:rFonts w:hint="eastAsia"/>
        </w:rPr>
      </w:pPr>
      <w:r>
        <w:rPr>
          <w:rFonts w:hint="eastAsia"/>
        </w:rPr>
        <w:t>CCTACGGGAGGCTGCAGTCGAGAATCTTCGGCAATGGGCGAAAGCCTGACCGAGCAATGCCGCGTGCGGGATGAAGGCCCTCGGGTTGTAAACCGCTGTCGTAGGGGAGAAAGGTCTCGCGAAGAGCGAGATTTGATCTATCCTAGGAGGAAGTCGGGGCTAAGTTCGTGCCAGCAGCCGCGGTAATACGAACCGTCCAAACGTTATTCGGATTCATTGGGCTTAAAGGGTACGTAGGCGGCGCTTCAAGTCGGGTGTGAAATCCCTCGGCTCAACCGAGGAAGTGCATTCGAAACTGGTTGGCTTGAGTTCGGTAGAGGAGAGTGGAATTCCGGGTGTAGAGGTGAAATTCGCAGATATCAGGTGGAACACCGATGGCGAAGGCAGTGATCTGGGCCAGTACTGACGCTGAGGAGCGAAAGCGTGGGGAGCAAACAGGATTAGATACCCCAGTAGTCC</w:t>
      </w:r>
    </w:p>
    <w:p w14:paraId="44159338">
      <w:pPr>
        <w:rPr>
          <w:rFonts w:hint="eastAsia"/>
        </w:rPr>
      </w:pPr>
      <w:r>
        <w:rPr>
          <w:rFonts w:hint="eastAsia"/>
        </w:rPr>
        <w:t>&gt;OTU017351</w:t>
      </w:r>
    </w:p>
    <w:p w14:paraId="0CFA8FF4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TTCGAATAGGGCGGTACCGTGACGGTACCTAACCAGAAAGCCACGGCTAACTACGTGCCAGCAGCCGCGGTAATACGTAGGTGGCAAGCGTTGTCCGGAATTATTGGGCGTAAAGCGCGCGCAGGCGGTTTCTTAAGTCAGCTGTGAAAGCCCCGGGCTCAACCTGGGAACTGCAGTTGATACTGGCCGACTGGAGTGCGAGAGAGGGAGGTAGAATTCCATGTGTAGCGGTGAAATGCGTAGATATCCGAAAGAACACCAGTGGCGAAGGCGGCCTGCTGGGCAGTTGCTGACACTGAGGCGCGACAGCGTGGGGAGCAAACAGGATTAGATACCCCGGTAGTCC</w:t>
      </w:r>
    </w:p>
    <w:p w14:paraId="4129FC8C">
      <w:pPr>
        <w:rPr>
          <w:rFonts w:hint="eastAsia"/>
        </w:rPr>
      </w:pPr>
      <w:r>
        <w:rPr>
          <w:rFonts w:hint="eastAsia"/>
        </w:rPr>
        <w:t>&gt;OTU017352</w:t>
      </w:r>
    </w:p>
    <w:p w14:paraId="1BEF3431">
      <w:pPr>
        <w:rPr>
          <w:rFonts w:hint="eastAsia"/>
        </w:rPr>
      </w:pPr>
      <w:r>
        <w:rPr>
          <w:rFonts w:hint="eastAsia"/>
        </w:rPr>
        <w:t>CCTACGGGGGGCAGCAGTGGGGAATTGTTCGCAATGGGCGCAAGCCTGACGACGCAACGCCGCGTGGAGGACGAAGATCTTCGGGTCGTAAACTCCTGTCGAGCGGGAAGAACACCTTCCTGGTGAACAACCGGGAGGGCTGACGGTACCGCTAAAGGAAGCCCCGGCTAACTCCGTGCCAGCAGCCGCGGTAATACGTAGGTGGCAAGCGTTGTCCGGATTTACTGGGCGTAAAGCGTGTGTAGGCGGACCTTTAAGTAGAAAGTGAAAGGTAGGAGCTCAACTCCTACATTGCTTTCTATACTGGAGGTCTTGAGTGTCGGAGAGGAAGATGGAACTGCACGTGTAGCGGTGAAATGCGCAGAGATCGGGAGGAACACCCGTAGCGAAGGCGGCACTCTGGGCCGGTACTGACGCTGAGGAGCGAAAGCGTGGGGAGCAAACAGGATTAGATACCCCGGTAGTCC</w:t>
      </w:r>
    </w:p>
    <w:p w14:paraId="36565240">
      <w:pPr>
        <w:rPr>
          <w:rFonts w:hint="eastAsia"/>
        </w:rPr>
      </w:pPr>
      <w:r>
        <w:rPr>
          <w:rFonts w:hint="eastAsia"/>
        </w:rPr>
        <w:t>&gt;OTU017353</w:t>
      </w:r>
    </w:p>
    <w:p w14:paraId="12E82225">
      <w:pPr>
        <w:rPr>
          <w:rFonts w:hint="eastAsia"/>
        </w:rPr>
      </w:pPr>
      <w:r>
        <w:rPr>
          <w:rFonts w:hint="eastAsia"/>
        </w:rPr>
        <w:t>CCTACGGGGGGCTGCAGTGGGGAATATTGGACAATGGGGGCAACCCTGATCCAGCGACGCCGCGTGTGTGAAGAAGGCCTGCGGGTTGTAAAGCACTTTTAGTGGGGATGAAAAGCCGAGGGCTAATACCTTTCGGTCTTGACCTAACCCAAAGAAAAAGCACCGGCTAACTCTGTGCCAGCAGCCGCGGTAATACAGAGGGTGCAAGCGTTAATCGGAATCACTGGGCTTAAAGCGTGCGCAGGCGGATTTGAAGGCGTCTTGTGAAATCCCACGGCTCAACCGTGGAATCGCAGGGCGAACCACAAGTCTTGAGGCAGGTAGGGGGAGACGGAACTGTCGGTGGAGCGGTGAAATGCGTAGATATCGACAGGAACGCCAGTGGTGAAGACGGTCTCCTGGGCCTGTCCTGACGCTCATGCACGAAAGCGTGGGGAGCAAACAGGATTAGATACCCGAGTAGTCC</w:t>
      </w:r>
    </w:p>
    <w:p w14:paraId="61EBF14A">
      <w:pPr>
        <w:rPr>
          <w:rFonts w:hint="eastAsia"/>
        </w:rPr>
      </w:pPr>
      <w:r>
        <w:rPr>
          <w:rFonts w:hint="eastAsia"/>
        </w:rPr>
        <w:t>&gt;OTU017354</w:t>
      </w:r>
    </w:p>
    <w:p w14:paraId="4B81940E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AGTGGGGAAGATAATGACGGTACCCACAGAAGAAGCCCCGGCTAACTTCGTGCCAGCAGCCGCGGTAATACGAAGGGGGCTAGCGTTGTTCGGATTTACTGGGCGTAAAGAGTTGCGTAGGTGGCATTGTAAGTTGGTAGTGAAAGCGTGCGGCTCAACCGCATACACATTATCAAAACTGCAAAGCTAGAGGATGAGAGAGGTTATTGGAATTCCTAGTGTAGCGGTGAAATGCGCAGATATCAGGAGGAACACCCGTGGCGAAGGCGGCTCTCTGGTACGCAACTGACGCTGAGACGCGAAAGCGTGGGGAGCGAACAGGATTAGATACCCCAGTAGTCC</w:t>
      </w:r>
    </w:p>
    <w:p w14:paraId="06E5829E">
      <w:pPr>
        <w:rPr>
          <w:rFonts w:hint="eastAsia"/>
        </w:rPr>
      </w:pPr>
      <w:r>
        <w:rPr>
          <w:rFonts w:hint="eastAsia"/>
        </w:rPr>
        <w:t>&gt;OTU017355</w:t>
      </w:r>
    </w:p>
    <w:p w14:paraId="25668AEA">
      <w:pPr>
        <w:rPr>
          <w:rFonts w:hint="eastAsia"/>
        </w:rPr>
      </w:pPr>
      <w:r>
        <w:rPr>
          <w:rFonts w:hint="eastAsia"/>
        </w:rPr>
        <w:t>CCTACGGGCGGCTGCAGTGGGGAATCTTGCGCAATGGCCGAAAGGCTGACGCAGCGACGCCGCGTGGGGGAGGAAGGCCTTCGGGTTGTAAACCCCTGTTGCCCGGGACGAACCCCTGGTTTCGACCAGGTTGACGGTACCGGGTGAGGAAGCACCGGCTAACTCCGTGCCAGCAGCCGCGGTAATACAGAGGGCGCGAGCGTTGTCCGGAATCACTGGGCGTAAAGGGCGCGTAGGTGGCGGCATAAGGCCGTGGTGAAAGTCGGGGGCTCAACCCTTGATCGGCCATGGCAACTGTGTCGCTAGGGCACCGTAGAGGCAGATGGAATTCCGGGTGTAGCGGTGGAATGCGTAGATATCGGGAGGAACACCAGTGGCGAAGGCGACTACCTGGCCTGTTCTTGACGCTGAGGCGCGAAAGCTAGGGGAGCGAACAGGATTAGATACCCTAGTAGTCC</w:t>
      </w:r>
    </w:p>
    <w:p w14:paraId="1C9BF648">
      <w:pPr>
        <w:rPr>
          <w:rFonts w:hint="eastAsia"/>
        </w:rPr>
      </w:pPr>
      <w:r>
        <w:rPr>
          <w:rFonts w:hint="eastAsia"/>
        </w:rPr>
        <w:t>&gt;OTU017356</w:t>
      </w:r>
    </w:p>
    <w:p w14:paraId="4B9BE62A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TCGGGAAGAAATCTTCCGACCTAATACGTCGGGAGGATGACGGTACCGAAAGAATAAGCACCGGCTAACTTCGTGCCAGCAGCCGCGGTAATACGAAGGGGGCTAGCGTTGTTCGGAATTACTGGGCGTAAAGGGCGCGTAGGCGGTCTTGTTAGTCAGGCGTGAAAGCCCTGGGCTTAACCTGGGAGGTGCGCTTGATACTGCAAGGCTTGAGTGCAGGAGAGGATGGTGGAATTCCCAGTGTAGCGGTGAAATGCGCAGATATCAGGAGGAACACCGGTGGCGAAGGCGGTGGTCTGGGCCGGCACTGACGCTGAGGAGCGAAAGCGTGGGTAGCAAACAGGATTAGATACCCTTGTAGTCC</w:t>
      </w:r>
    </w:p>
    <w:p w14:paraId="428C73DD">
      <w:pPr>
        <w:rPr>
          <w:rFonts w:hint="eastAsia"/>
        </w:rPr>
      </w:pPr>
      <w:r>
        <w:rPr>
          <w:rFonts w:hint="eastAsia"/>
        </w:rPr>
        <w:t>&gt;OTU017357</w:t>
      </w:r>
    </w:p>
    <w:p w14:paraId="43ECCC13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CTTTCGGGTCGTAAAACTCTGTTGTCAGGGAAGAACATCCGGGATAACCTCCCGGTCTGACGGTACCTGATCAGAAAGCCCCGGCTAACTACGTGCCAGCAGCCGCGGTAATACGTAGGGGGCAAGCGTTGTCCGGAATTATTGGGCGTAAAGCGCGCGCAGGCGGTTTCTTAAGTCTGGTGTGAAAGCCCGCAGCTCAACTGCGGAGGGCCACTGGAAACTGGGAGACTTGAGTGCAGAAGAGAAGAGCGGAATTCCACGTGTAGCGGTGAAATGCGTAGAGATGTGGAGGAACACCAGTGGCGAAGGCGGCTCACTGGTCCGGTACTGACGCTGAGGCGCGAAAGCGTGGGGAGCAAACAGGATTAGATACCCCTGTAGTCC</w:t>
      </w:r>
    </w:p>
    <w:p w14:paraId="575437B1">
      <w:pPr>
        <w:rPr>
          <w:rFonts w:hint="eastAsia"/>
        </w:rPr>
      </w:pPr>
      <w:r>
        <w:rPr>
          <w:rFonts w:hint="eastAsia"/>
        </w:rPr>
        <w:t>&gt;OTU017358</w:t>
      </w:r>
    </w:p>
    <w:p w14:paraId="59674AA9">
      <w:pPr>
        <w:rPr>
          <w:rFonts w:hint="eastAsia"/>
        </w:rPr>
      </w:pPr>
      <w:r>
        <w:rPr>
          <w:rFonts w:hint="eastAsia"/>
        </w:rPr>
        <w:t>CCTACGGGGGGCTGCAGTGAGGGATATTGGTCAATGGGCGAAAGCCTGAACCAGCGACGCCGCGTGGGTGAAGAAGGTCTTCGGATCGTAAAGCCCTTTTCTGTGGGAAGAGACAAGGACGGTACCACAGGAAGAAGTCTCGGCTAACTACGTGCCAGCAGCCGCGGTAAAACGTAGGAGACAAGCGTTATCCGGAGTTACTGGGCGTAAAGGGCGTGCAGGTGGTGCGGTAAGTCTGATGTGAAAGCCCTGGGCTCAACCTGGGAATTGCATTGGATACTGGCGGGCTAGAGTGCGGTAGAGGATGGCGGAATTCCCGGTGTAGCAGTGAAATGCGTAGAGATCGGGAGGAACATCCGTGGCGAAAGCGGCCTTCTGGACCACAACTGACGCTCAGACGCGAAAGCTAGGGTAGCAAACGGGATTAGATACCCCGGTAGTCC</w:t>
      </w:r>
    </w:p>
    <w:p w14:paraId="0CEA55D9">
      <w:pPr>
        <w:rPr>
          <w:rFonts w:hint="eastAsia"/>
        </w:rPr>
      </w:pPr>
      <w:r>
        <w:rPr>
          <w:rFonts w:hint="eastAsia"/>
        </w:rPr>
        <w:t>&gt;OTU017359</w:t>
      </w:r>
    </w:p>
    <w:p w14:paraId="001CC21A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AAGGGAAGAACACGTACGAGAGTAACTGCTCGTACCTTGACGGTACCTTACTAGAAAGCCACGGCTAACTACGTGCCAGCAGCCGCGGTAATACGTAGGTGGCAAGCGTTGTCCGGAATTACTGGGCGTAAAGCGCACGTAGGCGGCGCCGTAAGTCGGGTGTGAAAGCCCACGGCTCAACCGTGGAGGGTCATTGGAAACTGGAAGGCTTGAGTGCAGAAGAGGAGAGCGGAATTCCACGTGTAGCGGTGAAATGCGTAGAGATGTGGAGGAACACCAGTGGCGAAGGCGGCTCTCTGGATTCGTACTGACGCTAAGGCTCGAAAGCGTGGGGAGCAAACAGGATTAGATACCCCAGTAGTCC</w:t>
      </w:r>
    </w:p>
    <w:p w14:paraId="336E4B16">
      <w:pPr>
        <w:rPr>
          <w:rFonts w:hint="eastAsia"/>
        </w:rPr>
      </w:pPr>
      <w:r>
        <w:rPr>
          <w:rFonts w:hint="eastAsia"/>
        </w:rPr>
        <w:t>&gt;OTU017360</w:t>
      </w:r>
    </w:p>
    <w:p w14:paraId="0CAE5356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CCGGGACGAAAAGCTCCGACCTAACACGTCGGAGTCTGACGGTACCGGGTGAGGAAGCCCCGGCTAACTCTGTGCCAGCAGCCGCGGTAATACGAAGGGTGCAAGCGTTAATCGGAATCACTGGGCGTAAAGGGCGCGTAGGCGGCCTGATAAGTAGGGGGTGAAATCTTGCGGCTTAACCGCAAGGCTGCCTTCTAAACTGTCGGGCTCGAGCACAGTAGAGGCAGGTGGAATTCCCGGTGTAGCGGTGAAATGCGTAGATATCTGGAGGAACATCGGTGGCGAAGGCGGCATCCTGGACCGGTATTGACGCTGAGGCGCGAAAGCCAGGGGAGCAAACGGGATTAGATACCCTGGTAGTCC</w:t>
      </w:r>
    </w:p>
    <w:p w14:paraId="72086337">
      <w:pPr>
        <w:rPr>
          <w:rFonts w:hint="eastAsia"/>
        </w:rPr>
      </w:pPr>
      <w:r>
        <w:rPr>
          <w:rFonts w:hint="eastAsia"/>
        </w:rPr>
        <w:t>&gt;OTU017361</w:t>
      </w:r>
    </w:p>
    <w:p w14:paraId="7B0C1095">
      <w:pPr>
        <w:rPr>
          <w:rFonts w:hint="eastAsia"/>
        </w:rPr>
      </w:pPr>
      <w:r>
        <w:rPr>
          <w:rFonts w:hint="eastAsia"/>
        </w:rPr>
        <w:t>CCTACGGGGGGCAGCAGTGGGGAATCTTGCGCAATGGGGGAAACCCTGACGCAGCGACGCCGCGTGAGCGATGAAGGCCTTCGGGTTGTAAAGCTCTGTGGGGAGGGACGAATAAGTGCAGGCTAATACCTTGCATGATGACGGTACCTCCTTAGCAAGCACCGGCTAACTCTGTGCCAGCAGCCGCGGTAAGACAGAGGGTGCAAACGTTGTTCGGAATTACTGGGCGTAAAGCGCGTGTAGGCGGCATGGCAAGTCGGGTGTGAAAGCCCACGGCTCAACCTGGGAACTGCGGCCGAAACTGCTGGGCTTGAGTGTGGTAGAGGGCGGTGGAATTGCGAGTGTAGAGGTGAAATTCGTAGATATTCGCAGGAACACCAGTGGCGAAGGCGACTTGCTGGACTTGTGGTGACGCTGAGACGCGAAAGCGTGGGGAGCAAACAGGATTAGATACCCTAGTAGTCC</w:t>
      </w:r>
    </w:p>
    <w:p w14:paraId="1BBDA97C">
      <w:pPr>
        <w:rPr>
          <w:rFonts w:hint="eastAsia"/>
        </w:rPr>
      </w:pPr>
      <w:r>
        <w:rPr>
          <w:rFonts w:hint="eastAsia"/>
        </w:rPr>
        <w:t>&gt;OTU017362</w:t>
      </w:r>
    </w:p>
    <w:p w14:paraId="6482C5DE">
      <w:pPr>
        <w:rPr>
          <w:rFonts w:hint="eastAsia"/>
        </w:rPr>
      </w:pPr>
      <w:r>
        <w:rPr>
          <w:rFonts w:hint="eastAsia"/>
        </w:rPr>
        <w:t>CCTACGGGTGGCTGCAGTAAGGAATATTGCGCAATGGAGGAAACTCTGACGCAGCAACGCCGCGTGCAGGATGACGGCCCTTTGGGTTGTAAACTGCTGTAGCAGGGGAATAAAGGCCGCCTCGGGCGGTTTGAAGGTACCCTGAAAGTAAGCCCCGGCTAACTACGTGCCAGCAGCCGCGGTAATACGAAGGGGGCTAGCGTTGTTCGGAATTACTGGGCGTAAAGCGCACGTAGGCGGATTGTTAAGTCGGGGGTGAAATCCCGGGGCCCAACCCCGGAACTGCCTTCGATACTGGCGATCTCGAGTCCGGAAGAGGTTAGTGGAATTCCCAGTGTAGAGGTGAAATTCGTAGATATTGGGAAGAACACCAGTGGCGAAGGCGGCTAACTGGTCCGGTACTGACGCTGAGGTGCGAAAGCGTGGGGAGCAAACAGGATTAGATACCCCGGTAGTCC</w:t>
      </w:r>
    </w:p>
    <w:p w14:paraId="54FDCEEB">
      <w:pPr>
        <w:rPr>
          <w:rFonts w:hint="eastAsia"/>
        </w:rPr>
      </w:pPr>
      <w:r>
        <w:rPr>
          <w:rFonts w:hint="eastAsia"/>
        </w:rPr>
        <w:t>&gt;OTU017363</w:t>
      </w:r>
    </w:p>
    <w:p w14:paraId="59BF2349">
      <w:pPr>
        <w:rPr>
          <w:rFonts w:hint="eastAsia"/>
        </w:rPr>
      </w:pPr>
      <w:r>
        <w:rPr>
          <w:rFonts w:hint="eastAsia"/>
        </w:rPr>
        <w:t>CCTACGGGGGGCTGCAGTGGGGAATTTTGGGCAATGGCCGCAAGGCTGACCCAGCGACGCCGCGTGCGGGAGGACGCCCTTCGGGGTGTAAACCGCTGTCAGGGGGGACGAATCCCCGGAGTGGGAATACTGCTTCGGGTTGACGGTACCTCGCAAGAAAGCACCGGCTAACTCCGTGCCAGCAGCCGCGGTAATACGGAGGGTGCAAGCGTTGCTCGGAATCACTGGGCGTAAAGCGACCGCAGGCGGCCTGACAAGTCGGATGTGAAAGCCCTGGGCTCAACTCAGGAATTGCATTCGAAACTGGTAGGCTTGAGTACGGGAGAGGGGGGTGGAATTCCTGGTGTAGGGGTGAAATTCGTTGATATCAGGAGGAACACCGGCGGCGAAGGCGGCCCCCTGGCCCGCAACTGACGCTCATGGTCGAAAGCGTGGGGAGCAAACAGGATTAGATACCCCGGTAGTCC</w:t>
      </w:r>
    </w:p>
    <w:p w14:paraId="725D6B5C">
      <w:pPr>
        <w:rPr>
          <w:rFonts w:hint="eastAsia"/>
        </w:rPr>
      </w:pPr>
      <w:r>
        <w:rPr>
          <w:rFonts w:hint="eastAsia"/>
        </w:rPr>
        <w:t>&gt;OTU017364</w:t>
      </w:r>
    </w:p>
    <w:p w14:paraId="4E930F3F">
      <w:pPr>
        <w:rPr>
          <w:rFonts w:hint="eastAsia"/>
        </w:rPr>
      </w:pPr>
      <w:r>
        <w:rPr>
          <w:rFonts w:hint="eastAsia"/>
        </w:rPr>
        <w:t>CCTACGGGCGGCTGCAGTGGGGAATCTTCCGCAATGGGCGAAAGCCTGACGGAGCAATGCCGCGTGAGCGAAGAAGGCCTTCGGGTCGTAAAGCTCTGTCCAGGGGGAAGAAAACATGACGGTACCCCTGGAGGAAGCCCCGGCTAACTACGTGCCAGCAGCCGCGGTAACACGTAGGGGGCAAGCGTTGTCCGGAATCACTGGGCGTAAAGCGCGCGTAGGCGGCTATGCAAGTTCGATGTGAAAGCCCCGGGCTTAACCCGGGAATGGCATTGAAAACTGCGTGGCTGGAGGATCGGAGGGGGGACTGGAATTCTTGGTGTAGCAGTGAAATGCGTAGAGATCAAGAGGAACACTCGTGGCGAAAGCGAGCTACTGGACAATTCCTGACGCTGAGGCTCGAAGGCTAGGGTAGCGAAAGGGATTAGATACCCCTGTAGTCC</w:t>
      </w:r>
    </w:p>
    <w:p w14:paraId="28800862">
      <w:pPr>
        <w:rPr>
          <w:rFonts w:hint="eastAsia"/>
        </w:rPr>
      </w:pPr>
      <w:r>
        <w:rPr>
          <w:rFonts w:hint="eastAsia"/>
        </w:rPr>
        <w:t>&gt;OTU017365</w:t>
      </w:r>
    </w:p>
    <w:p w14:paraId="01D6530A">
      <w:pPr>
        <w:rPr>
          <w:rFonts w:hint="eastAsia"/>
        </w:rPr>
      </w:pPr>
      <w:r>
        <w:rPr>
          <w:rFonts w:hint="eastAsia"/>
        </w:rPr>
        <w:t>CCTACGGGGGGCTGCAGTGGGGAATCTTGCGCAATGGCCGAAAGGCTGACGCAGCGACGCCGCGTGTGGGATGAAGCCCTTCGGGGTGTAAACCACTGTTGCCCGGGACGAATAGCGGATTTTGATCCGCCTGACGGTACCGGGTGAGGAAGCACCGGCTAACTCCGTGCCAGCAGCCGCGGTAAGACGAACCGTCCAAACGTTATTCGGAATCACTGGGCTTACAGAGTTCGTAGGCGGTCGGGAAAGTTGGGTGTGAAATCCCTCGGCTCAACCGAGGAACTGCGCTCAAAACTGCTCGACTCGAGGGAGATAGAGGAAAGCGGAACTGATGGTGTAGCGGTGAAATGCGCAGATATCAGGAGGAACACCGGTGGCGAAGGCGGCTTTCTGGGCCTTACCTGACGCTGAGGAGCGAAAGCTGGGGGAGCGAACAGGATTAGATACCCCAGTAGTCC</w:t>
      </w:r>
    </w:p>
    <w:p w14:paraId="5AAFBD1A">
      <w:pPr>
        <w:rPr>
          <w:rFonts w:hint="eastAsia"/>
        </w:rPr>
      </w:pPr>
      <w:r>
        <w:rPr>
          <w:rFonts w:hint="eastAsia"/>
        </w:rPr>
        <w:t>&gt;OTU017366</w:t>
      </w:r>
    </w:p>
    <w:p w14:paraId="62D30E8F">
      <w:pPr>
        <w:rPr>
          <w:rFonts w:hint="eastAsia"/>
        </w:rPr>
      </w:pPr>
      <w:r>
        <w:rPr>
          <w:rFonts w:hint="eastAsia"/>
        </w:rPr>
        <w:t>CCTACGGGGGGCAGCAATCAGGAATCTTGCGCAATGGGCGAAAGCCTGACGCAGCGACGCCGCGTGGGTGAGGAAGTCTTTCGGGATGTAAAGCCCTTTTTTGGGGGAAGATGATGACGGTACCCCAAGAATAAGCCCCGGCTAACTACGTGCCAGCAGCCGCGGTAATACGTAGGGGGCGAGCGTTGTCCGGAATTACTGGGCGTAAAGGGCGCGTAGGCGGCCCGCTAAGTCTGTTGTGAAAGACCGAGGCTCAACCTCGGGGGGTCAACGGAGACTGGTGGGCTCGAGTCTTGGAGAGGGTCGTGGAATTCCCGGTGTAGCGGTGAAATGCGTAGATATGCGGAGGAACACCGATGGCGAAGGCAATCCCCTGGGCCTGCACTGACGCTCATGCACGAAAGCGTGGGGAGCAAACAGGATTAGATACCCTAGTAGTCC</w:t>
      </w:r>
    </w:p>
    <w:p w14:paraId="133098F5">
      <w:pPr>
        <w:rPr>
          <w:rFonts w:hint="eastAsia"/>
        </w:rPr>
      </w:pPr>
      <w:r>
        <w:rPr>
          <w:rFonts w:hint="eastAsia"/>
        </w:rPr>
        <w:t>&gt;OTU017367</w:t>
      </w:r>
    </w:p>
    <w:p w14:paraId="6FA6B20A">
      <w:pPr>
        <w:rPr>
          <w:rFonts w:hint="eastAsia"/>
        </w:rPr>
      </w:pPr>
      <w:r>
        <w:rPr>
          <w:rFonts w:hint="eastAsia"/>
        </w:rPr>
        <w:t>CCTACGGGAGGCTGCAGTGGGGAATTTTGGACAATGGGGGCAACCCTGATCCAGCCATTCCGCGTGAGTGAAGAAGGCCTTCGGGTTGTAAAGCTCTTTTGTCCGGAACGAAACGGTGCTCGTGAATATCGAGCGCTACTGACGGTACCGGAAGAATAAGCACCGGCTAACTACGTGCCAGCAGCCGCGGTAATACGTAGGAGACAAACGTTATCCGGAGTTACTGGGCGTAAAGGGCGTGCAGGCGGTTGATTAAGTCTGGCGTGAAAGCTCTCGGCTAAACCGAGAGAGGTCGTTGGATACTGGTCAACTTGAGGACGGTAGAGGCGAGTGGAATTCCACGTGTAGCGGTGAAATGCGTAGAGATCGGGTGGAACACCAGCGGCGAAGGCGGCCACCTGGCCCTGACCTGACGCTGAGGCGCGAGAGCGTGGGGAGCGAACCGGATTAGATACCCCGGTAGTCC</w:t>
      </w:r>
    </w:p>
    <w:p w14:paraId="2A8C7D16">
      <w:pPr>
        <w:rPr>
          <w:rFonts w:hint="eastAsia"/>
        </w:rPr>
      </w:pPr>
      <w:r>
        <w:rPr>
          <w:rFonts w:hint="eastAsia"/>
        </w:rPr>
        <w:t>&gt;OTU017368</w:t>
      </w:r>
    </w:p>
    <w:p w14:paraId="04AEE197">
      <w:pPr>
        <w:rPr>
          <w:rFonts w:hint="eastAsia"/>
        </w:rPr>
      </w:pPr>
      <w:r>
        <w:rPr>
          <w:rFonts w:hint="eastAsia"/>
        </w:rPr>
        <w:t>CCTACGGGTGGCAGCAGTGGGGAATCTTGCACAATGGGCGAAAGCCTGATGCAGCGACGCCGCGTGAGGGATGAAGGCCCTCGGGTTGTAAACCTCTTTCGGCAGGGAAGAAGCGAAAGTGACGGTACCTGCAGAAGAAGCCCCGGCCAACTACGTGCCAGCAGCCGCGGTAAGACGTAGGGGGCGAGCGTTGTCCGGATTTATTGGGCGTAAAGCGCGCGTAGGCGGCTCGTTAAGTCGGTTGTGAAATCCCTGGGCTCAACCCAGGAACTGCACTCGAAACTACTTGTCTTGAGTGCCGGAGAGGAAAGCGGAATTCCTGGTGTAGAGGTGAAATTCGTAGATATCAGGAGGAACACCGGTGGCGAAGGCGGCTTTCTGGGCCTTACCTGACGCTGAGGAGCGAAAGCTGGGGGAGCGAACAGGATTAGATACCCCGGTAGTCC</w:t>
      </w:r>
    </w:p>
    <w:p w14:paraId="1EC169EC">
      <w:pPr>
        <w:rPr>
          <w:rFonts w:hint="eastAsia"/>
        </w:rPr>
      </w:pPr>
      <w:r>
        <w:rPr>
          <w:rFonts w:hint="eastAsia"/>
        </w:rPr>
        <w:t>&gt;OTU017369</w:t>
      </w:r>
    </w:p>
    <w:p w14:paraId="13D1DD5A">
      <w:pPr>
        <w:rPr>
          <w:rFonts w:hint="eastAsia"/>
        </w:rPr>
      </w:pPr>
      <w:r>
        <w:rPr>
          <w:rFonts w:hint="eastAsia"/>
        </w:rPr>
        <w:t>CCTACGGGCGGCTGCAGTCGAGAGGCTTTGGCAATGGGGGAAACCCTGACCAAGCGACGCCGCGTGGAGGATGAAGGCCCTTGGGTTGTAAACTCCTTTTGCTAGGGAAGAAACACGATCAGGTGAACAATCTGGTCGCTTGACGGTACCTAGCGAATAAGCTCCGGCTAACTCCGTGCCAGCAGCCGCGGTAACACGGGGGGAGCAAGCGTTGTTCGGAATTACTGGGCGTAAAGCGTGCGCAGGCGGTCTATTAAGACAGGTGTGAAATCCCCGGGCTTAACCTGGGAACTGCGCTTGTAACTGATAGGCTGGAGTGTGGCAGAGGGGGGTGGAATTCCAGGTGTAGCGGTGGAATGCGCAGATATCAGGAGGAACACCTATGGCGAAGGCAGCTCTCTGGTACGAGACTGACGCTGAGACGCGAAAGCATGGGGAGCGAACAGGATTAGATACCCGAGTAGTCC</w:t>
      </w:r>
    </w:p>
    <w:p w14:paraId="35C01903">
      <w:pPr>
        <w:rPr>
          <w:rFonts w:hint="eastAsia"/>
        </w:rPr>
      </w:pPr>
      <w:r>
        <w:rPr>
          <w:rFonts w:hint="eastAsia"/>
        </w:rPr>
        <w:t>&gt;OTU017370</w:t>
      </w:r>
    </w:p>
    <w:p w14:paraId="2D02D1FD">
      <w:pPr>
        <w:rPr>
          <w:rFonts w:hint="eastAsia"/>
        </w:rPr>
      </w:pPr>
      <w:r>
        <w:rPr>
          <w:rFonts w:hint="eastAsia"/>
        </w:rPr>
        <w:t>CTACGGGGGGCTGCAGTAACGAATATTCCGCAATGCGCGAAAGCGTGACGGAGCAATGCCGCGTGGAGGATGAAGCCCTTCGGGGTGTAAACTCCTGTCAGGATTTAGCAAAAAAATGAGCACGTCCAAAGGAAGAGGCGGCTAACTCTGTGCCAGCAGCCGCGGTAATACAGAGGCCTCGAGCGTTAATCGGAATCACTGGGCGTAAAGGGCGCGTAGGCGGGATGGCAAGTCGGTCGTGAAATCTCTCGGCTCAACCGAGAAACGTCGGCCGATACTGCCGTTCTTGAGGGATGCAGAGGAGACTGGAATTCCCGGTGTAGCGGTGAAATGTGTAGAGATCGGGAGGAACACCGGTGGCGAAGGCGGGTCTCTGGGCATTTCCTGACGCTGAGGCGCGAAAGCGTGGGGAGCAAACGGGATTAGATACCCCGGTAGTCC</w:t>
      </w:r>
    </w:p>
    <w:p w14:paraId="7111629A">
      <w:pPr>
        <w:rPr>
          <w:rFonts w:hint="eastAsia"/>
        </w:rPr>
      </w:pPr>
      <w:r>
        <w:rPr>
          <w:rFonts w:hint="eastAsia"/>
        </w:rPr>
        <w:t>&gt;OTU017371</w:t>
      </w:r>
    </w:p>
    <w:p w14:paraId="48AFBE99">
      <w:pPr>
        <w:rPr>
          <w:rFonts w:hint="eastAsia"/>
        </w:rPr>
      </w:pPr>
      <w:r>
        <w:rPr>
          <w:rFonts w:hint="eastAsia"/>
        </w:rPr>
        <w:t>CCTACGGGTGGCAGCAGTGGGGAATATTGGACAATGGGCGAAAGCCTGACGGAGCAATGCCGCGTGGAGGTAGAAGGCCTACGGGTCGTGAACTTCTTTTCCCGGAGAAGAAGCAATGACGGTATCTGGGGAATAAGCATCGGCTAACTCTGTGCCAGCAGCCGCGGTAATACAGAGGATGCAAGCGTTGTTCGGAATTACTGGGCGTAAAGTGTGCGCAGGCGGTTTGCTAAGACAGGTGTGAAATCCCCGGGCTTAACCTGGGAACTGCATCCGAGACTGCATGGCTAGAGTATGGGAGAGGGAAGTGGAATTCCCGGTGTAGTGGTGATATGCGTAGATATCGGGAGGAACACCAGTGGCGAAGGCGGCTTTCTGGGCCTTACCTGACGCTGAGACGCGAAAGCGTGGGGAGCGAACCGGATTAGATACCCCGGTAGTCC</w:t>
      </w:r>
    </w:p>
    <w:p w14:paraId="0569A520">
      <w:pPr>
        <w:rPr>
          <w:rFonts w:hint="eastAsia"/>
        </w:rPr>
      </w:pPr>
      <w:r>
        <w:rPr>
          <w:rFonts w:hint="eastAsia"/>
        </w:rPr>
        <w:t>&gt;OTU017372</w:t>
      </w:r>
    </w:p>
    <w:p w14:paraId="35177965">
      <w:pPr>
        <w:rPr>
          <w:rFonts w:hint="eastAsia"/>
        </w:rPr>
      </w:pPr>
      <w:r>
        <w:rPr>
          <w:rFonts w:hint="eastAsia"/>
        </w:rPr>
        <w:t>CCTACGGGAGGCAGCAGCGAGGAATCTTGGGCAATGGGCGCAAGCCTGACCCAGCGACGCCGCGTGGAGGACGACGGCCTTCGGGTTGTAAACTCCTTTTGCGAGGGACGAAGCTCTGACGGTACCTCGCGAATCAGCCACGGCTAACTACGTGCCAGCAGCCGCGGTAATACGTAGGTGGCAAGCGTTGTCCGGATTTACTGGGCGTAAAGCGCGCGCAGGCGGTCCGTTACGTCCGGCGTGAAAGCTCCCGGCTCAACTGGGAGAGGGCGCTGGATACGGGCGGACTGGAGGGCGGTAGAGGTCGGTGGAATTCCCGGTGTAGTGGTGAAATGCGTAGAGATCGGGAGGAACACCCGTGGCGAAGGCGGCCGACTGGGCCGACCCTGACGCTGAGGCGCGAAAGCGTGGGGAGCGAACCGGATTAGATACCCTGGTAGTCC</w:t>
      </w:r>
    </w:p>
    <w:p w14:paraId="2FD58B1A">
      <w:pPr>
        <w:rPr>
          <w:rFonts w:hint="eastAsia"/>
        </w:rPr>
      </w:pPr>
      <w:r>
        <w:rPr>
          <w:rFonts w:hint="eastAsia"/>
        </w:rPr>
        <w:t>&gt;OTU017373</w:t>
      </w:r>
    </w:p>
    <w:p w14:paraId="21CFE7B3">
      <w:pPr>
        <w:rPr>
          <w:rFonts w:hint="eastAsia"/>
        </w:rPr>
      </w:pPr>
      <w:r>
        <w:rPr>
          <w:rFonts w:hint="eastAsia"/>
        </w:rPr>
        <w:t>CCTACGGGCGGCAGCAGTAAGGAATATTGGTCAATGGACGCAAGTCTGAACCAGCCATGCCGCGTGGAGGATGAAGGCCCTCTGGGTTGTAAACTTCTTTTATTTGGGACGAAAAAAGGTCATTCTTGGCCGTCTGACGGTACCAGATGAATAAGCACCGGCTAACTCCGTGCCAGCAGCCGCGGTAATACGGAGGGTGCAAACGTTGCTCGGAATCACTGGGCGTAAAGGGCGTGTAGGCGGGCAGGTAAGTCGGGCGTGAAAGCCCTGGGCTCAACCCAGGAACTGCACTCGAAACTACTTGTCTTGAGTACCGGAGAGGAAAGCGGAATACCTGGTGTAGAGGTGAAATTCGTAGATATCAGGTGGAACACCAGTGGCGAAGGCGGCTTACTAAGCGATCATTGACACTGAGGCACGAAAGCGTGGGGAGCAAACAGGATTAGATACCCCGGTAGTCC</w:t>
      </w:r>
    </w:p>
    <w:p w14:paraId="4E2E696D">
      <w:pPr>
        <w:rPr>
          <w:rFonts w:hint="eastAsia"/>
        </w:rPr>
      </w:pPr>
      <w:r>
        <w:rPr>
          <w:rFonts w:hint="eastAsia"/>
        </w:rPr>
        <w:t>&gt;OTU017374</w:t>
      </w:r>
    </w:p>
    <w:p w14:paraId="55597944">
      <w:pPr>
        <w:rPr>
          <w:rFonts w:hint="eastAsia"/>
        </w:rPr>
      </w:pPr>
      <w:r>
        <w:rPr>
          <w:rFonts w:hint="eastAsia"/>
        </w:rPr>
        <w:t>CCTACGGGAGGCAGCAGTGGGGAATATTGCACAATGGAGGAAACTCTGATGCAGCGACGCCGCGTGAGCGATGAAGGTTTTCGGATCGTAAAGCTCTGTCCTATGGGACGATAATGACGGTACCATAGGAGGAAGCCCCGGCTAACTACGTGCCAGCAGCCGCGGTAATACGAAGGGGGCTAGCGTTGTTCGGAATTACTGGGCGTAAAGGGCGCGTAGGCGGTCTTGTAAGTCAGGCGTGAAAGGCCCGGGCTCAACCTGGGGACTGCGCTTGATACTGGGCGACTAGAGGACCGGAGAGGATAGTGGAATTCCCAGTGTAGTGGTGAAATACGTAGAGATTGGGAAGAACACCAGTGGCGAAGGCGGCTATCTGGACGGTTACTGACGCTAAGACTCGAAAGCGTGGGGAGCAAACAGGATTAGATACCCTTGTAGTCC</w:t>
      </w:r>
    </w:p>
    <w:p w14:paraId="4F27F298">
      <w:pPr>
        <w:rPr>
          <w:rFonts w:hint="eastAsia"/>
        </w:rPr>
      </w:pPr>
      <w:r>
        <w:rPr>
          <w:rFonts w:hint="eastAsia"/>
        </w:rPr>
        <w:t>&gt;OTU017375</w:t>
      </w:r>
    </w:p>
    <w:p w14:paraId="68A6A26C">
      <w:pPr>
        <w:rPr>
          <w:rFonts w:hint="eastAsia"/>
        </w:rPr>
      </w:pPr>
      <w:r>
        <w:rPr>
          <w:rFonts w:hint="eastAsia"/>
        </w:rPr>
        <w:t>CCTACGGGAGGCTGCAGTGGGGAATATTGGACAATGGGGGCAACCCTGATCCAGCGACGCCGCGTGGGTGAAGAAGGCCTGCGGGTTGTAAAGCCCTTTCGGTTGGGAAGAAAAGCTGCGACCTAACACGTCGCGGCCTTGACGTAACCAACTAAAGAAGCACCGGCTAACTCTGTGCCAGCAGCCGCGGTAATACAGAGGGTGCGAGCGTTAATCGGAATTACTGGGCGTAAAGCGCGCGTAGGCGGCTTTGCAAGCCGGATGTGAAATCCCCGGGCTTAACTGTGAACTTGCTTTCGATACGGGCAGACTTGAGGCATTCAGGGGAGAACGGAATTCCTGGTGTAGCGGTGAAATGCGCAGATATCAGGAGGAACACCGGTGGCGAAGGCAATCCCCTGGGCCTGTACTGACGCTCATGCACGAAAGCGTGGGGAGCAAACAGGATTAGATACCCCGGTAGTCC</w:t>
      </w:r>
    </w:p>
    <w:p w14:paraId="631AFE28">
      <w:pPr>
        <w:rPr>
          <w:rFonts w:hint="eastAsia"/>
        </w:rPr>
      </w:pPr>
      <w:r>
        <w:rPr>
          <w:rFonts w:hint="eastAsia"/>
        </w:rPr>
        <w:t>&gt;OTU017376</w:t>
      </w:r>
    </w:p>
    <w:p w14:paraId="482CB0EE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GAGAGTAACTGCTCGTACCTTGACGGTACCTAACCAGAAAGCCACGGCTAACTACGTGCCAGCAGCCGCGGTAATACGTAGGTGGCAAGCGTTGTCCGGAATTATTGGGCGTAAAGCGCGCGCAGGCGGTCAGCACAAGTCAGTTGTGAAATCTCCGAGCTTAACTCGGAAAGGTCAACTGATACTGTGCGACTAGAGTGCAGAAGGGGCAACTGGAATTCTTGGTGTAGCGGTGAAATGCGTAGATATCAGGAGGAACACCGGTGGCGAAGGCGGTGGTCTGGGCCGGCACTGACGCTGAGGAGCGAAAGCGTGGGTAGCAAACAGGATTAGATACCCCAGTAGTCC</w:t>
      </w:r>
    </w:p>
    <w:p w14:paraId="330E94D6">
      <w:pPr>
        <w:rPr>
          <w:rFonts w:hint="eastAsia"/>
        </w:rPr>
      </w:pPr>
      <w:r>
        <w:rPr>
          <w:rFonts w:hint="eastAsia"/>
        </w:rPr>
        <w:t>&gt;OTU017377</w:t>
      </w:r>
    </w:p>
    <w:p w14:paraId="64DCA3BB">
      <w:pPr>
        <w:rPr>
          <w:rFonts w:hint="eastAsia"/>
        </w:rPr>
      </w:pPr>
      <w:r>
        <w:rPr>
          <w:rFonts w:hint="eastAsia"/>
        </w:rPr>
        <w:t>CCTACGGGGGGCTGCAGTGGGGAATATTGCACAATGGGGGCAACCCTGATCCAGCCATGCCGCGTGAGTGAAGAAGGCCTTCGGGTTGTAAAGCTCTTTCGGACGGAACGAAACGGTTACGGTGAATATCCGTGACTAATGACGGTACCGTAAGAAGAAGCACCGGCTAACTACGTGCCAGCAGCCGCGGTAATACGTAGGGTGCGAGCGTTAATCGGAATTATTGGGCGTAAAGAGCTCGTAGGCGGTTTGTCGCGTCTGCTGTGAAAGCCCGGGGCTCAACCCCGGGTCTGCAGTGGGTACGGGCAGACTAGAGTGCAGTAGGGGAGACTGGAATTCCTGGTGTAGCGGTGAAATGCGTAGATATCCGGAGGAACACCGATGGCGAAGGCAACCGCCTGGGCCTGTACTGACGCTGAGACACGAAAGCGTGGGGAGCAAACAGGATTAGATACCCCAGTAGTCC</w:t>
      </w:r>
    </w:p>
    <w:p w14:paraId="3BA79C45">
      <w:pPr>
        <w:rPr>
          <w:rFonts w:hint="eastAsia"/>
        </w:rPr>
      </w:pPr>
      <w:r>
        <w:rPr>
          <w:rFonts w:hint="eastAsia"/>
        </w:rPr>
        <w:t>&gt;OTU017378</w:t>
      </w:r>
    </w:p>
    <w:p w14:paraId="76BE3A10">
      <w:pPr>
        <w:rPr>
          <w:rFonts w:hint="eastAsia"/>
        </w:rPr>
      </w:pPr>
      <w:r>
        <w:rPr>
          <w:rFonts w:hint="eastAsia"/>
        </w:rPr>
        <w:t>CCTACGGGGGGCTGCAATTAGGAATCTTGCGCAATGGGGGAAACCCTGACGCAGCGACGCCGCGTGCGGGAGGACGGCCTTCGGGTTGTAAACCGCTGTTGCCCGAGACGAATTGGTCTTTCGAGATCGTTGACGGTATCGGGTGAGGAAGCCCCGGCCAACTATGTGCCAGCAGCCGCGGTAATACATAGGGGGCAAGCGTTGTCCGGATTCATTGGGCGTAAAGAGTTGCGTAGGCGGCATAGTAAGCAGGCAGTGAAAGCGTATGGCTCAACCATATAGACATTGTCTGAACTGCTAAGCTAGAGCACGAGAGAGGTAGCTGGAATTCCTAGTGTAGGAGTGAAATCCGTAGATATTCGGAGGAACACCAGTGGCGAAGGCGGCTCACTGGCTCGGTACTGACGCTGAGGTGCGAAAGCGTGGGGAGCAAACAGGATTAGATACCCGAGTAGTCC</w:t>
      </w:r>
    </w:p>
    <w:p w14:paraId="0A9A5B32">
      <w:pPr>
        <w:rPr>
          <w:rFonts w:hint="eastAsia"/>
        </w:rPr>
      </w:pPr>
      <w:r>
        <w:rPr>
          <w:rFonts w:hint="eastAsia"/>
        </w:rPr>
        <w:t>&gt;OTU017379</w:t>
      </w:r>
    </w:p>
    <w:p w14:paraId="6BBFB188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GTTAATACCTTGCTGTTTTGACGTTACCGACAGAATAAGCACCGGCTAACTCTGTGCCAGCAGCCGCGGTAATACAGAGGTCTCGAGCGTTAGGCGGAATCACTGGGCTTAAAGCGTGTGTAGGCGGATATGCAGGCGTCGTGTGAAATCCCTTGGCTCAACCAAGGAACTGCACGGCGAACCGCATGTCTTGAGATCGGTAGGGGCGGTCGGAACGATAGGTGGAGTGGTGAAATGCGTAGAGATCGGGAGGAACACCCGTGGCGAAGGCGGCCAACTGGGCCGGACCTGACGCTGAGGCGCGAAAGCGTGGGGAGCAAACAGGATTAGATACCCCAGTAGTCC</w:t>
      </w:r>
    </w:p>
    <w:p w14:paraId="7472AFAA">
      <w:pPr>
        <w:rPr>
          <w:rFonts w:hint="eastAsia"/>
        </w:rPr>
      </w:pPr>
      <w:r>
        <w:rPr>
          <w:rFonts w:hint="eastAsia"/>
        </w:rPr>
        <w:t>&gt;OTU017380</w:t>
      </w:r>
    </w:p>
    <w:p w14:paraId="037B8E4E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CGGGTTGTAAAGCTCTTTTGGCGGGGACGATGATGACGGTACCCGCAGAATAAGCCCCGGCTAACTTCGTGCCAGCAGCCGCGGTAATACGAAGGGGGCAAGCGTTGTTCGGAATTACTGGGCGTAAAGGGCGCGTAGGCGGCTTACCAAGTCAGGCGTGAAATTCCCGGGCTCAACCTGGGAACCGCGCTTGAGACTGATGGGCTAGAGTTCGGGAGAGGATGGTGGAATTCCCAGTGTAGAGGTGAAATTCGTAGATATTAGGAAGAACACCAGTGGCGAAGGCGGCCCACTGGATCGGTACTGACGCTGAGGTGCGAAAGCGTGGGGAGCAAACAGGATTAGATACCCGAGTAGTCC</w:t>
      </w:r>
    </w:p>
    <w:p w14:paraId="3D97F286">
      <w:pPr>
        <w:rPr>
          <w:rFonts w:hint="eastAsia"/>
        </w:rPr>
      </w:pPr>
      <w:r>
        <w:rPr>
          <w:rFonts w:hint="eastAsia"/>
        </w:rPr>
        <w:t>&gt;OTU017381</w:t>
      </w:r>
    </w:p>
    <w:p w14:paraId="15F5C0E6">
      <w:pPr>
        <w:rPr>
          <w:rFonts w:hint="eastAsia"/>
        </w:rPr>
      </w:pPr>
      <w:r>
        <w:rPr>
          <w:rFonts w:hint="eastAsia"/>
        </w:rPr>
        <w:t>CCTACGGGCGGCAGCAGTGGGGAATATTGCACAATGGGCGAAAGCCTGATGCAGCGACGCCGCGTGAGGGATGACGGCCTTCGGGTTGTAAACCTCTTTCAGCAGGGAAGAAGCGAAAGTGACGGTACCTGCAGAAGAAGCGCCGGCTAACTACGTGCCAGCAGCCGCGGTAATACGTAGGGCGCAAGCGTTGTCCGGAATTATTGGGCGTAAAGGGCGCGTAGGCGGCGCGGGAAGGCGGCGGTGAAAGTCCGGGGCTCAACCCCGGATCGGCCGTGGCGACTCCCGCGCTGGAGCACAGTAGAGGCGGGTGGAATTCCGGGTGTAGCGGTGGAATGCGTAGATATCGAGAGGAACACCTGCGGCGAAGGCGGGTTGCTGGGCCGACACTGACGCTGAGGCGCGAAAGCCAGGGGAGCGAACGGGATTAGATACCCTGGTAGTCC</w:t>
      </w:r>
    </w:p>
    <w:p w14:paraId="658A2539">
      <w:pPr>
        <w:rPr>
          <w:rFonts w:hint="eastAsia"/>
        </w:rPr>
      </w:pPr>
      <w:r>
        <w:rPr>
          <w:rFonts w:hint="eastAsia"/>
        </w:rPr>
        <w:t>&gt;OTU017382</w:t>
      </w:r>
    </w:p>
    <w:p w14:paraId="42897BA6">
      <w:pPr>
        <w:rPr>
          <w:rFonts w:hint="eastAsia"/>
        </w:rPr>
      </w:pPr>
      <w:r>
        <w:rPr>
          <w:rFonts w:hint="eastAsia"/>
        </w:rPr>
        <w:t>CCTACGGGAGGCAGCAGTGGGGAATTTTGCGCAATGGGGGAAACCCTGACGCAGCAACGCCGCGTGGAGGATGAAGGTCCTTGGATTGTAAACTCCTGTCAGCAGGGAAGAAGGCCTGGGGGTGAATATCCCCCAGGATTGACGGTACCTGCAGAGGAAGCCCCGGCTAACTCTGTGCCAGCAGCCGCGGTAATACAGAGGGGGCAAGCGTTGTCCGGATTTATTGGGCGTAAAGCGCGCGTAGGCGGCGCGGTATGTCGTGCGTGAAATCTCCCGGCTCAACCGAGGAAAGACGCATGAAACTGGCGAGCTAGAGTACCAAAGAGGGGGGTGGAATTCCCGGTGTAGCGGTGAAATGCGTAGATATCGGGAGGAACACCCGTGGCGAAGGCGGCCCCCTGGTTGGATACTGACGCTGAGACGCGAAAGCGTGGGGAGCAAACAGGATTAGATACCCCAGTAGTC</w:t>
      </w:r>
    </w:p>
    <w:p w14:paraId="18945B9A">
      <w:pPr>
        <w:rPr>
          <w:rFonts w:hint="eastAsia"/>
        </w:rPr>
      </w:pPr>
      <w:r>
        <w:rPr>
          <w:rFonts w:hint="eastAsia"/>
        </w:rPr>
        <w:t>&gt;OTU017383</w:t>
      </w:r>
    </w:p>
    <w:p w14:paraId="5C767907">
      <w:pPr>
        <w:rPr>
          <w:rFonts w:hint="eastAsia"/>
        </w:rPr>
      </w:pPr>
      <w:r>
        <w:rPr>
          <w:rFonts w:hint="eastAsia"/>
        </w:rPr>
        <w:t>CCTACGGGGGGCTGCAGTGAGGAATATTGGTCAATGGACGCAAGTCTGAACCAGCCATGCCGCGTGAAGGATGAAGGCCTTCTGGGTTGTAAACTTCTTTTATCTGGGAAGAAAATTACGGTTTCTACTGTAACCGACGGTACCAGAGGAATAAGCACCGGCTAACTCCGTGCCAGCAGCCGCGGTAATACGGAGGGTGCAAGCGTTAATCGGAATTACTGGGCGTAAAGCGCACGTAGGCGGCGATTTAAGTCAGAGGTGAAAGCCCGGGGCTCAACCCCGGAACTGCCTTTGAGACTGGATTGCTTGAACATCGGAGAGGTGAGTGGAATTCCGAGTGTAGAGGTGAAATTCGTAGATATTCGGAAGAACACCAGTGGCGAAGGCGGCTCACTGGACGATTGTTGACGCTGAGGTGCGAAAGCGTGGGGAGCAAACAGGATTAGATACCCCAGTAGTCC</w:t>
      </w:r>
    </w:p>
    <w:p w14:paraId="1C9FC6DF">
      <w:pPr>
        <w:rPr>
          <w:rFonts w:hint="eastAsia"/>
        </w:rPr>
      </w:pPr>
      <w:r>
        <w:rPr>
          <w:rFonts w:hint="eastAsia"/>
        </w:rPr>
        <w:t>&gt;OTU017384</w:t>
      </w:r>
    </w:p>
    <w:p w14:paraId="33682FA3">
      <w:pPr>
        <w:rPr>
          <w:rFonts w:hint="eastAsia"/>
        </w:rPr>
      </w:pPr>
      <w:r>
        <w:rPr>
          <w:rFonts w:hint="eastAsia"/>
        </w:rPr>
        <w:t>CCTACGGGCGGCTTGTCGCGTCGTCTGTGAAATCCCGCGGCTCAACTGCGGGTCTGCAGGCGATACGGGCAGGCTAGAGTTCGGTAGGGGAGACTGGAATTCCTGGTGTAGCGGTGAAATGCGCAGATATCAGGAGGAACACCGGTGGCGAAGGCGGGATCCTGGGCCAGTACTGACGCTGAGGAGCGAAAGCGTGGGGAGCAAACAGGATTAGATACCCCAGTAGTCC</w:t>
      </w:r>
    </w:p>
    <w:p w14:paraId="6F8D25FD">
      <w:pPr>
        <w:rPr>
          <w:rFonts w:hint="eastAsia"/>
        </w:rPr>
      </w:pPr>
      <w:r>
        <w:rPr>
          <w:rFonts w:hint="eastAsia"/>
        </w:rPr>
        <w:t>&gt;OTU017385</w:t>
      </w:r>
    </w:p>
    <w:p w14:paraId="42D5FF71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TCTAAGCCAATAACTTAGGCGATGACGGTACCGTTTGTAAGCTCCGGCTAACTCCGTGCCAGCAGCCGCGGTAATACGTAGGGCGCAAGCGTTGTCCGGAATTATTGGGCGTAAAGAGCTCGTAGGCGGTTTGTCGCGTCTGCTGTGAAAGCCCGGGGCTCAACCCCGGGTCTGCAGTGGGTACGGGCAGACTGGGTGGCTGGAGTCCGGGAGAGGTGAGCGGAATTCCAGGTGTAGCGGTGAAATGCGTAGATATCTGGAGGAACACCGGTGGCGAAGGCGGCATCCTGGACCGATATTGACGCTGATGCGCGAAAGCCAGGGGAGCAAACGGGATTAGATACCCCTGTAGTCC</w:t>
      </w:r>
    </w:p>
    <w:p w14:paraId="1BD84C9E">
      <w:pPr>
        <w:rPr>
          <w:rFonts w:hint="eastAsia"/>
        </w:rPr>
      </w:pPr>
      <w:r>
        <w:rPr>
          <w:rFonts w:hint="eastAsia"/>
        </w:rPr>
        <w:t>&gt;OTU017386</w:t>
      </w:r>
    </w:p>
    <w:p w14:paraId="6BDDF0DB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TTTTCGGAATGTAAACTTCATAAGAATGGGACGAATAAGTGGGGGATAATACCCCCCATGATGACGGTACCATTTGTAAGCTCCGGCTAACTCCGTGCCAGCAGCCGCGGTAATACGTAGGTGGCAAGCGTTGTCCGGATTTATTGGGTTTAAAGGGTGCGTAGGCGGTCTATTAAGTCAGTGCTGAAATATCCCGGCTTAACCGGGAGGGTGGCATTGATACTGATGGACTTGAGTGCAGTCGAGGTAGGCGGAATTGACGGTGTAGCGGTGAAATGCTTAGATATCGTCAAGAACACCGATAGTGTAGACAGCTTACTAGGCTGTAACTGACGCTGAGGCACGAAAGTGTGGGGATCAAACAGGATTAGATACCCCGGTAGTCC</w:t>
      </w:r>
    </w:p>
    <w:p w14:paraId="16B47C43">
      <w:pPr>
        <w:rPr>
          <w:rFonts w:hint="eastAsia"/>
        </w:rPr>
      </w:pPr>
      <w:r>
        <w:rPr>
          <w:rFonts w:hint="eastAsia"/>
        </w:rPr>
        <w:t>&gt;OTU017387</w:t>
      </w:r>
    </w:p>
    <w:p w14:paraId="34A4B81E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TGTGCCAGCAGCCGCGGTAATACAGAGGATGCAAGCGTTATCCGGAATGATTGGGCGTAAAGCGTCCGCAGGTGGCTTATCAAGTCTGCCGTCAAAGACCGGGGCTTAACCCTGGAAAGGCGGTGGAAACTGACAAGCTAGAGTGCCGTAGGGGTAGAGGGAATTCCCGGTGTAGCGGTGAAATGCACAGATATCAGGAGGAACACCGGTGGCGAAGGCGGGTCTCTGGGCCGATACTGACGCTGAGGAGCGAAAGCGTGGGGAGCGAACAGGATTAGATACCCCAGTAGTCC</w:t>
      </w:r>
    </w:p>
    <w:p w14:paraId="67331D8A">
      <w:pPr>
        <w:rPr>
          <w:rFonts w:hint="eastAsia"/>
        </w:rPr>
      </w:pPr>
      <w:r>
        <w:rPr>
          <w:rFonts w:hint="eastAsia"/>
        </w:rPr>
        <w:t>&gt;OTU017388</w:t>
      </w:r>
    </w:p>
    <w:p w14:paraId="1881826D">
      <w:pPr>
        <w:rPr>
          <w:rFonts w:hint="eastAsia"/>
        </w:rPr>
      </w:pPr>
      <w:r>
        <w:rPr>
          <w:rFonts w:hint="eastAsia"/>
        </w:rPr>
        <w:t>CCTACGGGAGGCTGCAGTGGGGAATTTTGGACAATGGGGGAAACCCTGATCCAGCAATGCCGCGTGAGTGATGAAGGCCTTAGGGTTGTAAAGCTCTTTTACCCGGGATGATAATGACAGTACCGGGAGAATAAGCCCCGGCTAACTCCGTGCCAGCAGCCGCGGTAATACGGAGGGGGCTAGCGTTGTTCGGAATTACTGGGCGTAAAGCGTACGTAGGCGGCTTTGTAAGTTAGAGGTGAAAGCCCCGGGCTCAACCCTGAGAGGTCATTCGATACGGGACGGCTTGAGGCAGCTAGGGGAGATTGGAATTCCTGGTGTAGCGGTGAAATGCGCAGATATCGTCCAGAACACCGATAGCGAAGGCAGCATACTAAGGAGTAACTGACGCTGAGGCACGAAAGTGTGGGGATCAAACAGGATTAGATACCCCTGTAGTCC</w:t>
      </w:r>
    </w:p>
    <w:p w14:paraId="68F6742C">
      <w:pPr>
        <w:rPr>
          <w:rFonts w:hint="eastAsia"/>
        </w:rPr>
      </w:pPr>
      <w:r>
        <w:rPr>
          <w:rFonts w:hint="eastAsia"/>
        </w:rPr>
        <w:t>&gt;OTU017389</w:t>
      </w:r>
    </w:p>
    <w:p w14:paraId="4BAA70B3">
      <w:pPr>
        <w:rPr>
          <w:rFonts w:hint="eastAsia"/>
        </w:rPr>
      </w:pPr>
      <w:r>
        <w:rPr>
          <w:rFonts w:hint="eastAsia"/>
        </w:rPr>
        <w:t>CCTACGGGTGGCTGCAGTGGGGAATCTTGCGCAATGGGCGAAAGCCTGACGCAGCGACGCCGCGTGAGGGATGACGGCCTTCGGGTTGTAAACCTCTTTCAGCTCCGACGAAGCGAGAGTGACGGTAGGAGCAGAAGAAGCACCGGCCAACTACGTGCCAGCAGCCGCGGTAATACGGGGGGGGCAAGCGTTGTTCGGAATTACTGGGCGTAAAGCGCGCGTAGGCGGCTCTTCAAGTCGAGTGTGAAAGCCCGGAGCTCAACTCCGGAACTGCCATTGAAACTGTTGGACTTGAGGACGAGAGAGGTGAGTGGAATTCCCAGTGTAGAGGTGAAATTCGTAGAGATTAGGAAGAACACCAGTGGCGAAGGCGACTTACTGGACTGTAACTGACACTGAGGCATGAAAGCGTGGGGAGCAAACAGGATTAGATACCCCTGTAGTCC</w:t>
      </w:r>
    </w:p>
    <w:p w14:paraId="75C844C6">
      <w:pPr>
        <w:rPr>
          <w:rFonts w:hint="eastAsia"/>
        </w:rPr>
      </w:pPr>
      <w:r>
        <w:rPr>
          <w:rFonts w:hint="eastAsia"/>
        </w:rPr>
        <w:t>&gt;OTU017390</w:t>
      </w:r>
    </w:p>
    <w:p w14:paraId="231FDABF">
      <w:pPr>
        <w:rPr>
          <w:rFonts w:hint="eastAsia"/>
        </w:rPr>
      </w:pPr>
      <w:r>
        <w:rPr>
          <w:rFonts w:hint="eastAsia"/>
        </w:rPr>
        <w:t>CCTACGGGGGGCTGCAGTGGGGAATTTTCCGCAATGGGCGAAAGCCTGACGGAGTGACGCCGCGTGGGGGACGAAGGCCTTCGGGTCGTAAACCCCTGTCAGAGGGAAAGAAGGGCGTCGGCGTGAATAGCGCCGGCGTCTGACGGTACCTTCAGAGGAAGCCCCGGCCAACTCTGTGCCAGCAGCCGCGGTAAGACAGAGGGTGCAAGCGTTAATCGGAATTACTGGGCGTAAAGCGCGCGTAGGTGGTTCGTTAAGTTCGGCGTGAAATCTCCAGGCTCAACTTGGAGGGGTCGTCGAAGACTGGCGGACTAGGGTCTGGCAGAGGGGGATGGAATTCCGCGTGTAGCAGTGAAATGCGTAGATATGCGGAGGAACACCGATGGCGAAGGCAATCCCCTGGGCCTGTACTGACGCTCATGCACGAAAGCGTGGGGAGCAAACAGGATTAGATACCCGGGTAGTCC</w:t>
      </w:r>
    </w:p>
    <w:p w14:paraId="031937A9">
      <w:pPr>
        <w:rPr>
          <w:rFonts w:hint="eastAsia"/>
        </w:rPr>
      </w:pPr>
      <w:r>
        <w:rPr>
          <w:rFonts w:hint="eastAsia"/>
        </w:rPr>
        <w:t>&gt;OTU017391</w:t>
      </w:r>
    </w:p>
    <w:p w14:paraId="40C0AD51">
      <w:pPr>
        <w:rPr>
          <w:rFonts w:hint="eastAsia"/>
        </w:rPr>
      </w:pPr>
      <w:r>
        <w:rPr>
          <w:rFonts w:hint="eastAsia"/>
        </w:rPr>
        <w:t>CCTACGGGAGGCAGCAGTAAGGAATATTGGTCAATGGACGCAAGTCTGAACCAGCCATGCCGCGTGAAGGATTAAGGCCCTCTGGGTTGTAAACTTCTTTTATCTGGGAAGAAATGCATCTTTTTCAAGGTGTTTGACGGTACCAGAGGAATAAGCACCGGCTAACTCCGTGCCAGCAGCCGCGGTAATACGGAGGGTGCAAGCGTTATCCGGATTCACTGGGTTTAAAGGGCTAGTAGGCGGCTTGGCAAGTCGGGTGTGAAATTTCCAGGCTCAACCTGGAGCGGCCATTCGATACTGCCATGGCTTGAGTCCGGTAGGGGACCACGGAATTCCTGGTGTAGCGGTGAAATGCGCAGATATCAGGAGGAACACCGGTGGCGAAGGCGGCACTCTGGGCCGGTACTGACGCTGAGGAGCGAAAGCGTGGGGAGCGAACAGGATTAGATACCCTTGTAGTCC</w:t>
      </w:r>
    </w:p>
    <w:p w14:paraId="2E13F0B3">
      <w:pPr>
        <w:rPr>
          <w:rFonts w:hint="eastAsia"/>
        </w:rPr>
      </w:pPr>
      <w:r>
        <w:rPr>
          <w:rFonts w:hint="eastAsia"/>
        </w:rPr>
        <w:t>&gt;OTU017392</w:t>
      </w:r>
    </w:p>
    <w:p w14:paraId="1F89D664">
      <w:pPr>
        <w:rPr>
          <w:rFonts w:hint="eastAsia"/>
        </w:rPr>
      </w:pPr>
      <w:r>
        <w:rPr>
          <w:rFonts w:hint="eastAsia"/>
        </w:rPr>
        <w:t>CCTACGGGGGGCAGCAGTGGGGAATTTTGCGCAATGGGCGAAAGCCTGACGCAGCAACGCCGCGTGTGTGATGAAGGTCTTCGGATTGTAAAGCACTTTCGACCGGGACGAAAACCCTGAAGCCAACACCTTCAGGTTTGACGGTACCTCCGAAGGAAGCACCGGCCAACTCCGTGCCAGCAGCCGCGGTAAGACGGAGGGTGCAAGCGTTGCTCGGAATCACTGGGCGTAAAGGGTGCGTAGGCGGCTTTTCAAGTCTAGTGTGAAAACCCGAGGCCCAACCTCGGAAGTGCATTGGAAACTGAAGGGCTAGAGTGCCGGAAGGGAGAGTGGAATTCCCGGTGTAGCGGTGAAATGCGTAGATATCGCCTGGAACGCCGACGGTGAAAACAGCTCGCTGGGGGTCTATCTGACGCTGAGACGCGAAAGCCAGGGGAGCGAACGGGATTAGATACCCTGGTAGTCC</w:t>
      </w:r>
    </w:p>
    <w:p w14:paraId="2A6ED219">
      <w:pPr>
        <w:rPr>
          <w:rFonts w:hint="eastAsia"/>
        </w:rPr>
      </w:pPr>
      <w:r>
        <w:rPr>
          <w:rFonts w:hint="eastAsia"/>
        </w:rPr>
        <w:t>&gt;OTU017393</w:t>
      </w:r>
    </w:p>
    <w:p w14:paraId="4C075267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ATTTCGGTATGTAAACTTCGAAAGAATGGGAAGAATAAATGACGGTACCATTTATAAGCTCCGGCTAACTACGTGCCAGCAGCCGCGGTAATACGTAGGGAGCAAGCGTTGTTCGGATTTACTGGGCGTAAAGCGCACGCAGGCGGTCTTTTAAGTTTGACGTGAAAGCTCCTGGCTTAACTGGGAGAGGTCGTTGGAGACTGGCAGGCTTGAGGTAAGGAGAGGGGTGCAGAATTCCCGGTGTAGTGGTGGAATGCGTAGATATCGGGAGGAACATCTGTGGCGAAGGCGACACCCTGGACCAGCACTGACACTGAGGCACGAAAGCGTGGGGAGCAAACAGGATTAGATACCCCAGTAGTCC</w:t>
      </w:r>
    </w:p>
    <w:p w14:paraId="298000A4">
      <w:pPr>
        <w:rPr>
          <w:rFonts w:hint="eastAsia"/>
        </w:rPr>
      </w:pPr>
      <w:r>
        <w:rPr>
          <w:rFonts w:hint="eastAsia"/>
        </w:rPr>
        <w:t>&gt;OTU017394</w:t>
      </w:r>
    </w:p>
    <w:p w14:paraId="5F87AF54">
      <w:pPr>
        <w:rPr>
          <w:rFonts w:hint="eastAsia"/>
        </w:rPr>
      </w:pPr>
      <w:r>
        <w:rPr>
          <w:rFonts w:hint="eastAsia"/>
        </w:rPr>
        <w:t>CCTACGGGGGGCTGCAGTGGGGAATATTGGACAATGGGCGCAAGCCTGATCCAGCCATACCGCGTGGGTGAAGAAGGCCTTCGGGTTGTAAAGCCCTTTTGTTGGGAAAGAAATCCTGCCGGCTAATACCCGGTAGGGATGACGGTACCCAAAGAATAAGCACCGGCTAACTTCGTGCCAGCAGCCGCGGTAATACGAAGGGTGCAAGCGTTAATCGGAATTACTGGGCGTAAAGCGTGCGCAGGCGGCGGCTTGTGTCAGGTGTGAAATCCCCGGGCTTAACCTGGGAATTGCGCTTGAAACTAGGTCGCTAGAGTTCATTAGAGGGGGGTGGAATTCCAGGTGTAGCAGTGAAATGCGTAGAGATCTGGAGGAACACCGATGGCGAAGGCGGGATCCTGGGCCGTTGCTGACACTGAGGCGCGAAAGCTGGGGGAGCGAACAGGATTAGATACCCGGGTAGTCC</w:t>
      </w:r>
    </w:p>
    <w:p w14:paraId="58FF0AB9">
      <w:pPr>
        <w:rPr>
          <w:rFonts w:hint="eastAsia"/>
        </w:rPr>
      </w:pPr>
      <w:r>
        <w:rPr>
          <w:rFonts w:hint="eastAsia"/>
        </w:rPr>
        <w:t>&gt;OTU017395</w:t>
      </w:r>
    </w:p>
    <w:p w14:paraId="76563A8E">
      <w:pPr>
        <w:rPr>
          <w:rFonts w:hint="eastAsia"/>
        </w:rPr>
      </w:pPr>
      <w:r>
        <w:rPr>
          <w:rFonts w:hint="eastAsia"/>
        </w:rPr>
        <w:t>CCTACGGGGGGCTGCAGTGGGGAATATTGGACAATGGGGGAAACCCTGATCCAGCAATACCATGTGTGTGAAGAAGGCCTTCGGGTTGTAAAGCACTTTAGTCAACGAGAAAGGTTACGCAAGTAGCTTGATGGTAGTTGAAGAATAAGCACCGGCTAACTCTGTGCCAGCAGCCGCGGTAATACAGAGGGTGCAAGCGTTAATCGGAATTACTGGGCGTAAAGCGCACGTAGGTGGTTTTTTAAGTCTGATGTGAAAGCCCTGGGCTCAACCTGGGAATGGCATTGGAAACTGGCTGACTAGAGTGCGGTAGAGGGTAGTGGAATTCCCGGTGTAGCAGTGAAATGCGTAGATATCGGGAGGAACATCTGTGGCGAAGGCGACTACCTGGACCAGCACTGACACTGAGGCACGAAAGCGTGGGGAGCAAACAGGATTAGATACCCGTGAGTCC</w:t>
      </w:r>
    </w:p>
    <w:p w14:paraId="0800C57D">
      <w:pPr>
        <w:rPr>
          <w:rFonts w:hint="eastAsia"/>
        </w:rPr>
      </w:pPr>
      <w:r>
        <w:rPr>
          <w:rFonts w:hint="eastAsia"/>
        </w:rPr>
        <w:t>&gt;OTU017396</w:t>
      </w:r>
    </w:p>
    <w:p w14:paraId="0ED409A3">
      <w:pPr>
        <w:rPr>
          <w:rFonts w:hint="eastAsia"/>
        </w:rPr>
      </w:pPr>
      <w:r>
        <w:rPr>
          <w:rFonts w:hint="eastAsia"/>
        </w:rPr>
        <w:t>CCTACGGGAGGCTGCAGTGGGGAATCTTGCGCAATGGGCGAAAGCCTGACGCAGCGACGCCGCGTGGAGGATGAAGGTCTTCGGATTGTAAACTCCTGTTGCCCGGGACGAAATGCTCAGACCTAATACGTCTGAGTTTGACGGTACCGGGTGAGGAAGCCCCGGCTAACTTCGTGCCAGCAGCCGCGGTAATACGAAGGGGGCTAGCGTTGCTCGGAATCACTGGGCGTAAAGCGCACGTAGGCGGCTTTCTAAGTCAGGGGTGAAATCCTGGAGCTCAACTCCAGAACTGCCTTCGATACTGGCGATCTTGAGTCCGGAAGAGGTGAGTGGAACTCCTAGTGTAGCGGTGAAATGCGCAGATATCAGGAGGAACACCGGTGGCGAAGGCGGATCTCTGGGGCTGTTCTGACGCTGAGGCGCGAAAGCTGGGGGAGCGAACAGGATTAGATACCCGAGTAGTCC</w:t>
      </w:r>
    </w:p>
    <w:p w14:paraId="479B2165">
      <w:pPr>
        <w:rPr>
          <w:rFonts w:hint="eastAsia"/>
        </w:rPr>
      </w:pPr>
      <w:r>
        <w:rPr>
          <w:rFonts w:hint="eastAsia"/>
        </w:rPr>
        <w:t>&gt;OTU017397</w:t>
      </w:r>
    </w:p>
    <w:p w14:paraId="3AD70F99">
      <w:pPr>
        <w:rPr>
          <w:rFonts w:hint="eastAsia"/>
        </w:rPr>
      </w:pPr>
      <w:r>
        <w:rPr>
          <w:rFonts w:hint="eastAsia"/>
        </w:rPr>
        <w:t>CCTACGGGTGGCAGCAGTGGGGAATTGTTCACAATGGGCGCAAGCCTGATGACGCAACGCCGCGTGGAGGATGAAGGTCTTCGGATTGTAAACTCCTGTTGCCCGGGACGAAAAGCTCCGACCTAACACGTCGGAGTCTGACGGTACCGGGTGAGGAAGCCCCGGCTAACTCTGTGCCAGCAGCCGCGGTAATACGAAGGGGGCTAGCGTTGTCCGGAATTATTGGGCGTAAAGGGTTCGTAGGTGGCTTGCTAAGTCAGACGTGAAATCCCTCAGCTTAACTGGGGAACTGCGTCTGAGACTGGCAAGCTCGAGTGCAGGAGAGGAACGCGGAATTCTCGGTGTAGCAGTGAAATGCGTAGATATCGAGAGGAACACCAGTGGCGAAGGCGAGTCCCTGGACAACACCTGACACTGAGGCACGAAAGCCGGGGGAGCAAACAGGATTAGATACCCCAGTAGTCC</w:t>
      </w:r>
    </w:p>
    <w:p w14:paraId="1E681A56">
      <w:pPr>
        <w:rPr>
          <w:rFonts w:hint="eastAsia"/>
        </w:rPr>
      </w:pPr>
      <w:r>
        <w:rPr>
          <w:rFonts w:hint="eastAsia"/>
        </w:rPr>
        <w:t>&gt;OTU017398</w:t>
      </w:r>
    </w:p>
    <w:p w14:paraId="1AFFFAF1">
      <w:pPr>
        <w:rPr>
          <w:rFonts w:hint="eastAsia"/>
        </w:rPr>
      </w:pPr>
      <w:r>
        <w:rPr>
          <w:rFonts w:hint="eastAsia"/>
        </w:rPr>
        <w:t>CCTACGGGAGGCTGCAGTCGAGGATCTTCGGCAATGGGCGCAAGCCTGAAGGAGCGACGCCGCGTGGGGGATGAAGGGCTTCGGTCCGTAAACCCCTGTCATTTGTGAACAATGCTCACTCGTGAATAACGGGTGAGTTGATAGTAATGAAAGAGGAAGGGACGGCTAACTCTGTGCCAGCAGCCGCGGTAATACGTAGGGGGCAAGCGTTGTCCGGAATCATTGGGCGTAAAGAGCGTGTAGGCGGTCCGGTAAGTCGGCTGTGAAAACTCGAGGCTTAACCTCGAGAGGTCGGTGGAAACCGTTTGGCTAGAGTCCGGAAGAGGAGAGTGGAATTCCCGGTGTAGCGGTGAAATGCGCAGATATCGGGAGGAACACCAGTAGCGAAGGCGGCTCGCTGGGCCACACCTGACGCTGAGACGCGAAAGCGTGGGGAGCAAACAGGATTAGATACCCTGGTAGTCC</w:t>
      </w:r>
    </w:p>
    <w:p w14:paraId="7E6ED5FB">
      <w:pPr>
        <w:rPr>
          <w:rFonts w:hint="eastAsia"/>
        </w:rPr>
      </w:pPr>
      <w:r>
        <w:rPr>
          <w:rFonts w:hint="eastAsia"/>
        </w:rPr>
        <w:t>&gt;OTU017399</w:t>
      </w:r>
    </w:p>
    <w:p w14:paraId="04EE441F">
      <w:pPr>
        <w:rPr>
          <w:rFonts w:hint="eastAsia"/>
        </w:rPr>
      </w:pPr>
      <w:r>
        <w:rPr>
          <w:rFonts w:hint="eastAsia"/>
        </w:rPr>
        <w:t>CCTACGGGAGGCTGCAGTGGGGAATCTTGCGCAATGGGCGAAAGCCTGACGCAGCGACGCCGTGTGCGGGAAGAAGGCCTTCGGGTTGTAAACCGCTTTCAGGAGGGACGAAGCCACTCGGGTTAATAGCCCAGAGGGTGACGGTACCTCCAGAAGAAGCCCCGGCTAACTACGTGCCAGCAGCCGCGGTAATACGTAGGTGGCAAGCGTTGTCCGGAATTATTGGGCGTAAAGCGCGGGCAGGCGGTGGTCTAAGTCTGATGTGAAAGCTCCCGGCTCAACCGGGCGAGGCCATTGGAAACTAGATCGCTGGAGGGCAGTAGAGGTAGGCGGAATTCCGGGTGGAGTGGTGAAATGCGTAGAGATCCGGAGGAACACCAGAGGCGAAGGCGGCCTACTGGGCTGCACCTGACGCTGAGCCGCGAAAGCCAGGGGAGCGAACGGGATTAGATACCCTGGTAGTCC</w:t>
      </w:r>
    </w:p>
    <w:p w14:paraId="6D4801C4">
      <w:pPr>
        <w:rPr>
          <w:rFonts w:hint="eastAsia"/>
        </w:rPr>
      </w:pPr>
      <w:r>
        <w:rPr>
          <w:rFonts w:hint="eastAsia"/>
        </w:rPr>
        <w:t>&gt;OTU017400</w:t>
      </w:r>
    </w:p>
    <w:p w14:paraId="222A8583">
      <w:pPr>
        <w:rPr>
          <w:rFonts w:hint="eastAsia"/>
        </w:rPr>
      </w:pPr>
      <w:r>
        <w:rPr>
          <w:rFonts w:hint="eastAsia"/>
        </w:rPr>
        <w:t>CCTACGGGGGGCTGCAGTGGGGAATATTGCGCAATGGGCGAAAGCCTGACGCAGCGACGCCGCGTGAGTGATGAAGGCCTTCGGGTTGTAAAGCTCTGTCGGGCGGAACGAAAAAGCGGAGTGTGAATAATGCTTTGTTTTGACGGTACCGCTAGAGGAAGCACCGGCTAACTCCGTGCCAGCAGCCGCGGTAATACGGAGGGTGCAAGCGTTGCTCGGAATTATTGGGCGTAAAGCGCACGCAGGCGGCAGGGTGAGTCGGTTGTGAAACTCCCGGGCTTAACTTGGGAACGGCAGCTGATACTGCTCTGCTTGAGTACGGAAGAGGGGAGCGGAATTCCCAGTGTAGAGGTGAAATTCGTAGATATGGGGAGGAACACCGGTGGCGAAGGCGGCCATCTGGACGGATACTGACGCTGAGACGCGAAAGCGTGGGTAGCAAACAGGATTAGATACCCCAGTAGTCC</w:t>
      </w:r>
    </w:p>
    <w:p w14:paraId="10482415">
      <w:pPr>
        <w:rPr>
          <w:rFonts w:hint="eastAsia"/>
        </w:rPr>
      </w:pPr>
      <w:r>
        <w:rPr>
          <w:rFonts w:hint="eastAsia"/>
        </w:rPr>
        <w:t>&gt;OTU017401</w:t>
      </w:r>
    </w:p>
    <w:p w14:paraId="11DF6AEA">
      <w:pPr>
        <w:rPr>
          <w:rFonts w:hint="eastAsia"/>
        </w:rPr>
      </w:pPr>
      <w:r>
        <w:rPr>
          <w:rFonts w:hint="eastAsia"/>
        </w:rPr>
        <w:t>CCTACGGGGGGCTGCAGTGGGGAATATTGCGCAATGGGCGAAAGCCTGACGCAGCGACGCCGCGTGTGGGAGGAAGCCTTTCGGGGTGTAAACCACTGTTGCCCGGGACGAACATCCCTTTTCGAGGGGACTGACGGTACCGGGTGAGGAAGCACCGGCTAACTCCGTGCCAGCAGCCGCGGTAATACGGAGGGTGCGAGCGTTGTCCGGAATCACTGGGCGTAAAGGGCGCGTAGGCGGCGCGGTAAGTCACTTGTGAAATCTCTGAGCTTAACTCAGAACGGCCAAGTGATACTGCAGTGCTAGAGTGTGGAAGGGGCAATCGGAATTCTTGGTGTAGCGGTGAAATGCGTAGAGATGTGGAGGAACACCAGTGGCGAAGGCGACTTTCTGGCCTATAACTGACGCTGAGGCGCGAAAGCGTGGGGAGCAAACAGGATTAGATACCCTGGTAGTCC</w:t>
      </w:r>
    </w:p>
    <w:p w14:paraId="31C89FCB">
      <w:pPr>
        <w:rPr>
          <w:rFonts w:hint="eastAsia"/>
        </w:rPr>
      </w:pPr>
      <w:r>
        <w:rPr>
          <w:rFonts w:hint="eastAsia"/>
        </w:rPr>
        <w:t>&gt;OTU017402</w:t>
      </w:r>
    </w:p>
    <w:p w14:paraId="59FA6B39">
      <w:pPr>
        <w:rPr>
          <w:rFonts w:hint="eastAsia"/>
        </w:rPr>
      </w:pPr>
      <w:r>
        <w:rPr>
          <w:rFonts w:hint="eastAsia"/>
        </w:rPr>
        <w:t>CCTACGGGAGGCTGCAGTGGGGAATATTGGACAATGGGCGCAAGCCTGATCCAGCCATACCGCGTGGGTGAAGAAGGCCTTCGGGTTGTAAAGCACTTTTGTCCGGAAAGAAAAGCGCTCGATTAATACTCGGGTGTTATGACGGTACCGGAAGAATAAGCACCGGCTAACTTCGTGCCAGCAGCCGCGGTAATACGAAGGGTGCAAGCGTTACTCGGAATTACTGGGCGTAAAGCGTGCGTAGGTGGTTTGTTAAGTCTGATGTGAAAGCCCTGGGCTCAACCTGGGAATGGCATTGGATACTGGCGAGCTAGAGTGCGGTAGAGGGTAGTGGAATTCCCGGTGTAGCAGTGAAATGCGTAGATATGCGGAGGAACACCGATGGCGAAGGCGGCTTTCTGGGCCTTACCTGACGCTGAGGAGCGAAAGCTGGGGGAGCAAACAGGATTAGATACCCCGGTAGTCC</w:t>
      </w:r>
    </w:p>
    <w:p w14:paraId="000EDB4E">
      <w:pPr>
        <w:rPr>
          <w:rFonts w:hint="eastAsia"/>
        </w:rPr>
      </w:pPr>
      <w:r>
        <w:rPr>
          <w:rFonts w:hint="eastAsia"/>
        </w:rPr>
        <w:t>&gt;OTU017403</w:t>
      </w:r>
    </w:p>
    <w:p w14:paraId="1D5E6CEA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GGTGAACAAAGCTTCCGGTTAACTGCCGGCGAGTCTGATAGTAGCCAAAGAGGAAGAGACGGCTAACTCTGTGCCAGCAGCCGCGGTAATACAGAGGTCTCAAGCGTTGTTCGGAATTATTGGGCGTAAAGCGTGCGCAGGCGGTGATGTAAGACAGGTGTGAAATCCCCGGGCTTAACCTGGGAACTGCATTTGTGACTGCATCGCTGGAGTGCGGCAGAGGGGGATGGAATTCCGCGTGTAGCAGTGAAATGCGTAGATATCGTAAGGAAGACCAGTGGCGAAAGCGAGTCTCTGGCTAGCAGCTGACACTGAGGCACGAAAGCTGGGGGAGCAAACGGGATTAGATACCCGGGTAGTCC</w:t>
      </w:r>
    </w:p>
    <w:p w14:paraId="2300BB90">
      <w:pPr>
        <w:rPr>
          <w:rFonts w:hint="eastAsia"/>
        </w:rPr>
      </w:pPr>
      <w:r>
        <w:rPr>
          <w:rFonts w:hint="eastAsia"/>
        </w:rPr>
        <w:t>&gt;OTU017404</w:t>
      </w:r>
    </w:p>
    <w:p w14:paraId="43E9A2D5">
      <w:pPr>
        <w:rPr>
          <w:rFonts w:hint="eastAsia"/>
        </w:rPr>
      </w:pPr>
      <w:r>
        <w:rPr>
          <w:rFonts w:hint="eastAsia"/>
        </w:rPr>
        <w:t>CCTACGGGTGGCAGCAGCGGGGAATATTGCACAATGGGCGAAAGCCTGATGCAGCGACGCCGCGTGCGGGACGAAGGCCTTCGGGTTGTAAACCGCTTTCAGCAGGGACGAAGCGAAAGTGACGGTACCTGCAGAAGAAGGTCCGGCCAACTACGTGCCAGCAGCCGCGGTAATACGTAGGGACCGAGCGTTGTCCGGATTTATTGGGCGTAAAGCGCGTGTAGGCGGCCAGGCAGGTCCGCTGTGAAAACCTGAGGCTCAACCTCGGGACGTCGGTGGAAACCGCCTGGCTAGAGTCCGGAAGAGGAGAGTGGAATTCCCGGTGTAGCGGTGAAATGCGCAGATATCGGGAGGAACACCGGTGGCGAAGGCGGATCTCTGGGCCTGTCCTGACGCTCAGGCGCGAAAGCTGGGGGAGCGAACAGGATTAGATACCCCAGTAGTCC</w:t>
      </w:r>
    </w:p>
    <w:p w14:paraId="1B96A76F">
      <w:pPr>
        <w:rPr>
          <w:rFonts w:hint="eastAsia"/>
        </w:rPr>
      </w:pPr>
      <w:r>
        <w:rPr>
          <w:rFonts w:hint="eastAsia"/>
        </w:rPr>
        <w:t>&gt;OTU017405</w:t>
      </w:r>
    </w:p>
    <w:p w14:paraId="363D1703">
      <w:pPr>
        <w:rPr>
          <w:rFonts w:hint="eastAsia"/>
        </w:rPr>
      </w:pPr>
      <w:r>
        <w:rPr>
          <w:rFonts w:hint="eastAsia"/>
        </w:rPr>
        <w:t>CCTACGGGTGGCAGCAGCAGGGAATCTTGGGCAATGGGCGAAAGCCTGACCCAGCGACGTCGCGTGGAGGAAGAAGGCCTTCGGGCTGTAAACTCCTTTTCCAAGGGAAGAGTAAGGACGGTACCTTGGGAATAAGCTCCGGCTAACTACGTGCCAGCAGCCGCGGTAATACGTAGGGAGCGAGCGTTACCCGGAATCACTGGGCGTAAAGGGCGCGTAGGCGGCCGTGATAAGGCTTGCGTGAAAGCCCGGGGCTCAACCCCGGGTCGGCGTGGGCGACTGTCGGGCTTGGAGCACGGTAGGGGCAGACGGAATTCCGGGTGTAGCGGTGGAATGCGTAGAGATCCGGAAGAACACCAGTGGCGAAGGCGGCCTGCTGGGCAGTTGCTGACGCTGAGGCGCGACAGCGTGGGGAGCAAACAGGATTAGATACCCCAGTAGTCC</w:t>
      </w:r>
    </w:p>
    <w:p w14:paraId="1803048D">
      <w:pPr>
        <w:rPr>
          <w:rFonts w:hint="eastAsia"/>
        </w:rPr>
      </w:pPr>
      <w:r>
        <w:rPr>
          <w:rFonts w:hint="eastAsia"/>
        </w:rPr>
        <w:t>&gt;OTU017406</w:t>
      </w:r>
    </w:p>
    <w:p w14:paraId="36D849C4">
      <w:pPr>
        <w:rPr>
          <w:rFonts w:hint="eastAsia"/>
        </w:rPr>
      </w:pPr>
      <w:r>
        <w:rPr>
          <w:rFonts w:hint="eastAsia"/>
        </w:rPr>
        <w:t>CCTACGGGGGGCAGCAGTAGGGAATCTTCCACAATGGACGGAAGTCTGATGGAGCAACGCCGCGTGAGCGAAGAAGGTCTTCGGATCGTAAAGCTCTGTTGTAAGGGAAGAATAAGTACAGTAGTAACTGGCTGTACCTTGACGGTACCTTACGAGAAAGCCACGGCTAACTACGTGCCAGCAGCCGCGGTAATACGTAGGTGGCAAGCGTTGTCCGGAATTATTGGGCGTAAAGCGCGCGCAGGCGGTTGTGCAAGTCGCGTGTGAAAGCCCCCGGCTCAACTGGGGAGGGTCACGCGATACTGCTCAACTCGAAGGCAGGAGAGGGAAGTGGAATTCCCGGTGTAGTGGTGAAATGCGTAGATATCGGAAGGAACACCAGTGGCGAAGGCGGCTTCCTGGTCCAACACTGACGCTGAGGCGCGAAAGCGTGGGGAGCGAACAGGATTAGATACCCTGGTAGTCC</w:t>
      </w:r>
    </w:p>
    <w:p w14:paraId="0A97B914">
      <w:pPr>
        <w:rPr>
          <w:rFonts w:hint="eastAsia"/>
        </w:rPr>
      </w:pPr>
      <w:r>
        <w:rPr>
          <w:rFonts w:hint="eastAsia"/>
        </w:rPr>
        <w:t>&gt;OTU017407</w:t>
      </w:r>
    </w:p>
    <w:p w14:paraId="6D5F76C7">
      <w:pPr>
        <w:rPr>
          <w:rFonts w:hint="eastAsia"/>
        </w:rPr>
      </w:pPr>
      <w:r>
        <w:rPr>
          <w:rFonts w:hint="eastAsia"/>
        </w:rPr>
        <w:t>CCTACGGGAGGCTGCAGTGGGGAATATTGGACAATGGGCGAAAGCCTGATCCAGCAACGCCGCGTGAGGGATGACGGCCTTCGGGTTGTAAACCTCTTTCAGTACCGACGAAGCGCTCCTAGGAGTGGTGACGGTACCTGCAGAAGAAGGTCCGGCCAACTACGTGCCAGCAGCCGCGGTAATACGTAGGGGGCAAGCGTTGTCCGGACTTACTGGGCGTACAGCGCGCGCAGGCGGTGCCATATGTGCCCGGTGACATCTTCGCGCTTAACGCGAAGCGGCCCGGGTAGACAGTGGCGCTGGAGGCAGGGAGAGGGATGTGGAATACCCGGTGGAGCGGTGAAATGCGTAGAGATCGGGTGGAACACCAGCGGCGAAGGCGGCATCCTGGCCCTGAACTGACGCTGAGGCGCGATAGCGTGGGGAGCAAACGGGATTAGATACCCCTGTAGTCC</w:t>
      </w:r>
    </w:p>
    <w:p w14:paraId="49661F38">
      <w:pPr>
        <w:rPr>
          <w:rFonts w:hint="eastAsia"/>
        </w:rPr>
      </w:pPr>
      <w:r>
        <w:rPr>
          <w:rFonts w:hint="eastAsia"/>
        </w:rPr>
        <w:t>&gt;OTU017408</w:t>
      </w:r>
    </w:p>
    <w:p w14:paraId="361DD8C1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GGCTGGGACGAAAAGGTCCGTGCTAACACCACGGATCCATGACGGTACCAGCAGAAGAAGCACCGGCTAACTACGTGCCAGCAGCCGCGGTAATACGTAGGGACCAAGCGTTGTTCGGATTTACTGGGCGTAAAGGGCGCGTAGGCGGCAGATTAAGTCAGCTGTGAAATCTCCAAGCTTAACTTGGAACGGTCAGCTGATACTGATGTGCTAGAGTACAGAAGGGGCAATCGGAATTCTCGGTGTAGCGGTGAAATGCGTAGATATCGAGAGGAACACCTGCGGCGAAGGCGGGTTGCTGGGCTGACACTGACGCTGAGGCGCGAAAGCTAGGGGAGCGAACGGGATTAGATACCCGTGTAGTCC</w:t>
      </w:r>
    </w:p>
    <w:p w14:paraId="29ACAFC2">
      <w:pPr>
        <w:rPr>
          <w:rFonts w:hint="eastAsia"/>
        </w:rPr>
      </w:pPr>
      <w:r>
        <w:rPr>
          <w:rFonts w:hint="eastAsia"/>
        </w:rPr>
        <w:t>&gt;OTU017409</w:t>
      </w:r>
    </w:p>
    <w:p w14:paraId="301AEEA1">
      <w:pPr>
        <w:rPr>
          <w:rFonts w:hint="eastAsia"/>
        </w:rPr>
      </w:pPr>
      <w:r>
        <w:rPr>
          <w:rFonts w:hint="eastAsia"/>
        </w:rPr>
        <w:t>CCTACGGGAGGCTGCAGGCGCGAAACCTTTACAATGCACGAAAGTGTGATAGGGGGATACTCAGTGCTTACGATTATGTCGTAGGCTTTTGTCGATCGTAAATAGATCGGCGAATAAGTGGTGGGTAAGACTGGTGCCAGCCGCCGCGGTAACCCCAGCGCCACAAGTGGTTATCACGATTATTGGGCCTAAAGCGCGTGTAGGTGGTTCAGCAAGTTGGAGGTGAAAGCCCCGGGCTCAACCTGGGAATTGCATTCGAGACTGAATAGCTAGGGTACGGTAGAGGGAAGTGGAATTTCCGGTGTAGCGGTGAAATGCGTAGATATTCGGAAGAACACCAGTGGCGAAGGCGACTCACTGGACGATTGTTGACGCTGAGGTGCGAAAGCGTGGGGAGCAAACAGGATTAGATACCCCGGTAGTCC</w:t>
      </w:r>
    </w:p>
    <w:p w14:paraId="0C363479">
      <w:pPr>
        <w:rPr>
          <w:rFonts w:hint="eastAsia"/>
        </w:rPr>
      </w:pPr>
      <w:r>
        <w:rPr>
          <w:rFonts w:hint="eastAsia"/>
        </w:rPr>
        <w:t>&gt;OTU017410</w:t>
      </w:r>
    </w:p>
    <w:p w14:paraId="59154425">
      <w:pPr>
        <w:rPr>
          <w:rFonts w:hint="eastAsia"/>
        </w:rPr>
      </w:pPr>
      <w:r>
        <w:rPr>
          <w:rFonts w:hint="eastAsia"/>
        </w:rPr>
        <w:t>CCTACGGGCGGCTGCAGTGGGGAATATTGCGCAATGGACGAAAGTCTGACGCAGCGACGCCGCGTGTGGGATGACGCCTTTCGGGGTGTAAACCACTGTTGCCCGGGACGAAACTCCTTTTTCGAGAGGATTGACGGTACCGGGTGAGGAAGCACCGGCTAACTCTGTGCCAGCAGCCGCGGTAATACAGAGGGTGCGAGCGTTGTCCGGAATCACTGGGCGTAAAGGGCGCGTAGGCGGCGCGGGAAGTCGGGGGTGAAAGTCCGGGGCTCAACCCCGGATCGGCCTTCGATACTGCGGGTCTCGAGTCCGGGAGAGGTGAGTGGAATTCCTAGTGTAGAGGTGAAATTCGTAGATATCGAGAGGAACACCTGCGGCGAAGGCGGGTTGCTGGGCTGACACTGACGCTGAGGCGCGAAAGCTAGGGGAGCGAACGGGATTAGATACCCCAGTAGTCC</w:t>
      </w:r>
    </w:p>
    <w:p w14:paraId="1CCEEF8E">
      <w:pPr>
        <w:rPr>
          <w:rFonts w:hint="eastAsia"/>
        </w:rPr>
      </w:pPr>
      <w:r>
        <w:rPr>
          <w:rFonts w:hint="eastAsia"/>
        </w:rPr>
        <w:t>&gt;OTU017411</w:t>
      </w:r>
    </w:p>
    <w:p w14:paraId="3AE3B82F">
      <w:pPr>
        <w:rPr>
          <w:rFonts w:hint="eastAsia"/>
        </w:rPr>
      </w:pPr>
      <w:r>
        <w:rPr>
          <w:rFonts w:hint="eastAsia"/>
        </w:rPr>
        <w:t>CCTACGGGCGGCTGCAGTCGAGGATCTTCGGCAATGGGCGCAAGCCTGACCGAGCGACGCCGCGTGCGCGATGAAGGCCTTCGGGTTGTAAAGCGCTGTCGAGGGGGAGGAACGCCCCGCGAGGGGCCTGACCGACCCCTGGAGGAAGCACCGGCTAACTACGTGCCAGCAGCCGCGGTAATACGTAGGGTGCGAGCGTTGTCCGGAATTATTGGGCGTAAAGAGCTCGTAGGCGGTTTGTCGCGTCGACTGTGAAAACTGGGGGCTTAACTCTCAGCTTGCAGTCGATACTGCTATGACTTGAGTACGGTAGGGGAGTGGGGAATTCCTGGTGTAGCGGTGAAATGCGCAGATATCAGGAGGAACACCGATGGCGAAGGCAGTGTTCTGGGCCAGTACTGACGCTGAGGAGCGAAAGCGTGGGGAGCAAACAGGATTAGATACCCTAGTAGTCC</w:t>
      </w:r>
    </w:p>
    <w:p w14:paraId="5DB9C14F">
      <w:pPr>
        <w:rPr>
          <w:rFonts w:hint="eastAsia"/>
        </w:rPr>
      </w:pPr>
      <w:r>
        <w:rPr>
          <w:rFonts w:hint="eastAsia"/>
        </w:rPr>
        <w:t>&gt;OTU017412</w:t>
      </w:r>
    </w:p>
    <w:p w14:paraId="1EF3943B">
      <w:pPr>
        <w:rPr>
          <w:rFonts w:hint="eastAsia"/>
        </w:rPr>
      </w:pPr>
      <w:r>
        <w:rPr>
          <w:rFonts w:hint="eastAsia"/>
        </w:rPr>
        <w:t>CCTACGGGAGGTTGCAGTGGGGAATATTGCGCAATGGGCGAAAGCCTGACGCAGCGACGCCGCGTGAGGGATGACGGCCTTCGGGTTGTAAACCTCTTTCAGCAGGGACGAAGCGCAAGTGACGGTACCTGCAGAAGAAGGACCGGCCAACTACGTGCCAGCAGCCGCGGTAATACGTAGGGTCCGAGCGTTGTCCGGAATTATTGGGCGTAAAGAGCGCGCAGGCGGCTTGTTAAGTCCGCTGTGAAATCTCCCGGCTTAACTGGGAGGGGTCAGCGGATACTGGCAGGCTTGAGGCAGGCAGAGGAAGGTGGAATTCCCGGTGTAGTGGTGAAATGCGTAGATATCAGGAGGAACACCGGTGGCGAAGGCGGCCCTCTGGGGCTGTCCTGACGCTGAGGCGCGAAAGCTGGGGGAGCAAACAGGATTAGATACCCCAGTAGTCC</w:t>
      </w:r>
    </w:p>
    <w:p w14:paraId="7C3E541A">
      <w:pPr>
        <w:rPr>
          <w:rFonts w:hint="eastAsia"/>
        </w:rPr>
      </w:pPr>
      <w:r>
        <w:rPr>
          <w:rFonts w:hint="eastAsia"/>
        </w:rPr>
        <w:t>&gt;OTU017413</w:t>
      </w:r>
    </w:p>
    <w:p w14:paraId="2EBE6704">
      <w:pPr>
        <w:rPr>
          <w:rFonts w:hint="eastAsia"/>
        </w:rPr>
      </w:pPr>
      <w:r>
        <w:rPr>
          <w:rFonts w:hint="eastAsia"/>
        </w:rPr>
        <w:t>CCTACGGGTGGCTGCAGCGACGAATATTCCGCAATGCGCGAAAGCGTGACGGAGCGACGCCGCGTGCAGGATGAAGCGGCTCTGCCGTGTAAACTGCTGTCAGGGTATAGAAAAACTGATCATACCCAAAGGAAGGGCCTGCTAATCTCGTGCCAGCAGCAGCGGTAATACGAGAGGCCCGAGCGTTAATCGGAATCACTGGGCGTAAAGGGCGCGTAGGCGGCTTTGTCAGTCGGGGGTGAAAGCCTGTGGCTCAACCGCAGAGCTGCATCTGAAACTGGTCGGCTTGAGTGCAGGAGAGGGGAGCGGAATTCCCGGTGTAGCGGTGGAATGCGTAGAGATCGGGAGGAACACCAGTGGCGAAGGCGGCTCTCTGGCCTGTAACTGACGCTGAGGCGCGAAAGCGTGGGGAGCGAACAGGATTAGATACCCTTGTAGTCC</w:t>
      </w:r>
    </w:p>
    <w:p w14:paraId="48908ECD">
      <w:pPr>
        <w:rPr>
          <w:rFonts w:hint="eastAsia"/>
        </w:rPr>
      </w:pPr>
      <w:r>
        <w:rPr>
          <w:rFonts w:hint="eastAsia"/>
        </w:rPr>
        <w:t>&gt;OTU017414</w:t>
      </w:r>
    </w:p>
    <w:p w14:paraId="24E72E61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TAACTCCGTGCCAGCAGCCGCGGTAATACGGAGGGTGCGAGCGTTAATCGGAATTACTGGGCGTAAAGCGCGCGTAGGCGGCTTTGCAAGTCGGATGTGAAATCCCCAGGCTTAACCTGGGAACTGCATTCGAGACTCCCGAGCTCGAGTACCGGAGAGGAAGGCGGAATTCTCGGTGTAGAGGTGAAATTCGTAGATATCGAGAGGAACACCTGTGGCGAAGGCGGCCTTCTGGACGGTTACTGACGCTGAGACGCGAAAGCGTGGGGAGCAAACAGGATTAGATACCCGAGTAGTCC</w:t>
      </w:r>
    </w:p>
    <w:p w14:paraId="7D833897">
      <w:pPr>
        <w:rPr>
          <w:rFonts w:hint="eastAsia"/>
        </w:rPr>
      </w:pPr>
      <w:r>
        <w:rPr>
          <w:rFonts w:hint="eastAsia"/>
        </w:rPr>
        <w:t>&gt;OTU017415</w:t>
      </w:r>
    </w:p>
    <w:p w14:paraId="3BB9F4C4">
      <w:pPr>
        <w:rPr>
          <w:rFonts w:hint="eastAsia"/>
        </w:rPr>
      </w:pPr>
      <w:r>
        <w:rPr>
          <w:rFonts w:hint="eastAsia"/>
        </w:rPr>
        <w:t>CCTACGGGTGGCTGCAGTGAGGAATATTGCACAATGGACGAAAGTCTGATGCAGCAACGCCGCGTGGAGGATGAAGGCCCTTGGGTCGTAAACTCCTTTTTTCAGGGAAGAGAATGGACGGTACCTGAAGAATAAGTCACGGCTAACTACGTGCCAGCAGCCGCGGTAATACGTAGGTGGCAAGCGTTAATCGGAATTACTGGGCGTAAAGCGTGCGCAGGCGGTGATGTAAGACAGGTGTGAAATCCCCGGGCTTAACCTGGGAATTGCGCTTGAAACTAGCGGGCTTGAGTGCGGCAGAGGGGGGTGGAATTCCACGTGTAGCAGTGAAATGCGTAGAGATGTGGAGGAACACCAGAGGCGAAGGCGGCCGACTGGACTTGACCTGACGCTGAGGCGCGAAGGCGTGGGGAGCGAACGGGATTAGATACCCCAGTAGTCC</w:t>
      </w:r>
    </w:p>
    <w:p w14:paraId="23DEE8B9">
      <w:pPr>
        <w:rPr>
          <w:rFonts w:hint="eastAsia"/>
        </w:rPr>
      </w:pPr>
      <w:r>
        <w:rPr>
          <w:rFonts w:hint="eastAsia"/>
        </w:rPr>
        <w:t>&gt;OTU017416</w:t>
      </w:r>
    </w:p>
    <w:p w14:paraId="115CD2D3">
      <w:pPr>
        <w:rPr>
          <w:rFonts w:hint="eastAsia"/>
        </w:rPr>
      </w:pPr>
      <w:r>
        <w:rPr>
          <w:rFonts w:hint="eastAsia"/>
        </w:rPr>
        <w:t>CCTACGGGGGGCAGCAGTGGGGAATCTTCCGCAATGGGCGCAAGCCTGACGGAGCAACGCCGCGTGAATGATGAAGGCCTTCGGGTCGTAAAGTTCTGTCCTCAGGGAAGAACAATCATGACAGGTAATGGTCATGATCTGACGGTACCTGAGGAGGAAGCTCTGGCTAACTACGTGCCAGCAGCCGCGGTAATACGTAGAGAGCAAGCGTTGTCCGGAATCACTGGGCGTAAAGAGCGCGCAGGCGGTCGTCCAAGTCGCGTGTGAAAGCCCCCGGCTCAACTGGGGAGGGTCACGCGATACTGATCGACTCGAAGGCAGGAGAGGGTAGTGGAATTCCCGGTGTAGTGGTGGAATGCGTAGATATTAGGAAGAACACCAGTGGCGAAGGCGGCTCTCTGGTCTGCAACTGACGCTGAGGTACGAAAGCTGGGGGAGCGAACAGGATTAGATACCCCAGTAGTCC</w:t>
      </w:r>
    </w:p>
    <w:p w14:paraId="462A47EE">
      <w:pPr>
        <w:rPr>
          <w:rFonts w:hint="eastAsia"/>
        </w:rPr>
      </w:pPr>
      <w:r>
        <w:rPr>
          <w:rFonts w:hint="eastAsia"/>
        </w:rPr>
        <w:t>&gt;OTU017417</w:t>
      </w:r>
    </w:p>
    <w:p w14:paraId="237F7845">
      <w:pPr>
        <w:rPr>
          <w:rFonts w:hint="eastAsia"/>
        </w:rPr>
      </w:pPr>
      <w:r>
        <w:rPr>
          <w:rFonts w:hint="eastAsia"/>
        </w:rPr>
        <w:t>CCTACGGGCGGCTGCAGTGGGGAATTTTGCGCAATGGGCTAACGCCTGACCCAGCAACGCCGCGTGGAGGATGAAGTTTCTCGGAATGTAAACTCCGTAAGAATGGGACGAATAAGAAGGGGCTAATACCCCCTTTGATGACGGTACCATTCGTAAGCTCCGGCTAACTCCGTGCCAGCAGCCGCGGTAATACAGAGGGTGCAAGCGTTGTTCGGAATTACTGGGCGTACAGCGCGCGCAGGCGGCGCACGACGTGCCGTGTGACATACGCGGGCTCAACCCGCGGGGGCCACGGTAGACGCGTGAGCTAGAGGCAGGGAGAGGGATGTGGAATACCCGGTGGAGCGGTGAAATGCGTAGAGATCGGGTGGAACACCAGGGGCGCAGGCGGCATCCTGGCCCTGACCTGACGCTGAGGCGCGAGAGCGTGGGGAGCGAACTGGATTAGATACCCCGGTAGTCC</w:t>
      </w:r>
    </w:p>
    <w:p w14:paraId="75B0821E">
      <w:pPr>
        <w:rPr>
          <w:rFonts w:hint="eastAsia"/>
        </w:rPr>
      </w:pPr>
      <w:r>
        <w:rPr>
          <w:rFonts w:hint="eastAsia"/>
        </w:rPr>
        <w:t>&gt;OTU017418</w:t>
      </w:r>
    </w:p>
    <w:p w14:paraId="501FA889">
      <w:pPr>
        <w:rPr>
          <w:rFonts w:hint="eastAsia"/>
        </w:rPr>
      </w:pPr>
      <w:r>
        <w:rPr>
          <w:rFonts w:hint="eastAsia"/>
        </w:rPr>
        <w:t>CCTACGGGTGGCTGCAGTGGGGAATTGTTCGCAATGGGCGCAAGCCTGACGACGCAACGCCGCGTGGGGGATGAAGGTCTTCGGATTGTAAACCCCTGTTGGGTGGGACGAACACTTTCGTGGTGAATATCCACGGAGGCTGACGGTACCACCTGAGGAAGCCCCGGCTAACTCTGTGCCAGCAGCCGCGGTAATACAGAGGGGGCAAGCGTTGTCCGGATTTATTGGGTTTAAAGGGTGCGTAGGCGGCCCAGTAAGTCAGTGGTGAAATCTCCCCGCTCAACGGGGAAACTGCCATTGATACTGCTGGGCTTGAATTATTGGGAAGTAACTAGAATATGTAGTGTAGCGGTGAAATGCTTAGAGATTACATGGAATACCGATTGCGAAGGCAGGTTACTACCAATACATTGACGCTGATGGACGAAAGCGTGGGTAGCGAACAGGATTAGATACCCTTGTAGTCC</w:t>
      </w:r>
    </w:p>
    <w:p w14:paraId="4548E82E">
      <w:pPr>
        <w:rPr>
          <w:rFonts w:hint="eastAsia"/>
        </w:rPr>
      </w:pPr>
      <w:r>
        <w:rPr>
          <w:rFonts w:hint="eastAsia"/>
        </w:rPr>
        <w:t>&gt;OTU017419</w:t>
      </w:r>
    </w:p>
    <w:p w14:paraId="7A65DF59">
      <w:pPr>
        <w:rPr>
          <w:rFonts w:hint="eastAsia"/>
        </w:rPr>
      </w:pPr>
      <w:r>
        <w:rPr>
          <w:rFonts w:hint="eastAsia"/>
        </w:rPr>
        <w:t>CCTACGGGGGGCAGCAGTGGGGAATATTGCGCAATGGGCGGAAGCCTGACGCAGCGACGCCGCGTGGGGGATGAAGGCCTTCGGGTTGTAAACCTCTTTCGACAGTGACGAAGCTCTTTGGGGTGACGGTAGCTGTAGAAGAAGCACCGGCCAACTACGTGCCAGCAGCCGCGGTAATACGTAGGTGGCAAGCGTTGTCCGGATTTATTGGGTTTAAAGGGTGCGTAGGCGGCCCTGTAAGTCAGTGGTGAAATCTCTGAGCTTAACTCAGAACGGCCAAGTGATACTGCAGTGCTAGAGTGCAGAAGGGGCAATCGGAATTCTTGGTGTAGCGGTGAAATGCGTAGAGATGTGGAGGAACACCAGTGGCGAAGGCGGCTTTCTGGTCTGTAACTGACGCTGAGGCGCGAAAGCGTGGGGAGCGAACAGGATTAGATACCCCGGTAGTCC</w:t>
      </w:r>
    </w:p>
    <w:p w14:paraId="45CAB789">
      <w:pPr>
        <w:rPr>
          <w:rFonts w:hint="eastAsia"/>
        </w:rPr>
      </w:pPr>
      <w:r>
        <w:rPr>
          <w:rFonts w:hint="eastAsia"/>
        </w:rPr>
        <w:t>&gt;OTU017420</w:t>
      </w:r>
    </w:p>
    <w:p w14:paraId="486B49ED">
      <w:pPr>
        <w:rPr>
          <w:rFonts w:hint="eastAsia"/>
        </w:rPr>
      </w:pPr>
      <w:r>
        <w:rPr>
          <w:rFonts w:hint="eastAsia"/>
        </w:rPr>
        <w:t>CCTACGGGCGGCTGCAGTAGGGAATATTGGACAATGGGTGAGAGCCTGATCCAGCCATGCCGCGTGCAGGAAGAAAGCCTTCTGGGTTGTAAACTGCTTTTCTCTGGGGATAAAATGGTGGTGCGCCACAAATTGAAGGTACCAGAGGAATAAGCCACGGCTAACTACGTGCCAGCAGCCGCGGTAATACGTAGGTGGCAAGCGTTGTCCGGATTTACTGGGCGTAAAGGGCCAGTAGGCGGCCAACTAAGTCGGATGTGAAATCCCCAGGCTCAACCCGGAAATGGCATTGGAAACTGCATGGCTAGAGGGTTGGAGGGGGGACTGGAATACTTGGTGTAGCAGTGAAATGCGTAGAGATCGGGAGGAACATCTGTGGCGAAGGCGACTGCCTGGACCAGCACTGACACTGAGGCACGAAAGCGTGGGGAGCAAACAGGATTAGATACCCCGGTAGTCC</w:t>
      </w:r>
    </w:p>
    <w:p w14:paraId="1FB5C79B">
      <w:pPr>
        <w:rPr>
          <w:rFonts w:hint="eastAsia"/>
        </w:rPr>
      </w:pPr>
      <w:r>
        <w:rPr>
          <w:rFonts w:hint="eastAsia"/>
        </w:rPr>
        <w:t>&gt;OTU017421</w:t>
      </w:r>
    </w:p>
    <w:p w14:paraId="41F5D247">
      <w:pPr>
        <w:rPr>
          <w:rFonts w:hint="eastAsia"/>
        </w:rPr>
      </w:pPr>
      <w:r>
        <w:rPr>
          <w:rFonts w:hint="eastAsia"/>
        </w:rPr>
        <w:t>CCTACGGGAGGCAGCAGTGGGGAATATTGCGCAATGGGCGAAAGCCTGACGCAGCAACGCCGCGTGAGTGATGAAGGCCTTCGGGTCGTAAAGCTCTGTCGGAGGGAACGAATGTCCTTGGGGTTAACAGCCCCTGGGAGTGACGGTACCCTCAAAGGAAGCACCGGCTAACTCTGTGCCAGCAGCCGCGGTAATACAGAGGGTGCAAACGTTGTTCGGAATTACTGGGCATAAAGAGCACGTAGGTGGTCCGCTAAGTCACGTGTGAAATCCCCCGGCTCAACCGGGGAATGGCGCGTGATACTGGCGGACTCGAGGCGGGTAGGGGTGAGCGGAACTCCAGGTGGAGCGGTGAAATGCGTAGATATCCGAAGGAACACCGGTGGCGAAAGCGGCTTACTGGGTCTTTTCTGACGCTGATGCACGAAAGCTAGGGGAGCAAACGGGATTAGATACCCCTGTAGTCC</w:t>
      </w:r>
    </w:p>
    <w:p w14:paraId="23701799">
      <w:pPr>
        <w:rPr>
          <w:rFonts w:hint="eastAsia"/>
        </w:rPr>
      </w:pPr>
      <w:r>
        <w:rPr>
          <w:rFonts w:hint="eastAsia"/>
        </w:rPr>
        <w:t>&gt;OTU017422</w:t>
      </w:r>
    </w:p>
    <w:p w14:paraId="330F4029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GCACGGGACGAAGCTTTCGGGTGACGGTACCGTGAGAAGAAGCACCGGCTGACTACGTGCCAGCAGCCGCGGTAAGACAGAGGGTGCAAACGTTGTTCGGAATTACTGGGCGTAAAGCGCGCGTAGGCGGTCCATTAAGTCTGGGGTGAAAGGTTCAACGCTTAACGTGAACAGTGCCTTGGATACTGGTGGACTTGAGTTGGGGAGGGGGAAGTGGAATTCCTGGTGTAGCGGTGAAATGCGCAGATATTGGGAAGAACACCGGTGGCGAAGGCGGCTATCTGGCCCGTGATTGACGCTGAGGCGCGAAAGCGTGGGGAGCAAACAGGATTAGATACCCCTGTAGTCC</w:t>
      </w:r>
    </w:p>
    <w:p w14:paraId="348CD12D">
      <w:pPr>
        <w:rPr>
          <w:rFonts w:hint="eastAsia"/>
        </w:rPr>
      </w:pPr>
      <w:r>
        <w:rPr>
          <w:rFonts w:hint="eastAsia"/>
        </w:rPr>
        <w:t>&gt;OTU017423</w:t>
      </w:r>
    </w:p>
    <w:p w14:paraId="0F3B6900">
      <w:pPr>
        <w:rPr>
          <w:rFonts w:hint="eastAsia"/>
        </w:rPr>
      </w:pPr>
      <w:r>
        <w:rPr>
          <w:rFonts w:hint="eastAsia"/>
        </w:rPr>
        <w:t>CCTACGGGTGGCAGCAGTAGGGAATATTGGACAATGGGCGAAAGCCTGATCCAGCCATGCCGCGTGAGTGAAGAAGGCCTTAGGGTTGTAAAGCTCTTTTGGCGGGGACGATAATGACGGTACCCGCAGAATAAGCTCCGGCTAACTTCGTGCCAGCAGCCGCGGTAATACGGAGGGTGCAAGCGTTGCTCGGAATTATTGGGCGTAAAGCGCGCGCAGGCGGTTCGTTAAGTCGCTTGTGAAAGCCCCCGGCTCAACCGGGGAACTGCAAGCGATACTGGCGAACTAGAGTGTCGGAGGGGATAGTGGAATTTCCAGTGTAGGGGTGAAATCCGTAGATATTGGAAGGAACACCTGTGGCGAAGGCGGCTATCTGGACGATTACTGACGCTGAGGCGCGAAAGCATGGGTAGCAAACAGGATTAGATACCCCAGTAGTCC</w:t>
      </w:r>
    </w:p>
    <w:p w14:paraId="461EA1A4">
      <w:pPr>
        <w:rPr>
          <w:rFonts w:hint="eastAsia"/>
        </w:rPr>
      </w:pPr>
      <w:r>
        <w:rPr>
          <w:rFonts w:hint="eastAsia"/>
        </w:rPr>
        <w:t>&gt;OTU017424</w:t>
      </w:r>
    </w:p>
    <w:p w14:paraId="4B6A28D2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CTTTCGGGTCGTAAACTCCTTTCGACCGAGATGAATGTCCCGTGACCTAATACGTCGCGGGAGTGACAGTATCGAGGGAAGAAGCCCCGGCTAACTCCGTGCCAGCAGCCGCGGTAATACAGAGGGTGCAAGCGTTAATCGGAATTACTGGGCGTAAAGCGCGCGCAGGCGGACTGGTTAGTCCGGGAGAGGGATGTGGAATACCCGGTGGAGCGGTGAAATGCGTAGAGATCGGGTGGAACACCGGTGGCGAAGGCGGCATCCTGGACCAATATTGACGCTGAGGAGCGAAAGCTAGGGGAGCAAACGGGATTAGATACCCTGGTAGTCC</w:t>
      </w:r>
    </w:p>
    <w:p w14:paraId="446A7356">
      <w:pPr>
        <w:rPr>
          <w:rFonts w:hint="eastAsia"/>
        </w:rPr>
      </w:pPr>
      <w:r>
        <w:rPr>
          <w:rFonts w:hint="eastAsia"/>
        </w:rPr>
        <w:t>&gt;OTU017425</w:t>
      </w:r>
    </w:p>
    <w:p w14:paraId="11287324">
      <w:pPr>
        <w:rPr>
          <w:rFonts w:hint="eastAsia"/>
        </w:rPr>
      </w:pPr>
      <w:r>
        <w:rPr>
          <w:rFonts w:hint="eastAsia"/>
        </w:rPr>
        <w:t>CCTACGGGGGGCAGCAGTGGGGAATCTTGCGCAATGGGCGAAAGCCTGACGCAGCGACGCCGCGTGCGGGAAGAAGGCCTTCGGGTTGTAAACCGCTTTTGATCGGGAACAAAGAGGCCATGCGTGGCAAGTTGAGTGTACCGATAGAATAAGCACCGGCTAACTCCGTGCCAGCAGCCGCGGTAATACGGAGGGTGCAAGCGTTGTCCGGATTTATTGGGCGTAAAGAGCGCGCAGGCGGTTGGATAAGTCGAATGTGAAAGCCCCCGGCTCAACTGGGGAGGGTCATTCGATACTGTAGGGCTTGAGTACAGATGAGGTAGGCGGAATTGATGGTGTAGCGGTGAAATGCATAGATACCATCAAGAACACCGATTGCGAAGGCAGCTTACTAAGCTGTAACTGACGCTGAGGCACGAAAGTGTGGGGATCGAACAGGATTAGATACCCGTGTAGTCC</w:t>
      </w:r>
    </w:p>
    <w:p w14:paraId="76DAA6AC">
      <w:pPr>
        <w:rPr>
          <w:rFonts w:hint="eastAsia"/>
        </w:rPr>
      </w:pPr>
      <w:r>
        <w:rPr>
          <w:rFonts w:hint="eastAsia"/>
        </w:rPr>
        <w:t>&gt;OTU017426</w:t>
      </w:r>
    </w:p>
    <w:p w14:paraId="114B54B4">
      <w:pPr>
        <w:rPr>
          <w:rFonts w:hint="eastAsia"/>
        </w:rPr>
      </w:pPr>
      <w:r>
        <w:rPr>
          <w:rFonts w:hint="eastAsia"/>
        </w:rPr>
        <w:t>CCTACGGGGGGCAGCAGTGGGGAATTTTGGACAATGGGCGAAAGCCTGATCCAGCCATGCCGCGTGAGTGAAGAAGGCCTTCGGGTTGTAAAGCTCTTTCGGCTGGGACGAAAAGGTCCGTGCTAACACCACGGATCCATGACGGTACCAGCAGAAGAAGCACCGGCTAACTACGTGCCAGCAGCCGCGGTAATACGGAGGGAGCTAGCGTTGTTCGGAATTACTGGGCGTAAAGCGTGCGTAGGTGGTGGTTTAAGTCTGCTGTGAAAGCCCTGGGCTCAACCTGGGAATTGCAGTGGATACTGGATCACTAGAGTGTGGTAGAGGGATGCGGAATTTCTGGTGTAGCAGTGAAATGCGTAGATATCGTAAGGAAGACCAGTGGCGAAGGCGAGTCTCTGGACAGCAACTGACGCTGAGGCACGAAGGCCAGGGGAGCAAACGGGATTAGATACCCCTGTAGTCC</w:t>
      </w:r>
    </w:p>
    <w:p w14:paraId="236073AE">
      <w:pPr>
        <w:rPr>
          <w:rFonts w:hint="eastAsia"/>
        </w:rPr>
      </w:pPr>
      <w:r>
        <w:rPr>
          <w:rFonts w:hint="eastAsia"/>
        </w:rPr>
        <w:t>&gt;OTU017427</w:t>
      </w:r>
    </w:p>
    <w:p w14:paraId="1BE5D28A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ACCGGAGTAACTGCCGGTACCTTGACGGTACCTAACCAGAAAGCCACGGCTAACTACGTGCCAGCAGCCGCGGTAATACGTAGGTGGCAAGCGTTGTCCGGAATTACTGGGCGTAAAGGGCGCGTAGGCGGCCATTTAAGTGGGGGGTGAAAAGCTACGGCTTAACCGTAGTTCTGCCTTCCAAACTGGATGGCTGGAGTGCAGGAGAGGGAAGCGGAATTCCCGGTGGAGCGGTGAAATGCGTAGATATGACATAGAACACCAATTGCGAAGGCAGCTCGTTACACGAATATTGACTCTGAGGCACGAAAGCGTGGGGATCAAACAGGATTAGATACCCCGGTAGTCC</w:t>
      </w:r>
    </w:p>
    <w:p w14:paraId="17470503">
      <w:pPr>
        <w:rPr>
          <w:rFonts w:hint="eastAsia"/>
        </w:rPr>
      </w:pPr>
      <w:r>
        <w:rPr>
          <w:rFonts w:hint="eastAsia"/>
        </w:rPr>
        <w:t>&gt;OTU017428</w:t>
      </w:r>
    </w:p>
    <w:p w14:paraId="3C07276B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GGGGGACGAAACCTTTGTTTCTACAGAGACTGACGGTACCCCAGGAATAAGCACCGGCTAACTCCGTGCCAGCAGCCGCGGTAATACGGAGGGTGCAAGCGTTATCCGGATTCACTGGGTTTAAAGGGTGCGTAGGCGGATAAGTAAGTCCGTGGTGAAATCCTGCAGCTTAACTGCAGAACTGCCGTGGATACTATTTATCTTGAATGTCGTGGAGGTTAGCGGAATATGTCATGTAGCGGTGAAATGCTTAGATATGACATAGAACACCTATTGCGAAGGCAGCTAACTACGCGGATATTGACGCTGAGGCACGAAAGCGTGGGGATCAAACAGGATTAGATACCCTAGTAGTCC</w:t>
      </w:r>
    </w:p>
    <w:p w14:paraId="437A4B6E">
      <w:pPr>
        <w:rPr>
          <w:rFonts w:hint="eastAsia"/>
        </w:rPr>
      </w:pPr>
      <w:r>
        <w:rPr>
          <w:rFonts w:hint="eastAsia"/>
        </w:rPr>
        <w:t>&gt;OTU017429</w:t>
      </w:r>
    </w:p>
    <w:p w14:paraId="54EB8A6C">
      <w:pPr>
        <w:rPr>
          <w:rFonts w:hint="eastAsia"/>
        </w:rPr>
      </w:pPr>
      <w:r>
        <w:rPr>
          <w:rFonts w:hint="eastAsia"/>
        </w:rPr>
        <w:t>CCTACGGGCGGCTGCAGTGGGGAATCTTGCGCAATGGGCGAAAGCCTGACGCAGCGACGCCGCGTGGGTGATGAAGGCCTTCGGGTTGTAAACTGCTTTTATTAGTGACGATTATGACGGTAACTAATGAATAAGGACCTGCTAACTACGTGCCAGCAGCCGCGGTCATACGTAGGGTCCAAGCGTTATCCGGAATTACTGGGCGTAAAGCGCGCGCAGGCGGATTGTCGCATCATCGGTGAAAGCCCCCCGCTCAACGGGGGAGGGTCCGGTGCGATGGGCAGTCTGGAGGCAGGGAGAGGCGAGTGGAATTCCGGGTGTAGAGGTGAAATTCGTAGATATCAGGAGGAACACCGGTGGCGAAAGCGGCGAACTGGCCCGATACTGACGCTCATGGACGAAAGCGTGGGGAGCAAACAGGATTAGATACCCTGGTAGTCC</w:t>
      </w:r>
    </w:p>
    <w:p w14:paraId="35F5D238">
      <w:pPr>
        <w:rPr>
          <w:rFonts w:hint="eastAsia"/>
        </w:rPr>
      </w:pPr>
      <w:r>
        <w:rPr>
          <w:rFonts w:hint="eastAsia"/>
        </w:rPr>
        <w:t>&gt;OTU017430</w:t>
      </w:r>
    </w:p>
    <w:p w14:paraId="3E973D83">
      <w:pPr>
        <w:rPr>
          <w:rFonts w:hint="eastAsia"/>
        </w:rPr>
      </w:pPr>
      <w:r>
        <w:rPr>
          <w:rFonts w:hint="eastAsia"/>
        </w:rPr>
        <w:t>CCTACGGGTGGCTGCAGTGAGGAATATTGGGCAATGGACGCAAGTCTGACCCAGCCATGCCGCGTGAAGGATGAAGGCGTTCTGCGTTGTAAACTTCTTTTATTAGGGAAGAAACCTCCGATTTCTATTGGAGCCGACGGTACCTAACGAATAAGCACCGGCTAACTCCGTGCCAGCAGCCGCGGTAATACGGAGGGTGCAAGCGTTATCCGGATTCACTGGGTTTAAAGGGTGCGTAGGTGGATTGCCAAGTCCGTGGTGAAATCTCCGAGCTTAACTCGGAAACTGCCGTGGATACTGGTAATCTTGAATATCGTGGAGGTAAGCGGAATATGTCATGTAGCGGTGAAATGCTTAGATATGACATAGAACACCGATAGCGAAGGCAGCTTGCTACACGAATATTGACTCTGAGGCTCGAAAGCGTGGGGATCAAACAGGATTAGATACCCCAGTAGTCC</w:t>
      </w:r>
    </w:p>
    <w:p w14:paraId="18645176">
      <w:pPr>
        <w:rPr>
          <w:rFonts w:hint="eastAsia"/>
        </w:rPr>
      </w:pPr>
      <w:r>
        <w:rPr>
          <w:rFonts w:hint="eastAsia"/>
        </w:rPr>
        <w:t>&gt;OTU017431</w:t>
      </w:r>
    </w:p>
    <w:p w14:paraId="63BC99BF">
      <w:pPr>
        <w:rPr>
          <w:rFonts w:hint="eastAsia"/>
        </w:rPr>
      </w:pPr>
      <w:r>
        <w:rPr>
          <w:rFonts w:hint="eastAsia"/>
        </w:rPr>
        <w:t>CCTACGGGTGGCAGCAGTGGGGAATTTTGCGCAATGGGCGAAAGCCTGACGCAGCAACGCCGCGTGTGTGATGAAGGTCTTCGGATTGTAAAGCACTTTCGGCCGGGACGAAAACCCTGAGTCCAACACACTCAGGCTTGACGGTACCGGAAGAAGAAGCTGCGGCTAACTACGTGCCAGCAGCCGCGGTAATACGTAGGCAGCAAGCGTTGTTCGGAGTTACTGGGCGTAAAGAGTGTGTAGGCGGTTAGGTAAGATCGGTGTGAAATCTCCCGGCTTAACTGGGAGGGTGCGGCGGAAACTGGAACGCTGGAGTATGGGAGAGGTAAGCGGAATTCCCGGTGTAGCGGTGAAATGCGTAGATATCGGGAGGAACACCTGCGGTGTAGACGGCTTACTGGACCATAACTGACGCTGAGGCACGAAAGCGTGGGTAGCAAACAGGATTAGATACCCGTGTAGTCC</w:t>
      </w:r>
    </w:p>
    <w:p w14:paraId="13592E9B">
      <w:pPr>
        <w:rPr>
          <w:rFonts w:hint="eastAsia"/>
        </w:rPr>
      </w:pPr>
      <w:r>
        <w:rPr>
          <w:rFonts w:hint="eastAsia"/>
        </w:rPr>
        <w:t>&gt;OTU017432</w:t>
      </w:r>
    </w:p>
    <w:p w14:paraId="2E73FFFF">
      <w:pPr>
        <w:rPr>
          <w:rFonts w:hint="eastAsia"/>
        </w:rPr>
      </w:pPr>
      <w:r>
        <w:rPr>
          <w:rFonts w:hint="eastAsia"/>
        </w:rPr>
        <w:t>CCTACGGGGGGCTGCAGCGAGGAATCTTGGTCAATGGGCGCAAGCCTGAACCAGCGACGCCGCGTGGAGGATGAAGGCCCTCGGGTTGTAAACTCCTTTTGGGTGGGAAGAAGCTCTGACGGTACCACCCGAATAAGCCCCGGCTAACTACGTGCCAGCAGCCGCGGTAATACGTAGGGGGCGAGCGTTGTCCGGATTTATTGGGTTTAAAGGGTGCGTAGGCGGCTTCGTAAGTTGGGTGTGAAAGCCCTCGGCTTAACCGAGGAAGTGCGCCCAAAACTGCGAGGCTTGAGTACCGGAGAGGATGGCGGAATTCCCGGTGTAGAGGTGAAATTCGTAGATATCGAGAGGAACACCAGTGGCGAAGGCGAGTCTCTGGACGACACCTGACACTGAGGCACGAAAGCTAGGGGAGCAAACAGGATTAGATACCCGTGTAGTCC</w:t>
      </w:r>
    </w:p>
    <w:p w14:paraId="67CE6798">
      <w:pPr>
        <w:rPr>
          <w:rFonts w:hint="eastAsia"/>
        </w:rPr>
      </w:pPr>
      <w:r>
        <w:rPr>
          <w:rFonts w:hint="eastAsia"/>
        </w:rPr>
        <w:t>&gt;OTU017433</w:t>
      </w:r>
    </w:p>
    <w:p w14:paraId="0ECAA30B">
      <w:pPr>
        <w:rPr>
          <w:rFonts w:hint="eastAsia"/>
        </w:rPr>
      </w:pPr>
      <w:r>
        <w:rPr>
          <w:rFonts w:hint="eastAsia"/>
        </w:rPr>
        <w:t>CCTACGGGTGGCTGCAGTCGAGAATCTTCGGCAATGGGCGCAAGCCTGACCGAGCGACGCCGCGTGCGGGATGACGGCCTTCGGGTTGTAAACCGCTGTCAGGGGGGATGAAATTCACGGGAGCAATCTCCCGTGATTGACAGAGCCCCAGAGGAAGCGCGGGCTAAGTTCGTGCCAGCAGCCGCGGTAATACGAACTGCGCGAACGTTATTCGGATTTACTGGGCGTAAAGGGAGCGTAGGCGGCGCGGTAAGTCAGATGTGAAATCCCGGGGCTCAACCCCGGAACTGCATCTGATACTGCCGTGCTAGAGTAATGGAGGGGTAGCTGGAATTCTCGGTGTAGCAGTGAAATGCGTAGATATCGAGAGGAACACTCGTGGCGAAAGCGAGCTACTGGACATTTACTGACGCTGAGGCTCGAAGGCTAGGGGAGCGAAAGGGATTAGATACCCGAGTAGTCC</w:t>
      </w:r>
    </w:p>
    <w:p w14:paraId="2B184CA9">
      <w:pPr>
        <w:rPr>
          <w:rFonts w:hint="eastAsia"/>
        </w:rPr>
      </w:pPr>
      <w:r>
        <w:rPr>
          <w:rFonts w:hint="eastAsia"/>
        </w:rPr>
        <w:t>&gt;OTU017434</w:t>
      </w:r>
    </w:p>
    <w:p w14:paraId="1021B11C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ATTGTAAACCTCTGTCACCGGGGAAGAAACGCTTTGAGTTAATAGTTCAAAGCCTGACTTAACCCGGAGAGGAAGCAGTGGCTAACTCTGTGCCAGCAGCCGCGGTAATACAGAGACTGCGAGCGTTATTCGGATTCACTGGGCGTAAAGCGCGCGCAGGCGGCACCACAAGTACCGTATGAAATCTCCTTGCTCAACGAGGAGGGTATAAGGTAGACTGTGGAGCTAGAGGAGGGTAGAGGGGGGTAGAATTGCTGGTGTAGCGGTGAAATGTGTAGAGATCCCGAGGAATACCAGTGGTGAAGACGGTGCCCTGGGCCGTACCTGACGCTGAGATGCGAAAGCGTGGGGAGCGAACGGGATTAGATACCCCTGTAGTCC</w:t>
      </w:r>
    </w:p>
    <w:p w14:paraId="7896894C">
      <w:pPr>
        <w:rPr>
          <w:rFonts w:hint="eastAsia"/>
        </w:rPr>
      </w:pPr>
      <w:r>
        <w:rPr>
          <w:rFonts w:hint="eastAsia"/>
        </w:rPr>
        <w:t>&gt;OTU017435</w:t>
      </w:r>
    </w:p>
    <w:p w14:paraId="23C423B1">
      <w:pPr>
        <w:rPr>
          <w:rFonts w:hint="eastAsia"/>
        </w:rPr>
      </w:pPr>
      <w:r>
        <w:rPr>
          <w:rFonts w:hint="eastAsia"/>
        </w:rPr>
        <w:t>CCTACGGGCGGCTGCAGTGGGGAATCTTGCGCAATGGGCGAAAGCCTGACGCAGCAACGCCGCGTGGGGGATGAAGGCCCTCGGGTTGTAAACCCCTTTCAGCAGGGACGAAATTGACGGTACCTGCAGAAGAAGCCCCGGCCAACTACGTGCCAGCAGCCGCGGTAACACGTAGGGGGCAAGCGTTGTCCGGATTTATTGGGCGTAAAGCGCGCGCAGGCGGTCCCGAAAGTCAGGGGTGAAATCCCACGGCTCAACCGTGGAAGTGCCTTTGATACTTCGGGTCTAGAGGGAGGTAGGGGCGTGCGGAACTTCCGGTGGAGCGGTGAAATGCGTAGATATCGAGAGGAACACCTGCGGCGAAGGCGGGTTGCTGGGCTGACACTGACGCTGAGGCGCGAAAGCCAGGGGAGCGAACGGGATTAGATACCCCGGTAGTCC</w:t>
      </w:r>
    </w:p>
    <w:p w14:paraId="2A953AEA">
      <w:pPr>
        <w:rPr>
          <w:rFonts w:hint="eastAsia"/>
        </w:rPr>
      </w:pPr>
      <w:r>
        <w:rPr>
          <w:rFonts w:hint="eastAsia"/>
        </w:rPr>
        <w:t>&gt;OTU017436</w:t>
      </w:r>
    </w:p>
    <w:p w14:paraId="7D67B2F2">
      <w:pPr>
        <w:rPr>
          <w:rFonts w:hint="eastAsia"/>
        </w:rPr>
      </w:pPr>
      <w:r>
        <w:rPr>
          <w:rFonts w:hint="eastAsia"/>
        </w:rPr>
        <w:t>CCTACGGGAGGCTGCAGTCGGGAATTTTGGGCAATGGGCGCAAGCCTGACCCAGCAACGCCGCGTGAAGGATGAAGTCCCTCGGGATGTAAACTTCACAAGAATGGGAAGAATAAGTTGAGGCTAATACCCTCGACGATGACGGTACCATTTGTAAGCTCCGGCTAACTCCGTGCCAGCAGCCGCGGTAATACGGGGGGAGCAAGCGTTACCCGGAATTATTGGGCGTAAAGGGCGCGTAGGCGGCTTTGCAAGTGACGGGTGAAAGCCCTCGGCTTAACCGAGGAACTGCCTGTCAGACTGTGAGGCTTGAGACCGGGAGAGGTGAGTGGAATTCCCAGTGTAGCGGTGAAATGCGTAGATATGCGGAGGAACACCGATGGCGAAGGCAGCCTCCTGGGATAACACTGACGCTCATGCACGAAAGCGTGGGGAGCAAACAGGATTAGATACCCCAGTAGTCC</w:t>
      </w:r>
    </w:p>
    <w:p w14:paraId="4B396C9E">
      <w:pPr>
        <w:rPr>
          <w:rFonts w:hint="eastAsia"/>
        </w:rPr>
      </w:pPr>
      <w:r>
        <w:rPr>
          <w:rFonts w:hint="eastAsia"/>
        </w:rPr>
        <w:t>&gt;OTU017437</w:t>
      </w:r>
    </w:p>
    <w:p w14:paraId="202A0163">
      <w:pPr>
        <w:rPr>
          <w:rFonts w:hint="eastAsia"/>
        </w:rPr>
      </w:pPr>
      <w:r>
        <w:rPr>
          <w:rFonts w:hint="eastAsia"/>
        </w:rPr>
        <w:t>CCTACGGGAGGCAGCAGTGGGGAATATTGCGCAATGGGCGGAAGCCTGACGCAGCGACGCCGCGTGGGGGATGACGGCCTTCGGGTTGTAAACCTCTTTCGGCCCCGACGAAGCGTGAGTGACGGTACCCGCAGAAGAAGCACCGGCTAACTACGTGCCAGCAGCCGCGGTAATACGTAGGGTGCAGGCGTTAATCGGAATTACTGGGCGTAAAGCGCGCGCAGACGGCTCATGATGTGCCTGGTGACAGTCCGCCGCTCAACGGCGGGAGGTCTGGGTAAACACGCGAGCTTGCAGCAGGGAGAGGGATGTGGAATACCCGGTGGAGCGGTGAAATGCGTAGAGATCGGGTGGAACACCAGTGGCGAAGGCGGCATCCTGGCCCTGTTTGGACGTTGAGGCGCGACAGCGTGGGGAGCAAACGGGATTAGATACCCTTGTAGTCC</w:t>
      </w:r>
    </w:p>
    <w:p w14:paraId="2A5AAEA4">
      <w:pPr>
        <w:rPr>
          <w:rFonts w:hint="eastAsia"/>
        </w:rPr>
      </w:pPr>
      <w:r>
        <w:rPr>
          <w:rFonts w:hint="eastAsia"/>
        </w:rPr>
        <w:t>&gt;OTU017438</w:t>
      </w:r>
    </w:p>
    <w:p w14:paraId="3D2B59CF">
      <w:pPr>
        <w:rPr>
          <w:rFonts w:hint="eastAsia"/>
        </w:rPr>
      </w:pPr>
      <w:r>
        <w:rPr>
          <w:rFonts w:hint="eastAsia"/>
        </w:rPr>
        <w:t>CCTACGGGAGGCTGCAGTAAGGAATATTCCACAATGGGCGAAAGCCTGATGGAGCGACGCCGCGTGCGGGACGAAGCCTTTCGGGGTGTAAACCGCTTTTAGAAGGGATGACACTCCCCTAACGGGGATACGACAGTACCTTCTGAATAAGCATCGGCTAACTACGTGCCAGCAGCCGCGGTAATACGTAGGATGCAAGCGTTGTTCGGATTTACTGGGCGTAAAGCGCGTGTAGGCGGCTACGCAAGTCGGATGTGAAATCCCATGGCTCAACCATGGAAGTGCACCCGAAACTGCGTAGCTTGAGTCTCGGAGAGGAAGGCGGAATGCTTGGTGTAGAGGTGAAATTCGTAGATATTCGCAAGAACACCAGTGGCGAAGGCGGCTGACTGGTCCGGATCTGACGCTGAGGCGCGAAAGCGTGGGGAGCAAACAGGATTAGATACCCGTGTAGTCC</w:t>
      </w:r>
    </w:p>
    <w:p w14:paraId="54D9D76A">
      <w:pPr>
        <w:rPr>
          <w:rFonts w:hint="eastAsia"/>
        </w:rPr>
      </w:pPr>
      <w:r>
        <w:rPr>
          <w:rFonts w:hint="eastAsia"/>
        </w:rPr>
        <w:t>&gt;OTU017439</w:t>
      </w:r>
    </w:p>
    <w:p w14:paraId="1F4AA9C0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CGAAGCGGAAGTGACGGTACCTGCAGAAGAAGCGCCGGCCAACTACGTGCCAGCAGCCGCGGTAAGACGTAGGGCGCAAGCGTTGTCCGGATTTATTGGGCGTAAAGAGCTCGTAGGCGGTCTGTCGCGTCGGTCGTGAAAACCCGGGGCTCAACCCCGGGCCTGCAGTCGATACGGGCAGACTAGAGTTCGGTAGGGGAGACTGGAATTCCTGGTGTAGCGGTGAAATGCGCAGATATCAGGAGGAACACCGGTGGCGAAGGCGGGTCTCTGGGTCGACACTGACGCTAAGACGCGAAAGCGTGGGGATCAAACAGGATTAGATACCCCAGTAGTCC</w:t>
      </w:r>
    </w:p>
    <w:p w14:paraId="00C5C54E">
      <w:pPr>
        <w:rPr>
          <w:rFonts w:hint="eastAsia"/>
        </w:rPr>
      </w:pPr>
      <w:r>
        <w:rPr>
          <w:rFonts w:hint="eastAsia"/>
        </w:rPr>
        <w:t>&gt;OTU017440</w:t>
      </w:r>
    </w:p>
    <w:p w14:paraId="1F9281FE">
      <w:pPr>
        <w:rPr>
          <w:rFonts w:hint="eastAsia"/>
        </w:rPr>
      </w:pPr>
      <w:r>
        <w:rPr>
          <w:rFonts w:hint="eastAsia"/>
        </w:rPr>
        <w:t>CCTACGGGCGGCTGCAGTAGGGAATATTGGTCAATGGATGGAAGTCTGAACCAGCCATGCCGCGTGCAGGAAGAAGGCCTTCTGGGTTGTAAACTGCTTTTGCCAGGGGCTAAAACGCCCATGCGTGGGAAATTGAAAGTACCTGGTGAATAAGCCACGGCTAACTACGTGCCAGCAGCCGCGGTAATACGGAGGGTGCGAGCGTTGTCCGGAATCACTGGGCGTAAAGGGCGCGTAGGCGGCTTCTTAAGCGGGTGGTGAAAGCTCGGGGCTCAACCTCGAGTCGGCCATGCGAACTGGGAAGCTCGAGCACTGTAGAGGCAGGCGGAATTCCGGGTGTAGCGGTGGAATGCGTAGAGATCCGGAAGAACACCGGTGGCGAAGGCGGCCTGCTGGGCAGTAGCTGACGCTGAGGCGCGACAGCGTGGGGAGCAAACAGGATTAGATACCCGTGTAGTCC</w:t>
      </w:r>
    </w:p>
    <w:p w14:paraId="7D914B87">
      <w:pPr>
        <w:rPr>
          <w:rFonts w:hint="eastAsia"/>
        </w:rPr>
      </w:pPr>
      <w:r>
        <w:rPr>
          <w:rFonts w:hint="eastAsia"/>
        </w:rPr>
        <w:t>&gt;OTU017441</w:t>
      </w:r>
    </w:p>
    <w:p w14:paraId="68776F02">
      <w:pPr>
        <w:rPr>
          <w:rFonts w:hint="eastAsia"/>
        </w:rPr>
      </w:pPr>
      <w:r>
        <w:rPr>
          <w:rFonts w:hint="eastAsia"/>
        </w:rPr>
        <w:t>CCTACGGGTGGCTGCAGTCGAGGATCTTCGGCAATGGGAGCAATCCTGACGCAGCGACGCCGCGTGTGGGAGGACGCCCTTCGGGGTGTAAACCACTGTTGCCCGGGACGAAAGTGGTCTTGCGAGGCCATTGACGGTACCGGGTGAGGAAGCGCCGGCTAACTCCGTGCCAGCAGCCGCGGTAATACGGGGGGGGCAAGCGTTGTTCGGAATTACTGGGCGTAAAGGGCTCGTAGGCGGGCATTTAAGTCAGGGGTGAAATCCCAAGGCTCAACCTTGGAACTGCCTTTAAGACTGCATCGCTTGAATCCAGGAGAGGTGAGTGGAATTCCGAGTGTAGAGGTGAAATTCGTAGATATTCGGAAGAACACCAGTGGCGAAGGCGGCTCACTGGACTGGTATTGACGCTGAGGTGCGAAAGCGTGGGGAGCAAACAGGATTAGATACCCCAGTAGTCC</w:t>
      </w:r>
    </w:p>
    <w:p w14:paraId="3A08F0FC">
      <w:pPr>
        <w:rPr>
          <w:rFonts w:hint="eastAsia"/>
        </w:rPr>
      </w:pPr>
      <w:r>
        <w:rPr>
          <w:rFonts w:hint="eastAsia"/>
        </w:rPr>
        <w:t>&gt;OTU017442</w:t>
      </w:r>
    </w:p>
    <w:p w14:paraId="2977D9AD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CTGGGTTGTAAACTTCTTTTCTTTGGGACGAAACCCCTGTTTCTACGGGGACTGACGGTACCAGAGGAATAAGCACCGGCTAACTCCGTGCCAGCAGCCGCGGTAATACGAAGGGGGCTAGCGTTGTTCGGAATTACTGGGCGTAAAGGGCGCGTAGGCGGCTCTGATCGTCGGATGTGAAAGGCCTGGGCTCAACCTGGGAACGGCATCCGATACGGCGGAGCTCGAGTGTGGGAGAGGTTGGTGGAATTCCCAGTGTAGAGGTGAAATTCGTAGATATCGGGAGGAACACCAGTGGCGAAGGCGGCCACCTGGACGGATACTGACGCTGAGACGCGAAAGCGTGGGTAGCAAACAGGATTAGATACCCTTGTAGTCC</w:t>
      </w:r>
    </w:p>
    <w:p w14:paraId="7C264EEE">
      <w:pPr>
        <w:rPr>
          <w:rFonts w:hint="eastAsia"/>
        </w:rPr>
      </w:pPr>
      <w:r>
        <w:rPr>
          <w:rFonts w:hint="eastAsia"/>
        </w:rPr>
        <w:t>&gt;OTU017443</w:t>
      </w:r>
    </w:p>
    <w:p w14:paraId="1DDDEB36">
      <w:pPr>
        <w:rPr>
          <w:rFonts w:hint="eastAsia"/>
        </w:rPr>
      </w:pPr>
      <w:r>
        <w:rPr>
          <w:rFonts w:hint="eastAsia"/>
        </w:rPr>
        <w:t>CCTACGGGTGGCAGCAGTGGGGAATTTTGGACAATGGGCGCAAGCCTGATCCAGCCATGCCGCGTGAGTGATGAAGGCCTTCGGGTTGTAAACCGCTTTTGTCGGGGAAGAAACGGTCTGCGCTAATACCGCGGACTAATGACGGTACCCGAAGAATAAGCACCGGCTAACTACGTGCCAGCAGCCGCGGTAATACGTAGGTGGCGAGCGTTGTCCGGAATCACTGGGCGTAAAGCGCGCGCAGGCGGCGATCTACGTCTGGGGTGAAAGCCCGGAGCTCAACTCCGGGATTGCCTTGGATACGGGATCGCTTGAGGATCGGAGAGGCAAGGGGAATTCCACGTGTAGCGGTGAAATGCGTAGAGATGTGGAGGAACACCTGTGGCGAAGGCGCCTTGCTGGCCGATTTCTGACGCTAAGGCACGAAAGCGTGGGGAGCGAACCGGATTAGATACCCCTGTAGTCC</w:t>
      </w:r>
    </w:p>
    <w:p w14:paraId="0D0F2661">
      <w:pPr>
        <w:rPr>
          <w:rFonts w:hint="eastAsia"/>
        </w:rPr>
      </w:pPr>
      <w:r>
        <w:rPr>
          <w:rFonts w:hint="eastAsia"/>
        </w:rPr>
        <w:t>&gt;OTU017444</w:t>
      </w:r>
    </w:p>
    <w:p w14:paraId="354F38A5">
      <w:pPr>
        <w:rPr>
          <w:rFonts w:hint="eastAsia"/>
        </w:rPr>
      </w:pPr>
      <w:r>
        <w:rPr>
          <w:rFonts w:hint="eastAsia"/>
        </w:rPr>
        <w:t>CCTACGGGAGGCTGCAGTAAGGAATATTGGGCAATGGACGCAAGTCTGACCCAGCCATGCCGCGTGAAGGATGAAGGTCCTCTGGATTGTAAACTTCTTTTATCTGGGGCGAAAATCGGGTATTCTTATCCGCTTGACAGTACCAGAGGAATAAGCACCGGCTAACTCCGTGCCAGCAGCCGCGGTCATACGGAGGATCCAAGCGTTATCCGGATTAACTGGGCGTAAAGGGCGCGTAGGCCGTCGAGTAAGTCGGATGTGAAATCCCCGGGCTTAACCTGGGAACTGCATTCGAGACTGCATGGCTAGAGTATGGGAGAGGGAAGTGGAATTTCCGGTGTAGCGGTGAAATGCGTAGATATCGGAAGGAACATCAGTGGCGAAAGCGACTTCCTGGACCAATACTGACGCTCATGTGCGAAAGCGTGGGGAGCAAACAGGATTAGATACCCCAGTAGTCC</w:t>
      </w:r>
    </w:p>
    <w:p w14:paraId="3B68E08F">
      <w:pPr>
        <w:rPr>
          <w:rFonts w:hint="eastAsia"/>
        </w:rPr>
      </w:pPr>
      <w:r>
        <w:rPr>
          <w:rFonts w:hint="eastAsia"/>
        </w:rPr>
        <w:t>&gt;OTU017445</w:t>
      </w:r>
    </w:p>
    <w:p w14:paraId="261B4CDD">
      <w:pPr>
        <w:rPr>
          <w:rFonts w:hint="eastAsia"/>
        </w:rPr>
      </w:pPr>
      <w:r>
        <w:rPr>
          <w:rFonts w:hint="eastAsia"/>
        </w:rPr>
        <w:t>CCTACGGGAGGCTGCAGTAAGGAATATTGGTCAATGGACGCAAGCCTGACGACGCAACGCCGCGTGGAGGATGAAGGTCTTCGGATTGTAAACTCCTGTCGAACGGGACGAACACCTTTCGGACTAACACTCCGAGAGGCTGACGGTACCGTGAGAGGAAGCCCCGGCTAACTCTGTGCCAGCAGCCGCGGTAATACGTAGGGCGCAAGCGTTGTCCGGAATTATTGGGCGTAAAGAGCTCGTAGGCGGTTTGTCGCGTCTGCTGTGAAAGACCGGGGCTCAACTCCGGTTCTGCAGTGGGTACGGGCAGACTAGAGTGCAGTAGGGGAGACTGGAATTCCTGGTGTAGCGGTGAAATGCGCAGATATCAGGAGGAACACCGATGGCGAAGGCGACCACCTGGACTGATACTGACACTGAGGTGCGAAAGCGTGGGGAGCAAACAGGATTAGATACCCGAGTAGTCC</w:t>
      </w:r>
    </w:p>
    <w:p w14:paraId="62C68EDC">
      <w:pPr>
        <w:rPr>
          <w:rFonts w:hint="eastAsia"/>
        </w:rPr>
      </w:pPr>
      <w:r>
        <w:rPr>
          <w:rFonts w:hint="eastAsia"/>
        </w:rPr>
        <w:t>&gt;OTU017446</w:t>
      </w:r>
    </w:p>
    <w:p w14:paraId="19842876">
      <w:pPr>
        <w:rPr>
          <w:rFonts w:hint="eastAsia"/>
        </w:rPr>
      </w:pPr>
      <w:r>
        <w:rPr>
          <w:rFonts w:hint="eastAsia"/>
        </w:rPr>
        <w:t>CCTACGGGGGGCTGCAGTCGAGAATCTTGCACAATGTACGAAAGTATGATGCAGCGACGCCGCGTGAAGGATGAAGGCCCTCTGGGTCGTAAACTTCTTTTATCGGGGAAGAATAAATGACGGTACCCGATGAATAAGCCACGGCTAACTACGTGCCAGCAGCCGCGGTAATACGTAGGTGGCAAGCGTTGTCCGGATTTACTGGGCGTAAAGAGCTCGTAGGCGGTTTGTCGCGTCTGCTGTGAAATCCCGAGGCTCAACCTCGGGCCTGCAGTGGGTACGGGCAGACTTGAGTGGTGTAGGGGAGACTGGAATTCCTGGTGTAGCGGTGGAATGCGCAGATATCAGGAGGAACACCGGTGGCGAAGGCGGCTGCCTGGCCTAAGACTGACGCTGAGGTGCGAAAGCGTGGGGAGCGAACGGGATTAGATACCCGAGTAGTCC</w:t>
      </w:r>
    </w:p>
    <w:p w14:paraId="202E5C57">
      <w:pPr>
        <w:rPr>
          <w:rFonts w:hint="eastAsia"/>
        </w:rPr>
      </w:pPr>
      <w:r>
        <w:rPr>
          <w:rFonts w:hint="eastAsia"/>
        </w:rPr>
        <w:t>&gt;OTU017447</w:t>
      </w:r>
    </w:p>
    <w:p w14:paraId="4CF74516">
      <w:pPr>
        <w:rPr>
          <w:rFonts w:hint="eastAsia"/>
        </w:rPr>
      </w:pPr>
      <w:r>
        <w:rPr>
          <w:rFonts w:hint="eastAsia"/>
        </w:rPr>
        <w:t>CCTACGGGCGGCTGCAGTGGGGAATATTGGACAATGGGCGCAAGCCTGATCCAGCAATGCCGCGTGAGTGATGAAGGCCTTAGGGTTGTAAAGCTCTTTTACCCGGGATGATAATGACAGTACCGGGAGAATAAGCCCCGGCTAACTCCGTGCCAGCAGCCGCGGTAATACGTAGGTGGCAAGCGTTGTCCGGATTCATTGGGCGTAAAGAGCTCGTAGGCGGATTTGTAAGTAGGGGGTGAAATCCCCAGGCTCAACCTGGGAACTGCCTTCTAGACTGCAAGTCTTGAGATCAGGAGAGGTGAGTGGAATTCCGAGTGTAGAGGTGAAATTCGTAGATATTCGGAGGAACACCAGTGGCGAAGGCGGCTCACTGGTCCATTACTGACGCTGAGGTGCGAAAGCGTGGGGAGCAAACAGGATTAGATACCCCAGTAGTCC</w:t>
      </w:r>
    </w:p>
    <w:p w14:paraId="4BE83159">
      <w:pPr>
        <w:rPr>
          <w:rFonts w:hint="eastAsia"/>
        </w:rPr>
      </w:pPr>
      <w:r>
        <w:rPr>
          <w:rFonts w:hint="eastAsia"/>
        </w:rPr>
        <w:t>&gt;OTU017448</w:t>
      </w:r>
    </w:p>
    <w:p w14:paraId="45382FF5">
      <w:pPr>
        <w:rPr>
          <w:rFonts w:hint="eastAsia"/>
        </w:rPr>
      </w:pPr>
      <w:r>
        <w:rPr>
          <w:rFonts w:hint="eastAsia"/>
        </w:rPr>
        <w:t>CCTACGGGGGGCAGCAGTGGGGAATATTGGACAATGGGCGCAAGCCTGATCCAGCCATGCCGCGTGAGTGAAGAAGGCCTTCGGGTTGTAAAGCTCTGTGGGGAGAGACGAAGAAAGCCTGTGAAGAGCAGGCCTTGACGGTACCATAGGAATAAGCACCGGCTAACTCCGTGCCAGCAGCCGCGGTAATACGGAGGGTGCAAGCGTTATCCGGATTCACTGGGTTTAAAGGGTGCGTAGGCGGGCAGGGAAGTCCGTGGTGAAATCTCCGAGCTTAACTCGGAAACTGCCGTGGATACTCTCTGTCTTGAATACTGTGAAGGTGAGCGGAATATGTCATGTAGCGGTGAAATGCTTAGATATGACATAGAACACCAATTGCGAAGGCAGCTCACTGCGCAGTTTATTGACGCTGAGGCACGAAAGCGTGGGGATCAAACAGGATTAGATACCCCTGTAGTCC</w:t>
      </w:r>
    </w:p>
    <w:p w14:paraId="1CA237D4">
      <w:pPr>
        <w:rPr>
          <w:rFonts w:hint="eastAsia"/>
        </w:rPr>
      </w:pPr>
      <w:r>
        <w:rPr>
          <w:rFonts w:hint="eastAsia"/>
        </w:rPr>
        <w:t>&gt;OTU017449</w:t>
      </w:r>
    </w:p>
    <w:p w14:paraId="07414931">
      <w:pPr>
        <w:rPr>
          <w:rFonts w:hint="eastAsia"/>
        </w:rPr>
      </w:pPr>
      <w:r>
        <w:rPr>
          <w:rFonts w:hint="eastAsia"/>
        </w:rPr>
        <w:t>CCTACGGGTGGCTGCAGTAAGGAATATTGGTCAATGGACGAAAGTCTGAACCAGCCATGCCGCGTGGAGGATGAAGGTCCTCTGGATTGTAAACTTCTTTTATATGGGACGAAAAAGGGCTTTTCTAAGTCAACTGACGGTACCATATGAATAAGCACCGGCTAACTCCGTGCCAGCAGCCGCGGTAATACGGAGGGTGCAAGCGTTATCCGGATTCACTGGGTTTAAAGGGTGCGTAGGTGGCTTTGTAAGTCAGAAGTGAAAGTTTGCGGCTTAACCGTAAAATTGCTTTTGATACTGGCGGGCTAGAGGACGGGAGAGGGAAGCGGAATTCCTGGTGTAGGGGTGAAATCCGTAGATATCAGGAGGAACACCTGTGGCGAAGGCGGGTAGCTGGGCCGACACTGACGCTGAGGCGCGAAAGCTAGGGGAGCGAACGGGATTAGATACCCCAGTAGTCC</w:t>
      </w:r>
    </w:p>
    <w:p w14:paraId="7F80E690">
      <w:pPr>
        <w:rPr>
          <w:rFonts w:hint="eastAsia"/>
        </w:rPr>
      </w:pPr>
      <w:r>
        <w:rPr>
          <w:rFonts w:hint="eastAsia"/>
        </w:rPr>
        <w:t>&gt;OTU017450</w:t>
      </w:r>
    </w:p>
    <w:p w14:paraId="03CA8072">
      <w:pPr>
        <w:rPr>
          <w:rFonts w:hint="eastAsia"/>
        </w:rPr>
      </w:pPr>
      <w:r>
        <w:rPr>
          <w:rFonts w:hint="eastAsia"/>
        </w:rPr>
        <w:t>CCTACGGGTGGCTGCAGTGGGGAATCTTGCGCAATGGGCGAAAGCCTGACGCAGCGACACCGCGTGAGGGACGACGGCCCTCGGGTTGTAAACCTCTTTCGGCAGGGACGAAGCGATCGTGACGGTACCTGCAGAAGAAGCTCCGGCTAACTCCGTGCCAGCAGCCGCGGTAAAACGTAGGAGGCGAGCGTTATCCGGATTTACTGGGTGTAAAGCGCGTGCAGGCGGCTCGCTAAGTTAGGTGTGAAACCTCCCGGCTCAACTGGGAGAGGACGCCTAAGACTGGTGGGCTCGAGGGTGGTAGAGGGAGGTGGAATTCCCGGTGTAGTGGTGAAATGCGTAGATATCGGGAGGAACACCAGTGGCGAAAGCGGCTTGCTGGGCCTTACCTGACGCTGAGGAGCGAAAGCGTGGGGAGCGAACAGGATTAGATACCCTAGTAGTCC</w:t>
      </w:r>
    </w:p>
    <w:p w14:paraId="708D4103">
      <w:pPr>
        <w:rPr>
          <w:rFonts w:hint="eastAsia"/>
        </w:rPr>
      </w:pPr>
      <w:r>
        <w:rPr>
          <w:rFonts w:hint="eastAsia"/>
        </w:rPr>
        <w:t>&gt;OTU017451</w:t>
      </w:r>
    </w:p>
    <w:p w14:paraId="0834C197">
      <w:pPr>
        <w:rPr>
          <w:rFonts w:hint="eastAsia"/>
        </w:rPr>
      </w:pPr>
      <w:r>
        <w:rPr>
          <w:rFonts w:hint="eastAsia"/>
        </w:rPr>
        <w:t>CCTACGGGGGGCTGCAGCAAGGAATTTTCGGCAATGGGCGCAAGCCTGACCGAGCAACGTCGCGTGGAGGATGACGGCTTTCGGGTTGTAAACTCCTTTTGTGGGGGATGACATCGACAGTACCCCGCGAATAAGCCCCGGCTAACTCCGTGCCAGCAGCCGCGGTAAGACGGAGGGGGCAAGCGTTGTCCGGACTCACTGGGCGTAAAGGGTGCGTAGGCGGTTGTGTGCGTCGGCGCTGAAATCACGGGGCTTAACTCCGAGCCTGCTTCCGATACGGGCTGACTAGAGGTATGCAGGGGAGAACGGAATTCCTGGTGTAGCGGTGAAATGCGCAGATATCAGGAGGAACACCGGTGGCGAAGGCGGTGGTCTGGGCCGGTACTGACGCTGAGGAGCGAAAGCGTGGGGAGCAAACAGGATTAGATACCCCTGTAGTCC</w:t>
      </w:r>
    </w:p>
    <w:p w14:paraId="1638F787">
      <w:pPr>
        <w:rPr>
          <w:rFonts w:hint="eastAsia"/>
        </w:rPr>
      </w:pPr>
      <w:r>
        <w:rPr>
          <w:rFonts w:hint="eastAsia"/>
        </w:rPr>
        <w:t>&gt;OTU017452</w:t>
      </w:r>
    </w:p>
    <w:p w14:paraId="7C98CD79">
      <w:pPr>
        <w:rPr>
          <w:rFonts w:hint="eastAsia"/>
        </w:rPr>
      </w:pPr>
      <w:r>
        <w:rPr>
          <w:rFonts w:hint="eastAsia"/>
        </w:rPr>
        <w:t>CCTACGGGTGGCTGCAGTGGGGAATATTGGACAATGGGGGCAACCCTGATCCAGCGACGCCGCGTGTGTGAAGAAGGCCTGCGGGTTGTAAAGCACTTTTAGTGGGGATGAAAAGCACATCGCTAATACCGGTGTGTCTTGACCTAACCCAAAGAAAAAGCACCGGCTAACTCTGTGCCAGCAGCCGCGGTAATACGTAGGTGGCAAGCGTTGTCCGGATTTACTGGGCGTAAAGAGCGCGCAGGCGGTCGTTCAAGTCGCGTGTGAAAGCCCCCGGCTCAACTGGGGAGGGTCACGCGATACTGATCGACTCGAAGGCAGGAGAGGGTAGTGGAATTCCCGGTGTAGCGGTGAAATGCGTAGATATCGGAAGGAACATCAGTGGCGAAAGCGACTTACTGGACGACTGTTGACGCTGAGGCGCGAAAGCGTGGGGAGCAAACAGGATTAGATACCCGAGTAGTCC</w:t>
      </w:r>
    </w:p>
    <w:p w14:paraId="10B29B46">
      <w:pPr>
        <w:rPr>
          <w:rFonts w:hint="eastAsia"/>
        </w:rPr>
      </w:pPr>
      <w:r>
        <w:rPr>
          <w:rFonts w:hint="eastAsia"/>
        </w:rPr>
        <w:t>&gt;OTU017453</w:t>
      </w:r>
    </w:p>
    <w:p w14:paraId="7DCB5B96">
      <w:pPr>
        <w:rPr>
          <w:rFonts w:hint="eastAsia"/>
        </w:rPr>
      </w:pPr>
      <w:r>
        <w:rPr>
          <w:rFonts w:hint="eastAsia"/>
        </w:rPr>
        <w:t>CCTACGGGGGGCAGCAGTGGGGAATCTTGGGCAATGGGGGAAACCCTGACCCAGCGACGCCGTGTGGGGGATGAAGGCCTTCGGGTTGTAAACCGCTTTCAGCGGGGACGAAGCGAAAGTGACGGTACCCGCAGAAGAAGCCCCGGCTAACTACGTGCCAGCAGCCGCGGTAAGACGTAGGGGGCAAGCGTTGTCCGGAATCATTGGGCGTAAAGAGCGTGTAGGCGGTCAGTTAGGTCTGCTGTGAAAACTCGAGGCTCAACTTCGAGCTGTCGGTGGAAACCAACTGACTAGAGTCCGGAAGAGGAGAGTAGAATTCCTGGTGTAGCGGTGAAATGCGCAGATATCGGGAGGAACACCGGTGGCGAAGGCGGGTCTCTGGGCCGATACTGACGCTGAGGAGCGAAAGCGTGGGGAGCGAACAGGATTAGATACCCCAGTAGTCC</w:t>
      </w:r>
    </w:p>
    <w:p w14:paraId="6CE49F96">
      <w:pPr>
        <w:rPr>
          <w:rFonts w:hint="eastAsia"/>
        </w:rPr>
      </w:pPr>
      <w:r>
        <w:rPr>
          <w:rFonts w:hint="eastAsia"/>
        </w:rPr>
        <w:t>&gt;OTU017454</w:t>
      </w:r>
    </w:p>
    <w:p w14:paraId="44C2CC35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GGCCACTCGGGTTAATAGCCCAGAGGGTGACGGTACCTCCAGAAGAAGCCCCGGCTAACTACGTGCCAGCAGCCGCGGTAATACGTAGGGGGCTAGCGTTGTCCGGATTTATTGGGCGTAAAGCGCGTGTAGGCGGCGGGATAAGTCGAATGTGAAAGCCCTCGGCTCAACCGAGGAAGTGCATTCGATACTGTTTCGCTTGAATGCCGGAGGGGATGGCGGAATTCCACGTGTAGCGGTGAAATGCGTAGAGATGTGGAGGAACACCAGTGGCGAAGGCGGCTTTCTGGTCTGTAACTGACGCTGAGGCGCGAAAGCGTGGGGAGCAAACAGGATTAGATACCCCTGTAGTCC</w:t>
      </w:r>
    </w:p>
    <w:p w14:paraId="5A992C7B">
      <w:pPr>
        <w:rPr>
          <w:rFonts w:hint="eastAsia"/>
        </w:rPr>
      </w:pPr>
      <w:r>
        <w:rPr>
          <w:rFonts w:hint="eastAsia"/>
        </w:rPr>
        <w:t>&gt;OTU017455</w:t>
      </w:r>
    </w:p>
    <w:p w14:paraId="29E6C583">
      <w:pPr>
        <w:rPr>
          <w:rFonts w:hint="eastAsia"/>
        </w:rPr>
      </w:pPr>
      <w:r>
        <w:rPr>
          <w:rFonts w:hint="eastAsia"/>
        </w:rPr>
        <w:t>CCTACGGGGGGCAGCAGTTGGGAATATTGGACAATGGGGGAAACCCTGATCCAGCAATGCCGCGTGAGTGATGAAGGCCTTCGGGTCGTAAAGCTCTTTCAGCGGGGACGAAGGGTAACTTGACGGTACCCGCAGAAGAAGCACCGGCTAACTCCGTGCCAGCAGCCGCGGTAATACGGAGGGTGCAAGCGTTGTTCGGAATCATTGGGCGTAAAGCGCGTGTAGGCGGCCTTCTAAGTCTGGCGTGAAAGCCCGGGGCTTAACCCCGGAAGTGCACTGGATACTGGAAGGCTAGAGGACGGGAGAGGAAAGTGGAATTCCTGGTGTAGGGGTGAAATCCGTAGATATCAGGAGGAACATCGGTGGCGAAGGCGGCTTTCTGGTCCGTATCTGACGCTGAGACGCGAAAGCGTGGGGAGCAAACAGGATTAGATACCCGTGTAGTCC</w:t>
      </w:r>
    </w:p>
    <w:p w14:paraId="25E9003E">
      <w:pPr>
        <w:rPr>
          <w:rFonts w:hint="eastAsia"/>
        </w:rPr>
      </w:pPr>
      <w:r>
        <w:rPr>
          <w:rFonts w:hint="eastAsia"/>
        </w:rPr>
        <w:t>&gt;OTU017456</w:t>
      </w:r>
    </w:p>
    <w:p w14:paraId="4EBD4D30">
      <w:pPr>
        <w:rPr>
          <w:rFonts w:hint="eastAsia"/>
        </w:rPr>
      </w:pPr>
      <w:r>
        <w:rPr>
          <w:rFonts w:hint="eastAsia"/>
        </w:rPr>
        <w:t>CCTACGGGGGGCAGCAGTGAGGAATATTGCACAATGGACGCAAGTCTGATGCAGCAACGCCGCGTGGAGGATGAAGGTTTTCGGATCGTAAACTCCTTTTCTTGGGGAAGAGCAGGGACGGTACCCGAGGAATAAGTCACGGCTAACTACGTGCCAGCAGCCGCGGTAATACGGAGGGTGCGAGCGTTGTCCGGAATCACTGGGCGTAAAGGGCGCGTAGGCGGCTTCTTAAGGGTGCGGTGAAAGCCCGGGGCTCAACCCCGGGTCGGCCGTGCCGACTGAGGGGCTCGAGCACTGTAGAGGCGGGTGGAATTCCCGGTGTAGCGGTGGAATGCGTAGAGATCGGGAAGAACATCAGTGGCGAAGGCGGTCTGCTGGGCCGGAATGGGGAGTTCCTTCAGTGGGAGTCTCCAGTGCTGACGCTGAGGCGCGACAGCGTGGGGAGCAAACAGGATTAGATACCCTAGTAGTCC</w:t>
      </w:r>
    </w:p>
    <w:p w14:paraId="78DEE067">
      <w:pPr>
        <w:rPr>
          <w:rFonts w:hint="eastAsia"/>
        </w:rPr>
      </w:pPr>
      <w:r>
        <w:rPr>
          <w:rFonts w:hint="eastAsia"/>
        </w:rPr>
        <w:t>&gt;OTU017457</w:t>
      </w:r>
    </w:p>
    <w:p w14:paraId="7786BA97">
      <w:pPr>
        <w:rPr>
          <w:rFonts w:hint="eastAsia"/>
        </w:rPr>
      </w:pPr>
      <w:r>
        <w:rPr>
          <w:rFonts w:hint="eastAsia"/>
        </w:rPr>
        <w:t>CTACGGGAGGCAGCAGTGGGGAATTGTTCGCAATGGGCGCAAGCCTGACGACGCAACGCCGCGTGGAGGACGAAGATCTTCGGGTCGTAAACTCCTTTCGATCGGAACGAATCGCTCGCGACCTAATACGTCGCGGGATTGACGGTACCGGGAGAAGAAGCACCGGCTAACTCTGTGCCAGCAGCCGCGGTAATACAGAGGGTGCGAGCGTTGTTCGGAATCACTGGGCGTAAAGCGCACGTAGGCGGTCCGATAAGTCGGATGTGAAAGCCCGGGGCTCAACCTCGGAACTGCATTTGATACTGACGAGCTAGAGTGTGGTAGAGGGTGGTGGAATTTCCTGTGTAGCGGTGAAATGCGTAGATATCAGGAGGAACACCGGTGGCGAAGGCGGGTCTCTGGGCCGATATTGACGCTGAGGAGCGAAAGCGTGGGGAGCGAACAGGATTAGATACCCCAGTAGTCC</w:t>
      </w:r>
    </w:p>
    <w:p w14:paraId="0E149474">
      <w:pPr>
        <w:rPr>
          <w:rFonts w:hint="eastAsia"/>
        </w:rPr>
      </w:pPr>
      <w:r>
        <w:rPr>
          <w:rFonts w:hint="eastAsia"/>
        </w:rPr>
        <w:t>&gt;OTU017458</w:t>
      </w:r>
    </w:p>
    <w:p w14:paraId="74E64356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CCTTCGGGATGTAAACTTCGCAAGAACGGGAAGAATAAGTAAGAGTTAATATCTCTTACGATGACGGTACTGTTTGTAAGCCCCGGCTAACTTCGTGCCAGCAGCCGCGGTAAGACGAAGGGGGCTAGCGTTGTTCGGAATTACTGGGCGTAAAGCGCACGTAGGCGGCCTTTCAAGTCAGATGTGAAAGCCCCGGGCTTAACTCGGGAACTGCATTTGATACTGTTGGGCTAGAGACCGGGAGAGGATAGCGGAATTCCCAGTGTAGAGGTGAAATTCGTAGATATTGGGAAGAACACCAGTGGCGAAGGCGGCTATCTGGACCGGTACTGACGCTGAGGTGCGAAAGCGTGGGGAGCAAACAGGATTAGATACCCCAGTAGTCC</w:t>
      </w:r>
    </w:p>
    <w:p w14:paraId="15A78636">
      <w:pPr>
        <w:rPr>
          <w:rFonts w:hint="eastAsia"/>
        </w:rPr>
      </w:pPr>
      <w:r>
        <w:rPr>
          <w:rFonts w:hint="eastAsia"/>
        </w:rPr>
        <w:t>&gt;OTU017459</w:t>
      </w:r>
    </w:p>
    <w:p w14:paraId="1B21DEED">
      <w:pPr>
        <w:rPr>
          <w:rFonts w:hint="eastAsia"/>
        </w:rPr>
      </w:pPr>
      <w:r>
        <w:rPr>
          <w:rFonts w:hint="eastAsia"/>
        </w:rPr>
        <w:t>CCTACGGGTGGCTGCAGTGGGGAATCTTGCGCAATGGACGAAAGTCTGACGCAGCCACGCCGCGTGAGTGAAGAAGGCCCTAGGGTTGTAAAGCTCTTTTGTGCGGGAAGATAATGACGGTACCGCAAGAATAAGCCCCGGCTAACTTCGTGCCAGCAGCCGCGGTAATACGTAGGGTGCGAGCGTTAATCGGAATTACTGGGCGTAAAGCGTGCGTAGGCGGTGTTCCAAGTCTGGTGTGAAATCTCCCGGCTTAACTGGGAGGGTGCGCCGGAAACTGGGATGCTGGAGTATGGGAGAGGCAAGCGGAATTCCTGGTGTAGCGGTGAAATGCGTAGATATCAGGAGGAACACCTGCGGTGTAGACGGCTTGCTGGACCATCACTGACGCTGAGGCACGAAAGCGTGGGGAGCAAACGGGATTAGATACCCGTGTAGTCC</w:t>
      </w:r>
    </w:p>
    <w:p w14:paraId="0831F814">
      <w:pPr>
        <w:rPr>
          <w:rFonts w:hint="eastAsia"/>
        </w:rPr>
      </w:pPr>
      <w:r>
        <w:rPr>
          <w:rFonts w:hint="eastAsia"/>
        </w:rPr>
        <w:t>&gt;OTU017460</w:t>
      </w:r>
    </w:p>
    <w:p w14:paraId="714AAF9B">
      <w:pPr>
        <w:rPr>
          <w:rFonts w:hint="eastAsia"/>
        </w:rPr>
      </w:pPr>
      <w:r>
        <w:rPr>
          <w:rFonts w:hint="eastAsia"/>
        </w:rPr>
        <w:t>CCTACGGGAGGCTGCAGTCGAGAATTTTTCACAATGGGCGCAAGCCTGATGGAGCGACGCCGCGTGAGGGATGACGGCCTTCGGGTTGTAAACCTCTTTCAGTAGGGAAGAAGCGAAAGTGACGGTACCTGCAGAAGAAGCGCCGGCTAACTACGTGCCAGCAGCCGCGGTAATACGTAGGGCGCAAGCGTTATCCGGAATTATTGGGCGTAAAGAGCTCGTAGGCGGCTCGTTGCGTCGGCTGTGAAAACCCGCGGCTCAACCGTGGGCTTGCAGCTGATACGGGCGGGCTGGAGTTCGGTAGGGGAGACTGGAATTCCTGGTGTAGCGGTGAAATGCGCAGATATCAGGAGGAACACCGGTGGCGAAGGCGGGTCTCTGGGCCGATACTGACGCTGAGGAGCGAAAGCGTGGGGAGCGAACAGGATTAGATACCCGGGTAGTCC</w:t>
      </w:r>
    </w:p>
    <w:p w14:paraId="09727254">
      <w:pPr>
        <w:rPr>
          <w:rFonts w:hint="eastAsia"/>
        </w:rPr>
      </w:pPr>
      <w:r>
        <w:rPr>
          <w:rFonts w:hint="eastAsia"/>
        </w:rPr>
        <w:t>&gt;OTU017461</w:t>
      </w:r>
    </w:p>
    <w:p w14:paraId="0DFAB778">
      <w:pPr>
        <w:rPr>
          <w:rFonts w:hint="eastAsia"/>
        </w:rPr>
      </w:pPr>
      <w:r>
        <w:rPr>
          <w:rFonts w:hint="eastAsia"/>
        </w:rPr>
        <w:t>CCTACGGGAGGCAGCAGTGAGGGATATTGGTCAATGGACGCAAGTCTGAACCAGCCATGCCGCGTGGAGGATGAAGGTCCTCTGGATTGTAAACTTCTTTTATCTGAGAAGAAACCCCAGCGTTCCCGCTGGGTTGACGGTACCAGATGAATAAGCACCGGCTAACTACGTGCCAGCAGCCGCGGTAATACGTAGGTGGCAAGCGTTGTCCGGATTTACTGGGCGTAAAGGATGCGTAGGCGGATATTTAAGTCGGGGGTGAAAGCCCGGGGCTCAACCTCGGAATTGCCTTCGATACTGGGTATCTAGAGTATGGGAGAGGTGTGTGGAACTCCGAGTGTAGAGGTGAAATTCGTAGATATTCGGAAGAACACCAGTGGCGAAGGCGACTCACTGGCCCGTTACTGACGCTGAGGCGCGAAAGCGTGGGGAGCAAACAGGATTAGATACCCCTGTAGTCC</w:t>
      </w:r>
    </w:p>
    <w:p w14:paraId="60CF0F16">
      <w:pPr>
        <w:rPr>
          <w:rFonts w:hint="eastAsia"/>
        </w:rPr>
      </w:pPr>
      <w:r>
        <w:rPr>
          <w:rFonts w:hint="eastAsia"/>
        </w:rPr>
        <w:t>&gt;OTU017462</w:t>
      </w:r>
    </w:p>
    <w:p w14:paraId="6E147583">
      <w:pPr>
        <w:rPr>
          <w:rFonts w:hint="eastAsia"/>
        </w:rPr>
      </w:pPr>
      <w:r>
        <w:rPr>
          <w:rFonts w:hint="eastAsia"/>
        </w:rPr>
        <w:t>CCTACGGGCGGCTGCAGTGGGGAATCTTGCGCAATGGTCGAAAGACTGACGCAGCGACGCCGCGTGGGGGAGGAAGGTCTTCGGATTGTAAACCCCTGTCACCGGGGAAGAATCCCCTGAGGAGGCAATGCCTCAGGGTTGACGGTACCCGGGGAGGAAGCACCGGCTAACTCTGTGCCAGCAGCCGCGGTAATACAGAGGGTGCGAGCGTTGTTCGGAATTACTGGGCGTAAAGCGCGCGCAGGCGGCTTTCTAAGTCTACGGGTGAAAGACCGGGGCTCAACCCCGCGTCAGCCCGGGATACTGGGAGGCTAGGGACATGTAGGGGCGAGCGGAATTCCGGGTGTAGCGGTGGAATGCGTAGAGATCCGGAGGAACACCAGAGGCGAAGGCGGCACCCTAAGCCGTACCTGACACTGAGACGCGACAGCACGGGGAGCGAACGGGATTAGATACCCGAGTAGTCC</w:t>
      </w:r>
    </w:p>
    <w:p w14:paraId="28A1AF14">
      <w:pPr>
        <w:rPr>
          <w:rFonts w:hint="eastAsia"/>
        </w:rPr>
      </w:pPr>
      <w:r>
        <w:rPr>
          <w:rFonts w:hint="eastAsia"/>
        </w:rPr>
        <w:t>&gt;OTU017463</w:t>
      </w:r>
    </w:p>
    <w:p w14:paraId="76534099">
      <w:pPr>
        <w:rPr>
          <w:rFonts w:hint="eastAsia"/>
        </w:rPr>
      </w:pPr>
      <w:r>
        <w:rPr>
          <w:rFonts w:hint="eastAsia"/>
        </w:rPr>
        <w:t>CCTACGGGTGGCTGCAGTTAGGAATCTTGGGCAATGGGCGCAAGCCTGACCCAGCAACGCCGCGTGTGTGATGAAGGCCTTCGGGTCGTAAAGCACTGTCGAGTGGAACGAGCCGCCGGAGGTGAATAGCCTTCGGCCCGACGGTACCACTTGAGGAAGCACCGGCTAACTACGTGCCAGCAGCCGCGGTAATACGTAGGGGGCTAGCGTTGTCCGGAATCATTGGGCGTAAAGCGCGCGTAGGCGGTCCGGTAAGTCCGCTGTGAAAGTCCAGGGCTCAACTCTGGGATGCCGGTCGATACTGCCGGACTAGAGTTCGGAAGAGGCGAGTGGAATTCCCGGTGTAGCGGTGAAATGCGCAGATATCGGGAGGAACACCTATGGCGAAGGCAGCTCGCTGGGACGTTACTGACGCTGAGACGCGAAAGCGTGGGGAGCAAACAGGATTAGATACCCCTGTAGTCC</w:t>
      </w:r>
    </w:p>
    <w:p w14:paraId="7729192F">
      <w:pPr>
        <w:rPr>
          <w:rFonts w:hint="eastAsia"/>
        </w:rPr>
      </w:pPr>
      <w:r>
        <w:rPr>
          <w:rFonts w:hint="eastAsia"/>
        </w:rPr>
        <w:t>&gt;OTU017464</w:t>
      </w:r>
    </w:p>
    <w:p w14:paraId="139FDD50">
      <w:pPr>
        <w:rPr>
          <w:rFonts w:hint="eastAsia"/>
        </w:rPr>
      </w:pPr>
      <w:r>
        <w:rPr>
          <w:rFonts w:hint="eastAsia"/>
        </w:rPr>
        <w:t>CCTACGGGTGGCAGCAGTTTCGAATCATTCACAATGGGCGAAAGCCTGATGGTGCGACGCCGCGTGGGGGACGAAGGTCTTCGGATTGTAAACCCCTGTCACCGGGGACAAAACGTCGTCTGTTAACAGCAGCCGACCTGATTTAACCCGGAGAGGAAGCAGTGGCTAACTCTGTGCCAGCAGCCGCGGTAATACAGAGGTCTCAAGCGTTGTTCGGATTCATTGGGCGTAAAGGGTGCGTAGGTGGCGCTGTAAGTCGGGTGTGAAATTTCGGAGCTTAACTCCGAAACTGCATTCGATACTGCGGTGCTTGAGGACTGGAGAGGAGACTGGAATTCATGGTGTAGCAGTGAAATGCGTAGAGATCTGGAGGAATACCGGTGGCGAAGGCGGCCCCCTGGACGAAGACTGACGCTCAGGTGCGAAAGCGTGGGGAGCAAACAGGATTAGATACCCTTGTAGTCC</w:t>
      </w:r>
    </w:p>
    <w:p w14:paraId="53746424">
      <w:pPr>
        <w:rPr>
          <w:rFonts w:hint="eastAsia"/>
        </w:rPr>
      </w:pPr>
      <w:r>
        <w:rPr>
          <w:rFonts w:hint="eastAsia"/>
        </w:rPr>
        <w:t>&gt;OTU017465</w:t>
      </w:r>
    </w:p>
    <w:p w14:paraId="3FB19732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CACCCGGGACGAAACTCCTGACTTGGTCGGGATTGACGGTACTGGGTGAGGAAGCGCCGGCTAACTCCGTGCCAGCAGCCGCGGTAATACGGAGGGCGCGAGCGTTGTCCGGAATCACTGGGCGTAAAGCGTATGCAGGCGGATACTTAAGTAGGAAGTGAAAGGTGGGAGCTCAACTCCCACATTGCTCCCTATACTGGGGTTCTTGAGTCCCGGAGAGGAAGATGGAACGACACGTGTAGCGGTGAAATGCGTTGATATGTGTCGGAACACCAATGGCGAAGGCAGTCTTCTGGACGGGAACTGACGCTGAGACACGAAAGCCAAGGGAGCGAACAGGATTAGATACCCGAGTAGTCC</w:t>
      </w:r>
    </w:p>
    <w:p w14:paraId="6D97E505">
      <w:pPr>
        <w:rPr>
          <w:rFonts w:hint="eastAsia"/>
        </w:rPr>
      </w:pPr>
      <w:r>
        <w:rPr>
          <w:rFonts w:hint="eastAsia"/>
        </w:rPr>
        <w:t>&gt;OTU017466</w:t>
      </w:r>
    </w:p>
    <w:p w14:paraId="358C26F8">
      <w:pPr>
        <w:rPr>
          <w:rFonts w:hint="eastAsia"/>
        </w:rPr>
      </w:pPr>
      <w:r>
        <w:rPr>
          <w:rFonts w:hint="eastAsia"/>
        </w:rPr>
        <w:t>CCTACGGGCGGCTGCAGTGGGGAATTGTTCACAATGGGCGCAAGCCTGATGACGCAACGCCGCGTGGAGGATGAAGGTCTTCGGATTGTAAACTCCTGTTGCCCGGGACGAATGGCTCCAACCTAACACGTTGGAGTGTGACGGTACCGGGTGAGGAAGCCCCGGCTAACTCTGTGCCAGCAGCCGCGGTAATACAGAGGGGGCAAGCGTTGTTCGGAATTATTGGGCGTAAAGAGCTCGTAGGCGGTCTGTCGCGTCGGATGTGAAAGCTCGCAGCTTAACTGCGGGTCTGCATCCGATACGGGCAGACTAGAGGCAGGTAGGGGAGAACGGAATTCCCGGTGTAGCGGTGAAATGCGCAGATATCAGGAGGAACACCGATGGCGAAGGCAGGTCTCTGGGCTGTAACTGACGCTGAGGAGCGAAAGCATGGGGAGCGAACAGGATTAGATACCCCGGTAGTCC</w:t>
      </w:r>
    </w:p>
    <w:p w14:paraId="547A97C1">
      <w:pPr>
        <w:rPr>
          <w:rFonts w:hint="eastAsia"/>
        </w:rPr>
      </w:pPr>
      <w:r>
        <w:rPr>
          <w:rFonts w:hint="eastAsia"/>
        </w:rPr>
        <w:t>&gt;OTU017467</w:t>
      </w:r>
    </w:p>
    <w:p w14:paraId="57F66416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AGATAATGACTGTACCGGTGGAGGAAGCCACGGCTAACTCTGTGCCAGCAGCCGCGGTAATACAGAGGTGGCAAGCGTTGTTCGGAATTACTGGGCGTAAAGCGTGCGCAAGCGGTTTTGTAAGTGGGGTGTAAAATTCCAACGCTCAACGTTGGACTCGCGCCTCATACTGCATCACTTGAGACTAGTAGAGGCAAACGGAATTCCCGGTGTAGTAGTGAAATGCGTTAATATCGGGAGGAACGCCAAAAGCGAAAGCAGTTTGCTGGGCTAGTTCTGACGCCGTTGCACGACAGCGTGGGGAGCAAACAGGATTAGATACCCCTGTAGTCC</w:t>
      </w:r>
    </w:p>
    <w:p w14:paraId="4D1752BC">
      <w:pPr>
        <w:rPr>
          <w:rFonts w:hint="eastAsia"/>
        </w:rPr>
      </w:pPr>
      <w:r>
        <w:rPr>
          <w:rFonts w:hint="eastAsia"/>
        </w:rPr>
        <w:t>&gt;OTU017468</w:t>
      </w:r>
    </w:p>
    <w:p w14:paraId="0ADDDE2C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CTTTCGGGATGTAAACTTCGTAAGAATAGGAAGAATAAATGACGGTACTATTTGTAAGGTCCGGCTAACTACGTGCCAGCAGCCGCGGTAATACGTAGGGACCAAGCGTTGTTCGGATTTACTGGGCGTAAAGCGCGCGCAGGTGGCCGAGTATGTGCCTGGTGACAGTCCGGTGCTTAACACCGGGAGGCCTGGGTAGACAGCTTGGCTGGCAGCAGGGAGAGGGCAGTGGAATACCCGGTGGAGCGGTGAAATGCGTAGAGATCGGGTGGAACACCAGTGGCGAAGGCGACTGCCTGGCCCTGACTGGACGCTGAGGCGCGACAGCGTGGGGAGCAAACGGGATTAGATACCCCGGTAGTCC</w:t>
      </w:r>
    </w:p>
    <w:p w14:paraId="45E6F634">
      <w:pPr>
        <w:rPr>
          <w:rFonts w:hint="eastAsia"/>
        </w:rPr>
      </w:pPr>
      <w:r>
        <w:rPr>
          <w:rFonts w:hint="eastAsia"/>
        </w:rPr>
        <w:t>&gt;OTU017469</w:t>
      </w:r>
    </w:p>
    <w:p w14:paraId="41183D24">
      <w:pPr>
        <w:rPr>
          <w:rFonts w:hint="eastAsia"/>
        </w:rPr>
      </w:pPr>
      <w:r>
        <w:rPr>
          <w:rFonts w:hint="eastAsia"/>
        </w:rPr>
        <w:t>CCTACGGGTGGCTGCAGTCGAGAATCTTCGGCAATGGACGCAAGTCTGACCGAGCGACGTCGCGTGCGGGTTAAGGCCTTCGGGTTGTAAACCGCTGTCAGAGGGGAGGAAATCGCCGGGAGCTATCTCCCGGTGTTGACCGAGCCTCAAAGGAAGCACGGGCTAAGTTCGTGCCAGCAGCCGCGGTAATACGTAGGGTGCAAGCGTTATCCGGAATTATTGGGCGTAAAGCGTGCGTAGGTGGTTCGTTAAGTCTGCCGTGAAAGCCCCGGGCTCAACCTGGGAATGGCGGTGGATACTGGCGGACTAGAGTGCGGTAGAGGGTGGTGGAATTCCCGGTGTAGCGGTGAAATGCGTAGATATCTGGAGGAACACCGGTGGCGAAGGCGGCGTTCTGGACTGCAACTGACACTGAGGAACGAAAGCCAGGGTAGCAAACGGGATTAGATACCCGAGTAGTCC</w:t>
      </w:r>
    </w:p>
    <w:p w14:paraId="17BB7A4A">
      <w:pPr>
        <w:rPr>
          <w:rFonts w:hint="eastAsia"/>
        </w:rPr>
      </w:pPr>
      <w:r>
        <w:rPr>
          <w:rFonts w:hint="eastAsia"/>
        </w:rPr>
        <w:t>&gt;OTU017470</w:t>
      </w:r>
    </w:p>
    <w:p w14:paraId="2951E758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CCTCTTTCAGTAGGGAAGAAGCGAAAGTGACGGTACCTGCAGAAAAAGCACCGGCTAACTACGTGCCAGCAGCCGCGGTAATACGTAGGGTGCAAGCGTTATCCGGAATTATTGGGCGTAAAGAGCTCGTAGGCGGTTAAGTAAGTAGTGTGTGAAATGACAGGGCTCAACCCTGTGCCCATGCACTAAACTACTTTGACTAGAGAATGGAAGAGGTCGCTGGAATTCCTGGTGTAGGGGTGAAATCCGTAGATATCAGGAGGAACACCGGTGGCGAAGGCGGTTCTCTGGGCATTACCTGACGCTGAGGAGCGAAAGTGTGGGGAGCGAACAGGATTAGATACCCCGGTAGTCC</w:t>
      </w:r>
    </w:p>
    <w:p w14:paraId="5FEEFB0B">
      <w:pPr>
        <w:rPr>
          <w:rFonts w:hint="eastAsia"/>
        </w:rPr>
      </w:pPr>
      <w:r>
        <w:rPr>
          <w:rFonts w:hint="eastAsia"/>
        </w:rPr>
        <w:t>&gt;OTU017471</w:t>
      </w:r>
    </w:p>
    <w:p w14:paraId="58F7F708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GTAAATTAATACTTTGCTGTTTTGACGTTACCGACAGAATAAGCACCGGCTAACTCTGTGCCAGCAGCCGCGGTAATACAGAGGGTGCAAGCGTTAATCGGAATTACTGGGCGTAAAGCGCGCGTAGGTGGCGTGATAAGGGTGTGGTGAAAGCCCGGGGCTCAACCCCGGGTCGGCCATGCCGACTGTCAGGCTCGAGTACTGTAGGGGCAGGCGGAATTCCGGGTGTAGCGGTGGAATGCTTAGATATCGTCAAGAACACCGATAGTGTAGACAGCTTACTAGACTTCAACTGACGCTGAGGCACGAAAGTGTGGGGATCAAACAGGATTAGATACCCCTGTAGTCC</w:t>
      </w:r>
    </w:p>
    <w:p w14:paraId="770B5352">
      <w:pPr>
        <w:rPr>
          <w:rFonts w:hint="eastAsia"/>
        </w:rPr>
      </w:pPr>
      <w:r>
        <w:rPr>
          <w:rFonts w:hint="eastAsia"/>
        </w:rPr>
        <w:t>&gt;OTU017472</w:t>
      </w:r>
    </w:p>
    <w:p w14:paraId="2D804CCE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CAGGGAAGAACAAGTACCGGAGTAACTGCCAGTACCTTGACGGTACCTGACCAGAAAGCCACGGCTAACTACGTGCCAGCAGCCGCGGTAATACGTAGGTGGCAAGCGTTGTCCGGAATTATTGGGCGTAAAGCGCGCGCAGGCGGGCTGGTCAGTCCGGGGTGAAATCTCACGGCTCAACCGTGAGCGGTCCCCGGATACTGCCAGTCTTGAGGTGTCTAGAGGAGAGCGGAATTCCCGGTGTAGTGGTGGAATGCGTAGATATCGGGAGGAACACCAGTGGCGAAAGCGGCTCTCTGGTCCAGAACTGACGCTGAGGGGCGAAAGCGTGGGGAGCGAACAGGATTAGATACCCCAGTAGTCC</w:t>
      </w:r>
    </w:p>
    <w:p w14:paraId="23184BA1">
      <w:pPr>
        <w:rPr>
          <w:rFonts w:hint="eastAsia"/>
        </w:rPr>
      </w:pPr>
      <w:r>
        <w:rPr>
          <w:rFonts w:hint="eastAsia"/>
        </w:rPr>
        <w:t>&gt;OTU017473</w:t>
      </w:r>
    </w:p>
    <w:p w14:paraId="372090F7">
      <w:pPr>
        <w:rPr>
          <w:rFonts w:hint="eastAsia"/>
        </w:rPr>
      </w:pPr>
      <w:r>
        <w:rPr>
          <w:rFonts w:hint="eastAsia"/>
        </w:rPr>
        <w:t>CCTACGGGCGGCAGCAGTGGGGAATATTGCGCAATGGGGGAAACCCTGACGCAGCGACGCCGCGTGGGTGATGAAGGCCTTCGGGTCGTAAAGCCCTGTCGGGAGGGAAGAAACAGTCCGGGCCTAATACGTCCGGGCATTGACGGTACCTCCTAAGGAAGCACCGGCTAACTCCGTGCCAGCAGCCGCGGTAATACAGAGGCCCCGAGCGCTAATCGGAATTACTGGGCTTAAAGGGTGCGTAGGCGGATCCGCAAGCGTCCTGTGAAAGCCCTCGGCTCAACCGAGGAACAGCGGGGCGAACTGCGGGTCTTGAGGCAGGTATGGGTTGCTGGAACAGTAGGTGGAGCGGTGAAATGCGTAGAGATCGGAAAGAACACCAACGGCGAAAGCACTCTGCTGGGCCGACACTGACACTGAGAGACGAAAGCTAGGGGAGCGAATGGGATTAGATACCCTAGTAGTCC</w:t>
      </w:r>
    </w:p>
    <w:p w14:paraId="2CE20E29">
      <w:pPr>
        <w:rPr>
          <w:rFonts w:hint="eastAsia"/>
        </w:rPr>
      </w:pPr>
      <w:r>
        <w:rPr>
          <w:rFonts w:hint="eastAsia"/>
        </w:rPr>
        <w:t>&gt;OTU017474</w:t>
      </w:r>
    </w:p>
    <w:p w14:paraId="45811E5D">
      <w:pPr>
        <w:rPr>
          <w:rFonts w:hint="eastAsia"/>
        </w:rPr>
      </w:pPr>
      <w:r>
        <w:rPr>
          <w:rFonts w:hint="eastAsia"/>
        </w:rPr>
        <w:t>CCTACGGGTGGCAGCAGTGGGGAATTTTGGACAATGGGCGCAAGCCTGAAGCAGCGACGCCGCGTGAGGGATGAAGGCCTTCGGGTTGTAAAGCTCTTTCGGCGGGGAAGAAACGGTCCGTGACAACACCACGGACCACTGACGGTACCCGCAGAAGAAGCACCGGCTAACTACGTGCCAGCAGCCGCGGTAATACGAAGGGGGCTAGCGTTGCTCGGAATCACTGGGCGTAAAGGGCGCGTAGGCGGCGCGAGGAGTCGGGGGTGAAAGTCCGGGGCTCAACCCCGGATCGGCCTTCGATACTGCCGGGCTAGAGTCCGGAAGAGGTGAGTGGAATTCCTGGTGTAGCGGTGAAATGCGCAGATATCAGGAGGAACACCAATGGCGAAGGCAGCTCACTGGGACGGTACTGACGCTGAGACGCGAAAGCGTGGGGAGCAAACAGGATTAGATACCCCGGTAGTCC</w:t>
      </w:r>
    </w:p>
    <w:p w14:paraId="617CA46F">
      <w:pPr>
        <w:rPr>
          <w:rFonts w:hint="eastAsia"/>
        </w:rPr>
      </w:pPr>
      <w:r>
        <w:rPr>
          <w:rFonts w:hint="eastAsia"/>
        </w:rPr>
        <w:t>&gt;OTU017475</w:t>
      </w:r>
    </w:p>
    <w:p w14:paraId="381895A2">
      <w:pPr>
        <w:rPr>
          <w:rFonts w:hint="eastAsia"/>
        </w:rPr>
      </w:pPr>
      <w:r>
        <w:rPr>
          <w:rFonts w:hint="eastAsia"/>
        </w:rPr>
        <w:t>CCTACGGGGGGCAGCAGTGGGGAATATTGGGCAATGGGCGAAAGCCTGACCCAGCGACGCCGCGTGGGTGATGAAGGCCTTCGGGTCGTAAAGCCCTGTCAGGAGGAAAGAACGATCTTGTGGGAAATATCCACGAGATGTGACGGTACCTCCGAAGGAAGCACCGGCCAATTCCGTGCCAGCAGCCGCGGTAAGACGGAAGGTGCAAGCGTTGCTCGGAATCACTGGGCGTAAAGGGTGCGTAGGCGGCTTCTTAAGTCTGGTGTGAAAGCCCAGGGCTCAGCTCTGGAAGTGCACTAGAAACTGGGAAGCTTGAGTACCGGAGGGGAGAGTGGAATTCCGAGTGTAGAGGTGAAATGCGCAGATATCAGGAGGAACACCGGTGGCGAAGGCGCTGCTCTGGGCCGGTACTGACGCTGAGGAGCGAAAGCGTGGGGAGCAAACAGGATTAGATACCCGTGTAGTCC</w:t>
      </w:r>
    </w:p>
    <w:p w14:paraId="759D613B">
      <w:pPr>
        <w:rPr>
          <w:rFonts w:hint="eastAsia"/>
        </w:rPr>
      </w:pPr>
      <w:r>
        <w:rPr>
          <w:rFonts w:hint="eastAsia"/>
        </w:rPr>
        <w:t>&gt;OTU017476</w:t>
      </w:r>
    </w:p>
    <w:p w14:paraId="217666D7">
      <w:pPr>
        <w:rPr>
          <w:rFonts w:hint="eastAsia"/>
        </w:rPr>
      </w:pPr>
      <w:r>
        <w:rPr>
          <w:rFonts w:hint="eastAsia"/>
        </w:rPr>
        <w:t>CCTACGGGTGGCTGCAGTGGGGAATTTTGGACAATGGGGGCAACCCTGATCCAGCAATGCCGCGTGAGTGAAGAAGGCCTTCGGGTTGTAAAGCTCTTTTGTCAGGGAAGAAAAGGTCGTGGCTAATATCCACGACTGCTGACGGTACCTGAAGAATAAGCACCGGCTAACTACGTGCCAGCAGCCGCGGTAATACGTAGGCAGCGAGCGTTGTTCGGAGTTACTGGGCGTAAAGCGTGCGTAGGCGGCGGTCCATGTCTGGTGTGAAATCTCCCGGCTTAACTGGGAGGGTGCGCCGGAAACGGGGCTGCTGGAGTGCGGGAGAGGTAAGCGGAATTCCCGGTGTAGCGGTGAAATGCGTAGATATCGGGAGGAACATCAGTGGCGAAAGCGACTTCCTGGACCAGTACCGACGTTCAGGCACGAAAGCGTGGGGAGCAAACAGGATTAGATACCCTAGTAGTCC</w:t>
      </w:r>
    </w:p>
    <w:p w14:paraId="4410247B">
      <w:pPr>
        <w:rPr>
          <w:rFonts w:hint="eastAsia"/>
        </w:rPr>
      </w:pPr>
      <w:r>
        <w:rPr>
          <w:rFonts w:hint="eastAsia"/>
        </w:rPr>
        <w:t>&gt;OTU017477</w:t>
      </w:r>
    </w:p>
    <w:p w14:paraId="4AB21BD8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GAGTAACTGTCGGTACCTTGACGGTACCTAACCAGAAAGCCACGGCTAACTACGTGCCAGCAGCCGCGGTAATACGAAGGGAGCTAGCGTTGTTCGGAATCACTGGGCGTAAAGCGCACGTAGGCGGATTTGTAAGTCAGGGGTGAAATCCCGGGGCTCACCCGTGGAACTGCTCGGTATACTGGGTGTCTTGAGCCACTTAGGGGCTACCGGAACAAATGGTGGAGCGGTGAAATGCGTAGATATCGTTTGGAACGCCAAAGGCGAAAGCAGACGACTGGGATTGAGCTGACGCTGAGACACGAAAGCCAGGGGAGCAAACGGGATTAGATACCCCGGTAGTCC</w:t>
      </w:r>
    </w:p>
    <w:p w14:paraId="38470AB0">
      <w:pPr>
        <w:rPr>
          <w:rFonts w:hint="eastAsia"/>
        </w:rPr>
      </w:pPr>
      <w:r>
        <w:rPr>
          <w:rFonts w:hint="eastAsia"/>
        </w:rPr>
        <w:t>&gt;OTU017478</w:t>
      </w:r>
    </w:p>
    <w:p w14:paraId="5C9FF867">
      <w:pPr>
        <w:rPr>
          <w:rFonts w:hint="eastAsia"/>
        </w:rPr>
      </w:pPr>
      <w:r>
        <w:rPr>
          <w:rFonts w:hint="eastAsia"/>
        </w:rPr>
        <w:t>CCTACGGGCGGCTGCAGTGGGGAATTTTGGACAATGGGGGCAACCCTGATCCAGCCATGCCGCGTGAGTGAAGAAGGCCTTCGGGTTGTAAAGCTCTTTCGGACGGAACGAAACGGTTACGGTGAATATCCGTGACTAATGACGGTACCGTAAGAAGAAGCACCGGCTAACTACGTGCCAGCAGCCGCGGTAATACGTAGGGTGCGAGCATTAATCGGAATTACTGGGCGTAAAGCGTGCGCAGGCGGACTTTCAAGTCAGGGGTGAAATCCCGGGGCTCAACCTCGGAACTGCCTTTGATACTGTTGGTCTCGAGTCCGATAGAGGTGGGTGGAATTCCTAGTGTAGAGGTGAAATTCGTAGATATTAGGAGGAACACCGGTGGCGAAGGCGGTCACCTGGGCCATAACTGACGCTGTGGCGCGAAAGCGTGGGGAGCAAACAGGATTAGATACCCCAGTAGTCC</w:t>
      </w:r>
    </w:p>
    <w:p w14:paraId="69FA4341">
      <w:pPr>
        <w:rPr>
          <w:rFonts w:hint="eastAsia"/>
        </w:rPr>
      </w:pPr>
      <w:r>
        <w:rPr>
          <w:rFonts w:hint="eastAsia"/>
        </w:rPr>
        <w:t>&gt;OTU017479</w:t>
      </w:r>
    </w:p>
    <w:p w14:paraId="7BE7936F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CGTAAACTCCTGTCAGGCGGGACGAAGGCTTCCGGGCAAATAGTCCGGAAGCTTGACGGTACTGCCAGAGGAAGCCCCGGCTAACTCCGTGCCAGCAGCCGCGGTAATACGGAGGGGGCTAGCGTTATTCGGAATTATTGGGCGTAAAGGGCGCGTAGGCGGCCGATCAAGTCAGGGGTGAAAGCCTGTGGCTCAACCACAGAATTGCCTTTGAAACTGTAGAGCTTGAGTCCGGGAGGGGGTAGCGGAATTCCCAGTGTAGCGGTGAAATGCGTAGAGATCCCCAAGAACACCAGTTGCGAAGGCGGCCGTCTGGACACATATTGACGCTGAGGCTCGAAAGCATGGGGAGCAAACAGGATTAGATACCCGAGTAGTCC</w:t>
      </w:r>
    </w:p>
    <w:p w14:paraId="58A0E685">
      <w:pPr>
        <w:rPr>
          <w:rFonts w:hint="eastAsia"/>
        </w:rPr>
      </w:pPr>
      <w:r>
        <w:rPr>
          <w:rFonts w:hint="eastAsia"/>
        </w:rPr>
        <w:t>&gt;OTU017480</w:t>
      </w:r>
    </w:p>
    <w:p w14:paraId="6D1C7BFB">
      <w:pPr>
        <w:rPr>
          <w:rFonts w:hint="eastAsia"/>
        </w:rPr>
      </w:pPr>
      <w:r>
        <w:rPr>
          <w:rFonts w:hint="eastAsia"/>
        </w:rPr>
        <w:t>CCTACGGGGGGCTGCAGTTAGGAATCTTGCGCAATGGGCGAAAGCCTGACGCAGCAACGCCGCGTGGGGGATGAAGGCTCTCGGGTTGTAAACCCCTTTCAGCAGGGACGAAAATGACGGTACCTGCAGAAGAAGGACCGGCCAACTACGTGCCAGCAGCCGCGGTAATACGTAGGGTCCGAGCGTTGTCCGGATTCATTGGGCGTAAAGAGCTCGTAGGCGGCTCAGTAAGTCGGATGTGAAAACTCAGGGCTCACCTGGGAGAGGGCGTGGGATACTGGTGGACTGGAGGCAGGCAGAGGCCGGTGGAATTCCCGGTGTAGTGGTGAAATGCGTAGAGATCGGGAAGAACATCAGTGGCGAAGGCGGCCTGCTGGGCTGTTGCTGACGCTGAGGCGCGACAGCGTGGGGAGCAAACAGGATTAGATACCCTAGTAGTCC</w:t>
      </w:r>
    </w:p>
    <w:p w14:paraId="3C1D4B20">
      <w:pPr>
        <w:rPr>
          <w:rFonts w:hint="eastAsia"/>
        </w:rPr>
      </w:pPr>
      <w:r>
        <w:rPr>
          <w:rFonts w:hint="eastAsia"/>
        </w:rPr>
        <w:t>&gt;OTU017481</w:t>
      </w:r>
    </w:p>
    <w:p w14:paraId="5DC0C91D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CGAAAAAAGGTCATTCTTGATCACTTGACGGTACCATTTGAATAAGCACCGGCTAACTCCGTGCCAGCAGCCGCGGTAATACGGAGGGTGCAAGCGTTATCCGGATTCACTGGGTTTAAAGGGAGCGTAGGCGGTGGCCTAAGCGTGCGGTGAAAGCCCGGGGCTCAACCCCGGGTCGGCCGTGCGAACTGGGTCACTCGAGCACACTAGAGGCGAGTGGAATTCCGGGTGTAGCGGTGGAATGCGTAGAGATCCGGAGGAACACCAGCGGCGAAGGCGGCACCCTAGCCCGCACCTGACGCTGAGACGCGACAGCACGGGGAGCGAACGGGATTAGATACCCGAGTAGTCC</w:t>
      </w:r>
    </w:p>
    <w:p w14:paraId="2EEB966B">
      <w:pPr>
        <w:rPr>
          <w:rFonts w:hint="eastAsia"/>
        </w:rPr>
      </w:pPr>
      <w:r>
        <w:rPr>
          <w:rFonts w:hint="eastAsia"/>
        </w:rPr>
        <w:t>&gt;OTU017482</w:t>
      </w:r>
    </w:p>
    <w:p w14:paraId="7CF32A0D">
      <w:pPr>
        <w:rPr>
          <w:rFonts w:hint="eastAsia"/>
        </w:rPr>
      </w:pPr>
      <w:r>
        <w:rPr>
          <w:rFonts w:hint="eastAsia"/>
        </w:rPr>
        <w:t>CCTACGGGAGGCTGCAGTGAGGAATATTGGTCAATGGCCTAACGGCTGAACCAGCAATGCCGCGTGCGGGAGGACGCCTTTCGGGGTGTAAACCGCTTTTCTGGGGGAGGAGGAAGGACGTTACCCCAGGAACAAGTCACGGCTAACTACGTGCCAGCAGCCGCGGTAATACGTAGGTGGCGAACGTTATCCGGAATTACTGGGCGTAAAGGGCGCGCAGGTGGTTTTGTGTGCTCCGTGTGAAATCGCCGGGCTTAACCCGGCGGGGTCACGGATGACTACAGGACTGGAGCCTGGGAGGGGGAAGCGGAATTCCCGGTGTAGTGGTGGAATGCGTAGATATCAGGAGGAACACCTATTGCGAAGGCAGCTCGCTGGGACGTTACTGACGCTGAGACGCGAAAGCGTGGGGAGCGAACAGGATTAGATACCCGAGTAGTCC</w:t>
      </w:r>
    </w:p>
    <w:p w14:paraId="0DBBF910">
      <w:pPr>
        <w:rPr>
          <w:rFonts w:hint="eastAsia"/>
        </w:rPr>
      </w:pPr>
      <w:r>
        <w:rPr>
          <w:rFonts w:hint="eastAsia"/>
        </w:rPr>
        <w:t>&gt;OTU017483</w:t>
      </w:r>
    </w:p>
    <w:p w14:paraId="02E148E8">
      <w:pPr>
        <w:rPr>
          <w:rFonts w:hint="eastAsia"/>
        </w:rPr>
      </w:pPr>
      <w:r>
        <w:rPr>
          <w:rFonts w:hint="eastAsia"/>
        </w:rPr>
        <w:t>CCTACGGGTGGCTGCAGTGGGGAATCTTGCGCAATGGGCGAAAGCCTGACGCAGCGACGCCGCGTGGGTGATGAAGGCCTTCGGGTCGTAAAGCCCTGTCGAGGGGAACGAAACGGCTGCGACCTAATACGTCGCAGTCCTGACGGTACCCCTAAAGGAAGCACCGGCTAACTCCGTGCCAGCAGCCGCGGTAATACGGAGGGTGCGAGCGTTGTCCGGAATCACTGGGCGTAAAGGGCGCGTAGGCGGCGCGGAGAGTCAACGGTGAAAGCTCGGGGCTCAACCCCGAGTCGGCCGTGCGAACTGGGTCACTCGAGCACACTAGAGGCGAGTGGAATTCCGGGTGTAGCGGTGGAATGCGTAGAGATCCGGAAGAACACCAGTGGCGAAGGCGGCTCGCTGGGGTGTAGCTGACGCTGAGGCGCGACAGCGTGGGGAGCAAACAGGATTAGATACCCCGGTAGTCC</w:t>
      </w:r>
    </w:p>
    <w:p w14:paraId="0FD84668">
      <w:pPr>
        <w:rPr>
          <w:rFonts w:hint="eastAsia"/>
        </w:rPr>
      </w:pPr>
      <w:r>
        <w:rPr>
          <w:rFonts w:hint="eastAsia"/>
        </w:rPr>
        <w:t>&gt;OTU017484</w:t>
      </w:r>
    </w:p>
    <w:p w14:paraId="6B22122C">
      <w:pPr>
        <w:rPr>
          <w:rFonts w:hint="eastAsia"/>
        </w:rPr>
      </w:pPr>
      <w:r>
        <w:rPr>
          <w:rFonts w:hint="eastAsia"/>
        </w:rPr>
        <w:t>CCTACGGGTGGCTGCAGTGGGGAATCTTGCGCAATGGCCGAACGGCTGACGCAGCGACGCCGCGTGTGGGAGGACGCCCTTCGGGGTGTAAACCACTGTTGCCCGGGACGAACATGAGCGTTCGCGCTCACTGACGGTACCTAAGGAGGAAGCCACGGCTAACTACGTGCCAGCAGCCGCGGTAATACGGAGGGTGCAAACGTTGCTCGGAATCATTGGGCGTAAAGCGCACGTAGGCGGTCCGGTAAGTCGGATGTGAAATCCCTCGGCTCAACCGAGGAAGTGCATCCGAAACTGCGGGGCTCGAGTATGGAAGAGGGTCGCGGAATTCCCGGTGTAGAGGTGAAATTCGTAGATATCGGGAGGAACACCAGTGGCGAAGGCGGCGACCTGGGCCAATACTGACGCTGAGGTGCGAAAGCGTGGGGAGCAAACAGGATTAGATACCCGAGTAGTCC</w:t>
      </w:r>
    </w:p>
    <w:p w14:paraId="2FE3FEC9">
      <w:pPr>
        <w:rPr>
          <w:rFonts w:hint="eastAsia"/>
        </w:rPr>
      </w:pPr>
      <w:r>
        <w:rPr>
          <w:rFonts w:hint="eastAsia"/>
        </w:rPr>
        <w:t>&gt;OTU017485</w:t>
      </w:r>
    </w:p>
    <w:p w14:paraId="437F63E8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TTGGGACGAAGCTTCGCCGGTGAACAGCCGGCCGGAGTGACGGTACCTTCAGAAGAAGCCCCGGCTAACTACGTGCCAGCAGCCGCGGTAATACGTAGGGGGCTAGCGTTGTCCGGAATCATTGGGCGTAAAGCGCGTGTAGGCGGTCCGGTAAGTCCGCTGTGAAAGTCGGGGGCTCAACCTCGGAACTGCCTTTGATACAGCACATCTCGAGCCCGGAAGAGGTGGGTGGAATTCCTAGTGTAGAGGTGAAATTCGTAGATATTAGGAAGAACACCAGTGGCGAAGGCGGCCCACTGGTCCGGTGCTGACGCTGAGGTGCGAAAGCGTGGGGAGCAAACAGGATTAGATACCCGAGTAGTCC</w:t>
      </w:r>
    </w:p>
    <w:p w14:paraId="59A3D610">
      <w:pPr>
        <w:rPr>
          <w:rFonts w:hint="eastAsia"/>
        </w:rPr>
      </w:pPr>
      <w:r>
        <w:rPr>
          <w:rFonts w:hint="eastAsia"/>
        </w:rPr>
        <w:t>&gt;OTU017486</w:t>
      </w:r>
    </w:p>
    <w:p w14:paraId="51BA872D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GCCCAGAGGGTGACGGTACCTCCAGAAGAAGCCCCGGCTAACTACGTGCCAGCAGCCGCGGTAATACGTAGGTGGCAAGCGTTGTTCGGAATTACTGGGCGTAAAGCGCGGGCAGGCGGTCTGTTAAGTCGTTTGTGAAAATCCGGGGCTCAACCCCGTGAAATGCATACGATACTGGCAGGCTGGAGACTGGTAGAGGCTAGCGGAATTCCTGGTGTAGCGGTGGAATGCGTAGATATCGGGGGGAATACCAGTGGCGAAAGCGGCACCCTAGCGTTGTTCTGACGCTCATGTGCGAAAGCGTGGGGAGCAAACAGGATTAGATACCCTAGTAGTCC</w:t>
      </w:r>
    </w:p>
    <w:p w14:paraId="6C47D849">
      <w:pPr>
        <w:rPr>
          <w:rFonts w:hint="eastAsia"/>
        </w:rPr>
      </w:pPr>
      <w:r>
        <w:rPr>
          <w:rFonts w:hint="eastAsia"/>
        </w:rPr>
        <w:t>&gt;OTU017487</w:t>
      </w:r>
    </w:p>
    <w:p w14:paraId="1AFE8DF0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TACGCCGCAAGGCGGGTGACGGTACCTCCAAAGGAAGCACCGGCTAACTCCGTGCCAGCAGCCGCGGTAATACGGAGGGTGCGAGCGTTGTCCGGAATCACTGGGCGTAAAGCGTCTGTAGGTGGCTTTTCAAGTCCGCCGTCAAATCCCAGGGCTCAACCCTGGACAGGCGGTGGAAACTACCAAGCTGGAGTACGGTAGGGGCAGAGGGAATTTCCGGTGGAGCGGTGAAATGCGCAGATATCGGGAGGAACACCAATGGCGAAGGCAGCTCGCTGGGACGTTACTGACGCTGAGACGCGAAAGCGTGGGGAGCAAACAGGATTAGATACCCCAGTAGTCC</w:t>
      </w:r>
    </w:p>
    <w:p w14:paraId="1F9988DB">
      <w:pPr>
        <w:rPr>
          <w:rFonts w:hint="eastAsia"/>
        </w:rPr>
      </w:pPr>
      <w:r>
        <w:rPr>
          <w:rFonts w:hint="eastAsia"/>
        </w:rPr>
        <w:t>&gt;OTU017488</w:t>
      </w:r>
    </w:p>
    <w:p w14:paraId="7F9B4DD1">
      <w:pPr>
        <w:rPr>
          <w:rFonts w:hint="eastAsia"/>
        </w:rPr>
      </w:pPr>
      <w:r>
        <w:rPr>
          <w:rFonts w:hint="eastAsia"/>
        </w:rPr>
        <w:t>CCTACGGGGGGCTGCAGTGAGGAATATTGCACAATGGGCGCAAGCCTGATGCAGCGACGCCGCGTGGGTGATGAAGGCTTTCGGGTCGTAAACTTCTTTTAGAGGGGATGAATGGGCTGGTGAATAACCAGTCGTGACAGTACCCTCGGAATAAGCCACGGCTAACTACGTGCCAGCAGCCGCGGTAATACGTAGGTGGCAAGCGTTGTCCGGAATTATTGGGCGTAAAGCGCGCGCAGGCGGTCCTTTAAGTCTGATGTGAAAGCCCACGGCTCAACCGTGGAGGGTCATTGGAAACTGGAGAACTTGAGTGCAGAAGAGGAAAGTGGAATTCCAAGTGTAGCGGTGAAATGCGTAGATATGCGGAGGAACACCGATGGCGAAGGCAATCCCCTGGGCCTGCACTGACGCTCATGCACGAAAGCGTGGGGAGCAAACAGGATTAGATACCCGTGTAGTCC</w:t>
      </w:r>
    </w:p>
    <w:p w14:paraId="556C9802">
      <w:pPr>
        <w:rPr>
          <w:rFonts w:hint="eastAsia"/>
        </w:rPr>
      </w:pPr>
      <w:r>
        <w:rPr>
          <w:rFonts w:hint="eastAsia"/>
        </w:rPr>
        <w:t>&gt;OTU017489</w:t>
      </w:r>
    </w:p>
    <w:p w14:paraId="191D3E16">
      <w:pPr>
        <w:rPr>
          <w:rFonts w:hint="eastAsia"/>
        </w:rPr>
      </w:pPr>
      <w:r>
        <w:rPr>
          <w:rFonts w:hint="eastAsia"/>
        </w:rPr>
        <w:t>CCTACGGGGGGCAGCACTCGGGAATTTTCCACAATGGACGAAAGTCTGATGGAGCGACGCCGCGTGAAGGATGAAGGTTTTCGGATCGTAAACTTCTTTTGCCAAGGAATAGGAAGGAAGGTACTTGGCGAATAAGGGGCTGCTAACTGCGTGCCAGAAGCATCGGTGATACGTGGGCCCCAAGCGTTGTCCGGAGTTATTGGGCGTAAAGCGTGCGTCGGCGGTTTGGCAAGAAAGGTGTGAAATCCCAGAGCTTAACTTTGGAACTGCACTTTTAACTGCCAGGCTAGAGTGCGGTAGAGGGTAGTGGAATTCCCGGTGTAGTGGTGAAATGCGTAGAGATCGGGAAGAACATCGGTGGCGAAGGCGGCCTGCTGGGCTGTTGCTGACGCTGAGGCGCGACAGCGTGGGGAGCAAACAGGATTAGATACCCGTGTAGTCC</w:t>
      </w:r>
    </w:p>
    <w:p w14:paraId="2910A956">
      <w:pPr>
        <w:rPr>
          <w:rFonts w:hint="eastAsia"/>
        </w:rPr>
      </w:pPr>
      <w:r>
        <w:rPr>
          <w:rFonts w:hint="eastAsia"/>
        </w:rPr>
        <w:t>&gt;OTU017490</w:t>
      </w:r>
    </w:p>
    <w:p w14:paraId="54678882">
      <w:pPr>
        <w:rPr>
          <w:rFonts w:hint="eastAsia"/>
        </w:rPr>
      </w:pPr>
      <w:r>
        <w:rPr>
          <w:rFonts w:hint="eastAsia"/>
        </w:rPr>
        <w:t>CCTACGGGGGGCAGCAGTGGGGAATCTTGCGCAATGGCCGAAAGGCTGACGCAGCGACGCCGCGTGCGGGAGGACGCTTTTCGGAGTGTAAACCGCTGTCAGAGGGGACGAAGGCCCCTGGGAGGAAATGCCCATAGGGGAGGGACGGTACCCTCAGAGGAAGCACCGGCTAACTCCGTGCCAGCAGCCGCGGTAATACGAGGGGAGCTAGCGTTGTTCGGAATTATTGGGCGTAAAGCGCGCGCAGGCGGTCCTTTAAGTCTGATGTGAAATCTTGCGGCTCAACCGCAAGCGGTCATTGGAAACTGGGGGACTTGAGTGCAGAAGAGGAAAGCGGAATTCCACGTGTAGCGGTGAAATGCGTAGATATTGGGAAGAACACCAGTGGCGAAGGCGGCTAACTGGTCCAGATCTGACGCTGAGGTGCGAAAGCGTGGGGAGCAAACAGGATTAGATACCCCAGTAGTCC</w:t>
      </w:r>
    </w:p>
    <w:p w14:paraId="6BD99F86">
      <w:pPr>
        <w:rPr>
          <w:rFonts w:hint="eastAsia"/>
        </w:rPr>
      </w:pPr>
      <w:r>
        <w:rPr>
          <w:rFonts w:hint="eastAsia"/>
        </w:rPr>
        <w:t>&gt;OTU017491</w:t>
      </w:r>
    </w:p>
    <w:p w14:paraId="08952ED5">
      <w:pPr>
        <w:rPr>
          <w:rFonts w:hint="eastAsia"/>
        </w:rPr>
      </w:pPr>
      <w:r>
        <w:rPr>
          <w:rFonts w:hint="eastAsia"/>
        </w:rPr>
        <w:t>CCTACGGGCGGCTGCAGTGGGGAATATTGGACAATGGGCGCAAGCCTGATCCAGCAACGCCGCGTGGATGAAGAAGGCCTTCGGGTTGTAAAGTCCTTTCGGCAGGGACGATGATGACGGTACCTGCAGAAGAAGCCCCGGCTAACTTCGTGCCAGCAGCCGCGGTAATACGAAGGGGGCTAGCGTTGTTCGGAATTACTGGGCGTAAAGGGCGTGTAGGCGGACCATCAAGTCAGGGGTGAAATCCCGGGGCTCAACCTCGGGCTTGCGGTGGATACTGTCGGGCTAGAGGATGGTAGAGGGGAGTGGAATTCCCGGTGTAGCGGTGAAATGCGCAGATATCGGGAGGAACACCGATGGCGTAGGCAGGCGACTGGCTCATTCCTGACACTAAGGCACGAAAGCGTGGGTAGCAAACGGGATTAGATACCCTAGTAGTCC</w:t>
      </w:r>
    </w:p>
    <w:p w14:paraId="03200378">
      <w:pPr>
        <w:rPr>
          <w:rFonts w:hint="eastAsia"/>
        </w:rPr>
      </w:pPr>
      <w:r>
        <w:rPr>
          <w:rFonts w:hint="eastAsia"/>
        </w:rPr>
        <w:t>&gt;OTU017492</w:t>
      </w:r>
    </w:p>
    <w:p w14:paraId="3DF7EBB6">
      <w:pPr>
        <w:rPr>
          <w:rFonts w:hint="eastAsia"/>
        </w:rPr>
      </w:pPr>
      <w:r>
        <w:rPr>
          <w:rFonts w:hint="eastAsia"/>
        </w:rPr>
        <w:t>CCTACGGGAGGCTGCAGTAGGGAATCTTCCACAATGGACGAAAGTCTGATGGAGCAACGCCGCGTGAACGATGAAGGCCTTCGGGTCGTAAAGTTCTGTTGTTAGGGAAGAACAAGTATCGGAGTAACTGCCGGTACCTTGACGGTACCTAACCAGAAAGCCACGGCTAACTCCGTGCCAGCAGCCGCGGTAATACGGAGGATCCAAGCGTTATCCGGATTTATTGGGCGTAAAGCGCACGCAGGCGGTTGGGCCAGTGGTGTGTGAAAGCGGTCGGCTTAACTGACCGAGGCCATGCCAAACTGCCCGACTGGAGCCATGCAGAGGTCGATGGAATTGCCGGTGTAGTGGTGAAATGCGTAGAGATCGGCAGGAACACCAGTGGCGAAGGCGACTGTCTGGTCTGTAACTGACACTGAGGCGCGAAAGCGTGGGGAGCAAACAGGATTAGATACCCTGGTAGTCC</w:t>
      </w:r>
    </w:p>
    <w:p w14:paraId="63078B7D">
      <w:pPr>
        <w:rPr>
          <w:rFonts w:hint="eastAsia"/>
        </w:rPr>
      </w:pPr>
      <w:r>
        <w:rPr>
          <w:rFonts w:hint="eastAsia"/>
        </w:rPr>
        <w:t>&gt;OTU017493</w:t>
      </w:r>
    </w:p>
    <w:p w14:paraId="4EA0CFF6">
      <w:pPr>
        <w:rPr>
          <w:rFonts w:hint="eastAsia"/>
        </w:rPr>
      </w:pPr>
      <w:r>
        <w:rPr>
          <w:rFonts w:hint="eastAsia"/>
        </w:rPr>
        <w:t>CCTACGGGTGGCAGCAGTGGGGAATATTGCGCAATGGACGAAAGTCTGACGCAGCGACGCCGCGTGTGGGATGACGGTCTTCGGATTGTAAACCACTGTCGGGAGGGACGAATACGCCGCAAGGCGGGTGACGGTACCTCCAAAGGAAGCACCGGCTAACTCCGTGCCAGCAGCCGCGGTAATACAGAGGGTGCAAGCGTTAATCGGAATTACTGGGCGTAAAGCGTGCGTAGGCGGATACCTAAGTCGATTGTGAAAGCCCCGGGCTTAACCTGGGAACTGCATTCGATACTGAGTATCTAGAGTATGGTAGAGGAAAGTGGAATTCCCGGTGTAGCGGTGAAATGCGTAGATATCATCCGGAACGCCTGTGGTGAAGACGACTCGCTGGGGATTTGCTGACGCTGAGACACGAAAGCCAGGGGAGCAAACGGGATTAGATACCCCTGTAGTCC</w:t>
      </w:r>
    </w:p>
    <w:p w14:paraId="0C5F05B8">
      <w:pPr>
        <w:rPr>
          <w:rFonts w:hint="eastAsia"/>
        </w:rPr>
      </w:pPr>
      <w:r>
        <w:rPr>
          <w:rFonts w:hint="eastAsia"/>
        </w:rPr>
        <w:t>&gt;OTU017494</w:t>
      </w:r>
    </w:p>
    <w:p w14:paraId="1B155794">
      <w:pPr>
        <w:rPr>
          <w:rFonts w:hint="eastAsia"/>
        </w:rPr>
      </w:pPr>
      <w:r>
        <w:rPr>
          <w:rFonts w:hint="eastAsia"/>
        </w:rPr>
        <w:t>CCTACGGGGGGCAGCAGTGGGGAATATTGGACAATGGGCGCAAGCCTGATGCAGCGACGCCGCGTGAGGGATGACGGCCTTCGGGTTGTAAACCTCTTTCGGCCCTGACGAAGCGGAAGTGACGGTAGGGGCAGAAGAAGCGCCGGCCAACTACGTGCCAGCAGCCGCGGTAAGACGTAGGGCGCGAGCGTTGTCCGGAATCACTGGGCGTAAAGGGCGCGTAGGCGGCGGGGTAAGCGTGCGGTGAAAGCTCGGGGCTCAACTCCGAGTCGGCCGTGCGAACTGCTCCGCTCGAGCACAGTAGAGGCAGATGGAATTCCGGGTGTAGCGGTGGAATGCGTAGAGATCGAGAGGAACACTAGTGGCGAAGGCGAGTCCCTGGAAAACACCTGACACTGAGGCACGAAAGCTAGGGGAGCAAACAGGATTAGATACCCCAGTAGTCC</w:t>
      </w:r>
    </w:p>
    <w:p w14:paraId="7989FD57">
      <w:pPr>
        <w:rPr>
          <w:rFonts w:hint="eastAsia"/>
        </w:rPr>
      </w:pPr>
      <w:r>
        <w:rPr>
          <w:rFonts w:hint="eastAsia"/>
        </w:rPr>
        <w:t>&gt;OTU017495</w:t>
      </w:r>
    </w:p>
    <w:p w14:paraId="2FBFA26A">
      <w:pPr>
        <w:rPr>
          <w:rFonts w:hint="eastAsia"/>
        </w:rPr>
      </w:pPr>
      <w:r>
        <w:rPr>
          <w:rFonts w:hint="eastAsia"/>
        </w:rPr>
        <w:t>CCTACGGGAGGCTGCAGTAACGAATATTGGACAATGCGCGAAAGCGTGATCCAGCAATGCCGCGTGCAGGATGAAGCCCCTCGGGGTGTAAACTGCTGTCAGGAGCTACCAACACAATGAGGAGCTCCAGAGGAAGAGCCGGCTAACTCTGTGCCAGCAGCCGCGGTAATACGGAGGGTGCAAGCGTTATCCGGATTCACTGGGTTTAAAGGGTGCGTAGGTGGGTTGGTAAGTCAGTGGTGAAATCTCCGTGCTTAACATGGAAACTGCCATTGATACTACCGGTCTTGAATCTTCCGGAGGTTAGCGGAATATGTCATGTAGCGGTGAAATGCTTAGATATGACATAGAACACCAATTGCGAAGGCAGCTAGCTACAGGAGCATTGACACTGAGGCACGAAAGCGTGGGGATCAAACAGGATTAGATACCCGAGTAGTCC</w:t>
      </w:r>
    </w:p>
    <w:p w14:paraId="0519D14B">
      <w:pPr>
        <w:rPr>
          <w:rFonts w:hint="eastAsia"/>
        </w:rPr>
      </w:pPr>
      <w:r>
        <w:rPr>
          <w:rFonts w:hint="eastAsia"/>
        </w:rPr>
        <w:t>&gt;OTU017496</w:t>
      </w:r>
    </w:p>
    <w:p w14:paraId="5A2FAFE4">
      <w:pPr>
        <w:rPr>
          <w:rFonts w:hint="eastAsia"/>
        </w:rPr>
      </w:pPr>
      <w:r>
        <w:rPr>
          <w:rFonts w:hint="eastAsia"/>
        </w:rPr>
        <w:t>CCTACGGGCGGCAGCAGTAGGGAATCTTCCGCAATGGACGAAAGTCTGACGGAGCAACGCCGCGTGAGCGATGAAGGCCTTCGGGTCGTAAAGCTCTGTTGTTAGGGAAGAACAAGTACCGGAGTAACTGCCGGTACCTTGACGGTACCTAACCAGAAAGCCACGGCTAACTACGTGCCAGCAGCCGCGGTAATACAGAGGGTGCAAGCGTTAATCGGAATTACTGGGCGTAAAGCGTGGGGAGCAAACAGGATTAGATACCCGGGTAGTCC</w:t>
      </w:r>
    </w:p>
    <w:p w14:paraId="49A8CA16">
      <w:pPr>
        <w:rPr>
          <w:rFonts w:hint="eastAsia"/>
        </w:rPr>
      </w:pPr>
      <w:r>
        <w:rPr>
          <w:rFonts w:hint="eastAsia"/>
        </w:rPr>
        <w:t>&gt;OTU017497</w:t>
      </w:r>
    </w:p>
    <w:p w14:paraId="40CD22B8">
      <w:pPr>
        <w:rPr>
          <w:rFonts w:hint="eastAsia"/>
        </w:rPr>
      </w:pPr>
      <w:r>
        <w:rPr>
          <w:rFonts w:hint="eastAsia"/>
        </w:rPr>
        <w:t>CCTACGGGCGGCTGCAGTAGGGAATCTTGCGCAATGGGCGAAAGCCTGACGCAGCGACGCCGCGTGAGGGATGAATGCCTTCGGGTTGTAAACCTCTTTCAGCAGGAACGAAATTGACGGTACCTGCAGAAGAAGCTCCGGCCAACTACGTGCCAGCAGCCGCGGTAATACGAAGGGTGCAAGCGTTAATCGGAATTACTGGGCGTAAAGCGTGCGTAGGCGGTTGGCTAAGTCAGATGTGAAAGCCCTGGGCTCAACCTGGGAATGGCATTTGAAACTGGCAAGCTAGAGTACCAAAGAGGGGGGTGGAATTCCCGGTGTAGCGGTGAAATGCGTAGAGATCGGGAAGAACATCGGTGGCGAAGGCGGCCTGCTGGGCTGTTGCTGACGCTGAGGCGCGACAGCGTGGGGAGCAAACAGGATTAGATACCCCGGTAGTCC</w:t>
      </w:r>
    </w:p>
    <w:p w14:paraId="53DD128F">
      <w:pPr>
        <w:rPr>
          <w:rFonts w:hint="eastAsia"/>
        </w:rPr>
      </w:pPr>
      <w:r>
        <w:rPr>
          <w:rFonts w:hint="eastAsia"/>
        </w:rPr>
        <w:t>&gt;OTU017498</w:t>
      </w:r>
    </w:p>
    <w:p w14:paraId="37673744">
      <w:pPr>
        <w:rPr>
          <w:rFonts w:hint="eastAsia"/>
        </w:rPr>
      </w:pPr>
      <w:r>
        <w:rPr>
          <w:rFonts w:hint="eastAsia"/>
        </w:rPr>
        <w:t>CCTACGGGTGGCTGCAGTGGGGAATCTTCCGCAATGGACGAAAGTCTGACGCAGCGATGCCGCGTGGAGGATGACGGCCCTCGGGTTGTAAACTCCTTTCAGGAGGGACGAAATTGACGGTACCTCCAGAAGAAGCCCCGGCTAACTACGTGCCAGCAGCCGCGGTAATACGTAGGGGGCAAGCGTTGTCCGGAATTATTGGGCGTAAAGAGCTCGTAGGCGGCTTGGTAAGTCGATCGTGAAAACCAGAGGCTCAACCTCTGGACGTCGGTCGATACTGCCATGGCTAGAGTCCGGTAGAGGAGAGTGGAATTCCCGGTGTAGCGGTGGAATGCGCAGATATCGGGAGGAACACCAGTAGCGAAGGCGGCTCTCTGGGCCGGAACTGACGCTGAGGAGCGAAAGCGTGGGTAGCAAACAGGATTAGATACCCCTGTAGTCC</w:t>
      </w:r>
    </w:p>
    <w:p w14:paraId="385F75BB">
      <w:pPr>
        <w:rPr>
          <w:rFonts w:hint="eastAsia"/>
        </w:rPr>
      </w:pPr>
      <w:r>
        <w:rPr>
          <w:rFonts w:hint="eastAsia"/>
        </w:rPr>
        <w:t>&gt;OTU017499</w:t>
      </w:r>
    </w:p>
    <w:p w14:paraId="62253B83">
      <w:pPr>
        <w:rPr>
          <w:rFonts w:hint="eastAsia"/>
        </w:rPr>
      </w:pPr>
      <w:r>
        <w:rPr>
          <w:rFonts w:hint="eastAsia"/>
        </w:rPr>
        <w:t>CCTACGGGTGGCTGCAGTCGGGAATTTTGCGCAATGGACGAAAGTCTGACGCAGCAACGCCGCGTGAGGGATGACGGCCTTCGGGTTGTAAACCTCTTTTCTCAGGGACGATGATGACGGTACCTGAGGAAGAAGCCACGGCTAACTACGTGCCAGCAGCCGCGGTAATACGGAGGGTGCGAGCGTTGTCCGGAATCACTGGGCGTAAAGGGCGCGTAGGTGGCCGAGCAAGGTCGCGGTGAAAGCCCGGGGCTCAACCCCGGGTCGGCCGTGGCGACTACTCGGCTCGAGCACTGTAGGGGCGGGCGGAATTCCGGGTGTAGCGGTGGAATGCGTAGATATAGGAAGGAACACCAGTGGCGAAGGCGACCACCTGGACTGATACTGACACTGAGGTGCGAAAGCGTGGGGAGCAAACAGGATTAGATACCCCGGTAGTCC</w:t>
      </w:r>
    </w:p>
    <w:p w14:paraId="7DB4A5A8">
      <w:pPr>
        <w:rPr>
          <w:rFonts w:hint="eastAsia"/>
        </w:rPr>
      </w:pPr>
      <w:r>
        <w:rPr>
          <w:rFonts w:hint="eastAsia"/>
        </w:rPr>
        <w:t>&gt;OTU017500</w:t>
      </w:r>
    </w:p>
    <w:p w14:paraId="71559093">
      <w:pPr>
        <w:rPr>
          <w:rFonts w:hint="eastAsia"/>
        </w:rPr>
      </w:pPr>
      <w:r>
        <w:rPr>
          <w:rFonts w:hint="eastAsia"/>
        </w:rPr>
        <w:t>CCTACGGGAGGCTGCAGTGGGGAATCTTGCGCAATGCGCGAAAGCGTGACGCAGCAACGCCGCGTGGGGGAAGACGGCCTTCGGGTTGTAAACCCCTTTCAGTTGGGACGAAGCTCCGTCCGTTAATAGCGGGCCGGAGTGACGGTACCTTCAGAAGAAGCCCCGGCTAACTACGTGCCAGCAGCCGCGGTAATACGTAGGGGGCAAGCGTTGTCCGGAATTATTGGGCGTAAAGAGCTCGTAGGCGGTTTGTCGCGTCGGCTGTGAAAACCTGAGGCTCAACCTCAGGCCTGCAGTCGATACGGGCAGACTTGAGTGTTGCAGGGGAGACTGGAATTCCTGGTGTAGCGGTGAAATGCGCAGATATCGGGAGGAACACCTATGGCGAAAGCAGGCTTCTGGGCCACTACTGACGCTGATCTGCGAAAGCTAGGGGAGCAAACAGGATTAGATACCCTAGTAGTCC</w:t>
      </w:r>
    </w:p>
    <w:p w14:paraId="7A8D278B">
      <w:pPr>
        <w:rPr>
          <w:rFonts w:hint="eastAsia"/>
        </w:rPr>
      </w:pPr>
      <w:r>
        <w:rPr>
          <w:rFonts w:hint="eastAsia"/>
        </w:rPr>
        <w:t>&gt;OTU017501</w:t>
      </w:r>
    </w:p>
    <w:p w14:paraId="023AEBD9">
      <w:pPr>
        <w:rPr>
          <w:rFonts w:hint="eastAsia"/>
        </w:rPr>
      </w:pPr>
      <w:r>
        <w:rPr>
          <w:rFonts w:hint="eastAsia"/>
        </w:rPr>
        <w:t>CCTACGGGAGGCTGCAGTCGGGAATTTTGCCCAATGAGCGAAAGCTTGAGGCAGCAACTCCGCGTGAGGGATGAAGGCTCTCGGGTCGTAAACCTCTTTTCTCAGGGAAGATCCAAGACGGTACCTGAGGAATAAGCCACGGCTAACTACGTGCCAGCAGCCGCGGTAATACGTAGGTGGCAAGCGTTGTCCGGATTTACTGGGCGTAAAGAGCGCGTAGGCGGAGATCTAAGCGTGGCCTGAAAGCCCCCGGCTCAACCGGGGAGTGCGGCTGCGAACTGGGTTTCTTGAGGACGATAGAGGAGAGTGGAATTCCTGGTGTAGCGGTGAAATGCGTAGATATCAGGAGGAACACCCGAGGCGAAGGCGGCTCTCTGGGTCGTACCTGACGCTGAGGCGCGAAAGCGTGGGGAGCGAACGGGATTAGATACCCTAGTAGTCC</w:t>
      </w:r>
    </w:p>
    <w:p w14:paraId="230B28AD">
      <w:pPr>
        <w:rPr>
          <w:rFonts w:hint="eastAsia"/>
        </w:rPr>
      </w:pPr>
      <w:r>
        <w:rPr>
          <w:rFonts w:hint="eastAsia"/>
        </w:rPr>
        <w:t>&gt;OTU017502</w:t>
      </w:r>
    </w:p>
    <w:p w14:paraId="44C15677">
      <w:pPr>
        <w:rPr>
          <w:rFonts w:hint="eastAsia"/>
        </w:rPr>
      </w:pPr>
      <w:r>
        <w:rPr>
          <w:rFonts w:hint="eastAsia"/>
        </w:rPr>
        <w:t>CCTACGGGGGGCAGCAGTAGGGAATATTGGTCAATGGGTGAGAGCCTGAACCAGCCATGCCGCGTGCAGGAAGACGGCCTTCTGGGTTGTAAACTGCTTTTGTCAGGGGATAAAATTTCCTTGCGAGGAAAATTGAAGGTACCTGGCGAATAAGCCACGGCTAACTACGTGCCAGCAGCCGCGGTAATACGTAGGTGGCAAGCGTTGTCCGGATTTATTGGGTTTAAAGGGTGCGTAGGCGGCTTTGCAAGACAGATGTGAAATCCCCGGGCTTAACCTGGGAACTGCATTTGTGACTGCATGGCTGGAGTGCGGCAGAGGGGGATGGAATTCCGCGTGTAGCAGTGAAATGCGTAGATATAGGAAGGAACACCAGTGGCGAAGGCGACCACCTGGGCTCATACTGACACTGAGGTGCGAAAGCGTGGGGAGCAAACAGGATTAGATACCCCAGTAGTCC</w:t>
      </w:r>
    </w:p>
    <w:p w14:paraId="1D63D78F">
      <w:pPr>
        <w:rPr>
          <w:rFonts w:hint="eastAsia"/>
        </w:rPr>
      </w:pPr>
      <w:r>
        <w:rPr>
          <w:rFonts w:hint="eastAsia"/>
        </w:rPr>
        <w:t>&gt;OTU017503</w:t>
      </w:r>
    </w:p>
    <w:p w14:paraId="3A4152A9">
      <w:pPr>
        <w:rPr>
          <w:rFonts w:hint="eastAsia"/>
        </w:rPr>
      </w:pPr>
      <w:r>
        <w:rPr>
          <w:rFonts w:hint="eastAsia"/>
        </w:rPr>
        <w:t>CCTACGGGGGGCAGCAGTGGGGAATCTTGCGCAATGGGCGAAAGCCTGACGCAGCGACGCCGCGTGCGGGAAGAAGGCCTTCGGGTTGTAAACCGCTTTCAGGAGGGAAGAAGCCACTCGGGTTAATAGCCCAGAGGGTGACGGTACCTCCAGAAGAAGCGCCGGCTAACTACGTGCCAGCAGCCGCGGTAATACGTAGGGCGCAAGCGTTGTCCGGAATTATTGGGCGTAAAGAGCGCGTAGGCGGTCTGTTAAGTGTAGAGTGAAATCTCCAGGGCTCAACCCGGAAACTGCTCTGCATACTGGCAGACTGGAGGGACTGAGAGGTGAATGGAATTCCTGGTGTAGCGGTGAAATGCGTAGATATCGGAAGGAACATCAGTGGCGAAAGCGACTTCCTGGACCAATACTGACGCTCATGTGCGAAAGCGTGGGGAGCAAACAGGATTAGATACCCGAGTAGTCC</w:t>
      </w:r>
    </w:p>
    <w:p w14:paraId="78E885FD">
      <w:pPr>
        <w:rPr>
          <w:rFonts w:hint="eastAsia"/>
        </w:rPr>
      </w:pPr>
      <w:r>
        <w:rPr>
          <w:rFonts w:hint="eastAsia"/>
        </w:rPr>
        <w:t>&gt;OTU017504</w:t>
      </w:r>
    </w:p>
    <w:p w14:paraId="062B9DBD">
      <w:pPr>
        <w:rPr>
          <w:rFonts w:hint="eastAsia"/>
        </w:rPr>
      </w:pPr>
      <w:r>
        <w:rPr>
          <w:rFonts w:hint="eastAsia"/>
        </w:rPr>
        <w:t>CCTACGGGAGGCTGCAGTCGAGGATCTTCGGCAATGGGCGCAAGCCTGATGCAGCGACGCCGCGTGAGGGATGACGGCCTTCGGGTTGTAAACCTCTTTCGACCCTGACGAAGCGTGAGTGACGGTAGGGGGAGAAGAAGCACCGGCCAACTACGTGCCAGCAGCCGCGGTAAGACGTAGGGTGCGAGCGTTAATCGGAATTATTGGGCGTAAAGCGCACGCAAGCGGTTTTACAAGTCTGACGTGAAATCTCCTGGCTTAACTGGGAGCGGTCGTTGGAAACTGTAGAGCTTGAGGCGATGAGAGGGGTGCAGAATTCCCGGTGTAGTGGTGGAATGCGTAGATATCGGGAGGAATACCAGTGGCGAAAGCGGCACCCTGGCGTCGTACTGACGCTCATGTGCGAAAGCGTGGGGAGCGAACGGGATTAGATACCCCAGTAGTCC</w:t>
      </w:r>
    </w:p>
    <w:p w14:paraId="3755399A">
      <w:pPr>
        <w:rPr>
          <w:rFonts w:hint="eastAsia"/>
        </w:rPr>
      </w:pPr>
      <w:r>
        <w:rPr>
          <w:rFonts w:hint="eastAsia"/>
        </w:rPr>
        <w:t>&gt;OTU017505</w:t>
      </w:r>
    </w:p>
    <w:p w14:paraId="06A14768">
      <w:pPr>
        <w:rPr>
          <w:rFonts w:hint="eastAsia"/>
        </w:rPr>
      </w:pPr>
      <w:r>
        <w:rPr>
          <w:rFonts w:hint="eastAsia"/>
        </w:rPr>
        <w:t>CCTACGGGGGGCAGCAGTCGGGAATTTTGCCCAATGAGCGAAAGCTTGAGGCAGCAACTCCGCGTGAGTGAAGAAGGCCTTCGGGTTGTAAAGCTCTTTCGGACGGAAAGAAATTGCGCCGGTGAATATCCGGCGTAGATGACGGTACCGTAAGAAGAAGCACCGGCTAACTACGTGCCAGCAGCCGCGGTAACACGTAGGGTGCGAGCATTAATCGGATTTATTGGGCGTAAAGGGCGCGTAGGCGGGTAAAAAAGTTAGTTGTGAAATTTCAACGCTTAACGTTGAAGCTGCAATTAAAACTCTTTATCTTTGAGGATAGGCGGAGAAAACGGAATTCCACATGTAGCGGTGAAATGCGTAGATATGTGGAGGAACACCGGTGGCGAAGGCGGTTTTCTAGCTTATTCCTGACGCTAAGGCGCGAGAGCGTGGGGAGCAAACAGGATTAGATACCCGAGTAGTCC</w:t>
      </w:r>
    </w:p>
    <w:p w14:paraId="39235CD1">
      <w:pPr>
        <w:rPr>
          <w:rFonts w:hint="eastAsia"/>
        </w:rPr>
      </w:pPr>
      <w:r>
        <w:rPr>
          <w:rFonts w:hint="eastAsia"/>
        </w:rPr>
        <w:t>&gt;OTU017506</w:t>
      </w:r>
    </w:p>
    <w:p w14:paraId="35787C56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TGTAAACTCCTGTTGATCGGGACGAACAGCCAAGGGATCAATACCCCTTTGGCCTGACGGTACCGGTTGAGGAAGCCCCGGCTAACTCTGTGCCAGCAGCCGCGGTAATACAGAGGGGGCAAGCGTTGTTCGGAATTATTGGGCGTAAAGAGCGTGTAGGCGGCTTGGCAAGTCCGCTGTGAAAACTCGAGGCTCAACCTCGAGACGTCGGTGGAAACTGCCTGGCTAGAGTCCGGAAGAGGAGTGTGGAATTCCTGGTGTAGCGGTGAAATGCGCAGATATCAGGAAGAACACCTATGGCGAAGGCAGCACTCTGGGACGGTACTGACGCTGAGACGCGAAAGCGTGGGGAGCGAACAGGATTAGATACCCCAGTAGTCC</w:t>
      </w:r>
    </w:p>
    <w:p w14:paraId="0D9B1072">
      <w:pPr>
        <w:rPr>
          <w:rFonts w:hint="eastAsia"/>
        </w:rPr>
      </w:pPr>
      <w:r>
        <w:rPr>
          <w:rFonts w:hint="eastAsia"/>
        </w:rPr>
        <w:t>&gt;OTU017507</w:t>
      </w:r>
    </w:p>
    <w:p w14:paraId="134CA3BD">
      <w:pPr>
        <w:rPr>
          <w:rFonts w:hint="eastAsia"/>
        </w:rPr>
      </w:pPr>
      <w:r>
        <w:rPr>
          <w:rFonts w:hint="eastAsia"/>
        </w:rPr>
        <w:t>CCTACGGGTGGCTGCAGTCGAGAATCTTGGACAATGTACGAAAGTATGATCCAGCGACGCCGCGTGGAGGATGAAGGCCCTTGGGTCGTAAACTCCTTTTATTGGGGAAGAAGGCTGGCGCAAGCCGGCTTGACGGTACCCGATGAATAAGCCACGGCTAACTACGTGCCAGCAGCCGCGGTAATACGGAGGGTGCAAGCGTTATCCGGATTCACTGGGTTTAAAGGGTGCGTAGGTGGGTCTGTAAGTCAGTGGTGAAATCTCCAAGCTTAACTTGGAAACTGCCGTTGATACTATAGGTCTTGAATGCTGTGGAGGTGAGCGGAATATGTCATGTAGCGGTGAAATGCTTAGATATGACATAGAACACCAATTGCGAAGGCAGCTCACTACCCAGATATTGACTCTGAGGCACGAAAGCGTGGGGATCAAACAGGATTAGATACCCCGGTAGTCC</w:t>
      </w:r>
    </w:p>
    <w:p w14:paraId="05CBE536">
      <w:pPr>
        <w:rPr>
          <w:rFonts w:hint="eastAsia"/>
        </w:rPr>
      </w:pPr>
      <w:r>
        <w:rPr>
          <w:rFonts w:hint="eastAsia"/>
        </w:rPr>
        <w:t>&gt;OTU017508</w:t>
      </w:r>
    </w:p>
    <w:p w14:paraId="65C18735">
      <w:pPr>
        <w:rPr>
          <w:rFonts w:hint="eastAsia"/>
        </w:rPr>
      </w:pPr>
      <w:r>
        <w:rPr>
          <w:rFonts w:hint="eastAsia"/>
        </w:rPr>
        <w:t>CCTACGGGTGGCAGCAGTTTCGAATCATTCACAATGGGCGAAAGCCTGATGGTGCGACGCCGCGTGGGGGACGAAGGTCTTCGGATTGTAAACCCCTGTCACCGGGGACAAAACGTCGTCTGTTAATAGCAGCCGACCTGATTTAACCCGGAGAGGAAGCAGTGGCTAACTCTGTGCCAGCAGCCGCGGTAATACGTAGGTGGCAAGCGTTGTCCGGAATTATTGGGCGTAAAGGGCGCGTAGGCGGCCCGCTAAGTCCGTTGTGAAAGACCGAGGCTCAACCTGGGAACTGCATCCAAAACTGGCGAGCTAGAGTACGGTAGAGGGTGGTGGAATTCCATGTGTAGCGGTGAAATGCGTAGAGATATGGAGGAACACCAGTGGCGAAGGCGGCTTTCTGGCCTGTAACTGACGCTGAGGCGCGAAAGCGTGGGGAGCAAACAGGATTAGATACCCCTGTAGTCC</w:t>
      </w:r>
    </w:p>
    <w:p w14:paraId="40E9EA17">
      <w:pPr>
        <w:rPr>
          <w:rFonts w:hint="eastAsia"/>
        </w:rPr>
      </w:pPr>
      <w:r>
        <w:rPr>
          <w:rFonts w:hint="eastAsia"/>
        </w:rPr>
        <w:t>&gt;OTU017509</w:t>
      </w:r>
    </w:p>
    <w:p w14:paraId="4E03B72A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TCTTATTCTTAGGAGACTGACGGTACCATAGGAATAAGCACCGGCTAACTACGTGCCAGCAGCCGCGGTAATACGTAGGGTGCGAGCGTTAATCGGAATTACTGGGCGTAAAGGGCGGGTAGGCGGCCACTGTAAGTCGGTTGTGAAATCTCCGGGCTTAACCCGGAAAGGTCAGCCGATACTGCAGGGCTAGAGTGCGGAAGGGGCAACTGGAATTCTCGGTGTAGCGGTGAAATGCGTAGAGATCGGGAAGAACATCGGTGGCGAAGGCGGCCTGCTGGGCTGTTGCTGACGCTGAGGCGCGACAGCGTGGGGAGCAAACAGGATTAGATACCCGGGTAGTCC</w:t>
      </w:r>
    </w:p>
    <w:p w14:paraId="2A83927E">
      <w:pPr>
        <w:rPr>
          <w:rFonts w:hint="eastAsia"/>
        </w:rPr>
      </w:pPr>
      <w:r>
        <w:rPr>
          <w:rFonts w:hint="eastAsia"/>
        </w:rPr>
        <w:t>&gt;OTU017510</w:t>
      </w:r>
    </w:p>
    <w:p w14:paraId="431FFE76">
      <w:pPr>
        <w:rPr>
          <w:rFonts w:hint="eastAsia"/>
        </w:rPr>
      </w:pPr>
      <w:r>
        <w:rPr>
          <w:rFonts w:hint="eastAsia"/>
        </w:rPr>
        <w:t>CCTACGGGAGGCAGCAGTGGGGAATTTTGGACAATGGGGGAAACCCTGATCCAGCCATGCCGCGTGGAGGATGAAGGTCTTCGGATTGTAAACTCCTGTTGCCCGGGACGAAATGCTCAGACCTAATACGTCTGAGTTTGACGGTACCGGGTGAGGAAGCCCCGGCTAACTCTGTGCCAGCAGCCGCGGTAAGACAGAGGTGGCAAGCGTTGTTCGGATTCATTGGGTGTAAAGGGCAGGTAGGCTGTTTTGCAAGTCCGGCGTGAAATCCCAGGGCTCAACCCTGGAACTGCGTTGGAAACTGCATGACTTGAGTACTGTAGAGGTGTGGGGAATTCTCGGTGTAAGGGTGAAATCTGTAGATATCGAGAGGAACACCAGTGGCGAAGGCGCCACACTGGACAGTTACTGACGCTGAGCTGCGAAAGCAAGGGGAGCGAACAGGATTAGATACCCCAGTAGTCC</w:t>
      </w:r>
    </w:p>
    <w:p w14:paraId="43ABDE3D">
      <w:pPr>
        <w:rPr>
          <w:rFonts w:hint="eastAsia"/>
        </w:rPr>
      </w:pPr>
      <w:r>
        <w:rPr>
          <w:rFonts w:hint="eastAsia"/>
        </w:rPr>
        <w:t>&gt;OTU017511</w:t>
      </w:r>
    </w:p>
    <w:p w14:paraId="6F027E87">
      <w:pPr>
        <w:rPr>
          <w:rFonts w:hint="eastAsia"/>
        </w:rPr>
      </w:pPr>
      <w:r>
        <w:rPr>
          <w:rFonts w:hint="eastAsia"/>
        </w:rPr>
        <w:t>CCTACGGGCGGCTGCAGTAAGGAATATTGCGCAATGGGCGACAGCCTGACGCAGCGACGCCGCGTGGGGGATGAAGGTCTTCGGATTGTAAACCCCTTTCGGCAGGGAAGATGGAACGGGAAACTGTTCGGACGGTACCTGCAGAAGCAGCCACGGCTAACTTCGTGCCAGCAGCCGCGGTAATACGAAGGGTGCAAACGTTATTCGGAATCACTGGGCGTAAAGGGTGCGTAGGTGGGTTGGTAAGTCAGGGGTTAAAGACTGAGGCTCAACCTCAGGAGTGCCTTTGATACTGGCGAGCTTGAGGACGGCAGAGGTAAGTGGAACTGCGAGTGTAGAGGTGAAATTCGTAGATATTCGCAAGAACACCAGTGGCGAAGGCGGCTTACTGGTCCGGTTCTGACGCTGAGGCGCGAAAGCGTGGGGAGCAAACAGGATTAGATACCCTTGTAGTCC</w:t>
      </w:r>
    </w:p>
    <w:p w14:paraId="1716E57F">
      <w:pPr>
        <w:rPr>
          <w:rFonts w:hint="eastAsia"/>
        </w:rPr>
      </w:pPr>
      <w:r>
        <w:rPr>
          <w:rFonts w:hint="eastAsia"/>
        </w:rPr>
        <w:t>&gt;OTU017512</w:t>
      </w:r>
    </w:p>
    <w:p w14:paraId="7C496154">
      <w:pPr>
        <w:rPr>
          <w:rFonts w:hint="eastAsia"/>
        </w:rPr>
      </w:pPr>
      <w:r>
        <w:rPr>
          <w:rFonts w:hint="eastAsia"/>
        </w:rPr>
        <w:t>CCTACGGGGGGCAGCAGTGGGGAATCTTGCGCAATGGGGGCAACCCTGACGCAGCGACGCCGCGTGCGGGATGAAGGCCTTCGGGTTGTAAACCGCTTTCAGCGGGGACGAAGCGAAAGTGACGGTACCCGCAGAAGAAGCCCCGGCCAACTACGTGCCAGCAGCCGCGGTAAGACGTAGGGGGCGAGCGTTGTCCGGATTTATTGGGCGTAAAGCGCGCGTAGGCGGCTTTTCAAGTCGATTGTGAAATCCCCGGGCTTAACCTGGGAACTGCGTCCGATACTGGCAGGCTCGAATCCGGGAGAGGGATGTGGAATTCCAGGTGTAGCGGTGAAATGCGTAGATATCAGGAGGAACACCGGTGGCGAAGGCGGCTTTCTGGGCCTTACCTGACGCTGAGGAGCGAAAGCTGGGGGAGCGAACAGGATTAGATACCCCGGTAGTCC</w:t>
      </w:r>
    </w:p>
    <w:p w14:paraId="41F6DB32">
      <w:pPr>
        <w:rPr>
          <w:rFonts w:hint="eastAsia"/>
        </w:rPr>
      </w:pPr>
      <w:r>
        <w:rPr>
          <w:rFonts w:hint="eastAsia"/>
        </w:rPr>
        <w:t>&gt;OTU017513</w:t>
      </w:r>
    </w:p>
    <w:p w14:paraId="6DE2433C">
      <w:pPr>
        <w:rPr>
          <w:rFonts w:hint="eastAsia"/>
        </w:rPr>
      </w:pPr>
      <w:r>
        <w:rPr>
          <w:rFonts w:hint="eastAsia"/>
        </w:rPr>
        <w:t>CCTACGGGTGGCTGCAGTAGGGAATTGTTCGCAATGGGCGCAAGCCTGACGACGCAACGCCGCGTGGAGGATGAAGACCTTCGGGTCGTAAACTCCTTTCGACCGAGATGAACACCCACCGACCTAATACGTTGGTGGGCTGACAGTATCGAGGGAAGAAGCCCCGGCTAACTCCGTGCCAGCAGCCGCGGTAATACAGAGGTGGCAAGCGTTGTTCGGAATTACTGGGCGTAAAGGGCGCGTAGGCGGTGTGTCAAGTCAGGCGTGAAAGCCCCGGGCTCAACCTGGGAACCGCGCTTGAGACTGGCACGCTCGAGTTCGGGAGAGGATGGTGGAATTCCCAGTGTAGAGGTGAAATGCGTAGATATCAAGTGGAACACCAGTGGCGAAGGCGAGTCCCTGGACACCTCCTGACGCTGAGGCACGAAAGCTAGGGGAGCAAACAGGATTAGATACCCCTGTAGTCC</w:t>
      </w:r>
    </w:p>
    <w:p w14:paraId="48394822">
      <w:pPr>
        <w:rPr>
          <w:rFonts w:hint="eastAsia"/>
        </w:rPr>
      </w:pPr>
      <w:r>
        <w:rPr>
          <w:rFonts w:hint="eastAsia"/>
        </w:rPr>
        <w:t>&gt;OTU017514</w:t>
      </w:r>
    </w:p>
    <w:p w14:paraId="71E9E88E">
      <w:pPr>
        <w:rPr>
          <w:rFonts w:hint="eastAsia"/>
        </w:rPr>
      </w:pPr>
      <w:r>
        <w:rPr>
          <w:rFonts w:hint="eastAsia"/>
        </w:rPr>
        <w:t>CCTACGGGAGGCAGCAGTGGGGAATTTTTCGCAATGGGCGAAAGCCTGACGAAGCAACGCCGCGTGGAGGATGAAGGCCCTAGTGGTCGTAAACTCCTGTCTAGCGGGACGAAAGTATTGGAGGTGAATAATCTCCGATATTGACTGTACCGCTGGAGGAAGCTCCGGCTAACTCTGTGCCAGCAGCCGCGGTAATACAGAGGGGGCAAGCGTTAATCGGAATTACTGGGCGTAAAGCGTGCGTAGGCGGTCTGTTAAGTCTGCTGTGAAATCCCCGGGCTCAACCTGGGAATGGCAGTGGATACTGGCAGGCTAGAGTGTGTCAGAGGGTGGTGGAATTCCCGGTGTAGCGGTGAAATGCGTAGAGATCGGGAGGAACACCAGTGGCGAAGGCGGCCACCTGGACGGATACTGACGCTGAGACGCGAAAGCGTGGGTAGCAAACAGGATTAGATACCCTAGTAGTCC</w:t>
      </w:r>
    </w:p>
    <w:p w14:paraId="6447B0DA">
      <w:pPr>
        <w:rPr>
          <w:rFonts w:hint="eastAsia"/>
        </w:rPr>
      </w:pPr>
      <w:r>
        <w:rPr>
          <w:rFonts w:hint="eastAsia"/>
        </w:rPr>
        <w:t>&gt;OTU017515</w:t>
      </w:r>
    </w:p>
    <w:p w14:paraId="758F56F9">
      <w:pPr>
        <w:rPr>
          <w:rFonts w:hint="eastAsia"/>
        </w:rPr>
      </w:pPr>
      <w:r>
        <w:rPr>
          <w:rFonts w:hint="eastAsia"/>
        </w:rPr>
        <w:t>CCTACGGGCGGCTGCAGTCGAGGATCTTTCGCAATGGGCGAAAGCCTGACGGAGCGACGCCGTGTGATTGATGAAGGCCTTCGGGTTGTAAAGATCTTTCGCATGGGAACAAGAGCAAATCGTGAATAACGATTTAATTTGAGGGTACCAAGTAAAGAAGCACCGGCTAACTCCGTGCCAGCAGCTGCGGTAATACGGAGGGTGCAAGCATTAATCGGAATTATTGGGCGTAAAGGGCGCGTAGGCGGCCCGATAAGTCAAAGGTGAAATCCCTCGGCTCAACTGAGGAACTGCCTTTGAAACTGTCGGGCTTGAGACCGGGAGGGGGTGGCGGAATTCCCAGTGTAGCGGTGAAATTCGTAGATATTAGGAAGAACACCGGTGGCGAAGGCGGCCAACTGGGCTGGATCTGACGCTGAGGCGCGAAAGCGTGGGGAGCAAACAGGATTAGATACCCCGGTAGTCC</w:t>
      </w:r>
    </w:p>
    <w:p w14:paraId="05794F79">
      <w:pPr>
        <w:rPr>
          <w:rFonts w:hint="eastAsia"/>
        </w:rPr>
      </w:pPr>
      <w:r>
        <w:rPr>
          <w:rFonts w:hint="eastAsia"/>
        </w:rPr>
        <w:t>&gt;OTU017516</w:t>
      </w:r>
    </w:p>
    <w:p w14:paraId="1818E6FF">
      <w:pPr>
        <w:rPr>
          <w:rFonts w:hint="eastAsia"/>
        </w:rPr>
      </w:pPr>
      <w:r>
        <w:rPr>
          <w:rFonts w:hint="eastAsia"/>
        </w:rPr>
        <w:t>CCTACGGGTGGCAGCAGTGAGGAATCTTGCGCAATGGGCGAAAGCCTGACGCAGCGACGCCGCGTGAGGGATGAAGGCCTTCGGGTTGTAAACCTCTGTCAGGGGGGAAGAATCCGGAGCCGGTGAATACCCGGCTCCATTGACGGTACCCCCAGAGGAAGCACCGGCTAACTCCGTGCCAGCAGCCGCGGTAAGACGGAGGGTGCAAACGTTGTTCGGAATCACTGGGCGTAAAGCGCGCGCAGGCGGGCGAGCGAGTCGGAAGTGAAATCTCGGGGCTCAACTTCGAGACTGCTCCCGATACTGTTCGTCTAGAGACCAGTAGGGGTTGGTGGAATTCCCGGTGTAGCGGTGGAATGCGTAGATATCAGGAGGAACACCGATGGCGAAGGCAGGTCTCTGGGCATTAACTGACGCTGAGGAGCGAAAGCATGGGGAGCAAACAGGATTAGATACCCCGGTAGTCC</w:t>
      </w:r>
    </w:p>
    <w:p w14:paraId="16C4CCCB">
      <w:pPr>
        <w:rPr>
          <w:rFonts w:hint="eastAsia"/>
        </w:rPr>
      </w:pPr>
      <w:r>
        <w:rPr>
          <w:rFonts w:hint="eastAsia"/>
        </w:rPr>
        <w:t>&gt;OTU017517</w:t>
      </w:r>
    </w:p>
    <w:p w14:paraId="367B6B52">
      <w:pPr>
        <w:rPr>
          <w:rFonts w:hint="eastAsia"/>
        </w:rPr>
      </w:pPr>
      <w:r>
        <w:rPr>
          <w:rFonts w:hint="eastAsia"/>
        </w:rPr>
        <w:t>CCTACGGGGGGCTGCAGTAGGGAATCTTCCACAATGGGCGAAAGCCTGATGGAGCAACGCCGCGTGAGTGAAGAAGGTTTTCGGATCGTAAAGCTCTGTTGTTAGGGAAGAACAAGTACCGGAGTAACTGTCGGTACCTTGACGGTACCTAACCAGAAAGCCACGGCTAACTACGTGCCAGCAGCCGCGGTAATACGTAGGTGGCAAGCGTTGTCCGGAATTATTGGGCGTAAAGGGTGTGTAGGTGGTTGGGTAAGTTAGATGTGAAATCCCCGGGCTTAACCTGGGAACTGCGTTTAAAACTGCTCGACTAGAGTATTGCAGAGGGTAGTGGAATTTCCAGTGTAGCGGTGAAATGCGTAGATATTGGAAGGAACACCAGTGGCGAAGGCGACTACCTGGGCAAATACTGACACTGAGACACGAAAGCATGGGGAGCAAACAGGATTAGATACCCGAGTAGTCC</w:t>
      </w:r>
    </w:p>
    <w:p w14:paraId="2E1E640E">
      <w:pPr>
        <w:rPr>
          <w:rFonts w:hint="eastAsia"/>
        </w:rPr>
      </w:pPr>
      <w:r>
        <w:rPr>
          <w:rFonts w:hint="eastAsia"/>
        </w:rPr>
        <w:t>&gt;OTU017518</w:t>
      </w:r>
    </w:p>
    <w:p w14:paraId="495DFEE8">
      <w:pPr>
        <w:rPr>
          <w:rFonts w:hint="eastAsia"/>
        </w:rPr>
      </w:pPr>
      <w:r>
        <w:rPr>
          <w:rFonts w:hint="eastAsia"/>
        </w:rPr>
        <w:t>CCTACGGGTGGCAGCAGTGAGGAATATTGCACAATGGACGCAAGTCTGATGCAGCAACGCCGCGTGGAGGATGAAGGTCTTCGGATTGTAAACTCCTTTTCCCAGGGAAGAGAATGGACGGTACCTGGGGAATAAGTCACGGCTAACTACGTGCCAGCAGCCGCGGTAATACGTAGGGACCAAGCGTTGTTCGGAATTACTGGGCGTAAAGGGCGCGTAGGCGGCTTACCAAGTCAGGCGTGAAATTCCCGGGCTCAACCTGGGAATGGCGGTGGATACTGGCGGACTAGAGTGCGGTAGAGGGTGGTGGAATTCCTGGTGTAGCGGTGAAATGCGTAGATATCAGGAGGAACACCGGCGGTGTAGACGGCTTACTGGACCGTGACTGACGCTGAGGCACGAAAGCGTGGGGAGCAAACAGGATTAGATACCCTGGTAGTCC</w:t>
      </w:r>
    </w:p>
    <w:p w14:paraId="1925A1C9">
      <w:pPr>
        <w:rPr>
          <w:rFonts w:hint="eastAsia"/>
        </w:rPr>
      </w:pPr>
      <w:r>
        <w:rPr>
          <w:rFonts w:hint="eastAsia"/>
        </w:rPr>
        <w:t>&gt;OTU017519</w:t>
      </w:r>
    </w:p>
    <w:p w14:paraId="6CC98ACB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CATCGGCGAAGCTCTGCCACGTGTGGTGGGGTGACGGTAGGTGCAGAAGAAGCCCCGGCTAACTCCGTGCCAGCAGCCGCGGTAATACGGAGGGGGCAAGCGTTGTTCGGAATTACTGGGCGTAAAGCGTGCGTAGGCGGCCCTGTTAGTCGGAGGTGAAATCCCGGAGCTCAACTCCGGAACTGCCTCCGAGACGGCCGGGCTTGAGTGAAGGAGAGGAGAGCGGAATTCCCAGTGTAGAGGTGAAATTCGTAGATATTGGGAAGAACACCGGTGGCGAAGGCGGCTCTCTGGGCCATTACTGACGCTGAGGAGCGAAAGCGTGGGGAGCGAACAGGATTAGATACCCCGGTAGTCC</w:t>
      </w:r>
    </w:p>
    <w:p w14:paraId="011C75A8">
      <w:pPr>
        <w:rPr>
          <w:rFonts w:hint="eastAsia"/>
        </w:rPr>
      </w:pPr>
      <w:r>
        <w:rPr>
          <w:rFonts w:hint="eastAsia"/>
        </w:rPr>
        <w:t>&gt;OTU017520</w:t>
      </w:r>
    </w:p>
    <w:p w14:paraId="4AA1CEA3">
      <w:pPr>
        <w:rPr>
          <w:rFonts w:hint="eastAsia"/>
        </w:rPr>
      </w:pPr>
      <w:r>
        <w:rPr>
          <w:rFonts w:hint="eastAsia"/>
        </w:rPr>
        <w:t>CCTACGGGAGGCAGCAGCGGGGAATATTGCGCAATGGGCGAAAGCCTGACGCAGCGACGCCGCGTGCGGGACGAAGGCCTTCGGGTTGTAAACCCCTTTCAGCAGGGACGAACATGACGGTACCCGCAGAAGCAGCCCCGGCTAACTCTGTGCCAGCAGCCGCGGTAATACGTAGGGGGCTAGCGTTGTCCGGAATCATTGGGCGTAAAGCGCACGTAGGCGGCCCGGTAAGTCCGCTGTAAAAGTCAAAGGCTCAACCTTTGAATGCCGGTGGATACTGCCGGGCTAGAGTCCGGAAGAGGCGAGTGGAATTCCTGGTGTAGCGGTGGAATGCGCAGATATCAGGAAGAACACCCATGGCGAAGGCAGCTCTCTGGGACGGTACTGACGCTGAGACGCGAAAGCGTGGGGAGCGAACAGGATTAGATACCCTTGTAGTCC</w:t>
      </w:r>
    </w:p>
    <w:p w14:paraId="5A3AE259">
      <w:pPr>
        <w:rPr>
          <w:rFonts w:hint="eastAsia"/>
        </w:rPr>
      </w:pPr>
      <w:r>
        <w:rPr>
          <w:rFonts w:hint="eastAsia"/>
        </w:rPr>
        <w:t>&gt;OTU017521</w:t>
      </w:r>
    </w:p>
    <w:p w14:paraId="1E5AC9DA">
      <w:pPr>
        <w:rPr>
          <w:rFonts w:hint="eastAsia"/>
        </w:rPr>
      </w:pPr>
      <w:r>
        <w:rPr>
          <w:rFonts w:hint="eastAsia"/>
        </w:rPr>
        <w:t>CCTACGGGCGGCAGCAGTGGGGAATATTGCGCAATGGGCGAAAGCCTGACGCAGCAACGCCGCGTGGGTGATGAAGGCCTTCGGGTTGTAAAGCCCTGTCGGCTGGGAACAAGGTAGACGTGCTCATACCACGTTTGCTTGAGTGTACCAGCAAAGGAAGCACCGGCTAACTCTGTGCCAGCAGCCGCGGTAATACAGAGGGTGCGAGCGTTAATCGGAATTACTGGGCGTAAAGCGCGCGTAGGCGGCTTTGCAAGTCGGGTGTGAAATCCCCAGGCTTAACCTGGGAACTGCATTGGAAACTACCTTGCTTGAGGGTTTGAGGGGGGACTGGAATTCTCGGTGTAGCAGTGAAATGCGTAGATATCGAGAGGAACACCAGTGGCGAAGGCGGCTCACTGGCTCGGTACTGACGCTGAGGTGCGAAAGCGTGGGGAGCAAACAGGATTAGATACCCCTGTAGTCC</w:t>
      </w:r>
    </w:p>
    <w:p w14:paraId="5D967436">
      <w:pPr>
        <w:rPr>
          <w:rFonts w:hint="eastAsia"/>
        </w:rPr>
      </w:pPr>
      <w:r>
        <w:rPr>
          <w:rFonts w:hint="eastAsia"/>
        </w:rPr>
        <w:t>&gt;OTU017522</w:t>
      </w:r>
    </w:p>
    <w:p w14:paraId="7A5D4C52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ACCGGCTAACTCTGTGCCAGCAGCCGCGGTAATACGGAGGGAGCTAGCGTTGTTCGGAATTACTGGGCGTAAAGCGCGCGTAGGCGGTTTGGTAAGTCGGGTGTGAAATCCCGGGGCCCAACCCCGGAACTGCATTCGAAACTGCCTCGCTAGAGTCCCGGAGAGGAAGGCGGAATTCCCGGTGTAGCGGTGAAATGCGTAGAGATCGGGAGGAACATCCGTGGCGAAGGCGGCCATCTGGATCAACACTGACGCTGAGGCACGAAAGCGTGGGGAGCAAACAGGATTAGATACCCCAGTAGTCC</w:t>
      </w:r>
    </w:p>
    <w:p w14:paraId="2BA2AA37">
      <w:pPr>
        <w:rPr>
          <w:rFonts w:hint="eastAsia"/>
        </w:rPr>
      </w:pPr>
      <w:r>
        <w:rPr>
          <w:rFonts w:hint="eastAsia"/>
        </w:rPr>
        <w:t>&gt;OTU017523</w:t>
      </w:r>
    </w:p>
    <w:p w14:paraId="5ED3B634">
      <w:pPr>
        <w:rPr>
          <w:rFonts w:hint="eastAsia"/>
        </w:rPr>
      </w:pPr>
      <w:r>
        <w:rPr>
          <w:rFonts w:hint="eastAsia"/>
        </w:rPr>
        <w:t>CCTACGGGGGGCAGCAGTAGGGAATCTTCCGCAATGGGCGAAAGCCTGACGCAGCAACGCCGCGTGGGGGACGAATGCCTTCGGGTTGTAAACCCCTTTCGGCAGGGAAGAAGCGCAAGTGACGGTACCTCCAGAATAAGCCCCGGCCAACTACGTGCCAGCAGCCGCGGTGATACGTAGGGGGCGAGCGTTGTCCGGAATCATTGGGCGTAAAGAGCTCGTAGGCGGCTTAGTAAGTCGGTCGTGAAAGCCCGAGGCTCAACTTCGGGACTGCGGTCGATACTGCTATAGCTAGAGTTTGGTAGAGGAGAACGGAATTCCCGGTGTAGCGGTGGAATGCGCAGATATCGGGAGGAACACCTGTAGCGAAGGCGGTTCTCTGGGCCAATACTGACGCTGAGGAGCGAAAGCGTGGGGAGCAAACAGGATTAGATACCCTGGTAGTCC</w:t>
      </w:r>
    </w:p>
    <w:p w14:paraId="43773B3A">
      <w:pPr>
        <w:rPr>
          <w:rFonts w:hint="eastAsia"/>
        </w:rPr>
      </w:pPr>
      <w:r>
        <w:rPr>
          <w:rFonts w:hint="eastAsia"/>
        </w:rPr>
        <w:t>&gt;OTU017524</w:t>
      </w:r>
    </w:p>
    <w:p w14:paraId="7845C1D0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GACGAACCGTGCGAACGTTATTCGGAATCATTGGGCTTAAAGGGCGCGTAGACGGACGGCCGCGTCGAGTGCTGAAATCCCCCGGCTCAACCGGGGAACGGGCCTCGAAACGGGTCGTCTCGAGTGGAGGAGGGGGAACCTGGAACGTCCGGTGGAGCGGTGAAATGCGTTGAGATCGGACGGAACGCCGACGGCGAAAGCAAGGTCCTGGACTCCGACTGACGTTGAGGCGCGAAAGCCAGGGGAGCGAACGGGATTAGATACCCCAGTAGTCC</w:t>
      </w:r>
    </w:p>
    <w:p w14:paraId="20DBBE91">
      <w:pPr>
        <w:rPr>
          <w:rFonts w:hint="eastAsia"/>
        </w:rPr>
      </w:pPr>
      <w:r>
        <w:rPr>
          <w:rFonts w:hint="eastAsia"/>
        </w:rPr>
        <w:t>&gt;OTU017525</w:t>
      </w:r>
    </w:p>
    <w:p w14:paraId="588EC871">
      <w:pPr>
        <w:rPr>
          <w:rFonts w:hint="eastAsia"/>
        </w:rPr>
      </w:pPr>
      <w:r>
        <w:rPr>
          <w:rFonts w:hint="eastAsia"/>
        </w:rPr>
        <w:t>CCTACGGGAGGCTGCAGTAGGGAATCTTGCGCAATGGGCGAAAGCCTGACGCAGCGACGCCGCGTGCGGGACGACGGCCTTCGGGTTGTAAACCGCTTTCAGCAGGGACGAAGCTAACGTGACGGTACCTGCAGAAGAAGGTCCGGCCAACTACGTGCCAGCAGCCGCGGTAATACGTAGGGACCGAGCGTTGTCCGGATTCATTGGGCGTAAAGAGCGCGCAGGCGGTGCTGTGCGTCGGCGCTGAAAGCGCCCGGCTTAACCGGGCGAGGTGCGGCGATACGACGGCACTGGAGGCAGGGAGAGGCTGGCGGAATTCCGGGTGTAGCGGTGAAATGCGTAGATATCGAGAGGAACACCTGCGGCGAAGGCGGGTTGCTGGGCTGACACTGACGCTGAGGCGCGAAAGCTAGGGGAGCGAACGGGATTAGATACCCCAGTAGTCC</w:t>
      </w:r>
    </w:p>
    <w:p w14:paraId="5403EF62">
      <w:pPr>
        <w:rPr>
          <w:rFonts w:hint="eastAsia"/>
        </w:rPr>
      </w:pPr>
      <w:r>
        <w:rPr>
          <w:rFonts w:hint="eastAsia"/>
        </w:rPr>
        <w:t>&gt;OTU017526</w:t>
      </w:r>
    </w:p>
    <w:p w14:paraId="2128FE07">
      <w:pPr>
        <w:rPr>
          <w:rFonts w:hint="eastAsia"/>
        </w:rPr>
      </w:pPr>
      <w:r>
        <w:rPr>
          <w:rFonts w:hint="eastAsia"/>
        </w:rPr>
        <w:t>CCTACGGGTGGCAGCAGTGGGGAATTTTGGACAATGGGGGCAACCCTGATCCAGCGACGCCGCGTGGAGGACGAAGGTCTTCGGATTGTAAACTCCTTTTGAAGGGGAAGAATGCCCTGGTGAAGAGCCAGGGGTGACGGTACTCTTCGAATAAGCCACGGCTAACTACGTGCCAGCAGCCGCGGTAATACGTAGGTGGCAAGCGTTACTCGGAATCACTAGGCGTAAAGCGCAGGTAGGCGGCTAGATAGGTCCGTTGTGAAAACTCGAGGCTCAACCTCGAGACGCCGATGGAAACCATCTAGCTAGAGTCCGGAAGAGGAGAGTGGAATTCCTGGTGTAGCGGTGAAATGCGCAGATATCAGGAGGAACACCCGTGGCGAAAGCGGCTCTCTGGGACGGTACTGACGCTGAGACGCGAAAGCGTGGGGAGCGAACAGGATTAGATACCCCAGTAGTCC</w:t>
      </w:r>
    </w:p>
    <w:p w14:paraId="34A2224A">
      <w:pPr>
        <w:rPr>
          <w:rFonts w:hint="eastAsia"/>
        </w:rPr>
      </w:pPr>
      <w:r>
        <w:rPr>
          <w:rFonts w:hint="eastAsia"/>
        </w:rPr>
        <w:t>&gt;OTU017527</w:t>
      </w:r>
    </w:p>
    <w:p w14:paraId="2B23EB95">
      <w:pPr>
        <w:rPr>
          <w:rFonts w:hint="eastAsia"/>
        </w:rPr>
      </w:pPr>
      <w:r>
        <w:rPr>
          <w:rFonts w:hint="eastAsia"/>
        </w:rPr>
        <w:t>CCTACGGGGGGCAGCAGTGGGGAATATTGGACAATGGGCGGAAGCCTGATCCAGCAACGCCGCGTGAGGGATGACGGCCTTCGGGTTGTAAACCTCTTTCACCATTGACGAAGCTGCATCTTTGTGGGTGTGGTGACGGTAGGTGGGGAAGAAGCACCGGCCAACTACGTGCCAGCAGCCGCGGTAACACGTAGGGGACGAGCGTTGTCCGGAATCATTGGGCGTAAAGAGCTCGTAGGCGGCCGTCCACGTCGGATGTGAAAGCTCAGAGCTCAACTCTGAGAGGCCATTCGATACGAGACGGCTAGAGGTAGGTAGGGGAAAGTGGAATTCCTGGTGTAGCGGTGAAATGCGCAGATATCAGGAGGAACACCGGTGGCGAAGGCGGTGGTCTGGGCCGGTACTGACGCTGAGGAGCGAAAGCGTGGGGAGCGAACAGGATTAGATACCCCGGTAGTCC</w:t>
      </w:r>
    </w:p>
    <w:p w14:paraId="78BEB46C">
      <w:pPr>
        <w:rPr>
          <w:rFonts w:hint="eastAsia"/>
        </w:rPr>
      </w:pPr>
      <w:r>
        <w:rPr>
          <w:rFonts w:hint="eastAsia"/>
        </w:rPr>
        <w:t>&gt;OTU017528</w:t>
      </w:r>
    </w:p>
    <w:p w14:paraId="29D9AE98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ACCGGCTAACTCTGTGCCAGCAGCCGCGGTAATACAGAGGGTGCAAGCGTTGTCCGGAATCACTGGGCGTAAAGGGTGCGTAGGCGGCCCGGTAAGTCAGTGGTGAAAGCCTCCAGCTCAACTGGAGAACTGCCATTGATACTGCCGGGCTTGAGTACAGACGAGGTTGGCGGAATTGATTGTGTAGCGGTGAAATGCGTAGAGATGTGGAGGAACACCAGTGGCGAAGGCGGCTTTTTGGCCTGTAACTGACGCTGAGGCGCGAAAGCGTGGGGAGCAAACAGGATTAGATACCCGAGTAGTCC</w:t>
      </w:r>
    </w:p>
    <w:p w14:paraId="0BB3B9A4">
      <w:pPr>
        <w:rPr>
          <w:rFonts w:hint="eastAsia"/>
        </w:rPr>
      </w:pPr>
      <w:r>
        <w:rPr>
          <w:rFonts w:hint="eastAsia"/>
        </w:rPr>
        <w:t>&gt;OTU017529</w:t>
      </w:r>
    </w:p>
    <w:p w14:paraId="69A502C3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GCAGGAAAGAAACGGCGCTGGTTAATACCTGGCGCAACTGACGGTACCTGCAGAATAAGCACCGGCTAACTACGTGCCAGCAGCCGCGGTAATACGTAGGGTGCAAGCGTTAATCGGAATTACTGGGCGTAAAGCGTGCGCAGGCGGTTCGGAAAGAAAGATGTGAAATCCCAGAGCTTAACTTTGGAACTGCATTTTTAACTACCGGGCTAGAGTGTGTCAGAGGGGGGTGGAATTCCACGTGTAGCAGTGAAATGCGTAGATATGTGGAGGAACACCGATGGCGAAGGCAGCCCCCTGGGATAACACTGACGCTCATGCACGAAAGCGTGGGGAGCAAACAGGATTAGATACCCTAGTAGTCC</w:t>
      </w:r>
    </w:p>
    <w:p w14:paraId="6C9FAC8B">
      <w:pPr>
        <w:rPr>
          <w:rFonts w:hint="eastAsia"/>
        </w:rPr>
      </w:pPr>
      <w:r>
        <w:rPr>
          <w:rFonts w:hint="eastAsia"/>
        </w:rPr>
        <w:t>&gt;OTU017530</w:t>
      </w:r>
    </w:p>
    <w:p w14:paraId="3B96AAF9">
      <w:pPr>
        <w:rPr>
          <w:rFonts w:hint="eastAsia"/>
        </w:rPr>
      </w:pPr>
      <w:r>
        <w:rPr>
          <w:rFonts w:hint="eastAsia"/>
        </w:rPr>
        <w:t>CCTACGGGGGGCTGCAGTGGGGAATATTGGACAATGGGGGCAACCCTGATCCAGCGACGCCGCGTGGGTGAAGAAGGCCTGCGGGTTGTAAAGCCCTTTCGGTTGGGAAGAAAAGTTGCGACCTAACACGTCGCGACCTTGACGTAACCAACTAAAGAAGCACCGGCTAACTCTGTGCCAGCAGCCGCGGTAATACGAAGGGGGCTAGCGTTGTTCGGATTTACTGGGCGTAAAGCGCGTGTAGGCGGATCGATAAGTTGGGGGTGAAAGCCCAGAGCTCAACCTGGGAATTGCATTCGAGACTGCATTGCTGGAGTACGGAAGAGGAGGGCGGAATTCCCGGTGTAGCGGTGAAATGCGTAGATATCAGAAGGAACATCAGTGGCGAAAGCGACTTCCTGGACCAGAACTGACGATCAGGCACGAAAGCGTGGGGAGCAAACAGGATTAGATACCCTAGTAGTCC</w:t>
      </w:r>
    </w:p>
    <w:p w14:paraId="0ADBC096">
      <w:pPr>
        <w:rPr>
          <w:rFonts w:hint="eastAsia"/>
        </w:rPr>
      </w:pPr>
      <w:r>
        <w:rPr>
          <w:rFonts w:hint="eastAsia"/>
        </w:rPr>
        <w:t>&gt;OTU017531</w:t>
      </w:r>
    </w:p>
    <w:p w14:paraId="7DAAF49E">
      <w:pPr>
        <w:rPr>
          <w:rFonts w:hint="eastAsia"/>
        </w:rPr>
      </w:pPr>
      <w:r>
        <w:rPr>
          <w:rFonts w:hint="eastAsia"/>
        </w:rPr>
        <w:t>CCTACGGGAGGCAGCAGTGGGGAATCTTGCACAATGGGGGAAACCCTGATGCAGCGACGCCGCGTGAGCGATGAAGCCTTTCGGGGTGTAAAGCTCTTACGCCAGGGACGATAATGACGGTACCTGGAGAAGCAGCTGCGGCTAACTACGTGCCAGCAGCCGCGGTAATACGGAGGGGGCTAGCGTTGTTCGGAATTACTGGGCGTAAAGCGCACGTAGGCGGCTTTGTAAGTTAGAGGTGAAAGCCCAGGGCTCAACTCTGGAACTGCCTTTAAGACTGCGAGGCTTGAACACGGGAGAGGTGAGTGGAATTCCAGGTGTAGCGGTGAAATGCGTAGATATCAGGAGGAACACCTGCGGTGTAGACGGCTGTCTGGACAGTAACTGACGCTGAGACACGAAAGCGTGGGGAGCAAACAGGATTAGATACCCCTGTAGTCC</w:t>
      </w:r>
    </w:p>
    <w:p w14:paraId="3E286CCC">
      <w:pPr>
        <w:rPr>
          <w:rFonts w:hint="eastAsia"/>
        </w:rPr>
      </w:pPr>
      <w:r>
        <w:rPr>
          <w:rFonts w:hint="eastAsia"/>
        </w:rPr>
        <w:t>&gt;OTU017532</w:t>
      </w:r>
    </w:p>
    <w:p w14:paraId="3B95873F">
      <w:pPr>
        <w:rPr>
          <w:rFonts w:hint="eastAsia"/>
        </w:rPr>
      </w:pPr>
      <w:r>
        <w:rPr>
          <w:rFonts w:hint="eastAsia"/>
        </w:rPr>
        <w:t>CCTACGGGGGGCTGCAGTGAGGAATATTGCGCAATGGGCGAAAGCCTGACGCAGCGACGCCGCGTGGGGGATGAAGGCCTTCGGGTTGTAAACCCCTTTCAGGAGGGAAGATGGCGCGGGTAACCGCGCGGACGGTACCTCCAGAAGCAGCCACGGCTAACTCTGTGCCAGCAGCCGCGGTAAGACAGAGGTGGCAAGCGTTGTTCGGATTTACTGGGCTTAAAGCGTGTGTAGGCGGATTGGTAAGTACCTTGTGAAATCCCACAGCTTAACTGTGGAACTGCTTGGTATACTGCTTATCTTGGGCCACTTAGGGGTTACCGGAACAAACGGTGGAGCGGTGAAATGCGTAGATATCGCTTGGAACGCCGACGGTGAAAACAGCTCGCTGGGGGCCATCTGACGCTGAGACACGAAAGCCAGGGGAGCGAACGGGATTAGATACCCTTGTAGTCC</w:t>
      </w:r>
    </w:p>
    <w:p w14:paraId="12CE3089">
      <w:pPr>
        <w:rPr>
          <w:rFonts w:hint="eastAsia"/>
        </w:rPr>
      </w:pPr>
      <w:r>
        <w:rPr>
          <w:rFonts w:hint="eastAsia"/>
        </w:rPr>
        <w:t>&gt;OTU017533</w:t>
      </w:r>
    </w:p>
    <w:p w14:paraId="1DCD1D27">
      <w:pPr>
        <w:rPr>
          <w:rFonts w:hint="eastAsia"/>
        </w:rPr>
      </w:pPr>
      <w:r>
        <w:rPr>
          <w:rFonts w:hint="eastAsia"/>
        </w:rPr>
        <w:t>CCTACGGGGGGCAGCAGTAAGGAATATTGGTCAATGGAGGCAACCCTGATCCAGCCATGCCGCGTGTGTGAAGAAGGCCTTCGGGTTGTAAAGCACTTTCGGACGGAACGAAACGCGCTGTGCTAATACCACGGCGTAATGACGGTACCGTAAGAATAAGCACCGGCTAACTACGTGCCAGCAGCCGCGGTAATACGTAGGGTCCGAGCGTTGTCCGGAATTATTGGGCGTAAAGAGCTCGTAGGCGGTTTGTCGCGTCTGCCGTGAAATCCTCAGGCTCAACCTGAGGTCTGCGGTGGGTACGGGCAGACTTGAGTGGTGTAGGGGAGACTGGAATTCCTGGTGTAGCGGTGGAATGCGCAGATATCAGGAGGAACACCGATGGCGAAGGCAGGTCTCTGGGCACTTACTGACGCTGAGGAGCGAAAGCGTGGGGAGCGAACAGGATTAGATACCCCTGTAGTCC</w:t>
      </w:r>
    </w:p>
    <w:p w14:paraId="707F5BFE">
      <w:pPr>
        <w:rPr>
          <w:rFonts w:hint="eastAsia"/>
        </w:rPr>
      </w:pPr>
      <w:r>
        <w:rPr>
          <w:rFonts w:hint="eastAsia"/>
        </w:rPr>
        <w:t>&gt;OTU017534</w:t>
      </w:r>
    </w:p>
    <w:p w14:paraId="742BE5B5">
      <w:pPr>
        <w:rPr>
          <w:rFonts w:hint="eastAsia"/>
        </w:rPr>
      </w:pPr>
      <w:r>
        <w:rPr>
          <w:rFonts w:hint="eastAsia"/>
        </w:rPr>
        <w:t>CCTACGGGAGGCTGCAGTGGGGAATATTGGACAATGGGGGCAACCCTGATCCAGCCATGCCGCGTGAGTGATGAAGGCCTTAGGGTTGTAAAGCTCTTTCGCCCGCGACGATAATGACTGTAGCGGGAGAAGAAGCCCCGGCTAACTTCGTGCCAGCAGCCGCGGTAATACGAAGGGGGCTAGCGTTGTTCGGAATCACTGGGCGTAAAGCGTACGTAGGCGGACGAATAAGTCAGGGGTGAAAGCCTGGAGCTCAACTCCAGAACTGCCTTTGATACTGTTCGTCTTGAGTCCGGGAGAGGTGAGTGGAACTGCTAGTGTAGAGGTGAAATTCGTAGATATTAGCAAGAACACCAGTGGCGAAGGCGGCTCACTGGCCCGGTACTGACGCTGAGGTACGAAAGCGTGGGGAGCAAACAGGATTAGATACCCCAGTAGTCC</w:t>
      </w:r>
    </w:p>
    <w:p w14:paraId="2C2E6CCB">
      <w:pPr>
        <w:rPr>
          <w:rFonts w:hint="eastAsia"/>
        </w:rPr>
      </w:pPr>
      <w:r>
        <w:rPr>
          <w:rFonts w:hint="eastAsia"/>
        </w:rPr>
        <w:t>&gt;OTU017535</w:t>
      </w:r>
    </w:p>
    <w:p w14:paraId="16E9C2EF">
      <w:pPr>
        <w:rPr>
          <w:rFonts w:hint="eastAsia"/>
        </w:rPr>
      </w:pPr>
      <w:r>
        <w:rPr>
          <w:rFonts w:hint="eastAsia"/>
        </w:rPr>
        <w:t>CCTACGGGAGGCTGCAGTGGGGAATTTTGGACAATGGGCGCAAGCCTGATCCAGCCATGCCGCGTGTGTGAAGAAGGCCTTCGGGTTGTAAAGCACTTTCGGACGGAACGAAATCGCGCGGGTGAACATCCCGCGTGGATGACGGTACCGTAAGAAGAAGCACCGGCTAACTACGTGCCAGCAGCCGCGGTAATACGTAGGGTGCGAGCGTTAATCGGAATTACTGGGCGTAAAGGGCGTGCAGGCGGTTGATTAAGTCTAGCGTGAAAGCTCCCGGCTAAACCGGGAGAGGTCGTTGGATACTGATTGACTAGAGGACGGTAGAGGCGAGTGGAATTCCGGGTGTAGTGGTGAAATGCTTAGATATCGTCAAGAACACCGATAGTGTAGACAGCTTACTAGATTTCAACTGACGCTGAGGCACGAAAGTGTGGGGATCAAACAGGATTAGATACCCCAGTAGTCC</w:t>
      </w:r>
    </w:p>
    <w:p w14:paraId="6EC4A26F">
      <w:pPr>
        <w:rPr>
          <w:rFonts w:hint="eastAsia"/>
        </w:rPr>
      </w:pPr>
      <w:r>
        <w:rPr>
          <w:rFonts w:hint="eastAsia"/>
        </w:rPr>
        <w:t>&gt;OTU017536</w:t>
      </w:r>
    </w:p>
    <w:p w14:paraId="00DB0D50">
      <w:pPr>
        <w:rPr>
          <w:rFonts w:hint="eastAsia"/>
        </w:rPr>
      </w:pPr>
      <w:r>
        <w:rPr>
          <w:rFonts w:hint="eastAsia"/>
        </w:rPr>
        <w:t>CCTACGGGGGGCTGCAGTAGGGAATCTTCCGCAATGGACGCAAGTCTGACGGAGCAACGCCGCGTGAGTGATGAAGGTTTTCGGATCGTAAAACTCTGTTGTTAGGGAAGAACAAGTACCGTTCGAATAGGGCGGTACCTTGACGGTACCTAACCAGAAAGCCACGGCTAACTACGTGCCAGCAGCCGCGGTAAGACGAAGGGGGCTAGCGTTGTTCGGAATCATTGGGCGTAAAGGGCGCGTAGGCGGCTTCATAAGTCTTGGGTGAAAGCCCTCGGCTCAACCGAGGAATTGCCTTGGATACTGTGAAGCTCGAGGCTGGAAGAGGGCAGTGGAATTCCCGGTGTAGCGGTGAAATGCGTAGATATCGGGAGGAACACCAGTGGCGAAGGCGGCTTTCTGGTCTGTAACTGACGCTGAGGCGCGAAAGCGTGGGGAGCAAACAGGATTAGATACCCGTGTAGTCC</w:t>
      </w:r>
    </w:p>
    <w:p w14:paraId="68DCEED6">
      <w:pPr>
        <w:rPr>
          <w:rFonts w:hint="eastAsia"/>
        </w:rPr>
      </w:pPr>
      <w:r>
        <w:rPr>
          <w:rFonts w:hint="eastAsia"/>
        </w:rPr>
        <w:t>&gt;OTU017537</w:t>
      </w:r>
    </w:p>
    <w:p w14:paraId="66A16A75">
      <w:pPr>
        <w:rPr>
          <w:rFonts w:hint="eastAsia"/>
        </w:rPr>
      </w:pPr>
      <w:r>
        <w:rPr>
          <w:rFonts w:hint="eastAsia"/>
        </w:rPr>
        <w:t>CCTACGGGGGGCTGCAGCAAGGAATTTTCGGCAATGGGCGCAAGCCTGACCGAGCAACGCCGCGTGCAGGATGACGGCCTTCGGGTTGTAAACTGCTTTTTCGGGGGATGACACTGACAGTACCCCGGGAATAAGGCTCGGCTAACTCTGTGCCAGCAGCCGCGGTAAGACAGAGGAGCCAAGCGTTGTCCGGATTAACTGGGCGTAAAGCGCACGCAGGTGGTCGCGGGCGTCGGTACTGAAAGTTCGCCGCTTAACGGCGAAAGGCGTACCGATACGGCGCGACTGGAGGTCGTGAGAGGTCCGTGGAATTGCCGGTGTAGTGGTGACATGCGTAGATATCGAGAGGAACACCTGCGGCGAAGGCGGGTTGCTGGGCCGACACTGACGCTGAGGCGCGAAAGCCAGGGGAGCGAACGGGATTAGATACCCGGGTAGTCC</w:t>
      </w:r>
    </w:p>
    <w:p w14:paraId="6E162E5F">
      <w:pPr>
        <w:rPr>
          <w:rFonts w:hint="eastAsia"/>
        </w:rPr>
      </w:pPr>
      <w:r>
        <w:rPr>
          <w:rFonts w:hint="eastAsia"/>
        </w:rPr>
        <w:t>&gt;OTU017538</w:t>
      </w:r>
    </w:p>
    <w:p w14:paraId="707ED45D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TTAACCTAATACGTTAGTGTTTTGACGTTACCGACAGAATAAGCACCGGCTAACTCTGTGCCAGCAGCCGCGGTAATACAGAGGGTGCAAGCGTTAATCGGAATTACTGGGCGTAAAGTGTGCGTAGGTGGTTCGTTAAGTCTGATGTGAAAGCCCTGGGCTCAACCTGGGAATGGCATTGGATACTGGCGACCTAGAGTGCGGTAGAGGGGTGTGGAATTCCCGGTGTAGCAGTGAAATGCGTAGAGATCGGGAGGAACACCAGTGGCGAAGGCGGCTACCTGGACAGACACTGACGCTGAGGCGCGAGAGCGTGGGGAGCAAACAGGATTAGATACCCCAGTAGTCC</w:t>
      </w:r>
    </w:p>
    <w:p w14:paraId="0A5CBEED">
      <w:pPr>
        <w:rPr>
          <w:rFonts w:hint="eastAsia"/>
        </w:rPr>
      </w:pPr>
      <w:r>
        <w:rPr>
          <w:rFonts w:hint="eastAsia"/>
        </w:rPr>
        <w:t>&gt;OTU017539</w:t>
      </w:r>
    </w:p>
    <w:p w14:paraId="6D6CBA1C">
      <w:pPr>
        <w:rPr>
          <w:rFonts w:hint="eastAsia"/>
        </w:rPr>
      </w:pPr>
      <w:r>
        <w:rPr>
          <w:rFonts w:hint="eastAsia"/>
        </w:rPr>
        <w:t>CCTACGGGCGGCTGCAGTAGGGAATCTTGCGCAATGGGCGAAAGCCTGACGCAGCGACGCCGCGTGCGGGAAGAAGGCCTTCGGGTTGTAAACCGCTTTCAGGAGGGACGAAGCCACTCGGGTTAACAGCCCAGAGGGTGACGGTACCTCCAGAAGAAGCCCCGGCTAACTACGTGCCAGCAGCCGCGGTAATACGTAGGGGGCAAGCGTTGTCCGGATTTATTGGGCGTAAAGAGCGTGTAGGCGGCCAGGTAAGTCATACGTGAAATCCCTCAGCTTAACTGGGGAACTGCGTGTGATACTGGATGGCTTGGATTTGGGAGAGGGATGCGGAATTCCAGGTGTAGCGGTGAAATGCGTAGATATCAGGAGGAACACCAATTGCGAAGGCAGCTCGCTGGGACGTTACTGACGCTGAGACGCGAAAGCGTGGGGAGCAAACAGGATTAGATACCCCAGTAGTCC</w:t>
      </w:r>
    </w:p>
    <w:p w14:paraId="46D13EC4">
      <w:pPr>
        <w:rPr>
          <w:rFonts w:hint="eastAsia"/>
        </w:rPr>
      </w:pPr>
      <w:r>
        <w:rPr>
          <w:rFonts w:hint="eastAsia"/>
        </w:rPr>
        <w:t>&gt;OTU017540</w:t>
      </w:r>
    </w:p>
    <w:p w14:paraId="6F9BBE42">
      <w:pPr>
        <w:rPr>
          <w:rFonts w:hint="eastAsia"/>
        </w:rPr>
      </w:pPr>
      <w:r>
        <w:rPr>
          <w:rFonts w:hint="eastAsia"/>
        </w:rPr>
        <w:t>CCTACGGGCGGCAGCAGTGGGGAATATTGCGCAATGGGCGGAAGCCTGACGCAGCGACGCCGTGTGGGGGATGAAGGCCTTCGGGTTGTAAACCTCTTTCACCATTGACGAAGCCGTAAGGTGACGGTAGGTGGGGAAGAAGCGCCGGCTAATTCCGTGCCAGCAGCCGCGGTAATACGGAAGGGGCGAGCGTTGTTCGGAATCATTGGGCGTAAAGGGCGCGTAGGTGGTTCGGTAAGCCCTCCGTGAAATCTCCAGGCTCAACCTGGAAAGTGCAGAGGGGACTGCCGGGCTAGAGGATGGGAGAGGAGCGCGGAATTCCCGGTGTAGCGGTGAAATGCGTAGATATCAGGAGGAACACCGGTGGCGAAGGCGGCTTTCTGGGCCTCGCCTGACGCTGAGGAGCGAAAGCTGGGGGAGCGAACAGGATTAGATACCCCAGTAGTCC</w:t>
      </w:r>
    </w:p>
    <w:p w14:paraId="73B70F1D">
      <w:pPr>
        <w:rPr>
          <w:rFonts w:hint="eastAsia"/>
        </w:rPr>
      </w:pPr>
      <w:r>
        <w:rPr>
          <w:rFonts w:hint="eastAsia"/>
        </w:rPr>
        <w:t>&gt;OTU017541</w:t>
      </w:r>
    </w:p>
    <w:p w14:paraId="27E6A64F">
      <w:pPr>
        <w:rPr>
          <w:rFonts w:hint="eastAsia"/>
        </w:rPr>
      </w:pPr>
      <w:r>
        <w:rPr>
          <w:rFonts w:hint="eastAsia"/>
        </w:rPr>
        <w:t>CCTACGGGAGGCAGCAGTGGGGAATTTTGCGCAATGGGCGGAAGCCTGACGCAGCAACGCCGCGTGGAGGATGAAGGTCCTTGGATTGTAAACTCCTGTCAGCGGGGAAAAAGCGACTGGACCTAATACGTCCGGGAGTTGATTGTACCCGCAGAGGAAGCCCCGGCTAACTCTGTGCCAGCAGCCGCGGTAATACAGAGGGGGCGAGCGTTGTCCGGATTCATTGGGCGTAAAGCGCGCGCAGGCGGCCCCGCAAGTCGGCCGTGAAATCTCCGGGCTCAACCCGGAGGGGTCGGGCGAGACTGCGGGGCTGGAGGCGGGTAGAGGGCGGTGGAATTCCGGGTGTAGTGGTGGAATGCGTAGAGATCCGGAGGAACACCAGTGGCGAAGGCGGCCGCCTGGGCCCGGCCTGACGCTGAGGCGCGAAAGCGTGGGGAGCGATCCGGATTAGATACCCGAGTAGTCC</w:t>
      </w:r>
    </w:p>
    <w:p w14:paraId="47463E60">
      <w:pPr>
        <w:rPr>
          <w:rFonts w:hint="eastAsia"/>
        </w:rPr>
      </w:pPr>
      <w:r>
        <w:rPr>
          <w:rFonts w:hint="eastAsia"/>
        </w:rPr>
        <w:t>&gt;OTU017542</w:t>
      </w:r>
    </w:p>
    <w:p w14:paraId="51B1B2C3">
      <w:pPr>
        <w:rPr>
          <w:rFonts w:hint="eastAsia"/>
        </w:rPr>
      </w:pPr>
      <w:r>
        <w:rPr>
          <w:rFonts w:hint="eastAsia"/>
        </w:rPr>
        <w:t>CCTACGGGGGGCAGCAGTGGGGAATTTTTCGCAATGGGGGCAACCCTGACGAAGCAACGCCGCGTGGGTGATGAAGTCTCTTGGGACGTAAAACCCTTTCGACGGGGAAGAAACCGCAAGGTTGACGGTACCCGTAGAAGAAGCCCCGGCTAACTCCGTGCCAGCAGCCGCGGTAATACGGGGGGGGCAAGCGTTGTTCGGAATTACTGGGCGTAAAGGGCGCGTAGGCGGTTTTGTAAGTCTGACGTGAAATCCCCGGGCTCAACCTGGGAATTGCGTTGGAGACTGCAAGGCTAGAATCTGGCAGAGGGGGGTAGAATTCCACGTGTAGCAGTGAAATGCGTAGAGATGTGGAGGAACACCAGTGGCGAAGGCGACTCTTTGGTCTGTAACTGACGCTGAGGCGCGAAAGCGTGGGGAGCAAACAGGATTAGATACCCCAGTAGTCC</w:t>
      </w:r>
    </w:p>
    <w:p w14:paraId="2A38EF4F">
      <w:pPr>
        <w:rPr>
          <w:rFonts w:hint="eastAsia"/>
        </w:rPr>
      </w:pPr>
      <w:r>
        <w:rPr>
          <w:rFonts w:hint="eastAsia"/>
        </w:rPr>
        <w:t>&gt;OTU017543</w:t>
      </w:r>
    </w:p>
    <w:p w14:paraId="23605E13">
      <w:pPr>
        <w:rPr>
          <w:rFonts w:hint="eastAsia"/>
        </w:rPr>
      </w:pPr>
      <w:r>
        <w:rPr>
          <w:rFonts w:hint="eastAsia"/>
        </w:rPr>
        <w:t>CCTACGGGCGGCTGCAGTGGGGAATATTGGACAATGGGCGCAAGCCTGATCCAGCAATGCCGCGTGAGTGATGAAGGCCTTAGGGTTGTAAAGCTCTTTTACCCGGGATGATAATGACAGTACCGGGAGAATAAGCCCCGGCTAACTCCGTGCCAGCAGCCGCGGTAATACGGAAGGTGCAAGCGTTGCTCGGAATCACTGGGCGTAAAGGGTGCGTAGGCGGCTTGGTGGGTCTGGTGTGAAAGCCCCGGGCTCAGCCCGGGAAGGGCGCTAGAAACTGCCGAGCTCGAGTGCCGGAGGGGAGAGTGGAATTCCTGGTGTAGCGGTGAAATGCGTAGATATCAGGAGGAACACCGGTGGCGAAGGCGGCTATCTGGACAGAAACTGACGCTGAGGCGCGAAAGCTAGGGGAGCAAACAGGATTAGATACCCCAGTAGTCC</w:t>
      </w:r>
    </w:p>
    <w:p w14:paraId="517F1829">
      <w:pPr>
        <w:rPr>
          <w:rFonts w:hint="eastAsia"/>
        </w:rPr>
      </w:pPr>
      <w:r>
        <w:rPr>
          <w:rFonts w:hint="eastAsia"/>
        </w:rPr>
        <w:t>&gt;OTU017544</w:t>
      </w:r>
    </w:p>
    <w:p w14:paraId="1318217F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GCCCAGGACGAAGCGAGAGTGACGGTACTGGGAGAAGAAGCACCGGCTGACTACGTGCCAGCAGCCGCGGTAATACGTAGGATGCAAGCGTTGTCCGGATTTACTGGGCGTAAAGCGCGCGCAGGCGGCACACCAAGTATCGGCTGAAATCTCCTTGCTCAACGAGGAGGGTGGTGGATAGACTGGTGAGCTAGAGGAGGGTAGAGGGGGGTAGAATTCCCGGTGTAGCGGTGAAATGCGCAGAGATCGGGAGGAACACCCGTAGCGAAGGCGGCACTCTGGGCCGGTACTGACGCTGAGGAGCGAAAGCGTGGGGAGCAAACAGGATTAGATACCCCTGTAGTCC</w:t>
      </w:r>
    </w:p>
    <w:p w14:paraId="03658DD8">
      <w:pPr>
        <w:rPr>
          <w:rFonts w:hint="eastAsia"/>
        </w:rPr>
      </w:pPr>
      <w:r>
        <w:rPr>
          <w:rFonts w:hint="eastAsia"/>
        </w:rPr>
        <w:t>&gt;OTU017545</w:t>
      </w:r>
    </w:p>
    <w:p w14:paraId="461BBA64">
      <w:pPr>
        <w:rPr>
          <w:rFonts w:hint="eastAsia"/>
        </w:rPr>
      </w:pPr>
      <w:r>
        <w:rPr>
          <w:rFonts w:hint="eastAsia"/>
        </w:rPr>
        <w:t>CCTACGGGAGGCTGCAGTGGGGAATTTTGGACAATGGGGGCAACCCTGATCCAGCAATGCCGCGTGAGTGAAGAAGGCCTTCGGGTTGTAAAGCTCTTTTGTCAGGGAAGAAAAGGGTACGGCTAATATCCGTGCCTCATGACGGTACCTGAAGAATAAGCACCGGCTAACTACGTGCCAGCAGCCGCGGTAATACAGAGGGGGCAAGCGTTACCCGGATTCATTGGGCGTAAAGCGTCAGCAGCCGGATGAGCAAGTGGCGTGTGAAAGCCCGCGGCTTAACCGCGGATGTGCACGTCAAACTGCCCATCTTTGAGGATGTGAGAGGTACACGGAACGTGTGGTGGAGCGGTGAAATTCGTAGATATCAAGCGGAACACCGGTGGCGAAGGCGGCCTTCTGGACAGTGACTGACGCTGAAACGCGAAAGCGTGGGGAGCAAACAGGATTAGATACCCTTGTAGTCC</w:t>
      </w:r>
    </w:p>
    <w:p w14:paraId="5B75E3A7">
      <w:pPr>
        <w:rPr>
          <w:rFonts w:hint="eastAsia"/>
        </w:rPr>
      </w:pPr>
      <w:r>
        <w:rPr>
          <w:rFonts w:hint="eastAsia"/>
        </w:rPr>
        <w:t>&gt;OTU017546</w:t>
      </w:r>
    </w:p>
    <w:p w14:paraId="4A7CB74C">
      <w:pPr>
        <w:rPr>
          <w:rFonts w:hint="eastAsia"/>
        </w:rPr>
      </w:pPr>
      <w:r>
        <w:rPr>
          <w:rFonts w:hint="eastAsia"/>
        </w:rPr>
        <w:t>CCTACGGGTGGCTGCAGTCGAGAATCTTCGGCAATGGGCGCAAGCCTGACCGAGCGACGCCGCGTGCGGGACGAAGGCCTTCGGGTTGTAAACCTCTTTCAGCAGGGACGAAGCCTCACGGTGACGGTACCTGCAGAAGAAGCGCCGGCTAACTACGTGCCAGCAGCCGCGGTAATACGTAGGGCGCAAGCGTTATCCGGAATTATTGGGCGTAAAGGGCGCGTAGGCGGCAAATCAAGTCAGCTGTGAAATCTCAGGGCTTAACCCTGAACGGTCAGCTGATACTGTTTTGCTAGAGTGCAGAAGGGGCAATCGGAATTCTTGGTGTAGCGGTGAAATGCGTAGATATCAAGAGGAACACCTGAGGTGAAGACGGGTTGCTGGGCTGACACTGACGCTGAGGCGCGAAAGCTAGGGTAGCAAACGGGATTAGATACCCCTGTAGTCC</w:t>
      </w:r>
    </w:p>
    <w:p w14:paraId="3A36E543">
      <w:pPr>
        <w:rPr>
          <w:rFonts w:hint="eastAsia"/>
        </w:rPr>
      </w:pPr>
      <w:r>
        <w:rPr>
          <w:rFonts w:hint="eastAsia"/>
        </w:rPr>
        <w:t>&gt;OTU017547</w:t>
      </w:r>
    </w:p>
    <w:p w14:paraId="4B7F6A32">
      <w:pPr>
        <w:rPr>
          <w:rFonts w:hint="eastAsia"/>
        </w:rPr>
      </w:pPr>
      <w:r>
        <w:rPr>
          <w:rFonts w:hint="eastAsia"/>
        </w:rPr>
        <w:t>CCTACGGGAGGCTGCAGTAGGGAATCTTCCGCAATGGACGAAACCCTGAAGGAGCGACGCCGCGTGGAGGATGAAGGTCTTCGGATTGTAAACTCCTGTCATTGGTGAACAAAGCCATCGGAGTAACTGCCGTTTGGTTTGATAGTAGCCGAAGAGGAAGGGACGGCTAACTCTGTGCCAGCAGCCGCGGTAATACAGAGGTCCCAAGCGTTATCCGGATTCACTGGGTTTAAAGGGTGCGTAGGCGGGTTGATAAGTCCGTGGTGAAATCTCCGAGCTTAACCTGGGAACTGCATTCGATACTGCATGGCTAGAGTCTGATAGAGGGAAGTGGAATTCCAGGTGTAGCGGTGAAATGCTTAGATATCGTCAAGAACACCTATAGCGAAGGCAGCTTACTAGGCTGTAACTGACGCTGAGGCACGAAAGTGTGGGGATCAAACAGGATTAGATACCCGAGTAGTCC</w:t>
      </w:r>
    </w:p>
    <w:p w14:paraId="7C3F1F66">
      <w:pPr>
        <w:rPr>
          <w:rFonts w:hint="eastAsia"/>
        </w:rPr>
      </w:pPr>
      <w:r>
        <w:rPr>
          <w:rFonts w:hint="eastAsia"/>
        </w:rPr>
        <w:t>&gt;OTU017548</w:t>
      </w:r>
    </w:p>
    <w:p w14:paraId="0018B76B">
      <w:pPr>
        <w:rPr>
          <w:rFonts w:hint="eastAsia"/>
        </w:rPr>
      </w:pPr>
      <w:r>
        <w:rPr>
          <w:rFonts w:hint="eastAsia"/>
        </w:rPr>
        <w:t>CCTACGGGGGGCTGCAGTGGGGAATATTGGACAATGGGCGGAAGCCTGATCCAGCAATGCCGCGTGTGTGAAGAAGGCCTGCGGGTTGTAAAGCACTTTCGGTGGGGAGGAAGGCCTGGCAGTTAATAGCTGTCAGGATTGACGTTACCCACAGAAGAAGCACCGGCTAACTCTGTGCCAGCAGCCGCGGTAATACGGAGGGTGCAAGCGTTGTTCGGAATTATTGGGCGTAAAGCGCACGTAGGCGGGGTCGTATGTCGATTGTGAAAGCCCCAGGCTCAACCTGGGAACTGCATCCGAGACTGCATAGCTAGAGTATGGGAGAGGGAAGTGGAATTTCAGGTGTAGCAGTGAAATGCGTAGAGATTGGGAAGAACACCAGTGGCGAAGGCGGCTATCTGGACGGTTTCTGACGCTAAGACGCGAAAGCGTGGGGAGCAAACAGGATTAGATACCCCGGTAGTCC</w:t>
      </w:r>
    </w:p>
    <w:p w14:paraId="4BBD0B9D">
      <w:pPr>
        <w:rPr>
          <w:rFonts w:hint="eastAsia"/>
        </w:rPr>
      </w:pPr>
      <w:r>
        <w:rPr>
          <w:rFonts w:hint="eastAsia"/>
        </w:rPr>
        <w:t>&gt;OTU017549</w:t>
      </w:r>
    </w:p>
    <w:p w14:paraId="4E05C701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GTCCGGAATTATTGGGCGTAAAGGGCTCGTAGGCGGCCAACTAAGTCATACGTGAAATCCCTCAGCTTAACTGGGGAACTGCGTGTGATACTGGATGGCTTGGATTTGGGAGAGGGTCGTGGAATTCCCGGTGTAGCGGTGAAATGCGCAGATATCGGGAGGAACACCTATGGCGAAGGCAGCTCGCTGGGACGTTACTGACGCTGAGACGCGAAAGCGTGGGGAGCAAACAGGATTAGATACCCCTGTAGTCC</w:t>
      </w:r>
    </w:p>
    <w:p w14:paraId="11CE4543">
      <w:pPr>
        <w:rPr>
          <w:rFonts w:hint="eastAsia"/>
        </w:rPr>
      </w:pPr>
      <w:r>
        <w:rPr>
          <w:rFonts w:hint="eastAsia"/>
        </w:rPr>
        <w:t>&gt;OTU017550</w:t>
      </w:r>
    </w:p>
    <w:p w14:paraId="11C1E7D0">
      <w:pPr>
        <w:rPr>
          <w:rFonts w:hint="eastAsia"/>
        </w:rPr>
      </w:pPr>
      <w:r>
        <w:rPr>
          <w:rFonts w:hint="eastAsia"/>
        </w:rPr>
        <w:t>CCTACGGGCGGCTGCAGTGGGGAATTTTGGACAATGGGGGCAACCCTGATCCAGCCATGCCGCGTGAGTGAAGAAGGCCTTCGGGTTGTAAAGCTCTTTCGGTGGGAACGAAACGGTGCAGGCTAATACTCTGCACTCCTGACGGTACCTACAGAAGAAGCACCGGCTAACTACGTGCCAGCAGCCGCGGTAATACGTAGGGTGCAAGCGTTAATCGGAATTACTGGGCGTAAAGCGTGCGCAGGCGGCTTGCTAAGACAGGTGTGAAAGCCCCGGGCTTAACCTGGGAACTGCATCCGATACTGCTTCGCTAGAGTATGGTAGAGGGAAGCGGAATTCCGGGTGTAGCGGTGAAATGCGTAGATATCCGGAGGAACACCAGTGGCGAAGGCGACTGTCTGGCCTGCAACTGACGCTGAGGCGCGAAAGCGTGGGGAGCAAACAGGATTAGATACCCTGGTAGTCC</w:t>
      </w:r>
    </w:p>
    <w:p w14:paraId="2FDC2ECE">
      <w:pPr>
        <w:rPr>
          <w:rFonts w:hint="eastAsia"/>
        </w:rPr>
      </w:pPr>
      <w:r>
        <w:rPr>
          <w:rFonts w:hint="eastAsia"/>
        </w:rPr>
        <w:t>&gt;OTU017551</w:t>
      </w:r>
    </w:p>
    <w:p w14:paraId="4BB354D2">
      <w:pPr>
        <w:rPr>
          <w:rFonts w:hint="eastAsia"/>
        </w:rPr>
      </w:pPr>
      <w:r>
        <w:rPr>
          <w:rFonts w:hint="eastAsia"/>
        </w:rPr>
        <w:t>CCTACGGGGGGCTGCAGTGGGGAATCTTGCGCAATGGGCGAAAGCCTGACGCAGCGACGCCGCGTGCGGGAGGACGGCCTTCGGGTCGTAAACCGCTGTTGCCCGGGACGAAACGCTCCTTTGGGAGCATTGACGGTACCGGGTGAGGAAGCACCGGCTAACTCCGTGCCAGCAGCCGCGGTAATACGGAGGGTGCGAGCGTTGTCCGGAATCACTGGGCGTAAAGAGCGCGTAGGTGGCTCGACAAGTCGGATGTGAAAACTCCAGGCTCAACCTGGAGACGCCACTCGATACTGTCGTGGCTAGAGTTCGGTAGGGGATCACGGAATTCCTGGTGTAGCGGTGAAATGCGGAGATATCAGGAGGAACACCGATGGCGAAGGCAGTGATCTGGGCCGATACTGACACTGAGGCGCGAAAGCGTGGGTAGCGAACAGGATTAGATACCCCAGTAGTCC</w:t>
      </w:r>
    </w:p>
    <w:p w14:paraId="2AF536E0">
      <w:pPr>
        <w:rPr>
          <w:rFonts w:hint="eastAsia"/>
        </w:rPr>
      </w:pPr>
      <w:r>
        <w:rPr>
          <w:rFonts w:hint="eastAsia"/>
        </w:rPr>
        <w:t>&gt;OTU017552</w:t>
      </w:r>
    </w:p>
    <w:p w14:paraId="1D6E3612">
      <w:pPr>
        <w:rPr>
          <w:rFonts w:hint="eastAsia"/>
        </w:rPr>
      </w:pPr>
      <w:r>
        <w:rPr>
          <w:rFonts w:hint="eastAsia"/>
        </w:rPr>
        <w:t>CCTACGGGCGGCTGCAGTGGGGAATATTGGGCAATGGGCGAAAGCCTGACCCAGCCACGCCGCGTGAGTGATGAAGGCCTTCGGGTCGTAAAGCTCTGTGGGGAGGGACGAACAAGCTCCGAGCTAATACCCGGGGCTCTGACGGTACCTCCTTAGCAAGCACCGGCTAACCCTGTGCCAGCAGCCGCGGTAATACAGGGGGTGCAAACGTTGCTCGGAATTATTGGGCGTAAAGCGCGCGTAGGCGGCTACTTATGTCGGATGTGAAAGCCCTGGGCTTAACCTGGGAATGGCATTCGAGACTACCTAGCTAGAGTCTGGTAGAGGGAAGTGGAATTTCCGGTGTAGCGGTGAAATGCGCAGATATCAGGAGGAACACCGGTGGCGAAGGCGGATCTCTGGGCCTTGCCTGACGCTGAGGAGCGAAAGCTGGGGGAGCGAACAGGATTAGATACCCTAGTAGTCC</w:t>
      </w:r>
    </w:p>
    <w:p w14:paraId="59B91F52">
      <w:pPr>
        <w:rPr>
          <w:rFonts w:hint="eastAsia"/>
        </w:rPr>
      </w:pPr>
      <w:r>
        <w:rPr>
          <w:rFonts w:hint="eastAsia"/>
        </w:rPr>
        <w:t>&gt;OTU017553</w:t>
      </w:r>
    </w:p>
    <w:p w14:paraId="755C4A19">
      <w:pPr>
        <w:rPr>
          <w:rFonts w:hint="eastAsia"/>
        </w:rPr>
      </w:pPr>
      <w:r>
        <w:rPr>
          <w:rFonts w:hint="eastAsia"/>
        </w:rPr>
        <w:t>CCTACGGGTGGCTGCAGTGGGGAATATTGGGCAATGGGCGCAAGCCTGACCCAGCGACGCCGCGTGCAGGAAGACGGCCTTCTGGGTTGTAAAACACTTTCAGCGGGGAAGATGATGACGGTACCCGCAGAAGAAGCGCCGGCTAACTACGTGCCAGCAGCCGCGGTAATACGTAGGTGGCAAGCGTTGTCCGGATTTACTGGGCGTAAAGGGCGCGTAGGCGGTAGTCCAAGTCTGGTGTGAAATCTCCCGGCTCAACTGGGAGGGTGCGCCGGAAACTGGGCTGCTGGAGTGCGGGAGAGGCAAGCGGAATTCCATGTGTAGCGGTGAAATGCGTAGAGATCCGGAAGAACACCGGTGGCGAAGGCGGCCCGCTGGGCAGTGGCTGACGCTGAGGCGCGACAGCGTGGGGAGCAAACAGGATTAGATACCCCTGTAGTCC</w:t>
      </w:r>
    </w:p>
    <w:p w14:paraId="62AD87A1">
      <w:pPr>
        <w:rPr>
          <w:rFonts w:hint="eastAsia"/>
        </w:rPr>
      </w:pPr>
      <w:r>
        <w:rPr>
          <w:rFonts w:hint="eastAsia"/>
        </w:rPr>
        <w:t>&gt;OTU017554</w:t>
      </w:r>
    </w:p>
    <w:p w14:paraId="1BB078DE">
      <w:pPr>
        <w:rPr>
          <w:rFonts w:hint="eastAsia"/>
        </w:rPr>
      </w:pPr>
      <w:r>
        <w:rPr>
          <w:rFonts w:hint="eastAsia"/>
        </w:rPr>
        <w:t>CCTACGGGGGGCTGCAGTGGGGAATATTGGGCAATGGGCGCAAGCCTGACCCAGCCACGCCGCGTGAGTGATGAAGGCCTTCGGGTCGTAAAGCTCTGTGGGGAGGGAAGAAAAGCTACGGGTTAATACCCCGGAGTCTTGACGGTACCTCCTTAGCAAGCACCGGCTAACCACGTGCCAGCAGCCGCGGTAATACGTGGGGTGCAAACGTTGCTCGGAATTATTGGGCGTAAAGCGCACGTAGGCGGCCTTTTAAGTCGGATGTGAAAGCCCCAGGCTTAACCTGGGAAGTGCATCCGATACTGGAAGGCTTGAGTACTAGAGGGGGTCGCGGAATTCCCGGTGTAGAGGTGAAATGCGTAGATATCAGGAGGAACACCTGTGGTGTAGACGGCTTACTGGACCATGACTGACGCTGAGGCACGAAAGCGTGGGGAGCAAACAGGATTAGATACCCCTGTAGTCC</w:t>
      </w:r>
    </w:p>
    <w:p w14:paraId="6F1280AF">
      <w:pPr>
        <w:rPr>
          <w:rFonts w:hint="eastAsia"/>
        </w:rPr>
      </w:pPr>
      <w:r>
        <w:rPr>
          <w:rFonts w:hint="eastAsia"/>
        </w:rPr>
        <w:t>&gt;OTU017555</w:t>
      </w:r>
    </w:p>
    <w:p w14:paraId="52784029">
      <w:pPr>
        <w:rPr>
          <w:rFonts w:hint="eastAsia"/>
        </w:rPr>
      </w:pPr>
      <w:r>
        <w:rPr>
          <w:rFonts w:hint="eastAsia"/>
        </w:rPr>
        <w:t>CCTACGGGGGGCTGCAGTAACGAATCTTCCCCAATGCACGAAAGTGTGAGGGAGCGACGCCGCGTGTGGGACGAAGTCCTTCGGGATGTAAACCACTGTCAGGGGTTACCAAGTTCTGAGGAGCCCCAGAGGAAGTGGCGGCTAACTCTGTGCCAGCAGCCGCGGTAATACGGAGGGTGCAAGCGTTGTCCGGATTTATTGGGTTTAAAGGGTGCGTAGGCGGCGACATAAGGCTGTGGTGAAAGTCTGGGGCTCAACTCCAGATCGGCCGTGGCAACTGTGTCGCTTGGGCACTGTAGAGGCAGATGGAATTCCGGGTGTAGCGGTGGAATGCGTAGAGATCCGGAAGAACACCAGTGGCGAAGGCGGCTTTCTGGTCTGTAACTGACGCTGAGGCGCGAAAGCGTGGGGAGCAAACAGGATTAGATACCCGGGTAGTCC</w:t>
      </w:r>
    </w:p>
    <w:p w14:paraId="7BA2DABF">
      <w:pPr>
        <w:rPr>
          <w:rFonts w:hint="eastAsia"/>
        </w:rPr>
      </w:pPr>
      <w:r>
        <w:rPr>
          <w:rFonts w:hint="eastAsia"/>
        </w:rPr>
        <w:t>&gt;OTU017556</w:t>
      </w:r>
    </w:p>
    <w:p w14:paraId="17E7A069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CGGTGCTGGTTAATACCCGGCGCTAATGACGGTACCGTAAGAATAAGCACCGGCTAACTACGTGCCAGCAGCCGCGGTAATACGTAGGGTGCAAGCGTTGTTCGGAATTACTGGGCGTAAAGGGCGCGTAGGCGGGCGGACAAGTCTCTCGTGAAAGCCCACGGCTCAACCGTGGAATTGCGGGAGATACTGTCTGTCTTGAGTCCGGGAGAGGAGGGTGGAATTCCAGGTGTAGCGGTGAAATGCGTAGATATCTGGAGGAACACCGGTGGCGAAGGCGGCATCCTGGACCGGCATTGACGCTGAGGCGCGAAAGCTAGGGGATCAAACAGGATTAGATACCCCAGTAGTCC</w:t>
      </w:r>
    </w:p>
    <w:p w14:paraId="25FA2AD9">
      <w:pPr>
        <w:rPr>
          <w:rFonts w:hint="eastAsia"/>
        </w:rPr>
      </w:pPr>
      <w:r>
        <w:rPr>
          <w:rFonts w:hint="eastAsia"/>
        </w:rPr>
        <w:t>&gt;OTU017557</w:t>
      </w:r>
    </w:p>
    <w:p w14:paraId="1857900E">
      <w:pPr>
        <w:rPr>
          <w:rFonts w:hint="eastAsia"/>
        </w:rPr>
      </w:pPr>
      <w:r>
        <w:rPr>
          <w:rFonts w:hint="eastAsia"/>
        </w:rPr>
        <w:t>CCTACGGGAGGCAGCAGTAAGGGATATTGCACAATGGGCGCAAGCCTGATGCAGCAACGCCGCGTGCATGATGAAGGTACCCGGTGAATAAGCACCGGCTAACTCCGTGCCAGCAGCCGCGGTAATACGGAGGGTGCAAGCGTTATCCGGATTCACTGGGTTTAAAGGGTGCGTAGGCGGGCTTGTAAGTCCGTGGTGAAATCTCCGAGCTTAACTTGGAAACTGCCATGGATACTATAGGTCTTGAATATCGTGGAGGTAAGCGGAATATGTCATGTAGCGGTGAAATGCTTAGATATGACATAGAACACCAATTGCGAAGGCAGCTTACTACGCGGTCATTGACGCTGAGGCACGAAAGCGTGGGGAGCAAACAGGATTAGATACCCGAGTAGTCC</w:t>
      </w:r>
    </w:p>
    <w:p w14:paraId="7D6A7B5C">
      <w:pPr>
        <w:rPr>
          <w:rFonts w:hint="eastAsia"/>
        </w:rPr>
      </w:pPr>
      <w:r>
        <w:rPr>
          <w:rFonts w:hint="eastAsia"/>
        </w:rPr>
        <w:t>&gt;OTU017558</w:t>
      </w:r>
    </w:p>
    <w:p w14:paraId="2178A08C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TCTTTCAGGAGGGACGAAGCCACTCGGGTTAATAGCCCAGAGGGTGACGGTACCTCCAGAAGAAGCCCCGGCTAACTACGTGCCAGCAGCCGCGGTAATACGTAGGGGGCAAGCGTTGTCCGGATTCATTGGGCGTAAAGCGCGCGCAGGCGGCTTCGCAAGTCGGCCGTGAAATCTCCGGGCTCAACTCGGAGGGGTCGGGCGAGACTGCGAGGCTCGAGGTGGGCAGAGGGTAGTGGAATTCCGGGTGTAGTGGTGGAATGCGTAGAGATCCGGAGGAACACCGGTGGCGAAGGCGGGATCCTGGGCCAGTACTGACGCTGATGAGCGAAAGCGTGGGGAGCAAACAGGATTAGATACCCCGGTAGTCC</w:t>
      </w:r>
    </w:p>
    <w:p w14:paraId="0A0A92D0">
      <w:pPr>
        <w:rPr>
          <w:rFonts w:hint="eastAsia"/>
        </w:rPr>
      </w:pPr>
      <w:r>
        <w:rPr>
          <w:rFonts w:hint="eastAsia"/>
        </w:rPr>
        <w:t>&gt;OTU017559</w:t>
      </w:r>
    </w:p>
    <w:p w14:paraId="59052712">
      <w:pPr>
        <w:rPr>
          <w:rFonts w:hint="eastAsia"/>
        </w:rPr>
      </w:pPr>
      <w:r>
        <w:rPr>
          <w:rFonts w:hint="eastAsia"/>
        </w:rPr>
        <w:t>CCTACGGGTGGCTGCAGTGGGGAATCTTGGACAATGGGGGCAACCCTGATCCAGCGATGCCGCGTGGGTGAAGAAGGCCTTCGGGTTGTAAACCTCTTTTCTGGGGGAAGAGCAAGGACGGTACCCCAGGAATAAGCCCCGGCTAAATTCGTGCCAGCAGCCGCGGTAATACGAATGGGGCAAGCGTTGTTCGGAATCACTGGGCTTAAAGCGTGCGTAGGCGGATTTGCAAGTCAGAAGTGAAATCCCAGAGCTCAACTCTGGAACTGCCTTTGATACTGGGTATCTTGAGTATGGAAGAGGTAAGTGGAATTGCGAGTGTAGAGGTGAAATTCGTAGATATTCGCAGGAACACCAGTGGCGAAGGCGGCTTACTGGTCCATAACTGACGCTGAGGTGCGAAAGCGTGGGGAGCAAACAGGATTAGATACCCTAGTAGTCC</w:t>
      </w:r>
    </w:p>
    <w:p w14:paraId="3C70360F">
      <w:pPr>
        <w:rPr>
          <w:rFonts w:hint="eastAsia"/>
        </w:rPr>
      </w:pPr>
      <w:r>
        <w:rPr>
          <w:rFonts w:hint="eastAsia"/>
        </w:rPr>
        <w:t>&gt;OTU017560</w:t>
      </w:r>
    </w:p>
    <w:p w14:paraId="77880582">
      <w:pPr>
        <w:rPr>
          <w:rFonts w:hint="eastAsia"/>
        </w:rPr>
      </w:pPr>
      <w:r>
        <w:rPr>
          <w:rFonts w:hint="eastAsia"/>
        </w:rPr>
        <w:t>CCTACGGGGGGCTGCAGTGGGGAATATTGCACAATGGGGGAAACCCTGATGCAGCAACGCCGCGTGAAGGAAGAAGGTCTTCGGATTGTAAACTTCTTTGATGAGGGACGAAAAAAATGACGGTACCTCAAAAACAAGCCACGGCTAACTACGTGCCAGCAGCCGCGGTAATACGTAGGTGGCGAGCGTTGTCCGGAATTATTGGGCGTAAAGGGCGCGTAGGCGGTGGCCTAAGCGTGCGGTGAAAGCCCGGGGCTCAACCCCGGGTCGGCCGTGCGAACTGGGTCACTCGAGCACACTAGAGGCGAGTGGAATTCCGGGTGTAGCGGTGGAATGCGCAGATATCAGGAAGAACACCAATGGCGAAGGCAGCTCTCTGGGACGGTACTGACGCTGAGACGCGAAAGCGTGGGGAGCGAACAGGATTAGATACCCCTGTAGTCC</w:t>
      </w:r>
    </w:p>
    <w:p w14:paraId="7CB316FE">
      <w:pPr>
        <w:rPr>
          <w:rFonts w:hint="eastAsia"/>
        </w:rPr>
      </w:pPr>
      <w:r>
        <w:rPr>
          <w:rFonts w:hint="eastAsia"/>
        </w:rPr>
        <w:t>&gt;OTU017561</w:t>
      </w:r>
    </w:p>
    <w:p w14:paraId="0D771A6E">
      <w:pPr>
        <w:rPr>
          <w:rFonts w:hint="eastAsia"/>
        </w:rPr>
      </w:pPr>
      <w:r>
        <w:rPr>
          <w:rFonts w:hint="eastAsia"/>
        </w:rPr>
        <w:t>CCTACGGGCGGCAGCAGTGGGGAATTTTGCGCAATGGGCGAAAGCCTGACGCAGCAACGCCGCGTGTGTGATGAAGGTCTTCGGATTGTAAAGCACTTTCGACCGGGACGAAAACCCTTTGGCTAACATCCAGGGGCTTGACGGTACCCGGAGAAGAAGCCCCGGCTAACTTCGTGCCAGCAGCCGCGGTAATACGAAGGGGGCTAGCGTTGCTCGGATTTACTGGGCGTAAAGCGCACGTAGGCGGATACTTAAGTCAGGGGTGAAATCCTGGAGCTCAACTCCAGAACTGCCTTTGATACTGGGTATCTCGAGTCCGGAAGAGGAGAGTGGAATTCCTGGTGTAGCGGTGAAATGCGCAGATATCAGGAAGAACACCTATGGCGAAAGCAGCTCTCTGGGACGGTACTGACGCTGAGACGCGAAAGCGTGGGGAGCGAACAGGATTAGATACCCTAGTAGTCC</w:t>
      </w:r>
    </w:p>
    <w:p w14:paraId="6625DE1B">
      <w:pPr>
        <w:rPr>
          <w:rFonts w:hint="eastAsia"/>
        </w:rPr>
      </w:pPr>
      <w:r>
        <w:rPr>
          <w:rFonts w:hint="eastAsia"/>
        </w:rPr>
        <w:t>&gt;OTU017562</w:t>
      </w:r>
    </w:p>
    <w:p w14:paraId="30FDAB3E">
      <w:pPr>
        <w:rPr>
          <w:rFonts w:hint="eastAsia"/>
        </w:rPr>
      </w:pPr>
      <w:r>
        <w:rPr>
          <w:rFonts w:hint="eastAsia"/>
        </w:rPr>
        <w:t>CCTACGGGCGGCTGCAGTGGGGAATATTGCGCAATGGCCGAAAGGCTGACGCAGCGACGCCGCGTGTAGGATGAAGCTTTTCGGAGTGTAAACTACTGTTGCCCGGGACGAACGGCGGATTTTTATCCGATTGACGGTACCGGGTGAGGAAGCACCGGCTAACTCCGTGCCAGCAGCCGCGGTAATACGGAGGGTGCGAGCGTTGTCCGGAATCACTGGGCGTAAAGGGCGCGTAGGTGGCCTTCTAAGTCGAACGTGAAATCCCCGGGCTCAACCCGGAAAGGGCGGAGGGGACTGCTTGGCTAGAGGATGGGAGAGGAGCGCGGAATTCCCGGTGTAGCGGTGAAATGCGTAGAGATGTGGAGGAACACCAGTGGCGAAGGCGACTCTTTGGCCTGTAACTGACACTGAGGCGCGAAAGCGTGGGGAGCAAACAGGATTAGATACCCTTGTAGTCC</w:t>
      </w:r>
    </w:p>
    <w:p w14:paraId="472759C0">
      <w:pPr>
        <w:rPr>
          <w:rFonts w:hint="eastAsia"/>
        </w:rPr>
      </w:pPr>
      <w:r>
        <w:rPr>
          <w:rFonts w:hint="eastAsia"/>
        </w:rPr>
        <w:t>&gt;OTU017563</w:t>
      </w:r>
    </w:p>
    <w:p w14:paraId="6FFD6D13">
      <w:pPr>
        <w:rPr>
          <w:rFonts w:hint="eastAsia"/>
        </w:rPr>
      </w:pPr>
      <w:r>
        <w:rPr>
          <w:rFonts w:hint="eastAsia"/>
        </w:rPr>
        <w:t>CCTACGGGGGGCTGCAGTCGAGAATTTTTCTCAATGGGGGAAACCCTGAAGGAGCGACGCCGCGTGGAGGATGAAGTCCTTCGGGATGTAAACTCCTGTCAGGGGTTACCAAGTTCTGAGGAGCCCCAGAGGAAGCACCGGCTAACTCCGTGCCAGCAGCCGCGGTAATACGGAGGGTGCGAGCGTTAATCGGAATTACTGGGCGTAAAGCGCGCGCAGGCGGTCCTTTAAGTCTGATGTGAAAGCCCCCCGCTCAACGGGGGAGGGTCATTCGAAACGGCGGAACTGGAGGCAGGGAGAGGTCGGTGGAATTCCCGGTGTAGTGGTGAAATGCGTAGATATCGGGAGGAACACCAGTGGCGAAGGCGGCCGGCTGGACCTGTACTGACGCTGAGGAGCGAAAGCGTGGGGAGCGAACAGGATTAGATACCCCTGTAGTCC</w:t>
      </w:r>
    </w:p>
    <w:p w14:paraId="27D7FFAE">
      <w:pPr>
        <w:rPr>
          <w:rFonts w:hint="eastAsia"/>
        </w:rPr>
      </w:pPr>
      <w:r>
        <w:rPr>
          <w:rFonts w:hint="eastAsia"/>
        </w:rPr>
        <w:t>&gt;OTU017564</w:t>
      </w:r>
    </w:p>
    <w:p w14:paraId="7040A808">
      <w:pPr>
        <w:rPr>
          <w:rFonts w:hint="eastAsia"/>
        </w:rPr>
      </w:pPr>
      <w:r>
        <w:rPr>
          <w:rFonts w:hint="eastAsia"/>
        </w:rPr>
        <w:t>CCTACGGGAGGCAGCAGTAGGGAATCTTCCACAATGGACGAAAGTCTGATGGAGCAACGCCGCGTGAGCGATGAAGGCCTTCGGGTCGTAAAGCTCTGTTGTTAGGGAAGAACAAGTACCGGAGTAACTGCCGGTACCTTGACGGTACCTAACCAGAAAGCCACGGCTAACTACGTGCCAGCAGCCGCGGTAATACAGAGGGTGCAAGCGTTGTTCGGAATTATTGGGCGTAAAGGGCGTGTAGGCGGTCTGCTAAGTCATGTGTGAAATCCCTCGGCTTAACCGAGGAACGACGCATGAAACTGGCAAGCTAGAGTACCAAAGAGGAGAGCGGAATTCCACGTGTAGCGGTGAAATGCGTAGAGATATGGAGGAACACCAGTGGCGAAGGCGGCTTCCTGGCCTGTAACTGACGCTGAGGCGCGAAAGCGTGGGGAGCAAACAGGATTAGATACCCCGGTAGTCC</w:t>
      </w:r>
    </w:p>
    <w:p w14:paraId="7AE42D45">
      <w:pPr>
        <w:rPr>
          <w:rFonts w:hint="eastAsia"/>
        </w:rPr>
      </w:pPr>
      <w:r>
        <w:rPr>
          <w:rFonts w:hint="eastAsia"/>
        </w:rPr>
        <w:t>&gt;OTU017565</w:t>
      </w:r>
    </w:p>
    <w:p w14:paraId="4ADF068C">
      <w:pPr>
        <w:rPr>
          <w:rFonts w:hint="eastAsia"/>
        </w:rPr>
      </w:pPr>
      <w:r>
        <w:rPr>
          <w:rFonts w:hint="eastAsia"/>
        </w:rPr>
        <w:t>CCTACGGGAGGCTGCAGTGAGGAATATTGCGCAATGGGCGAAAGCCTGACGCAGCGACACCGCGTGAAGGATGAAGGTCTTAGGATTGTAAACTTCTGTTAAGTGGGAAGAAAGGTCTATAAGTAATATATATAGAAGATGACGGTACCACTAGAGAAAGCACCGGCTAACTTCGTGCCAGCAGCCGCGGTAATACGAAGGGTGCAAGCGTTATTCGGAATTACTGGGCGTAAAGTGTGCGTAGGCGGCGTCGCAAGTCGAGTGTGAAAGCCCCGGGCTTAACTTGGGAATTGCGCTCGAAACTACGGTGCTCGAGTGTGGCAGAGGGAGGTGGAATTCCACGTGTAGCGGTGAAATGCGTAGAGATGTGGAGGAACACCAATGGCGAAGGCAGCCTCCTGGGCCAACACTGACGCTCATGCACGAAAGCGTGGGGAGCAAACAGGATTAGATACCCTTGTAGTCC</w:t>
      </w:r>
    </w:p>
    <w:p w14:paraId="1329DEDE">
      <w:pPr>
        <w:rPr>
          <w:rFonts w:hint="eastAsia"/>
        </w:rPr>
      </w:pPr>
      <w:r>
        <w:rPr>
          <w:rFonts w:hint="eastAsia"/>
        </w:rPr>
        <w:t>&gt;OTU017566</w:t>
      </w:r>
    </w:p>
    <w:p w14:paraId="08E3FB2B">
      <w:pPr>
        <w:rPr>
          <w:rFonts w:hint="eastAsia"/>
        </w:rPr>
      </w:pPr>
      <w:r>
        <w:rPr>
          <w:rFonts w:hint="eastAsia"/>
        </w:rPr>
        <w:t>CCTACGGGGGGCAGCAGTGGGGAATCTTGCGCAATGGACGAAAGTCTGACGCAGCCACGCCGCGTGAGTGAAGAAGGCCTTCGGGTTGTAAAGCTCTGTCGCCCGGGACGAATACTTTCTAGGTGAATAGCCTAGGGAATTGACGGTACCGGGAGAGGAAGCACCGGCTAACTCCGTGCCAGCAGCCGCGGTAATACGGAGGGTGCAAGCGTTGCTCGGAATTATTGGGCGTAAAGGGTTCGTAGGTGGCCTGCTAAGTCAGACGTGAAATCCCTCAGCTTAACTGGGGAACTGCGTCTGAGACTGGCGGGCTTGAGGGCAGGAGAGGAACGCGGAATTCCAGGTGTAGCGGTGAAATGCTTAGATATGACATAGAACACCAATTGCGAAGGCAGCTCGCTACACGAATATTGACTCTGAGGCACGAAAGCGTGGGGATCAAACAGGATTAGATACCCCTGTAGTCC</w:t>
      </w:r>
    </w:p>
    <w:p w14:paraId="1AF737DB">
      <w:pPr>
        <w:rPr>
          <w:rFonts w:hint="eastAsia"/>
        </w:rPr>
      </w:pPr>
      <w:r>
        <w:rPr>
          <w:rFonts w:hint="eastAsia"/>
        </w:rPr>
        <w:t>&gt;OTU017567</w:t>
      </w:r>
    </w:p>
    <w:p w14:paraId="71DBBBB5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TTGTAGATTAATACTCTGCAATTTTGACGTTACCGACAGAATAAGCACCGGCTAACTACGTGCCAGCAGCCGCGGTAATACGAACCGTACGAACGTTATTCGGAATTACTGGGCTTAAAGGGTTTGTAGGCGGCCATGTAAGTCAGGTGTGAAATCTTTCGGCTCAACCGGAAAATTGCCTGGGATACTGGACTGCTCGAGAGAGGTAGGGGCAACCGGAACGACCAGTGGAGCGGTGAAATGCGTTGATATTGGTAGGAACGCCGGTGGCGAAAGCGGGTTGCTGGACCTCTTCTGACGCTGAGGCGCGAAAGCTAGGGTAGCAAACGGGATTAGATACCCCTGTAGTCC</w:t>
      </w:r>
    </w:p>
    <w:p w14:paraId="2AD8BF93">
      <w:pPr>
        <w:rPr>
          <w:rFonts w:hint="eastAsia"/>
        </w:rPr>
      </w:pPr>
      <w:r>
        <w:rPr>
          <w:rFonts w:hint="eastAsia"/>
        </w:rPr>
        <w:t>&gt;OTU017568</w:t>
      </w:r>
    </w:p>
    <w:p w14:paraId="0A36450F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TCGTGCCAGCAGCCGCGGTAATACGGAGGGTGCGAGCGTTGTCCGGATTTACTGGGCGTAAAGGATGCGTAGGCGGTTATGCAAGACAGATGTGAAATCCCCGGGCTCAACCTGGGGGCTGCGCTTGATACTGATGGGCTTGAATGCGGGAGAGGATAGTGGAATTCCCAGTGTAGAGGTGAAATTCGTAGATATCGGAAGGAACACCAGTGGCGAAAGCGGCTTCCTGGTCCAGCACCGACGTTCAGGCACGAAAGCGTGGGGAGCAAACAGGATTAGATACCCTAGTAGTCC</w:t>
      </w:r>
    </w:p>
    <w:p w14:paraId="35F5ACE5">
      <w:pPr>
        <w:rPr>
          <w:rFonts w:hint="eastAsia"/>
        </w:rPr>
      </w:pPr>
      <w:r>
        <w:rPr>
          <w:rFonts w:hint="eastAsia"/>
        </w:rPr>
        <w:t>&gt;OTU017569</w:t>
      </w:r>
    </w:p>
    <w:p w14:paraId="7965117E">
      <w:pPr>
        <w:rPr>
          <w:rFonts w:hint="eastAsia"/>
        </w:rPr>
      </w:pPr>
      <w:r>
        <w:rPr>
          <w:rFonts w:hint="eastAsia"/>
        </w:rPr>
        <w:t>CCTACGGGTGGCTGCAGTAACGAATCTTCCCCAATGCACGAAAGTGTGAGGGAGCGACGCCGCGTGGAGGACCAAGTCCTTCGGGATGTAAACTCCTGTCAGGGGTTACCAAGTTCTGAGGAGCCCCAGAGGAAGTGGCGGCTAACTCTGTGCCAGCAGCCGCGGTAAGACAGAGGCCACGAGCGTTAGGCGGAATCACTGGGCTTAAAGCGTGTGTAGGCGGAGGCGTAAGTGTCTTGTGAAATCCCACGGCTCAACCGGGGAATGGCGCCCTAAACTGGCGAGCTGGAGTGAGATAGGGGTGTGTGGAACTTCCGGTGGAGCGGTGAAATGTGTTGATATCAGGAGGAACACCTGCGGTGTAGACGGCTTTCTGGACCATAACTGACGCTGAGATACGAAAGCGTGGGTAGCAAACAGGATTAGATACCCTGGTAGTCC</w:t>
      </w:r>
    </w:p>
    <w:p w14:paraId="4DAE986B">
      <w:pPr>
        <w:rPr>
          <w:rFonts w:hint="eastAsia"/>
        </w:rPr>
      </w:pPr>
      <w:r>
        <w:rPr>
          <w:rFonts w:hint="eastAsia"/>
        </w:rPr>
        <w:t>&gt;OTU017570</w:t>
      </w:r>
    </w:p>
    <w:p w14:paraId="6C0D3B5B">
      <w:pPr>
        <w:rPr>
          <w:rFonts w:hint="eastAsia"/>
        </w:rPr>
      </w:pPr>
      <w:r>
        <w:rPr>
          <w:rFonts w:hint="eastAsia"/>
        </w:rPr>
        <w:t>CCTACGGGGGGCAGCAGTGGGGAATTGTTCGCAATGGGCGCAAGCCTGATCCAGCCATGCCGCGTGTGTGAAGAAGGCCTTCGGGTTGTAAAGCACTTTCGGACGGAACGAAATCGCGCGCATGAATAGTGCGCGTGGATGACGGTACCGTAAGAAGAAGCACCGGCTAACTACGTGCCAGCAGCCGCGGTAAGACGTAGGGGCCGAGCGTTGTCCGGAGTTACTGGGCGTAAAGCGCGCGCAGGCGGTTCAGCACATCGGCGGTGAAAGCCCCCCGCTCAACGGGGGAGGGTCCGTCGAGATGGCTGGACTTGAGGCAGGGAGAGGCGAGTGGAATTCCGGGTGTAGTGGTGAAATTCGTAGATATTCGCAAGAACACCAGTGGCGAAGGCGGCTCACTGGCCCGATACTGACGCTGAGGCGCGAAAGCGTGGGGAGCAAACAGGATTAGATACCCCAGTAGTCC</w:t>
      </w:r>
    </w:p>
    <w:p w14:paraId="7E42ABED">
      <w:pPr>
        <w:rPr>
          <w:rFonts w:hint="eastAsia"/>
        </w:rPr>
      </w:pPr>
      <w:r>
        <w:rPr>
          <w:rFonts w:hint="eastAsia"/>
        </w:rPr>
        <w:t>&gt;OTU017571</w:t>
      </w:r>
    </w:p>
    <w:p w14:paraId="6DCEA01F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GCCGGCTAACTACGTGCCAGAAGCCTCGGTAATACAGAGGGGGCTAGCGTTGTTCGGAATCACTGGGCGTAAAGCGCGCGTAGGTGGCTAAGCAAGTCAGAGGTGAAATCCCGGAGCTTAACTCCAGAACTGCCTTCGATACTGGCGACCTAGAGTCCGGGAGAGGTGTATGGAACTCCTAGTGTAGAGGTGAAATTCGTAGATATTCGGAAGAACACCAGTGGCGAAGGCGACTTACTGGACACATATTGACGCTGAGGTGCGAAAGCGTGGGGAGCAAACAGGATTAGATACCCTGGTAGTCC</w:t>
      </w:r>
    </w:p>
    <w:p w14:paraId="59965FB1">
      <w:pPr>
        <w:rPr>
          <w:rFonts w:hint="eastAsia"/>
        </w:rPr>
      </w:pPr>
      <w:r>
        <w:rPr>
          <w:rFonts w:hint="eastAsia"/>
        </w:rPr>
        <w:t>&gt;OTU017572</w:t>
      </w:r>
    </w:p>
    <w:p w14:paraId="57B49FCF">
      <w:pPr>
        <w:rPr>
          <w:rFonts w:hint="eastAsia"/>
        </w:rPr>
      </w:pPr>
      <w:r>
        <w:rPr>
          <w:rFonts w:hint="eastAsia"/>
        </w:rPr>
        <w:t>CCTACGGGAGGCTGCAGTGGGGAATTTTGGGCAATGGGCGAAAGCCTGACCCAGCAACGCCGCGTGAAGGACGAAATCCCTCTGGGATGTAAACTTCGAAAGTCAGGAAAGAAATCCCGCACGATAATACCGTGCGGGGATGACGGTACCTGACGTAAGCCCCGGCTAACTACGTGCCAGCAGCCGCGGTAATACAGAGGGTGCAAGCGTTAATCGGAATTACTGGGCGTAAAGCGCGCGTAGGTGGTTTGTTAAGTTGGATGTGAAAGCCCACGGCTCAACCGTGGAGGGTCATTGGAAACTGGGAAGCTTGAGTGCAGAAGAGGAGAGTGGAATTCCACGTGTAGCGGTGAAATGCATAGATATGTCACAGAACACCGATTGCGAAGGCAGCTTACTAAGGTGTCAATGACGCTGAGGCACGAAAGCGTGGGGATCAAACAGGATTAGATACCCCAGTAGTCC</w:t>
      </w:r>
    </w:p>
    <w:p w14:paraId="44A5102A">
      <w:pPr>
        <w:rPr>
          <w:rFonts w:hint="eastAsia"/>
        </w:rPr>
      </w:pPr>
      <w:r>
        <w:rPr>
          <w:rFonts w:hint="eastAsia"/>
        </w:rPr>
        <w:t>&gt;OTU017573</w:t>
      </w:r>
    </w:p>
    <w:p w14:paraId="68C36E0A">
      <w:pPr>
        <w:rPr>
          <w:rFonts w:hint="eastAsia"/>
        </w:rPr>
      </w:pPr>
      <w:r>
        <w:rPr>
          <w:rFonts w:hint="eastAsia"/>
        </w:rPr>
        <w:t>CCTACGGGTGGCTGCAGTGGGGAATTGTTCACAATGGGCGCAAGCCTGATGACGCAACGCCGCGTGGGGGAGGAAGGCCTTCGGGTTGTAAACCCCTGTTGCCCGGGACGAACCCCTGGTTTCGACCAGGTTGACGGTACCGGGTGAGGAAGCACCGGCTAACTCCGTGCCAGCAGCCGCGGTAATACGGAGGGTGCGAGCGTTGTCCGGAATCACTGGGCTTAAAGGGTGCGTAGGCGGGTCCGCAAGCGTCCTGTGAAATACCTCGGCTCAACCGAGGAACTGCAGGGCGAACTGCGGATCTTGAGGCATGTAGGGGCTGCGAGAACAGTAGGTGGAGCGGTGAAATGCGTAGATATCAGGAGGAACACCTGTGGTGTAGACGGCTTACTGGACCATGACTGACGCTGAGGCACGAAAGCGTGGGGAGCAAACAGGATTAGATACCCGAGTAGTCC</w:t>
      </w:r>
    </w:p>
    <w:p w14:paraId="56FB5012">
      <w:pPr>
        <w:rPr>
          <w:rFonts w:hint="eastAsia"/>
        </w:rPr>
      </w:pPr>
      <w:r>
        <w:rPr>
          <w:rFonts w:hint="eastAsia"/>
        </w:rPr>
        <w:t>&gt;OTU017574</w:t>
      </w:r>
    </w:p>
    <w:p w14:paraId="4513858D">
      <w:pPr>
        <w:rPr>
          <w:rFonts w:hint="eastAsia"/>
        </w:rPr>
      </w:pPr>
      <w:r>
        <w:rPr>
          <w:rFonts w:hint="eastAsia"/>
        </w:rPr>
        <w:t>CCTACGGGGGGCTGCAGTGGGGAATATTGCGCAATGGGCGAAAGCCTGACGCAGCCACGCCGCGTGAGTGATGAAGGCCTTCGGGTTGTAAAGCTCTGTCGGGAGGGACGAAAGGAGCAATCCTTGACGGTACCTCGCAAGAAAGCACCGGCTAACTCTGTGCCAGCAGCCGCGGTAATACAGAGGGTGCAAGCGTTGCTCGGATTTACTGGGCGTAAAGCGTACGCAGACGGCTTGGAAGGTCGGACGTGAAAGCCCCGGGCTCAACCCGGGAAATGCGTCCGAAACCACCTTGCTCGAGTATGGGAGAGGGAAGCGGAATTCCTGGTGTAGAGGTGAAATTCGTAGATATCAGGAGGAACATCTGCGGCGAAGGCGGCTTCCTGGCCCATTACTGACGCTGAGGCGCGAAAGCTAGGGGAGCAAACAGGATTAGATACCCCAGTAGTCC</w:t>
      </w:r>
    </w:p>
    <w:p w14:paraId="068751DD">
      <w:pPr>
        <w:rPr>
          <w:rFonts w:hint="eastAsia"/>
        </w:rPr>
      </w:pPr>
      <w:r>
        <w:rPr>
          <w:rFonts w:hint="eastAsia"/>
        </w:rPr>
        <w:t>&gt;OTU017575</w:t>
      </w:r>
    </w:p>
    <w:p w14:paraId="27F07DE7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AACGATAATGACGGTACCTGAAGAAGAAGCTGCGGCTAACTACGTGCCAGCAGCCGCGGTAATACGTAGGCAGCGAGCGTTGTTCGGAGTTACTGGGCGTAAAGCGCGCGCAGGCGGCTCGGTAAGTCGGATGTGAAAACCTGAGGCTCAACCTCAGGCGTGCATTCGATACTGCCGAGCTCGAGGCAGGTAGGGGAGATCGGAATTCCCGGTGTAGCGGTGAAATGCGCAGATATCGGGAGGAACACCGGTGGCGAAGGCAGCTCTCTGGGCCTGTCCTGACGCTGAGACGCGAAAGCGTGGGTAGCGAACAGGATTAGATACCCCTGTAGTCC</w:t>
      </w:r>
    </w:p>
    <w:p w14:paraId="6CB4EC82">
      <w:pPr>
        <w:rPr>
          <w:rFonts w:hint="eastAsia"/>
        </w:rPr>
      </w:pPr>
      <w:r>
        <w:rPr>
          <w:rFonts w:hint="eastAsia"/>
        </w:rPr>
        <w:t>&gt;OTU017576</w:t>
      </w:r>
    </w:p>
    <w:p w14:paraId="0D00C44A">
      <w:pPr>
        <w:rPr>
          <w:rFonts w:hint="eastAsia"/>
        </w:rPr>
      </w:pPr>
      <w:r>
        <w:rPr>
          <w:rFonts w:hint="eastAsia"/>
        </w:rPr>
        <w:t>CCTACGGGGGGCAGCAGTAGGGAATCTTCCACAATGGACGAAAGTCTGATGGAGCAACGCCGCGTGAGCGATGAAGGCCTTCGGGTCGTAAAGCTCTGTTGTTAGGGAAGAACAAGTACCGGAGTAACTGCCGGTACCTTGACGGTACCTAACCAGAAAGCCACGGCTAACTACGTGCCAGCAGCCGCGGTAATACGTAGGTGGCAAGCGTTGTCCGGAATTATTGGGCGTAAAGCGCGCGCAGGCGGTTGTGCAAGACCGATGTGAAATCCCCAGGCTTAACCTGGGAATGGCATCTGAAACTGCGCGTCTTGAATACCTCAGGGGTTGGTGGAATTCTTGGTGTAGGAGTGAAATCCGTAGATATCAAGAGGAACATCGGAGGCGAAAGCGGCCGACTGGGAGAGTATTGACACTAAGGTGCGAAAGCGTGGGGAGCAAACAGGATTAGATACCCCAGTAGTCC</w:t>
      </w:r>
    </w:p>
    <w:p w14:paraId="70C29A00">
      <w:pPr>
        <w:rPr>
          <w:rFonts w:hint="eastAsia"/>
        </w:rPr>
      </w:pPr>
      <w:r>
        <w:rPr>
          <w:rFonts w:hint="eastAsia"/>
        </w:rPr>
        <w:t>&gt;OTU017577</w:t>
      </w:r>
    </w:p>
    <w:p w14:paraId="6647611B">
      <w:pPr>
        <w:rPr>
          <w:rFonts w:hint="eastAsia"/>
        </w:rPr>
      </w:pPr>
      <w:r>
        <w:rPr>
          <w:rFonts w:hint="eastAsia"/>
        </w:rPr>
        <w:t>CCTACGGGAGGCTGCAGTAGGGAATCTTCCGCAATGGACGAAAGTCTGACGGAGCAACGCCGCGTGAACGATGAAGGCCTTCGGGTCGTAAAGTTCTGTTGTTAGGGAAGAACAAGTGCTAGTTAAATAAGCTGGCACCTTGACGGTACCTAACCAGAAAGCCACGGCTAACTACGTGCCAGCAGCCGCGGTAATACGTAGGATCCGAGCGTTATCCGGAGTGACTGGGCGTAAAGCGTGCGCAGGCGGTTGTGCAAGACAGGCGTGAAATCCCTGGGCTTAACCTGGGAATGGCACTGCAAACTGGTGGTCTAGAGTACAGGAGAGGTAAGTGGAATTCCCGGTGTAGCGGTGAAATGCGTAGAGATCGGGAGGAACATCTGTGGCGAAGGCGGCTTACTGGCCTGATACTGACACTGAGGCACGAAAGCGTGGGGAGCAAACAGGATTAGATACCCTGGTAGTCC</w:t>
      </w:r>
    </w:p>
    <w:p w14:paraId="6E92F6F0">
      <w:pPr>
        <w:rPr>
          <w:rFonts w:hint="eastAsia"/>
        </w:rPr>
      </w:pPr>
      <w:r>
        <w:rPr>
          <w:rFonts w:hint="eastAsia"/>
        </w:rPr>
        <w:t>&gt;OTU017578</w:t>
      </w:r>
    </w:p>
    <w:p w14:paraId="5D71E5CC">
      <w:pPr>
        <w:rPr>
          <w:rFonts w:hint="eastAsia"/>
        </w:rPr>
      </w:pPr>
      <w:r>
        <w:rPr>
          <w:rFonts w:hint="eastAsia"/>
        </w:rPr>
        <w:t>CCTACGGGAGGCAGCAGTGGGGAATATTGCACAATGGGGGAAACCCTGATGCAGCAACGCCGCGTGAGTGATGAAGGCCTTCGGGTCGTAAAGCTCTGTCGTGTGGGAAGAAACAAATGACGGTACCACACAAGAAAGGACCGGCCAACTTCGTGCCAGCAGCCGCGGTAATACGGGGGGTCCAAGCGTTGTTCGGAATCACTGGGCGTAAAGCGCACGTAGGCGGCTCGGTAAGTCTCACTGTGAAAGCCCGGGGCTCAACCCCGGGAGGCCAGGGGATACTGTCGGGCTGGAGACAGGCAGAGGCTGGTAGAATTTCGGGTGTAGCGGTGGAATGCGTAGAGATCCGAAGGAATACCGGAGGCGAAGGCGGCCAGCTGGGCCTGATCTGACGCTGAGGTGCGAAAGCGTGGGGAGCGAACAGGATTAGATACCCCAGTAGTCC</w:t>
      </w:r>
    </w:p>
    <w:p w14:paraId="015BD17B">
      <w:pPr>
        <w:rPr>
          <w:rFonts w:hint="eastAsia"/>
        </w:rPr>
      </w:pPr>
      <w:r>
        <w:rPr>
          <w:rFonts w:hint="eastAsia"/>
        </w:rPr>
        <w:t>&gt;OTU017579</w:t>
      </w:r>
    </w:p>
    <w:p w14:paraId="23F34F00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AGGGATGATAATGACAGTACCGGGAGAATAAGCCCCGGCTAACTCCGTGCCAGCAGCCGCGGTAATACGGAGGGGGCTAGCGTTGTTCGGAATTACTGGGCGTAAAGCGCACGTAGGCGGCTTATCAAGTCAGGCGTGAAATTCCCGGGCTCAACCTTGGAAATGCCTTTGATACTGGCTGTCTTGAGTTCGGGAGAGGTGAGTGGAATGCCGAGTGTAGAGGTGAAATTCGTAGATATTAGGAAGAACACCCGTGGCGAAGGCGGCCAACTGGTCCATAACTGACGCTGAGACACGAAAGCGTGGGGAGCAAACAGGATTAGATACCCTTGTAGTCC</w:t>
      </w:r>
    </w:p>
    <w:p w14:paraId="77B70900">
      <w:pPr>
        <w:rPr>
          <w:rFonts w:hint="eastAsia"/>
        </w:rPr>
      </w:pPr>
      <w:r>
        <w:rPr>
          <w:rFonts w:hint="eastAsia"/>
        </w:rPr>
        <w:t>&gt;OTU017580</w:t>
      </w:r>
    </w:p>
    <w:p w14:paraId="06F57579">
      <w:pPr>
        <w:rPr>
          <w:rFonts w:hint="eastAsia"/>
        </w:rPr>
      </w:pPr>
      <w:r>
        <w:rPr>
          <w:rFonts w:hint="eastAsia"/>
        </w:rPr>
        <w:t>CCTACGGGAGGCAGCAGTGGGGAATCTTGCGCAATGCGCGACAGCGTGACGCAGCAACGCCGCGTGGGGGAAGAAGGCCTGCGGGTTGTAAAGCCCTTTCGGTGGGGAAGAAAAGCCTCGACCTAACACGTCGGGGTCTTGACGTTACCCACAGAAGAAGCACCGGCTAACTCCGTGCCAGCAGCCGCGGTAATACGTAGGGTCCGAGCGTTGTCCGGAATTATTGGGCGTAAAGAGCTCGTAGGCGGTCCTTTAAGTCGGATGTGAAATCTCGGGGCTCAACCCCAAGCCTGCGGTCGATACGGGCAGGCTAGAGTTCGGTAGGGGAGACTGGAATTCCTGGTGTAGCGGTGAAATGCGCAGATATCAGGAGGAACACCTGCGGCGAAGGCGGGTTGCTGGGCCGACACTGACGCTGAGGCGCGAAAGCTAGGGGAGCGAACGGGATTAGATACCCGGGTAGTCC</w:t>
      </w:r>
    </w:p>
    <w:p w14:paraId="463EEFC2">
      <w:pPr>
        <w:rPr>
          <w:rFonts w:hint="eastAsia"/>
        </w:rPr>
      </w:pPr>
      <w:r>
        <w:rPr>
          <w:rFonts w:hint="eastAsia"/>
        </w:rPr>
        <w:t>&gt;OTU017581</w:t>
      </w:r>
    </w:p>
    <w:p w14:paraId="59F43586">
      <w:pPr>
        <w:rPr>
          <w:rFonts w:hint="eastAsia"/>
        </w:rPr>
      </w:pPr>
      <w:r>
        <w:rPr>
          <w:rFonts w:hint="eastAsia"/>
        </w:rPr>
        <w:t>CCTACGGGGGGCTGCAGTAAGGAATATTGGGCAATGGAGGCAACTCTGACCCAGCCATGCCGCGTGGAGGATGAAGGCCCTCTGGGTTGTAAACTTCTTTTACTTGGGACGAAACCTTTTTATTCTTAGAAAGTTGACGGTACCAAGGGAATAAGCACCGGCTAACTCCGTGCCAGCAGCCGCGGTAATACGGAGGATTCGAGCGTTATCCGGATTTATTGGGTTTAAAGGGTGCGTAGGTGGACTAATAAGTCAGTGGTGAAAGCCCGCAGCTTAACTGCGGAACTGCCATTGATACTATCTGTCTTGAATATTGTGGAGGTAAGCGGAATATGTCATGTAGCGGTGAAATGCTTAGAGATGACATAGAACACCAATTGCGAAGGCAGCTGGCTACGCATATATTGACTCTGAGGCACGAAAGCGTGGGGATCAAACAGGATTAGATACCCTTGTAGTCC</w:t>
      </w:r>
    </w:p>
    <w:p w14:paraId="15D3ADFB">
      <w:pPr>
        <w:rPr>
          <w:rFonts w:hint="eastAsia"/>
        </w:rPr>
      </w:pPr>
      <w:r>
        <w:rPr>
          <w:rFonts w:hint="eastAsia"/>
        </w:rPr>
        <w:t>&gt;OTU017582</w:t>
      </w:r>
    </w:p>
    <w:p w14:paraId="118EAF07">
      <w:pPr>
        <w:rPr>
          <w:rFonts w:hint="eastAsia"/>
        </w:rPr>
      </w:pPr>
      <w:r>
        <w:rPr>
          <w:rFonts w:hint="eastAsia"/>
        </w:rPr>
        <w:t>CCTACGGGTGGCTGCAGTAGGGAATATTTCGCAATGGGGGAAACCCTGACGAAGCAACGCCGCGTGAGTGATGAAGGCCTTCGGGTCGTAAAGCTCTGTTGCAGGGGAAAAAGAAAGTGATTGTACCCTGTCAGAAAGGACCGGCAAACTTCGTGCCAGCAGCCGCGGTAATACGAAGGGTCCTAGCGTTGTTCGGAATCATTGGGCGTAAAGCGCTCGTAGGTGGCCTAGTAAGTCAGGTGTGAAATCCCAGGGCTCAACCCTGGAAGTGCACTTGAAACTGCATGGCTTGAGTACGGAAGAGGTAAGCGGAATTCCTGGTGTAGTGGTGAAATACGTAGATATCAACAGGAATACCGGAGGCGAAGGCGGCTAACTGGCTACACACTGACACTCAGACCCGAAAGTGCGGGGATCAAACAGGATTAGATACCCCGGTAGTCC</w:t>
      </w:r>
    </w:p>
    <w:p w14:paraId="6EBBCD69">
      <w:pPr>
        <w:rPr>
          <w:rFonts w:hint="eastAsia"/>
        </w:rPr>
      </w:pPr>
      <w:r>
        <w:rPr>
          <w:rFonts w:hint="eastAsia"/>
        </w:rPr>
        <w:t>&gt;OTU017583</w:t>
      </w:r>
    </w:p>
    <w:p w14:paraId="0945556C">
      <w:pPr>
        <w:rPr>
          <w:rFonts w:hint="eastAsia"/>
        </w:rPr>
      </w:pPr>
      <w:r>
        <w:rPr>
          <w:rFonts w:hint="eastAsia"/>
        </w:rPr>
        <w:t>CCTACGGGGGGCTGCAGTCGGGAATCTTGCGCAATGGGCGAAAGCCTGACGCAGCAACACCGTGTGTGTGACGAAGGCCTTCGGGTCGTAAAGCACTGTTGTTGGGGACGAAGGGCGAAGGGTTAATAGCCCCGAGCTTGACGGTACCCTTCGAGGAAGCCCCGGCTAACTACGTGCCAGCAGCCGCGGTAATACGTAGGGGGCGAGCGTTGTCCGGAATTATTGGGCGTAAAGCGCGCGCAGGCGGTTTCATACGTCGGGTGTGAAAGCCCCCCGCTCAACGGGGGAGGGTCATTCGAAACGGTGGAACTGGAGGCAGGGAGAGGTCGGTGGAATTCCCGGTGTAGTGGTGAAATGCGTAGAGATGTGGAGGAACACCAGTGGCGAAGGCGGCTTTCTGGTCTGTAACTGACGCTGAGGCGCGAAAGCGTGGGGAGCAAACAGGATTAGATACCCCTGTAGTCC</w:t>
      </w:r>
    </w:p>
    <w:p w14:paraId="3FB559E2">
      <w:pPr>
        <w:rPr>
          <w:rFonts w:hint="eastAsia"/>
        </w:rPr>
      </w:pPr>
      <w:r>
        <w:rPr>
          <w:rFonts w:hint="eastAsia"/>
        </w:rPr>
        <w:t>&gt;OTU017584</w:t>
      </w:r>
    </w:p>
    <w:p w14:paraId="4C9A9D84">
      <w:pPr>
        <w:rPr>
          <w:rFonts w:hint="eastAsia"/>
        </w:rPr>
      </w:pPr>
      <w:r>
        <w:rPr>
          <w:rFonts w:hint="eastAsia"/>
        </w:rPr>
        <w:t>CCTACGGGCGGCTGCAGTGGGGAATCTTGCGCAATGGGCGAAAGCCTGACGCAGCGACGCCGCGTGGGGGAAGAAGGCCTTCGGGTTGTAAACCTCTTTCAGCAGGGACGAAGCCACTCGGGTGAATAGCCCAGAGGGTGACGGTACCTGCAGAAGAAGCCCCGGCTAACTACGTGCCAGCAGCCGCGGTAATACGTAGGGGGCAAGCGTTGTCCGGATTTATTGGGCGTAAAGAGCTCGTAGGCGGCTGTTCGCGTCGGGTGTTAAAGCTCAGGGCTCAACCTTGAGAGGCCATCCGATACGGGACAGCTAGAGGCAGGTAGGGGAGATTGGAATTCCTGGTGTAGCGGTGAAATGCGCAGATATCAGGAGGAACACCGGTGGCGAAGGCGGCACTCTGGGCCGGTACTGACGCTGAGGAGCGAAAGCGTGGGGAGCGAACAGGATTAGATACCCGAGTAGTCC</w:t>
      </w:r>
    </w:p>
    <w:p w14:paraId="18526379">
      <w:pPr>
        <w:rPr>
          <w:rFonts w:hint="eastAsia"/>
        </w:rPr>
      </w:pPr>
      <w:r>
        <w:rPr>
          <w:rFonts w:hint="eastAsia"/>
        </w:rPr>
        <w:t>&gt;OTU017585</w:t>
      </w:r>
    </w:p>
    <w:p w14:paraId="056D61C3">
      <w:pPr>
        <w:rPr>
          <w:rFonts w:hint="eastAsia"/>
        </w:rPr>
      </w:pPr>
      <w:r>
        <w:rPr>
          <w:rFonts w:hint="eastAsia"/>
        </w:rPr>
        <w:t>CCTACGGGGGGCAGCAGCAAGGAATCTTCCGCAATGGGCGCAAGCCTGACGGAGCAACGCCGCGTGGAGGACGACGGCTTTCGGGTTGTAAACTCCTTTTCCCAGGGACGAAACGGACGGTACCTGGGGAATCAGCCCCGGCTAACTCTGTGCCAGCAGCCGCGGTAAGACAGAGGGGGCGAGCGTTGTCCGGATTTATTGGGCGTAAAGAGCGTGTAGGCGGTTCGGTTAGTCGGATGTGAAAGTCCGGGGCTCAACCCCGGGATGCCATTCGATACTGCCGGACTAGAGGCAGGTAGGGGAGAGTGGAATACCTGGTGTAGCGGTGATATGCGCAGATATCTGGAGGAACACCGGTGGCGAAGGCGGCATCCTGGACCGGCATTGACGCTGAGGCGCGAAAGCCAGGGGAGCAAACGGGATTAGATACCCCTGTAGTCC</w:t>
      </w:r>
    </w:p>
    <w:p w14:paraId="2A228DB4">
      <w:pPr>
        <w:rPr>
          <w:rFonts w:hint="eastAsia"/>
        </w:rPr>
      </w:pPr>
      <w:r>
        <w:rPr>
          <w:rFonts w:hint="eastAsia"/>
        </w:rPr>
        <w:t>&gt;OTU017586</w:t>
      </w:r>
    </w:p>
    <w:p w14:paraId="53A63D12">
      <w:pPr>
        <w:rPr>
          <w:rFonts w:hint="eastAsia"/>
        </w:rPr>
      </w:pPr>
      <w:r>
        <w:rPr>
          <w:rFonts w:hint="eastAsia"/>
        </w:rPr>
        <w:t>CCTACGGGGGGCAGCAGTGGGGAATATTGCGCAATGGTCGAAAGACTGACGCAGCGACGCCGCGTGTGGGAGGAAGCCCTTCGGGGTGTAAACCACTGTCGGGAGGGACGAACCTCGGACGGGCAAATAGCCCGGACGGCTGACGGTACCTCCAAAGGAAGCACCGGCTAACTCCGTGCCAGCAGCCGCGGTAAGACGGAGGGTGCAAGCGTTGTTCGGAATTATTGGGCGTAAAGGGTGCGTAGGTGGTGAGGTAAGTCGGATGTGAAAGCTCCGAGCTCAACTCGGAAATGGCATTGGAAACTACCTTGCTGGAGGGTTGGAGGGGGGACTGGAATACTTGGTGTAGCAGTGAAATGCGTAGATATCAAGAGGAACACCTGAGGCGAAGGCGGGTTGCTAGGCTGACACTGACGCTGAGGCGCGAAAGCCAGGGGAGCAAACGGGATTAGATACCCGTGTAGTCC</w:t>
      </w:r>
    </w:p>
    <w:p w14:paraId="0F3559A2">
      <w:pPr>
        <w:rPr>
          <w:rFonts w:hint="eastAsia"/>
        </w:rPr>
      </w:pPr>
      <w:r>
        <w:rPr>
          <w:rFonts w:hint="eastAsia"/>
        </w:rPr>
        <w:t>&gt;OTU017587</w:t>
      </w:r>
    </w:p>
    <w:p w14:paraId="04DE3EA8">
      <w:pPr>
        <w:rPr>
          <w:rFonts w:hint="eastAsia"/>
        </w:rPr>
      </w:pPr>
      <w:r>
        <w:rPr>
          <w:rFonts w:hint="eastAsia"/>
        </w:rPr>
        <w:t>CCTACGGGAGGCTGCAGTCGAGAATCTTTCGCAATGGGCGCAAGCCTGACGAAGCGACGCCGTGTGAGTGAAGAAGGCCTTCGGGTCGTAAAGCTCTTTCGCATGGGAACAAGAGAAGGGAGTTAATAGCTCTCTGATTTGAGGGTACCTTGTAAAGAAGCACCGGCTAACTCCGTGCCAGCAGCTGCGGTAATACGGAGGGTGCAAGCGTTGTCCGGAGTTACTGGGCGTAAAGGGCGCGTAGGCGGCATGCCGCGTCGCATGTGAAAGCCCCCGGCTCAACCGGGGAGGGTCATTGGAAACTGGGAGACTTGAGTGCAGGAGAGGGAAGCGGAATTCCAAGTGTAGCGGTGAAATGCGTAGAGATGTGGAGGAACACCTGTGGCGAAGGCGCCTTGCTGGCCGATTTCTGACGCTGAGGCGCGAAAGCGTGGGGAGCAAACAGGATTAGATACCCGTGTAGTCC</w:t>
      </w:r>
    </w:p>
    <w:p w14:paraId="12B0E8AB">
      <w:pPr>
        <w:rPr>
          <w:rFonts w:hint="eastAsia"/>
        </w:rPr>
      </w:pPr>
      <w:r>
        <w:rPr>
          <w:rFonts w:hint="eastAsia"/>
        </w:rPr>
        <w:t>&gt;OTU017588</w:t>
      </w:r>
    </w:p>
    <w:p w14:paraId="1D1AB22B">
      <w:pPr>
        <w:rPr>
          <w:rFonts w:hint="eastAsia"/>
        </w:rPr>
      </w:pPr>
      <w:r>
        <w:rPr>
          <w:rFonts w:hint="eastAsia"/>
        </w:rPr>
        <w:t>CCTACGGGGGGCAGCAGTGGGGAATCTTGCGCAATGCGCGACAGCGTGACGCAGCAACGCCGCGTGGGGGAAGAAGGCCTTCGGGTTGTAAACCCCTTTCAGGAGGGACGAAGCCCGGGCGGTGAATAGCCGACTCGGGTGACGGTACCTCCAGAAGAAGCCCCGGCTAACTACGTGCCAGCAGCCGCGGTAATACGGAGGGAGCTAGCGTTGTTCGGAATTACTGGGCGTAAAGCGCACGTAGGCGGCGATTCAAGTCAGAGGTGAAAGCCCGGGGCTCAACCCCGGAACTGCCTTTGAAACTGCATAGCTAGAGTATGGGAGAGGGAAGTGGAATTTCAGGTGTAGCGGTGAAATGCGTAGATATCTGAAGGAACATCAGTGGCGAAAGCGACTTCCTGGACCAATACTGACGCTCATGTGCGAAAGCGTGGGGAGCAAACAGGATTAGATACCCTTGTAGTCC</w:t>
      </w:r>
    </w:p>
    <w:p w14:paraId="2DBBB9E2">
      <w:pPr>
        <w:rPr>
          <w:rFonts w:hint="eastAsia"/>
        </w:rPr>
      </w:pPr>
      <w:r>
        <w:rPr>
          <w:rFonts w:hint="eastAsia"/>
        </w:rPr>
        <w:t>&gt;OTU017589</w:t>
      </w:r>
    </w:p>
    <w:p w14:paraId="4B5E86EE">
      <w:pPr>
        <w:rPr>
          <w:rFonts w:hint="eastAsia"/>
        </w:rPr>
      </w:pPr>
      <w:r>
        <w:rPr>
          <w:rFonts w:hint="eastAsia"/>
        </w:rPr>
        <w:t>CCTACGGGCGGCTGCAGTGGGGAATTTTCCGCAATGGGCGAAAGCCTGACGGAGCAATGCCGCGTGGAGGTAGAAGGCCTACGGGTCGTGAACTTCTTTTCCCGGAGAAGAAGCAATGACGGTATCTGGGGAATAAGCATCGGCTAACTCTGTGCCAGCAGCCGCGGTAATACGTAGGTGGCAAGCGTTGTCCGGAATTATTGGGCGTAAAGCGCGCGCAGGCGGTCCTTTAAGTCTGATGTGAAAGCCCACGGCTCAACCGTGGAGGGTCATTGGAAACTGGGGGACTTGAGTACAGAAGAGGAAAGCGGAATTCCACGTGTAGCGGTGGAATGCGTAGATATCCGAAAGAACACCGGTGGCGAAGGCGGCGACCTGGGCCTGAACTGACGCTGAGGAGCGAAAGCTAGGGGAGCAAACGGGATTAGATACCCTAGTAGTCC</w:t>
      </w:r>
    </w:p>
    <w:p w14:paraId="0FCFF96E">
      <w:pPr>
        <w:rPr>
          <w:rFonts w:hint="eastAsia"/>
        </w:rPr>
      </w:pPr>
      <w:r>
        <w:rPr>
          <w:rFonts w:hint="eastAsia"/>
        </w:rPr>
        <w:t>&gt;OTU017590</w:t>
      </w:r>
    </w:p>
    <w:p w14:paraId="58F072C6">
      <w:pPr>
        <w:rPr>
          <w:rFonts w:hint="eastAsia"/>
        </w:rPr>
      </w:pPr>
      <w:r>
        <w:rPr>
          <w:rFonts w:hint="eastAsia"/>
        </w:rPr>
        <w:t>CCTACGGGTGGCAGCAGTGGGGAATATTGGACAATGGGCGCAAGCCTGATCCAGCCATGCCGCGTGTGTGAAGAAGGCCTTCGGGTTGTAAAGCACTTTTGTCCGGAAAGAAAAGCGCCTGATTAATACTCGGGTGTTATGACGGTACCGGAAGAATAAGCACCGGCTAACTTCGTGCCAGCAGCCGCGGTAATACGAAGGGTGCAAGCGTTGTTCGGAATTACTGGGCGTAAAGGGCGCGTAGGCGGTGACGTTAGTCGGGCGTGAAAGCCCCGGGCTCAACCTGGGATGTGCGTTCGATACTGCGTTGCTTGAGAGCGGAAGAGGGTAGTGGAATTCCCAGTGTAGAGGTGAAATGCGCAGATATCGAGAGGAACACCAGTAGCGAAGGCGGTTCTCTGGGCCGGCACTGACGCTGAGGAGCGAAAGCGTGGGGAGCAAACAGGATTAGATACCCCGGTAGTCC</w:t>
      </w:r>
    </w:p>
    <w:p w14:paraId="190C0799">
      <w:pPr>
        <w:rPr>
          <w:rFonts w:hint="eastAsia"/>
        </w:rPr>
      </w:pPr>
      <w:r>
        <w:rPr>
          <w:rFonts w:hint="eastAsia"/>
        </w:rPr>
        <w:t>&gt;OTU017591</w:t>
      </w:r>
    </w:p>
    <w:p w14:paraId="46314BE4">
      <w:pPr>
        <w:rPr>
          <w:rFonts w:hint="eastAsia"/>
        </w:rPr>
      </w:pPr>
      <w:r>
        <w:rPr>
          <w:rFonts w:hint="eastAsia"/>
        </w:rPr>
        <w:t>CCTACGGGTGGCTGCAGTGGGGAATCTTGCGCAATGGCCGGAAGGCTGACGCAGCGACGCCGCGTGTGGGAGGACGCCCTTCGGGGTGTAAACCACTGTTGCCCGGGACGAATGCCCTTTTTGAAGGGAGTGACGGTACCGGGTGAGGAAGCACCGGCTAACTCCGTGCCAGCAGCCGCGGTAATACGGAGGGTGCAAGCGTTATCCGGATTCACTGGGCTTAAAGGGCGCGTAGGCGGGCTACCAAGTCGGAGGTGAAAGCCTGCAGCTCAACTGCAGAAGTGCCCCCGATACTGGTGGTCTCGAGGGAGGTAGGGGCATGTGGAACTTCCGGTGGAGCGGTGAAATGCGTAGATATCGGAAGGAACGCCGGTGGCGAAAGCGACGTGCTGGACCTCTTCTGACGCTGAGGCGCGAAAGCCAGGGGAGCGAACGGGATTAGATACCCTGGTAGTCC</w:t>
      </w:r>
    </w:p>
    <w:p w14:paraId="553BF09F">
      <w:pPr>
        <w:rPr>
          <w:rFonts w:hint="eastAsia"/>
        </w:rPr>
      </w:pPr>
      <w:r>
        <w:rPr>
          <w:rFonts w:hint="eastAsia"/>
        </w:rPr>
        <w:t>&gt;OTU017592</w:t>
      </w:r>
    </w:p>
    <w:p w14:paraId="0EF9D7DC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CGTAAACTGCTTTTGCCAGGGGATAAAATACCGATGCGTCGGTAATTGAAGGTACCTGGTGAATAAGCCACGGCTAACTACGTGCCAGCAGCCGCGGTAATACGTAGGTGGCAAGCGTTGTTCGGAGTTACTGGGCGTAAAGCGTGCGTAGGCGGTGGTCCAAGTCTGGTGTGAAATCTCCCGGCTCAACCGGGGAGGGTCATTGGAAACTGGGAAACTTGAGTGCAGAAGAGGAAAGTGGAATTCCAAGTGTAGCGGTGAAATGCGTAGAGATTTGGAGGAACACCAGTGGCGAAGGCGACTTACTGGACGACCGTTGACGCTGAGGTGCGAAAGCGTGGGGAGCAAACAGGATTAGATACCCCTGTAGTCC</w:t>
      </w:r>
    </w:p>
    <w:p w14:paraId="234C3255">
      <w:pPr>
        <w:rPr>
          <w:rFonts w:hint="eastAsia"/>
        </w:rPr>
      </w:pPr>
      <w:r>
        <w:rPr>
          <w:rFonts w:hint="eastAsia"/>
        </w:rPr>
        <w:t>&gt;OTU017593</w:t>
      </w:r>
    </w:p>
    <w:p w14:paraId="66D4FEFA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GCCAGGGATGATAATGACAGTACCTGGAGAATAAGCTCCGGCTAACTCCGTGCCAGCAGCCGCGGTAATACGGAGGGAGCTAGCGTTGTTCGGAATTACTGGGCGTAAAGCGCGCGTAGGCGGCTTTGTAAGTTAGAGGTGAAAACCCGGGGCTCAACCCCGGGCCTGCATACGATACGGGCAGACTTGAGTGTGGCAGGGGAGTCTGGAATTCCTGGTGTAGCGGTGAAATGCGCAGATATCAGGAGGAACACCGATGGCGAAGGCAGGTCTCTGGGCATTAACTGACGCTGAGGAGCGAAAGCATGGGGAGCGAACAGGATTAGATACCCGGGTAGTCC</w:t>
      </w:r>
    </w:p>
    <w:p w14:paraId="4AB15D5B">
      <w:pPr>
        <w:rPr>
          <w:rFonts w:hint="eastAsia"/>
        </w:rPr>
      </w:pPr>
      <w:r>
        <w:rPr>
          <w:rFonts w:hint="eastAsia"/>
        </w:rPr>
        <w:t>&gt;OTU017594</w:t>
      </w:r>
    </w:p>
    <w:p w14:paraId="308D1B21">
      <w:pPr>
        <w:rPr>
          <w:rFonts w:hint="eastAsia"/>
        </w:rPr>
      </w:pPr>
      <w:r>
        <w:rPr>
          <w:rFonts w:hint="eastAsia"/>
        </w:rPr>
        <w:t>CCTACGGGGGGCTGCAGTGGGGAATTTTGGACAATGGGGGCAACCCTGATCCAGCGACGCCGCGTGGAGGACGAAGGTCTTCGGATTGTAAACTCCTTTTGGAGGGGAAGAATGCCTGCGTGAATAACGCAGGGTGACGGTACTCTCTGAATAAGCCACGGCTAACTACGTGCCAGCAGCCGCGGTAATACGTAGGTGGCAAGCGTTACTCGGAATCACTAGGCGTAAAGCGCAGGTAGGCGGTTCGATAAGTCTTTTGTGAAAGCTCCCGGCTTAACTGGGAGAGGCCAAGGGAAACTGTCGAGCTAGAATGTGGCAGAGGAAGCTGGAATTCCCGGTGTAGCGGTGAAATGCGTAGATATCGAGAGGAACACCTGTGGCGAAGGCGGGTAGCTGGGCCGACACTGACGCTGAGGCGCGAAAGCTAGGGGAGCGAACGGGATTAGATACCCCAGTAGTCC</w:t>
      </w:r>
    </w:p>
    <w:p w14:paraId="520D0ABB">
      <w:pPr>
        <w:rPr>
          <w:rFonts w:hint="eastAsia"/>
        </w:rPr>
      </w:pPr>
      <w:r>
        <w:rPr>
          <w:rFonts w:hint="eastAsia"/>
        </w:rPr>
        <w:t>&gt;OTU017595</w:t>
      </w:r>
    </w:p>
    <w:p w14:paraId="1BE59E76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TCTTTCGACCGGGACGAAGCGTGAGTGACGGTACCGGTAGAAGAAGCACCGGCCAACTACGTGCCAGCAGCCGCGGTAATACGTAGGGGGCGAGCGTTGTCCGGATTTATTGGGCGTAAAGAGCGCGTAGGCGGCTCGTAAAGTCGGATGTGAAAGTCCAGGGCTCAACCCTGGGATGCCATTCGATACTTGCGGGCTAGAGCACGGTAGGGGGATCTGGAATTCCTGGTGTAGCGGTGAAATGCGCAGATATCAGGAGGAACACCAATGGCGAAGGCAGCTCGCTGGGACGGTACTGACGCTGAGGCGCGAAAGCGTGGGGAGCAAACAGGATTAGATACCCCTGTAGTCC</w:t>
      </w:r>
    </w:p>
    <w:p w14:paraId="6C1B4320">
      <w:pPr>
        <w:rPr>
          <w:rFonts w:hint="eastAsia"/>
        </w:rPr>
      </w:pPr>
      <w:r>
        <w:rPr>
          <w:rFonts w:hint="eastAsia"/>
        </w:rPr>
        <w:t>&gt;OTU017596</w:t>
      </w:r>
    </w:p>
    <w:p w14:paraId="39E141E9">
      <w:pPr>
        <w:rPr>
          <w:rFonts w:hint="eastAsia"/>
        </w:rPr>
      </w:pPr>
      <w:r>
        <w:rPr>
          <w:rFonts w:hint="eastAsia"/>
        </w:rPr>
        <w:t>CCTACGGGAGGCAGCAGTGGGGAATCTTGCACAATGCGCGAAAGCGTGATGCAGCAACGCCGCGTGGGGGAAGAAGGCCTTCGGGTTGTAAACCCCTTTCGGCAGGGAAGAAGCCGCAAGGTGACGGTACCTGCAGAAGAAGCCCCGGCTAACTACGTGCCAGCAGCCGCGGTAAGACGTAGGTGGCAAGCGTTGTCCGGATTTACTGGGCGTAAAGAGCGCGTAGGCGGCTTTTTAAGTCTATGGTGAAATCTCTCGGCTTAACTGAGAGGGGTCTGTAGATACTGAAAGGCTTGAGTACCGCAGAGGAAGATGGAATTCCCGGTGGAGTGGTGAAATGCGTAGATATCAAGAGGAACACCTGCGGCGAAGGCGGGTTGCTGGGCCGACACTGACGCTGAGGCGCGAAAGCTAGGGGAGCGAACGGGATTAGATACCCCGGTAGTCC</w:t>
      </w:r>
    </w:p>
    <w:p w14:paraId="3B9323A3">
      <w:pPr>
        <w:rPr>
          <w:rFonts w:hint="eastAsia"/>
        </w:rPr>
      </w:pPr>
      <w:r>
        <w:rPr>
          <w:rFonts w:hint="eastAsia"/>
        </w:rPr>
        <w:t>&gt;OTU017597</w:t>
      </w:r>
    </w:p>
    <w:p w14:paraId="3035FD57">
      <w:pPr>
        <w:rPr>
          <w:rFonts w:hint="eastAsia"/>
        </w:rPr>
      </w:pPr>
      <w:r>
        <w:rPr>
          <w:rFonts w:hint="eastAsia"/>
        </w:rPr>
        <w:t>CCTACGGGGGGCTGCAGTGGGGAATATTGCGCAATGGCCGCAAGGCTGACGCAGCGACGCCGCGTGTGGGATGAAGCCCTTTGGGGTGTAAACCACTGTTGCCCGGGACGAACGGCGGAATTTATTCCGATTGACGGTACCGGGTGAGGAAGCACCGGCTAACTCCGTGCCAGCAGCCGCGGTAATACGGAGGCCCCAAGCGTTGTCCGGAATTATTGGGCGTAAAGCGTCCGCAGGCGGCTTGTTGCATCTTCGATTAAAGCCCACCGCTTAACGGTGGATCTGTCGGGGACATGGACAAGCTAGAGAAACGGAGAGGTAAGCGGAACTCCTGGTGGAGCGGTGAAATGCGTAGAGATGTGGAGGAACACCAGTGGCGAAGGCGGCTCCCTGGCCTGTAACTGACGCTGAGGCGCGAAAGCGTGGGGAGCGAACAGGATTAGATACCCCAGTAGTCC</w:t>
      </w:r>
    </w:p>
    <w:p w14:paraId="275E9EF4">
      <w:pPr>
        <w:rPr>
          <w:rFonts w:hint="eastAsia"/>
        </w:rPr>
      </w:pPr>
      <w:r>
        <w:rPr>
          <w:rFonts w:hint="eastAsia"/>
        </w:rPr>
        <w:t>&gt;OTU017598</w:t>
      </w:r>
    </w:p>
    <w:p w14:paraId="0F26B182">
      <w:pPr>
        <w:rPr>
          <w:rFonts w:hint="eastAsia"/>
        </w:rPr>
      </w:pPr>
      <w:r>
        <w:rPr>
          <w:rFonts w:hint="eastAsia"/>
        </w:rPr>
        <w:t>CCTACGGGTGGCAGCAGTGGGGAATCTTGGGCAATGGGCGAAAGCCTGACCCAGCGACGCCGCGTGGGGGATGAAGGCCCTCGGGTTGTAAACCCCTTTCAGCGGGGACGAAGCGAAAGTGACGGTACCCGCAGAAGAAGCCCCGGCTAACTACGTGCCAGCAGCCGCGGTAAGACGTAGGGGGCGAGCGTTGTCCGGATTTATTGGGCGTAAAGCGCGTGTAGGCGGCCGAGTAGGTCTGACGTGAAATCTCGAGGCTCAACCTCGAGGGGTCGTTGGAAACCACCCGGCTAGAGTCCGGAAGAGAAGAGTGGAATTCCACGTGTAGCGGTGAAATGCGTAGAGATGTGGAGGAACACCAGTGGCGAAGGCGCCGCTCTGGGCCGTGACTGACGCTGAGGAGCGAAAGCGTGGGTAGCAAACAGGATTAGATACCCCGGTAGTCC</w:t>
      </w:r>
    </w:p>
    <w:p w14:paraId="4D5772A6">
      <w:pPr>
        <w:rPr>
          <w:rFonts w:hint="eastAsia"/>
        </w:rPr>
      </w:pPr>
      <w:r>
        <w:rPr>
          <w:rFonts w:hint="eastAsia"/>
        </w:rPr>
        <w:t>&gt;OTU017599</w:t>
      </w:r>
    </w:p>
    <w:p w14:paraId="32D80D10">
      <w:pPr>
        <w:rPr>
          <w:rFonts w:hint="eastAsia"/>
        </w:rPr>
      </w:pPr>
      <w:r>
        <w:rPr>
          <w:rFonts w:hint="eastAsia"/>
        </w:rPr>
        <w:t>CCTACGGGGGGCTGCAGTGGGGAATCTTGCGCAATGGGCGAAAGCCTGACGCAGCAACGCCGCGTGGGGGAAGAAGGCCTTCGGGTTGTAAACCCCTTTCAGGAGGGACGAAGCCCGGGCGGTGAATAGCCGACTCGGGTGACGGTACCTCCACAAGAAGCCCCGGCTAACTACGTGCCAGCAGCCGCGGTAATACGTAGGGGGCAAGCGTTGTCCGGAATCATTGGGCGTAAAGAGCTCGTAGGCGGTGTGTCGCGTCGGTCGTGAAAACTTGGGGCTTAACCCTGAGCGTGCGGTCGATACGGGCATCACTTGAGTTCGGCAGGGGAGACTGGAATTCCCGGTGTAGCGGTGAAATGCGCAGATATCGGGAGGAACACCTATGGCGAAGGCAGCTCGCTGGGACGTTACTGACGCTGAGACGCGAAAGCGTGGGGAGCAAACAGGATTAGATACCCCGGTAGTCC</w:t>
      </w:r>
    </w:p>
    <w:p w14:paraId="63CBBED7">
      <w:pPr>
        <w:rPr>
          <w:rFonts w:hint="eastAsia"/>
        </w:rPr>
      </w:pPr>
      <w:r>
        <w:rPr>
          <w:rFonts w:hint="eastAsia"/>
        </w:rPr>
        <w:t>&gt;OTU017600</w:t>
      </w:r>
    </w:p>
    <w:p w14:paraId="7A92C208">
      <w:pPr>
        <w:rPr>
          <w:rFonts w:hint="eastAsia"/>
        </w:rPr>
      </w:pPr>
      <w:r>
        <w:rPr>
          <w:rFonts w:hint="eastAsia"/>
        </w:rPr>
        <w:t>CCTACGGGAGGCTGCAGTGGGGAATATTGCACAATGGGCGAAAGCTTGATGCAGCGACGCCGCGTGAGGGATGAATGCCTTCGGGTTGTAAACCTCTTTCAGTAGGGACGAAGCCTCACGGTGACGGTACCTACAGAAGAAGCCCCGGCCAACTACGTGCCAGCAGCCGCGGTAATACGTAGGGGGCAAGCGTTGTCCGGATTTATTGGGCGTAAAGCGCGTGTAGGCGGCCACGCAGGTCCGCTGTGAAAACTCGAGGCTCAACCTCCAGCGGTCGTTGGAAACTGCCTGGCTAGAGTCCGGAAGAGGAGAGTGGAATTCCTGGTGTAGCGGTGAAATGCGCAGATATCAGGAGGAACACCGATGGCGAAGGCGGCTTTCTGGGCCTTACCTGACGCTGAGGAGCGAAAGCTGGGGGAGCGAACAGGATTAGATACCCCTGTAGTCC</w:t>
      </w:r>
    </w:p>
    <w:p w14:paraId="79A809EC">
      <w:pPr>
        <w:rPr>
          <w:rFonts w:hint="eastAsia"/>
        </w:rPr>
      </w:pPr>
      <w:r>
        <w:rPr>
          <w:rFonts w:hint="eastAsia"/>
        </w:rPr>
        <w:t>&gt;OTU017601</w:t>
      </w:r>
    </w:p>
    <w:p w14:paraId="69652820">
      <w:pPr>
        <w:rPr>
          <w:rFonts w:hint="eastAsia"/>
        </w:rPr>
      </w:pPr>
      <w:r>
        <w:rPr>
          <w:rFonts w:hint="eastAsia"/>
        </w:rPr>
        <w:t>CCTACGGGAGGCTGCAGTGGGGAATATTGCGCAATGGGCGAAAGCCTGACGCAGCAACGCCGCGTGAGTGATGAAGGCCTTCGGGTCGTAAAGCTCTGTCGGAGGGAACGAATGTTTCTGGGGTTAACAGCCCCGGGAAGTGACGGTACCCTCAAAGGAAGCACCGGCTAACTCTGTGCCAGCAGCCGCGGTAATACAGAGGGTGCAAGCGTTGTCCGGATTTATTGGGCGTAAAGAGCGTGTAGGCGGCCATACAGGTCCGTTGTGAAAACTCGAGGCTCAACCTCGAGACGTCGATGGAAACCGTATGGCTAGAGTCCGGAAGAGGAGAGTGGAATTCCTGGTGTAGCGGTGAAATGCGCAGATATCGTCAAGAACACCGATAGTGAAGACAGCTTACTAAACTTTAACTGACGCTGAGGCACGAAAGTGTGGGGATCAAACAGGATTAGATACCCCAGTAGTCC</w:t>
      </w:r>
    </w:p>
    <w:p w14:paraId="2EDEF184">
      <w:pPr>
        <w:rPr>
          <w:rFonts w:hint="eastAsia"/>
        </w:rPr>
      </w:pPr>
      <w:r>
        <w:rPr>
          <w:rFonts w:hint="eastAsia"/>
        </w:rPr>
        <w:t>&gt;OTU017602</w:t>
      </w:r>
    </w:p>
    <w:p w14:paraId="1D70C4A3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CGAAGCGAAAGTGACGGTACCTGCAGAAGAAGCACCGGCCAACTACGTGCCAGCAGCCGCGGTAATACGTAGGGTGCGAGCGTTGTCCGGAATTACTGGGCGTAAAGCGTGCGCAGGCGGTTTTGTAAGACAGTCGTGAAATCCCCGGGCTCAACCTGGGAATTGCGATTGTGACTGCAAAGCTGGAGTGCGGCAGAGGGGGATGGAATTCCGCGTGTAGCAGTGAAATGCGTAGAGATCGGGAGGAACATCCGTGGCGAAGGCGGCCACCTGGGCCAACACTGACACTGAGGCACGAAAGCGTGGGGAGCAAACAGGATTAGATACCCGAGTAGTCC</w:t>
      </w:r>
    </w:p>
    <w:p w14:paraId="1854CFE3">
      <w:pPr>
        <w:rPr>
          <w:rFonts w:hint="eastAsia"/>
        </w:rPr>
      </w:pPr>
      <w:r>
        <w:rPr>
          <w:rFonts w:hint="eastAsia"/>
        </w:rPr>
        <w:t>&gt;OTU017603</w:t>
      </w:r>
    </w:p>
    <w:p w14:paraId="33F1DA93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CCTTTTCTGCGTGACGATGATGACGGTAGCGCAGGAATAAGTGTCGGCTAACTACGTGCCAGCAGCCGCGGTAAAACGTAGGACGCAAACGTTATCCGGAATTATTGGGCGTAAAGCGCACGTAGGCGGCTGGGTAAGTCTGTCTGTGAAAGCCCTGGGCTCAACCTGGGAATTGCGATGGATACTGGGCAACTAGAGTGTGGTAGAGGGTGGCGGAATTCCCGGTGTAGCGGTGGAATGCGTAGAGATCGGGAAGAACACCCGTGGCGAAGGCGGCCAGCTGGGCCGGGTCCGACGCTGAGGCGCGAAAGCGTGGGGAGCAAACAGGATTAGATACCCGGTAGTCC</w:t>
      </w:r>
    </w:p>
    <w:p w14:paraId="4B33E824">
      <w:pPr>
        <w:rPr>
          <w:rFonts w:hint="eastAsia"/>
        </w:rPr>
      </w:pPr>
      <w:r>
        <w:rPr>
          <w:rFonts w:hint="eastAsia"/>
        </w:rPr>
        <w:t>&gt;OTU017604</w:t>
      </w:r>
    </w:p>
    <w:p w14:paraId="2506E7F6">
      <w:pPr>
        <w:rPr>
          <w:rFonts w:hint="eastAsia"/>
        </w:rPr>
      </w:pPr>
      <w:r>
        <w:rPr>
          <w:rFonts w:hint="eastAsia"/>
        </w:rPr>
        <w:t>CCTACGGGCGGCAGCAGTAAGGAATATTGCGCAATGGGCGAAAGCCTGATGGAGCGACGCCGCGTGGGGGATGAATGGCTTCGGCCCGTAAACCCCTGTCATTTGCGAACAAACCTCTCTATTTAACACATGGAGAGCTGATTGTAGCGGAAGAGGAAGGGACGGCTAACTCTGTGCCAGCAGCCGCGGTAATACGTAGGTGGCAAGCGTTGTTCGGATTTACTGGGCGTAAAGGGCGCGTAGGCGGCCACCGCAAGTCGACTGTGAAATCTCCGGGCTTAACCCGGAAAGGTCAGCCGATACTGCGGGGCTAGAGTGCAGAAGGGGCAATCGGAATTCTCGGTGTAGCGGTGAAATGCGTAGATATCGAGAGGAACATCTGTGGCGAAGGCGGCATCCTGGGCCAACACTGACACTGAGGCACGAAAGCGTGGGGAGCAAACAGGATTAGATACCCTTGTAGTCC</w:t>
      </w:r>
    </w:p>
    <w:p w14:paraId="311239D3">
      <w:pPr>
        <w:rPr>
          <w:rFonts w:hint="eastAsia"/>
        </w:rPr>
      </w:pPr>
      <w:r>
        <w:rPr>
          <w:rFonts w:hint="eastAsia"/>
        </w:rPr>
        <w:t>&gt;OTU017605</w:t>
      </w:r>
    </w:p>
    <w:p w14:paraId="16529E53">
      <w:pPr>
        <w:rPr>
          <w:rFonts w:hint="eastAsia"/>
        </w:rPr>
      </w:pPr>
      <w:r>
        <w:rPr>
          <w:rFonts w:hint="eastAsia"/>
        </w:rPr>
        <w:t>CCTACGGGAGGCTGCAGTGGGGAATCTTGCGCAATGGTCGAAAGACTGACGCAGCGACGCCGCGTGAGGGAGGAAGCTCTTCGGGGTGTAAACCTCTGTTGCCGGGAACGAAACTCCAGATTCGTCTGGATTGACGGTACTCGGTGAGGAAGCGCCGGCTAACTCTGTGCCAGCAGCCGCGGTAATACGTAGGGAGCGAGCGTTGTCCGGAATTACTGGGCGTAAAGGGTGCGTAGGCGGCGATGCAAGTCAGTGCTGAAATACTCTAGCTTAACTAGAGGGGTGGCATTGATACTGCGGGGCTTGAGTGGAGTCGAGGTAGGCGGAATTGACGGTGTAGCGGTGAAATGCTTAGATATCGAGAGGAACACCTGCGGCGAAGGCGGGTTGCTGGGCTGACACTGACGCTGAGGCGCGAAAGCTAGGGGAGCGAACGGGATTAGATACCCTGGTAGTCC</w:t>
      </w:r>
    </w:p>
    <w:p w14:paraId="2401F381">
      <w:pPr>
        <w:rPr>
          <w:rFonts w:hint="eastAsia"/>
        </w:rPr>
      </w:pPr>
      <w:r>
        <w:rPr>
          <w:rFonts w:hint="eastAsia"/>
        </w:rPr>
        <w:t>&gt;OTU017606</w:t>
      </w:r>
    </w:p>
    <w:p w14:paraId="022C522D">
      <w:pPr>
        <w:rPr>
          <w:rFonts w:hint="eastAsia"/>
        </w:rPr>
      </w:pPr>
      <w:r>
        <w:rPr>
          <w:rFonts w:hint="eastAsia"/>
        </w:rPr>
        <w:t>CCTACGGGAGGCTGCAGTGAGGAATATTGGGCAATGGGGGCAACCCTGACCCAGCAATGCCGCGTGCAGGAGGACGCCCTTCGGGGTGTAAACTGCTTTTGTGAGGGAGCAGATCAAGGAGCGTACCTCACGAATCAGTCACGGCTAACTACGTGCCAGCAGCCGCGGTAATACGTAGGTGGCGAACGTTATCCGGAGTGACTGGGTGTAAAGAGCTCGTAGGCGGTTTGTCGCGTCGGTCGTGGAAACGTGGGGCTTAACTTCACGCGTGCGGCTGGTACGGGCAGGCTTGAGTTCGGTAGGGGAGACTGGAATTCCTGGTGTAGCGGTGAAATGCGCAGATATCAGGAGGAACACCGGTGGCGAAGGCGGCATCCTGGACCGACATTGACGCTGAGGCGCGAAAGCCAGGGGAGCAAACGGGATTAGATACCCCAGTAGTCC</w:t>
      </w:r>
    </w:p>
    <w:p w14:paraId="62CA79E7">
      <w:pPr>
        <w:rPr>
          <w:rFonts w:hint="eastAsia"/>
        </w:rPr>
      </w:pPr>
      <w:r>
        <w:rPr>
          <w:rFonts w:hint="eastAsia"/>
        </w:rPr>
        <w:t>&gt;OTU017607</w:t>
      </w:r>
    </w:p>
    <w:p w14:paraId="2D1075D6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CCGTGCCAGCAGCCGCGGTAATACGGAGGGAGCTAGCGTTGTTCGGAATTACTGGGCGTAAAGGGCGCGTAGGTGGCAAGGCAAGCGTGCGGTGAAAGCCCGGGGCTCAACTCCGGGTCGGCCGTGCGAACTGCCGTGCTCGAGCATGGTAGAGGCAGGTGGAATTCCGGGTGTAGCGGTGGAATGCGCAGATATCGAGAGGAACACCAGTAGCGAAGGCGGTTCTCTGGGCCGGCACTGACGCTGAGGCGCGAAAGCGTGGGGAGCGAACAGGATTAGATACCCCTGTAGTCC</w:t>
      </w:r>
    </w:p>
    <w:p w14:paraId="026891A6">
      <w:pPr>
        <w:rPr>
          <w:rFonts w:hint="eastAsia"/>
        </w:rPr>
      </w:pPr>
      <w:r>
        <w:rPr>
          <w:rFonts w:hint="eastAsia"/>
        </w:rPr>
        <w:t>&gt;OTU017608</w:t>
      </w:r>
    </w:p>
    <w:p w14:paraId="2FAE1454">
      <w:pPr>
        <w:rPr>
          <w:rFonts w:hint="eastAsia"/>
        </w:rPr>
      </w:pPr>
      <w:r>
        <w:rPr>
          <w:rFonts w:hint="eastAsia"/>
        </w:rPr>
        <w:t>CCTACGGGCGGCAGCAGTAAGGAATATTGGTCAATGGACGCAAGTCTGAACCAGCCATGCCGCGTGGAGGATGAAGGCCCTCTGGGTTGTAAACTTCTTTTATTTGGGACGAAAAAAGGGAATTCTTTCCCGTCTGACGGTACCAGATGAATAAGCACCGGCTAACTCCGTGCCAGCAGCCGCGGTAATACAGAGGGTGCGAGCGTTAATCGGATTTACTGGGCGTAAAGGGCGCGTAGGCGGTGATGTGAGTGTGATGTGAAAGCCCCGGGCTTAACCTGGGAAGTGCATCGCAAACGACATGACTGGAGTAGATGAGAGGGTGGCGGAATTTCCGGTGTAGCGGTGAAATGCGTAGAGATGCGGAGGAACACCGATGGCGAAGGCAGCCCCCTGGGCCAACACTGACGCTCAGGCACGAAAGCGTGGGGAGCAAACAGGATTAGATACCCCTGTAGTCC</w:t>
      </w:r>
    </w:p>
    <w:p w14:paraId="07514381">
      <w:pPr>
        <w:rPr>
          <w:rFonts w:hint="eastAsia"/>
        </w:rPr>
      </w:pPr>
      <w:r>
        <w:rPr>
          <w:rFonts w:hint="eastAsia"/>
        </w:rPr>
        <w:t>&gt;OTU017609</w:t>
      </w:r>
    </w:p>
    <w:p w14:paraId="31B00015">
      <w:pPr>
        <w:rPr>
          <w:rFonts w:hint="eastAsia"/>
        </w:rPr>
      </w:pPr>
      <w:r>
        <w:rPr>
          <w:rFonts w:hint="eastAsia"/>
        </w:rPr>
        <w:t>CCTACGGGGGGCAGCAGTAGGGAATATTGGACAATGGGCGCAAGCCTGATCCAGCCATGCCGCGTGGATGATGAAGGCCTTCGGGTCGTAAAGTCCTTTTCTGAGGGAAGAACAAGCTGGAGAGTGGAAAGCTCCGGCCCTGACGGTACCTCAGGAATAAGCAACGGCTAACTCCGTGCCAGCAGCCGCGGTAATACGGAGGTTGCAAGCGTTGTTCGGAATCACTGGGCGTAAAGGGAGCGCAGGCGGTCGGATTAGTCCAAAGTGAAATCCCGGGGCTCAACCTCGGAAGGCCTTTGGATACTGGTAAGCTAGAGTACGGAAGAGGAGAGTGGAATTCCAGGTGTAGCGGTGAAATGCGTAGAGATGTGGAGGAACACCAGTGGCGAAGGCGACTCTCTGGTCTGTAACTGACGCTGAGGCGCGAAAGCGTGGGTAGCGAACAGGATTAGATACCCTGGTAGTCC</w:t>
      </w:r>
    </w:p>
    <w:p w14:paraId="162AD269">
      <w:pPr>
        <w:rPr>
          <w:rFonts w:hint="eastAsia"/>
        </w:rPr>
      </w:pPr>
      <w:r>
        <w:rPr>
          <w:rFonts w:hint="eastAsia"/>
        </w:rPr>
        <w:t>&gt;OTU017610</w:t>
      </w:r>
    </w:p>
    <w:p w14:paraId="425FB27D">
      <w:pPr>
        <w:rPr>
          <w:rFonts w:hint="eastAsia"/>
        </w:rPr>
      </w:pPr>
      <w:r>
        <w:rPr>
          <w:rFonts w:hint="eastAsia"/>
        </w:rPr>
        <w:t>CCTACGGGCGGCTGCAGCAACGAATATTCCGCAATGGACGCAAGTCTGACGGAGCGACGCCGCGTGCAGGATGAAGTCCCTCGGGATGTAAACTGCTGTCAGAGGCTAGAAACACCGATCAGCCTCAGAGGAAGCACCGGCTAACTCCGTGCCAGCAGCCGCGGTAATACGGAGGGTGCAAGCGTTAATCGGAATCACTGGGCTTAAAGGGTGCGTAGGCGGACCGAAACGCGTCCCGTGAAATCCCCCGGCTCAACCGGGGAACTGCGGGGCGAACGAGCGGTCTTGAGGCATGCATGGGCGGGCGGAACTGTAGGTGGAGCGGTGAAATGCGTAGATATCTACAGGAACGCCGATGGTGAAGACGGCCCGCTGGGCATGTCCTGACGCTGAGGCACGAAAGCGTGGGGAGCAAACAGGATTAGATACCCCTGTAGTCC</w:t>
      </w:r>
    </w:p>
    <w:p w14:paraId="07CF6203">
      <w:pPr>
        <w:rPr>
          <w:rFonts w:hint="eastAsia"/>
        </w:rPr>
      </w:pPr>
      <w:r>
        <w:rPr>
          <w:rFonts w:hint="eastAsia"/>
        </w:rPr>
        <w:t>&gt;OTU017611</w:t>
      </w:r>
    </w:p>
    <w:p w14:paraId="30376013">
      <w:pPr>
        <w:rPr>
          <w:rFonts w:hint="eastAsia"/>
        </w:rPr>
      </w:pPr>
      <w:r>
        <w:rPr>
          <w:rFonts w:hint="eastAsia"/>
        </w:rPr>
        <w:t>CCTACGGGCGGCAGCAGCAAGGAATTTTCCACAATGGGCGCAAGCCTGATGGAGCAACGCCGCGTGGGGGATGACGCATTTCGGTGTGTAAACCCCTTTTCCGAGGGACGAAGCAAGTGACGGTACCTCGGGAATAAGGCCCGGCTAACTACGTGCCAGCAGCCGCGGTAAGACGTAGGGGCCGAGCGTTGTCCGGAGTTACTGGGCGTAAAGGGCGCGTAGGCGGCGTGTCAAGTCAATTGTGAAATCTCCGAGCTTAACTCGGAACGGTCAATTGATACTGATGTGCTAGAGTGCAGAAGGGGCAATCGGAATTCTTGGTGTAGCGGTGAAATGCGTAGATATCAAGAGGAACACCTGAGGTGAAGACGGGTTGCTGGGCTGACACTGACGCTGAGGCGCGAAAGCGTGGGGATCAAACAGGATTAGATACCCCTGTAGTCC</w:t>
      </w:r>
    </w:p>
    <w:p w14:paraId="35231DF1">
      <w:pPr>
        <w:rPr>
          <w:rFonts w:hint="eastAsia"/>
        </w:rPr>
      </w:pPr>
      <w:r>
        <w:rPr>
          <w:rFonts w:hint="eastAsia"/>
        </w:rPr>
        <w:t>&gt;OTU017612</w:t>
      </w:r>
    </w:p>
    <w:p w14:paraId="1397A3F9">
      <w:pPr>
        <w:rPr>
          <w:rFonts w:hint="eastAsia"/>
        </w:rPr>
      </w:pPr>
      <w:r>
        <w:rPr>
          <w:rFonts w:hint="eastAsia"/>
        </w:rPr>
        <w:t>CCTACGGGTGGCTGCAGTAGGGAATATTGCACAATGGGCGCAAGCCTGATGCAGCAACGCCGCGTGCCCGATGAAGGCCTTCGGGTTGTAAAGGGCTTTTCTGGAGGAAGAGCAAGGACGGTACTTCAGGAAGAAGGATCGGCTAACTACGTGCCAGCAGCCGCGGTAAAACGTAGGATCCGAGCGTTATCCGAATTCACTGGGCGTAAAGCGCACGTAGTCGGCTTTGCAAGTCGGGTGTGAAATCCCCGGGCTCAACCTGGGAACTGCATCCGAGACTGTCTAGCTAGAGTATGGGAGAGGGAAGTGGAATTTCAGGTGTAGCGGTGAAATGCGTAGAGATCCGGAGGAACACCAGTGGCGAAGGCGACACGCTGGGCCGTACCTGACACTGATACGCGACAGCATGGGGAGCGAACGGGATTAGATACCCTAGTAGTCC</w:t>
      </w:r>
    </w:p>
    <w:p w14:paraId="7C4E8061">
      <w:pPr>
        <w:rPr>
          <w:rFonts w:hint="eastAsia"/>
        </w:rPr>
      </w:pPr>
      <w:r>
        <w:rPr>
          <w:rFonts w:hint="eastAsia"/>
        </w:rPr>
        <w:t>&gt;OTU017613</w:t>
      </w:r>
    </w:p>
    <w:p w14:paraId="40A6B5EB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AGGGTTGTAAAGCTCTTTTACCCGGGATGATAATGACAGTACCGGGAGAATAAGCCCCGGCTAACTCCGTGCCAGCAGCCGCGGTAATACGGAGGGGGTTAGCGTTGTTCGGAATTACTGGGCGTAAAGCGCACGTAGGCGGACCGAAAAGTTGGGGGTGAAATCCCAGGGCTCAACCCAGGACGTGCGCCTGTGACTGGCGGGCTTGAGTCCGGGAGAGGATGGTGGAACTCCCAGTGTAGAGGTGAAATTCGTAGATATTGGGAAGAACACCGGTGGCGAAGGCGACCATCTGGACCGGAACTGACGCTGAGGCGCGAAAGCCAGGGGAGCGAATGGGATTAGATACCCCGGTAGTCC</w:t>
      </w:r>
    </w:p>
    <w:p w14:paraId="539473BD">
      <w:pPr>
        <w:rPr>
          <w:rFonts w:hint="eastAsia"/>
        </w:rPr>
      </w:pPr>
      <w:r>
        <w:rPr>
          <w:rFonts w:hint="eastAsia"/>
        </w:rPr>
        <w:t>&gt;OTU017614</w:t>
      </w:r>
    </w:p>
    <w:p w14:paraId="5DFC8125">
      <w:pPr>
        <w:rPr>
          <w:rFonts w:hint="eastAsia"/>
        </w:rPr>
      </w:pPr>
      <w:r>
        <w:rPr>
          <w:rFonts w:hint="eastAsia"/>
        </w:rPr>
        <w:t>CCTACGGGAGGCTGCAGTGGGGAATTTTGGACAATGGGCGCAAGCCTGAGGGAGCAACGTCGCGTGCAGGATGACGGCCTTCGGGTTGTAAACTGCTTTTAGGGGGGAAGACACTGACGGTACCCCCTGAATAAGCCCCGGCTAACTCCGTGCCAGCAGCCGCGGTAAGACGGAGGGGGCAAGCGTTGTCCGGAATCACTGGGCGTAAAGCGCACGTAGGTGGTCGTGTGCGTCGGTGCTGAAACCTCTGGGCTTAACCCAGAGACGCGTGCCGATACGACACGACTGGAGGCAGGGAGAGGATGGCGGAATTCCCGGTGTAGCGGTGGAATGCGTAGAGATCGGGAAGAACATCAGTGGCGAAGGCGGCCTGCTGGGCTGTTGCTGACGCTGAGGCGCGACAGCGTGGGGAGCAAACAGGATTAGATACCCGGGTAGTCC</w:t>
      </w:r>
    </w:p>
    <w:p w14:paraId="37401A7A">
      <w:pPr>
        <w:rPr>
          <w:rFonts w:hint="eastAsia"/>
        </w:rPr>
      </w:pPr>
      <w:r>
        <w:rPr>
          <w:rFonts w:hint="eastAsia"/>
        </w:rPr>
        <w:t>&gt;OTU017615</w:t>
      </w:r>
    </w:p>
    <w:p w14:paraId="2BA67C01">
      <w:pPr>
        <w:rPr>
          <w:rFonts w:hint="eastAsia"/>
        </w:rPr>
      </w:pPr>
      <w:r>
        <w:rPr>
          <w:rFonts w:hint="eastAsia"/>
        </w:rPr>
        <w:t>CCTACGGGAGGCAGCAGTGGGGAATATTGCACAATGGCCGAAAGGCTGATGCAGCAACGCCGCGTGGAGGATGAAGGCATATTTGTTGTAAACTCCTGTAAGAAGGGAAAAATGGGTCTGTTTACAGACTTTGATTGTACCTTCAGAGTAAGCCCCGGCTAACTACGTGCCAGCAGCCGCGGTAATACGTAGGGGGCAAGCGTTGTTCGGAATCACTGGGCGTAAAGCGTGCGTAGGCGGTTGGCTAAGTCAGATGTGAAAGCCCTGGGCTCAACCTGGGAATGGCATTTGAAACTGGCTGGCTAGAGTGCGGTAGAGGGTGGTGGAATTTCCTGTGTAGCGGTGAAATGCGTAGATATAGGAAGGAACACCAGTGGCGAAGGCGACCACCTGGACTGATACTGACACTGAGGTGCGAAAGCGTGGGGAGCAAACAGGATTAGATACCCCAGTAGTCC</w:t>
      </w:r>
    </w:p>
    <w:p w14:paraId="63B6017E">
      <w:pPr>
        <w:rPr>
          <w:rFonts w:hint="eastAsia"/>
        </w:rPr>
      </w:pPr>
      <w:r>
        <w:rPr>
          <w:rFonts w:hint="eastAsia"/>
        </w:rPr>
        <w:t>&gt;OTU017616</w:t>
      </w:r>
    </w:p>
    <w:p w14:paraId="56922957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CGAAGCGGAAGTGACGGTACCTGCAGAAGAAGCGCCGGCCAACTACGTGCCAGCAGCCGCGGTAATACAGAGGAGCCAAGCGTTGTCCGGATTGACTGGGCGTAAAGCGCACGCAGGCGGATGCGCGCGTGGGGTGTGAAATCTGGCCGCTTAACGGCCAGGGGCCATCCCATACGGCGCGTCTGGAGCCGTGCAGAGGTCGGCGGAATTGACGGTGTAGCGGTGAAATGCTTAGATATCGGGAGGAACACCTGTGGCGAAAGCGGCTCACTGGACCACAACTGACGCTGAGGCGCGAAAGCTAGGGGAGCAAACAGGATTAGATACCCCTGTAGTCC</w:t>
      </w:r>
    </w:p>
    <w:p w14:paraId="72257287">
      <w:pPr>
        <w:rPr>
          <w:rFonts w:hint="eastAsia"/>
        </w:rPr>
      </w:pPr>
      <w:r>
        <w:rPr>
          <w:rFonts w:hint="eastAsia"/>
        </w:rPr>
        <w:t>&gt;OTU017617</w:t>
      </w:r>
    </w:p>
    <w:p w14:paraId="09995FBD">
      <w:pPr>
        <w:rPr>
          <w:rFonts w:hint="eastAsia"/>
        </w:rPr>
      </w:pPr>
      <w:r>
        <w:rPr>
          <w:rFonts w:hint="eastAsia"/>
        </w:rPr>
        <w:t>CCTACGGGAGGCTGCAGTTGGGAATATTGGACAATGGGGGAAACCCTGATCCAGCAATGCCGCGTGGGCGATGAAGGCCTTCGGGTCGTAAAGCCCTTTTGGTGGGGAAGAAGGGAAACCTGACGGTACCCACAGAATAAGCACCGGCTAACTACGTGCCAGCAGCCGCGGTAATACGTAGGGTGCAAGCGTTAATCGGAATTACTGGGCGTAAAGCGTGCGCAGGCGGTTGTGCAAGACAGATGTGAAATCCCCGGGCTTAACCTGGGAACTGCATTTGTGACTGCTCAGCTAGAGTGCGGCAGAGGGGGATGGAATTCCGCGTGTAGTGGTGAAATGCGTAGAGATGCGGAGGAATACCAGAGGCGAAGGCGGCACCCTGGATCGAAACTGACGCTGAGGCGCGAAAGCATGGGTAGCGAACGGGATTAGATACCCCAGTAGTCC</w:t>
      </w:r>
    </w:p>
    <w:p w14:paraId="1A7DD9FD">
      <w:pPr>
        <w:rPr>
          <w:rFonts w:hint="eastAsia"/>
        </w:rPr>
      </w:pPr>
      <w:r>
        <w:rPr>
          <w:rFonts w:hint="eastAsia"/>
        </w:rPr>
        <w:t>&gt;OTU017618</w:t>
      </w:r>
    </w:p>
    <w:p w14:paraId="2ED286E7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CGGGTTGTAAAGCTCTTTTGTCCGGAAAGAAAAGCCTTCGGTTAATACCCGGGGGTGATGACGGTACCGGAAGAATAAGCACCGGCTAACTTCGTGCCAGCAGCCGCGGTAATACGAAGGGTGCAAGCGTTACTCGGAATTACTGGGCGTAAAGCGTGCGTAGGCGGCCAAGGCAGTCGGCTTTGTGAAAGCCCGGGGCTCAACCCCGGAGGTGCGGCCGATACTCTTTGGCTGGAGGCCGGAAGAGGAGGGTGGAATACCCAGTGTAGAGGTGAAATTCGTAGATATTCGGAAGAACACCAGTGGCGAAGGCGGCTCACTGGACCGGTATTGACGCTGAGGTGCGAAAGCGTGGGGAGCAAACAGGATTAGATACCCCAGTAGTCC</w:t>
      </w:r>
    </w:p>
    <w:p w14:paraId="72BDFD3F">
      <w:pPr>
        <w:rPr>
          <w:rFonts w:hint="eastAsia"/>
        </w:rPr>
      </w:pPr>
      <w:r>
        <w:rPr>
          <w:rFonts w:hint="eastAsia"/>
        </w:rPr>
        <w:t>&gt;OTU017619</w:t>
      </w:r>
    </w:p>
    <w:p w14:paraId="15C33C2E">
      <w:pPr>
        <w:rPr>
          <w:rFonts w:hint="eastAsia"/>
        </w:rPr>
      </w:pPr>
      <w:r>
        <w:rPr>
          <w:rFonts w:hint="eastAsia"/>
        </w:rPr>
        <w:t>CCTACGGGGGGCTGCAGTAAGGAATATTGCGCAATGGGCGACAGCCTGACGGAGCGACGCCGCGTGCGGGATGAAGGCCTTCGGGTTGTAAACCGCTGTCACGCATTAAGAAGGGCCCGGTGTTAACAGCGCTGGGCTTTGACGAAGGTGCGGGAGGAAGCCACGGCTAACTCTGTGCCAGCAGCCGCGGTAAGACAGAGGTGGCGACCGTTGTTCGGAATCACTGGGCGTAAAGGGTTCGTAGGTGGCCAACTAAGTCAGATGTGAAATCCCTCAGCTTAACTGGGGAACTGCTTCTGATACTGGTTGGCTTGAGTGCAGGAGAGGAATGCGGAATTCCCGGTGTAGCGGTGGAATGCGTAGAGATCGGGAAGAACACCAGTGGCGAAGGCGGCATCCTGGACCGACATTGACGCTGATGAGCGAAAGCTAGGGGAGCAAACGGGATTAGATACCCCAGTAGTCC</w:t>
      </w:r>
    </w:p>
    <w:p w14:paraId="234EECBF">
      <w:pPr>
        <w:rPr>
          <w:rFonts w:hint="eastAsia"/>
        </w:rPr>
      </w:pPr>
      <w:r>
        <w:rPr>
          <w:rFonts w:hint="eastAsia"/>
        </w:rPr>
        <w:t>&gt;OTU017620</w:t>
      </w:r>
    </w:p>
    <w:p w14:paraId="403FEFC9">
      <w:pPr>
        <w:rPr>
          <w:rFonts w:hint="eastAsia"/>
        </w:rPr>
      </w:pPr>
      <w:r>
        <w:rPr>
          <w:rFonts w:hint="eastAsia"/>
        </w:rPr>
        <w:t>CCTACGGGCGGCAGCAGTAAGGAATATTGGTCAATGGACGCAAGTCTGAACCAGCCATGCCGCGTGAAGGATGAAGGTCCTCTGGATTGTAAACTTCTTTTATAGGGGAAGAAATCTGAATATTCCTATTCAGTTGACGGTACCCTAGGAATAAGCACCGGCTAACTCCGTGCCAGCAGCCGCGGTAATACGGAGGGTGCAAGCGTTATCCGGATTCACTGGGTTTAAAGGGTGCGCAGGCGGACTTTTAAGTCAGTGGTGAAAGCCCGGAGCTCAACTCCGGAATTGCCATTGATACTGGGAGTCTCGAGTACAGTCGAGGTGGGCGGAATGAGTCATGTAGCGGTGAAATGCTTAGATATGACATGGAACACCAATTGCGAAGGCAGCTGGCTACACGAATATTGACACTGAGGCACGAAAGCGTGGGGATCAAACAGGATTAGATACCCCAGTAGTCC</w:t>
      </w:r>
    </w:p>
    <w:p w14:paraId="57C84DDE">
      <w:pPr>
        <w:rPr>
          <w:rFonts w:hint="eastAsia"/>
        </w:rPr>
      </w:pPr>
      <w:r>
        <w:rPr>
          <w:rFonts w:hint="eastAsia"/>
        </w:rPr>
        <w:t>&gt;OTU017621</w:t>
      </w:r>
    </w:p>
    <w:p w14:paraId="302BE6F2">
      <w:pPr>
        <w:rPr>
          <w:rFonts w:hint="eastAsia"/>
        </w:rPr>
      </w:pPr>
      <w:r>
        <w:rPr>
          <w:rFonts w:hint="eastAsia"/>
        </w:rPr>
        <w:t>CCTACGGGTGGCTGCAGTGGGGAATCTTGCGCAATGGACGAAAGTCTGACGCAGCCACGCCGCGTGAGTGAAGAAGGCCTTCGGGTTGTAAAGCTCTGTCGCCCGGGACGAACATTCTTAGAGTTAACAGCTCTAGGAACTGACGGTACCGGGAGAGGAAGCACCGGCTAACTCTGTGCCAGCAGCCGCGGTAAGACGGAGGGTGCAAGCGTTATCCGGATTTACTGGGTTTAAAGGGTACGTAGGCGGCCTGATAAGTCAGTGGTGAAAACTAGCAGCTCAACTGTTAGCGTGCCATTGATACTGCCAGGCTTGAGTATAGTAGAGGTGGGTGGAATTCTACATGTAGCGGTGAAATGCATAGATACCGTCCAGAACCCCAATTGCGTAGGCAGCTGCCTAGGCTACATCTGACACTGAGGCACGAAAGCGTGGGGAGCGAACAGGATTAGATACCCCTGTAGTCC</w:t>
      </w:r>
    </w:p>
    <w:p w14:paraId="05C7CDE8">
      <w:pPr>
        <w:rPr>
          <w:rFonts w:hint="eastAsia"/>
        </w:rPr>
      </w:pPr>
      <w:r>
        <w:rPr>
          <w:rFonts w:hint="eastAsia"/>
        </w:rPr>
        <w:t>&gt;OTU017622</w:t>
      </w:r>
    </w:p>
    <w:p w14:paraId="6EB1F9FA">
      <w:pPr>
        <w:rPr>
          <w:rFonts w:hint="eastAsia"/>
        </w:rPr>
      </w:pPr>
      <w:r>
        <w:rPr>
          <w:rFonts w:hint="eastAsia"/>
        </w:rPr>
        <w:t>CCTACGGGGGGCTGCAGTCGAGGATCTTCGGCAATGGGCGCAAGCCTGACCGAGCGACGCCGCGTGTGGGATGAAGGCCTTCGGGTTGTAAACCACTGTCAGAGGGGATGAAATACCCAGAGGTACTCCTCTGGGCCTGACATATCCTCAGAGGAAGGACGGGCTAAGTTCGTGCCAGCAGCCGCGGTAAGACGAACCGTCCGAACGTTATTCGGAATTACTGGGCTTAAAGGGCGCGTAGGCGGCTGGCCAAGTCCGGGGTGAAATCTTTCGGCTCAACCGGAAAAGCGGCTTCGAAACTGGCAGGCTGGAGGGAGGTAGGGGCAGATGGAACTTCCGGTGGAGCGGTGAAATGTGTTGATATCGGAAGGAACGCCGGTGGCGAAAGCGATCTGCTGGACCTCTTCTGACGCTGAGGCGCGAAAGCCAGGGGAGCAAACGGGATTAGATACCCCGGTAGTCC</w:t>
      </w:r>
    </w:p>
    <w:p w14:paraId="5E381FFD">
      <w:pPr>
        <w:rPr>
          <w:rFonts w:hint="eastAsia"/>
        </w:rPr>
      </w:pPr>
      <w:r>
        <w:rPr>
          <w:rFonts w:hint="eastAsia"/>
        </w:rPr>
        <w:t>&gt;OTU017623</w:t>
      </w:r>
    </w:p>
    <w:p w14:paraId="1B646F1A">
      <w:pPr>
        <w:rPr>
          <w:rFonts w:hint="eastAsia"/>
        </w:rPr>
      </w:pPr>
      <w:r>
        <w:rPr>
          <w:rFonts w:hint="eastAsia"/>
        </w:rPr>
        <w:t>CCTACGGGCGGCTGCAGTGGGGAATCTTGGGCAATGGGGGAAACCCTGATGGAGCGACGCCGCGTGGGGGATGAATGGCTTCGGCCCGTAAACCCCTGTCATCTGGGAACAATGCTTCCGACCTAACACGTCTGGAGTTGATAGTACCGGAAGAGGAAGGGACGGCTAACTCTGTGCCAGCAGCCGCGGTAATACAGAGGTCCCAAGCGTTGTTCGGATTCACTGGGCGTAAAGGGTGCGTAGGCGGTCGGGTAAGTCTGATGTGAAAGCTCGGAGCTCAACTCCGAAATGGCATCGGAAACTATCCGGCTAGAGGAATGGAGGGGAGACTGGAATGCTCGGTGTAGCAGTGAAATGCGTAGATATCGAGCGGAACACCAGTGGCGAAGGCGAGTCTCTGGACATTTCCTGACGCTGAGGCACGAAAGCCAGGGGAGCAAACGGGATTAGATACCCCAGTAGTCC</w:t>
      </w:r>
    </w:p>
    <w:p w14:paraId="32B459DE">
      <w:pPr>
        <w:rPr>
          <w:rFonts w:hint="eastAsia"/>
        </w:rPr>
      </w:pPr>
      <w:r>
        <w:rPr>
          <w:rFonts w:hint="eastAsia"/>
        </w:rPr>
        <w:t>&gt;OTU017624</w:t>
      </w:r>
    </w:p>
    <w:p w14:paraId="639E394B">
      <w:pPr>
        <w:rPr>
          <w:rFonts w:hint="eastAsia"/>
        </w:rPr>
      </w:pPr>
      <w:r>
        <w:rPr>
          <w:rFonts w:hint="eastAsia"/>
        </w:rPr>
        <w:t>CCTACGGGAGGCTGCAGTAGGGAATCTTCCGCAATGGACGAAAGTCTGACGGAGCAACGCCGCGTGAGCGATGACGGCCTTCGGGTTGTAAACCACTGTCGGGAGGGACGAAGATCTGACGGTACCTCCAAAGGAAGCACCGGCTAACTCTGTGCCAGCAGCCGCGGTAATACAGAGGGTGCTAGCGTTGTCCGGAATCACTGGGCGTAAAGGGCGCGTAGGTGGTTCGTTAAGTCTGATGTGAAAGCCCTGGGCTCAACCTGGGAATTGCAGTCGATACTACTCAGCTAGAGTATGGGAGAGGGTAGTGGAATTCCCGGTGTAGCGGTGAAATGCGTAGATATCAGGAGGAACACCGGTGGCGAAGGCGGCCTTCTGGACGGCTACTGACACTGAGACGCGAAAGCGTGGGGAGCAAACAGGATTAGATACCCGAGTAGTCC</w:t>
      </w:r>
    </w:p>
    <w:p w14:paraId="7182119F">
      <w:pPr>
        <w:rPr>
          <w:rFonts w:hint="eastAsia"/>
        </w:rPr>
      </w:pPr>
      <w:r>
        <w:rPr>
          <w:rFonts w:hint="eastAsia"/>
        </w:rPr>
        <w:t>&gt;OTU017625</w:t>
      </w:r>
    </w:p>
    <w:p w14:paraId="31644C64">
      <w:pPr>
        <w:rPr>
          <w:rFonts w:hint="eastAsia"/>
        </w:rPr>
      </w:pPr>
      <w:r>
        <w:rPr>
          <w:rFonts w:hint="eastAsia"/>
        </w:rPr>
        <w:t>CCTACGGGCGGCTGCAGTGGGGAATCTTCCGCAATGCACGAAAGTGTGACGGAGCGACGCCGCGTGGAGGACGAAGTCCCTCGGGATGTAAACTCCTGTCAGGGGTAAGAAAGTACTGATCTACCCCAGAGGAAGGCACGGCTAACTCTGTGCCAGCAGCCGCGGTAAGACAGAGGTGCCGAGCGTTAGGCGGAATCACTGGGCTTAAAGCGTGTGTAGGCGGACTGGTTAGTCCGGGGTGAAAGCTCATGGCTCAACTGTGAGTGGTCCCCGGATACTGCCCGTCTTGAGGTGTCTAGAGGAGAGCGGAATTCCCGGTGTAGTGGTGGAATGCGTAGATATCGGGAAGAACACCAGTGGCGAAAGCGGCTCTCTGGGGACCACCTGACGCTGAGGCGCGAAAGCGTGGGGAGCGAACCGGATTAGATACCCCTGTAGTCC</w:t>
      </w:r>
    </w:p>
    <w:p w14:paraId="021A415F">
      <w:pPr>
        <w:rPr>
          <w:rFonts w:hint="eastAsia"/>
        </w:rPr>
      </w:pPr>
      <w:r>
        <w:rPr>
          <w:rFonts w:hint="eastAsia"/>
        </w:rPr>
        <w:t>&gt;OTU017626</w:t>
      </w:r>
    </w:p>
    <w:p w14:paraId="7EC9F01B">
      <w:pPr>
        <w:rPr>
          <w:rFonts w:hint="eastAsia"/>
        </w:rPr>
      </w:pPr>
      <w:r>
        <w:rPr>
          <w:rFonts w:hint="eastAsia"/>
        </w:rPr>
        <w:t>CCTACGGGGGGCTGCAGTGGGGAATTTTGGACAATGGGGGCAACCCTGATCCAGCAATGCCGCGTGAGTGATGAAGGCCTTAGGGTTGTAAAGCTCTTTTACCCGGGATGATAATGACAGTACCGGGAGAATAAGCCCCGGCTAACTCCGTGCCAGCAGCCGCGGTAATACGGAGGGGGCTAGCGTTGTTCGGATTTACTGGGCGTAAAGCGCGTGTAGGCGGGTCGTTAAGTTGGGGGTGAAATCCCGAGGCTCAACCTCGGAACTGCCTTCAAAACTGGCGACCTGGAGCAAGATAGAGGCGAGTGGAATTGCGAGTGTAGAGGTGAAATTCGTAGATATCGGAAGGAACATCAGTGGCGAAAGCGACTTCCTGGACCAATACTGACGCTCATGTGCGAAAGCGTGGGGAGCAAACAGGATTAGATACCCCAGTAGTCC</w:t>
      </w:r>
    </w:p>
    <w:p w14:paraId="4656E7D8">
      <w:pPr>
        <w:rPr>
          <w:rFonts w:hint="eastAsia"/>
        </w:rPr>
      </w:pPr>
      <w:r>
        <w:rPr>
          <w:rFonts w:hint="eastAsia"/>
        </w:rPr>
        <w:t>&gt;OTU017627</w:t>
      </w:r>
    </w:p>
    <w:p w14:paraId="626F0831">
      <w:pPr>
        <w:rPr>
          <w:rFonts w:hint="eastAsia"/>
        </w:rPr>
      </w:pPr>
      <w:r>
        <w:rPr>
          <w:rFonts w:hint="eastAsia"/>
        </w:rPr>
        <w:t>CCTACGGGCGGCAGCAGTAAGGAATATTGGTCAATGGGGGCAACCCTGAACCAGCAACGCCGCGTGGAGGATGAAGGGTTTCGGCTCGTAAACTCCTTTTAGGTGGGAAGAGGAAGGACGGTACCACCTGAATAAGTCTCGGCTAACTACGTGCCAGCAGCCGCGGTAAAACGTAGGAGACGAGCGTTATCCGGATTTACTGGGCGTAAAGCGTGCGTAGGCGGTTCGTTAAGTCTGTCGTGAAAGCCCCGGGCTCAACCTGGGAATTGCATTGGATACTGGCAGGCTAGAGTGCGGTAGAGGGTAGTGGAATTCCCGGTGTAGCGGTGAAATGCGTAGATATCGGGAGGAACATCAGTGGCGAAGGCGGCTTCCTGGCCCAATACTGACACTCAGGTGCGACAGCGTGGGGAGCAAACAGGATTAGATACCCGTGTAGTCC</w:t>
      </w:r>
    </w:p>
    <w:p w14:paraId="67BEFE64">
      <w:pPr>
        <w:rPr>
          <w:rFonts w:hint="eastAsia"/>
        </w:rPr>
      </w:pPr>
      <w:r>
        <w:rPr>
          <w:rFonts w:hint="eastAsia"/>
        </w:rPr>
        <w:t>&gt;OTU017628</w:t>
      </w:r>
    </w:p>
    <w:p w14:paraId="732B4D99">
      <w:pPr>
        <w:rPr>
          <w:rFonts w:hint="eastAsia"/>
        </w:rPr>
      </w:pPr>
      <w:r>
        <w:rPr>
          <w:rFonts w:hint="eastAsia"/>
        </w:rPr>
        <w:t>CCTACGGGTGGCTGCAGTGGGGAATCTTCCGCAATGGGCGCAAGCCTGACGGAGCAACGCCGCGTGAACAATGGCCATCGATGAATATTCGGTGGCTTGATAGTAACAGAAGAGGAAGGGACGGCTAACTCTGTGCCAGCAGCCGCGGTAATACAGAGGTCCCAAGCGTTGTTCGGATTCACTGGGCGTAAAGGGTGCGCAGGTGGCGCTTCAAGTTTGATGTGAAAGCCCCAAGCTCAACTTGGGAATGGCATTGAATACTGAGGTGCTTGAGGTTTGGAGGGGGGACTGGAATTCTCGGTGTAGCAGTGAAATGCGTAGATATCAAGAGGAACACCAGTGGCGAAGGCGAGTCCCTGGACAACACCTGACACTGAGGCACGAAAGCCGGGGGAGCAAACAGGATTAGATACCCTAGTAGTCC</w:t>
      </w:r>
    </w:p>
    <w:p w14:paraId="6E51BDFF">
      <w:pPr>
        <w:rPr>
          <w:rFonts w:hint="eastAsia"/>
        </w:rPr>
      </w:pPr>
      <w:r>
        <w:rPr>
          <w:rFonts w:hint="eastAsia"/>
        </w:rPr>
        <w:t>&gt;OTU017629</w:t>
      </w:r>
    </w:p>
    <w:p w14:paraId="2152CE04">
      <w:pPr>
        <w:rPr>
          <w:rFonts w:hint="eastAsia"/>
        </w:rPr>
      </w:pPr>
      <w:r>
        <w:rPr>
          <w:rFonts w:hint="eastAsia"/>
        </w:rPr>
        <w:t>CCTACGGGTGGCTGCAGTCGGGAATTTTGCTCAATGGGCGCAACCCTGATGCAGCGACGCCGCGTGAGCGATGAAGCCCTTCGGGGTGTAAAGCTCTTTCGGCAGGAACGATAATGACGGTACCTGAAGAAGAAGCTGCGGCTAACTACGTGCCAGCAGCCGCGGTAATACGTAGGCAGCGAGCGTTGTTCGGAGTTACTGGGCGTAAAGAGTGCGTAGGCGGTTTCGTAAGTCTGGTGTGAAATCCCCGGGCTTAACCTGGGAACTGCGTTTGAAACTGAGGAGCTCGAGTGTGGAAGAGGGGGGTGGAATTCCCGGTGTAGCGGTGGAATGCGTAGAGATCGGGAGGAACACCAGTGGCGAAGGCGGCTCCCTGGCCTGTAACTGACGCTGAGGCGCGAAAGCGTGGGGAGCGAACAGGATTAGATACCCCTGTAGTCC</w:t>
      </w:r>
    </w:p>
    <w:p w14:paraId="1ED4055A">
      <w:pPr>
        <w:rPr>
          <w:rFonts w:hint="eastAsia"/>
        </w:rPr>
      </w:pPr>
      <w:r>
        <w:rPr>
          <w:rFonts w:hint="eastAsia"/>
        </w:rPr>
        <w:t>&gt;OTU017630</w:t>
      </w:r>
    </w:p>
    <w:p w14:paraId="19B33FC5">
      <w:pPr>
        <w:rPr>
          <w:rFonts w:hint="eastAsia"/>
        </w:rPr>
      </w:pPr>
      <w:r>
        <w:rPr>
          <w:rFonts w:hint="eastAsia"/>
        </w:rPr>
        <w:t>CCTACGGGTGGCAGCAGTGGGGAATCTTGCGCAATGGGCGAAAGCCTGACGCAGCGACGCCGCGTGGGTGATGAAGGCCTTCGGGTTGTAAAGCCCTGTGGGGAGGGACGAATAACAACGACCTAATACGTCGTTGGATGACGGTACCTCCTTAGCAAGCACCGGCTAACTCTGTGCCAGCAGCCGCGGTAAGACAGAGGGTGCAAACGTTGTTCGGAATTACTGGGCGTAAAGCGCGCGCAGGCGGCCTTTTAAGTCTACCCGTGAAATGCCGGAGCTCAACTCCGTGCACGCCGGGGGATACTGGAGGACTGGAGACGAGTAGAGGCAAGCGGAATTCCGGGTGTAGCGGTGGAATGCGTAGAGATCCGGAAGAACACCGGTGGCGAAGGCGGCCTGCTGGGACATGGCTGACGCTCATGCACGAAAGCGTGGGGATCAAACAGGATTAGATACCCGAGTAGTCC</w:t>
      </w:r>
    </w:p>
    <w:p w14:paraId="00D49E6E">
      <w:pPr>
        <w:rPr>
          <w:rFonts w:hint="eastAsia"/>
        </w:rPr>
      </w:pPr>
      <w:r>
        <w:rPr>
          <w:rFonts w:hint="eastAsia"/>
        </w:rPr>
        <w:t>&gt;OTU017631</w:t>
      </w:r>
    </w:p>
    <w:p w14:paraId="26B95377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TGGGGACGAACCAAGACGGTACCCACAGAAGAAGCCCCGGCCAACTACGTGCCAGCAGCCGCGGTAATACAGAGGGTGCAAGCGTTAATCGGAATTACTGGGCGTAAAGCGCGCGTAGGTGGTTCGTTAAGTTGGATGTGAAATCCCCGGGCTCAACCTGGGAACTGCATTCAAAACTGTCGAGCTAGAGTATGGTAGAGGGTGGTGGAATTTCCTGTGTAGCGGTGAAATGCGTAGATATCGGGAGGAATACCTATGGCGAAAGCAGGCTACTGGACCATCACTGACTCTGATCTGCGAAAGCTAGGGGAGCAAACAGGATTAGATACCCTAGTAGTCC</w:t>
      </w:r>
    </w:p>
    <w:p w14:paraId="292CEBEF">
      <w:pPr>
        <w:rPr>
          <w:rFonts w:hint="eastAsia"/>
        </w:rPr>
      </w:pPr>
      <w:r>
        <w:rPr>
          <w:rFonts w:hint="eastAsia"/>
        </w:rPr>
        <w:t>&gt;OTU017632</w:t>
      </w:r>
    </w:p>
    <w:p w14:paraId="574C9E7D">
      <w:pPr>
        <w:rPr>
          <w:rFonts w:hint="eastAsia"/>
        </w:rPr>
      </w:pPr>
      <w:r>
        <w:rPr>
          <w:rFonts w:hint="eastAsia"/>
        </w:rPr>
        <w:t>CCTACGGGGGGCAGCAGTGGGGAATTTTGGACAATGGGCGAAAGCCTGATCCAGCCATGCCGCGTGAGTGAAGAAGGCCTTCGGGTTGTAAACCTCTTTCAGAGGGGACGAAGGGCCGGCCGCGAATAGCGAGCCGGTCTGACGGTACCCTCAGAAGAAGCCCCGGCTAACTTCGTGCCAGCAGCCGCGGTAATACGAAGGGGGCTAGCGTTGTTCGGAATCACTGGGCGTAAAGCGCACGTAGGCGGACTGTTAAGTCAGGGGTGAAATCCTGGGGCTCAACCCCAGAACTGCCTTTGATACTGGCGGTCTTGAGTGTGGGAGAGGTTGGTGGAACTCCGAGTGTAGAGGTGAAATTCGTAGATATTCGGAAGAACACCAGTGGCGAAGGCGGCCAACTGGCCCATTACTGACGCTGAGGTGCGAAAGCGTGGGGAGCAAACAGGATTAGATACCCCGGTAGTCC</w:t>
      </w:r>
    </w:p>
    <w:p w14:paraId="1408C85D">
      <w:pPr>
        <w:rPr>
          <w:rFonts w:hint="eastAsia"/>
        </w:rPr>
      </w:pPr>
      <w:r>
        <w:rPr>
          <w:rFonts w:hint="eastAsia"/>
        </w:rPr>
        <w:t>&gt;OTU017633</w:t>
      </w:r>
    </w:p>
    <w:p w14:paraId="71A69A04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GTAGGGGGCGAGCGTTGTCCGGAATCACTGGGCGTAAAGGGCGCGTAGGCGGCGCGGGAAGTCGGGGGTGAAAGTCCGAGGCTCAACCTCGGATCGGCCTTCGAGACTTTCGCGCTGGAGCACAGTAGAGGCGGGTGGAATTCCCGGTGTAGCGGTGAAATGCGCAGATATCGGGAGGAACACCAGTAGCGAAGGCGGCTCGCTGGGCCGTTCCTGACGCTGAGACGCGAAAGCTAGGGGAGCGAACAGGATTAGATACCCCAGTAGTCC</w:t>
      </w:r>
    </w:p>
    <w:p w14:paraId="572C23D0">
      <w:pPr>
        <w:rPr>
          <w:rFonts w:hint="eastAsia"/>
        </w:rPr>
      </w:pPr>
      <w:r>
        <w:rPr>
          <w:rFonts w:hint="eastAsia"/>
        </w:rPr>
        <w:t>&gt;OTU017634</w:t>
      </w:r>
    </w:p>
    <w:p w14:paraId="44AE2A64">
      <w:pPr>
        <w:rPr>
          <w:rFonts w:hint="eastAsia"/>
        </w:rPr>
      </w:pPr>
      <w:r>
        <w:rPr>
          <w:rFonts w:hint="eastAsia"/>
        </w:rPr>
        <w:t>CCTACGGGGGGCAGCAGCAGGGAATATTGCGCAATGGGCGAAAGCCTGACGCAGCGACGCCGCGTGCGGGAGGAAGGCCTTCGGGTTGTAAACCCCTTTCGACAGGGAAGAAGCGATCGTGACGGTACCTGTAGAAGAAGCACCGGCTAACTCTGTGCCAGCAGCCGCGGTAAGACAGAGGGTGCAAACGTTGCTCGGATTTACTGGGCGTAAAGGGCGCGTAGGCGGCTTTGTAAGTCGGGGGTGAAAGCCTGTGGCTCAACTCCGGAACTGCGCTTGTAACTGGCAAGCTAGAGTGTGGCAGAGGCGAGTGGAATTCCTGGTGTAGCGGTGAAATGCGCAGATATCAGGAGGAACACCGATGGCGAAGGCAGCTCGCTGGGACGGTACTGACGCTGAGGCGCGAAAGCGTGGGGAGCAAACAGGATTAGATACCCCAGTAGTCC</w:t>
      </w:r>
    </w:p>
    <w:p w14:paraId="26D74A51">
      <w:pPr>
        <w:rPr>
          <w:rFonts w:hint="eastAsia"/>
        </w:rPr>
      </w:pPr>
      <w:r>
        <w:rPr>
          <w:rFonts w:hint="eastAsia"/>
        </w:rPr>
        <w:t>&gt;OTU017635</w:t>
      </w:r>
    </w:p>
    <w:p w14:paraId="5D028D92">
      <w:pPr>
        <w:rPr>
          <w:rFonts w:hint="eastAsia"/>
        </w:rPr>
      </w:pPr>
      <w:r>
        <w:rPr>
          <w:rFonts w:hint="eastAsia"/>
        </w:rPr>
        <w:t>CCTACGGGTGGCAGCAGTGGGGAATTTTGGACAATGGGGGCAACCCTGATCCAGCCATGCCGCGTGTGTGAAGAAGGCCTTCGGGTTGTAAAGCACTTTCGGCCGGAACGAAATCGCGCGATCTAATAAGTCGCGTGGATGACGGTACCGGAAGAAGAAGCACCGGCTAACTACGTGCCAGCAGCCGCGGTAATACGTAGGGGGCAAGCGTTGTCCGGAATCATTGGGCGTAAAGAGCGTGTAGGCGGCCCGATCAGTCCGCCGTGAAAGTCCAGGGCTTAACCCTGGGATGCCGGCGGAAACTGTCGGGCTAGAGTCCGGAAGAGGCGAGTGGAATTCCAGGTGTAGCAGTGAAATGCGTAGAGATCTGGAGGAACACCGGTGGCGAAGGCGGCTCGCTGGGCCATTCCTGACGCTGAGACGCGAAAGCTAGGGGAGCAAACAGGATTAGATACCCCTGTAGTCC</w:t>
      </w:r>
    </w:p>
    <w:p w14:paraId="6BB91860">
      <w:pPr>
        <w:rPr>
          <w:rFonts w:hint="eastAsia"/>
        </w:rPr>
      </w:pPr>
      <w:r>
        <w:rPr>
          <w:rFonts w:hint="eastAsia"/>
        </w:rPr>
        <w:t>&gt;OTU017636</w:t>
      </w:r>
    </w:p>
    <w:p w14:paraId="110F5DFB">
      <w:pPr>
        <w:rPr>
          <w:rFonts w:hint="eastAsia"/>
        </w:rPr>
      </w:pPr>
      <w:r>
        <w:rPr>
          <w:rFonts w:hint="eastAsia"/>
        </w:rPr>
        <w:t>CCTACGGGGGGCTGCAGTGGGGAATCTTGCGCAATGGGCGAAAGCCTGACGCAGCGACGCCGCGTGAGGGAAGAAGGCCTTCGGGTTGTAAACCTCTTTCAGTAGGGAAGAAGCGAAAGTGACGGTACCTGCAGAAGAAGCGCCGGCTAACTACGTGCCAGCAGCCGCGGTAATACGTAGGGCGCAAGCGTTAATCGGAATTACTGGGCGTAAAGCGCACGCAGGTGGCTGAGTCAGTCGATTGTGAAAGCCCTGGGCTTAACCTGGGAATTGCAGTCGATACTACTCAGCTAGAGTATGGGAGAGGGTGGCGGAATTCCCGGTGTAGGGGTGAAATCCGTAGATATCGGGAGGAACACCAGTGGCGAAGGCGGCCACCTGGACGGTGACTGACGCTCATGCACGAAAGCGTGGGGAGCAAACAGGATTAGATACCCGTGTAGTCC</w:t>
      </w:r>
    </w:p>
    <w:p w14:paraId="6D8D0C46">
      <w:pPr>
        <w:rPr>
          <w:rFonts w:hint="eastAsia"/>
        </w:rPr>
      </w:pPr>
      <w:r>
        <w:rPr>
          <w:rFonts w:hint="eastAsia"/>
        </w:rPr>
        <w:t>&gt;OTU017637</w:t>
      </w:r>
    </w:p>
    <w:p w14:paraId="7B5C3112">
      <w:pPr>
        <w:rPr>
          <w:rFonts w:hint="eastAsia"/>
        </w:rPr>
      </w:pPr>
      <w:r>
        <w:rPr>
          <w:rFonts w:hint="eastAsia"/>
        </w:rPr>
        <w:t>CCTACGGGCGGCTGCAGTAACGAATCTTCCGCAATGGACGAAAGTCTGACGGAGCAATGCCGCGTGTAGGATGAAGCGTCTCTGACGTGTAAACTACTGTCAGGGGTTGGAAACAATGATCGACCCCAAAGGAAGTGGCGACTAACTCTGTGCCAGCAGTCGCGGTAATACAGAGGCCACAAGCGTTAGTCGGAATCACTGGGCTTAAAGGGCGCGTAGGCGGATCAGCAAGTCCGGGGTGAAATCCTTCGGCTTAACCGGAGAAGTGCCTTGGATACTGCTGGTCTCGAGGGAGGTAGGGGTCATTGGAACTTCTGGTGGAGCGGTGAAATGCGTTGATATCAGAAGGAACGCCGGTGGCGAAAGCGAATGACTGGATCTCTTCTGACGCTGAGGCGCGAAAGCTAGGGGAGCGAACGGGATTAGATACCCCTGTAGTCC</w:t>
      </w:r>
    </w:p>
    <w:p w14:paraId="10976ED8">
      <w:pPr>
        <w:rPr>
          <w:rFonts w:hint="eastAsia"/>
        </w:rPr>
      </w:pPr>
      <w:r>
        <w:rPr>
          <w:rFonts w:hint="eastAsia"/>
        </w:rPr>
        <w:t>&gt;OTU017638</w:t>
      </w:r>
    </w:p>
    <w:p w14:paraId="2BAE351E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CCAGGGACGATGATGACGGTACCTGGAGAATAAGCCCCGGCTAACTTCGTGCCAGCAGCCGCGGTAATACGAAGGGGGCAAGCGTTGTTCGGAATTACTGGGCGTAAAGGGCGCGTAGGCGGTCTGCTAAGCGTGTGGTGAAAGCTCGGGGCTCAACCCCGAGTCGGCCGTGCGAACTGGTGGACTGGAGCATGTCAGAGGCAGGCGGAATTCCGGGTGTAGCGGTGGAATGCGTAGAGATCCGGAGGAACACCAGCGGCGAAGGCGGCATCCTGGACTGGTCCTGACACTCATGAGCGAAAGCGTGGGGAGCGATCCGGATTAGATACCCCTGTAGTCC</w:t>
      </w:r>
    </w:p>
    <w:p w14:paraId="19909C51">
      <w:pPr>
        <w:rPr>
          <w:rFonts w:hint="eastAsia"/>
        </w:rPr>
      </w:pPr>
      <w:r>
        <w:rPr>
          <w:rFonts w:hint="eastAsia"/>
        </w:rPr>
        <w:t>&gt;OTU017639</w:t>
      </w:r>
    </w:p>
    <w:p w14:paraId="00C584E7">
      <w:pPr>
        <w:rPr>
          <w:rFonts w:hint="eastAsia"/>
        </w:rPr>
      </w:pPr>
      <w:r>
        <w:rPr>
          <w:rFonts w:hint="eastAsia"/>
        </w:rPr>
        <w:t>CCTACGGGCGGCTGCAGCAAGGAATTTTCCCCAATGGGCGCAAGCCTGAGGGAGCAACGCCGCGTGCGGGACGACGGCCTTCGGGTTGTAAACCGCTTTTCGGTGGGAAGATGATGACGGTACCACCGGAACAAGCCTCGGCTAACTCTGTGCCAGCAGCCGCGGTAAGACAGAGGAGGCAAGCGTTGTCCGGAGTTACTGGGCGTAAAGCGCATGTAGGCGGTTATGCAAGTGGCGTGTGAAAGCTCCCGGCTAAACTGGGAGAGGACACGTCAGACTGCATGGCTAGAGGGGGTTAGAGGGGCGCAGAATTCGGGGTGTAGCGGTGAAATGTGTAGAGATCCGGAAGAACACCGGTGGCGAAGGCGGCCCGCTGGGGTGGTGCTGACGCTGAGGCGCGACAGCGTGGGGAGCAAACAGGATTAGATACCCCTGTAGTCC</w:t>
      </w:r>
    </w:p>
    <w:p w14:paraId="4869CA3A">
      <w:pPr>
        <w:rPr>
          <w:rFonts w:hint="eastAsia"/>
        </w:rPr>
      </w:pPr>
      <w:r>
        <w:rPr>
          <w:rFonts w:hint="eastAsia"/>
        </w:rPr>
        <w:t>&gt;OTU017640</w:t>
      </w:r>
    </w:p>
    <w:p w14:paraId="4BE381C9">
      <w:pPr>
        <w:rPr>
          <w:rFonts w:hint="eastAsia"/>
        </w:rPr>
      </w:pPr>
      <w:r>
        <w:rPr>
          <w:rFonts w:hint="eastAsia"/>
        </w:rPr>
        <w:t>CCTACGGGCGGCAGCAGTGAGGAATATTCCACAATGGGCGAAAGCCTGATGGAGCGACGCCGCGTGAGGGAAGAAGCCTTTCGGGGTGTAAACCTCTTTTCTTTGGGATGACACACCCTCTCACGAGGGTTAGGACAGTACCAGAGGAATAAGCATCGGCTAACTACGTGCCAGCAGCCGCGGTAATACGTAGGATGCAAGCGTTGTCCGGATTTACTGGGCGTAAAGCGCGCGCAGGCGGCACGTCAAGCGTGTGGTGAAAGCCCGGGGCTCAACCCCGGGTCGGCCGTGCGGACTGGCGTGCTCGAGCACTGTAGGGGCGGGCGGAATTCCGGGTGTAGCGGTGGAATGCGCAGATATCAGGAGGAACACCGATGGCGAAGGCAGATCTCTGGGCCGTAACTGACGCTGAGGAGCGAAAGCGTGGGGAGCGAACAGGATTAGATACCCGAGTAGTCC</w:t>
      </w:r>
    </w:p>
    <w:p w14:paraId="3386568F">
      <w:pPr>
        <w:rPr>
          <w:rFonts w:hint="eastAsia"/>
        </w:rPr>
      </w:pPr>
      <w:r>
        <w:rPr>
          <w:rFonts w:hint="eastAsia"/>
        </w:rPr>
        <w:t>&gt;OTU017641</w:t>
      </w:r>
    </w:p>
    <w:p w14:paraId="6DC6F5E8">
      <w:pPr>
        <w:rPr>
          <w:rFonts w:hint="eastAsia"/>
        </w:rPr>
      </w:pPr>
      <w:r>
        <w:rPr>
          <w:rFonts w:hint="eastAsia"/>
        </w:rPr>
        <w:t>CCTACGGGTGGCTGCAGTGGGGAATTTTGGACAATGGGGGCAACCCTGATCCAGCCATTCCGCGTGAGTGAAGAAGGCCTTCGGGTTGTAAAGCTCTTTTGTCCGGAACGAAACGGTGCTCGTGAACATCGAGCGCTACTGACGGTACCGGAAGAATAAGCACCGGCTAACTACGTGCCAGCAGCCGCGGTAATACGTAGGTGGCAAGCGTTATCCGGAATTACTGGGCGTAAAGCGCACGTAGGCGGCGGATTAAGTCGAATGTTAAAGCCTGGGGCTCAACCCCAGAGATGCACTCGATACTGGTCTGCTAGAGGGTGATAGAGGAAAGCGGAATTTCCGGTGTAGCGGTGAAATGCGTAGATATCGGAAGGAACATCAGTGGCGAAAGCGACTTCCTGGACCAGTACCGACGTTCAGGCACGAAAGCGTGGGGAGCAAACAGGATTAGATACCCCTGTAGTCC</w:t>
      </w:r>
    </w:p>
    <w:p w14:paraId="670914DD">
      <w:pPr>
        <w:rPr>
          <w:rFonts w:hint="eastAsia"/>
        </w:rPr>
      </w:pPr>
      <w:r>
        <w:rPr>
          <w:rFonts w:hint="eastAsia"/>
        </w:rPr>
        <w:t>&gt;OTU017642</w:t>
      </w:r>
    </w:p>
    <w:p w14:paraId="2556BD20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ATTTCGGTTCGTAAACTCCTTTCGACCGAGATGAACACCCAGGGATTTAATACGTCCTTGGGCTGACAGTATCGAGAGAAGAAGCCCCGGCTAACTCCGTGCCAGCAGCCGCGGTAATACAGAGGGGGCAAGCGTTGTTCGGAATTACTGGGCGTAAAGGGCGCGTAGGCGGCCCGCTAAGTCGAACGTGAAAGCCCTGGGCTCAACCTGGGAATTGCGATGGATACTGGATCACTAGAGTGTGGTAGAGGGATGCGGAATTTCCGGTGTAGCAGTGAAATGCGTAGAGATCGGAAGGAACATCTGTGGCGAAGGCGGCATCCTGGGCCAACACTGACACTGAGGCACGAAAGCGTGGGGAGCAAACAGGATTAGATACCCTAGTAGTCC</w:t>
      </w:r>
    </w:p>
    <w:p w14:paraId="5F634BED">
      <w:pPr>
        <w:rPr>
          <w:rFonts w:hint="eastAsia"/>
        </w:rPr>
      </w:pPr>
      <w:r>
        <w:rPr>
          <w:rFonts w:hint="eastAsia"/>
        </w:rPr>
        <w:t>&gt;OTU017643</w:t>
      </w:r>
    </w:p>
    <w:p w14:paraId="776133C3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CCCTCTGGGTTGTAAACTTCTTTTATCTGGGAAGAAATCTCTAAATTCTTTTAGAGTTGACGGTACCAGAGGAATAAGCACCGGCTAACTCCGTGCCAGCAGCCGCGGTAATACGGAGGGTGCAAGCGTTATCCGGATTCACTGGGCTTAAAGCGCGTGTAGGCGGGTCCGTAAGTGCCTTGTGAAATCCCACGGCTCAACCGTGGAACGGCTGGGCATACTGCGGGTCTTGGGCCGTCCAGGGGCGAGCGGAACAAGCGGTGGAGCGGTGAAATGCGTAGATATCAGGAGGAACACCGGTGGCGAAGGCGGCCCTCTGGGGCTGTCCTGACGCTGAGGCGCGAAAGCCAGGGGAGCAAACGGGATTAGATACCCCAGTAGTCC</w:t>
      </w:r>
    </w:p>
    <w:p w14:paraId="44CA90FB">
      <w:pPr>
        <w:rPr>
          <w:rFonts w:hint="eastAsia"/>
        </w:rPr>
      </w:pPr>
      <w:r>
        <w:rPr>
          <w:rFonts w:hint="eastAsia"/>
        </w:rPr>
        <w:t>&gt;OTU017644</w:t>
      </w:r>
    </w:p>
    <w:p w14:paraId="5169EE63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TGTAAACTCCTGTTGATCGGAAAGAACAGGCTTCGATCTAATACATCGGAGCACTGACGGTACCGGTTGAGGAAGCCACGGCTAACTCTGTGCCAGCAGCCGCGGTAATACAGAGGTGGCAAGCGTTGTTCGGAATTACTGGGCGTAAAGGGCGCGTAGGCGGCCTGCTAAGTCGAACGTGAAATCCCTGGGCTCAACCCAGGAACTGCGTCCGATACTGGTTGGCTTGAATCCGGGAGAGGGATGTGGAATTCCAGGTGTAGCGGTGAAATGCGTAGATATCTGGAGGAACATCAGTGGCGAAGGCGGCTTCCTGGATCAAGACTGACACTGAGGCTCGAAAGCGTGGGGAGCAAACAGGATTAGATACCCTGGTAGTCC</w:t>
      </w:r>
    </w:p>
    <w:p w14:paraId="72692A04">
      <w:pPr>
        <w:rPr>
          <w:rFonts w:hint="eastAsia"/>
        </w:rPr>
      </w:pPr>
      <w:r>
        <w:rPr>
          <w:rFonts w:hint="eastAsia"/>
        </w:rPr>
        <w:t>&gt;OTU017645</w:t>
      </w:r>
    </w:p>
    <w:p w14:paraId="4C2E1563">
      <w:pPr>
        <w:rPr>
          <w:rFonts w:hint="eastAsia"/>
        </w:rPr>
      </w:pPr>
      <w:r>
        <w:rPr>
          <w:rFonts w:hint="eastAsia"/>
        </w:rPr>
        <w:t>CCTACGGGTGGCTGCAGCAACGAATATTCCGCAATGGACGAAAGTCTGACGGAGCGACGCCGCGTGCAGGATGAAGTCCCTCGGGATGTAAACTGCTGTCAGGGGTGAGGAATAAGTTGACCAACCCCAGAGGAAGCATCGGCTAACTCCGTGCCAGCAGCCGCGGTAATACGTAGGGCGCAAGCGTTGTCCGGAATTATTGGGCGTAAAGCGTGCGCAGGCGGGCTTTTAAGCCAGACGTGAAATCCCCGGGCTTAACCGTGGAATCGCAGGGCGAACCACAAGTCTTGAGGCAGGTAGGGGGAGACGGAACTGTCGGTGGAGCGGTGAAATGCGTAGATATCGTTTGGAACGCCAATGGTGAAAACAGGTTGCTGGGAGTGTGCTGACGCTGAGACACGAAAGCCAGGGGAGCAAACGGGATTAGATACCCTTGTAGTCC</w:t>
      </w:r>
    </w:p>
    <w:p w14:paraId="1F8051EB">
      <w:pPr>
        <w:rPr>
          <w:rFonts w:hint="eastAsia"/>
        </w:rPr>
      </w:pPr>
      <w:r>
        <w:rPr>
          <w:rFonts w:hint="eastAsia"/>
        </w:rPr>
        <w:t>&gt;OTU017646</w:t>
      </w:r>
    </w:p>
    <w:p w14:paraId="3A2C550F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AACCTAACACGTTGGAGTGTGACGGTACCGGGTGAGGAAGCCCCGGCTAACTCTGTGCCAGCAGCCGCGGTAATACGTAGGTGGCAAGCGTTGTTCGGAATTACTGGGCGTAAAGCGCACGCAGGCGGTCTTTTAAGTTTGACGTGAAAGCTCCCGGCTTAACTGGGAGAGGTCGTTGAAGACTGGAAGACTTGAGGCAATGAGAGGGGTGTAGAATTCCCGGTGTAGCGGTGAAATGCGCAGATATCAGGAGGAACACCGGTGGCGAAGGCGGATCTCTGGGCCATTACTGACGCTGAGGAGCGAAAGCGTGGGGAGCGAACAGGATTAGATACCACTGTAGTCC</w:t>
      </w:r>
    </w:p>
    <w:p w14:paraId="1E3B851B">
      <w:pPr>
        <w:rPr>
          <w:rFonts w:hint="eastAsia"/>
        </w:rPr>
      </w:pPr>
      <w:r>
        <w:rPr>
          <w:rFonts w:hint="eastAsia"/>
        </w:rPr>
        <w:t>&gt;OTU017647</w:t>
      </w:r>
    </w:p>
    <w:p w14:paraId="39DCB950">
      <w:pPr>
        <w:rPr>
          <w:rFonts w:hint="eastAsia"/>
        </w:rPr>
      </w:pPr>
      <w:r>
        <w:rPr>
          <w:rFonts w:hint="eastAsia"/>
        </w:rPr>
        <w:t>CCTACGGGCGGCTGCAGTAGGGAATCTTCCACAATGGACGAAAGTCTGATGGAGCAATGCCGCGTGAGTGAAGAAGGTTTTCGGATCGTAAAACTCTGTTGTGAGGGAAGAACAAGTACGAGAGTAACTGCTCGTACCTTGACGGTACCTCATTAGAAAGCCACGGCTAACTACGTGCCAGCAGCCGCGGTAAAACGTAGGGGGCAAGCGTTGTCCGGAATTACTGGGCGTAAAGGGCGCGTAGGCGGCTTACCAAGTCAGGCGTGAAATTCCCGGGCTCAACCTGGGGGCTGCGCTTGATACTGGTGAGCTTGAATGCGGGAGAGGATAGTGGAATTCCCGGTGTAGTGGTGAAATGCGTAGATATCGGGAGGAACACCAGTGGCGAAGGCGACTACCTGGGCCAACACTGACACTGAGGCACGAAAGCGTGGGGAGCAAACAGGATTAGATACCCGTGTAGTCC</w:t>
      </w:r>
    </w:p>
    <w:p w14:paraId="7CFC0ADD">
      <w:pPr>
        <w:rPr>
          <w:rFonts w:hint="eastAsia"/>
        </w:rPr>
      </w:pPr>
      <w:r>
        <w:rPr>
          <w:rFonts w:hint="eastAsia"/>
        </w:rPr>
        <w:t>&gt;OTU017648</w:t>
      </w:r>
    </w:p>
    <w:p w14:paraId="3C7C39D5">
      <w:pPr>
        <w:rPr>
          <w:rFonts w:hint="eastAsia"/>
        </w:rPr>
      </w:pPr>
      <w:r>
        <w:rPr>
          <w:rFonts w:hint="eastAsia"/>
        </w:rPr>
        <w:t>CCTACGGGAGGCTGCAGTGAGGAATATTGGTCAATGGAGGAAACTCTGAACCAGCCATGCCGCGTGGAGGATGAAGGTCCTCTGGATTGTAAACTCCTTTTATAAAAGAAGAAACCCCATTTTTCTAAATGGGTTGACGGTACTTTATGAATAAGCACCGGCTAACTCCGTGCCAGCAGCCGCGGTAATACGGAGGGTGCAAGCGTTATCCGGATTCACTGGGTTTAAAGGGAGCGTAGGTGGGTTGGTAAGTCAGTGGTGAAATCTCCGAGCTTAACTTGGAAACTGCCATTGATACTATCAATCTTGAATACTGTGGAGGTAAGCGGAATATATCATGTAGCGGTGAAATGCTTAGATATGATATAGAACACCAATGGCGAAGGCAGTTGCCTGGCCTATCACTGACACTAAAGCACGAAAGCGTGGGGAGCAAACAGGATTAGATACCCGTGTAGTCC</w:t>
      </w:r>
    </w:p>
    <w:p w14:paraId="02811A6C">
      <w:pPr>
        <w:rPr>
          <w:rFonts w:hint="eastAsia"/>
        </w:rPr>
      </w:pPr>
      <w:r>
        <w:rPr>
          <w:rFonts w:hint="eastAsia"/>
        </w:rPr>
        <w:t>&gt;OTU017649</w:t>
      </w:r>
    </w:p>
    <w:p w14:paraId="61828B14">
      <w:pPr>
        <w:rPr>
          <w:rFonts w:hint="eastAsia"/>
        </w:rPr>
      </w:pPr>
      <w:r>
        <w:rPr>
          <w:rFonts w:hint="eastAsia"/>
        </w:rPr>
        <w:t>CCTACGGGGGGCTGCAGCAAGGAATTTTCCACAATGGGCGCAAGCCTGATGGAGCAACGCCGCGTGGGGGATGACGCACTTCGGTGTGTAAACCCCTTTTCGAGGGGACGAAGGCAATGACGGTACCCTCGGAATAAGGATCGGCTAACTACGTGCCAGCAGCCGCGGTAAGACGTAGGATCCGAGCGTTGTCCGGAGTTACTGGGCGTAAAGCGCGTGTAGGCGGCCTAGCAAGTCGGATGTGAAAGCCCTCGGCTTAACCGTGGAACGGCCTCGGATACTGGCGGCCTCGAGGGAGGTAGGGGCATGCGGAATTCCTGGTGTAGCGGTGAAATGCGCAGATATCAGGAGGAACACCGGTGGCGAAGGCGGCTTGCTGGGCCTTACCTGACGCTGAGGAGCGAAAGCGTGGGGAGCGAACAGGATTAGATACCCGAGTAGTCC</w:t>
      </w:r>
    </w:p>
    <w:p w14:paraId="60FFA51C">
      <w:pPr>
        <w:rPr>
          <w:rFonts w:hint="eastAsia"/>
        </w:rPr>
      </w:pPr>
      <w:r>
        <w:rPr>
          <w:rFonts w:hint="eastAsia"/>
        </w:rPr>
        <w:t>&gt;OTU017650</w:t>
      </w:r>
    </w:p>
    <w:p w14:paraId="78FD7EA5">
      <w:pPr>
        <w:rPr>
          <w:rFonts w:hint="eastAsia"/>
        </w:rPr>
      </w:pPr>
      <w:r>
        <w:rPr>
          <w:rFonts w:hint="eastAsia"/>
        </w:rPr>
        <w:t>CCTACGGGCGGCTGCAGTCGAGAATTTTTCTCAATGGGGGCAACCCTGAAGGAGCGACGCCGCGTGGAGGATGAAGGTCTTCGGATTGTAAACTCCTGTCATTAGGGAACAAGTGTCGGTGGAGGAACTGCCGCCGGCTTGATAGTACCTGAAGAGGAAGAGACGGCTAACTCTGTGCCAGCAGCCGCGGTAATACAGAGGGTGCAAGCGTTGTTCGGAATTATTGGGCGTAAAGAGCGCGCAGGTGGTTGATTAAGTCTGATGTGAAAGCCCAGGGCTCAACCCTGGAATTGCCTTTAAGACTGCATCGCTTGAATCATGGAGAGGTGAGTGGAATTCCGAGTGTAGAGGTGAAATGCGTAGAGATGTGGAGGAACACCAGTGGCGAAGGCGGCTTCCTGGCCTGTAACTGACGCTGAGGCGCGAAAGCGTGGGGAGCAAACAGGATTAGATACCCGTGTAGTCC</w:t>
      </w:r>
    </w:p>
    <w:p w14:paraId="1828E286">
      <w:pPr>
        <w:rPr>
          <w:rFonts w:hint="eastAsia"/>
        </w:rPr>
      </w:pPr>
      <w:r>
        <w:rPr>
          <w:rFonts w:hint="eastAsia"/>
        </w:rPr>
        <w:t>&gt;OTU017651</w:t>
      </w:r>
    </w:p>
    <w:p w14:paraId="39797693">
      <w:pPr>
        <w:rPr>
          <w:rFonts w:hint="eastAsia"/>
        </w:rPr>
      </w:pPr>
      <w:r>
        <w:rPr>
          <w:rFonts w:hint="eastAsia"/>
        </w:rPr>
        <w:t>CCTACGGGAGGCAGCAGTAGGGAATTTTCCACAATGGGCGAAAGCCTGATGGAGCAACGCCGCGTGAGCGAAGAAGGCCTTCGGGTCGTAAAGCTCTGTTGTTAGGGAAGAACAAGTACGAGAGTAACTGCTCGTACCTTGACGGTACCTAACCAGAAAGCCACGGCTAACTACGTGCCAGCAGCCGCGGTAATACGTAGGTGGCAAGCGTTGTCCGGAATTATTGGGCGTAAAGCGCACGTAGGCGGACTTTCAAGTCAGGGGTGAAATCCCGCAGCTCAACTGCGGAATCGCTGGGTATACTGCTTGGCTTGAGGCAGGTAGGGGTGCTTGGAACTCTAGGTGTAGCGGTGAAATGCGTAGATATCTGGAGGAACACCGGTGGCGAAGGCGGCATCCTGGACCGGTATTGACGCTGAGGAGCGAAAGCCAGGGGAGCAAACGGGATTAGATACCCCTGTAGTCC</w:t>
      </w:r>
    </w:p>
    <w:p w14:paraId="3058036A">
      <w:pPr>
        <w:rPr>
          <w:rFonts w:hint="eastAsia"/>
        </w:rPr>
      </w:pPr>
      <w:r>
        <w:rPr>
          <w:rFonts w:hint="eastAsia"/>
        </w:rPr>
        <w:t>&gt;OTU017652</w:t>
      </w:r>
    </w:p>
    <w:p w14:paraId="039464AD">
      <w:pPr>
        <w:rPr>
          <w:rFonts w:hint="eastAsia"/>
        </w:rPr>
      </w:pPr>
      <w:r>
        <w:rPr>
          <w:rFonts w:hint="eastAsia"/>
        </w:rPr>
        <w:t>CCTACGGGGGGCAGCAGTAGGGAATCTTCCACAATGGGCGAAAGCCTGATGGAGCAACGCCGCGTGAGTGATGAAGGCCTTTGGGTTGTAAAACTCTGTCTTCTGTGACGAACAAGCCTGTGAGTGGAATGCTCAGGCCCTGACGGTAACAGAGGAGGAAGCCACGGCTAACTCTGTGCCAGCAGCCGCGGTAATACAGAGGGTGCGAGCGTTGTCCGGAATCACTGGGCGTAAAGGGCGCGTAGGCGGTGCTGTAAGTCAACCGTGAAAGCTCCCGGCTAAACTGGGAGAGGTCGGATGAGACTGCAGCGCTAGTGGGTCGTAGAGGAATGTGGAATTCCGGGTGTAGTGGTGAAATGCGTAGAGATCCGGAGGAACACCAGAGGCGAAGGCGAGTCCCTGGACAATTCCTGACACTGAGGCACGAAAGCTAGGGGAGCAAACAGGATTAGATACCCCTGTAGTCC</w:t>
      </w:r>
    </w:p>
    <w:p w14:paraId="7D308DA0">
      <w:pPr>
        <w:rPr>
          <w:rFonts w:hint="eastAsia"/>
        </w:rPr>
      </w:pPr>
      <w:r>
        <w:rPr>
          <w:rFonts w:hint="eastAsia"/>
        </w:rPr>
        <w:t>&gt;OTU017653</w:t>
      </w:r>
    </w:p>
    <w:p w14:paraId="622B2FA0">
      <w:pPr>
        <w:rPr>
          <w:rFonts w:hint="eastAsia"/>
        </w:rPr>
      </w:pPr>
      <w:r>
        <w:rPr>
          <w:rFonts w:hint="eastAsia"/>
        </w:rPr>
        <w:t>CCTACGGGGGGCTGCAGTCTAGAGGCTTTGACAATGCCCGAAAGGGTGATCAAGCGACGCCGCGTGCGGGATGAAGGGCTTCGGCTTGTAAACCGCTTTTCTTTGGGGAGAAGGCCCTGTTCGTGAAGCAGGGATTGACGGTACCAGAGGAATAAGCCCCGGCTAACTCCGTGCCAGCAGCCGCGGTAAGACGGAGGGGGCGAGCGTTGTTCGGAATTATTGGGCGTAAAGGGCTCGTAGGCGGACGGGTAAGTCTGGCGTGAAATCTCCACCACTTAACGGGGAGAGGTCGCTGGAAACTGCAGATCTGGAGTTTGTTAGAGGACCATGGAATTCCAGGTGTAGCGGTGGAATGCGTAGATATCTGGAAGAACACCGGTGGCGAAGGCGGTGGTCTGGGACAAAACTGACGCTGAGGCGCGAAAGCCAGGGGAGCAAACGGGATTAGATACCCCAGTAGTCC</w:t>
      </w:r>
    </w:p>
    <w:p w14:paraId="6B9EF817">
      <w:pPr>
        <w:rPr>
          <w:rFonts w:hint="eastAsia"/>
        </w:rPr>
      </w:pPr>
      <w:r>
        <w:rPr>
          <w:rFonts w:hint="eastAsia"/>
        </w:rPr>
        <w:t>&gt;OTU017654</w:t>
      </w:r>
    </w:p>
    <w:p w14:paraId="00E302B4">
      <w:pPr>
        <w:rPr>
          <w:rFonts w:hint="eastAsia"/>
        </w:rPr>
      </w:pPr>
      <w:r>
        <w:rPr>
          <w:rFonts w:hint="eastAsia"/>
        </w:rPr>
        <w:t>CCTACGGGAGGCAGCAGTAAGGAATATTGGTCAATGGACGCAAGTCTGAACCAGCCATGCCGCGTGGAGGATGAAGGTCCTCTGGATTGTAAACTTCTTTTATATGGGACGAAAAAGGATTTTTCTAAATCAACTGACGGTACCATATGAATAAGCACCGGCTAACTCCGTGCCAGCAGCCGCGGTAATACAGAGGCCTCGAGCGTTAGGCGGAATCACTGGGCTTAAAGCGTGTGTAGGTGGATGCCTAAGTACCTTGTGAAATCCCACGGCTTAACCGTGGAACTGCTTGGTATACTGGGAGTCTTGGGCCATTCAGGGGCAACTGGAACAAGCGGTGGAGCGGTGAAATGCGTAGATATGCGGAGGAACACCGATGGCGAAGGCAATCCCCTGGGCCTGTACTGACGCTCATGCACGAAAGCGTGGGGAGCAAACAGGATTAGATACCCGGGTAGTCC</w:t>
      </w:r>
    </w:p>
    <w:p w14:paraId="0009ED60">
      <w:pPr>
        <w:rPr>
          <w:rFonts w:hint="eastAsia"/>
        </w:rPr>
      </w:pPr>
      <w:r>
        <w:rPr>
          <w:rFonts w:hint="eastAsia"/>
        </w:rPr>
        <w:t>&gt;OTU017655</w:t>
      </w:r>
    </w:p>
    <w:p w14:paraId="22DCD04E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TGGGAAGAATTAGTAGGGGCCAATACCCCCTATGATGACGGTACCATTTGTAAGCTCCGGCTAACTCCGTGCCAGCAGCCGCGGTAATACGGGGGGAGCAAGCGTTGTTCGGAGTTACTGGGCGTAAAGAGTGCGTAGGCGGTCCCTTAAGTTTGGTGTGAAATCTCCCGGCTCAACCTGGGAATGGCATTGGAAACTGGCGACCTAGAGTGCGGTAGAGGGAAGCGGAATTTCCGGTGTAGCGGTGAAATGCGTAGATATCGGAAGGAACATCAGTGGCGAAAGCGGCTTCCTGGACCAGTACCGACGTTCAGGCACGAAAGCGTGGGGAGCAAACAGGATTAGATACCCTGGTAGTCC</w:t>
      </w:r>
    </w:p>
    <w:p w14:paraId="7AAAF50F">
      <w:pPr>
        <w:rPr>
          <w:rFonts w:hint="eastAsia"/>
        </w:rPr>
      </w:pPr>
      <w:r>
        <w:rPr>
          <w:rFonts w:hint="eastAsia"/>
        </w:rPr>
        <w:t>&gt;OTU017656</w:t>
      </w:r>
    </w:p>
    <w:p w14:paraId="3310D61E">
      <w:pPr>
        <w:rPr>
          <w:rFonts w:hint="eastAsia"/>
        </w:rPr>
      </w:pPr>
      <w:r>
        <w:rPr>
          <w:rFonts w:hint="eastAsia"/>
        </w:rPr>
        <w:t>CCTACGGGAGGCTGCAGTCGAGAATCTTCGGCAATGGACGCAAGTCTGACGCAGCGACGCCGCGTGCAGGATGAAGGCCTTCGGGTTGTAAACTGCTTTTATGTGGGAAGATTATGACGGTACCACATGAATAAGGATTGGCTAACTCCGTGCCAGCAGCCGCGGTAATACGGAGGGTGCAAGCGTTATCCGGAATCATTGGGTTTAAAGGGTCCGCAGGCGGACATATAAGTCAGTGGTGAAATCCCATCGCTTAACGATGGAACTGCCATTGATACTGTATGTCTTGAATGTGGTCGAAGTGGGCGGAATATGTCATGTAGCGGTGAAATGCTTAGATATGACATAGAACACCGATAGCGAAGGCAGCTCACTAGGCCATAATTGACGCTCATGGACGAAAGCGTGGGGAGCAAACAGGATTAGATACCCTGGTAGTCC</w:t>
      </w:r>
    </w:p>
    <w:p w14:paraId="503FEE12">
      <w:pPr>
        <w:rPr>
          <w:rFonts w:hint="eastAsia"/>
        </w:rPr>
      </w:pPr>
      <w:r>
        <w:rPr>
          <w:rFonts w:hint="eastAsia"/>
        </w:rPr>
        <w:t>&gt;OTU017657</w:t>
      </w:r>
    </w:p>
    <w:p w14:paraId="0C27A9A9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TGTAAACCACTGTTGCCCGGGACGAACGGCTCCTATTGGGGAGCGTGACGGTACCGGGTGAGGAAGCCCCGGCTAACTCCGTGCCAGCAGCCGCGGTAACACGTAGGGGGCAAGCGTTGTCCGGATTTATTGGGCGTAAAGAGCTCGTAGGCGGCTGGTCACGTCGGGTGTGAAAGCTCAGGGCTCAACCGTATAAACATGTCCTAAACTGCTAAGCTAGAATATAGAAGAGGTAGCTGGAATTCCTTGTGTAGGAGTGAAATCCGTAGATATAAGGAGGAACACCGATGGCGTAGGCAGGCTACTGGTCTATTATTGACGCTAAGGCACGAAAGCGTGGGGAGCAAACGGGATTAGATACCCTAGTAGTCC</w:t>
      </w:r>
    </w:p>
    <w:p w14:paraId="0C1AF0CC">
      <w:pPr>
        <w:rPr>
          <w:rFonts w:hint="eastAsia"/>
        </w:rPr>
      </w:pPr>
      <w:r>
        <w:rPr>
          <w:rFonts w:hint="eastAsia"/>
        </w:rPr>
        <w:t>&gt;OTU017658</w:t>
      </w:r>
    </w:p>
    <w:p w14:paraId="03FA5E70">
      <w:pPr>
        <w:rPr>
          <w:rFonts w:hint="eastAsia"/>
        </w:rPr>
      </w:pPr>
      <w:r>
        <w:rPr>
          <w:rFonts w:hint="eastAsia"/>
        </w:rPr>
        <w:t>CCTACGGGAGGCTGCAGTGGGGAATTGTTCGCAATGGACGAAAGTCTGACGACGCAACGCCGCGTGAAGGATGAAGGTCTTCGGATTGTAAACTTCTGTTGGGTGGGAAGAACTGTTTCCGGATCAATACCCCGGAGATTTGACGGTACCACCTGAGGAAGCCCCGGCTAACTCTGTGCCAGCAGCCGCGGTAATACAGAGGGGGCAAGCGTTGTTCGGAATTACTGGGCGTAAAGGGCGCGTAGGCGGCCTGCTAAGTCGGACGTGAAATCCCTCGGCTCAACCGAGGAACTGCGTCCGATACTGGTGGGCTTGAGTTCGGGAGAGGAATGTGGAATTCCAGGTGTAGCGGTGAAATGCGTAGATATCTGGAGGAACACCGATGGCGAAGGCAGTTCTCTGGGCCGTAACTGACGCTGAGGAGCGAAAGCGTGGGGAGCAAACAGGATTAGATACCCCAGTAGTCC</w:t>
      </w:r>
    </w:p>
    <w:p w14:paraId="4539C8B8">
      <w:pPr>
        <w:rPr>
          <w:rFonts w:hint="eastAsia"/>
        </w:rPr>
      </w:pPr>
      <w:r>
        <w:rPr>
          <w:rFonts w:hint="eastAsia"/>
        </w:rPr>
        <w:t>&gt;OTU017659</w:t>
      </w:r>
    </w:p>
    <w:p w14:paraId="1AF72B97">
      <w:pPr>
        <w:rPr>
          <w:rFonts w:hint="eastAsia"/>
        </w:rPr>
      </w:pPr>
      <w:r>
        <w:rPr>
          <w:rFonts w:hint="eastAsia"/>
        </w:rPr>
        <w:t>CCTACGGGAGGCTGCAGTTAGGAATCTTCGGCAATGGGGGAAACCCTGACCGAGCGACACTGCGTGGAGGATGAAGGTTTTCGGATCGTAAACTCCTGAACGAGGGACGAAAAATGACGGTACCTCGCTAATAGCACCGGCTAACTCCGTGCCAGCAGCCGCGGTAATACGGAGGGTGCGAGCGTTATCCGGAATCACTGGGCGTACAGCGTGCGCAGGCGGCCGTGTATGTGCCGAGTGACAAGTCCGCGCTTAACGCGGAAGGGTCTCGGTAGACAGCAGGGCTAGAGTGCGGAAGGGGCTACTGGAATTCTCGGTGTAGCGGTGAAATGCGTAGATATCGAGAGGAACACCTGCGGCGAAGGCGGGTAGCTGGGCCGACACTGACGCTGAGGCGCGAAAGCGTGGGGAGCAAACAGGATTAGATACCCGGGTAGTCC</w:t>
      </w:r>
    </w:p>
    <w:p w14:paraId="719DCAA2">
      <w:pPr>
        <w:rPr>
          <w:rFonts w:hint="eastAsia"/>
        </w:rPr>
      </w:pPr>
      <w:r>
        <w:rPr>
          <w:rFonts w:hint="eastAsia"/>
        </w:rPr>
        <w:t>&gt;OTU017660</w:t>
      </w:r>
    </w:p>
    <w:p w14:paraId="28660183">
      <w:pPr>
        <w:rPr>
          <w:rFonts w:hint="eastAsia"/>
        </w:rPr>
      </w:pPr>
      <w:r>
        <w:rPr>
          <w:rFonts w:hint="eastAsia"/>
        </w:rPr>
        <w:t>CCTACGGGGGGCAGCAGTAGGGAATCTTGCGCAATGGGCGAAAGCCTGACGCAGCGACGCCGCGTGAGGGATGAAGGCCTTCGGGTTGTAAAGCACTTTAAGTGGGGAGGAAGGGGTGCTGGCTAATACCCAGCATCATTGACGCTACCCACAGAATAAGCACCGGCTAACTACGTGCCAGCAGCCGCGGTAATACGTAGGGGGCAAGCGTTGTCCGGATTTATTGGGCGTAAAACGCTCGTAGGTGGCTACGTCAAGTCGGACGTGAAATCTCCCGGCTTAACTGGGAGAGGTCGCTCGATACTGGCGAGCTCGAGGCAGGTAGGGGGAAGCGGAATTCCCGGTGTAGTGGTGGAATGCGTAGATATCGGGAGGAACACCAGTGGCGAAGGCGGCTTCCTGGACCTGATCTGACACTGAGGAGCGAAAGCGTGGGGAGCGATCCGGATTAGATACCCCGGTAGTCC</w:t>
      </w:r>
    </w:p>
    <w:p w14:paraId="6814BDBC">
      <w:pPr>
        <w:rPr>
          <w:rFonts w:hint="eastAsia"/>
        </w:rPr>
      </w:pPr>
      <w:r>
        <w:rPr>
          <w:rFonts w:hint="eastAsia"/>
        </w:rPr>
        <w:t>&gt;OTU017661</w:t>
      </w:r>
    </w:p>
    <w:p w14:paraId="7F488B0D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AGGGTTGTAAACCCCTTTCAGGAGGGACGAAGGTCGGCGCGTTAATAGCGGGTCCGACTGACGGTACCTCCACAAGAAGCCCCGGCTAACTACGTGCCAGCAGCCGCGGTAATACGTAGGGGGCAAGCGTTGTCCGGAATTATTGGGCGTAAAGCGCACGCAGGCGGCACGGTAAGTCAGTTGTGAAATTCCCGGGCTTAACTTGGGAGCTGCAGCTGATACTGCCGTGCTTGAGTACGGAAGAGGCGAGTGGAATTCCTGGTGTAGCGGTGAAATGCGCAGATATCAGGAGGAACACCAATGGCGAAGGCAGCTCGCTGGGACGGTACTGACGCTGAGACGCGAAAGCGTGGGGAGCAAACAGGATTAGATACCCCTGTAGTCC</w:t>
      </w:r>
    </w:p>
    <w:p w14:paraId="0B66B66C">
      <w:pPr>
        <w:rPr>
          <w:rFonts w:hint="eastAsia"/>
        </w:rPr>
      </w:pPr>
      <w:r>
        <w:rPr>
          <w:rFonts w:hint="eastAsia"/>
        </w:rPr>
        <w:t>&gt;OTU017662</w:t>
      </w:r>
    </w:p>
    <w:p w14:paraId="54142270">
      <w:pPr>
        <w:rPr>
          <w:rFonts w:hint="eastAsia"/>
        </w:rPr>
      </w:pPr>
      <w:r>
        <w:rPr>
          <w:rFonts w:hint="eastAsia"/>
        </w:rPr>
        <w:t>CCTACGGGCGGCAGCAGTCGGGAATCTTGCGCAATGGGCGAAAGCCTGACGCAGCAACGCCGCGTGGGGGATGAAGGCCTTCGGGTTGTAAACCCCTGTCGGAAGGAACGAATGTCCTGGAGTTAACAGCTTCAGGGATTGACGGTACCTTCAAAGGAAGCACCGGCTAACCACGTGCCAGCAGCCGCGGTAATACGTGGGGTGCAAGCGTTGTTCGGAATTACTGGGCGTAAAGCGCGTGTAGGTGGCTAAACGGGTCGGATGTGAAATCCCCGGGCTCAACCTGGGAACTGCATTCAAAACTGTCGAGCTAGAGTATGGTAGAGGGTGGTGGAATTCCACGTGTAGCGGTGAAATGCGTAGAGATGTGGAGGAACACCAGTGGCGAAGGCGACTTTCTGGGCTGTAACTGACGCTGAGGCGCGAAAGCGTGGGGAGCAAACAGGATTAGATACCCGTGTAGTCC</w:t>
      </w:r>
    </w:p>
    <w:p w14:paraId="78B00326">
      <w:pPr>
        <w:rPr>
          <w:rFonts w:hint="eastAsia"/>
        </w:rPr>
      </w:pPr>
      <w:r>
        <w:rPr>
          <w:rFonts w:hint="eastAsia"/>
        </w:rPr>
        <w:t>&gt;OTU017663</w:t>
      </w:r>
    </w:p>
    <w:p w14:paraId="6EB6CA00">
      <w:pPr>
        <w:rPr>
          <w:rFonts w:hint="eastAsia"/>
        </w:rPr>
      </w:pPr>
      <w:r>
        <w:rPr>
          <w:rFonts w:hint="eastAsia"/>
        </w:rPr>
        <w:t>CCTACGGGGGGCTGCAGTGGGGAATATTGCGCAATGGTCTAACGACTGACGCAGCGACGCCGCGTGTGGGAGGACGCCTTTCGGGGTGTAAACCACTGTTGCCCGGGACGAACGACTCGATTCGTCGAGTGTGACGGTACCGGGTGAGGAAGCCCCGGCTAACTTCGTGCCAGCAGCCGCGGTAATACGAAGGGGGCTAGCGTTGCTCGGAATTACTGGGCGTAAAGCGCACGTAGGCGGATCTTTAAGTCAGGGGTGAAATCCCGGAGCTCAACTCCGGAACTGCCTTTGATACTGGGGATCTTGAGTTCGAGAGAGGTGAGTGGAACTGCGAGTGTAGAGGTGAAATTCGTAGATATTCGCAAGAACACCAGTGGCGAAGGCGGCTCACTGGCTCGATACTGACGCTGAGGTGCGAAAGCGTGGGGAGCAAACAGGATTAGATACCCTTGTAGTCC</w:t>
      </w:r>
    </w:p>
    <w:p w14:paraId="0ED13959">
      <w:pPr>
        <w:rPr>
          <w:rFonts w:hint="eastAsia"/>
        </w:rPr>
      </w:pPr>
      <w:r>
        <w:rPr>
          <w:rFonts w:hint="eastAsia"/>
        </w:rPr>
        <w:t>&gt;OTU017664</w:t>
      </w:r>
    </w:p>
    <w:p w14:paraId="4303D466">
      <w:pPr>
        <w:rPr>
          <w:rFonts w:hint="eastAsia"/>
        </w:rPr>
      </w:pPr>
      <w:r>
        <w:rPr>
          <w:rFonts w:hint="eastAsia"/>
        </w:rPr>
        <w:t>CCTACGGGAGGCTGCAGTAACGAATCTTCCGCAATGCGCGAAAGCGTGACGGAGCAATGCCGCGTGCAGGATGAAGCCCCTCGGGGTGTAAACTGCTGTCAGGGATTAGGAACACCATGACCAGTCCCAAAGGAAGAGACGACTAACTCTGTGCCAGCAGTCGCGGTAATACAGAGGTCTCGAGCGTTAGTCGGATTCATTGGGCTTAAAGCGTACGTAGGCGGCCTGGCAAGTGGAAGGTGAAATCCCTCGGCTTAACCGAGGAACTGCCTTCTAGACTGCAAGTCTTGAGATCAGGAGAGGCGAGTGGAATTCCGAGTGTAGAGGTGAAATTCGTAGATATTCGGAGGAACACCAGTGGCGAAGGCGACTCGCTGGACTGATACTGACGCTGAGGTACGAAAGCGTGGGGAGCAAACAGGATTAGATACCCCGGTAGTCC</w:t>
      </w:r>
    </w:p>
    <w:p w14:paraId="14A0E3E6">
      <w:pPr>
        <w:rPr>
          <w:rFonts w:hint="eastAsia"/>
        </w:rPr>
      </w:pPr>
      <w:r>
        <w:rPr>
          <w:rFonts w:hint="eastAsia"/>
        </w:rPr>
        <w:t>&gt;OTU017665</w:t>
      </w:r>
    </w:p>
    <w:p w14:paraId="47670F34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CTTTCGGGTTGTAAACTCCTGTCATTTGGGAACAAGCTGCACCGGTTAACTGCCGGGGCATTGATAGTACCAGAAGAGGAAGAGACGGCTAACTCTGTGCCAGCAGCCGCGGTAATACGGGGGGAGCAAGCGTTGTTCGGATTTACTGGGCGTAAAGGGCGCGTAGGCGGCCACCGCAAGTCGACTGTGAAATCTCCGGGCTTAACCCGGAAAGGTCAGCCGATACTGCGGGGCTAGAGTGCAGAAGGGGCAACTGGAATTCTCGGTGTAGCGGTGAAATGCGTAGATATCTGGAGGAACACCAGTGGCGAAGGCGAGTCCCTGGACAATACCTGACGCTGAGGCACGAAAGCTAGGGGAGCAAACAGGATTAGATACCCCGGTAGTCC</w:t>
      </w:r>
    </w:p>
    <w:p w14:paraId="7F0D0D8A">
      <w:pPr>
        <w:rPr>
          <w:rFonts w:hint="eastAsia"/>
        </w:rPr>
      </w:pPr>
      <w:r>
        <w:rPr>
          <w:rFonts w:hint="eastAsia"/>
        </w:rPr>
        <w:t>&gt;OTU017666</w:t>
      </w:r>
    </w:p>
    <w:p w14:paraId="1AF1EDA5">
      <w:pPr>
        <w:rPr>
          <w:rFonts w:hint="eastAsia"/>
        </w:rPr>
      </w:pPr>
      <w:r>
        <w:rPr>
          <w:rFonts w:hint="eastAsia"/>
        </w:rPr>
        <w:t>CCTACGGGTGGCAGCAGTGGGGAATTTTGGACAATGGGCGCAAGCCTGATCCAGCCATGCCGCGTGAGTGAAGAAGGCCTTCGGGTTGTAAAGCTCTTTCGCACGCGACGATGATGACGGTAGCGTGAGAAGAAGCCCCGGCTAACTCCGTGCCAGCAGCCGCGGTAATACGGAGGGTGCGAGCGTTGTCCGGAATCACTGGGCGTAAAGGGCGCGTAGGCGGCGCGGCAAGCGGGGGGTGAAAGTCCGGGGCTCAACCCCGGATCGGCCCTGCGGACTGCCGTGCTCGAGCACAGTAGAGGCAGGTGGAATTCCGGGTGTAGCGGTGGAATGCGCAGATATCAGGAGGAATACCCATAGCGAAGGCAGCTCGCTGGGACGGTACTGACGCTGAGGCGCGAAAGCGTGGGGAGCGAACAGGATTAGATACCCCTGTAGTCC</w:t>
      </w:r>
    </w:p>
    <w:p w14:paraId="71A673ED">
      <w:pPr>
        <w:rPr>
          <w:rFonts w:hint="eastAsia"/>
        </w:rPr>
      </w:pPr>
      <w:r>
        <w:rPr>
          <w:rFonts w:hint="eastAsia"/>
        </w:rPr>
        <w:t>&gt;OTU017667</w:t>
      </w:r>
    </w:p>
    <w:p w14:paraId="2AB90EB4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AGGGAAGAAGCGAAAGTGACGGTACCTGCAGAAGAAGCGCCGGCTAACTACGTGCCAGCAGCCGCGGTAATACGTAGGGCGCGAGCGTTAATCGGAATCACTGGGCGTAAAGCGCGCGCAGGCGGGTGTGCAAGTCGGAAGTGAAATCCCGGGGCTCAACTCCGGGACTGCTCCCGATACTGCTCACCTAGAGACCAGTAGGGGTTGGTGGAATTCCCGGTGTAGCGGTGAAATGCGTAGATATCAGGAGGAACACCGGCGGTGAAGACGGCTCTCTGGACCGATACTGACGCTGAGACTCGAAAGCGTGGGGAGCAAACAGGATTAGATACCCTAGTAGTCC</w:t>
      </w:r>
    </w:p>
    <w:p w14:paraId="212DB91C">
      <w:pPr>
        <w:rPr>
          <w:rFonts w:hint="eastAsia"/>
        </w:rPr>
      </w:pPr>
      <w:r>
        <w:rPr>
          <w:rFonts w:hint="eastAsia"/>
        </w:rPr>
        <w:t>&gt;OTU017668</w:t>
      </w:r>
    </w:p>
    <w:p w14:paraId="3F219B57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CTGCTTTTGTACGGAACGAAAAGACTCTGGTTAATACCTGGGGTCCATGACGGTACCGTAAGAATAAGCACCGGCTAACTACGTGCCAGCAGCCGCGGTAATACGTAGGGTGCGAGCGTTAATCGGATTTACTGGGTGTAAAGCGCGTGCAGGCGGTTGTGTAAGTTGGATGTGAAAGCTCCCGGCTCAACTGGGAGAGGTCGTTCAAAACTGCATAACTGGAGCATGGTAGGGGAAGGTGGAATTCCGGGTGTAGCGGTGGAATGCGTAGATATGCGGAGGAACACCGATGGCGAAGGCAATCCCCTGGGCCTGCACTGACGCTCATGCACGAAAGCGTGGGGAGCAAACAGGATTAGATACCCCTGTAGTCC</w:t>
      </w:r>
    </w:p>
    <w:p w14:paraId="198832BF">
      <w:pPr>
        <w:rPr>
          <w:rFonts w:hint="eastAsia"/>
        </w:rPr>
      </w:pPr>
      <w:r>
        <w:rPr>
          <w:rFonts w:hint="eastAsia"/>
        </w:rPr>
        <w:t>&gt;OTU017669</w:t>
      </w:r>
    </w:p>
    <w:p w14:paraId="5A12A446">
      <w:pPr>
        <w:rPr>
          <w:rFonts w:hint="eastAsia"/>
        </w:rPr>
      </w:pPr>
      <w:r>
        <w:rPr>
          <w:rFonts w:hint="eastAsia"/>
        </w:rPr>
        <w:t>CCTACGGGCGGCAGCAGTGGGGAATATTGGACAATGGGCGCAAGCCTGATCCAGCCATGCCGCGTGAGTGAAGAAGGCCTTCGGGTTGTAAAGCTCTTTCGGCGGGGACGAAACGGTCCGTGCTAATACCACGGACTACTGACGGTACCCGCAGAAGAAGCACCGGCTAACTACGTGCCAGCAGCCGCGGTAATACGGAGGGGGCTAGCGTTGTTCGGAATTACTGGGCGTAAAGCGTGCGTAGGCGGTTTTGTAAGTTTGGTGTGAAATCTCCCGGCTCAACTGGGAGGGTGCGCCGAAAACTGCAAGGCTGGAGTATGGGAGAGGTAGGCGGAATTCCTGGTGTAGCGGTGAAATGCGTAGATATCAGGAGGAACACCTGTGGCGAAGGCGGGTCTCTGGGCCGATACTGACGCTGAGGAGCGAAAGCGTGGGGAGCAAACAGGATTAGATACCCGAGTAGTCC</w:t>
      </w:r>
    </w:p>
    <w:p w14:paraId="75C8160A">
      <w:pPr>
        <w:rPr>
          <w:rFonts w:hint="eastAsia"/>
        </w:rPr>
      </w:pPr>
      <w:r>
        <w:rPr>
          <w:rFonts w:hint="eastAsia"/>
        </w:rPr>
        <w:t>&gt;OTU017670</w:t>
      </w:r>
    </w:p>
    <w:p w14:paraId="44BF6348">
      <w:pPr>
        <w:rPr>
          <w:rFonts w:hint="eastAsia"/>
        </w:rPr>
      </w:pPr>
      <w:r>
        <w:rPr>
          <w:rFonts w:hint="eastAsia"/>
        </w:rPr>
        <w:t>CCTACGGGCGGCTGCAGCAAGGAATCTTCCGCAATGGGCGAAAGCCTGATGCAGCAACGCCGCGTGCGCGAAGAAGGTCTTCGGATCGTAAAGCGCTTTTCTGGGAGATGAGAAAGGACAGTATCCCAGGAATAAGTCTCGGCTAACTACGTGCCAGCAGCCGCGGTAAAACGTAGGAGGCGAGCGTTATCCGGATTCACTGGGCGTAAAGCGCGTGCAGGCGGTTTGGTAAGTTGGGCGTGAAAGCTCCCGGCTCAACTGGGAGAGGTCGTCCAAAACTACCAGACTAGAGAGCGATAGAGGAAAATGGAATTCCCGGTGTAGTGGTGAAATGCGTAGATATCGGGAGGAACACCAGTGGCGAAGGCGATTTTCTGGATCGTTTCTGACGCTCATACGCGAAAGCTAGGGTAGCAAACGGGATTAGATACCCCGGTAGTCC</w:t>
      </w:r>
    </w:p>
    <w:p w14:paraId="71AA767F">
      <w:pPr>
        <w:rPr>
          <w:rFonts w:hint="eastAsia"/>
        </w:rPr>
      </w:pPr>
      <w:r>
        <w:rPr>
          <w:rFonts w:hint="eastAsia"/>
        </w:rPr>
        <w:t>&gt;OTU017671</w:t>
      </w:r>
    </w:p>
    <w:p w14:paraId="58F29EFE">
      <w:pPr>
        <w:rPr>
          <w:rFonts w:hint="eastAsia"/>
        </w:rPr>
      </w:pPr>
      <w:r>
        <w:rPr>
          <w:rFonts w:hint="eastAsia"/>
        </w:rPr>
        <w:t>CCTACGGGAGGCTGCAGTGGGGAATCTTGCGCAATGGCCTAACGGCTGACGCAGCGACGCCGCGTGTGGGATGACGCCCTTCGGGGTGTAAACCACTGTTGCCCGGGACGAAGAGCGGACTTCAGTCCGCCTGACGGTACCGGGTGAGGAAGCACCGGCTAACTCCGTGCCAGCAGCCGCGGTAATACGGAGGGTGCGAGCGTTGTCCGGAATCACTGGGCGTAAAGGGCGCGTAGGCGGCTTGTCACGTCGGTTGTGAAAGCCCGGGGCTTAACTCCGTGGCGCGTGCCGATACGACACGACTTGAGGCTCTGAGAGGGTGGCGGAACTCCTGGTGTAGTGGTGAAATGCGTAGAGATCAGGAAGAACACCCGTGGCGCAAGCGGCCACCTGGCAGAGTTCTGACGCTGAGGCACGAAAGCGTGGGGAGCGAACCGGATTAGATACCCTAGTAGTCC</w:t>
      </w:r>
    </w:p>
    <w:p w14:paraId="39B16848">
      <w:pPr>
        <w:rPr>
          <w:rFonts w:hint="eastAsia"/>
        </w:rPr>
      </w:pPr>
      <w:r>
        <w:rPr>
          <w:rFonts w:hint="eastAsia"/>
        </w:rPr>
        <w:t>&gt;OTU017672</w:t>
      </w:r>
    </w:p>
    <w:p w14:paraId="52A410AC">
      <w:pPr>
        <w:rPr>
          <w:rFonts w:hint="eastAsia"/>
        </w:rPr>
      </w:pPr>
      <w:r>
        <w:rPr>
          <w:rFonts w:hint="eastAsia"/>
        </w:rPr>
        <w:t>CCTACGGGAGGCTGCAGTGAGGAATATTGCCCAATGGGGGAAACCCTGAGGCAGCGACGCCGCGTGGGTGATGAAGGCCTTCGGGTTGTAAACCGCTTTTACCAGGGACGATAATGACGGTACCTCCAAAGGAAGCACCGGCTAACTCTGTGCCAGCAGCCGCGGTAATACAGAGGGTGCGAGCGTTGTCCGGAATTACTGGGCGTAAAGGGCGCGTAGGCGGCCCGATAAGTCGGGGGTGAAAGTCAGCGGCTCAACCGCTGGACTGCCTTCGAGACTGTTAGGCTTGAGCATGGTAGAGGCTGGCGGAATTCCCGGTGTAGCGGTGGAATGCGTAGAGATCGGGAAGAACATCGGTGGCGAAGGCGGCCAGCTGGGCCATTGCTGACGCTGAGGCGCGACAGCGTGGGGAGCAAACAGGATTAGATACCCTTGTAGTCC</w:t>
      </w:r>
    </w:p>
    <w:p w14:paraId="1C8177B9">
      <w:pPr>
        <w:rPr>
          <w:rFonts w:hint="eastAsia"/>
        </w:rPr>
      </w:pPr>
      <w:r>
        <w:rPr>
          <w:rFonts w:hint="eastAsia"/>
        </w:rPr>
        <w:t>&gt;OTU017673</w:t>
      </w:r>
    </w:p>
    <w:p w14:paraId="4CD7BDF4">
      <w:pPr>
        <w:rPr>
          <w:rFonts w:hint="eastAsia"/>
        </w:rPr>
      </w:pPr>
      <w:r>
        <w:rPr>
          <w:rFonts w:hint="eastAsia"/>
        </w:rPr>
        <w:t>CCTACGGGCGGCTGCAGTCGGGAATATTGGGCAATGGGCGCAAGCCTGACCCAGCGACGCCGCGTGAGGGATGAAGGCCTTCGGGTCGTAAACCTCTGTCAGGAGGGAAGAACGGCAGCAGGCCGAACAGGCCTGCCGTCTGACGGTACCTCCGAAGGAAGCGCCGGCTAACTCCGTGCCAGCAGCCGCGGTAATACGGAGGGCGCAAGCGTTGTTCGGAATCACTGGGCGTAAAGCGCGTGTAGGCGGCCGGGCAAGTCGGGTGTGAAAGCCCGAGGCTCAACCTCGGAACTGCATTCGAAACTGCTTGGCTCGAGTCCCGGAGAGGATGGCGGAATTCCCGGTGTAGGGGTGAAATCCGTAGATATCGGGAGGAACACCAGTGGCGAAGGCGGCCATCTGGACGGTGACTGACGCTGAGACGCGAAAGCGTGGGGAGCAAACAGGATTAGATACCCGGGTAGTCC</w:t>
      </w:r>
    </w:p>
    <w:p w14:paraId="38E65659">
      <w:pPr>
        <w:rPr>
          <w:rFonts w:hint="eastAsia"/>
        </w:rPr>
      </w:pPr>
      <w:r>
        <w:rPr>
          <w:rFonts w:hint="eastAsia"/>
        </w:rPr>
        <w:t>&gt;OTU017674</w:t>
      </w:r>
    </w:p>
    <w:p w14:paraId="713FC550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TCGGAGTAACTGCCGGTACCTTGACGGTACCTAACCAGAAAGCCACGGCTAACTACGTGCCAGCAGCCGCGGTAATACGGAGGATGCAAGCGTTGTTCGGAATCACTGGGCTTAAAGAGCGTGTAGGTGGGGTGTCAGGCGTCGGGTGAAATCCCGGGGCTCAACCTCGGAACTGCCTTTGATACTGCAAATCTCGAGTCCGGAAGAGGTGAGTGGAATTCCGAGTGTAGAGGTGAAATTCGTAGATATTCGGAGGAACACCAGTGGCGAAGGCGGCTCACTGGTCCGGAACTGACGCTGAGGTGCGAAAGCGTGGGGAGCAAACAGGATTAGATACCCGTGTAGTCC</w:t>
      </w:r>
    </w:p>
    <w:p w14:paraId="3D5A919A">
      <w:pPr>
        <w:rPr>
          <w:rFonts w:hint="eastAsia"/>
        </w:rPr>
      </w:pPr>
      <w:r>
        <w:rPr>
          <w:rFonts w:hint="eastAsia"/>
        </w:rPr>
        <w:t>&gt;OTU017675</w:t>
      </w:r>
    </w:p>
    <w:p w14:paraId="0246EA1B">
      <w:pPr>
        <w:rPr>
          <w:rFonts w:hint="eastAsia"/>
        </w:rPr>
      </w:pPr>
      <w:r>
        <w:rPr>
          <w:rFonts w:hint="eastAsia"/>
        </w:rPr>
        <w:t>CCTACGGGGGGCTGCAGTGGGGAATTTTGCGCAATGGGCGAAAGCCTGACGCAGCGACGCCGCGTGGACGATGAAGGCCTTCGGGTTGTAAAGTCCTTTTGCTTGGGAGCAATATTTTGAGAGTACCAAGCGAATAAGAGGTTGCTAACTCTGTGCCAGCAGCAGCGGTAATACAGAGGGTGCGAGCGTTGTTCGGAATCATTGGGCGTAAAGCGCGTGTAGGTGGTTAAGTAAGTCTTGTGTGAAATCCCTGGGCTCAACCGAGGAAGTGCATGGGAAACTACTTAGCTAGAAGATGGTAGAGGAAGGTGGAATTCCAAGTGTAGAGGTGAAATTCGTAGATATTTGGAGGAATACCGGTGGCGAAGGCGGCCTTCTGGACCATTCTTGACACTGAGACGCGAAAGCGTGGGGAGCAAACAGGATTAGATACCCGTGTAGTCC</w:t>
      </w:r>
    </w:p>
    <w:p w14:paraId="3C1BEF5B">
      <w:pPr>
        <w:rPr>
          <w:rFonts w:hint="eastAsia"/>
        </w:rPr>
      </w:pPr>
      <w:r>
        <w:rPr>
          <w:rFonts w:hint="eastAsia"/>
        </w:rPr>
        <w:t>&gt;OTU017676</w:t>
      </w:r>
    </w:p>
    <w:p w14:paraId="35C2538E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TTAGGGTTGTAAAGCTCTTTCGTCAGGGACGATAATGACGGTACCTGAGGAAGAAGCCACGGCTAACTACGTGCCAGCAGCCGCGGTAATACGTAGGTGGCAAGCGTTATCCGGAATTATTGGGCGTAAAGCGCGCGCAGGCGGTCCTTTAAGTCTGATGTGAAAGCCCAGGGCTTAACCCTGGAATTGCATTTAAAACTGCTAGACTTGAAGATCGAAGAGGTAAGCAGAATTCCCAGTGTAGAGGTGAAATTCGTAGATATTGGGAAGAATACCGATGGCGTAGGCAGCTTACTGGTCGATACTTGACACTGAGGCACGAAAGCGTGGGGAGCGAACAGGATTAGATACCCTGGTAGTCC</w:t>
      </w:r>
    </w:p>
    <w:p w14:paraId="1A015F90">
      <w:pPr>
        <w:rPr>
          <w:rFonts w:hint="eastAsia"/>
        </w:rPr>
      </w:pPr>
      <w:r>
        <w:rPr>
          <w:rFonts w:hint="eastAsia"/>
        </w:rPr>
        <w:t>&gt;OTU017677</w:t>
      </w:r>
    </w:p>
    <w:p w14:paraId="7CACDFDE">
      <w:pPr>
        <w:rPr>
          <w:rFonts w:hint="eastAsia"/>
        </w:rPr>
      </w:pPr>
      <w:r>
        <w:rPr>
          <w:rFonts w:hint="eastAsia"/>
        </w:rPr>
        <w:t>CCTACGGGCGGCTGCAGTAGGGAATCTTCCACAATGGGCGAAAGCCTGATGGAGCAACGCCGCGTGAGTGAGGAAGGCTTTCGGGTCGTAAAGCTCTGTTGCCAGGGAAGAATAAGGGCGAGTTAACTGCTAGTCCGATGACGGTACCTGCAGAAGAAGCGCCGGCTAACTACGTGCCAGCAGCCGCGGTAATACGTAGGGTGCGAGCGTTATCCGGAATTATTGGGCGTAAAGGGCGCGCAGGCGGCACTCTAAGTACGCAGTGAAATCTCCCTGCTCAACGGGGAGGGTGCTGAGTAGACTAGGGAGCTAGAGGACGGTAGAGGGGGGTGGAATTGCTGGTGTAGCGGTGAAATGCGTAGATATCGGAAGGAACACCAGTGGCGAAGGCGACTTCCTAGACCAAGACTGACGCTGAGGCGCGAAAGCGTGGGGATCAAACAGGATTAGATACCCCGGTAGTCC</w:t>
      </w:r>
    </w:p>
    <w:p w14:paraId="04D2B579">
      <w:pPr>
        <w:rPr>
          <w:rFonts w:hint="eastAsia"/>
        </w:rPr>
      </w:pPr>
      <w:r>
        <w:rPr>
          <w:rFonts w:hint="eastAsia"/>
        </w:rPr>
        <w:t>&gt;OTU017678</w:t>
      </w:r>
    </w:p>
    <w:p w14:paraId="6B2C3AB3">
      <w:pPr>
        <w:rPr>
          <w:rFonts w:hint="eastAsia"/>
        </w:rPr>
      </w:pPr>
      <w:r>
        <w:rPr>
          <w:rFonts w:hint="eastAsia"/>
        </w:rPr>
        <w:t>CCTACGGGAGGCAGCAGTCGAGAATTTTTCTCAATGGGGGAAACCCTGAAGGAGCGACGCCGCGTGGAGGATGAAGGCTTTCGGGTTGTAAACTCCTGTCATTTGGGAACAAGCTGCACCGGTTAACTGCCGGGGCATTGATAGTACCAGAAGAGGAAGAGACGGCTAACTCTGTGCCAGCAGCCGCGGTAATACAGAGGGGGCAAGCGTTGTTCGGAATTACTGGGCGTAAAGGGCGCGTAGGCGGCCTGCTAAGTCGAACGTGAAATCCCCGGGCTCAACCCGGGAACTGCGTTCGAGACTGGCGGGCTCGAATTCGGGAGAGGGATGCGGAATTCCAGGTGTAGCGGTGAAATGCGTAGATATCGGAAGGAACATCAGTGGCGAAAGCGGCCTCCTGGACCAATACTGACGCTCATGTGCGAAAGCGTGGGGAGCAAACAGGATTAGATACCCGTGTAGTCC</w:t>
      </w:r>
    </w:p>
    <w:p w14:paraId="6A69BC03">
      <w:pPr>
        <w:rPr>
          <w:rFonts w:hint="eastAsia"/>
        </w:rPr>
      </w:pPr>
      <w:r>
        <w:rPr>
          <w:rFonts w:hint="eastAsia"/>
        </w:rPr>
        <w:t>&gt;OTU017679</w:t>
      </w:r>
    </w:p>
    <w:p w14:paraId="2469B525">
      <w:pPr>
        <w:rPr>
          <w:rFonts w:hint="eastAsia"/>
        </w:rPr>
      </w:pPr>
      <w:r>
        <w:rPr>
          <w:rFonts w:hint="eastAsia"/>
        </w:rPr>
        <w:t>CCTACGGGTGGCAGCAGTGGGGAATTTTTCGCAATGGGCGAAAGCCTGACGAAGCAACGCCGCGTGGAGGATGAAGGCCCTAGCGGTCGTAAACTCCTGTCTAGCGGGACGAAAGTTTTCGGGGTGAATAATCCCGGAGATTGACTGTACCGCTGGAGGAAGCTCCGGCTAACTCCGTGCCAGCAGCCGCGGTAATACGGAGGGAGCAAGCGTTACTCGGAATTATTGGGCGTAAAGGGCGCGTAGGCGGCTTATCAAGTCAGGCGTGAAATTCCCGGGCTCAACCTGGGGGCTGCGCTTGATACTGATGGGCTTGAATGCGGGAGAGGATAGTGGAATTCCCAGTGTAGCGGTGAAATGCGTAGAGATGTGGAGGAACATCTGTGGCGAAGGCGACTGCCTGGACCAGCACTGACACTGAGGCACGAAAGCGTGGGGAGCAAACAGGATTAGATACCCGAGTAGTCC</w:t>
      </w:r>
    </w:p>
    <w:p w14:paraId="63575FD7">
      <w:pPr>
        <w:rPr>
          <w:rFonts w:hint="eastAsia"/>
        </w:rPr>
      </w:pPr>
      <w:r>
        <w:rPr>
          <w:rFonts w:hint="eastAsia"/>
        </w:rPr>
        <w:t>&gt;OTU017680</w:t>
      </w:r>
    </w:p>
    <w:p w14:paraId="58BBFD9B">
      <w:pPr>
        <w:rPr>
          <w:rFonts w:hint="eastAsia"/>
        </w:rPr>
      </w:pPr>
      <w:r>
        <w:rPr>
          <w:rFonts w:hint="eastAsia"/>
        </w:rPr>
        <w:t>CCTACGGGCGGCTGCAGTGAGGAATATTGCCCAATGGACGCAAGTCTGAGGCAGCGACGCCGCGTGGGTGATGAAGGCCTTCGGGTTGTAAACTGCTTTTAATAGTGAAGATTATGACGGTAACTATTGAATAAGGACCTGCTAACTACGTGCCAGCAGCCGCGGTCATACGTAGGGTCCAAGCGTTATCCGGATTTACTGGGCGTAAAGAGCGTGTAGGCGGCTCGGTAAGTCCGCCGTGAAAACTCGGGGCTCAACCCCGGGCTTGCGGTGGATACTGTCGGGCTAGAGGGTGGTAGAGGGGAGTGGAATTCCCGGTGTAGCGGTGAAATGCACAGATATCTGGAGGAACACCAGCGGCGAAGGCGGCGATCTGGGCCAGTACTGACACTGAGGAGCGAAAGCGTGGGGAGCGAACAGGATTAGATACCCCAGTAGTCC</w:t>
      </w:r>
    </w:p>
    <w:p w14:paraId="2128AE80">
      <w:pPr>
        <w:rPr>
          <w:rFonts w:hint="eastAsia"/>
        </w:rPr>
      </w:pPr>
      <w:r>
        <w:rPr>
          <w:rFonts w:hint="eastAsia"/>
        </w:rPr>
        <w:t>&gt;OTU017681</w:t>
      </w:r>
    </w:p>
    <w:p w14:paraId="5FE892D1">
      <w:pPr>
        <w:rPr>
          <w:rFonts w:hint="eastAsia"/>
        </w:rPr>
      </w:pPr>
      <w:r>
        <w:rPr>
          <w:rFonts w:hint="eastAsia"/>
        </w:rPr>
        <w:t>CCTACGGGAGGCTGCAGTTGGGAATCTTGCGCAATGGGCGAAAGCCTGACGCAGCGACGCCGCGTGAAGGAAGACGGCCTTCGGGTTGTAAACTTCTTTTCTCAGGGACGATACTGACGGTACCTGAGGAATAAGGACCGGCTAACTACGTGCCAGCAGCCGCGGTAAGACGTAGGGTCCGAGCATTATCCGGAATTATTGGGCGTAAAGCGCATGTAGGTGGTTTTGTAAGTCCTTGGTTAAAGCCTCCGGCTCAACCGGAGATCTGCCAAGGATACTGCAGGACTTGAGGCCAGCAGGGGCAAGCAGAATTCCCGGTGTAGGGGTGAAATCCGTTGATATCGGGAGGAATACCAGTGGCGAAGGCGGCTTGCTAGGTTGGATCTGACACTGAGATGCGAAAGCGTGGGGAGCGAAACGGATTAGATACCCCTGTAGTCC</w:t>
      </w:r>
    </w:p>
    <w:p w14:paraId="73970245">
      <w:pPr>
        <w:rPr>
          <w:rFonts w:hint="eastAsia"/>
        </w:rPr>
      </w:pPr>
      <w:r>
        <w:rPr>
          <w:rFonts w:hint="eastAsia"/>
        </w:rPr>
        <w:t>&gt;OTU017682</w:t>
      </w:r>
    </w:p>
    <w:p w14:paraId="09802242">
      <w:pPr>
        <w:rPr>
          <w:rFonts w:hint="eastAsia"/>
        </w:rPr>
      </w:pPr>
      <w:r>
        <w:rPr>
          <w:rFonts w:hint="eastAsia"/>
        </w:rPr>
        <w:t>CCTACGGGCGGCAGCAGTGGGGAATCTTGCACAATGGGCGCAAGCCTGATGCAGCAACGCCGCGTGCAGGATGAAGGCCTTCGGGTTGTAAACTGCTGTCAGGGGGGAAGAAACCTCACATGTGAATAGCGTGTGAGTTTGACATCACTCCCAAAGGAAGCCACGGCTAACTCTGTGCCAGCAGCCGCGGTAATACAGAGGGTGCGAGCGTTGTTCGGAATTACTGGGCGTAAAGCGCGCGCAGGCGGTCGCCTAAGTCGGACGTGAAATCCCCAAGCTTAACTTGGGAACTGCGTCCGATACTGGGCAACTTGAGTTCGGGAGAGGAATGTGGAATTCCAGGTGTAGCGGTGAAATGCGCAGATATCGGGAGGAACACCAGTAGCGAAGGCGGCTCGCTGGGCCATACCTGACGCTGAGACGCGAAAGCGTGGGGAGCAAACAGGATTAGATACCCGTGTAGTCC</w:t>
      </w:r>
    </w:p>
    <w:p w14:paraId="002C09B8">
      <w:pPr>
        <w:rPr>
          <w:rFonts w:hint="eastAsia"/>
        </w:rPr>
      </w:pPr>
      <w:r>
        <w:rPr>
          <w:rFonts w:hint="eastAsia"/>
        </w:rPr>
        <w:t>&gt;OTU017683</w:t>
      </w:r>
    </w:p>
    <w:p w14:paraId="6B6966AA">
      <w:pPr>
        <w:rPr>
          <w:rFonts w:hint="eastAsia"/>
        </w:rPr>
      </w:pPr>
      <w:r>
        <w:rPr>
          <w:rFonts w:hint="eastAsia"/>
        </w:rPr>
        <w:t>CCTACGGGCGGCTGCAGTGGGGAATTTTGGACAATGGGCGCAAGCCTGATCCAGCCATGCCGCGTGAGTGAAGAAGGCCTTCGGGTTGTAAAGCTCTTTCGGCGGGGACGAAAAGGTTCGTGCTAACACCACGGACTAATGACGGTACCCGCAGAAGAAGCACCGGCTAACTACGTGCCAGCAGCCGCGGTAATACGTAGGGGGCAAGCGTTGTCCGGAATCATTGGGCGTAAAGAGCTCGTAGGCGGCCGTCCACGTCGGATGTGAAAGCTCGGAGCTCAACTCTGAGAGGCCATTCGATACGGGACGGCTAGAGGTAGGTAGGGGAAAGTGGAATTCCTGGTGTAGCGGTGAAATGCGTAGAGATCGGGCGGAACACCAGCGGCGAAGGCAGCCTCCTGGGCCAACACTGACGCTCATGCACGAAAGCGTGGGGAGCAAACAGGATTAGATACCCTAGTAGTCC</w:t>
      </w:r>
    </w:p>
    <w:p w14:paraId="0FB5BB16">
      <w:pPr>
        <w:rPr>
          <w:rFonts w:hint="eastAsia"/>
        </w:rPr>
      </w:pPr>
      <w:r>
        <w:rPr>
          <w:rFonts w:hint="eastAsia"/>
        </w:rPr>
        <w:t>&gt;OTU017684</w:t>
      </w:r>
    </w:p>
    <w:p w14:paraId="67C59DB1">
      <w:pPr>
        <w:rPr>
          <w:rFonts w:hint="eastAsia"/>
        </w:rPr>
      </w:pPr>
      <w:r>
        <w:rPr>
          <w:rFonts w:hint="eastAsia"/>
        </w:rPr>
        <w:t>CCTACGGGTGGCTGCAGCAGGGAATTTTGCGCAATGGGCGAAAGCCTGACGCAGCAACGCCGCGTGGGGGATGAAGGCCTTCGGGTTGTAAACCCCTTTTAGGAGGGACGAAATTGACGGTACCTCCAGAAAAAGCCCCGGCCAACTACGTGCCAGCAGCCGCGGTAATACGTAGGTGGCAAGCGTTGTCCGGAATTATTGGGCGTAAAGCGCGCGCAGGCGGCCGGTTAAGTCAGATGTGAAAGGCTGCGGCTCAACCGCAGAGCGGCATCTGAAACTGGCCGGCTTGAGTGCAGGAGAGGGGAGCGGAATTCCCGGTGTAGGAGTGAAATCCGTAGATATCGGGAGGAACACCAGTGGCGAAGGCGGCCACCTGGACAGGTACTGACGCTGAGGTGCGAAAGTGTGGGGAGCAAACAGGATTAGATACCCCTGTAGTCC</w:t>
      </w:r>
    </w:p>
    <w:p w14:paraId="62A14610">
      <w:pPr>
        <w:rPr>
          <w:rFonts w:hint="eastAsia"/>
        </w:rPr>
      </w:pPr>
      <w:r>
        <w:rPr>
          <w:rFonts w:hint="eastAsia"/>
        </w:rPr>
        <w:t>&gt;OTU017685</w:t>
      </w:r>
    </w:p>
    <w:p w14:paraId="2E9889E6">
      <w:pPr>
        <w:rPr>
          <w:rFonts w:hint="eastAsia"/>
        </w:rPr>
      </w:pPr>
      <w:r>
        <w:rPr>
          <w:rFonts w:hint="eastAsia"/>
        </w:rPr>
        <w:t>CCTACGGGGGGCTGCAGTAGGGAATCTTCCGCAATGGACGAAAGTCTGACGGAGCAACGCCGCGTGAGTGAAGAAGGTTTTCGGATCGTAAAACTCTGTTGTCAGAGAAGAACAAGTCGGAGAGTAACTGCTCCGGCCTTGACGGTATCTGACCAGAAAGCCACGGCTAACTACGTGCCAGCAGCCGCGGTAATACGTAGGGTGCGAGCGTTAATCGGAATTACTGGGCGTAAAGCGTGCGTAGGTGGTTCAGTGTGTCGGTCGTGAAATCCCCGGGCTCAACCTGGGAACTGCGGCCGAAACTGCTGGGCTAGAGTGTGGTAGAGGGCGGTGGAATTCCGGGTGTAGCGGTGAAATGCGTAGATATCGGAAGGAACACCAGTGGCGAAGGCGACTTCCTGGGCCAATACTGACGCTGAGGTGCGAAAGCGTGGGGAGCAAACAGGATTAGATACCCCAGTAGTCC</w:t>
      </w:r>
    </w:p>
    <w:p w14:paraId="2BA6DF42">
      <w:pPr>
        <w:rPr>
          <w:rFonts w:hint="eastAsia"/>
        </w:rPr>
      </w:pPr>
      <w:r>
        <w:rPr>
          <w:rFonts w:hint="eastAsia"/>
        </w:rPr>
        <w:t>&gt;OTU017686</w:t>
      </w:r>
    </w:p>
    <w:p w14:paraId="1E2A3815">
      <w:pPr>
        <w:rPr>
          <w:rFonts w:hint="eastAsia"/>
        </w:rPr>
      </w:pPr>
      <w:r>
        <w:rPr>
          <w:rFonts w:hint="eastAsia"/>
        </w:rPr>
        <w:t>CCTACGGGGGGCTGCAGTCGAGGATCTTCGGCAATGGGCGCAAGCCTGACCGAGCGACGCCGCGTGGGCGATGAAGGCCTTCGGGTTGTAAAGCCCTGTCGAGAGAGAGAAAAGCCGCAAGGCCTGATCGATCTCTGGAGGAAGCACGGGCTAAGTTCGTGCCAGCAGCCGCGGTAAGACGAACCGTGCAAACGTTATTCGGAATCACTGGGCTTAAAGGGCGCGTAGGCGGGTTCTCAAGTCAGGGGTGAAATCCCGCGGCTCAACCGTGGAAGTGCCTTTGATACTGGGAATCTCGAGGGAGGTAGGGGCGTGCGGAACTTCCGGTGGAGCGGTGAAATGCGTAGATATCGGGAGGAACACCAGCGGCGAAGGCGGCCACCTGGACGGTAACTGACGCTGAGACGCGAAAGCGTGGGGAGCAAACAGGATTAGATACCCCTGTAGTCC</w:t>
      </w:r>
    </w:p>
    <w:p w14:paraId="4DE13EF6">
      <w:pPr>
        <w:rPr>
          <w:rFonts w:hint="eastAsia"/>
        </w:rPr>
      </w:pPr>
      <w:r>
        <w:rPr>
          <w:rFonts w:hint="eastAsia"/>
        </w:rPr>
        <w:t>&gt;OTU017687</w:t>
      </w:r>
    </w:p>
    <w:p w14:paraId="4307B158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CCTGCAGAAGAAGCACCGGCCAACTACGTGCCAGCAGCCGCGGTAATACGTAGGGGGCTAGCGTTGTTCGGAATTACTGGGCGTAAAGCGCACGTAGGCGGTTTGTCGCGTCGGGAGTGAAAACACCGAGCTTAACTCGGTGCTTGCTTTCGATACGGGCGGGCTGGAGTTCGGTAGGGGAGACTGGAATTCCTGGTGTAGCGGTGAAATGCGCAGATATCAGGAGGAACACCCGTGGCGAAGGCGGCTCTCTAGGACGGTACTGACGCTGAGACGCGAAAGCGTGGGGAGCGAACAGGATTAGATACCCCAGTAGTCC</w:t>
      </w:r>
    </w:p>
    <w:p w14:paraId="56057DCA">
      <w:pPr>
        <w:rPr>
          <w:rFonts w:hint="eastAsia"/>
        </w:rPr>
      </w:pPr>
      <w:r>
        <w:rPr>
          <w:rFonts w:hint="eastAsia"/>
        </w:rPr>
        <w:t>&gt;OTU017688</w:t>
      </w:r>
    </w:p>
    <w:p w14:paraId="7E5DC90F">
      <w:pPr>
        <w:rPr>
          <w:rFonts w:hint="eastAsia"/>
        </w:rPr>
      </w:pPr>
      <w:r>
        <w:rPr>
          <w:rFonts w:hint="eastAsia"/>
        </w:rPr>
        <w:t>CCTACGGGCGGCAGCAGTGGGGAATCTTGGACAATGGGGGCAACCCTGATCCAGCCATGCCGCGTGAGCGATGAAGGCCTTAGGGTTGTAAAGCTCTTTCAGCGGGGAAGATAATGACGGTACCCGCAGAAGAAGCCCCGGCTAACTCCGTGCCAGCAGCCGCGGTAATACGGAGGGGGCTAGCGTTGTTCGGAATTACTGGGCGTAAAGCGCACGTAGGCGGATCAACCAGTCAGGGGTGAAATCCCGGGGCTCAACCCCGGAACTGCCTTTGAAACTGTATTGCTAGAGTGTCGGAGGGGATGGTGGAATTCCAAATGTAGCGGTGAAATGCGTAGATATCGGGAGGAACACCAATGGCGAAGGCAGCTCGCTGGGACGGTACTGACGCTGAGACGCGAAAGCGTGGGGAGCAAACAGGATTAGATACCCCAGTAGTCC</w:t>
      </w:r>
    </w:p>
    <w:p w14:paraId="35C3E00D">
      <w:pPr>
        <w:rPr>
          <w:rFonts w:hint="eastAsia"/>
        </w:rPr>
      </w:pPr>
      <w:r>
        <w:rPr>
          <w:rFonts w:hint="eastAsia"/>
        </w:rPr>
        <w:t>&gt;OTU017689</w:t>
      </w:r>
    </w:p>
    <w:p w14:paraId="3D1E568A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TGTGCCAGCAGCCGCGGTAATACAGAGGGTGCGAGCGTTAATCGGAATTACTGGGCGTAAAGGGCGCGTAGGCGGTGATGTGAGTGTGATGTGAAATCCCCGGGCTCAACCTGGGAACTGCATCCAAAACTGGCGAGCTAGAGTAGGGCAGAGGGTGGTGGAATTTCAGGTGTAGCGGTGAAATGCGTAGATATCTGAAGGAACATCAGTGGCGAAGGCGACTCACTGGGCCATTACTGACGCTGAGGTGCGAAAGCGTGGGGAGCAAACAGGATTAGATACCCTAGTAGTCC</w:t>
      </w:r>
    </w:p>
    <w:p w14:paraId="5DFA1102">
      <w:pPr>
        <w:rPr>
          <w:rFonts w:hint="eastAsia"/>
        </w:rPr>
      </w:pPr>
      <w:r>
        <w:rPr>
          <w:rFonts w:hint="eastAsia"/>
        </w:rPr>
        <w:t>&gt;OTU017690</w:t>
      </w:r>
    </w:p>
    <w:p w14:paraId="07D410BD">
      <w:pPr>
        <w:rPr>
          <w:rFonts w:hint="eastAsia"/>
        </w:rPr>
      </w:pPr>
      <w:r>
        <w:rPr>
          <w:rFonts w:hint="eastAsia"/>
        </w:rPr>
        <w:t>CCTACGGGCGGCAGCAGTAAGGAATATTGGTCAATGGACGCAAGTCTGAACCAGCCATGCCGCGTGAAGGATGAAGGTCCTCTGGATTGTAAACTTCTTTTATCTGAGAAAAAACGATCCCTGCGGGGAGCATTGATGGTATCAGATGAATAAGCACCGGCTAACTCCGTGCCAGCAGCCGCGGTAATACGGAGGGTGCAAGCGTTATCCGGATTCACTGGGTTTAAAGGGTGCGTAGGAGGGCAGGTAAGTCAGTGGTGAAATCTCTGGGCTCAACCCGGAAACTGCCGTTGATACTATCTGTCTTGAATACTGTGGAGGTGAGCGGAATATGTCATGTAGCGGTGAAATGCTTAGATATGACATAGAACACCAATTGCGAAGGCAGCTCACTACACATATATTGACTCTGAGGCACGAAAGCGTGGGGATCAAACAGGATTAGATACCCCAGTAGTCC</w:t>
      </w:r>
    </w:p>
    <w:p w14:paraId="246B6AF7">
      <w:pPr>
        <w:rPr>
          <w:rFonts w:hint="eastAsia"/>
        </w:rPr>
      </w:pPr>
      <w:r>
        <w:rPr>
          <w:rFonts w:hint="eastAsia"/>
        </w:rPr>
        <w:t>&gt;OTU017691</w:t>
      </w:r>
    </w:p>
    <w:p w14:paraId="7472D232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TCTTCGGGTCGTAAAGCTCTGTTGTTAGGGAAGAACAAGTACGAGAGTAACTGATCGTACCTTGACGGTACCTAACCAGAAAGCCACGGCTAACTACGTGCCAGCAGCCGCGGTAATACGTAGGTGGCAAGCGTTGTCCGGAATTATTGGGCGTAAAGCGCGCGCAGGCGGCCGCGTAAGTCGGATGTGAAAGCCCACGGCTCAACCCCGAGCATGCCGGGGATACTGGGGGGCTGGAGACAGGTAGAGGCCAGCGGAATTCCGGGTGTAGCGGTGGAATGCGTAGAGATGTGGAGGAACACCAGTGGCGAAGGCGGCTTTCTGGCCTGTAACTGACGCTGAGGCGCGAAAGCGTGGGGAGCAAACAGGATTAGATACCCGAGTAGTCC</w:t>
      </w:r>
    </w:p>
    <w:p w14:paraId="7775A439">
      <w:pPr>
        <w:rPr>
          <w:rFonts w:hint="eastAsia"/>
        </w:rPr>
      </w:pPr>
      <w:r>
        <w:rPr>
          <w:rFonts w:hint="eastAsia"/>
        </w:rPr>
        <w:t>&gt;OTU017692</w:t>
      </w:r>
    </w:p>
    <w:p w14:paraId="71D8987F">
      <w:pPr>
        <w:rPr>
          <w:rFonts w:hint="eastAsia"/>
        </w:rPr>
      </w:pPr>
      <w:r>
        <w:rPr>
          <w:rFonts w:hint="eastAsia"/>
        </w:rPr>
        <w:t>CCTACGGGGGGCTGCAGTGGGGAATCTTGCGCAATGGCCGCAAGGCTGACGCAGCGACGCCGCGTGGGGGATGACGGCCTTCGGGTTGTAAACCCCTGTTGCCCGGGACGAACAGCGCCATTCGTGGCGCCTGACGGTACCGGGTGAGGAAGCGCCGGCTAACTCCGTGCCAGCAGCCGCGGTAATACGGAGGGTGCAAGCGTTGCTCGGAATCACTGGGCGTAAAGCGTACGCAGGCTGTCTCGTAAGTCGGGTGTGAAAGCCCGGGGCTCAACCCCGGAATTGCGCCCGAGACTGCGGGGCTTGAATGCGGGAGAGGGAAGCGGAATTTCCGGTGTAGCGGTGAAATGCGTAGATATCGGAAGGAACATCAGTGGCGAAAGCGACTTCCTGGACCAGTACCGACGTTCAGGCACGAAAGCGTGGGGAGCAAACAGGATTAGATACCCCTGTAGTCC</w:t>
      </w:r>
    </w:p>
    <w:p w14:paraId="74389286">
      <w:pPr>
        <w:rPr>
          <w:rFonts w:hint="eastAsia"/>
        </w:rPr>
      </w:pPr>
      <w:r>
        <w:rPr>
          <w:rFonts w:hint="eastAsia"/>
        </w:rPr>
        <w:t>&gt;OTU017693</w:t>
      </w:r>
    </w:p>
    <w:p w14:paraId="7FFA652D">
      <w:pPr>
        <w:rPr>
          <w:rFonts w:hint="eastAsia"/>
        </w:rPr>
      </w:pPr>
      <w:r>
        <w:rPr>
          <w:rFonts w:hint="eastAsia"/>
        </w:rPr>
        <w:t>CCTACGGGTGGCTGCAGTGGGGAATTTTCCGCAATGGGCGAAAGCCTGACGGAGTGACGCCGCGTGGGGGACGAAGGCCTTCGGGTCGTAAACCCCTGTCAGAGGGAAAGAAGGGTGTCGGCGTGATAAGCGCCGGCACTTGACGGTACCTTCAGAGGAAGCCCCGGCCAACTCTGTGCCAGCAGCCGCGGTAAGACAGAGGGGGCAAGCGTTGTTCGGAATCACTGGGCTTAAAGGGCGCGTAGGTGGCCACCATAAGGCCGCGGTGAAAGTTCGGGGCTCAACCCTGAATCGGCCGCGGCGACTGTGGGGCTTGGGCACTGTAGAGGCAGATGGAATTCCGGGTGTAGCGGTAAAATGCGTAGATACCGGAAGGAACACCAGTGGCGAAAGCGATTTGCTGGCCCGCCCTTGACGCTCAGGCGCGAAAGCTAGGGGAGCGACCGGGATTAGATACCCCTGTAGTCC</w:t>
      </w:r>
    </w:p>
    <w:p w14:paraId="21B7F6C8">
      <w:pPr>
        <w:rPr>
          <w:rFonts w:hint="eastAsia"/>
        </w:rPr>
      </w:pPr>
      <w:r>
        <w:rPr>
          <w:rFonts w:hint="eastAsia"/>
        </w:rPr>
        <w:t>&gt;OTU017694</w:t>
      </w:r>
    </w:p>
    <w:p w14:paraId="1BACB71A">
      <w:pPr>
        <w:rPr>
          <w:rFonts w:hint="eastAsia"/>
        </w:rPr>
      </w:pPr>
      <w:r>
        <w:rPr>
          <w:rFonts w:hint="eastAsia"/>
        </w:rPr>
        <w:t>CCTACGGGTGGCAGCAGTAGGGAATATTGGGCAATGGAGGCAACTCTGACCCAGCCATCCCGCGTGCAGGATGAAGGTCCTCTGGATTGTAAACTGCTTTTGTTAGGGAAGAAAAAGTTCTATTTATAGAACCCTGACGGTACCTAACGAATAAGCACCGGCTAACTCTGTGCCAGCAGCCGCGGTAAGACAGAGGGGGCAAGCGTTGTCCGGACTGACTGGGCGTAAAGCGCGCGCAGGCGGTCGGAGGCGTCGGCGCTGAAAGTCCACCGCTTAACGGTGGGAAGCGCGCCGATACGCTCCGACTGGAGGGCGGGCGAGGGCGGTGGAATTGCCGGTGTAGTGGTGAAATGCGTAGAGATCGGCAGGAACACCAGTGGCGAAGGCGGCCTTCTGGACTGCATCTGACGCTCAGACGCGAAAGCTAGGGTAGCAAACGGGATTAGATACCCTTGTAGTCC</w:t>
      </w:r>
    </w:p>
    <w:p w14:paraId="63D5C750">
      <w:pPr>
        <w:rPr>
          <w:rFonts w:hint="eastAsia"/>
        </w:rPr>
      </w:pPr>
      <w:r>
        <w:rPr>
          <w:rFonts w:hint="eastAsia"/>
        </w:rPr>
        <w:t>&gt;OTU017695</w:t>
      </w:r>
    </w:p>
    <w:p w14:paraId="14FABD91">
      <w:pPr>
        <w:rPr>
          <w:rFonts w:hint="eastAsia"/>
        </w:rPr>
      </w:pPr>
      <w:r>
        <w:rPr>
          <w:rFonts w:hint="eastAsia"/>
        </w:rPr>
        <w:t>CCTACGGGGGGCTGCAGTAGGGAATCTTGCGCAATGAGCGAAAGCTTGACGCAGCGACGCCGCGTGTGGGATGACGGCCCTCGGGTTGTAAACCACTTTCAGCAGGGACGAAGCCTCACGGTGACGGTACCTGCAGAAGAAGGTCCGGCCAACTACGTGCCAGCAGCCGCGGTAATACGGGGGGGGCAAGCGTTGTTCGGAATTATTGGGCTTAAAGGGCGCGTAGGCGGGCGCGTACGCCCGGGGTGAAATTCGTCGGCTCAACCGGCGGACGGCCCCGGGTACGGCGCGCCTGGAGGGAGGCAGGGGTCTGCGGAACTTCCGGTGGAGCGGTGAAATGCGTAGATATCGGGAGGAACACCAGTGGCGAAAGCGGGTCTCTGGGCCGATACTGACGCTGAGGAGCGAAAGCGTGGGGAGCGAACAGGATTAGATACCCCAGTAGTCC</w:t>
      </w:r>
    </w:p>
    <w:p w14:paraId="317E67BF">
      <w:pPr>
        <w:rPr>
          <w:rFonts w:hint="eastAsia"/>
        </w:rPr>
      </w:pPr>
      <w:r>
        <w:rPr>
          <w:rFonts w:hint="eastAsia"/>
        </w:rPr>
        <w:t>&gt;OTU017696</w:t>
      </w:r>
    </w:p>
    <w:p w14:paraId="11AAE0D2">
      <w:pPr>
        <w:rPr>
          <w:rFonts w:hint="eastAsia"/>
        </w:rPr>
      </w:pPr>
      <w:r>
        <w:rPr>
          <w:rFonts w:hint="eastAsia"/>
        </w:rPr>
        <w:t>CCTACGGGGGGCTGCAGTGGGGAATATTGGTCAATGGGCGCAAGCCTGAACCAGCCATGCCGCGTGCAGGATGACGGTCCTATGGATTGTAAACTGCTTTTGTACAGGAAGAAACAGTTCTACGTGTAGAACCTTGACGGTACTGTAAGAATAAGGATCGGCTAACTCCGTGCCAGCAGCCGCGGTAATACGGAGGATCCAAGCGTTATCCGGAATCATTGGGTTTAAAGGGTCCGTAGGCGGTTCGATAAGTCTGCCGTGAAAGCCCCGGGCTCAACCTGGGAATGGCGGTGGATACTGTCGGGCTCGAGTCCGGAAGAGGCGAGTGGAATTCCCGGTGTAGCGGTGAAATGCGCAGATATCGGGAGGAACACCAGTAGCGAAGGCGGCTCGCTGGGCCACACCTGACGCTGAGACGCGAAAGCGTGGGGAGCAAACAGGATTAGATACCCTGGTAGTCC</w:t>
      </w:r>
    </w:p>
    <w:p w14:paraId="0E11BEE6">
      <w:pPr>
        <w:rPr>
          <w:rFonts w:hint="eastAsia"/>
        </w:rPr>
      </w:pPr>
      <w:r>
        <w:rPr>
          <w:rFonts w:hint="eastAsia"/>
        </w:rPr>
        <w:t>&gt;OTU017697</w:t>
      </w:r>
    </w:p>
    <w:p w14:paraId="3985F52D">
      <w:pPr>
        <w:rPr>
          <w:rFonts w:hint="eastAsia"/>
        </w:rPr>
      </w:pPr>
      <w:r>
        <w:rPr>
          <w:rFonts w:hint="eastAsia"/>
        </w:rPr>
        <w:t>CCTACGGGAGGCAGCAGTGGGGAATCTTGCGCAATGGGGGCAACCCTGACGCAGCGACGCCGCGTGCGGGATGAAGGCCTTCGGGTTGTAAACCGCTTTCAGCAGGGACGAAGCGAAAGTGACGGTACCTGCAGAAGAAGCCCCGGCCAACTACGTGCCAGCAGCCGCGGTAAGACGTAGGGGGCGAGCGTTGTCCGGATTTATTGGGCGTAAAGCGCGCGTAGGCGGCCGTTCGCGTCGGATGTGAAAGCTCGGAGCTCAACTCTGAGAGGCCATTCGATACGGGACGGCTAGAGGCAGGTAGGGGAGAGTGGAATTCCTGGTGTAGCGGTGAAATGCGCAGATATCAGGAGGAACACCGGTGGCGAAGGCGGATCTCTGGGCCTTACCTGACGCTCAGGCGCGAAAGCTAGGGGAGCGAACAGGATTAGATACCCCAGTAGTCC</w:t>
      </w:r>
    </w:p>
    <w:p w14:paraId="1DB4DC3F">
      <w:pPr>
        <w:rPr>
          <w:rFonts w:hint="eastAsia"/>
        </w:rPr>
      </w:pPr>
      <w:r>
        <w:rPr>
          <w:rFonts w:hint="eastAsia"/>
        </w:rPr>
        <w:t>&gt;OTU017698</w:t>
      </w:r>
    </w:p>
    <w:p w14:paraId="05440E16">
      <w:pPr>
        <w:rPr>
          <w:rFonts w:hint="eastAsia"/>
        </w:rPr>
      </w:pPr>
      <w:r>
        <w:rPr>
          <w:rFonts w:hint="eastAsia"/>
        </w:rPr>
        <w:t>CCTACGGGTGGCTGCAGTCGAGAATCTTCGGCAATGGGCGAAAGCCTGACCGAGCGATGCCGCGTGTGGGATGAAGGCCCTCGGGTTGTAAACTGCTTTTGTACGGAACGAAAAAGCCCTTTCTAATACAGAGGGTCCATGACGGTACCGTAAGAATAAGCACCGGCTAACTACGTGCCAGCAGCCGCGGTAATACGTAGGGTGCAAGCGTTAATCGGAATAACTGGGCTTAAAGCGTGCGTAGGCGGCCAAGCAAGTCAGAAGTGAAATCCCCGGGCTTAACCTGGGAACTGCGTTTGAAACTGGAAGGCTAGAGTGTGGCAGAGGGGGGTAGAATTCCAGGTGTAGCAGTGAAATGCGTAGATATCTGGAGGAATACCGATGGCGAAGGCAGCCCCCTGGGTTAACACTGACGCTCATGTACGAAAGCGTGGGGAGCAAACAGGATTAGATACCCCAGTAGTCC</w:t>
      </w:r>
    </w:p>
    <w:p w14:paraId="6E21C7A8">
      <w:pPr>
        <w:rPr>
          <w:rFonts w:hint="eastAsia"/>
        </w:rPr>
      </w:pPr>
      <w:r>
        <w:rPr>
          <w:rFonts w:hint="eastAsia"/>
        </w:rPr>
        <w:t>&gt;OTU017699</w:t>
      </w:r>
    </w:p>
    <w:p w14:paraId="40063958">
      <w:pPr>
        <w:rPr>
          <w:rFonts w:hint="eastAsia"/>
        </w:rPr>
      </w:pPr>
      <w:r>
        <w:rPr>
          <w:rFonts w:hint="eastAsia"/>
        </w:rPr>
        <w:t>CCTACGGGTGGCTGCAGTCGAGAATCTTCGTCAATGGGCGAAAGCCTGAACGAGCGACGCCGCGTGCGGGATGAAGGCCTTTGGGTTGTAAACCGCTGTCGAGGGGGATGAAGGCATTCAGGTCCTCCTGAATGTTTGACAGAGCCCTGGAGGAAGCACGGGCTAAGTTCGTGCCAGCAGCCGCGGTAATACGAACTGTGCGAACGTTATTCGGAATCACTGGGCTTACAGGGTGCGTAGGCGGCCGAACAAGTCAGGTGTGAAAGCCCTCGGCTCAACCGAGGAACTGCGCTTGAAACTGTTTGGCTCGAGTCAGCTAGAGGTACACGGAACTTCCAGTGGAGCGGTGAAATGTGTTGATATCATCAGGAATACCGGAGGCGAAGGCGGATCTCTGGGCCGATACTGACGCTGAGGAGCGAAAGCGTGGGGAGCGAACAGGATTAGATACCCCTGTAGTCC</w:t>
      </w:r>
    </w:p>
    <w:p w14:paraId="32AC0F2C">
      <w:pPr>
        <w:rPr>
          <w:rFonts w:hint="eastAsia"/>
        </w:rPr>
      </w:pPr>
      <w:r>
        <w:rPr>
          <w:rFonts w:hint="eastAsia"/>
        </w:rPr>
        <w:t>&gt;OTU017700</w:t>
      </w:r>
    </w:p>
    <w:p w14:paraId="21274221">
      <w:pPr>
        <w:rPr>
          <w:rFonts w:hint="eastAsia"/>
        </w:rPr>
      </w:pPr>
      <w:r>
        <w:rPr>
          <w:rFonts w:hint="eastAsia"/>
        </w:rPr>
        <w:t>CCTACGGGAGGCTGCAGTAGGGAATCTTGCGCCAATGCGCGAAAGCGTGACGCAGCGACGCCGCGTGAGGGATGAAGGCCTTCGGGTTGTAAACCTCTTTCAGCAGGGACGAAGCCTCACGGTGACGGTACCTGCAGAAGAAGCCCCGGCCAACTACGTGCCAGCAGCCGCGGTAATACGTAGGGGGCGAGCGTTGTCCGGATTTATTGGGCGTAAAGCGCGCGTAGGCGGCCTGATAAGTAGGGGGTGAAATCCTGCGGCTTAACCGCAGGGCTGCCTTCTAAACTGTCGGGCTCGAGCACAGTAGAGGCAGGTGGAATTCCCGGTGTAGCGGTGAAATGCGTAGATATCAGGAGGAACACCAGTGGCGAAGGCGCCGCTCTGGGCCGTGACTGACGCTGAGGAGCGAAAGCGTGGGTAGCAAACAGGATTAGATACCCCTGTAGTCC</w:t>
      </w:r>
    </w:p>
    <w:p w14:paraId="6FC710EE">
      <w:pPr>
        <w:rPr>
          <w:rFonts w:hint="eastAsia"/>
        </w:rPr>
      </w:pPr>
      <w:r>
        <w:rPr>
          <w:rFonts w:hint="eastAsia"/>
        </w:rPr>
        <w:t>&gt;OTU017701</w:t>
      </w:r>
    </w:p>
    <w:p w14:paraId="54E7ED79">
      <w:pPr>
        <w:rPr>
          <w:rFonts w:hint="eastAsia"/>
        </w:rPr>
      </w:pPr>
      <w:r>
        <w:rPr>
          <w:rFonts w:hint="eastAsia"/>
        </w:rPr>
        <w:t>CCTACGGGGGGCAGCAGTCGGGAATTTTGCCCAATGGACGAAAGTCTGAGGCAGCAACTCCGCGTGAGGGACGAAGGCCTTCGGGTTGTAAACCTCTTTCGGCCCTGACGAAGCGATGAGTGACGGTAGGGGCAGAAGAAGCGCCGGCCAACTACGTGCCAGCAGCCGCGGTAATACAGAGGTCTCAAGCGTTGTTCGGATTCATTGGGCGTAAAGGGTGCGTAGGTGGCGCCGTAAGTCGGGTGTGAAATCTCGGGGCTTAACTCCGAAACTGCATTCGATACTGCGGTGCTTGAGGACTGGAGAGGAGACTGGAATTCATGGTGTAGCAGTGAAATGCGTAGAGATCATGAGGAAGACCAGTGGCGAAGGCGGGTCTCTGGACAGTTCCTGACACTGAGGCACGAAGGCCAGGGGAGCAAACGGGATTAGATACCCGAGTAGTCC</w:t>
      </w:r>
    </w:p>
    <w:p w14:paraId="3B2613DF">
      <w:pPr>
        <w:rPr>
          <w:rFonts w:hint="eastAsia"/>
        </w:rPr>
      </w:pPr>
      <w:r>
        <w:rPr>
          <w:rFonts w:hint="eastAsia"/>
        </w:rPr>
        <w:t>&gt;OTU017702</w:t>
      </w:r>
    </w:p>
    <w:p w14:paraId="36D49931">
      <w:pPr>
        <w:rPr>
          <w:rFonts w:hint="eastAsia"/>
        </w:rPr>
      </w:pPr>
      <w:r>
        <w:rPr>
          <w:rFonts w:hint="eastAsia"/>
        </w:rPr>
        <w:t>CCTACGGGAGGCTGCAGTGAGGAATATTGGACAATGGGCGCAAGCCTGATCCAGCCATGCCGCGTGCAGGATGAAGCATCTATGGTGTGTAAACTGCTTTTATACGGGAAGAAACCCTCTTTCGTGAAAGAGATTGACGGTACCGTAAGAATAAGGACCGGCTAACTCCGTGCCAGCAGCCGCGGTAATACGGAGGGTCCAAGCGTTATCCGGAATCATTGGGTTTAAAGGGTCCGTAGGCGGCTTTGCAAGTCGGGGGTGAAAGCCTGTGGCTCAACCACAGAATGGCCTTCGATACTGCTGGGCTCGAGACCGGAAGAGGTTGGTGGAACTGCGAGTGTAGAGGTGAAATGCGTTGATATGTGTCGGAACACCAATGGCGAAGGCAATCTTCTGGACGGTGGAGGTTTCTCCTTAAATTTGACGCTGAGACACGAAAGCTAGGGGAGCGAACGGGATTAGATACCCTGGTAGTCC</w:t>
      </w:r>
    </w:p>
    <w:p w14:paraId="62ADDA73">
      <w:pPr>
        <w:rPr>
          <w:rFonts w:hint="eastAsia"/>
        </w:rPr>
      </w:pPr>
      <w:r>
        <w:rPr>
          <w:rFonts w:hint="eastAsia"/>
        </w:rPr>
        <w:t>&gt;OTU017703</w:t>
      </w:r>
    </w:p>
    <w:p w14:paraId="424E7E7B">
      <w:pPr>
        <w:rPr>
          <w:rFonts w:hint="eastAsia"/>
        </w:rPr>
      </w:pPr>
      <w:r>
        <w:rPr>
          <w:rFonts w:hint="eastAsia"/>
        </w:rPr>
        <w:t>CCTACGGGCGGCTGCAGTGGGGAATATTGGGCAATGGGCGCAAGCCTGACCCAGCCATGCCGCGTGAGTGACGAAGGCCTTAGGGTTGTAAAGCTCTTTCGTCCGGGACGATAATGACGGTACCGGAAGAAGAAGCCCCGGCTAACTCCGTGCCAGCAGCCGCGGTAATACGGAGGGGGCAAGCGTTGTCCGGAATTATTGGGCGTAAAGGGCTCGTAGGCGGTCTGTCGCGTCGGGAGTGAAAACTCAGGGCTTAACCCCGGGTCTGCATCCGATACGGGCAGGCTAGAGTGTGGTAGGGGAGATCGGAATTCCTGGTGTAGCGGTGAAATGCGCAGATATCAGGAGGAACACCGGTGGCGAAGGCGGGTCTCTGGGCCGATACTGACGCTGAGGAGCGAAAGCGTGGGGAGCAAACAGGATTAGATACCCGTGTAGTCC</w:t>
      </w:r>
    </w:p>
    <w:p w14:paraId="5BA6D94E">
      <w:pPr>
        <w:rPr>
          <w:rFonts w:hint="eastAsia"/>
        </w:rPr>
      </w:pPr>
      <w:r>
        <w:rPr>
          <w:rFonts w:hint="eastAsia"/>
        </w:rPr>
        <w:t>&gt;OTU017704</w:t>
      </w:r>
    </w:p>
    <w:p w14:paraId="62202587">
      <w:pPr>
        <w:rPr>
          <w:rFonts w:hint="eastAsia"/>
        </w:rPr>
      </w:pPr>
      <w:r>
        <w:rPr>
          <w:rFonts w:hint="eastAsia"/>
        </w:rPr>
        <w:t>CCTACGGGTGGCTGCAGTAAGGAATATTGGTCAATGGAGGCAACTCTGAACCAGCCATGCCGCGTGAAGGATGAAGGTCCTCTGGATTGTAAACTTCTTTTATATGGGACGAAACCCGGGCATTCCTGCCCGATTGACGGTACCATAGGAATAAGCACCGGCTAACTCCGTGCCAGCAGCCGCGGTAATACGGAGGGTGCAAGCGTTATCCGGAGTTACTGGGCGTAAAGGGTGTCAAGGCGGTCTGGAAAGTTGGGTGTGAAATCCCTCGGCCTAACCGAGGAACTGCGCTTGAAACTACCAGACTCGAGGGAGATAGAGGAAAGCGGAACTGATGGTGGAGCGGTGAAATGCGTTGATATCATCAGGAACACCGGTGGCGAAGGCGGTCAACTGGCTTTTAACTGACGCTCAGGCACGAAAGCGTGGGTAGCGAATCGGATTAGATACCCGAGTAGTCC</w:t>
      </w:r>
    </w:p>
    <w:p w14:paraId="7D88F304">
      <w:pPr>
        <w:rPr>
          <w:rFonts w:hint="eastAsia"/>
        </w:rPr>
      </w:pPr>
      <w:r>
        <w:rPr>
          <w:rFonts w:hint="eastAsia"/>
        </w:rPr>
        <w:t>&gt;OTU017705</w:t>
      </w:r>
    </w:p>
    <w:p w14:paraId="1CC502D4">
      <w:pPr>
        <w:rPr>
          <w:rFonts w:hint="eastAsia"/>
        </w:rPr>
      </w:pPr>
      <w:r>
        <w:rPr>
          <w:rFonts w:hint="eastAsia"/>
        </w:rPr>
        <w:t>CCTACGGGAGGCTGCAGTCGAGAATCATTCGCAATGGGCGAAAGCCTGACGATGCGACGCTGCGTGAACGATGAAGGCCCTCGGGTTGTAAAGTTCTTTCGCCTGGGAACAAGAGAGAGCGGGTAATACCCGCTTAATTTGAGGGTACTAGGTAAAGAAGCACCGGCTAACTCCGTGCCAGCAGCTGCGGTAATACGGAGGGTGCAAGCATTAATCGGATTTATTGGGCGTAAAGGGCGCGTAGGCGGGAAAGAAAGTCAGACGTGAAAGCCCGGGGCTCAACCTCGGAATTGCGTTTGAAACTTCTTTTCTTGAGGGTAGGCGGAGAAAACGGAATTCCACAAGTAGCGGTGAAATGCGTAGATATGTGGAAGAACACCGGTGGCGAAGGCGGTTTTCTAGCTTATACCTGACGCTGAGGCGCGAAAGCTAGGGGAGCGAACAGGATTAGATACCCGGGTAGTCC</w:t>
      </w:r>
    </w:p>
    <w:p w14:paraId="7E3E2F9A">
      <w:pPr>
        <w:rPr>
          <w:rFonts w:hint="eastAsia"/>
        </w:rPr>
      </w:pPr>
      <w:r>
        <w:rPr>
          <w:rFonts w:hint="eastAsia"/>
        </w:rPr>
        <w:t>&gt;OTU017706</w:t>
      </w:r>
    </w:p>
    <w:p w14:paraId="76FCBA8E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TGGGACGAAAAGGTCCGTGTCAACACCACGGATCCATGACGGTACCAGCAGAAGAAGCACCGGCTAACTACGTGCCAGCAGCCGCGGTAATACGTAGGGTGCAGGCGTTAATCGGAATTATTGGGCGTAAAGCGCGCGCAGGCGGGATGGCAAGTCAGTCGTGAAATCCCTGGGCTCAACTCAGGGGGGTCGGCTGATACTGCCGTTCTTGAGGGATGCAGAGGAGACTGGAATTCCCGGTGTAGCGGTGAAATGCGTAGAGATGTGGAGGAACACCAGTGGCGAAGGCGACTTTCTGGGCTGTAACTGACGCTGAGGCGCGAAAGCGTGGGGAGCAAACAGGATTAGATACCCCAGTAGTCC</w:t>
      </w:r>
    </w:p>
    <w:p w14:paraId="13E82965">
      <w:pPr>
        <w:rPr>
          <w:rFonts w:hint="eastAsia"/>
        </w:rPr>
      </w:pPr>
      <w:r>
        <w:rPr>
          <w:rFonts w:hint="eastAsia"/>
        </w:rPr>
        <w:t>&gt;OTU017707</w:t>
      </w:r>
    </w:p>
    <w:p w14:paraId="0CBB046A">
      <w:pPr>
        <w:rPr>
          <w:rFonts w:hint="eastAsia"/>
        </w:rPr>
      </w:pPr>
      <w:r>
        <w:rPr>
          <w:rFonts w:hint="eastAsia"/>
        </w:rPr>
        <w:t>CCTACGGGGGGCAGCAGTGAGGAATATTGGTCAATGGGCGCAAGCCTGAACCAGCCATGCCGCGTGCAGGATGACGGTCCTATGGATTGTAAACTGCTTTTGTACAGGAAGAAACAGTTCTACGTGTAGAACCTTGACGGTACTGTAAGAATAAGGATCGGCTAACTTCGTGCCAGCAGCCGCGGTAAGACGAGGGATCCTAGCGTTGTTCGGAATCATTGGGCGTAAAGAGTATGTAGGCGGCCTTGTAAGTCAGTTGTGAAAGCCCCGGGCTCAACCCGGGAAGTGCAATTGATACTGCTTGGCTTGAATGTGGAAGAGGGCAGTAGAATTCCAGGTGTAGTGGTGAAATACGTAGATATCTGGAGGAATACCGGTGGCGAAGGCGGCTGCCTGGTCCTACATTGACGCTGAGATACGAAAGCGTGGGGAGCAAACAGGATTAGATACCCCAGTAGTCC</w:t>
      </w:r>
    </w:p>
    <w:p w14:paraId="3E30270F">
      <w:pPr>
        <w:rPr>
          <w:rFonts w:hint="eastAsia"/>
        </w:rPr>
      </w:pPr>
      <w:r>
        <w:rPr>
          <w:rFonts w:hint="eastAsia"/>
        </w:rPr>
        <w:t>&gt;OTU017708</w:t>
      </w:r>
    </w:p>
    <w:p w14:paraId="5FE8FFE2">
      <w:pPr>
        <w:rPr>
          <w:rFonts w:hint="eastAsia"/>
        </w:rPr>
      </w:pPr>
      <w:r>
        <w:rPr>
          <w:rFonts w:hint="eastAsia"/>
        </w:rPr>
        <w:t>CCTACGGGGGGCTGCAGTAGGGAATATTGGTCAATGGGTGCGAGCCTGAACCAGCCATGCCGCGTGCAGGAAGACGGCCTTCTGGGTTGTAAACTGCTTTTACCAGGGGTTAAAATGGTCTTGCGAGACAAATTGAAGGTACCTGGTGAATAAGCCACGGCTAACTACGTGCCAGCAGCCGCGGTAATACGTAGGTGGCAAGCGTTGTCCGGATTTATTGGGTTTAAAGGGTGCGTAGGTGGGTTGGTAAGTCAGTGGTGAAATCTCCGAGCTTAACTTGGAAACTGCCATTGATACTATCAGTCTTGAATATTGTGGAGGTCAGCGGAATATGTCATGTAGCGGTGAAATGCTTAGATATCGTCAAGAACACCTATAGCGAAGGCAGCTTACTAGGCTGTAACTGACGCTGAGGCACGAAAGTGTGGGGATCAAACAGGATTAGATACCCTAGTAGTCC</w:t>
      </w:r>
    </w:p>
    <w:p w14:paraId="4A6F05D0">
      <w:pPr>
        <w:rPr>
          <w:rFonts w:hint="eastAsia"/>
        </w:rPr>
      </w:pPr>
      <w:r>
        <w:rPr>
          <w:rFonts w:hint="eastAsia"/>
        </w:rPr>
        <w:t>&gt;OTU017709</w:t>
      </w:r>
    </w:p>
    <w:p w14:paraId="79A600DA">
      <w:pPr>
        <w:rPr>
          <w:rFonts w:hint="eastAsia"/>
        </w:rPr>
      </w:pPr>
      <w:r>
        <w:rPr>
          <w:rFonts w:hint="eastAsia"/>
        </w:rPr>
        <w:t>CCTACGGGGGGCTGCAGGGAGGAATATTGGTCAATGGGGGAAACCCCGAACCAGCAACGCCGCGTGAGGGATGAAGGCATTCGTGTCGTAAACCTCTTTTAAGGGAGACGAGAAAGGACGGTATCCCTGGAATAAGTCACGGCTAACTACGTGCCAGCAGCCGCGGTAATACGTAGGTGACGAGCGTTATCCGGATTTACTGGGCGTAAAGCGCTTGTAGGTGGTCTTGTAAGTTGGGCGTGAAAACACCGGGCTTAACTCGGTGACGCCGTCCAATACTGCGAGGCTGGAGGATGTCAGAGGAAGGTGGAATTCCTGGTGTAGTGGTGAAATGCGCAGATATCAGGAGGAACACCGGTGGCGAAGGCGGCTCTCTGGGCCTGTCCTGACGCTGAGGAGCGAAAGCGTGGGGAGCGAACAGGATTAGATACCCCTGTAGTCC</w:t>
      </w:r>
    </w:p>
    <w:p w14:paraId="0D4F6752">
      <w:pPr>
        <w:rPr>
          <w:rFonts w:hint="eastAsia"/>
        </w:rPr>
      </w:pPr>
      <w:r>
        <w:rPr>
          <w:rFonts w:hint="eastAsia"/>
        </w:rPr>
        <w:t>&gt;OTU017710</w:t>
      </w:r>
    </w:p>
    <w:p w14:paraId="5CD979EA">
      <w:pPr>
        <w:rPr>
          <w:rFonts w:hint="eastAsia"/>
        </w:rPr>
      </w:pPr>
      <w:r>
        <w:rPr>
          <w:rFonts w:hint="eastAsia"/>
        </w:rPr>
        <w:t>CCTACGGGGGGCAGCAGTTAGGAATTTTGCGCAATGGAGGAAACTCTGACGCAGCCACGCCGCGTGAGGGATGAAGGCCTTCGGGTCGTAAACCTCTTTTCTCAGGGAAGACACCCGACGGTACCTGAGGAATAAGCAACGGCTAACTACGTGCCAGCAGCCGCGGTAATACGTAGGGGGCAAGCGTTGTCCGGATTTACTGGGCGTAAAGCGCGCGTAGGCGGAAGCGCCAGTCCGGCTTGAAAGCCCCCGGCTCAACCGGGGAAGGTGGCTGGAAACTGCGCTTCTGGAGGGCGAGAGAGGCGGGTGGAATTCCGGGTGTAGCGGTGAAATGCGTAGAGATCCGGAGGAACACCAGTGGCGAAGGCGGCCCGCTGGGTCGCCCCTGACGCTGAGGCGCGAAAGCGTGGGGAGCGAACGGGATTAGATACCCGAGTAGTCC</w:t>
      </w:r>
    </w:p>
    <w:p w14:paraId="6C040804">
      <w:pPr>
        <w:rPr>
          <w:rFonts w:hint="eastAsia"/>
        </w:rPr>
      </w:pPr>
      <w:r>
        <w:rPr>
          <w:rFonts w:hint="eastAsia"/>
        </w:rPr>
        <w:t>&gt;OTU017711</w:t>
      </w:r>
    </w:p>
    <w:p w14:paraId="5DD86758">
      <w:pPr>
        <w:rPr>
          <w:rFonts w:hint="eastAsia"/>
        </w:rPr>
      </w:pPr>
      <w:r>
        <w:rPr>
          <w:rFonts w:hint="eastAsia"/>
        </w:rPr>
        <w:t>CCTACGGGTGGCAGCAGTGGGGAATATTGGACAATGGGCGCAAGCCTGATCCAGCCATACCGCGTGAGTGAAGAAGGCCCTCGGGTTGTAAAGCTCTTTTGTTGGGAAAGAAATCCTGTCGGTTAATACCTGGCAGGGATGACGGTACCCAAAGAATAAGCACCGGCTAACTTCGTGCCAGCAGCCGCGGTAATACGGAAGGTGCAAGCGTTAATCGGAATTACTGGGCGTAAAGCGCGCGTAGGCGGCTTCGTAAGTCGGGTGTGAAAGCCCCGGGCTCAACCTGGGAACTGCACTCGATACTGCGGAGCTCGAGTACGAGAGAGGGGGGTGGAATTCCAGGTGTAGCGGTGAAATGCGTAGAGATCTGGAGGAACACCGGTGGCGAAGGCGGCCCCCTGGTTCGATACTGACGCTGAGGTGCGAAAGCGTGGGGAGCAAACAGGATTAGATACCCCAGTAGTCC</w:t>
      </w:r>
    </w:p>
    <w:p w14:paraId="47817A76">
      <w:pPr>
        <w:rPr>
          <w:rFonts w:hint="eastAsia"/>
        </w:rPr>
      </w:pPr>
      <w:r>
        <w:rPr>
          <w:rFonts w:hint="eastAsia"/>
        </w:rPr>
        <w:t>&gt;OTU017712</w:t>
      </w:r>
    </w:p>
    <w:p w14:paraId="11490657">
      <w:pPr>
        <w:rPr>
          <w:rFonts w:hint="eastAsia"/>
        </w:rPr>
      </w:pPr>
      <w:r>
        <w:rPr>
          <w:rFonts w:hint="eastAsia"/>
        </w:rPr>
        <w:t>CCTACGGGTGGCTGCAGTGGGGAATCTTGCGCAATGGGCGAAAGCCTGACGCAGCAACGCCGCGTGAGTGATGAAGGTCTTCGGATCGTAAAGCTCTTTCGGCAGGGAAGAACGGCCTCGGCGTGAACAATGCCGGAGCGTGACGGTACCTGCAGAAGAAGCACCGGCTAACTCTGTGCCAGCAGCCGCGGTAATACAGAGGGTGCGAGCGTTGTTCGGAATTATTGGGCGTAAAGCGCGTGTAGGCGGGATGGCAAGTCGGTCGTGAAATCCCTCGGCTCAACCGAGGGGAGTCGGTCGATACTGCCGTTCTTGAGGGATGCAGAGGAGACTGGAATTTCCGGTGTAGCGGTGAAATGTGTAGATATTGGGAGGAACACCAGTGGCGAAGGCGGCTCACTGGACCGGAACTGACGCTGAGGCGCGAAAGCGTGGGGAGCAAACAGGATTAGATACCCCTGTAGTCC</w:t>
      </w:r>
    </w:p>
    <w:p w14:paraId="5AC044D5">
      <w:pPr>
        <w:rPr>
          <w:rFonts w:hint="eastAsia"/>
        </w:rPr>
      </w:pPr>
      <w:r>
        <w:rPr>
          <w:rFonts w:hint="eastAsia"/>
        </w:rPr>
        <w:t>&gt;OTU017713</w:t>
      </w:r>
    </w:p>
    <w:p w14:paraId="0D717A43">
      <w:pPr>
        <w:rPr>
          <w:rFonts w:hint="eastAsia"/>
        </w:rPr>
      </w:pPr>
      <w:r>
        <w:rPr>
          <w:rFonts w:hint="eastAsia"/>
        </w:rPr>
        <w:t>CCTACGGGAGGCTGCAGTGGGGAATTTTGCGCAATGGGCGGAAGCCTGACGCAGCGACGCCGCGTGGGGGATGACGGCCTTCGGGTTGTAAACCTCGAACGCCTCCGACAAAGTTGCCGGATTTTTCCGGTGGTGATGGTAGGGGGGGTGGAGCGCCGGCCAACTACGTGCCAGCAGCCGCGGTAAGACGTAGGGCGCGAGCGTTGTCCGGATTTATTGGGCGTAAAGAGCTCGTAGGCTGCCCGGTAAGTCCGCTCTGAAAGTCCAGGGCTCAACCCTGGGATGCGGGTGGATACTGCCGGGCTAGAGTCCGGAAGAGGCGAGTGGAATTCCTGGTGTAGCGGTGGAATGCGCAGATATCGGGAAGAACACCCGTGGCTAAGGCGGCTCTCTGGGACGGTACTGACGCTGAGACGCGAAAGCGTGGGGAGCGAACAGGATTAGATACCCTGGTAGTCC</w:t>
      </w:r>
    </w:p>
    <w:p w14:paraId="76513AC7">
      <w:pPr>
        <w:rPr>
          <w:rFonts w:hint="eastAsia"/>
        </w:rPr>
      </w:pPr>
      <w:r>
        <w:rPr>
          <w:rFonts w:hint="eastAsia"/>
        </w:rPr>
        <w:t>&gt;OTU017714</w:t>
      </w:r>
    </w:p>
    <w:p w14:paraId="508D1D9B">
      <w:pPr>
        <w:rPr>
          <w:rFonts w:hint="eastAsia"/>
        </w:rPr>
      </w:pPr>
      <w:r>
        <w:rPr>
          <w:rFonts w:hint="eastAsia"/>
        </w:rPr>
        <w:t>CCTACGGGCGGCTGCAGTGGGGAATATTGCGCAATGGGCGAAAGCCTGACGCAGCGACGCCGCGTGAGGGATGACGGCCTTCGGGTTGTAAACCTCTTTCAGCAGGGACGAAGCGGAAGTGACGGTACCTGCAGAAGAAGCACCGGCCAACTACGTGCCAGCAGCCGCGGTAATACGTAGGGTGCAAGCGTTGTCCGGAATTATTGGGCGTAAAGGGTTCGCAGGCGGGAACCTCAAGTCAGGTGTGAAATCCCCGGGCTCAACCCGGGACGTGCATCTGAAACTGGGTTTCTTGAGTACTGGAGAGGGCAGTGGAATTGCTGGTGTAGGAGTGACATCCGTAGAGATCAGCAGGAACACCGGAGGCGAAGGCGACTGCCTGGCCAGATACTGACGCTGAGGAACGAAAGCGTGGGGAGCAAACAGGATTAGATACCCCAGTAGTCC</w:t>
      </w:r>
    </w:p>
    <w:p w14:paraId="29E9BE3E">
      <w:pPr>
        <w:rPr>
          <w:rFonts w:hint="eastAsia"/>
        </w:rPr>
      </w:pPr>
      <w:r>
        <w:rPr>
          <w:rFonts w:hint="eastAsia"/>
        </w:rPr>
        <w:t>&gt;OTU017715</w:t>
      </w:r>
    </w:p>
    <w:p w14:paraId="456012E1">
      <w:pPr>
        <w:rPr>
          <w:rFonts w:hint="eastAsia"/>
        </w:rPr>
      </w:pPr>
      <w:r>
        <w:rPr>
          <w:rFonts w:hint="eastAsia"/>
        </w:rPr>
        <w:t>CCTACGGGTGGCTGCAGTAGGGGATATTGGACAATGGGGGCAACCCTGATCCAGCGACGCCGCGTGAAGGACGAAGGTCTTCGGATTGTAAACTTCTTTTGGAGGGGATGAATGCCCTGGTGAAGAGCCAGGGGTGACAGTACTCTCTGAATAAGCCACGGCTAACTACGTGCCAGCAGCCGCGGTAATACGGAGGGGGCTAGCGTTGTTCGGAATTACTGGGCGTAAAGCGCGCGCAGGCGGCCTTTTAAGTCTACCCGTGAAATGCCGGGGCTCAACTCCGTGCACGCCGGGGGATACTGGGAGGCTGGAGACAGGTAGAGGCAAGCGGAATTCCGGGTGTAGCGGTGGAATGCGTAGAGATCCGGAAGAACACCTGAGGCGAAGGCGGCTTGCTGGGCCTGATCTGACGCTGAGGCGCGAAAGCGTGGGGAGCAAACAGGATTAGATACCCTAGTAGTCC</w:t>
      </w:r>
    </w:p>
    <w:p w14:paraId="26AD03A1">
      <w:pPr>
        <w:rPr>
          <w:rFonts w:hint="eastAsia"/>
        </w:rPr>
      </w:pPr>
      <w:r>
        <w:rPr>
          <w:rFonts w:hint="eastAsia"/>
        </w:rPr>
        <w:t>&gt;OTU017716</w:t>
      </w:r>
    </w:p>
    <w:p w14:paraId="24A15DEB">
      <w:pPr>
        <w:rPr>
          <w:rFonts w:hint="eastAsia"/>
        </w:rPr>
      </w:pPr>
      <w:r>
        <w:rPr>
          <w:rFonts w:hint="eastAsia"/>
        </w:rPr>
        <w:t>CCTACGGGTGGCAGCAGTAGGGAATCTTGCGCAATGGGCGAAAGCCTGACGCAGCGACGCCGCGTGAGGGATGAATGCCTTCGGGTTGTAAACTCCTTTTGGGTGGGACGATAATGACGGTACCACCCGAATCAGACCCGGCTAACTTCGTGCCAGCAGCCGCGGTAATACGAAGGGTGCAAGCGTTAATCGGAATTACTGGGCGTAAAGCGTGCGTAGATGGTTCATTAAGTCGGATGTGAAAGCCCCGGGCTCAACCTGGGAACTGCATCCGATACTGGTGGACTAGAGTTCGGTAGGGGAGATCGGAATTCCTGGTGTAGCGGTGAAATGCGCAGATATCAGGAGGAACACCAGCGGCGAAGGCGGCACTCTGGGCTGGTACTGACGCTGAGGAGCGAAAGCGTGGGTAGCAAACAGGATTAGATACCCCAGTAGTCC</w:t>
      </w:r>
    </w:p>
    <w:p w14:paraId="3C3C3D2B">
      <w:pPr>
        <w:rPr>
          <w:rFonts w:hint="eastAsia"/>
        </w:rPr>
      </w:pPr>
      <w:r>
        <w:rPr>
          <w:rFonts w:hint="eastAsia"/>
        </w:rPr>
        <w:t>&gt;OTU017717</w:t>
      </w:r>
    </w:p>
    <w:p w14:paraId="6ABC592E">
      <w:pPr>
        <w:rPr>
          <w:rFonts w:hint="eastAsia"/>
        </w:rPr>
      </w:pPr>
      <w:r>
        <w:rPr>
          <w:rFonts w:hint="eastAsia"/>
        </w:rPr>
        <w:t>CCTACGGGAGGCTGCAGTGGGGAATCTTGCGCAATGGCCGAAAGGCTGACGCAGCGACGCCGCGTGTGGGAGGAAGCCCTTCGGGGTGTAAACCACTGTTGCCCGGGACGAACGGGAGGAGTTGCTCCTCCGTGACGGTACCGGGTGAGGAAGCACCGGCTAACTCCGTGCCAGCAGCCGCGGTAATACGTAGGGTGCGAGCGTTGTCCGGAATTACTGGGCGTAAAGAGCTTGTAGGCGGTTTGTCGCGTCGTCCGTGAAAACTTGGGGCTCAACCCCAAGCTTGCGGGCGATACGGGCAGACTTGAGTACTGCAGGGGAGACTGGAATTCCTGGTGTAGCGGTGAAATGCGCAGATATCAGGAGGAACACCTGCGGCGAAGGCGGGTGGCTGGGCCGACACTGACGCTGAGGCGCGAAAGCCAGGGGAGCGAACGGGATTAGATACCCCGGTAGTCC</w:t>
      </w:r>
    </w:p>
    <w:p w14:paraId="7E09A32E">
      <w:pPr>
        <w:rPr>
          <w:rFonts w:hint="eastAsia"/>
        </w:rPr>
      </w:pPr>
      <w:r>
        <w:rPr>
          <w:rFonts w:hint="eastAsia"/>
        </w:rPr>
        <w:t>&gt;OTU017718</w:t>
      </w:r>
    </w:p>
    <w:p w14:paraId="2671A75F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TGGGACGAAACCTGGGAATTCTTTTCCAATTGACGGTACCATAGGAATAAGCACCGGCTAACTCCGTGCCAGCAGCCGCGGTAATACGGAGGGTGCAAGCGTTGTTCGGAATTACTGGGCGTAAAGGGCGCGTAGGCGGTCCTGATCGTCGGATGTGAAAGGCCTGGGCTCAACCTGGGAACTGCATCCGATACGGCGGGACTGGAGTGTGGGAGAGGTTGGTGGAATTCCCAGTGTAGAGGTGAAATTCGTAGATATCGGGAGGAACACCAGTGGCGAAGGCGGCTGACTGGTCCGGTTCTGACGCTGAGACGCGAAAGCGTGGGTAGCAAACAGGATTAGATACCCGTGTAGTCC</w:t>
      </w:r>
    </w:p>
    <w:p w14:paraId="579AB657">
      <w:pPr>
        <w:rPr>
          <w:rFonts w:hint="eastAsia"/>
        </w:rPr>
      </w:pPr>
      <w:r>
        <w:rPr>
          <w:rFonts w:hint="eastAsia"/>
        </w:rPr>
        <w:t>&gt;OTU017719</w:t>
      </w:r>
    </w:p>
    <w:p w14:paraId="18F603D1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CGGGTTGTAAACCCCTGTTAGGTGGGACGAATGCCCTTTCACAAATAGTGAAAAGGCTTGACGGTACCACCAGAGAAAGCCCCGGCTAACTCCGTGCCAGCAGCCGCGGTAATACGGAGGGGGCTAGCGTTGTTCGGATTTACTGGGCGTAAAGCGCACGTAGGCGGATTGTTAAGTCAGGGGTGAAATCCTGGAGCTCAACTCCAGAACTGCCCTTGAAACTGCAGTGCTAGAATCCTGGAGAGGCGAGTGGAATTCCGAGTGTAGAGGTGAAATTCGTAGATATTCGGAAGAACACCAGTGGCGAAGGCGACTTGCTAGGCCATATCTGACGCTCAGACGCGAAAGCATGGGGAGCGAACGGGATTAGATACCCCAGTAGTCC</w:t>
      </w:r>
    </w:p>
    <w:p w14:paraId="6F1CC151">
      <w:pPr>
        <w:rPr>
          <w:rFonts w:hint="eastAsia"/>
        </w:rPr>
      </w:pPr>
      <w:r>
        <w:rPr>
          <w:rFonts w:hint="eastAsia"/>
        </w:rPr>
        <w:t>&gt;OTU017720</w:t>
      </w:r>
    </w:p>
    <w:p w14:paraId="4E36356B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TTGGGAAGAATTAGTAGGGGCTAACACCCCCTATGATGACGGTACCATTTGTAAGCTCCGGCTAACTCCGTGCCAGCAGCCGCGGTAATACGGGGGGAGCAAGCGTTGTCCGGAGTTACTGGGCGTAAAGCGCGCGCAGGCGGCGGTGCTGGCCCGGCGTGAAAGCCCCCGGCTCAACCGGGGAGGGTCGTCGGGGACCGCACCGCTTGAGGGCGGTAGGGGCTGGTGGAATGCCTGGTGTAGTGGTGAAATGCGTAGAGATCAGGAAGAACACCCGTGGCGCAAGCGGCCACCTGGCAGAGTTCTGACGCTGAGGCACGAAAGCGTGGGGAGCGAACCGGATTAGATACCCCAGTAGTCC</w:t>
      </w:r>
    </w:p>
    <w:p w14:paraId="054A7CEE">
      <w:pPr>
        <w:rPr>
          <w:rFonts w:hint="eastAsia"/>
        </w:rPr>
      </w:pPr>
      <w:r>
        <w:rPr>
          <w:rFonts w:hint="eastAsia"/>
        </w:rPr>
        <w:t>&gt;OTU017721</w:t>
      </w:r>
    </w:p>
    <w:p w14:paraId="12C65905">
      <w:pPr>
        <w:rPr>
          <w:rFonts w:hint="eastAsia"/>
        </w:rPr>
      </w:pPr>
      <w:r>
        <w:rPr>
          <w:rFonts w:hint="eastAsia"/>
        </w:rPr>
        <w:t>CCTACGGGGGGCTGCAGTGAGGAATCTTGCGCAATGGGGGAAACCCTGACGCAGCCACGCCGCGTGCCGGAAGACGGCCCTATGGGTTGTAAACGGCTTTTGATTGGGAAGAAGGACCGGGTTTCGACCTGGTTTGACAGTACCATTTGAATAAGCACCGGCTAACTCCGTGCCAGCAGCCGCGGTAATACGGAGGGTGCAAGCGTTGTCCGGAATCATTGGGCGTAAAGCGCGCGTAGGTGGCTTTGCAAGTCGATTGTGAAATCCCCGGGCTTAACCTGGGAACTGCATTTGTGACTGCATCGCTGGAGTGCGGCAGAGGGGGATGGAATTCCGCGTGTAGCAGTGAAATGCGTAGAGATATGGAGGAACACCAGTGGCGAAGGCGGCTTCCTGGCCTGTAACTGACGCTGAGGCGCGAAAGCGTGGGGAGCAAACAGGATTAGATACCCGAGTAGTCC</w:t>
      </w:r>
    </w:p>
    <w:p w14:paraId="3AACF3B9">
      <w:pPr>
        <w:rPr>
          <w:rFonts w:hint="eastAsia"/>
        </w:rPr>
      </w:pPr>
      <w:r>
        <w:rPr>
          <w:rFonts w:hint="eastAsia"/>
        </w:rPr>
        <w:t>&gt;OTU017722</w:t>
      </w:r>
    </w:p>
    <w:p w14:paraId="7F597EFD">
      <w:pPr>
        <w:rPr>
          <w:rFonts w:hint="eastAsia"/>
        </w:rPr>
      </w:pPr>
      <w:r>
        <w:rPr>
          <w:rFonts w:hint="eastAsia"/>
        </w:rPr>
        <w:t>CCTACGGGAGGCAGCAGTGGGGAATTTTGGGCAATGGGCGCAAGCCTGACCCAGCAACGCCGCGTGAGGGAGGAAATCCTTCGGGATGTAAACCTCACAAGCAAGGGAAGAGAGTGAGGGGGCCAACACCCCCCTCATGCGACGGTACCTTGCGTAAGCCACGGCTAACTACGTGCCAGCAGCCGCGGTAATACGTAGGGGGCGAGCGTTGTCCGGATTTATTGGGCGTAAAGAGCGCGTAGGCGGCCAGGTAAGTCCGACGTGAAATCTGGAGGCTCAACCTCCAGCGGTCGTTGGAAACTACCTGGCTAGAGTCCGGAAGAGGAGAGTGGAATTCCTGGTGTAGCGGTGAAATGCGCAGATATCAGGAGGAATACCCGTGGCGAAAGCGGCTCTCTGGGACGGTACTGACGCTGAGACGCGAAAGCGTGGGGAGCAAACAGGATTAGATACCCCGGTAGTCC</w:t>
      </w:r>
    </w:p>
    <w:p w14:paraId="620DABE1">
      <w:pPr>
        <w:rPr>
          <w:rFonts w:hint="eastAsia"/>
        </w:rPr>
      </w:pPr>
      <w:r>
        <w:rPr>
          <w:rFonts w:hint="eastAsia"/>
        </w:rPr>
        <w:t>&gt;OTU017723</w:t>
      </w:r>
    </w:p>
    <w:p w14:paraId="3F027C94">
      <w:pPr>
        <w:rPr>
          <w:rFonts w:hint="eastAsia"/>
        </w:rPr>
      </w:pPr>
      <w:r>
        <w:rPr>
          <w:rFonts w:hint="eastAsia"/>
        </w:rPr>
        <w:t>CCTACGGGTGGCAGCAGTGGGGAATCTTGCGCAATGGGCGAAAGCCTGACGCAGCGACGCCGCGTGAGGGATGACGGCCTTCGGGTTGTAAACCTCTTTCAGCTCCGACGAAGCGAGAGTGACGGTAGGGGCAGAAGAAGCACCGGCCAACTACGTGCCAGCAGCCGCGGTAATACGTAGGGGGCAAGCGTTGTCCGGAATCATTGGGCGTAAAGCGCGTGTAGGCGGCCAGGCAGGTCTGGTGTGAAATCTCGAGGCTCAACCTCGAGCTGTCATCGGAAACCGCTTGGCTAGAGTCCGGAAGAGGAGAGTGGAATTCCCGGTGTAGCGGTGAAATGCGTAGATATCAGGAGGAACACCAATGGCGAAGGCAGCTCGCTGGGACGGCATTGACGCTGAGACGCGAAAGCGTGGGGAGCAAACAGGATTAGATACCCCGGTAGTCC</w:t>
      </w:r>
    </w:p>
    <w:p w14:paraId="43684009">
      <w:pPr>
        <w:rPr>
          <w:rFonts w:hint="eastAsia"/>
        </w:rPr>
      </w:pPr>
      <w:r>
        <w:rPr>
          <w:rFonts w:hint="eastAsia"/>
        </w:rPr>
        <w:t>&gt;OTU017724</w:t>
      </w:r>
    </w:p>
    <w:p w14:paraId="2C53D2A8">
      <w:pPr>
        <w:rPr>
          <w:rFonts w:hint="eastAsia"/>
        </w:rPr>
      </w:pPr>
      <w:r>
        <w:rPr>
          <w:rFonts w:hint="eastAsia"/>
        </w:rPr>
        <w:t>CCTACGGGTGGCTGCAGTGGGGAATATTGGACAATGGGCGAAAGCCTGACGCAGCAACGCCGCGTGCGGGATGACGGCCTTCGGGTTGTAAACCGCTTTCAGTGGGGACGAAATCAGACGGTACCCACAGAAGAAGCCCCGGCCAACTACGTGCCAGCAGCCGCGGTAACACGTAGGGGGCGAGCGTTGTCCGGATTTATTGGGCGTAAAGGGCGCGTAGGCGGTGCGGTAAGTTAGGCGTGAAAGGCCCGGGCTCAACCCGGGAACTGCGCTTAAGACTGCCGTGCTGTGAGTCCGGGAGAGGAAGGTGGAATTCCCGGTGTAGTGGTGAAATGCGTAGATATCGGGAGGAACACCCGTGGCGAAAGCGGCCTTCTGGACCGTACCTGACGCTCAGACGCGAAAGCTAGGGGAGCAAACGGGATTAGATACCCCTGTAGTCC</w:t>
      </w:r>
    </w:p>
    <w:p w14:paraId="657DFCE9">
      <w:pPr>
        <w:rPr>
          <w:rFonts w:hint="eastAsia"/>
        </w:rPr>
      </w:pPr>
      <w:r>
        <w:rPr>
          <w:rFonts w:hint="eastAsia"/>
        </w:rPr>
        <w:t>&gt;OTU017725</w:t>
      </w:r>
    </w:p>
    <w:p w14:paraId="706E43C1">
      <w:pPr>
        <w:rPr>
          <w:rFonts w:hint="eastAsia"/>
        </w:rPr>
      </w:pPr>
      <w:r>
        <w:rPr>
          <w:rFonts w:hint="eastAsia"/>
        </w:rPr>
        <w:t>CCTACGGGTGGCTGCAGTTAGGAATTTTGGGCAATGGGCGAAAGCCTGACCCAGCAACGCCGCGTGAGGGATGAAGGCCTTCGGGTTGTAAACCTCTTTCAGCGGGGACGAAATTGACGGTACCCGCAGAAGAAGGTCCGGCCAACTACGTGCCAGCAGCCGCGGTAATACGTAGGGTGCGAGCGTTGTCCGGAATTATTGGGCGTAAAGAGCTCGTAGGCGGCTGTCCACGTCGGATGTGAAAGCTCAGGGCTCAACCTTGAGAGGCCATTCGATACGGGACAGCTAGAGGTAGGTAGGGGAAAGCGGAATTCCTGGTGTAGCGGTGAAATGCGCAGATATCAGGAGGAACACCGATGGCGAAGGCGGGTCTCTGGACAGTTCCTGACGCTGAGGCACGAAGGCCAGGGGAGCAAACGGGATTAGATACCCGTGTAGTCC</w:t>
      </w:r>
    </w:p>
    <w:p w14:paraId="4DFC50BC">
      <w:pPr>
        <w:rPr>
          <w:rFonts w:hint="eastAsia"/>
        </w:rPr>
      </w:pPr>
      <w:r>
        <w:rPr>
          <w:rFonts w:hint="eastAsia"/>
        </w:rPr>
        <w:t>&gt;OTU017726</w:t>
      </w:r>
    </w:p>
    <w:p w14:paraId="2C75437E">
      <w:pPr>
        <w:rPr>
          <w:rFonts w:hint="eastAsia"/>
        </w:rPr>
      </w:pPr>
      <w:r>
        <w:rPr>
          <w:rFonts w:hint="eastAsia"/>
        </w:rPr>
        <w:t>CCTACGGGGGGCAGCAGTCGAGAATCTTTCACAATGGGGGAAACCCTGATGGAGCGACGCCGCGTGGAGGATGACGGTTTTCGGATTGTAAACTCCTGTCATGCGGGAGCAAGGCACACGCGTTAACTGCGCGGGTGTTGATAGTACCGCAAGAGGAAGAGACGGCTAACTCTGTGCCAGCAGCCGCGGTAATACGGAGGGTGCGAGCGTTGTCCGGAATCACTGGGCGTAAAGGGCGCGTAGGTGGCTTGGCAAGCGTGTGGTGAAAGCCCGGGGCTTAACCCCGGGTCTGCCGTGCGTACTACCATAGCTAGAGTACTGTAGAGGCAGGTTGAATTCCGGGTGTAGCGGTGGAATGCGTAGAGATCCGGAAGAACACCGGTGGCGAAGGCGGTGTGCTGGGCCGTAGCTGACACTGAGGCGCGACAGCGTGGGGAGCAAACAGGATTAGATACCCCAGTAGTCC</w:t>
      </w:r>
    </w:p>
    <w:p w14:paraId="368DBE3A">
      <w:pPr>
        <w:rPr>
          <w:rFonts w:hint="eastAsia"/>
        </w:rPr>
      </w:pPr>
      <w:r>
        <w:rPr>
          <w:rFonts w:hint="eastAsia"/>
        </w:rPr>
        <w:t>&gt;OTU017727</w:t>
      </w:r>
    </w:p>
    <w:p w14:paraId="0C9F2FCA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CAGCAGGGAAGAAGCGTTAAGTGACGGTACCTGCAGAAGAAGCGCCGGCTAACTACGTGCCAGCAGCCGCGGTAATACGTAGGGCGCAAGCGTTGTCCGGAATTATTGGGCGTAAAGGGCTCGTAGGCGGTTTGTCGCGTCGGGAGTGAAAACACCGGGCTTAACTCGGTGCTTGCTTTCGATACGGGCAGACTAGAGGTATGCAGGGGAGAACGGAATTCCTGGTGTAGCGGTGAAATGCGCAGATATCAGGAGGAACACCGATGGCGAAGGCAGGTCTCTGGGCCGATACTGACGCTGAGGAGCGAAAGCGTGGGGAGCGAACAGGATTAGATACCCCTGTAGTCC</w:t>
      </w:r>
    </w:p>
    <w:p w14:paraId="2503649D">
      <w:pPr>
        <w:rPr>
          <w:rFonts w:hint="eastAsia"/>
        </w:rPr>
      </w:pPr>
      <w:r>
        <w:rPr>
          <w:rFonts w:hint="eastAsia"/>
        </w:rPr>
        <w:t>&gt;OTU017728</w:t>
      </w:r>
    </w:p>
    <w:p w14:paraId="17139350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GGTGAACAAAGCCACGGGTTAACTGCCTAGTGGTCTGCTAGTAGCCGAAGAGGAAGGGACGGCTAACTCTGTGCCAGCAGCCGCGGTAATACAGAGGTCCCAAGCGTTGTTCGGATTTATTGGGCGTAAAGGGTGCGTAGGCGGCAGTGTAAGTAGATAGTGAAAGCGTGTGGCTCAACCATACATCCATTATCTAAACTGCTCAGCTAGAGGACGAGAGAGGTAGATGGAATTCCTGATGTAGGGGTAATATCCGTAGATATCAGGAGGAACACCGATGGCGTAAGCAGTCTACTGGCTCATTCTTGACACTAAGGCACGAAAGCGTGGGGAGCAAACAGGATTAGATACCCCTGTAGTCC</w:t>
      </w:r>
    </w:p>
    <w:p w14:paraId="54BE80D9">
      <w:pPr>
        <w:rPr>
          <w:rFonts w:hint="eastAsia"/>
        </w:rPr>
      </w:pPr>
      <w:r>
        <w:rPr>
          <w:rFonts w:hint="eastAsia"/>
        </w:rPr>
        <w:t>&gt;OTU017729</w:t>
      </w:r>
    </w:p>
    <w:p w14:paraId="37687A8C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GTAGGGCGCAAGCGTTGTCCGGAATTATTGGGCGTAAAGAGCTCGTAGGCGGCTTGTCACGTCGGGTGTGAAAGCCCGGGGCTTAACCCCGCGAAATGCATACGATACTGGCAAGCTGGAGACTGGTAGAGGCTAGCGGAATTGCTGGTGTAGCGGTGAAATGCGTAGAGATCAGCAGGAACACCCGTGGCGAAGGCGGCCCCCTGGGCCGTACCTGACGCTGAGACGCGAAAGCGTGGGGAGCAAACAGGATTAGATACCCTGGTAGTCC</w:t>
      </w:r>
    </w:p>
    <w:p w14:paraId="4D4D8FCD">
      <w:pPr>
        <w:rPr>
          <w:rFonts w:hint="eastAsia"/>
        </w:rPr>
      </w:pPr>
      <w:r>
        <w:rPr>
          <w:rFonts w:hint="eastAsia"/>
        </w:rPr>
        <w:t>&gt;OTU017730</w:t>
      </w:r>
    </w:p>
    <w:p w14:paraId="531DAF1C">
      <w:pPr>
        <w:rPr>
          <w:rFonts w:hint="eastAsia"/>
        </w:rPr>
      </w:pPr>
      <w:r>
        <w:rPr>
          <w:rFonts w:hint="eastAsia"/>
        </w:rPr>
        <w:t>CCTACGGGCGGCTGCAGTAAGGAATATTGGACAATGGCCGCAAGGCTGATCCAGCCATCCAGCGTGCAGGAAGAAGGCCCTATGGGTTGTAAACTGCTTTTATCAGGGAATAAACCTCTGGATTCACTCCGGAGCTGAAGGTACCTGAAGAATAAGCACCGGCTAACTCCGTGCCAGCAGCCGCGGTAATACAGAGGTGGCAAGCGTTGTTCGGAATTACTGGGCGTAAAGGGCGCGTAGGCGGCCTTGTCAGTCAGACGTGAAATCCCCAGGCTTAACCGGGGAAGGACGCATGAAACTGGCAAGCTAGAGTACCAAAGAGGGGGGTGGAATTCCCGGTGTAGCGGTGAAATGCGCAGATATCGGGAGGAACACCAGTAGCGAAGGCGGCTCGCTGGGCCGTTCCTGACGCTGAGACGCGAAAGCTAGGGGAGCGAACAGGATTAGATACCCTAGTAGTCC</w:t>
      </w:r>
    </w:p>
    <w:p w14:paraId="3313FAC4">
      <w:pPr>
        <w:rPr>
          <w:rFonts w:hint="eastAsia"/>
        </w:rPr>
      </w:pPr>
      <w:r>
        <w:rPr>
          <w:rFonts w:hint="eastAsia"/>
        </w:rPr>
        <w:t>&gt;OTU017731</w:t>
      </w:r>
    </w:p>
    <w:p w14:paraId="5A2F93D5">
      <w:pPr>
        <w:rPr>
          <w:rFonts w:hint="eastAsia"/>
        </w:rPr>
      </w:pPr>
      <w:r>
        <w:rPr>
          <w:rFonts w:hint="eastAsia"/>
        </w:rPr>
        <w:t>CCTACGGGAGGCTGCAGCAAGGAATTTTCCGCAATGGGCGCAAGCCTGACGGAGCAACGCCGCGTGTGGGATGACGCGTTTCGGCGTGTAAACCACTGTTCGTGGGGACGAAGCACTGACGGTACCCACGGAGGAAGGCCGGTGGCGAAGGCGGCGCTCTGGAACGTTTCTGACGCTGAGGCTCGAAAGCGTGGGGAGCAAACAGGATTAGATACCCTTGTAGTCC</w:t>
      </w:r>
    </w:p>
    <w:p w14:paraId="5F81EA92">
      <w:pPr>
        <w:rPr>
          <w:rFonts w:hint="eastAsia"/>
        </w:rPr>
      </w:pPr>
      <w:r>
        <w:rPr>
          <w:rFonts w:hint="eastAsia"/>
        </w:rPr>
        <w:t>&gt;OTU017732</w:t>
      </w:r>
    </w:p>
    <w:p w14:paraId="5DA4B690">
      <w:pPr>
        <w:rPr>
          <w:rFonts w:hint="eastAsia"/>
        </w:rPr>
      </w:pPr>
      <w:r>
        <w:rPr>
          <w:rFonts w:hint="eastAsia"/>
        </w:rPr>
        <w:t>CCTACGGGTGGCTGCAGTGGGGAATCTTGGGCAATGGGCGCAAGCCTGACCCAGCGACGCCGCGTGAGGGATGAAGGCCTTCGGGTCGTAAACCTCTTTTGTGAGGGAAGAAGTTCTGACGGTACCTGCAGAAGAAGCGCCGGCCAACTACGTGCCAGCAGCCGCGGTAAGACGTAGGGGGCTAGCGTTGTCCGGAATCATTGGGCTTAAAGGGCGCGTAGGCGGGCCAGCCAGTCCGGGGTGAAATCTTTCGGCTCAACCGGAAAAGGGCCTCGGAGACGACTGGTCTAGAGTTCGGAAGAGGCGAGTGGAATTCCCGGTGTAGCGGTGAAATGCGCAGATATCGGGAGGAACACCTATGGCGAAGGCAGCTCGCTGGGACGTTACTGACGCTGAGACGCGAAAGCGTGGGGAGCAAACAGGATTAGATACCCGGGTAGTCC</w:t>
      </w:r>
    </w:p>
    <w:p w14:paraId="640FBA29">
      <w:pPr>
        <w:rPr>
          <w:rFonts w:hint="eastAsia"/>
        </w:rPr>
      </w:pPr>
      <w:r>
        <w:rPr>
          <w:rFonts w:hint="eastAsia"/>
        </w:rPr>
        <w:t>&gt;OTU017733</w:t>
      </w:r>
    </w:p>
    <w:p w14:paraId="1886EE63">
      <w:pPr>
        <w:rPr>
          <w:rFonts w:hint="eastAsia"/>
        </w:rPr>
      </w:pPr>
      <w:r>
        <w:rPr>
          <w:rFonts w:hint="eastAsia"/>
        </w:rPr>
        <w:t>CCTACGGGGGGCTGCAGTGGGGAATTTTGGACAATGGGCGAAAGCCTGATCCAGCCATGCCGCGTGGGTGAAGAAGGCCTTCGGGTTGTAAAGCCCTTTCGGCTGGGACGAAAAGGTCCGCGCTAACACCGCGGATCCATGACGGTACCAGCAGAAGAAGCACCGGCTAACTACGTGCCAGCAGCCGCGGTAATACGTAGGGTGCAGGCGTTAATCGGAATTACTAGGCGTAAAGGGCAGGTAGGTGGTTTGATAAGTCTGTTGTGAAAGCTCTCGGCTCAACTGGGAGAGGTCAACAGAAACTATCAGGCTTGAGTATGGGAGAGGGTACTAGAATTCCCGGTGTAGCGGTGAAATGCGCAGAGATCGGGAGGAACACCTATGGCGAAAGCAGGTACCTGGACCATTACTGACACTCAGCTGCGAAAGCTAGGGGAGCAAACAGGATTAGATACCCCTGTAGTCC</w:t>
      </w:r>
    </w:p>
    <w:p w14:paraId="716DC583">
      <w:pPr>
        <w:rPr>
          <w:rFonts w:hint="eastAsia"/>
        </w:rPr>
      </w:pPr>
      <w:r>
        <w:rPr>
          <w:rFonts w:hint="eastAsia"/>
        </w:rPr>
        <w:t>&gt;OTU017734</w:t>
      </w:r>
    </w:p>
    <w:p w14:paraId="601A206F">
      <w:pPr>
        <w:rPr>
          <w:rFonts w:hint="eastAsia"/>
        </w:rPr>
      </w:pPr>
      <w:r>
        <w:rPr>
          <w:rFonts w:hint="eastAsia"/>
        </w:rPr>
        <w:t>CCTACGGGTGGCTGCAGCAAGGAATTTTCCACAATGGGCGCAAGCCTGATGGAGCAACGCCGCGTGCAGGACGACGGCCTTCGGGTTGTAAACTGCTTTTTGGGGGGAAGAGATGGACGGTACCCCCAGAATAAGCCTCGGCTAACTCTGTGCCAGCAGCCGCGGTAAGACAGAGGAGGCAAGCGTTGTCCGGACTTACTGGGCGTAAAGCGTCCGCAGGTGGTCGTGCAAGTGCGGTGTGAAAGCCAGCGGCTTAACTGCTGGAGGCCATCGCAGACTGCGCGACTCGAGCGCGGGAGAGGTCGGTGGAATTGCCGGTGTAGTGGTGAAATGCGTAGAGATCCGGAAGAACACCAGTGGCGAAGGCGGCTCGCTGGGGTGTAGCTGACGCTGAGGCGCGACAGCGTGGGGAGCAAACAGGATTAGATACCCCTGTAGTCC</w:t>
      </w:r>
    </w:p>
    <w:p w14:paraId="32CF29B3">
      <w:pPr>
        <w:rPr>
          <w:rFonts w:hint="eastAsia"/>
        </w:rPr>
      </w:pPr>
      <w:r>
        <w:rPr>
          <w:rFonts w:hint="eastAsia"/>
        </w:rPr>
        <w:t>&gt;OTU017735</w:t>
      </w:r>
    </w:p>
    <w:p w14:paraId="0984550F">
      <w:pPr>
        <w:rPr>
          <w:rFonts w:hint="eastAsia"/>
        </w:rPr>
      </w:pPr>
      <w:r>
        <w:rPr>
          <w:rFonts w:hint="eastAsia"/>
        </w:rPr>
        <w:t>CCTACGGGAGGCTGCAGTCGAGAATTTTTCTCAATGGGCGCAAGCCTGACCGAGCGACGCCGCGTGTGGGATGAAGGCCTTCGGGTTGTAAACCACTGTCAGTGGGGAGGAAGGCCCTGTGAAGAGCAGGGTTTGACCTATCCGCAGAGGAAGTGTGGGCTAAGTTCGTGCCAGCAGCCGCGGTAAGACGAACCACACGAACGTTATTCGGAATTACTGGGCTTAAAGAGTCCGTAGGCGGCTTGTTAGGTGAGGTGTGAAATCCCTCGGCCCAACCGAGGAATTGCGCTTCAAACCGGCAAGCTAGAGGAGGATAGAGGTGGGCGGAACTGATGGTGGAGCGGTGAAATGCGCAGATATCAGGAGGAACACCGGTGGCGAAGGCGGGTCTCTGGGCCGATACTGACGCTGAGGAGCGAAAGCGTGGGGAGCGAACAGGATTAGATACCCCAGTAGTCC</w:t>
      </w:r>
    </w:p>
    <w:p w14:paraId="48D30C16">
      <w:pPr>
        <w:rPr>
          <w:rFonts w:hint="eastAsia"/>
        </w:rPr>
      </w:pPr>
      <w:r>
        <w:rPr>
          <w:rFonts w:hint="eastAsia"/>
        </w:rPr>
        <w:t>&gt;OTU017736</w:t>
      </w:r>
    </w:p>
    <w:p w14:paraId="70B6601F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CGGGTTGTAAAGCACTTTTGTCCGGAAAGAAAAGTTCTCGGTTAATACCCGGGGATCCTGACGGTACCGGAAGAATAAGCACCGGCTAACTACGTGCCAGCAGCCGCGGTCATACGTAGGTGGCAAGCGTTGTCCGGAATTATTGGGCGTAAAGCGCGCGCAGGCGGTCCTTTAAGTCTGATGTGAAATCTTGCGGCTCAACCGTAAGCGGTCATTGGAAACTGGGGGACTTGAGTGCAGGAGAGGAAAGCGGAATTCCATGTGTAGCGGTGAAATGCGTAGAGATGTGGAGGAACACCAGTGGCGAAGGCGGCTCTTTGGTCTGTAACTGACGCTGAGGCGCGAAAGCGTGGGGAGCGAACAGGATTAGATACCCGAGTAGTCC</w:t>
      </w:r>
    </w:p>
    <w:p w14:paraId="464B6F73">
      <w:pPr>
        <w:rPr>
          <w:rFonts w:hint="eastAsia"/>
        </w:rPr>
      </w:pPr>
      <w:r>
        <w:rPr>
          <w:rFonts w:hint="eastAsia"/>
        </w:rPr>
        <w:t>&gt;OTU017737</w:t>
      </w:r>
    </w:p>
    <w:p w14:paraId="5CCA51A1">
      <w:pPr>
        <w:rPr>
          <w:rFonts w:hint="eastAsia"/>
        </w:rPr>
      </w:pPr>
      <w:r>
        <w:rPr>
          <w:rFonts w:hint="eastAsia"/>
        </w:rPr>
        <w:t>CCTACGGGCGGCTGCAGTGGGGAATATTGCACAATGGGGGAAACCCTGATGCAGCAACGCCGCGTGAGTGATGACGGTCTTCGGATTGTAAAGCTCTGTCTTCAGGGACGATAATGACGGTACCTGAGGAGGAAGCCACGGCTAACTACGTGCCAGCAGCCGCGGTAATACGTAGGTGGCAAGCGTTGTCCGGATTTACTGGGCGTAAAGGGAGCGTAGGTGGGATGGTAAGTCAGATGTGAAAGCCCTGGGCTCAACCTGGGAATGGCATTGGATACTGGCGACCTAGAGTGCGGTAGAGGGGTGCGGAATTCCCGGTGTAGCAGTGAAATGCGTAGATATCGGGAGGAACATCCGTGGCGAAGGCGGCACCCTGGACCAGCACTGACACTGAGGCACGAAAGCGTGGGGATCAAACAGGATTAGATACCCGTGTAGTCC</w:t>
      </w:r>
    </w:p>
    <w:p w14:paraId="2048F0BB">
      <w:pPr>
        <w:rPr>
          <w:rFonts w:hint="eastAsia"/>
        </w:rPr>
      </w:pPr>
      <w:r>
        <w:rPr>
          <w:rFonts w:hint="eastAsia"/>
        </w:rPr>
        <w:t>&gt;OTU017738</w:t>
      </w:r>
    </w:p>
    <w:p w14:paraId="6008DBD9">
      <w:pPr>
        <w:rPr>
          <w:rFonts w:hint="eastAsia"/>
        </w:rPr>
      </w:pPr>
      <w:r>
        <w:rPr>
          <w:rFonts w:hint="eastAsia"/>
        </w:rPr>
        <w:t>CCTACGGGTGGCTGCAGTGGGGAATTTTGGACAATGGGGGCAACCCTGATCCAGCCATCCCGCGTGTGCGATGAAGGCCTTCGGGTTGTAAAGCACTTTTGGCAGGGAAGAAAAGGCTCTGGTTAATACCTGGAGCTGCTGACGGTACCTGCAGAAGAAGCGCCGGCTAACTACGTGCCAGCAGCCGCGGTAATACGTAGGGCGCAAGCGTTGTCCGGAATTATTGGGCGTAAAGGGCGCGTAGGCGGTCAGCTAAGTCTGGTGTCAAAGCCCACGGCTTAACCGTGGAGGGGCACTGGAAACTGGGGGACTTGAGTGCAGGAGAGGAAAGCGGAATTCCATGTGTAGCGGTGAAATGCGTAGAGATATGGAGGAACACCAGTGGCGAAGGCGGCTTTCTGGCCTGTAACTGACGCTGAGGCGCGAAAGCGTGGGGAGCAAACAGGATTAGATACCCGTGTAGTCC</w:t>
      </w:r>
    </w:p>
    <w:p w14:paraId="6446F0CE">
      <w:pPr>
        <w:rPr>
          <w:rFonts w:hint="eastAsia"/>
        </w:rPr>
      </w:pPr>
      <w:r>
        <w:rPr>
          <w:rFonts w:hint="eastAsia"/>
        </w:rPr>
        <w:t>&gt;OTU017739</w:t>
      </w:r>
    </w:p>
    <w:p w14:paraId="2BC464E6">
      <w:pPr>
        <w:rPr>
          <w:rFonts w:hint="eastAsia"/>
        </w:rPr>
      </w:pPr>
      <w:r>
        <w:rPr>
          <w:rFonts w:hint="eastAsia"/>
        </w:rPr>
        <w:t>CCTACGGGTGGCAGCAGTGGGGAATTTTGGACAATGGGGGCAACCCTGATCCAGCCATTCCGCGTGAGTGAAGAAGGCCTTCGGGTTGTAAAGCTCTTTTGTCCGGAACGAAACGGCTAGCGTGAATATCGCTGGCTACTGACGGTACCGGAAGAATAAGCACCGGCTAACTACGTGCCAGCAGCCGCGGTAATACGTAGGGGGCGAGCGTTGTCCGGATTCATTGGGCGTAAAGGGCGCGTAGGCGGCGCAACAAGTCACTTGTGAAATCTCCGGGCTTAACCCGGAGCGGCCAAGTGATACTGTCGTGCTAGAGTGCGGAAGGGGCTACTGGAATTCTCGGTGTAGCGGTGAAATGCGTAGATATCATGAGGAATACCAGAGGCGAAGGCGGCTACCTGGACAATTGCTGACGCTCAGGCACGAAAGCGTGGGGAGCAAAAGGGATTAGATACCCTAGTAGTCC</w:t>
      </w:r>
    </w:p>
    <w:p w14:paraId="47BACC35">
      <w:pPr>
        <w:rPr>
          <w:rFonts w:hint="eastAsia"/>
        </w:rPr>
      </w:pPr>
      <w:r>
        <w:rPr>
          <w:rFonts w:hint="eastAsia"/>
        </w:rPr>
        <w:t>&gt;OTU017740</w:t>
      </w:r>
    </w:p>
    <w:p w14:paraId="16367AE2">
      <w:pPr>
        <w:rPr>
          <w:rFonts w:hint="eastAsia"/>
        </w:rPr>
      </w:pPr>
      <w:r>
        <w:rPr>
          <w:rFonts w:hint="eastAsia"/>
        </w:rPr>
        <w:t>CCTACGGGGGGCAGCAGTGGGGAATTTTGGACAATGGGGGCAACCCTGATCCAGCAATGCCGCGTGAGTGAAGAAGGCCTTCGGGTTGTAAAGCTCTTTTGTCAGGGAAGAAACGGGATTTTTTAATACGAAGTCCTAATGACGGTACCTGAAGAATCAGCACCGGCTAACTACGTGCCAGCAGCCGCGGTAATACGTAGGGTGCGAGCGTTAATCGGAATTACTGGGCGTAAAGCGTGCGCAGGCGGTTATGTAAGACAGGTGTGAAATCCCCGGGCTCAACCTGGGAACTGCATTCAAAACTGACAAGCTAGAGTATGGTAGAGGGTGGTGGAATTTCCTGTGTAGCGGTGAAATGCGTAGATATCGAGAGGAACACCTGCGGCGAAGGCGGGTTGCTGGGCTGACACTGACGCTGAGGCGCGAAAGCTAGGGGAGCGAACGGGATTAGATACCCGGGTAGTCC</w:t>
      </w:r>
    </w:p>
    <w:p w14:paraId="77695211">
      <w:pPr>
        <w:rPr>
          <w:rFonts w:hint="eastAsia"/>
        </w:rPr>
      </w:pPr>
      <w:r>
        <w:rPr>
          <w:rFonts w:hint="eastAsia"/>
        </w:rPr>
        <w:t>&gt;OTU017741</w:t>
      </w:r>
    </w:p>
    <w:p w14:paraId="3D1BAFEE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TCACCGACGAAGGCTTCTGTTTTTGCAGGGGTTGACGGTAGGTGGAGAAGAAGCACCGGCCAACTACGTGCCAGCAGCCGCGGTAATACGTAGGGGGCTAGCGTTGTCCGGATTTATTGGGCGTAAAGAGCGTGTAGGCGGCCAGGTAGGTCCACTGTGAAAACTCGAGGCTCAACTTCGAGACGTCGGTGGAAACCCTCTGGCTAGAGTCCGGAAGAGGAGAGTGGAATTCCTGGTGTAGCGGTGAAATGCGCAGATATCAGGAAGAACACCCGTGGCGAAGGCGGCTCTCTAGGACGGTACTGACGCTGAGACGCGAAAGCGTGGGGAGCGAACAGGATTAGATACCCCAGTAGTCC</w:t>
      </w:r>
    </w:p>
    <w:p w14:paraId="65AC72C6">
      <w:pPr>
        <w:rPr>
          <w:rFonts w:hint="eastAsia"/>
        </w:rPr>
      </w:pPr>
      <w:r>
        <w:rPr>
          <w:rFonts w:hint="eastAsia"/>
        </w:rPr>
        <w:t>&gt;OTU017742</w:t>
      </w:r>
    </w:p>
    <w:p w14:paraId="304B12F5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CTAGGGTTGTAAAGCACTTTCAGTGGGGAGAAAGGTTATTCACCTAATACGTGAGTAAATTGATGCTACCCACAGAAGAAGCACCGGCTAACTCCGTGCCAGCAGCCGCGGTAATACGGAGGGTGCAAGCGTTGTTCGGATTTACTGGGCGTAAAGGGCGGGTAGGCGGCCACTGCAAGTCGGTTGTGAAATCTCCGGGCTCAACCCGGGAAGTGCTTCTGATACTGGCGGGCTTGAATCCGGGAGAGGGATGCGGAATTCCAGGTGTAGCGGTGAAATGCGTAGATATCTGGAGGAACACCCGTGGCGAAAGCGGCCTTCTGGACCGTACCTGACGCTCAGACGCGAAAGCTAGGGGAGCAAACGGGATTAGATACCCCTGTAGTCC</w:t>
      </w:r>
    </w:p>
    <w:p w14:paraId="152A6B18">
      <w:pPr>
        <w:rPr>
          <w:rFonts w:hint="eastAsia"/>
        </w:rPr>
      </w:pPr>
      <w:r>
        <w:rPr>
          <w:rFonts w:hint="eastAsia"/>
        </w:rPr>
        <w:t>&gt;OTU017743</w:t>
      </w:r>
    </w:p>
    <w:p w14:paraId="3EEDCCB0">
      <w:pPr>
        <w:rPr>
          <w:rFonts w:hint="eastAsia"/>
        </w:rPr>
      </w:pPr>
      <w:r>
        <w:rPr>
          <w:rFonts w:hint="eastAsia"/>
        </w:rPr>
        <w:t>CCTACGGGGGGCTGCAGTGAGGAATTTTGCGCAATGGAGGCAACTCTGACGCAGCCACGCCGCGTGCAGGAGGACGCCCCTACGGGGTGTAAACTGCTTTTCTGCGAGAAGAAGGCCTTGCTTTGGGCAGGGTGTGACGGTATCGCAGGAATAAGCACCTGCTAACTCCGTGCCAGAAGCCTCGGTAATGCGGAGGGTGCAAGCGTTGTCCGGATTTACTGGGCGTAAAGGGTCTGTAGGCGGTTTGGTACGTCTTGTGTGAAAGACTCGAGCTCAACTCGAGCATGCCACAGGATACGGCCAGACTTCGAGAATTTTCGGGGATGTTGGAACTCGTGGTGGAGGGGTGAAATCCGTTGATATCACGAGGAACACCGACGGCGAAGGCGGACATCTAGAAAATTTCTGACGCTGAGGGACGACAGCTAGGGGAGCGAAAGGGATTAGATACCCGTGTAGTCC</w:t>
      </w:r>
    </w:p>
    <w:p w14:paraId="4281C436">
      <w:pPr>
        <w:rPr>
          <w:rFonts w:hint="eastAsia"/>
        </w:rPr>
      </w:pPr>
      <w:r>
        <w:rPr>
          <w:rFonts w:hint="eastAsia"/>
        </w:rPr>
        <w:t>&gt;OTU017744</w:t>
      </w:r>
    </w:p>
    <w:p w14:paraId="593DCBF6">
      <w:pPr>
        <w:rPr>
          <w:rFonts w:hint="eastAsia"/>
        </w:rPr>
      </w:pPr>
      <w:r>
        <w:rPr>
          <w:rFonts w:hint="eastAsia"/>
        </w:rPr>
        <w:t>CCTACGGGTGGCAGCAGCTAGGAATCTTGGGAATGGGCGAAAGCCTGACGCAGCCACGCCGCGTGGATGATGAAGGCCTTCGGGTTGTAAAGCTCTGTCGAGCGGGACGAAAAACGATTAGGCTAATACCCTAGTCGTCTGACGGTACCGCTAAAGGAAGCACCGGCTAACTCCGTGCCAGCAGCCGCGGTAATACGGAGGATCCAAGCGTTATCCGGAATCATTGGGTTTAAAGGGTCCGTAGGCGGCCTTATAAGTCAGTGGTGAAATCTCCTAGCTCAACTAGGAAACTGCCATTGATACTGTAGGGCTTGAATTATTAGGAAGTAACTAGAATATGTAGTGTAGCGGTGAAATGCTTAGATATTACATGGAATACCAATTGCGAAGGCAGGTTACTACTAATGGATTGACGCTGATGGACGAAAGCGTGGGGAGCGAACAGGATTAGATACCCCTGTAGTCC</w:t>
      </w:r>
    </w:p>
    <w:p w14:paraId="0FD684CC">
      <w:pPr>
        <w:rPr>
          <w:rFonts w:hint="eastAsia"/>
        </w:rPr>
      </w:pPr>
      <w:r>
        <w:rPr>
          <w:rFonts w:hint="eastAsia"/>
        </w:rPr>
        <w:t>&gt;OTU017745</w:t>
      </w:r>
    </w:p>
    <w:p w14:paraId="52AF35CE">
      <w:pPr>
        <w:rPr>
          <w:rFonts w:hint="eastAsia"/>
        </w:rPr>
      </w:pPr>
      <w:r>
        <w:rPr>
          <w:rFonts w:hint="eastAsia"/>
        </w:rPr>
        <w:t>CCTACGGGTGGCTGCAGTGGGGAATATTGGACAATGGGCGGAAGCCTGATCCAGCAACGCCGTGTGAGGGATGACGGCCTTCGGGTTGTAAACCTCTTTCAGCGCCGACGAAGCTTCATGGTGTGTGCTGTGGGGTGACGGTAGGCGTAGAAGAAGCACCGGCCAACTACGTGCCAGCAGCCGCGGTAATACGTAGGGTGCGAGCGTTGTCCGGAATCACTGGGCGTAAAGGGCGCGTAGGCGGCCTCGTAAGGCTCGCGTGAAAGTCCGGGGCTCAACCCCGGATCGGCGCGGGCGACTGCGGGGCTGGAGCACGGTAGGGGCAGGCGGAATTCCGGGTGTAGCGGTGGAATGCGTAGAGATCCGGAAGAACACCGGTGGCGAAGGCGGCCTGCTGGGACATGGCTGACGCTGAGGCGCGACAGCGTGGGGAGCAAACAGGATTAGATACCCCTGTAGTCC</w:t>
      </w:r>
    </w:p>
    <w:p w14:paraId="57693C40">
      <w:pPr>
        <w:rPr>
          <w:rFonts w:hint="eastAsia"/>
        </w:rPr>
      </w:pPr>
      <w:r>
        <w:rPr>
          <w:rFonts w:hint="eastAsia"/>
        </w:rPr>
        <w:t>&gt;OTU017746</w:t>
      </w:r>
    </w:p>
    <w:p w14:paraId="406D2670">
      <w:pPr>
        <w:rPr>
          <w:rFonts w:hint="eastAsia"/>
        </w:rPr>
      </w:pPr>
      <w:r>
        <w:rPr>
          <w:rFonts w:hint="eastAsia"/>
        </w:rPr>
        <w:t>CCTACGGGAGGCAGCAGTGGGGAATCTTGCGCAATGGAGGAAACTCTGACGCAGCCACGCCGCGTGAGTGAAGAAGGCCTTCGGGTTGTAAAGCTCTGTCGCCCGGGACGAAAATGTCTGGTGTTAACAGCATCAGGCACTGACGGTACCGGGAGAGGAAGCACCGGCTAACTTCGTGCCAGCAGCCGCGGTAAGACGAACCGTGCGAACGTTGTTCGGATTCACTGGGCTTAAAGGGCGCGTAGGCGGTTGCCCACGTCCGGGGTGAAAGCTTTCGGCTTAACCGGAAAAGGGCCTTGGATACGGGGCAACTCGAGGGAGGTAGGGGCAGGTGGAACTTCCGGTGGAGCGGTGAAATGCGTTGATATCGGAAGGAACGCCGGTGGCGAAAGCGACCTGCTGGACCTCTACTGACGCTGAGGCGCGAAAGCCAGGGGAGCAAACGGGATTAGATACCCGTGTAGTCC</w:t>
      </w:r>
    </w:p>
    <w:p w14:paraId="2BB8969B">
      <w:pPr>
        <w:rPr>
          <w:rFonts w:hint="eastAsia"/>
        </w:rPr>
      </w:pPr>
      <w:r>
        <w:rPr>
          <w:rFonts w:hint="eastAsia"/>
        </w:rPr>
        <w:t>&gt;OTU017747</w:t>
      </w:r>
    </w:p>
    <w:p w14:paraId="1079B90F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TCTTATTCTTAGGAGACTGACGGTACCATAGGAATAAGCACCGGCTAACTCCGTGCCAGCAGCCGCGGTAAAACGTAGGATCCGAGCGTTATCCGAATTCACTGGGCGTAAAGGGTGCGTAGGCGGTCGCGCAAGTCGGATGTGAAATCTCAGGGCTCAACCGTGGAACTGCCTTAGATACTGACGGCCTCGAGGGAGGTAGGGGCGTGCGGAACTGTAGGTGGAGCGGTGAAATGCGTTGATATCTACAGGAACTCCGGTGGCGAAAGCGGCGCGCTGGACCTCTTCTGACGCTGAGGCGCGAAAGCTAGGGGAGCAAACGGGATTAGATACCCTAGTAGTCC</w:t>
      </w:r>
    </w:p>
    <w:p w14:paraId="7C30C1CB">
      <w:pPr>
        <w:rPr>
          <w:rFonts w:hint="eastAsia"/>
        </w:rPr>
      </w:pPr>
      <w:r>
        <w:rPr>
          <w:rFonts w:hint="eastAsia"/>
        </w:rPr>
        <w:t>&gt;OTU017748</w:t>
      </w:r>
    </w:p>
    <w:p w14:paraId="262A7A3B">
      <w:pPr>
        <w:rPr>
          <w:rFonts w:hint="eastAsia"/>
        </w:rPr>
      </w:pPr>
      <w:r>
        <w:rPr>
          <w:rFonts w:hint="eastAsia"/>
        </w:rPr>
        <w:t>CCTACGGGCGGCTGCAGTGGGGAATATTGGACAATGGGCGCAAGCCTGATCCAGCCATACCGCGTGGGTGAAGAAGGCCTTCGGGTTGTAAACTCCTTTTCCCAGGGAGCAGCAAGGAGAGTACCTGGGGAAGAAGTCACGGCTAACTTCGTGCCAGCAGCCGCGGTAATACGGAGGGTGCAAGCGTTGTCCGGATTTACTGGGCGTAAAGCGCACGTAGGCGGATTGTTAAGTCGGGGGTGAAATCCTGGAGCTCAACTCTGAGAGGCCATTCGATACGGGATAGCTAGAGGTAGGTAGGGGAAAGTGGAATTCCTGGTGTAGCGGTGAAATGCGTAGATATCAAGAGGAACACCTGAGGTGAAGACGGGTTGCTGGGCTGATACTGACGCTGAGGCGCGAAAGCTAGGGTAGCAAACGGGATTAGATACCCTGGTAGTCC</w:t>
      </w:r>
    </w:p>
    <w:p w14:paraId="1B47CC00">
      <w:pPr>
        <w:rPr>
          <w:rFonts w:hint="eastAsia"/>
        </w:rPr>
      </w:pPr>
      <w:r>
        <w:rPr>
          <w:rFonts w:hint="eastAsia"/>
        </w:rPr>
        <w:t>&gt;OTU017749</w:t>
      </w:r>
    </w:p>
    <w:p w14:paraId="2FCD1F83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AAGGGGAGGAAGTTATAGTGGGTTCACCCATTATATTGACCGATCCTTGGAGGAAGCCCCGGCCAACTACGTGCCAGCAGCCGCGGTAACACGTAGGGGGCAAGCGTTGTCCGGATTTATTGGGCGTAAAGGGCGCGTAGGCGGTCCTGTAAGTGGTGTGTGAAATCCGATGGCTCAACCATCGAGCTGCGCCCCATACTGCAGGACTTGAGTACAGAAGAGGAAAGCGGAATTCCACGTGTAGCGGTGAAATGCGTAGAGATGTGGAGGAACACCAGTGGCGAAGGCGGCTTTCTGGTCTGTAACTGACGCTGAGGCGCGAAAGCGTGGGGAGCAAACAGGATTAGATACCCCAGTAGTCC</w:t>
      </w:r>
    </w:p>
    <w:p w14:paraId="2F1F97BE">
      <w:pPr>
        <w:rPr>
          <w:rFonts w:hint="eastAsia"/>
        </w:rPr>
      </w:pPr>
      <w:r>
        <w:rPr>
          <w:rFonts w:hint="eastAsia"/>
        </w:rPr>
        <w:t>&gt;OTU017750</w:t>
      </w:r>
    </w:p>
    <w:p w14:paraId="3C3353B9">
      <w:pPr>
        <w:rPr>
          <w:rFonts w:hint="eastAsia"/>
        </w:rPr>
      </w:pPr>
      <w:r>
        <w:rPr>
          <w:rFonts w:hint="eastAsia"/>
        </w:rPr>
        <w:t>CCTACGGGAGGCTGCAGTGGGGAATTGTTCGCAATGGGCGCAAGCCTGACGACGCAACGCCGCGTGGAGGACGAAGGTCTTCGGATTGTAAACTCCTGTTGCCCGGGACGAAACGCTCCGACCTAACACGTCGGAGCCTGACGGTACCGGGTGAGGAAGCCCCGGCTAACTCCGTGCCAGCAGCCGCGGTAATACGTAGGGGGCAAGCGTTGTCCGGAATTATTGGGCGTAAAGAGCGCGCAGGTGGTTGATTAAGTCTGATGTGAAAGCCCCCGGCTCAACTGGGGAGGGTCGTGCGATACGGGCGAACTGGAGGCCAGTAGGGGGATGCGGAATTCCGGGTGTAGTGGTGGAATGCGTAGAGATCCGGAAGAACACCGGAGGCGAAGGCGGCTGGCTGGGCCTGATCTGACGCTGAGGTGCGAAAGCGTGGGGAGCAAACAGGATTAGATACCCCGGTAGTCC</w:t>
      </w:r>
    </w:p>
    <w:p w14:paraId="2C50EFDA">
      <w:pPr>
        <w:rPr>
          <w:rFonts w:hint="eastAsia"/>
        </w:rPr>
      </w:pPr>
      <w:r>
        <w:rPr>
          <w:rFonts w:hint="eastAsia"/>
        </w:rPr>
        <w:t>&gt;OTU017751</w:t>
      </w:r>
    </w:p>
    <w:p w14:paraId="48DD4A4C">
      <w:pPr>
        <w:rPr>
          <w:rFonts w:hint="eastAsia"/>
        </w:rPr>
      </w:pPr>
      <w:r>
        <w:rPr>
          <w:rFonts w:hint="eastAsia"/>
        </w:rPr>
        <w:t>CCTACGGGAGGCTGCAGTGGGGAATCTTGCGCAATGGGCGAAAGCCTGACGCAGCAACGCCGCGTGCGGGAAGAAGGCCTTCGGGTCGTAAACCGCTTTCAGGAGGGACGAAGCTTCCGGGGTTAATAGCCCACGGGGTGACGGTACCTCCAGAAGAAGCCCCGGCTAACTACGTGCCAGCAGCCGCGGTAATACGTAGGGGGCAAGCGTTGTCCGGAGTTACTGGGCGTAAAGCGCGCGTAGGCGGCCATTTAAGCTGGTTGTGAAATCCCCGGGCTTAACCTGGGAATTGCATTCAGGACTGGATGGCTAGAGTACAGCAGAGGACAGTGGAATTTCCGGTGTAGCGGTGAAATGCGTAGAGATCGGAAGGAACATCAGTGGCGAAGGCGACTGTCTGGGCTGATACTGACGCTGATGTGCGAAAGCGTGGGGATCAAACAGGATTAGATACCCCAGTAGTCC</w:t>
      </w:r>
    </w:p>
    <w:p w14:paraId="11C2298B">
      <w:pPr>
        <w:rPr>
          <w:rFonts w:hint="eastAsia"/>
        </w:rPr>
      </w:pPr>
      <w:r>
        <w:rPr>
          <w:rFonts w:hint="eastAsia"/>
        </w:rPr>
        <w:t>&gt;OTU017752</w:t>
      </w:r>
    </w:p>
    <w:p w14:paraId="3ADD2416">
      <w:pPr>
        <w:rPr>
          <w:rFonts w:hint="eastAsia"/>
        </w:rPr>
      </w:pPr>
      <w:r>
        <w:rPr>
          <w:rFonts w:hint="eastAsia"/>
        </w:rPr>
        <w:t>CCTACGGGCGGCTGCAGTGGGGAATATTGGACAATGGGCGAAAGCCTGATCCAGCCATGCCGCGTGAGTGATGAAGGCCTTAGGGTTGTAAAGCTCTTTCAGTGGGGACGATAATGACGGTACCCACAGAAGAAGCCCCGGCTAACTTCGTGCCAGCAGCCGCGGTAATACGAAGGGGGCTAGCGTTGTTCGGATTTACTGGGCGTAAAGCGCACGTAGGCGGCGCATCAAGTCGGGCTGTGAAAGCCCCGGGCTCAACCAGAAAAACGTCGTGGAAACTACAAGAATTGAGGTAGATAGAGGCAAGGGGAATTCCTGGTGGAGCGGTGAAATGCGTAGATATGTGGAGGAATACCGGTGGCGAAGGCGGCCTCCTGGCTCGATACTGACGCTGAGGCTCGAAAGCGTGGGGAGCAAACAGGATTAGATACCCCGGTAGTCC</w:t>
      </w:r>
    </w:p>
    <w:p w14:paraId="3AB1EAED">
      <w:pPr>
        <w:rPr>
          <w:rFonts w:hint="eastAsia"/>
        </w:rPr>
      </w:pPr>
      <w:r>
        <w:rPr>
          <w:rFonts w:hint="eastAsia"/>
        </w:rPr>
        <w:t>&gt;OTU017753</w:t>
      </w:r>
    </w:p>
    <w:p w14:paraId="1CECC8AA">
      <w:pPr>
        <w:rPr>
          <w:rFonts w:hint="eastAsia"/>
        </w:rPr>
      </w:pPr>
      <w:r>
        <w:rPr>
          <w:rFonts w:hint="eastAsia"/>
        </w:rPr>
        <w:t>CCTACGGGAGGCTGCAGTCGAGGATCTTCGGCAATGAGCGCAAGCTTGACCGAGCGACGCCGCGTGTGCGATGAAGGCCTTCGGGTTGTAAAGCACTGTCGAGGGGGATCAAAGCCCGCAAGGGTCTGAGAGATCCCTGGAGGAAGCACGGGCTAAGTTCGTGCCAGCAGCCGCGGTAAGACGAACCGTGCAAACGTTGTTCGGAATCACTGGGCTTAAAGCGCGCGTAGGCGGCTAATTAAGTCGGGTGTGAAAGCCCCGGGCTCAACCTGGGAATTGCATCCGATACTGATTGGCTAGAGTATGAGAGAGGGAGGTAGAATTCCTGGTGTAGCGGTGAAATGCGCAGATATCGGGAGGAACACCAGTAGCGAAGGCGGCTCGCTGGGCCATACCTGACGCTGAGACGCGAAAGCGTGGGGAGCAAACAGGATTAGATACCCGGGTAGTCC</w:t>
      </w:r>
    </w:p>
    <w:p w14:paraId="13159059">
      <w:pPr>
        <w:rPr>
          <w:rFonts w:hint="eastAsia"/>
        </w:rPr>
      </w:pPr>
      <w:r>
        <w:rPr>
          <w:rFonts w:hint="eastAsia"/>
        </w:rPr>
        <w:t>&gt;OTU017754</w:t>
      </w:r>
    </w:p>
    <w:p w14:paraId="69CBD1DB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TAGGTGGCAAGCGTTGTCCGGAATTACTGGGCGTAAAGGGCGCGTAGGCGGCGTTCCAAGTTAGGCGTGAAAGTCCTGGGCTCAACCTGGGAACTGCGCTTAAGACTGGAGTGCTAGAGGATGGAAGAGGGTTGTGGAATTCCCAGTGTAGAGGTGAAATTCGTAGATATCGGGAGGAACACCAGTGGCGAAGGCGGCGGCCTGGACTGATACTGACGCTGAGGTGCGAAAGCGTGGGGAGCAAACAGGATTAGATACCCGTGTAGTCC</w:t>
      </w:r>
    </w:p>
    <w:p w14:paraId="4A5124EB">
      <w:pPr>
        <w:rPr>
          <w:rFonts w:hint="eastAsia"/>
        </w:rPr>
      </w:pPr>
      <w:r>
        <w:rPr>
          <w:rFonts w:hint="eastAsia"/>
        </w:rPr>
        <w:t>&gt;OTU017755</w:t>
      </w:r>
    </w:p>
    <w:p w14:paraId="50BFEFFD">
      <w:pPr>
        <w:rPr>
          <w:rFonts w:hint="eastAsia"/>
        </w:rPr>
      </w:pPr>
      <w:r>
        <w:rPr>
          <w:rFonts w:hint="eastAsia"/>
        </w:rPr>
        <w:t>CCTACGGGAGGCAGCAGTGGGGAATATTGGTCAATGGGCGCAAGCCTGAACCAGCCATGCCGCGTGCAGGATGACGGTCCTATGGATTGTAAACTGCTTTTGTACAGGAAGAAACATCTCTACGTGTAGAGACTTGACGGTACTGTAAGAATAAGGGGCTGCTAACTTCGTGCCAGCAGCAGCGGTAATACGAAGGCCCCAAGCGTTATCCGGAATTATTGGGCGTAAAGGGTCCGTAGGCGGTGTGCATAGTCGCAGGTTAAAGCTCCCGGCTCAACTGGGAAAATGCTTGCGAAACGTGCGCACTAGAGGATGTGAGAGGCATGTGGAACTCACGGTGTAGGGGTGAAATCCGTTGATATTGTGGGGAACACCAAAGGCGAAGGCAACATGCTGGCGCATTCCTGACGCTGAGGGACGAAAGCGTGGGTAGCGAATGGGATTAGATACCCGTGTAGTCC</w:t>
      </w:r>
    </w:p>
    <w:p w14:paraId="41B58DC2">
      <w:pPr>
        <w:rPr>
          <w:rFonts w:hint="eastAsia"/>
        </w:rPr>
      </w:pPr>
      <w:r>
        <w:rPr>
          <w:rFonts w:hint="eastAsia"/>
        </w:rPr>
        <w:t>&gt;OTU017756</w:t>
      </w:r>
    </w:p>
    <w:p w14:paraId="0789F30B">
      <w:pPr>
        <w:rPr>
          <w:rFonts w:hint="eastAsia"/>
        </w:rPr>
      </w:pPr>
      <w:r>
        <w:rPr>
          <w:rFonts w:hint="eastAsia"/>
        </w:rPr>
        <w:t>CCTACGGGGGGCTGCAGTGGGGAATTTTGGACAATGGGCGCAAGCCTGATCCAGCCATGCCGCGTGCGGGAAGAAGGCCTTCGGGTTGTAAACCGCTTTTGTCGGGGAAGAAAGACGCTGGGCGAATAACCTGGCGGGATGACGGTACCGGGTGAGGAAGCCCCGGCTAACTCTGTGCCAGCAGCCGCGGTAATACAGAGGGGGCAAGCGTTGTTCGGAATTACTGGGCGTAAAGGGCGCGTAGGCGGCCTGCTAAGTCGAACGTGAAATCCCCGGGCTCAACCCGGAAACTGCACCGCATACTGGCGAGCTTGAGGAATGCAGAGGTAACTGGAATTCCTGGTGTAGCGGTGAAATGCGTTGATATCATGAGGAACACCAAAGGCGAAGGCAGGCACCTGGGATTCTCCTGACACTGAGGCTCGAAAGCGTGGGGAGCGAAACGGATTAGATACCCTAGTAGTCC</w:t>
      </w:r>
    </w:p>
    <w:p w14:paraId="47BB6872">
      <w:pPr>
        <w:rPr>
          <w:rFonts w:hint="eastAsia"/>
        </w:rPr>
      </w:pPr>
      <w:r>
        <w:rPr>
          <w:rFonts w:hint="eastAsia"/>
        </w:rPr>
        <w:t>&gt;OTU017757</w:t>
      </w:r>
    </w:p>
    <w:p w14:paraId="542BC510">
      <w:pPr>
        <w:rPr>
          <w:rFonts w:hint="eastAsia"/>
        </w:rPr>
      </w:pPr>
      <w:r>
        <w:rPr>
          <w:rFonts w:hint="eastAsia"/>
        </w:rPr>
        <w:t>CCTACGGGCGGCTGCAGTAACGAATCTTCCCCAATGGGCGCAAGCCTGAGGGAGCGACGCCGCGTGGAGGATGAAGTCCTTCGGGATGTAAACTCCTGTCAGGGGTTACCAAGTTCTGAGGAGCCCCAGAGGAAGAGGCGGCTAACTCTGTGCCAGCAGCCGCGGTAAGACAGAGGCCTCAAGCGTTAGGCGGAATCACTGGGCTTAAAGAGTCCGTAGGCGGCATGTTAGGTGAGGTGTGAAATCCCCCGGCTCAACCGAGGAATTGCGCTTCAAACCGGCGTGCTTGAGGAAGATAGAGGTGGGCGGAACTGATGGTGGAGCGGTGAAATGCGTTGATATCAGAAGGAACGCCGGTGGCGAAAGCGACAGACTGGATCTCTTCTAACGCTGAGGCGCGAAAGCTAGGGGAGCAAACGGGATTAGATACCCGAGTAGTCC</w:t>
      </w:r>
    </w:p>
    <w:p w14:paraId="380DBBD4">
      <w:pPr>
        <w:rPr>
          <w:rFonts w:hint="eastAsia"/>
        </w:rPr>
      </w:pPr>
      <w:r>
        <w:rPr>
          <w:rFonts w:hint="eastAsia"/>
        </w:rPr>
        <w:t>&gt;OTU017758</w:t>
      </w:r>
    </w:p>
    <w:p w14:paraId="6DE321B6">
      <w:pPr>
        <w:rPr>
          <w:rFonts w:hint="eastAsia"/>
        </w:rPr>
      </w:pPr>
      <w:r>
        <w:rPr>
          <w:rFonts w:hint="eastAsia"/>
        </w:rPr>
        <w:t>CCTACGGGAGGCTGCAGTAGGGAATATTGGTCAATGGGTGAGAGCCTGAACCAGCCATGCCGCGTGCAGGAAGACGGCCTTCTGGGTTGTAAACTGCTTTTGTCAGGGGATAAAATTTCCTTGCGAGGAAAATTGAAGGTACCTGGCGAATAAGCCACGGCTAACTACGTGCCAGCAGCCGCGGTAATACAGAGGTCCCAAGCGTTGTTCGGATTTATTGGGCGTAAAGGGTGCGTAGGCGGCAGTGTAAGTTGGACGTGAAATCCTGGGGCTCAACCTCAGAATTGCGTTCAATACTGCATTGCTAGGGCGCTGTAGAGGAGATTGGAATTCACGGTGTAGCAGTGAAATGCGTAGATATCGTGAGGAAGACCAGTGGCGAAGGCGAATCTCTGGACAGTTCCTGACGCTCATGCACGAAGGCCAGGGGAGCAAACGGGATTAGATACCCTGGTAGTCC</w:t>
      </w:r>
    </w:p>
    <w:p w14:paraId="313BEBE4">
      <w:pPr>
        <w:rPr>
          <w:rFonts w:hint="eastAsia"/>
        </w:rPr>
      </w:pPr>
      <w:r>
        <w:rPr>
          <w:rFonts w:hint="eastAsia"/>
        </w:rPr>
        <w:t>&gt;OTU017759</w:t>
      </w:r>
    </w:p>
    <w:p w14:paraId="695963BA">
      <w:pPr>
        <w:rPr>
          <w:rFonts w:hint="eastAsia"/>
        </w:rPr>
      </w:pPr>
      <w:r>
        <w:rPr>
          <w:rFonts w:hint="eastAsia"/>
        </w:rPr>
        <w:t>CCTACGGGGGGCTGCAGTAGGGAATATTGGTCAATGGACGCAAGTCTGAACCAGCCATGCCGCGTGCAGGAAGACGGCCCTCTGGGTTGTAAACTGCTTTTGATAGGGAACAAATGCCACTTGCGAGTGGAGCTGAGTGTACCTATAGAATAAGCACCGGCTAACTACGTGCCAGCAGCCGCGGTAATACGTAGGGTGCAAGCGTTAATCGGAATTACTGGGCGTAAAGGGTGCGCAGGCGGCCCCGCATGTCAGGCGTGAAATCCCCGAGCTCAACTTGGGAATGGCGCTTGAAACTACGGGGCTGGAGTGTGGCAGAGGGAGGTGGAATTCCACGTGTAGCGGTGAAATGCGTAGATATGTGGAGGAACACCGATGGCGAAGGCAGCCTCCTGGGCCAACACTGACGCTCATGCACGAAAGCGTGGGGAGCAAACAGGATTAGATACCCGGGTAGTCC</w:t>
      </w:r>
    </w:p>
    <w:p w14:paraId="68A40255">
      <w:pPr>
        <w:rPr>
          <w:rFonts w:hint="eastAsia"/>
        </w:rPr>
      </w:pPr>
      <w:r>
        <w:rPr>
          <w:rFonts w:hint="eastAsia"/>
        </w:rPr>
        <w:t>&gt;OTU017760</w:t>
      </w:r>
    </w:p>
    <w:p w14:paraId="538E0BF7">
      <w:pPr>
        <w:rPr>
          <w:rFonts w:hint="eastAsia"/>
        </w:rPr>
      </w:pPr>
      <w:r>
        <w:rPr>
          <w:rFonts w:hint="eastAsia"/>
        </w:rPr>
        <w:t>CCTACGGGGGGCAGCAGTGGGGAATATTGCGCAATGGGCGAAAGCCTGACGCAGCAACGCCGCGTGAGTGATGAAGGCCTTCGGGTCGTAAAGCTCTGTCGGAGGGAACGAATGTTCCTGAGGTTAATAGCCTTGGGAAGTGACGGTACCCTCAAAGGAAGCACCGGCTAACTCTGTGCCAGCAGCCGCGGTAATACGGAAGGGGCAAGCGTTGTTCGGAATCATTGGGCGTAAAGGGCGTGTAGGCGGTCTCATGTGTTCGCTGTGAAACAACACGGCTCAACTGTGTAGAGCGGCGAAAACTGTGGGACTTGAGGCTGGGAGGGGCTGGTGGAATTCCCTGTGTAGCGGTGAAATGCGTAGATATCGCTTGGAACGCCAACGGTGAAAACAGCTCGCTGGGGGTGTGCTGACGCTGAGACACGAAAGCCAGGGGAGCGAACGGGATTAGATACCCCTGTAGTCC</w:t>
      </w:r>
    </w:p>
    <w:p w14:paraId="0F4B94C0">
      <w:pPr>
        <w:rPr>
          <w:rFonts w:hint="eastAsia"/>
        </w:rPr>
      </w:pPr>
      <w:r>
        <w:rPr>
          <w:rFonts w:hint="eastAsia"/>
        </w:rPr>
        <w:t>&gt;OTU017761</w:t>
      </w:r>
    </w:p>
    <w:p w14:paraId="157B3D5F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CCGGAGTAACTGCCGGTACCTTGACGGTACCTAACCAGAAAGCCACGGCTAACTACGTGCCAGCAGCCGCGGTAATACGTAGGTGGCAAGCGTTGTCCGGAATTACTGGGCGTAAAGGATGCGTAGGCGGATATTTAAGTGAGATGTGAAATTCCCGGGCTTAACTTGGGAGCTGCATTTCAAACTGGGTATCTAGAGTGTGGGAGAGGAAAGTGGAATTCCTAGTGTAGCGGTGAAATGCTTAGATATGACATAGAACACCAATTGCGAAGGCAGCTCACTGCGCAGTTTATTGACGCTGAGGCACGAAAGCGTGGGGATCAAACAGGATTAGATACCCCAGTAGTCC</w:t>
      </w:r>
    </w:p>
    <w:p w14:paraId="7E591401">
      <w:pPr>
        <w:rPr>
          <w:rFonts w:hint="eastAsia"/>
        </w:rPr>
      </w:pPr>
      <w:r>
        <w:rPr>
          <w:rFonts w:hint="eastAsia"/>
        </w:rPr>
        <w:t>&gt;OTU017762</w:t>
      </w:r>
    </w:p>
    <w:p w14:paraId="089F3589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AGCAGGGACGAAGCGAAAGTGACGGTACCTGCAGAAGAAGCACCGGCCAACTACGTGCCAGCAGCCGCGGTAATACGTAGGGTGCAAGCGTTGTCCGGAATTATTGGGTTTAAAGGGTCCGTAGGCGGGTGCGTAAGTCAGTGGTGAAAGTCTGCAGCTTAACTGTAGAACTGCCATTGATACTGCACACCTTGAGTAATTATGAAGTGGTTAGAATATGTAGTGTAGCGGTGAAATGCATAGATATTACATAGAATACCGATTGCGAAGGCAGATCACTAATAATTTACTGACGCTGATGGACGAAAGCGTAGGTAGCGAACAGGATTAGATACCCTTGTAGTCC</w:t>
      </w:r>
    </w:p>
    <w:p w14:paraId="197B6ACB">
      <w:pPr>
        <w:rPr>
          <w:rFonts w:hint="eastAsia"/>
        </w:rPr>
      </w:pPr>
      <w:r>
        <w:rPr>
          <w:rFonts w:hint="eastAsia"/>
        </w:rPr>
        <w:t>&gt;OTU017763</w:t>
      </w:r>
    </w:p>
    <w:p w14:paraId="39FF9925">
      <w:pPr>
        <w:rPr>
          <w:rFonts w:hint="eastAsia"/>
        </w:rPr>
      </w:pPr>
      <w:r>
        <w:rPr>
          <w:rFonts w:hint="eastAsia"/>
        </w:rPr>
        <w:t>CCTACGGGGGGCAGCAGTGAGGAATATTGCACAATGGACGCAAGTCTGATGCAGCAACGCCGCGTGGAGGAAGAAGGTCTTCGGATTGTAAACTCCTTTTTTCAGGGAAGAGTGAGGACGGTACCTGAAGAATAAGTCACGGCTAACTACGTGCCAGCAGCCGCGGTAATACGTAGGTGGCAAGCGTTATCCGGAATTACTGGGCGTAAAGGGTCCGCAGGCGGGTCTGTAAGTCTGACGTGAAATCTTCTGGCTCAACTAGGAGAGGTCGTTGGAAACTACAGGTCTAGCATCCCGCAGAGGTCGGTGGAATTCCCGGTGTAGTGGTGGAATGCGTAGAGATCAGCAGGAACACCCGTGGCGAAGGCGGCCCCCTGGGCCGTACCTGACGCTGAGGCGCGAAGGCTAGGGGAGCGAACGGGATTAGATACCCGAGTAGTCC</w:t>
      </w:r>
    </w:p>
    <w:p w14:paraId="6F66F4DC">
      <w:pPr>
        <w:rPr>
          <w:rFonts w:hint="eastAsia"/>
        </w:rPr>
      </w:pPr>
      <w:r>
        <w:rPr>
          <w:rFonts w:hint="eastAsia"/>
        </w:rPr>
        <w:t>&gt;OTU017764</w:t>
      </w:r>
    </w:p>
    <w:p w14:paraId="117873CB">
      <w:pPr>
        <w:rPr>
          <w:rFonts w:hint="eastAsia"/>
        </w:rPr>
      </w:pPr>
      <w:r>
        <w:rPr>
          <w:rFonts w:hint="eastAsia"/>
        </w:rPr>
        <w:t>CCTACGGGCGGCTGCAGTCGAGGATCTTCGGCAATGGGCGCAAGCCTGATGCAGCGACGCCGCGTGAGGGATGACGGCCTTCGGGTTGTAAACCTCTTTCAGCAGGGACGAAGCGCAAGTGACGGTACCTGCAGAAGAAGCACCGGCTAACTACGTGCCAGCAGCCGCGGTAATACGTAGGGTGCGAGCGTTGTCCGGAATTATTGGGCGTAAAGAGCTCGTAGGCGGTTTGTCGCGTCGGCCGTGAAAACTTGGGGCTTAACCCCAAGCTTGCGGTCGATACGGGCAGACTTGAGTTCGGCAGGGGAGACTGGAATTCCTGGTGTAGCGGTGAAATGCGCAGATATCAGGAGGAACACCAGTGGCGAAGGCGGCTCTCTGGCCTGTAACTGACGCTGAGGCGCGAAAGCGTGGGTAGCAAACAGGATTAGATACCCTGGTAGTCC</w:t>
      </w:r>
    </w:p>
    <w:p w14:paraId="046283ED">
      <w:pPr>
        <w:rPr>
          <w:rFonts w:hint="eastAsia"/>
        </w:rPr>
      </w:pPr>
      <w:r>
        <w:rPr>
          <w:rFonts w:hint="eastAsia"/>
        </w:rPr>
        <w:t>&gt;OTU017765</w:t>
      </w:r>
    </w:p>
    <w:p w14:paraId="6E7DA467">
      <w:pPr>
        <w:rPr>
          <w:rFonts w:hint="eastAsia"/>
        </w:rPr>
      </w:pPr>
      <w:r>
        <w:rPr>
          <w:rFonts w:hint="eastAsia"/>
        </w:rPr>
        <w:t>CCTACGGGTGGCTGCAGTAGGGAATATTGGGCAATGGACGCAAGTCTGACCCAGCCATGCCGCGTGCAGGATGAAGGCCTTCTGGGTTGTAAACTGCTTTTATCTAGGAAGAAAACACCCCTGCGGGGGGAACTGACGGTACTAGGTGAATAAGCTCCGGCTAACTCCGTGCCAGCAGCCGCGGTAATACGTAGGAGGCGAGCGTTGTCCGGATTTACTGGGCGTAAAGCGCGCGCAGGCGGCAGTGCAAGTAAGGTGTGAAATCTCCCTGCTCAACGGGGAGGGTGCACTTTAGACTGCACAGCTCGAGGTCGGTAGAGGGGGGTGGAATTCCGCGTGTAGCAGTGAAATGCGTAGATATGCGGAGGAACACCGATGGCGAAGGCAATCCCCTGGGCCTGCACTGACGCTCATGCACGAAAGCGTGGGGAGCAAACAGGATTAGATACCCCAGTAGTCC</w:t>
      </w:r>
    </w:p>
    <w:p w14:paraId="786E6346">
      <w:pPr>
        <w:rPr>
          <w:rFonts w:hint="eastAsia"/>
        </w:rPr>
      </w:pPr>
      <w:r>
        <w:rPr>
          <w:rFonts w:hint="eastAsia"/>
        </w:rPr>
        <w:t>&gt;OTU017766</w:t>
      </w:r>
    </w:p>
    <w:p w14:paraId="39C8D734">
      <w:pPr>
        <w:rPr>
          <w:rFonts w:hint="eastAsia"/>
        </w:rPr>
      </w:pPr>
      <w:r>
        <w:rPr>
          <w:rFonts w:hint="eastAsia"/>
        </w:rPr>
        <w:t>CCTACGGGGGGCTGCAGTAAGGAATATTGGGCAATGGACGCAAGTCTGACCCAGCCATGCCGCGTGGAGGATGAAGGTCCTCTGGATTGTAAACTTCTTTTATCTGCGAAGAAACCCAAGATTTCTATTTTGGTTGACGGTACCAGATGAATAAGCACCGGCTAACTCCGTGCCAGCAGCCGCGGTAATACGAAGGGTGCAAACGTTATTCGGAATCACTGGGCGTAAAGGGTGCGTAGGTGGCGACGTAAGTCGGGTGTGAAAGCCCCGGGCTCAACCTGGGAATTGCATTCGAGACTGCATTGCTGGAGTACGGAAGAGGAGGGCGGAATTCCCAGTGTAGAGGTGAAATTCGTAGATATTGGGAAGAACACCGATGGCGAAGGCAGCCATCTGGACCGACACTGACGCTGAGGCGCGAAAGCGTGGGGAGCAAACAGGATTAGATACCCCTGTAGTCC</w:t>
      </w:r>
    </w:p>
    <w:p w14:paraId="130DAD90">
      <w:pPr>
        <w:rPr>
          <w:rFonts w:hint="eastAsia"/>
        </w:rPr>
      </w:pPr>
      <w:r>
        <w:rPr>
          <w:rFonts w:hint="eastAsia"/>
        </w:rPr>
        <w:t>&gt;OTU017767</w:t>
      </w:r>
    </w:p>
    <w:p w14:paraId="04954D71">
      <w:pPr>
        <w:rPr>
          <w:rFonts w:hint="eastAsia"/>
        </w:rPr>
      </w:pPr>
      <w:r>
        <w:rPr>
          <w:rFonts w:hint="eastAsia"/>
        </w:rPr>
        <w:t>CCTACGGGGGGCTGCAGTAGGGAATCTTGCGCAATGGGCGAAAGCCTGATGGAGCGACGCCGCGTGCGGGACGAAGCCTTTCGGGGTGTAAACCGCTTTTGCGGGGGATGACACGCCGGGGTAACCCGGCTACGACAGTACCCTGCGAATAAGCATCGGCTAACTACGTGCCAGCAGCCGCGGTAATACGTAGGATGCAAGCGTTGTCCGGATTTACTGGGTTTAAAGGGCGCGTAGGCGGGATGGTAAGTCAGACGTGAAATCCCGGGGCTCAACTCCGGGCCTGCGTTTGAAACTGCCGTCCTAGAGTGCAGAAAGGGCAACCGGAATTCTTGGTGTAGCGGTGAAATGCGTAGATATCAAGAGGAACACCTGAGGCGAAGGCGGGTTGCTAGGCTGACACTGACGCTGAGGCGCGAAAGCCAGGGGAGCGAACGGGATTAGATACCCCAGTAGTCC</w:t>
      </w:r>
    </w:p>
    <w:p w14:paraId="11458992">
      <w:pPr>
        <w:rPr>
          <w:rFonts w:hint="eastAsia"/>
        </w:rPr>
      </w:pPr>
      <w:r>
        <w:rPr>
          <w:rFonts w:hint="eastAsia"/>
        </w:rPr>
        <w:t>&gt;OTU017768</w:t>
      </w:r>
    </w:p>
    <w:p w14:paraId="491813D3">
      <w:pPr>
        <w:rPr>
          <w:rFonts w:hint="eastAsia"/>
        </w:rPr>
      </w:pPr>
      <w:r>
        <w:rPr>
          <w:rFonts w:hint="eastAsia"/>
        </w:rPr>
        <w:t>CCTACGGGCGGCTGCAGTGGGGAATCTTGCGCAATGCGCGAAAGCGTGACGCAGCAACGCCGCGTGGAGGAAGACGGCCTTCGGGTTGTAAACTCCTTTCAGTTGGGACGAAGGGTACTAGGTGAATAGCCTGTGTATTTGACGGTACCTGAGGAATAAGTCACGGCTAACTACGTGCCAGCAGCCGCGGTAATACGTAGGTGGCAAGCGTTATCCGGAATTACTGGGCGTAAAGCGCACGCAGGCGGTTGGACAAGTTCGACGTGAAAGCTCCCGGCTTAACTGGGAGAGGTCGTTGAAGACTGTTTGACTTGAGGTCATGAGAGGGGTGTAGAATTCCCGGTGTAGTGGTGGAATGCGTAGATATCGGGGGGAATACCAGTGGCGAAAGCGGCACCCTAGCATGAACCTGACGCTCAGGTGCGAAAGCGTGGGGAGCGAACGGGATTAGATACCCGTGTAGTCC</w:t>
      </w:r>
    </w:p>
    <w:p w14:paraId="5562DD01">
      <w:pPr>
        <w:rPr>
          <w:rFonts w:hint="eastAsia"/>
        </w:rPr>
      </w:pPr>
      <w:r>
        <w:rPr>
          <w:rFonts w:hint="eastAsia"/>
        </w:rPr>
        <w:t>&gt;OTU017769</w:t>
      </w:r>
    </w:p>
    <w:p w14:paraId="1633A481">
      <w:pPr>
        <w:rPr>
          <w:rFonts w:hint="eastAsia"/>
        </w:rPr>
      </w:pPr>
      <w:r>
        <w:rPr>
          <w:rFonts w:hint="eastAsia"/>
        </w:rPr>
        <w:t>CCTACGGGTGGCAGCAGTGGGGAATATTGCGCAATGGGGGAAACCCTGACGCAGCGACGCCGCGTGAGCGATGAAGGCTTTCGGGTTGTAAAGCTCTGTTCTAAGGGACGAAGTCCCTACTTGTAAATAATGAGTAGGGGTGACGGTACCTAAGGAGAAAGCCCCGGCTAACTACGTGCCAGCAGCCGCGGTAATACGTAGGGTCCGAGCGTTGTCCGGAATTATTGGGCGTAAAGGGCTCGTAGGCGGTCTGTTAAGTCTGCTGTGAAATCCCCGGGCTCAACCTGGGAATGGCAGTGGATACTGGCAGGCTAGAGTGTGTCAGAGGGTGGTGGAATTCCCGGTGTAGCGGTGAAATGCGTAGATATCGGGAGGAACACCTGTGGCGAAAGCGGCTCTCTGGACCACAACTGACGCTGAGGCGCGAAAGCTAGGGGAGCAAACAGGATTAGATACCCCGGTAGTCC</w:t>
      </w:r>
    </w:p>
    <w:p w14:paraId="25DD5917">
      <w:pPr>
        <w:rPr>
          <w:rFonts w:hint="eastAsia"/>
        </w:rPr>
      </w:pPr>
      <w:r>
        <w:rPr>
          <w:rFonts w:hint="eastAsia"/>
        </w:rPr>
        <w:t>&gt;OTU017770</w:t>
      </w:r>
    </w:p>
    <w:p w14:paraId="7635B715">
      <w:pPr>
        <w:rPr>
          <w:rFonts w:hint="eastAsia"/>
        </w:rPr>
      </w:pPr>
      <w:r>
        <w:rPr>
          <w:rFonts w:hint="eastAsia"/>
        </w:rPr>
        <w:t>CCTACGGGGGGCTGCAGCTAGGAATCTTGGGAATGGGCGAAAGCCTGACGCAGCGACGCCGTGTGCGGGAAGAAGGCCTTCGGGTTGTAAACCGCTTTCAGGAGGGACGAAGCCACTCGGGTTAATAGCCCAGAGGGTGACGGTACTTCCAGAAGAAGCCCCGGCTAACTACGTGCCAGCAGCCGCGGTAATACGTAGGTGGCAAGCGTTGTCCGGATTTACTGGGCGTAAAGCGTATGCAGGCGGAAGCTTAAGTAGGAAGTGAAAGGTTGGAGCTCAACTCTGAGAGGCCATTCGATACGGGACGGCTAGAGGCAGGTAGGGGAAAGTGGAATTCCTGGTGTAGCGGTGAAATGCGCAGATATCAGGAGGAACACCAATGGCGAAGGCAGCTCGCTGGGACGGCACTGACGCTGAGGCGCGAAAGCGTGGGGAGCGAACGGGATTAGATACCCCAGTAGTCC</w:t>
      </w:r>
    </w:p>
    <w:p w14:paraId="08E77A06">
      <w:pPr>
        <w:rPr>
          <w:rFonts w:hint="eastAsia"/>
        </w:rPr>
      </w:pPr>
      <w:r>
        <w:rPr>
          <w:rFonts w:hint="eastAsia"/>
        </w:rPr>
        <w:t>&gt;OTU017771</w:t>
      </w:r>
    </w:p>
    <w:p w14:paraId="193291A7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CGGCGGGGACGATAATGACGGTACCCGCAGAAGAAGCCCCGGCTAACTTCGTGCCAGCAGCCGCGGTAATACGAAGGGGGCTAGCGTTGTTCGGAATCACTGGGCGTAAAGGGCGCGTAGGCGGTTGTGCAAGACAGATGTGAAATCCCCGGGCTTAACCTGGGAATGGCATTTGTGACTGCACGGCTAGAGTGTGTCAGAGGGGGGTAGAATTCCACGTGTAGCAGTGAAATGCGTAGATATTCGGAGGAACACCAGTGGCGAAGGCGGCTCACTGGCTCGGTACTGACGCTGAGGTGCGAAAGCGTGGGGAGCAAACAGGATTAGATACCCCTGTAGTCC</w:t>
      </w:r>
    </w:p>
    <w:p w14:paraId="0BB6D866">
      <w:pPr>
        <w:rPr>
          <w:rFonts w:hint="eastAsia"/>
        </w:rPr>
      </w:pPr>
      <w:r>
        <w:rPr>
          <w:rFonts w:hint="eastAsia"/>
        </w:rPr>
        <w:t>&gt;OTU017772</w:t>
      </w:r>
    </w:p>
    <w:p w14:paraId="456E2F29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TGGGTTGTAAACTGCTTTTGCCAGGGGCTAAAAAGCCCATGCGTGGGAAATTGAAAGTACCTGGTGAATAAGCCACGGCTAACTACGTGCCAGCAGCCGCGGTAATACGTAGGTGGCAAGCGTTGTCCGGATTTACTGGGCGTAAAGCGCGCGCAGGCGGCCTCTTAAGTCAGATGTGAAATCCCCGGGCTTAACCTGGGAACTGCGTTTGAAACTGGGAGGCTTGAGTGTGGAAGAGGGGGGTGGAATTCCAGGTGTAGCAGTGAAATGCGTTGATATCATCAGGAACACCGGAGGCGAAGGCGGTCCACTGGGTCCTATCTGACGCTGAGGGACGAAAGCTAGGGGAGCGAACGGGATTAGATACCCCTGTAGTCC</w:t>
      </w:r>
    </w:p>
    <w:p w14:paraId="7D050FC2">
      <w:pPr>
        <w:rPr>
          <w:rFonts w:hint="eastAsia"/>
        </w:rPr>
      </w:pPr>
      <w:r>
        <w:rPr>
          <w:rFonts w:hint="eastAsia"/>
        </w:rPr>
        <w:t>&gt;OTU017773</w:t>
      </w:r>
    </w:p>
    <w:p w14:paraId="6EFD9969">
      <w:pPr>
        <w:rPr>
          <w:rFonts w:hint="eastAsia"/>
        </w:rPr>
      </w:pPr>
      <w:r>
        <w:rPr>
          <w:rFonts w:hint="eastAsia"/>
        </w:rPr>
        <w:t>CCTACGGGTGGCTGCAGTAGGGAATCTTCCACAATGGACGAAAGTCTGATGGAGCAACGCCGCGTGAGCGATGAAGGCCTTCGGGTCGTAAAGCTCTGTTGTTAGGGAAGAACAAGTACCGGAGTAACTGCCGGTACCTTGACGGTACCCGCAGAATAAGCCCCGGCTAACTTCGTGCCAGCAGCCGCGGTAATACGAAGGGGGCTAGCGTTGTTCGGAATTACTGGGCGTAAAGCGTGCGTAGGTGGTGGTTTAAGTCTGTCGTGAAAGCCCTGGGCTCAACCTGGGAATTGCGATGGATACTGGATCACTAGAGTGTGGTAGAGGGATGCGGAATTTCCGGTGTAGCAGTGAAATGCGTAGAGATGTGGAGGAACACCAGTGGCGAAGGCGACCACCTGGACTGATACTGACACTGAGGTGCGAAAGCGTGGGGAGCAAACAGGATTAGATACCCTTGTAGTCC</w:t>
      </w:r>
    </w:p>
    <w:p w14:paraId="4BFCC21B">
      <w:pPr>
        <w:rPr>
          <w:rFonts w:hint="eastAsia"/>
        </w:rPr>
      </w:pPr>
      <w:r>
        <w:rPr>
          <w:rFonts w:hint="eastAsia"/>
        </w:rPr>
        <w:t>&gt;OTU017774</w:t>
      </w:r>
    </w:p>
    <w:p w14:paraId="27E575E1">
      <w:pPr>
        <w:rPr>
          <w:rFonts w:hint="eastAsia"/>
        </w:rPr>
      </w:pPr>
      <w:r>
        <w:rPr>
          <w:rFonts w:hint="eastAsia"/>
        </w:rPr>
        <w:t>CCTACGGGGGGCTGCAGTGGGGAATATTGCGCAATGGGCGAAAGCCTGACGCAGCGACGCCGCGTGAGGGATGAAGGCCTTAGGGTTGTAAAGCTCTTTTAGCGGGGAAGATAATGACGGTACCCGCAGAAAAAGCCCCGGCTAACTCTGTGCCAGCAGCCGCGGTAAGACAGAGGTGCCGAGCGTTAGGCGGAATCACTGGGCTTAAAGCGCGTGTAGGCGGGCCGTTAAGTGCCTTGTGAAATCCCACCGCTCAACGGTGGAACGGCTGGGCAGACTGGCGGTCTTGAGAGGCCTAGGGGTCGTCGGAACAAGCGGTGGAGCGGTGAAATGCGTAGATATCGGGAGGAACACCAGTGGCGAAGGCGGCTCTCTGGGCTCTACCTGACGCTGAGACGCGAAAGCGTGGGGAGCGAACCGGATTAGATACCCGGGTAGTCC</w:t>
      </w:r>
    </w:p>
    <w:p w14:paraId="7DDB5EA3">
      <w:pPr>
        <w:rPr>
          <w:rFonts w:hint="eastAsia"/>
        </w:rPr>
      </w:pPr>
      <w:r>
        <w:rPr>
          <w:rFonts w:hint="eastAsia"/>
        </w:rPr>
        <w:t>&gt;OTU017775</w:t>
      </w:r>
    </w:p>
    <w:p w14:paraId="0D191E34">
      <w:pPr>
        <w:rPr>
          <w:rFonts w:hint="eastAsia"/>
        </w:rPr>
      </w:pPr>
      <w:r>
        <w:rPr>
          <w:rFonts w:hint="eastAsia"/>
        </w:rPr>
        <w:t>CCTACGGGAGGCAGCAGTGGGGAATATTGCACAATGGGCGAAAGCCTGATGCAGCGACGCCACGTGAGGGACGACGGCCTTCGGGTTGTAAACCTCTTTCAGCAGGGAAGAAGCGAAAGTGACGGTACCTGCAGAAGAAGCGCCGGCTAACTACGTGCCAGCAGCCGCGGTAAGACGAGGGATCCTAGCGTTGCTCGGAATTATTGGGCGTAAAGCGGGCGTAGGAGGCTTAGTAAGTCAGGTGTGAAAGCCCAGGGCTCAACCCTGGAAGTGCATTTGATACTGCTGAGCTTGAGTGTTGGAGAGGTCACTGGAATACCTGGTGTAGTGGTGAAATACGTAGAGATCGGGAAGAACATCGGTGGCGAAAGCGCTCTACTGGACGGTATCTGACACTGAGGGACGAAAGCTAGGGGAGCGAATGGGATTAGATACCCTAGTAGTCC</w:t>
      </w:r>
    </w:p>
    <w:p w14:paraId="3B2B1CC7">
      <w:pPr>
        <w:rPr>
          <w:rFonts w:hint="eastAsia"/>
        </w:rPr>
      </w:pPr>
      <w:r>
        <w:rPr>
          <w:rFonts w:hint="eastAsia"/>
        </w:rPr>
        <w:t>&gt;OTU017776</w:t>
      </w:r>
    </w:p>
    <w:p w14:paraId="0AAAAFCB">
      <w:pPr>
        <w:rPr>
          <w:rFonts w:hint="eastAsia"/>
        </w:rPr>
      </w:pPr>
      <w:r>
        <w:rPr>
          <w:rFonts w:hint="eastAsia"/>
        </w:rPr>
        <w:t>CCTACGGGCGGCTGCAGTGGGGAATCTTGCGCAATGGGCGAAAGCCTGACGCAGCGACGCCGCGTGAGTGATGAAGGCCTTCGGGTTGTAAAGCTCTTTCGGCCGGGAAGAAGGGTGTTGGTGGTAATATCGCCAACATTTGATGGTACCGGAAGAAGAAGCACCGGCTAACTTCGTGCCAGCAGCCGCGGTAATACGAAGGGTGCAAGCGTTGTCCGGATTTACTGGGCGTACAGCGCGCGCAGGCGGCTGGCGACGTGCCGTGTGACAAGCCACCGCTCACCGGTGGAGGGCCATGGCACACGAGCCGGCTGGAGGCAGGGAGAGGGATGTGGAATGCCCGGTGGAGCGGTGAAATGCGTAGAGATCGGGCGGAACACCAGCGGCGAAGGCGGCATCCTGGTCCTGTACTGACGCTGAGGCGCGAGAGCGTGGGGAGCGAACTGGATTAGATACCCGAGTAGTCC</w:t>
      </w:r>
    </w:p>
    <w:p w14:paraId="0FD9A241">
      <w:pPr>
        <w:rPr>
          <w:rFonts w:hint="eastAsia"/>
        </w:rPr>
      </w:pPr>
      <w:r>
        <w:rPr>
          <w:rFonts w:hint="eastAsia"/>
        </w:rPr>
        <w:t>&gt;OTU017777</w:t>
      </w:r>
    </w:p>
    <w:p w14:paraId="7D005C34">
      <w:pPr>
        <w:rPr>
          <w:rFonts w:hint="eastAsia"/>
        </w:rPr>
      </w:pPr>
      <w:r>
        <w:rPr>
          <w:rFonts w:hint="eastAsia"/>
        </w:rPr>
        <w:t>CCTACGGGTGGCTGCAGTGGGGAATTTTTGGCAATGGGGGCAACCCTGACCAAGCAACGCCGCGTGGATGATGAAGTATCTCGGTACGTAAAATCCTTTCGACGGGGACGAAACCGCAAGGTTGACGGTACCCGTAGAAGAAGCCCCGGCTAACTCCGTGCCAGCAGCCGCGGTAATACGGGGGGGGCAAGCGTTGTTCGGAATTACTGGGCGTAAAGGGCTCGTAGGTGGCCCCATAAGTCAGACGTGAAATCCCTCGGCTCAACCGAGGAACTGCGTCTGAGACTGCGGGGCTTGAATCCGGGAGAGGGATGCGGAATTCCAGGTGTAGCGGTGAAATGCGTAGATATCTGGAGGAACACCTGAGGTGAAGACGGGTTGCTGGGCTGACACTGACGCTGAGGCGCGAAAGCTAGGGTAGCAAACGGGATTAGATACCCCAGTAGTCC</w:t>
      </w:r>
    </w:p>
    <w:p w14:paraId="02465182">
      <w:pPr>
        <w:rPr>
          <w:rFonts w:hint="eastAsia"/>
        </w:rPr>
      </w:pPr>
      <w:r>
        <w:rPr>
          <w:rFonts w:hint="eastAsia"/>
        </w:rPr>
        <w:t>&gt;OTU017778</w:t>
      </w:r>
    </w:p>
    <w:p w14:paraId="0046D09C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GGGCTAGCGTTGTTCGGAATTACTGGGCGTAAAGCGTGCGTAGGCGGCCTGGTTAGTCGGAGGTGAAATCCCGGGGCTCAACTCCGGAACTGCCTCCGAGACGGCTGGGCTTGAGCGAAGGAGAGGAGAGCGGAATTCCCAGTGTAGAGGTGAAATTCGTAGATATTGGGAAGAACACCGGTGGCGAAGGCGGCTCTCTGGACCGGAACTGACGCTGATGCGCGAAAGCGTGGGGAGCAAACAGGATTAGATACCCCAGTAGTCC</w:t>
      </w:r>
    </w:p>
    <w:p w14:paraId="0644DB5B">
      <w:pPr>
        <w:rPr>
          <w:rFonts w:hint="eastAsia"/>
        </w:rPr>
      </w:pPr>
      <w:r>
        <w:rPr>
          <w:rFonts w:hint="eastAsia"/>
        </w:rPr>
        <w:t>&gt;OTU017779</w:t>
      </w:r>
    </w:p>
    <w:p w14:paraId="24340A5A">
      <w:pPr>
        <w:rPr>
          <w:rFonts w:hint="eastAsia"/>
        </w:rPr>
      </w:pPr>
      <w:r>
        <w:rPr>
          <w:rFonts w:hint="eastAsia"/>
        </w:rPr>
        <w:t>CCTACGGGAGGCAGCAGTGGGGAATCTTGCACAATGGGGGCAACCCTGATGCAGCGACGCCGCGTGAGCGATGAAGCCCTTCGGGGTGTAAAGCTCTTTCGGCAGGGACGATAATGACGGTACCTGCAGAAGCAGCTGCGGCTAACTTCGTGCCAGCAGCCGCGGTAATACGAAGGTCCCAAGCGTTGTTCGGAATCACTGGGCGTAAAGCGCTCGCAGGCGGTCTTTTAAGTCTGATGTGAAATCTTGCGGCTCAACCTCAGGCCTGCAGTCGATACGGGCGGACTTGAGTACTGCAGGGGAGACTGGAATTCCTGGTGTAGCGGTGAAATGCGCAGATATCAGGAGGAACACCGGTGGCGAAGGCGGGTCTCTGGGCAGTAACTGACGCTGAGGAGCGAAAGCGTGGGGAGCGAACAGGATTAGATACCCTTGTAGTCC</w:t>
      </w:r>
    </w:p>
    <w:p w14:paraId="64370539">
      <w:pPr>
        <w:rPr>
          <w:rFonts w:hint="eastAsia"/>
        </w:rPr>
      </w:pPr>
      <w:r>
        <w:rPr>
          <w:rFonts w:hint="eastAsia"/>
        </w:rPr>
        <w:t>&gt;OTU017780</w:t>
      </w:r>
    </w:p>
    <w:p w14:paraId="44BF51BE">
      <w:pPr>
        <w:rPr>
          <w:rFonts w:hint="eastAsia"/>
        </w:rPr>
      </w:pPr>
      <w:r>
        <w:rPr>
          <w:rFonts w:hint="eastAsia"/>
        </w:rPr>
        <w:t>CCTACGGGAGGCTGCAGTAGGGAATCTTCCGCAATGGACGAAAGTCTGACGGAGCAACGCCGCGTGAGTGAAGAAGGTTTTCGGATCGTAAAACTCTGTTGTCAGGGAAGAACAAGTACGGGAGTAACTGACCGTACCTTGACGGTACCTGGCCAGAAAGCCACGGCTAACTACGTGCCAGCAGCCGCGGTAATACGTAGGGTGCGAGCGTTGTCCGGAATTACTGGGCGTAAAGCGCGCGCAGGCGGCCTATTAAGTCTGATGTGAAAGCCCACGGCTCAACCGTGGAGGGCCATTGGAAACTGGTAGGCTTGAGTGCAGGAGAGGAGAGCGGAATTCCCGGTGTAGCGGTGAAATGCGTAGAGATCCGGAGGAACACCAGTGGCGAAGGCGACCCGCTGGGTCACACCTGACGCTGAGACGCGACAGCATGGGGAGCGAACGGGATTAGATACCCCAGTAGTCC</w:t>
      </w:r>
    </w:p>
    <w:p w14:paraId="16E6128C">
      <w:pPr>
        <w:rPr>
          <w:rFonts w:hint="eastAsia"/>
        </w:rPr>
      </w:pPr>
      <w:r>
        <w:rPr>
          <w:rFonts w:hint="eastAsia"/>
        </w:rPr>
        <w:t>&gt;OTU017781</w:t>
      </w:r>
    </w:p>
    <w:p w14:paraId="0ADC2D70">
      <w:pPr>
        <w:rPr>
          <w:rFonts w:hint="eastAsia"/>
        </w:rPr>
      </w:pPr>
      <w:r>
        <w:rPr>
          <w:rFonts w:hint="eastAsia"/>
        </w:rPr>
        <w:t>CCTACGGGGGGCAGCAGTGGGGAATATTGCGCAATGGACGAAAGTCTGACGCAGCGACGCCGCGTGTGGGATGACGGTCTTCGGATTGTAAACCACTGTCGGGAGGGACGAATACGCCGTAAGGCGGGTGACGGTACCTCCAAAGGAAGCACCGGCTAACTCCGTGCCAGCAGCCGCGGTAATACAGAGGGTGCGAACGTTGTTCGGAATTACTGGGCTTGAAGCGCGCGTAGGCGGCCCCGCAAGTGCGGTGTGAAATCCCACGGCTTACCCGTGGAACCGCGCCGTGAACTACGGGGCTAGAGGATGGTAGAGGAGGGCGGAACTCTTGGTGTAGCGGTGAAATGCGCAGATATCAGGAGGAACACCAACAGCGAAGGCAGCTCGCTGGGACGGTACTGACGCTAAGGCGCGAAAGCGTGGGGAGCAAACAGGATTAGATACCCCAGTAGTCC</w:t>
      </w:r>
    </w:p>
    <w:p w14:paraId="4F91761D">
      <w:pPr>
        <w:rPr>
          <w:rFonts w:hint="eastAsia"/>
        </w:rPr>
      </w:pPr>
      <w:r>
        <w:rPr>
          <w:rFonts w:hint="eastAsia"/>
        </w:rPr>
        <w:t>&gt;OTU017782</w:t>
      </w:r>
    </w:p>
    <w:p w14:paraId="567B0559">
      <w:pPr>
        <w:rPr>
          <w:rFonts w:hint="eastAsia"/>
        </w:rPr>
      </w:pPr>
      <w:r>
        <w:rPr>
          <w:rFonts w:hint="eastAsia"/>
        </w:rPr>
        <w:t>CCTACGGGAGGCTGCAGTAAGGAATCTTCCACAATGGGGGCAACCCTGATGCAGCGACGCCGCGTGAGTGATGAAGCCCTTCGGGGTGTAAAGCTCTTTCAGCAGGGACGATAATGACGGTACCAGAGGAGGAAGCCACGGCTAACTACGTGCCAGCAGCCGCGGTAATACGTAGGTGGCAAGCGTTGTCCGGATTTACTGGGCGTAAAGGATGCGTAGGTGGATATTTAAGTGGGATGTGAAATCCCCGGGCTCAACTTGGGTGGTGCATTCAAAACTGGCGAGCTAGAGTGCAGGAGAGGGAAGCGGAATTCCTAGTGTAGCGGTGAAATGCGTAGATATTAGGAGGAACACCAGTGGCGAAGGCGGGTTGCTGGGCTGACACTGACGCTGAGGCGCGAAAGCTAGGGGAGCGAACGGGATTAGATACCCGGGTAGTCC</w:t>
      </w:r>
    </w:p>
    <w:p w14:paraId="29CC7F54">
      <w:pPr>
        <w:rPr>
          <w:rFonts w:hint="eastAsia"/>
        </w:rPr>
      </w:pPr>
      <w:r>
        <w:rPr>
          <w:rFonts w:hint="eastAsia"/>
        </w:rPr>
        <w:t>&gt;OTU017783</w:t>
      </w:r>
    </w:p>
    <w:p w14:paraId="1983D7DF">
      <w:pPr>
        <w:rPr>
          <w:rFonts w:hint="eastAsia"/>
        </w:rPr>
      </w:pPr>
      <w:r>
        <w:rPr>
          <w:rFonts w:hint="eastAsia"/>
        </w:rPr>
        <w:t>CCTACGGGGGGCTGCAGTGGGGAATCTTGCACAATGGGCGAAAGCCTGATGCAGCGACGCCGCGTGAGGGATGAAGGCCCTAGGGTTGTAAACCTCTTTCAGCAGGGACGAAGCGAAAGTGACGGTACCTGCAGAATAAGCCCCGGCTAACTACGTGCCAGCAGCCGCGGTAACACGTAGGGGACGAGCGTTGTCCGGATTCATTGGGCGTAAAGCGCGCGTAGGCGGCCCGGTAAGTCCGTTGTGAAAGTCGAAGGCTCAACCTTCGGATGCCGATGGATACTGCCGGGCTAGAGGACGGTAGAGGCGAGTGGAATTCCCGGTGTAGCGGTGAAATGCGCAGATATCGGGAGGAACACCTGCGGCGAAGGCGGGTTGCTGGGCCGACACTGACGCTGAGGCGCGAAAGCTAGGGGAGCGAACGGGATTAGATACCCCAGTAGTCC</w:t>
      </w:r>
    </w:p>
    <w:p w14:paraId="54E86F28">
      <w:pPr>
        <w:rPr>
          <w:rFonts w:hint="eastAsia"/>
        </w:rPr>
      </w:pPr>
      <w:r>
        <w:rPr>
          <w:rFonts w:hint="eastAsia"/>
        </w:rPr>
        <w:t>&gt;OTU017784</w:t>
      </w:r>
    </w:p>
    <w:p w14:paraId="5A85D0EE">
      <w:pPr>
        <w:rPr>
          <w:rFonts w:hint="eastAsia"/>
        </w:rPr>
      </w:pPr>
      <w:r>
        <w:rPr>
          <w:rFonts w:hint="eastAsia"/>
        </w:rPr>
        <w:t>CCTACGGGTGGCAGCAGTAGGGAATCTTGCGCAATGGGCGAAAGCCTGACGCAGCGACGCCGCGTGCGGGAAGAAGGCCTTCGGGTTGTAAACCGCTTTCAGGAGGGACGAAGCCACTCGGGTTAATAGCCCAGAGGGTGACGGTACCTCCAGAAGAAGCCCCGGCTAACTACGTGCCAGCAGCCGCGGTAATACGTAGGGTGCAAGCGTTGCCCGGATTTATTGGGCGTAAAGGGCGCGCAGGCGGCCCGGCGCGTCCGCGGTGAAAGCTCCCGGCTCAACTGGGAGAGGTCCGCGGAAACGGTCGGGCTGGAGCAAGGTAGGGGGTCGTGGAATTCCCGGTGTAGTGGTGGAATGCGCAGATATCGGGAGGAACACCAGTAGCGAAGGCGGCTCGCTGGGCCACACCTGACGCTGAGACGCGAAAGCGTGGGGAGCAAACAGGATTAGATACCCCTGTAGTCC</w:t>
      </w:r>
    </w:p>
    <w:p w14:paraId="199E5707">
      <w:pPr>
        <w:rPr>
          <w:rFonts w:hint="eastAsia"/>
        </w:rPr>
      </w:pPr>
      <w:r>
        <w:rPr>
          <w:rFonts w:hint="eastAsia"/>
        </w:rPr>
        <w:t>&gt;OTU017785</w:t>
      </w:r>
    </w:p>
    <w:p w14:paraId="49B7E123">
      <w:pPr>
        <w:rPr>
          <w:rFonts w:hint="eastAsia"/>
        </w:rPr>
      </w:pPr>
      <w:r>
        <w:rPr>
          <w:rFonts w:hint="eastAsia"/>
        </w:rPr>
        <w:t>CCTACGGGCGGCTGCAGCAGGGAATTTTGCGCAATGGGCGAAAGCCTGACGCAGCAACGCCGCGTGAGTGATGAAGGTTTTCGGATCGTAAAACTCTGTTGTCAGGGAAGAACACCCGGGAGAGGATCCCGGATTGACGGTACCTGACGAGGAAGCCCCGGCTAACTCTGTGCCAGCAGCCGCGGTAATACGTAGGGTGCGAGCGTTAATCGGATTTACTGGGCGTAAAGGGCGTGCAGGCGGTTTGTTAAGTTCAGGGTGAAAGCTCCCGGCTCAACTGGGAGAGGTCCTTGGATACTGGCAGACTTGAGGAGAGTAGAGGAAAGTGGAATTCCCGGTGTAGTGGTGATATGCGTAGATATCGGGAGGAACACCAGTGGCGAAGGCGGCTTTCTGGGCTCTACCTGACGCTGAGACGCGAAAGCGTGGGGAGCGAACCGGATTAGATACCCTTGTAGTCC</w:t>
      </w:r>
    </w:p>
    <w:p w14:paraId="700F39C2">
      <w:pPr>
        <w:rPr>
          <w:rFonts w:hint="eastAsia"/>
        </w:rPr>
      </w:pPr>
      <w:r>
        <w:rPr>
          <w:rFonts w:hint="eastAsia"/>
        </w:rPr>
        <w:t>&gt;OTU017786</w:t>
      </w:r>
    </w:p>
    <w:p w14:paraId="6F6C17A8">
      <w:pPr>
        <w:rPr>
          <w:rFonts w:hint="eastAsia"/>
        </w:rPr>
      </w:pPr>
      <w:r>
        <w:rPr>
          <w:rFonts w:hint="eastAsia"/>
        </w:rPr>
        <w:t>CCTACGGGTGGCAGCAGTAAGGAATATTGGTCAATGGACGAAAGTCTGAACCAGCCATGCCGCGTGAAGGATTAAGGCCCTCTGGGTTGTAAACTTCTTTTATCTGGGACGAAACACTTATATTCTTATAAGCTTGACGGTACCAGAGGAATAAGCACCGGCTAACTCCGTGCCAGCAGCCGCGGTAATACGTAGGGAGCAAGCGTTGTTCGGATTTACTGGGCGTAAAGGGCGCGTAGGCGGCGTGGCAAGTCACTTGTGAAATCTCCGGGCTCAACCTGGGAATGGCGGTGGATACTGGCGGACTAGAGTGCGGTAGAGGGTGGTGGAATTCCCGGTGTAGCAGTGAAATGCGTAGAGATGTGGAGGAACACCGATGGCGAAGGCAGCCCCCTGGGCCGATACTGACGCTCAGGCACGAAAGCGTGGGGAGCAAACAGGATTAGATACCCCTGTAGTCC</w:t>
      </w:r>
    </w:p>
    <w:p w14:paraId="4D5849D8">
      <w:pPr>
        <w:rPr>
          <w:rFonts w:hint="eastAsia"/>
        </w:rPr>
      </w:pPr>
      <w:r>
        <w:rPr>
          <w:rFonts w:hint="eastAsia"/>
        </w:rPr>
        <w:t>&gt;OTU017787</w:t>
      </w:r>
    </w:p>
    <w:p w14:paraId="7CE59BAC">
      <w:pPr>
        <w:rPr>
          <w:rFonts w:hint="eastAsia"/>
        </w:rPr>
      </w:pPr>
      <w:r>
        <w:rPr>
          <w:rFonts w:hint="eastAsia"/>
        </w:rPr>
        <w:t>CCTACGGGTGGCAGCAGTAAGGAATATTGGACAATGGAGGCAACTCTGATCCAGCCATGCCGCGTGAGTGAAGAAGGCCCTAGGGTTGTAAAGCTCTTTCAGCGGGGACGATAATGACGGTACCCGCAGAAGAAGTCCCGGCTAACTTCGTGCCAGCAGCCGCGGTAATACGAAGGGGACTAGCGTTGTTCGGATTTACTGGGCGTAAAGAGTTGCGTAGGTGGCGAAGTAAGTTGGTAGTGAAAGCGTTCGGCTCAACCGGATAAACATTACCAAAACTGCTTTAGCTAGAGGATGAGAGAGGTTATTGGAATTCCCTGTGTAGGAGTGAAATGCGTAGATATCGTGAGGAAGACCAGTGGCGAAGGCGGATCTCTGGAGAGTTCCTGACGCTGAGGCACGAAGGCCAGGGGAGCAAACGGGATTAGATACCCTGGTAGTCC</w:t>
      </w:r>
    </w:p>
    <w:p w14:paraId="7409FC4F">
      <w:pPr>
        <w:rPr>
          <w:rFonts w:hint="eastAsia"/>
        </w:rPr>
      </w:pPr>
      <w:r>
        <w:rPr>
          <w:rFonts w:hint="eastAsia"/>
        </w:rPr>
        <w:t>&gt;OTU017788</w:t>
      </w:r>
    </w:p>
    <w:p w14:paraId="43DD25E7">
      <w:pPr>
        <w:rPr>
          <w:rFonts w:hint="eastAsia"/>
        </w:rPr>
      </w:pPr>
      <w:r>
        <w:rPr>
          <w:rFonts w:hint="eastAsia"/>
        </w:rPr>
        <w:t>CCTACGGGAGGCAGCAGTCGGGAATCTTGCGCAATGGGCGAAAGCCTGATGCAGCGACGCCGCGTGAGGGATGAAGGCCCTCGGGTTGTAAACCTCTTTCGGCAGGGAAGAAGCGAAAGTGACGGTACCTGCAGAAGAAGCCCCGGCCAACTACGTGCCAGCAGCCGCGGTAAGACGTAGGGGGCGAGCGTTGTCCGGATTCATTGGGCGTAAAGCGCCTGCAGGCGGCAAGCCAAGTCGTGCGTGAAATCTCTCGGCTCAACTGAGAGGGGTCGTGCGAGACTGGCTAGCTCGAGGCGGGTAGGGGGAAGCGGAATTCCGGGTGTAGTGGTGGAATGCGTAGAGATCCGGAGGAACACCTGCGGCGAAGGCGGGTTGCTGGGCCGACACTGACGCTGAGGCGCGAAAGCCAGGGGAGCGAACGGGATTAGATACCCCTGTAGTCC</w:t>
      </w:r>
    </w:p>
    <w:p w14:paraId="027CBB21">
      <w:pPr>
        <w:rPr>
          <w:rFonts w:hint="eastAsia"/>
        </w:rPr>
      </w:pPr>
      <w:r>
        <w:rPr>
          <w:rFonts w:hint="eastAsia"/>
        </w:rPr>
        <w:t>&gt;OTU017789</w:t>
      </w:r>
    </w:p>
    <w:p w14:paraId="55F45BCB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TCTTTCAGGAGGGACGAAGCCACTCGGGTTAATACCCCAGAGGGTGACGGTACCTCCAGAAGAAGCCCCGGCTAACTACGTGCCAGCAGCCGCGGTAATACGTAGGGGGCAAGCGTTGTCCGGAATCATTGGGCGTAAAGAGCGTGTAGGCGGCCAGGCAGGTCCGCTGTGAAAACTCGAGGCTCAACCCCGGGCCTGCATCCGATACTGATCGGCTCGAGGAAGGTAGGGGAGAGCGGAATTCCCGGTGTAGCGGTGAAATGCGCAGATATCTGGAGGAACACCGGTGGCGAAGGCGGCATCCTGGACCGGCATTGACGCTGAGGCGCGAAAGCCAGGGGAGCAAACGGGATTAGATACCCCGGTAGTCC</w:t>
      </w:r>
    </w:p>
    <w:p w14:paraId="71957FBB">
      <w:pPr>
        <w:rPr>
          <w:rFonts w:hint="eastAsia"/>
        </w:rPr>
      </w:pPr>
      <w:r>
        <w:rPr>
          <w:rFonts w:hint="eastAsia"/>
        </w:rPr>
        <w:t>&gt;OTU017790</w:t>
      </w:r>
    </w:p>
    <w:p w14:paraId="3B13B7A3">
      <w:pPr>
        <w:rPr>
          <w:rFonts w:hint="eastAsia"/>
        </w:rPr>
      </w:pPr>
      <w:r>
        <w:rPr>
          <w:rFonts w:hint="eastAsia"/>
        </w:rPr>
        <w:t>CCTACGGGTGGCTGCAGTTGGGAATCGTGCGCAATGGACGCAAGTCTGACGCCGCGACGCCGCGTGCAGGAAGAAGGCCCTTGGGTTGTAAACTGCTTTTATCTGGGACGATTATGACGGTACCAGATGAATAAGTGCCTGCTAACTACGTGCCAGCAGCAGCGGTAATACGTAGGGTGCGAGCGTTAATCGGAATTACTGGGCGTAAAGGGTGTGTAGGCGGTTTAGAAAGCAGGATGTGAAATCCCCGGGCTTAACCTGGGAACGGCATTTTGAACTACTAGGCTAGAGTGTGTCAGAGGGAGGTGGAATTCCACGTGTAGCAGTGAAATGCGTAGAGATGTGGAGGAACACCGATGGCGAAGGCAGCCTCCTGGGATAACACTGACGCTGAGGCACGAAAGCGTGGGTAGCAAACAGGATTAGATACCCTGGTAGTCC</w:t>
      </w:r>
    </w:p>
    <w:p w14:paraId="5A460DA9">
      <w:pPr>
        <w:rPr>
          <w:rFonts w:hint="eastAsia"/>
        </w:rPr>
      </w:pPr>
      <w:r>
        <w:rPr>
          <w:rFonts w:hint="eastAsia"/>
        </w:rPr>
        <w:t>&gt;OTU017791</w:t>
      </w:r>
    </w:p>
    <w:p w14:paraId="6108151C">
      <w:pPr>
        <w:rPr>
          <w:rFonts w:hint="eastAsia"/>
        </w:rPr>
      </w:pPr>
      <w:r>
        <w:rPr>
          <w:rFonts w:hint="eastAsia"/>
        </w:rPr>
        <w:t>CCTACGGGCGGCAGCAGTCGAGAATCTTCCGCAATGGGCGAAAGCCTGACGGAGCGACGCCGCGTGTGGGATGAAGGCCTTCGGGTTGTAAACCACTGTCAGTGGGGAGCAAGTATATCGGGGTTCTCCCCGGTATTTGAGCGATCCGCAGAGGAAGCACAGGCTAATTCCGTGCCAGCAGCCGCGGTAATACGGAATGTGCAAACGTTATTCGGAATCACTGGGCTTAAAGAGTCCGTAGGCGGCGCGGTAAGTTGGGTGTGAAATCCCTCGGCTCAACCGAGGAATAGCGCTCGATACTGCCGTGCTTGAGGGAGACAGAGGTGAGTGGAACTTAGGGTGGAGCGGTGAAATGCGTTGATATCCTAAGGAACACCGGTGGCGAAGGCGGCTCTCTGGTCCACAACTGACGCTGAGGTGCGAAAGCTAGGGGAGCAAACGGGATTAGATACCCTAGTAGTCC</w:t>
      </w:r>
    </w:p>
    <w:p w14:paraId="21E420B6">
      <w:pPr>
        <w:rPr>
          <w:rFonts w:hint="eastAsia"/>
        </w:rPr>
      </w:pPr>
      <w:r>
        <w:rPr>
          <w:rFonts w:hint="eastAsia"/>
        </w:rPr>
        <w:t>&gt;OTU017792</w:t>
      </w:r>
    </w:p>
    <w:p w14:paraId="0994F91E">
      <w:pPr>
        <w:rPr>
          <w:rFonts w:hint="eastAsia"/>
        </w:rPr>
      </w:pPr>
      <w:r>
        <w:rPr>
          <w:rFonts w:hint="eastAsia"/>
        </w:rPr>
        <w:t>CCTACGGGTGGCTGCAGTGGGGAATCTTGCACAATGGGCGAAAGCCTGATGCAGCAATGCCGCGTGAGTGATGAAGGCCTTCGGGTTGTAAATCTCTGTCGGCTGGGAAAAACGGCTTTGTAATTAATAATTACAGAGAGTGATGGTACCAGCAAAGGAAGGGGCGGCTAACTCTGTGCCAGCAGCCGCGGTAATACAGAGGCCCCGAGCGTTGTTCGGAATTACTGGGCGTAAAGGGAATGTAGGTGGTGAGGTAAGTCAGATGTGAAAGCCCCGGGCTTAACCCGGGAAGTGCATTTGATACTGCTTTGCTGGAGTACGAAAGAGGAAAGCGGAATTCCCAGTGTAGGAGTGAAATCCGTAGATATTGGGAGGAATACCAATGGCGAAGGCAGCTTTCTGGTTCGTAACTGACACTGAGATTCGAAAGCGTGGGTAGCAAACAGGATTAGATACCCGAGTAGTCC</w:t>
      </w:r>
    </w:p>
    <w:p w14:paraId="61AFF3C9">
      <w:pPr>
        <w:rPr>
          <w:rFonts w:hint="eastAsia"/>
        </w:rPr>
      </w:pPr>
      <w:r>
        <w:rPr>
          <w:rFonts w:hint="eastAsia"/>
        </w:rPr>
        <w:t>&gt;OTU017793</w:t>
      </w:r>
    </w:p>
    <w:p w14:paraId="1D7DD74A">
      <w:pPr>
        <w:rPr>
          <w:rFonts w:hint="eastAsia"/>
        </w:rPr>
      </w:pPr>
      <w:r>
        <w:rPr>
          <w:rFonts w:hint="eastAsia"/>
        </w:rPr>
        <w:t>CCTACGGGAGGCTGCAGTGGGGAATATTGGACAATGGGGGAAACCCTGATCCAGCGATGCCGCGTGGGTGAAGAAGGCCTGCGGGTTGTAAAGCCCTTTCAGTGGGGAAGAAAAACGGGGTGTGAAAAGCACTTCGTCTTGACGTTACCCACAGAAGAAGCACCGGCTAACTCCGTGCCAGCAGCCGCGGTAATACGGAGGGTGCGAGCGTTAATCGGAATTACTGGGCGTAAAGGGCGCGTAGGCGGTTAGGTAAGTCGGGTGTGAAAGCCCTGGGCTCAACCCCGGGTCGGCGTGGGCGACTGTCGGGCTTGGAGCACGGTAGGGGCAGACGGAATTCCTGGTGTAGCGGTGGAATGCGCAGATATCAGGAGGAACACCGGTGGCGAAGGCGGCATCCTGGACCGACACTGACGCTGAGGCGCGAAAGCCAGGGGAGCAAACGGGATTAGATACCCCTGTAGTCC</w:t>
      </w:r>
    </w:p>
    <w:p w14:paraId="3CFBBD9F">
      <w:pPr>
        <w:rPr>
          <w:rFonts w:hint="eastAsia"/>
        </w:rPr>
      </w:pPr>
      <w:r>
        <w:rPr>
          <w:rFonts w:hint="eastAsia"/>
        </w:rPr>
        <w:t>&gt;OTU017794</w:t>
      </w:r>
    </w:p>
    <w:p w14:paraId="340A2ECA">
      <w:pPr>
        <w:rPr>
          <w:rFonts w:hint="eastAsia"/>
        </w:rPr>
      </w:pPr>
      <w:r>
        <w:rPr>
          <w:rFonts w:hint="eastAsia"/>
        </w:rPr>
        <w:t>CCTACGGGGGGCTGCAGTCGGGAATTTTGGGCAATGGGCGAAAGCCTGACCCAGCAACGCCGCGTGAGTGATGAAGGCCTTCGGGTCGTAAAGCTCTGTCGGAGGGAACGAACGCTCTGGAGGTTAACAGCCTTTGGAGGTGACGGTACCCTCAAAGGAAGCACCGGCTAACTCTGTGCCAGCAGCCGCGGTAATACGTAGGGGGCAAGCGTTGTCCGGATTTATTGGGCGTAAAGAGCGTGTAGGCGGCCAGGTAGGTCAGCTGTGAAAACTCGAGGCTCAACCTCGAGATGTCGGCTGAAACCATCTGGCTAGAGTCCGGAAGAGGCGAGTGGAATTCCTGGTGTAGCGGTGGAATGCGCAGATATCAGGAGGAACACCTATAGCGAAGGCAGCTCGCTGGGACGGTACTGACGCTGAGGCGCGAAAGCGTGGGGAGCGAACAGGATTAGATACCCCTGTAGTCC</w:t>
      </w:r>
    </w:p>
    <w:p w14:paraId="52C26DD0">
      <w:pPr>
        <w:rPr>
          <w:rFonts w:hint="eastAsia"/>
        </w:rPr>
      </w:pPr>
      <w:r>
        <w:rPr>
          <w:rFonts w:hint="eastAsia"/>
        </w:rPr>
        <w:t>&gt;OTU017795</w:t>
      </w:r>
    </w:p>
    <w:p w14:paraId="2648036C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CTTTCGGGTTGTAAACTCCTGTCATTTGGGAACAAGGCGGACGTGTTAACTGCACGTCCGTTGATAGTACCAGAAGAGGAAGAGACGGCTAACTCTGTGCCAGCAGCCGCGGTAATACAGAGGGGGCAAGCGTTGTTCGGAATTACTGGGCGTAAAGCGCGCGCAGGCGGGTCCTGTAAGTCGGAAGTGAAATTTCGGAGCTCAACTCCGAAGCTGCTTCTGATACTGCGGATCTAGGGACCGGTAGAGGCTGGTGGAATTGCAGGTGTAGCGGTGGAATGCGTAGATATCTGGAGGAACATCAGTGGCGAAGGCGGCTTCCTGGATCAAGACTGACACTGAGGCTCGAAAGCGTGGGGAGCAAACAGGATTAGATACCCCGGTAGTCC</w:t>
      </w:r>
    </w:p>
    <w:p w14:paraId="2B2C4702">
      <w:pPr>
        <w:rPr>
          <w:rFonts w:hint="eastAsia"/>
        </w:rPr>
      </w:pPr>
      <w:r>
        <w:rPr>
          <w:rFonts w:hint="eastAsia"/>
        </w:rPr>
        <w:t>&gt;OTU017796</w:t>
      </w:r>
    </w:p>
    <w:p w14:paraId="60A3DA1E">
      <w:pPr>
        <w:rPr>
          <w:rFonts w:hint="eastAsia"/>
        </w:rPr>
      </w:pPr>
      <w:r>
        <w:rPr>
          <w:rFonts w:hint="eastAsia"/>
        </w:rPr>
        <w:t>CCTACGGGGGGCAGCAGTGAGGAATCTTGCACAATGGGGGAAACCCTGATGCAGCAACGCCGCGTGGAGGAAGACGGTCTTCGGATTGTAAACTCCTTTTATTTGGGACGAACATTGACGGTACCATTTGAATAAGGGCCGGCTAACCATGTGCCAGCAGCCGCGGTAATACATGGGGCCCAAGCGTTATCCGGATTTACTGGGCGTAAAGCGTGCGTAGGTGTCTTGTTAAGTCTTCGGTGAAATCTCCGGGCTCAACCTGGGAACTGCATTTGTGACTGCATAGCTAGAGTACGGCAGAGGGGGATGGAATTCCGCGTGTAGCAGTGAAATGCGTAGAGATGTGGAGGAATACCGATGGCGAAGGCAGCCTCCTGGGATAACACTGACGCTCATGCACGAAAGCGTGGGGAGCAAACAGGATTAGATACCCGTGTAGTCC</w:t>
      </w:r>
    </w:p>
    <w:p w14:paraId="7226ED5B">
      <w:pPr>
        <w:rPr>
          <w:rFonts w:hint="eastAsia"/>
        </w:rPr>
      </w:pPr>
      <w:r>
        <w:rPr>
          <w:rFonts w:hint="eastAsia"/>
        </w:rPr>
        <w:t>&gt;OTU017797</w:t>
      </w:r>
    </w:p>
    <w:p w14:paraId="12BED92A">
      <w:pPr>
        <w:rPr>
          <w:rFonts w:hint="eastAsia"/>
        </w:rPr>
      </w:pPr>
      <w:r>
        <w:rPr>
          <w:rFonts w:hint="eastAsia"/>
        </w:rPr>
        <w:t>CCTACGGGGGGCAGCAGTGGGGAATATTGGGCAATGGGCGCAAGCCTGACCCAGCCATGCCGCGTGAAGGAAGACACCCCTATGGGGCGTAAACTTCTTTTATGTGGGAAGAACACCACCCTCTGGGTGGATTGACGGTACCGCATGAATAAGCACCGGCTAACTCCGTGCCAGCAGCCGCGGTAATACGGAGGGTGCAAGCGTTGTCCGGAATTATTGGGCGTAAAGCGCGCGCAGGCGGCTATTTAAGTCTGGTGTTTAAACCTTGGGCTCAACCTGAGGTCGCACTGGAAACTGGGTGGCTTGAGTGGAGTCGAGGTAGGCGGAATTGACGGTGTAGCGGTGAAATGCTTAGATATCGTCAAGAACACCGATAGTGTAGACAGCTTACTAGACTTCAACTGACGCTGAGGCACGAAAGTGTGGGGATCAAACAGGATTAGATACCCTGGTAGTCC</w:t>
      </w:r>
    </w:p>
    <w:p w14:paraId="7A12B400">
      <w:pPr>
        <w:rPr>
          <w:rFonts w:hint="eastAsia"/>
        </w:rPr>
      </w:pPr>
      <w:r>
        <w:rPr>
          <w:rFonts w:hint="eastAsia"/>
        </w:rPr>
        <w:t>&gt;OTU017798</w:t>
      </w:r>
    </w:p>
    <w:p w14:paraId="01BCB713">
      <w:pPr>
        <w:rPr>
          <w:rFonts w:hint="eastAsia"/>
        </w:rPr>
      </w:pPr>
      <w:r>
        <w:rPr>
          <w:rFonts w:hint="eastAsia"/>
        </w:rPr>
        <w:t>CCTACGGGGGGCAGCAGCAAGGAATTTTCGGCAATGGGCGCAAGCCTGACCGAGCAACGCCGCGTGGAGGATGACGGCCTCCGGGTTGTAAACTCCTTTTGGGTGGGACGATAATGACGGTACCACCCGAATCAGGCCCGGCTAACTACGTGCCAGCAGCCGCGGTAATACGTAGGGGTCGAGCGTTGTCCGGACTTACTGGGCGTAAAGCGTGGGTAGGTGGTCTGGGATGTGCCGTGTGAAAGCCCCGCGTTCATCGCGGGGAGGTCGCGGTAGACACTCGGACTGGAGGCATGCAGAGGGCAGTGGAATTCCCGGTGTAGTGGTGAAATGCGTAGATATCGGGAGGAACACCAGTGGCGCAAGCGGCTGCCTGGGCATGACCTGACACTGAGCCACGACGGCGTGGGGAGCAAACGGGATTAGATACCCGGGTAGTCC</w:t>
      </w:r>
    </w:p>
    <w:p w14:paraId="47BCE479">
      <w:pPr>
        <w:rPr>
          <w:rFonts w:hint="eastAsia"/>
        </w:rPr>
      </w:pPr>
      <w:r>
        <w:rPr>
          <w:rFonts w:hint="eastAsia"/>
        </w:rPr>
        <w:t>&gt;OTU017799</w:t>
      </w:r>
    </w:p>
    <w:p w14:paraId="516BB639">
      <w:pPr>
        <w:rPr>
          <w:rFonts w:hint="eastAsia"/>
        </w:rPr>
      </w:pPr>
      <w:r>
        <w:rPr>
          <w:rFonts w:hint="eastAsia"/>
        </w:rPr>
        <w:t>CCTACGGGAGGCTGCAGTGAGGAATATTGCACAATGGACGAAAGTCTGATGCAGCAACGCCGCGTGGAGGATGAAGGCCCTTGGGTCGTAAACTCCTTTTTTCAGGGAAGAGAATGGACGGTACCTGAAGAATAAGTCACGGCTAACTACGTGCCAGCAGCCGCGGTAATACGTAGGTGGCAAGCGTTATCCGGAATTACTGGGCGTAAAGCGCACGCAGGCGGCTTGGTAAGTCGAATGTGAAATCCCGTGGCTCAACCATGGAAGTGCATTCGAAACTGCTTGGCTCGAGTGTCGGAGAGGGTGGTGGAATTCCCAGTGTAGAGGTGAAATGCGTAGATATAGGAAGGAACACCAGTGGCGAAGGCGACTACCTGGACTGATACTGACACTGAGGTGCGAAAGCGTGGGGAGCAAACAGGATTAGATACCCCGGTAGTCC</w:t>
      </w:r>
    </w:p>
    <w:p w14:paraId="426F9692">
      <w:pPr>
        <w:rPr>
          <w:rFonts w:hint="eastAsia"/>
        </w:rPr>
      </w:pPr>
      <w:r>
        <w:rPr>
          <w:rFonts w:hint="eastAsia"/>
        </w:rPr>
        <w:t>&gt;OTU017800</w:t>
      </w:r>
    </w:p>
    <w:p w14:paraId="3DDFCA82">
      <w:pPr>
        <w:rPr>
          <w:rFonts w:hint="eastAsia"/>
        </w:rPr>
      </w:pPr>
      <w:r>
        <w:rPr>
          <w:rFonts w:hint="eastAsia"/>
        </w:rPr>
        <w:t>CCTACGGGCGGCAGCAGTAGGGAATATTGCACAATGGGCGCAAGCCTGATGCAGCAACGCCGCGTGCGCGATGAAGGCCTTCGGGTTGTAAAGGGCTTTTCGGGGAGATGAGGAAGGACAGTATCCCCGGAAGAAGGATCGGCTAACTACGTGCCAGCAGCCGCGGTAAAACGTAGGATCCGAGCGTTATCCGAATTCACTGGGCGTAAAGCGCATGTAGGCGGTTGGGCAAGTGGCGTGTGAAAGCTCCCGGCTAAACTGGGAGAGGACAGGTCAGACTGCCGAACTTGAGTCCGATAGAGGGGCGTAGAATTCCGGGTGTAGCGGTGAAATTCGTAGATATCGGGAGGAACACCAGTGGCGAAGGCGGCCACCTGGGACGTGACTGACGCTCATGCACGAAAGCGTGGGGAGCAAACAGGATTAGATACCCTTGTAGTCC</w:t>
      </w:r>
    </w:p>
    <w:p w14:paraId="3A5E6A40">
      <w:pPr>
        <w:rPr>
          <w:rFonts w:hint="eastAsia"/>
        </w:rPr>
      </w:pPr>
      <w:r>
        <w:rPr>
          <w:rFonts w:hint="eastAsia"/>
        </w:rPr>
        <w:t>&gt;OTU017801</w:t>
      </w:r>
    </w:p>
    <w:p w14:paraId="138D71FA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CAGCTGCAACCTAATACGTTGCAGCCTGACGGTACCGGGTGAGGAAGTCCCGGCAAACTTCGTGCCAGCAGCCGCGGTAATACGAAGGGGGCTAGCGTTACTCGGAATTACTGGGCGTAAAGCGTGCGTAGGCGGCTTGGTAAGTTGGGAGTGAAATCCTGGAGCTTAACTCCAGAATTGCTTTCAAAACTGCCTAGCTAGAGTATCAGAGGGGATAGCGGAATTCCTAGTGTAGAGGTGAAATTCGTAGATATTAGGAGGAACACCGGAGGCGAAAGCGGCTATCTGGCTGAAAACTGACGCTGTTGCACGAAAGCGTGGGGAGCAAACAGGATTAGATACCCCAGTAGTCC</w:t>
      </w:r>
    </w:p>
    <w:p w14:paraId="196679F7">
      <w:pPr>
        <w:rPr>
          <w:rFonts w:hint="eastAsia"/>
        </w:rPr>
      </w:pPr>
      <w:r>
        <w:rPr>
          <w:rFonts w:hint="eastAsia"/>
        </w:rPr>
        <w:t>&gt;OTU017802</w:t>
      </w:r>
    </w:p>
    <w:p w14:paraId="27266305">
      <w:pPr>
        <w:rPr>
          <w:rFonts w:hint="eastAsia"/>
        </w:rPr>
      </w:pPr>
      <w:r>
        <w:rPr>
          <w:rFonts w:hint="eastAsia"/>
        </w:rPr>
        <w:t>CCTACGGGCGGCAGCAGTCGGGAATTTTGGTCAATGGGTGAGAGCCTGAACCAGCCATGCCGCGTGCAGGAAGACGGCCTTCTGGGTTGTAAACTGCTTTTGTCAGGGGATAAAATTTCCATGCGTGGAAAATTGAAGGTACCTGACGAATAAGCCACGGCTAACTACGTGCCAGCAGCCGCGGTAATACGTAGGTGGCAAGCGTTGTCCGGAATTATTGGGCGTAAAGAGCGCGCAGGTGGTTGATTAAGTCTGATGTGAAAGCCCGCAGCTCAACTGCGGAGGGTCATTGGAAACTGGGAAGCTTGAGTGCAGAAGAGGAGAGTGGAATTCCAGGTGTAGCGGTGAAATGCGTAGATATCTGGAGGAATACCGGTGGCGAAGGCGGCATCCTGGACCAATACTGACGCTGAGGCGCGAAAGCTAGGGGAGCAAACGGGATTAGATACCCCTGTAGTCC</w:t>
      </w:r>
    </w:p>
    <w:p w14:paraId="3B4857CF">
      <w:pPr>
        <w:rPr>
          <w:rFonts w:hint="eastAsia"/>
        </w:rPr>
      </w:pPr>
      <w:r>
        <w:rPr>
          <w:rFonts w:hint="eastAsia"/>
        </w:rPr>
        <w:t>&gt;OTU017803</w:t>
      </w:r>
    </w:p>
    <w:p w14:paraId="409B0127">
      <w:pPr>
        <w:rPr>
          <w:rFonts w:hint="eastAsia"/>
        </w:rPr>
      </w:pPr>
      <w:r>
        <w:rPr>
          <w:rFonts w:hint="eastAsia"/>
        </w:rPr>
        <w:t>CCTACGGGAGGCTGCAGTCGAGAATCTTCGGCAATGGGCGCAAGCCTGACCGAGCGACGCTGCGTGCGGGATGAAGGCCCTTGGGTTGTAAACCGCTGTCAGAGGGGATCAAAGCGCAAGCTTGAGAGAGCCTCAGAGGAAGCGCGGGCTAAGTTCGTGCCAGCAGCCGCGGTAATACGAACTGCGCGAACGTTATTCGGAATTACTGGGCTTAAAGGGTGCGTAGGCTGCGCTATAAGTCGGGTGTGAAATCCCCGGGCTCAACCTGGGAATTGCATTCGAGACTGAATAGCTAGAGTACTGGAGAGGGAACTGGAATTTACGGTGTAGCAGTGAAATGCGTAGATATCGTAAGGAAGACCAGTGGCGAAGGCGAGTTCCTGGACAGTTACTGACGCTGAGGCACGAAAGCGTGGGGAGCAAACAGGATTAGATACCCCAGTAGTCC</w:t>
      </w:r>
    </w:p>
    <w:p w14:paraId="22D24007">
      <w:pPr>
        <w:rPr>
          <w:rFonts w:hint="eastAsia"/>
        </w:rPr>
      </w:pPr>
      <w:r>
        <w:rPr>
          <w:rFonts w:hint="eastAsia"/>
        </w:rPr>
        <w:t>&gt;OTU017804</w:t>
      </w:r>
    </w:p>
    <w:p w14:paraId="7AECA7FE">
      <w:pPr>
        <w:rPr>
          <w:rFonts w:hint="eastAsia"/>
        </w:rPr>
      </w:pPr>
      <w:r>
        <w:rPr>
          <w:rFonts w:hint="eastAsia"/>
        </w:rPr>
        <w:t>CCTACGGGTGGCTGCAGTGGGGAATCTTGCGCAATGGGCGAAAGCCTGACGCAGCGACGCCGCGTGAGCGATGAAGGCCTTCGGGTTGTAAAGCTCTTTTGTCCGGAACGAAACGGTGCTCGTGAATATCGAGCGCTACTGACGGTACCGGGTGAGGAAGCGCCGGCTAACTCTGTGCCAGCAGCCGCGGTAATACAGAGGGCGCGAGCGTTGTCCGGAATTATTGGGCGTAAAGAGCTCGTAGGCGGTCCATCGCGTCGAATGTGAAATCCCGGGGCTCAACTCCGGGCCTGCATTCGATACGGGTGGGCTAGAGTTCGGTAGGGGAGACTGGAATTCCTGGTGTAGCGGTGAAATGCGCAGATATCAGGAGGAACACCGGTGGCGAAGGCGGGTCTCTGGGCCGATACTGACGCTGAGGAGCGAAAGCGTGGGGAGCGAACAGGATTAGATACCCGAGTAGTCC</w:t>
      </w:r>
    </w:p>
    <w:p w14:paraId="665FF7C8">
      <w:pPr>
        <w:rPr>
          <w:rFonts w:hint="eastAsia"/>
        </w:rPr>
      </w:pPr>
      <w:r>
        <w:rPr>
          <w:rFonts w:hint="eastAsia"/>
        </w:rPr>
        <w:t>&gt;OTU017805</w:t>
      </w:r>
    </w:p>
    <w:p w14:paraId="406468CE">
      <w:pPr>
        <w:rPr>
          <w:rFonts w:hint="eastAsia"/>
        </w:rPr>
      </w:pPr>
      <w:r>
        <w:rPr>
          <w:rFonts w:hint="eastAsia"/>
        </w:rPr>
        <w:t>CCTACGGGAGGCTGCAGTAGGGAATATTGCGCAATGGAGGCAACTCTGACGCAGCGACGCCGTGTGGGCGATGAAGGCCTTCGGGTCGTAAAGCCCTGTCAGAAGGGAAGAAAGTCGAGATGGCTAACATCCATTTCGATTGACTGTACCTTCAGAGGAAGCACCGGCTAACTACGTGCCAGCAGCCGCGGTAATACGTAGGGGGCTAGCGTTGTCCGGAATCATTGGGCGTAAAGCGCGCGTAGGCGGCCCGGTAAGTCCGTTGTGAAAGTCAAAGGCTCAACCTTTGAATGCCGATGGATACTGCCGGGCTAGAGTCCGGAAGAGGCGAGTGGAATTCCTGGTGTAGCGGTGGAATGCGCAGATATCAGGAGGAACACCGATAGCGAAGGCAGCTCGCTGGGACGGTACTGACGCTAAGGCGCGAAAGCGTGGGGAGCGAACAGGATTAGATACCCCGGTAGTCC</w:t>
      </w:r>
    </w:p>
    <w:p w14:paraId="49AAECF8">
      <w:pPr>
        <w:rPr>
          <w:rFonts w:hint="eastAsia"/>
        </w:rPr>
      </w:pPr>
      <w:r>
        <w:rPr>
          <w:rFonts w:hint="eastAsia"/>
        </w:rPr>
        <w:t>&gt;OTU017806</w:t>
      </w:r>
    </w:p>
    <w:p w14:paraId="515B1499">
      <w:pPr>
        <w:rPr>
          <w:rFonts w:hint="eastAsia"/>
        </w:rPr>
      </w:pPr>
      <w:r>
        <w:rPr>
          <w:rFonts w:hint="eastAsia"/>
        </w:rPr>
        <w:t>CCTACGGGTGGCAGCAGTAGGGAATTTTCCACAATGGGCGAAAGCCTGATGGAGCAACGCCGCGTGCAGGATGAAGGCTTTCGGGTCGTAAACTGCTTTTATATGTGACGATTATGACGGTAGCATATGAATAAGGATCGGCTAACTCCGTGCCAGCAGCCGCGGTCATACGGAGGATCCAAGCGTTATCCGGAATTACTGGGCGTAAAGGGCGCGTAGGCGGCTTCTCAAGTCGGGCGTGAAATCTCCGGGCTTAACCCGGAAACGTCGTTCGATACTGTCAAGCTAGAGTGTGGAAGAGGCTACTGGAATTCCGTGTGTAGCGGTGAAATGCGCAGATATCGGGAGGAACACCAGTAGCGAAGGCGGCTCGCTGGGCCACACCTGACGCTGAGACGCGAAAGCGTGGGGAGCAAACAGGATTAGATACCCCAGTAGTCC</w:t>
      </w:r>
    </w:p>
    <w:p w14:paraId="4F96F7E0">
      <w:pPr>
        <w:rPr>
          <w:rFonts w:hint="eastAsia"/>
        </w:rPr>
      </w:pPr>
      <w:r>
        <w:rPr>
          <w:rFonts w:hint="eastAsia"/>
        </w:rPr>
        <w:t>&gt;OTU017807</w:t>
      </w:r>
    </w:p>
    <w:p w14:paraId="5BB4F87E">
      <w:pPr>
        <w:rPr>
          <w:rFonts w:hint="eastAsia"/>
        </w:rPr>
      </w:pPr>
      <w:r>
        <w:rPr>
          <w:rFonts w:hint="eastAsia"/>
        </w:rPr>
        <w:t>CCTACGGGAGGCAGCAGTGGGGAATCTTGCACAATGGGCGAAAGCCTGATGCAGCAACGCCGCGTGCGGGAAGAAGGCCTTAGGGTTGTAAACCGCTTTCAGCAGGGAAGAAATTGACGGTACCTGTAGAAGAAGGTGCGGCCAACTACGTGCCAGCAGCCGCGGTGACACGTAGGCACCAAGCGTTGTCCGGATTTATTGGGCGTAAAGGGCGCGTAGGCGGCCACCGCAAGTCGGATGTGAAATCCCTCAGCTCAACTGGGGAACTGCGTCTGATACTGGTGTGGCTTGAGTGCAGGAGAGGAACGCGGAATTCCAGGTGTAGCGGTGAAATGCGTAGATATGCGGAGGAACACCGATGGCGAAGGCAATCCCCTGGACCTGTACTGACGCTCATGCACGAAAGCGTGGGGAGCAAACAGGATTAGATACCCTAGTAGTCC</w:t>
      </w:r>
    </w:p>
    <w:p w14:paraId="5C510E3B">
      <w:pPr>
        <w:rPr>
          <w:rFonts w:hint="eastAsia"/>
        </w:rPr>
      </w:pPr>
      <w:r>
        <w:rPr>
          <w:rFonts w:hint="eastAsia"/>
        </w:rPr>
        <w:t>&gt;OTU017808</w:t>
      </w:r>
    </w:p>
    <w:p w14:paraId="2D93A349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CGGGTTGTAAAGCTCTTTTGGCGGGGACGATGATGACGGTACCCGCAGAATAAGCCCCGGCTAACTTCGTGCCAGCAGCCGCGGTAATACGAAGGGGGCAAGCGTTGTTCGGAATTACTGGGCGTAAAGGGCGCGTAGGCGGCTGGCCAAGTCGGGTGTGAAATCCCTCGGCTCAACCGAGGAATTGCACCCGATACTGGTCGGCTAGAGTCCGGGAGGGGATAGCGGAATTCCCAGTGTAGCGGTGAAATGCGTAGATATTGGGAAGAACACCGGTGGCGAAGGCGGCTCGCTGGGCCGTTGCTGACGCTGAGGCGCGAAAGCGTGGGGAGCAAACAGGATTAGATACCCCGGTAGTCC</w:t>
      </w:r>
    </w:p>
    <w:p w14:paraId="19638181">
      <w:pPr>
        <w:rPr>
          <w:rFonts w:hint="eastAsia"/>
        </w:rPr>
      </w:pPr>
      <w:r>
        <w:rPr>
          <w:rFonts w:hint="eastAsia"/>
        </w:rPr>
        <w:t>&gt;OTU017809</w:t>
      </w:r>
    </w:p>
    <w:p w14:paraId="1A53155F">
      <w:pPr>
        <w:rPr>
          <w:rFonts w:hint="eastAsia"/>
        </w:rPr>
      </w:pPr>
      <w:r>
        <w:rPr>
          <w:rFonts w:hint="eastAsia"/>
        </w:rPr>
        <w:t>CCTACGGGGGGCTGCAATTAGGAATCTTGTGCAATGGGCGAAAGCCTGATCCAGCCATGCCGCGTGAGTGAAGAAGGCCTTCGGGTTGTAAAGCTCTTTCGGCGGGGACGAAAAGGTCCGTGCTAACACCATGGATCCATGACGGTACCCGCAGAAGAAGCACCGGCTAACTACGTGCCAGCAGCCGCGGTAATACGAAGGGTGCAAGCGTTGTCCGGAATTATTGGGCGTAAAGCGCGCGCAGGCGGTCTCTTAAGTCTGATGTGAAAGCCCCCGGCTCAACCGTGGAGGGTCATTGGAAACTGGGAGACTTGAGTGCAGAAGAGGAAAGTGGAATTCCATGTGTAGCGGTGAAATGCGTAGAGATATGGAGGAACACCAGTGGCGAAGGCGGTGGTCTGGGCCTGAACTGACGCTGAGGAGCGAAAGCCAGGGGAGCAAACGGGATTAGATACCCCAGTAGTCC</w:t>
      </w:r>
    </w:p>
    <w:p w14:paraId="04D4D96C">
      <w:pPr>
        <w:rPr>
          <w:rFonts w:hint="eastAsia"/>
        </w:rPr>
      </w:pPr>
      <w:r>
        <w:rPr>
          <w:rFonts w:hint="eastAsia"/>
        </w:rPr>
        <w:t>&gt;OTU017810</w:t>
      </w:r>
    </w:p>
    <w:p w14:paraId="657B4FDD">
      <w:pPr>
        <w:rPr>
          <w:rFonts w:hint="eastAsia"/>
        </w:rPr>
      </w:pPr>
      <w:r>
        <w:rPr>
          <w:rFonts w:hint="eastAsia"/>
        </w:rPr>
        <w:t>CCTACGGGTGGCTGCAGTGGGGAATTTTGGACAATGGGGGAAACCCTGATCCAGCCATCCCGCGTGTGCGATGAAGGCCTTCGGGTTGTAAAGCACTTTTGGCAGGAAAGAAACGTCATGGGCTAATACCCCGTGAAACTGACGGTACCTGCAGAATAAGCACCGGCTAACTACGTGCCAGCAGCCGCGGTAATACGTAGGGGGCAAGCGTTGTCCGGAATCACTGGGCGTAAAGCGCGCGCAGGCGGCTATCTACGTCCGGGGTGAAAGCCCAGAGCTCAACCCCGTTGCATGCCCAGGATACTGATCGGCTGGAGACACGTAGAGGCAAGCGGAATTCCGGGTGTAGCGGTGGAATGCGTAGAGATCTGGAGGAACACCGATGGCGAAGGCAGCCCCCTGGGCTAACACTGACGCTCATGCACGAAAGCGTGGGGAGCAAACAGGATTAGATACCCCAGTAGTCC</w:t>
      </w:r>
    </w:p>
    <w:p w14:paraId="4EE2C3E4">
      <w:pPr>
        <w:rPr>
          <w:rFonts w:hint="eastAsia"/>
        </w:rPr>
      </w:pPr>
      <w:r>
        <w:rPr>
          <w:rFonts w:hint="eastAsia"/>
        </w:rPr>
        <w:t>&gt;OTU017811</w:t>
      </w:r>
    </w:p>
    <w:p w14:paraId="645A3178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CAATACCTTGCTGTTTTGACGTTACCGACAGAATAAGCACCGGCTAACTCTGTGCCAGCAGCCGCGGTAATACAGAGGGTGCTAGCGTTGTCCGGAATCACTGGGCGTAAAGGGCGCGTAGGCGGCCCGGTAAGCAGGGGGTGAAATCTTGCGGCTCAACCGCAAGGCTGCCTTCTGAACTGCCGGGCTGGAGCACGGTAGAGGCAGATGGAATTCCACGTGTAGCGGTGAAATGCGTAGAGATGTGGAGGAACACCAGTGGCGAAGGCGACTCTTTGGTCTGTAACTGACGCTGAGGCGCGAAAGCGTGGGGAGCAAACAGGATTAGATACCCCAGTAGTCC</w:t>
      </w:r>
    </w:p>
    <w:p w14:paraId="1D76C802">
      <w:pPr>
        <w:rPr>
          <w:rFonts w:hint="eastAsia"/>
        </w:rPr>
      </w:pPr>
      <w:r>
        <w:rPr>
          <w:rFonts w:hint="eastAsia"/>
        </w:rPr>
        <w:t>&gt;OTU017812</w:t>
      </w:r>
    </w:p>
    <w:p w14:paraId="091AA158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GGTGAACAAAGCTTCCGGTTAACTGCCGGCGAGTCTGATAGTAGCCAAAGAGGAAGAGACGGCTAACTCTGTGCCAGCAGCCGCGGTAAGACGAGGGATCCTAGCGTTGTTCGGAATCATTGGGCGTAAAGCGAGTGTAGGCGGTCTGCTAAGTCGGGTGTGAAAGCCCCGGGCTCAACCCGGGAAGTGCACTCGAAACTGGCAGGCTAGAGTACTGGAGAGGTTGGTGGAATTCCTAGTGTAGAGGTGAAATTCGTAGATATTAGGAAGAACACCAGTGGCGAAGGCGGCTCACTGGCCCGGTACTGACGCTGAGGCGCGAAAGCGTGGGGAGCAAACAGGATTAGATACCCTGGTAGTCC</w:t>
      </w:r>
    </w:p>
    <w:p w14:paraId="02E7163C">
      <w:pPr>
        <w:rPr>
          <w:rFonts w:hint="eastAsia"/>
        </w:rPr>
      </w:pPr>
      <w:r>
        <w:rPr>
          <w:rFonts w:hint="eastAsia"/>
        </w:rPr>
        <w:t>&gt;OTU017813</w:t>
      </w:r>
    </w:p>
    <w:p w14:paraId="78FC33DA">
      <w:pPr>
        <w:rPr>
          <w:rFonts w:hint="eastAsia"/>
        </w:rPr>
      </w:pPr>
      <w:r>
        <w:rPr>
          <w:rFonts w:hint="eastAsia"/>
        </w:rPr>
        <w:t>CCTACGGGAGGCTGCAGTGGGGAATCTTGCGCAATGGGCGAAAGCCTGACGCAGCAACGCCGCGTGAGTGATGAAGGCCTTCGGGTCGTAAAGCTCTGTCGGAGGGAACGAATGTTCTTGAGGTTAACAGCCTCAGGAAGTGACGGTACCCTCAAAGGAAGCACCGGCTAACTCTGTGCCAGCAGCCGCGGTAATACAGAGGGTGCAAGCGTTGTTCGGATTTACTGGGCGTAAAGGGCGCGTAGGCGGCCCGGTAAGTCAAAGGTGAAATCCCTCGGCTCAACTGAGGAACTGCCTTTGAAACTGCCGGGCTCGAGGCCGGGAGGGGGTAGCGGAATTCCCAGTGTAGCGGTGAAATGCGTAGATATCAGGAGGAACATCGATGGCGAAGGCAGCCCCCTGGGCCTGTACTGACGCTCATGCACGAAAGCGTGGGGAGCAAACAGGATTAGATACCCGAGTAGTCC</w:t>
      </w:r>
    </w:p>
    <w:p w14:paraId="62155E51">
      <w:pPr>
        <w:rPr>
          <w:rFonts w:hint="eastAsia"/>
        </w:rPr>
      </w:pPr>
      <w:r>
        <w:rPr>
          <w:rFonts w:hint="eastAsia"/>
        </w:rPr>
        <w:t>&gt;OTU017814</w:t>
      </w:r>
    </w:p>
    <w:p w14:paraId="3F70631F">
      <w:pPr>
        <w:rPr>
          <w:rFonts w:hint="eastAsia"/>
        </w:rPr>
      </w:pPr>
      <w:r>
        <w:rPr>
          <w:rFonts w:hint="eastAsia"/>
        </w:rPr>
        <w:t>CCTACGGGCGGCTGCAGTAGGGAATATTGCGCAATGGGGGAAACCCTGACGCAGCGACGCCGCGTGAGTGATGAAGGCCTTCGGGTCGTAAAGCTCTGTCGTATGGGAATAACACAATGAATGTACCATGCAAGAAAGGATCGGCTAACTTCGTGCCAGCAGCCGCGGTAAGACGAGGGATCCTAGCGTTGTTCGGAATCATTGGGCGTAAAGCGGGTGTAGGCGGGCTTCTAAGTCAGATGTGAAATCCCAGGGCTCAACCCCGGGTCGGCCGTGGCAACTACTTGGCTGGAGCACTGTAGGGGCGGGTGGAATTCCGGGTGTAGCGGTGGAATGCGTAGAGATCCGGAAGAACACCGGTGGCGAAGGCGGCCTGCTGGGCAGTTTAGCTGACACTGAGGCGCGACAGCGTGGGGAGCAAACAGGATTAGATACCCCGGTAGTCC</w:t>
      </w:r>
    </w:p>
    <w:p w14:paraId="02374B48">
      <w:pPr>
        <w:rPr>
          <w:rFonts w:hint="eastAsia"/>
        </w:rPr>
      </w:pPr>
      <w:r>
        <w:rPr>
          <w:rFonts w:hint="eastAsia"/>
        </w:rPr>
        <w:t>&gt;OTU017815</w:t>
      </w:r>
    </w:p>
    <w:p w14:paraId="4ECB5871">
      <w:pPr>
        <w:rPr>
          <w:rFonts w:hint="eastAsia"/>
        </w:rPr>
      </w:pPr>
      <w:r>
        <w:rPr>
          <w:rFonts w:hint="eastAsia"/>
        </w:rPr>
        <w:t>CCTACGGGTGGCAGCAGTAAGGAATATTGCGCAATGGGCGAAAGCCTGACGCAGCGACGCCGCGTGGGGGATGAAGGTCTTCGGATTGTAAACCCCTTTCGGGAGGGAAGATGGAATGGGAAACCATTCGGACGGTACCTCCAGAAGCAGCCACGGCTAACTTCGTGCCAGCAGCCGCGGTAACACGTAGGGGGCAAGCGTTGTCCGGATTTATTGGGCGTAAAGAGCTCGTAGGTGGTTCGGTAAGTCGGGTGTGAAACCTCCAGGCTCAACCTGGAGACGCCACCCGATACTGCCGTGACTAGAGTCCAGTAGGGGAGCGTGGAATTCCTGGTGTAGTGGTGAAATGCGTAGAGATCCGGAGGAACCCCGATGGCGAAGGCAATCCCCTGGGCCTGTACTGACGCTCATGCACGAAAGCGTGGGGATCAAACAGGATTAGATACCCTGGTAGTCC</w:t>
      </w:r>
    </w:p>
    <w:p w14:paraId="1EB42EFA">
      <w:pPr>
        <w:rPr>
          <w:rFonts w:hint="eastAsia"/>
        </w:rPr>
      </w:pPr>
      <w:r>
        <w:rPr>
          <w:rFonts w:hint="eastAsia"/>
        </w:rPr>
        <w:t>&gt;OTU017816</w:t>
      </w:r>
    </w:p>
    <w:p w14:paraId="3A96BF9F">
      <w:pPr>
        <w:rPr>
          <w:rFonts w:hint="eastAsia"/>
        </w:rPr>
      </w:pPr>
      <w:r>
        <w:rPr>
          <w:rFonts w:hint="eastAsia"/>
        </w:rPr>
        <w:t>CCTACGGGTGGCTGCAGTAGGGAATCTTCCACAATGGACGAAAGTCTGATGGAGCAACGCCGCGTGGGGGATGAAGGCCTTCGGGTTGTAAACCCCTTTCAGGAGGGAAGAAATTGACGGTACCTCCAGAAGAAGCACCGGCTAACTCTGTGCCAGCAGCCGCGGTAATACGGGGGGAGCAAGCGTTATCCGGATTCACTGGGTTTAAAGGGTGCGTAGGAGGGCAGGGAAGTCCGTGGTGAAATCTCCGAGCTTAACTCGGAAACTGCCGTGGATACTCTCTGTCTTGAATCCCGTGGAGATGAGCGGAATATGTCATGTAGCGGTGAAATGCTTAGATATGACATAGAACACCAATTGCGAAGGCAGCTCGTTACACGAAGATTGACTCTGAGGCACGAAAGCGTGGGGATCAAACAGGATTAGATACCCGAGTAGTCC</w:t>
      </w:r>
    </w:p>
    <w:p w14:paraId="356E257D">
      <w:pPr>
        <w:rPr>
          <w:rFonts w:hint="eastAsia"/>
        </w:rPr>
      </w:pPr>
      <w:r>
        <w:rPr>
          <w:rFonts w:hint="eastAsia"/>
        </w:rPr>
        <w:t>&gt;OTU017817</w:t>
      </w:r>
    </w:p>
    <w:p w14:paraId="0DFD518F">
      <w:pPr>
        <w:rPr>
          <w:rFonts w:hint="eastAsia"/>
        </w:rPr>
      </w:pPr>
      <w:r>
        <w:rPr>
          <w:rFonts w:hint="eastAsia"/>
        </w:rPr>
        <w:t>CCTACGGGTGGCAGCAGTGGGGAATATTGCGCAATGGGCGAAAGCCTGACGCAGCGACGCCGCGTGGGGGATGACGGCCTTCGGGTTGTAAACCTCTTTCGACCGGGACGAAGGGTGACTGACGGTACCGGTAGAAGAAGCACCGGCCAACTACGTGCCAGCAGCCGCGGTAATACGGGGGGAGCAAGCGTTGTTCGGATTTACTGGGCGTAAAGGGCGCGTAGGCGGCGTGTTAAGTCAGCTGTGAAATCTCCAAGCTTAACTTGGAACGGTCAGCTGATACTGATGTGCTAGAGTGCAGAAAGGGCAACCGGAATTCTTGGTGTAGCGGTGAAATGCGTAGATATCGGGAGGAACACCAGCGGCGAAGGCGGCGCTCTGGGCCGGAACTGACGCTGAGGAGCGAAAGCGTGGGTAGCAAACAGGATTAGATACCCGAGTAGTCC</w:t>
      </w:r>
    </w:p>
    <w:p w14:paraId="54B7CFCC">
      <w:pPr>
        <w:rPr>
          <w:rFonts w:hint="eastAsia"/>
        </w:rPr>
      </w:pPr>
      <w:r>
        <w:rPr>
          <w:rFonts w:hint="eastAsia"/>
        </w:rPr>
        <w:t>&gt;OTU017818</w:t>
      </w:r>
    </w:p>
    <w:p w14:paraId="62DC6D36">
      <w:pPr>
        <w:rPr>
          <w:rFonts w:hint="eastAsia"/>
        </w:rPr>
      </w:pPr>
      <w:r>
        <w:rPr>
          <w:rFonts w:hint="eastAsia"/>
        </w:rPr>
        <w:t>CCTACGGGCGGCAGCAGTCTAGAGGCTTCGACAATGCCCGAAAGGGTGATCGAGCGACGCCGCGTGCGGGATGAAGGTCTTCGGATTGTAAACCGCTTTTGTTTGGGAAGAAGGCCTGTGTCGTGAACATGGGATTGACGGTACCAGACGAATAAGCCCCGGCTAACTCCGTGCCAGCAGCCGCGGTAAGACGGAGGGGGCTAGCGTTGTTCGGAATTACTGGGCGTAAAGCGCACGTAGGCGGCTTTGTAAGTTAGAGGTGAAAGCCCGGGGCTCAACTCCGGAATTGCCTTTAAGACTGCATCGCTAGAATTGTGGAGAGGTAAGTGGAATTCCGAGTGTAGCAGTGAAATGCGTAGATATGCGGAGGAACACCGATGGCGAAGGCAATCCCCTGGGCCTGTACTGACGCTCATGCACGAAAGCGTGGGGAGCAAACAGGATTAGATACCCCAGTAGTCC</w:t>
      </w:r>
    </w:p>
    <w:p w14:paraId="4FFC20EE">
      <w:pPr>
        <w:rPr>
          <w:rFonts w:hint="eastAsia"/>
        </w:rPr>
      </w:pPr>
      <w:r>
        <w:rPr>
          <w:rFonts w:hint="eastAsia"/>
        </w:rPr>
        <w:t>&gt;OTU017819</w:t>
      </w:r>
    </w:p>
    <w:p w14:paraId="205B92F1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CTAGGGTTGTAAAGCTCTTTCACCGGTGAAGATAATGACGGTAACCGGAGAAGAAGCCCCGGCTAACTTCGTGCCAGCAGCCGCGGTAATACAGAGGGTGCAAGCGTTGTTCGGAATTACTGGGCGTAAAGCGTGCGTAGTCGGTATTGAGAGTCACGGGTGAAATCCCTCGGCTCAACTGAGGAACTGCACGGGAAACTGTTTGGCTTGAGTTCGGGAGAGGGAAGCGGAATTCCGGGTGTAGCGGTGAAATGCGTAGATATCCGGAGGAACACCGGTGGCGAAGGCGGCTTCCTGGACCAATACTGACGCTCATGTGCGAAAGCGTGGGGAGCAAACAGGATTAGATACCCCGGTAGTCC</w:t>
      </w:r>
    </w:p>
    <w:p w14:paraId="610E698C">
      <w:pPr>
        <w:rPr>
          <w:rFonts w:hint="eastAsia"/>
        </w:rPr>
      </w:pPr>
      <w:r>
        <w:rPr>
          <w:rFonts w:hint="eastAsia"/>
        </w:rPr>
        <w:t>&gt;OTU017820</w:t>
      </w:r>
    </w:p>
    <w:p w14:paraId="7CFF55FB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GCTCTTTCGGCGGGAACGAAAAGGTCCGTGTTAACACCACGGATCCATGACGGTACCCGCAGAAGAAGCACCGGCTAACTACGTGCCAGCAGCCGCGGTAATACGAAGGGGGCTAGCGTTGCTCGGAATCACTGGGCGTAAAGCGCACGTAGGCGGATCATTAAGTCGGGGGTGAAATCCTGGAGCTCAACTCTGGAACTGCCTTTGATACTGGGTGTCTGGAGTATGGAAGAGGTGAGTGGAATTCCGAGTGTAGAGGTGAAATGCGCAGATATCAGGAGGAACACCAATTGCGAAGGCAGCTCGCTGGGACGTTACTGACGCTGAGACGCGAAAGCGTGGGGAGCAAACAGGATTAGATACCCGAGTAGTCC</w:t>
      </w:r>
    </w:p>
    <w:p w14:paraId="453D0D5D">
      <w:pPr>
        <w:rPr>
          <w:rFonts w:hint="eastAsia"/>
        </w:rPr>
      </w:pPr>
      <w:r>
        <w:rPr>
          <w:rFonts w:hint="eastAsia"/>
        </w:rPr>
        <w:t>&gt;OTU017821</w:t>
      </w:r>
    </w:p>
    <w:p w14:paraId="4835546B">
      <w:pPr>
        <w:rPr>
          <w:rFonts w:hint="eastAsia"/>
        </w:rPr>
      </w:pPr>
      <w:r>
        <w:rPr>
          <w:rFonts w:hint="eastAsia"/>
        </w:rPr>
        <w:t>CCTACGGGGGGCTGCAGCAGGGAATCTTGCGCAATGGGCGAAAGCCTGACGCAGCGACGCCGCGTGAGGGATGAAGGCCTTCGGGTTGTAAACCTCTTTCAGGAGGGACGAAGCGAAAGTGACGGTACCTCCAGAAGAAGCCCCGGCCAACTACGTGCCAGCAGCCGCGGTAACACGTAGGGTGCGAGCGTTGTCCGGATTTATTGGGCGTAAAGCGCTCGCAGGTGGTTCGTCGCGTCGTGCGTGAAAGCCCCCGGCTCAACTGGGGAGGGTCGTGCGATACGGGCGAACTGGAGGCCAGTAGGGGGATGCGGAATTCCGGGTGTAGTGGTGGAATGCGTAGAGATCCGGAAGAACACCAGTGGCGAAGGCGGTCTGCTGGGCGGTGGGAGAGCAATCTCCCAATAGCCGACACTGAGACGCGAAAGCGTGGGGAGCAAACAGGATTAGATACCCCTGTAGTCC</w:t>
      </w:r>
    </w:p>
    <w:p w14:paraId="53ED91DB">
      <w:pPr>
        <w:rPr>
          <w:rFonts w:hint="eastAsia"/>
        </w:rPr>
      </w:pPr>
      <w:r>
        <w:rPr>
          <w:rFonts w:hint="eastAsia"/>
        </w:rPr>
        <w:t>&gt;OTU017822</w:t>
      </w:r>
    </w:p>
    <w:p w14:paraId="1C71A4FD">
      <w:pPr>
        <w:rPr>
          <w:rFonts w:hint="eastAsia"/>
        </w:rPr>
      </w:pPr>
      <w:r>
        <w:rPr>
          <w:rFonts w:hint="eastAsia"/>
        </w:rPr>
        <w:t>CCTACGGGGGGCAGCAGTGGGGAATCTTGCGCAATGGACGAAAGTCTGACGCAGCCACGCCGCGTGAGTGAAGAAGGCCTTCGGGTTGTAAAGCTCTGTCGAGCGGGACGAAAAGCGATTAGGTGAATAGCCTAGTCGTCTGACGGTACCTGCAGAGGAAGCATCGGCTAACTACGTGCCAGCAGCCGCGGTAATACGTAGGCAGCAAGCGTTGTTCGGAGTTACTGGGCGTAAAGAGTATGTAGGCGGTTGGGTAAGTTTGGTGTGAAATCTCCCGGCTTAACTGGGAGGGTGCGCTAAAGACTGCCTGGCTCGAGTGTGGGAGAGGAAAGCGGAATTCCTGGTGTAGCGGTGAAATGCGTAGATATCAGGAGGAACACCTGCGGTGTAGACGGCTTTCTGGACCATAACTGACGCTGAGATACGAAAGCGTGGGTAGCAAACAGGATTAGATACCCTAGTAGTCC</w:t>
      </w:r>
    </w:p>
    <w:p w14:paraId="7BAE01FF">
      <w:pPr>
        <w:rPr>
          <w:rFonts w:hint="eastAsia"/>
        </w:rPr>
      </w:pPr>
      <w:r>
        <w:rPr>
          <w:rFonts w:hint="eastAsia"/>
        </w:rPr>
        <w:t>&gt;OTU017823</w:t>
      </w:r>
    </w:p>
    <w:p w14:paraId="107C8C7C">
      <w:pPr>
        <w:rPr>
          <w:rFonts w:hint="eastAsia"/>
        </w:rPr>
      </w:pPr>
      <w:r>
        <w:rPr>
          <w:rFonts w:hint="eastAsia"/>
        </w:rPr>
        <w:t>CCTACGGGGGGCAGCAGTGGGGAATATTGGACAATGGGCGCAAGCCTGATCCAGCCATGCCGCGTGTGTGATGAAGGTCTTCGGATCGTAAAGCACTGTCGCGAGGGACGAATAAGGTACGGGCGAACAGTCCGTGCCGATGACGGTACCTCGAGAGGAAGCACCGGCTAACTCTGTGCCAGCAGCCGCGGTAATACAGAGGGTGCGAGCGTTGCTCGGAATCATTGGGCGTAAAGGGTAGGTAGGTGGTCTCGTTTGTCTGGGGTGAAAGCCCAGGGCTTAACCCTGGAAGTGCCCCGGAAACGGCGAGACTGGAGTACTGGAGAGGGTCGTGGAATTTCCTGTGTAGCGGTGAAATGCGTAGATATCGGGAGGAATACCGGTGGCGAAAGCGACTCTCTGGACGGTGACTGACGCTGAGGCACGAAAGCGTGGGGAGCAAACAGGATTAGATACCCCAGTAGTCC</w:t>
      </w:r>
    </w:p>
    <w:p w14:paraId="75AEB3C9">
      <w:pPr>
        <w:rPr>
          <w:rFonts w:hint="eastAsia"/>
        </w:rPr>
      </w:pPr>
      <w:r>
        <w:rPr>
          <w:rFonts w:hint="eastAsia"/>
        </w:rPr>
        <w:t>&gt;OTU017824</w:t>
      </w:r>
    </w:p>
    <w:p w14:paraId="282D881E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TCGTGGGGACGAAGCCAATGACGGTACCCACGGAAGAAGGACCGGCCAACTTCGTGCCAGCAGCCGCGGTAATACGAAGGTGGCAAGCGTTGTTCGGATTCACTGGGCGTACAGGGTGTGTAGGCGGTTTGGTAAGCCTTTTGTGAAAGCTTCGGGCCTAACCCGGAAAGCGCAGAGGGGACTGCCAGGCTAGAGGACGGGAGAGGAGCGCGGAATTCCCGGTGTAGCGGTGAAATGCGTAGAGATCGGGAGGAAGGCCGGTGGCGAAGGCGGCGCTCTGGAACGTATCTGACGCTGAGACACGAAAGCGTGGGGAGCAAACAGGATTAGATACCCGTGTAGTCC</w:t>
      </w:r>
    </w:p>
    <w:p w14:paraId="37AC2CC6">
      <w:pPr>
        <w:rPr>
          <w:rFonts w:hint="eastAsia"/>
        </w:rPr>
      </w:pPr>
      <w:r>
        <w:rPr>
          <w:rFonts w:hint="eastAsia"/>
        </w:rPr>
        <w:t>&gt;OTU017825</w:t>
      </w:r>
    </w:p>
    <w:p w14:paraId="7B97ADFC">
      <w:pPr>
        <w:rPr>
          <w:rFonts w:hint="eastAsia"/>
        </w:rPr>
      </w:pPr>
      <w:r>
        <w:rPr>
          <w:rFonts w:hint="eastAsia"/>
        </w:rPr>
        <w:t>CCTACGGGAGGCTGCAGTGGGGAATTGTTCGCAATGGGCGCAAGCCTGACGACGCAACGCCGCGTGGAGGATGACGGCTTTCGGGTCGTAAACTCCTGTCGTGCGGGACGAATGCCTTCACCGTGAACAGCGGTGGGGGGTGACGGTACCGCGAAAGGAAGCACCGGCTAACTCTGTGCCAGCAGCCGCGGTAATACGGAGGGTGCGAGCGTTGTCCGGAATCACTGGGCGTAAAGGGCGCGCAGGCGGCTTGGCAAGTCAAGTGTGAAATCCCTTGGCTTAACTGAGGAATGGCGCTCGAAACTACCTCGCTAGAGGGCGGGAGAGGGAAGTGGAACTCTCGGTGTAGGGGTGAAATCTGTAGATATCGAGAGGAACACCTGCGGCGAAGGCGGGTTGCTGGGCCGACACTGACGCTGAGGAGCGAAAGCGTGGGGAGCGAACAGGATTAGATACCCGTGTAGTCC</w:t>
      </w:r>
    </w:p>
    <w:p w14:paraId="1D9176C9">
      <w:pPr>
        <w:rPr>
          <w:rFonts w:hint="eastAsia"/>
        </w:rPr>
      </w:pPr>
      <w:r>
        <w:rPr>
          <w:rFonts w:hint="eastAsia"/>
        </w:rPr>
        <w:t>&gt;OTU017826</w:t>
      </w:r>
    </w:p>
    <w:p w14:paraId="44CBA00E">
      <w:pPr>
        <w:rPr>
          <w:rFonts w:hint="eastAsia"/>
        </w:rPr>
      </w:pPr>
      <w:r>
        <w:rPr>
          <w:rFonts w:hint="eastAsia"/>
        </w:rPr>
        <w:t>CCTACGGGGGGCTGCAGTAACGAATCTTCCCCAATGCACGAAAGTGTGAGGGAGCGACGCCGCGTGTGGGACGAAGTCCTTCGGGATGTAAACCACTGTCAGGGGATACCAAGTTCTGAGGATCCCCAGAGGAAGGCACGGCTAACTCTGTGCCAGCAGCCGCGGTAAGACAGAGGTGCCAAGCGTTAGGCGGAATCACTGGGCTTAAAGGGTGCGTAGGCGGCCAATTAAGTAGGGTGTGAAAGGCTTCGGCTCAACCGGAGCATTGCGCTCTAGACTGATTGGCTCGAGTGAGATAGGGGTGTGCGGAACTTCCAGTGGAGCGGTGAAATGCGTAGATATCATTTGGAACGCCAATGGTGAAAACAGGTAGCTGGGAGTGTGCTGACGCTGAGACACGAAAGCCAGGGGAGCAAACGGGATTAGATACCCCGGTAGTCC</w:t>
      </w:r>
    </w:p>
    <w:p w14:paraId="47182558">
      <w:pPr>
        <w:rPr>
          <w:rFonts w:hint="eastAsia"/>
        </w:rPr>
      </w:pPr>
      <w:r>
        <w:rPr>
          <w:rFonts w:hint="eastAsia"/>
        </w:rPr>
        <w:t>&gt;OTU017827</w:t>
      </w:r>
    </w:p>
    <w:p w14:paraId="3ABB34C7">
      <w:pPr>
        <w:rPr>
          <w:rFonts w:hint="eastAsia"/>
        </w:rPr>
      </w:pPr>
      <w:r>
        <w:rPr>
          <w:rFonts w:hint="eastAsia"/>
        </w:rPr>
        <w:t>CCTACGGGGGGCTGCAGTGGGGAATCTTGCACAATGGGGGAAACCCTGATGCAGCGACGCCGCGTGAGTGATGAAGCCCTTCGGGGTGTAAAGCTCTTTCGGCAGGGACGATAATGACGGTACCTGAAGAAGAAGCTGCGGCTAACTACGTGCCAGCAGCCGCGGTAATACGTAGGCAGCGAGCGTTGTTCGGAGTTACTGGGCGTAAAGAGTGCGTAGGCGGCCCGGTAAGTCGGATGTGAAAACCTGCGGCTCAACCGCAGGCTGTCATTCGATACTGTCGGGCTTGAGGCAGGTAGGGGAGATCGGAATTCCCGGTGTAGCGGTGAAATGCGCAGATATCAGGAGGAACACCGGTGGCGAAGGCGGCTTTCTGGGCCGATACTGACGCTGAGGAGCGAAAGCGTGGGGAGCGAACAGGATTAGATACCCTTGTAGTCC</w:t>
      </w:r>
    </w:p>
    <w:p w14:paraId="7ACE532C">
      <w:pPr>
        <w:rPr>
          <w:rFonts w:hint="eastAsia"/>
        </w:rPr>
      </w:pPr>
      <w:r>
        <w:rPr>
          <w:rFonts w:hint="eastAsia"/>
        </w:rPr>
        <w:t>&gt;OTU017828</w:t>
      </w:r>
    </w:p>
    <w:p w14:paraId="69A60726">
      <w:pPr>
        <w:rPr>
          <w:rFonts w:hint="eastAsia"/>
        </w:rPr>
      </w:pPr>
      <w:r>
        <w:rPr>
          <w:rFonts w:hint="eastAsia"/>
        </w:rPr>
        <w:t>CCTACGGGGGGCTGCAGTGGGGAATTTTGGACAATGGGGGCAACCCTGATCCAGCCATTCCGCGTGAGTGAAGAAGGCCTTCGGGTTGTAAAGCTCTTTCGGACGGAACGAAACGGTTACGGTGAATATCCGTGACTAATGACGGTACCTGCAGAAGAAGCCCCGGCCAACTACGTGCCAGCAGCCGCGGTAATACGTAGGTGGCAAGCGTTGTCCGGATTTATTGGGTTTAAAGGGTGCGTAGGCGGCCTATTAAGTCAGTGCTGAAATATCCCGGCTTAACCGGGAGGGTGGCATTGATACTGTGGGGCTAGAGTACAGATGAGGTAGGCGGAATTGACGGTGTAGCGGTGAAATGCTTAGATATCGTCAAGAACACCTATAGCGAAGGCAGCTTACTAGACCTATATTGACGCTGAGGCACGAAAGCGTGGGGAGCGAACAGGATTAGATACCCCTGTAGTCC</w:t>
      </w:r>
    </w:p>
    <w:p w14:paraId="4016D7D9">
      <w:pPr>
        <w:rPr>
          <w:rFonts w:hint="eastAsia"/>
        </w:rPr>
      </w:pPr>
      <w:r>
        <w:rPr>
          <w:rFonts w:hint="eastAsia"/>
        </w:rPr>
        <w:t>&gt;OTU017829</w:t>
      </w:r>
    </w:p>
    <w:p w14:paraId="53182AF8">
      <w:pPr>
        <w:rPr>
          <w:rFonts w:hint="eastAsia"/>
        </w:rPr>
      </w:pPr>
      <w:r>
        <w:rPr>
          <w:rFonts w:hint="eastAsia"/>
        </w:rPr>
        <w:t>CCTACGGGGGGCTGCAATGAGGGATATTGCGCAATGGGCGAAAGCCTGACGCAGCGACGCCGCGTGGGTGAGGAAGTCCCTCGGGATGTAAAGCCCTTTTCTCGGAGACGAGCGGTGCGGGTATTCCCGCGCCTGGACGGTATCCGAGGAAGAAGCCCCGGCTAACTACGTGCCAGCAGCCGCGGTAATACAGAGGGGGCAAGCGTTGTCCGGAATTACTGGGCGTACAGCGCGCGCAGGCGGACCGCCACGTGCCGTGTGACAAACCACCGCTCAACGGTGGAGGGCCATGGTACACGAGCAGTCTGGAGGCAGGGAGAGGGATGTGGAATGCCTGGTGGAGCGGTGAAATGCGCAGATATCAGGAAGAACACCCGTGGCGAAGGCGGCTCTCTGGGACGGTACTGACGCTGAGACGCGAAAGCGTGGGGAGCGAACAGGATTAGATACCCTTGTAGTCC</w:t>
      </w:r>
    </w:p>
    <w:p w14:paraId="11CE4230">
      <w:pPr>
        <w:rPr>
          <w:rFonts w:hint="eastAsia"/>
        </w:rPr>
      </w:pPr>
      <w:r>
        <w:rPr>
          <w:rFonts w:hint="eastAsia"/>
        </w:rPr>
        <w:t>&gt;OTU017830</w:t>
      </w:r>
    </w:p>
    <w:p w14:paraId="43CF0803">
      <w:pPr>
        <w:rPr>
          <w:rFonts w:hint="eastAsia"/>
        </w:rPr>
      </w:pPr>
      <w:r>
        <w:rPr>
          <w:rFonts w:hint="eastAsia"/>
        </w:rPr>
        <w:t>CCTACGGGGGGCTGCAGTAGGGAATATTGGACAATGGGCGCAAGCCTGATCCAGCCATGCCGCGTGAGTGAAGAAGGCCTTAGGGTTGTAAAGCTCTTTTGGCGGGGAAGATAATGACGGTACCCGCAGAATAAGCTCCGGCTAACTTCGTGCCAGCAGCCGCGGTAATACGAAGGGGGCTAGCGTTGTCCGGATTTATTGGGCGTAAAGAGCTCGTAGGCGGTTTGGCAAGTCGGGTGTGAAAACTCCGAGCTCAACTCGGAGACGCCACTCGATACTGCCATGACTCGAGTCCGGTAGGGGAGTGCGGAATTCCTGGTGTAGCGGTGAAATGCGTAGATATCCGGAGGAACATCAGTGGCGAAGGCGGCTTTCTGGACCAAAACTGACGCTGAGGTGCGAAAGCGTGGGGAGCAAACAGGATTAGATACCCGTGTAGTCC</w:t>
      </w:r>
    </w:p>
    <w:p w14:paraId="376535C8">
      <w:pPr>
        <w:rPr>
          <w:rFonts w:hint="eastAsia"/>
        </w:rPr>
      </w:pPr>
      <w:r>
        <w:rPr>
          <w:rFonts w:hint="eastAsia"/>
        </w:rPr>
        <w:t>&gt;OTU017831</w:t>
      </w:r>
    </w:p>
    <w:p w14:paraId="3807D50B">
      <w:pPr>
        <w:rPr>
          <w:rFonts w:hint="eastAsia"/>
        </w:rPr>
      </w:pPr>
      <w:r>
        <w:rPr>
          <w:rFonts w:hint="eastAsia"/>
        </w:rPr>
        <w:t>CCTACGGGTGGCTGCAGTGGGGAATCTTGCGCAATGGGCGAAAGCCTGACGCAGCAACGCCGCGTGGAGGATGACGGCCTTCGGGTTGTAAACTCCTTTTGCGGGGGATGACATCGACCGTACCCCGCGAAGCAGCCCCGGCTAACTCTGTGCCAGCAGCCGCGGTAATACAGAGGGGGCAAGCGTTGTCCGGACTGACTGGGCGTAAAGCGCACGCAGGCGGCCTTGCGCGTGGGGTGTGAAAGCGGCAGGCTTAACTTGCCGAGGCCATCCCATACGGCAGGGCTCGAGCGGTGCAGAGGTCCGCGGAATTGCCGGTGTAGTGGTGAAATGCGTAGAGATCGGCAGGAACACCCAGGGGGAAGCCAGCGGACTGGGCATCGGCTGACGCTCAGGTGCGACAGCGTGGGGAGCGAACCGGATTAGATACCCCTGTAGTCC</w:t>
      </w:r>
    </w:p>
    <w:p w14:paraId="5BE829C6">
      <w:pPr>
        <w:rPr>
          <w:rFonts w:hint="eastAsia"/>
        </w:rPr>
      </w:pPr>
      <w:r>
        <w:rPr>
          <w:rFonts w:hint="eastAsia"/>
        </w:rPr>
        <w:t>&gt;OTU017832</w:t>
      </w:r>
    </w:p>
    <w:p w14:paraId="1D704F41">
      <w:pPr>
        <w:rPr>
          <w:rFonts w:hint="eastAsia"/>
        </w:rPr>
      </w:pPr>
      <w:r>
        <w:rPr>
          <w:rFonts w:hint="eastAsia"/>
        </w:rPr>
        <w:t>CCTACGGGGGGCTGCAGTAAGGAATATTGCGCAATGGACGAAAGTCTGACGCAGCAACGCCGCGTGCAGGATGACGGCCCTTTGGGTTGTAAACTGCTGTAGCAGGGGAATAAGTTCTCCCTCGGGGAGAGTGAAGGTACCCTGAAAGTAAGCGCCGGCTAACTACGTGCCAGCAGCCGCGGTAATACGTAGGGCGCAAGCGTTGTCCGGATTCACTGGGCGTAAAGCGCGTGCAGGCGGCGAGGTAAGTTGGGTGTGAAATCTCCTGGCTCAACTGGGAGAGGCCGCTCAAAACTGCCTGGCTCGAGGACGGTAGGGGAAGGTGGAATTCCGGGTGTAGTGGTGAAATGCGTAGATATCCGGAGGAACACCAGTGGCGAAGGCGGCCTTCTAGACTGCATCTGACGCTCAGACGCGAAAGCTAGGGTAGCAAACGGGATTAGATACCCCGGTAGTCC</w:t>
      </w:r>
    </w:p>
    <w:p w14:paraId="326FA554">
      <w:pPr>
        <w:rPr>
          <w:rFonts w:hint="eastAsia"/>
        </w:rPr>
      </w:pPr>
      <w:r>
        <w:rPr>
          <w:rFonts w:hint="eastAsia"/>
        </w:rPr>
        <w:t>&gt;OTU017833</w:t>
      </w:r>
    </w:p>
    <w:p w14:paraId="2D4F10F1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CTCGGGTTGTAAACCGCTGTCGTAGGGGAGGAATGGCCGGAAGGTTCTCCTTTCGGTTTGACCTATCCTAGGAGGAAGGGTGGGCTAAGTTCGTGCCAGCAGCCGCGGTAAGACGAACCACCCGAACGTTATTCGGAATCACTGGGCTTAAAGAGCGCGTAGGCGGCCACCCACGTCGGATGTGAAAGCTCAGGGCTTAACCCTGAGATGCCATTCGATACGGGGTGGCTAGAGGCAGCTAGGGGAAGGTGGAATTCCTGGTGTAGCGGTGAAATGCGCAGATATCGAGAGGAACACCTGCGGCGAAGGCGGGTTGCTGGGCCGACACTGACGCTGAGGCGCGAAAGCCAGGGGAGCGAACGGGATTAGATACCCCAGTAGTCC</w:t>
      </w:r>
    </w:p>
    <w:p w14:paraId="7C7D6260">
      <w:pPr>
        <w:rPr>
          <w:rFonts w:hint="eastAsia"/>
        </w:rPr>
      </w:pPr>
      <w:r>
        <w:rPr>
          <w:rFonts w:hint="eastAsia"/>
        </w:rPr>
        <w:t>&gt;OTU017834</w:t>
      </w:r>
    </w:p>
    <w:p w14:paraId="0CF2B35A">
      <w:pPr>
        <w:rPr>
          <w:rFonts w:hint="eastAsia"/>
        </w:rPr>
      </w:pPr>
      <w:r>
        <w:rPr>
          <w:rFonts w:hint="eastAsia"/>
        </w:rPr>
        <w:t>CCTACGGGGGGCAGCAGTGGGGAATATTGCACAATGGGCGAAAGTCTGATGACGCAACGCCGCGTGGAGGAAGACGGCCTTCGGGTTGTAAACTTCTTTTCTCAGGGACGATTATGACGGTACCTGAGGAATAAGGACCTGCTAACTACGTGCCAGCAGCCGCGGTCATACGGGGGATGCGAGCGTTGTCCGGATTCACTGGGCGTAAAGGGCGCGTAGGCGGCCTCGTCAGTCGGGCTTGTAAGTGCGGGGCTCACCCCCGTGTTGGGCTCGGGACGGCGAGGCTGGGGCGCGGCAGAGGGAGACGGAATGCCGGGTGTAGTGGTGAAATGCGTAGAGATCCGGCGGAACACCGGTGGCGAAGGCGGCCACCTGGACGGATACTGACGCTGAGACGCGAAAGCGTGGGTAGCAAACAGGATTAGATACCCCTGTAGTCC</w:t>
      </w:r>
    </w:p>
    <w:p w14:paraId="680C799A">
      <w:pPr>
        <w:rPr>
          <w:rFonts w:hint="eastAsia"/>
        </w:rPr>
      </w:pPr>
      <w:r>
        <w:rPr>
          <w:rFonts w:hint="eastAsia"/>
        </w:rPr>
        <w:t>&gt;OTU017835</w:t>
      </w:r>
    </w:p>
    <w:p w14:paraId="792BA217">
      <w:pPr>
        <w:rPr>
          <w:rFonts w:hint="eastAsia"/>
        </w:rPr>
      </w:pPr>
      <w:r>
        <w:rPr>
          <w:rFonts w:hint="eastAsia"/>
        </w:rPr>
        <w:t>CCTACGGGCGGCTGCAGTCGGGAATTTTGGGCAATGGGCGAAAGCCTGACCCAGCAACGCCGCGTGAAGGACGAAGTCTTTCGGGATGTAAACTTCGTAAGAATAGGAAGAATAAATGACGGTACTATTTGTAAGGTCCGGCTAACTACGTGCCAGCAGCCGCGGTAATACGTAGGGACCAAGCGTTGTTCGGAATTATTGGGCGTAAAGCGCGCGCAGGTGGTTCCTTAAGTCTGATGTGAAAGCCCCCGGCTCAACCGGGGAGGGTCATTGGAAACTGGATGACTTGAGTGCAGAAGAGGAGAGTGGAATTCCTGGTGTAGCGGTGAAATGCGTAGATATCAGGAGGAATACCGGTGGCGAAGGCGGCCTTCTGGACGGTGACTGACGCTGAGACGCGAAAGCGTGGGGAGCAAACAGGATTAGATACCCCTGTAGTCC</w:t>
      </w:r>
    </w:p>
    <w:p w14:paraId="38131BDB">
      <w:pPr>
        <w:rPr>
          <w:rFonts w:hint="eastAsia"/>
        </w:rPr>
      </w:pPr>
      <w:r>
        <w:rPr>
          <w:rFonts w:hint="eastAsia"/>
        </w:rPr>
        <w:t>&gt;OTU017836</w:t>
      </w:r>
    </w:p>
    <w:p w14:paraId="60841239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GGTGGGGAAGAAAAGCCTCGACCTAACACGTCGGGGTCTTGACGTAACCCATAGAAGAAGCACCGGCTAACTCTGTGCCAGCAGCCGCGGTAATACGGAGGGGGCGAGTGTTGTTCGGAATTACTGGGCGTAAAGGGCGCGTAGGCGGCTTGGCAAGTCGAGTGTGAAATCCCTTAGCTTAACTGAGGAATGGCGCTCGAAACTACCTCGCTAGAGGGCGGGAGAGGGAAGTGGAACTCTCGGTGTAGGGGTGAAATGCGTAGATATCTGAAGGAACATCAGTGGCGAAAGCGACTTCCTGGACCAATACTGACGCTCATGTGCGAAAGCGTGGGGAGCAAACAGGATTAGATACCCCTGTAGTCC</w:t>
      </w:r>
    </w:p>
    <w:p w14:paraId="6EF525BE">
      <w:pPr>
        <w:rPr>
          <w:rFonts w:hint="eastAsia"/>
        </w:rPr>
      </w:pPr>
      <w:r>
        <w:rPr>
          <w:rFonts w:hint="eastAsia"/>
        </w:rPr>
        <w:t>&gt;OTU017837</w:t>
      </w:r>
    </w:p>
    <w:p w14:paraId="0D92B0E4">
      <w:pPr>
        <w:rPr>
          <w:rFonts w:hint="eastAsia"/>
        </w:rPr>
      </w:pPr>
      <w:r>
        <w:rPr>
          <w:rFonts w:hint="eastAsia"/>
        </w:rPr>
        <w:t>CCTACGGGAGGCTGCAGTGGGGAATTTTCCGCAATGGGCGAAAGCCTGACGGAGCAATGCCGCGTGGAGGTAGAAGGCCTACGGGTCGTGAACTTCTTTTCCCGGAGAAGAAGCAATGACGGTATCTGGGGAATAAGTCTCGGCTAACTACGTGCCAGCAGCCGCGGTAAAACGTAGGAGACAAACGTTATCCGGAGTTACTGGGCGTAAAGGGCGCGTAGGCGGCCACCGCAAGTCGACTGTGAAATCTCCGGGCTTAACTCGGAAAGGTCAGCCGATACTGCGGGGCTAGAGTACGGTAGAGGGTGGTGGAATTTCCTGTGTAGCGGTGAAATGCGTAGATATCGGAAGGAACATCAGTGGCGAAAGCGACTTCCTGGACCAGTACCGACGTTCAGGCACGAAAGCGTGGGGAGCAAACAGGATTAGATACCCGGGTAGTCC</w:t>
      </w:r>
    </w:p>
    <w:p w14:paraId="396A4794">
      <w:pPr>
        <w:rPr>
          <w:rFonts w:hint="eastAsia"/>
        </w:rPr>
      </w:pPr>
      <w:r>
        <w:rPr>
          <w:rFonts w:hint="eastAsia"/>
        </w:rPr>
        <w:t>&gt;OTU017838</w:t>
      </w:r>
    </w:p>
    <w:p w14:paraId="2626B91A">
      <w:pPr>
        <w:rPr>
          <w:rFonts w:hint="eastAsia"/>
        </w:rPr>
      </w:pPr>
      <w:r>
        <w:rPr>
          <w:rFonts w:hint="eastAsia"/>
        </w:rPr>
        <w:t>CCTACGGGTGGCAGCAGTGAGGAATATTCGGCAATGGGGGGAACCCTGACCGAGCAACGCCGCGTGGAGGATGACGGTTTTCGGATTGTAAACTCCTTTTCGCAGGGAAGAGTGAGGACGGTACCTGGGGAATAAGTCACGGCTAACTACGTGCCAGCAGCCGCGGTAATACGTAGGTGGCAAGCGTTATCCGGAATTACTGGGCGTAAAGCGCACGCAGGTGGCGGCTTAAGTCTGACGTGAAAGCTCCTGGCTCAACCGGGGAGGGTCATTGGAAACTGGGGAACTTGAGTGCAGAAGAGGAGAGCGGAATTCCACGTGTAGCGGTGAAATGCGTAGAGATGTGGAGGAACACCAGTGGCGAAGGCGGCTCTCTGGTCTGTAACTGACGCTGAGGCGCGAAAGCGTGGGGAGCGAACAGGATTAGATACCCTAGTAGTCC</w:t>
      </w:r>
    </w:p>
    <w:p w14:paraId="3ABDBA85">
      <w:pPr>
        <w:rPr>
          <w:rFonts w:hint="eastAsia"/>
        </w:rPr>
      </w:pPr>
      <w:r>
        <w:rPr>
          <w:rFonts w:hint="eastAsia"/>
        </w:rPr>
        <w:t>&gt;OTU017839</w:t>
      </w:r>
    </w:p>
    <w:p w14:paraId="364A8E4F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CGGGCATTCCTGCCCGATTGACGGTACCATAGGAATAAGCACCGGCTAACTACGTGCCAGCAGCCGCGGTAATACGGAGGGTGCAAGCGTTATCCGGATTCACTGGGTTTAAAGGGAGCGTAGGTGGACTGGTAAGTCAGTGGTGAAATCTCACAGCTTAACTGTGAAACTGCCATTGATACTGCATGTCTTGAGTAAGGTAGAAGTGGCTGGAATAAGTAGTGTAGCGGTGAAATGCTTAGATATTACACAGAACACCGATTGCGAAGGCAGCTTACTGAACCATAACTGACGCTGAGGCACGAAAGCGTGGGGAGCGAACAGGATTAGATACCCCGGTAGTCC</w:t>
      </w:r>
    </w:p>
    <w:p w14:paraId="52224A20">
      <w:pPr>
        <w:rPr>
          <w:rFonts w:hint="eastAsia"/>
        </w:rPr>
      </w:pPr>
      <w:r>
        <w:rPr>
          <w:rFonts w:hint="eastAsia"/>
        </w:rPr>
        <w:t>&gt;OTU017840</w:t>
      </w:r>
    </w:p>
    <w:p w14:paraId="736434FF">
      <w:pPr>
        <w:rPr>
          <w:rFonts w:hint="eastAsia"/>
        </w:rPr>
      </w:pPr>
      <w:r>
        <w:rPr>
          <w:rFonts w:hint="eastAsia"/>
        </w:rPr>
        <w:t>CCTACGGGGGGCTGCAGTGAGGGATATTGCGCAATGGGCGAAAGCCTGACGCAGCGACGCCGCGTGGGTGATGAAGGTCTTCGGATCGTAAAACCCTTTTCTGCGTGACGATGATGACGGTAGCGCAGGAATAAGTGTCGGCTAACTACGTGCCAGCAGCCGCGGTAATACGGAGGGTGCAAGCGTTATCCGGATTCACTGGGCGTAAAGGGCGCGTAGGCGGTCTGCTAAGCGTGTGGTGAAAGCTCGGGGCTCAACCCCGAGTCTGCCATGCGAACTGGTGGACTAGAGCACTGTAGAGGCAGGTGGAATTCCGGGTGTAGCGGTGAAATGCGTAGAGATGTGGAGGAACACCAGTGGCGAAGGCGGCCTGCTGGGCAGTTGCTGACACTGAGGCGCGACAGCGTGGGGAGCAAACAGGATTAGATACCCGAGTAGTCC</w:t>
      </w:r>
    </w:p>
    <w:p w14:paraId="4EBFE3B0">
      <w:pPr>
        <w:rPr>
          <w:rFonts w:hint="eastAsia"/>
        </w:rPr>
      </w:pPr>
      <w:r>
        <w:rPr>
          <w:rFonts w:hint="eastAsia"/>
        </w:rPr>
        <w:t>&gt;OTU017841</w:t>
      </w:r>
    </w:p>
    <w:p w14:paraId="13868C37">
      <w:pPr>
        <w:rPr>
          <w:rFonts w:hint="eastAsia"/>
        </w:rPr>
      </w:pPr>
      <w:r>
        <w:rPr>
          <w:rFonts w:hint="eastAsia"/>
        </w:rPr>
        <w:t>CCTACGGGGGGCAGCAGTGGGGAATTTTGGGCAATGGCCGCAAGGCTGACCCAGCGACGCCGCGTGCGGGAGGAAGCCCTTCGGGGTGTAAACCGCTGTCAGGGGGGACGAAAGAGGGGTGTCGGAATACGGCACCTCGGTGACGGTACCTTCAGAGGAAGCGCCGGCTAACTCCGTGCCAGCAGCCGCGGTAAGACGGAGGGCGCGAGCGTTGTTCGGAATCACTGGGCGTAAAGCGCGCGCAGGCGGGTCTGTAAGTCGGGAGTGAAAGACCGGGGCTCAACCCCGGGGCGGCTTCCGAGACTGCAGGTCTGGGGACCGGTAGAGGCGGGTGGAATTCCCGGTGTAGCGGTGGAATGCGTAGAGATCGGGAGGAACACCAGTGGCGAAGGCGGCCATCTGGGACAACACTGACGCTGAGGCACGAAAGCGTGGGGAGCAAACAGGATTAGATACCCCAGTAGTCC</w:t>
      </w:r>
    </w:p>
    <w:p w14:paraId="1608C486">
      <w:pPr>
        <w:rPr>
          <w:rFonts w:hint="eastAsia"/>
        </w:rPr>
      </w:pPr>
      <w:r>
        <w:rPr>
          <w:rFonts w:hint="eastAsia"/>
        </w:rPr>
        <w:t>&gt;OTU017842</w:t>
      </w:r>
    </w:p>
    <w:p w14:paraId="2AB2AE43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TTGGGAAGAATTAGTAGGGGCTAATACCCCCTATGATGACGGTACCATTTGTAAGCTCCGGCTAACTCTGTGCCAGCAGCCGCGGTAATACAGAGGTCCCGAGCGTTGTTCGGATTCACTGGGCGTAAAGGGTGCGTAGGTGGCTTGGTAAGTTTGATGTGAAAGCCCCCGGCTCAACTGGGGAAGGGCGCCGGATACTGGCGGACTAGAGTACCGGAGAGGAGGGTGGAATTCCTGGTGTAGCGGTGAAATGCGTAGATATCAGGAGGAACACCGGTGGCGAAGGCGGCCCTCTGGACGAGTACTGACGCTGAGGCGCGAAAGCGTGGGGATCAAACAGGATTAGATACCCGAGTAGTCC</w:t>
      </w:r>
    </w:p>
    <w:p w14:paraId="74B3E348">
      <w:pPr>
        <w:rPr>
          <w:rFonts w:hint="eastAsia"/>
        </w:rPr>
      </w:pPr>
      <w:r>
        <w:rPr>
          <w:rFonts w:hint="eastAsia"/>
        </w:rPr>
        <w:t>&gt;OTU017843</w:t>
      </w:r>
    </w:p>
    <w:p w14:paraId="5835053D">
      <w:pPr>
        <w:rPr>
          <w:rFonts w:hint="eastAsia"/>
        </w:rPr>
      </w:pPr>
      <w:r>
        <w:rPr>
          <w:rFonts w:hint="eastAsia"/>
        </w:rPr>
        <w:t>CCTACGGGTGGCTGCAGTGGGGAATCTTGCACAATGGGCGAAAGCCTGATGCAGCGACGCCGCGTGAGGGATGAAGGCCCTAGGGTTGTAAACCTCTTTCAGCAGGGACGAAGCGAAAGTGACGGTACCTGCAGAAGAAGCCCCGGCTAACTACGTGCCAGCAGCCGCGGTAATACGTAGGGGGCGAGCGTTGTCCGGATTTATTGGGCGTAAAGCGCGCGTAGGCGGTTCGGTAAGTTGGGTGTGAAAACTCCAGGCTCAACCTGGAGACGCCACCCGATACTGCTGTGACTTGAGTCCGGTAGGGGAGCGTGGAATTCCTGGTGTAGCGGTGAAATGCGCAGATATCGGGAGGAACACCAGCGGCGAAGGCGGCACTCTGGGCTGGTACTGACGCTGAGGAGCGAAAGCGTGGGTAGCAAACAGGATTAGATACCCCTGTAGTCC</w:t>
      </w:r>
    </w:p>
    <w:p w14:paraId="4DA0DFA0">
      <w:pPr>
        <w:rPr>
          <w:rFonts w:hint="eastAsia"/>
        </w:rPr>
      </w:pPr>
      <w:r>
        <w:rPr>
          <w:rFonts w:hint="eastAsia"/>
        </w:rPr>
        <w:t>&gt;OTU017844</w:t>
      </w:r>
    </w:p>
    <w:p w14:paraId="646698D5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TCTTATTCTTAAGAGACTGACGGTACCATAGGAATAAGCACCGGCTAACTCCGTGCCAGCAGCCGCGGTAATACGGAGGGTGCAAGCGTTATCCGGATTCACTGGGTTTAAAGGGTGCGTAGGCGGTGGGATAAGCGTGTGGTGAAAGTCCGGGGCTCAACCGCGGATCGGCCATGCGAACTGTCTCACTGGAGCACACTAGAGGCGGGTGGAATTCCGGGTGTAGCGGTGAAATGCGTAGATATCCGGAGGAACACCAGTGGCGAAAGCGGCCTTCTGGACCACGACTGACGCTCAGACGCGAAAGCTAGGGTAGCAAACGGGATTAGATACCCGAGTAGTCC</w:t>
      </w:r>
    </w:p>
    <w:p w14:paraId="753A1E9C">
      <w:pPr>
        <w:rPr>
          <w:rFonts w:hint="eastAsia"/>
        </w:rPr>
      </w:pPr>
      <w:r>
        <w:rPr>
          <w:rFonts w:hint="eastAsia"/>
        </w:rPr>
        <w:t>&gt;OTU017845</w:t>
      </w:r>
    </w:p>
    <w:p w14:paraId="7A2914E2">
      <w:pPr>
        <w:rPr>
          <w:rFonts w:hint="eastAsia"/>
        </w:rPr>
      </w:pPr>
      <w:r>
        <w:rPr>
          <w:rFonts w:hint="eastAsia"/>
        </w:rPr>
        <w:t>CCTACGGGGGGCTGCAGTGGGGAATATTGCGCAATGGGCGCAAGCCTGACGCAGCAACGCCGCGTGAGTGATGAAGGCCTTCGGGTCGTAAAGCTCTGTCGGAGGGAACGAATGTTCCTGAGGTTAACAGCCTCAGGAAGTGACGGTACCCTCAAAGGAAGCACCGGCTAACTCTGTGCCAGCAGCCGCGGTAATACGAAGGGGGCTAGCGTTGCTCGGAATCACTGGGCGTAAAGCGCGTGTAGGCGGCCAGGTAAGTCCGTTCTGAAAGCCCGGGGCTCAACCCCGGGAGGCGGATGGATACTGCTTGGCTCGAGTCCGGAAGAGGCGAGTGGAATTCCCGGTGTAGCGGTGAAATGCGCAGATATCTGACGGAACACCAGTGGCGAAGGCGGCATCCTGGCCCTGTCCTGACGCTCAGGGGCGAAAGCGTGGGGAGCAAACCGGATTAGATACCCTAGTAGTCC</w:t>
      </w:r>
    </w:p>
    <w:p w14:paraId="16D34B9E">
      <w:pPr>
        <w:rPr>
          <w:rFonts w:hint="eastAsia"/>
        </w:rPr>
      </w:pPr>
      <w:r>
        <w:rPr>
          <w:rFonts w:hint="eastAsia"/>
        </w:rPr>
        <w:t>&gt;OTU017846</w:t>
      </w:r>
    </w:p>
    <w:p w14:paraId="5FC41D4A">
      <w:pPr>
        <w:rPr>
          <w:rFonts w:hint="eastAsia"/>
        </w:rPr>
      </w:pPr>
      <w:r>
        <w:rPr>
          <w:rFonts w:hint="eastAsia"/>
        </w:rPr>
        <w:t>CCTACGGGTGGCTGCAGTTAGGGATCTTGCGCAATGGCCGAAAGGCTGACGCAGCGACGCCGCGTGGGGGAGGACGGCCCTCGGGTTGTAAACCCCTTTTCCATGGGACGAGGACGGACGGTACCGTGGGAATAAGCACCGGCTAACTCCGTGCCAGCAGCCGCGGTAATACGAAGGGGGCTAGCGTTGTTCGGAATCACTGGGCGTAAAGCGCATGCAGGCGGATCGCTAAGTCGGGGGTGAAAGCCCGAGGCTCAACCTCGGAACTGCCTTCGATACTGGCGATCTTGAGTCCGGGAGAGGTGAGTGGAACTCCGAGTGTAGAGGTGAAATTCGTAGATATTCGGAAGAACACCAGTGGCGAAGGCGGCTCACTGGCCCGGTACTGACGCTGAGATGCGAAAGCGTGGGGAGCAAACAGGATTAGATACCCTTGTAGTCC</w:t>
      </w:r>
    </w:p>
    <w:p w14:paraId="2F299E2F">
      <w:pPr>
        <w:rPr>
          <w:rFonts w:hint="eastAsia"/>
        </w:rPr>
      </w:pPr>
      <w:r>
        <w:rPr>
          <w:rFonts w:hint="eastAsia"/>
        </w:rPr>
        <w:t>&gt;OTU017847</w:t>
      </w:r>
    </w:p>
    <w:p w14:paraId="22ED4D56">
      <w:pPr>
        <w:rPr>
          <w:rFonts w:hint="eastAsia"/>
        </w:rPr>
      </w:pPr>
      <w:r>
        <w:rPr>
          <w:rFonts w:hint="eastAsia"/>
        </w:rPr>
        <w:t>CCTACGGGTGGCTGCAGCAAGGAATCTTCGGCACTGGGCGCAAGCCTGATGCAGCGACGCCGCGTGAGTGACGAAGGCCTTCGGGTCGTAAAGCTCTTTTCTGCGTGACGAGGCAGGACGGTAGCGCAGGAAGAAGTCTCGGCTAACTACGTGCCAGCAGCCGCGGTAAAACGTAGGAGACAAACGTTATCCGGAGTTACTGGGCGTAAAGAGCGTGTAGGCGGTCCGGTAAGTCGGCTGTGAAAGTCAAGGGCTCAACCCTTGAAAGCCGGTCGATACTGCCGGGCTAGAGTCCGGAAGAGGTGAGTGGAATTCCTGGTGTAGCGGTGAAATGCGCAGATATCAGGAGGAACACCGGTGGCGAAGGCGGCTTTCTGGGCCTGTCCTGACGCTGAGGCGCGAAAGCTGGGGGAGCGAACGGGATTAGATACCCGAGTAGTCC</w:t>
      </w:r>
    </w:p>
    <w:p w14:paraId="5EF1BA74">
      <w:pPr>
        <w:rPr>
          <w:rFonts w:hint="eastAsia"/>
        </w:rPr>
      </w:pPr>
      <w:r>
        <w:rPr>
          <w:rFonts w:hint="eastAsia"/>
        </w:rPr>
        <w:t>&gt;OTU017848</w:t>
      </w:r>
    </w:p>
    <w:p w14:paraId="37FD8758">
      <w:pPr>
        <w:rPr>
          <w:rFonts w:hint="eastAsia"/>
        </w:rPr>
      </w:pPr>
      <w:r>
        <w:rPr>
          <w:rFonts w:hint="eastAsia"/>
        </w:rPr>
        <w:t>CCTACGGGCGGCAGCAGTAGGGAATCTTCCGCAATGGACGAAAGTCTGACGGAGCAACGCCGCGTGAGCGATGAAGGCCTTCGGGTTGTAAAGCTCTGTGGGGAGGGAAGAATAAGTTCAGGCCAATACCCTGAATGATGACGGTACCGGAGGAAGAAGGACCGGCTAACTACGTGCCAGCAGCCGCGGTAATACGTAGGGTCCGAGCGTTGTCCGGAGTTACTGGGCGTAAAGCGCGCGCAGGTGGTCCATTAAGCCCGCCGTGAAAGCCCCCGGCTCAACCGGGGAGGGTCGGTGAGGGACTGGTGGACTTGAGGGCGGCAGGGGCTGGTGGAATCCCCGGTGTAGTGGTGAAATGCGTAGAGATCGGGGGGAACACCCGTGGCGAAGGCGGCCAGCTGGGCCGACCCTGACACTGAGGCGCGAAGGCGTGGGGAGCGAACAGGATTAGATACCCCGGTAGTCC</w:t>
      </w:r>
    </w:p>
    <w:p w14:paraId="06720462">
      <w:pPr>
        <w:rPr>
          <w:rFonts w:hint="eastAsia"/>
        </w:rPr>
      </w:pPr>
      <w:r>
        <w:rPr>
          <w:rFonts w:hint="eastAsia"/>
        </w:rPr>
        <w:t>&gt;OTU017849</w:t>
      </w:r>
    </w:p>
    <w:p w14:paraId="4D7C34FE">
      <w:pPr>
        <w:rPr>
          <w:rFonts w:hint="eastAsia"/>
        </w:rPr>
      </w:pPr>
      <w:r>
        <w:rPr>
          <w:rFonts w:hint="eastAsia"/>
        </w:rPr>
        <w:t>CCTACGGGGGGCAGCAGTGGGGAATATTGCACAATGGGCGAAAGCTTGATGCAGCGACGCCGCGTGGGGGATGAAGGCCTTCGGGTTGTAAACCTCTTTCGGCTCTGACGAAGCTGCCTGGTTTTCCGGGTGGTGACGGTAGGGGTTGAAGAAGCGCCGGCCAACTACGTGCCAGCAGCCGCGGTAAGACGTAGGGCGCGAGCGTTAATCGGAATTACTGGGCGTAAAGCGCACGTAGGTGGCGACGTATGTCGGGTGTGAAATCCCCGGGCTCAACCTGGGAACCGCATTCGAAACTGCGTTGCTGGAGTACGGAAGAGGAAGGCGGAATTCCCGGTGTAGCGGTGAAATGCGTAGAGATCGGAAGGAACGTCGATGGCGAAGGCAGCCACCTGGCATAATACTGACGCTGAGGCGCGAAAGCGTGGGGAGCAAACAGGATTAGATACCCCAGTAGTCC</w:t>
      </w:r>
    </w:p>
    <w:p w14:paraId="780FF35E">
      <w:pPr>
        <w:rPr>
          <w:rFonts w:hint="eastAsia"/>
        </w:rPr>
      </w:pPr>
      <w:r>
        <w:rPr>
          <w:rFonts w:hint="eastAsia"/>
        </w:rPr>
        <w:t>&gt;OTU017850</w:t>
      </w:r>
    </w:p>
    <w:p w14:paraId="360063A7">
      <w:pPr>
        <w:rPr>
          <w:rFonts w:hint="eastAsia"/>
        </w:rPr>
      </w:pPr>
      <w:r>
        <w:rPr>
          <w:rFonts w:hint="eastAsia"/>
        </w:rPr>
        <w:t>CCTACGGGGGGCAGCAGTGGGGAATCTTGGTCAATGGGCGCAAGCCTGAACCAGCGATGCCGCGTGAGTGATGAAGGCCTTCGGGTTGTAAAGCTCTGTGGGGCGGGACGAAAGAGTCGGTTCTAACAGGACCGATGTTGACGGTACCGCCTTAGCAAGCACCGGCTAACTCCGTGCCAGCAGCCGCGGTAATACGGAGGGTGCTAGCGTTGTTCGGAATCACTGGGCGTAAAGGGCGCGTAGGCGGCCTGCTAAGTCGAACGTGAAATCCCTGGGCTCAACCCCGGAACTGCATCCGATACTGCCGTGCTAGAGGATTGGAGAGGTAGCTGGAATTCTCGGTGTAGCAGTGAAATGCGTAGAGATCGGGAAGAACATCGGTGGCGAAGGCGGCCTGCTGGGCTGTTGCTGACGCTGAGGCGCGACAGCGTGGGGAGCAAACAGGATTAGATACCCTAGTAGTCC</w:t>
      </w:r>
    </w:p>
    <w:p w14:paraId="42BDDF37">
      <w:pPr>
        <w:rPr>
          <w:rFonts w:hint="eastAsia"/>
        </w:rPr>
      </w:pPr>
      <w:r>
        <w:rPr>
          <w:rFonts w:hint="eastAsia"/>
        </w:rPr>
        <w:t>&gt;OTU017851</w:t>
      </w:r>
    </w:p>
    <w:p w14:paraId="7017C49A">
      <w:pPr>
        <w:rPr>
          <w:rFonts w:hint="eastAsia"/>
        </w:rPr>
      </w:pPr>
      <w:r>
        <w:rPr>
          <w:rFonts w:hint="eastAsia"/>
        </w:rPr>
        <w:t>CCTACGGGGGGCTGCAGTAGGGAATCTTCCGCAATGGGCGAAAGCCTGACGGAGCAACGCCGCGTGAGTGATGAAGGTTTTCGGATCGTAAAGCTCTGTTGCCAGGGAAGAAAGAACTTTTGCGAGAGTTGATGACGGTACCTGAGGAATAAGCACCGGCTAACTACGTGCCAGCAGCCGCGGTAATACGTAGGGTGCAAGCGTTGTCCGGATTTATTGGGTTTAAAGGGTGCGTAGGCGGCCTTATAAGTCAGTGGTGAAATGTTGCGGCTTAACCGTAGATGTGCCATTGATACTGTAGGGCTTGAGTACAGTCGAGGTAGGCGGAATTTATGGTGTAGCGGTGAAATGCATAGATACCATAAAGAACACCGATAGCGAAGGCAGCTTACTAGGCTGACACTGACGCTGAGGCACGAAAGCGTGGGGATCGAACAGGATTAGATACCCCAGTAGTCC</w:t>
      </w:r>
    </w:p>
    <w:p w14:paraId="56041ED5">
      <w:pPr>
        <w:rPr>
          <w:rFonts w:hint="eastAsia"/>
        </w:rPr>
      </w:pPr>
      <w:r>
        <w:rPr>
          <w:rFonts w:hint="eastAsia"/>
        </w:rPr>
        <w:t>&gt;OTU017852</w:t>
      </w:r>
    </w:p>
    <w:p w14:paraId="4EC72846">
      <w:pPr>
        <w:rPr>
          <w:rFonts w:hint="eastAsia"/>
        </w:rPr>
      </w:pPr>
      <w:r>
        <w:rPr>
          <w:rFonts w:hint="eastAsia"/>
        </w:rPr>
        <w:t>CCTACGGGGGGCTGCAGTGGGGAATTTTGGGCAATGGCCGAAAGGCTGACCCAGCGACGCCGCGTGTGGGAGGAAGCCCTTCGGGGTGTAAACCACTGTCGGGAGGGACGAATGAGGGAAGTGGGAATACTGCTTCTCTGTGACGGTACCTTCAAAGGAAGCGCCGGCTAACTCTGTGCCAGCAGCCGCGGTAATACAGAGGGTGCGAGCGTTGTTCGGAATTACTGGGCGTAAAGGGCGCGTAGGCGGCTCGTTAAGTGTGGAGTGAAAGCTCCGGGCTCAACCCGGAAACCGCTTCGCATACTGGCGAGCTAGAGGGACGGAGAGGCGAGTGGAATTCCCGGTGTAGTGGTGAAATGCGTAGATATCGGGAGGAACACCCGTGGCGAAAGCGGCCTTCTGGACCGTACCTGACGCTCAGACGCGAAAGCTAGGGGAGCAAACGGGATTAGATACCCTAGTAGTCC</w:t>
      </w:r>
    </w:p>
    <w:p w14:paraId="4AC999C2">
      <w:pPr>
        <w:rPr>
          <w:rFonts w:hint="eastAsia"/>
        </w:rPr>
      </w:pPr>
      <w:r>
        <w:rPr>
          <w:rFonts w:hint="eastAsia"/>
        </w:rPr>
        <w:t>&gt;OTU017853</w:t>
      </w:r>
    </w:p>
    <w:p w14:paraId="3BF41BE1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GGGCTAGCGTTATCCGGATTCACTGGGTTTAAAGGGTGCGTAGGTGGGTTGGTAAGTCAGTGGTGAAATCCCCGGGCTTAACCTGGGAATGGCATTTGGGACTGCAAGGCTTGAGTGCGGCAGAGGAGACTGGAATTCCCGGTGTAGCAGTGAAATGCGTAGAGATCAGGAGGAACACCTGCGGTGTAGACGGCTTTCTGGACCATAACTGACGCTGAGGCACGAAAGCGTGGGTAGCAAACAGGATTAGATACCCCTGTAGTCC</w:t>
      </w:r>
    </w:p>
    <w:p w14:paraId="353787FD">
      <w:pPr>
        <w:rPr>
          <w:rFonts w:hint="eastAsia"/>
        </w:rPr>
      </w:pPr>
      <w:r>
        <w:rPr>
          <w:rFonts w:hint="eastAsia"/>
        </w:rPr>
        <w:t>&gt;OTU017854</w:t>
      </w:r>
    </w:p>
    <w:p w14:paraId="5D609331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ATGGGACGAATGGGTTGCGGGTTAACATCCCGCGACCGTGACGGTACCGTTAAAGGAAACCCCGGCTAACTCCGTGCCAGCAGCCGCGGTAATACGGGGGGTCCTAGCGTTGTTCGGAATCACTGGGCGTAAAGCGTATGTAGGCGGGCTTTTAAGTCGGGTGTGAAATCCCACGGCTCAACCGTGGAATTGCATTCGAAACTGGAAGTCTTGAGTGTGGGAGAGATTGGTAGAATACCTGGTGTAGTGGTGAAATGCGTAGAGATCGGGAGGAACACCTGTGGCGAAGGCGGCCACCTGGGCCGACCCTGACGCTGAGGCGCGAAGGCGTGGGGAGCGAACGGGATTAGATACCCCTGTAGTCC</w:t>
      </w:r>
    </w:p>
    <w:p w14:paraId="35959391">
      <w:pPr>
        <w:rPr>
          <w:rFonts w:hint="eastAsia"/>
        </w:rPr>
      </w:pPr>
      <w:r>
        <w:rPr>
          <w:rFonts w:hint="eastAsia"/>
        </w:rPr>
        <w:t>&gt;OTU017855</w:t>
      </w:r>
    </w:p>
    <w:p w14:paraId="6B0DE30E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CTTCGGGGTGTAAAGCTCTTTCGGCAGGAACGATAATGACGGTACCTGAAGAAGAAGCTGCGGCTAACTACGTGCCAGCAGCCGCGGTAATACGTAGGCAGCGAGCGTTGTTCGGAGTTACTGGGCGTAAAGCGTGCGTAGGCGGTTTTGTAAGTCGGATGTGAAAGCCCCGGGCTTAACCTGGGAATTGCATCTGATACTGTCTGACTAGAGTATGCTAGAGGGAAGTGGAATTCCAGGTGTAGCGGTGAAATGCGTAGATATCGGGAGGAACACCGGTGGCGAAGGCGGCCCCCTGGTTGGATACTGACGCTGAGACGCGAAAGCGTGGGGAGCAAACAGGATTAGATACCCTGGTAGTCC</w:t>
      </w:r>
    </w:p>
    <w:p w14:paraId="7C716C2D">
      <w:pPr>
        <w:rPr>
          <w:rFonts w:hint="eastAsia"/>
        </w:rPr>
      </w:pPr>
      <w:r>
        <w:rPr>
          <w:rFonts w:hint="eastAsia"/>
        </w:rPr>
        <w:t>&gt;OTU017856</w:t>
      </w:r>
    </w:p>
    <w:p w14:paraId="2EC288F0">
      <w:pPr>
        <w:rPr>
          <w:rFonts w:hint="eastAsia"/>
        </w:rPr>
      </w:pPr>
      <w:r>
        <w:rPr>
          <w:rFonts w:hint="eastAsia"/>
        </w:rPr>
        <w:t>CCTACGGGCGGCTGCAGTGGGGAATTTTGGACAATGGGGGCAACCCTGATCCAGCCATGCCGCGTGAGTGAAGAAGGCCTTCGGGTTGTAAAGCTCTTTCGGACGGAACGAAACGGTTACGGTGAATAATCGTGACTAATGACGGTACCGTAAGAAGAAGCACCGGCTAACTACGTGCCAGCAGCCGCGGTAATACGTAGGGTGCGAGCGTTAATCGGAATTACTGGGCGTAAAGCGTGCGCAGGCGGTTCGCCAAGTCAGGTGTGAAATCCCCGGGCTTAACCTGGGAACTGCATTCAAAACTGACAAGCTAGAGTATGGTAGAGGGTGGTGGAATTTCCTGTGTAGCGGTGAAATGCGTAGAGATGTGGAGGAACACCGATGGCGAAGGCAGCCCCCTGGGCTAACACTGACGCTCATGCACGAAAGCGTGGGGAGCAAACAGGATTAGATACCCTGGTAGTCC</w:t>
      </w:r>
    </w:p>
    <w:p w14:paraId="0A01DD8E">
      <w:pPr>
        <w:rPr>
          <w:rFonts w:hint="eastAsia"/>
        </w:rPr>
      </w:pPr>
      <w:r>
        <w:rPr>
          <w:rFonts w:hint="eastAsia"/>
        </w:rPr>
        <w:t>&gt;OTU017857</w:t>
      </w:r>
    </w:p>
    <w:p w14:paraId="3232EF70">
      <w:pPr>
        <w:rPr>
          <w:rFonts w:hint="eastAsia"/>
        </w:rPr>
      </w:pPr>
      <w:r>
        <w:rPr>
          <w:rFonts w:hint="eastAsia"/>
        </w:rPr>
        <w:t>CCTACGGGAGGCTGCAGTAGGGAATCTTGCGCAATGGGCGAAAGCCTGACGCAGCGACGCCGCGTGAGGGATGAAGGCCTTCGGGTCGTAAACCCCTTTCAGCAGGAACGAAAGTGACGGTACCTGCAGAAGAAGCCCCGGCCAACTACGTGCCAGCAGCCGCGGTAATACGTAGGGGGCGAGCGTTATCCGGAATCATTGGGCGTAAAGCGCGTGTAGGCGGTCCGGTAAGTCCGCTGTGAAAGTCGGGGGCTCAACCTTTGAATGCCGGTGGATACTGTCGGGCTAGAGTCCGGAAGAGGCGAGTGGAATTCCTGGTGTAGCGGTGGAATGCGCAGATATCATCAGGAACACCGGTGGCGAAAGCGGCTCACTGGACCCGATCTGACACTGAGGTGCGAAAGCTAGGGTAGCAAACGGGATTAGATACCCGAGTAGTCC</w:t>
      </w:r>
    </w:p>
    <w:p w14:paraId="1CC81C12">
      <w:pPr>
        <w:rPr>
          <w:rFonts w:hint="eastAsia"/>
        </w:rPr>
      </w:pPr>
      <w:r>
        <w:rPr>
          <w:rFonts w:hint="eastAsia"/>
        </w:rPr>
        <w:t>&gt;OTU017858</w:t>
      </w:r>
    </w:p>
    <w:p w14:paraId="03F5909F">
      <w:pPr>
        <w:rPr>
          <w:rFonts w:hint="eastAsia"/>
        </w:rPr>
      </w:pPr>
      <w:r>
        <w:rPr>
          <w:rFonts w:hint="eastAsia"/>
        </w:rPr>
        <w:t>CCTACGGGCGGCTGCAGCAGGGAATCTTGCACAATGGGCGAAAGCCTGATGCAGCAACGCCGCGTGTGGGATGAATGCCTTCGGGTTGTAAACCACTTTCAGGAGGGAAGAAATTGACGGTACCTCCAAAAGAAGCCCCGGCCAACTACGTGCCAGCAGCCGCGGTAATACGTAGGTGGCAAGCGTTGTCCGGATTTATTGGGTTTAAAGGGTGCGTAGGCGGCGAATTAAGTCAGAGGTGAAAGCCTGCAGCTCAACTGTAGAATTGCCTTTGATACTGGTTCGCTTGAGTACAGATGAAGTGGGCGGAATGTGACAAGTAGCGGTGAAATGCATAGATATGGCACAGAACACCAATTGCGAAGGCAGCTTGCTACACGATCATTGACACTGAGGCACGAAAGCGTGGGGATCAAACAGGATTAGATACCCCTGTAGTCC</w:t>
      </w:r>
    </w:p>
    <w:p w14:paraId="72B14F03">
      <w:pPr>
        <w:rPr>
          <w:rFonts w:hint="eastAsia"/>
        </w:rPr>
      </w:pPr>
      <w:r>
        <w:rPr>
          <w:rFonts w:hint="eastAsia"/>
        </w:rPr>
        <w:t>&gt;OTU017859</w:t>
      </w:r>
    </w:p>
    <w:p w14:paraId="7173E80A">
      <w:pPr>
        <w:rPr>
          <w:rFonts w:hint="eastAsia"/>
        </w:rPr>
      </w:pPr>
      <w:r>
        <w:rPr>
          <w:rFonts w:hint="eastAsia"/>
        </w:rPr>
        <w:t>CCTACGGGGGGCTGCAGTAACGAATCTTCCGCAATGCACGAAAGTGTGACGGAGCGACGCCGCGTGTAGGACGAAGTCCTTCGGGATGTAAACTACTGTCAGGGGTAACCAAGTTCTGAGGTGCCCCAGAGGAAGAGGCGGCTAACTCTGTGCCAGCAGCCGCGGTAATACAGAGGCCTCGAGCGTTAGGCGGAATCACTGGGCTTAAAGGGCGCGTAGGCGGGTCCGCAAGTCAGGGGTGAAATCCCACGGCTCAACCGTGGAAGTGCCTTTGATACTGCGGGTCTCGAGGGAGGTAGGGGCGTGCGGAACTTCCGGTGGAGCGGTGAAATGCGTAGATATCTGGAGGAACACCGGTGGCGAAGGCGGCATCCTGGACCGACACTGACGCTGAGGCGCGAAAGCTAGGGGAGCAAACGGGATTAGATACCCCGGTAGTCC</w:t>
      </w:r>
    </w:p>
    <w:p w14:paraId="18DF3AE0">
      <w:pPr>
        <w:rPr>
          <w:rFonts w:hint="eastAsia"/>
        </w:rPr>
      </w:pPr>
      <w:r>
        <w:rPr>
          <w:rFonts w:hint="eastAsia"/>
        </w:rPr>
        <w:t>&gt;OTU017860</w:t>
      </w:r>
    </w:p>
    <w:p w14:paraId="06AD65F7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TGCCCGGGACGAAAGCCTTGCTGCTGCAGGGTTGACGGTACCGGGTGAGGAAGCGCCGGCTAACTCCGTGCCAGCAGCCGCGGTAATACGGAGGGCGCGAGCGTTGTCCGGAATCACTGGGCGTAAAGGGCGCGCAGGCGGCTGCTCAAGTCAGGCGTGAAAGGCCTGGGCTCAACCCGGGAATTGCGCTTGAGACTGGGCTGGCTTGAGTGCGGGAGAGGATGGTGGAATTCCCAGTGTAGAGGTGAAATTCGTAGATATTCGGAAGAACACCAGTGGCGAAGGCGGCTCACTGGACCGGTATTGACGCTGAGGTGCGAAAGCGTGGGGAGCAAACAGGATTAGATACCCCTGTAGTCC</w:t>
      </w:r>
    </w:p>
    <w:p w14:paraId="4B0C9EC1">
      <w:pPr>
        <w:rPr>
          <w:rFonts w:hint="eastAsia"/>
        </w:rPr>
      </w:pPr>
      <w:r>
        <w:rPr>
          <w:rFonts w:hint="eastAsia"/>
        </w:rPr>
        <w:t>&gt;OTU017861</w:t>
      </w:r>
    </w:p>
    <w:p w14:paraId="0FC103B0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TGTGCCAGCAGCCGCGGTAATACAGAGGATGCAAGCGTTATCCGGAATGATTGGGCGTAAAGCGTCTGTAGGTGGCTTTTTAAGTCCGCCGTCAAATCCCAGGGCTCAACCCAGGAACTGCATCCGAAACTATTAGTCTGGAGTGGTGGAGAGGGAAGCAGAATTCCTGGTGTAGAGGTGAAATTCGTAGATATTCGGAAGAACACCAGTGGCGAAGGCGACTCGCTGGACAAGTATTGACGCTGAGGTGCGAAAGCGTGGGGAGCAAACAGGATTAGATACCCTAGTAGTCC</w:t>
      </w:r>
    </w:p>
    <w:p w14:paraId="235D0145">
      <w:pPr>
        <w:rPr>
          <w:rFonts w:hint="eastAsia"/>
        </w:rPr>
      </w:pPr>
      <w:r>
        <w:rPr>
          <w:rFonts w:hint="eastAsia"/>
        </w:rPr>
        <w:t>&gt;OTU017862</w:t>
      </w:r>
    </w:p>
    <w:p w14:paraId="27755E82">
      <w:pPr>
        <w:rPr>
          <w:rFonts w:hint="eastAsia"/>
        </w:rPr>
      </w:pPr>
      <w:r>
        <w:rPr>
          <w:rFonts w:hint="eastAsia"/>
        </w:rPr>
        <w:t>CCTACGGGAGGCTGCAGTGGGGAATCTTGCGCAATGGGCGAAAGCCTGACGCAGCGACGCCGCGTGCGGGAGGACGGCCTTCGGGTCGTAAACCGCTGTTGCCCGGGACGAATGCCCCTTTCGAGGGGAGTGACGGTACCGGGTGAGGAAGCACCGGCTAACTCCGTGCCAGCAGCCGCGGTAATACGGAGGGTGCGAGCGTTGTTCGGAATTATTGGGCGTAAAGGGCGCGTAGGCGGTCGATTAAGTCAGTGGTGAAATACGGTAGCTCAACTATCGAGGTGCCATTGATACTGGTTGACTTGAGTACTGATGAGGTATGCGGAATGGACGGTGTAGCGGTGAAATGCATAGATATGCCATAGAACACCAATTGCGAAGGCAGCTGGCTAGACCTGGATTGACGCTGAGGCACGAAAGCGTGGGGAGCGAACAGGATTAGATACCCCTGTAGTCC</w:t>
      </w:r>
    </w:p>
    <w:p w14:paraId="33F83697">
      <w:pPr>
        <w:rPr>
          <w:rFonts w:hint="eastAsia"/>
        </w:rPr>
      </w:pPr>
      <w:r>
        <w:rPr>
          <w:rFonts w:hint="eastAsia"/>
        </w:rPr>
        <w:t>&gt;OTU017863</w:t>
      </w:r>
    </w:p>
    <w:p w14:paraId="768E4CFF">
      <w:pPr>
        <w:rPr>
          <w:rFonts w:hint="eastAsia"/>
        </w:rPr>
      </w:pPr>
      <w:r>
        <w:rPr>
          <w:rFonts w:hint="eastAsia"/>
        </w:rPr>
        <w:t>CCTACGGGCGGCTGCAGTAGGGAATTTTCCACAATGGACGAAAGTCTGATGGAGCAACGCCGCGTGAAGGATGAAGGGTTTCGGCTCGTAAACTTCTTTTATCTGTGACGAATATGACGGTAGCAGATGAATAAGCACCGGCTAACTCCGTGCCAGCAGCCGCGGTAATACGGAGGGTGCAAGCGTTATCCGGATTCACTGGGTTTAAAGGGTGCGTAGGTGGGTTGCCAAGTCCGTGGTGAAATCTCCGAGCTTAACTCGGAAACTGCCGTGGATACTGGTAATCTTGAATACTGTGGAGGTAAGCGGAATATGTCATGTAGCGGTGAAATGCTTAGATATGACATAGAACACCGATAGCGGAGGCAGCTTACTACACAGTCATTGACACTGAGGCACGAAAGCGTGGGGAGCAAACAGGATTAGATACCCCTGTAGTCC</w:t>
      </w:r>
    </w:p>
    <w:p w14:paraId="0A93098D">
      <w:pPr>
        <w:rPr>
          <w:rFonts w:hint="eastAsia"/>
        </w:rPr>
      </w:pPr>
      <w:r>
        <w:rPr>
          <w:rFonts w:hint="eastAsia"/>
        </w:rPr>
        <w:t>&gt;OTU017864</w:t>
      </w:r>
    </w:p>
    <w:p w14:paraId="74DEE6D9">
      <w:pPr>
        <w:rPr>
          <w:rFonts w:hint="eastAsia"/>
        </w:rPr>
      </w:pPr>
      <w:r>
        <w:rPr>
          <w:rFonts w:hint="eastAsia"/>
        </w:rPr>
        <w:t>CCTACGGGTGGCAGCAGTGGGGAATTTTGGACAATGGGCGCAAGCCTGATCCAGCCATGCCGCGTGTGTGAAGAAGGCCTTCGGGTTGTAAAGCACTTTCGGACGGAACGAAATCGCGCGGGTGAACATCCCGCGTGGATGACGGTACCGTAAGAAGAAGCACCGGCTAACTACGTGCCAGCAGCCGCGGTAATACGTAGGGTGCAAGCGTTGTCCGGAATTATTGGGCGTAAAGGGCGCGTAGGTGGTTCGTTAAGTCCGATGTGAAAGCCCTGGGCTCAACCTGGGAATGGCATGGGATACTGGCGGGCTAGAGTGCGGTAGAGGGCAGTGGAATTCCCGGTGTAGCGGTGAAATGCGTAGATATCGGGAGGAACACCTGTGGCGAAGGCGGCCCCCTGGTTGGATACTGACGCTGATACGCGAAAGCGTGGGGAGCAAACAGGATTAGATACCCCGGTAGTCC</w:t>
      </w:r>
    </w:p>
    <w:p w14:paraId="6C6A1A95">
      <w:pPr>
        <w:rPr>
          <w:rFonts w:hint="eastAsia"/>
        </w:rPr>
      </w:pPr>
      <w:r>
        <w:rPr>
          <w:rFonts w:hint="eastAsia"/>
        </w:rPr>
        <w:t>&gt;OTU017865</w:t>
      </w:r>
    </w:p>
    <w:p w14:paraId="5204EE74">
      <w:pPr>
        <w:rPr>
          <w:rFonts w:hint="eastAsia"/>
        </w:rPr>
      </w:pPr>
      <w:r>
        <w:rPr>
          <w:rFonts w:hint="eastAsia"/>
        </w:rPr>
        <w:t>CCTACGGGGGGCTGCAGTCGGGAATTTTGGGCAATGGGGGAAACCCTGATGCAGCGACGCCGCGTGAGTGATGAAGCCCTTCGGGGTGTAAAGCTCTTTCGGCAGGGACGATAATGACGGTACCTGAAGAAGAAGCTGCGGCTAACTACGTGCCAGCAGCCGCGGTAATACGTAGGGGGCGAGCGTTGTCCGGATTCATTGGGCGTAAAGCGCGCGCAGGCGGGTGGAGCAAGTCTGGAGTGAAATCTCGCCGCTCAACGGCGGGGCTGCTTTGGATACTGCACACCTGGGGACTGGTAGAGGCTGGTAGAATTGCTGGTGTAGCGGTGAAATGCGCAGATATCCGGAGGAACACCAGTGGCGAAGGCGACTTTCTGGCCTGTTCTTGACGCTGAGGCGCGAAAGCTAGGGGAGCAAACGGGATTAGATACCCCAGTAGTCC</w:t>
      </w:r>
    </w:p>
    <w:p w14:paraId="5671D63C">
      <w:pPr>
        <w:rPr>
          <w:rFonts w:hint="eastAsia"/>
        </w:rPr>
      </w:pPr>
      <w:r>
        <w:rPr>
          <w:rFonts w:hint="eastAsia"/>
        </w:rPr>
        <w:t>&gt;OTU017866</w:t>
      </w:r>
    </w:p>
    <w:p w14:paraId="1BC1535B">
      <w:pPr>
        <w:rPr>
          <w:rFonts w:hint="eastAsia"/>
        </w:rPr>
      </w:pPr>
      <w:r>
        <w:rPr>
          <w:rFonts w:hint="eastAsia"/>
        </w:rPr>
        <w:t>CCTACGGGGGGCAGCAGTGGGGAATATTGGACAATGGGCGAAAGCCTGATCCAGCCATGCCGCGTGAGTGACGAAGGCCTTAGGGTTGTAAAGCTCTTTTGGCGGGGACGATAATGACGGTACCCGCAGAATAAGCTCCGGCTAACTTCGTGCCAGCAGCCGCGGTAATACGAAGGGAGCTAGCGTTGTTCGGAATCACTGGGCGTAAAGCGCACGTAGGCGGCGGGGTAAGCGTGCGGTGAAAGCTCGGGGCTCAACCCCGAGTCGGCCGTGCGAACTGGTGGACTCGAGCATGTCAGAGGCAGGCGGAATTCCGGGTGTAGCGGTGAAATGCGTAGATATCCGGAGGAACACCAGTGGCGAAAGCGGCCTTCTGGACTGCATCTGACGCTCAGACGCGAAAGCTAGGGTAGCAAACGGGATTAGATACCCCAGTAGTCC</w:t>
      </w:r>
    </w:p>
    <w:p w14:paraId="76C6CF30">
      <w:pPr>
        <w:rPr>
          <w:rFonts w:hint="eastAsia"/>
        </w:rPr>
      </w:pPr>
      <w:r>
        <w:rPr>
          <w:rFonts w:hint="eastAsia"/>
        </w:rPr>
        <w:t>&gt;OTU017867</w:t>
      </w:r>
    </w:p>
    <w:p w14:paraId="6E12454F">
      <w:pPr>
        <w:rPr>
          <w:rFonts w:hint="eastAsia"/>
        </w:rPr>
      </w:pPr>
      <w:r>
        <w:rPr>
          <w:rFonts w:hint="eastAsia"/>
        </w:rPr>
        <w:t>CCTACGGGTGGCAGCAGCAAGGAATTTTCCGCAATGGGCGCAAGCCTGACGGAGCAACGCCGCGTGCGGGAGGACGCCTTTCGGGGTGTAAACCGCTGTTCGTGGGGACGAAGCACTGACGGTACCCACGGAGGAAGGCCCGGCTAACTACGTGCCAGCAGCCGCGGTAATACGTAGGTGGCGAGCGTTATCCGGAATTACTGGGCGTAAAGCGCACGCAGGTGGTTACTTAAGTCTGATGTGAAAGCTCCTGGCTTAACTGGGAGAGGTCGTTGGAAACTGGGTAACTTGAGGTGATGAGAGGGGTGTGGAATTCCCGGTGTAGTGGTGAAATGCGTAGATACTGGGAGGAACACCGGTGGCGAAGGCGGCTACCTGGACCGGTTCTGACGCTGATGCGCGAAAGCGTGGGTAGCAAACAGGATTAGATACCCCAGTAGTCC</w:t>
      </w:r>
    </w:p>
    <w:p w14:paraId="2B57EE0D">
      <w:pPr>
        <w:rPr>
          <w:rFonts w:hint="eastAsia"/>
        </w:rPr>
      </w:pPr>
      <w:r>
        <w:rPr>
          <w:rFonts w:hint="eastAsia"/>
        </w:rPr>
        <w:t>&gt;OTU017868</w:t>
      </w:r>
    </w:p>
    <w:p w14:paraId="3C664973">
      <w:pPr>
        <w:rPr>
          <w:rFonts w:hint="eastAsia"/>
        </w:rPr>
      </w:pPr>
      <w:r>
        <w:rPr>
          <w:rFonts w:hint="eastAsia"/>
        </w:rPr>
        <w:t>CCTACGGGGGGCTGCAGTAGGGAATCTTGCGCAATGGGCGAAAGCCTGACGCAGCGACGCCGCGTGAGGGATGAATGCCTTCGGGTTGTAAACCTCTTTCAGCAGGGACGAAGCCTCACGGTGACGGTACCTGCAGAAGAAGCCCCGGCCAACTACGTGCCAGCAGCCGCGGTAATACGTAGGGGGCAAGCGTTGTCCGGATTTATTGGGCGTAAAGAGCGCGTAGGTGGTTCGTAAAGTCGGGTGTGAAAGTCCAGGGCTCAACCCCAAGTTTGCGGTGGATACTGTCGGGCTAGAGGGTGGTAGAGGCGAGTGGAATTCCCGGTGTAGCGGTGAAATGCGCAGATATCGGGAGGAACACCGATGGCGAAGGCGGGTTGCTGGGCTGACACTGACGCTGAGGCGCGAAAGCTAGGGGAGCGAACGGGATTAGATACCCTGGTAGTCC</w:t>
      </w:r>
    </w:p>
    <w:p w14:paraId="66E2635D">
      <w:pPr>
        <w:rPr>
          <w:rFonts w:hint="eastAsia"/>
        </w:rPr>
      </w:pPr>
      <w:r>
        <w:rPr>
          <w:rFonts w:hint="eastAsia"/>
        </w:rPr>
        <w:t>&gt;OTU017869</w:t>
      </w:r>
    </w:p>
    <w:p w14:paraId="16466343">
      <w:pPr>
        <w:rPr>
          <w:rFonts w:hint="eastAsia"/>
        </w:rPr>
      </w:pPr>
      <w:r>
        <w:rPr>
          <w:rFonts w:hint="eastAsia"/>
        </w:rPr>
        <w:t>CCTACGGGTGGCTGCAGTGGGGAATATTGCGCAATGGGCGGAAGCCTGACGCAGCGACGCCGCGTGAGGGATGACGGCCTTCGGGTTGTAAAGCTCTTTCGGACGGAAAGAAATTGCGCCGGTGAATATCCGGCGTAGATGACGGTACCGTAAGAAGAAGCACCGGCTAACTCTGTGCCAGCAGCCGCGGTAATACAGAGGTCTCAAGCGTTGTTCGGATTCATTGGGCGTAAAGGGTGCGTAGGTGGCGCCGTAAGTCGGGTGTGAAATTTCGGAGCTTAACTCCGAAACTGCATTCGATACTGCGGTGCTTGAGGACTGGAGAGGAGACTGGAATTCATGGTGTAGCAGTGAAATGCGTAGAGATCATGAGGAAGACCAGTGGCGAAGGCGGGTCTCTGGACAGTTCCTGACACTGAGGCACGAAGGCCAGGGGAGCAAACGGGATTAGATACCCCTGTAGTCC</w:t>
      </w:r>
    </w:p>
    <w:p w14:paraId="45E2A968">
      <w:pPr>
        <w:rPr>
          <w:rFonts w:hint="eastAsia"/>
        </w:rPr>
      </w:pPr>
      <w:r>
        <w:rPr>
          <w:rFonts w:hint="eastAsia"/>
        </w:rPr>
        <w:t>&gt;OTU017870</w:t>
      </w:r>
    </w:p>
    <w:p w14:paraId="382FF364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CTAGGGTTGTAAAGCACTTTCAGTGGGGAGAAAGGTTATTCACCTAATACGTGAGTAAATTGATGCTACCCACAGAAGAAGCACCGGCTAACTCCGTGCCAGCAGCCGCGGTAATACGGAGGGTGCAAGCGTTAATCGGAATTACTGGGCGTAAAGCGCGCGTAGGTGGTTCGTTAAGTTGGATGTGAAAGCCCCGGGCTCAACCTGGGAACTGCATCCAAAACTGGCGAGCTAGAGTATGGTAGAGGGTGGTGGAATTTCCTGTGTAGCGGTGAAATGCGTAGATATCAGGAGGAACACCGATGGCGAAGGCAGGTCTCTGGGCTGTAACTGACGCTGAGGAGCGAAAGCATGGGGAGCGAACAGGATTAGATACCCGTGTAGTCC</w:t>
      </w:r>
    </w:p>
    <w:p w14:paraId="66389CA7">
      <w:pPr>
        <w:rPr>
          <w:rFonts w:hint="eastAsia"/>
        </w:rPr>
      </w:pPr>
      <w:r>
        <w:rPr>
          <w:rFonts w:hint="eastAsia"/>
        </w:rPr>
        <w:t>&gt;OTU017871</w:t>
      </w:r>
    </w:p>
    <w:p w14:paraId="49685C48">
      <w:pPr>
        <w:rPr>
          <w:rFonts w:hint="eastAsia"/>
        </w:rPr>
      </w:pPr>
      <w:r>
        <w:rPr>
          <w:rFonts w:hint="eastAsia"/>
        </w:rPr>
        <w:t>CCTACGGGCGGCTGCAGTGGGGAATATTGCGCAATGGGCGAAAGCCTGACGCAGCGACGCCGCGTGTGGGATGAAGGCCTTCGGGTTGTAAACCACTGTCGGGGGGGACGAAAAAAATGACGGTACCCCCAAAGGAAGCACCGGCTAACTCTGTGCCAGCAGCCGCGGTAATACAGAGGGTGCGAGCGTTAATCGGAATTACTGGGCGTAAAGCGCGCGTAGGCGGTTTGTTAAGTCAGCTGTGAAAGCCCCGGGCTTAACCTGGGAACTGCAGTTGATACTGGCCGACTAGAGTACGAGAGAGGGAGGTAGAATTCCCGGTGTAGCAGTGAAATGCGTAGATATCGGGAGGAACATCTGTGGCGAAGGCGACACCCTGGACCAGCACTGACACTGAGGCACGAAAGCGTGGGGAGCAAACAGGATTAGATACCCGAGTAGTCC</w:t>
      </w:r>
    </w:p>
    <w:p w14:paraId="506D1A85">
      <w:pPr>
        <w:rPr>
          <w:rFonts w:hint="eastAsia"/>
        </w:rPr>
      </w:pPr>
      <w:r>
        <w:rPr>
          <w:rFonts w:hint="eastAsia"/>
        </w:rPr>
        <w:t>&gt;OTU017872</w:t>
      </w:r>
    </w:p>
    <w:p w14:paraId="784FFC18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TCCTCTGGATTGTAAACTTCTTTTATCTGGGAAGAAACCCATATTTTCCAATGTGGTTGACGGTACCAGATGAATAAGCACCGGCTAACTCCGTGCCAGCAGCCGCGGTAATACAGAGGGTGCAAGCGTTGTTCGGAATTATTGGGCGTAAAGCGCGCGTAGGCGGCTGGTTAAGTCCTGTGTGAAAGACCACGGCTCAACCGTGGGGGTGCACGGGAAACTGGCCGGCTTGAGTGCAGGAGAGGGGAGCGGAATTCCCGGTGTAGCGGTGGAATGCGTAGAGATCGGGAGGAACACCGATAGCGAAGGCAGCTTACTAAGCTGTAACTGACGCTGAGGCACGAAAGTGTGGGGATCAAACAGGATTAGATACCCCGGTAGTCC</w:t>
      </w:r>
    </w:p>
    <w:p w14:paraId="3DA1CE52">
      <w:pPr>
        <w:rPr>
          <w:rFonts w:hint="eastAsia"/>
        </w:rPr>
      </w:pPr>
      <w:r>
        <w:rPr>
          <w:rFonts w:hint="eastAsia"/>
        </w:rPr>
        <w:t>&gt;OTU017873</w:t>
      </w:r>
    </w:p>
    <w:p w14:paraId="18CB0C3C">
      <w:pPr>
        <w:rPr>
          <w:rFonts w:hint="eastAsia"/>
        </w:rPr>
      </w:pPr>
      <w:r>
        <w:rPr>
          <w:rFonts w:hint="eastAsia"/>
        </w:rPr>
        <w:t>CCTACGGGAGGCAGCAGTGGGGAATATTGGACAATGGGCGAAAGCCTGATCCAGCGACGCCGCGTGTGTGAAGAAGGCCTGCGGGTTGTAAAGCACTTTCGATGGGAACGAAATGTGCCGGGCTAATACCCCGGCAAGCTGACGTTACTCAATGAAGAAGCACCGGCTAACTCTGTGCCAGCAGCCGCGGTAATACAGAGGGTGCGAGCGTTAATCGGAATTACTGGGCGTAAAGCGCACGCAGGCGGTTTCTTAAGTTTGACGTGAAAGCTCCTGGCTTAACTGGGAGAGGTCGTTGAAGACTGGGAAGCTTGAGGCAATGAGAGGGATGTAGAATTCACGGTGTAGTGGTGGAATGCGTAGATATCAGGAGGAATACCCGTGGCGAAAGCGGCTCTCTGGGACGGTACTGACGCTGAGACGCGAAAGCGTGGGGAGCAAACAGGATTAGATACCCCTGTAGTCC</w:t>
      </w:r>
    </w:p>
    <w:p w14:paraId="7D7EBD3F">
      <w:pPr>
        <w:rPr>
          <w:rFonts w:hint="eastAsia"/>
        </w:rPr>
      </w:pPr>
      <w:r>
        <w:rPr>
          <w:rFonts w:hint="eastAsia"/>
        </w:rPr>
        <w:t>&gt;OTU017874</w:t>
      </w:r>
    </w:p>
    <w:p w14:paraId="4D77BE25">
      <w:pPr>
        <w:rPr>
          <w:rFonts w:hint="eastAsia"/>
        </w:rPr>
      </w:pPr>
      <w:r>
        <w:rPr>
          <w:rFonts w:hint="eastAsia"/>
        </w:rPr>
        <w:t>CCTACGGGGGGCTGCAGTAACGAATCTTCCGCAATGCGCGAAAGCGTGACGGAGCAATGCCGCGTGCAGGATGAAGCGTCTACGACGTGTAAACTGCTGTCAGGGACTAGGAACAATGACCAGTCCCAGAGGAAGGGCCGGCTAATCTCGTGCCAGCAGCCGCGGTAATACGAGAGGCCCGAGCGTTAATCGGAATTATTGGGCTTAAAGGGTGCGTAGGCGGCCTTGTAAGTCGGGTGTGAAATCCCCGGGCTCAACCCGGGAACTGCGTCCGATACTGGCAGGCTTGAATCCGGGAGAGGGATGTGGAATTCCAGGTGTAGCGGTGAAATGCGTAGATATCTGGAGGAACACCGGTGGCGAAGGCGGCATCCTGGACCGGTATTGACGCTGAGGCGCGAAAGCCAGGGGAGCAAACGGGATTAGATACCCCTGTAGTCC</w:t>
      </w:r>
    </w:p>
    <w:p w14:paraId="59101BF8">
      <w:pPr>
        <w:rPr>
          <w:rFonts w:hint="eastAsia"/>
        </w:rPr>
      </w:pPr>
      <w:r>
        <w:rPr>
          <w:rFonts w:hint="eastAsia"/>
        </w:rPr>
        <w:t>&gt;OTU017875</w:t>
      </w:r>
    </w:p>
    <w:p w14:paraId="18D2DCE7">
      <w:pPr>
        <w:rPr>
          <w:rFonts w:hint="eastAsia"/>
        </w:rPr>
      </w:pPr>
      <w:r>
        <w:rPr>
          <w:rFonts w:hint="eastAsia"/>
        </w:rPr>
        <w:t>CCTACGGGAGGCTGCAGCAAGGAATCTTCCACAATGGGCGAAAGCCTGACGCAGCAACGCCGCGTGAGTGATGAAGGCCTTCGGGTCGTAAAGCTCTGTCGGAGGGAACGAACGTTCCCGGGGTTAACAGCCCCGGGAAGTGACGGTACCCTCAAAGGAAGCACCGGCTAACTCTGTGCCAGCAGCCGCGGTAATACAGAGGGTGCGAGCGTTGTTCGGAATCATTGGGCGTAAAGGGCGTGTAGGCGGTTCGTCACGTCGGGAGTGAAAACTCGGAGCTTAACTCCGAGCCTGCTTCCGATACGGGCAGACTAGAGGTAGGCAGGGGAGAGCGGAACTCCTGGTGTAGTGGTGAAATGCGTAGAGATCGGGAGGAATACCCGTGGCGAAGGCGGCCTGCTGGGATACACCTGACGCTGAGACACGAAGGCGTGGGGAGCGAACGGGATTAGATACCCCAGTAGTCC</w:t>
      </w:r>
    </w:p>
    <w:p w14:paraId="5F43E389">
      <w:pPr>
        <w:rPr>
          <w:rFonts w:hint="eastAsia"/>
        </w:rPr>
      </w:pPr>
      <w:r>
        <w:rPr>
          <w:rFonts w:hint="eastAsia"/>
        </w:rPr>
        <w:t>&gt;OTU017876</w:t>
      </w:r>
    </w:p>
    <w:p w14:paraId="4C205783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TAGGCAGCGAGCGTTGTTCGGAGTTACTGGGCGTAAAGGGTGCGTAGGCGGCCGATTAAGTTTGTCGTGAAATCTCCCGGCTTAACTGGGAGGGTGCGGCGAGTACTGACCGGCTAGAGTGTGGGAGAGGAGAGTGGAATTCCCGGAGTAGCGGTGAAATGCGTAGATATCTGAAGGAACATCAGTGGCGAAAGCGACTTCCTGGACCAATACTGACGCTCATGTGCGAAAGCGTGGGGAGCGAACAGGATTAGATACCCCGGTAGTCC</w:t>
      </w:r>
    </w:p>
    <w:p w14:paraId="52F8BEEA">
      <w:pPr>
        <w:rPr>
          <w:rFonts w:hint="eastAsia"/>
        </w:rPr>
      </w:pPr>
      <w:r>
        <w:rPr>
          <w:rFonts w:hint="eastAsia"/>
        </w:rPr>
        <w:t>&gt;OTU017877</w:t>
      </w:r>
    </w:p>
    <w:p w14:paraId="1A07968E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GTAGGGCGCAAGCGTTAATCGGAATTACTGGGCGTAAAGGGCACGCAGGTGGCTTGGCAAGTCGGATGTGAAAGCCCCGAGCTTAACTTGGGAATTGCATTCGATACTGCCGAGCTAGAGTATGGGAGAGGAAAGCGGAATTCCCGGTGTAGCAGTGAAATGCGTAGAGATCGGGAGGAACATCCGTGGCGAAGGCGACTACCTGGACCAGCACTGACACTGAGGCACGAAAGCGTGGGGAGCAAACAGGATTAGATACCCGTGTAGTCC</w:t>
      </w:r>
    </w:p>
    <w:p w14:paraId="466FCA64">
      <w:pPr>
        <w:rPr>
          <w:rFonts w:hint="eastAsia"/>
        </w:rPr>
      </w:pPr>
      <w:r>
        <w:rPr>
          <w:rFonts w:hint="eastAsia"/>
        </w:rPr>
        <w:t>&gt;OTU017878</w:t>
      </w:r>
    </w:p>
    <w:p w14:paraId="2BD2A158">
      <w:pPr>
        <w:rPr>
          <w:rFonts w:hint="eastAsia"/>
        </w:rPr>
      </w:pPr>
      <w:r>
        <w:rPr>
          <w:rFonts w:hint="eastAsia"/>
        </w:rPr>
        <w:t>CCTACGGGGGGCTGCAGTCGAGAATCTTCCGCAATGGGCGAAAGCCTGACGGAGCGACGCCGCGTGTAGGATGAAGGCCTTCGGGTTGTAAACTACTGTCACGGGTTATGAATGTACTGATGTTAACAGCGTGAGTATTGACGTAAGCCCGGAAGGAAGCACCGGCTAACTCTGTGCCAGCAGCCGCGGTAATACAGAGGGTGCGAACGTTGTTCGGAATTACTGGGCATAAAGCGTGTGTAGGCGGATGTCTAAGTGCTTTGTGAAATCCCACGGCTCAACCGTGGAATGGCTTGGCATACTGGATGTCTTGAGCGGTCTAGGGGCGAGCGGAACAGATGGTGGAGCGGTGAAATGCGTTGATATCATCAGGAATACCGGAGGCGAAGGCGGCTCACTGGGGGTTTTCTGACGCTGAGGAACGAAAGCCAGGGGAGCGAACGGGATTAGATACCCCTGTAGTCC</w:t>
      </w:r>
    </w:p>
    <w:p w14:paraId="1D4EF265">
      <w:pPr>
        <w:rPr>
          <w:rFonts w:hint="eastAsia"/>
        </w:rPr>
      </w:pPr>
      <w:r>
        <w:rPr>
          <w:rFonts w:hint="eastAsia"/>
        </w:rPr>
        <w:t>&gt;OTU017879</w:t>
      </w:r>
    </w:p>
    <w:p w14:paraId="17D44E01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GATGGGGTAACCCATTCGGACGGTACCCGCAGAAGAAGCCCCGGCTAACTACGTGCCAGCAGCCGCGGTAATACGTAGGTGGCGAGCGTTGTCCGGAATTATTGGGCGTAAAGGGCGCGTAGGCGGCCTATTAAGTCAGTGGTGAAATCCTGTAGCTTAACTATAGAATTGCCATTGATACTGATGGGCTTGAGTACAGACGAGGTAGGCGGAATTGATAGTGTAGCGGTGAAATGCTTAGATATGACATAGAACACCCATTGCGAAGGCAGCTTACTACGGAGACATTGACACTGAGGCTCGAAAGCGTGGGGATCAAACAGGATTAGATACCCCGGTAGTCC</w:t>
      </w:r>
    </w:p>
    <w:p w14:paraId="4DF5954E">
      <w:pPr>
        <w:rPr>
          <w:rFonts w:hint="eastAsia"/>
        </w:rPr>
      </w:pPr>
      <w:r>
        <w:rPr>
          <w:rFonts w:hint="eastAsia"/>
        </w:rPr>
        <w:t>&gt;OTU017880</w:t>
      </w:r>
    </w:p>
    <w:p w14:paraId="64972FB7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AAGGAAGCCGCAAGGTTGACCGACCCCTGGAGGAAGCACGGGCTAAGTTCGTGCCAGCAGCCGCGGTAAGACGAACCGTGCGAACGTTGTTCGGAATCACTGGGCTTAAAGCGTGTGTAGGCGGACCGTTAAGTGCCCGTGTGAAATCCCCCGGCTCAACCGGGGAACGGCCGGGCATACTGGCGGTCTTGGGCCAGCTAGGGGTCATCGGAACAAACGGTGGAGCGGTGAAATGCGTAGATATCGGGAGGAACACCAATGGCGAAGGCAGCTCGCTGGGACGGTACTGACGCTGAGGCGCGAAAGCGTGGGGAGCAAACAGGATTAGATACCCTAGTAGTCC</w:t>
      </w:r>
    </w:p>
    <w:p w14:paraId="67AB38C6">
      <w:pPr>
        <w:rPr>
          <w:rFonts w:hint="eastAsia"/>
        </w:rPr>
      </w:pPr>
      <w:r>
        <w:rPr>
          <w:rFonts w:hint="eastAsia"/>
        </w:rPr>
        <w:t>&gt;OTU017881</w:t>
      </w:r>
    </w:p>
    <w:p w14:paraId="6D225EA0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TACTGCGCGAACGTTATTCGGAATCACTGGGCTTAAAGGGTGCGCAGGCGGCTTCTCAAGCCCGGGGTGAAAGGCCCCGGCCCAACCGGGGACGGTCTTCGGGGACTGAGAGGCTCGGGCGAGCTAGGGGTCCGTGGAACTCCCGGTGGAGCGGTGAAATGCGCAGATATCGGGAGGAACACCAGTAGCGAAGGCGGCTCGCTGGGCCACACCTGACGCTGAGACGCGAAAGCTAGGGGAGCGAACAGGATTAGATACCCCTGTAGTCC</w:t>
      </w:r>
    </w:p>
    <w:p w14:paraId="7433AEE4">
      <w:pPr>
        <w:rPr>
          <w:rFonts w:hint="eastAsia"/>
        </w:rPr>
      </w:pPr>
      <w:r>
        <w:rPr>
          <w:rFonts w:hint="eastAsia"/>
        </w:rPr>
        <w:t>&gt;OTU017882</w:t>
      </w:r>
    </w:p>
    <w:p w14:paraId="267E9835">
      <w:pPr>
        <w:rPr>
          <w:rFonts w:hint="eastAsia"/>
        </w:rPr>
      </w:pPr>
      <w:r>
        <w:rPr>
          <w:rFonts w:hint="eastAsia"/>
        </w:rPr>
        <w:t>CCTACGGGGGGCTGCAGTTAGGAATCTTCCGCAATGGGCGAAAGCCTGACGGAGCGACACCGCGTGAAGGATGAAGTCTTTTTTAGATGTAAACTTCTGTTCTGAGGGACGAAATTTTTGACGGTACCTCAGGAGAAAGCACCGGCTAATTCTGTGCCAGCAGCCGCGGTAAGACAGAAGGTGCAAGCGTTACTCGGAATTACTGGGCGTAAAGCGTCTGTAGGCGTTTTCCCACGTCTGGCGTAAAATTTCAGTGCTCAACACTGAATGCGTGCCGGAAACGAGGAAAATCGAGTCAGTCAGAGGCATCTGGAATGTCGCGTGTAGGGGTAAAATCCGTTGATACGCGATGGAACGCCAAAAGCGAAGGCAGGATGCTGGGACTGTACTGACGCTCAGAGACGAAAGCGTGGGGAGCAAAGGGGATTAGATACCCCAGTAGTCC</w:t>
      </w:r>
    </w:p>
    <w:p w14:paraId="68667890">
      <w:pPr>
        <w:rPr>
          <w:rFonts w:hint="eastAsia"/>
        </w:rPr>
      </w:pPr>
      <w:r>
        <w:rPr>
          <w:rFonts w:hint="eastAsia"/>
        </w:rPr>
        <w:t>&gt;OTU017883</w:t>
      </w:r>
    </w:p>
    <w:p w14:paraId="10F9E02B">
      <w:pPr>
        <w:rPr>
          <w:rFonts w:hint="eastAsia"/>
        </w:rPr>
      </w:pPr>
      <w:r>
        <w:rPr>
          <w:rFonts w:hint="eastAsia"/>
        </w:rPr>
        <w:t>CCTACGGGAGGCTGCAGTGGGGAATATTGGACAATGGGCGAAAGCCTGATCCAGCGACGCCGCGTGTGTGAAGAAGGCCTGCGGGTTGTAAAGCACTTTCGATGGGAACGAAATGTGCCGGGCTAATACCCCGGCAAGCTGACGTTACTCAATGAAGAAGCACCGGCTAACTCTGTGCCAGCAGCCGCGGTAATACAGAGGGTGCGAGCGTTAATCGGAATTACTGGGCGTAAAGCGCACGTAGGCGGCTCCTCTAAGTCTGCCTGTGAAAGCCTGCGGCTCAACCGCAGGAGGCCAGGGGATACTGGAGAGCTGGAGAGAGGAAGAGGCGAGCGGAATTCCGGGTGTAGCGGTGGAATGCGTAGAGATCCGGAAGAACACCAGAGGCGAAGGCGGCTCGCTGGACCTCATCTGACGCTGAGGTGCGAAAGCGTGGGGAGCGAACAGGATTAGATACCCGAGTAGTCC</w:t>
      </w:r>
    </w:p>
    <w:p w14:paraId="1472E4ED">
      <w:pPr>
        <w:rPr>
          <w:rFonts w:hint="eastAsia"/>
        </w:rPr>
      </w:pPr>
      <w:r>
        <w:rPr>
          <w:rFonts w:hint="eastAsia"/>
        </w:rPr>
        <w:t>&gt;OTU017884</w:t>
      </w:r>
    </w:p>
    <w:p w14:paraId="4BA039C7">
      <w:pPr>
        <w:rPr>
          <w:rFonts w:hint="eastAsia"/>
        </w:rPr>
      </w:pPr>
      <w:r>
        <w:rPr>
          <w:rFonts w:hint="eastAsia"/>
        </w:rPr>
        <w:t>CCTACGGGTGGCTGCAGTGGGGAATCTTGGGCAATGGGGGCAACCCTGACCCAGCGACGCCGCGTGGGGGATGAAGGCCTTCGGGTTGTAAACCCCTGTTCGGTGGGACGAACATTTTCCCATGAATAGTGGGAGAATTTGACGGTACCACCAGAGTAAGCCCCGGCTAACTCCGTGCCAGCAGCCGCGGTAATACGGAGGGGGCTAGCGTTGTTCGGATTCACTGGGCGTAAAGAGCTCGTAGGCGGCTTGTTGCGTCGACCGTGAAAACTCACCGCTTAACGGTGGGCTTGCGGTCGATACGGGCAGGCTAGAGTTCGGTAGGGGAGACTGGAATTCCTGGTGTAGCGGTGAAATGCGCAGATATCAGGAGGAATACCGGAGGCGAAGGCGGCCAGCTGGGCCTGATCTGACGCTGAGGTGCGAAAGCGTGGGGAGCGAACAGGATTAGATACCCGTGTAGTCC</w:t>
      </w:r>
    </w:p>
    <w:p w14:paraId="556288F9">
      <w:pPr>
        <w:rPr>
          <w:rFonts w:hint="eastAsia"/>
        </w:rPr>
      </w:pPr>
      <w:r>
        <w:rPr>
          <w:rFonts w:hint="eastAsia"/>
        </w:rPr>
        <w:t>&gt;OTU017885</w:t>
      </w:r>
    </w:p>
    <w:p w14:paraId="72A4D2D2">
      <w:pPr>
        <w:rPr>
          <w:rFonts w:hint="eastAsia"/>
        </w:rPr>
      </w:pPr>
      <w:r>
        <w:rPr>
          <w:rFonts w:hint="eastAsia"/>
        </w:rPr>
        <w:t>CCTACGGGAGGCTGCAGTCGAGAATCTTCCGCAATGGGCGAAAGCCTGACGGAGCGACGTCGCGTGGTTGATGAAGTCCCTAGGGACGTAAAAACCTTTTGTGAGGGAGAAAGTTATTGATAGTACCTCAAGAATAAGGGGTTGCTAAACTCGTGCCAGCAGCAGCGGTAATACGAGTGCCCCGAGCGTTATCCGGAATTATTGGGCGTAAAGGGTGTGTAGGTGGCGAGGTAAGTCGGGTGTGAAATCTCGGGGCTCAACCCCGAAACTGCATTCGATACTGCTTTGCTCGAGTACTGGAGAGGAGATTGGAATTTATGGTGTAGCAGTGAAATGCGTAGATATCAGGAGGAACACCGGTGGCGAAGGCGGGTCTCTGGGCCGATACTGACGCTGAGGAGCGAAAGCGTGGGGAGCGAACAGGATTAGATACCCGGGTAGTCC</w:t>
      </w:r>
    </w:p>
    <w:p w14:paraId="464547A8">
      <w:pPr>
        <w:rPr>
          <w:rFonts w:hint="eastAsia"/>
        </w:rPr>
      </w:pPr>
      <w:r>
        <w:rPr>
          <w:rFonts w:hint="eastAsia"/>
        </w:rPr>
        <w:t>&gt;OTU017886</w:t>
      </w:r>
    </w:p>
    <w:p w14:paraId="3746F54B">
      <w:pPr>
        <w:rPr>
          <w:rFonts w:hint="eastAsia"/>
        </w:rPr>
      </w:pPr>
      <w:r>
        <w:rPr>
          <w:rFonts w:hint="eastAsia"/>
        </w:rPr>
        <w:t>CCTACGGGCGGCTGCAGTGGGGAATATTGGACAATGGGGGAAACCCTGATCCAGCGATGCCGCGTGGGTGAAGAAGGCCTGCGGGTTGTAAAGCCCTTTCAGTGGGGAAGAAAAACGGGGTGTGAAAAGCACTTCGTCTTGACGTTACCCACAGAAGAAGCACCGGCTAACTCCGTGCCAGCAGCCGCGGTAATACGGAGGTCTCAAGCGTTGTTCGGATTCATTGGGCGTAAAGGGTGCGTAGGTGGCGCTGTAAGTCGGGTGTGAAATTTCGGAGCTTAACTCCGAAACTGCATTCGATACTGCGGTGCTTGAGGACTGGAGAGGAGACTGGAATTCATGGTGTAGCAGTGAAATGCGTAGAGATCAGGAGGAACACCGGTGGCGAAGGCGGGTCTCTGGGCCGATACTGACGCTGAGGAGCGAAAGCGTGGGGAGCGAACAGGATTAGATACCCCGGTAGTCC</w:t>
      </w:r>
    </w:p>
    <w:p w14:paraId="31EBA804">
      <w:pPr>
        <w:rPr>
          <w:rFonts w:hint="eastAsia"/>
        </w:rPr>
      </w:pPr>
      <w:r>
        <w:rPr>
          <w:rFonts w:hint="eastAsia"/>
        </w:rPr>
        <w:t>&gt;OTU017887</w:t>
      </w:r>
    </w:p>
    <w:p w14:paraId="31832FEA">
      <w:pPr>
        <w:rPr>
          <w:rFonts w:hint="eastAsia"/>
        </w:rPr>
      </w:pPr>
      <w:r>
        <w:rPr>
          <w:rFonts w:hint="eastAsia"/>
        </w:rPr>
        <w:t>CCTACGGGAGGCAGCAGTCGGGAATTTTGCTCAATGGGCGCAAGCCTGAAGCAGCAACGCCGCGTGGGGGATGAAGGCCTTCGGGTTGTAAACCCCTTTTCTCAGGGACGATGATGACGGTACCTGAGGAATAAGCCACGGCTTACTACGTGCCAGCAGCCGCGGTAATACGTAGGTGGCAAGCGTTGTCCGGATTTACTGGGCGTAAAGAGCGCGCAGGCGGTCGTTCAAGTCGGATGTGAAAGCCCCCGGCTCAACTGGGAGGGTGCGCCGAAGACTGGAAGGCTAGAGTATGGGAGAGGTAAGCGGAATTCCTGGTGTAGCGGTGAAATGCGTAGATATCGGGAGGAACACCTGAGGTGAAGACGGGTTGCTGGGCCAACACTGACGCTGAGGCGCGAAAGCCAGGGGAGCAAACGGGATTAGATACCCGTGTAGTCC</w:t>
      </w:r>
    </w:p>
    <w:p w14:paraId="1A7C74C3">
      <w:pPr>
        <w:rPr>
          <w:rFonts w:hint="eastAsia"/>
        </w:rPr>
      </w:pPr>
      <w:r>
        <w:rPr>
          <w:rFonts w:hint="eastAsia"/>
        </w:rPr>
        <w:t>&gt;OTU017888</w:t>
      </w:r>
    </w:p>
    <w:p w14:paraId="48CADCF3">
      <w:pPr>
        <w:rPr>
          <w:rFonts w:hint="eastAsia"/>
        </w:rPr>
      </w:pPr>
      <w:r>
        <w:rPr>
          <w:rFonts w:hint="eastAsia"/>
        </w:rPr>
        <w:t>CCTACGGGCGGCTGCAGTGGGGAATTTTCCGCAATGGGCGAAAGCCTGACGGAGTGACGCCGCGTGGGGGACGAAGGCCCTCGGGTCGTAAACCCCTGTCAGAGGGAAAGAATGATGACGGTACCCTCTGAGGAAGCCTCGGCCAACTCTGTGCCAGCAGCCGCGGTAAGACAGAGGAGGCAAGCGTTGCTCGGAATTACTGGGCGTAAAGGGCGCGTAGGCGGTCTGATAAGTTAGGTGTGAAATTCCCGGGCTTAACCTGGGGGCTGCATTTAATACTGTCAGGCTTGAATCCGGGAGAGGATAGCGGAATTCCCAGTGTAGAGGTGAAATTCGTAGATATTGGGAAGAACACCAGTGGCGAAGGCGGCTATCTGGACCGGCATTGACGCTGAGGCGCGAAAGCGTGGGGAGCAAACAGGATTAGATACCCGAGTAGTCC</w:t>
      </w:r>
    </w:p>
    <w:p w14:paraId="7BE7251D">
      <w:pPr>
        <w:rPr>
          <w:rFonts w:hint="eastAsia"/>
        </w:rPr>
      </w:pPr>
      <w:r>
        <w:rPr>
          <w:rFonts w:hint="eastAsia"/>
        </w:rPr>
        <w:t>&gt;OTU017889</w:t>
      </w:r>
    </w:p>
    <w:p w14:paraId="37ED7D40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CCTGTCGGGTGGAAAGAACGACTGTGGGGCGAATAGTCCTACAGTGTGACGGTACCCGCAGAATAAGCTCCGGCTAACTTCGTGCCAGCAGCCGCGGTAATACGAAGGGAGCTAGCGTTGTTCGGAATCACTGGGCGTAAAGAGCTCGTAGGTGGCTGGTCGCGTCTGCCGTGAAAGCCCGCAGCTTAACTGCGGGTCTGCGGTGGATACGGGCCGGCTAGAGGTAGGCAGGGGCAAGTGGAATTCCTGGTGTAGCGGTGAAATGCGCAGATATCAGGAGGAACACCGGTGGCGAAGGCGGCTTGCTGGGCCTTACCTGACGCTGAGGAGCGAAAGCGTGGGGAGCGAACAGGATTAGATACCCTTGTAGTCC</w:t>
      </w:r>
    </w:p>
    <w:p w14:paraId="2C7AC601">
      <w:pPr>
        <w:rPr>
          <w:rFonts w:hint="eastAsia"/>
        </w:rPr>
      </w:pPr>
      <w:r>
        <w:rPr>
          <w:rFonts w:hint="eastAsia"/>
        </w:rPr>
        <w:t>&gt;OTU017890</w:t>
      </w:r>
    </w:p>
    <w:p w14:paraId="784B9B43">
      <w:pPr>
        <w:rPr>
          <w:rFonts w:hint="eastAsia"/>
        </w:rPr>
      </w:pPr>
      <w:r>
        <w:rPr>
          <w:rFonts w:hint="eastAsia"/>
        </w:rPr>
        <w:t>CCTACGGGTGGCTGCAGCGAGGAATCTTCCACAATGGGCGCAAGCCCGATGGAGCAACGCCGCGTGGAGGACGACGGCCTTCGGGTTGTAAACTCCTTTCGGGGGGGATGATACGGACAGTACCCCCAGAAGCAGCCCCGGCTAACTCTGTGCCAGCAGCCGCGGTAATACAGAGGTCCCAAGCGTTGTTCGGATTCACTGGGCGTAAAGGGTGCGTAGGTGGCGCCTCAAGTTTGATGTGAAAGCTCAGGGCTTAACCCTGAAATGGCATTGAATACTGGGGTGCTGGAGTACTGGAGAGGAGACTGGAATTTACGGTGTAGCAGTGAAATGCGTAGAGATCGTAAGGAAGACCAGTGGCGAAGGCGAGTCTCTGGACAGTTACTGACACTGAGGCACGAAGGCCAGGGGAGCAAACGGGATTAGATACCCGAGTAGTCC</w:t>
      </w:r>
    </w:p>
    <w:p w14:paraId="567F0658">
      <w:pPr>
        <w:rPr>
          <w:rFonts w:hint="eastAsia"/>
        </w:rPr>
      </w:pPr>
      <w:r>
        <w:rPr>
          <w:rFonts w:hint="eastAsia"/>
        </w:rPr>
        <w:t>&gt;OTU017891</w:t>
      </w:r>
    </w:p>
    <w:p w14:paraId="54A67927">
      <w:pPr>
        <w:rPr>
          <w:rFonts w:hint="eastAsia"/>
        </w:rPr>
      </w:pPr>
      <w:r>
        <w:rPr>
          <w:rFonts w:hint="eastAsia"/>
        </w:rPr>
        <w:t>CCTACGGGCGGCTGCAGTTGGGAATATTGGGCAATGGGCGAAAGCCTGACCCAGCGACGCCGCGTGAGGGAAGAAGGCCTTCGGGTCGTAAACCTCTGTCATCGGGGACGAAGGAAGTGACGGTACCCGAGGAGGAAGCCCCTGCTAACTCCGTGCCAGCAGCCGCGGTAATACGGGGGGGACTAGTGTTATTCGGAATGACTGGGCGTAAAGGGTGTGTAGGCGGTCCTATAAGTTGAAAGTGAAATCTCAAAGCTTCACTTTGAAAGTGCTTTCAATACTGTAGGACTGGAGTGTGGGAGAGGATAGTGGAATTTCTAGTGTAGAAATAAAATCCATAGAGATTAGAAGGAACACCGAAAGCGAAGGCAGCTATCTTGACCAAAACTGACGCTGAAACACGAAAGCATGGGGAGCAAACAGGATTAGATACCCGAGTAGTCC</w:t>
      </w:r>
    </w:p>
    <w:p w14:paraId="6BFB1342">
      <w:pPr>
        <w:rPr>
          <w:rFonts w:hint="eastAsia"/>
        </w:rPr>
      </w:pPr>
      <w:r>
        <w:rPr>
          <w:rFonts w:hint="eastAsia"/>
        </w:rPr>
        <w:t>&gt;OTU017892</w:t>
      </w:r>
    </w:p>
    <w:p w14:paraId="0EA7CF60">
      <w:pPr>
        <w:rPr>
          <w:rFonts w:hint="eastAsia"/>
        </w:rPr>
      </w:pPr>
      <w:r>
        <w:rPr>
          <w:rFonts w:hint="eastAsia"/>
        </w:rPr>
        <w:t>CCTACGGGGGGCAGCAGCAGGGAATCTTGCGCAATGGGCGAAAGCCTGACGCAGCAACGCCGCGTGGGGGACGAAGGCCCTAGGGTTGTAAAGCTCTTTCAACGGTGAAGATAATGACGGTAACCGTAGAAGAAGCCCCGGCTAACTTCGTGCCAGCAGCCGCGGTAATACGAAGGGGGCTAGCGTTGTTCGGAATTATTGGGCGTAAAGGGCTCGTAGGCGGTTTGTCGCGTCGGAAGTGAAAACACGGGGCTTAACTCTGTGCTGGCTTTCGATACGGGCAGACTAGAGGGATGCAGGGGAGAACGGAATTCCTGGTGTAGCGGTGAAATGCGCAGATATCGGGAGGAACACCAGTAGCGAAGGCGGTTCTCTGGGCCGGCACTGACGCTGAGGAGCGAAAGCGTGGGGAGCAAACAGGATTAGATACCCCTGTAGTCC</w:t>
      </w:r>
    </w:p>
    <w:p w14:paraId="5008D66F">
      <w:pPr>
        <w:rPr>
          <w:rFonts w:hint="eastAsia"/>
        </w:rPr>
      </w:pPr>
      <w:r>
        <w:rPr>
          <w:rFonts w:hint="eastAsia"/>
        </w:rPr>
        <w:t>&gt;OTU017893</w:t>
      </w:r>
    </w:p>
    <w:p w14:paraId="266AE457">
      <w:pPr>
        <w:rPr>
          <w:rFonts w:hint="eastAsia"/>
        </w:rPr>
      </w:pPr>
      <w:r>
        <w:rPr>
          <w:rFonts w:hint="eastAsia"/>
        </w:rPr>
        <w:t>CCTACGGGGGGCAGCAGTGGGGAATATTGCGCAATGGACGAAAGTCTGACGCAGCGACGCCGCGTGTGGGATGACGGTCTTCGGATTGTAAACCACTGTCGGGAGGGACGAATACGCCGCAAGGCGGGTGACGGTACCTCCAAAGGAAGCACCGGCTAACTCCGTGCCAGCAGCCGCGGTAATACGGAGGGGGCGAGCGTTATTCGGAATTATTGGGCGTAAAGGGCGCGTAGGCGGCTTTCTAAGTCAAAGGTGAAATCCCTCGGCTCAACTGAGGAACTGCCTTTGAAACTGGAAAGCTTGAGGCCGGGAGGGGGTAGCGGAATTCCCAGTGTAGCGGTGAAATGCGTAGATATTCGGAAGAACACCAGTGGCGAAGGCGACTCACTGGACACGTATTGACGCTGAGGTGCGAAAGCGTGGGGAGCAAACAGGATTAGATACCCTGGTAGTCC</w:t>
      </w:r>
    </w:p>
    <w:p w14:paraId="740830D1">
      <w:pPr>
        <w:rPr>
          <w:rFonts w:hint="eastAsia"/>
        </w:rPr>
      </w:pPr>
      <w:r>
        <w:rPr>
          <w:rFonts w:hint="eastAsia"/>
        </w:rPr>
        <w:t>&gt;OTU017894</w:t>
      </w:r>
    </w:p>
    <w:p w14:paraId="51C0AA81">
      <w:pPr>
        <w:rPr>
          <w:rFonts w:hint="eastAsia"/>
        </w:rPr>
      </w:pPr>
      <w:r>
        <w:rPr>
          <w:rFonts w:hint="eastAsia"/>
        </w:rPr>
        <w:t>CCTACGGGCGGCTGCAGTGGGGAATCTTGCACAATGGGGGAAACCCTGATGCAGCAACGCCGCGTGGAGGAAGACGGCCTTCGGGTTGTAAACTCCTTTTGTACGGGAAGAACATTGACTGTACCGTACGAATAAGAGGTGGCTAACTATGTGCCAGCAGCCGCGGTAATACATAGACCTCAAGCGTTATCCGGATTTACTGGGCGTAAAGCGCACGTAGGTGGCTTGGCCAGTGGGGTGTGAAAGCCGTCGGCTTAACCGAGGGAGGCCATCCCAAACTGCCTGGCTCGAGCCGTGCAGAGGTCCGTGGAATTGCCGGTGTAGTGGTGAAATGCGTAGAGATCGGCAGGAACACCGGTGGCGAAGGCGGGTCTCTGGGCCGATACTGACGCTGAGGAGCGAAAGCGTGGGGAGCGAACAGGATTAGATACCCTAGTAGTCC</w:t>
      </w:r>
    </w:p>
    <w:p w14:paraId="1307A443">
      <w:pPr>
        <w:rPr>
          <w:rFonts w:hint="eastAsia"/>
        </w:rPr>
      </w:pPr>
      <w:r>
        <w:rPr>
          <w:rFonts w:hint="eastAsia"/>
        </w:rPr>
        <w:t>&gt;OTU017895</w:t>
      </w:r>
    </w:p>
    <w:p w14:paraId="0856078A">
      <w:pPr>
        <w:rPr>
          <w:rFonts w:hint="eastAsia"/>
        </w:rPr>
      </w:pPr>
      <w:r>
        <w:rPr>
          <w:rFonts w:hint="eastAsia"/>
        </w:rPr>
        <w:t>CCTACGGGAGGCTGCAGTCGAGAATCTTCGGCAATGGGCGAAAGCCTGACCGAGCGACGCCGCGTGTGGGATGAAGGCCCTCGGGTTGTAAACCACTGTCAGAGCGGAGGAAATATATCAGGGTACTCTCTGGTATTTGACCTATGCTCAGAGGAAGTACGGGCTAAGTTCGTGCCAGCAGCCGCGGTAATACGGAGGGTGCGAGCGTTGTCCGGAATCACTGGGCGTAAAGGGCGCGTAGGCGGCATGACAAGTCACTTGTGAAATCTCCGGGCTTAACTCGGAACGGCCAAGTGATACTGTTGAGCTAGAGTGCGGAAGGGGCAATCGGAATTCTTGGTGTAGCGGTGAAATGCGTAGATATCAAGAGGAACACCTGAGGTGAAGACGGGTTGCTGGGCCGACACTGACGCTGAGGTGCGAAAGCGTGGGGAGCAAACAGGATTAGATACCCCAGTAGTCC</w:t>
      </w:r>
    </w:p>
    <w:p w14:paraId="04AD139A">
      <w:pPr>
        <w:rPr>
          <w:rFonts w:hint="eastAsia"/>
        </w:rPr>
      </w:pPr>
      <w:r>
        <w:rPr>
          <w:rFonts w:hint="eastAsia"/>
        </w:rPr>
        <w:t>&gt;OTU017896</w:t>
      </w:r>
    </w:p>
    <w:p w14:paraId="084CDF94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AAGGGGGCTAGCGTTGCTCGGAATCACTGGGCGTAAAGGGCGCGTAGGCGGCCGGCCAAGTCGGGGGTGAAAGCCTGTGGCTCAACCACAGAATGGCCCTCGATACTGGCTGGCTCGAGACCGGAAGAGGTTGGTGGAATTGCGAGTGTAGAGGTGAAATTCGTAGATATTCGCAAGAACACCAGTGGCGAAGGCGGCTCACTGGCCCGATACTGACGCTGAGGCACGAAAGCGTGGGGAGCAAACAGGATTAGATACCCCTGTAGTCC</w:t>
      </w:r>
    </w:p>
    <w:p w14:paraId="5D355B8D">
      <w:pPr>
        <w:rPr>
          <w:rFonts w:hint="eastAsia"/>
        </w:rPr>
      </w:pPr>
      <w:r>
        <w:rPr>
          <w:rFonts w:hint="eastAsia"/>
        </w:rPr>
        <w:t>&gt;OTU017897</w:t>
      </w:r>
    </w:p>
    <w:p w14:paraId="4D53122A">
      <w:pPr>
        <w:rPr>
          <w:rFonts w:hint="eastAsia"/>
        </w:rPr>
      </w:pPr>
      <w:r>
        <w:rPr>
          <w:rFonts w:hint="eastAsia"/>
        </w:rPr>
        <w:t>CCTACGGGCGGCTGCAATTAGGAATCTTGCGCAATGGGCGAAAGCCTGACGCAGCGACGCCGCGTGTGGGATGACGGCCTTCGGGTTGTAAACCACTGTCGGAAGGGACGAATGCCCCGCAAGGGGAGTGACGGTACCTTCAAAGGAAGCACCGGCTAACTCCGTGCCAGCAGCCGCGGTAATACGGAGGGTGCAAGCGTTGTCCGGAGTTACTGGGCGTAAAGGGCGTGCAGGTGGTGCGGTAAGTCTGTTGTGAAATCTCTGGGCTCAACTCAGAGTCTGCAACGGAAACTGCCGTGCTTGAGTATGGGAGAGGTGAGTGGAATTCCCGGTGTAGCGGTGAAATGCGTAGATATCGGGAGGAACACCTGTGGCGAAAGCGGCTCACTGGACCATAACTGACGCTGAGGTGCGAAAGCGTGGGGAGCAAACAGGATTAGATACCCGGGTAGTCC</w:t>
      </w:r>
    </w:p>
    <w:p w14:paraId="2379B0A3">
      <w:pPr>
        <w:rPr>
          <w:rFonts w:hint="eastAsia"/>
        </w:rPr>
      </w:pPr>
      <w:r>
        <w:rPr>
          <w:rFonts w:hint="eastAsia"/>
        </w:rPr>
        <w:t>&gt;OTU017898</w:t>
      </w:r>
    </w:p>
    <w:p w14:paraId="378A55D8">
      <w:pPr>
        <w:rPr>
          <w:rFonts w:hint="eastAsia"/>
        </w:rPr>
      </w:pPr>
      <w:r>
        <w:rPr>
          <w:rFonts w:hint="eastAsia"/>
        </w:rPr>
        <w:t>CCTACGGGTGGCTGCAGTCGAGGATCTTCGGCAATGGACGCAAGTCTGACCGAGCGACGTCGCGTGCGGGTTAAGGCCTTCGGGTTGTAAACCGCTGTCAGAGGGGAGGAAATCGCCGGGAGCTATCTCCCGGTGTTGACCGAGCCTCAGAGGAAGCACGGGCTAAGTTCGTGCCAGCAGCCGCGGTAATACGAACTGTGCGAACGTTATTCGGAATCACTGGGCGTAAAGCGTGCGTAGACGGTTATTTAAGTCGGATGTGAAAGCCCCGGGCTCAACCTGGGAATTGCATTCGAGACTGAATAGCTAGGGTACGGTAGAGGGAAGTGGAATTTCCGGTGTAGCGGTGAAATGCGTAGAGATCGGAAAGAACACCAACGGCGAAAGCACTCTGCTGGGCCGACACTGACACTGAGAGACGAAAGCTAGGGGAGCAAACGGGATTAGATACCCTGGTAGTCC</w:t>
      </w:r>
    </w:p>
    <w:p w14:paraId="7DD2DDE4">
      <w:pPr>
        <w:rPr>
          <w:rFonts w:hint="eastAsia"/>
        </w:rPr>
      </w:pPr>
      <w:r>
        <w:rPr>
          <w:rFonts w:hint="eastAsia"/>
        </w:rPr>
        <w:t>&gt;OTU017899</w:t>
      </w:r>
    </w:p>
    <w:p w14:paraId="5878CF67">
      <w:pPr>
        <w:rPr>
          <w:rFonts w:hint="eastAsia"/>
        </w:rPr>
      </w:pPr>
      <w:r>
        <w:rPr>
          <w:rFonts w:hint="eastAsia"/>
        </w:rPr>
        <w:t>CCTACGGGGGGCTGCAGTGGGGAATCTTGGACAATGGGCGCAAGCCTGATCCAGCCATGCCGCGTGAGTGATGAAGGCCTTAGGGTTGTAAAGCTCTTTTACCCGGGATGATAATGACAGTACCGGGAGAATAAGCCCCGGCTAACTCCGTGCCAGCAGCCGCGGTAATACGGAGGGGGCTAGCGTTGTTCGGAATTACTGGGCGTAAAGCGCACGCAGGCGGTCTAATAAGTCAGAGGTGAAATCCCGGAGCTTAACTTCGGAATTGCCTTTGAAACTATTAGACTAGAGTACGGTAGAGGGTGGTGGAATTTCCTGTGTAGCGGTGAAATGCGTAGATATCAAGAGGAACACCTGCGGCGAAGGCGGGTTGCTGGGCCGACACTGACGCTGAGGCGCGAAAGCTAGGGGAGCGAACGGGATTAGATACCCCTGTAGTCC</w:t>
      </w:r>
    </w:p>
    <w:p w14:paraId="1B2E514E">
      <w:pPr>
        <w:rPr>
          <w:rFonts w:hint="eastAsia"/>
        </w:rPr>
      </w:pPr>
      <w:r>
        <w:rPr>
          <w:rFonts w:hint="eastAsia"/>
        </w:rPr>
        <w:t>&gt;OTU017900</w:t>
      </w:r>
    </w:p>
    <w:p w14:paraId="06CE9FC5">
      <w:pPr>
        <w:rPr>
          <w:rFonts w:hint="eastAsia"/>
        </w:rPr>
      </w:pPr>
      <w:r>
        <w:rPr>
          <w:rFonts w:hint="eastAsia"/>
        </w:rPr>
        <w:t>CCTACGGGAGGCTGCAGTCGAGAATCTTTCGCAATGGGCGAAAGCCTGACGAAGCGACGCCGTGTGAGCGATGAAGGCCTTCGGGTTGTAAAGCTCTTTCGCTTGGGAACAAGAGAATGTGGTGAATAGCCATGTGATTTGAGGGTACCAGGTAAAGAAGCACCGGCTAACTCCGTGCCAGCAGCCGCGGTAATACAGGGGGGGCAAGCGTTGTTCGGAATTACTGGGCGTAAAGGGTTCGTAGGTGGCCACTTAAGTCAGACGTGAAATCCCTCAGCTTAACTGGGGAACTGCGTCTGATACTGCGTGGCTTGAGTGCAGGAGAGGAATGCGGAATTCCAGGTGTAGCGGTGAAATGCGTAGATATCTGGAGGAACACCGGTGGCGAAGGCGGCATTCTGGACTGTAACTGACACTGAGGAACGAAAGCCAGGGGAGCAAACGGGATTAGATACCCCAGTAGTCC</w:t>
      </w:r>
    </w:p>
    <w:p w14:paraId="6C1B08E3">
      <w:pPr>
        <w:rPr>
          <w:rFonts w:hint="eastAsia"/>
        </w:rPr>
      </w:pPr>
      <w:r>
        <w:rPr>
          <w:rFonts w:hint="eastAsia"/>
        </w:rPr>
        <w:t>&gt;OTU017901</w:t>
      </w:r>
    </w:p>
    <w:p w14:paraId="2A6FF878">
      <w:pPr>
        <w:rPr>
          <w:rFonts w:hint="eastAsia"/>
        </w:rPr>
      </w:pPr>
      <w:r>
        <w:rPr>
          <w:rFonts w:hint="eastAsia"/>
        </w:rPr>
        <w:t>CCTACGGGTGGCAGCAGTGGGGAATATTGGACAATGGGGGAAACCCTGATCCAGCAATGCCGCGTGAGTGATGAAGGTCTTCGGATTGTAAACTCCTGTCAGCAGGGAAAAAGGCCTCTGGCCACACCAGAGGATTGATTGTACCTGCAGAGGAAGCCCCGGCTAACTCTGTGCCAGCAGCCGCGGTAATACAGAGGGGGCAAGCGTTATTCGGAATTATTGGGCGTAAAGGGCGCGTAGGCGGTCGGACAAGTGGAAGGTGAAATCCCCAGGCTCAACCTGGGAACTGCCCTCCAAACTGTTTGACTTGAGTCCGGGAGAGGTGAGTGGAATTCCCAGTGTAGCGGTGAAATGCGTAGATATTGGGAGGAACACCAGTGGCGAAGGCGGCTCACTGGACCGGAACTGACGCTGAGGCGCGAAAGCGTGGGGAGCAAACAGGATTAGATACCCCAGTAGTCC</w:t>
      </w:r>
    </w:p>
    <w:p w14:paraId="04A307A5">
      <w:pPr>
        <w:rPr>
          <w:rFonts w:hint="eastAsia"/>
        </w:rPr>
      </w:pPr>
      <w:r>
        <w:rPr>
          <w:rFonts w:hint="eastAsia"/>
        </w:rPr>
        <w:t>&gt;OTU017902</w:t>
      </w:r>
    </w:p>
    <w:p w14:paraId="22B19B6C">
      <w:pPr>
        <w:rPr>
          <w:rFonts w:hint="eastAsia"/>
        </w:rPr>
      </w:pPr>
      <w:r>
        <w:rPr>
          <w:rFonts w:hint="eastAsia"/>
        </w:rPr>
        <w:t>CCTACGGGTGGCAGCAGTGGGGAATCTTGGACAATGGGCGAAAGCCTGATCCAGCCATGCCGCGTGAGTGAAGAAGGCCTTAGGGTTGTAAAGCTCTTTTGCCCGGGAAGATAATGACGGTACCGGGAGAATAAGCCCCGGCAAACTTCGTGCCAGCAGCCGCGGTAATACGAAGGGGGCTAGCGTTGTTCGGATTTACTGGGCGTAAAGCGCGCGCAGGCGGTCTGTCGCGTCCGTTGTGAAAGCTCCCGGCTCAACTGGGAGAGGTCTTCGGATACGGGCAGACTCGAGGGAGGCAGAGGAAGGTGGAATTCCCGGTGTAGCGGTGAAATGCGTAGATATCGGGAAGAACACCAGTGGCGAAAGCGCTCTACTGGGCCAAAACTGACACTGAGGGACGAAAGCTAGGGGAGCGAAAGGGATTAGATACCCCAGTAGTCC</w:t>
      </w:r>
    </w:p>
    <w:p w14:paraId="6A3AFDF7">
      <w:pPr>
        <w:rPr>
          <w:rFonts w:hint="eastAsia"/>
        </w:rPr>
      </w:pPr>
      <w:r>
        <w:rPr>
          <w:rFonts w:hint="eastAsia"/>
        </w:rPr>
        <w:t>&gt;OTU017903</w:t>
      </w:r>
    </w:p>
    <w:p w14:paraId="79900AEF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TCGGAGTAACTGCCGGTACCTTGACGGTACCTAACCAGAAAGCCACGGCTAACTACGTGCCAGCAGCCGCGGTAATACGTAGGTGGCAAGCGTTGTCCGGAATTATTGGGCGTAAAGGGCGCGTAGGCGGCTTTTTAAGGGTGCGGTGAAAGCCCGGGGCTTAACCCCGGGTCGGCCGTGCCGACTGAAAAGCTGGAGCACTGTAGAGGCAGGTGGAATTCCGGGTGTAGCGGTGAAATGCGTAGATATCTGGAGGAATACCGGTGGCGAAGGCGGCATCCTGGACCGACATTGACGCTGATGAGCGAAAGCCAGGGGAGCAAACGGGATTAGATACCCCGGTAGTCC</w:t>
      </w:r>
    </w:p>
    <w:p w14:paraId="4FB4A929">
      <w:pPr>
        <w:rPr>
          <w:rFonts w:hint="eastAsia"/>
        </w:rPr>
      </w:pPr>
      <w:r>
        <w:rPr>
          <w:rFonts w:hint="eastAsia"/>
        </w:rPr>
        <w:t>&gt;OTU017904</w:t>
      </w:r>
    </w:p>
    <w:p w14:paraId="5D3BEEA7">
      <w:pPr>
        <w:rPr>
          <w:rFonts w:hint="eastAsia"/>
        </w:rPr>
      </w:pPr>
      <w:r>
        <w:rPr>
          <w:rFonts w:hint="eastAsia"/>
        </w:rPr>
        <w:t>CCTACGGGTGGCAGCAGTGGGGAATATTGGGCAATGGGCGCAAGCCTGACCCAGCCATGCCGCGTGAGTGACGACGGCCTTAGGGTTGTAAAGCTCTTTTGGCGGGGACGATAATGACGGTAACCGGAGAAGAAGCCCCGGCTAACTTCGTGCCAGCAGCCGCGGTAATACGAAGGGGGCTAGCGTTATCCGGAATTACTGGGTTTAAAGGGTGCGTAGGCGGCGTAGTAAGTCAGGAGTGAAAGTTTGCGGCTCAACCGCAGCACTGCCTTTGATACTGGTTGTCTTGAGTTATGGTGAGGTGGCCGGAATATGTAGTGTAGCGGTGAAATGCATAGATATTACATAGAACACCGATCGCGAAGGCAGGTCACCAACCATATACTGACGCTGATGGACGAAAGCGTGGGGAGCGAACGGGATTAGATACCCCGGTAGTCC</w:t>
      </w:r>
    </w:p>
    <w:p w14:paraId="49B720B1">
      <w:pPr>
        <w:rPr>
          <w:rFonts w:hint="eastAsia"/>
        </w:rPr>
      </w:pPr>
      <w:r>
        <w:rPr>
          <w:rFonts w:hint="eastAsia"/>
        </w:rPr>
        <w:t>&gt;OTU017905</w:t>
      </w:r>
    </w:p>
    <w:p w14:paraId="2E6C3305">
      <w:pPr>
        <w:rPr>
          <w:rFonts w:hint="eastAsia"/>
        </w:rPr>
      </w:pPr>
      <w:r>
        <w:rPr>
          <w:rFonts w:hint="eastAsia"/>
        </w:rPr>
        <w:t>CCTACGGGTGGCTGCAGTGGGGAATTTTGCGCAATGGGGGAAACCCTGACGCAGCAACGCCGCGTGGAGGATGAAGGTCCTTGGATTGTAAACTCCTGTCAGCAGGGAAAAAGGCTGCGGGGCTCATACCCCCGTAGATTGATTGTACCTGCAGAGGAAGCCCCGGCTAACTCTGTGCCAGCAGCCGCGGTAATACAGAGGGAGCTAGCGTTGTTCGGATTTACTGGGCGTAAAGCGCACGTAGGCGGCATAGTAAGTCAGGGGTGAAATCCCGGGGCTCAACCCCGGAACTGCCCTTGAAACTGCTAAGCTAGAATCTTGGAGAGGCGAGTGGAATTCCGAGTGTAGAGGTGAAATTCGTAGATATTCGGAAGAACACCAGTGGCGAAGGCGACTCGCTGGACAAGTATTGACGCTGAGGTGCGAAAGCGTGGGGAGCAAACAGGATTAGATACCCTAGTAGTCC</w:t>
      </w:r>
    </w:p>
    <w:p w14:paraId="38DD42FE">
      <w:pPr>
        <w:rPr>
          <w:rFonts w:hint="eastAsia"/>
        </w:rPr>
      </w:pPr>
      <w:r>
        <w:rPr>
          <w:rFonts w:hint="eastAsia"/>
        </w:rPr>
        <w:t>&gt;OTU017906</w:t>
      </w:r>
    </w:p>
    <w:p w14:paraId="4F72E9F1">
      <w:pPr>
        <w:rPr>
          <w:rFonts w:hint="eastAsia"/>
        </w:rPr>
      </w:pPr>
      <w:r>
        <w:rPr>
          <w:rFonts w:hint="eastAsia"/>
        </w:rPr>
        <w:t>CCTACGGGAGGCTGCAGTCGGGAATTTTGGGCAATGGGCGCAAGCCTGACCCAGCAACGCCGCGTGAAGGATGAAGCTTCTCGGAGTGTAAACTTCATAAGAATAGGAAGAATAAGGGGGGATTAATACTCCTCCTGATGACGGTACTATTTGTAAGCTCCGGCTAACTCCGTGCCAGCAGCCGCGGTAATACGGGGGGAGCAAGCGTTGTTCGGATTTACTGGGCGTAAAGGGCGCGTAGGCGGGCAGGTAAGTCAGTGGTGAAATCTCCAAGCTTAACTTGGAAACTGCCGTTGATACTATCTGTCTTGAATACTGTGGAGGTGAGCGGAATATGTCATGTAGCGGTGAAATGCTTAGATATGACATAGAACACCAATTGCGAAGGCAGCTCACTACACAGCCATTGACGCTGAGGCACGAAAGCGTGGGGATCAAACAGGATTAGATACCCGGGTAGTCC</w:t>
      </w:r>
    </w:p>
    <w:p w14:paraId="582361A7">
      <w:pPr>
        <w:rPr>
          <w:rFonts w:hint="eastAsia"/>
        </w:rPr>
      </w:pPr>
      <w:r>
        <w:rPr>
          <w:rFonts w:hint="eastAsia"/>
        </w:rPr>
        <w:t>&gt;OTU017907</w:t>
      </w:r>
    </w:p>
    <w:p w14:paraId="4072E95F">
      <w:pPr>
        <w:rPr>
          <w:rFonts w:hint="eastAsia"/>
        </w:rPr>
      </w:pPr>
      <w:r>
        <w:rPr>
          <w:rFonts w:hint="eastAsia"/>
        </w:rPr>
        <w:t>CCTACGGGTGGCAGCAGTAACGAATCTTCCGCAATGCACGAAAGTGTGACGGAGCGACGCCGCGTGTAGGACGAAGCCCTTCGGGGTGTAAACTACTGTCAGGGGAAAGAAAGTTCTGATCTACCCCAGAGGAAGGGACGGCTAACTCTGTGCCAGCAGCCGCGGTAAGACAGAGGTCCCGAGCGTTAGGCGGAATCACTGGGCTTAAAGCGTGTGTAGGCGTCTCGTCGCGTCGACCGTAAAATCTCTGGGCTCAACCCGGAACTCGCGGTCGATACGGACGGGATAGAGGTCGGAAGAGGCAGATGGAATTCCCGGTGGAGCAGTGAAATGCGTAGATATCGGGAGGAACACCAATGGCGAAGGCAGTCTGCTGGGCCGAATCTGACGCTGAGACACGAAAGCGTGGGGAGCGAACGGGATTAGATACCCCTGTAGTCC</w:t>
      </w:r>
    </w:p>
    <w:p w14:paraId="6EA9144C">
      <w:pPr>
        <w:rPr>
          <w:rFonts w:hint="eastAsia"/>
        </w:rPr>
      </w:pPr>
      <w:r>
        <w:rPr>
          <w:rFonts w:hint="eastAsia"/>
        </w:rPr>
        <w:t>&gt;OTU017908</w:t>
      </w:r>
    </w:p>
    <w:p w14:paraId="4E397740">
      <w:pPr>
        <w:rPr>
          <w:rFonts w:hint="eastAsia"/>
        </w:rPr>
      </w:pPr>
      <w:r>
        <w:rPr>
          <w:rFonts w:hint="eastAsia"/>
        </w:rPr>
        <w:t>CCTACGGGGGGCTGCAGTGGGGAATATTGCGCAATGGGCGAAAGCTTGACGCAGCAACGCCGCGTGAGTGATGAAGGCCTTCGGGTCGTAAAGCTCTGTCGGAGGGAACGAATGCTCTTGAGGTTAATAGCCTCAGGAAGTGACGGTACCCTCAAAGGAAGCACCGGCTAACTCTGTGCCAGCAGCCGCGGTAATACAGAGGGTGCAAGCGTTAATCGGAATTACTGGGCGTAAAGCGTGCGCAGGCGGTCGTGCAAGACAGGTGTGAAATCCCCGGGCTTAACCTGGGAACTGCACTTGTGACTGCACGGCTGGAGTACGGCAGAGGGGGATGGAATTCCGCGTGTAGCAGTGAAATGCGTAGATATGCGGAGGAACACCTGCGGCGAAGGCGGGTTGCTGGGCTGACACTGACGCTGAGGCGCGAAAGCTAGGGGAGCGAACGGGATTAGATACCCGTGTAGTCC</w:t>
      </w:r>
    </w:p>
    <w:p w14:paraId="11FC0A4B">
      <w:pPr>
        <w:rPr>
          <w:rFonts w:hint="eastAsia"/>
        </w:rPr>
      </w:pPr>
      <w:r>
        <w:rPr>
          <w:rFonts w:hint="eastAsia"/>
        </w:rPr>
        <w:t>&gt;OTU017909</w:t>
      </w:r>
    </w:p>
    <w:p w14:paraId="0DBE1160">
      <w:pPr>
        <w:rPr>
          <w:rFonts w:hint="eastAsia"/>
        </w:rPr>
      </w:pPr>
      <w:r>
        <w:rPr>
          <w:rFonts w:hint="eastAsia"/>
        </w:rPr>
        <w:t>CCTACGGGAGGCTGCAGTAACGAATCTTCCGCAATGCACGAAAGTGTGACGGAGCGACGCCGCGTGTAGGAGAAGCCCTTCGGGGTGTAAACTACTGTCAGGGGTTAGAAAGTTCTGATCAACCCCAGAGGAAGGCACGGCTAACTCTGTGCCAGCAGCCGCGGTAAGACAGAGGTGCCGAGCGTTGTCCGGACTGACTGGGCGTAAAGCGCACGCAGGCGGCTCTGTGCGTGGGGTGTGAAAGCGGACGGCTTAACTGTCCGAGGCCATTCCATACGGCAGAGCTCGAGCCATGCAGAGGTCCGCGGAATTGCCGGTGTAGTGGTGAAATGCGTAGATATCGCTTGGAACGCCGACGGTGAAAACAGCTCGCTGGGGGTCTTCTGACGCTGAGACACGAAAGCCAGGGGAGCGAACGGGATTAGATACCCCGGTAGTCC</w:t>
      </w:r>
    </w:p>
    <w:p w14:paraId="3AA8AE4F">
      <w:pPr>
        <w:rPr>
          <w:rFonts w:hint="eastAsia"/>
        </w:rPr>
      </w:pPr>
      <w:r>
        <w:rPr>
          <w:rFonts w:hint="eastAsia"/>
        </w:rPr>
        <w:t>&gt;OTU017910</w:t>
      </w:r>
    </w:p>
    <w:p w14:paraId="0DFF4A95">
      <w:pPr>
        <w:rPr>
          <w:rFonts w:hint="eastAsia"/>
        </w:rPr>
      </w:pPr>
      <w:r>
        <w:rPr>
          <w:rFonts w:hint="eastAsia"/>
        </w:rPr>
        <w:t>CCTACGGGTGGCAGCAGTGGGGAATATTGGGCAATGGGCGCAAGCCTGACCCAGCAACGCCGCGTGAAGGACGAAGCATCTCGGTGTGTAAACTTCATAAGAGTGGGAAGAATAAGCGGGGGCTAACACCCCCCGCGATGACGGTACCACTTGTAAGCCCCGGCTAACTCCGTGCCAGCAGCCGCGGTAATACGTAGGGACCAAGCGTTGTTCGGATTTACTGGGCTTAAAGGGCGCGTAGGCGGGCTGCCAAGTCCGTGGTGAAATCCCCCGGCTCAACCGGGGAAGGGCCTCGGATACTGGCGGCCTCGAGGGGGGTAGGGGCGTGCGGAACTGTGGGTGGAGCGGTGAAATGCGTTGATATCCACAGGAACTCCGGTGGCGAAGGCGGCACGCTGGACCCCATCTGACGCTGAGGCGCGAAAGCCAGGGGAGCGAACGGGATTAGATACCCCGGTAGTCC</w:t>
      </w:r>
    </w:p>
    <w:p w14:paraId="30736FC8">
      <w:pPr>
        <w:rPr>
          <w:rFonts w:hint="eastAsia"/>
        </w:rPr>
      </w:pPr>
      <w:r>
        <w:rPr>
          <w:rFonts w:hint="eastAsia"/>
        </w:rPr>
        <w:t>&gt;OTU017911</w:t>
      </w:r>
    </w:p>
    <w:p w14:paraId="79DDFC81">
      <w:pPr>
        <w:rPr>
          <w:rFonts w:hint="eastAsia"/>
        </w:rPr>
      </w:pPr>
      <w:r>
        <w:rPr>
          <w:rFonts w:hint="eastAsia"/>
        </w:rPr>
        <w:t>CCTACGGGCGGCTGCAGTGGGGAATCTTGCGCAATGGCCGCAAGGCTGACGCAGCGACGCCGCGTGGAGGATGACGCCCTTCGGGGTGTAAACTCCTGTTGCCCGGGACGAACAACGGGTTTCGACCCGTCTGACGGTACCGGGTGAGGAAGCACCGGCTAACTCCGTGCCAGCAGCCGCGGTAATACGGGGGGGGCAAGCGTTATTCGGAATTATTGGGCGTAAAGGGCGCGTAGGCGGCTTGGCAAGTGAAAGGTGAAATCCCTCGGCTCAACTGAGGAACTGCCTTTCAGACTGCTTTGCTTGAGGCCGGGAGAGGCGAGTGGAATTCCCAGTGTAGCGGTGAAATGCGTAGATATTGGGAGGAACACCAGTGGCGAAGGCGGCTCGCTGGACCGGTTCTGACGCTGAGGCGCGAAAGCGTGGGGAGCAAACGGGATTAGATACCCCAGTAGTCC</w:t>
      </w:r>
    </w:p>
    <w:p w14:paraId="34016D37">
      <w:pPr>
        <w:rPr>
          <w:rFonts w:hint="eastAsia"/>
        </w:rPr>
      </w:pPr>
      <w:r>
        <w:rPr>
          <w:rFonts w:hint="eastAsia"/>
        </w:rPr>
        <w:t>&gt;OTU017912</w:t>
      </w:r>
    </w:p>
    <w:p w14:paraId="795ED019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CGGGCATTCCTGCCCGATTGACGGTACCATAGGAATAAGCACCGGCTAACTCCGTGCCAGCAGCCGCGGTAATACGGAGGGTGCAAGCGTTATCCGGATTCACTGGGTTTAAAGGGTGCGTAGGAGGGTAGGTAAGTCAGTGGTGAAATCTCCGGGCTCAACTCGGAAACTGCCGTGCTTGAGTATGGGAGAGGTGAGTGGAATTCCTGGTGTAGCGGTGAAATGCGTAGATATCAGGAGGAACACCTGTGGCGAAGGCGGCTTGCTGGGCCTTACCTGACGCTGAGGAGCGAAAGCGTGGGGAGCGAACAGGATTAGATACCCGGGTAGTCC</w:t>
      </w:r>
    </w:p>
    <w:p w14:paraId="535F101F">
      <w:pPr>
        <w:rPr>
          <w:rFonts w:hint="eastAsia"/>
        </w:rPr>
      </w:pPr>
      <w:r>
        <w:rPr>
          <w:rFonts w:hint="eastAsia"/>
        </w:rPr>
        <w:t>&gt;OTU017913</w:t>
      </w:r>
    </w:p>
    <w:p w14:paraId="7CBF4EB5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ATCGGGACGAACAACCATCGGGATAACACCCCGGAGGTCTGACGGTACCGATTGAGGAAGCCCCGGCTAACTCTGTGCCAGCAGCCGCGGTAATACAGAGGTCTCAACCGTTGTTCGGATTCATTGGGCGTAAAGCGCGCGTAGGTGGTTTGTTAAGTTGGATGTGAAAGCCCCGGGCTCAACCTGGGAACTGCCTTTGAAACGGGACATCTTGAGTTCGGAAGAGGGTAGCGGAATTCCCAGTGTAGAGGTGAAATTCGTAGAGATCGGAAGGAACGTCGATGGCGAAGGCAGCCACCTGGCTTAATACTGACGCTGAGGCGCGAAAGCGTGGGGAGCGAACAGGATTAGATACCCCGGTAGTCC</w:t>
      </w:r>
    </w:p>
    <w:p w14:paraId="756C4239">
      <w:pPr>
        <w:rPr>
          <w:rFonts w:hint="eastAsia"/>
        </w:rPr>
      </w:pPr>
      <w:r>
        <w:rPr>
          <w:rFonts w:hint="eastAsia"/>
        </w:rPr>
        <w:t>&gt;OTU017914</w:t>
      </w:r>
    </w:p>
    <w:p w14:paraId="3D71F566">
      <w:pPr>
        <w:rPr>
          <w:rFonts w:hint="eastAsia"/>
        </w:rPr>
      </w:pPr>
      <w:r>
        <w:rPr>
          <w:rFonts w:hint="eastAsia"/>
        </w:rPr>
        <w:t>CCTACGGGGGGCTGCAGTGGGGAATTTTGCGCAATGGGCGAAAGCCTGACGCAGCGACGCCGCGTGGAGGATGAAGGCCCTTGGGTCGTAAACTCCTGTCGGGTGGGAAGAAAGCTCCAGGGTGAACAGCCCAGGAGACTGACTGTACCACCGGAGGAAGCCCCGGCTAACTACGTGCCAGCAGCCGCGGTAATACGTAGGTGGCAAGCGTTGTCCGGATTTACTGGGCGTAAAGAGCGTGTAGGCGGCCATGCAGGTCTGTTGTGAAAACTGGAGGCTTAACCTCCAGACGTCGACAGAAACCGCGTGGCTAGAGTCCGGAAGAGGAGAGTGGAATTCCTGGTGTAGCGGTGAAATGCGCAGATATCAGGAAGAACACCAATGGCGAAGGCAGCTCTCTGGGACGGTACTGACGCTGAGACGCGAAAGCGTGGGGAGCGAACAGGATTAGATACCCCTGTAGTCC</w:t>
      </w:r>
    </w:p>
    <w:p w14:paraId="136384BC">
      <w:pPr>
        <w:rPr>
          <w:rFonts w:hint="eastAsia"/>
        </w:rPr>
      </w:pPr>
      <w:r>
        <w:rPr>
          <w:rFonts w:hint="eastAsia"/>
        </w:rPr>
        <w:t>&gt;OTU017915</w:t>
      </w:r>
    </w:p>
    <w:p w14:paraId="4936A7E9">
      <w:pPr>
        <w:rPr>
          <w:rFonts w:hint="eastAsia"/>
        </w:rPr>
      </w:pPr>
      <w:r>
        <w:rPr>
          <w:rFonts w:hint="eastAsia"/>
        </w:rPr>
        <w:t>CCTACGGGTGGCAGCAGTGGGGAATCTTGCGCAATGGACGAAAGTCTGACGCAGCCACGCCGCGTGAGTGAAGAAGGCCTTCGGGTTGTAAAGCTCTGTCACCTGGGACGAAAACCTTTACGGTTAATAGCCGTAGAGCTTGACGGTACCAGGGGAGGAAGCACCGGCTAACCTCGTGCCAGCAGCCGCGGTAATACGAGGGGTGCAAGCGTTGCTCGGAATCACTGGGCGTAAAGCGCACGTAGGCGGACAGTTTAGTCAGAGGTAAAAGCCCAGGGCTCAACCTTGGAACTGCCTTTGATACTGGCTGTCTTGAGTTCGGGAGAGGTGAGTGGAATGCCGAGTGTAGAGGTGAAATTCGTAGATATTCGGCGGAACACCAGTGGCGAAGGCGACTCACTGGCCCGATACTGACGCTGAGGCGCGAAAGCGTGGGGAGCAAACAGGATTAGATACCCCGGTAGTCC</w:t>
      </w:r>
    </w:p>
    <w:p w14:paraId="667282FC">
      <w:pPr>
        <w:rPr>
          <w:rFonts w:hint="eastAsia"/>
        </w:rPr>
      </w:pPr>
      <w:r>
        <w:rPr>
          <w:rFonts w:hint="eastAsia"/>
        </w:rPr>
        <w:t>&gt;OTU017916</w:t>
      </w:r>
    </w:p>
    <w:p w14:paraId="496E93CE">
      <w:pPr>
        <w:rPr>
          <w:rFonts w:hint="eastAsia"/>
        </w:rPr>
      </w:pPr>
      <w:r>
        <w:rPr>
          <w:rFonts w:hint="eastAsia"/>
        </w:rPr>
        <w:t>CCTACGGGGGGCTGCAGTGGGGAATTTTGGACAATGGGGGCAACCCTGATCCAGCAATGCCGCGTGAGTGATGAAGGCCTTCGGGTTGTAAAGCTCTTTTGGCGGGGACGATGATGACGGTACCCGCAGAATAAGCCCCGGCTAACTTCGTGCCAGCAGCCGCGGTAATACGGGGGGGGCAAGCGTTGTTCGGAATTATTGGGCGTAAAGGGCGCGTAGGCGGTGCGGCAAGTCTCCTGTGAAATCTCCGGGCTTAACTCGGAGTCTGCAGGGGAAACTGCCGCGCTTGAGTGTGGGAGAGGTGAGTGGAATTCCCGGTGTAGCGGTGAAATGCGTAGATATCTGGAGGAACACCGGTGGCGAAGGCGGCATCCTGGACCAATATTGACGCTGAGGAGCGAAAGCCAGGGGAGCAAACGGGATTAGATACCCGTGTAGTCC</w:t>
      </w:r>
    </w:p>
    <w:p w14:paraId="3EC9F030">
      <w:pPr>
        <w:rPr>
          <w:rFonts w:hint="eastAsia"/>
        </w:rPr>
      </w:pPr>
      <w:r>
        <w:rPr>
          <w:rFonts w:hint="eastAsia"/>
        </w:rPr>
        <w:t>&gt;OTU017917</w:t>
      </w:r>
    </w:p>
    <w:p w14:paraId="2B952BD0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CGGGTTGTAAAGCTCTTTTGTCAGGGAAGAAAAGGTCGTGGCTAATATCCACGGCTGCTGACGGTACCTGAAGAATAAGCACCGGCTAACTACGTGCCAGCAGCCGCGGTAATACGTAGGTGGCAAGCGTTGTCCGGAATTATTGGGCGTAAAGCGCGCGCAGGCGGTCTTTCAAGTCAGTGGTGAAAGCCTGGAGCTCAACTCCAGAACTGCCATTGAAACTGCAAGACTTGAGTACGAGAGAGGTGAGTGGAATTCCCAGTGTAGAGGTGAAATTCGTAGATATCAGGAGGAACACCGGCGGCGAAGGCGGCTTCCTGGCCCATTACTGACGTTCAGGTACGAAAGCGTGGGGAGCAAACAGGATTAGATACCCGAGTAGTCC</w:t>
      </w:r>
    </w:p>
    <w:p w14:paraId="1A613429">
      <w:pPr>
        <w:rPr>
          <w:rFonts w:hint="eastAsia"/>
        </w:rPr>
      </w:pPr>
      <w:r>
        <w:rPr>
          <w:rFonts w:hint="eastAsia"/>
        </w:rPr>
        <w:t>&gt;OTU017918</w:t>
      </w:r>
    </w:p>
    <w:p w14:paraId="66AA2972">
      <w:pPr>
        <w:rPr>
          <w:rFonts w:hint="eastAsia"/>
        </w:rPr>
      </w:pPr>
      <w:r>
        <w:rPr>
          <w:rFonts w:hint="eastAsia"/>
        </w:rPr>
        <w:t>CCTACGGGAGGCAGCAGTCGGGAATTTTGGGCAATGGGCGAAAGCCTGACCCAGCAACGCCGCGTGAAGGATGAAGTATTTCGGTATGTAAACTTCGTAAGAATAGGAAGAATAAATGACGGTACTATTTGTAAGGTCCGGCTAACTACGTGCCAGCAGCCGCGGTAATACGTAGGGGGCAAGCGTTGTCCGGATTGACTGGGCGTAAAGCGCCCGCAGGTGGTCCGTCAAGTGCGCTGTGAAAGCCCGCGGCTTAACTGCGGGAGGCCAGTGCAGACTGAGGGACTGGAGCGATGCAGAGGGTGGTGGAATTGCCGGTGTAGTGGTGAAATGCGTAGAGATCGGGAGGAACACCAGAGGCGAAGGCGGCGACCTGGAGAGTGACTGACACTCAACTGCGAAAGCGTGGGGAGCAAACAGGATTAGATACCCCTGTAGTCC</w:t>
      </w:r>
    </w:p>
    <w:p w14:paraId="5FB54CF9">
      <w:pPr>
        <w:rPr>
          <w:rFonts w:hint="eastAsia"/>
        </w:rPr>
      </w:pPr>
      <w:r>
        <w:rPr>
          <w:rFonts w:hint="eastAsia"/>
        </w:rPr>
        <w:t>&gt;OTU017919</w:t>
      </w:r>
    </w:p>
    <w:p w14:paraId="44268728">
      <w:pPr>
        <w:rPr>
          <w:rFonts w:hint="eastAsia"/>
        </w:rPr>
      </w:pPr>
      <w:r>
        <w:rPr>
          <w:rFonts w:hint="eastAsia"/>
        </w:rPr>
        <w:t>CCTACGGGGGGCTGCAGTCGAGAATCTTCCGCAATGGGCGAAAGCCTGACGGAGCGACACCGCGTGCAGGATGAAGGCCTTCGGGTTGTAAACTGCTGTCACGCTATAGGAACCGCCCTTCGGGGCCTGACCAAAGCGAGAATAAGCCCCGGCTAACTTCGTGCCAGCAGCCGCGGTAATACGGAGGGTGCAAGCGTTGTCCGGATTTATTGGGTTTAAAGGGTGCGTAGGCGGCTTATTAAGTCAGGGGTGAAAGACTGCAGCTCAACTGTAGCAGTGCCTTTGATACTGTGTGGCTTGAGTGTAGCTGAGGCAGATGGAATGGGTGGTGTAGCGGTGAAATGCATAGATACCATCCAGAACACCGATTGCGAAGGCAGTCTGCTAAACTACAACTGACGCTGAGGCACGAAAGCGTGGGGATCGAACAGGATTAGATACCCCAGTAGTCC</w:t>
      </w:r>
    </w:p>
    <w:p w14:paraId="239C42BF">
      <w:pPr>
        <w:rPr>
          <w:rFonts w:hint="eastAsia"/>
        </w:rPr>
      </w:pPr>
      <w:r>
        <w:rPr>
          <w:rFonts w:hint="eastAsia"/>
        </w:rPr>
        <w:t>&gt;OTU017920</w:t>
      </w:r>
    </w:p>
    <w:p w14:paraId="431700C4">
      <w:pPr>
        <w:rPr>
          <w:rFonts w:hint="eastAsia"/>
        </w:rPr>
      </w:pPr>
      <w:r>
        <w:rPr>
          <w:rFonts w:hint="eastAsia"/>
        </w:rPr>
        <w:t>CCTACGGGGGGCTGCAGCAGGGAATCTTGCGCAATGGGCGAAAGCCTGATGGAGCAACGCCGCGTGAGCGAAGAAGGTCTTCGGATCGTAAAGCTCTGTTGTAAGGGAAGAACAAGTGCAGTAGTAACTGGCTGCACCTTGACGGTACCTAACCAGAAAGCCACGGCTAACTACGTGCCAGCAGCCGCGGTAATACGAAGGGTGCAAGCGTTAATCGGAATTACTGGGCGTAAAGCGCGCGTAGGTGGTTCAGCAAGTTGGATGTGAAAGCCCCGGGCTCAACCTGGGAACTGCATCCAAAACTACTGAGCTAGAGTACGGTAGAGGGTGGTGGAATTTCCTGTGTAGCGGTGAAATGCGTAGAGATGTGGAGGAACACCAGTGGCGAAGGCGGCTCTCTGGTCTGTAACTGACGCTGAGGCGCGAAAGCGTGGGGAGCAAACAGGATTAGATACCCCAGTAGTCC</w:t>
      </w:r>
    </w:p>
    <w:p w14:paraId="11E19D8D">
      <w:pPr>
        <w:rPr>
          <w:rFonts w:hint="eastAsia"/>
        </w:rPr>
      </w:pPr>
      <w:r>
        <w:rPr>
          <w:rFonts w:hint="eastAsia"/>
        </w:rPr>
        <w:t>&gt;OTU017921</w:t>
      </w:r>
    </w:p>
    <w:p w14:paraId="4FB7406A">
      <w:pPr>
        <w:rPr>
          <w:rFonts w:hint="eastAsia"/>
        </w:rPr>
      </w:pPr>
      <w:r>
        <w:rPr>
          <w:rFonts w:hint="eastAsia"/>
        </w:rPr>
        <w:t>CCTACGGGGGGCTGCAGTCGGGAATTTTGCACAATGGCCGAAAGGCTGATGCAGCAACGCCGCGTGGGGGAGGAAGGCCTTCGGGTTGTAAACCCCTGTTGCCCGTGACGAACGGCTTTGGTAGGAAATGACCAGAGTTTGACGGTAGCGGGTGAGGAAGCCCCGGCTAACTCTGTGCCAGCAGCCGCGGTAATACAGAGGGTGCGAGCGTTGTCCGGAATCACTGGGCGTAAAGGGCGCGTAGGCGGTCTGCTAAGCGTGTGGTGAAATGCGCAGATATCAGGAGGAACACCGGTGGCGAAGGCGGGTCTCTGGGCCGATACTGACGCTGAGGAGCGAAAGCGTGGGGAGCGAACAGGATTAGATACCCTTGTAGTCC</w:t>
      </w:r>
    </w:p>
    <w:p w14:paraId="6575D78E">
      <w:pPr>
        <w:rPr>
          <w:rFonts w:hint="eastAsia"/>
        </w:rPr>
      </w:pPr>
      <w:r>
        <w:rPr>
          <w:rFonts w:hint="eastAsia"/>
        </w:rPr>
        <w:t>&gt;OTU017922</w:t>
      </w:r>
    </w:p>
    <w:p w14:paraId="61240E8D">
      <w:pPr>
        <w:rPr>
          <w:rFonts w:hint="eastAsia"/>
        </w:rPr>
      </w:pPr>
      <w:r>
        <w:rPr>
          <w:rFonts w:hint="eastAsia"/>
        </w:rPr>
        <w:t>CCTACGGGGGGCAGCAGTGGGGAATATTGCGCAATGGGCGAAAGCCTGACGCAGCGACGCCGCGTGGGGGATGAAGGTCTTCGGATTGTAAACCCCTTTCGGGAGGGAAGATGGGATGGGGTTACCCATTCGGACGGTACCTCCAGAAGCAGCCACGGCTAACTTCGTGCCAGCAGCCGCGGTAAGACGGAGGATGCAAGTGTTATCCGGAATCACTGGGCGTAAAGCGTCTGTAGGTGGTTTAATAAGTCAACTGTTAAATCTTGAGGCTCAACTTCAAAATGGCAGTCGAAACTATTAGACTAGAGTATAGTAGGGGTAAAGGGAATTTCCAGTGGAGCGGTGAAATGCGTAGAGATTGGAAAGAACACCAGTGGCGAAGGCGACTTTCTGGCCTATAACTGACGCTGAGGCGCGAAAGCGTGGGGAGCAAACAGGATTAGATACCCTTGTAGTCC</w:t>
      </w:r>
    </w:p>
    <w:p w14:paraId="043F7BB0">
      <w:pPr>
        <w:rPr>
          <w:rFonts w:hint="eastAsia"/>
        </w:rPr>
      </w:pPr>
      <w:r>
        <w:rPr>
          <w:rFonts w:hint="eastAsia"/>
        </w:rPr>
        <w:t>&gt;OTU017923</w:t>
      </w:r>
    </w:p>
    <w:p w14:paraId="50CB602E">
      <w:pPr>
        <w:rPr>
          <w:rFonts w:hint="eastAsia"/>
        </w:rPr>
      </w:pPr>
      <w:r>
        <w:rPr>
          <w:rFonts w:hint="eastAsia"/>
        </w:rPr>
        <w:t>CCTACGGGTGGCTGCAGTGGGGAATTTTGGACAATGGGGGAAACCCTGATCCAGCCATTCCGCGTGAGTGAAGAAGGCCTTCGGGTTGTAAACCTCTTTCAGCAGGGACGAAGCGCAAGTGACGGTACCTGCAGAAGAAGCGCCGGCCAACTCCGTGCCAGCAGCCGCGGTCATACGGAGGATCCAAGCGTTATCCGGAATTACTGGGCGTAAAGAGTTGCGTAGGTGGCAGAGTAAGTTGCTAGTGAAAGCCTGGGGCTCAACCCCTTACACATTAGCAAAACTGCTCAGCTTGAGGACGAGAGAGGTCACTGGAATTCGTGGTGTAGCGGTGAAATGCGTAGATATCACGAGGAACACCGGTTACGAAGGTGGGCAACTGGACAGGTACTGACGCTGAGGCACGAAAGCGTGGGGAGCAAACAGGATTAGATACCCCAGTAGTCC</w:t>
      </w:r>
    </w:p>
    <w:p w14:paraId="274420BE">
      <w:pPr>
        <w:rPr>
          <w:rFonts w:hint="eastAsia"/>
        </w:rPr>
      </w:pPr>
      <w:r>
        <w:rPr>
          <w:rFonts w:hint="eastAsia"/>
        </w:rPr>
        <w:t>&gt;OTU017924</w:t>
      </w:r>
    </w:p>
    <w:p w14:paraId="4809B63F">
      <w:pPr>
        <w:rPr>
          <w:rFonts w:hint="eastAsia"/>
        </w:rPr>
      </w:pPr>
      <w:r>
        <w:rPr>
          <w:rFonts w:hint="eastAsia"/>
        </w:rPr>
        <w:t>CCTACGGGGGGCAGCAGTGGGGAATTGTTCGCAATGGGCGCAAGCCTGACGACGCAACGCCGCGTGGAGGACGAAGATCTTCGGGTCGTAAACTCCTGTCGAGCGGGAAGAAACCCATGGGGGTGAATAATCCCTGTGGCTGACGGTACCGCTAAAGGAAGCCCCGGCTAACTCCGTGCCAGCAGCCGCGGTAATACGGGGGGGGCAAGCGTTGTTCGGAATTACTGGGCGTAAAGGGCGCGTAGGCGGCCTGTTAAGTCGAACGTGAAATCCCCGGGCTCAACCCGGGAACTGCGTCCGAAACTGGCAGGCTCGAATTCGGGAGAGGGATGCGGAATTCCAGGTGTAGCGGTGAAATGCGTAGATATCGGGAGGAACACCAGTGGCGAAGGCGGCCCCCTGGGCCGCTCCTGACGCTGAGACGCGAAGGCCAGGGTAGCGAACGGGATTAGATACCCCAGTAGTCC</w:t>
      </w:r>
    </w:p>
    <w:p w14:paraId="34ECEDA3">
      <w:pPr>
        <w:rPr>
          <w:rFonts w:hint="eastAsia"/>
        </w:rPr>
      </w:pPr>
      <w:r>
        <w:rPr>
          <w:rFonts w:hint="eastAsia"/>
        </w:rPr>
        <w:t>&gt;OTU017925</w:t>
      </w:r>
    </w:p>
    <w:p w14:paraId="55CB7820">
      <w:pPr>
        <w:rPr>
          <w:rFonts w:hint="eastAsia"/>
        </w:rPr>
      </w:pPr>
      <w:r>
        <w:rPr>
          <w:rFonts w:hint="eastAsia"/>
        </w:rPr>
        <w:t>CCTACGGGTGGCAGCAGTTAGGAATATTGGACAATGGGCGCAAGCCTGATCCAGCCATGCCGCGTGAGTGATGAAGGCCTTCGGGTTGTAAAGCTCTTTAGCCGACGAATATAATGACTGTAGTCGGAGAATAAGCCCCGGCTAACTTCGTGCCAGCAGCCGCGGTAATACGAGGGGGGCGAGCGTTGTTCGGAATCACTGGGCGTAAAGCGTGCGTAGGCGGTTCATTAAGTCTGGTGTTTAAGGCTAGGGCTCAACCCTGGTTCGCACTGGAAACTGGTGGACTTGAGTGCAGAAGAGGAAAGTGGAATTCCACGTGTAGCGGTGAAATGCGTAGAGATGTGGAGGAACACCAGTGGCGAAGGCGACTTTCTGGACTGTAACTGACGCTGAGGCTCGAAAGCGTGGGGAGCAAACAGGATTAGATACCCCAGTAGTCC</w:t>
      </w:r>
    </w:p>
    <w:p w14:paraId="66AB03F8">
      <w:pPr>
        <w:rPr>
          <w:rFonts w:hint="eastAsia"/>
        </w:rPr>
      </w:pPr>
      <w:r>
        <w:rPr>
          <w:rFonts w:hint="eastAsia"/>
        </w:rPr>
        <w:t>&gt;OTU017926</w:t>
      </w:r>
    </w:p>
    <w:p w14:paraId="0EBDCB06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ACCGGGAAGAACGGGCTCCGACCCAATACGTCGGGGCAGTGACGGTACCGGTTGAGGAAGCCACGGCTAACTCTGTGCCAGCAGCCGCGGTAATACAGAGGTGGCAAGCGTTGTTCGGAATTACTGGGCGTAAAGAGCTCGTAGGCGGTTTGTTGCGTCGGCTGTGAAAACCTGCAGCTTAACTGTGGGCGTGCAGTCGATACGGGCAGACTTGAGTTCGGCAGGGGAGACTGGAATTCCTGGTGTAGCGGTGAAATGCGCAGATATCAGGAGGAATACCGGTGGCGAAGGCGGCATCCTGGACCATTACTGACGCTGAGGCGCGAAAGCTAGGGGAGCAAACGGGATTAGATACCCGAGTAGTCC</w:t>
      </w:r>
    </w:p>
    <w:p w14:paraId="40357FB8">
      <w:pPr>
        <w:rPr>
          <w:rFonts w:hint="eastAsia"/>
        </w:rPr>
      </w:pPr>
      <w:r>
        <w:rPr>
          <w:rFonts w:hint="eastAsia"/>
        </w:rPr>
        <w:t>&gt;OTU017927</w:t>
      </w:r>
    </w:p>
    <w:p w14:paraId="08AC5418">
      <w:pPr>
        <w:rPr>
          <w:rFonts w:hint="eastAsia"/>
        </w:rPr>
      </w:pPr>
      <w:r>
        <w:rPr>
          <w:rFonts w:hint="eastAsia"/>
        </w:rPr>
        <w:t>CCTACGGGGGGCAGCAGTGGGGAATATTGCGCAATGGGGGAAACCCTGACGCAGCGACGCCGCGTGAGCGATGAAGGCCTTAGGGTTGTAAAGCTCTGTTCTATGGGACGAAGAGCCATGCCGTGAATAATGGGGTGGAGTGACGGTACCATGGGAGGAAGCACCGGCTAACTCTGTGCCAGCAGCCGCGGTAATACAGAGGTCCCGAGCGTTGTTCGGATTCACTGGGCGTAAAGGGTGCGTAGGTGGTGAGGTAAGTCGGATGTGAAATCTCCAAGCTTAACTTGGAAACTGCATTGGAAACTACCTTGCTTGAGGGTTTGAGGGGGGACTGGAATTCTCGGTGTAGCAGTGAAATGCGTAGATATCGAGAGGAACACCTGCGGCGAAGGCGGGTTGCTGGGCTGACACTGACGCTGATGCGCGAAAGCTAGGGGAGCGAACGGGATTAGATACCCGAGTAGTCC</w:t>
      </w:r>
    </w:p>
    <w:p w14:paraId="6F42C3BA">
      <w:pPr>
        <w:rPr>
          <w:rFonts w:hint="eastAsia"/>
        </w:rPr>
      </w:pPr>
      <w:r>
        <w:rPr>
          <w:rFonts w:hint="eastAsia"/>
        </w:rPr>
        <w:t>&gt;OTU017928</w:t>
      </w:r>
    </w:p>
    <w:p w14:paraId="3980D224">
      <w:pPr>
        <w:rPr>
          <w:rFonts w:hint="eastAsia"/>
        </w:rPr>
      </w:pPr>
      <w:r>
        <w:rPr>
          <w:rFonts w:hint="eastAsia"/>
        </w:rPr>
        <w:t>CCTACGGGAGGCTGCAGTGGGGAATATTGCGCAATGGACGAAAGTCTGACGCAGCGACGCCGCGTGTGGGATGACGGTACCATTTGTAAGCTCCGGCTAACTCCGTGCCAGCAGCCGCGGTAATACGTAGGGGGCGAGCGTTGTCCGGAATTATTGGGCGTAAAGGGTGCGTAGGCGGTCGCGCAAGTCGGATGTGAAATCTCGGGGCTCAACCCCGAAACTGCATTCGATACTGCGTGGCTAGAGTGCTGGAGAGGAGACTGGAATTTACGGTGTAGCAGTGAAATGCGTAGATATCGTAAGGAAGACCAGTGGCGAAGGCGAGTCTCTGGACAGCAACTGACGCTGAGGCACGAAGGCCAGGGGAGCAAACGGGATTAGATACCCGTGTAGTCC</w:t>
      </w:r>
    </w:p>
    <w:p w14:paraId="0A443943">
      <w:pPr>
        <w:rPr>
          <w:rFonts w:hint="eastAsia"/>
        </w:rPr>
      </w:pPr>
      <w:r>
        <w:rPr>
          <w:rFonts w:hint="eastAsia"/>
        </w:rPr>
        <w:t>&gt;OTU017929</w:t>
      </w:r>
    </w:p>
    <w:p w14:paraId="20F5834F">
      <w:pPr>
        <w:rPr>
          <w:rFonts w:hint="eastAsia"/>
        </w:rPr>
      </w:pPr>
      <w:r>
        <w:rPr>
          <w:rFonts w:hint="eastAsia"/>
        </w:rPr>
        <w:t>CCTACGGGCGGCTGCAGTGGGGAATATTGGACAATGGACGCAAGTCTGAACCAGCCATGCCGCGTGGAGGATGAAGGTCCTCTGGATTGTAAACTTCTTTTATTTGGGAAGAAATGGTTCTTTTCTAAGGATCTTGACGGTACCAGATGAATAAGCACCGGCTAACTCCGTGCCAGCAGCCGCGGTAATACGGAGGGTGCAAGCGTTATCCGGATTCACTGGGTTTAAAGGGTGCGTAGGCGGACTTGTAAGTCCGCGGTGAAATCTCCAGGCTTAACCTGGAAACTGCCGTGGATACTATAAGTCTTGAATGTTGTGGAGGTTAGCGGAATATGTCATGTAGCGGTGAAATGCATAGATATGACATAGAACACCAATTGCGAAGGCAGCTGGCTACACAACGATTGACGCTGAGGCACGAAAGCGTGGGGATCAAACAGGATTAGATACCCCGGTAGTCC</w:t>
      </w:r>
    </w:p>
    <w:p w14:paraId="0206E33C">
      <w:pPr>
        <w:rPr>
          <w:rFonts w:hint="eastAsia"/>
        </w:rPr>
      </w:pPr>
      <w:r>
        <w:rPr>
          <w:rFonts w:hint="eastAsia"/>
        </w:rPr>
        <w:t>&gt;OTU017930</w:t>
      </w:r>
    </w:p>
    <w:p w14:paraId="098FC664">
      <w:pPr>
        <w:rPr>
          <w:rFonts w:hint="eastAsia"/>
        </w:rPr>
      </w:pPr>
      <w:r>
        <w:rPr>
          <w:rFonts w:hint="eastAsia"/>
        </w:rPr>
        <w:t>CCTACGGGCGGCTGCAGTGGGGAATCTTGCGCAATGGGCGGAAGCCTGACGCAGCGACGCCGCGTGCGGGAAGAAGGCCTTCGGGTTGTAAACCGCTTTCAGGAGGGACGAAGCCACTCGGGTTAATAGCCCAGAGGGTGACGGTACCTCCAGAAGAAGCCCCGGCTAACTACGTGCCAGCAGCCGCGGTAAGACGTAGGGGGCGAGCGTTGTCCGGATTTATTGGGCGTAAAGCGCGCGCAGGCGGCTGGTCACGTCGGGTGTGAAAGCTCAGGGCTCAACCTTGAGAGGCCATTCGATACGGATCAGCTAGAGGTAGGTAGGGGAAAGTGGAATTCCTGGTGTAGCGGTGAAATGCGCAGATATCGGGAGGAACACCGGTAGCGAAGGCGGCTCGCTGGGCCATTCCTGACGCTGAGATGCGAAAGCTAGGGGAGCGAACAGGATTAGATACCCCTGTAGTCC</w:t>
      </w:r>
    </w:p>
    <w:p w14:paraId="05FFF98D">
      <w:pPr>
        <w:rPr>
          <w:rFonts w:hint="eastAsia"/>
        </w:rPr>
      </w:pPr>
      <w:r>
        <w:rPr>
          <w:rFonts w:hint="eastAsia"/>
        </w:rPr>
        <w:t>&gt;OTU017931</w:t>
      </w:r>
    </w:p>
    <w:p w14:paraId="7CF6F925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TGTAAACTGCTTTTGCCAGGGGCTAAAAAGCTCATGCGTGGGAAATTGAAAGTACCTGGTGAATAAGCCACGGCTAACTACGTGCCAGCAGCCGCGGTAATACGTAGGTGGCGAGCGTTGTCCGGATTTACTGGGCGTAAAGGATGCGTAGGCGGATATTTAAGTGAGATGTGAAATACCCGAGCTTAACTTGGGTGCTGCATTTCAAACTGGATATCTAGAGTGTGGGAGAGGAGAGTGGAATTCCTAGTGTAGCGGTGAAATGCGTAGATATTAGGAGGAACACCAGTGGCGAAGGCGACTTACTGGACTGTAACTGACGCTGAGGCGCGAAAGCGTGGGGAGCAAACAGGATTAGATACCCTAGTAGTCC</w:t>
      </w:r>
    </w:p>
    <w:p w14:paraId="7C60C71B">
      <w:pPr>
        <w:rPr>
          <w:rFonts w:hint="eastAsia"/>
        </w:rPr>
      </w:pPr>
      <w:r>
        <w:rPr>
          <w:rFonts w:hint="eastAsia"/>
        </w:rPr>
        <w:t>&gt;OTU017932</w:t>
      </w:r>
    </w:p>
    <w:p w14:paraId="4C24AF9F">
      <w:pPr>
        <w:rPr>
          <w:rFonts w:hint="eastAsia"/>
        </w:rPr>
      </w:pPr>
      <w:r>
        <w:rPr>
          <w:rFonts w:hint="eastAsia"/>
        </w:rPr>
        <w:t>CCTACGGGGGGCAGCAGTGGGGAATCTTGCGCAATGGTCTAACGACTGACGCAGCGACGCCGCGTGTGGGAGGACGCCTTTCGGGGTGTAAACCACTGTTGCCCGGGACGAACACCTCTTTTCGAAGAGGCTGACGGTACCGGGTGAGGAAGCACCGGCTAACTCCGTGCCAGCAGCCGCGGTAATACAGAGGGGGCAAGCGTTGTTCGGAATTACTGGGCGTAAAGGGCGCGTAGGCGGCCTGTTAAGTCGAACGTGAAATCCCCGGGCTCAACCCGGGAACTGCGTCCGATACTGGCAGGCTTGAATCCGGGAGAGGGATGTGGAATTCCAGGTGTAGCGGTGAAATGCGTAGATATCTGGAGGAACACCGGTGGCGAAGGCGGCATCCTGGACCGGTATTGACGCTGAGGCGCGACAGCATGGGGAGCGAACGGGATTAGATACCCCTGTAGTCC</w:t>
      </w:r>
    </w:p>
    <w:p w14:paraId="034791CF">
      <w:pPr>
        <w:rPr>
          <w:rFonts w:hint="eastAsia"/>
        </w:rPr>
      </w:pPr>
      <w:r>
        <w:rPr>
          <w:rFonts w:hint="eastAsia"/>
        </w:rPr>
        <w:t>&gt;OTU017933</w:t>
      </w:r>
    </w:p>
    <w:p w14:paraId="69E142EB">
      <w:pPr>
        <w:rPr>
          <w:rFonts w:hint="eastAsia"/>
        </w:rPr>
      </w:pPr>
      <w:r>
        <w:rPr>
          <w:rFonts w:hint="eastAsia"/>
        </w:rPr>
        <w:t>CCTACGGGCGGCAGCAGTAGGGAATCTTCCGCAATGGACGAAAGTCTGACGGAGCAACGCCGCGTGAGTGATGAAGGTTTTCGGATTGTAAAACTCTGTTGTTAGGGAAGAACAAGTACCGGAGTAACTGCCGGTACCTTGACGGTACCTAACCAGAAAGCCACGGCTAACTACGTGCCAGCAGCCGCGGTAATACAGAGGTCCCGAGCGTTGTTCGGATTCACTGGGCGTAAAGGGTGCGTAGGCGGTGCGGTAAGTGCGGTGTGAAAGCCCTCGGCTCAACCGAGGAATTGCGCTGCATACTGCCGTGCTGGAGGGAGACAGGGGTAAGCGGAACTGATGGTGGAGCGGTGAAATGCGTTGATATTGGAAGGAACGCCGGTGGCGAAAGCGACACACTGGGGCCTAACTGACGCTGAGGCACGAAAGCTAGGGTAGCGAACGGGATTAGATACCCCAGTAGTCC</w:t>
      </w:r>
    </w:p>
    <w:p w14:paraId="541646AF">
      <w:pPr>
        <w:rPr>
          <w:rFonts w:hint="eastAsia"/>
        </w:rPr>
      </w:pPr>
      <w:r>
        <w:rPr>
          <w:rFonts w:hint="eastAsia"/>
        </w:rPr>
        <w:t>&gt;OTU017934</w:t>
      </w:r>
    </w:p>
    <w:p w14:paraId="0100CA41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ATCGGGAAGAATGGCCTCCGGGTTAATACTCCGGGGGAATGACGGTACCGATTGAGGAAGCCACGGCTAACTCTGTGCCAGCAGCCGCGGTAATACGTAGGGTCCGAGCGTTGTCCGGAGTTACTGGGCGTAAAGCGCGCGCAGGCGGCGGTGTTGGCCCGGCGTGAAAGCCCCCGGCTCAACCGGGGAGGGTCGTCGGGGACCGCACCGCTTGAGGGCGGTAGGGGCTGGTGGAATGCCTGGTGTAGTGGTGAAATGCTTAGATATCGTCAAGAACACCGATAGTGAAGACAGCTTACTAAACTATAACTGACGCTGAGGCACGAAAGTGTGGGGATCAAACAGGATTAGATACCCCTGTAGTCC</w:t>
      </w:r>
    </w:p>
    <w:p w14:paraId="3EE67A44">
      <w:pPr>
        <w:rPr>
          <w:rFonts w:hint="eastAsia"/>
        </w:rPr>
      </w:pPr>
      <w:r>
        <w:rPr>
          <w:rFonts w:hint="eastAsia"/>
        </w:rPr>
        <w:t>&gt;OTU017935</w:t>
      </w:r>
    </w:p>
    <w:p w14:paraId="024E7A81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TGCTCTCGGGGTTAACAGCCTCGAGAAGTGACGGTACCCTCAAAGGAAGCACCGGCTAACTCTGTGCCAGCAGCCGCGGTAATACAGAGGGCGCGAGCGTTGTCCGGAATCACTGGGCGTAAAGGGCGCGTAGGTGGCGGCGTAAGGCCGCGGTGAAAGTTCGGGGCTCAACCCCGGGTCTGCCGTGCCGACTGTCAAACTCGAGGGCTGTAGAGGCAGACGGAATTCCGGGTGTAGCGGTGGAATGCGTAGAGATCCGGAGGAAGACCGGTGGCGAAGGCGGTCTGCTGGGCAGTTTCTGACACTGAGGCGCGACAGCGTGGGGAGCAAACAGGATTAGATACCCGGGTAGTCC</w:t>
      </w:r>
    </w:p>
    <w:p w14:paraId="39431C2E">
      <w:pPr>
        <w:rPr>
          <w:rFonts w:hint="eastAsia"/>
        </w:rPr>
      </w:pPr>
      <w:r>
        <w:rPr>
          <w:rFonts w:hint="eastAsia"/>
        </w:rPr>
        <w:t>&gt;OTU017936</w:t>
      </w:r>
    </w:p>
    <w:p w14:paraId="580A3733">
      <w:pPr>
        <w:rPr>
          <w:rFonts w:hint="eastAsia"/>
        </w:rPr>
      </w:pPr>
      <w:r>
        <w:rPr>
          <w:rFonts w:hint="eastAsia"/>
        </w:rPr>
        <w:t>CCTACGGGGGGCTGCAGTAGGGAATCTTCCGCAATGGACGAAAGTCTGACGGAGCAACGCCGCGTGAACGATGAAGGCCTTCGGGTCGTAAAGTTCTGTTGTCAGGGAAGAACAAGTATCGGAGTAACTGCCGGTACCTTGACGGTACCTGACCAGAAAGCCACGGCTAACTACGTGCCAGCAGCCGCGGTAATACGTAGGTGGCAAGCGTTGTCCGGAATTACTGGGCGTAAAGGGCTCGTAGGCGGCCAACTAAGTCGGACGTGAAATCCCCAGGCTCAACCTGGGAACTGCGTCCGATACTGGATGGCTTGAATCCGGGAGAGGGATGCAGAATTCCAGGTGTAGCGGTGAAATGCGTAGATATCTGGAGGAACACCGGTGGCGAAGGCGGTCATCTGGCCCGGTACTGACGCTCAGGCACGAAAGTGTGGGTAGCAAACAGGATTAGATACCCGTGTAGTCC</w:t>
      </w:r>
    </w:p>
    <w:p w14:paraId="2A4341ED">
      <w:pPr>
        <w:rPr>
          <w:rFonts w:hint="eastAsia"/>
        </w:rPr>
      </w:pPr>
      <w:r>
        <w:rPr>
          <w:rFonts w:hint="eastAsia"/>
        </w:rPr>
        <w:t>&gt;OTU017937</w:t>
      </w:r>
    </w:p>
    <w:p w14:paraId="00A8FBA0">
      <w:pPr>
        <w:rPr>
          <w:rFonts w:hint="eastAsia"/>
        </w:rPr>
      </w:pPr>
      <w:r>
        <w:rPr>
          <w:rFonts w:hint="eastAsia"/>
        </w:rPr>
        <w:t>CCTACGGGGGGCAGCAGTGAGGAATATTGCGCAATGGGCGAAAGCCTGATCCAGCAATGCCGCGTGAGTGATGAAGGCCTTAGGGTTGTAAAGCTCTTTTACCCGGGATGATAATGACAGTACCGGGAGAATAAGCTCCGGCTAACTCCGTGCCAGCAGCCGCGGTAATACGGAGGGAGCTAGCGTTGTTCGGAATTACTGGGCGTAAAGCGCACGTAGGCGGCTTTGTAAGTCTGGTGTTTAAACCCGGGGCTCAACCCCGGGTCGCACCGGAAACTGCAAGGCTTGAGTGCAGAAGAGGAAAGTGGAATTCCAGGTGTAGCGGTGAAATGCGTAGATATCTGGAGGAACACCGGTGGCGAAGGCGGCATCCTGGACCGGCATTGACGCTGAGGCGCGAAAGCCAGGGGAGCAAACGGGATTAGATACCCCTGTAGTCC</w:t>
      </w:r>
    </w:p>
    <w:p w14:paraId="0C96D668">
      <w:pPr>
        <w:rPr>
          <w:rFonts w:hint="eastAsia"/>
        </w:rPr>
      </w:pPr>
      <w:r>
        <w:rPr>
          <w:rFonts w:hint="eastAsia"/>
        </w:rPr>
        <w:t>&gt;OTU017938</w:t>
      </w:r>
    </w:p>
    <w:p w14:paraId="1596CBF8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CAGGGAAGAACAAGTACCGGAGTAACTGCCGGTACCTTGACGGTACCTGACCAGAAAGCCACGGCTAACTACGTGCCAGCAGCCGCGGTAATACGTAGGGTGCAAGCGTTGTCCGGAATTATTGGGCGTAAAGAGCTCGTAGGCGGTTTGTTGCGTCGGCTGTGAAATCCCGAGGCTCAACTGTGGGCTTGCATCGGGTACGGGCAGACTAGAGTGCTGTAGGGGAGACTGGAATTCCTGGTGTAGCGGTGAAATGCGTAGATATTGGGAGGAACACCAGTGGCGAAGGCGGCTACCTGGACCGGAACTGACGCTGAGGCGCGAAAGCGTGGGTAGCAAACAGGATTAGATACCCCTGTAGTCC</w:t>
      </w:r>
    </w:p>
    <w:p w14:paraId="7B225B8A">
      <w:pPr>
        <w:rPr>
          <w:rFonts w:hint="eastAsia"/>
        </w:rPr>
      </w:pPr>
      <w:r>
        <w:rPr>
          <w:rFonts w:hint="eastAsia"/>
        </w:rPr>
        <w:t>&gt;OTU017939</w:t>
      </w:r>
    </w:p>
    <w:p w14:paraId="40F91E09">
      <w:pPr>
        <w:rPr>
          <w:rFonts w:hint="eastAsia"/>
        </w:rPr>
      </w:pPr>
      <w:r>
        <w:rPr>
          <w:rFonts w:hint="eastAsia"/>
        </w:rPr>
        <w:t>CCTACGGGTGGCTGCAGTGGGGAATATTGCGCAATGGGCGAAAGCCTGACGCAGCGACGCCGCGTGAGGGATGACGGCCTTCGGGTTGTAAACCTCTTTCGCCAGGGACGAAGGGTGACTGACGGTACCTGGAGAAGAAGCACCGGCTGACTACGTGCCAGCAGCCGCGGTAATACGTAGGGTGCGAGCGTTGTCCGGAATTATTGGGCGTAAAGCGCGCGTAGGCGGCTGTCTAAGTCGGGTGTGAAAGCCCCGGGCTTAACCTAGGAACTGCATCCGAAACTGTCAGACTCGAGTATCGGAGGGGATGGCGGAATTCCTGGTGTAGAGGTGAAATTCGTAGATATTCGGAGGAACACCAGTGGCGAAGGCGGCTCACTGGTCCATTACTGACGCTGAGGTGCGAAAGCGTGGGGAGCAAACAGGATTAGATACCCGTGTAGTCC</w:t>
      </w:r>
    </w:p>
    <w:p w14:paraId="1E622584">
      <w:pPr>
        <w:rPr>
          <w:rFonts w:hint="eastAsia"/>
        </w:rPr>
      </w:pPr>
      <w:r>
        <w:rPr>
          <w:rFonts w:hint="eastAsia"/>
        </w:rPr>
        <w:t>&gt;OTU017940</w:t>
      </w:r>
    </w:p>
    <w:p w14:paraId="24118772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TCTCGGGTTGTAAACTCCTTTCAGCAGGGACGAAATTGACGGTACCTGCAGAAGAAGCCCCGGCCAACTACGTGCCAGCAGCCGCGGTAATACGTAGGGGGCGAGCGTTGTCCGGATTTATTGGGCGTAAAGAGCTCGTAGGCGGCTTGTCGCGTCGGCTGTGAAATCCCGTGGCTCAACTGCGGGCTTGCAGCCGATACGGGCAGGCTAGAGTTCGGCAGGGGAGACTGGAATTCCTGGTGTAGCGGTGAAATGCGCAGATATCAGGAGGAACACCGGTGGCGAAGGCGGTTCTCTGGGCATGTCCTGACGCTGAGGAGCGAAAGTGTGGGGAGCGAACAGGATTAGATACCCGGGTAGTCC</w:t>
      </w:r>
    </w:p>
    <w:p w14:paraId="08B29B26">
      <w:pPr>
        <w:rPr>
          <w:rFonts w:hint="eastAsia"/>
        </w:rPr>
      </w:pPr>
      <w:r>
        <w:rPr>
          <w:rFonts w:hint="eastAsia"/>
        </w:rPr>
        <w:t>&gt;OTU017941</w:t>
      </w:r>
    </w:p>
    <w:p w14:paraId="76D10014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AGGGTTGTAAACCCCTTTCAGGAGGGACGAAGGTCGGGCGGTTAACAGCCGTTCCGGCTGACGGTACCTCCAGAAGAAGCCCCGGCTAACTACGTGCCAGCAGCCGCGGTAATACGTAGGGGGCAAGCGTTGTCCGGAATCATTGGGCGTAAAGAGCTCGTAGGCGGCTGGTCACGTCGGATGTGAAAGCTCAGTGCTCAACCCTGAGCGTGCTTCCGATACGGGCAGACTAGAGGTATGCAGGGGAGAACGGAATTCCTGGTGTAGCGGTGAAATGCGTAGATATCGAGAGGAACACCTGCGGCGAAGGCGGGTTGCTGGGCTGACACTGACGCTGAGGCGCGAAAGCTAGGGGAGCAAACAGGATTAGATACCCCTGTAGTCC</w:t>
      </w:r>
    </w:p>
    <w:p w14:paraId="407358FD">
      <w:pPr>
        <w:rPr>
          <w:rFonts w:hint="eastAsia"/>
        </w:rPr>
      </w:pPr>
      <w:r>
        <w:rPr>
          <w:rFonts w:hint="eastAsia"/>
        </w:rPr>
        <w:t>&gt;OTU017942</w:t>
      </w:r>
    </w:p>
    <w:p w14:paraId="50077B4F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TTAACCTAATACGTTAGTGTTTTGACGTTACCGACAGAATAAGCACCGGCTAACTCTGTGCCAGCAGCCGCGGTAATACAGAGGGTGCAAGCGTTGTCCGGAATTATTGGGCGTAAAGAGCTCGTAGGCGGTCTGTCGCGTCGGCTGTGAAAACCCGGAGCTCAACTCCGGGCCTGCAGTCGATACGGGCAAACTGGAGTGTTGCAGGGGAGACTGGAATTCCTGGTGTAGCGGTGAAATGCGTAGATATCAAGTGGAACACCAGTGGCGAAGGCGAGTCCCTGGAAAACTCCTGACACTGAGGCACGAAAGCTAGGGGAGCAAACAGGATTAGATACCCCTGTAGTCC</w:t>
      </w:r>
    </w:p>
    <w:p w14:paraId="2CC8A17A">
      <w:pPr>
        <w:rPr>
          <w:rFonts w:hint="eastAsia"/>
        </w:rPr>
      </w:pPr>
      <w:r>
        <w:rPr>
          <w:rFonts w:hint="eastAsia"/>
        </w:rPr>
        <w:t>&gt;OTU017943</w:t>
      </w:r>
    </w:p>
    <w:p w14:paraId="443C710E">
      <w:pPr>
        <w:rPr>
          <w:rFonts w:hint="eastAsia"/>
        </w:rPr>
      </w:pPr>
      <w:r>
        <w:rPr>
          <w:rFonts w:hint="eastAsia"/>
        </w:rPr>
        <w:t>CCTACGGGCGGCTGCAGTAGGGAATCTTGCGCAATGGGCGAAAGCCTGACGCAGCGACGCCGCGTGCGGGAAGAAGGCCTTCGGGTTGTAAACCGCTTTCAGGAGGGACGAAGCCACTCGGGTTAATAGCCCAGAGGGTGACGGTACCTCCAGAAGAAGCCCCGGCTAACTACGTGCCAGCAGCCGCGGTAATACGTAGGGGGCAAGCGTTGTCCGGAATTATTGGGCGTAAAGCGCGCGCAGGCGGCGACTTAAGTCTGGTGTTTAAACCTTGGGCTCAACCTGGGGTCGCACTGGAAACGGTATGACTAGAGTCTAGGAGAGGGAAGTGGAATTTCCGGAGTAGCGGTGAAATGCGTAGAGATCGGAAAGAACCCTCGTGGCGAAGGCGACTTTCTGGCCTAAGACTGACGCTGAGGCGCGACGGCGTGGGGAGCAAACAGGATTAGATACCCTAGTAGTCC</w:t>
      </w:r>
    </w:p>
    <w:p w14:paraId="1B61BD91">
      <w:pPr>
        <w:rPr>
          <w:rFonts w:hint="eastAsia"/>
        </w:rPr>
      </w:pPr>
      <w:r>
        <w:rPr>
          <w:rFonts w:hint="eastAsia"/>
        </w:rPr>
        <w:t>&gt;OTU017944</w:t>
      </w:r>
    </w:p>
    <w:p w14:paraId="283E6780">
      <w:pPr>
        <w:rPr>
          <w:rFonts w:hint="eastAsia"/>
        </w:rPr>
      </w:pPr>
      <w:r>
        <w:rPr>
          <w:rFonts w:hint="eastAsia"/>
        </w:rPr>
        <w:t>CCTACGGGAGGCTGCAGTCGAGAATCTTCCGCAATGGGCGAAAGCCTGACGGAGCGACACCGCGTGCAGGATGAAGGCCTTCGGGTTGTAAACTGCTGTCACGCTTTAGGAACGAACGGGTGTTAATAGCACTCGGACTGACCAAGGCGAAAGGAAGCACCGGCTAACTCTGTGCCAGCAGCCGCGGTAAGACAGAGGGTGCAAACGTTGTTCGGAATTACTGGGCATAAAGAGCACGTAGGTGGTTCGCTAAGTCACGTGTGAAATCCCCCGGCTCAACCGGGGAATTGCGCGTGATACTGGCGAACTCGAGGCGGGTAGGGGTGAGCGGAACTCCAGGTGGAGCGGTGAAATGCGTAGATATCTGGAGGAACACCGGTGGCGAAGGCGGCATCCTGGACCGGCATTGACGCTGAGGCGCGAAAGCCAGGGGAGCAAACGGGATTAGATACCCCAGTAGTCC</w:t>
      </w:r>
    </w:p>
    <w:p w14:paraId="5377B4DF">
      <w:pPr>
        <w:rPr>
          <w:rFonts w:hint="eastAsia"/>
        </w:rPr>
      </w:pPr>
      <w:r>
        <w:rPr>
          <w:rFonts w:hint="eastAsia"/>
        </w:rPr>
        <w:t>&gt;OTU017945</w:t>
      </w:r>
    </w:p>
    <w:p w14:paraId="204D151E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ATCGGGAAGAATGGACTCCGGATAAATACTCCGGAGTAGTGACGGTACCGATTGAGGAAGCCACGGCTAACTCTGTGCCAGCAGCCGCGGTAATACAGAGGTGGCAAGCGTTGTTCGGAATTATTGGGCGTAAAGGGCTCGTAGGCGGTTTGTCGCGTCGGGAGTGAAAACCTCGGGCTTAACTCGGGGCTTGCTTTCGATACGGGCAGACTGGAGGTATGCAGGGGAGACTGGAATTCCTGGTGTAGCGGTGGAATGCGCAGATATCAGGAGGAACACCGGTGGCGAAGGCGGGTCTCTGGGCAGTAACTGACGCTGAGGAGCGAAAGCGTGGGGAGCGAACAGGATTAGATACCCTAGTAGTCC</w:t>
      </w:r>
    </w:p>
    <w:p w14:paraId="0974FA6A">
      <w:pPr>
        <w:rPr>
          <w:rFonts w:hint="eastAsia"/>
        </w:rPr>
      </w:pPr>
      <w:r>
        <w:rPr>
          <w:rFonts w:hint="eastAsia"/>
        </w:rPr>
        <w:t>&gt;OTU017946</w:t>
      </w:r>
    </w:p>
    <w:p w14:paraId="02200C43">
      <w:pPr>
        <w:rPr>
          <w:rFonts w:hint="eastAsia"/>
        </w:rPr>
      </w:pPr>
      <w:r>
        <w:rPr>
          <w:rFonts w:hint="eastAsia"/>
        </w:rPr>
        <w:t>CCTACGGGGGGCTGCAGTGGGGAATATTGGACAATGGGGGCAACCCTGATCCAGCGACGCCGCGTGGGTGAAGAAGGCCTGCGGGTTGTAAAGCCCTTTCAGCAGGGACGAAACTGACGGTACCCGCAGAATAAGCCCCGGCTAACTTCGTGCCAGCAGCCGCGGTAATACGAAGGGGGCTAGCGTTGTTCGGAATCACTGGGCGTAAAGCGCACGTAGGCGGATGTGTCAGTCGGGGGTGAAATCCCGGAGCTCAACTTCGGAACTGCCTCTGATACAGCACGTCTTGAGTCCGGAAGAGGTGGGTGGAATTCCTAGTGTAGAGGTGAAATTCGTAGATATTAGGAAGAACACCGGTGGCGAAGGCGGCCCACTGGTCCGGTACTGACGCTGAGGTGCGAAAGCGTGGGGAGCAAACAGGATTAGATACCCTTGTAGTCC</w:t>
      </w:r>
    </w:p>
    <w:p w14:paraId="75C9DB26">
      <w:pPr>
        <w:rPr>
          <w:rFonts w:hint="eastAsia"/>
        </w:rPr>
      </w:pPr>
      <w:r>
        <w:rPr>
          <w:rFonts w:hint="eastAsia"/>
        </w:rPr>
        <w:t>&gt;OTU017947</w:t>
      </w:r>
    </w:p>
    <w:p w14:paraId="770A1054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CCGGAAAGAAAAGCATTCGGTTAATAACCGGGTGTCATGACGGTACCGGAAGAATAAGCACCGGCTAACTTCGTGCCAGCAGCCGCGGTAATACGTAGGGTGCGAGCGTTAATCGGAATTACTGGGCGTAAAGCGTGCGCAGGCGGTTATTTAAGTCTGGTCTTAAAGACTGGGGCTCAACCCCAGGAGTGGACTGGATACTGGATGACTAGAGGATGTTAGAGGAAAGTGGAATTCCCAGTGTAGCGGTGAAATGCGTAGATATTGGGAGGAACACCAGTGGCGAAGGCGGCCTTCTGGACCACGACTGACGCTCAGACGCGAAAGCTAGGGTAGCAAACGGGATTAGATACCCCTGTAGTCC</w:t>
      </w:r>
    </w:p>
    <w:p w14:paraId="2E62BB1B">
      <w:pPr>
        <w:rPr>
          <w:rFonts w:hint="eastAsia"/>
        </w:rPr>
      </w:pPr>
      <w:r>
        <w:rPr>
          <w:rFonts w:hint="eastAsia"/>
        </w:rPr>
        <w:t>&gt;OTU017948</w:t>
      </w:r>
    </w:p>
    <w:p w14:paraId="2C9D9A78">
      <w:pPr>
        <w:rPr>
          <w:rFonts w:hint="eastAsia"/>
        </w:rPr>
      </w:pPr>
      <w:r>
        <w:rPr>
          <w:rFonts w:hint="eastAsia"/>
        </w:rPr>
        <w:t>CCTACGGGCGGCAGCAGTAGGGAATTTTGCACAATGGGCGCAAGCCTGATGCAGCAATGCCGCGTGAGTGAAGAAGGCTCTTGGGTTGTAAAGCTCTTTCGGCTGGGAAGAAGGGCTTTTAGTCGAACAGGCTAGAAGTTTGACGGTACCAGAAGAAGAAGCACCTGCTAACTACGTGCCAGCAGCAGCGGTAATACGTAGGGTGCAAGCGTTGTTCGGAATTACTGGGCGTAAAGGGCGCGTAGGCGGCCGATCAAGTCAGGCGTGAAATTCCCGGGCTCAACCTGGGGGCTGCGCTTGATACTGATTGGCTTGAATGCGGGAGAGGATAGTGGAATTCCCAGTGTAGAGGTGAAATTCGTAGATATTGGGAAGAACACCAGTGGCGAAGGCGGCTATCTGGCCCGTTATTGACGCTGAGGTGCGAAAGCGTGGGGAGCAAACAGGATTAGATACCCGAGTAGTCC</w:t>
      </w:r>
    </w:p>
    <w:p w14:paraId="5B7BB47B">
      <w:pPr>
        <w:rPr>
          <w:rFonts w:hint="eastAsia"/>
        </w:rPr>
      </w:pPr>
      <w:r>
        <w:rPr>
          <w:rFonts w:hint="eastAsia"/>
        </w:rPr>
        <w:t>&gt;OTU017949</w:t>
      </w:r>
    </w:p>
    <w:p w14:paraId="1ED82F27">
      <w:pPr>
        <w:rPr>
          <w:rFonts w:hint="eastAsia"/>
        </w:rPr>
      </w:pPr>
      <w:r>
        <w:rPr>
          <w:rFonts w:hint="eastAsia"/>
        </w:rPr>
        <w:t>CCTACGGGGGGCAGCAGTTAGGAATCTTGCGCAATGGGCGAAAGCCTGACGCAGCAACGCCGCGTGGGGGACGAAGGCTCTCGGGTTGTAAACCCCTTTCAGTGGGGACGAATCAAGACGGTACCCACAGAAGAAGCCCCGGCCAACTACGTGCCAGCAGCCGCGGTAACACGTAGGGGGCAAGCGTTGTCCGGATTTATTGGGCGTAAAGAGCTCGTAGGCGGTTCGCTAAGTCGGGTGTGAAACCCGCAGCTCAACTGCGGGCCTGCAGCCGATACGGGCAGGCTAGAGTTCGGTAGGGGAGACTGGAATTCCTGGTGTAGCGGTGGAATGCGCAGATATCTGGAAGAACACCGGTGGCGAAGGCGGCTCTCTGGGCCTTACCTGACGCTGAGGAGCGAAAGCGTGGGTAGCGAACAGGATTAGATACCCGTGTAGTCC</w:t>
      </w:r>
    </w:p>
    <w:p w14:paraId="4BCD3751">
      <w:pPr>
        <w:rPr>
          <w:rFonts w:hint="eastAsia"/>
        </w:rPr>
      </w:pPr>
      <w:r>
        <w:rPr>
          <w:rFonts w:hint="eastAsia"/>
        </w:rPr>
        <w:t>&gt;OTU017950</w:t>
      </w:r>
    </w:p>
    <w:p w14:paraId="785A63A3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GCTGTCAGGGGGGATGAAATCACCGGGAGCTATCTCCCGGTGTTGACAGAGCCCCAGAGGAAGCACGGGCTAAGTTCGTGCCAGCAGCCGCGGTAATACGAAGGGTGCAAGCGTTACTCGGAATTACTGGGCGTAAAGCGTGCGTAGGTGGTTCGTTAAGTCTGATGTGAAAGCCCTGGGCTCAACCTGGGAATTGCGCTCGATACTGCGAAGCTGGAGTCCGGGAGAGGATGGCGGAATTCCCAGTGTAGAGGTGAAATGGGCAGATATCGGGAGGAACACCAGTGGCGAAGGCGGCCGACTGGGCCGATCCTGACGCTGAGACCCGAAAGCCAGGGTAGCGAACCGGATTAGATACCCGGGTAGTCC</w:t>
      </w:r>
    </w:p>
    <w:p w14:paraId="33B53077">
      <w:pPr>
        <w:rPr>
          <w:rFonts w:hint="eastAsia"/>
        </w:rPr>
      </w:pPr>
      <w:r>
        <w:rPr>
          <w:rFonts w:hint="eastAsia"/>
        </w:rPr>
        <w:t>&gt;OTU017951</w:t>
      </w:r>
    </w:p>
    <w:p w14:paraId="35D78BBF">
      <w:pPr>
        <w:rPr>
          <w:rFonts w:hint="eastAsia"/>
        </w:rPr>
      </w:pPr>
      <w:r>
        <w:rPr>
          <w:rFonts w:hint="eastAsia"/>
        </w:rPr>
        <w:t>CCTACGGGAGGCAGCAGTGGGGAATCTTGCGCAATGGGCGAAAGCCTGACGCAGCGACGCCGCGTGCGGGAGGAAGCTCTTCGGGGTGTAAACCGCTGTCGGGGGGGAAGAATGGTTTGGGGAGGAAATGCCCCAGATTTGACGGTACCCTCAAAGGAAGCACCGGCTAACTCTGTGCCAGCAGCCGCGGTAATACAGAGGGTGCAAGCGTTGTTCGGAATCATTGGGCGTAAAGGGCGTGTAGGCGGTTTGTCGCGTCTGCCGTGAAAGTCCGGGGCTCAACTCCGGATCTGCGGTGGGTACGGGCAGACTAGAGTGATGTAGGGGAGACTGGAATTCCTGGTGTAGCGGTGAAATGCGCAGATATCAGGAGGAACACCGGTGGCGAAGGCGGGTCTCTGGGCCGATACTGACGCTGAGGAGCGAAAGCGTGGGGAGCGAACAGGATTAGATACCCCAGTAGTCC</w:t>
      </w:r>
    </w:p>
    <w:p w14:paraId="3A21747F">
      <w:pPr>
        <w:rPr>
          <w:rFonts w:hint="eastAsia"/>
        </w:rPr>
      </w:pPr>
      <w:r>
        <w:rPr>
          <w:rFonts w:hint="eastAsia"/>
        </w:rPr>
        <w:t>&gt;OTU017952</w:t>
      </w:r>
    </w:p>
    <w:p w14:paraId="032F6934">
      <w:pPr>
        <w:rPr>
          <w:rFonts w:hint="eastAsia"/>
        </w:rPr>
      </w:pPr>
      <w:r>
        <w:rPr>
          <w:rFonts w:hint="eastAsia"/>
        </w:rPr>
        <w:t>CCTACGGGGGGCAGCAGTTGGGAATCTTGCACAATGGGGGAAACCCTGATGCAGCGACGCCGCGTGGAGGATGAAGGATCTAGGTCTGTAAACTCCTTTTATCGGGAAAGACTTAGGACGGTACCCGATGAATAAGCACCGGCTAACTACGTGCCAGCAGCCGCGGTAATACGGGGGGAGCAAGCGTTGTTCGGATTTACTGGGCGTAGAGGGCGCGTAGGCGGTCAGCACAAGTCAGTTGTGAAATCTCCGGGCTTAACTCGGAAAGGTCGTTGAATACTGGAAGGCTTGAGGCAATGAGAGGGGTGTAGAATTCCCGGTGTAGTGGTGGAATGCGTAGATATCGGGAGGAACACCAATGGCGAAGGCAGCTCGCTGGGACGGTACTGACGCTGAGACGCGAAAGCGTGGGGAGCAAACAGGATTAGATACCCTTGTAGTCC</w:t>
      </w:r>
    </w:p>
    <w:p w14:paraId="55394A6A">
      <w:pPr>
        <w:rPr>
          <w:rFonts w:hint="eastAsia"/>
        </w:rPr>
      </w:pPr>
      <w:r>
        <w:rPr>
          <w:rFonts w:hint="eastAsia"/>
        </w:rPr>
        <w:t>&gt;OTU017953</w:t>
      </w:r>
    </w:p>
    <w:p w14:paraId="638A81CD">
      <w:pPr>
        <w:rPr>
          <w:rFonts w:hint="eastAsia"/>
        </w:rPr>
      </w:pPr>
      <w:r>
        <w:rPr>
          <w:rFonts w:hint="eastAsia"/>
        </w:rPr>
        <w:t>CCTACGGGGGGCTGCAGTGGGGAATTTTGGACAATGGGCGAAAGCCTGATCCAGCCATGCCGCGTGAGGGAAGAAGGCCTTCGGGTTGTAAACCTCTTTCGGCCGGGACGAAAACGGCGGGTTGAATAGACTCGCTGGCTGACGGTACCGGAAGAAGAAGCACCGGCTAACTACGTGCCAGCAGCCGCGGTAATACGTAGGGTGCGAGCGTTAATCGGAATTACTGGGCGTAAAGCGTGCGCAGGCGGGCGCTTAAGCCAGACGTGAAATCCCCGAGCTTAACTTGGGAATGGCGTTTGGGACTGGGCGACTGGAGTGCGGCAGAGGGGGGTGGAATTCCAGGTGTAGCAGTGAAATGCGTAGAGATCTGGAGGAACACCGATGGCGAAGGCAGCCCCCTGGGCCGGCACTGACGCTCAGGCACGAAAGCGTGGGGAGCAAACAGGATTAGATACCCTAGTAGTCC</w:t>
      </w:r>
    </w:p>
    <w:p w14:paraId="4E62ED12">
      <w:pPr>
        <w:rPr>
          <w:rFonts w:hint="eastAsia"/>
        </w:rPr>
      </w:pPr>
      <w:r>
        <w:rPr>
          <w:rFonts w:hint="eastAsia"/>
        </w:rPr>
        <w:t>&gt;OTU017954</w:t>
      </w:r>
    </w:p>
    <w:p w14:paraId="066430D3">
      <w:pPr>
        <w:rPr>
          <w:rFonts w:hint="eastAsia"/>
        </w:rPr>
      </w:pPr>
      <w:r>
        <w:rPr>
          <w:rFonts w:hint="eastAsia"/>
        </w:rPr>
        <w:t>CCTACGGGGGGCTGCAGTCGAGAATCTTCGGCAATGGGCGAAAGCCTGACCGAGCGACGCCGCGTGCGGGATGAAGGCCCTCGGGTTGTAAACCGCTGTCGAGGGGGATGAAATTCCGGTGGGTTCTCCCACCGGATTGACAGATCCCTGGAGGAAGGGTGGGCTAAGTTCGTGCCAGCAGCCGCGGTAAGACGAACCACCCAAACGTTATTCGGAATTACTGGGCGTAAAGCGTGCGCAGGCGGTTCGCCAAGTCAGGTGTGAAATCTGGCCGCTTAACGGCCAGGCGCCATCCCATACGGCGCGTCTGGAGGCTTGCAGAGGTCGGTGGAATTGCCGGTGTAGTGGTGAAATGCGTAGATATCTGGAGGAACATCGGTGGCGAAGGCGGCATCCTGGACCATTACTGACGCTGAGGCGCGAAAGCTAGGGGAGCGAACAGGATTAGATACCCGTGTAGTCC</w:t>
      </w:r>
    </w:p>
    <w:p w14:paraId="7968B4E0">
      <w:pPr>
        <w:rPr>
          <w:rFonts w:hint="eastAsia"/>
        </w:rPr>
      </w:pPr>
      <w:r>
        <w:rPr>
          <w:rFonts w:hint="eastAsia"/>
        </w:rPr>
        <w:t>&gt;OTU017955</w:t>
      </w:r>
    </w:p>
    <w:p w14:paraId="23F55D15">
      <w:pPr>
        <w:rPr>
          <w:rFonts w:hint="eastAsia"/>
        </w:rPr>
      </w:pPr>
      <w:r>
        <w:rPr>
          <w:rFonts w:hint="eastAsia"/>
        </w:rPr>
        <w:t>CCTACGGGCGGCAGCAGTGGGGAATCTTGCACAATGGGGGAAACCCTGATGCAGCGACGCCGCGTGAGTGATGAAGCCCTTCGGGGCGTAAAGCTCTTTCGGCAGGGACGAAACATGACGGTACCTGCAGAAGAAGCTGCGGCTAACTACGTGCCAGCAGCCGCGGTAATACGTAGGCAGCGAGCGTTGTCCGGATTTACTGGGCGTAAAGGGCGCGTAGGCGGATTGATAAGTTAGGTGTGAAATCCCTGGGCTTAACCTGGGAACGGCATTTAATACTGTCAGTCTAGAGTAGAGTAGAGGGAAGTGGAATTTCCGGTGTAGCGGTGAAATGCGTAGAGATCGGAAAGAACACCAGTGGCGAAGGCGGCTTCCTGGACTCATACTGACGCTGAGGCGCGAAAGCGTGGGGAGCAAACAGGATTAGATACCCGGGTAGTCC</w:t>
      </w:r>
    </w:p>
    <w:p w14:paraId="49C05B20">
      <w:pPr>
        <w:rPr>
          <w:rFonts w:hint="eastAsia"/>
        </w:rPr>
      </w:pPr>
      <w:r>
        <w:rPr>
          <w:rFonts w:hint="eastAsia"/>
        </w:rPr>
        <w:t>&gt;OTU017956</w:t>
      </w:r>
    </w:p>
    <w:p w14:paraId="62FA3FCF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TGTAAAGCTCTGTCGGGAGGGACGAAAAAGCGGGTTAACACTCCGCATTGACGGTACCTCCAAAGGAAGCACCGGCTAACTCTGTGCCAGCAGCCGCGGTAATACATGGGGTGCAAACGTTGCTCGGAATTATTGGGCGTAAAGCGCGCGTAGGCGGTTACTCAAGTCGGATGTGAAAGCCCTCGGCTTAACTGAGGAAGTGCACCCGAAACTGAGTAGCTAGAGTACTAAAGAGGGTCGCGGAATTCCCGGTGTAGAGGTGAAATTCGTAGATATCGGGAGGAACACCGGTGGCGAAGGCGGCGACCTGGGTAGATACTGACGCTGAGGCGCGAAAGCGTGGGGAGCAAACAGGATTAGATACCCGAGTAGTCC</w:t>
      </w:r>
    </w:p>
    <w:p w14:paraId="466CEAEE">
      <w:pPr>
        <w:rPr>
          <w:rFonts w:hint="eastAsia"/>
        </w:rPr>
      </w:pPr>
      <w:r>
        <w:rPr>
          <w:rFonts w:hint="eastAsia"/>
        </w:rPr>
        <w:t>&gt;OTU017957</w:t>
      </w:r>
    </w:p>
    <w:p w14:paraId="46DE5346">
      <w:pPr>
        <w:rPr>
          <w:rFonts w:hint="eastAsia"/>
        </w:rPr>
      </w:pPr>
      <w:r>
        <w:rPr>
          <w:rFonts w:hint="eastAsia"/>
        </w:rPr>
        <w:t>CCTACGGGGGGCTGCAGTAGGGAATATTGGGCAATGGAGGCAACTCTGACCCAGCCATGCCGCGTGAAGGATGAAGGCCTTCTGGGTTGTAAACTTCTTTTATCTAGGAAGAAAATACTCTTGCGAGAGGAACTGACGGTACTGTTTGTAAGCTCCGGCTAACTCCGTGCCAGCAGCCGCGGTAATACGGGGGGAGCAAGCGTTGTTCGGATTTACTGGGCGTAAAGGGCGCGTAGGCGGCGGGTCAAGCGTGCGGTGAAAGTCCGGGGCTCAACCCCGGATCGGCCGTGCGGACTGGCTCGCTCGAGCACTGTAGGGGCGAGTGGAATTCCCGGTGTAGCGGTGGAATGCGCAGATATCGGGAGGAACACCTGTAGCGAAGGCGGTTCTCTGGGCCAATACTGACGCTGAGGAGCGAAAGCGTGGGTAGCAAACAGGATTAGATACCCGAGTAGTCC</w:t>
      </w:r>
    </w:p>
    <w:p w14:paraId="58179EC2">
      <w:pPr>
        <w:rPr>
          <w:rFonts w:hint="eastAsia"/>
        </w:rPr>
      </w:pPr>
      <w:r>
        <w:rPr>
          <w:rFonts w:hint="eastAsia"/>
        </w:rPr>
        <w:t>&gt;OTU017958</w:t>
      </w:r>
    </w:p>
    <w:p w14:paraId="5C5EB3DF">
      <w:pPr>
        <w:rPr>
          <w:rFonts w:hint="eastAsia"/>
        </w:rPr>
      </w:pPr>
      <w:r>
        <w:rPr>
          <w:rFonts w:hint="eastAsia"/>
        </w:rPr>
        <w:t>CCTACGGGTGGCTGCAGTGGGGAATCTTGCGCAATGGGAGCAATCCTGACGCAGCAACGCCGCGTGGGTGATGAAGGTCTTCGGATCGTAAAGCCCTGTCGGAGGGGAAGATGCTTGGTGTCGCTAATATCGGCATCAGGTGACGGTACCCTCAAAGGAAGCACCGGCTAACTCTGTGCCAGCAGCCGCGGTAATACAGAGGGTGCGAGCGTTAATCGGAATTACTGGGCGTAAAGCGTGCGCAGGCGGTTTTGTAAGACAGGCGTGAAATCCCCGAGCTCAACTTGGGAATTGCGCTTGTGACTGCAAGGCTAGAGTATGTCAGAGGGGGGTAGAATTCCACGTGTAGCAGTGAAATGCGTAGAGATGTGGAGGAATACCGATGGCGAAGGCAGCCCCCTGGGACGTCACTGACGCTCATGCACGAAAGCGTGGGGAGCAAACAGGATTAGATACCCCGGTAGTCC</w:t>
      </w:r>
    </w:p>
    <w:p w14:paraId="3452E4D3">
      <w:pPr>
        <w:rPr>
          <w:rFonts w:hint="eastAsia"/>
        </w:rPr>
      </w:pPr>
      <w:r>
        <w:rPr>
          <w:rFonts w:hint="eastAsia"/>
        </w:rPr>
        <w:t>&gt;OTU017959</w:t>
      </w:r>
    </w:p>
    <w:p w14:paraId="56C85F8D">
      <w:pPr>
        <w:rPr>
          <w:rFonts w:hint="eastAsia"/>
        </w:rPr>
      </w:pPr>
      <w:r>
        <w:rPr>
          <w:rFonts w:hint="eastAsia"/>
        </w:rPr>
        <w:t>CCTACGGGCGGCTGCAGTGGGGAATATTGGACAATGGGGGCAACCCTGATCCAGCGACGCCGCGTGTGTGAAGAAGGCCTGCGGGTTGTAAAGCACTTTTAGTGGGGATGAAAAGCACATTGCTAATACCAGTGTGTCTTGACCTAACCCAAAGAAAAAGCACCGGCTAACTACGTGCCAGCAGCCGCGGTAATACGTAGGGGGCAAGCGTTGTCCGGAATCATTGGGCGTAAAGAGCGCGTAGGCGGCCCGGCAAGTCCGCTGTGAAAGTCAAGGGCTCAACCCTTGAATGCCGGTGGATACTGCCGGGCTAGAGTGCGGAAGGGGCAACTGGAATTCTCGGTGTAGCGGTGAAATGCGTAGAGATTTGGAGGAACACCAGTGGCGAAGGCGACTTTCTGGTCTGTAACTGACGCTGAGGCGCGAAAGCGTGGGGAGCAAACAGGATTAGATACCCTTGTAGTCC</w:t>
      </w:r>
    </w:p>
    <w:p w14:paraId="59A3EE53">
      <w:pPr>
        <w:rPr>
          <w:rFonts w:hint="eastAsia"/>
        </w:rPr>
      </w:pPr>
      <w:r>
        <w:rPr>
          <w:rFonts w:hint="eastAsia"/>
        </w:rPr>
        <w:t>&gt;OTU017960</w:t>
      </w:r>
    </w:p>
    <w:p w14:paraId="7AB01B17">
      <w:pPr>
        <w:rPr>
          <w:rFonts w:hint="eastAsia"/>
        </w:rPr>
      </w:pPr>
      <w:r>
        <w:rPr>
          <w:rFonts w:hint="eastAsia"/>
        </w:rPr>
        <w:t>CCTACGGGGGGCTGCAGCAGGGAATCTTGCGCAATGGGCGAAAGCCTGACGCAGCAACGCCGCGTGGGGGATGACGGCCTTCGGGTTGTAAACCGCTTTTGGCAGGAACGAAACGGCGCGAGCGAATAACTCGCGTTAATGACGGTACCTGCAGAATAAGCACCGGCCAACTACGTGCCAGCAGCCGCGGTAAGACGTAGGGTGCGAGCGTTGTCCGGAATTATTGGGTTTAAAGGGTGCGTAGGTGGTCTATTAAGTCAGTGCTGAAATATCCCGGCTTAACCGGGAGGGTGGCATTGATACTGATGGACTTGAGTAAAGTTGAGGTTGGCGGAATTGACGGTGTAGCGGTGAAATGCTTAGATATCGTCAAGAACACCTATTGCGAAGGCAGCTAACTAAGCTTTAACTGACACTGAGGCACGAAAGTGTGGGGATCAAACAGGATTAGATACCCCGGTAGTCC</w:t>
      </w:r>
    </w:p>
    <w:p w14:paraId="3018FA4B">
      <w:pPr>
        <w:rPr>
          <w:rFonts w:hint="eastAsia"/>
        </w:rPr>
      </w:pPr>
      <w:r>
        <w:rPr>
          <w:rFonts w:hint="eastAsia"/>
        </w:rPr>
        <w:t>&gt;OTU017961</w:t>
      </w:r>
    </w:p>
    <w:p w14:paraId="0102F677">
      <w:pPr>
        <w:rPr>
          <w:rFonts w:hint="eastAsia"/>
        </w:rPr>
      </w:pPr>
      <w:r>
        <w:rPr>
          <w:rFonts w:hint="eastAsia"/>
        </w:rPr>
        <w:t>CCTACGGGTGGCTGCAGTGGGGAATCTTGCGCAATGGGCGAAAGCCTGACGCAGCAACGCCGCGTGCGGGATGACGGCCTTCGGGTTGTAAACCGCTTTCAGTTGGAACGATAGTGACGGTACCAACAGAAGAAGCTCCGGCTAACTACGTGCCAGCAGCCGCGGTAATACGTAGGGAGCAAGCGTTGTCCGGATTTATTGGGCGTAAAGAGCTCGTAGGTGGCAAAGTAAGTCAAAAGTTAAAACATCAGGCTTAACCTGGTGCCGCTTTTGATACTGCTTAGCTCGAGTGTGGCAGGGGAGATCGGAATTCCACGTGTAGCGGTGAAATGCGCAGATATGTGGAGGAACACCGATGGCGAAGGCAGATCTCTGGGCCATTACTGACACTGAGGAGCGAAAGCGTGGGGAGCGAACAGGATTAGATACCCCTGTAGTCC</w:t>
      </w:r>
    </w:p>
    <w:p w14:paraId="16A1B35B">
      <w:pPr>
        <w:rPr>
          <w:rFonts w:hint="eastAsia"/>
        </w:rPr>
      </w:pPr>
      <w:r>
        <w:rPr>
          <w:rFonts w:hint="eastAsia"/>
        </w:rPr>
        <w:t>&gt;OTU017962</w:t>
      </w:r>
    </w:p>
    <w:p w14:paraId="329360C6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CGGGTCGTAAAGCTCTGTGGGGAGGGAAGAATCCTTGCAGCATCAGATCCTGCAAGTTGACGGTACCTCCTTAGCAAGCACCGGCTAACTCCGTGCCAGCAGCCGCGGTAATACGGAGGGTGCAAACGTTGCTCGGAATTACTGGGCGTAAAGCGCGCGTAGGCGGCTTGGTAAGCGTGTGGTGAAAGTCCGGGGCTCAACCCCGGGTCTGCATCCGATACGGGCAGGCTAGAGTGTGGTAGGGGAGATCGGAATTCCTGGTGTAGCGGTGAAATGCGTAGATATCAAGAGGAACACCTGAGGTGAAGACGGGTTGCTGGGCTGACACTGACGCTGAGGCGCGAAAGCCAGGGGAGCAAACGGGATTAGATACCCCAGTAGTCC</w:t>
      </w:r>
    </w:p>
    <w:p w14:paraId="1A7D6F18">
      <w:pPr>
        <w:rPr>
          <w:rFonts w:hint="eastAsia"/>
        </w:rPr>
      </w:pPr>
      <w:r>
        <w:rPr>
          <w:rFonts w:hint="eastAsia"/>
        </w:rPr>
        <w:t>&gt;OTU017963</w:t>
      </w:r>
    </w:p>
    <w:p w14:paraId="0D895E4A">
      <w:pPr>
        <w:rPr>
          <w:rFonts w:hint="eastAsia"/>
        </w:rPr>
      </w:pPr>
      <w:r>
        <w:rPr>
          <w:rFonts w:hint="eastAsia"/>
        </w:rPr>
        <w:t>CCTACGGGAGGCAGCAGTAACGAATCTTCCCCAATGCACGCAAGTGTGAGGGAGCGACGCCGCGTGTGGGACGAAGTCCTTCGGGATGTAAACCACTGTCAGGGGCTACCAAGTTCTGAGGAGCCCCAGAGGAAGGCACGGCTAACTCTGTGCCAGCAGCCGCGGTAAGACAGAGGTGCCAAGCGTTAGGCGGAATCACTGGGTTTAAAGGGTCCGTAGGCGGTTTTGTAAGTCAGTGGTGAAATCCGGCAGCTTAACTGTCGAACTGCCATTGATACTGGTTTACTTGAGTACAGATGAAGTGGGCGGAATGTGACAAGTAGCGGTGAAATGCATAGATATGTCACAGAACACCGATTGCGAAGGCAGCTCACTAAAGTGTAACTGACGCTGAGGCACGAAAGCGTGGGGATCAAACAGGATTAGATACCCGTGTAGTCC</w:t>
      </w:r>
    </w:p>
    <w:p w14:paraId="42F5066C">
      <w:pPr>
        <w:rPr>
          <w:rFonts w:hint="eastAsia"/>
        </w:rPr>
      </w:pPr>
      <w:r>
        <w:rPr>
          <w:rFonts w:hint="eastAsia"/>
        </w:rPr>
        <w:t>&gt;OTU017964</w:t>
      </w:r>
    </w:p>
    <w:p w14:paraId="7A34669E">
      <w:pPr>
        <w:rPr>
          <w:rFonts w:hint="eastAsia"/>
        </w:rPr>
      </w:pPr>
      <w:r>
        <w:rPr>
          <w:rFonts w:hint="eastAsia"/>
        </w:rPr>
        <w:t>CCTACGGGCGGCAGCAGTAGGGAATCTTGCGCAATGGGCGAAAGCCTGACGCAGCGACGCCGCGTGAGGGAAGAAGGCCTTCGGGTTGTAAACCTCTTTCAGGAGGGACGAAGCCACTCGGGTTAATACCCCAGAGGGTGACGGTACCTCCAGAAGAAGCCCCGGCTAACTACGTGCCAGCAGCCGCGGTAATACGTAGGGTGCGAGCGTTGTCCGGAATTATTGGGCGTAAAGAGCTCGTAGGCGGTGTGTCACGTCGGTCGTGAAAACTTGGGGCTCAACCCTGAGCGTGCGGTCGATACGGGCATCACTTGAGTTCGGCAGGGGAGACTGGAATTCCTGGTGTAGCGGTGAAATGCGCAGATATCAGGAGGAACACCGGTGGCGAAAGCGGCTCCCTGGTCCGATACTGACGCTCATGTGCGAAAGCGTGGGGAGCAAACAGGATTAGATACCCTGGTAGTCC</w:t>
      </w:r>
    </w:p>
    <w:p w14:paraId="2F1BD899">
      <w:pPr>
        <w:rPr>
          <w:rFonts w:hint="eastAsia"/>
        </w:rPr>
      </w:pPr>
      <w:r>
        <w:rPr>
          <w:rFonts w:hint="eastAsia"/>
        </w:rPr>
        <w:t>&gt;OTU017965</w:t>
      </w:r>
    </w:p>
    <w:p w14:paraId="6903D9D8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CGGGTTGTAAAGCTCTTTTGTCCGGAAAGAAAAGTCTTCGGTTAATACCCGGGGATTCTGACGGTACCGGAAGAATAAGCACCGGCTAACTTCGTGCCAGCAGCCGCGGTAATACGAGGGGTGCAAGCGTTGCTCGGAATTATTGGGCGTAAAGGGCAGGTAGGTGGTCTTATTTGTCTGATGTGAAAGCCTTGGGCTTAACCCAAGAAGTGCGTCAGAAACGGTGAGACTAGAGTATCGGAGAGGCGAGTGGAATTCCCGGTGTAGCGGTGAAATGCGTAGAGATCGGGAGGAACACCTGAGGTGAAGACGGGTTGCTGGGCCGACACTGACGCTGAGGCGCGAAAGCCAGGGTAGCAAACGGGATTAGATACCCCAGTAGTCC</w:t>
      </w:r>
    </w:p>
    <w:p w14:paraId="2594B857">
      <w:pPr>
        <w:rPr>
          <w:rFonts w:hint="eastAsia"/>
        </w:rPr>
      </w:pPr>
      <w:r>
        <w:rPr>
          <w:rFonts w:hint="eastAsia"/>
        </w:rPr>
        <w:t>&gt;OTU017966</w:t>
      </w:r>
    </w:p>
    <w:p w14:paraId="733C4374">
      <w:pPr>
        <w:rPr>
          <w:rFonts w:hint="eastAsia"/>
        </w:rPr>
      </w:pPr>
      <w:r>
        <w:rPr>
          <w:rFonts w:hint="eastAsia"/>
        </w:rPr>
        <w:t>CCTACGGGTGGCAGCAGTGGGGAATTTTGGACAATGGGCGCAAGCCTGATCCAGCAATGCCGCGTGAGTGAAGAAGGCCTTCGGGTTGTAAAGCTCTTTTGTCAGGGAAGAAACGGCTGCAGCTAATATCTGCGGCTAATGACGGTACCTGAAGAATAAGCACCGGCTAACTCCGTGCCAGCAGCCGCGGTAATACAGAGGTCCCGAGCGTTGTTCGGATTCACTGGGCGTAAAGGGTGCGTAGGTGGTTGTGCAAGTCTGATGTGAAATCTCCGGGCTCAACCTGGGAACTGCATCCAAAACTGGCGAGCTAGAGTATGGTAGAGGGTGGTGGAATTCCACGTGTAGCGGTGAAATGCGTAGAGATGTGGAGGAACACCAGTGGCGAAGGCGACTCTCTGGTCTGTAACTGACGCTGAGGAGCGAAAGCGTGGGGAGCGAACAGGATTAGATACCCCAGTAGTCC</w:t>
      </w:r>
    </w:p>
    <w:p w14:paraId="757E2EB4">
      <w:pPr>
        <w:rPr>
          <w:rFonts w:hint="eastAsia"/>
        </w:rPr>
      </w:pPr>
      <w:r>
        <w:rPr>
          <w:rFonts w:hint="eastAsia"/>
        </w:rPr>
        <w:t>&gt;OTU017967</w:t>
      </w:r>
    </w:p>
    <w:p w14:paraId="3995A516">
      <w:pPr>
        <w:rPr>
          <w:rFonts w:hint="eastAsia"/>
        </w:rPr>
      </w:pPr>
      <w:r>
        <w:rPr>
          <w:rFonts w:hint="eastAsia"/>
        </w:rPr>
        <w:t>CCTACGGGTGGCTGCAGTGGGGAATATTGCACAATGGGCGAAAGCCTGATGCAGCAACGCCGCGTGAGTGATGAAGGCCTTCGGGTTGTAAAGCTCTGTCTTCTGGGACGATAATGACGGTACCAGAGGAGGAAGCCACGGCTAACTACGTGCCAGCAGCCGCGGTAATACGTAGGATCCGAGCGTTATCCGAATTCACTGGGCGTAAAGCGCGTGCAGGCGGCCCAGTAAGTTAGGTGTGAAATCTCCCGGCTCAACCGGGGAGGGTCGTCGGAGACTGGTGAGCTTGAGGGCGGTAGGGGCTGGTGGAATTCCCGGTGTAGTGGTGAAATGCGTAGAGATCCGGAGGAACCCCAGAGGCGAAGGCGGCGCTCTGGCTCGCAACTGACGCTCAGACACGACAGCATGGGGAGCGAACGGGATTAGATACCCCAGTAGTCC</w:t>
      </w:r>
    </w:p>
    <w:p w14:paraId="5AEFBB36">
      <w:pPr>
        <w:rPr>
          <w:rFonts w:hint="eastAsia"/>
        </w:rPr>
      </w:pPr>
      <w:r>
        <w:rPr>
          <w:rFonts w:hint="eastAsia"/>
        </w:rPr>
        <w:t>&gt;OTU017968</w:t>
      </w:r>
    </w:p>
    <w:p w14:paraId="6438FC12">
      <w:pPr>
        <w:rPr>
          <w:rFonts w:hint="eastAsia"/>
        </w:rPr>
      </w:pPr>
      <w:r>
        <w:rPr>
          <w:rFonts w:hint="eastAsia"/>
        </w:rPr>
        <w:t>CCTACGGGTGGCAGCAGTGGGGAATATTGGACAATGGGCGCAAGCCTGATCCAGCAACGCCGCGTGGAGGATGAAGGTCTTCGGATCGTAAACTCCTGTCAGGCGGGACGAAGGTAGCAGGGTAAACAATCCTGCTGCTTGACGGTACCGTCAGAGGAAGCCCCGGCTAACTCCGTGCCAGCAGCCGCGGTAATACGGAGGGGGCGAGCGTTAATCGGAATTACTGGGCGTAAAGCGCGCGTAGGTGGTTCGTTAAGTTGGATGTGAAATCCCCGGGCTTAACCTGGGAACTGCATTTGTGACTGCACGGCTAGAGTGTGTCAGAGGGTGGTGGAATTTCCTGTGTAGCGGTGAAATGCGTAGATATAGGAAGGAACACCAGTGGCGAAGGCGACCACCTGGACTGATACTGACACTGAGGTGCGAAAGCGTGGGGAGCAAACAGGATTAGATACCCCAGTAGTCC</w:t>
      </w:r>
    </w:p>
    <w:p w14:paraId="0C0ECF30">
      <w:pPr>
        <w:rPr>
          <w:rFonts w:hint="eastAsia"/>
        </w:rPr>
      </w:pPr>
      <w:r>
        <w:rPr>
          <w:rFonts w:hint="eastAsia"/>
        </w:rPr>
        <w:t>&gt;OTU017969</w:t>
      </w:r>
    </w:p>
    <w:p w14:paraId="571A9AA0">
      <w:pPr>
        <w:rPr>
          <w:rFonts w:hint="eastAsia"/>
        </w:rPr>
      </w:pPr>
      <w:r>
        <w:rPr>
          <w:rFonts w:hint="eastAsia"/>
        </w:rPr>
        <w:t>CCTACGGGAGGCTGCAGTAGGGAATCTTGCGCAATGGGCGAAAGCCTGACGCAGCGACGCCGCGTGAGGGATGACGGCCTTCGGGTTGTAAACCTCTTTCAGCAGGGACGAAGCTTTACGGTGACGGTACCTCCAGAAGAAGCCCCGGCTAACTACGTGCCAGCAGCCGCGGTAATACGTAGGAGGCGAGCGTTGTCCGGAGTTACTGGGCGTAAAGCGCACGTAGGCGGCTCGCTAAGTCGGGTGTGAAAACTCTGGGCTCAACCCAGAGCCTGCACTCGAAACTGACGAGCTAGAGTTCTGGAGGGGAAAGCGGAATTCCTGGTGTAGCAGTGAAATGCGCAGAGATCCGGAGGAACACCAGTGGCGAAGGCGGCTCGCTGGACCTGACCTGACGCTGAGGCGCGAAGGCGTGGGGAGCGAACGGGATTAGATACCCCTGTAGTCC</w:t>
      </w:r>
    </w:p>
    <w:p w14:paraId="708B4BAF">
      <w:pPr>
        <w:rPr>
          <w:rFonts w:hint="eastAsia"/>
        </w:rPr>
      </w:pPr>
      <w:r>
        <w:rPr>
          <w:rFonts w:hint="eastAsia"/>
        </w:rPr>
        <w:t>&gt;OTU017970</w:t>
      </w:r>
    </w:p>
    <w:p w14:paraId="2015E126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TGGGACGAAAAGGTCCGCGCTAACACCGCGGATCCATGACGGTACCAGCAGAAGAAGCACCGGCTAACTACGTGCCAGCAGCCGCGGTAATACGTAGGGACCAAGCGTTGTTCGGATTTACTGGGCGTAAAGGGCGCGTAGGCGGCATTGTAAGTCACTTGTGAAATCTCCGGGCTTAACCCGGGAACTGCATTCGAGACTGCATAGCTAGAGTATGGGAGAGGGTAGTGGAATTCCCGGTGTAGTGGTGAAATGCGTAGATACCGGAAGGAACACCAGTGGCGAAAGCGATCTGCTGGCCCGCCCTTGACGCTCAGGCGCGAAAGCTAGGGGAGCGAACTGGATTAGATACCCCAGTAGTCC</w:t>
      </w:r>
    </w:p>
    <w:p w14:paraId="6EC270AD">
      <w:pPr>
        <w:rPr>
          <w:rFonts w:hint="eastAsia"/>
        </w:rPr>
      </w:pPr>
      <w:r>
        <w:rPr>
          <w:rFonts w:hint="eastAsia"/>
        </w:rPr>
        <w:t>&gt;OTU017971</w:t>
      </w:r>
    </w:p>
    <w:p w14:paraId="183A179B">
      <w:pPr>
        <w:rPr>
          <w:rFonts w:hint="eastAsia"/>
        </w:rPr>
      </w:pPr>
      <w:r>
        <w:rPr>
          <w:rFonts w:hint="eastAsia"/>
        </w:rPr>
        <w:t>CCTACGGGTGGCTGCAGTGGGGAGTATTGGACAATGGGGGCAACCCTGATCCAGCAATGCCGCGTGGGTGATGAAGGCCTTCGGGTCGTAAAGCCCTGTCAGGAGGGACGAAACCTCGGTAGGCTAATATCCTGCCGACTTGACGGTACCTCCAAAGGAAGCACCGGCTAACTCTGTGCCAGCAGCCGCGGTAATACAGAGGGTGCAAGCGTTGTTCGGAATTATTGGGCGTAAAGGGCGTGTAGGCGGTTTGCTAAGTCATGTGTGAAATCCCTCGGCTTAACCGAGGAACGACGCATGAAACTGGCAAGCTAGAGTACCAAAGAGGGGGGTGGAATTCCCGGTGTAGCGGTGAAATGCGTAGATATCGGGAGGAACACCGGTGGCGAAGGCGGCCCCCTGGTTGGATACTGACGCTGAGGAGCGAAAGCGTGGGGAGCAAACAGGATTAGATACCCCAGTAGTCC</w:t>
      </w:r>
    </w:p>
    <w:p w14:paraId="5C0ACD42">
      <w:pPr>
        <w:rPr>
          <w:rFonts w:hint="eastAsia"/>
        </w:rPr>
      </w:pPr>
      <w:r>
        <w:rPr>
          <w:rFonts w:hint="eastAsia"/>
        </w:rPr>
        <w:t>&gt;OTU017972</w:t>
      </w:r>
    </w:p>
    <w:p w14:paraId="37F110A0">
      <w:pPr>
        <w:rPr>
          <w:rFonts w:hint="eastAsia"/>
        </w:rPr>
      </w:pPr>
      <w:r>
        <w:rPr>
          <w:rFonts w:hint="eastAsia"/>
        </w:rPr>
        <w:t>CCTACGGGGGGCTGCAGTGGGGAATTTTGGACAATGGGGGCAACCCTGATCCAGCCATGCCGCGTGTGTGAAGAAGGCCTTCGGGTTGTAAAGCCCTTTCGTTCGGGACGAAAAAAATGACGGTACCGAAGGAAGAAGCACCGGCTAACTCCGTGCCAGCAGCCGCGGTAATACGAAGGTCCCGAGCGTTGTTCGGAATCACTGGGCGTAAAGGGAGCGTAGGCGGCGCGGTAAGTCAGATGTGAAATCCCGGGGCTCAACCCCGGAACTGCATCCGATACTGCCGTGCGAACTGCTGAGCTGGAGCACTGTAGAGGCAGGTGGAATTTCGGGTGTAGCGGTGGAATGCGTAGATATCCGAAAGAACACCAGTGGCGAAGGCGGCCTGCTGGGCAGTTGCTGACACTGAGGCGCGACAGCGTGGGGAGCAAACAGGATTAGATACCCCAGTAGTCC</w:t>
      </w:r>
    </w:p>
    <w:p w14:paraId="6751CEAF">
      <w:pPr>
        <w:rPr>
          <w:rFonts w:hint="eastAsia"/>
        </w:rPr>
      </w:pPr>
      <w:r>
        <w:rPr>
          <w:rFonts w:hint="eastAsia"/>
        </w:rPr>
        <w:t>&gt;OTU017973</w:t>
      </w:r>
    </w:p>
    <w:p w14:paraId="4A25C285">
      <w:pPr>
        <w:rPr>
          <w:rFonts w:hint="eastAsia"/>
        </w:rPr>
      </w:pPr>
      <w:r>
        <w:rPr>
          <w:rFonts w:hint="eastAsia"/>
        </w:rPr>
        <w:t>CCTACGGGGGGCTGCAGTCGAGAATCTTGGGCAATGCCCGCAAGGGTGACCCAGCGACGCCGCGTGGAGGATGAAGGCCCTTGGGTTGTAAACTCCTTTTGTGGGGGAAGAATGAGGTTTACCACCTGGTTCGCCAGGTGAGGACCTCTTGACGGTACCCCGCGAATAAGCCACGGCTAACTACGTGCCAGCAGCCGCGGTAATACGTAGGTGGCAAGCGTTGTCCGGATTTACTGGGCGTAAAGCGCGCGCAGGCGGCTGGCCAAGTCCGATGTGAAAGCTCCACCGCTTAACGGGGAAACTGCATCGGAAACTGGTCGGCTTGAAGGTGGGAGAGGGTAGTGGAATTCCCGGTGTAGCGGTGAAATGTGTAGAGATCGGGAGGAACACCGGTGGCGAAGGCGGGTCTCTGGGCATTCCCTGACGCTGAGGCGCGAAAGCGTGGGGAGCAAACGGGATTAGATACCCGGGTAGTCC</w:t>
      </w:r>
    </w:p>
    <w:p w14:paraId="0E5876CD">
      <w:pPr>
        <w:rPr>
          <w:rFonts w:hint="eastAsia"/>
        </w:rPr>
      </w:pPr>
      <w:r>
        <w:rPr>
          <w:rFonts w:hint="eastAsia"/>
        </w:rPr>
        <w:t>&gt;OTU017974</w:t>
      </w:r>
    </w:p>
    <w:p w14:paraId="3D12F6AA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TGGGAACAAACCTTTCATTTAACTGATGGAAGACTGATAGTACCAGAAGAGGAAGAGACGGCTAACTCTGTGCCAGCAGCCGCGGTAATACAGAGGTCTCAACCGTTGTTCGGATTCATTGGGCGTAAAGGGTGCGTAGGCGGGTTTGTAAGTCCGTGGTGAAATCTCCGAGCTTAACTCGGAAACTGCCGTGGATACTATAGATCTTGAATGTCGTGGAGGTAAGCGGAATATGTCATGTAGCGGTGAAATGCTTAGATATGACATAGAACACCTATTGCGAAGGCAGCTTACTACGCATATATTGACGCTGAGGCACGAAAGCGTGGGGATCAAACAGGATTAGATACCCTTGTAGTCC</w:t>
      </w:r>
    </w:p>
    <w:p w14:paraId="3CF4AAE2">
      <w:pPr>
        <w:rPr>
          <w:rFonts w:hint="eastAsia"/>
        </w:rPr>
      </w:pPr>
      <w:r>
        <w:rPr>
          <w:rFonts w:hint="eastAsia"/>
        </w:rPr>
        <w:t>&gt;OTU017975</w:t>
      </w:r>
    </w:p>
    <w:p w14:paraId="5FE238D3">
      <w:pPr>
        <w:rPr>
          <w:rFonts w:hint="eastAsia"/>
        </w:rPr>
      </w:pPr>
      <w:r>
        <w:rPr>
          <w:rFonts w:hint="eastAsia"/>
        </w:rPr>
        <w:t>CCTACGGGGGGCAGCAGTTGGGAATCTTGCACAATGGGGGAAACCCTGATGCAGCGACGCCGCGTGGAGGATGAAGGGTCTAGGCCTGTAAACTCCTTTTACCCGGAAAGACTTAGGACGGTACCGGGTGAATAAGCACCGGCTAACTACGTGCCAGCAGCCGCGGTAAGACGTAGGGTGCAAGCGTTGTCCGGATTTACTGGGCGTAAAGAGCGCGTAGGCGGCTTGTTAAGTGTGAAGTGAAATCTCCAGGGCTCAACCCGGAAACTGCTTCGCATACTGGCAAGCTAGAGGGATGCAGAGGTTTGTGGAATTCCTGGTGTACCGGTGAAATGGGTTGATATCAGGAGGAACACCGATGGCGAAGGCAGCAAACTGGGCATTTCCTGACGCTGAGGCGCGAAAGCGTGGGTAGCAAACAGGATTAGATACCCTAGTAGTCC</w:t>
      </w:r>
    </w:p>
    <w:p w14:paraId="4826A198">
      <w:pPr>
        <w:rPr>
          <w:rFonts w:hint="eastAsia"/>
        </w:rPr>
      </w:pPr>
      <w:r>
        <w:rPr>
          <w:rFonts w:hint="eastAsia"/>
        </w:rPr>
        <w:t>&gt;OTU017976</w:t>
      </w:r>
    </w:p>
    <w:p w14:paraId="79DF2B65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TGGGACGAAACCCTCGGATTCCTCCGGGATTGACGGTACCATAGGAATAAGCACCGGCTAACTCTGTGCCAGCAGCCGCGGTAATACAGAGGGTGCAAGCGTTAATCGGAATTACTGGGCGTAAAGCGCGCGTAGGTGGTTTGTTAAGCGAGTAGTGAAATCAGGCGGCTCAACCGTACTGGCTATTACTCGAACTGGCAGACTCGAGAATGGTAGAGGTAACTGGAATTTCTTGTGTAGGAGTGAAATCCGTAGATATAAGAAGGAACACCAATGGCGTAGGCAGGTTACTGGACCATTTCTGACACTGAGGCACGAAAGCGTGGGGAGCGAACGGGATTAGATACCCCAGTAGTCC</w:t>
      </w:r>
    </w:p>
    <w:p w14:paraId="34D96753">
      <w:pPr>
        <w:rPr>
          <w:rFonts w:hint="eastAsia"/>
        </w:rPr>
      </w:pPr>
      <w:r>
        <w:rPr>
          <w:rFonts w:hint="eastAsia"/>
        </w:rPr>
        <w:t>&gt;OTU017977</w:t>
      </w:r>
    </w:p>
    <w:p w14:paraId="7D7F1F9A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TCTTTTTCTAAAGAGACTGACGGTACCATAGGAATAAGCTCCGGCTAACTCCGTGCCAGCAGCCGCGGTAATACGGAGGGAGCTAGCGTTGTTCGGAAATACTGGGCGTAAAGCGCGCGCAGGCGGCCTTTTAAGTCTACCCGTGAAATGCCGGGGCTCAACTCCGTGCACGCCGGGGGATACTGGGAGGCTGGAGACAGGTAGAGGCAAGCGGAATTCCGGGTGTAGCGGTGGAATGCGTAGAGATCCGGAGGAACACCGATGGCGAAGGCAATCCCCTGGGCCTGTACTGACGCTCATGCACGAAAGCGTGGGGAGCAAACAGGATTAGATACCCCTGTAGTCC</w:t>
      </w:r>
    </w:p>
    <w:p w14:paraId="426255EB">
      <w:pPr>
        <w:rPr>
          <w:rFonts w:hint="eastAsia"/>
        </w:rPr>
      </w:pPr>
      <w:r>
        <w:rPr>
          <w:rFonts w:hint="eastAsia"/>
        </w:rPr>
        <w:t>&gt;OTU017978</w:t>
      </w:r>
    </w:p>
    <w:p w14:paraId="4DAC9C70">
      <w:pPr>
        <w:rPr>
          <w:rFonts w:hint="eastAsia"/>
        </w:rPr>
      </w:pPr>
      <w:r>
        <w:rPr>
          <w:rFonts w:hint="eastAsia"/>
        </w:rPr>
        <w:t>CCTACGGGGGGCTGCAGTGGGGAATCTTGCGCAATGGTCTAACGACTGACGCAGCAACGCCGCGTGTGGGATGAAGGCCCTTGGGTTGTAAACCACTTTCAGCAGGGACGATTGTGACGGTACCTGCAGAAGAAGCCCCGGCCAACTACGTGCCAGCAGCCGCGGTAATACAGAGGGGGCCAGCGTTATTCGGAATTATTGGGCGTAAAGGGCGCGTAGGCGGCCATGCGTGTCTTCCGTGAAATCCCTCGGCTTAACCGAGGACGTGCGGAAGAAACTGCAAGGCTCGAGTCCGGAAGAGGGGGGCGGAATTCCCAGTGTAGCGGTGAAATGCGTAGATATTGGGAGGAACACCGGTGGCGAAGGCGGTCCCCTGGGCCGGTACTGACGCTGAGGCGCGAAAGCGTGGGTAGCAAACGGGATTAGATACCCCGGTAGTCC</w:t>
      </w:r>
    </w:p>
    <w:p w14:paraId="4B9AB85E">
      <w:pPr>
        <w:rPr>
          <w:rFonts w:hint="eastAsia"/>
        </w:rPr>
      </w:pPr>
      <w:r>
        <w:rPr>
          <w:rFonts w:hint="eastAsia"/>
        </w:rPr>
        <w:t>&gt;OTU017979</w:t>
      </w:r>
    </w:p>
    <w:p w14:paraId="6B0A3EFC">
      <w:pPr>
        <w:rPr>
          <w:rFonts w:hint="eastAsia"/>
        </w:rPr>
      </w:pPr>
      <w:r>
        <w:rPr>
          <w:rFonts w:hint="eastAsia"/>
        </w:rPr>
        <w:t>CCTACGGGGGGCTGCAGTGGGGAATTTTGGACAATGGGGGCAACCCTGATCCAGCAATGCCGCGTGAGTGAAGAAGGCCTTCGGGTTGTAAAGCTCTTTTGTCAGGGAAGAAAAGGTCGTGGCTAATATCCACGACTGCTGACGGTACCTGAAGAATAAGCACCGGCTAACTACGTGCCAGCAGCCGCGGTAATACGGAGGGTGCGAACGTTAATCGGAATTACTGGGCGTAAAGCGCGTGTAGGCGGCTCTTCAAGTCGAGTGTGAAAGCTCCAGGCTTAACCTGGGAACTGCATTTGTGACTGCATAGCTAGAGTACGGCAGAGGGGGATGGAATTCCGCGTGTAGCAGTGAAATGCGTAGATATGACATAGAACACCAATTGCGAAGGCAGCTCACTGCGCAGTGATTGACGCTGAGGCACGAAAGCGTGGGGAGCAAACAGGATTAGATACCCCAGTAGTCC</w:t>
      </w:r>
    </w:p>
    <w:p w14:paraId="2F6B96C1">
      <w:pPr>
        <w:rPr>
          <w:rFonts w:hint="eastAsia"/>
        </w:rPr>
      </w:pPr>
      <w:r>
        <w:rPr>
          <w:rFonts w:hint="eastAsia"/>
        </w:rPr>
        <w:t>&gt;OTU017980</w:t>
      </w:r>
    </w:p>
    <w:p w14:paraId="7BF0A4E4">
      <w:pPr>
        <w:rPr>
          <w:rFonts w:hint="eastAsia"/>
        </w:rPr>
      </w:pPr>
      <w:r>
        <w:rPr>
          <w:rFonts w:hint="eastAsia"/>
        </w:rPr>
        <w:t>CCTACGGGAGGCAGCAGTAGGGAATCTTCCGCAATGGGCGAAAGCCTGACGGAGCAACGCCGCGTGAGTGATGAAGGTTTTCGGATCGTAAAGCTCTGTTGCCAGGGAAGAATGCTTGGGAGAGTAACTGCTCTCAAGGTGACGGTACCTGAGAAGAAAGCCCCGGCTAACTCTGTGCCAGCAGCCGCGGTAAGACAGAGGGTGCAAACGTTGTTCGGAATTATTGGGCGTAAAGAGCTCGTAGGTGGCTTGTCGCGTCTGCCGTGAAAGCCTGCGGCTTAACCGTGGGTCTGCGGTGGATACGGGCTGGCTTGAATCCAAGAGAGGGATGCGGAATTCCAGGTGTAGCGGTGAAATGCGTAGATATCTGGAGGAACACCGGTGGCGAAGGCGGCATCCTGGATTGGCATTGACGCTGAGGAGCGAAAGCCAGGGGAGCAAACGGGATTAGATACCCTAGTAGTCC</w:t>
      </w:r>
    </w:p>
    <w:p w14:paraId="25F98052">
      <w:pPr>
        <w:rPr>
          <w:rFonts w:hint="eastAsia"/>
        </w:rPr>
      </w:pPr>
      <w:r>
        <w:rPr>
          <w:rFonts w:hint="eastAsia"/>
        </w:rPr>
        <w:t>&gt;OTU017981</w:t>
      </w:r>
    </w:p>
    <w:p w14:paraId="58CC6EF8">
      <w:pPr>
        <w:rPr>
          <w:rFonts w:hint="eastAsia"/>
        </w:rPr>
      </w:pPr>
      <w:r>
        <w:rPr>
          <w:rFonts w:hint="eastAsia"/>
        </w:rPr>
        <w:t>CCTACGGGCGGCAGCAGTAGGGAATATTGCACAATGGGCGAAAGCCTGATGCAGCGACGCCGCGTGAGGGATGACGGCCTTCGGGTTGTAAACCTCTTTCAGCAGGGAAGAAGCGAAAGTGACGGTACCTGCAGAAGAAGCGCCGGCTAACTACGTGCCAGCAGCCGCGGTAAGACGAAGGTGGCGAGCGTTACTCGGAATTACTAGGCGTAAAGCGCGAGCAGGCGGTTCGACAAGTCCGTCGTGAAAGCTCCGGGCTCAACCCGGAGAGGTCGATGGATACTGTCGGACTTGAATACGAGAGAGGTCACTGGAATTCCTGGTGTAGCGGTGAAATGCGTAGATATCAGGAGGAACACCGGTGGCGAAGGCGGATCTCTGGGCCATTACTGACGCTGAGGAGCGAAAGCGTGGGGAGCGAACAGGATTAGATACCCTAGTAGTCC</w:t>
      </w:r>
    </w:p>
    <w:p w14:paraId="52D9DC55">
      <w:pPr>
        <w:rPr>
          <w:rFonts w:hint="eastAsia"/>
        </w:rPr>
      </w:pPr>
      <w:r>
        <w:rPr>
          <w:rFonts w:hint="eastAsia"/>
        </w:rPr>
        <w:t>&gt;OTU017982</w:t>
      </w:r>
    </w:p>
    <w:p w14:paraId="2665F3B6">
      <w:pPr>
        <w:rPr>
          <w:rFonts w:hint="eastAsia"/>
        </w:rPr>
      </w:pPr>
      <w:r>
        <w:rPr>
          <w:rFonts w:hint="eastAsia"/>
        </w:rPr>
        <w:t>CCTACGGGTGGCTGCAGTAAGGAATATTGCGCAATGGGCGACAGCCTGACGCAGCGACGCCGCGTGGGGGATGAAGGTCTTCGGATTGTAAACCCCTTTCGGCAGGGAAGATGGAACGGGTAACCGTTCGGACGGTACCTGCAGAAGCAGCCACGGCTAACTTCGTGCCAGCAGCCGCGGTAATACGGAGGGTGCAAGCGTTATCCGGAATTATTGGGCGTAAAGAGCTCGTAGGCGGTTTGTCGCGTCTGCCGTGAAAGTCCGGGGCTCAACTCCGGATCTGCGGTGGGTACGGGCAGGCTAGAGTGATGTAGGGGAGACTGGAATTCCTGGTGTAGCGGTGGAATGCGTAGAGATCGGGAAGAACATCGGTGGCGAAGGCGGCCTGCTGGCCCTGACCTGACGCTGAGGCGCGAGAGCGTGGGGAGCAAACGGGATTAGATACCCGAGTAGTCC</w:t>
      </w:r>
    </w:p>
    <w:p w14:paraId="66E114DB">
      <w:pPr>
        <w:rPr>
          <w:rFonts w:hint="eastAsia"/>
        </w:rPr>
      </w:pPr>
      <w:r>
        <w:rPr>
          <w:rFonts w:hint="eastAsia"/>
        </w:rPr>
        <w:t>&gt;OTU017983</w:t>
      </w:r>
    </w:p>
    <w:p w14:paraId="2CA1EE83">
      <w:pPr>
        <w:rPr>
          <w:rFonts w:hint="eastAsia"/>
        </w:rPr>
      </w:pPr>
      <w:r>
        <w:rPr>
          <w:rFonts w:hint="eastAsia"/>
        </w:rPr>
        <w:t>CCTACGGGCGGCTGCAGTGGGGAATCTTGCGCAATGGTCGAAAGACTGACGCAGCGACGCCGCGTGCGGGAGGAAGCCCTTCGGGGTGTAAACCGCTGTTACTCGGGACGAACTTCCCGATTCATCGGGATTGACGGTACCGGGGGAGGAAGCTCCGGCTAACTTCGTGCCAGCAGCCGCGGTAATACGAAGGGGGCTAGCGTTGTTCGGAATTACTGGGCGTAAAGGGCGCGTAGGCGGTTGGGTAAGTGAGGCATGAAAGCCCCATGGCTAAACCTGGGGAGGTTGTCTGATACTGCCCGACTAGAGTACGATAGAGGGGTGTAGAATTCCATGTGTAGCGGTGAAATGCGTAGAGATGTGGAGGAACACCAGTGGCGAAGGCGGCTTCCTGGCCTGTAACTGACGCTGAGGCGCGAAAGCGTGGGGAGCAAACAGGATTAGATACCCGTGTAGTCC</w:t>
      </w:r>
    </w:p>
    <w:p w14:paraId="4D78FFAA">
      <w:pPr>
        <w:rPr>
          <w:rFonts w:hint="eastAsia"/>
        </w:rPr>
      </w:pPr>
      <w:r>
        <w:rPr>
          <w:rFonts w:hint="eastAsia"/>
        </w:rPr>
        <w:t>&gt;OTU017984</w:t>
      </w:r>
    </w:p>
    <w:p w14:paraId="601C790B">
      <w:pPr>
        <w:rPr>
          <w:rFonts w:hint="eastAsia"/>
        </w:rPr>
      </w:pPr>
      <w:r>
        <w:rPr>
          <w:rFonts w:hint="eastAsia"/>
        </w:rPr>
        <w:t>CCTACGGGAGGCAGCAGTGGGGAATCTTGCGCAATGGGCGACAGCCTGACGCAGCGACGCCGCGTGGGGGATGAAGGTCTTCGGATTGTAAACCCCTTTCGGGAGGGAAGATGGAACGGGTAACCGTTCGGACGGTACCTCCAGAAGCAGCCACGGCTAACTTCGTGCCAGCAGCCGCGGTAATACGAAGGTGGCAAGCGTTAATCGGAATTACTGGGCGTAAAGCGTGCGCAGGCGGTTGTGCAAGACCGATGTGAAATCCCCGGGCTTAACCTGGGAATTGCATTGGTGACTGCACGGCTGGAGTCTGGCAGAGGGGGGTAGAATTCCACGTGTAGCAGTGAAATGCGTAGAGATGTGGAGGAACACCGATGGCGAAGGCAGCCCCCTGGGTCAAGACTGACGCTCATGCACGAAAGCGTGGGGAGCAAACAGGATTAGATACCCTTGTAGTCC</w:t>
      </w:r>
    </w:p>
    <w:p w14:paraId="33F561E8">
      <w:pPr>
        <w:rPr>
          <w:rFonts w:hint="eastAsia"/>
        </w:rPr>
      </w:pPr>
      <w:r>
        <w:rPr>
          <w:rFonts w:hint="eastAsia"/>
        </w:rPr>
        <w:t>&gt;OTU017985</w:t>
      </w:r>
    </w:p>
    <w:p w14:paraId="3B3EFB82">
      <w:pPr>
        <w:rPr>
          <w:rFonts w:hint="eastAsia"/>
        </w:rPr>
      </w:pPr>
      <w:r>
        <w:rPr>
          <w:rFonts w:hint="eastAsia"/>
        </w:rPr>
        <w:t>CCTACGGGGGGCTGCAGTGGGGAATCTTGCGCAATGGGGGCAACCCTGACGCAGCGACGCCGCGTGCGGGATGAAGGCCTTCGGGTTGTAAACCGCTTTCAGTGGGGACGAACCAAGACGGTACCCACAGAAGAAGGTCCGGCTAACTCCGTGCCAGCAGCCGCGGTAATACGTAGGGTGCGAGCGTTGTCCGGAATTATTGGGCGTAAAGGGCTCGTAGGCGGCTTGTCGCGTCGGCTGTGAAAGCCCACGGCTTAACCGTGGAATTGCAGTCGATACGGGCAGGCTAGAGGGCGGCAGAGGGGAGTGGAATTCCCGGTGTAGCGGTGAAATGCGCAGATATCGGGAGGAACACCGGTGGCGAAGGCGGCTCCCTGGGCCGTCCCTGACGCTGAGGAGCGAAAGCCAGGGGAGCAAACGGGATTAGATACCCTTGTAGTCC</w:t>
      </w:r>
    </w:p>
    <w:p w14:paraId="49065B05">
      <w:pPr>
        <w:rPr>
          <w:rFonts w:hint="eastAsia"/>
        </w:rPr>
      </w:pPr>
      <w:r>
        <w:rPr>
          <w:rFonts w:hint="eastAsia"/>
        </w:rPr>
        <w:t>&gt;OTU017986</w:t>
      </w:r>
    </w:p>
    <w:p w14:paraId="22D72A10">
      <w:pPr>
        <w:rPr>
          <w:rFonts w:hint="eastAsia"/>
        </w:rPr>
      </w:pPr>
      <w:r>
        <w:rPr>
          <w:rFonts w:hint="eastAsia"/>
        </w:rPr>
        <w:t>CCTACGGGGGGCTGCAGTAGGGAATATTGGACAATGGGCGCAAGCCTGATCCAGCCATGCCGCGTGTGTGAAGAAGGCCTGCGGGTTGTAAAGCACTTTTAGTGGGGATGAAAAGCACATTGCTAATACCAGTGTGTCTTGACCTAACCCAAAGAAAAAGCACCGGCTAACTCCGTGCCAGCAGCCGCGGTAATACGGAGGGTGCAAGCGTTAATCGGAATTACTGGGCGTAAAGCGCACGCAGGTGGCTGAGTCAGTCGATTGTGAAAGCCCTGGGCTCAACCTGGGAATTGCATTCGATACTGCCTGACTAGAGTATGGTAGAGGGAAGTGGAATTTCCTGTGTAGCGGTGAAATGCGTAGATATAGGAAGGAACACCAGTGGCGAAGGCGACCACCTGGACTGATACTGACACTGAGGTGCGAAAGCGTGGGGAGCAAACAGGATTAGATACCCGAGTAGTCC</w:t>
      </w:r>
    </w:p>
    <w:p w14:paraId="0677E126">
      <w:pPr>
        <w:rPr>
          <w:rFonts w:hint="eastAsia"/>
        </w:rPr>
      </w:pPr>
      <w:r>
        <w:rPr>
          <w:rFonts w:hint="eastAsia"/>
        </w:rPr>
        <w:t>&gt;OTU017987</w:t>
      </w:r>
    </w:p>
    <w:p w14:paraId="33717B3D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GCAGATGAATAAGGATCGGCTAACTCCGTGCCAGCAGCCGCGGTCATACGTAGGTGGCAAGCGTTGTCCGGAATTATTGGGCGTAAAGGGCTCGCAGGCGGTTTCTTAAGTCTGATGTGAAAGCCCACGGCTCAACCGTGGAGGGTCATTGGAAACTGGGGGACTTGAGTGCAGAAGAGGAAAGCGGAATTCCACGTGTAGCGGTGAAATGCGTAGAGATGTGGAGGAACACCAGTGGCGAAGGCGACTAGCTGGGCCATAACTGACGCTGAGGAACGAAAGCCAGGGGAGCGAATGGGATTAGATACCCTTGTAGTCC</w:t>
      </w:r>
    </w:p>
    <w:p w14:paraId="2D4A5C2B">
      <w:pPr>
        <w:rPr>
          <w:rFonts w:hint="eastAsia"/>
        </w:rPr>
      </w:pPr>
      <w:r>
        <w:rPr>
          <w:rFonts w:hint="eastAsia"/>
        </w:rPr>
        <w:t>&gt;OTU017988</w:t>
      </w:r>
    </w:p>
    <w:p w14:paraId="0619F404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CCGGGACGAACGGCTCCAACCTAACACGTTGGAGATTGACGGTACCGGGTGAGGAAGCCCCGGCTAACTCTGTGCCAGCAGCCGCGGTAATACAGAGGGGGCAAGCGTTGTTCGGAATTACTGGGCGTAAAGGGTGCGTAGACGGTATGTTAAGTTCGTTGTTAAAGGCTCCGGCCTAACCGGAGTACCGCAATGAAAACTGGCGTGCTAGAGGGTGAGAGAGAGAAGTGGAATTCCCGGAGTAGCGGTAAAATGCGTAGAGATTTGGAGGAACACCAGTGGCGAAGGCGACTTTCTGGTCTGTAACTGACGCTGAGGCGCGAAAGCGTGGGGAGCAAACAGGATTAGATACCCGTGTAGTCC</w:t>
      </w:r>
    </w:p>
    <w:p w14:paraId="44B3A146">
      <w:pPr>
        <w:rPr>
          <w:rFonts w:hint="eastAsia"/>
        </w:rPr>
      </w:pPr>
      <w:r>
        <w:rPr>
          <w:rFonts w:hint="eastAsia"/>
        </w:rPr>
        <w:t>&gt;OTU017989</w:t>
      </w:r>
    </w:p>
    <w:p w14:paraId="488DBF3A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CAAGTGACGGTACCTGCAGAAGAAGCGCCGGCCAACTACGTGCCAGCAGCCGCGGTAATACGGAGGGTGCAAGCGTTGTCCGGATTTATTGGGCGTAAAGAGCTCGTAGGCGGCTCAGTTAGTCGGATGTGAAAACTCGGGGCTCAACCCCGAGACGCCATCCGATACTGCTGTGGCTTGAGTCTGGTAGGGGAACACGGAATTCCTGGTGTAGCGGTGAAATGCGCAGATATCAGGAGGAACACCGGTGGCGAAGGCGGATCTCTGGGCCTTACCTGACGCTGAGGCGCGAAAGCTGGGGGAGCGAACAGGATTAGATACCCTTGTAGTCC</w:t>
      </w:r>
    </w:p>
    <w:p w14:paraId="3B6E91EF">
      <w:pPr>
        <w:rPr>
          <w:rFonts w:hint="eastAsia"/>
        </w:rPr>
      </w:pPr>
      <w:r>
        <w:rPr>
          <w:rFonts w:hint="eastAsia"/>
        </w:rPr>
        <w:t>&gt;OTU017990</w:t>
      </w:r>
    </w:p>
    <w:p w14:paraId="6D1C2A9E">
      <w:pPr>
        <w:rPr>
          <w:rFonts w:hint="eastAsia"/>
        </w:rPr>
      </w:pPr>
      <w:r>
        <w:rPr>
          <w:rFonts w:hint="eastAsia"/>
        </w:rPr>
        <w:t>CCTACGGGAGGCTGCAGTCTAGAGGCTTCGGCAATGGACGAAAGTCTGACCGAGCGACGCCGCGTGCGGGATGAAGGGCTTCGGCTTGTAAACCGCTTTTCTTTGGGAAGAAGGCCCGGTTCGTGAAATCGGGTTTGACGGTACCAGAGGAATAAGCCCCGGCTAACTCCGTGCCAGCAGCCGCGGTAAGACGGAGGGGGCAAGCGTTGTTCGGAATTATTGGGCGTAAAGGGCTCGTAGGCGGATCGGTAAGTCTGATGTGAAATCTCCACTGCTCAACAGGGAGAGGTCATTGGATACTGCCAATCTGGAGTACGGTAGAGGACCATGGAATTCCAGGTGTAGCGGTGGAATGCGTAGATATCTGGAAGAACACCGGTGGCGAAGGCGGTGGTCTGGACCGTGACTGACGCTGAGGAGCGAAAGCCAGGGGAGCGAACGGGATTAGATACCCCTGTAGTCC</w:t>
      </w:r>
    </w:p>
    <w:p w14:paraId="649C9478">
      <w:pPr>
        <w:rPr>
          <w:rFonts w:hint="eastAsia"/>
        </w:rPr>
      </w:pPr>
      <w:r>
        <w:rPr>
          <w:rFonts w:hint="eastAsia"/>
        </w:rPr>
        <w:t>&gt;OTU017991</w:t>
      </w:r>
    </w:p>
    <w:p w14:paraId="4B132947">
      <w:pPr>
        <w:rPr>
          <w:rFonts w:hint="eastAsia"/>
        </w:rPr>
      </w:pPr>
      <w:r>
        <w:rPr>
          <w:rFonts w:hint="eastAsia"/>
        </w:rPr>
        <w:t>CCTACGGGAGGCTGCAGTAAGGAATATTGCGCAATGGACGAAAGTCTGACGCAGCGACGCCGCGTGGGGGATGAAGGTCTTCGGATTGTAAACCCCTTTCGGGAGGGAAGATGGAACGAGCAATCGTTCGGACGGTACCTCCAGAAGCAGCCACGGCCAACTTCGTGCCAGCAGCCGCGGTAATACGAAGGTGGCAAGCGTTGTTCGGATTCACTGGGCGTACAGGGTGTGTAGGCGGTTTGGTAAGTCTGTTGTGAAAGCTCCTGGCTTAACTGGGAGAGGTCAACAGAAACTACCAGGCTTGAGTGTGGTAGAGGTAGCTGGAATTCCCGGTGTAGCGGTGAAATGCGTAGATATCGGGAGGAACACCGGTGGCGAAGGCGACATCCTGGACCGGTATTGACGCTGAGGCGCGAAAGCCAGGGGAGCAAACGGGATTAGATACCCCGGTAGTCC</w:t>
      </w:r>
    </w:p>
    <w:p w14:paraId="19F4D0E8">
      <w:pPr>
        <w:rPr>
          <w:rFonts w:hint="eastAsia"/>
        </w:rPr>
      </w:pPr>
      <w:r>
        <w:rPr>
          <w:rFonts w:hint="eastAsia"/>
        </w:rPr>
        <w:t>&gt;OTU017992</w:t>
      </w:r>
    </w:p>
    <w:p w14:paraId="1287F8CA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GCGGGAAGAACACCTGTCGGCCGAATACGCTGACAGGCTGACGGTACCGCTAAAGGAAGCCCCGGCTAACTCCGTGCCAGCAGCCGCGGTAATACGGGGGGGGCAAGCGTTGTTCGGAATTACTGGGCGTAAAGGGCACGCAGGTGGCTTGGCAAGTCGGATGTGAAAGCCCCGAGCTTAACTCCGGAACTGCCTTTAAGACTGCATCGCTTGAACGTCGGAGAGGTAAGTGGAATTCCGAGTGTAGAGGTGAAATTCGTAGATATTCGGAGGAACACCAGTGGCGAAGGCGGCTCACTGGTCCATTACTGACGCTGAGGTGCGAAAGCGTGGGGAGCAAACAGGATTAGATACCCCGGTAGTCC</w:t>
      </w:r>
    </w:p>
    <w:p w14:paraId="0E9B54AF">
      <w:pPr>
        <w:rPr>
          <w:rFonts w:hint="eastAsia"/>
        </w:rPr>
      </w:pPr>
      <w:r>
        <w:rPr>
          <w:rFonts w:hint="eastAsia"/>
        </w:rPr>
        <w:t>&gt;OTU017993</w:t>
      </w:r>
    </w:p>
    <w:p w14:paraId="7DC1DA82">
      <w:pPr>
        <w:rPr>
          <w:rFonts w:hint="eastAsia"/>
        </w:rPr>
      </w:pPr>
      <w:r>
        <w:rPr>
          <w:rFonts w:hint="eastAsia"/>
        </w:rPr>
        <w:t>CCTACGGGGGGCTGCAGTCGGGAATCTTGCGCAATGGGAGCAATCCTGACGCAGCGACGCCGCGTGCGGGAGGACGGTCTTCGGATCGTAAACCGCTGTTGCCCGAGACGAAATGGTCTTTCGAGATCACTGACGGTATCGGGTGAGGAAGCACCGGCTAACTCCGTGCCAGCAGCCGCGGTAATACGGAGGGTGCGAGCGTTGTCCGGAATCACTGGGCGTAAAGGGCGCGTAGGCGGCGAATCAAGTCAGCTGTGAAATCTCCGAGCTTAACTCGGAACGGTCAGCTGATACTGTTTTGCTAGAGTGCAGAAAGGGCAACCGGAATTCTTGGTGTAGCGGTGAAATGCGTAGATATCGAGAGGAACACCTGCGGCGAAGGCGGGTTGCTGGGCTGACACTGACGCTGAGGCGCGAAAGCCAGGGGAGCGAACGGGATTAGATACCCTAGTAGTCC</w:t>
      </w:r>
    </w:p>
    <w:p w14:paraId="173DE149">
      <w:pPr>
        <w:rPr>
          <w:rFonts w:hint="eastAsia"/>
        </w:rPr>
      </w:pPr>
      <w:r>
        <w:rPr>
          <w:rFonts w:hint="eastAsia"/>
        </w:rPr>
        <w:t>&gt;OTU017994</w:t>
      </w:r>
    </w:p>
    <w:p w14:paraId="7B37C311">
      <w:pPr>
        <w:rPr>
          <w:rFonts w:hint="eastAsia"/>
        </w:rPr>
      </w:pPr>
      <w:r>
        <w:rPr>
          <w:rFonts w:hint="eastAsia"/>
        </w:rPr>
        <w:t>CCTACGGGGGGCTGCAGTGGGGAATTTTTCGCAATGGGCGCAAGCCTGACGAAGCAACGCCGCGTGGAGGATGAAGGCCCTAGCGGTTGTAAACTCCTGTCTAGCGGGACGAACCTCTCCAAGGTAAATAATCTTGGGGATTGACTGTACCGCTGGAGGAAGCTCCGGCCAACTCCGTGCCAGCAGCCGCGGTAATACGGAGGGAGCAAGCGTTGTCCGGATTTACTGGGCGTAAAGGGCGCGTAGGCGGCCAGCGCAAGTCAGTTGTGAAATCTCCGAGCTTAACTCGGAAAGGTCAACTGATACTGCGCGGCTAGAGTGCGGAAGGGGCAACTGGAATTCTCGGTGTAGCGGTGAAATGCGTAGATATCAGGAGGAACACCAATGGCGAAGGCAGCTCGCTGGAACGGTACTGACGCTGAGGAGCGAAAGCGTGGGGAGCAAACAGGATTAGATACCCTGGTAGTCC</w:t>
      </w:r>
    </w:p>
    <w:p w14:paraId="53ADB67B">
      <w:pPr>
        <w:rPr>
          <w:rFonts w:hint="eastAsia"/>
        </w:rPr>
      </w:pPr>
      <w:r>
        <w:rPr>
          <w:rFonts w:hint="eastAsia"/>
        </w:rPr>
        <w:t>&gt;OTU017995</w:t>
      </w:r>
    </w:p>
    <w:p w14:paraId="2B181C71">
      <w:pPr>
        <w:rPr>
          <w:rFonts w:hint="eastAsia"/>
        </w:rPr>
      </w:pPr>
      <w:r>
        <w:rPr>
          <w:rFonts w:hint="eastAsia"/>
        </w:rPr>
        <w:t>CCTACGGGTGGCTGCAGTGGGGAATATTGCACAATGGGCGGAAGCCTGATGCAGCGACGCCGCGTGGGGGATGACGGCCTTCGGGTTGTAAACCTCTTTCGACCCTGACGAAGCGTGAGTGACGGTAGGGGGAGAAGAAGCACCGGCCAACTACGTGCCAGCAGCCGCGGTAAGACGTAGGGGGCAAGCGTTGTCCGGAATCATTGGGCGTAAAGAGCGTGTAGGCGGTCCGGTAAGTCGGCTGTGAAAGTCCAGGGCTCAACTCTGGGATGCCGGTCGATACTGCCGGACTAGAGTTCGGAAGGGGCAATCGGAATTCCTGGTGTAGCGGTGAAATGCGCAGATATCAGGAGGAACACCGGTGGCGAAGGCGGGACTCTGGGCCGATACTGACGCTGAGGAGCGAAAGCGTGGGGAGCGAACAGGATTAGATACCCCAGTAGTCC</w:t>
      </w:r>
    </w:p>
    <w:p w14:paraId="36E386F1">
      <w:pPr>
        <w:rPr>
          <w:rFonts w:hint="eastAsia"/>
        </w:rPr>
      </w:pPr>
      <w:r>
        <w:rPr>
          <w:rFonts w:hint="eastAsia"/>
        </w:rPr>
        <w:t>&gt;OTU017996</w:t>
      </w:r>
    </w:p>
    <w:p w14:paraId="19179248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GAGGGACGAAGCCTGGCCGGTTAATAGCCGTGTCAGGTGACGGTACCTCCACAAGAAGCCCCGGCTAACTACGTGCCAGCAGCCGCGGTAATACGTAGGGGGCAAGCGTTGTCCGGAATTATTGGGCGTAAAGAGCGCGTAGGCGGTCCGGTTAGTCCGCTGTGAAAGTCAAGGGCTCAACCCTTGAAAGCCGGCGGATACTGCCAGACTAGAGTCCGGAAGAGGCGAGTGGAATTCCTGGTGTAGCGGTGAAATGCGCAGATATCAGGAGGAACACCAATGGCGAAGGCAGCTCGCTGGGACGGTACTGACGCTGAGGCGCGAAAGCGTGGGGAGCGAACAGGATTAGATACCCGAGTAGTCC</w:t>
      </w:r>
    </w:p>
    <w:p w14:paraId="614E6D41">
      <w:pPr>
        <w:rPr>
          <w:rFonts w:hint="eastAsia"/>
        </w:rPr>
      </w:pPr>
      <w:r>
        <w:rPr>
          <w:rFonts w:hint="eastAsia"/>
        </w:rPr>
        <w:t>&gt;OTU017997</w:t>
      </w:r>
    </w:p>
    <w:p w14:paraId="43B23861">
      <w:pPr>
        <w:rPr>
          <w:rFonts w:hint="eastAsia"/>
        </w:rPr>
      </w:pPr>
      <w:r>
        <w:rPr>
          <w:rFonts w:hint="eastAsia"/>
        </w:rPr>
        <w:t>CCTACGGGGGGCTGCAGTGGGGAATATTGGACAATGGGCGCAAGCCTGATCCAGCAATGCCGCGTGGGTGAAGAAGGCCTTCGGGTTGTAAAGCCCTTTTGTACGGGAAGAAATCCTGTCGGTTAATACCCGGCGGGGATGACGGTACCGTAAGAATAAGCACCGGCTAACTTCGTGCCAGCAGCCGCGGTAATACGAAGGGTGCAAGCGTTAATCGGAATTACTGGGCGTAAAGCGCGCGTAGGCGGCTTGGTAAGTCGGATGTGAAAGCCCTGGGCTCAACCTGGGAATTGCATTCGATACTGCCTGACTAGAGTATGGTAGAGGAGAATGGAATTCCCGGTGTAGCGGTGAAATGCGCAGATATCGGGAGGAACACCAGTAGCGAAGGCGGTTCTCTGGGCCAGTACTGACGCTGAGGAGCGAAAGCGTGGGGAGCAAACAGGATTAGATACCCGTGTAGTCC</w:t>
      </w:r>
    </w:p>
    <w:p w14:paraId="72D7F895">
      <w:pPr>
        <w:rPr>
          <w:rFonts w:hint="eastAsia"/>
        </w:rPr>
      </w:pPr>
      <w:r>
        <w:rPr>
          <w:rFonts w:hint="eastAsia"/>
        </w:rPr>
        <w:t>&gt;OTU017998</w:t>
      </w:r>
    </w:p>
    <w:p w14:paraId="1200DE31">
      <w:pPr>
        <w:rPr>
          <w:rFonts w:hint="eastAsia"/>
        </w:rPr>
      </w:pPr>
      <w:r>
        <w:rPr>
          <w:rFonts w:hint="eastAsia"/>
        </w:rPr>
        <w:t>CCTACGGGGGGCAGCAGTGAGGAATATTGGGCAATGGACGCAAGTCTGACCCAGCAACGCCGCGTGGAGGACGAAGGCTTTCGGGTTGTAAACTCCTTTTGTGGGGGACAAGGTAGGATGGTACCCCAAGAATAAGTCACGGCTAACTACGTGCCAGCAGCCGCGGTAATACGTAGGTGACGAGCGTTATCCGGAATTATTGGGCGTAAAGCGCACGCAAGCGGTTGTTCAAGTCTGACGTGAAATCTCCTGGCTTAACTGGGAGCGGTCGTTGGAAACTGTTCAGCTTGAGGCGATGAGAGGGGTGCAGAATTCCCGGTGTAGTGGTGGAATGCGTAGAGATCGGGGGGAATACCTGTGGCGAAAGCGGGTCTCTGGGCATCTCCTGACGCTGAGGCGCGAAAGCGTGGGGAGCAAACGGGATTAGATACCCCAGTAGTCC</w:t>
      </w:r>
    </w:p>
    <w:p w14:paraId="7BA13E6A">
      <w:pPr>
        <w:rPr>
          <w:rFonts w:hint="eastAsia"/>
        </w:rPr>
      </w:pPr>
      <w:r>
        <w:rPr>
          <w:rFonts w:hint="eastAsia"/>
        </w:rPr>
        <w:t>&gt;OTU017999</w:t>
      </w:r>
    </w:p>
    <w:p w14:paraId="6852D235">
      <w:pPr>
        <w:rPr>
          <w:rFonts w:hint="eastAsia"/>
        </w:rPr>
      </w:pPr>
      <w:r>
        <w:rPr>
          <w:rFonts w:hint="eastAsia"/>
        </w:rPr>
        <w:t>CCTACGGGTGGCAGCAGTGGGGAATCTTGCGCAATGGGCGAAAGCCTGACGCAGCGACGCCGCGTGAGGGAAGAAGGCCCTCGGGTTGTAAACTGCTGTCACGCTCTAGGAACCCCATGCTGTTAACAGCTGCATGGCTGACTAAAGCGAGAGGAAGTGGCGGCTAACTCTGTGCCAGCAGCCGCGGTAAGACAGAGGCCACGAACGTTGTTCGGAATCACTGGGCATAAAGCGCACGTAGGCGGCTAGGTCCGTCCAATGTGAAAGCCCCCGGCTCAACCGTGGAGGGTCATTGGAAACTGGCGACCTAGAGTGCGGTAGAGGGTAGTGGAATTCCCGGTGTAGCAGTGAAATGCGTAGAGATCGGGAGGAACATCTGTGGCGAAGGCGACTGCCTGGACCAGCACTGACACTGAGGCACGAAAGCGTGGGGAGCAAACAGGATTAGATACCCCTGTAGTCC</w:t>
      </w:r>
    </w:p>
    <w:p w14:paraId="5B9710F6">
      <w:pPr>
        <w:rPr>
          <w:rFonts w:hint="eastAsia"/>
        </w:rPr>
      </w:pPr>
      <w:r>
        <w:rPr>
          <w:rFonts w:hint="eastAsia"/>
        </w:rPr>
        <w:t>&gt;OTU018000</w:t>
      </w:r>
    </w:p>
    <w:p w14:paraId="423068C7">
      <w:pPr>
        <w:rPr>
          <w:rFonts w:hint="eastAsia"/>
        </w:rPr>
      </w:pPr>
      <w:r>
        <w:rPr>
          <w:rFonts w:hint="eastAsia"/>
        </w:rPr>
        <w:t>CCTACGGGCGGCAGCAGTCGAGAATCTTCGGCAATGGGCGAAAGCCTGACCGAGCGACGCCGCGTGCGGGATGAAGGCCTTCGGGTTGTAAACCGCTGTCGTAGTGGAGGAAGTATCAGGGGGTTCTCCCCTTGGTTTGACTGATACTAGGAGGAAGGGTGGGCTAAGCTCGTGCCAGCAGCCGCGGTAAGACGAGCCACCCAAACGTTATTCGGAATTACTGGGCGTAAAGGGTGCGCAGGCGGCCAAGTGTGTGAGGCGTGAAAGCCCGGGGCTTAACCCCGGAATTGCACCTCAAACTACATGGCTAGAGCATTGGAGAGGGTAGCAGAATTCATGGTGTAGCAGTGAAATGTGTAGATATCGTAAGGAAGACCAGCGGCGAAGGCGAGTTCCTGGACAGTTACTGACGCTGAGGCACGAAGGCCAGGGGAGCAAACGGGATTAGATACCCCTGTAGTCC</w:t>
      </w:r>
    </w:p>
    <w:p w14:paraId="1B9DCAFC">
      <w:pPr>
        <w:rPr>
          <w:rFonts w:hint="eastAsia"/>
        </w:rPr>
      </w:pPr>
      <w:r>
        <w:rPr>
          <w:rFonts w:hint="eastAsia"/>
        </w:rPr>
        <w:t>&gt;OTU018001</w:t>
      </w:r>
    </w:p>
    <w:p w14:paraId="6B7855DB">
      <w:pPr>
        <w:rPr>
          <w:rFonts w:hint="eastAsia"/>
        </w:rPr>
      </w:pPr>
      <w:r>
        <w:rPr>
          <w:rFonts w:hint="eastAsia"/>
        </w:rPr>
        <w:t>CCTACGGGGGGCTGCAGTAACGAATCTTGGGCAATGGGCGAAAGCCTGACCCAGCAATGCCGCGTGCAGGAAGAAGTCCTTCGGGATGTAAACTGCTGTCAGGGTCTACCAAGCAATACGGGTAAATAATCCGTAAAGTTGAGGAGACCCAGAGGAAGCCTCGGCTAACTCTGTGCCAGCAGCCGCGGTAAGACAGAGGAGGCAAGCGTTGTTCGGAATCATTGGGCTTAAAGCGCGTGTAGGCGGCTTCGTAAGTGTCTTGTGAAATCCCGTGGCTCAACCACGGAACTGCTGGGCATACTGCGAGGCTTGAGGTTGGTAGAGGTGCCTGGAACTCTTGGTGGAGCGGTGAAATGTGTAGATATAGGAAGGAACACCAGTGGCGAAGGCGACCACCTGGACTGATACTGACACTGAGGTGCGAAAGCGTGGGGAGCAAACAGGATTAGATACCCGTGTAGTCC</w:t>
      </w:r>
    </w:p>
    <w:p w14:paraId="62717D5B">
      <w:pPr>
        <w:rPr>
          <w:rFonts w:hint="eastAsia"/>
        </w:rPr>
      </w:pPr>
      <w:r>
        <w:rPr>
          <w:rFonts w:hint="eastAsia"/>
        </w:rPr>
        <w:t>&gt;OTU018002</w:t>
      </w:r>
    </w:p>
    <w:p w14:paraId="750E5D28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GACCCTGACGAAGCGCAAGTGACGGTAGGGGGAGAAGAAGCACCGGCCAACTACGTGCCAGCAGCCGCGGTAAGACGTAGGGTGCGAGCGTTGTCCGGATTTATTGGGCGTAAAGCGCGCGTAGGTGGTTTGTTAAGTCAGGCGTGAAAGCCCTGGGCTCAACCTGGGATGTGCGTTTGATACTGGCAAGCTTGAGTGCAGGAGAGGATCGCGGAATTCCCGGTGTAGAGGTGAAATTCGTAGATATCGGGAGGAACACCAGTGGCGAAGGCGGCGATCTGGGTCGATACTGACGCTGAGGTGCGAAAGCGTGGGGAGCAAACAGGATTAGATACCCGTGTAGTCC</w:t>
      </w:r>
    </w:p>
    <w:p w14:paraId="4A29C662">
      <w:pPr>
        <w:rPr>
          <w:rFonts w:hint="eastAsia"/>
        </w:rPr>
      </w:pPr>
      <w:r>
        <w:rPr>
          <w:rFonts w:hint="eastAsia"/>
        </w:rPr>
        <w:t>&gt;OTU018003</w:t>
      </w:r>
    </w:p>
    <w:p w14:paraId="5CE7930F">
      <w:pPr>
        <w:rPr>
          <w:rFonts w:hint="eastAsia"/>
        </w:rPr>
      </w:pPr>
      <w:r>
        <w:rPr>
          <w:rFonts w:hint="eastAsia"/>
        </w:rPr>
        <w:t>CCTACGGGTGGCTGCAGTAGGGAATATTGCGCAATGGGGGAAACCCTGACGCAGCGACGCCGCGTGAGTGATGAAGGCCTGCGGGTTGTAAAGCACTTTAGGTGGTGAGGAAGGCAGTTGGTTTAATAAACTAACTGATTGACGTTAACCACAGAATAAGCACCGGCTAACTCTGTGCCAGCAGCCGCGGTAATACAGAGGGTGCAAGCGTTAATCGGAATTACTGGGCGTAAAGGGCGCGTAGGCGGAGACATAAGTTATGAGTGAAATACCCGGGCTTAACCTGGGAATGGCTTATAAGACTGTGTGACTAGAGTAAGGTAGAGGAGAGTAGAATTCCCGGTGTAGCGGTGAAATGCGTAGATATCGGGAAGAATACCGGTGGCGAAGGCGGCTCTCTGGACCTATACTGACGCTGAGGCGCGAAAGCGTGGGGAGCAAACAGGATTAGATACCCCGGTAGTCC</w:t>
      </w:r>
    </w:p>
    <w:p w14:paraId="231D2073">
      <w:pPr>
        <w:rPr>
          <w:rFonts w:hint="eastAsia"/>
        </w:rPr>
      </w:pPr>
      <w:r>
        <w:rPr>
          <w:rFonts w:hint="eastAsia"/>
        </w:rPr>
        <w:t>&gt;OTU018004</w:t>
      </w:r>
    </w:p>
    <w:p w14:paraId="0C401899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TCTTCGGATTGTAAAGCACTTTAAGTTGGGAGGAAGGGTATTCACCTAATACGTGAGTATTTTGACGTTACCGACAGAATAAGCACCGGCTAACTCTGTGCCAGCAGCCGCGGTAATACGTAAGTGGCGAGCGTTATCCGGAATTACTGGGCGTAAAGCGTGCGTAGGCGGTTTAGTGTGTGGGATTTGAAAGCCCGGGGCTCAACCGGGGAATTGCACGGCGAACCGCATGTCTTGAGACAAGTAGAGGCGGTCGGAACGATAGGTGGAGTGGTGAAATGCGTTGATATCTATCGGAACGCCAAAGGTGAAGACAGACCGCTGGGCTTGTTCTGACGCTGAGGCACGAAAGCGTGGGGAGCAAACGGGATTAGATACCCGAGTAGTCC</w:t>
      </w:r>
    </w:p>
    <w:p w14:paraId="510047F3">
      <w:pPr>
        <w:rPr>
          <w:rFonts w:hint="eastAsia"/>
        </w:rPr>
      </w:pPr>
      <w:r>
        <w:rPr>
          <w:rFonts w:hint="eastAsia"/>
        </w:rPr>
        <w:t>&gt;OTU018005</w:t>
      </w:r>
    </w:p>
    <w:p w14:paraId="13C8D76E">
      <w:pPr>
        <w:rPr>
          <w:rFonts w:hint="eastAsia"/>
        </w:rPr>
      </w:pPr>
      <w:r>
        <w:rPr>
          <w:rFonts w:hint="eastAsia"/>
        </w:rPr>
        <w:t>CCTACGGGTGGCTGCAGTGGGGAATATTGGGCAATGGCCGAAAGGCTGACCCAGCGACGCCGCGTGTGGGAGGAAGCCCTTCGGGGTGTAAACCACTGTCAGGAGGGACGAAAGAGCTCATGGTGAATAATCATGGGCAGTGACGGTACCTTCAAAGGAAGCACCGGCTAACTCTGTGCCAGCAGCCGCGGTAATACGGAGGATCCAAGCGTTATCCGGAATTACTGGGCGTAAAGAGTTGCGTAGGTGGCATCGTAAGTCTGTAGTGAAAGCGTGCGGCTCAACCGCATAAACATTATGGAAACTGCGAAGCTAGAGGACGAGAGAGGTCACTGGAATTCCTGGTGTAGTGGTGGAATGCGTAGAGATCGGGAGGAACCTCGAACGCGAAGGCAGCCGGCTAGCCCCAGATTGACGCTGAGGGACGAGAGCGTGGGGAGCGAACAGGATTAGATACCCTTGTAGTCC</w:t>
      </w:r>
    </w:p>
    <w:p w14:paraId="354F3E23">
      <w:pPr>
        <w:rPr>
          <w:rFonts w:hint="eastAsia"/>
        </w:rPr>
      </w:pPr>
      <w:r>
        <w:rPr>
          <w:rFonts w:hint="eastAsia"/>
        </w:rPr>
        <w:t>&gt;OTU018006</w:t>
      </w:r>
    </w:p>
    <w:p w14:paraId="722221B0">
      <w:pPr>
        <w:rPr>
          <w:rFonts w:hint="eastAsia"/>
        </w:rPr>
      </w:pPr>
      <w:r>
        <w:rPr>
          <w:rFonts w:hint="eastAsia"/>
        </w:rPr>
        <w:t>CCTACGGGAGGCTGCAGTGGGGAATATTGGACAATGGGCGCAAGCCTGATCCAGCAATGCCGCGTGGGTGAAGAAGGCCTTCGGGTTGTAAAGCCCTTTTGTACGGGAAGAAATCCTGTCGGTTAATACCCGGCGGGGATGACGGTACCGTAAGAATAAGCTCCGGCTAACTCCGTGCCAGCAGCCGCGGTAATACGGAGGGAGCTAGCGTTGTTCGGAATTATTGGGCGTAAAGCGCACGTAGGCGGCTTAGCAAGTCGGAAGTGAAATCCCTCGGCTCAACCAAGGAAGTGCTTTCGAAACTGCTGAGCTTGAGTACTTAAGAGGATCGCGGAATTCCCGGTGTAGAGGTGAAATTCGTAGATATTCGGAAGAACACCAGTGGCGAAGGCGGCTCACTGGACCGGTATTGACGCTGAGGTGCGAAAGCGTGGGGAGCAAACAGGATTAGATACCCGAGTAGTCC</w:t>
      </w:r>
    </w:p>
    <w:p w14:paraId="4A063164">
      <w:pPr>
        <w:rPr>
          <w:rFonts w:hint="eastAsia"/>
        </w:rPr>
      </w:pPr>
      <w:r>
        <w:rPr>
          <w:rFonts w:hint="eastAsia"/>
        </w:rPr>
        <w:t>&gt;OTU018007</w:t>
      </w:r>
    </w:p>
    <w:p w14:paraId="7DF7CD2B">
      <w:pPr>
        <w:rPr>
          <w:rFonts w:hint="eastAsia"/>
        </w:rPr>
      </w:pPr>
      <w:r>
        <w:rPr>
          <w:rFonts w:hint="eastAsia"/>
        </w:rPr>
        <w:t>CCTACGGGGGGCTGCAGTAGGGAATTTTCCACAATGGGGGCAACCCTGATGGAGCAACGCCGCGTGCAGGATGAAGGCCTTAGGGTTGTAAACTGCTTTTGTCTGTGACGAATATGACGGTAGCAGACGAATAAGGGTCGGCTAACTACGTGCCAGCAGCCGCGGTCATACGTAGGACCCGAGCGTTATCCGGATTTACTGGGCGTAAAGGGCGCGTAGGCGGCGCAACAAGTCACTTGTGAAATCTCCGGGCTTAACTCGGAGCGGTCAAGTGATACTGTCGTGCTAGAGTGCGGAAGGGGCTACTGGAATTCTCGGTGTAGCGGTGAAATGCGTAGATATCGAGAGGAACACCTGTGGCGAAGGCGGGTAGCTGGGCCGACACTGACGCTCATGCACGAAAGCGTGGGGAGCAAACAGGATTAGATACCCCAGTAGTCC</w:t>
      </w:r>
    </w:p>
    <w:p w14:paraId="33D5552E">
      <w:pPr>
        <w:rPr>
          <w:rFonts w:hint="eastAsia"/>
        </w:rPr>
      </w:pPr>
      <w:r>
        <w:rPr>
          <w:rFonts w:hint="eastAsia"/>
        </w:rPr>
        <w:t>&gt;OTU018008</w:t>
      </w:r>
    </w:p>
    <w:p w14:paraId="7A69CFA2">
      <w:pPr>
        <w:rPr>
          <w:rFonts w:hint="eastAsia"/>
        </w:rPr>
      </w:pPr>
      <w:r>
        <w:rPr>
          <w:rFonts w:hint="eastAsia"/>
        </w:rPr>
        <w:t>CCTACGGGGGGCTGCAGTAGGGAATCTTCCACAATGGGCGAAAGCCTGATGGAGCAACGCCGCGTGAGCGAAGAAGGTTTTCGGATCGTAAAGCTCTGTTGCCAGGGAAGAACGTCAGCGAGTTAACTGCTCGTTGAGTGACGGTACCTGAGAAGAAAGCCCCGGCTAACTACGTGCCAGCAGCCGCGGTAATACGTAGGGGGCAAGCGTTGTCCGGAATTATTGGGCGTAAAGCGCGCGCAGGCGGTGACTTAAGTCTTGTGTATAATCCCGGAGCTCAACTCCGGTTCGCAGGGGAAACTGGGTCACTTGAGTACAGAAGAGGAAAGCGGAATTCCACGTGTAGCGGTGAAATGCGTAGAGATGTGGAGGAACACCAGTGGCGAAGGCGGCTTTCTGGTCTGTAACTGACGCTGAGGCGCGAAAGCGTGGGGAGCAAACAGGATTAGATACCCCAGTAGTCC</w:t>
      </w:r>
    </w:p>
    <w:p w14:paraId="53031AE9">
      <w:pPr>
        <w:rPr>
          <w:rFonts w:hint="eastAsia"/>
        </w:rPr>
      </w:pPr>
      <w:r>
        <w:rPr>
          <w:rFonts w:hint="eastAsia"/>
        </w:rPr>
        <w:t>&gt;OTU018009</w:t>
      </w:r>
    </w:p>
    <w:p w14:paraId="114D3EBD">
      <w:pPr>
        <w:rPr>
          <w:rFonts w:hint="eastAsia"/>
        </w:rPr>
      </w:pPr>
      <w:r>
        <w:rPr>
          <w:rFonts w:hint="eastAsia"/>
        </w:rPr>
        <w:t>CCTACGGGGGGCTGCAGCAGGGAATCTTCCACAATGGGCGAAAGCCTGATGGAGCAACGCCGCGTGCAGGATGAATGCCTTAGGGTTGTAAACTGCTTTTATATGTGACGATTATGACGGTAGCATATGAATAAGGATCGGCTAACTCCGTGCCAGCAGCCGCGGTCATACGGAGGATCCAAGCGTTATCCGGAATTACTGGGCGTAAAGGGCGCGTAGGCGGCATGACAAGTCACTTGTGAAATCTCCGGGCTTAACTCGGAACTGCCAAGTGATACTGTCGCGCTAGAGTGCGGAAGGGGCAATCGGAATTCTTGGTGTAGCGGTGAAATTCGTAGATATCGGGAGGAACACCAATGGCGAAGGCAGCTCGCTGGGACGTTACTGACGCTGAGACGCGAAAGCGTGGGGAGCAAACAGGATTAGATACCCTTGTAGTCC</w:t>
      </w:r>
    </w:p>
    <w:p w14:paraId="3B8F3F8F">
      <w:pPr>
        <w:rPr>
          <w:rFonts w:hint="eastAsia"/>
        </w:rPr>
      </w:pPr>
      <w:r>
        <w:rPr>
          <w:rFonts w:hint="eastAsia"/>
        </w:rPr>
        <w:t>&gt;OTU018010</w:t>
      </w:r>
    </w:p>
    <w:p w14:paraId="25190DDF">
      <w:pPr>
        <w:rPr>
          <w:rFonts w:hint="eastAsia"/>
        </w:rPr>
      </w:pPr>
      <w:r>
        <w:rPr>
          <w:rFonts w:hint="eastAsia"/>
        </w:rPr>
        <w:t>CCTACGGGAGGCTGCAGTAACGAATCTTCCGCAATGCACGAAAGTGTGACGGAGCGACGCCGCGTGGAGGAGAAGTCCTTCGGGATGTAAACTCCTGTCAGGGGAAAGAAAGTTCTGATCTACCCCAGAGGAAGAGGCGGCTAACTCTGTGCCAGCAGCCGCGGTAATACAGAGGCCTCGAGCGTTAGGCGGAATCACTGGGCTTAAAGCGTGTGTAGGTGGATGCCTAAGTACCTTGTGAAATCCCACGGCTCAACCGTGGAATTGCAGGGCAAACTGGCGATCTTGAGGTCGGTAGGGGTCGTTGGAACGCTAGGTGGAGCGGTGAAATGCGTAGATATCGTTTGGAACGCCAATGGTGAAAACAGGTTGCTGGGGGTGTGCTGACGCTGAGACACGAAAGCCAGGGGAGCGAACGGGATTAGATACCCCGGTAGTCC</w:t>
      </w:r>
    </w:p>
    <w:p w14:paraId="70F83EC7">
      <w:pPr>
        <w:rPr>
          <w:rFonts w:hint="eastAsia"/>
        </w:rPr>
      </w:pPr>
      <w:r>
        <w:rPr>
          <w:rFonts w:hint="eastAsia"/>
        </w:rPr>
        <w:t>&gt;OTU018011</w:t>
      </w:r>
    </w:p>
    <w:p w14:paraId="257CC1D3">
      <w:pPr>
        <w:rPr>
          <w:rFonts w:hint="eastAsia"/>
        </w:rPr>
      </w:pPr>
      <w:r>
        <w:rPr>
          <w:rFonts w:hint="eastAsia"/>
        </w:rPr>
        <w:t>CCTACGGGCGGCAGCAGTGGGGAATATTGGACAATGGGCGCAAGCCTGATCCAGCAACGCCGCGTGGAGGACGAAGGTCTTCGGATCGTAAACTCCTGTCAGACGGGACGAAGGGACCGAGGTAAATAATCTCGGTTCTTGACGGTACCGTCAGAGGAAGCCCCGGCTAACTCCGTGCCAGCAGCCGCGGTAATACGGAGGGGGCGAGCGTTGTCCGGAATTATTGGGCGTAAAGCGCGCGCAGGCGGTCCTTTAAGTCTGATGTGAAAGCCCACGGCTCAACCGTGGAGGGTCATTGGAAACTGGAAGGCTTGAGTGCAGAAGAGGAGAGCGGAATTCCACGTGTAGCGGTGAAATGCGTAGATATCAGGAGGAACACCAGTGGCGAAGGCGGCTTTCTGGACGATAACTGACGCTGAGACGCGAAAGCGTGGGGAGCGAACCGGATTAGATACCCCTGTAGTCC</w:t>
      </w:r>
    </w:p>
    <w:p w14:paraId="5C5B95A1">
      <w:pPr>
        <w:rPr>
          <w:rFonts w:hint="eastAsia"/>
        </w:rPr>
      </w:pPr>
      <w:r>
        <w:rPr>
          <w:rFonts w:hint="eastAsia"/>
        </w:rPr>
        <w:t>&gt;OTU018012</w:t>
      </w:r>
    </w:p>
    <w:p w14:paraId="0D3F1BFF">
      <w:pPr>
        <w:rPr>
          <w:rFonts w:hint="eastAsia"/>
        </w:rPr>
      </w:pPr>
      <w:r>
        <w:rPr>
          <w:rFonts w:hint="eastAsia"/>
        </w:rPr>
        <w:t>CCTACGGGTGGCAGCAGTGGGGAATATTGCGCAATGGGCGAAAGCCTGACGCAGCGACGCCGCGTGTGGGACGAAGTCCTTCGGGATGTAAACCACTGTCAGGGGTAGGAAAGATCTGATCCACCCCAGAGGAAGGGACGGCTAACTCTGTGCCAGCAGCCGCGGTAATACAGAGGTCCCAAGCGTTGTTCGGATTCACTGGGCGTAAAGGGTGCGTAGGTGGCAGGGTAAGTTTGATGTGAAAGCTCGGAGCTCAACTCCGAAATGGCATTGAATACTCTCCTGCTTGAGGGTCGGAGGGGAGACTGGAATTCTCGGTGTAGCAGTGAAATGCGTAGATATCGAGAGGAACACCGGTGGCGAAGGCGAGTCTCTGGACGACACCTGACACTGAGGCACGAAAGCTAGGGGAGCAAACAGGATTAGATACCCCAGTAGTCC</w:t>
      </w:r>
    </w:p>
    <w:p w14:paraId="7AA3C95B">
      <w:pPr>
        <w:rPr>
          <w:rFonts w:hint="eastAsia"/>
        </w:rPr>
      </w:pPr>
      <w:r>
        <w:rPr>
          <w:rFonts w:hint="eastAsia"/>
        </w:rPr>
        <w:t>&gt;OTU018013</w:t>
      </w:r>
    </w:p>
    <w:p w14:paraId="7875D4A2">
      <w:pPr>
        <w:rPr>
          <w:rFonts w:hint="eastAsia"/>
        </w:rPr>
      </w:pPr>
      <w:r>
        <w:rPr>
          <w:rFonts w:hint="eastAsia"/>
        </w:rPr>
        <w:t>CCTACGGGAGGCTGCAGTGGGGAATCTTGCGCAATGGCCGAAAGGCTGACGCAGCGACGCCGCGTGCGGGAGGAAGCCCTTCGGGGTGTAAACCGCTGTCAGAGGGGACGAAGGCCCCTGGGAGGAAATGCCCTTAGGGGAGGGACGGTACCCTCAGAGGAAGCACCGGCTAACTCCGTGCCAGCAGCCGCGGTAATACGTAGGGGGCTAGCGTTGTTCGGAATCACTGGGCGTAAAGCGCACGTAGGCGGATCGTTAAGTCGGGGGTGAAATCCCGAGGCTCAACCTCGGAACTGCCTTCGATACTGGCGATCTTGAGACCGAGAGAGGTGGGTGGAACTCCGAGTGTAGAGGTGAAATTCGTAGATATTCGGAAGAACACCAGTGGCGAAGGCGACTGCCTGGCCCTGACTGGACGCTGAGGCGCGACAGCGTGGGGAGCAAACGGGATTAGATACCCCAGTAGTCC</w:t>
      </w:r>
    </w:p>
    <w:p w14:paraId="1294CE82">
      <w:pPr>
        <w:rPr>
          <w:rFonts w:hint="eastAsia"/>
        </w:rPr>
      </w:pPr>
      <w:r>
        <w:rPr>
          <w:rFonts w:hint="eastAsia"/>
        </w:rPr>
        <w:t>&gt;OTU018014</w:t>
      </w:r>
    </w:p>
    <w:p w14:paraId="5B54CDEF">
      <w:pPr>
        <w:rPr>
          <w:rFonts w:hint="eastAsia"/>
        </w:rPr>
      </w:pPr>
      <w:r>
        <w:rPr>
          <w:rFonts w:hint="eastAsia"/>
        </w:rPr>
        <w:t>CCTACGGGAGGCAGCAGTGAGGAATATTGCCCAATGGACGAAAGTCTGAGGCAGCGACGCCGCGTGGGTGATGAAGGCCTTCGGGTCGTAAAGCCCTTTTCTGCGTGACGAGACAAGGACGGTAGCGCAGGAAAAAGTCTCGGCTAACTACGTGCCAGCAGCCGCGGTAAAACGTAGGAGGCAAGCGTTATCCGGAGTTACTGGGCGTAAAGCGTGCGTAGGCGGTTTTCTAAGTCTGGTGTGAAATCTCCCGGCTTAACCGGGAGGGTGCGCCGGATACTGGAAGGCTTGGAGTGCGGGAGAGGTAGGCGGAATTCCTGGTGTAGCGGTGAAATGCGTTGATATCATCAGGAACACCGGTGGCGAAAGCGGCTTACTGGGTCTCTTCTGACGCTGAGGTACGAAAGCTAGGGTAGCGAAGGGGATTAGATACCCGTGTAGTCC</w:t>
      </w:r>
    </w:p>
    <w:p w14:paraId="582AFA95">
      <w:pPr>
        <w:rPr>
          <w:rFonts w:hint="eastAsia"/>
        </w:rPr>
      </w:pPr>
      <w:r>
        <w:rPr>
          <w:rFonts w:hint="eastAsia"/>
        </w:rPr>
        <w:t>&gt;OTU018015</w:t>
      </w:r>
    </w:p>
    <w:p w14:paraId="4894FEC3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TGTGCCAGCAGCCGCGGTAATACAGAGGGTGCAAGCGTTAATCGGAATTACTGGGCGTAAAGCGCGCGTAGGTGGTTAGTTAAGTCGATTGTGAAATCCCTGGGCTCAACCGAGGAAGTGCAGTCGAAACTAACTAGCTAGAGGATGGCAGAGGAAGGTGGAATTCCAAGTGTAGAGGTGAAATTCGTAGATATTTGGAGGAATACCGGTGGCGAAGGCGGCTCACTGGCCCGTTACTGACGCTGAGGCGCGAAAGCGTGGGGAGCAAACAGGATTAGATACCCTTGTAGTCC</w:t>
      </w:r>
    </w:p>
    <w:p w14:paraId="3CFDFE03">
      <w:pPr>
        <w:rPr>
          <w:rFonts w:hint="eastAsia"/>
        </w:rPr>
      </w:pPr>
      <w:r>
        <w:rPr>
          <w:rFonts w:hint="eastAsia"/>
        </w:rPr>
        <w:t>&gt;OTU018016</w:t>
      </w:r>
    </w:p>
    <w:p w14:paraId="4B62F5D3">
      <w:pPr>
        <w:rPr>
          <w:rFonts w:hint="eastAsia"/>
        </w:rPr>
      </w:pPr>
      <w:r>
        <w:rPr>
          <w:rFonts w:hint="eastAsia"/>
        </w:rPr>
        <w:t>CCTACGGGAGGCTGCAGTGGGGAATATTGGACAATGGGGGAAACCCTGATCCAGCCATGCCGCGTGAGTGATGAAGGCCCTAGGGTTGTAAAATTCTTTCACCGGGGACGATAATGACGGTACCCGGAGAAGAAGCCCCGGCTAACTTCGTGCCAGCAGCCGCGGTAATACGAAGGGGGCTAGCGTTGCTCGGAATTACTGGGCGTAAAGGGAGCGTAGGCGGCCGTGTGTGTGAGGCGTGAAAGCCCGATGCTCAACATCGGAATTGCACCTCAAACTACATGGCTAGAGCATTGGAGAGGGAAGCGGAATTCACGGTGTAGCAGTGAAATGCGTAGATATCTGGAGGAACACCGGTGGCGAAGGCGACATCCTGGACCGGCATTGACGCTGAGGCGCGAAAGCCAGGGGAGCAAACGGGATTAGATACCCCAGTAGTCC</w:t>
      </w:r>
    </w:p>
    <w:p w14:paraId="19A0CDF5">
      <w:pPr>
        <w:rPr>
          <w:rFonts w:hint="eastAsia"/>
        </w:rPr>
      </w:pPr>
      <w:r>
        <w:rPr>
          <w:rFonts w:hint="eastAsia"/>
        </w:rPr>
        <w:t>&gt;OTU018017</w:t>
      </w:r>
    </w:p>
    <w:p w14:paraId="3FC9A0D8">
      <w:pPr>
        <w:rPr>
          <w:rFonts w:hint="eastAsia"/>
        </w:rPr>
      </w:pPr>
      <w:r>
        <w:rPr>
          <w:rFonts w:hint="eastAsia"/>
        </w:rPr>
        <w:t>CCTACGGGTGGCTGCAGTGGGGAATCTTGCGCAATGGCCGAAAGGCTGACGCAGCGACGCCGCGTGCGGGAGGAAGGTCTTCGGATCGTAAACCGCTGTCAGGAGGGACGAACGGATAGGGGAGGCAATGCCTCTATCGTGACGGTACCTCCAGAGGAAGCACCGGCTAACTCCGTGCCAGCAGCCGCGGTAAGACGAACCGTGCGAACGTTATTCGGAATCACTGGGCTTAAAGCGCACGTAGGCGGATGCTTAAGTCGGGGGTGAAATCCCGGGGCTCAACCCCGGAACTGCCTTCGATACTGGGTGTCTGGAGGATGAGAGAGGCGAGTGGAATTCCGAGTGTAGAGGTGAAATTCGTAGATATTCGGAGGAACACCAGTGGCGAAGGCGGCTCGCTGGCTCATTTCTGACGCTGAGGTGCGAAAGCGTGGGGAGCAAACAGGATTAGATACCCCAGTAGTCC</w:t>
      </w:r>
    </w:p>
    <w:p w14:paraId="7EE39B2B">
      <w:pPr>
        <w:rPr>
          <w:rFonts w:hint="eastAsia"/>
        </w:rPr>
      </w:pPr>
      <w:r>
        <w:rPr>
          <w:rFonts w:hint="eastAsia"/>
        </w:rPr>
        <w:t>&gt;OTU018018</w:t>
      </w:r>
    </w:p>
    <w:p w14:paraId="0A8DA4A5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CTAGGGTTGTAAAGCTCTTTTACCCGGGAAGATAATGACTGTACCGGGAGAATAAGCCCCGGCTAACTCCGTGCCAGCAGCCGCGGTAATACGGAGGGGGCTAGCGTTGTTCGGAATTACTGGGCTTAAAGGGTGCGTAGGCGGCGCTGAAAGTTGGGTGTGAAATCCCTCGGCTCAACCGAGGAACTGCGCCCAAAACTACAGTGCTCGAGGAAGACAGAGGTAAGCGGAACTTCGGGTGGAGCGGTGAAATGCGTTGATATTGCTGGGAACACCCGTGGCGAAAGCGGCTCACTGGGTCCTTTCTGACGCTGAGGCACGAAAGCTAGGGGAGCGAACGGGATTAGATACCCCGGTAGTCC</w:t>
      </w:r>
    </w:p>
    <w:p w14:paraId="5E2A18D7">
      <w:pPr>
        <w:rPr>
          <w:rFonts w:hint="eastAsia"/>
        </w:rPr>
      </w:pPr>
      <w:r>
        <w:rPr>
          <w:rFonts w:hint="eastAsia"/>
        </w:rPr>
        <w:t>&gt;OTU018019</w:t>
      </w:r>
    </w:p>
    <w:p w14:paraId="1972FD0B">
      <w:pPr>
        <w:rPr>
          <w:rFonts w:hint="eastAsia"/>
        </w:rPr>
      </w:pPr>
      <w:r>
        <w:rPr>
          <w:rFonts w:hint="eastAsia"/>
        </w:rPr>
        <w:t>CCTACGGGTGGCTGCAGTGGGGAATTTTGGGCAATGGGCGCAAGCCTGACCCAGCAACGCCGCGTGAGGGAGGAAATCCTTCGGGATGTAAACCTCACAAGCAAGGGAAGAGCGCGAAGGGGTGAATACCCCCTTCGTCCGACGGTACCTTGCGTAAGCCACGGCTCAACCGTGGAACTGCTTGGTATACTGCTTTTCTTGAGCCACTTAGGGGCTGTCGGAACAAACGGTGGAGCGGTGAAATGCGTAGATACCATCAAGAACACCGATTGCGTAGGCAGCTTACTAGGCTGTAACTGACGCTGAGGCACGAAAGCGTGGGGAGCGAACAGGATTAGATACCCGTGTAGTCC</w:t>
      </w:r>
    </w:p>
    <w:p w14:paraId="56DC17BB">
      <w:pPr>
        <w:rPr>
          <w:rFonts w:hint="eastAsia"/>
        </w:rPr>
      </w:pPr>
      <w:r>
        <w:rPr>
          <w:rFonts w:hint="eastAsia"/>
        </w:rPr>
        <w:t>&gt;OTU018020</w:t>
      </w:r>
    </w:p>
    <w:p w14:paraId="4DB04DF6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CAGGGACGAAGCGAAAGTGACGGTACCTGCAGAAGAAGGTCCGGCCAACTACGTGCCAGCAGCCGCGGTAATACGTAGGGTGCAGGCGTTAATCGGAATTACTGGGCGTAAAGCGTGCGCAGGCGGTTTCTTAAGTCCGGCGTGAAAGCCCAGGGCTCAGCCGTGGAAGGGCGCCGGAAACTGGGAGGCTCGAGTGCCGGAGGGGAGAGTGGAATTCCCGGTGTAGCGGTGAAATGCGCAGATATCGGGAGGAACACCAGTAGCGAAGGCGGCTCGCTGGGCCGTTCCTGACGCTGAGACGCGAAAGCTAGGGGAGCGAACAGGATTAGATACCCTAGTAGTCC</w:t>
      </w:r>
    </w:p>
    <w:p w14:paraId="2F2E4E97">
      <w:pPr>
        <w:rPr>
          <w:rFonts w:hint="eastAsia"/>
        </w:rPr>
      </w:pPr>
      <w:r>
        <w:rPr>
          <w:rFonts w:hint="eastAsia"/>
        </w:rPr>
        <w:t>&gt;OTU018021</w:t>
      </w:r>
    </w:p>
    <w:p w14:paraId="1BCBBF85">
      <w:pPr>
        <w:rPr>
          <w:rFonts w:hint="eastAsia"/>
        </w:rPr>
      </w:pPr>
      <w:r>
        <w:rPr>
          <w:rFonts w:hint="eastAsia"/>
        </w:rPr>
        <w:t>CCTACGGGGGGCTGCAGCCAGGAATCTTGGGCAATGGGCGAAAGCCTGACCCAGCAACACCGTGTGGGTGATGAAGGCCTTCGGGTCGTAAAGCCCTGTTGATAGGGACGAAGGGCGAAGGGTTAATAGCCCCTAGCCTGACGGTACCTTTCGAGGAAGCCCCGGCTAACTACGTGCCAGCAGCCGCGGTAATACGTAGGGGGCGAGCGTTGTCCGGAATCATTGGGCGTAAAGAGCTCGTAGGCGGCTCGGTAAGTCGGGTGTGAAACCCTCAGGCTCAACCTGGGGACGCCACCCGATACTGCCGTGGCTAGAGTCCAGTAGGGGAGTGTGGAATTCCCGGTGTAGCGGTGAAATGCGTAGATATCAGGAGGAACACCGGTGGCGAAGGCGGCTACCTGGACAGAAACTGACGCTGAGGCACGAAAGCTAGGGGAGCAAACAGGATTAGATACCCCGGTAGTCC</w:t>
      </w:r>
    </w:p>
    <w:p w14:paraId="0FBC5834">
      <w:pPr>
        <w:rPr>
          <w:rFonts w:hint="eastAsia"/>
        </w:rPr>
      </w:pPr>
      <w:r>
        <w:rPr>
          <w:rFonts w:hint="eastAsia"/>
        </w:rPr>
        <w:t>&gt;OTU018022</w:t>
      </w:r>
    </w:p>
    <w:p w14:paraId="43673D0D">
      <w:pPr>
        <w:rPr>
          <w:rFonts w:hint="eastAsia"/>
        </w:rPr>
      </w:pPr>
      <w:r>
        <w:rPr>
          <w:rFonts w:hint="eastAsia"/>
        </w:rPr>
        <w:t>CCTACGGGTGGCAGCAGTGGGGAATATTGGACAATGGGGGAAACCCTGATCCAGCTATGCCGCGTGTGTGATGAAGGCCTTCGGGTTGTAAAGCACTTTAGTCAGGGACGATAATGACGGTACCTGAAGAATAAGCCCCGGCTAACTTCGTGCCAGCAGCAGCGGTAATACGGGGGCTCCTAGCATTATCCGGTTTTATTGGGCGTAAAGAGTTCTGTAGGTGGTGTGGTAAGTTACAGGTTAAAACCTCCGGCTTAACCGGAGATGTGCTTGTAATACTGTCACACTAGAGGCAAACAGGGGAAAGTAGAACGCATGGTGTAGTGGTGGAATACGTTGATATCATGCGGAATACCGAAGGCGTAGGCAGCTTTCTGGGTTTGTCCTGACACTGAGAGACGAAAGCGTGGGGAGCAAAACGGATTAGATACCCCTGTAGTCC</w:t>
      </w:r>
    </w:p>
    <w:p w14:paraId="6E503077">
      <w:pPr>
        <w:rPr>
          <w:rFonts w:hint="eastAsia"/>
        </w:rPr>
      </w:pPr>
      <w:r>
        <w:rPr>
          <w:rFonts w:hint="eastAsia"/>
        </w:rPr>
        <w:t>&gt;OTU018023</w:t>
      </w:r>
    </w:p>
    <w:p w14:paraId="32A86DCD">
      <w:pPr>
        <w:rPr>
          <w:rFonts w:hint="eastAsia"/>
        </w:rPr>
      </w:pPr>
      <w:r>
        <w:rPr>
          <w:rFonts w:hint="eastAsia"/>
        </w:rPr>
        <w:t>CCTACGGGGGGCTGCAGTCGGGAATTTTGCTCAATGGGCGCAAGCCTGAAGCAGCAACGCCGCGTGAGGGATGAAGGCCTTCGGGTTGTAAACCCCTTTCAGCAGGGACGATGATGACGGTACCTGCAGAAGAAGGACCGGCCAACTACGTGCCAGCAGCCGCGGTAAGACAGAGGGGGCAAGCGTTGTCCGGATTTACTGGGCGTACAGCGCGCGCAGGCGGTGACGTAGGTACCTGGTGACATTCTCGTGCTCAACACGAGACGGTCTGGGTAGACCGCGTGACTGGAGGCAGGGAGAGGTGAGTGGAATTCCGAGTGTAGAGGTGAAATTCGTAGATATTCGGAAGAACACCAGTGGCGAAGGCGACTCACTGGACACATATTGACGCTGAGGTGCGAAAGCGTGGGGAGCAAACAGGATTAGATACCCCAGTAGTCC</w:t>
      </w:r>
    </w:p>
    <w:p w14:paraId="77C6463F">
      <w:pPr>
        <w:rPr>
          <w:rFonts w:hint="eastAsia"/>
        </w:rPr>
      </w:pPr>
      <w:r>
        <w:rPr>
          <w:rFonts w:hint="eastAsia"/>
        </w:rPr>
        <w:t>&gt;OTU018024</w:t>
      </w:r>
    </w:p>
    <w:p w14:paraId="491E8AEC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TGTTGGGGACGAAGGGTTAGGGGTTAATAGCCCCGAGCCTGACGGTACCCTTCGAGGAAGCCCCGGCTAACTACGTGCCAGCAGCCGCGGTAATACGTAGGGGGCGAGCGTTGTCCGGAATCATTGGGCGTAAAGAGCGTGTAGGCGGGTGTGCAAGTTTGGCGTGAAAGCTCCCGGCTAAACTGGGAGAGTGCGCTGAAGACTGCATATCTAGAGGCGAGTAGAGGGACGTGGAATTCCGGGTGTAGCGGTGAAATGTGTAGATATCGGAAGGAACACCAGTGGCGAAGGCGACTTCCTGGACCAAGACTGACGCTGAGGCGCGAAAGCGTGGGGATCAAACAGGATTAGATACCCTTGTAGTCC</w:t>
      </w:r>
    </w:p>
    <w:p w14:paraId="1B800268">
      <w:pPr>
        <w:rPr>
          <w:rFonts w:hint="eastAsia"/>
        </w:rPr>
      </w:pPr>
      <w:r>
        <w:rPr>
          <w:rFonts w:hint="eastAsia"/>
        </w:rPr>
        <w:t>&gt;OTU018025</w:t>
      </w:r>
    </w:p>
    <w:p w14:paraId="71A8B6F2">
      <w:pPr>
        <w:rPr>
          <w:rFonts w:hint="eastAsia"/>
        </w:rPr>
      </w:pPr>
      <w:r>
        <w:rPr>
          <w:rFonts w:hint="eastAsia"/>
        </w:rPr>
        <w:t>CCTACGGGAGGCAGCAGTCGAGAATTTTTCTCAATGGGCGAAAGCCTGAAGGAGCGACGCCGCGTGCGGGACGACGGCCTTCGGGTTGTAAACCGCTTTCAGCAGGGACGAAGCTAACGTGACGGTACCTGCAGAAGAAGGTCCGGCCAACTACGTGCCAGCAGCCGCGGTAATACGTAGGGGGCGAGCGTTGTCCGGATTTATTGGGCGTAAAGCGCGCGCAGGCGGCCCGGTAAGTCGGATGTGAAAACCTGCGGCTCAACTGCAGGCTGTCATTCGATACTGTCGGGCTTGAGGCAGGTAGGGGAGATCGGAATTCCCGGTGTAGCGGTGAAATGCGCAGATATCGGGAGGAACACCGGTGGCGAAGGCGGATCTCTGGGCCTGTCCTGACGCTCAGGCGCGAAAGCTGGGGGAGCGAACGGGATTAGATACCCTTGTAGCC</w:t>
      </w:r>
    </w:p>
    <w:p w14:paraId="5C186608">
      <w:pPr>
        <w:rPr>
          <w:rFonts w:hint="eastAsia"/>
        </w:rPr>
      </w:pPr>
      <w:r>
        <w:rPr>
          <w:rFonts w:hint="eastAsia"/>
        </w:rPr>
        <w:t>&gt;OTU018026</w:t>
      </w:r>
    </w:p>
    <w:p w14:paraId="3B9FE522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CGGGCGGTGAATAGCCGACCCGGGTGACGGTACCTCCAGAAGAAGCCCCGGCTAACTACGTGCCAGCAGCCGCGGTAAGACGTAGGGTGCGAGCGTTGTCCGGAGTTACTGGGCGTAAAGCGCGCGTAGGCGGCGGAGCGCGTCGCACGTGAAAGCCCCCGGCTCAACCGGGGAGGGTCGTGCGAGACGGCTTCGCTGGAGGCAGCGAGAGGCTGGTGGAATTCCCGGAGTAGTGGTGAAATGCGTAGATATCTGGAGGAACACCGGTGGCGAAGGCGGCATCCTGGACCGATACTGACGCTGAGGAGCGAAAGCCAGGGGAGCAAACGGGATTAGATACCCGAGTAGTCC</w:t>
      </w:r>
    </w:p>
    <w:p w14:paraId="503A6B4A">
      <w:pPr>
        <w:rPr>
          <w:rFonts w:hint="eastAsia"/>
        </w:rPr>
      </w:pPr>
      <w:r>
        <w:rPr>
          <w:rFonts w:hint="eastAsia"/>
        </w:rPr>
        <w:t>&gt;OTU018027</w:t>
      </w:r>
    </w:p>
    <w:p w14:paraId="12BA7245">
      <w:pPr>
        <w:rPr>
          <w:rFonts w:hint="eastAsia"/>
        </w:rPr>
      </w:pPr>
      <w:r>
        <w:rPr>
          <w:rFonts w:hint="eastAsia"/>
        </w:rPr>
        <w:t>CCTACGGGGGGCTGCAGTGGGGAATATTGGACAATGGGGGCAACCCTGATCCAGCCATGCCGCGTGGGTGATGAAGGCCTTAGGGTTGTAAAGCCCTTTCGCGCGCGACGATGATGACGGTAGCGCGAGAAGAAGCCTCGGCTAACTCCGTGCCAGCAGCCGCGGTAAGACGGAGGAGGCTAGCGTTGTTCGGAATTACTGGGCGTAAAGGGCGCGTAGGCGGTCAGCACAAGTCAGTTGTGAAATCTCCGGGCTTAACTCGGAACGGTCAACTGATACTGTGCGACTAGAGTGCAGAAGGGGCAACTGGAATTCTTGGTGTAGCGGTGAAATGCGTAGATATCAAGAGGAACACCTGTGGCGAAGGCGGCCCCCTGGTCGGATACTGACGCTGATACGCGAAAGCGTGGGGAGCAAACAGGATTAGATACCCGGGTAGTCC</w:t>
      </w:r>
    </w:p>
    <w:p w14:paraId="31123AC1">
      <w:pPr>
        <w:rPr>
          <w:rFonts w:hint="eastAsia"/>
        </w:rPr>
      </w:pPr>
      <w:r>
        <w:rPr>
          <w:rFonts w:hint="eastAsia"/>
        </w:rPr>
        <w:t>&gt;OTU018028</w:t>
      </w:r>
    </w:p>
    <w:p w14:paraId="08B24C2B">
      <w:pPr>
        <w:rPr>
          <w:rFonts w:hint="eastAsia"/>
        </w:rPr>
      </w:pPr>
      <w:r>
        <w:rPr>
          <w:rFonts w:hint="eastAsia"/>
        </w:rPr>
        <w:t>CCTACGGGCGGCTGCAGTCGAGAATTTTTCTCAATGGGCGAAAGCCTGAAGGAGCGACGCCGCGTGGGGGATGAAGGGTTTCGATCCGTAAACCCCTGTCATTTGTGAACAATGGTTATCCGTGAACAACGGATGACTTGATAGTAATGAAAGAGGAAGGGACGGCTAACTCTGTGCCAGCAGCCGCGGTAATACAGAGGTCCCGAGCGTTGTTCGGATTCACTGGGCGTAAAGGGTGCGTAGGCGGCGTGACAAGTCACTTGTGAAATCTCCGAGCTTAACTCGGAACGGTCAAGTGATACTGTTGTGCTAGAGTGCAGAAAGGGCAACTGGAATTCTTGGTGTAGCGGTGAAATGCGTAGATATTGGGAAGAACACCTGAGGCGAAGGCGGGTTGCTGGGCTGATACTGACGCTGAGGCGCGAAAGCCAGGGGAGCAAACGGGATTAGATACCCGTGTAGTCC</w:t>
      </w:r>
    </w:p>
    <w:p w14:paraId="4A0EB3AD">
      <w:pPr>
        <w:rPr>
          <w:rFonts w:hint="eastAsia"/>
        </w:rPr>
      </w:pPr>
      <w:r>
        <w:rPr>
          <w:rFonts w:hint="eastAsia"/>
        </w:rPr>
        <w:t>&gt;OTU018029</w:t>
      </w:r>
    </w:p>
    <w:p w14:paraId="189F1A94">
      <w:pPr>
        <w:rPr>
          <w:rFonts w:hint="eastAsia"/>
        </w:rPr>
      </w:pPr>
      <w:r>
        <w:rPr>
          <w:rFonts w:hint="eastAsia"/>
        </w:rPr>
        <w:t>CCTACGGGAGGCTGCAGTGGGGAATATTGGACAATGGGCGAAAGCCTGATCCAGCGACGCCGCGTGGGTGAAGAAGGCCTGCGGGTTGTAAAGCCCTTTCGGTGGGGAAGAATCGACGCCGACCCAATACGTCGGCGTCATGACGGTACCGGTTGAGGAAGCCACGGCTAACTCTGTGCCAGCAGCCGCGGTAATACGGGGGGTGCGAGCGTTGTCCGGAATCACTGGGCGTAAAGGGCGTGCAGGCGGTCTGTCGCGTCGGGAGTGAAAACCAGGTGCTTAACACCTGGCCTGCTTTCGATACGGGCAGACTAGAGGTACTCAGGGGAGAATGGAATTCCTGGTGTAGCGGTGAAATGCGCAGATATCAGGAGGAACACCGGTGGCGAAGGCGGTTCTCTGGGAGTATCCTGACGCTGAGGAGCGAAAGTGTGGGGAGCGAACAGGATTAGATACCCCAGTAGTCC</w:t>
      </w:r>
    </w:p>
    <w:p w14:paraId="445B62AC">
      <w:pPr>
        <w:rPr>
          <w:rFonts w:hint="eastAsia"/>
        </w:rPr>
      </w:pPr>
      <w:r>
        <w:rPr>
          <w:rFonts w:hint="eastAsia"/>
        </w:rPr>
        <w:t>&gt;OTU018030</w:t>
      </w:r>
    </w:p>
    <w:p w14:paraId="3B6C67E6">
      <w:pPr>
        <w:rPr>
          <w:rFonts w:hint="eastAsia"/>
        </w:rPr>
      </w:pPr>
      <w:r>
        <w:rPr>
          <w:rFonts w:hint="eastAsia"/>
        </w:rPr>
        <w:t>CCTACGGGTGGCTGCAGTGGGGAATCTTGCGCAATGGCCGCAAGGCTGACGCAGCGACGCCGCGTGGGGGAGGAAGGGCTTCGGCTCGTAAACCCCTGTCGCCCGGGGCGAACATCCCGTTTCGACGGGACTGACGGTACCGGGTGAGGAAGCACCGGCTAACTCCGTGCCAGCAGCCGCGGTAATACGGAGGGTGCGAGCGTTGTCCGGAATCACTGGGCGTAAAGCGCACGCAGGCGGATTGATAAGTCGGGGGTGAAATCCCGGGGCTCAACCTCGGAATTGCCTTCGATACTGTCTGTCTTGAGTCCGGGAGAGGTGAGTGGAACTCCAGGTGTAGCGGTGAAATGCGTAGATATCTGGAGGAACACCGGAGGCGAAGGCGGGTCACTGGACCGCAACTGACGCTAAGGCGCGAAAGCTAGGGGAGCGAACAGGATTAGATACCCTAGTAGTCC</w:t>
      </w:r>
    </w:p>
    <w:p w14:paraId="261195EF">
      <w:pPr>
        <w:rPr>
          <w:rFonts w:hint="eastAsia"/>
        </w:rPr>
      </w:pPr>
      <w:r>
        <w:rPr>
          <w:rFonts w:hint="eastAsia"/>
        </w:rPr>
        <w:t>&gt;OTU018031</w:t>
      </w:r>
    </w:p>
    <w:p w14:paraId="2190D452">
      <w:pPr>
        <w:rPr>
          <w:rFonts w:hint="eastAsia"/>
        </w:rPr>
      </w:pPr>
      <w:r>
        <w:rPr>
          <w:rFonts w:hint="eastAsia"/>
        </w:rPr>
        <w:t>CCTACGGGGGGCAGCAGTGGGGAATTGTTCGCAATGGGCGCAAGCCTGACGACGCAACGCCGCGTGGAGGACGAAGATCTTCGGGTCGTAAACTCCTGTCGAGCGGGAAGAACACCTTTCTGGTGAATAGCCGGGAAGGCTGACGGTACCGCTAAAGGAAGCCCCGGCTAACTACGTGCCAGCAGCCGCGGTAATACGTAGGGTGCAGGCGTTAATCGGAATTACTGGGCGTAAAGGGTGCGTAGGCGGCCCGTTAAGTCCGTGGTGAAAGCCAACAGCTCAACTGTTGAACTGCCATGGATACTGACGGGCTTGAGTACAGACGAGGTAGGCGGAATGGATGGTGTAGCGGTGAAATGCATAGATACCATCCAGAACACCGATTGCGTAGGCAGCTTACTAGGCTGTAACTGACGCTGAGGCACGAAAGCGTGGGGAGCAAACAGGATTAGATACCCTAGTAGTCC</w:t>
      </w:r>
    </w:p>
    <w:p w14:paraId="4141F9BE">
      <w:pPr>
        <w:rPr>
          <w:rFonts w:hint="eastAsia"/>
        </w:rPr>
      </w:pPr>
      <w:r>
        <w:rPr>
          <w:rFonts w:hint="eastAsia"/>
        </w:rPr>
        <w:t>&gt;OTU018032</w:t>
      </w:r>
    </w:p>
    <w:p w14:paraId="19BB2610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CTGTGCCAGCAGCCGCGGTAATACAGAGGTCCCAAGCGTTGTTCGGATTCACTGGGCGTAAAGGGTGCGTAGGTGGTTAGGTAAGTTTGATGTGAAAGCTCTGGGCTCAACCCCGGAACTGCACTGGATACTGCGTTGCTTGAGCACTGGAGAGGGAACTGGAATTTACGGTGTAGCAGTGAAATGCGTAGATATCGTAAGGAAGACCAGTGGCGAAGGCAGCCCCCTGGGCCGATACTGACGCTCATGCACGAAAGCGTGGGGAGCAAACAGGATTAGATACCCTGGTAGTCC</w:t>
      </w:r>
    </w:p>
    <w:p w14:paraId="07D18B54">
      <w:pPr>
        <w:rPr>
          <w:rFonts w:hint="eastAsia"/>
        </w:rPr>
      </w:pPr>
      <w:r>
        <w:rPr>
          <w:rFonts w:hint="eastAsia"/>
        </w:rPr>
        <w:t>&gt;OTU018033</w:t>
      </w:r>
    </w:p>
    <w:p w14:paraId="05BEE3FA">
      <w:pPr>
        <w:rPr>
          <w:rFonts w:hint="eastAsia"/>
        </w:rPr>
      </w:pPr>
      <w:r>
        <w:rPr>
          <w:rFonts w:hint="eastAsia"/>
        </w:rPr>
        <w:t>CCTACGGGGGGCTGCAGTGGGGAATATTTCGCAATGGGGGCAACCCTGACGAAGCAACGCCGCGTGGAGGATGAAGGCCCTAGTGGTCGTAAACTCCTGTCTAGTGGGACGAAGCTGATCAAAGCGAATAGCTTTGGTCATTGACTGTACCGCTGGAGGAAGCTCCGGCCAACTCCGTGCCAGCAGCCGCGGTAAGACGGAGGGTGCAAGCGTTGCTCGGAATCACTGGGCGTAAAGGGTGCGTAGGCGGCCTTGTAAGTCTAACGTGAAAGCCCAGGGCTTAGCCCTGGAAGGGCGTTGGAAACTGCGAGGCTTGAGTACCGGAGGGGAGAGTGGAATTCCCGGTGTAGCGGTGAAATGCGTAGAGATCGGGAGGAAGGCCGGTGGCGAAGGCGGCGCTCTGGAACGTACCTGACGCTGAGACACGAAAGCGTGGGGAGCAAACAGGATTAGATACCCCTGTAGTCC</w:t>
      </w:r>
    </w:p>
    <w:p w14:paraId="0CB6E17F">
      <w:pPr>
        <w:rPr>
          <w:rFonts w:hint="eastAsia"/>
        </w:rPr>
      </w:pPr>
      <w:r>
        <w:rPr>
          <w:rFonts w:hint="eastAsia"/>
        </w:rPr>
        <w:t>&gt;OTU018034</w:t>
      </w:r>
    </w:p>
    <w:p w14:paraId="73B614E1">
      <w:pPr>
        <w:rPr>
          <w:rFonts w:hint="eastAsia"/>
        </w:rPr>
      </w:pPr>
      <w:r>
        <w:rPr>
          <w:rFonts w:hint="eastAsia"/>
        </w:rPr>
        <w:t>CCTACGGGTGGCAGCAGTAAGGGATATTGCACAATGGGCGCAAGCCTGATGCAGCAACGCCGCGTGCGCGAGGAAGGCCTTCGGGTCGTAAAGCGCTTTTCGGGCTGAACAACCAAGAGGGTAAGCCCGGAATAAGTGTCGGCTAACTACGTGCCAGCAGCCGCGGTAATACGAAGGGTGCAAGCGTTACTCGGAATTACTGGGCGTAAAGCGTGCGTAGGTGGTTCGTTAAGTCTGCCGTGAAAGCCCCGGGCTCAACCTGGGAACTGCATCCAAAACTGGCAAGCTAGAGTACGGTAGAGGGTGGTGGAATTTCCTGTGTAGCGGTGAAATGCGTAGATATCGGGAGGAATACCGATGGCGAAGGCAGGTCTCTGGGCTATAACTGACGCTCATGCACGAAAGCGTGGGGAGCAAACAGGATTAGATACCCTGGTAGTCC</w:t>
      </w:r>
    </w:p>
    <w:p w14:paraId="4CF68036">
      <w:pPr>
        <w:rPr>
          <w:rFonts w:hint="eastAsia"/>
        </w:rPr>
      </w:pPr>
      <w:r>
        <w:rPr>
          <w:rFonts w:hint="eastAsia"/>
        </w:rPr>
        <w:t>&gt;OTU018035</w:t>
      </w:r>
    </w:p>
    <w:p w14:paraId="2583F894">
      <w:pPr>
        <w:rPr>
          <w:rFonts w:hint="eastAsia"/>
        </w:rPr>
      </w:pPr>
      <w:r>
        <w:rPr>
          <w:rFonts w:hint="eastAsia"/>
        </w:rPr>
        <w:t>CCTACGGGTGGCAGCAGTGGGGAATATTGGGCAATGGGGGCAACCCTGACCCAGCGACGCCGCGTGGGTGACGAAGGCCTTCGGGTCGTAAAGCCCTGTCAGGTGGAACGAATGGCTCCGGGGTGAAGAGCCCCGGGGAGTGACGGTACCACCGAAGGAAGCACCGGCCAACTCCGTGCCAGCAGCCGCGGTAAGACGGAGGGTGCAAGCGTTGCTCGGAATTACTGGGCGTAAAGGGTGCGTAGGCGGCCGCGTGAGTCTGACGTGAAAGCCCAGGGCTCAGCCGTGGAAGCGCGCCAGAAACTGCGCGGCTGGAGTGCCGGAGGGGAGAGTGGAATTCCCGGTGTAGCGGTGAAATGCGTAGAGATCGGGCGGAACACCAGCGGCGAAGGCGGCATCCTGGCCCTAAACTGACGCTGAGGCGCGATAGCGTGGGGAGCAAACGGGATTAGATACCCGTGTAGTCC</w:t>
      </w:r>
    </w:p>
    <w:p w14:paraId="7EBA24AD">
      <w:pPr>
        <w:rPr>
          <w:rFonts w:hint="eastAsia"/>
        </w:rPr>
      </w:pPr>
      <w:r>
        <w:rPr>
          <w:rFonts w:hint="eastAsia"/>
        </w:rPr>
        <w:t>&gt;OTU018036</w:t>
      </w:r>
    </w:p>
    <w:p w14:paraId="4B3CB120">
      <w:pPr>
        <w:rPr>
          <w:rFonts w:hint="eastAsia"/>
        </w:rPr>
      </w:pPr>
      <w:r>
        <w:rPr>
          <w:rFonts w:hint="eastAsia"/>
        </w:rPr>
        <w:t>CCTACGGGGGGCAGCAGTGGGGAATATTGGACAATGGGCGCAAGCCTGATCCAGCCATGCCGCGTGGGTGAAGAAGGCCTTCGGGTTGTAAAGCCCTTTTGTTGGGAAAGAAAACCTGCCGGTTAATACCCGGCGGGAATGACGGTACCCAAAGAATAAGCACCGGCTAACTTCGTGCCAGCAGCCGCGGTAATACGAAGGGTGCAAGCGTTACTCGGAATTACTGGGCGTAAAGCGTGCGTAGGCGGTCTGTTGTGTCGGATGTGAAAGCCCTGGGCTCAACCTGGGAATTGCATTCGAAACTGGCGGGCTAGAGTTCGATAGAGGGTCGCGGAATTCCCGGTGTAGCGGTGAAATGCGTAGAGATCGGGAGGAACATCAGTGGCGAAGGCGGATCTCTGGGGCTGTTCTGACGCTGAGGCGCGAAAGCTGGGGGAGCGAACAGGATTAGATACCCTGGTAGTCC</w:t>
      </w:r>
    </w:p>
    <w:p w14:paraId="7AED36BA">
      <w:pPr>
        <w:rPr>
          <w:rFonts w:hint="eastAsia"/>
        </w:rPr>
      </w:pPr>
      <w:r>
        <w:rPr>
          <w:rFonts w:hint="eastAsia"/>
        </w:rPr>
        <w:t>&gt;OTU018037</w:t>
      </w:r>
    </w:p>
    <w:p w14:paraId="7C3A41C5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TCCTCTGGATTGTAAACTTCTTTTATATGGGACGAAAAAAGGCTTTTCTAAGTCGTCTGACGGTACCATATGAATAAGCACCGGCTAACTCCGTGCCAGCAGCCGCGGTAATACGGAGGGTGCAAGCGTTATCCGGATTCACTGGGCGTAAAGGGCGCGTAGGCGGTTTTGTAAGACAGGCGTGAAATCCCCGGGCTTAACCTGGGAATTGCGCTTGAAACTAGCGGGCTTGAGTGCGGCAGAGGGGGGTGGAATTCCACGTGTAGCGGTGAAATGCGTAGATATAGGAAGGAACACCAGTGGCGAAGGCGACCACCTGGACTGATACTGACACTGAGGTGCGAAAGCGTGGGGAGCAAACAGGATTAGATACCCCAGTAGTCC</w:t>
      </w:r>
    </w:p>
    <w:p w14:paraId="0D74382F">
      <w:pPr>
        <w:rPr>
          <w:rFonts w:hint="eastAsia"/>
        </w:rPr>
      </w:pPr>
      <w:r>
        <w:rPr>
          <w:rFonts w:hint="eastAsia"/>
        </w:rPr>
        <w:t>&gt;OTU018038</w:t>
      </w:r>
    </w:p>
    <w:p w14:paraId="037B9D74">
      <w:pPr>
        <w:rPr>
          <w:rFonts w:hint="eastAsia"/>
        </w:rPr>
      </w:pPr>
      <w:r>
        <w:rPr>
          <w:rFonts w:hint="eastAsia"/>
        </w:rPr>
        <w:t>CCTACGGGCGGCTGCAGTCGAGAATCTTCGGCAATGAGCGCAAGCTTGACCGAGCGACGCCGCGTGAGGGATGACGGCCTTCGGGTTGTAAACCTCTTTCACCATTGACGAAGCCATGCTGTTTGTGTGGTGACGGTAGGTGGGGAAGAAGCACCGGCCAACTACGTGCCAGCAGCCGCGGTAATACAGAGGTCTCAAGCGTTGTTCGGATTCATTGGGCGTAAAGGGTGTGTAGGTGGCGCTGTAAGTCAGGTGTGAAATTTCGGAGCTTAACTCCGAAACTGCATTTGATACTGCGGTGCTTGAGGACTGGAGAGGAGACTGGAATTTACGGTGTAGCAGTGAAATGCGTAGATATCGTAAGGAAGACCAGTGGCGAAGGCGGGTCTCTGGACAGTTCCTGACACTGAGACACGAAGGCCAGGGGAGCAAACGGGATTAGATACCCGGGTAGTCC</w:t>
      </w:r>
    </w:p>
    <w:p w14:paraId="5374E579">
      <w:pPr>
        <w:rPr>
          <w:rFonts w:hint="eastAsia"/>
        </w:rPr>
      </w:pPr>
      <w:r>
        <w:rPr>
          <w:rFonts w:hint="eastAsia"/>
        </w:rPr>
        <w:t>&gt;OTU018039</w:t>
      </w:r>
    </w:p>
    <w:p w14:paraId="77A83D81">
      <w:pPr>
        <w:rPr>
          <w:rFonts w:hint="eastAsia"/>
        </w:rPr>
      </w:pPr>
      <w:r>
        <w:rPr>
          <w:rFonts w:hint="eastAsia"/>
        </w:rPr>
        <w:t>CCTACGGGGGGCTGCAGTGGGGAATTTTGGGCAATGGCCGCAAGGCTGACCCAGCGACGCCGCGTGCGGGAGGACGCCTTTCGGGGTGTAAACCGCTGTCAGAGGGGAAGAATGGGCAGGCTTCGAACAGGGGTCTGTCGTGACGGTACCCTCAGAGGAAGCGCCGGCTAACTCCGTGCCAGCAGCCGCGGTAAGACGGAGGGCGCAAGCGTTGTTCGGAATTACTGGGCGTAAAGCGCGGGCAGGTGGTTCTTTAAGTCCTTTGTGAAATCCCGGGGCTCAACTCCGGATGTGCAGAGGATACTGGAGAACTAGAGACCGGTAGAGGCGAGTGGAATTCCGAGTGTAGAGGTGAAATTCGTAGATATTCGGAGGAACACCAGTGGCGAAGGCGACTCGCTGGACTGATACTGACGCTGAGGTACGAAAGCGTGGGGAGCAAACAGGATTAGATACCCGAGTAGTCC</w:t>
      </w:r>
    </w:p>
    <w:p w14:paraId="1F285B11">
      <w:pPr>
        <w:rPr>
          <w:rFonts w:hint="eastAsia"/>
        </w:rPr>
      </w:pPr>
      <w:r>
        <w:rPr>
          <w:rFonts w:hint="eastAsia"/>
        </w:rPr>
        <w:t>&gt;OTU018040</w:t>
      </w:r>
    </w:p>
    <w:p w14:paraId="1A558FD6">
      <w:pPr>
        <w:rPr>
          <w:rFonts w:hint="eastAsia"/>
        </w:rPr>
      </w:pPr>
      <w:r>
        <w:rPr>
          <w:rFonts w:hint="eastAsia"/>
        </w:rPr>
        <w:t>CCTACGGGTGGCTGCAGTAAGGAATATTGCGCAATGGGCGAAAGCCTGACGCAGCGACGCCGCGTGGGGGATGAAGGTCTTCGGATTGTAAACTCCTGTTGCCCGGGACGAATGGCTCCGACCTAACACGTCGGAGTGTGACGGTACCGGGTGAGGAAGCCCCGGCTAACTACGTGCCAGCAGCCGCGGTAAAACGTAGGAGGCGAGCGTTATCCGGATTTACTGGGTGTAAAGCGCGTGCAGGCGGTTCGCTAAGTTGGATGTGAAAGCTCCCGGCTCAACTGGGAGAGGTCGTACAAGACTGGCGGGCTGGAGTGTGGGAGAGGTAAGCGGAATTCCTGGTGTAGCGGTGAAATGCGTAGATATCAGGAGGAACACCTGCGGTGTAGACGGCTTACTGGACTGCATCTGACGCTCAGACGCGAAAGCTAGGGTAGCAAACGGGATTAGATACCCCGGTAGTCC</w:t>
      </w:r>
    </w:p>
    <w:p w14:paraId="2C93F54F">
      <w:pPr>
        <w:rPr>
          <w:rFonts w:hint="eastAsia"/>
        </w:rPr>
      </w:pPr>
      <w:r>
        <w:rPr>
          <w:rFonts w:hint="eastAsia"/>
        </w:rPr>
        <w:t>&gt;OTU018041</w:t>
      </w:r>
    </w:p>
    <w:p w14:paraId="547BCE6D">
      <w:pPr>
        <w:rPr>
          <w:rFonts w:hint="eastAsia"/>
        </w:rPr>
      </w:pPr>
      <w:r>
        <w:rPr>
          <w:rFonts w:hint="eastAsia"/>
        </w:rPr>
        <w:t>CCTACGGGTGGCTGCAGTGGGGAATTTTGGACAATGGGGGCAACCCTGATCCAGCAATGCCGCGTGAGTGAAGAAGGCCTTCGGGTTGTAAAGCTCTTTTGTCAGGGAAGAAAAGGTCGTGGCTAATATCCACGGCTGCTGACGGTACCTGAAGAATAAGCACCGGCTAACTACGTGCCAGCAGCCGCGGTAATACGAAGGGTGCAAGCGTTGTTCGGAATCATTGGGCGTAAAGCGCGCGCAGGCGGATTAATAAGTCAGATGTGAAATCTCGAAGCTCAACTTCGAAACTGCGTCTGAAACTGCTTGGCTCGAGTCCCGGAGAGGGTGGCGGAATTCCCGGTGTAGGGGTGAAATCCGTAGATATCGGGAGGAACACCAGTGGCGAAGGCGGCCACCTGGACGGTGACTGACGCTGAGACGCGAAAGCGTGGGGAGCAAACAGGATTAGATACCCCAGTAGTCC</w:t>
      </w:r>
    </w:p>
    <w:p w14:paraId="24876692">
      <w:pPr>
        <w:rPr>
          <w:rFonts w:hint="eastAsia"/>
        </w:rPr>
      </w:pPr>
      <w:r>
        <w:rPr>
          <w:rFonts w:hint="eastAsia"/>
        </w:rPr>
        <w:t>&gt;OTU018042</w:t>
      </w:r>
    </w:p>
    <w:p w14:paraId="146B3725">
      <w:pPr>
        <w:rPr>
          <w:rFonts w:hint="eastAsia"/>
        </w:rPr>
      </w:pPr>
      <w:r>
        <w:rPr>
          <w:rFonts w:hint="eastAsia"/>
        </w:rPr>
        <w:t>CCTACGGGAGGCTGCAGTGGGGAATATTGCGCAATGGGGGCAACCCTGACGCAGCCATGCCGCGTGTGTGAAGAAGGCCTTCGGGTTGTAAAGCACTTTCAATGGGGAAGAAAAGCGTACTGTTAATAGCGGTGCGCCGTGACGTTACCCATAGAAGAAGCACCGGCTAACTCCGTGCCAGCAGCCGCGGTAATACAGAGGGTGCAAGCGTTAATCGGAATTACTGGGCGTAAAGCGCGCGTAGGTGGTTCGTTAAGTTGGATGTGAAATCCCCGGGCTCAACCTGGGAACTGCATCCAAAACTGGCAAGCTAGAGTACGGTAGAGGGTGGTGGAATTTCCTGTGTAGCGGTGAAATGCGCAGATATTAGGAAGAACACCGGTGGCGAAGGCGGCTCTCTGGAACGGTACTGACGCTGAGACGCGAAAGCGTGGGGAGCGAACAGGATTAGATACCCCAGTAGTCC</w:t>
      </w:r>
    </w:p>
    <w:p w14:paraId="18CABD4C">
      <w:pPr>
        <w:rPr>
          <w:rFonts w:hint="eastAsia"/>
        </w:rPr>
      </w:pPr>
      <w:r>
        <w:rPr>
          <w:rFonts w:hint="eastAsia"/>
        </w:rPr>
        <w:t>&gt;OTU018043</w:t>
      </w:r>
    </w:p>
    <w:p w14:paraId="7353386F">
      <w:pPr>
        <w:rPr>
          <w:rFonts w:hint="eastAsia"/>
        </w:rPr>
      </w:pPr>
      <w:r>
        <w:rPr>
          <w:rFonts w:hint="eastAsia"/>
        </w:rPr>
        <w:t>CCTACGGGTGGCTGCAGTGGGGAATATTGGACAATGGGCGCAAGCCTGATCCAGCCACGCCGCGTGAGTGATGAAGGCCTTCGGGTCGTAAAGCTCTGTGGGGAGGGACGAACCGCTGCTGGTGCATAGCCAGCAGCATGACGGTACCTCCTTAGCAAGCACCGGCTAACTTCGTGCCAGCAGCCGCGGTAATACGAAGGGTGCAAACGTTGCTCGGAATTATTGGGCGTAAAGCGTGCGTAGGTGGTTTGTTAAGTCTGATGTGAAAGCCCTGGGCTCAACCTGGGAACTGCATTGGAAACTGGCTGACTAGAGTGCGGTAGAGGGTAGTGGAATTCCCGGTGTAGCAGTGAAATGCGTAGAGATCCGGAGGAACACCAGTGGCGAAGGCGGCTGGCTGGACCTGACCTGACGCTGAGGCGCGAAGGCGTGGGGAGCGAACGGGATTAGATACCCGAGTAGTCC</w:t>
      </w:r>
    </w:p>
    <w:p w14:paraId="4E20C0F1">
      <w:pPr>
        <w:rPr>
          <w:rFonts w:hint="eastAsia"/>
        </w:rPr>
      </w:pPr>
      <w:r>
        <w:rPr>
          <w:rFonts w:hint="eastAsia"/>
        </w:rPr>
        <w:t>&gt;OTU018044</w:t>
      </w:r>
    </w:p>
    <w:p w14:paraId="7FC333B3">
      <w:pPr>
        <w:rPr>
          <w:rFonts w:hint="eastAsia"/>
        </w:rPr>
      </w:pPr>
      <w:r>
        <w:rPr>
          <w:rFonts w:hint="eastAsia"/>
        </w:rPr>
        <w:t>CCTACGGGGGGCAGCAGTAGGGAATCTTCCGCAATGGACGAAAGTCTGACGGAGCAACGCCGCGTGAACGATGAAGGCCTTCGGGTCGTAAAGTTCTGTTGTTAGGGAAGAACAAGTACCAGAGTAACTGCTGGTACCTTGACGGTACCTAACCAGAAAGCCACGGCTAACTACGTGCCAGCAGCCGCGGTAATACGTAGGTGGCGAGCGTTGTCCGGATTTACTGGGCGTAAAGGGCGCGTAGGCGGTACTTCAAGTCAGGCGTGAAAGCCCCGGGCTCAACCTGGGAACCGCGCTTGAGACTGGAGAACTAGAGTTCGGGAGAGGATGGTGGAATTCCCAGTGTAGAGGTGAAATTCGTAGATATTGGGAAGAACACCAGTGGCGAAGGCGGCTCACTGGCCAGTTTCTGACGCTGCAGCGCGAAAGCGTGGGGATCAAACAGGATTAGATACCCTAGTAGTCC</w:t>
      </w:r>
    </w:p>
    <w:p w14:paraId="62CA3D7D">
      <w:pPr>
        <w:rPr>
          <w:rFonts w:hint="eastAsia"/>
        </w:rPr>
      </w:pPr>
      <w:r>
        <w:rPr>
          <w:rFonts w:hint="eastAsia"/>
        </w:rPr>
        <w:t>&gt;OTU018045</w:t>
      </w:r>
    </w:p>
    <w:p w14:paraId="33469E55">
      <w:pPr>
        <w:rPr>
          <w:rFonts w:hint="eastAsia"/>
        </w:rPr>
      </w:pPr>
      <w:r>
        <w:rPr>
          <w:rFonts w:hint="eastAsia"/>
        </w:rPr>
        <w:t>CCTACGGGGGGCAGCAGTAAGGAATATTGGTCAATGGGCGCAAGCCTGAACCAGCCATCCAGCGTGCAGGAAGAAGGCCCTACGGGTTGTAAACTGCTTTTGTCAGGGAAGAAACCTTTGGATTTACTCCGAAGCTGACGGTACCTGAAGAATAAGCACCGGCTAACTCCGTGCCAGCAGCCGCGGTAATACGAAGGGTGCAAGCGTTAATCGGAATTACTGGGCGTAAAGCGCGCGTAGGCGGCTTTGTAAGTCGGGGGTGAAAGCCTGTGGCTCAACCACAGAATTGCCTTCGATACTGCATGGCTTGAGACCGGAAGAGGGAAGTGGAATTTCCGGTGTAGCGGTGAAATGCGTAGATATCGACAGGAACGCCAGTGGCGAAGGCGGTCTCCTGGGCCTGTCCTGACGCTCATGCACGAAAGCGTGGGGAGCAAACAGGATTAGATACCCCGGTAGTCC</w:t>
      </w:r>
    </w:p>
    <w:p w14:paraId="73EC0BD2">
      <w:pPr>
        <w:rPr>
          <w:rFonts w:hint="eastAsia"/>
        </w:rPr>
      </w:pPr>
      <w:r>
        <w:rPr>
          <w:rFonts w:hint="eastAsia"/>
        </w:rPr>
        <w:t>&gt;OTU018046</w:t>
      </w:r>
    </w:p>
    <w:p w14:paraId="3BE0B464">
      <w:pPr>
        <w:rPr>
          <w:rFonts w:hint="eastAsia"/>
        </w:rPr>
      </w:pPr>
      <w:r>
        <w:rPr>
          <w:rFonts w:hint="eastAsia"/>
        </w:rPr>
        <w:t>CCTACGGGGGGCAGCAGTGGGGAATTGTTCACAATGGGCGCAAGCCTGATGACGCAACGCCGCGTGGGGGATGAAGGTCTTCGGATTGTAAACTCCTGTTGCCCGGGACGAAATGCTCCGACCTAACACGTCGGAGTTTGACGGTACCGGGTGAGGAAGCCCCGGCTAACTCTGTGCCAGCAGCCGCGGTAATACAGAGGGTGCGAGCGTTGTCCGGAATCACTGGGCGTAAAGGGCGCGTAGGTGGCTTGGTAAGCGTGTGGTGAAATCCAACAGCTCAACTGTTGATGTGCCATTGATACTGGTAGCCTTGAGTACAGATGAGGTAGGCGGAATTGACAGTGTAGCGGTGAAATGCATAGATATCGTCAAGAACACCGATAGCGAAGGCAGCTTACCAAGCTGTAACTGACACTGAGGCACGAAAGTGTGGGGATCAAACAGGATTAGATACCCCTGTAGTCC</w:t>
      </w:r>
    </w:p>
    <w:p w14:paraId="30B433F3">
      <w:pPr>
        <w:rPr>
          <w:rFonts w:hint="eastAsia"/>
        </w:rPr>
      </w:pPr>
      <w:r>
        <w:rPr>
          <w:rFonts w:hint="eastAsia"/>
        </w:rPr>
        <w:t>&gt;OTU018047</w:t>
      </w:r>
    </w:p>
    <w:p w14:paraId="5B67A532">
      <w:pPr>
        <w:rPr>
          <w:rFonts w:hint="eastAsia"/>
        </w:rPr>
      </w:pPr>
      <w:r>
        <w:rPr>
          <w:rFonts w:hint="eastAsia"/>
        </w:rPr>
        <w:t>CCTACGGGGGGCTGCAGTAGGGAATCTTCCACAATGGACGAAAGTCTGATGGAGCAACGCCGCGTGAGCGATGAAGGCCTTCGGGTCGTAAAGCTCTGTTGTTAGGGAAGAACAAGTATCGGAGTAACTGCCGGTACCTTGACGGTACCTAACCAGAAAGCCACGGCTAACTACGTGCCAGCAGCCGCGGTAATACGGGGGGGGCAAGCGTTGTTCGGAATTACTGGGCGTAAAGGGCGCGTAGGCGGCTTTTCAAGTGGCGGGTGAAATCCCTCGGCTTAACCGAGGAACTGCCTGCCAGACTGGATGGCTTGAGACCGGGAGAGGTGAGTGGAATTCCCAGTGTAGCGGTGAAATGCGTAGATATTAGGAGGAACACCAGTGGCGAAGGCGACTTACTGGACTGTAACTGACACTGAGGTGCGAAAGCGTGGGGAGCAAACAGGATTAGATACCCCTGTAGTCC</w:t>
      </w:r>
    </w:p>
    <w:p w14:paraId="7D6F6468">
      <w:pPr>
        <w:rPr>
          <w:rFonts w:hint="eastAsia"/>
        </w:rPr>
      </w:pPr>
      <w:r>
        <w:rPr>
          <w:rFonts w:hint="eastAsia"/>
        </w:rPr>
        <w:t>&gt;OTU018048</w:t>
      </w:r>
    </w:p>
    <w:p w14:paraId="456C7589">
      <w:pPr>
        <w:rPr>
          <w:rFonts w:hint="eastAsia"/>
        </w:rPr>
      </w:pPr>
      <w:r>
        <w:rPr>
          <w:rFonts w:hint="eastAsia"/>
        </w:rPr>
        <w:t>CCTACGGGTGGCTGCAGTAACGAATCTTCCGCAATGCACGAAAGTGTGACGGAGCGACGCCGCGTGCGGGATGAAGGCCTTCGGGTTGTAAACCGCTTTCAGTGGGGACGAAACCAGACGGTACCCACAGAAGAAGCCCCGGCCAACTACGTGCCAGCAGCCGCGGTAATACAGAGGGTGCAAGCGTTAATCGGAATTACTGGGCGTAAAGAGCACGTAGGTGGGTGCTTAAGTCGAATGTGAAATTCTCGAGCTTAACTTGAGGACTGCATGCGATACTGAGCACCTAGAGTATAGTAGAGGGAAGTGGAATTTCCGGAGTAGCGGTGAAATGCGTAGATATCGGAAGGAACACCAGTGGCGAAGGCGGCTTGCTGGACCGCAACTGACGCTGATGCACGAAAGCGTGGGGAGCAAACAGGATTAGATACCCCTGTAGTCC</w:t>
      </w:r>
    </w:p>
    <w:p w14:paraId="38370A77">
      <w:pPr>
        <w:rPr>
          <w:rFonts w:hint="eastAsia"/>
        </w:rPr>
      </w:pPr>
      <w:r>
        <w:rPr>
          <w:rFonts w:hint="eastAsia"/>
        </w:rPr>
        <w:t>&gt;OTU018049</w:t>
      </w:r>
    </w:p>
    <w:p w14:paraId="6CDE5C8F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AGGGTTGTAAAGCTCTTTCGCCCGCGACGATGATGACGGTAGCGGGAGAAGAAGCCCCGGCTAACTCCGTGCCAGCAGCCGCGGTAATACGGAGGGGGCTAGCGTTGTTCGGAATTACTGGGCGTAAAGGGCGCGCAGGCGGCTGCTCAAGTCAGGCGTGAAAGGCCTGGGCTCAACCCAGGAGGTGCACTTGATACTGCATGGCTAGAGTGTCGGAGAGGATGGTGGAATTCCCAGTGTAGAGGTGAAATTCGTAGATATTGGGAAGAACACCGGTGGCGAAGGCGACCATCTGGACGACAACTGACGCTGAGGCGCGAAAGCGTGGGGAGCAAACAGGATTAGATACCCTTGTAGTCC</w:t>
      </w:r>
    </w:p>
    <w:p w14:paraId="728EE8C9">
      <w:pPr>
        <w:rPr>
          <w:rFonts w:hint="eastAsia"/>
        </w:rPr>
      </w:pPr>
      <w:r>
        <w:rPr>
          <w:rFonts w:hint="eastAsia"/>
        </w:rPr>
        <w:t>&gt;OTU018050</w:t>
      </w:r>
    </w:p>
    <w:p w14:paraId="130461AB">
      <w:pPr>
        <w:rPr>
          <w:rFonts w:hint="eastAsia"/>
        </w:rPr>
      </w:pPr>
      <w:r>
        <w:rPr>
          <w:rFonts w:hint="eastAsia"/>
        </w:rPr>
        <w:t>CCTACGGGTGGCAGCAGTGGGGAATCTTGCGCAATGGGCGAAAGCCTGACGCAGCGACGCCGCGTGAGGGAAGAAGGCCTTCGGGTTGTAAACCTCTTTCAGGAGGGACGAAGCCACTCGGGTGAACAGCCCAGAGGGTGACGGTACCTCCAGAAGAAGCCCCGGCTAACTACGTGCCAGCAGCCGCGGTAATACGGGGGGGGCAAGCGTTGTTCGGAATTACTGGGCGTAAAGCGCGCGTAGGCGGCTCTTCAAGTCGAGTGTGAAAGCTCCAGGCTTAACCTGGGAATTGCGCTCGATACTGTTGAGCTAGAGTGTGGAAGGGGCTACTGGAATTCTCGGTGTAGCGGTGAAATGCGTAGATATCGAGAGGAACACCTGCGGCGAAGGCGGGTTGCTGGGCTGACACTGACGCTGAGGCGCGAAAGCTAGGGGAGCGAACGGGATTAGATACCCTAGTAGTCC</w:t>
      </w:r>
    </w:p>
    <w:p w14:paraId="49C906EB">
      <w:pPr>
        <w:rPr>
          <w:rFonts w:hint="eastAsia"/>
        </w:rPr>
      </w:pPr>
      <w:r>
        <w:rPr>
          <w:rFonts w:hint="eastAsia"/>
        </w:rPr>
        <w:t>&gt;OTU018051</w:t>
      </w:r>
    </w:p>
    <w:p w14:paraId="3F1CFAA9">
      <w:pPr>
        <w:rPr>
          <w:rFonts w:hint="eastAsia"/>
        </w:rPr>
      </w:pPr>
      <w:r>
        <w:rPr>
          <w:rFonts w:hint="eastAsia"/>
        </w:rPr>
        <w:t>CCTACGGGCGGCAGCAGTGGGGAATCTTGGACAATGGGGGCAACCCTGATCCAGCGATGCCGCGTGAGCGATGAAGGCCCTAGGGTTGTAAAGCTCTTTCGGCGGGGACGATGATGACGGTACCCGCAGAAGAAGCCCCGGCTAACTCCGTGCCAGCAGCCGCGGTAAGACGGAGGGGGCTAGCGTTGTTCGGAATTACTGGGCGTAAAGCGCGCGTAGGCGGCCGATCAAGTCAGGGGTGAAAGCCTGTGGCTCAACCACAGAATTGCCTTTGATACTGTTCGGCTCGAGACCGGAAGAGGTTGGTGGAACTGCGAGTGTAGTGGTGAAATGCGTAGATATCGGGAGGAACACCAGTGGCGAAGGCGACTTTCTGGTCTGTAACTGACGCTGAGGCGCGAAAGCGTGGGGAGCAAACAGGATTAGATACCCGGGTAGTCC</w:t>
      </w:r>
    </w:p>
    <w:p w14:paraId="17A2EC8F">
      <w:pPr>
        <w:rPr>
          <w:rFonts w:hint="eastAsia"/>
        </w:rPr>
      </w:pPr>
      <w:r>
        <w:rPr>
          <w:rFonts w:hint="eastAsia"/>
        </w:rPr>
        <w:t>&gt;OTU018052</w:t>
      </w:r>
    </w:p>
    <w:p w14:paraId="17C2F2F1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GATCAAAGCCCGCAAGGGTCTGAGAGATCCCTGGAGGAAGCACGGGCTAAGTTCGTGCCAGCAGCCGCGGTAAGACGAACCGTGCAAACGTTGTTCGGAATCACTGGGCGTAAAGGGCGCGTAGGTGGCGATGCACGCGTGGGGTGAAAGTCCGGGGCTCAACCCCGGATCGGCCTTGCGGACGGCATTGCTGGAGCATGGTAGAGGCAGGTGGAATTCCCGGTGTAGCGGTGGAATGCGTAGAGATCGGGCGGAACACCAGCGGCGAAGGCGGCATCCTGGTCCTGTACTGACGCTGAGGCGCGAGAGCGTGGGGAGCGAACTGGATTAGATACCCCAGTAGTCC</w:t>
      </w:r>
    </w:p>
    <w:p w14:paraId="416C9C30">
      <w:pPr>
        <w:rPr>
          <w:rFonts w:hint="eastAsia"/>
        </w:rPr>
      </w:pPr>
      <w:r>
        <w:rPr>
          <w:rFonts w:hint="eastAsia"/>
        </w:rPr>
        <w:t>&gt;OTU018053</w:t>
      </w:r>
    </w:p>
    <w:p w14:paraId="3627C77D">
      <w:pPr>
        <w:rPr>
          <w:rFonts w:hint="eastAsia"/>
        </w:rPr>
      </w:pPr>
      <w:r>
        <w:rPr>
          <w:rFonts w:hint="eastAsia"/>
        </w:rPr>
        <w:t>CCTACGGGAGGCAGCAGTGGGGAATATTGCACAATGGGCGGAAGCCTGATGCAGCGACGCCGCGTGAGGGATGACGGCCTTCGGGTTGTAAACCTCTTTCAGCAGGGACGAAGCGAGAGTGACGGTACCTGCAGAAGAAGCGCCGGCCAACTACGTGCCAGCAGCCGCGGTAAGACGTAGGTGGCAAGCGTTGTCCGGAATTACTGGGCGTAGAGCGCGCGCAGGCGGCTCGCGACGTGCCGTGTGACAAGCGGGGGCTTAACCCCCGAGGGTCACGGTAGACGCGCGAGCTGGAGGCAGGGAGAGGGATGTGGAATGCCCGGTGGAGCGGTGAAATGCGTAGAGATCGGGCGGAACACCAGCGGCGAAGGCGGCATCCTGGCCCTGTACTGACGCTGAGGCGCGAGAGCGTGGGGAGCAAACCGGATTAGATACCCCGGTAGTCC</w:t>
      </w:r>
    </w:p>
    <w:p w14:paraId="3AAC7367">
      <w:pPr>
        <w:rPr>
          <w:rFonts w:hint="eastAsia"/>
        </w:rPr>
      </w:pPr>
      <w:r>
        <w:rPr>
          <w:rFonts w:hint="eastAsia"/>
        </w:rPr>
        <w:t>&gt;OTU018054</w:t>
      </w:r>
    </w:p>
    <w:p w14:paraId="7D128D7F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ACCGGCTAACTCTGTGCCAGCAGCCGCGGTAATACAGAGGGTGCAAGCGTTAATCGGAATTACTGGGCGTAAAGCGCGCGTAGGCGGCTTGGTCAGTCCCGTGTGAAATCCCTCGGCTCAACTGAGGAACTGCACGGGAAACTGCCTGGCTTGAGTTCGGGAGAGGGAAGCGGAATTCCGGGTGTAGCGGTGAAATGCGTAGATATCCGGAGGAACACCGGTGGCGAAGGCGGCTTCCTGGGTCGACACTGACGCTCATGCACGAAAGCGTGGGGAGCAAACAGGATTAGATACCCGTGTAGTCC</w:t>
      </w:r>
    </w:p>
    <w:p w14:paraId="5DC684DD">
      <w:pPr>
        <w:rPr>
          <w:rFonts w:hint="eastAsia"/>
        </w:rPr>
      </w:pPr>
      <w:r>
        <w:rPr>
          <w:rFonts w:hint="eastAsia"/>
        </w:rPr>
        <w:t>&gt;OTU018055</w:t>
      </w:r>
    </w:p>
    <w:p w14:paraId="0804CE56">
      <w:pPr>
        <w:rPr>
          <w:rFonts w:hint="eastAsia"/>
        </w:rPr>
      </w:pPr>
      <w:r>
        <w:rPr>
          <w:rFonts w:hint="eastAsia"/>
        </w:rPr>
        <w:t>CCTACGGGAGGCTGCAGTCGAGAATCTTCGGCAATGCGCGAAAGCGTGACCGAGCGACGCCGCGTGCGGGATGAAGGCCTTCGGGTTGTAAACCGCTGTCGTAGGGGAGGAAGGCTCCGTGAAGAACGGGGTTTGACCTATCCTAGGAGGAAGGACGGGCTAAGTTCGTGCCAGCAGCCGCGGTAATACGAACCGTCCAAACGTTATTCGGAATCACTGGGCTTAAAGGGTACGTAGGCGGACTTCTAAGTGTCGCGTGAAAGCCCACGGCTTAACCGTGGAACCGCGCGGCAAACTGGGAGTCTTGAGGAACGTATAGGCGGGTGGAACGATAGGTGGAGCGGTGGAATGCGTAGATATCGGAAGGAACGCCGGTGGCGAAAGCGGCGTGCTGGCCCTCTTCTGACGCTGAGGCGCGAAAGCTAGGGGAGCGAACGGGATTAGATACCCCGGTAGTCC</w:t>
      </w:r>
    </w:p>
    <w:p w14:paraId="7AF7F008">
      <w:pPr>
        <w:rPr>
          <w:rFonts w:hint="eastAsia"/>
        </w:rPr>
      </w:pPr>
      <w:r>
        <w:rPr>
          <w:rFonts w:hint="eastAsia"/>
        </w:rPr>
        <w:t>&gt;OTU018056</w:t>
      </w:r>
    </w:p>
    <w:p w14:paraId="4D884411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CCTTCGGGTCGTAAACTCCTTTCGATCGAGACGAATGGCCTTCGGGTGAACAATCCGGAGGAATGACGGTACCGAGAGAAGAAGCCCCGGCTAACTCCGTGCCAGCAGCCGCGGTAATACGGGGGGGGCAAGCGTTGTTCGGATTTATTGGGCGTAAAGAGCTCGTAGGTGGTTCGGTAAGTTGGGTGTGAAAACTCCAGGCTCAACCTGGAGACGCCACCCGATACTGCTGTGACTTGAGTCCGGAAGAGGAGAGTGGAATTCCCGGTGTAGCGGTGAAATGCGCAGATATCGGGAAGAACACCCATGGCGAAGGCAGCTCTCTGGGACGGTACTGACGCTGAGACGCGAAAGCGTGGGGAGCGAACAGGATTAGATACCCCTGTAGTCC</w:t>
      </w:r>
    </w:p>
    <w:p w14:paraId="43967136">
      <w:pPr>
        <w:rPr>
          <w:rFonts w:hint="eastAsia"/>
        </w:rPr>
      </w:pPr>
      <w:r>
        <w:rPr>
          <w:rFonts w:hint="eastAsia"/>
        </w:rPr>
        <w:t>&gt;OTU018057</w:t>
      </w:r>
    </w:p>
    <w:p w14:paraId="241007D4">
      <w:pPr>
        <w:rPr>
          <w:rFonts w:hint="eastAsia"/>
        </w:rPr>
      </w:pPr>
      <w:r>
        <w:rPr>
          <w:rFonts w:hint="eastAsia"/>
        </w:rPr>
        <w:t>CCTACGGGGGGCAGCAGTAGGGAATATTGGACAATGGGTGCAAGCCTGATCCAGCCATGCCGCGTGCAGGAAGAAGGCTTTCTGAGTTGTAAACTGCTTTTGCCAGGGGATAAAATACGGATGCGTCCGGAATTGAAGGTACCTGGTGAATAAGCCACGGCTAACTACGTGCCAGCAGCCGCGGTAATACGTAGGTGGCAAGCGTTGTCCGGATTTACTGGGCGTAAAGCGCGCGTAGGCGGCTTTGCAAGTTAGAGGTGAAAGCCCGGGGCTCAACTCCGGAATTGCCTTTAAAACTGCATCGCTTGAATCCGGGAGAGGTGAGTGGAATTCCGAGTGTAGTGGTGAAATGCGTAGAGATCCGGAGGAACACCAGCGGCGAAGGCGGCACCCTAGCCCGCACCTGACGCTGAGACGCGACAGCACGGGGAGCGAACGGGATTAGATACCCCAGTAGTCC</w:t>
      </w:r>
    </w:p>
    <w:p w14:paraId="7ED4F6F6">
      <w:pPr>
        <w:rPr>
          <w:rFonts w:hint="eastAsia"/>
        </w:rPr>
      </w:pPr>
      <w:r>
        <w:rPr>
          <w:rFonts w:hint="eastAsia"/>
        </w:rPr>
        <w:t>&gt;OTU018058</w:t>
      </w:r>
    </w:p>
    <w:p w14:paraId="3F7260E0">
      <w:pPr>
        <w:rPr>
          <w:rFonts w:hint="eastAsia"/>
        </w:rPr>
      </w:pPr>
      <w:r>
        <w:rPr>
          <w:rFonts w:hint="eastAsia"/>
        </w:rPr>
        <w:t>CCTACGGGAGGCAGCAGTAAGGAATATTCCACAATGGGCGAAAGCCTGATGGAGCGACGCCGCGTGCGGGACGAAGCCTTTCGGGGTGTAAACCGCTTTTGTAGGGGATGACACGAGGCTTAGGCCTCTACGACAGTACCCTACGAATAAGCATCGGCTAACTACGTGCCAGCAGCCGCGGTAATACGTAGGATGCAAGCGTTGTCCGGATTTACTGGGCTTAAAGGGCGCGTAGGCGGGCATTAAAGTCAGGGGTGAAATCCCCCAGCTCAACTGGGGAACTGCCTTTGATACTGCAGGCCTTGAGTCCTGGAGAGGCTGCCGGAATTCGTGGTGTAGCGGTGAAATGCGTAGATATCACGAGGAACACCGGATGCGTAGGCGGGCAGCTGGACAGGTACTGACGCTGAGGCACGAAAGCGTGGGGAGCGAACCGGATTAGATACCCCGGTAGTCC</w:t>
      </w:r>
    </w:p>
    <w:p w14:paraId="526A210C">
      <w:pPr>
        <w:rPr>
          <w:rFonts w:hint="eastAsia"/>
        </w:rPr>
      </w:pPr>
      <w:r>
        <w:rPr>
          <w:rFonts w:hint="eastAsia"/>
        </w:rPr>
        <w:t>&gt;OTU018059</w:t>
      </w:r>
    </w:p>
    <w:p w14:paraId="62C457DC">
      <w:pPr>
        <w:rPr>
          <w:rFonts w:hint="eastAsia"/>
        </w:rPr>
      </w:pPr>
      <w:r>
        <w:rPr>
          <w:rFonts w:hint="eastAsia"/>
        </w:rPr>
        <w:t>CCTACGGGCGGCTGCAGTGGGGAATATTGGACAATGGGGGAAACCCTGATCCAGCGACGCCGCGTGGGTGAAGAAGGCCTGCGGGTTGTAAAGCCCTTTCAGTGAGGAAGAAAAGTCTCGAGTTAATACCTCGGGATCTTGACGTAACTCATAGAAGAAGCACCGGCTAACTCTGTGCCAGCAGCCGCGGTAATACAGAGGGTGCGAGCGTTAATCGGAATTACTGGGCGTAAAGCGCGCGTAGGCGGCTTTGCAAGTCGGGTGTGAAATCCCCAGGCTTAACCTGGGAACTGCATTCGAGACTGCTTTGCTAGAGTATGGGAGAGGGAAGTGGAATTTCAGGTGTAGCGGTGAAATGCGTAGATATCAGGAAGAACACCTATGGCGAAAGCAGCTCTCTGGGACGGTACTGACGCTGAGACGCGAAAGCGTGGGGAGCGAACAGGATTAGATACCCCGGTAGTCC</w:t>
      </w:r>
    </w:p>
    <w:p w14:paraId="4B7BCDBE">
      <w:pPr>
        <w:rPr>
          <w:rFonts w:hint="eastAsia"/>
        </w:rPr>
      </w:pPr>
      <w:r>
        <w:rPr>
          <w:rFonts w:hint="eastAsia"/>
        </w:rPr>
        <w:t>&gt;OTU018060</w:t>
      </w:r>
    </w:p>
    <w:p w14:paraId="73696BC8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AGCCACTCGGGTTAACAGCCCAGAGGGTGACGGTACCTCCAGAAGAAGCCCCGGCTAACTACGTGCCAGCAGCCGCGGTAATACGTAGGGGGCAAGCGTTGTCCGGATTTATTGGGCGTAAAGGGCGCGCAGGCGGCGGTTTTTGTCAGGCGTGAAAGCCCCGGGCTTAACCTGGGAATTGCCTTTGAAACGGGGCATCTGGAGTTCGGAAGAGGGTAGCGGAATTCCCAGTGTAGAGGTGAAATTCGTAGATATTGGGAAGAACACCAGTGGCGAAGGCGGCTACCTGGTCCGACACTGACACTGAGGCGCGAAAGCGTGGGGAGCAAACAGGATTAGATACCCTGGTAGTCC</w:t>
      </w:r>
    </w:p>
    <w:p w14:paraId="71A1446B">
      <w:pPr>
        <w:rPr>
          <w:rFonts w:hint="eastAsia"/>
        </w:rPr>
      </w:pPr>
      <w:r>
        <w:rPr>
          <w:rFonts w:hint="eastAsia"/>
        </w:rPr>
        <w:t>&gt;OTU018061</w:t>
      </w:r>
    </w:p>
    <w:p w14:paraId="6C6AC7BC">
      <w:pPr>
        <w:rPr>
          <w:rFonts w:hint="eastAsia"/>
        </w:rPr>
      </w:pPr>
      <w:r>
        <w:rPr>
          <w:rFonts w:hint="eastAsia"/>
        </w:rPr>
        <w:t>CCTACGGGGGGCTGCAGTGGGGAATCTTGCGCAATGCGCGAAAGCGTGACGCAGCAACGCCGCGTGAGGGAAGACGGCCTTCGGGTTGTAAACCACTTTCAGCAGGGACGAAGCAAGTGACGGTACCTCGGGAAGAAGGCCCGGCTAACTACGTGCCAGCAGCCGCGGTAAGACGTAGGGGCCGAGCGTTGTCCGGAGTTACTGGGCGTAAAGCGCGCGCAGGCGGTTCAGCACATCGGCGGTGAAAGCCCCCCGCTCAACGGGGGAGGGTCCGTCGAGATGGCTGGACTTGAGGCAGGGAGAGGCGAGTGGAATTCCGGGTGTAGTGGTGAAATGCGTAGAGATCCGGAGGAACACCAGTGGCGAAGGCGGCTCGCTGGACCTGTCCTGACGCTGAGGCGCGAAGGCGTGGGGAGCGAACGGGATTAGATACCCCAGTAGTCC</w:t>
      </w:r>
    </w:p>
    <w:p w14:paraId="6FE41A9A">
      <w:pPr>
        <w:rPr>
          <w:rFonts w:hint="eastAsia"/>
        </w:rPr>
      </w:pPr>
      <w:r>
        <w:rPr>
          <w:rFonts w:hint="eastAsia"/>
        </w:rPr>
        <w:t>&gt;OTU018062</w:t>
      </w:r>
    </w:p>
    <w:p w14:paraId="079F77C7">
      <w:pPr>
        <w:rPr>
          <w:rFonts w:hint="eastAsia"/>
        </w:rPr>
      </w:pPr>
      <w:r>
        <w:rPr>
          <w:rFonts w:hint="eastAsia"/>
        </w:rPr>
        <w:t>CCTACGGGTGGCTGCAGTCGAGAATCTTCGGCAATGGGGGCAACCCTGATCCAGCCATGCCGCGTGCGGGAAGAAGGCCTTCGGGTTGTAAACCGCTTTTGTCAGGGAAGAAACGCTCCGGGCCAATACCCCGGAGTAATGACGGTACCTGAAGAATAAGCCCCGGCTAACTACGTGCCAGCAGCCGCGGTAATACGTAGGGGGCAAGCGTTGTCCGGATTTATTGGGCGTAAAGCGCGTGTAGGCGGCCAGATAAGTCTGCTGTGAAAACTCGAAGCTCAACTTCGAGCTGTCGGTGGAAACTATTTGGCTAGAGTCCGGAAGAGGAGAGTGGAATTCCTGGTGTAGCGGTGAAATGCGCAGATATCAGGAAGAACACCCGTGGCGAAGGCGGCTCTCTGGTACGGAACTGACGCTGAGACGCGAAAGCGTGGGGAGCGAACAGGATTAGATACCCTTGTAGTCC</w:t>
      </w:r>
    </w:p>
    <w:p w14:paraId="0D75D27C">
      <w:pPr>
        <w:rPr>
          <w:rFonts w:hint="eastAsia"/>
        </w:rPr>
      </w:pPr>
      <w:r>
        <w:rPr>
          <w:rFonts w:hint="eastAsia"/>
        </w:rPr>
        <w:t>&gt;OTU018063</w:t>
      </w:r>
    </w:p>
    <w:p w14:paraId="5728F730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TGGGAAGAATAAGTGGGGGCCAATACCCCCCATGATGACGGTACCATTTGTAAGCTCCGGCTAACTTCGTGCCAGCAGCCGCGGTAATACGAATCGTCCTAACGTTGTTCGGATTCACTGGGTTTAAAGGGCGCGTAGGCGGGTGAGCAAGTCTAGGGTGAAATCCTCCGGCTTAACCGGAGAAGTGCCTTAGATACTGCTTGTCTCGAGGGAGGTAGGGGTCATCGGAACTTCTGGTGGAGCGGTGAAATGCGTTGATATCAGAAGGAACGCCGGTGGCGAAAGCGGATGACTGGACCTCTTCTGACGCTGAGGCGCGAAAGCTAGGGGAGCGAACGGGATTAGATACCCCTGTAGTCC</w:t>
      </w:r>
    </w:p>
    <w:p w14:paraId="39C6ADF8">
      <w:pPr>
        <w:rPr>
          <w:rFonts w:hint="eastAsia"/>
        </w:rPr>
      </w:pPr>
      <w:r>
        <w:rPr>
          <w:rFonts w:hint="eastAsia"/>
        </w:rPr>
        <w:t>&gt;OTU018064</w:t>
      </w:r>
    </w:p>
    <w:p w14:paraId="0761E471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GGGGAAGAAACCTCTTGATTCTTCGAGAGTTGACGGTACCCTGGGAATAAGCACCGGCTAACTCCGTGCCAGCAGCCGCGGTAATACGGAGGGAGCAAGCGTTGTCCGGATTTACTGGGTGTAAAGGGTGCGCAGGCGGCTTAGCAAGCGACGGGTGAAATCCCTCGGCTTAACCGAGGAACTGCCTGTCGAACTGCTTTGCTTGAGGCCGGGAGAGGCGAGTGGAATTCCCAGTGTAGCGGTGAAATGCGTAGATATGCGGAGGAACACCGATGGCGAAGGCAATCCCCTGGGCCTGTACTGACGCTCATGCACGAAAGCGTGGGGAGCAAACAGGATTAGATACCCGTGTAGTCC</w:t>
      </w:r>
    </w:p>
    <w:p w14:paraId="21C7A3C6">
      <w:pPr>
        <w:rPr>
          <w:rFonts w:hint="eastAsia"/>
        </w:rPr>
      </w:pPr>
      <w:r>
        <w:rPr>
          <w:rFonts w:hint="eastAsia"/>
        </w:rPr>
        <w:t>&gt;OTU018065</w:t>
      </w:r>
    </w:p>
    <w:p w14:paraId="059F46A2">
      <w:pPr>
        <w:rPr>
          <w:rFonts w:hint="eastAsia"/>
        </w:rPr>
      </w:pPr>
      <w:r>
        <w:rPr>
          <w:rFonts w:hint="eastAsia"/>
        </w:rPr>
        <w:t>CCTACGGGGGGCAGCAGTGGGGAATATTGCGCAATGGGCGAAAGCCTGACGCAGCGACGCCGCGTGGGGGATGACGGCCTTCGGGTTGTAAACCTCTTTCGACCGGGACGAAGCGGAAGTGACGGTACCGGTAGAAGAAGCACCGGCCAACTACGTGCCAGCAGCCGCGGTAATACGTAGGGTGCGAGCGTTGTCCGGAATTATTGGGCGTAAAGCGTATGCAGGCGGACCTTTAAGTAGGCAGTGAAAGGTTGGAGCTCAACTCTAACACGGCTATCTATACTGGGGGTCTTGAGTGGCGGAGAGGAAGAGGGAACGACACGTGTAGCGGTGAAATGCGTTGAGATGTGTCGGAACACCAATGGCGAAAGCGGCACCCTAGCCTGAGTCTGACGCTCAGGTGCGAAAGCGTGGGGAGCGAACGGGATTAGATACCCCAGTAGTCC</w:t>
      </w:r>
    </w:p>
    <w:p w14:paraId="620E7173">
      <w:pPr>
        <w:rPr>
          <w:rFonts w:hint="eastAsia"/>
        </w:rPr>
      </w:pPr>
      <w:r>
        <w:rPr>
          <w:rFonts w:hint="eastAsia"/>
        </w:rPr>
        <w:t>&gt;OTU018066</w:t>
      </w:r>
    </w:p>
    <w:p w14:paraId="61B99646">
      <w:pPr>
        <w:rPr>
          <w:rFonts w:hint="eastAsia"/>
        </w:rPr>
      </w:pPr>
      <w:r>
        <w:rPr>
          <w:rFonts w:hint="eastAsia"/>
        </w:rPr>
        <w:t>CCTACGGGTGGCTGCAGTGGGGAATCTTGGGCAATGGGCGAAAGCCTGACCCAGCGACGCCGCGTGGGGGATGAAGGCCTTCGGGTTGTAAACCCCTTTCAGCGGGGACGAAGCGAAAGTGACGGTACCCGCAGAAGAAGCCCCGGCTAACTACGTGCCAGCAGCCGCGGTAATACGTAGGGGGCGAGCGTTGTCCGGATTTATTGGGCGTAAAGAGCTCGTAGGCGGCTTGGCAAGTCGGGTGTGAAACCTCCAGGCTCAACTGGGAGGGTGCGGTGGAAACTGTGGTGCTGGAGTGTGGGAGAGGTAGGCGGAATTCCTGGTGTAGCGGTGAAATGCGTAGATATCAGGAGGAACACCTGCGGTGTAGACGGCTTACTGGACCACTACTGACGCTGAGGAGCGAAAGCGTGGGGAGCGAACAGGATTAGATACCCCTGTAGTCC</w:t>
      </w:r>
    </w:p>
    <w:p w14:paraId="35B03E7C">
      <w:pPr>
        <w:rPr>
          <w:rFonts w:hint="eastAsia"/>
        </w:rPr>
      </w:pPr>
      <w:r>
        <w:rPr>
          <w:rFonts w:hint="eastAsia"/>
        </w:rPr>
        <w:t>&gt;OTU018067</w:t>
      </w:r>
    </w:p>
    <w:p w14:paraId="32324470">
      <w:pPr>
        <w:rPr>
          <w:rFonts w:hint="eastAsia"/>
        </w:rPr>
      </w:pPr>
      <w:r>
        <w:rPr>
          <w:rFonts w:hint="eastAsia"/>
        </w:rPr>
        <w:t>CCTACGGGGGGCTGCAGTCGGGAATTTTGCGCAATGGGCGAAAGCCTGACGCAGCAACTCCGCGTGAGGGATGAAGGCTCTCGGGTCGTAAACCTCTTTTCTCAGGGAAGATCCAAGACGGTACCTGAGGAATAAGCCACGGCTAACTACGTGCCAGCAGCCGCGGTAATACGTAGGTGGCAAGCGTTGTCCGGATTTACTGGGCGTAAAGCGCGCGCAGGCGGTCCCTTAAGTCTGATGTGAAAGCCCCCGGCTTAACCGGGGAGGGTCATTGGAAACTGGTCGACTTGAGTGCAGAAGAGGTTACTGGAATTCCCGGTGTAGCGGTGAAATGCGCAGAGATCGGGAGGAACACCAATGGCGAAAGCAGGTAACTGGACTATTACTGACGCTAAGCTGCGAAAGCTAGGGGAGCAAACAGGATTAGATACCCTAGTAGTCC</w:t>
      </w:r>
    </w:p>
    <w:p w14:paraId="7F27D150">
      <w:pPr>
        <w:rPr>
          <w:rFonts w:hint="eastAsia"/>
        </w:rPr>
      </w:pPr>
      <w:r>
        <w:rPr>
          <w:rFonts w:hint="eastAsia"/>
        </w:rPr>
        <w:t>&gt;OTU018068</w:t>
      </w:r>
    </w:p>
    <w:p w14:paraId="6C656AC2">
      <w:pPr>
        <w:rPr>
          <w:rFonts w:hint="eastAsia"/>
        </w:rPr>
      </w:pPr>
      <w:r>
        <w:rPr>
          <w:rFonts w:hint="eastAsia"/>
        </w:rPr>
        <w:t>CCTACGGGGGGCAGCAGTAGGGAATCTTCCACAATGGGCGAAAGCCTGATGGAGCAACGCCGCGTGAGCGAAGAAGGTCTTCGGATCGTAAAGCTCTGTTGTAAGGGAAGAACAAGCGCAGCAGTCACTGGCTGCGCCCTGACGGTACCTTACTAGAAAGCCACGGCTAACTACGTGCCAGCAGCCGCGGTAATACGTAGGTGGCAAGCGTTGTCCGGAATTATTGGGCGTAAAGCGCGCGCAGGCGGCTTTGCAAGTCGGGTGTGAAAGCCCTCAGCTCAACTGAGGAAGTGCGCCCGAAACTGCAGAGCTTGAGTGCCGGAGAGGGTGGCGGAATTCCACGTGTAGCAGTGAAATGCGTAGAGATGTGGAGGAACACCGATGGCGAAGGCAGCCCCCTGGGCCAGCACTGACGCTCATGCACGAAAGCGTGGGGAGCAAACAGGATTAGATACCCCAGTAGTCC</w:t>
      </w:r>
    </w:p>
    <w:p w14:paraId="29D8A59F">
      <w:pPr>
        <w:rPr>
          <w:rFonts w:hint="eastAsia"/>
        </w:rPr>
      </w:pPr>
      <w:r>
        <w:rPr>
          <w:rFonts w:hint="eastAsia"/>
        </w:rPr>
        <w:t>&gt;OTU018069</w:t>
      </w:r>
    </w:p>
    <w:p w14:paraId="521C9E7C">
      <w:pPr>
        <w:rPr>
          <w:rFonts w:hint="eastAsia"/>
        </w:rPr>
      </w:pPr>
      <w:r>
        <w:rPr>
          <w:rFonts w:hint="eastAsia"/>
        </w:rPr>
        <w:t>CCTACGGGTGGCAGCAGTGGGGAATATTGGACAATGGGCGCAAGCCTGATCCAGCCATGCCGCGTGTGTGAAGAAGGCCTGCGGGTTGTAAAGCACTTTCGACCGGGACGAAAACCCTGAGGCTAACATCCTCAGGCTTGACGGTACCGGGAGAAGAAGCACCGGCTAACTCTGTGCCAGCAGCCGCGGTAATACAGAGGGTGCAAGCGTTATCCGGAATTACTGGGTTTAAAGGGTGCGTAGGCGGCTTTGTAAGTCAGGAGTGAAAGTTTGCGGCTCAACCGTAAAATTGCCCTTGATACTGGTGGCCTTGAGTTATGGTGAAGCAGCCAGAATATGTAGTGTAGCGGTGAAATGCGTAGAGATCGGGAAGAACATCAGTGGCGAAGGCGGCCTGCTGGGCTGTTGCTGACGCTGAGGCGCGACAGCGTGGGGAGCAAACAGGATTAGATACCCCAGTAGTCC</w:t>
      </w:r>
    </w:p>
    <w:p w14:paraId="70ED5D74">
      <w:pPr>
        <w:rPr>
          <w:rFonts w:hint="eastAsia"/>
        </w:rPr>
      </w:pPr>
      <w:r>
        <w:rPr>
          <w:rFonts w:hint="eastAsia"/>
        </w:rPr>
        <w:t>&gt;OTU018070</w:t>
      </w:r>
    </w:p>
    <w:p w14:paraId="1278C2EA">
      <w:pPr>
        <w:rPr>
          <w:rFonts w:hint="eastAsia"/>
        </w:rPr>
      </w:pPr>
      <w:r>
        <w:rPr>
          <w:rFonts w:hint="eastAsia"/>
        </w:rPr>
        <w:t>CCTACGGGCGGCTGCAGTAGAGAATCTTGTCCAATGGGCGAAAGCCTGAGACAGCCACGCCGCGTGCGGGAAGAAGGCCTTCGGGTCGTAAACCGCTTTCAGGAGGGAAGAAGCGCAAGTGACGGTACCTCCAGAAGAAGCCCCGGCCAACTACGTGCCAGCAGCCGCGGTAATACGTAGGGGGCAAGCGTTGTCCGGAATCATTGGGCGTAAAGCGCATGTAGGCGGCCGTGTAAGTCGGATGTGAAATCCCGAGGCTCAACTTCGGAACTGCATCCGATACTGCGCGGCTTGAGGAAGGTAGAGGAGAGTGGAATTCCCGGTGTAGCGGTGGAATGCGCAGATATCGGGAGGAACACCAGCGGCGAAGGCGGCTCTCTGGGCCTCTCCTGACGCTGAGATGCGAAAGCGTGGGTAGCGAACAGGATTAGATACCCTGGTAGTCC</w:t>
      </w:r>
    </w:p>
    <w:p w14:paraId="061D59D3">
      <w:pPr>
        <w:rPr>
          <w:rFonts w:hint="eastAsia"/>
        </w:rPr>
      </w:pPr>
      <w:r>
        <w:rPr>
          <w:rFonts w:hint="eastAsia"/>
        </w:rPr>
        <w:t>&gt;OTU018071</w:t>
      </w:r>
    </w:p>
    <w:p w14:paraId="69694932">
      <w:pPr>
        <w:rPr>
          <w:rFonts w:hint="eastAsia"/>
        </w:rPr>
      </w:pPr>
      <w:r>
        <w:rPr>
          <w:rFonts w:hint="eastAsia"/>
        </w:rPr>
        <w:t>CCTACGGGTGGCTGCAGTGAGGAATATTGCACAATGGGCGCAAGCTTGATGCAGCAACGCCGCGTGGGTGATGAAGGCCTTCGGGTCGTAAAGCACTGTCAGTCGGGAGGAATCTCTGGGGCTCTAACATAGCCTCAGGGTGACTGTACCGGCAAAGGAAGCCCCGGCTAACTCCGTGCCAGCAGCCGCGGTAATACGGAGGGGGCAAGCGTTACTCGGAATTATTGGGCGTAAAGGGCGCGTAGGCGGTCCCGCACGTCGGAGGTGAAATCCCCGGGCTCAACCCGGGAGCTGCCTCCGATACGGCGGGGCTTGAGTCCGGGAGAGGGGAGCAGAATTCCCAGTGTAGCGGTGAAATGCGTAGATATTGGGAGGAACACCGGCGGCGAAGGCGGCTGCCTGGACAGTGACTGACGCTGATGCGCGAAAGCTAGGGGAGCAAACGGGATTAGATACCCCTGTAGTCC</w:t>
      </w:r>
    </w:p>
    <w:p w14:paraId="57BDC94B">
      <w:pPr>
        <w:rPr>
          <w:rFonts w:hint="eastAsia"/>
        </w:rPr>
      </w:pPr>
      <w:r>
        <w:rPr>
          <w:rFonts w:hint="eastAsia"/>
        </w:rPr>
        <w:t>&gt;OTU018072</w:t>
      </w:r>
    </w:p>
    <w:p w14:paraId="0E4CA873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CTCCTTTTCTCAGGGAAGAAACGGACGGTACCTGGGGAATCAGCCCCGGCTAACTTCGTGCCAGCAGCCGCGGTAATACGAAGGGGGCTAGCGTTAATCGGAATTACTGGGCGTAAAGGGCGCGTAGGCGGTTGGGTAAGTCGGGTGTGAAAGCCCTGGGCTTAACCTGGGAATGGCATTCGAGACTACCTATCTAGAGTCTGGTAGAGGGAAGTGGAATTTCCGGTGTAGCGGTGAAATGTGTAGATATCGGAAGGAACACCAGTGGCGAAGGCGACTTCCTGGACCAAGACTGACGCTGAGGCGCGAAAGCGTGGGGATCAAACAGGATTAGATACCCCTGTAGTCC</w:t>
      </w:r>
    </w:p>
    <w:p w14:paraId="7B2A5E25">
      <w:pPr>
        <w:rPr>
          <w:rFonts w:hint="eastAsia"/>
        </w:rPr>
      </w:pPr>
      <w:r>
        <w:rPr>
          <w:rFonts w:hint="eastAsia"/>
        </w:rPr>
        <w:t>&gt;OTU018073</w:t>
      </w:r>
    </w:p>
    <w:p w14:paraId="6A354691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TCACAGAAGAAGCACCGGCTAACTACGTGCCAGCAGCCGCGGTAATACGTAGGGTGCAAGCGTTAATCGGAATTACTGGGCGTAAAGCGTGCGCAGGCGGTAATGTAAGACAGTTGTGAAATCCCCGGGCTCAACCTGGGAACTGCATCTGTGACTGCATTGCTGGAGTACGGCAGAGGGGGATGGAATTCCGCGTGTAGCAGTGAAATGCGTAGATATCGTGAGGAACACCGGTGGCGAAGGCGGCATCCTGGACCGGCATTGACGCTGAGGCGCGAAAGCCAGGGGAGCAAACGGGATTAGATACCCTTGTAGTCC</w:t>
      </w:r>
    </w:p>
    <w:p w14:paraId="0EF91F59">
      <w:pPr>
        <w:rPr>
          <w:rFonts w:hint="eastAsia"/>
        </w:rPr>
      </w:pPr>
      <w:r>
        <w:rPr>
          <w:rFonts w:hint="eastAsia"/>
        </w:rPr>
        <w:t>&gt;OTU018074</w:t>
      </w:r>
    </w:p>
    <w:p w14:paraId="757C683B">
      <w:pPr>
        <w:rPr>
          <w:rFonts w:hint="eastAsia"/>
        </w:rPr>
      </w:pPr>
      <w:r>
        <w:rPr>
          <w:rFonts w:hint="eastAsia"/>
        </w:rPr>
        <w:t>CCTACGGGTGGCTTCAGTAGGGAATATTGGTCAATGGAGGCAACTCTGAACCAGCCATGCCGCGTGAAGGATGAAGGTCCTCTGGATTGTAAACTTCTTTTACAGGGGAAGAAACCACTTTTTTCCAAGAGTGTTGACGGTACCCTGGGAATAAGCACCGGCTAACTCCGTGCCAGCAGCCGCGGTAATACGGAGGGTGCAAGCGTTATCCGGATTCACTGGGCGTAAAGGGTGCGCAGGCGGCCGGGTGTGTGAGGCGTGAAAGCCTGGAGCTCAACTCCAGAATTGCACCTCAAACTACACGGCTAGAGCATTGGAGAGGGTAGCGGAATTCCCGGTGTAGTGGTGAAATGCGTAGAGATCCGGAGGAACACCAGAGGCGAAGGCGGCACCCTAAGCCGTACCTGACACTGAGACGCGACAGCACGGGGAGCGAACGGGATTAGATACCCCGGTAGTCC</w:t>
      </w:r>
    </w:p>
    <w:p w14:paraId="45A98C4E">
      <w:pPr>
        <w:rPr>
          <w:rFonts w:hint="eastAsia"/>
        </w:rPr>
      </w:pPr>
      <w:r>
        <w:rPr>
          <w:rFonts w:hint="eastAsia"/>
        </w:rPr>
        <w:t>&gt;OTU018075</w:t>
      </w:r>
    </w:p>
    <w:p w14:paraId="59E3C5A7">
      <w:pPr>
        <w:rPr>
          <w:rFonts w:hint="eastAsia"/>
        </w:rPr>
      </w:pPr>
      <w:r>
        <w:rPr>
          <w:rFonts w:hint="eastAsia"/>
        </w:rPr>
        <w:t>CCTACGGGAGGCAGCAGTGAGGGATATTGGTCAATGGGGGCAACCCTGAACCAGCGACGCCGCGTGGGTGAAGAAGGTCTTCGGATCGTAAAGCCCTTTTTGAGGTGACGAGCAAGGACGGTAGCCTCAGAATAAGTCTCGGCTAACTACGTGCCAGCAGCCGCGGTAAAACGTAGGAGGCAAGCGTTGTCCGGATTTATTGGGCGTAAAGAGCGTGTAGGCGGCCAGGCAAGTCCGACGTGAAATCTGGAGGCTCAACCTCCAGCGGTCGTTGGAAACTGCTTGGCTAGAGTCCGGAAGAGGAGAGTGGAATTCCCGGTGTAGCGGTGAAATGCGCAGATATCGGGAAGAATATCCGTGGCGAAGGCGGCTCTCTGGGACGGTACTGACGCTGAGACGCGAAAGCGTGGGGAGCGAACAGGATTAGATACCCTTGTAGTCC</w:t>
      </w:r>
    </w:p>
    <w:p w14:paraId="4C37E570">
      <w:pPr>
        <w:rPr>
          <w:rFonts w:hint="eastAsia"/>
        </w:rPr>
      </w:pPr>
      <w:r>
        <w:rPr>
          <w:rFonts w:hint="eastAsia"/>
        </w:rPr>
        <w:t>&gt;OTU018076</w:t>
      </w:r>
    </w:p>
    <w:p w14:paraId="0EB0B36A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TCTTCGGATTGTAAAGCACTTTAAGTTGGGAGGAAGGGCAGTCAGCTAATACCTTGCTGTTTTGACGTTACCAACAGAATAAGCACCGGCTAACTTCGTGCCAGCAGCCGCGGTAATACGAAGGTGGCAAGCGTTACTCGGAATTACTAGGCGTAAAGCGCAGGTAGGTGGTTTGGTAAGTCTGCTGTGAAAACTCGGGGCTCAACTCCGAGCCTGCAGTGGATACGGGCTAGCTAGAGTGCGGTAGGGGAGACTGGAATTCCTGGTGTAGCGGTGAAATGCGCAGATATCAGGAGGAACACCGGTGGCGAAGGCGGCTTTCTGGTCTGTAACTGACGCTGAGGCGCGAAAGCGTGGGGAGCAAACAGGATTAGATACCCTAGTAGTCC</w:t>
      </w:r>
    </w:p>
    <w:p w14:paraId="20014790">
      <w:pPr>
        <w:rPr>
          <w:rFonts w:hint="eastAsia"/>
        </w:rPr>
      </w:pPr>
      <w:r>
        <w:rPr>
          <w:rFonts w:hint="eastAsia"/>
        </w:rPr>
        <w:t>&gt;OTU018077</w:t>
      </w:r>
    </w:p>
    <w:p w14:paraId="36CDB9BF">
      <w:pPr>
        <w:rPr>
          <w:rFonts w:hint="eastAsia"/>
        </w:rPr>
      </w:pPr>
      <w:r>
        <w:rPr>
          <w:rFonts w:hint="eastAsia"/>
        </w:rPr>
        <w:t>CCTACGGGCGGCTGCAGTGGGGAATCTTGCGCAATGCGCGACAGCGTGACGCAGCAACGCCGCGTGGGGGAAGAAGGCCTTCGGGTTGTAAACCCCTTTCAGGAGGGACGAAGCCCGGGCGGTGAATAGCCGACTCGGGTGACGGTACCTCCAGAAGAAGCCCCGGCTAACTACGTGCCAGCAGCCGCGGTAATACGTAGGGGGCAAGCGTTGTCCGGAATCATTGGGCGTAAAGAGCGCGTAGGCGGCTATCCACGTCGGATGTGAAAGCTCAAGGCTCAACCTTGAGAGGCCATTCGATACGGGATAGCTAGAGGCAGCTAGGGGAGGGTGGAATTCCTGGTGTAGCGGTGAAATGCGCAGATATCAGGAGGAACACCAGTGGCGAAGGCGGTGGTCTGGGCCGGCACTGACGCTGAGGAGCGAAAGCGTGGGTAGCAAACAGGATTAGATACCCCGGTAGTCC</w:t>
      </w:r>
    </w:p>
    <w:p w14:paraId="3622871B">
      <w:pPr>
        <w:rPr>
          <w:rFonts w:hint="eastAsia"/>
        </w:rPr>
      </w:pPr>
      <w:r>
        <w:rPr>
          <w:rFonts w:hint="eastAsia"/>
        </w:rPr>
        <w:t>&gt;OTU018078</w:t>
      </w:r>
    </w:p>
    <w:p w14:paraId="499E1300">
      <w:pPr>
        <w:rPr>
          <w:rFonts w:hint="eastAsia"/>
        </w:rPr>
      </w:pPr>
      <w:r>
        <w:rPr>
          <w:rFonts w:hint="eastAsia"/>
        </w:rPr>
        <w:t>CCTACGGGCGGCAGCAGTGGGGAATATTGGACAATGGGGGCAACCCTGATCCAGCAATGCCGCGTGAGTGATGAAGGCCTTCGGGTTGTAAAGCTCTTTTGCCAGGGACGATAATGACGGTACCAGAGGAGGAAGCCACGGCTAACTACGTGCCAGCAGCCGCGGTAATACGGGGGGGGCAAGCGTTGTTCGGAATTACTGGGCGTAAAGGGCGCGTAGGCGGTTTGCTAAGTTGAATGTGAAAACTCTGGGCTTAACCCAGAGCCTGCATTCAATACTGGCAGGCTAGAGTTCTGGAGGGGATAGCGGAATTCCTGGTGTAGCGGTGAAATGCGCAGATATCAGGAGGAACACCGGTGGCGAAGGCGGCTTGCTGGGCCTTACCTGACGCTGAGGAGCGAAAGCGTGGGGAGCGAACAGGATTAGATACCCTTGTAGTCC</w:t>
      </w:r>
    </w:p>
    <w:p w14:paraId="7CA117D2">
      <w:pPr>
        <w:rPr>
          <w:rFonts w:hint="eastAsia"/>
        </w:rPr>
      </w:pPr>
      <w:r>
        <w:rPr>
          <w:rFonts w:hint="eastAsia"/>
        </w:rPr>
        <w:t>&gt;OTU018079</w:t>
      </w:r>
    </w:p>
    <w:p w14:paraId="45DB314F">
      <w:pPr>
        <w:rPr>
          <w:rFonts w:hint="eastAsia"/>
        </w:rPr>
      </w:pPr>
      <w:r>
        <w:rPr>
          <w:rFonts w:hint="eastAsia"/>
        </w:rPr>
        <w:t>CCTACGGGTGGCAGCAGTAGGGAATATTGCACAATGGGCGCAAGCCTGATCCAGCAATGCCGCGTGAGTGAAGAAGGCCTTCGGGTTGTAAAGCTCTTTTGGCGGGGACGATGATGACAGTACCGGGAGAATAAGCCCCGGCTAACTCTGTGCCAGCAGCCGCGGTAATACAGAGGGTGCGAGCGTTGTCCGGAATCACTGGGTGTAAAGGGTGCGTAGGTGGCGCGCTAAGTCAGGTGTGAAATTTCGGAGCTTAACTCCGAAACTGCATTTGATACTGGCGTGCTTGAGGACTGGAGAGGAGACTGGAATTCACGGTGTAGCAGTGAAATGCGTAGAGATCGTGAGGAAGACCAGTGGCGAAGGCGGGTCTCTGGACCACGACTGACGCTCAGACGCGAAAGCTAGGGTAGCAAACGGGATTAGATACCCTAGTAGTCC</w:t>
      </w:r>
    </w:p>
    <w:p w14:paraId="124497B5">
      <w:pPr>
        <w:rPr>
          <w:rFonts w:hint="eastAsia"/>
        </w:rPr>
      </w:pPr>
      <w:r>
        <w:rPr>
          <w:rFonts w:hint="eastAsia"/>
        </w:rPr>
        <w:t>&gt;OTU018080</w:t>
      </w:r>
    </w:p>
    <w:p w14:paraId="6329AE78">
      <w:pPr>
        <w:rPr>
          <w:rFonts w:hint="eastAsia"/>
        </w:rPr>
      </w:pPr>
      <w:r>
        <w:rPr>
          <w:rFonts w:hint="eastAsia"/>
        </w:rPr>
        <w:t>CCTACGGGAGGCAGCAGTGGGGAATCTTGCGCAATGGGCGAAAGCCTGACGCAGCGACGCCGCGTGGGTGAAGAAGGCCTTCGGGTTGTAAAGCCCTGTCGAGTGGGAAAAATGGTATCTGCATTAATACGGCAGGTAATTGATGGTACCACTAGAGGAAGCACCGGCTAACTCTGTGCCAGCAGCCGCGGTAATACAGAGGTCCCAAGCGTTGTTCGGATTCATTGGGCGTAAAGGGTGCGTAGGCGGTGGGGTAAGTTGGATGTGAAATCTTGGGGCTTAACCTCAAAATTGCATTCAATACTGCTCCGCTCGAGTTCTGTAGAGGAGATTGGAATTTACGGTGTAGCAGTGAAATGCGTAGATATCGTAAGGAACGCCAGTGGCGAAAGCGAATCTCTGGGCAGCAACTGACGCTGAGGCACGAAGGCCAGGGGAGCAAACGGGATTAGATACCCCTGTAGTCC</w:t>
      </w:r>
    </w:p>
    <w:p w14:paraId="1044559F">
      <w:pPr>
        <w:rPr>
          <w:rFonts w:hint="eastAsia"/>
        </w:rPr>
      </w:pPr>
      <w:r>
        <w:rPr>
          <w:rFonts w:hint="eastAsia"/>
        </w:rPr>
        <w:t>&gt;OTU018081</w:t>
      </w:r>
    </w:p>
    <w:p w14:paraId="60D61556">
      <w:pPr>
        <w:rPr>
          <w:rFonts w:hint="eastAsia"/>
        </w:rPr>
      </w:pPr>
      <w:r>
        <w:rPr>
          <w:rFonts w:hint="eastAsia"/>
        </w:rPr>
        <w:t>CCTACGGGAGGCAGCAATTAGGAATCTTGCGCAATGAGCGAAAGCTTGACGCAGCGACGCCGCGTGCGGGACGAAGGCATTCGTGTCGTAAACCGCTTTTTTGGGGGAAGAAGGATGTGACGGTACCCCAAGAAGAAGCCCCGGCTAACTACGTGCCAGCAGCCGCGGTAATACGTAGGGGGCGAGCGTTGTCCGAAGTTACTGGGCGTAAAGCGCGCGTAGGCGGTGTTGCAAGTCGAGTGTGAAAGCTCCGGGCTTAACCTGGGAATTGCGCTCGACACTACGACACTGGAGTGTGGCAGAGGAAGGTGGAATTCCACGTGTAGCAGTGAAATGCGTAGAGATGTGGAGGAACACCAGTGGCGAAGGCGGCTCTTTGGTCTGTAACTGACGCTGAGGCGCGAAAGCGTGGGGAGCAAACAGGATTAGATACCCTAGTAGTCC</w:t>
      </w:r>
    </w:p>
    <w:p w14:paraId="54D76FE5">
      <w:pPr>
        <w:rPr>
          <w:rFonts w:hint="eastAsia"/>
        </w:rPr>
      </w:pPr>
      <w:r>
        <w:rPr>
          <w:rFonts w:hint="eastAsia"/>
        </w:rPr>
        <w:t>&gt;OTU018082</w:t>
      </w:r>
    </w:p>
    <w:p w14:paraId="063BA612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TGGGAAGAATTAGTAGGGGCTAATACCCCCTATGATGACGGTACCATTTGTAAGCTCCGGCTAACTCCGTGCCAGCAGCCGCGGTAATACGGGGGGAGCAAGCGTTATCCGGATTCACTGGGTTTAAAGGGTGCGTAGGTGGGCTTGTAAGTCAGTGGTGAAATCTCCGGGCTTAACCCGGAAACTGCCATTGATACTATCTGCCTTGAATATCGTGGAGGTAAGCGGAATATGTCATGTAGCGGTGAAATGCGTTGATATCAGTCGGAACACCCGTGGCGAAGGCGGCTTCTTGGGCCATAACTGACGCTGAGGCGCGAAAGCCAGGGGAGCGAACGGGATTAGATACCCTTGTAGTCC</w:t>
      </w:r>
    </w:p>
    <w:p w14:paraId="767A7B93">
      <w:pPr>
        <w:rPr>
          <w:rFonts w:hint="eastAsia"/>
        </w:rPr>
      </w:pPr>
      <w:r>
        <w:rPr>
          <w:rFonts w:hint="eastAsia"/>
        </w:rPr>
        <w:t>&gt;OTU018083</w:t>
      </w:r>
    </w:p>
    <w:p w14:paraId="31325826">
      <w:pPr>
        <w:rPr>
          <w:rFonts w:hint="eastAsia"/>
        </w:rPr>
      </w:pPr>
      <w:r>
        <w:rPr>
          <w:rFonts w:hint="eastAsia"/>
        </w:rPr>
        <w:t>CCTACGGGAGGCTGCAGTGGGGAATCTTGCGCAATGGCCGAAAGGCTGACGCAGCGACGCCGCGTGCGGGAGGACGGCCTTCGGGTCGTAAACCGCTGTTGCCCGGGACGAAACGCTCTTTCGAGAGCATTGACGGTACCGGGTGAGGAAGCCCCGGCTAACTCCGTGCCAGCAGCCGCGGTAATACGGGGGGGGCAAGCGTTACTCGGAATTACTGGGCGTAAAGCGCGCGCAGGCGGCCCTTTAAGTCTGTCGGTCAAACGCCGGGGCTCAACCCCGTGCTCGCCGGAGATACTGGCGATCTTGAGACCGGAAGAGGTGAGTGGAACTGCGAGTGTAGAGGTGAAATTCGTAGATATTCGCAAGAACACCAGTGGCGAAGGCGGCTCACTGGTCCGTACCTGACGCTGAGGCGCGAAAGCGTGGGGAGCAAACAGGATTAGATACCCCGGTAGTCC</w:t>
      </w:r>
    </w:p>
    <w:p w14:paraId="61EDF6BE">
      <w:pPr>
        <w:rPr>
          <w:rFonts w:hint="eastAsia"/>
        </w:rPr>
      </w:pPr>
      <w:r>
        <w:rPr>
          <w:rFonts w:hint="eastAsia"/>
        </w:rPr>
        <w:t>&gt;OTU018084</w:t>
      </w:r>
    </w:p>
    <w:p w14:paraId="158CFC76">
      <w:pPr>
        <w:rPr>
          <w:rFonts w:hint="eastAsia"/>
        </w:rPr>
      </w:pPr>
      <w:r>
        <w:rPr>
          <w:rFonts w:hint="eastAsia"/>
        </w:rPr>
        <w:t>CCTACGGGCGGCTGCAGTCGAGAATCTTCGGCAATGGACGAAAGTCTGAACAAGCGACGCCGCGTGCGGGATGAAGGCCCTCGGGTTGTAAACCGCTGTCGTAAGGGAGCAAATCTAAAGGGGTTCTCCCCTTTAGTTGAGCGATCTTAGGAGGAAGGACGGGCTAAGTTCGTGCCAGCAGCCGCGGTAATACGTAGGGTGCGAGCGTTAATCGGAATTACTGGGCGTAAAGTGTGCGCAGGTGGCCGAGCAAGTCGAGTGTGAAATCCCCGGGCTTAACTTGGGAATTGCGCTCGAAACTACTTGGCTAGAGTGTGGCAGAGGAAGGTGGAATTCCAGGTGTAGCGGTGAAATGCGTAGAGATCTGGAGGAACACCGATGGCGAAGGCAGCCTTCTGGGCCAACACTGACGCTCATGCACGAAAGCGTGGGGAGCAAACAGGATTAGATACCCTTGTAGTCC</w:t>
      </w:r>
    </w:p>
    <w:p w14:paraId="1ADAF9B1">
      <w:pPr>
        <w:rPr>
          <w:rFonts w:hint="eastAsia"/>
        </w:rPr>
      </w:pPr>
      <w:r>
        <w:rPr>
          <w:rFonts w:hint="eastAsia"/>
        </w:rPr>
        <w:t>&gt;OTU018085</w:t>
      </w:r>
    </w:p>
    <w:p w14:paraId="5F5DB100">
      <w:pPr>
        <w:rPr>
          <w:rFonts w:hint="eastAsia"/>
        </w:rPr>
      </w:pPr>
      <w:r>
        <w:rPr>
          <w:rFonts w:hint="eastAsia"/>
        </w:rPr>
        <w:t>CCTACGGGTGGCAGCAGTGGGGAATCTTGCGCAATGGTCTGACGACTGACGCAGCGACGCCGCGTGCGGGAGGACGCCCCTCGGGGTGTAAACCGCTGTTGCCCGGGACGAACAAGGTCTTTCGAGGCCTCTGACGGTACCGGGCGAGGAAGCGCCGGCTAACTCCGTGCCAGCAGCCGCGGTAATACGGAGGGCGCGAGCGTTGTCCGGAATCACTGGGCGTAAAGGGCGCGTAGGCGGCCGAGCAAGGTCGCGGTGAAAGCCCGGGGCTCAACCCCGGGTCGGCCGCGGCGACTACTCGGCTCGGGCGCTGTAGGGGCAGGCGGAATTCCGGGTGTAGCGGTGGAATGCGCAGATATCAGGAGGAACACCGGTGGCGAAGGCGGGATCCTGGGCCAGTACTGACGCTGATGAGCGAAAGCGTGGGGAGCAAACAGGATTAGATACCCGGGTAGTCC</w:t>
      </w:r>
    </w:p>
    <w:p w14:paraId="71B7CA09">
      <w:pPr>
        <w:rPr>
          <w:rFonts w:hint="eastAsia"/>
        </w:rPr>
      </w:pPr>
      <w:r>
        <w:rPr>
          <w:rFonts w:hint="eastAsia"/>
        </w:rPr>
        <w:t>&gt;OTU018086</w:t>
      </w:r>
    </w:p>
    <w:p w14:paraId="0933597C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TCTTCGGATCGTAAAGCTCTGTCGGCAGGGAAGAATACTCGGATGGCTAACATCCATTCGGGCTGACGGTACCTGCAAAGGAAGCACCGGCTAACTCTGTGCCAGCAGCCGCGGTAATACGTAGGTGGCAAGCGTTGTCCGGATTTATTGGGTTTAAAGGGTGCGTAGGCGGCGCTTTAAGTCAGTGCTGAAATACTCTAGCTTAACTAGAGGGGTGGCATTGATACTGAAGTGCTTGAGTGGAGTCGAGGTAGGCGGAATTGACGGTGTAGCGGTGAAATGCTTAGATATCGTCAAGAACACCGATAGTGTAGACAGCTTACTAGACTTCAACTGACGCTGAGGCACGAAAGTGTGGGGATCAAACAGGATTAGATACCCTGGTAGTCC</w:t>
      </w:r>
    </w:p>
    <w:p w14:paraId="2D16FBF0">
      <w:pPr>
        <w:rPr>
          <w:rFonts w:hint="eastAsia"/>
        </w:rPr>
      </w:pPr>
      <w:r>
        <w:rPr>
          <w:rFonts w:hint="eastAsia"/>
        </w:rPr>
        <w:t>&gt;OTU018087</w:t>
      </w:r>
    </w:p>
    <w:p w14:paraId="44585AF2">
      <w:pPr>
        <w:rPr>
          <w:rFonts w:hint="eastAsia"/>
        </w:rPr>
      </w:pPr>
      <w:r>
        <w:rPr>
          <w:rFonts w:hint="eastAsia"/>
        </w:rPr>
        <w:t>CCTACGGGAGGCAGCAGTGGGGAATTGTTCACAATGGGCGCAAGCCTGATGACGCAACGCCGCGTGGAGGATGAAGGTCTTCGGATTGTAAACTCCTGTTGCTCGGGACGAAAAGCCTCGACCTAATACGTCGAGGTCTGACGGTACCGAGTGAGGAAGCCCCGGCTAACTCTGTGCCAGCAGCCGCGGTAACACGTAGGGGGCGAGCGTTAATCGGAATTACTGGGCGTAAAGCGCGCGTAGGTGGTTTGTTAAGTTGGATGTGAAAACTCAGGGCTCAACCCGGAGACGCCATCCGATACTGCCGTGACTGGAGTCTGGTAGGGGATCACGGAATACCTGGTGTAGCGGTGAAATGCGCAGATATCAGGTGGAACACCGATGGCGAAGGCAGTGATCTGGGCCAGTACTGACGCTGAGGAGCGAAAGCGTGGGGAGCAAACAGGATTAGATACCCGAGTAGTCC</w:t>
      </w:r>
    </w:p>
    <w:p w14:paraId="064E2091">
      <w:pPr>
        <w:rPr>
          <w:rFonts w:hint="eastAsia"/>
        </w:rPr>
      </w:pPr>
      <w:r>
        <w:rPr>
          <w:rFonts w:hint="eastAsia"/>
        </w:rPr>
        <w:t>&gt;OTU018088</w:t>
      </w:r>
    </w:p>
    <w:p w14:paraId="1AE09B73">
      <w:pPr>
        <w:rPr>
          <w:rFonts w:hint="eastAsia"/>
        </w:rPr>
      </w:pPr>
      <w:r>
        <w:rPr>
          <w:rFonts w:hint="eastAsia"/>
        </w:rPr>
        <w:t>CCTACGGGGGGCAGCAGCAAGGAATCTTCCCCAATGGGCGCAAGCCTGAGGGAGCGACGCCGCGTGGGGGAGGACGCGCTTCGGCGTGTAAACCCCTTTTCGATGGGAAGACGGCAGGGGGAACCCTGTCAGACGGTACCGTCGGAAGAAGCCCCGGCTAACTACGTGCCAGCAGCCGCGGTAATACGTAGGGGGCAAGCGTTGTCCGGATTTATTGGGCGTAAAGAGCGTGTAGGCGGCCAGACAGGTCCGCTGTGAAAACTCGAGGCTCAACCTCGAGATGTCGGTGGAAACCGTTTGGCTAGAGTCCGGAAGAGGAGAGTGGAATTCCTGGTGTAGCGGTGAAATGCGCAGATATCAGGAAGAACACCTATGGCGAAGGCAGCTCTCTGGGACGGTACTGACGCTGAGACGCGAAAGCGTGGGGAGCGAACAGGATTAGATACCCCTGTAGTCC</w:t>
      </w:r>
    </w:p>
    <w:p w14:paraId="0ED574B8">
      <w:pPr>
        <w:rPr>
          <w:rFonts w:hint="eastAsia"/>
        </w:rPr>
      </w:pPr>
      <w:r>
        <w:rPr>
          <w:rFonts w:hint="eastAsia"/>
        </w:rPr>
        <w:t>&gt;OTU018089</w:t>
      </w:r>
    </w:p>
    <w:p w14:paraId="2312ED2C">
      <w:pPr>
        <w:rPr>
          <w:rFonts w:hint="eastAsia"/>
        </w:rPr>
      </w:pPr>
      <w:r>
        <w:rPr>
          <w:rFonts w:hint="eastAsia"/>
        </w:rPr>
        <w:t>CCTACGGGTGGCAGCAGTGAGGAATATTGGACAATGGGCGAAAGCCTGATCCAGCAACACCGCGTGTAGGATGAAGGCCCTCGGGTCGTAAACTACTTTTATCTGTGACGATTATGACGGTAGCAGAAGAATAAGGATCGGCTAACTCCGTGCCAGCAGCCGCGGTCATACGGAGGATCCAAGCGTTATCCGGAATTACTGGGCGTAAAGAGTTGCGTAGGTGGCAGAGTAAGCAAATAGTGAAATCGTGGGGCTCAACCTCACTCACATTATTTGAACTGCTCAGCTAGAGGACAAGAGAGGTCGCTGGAATTCCTAGTGTAGGAGTGAAATCCGTAGATATTAGGAGGAACACCGATGGCGTAGGCAGGCGACTGGCTTGTTCCTGACACTAAGGCACGAAAGCGTGGGTAGCAAACGGGATTAGATACCCGAGTAGTCC</w:t>
      </w:r>
    </w:p>
    <w:p w14:paraId="1FAC36B2">
      <w:pPr>
        <w:rPr>
          <w:rFonts w:hint="eastAsia"/>
        </w:rPr>
      </w:pPr>
      <w:r>
        <w:rPr>
          <w:rFonts w:hint="eastAsia"/>
        </w:rPr>
        <w:t>&gt;OTU018090</w:t>
      </w:r>
    </w:p>
    <w:p w14:paraId="7C743D39">
      <w:pPr>
        <w:rPr>
          <w:rFonts w:hint="eastAsia"/>
        </w:rPr>
      </w:pPr>
      <w:r>
        <w:rPr>
          <w:rFonts w:hint="eastAsia"/>
        </w:rPr>
        <w:t>CCTACGGGGGGCTGCAGTGGGGAATATTGGACAATGGGGGCAACCCTGATCCAGCGACGCCGCGTGTGTGAAGAAGGCCTGCGGGTTGTAAAGCACTTTTAGTGGGGATGAAAAGCACATTGCTAATACCAGTGTGTCTTGACCTAACCCAAAGAAAAAGCACCGGCTAACTCTGTGCCAGCAGCCGCGGTAATACAGAGGGTGCGAGCGTTAATCGGAATTATTGGGCGTAAAGGGCGCGTAGGCGGCCTGACAAGTGACGGGTGAAATCCCTCGGCTCAACCGAGGATCTGCCTGTCAGACTGTTGGGCTTGAGACCGGGAGAGGTGAGTGGAATTCCCAGTGTAGCGGTGAAATGCGTAGATATCTGAAGGAACATCAGTGGCGAAAGCGACTTCCTGGACCAATACTGACGCTCATGTGCGAAAGCGTGGGGAGCAAACAGGATTAGATACCCGAGTAGTCC</w:t>
      </w:r>
    </w:p>
    <w:p w14:paraId="2AE266D8">
      <w:pPr>
        <w:rPr>
          <w:rFonts w:hint="eastAsia"/>
        </w:rPr>
      </w:pPr>
      <w:r>
        <w:rPr>
          <w:rFonts w:hint="eastAsia"/>
        </w:rPr>
        <w:t>&gt;OTU018091</w:t>
      </w:r>
    </w:p>
    <w:p w14:paraId="4B27B7E9">
      <w:pPr>
        <w:rPr>
          <w:rFonts w:hint="eastAsia"/>
        </w:rPr>
      </w:pPr>
      <w:r>
        <w:rPr>
          <w:rFonts w:hint="eastAsia"/>
        </w:rPr>
        <w:t>CCTACGGGGGGCTGCAATTAGGAATCTTGCGCAATGGGGGCAACCCTGACGCAGCGACGCCGCGTGCGGGATGACGGCCTTCGGGCTGTAAACCGCTTTTGAAGGGGAAGAAGAATGTGACGGTACCCTTCGAATAAGCCCCGGCTAACTACGTGCCAGCAGCCGCGGTAATACGTAGGGGGCGAGCGTTGTCCGAAGTTACTGGGCGTAAAGCGCGCGTAGGCGGCCCGATCAGTCTGCTGTGAAAGTCAAAGGCTCAACCTTTGAATGCCGGTGGATACTGTCGGGCTAGAGTCCGGAAGAGGCGAGTGGAATTCCTGGTGTAGCGGTGAAATGCGCAGATATCAGGAAGAACACCAATGGCGAAGGCAGCTCTCTGGGACGGTACTGACGCTGAGACGCGAAAGCGTGGGTAGCGAACAGGATTAGATACCCCGGTAGTCC</w:t>
      </w:r>
    </w:p>
    <w:p w14:paraId="3B89C011">
      <w:pPr>
        <w:rPr>
          <w:rFonts w:hint="eastAsia"/>
        </w:rPr>
      </w:pPr>
      <w:r>
        <w:rPr>
          <w:rFonts w:hint="eastAsia"/>
        </w:rPr>
        <w:t>&gt;OTU018092</w:t>
      </w:r>
    </w:p>
    <w:p w14:paraId="294A1EED">
      <w:pPr>
        <w:rPr>
          <w:rFonts w:hint="eastAsia"/>
        </w:rPr>
      </w:pPr>
      <w:r>
        <w:rPr>
          <w:rFonts w:hint="eastAsia"/>
        </w:rPr>
        <w:t>CCTACGGGTGGCAGCAGTCGAGGATCTTCGGCAATGGACGCAAGTCTGACCGAGCGACGCCGCGTGCGGGATGAAGGCCTTCGGGTTGTAAACCGCTGTCAGTGGGGATGAAGGTCCGGAGGGTTCTCCCTCCGGATTGACTGATCCGCAGAGGAAGTGATGGCTAAGCTCGTGCCAGCAGCCGCGGTAAGACGAGCATCACAAACGTTATTCGGAATTACTGGGCTTAAAGGGTGCGTAGGCGGTGTCGCAAGTCGGGAGTGAAATCCCACGGCTCAACCGTGGAATTGCTTTCGATACTGCGGTGCTTGAGGAAGACAGAGGTGAGCGGAACTTCGGGTGGAGCGGTGAAATGCGTTGATATCCGAAGGAACACCGGTGGCGAAGGCGGCTCACTGGGTCTTATCTGACGCTGAGGCACGAAAGCTAGGGTAGCAAACGGGATTAGATACCCCAGTAGTCC</w:t>
      </w:r>
    </w:p>
    <w:p w14:paraId="696A8716">
      <w:pPr>
        <w:rPr>
          <w:rFonts w:hint="eastAsia"/>
        </w:rPr>
      </w:pPr>
      <w:r>
        <w:rPr>
          <w:rFonts w:hint="eastAsia"/>
        </w:rPr>
        <w:t>&gt;OTU018093</w:t>
      </w:r>
    </w:p>
    <w:p w14:paraId="663715D6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TTGGGAAGAATTAGTAGGGGCTAATACCCCCTATGATGACGGTACCATTTGTAAGCCCCGGCTAACTCTGTGCCAGCAGCCGCGGTAAGACGAAGGTGGCGAGCGTTACTCGGAATTACTAGGCGTAAAGCGTGGGTAGGTGGTTCGGCAAGTCTGTTGTGGAAGCTCCTGGCTCAACCGGGAGAGGCCAATGGATACTACCGAGCTTGAATGTGGGAGAGGTCACTGGAATTCCTGGTGTAGCGGTGAAATGCGTAGAGATCAGGAGGAACACCGATGGCGAAAGCAGGTGACTGGACCACTATTGACACTGAGCCACGAAAGCTAGGGGAGCAAACAGGATTAGATACCCCAGTAGTCC</w:t>
      </w:r>
    </w:p>
    <w:p w14:paraId="6DDCD8B3">
      <w:pPr>
        <w:rPr>
          <w:rFonts w:hint="eastAsia"/>
        </w:rPr>
      </w:pPr>
      <w:r>
        <w:rPr>
          <w:rFonts w:hint="eastAsia"/>
        </w:rPr>
        <w:t>&gt;OTU018094</w:t>
      </w:r>
    </w:p>
    <w:p w14:paraId="2459070E">
      <w:pPr>
        <w:rPr>
          <w:rFonts w:hint="eastAsia"/>
        </w:rPr>
      </w:pPr>
      <w:r>
        <w:rPr>
          <w:rFonts w:hint="eastAsia"/>
        </w:rPr>
        <w:t>CCTACGGGCGGCAGCAACCGGGAATCGTACGCAATGGACGAAAGTCTGACGTCGCGACGCCGCGTGAGGGATGAAGGCCTTAGGGTCGTAAACCTCTTTTGCCATATTGGAGACAATGTGGAGAATAAGTACCCGCTAATCTCGTGCCAGCAGCTGCGGTAATACGAGAGGTACAAGCGTTACCCGGATTTATTGGGCGTAAAGTGTTCCGTAGGCGCTTTTGTAAGTTTTCTTTCAAAGCCCGAGGCTCAACCTCGGATCGGGAGGAAATACTGCAAGAGTTGAAGTGTCAGGGGGCTACTGGAACTATCGGTGTAGAAGTGAAATTCGTTGATATCGATAGGAACTCCAAGGGCGAAGGCAGGTAGCTACTGACAATTTGACGCTGAGGGACGACAGCTAGGGGAGCGAAAGGGATTAGATACCCCGGTAGTCC</w:t>
      </w:r>
    </w:p>
    <w:p w14:paraId="568EDF2C">
      <w:pPr>
        <w:rPr>
          <w:rFonts w:hint="eastAsia"/>
        </w:rPr>
      </w:pPr>
      <w:r>
        <w:rPr>
          <w:rFonts w:hint="eastAsia"/>
        </w:rPr>
        <w:t>&gt;OTU018095</w:t>
      </w:r>
    </w:p>
    <w:p w14:paraId="36BC0607">
      <w:pPr>
        <w:rPr>
          <w:rFonts w:hint="eastAsia"/>
        </w:rPr>
      </w:pPr>
      <w:r>
        <w:rPr>
          <w:rFonts w:hint="eastAsia"/>
        </w:rPr>
        <w:t>CCTACGGGTGGCAGCAGTGGGGAATCTTGCGCAATGGCCGAAAGGCTGACGCAGCGACGCCGCGTGCGGGAGGACGGCCTTCGGGTCGTAAACCGCTGTTGCCCGGGACGAAACGCTCTTTCGAGAGCATTGACGGTACCGGGTGAGGAAGCACCGGCTAACTCTGTGCCAGCAGCCGCGGTAATACAGAGGGTGCAAGCGTTGTCCGGAATCACTGGGTGTAAAGGGTGTGTAGGCGGTTCGGTAAGTCGGATGTGAAAACTTGGGGCTCAACCGGGGAATGACGCATGAAACTGGCAAGCTAGAGTACCGAAGAGGGGGGTGGAATTCCCGGTGTAGCGGTGAAATGCGTAGATATCGGGAGGAACACCGGTGGCGAAGGCGGCCCCCTGGTCGGATACTGACGCTGAGACGCGAAAGCGTGGGGAGCAAACAGGATTAGATACCCTAGTAGTCC</w:t>
      </w:r>
    </w:p>
    <w:p w14:paraId="00E48A5C">
      <w:pPr>
        <w:rPr>
          <w:rFonts w:hint="eastAsia"/>
        </w:rPr>
      </w:pPr>
      <w:r>
        <w:rPr>
          <w:rFonts w:hint="eastAsia"/>
        </w:rPr>
        <w:t>&gt;OTU018096</w:t>
      </w:r>
    </w:p>
    <w:p w14:paraId="424B48D5">
      <w:pPr>
        <w:rPr>
          <w:rFonts w:hint="eastAsia"/>
        </w:rPr>
      </w:pPr>
      <w:r>
        <w:rPr>
          <w:rFonts w:hint="eastAsia"/>
        </w:rPr>
        <w:t>CCTACGGGAGGCTGCAGTGGGGAATTTTCCGCAATGGGCGAAAGCCTGACGGAGCAATACCGCGTGAGGGAGGAAGGCCTGTGGGTTGTAAACCTCTTTTCTCAAGGAAGAAGACAGTGACGGTACTTGAGGAATCAGCATCGGCTAACTCCGTGCCAGCAGCCGCGGTAAGACGGAGGATGCAAGCGTTATCCGGATTTATTGGGCGTAAAGAGCTCGTAGGCGGTTCGGTAAGTCAGGTGTGAAATCTCCACGCTCAACGTGGAGGCGCCACCTGAAACTGCCGTGACTCGAGTCCGGTAGGGGAGTGTGGAATTCCCGGTGTAGCGGTGAAATGCGCAGATATCGGGAGGAACACCTGTGGCGAAAGCGGCTCTCTGGACCACAACTGACGCTGAGGCGCGAAAGCTAGGGGAGCAAACAGGATTAGATACCCCTGTAGTCC</w:t>
      </w:r>
    </w:p>
    <w:p w14:paraId="7A729F3B">
      <w:pPr>
        <w:rPr>
          <w:rFonts w:hint="eastAsia"/>
        </w:rPr>
      </w:pPr>
      <w:r>
        <w:rPr>
          <w:rFonts w:hint="eastAsia"/>
        </w:rPr>
        <w:t>&gt;OTU018097</w:t>
      </w:r>
    </w:p>
    <w:p w14:paraId="7DB5F100">
      <w:pPr>
        <w:rPr>
          <w:rFonts w:hint="eastAsia"/>
        </w:rPr>
      </w:pPr>
      <w:r>
        <w:rPr>
          <w:rFonts w:hint="eastAsia"/>
        </w:rPr>
        <w:t>CCTACGGGCGGCTGCAGTAACGAATCTTCCGCAATGCACGAAAGTGTGACGGAGCGACGCCGCGTGTGGGACGAAGTCCTTCGGGATGTAAACCACTGTCAGGGGTTACCAAGTTCTGAGGAGCCCCAGAGGAAGGCACGGCTAACTCTGTGCCAGCAGCCGCGGTAAGACAGAGGTGCCAAGCGTTAGGCGGAATCACTGGGCGTAAAGCGCGGGCAGGCGGTTCTGCCAGTCTGATGTGAAATCTCTCAGCTCAACTGGGAGCAGCCATTGGAAACTACAGAACTGGAGTCTGACAGAGGTAGGCGGAATTGACGGTGTAGCGGTGAAATGCATAGATATCGTCAAGAACACCGATAGCGAAGGCAGCTTACTAGGCTGTAACTGACGCTGATGCACGAAAGTGTGGGGATCAAACAGGATTAGATACCCCGGTAGTCC</w:t>
      </w:r>
    </w:p>
    <w:p w14:paraId="0BE2C08E">
      <w:pPr>
        <w:rPr>
          <w:rFonts w:hint="eastAsia"/>
        </w:rPr>
      </w:pPr>
      <w:r>
        <w:rPr>
          <w:rFonts w:hint="eastAsia"/>
        </w:rPr>
        <w:t>&gt;OTU018098</w:t>
      </w:r>
    </w:p>
    <w:p w14:paraId="57FCFAED">
      <w:pPr>
        <w:rPr>
          <w:rFonts w:hint="eastAsia"/>
        </w:rPr>
      </w:pPr>
      <w:r>
        <w:rPr>
          <w:rFonts w:hint="eastAsia"/>
        </w:rPr>
        <w:t>CCTACGGGAGGCTGCAGTCGAGAATCTTCGGCAATGCGCGCAAGCGTGACCGAGCGACGCCGCGTGCGGGATGAAGGCCCTTGGGTTGTAAACCGCTGTCAGAGGGGAGGAAATCGCGTGGGGTTCTCCCCACGTGTTGACCGAGCCTCAGAGGAAGCACGGGCTAAGTTCGTGCCAGCAGCCGCGGTAATACAGAGGGTGCGAGCGTTGTTCGGAATCACTGGGCGTAAAGCGCGCGCAGGCGGGACCTGCAAGTCGGAAGTGAAAGGCCGGGGCTCAACCCCGTTGCATGCCCAGGATACTGATCGGCTGGAGACACGTAGAGGCAAGCGGAATTCCGGGTGTAGCGGTGGAATGCGTAGATATCTGGAAGAACACCGGTGGCGCAAGCGGCTTGCTGGGCTGTAACTGACGCTGAGGAACGAAAGCTAGGGTAGCGAATGGGATTAGATACCCCAGTAGTCC</w:t>
      </w:r>
    </w:p>
    <w:p w14:paraId="58910A8B">
      <w:pPr>
        <w:rPr>
          <w:rFonts w:hint="eastAsia"/>
        </w:rPr>
      </w:pPr>
      <w:r>
        <w:rPr>
          <w:rFonts w:hint="eastAsia"/>
        </w:rPr>
        <w:t>&gt;OTU018099</w:t>
      </w:r>
    </w:p>
    <w:p w14:paraId="396D517D">
      <w:pPr>
        <w:rPr>
          <w:rFonts w:hint="eastAsia"/>
        </w:rPr>
      </w:pPr>
      <w:r>
        <w:rPr>
          <w:rFonts w:hint="eastAsia"/>
        </w:rPr>
        <w:t>CCTACGGGCGGCAGCAGTGGGGAATCTTGCGCAATGGGCGAAAGCCTGACGCAGCGACGCCGCGTGAGTGATGAAGGCCTTCGGGTCGTAAAGCTCTGTCGGAAGGGACGAATTCTCCCCGGGTGAACAATCCGGGGAATTGACGGTACCTTCAAAGGAAGCACCGGCTAACTCTGTGCCAGCAGCCGCGGTAAGACAGAGGGTGCGAGCGTTGCTCGGAATTATTGGGCGTAAAGCGCGTGTAGGCGGCTCGGCAAGTGGGGTGTGAAAGCCCTCGGCTCAACCGAGGAAGTGCGCCCCAAACTACCAAGCTTGAGTGCCGGAGAGGGAAGCGGAATTCCCGGTGTAGAGGTGAAATTCGTAGATATCGGGAGGAACACCAGTGGCGAAGGCGGCTTCCTGGACGGACACTGACGCTGAGACGCGAAAGCGTGGGGAGCAAACAGGATTAGATACCCCAGTAGTCC</w:t>
      </w:r>
    </w:p>
    <w:p w14:paraId="2DFD3380">
      <w:pPr>
        <w:rPr>
          <w:rFonts w:hint="eastAsia"/>
        </w:rPr>
      </w:pPr>
      <w:r>
        <w:rPr>
          <w:rFonts w:hint="eastAsia"/>
        </w:rPr>
        <w:t>&gt;OTU018100</w:t>
      </w:r>
    </w:p>
    <w:p w14:paraId="20F111A9">
      <w:pPr>
        <w:rPr>
          <w:rFonts w:hint="eastAsia"/>
        </w:rPr>
      </w:pPr>
      <w:r>
        <w:rPr>
          <w:rFonts w:hint="eastAsia"/>
        </w:rPr>
        <w:t>CCTACGGGTGGCAGCAGTCGAGAATTTTTCTCAATGGGCGAAAGCCTGAAGGAGCGACGCCGCGTGGGGGATGAAGGGTTTCGATCCGTAAACCCCTGTCATTTGTGAACAATGGTTACTTATGAATAATAGGTGACTTGATAGTAATGAAAGAGGAAGGGACGGCTAACTCTGTGCCAGCAGCCGCGGTAATACAGAGGTCCCGAGCGTTGTTCGGATTCATTGGGCGTAAAGGGTGCGTAGGCGGTGGGGTAAGTTGGATGTGAAATCTTGAGGCTTAACCTCAAAATTGCATTCAATACTGCTCCGCTCGAGTTCTGTAGAGGAGATTGGAATTTACGGTGTAGCAGTGAAATGCATAGATATGTCTCAGAACACCGATTGCGAAGGCAGCTCGTTACACGAAGATTGACTCTGAGGCACGAAAGCGTGGGGATCAAACAGGATTAGATACCCGTGTAGTCC</w:t>
      </w:r>
    </w:p>
    <w:p w14:paraId="6F37357A">
      <w:pPr>
        <w:rPr>
          <w:rFonts w:hint="eastAsia"/>
        </w:rPr>
      </w:pPr>
      <w:r>
        <w:rPr>
          <w:rFonts w:hint="eastAsia"/>
        </w:rPr>
        <w:t>&gt;OTU018101</w:t>
      </w:r>
    </w:p>
    <w:p w14:paraId="109D69D8">
      <w:pPr>
        <w:rPr>
          <w:rFonts w:hint="eastAsia"/>
        </w:rPr>
      </w:pPr>
      <w:r>
        <w:rPr>
          <w:rFonts w:hint="eastAsia"/>
        </w:rPr>
        <w:t>CCTACGGGAGGCTGCAGTGGGGAATCTTGCGCAATGCGCGAAAGCGTGACGCAGCAACGCCGCGTGGGGGAAGAAAACCCTTGTTCACAAGGAACTGACGGTACCAGAGGAATAAGCACCGGCTAACTCCGTGCCAGCAGCCGCGGTAATACGGAGGGTGCAAGCGTTATCCGGATTCACTGGGTTTAAAGGGTGCGTAGGCGGGCTTGTAAGTCAGTGGTGAAAGCCCGGAGCTCAACTCCGGAACTGCCGTTGATACTGCAGGCCTTGAGTACACTTGAGGTGGGCGGAATACATCATGTAGTGGTGAAATACTTAGATATGATGTAGAACACCGATTGCGAAGGCAGCTCACTAAATTGTAACTGACGCTGAGGCACGAAAGCGTGGGGATCAAACAGGATTAGATACCCCAGTAGTCC</w:t>
      </w:r>
    </w:p>
    <w:p w14:paraId="6D21090B">
      <w:pPr>
        <w:rPr>
          <w:rFonts w:hint="eastAsia"/>
        </w:rPr>
      </w:pPr>
      <w:r>
        <w:rPr>
          <w:rFonts w:hint="eastAsia"/>
        </w:rPr>
        <w:t>&gt;OTU018102</w:t>
      </w:r>
    </w:p>
    <w:p w14:paraId="2C9AB66B">
      <w:pPr>
        <w:rPr>
          <w:rFonts w:hint="eastAsia"/>
        </w:rPr>
      </w:pPr>
      <w:r>
        <w:rPr>
          <w:rFonts w:hint="eastAsia"/>
        </w:rPr>
        <w:t>CCTACGGGGGGCTGCAGTAACGAATCTTCCCCAATGCGCGAAAGCGTGAGGGAGCGACGCCGCGTGGAGGACCAAGTCCTTCGGGATGTAAACTCCTGTCAGGGGTTACCAAGTTCTGAGGAGCCCCAGAGGAAGTGGCGGCTAACTCTGTGCCAGCAGCCGCGGTAAGACAGAGGCCACGAGCGTTAGGCGGAATCACTGGGCTTAAAGCGTGTGTAGGCGGGTCCGTAAGTGCCTTGTGAAATCCTGCGGCTCAACCGCAGAACTGCTGGGCATACTGGCGATCTTGGGCCACTCAGGGGTCACTGGAACAAGCGGTGGAGCGGTGAAATGCGTAGATATCAGGAGGAACACCGATGGCGAAGGCAGGTCTCTGGGCATTAACTGACGCTGAGGAGCGAAAGCATGGGGAGCGAACAGGATTAGATACCCCGGTAGTCC</w:t>
      </w:r>
    </w:p>
    <w:p w14:paraId="25F2059F">
      <w:pPr>
        <w:rPr>
          <w:rFonts w:hint="eastAsia"/>
        </w:rPr>
      </w:pPr>
      <w:r>
        <w:rPr>
          <w:rFonts w:hint="eastAsia"/>
        </w:rPr>
        <w:t>&gt;OTU018103</w:t>
      </w:r>
    </w:p>
    <w:p w14:paraId="4C578928">
      <w:pPr>
        <w:rPr>
          <w:rFonts w:hint="eastAsia"/>
        </w:rPr>
      </w:pPr>
      <w:r>
        <w:rPr>
          <w:rFonts w:hint="eastAsia"/>
        </w:rPr>
        <w:t>CCTACGGGAGGCTGCAGTAGGGAATATTGGACAATGGGGGAAACCCTGATCCAGCCATGCCGCGTGAGTGATGAAGGCCTTAGGGTTGTAAAGCTCTTTTGTCAGGGAAGATAATGACGGTACCTGAAGAATAAGTCCCGGCTAACTTCGTGCCAGCAGCCGCGGTAATACGAAGGGGACTAGCGTTGTTCGGAATCACTGGGCGTAAAGCGCGCGCAGGCGGATATTCAAGTCAGGGGTGAAATCCTGAGGCTTAACCTCAGAATTGCCTTTGAGACTGTGTATCTGGAGTATGTGAGGGGATAGCGGAATTCCGAATGTAGAGGTGAAATTCGTAGATATTCGGAGGAACACCGGTGGCGAAGGCGGCTATCTGGCACATAACTGACGCTGAGGCGCGAAAGCGTGGGGATCAAACAGGATTAGATACCCCTGTAGTCC</w:t>
      </w:r>
    </w:p>
    <w:p w14:paraId="7924B46D">
      <w:pPr>
        <w:rPr>
          <w:rFonts w:hint="eastAsia"/>
        </w:rPr>
      </w:pPr>
      <w:r>
        <w:rPr>
          <w:rFonts w:hint="eastAsia"/>
        </w:rPr>
        <w:t>&gt;OTU018104</w:t>
      </w:r>
    </w:p>
    <w:p w14:paraId="424442C9">
      <w:pPr>
        <w:rPr>
          <w:rFonts w:hint="eastAsia"/>
        </w:rPr>
      </w:pPr>
      <w:r>
        <w:rPr>
          <w:rFonts w:hint="eastAsia"/>
        </w:rPr>
        <w:t>CCTACGGGTGGCAGCAGTGGGGAATTTTCCACAATGGGCGAAAGCCTGATGGAGCAACGCCGCGTGTGTGATGAAGGTCTTCGGATTGTAAAGCACTTTCGACCGGGACGAAAAACCTCTGGCTAACATCCAGGGGCCTGACGGTACCGGGAGAAGAAGCACCGGCTAACTCTGTGCCAGCAGCCGCGGTAATACAGAGGGTGCAAGCGTTGTTCGGAATTATTGGGCGTAAAGCGCGTGTAGGCGGTGAGTTAAGTCTGATGTGAAAGCCCCGGGCTCAACCTGGGAATGGCATTGGAAACTGGCTCGCTAGAGTGTGGCAGAGGGGGGTGGAATTCCACGTGTAGCAGTGAAATGCGTAGATATCGGAAGGAACACCAGTGGCGAAAGCGGCTTCCTGGTCCAGCACCGACGTTCAGGCACGAAAGCGTGGGGAGCAAACAGGATTAGATACCCTGGTAGTCC</w:t>
      </w:r>
    </w:p>
    <w:p w14:paraId="5F7B41A4">
      <w:pPr>
        <w:rPr>
          <w:rFonts w:hint="eastAsia"/>
        </w:rPr>
      </w:pPr>
      <w:r>
        <w:rPr>
          <w:rFonts w:hint="eastAsia"/>
        </w:rPr>
        <w:t>&gt;OTU018105</w:t>
      </w:r>
    </w:p>
    <w:p w14:paraId="4B93FB27">
      <w:pPr>
        <w:rPr>
          <w:rFonts w:hint="eastAsia"/>
        </w:rPr>
      </w:pPr>
      <w:r>
        <w:rPr>
          <w:rFonts w:hint="eastAsia"/>
        </w:rPr>
        <w:t>CCTACGGGAGGCTGCAGTAACGAATCTTCCGCAATGCGCGAAAGCGTGACGGAGCAATGCCGCGTGCAGGATGAAGCCCCTCGGGGTGTAAACTGCTGTCAGGGATTAGGAACACAATGACCAGTCCCAAAGGAAGAGACGACTAACTCTGTGCCAGCAGTCGCGGTAATACAGAGGTCTCGAGCGTTAGTCGGAATTATTGGGCGTAAAGCGCACGTAGGCGGTCCAGCATGTCGGGTGTGAAAGCCCTCGGCTCAACCGGGGAATTGCACGGCGAACCGCATGTCTTGAGACAAGTAGAGGCGGTCGGAACGATAGGTGGAGTGGTGAAATGCGTTGATATCTATCGGAACGCCAAAGGTGAAGACAGACCGCTGGGCTTGTTCTGACGCTGAGGCACGAAAGCGTGGGGAGCAAACAGGATTAGATACCCGTTAGTCC</w:t>
      </w:r>
    </w:p>
    <w:p w14:paraId="7785AA66">
      <w:pPr>
        <w:rPr>
          <w:rFonts w:hint="eastAsia"/>
        </w:rPr>
      </w:pPr>
      <w:r>
        <w:rPr>
          <w:rFonts w:hint="eastAsia"/>
        </w:rPr>
        <w:t>&gt;OTU018106</w:t>
      </w:r>
    </w:p>
    <w:p w14:paraId="37CF3F60">
      <w:pPr>
        <w:rPr>
          <w:rFonts w:hint="eastAsia"/>
        </w:rPr>
      </w:pPr>
      <w:r>
        <w:rPr>
          <w:rFonts w:hint="eastAsia"/>
        </w:rPr>
        <w:t>CCTACGGGTGGCAGCAGTGGGGAATATTGCGCAATGGGCGAAAGCCTGACGCAGCAACGCCGCGTGAGGGATGAAGGCTCTCGGGTTGTAAACCTCTTTCAGCAGGGACGATTGTGACGGTACCTGCAGAAGAAGCCCCGGCCAACTACGTGCCAGCAGCCGCGGTAATACGTAGGGTGCAAGCGTTAATCGGAATTACTGGGCGTAAAGCGTGCGCAGGCGGTTTCACAAGCTCGATGTGAAAGCCCCGGGCTTAACCTGGGAATTGCATTGAGGACTGTGGAGCTAGAGTGCGGCAGAGGGAGGTGGAATTCCACGTGTAGCAGTGAAATGCGTAGATATCGGGAGGAACATCAGTGGCGAAGGCGGCTTTCTGGCCCAATACTGACACTCATGTGCGAAAGCGTGGGGAGCAAACAGGATTAGATACCCCAGTAGTCC</w:t>
      </w:r>
    </w:p>
    <w:p w14:paraId="3101FDA9">
      <w:pPr>
        <w:rPr>
          <w:rFonts w:hint="eastAsia"/>
        </w:rPr>
      </w:pPr>
      <w:r>
        <w:rPr>
          <w:rFonts w:hint="eastAsia"/>
        </w:rPr>
        <w:t>&gt;OTU018107</w:t>
      </w:r>
    </w:p>
    <w:p w14:paraId="320D7A23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TGTAAACTGCTTTTGCCGGGGGATAAAATTCCCATGCGTGGGAAATTGAAGGTACCCGGTGAATAAGCCACGGCTAACTACGTGCCAGCAGCCGCGGTAATACGTAGGTGGCAAGCGTTGTCCGGATTTATTGGGCGTAAAGGGCGCGTAGGCGGCGCGGTAAGTCACTTGTGAAATCTCTGAGCTTAACTCAGAACGGCCAAGTGATACTGCAGTGCTAGAGTGTGGAAGGGGCAATCGGAATTCTTGGTGTAGCGGTGAAATGCGTAGATATCGGGAAGAACACCAGTGGCGAAGGCGACTTACTGGACAATTGCTGACGCTCAGGCACGAAAGCGTGGGGAGCAAAAGGGATTAGATACCCGTGTAGTCC</w:t>
      </w:r>
    </w:p>
    <w:p w14:paraId="7B1D34E4">
      <w:pPr>
        <w:rPr>
          <w:rFonts w:hint="eastAsia"/>
        </w:rPr>
      </w:pPr>
      <w:r>
        <w:rPr>
          <w:rFonts w:hint="eastAsia"/>
        </w:rPr>
        <w:t>&gt;OTU018108</w:t>
      </w:r>
    </w:p>
    <w:p w14:paraId="2BBB57BC">
      <w:pPr>
        <w:rPr>
          <w:rFonts w:hint="eastAsia"/>
        </w:rPr>
      </w:pPr>
      <w:r>
        <w:rPr>
          <w:rFonts w:hint="eastAsia"/>
        </w:rPr>
        <w:t>CCTACGGGCGGCTGCAGTGGGGAATATTGCACAATGGGCGGAAGCCTGATGCAGCGACGCCGCGTGAGGGATGACGGCCTTCGGGTTGTAAACCTCTTTCAGCAGGGACGAAGCGCAAGTGACGGTACCTGCAGAAGAAGCGCCGGCCAACTACGTGCCAGCAGCCGCGGTAAGACGTAGGGCGCGAGCGTTGTCCGGATTTATTGGGCGTAAAGAGCTCGTAGGCGGTTTGTCGCGTCTGTCGTGAAAACTGGAGGCTTAACTTCCAGCGTGCGGTGGATACGGGCAGACTTGAGTTCGGTAGGGGAGACTGGAATTCTCGGTGTAGCGGTGAAATGCGCAGATATCGGGAGGAACACCAGTAGCGAAGGCGGCTCGCTGGGCCACACCTGACGCTGAGACGCGAAAGCGTGGGGAGCAAACAGGATTAGATACCCGGGTAGTCC</w:t>
      </w:r>
    </w:p>
    <w:p w14:paraId="0B01F7BE">
      <w:pPr>
        <w:rPr>
          <w:rFonts w:hint="eastAsia"/>
        </w:rPr>
      </w:pPr>
      <w:r>
        <w:rPr>
          <w:rFonts w:hint="eastAsia"/>
        </w:rPr>
        <w:t>&gt;OTU018109</w:t>
      </w:r>
    </w:p>
    <w:p w14:paraId="0599E61F">
      <w:pPr>
        <w:rPr>
          <w:rFonts w:hint="eastAsia"/>
        </w:rPr>
      </w:pPr>
      <w:r>
        <w:rPr>
          <w:rFonts w:hint="eastAsia"/>
        </w:rPr>
        <w:t>CCTACGGGAGGCAGCAGTGGGGAATCTTGCGCAATGCGCGAAAGCGTGACGCAGCAACGCCGCGTGGGGGAAGACGGCCTTCGGGTTGTAAACCCCTTTCAGGAGGGACGAAGGTTCGCCGGTGAATAGCCGTGCGGATTGACGGTACCTCCACAAGAAGCTCCGGCTAACTACGTGCCAGCAGCCGCGGTAATACGTAGGGTGCAAGCGTTAATCGGAATTACTGGGCGTAAAGCGTGCGCAGGCGGTCTGTTAAGACAGGTGTGAAATCCCCGGGCTTAACCTGGGAATGGCGCTTGTTACTGGCAGGCTAGAGTACGTCAGAGGGGGGTGGAATTCCGGGTGTAGTGGTGGAATGCGTAGAGATCCGGAGGAACACCAGCGGCGAAGGCGGCATCCTGGACTGGGCCTGACACTCAGGAGCGAAAGCGTGGGGAGCGATCCGGATTAGATACCCGGGTAGTCC</w:t>
      </w:r>
    </w:p>
    <w:p w14:paraId="1CE99DEB">
      <w:pPr>
        <w:rPr>
          <w:rFonts w:hint="eastAsia"/>
        </w:rPr>
      </w:pPr>
      <w:r>
        <w:rPr>
          <w:rFonts w:hint="eastAsia"/>
        </w:rPr>
        <w:t>&gt;OTU018110</w:t>
      </w:r>
    </w:p>
    <w:p w14:paraId="44D3A722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AGTGTAAACCACTGTTGCCCGGGACGAATAGCTCGATTCATCGAGCCTGACGGTACCAGATGAATAAGCACCGGCTAACTCCGTGCCAGCAGCCGCGGTAATACGGAGGGTGCAAGCGTTATCCGGATTCACTGGGTTTAAAGGGTGCGTAGGTGGGTTGGTAAGTCAGTGGTGAAATCCCCGAGCTTAACTTGGGAACTGCCATTGATACTATTGGTCTTGAATTCGGTCGAGGTTGGCGGAATGTGTCGTGTAGCGGTGAAATGCTTAGATATGACACAGAACACCGATTGCGAAGGCAGCTAGCTAGACCGACATTGACGCTGAGGCACGAAAGCGTGGGGATCAAACAGGATTAGATACCCGGGTAGTCC</w:t>
      </w:r>
    </w:p>
    <w:p w14:paraId="0630D435">
      <w:pPr>
        <w:rPr>
          <w:rFonts w:hint="eastAsia"/>
        </w:rPr>
      </w:pPr>
      <w:r>
        <w:rPr>
          <w:rFonts w:hint="eastAsia"/>
        </w:rPr>
        <w:t>&gt;OTU018111</w:t>
      </w:r>
    </w:p>
    <w:p w14:paraId="5E59127E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GGGTGTGAACAGCGCCTCGTCTTGACGTTACCCACAGAAGAAGCACCGGCTAACTCCGTGCCAGCAGCCGCGGTAATACGTAGGTGACGAGCGTTATCCGGAATTACTGGGCGTAAAGCGCACGCAAGCGGTCGATCAAGTCTGACGTGAAATCTCTTGGCTTAACTGGGAGCGGTCGTTGGAAACTGATTGGCTTGAGGCGATGAGAGGGTGACGGAATTCCCCAAGTAGAGGTGAAATTCGTAGATATGGGGAGGAACACCGGTGGCGAAGGCGGTCACCTGGACGGATACTGACGCTGAGACGCGAAAGCGTGGGGAGCAAACAGGATTAGATACCCCAGTAGTCC</w:t>
      </w:r>
    </w:p>
    <w:p w14:paraId="55069218">
      <w:pPr>
        <w:rPr>
          <w:rFonts w:hint="eastAsia"/>
        </w:rPr>
      </w:pPr>
      <w:r>
        <w:rPr>
          <w:rFonts w:hint="eastAsia"/>
        </w:rPr>
        <w:t>&gt;OTU018112</w:t>
      </w:r>
    </w:p>
    <w:p w14:paraId="6B8A7AC1">
      <w:pPr>
        <w:rPr>
          <w:rFonts w:hint="eastAsia"/>
        </w:rPr>
      </w:pPr>
      <w:r>
        <w:rPr>
          <w:rFonts w:hint="eastAsia"/>
        </w:rPr>
        <w:t>CCTACGGGGGGCAGCAGCAGGGAATTTTGCGCAATGGGCGAAAGCCTGACGCAGCAACGCCGCGTGGGGGAAGAAGGCTCTCGGGTCGTAAACCCCTTTTGCCGGGGAAGATAATGACGGTACCCGGCGAATAAGCCACGGCTAACTACGTGCCAGCAGCCGCGGTAATACGTAGGTGGCAAGCGTTGTCCGGATTTATTGGGCGTAAAGGGCGCGCAGGTGGTTCGTTAAGTCCGAGGTGAAATCTCCCGGCTCAACTGGGAGGGGTCTTCGGATACTGGCGGACTTGAGGAGAGCAGAGGTGAGCGGAATTCTCGGTGTAGTGGTGAAATGCGTAGATATCTGAAGGAACATCAGTGGCGAAAGCGACTTCCTGGACCAATACTGACGCTCATGTGCGAAAGCGTGGGGAGCAAACAGGATTAGATACCCGTGTAGTCC</w:t>
      </w:r>
    </w:p>
    <w:p w14:paraId="046754E9">
      <w:pPr>
        <w:rPr>
          <w:rFonts w:hint="eastAsia"/>
        </w:rPr>
      </w:pPr>
      <w:r>
        <w:rPr>
          <w:rFonts w:hint="eastAsia"/>
        </w:rPr>
        <w:t>&gt;OTU018113</w:t>
      </w:r>
    </w:p>
    <w:p w14:paraId="6FD73BF0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TGTAAACCTCTTTCAGGAGGGACGAAGGTTCAGGCGCGAACAGCGTCCTGGACTGACGGTACCTCCAGAAGAAGCTCCGGCTAACTACGTGCCAGCAGCCGCGGTAATACGTAGGTGGCAAGCGTTGTCCGGAATTATTGGGCGTAAAGGGCTCGTAGGCGGTTTGTCGCGTCGGGAGTGAAAACCTTGGGCTTAACCCAGGGCTTGCTTTCGATACGGGCAGACTAGAGGTATGCAGGGGAGAACGGAATTCCTGGTGTAGCGGTGAAATGCGCAGATATCAGGAGGAACACCGATGGCGAAGGCAGGTCTCTGGGCATTAACTGACGCTGAGGAGCGAAAGCATGGGGAGCGAACAGGATTAGATACCCGAGTAGTCC</w:t>
      </w:r>
    </w:p>
    <w:p w14:paraId="27AEB4A5">
      <w:pPr>
        <w:rPr>
          <w:rFonts w:hint="eastAsia"/>
        </w:rPr>
      </w:pPr>
      <w:r>
        <w:rPr>
          <w:rFonts w:hint="eastAsia"/>
        </w:rPr>
        <w:t>&gt;OTU018114</w:t>
      </w:r>
    </w:p>
    <w:p w14:paraId="7C5D1837">
      <w:pPr>
        <w:rPr>
          <w:rFonts w:hint="eastAsia"/>
        </w:rPr>
      </w:pPr>
      <w:r>
        <w:rPr>
          <w:rFonts w:hint="eastAsia"/>
        </w:rPr>
        <w:t>CCTACGGGTGGCAGCAGTAGGGAATATTGGGCAATGCCCGCAAGGGTGACCCAGCCATGCCGCGTGCAGGAAGAAGGCCTTCTGGGTTGTAAACTGCTTTTGGAAGGGAACAAAATGGGCATGCGTGCCAACTTGAGTGTCGGAGAGGAAGATGGAACTGCACGTGTAGCGGTGAAATGCGTTGAGATGTGCAGGAACACCAATGGCGAAGGCAATCTTCTGGACGAAAACTGACGCTGAGGCGCGAAAGCGTGGGGAGCAAACAGGATTAGATACCCCGGTAGTCC</w:t>
      </w:r>
    </w:p>
    <w:p w14:paraId="4035EAFD">
      <w:pPr>
        <w:rPr>
          <w:rFonts w:hint="eastAsia"/>
        </w:rPr>
      </w:pPr>
      <w:r>
        <w:rPr>
          <w:rFonts w:hint="eastAsia"/>
        </w:rPr>
        <w:t>&gt;OTU018115</w:t>
      </w:r>
    </w:p>
    <w:p w14:paraId="737DDD6F">
      <w:pPr>
        <w:rPr>
          <w:rFonts w:hint="eastAsia"/>
        </w:rPr>
      </w:pPr>
      <w:r>
        <w:rPr>
          <w:rFonts w:hint="eastAsia"/>
        </w:rPr>
        <w:t>CCTACGGGCGGCTGCAGTGAGGAATATTGGGCAATGGGCGCAAGCCTGACCCAGCAATGCCGCGTGCGGGACGAAGGTCCTCGGATCGTAAACCGCTTTTGTGGGGGAGTAGCAAGGAGAGTACCCCACGAATAAGTCACGGCTAACTACGTGCCAGCAGCCGCGGTAATACGTAGGTGACAAATGTTATCCGGAATCACTGGGCGTAAAGGGTCTGTAGGCGGTCCGGTAAGTCGGCTGTGAAAGTCCAGGGCTCAACTCTGGGATGCCGGTCGATACTGCCGGACTAGAGTTCGGAAGAGGCGAGTGGAATTCCTGGTGTAGCGGTGAAATGCGCAGATATCAGGAGGAACACCGATGGCGAAGGCAGCTCGCTGGGCCACGCCTGACGCTGAGACGCGAAAGCGTGGGGAGCAAACAGGATTAGATACCCCAGTAGTCC</w:t>
      </w:r>
    </w:p>
    <w:p w14:paraId="11BD17E1">
      <w:pPr>
        <w:rPr>
          <w:rFonts w:hint="eastAsia"/>
        </w:rPr>
      </w:pPr>
      <w:r>
        <w:rPr>
          <w:rFonts w:hint="eastAsia"/>
        </w:rPr>
        <w:t>&gt;OTU018116</w:t>
      </w:r>
    </w:p>
    <w:p w14:paraId="1E5789C2">
      <w:pPr>
        <w:rPr>
          <w:rFonts w:hint="eastAsia"/>
        </w:rPr>
      </w:pPr>
      <w:r>
        <w:rPr>
          <w:rFonts w:hint="eastAsia"/>
        </w:rPr>
        <w:t>CCTACGGGGGGCTGCAGTGGGGAATTTTGGACAATGGGCGAAAGCCTGAACCAGCCATGCCGCGTGAAGGATGAAGGCGTTCTGCGTTGTAAACTTCTTTTATTGGGGAAGAAACCTGAATATTCTTATTCAGCCGACGGTACCCAAGGAATAAGCACAGGCTAACACCGTGCCAGCAGCCGCGGTAATACGGTGTGTGCAAGCGTTACTCGGAATCACTGGGCATAAAGCGCGCGTAGGCGGGGCGTCAAGTCGGTTGTGAAATTCCTCAGCTTAACTGAGGAGCTGCAGCCGATACTGTCGCTCTTGAGAACGAAAGGGGAGAGTGGAACTTCTGGTGAAGCGGTGAAATGCGTAGATATCAGAAGGAACGCCGGTGGCGAAAGCGACTCTCTGGTTCGTTACTGACGCTGAGGCGCGAAAGCTTGGGTAGCAAACGGGATTAGATACCCCAGTAGTCC</w:t>
      </w:r>
    </w:p>
    <w:p w14:paraId="320EB189">
      <w:pPr>
        <w:rPr>
          <w:rFonts w:hint="eastAsia"/>
        </w:rPr>
      </w:pPr>
      <w:r>
        <w:rPr>
          <w:rFonts w:hint="eastAsia"/>
        </w:rPr>
        <w:t>&gt;OTU018117</w:t>
      </w:r>
    </w:p>
    <w:p w14:paraId="0A585FB4">
      <w:pPr>
        <w:rPr>
          <w:rFonts w:hint="eastAsia"/>
        </w:rPr>
      </w:pPr>
      <w:r>
        <w:rPr>
          <w:rFonts w:hint="eastAsia"/>
        </w:rPr>
        <w:t>CCTACGGGGGGCTGCAGTCGAGAATTTTTCTCAATGGGGGCAACCCTGACGCAGCGACGCCGCGTGTGGGATGAAGCCTTTCGGGGTGTAAACCACTGTTGCCCGGGACGAACCTCCTCTTTCGAGGGGACTGACGGTACCGTTAAAGGAAGCCACGGCTAACTCTGTGCCAGCAGCCGCGGTAATACAGAGGTGGCAAGCGTTGTTCGGAATTACTGGGCGTAAAGGGCGCGTAGGTGGTTTGATAAGGCTGTGGTGAAAGCCCGGGGCTCAACCCCGGGTCTGCCGTGGCGACTGTCAGACTGGAGGGCTCGAGAGGCAGACGGAATTCCGGGTGTAGCGGTGGAATGCGTAGAGATCCGGAAGAAGACCGGTGGCGAAGGCGGTCTGCTGGCGAGTACCTGACACTGAGGCGCGACAGCGTGGGGAGCAAACAGGATTAGATACCCCTGTAGTCC</w:t>
      </w:r>
    </w:p>
    <w:p w14:paraId="657183A3">
      <w:pPr>
        <w:rPr>
          <w:rFonts w:hint="eastAsia"/>
        </w:rPr>
      </w:pPr>
      <w:r>
        <w:rPr>
          <w:rFonts w:hint="eastAsia"/>
        </w:rPr>
        <w:t>&gt;OTU018118</w:t>
      </w:r>
    </w:p>
    <w:p w14:paraId="400A01B4">
      <w:pPr>
        <w:rPr>
          <w:rFonts w:hint="eastAsia"/>
        </w:rPr>
      </w:pPr>
      <w:r>
        <w:rPr>
          <w:rFonts w:hint="eastAsia"/>
        </w:rPr>
        <w:t>CCTACGGGAGGCAGCAGTCGGGAATTTTGCGCAATGGGCGAAAGCCTGACCCAGCAACACCGTGTGGGCGATGAAGGCCTTCGGGTCGTAAAGCCCTGTTGATAGGGACGAAGGGCGAAGGGTTAATAGCCCCTAGCCTGACGGTACCTTTCGAGGAAGCCCCGGCTAACTACGTGCCAGCAGCCGCGGTAAGACGTAGGGTGCGAGCGTTGTCCGGAATCATTGGGCGTAAAGAGCGCGCAGGCGGCTTGGCAAGTCGAGTGTGAAATCCCGGGGCTCAACCCCGGGACTGCATCCGATACTGTCAGGCTAGAGGTAGGTAGGGGAGATCGGAATTCCTGGTGTAGCGGTGAAATGCGTAGATATCAAGAGGAACACCTGAGGCGAAGGCGGGTTGCTAGGCTGACACTGACGCTGAGGCGCGAAAGCTAGGGTAGCAAACGGGATTAGATACCCCGGTAGTCC</w:t>
      </w:r>
    </w:p>
    <w:p w14:paraId="5BD56371">
      <w:pPr>
        <w:rPr>
          <w:rFonts w:hint="eastAsia"/>
        </w:rPr>
      </w:pPr>
      <w:r>
        <w:rPr>
          <w:rFonts w:hint="eastAsia"/>
        </w:rPr>
        <w:t>&gt;OTU018119</w:t>
      </w:r>
    </w:p>
    <w:p w14:paraId="70A9A57D">
      <w:pPr>
        <w:rPr>
          <w:rFonts w:hint="eastAsia"/>
        </w:rPr>
      </w:pPr>
      <w:r>
        <w:rPr>
          <w:rFonts w:hint="eastAsia"/>
        </w:rPr>
        <w:t>CCTACGGGTGGCAGCAGTCAAGAACCATCCGCAATGCACGAAAGTGTGACGGTGCGACGCCGCGTGGTTGATGAAGCCTTTCGAGGTGTAAACTGCTTTTCTCTGGGAAAAACACTGATGGTACCAGAGGAATAAGGGGCTGCTAACTTCGTGCCAGCAGCAGCGGTAATACGAAGGCCCCAAGCGTTATCCGGAATTACTGGGCGTAAAGAGTTGCGTAGGTGGCAGAGTAAGTTGGTAGTGAAATCGTGCGGCTCAACCGCATAACCATTACCAAAACTACTCAGCTAGAGGATGAGAGAGGTCGCTAGAATTCCCTGTGTAGGAGTGAAATCCGTAGATATAGGGAGGAATACCGATGGCGTAGGCAGGCGACTGGCTCATTCCTGACACTAAGGCACGAAAGCGTGGGGAGCAAACGGGATTAGATACCCCAGTAGTCC</w:t>
      </w:r>
    </w:p>
    <w:p w14:paraId="3C4CB412">
      <w:pPr>
        <w:rPr>
          <w:rFonts w:hint="eastAsia"/>
        </w:rPr>
      </w:pPr>
      <w:r>
        <w:rPr>
          <w:rFonts w:hint="eastAsia"/>
        </w:rPr>
        <w:t>&gt;OTU018120</w:t>
      </w:r>
    </w:p>
    <w:p w14:paraId="1B933283">
      <w:pPr>
        <w:rPr>
          <w:rFonts w:hint="eastAsia"/>
        </w:rPr>
      </w:pPr>
      <w:r>
        <w:rPr>
          <w:rFonts w:hint="eastAsia"/>
        </w:rPr>
        <w:t>CCTACGGGTGGCAGCAGTGGGGAATATTGGACAATGGGGGCAACCCTGATCCAGCGATGCCGCGTGTGTGAAGAAGGCCTGCGGGTTGTAAAGCACTTTTGTTTGGGAAGAGATTGTGCGTACGAATAGTGCGTAGATGAGACATTACCAAAAGAAAAAGCACCGGCTAACTCTGTGCCAGCAGCCGCGGTAATACAGAGGGTGCAAGCGTTGTTCGGAATTATTGGGCGTAAAGCGCGTGTAGGCGGCTACTCAAGTCCGATGTGAAAGCCCGGGGCTCAACCCCGGAAGTGCATTGGAAACTGGGTGGCTTGAGTACGGGAGAGGGAGGTGGAATTCCGAGTGTAGAGGTGAAATTCGTAGATATTCGGAGGAACACCAGTGGCGAAGGCGGCTCACTGGTCCATTACTGACGCTGAGGTGCGAAAGCGTGGGGAGCAAACAGGATTAGATACCCTAGTAGTCC</w:t>
      </w:r>
    </w:p>
    <w:p w14:paraId="0B39078A">
      <w:pPr>
        <w:rPr>
          <w:rFonts w:hint="eastAsia"/>
        </w:rPr>
      </w:pPr>
      <w:r>
        <w:rPr>
          <w:rFonts w:hint="eastAsia"/>
        </w:rPr>
        <w:t>&gt;OTU018121</w:t>
      </w:r>
    </w:p>
    <w:p w14:paraId="50E20DD9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AACGGTGAAGATAATGACGGTAACCGTAGAAGAAGCCCCGGCTAACTACGTGCCAGCAGCCGCGGTAATACGTAGGTGGCAAGCGTTGTCCGGATTTACTGGGCGTAAAGAGCGCGCAGGCGGCATTGTTAGTCACTTGTGAAATCTCCGGGCTTAACTCGGAACGGCCAAGTGATACTGCAGTGCTAGAGTGCGGAAGGGGCAATCGGAATTCTTGGTGTAGCGGTGAAATGCGTAGATATGCGGAGGAACACCGATGGCGAAGGCAATCCCCTGGGCCTGCACTGACGCTCATGCACGAAAGCGTGGGGAGCAAACAGGATTAGATACCCCAGTAGTCC</w:t>
      </w:r>
    </w:p>
    <w:p w14:paraId="18ADCFDA">
      <w:pPr>
        <w:rPr>
          <w:rFonts w:hint="eastAsia"/>
        </w:rPr>
      </w:pPr>
      <w:r>
        <w:rPr>
          <w:rFonts w:hint="eastAsia"/>
        </w:rPr>
        <w:t>&gt;OTU018122</w:t>
      </w:r>
    </w:p>
    <w:p w14:paraId="30E37FBB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TCCTGTTGCCCGGGACGAACGCTCTCGACCTAACACGTCGAGAGGTGACGGTACCGGGTGAGGAAGCCCCGGCTAACTCTGTGCCAGCAGCCGCGGTAATACGGGGGGAGCAAGCGTTGTCCGGAATTATTGGGCGTAAAGAGCGTGTAGGCGGTCTGGTAAGTCTGCTGTGAAACCCCAGGGCTCAACCCTGGACGTGCAGCGGATACTGCTAGACTAGAGGATGGTAGAGGCGAGTGGAATTCCCGGTGTAGCGGTGAAATGCGCAGATATCGGGAGGAACACCAGTAGCGAAGGCGGCTCGCTGGGCCACTCCTGACGCTGAGACGCGAAAGCTAGGGGAGCGAACAGGATTAGATACCCCAGTAGTCC</w:t>
      </w:r>
    </w:p>
    <w:p w14:paraId="389BE0EE">
      <w:pPr>
        <w:rPr>
          <w:rFonts w:hint="eastAsia"/>
        </w:rPr>
      </w:pPr>
      <w:r>
        <w:rPr>
          <w:rFonts w:hint="eastAsia"/>
        </w:rPr>
        <w:t>&gt;OTU018123</w:t>
      </w:r>
    </w:p>
    <w:p w14:paraId="5256CF2C">
      <w:pPr>
        <w:rPr>
          <w:rFonts w:hint="eastAsia"/>
        </w:rPr>
      </w:pPr>
      <w:r>
        <w:rPr>
          <w:rFonts w:hint="eastAsia"/>
        </w:rPr>
        <w:t>CCTACGGGCGGCAGCAGTAGGGAATATTGGGCAATGGACGAAAGTCTGACCCAGCCATGCCGCGTGCAGGAAGACGGCCTTCTGGGTTGTAAACTGCTTTTGATCGGGAACAAAGAGCCCTTGCGAGGGAAGTTGAGTGTACCGATAGAATAAGCACCGGCTAACTCCGTGCCAGCAGCCGCGGTAATACAGAGGGGGCAAGCGTTGTCCGGAATTACTGGGCGTACAGCGTGCGCAGGCGGCCGTGTATGTGCCGAGTGACAAGTCCGCGCTTAACGCGGAAGGGTCTCGGTAGACAGCAGGGCTGGAGGCCTTGAGAGGGAAGTGGAATGCCCGGTGGAGCGGTGAAATGCGTAGATATCAGGAGGAACACCGGTGGCGAAGGCGGCTTTCTGGGCCTTACCTGACGCTGAGGAGCGAAAGCTGGGGGAGCAAACAGGATTAGATACCCCTGTAGTCC</w:t>
      </w:r>
    </w:p>
    <w:p w14:paraId="4CBD0DB0">
      <w:pPr>
        <w:rPr>
          <w:rFonts w:hint="eastAsia"/>
        </w:rPr>
      </w:pPr>
      <w:r>
        <w:rPr>
          <w:rFonts w:hint="eastAsia"/>
        </w:rPr>
        <w:t>&gt;OTU018124</w:t>
      </w:r>
    </w:p>
    <w:p w14:paraId="38DFA503">
      <w:pPr>
        <w:rPr>
          <w:rFonts w:hint="eastAsia"/>
        </w:rPr>
      </w:pPr>
      <w:r>
        <w:rPr>
          <w:rFonts w:hint="eastAsia"/>
        </w:rPr>
        <w:t>CCTACGGGGGGCTGCAGTGGGGAATCTTGCGCAATGGGGGAAACCCTGACGCAGCGACGCCGCGTGCGGGAGGACGGCCTTCGGGTTGTAAACCGCTGTTGCCCGAGACGAATTGGTCTTTCGAGATCGTTGACGGTATCGGGTGAGGAAGCACCGGCTAACTCCGTGCCAGCAGCCGCGGTAATACGGAGGGTGCAAGCGTTATCCGGAGTTACTGGGCGTAAAGCGTATGTAGGCGGTTGGGCAAGTTGCGTGTGAAAGCGCCCGGCTAAACTGGGCGAGGACACGTAAGACTGCTCGGCTAGAGGGTGGTAGAGGGGCGCAGAATTCCGGGTGTAGCGGTGAAATGTGTAGAGATCCGGAGGAATACCAGTGGTGCAGACGGCGCCCTGGGCCATACCTGACGCTGAGATACGAAAGCGTGGGGAGCGAACGGGATTAGATACCCTAGTAGTCC</w:t>
      </w:r>
    </w:p>
    <w:p w14:paraId="7F5EBF0E">
      <w:pPr>
        <w:rPr>
          <w:rFonts w:hint="eastAsia"/>
        </w:rPr>
      </w:pPr>
      <w:r>
        <w:rPr>
          <w:rFonts w:hint="eastAsia"/>
        </w:rPr>
        <w:t>&gt;OTU018125</w:t>
      </w:r>
    </w:p>
    <w:p w14:paraId="4C7455E1">
      <w:pPr>
        <w:rPr>
          <w:rFonts w:hint="eastAsia"/>
        </w:rPr>
      </w:pPr>
      <w:r>
        <w:rPr>
          <w:rFonts w:hint="eastAsia"/>
        </w:rPr>
        <w:t>CCTACGGGTGGCAGCAGTGGGGAATATTGCACAATGGGGGAAACCCTGATGCAGCAACGCCGCGTGAGTGACGAAGGCCTTCGGGTTGTAAAGCTCTGTCTTCACTGACGAACAAATGACGGTAAGTGAGGAGGAAGCCACGGCTAACTACGTGCCAGCAGCCGCGGTAATACGTAGGTGGCAAGCGTTGTCCGGAATTATTGGGCGTAAAGGATGCGTAGGCGGTCTTTTAAGTGGGATGTGAAATACCTGGGCTTAACTCAGGACTGGCATTCCAAACTGGGAGACTAGAGTGCAGGAGAGGAAAGTGGAATTCCCAGTGTAGCGGTGAAATGCGTAGAGATTGGGAGGAACACCAGTGGCGAAGGCGACACACTGGCCCGTTACTGACGCTGAGGCGCGAAAGCGTGGGGAGCAAACAGGATTAGATACCCCTGTAGTCC</w:t>
      </w:r>
    </w:p>
    <w:p w14:paraId="5E48909C">
      <w:pPr>
        <w:rPr>
          <w:rFonts w:hint="eastAsia"/>
        </w:rPr>
      </w:pPr>
      <w:r>
        <w:rPr>
          <w:rFonts w:hint="eastAsia"/>
        </w:rPr>
        <w:t>&gt;OTU018126</w:t>
      </w:r>
    </w:p>
    <w:p w14:paraId="1E9D8E0C">
      <w:pPr>
        <w:rPr>
          <w:rFonts w:hint="eastAsia"/>
        </w:rPr>
      </w:pPr>
      <w:r>
        <w:rPr>
          <w:rFonts w:hint="eastAsia"/>
        </w:rPr>
        <w:t>CCTACGGGAGGCTGCAGTCGGGAATTTTGCTCAATGGGGGAAACCCTGAAGCAGCAACGCCGCGTGCGGGATGAAGGCCTTCGGGTTGTAAACCGCTTTTACCAGGGACGATGATGACGGTACCTGATGAATAAGTCACGGCTAACTACGTGCCAGCAGCCGCGGTAATACGTAGGTGACCAGCGTTGTCCGGATTTACTGGGCGTAAAGAGCGCGCAGGCGGTCGTTCAAGTCGAGTGTGAAAGCCCCCGGCTCAACCGTGGAGGGTCATTGGAAACTGGGGGACTTGAGTGCAGAAGAGAAGAGCGGAATTCCACGTGTAGCGGTGAAATGCGTAGAGATCGGGAGGAACACCTGTGGCGAAGGCGGCCACCTGGGCCGACCCTGACGCTGAGGCGCGAAGGCGTGGGGAGCGAACGGGATTAGATACCCCTGTAGTCC</w:t>
      </w:r>
    </w:p>
    <w:p w14:paraId="41AC3541">
      <w:pPr>
        <w:rPr>
          <w:rFonts w:hint="eastAsia"/>
        </w:rPr>
      </w:pPr>
      <w:r>
        <w:rPr>
          <w:rFonts w:hint="eastAsia"/>
        </w:rPr>
        <w:t>&gt;OTU018127</w:t>
      </w:r>
    </w:p>
    <w:p w14:paraId="1BCAD086">
      <w:pPr>
        <w:rPr>
          <w:rFonts w:hint="eastAsia"/>
        </w:rPr>
      </w:pPr>
      <w:r>
        <w:rPr>
          <w:rFonts w:hint="eastAsia"/>
        </w:rPr>
        <w:t>CCTACGGGGGGCTGCAGTCGAGGATCTTCGGCAATGGGCGCAAGCCTGACCGAGCGACGCCGCGTGAGCGATGAAGGCCTTCGGGTCGTAAAGCTCTGTCGGGGGGGAGAAAAGGCCTCACGGCCTTGATCGACCCCCGGAGGAAGCACGGGCTAAGTTCGTGCCAGCAGCCGCGGTAAGACGAACCGTGCGAACGTTGTTCGGAATTACTGGGCTTAAAGCGCACGTAGGCGGTGTCGTAAGTGTCAGGTGAAATCCCACGGCTCACCCGTGGAACTGCCTGGCATACTGCGACACTCGAGTGTGGTAGGGGAGAGCGGAACTCCTGGTGGAGCGGTGAAATGCGTAGATATCGCTTGGAACGCCGAAGGTGAAGACAGGTGACTGGGGGTGTGCCGACGCTGAGACGCGAAAGCCAGGGGAGCAAACGGGATTAGATACCCCTGTAGTCC</w:t>
      </w:r>
    </w:p>
    <w:p w14:paraId="28B4F16E">
      <w:pPr>
        <w:rPr>
          <w:rFonts w:hint="eastAsia"/>
        </w:rPr>
      </w:pPr>
      <w:r>
        <w:rPr>
          <w:rFonts w:hint="eastAsia"/>
        </w:rPr>
        <w:t>&gt;OTU018128</w:t>
      </w:r>
    </w:p>
    <w:p w14:paraId="5920E27F">
      <w:pPr>
        <w:rPr>
          <w:rFonts w:hint="eastAsia"/>
        </w:rPr>
      </w:pPr>
      <w:r>
        <w:rPr>
          <w:rFonts w:hint="eastAsia"/>
        </w:rPr>
        <w:t>CCTACGGGGGGCAGCAGTGAGGAATTTTGCGCAATGGGAGCAATCCTGACGCAGCAACGCCGCGTGGGTGAAGAAGGCCTTCGGGTCGTAAAGCCCTGTCGGGTGGGAAGAATGTCCTGGGGGGTAATACCCCTTGGGGGTGACGGTACCACCAGAGGAAGCACCGGCTAACTCCGTGCCAGCAGCCGCGGTAATACGGAGGGTGCAAGCGTTATCCGGATTCACTGGGTTTAAAGGGTGCGTAGGTGGGTTGGTAAGTCAGTGGTGAAATCTCCGGGCTTAACTCGGAAACTGCCATTGATACTGCAGGCCTAGAGTATAGATGACGTTGGCGGAATATGACATGTAGTGGTGAAATACTTAGATATGTCATAGAACACCGATTGCGAAGGCAGCTAACGAAACTATAACTGACGCTGAGGCACGAAAGTGCGGGGATCAAACAGGATTAGATACCCTTGTAGTCC</w:t>
      </w:r>
    </w:p>
    <w:p w14:paraId="210068F4">
      <w:pPr>
        <w:rPr>
          <w:rFonts w:hint="eastAsia"/>
        </w:rPr>
      </w:pPr>
      <w:r>
        <w:rPr>
          <w:rFonts w:hint="eastAsia"/>
        </w:rPr>
        <w:t>&gt;OTU018129</w:t>
      </w:r>
    </w:p>
    <w:p w14:paraId="2BFEB7E5">
      <w:pPr>
        <w:rPr>
          <w:rFonts w:hint="eastAsia"/>
        </w:rPr>
      </w:pPr>
      <w:r>
        <w:rPr>
          <w:rFonts w:hint="eastAsia"/>
        </w:rPr>
        <w:t>CCTACGGGCGGCTGCAGTGGGGAATTTTGGGCAATGGCCGAAAGGCTGACCCAGCGACGCCGCGTGTGGGAGGAAGCTCTTCGGGGTGTAAACCACTGTCAGAGGGGACGAATGCCGGTATGGGGAATACTCATGCCGGGTGACGGTACCCTCAAAGGAAGCACCGGCTAACTCTGTGCCAGCAGCCGCGGTAATACAGAGGGTGCGAGCGTTGTTCGGAATTATTGGGCGTAAAGGGCGCGTAGGCGGTGCGGTAAGTCTCCTGTGAAATCTCCGGGCTCAACTCGGAGCGGTCAGGGGAAACTGCCGTGCTTGAGTGTGGGAGAGGTGCGTGGAATTCCCGGTGTAGCGGTGAAATGCGTAGATATCGGGAGGAACACCGGTGGCGAAGGCGGCTTACTGGGCTGCAACTGACGCTGATGCGCGAAAGCGTGGGGAGCAAACAGGATTAGATACCCCGGTAGTCC</w:t>
      </w:r>
    </w:p>
    <w:p w14:paraId="7544DD79">
      <w:pPr>
        <w:rPr>
          <w:rFonts w:hint="eastAsia"/>
        </w:rPr>
      </w:pPr>
      <w:r>
        <w:rPr>
          <w:rFonts w:hint="eastAsia"/>
        </w:rPr>
        <w:t>&gt;OTU018130</w:t>
      </w:r>
    </w:p>
    <w:p w14:paraId="0D523576">
      <w:pPr>
        <w:rPr>
          <w:rFonts w:hint="eastAsia"/>
        </w:rPr>
      </w:pPr>
      <w:r>
        <w:rPr>
          <w:rFonts w:hint="eastAsia"/>
        </w:rPr>
        <w:t>CCTACGGGTGGCTGCAGTCGAGAATCTTTCGCAATGGGCGCAAGCCTGACGAAGCGACGCCGTGTGAGTGAAGAAGGCCTTCGGGTCGTAAAGCTCTTTCGCATGGGAACAAGAGAAGGGAGTTAATAGCTCTCTGATTTGAGGGTACCTTGTAAAGAAGCACCGGCTAACTCCGTGCCAGCAGCTGCGGTAATACAGAGGGTGCGAGCGTTGTCCGGAATCACTGGGCGTAAAGGGCGCGTAGGCGGCTTTTCAAGCGTGCGGTGAAAGCTCGGGGCTCAACCTCGGAACTGCCGTCGATACTGCTGTGGCTAGAGTCTGGTAGAGGAGAATGGAATTCCCGGTGTAGCGGTGAAATGCGCAGATATCGGGAGGAACACCAGTAGCGAAGGCGGTTCTCTGGGCCAGTACTGACGCTGAGGCACGAAAGCGTGGGGAGCGAACAGGATTAGATACCCCGGTAGTCC</w:t>
      </w:r>
    </w:p>
    <w:p w14:paraId="28BCA52F">
      <w:pPr>
        <w:rPr>
          <w:rFonts w:hint="eastAsia"/>
        </w:rPr>
      </w:pPr>
      <w:r>
        <w:rPr>
          <w:rFonts w:hint="eastAsia"/>
        </w:rPr>
        <w:t>&gt;OTU018131</w:t>
      </w:r>
    </w:p>
    <w:p w14:paraId="32CC26DB">
      <w:pPr>
        <w:rPr>
          <w:rFonts w:hint="eastAsia"/>
        </w:rPr>
      </w:pPr>
      <w:r>
        <w:rPr>
          <w:rFonts w:hint="eastAsia"/>
        </w:rPr>
        <w:t>CCTACGGGCGGCTGCAGTGGGGAATTTTGCGCAATGGGGGCAACCCTGACCGAGCGACGCCGCGTGTGGGATTGAAGGCCTTCGGGTCGTAAACCACTGTCATTGGGAAAGAATGCCCGGATGGTGAATCCGGGAGGGACGGTACCCAAGAAGGAAGCCCCGGCTAACTCCGTGCCAGCAGCCGCGGTAATACGGAGGGGGCAAGCGTTGTTCGGATTTACTGGGCGTAAAGGGTGTGTAGGCGGCCGTGTAAGTCTGGTGTGAAATCTCCATCGCTCAACGAGGAGAGTGCACTGGAAACTGCATGGCTCGAGTATGGTAGAGGCAAGCGGAATTCCTGGTGTAGCGGTGGAATGTGTAGATATCAGGAAGAACACCGGTGGCGAAGGCGGCTTGCTGGGCCATCACTGACGCTGAGACACGAAAGCGTGGGGAGCAAACGGGATTAGATACCCCAGTAGTCC</w:t>
      </w:r>
    </w:p>
    <w:p w14:paraId="4A163982">
      <w:pPr>
        <w:rPr>
          <w:rFonts w:hint="eastAsia"/>
        </w:rPr>
      </w:pPr>
      <w:r>
        <w:rPr>
          <w:rFonts w:hint="eastAsia"/>
        </w:rPr>
        <w:t>&gt;OTU018132</w:t>
      </w:r>
    </w:p>
    <w:p w14:paraId="202A3C2E">
      <w:pPr>
        <w:rPr>
          <w:rFonts w:hint="eastAsia"/>
        </w:rPr>
      </w:pPr>
      <w:r>
        <w:rPr>
          <w:rFonts w:hint="eastAsia"/>
        </w:rPr>
        <w:t>CCTACGGGCGGCTGCAGTGGGGAATATTGGACAATGGGCGCAAGCCTGATCCAGCCACGCCGCGTGAGTGATGAAGGCCTTCGGGTCGTAAAGCTCTGTTGTTAGGGAAGAACAAGTATCGGAGTAACTGCCGGTACCTTGACGGTACCTAACCAGAAAGCCACGGCTAACTCTGTGCCAGCAGCCGCGGTAATACGAAGGGAGCTAGCGTTGTTCGGAATTACTGGGCGTAAAGCGCGCGTAGGCGGCTCAGCAAGTCGGCTGTGAAATCCCGAGGCTCAACCTCGGAACTGCAGTCGATACTGCTGTGGCTAGAGTCTGGTAGAGGAGAATGGAATTCCCGGTGTAGCGGTGAAATGCGTAGAGATCAGGAGGAACACCTGCGGTGTAGACGGCTTTCTGGACCATAACTGACGCTGAGGCACGAAAGCGTGGGTAGCAAACAGGATTAGATACCCCGGTAGTCC</w:t>
      </w:r>
    </w:p>
    <w:p w14:paraId="2CEBB455">
      <w:pPr>
        <w:rPr>
          <w:rFonts w:hint="eastAsia"/>
        </w:rPr>
      </w:pPr>
      <w:r>
        <w:rPr>
          <w:rFonts w:hint="eastAsia"/>
        </w:rPr>
        <w:t>&gt;OTU018133</w:t>
      </w:r>
    </w:p>
    <w:p w14:paraId="5DB2E526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GCCGGAGTAACTGCCGGTACCTTGACGGTACCTAACCAGAAAGCCACGGCTAACTACGTGCCAGCAGCCGCGGTAATACGTAGGTGGCAAGCGTTGTCCGGAATTATTGGGCGTAAAGCGCGCGCAGGCGGTTCGGTAAGTCGGATGTGAAAACTTGGGGCTCAACCCTGAGACGCCATCCGATACTGCTGTGACTTGAGTTCGGTAGAGGAGTGTGGAATTCCATGTGTAGCGGTGAAATGCGTAGAGATGTGGAGGAACACCAGTGGCGAAGGCGGCTCTCTGGTCTGTAACTGACGCTGAGGCGCGAAAGCGTGGGGAGCAAACGGGATTAGATACCCCTGTAGTCC</w:t>
      </w:r>
    </w:p>
    <w:p w14:paraId="213DD3D8">
      <w:pPr>
        <w:rPr>
          <w:rFonts w:hint="eastAsia"/>
        </w:rPr>
      </w:pPr>
      <w:r>
        <w:rPr>
          <w:rFonts w:hint="eastAsia"/>
        </w:rPr>
        <w:t>&gt;OTU018134</w:t>
      </w:r>
    </w:p>
    <w:p w14:paraId="21BAEC46">
      <w:pPr>
        <w:rPr>
          <w:rFonts w:hint="eastAsia"/>
        </w:rPr>
      </w:pPr>
      <w:r>
        <w:rPr>
          <w:rFonts w:hint="eastAsia"/>
        </w:rPr>
        <w:t>CCTACGGGGGGCAGCAGTGGGGAATCTTGCGCAATGGCCTAACGGCTGACGCAGCGACGCCGCGTGTGGGAGGACGCCCTTCGGGGTGTAAACCACTGTTGCCCGGGACGAATGGTCGGCATGGGCCGACGTGACGGTACCGGGTGAGGAAGCACCGGCTAACTCCGTGCCAGCAGCCGCGGTAATACGGAGGGTGCGAGCGTTGTCCGGAATGATTGGGCGTAAAGCGCACGTAGGCGGCTTATCAAGTCGGATGTGAAAGCCCTCGGCTCAACCGAGGAAGTGCATCCGAAACTGGTGAGCTTGAGTACTTAAGAGGATCGCGGAATTCCCGGTGTAGCGGTGAAATGTGTAGAGATCGGGAGGAACACCGGTGGCGAAGGCGGGTCTCTGGGCATTTCCTGACGCTGAGGCGCGAAAGCGTGGGGAGCAAACAGGATTAGATACCCGTGTAGTCC</w:t>
      </w:r>
    </w:p>
    <w:p w14:paraId="17184792">
      <w:pPr>
        <w:rPr>
          <w:rFonts w:hint="eastAsia"/>
        </w:rPr>
      </w:pPr>
      <w:r>
        <w:rPr>
          <w:rFonts w:hint="eastAsia"/>
        </w:rPr>
        <w:t>&gt;OTU018135</w:t>
      </w:r>
    </w:p>
    <w:p w14:paraId="4E374751">
      <w:pPr>
        <w:rPr>
          <w:rFonts w:hint="eastAsia"/>
        </w:rPr>
      </w:pPr>
      <w:r>
        <w:rPr>
          <w:rFonts w:hint="eastAsia"/>
        </w:rPr>
        <w:t>CCTACGGGGGGCAGCAGTAGGGAATATTGGGCAATGGAGGCAACTCTGACCCAGCCATGCCGCGTGCAGGAAGAAGGCCTTCTGGGTTGTAAACTGCTTTTGGAAGGGAACAAAACGGGCGTGCGCGCCCACTTGAGGGTACCTTCAGAATAAGCACCGGCTAACTCCGTGCCAGCAGCCGCGGTAATACGGAGGGTGCAAGCGTTGTTCGGAATCATTGGGCGTAAAGGGCGTGTAGGCGGTTTGTTAAGTCATGTGTGAAAGCCCTCGGCTCAACCGAGGAAAGACGCATGAAACTGACAAGCTAGAGTACCAAAGAGGGGGGTGGAATTCCGGGTGTAGCGGTGGAATGCGTAGAGATCCGGAAGAACACCAGTGGCGAAGGCGACTTCCTGGACCAAGACTGACGCTGAGGCGCGAAAGCGTGGGGATCAAACAGGATTAGATACCCCGGTAGTCC</w:t>
      </w:r>
    </w:p>
    <w:p w14:paraId="3A1CAD39">
      <w:pPr>
        <w:rPr>
          <w:rFonts w:hint="eastAsia"/>
        </w:rPr>
      </w:pPr>
      <w:r>
        <w:rPr>
          <w:rFonts w:hint="eastAsia"/>
        </w:rPr>
        <w:t>&gt;OTU018136</w:t>
      </w:r>
    </w:p>
    <w:p w14:paraId="77724B62">
      <w:pPr>
        <w:rPr>
          <w:rFonts w:hint="eastAsia"/>
        </w:rPr>
      </w:pPr>
      <w:r>
        <w:rPr>
          <w:rFonts w:hint="eastAsia"/>
        </w:rPr>
        <w:t>CCTACGGGAGGCTGCAGTGGGGAATCTTGCGCAATGGGGGAAACCCTGATCCAGCGACGCCGCGTGGGTGAAGAAGGCCTGCGGGTTGTAAAGCCCTTTCAGTGGGGAAGAAAAGCCTCGACCTAACACGTCGGGGTCTTGACGTAACCCATAGAAGAAGCACCGGCTAACTCTGTGCCAGCAGCCGCGGTAATACAGAGGGTGCAAGCGTTAATCGGAATTACTGGGCGTAAAGCGCGCGTAGGTGGTTTGTTAAGTTGGATGTGAAAGCCCCGGGCTCAACCTGGGAACTGCATCCAAAACTGGCAAGCTAGAGTACGGTAGAGGGTGGTGGAATTTCCGGTGTAGCGGTGAAATGCGTAGATATCGGAAGGAACATCAGTGGCGAAGGCGACTTCCTGGACCAATACTGACGCTCAGGTGCGAAAGCGTGGGGAGCAAACAGGATTAGATACCCTGGTAGTCC</w:t>
      </w:r>
    </w:p>
    <w:p w14:paraId="4C0B4171">
      <w:pPr>
        <w:rPr>
          <w:rFonts w:hint="eastAsia"/>
        </w:rPr>
      </w:pPr>
      <w:r>
        <w:rPr>
          <w:rFonts w:hint="eastAsia"/>
        </w:rPr>
        <w:t>&gt;OTU018137</w:t>
      </w:r>
    </w:p>
    <w:p w14:paraId="1EBB87D4">
      <w:pPr>
        <w:rPr>
          <w:rFonts w:hint="eastAsia"/>
        </w:rPr>
      </w:pPr>
      <w:r>
        <w:rPr>
          <w:rFonts w:hint="eastAsia"/>
        </w:rPr>
        <w:t>CCTACGGGGGGCTGCAGTGGGGAATCTTGCGCAATGGGGGCAACCCTGACGCAGCGACGCCGCGTGCGGGATGAAGGCCTTCGGGTTGTAAACCGCTTTCAGCAGGGACGAAGCGAAAGTGACGGTACCTGCAGAAGAAGCCCCGGCCAACTACGTGCCAGCAGCCGCGGTAAGACGTAGGGGGCGAGCGTTGTCCGGAATCATTGGGCGTAAAGCGCGTGTAGGCGGCTCGGTAAGTCCGCTCTGAAAGCCCGGGGCTCAACCCCGGGAGGCGGGTGGATACTGCCGAGCTCGAGTCCGGAAGAGGCAAGTGGAATTCCCGGTGTAGCGGTGAAATGCGCAGATATCGGGAGGAACACCTATGGCGAAGGCAGCTCGCTGGGACGTTACTGACGCTGAGACGCGAAAGCGTGGGGAGCAAACAGGATTAGATACCCTTGTAGTCC</w:t>
      </w:r>
    </w:p>
    <w:p w14:paraId="589DB16F">
      <w:pPr>
        <w:rPr>
          <w:rFonts w:hint="eastAsia"/>
        </w:rPr>
      </w:pPr>
      <w:r>
        <w:rPr>
          <w:rFonts w:hint="eastAsia"/>
        </w:rPr>
        <w:t>&gt;OTU018138</w:t>
      </w:r>
    </w:p>
    <w:p w14:paraId="1E666034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CGGGTTGTAAACCCCTTTCAGTTGGGACGAAGCTTCGCCGGTGAATAGCCGGCTGGAGTGACGGTACCTTCACAAGAAGCCCCGGCTAACTACGTGCCAGCAGCCGCGGTAATACGTAGGTGACAAGCGTTATCCGGATTTACTGGGCGTACAGCGCGCGCAGGCGGATGGGTATGTGCCCGGTGACATCCCACGGCTCAACCGTGGGCGGCCCGAGCAGACAGCCCGTCTGGAGGCAGGGAGAGGGTCGTGGAATGCCCGGTGGAGCGGTGAAATGCGTAGAGATCGGGAGGAACACCAGTGGCGAAGGCGGCTTCCTGGCCCTGATCTGACACTGAGGAGCGAAAGCGTGGGGAGCGAACAGGATTAGATACCCCGGTAGTCC</w:t>
      </w:r>
    </w:p>
    <w:p w14:paraId="59905B0E">
      <w:pPr>
        <w:rPr>
          <w:rFonts w:hint="eastAsia"/>
        </w:rPr>
      </w:pPr>
      <w:r>
        <w:rPr>
          <w:rFonts w:hint="eastAsia"/>
        </w:rPr>
        <w:t>&gt;OTU018139</w:t>
      </w:r>
    </w:p>
    <w:p w14:paraId="3379F4B6">
      <w:pPr>
        <w:rPr>
          <w:rFonts w:hint="eastAsia"/>
        </w:rPr>
      </w:pPr>
      <w:r>
        <w:rPr>
          <w:rFonts w:hint="eastAsia"/>
        </w:rPr>
        <w:t>CCTACGGGTGGCTGCAGCCGAGAATATTCGACAATGGACGAAAGTCTGATCGAGCGACGCCGCGTGATGGACGAAGTCCTTCGGGACGTAAACATCTTTTGGGAGGGAAAAAGTAATTGATGGTACCTCCAGAATAAGGGGCTCCTAACTCTGTGCCAGCAGGAGCGGTAATACAGAGGCCCCAAGCGTTACCCGGAATTACTGGGCGTAAAGGATGCGTAGGTGGCGTTGTTAGTCCTTCGTTAAATACTTCGTGCTCAACACGAAGATCGCGAGGGAAACGGCAATGCTCGAGGACGTAATAGGTATACGGAACTCACGGTGTAGGGATTAAATCCGTTGATATCGTGGGGAACACCAAAAGCGAAGGCAGTATACTGGGACGTTCCTGACACTGAGGCATGAAAGCGTAGGTAGCGAACGGGATTAGATACCCTAGTAGTCC</w:t>
      </w:r>
    </w:p>
    <w:p w14:paraId="43F58CE2">
      <w:pPr>
        <w:rPr>
          <w:rFonts w:hint="eastAsia"/>
        </w:rPr>
      </w:pPr>
      <w:r>
        <w:rPr>
          <w:rFonts w:hint="eastAsia"/>
        </w:rPr>
        <w:t>&gt;OTU018140</w:t>
      </w:r>
    </w:p>
    <w:p w14:paraId="25815CCB">
      <w:pPr>
        <w:rPr>
          <w:rFonts w:hint="eastAsia"/>
        </w:rPr>
      </w:pPr>
      <w:r>
        <w:rPr>
          <w:rFonts w:hint="eastAsia"/>
        </w:rPr>
        <w:t>CCTACGGGTGGCTGCAGTAGGGAATATTGGGCAATGCTCGCAAGAGTGACCCAGCCATGCCGCGTGCAGGAAGAAGGCCTTCTGGGTTGTAAACTGCTTTTGGAAGGGAACAAAATGACACTGCGGTGTAACTTGAGTGTACCTTCAGAATAAGCACCGGCTAACTCCGTGCCAGCAGCCGCGGTAATACGGAGGGTGCAAGCGTTGTCCGGATTTATTGGGTTTAAAGGGTGCGTAGGCGGCTTATTAAGTCAGGGGTGAAAGACTGCAGCTCAACTGTAGCAGTGCCTTTGATACTGATGAGCTTGAGTACAGATGAGGCCGGCGGAATGGGTGGTGTAGCGGTGAAATGCGTAGATATCGAGAGGAACACCTGCGGCGAAGGCGGGTTGCTGGGCCGACACTGACGCTGAGGCGCGAAAGCTAGGGGAGCGAACGGGATTAGATACCCGAGTAGTCC</w:t>
      </w:r>
    </w:p>
    <w:p w14:paraId="494D981F">
      <w:pPr>
        <w:rPr>
          <w:rFonts w:hint="eastAsia"/>
        </w:rPr>
      </w:pPr>
      <w:r>
        <w:rPr>
          <w:rFonts w:hint="eastAsia"/>
        </w:rPr>
        <w:t>&gt;OTU018141</w:t>
      </w:r>
    </w:p>
    <w:p w14:paraId="4C78FFC2">
      <w:pPr>
        <w:rPr>
          <w:rFonts w:hint="eastAsia"/>
        </w:rPr>
      </w:pPr>
      <w:r>
        <w:rPr>
          <w:rFonts w:hint="eastAsia"/>
        </w:rPr>
        <w:t>CCTACGGGTGGCTGCAGCAAGGAATTTTCGGCAATGGGCGCAAGCCTGACCGAGCAACGCCGCGTGGAGGATGACGGCCTTCGGGTTGTAAACTCCTTTTCGGGAGGAAGACATCGACGGTACTCCCGGAATCAGGCTCGGCTAACTCTGTGCCAGCAGCCGCGGTAAGACAGAGGGGGCAAGCGTTGTCCGGAATCACTGGGCGTAAAGCGCACGCAGGCGGCCAGACAAGTGGTGTGTGACACCGGACGGCTTAACCGTCCGACGCCATGCCAGACTGCCTGGCTTGAGCCGTGCAGAGGTCAGCGGAATTGCCGGTGTAGGAGTGACATCCGTAGAGACCGGCAGGAACACCGATGGGGAAGCCAGCTGACTGGGCACCGGCTGACGCTCAGGTGCGACAGCGTGGGGAGCGAACCGGATTAGATACCCCTGTAGTCC</w:t>
      </w:r>
    </w:p>
    <w:p w14:paraId="00496423">
      <w:pPr>
        <w:rPr>
          <w:rFonts w:hint="eastAsia"/>
        </w:rPr>
      </w:pPr>
      <w:r>
        <w:rPr>
          <w:rFonts w:hint="eastAsia"/>
        </w:rPr>
        <w:t>&gt;OTU018142</w:t>
      </w:r>
    </w:p>
    <w:p w14:paraId="45061650">
      <w:pPr>
        <w:rPr>
          <w:rFonts w:hint="eastAsia"/>
        </w:rPr>
      </w:pPr>
      <w:r>
        <w:rPr>
          <w:rFonts w:hint="eastAsia"/>
        </w:rPr>
        <w:t>CCTACGGGGGGCAGCAGTGGGGAATATTGCACAATGGGCGAAAGCCTGATGCAGCAACGCCGCGTGAGTGATGAAGGCCTTCGGGTTGTAAAGCTCTGTCTTCTGGGACGATAATGACGGTACCAGAGGAGGAAGCCACGGCTAACTACGTGCCAGCAGCCGCGGTAATACGAAGGGGGCTAGCGTTGCTCGGAATCACTGGGCGTAAAGCGCACGTAGGCGGATTCCTAAGTCGGGGGTGAAATCCTTGGGCTCAACCCAAGAACTGCCTTTAAAACTACTTAGCTAGAGTGTTAAAGGAGACAGTGGAATTCCTAGTGTAGAGGTGAAATTCGTAGATATTAGGAGGAACATCGGTGGCGAAAGTGACTGTCTATTTAACTACTGACGCTGTTGCACGAAAGCGTGGGGAGCAAACAGGATTAGATACCCTTGTAGTCC</w:t>
      </w:r>
    </w:p>
    <w:p w14:paraId="0AC5616A">
      <w:pPr>
        <w:rPr>
          <w:rFonts w:hint="eastAsia"/>
        </w:rPr>
      </w:pPr>
      <w:r>
        <w:rPr>
          <w:rFonts w:hint="eastAsia"/>
        </w:rPr>
        <w:t>&gt;OTU018143</w:t>
      </w:r>
    </w:p>
    <w:p w14:paraId="1758A16C">
      <w:pPr>
        <w:rPr>
          <w:rFonts w:hint="eastAsia"/>
        </w:rPr>
      </w:pPr>
      <w:r>
        <w:rPr>
          <w:rFonts w:hint="eastAsia"/>
        </w:rPr>
        <w:t>CCTACGGGTGGCTGCAGTAGGGAATTTTCCACAATGGACGAAAGTCTGATGGAGCAACGCCGCGTGCAGGATGAATGCCTTCGGGTTGTAAACTGCTTTTATCTGTGACGAATATGACGGTAGCAGATGAATAAGGATCGGCTAACTCCGTGCCAGCAGCCGCGGTCATACGGAGGGGGCTAGCGTTGTTCGGAATTACTGGGCGTAAAGGGCGCGTAGGCGGCGGCGTAAGCGGGATGTGAAAGCTCCGGGCTCAACTCGGAGAGGCCAGTTGATACTGCTGTGGCTAGAGTCCGGTAGGGGAGCGTGGAATTCCTGGTGTAGCGGTGAAATGCGCAGATATCAGGAGGAACACCAGCGGCGAAGGCGGCGCTCTGGGCCGGAACTGACGCTGAGGAGCGAAAGCGTGGGTAGCAAACAGGATTAGATACCCGTGTAGTCC</w:t>
      </w:r>
    </w:p>
    <w:p w14:paraId="7DDE477F">
      <w:pPr>
        <w:rPr>
          <w:rFonts w:hint="eastAsia"/>
        </w:rPr>
      </w:pPr>
      <w:r>
        <w:rPr>
          <w:rFonts w:hint="eastAsia"/>
        </w:rPr>
        <w:t>&gt;OTU018144</w:t>
      </w:r>
    </w:p>
    <w:p w14:paraId="78F82047">
      <w:pPr>
        <w:rPr>
          <w:rFonts w:hint="eastAsia"/>
        </w:rPr>
      </w:pPr>
      <w:r>
        <w:rPr>
          <w:rFonts w:hint="eastAsia"/>
        </w:rPr>
        <w:t>CCTACGGGAGGCTGCAGTGGGGAATATTGCGCAATGGACGAAAGTCTGACGCAGCGACGCCGCGTGTGGGATGACGGTCTTCGGATTGTAAACCACTGTCGGGAGGGACGAATACGCCGCAAGGCGGGTGACGGTACCTCCAAAGGAAGCACCGGCTAACTCCGTGCCAGCAGCCGCGGTAATACGGAGGGTGCGAGCGTTGTCCGGAATCACTGGGCGTAAAGCGTGCGTAGGCGGTTGGTTAAGTCTGTCGTGAAAGCCCTGGGCTCAACCTGGGAATGGCGATGGATACTGGCGAGCTAGAGTGTGATAGAGGATGGCGGAATTCCCGGTGTAGCGGTGAAATGCGTAGAGATCGGGAGGAACATCCGTGGCGAAGGCGACTACCTGGACCAGCACTGACACTGAGGCACGAAAGCGTGGGGAGCAAACAGGATTAGATACCCCGGTAGTCC</w:t>
      </w:r>
    </w:p>
    <w:p w14:paraId="3B12A02E">
      <w:pPr>
        <w:rPr>
          <w:rFonts w:hint="eastAsia"/>
        </w:rPr>
      </w:pPr>
      <w:r>
        <w:rPr>
          <w:rFonts w:hint="eastAsia"/>
        </w:rPr>
        <w:t>&gt;OTU018145</w:t>
      </w:r>
    </w:p>
    <w:p w14:paraId="3482F492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ATTTCGGTATGTAAACTTCGAAAGAATGGGAAGAATAAATGACGGTACCATTTATAAGCTCCGGCTAACTACGTGCCAGCAGCCGCGGTAAGACGTAGGAGGCAAGCGTTATCCGGAGTTACTGGGCGTAAAGCGCGTGTAGGCGGGCGTGTAAGTGGTTCGTGAAATATCCGGGCTAAACTCGGGTAGGTCGAATCAGACTGCATGTCTGGAGGCGGGTAGAGGGTGGTGGAATTTCCTGTGTAGCGGTGAAATGCTTAGATATGTCACAGAACACCGATTGCGAAGGCAGCTCACTAAGGTGTAACTGACGCTGAGGCACGAAAGCGTGGGGATCAAACAGGATTAGATACCCGGGTAGTCC</w:t>
      </w:r>
    </w:p>
    <w:p w14:paraId="7BB587E9">
      <w:pPr>
        <w:rPr>
          <w:rFonts w:hint="eastAsia"/>
        </w:rPr>
      </w:pPr>
      <w:r>
        <w:rPr>
          <w:rFonts w:hint="eastAsia"/>
        </w:rPr>
        <w:t>&gt;OTU018146</w:t>
      </w:r>
    </w:p>
    <w:p w14:paraId="4237EED4">
      <w:pPr>
        <w:rPr>
          <w:rFonts w:hint="eastAsia"/>
        </w:rPr>
      </w:pPr>
      <w:r>
        <w:rPr>
          <w:rFonts w:hint="eastAsia"/>
        </w:rPr>
        <w:t>CCTACGGGAGGCTGCAGTCGAGAATTTTTCTCAATGGGCGAAAGCCTGAAGGAGCGACGCCGCGTGTGGGATGAAGGGTTTCGATCCGTAAACCACTGTCATTTGTGAACAATGGTTATCCATTAATAGTGGGTGACTTGATAGTAATGAAAGAGGAAGGGACGGCTAACTCTGTGCCAGCAGCCGCGGTAATACAGAGGTCCCGAGCGTTGTTCGGATTCACTGGGCGTAAAGGGTGCGTAGGTGGCCTCTGCAAGTCGACTGTGAAATCTCCGGGCTTAACCCGGAACGGTCAGCCGATACTGCAGGGCTAGAGTGCAGAAGGGGCAACCGGAATTCTCGGTGTAGCGGTGAAATGCGTAGATATCGAGAGGAACACCTGCGGCGAAGGCGGGTTGCTGGGCTGACACTGACGCTGACAGCGCGAAAGCTAGGGGAGCGAACGGGATTAGATACCCGAGTAGTCC</w:t>
      </w:r>
    </w:p>
    <w:p w14:paraId="5A3AC020">
      <w:pPr>
        <w:rPr>
          <w:rFonts w:hint="eastAsia"/>
        </w:rPr>
      </w:pPr>
      <w:r>
        <w:rPr>
          <w:rFonts w:hint="eastAsia"/>
        </w:rPr>
        <w:t>&gt;OTU018147</w:t>
      </w:r>
    </w:p>
    <w:p w14:paraId="2EBA1C90">
      <w:pPr>
        <w:rPr>
          <w:rFonts w:hint="eastAsia"/>
        </w:rPr>
      </w:pPr>
      <w:r>
        <w:rPr>
          <w:rFonts w:hint="eastAsia"/>
        </w:rPr>
        <w:t>CCTACGGGCGGCAGCAGTAGGGAATATTGGGCAATGGAGGCAACTCTGACCCAGCCATGCCGCGTGCAGGAAGAAGGCCTTCTGGGTTGTAAACTGCTTTTGGAAGGGAACAAAACGGGCATGCGTGCCAACTTGAGTGTACCTTCAGAATAAGCACCGGCTAACTCCGTGCCAGCAGCCGCGGTAATACGGAGGGTGCAAGCGTTGTCCGGACTGACTGGGCGTAAAGCGCACGCAGGCGGCCTTGTGCGTGGGGTGTGAAAGCGGACGGCTTAACTTATGGCTTGCTTTCGATACGGGCAGACTAGAGGTATGCAGGGGAGAACGGAATTCCTGGTGTAGCGGTGAAATGCGCAGATATCAGGAGGAACACCGGTGGCGAAGGCGGTTCTCTGGTTGGATACCCCAGTAGTCC</w:t>
      </w:r>
    </w:p>
    <w:p w14:paraId="32EB2EDB">
      <w:pPr>
        <w:rPr>
          <w:rFonts w:hint="eastAsia"/>
        </w:rPr>
      </w:pPr>
      <w:r>
        <w:rPr>
          <w:rFonts w:hint="eastAsia"/>
        </w:rPr>
        <w:t>&gt;OTU018148</w:t>
      </w:r>
    </w:p>
    <w:p w14:paraId="5D15C60A">
      <w:pPr>
        <w:rPr>
          <w:rFonts w:hint="eastAsia"/>
        </w:rPr>
      </w:pPr>
      <w:r>
        <w:rPr>
          <w:rFonts w:hint="eastAsia"/>
        </w:rPr>
        <w:t>CCTACGGGGGGCTGCAGTGGGGAATATTGGACAATGGGCGCAAGCCTGATCCAGCCATGCCGCGTGAGTGACGAAGGCCTTCGGGTTGTAAAGTCCTTTCGGCAGGGACGATGATGACGGTACCTGCAGAAGAAGCCCCGGCTAAGTTCGTGCCAGCAGCCGCGGTAATACGAACTGCGCGAACGTTATTCGGAATCACTGGGCTTACAGGGTGCGTAGGCGGCTTTTCAGGTCCGATGTGAAATCCCACGGCTCAACCGTGGAATGGCATTGGAAACCGGGAAGCTTGAGTGAGCTAGAGGTGCATGGAACTTCCGGTGGAGCGGTGAAATGCGTTGAGATCGGAAGGAACACCAGAGGCGAAAGCGATGCACTGGGGCTTGTCTGACGCTGAGGCACGAAAGCCAGGGGAGCGAACGGGATTAGATACCCCAGTAGTCC</w:t>
      </w:r>
    </w:p>
    <w:p w14:paraId="0E8C544C">
      <w:pPr>
        <w:rPr>
          <w:rFonts w:hint="eastAsia"/>
        </w:rPr>
      </w:pPr>
      <w:r>
        <w:rPr>
          <w:rFonts w:hint="eastAsia"/>
        </w:rPr>
        <w:t>&gt;OTU018149</w:t>
      </w:r>
    </w:p>
    <w:p w14:paraId="21EFFEF6">
      <w:pPr>
        <w:rPr>
          <w:rFonts w:hint="eastAsia"/>
        </w:rPr>
      </w:pPr>
      <w:r>
        <w:rPr>
          <w:rFonts w:hint="eastAsia"/>
        </w:rPr>
        <w:t>CCTACGGGTGGCTGCAGTAAGGAATCTTCCGCAATGGGGGCAACCCTGACGGAGCAACGCCGCGTGGAGGAAGACGGCCTTCGGGTTGTAAACTCCTTTTGCACGGGACGAACATTGACGGTACCGTGCGAATAAGAGGTGGCTAACTATGTGCCAGCAGCCGCGGTAATACATAGACCTCAAGCGTTATCCGGATTTACTGGGCGTAAAGGGTGCGTAGGTGGCGAGGTGAGTCAGGTGTGAAATCTCGGGGCTCAACCCCGAAACTGCACTTGATACTGCCTTGCTCGAGTCCTGGAGAGGAGATTGGAATTTACGGTGTAGCAGTGAAATGCGTAGATATCGTAAGGAAGACCAGTGGCGAAGGCGAATCTCTGGACAGGTACTGACACTGAGGCACGAAGGCCAGGGGAGCAAACGGGATTAGATACCCCAGTAGTCC</w:t>
      </w:r>
    </w:p>
    <w:p w14:paraId="2EB11A40">
      <w:pPr>
        <w:rPr>
          <w:rFonts w:hint="eastAsia"/>
        </w:rPr>
      </w:pPr>
      <w:r>
        <w:rPr>
          <w:rFonts w:hint="eastAsia"/>
        </w:rPr>
        <w:t>&gt;OTU018150</w:t>
      </w:r>
    </w:p>
    <w:p w14:paraId="58BD534F">
      <w:pPr>
        <w:rPr>
          <w:rFonts w:hint="eastAsia"/>
        </w:rPr>
      </w:pPr>
      <w:r>
        <w:rPr>
          <w:rFonts w:hint="eastAsia"/>
        </w:rPr>
        <w:t>CCTACGGGTGGCAGCAGTAAGGAATATTGGACAATGGGCGCAAGCCTGATCCAGCCATGCCGCGTGAGTGATGAAGGCCTTAGGGTTGTAAAGCTCTTTCGGCGGGGACGATAATGACGGTACCTGGAGAATGGTAGGGGAAGGTGGAATTCCGGGTGTAGTGGTGAAATGCGTAGATATCCGGAGGAACACCAGTGGCGAAGGCGGCCTTCTGGACCATTTCTGACGCTCAGACGCGAAAGCGTGGGGAGCAAACAGGATTAGATACCCCAGTAGTCC</w:t>
      </w:r>
    </w:p>
    <w:p w14:paraId="4D038FA2">
      <w:pPr>
        <w:rPr>
          <w:rFonts w:hint="eastAsia"/>
        </w:rPr>
      </w:pPr>
      <w:r>
        <w:rPr>
          <w:rFonts w:hint="eastAsia"/>
        </w:rPr>
        <w:t>&gt;OTU018151</w:t>
      </w:r>
    </w:p>
    <w:p w14:paraId="2CE987B5">
      <w:pPr>
        <w:rPr>
          <w:rFonts w:hint="eastAsia"/>
        </w:rPr>
      </w:pPr>
      <w:r>
        <w:rPr>
          <w:rFonts w:hint="eastAsia"/>
        </w:rPr>
        <w:t>CCTACGGGAGGCTGCAGTGGGGAATCTTGCGCAATGGCCTGACGGCTGACGCAGCGACGCCGCGTGAGGGATGACGCTCTTCGGAGTGTAAACCTCTTTTGCCCGGGACGAATTGCCAGCATTTGCTGGCTTGACGGTACCGAAGGAATCAGCACCGGCTAACTCCGTGCCAGCAGCCGCGGTAATACGGAGGGTGCAAGCGTTGTCCGGATTCATTGGGTTTAAAGGGTGCGCAGGCGGGAGAGTAAGTCAGGGGTGAAAGACGGTTGCTCAACAATCGCAGTGCCTTTGATACTGGTCTTCTTGGGTGCCCGTGAGGTAGGCGGAATGGGTGGTGTAGCGGTGAAATGCATAGATACCACCCAGAACTCCGATTGCGAAGGCAGCCTACTGGCGGGTCACCGACGCTCAGGCACGAAAGCGTGGGGATCAAACAGGATTAGATACCCGAGTAGTCC</w:t>
      </w:r>
    </w:p>
    <w:p w14:paraId="4AA2DC39">
      <w:pPr>
        <w:rPr>
          <w:rFonts w:hint="eastAsia"/>
        </w:rPr>
      </w:pPr>
      <w:r>
        <w:rPr>
          <w:rFonts w:hint="eastAsia"/>
        </w:rPr>
        <w:t>&gt;OTU018152</w:t>
      </w:r>
    </w:p>
    <w:p w14:paraId="39AEFAF7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TAGGCGGTTAATAGCCGACCGAGGTGACGGTACCGCCAGAGGAAGCGCCGGCTAACTCCGTGCCAGCAGCCGCGGTAAGACGGAGGGCGCGAGCGTTGTCCGGATTTACTGGGCGTAAAGAGTTGCGTAGGTGGCAGGGCAAGTTAATAGTGAAAGCGTGCGGCTCAACCGCATACACATTATTTAAACTGCTCAGCTTGAAGATGAGAGAGGTCACTGGAATTCCAAGTGTAGGAGTGAAATCCGTAGATATTTGGAGGAACACCGATGGCGTAGGCAGGTGACTGGCTCATTCTTGACACTAAGGCACGAAAGCGTGGGGAGCAAACAGGATTAGATACCCCAGTAGTCC</w:t>
      </w:r>
    </w:p>
    <w:p w14:paraId="11D6D356">
      <w:pPr>
        <w:rPr>
          <w:rFonts w:hint="eastAsia"/>
        </w:rPr>
      </w:pPr>
      <w:r>
        <w:rPr>
          <w:rFonts w:hint="eastAsia"/>
        </w:rPr>
        <w:t>&gt;OTU018153</w:t>
      </w:r>
    </w:p>
    <w:p w14:paraId="6606C819">
      <w:pPr>
        <w:rPr>
          <w:rFonts w:hint="eastAsia"/>
        </w:rPr>
      </w:pPr>
      <w:r>
        <w:rPr>
          <w:rFonts w:hint="eastAsia"/>
        </w:rPr>
        <w:t>CCTACGGGAGGCTGCAGTGGGGAATATTGCGCAATGGGCGAAAGCCTGACGCAGCAACGCCGCGTGAGTGATGAAGGCCTTCGGGTCGTAAAGCTCTGTCGGAGGGAACGAATGTCCTTGGGGTTAACAGCCCCTGGGAGTGACGGTACCCTCAAAGGAAGCACCGGCTAACTCTGTGCCAGCAGCCGCGGTAATACGGGGGGAGCAAGCGTTGTCCGGATTTACTGGGCGTACAGCGCGCGCAGGCGGACCGCGACGTGCCGTGTGACAAGCCACCGCTCACCGGTGGAGGGCCATGGTACACGAGCGGTCTGGAGGCAGGGAGAGGGATGTGGAATGCCCGGTGGAGCGGTGAAATGCGTAGAGATGTGGAGGAACACCGATGGCGAAGGCAGCCCTCTGGGACGGTACTGACGCTGAGACGCGAAAGCGTGGGGAGCGAACAGGATTAGATACCCCTGTAGTCC</w:t>
      </w:r>
    </w:p>
    <w:p w14:paraId="034AEACA">
      <w:pPr>
        <w:rPr>
          <w:rFonts w:hint="eastAsia"/>
        </w:rPr>
      </w:pPr>
      <w:r>
        <w:rPr>
          <w:rFonts w:hint="eastAsia"/>
        </w:rPr>
        <w:t>&gt;OTU018154</w:t>
      </w:r>
    </w:p>
    <w:p w14:paraId="6DEDCB14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CCTTCGGGTCGTAAACTCCTGTCAGACGGGACGAAGGTAGCGGGGTGAACAATCTCGCTGCTTGACGGTACCGTCAGAGGAAGCCCCGGCTAACTCCGTGCCAGCAGCCGCGGTAATACGGAGGGGGCGAGCGTTATTCGGAATTATTGGGCGTAAAGCGCGCGTAGGCGGCTACTCAAGTCAGAGGTGAAACCCCGAAGCTTAACTTCGGAACTGCCTTTGATACTGCTAGTCTAGAGTTTGGGAGAGGCGAGTGGAATGTCTGGTGTAGCAGTGAAATGCGTAGATATCGGGAGGAACATCAGTGGCGAAGGCGGCTACCTGGCCCAATACTGACACTCAGGTGCGACAGCGTGGGGAGCAAACAGGATTAGATACCCCGGTAGTCC</w:t>
      </w:r>
    </w:p>
    <w:p w14:paraId="2BB08CD5">
      <w:pPr>
        <w:rPr>
          <w:rFonts w:hint="eastAsia"/>
        </w:rPr>
      </w:pPr>
      <w:r>
        <w:rPr>
          <w:rFonts w:hint="eastAsia"/>
        </w:rPr>
        <w:t>&gt;OTU018155</w:t>
      </w:r>
    </w:p>
    <w:p w14:paraId="70976BE1">
      <w:pPr>
        <w:rPr>
          <w:rFonts w:hint="eastAsia"/>
        </w:rPr>
      </w:pPr>
      <w:r>
        <w:rPr>
          <w:rFonts w:hint="eastAsia"/>
        </w:rPr>
        <w:t>CCTACGGGGGGCTGCAGTGGGGAATCTTGCGCAATGGGCGAAAGCCTGACGCAGCGACGCCGCGTGGGGGATGAAGGCCCTCGGGTTGTAAACCCCTTTCGGCAGGGACGAAGCGAAAGTGACGGTACCTGCAGAAGAAGCCCCGGCTAACTACGTGCCAGCAGCCGCGGTAAGACGTAGGGGGCGAGCGTTGTCCGGATTTATTGGGCGTAAAGCGTGCGCAGGCGGTCTGCTAAGACAGGTGTGAAATCCCCGGGCTTAACCTGGGAACTGCGCTTGTAACTGGCAAGCTAGAGTGTGGCAGAGGGGGGTAGAATTCCAGGTGTAGCAGTGAAATGCGTAGATATCGGGAGGAACACCAGTGGCGAAGGCGGCCAACTGGCTTGGAACTGACACTCAGGGACGAAAGCGTGGGTAGCGAACCGGATTAGATACCCTAGTAGTCC</w:t>
      </w:r>
    </w:p>
    <w:p w14:paraId="4A64AD3F">
      <w:pPr>
        <w:rPr>
          <w:rFonts w:hint="eastAsia"/>
        </w:rPr>
      </w:pPr>
      <w:r>
        <w:rPr>
          <w:rFonts w:hint="eastAsia"/>
        </w:rPr>
        <w:t>&gt;OTU018156</w:t>
      </w:r>
    </w:p>
    <w:p w14:paraId="3AFD7F5A">
      <w:pPr>
        <w:rPr>
          <w:rFonts w:hint="eastAsia"/>
        </w:rPr>
      </w:pPr>
      <w:r>
        <w:rPr>
          <w:rFonts w:hint="eastAsia"/>
        </w:rPr>
        <w:t>CCTACGGGCGGCTGCAGTGGGGAATTTTTGGCAATGGGGGCAACCCTGACCAAGCAACGCCGCGTGGGTGATGAAGTCTCTTGGGACGTAAAACCCTTTCGACGGGGAAGAAACCGCAAGGTTGACGGTACCCGTAGAAGAAGCCCCGGCTAACTCCGTGCCAGCAGCCGCGGTAATACGGGGGGGGCAAGCGTTGTCCGGAATTATTGGGCGTAAAGAGCTCGTAGGCGGTTTGTCGCGTCTGCTGTGAAAACCCGAGGCTCAACCTCGGGCTTGCAGTGGGTACGGGCAGACTAGAGTGCGGTAGGGGAGACTGGAATTCCTGGTGTAGCGGTGAAATGCGTAGAGATTAGGAAGAACCCCAGTGGCGAAGGCGACTTTCTGGACTGTAACTGACACTGAGGCTCGAAAGCGTGGGGAGCAAACAGGATTAGATACCCCGGTAGTCC</w:t>
      </w:r>
    </w:p>
    <w:p w14:paraId="708A217D">
      <w:pPr>
        <w:rPr>
          <w:rFonts w:hint="eastAsia"/>
        </w:rPr>
      </w:pPr>
      <w:r>
        <w:rPr>
          <w:rFonts w:hint="eastAsia"/>
        </w:rPr>
        <w:t>&gt;OTU018157</w:t>
      </w:r>
    </w:p>
    <w:p w14:paraId="36EB534C">
      <w:pPr>
        <w:rPr>
          <w:rFonts w:hint="eastAsia"/>
        </w:rPr>
      </w:pPr>
      <w:r>
        <w:rPr>
          <w:rFonts w:hint="eastAsia"/>
        </w:rPr>
        <w:t>CCTACGGGAGGCAGCAGCGGGGAATATTGCGCAATGGGCGAAAGCTTGACGCAGCAACGCCGCGTGAGTGATGAAGGCCTTCGGGTCGTAAAGCTCTGTCGGAGGGAACGAATGCTTCTGAGGTTAATAGCCTCAGGAGGTGACGGTACCCTCAAAGGAAGCACCGGCTAACTCTGTGCCAGCAGCCGCGGTAATACAGAGGTCCCGAGCGTTGTTCGGATTCACTGGGCGTAAAGGGTGCGTAGGTGGCATGGTAAGTTTGATGTGAAAGCTCAGGGCTCAACCCTGAAATGGCATTGAATACTACTGTGCTGGAGGTTTGGAGGGGGGACTGGAATTCTTGGTGTAGCAGTGAAATGCGTAGAGATCGTAAGGAAGACCAGTGGCGAAGGCGGGTCTCTGGACAGTTCCTGACACTGAGGCACGAAGGCCAGGGGAGCAAACGGGATTAGATACCCCAGTAGTCC</w:t>
      </w:r>
    </w:p>
    <w:p w14:paraId="78BA2C18">
      <w:pPr>
        <w:rPr>
          <w:rFonts w:hint="eastAsia"/>
        </w:rPr>
      </w:pPr>
      <w:r>
        <w:rPr>
          <w:rFonts w:hint="eastAsia"/>
        </w:rPr>
        <w:t>&gt;OTU018158</w:t>
      </w:r>
    </w:p>
    <w:p w14:paraId="4E4EF029">
      <w:pPr>
        <w:rPr>
          <w:rFonts w:hint="eastAsia"/>
        </w:rPr>
      </w:pPr>
      <w:r>
        <w:rPr>
          <w:rFonts w:hint="eastAsia"/>
        </w:rPr>
        <w:t>CCTACGGGCGGCTGCAGTGGGGAATATTGCACAATGGGCGCAAGCCTGATGCAGCGACGCCGCGTGGGGGATGACGGCCTTCGGGTTGTAAACCTCTTTCACTAGGGACGAAGCGCAAGTGACGGTACCTGGAGAAGAAGCACCGGCCAACTACGTGCCAGCAGCCGCGGTAATACGTAGGGGGCGAGCGTTGTCCGGATTTATTGGGCGTAAAGAGCGCGTAGGCGGCCAGGTAGGTCCGACGTGAAATCTCGAGGCTCAACCTCGAGCGGTCGTTGGAAACCGCCCGGCTAGAGTCCGGAAGAGGAGAGTGGAATTCCTGGTGTAGCGGTGAAATGCGCAGATATCAGGAAGAACACCCATGGCGAAAGCAGCTCTCTGGGACGGTACTGACGCTGAGACGCGAAAGCGTGGGGAGCAAACAGGATTAGATACCCTAGTAGTCC</w:t>
      </w:r>
    </w:p>
    <w:p w14:paraId="4A98657C">
      <w:pPr>
        <w:rPr>
          <w:rFonts w:hint="eastAsia"/>
        </w:rPr>
      </w:pPr>
      <w:r>
        <w:rPr>
          <w:rFonts w:hint="eastAsia"/>
        </w:rPr>
        <w:t>&gt;OTU018159</w:t>
      </w:r>
    </w:p>
    <w:p w14:paraId="01F52483">
      <w:pPr>
        <w:rPr>
          <w:rFonts w:hint="eastAsia"/>
        </w:rPr>
      </w:pPr>
      <w:r>
        <w:rPr>
          <w:rFonts w:hint="eastAsia"/>
        </w:rPr>
        <w:t>CCTACGGGGGGCAGCAGTGGGGAATTTTCCGCAATGGGCGCAAGCCTGACGGAGTGACGCCGCGTGGGGGACGAAGGCCTTCGGGTTGTAAACCCCTGTCAGAGGGAAAGAAGGGTCATCCGGTGAATAGCCGGGTGGCTTGACGGTACCTTCAGAGGAAGCCCCGGCCAACTCTGTGCCAGCAGCCGCGGTAAGACAGAGGGGGCAAGCGTTGCTCGGAATCACTGGGCGTAAAGGGCGCGTAGGCGGGAGGGCAAGTCGGTCGTGAAATTCCCCGGCTCAACCGGGGCAGGTCGGCCGAGACTGCCGTTCTTGAGGGATGCAGAGGAGACTGGAATTCCCGGTGTAGCGGTGAAATGTGTAGAGATCGGGAGGAACACCGGTGGCGAAGGCGGGTCTCTGGGCATCACCTGACGCTGAGGCGCGAAAGCGTGGGGAGCAAACGGGATTAGATACCCCGGTAGTCC</w:t>
      </w:r>
    </w:p>
    <w:p w14:paraId="5CED14AD">
      <w:pPr>
        <w:rPr>
          <w:rFonts w:hint="eastAsia"/>
        </w:rPr>
      </w:pPr>
      <w:r>
        <w:rPr>
          <w:rFonts w:hint="eastAsia"/>
        </w:rPr>
        <w:t>&gt;OTU018160</w:t>
      </w:r>
    </w:p>
    <w:p w14:paraId="6512E032">
      <w:pPr>
        <w:rPr>
          <w:rFonts w:hint="eastAsia"/>
        </w:rPr>
      </w:pPr>
      <w:r>
        <w:rPr>
          <w:rFonts w:hint="eastAsia"/>
        </w:rPr>
        <w:t>CCTACGGGTGGCTGCAGTGGGGAATATTGGACAATGGGGGCAACCCTGATCCAGCGATGCCGCGTGTGTGAAGAAGGCCTGCGGGTTGTAAAGCACTTTCAGTGGGGAAGAGAAGCGTCTTGTGAATAATGAGACGTGGAGACGTTACTCACAGAAGAAGCTCCGGCTAACTTCGTGCCAGCAGCCGCGGTAATACGAAGGGGGCTAGCGTTGTTCGGATTTACTGGGCGTAAAGCGCGTGTAGGCGGGCTGGAAAGTTGGGGGTGAAATCCCGAGGCTCAACCTCGGAACTGCCTCCAAAACTTCCAGCCTGGACTCAAGCAGAGGCAAGTGGAATTGCGAGTGTAGAGGTGAAATTCGTAGATATTCGCAGGAACACCAGTGGCGAAGGCGACTTGCTGGGCTTGTAGTGACGCTGAGACGCGAAAGCGTGGGGAGCAAACAGGATTAGATACCCCTGTAGTCC</w:t>
      </w:r>
    </w:p>
    <w:p w14:paraId="0825F271">
      <w:pPr>
        <w:rPr>
          <w:rFonts w:hint="eastAsia"/>
        </w:rPr>
      </w:pPr>
      <w:r>
        <w:rPr>
          <w:rFonts w:hint="eastAsia"/>
        </w:rPr>
        <w:t>&gt;OTU018161</w:t>
      </w:r>
    </w:p>
    <w:p w14:paraId="64A8D625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TTAGGGGTTAATAGCCCCGAGCCTGACGGTACCCTTCGAGGAAGCCCCGGCTAACTACGTGCCAGCAGCCGCGGTAAGACAGAGGTCCCAAGCGTTAGGCGGAATCACTGGGCTTAAAGCGTGTGTAGGCGGAGTTGTAAGTACCTTGTGAAATCCCACGGCTTAACCGTGGAACTGCTTGGTATACTGCGACTCTTGGGCCAGCTAGGGGCTACCGGAACAAGTGGTGGAGCGGTGAAATGCGTTGATATCCTAAGGAACACCGGTGGCGAAAGCGGCTCACTGGGTCTTTTCTGACGCTGAGGCACGAAAGCTAGGGTAGCGAACGGGATTAGATACCCGAGTAGTCC</w:t>
      </w:r>
    </w:p>
    <w:p w14:paraId="47288264">
      <w:pPr>
        <w:rPr>
          <w:rFonts w:hint="eastAsia"/>
        </w:rPr>
      </w:pPr>
      <w:r>
        <w:rPr>
          <w:rFonts w:hint="eastAsia"/>
        </w:rPr>
        <w:t>&gt;OTU018162</w:t>
      </w:r>
    </w:p>
    <w:p w14:paraId="50149307">
      <w:pPr>
        <w:rPr>
          <w:rFonts w:hint="eastAsia"/>
        </w:rPr>
      </w:pPr>
      <w:r>
        <w:rPr>
          <w:rFonts w:hint="eastAsia"/>
        </w:rPr>
        <w:t>CCTACGGGTGGCTGCAGTGGGGAATATTGCACAATGGGCGGAAGCCTGATGCAGCGACGCCGCGTGGGGGATGACGGCCTTCGGGTTGTAAACCCCTTTCGCCCGGGACGAAGCGAGAGTGACGGTACCGGGAGAAGAAGCACCGGCCAACTACGTGCCAGCAGCCGCGGTAATACGTAGGGCGCAAGCGTTGTCCGGAATTATTGGGCGTAAAGCGCGCGCAGGCGGTTTGTCGCGTCTGCTGTGAAAGCCCGGGGCTCAACCCCGGGTCTGCAGTGGGTACGGGCAGACTAGAGTGCAGTAGGGGAGACTGGAATTCCTGGTGTAGCGGTGAAATGCGCAGATATCAGGAGGAACACCAATAGCGAAGGCAGCTCGCTGGGACGTAACTGACACTGAGATGCGAAAGCGTGGGGAGCAAACAGGATTAGATACCCGAGTAGTCC</w:t>
      </w:r>
    </w:p>
    <w:p w14:paraId="78CAE026">
      <w:pPr>
        <w:rPr>
          <w:rFonts w:hint="eastAsia"/>
        </w:rPr>
      </w:pPr>
      <w:r>
        <w:rPr>
          <w:rFonts w:hint="eastAsia"/>
        </w:rPr>
        <w:t>&gt;OTU018163</w:t>
      </w:r>
    </w:p>
    <w:p w14:paraId="07BAE204">
      <w:pPr>
        <w:rPr>
          <w:rFonts w:hint="eastAsia"/>
        </w:rPr>
      </w:pPr>
      <w:r>
        <w:rPr>
          <w:rFonts w:hint="eastAsia"/>
        </w:rPr>
        <w:t>CCTACGGGTGGCTGCAGCAAGGAATTTTCGTCAATGGGCTAACGCCTGAACGAGCAACGCCGCGTGCAGGATGACGGCCTTCGGGTTGTAAACTGCTTTTTCGAGGGATGATTGTGACAGTACCTCGGGAATAAGGCTCGGCTAACTCTGTGCCAGCAGCCGCGGTGATACGTAGGGTGCAAGCGTTATCCGGATTTACTGGGCGTAAAGGGTTGCGTAGGCTCCTTGTTGCATCTTGTCTGAAAGCCCCGGGCTTAACTTGGGAATTGCGCTCGAAACTATGGTGCTGGAGTGTGGCAGAGGAAGGTGGAATTCCACGTGTAGCGGTGAAATGCGTAGATATCTGAAGGAACATCAGTGGCGAAAGCGACTTCCTGGACCAATACTGACGCTCATGTGCGAAAGCGTGGGGAGCAAACAGGATTAGATACCCCGGTAGTCC</w:t>
      </w:r>
    </w:p>
    <w:p w14:paraId="4507B367">
      <w:pPr>
        <w:rPr>
          <w:rFonts w:hint="eastAsia"/>
        </w:rPr>
      </w:pPr>
      <w:r>
        <w:rPr>
          <w:rFonts w:hint="eastAsia"/>
        </w:rPr>
        <w:t>&gt;OTU018164</w:t>
      </w:r>
    </w:p>
    <w:p w14:paraId="732722F9">
      <w:pPr>
        <w:rPr>
          <w:rFonts w:hint="eastAsia"/>
        </w:rPr>
      </w:pPr>
      <w:r>
        <w:rPr>
          <w:rFonts w:hint="eastAsia"/>
        </w:rPr>
        <w:t>CCTACGGGTGGCTGCAGTAAGGAATATTGGTCAATGGACGCAAGTCTGAACCAGCCATGCCGCGTGCAGGATGAAGGCCCTATGGGTTGTAAACTGCTTTTGTACGGGAAAAAACCCTTGAACGTGTTCGAGGCTGATGGTACCGTAAGAATAAGGATCGGCTAACTCCGTGCCAGCAGCCGCGGTAATACGGAGGATCCAAGCGTTATCCGGATTCATTGGGCGTAAAGGGCGTGCAGGCGGTCTGTTAAGTCTAGGGTGAAAGCTCCCGGCTCAACTGGGAGAGGTCCTTGGATACTGGCAGACTTGAGGAGAGTAGAGGAGAGTGGAATTCCCGGTGTAGTGGTGATATGCGTAGATATCGGGAGGAACACCAGTGGCGAAGGCGGCTCTCTGGGCTCTACCTGACGCTGAGACGCGAAAGCGTGGGGAGCGAACCGGATTAGATACCCTGGTAGTCC</w:t>
      </w:r>
    </w:p>
    <w:p w14:paraId="6EF9A785">
      <w:pPr>
        <w:rPr>
          <w:rFonts w:hint="eastAsia"/>
        </w:rPr>
      </w:pPr>
      <w:r>
        <w:rPr>
          <w:rFonts w:hint="eastAsia"/>
        </w:rPr>
        <w:t>&gt;OTU018165</w:t>
      </w:r>
    </w:p>
    <w:p w14:paraId="5C2991F7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ATCGTAAAGCTCTGTTGTTAGGGAAGAACAAGTACCGTTCGAATAGGGCGGTACCGTGACGGTACCTAACCAGAAAGCCACGGCCAACTACGTGCCAGCAGCCGCGGTAATACAGAGGGGGCAAGCGTTGTTCGGAATTACTGGGCGTAAAGGGCGCGTAGGCGGCCTGCTAAGTCGAACGTGAAATCCCTGGGCTCAACCCAGGAACTGCGTCCGAAACTGGTTGACTTGAGTGCAGAAGAGGAAAGTGGAATTCCACGTGTAGCGGTGAAATGCGTAGAGATGTGGAGGAACACCAGTGGCGAAGGCGACTTTCTGGGCTGTAACTGACGCTGAGGCGCGAAAGCGTGGGGAGCAAACAGGATTAGATACCCGAGTAGTCC</w:t>
      </w:r>
    </w:p>
    <w:p w14:paraId="1A3950F4">
      <w:pPr>
        <w:rPr>
          <w:rFonts w:hint="eastAsia"/>
        </w:rPr>
      </w:pPr>
      <w:r>
        <w:rPr>
          <w:rFonts w:hint="eastAsia"/>
        </w:rPr>
        <w:t>&gt;OTU018166</w:t>
      </w:r>
    </w:p>
    <w:p w14:paraId="22BF3CEF">
      <w:pPr>
        <w:rPr>
          <w:rFonts w:hint="eastAsia"/>
        </w:rPr>
      </w:pPr>
      <w:r>
        <w:rPr>
          <w:rFonts w:hint="eastAsia"/>
        </w:rPr>
        <w:t>CCTACGGGTGGCTGCAGTGGGGAATTGTTCGCAATGGGCGCAAGCCTGACGACGCAACGCCGCGTGAAGGATGAAGTCTTTCGGGATGTAAACTTCGTAAGAATAGGAAGAATAAATGACGGTACTATTTGTAAGGTCCGGCTAACTACGTGCCAGCAGCCGCGGTAATACGTAGGGACCAAGCGTTGTTCGGATTTACTGGGCGTAAAGGGCGCGCAGGCGGTTCTTCAAGTCAGAGGTGAAAGCCCAGGGCTCAACCCTGGAATGGCCTTTGAGACTAGAGAACTAGGGTACGGGAGAGGTGAGTGGAATTCCGAGTGTAGAGGTGAAATTCGTAGATATTGGGAAGAACACCGATGGCGAAGGCAGCCATCTGGACCGACACTGACGCTGAGGCGCGAAAGCGTGGGGAGCAAACAGGATTAGATACCCCAGTAGTCC</w:t>
      </w:r>
    </w:p>
    <w:p w14:paraId="62009EF5">
      <w:pPr>
        <w:rPr>
          <w:rFonts w:hint="eastAsia"/>
        </w:rPr>
      </w:pPr>
      <w:r>
        <w:rPr>
          <w:rFonts w:hint="eastAsia"/>
        </w:rPr>
        <w:t>&gt;OTU018167</w:t>
      </w:r>
    </w:p>
    <w:p w14:paraId="65A5ACA2">
      <w:pPr>
        <w:rPr>
          <w:rFonts w:hint="eastAsia"/>
        </w:rPr>
      </w:pPr>
      <w:r>
        <w:rPr>
          <w:rFonts w:hint="eastAsia"/>
        </w:rPr>
        <w:t>CCTACGGGTGGCTGCAGTGGGGAATTTTGGACAATGGGCGAAAGCCTGATGCAGCGACGCCGCGTGAGGGATGACGGCCTTCGGGTTGTAAACCTCTTTCAGCAGGGAAGAAGCGAAAGTGACGGTACCTGCAGAAGAAGCGCCGGCTAACTACGTGCCAGCAGCCGCGGTAATACGTAGGGCGCAAGCGTTGTCCGGAATTATTGGGCGTAAAGCGCACGTAGGCGGATCGATCAGTCAGGGGTGAAATCCCAGGGCTCAACCCTGGAACTGCCTTTGATACTGTCGATCTGGAGTATGGAAGAGGTGAGTGGAATTCCGAGTGTAGCAGTGAAATGCGTAGAGATGTGGAGGAACACCGATGGCGAAGGCAGCCCCCTGGGTCAAGACTGACGCTCATGCACGAAAGCGTGGGGAGCAAACAGGATTAGATACCCCGGTAGTCC</w:t>
      </w:r>
    </w:p>
    <w:p w14:paraId="27559C3E">
      <w:pPr>
        <w:rPr>
          <w:rFonts w:hint="eastAsia"/>
        </w:rPr>
      </w:pPr>
      <w:r>
        <w:rPr>
          <w:rFonts w:hint="eastAsia"/>
        </w:rPr>
        <w:t>&gt;OTU018168</w:t>
      </w:r>
    </w:p>
    <w:p w14:paraId="5FEEC462">
      <w:pPr>
        <w:rPr>
          <w:rFonts w:hint="eastAsia"/>
        </w:rPr>
      </w:pPr>
      <w:r>
        <w:rPr>
          <w:rFonts w:hint="eastAsia"/>
        </w:rPr>
        <w:t>CCTACGGGGGGCAGCAGTGGGGAATCTTGCGCAATGGGCGAAAGCCTGACGCAGCGACGCCGCGTGGGGGATGAAGGCCTTCGGGTTGTAAACCCCTTTCAGCAGGGACGATTGTGACGGTACCTGCAGAAGAAGGACCGGCCAACTACGTGCCAGCAGCCGCGGTAATACGTAGGGGGCAAGCGTTGTTCGGAATTACTGGGCGTAAAGCGCGCGTAGGCGGTTTTGCAAGCCAGAGGTGAAATGCGCAGATATCAGGAGGAACACCGGTGGCGAAGGCGGGTCTCTGGGCCGATATTGACGCTGAGGAGCGAAAGCGTGGGGAGCGAACAGGATTAGATACCCCAGTAGTCC</w:t>
      </w:r>
    </w:p>
    <w:p w14:paraId="069E5C67">
      <w:pPr>
        <w:rPr>
          <w:rFonts w:hint="eastAsia"/>
        </w:rPr>
      </w:pPr>
      <w:r>
        <w:rPr>
          <w:rFonts w:hint="eastAsia"/>
        </w:rPr>
        <w:t>&gt;OTU018169</w:t>
      </w:r>
    </w:p>
    <w:p w14:paraId="5E0B4463">
      <w:pPr>
        <w:rPr>
          <w:rFonts w:hint="eastAsia"/>
        </w:rPr>
      </w:pPr>
      <w:r>
        <w:rPr>
          <w:rFonts w:hint="eastAsia"/>
        </w:rPr>
        <w:t>CCTACGGGGGGCTGCAGTCGAGAATCTTCGGCAATGGGCGAAAGCCTGACCGAGCGACGCCGCGTGCGGGATGACGGCCCTTGGGTTGTAAACCGCTGTCAGAGGGGATGAAATTCCTGGGAGCTATCTCCCAGGATTGACAAAGCCTCAGAGGAAGCCCGGGCTAAGTACGTGCCAGCAGCCGCGGTAATACGTACTGGGCGAACGTTATTCGGAATCACTGGGCTTAAAGGGTGCGTAGGCGGCCTTCCAGGTCCGGTGTGAAATCTCACGGCTCAACCGGGGAACTGCGTGTGATACTGGCGGGCTCGAATTCGGGAGAGGGATGTGGAATTCCAGGTGTAGCGGTGAAATGCGTAGATATCGTAAGGAAGACCAGTGGCGAAGGCGAATCTCTGGACAGTTACTGACACTGAGGCACGAAGGCCAGGGGAGCAAACAGGATTAGATACCCCAGTAGTCC</w:t>
      </w:r>
    </w:p>
    <w:p w14:paraId="4F41AE62">
      <w:pPr>
        <w:rPr>
          <w:rFonts w:hint="eastAsia"/>
        </w:rPr>
      </w:pPr>
      <w:r>
        <w:rPr>
          <w:rFonts w:hint="eastAsia"/>
        </w:rPr>
        <w:t>&gt;OTU018170</w:t>
      </w:r>
    </w:p>
    <w:p w14:paraId="11991E90">
      <w:pPr>
        <w:rPr>
          <w:rFonts w:hint="eastAsia"/>
        </w:rPr>
      </w:pPr>
      <w:r>
        <w:rPr>
          <w:rFonts w:hint="eastAsia"/>
        </w:rPr>
        <w:t>CCTACGGGGGGCTGCAGTGGGGAATCTTGCGCAATGGGCGAAAGCCTGACGCAGCCATGCCGCGTGAATGATGAAGGTCTTAGGATTGTAAAGTTCTTTCGCCCGTGACGATGATGACGGTAACGGGAGAAGAAGCCCCGGCTAACTCTGTGCCAGCAGCCGCGGTAAGACAGAGGTGCCAAGCGTTAGGCGGAATCACTGGGCGTAAAGGGCGCGTAGGCGGCCGGGGAAGGCCGGTGTGAAAGCCCGGGGCTCAACCCCGGGTCGGCACTGGCGACTCCCCGGCTGGGGCCCACTAGAGGCGGGCGGAATTCCGGGTGTAGCGGTGGAATGCGTAGAGATCCGGAAGAACACCGGAGGCGAAGGCGGCCAGCTGGGCGTGATCTGACGCTGAGGCGCGAAGGCGTGGGGAGCGAACAGGATTAGATACCCTAGTAGTCC</w:t>
      </w:r>
    </w:p>
    <w:p w14:paraId="523DD66A">
      <w:pPr>
        <w:rPr>
          <w:rFonts w:hint="eastAsia"/>
        </w:rPr>
      </w:pPr>
      <w:r>
        <w:rPr>
          <w:rFonts w:hint="eastAsia"/>
        </w:rPr>
        <w:t>&gt;OTU018171</w:t>
      </w:r>
    </w:p>
    <w:p w14:paraId="42B40E27">
      <w:pPr>
        <w:rPr>
          <w:rFonts w:hint="eastAsia"/>
        </w:rPr>
      </w:pPr>
      <w:r>
        <w:rPr>
          <w:rFonts w:hint="eastAsia"/>
        </w:rPr>
        <w:t>CCTACGGGCGGCAGCAGTGGGGAATCTTGCGCAATGGGCGAAAGCCTGACGCAGCGACGCCGCGTGAGCGATGAAGGCCTTCGGGTTGTAAAGCTCTGTGGGGAGGGAAGAATAAGCCTAGGCTAATACCACTAGGTGATGACGGTACCTCCTTAGCAAGCACCGGCTAACTCTGTGCCAGCAGCCGCGGTAACACGTAGGGGGCAAGCGTTGTCCGGAATTACTGGGCGTAAAGGGCGTGTAGGCGGCGGATCAAGTCAGGTGTGAAAATCCAGGGCTCAACCCTGGACGTGCACTTGAAACTGGTTCGCTTGAGTGCAGAAGAGGAAAGTGGAATTCCACGTGTAGCGGTGAAATGCGTAGAGATGTGGAGGAACACCAGTGGCGAAGGCGACTCTTTGGTCTGTAACTGACGCTGAGGCGCGAAAGCGTGGGGAGCAAACAGGATTAGATACCCGTGTAGTCC</w:t>
      </w:r>
    </w:p>
    <w:p w14:paraId="586C984E">
      <w:pPr>
        <w:rPr>
          <w:rFonts w:hint="eastAsia"/>
        </w:rPr>
      </w:pPr>
      <w:r>
        <w:rPr>
          <w:rFonts w:hint="eastAsia"/>
        </w:rPr>
        <w:t>&gt;OTU018172</w:t>
      </w:r>
    </w:p>
    <w:p w14:paraId="454B34A1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GGGGAAGAAACCCATTTTTTCTAAAGTGGTTGACGGTACCCTAGGAATAAGCACCGGCTAACTCCGTGCCAGCAGCCGCGGTAATACGGAGGGTGCAAGCGTTATCCGGAATCATTGGGTTTAAAGGGTCCGCAGGCGGGAAGATAAGTCAGTGGTGAAATCTCACAGCTCAACTGTGAAACTGCCATTGATACTGTCTTTCTTGAATTCGATCGAAGTGGGCGGAATGTGACATGTAGCGGTGAAATGCTTAGATATGTCACAGAACACCGATAGCGAAGGCAGCTAACTACAGGGATATTGACACTGAGGCACGAAAGCGTGGGGATCAAACAGGATTAGATACCCGAGTAGTCC</w:t>
      </w:r>
    </w:p>
    <w:p w14:paraId="7A17A32B">
      <w:pPr>
        <w:rPr>
          <w:rFonts w:hint="eastAsia"/>
        </w:rPr>
      </w:pPr>
      <w:r>
        <w:rPr>
          <w:rFonts w:hint="eastAsia"/>
        </w:rPr>
        <w:t>&gt;OTU018173</w:t>
      </w:r>
    </w:p>
    <w:p w14:paraId="4E01CC8A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AAGCACTTCGTCTTGACGTTACCCACAGAAGAAGCACCGGCTAACTCCGTGCCAGCAGCCGCGGTAATACGGAGGGTGCGAGCGTTAATCGGAATTACTGGGCGTAAAGGGCGCGTAGGCGGCGCGGCAAGCGTGGGGTGAAAGTCCGGGGCTCAACCCCGGATCGGCCCTGCGGACTGCCGCGCTCGAGCACGGTAGAGGCGAGTGGAATTCCGGGTGTAGCGGTGGAATGCGTAGAGATCCGGAAGAACACCGGTGGCGAAGGCGGCTCGCTGGGCCGTGGCTGACGCTGAGGCGCGACAGCGTGGGGAGCAAACAGGATTAGATACCCGTGTAGTCC</w:t>
      </w:r>
    </w:p>
    <w:p w14:paraId="55DEA991">
      <w:pPr>
        <w:rPr>
          <w:rFonts w:hint="eastAsia"/>
        </w:rPr>
      </w:pPr>
      <w:r>
        <w:rPr>
          <w:rFonts w:hint="eastAsia"/>
        </w:rPr>
        <w:t>&gt;OTU018174</w:t>
      </w:r>
    </w:p>
    <w:p w14:paraId="2BA1928C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GCGGCGGCGAACAGCCGACCGTACTGACGGTACCTCCAGAAGAAGCCCCGGCTAACTACGTGCCAGCAGCCGCGGTAATACAGAGGGGGCTAGCGTTGTTCGGAATTACTGGGCGTAAAGCGCGCGTAGGCGGCTTTGTAAGTTAGAGGTGAAAGCCCGGAGCTCAACTCCGGAACTGCCTTTAAGACTGCATCGCTAGAACGTCGGAGAGGTAAGTGGAATTCCGAGTGTAGAGGTGAAATGCGCAGATATCAGGAAGAACACCCGTGGCGAAGGCGGCTCTCTGGGACGGTACTGACGCTGAGACGCGAAAGCGTGGGGAGCGAACAGGATTAGATACCCGGGTAGTCC</w:t>
      </w:r>
    </w:p>
    <w:p w14:paraId="3DDC6265">
      <w:pPr>
        <w:rPr>
          <w:rFonts w:hint="eastAsia"/>
        </w:rPr>
      </w:pPr>
      <w:r>
        <w:rPr>
          <w:rFonts w:hint="eastAsia"/>
        </w:rPr>
        <w:t>&gt;OTU018175</w:t>
      </w:r>
    </w:p>
    <w:p w14:paraId="471E6B49">
      <w:pPr>
        <w:rPr>
          <w:rFonts w:hint="eastAsia"/>
        </w:rPr>
      </w:pPr>
      <w:r>
        <w:rPr>
          <w:rFonts w:hint="eastAsia"/>
        </w:rPr>
        <w:t>CCTACGGGTGGCAGCAGTGAGGGATATTGCACAATGGGCGCAAGCCTGATGCAGCGACGCCGCGTGGGTGATGACGGTTTTCGGACTGTAAAACCCTTTTCCCGATGACGAGCAAGGACGGTAGTCGGGGAATAAGTGTCGGCTAACTACGTGCCAGCAGCCGCGGTAAAACGTAGGACACGAGCGTTATCCGGAGTTACTGGGCGTAAAGGGCGGGTAGGCGGTGCGATAAGACTGGTGTGAAAGCCTTCGGCTTAACCGAGGGAGGACACTGGTGACTGTCGGACTCGAGGCAGATAGAGGGGAGTGGAATTCCATGTGTAGCAGTGAAATGCGTAGAGATGTGGAAGAACACCGATGGCGAAGGCAGCTCCCTGGATTAACACTGACGCTCATGCACGAAAGCGTGGGGAGCAAACAGGATTAGATACCCGAGTAGTCC</w:t>
      </w:r>
    </w:p>
    <w:p w14:paraId="59250DD7">
      <w:pPr>
        <w:rPr>
          <w:rFonts w:hint="eastAsia"/>
        </w:rPr>
      </w:pPr>
      <w:r>
        <w:rPr>
          <w:rFonts w:hint="eastAsia"/>
        </w:rPr>
        <w:t>&gt;OTU018176</w:t>
      </w:r>
    </w:p>
    <w:p w14:paraId="0FC42295">
      <w:pPr>
        <w:rPr>
          <w:rFonts w:hint="eastAsia"/>
        </w:rPr>
      </w:pPr>
      <w:r>
        <w:rPr>
          <w:rFonts w:hint="eastAsia"/>
        </w:rPr>
        <w:t>CCTACGGGTGGCTGCAGTCGAGAGGCTTCGGCAATGGGGGAAACCCTGACCGAGCGACGCCGCGTGGGCGATGAAGGCCGTAAGGTTGTAAAGCCCTGTCAGGAGGGAAGAAACGCTGGTGGGTAAACAATCCATCAGTTTGACGGTACCTCCAGAGGAAGCTCCGGCTAACTCCGTGCCAGCAGCCGCGGTAATACGGGGGGAGCAAACGTTGTTCGGAATTACTGGGCGTAAAGGGCGCGCAGGCGGTTCCTTAAGTCTGATGTGAAAGCCCCCGGCTCAACCTGGGAATGGCATTGGAAACTGGCGACCTAGAGTGCGGTAGAGGGTAGTGGAATTCCCGGTGTAGCGGTGAAATGCGTAGATATCTGGAGGAACACCGGTGGCGAAGGCGGCATCCTGGACCGGTATTGACGCTGAGGCGCGAAAGCCAGGGGAGCAAACGGGATTAGATACCCGGGTAGTCC</w:t>
      </w:r>
    </w:p>
    <w:p w14:paraId="0A446022">
      <w:pPr>
        <w:rPr>
          <w:rFonts w:hint="eastAsia"/>
        </w:rPr>
      </w:pPr>
      <w:r>
        <w:rPr>
          <w:rFonts w:hint="eastAsia"/>
        </w:rPr>
        <w:t>&gt;OTU018177</w:t>
      </w:r>
    </w:p>
    <w:p w14:paraId="03F30E07">
      <w:pPr>
        <w:rPr>
          <w:rFonts w:hint="eastAsia"/>
        </w:rPr>
      </w:pPr>
      <w:r>
        <w:rPr>
          <w:rFonts w:hint="eastAsia"/>
        </w:rPr>
        <w:t>CCTACGGGAGGCAGCAGTGGGGAATTTTGGACAATGGGGGAAACCCTGATCCAGCCATTCCGCGTGAGTGAAGAAGGCCTTCGGGTTGTAAAGCTCTTTTGTCCGGAACGAAACGGTGAGCGTGAATATCGCTCGCTACTGACGGTACCGGAAGAATAAGCACCGGCTAACTACGTGCCAGCAGCCGCGGTAATACGTAGGGTGCGAGCGTTAATCGGAATTACTGGGCGTAAAGCGCGTGTAGGCGGGACCGCAAGTCAGATGTGAAATCCCCGAGCTCAACTCGGGAACTGCATCTGAAACTGCGGACCTTGAGTACTGGAGAGGGCGGCGGAATTCCTGGTGTAGAGGTGAAATTCGTAGATATCAGGAGGAACACCAGTGGCGAAGGCGGCCTGCTGGGCAGTTGCTGACACTGAGGCGCGACAGCGTGGGGAGCAAACAGGATTAGATACCCCTGTAGTCC</w:t>
      </w:r>
    </w:p>
    <w:p w14:paraId="7EDABC21">
      <w:pPr>
        <w:rPr>
          <w:rFonts w:hint="eastAsia"/>
        </w:rPr>
      </w:pPr>
      <w:r>
        <w:rPr>
          <w:rFonts w:hint="eastAsia"/>
        </w:rPr>
        <w:t>&gt;OTU018178</w:t>
      </w:r>
    </w:p>
    <w:p w14:paraId="77838830">
      <w:pPr>
        <w:rPr>
          <w:rFonts w:hint="eastAsia"/>
        </w:rPr>
      </w:pPr>
      <w:r>
        <w:rPr>
          <w:rFonts w:hint="eastAsia"/>
        </w:rPr>
        <w:t>CCTACGGGTGGCTGCAGTCGAGAATTTTTGGCAATGGGGGAAACCCTGACCAAGCGATGCCGCGTGCGGGATGAAGGCCTTCGGGTTGTAAACCGCTGTCAGTGGGGAGAAAAGGATAGTGAGTTCTCTCATTATTTTGATCTATCCGCAGAGGAAGTGAGGGCTAAGCTCGTGCCAGCAGCCGCGGTAAGACGAGCCTCACAAACGTTATTCGGAATTACTGGGCTTAAAGGGTGCGTAGGCGGCGCGGAAAGTTGGGTGTGAAATCCCTCGGCTCAACCGAGGAACTGCGCCCAAAACTACCGTGCTCGAGGAAGATAGAGGTGAGCGGAACTTAGGGTGGAGCGGTGAAATGCGTTGATATCCTAAGGAACACCGGTGGCGAAAGCGGCTCACTGGATCTCTACTGACGCTGAGGCACGAAAGCTAGGGGAGCAAACGGGATTAGATACCCTGGTAGTCC</w:t>
      </w:r>
    </w:p>
    <w:p w14:paraId="107F96D3">
      <w:pPr>
        <w:rPr>
          <w:rFonts w:hint="eastAsia"/>
        </w:rPr>
      </w:pPr>
      <w:r>
        <w:rPr>
          <w:rFonts w:hint="eastAsia"/>
        </w:rPr>
        <w:t>&gt;OTU018179</w:t>
      </w:r>
    </w:p>
    <w:p w14:paraId="420AAAFB">
      <w:pPr>
        <w:rPr>
          <w:rFonts w:hint="eastAsia"/>
        </w:rPr>
      </w:pPr>
      <w:r>
        <w:rPr>
          <w:rFonts w:hint="eastAsia"/>
        </w:rPr>
        <w:t>CCTACGGGGGGCAGCAGTCGGGAATTTTGCTCAATGGGCGCAAGCCTGAAGCAGCAACGCCGCGTGAGGGATGAAGGCCTTCGGGTCGTAAACCTCTTTTTCCGGGGACGATGATGACGGTACCCGGAGAATAAGCCACGGCTAACTACGTGCCAGCAGCCGCGGTAATACGTAGGTGGCAAGCGTTGTCCGGATTTACTGGGCGTAAAGAGCGCGCAGGCGGCCTGATGAGTCGAATGTGAAATCTCCGGGCTTAACTCGGAAAGGTCAGCCGATACTGCGGGGCTAGAGTGCAGAAGGGGCAACTGGAATTCCTGGTGTAGCGGTGAAATGCGCAGATATCAGGAGGAACACCGGTGGCGAAGGCGGGTCTCTGGGCAACAACTGACGCTGAGGAGCGAAAGCGTGGGGAGCGAACAGGATTAGATACCCCGGTAGTCC</w:t>
      </w:r>
    </w:p>
    <w:p w14:paraId="54609A51">
      <w:pPr>
        <w:rPr>
          <w:rFonts w:hint="eastAsia"/>
        </w:rPr>
      </w:pPr>
      <w:r>
        <w:rPr>
          <w:rFonts w:hint="eastAsia"/>
        </w:rPr>
        <w:t>&gt;OTU018180</w:t>
      </w:r>
    </w:p>
    <w:p w14:paraId="692AE667">
      <w:pPr>
        <w:rPr>
          <w:rFonts w:hint="eastAsia"/>
        </w:rPr>
      </w:pPr>
      <w:r>
        <w:rPr>
          <w:rFonts w:hint="eastAsia"/>
        </w:rPr>
        <w:t>CCTACGGGGGGCTGCAGTGGGGAATATTGCACAATGGGCGAAAGCCTGATGCAGCGACGCCGCGTGAGGGAAGACGGCCTTCGGGTTGTAAACCCCTTTCAGTTGGGACGAAGGTCGGGCGGTGAATAGCCGTTCCGGCTGACGGTACCTTCACAAGAAGCCCCGGCTAACTACGTGCCAGCAGCCGCGGTAATACGAAGGGGGCTAGCGTTGTCCGGAATCATTGGGCGTAAAGAGCTCGTAGGCGGCCGTTCGCGTCGGGTGTGAAAGCTCAGAGCTCAACTCTGAGAGGCCATTCGATACGGGACGGCTAGAGGTAGGTAGGGGAAAGTGGAATTCCTGGTGTAGCGGTGAAATGCGCAGATATCAGGAGGAACACCGGTGGCGAAGGCGGATCTCTGGGCCATTACTGACGCTGAGGAGCGAAAGCGTGGGGAGCGAACAGGATTAGATACCCCTGTAGTCC</w:t>
      </w:r>
    </w:p>
    <w:p w14:paraId="0A4D5FF1">
      <w:pPr>
        <w:rPr>
          <w:rFonts w:hint="eastAsia"/>
        </w:rPr>
      </w:pPr>
      <w:r>
        <w:rPr>
          <w:rFonts w:hint="eastAsia"/>
        </w:rPr>
        <w:t>&gt;OTU018181</w:t>
      </w:r>
    </w:p>
    <w:p w14:paraId="20DDEA1A">
      <w:pPr>
        <w:rPr>
          <w:rFonts w:hint="eastAsia"/>
        </w:rPr>
      </w:pPr>
      <w:r>
        <w:rPr>
          <w:rFonts w:hint="eastAsia"/>
        </w:rPr>
        <w:t>CCTACGGGTGGCTGCAGTGGGGAATATTGCGCAATGGGCGAAAGCCTGACGCAGCGACGCCGCGTGAGGGATGACGGCCTTCGGGTTGTAAACCTCTTTCGCCAGGGACGAAGGGTGACTGACGGTACCCGCAGAATAAGCTCCGGCTAACTTCGTGCCAGCAGCCGCGGTAATACGAAGGGTGCAAGCGTTACTCGGAATTACTGGGCGTAAAGCGTGCGTAGGTGGTTCGGTAAGTCTGTCGTGAAAGCCCCGGGCTCAACCCGGGGAGGTCGATGGATACTGCCGGACTCGAATACGGGAGAGGTCACTGGAATTCCTGGTGTAGCGGTGAAATGCGTAGATATCAGGAGGAACACCGAAGGCGAAGGCAGGTGACTGGACCGTTATTGACGCTGAGTCGCGAAAGCCGGGGGAGCAAACAGGATTAGATACCCCTGTAGTCC</w:t>
      </w:r>
    </w:p>
    <w:p w14:paraId="77FB7999">
      <w:pPr>
        <w:rPr>
          <w:rFonts w:hint="eastAsia"/>
        </w:rPr>
      </w:pPr>
      <w:r>
        <w:rPr>
          <w:rFonts w:hint="eastAsia"/>
        </w:rPr>
        <w:t>&gt;OTU018182</w:t>
      </w:r>
    </w:p>
    <w:p w14:paraId="4A073410">
      <w:pPr>
        <w:rPr>
          <w:rFonts w:hint="eastAsia"/>
        </w:rPr>
      </w:pPr>
      <w:r>
        <w:rPr>
          <w:rFonts w:hint="eastAsia"/>
        </w:rPr>
        <w:t>CCTACGGGAGGCTGCAGCTAGGAATCTTGGAAATGCGCGAAAGCGTGATCTAGCAACGCCGCGTGAGCGATGAAGGCCTTCGGGTTGTAAAGCTCTTTTGCAGGGGAAGATTATGACGGTACCCTGCGAATAAGCCACGGCTAACTACGTGCCAGCAGCCGCGGTAATACGTAGGTGGCAAGCGTTGTCCGGATTTACTGGGCGTAAAGGGCGTGCAGGCGGTTCGTTAAGTCTAGGGTGAAAGCTCCCGGCTCAACTCTGAGATGCCATTCGATACGGGGTAGCTAGAGGCAGCTAGGGGAGAATGGAATTCCTGGTGTAGCGGTGAAATGCGCAGATATCAGGAGGAACACCGGTGGCGAAGGCGACTACCTGGCCTGTTCTTGACGCTGAGGCGCGAAAGCTAGGGGAGCAAACGGGATTAGATACCCTAGTAGTCC</w:t>
      </w:r>
    </w:p>
    <w:p w14:paraId="773C737C">
      <w:pPr>
        <w:rPr>
          <w:rFonts w:hint="eastAsia"/>
        </w:rPr>
      </w:pPr>
      <w:r>
        <w:rPr>
          <w:rFonts w:hint="eastAsia"/>
        </w:rPr>
        <w:t>&gt;OTU018183</w:t>
      </w:r>
    </w:p>
    <w:p w14:paraId="13E52545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TGTAAACCGCTTTCAGGAGGGACGAAGCCACTCGGGTTAATAGCCCAGAGGGTGACGGTACCTCCAGAAGAAGCCCCGGCTAACTACGTGCCAGCAGCCGCGGTAATACGTAGGGGGCAAGCGTTGTCCGGATTTATTGGGCGTAAAGAGCTCGTAGGCGGTCTGTCGCGTCGATCGTGAAAACTTGGGGCTTAACCCTGAGCTTGCGGTCGATACGGGCATGACTGGAGTTCGGCAGGGGAGACTGGAATTCCTGGTGTAGCGGTGAAATGCGCAGATATCAGGAGGAACACCGGTGGCGAAGGCAATCCCCTGGGCCTGTACTGACGCTCATGCACGAAAGCGTGGGGAGCAAACAGGATTAGATACCCCAGTAGTCC</w:t>
      </w:r>
    </w:p>
    <w:p w14:paraId="39EAD159">
      <w:pPr>
        <w:rPr>
          <w:rFonts w:hint="eastAsia"/>
        </w:rPr>
      </w:pPr>
      <w:r>
        <w:rPr>
          <w:rFonts w:hint="eastAsia"/>
        </w:rPr>
        <w:t>&gt;OTU018184</w:t>
      </w:r>
    </w:p>
    <w:p w14:paraId="66FB0B4F">
      <w:pPr>
        <w:rPr>
          <w:rFonts w:hint="eastAsia"/>
        </w:rPr>
      </w:pPr>
      <w:r>
        <w:rPr>
          <w:rFonts w:hint="eastAsia"/>
        </w:rPr>
        <w:t>CCTACGGGCGGCTGCAGTAGGGAATCTTGCGCAATGGGCGAAAGCCTGACGCAGCGACGCCGCGTGCGGGACGAAGGCCCTCGGGTTGTAAACCGCTTTCAGCAGGGACGAAGCGAAAGTGACGGTACCTGCAGAAGAAGGTCCGGCCAACTACGTGCCAGCAGCCGCGGTAATACGTAGGGCGCAAGCGTTGTTCGGAATTACTGGGCGTAAAGGGCGCGTAGGCGGCCTTCTAAGTCGGACGTGAAATCCCCAGGCTTAACTTGGGAACTGCATCCGATACTGGAGGGCTCGAGTGCGGGAGAGGGATGTGGAATTCCAGGTGTAGCGGTGAAATGCGTAGATATCAGGAGGAACACCGGTGGCGAAGGCGGCCCTCTGGGGCTGTCCTGACGCTGAGGCGCGAAAGCGTGGGGAGCAAACAGGATTAGATACCCGTGTAGTCC</w:t>
      </w:r>
    </w:p>
    <w:p w14:paraId="7FA9A0BB">
      <w:pPr>
        <w:rPr>
          <w:rFonts w:hint="eastAsia"/>
        </w:rPr>
      </w:pPr>
      <w:r>
        <w:rPr>
          <w:rFonts w:hint="eastAsia"/>
        </w:rPr>
        <w:t>&gt;OTU018185</w:t>
      </w:r>
    </w:p>
    <w:p w14:paraId="11DF45DA">
      <w:pPr>
        <w:rPr>
          <w:rFonts w:hint="eastAsia"/>
        </w:rPr>
      </w:pPr>
      <w:r>
        <w:rPr>
          <w:rFonts w:hint="eastAsia"/>
        </w:rPr>
        <w:t>CCTACGGGGGGCTGCAGTCGAGAATCTTCGGCAATGGGCGAAAGCCTGACCGAGCGACGCCGCGTGCGGGATGAAGGCCTTCGGGTTGTAAACCGCTGTCAGTTGGGAGGAAGGCTCCGTGAAGAGCGGAGTTTGACCTATCTTCAGAGGAAGGACGGGCTAAGTTCGTGCCAGCAGCCGCGGTAAGACGAACCGTCCGAACGTTATTCGGAATTACTGGGCGTAAAGGGCTCGTAGGCGGCCAACTAAGTCGGACGTGAAATCCCTCGGCTTAACCGGGGAACTGCGTCCGATACTGGATGGCTTGAGTTTGGGAGAGGGATGCGGAATTCCAGGTGTAGCGGTGAAATGCGTAGATATCTGGAGGAACACCGGTGGCGAAGGCGGCGTTCTGGACTGCAACTGACACTGAGGAACGAAAGCCAGGGGAGCAAACGGGATTAGATACCCCAGTAGTCC</w:t>
      </w:r>
    </w:p>
    <w:p w14:paraId="3E4E72DA">
      <w:pPr>
        <w:rPr>
          <w:rFonts w:hint="eastAsia"/>
        </w:rPr>
      </w:pPr>
      <w:r>
        <w:rPr>
          <w:rFonts w:hint="eastAsia"/>
        </w:rPr>
        <w:t>&gt;OTU018186</w:t>
      </w:r>
    </w:p>
    <w:p w14:paraId="1CDDA5A3">
      <w:pPr>
        <w:rPr>
          <w:rFonts w:hint="eastAsia"/>
        </w:rPr>
      </w:pPr>
      <w:r>
        <w:rPr>
          <w:rFonts w:hint="eastAsia"/>
        </w:rPr>
        <w:t>CCTACGGGGGGCTGCAGCGAGGAATCTTGGGCAATGGGCGAAAGCCTGACCCAGCGACGCCGCGTGGAGGAAGAAGGCTTTCGGGTTGTAAACTCCTTTTGCCGGGGAAGAAGATCTGACGGTACCCGGCGAATAAGCCACGGCTAACTCCGTGCCAGCAGCCGCGGTAATACGGAGGGTGCAAGCGTTGTCCGGAGTTACTGGGCGTAAAGCGTGCGTAGGCGGTGGCCCAAGTCTGGTGTGAAATCTCCCGGCTTAACTGGGAGGGTGCGCCGGAAACTGGGTTGCTGGAGTGCCGGAGAGGCAGGCGGAATTCCTGGTGTAGCGGTGAAATGCGTTGAGATGTGCAGGAACACCAATGGCGAAGGCAATCTTCTAGACGGAAACTGACGCTGAGACACGAAAGCCAAGGGAGCGAACAGGATTAGATACCCCGGTAGTCC</w:t>
      </w:r>
    </w:p>
    <w:p w14:paraId="40F8B75B">
      <w:pPr>
        <w:rPr>
          <w:rFonts w:hint="eastAsia"/>
        </w:rPr>
      </w:pPr>
      <w:r>
        <w:rPr>
          <w:rFonts w:hint="eastAsia"/>
        </w:rPr>
        <w:t>&gt;OTU018187</w:t>
      </w:r>
    </w:p>
    <w:p w14:paraId="6B92C30B">
      <w:pPr>
        <w:rPr>
          <w:rFonts w:hint="eastAsia"/>
        </w:rPr>
      </w:pPr>
      <w:r>
        <w:rPr>
          <w:rFonts w:hint="eastAsia"/>
        </w:rPr>
        <w:t>CCTACGGGGGGCAGCATCAGGGAATTTTGCGCAATGGGCGAAAGCCTGACGCAGCAACGCCGCGTGGGGGATGAAGGCTCTTGGGTCGTAAACCCCTTTTGCCGGGGAAGATCGTGACGGTACCCGGCGAATAAGCCACGGCTAACTACGTGCCAGCAGCCGCGGTAATACGTAGGTGGCAAGCGTTATCCGGATTTACTGGGCGTAAAGCGTGTGCAGACGGGGGTGCAAGTGGTGTATGAAATCGCCCGGCTCAACCGGGCGGGGTTATGCCAGACTGCGCCCCTAGAGAGTGCGAGAGGGACGTGGAATTCCGGGTGTAGTGGTGAAATGCGTAGAGATCCGGAGGAACCCCTGAGGCGAAGGCGGCGTCCTGGCGCACTTCTGACGTTCAGACACGACAGCATGGGGAGCGAACGGGATTAGATACCCCTGTAGTCC</w:t>
      </w:r>
    </w:p>
    <w:p w14:paraId="72791C05">
      <w:pPr>
        <w:rPr>
          <w:rFonts w:hint="eastAsia"/>
        </w:rPr>
      </w:pPr>
      <w:r>
        <w:rPr>
          <w:rFonts w:hint="eastAsia"/>
        </w:rPr>
        <w:t>&gt;OTU018188</w:t>
      </w:r>
    </w:p>
    <w:p w14:paraId="2A252617">
      <w:pPr>
        <w:rPr>
          <w:rFonts w:hint="eastAsia"/>
        </w:rPr>
      </w:pPr>
      <w:r>
        <w:rPr>
          <w:rFonts w:hint="eastAsia"/>
        </w:rPr>
        <w:t>CCTACGGGTGGCAGCAGCAGGGAATCTTGCGCAATGGGCGAAAGCCTGACGCAGCAACGCCGCGTGGGGGATGAAGGCCTTCGGGTTGTAAACCCCTTTCAGGAGGGAAGAAATTGACGGTACCTCCAAAAGAAGCCCCGGCCAACTACGTGCCAGCAGCCGCGGTAATACGTAGGGGGCGAGCGTTGCTCGGAATCATTGGGCGTAAAGCGCGCGTAGGCGGCTGGACAAGTTGGATGTGAAAGCCCAGGGCTCAACCCTGGAAGTGCACCCAAAACTGTTTGGCTTGAGTTCCGGAGGGGCCCAGAGAATTCCCGGTGTAGAGGTGAAATTCGTAGAGATCTGGAGGAATACCGGTGGCGAAGGCGGCCCCCTGGACAAAGACTGACGCTCAGGTGCGAAAGCGTGGGGAGCAAACAGGATTAGATACCCTGGTAGTCC</w:t>
      </w:r>
    </w:p>
    <w:p w14:paraId="5127E9E2">
      <w:pPr>
        <w:rPr>
          <w:rFonts w:hint="eastAsia"/>
        </w:rPr>
      </w:pPr>
      <w:r>
        <w:rPr>
          <w:rFonts w:hint="eastAsia"/>
        </w:rPr>
        <w:t>&gt;OTU018189</w:t>
      </w:r>
    </w:p>
    <w:p w14:paraId="07C843F2">
      <w:pPr>
        <w:rPr>
          <w:rFonts w:hint="eastAsia"/>
        </w:rPr>
      </w:pPr>
      <w:r>
        <w:rPr>
          <w:rFonts w:hint="eastAsia"/>
        </w:rPr>
        <w:t>CCTACGGGGGGCAGCAGTGGGGAATTTTGCGCAATGGGCTAACGCCTGACGCAGCAACGCCGCGTGGAGGATGAAGGTCTTTGGATTGTAAACTCCTGTCAGCAGGGAAAAAGCGACTACGGCTAATACCCGTGGGAGTTGATTGTACCTGCAGAGGAAGCCCCGGCTAACTCTGTGCCAGCAGCCGCGGTAACACGTAGGGTGCAAGCGTTGTCCGGATTCATTGGGCGTAAAGGGCTAGTAGGCGGCTTGGCAAGTCGGGTGTGAAATTTCCAGGCTCAACCTGGAGCGGCCATTCGATACTGCCATGGCTTGAGTCCGGTAGGGGACCACGGAATTCCTGGTGTAGTGGTGGAATGCGTAGATATCGTGAGGAATACCAGTGGCGAAAGCGACACCCTGGCATGGGCCTGACGCTCAGGTGCGAAAGCGTGGGGAGCGAACGGGATTAGATACCCCAGTAGTCC</w:t>
      </w:r>
    </w:p>
    <w:p w14:paraId="08F14B84">
      <w:pPr>
        <w:rPr>
          <w:rFonts w:hint="eastAsia"/>
        </w:rPr>
      </w:pPr>
      <w:r>
        <w:rPr>
          <w:rFonts w:hint="eastAsia"/>
        </w:rPr>
        <w:t>&gt;OTU018190</w:t>
      </w:r>
    </w:p>
    <w:p w14:paraId="2E16D8B9">
      <w:pPr>
        <w:rPr>
          <w:rFonts w:hint="eastAsia"/>
        </w:rPr>
      </w:pPr>
      <w:r>
        <w:rPr>
          <w:rFonts w:hint="eastAsia"/>
        </w:rPr>
        <w:t>CCTACGGGAGGCAGCAGTGGGGAATATTGCGCAATGGGCGAAAGCCTGACGCAGCAACGCCGCGTGAGTGATGAAGGCCTTCGGGTCGTAAAGCTCTGTCGGAGGGAACGAACGTTCTTGAGGTTAACAGCCTCAGGAAGTGACGGTACCCTCAAAGGAAGCACCGGCTAACTCTGTGCCAGCAGCCGCGGTAATACAGAGGGTGCAAGCGTTGTTCGGAATTATTGGGCGTAAAGGGCGTGTAGGTGGTTTTGCAAGTCGAGTGTGAAAGCCCCGGGCTCAACCTGGGAACTGCATTCGAGACTGCATTACTCGAGTATGGGAGAGGGCAGTGGAATTTCCGGTGTAGCGGTGGAATGCGCAGATATCGGGAGGAACACCAGTAGCGAAGGCGGTTCTCTGGGCCTCGACTGACGCTGAGGAGCGAAAGCATGGGTAGCAAACAGGATTAGATACCCGTGTAGTCC</w:t>
      </w:r>
    </w:p>
    <w:p w14:paraId="450F7B3D">
      <w:pPr>
        <w:rPr>
          <w:rFonts w:hint="eastAsia"/>
        </w:rPr>
      </w:pPr>
      <w:r>
        <w:rPr>
          <w:rFonts w:hint="eastAsia"/>
        </w:rPr>
        <w:t>&gt;OTU018191</w:t>
      </w:r>
    </w:p>
    <w:p w14:paraId="42903926">
      <w:pPr>
        <w:rPr>
          <w:rFonts w:hint="eastAsia"/>
        </w:rPr>
      </w:pPr>
      <w:r>
        <w:rPr>
          <w:rFonts w:hint="eastAsia"/>
        </w:rPr>
        <w:t>CCTACGGGAGGCAGCAGTAGGGAATCTTGCGCAATGGGCGAAAGCCTGACGCAGCGACGCCGCGTGCGGGAAGAAGGCCTTCGGGTTGTAAACCGCTTTCAGGAGGGACGAAGCCACTCGGGTGAATAGCCCAGAGGGTGACGGTACCTCCAGAAGAAGCCCCGGCTAACTACGTGCCAGCAGCCGCGGTAATACGGGGGGAGCAAGCGTTGTTCGGATTTACTGGGCGTAAAGCGTGCGTAGGCGGTTCGTTAAGTCTGCTGTGAAAGCCCTGGGCTCAACCTGGGAACTGCAGTGGATACTGGCGAGCTAGAGTGTGTCAGAGGATGGTGGAATTCCCGGTGTAGCGGTGAAATGCGTAGAGATCGGGAGGAACACCAGTGGCGAAGGCGGGTCTCTGGGCAGTAACTGACGCTGAGGCGCGAAAGCGTGGGGAGCGAACAGGATTAGATACCCCTGTAGTCC</w:t>
      </w:r>
    </w:p>
    <w:p w14:paraId="7CE2BA3C">
      <w:pPr>
        <w:rPr>
          <w:rFonts w:hint="eastAsia"/>
        </w:rPr>
      </w:pPr>
      <w:r>
        <w:rPr>
          <w:rFonts w:hint="eastAsia"/>
        </w:rPr>
        <w:t>&gt;OTU018192</w:t>
      </w:r>
    </w:p>
    <w:p w14:paraId="48B5D5C1">
      <w:pPr>
        <w:rPr>
          <w:rFonts w:hint="eastAsia"/>
        </w:rPr>
      </w:pPr>
      <w:r>
        <w:rPr>
          <w:rFonts w:hint="eastAsia"/>
        </w:rPr>
        <w:t>CCTACGGGGGGCTGCAGTGGGGAATATTGCGCAATGGCCTAACGGCTGACGCAGCGACGCCGCGTGTGGGATGACGCCCTTCGGGGTGTAAACCACTGTTGCCCGGGACGAATCTCCCGTTTTAACGGGATTGACGGTACCGGGTGAGGAAGCACCGGCTAACTCTGTGCCAGCAGCCGCGGTAATACGTAGGGTGCAAGCGTTAATCGGAATTACTGGGCGTAAAGCGTACGCAGGCGGCTTTGCAAGTCGGGTGTGAAATCCCCAGGCTCAACCTGGGAACTGCATTCGAGACTGCATGGCTAGAGTATGGGAGAGGGAAGTGGAATTTCAGGTGTAGCGGTGAAATGCGTAGATATCTGAAGGAACATCAGTGGCGAAAGCGGCTTACTGGGTATTAACTGACGCTGAGGCACGAAAGCTAGGGGAGCAAACGGGATTAGATACCCTAGTAGTCC</w:t>
      </w:r>
    </w:p>
    <w:p w14:paraId="2090BC8B">
      <w:pPr>
        <w:rPr>
          <w:rFonts w:hint="eastAsia"/>
        </w:rPr>
      </w:pPr>
      <w:r>
        <w:rPr>
          <w:rFonts w:hint="eastAsia"/>
        </w:rPr>
        <w:t>&gt;OTU018193</w:t>
      </w:r>
    </w:p>
    <w:p w14:paraId="699BDDBA">
      <w:pPr>
        <w:rPr>
          <w:rFonts w:hint="eastAsia"/>
        </w:rPr>
      </w:pPr>
      <w:r>
        <w:rPr>
          <w:rFonts w:hint="eastAsia"/>
        </w:rPr>
        <w:t>CCTACGGGTGGCAGCAGTGAGGAATATTGCACAATGGGGGAAACCCTGATGCAGCGACGCCGCGTGGGTGATGAAGGTTTTCGGATCGTAAAGCCCTTTTCTGCATGACGAGCAAGGACGGTAGTGCAGGAATAAGTGTCGGCTAACTACGTGCCAGCAGCCGCGGTAATACGGAGGGGGCAAGCGTTGTCCGGAATCATTGGGCGTAAAGCGCACGTAGGCGGTTTTGTAAGTCGGATGTGAAAGCCCCGGGCTTAACCTGGGAATTGCATCTGATACTGTATGACTAGAGTATGCTAGAGGAAAGTGGAATTCCGGGTGTAGCGGTGAAATTCGTAGATATTCGGAAGAACACCAGTGGCGAAGGCGACTCGCTGGACAAGTATTGACGCTGAGGTGCGAAAGCGTGGGGAGCAAACAGGATTAGATACCCTTGTAGTCC</w:t>
      </w:r>
    </w:p>
    <w:p w14:paraId="6ECF5D69">
      <w:pPr>
        <w:rPr>
          <w:rFonts w:hint="eastAsia"/>
        </w:rPr>
      </w:pPr>
      <w:r>
        <w:rPr>
          <w:rFonts w:hint="eastAsia"/>
        </w:rPr>
        <w:t>&gt;OTU018194</w:t>
      </w:r>
    </w:p>
    <w:p w14:paraId="50AB561C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AGGGTTGTAAAGCTCTTTCGACGGGGACGATGATGACGGTACCCGTAGAAGAAGCCCCGGCTAACTTCGTGCCAGCAGCCGCGGTAATACGAAGGGGGCTAGCGTTGTTCGGAATTACTGGGCGTAAAGCGCACGTAGGCGGTCTTGTCAGTCAGAAGTGAAAGCCCTGGGCTCAACCCGGGAACTGCTTTTGATACTGCAAGGCTTGAATCCTGGAGAGGGTAGTGGAATTCCCAGTGTAGAGGTGAAATTCGTAGATATTGGGAAGAACACCAGTGGCGAAGGCGGCCTTCTGGACTGCATCTGACGCTCAGACGCGAAAGCTAGGGGAGCAAACGGGATTAGATACCCCAGTAGTCC</w:t>
      </w:r>
    </w:p>
    <w:p w14:paraId="04C60D87">
      <w:pPr>
        <w:rPr>
          <w:rFonts w:hint="eastAsia"/>
        </w:rPr>
      </w:pPr>
      <w:r>
        <w:rPr>
          <w:rFonts w:hint="eastAsia"/>
        </w:rPr>
        <w:t>&gt;OTU018195</w:t>
      </w:r>
    </w:p>
    <w:p w14:paraId="72246451">
      <w:pPr>
        <w:rPr>
          <w:rFonts w:hint="eastAsia"/>
        </w:rPr>
      </w:pPr>
      <w:r>
        <w:rPr>
          <w:rFonts w:hint="eastAsia"/>
        </w:rPr>
        <w:t>CCTACGGGAGGCAGCAGTGGGGAATATTGCGCAATGGGCGGAAGCCTGACGCAGCGACGCCGCGTGGGGGATGACGGCCTTCGGGTTGTAAACCTCTTTCAGCAGGGAAGAAGCGAAAGTGACGGTACCTGCAGAAGAAGCGCCGGCTAACTACGTGCCAGCAGCCGCGGTAATACGTAGGGCGCAAGCGTTGTCCGGAATTATTGGGCGTAAAGCGCGCGTAGGCGGCTTATCAAGTCAGGGGTGAAATCCCGGGGCTCAACCCCGGAATTGCCTTTGAAACTGGTAAGCTAGAGTACTGGAGGGGATAGCGGAATTCCTAATGTAGAGGTGAAATTCGTAGATATTTGGAGGAATACCGGCGGCGAAGGCGGCCTTCTGGACTGTTCCTGACACTGAGACGCGAAAGCGTGGGTAGCAAACAGGATTAGATACCCGAGTAGTCC</w:t>
      </w:r>
    </w:p>
    <w:p w14:paraId="7E94B6BB">
      <w:pPr>
        <w:rPr>
          <w:rFonts w:hint="eastAsia"/>
        </w:rPr>
      </w:pPr>
      <w:r>
        <w:rPr>
          <w:rFonts w:hint="eastAsia"/>
        </w:rPr>
        <w:t>&gt;OTU018196</w:t>
      </w:r>
    </w:p>
    <w:p w14:paraId="775695F0">
      <w:pPr>
        <w:rPr>
          <w:rFonts w:hint="eastAsia"/>
        </w:rPr>
      </w:pPr>
      <w:r>
        <w:rPr>
          <w:rFonts w:hint="eastAsia"/>
        </w:rPr>
        <w:t>CCTACGGGCGGCTGCAGTGGGGAATTGTTCACAATGGGCGCAAGCCTGATGACGCAACGCCGCGTGGGGGATGAAGGTCTTCGGATCGTAAACCCCTGTCGAATGGGACGAATGGCTCGCGAGTTAATACTTCGCGAGAGTGACGGTACCGTTAAAGGAAGCCACGGCTAACTCTGTGCCAGCAGCCGCGGTAATACAGAGGTGGCAAGCGTTGTTCGGAATTACTGGGCGTAAAGGGCGCGTAGGCGGCTTACCAAGTCAGGCGTGAAATTCCCGGGCTCAACCTGGGGGCTGCGCTTGATACTGGTGAGCTTGAGTACAGACGAGGTTGGCGGAATTGATTGTGTAGCGGTGAAATGCGTAGATATCGAGAGGAACACCTGCGGCGAAGGCGGGTTGCTGGGCTGACACTGACGCTGAGGCGCGAAAGCTAGGGGAGCGAACGGGATTAGATACCCCAGTAGTCC</w:t>
      </w:r>
    </w:p>
    <w:p w14:paraId="7A0F3C9A">
      <w:pPr>
        <w:rPr>
          <w:rFonts w:hint="eastAsia"/>
        </w:rPr>
      </w:pPr>
      <w:r>
        <w:rPr>
          <w:rFonts w:hint="eastAsia"/>
        </w:rPr>
        <w:t>&gt;OTU018197</w:t>
      </w:r>
    </w:p>
    <w:p w14:paraId="053543EB">
      <w:pPr>
        <w:rPr>
          <w:rFonts w:hint="eastAsia"/>
        </w:rPr>
      </w:pPr>
      <w:r>
        <w:rPr>
          <w:rFonts w:hint="eastAsia"/>
        </w:rPr>
        <w:t>CCTACGGGTGGCTGCAGTGGGGAATCTTGGACAATGGGCGAAAGCCTGATCCAGCCATGCCGCGTGGATGATGAAGGCCCTAGGGTTGTAAAATCCTTTCGTTGGGGACGATAATGACGGTACCCCCGGAGGAAGCCCCGGCTAACTACGTGCCAGCAGCCGCGGTAACACGTAGGGGGCGAGCGTTGTCCGGAATTACTGGGCGTAAAGGGCGTGTAGGCGGCCTGTCAAGTCAGGTGTGAAATTCCAGGGCTCAACCCTGGGCGTGCACTTGAAACTGGCGGGCTTGAGTGCAGGAGAGGAAAGTGGAATTCCCAGTGTAGCGGTGAAATGCGTAGATATTGGGAGGAACACCAGTGGCGAAGGCGACTTTCTGGCCTGTAACTGACGCTGAGGCGCGAAAGCTAGGGGAGCAAACAGGATTAGATACCCTTGTAGTCC</w:t>
      </w:r>
    </w:p>
    <w:p w14:paraId="367ECA79">
      <w:pPr>
        <w:rPr>
          <w:rFonts w:hint="eastAsia"/>
        </w:rPr>
      </w:pPr>
      <w:r>
        <w:rPr>
          <w:rFonts w:hint="eastAsia"/>
        </w:rPr>
        <w:t>&gt;OTU018198</w:t>
      </w:r>
    </w:p>
    <w:p w14:paraId="703222EB">
      <w:pPr>
        <w:rPr>
          <w:rFonts w:hint="eastAsia"/>
        </w:rPr>
      </w:pPr>
      <w:r>
        <w:rPr>
          <w:rFonts w:hint="eastAsia"/>
        </w:rPr>
        <w:t>CCTACGGGTGGCTGCAGTAGGGAATCTTGCGCAATGGGCGAAAGCCTGACGCAGCGACGCCGCGTGCGGGAAGAAGGCCTTCGGGTTGTAAACCGCTTTCAGGAGGGACGAAGCCACTCGGGTTAATAGCCCAGAGGGTGACGGTACCTCCAGAAGAAGCCCCGGCTAACTACGTGCCAGCAGCCGCGGTAATACGGAGGGCGCGAGCGTTGTCCGGAATTATTGGGCGTAAAGAGCTCGTAGGCGGTCTGTCGCGTCGGCTGTGAAATCTCGGGGCTCAACCCCGAGCCTGCAGTCGATACGGGCAGACTAGAGTGCTGTAGGGGAGACTGGAATTTCCTGTGTAGCGGTGAAATGCGTAGATATCTGGAGGAACACCGGTGGCGAAGGCGGCATCCTGGACCAATATTGACGCTGAGGAGCGAAAGCCAGGGGAGCAAACGGGATTAGATACCCGAGTAGTCC</w:t>
      </w:r>
    </w:p>
    <w:p w14:paraId="5BAFD4CE">
      <w:pPr>
        <w:rPr>
          <w:rFonts w:hint="eastAsia"/>
        </w:rPr>
      </w:pPr>
      <w:r>
        <w:rPr>
          <w:rFonts w:hint="eastAsia"/>
        </w:rPr>
        <w:t>&gt;OTU018199</w:t>
      </w:r>
    </w:p>
    <w:p w14:paraId="53E03A11">
      <w:pPr>
        <w:rPr>
          <w:rFonts w:hint="eastAsia"/>
        </w:rPr>
      </w:pPr>
      <w:r>
        <w:rPr>
          <w:rFonts w:hint="eastAsia"/>
        </w:rPr>
        <w:t>CCTACGGGGGGCAGCAGTGGGGAATTTTGGACAATGGGCGCAAGCCTGATGACGCAACGCCGCGTGGAGGATGAAGGTCTTCGGATTGTAAACTCCTGTTGCCCGGGACGAATGGCTCCAACCTAACACGTTGGAGTGTGACGGTACCGGGTGAGGAAGCCCCGGCTAACTCTGTGCCAGCAGCCGCGGTAATACGGAGGGGGCTAGCGTTGTTCGGAATTACTGGGCGTAAAGCGCGCGTAGGCGGCTTTGTAAGTCGACTGTGAAATCTCCGGGCTTAACCCGGAACGGTCAGCCGATACTGCAGGGCTAGAGTGCAGAAGGGGCAACTGGAATTCTCGGTGTAGCGGTGAAATGCGTAGATATCGAGAGGAACACCGATGGCGAAGGCAATCCCCTGGGCCTGTACTGACGCTCATGCACGAAAGCGTGGGGAGCAAACAGGATTAGATACCCTAGTAGTCC</w:t>
      </w:r>
    </w:p>
    <w:p w14:paraId="1A94223C">
      <w:pPr>
        <w:rPr>
          <w:rFonts w:hint="eastAsia"/>
        </w:rPr>
      </w:pPr>
      <w:r>
        <w:rPr>
          <w:rFonts w:hint="eastAsia"/>
        </w:rPr>
        <w:t>&gt;OTU018200</w:t>
      </w:r>
    </w:p>
    <w:p w14:paraId="14047419">
      <w:pPr>
        <w:rPr>
          <w:rFonts w:hint="eastAsia"/>
        </w:rPr>
      </w:pPr>
      <w:r>
        <w:rPr>
          <w:rFonts w:hint="eastAsia"/>
        </w:rPr>
        <w:t>CCTACGGGAGGCTGCAGTGAGGAATATTGGTCAATGGACGCAAGTCTGAACCAGCCATGCCGCGTGAAGGATGAAGGCGTTCTGCGTTGTAAACTTCTTTTATCAGGGAAGAAACCTATTTTTTCTAAAATAGTTGACGGTACCTGAGGAATAAGCACCGGCTAACTCCGTGCCAGCAGCCGCGGTAATACGTAGGGTGCGAGCGTTAATCGGAATTACTGGGCGTAAAGTGTGCGCAGGCGGCGCTGCAAGTCGAGTGTGAAATCCCCGAGCTTAACTTGGGAATTGCGCTCGAAACTACGGCGCTGGAGTATGGCAGAGGAAGGTGGAATTCCACGTGTAGCGGTGAAATGCGTAGATATCGTTTGGAACGCCAATGGTGAAAACAGGTCGCTGGGGATGAGCTGACGCTGAGACACGAAAGCCAGGGGAGCAAACGGGATTAGATACCCGTGTAGTCC</w:t>
      </w:r>
    </w:p>
    <w:p w14:paraId="1AA8410C">
      <w:pPr>
        <w:rPr>
          <w:rFonts w:hint="eastAsia"/>
        </w:rPr>
      </w:pPr>
      <w:r>
        <w:rPr>
          <w:rFonts w:hint="eastAsia"/>
        </w:rPr>
        <w:t>&gt;OTU018201</w:t>
      </w:r>
    </w:p>
    <w:p w14:paraId="0E9605B9">
      <w:pPr>
        <w:rPr>
          <w:rFonts w:hint="eastAsia"/>
        </w:rPr>
      </w:pPr>
      <w:r>
        <w:rPr>
          <w:rFonts w:hint="eastAsia"/>
        </w:rPr>
        <w:t>CCTACGGGCGGCTGCAGTGAGGAATATTGGTCAATGGACGCAAGTCTGAACCAGCCATGCCGCGTGGAGGATGAAGGCCTTCTGGGTTGTAAACTTCTTTTATCAGGGAAGAAACCTCCGATTTCTATTGGAGCCGACGGTACCTGAGGAATAAGCACCGGCTAACTCCGTGCCAGCAGCCGCGGTAATACGGAGGGTGCAAGCGTTATCCGGAATCACTGGGCGTAAAGGGCGCGTAGGTGGCCACGATAAGGCCGCGGTGAAAGTCTGGGGCTCAACCCCAGATCGGCCGCGGCGACTGTCGGGCTGGGGCACTGTAGAGGCAGATGGAATTCCGGGTGTAGCGGTGGAATGCGTAGAGATCCGGAAGAACACCAGTGGCGAAGGCGGCTCTTTGGTCTGTAACTGACGCTGAGGCGCGAAAGCGTGGGGAGCGAACAGGATTAGATACCCCAGTAGTCC</w:t>
      </w:r>
    </w:p>
    <w:p w14:paraId="6D6D6E63">
      <w:pPr>
        <w:rPr>
          <w:rFonts w:hint="eastAsia"/>
        </w:rPr>
      </w:pPr>
      <w:r>
        <w:rPr>
          <w:rFonts w:hint="eastAsia"/>
        </w:rPr>
        <w:t>&gt;OTU018202</w:t>
      </w:r>
    </w:p>
    <w:p w14:paraId="6061F96E">
      <w:pPr>
        <w:rPr>
          <w:rFonts w:hint="eastAsia"/>
        </w:rPr>
      </w:pPr>
      <w:r>
        <w:rPr>
          <w:rFonts w:hint="eastAsia"/>
        </w:rPr>
        <w:t>CCTACGGGCGGCTGCAGTCGAGGATCTTCGGCAATGGGCGCAAGCCTGACCGAGCGACGCCGCGTGCGCGATGAAGGCCTTCGGGTTGTAAAGCGCTGTCAGAGGGGATGAAATTCCAGGAAGCTATCTTCCTGGATTGACAAAGCCTCAGAGGAAGCCCGGGCTAAGTACGTGCCAGCAGCCGCGGTAATACGTACTGGGCGAACGTTATTCGGAATCACTGGGCTTAAAGCGCGTGTAGGCGGGTCGTTAAGTGTCCGAGTGAAATCCCACGGCTCACCCGTGGAACTGCCGGGCATACTGGCGACCTTGGGCCATCTAGGGGCAGCCGGAACAAGCGGTGGAGCGGTGAAATGCGTAGATATCGCTTGGAACGCCGAAGGTGAAGACAGGCTGCTGGGGATGTGCCGACGCTGAGACGCGAAAGCCAGGGGAGCGAACGGGATTAGATACCCCGGTAGTCC</w:t>
      </w:r>
    </w:p>
    <w:p w14:paraId="2441B67B">
      <w:pPr>
        <w:rPr>
          <w:rFonts w:hint="eastAsia"/>
        </w:rPr>
      </w:pPr>
      <w:r>
        <w:rPr>
          <w:rFonts w:hint="eastAsia"/>
        </w:rPr>
        <w:t>&gt;OTU018203</w:t>
      </w:r>
    </w:p>
    <w:p w14:paraId="35CFCCE1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CCTTCGGGTCGTAAAGCTCTGTTGTTAGGGAAGAACAAGTATCGGAGTAACTGCCGGTACCTTGACGGTACCTAACCAGAAAGCCACGGCTAACTACGTGCCAGCAGCCGCGGTAATACGTAGGTGGCAAGCGTTGTCCGGAATTATTGGGCGTAAAGCGCGCGCAGGCGGTTCGATAAGTGGGATGTGAAAGCCCTGGGCTCAACCTGGGAATTGCCTTCCAAACTGTCGGGCTAGAGTGTGGGAGAGGAAAGCGGAATTCCCGGTGTAGCGGTGGAATGCGTAGAGATCGGGAAGAACACCAGTGGCGAAGGCGGTCTGCTGGGCCGTTGCTGACGCTGAGGCGCGACAGCGTGGGGAGCAAACAGGATTAGATACCCCTGTAGTCC</w:t>
      </w:r>
    </w:p>
    <w:p w14:paraId="1244920D">
      <w:pPr>
        <w:rPr>
          <w:rFonts w:hint="eastAsia"/>
        </w:rPr>
      </w:pPr>
      <w:r>
        <w:rPr>
          <w:rFonts w:hint="eastAsia"/>
        </w:rPr>
        <w:t>&gt;OTU018204</w:t>
      </w:r>
    </w:p>
    <w:p w14:paraId="799B1C33">
      <w:pPr>
        <w:rPr>
          <w:rFonts w:hint="eastAsia"/>
        </w:rPr>
      </w:pPr>
      <w:r>
        <w:rPr>
          <w:rFonts w:hint="eastAsia"/>
        </w:rPr>
        <w:t>CCTACGGGGGGCTGCAGTCGAGAATTTTTCTCAATGGGCGAAAGCCTGAAGGAGCGACGCCGCGTGGGGGATGAAGGGTTTCGATCCGTAAACCCCTGTCATTTGTGAACAATGGTTATTCATGAATAATGAGTGACTTGATAGTAATGAAAGAGGAAGGGACGGCTAACTCTGTGCCAGCAGCCGCGGTAATACAGAGGTCCCGAGCGTTGTTCGGATTCACTGGGCGTAAAGGGTGCGTAGGTGGCATGGTAAGTTTGATGTGAAAGCCCAGGGCTCAACCCTGGAATTGCCTTTAAGACTGCATCGCTTGAATCATGGAGAGGTGAGTGGAATTCCCAGTGTAGAGGTGAAATTCGTAGATATCGGGAGGAATACCAGTGGCGAAGGCGCTGGTCTGGCCGGGCACTGACGCTGAGGTGCGAAAGCGTGGGGAGCAAACAGGATTAGATACCCGAGTAGTCC</w:t>
      </w:r>
    </w:p>
    <w:p w14:paraId="724546FA">
      <w:pPr>
        <w:rPr>
          <w:rFonts w:hint="eastAsia"/>
        </w:rPr>
      </w:pPr>
      <w:r>
        <w:rPr>
          <w:rFonts w:hint="eastAsia"/>
        </w:rPr>
        <w:t>&gt;OTU018205</w:t>
      </w:r>
    </w:p>
    <w:p w14:paraId="3C44E544">
      <w:pPr>
        <w:rPr>
          <w:rFonts w:hint="eastAsia"/>
        </w:rPr>
      </w:pPr>
      <w:r>
        <w:rPr>
          <w:rFonts w:hint="eastAsia"/>
        </w:rPr>
        <w:t>CCTACGGGAGGCTGCAGTCGAGAATTTTTCACAATGGGCGAAAGCCTGATGGAGCGACGCCGCGTGGGGGATGAATGGCTTCGGCCCGTAAACCCCTGTCATTTGCGAACAAACCTTACCGGTCAACAACCGGTGAGCTGATTGTAGCGGAAGAGGAAGGGACGGCTAACTCTGTGCCAGCAGCCGCGGTAATACGTAGGGGGCAAGCGTTGTCCGGATTTATTGGGCGTAAAAGGCTTGTAGGTGGCCACGCCAAGTCGGATGTGAAATCTCCCGGCTCAACTGGGAGGGGTCATTCGATACTGGCGGGCTCGAGGCCGGTAGGGGGAAGTGGAATTCCCGGTGTAGCGGTGAAATGCGCAGATATCGGGAGGAACACCAGTAGCGAAGGCGGCTCGCTGGGCCGTTCCTGACGCTGAGACGCGAAAGCTAGGGGAGCGAACAGGATTAGATACCCGAGTAGTCC</w:t>
      </w:r>
    </w:p>
    <w:p w14:paraId="25FC2179">
      <w:pPr>
        <w:rPr>
          <w:rFonts w:hint="eastAsia"/>
        </w:rPr>
      </w:pPr>
      <w:r>
        <w:rPr>
          <w:rFonts w:hint="eastAsia"/>
        </w:rPr>
        <w:t>&gt;OTU018206</w:t>
      </w:r>
    </w:p>
    <w:p w14:paraId="5391749F">
      <w:pPr>
        <w:rPr>
          <w:rFonts w:hint="eastAsia"/>
        </w:rPr>
      </w:pPr>
      <w:r>
        <w:rPr>
          <w:rFonts w:hint="eastAsia"/>
        </w:rPr>
        <w:t>CCTACGGGCGGCTGCAGTGGGGAATCTTGCGCAATGGGCGAAAGCCTGACGCAGCAACGCCGCGTGGGGGATGAAGGCTCTCGGGTTGTAAACCCCTTTCAGCAGGGACGAAAACTGACGGTACCTGCAGAAGAAGCCCCGGCCAACTACGTGCCAGCAGCCGCGGTAACACGTAGGGGGCGAGCGTTGTCCGGATTTATTGGGCGTAAAGAGCTCGTAGGCGGCTTGTCGCGTCTGTCGTGAAAGCCCACAGCTTAACTGTGGGTCTGCGGTGGATACGGGCAGGCTAGAGGCAGGTAGGGGAGCATGGAATTCCCGGTGTAGCGGTGAAATGCGCAGATATCGGGAGGAACACCGGTGGCGAAGGCGGCCGGCTGGGCTTGGACTGACGTTGAGGGACGAAAGCGTGGGGAGCGAACCGGATTAGATACCCCAGTAGTCC</w:t>
      </w:r>
    </w:p>
    <w:p w14:paraId="151E6BD5">
      <w:pPr>
        <w:rPr>
          <w:rFonts w:hint="eastAsia"/>
        </w:rPr>
      </w:pPr>
      <w:r>
        <w:rPr>
          <w:rFonts w:hint="eastAsia"/>
        </w:rPr>
        <w:t>&gt;OTU018207</w:t>
      </w:r>
    </w:p>
    <w:p w14:paraId="01564DAE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TCTTTCAGCAGGGAAGAAGCGAAAGTGACGGTACCTGCAGAAGAAGCGCCGGCTAACTACGTGCCAGCAGCCGCGGTAATACGGAGGCCCCAAGCGTTGTTCGGATTTATTGGGCGTAAAGGGTGCGTAGGCGGCATCTTAAGTCTGGTGTGAAAGGCGTGGGCTCAACCTACGGACTGCATTGGATACTGCAAGACTTGAGTACTGTAGGGGCTGGTAGAATGCCGGGTGTAGCGGTGGAATGCGTAGAGATCCGGCGGAAGACCGGTGGCGAAGGCGGCCAGCTGGGCAGTTACTGACACTGAGGCGCGACAGCGTGGGGAGCAAACAGGATTAGATACCCCAGTAGTCC</w:t>
      </w:r>
    </w:p>
    <w:p w14:paraId="3B1408A4">
      <w:pPr>
        <w:rPr>
          <w:rFonts w:hint="eastAsia"/>
        </w:rPr>
      </w:pPr>
      <w:r>
        <w:rPr>
          <w:rFonts w:hint="eastAsia"/>
        </w:rPr>
        <w:t>&gt;OTU018208</w:t>
      </w:r>
    </w:p>
    <w:p w14:paraId="4297FA1C">
      <w:pPr>
        <w:rPr>
          <w:rFonts w:hint="eastAsia"/>
        </w:rPr>
      </w:pPr>
      <w:r>
        <w:rPr>
          <w:rFonts w:hint="eastAsia"/>
        </w:rPr>
        <w:t>CCTACGGGGGGCTGCAGTAAGGAATATTGGTCAATGGAGGCAACTCTGAACCAGCCATGCCGCGTGCAGGAAGACGGCCCTATGGGTTGTAAACTGCTTTTATTGGGGAATAACCTCCTGTATGTATACAGGACTGAATGTACCCAAGGAATAAGGATCGGCTAATTCCGTGCCAGCAGCCGCGGTCATACGGAAGATCCAAGCGTTATCCGGAATTACTGGGCGTAAAGAGTTGCGTAGGTGGCATAGTAAGTCGGATGTGAAAGCCCTCGGCTTAACCGAGGAAGTGCGTTCGAAACTACTGGGCTTGAGTACCGGAGAGGGTGGCGGAATTCCCGGTGTAGAGGTGAAATTCGTAGATATCGAGAGGAACACCTGCGGCGAAGGCGGGTTGCTGGGCCGACACTGACGCTGAGGCGCGAAAGCTAGGGGAGCGAACGGGATTAGATACCCTTGTAGTCC</w:t>
      </w:r>
    </w:p>
    <w:p w14:paraId="2607AC95">
      <w:pPr>
        <w:rPr>
          <w:rFonts w:hint="eastAsia"/>
        </w:rPr>
      </w:pPr>
      <w:r>
        <w:rPr>
          <w:rFonts w:hint="eastAsia"/>
        </w:rPr>
        <w:t>&gt;OTU018209</w:t>
      </w:r>
    </w:p>
    <w:p w14:paraId="5BC2881A">
      <w:pPr>
        <w:rPr>
          <w:rFonts w:hint="eastAsia"/>
        </w:rPr>
      </w:pPr>
      <w:r>
        <w:rPr>
          <w:rFonts w:hint="eastAsia"/>
        </w:rPr>
        <w:t>CCTACGGGCGGCTGCAGTGGGGAATATTGCACAATGGGCGCAAGCCTGATCCAGCCATGCCGCGTGAGTGATGAAGGCCTTAGGGTTGTAAAGCTCTTTTGTCAGGGAAGATAATGACGGTACCTGAAGAATAAGCACCGGCTAACTTCGTGCCAGCAGCCGCGGTAATACGAAGGGTGCTAGCGTTGTTCGGAATCACTGGGCGTAAAGCGCGCGTAGGCGGCGATACAAGTCAGGGGTGAAATCCCCCGGCTTAACCTGGGAACTGCGTCTGATACTGGACGGCTTGAGTATGGGAGAGGGATGTAGAATTCCAGGTGTAGCGGTGAAATGCGTAGATATCTGGAGGAATACCGGTGGCGAAGGCGGCCCGCTGGGCTGTGGCTGACGCTGAGGCGCGAAAGCGTGGGGAGCAAACAGGATTAGATACCCTAGTAGTCC</w:t>
      </w:r>
    </w:p>
    <w:p w14:paraId="50667DBA">
      <w:pPr>
        <w:rPr>
          <w:rFonts w:hint="eastAsia"/>
        </w:rPr>
      </w:pPr>
      <w:r>
        <w:rPr>
          <w:rFonts w:hint="eastAsia"/>
        </w:rPr>
        <w:t>&gt;OTU018210</w:t>
      </w:r>
    </w:p>
    <w:p w14:paraId="09B2A9DD">
      <w:pPr>
        <w:rPr>
          <w:rFonts w:hint="eastAsia"/>
        </w:rPr>
      </w:pPr>
      <w:r>
        <w:rPr>
          <w:rFonts w:hint="eastAsia"/>
        </w:rPr>
        <w:t>CCTACGGGTGGCTGCAGTCGGGAATTTTGGGCAATGGGCGCAAGCCTGACCCAGCAACGCCGCGTGAAGGATGAAGTTTTTCGGAATGTAAACTTCATAAGAATGGGACGAATAAGGAAGGGCTAATACCTCTTCCGATGACGGTACCATTTGTAAGCTCCGGCTAACTCCGTGCCAGCAGCCGCGGTAATACAGAGGGTGCAAGCGTTAATCGGAATTACTGGGCGTAAAGCGCGCGTAGGTGGTTCGTTAAGTTGGATGTGAAATCCCCGGGCTCAACCTGGGAACTGCATTCGATACTGGATAGCTAGAGTTCGGCAGAGGGAAGCGGAATTTCTGGTGTAGCGGTGAAATGCGTAGATATCAGAAGGAACATCAGTGGCGAAAGCGGCTTCCTGGACCAGAACTGACGTTGAGACCCGAAAGCGTGGGGATCAAACAGGATTAGATACCCGTGTAGTCC</w:t>
      </w:r>
    </w:p>
    <w:p w14:paraId="00211E8B">
      <w:pPr>
        <w:rPr>
          <w:rFonts w:hint="eastAsia"/>
        </w:rPr>
      </w:pPr>
      <w:r>
        <w:rPr>
          <w:rFonts w:hint="eastAsia"/>
        </w:rPr>
        <w:t>&gt;OTU018211</w:t>
      </w:r>
    </w:p>
    <w:p w14:paraId="47CBF33D">
      <w:pPr>
        <w:rPr>
          <w:rFonts w:hint="eastAsia"/>
        </w:rPr>
      </w:pPr>
      <w:r>
        <w:rPr>
          <w:rFonts w:hint="eastAsia"/>
        </w:rPr>
        <w:t>CCTACGGGGGGCTGCAGTGGGGAATCTTGCGCAATGGGAGCAATCCTGACGCAGCGACGCCGCGTGCGGGAGGACGGTCTTCGGATCGTAAACCGCTGTTGCCCGGGACGAAAACTTGTCGACGATAAATCGGCGAGCTTGACGGTACCGGTGGAGGAAGCACCGGCTAACTCTGTGCCAGCAGCCGCGGTAAGACAGAGGGTGCAAACGTTGCTCGGAATCACTGGGCGTAAAGCGCGCGTAGGCGGGTTTGTAAGTCGATTGTGAAATCCCCAGGCTCAACCTGGGAACTGCGTCTGATACTGGATGGCTTGAATTCGGGAGAGGGATGCAGAATTCCAGGTGTAGCGGTGAAATGCGTAGATATCTGGAGGAATACCGGTGGCGAAGGCGGCATCCTGGACCGACATTGACGCTGAGGAGCGAAAGCTAGGGGAGCAAACGGGATTAGATACCCTGGTAGTCC</w:t>
      </w:r>
    </w:p>
    <w:p w14:paraId="0B3E2AC2">
      <w:pPr>
        <w:rPr>
          <w:rFonts w:hint="eastAsia"/>
        </w:rPr>
      </w:pPr>
      <w:r>
        <w:rPr>
          <w:rFonts w:hint="eastAsia"/>
        </w:rPr>
        <w:t>&gt;OTU018212</w:t>
      </w:r>
    </w:p>
    <w:p w14:paraId="26DC55F6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GGAGAAGAAACCCATACTTTCTAGTGTGGTTGACGGTACCCGATGAATAAGCACCGGCTAACTCCGTGCCAGCAGCCGCGGTAATACGGAGGGTGCAAGCGTTGTTCGGATTTACTGGGCGTAAAGGGCGCGCAGGCGGCCTTCCACGTCGGGTGTGAAAGCTCGGGGCTCAACCCTGAGAGGCCATTCGATACGGGAAGGCTTGAGGCAGCTAGGGGAGATTGGAATTCCTGGTGTAGCGGTGAAATGCGTAGAGATCGGGGGGAACACCCGTGGCGAAGGCGGCCAGCTGGGCCGACCCTGACACTGAGGCGCGAAGGCGTGGGGAGCGAACGGGATTAGATACCCCAGTAGTCC</w:t>
      </w:r>
    </w:p>
    <w:p w14:paraId="675213B7">
      <w:pPr>
        <w:rPr>
          <w:rFonts w:hint="eastAsia"/>
        </w:rPr>
      </w:pPr>
      <w:r>
        <w:rPr>
          <w:rFonts w:hint="eastAsia"/>
        </w:rPr>
        <w:t>&gt;OTU018213</w:t>
      </w:r>
    </w:p>
    <w:p w14:paraId="2C0E8A02">
      <w:pPr>
        <w:rPr>
          <w:rFonts w:hint="eastAsia"/>
        </w:rPr>
      </w:pPr>
      <w:r>
        <w:rPr>
          <w:rFonts w:hint="eastAsia"/>
        </w:rPr>
        <w:t>CCTACGGGAGGCAGCAGTGGGGAATATTGGACAATGGGGGCAACCCTGATCCAGCAATGCCGCGTGAGTGATGAAGGCCTTCGGGTTGTAAACTGCTTTTATTCGGGAATAAACCCCTCTACGTGTAGAGGGTTGAATGTACTGAAGGAATAAGGATCGGCTAACTCCGTGCCAGCAGCCGCGGTAATACGGAGGGGGCTAGCGTTGTTCGGAATTACTGGGCGTAAAGCGCACGTAGGCGGCACGACAAGTGCTGTGTGAAAGCCCCGTGCTTAACACGGGGAGGCCACGGCAGACTGTCGCGCTCGAGCCATGCAGAGGGTGGTGGAATTGCCGGTGTAGTGGTGAAATGCGTAGAGATCGGCAGGAACACCCAGGGCGAAAGCAGCCACCTGGGCATGCGCTGACGCTGAGGGACGAAAGCGTGGGGAGCGAACCGGATTAGATACCCCAGTAGTCC</w:t>
      </w:r>
    </w:p>
    <w:p w14:paraId="23D0FC32">
      <w:pPr>
        <w:rPr>
          <w:rFonts w:hint="eastAsia"/>
        </w:rPr>
      </w:pPr>
      <w:r>
        <w:rPr>
          <w:rFonts w:hint="eastAsia"/>
        </w:rPr>
        <w:t>&gt;OTU018214</w:t>
      </w:r>
    </w:p>
    <w:p w14:paraId="47062214">
      <w:pPr>
        <w:rPr>
          <w:rFonts w:hint="eastAsia"/>
        </w:rPr>
      </w:pPr>
      <w:r>
        <w:rPr>
          <w:rFonts w:hint="eastAsia"/>
        </w:rPr>
        <w:t>CCTACGGGGGGCTGCAGTCGGGAATTTTGGGCAATGGGCGCAAGCCTGATCCAGCCATGCCGCGTGAGTGATGACGGCCTTAGGGTTGTAAAGCTCTTTCGGCGGGGACGATAATGACGGTACCCGCAGAAGAAGCCCCGGCTAACTCCGTGCCAGCAGCCGCGGTAATACGAAGGGGGCTAGCGTTGCTCGGAATTACTGGGCGTAAAGGGCGCGTAGGCGGACAGTTTAGTCAGAGGTGAAAGCCCAGGGCTCAACCTTGGAATTGCCTTTGATACTGGCTGTCTAGAGTACTGGAGAGGGTCGTGGAATTCCGAGTGTAGAGGTGAAATGCGTAGATATCGGAAGGAACACCAGTGGCGAAAGCGGCTTCCTGGTCCAGCACCGACGTTCAGGCACGAAAGCGTGGGGAGCAAACAGGATTAGATACCCCGGTAGTCC</w:t>
      </w:r>
    </w:p>
    <w:p w14:paraId="5D69E2A1">
      <w:pPr>
        <w:rPr>
          <w:rFonts w:hint="eastAsia"/>
        </w:rPr>
      </w:pPr>
      <w:r>
        <w:rPr>
          <w:rFonts w:hint="eastAsia"/>
        </w:rPr>
        <w:t>&gt;OTU018215</w:t>
      </w:r>
    </w:p>
    <w:p w14:paraId="29AE94C1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TCTTCGGATCGTAAAGCTCTGTTGTTAGGGAAGAACAAGTACCGTTCGAATAGGGCGGTACCGTGACGGTACCTAACCAGAAAGCCACGGCTAACTACGTGCCAGCAGCCGCGGTAATACGTAGGTGGCAAGCGTTGTCCGGAATTATTGGGCGTAAAGCGCGCGCAGGCGGCTACTCAAGTCAGAGGTGAAAGCCCGGGGCTCAACCCCGGAACTGCCTTTGAAACTAGGTAGCTAGAATCTTGGAGAGGTCAGTGGAATTCCGAGTGTAGAGGTGAAATTCGTAGATATTCGGAGGAACACCAGTGGCGAAGGCGACTTGCTGGACTTGTGGTGACGCTGAGACGCGAAAGCGTGGGGAGCAAACAGGATTAGATACCCCGGTAGTCC</w:t>
      </w:r>
    </w:p>
    <w:p w14:paraId="363EAACF">
      <w:pPr>
        <w:rPr>
          <w:rFonts w:hint="eastAsia"/>
        </w:rPr>
      </w:pPr>
      <w:r>
        <w:rPr>
          <w:rFonts w:hint="eastAsia"/>
        </w:rPr>
        <w:t>&gt;OTU018216</w:t>
      </w:r>
    </w:p>
    <w:p w14:paraId="56C216EA">
      <w:pPr>
        <w:rPr>
          <w:rFonts w:hint="eastAsia"/>
        </w:rPr>
      </w:pPr>
      <w:r>
        <w:rPr>
          <w:rFonts w:hint="eastAsia"/>
        </w:rPr>
        <w:t>CCTACGGGAGGCAGCAGTGGGGAATTTTGGACAATGGGCGAAAGCCTGATCCAGCGATGCCGCGTGAGTGATGAAGGCCTTAGGGTTGTAAAACTCTTTCAGTAGGGAAGATAATGACGGTACCTACAGAAGAAGCTCCGGCTAACTTCGTGCCAGCAGCCGCGGTAATACGAAGGGAGCTAGCGTTACTCGGAATTACTGGGCGTAAAGCGTGCGCAGGCGGTCTGTTAAGTTGGAAGTGAAAGCCCGGGGCCTAACCCCGGAACTGCTTTCAAAACTAGCAGACTTGAGTATTGGAGGAGATGGCGGAATTCCTAGTGTAGAGGTGAAATTCGTAGATACTAGGAGGAACACCGGTGGCGAAAGCGGCCATCTGGCCAAATACTGACGCTGTTGCACGAAAGCGTGGGGAGCAAACAGGATTAGATACCCCAGTAGTCC</w:t>
      </w:r>
    </w:p>
    <w:p w14:paraId="3C290370">
      <w:pPr>
        <w:rPr>
          <w:rFonts w:hint="eastAsia"/>
        </w:rPr>
      </w:pPr>
      <w:r>
        <w:rPr>
          <w:rFonts w:hint="eastAsia"/>
        </w:rPr>
        <w:t>&gt;OTU018217</w:t>
      </w:r>
    </w:p>
    <w:p w14:paraId="26BEF127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CCATTGACGAAGCTCTTCGGGGTGACGGTAGGTGGGGAAGAAGCACCGGCCAACTACGTGCCAGCAGCCGCGGTAATACGTAGGGGGCAAGCGTTGTCCGGATTTATTGGGCGTAAAGAGCTCGTAGGCGGCCGTCCACGTCGGGTGTGAAAGCTCGGGGCTCAACCCTGAGAGGCCATTCGATACGGGACGGCTAGAGGCAGGTAGGGGAGAGTGGAATACCTGGTGTAGCGGTGATATGCGCAGATATCAGGTGGAACACCGATGGCGAAGGCAGCTCTCTGGGCCTGTCCTGACGCTGAGACGCGAAAGCGTGGGGAGCGAACAGGATTAGATACCCCAGTAGTCC</w:t>
      </w:r>
    </w:p>
    <w:p w14:paraId="08D49CBC">
      <w:pPr>
        <w:rPr>
          <w:rFonts w:hint="eastAsia"/>
        </w:rPr>
      </w:pPr>
      <w:r>
        <w:rPr>
          <w:rFonts w:hint="eastAsia"/>
        </w:rPr>
        <w:t>&gt;OTU018218</w:t>
      </w:r>
    </w:p>
    <w:p w14:paraId="38CC23CA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TGGCTCCAACCTAATACGTTGGAGTGTGACGGTACCGGGTGAGGAAGCCCCGGCTAACTACGTGCCAGCAGCCGCGGTAATACGTAGGGGGCTAGCGTTATCCGGAATTACTGGGCGTAAAGGGTGCGTAGGTGGTTTGATAAGGCTGTGGTGAAAGCCCGGGGCTCAACCCCGGGTCTGCCGTGGCGACTGTCAGACTGGAGGGCTCGAGAGGCAGACGGAATTCCGGGTGTAGCGGTGGAATGCGTAGAGATGTGGAGGAACACCGATGGCGAAGGCAGCCTTCTGGGCCAACACTGACGCTGAGGAGCGAAAGCATGGGGAGCGAACAGGATTAGATACCCCAGTAGTCC</w:t>
      </w:r>
    </w:p>
    <w:p w14:paraId="40C43936">
      <w:pPr>
        <w:rPr>
          <w:rFonts w:hint="eastAsia"/>
        </w:rPr>
      </w:pPr>
      <w:r>
        <w:rPr>
          <w:rFonts w:hint="eastAsia"/>
        </w:rPr>
        <w:t>&gt;OTU018219</w:t>
      </w:r>
    </w:p>
    <w:p w14:paraId="26912EA4">
      <w:pPr>
        <w:rPr>
          <w:rFonts w:hint="eastAsia"/>
        </w:rPr>
      </w:pPr>
      <w:r>
        <w:rPr>
          <w:rFonts w:hint="eastAsia"/>
        </w:rPr>
        <w:t>CCTACGGGGGGCTGCAGTGGGGAATATTGCACAATGGGCGCAAGCCTGATGCAGCGACGCCGCGTGGGGGATGACGGCCTTCGGGTTGTAAACCTCTTTTACCACTCACGCAGGCTCCACGTTCTCGTGGGGTTGACGGTCAGTGGGGAATAAGGACCGGCTAACTACGTGCCAGCAGCCGCGGTAATACGTAGGGTCCGAGCGTTGTCCGGAATTATTGGGCGTAAAGAGCTCGTAGGCGGCATGTCGCGTCTGCTGTGAAAGACCGGGGCTTAACTCCGGTTCTGCAGTGGATACGGGCATGCTAGAGGTAGGTAGGGGAGACTGGAATTCCTGGTGTAGCGGTGAAATGCGCAGATATCGAGAGGAACACCAGTGGCGAAGGCGGCTTTCTGGTCTGTAACTGACGCTGAGGCGCGAAAGCGTGGGGAGCAAACAGGATTAGATACCCCAGTAGTCC</w:t>
      </w:r>
    </w:p>
    <w:p w14:paraId="21FE9D03">
      <w:pPr>
        <w:rPr>
          <w:rFonts w:hint="eastAsia"/>
        </w:rPr>
      </w:pPr>
      <w:r>
        <w:rPr>
          <w:rFonts w:hint="eastAsia"/>
        </w:rPr>
        <w:t>&gt;OTU018220</w:t>
      </w:r>
    </w:p>
    <w:p w14:paraId="2E637656">
      <w:pPr>
        <w:rPr>
          <w:rFonts w:hint="eastAsia"/>
        </w:rPr>
      </w:pPr>
      <w:r>
        <w:rPr>
          <w:rFonts w:hint="eastAsia"/>
        </w:rPr>
        <w:t>CCTACGGGAGGCAGCAGTAGGGAATCTTGCGCAATGGGCGAAAGCCTGACGCAGCGACACCGCGTGGGGGACGAAGGCCCTCGGGTTGTAAACCCCTTTCGACAGGGAAGAAGCGATCGTGACGGTACCTGTAGAAGAAGCCCCGGCTAACTACGTGCCAGCAGCCGCGGTAAGACGTAGGGGGCGAGCGTTGTCCGGATTCATTGGGCGTAAAGCGCGCGTAGGCGGCCCGGTAAGTCGGGTGTGAAATCCTGAGGCTCAACCTCAGGACTGCACTCGATACTGCCAGGCTAGAGGTAGGTAGGGGAGATCGGAATTCCTGGTGTACCGGTGAAATGGGCAGATATCGGGAGGAACACCAGTGGCGAAAGCGGCTCTCTGGTTCACACCTGACGCTGAGGGGCGAAAGCGTGGGGAGCGAACGGGATTAGATACCCGTGTAGTCC</w:t>
      </w:r>
    </w:p>
    <w:p w14:paraId="3E76AB1C">
      <w:pPr>
        <w:rPr>
          <w:rFonts w:hint="eastAsia"/>
        </w:rPr>
      </w:pPr>
      <w:r>
        <w:rPr>
          <w:rFonts w:hint="eastAsia"/>
        </w:rPr>
        <w:t>&gt;OTU018221</w:t>
      </w:r>
    </w:p>
    <w:p w14:paraId="64F14C80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CCTTCGGGTTGTAAACCCCTTTCAGGAGGGACGAAGCCCGGGCGGTGAATAGCCGACTCGGGTGACGGTACCTCCACAAGAAGCCCCGGCTAACTACGTGCCAGCAGCCGCGGTAATACGTAGGGTGCAAGCGTTGTCCGGATTTACTGGGCGTACAGCGCGCGCAGGCGGCTGCGTATGTGACTGGTGACAGCCTCCCGCTCAACGGGAGAAGGCCCGGTTACACAGCGCATCTGGAGGCAGGGAGAGGGATGTGGAATACCCGGTGGAGCGGTGAAATGCGTAGAGATCGGGTGGAACACCAGTGGCGAAGGCGGCATCCTGGCCCTGACCTGACGCTGAGGCGCGAGAGCGTGGGGAGCAAACGGGATTAGATACCCCAGTAGTCC</w:t>
      </w:r>
    </w:p>
    <w:p w14:paraId="43FC7794">
      <w:pPr>
        <w:rPr>
          <w:rFonts w:hint="eastAsia"/>
        </w:rPr>
      </w:pPr>
      <w:r>
        <w:rPr>
          <w:rFonts w:hint="eastAsia"/>
        </w:rPr>
        <w:t>&gt;OTU018222</w:t>
      </w:r>
    </w:p>
    <w:p w14:paraId="5FA14A9E">
      <w:pPr>
        <w:rPr>
          <w:rFonts w:hint="eastAsia"/>
        </w:rPr>
      </w:pPr>
      <w:r>
        <w:rPr>
          <w:rFonts w:hint="eastAsia"/>
        </w:rPr>
        <w:t>CCTACGGGGGGCTGCAGTAGGGAATCTTCGGCAATGGACGAAAGTCTGACCGAGCAACGCCGCGTGAGTGAGGAAGGTCTTCGGATCGTAAAGCTCTGTTGCCAGGGAAGAATGGCCGGGAGAGGGAATGCTCTCGGATTGACGGTACCTGAGAAGAAAGCCCCGGCTAACTACGTGCCAGCAGCCGCGGTAATACGGGCGGAGCGAGCGTTGTTCGGAATTATTGGGTGTAAAGGGTGCGCAGGCGGTCGTTTAAGTCGGAAGTGAAATGTCCACGGCTCAACCGGGAATCTGCTTCCGATACTGGACGACTTGAGTGCGGGAGGGGAGCGTGGAATTCCTGGTGTAGCGGTGAAATGCGTAGATATCAGGAGGAACACCTGTGGCGAAGGCGACGCTCTGGCCCGTAACTGACGCTCATGCACGAAAGCCAGGGGAGCGAACGGGATTAGATACCCCAGTAGTCC</w:t>
      </w:r>
    </w:p>
    <w:p w14:paraId="2969EACE">
      <w:pPr>
        <w:rPr>
          <w:rFonts w:hint="eastAsia"/>
        </w:rPr>
      </w:pPr>
      <w:r>
        <w:rPr>
          <w:rFonts w:hint="eastAsia"/>
        </w:rPr>
        <w:t>&gt;OTU018223</w:t>
      </w:r>
    </w:p>
    <w:p w14:paraId="48FE0602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GAGTAACTGACGGTACCTTGACGGTACCTAACCAGAAAGCCACGGCTAACTACGTGCCAGCAGCCGCGGTAATACGTAGGTGGCAAGCGTTGTCCGGAATCATTGGGCGTAAAGCGCGCGCAGGCGGTTGGGTAAGTCCGATGTATAACCTTGTGGCTCAACCATAAGTGGCATTGGAAACTGCCGGACTTGAGTGCAGGAGAGGAAAGCGGAATTCCACGTGTAGCGGTGAAATGCGTAGATATGCGGAGGAACACCGATGGCGAAGGCAATCCCCTGGACCTGTACTGACGCTCATGCACGAAAGCGTGGGGAGCGAACCGGATTAGATACCCCAGTAGTCC</w:t>
      </w:r>
    </w:p>
    <w:p w14:paraId="5BF16309">
      <w:pPr>
        <w:rPr>
          <w:rFonts w:hint="eastAsia"/>
        </w:rPr>
      </w:pPr>
      <w:r>
        <w:rPr>
          <w:rFonts w:hint="eastAsia"/>
        </w:rPr>
        <w:t>&gt;OTU018224</w:t>
      </w:r>
    </w:p>
    <w:p w14:paraId="6B481CD8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CCGGAAAGAAATCCAATCGATTAATACTCGGTTGGGATGACGGTACCGGAAGAATAAGCACCGGCTAACTTCGTGCCAGCAGCCGCGGTAATACGAAGGCAGCAAGCGTTGTTCGGAGTTACTGGGCGTAAAGGGTGTGTAGGCGGTTGTTTAAGTTTGGTGTGAAATCTCCCGGCTCAACTGGGAGGGTGCGCCGAATACTGAATGACTAGAGTGCGGGAGAGGTGAGTGGAATTCCTGGTGTAGCGGTGAAATTCGTAGATATTCGGAAGAACACCAGTGGCGAAGGCGGCTCACTGGACTGGTATTGACGCTGAGGTGCGAAAGCGTGGGGAGCAAACAGGATTAGATACCCCAGTAGTCC</w:t>
      </w:r>
    </w:p>
    <w:p w14:paraId="16F2B21A">
      <w:pPr>
        <w:rPr>
          <w:rFonts w:hint="eastAsia"/>
        </w:rPr>
      </w:pPr>
      <w:r>
        <w:rPr>
          <w:rFonts w:hint="eastAsia"/>
        </w:rPr>
        <w:t>&gt;OTU018225</w:t>
      </w:r>
    </w:p>
    <w:p w14:paraId="20955381">
      <w:pPr>
        <w:rPr>
          <w:rFonts w:hint="eastAsia"/>
        </w:rPr>
      </w:pPr>
      <w:r>
        <w:rPr>
          <w:rFonts w:hint="eastAsia"/>
        </w:rPr>
        <w:t>CCTACGGGTGGCAGCAGTGGGGAATCTTGCGCAATGGCCGAAAGGCTGACGCAGCGACGCCGCGTGTGGGATGAAGCTCTTCGGGGTGTAAACCACTGTTGCCCGGGACGAACGGGCGGATTTATCCGCCGTGACGGTACCCGTTGAATAAGCACCGGCTAACTCCGTGCCAGCAGCCGCGGTAAGACAGAGGTGCCAAGCGTTAGGCGGAATCACTGGGCTTAAAGCGTGTGTAGGCGGACTGGCAAGTGCTTTGTGAAATCCCACGGCTCACCCGTGGAATTGCTTGGCATACTTCCGGTCTTGAGCCATCTAGGGGCAACTGGAACAAATGGTGGAGCGGTGAAATGCGTAGATATCGGGAGGAACATCAGTGGCGAAGGCGACCACCTGGCCCAACACTGACGCTGAGGTGCGAAAGCGTGGGTAGCAAACAGGATTAGATACCCCAGTAGTCC</w:t>
      </w:r>
    </w:p>
    <w:p w14:paraId="2782CF6F">
      <w:pPr>
        <w:rPr>
          <w:rFonts w:hint="eastAsia"/>
        </w:rPr>
      </w:pPr>
      <w:r>
        <w:rPr>
          <w:rFonts w:hint="eastAsia"/>
        </w:rPr>
        <w:t>&gt;OTU018226</w:t>
      </w:r>
    </w:p>
    <w:p w14:paraId="2D9BE2CD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GTTCGGCGGTGAATAGCCGACCGGACTGACGGTACCTCCACAAGAAGCCCCGGCTAACTTCGTGCCAGCAGCCGCGGTAATACGAAGGGGGCTAGCGTTGTTCGGAATGACTGGGCGTAAAGGGCGCGTAGGCGGCTCTGCAAGTCAGACGTGAAATCCCTCAGCTTAACTGGGGAACTGCGTCTGAGACTGGCGAGCTCGAGTGCAGGAGAGGAACGCGGAATTCCAGGTGTAGCGGTGAAATGCGTAGATATCTGGAGGAACACCGGTGGCGAAGGCAGGCTACTGGCATATTACTGACACTAAGGCACGAAAGCGTGGGGAGCGAACGGGATTAGATACCCTAGTAGTCC</w:t>
      </w:r>
    </w:p>
    <w:p w14:paraId="1EF62303">
      <w:pPr>
        <w:rPr>
          <w:rFonts w:hint="eastAsia"/>
        </w:rPr>
      </w:pPr>
      <w:r>
        <w:rPr>
          <w:rFonts w:hint="eastAsia"/>
        </w:rPr>
        <w:t>&gt;OTU018227</w:t>
      </w:r>
    </w:p>
    <w:p w14:paraId="7778CD15">
      <w:pPr>
        <w:rPr>
          <w:rFonts w:hint="eastAsia"/>
        </w:rPr>
      </w:pPr>
      <w:r>
        <w:rPr>
          <w:rFonts w:hint="eastAsia"/>
        </w:rPr>
        <w:t>CCTACGGGTGGCTGCAGTGGGGAATCTTGCGCAATGGCCGAAAGGCTGACGCAGCGACGCCGCGTGTGGGAGGAAGCCCTTCGGGGTGTAAACCACTGTTGCCCGGGGCGAACATCCCTTTTCGAGGGGACTGACGGTACCGGGTGAGGAAGCACCGGCTAACTCCGTGCCAGCAGCCGCGGTAATACGGAGGGTGCGAGCGTTAATCGGAATTACTGGGCGTAAAGTGTGCGCAGGCGGCGCTGCAAGTCGAGTGTGAAATCCCCGAGCTTAACTTGGGAATTGCGCTCGAAACTACGGCGCTGGAGTGTGGCAGAGGAAGGTGGAATTCCACGTGTAGCAGTGAAATGCGTAGATATGTGGAGGAACACCGATGGCGAAGGCAGCCCCCTGGGCCTGCACTGACGCTCATGCACGAAAGCGTGGGGAGCAAACAGGATTAGATACCCCTGTAGTCC</w:t>
      </w:r>
    </w:p>
    <w:p w14:paraId="62A64F0F">
      <w:pPr>
        <w:rPr>
          <w:rFonts w:hint="eastAsia"/>
        </w:rPr>
      </w:pPr>
      <w:r>
        <w:rPr>
          <w:rFonts w:hint="eastAsia"/>
        </w:rPr>
        <w:t>&gt;OTU018228</w:t>
      </w:r>
    </w:p>
    <w:p w14:paraId="78FD3760">
      <w:pPr>
        <w:rPr>
          <w:rFonts w:hint="eastAsia"/>
        </w:rPr>
      </w:pPr>
      <w:r>
        <w:rPr>
          <w:rFonts w:hint="eastAsia"/>
        </w:rPr>
        <w:t>CCTACGGGAGGCTGCAGTAGGGAATCTTCCACAATGGGCGAAAGCCTGATGGAGCAACGCCGCGTGAGTGAAGAAGGTTTTCGGATCGTAAAACTCTGTTGTAAGGGAAGAACAAGTACAGTAGTAACTGGCTGTACCTTGACGGTACCTTATTAGAAAGCCACGGCTAACTACGTGCCAGCAGCCGCGGTAATACGTAGGTGGCAAGCGTTGTCCGGAATTATTGGGCGTAAAGCGCGCGCAGGCGGTGGCCTAAGCGCGCGGTGAAAGCCTGGGGCTCAACCCCGGGTCGGCCGTGCGGACTGGGCGACTCGAGCACCGTAGGGGCAGGCGGAATTCCGGGTGTAGCGGTGGAATGCGTAGAGATCCGGAAGAACACCAGTGGCGAAGGCGGCTTTCTGGTCTGTAACTGACGCTGAGGCGCGAAAGCGTGGGGAGCAAACAGGATTAGATACCCGAGTAGTCC</w:t>
      </w:r>
    </w:p>
    <w:p w14:paraId="142A9386">
      <w:pPr>
        <w:rPr>
          <w:rFonts w:hint="eastAsia"/>
        </w:rPr>
      </w:pPr>
      <w:r>
        <w:rPr>
          <w:rFonts w:hint="eastAsia"/>
        </w:rPr>
        <w:t>&gt;OTU018229</w:t>
      </w:r>
    </w:p>
    <w:p w14:paraId="3FBBC2D8">
      <w:pPr>
        <w:rPr>
          <w:rFonts w:hint="eastAsia"/>
        </w:rPr>
      </w:pPr>
      <w:r>
        <w:rPr>
          <w:rFonts w:hint="eastAsia"/>
        </w:rPr>
        <w:t>CCTACGGGTGGCTGCAGTGGGGAATTTTGCGCAATGGGCGAAAGCCTGACGCAGCAACGCCGCGTGAAGGATGAAGGCTCTCGAGTCGTAAACTTCTGTCTGGGGGAAAGATGATGACGGTACCCCCAAAGCAAGCCCCGGCTAATTCCGTGCCAGCAGCCGCGGTAATACGGAAGGGGCAAGCGTTGTTCGGAATTATTGGGCGTAAAGGGCGTGTAGGCGGCTTCGTAAGTCAAGGTTGAAATCCGGCGGCTCACCCGTCGAAGTGGCCTCGATACTGCGGAACTAGAATCATGGAGGGGTGCGCGGAACTTGTGGTGGAGCGGTGAAATGCTCAGATATCACAGGGAACACCGGAGGCGAAGGCGGCTCACTGGTCCATTACTGACGCTGAGGTGCGAAAGCGTGGGGAGCAAACAGGATTAGATACCCCAGTAGTCC</w:t>
      </w:r>
    </w:p>
    <w:p w14:paraId="2761D64D">
      <w:pPr>
        <w:rPr>
          <w:rFonts w:hint="eastAsia"/>
        </w:rPr>
      </w:pPr>
      <w:r>
        <w:rPr>
          <w:rFonts w:hint="eastAsia"/>
        </w:rPr>
        <w:t>&gt;OTU018230</w:t>
      </w:r>
    </w:p>
    <w:p w14:paraId="4247A93F">
      <w:pPr>
        <w:rPr>
          <w:rFonts w:hint="eastAsia"/>
        </w:rPr>
      </w:pPr>
      <w:r>
        <w:rPr>
          <w:rFonts w:hint="eastAsia"/>
        </w:rPr>
        <w:t>CCTACGGGTGGCTGCAATTAGGAATCTTGCGCAATGGGGGCAACCCTGACGCAGCGACGCCGCGTGCGGGATGACGGCATTCGTGTCGTAAACCGCTTTTGAATGGGAAGAAGCATGTGACGGTACCATTCGAATAAGCCCCGGCTAACTACGTGCCAGCAGCCGCGGTAATACGTAGGGGGCAAGCGTTGTCCGGAATCATTGGGCGTAAAGAGCGTGTAGGCGGTCCGGTAAGTCGGACGTGAAAGCCCTCGGCTTAACCGAGGAAGTGCATTCGAAACTAGCAGTCTTGAGTACGGGAGAGGGTCGCGGAATTCCCGGTGTAGAGGTGAAATTCGTAGATATCGGGAGGAACACCAGTGGCGAAGGCGGCCATCTGGACGGTAACTGACGCTGAGACGCGAAAGCGTGGGTAGCAAACAGGATTAGATACCCGTGTAGTCC</w:t>
      </w:r>
    </w:p>
    <w:p w14:paraId="4F52A760">
      <w:pPr>
        <w:rPr>
          <w:rFonts w:hint="eastAsia"/>
        </w:rPr>
      </w:pPr>
      <w:r>
        <w:rPr>
          <w:rFonts w:hint="eastAsia"/>
        </w:rPr>
        <w:t>&gt;OTU018231</w:t>
      </w:r>
    </w:p>
    <w:p w14:paraId="7B7C2AE2">
      <w:pPr>
        <w:rPr>
          <w:rFonts w:hint="eastAsia"/>
        </w:rPr>
      </w:pPr>
      <w:r>
        <w:rPr>
          <w:rFonts w:hint="eastAsia"/>
        </w:rPr>
        <w:t>CCTACGGGGGGCTGCAGTGGGGAATCTTGCGCAATGGCCTAACGGCTGACGCAGCGACGCCGCGTGAGGGATGAAGCTCCTCGGAGTGTAAACCTCTGTTGCTCGGGACGAATGGCGGCTTTTGCCGACGTGACGGTACCGAGTGAGGAAGCACCGGCTAACTCCGTGCCAGCAGCCGCGGTAATACGGGGGGTGCGAGCGTTAATCGGAATTACTGGGCGTAAAGCGTGCGCAGGCGGTTTTGTAAGACCGATGTGAAATCCCCGGGCTCAACCTGGGAACTGCATTGGTGACTGCAAGGCTTGAGTACGTCAGAGGTGAGCGGAATTCCAGGTGTAGCGGTGAAATGCGTAGATATCTGGAGGAACATCCGTGGCGAAAGCGGCTCACTGGGACGACACTGACGCTGAGGCTCGAAAGCGTGGGGAGCGAACGGGATTAGATACCCCTGTAGTCC</w:t>
      </w:r>
    </w:p>
    <w:p w14:paraId="4A7C0D75">
      <w:pPr>
        <w:rPr>
          <w:rFonts w:hint="eastAsia"/>
        </w:rPr>
      </w:pPr>
      <w:r>
        <w:rPr>
          <w:rFonts w:hint="eastAsia"/>
        </w:rPr>
        <w:t>&gt;OTU018232</w:t>
      </w:r>
    </w:p>
    <w:p w14:paraId="30CDB8CD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ATTAATACTTTGCTGTTTTGACGTTACCGACAGAATAAGCACCGGCTAACTCTGTGCCAGCAGCCGCGGTAATACAGAGGTGGCAAGCGTTGTTCGGAATTACTGGGCGTAAAGGGCGCGTAGGCGGCCATCTAAGTCAGACGTGAAATCCCCCGGCTTAACCTGGGAACTGCGTCTGATACTGGACGGCTTGAGTATGGGAGAGGGATGTAGAATTCCAGGTGTAGCGGTGAAATGCGTAGATATCTGGAGGAACACCAGTGGCGAAAGCGGCTTTCTGGGACATTCCTGACGCTGAGGTTCGAAAGCTCGGGGAGCAAACAGGATTAGATACCCTTGTAGTCC</w:t>
      </w:r>
    </w:p>
    <w:p w14:paraId="7A4FEF89">
      <w:pPr>
        <w:rPr>
          <w:rFonts w:hint="eastAsia"/>
        </w:rPr>
      </w:pPr>
      <w:r>
        <w:rPr>
          <w:rFonts w:hint="eastAsia"/>
        </w:rPr>
        <w:t>&gt;OTU018233</w:t>
      </w:r>
    </w:p>
    <w:p w14:paraId="4E92B5F8">
      <w:pPr>
        <w:rPr>
          <w:rFonts w:hint="eastAsia"/>
        </w:rPr>
      </w:pPr>
      <w:r>
        <w:rPr>
          <w:rFonts w:hint="eastAsia"/>
        </w:rPr>
        <w:t>CCTACGGGTGGCTGCAGTGAGGAATATTGCCCAATGGGCGCAAGCCTGAGGCAGCAACGCCGCGTGGAGGAAGACGGCCTTCGGGTTGTAAACTCCTTTTGTCGGGGAAGAGCAAGGACGGTACCCGGCGAAGAAGTCACGGCTAACTACGTGCCAGCAGCCGCGGTAAAACGTAGGTGGCAAGCGTTATCCGGATTTACTGGGCGTAAAGGGCTCGCAGGCGGCGTGTTAAGTCAGCTGTGAAATCTCCAAGCTTAACTTGGAACGGTCAGCTGATACTGATGTGCTAGAGTGCAGAAGGGGCAATCGGAATTCTTGGTGTAGCGGTGAAATGCGTAGATATCAGGAAGAACACCGATGGCGAAAGCAGCTCTCTGGGACGGTACTGACGCTGAGGCGCGAAAGCGTGGGGAGCGAACAGGATTAGATACCCGAGTAGTCC</w:t>
      </w:r>
    </w:p>
    <w:p w14:paraId="48D2FD4B">
      <w:pPr>
        <w:rPr>
          <w:rFonts w:hint="eastAsia"/>
        </w:rPr>
      </w:pPr>
      <w:r>
        <w:rPr>
          <w:rFonts w:hint="eastAsia"/>
        </w:rPr>
        <w:t>&gt;OTU018234</w:t>
      </w:r>
    </w:p>
    <w:p w14:paraId="5D9ECA7F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TATTCACCTAATACGTGAGTATTTTGACGTTACCGACAGAATAAGCACCGGCTAACTTCGTGCCAGCAGCCGCGGTAATACGAAGGGGGCTAGCGTTGTTCGGAATTACTGGGCGTAAAGCGTATGCAGGCGGATCGTTAAGTTGGGGGTGAAATCCCGAGGCTCAACCTCGGAACTGCCTTCAATACTGGCGATCTTGAGTCCGGGAGAGGTGAGTGGAACTCCGAGTGTAGAGGTGAAATTCGTAGATATTCGGCGGAACACCCGTGGCGAAGGCGGCTCGCTGGTCCGTTTCTGACGCTGAGGCGCGAAAGCGTGGGGAGCAAACAGGATTAGATACCCCTGTAGTCC</w:t>
      </w:r>
    </w:p>
    <w:p w14:paraId="0F47AE19">
      <w:pPr>
        <w:rPr>
          <w:rFonts w:hint="eastAsia"/>
        </w:rPr>
      </w:pPr>
      <w:r>
        <w:rPr>
          <w:rFonts w:hint="eastAsia"/>
        </w:rPr>
        <w:t>&gt;OTU018235</w:t>
      </w:r>
    </w:p>
    <w:p w14:paraId="64B54C6B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TAACTCCGTGCCAGCAGCCGCGGTAATACGGAGGGTGCGAGCGTTGTCCGAAGTTACTGGGCGTAAAGCGCGCGTAGGCGGGTTGTTAAGTGAGGGGTGAAAGGCTGAGGCTCAACCTCATGTTTGTCCTCTCATACTGGCAGTCTTGAGTACTGGAGAGGAGGCTGGAATTTACGGTGTAGCAGTGAAATGCGTAGATATCGTAAGGAAGGCCGGTGGCGAAAGCGAGCCTCTGGACAGTTACTGACGCTGATGCACGAAGGCCAGGGGAGCAAACGGGATTAGATACCCCAGTAGTCC</w:t>
      </w:r>
    </w:p>
    <w:p w14:paraId="6C9AE6BE">
      <w:pPr>
        <w:rPr>
          <w:rFonts w:hint="eastAsia"/>
        </w:rPr>
      </w:pPr>
      <w:r>
        <w:rPr>
          <w:rFonts w:hint="eastAsia"/>
        </w:rPr>
        <w:t>&gt;OTU018236</w:t>
      </w:r>
    </w:p>
    <w:p w14:paraId="5DCEE801">
      <w:pPr>
        <w:rPr>
          <w:rFonts w:hint="eastAsia"/>
        </w:rPr>
      </w:pPr>
      <w:r>
        <w:rPr>
          <w:rFonts w:hint="eastAsia"/>
        </w:rPr>
        <w:t>CCTACGGGGGGCTGCAGTGAGGAATATTGGTCAATGGACGGAAGTCTGAACCAGCCATGCCGCGTGAAGGATGAAGGCGTTCTGCGTTGTAAACTTCTTTTATCTGGGAAGAAACCACAGATTTCTATTTGTGTTGACGGTACCAGAGGAATAAGCACCGGCTAACTCCGTGCCAGCAGCCGCGGTAATACGGAGGGTGCAAGCGTTATCCGGATTTACTGGGTTTAAAGGGTGTGTAGGCGGCATATTAAGTCAACTGTTAAATTCCTCGGCCTAACTGGGGACCAGCGGTAGATACTGATGTGCTAGAGGATGGAAGAGAGAAGTGGAATTCTCGGAGTAGCGGTAAAATGCGTAGATCTCGAGAGGAACACCGATGGCGAAGGCAGCTTCTTGGTCCATTTCTGACGTTGAGGTACGAAAGCGTGGGTAGCAAACAGGATTAGATACCCCTGTAGTCC</w:t>
      </w:r>
    </w:p>
    <w:p w14:paraId="20031554">
      <w:pPr>
        <w:rPr>
          <w:rFonts w:hint="eastAsia"/>
        </w:rPr>
      </w:pPr>
      <w:r>
        <w:rPr>
          <w:rFonts w:hint="eastAsia"/>
        </w:rPr>
        <w:t>&gt;OTU018237</w:t>
      </w:r>
    </w:p>
    <w:p w14:paraId="6EB0EE5A">
      <w:pPr>
        <w:rPr>
          <w:rFonts w:hint="eastAsia"/>
        </w:rPr>
      </w:pPr>
      <w:r>
        <w:rPr>
          <w:rFonts w:hint="eastAsia"/>
        </w:rPr>
        <w:t>CCTACGGGGGGCAGCAGTGGGGAATATTGGACAATGGGCGAAAGCCTGACGCAGCGACGCCGCGTGAGGGATGAATGCCTTCGGGTTGTAAACCTCTTTCAGCAGGGACGAAGCCCTTTGGGTGACGGTACCCGCAGAATAAGCTCCGGCTAACTTCGTGCCAGCAGCCGCGGTCATACGGAGGATCCAAGCGTTATCCGGAATTACTGGGCGTAAAGAGTTGCGTAGGTGGCATAGTAAGTAGATGGTGAAATCCTGGGGCTCAACCCTTTAAACATTATCTAAACTGCTAAGCTAGAGGGCGAGAGAGGTAGCTAGAATTCCTAGTGTAGGAGTGAAATCCGTAGATATTAGGAGGAATACCGATGGCGTAGGCAGGCTACTGGCTCGTCCCTGACACTAAGGCACGAAAGCGTGGGGAGCAAACGGGATTAGATACCCGAGTAGTCC</w:t>
      </w:r>
    </w:p>
    <w:p w14:paraId="0DE2E074">
      <w:pPr>
        <w:rPr>
          <w:rFonts w:hint="eastAsia"/>
        </w:rPr>
      </w:pPr>
      <w:r>
        <w:rPr>
          <w:rFonts w:hint="eastAsia"/>
        </w:rPr>
        <w:t>&gt;OTU018238</w:t>
      </w:r>
    </w:p>
    <w:p w14:paraId="5F213F57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ATCGTAAAGCTCTGTTGCCAGGGAAGAATGCTTGGGAGAGTAACTGCTCCCAAGGTGACGGTACCTGAGAAGAAAGCCCCGGCTAACTACGTGCCAGCAGCCGCGGTAATACGTAGGGGGCAAGCGTTAATCGGAATTACTGGGCGTAAAGCGTGCGCAGGCGGCTTCCTAAGTCAGATGTGAAATCCCCGGGCTTAACCTGGGAACTGCGTTTGAAACTGGGAGGCTAGAGTGCGGCAGAGGGGGGTGGAATTCCACGTGTAGCAGTGAAATGCGTAGATATTGGGAAGAACACCGGTGGCGAAGGCGGCCAACTGGACCACAACTGACGCTGAGGCGCGAAAGCGTGGGGAGCAAACAGGATTAGATACCCGGGTAGTCC</w:t>
      </w:r>
    </w:p>
    <w:p w14:paraId="7F210F67">
      <w:pPr>
        <w:rPr>
          <w:rFonts w:hint="eastAsia"/>
        </w:rPr>
      </w:pPr>
      <w:r>
        <w:rPr>
          <w:rFonts w:hint="eastAsia"/>
        </w:rPr>
        <w:t>&gt;OTU018239</w:t>
      </w:r>
    </w:p>
    <w:p w14:paraId="5BB7D0DA">
      <w:pPr>
        <w:rPr>
          <w:rFonts w:hint="eastAsia"/>
        </w:rPr>
      </w:pPr>
      <w:r>
        <w:rPr>
          <w:rFonts w:hint="eastAsia"/>
        </w:rPr>
        <w:t>CCTACGGGGGGCTGCAACTAGGAATCGTGCGCAATGGGCGAAAGCCTGACGCCGCGACATCGCGTGATGGATGAAGGTCTTCGGATTGTAAACATCTTTTGTAGGTGAGCAAATTTTGAGAGTAACCTACGAATAAGTACCTGCCAACCACGTGCCAGAAGCATCGGTAATACGTGGGGTACGAGCATTATCCGGAATTACTGGGCGTAAAGCGTGCGTAGGTGGTGGTTTAAGTCTGCTGTGAAAGCCCTGGGCTCAACCTGGGAATTGCAGTGGATACTGGATCACTAGAGTGTGGTAGAGGGATGCGGAATTTCTGGTGTAGCAGTGAAATGCGTAGAGATTTGGAGGAACACCAGTGGCGAAGGCGACTTTCTGGTCTGTAACTGACGCTGAGGCGCGAAAGCGTGGGGAGCAAACAGGATTAGATACCCGAGTAGTCC</w:t>
      </w:r>
    </w:p>
    <w:p w14:paraId="6806279D">
      <w:pPr>
        <w:rPr>
          <w:rFonts w:hint="eastAsia"/>
        </w:rPr>
      </w:pPr>
      <w:r>
        <w:rPr>
          <w:rFonts w:hint="eastAsia"/>
        </w:rPr>
        <w:t>&gt;OTU018240</w:t>
      </w:r>
    </w:p>
    <w:p w14:paraId="1F4845ED">
      <w:pPr>
        <w:rPr>
          <w:rFonts w:hint="eastAsia"/>
        </w:rPr>
      </w:pPr>
      <w:r>
        <w:rPr>
          <w:rFonts w:hint="eastAsia"/>
        </w:rPr>
        <w:t>CCTACGGGTGGCTGCAGTGAGGGATATTGCGCAATGGGCGAAAGCCTGACGCAGCGACGCCGCGTGGGTGATGAAGGTCTTCGGATTGTAAACCTCTGTCACCGGGGAAGAAACGCTTCAATTTAACAGATTGAAGCCTGACTTAACCCGGAGAGGAAGCAGTGGCTAACTCTGTGCCAGCAGCCGCGGTAATACAGAGGGTGCGAGCGTTAATCGGAATTACTGGGCGTAAAGGGTGCGCAGGCGGCCCCGCATGTCAGGCGTGAAATCCCCGAGCTCAACTTGGGAATGGCGCTTGAAACTACGGGGCTGGAGTGTGGCAGAGGGAGGTGGAATTCCACGTGTAGCAGTGAAATGCGTAGATATGCGGAGGAACACCGATGGCGAAGGCAATCCCCTGGGCCTGCACTGACGCTCATGCACGAAAGCGTGGGGAGCAAACAGGATTAGATACCCGGGTAGTCC</w:t>
      </w:r>
    </w:p>
    <w:p w14:paraId="6D743CC7">
      <w:pPr>
        <w:rPr>
          <w:rFonts w:hint="eastAsia"/>
        </w:rPr>
      </w:pPr>
      <w:r>
        <w:rPr>
          <w:rFonts w:hint="eastAsia"/>
        </w:rPr>
        <w:t>&gt;OTU018241</w:t>
      </w:r>
    </w:p>
    <w:p w14:paraId="41101374">
      <w:pPr>
        <w:rPr>
          <w:rFonts w:hint="eastAsia"/>
        </w:rPr>
      </w:pPr>
      <w:r>
        <w:rPr>
          <w:rFonts w:hint="eastAsia"/>
        </w:rPr>
        <w:t>CCTACGGGTGGCTGCAGTGGGGAATATTGGACAATGGGCGCAAGCCTGATCCAGCAACGCCGCGTGGAGGACGAAGGTCTTCGGATCGTAAACTCCTGTCAGATGGGACGAAGGGTTCAGGGTGAATAATCCTGGATCTTGACGGTACTATCAGAGGAAGCCCCGGCTAACTCCGTGCCAGCAGCCGCGGTAATACGGAGGGGGCGAGCGTTGTTCGGATTTACTGGGCGTAAAGAGCTCGTAGGCGGCTTAGCAAGTCGGAAGTGAAATCCCTCGGCTCAACCAAGGAAGTGCTTTCGAAACTGCTGAGCTTGAGTACTTAAGAGGATCGCGGAATTCCCGGTGTAGAGGTGAAATTCGTAGATATCGGAAGGAACACCAGTGGCGAAAGCGGCTTCCTGGTCCAGCATCGACGTTCAGGCACGAAAGCGTGGGGAGCAAACAGGATTAGATACCCGAGTAGTCC</w:t>
      </w:r>
    </w:p>
    <w:p w14:paraId="7AE012C8">
      <w:pPr>
        <w:rPr>
          <w:rFonts w:hint="eastAsia"/>
        </w:rPr>
      </w:pPr>
      <w:r>
        <w:rPr>
          <w:rFonts w:hint="eastAsia"/>
        </w:rPr>
        <w:t>&gt;OTU018242</w:t>
      </w:r>
    </w:p>
    <w:p w14:paraId="21228EC6">
      <w:pPr>
        <w:rPr>
          <w:rFonts w:hint="eastAsia"/>
        </w:rPr>
      </w:pPr>
      <w:r>
        <w:rPr>
          <w:rFonts w:hint="eastAsia"/>
        </w:rPr>
        <w:t>CCTACGGGAGGCTGCAGTGGGGAATATTGCACAATGGAGGAAACTCTGATGCAGCGACGCCGCGTGAGTGATGAAGGCCTTCGGGTTGTAAAGCTCTGTTCTCAGGGAATAAAAAAATGAAGGTACCTGAGGAGAAAGGACCGGCTAACTTCGTGCCAGCAGCCGCGGTAAGACGAGGGGTCCAAGCGTTGTTCGGAATCATTGGGCGTAAAGCGGGTGTAGGTGGCTCTGTAAGTCAGGAGTGAAAGCCCTGGGCTCAACCCAGGAAGTGCTTTTGATACTGCGGAGCTTGAGTGTGGGAGAGGATAGTGGAATTCCAGGTGTAGTGGTGAAATACGTAGATATCGGAAGGAACACCAGTGGCGAAGGCGACTTCCTGGACCAAGACTGACGCTGAGGCGCGAAAGCGTGGGGAGCGAACCGGATTAGATACCCCTGTAGTCC</w:t>
      </w:r>
    </w:p>
    <w:p w14:paraId="2C46E6F5">
      <w:pPr>
        <w:rPr>
          <w:rFonts w:hint="eastAsia"/>
        </w:rPr>
      </w:pPr>
      <w:r>
        <w:rPr>
          <w:rFonts w:hint="eastAsia"/>
        </w:rPr>
        <w:t>&gt;OTU018243</w:t>
      </w:r>
    </w:p>
    <w:p w14:paraId="2C4817DF">
      <w:pPr>
        <w:rPr>
          <w:rFonts w:hint="eastAsia"/>
        </w:rPr>
      </w:pPr>
      <w:r>
        <w:rPr>
          <w:rFonts w:hint="eastAsia"/>
        </w:rPr>
        <w:t>CCTACGGGTGGCTGCAGTAGGGAATCTTGCGCAATGGGCGAAAGCCTGACGCAGCCATGCCGCGTGAATGATGAAGGTCTTAGGATTGTAAAATTCTTTCACCGGGGATGATAATGACAGTACCGGGAGAATAAGCCCCGGCTAACTCCGTGCCAGCAGCCGCGGTAATACAGAGGGGGCAAGCGTTGTTCGGAATTACTGGGCGTAAAGGGCGCGTAGGCGGTTTAGTAAGTGAGATGTGAAATCCCTGGGCTTAACCTAGGAACTGCATCTTATACTGTTAAGCTAGAGTATTGTAGAGGGTAGTGGAATTTCCGGTGTAGCGGTGAAATGCGTAGAGATCGGAAGGAACACCAGTGGCGAAGGCGGCTACCTGGACAAATACTGACGCTGAGGCGCGAAAGCGTGGGGATCAAACAGGATTAGATACCCCAGTAGTCC</w:t>
      </w:r>
    </w:p>
    <w:p w14:paraId="102965F0">
      <w:pPr>
        <w:rPr>
          <w:rFonts w:hint="eastAsia"/>
        </w:rPr>
      </w:pPr>
      <w:r>
        <w:rPr>
          <w:rFonts w:hint="eastAsia"/>
        </w:rPr>
        <w:t>&gt;OTU018244</w:t>
      </w:r>
    </w:p>
    <w:p w14:paraId="29E0A99E">
      <w:pPr>
        <w:rPr>
          <w:rFonts w:hint="eastAsia"/>
        </w:rPr>
      </w:pPr>
      <w:r>
        <w:rPr>
          <w:rFonts w:hint="eastAsia"/>
        </w:rPr>
        <w:t>CCTACGGGCGGCAGCAGTAAGGAATATTGCGCAATGGACGAAAGTCTGACGCAGCAACGCCGCGTGAAGGATGAAGGCCCTTTGGGTCGTAAACTTCTGTAGCAGGGGAATAAGAGCCCTCTTGGAGGGTGTGAAGGTACCCTGAAAGTAAGCCACGGCTAACTACGTGCCAGCAGCCGCGGTAATACGTAGGTGGCAAGCGTTGTCCGGATTCACTGGGTGTAAAGGGTGCGCAGGCGGATTTGTAAGTCAGAGGTGAAATCTCACGGCTTAACCGTGAAACTGCCTTTGATACTGCGGATCTTGAGTTAGAGAGAGGTTGATGGAATTCCAGGTGTAGCGGTGAAATGCGTAGAGATCGGAAAGAACACCAACGGCGAAAGCACTCTGCTGGGCCGACACTGACACTGAGAGACGAAAGCTAGGGGAGCGAATGGGATTAGATACCCGAGTAGTCC</w:t>
      </w:r>
    </w:p>
    <w:p w14:paraId="55961178">
      <w:pPr>
        <w:rPr>
          <w:rFonts w:hint="eastAsia"/>
        </w:rPr>
      </w:pPr>
      <w:r>
        <w:rPr>
          <w:rFonts w:hint="eastAsia"/>
        </w:rPr>
        <w:t>&gt;OTU018245</w:t>
      </w:r>
    </w:p>
    <w:p w14:paraId="7DD96C63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TCCGGCTAACTCCGTGCCAGCAGCCGCGGTAATACGGAGGGAGCTAGCGTTGTTCGGAATTACTGGGCGTAAAGCGCACGTAGGCGGTTTGTTGCGTCGGCTGTGAAATCCCGAGGCTCAACCTCGGGTCTGCAGTCGATACGAGCAAACTAGAGTGTTGCAGGGGAGACTGGAATTCCTGGTGTAGCGGTGAAATGCGCAGATATCGGGAGGAACACCAGTAGCGAAGGCGGCTCGCTGGGCCACACCTGACGCTGAGACGCGAAAGCGTGGGGAGCAAACAGGATTAGATACCCCTGTAGTCC</w:t>
      </w:r>
    </w:p>
    <w:p w14:paraId="106FAF38">
      <w:pPr>
        <w:rPr>
          <w:rFonts w:hint="eastAsia"/>
        </w:rPr>
      </w:pPr>
      <w:r>
        <w:rPr>
          <w:rFonts w:hint="eastAsia"/>
        </w:rPr>
        <w:t>&gt;OTU018246</w:t>
      </w:r>
    </w:p>
    <w:p w14:paraId="5C1BFEA0">
      <w:pPr>
        <w:rPr>
          <w:rFonts w:hint="eastAsia"/>
        </w:rPr>
      </w:pPr>
      <w:r>
        <w:rPr>
          <w:rFonts w:hint="eastAsia"/>
        </w:rPr>
        <w:t>CCTACGGGAGGCAGCAGTGGGGAATCTTGCACAATGGGGGAAACCCTGATGCAGCGACGCCGCGTGAGCGATGAAGCCCTTCGGGGTGTAAAGCTCTTTCGGCAGGGACGAAACAAGACGGTACCTGCAGAAGCAGCTGCGGCTAACTACGTGCCAGCAGCCGCGGTAATACGTAGGCAGCGAGCGTTGTTCGGAGTTACTGGGCGTAAAGGGTGTGTAGGCGGTGGGGTAAGCGTGTGGTGAAAGTCCGGGGCTCAACCCCGGATCGGCCGTGCGAACTGCTTCACTTGAGCACTGTAGAGGCAGGTGGAATTCCGGGTGTAGCGGTGGAATGCGTAGATATGCGGAGGAACACCGATGGCGAAGGCAATCCCCTGGGCCTGCACTGACGCTCATGCACGAAAGCGTGGGGAGCAAACAGGATTAGATACCCTGGTAGTCC</w:t>
      </w:r>
    </w:p>
    <w:p w14:paraId="28959406">
      <w:pPr>
        <w:rPr>
          <w:rFonts w:hint="eastAsia"/>
        </w:rPr>
      </w:pPr>
      <w:r>
        <w:rPr>
          <w:rFonts w:hint="eastAsia"/>
        </w:rPr>
        <w:t>&gt;OTU018247</w:t>
      </w:r>
    </w:p>
    <w:p w14:paraId="4B37D2F2">
      <w:pPr>
        <w:rPr>
          <w:rFonts w:hint="eastAsia"/>
        </w:rPr>
      </w:pPr>
      <w:r>
        <w:rPr>
          <w:rFonts w:hint="eastAsia"/>
        </w:rPr>
        <w:t>CCTACGGGTGGCTGCAGTGGGGAATATTGGACAATGGGCGCAAGCCTGACCGAGCGACGCCGCGTGCGGGATGAAGGCCCTCGGGTTGTAAACCGCTGTCAGGGGGGATGAAATGCAGAGGGGTTCTCCCCTTTGCTTGACAGAGCCCCAGAGGAAGCACGGGCTAAGTTCGTGCCAGCAGCCGCGGTAATACGAACTGTGCGAACGTTATTCGGAATCACTAGGCGTAAAGCGCGTGTAGGCGGATGCCTAAGTCCGTTGTGAAATCTCCTCGCCCAACGGGGAGCGGTCAATGGATACTGGGCACCTTGAGTGAGGCAGGGGGTGCTGGAATTCCCGGTGTAGCGGTGAAATGCGTAGATATCGGGAGGAACACCCGTGGCGAAAGCGGGCACCTGGGCCTGCACTGACGCTCATGCACGAAAGCGTGGGGAGCAAACAGGATTAGATACCCCAGTAGTCC</w:t>
      </w:r>
    </w:p>
    <w:p w14:paraId="12F6D77B">
      <w:pPr>
        <w:rPr>
          <w:rFonts w:hint="eastAsia"/>
        </w:rPr>
      </w:pPr>
      <w:r>
        <w:rPr>
          <w:rFonts w:hint="eastAsia"/>
        </w:rPr>
        <w:t>&gt;OTU018248</w:t>
      </w:r>
    </w:p>
    <w:p w14:paraId="39A14964">
      <w:pPr>
        <w:rPr>
          <w:rFonts w:hint="eastAsia"/>
        </w:rPr>
      </w:pPr>
      <w:r>
        <w:rPr>
          <w:rFonts w:hint="eastAsia"/>
        </w:rPr>
        <w:t>CCTACGGGAGGCTGCAGTGGGGAATATTGCGCAATGGGCGGAAGCCTGACGCAGCGACGCCGCGTGGGGGATGACGGCCTTCGGGTTGTAAACCTCTTTCAGCAGGGACGAAATTGACGTGTACCTGCAGAAGAAGCGCCGGCTAACTACGTGCCAGCAGCCGCGGTAATACGGAGGGAGCTAGCGTTGTTCGGAATTACTGGGCGTAAAGAGCTCGTAGGCGGCTTGATAAGTCGGGTGTGAAAACTCCAGGCTCAACCTGGAGACGCCACTCGATACTGTCATGGCTAGAGTCCGGTAGGGGCCCACGGAATTCCTGGTGTAGCGGTGAAATGCGCAGATATCAGGAGGAACACCAGTGGCGAAGGCGACTTTCTGGTCTGTAACTGACGCTGAGGCGCGAAAGCGTGGGGAGCAAACAGGATTAGATACCCGTGTAGTCC</w:t>
      </w:r>
    </w:p>
    <w:p w14:paraId="13DBAC34">
      <w:pPr>
        <w:rPr>
          <w:rFonts w:hint="eastAsia"/>
        </w:rPr>
      </w:pPr>
      <w:r>
        <w:rPr>
          <w:rFonts w:hint="eastAsia"/>
        </w:rPr>
        <w:t>&gt;OTU018249</w:t>
      </w:r>
    </w:p>
    <w:p w14:paraId="427076A6">
      <w:pPr>
        <w:rPr>
          <w:rFonts w:hint="eastAsia"/>
        </w:rPr>
      </w:pPr>
      <w:r>
        <w:rPr>
          <w:rFonts w:hint="eastAsia"/>
        </w:rPr>
        <w:t>CCTACGGGGGGCAGCAGTTAGGAATATTCCACAATGGGCGAAAGCCTGATGGAGCAACGCCGCGTGGAGGATGAAGGCCTTCGGGTTGTAAACTTCTTTTCTATGCGAAGAATATGACGGTAACATAGGAATAAGGGTCTGCTAACTACGTGCCAGCAGCCGCGGTCATACGTAGGACCCAAGCGTTATCCGGATTGACTGGGCGAGGCCATCGCAGACTGCGCAGCTCGAGCGATGCAGAGGTCGATGGAATTGCCGGTGTAGTGGTGAAATGCGTAGAGATCGGCAGGAACACCAAGGGCGAAAGCAGTCGACTGGGCATCTGCTGACACTCAGGTGCGACAGCGTGGGGAGCGAACTGGATTAGATACCCCTGTAGTCC</w:t>
      </w:r>
    </w:p>
    <w:p w14:paraId="09613C66">
      <w:pPr>
        <w:rPr>
          <w:rFonts w:hint="eastAsia"/>
        </w:rPr>
      </w:pPr>
      <w:r>
        <w:rPr>
          <w:rFonts w:hint="eastAsia"/>
        </w:rPr>
        <w:t>&gt;OTU018250</w:t>
      </w:r>
    </w:p>
    <w:p w14:paraId="5753D302">
      <w:pPr>
        <w:rPr>
          <w:rFonts w:hint="eastAsia"/>
        </w:rPr>
      </w:pPr>
      <w:r>
        <w:rPr>
          <w:rFonts w:hint="eastAsia"/>
        </w:rPr>
        <w:t>CCTACGGGGGGCTGCAGTAAGGAATCTTGCACAATGGGGGAAACCCTGATGCAGCGACGTCGCGTGGAGGAAGACGGCCTTCGGGTTGTAAACTCCTTTTATTCGGGACGAACATTGACGGTACCGAATGAATAAGGACTGGCTAACCATGTGCCAGCAGCCGCGGTAATACGTAGGGGGCGAGCGTTGTCCGAAGTTACTGGGCGTAAAGCGCGCGTAGGCGGCCAAACAGGTCCGTTGTGAAAACTGGAGGCTTAACCTCCAGACGTCGACGGAAACCGTGTGGCTAGAGTCCGGAAGAGGAGAGTGGAATTCCTGGTGTAGCGGTGAAATGCGCAGATATCAGGAAGAACACCTATGGCGAAGGCAGCTCTCTGGGACGGTACTGACGCTGAGACGCGAAAGCGTGGGGAGCGAACAGGATTAGATACCCCGGTAGTCC</w:t>
      </w:r>
    </w:p>
    <w:p w14:paraId="5D78FD53">
      <w:pPr>
        <w:rPr>
          <w:rFonts w:hint="eastAsia"/>
        </w:rPr>
      </w:pPr>
      <w:r>
        <w:rPr>
          <w:rFonts w:hint="eastAsia"/>
        </w:rPr>
        <w:t>&gt;OTU018251</w:t>
      </w:r>
    </w:p>
    <w:p w14:paraId="112F2166">
      <w:pPr>
        <w:rPr>
          <w:rFonts w:hint="eastAsia"/>
        </w:rPr>
      </w:pPr>
      <w:r>
        <w:rPr>
          <w:rFonts w:hint="eastAsia"/>
        </w:rPr>
        <w:t>CCTACGGGGGGCTGCAGTCGAGAATCTTGGACAATGTACGAAAGTATGATCCAGCGACGCCGCGTGGAGGACGAAGGCCTTTTGGGTCGTAAACTCCTTTTATCGGGGAAGAACGCAGGCGCAAGCCTGCTTGACGGTACCCGATGAATAAGCCACGGCTAACTACGTGCCAGCAGCCGCGGTAATACGTAGGTGGCAAGCGTTGTCCGGATTTACTGGGCGTACAGCGCGCGCAGGCGGTCGTGCAGGTACCTGGTGACAAACATGCGCTCAACGCATGCGGGACTGGGTAAACCGCAGGACTGGAGGCAGGGAGAGGGATGTGGAATACCCGGTGGAGCGGTGAAATGCGTAGAGATCGGGTGGAACACCAGTGGCGAAGGCGGCATCCTGGCCCTGACCTGACGCTGAGGCTCGAAAGCGTGGGGATCAAACAGGATTAGATACCCTAGTAGTCC</w:t>
      </w:r>
    </w:p>
    <w:p w14:paraId="697737AB">
      <w:pPr>
        <w:rPr>
          <w:rFonts w:hint="eastAsia"/>
        </w:rPr>
      </w:pPr>
      <w:r>
        <w:rPr>
          <w:rFonts w:hint="eastAsia"/>
        </w:rPr>
        <w:t>&gt;OTU018252</w:t>
      </w:r>
    </w:p>
    <w:p w14:paraId="782BEF47">
      <w:pPr>
        <w:rPr>
          <w:rFonts w:hint="eastAsia"/>
        </w:rPr>
      </w:pPr>
      <w:r>
        <w:rPr>
          <w:rFonts w:hint="eastAsia"/>
        </w:rPr>
        <w:t>CCTACGGGGGGCAGCAGTGGGGAATCTTGCGCAATGGTCGAAAGACTGACGCAGCGACGCCGCGTGTGGGAGGACGCCTTTCGGGGTGTAAACCACTGTTGCCCGGGACGAACGACTTCTTTCGAGAAGTGTGACGGTACCGGGTGAGGAAGCACCGGCTAACTCCGTGCCAGCAGCCGCGGTAATACGGAGGGTGCGAGCGTTGTTCGGAATTACTGGGCGTAAAGCGCGCGCAGGCGGCCCTTTAAGTCCGTCGGTCAAATGCCGGGGCTCAACCCCGGGCGTGCCGAGGATACTGGAGGGCTGGAGACACGTAGAGGCAAGCGGAATTCCGGGTGTAGCGGTGGAATGCGTAGATATGCGGAGGAACACCGATGGCGAAGGCAATCCCCTGGGCCTGTACTGACGCTCATGCACGAAAGCGTGGGGAGCAAACAGGATTAGATACCCCTGTAGTCC</w:t>
      </w:r>
    </w:p>
    <w:p w14:paraId="4C8F2084">
      <w:pPr>
        <w:rPr>
          <w:rFonts w:hint="eastAsia"/>
        </w:rPr>
      </w:pPr>
      <w:r>
        <w:rPr>
          <w:rFonts w:hint="eastAsia"/>
        </w:rPr>
        <w:t>&gt;OTU018253</w:t>
      </w:r>
    </w:p>
    <w:p w14:paraId="0D1E9C85">
      <w:pPr>
        <w:rPr>
          <w:rFonts w:hint="eastAsia"/>
        </w:rPr>
      </w:pPr>
      <w:r>
        <w:rPr>
          <w:rFonts w:hint="eastAsia"/>
        </w:rPr>
        <w:t>CCTACGGGTGGCAGCAGTGAGGAATATTGCACAATGGGCGCAAGCCTGATGCAGCGACGCCGCGTGGGTGATGAAGGCTTTCGGGTCGTAAAGCCCTTTTCTAGGTGACGAGGAAGGACGGTAGCCTAGGAATAAGTGTCGGCTAACTACGTGCCAGCAGCCGCGGTAAAACGTAGGACACAAGCGTTATCCGGAGTTACTGGGCGTAAAGCGTGCGCAGGCGGGCTTTTAAGCCAGACGTGAAATCCCCGGGCTTAACCTGGGAATGGCGTTTGGGACTGGGAGTCTGGAGTGCGGCAGAGGAGACTGGAATTCCTGGTGTAGCAGTGAAATGCGCAGATATCAGGAGGAACACCAATGGCGAAGGCAGCTCGCTGGAACGGTACTGACGCTGAGGCGCGAAAGCGTGGGGAGCAAACAGGATTAGATACCCTGGTAGTCC</w:t>
      </w:r>
    </w:p>
    <w:p w14:paraId="5ACEDBA6">
      <w:pPr>
        <w:rPr>
          <w:rFonts w:hint="eastAsia"/>
        </w:rPr>
      </w:pPr>
      <w:r>
        <w:rPr>
          <w:rFonts w:hint="eastAsia"/>
        </w:rPr>
        <w:t>&gt;OTU018254</w:t>
      </w:r>
    </w:p>
    <w:p w14:paraId="5DFFFE12">
      <w:pPr>
        <w:rPr>
          <w:rFonts w:hint="eastAsia"/>
        </w:rPr>
      </w:pPr>
      <w:r>
        <w:rPr>
          <w:rFonts w:hint="eastAsia"/>
        </w:rPr>
        <w:t>CCTACGGGAGGCAGCAGTAGGGAATCTTCCGCAATGGGCGAAAGCCTGACGGAGCAATGCCGCGTGAACGATGAAGGCCTTCGGGTCGTAAAGTTCTGTTGTGGGGGAAGAAATCCTTTACGGATAATACCCGTAAAGGTTTGACGGTACTCCACGAGGAAGCCCCGGCTAATTACGTGCCAGCAGCCGCGGTAATACGTAAGGGGCAAGCGTTGTCCGGAATCACTGGGCGTAAAGCGCACGTAGGCGGTTTGCCAAGTTGGGGGTGTAAGCTCTAGGCTCAACCTAGAAATTGCCTCCAAAACTAGCATACTTGAGTATTAGAGGGGAAGCTGGAATTCACGGTGTAGCGGTGAAATGCGTAGATATCGTGGAGAACACCCGTGGCGAAGGCGGCCGGCTGGGCCGACCCTGACGCTGAGGCGCGAAGGCGTGGGGAGCGAACGGGATTAGATACCCGTGTAGTCC</w:t>
      </w:r>
    </w:p>
    <w:p w14:paraId="0662522C">
      <w:pPr>
        <w:rPr>
          <w:rFonts w:hint="eastAsia"/>
        </w:rPr>
      </w:pPr>
      <w:r>
        <w:rPr>
          <w:rFonts w:hint="eastAsia"/>
        </w:rPr>
        <w:t>&gt;OTU018255</w:t>
      </w:r>
    </w:p>
    <w:p w14:paraId="683C5A27">
      <w:pPr>
        <w:rPr>
          <w:rFonts w:hint="eastAsia"/>
        </w:rPr>
      </w:pPr>
      <w:r>
        <w:rPr>
          <w:rFonts w:hint="eastAsia"/>
        </w:rPr>
        <w:t>CCTACGGGGGGCTGCAGTCGAGGATCTTCCACAATGGGCGAAAGCCTGATGGAGCGACGCCGCGTGTGCGATGAAGGCCTTCGGGTTGTAAACCGCTGTCAGTGGGGAGCAAATGCATAGGGGTTCTCCCCTATGCTTGAGCGATCCGCAGAGGAAGCACAGGCTAATTCCGTGCCAGCAGCCGCGGTAATACGGAATGTGCAAACGTTATTCGGAATCACTGGGCTTAAAGGGTGCGTAGGCGGGTTTGTAAGTCAGTGGTGAAATCCCGAAGCTTAACTTCGGAACTGCCGTTGATACTACAGGTCTTGAATACTCGGGAGGTGAGCGGAATATGTCATGTAGCGGTGAAATGCTTAGATATGACATAGAACACCCATTGCGAAGGCAGCTAACTACACGATCATTGACACTGAGGCACGAAAGCGTGGGGAGCAAACAGGATTAGATACCCCTGTAGTCC</w:t>
      </w:r>
    </w:p>
    <w:p w14:paraId="6B8C846E">
      <w:pPr>
        <w:rPr>
          <w:rFonts w:hint="eastAsia"/>
        </w:rPr>
      </w:pPr>
      <w:r>
        <w:rPr>
          <w:rFonts w:hint="eastAsia"/>
        </w:rPr>
        <w:t>&gt;OTU018256</w:t>
      </w:r>
    </w:p>
    <w:p w14:paraId="70AA996C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AGAAGAAACCCACTGATTCTTCGGTGGTTGACGGTACCAGATGAATAAGCACCGGCTAACTCCGTGCCAGCAGCCGCGGTAATACAGAGGGTGCAAGCGTTGTTCGGAATTATTGGGCGTAAAGGGCGCGTAGGCGGTTCGGCAAGTCTCTAGTGAAATCTCTGGGCTCAACTCAGAGTCTGCTGGGGAAACTGCCGGGCTTGAGTGTGGGAGAGGAGAGTGGAATTCCCGGTGTAGCGGTGAAATGCGTAGATATCGGGAGGAACACCTGTGGCGAAAGCGGCTCTCTGGACCACAACTGACGCTGAGGCGCGAAAGCTAGGGGAGCAAACAGGATTAGATACCCTAGTAGTCC</w:t>
      </w:r>
    </w:p>
    <w:p w14:paraId="2EBC5002">
      <w:pPr>
        <w:rPr>
          <w:rFonts w:hint="eastAsia"/>
        </w:rPr>
      </w:pPr>
      <w:r>
        <w:rPr>
          <w:rFonts w:hint="eastAsia"/>
        </w:rPr>
        <w:t>&gt;OTU018257</w:t>
      </w:r>
    </w:p>
    <w:p w14:paraId="61D02E91">
      <w:pPr>
        <w:rPr>
          <w:rFonts w:hint="eastAsia"/>
        </w:rPr>
      </w:pPr>
      <w:r>
        <w:rPr>
          <w:rFonts w:hint="eastAsia"/>
        </w:rPr>
        <w:t>CCTACGGGGGGCTGCAGTAAGGAATATTGGTCAATGGACGGAAGTCTGAACCAGCCATGCCGCGTGAAGGATGAAGGTCCTCTGGATTGTAAACTTCTTTTATGTGGGACGAAATGCATTCTTTCTAGAGTGTTTGACGGTACCATAGGAATAAGCACCGGCTAACTCCGTGCCAGCAGCCGCGGTAATACGGAGGGTGCCAGCGTTGTCCGGATTCATTGGGTTTAAAGGGTGCGCAGGCGGAAGCTTAAGTCGGGGGTGAAAGACGGTTGCTCAACAATCGCAGTGCCTTCGATACTGGGTTTCTTGGGTGAAGTCGAGGCGGATGGAATGCAAGGTGTAGCGGTGAAATGCATAGATACCTTGCAGAACTCCGATTGCGAAGGCAGTCCGCTAGGCTTTAACCGACGCTCAGGCACGAAAGCGTGGGGATCAAACAGGATTAGATACCCCTGTAGTCC</w:t>
      </w:r>
    </w:p>
    <w:p w14:paraId="02EAEAEB">
      <w:pPr>
        <w:rPr>
          <w:rFonts w:hint="eastAsia"/>
        </w:rPr>
      </w:pPr>
      <w:r>
        <w:rPr>
          <w:rFonts w:hint="eastAsia"/>
        </w:rPr>
        <w:t>&gt;OTU018258</w:t>
      </w:r>
    </w:p>
    <w:p w14:paraId="7609BB2A">
      <w:pPr>
        <w:rPr>
          <w:rFonts w:hint="eastAsia"/>
        </w:rPr>
      </w:pPr>
      <w:r>
        <w:rPr>
          <w:rFonts w:hint="eastAsia"/>
        </w:rPr>
        <w:t>CCTACGGGTGGCTGCAGTTAGGAATCTTGCGCAATGGGCGAAAGCCTGACGCAGCAACGCCGCGTGGGGGATGAAGGGTTTCGGCTTGTAAACCCCTTTCAGCAGGAACGAAATTGACGGTACCTGCAGAAGAAGCCCCGGCTAACTACGTGCCAGCAGCCGCGGTAATACGAGGGATCCTAGCGTTGTTCGGAATCATTGGGCGTAAAGGGTGTGTAGGCGGCCATGTAAGTCAGTTGTGAAAGCCCCGGGCTCAACCCGGGAAGTGCTTCTGATACTGCTTGGCTTGAGTATTGGAGAGGTGAGTGGAATTCCAGGTGTAGCGGTGAAATGCGCAGATATCAGGAGGAACACCGGTGGCGAAGGCGGGTCTCTGGGCCGATACTGACGCTGAGGAGCGAAAGCGTGGGGAGCGAACAGGATTAGATACCCTGGTAGTCC</w:t>
      </w:r>
    </w:p>
    <w:p w14:paraId="1B5A52E7">
      <w:pPr>
        <w:rPr>
          <w:rFonts w:hint="eastAsia"/>
        </w:rPr>
      </w:pPr>
      <w:r>
        <w:rPr>
          <w:rFonts w:hint="eastAsia"/>
        </w:rPr>
        <w:t>&gt;OTU018259</w:t>
      </w:r>
    </w:p>
    <w:p w14:paraId="0548C5C8">
      <w:pPr>
        <w:rPr>
          <w:rFonts w:hint="eastAsia"/>
        </w:rPr>
      </w:pPr>
      <w:r>
        <w:rPr>
          <w:rFonts w:hint="eastAsia"/>
        </w:rPr>
        <w:t>CCTACGGGTGGCTGCAGCAAGGAATCTTCCGCAATGGGCGCAAGCCTGACGGAGCAACGCCGCGTGCGGGAGGACGCCCTTCGGGGTGTAAACCGCTTTTCGCCGGGAAGAAGGCTGGCCCGCGAGGGACCAGCGTGACGGTACCGGCGGAATCAGGCCCGGCTAACTACGTGCCAGCAGCCGCGGTAAGACGTAGGGGCCGAGCGTTGTCCGGAGTTACTGGGCGTAAAGGGCCCGCAGGCGGCGCGGTGCGCCCGGCGTGAAAGCCCCCGGCCTAACCGGGGAAGGGCGTCGGGGACGGCCGTGCTTGAGGCCAGCAGGGGGTGGTGGAATGCCCGGTGTAGTGGTGAAATGCGTTGATATCAGGAGGAACACCCATGGCGAAGGCAGGTTACTGGGCTTTATCTGACGCTGAGGAGCGAAAGCGTGGGGAGCAAACAGGATTAGATACCCCTGTAGTCC</w:t>
      </w:r>
    </w:p>
    <w:p w14:paraId="42215DCF">
      <w:pPr>
        <w:rPr>
          <w:rFonts w:hint="eastAsia"/>
        </w:rPr>
      </w:pPr>
      <w:r>
        <w:rPr>
          <w:rFonts w:hint="eastAsia"/>
        </w:rPr>
        <w:t>&gt;OTU018260</w:t>
      </w:r>
    </w:p>
    <w:p w14:paraId="5F428973">
      <w:pPr>
        <w:rPr>
          <w:rFonts w:hint="eastAsia"/>
        </w:rPr>
      </w:pPr>
      <w:r>
        <w:rPr>
          <w:rFonts w:hint="eastAsia"/>
        </w:rPr>
        <w:t>CCTACGGGGGGCAGCAGTAGGGAATTGTTCGCAATGGGCGCAAGCCTGACGACGCAACGCCGCGTGGAGGATGAAGATCTTCGGGTCGTAAACTCCTTTCGATCGAGACGAACGGCCCCTGGGCTAATCACCAGGGGAGTGACGGTACCGAGAGAAGAAGCCCCGGCTAACTCCGTGCCAGCAGCCGCGGTAATACGGGGGGGGCAAGCGTTGTTCGGAATTACTGGGCGTAAAGCGCGTGCAGGCGGTTGGGTAAGTTGGATGTGAAAGCTCCTGGCTCAACTGGGAGAGGTCGTTCAAGACTGCTCGACTGGAGCATGGTAGGGGAAGGCGGAATTCCGGGTGTAGTGGTGAAATGCGTAGATATCCGGAGGAACACCAGTGGCGAAGGCGGCCACCTGGACGGATACTGACGCTGAGACGCGAAAGCGTGGGTAGCAAACAGGATTAGATACCCGAGTAGTCC</w:t>
      </w:r>
    </w:p>
    <w:p w14:paraId="7584BBDA">
      <w:pPr>
        <w:rPr>
          <w:rFonts w:hint="eastAsia"/>
        </w:rPr>
      </w:pPr>
      <w:r>
        <w:rPr>
          <w:rFonts w:hint="eastAsia"/>
        </w:rPr>
        <w:t>&gt;OTU018261</w:t>
      </w:r>
    </w:p>
    <w:p w14:paraId="0A4F5FEE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CGCGCTGAGTTAATACCTCGGCGTAATGACGGTACCGTAAGAATAAGCACCGGCTAACTACGTGCCAGCAGCCGCGGTAATACGTAGGTGGCAAGCGTTGTCCGGATTTACTGGGCGTAAAGGGAGCGTAGGTGGATATTTAAGTGGGATGTGAAATACCTGAGCTTAACTCGGAACTGTCAGCTGATACTGATGTGCTAGAGTGCAGAAGGGGCAATCGGAATTCTTGGTGTAGCGGTGAAATGCTTAGATATGACATAGAACACCAATTGCGTAGGCAGCTTACTACACGATCATTGACGCTGAGGCACGAAAGCGTGGGGAGCAAACAGGATTAGATACCCGGGTAGTCC</w:t>
      </w:r>
    </w:p>
    <w:p w14:paraId="05C6A8F3">
      <w:pPr>
        <w:rPr>
          <w:rFonts w:hint="eastAsia"/>
        </w:rPr>
      </w:pPr>
      <w:r>
        <w:rPr>
          <w:rFonts w:hint="eastAsia"/>
        </w:rPr>
        <w:t>&gt;OTU018262</w:t>
      </w:r>
    </w:p>
    <w:p w14:paraId="76ED1F91">
      <w:pPr>
        <w:rPr>
          <w:rFonts w:hint="eastAsia"/>
        </w:rPr>
      </w:pPr>
      <w:r>
        <w:rPr>
          <w:rFonts w:hint="eastAsia"/>
        </w:rPr>
        <w:t>CCTACGGGGGGCTGCAGTGGGGAATCTTGCGCAATGCGCGAAAGCGTGACGCAGCAACGCCGCGTGGAGGAAGAAGGTCTTCGGATTGTAAACTCCTTTCAGTTGGGACGAAGCTCTGGCGGTTAATAGCCGGCCGGAGTGACGGTACCTGAAGAAGAAGCTGCGGCTAACTACGTGCCAGCAGCCGCGGTAATACGTAGGGGGCTAGCGTTGTCCGGAATCATTGGGCGTAAAGAGCGTGTAGGCGGCCCGGTAAGTCCGCTGTGAAAGTCGGGGGCTCAACCCTCGGAAGCCGGTGGATACTGTCGGGCTCGAGTGCGGAAGAGGCGAGTGGAATTCCTGGTGTAGCGGTGGAATGCGCAGATATCAGGAGGAACACCGATAGCGAAGGCAGCTCGCTGGGACGGTACTGACGCTGAGGCGCGAAAGCGTGGGGAGCAAACAGGATTAGATACCCCGGTAGTCC</w:t>
      </w:r>
    </w:p>
    <w:p w14:paraId="1BBE07AC">
      <w:pPr>
        <w:rPr>
          <w:rFonts w:hint="eastAsia"/>
        </w:rPr>
      </w:pPr>
      <w:r>
        <w:rPr>
          <w:rFonts w:hint="eastAsia"/>
        </w:rPr>
        <w:t>&gt;OTU018263</w:t>
      </w:r>
    </w:p>
    <w:p w14:paraId="52922103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TTTCGGGTTGTAAACCCCTTTCAGTTGGGACGAAGCCTCGTCCGTTAATAGCGGTGCGGGGTGACGGTACCTTCACAAGAAGCCCCGGCTAACTACGTGCCAGCAGCCGCGGTAATACGTAGGGGGCAAGCGTTGTCCGGATTTATTGGGCGTAAAGCGCACGTAGGCGGCTTTTTAAGTCAGGGGTGAAATCCTGGAGCTCAACTCCAGAACTGCCTTTGATACTGAGGAGCTTGAGTCCGGGAGAGGTGAGTGGAACTGCGAGTGTAGAGGTGAAATTCGTAGATATCGAGAGGAACACCGGTGGCGAAGGCGGGATCCTGGGCCGGACCTGACACTGATGAGCGAAAGCTGGGGGAGCGAACAGGATTAGATACCCTAGTAGTCC</w:t>
      </w:r>
    </w:p>
    <w:p w14:paraId="5634C51A">
      <w:pPr>
        <w:rPr>
          <w:rFonts w:hint="eastAsia"/>
        </w:rPr>
      </w:pPr>
      <w:r>
        <w:rPr>
          <w:rFonts w:hint="eastAsia"/>
        </w:rPr>
        <w:t>&gt;OTU018264</w:t>
      </w:r>
    </w:p>
    <w:p w14:paraId="0586E2E3">
      <w:pPr>
        <w:rPr>
          <w:rFonts w:hint="eastAsia"/>
        </w:rPr>
      </w:pPr>
      <w:r>
        <w:rPr>
          <w:rFonts w:hint="eastAsia"/>
        </w:rPr>
        <w:t>CCTACGGGGGGCTGCAGTAGGGAATCTTGCGCAATGGGCGAAAGCCTGACGCAGCGACGCCGCGTGAGGGATGAAGGCCTTCGGGTTGTAAACTCCTTTTTATGGGGAAGAGAATGGACGGTACCTGGGGAATAAGTCACGGCTAACTACGTGCCAGCAGCCGCGGTAATACGAACCGTCCAAACGTTATTCGGAATTACTGGGCTTAAAGGGTACGTAGGCGGCGCTGTTAGTCGGGTGTGAAATCCCACGGCTCAACCGTGGAACTGCGCCCGATACTGCAGTGCTTGAGGGAGACAGAGGTAAGCGGAACTGATGGTGGAGCGGTGAAATGCGTTGATATCATCAGGAACACCAGTGGCGAAAGCGGCTTACTGGGTCTCTTCTGACGCTGAGGTACGAAAGCTAGGGGAGCGAAGGGGATTAGATACCCGAGTAGTCC</w:t>
      </w:r>
    </w:p>
    <w:p w14:paraId="287F8BBC">
      <w:pPr>
        <w:rPr>
          <w:rFonts w:hint="eastAsia"/>
        </w:rPr>
      </w:pPr>
      <w:r>
        <w:rPr>
          <w:rFonts w:hint="eastAsia"/>
        </w:rPr>
        <w:t>&gt;OTU018265</w:t>
      </w:r>
    </w:p>
    <w:p w14:paraId="5A9B74C2">
      <w:pPr>
        <w:rPr>
          <w:rFonts w:hint="eastAsia"/>
        </w:rPr>
      </w:pPr>
      <w:r>
        <w:rPr>
          <w:rFonts w:hint="eastAsia"/>
        </w:rPr>
        <w:t>CCTACGGGCGGCAGCAGTGGGGAATCTTGCGCAATGGTCGAAAGACTGACGCAGCGACGCCGCGTGCGGGAGGAAGCTCTTCGGGGTGTAAACCGCTGTTGCCCGGGACGAAAGTCTGGAATGATCCAGATTGACTGTACTGGGTGAGGAAGCGCCGGCTAACTCTGTGCCAGCAGCCGCGGTAATACAGAGGGCGCGAGCGTTGTCCGGAATCACTGGGCGTAAAGGATGCGTAGGCGGTTTTCTAAGTTTGGTGTGAAATCTCCCGGCTTAACTGGGAGGGTGCGCCGAAGACTGGAAGGCTTGAGTATGGGAGAGGTAAGCGGAATTCCTGGTGTAGCGGTGAAATGCGTAGATATCGTCAAGAACACCGATAGTGTAGACAGCTTACTAGATTTCAACTGACGCTGAGGCACGAAAGTGTGGGGATCAAACAGGATTAGATACCCTTGTAGTCC</w:t>
      </w:r>
    </w:p>
    <w:p w14:paraId="7FD5A743">
      <w:pPr>
        <w:rPr>
          <w:rFonts w:hint="eastAsia"/>
        </w:rPr>
      </w:pPr>
      <w:r>
        <w:rPr>
          <w:rFonts w:hint="eastAsia"/>
        </w:rPr>
        <w:t>&gt;OTU018266</w:t>
      </w:r>
    </w:p>
    <w:p w14:paraId="3826A865">
      <w:pPr>
        <w:rPr>
          <w:rFonts w:hint="eastAsia"/>
        </w:rPr>
      </w:pPr>
      <w:r>
        <w:rPr>
          <w:rFonts w:hint="eastAsia"/>
        </w:rPr>
        <w:t>CCTACGGGAGGCTGCAGTGAGGGATATTGGTCAATGGGCGAAAGCCTGACGCAGCGACGCCGCGTGAGCGATGAAGGCCCTCGGGTTGTAAAGCTCTGTGGAGGGGGACGAATAAGGGCTGGCTAACATCCAGCCTGATGACGGTACCCCTTTAGCAAGCACCGGCTAACTCTGTGCCAGCAGCCGCGGTAAGACAGAGGGTGCAAACGTTGTTCGGAATTACTGGGCGTAAAGCGCGTGTAGGCAGCGTCGCAAGTCGGATGTGAAATCTCCAGGCTCAACCTGGAAATTGCCTCCGATACTGGCGGACTTGAGGACGGTAGAGGTCGGTGGAATGGCGAGTGTACCGGTGAAATGGGCAGATATTCGCCAGAACACCAGTGGCGAAGGCGGCCGACTGGGCCGTTCCTGACGCTGAGACGCGAAAGCCAGGGGAGCGAACCGGATTAGATACCCTAGTAGTCC</w:t>
      </w:r>
    </w:p>
    <w:p w14:paraId="33536E53">
      <w:pPr>
        <w:rPr>
          <w:rFonts w:hint="eastAsia"/>
        </w:rPr>
      </w:pPr>
      <w:r>
        <w:rPr>
          <w:rFonts w:hint="eastAsia"/>
        </w:rPr>
        <w:t>&gt;OTU018267</w:t>
      </w:r>
    </w:p>
    <w:p w14:paraId="5EEFF933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ATCGGGACGAACAACCATCGGACTAATACTCCGGAGGTCTGACGGTACCGATTGAGGAAGCCCCGGCTAACTCTGTGCCAGCAGCCGCGGTAATACAGAGGGTGCAAGCGTTAATCGGAATTACTGGGCGTAAAGCGCGCGTAGGTGGTTCGTTAAGTTGGATGTGAAAGCCCCGGGCTCAACCCGGGAAGTGCGCTGGAAACTGCGAGACTAGAGTCTCGGAGAGGAAGGTGGAATTCCAGGTGTAGTGGTGAAATACGTAGATATCTGGAGGAATACCTGAGGGGAAGCCGGCTGCCTGGCCTAACACTGACACTCAGACCCGAAAGTGTGGGGATCAAACAGGATTAGATACCCTAGTAGTCC</w:t>
      </w:r>
    </w:p>
    <w:p w14:paraId="5E01034B">
      <w:pPr>
        <w:rPr>
          <w:rFonts w:hint="eastAsia"/>
        </w:rPr>
      </w:pPr>
      <w:r>
        <w:rPr>
          <w:rFonts w:hint="eastAsia"/>
        </w:rPr>
        <w:t>&gt;OTU018268</w:t>
      </w:r>
    </w:p>
    <w:p w14:paraId="22E42FF9">
      <w:pPr>
        <w:rPr>
          <w:rFonts w:hint="eastAsia"/>
        </w:rPr>
      </w:pPr>
      <w:r>
        <w:rPr>
          <w:rFonts w:hint="eastAsia"/>
        </w:rPr>
        <w:t>CCTACGGGCGGCAGCAGTAGGGAATCTTGCGCAATGCGCGACAGCGTGACGCAGCAACGCCGCGTGGGGGAAGAAGGCCTTCGGGTTGTAAACCCCTTTCAGGAGGGACGAAGCCCGGGCGGTGAATAGCCGACTCGGGTGACGGTACCTCCACAAGAAGCCCCGGCTAACTACGTGCCAGCAGCCGCGGTAATACGGAGGGCGCGAGCGTTGTCCGGAATCACTGGGCGTAAAGGGCGCGTAGGCGGCCGCGATAAGGCTCGCGTGAAAGTCCGGGGCTCAACCCCGGATCGGCGCGGGCGACTGTCGGGCTGGAGCACGGTAGGGGCAGACGGAATTCCGGGTGTAGCGGTGGAATGCGTAGAGATCGGGAGGAACACCGGTGGCGAAGGCGGCTCTCTGGGCCTGTCCTGACGCTCAGGCGCGAAAGCTGGGGGAGCGAACAGGATTAGATACCCGTGTAGTCC</w:t>
      </w:r>
    </w:p>
    <w:p w14:paraId="3CD53F91">
      <w:pPr>
        <w:rPr>
          <w:rFonts w:hint="eastAsia"/>
        </w:rPr>
      </w:pPr>
      <w:r>
        <w:rPr>
          <w:rFonts w:hint="eastAsia"/>
        </w:rPr>
        <w:t>&gt;OTU018269</w:t>
      </w:r>
    </w:p>
    <w:p w14:paraId="5CEC866B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TGTCCGGAACGAAACGGTGCTCGTGAATATCGAGCGCTACTGACGGTACCGGAAGAATAAGCACCGGCTAACTACGTGCCAGCAGCCGCGGTAATACGTAGGGTGCGAGCGTTAATCGGAATTACTGGGCGTAAAGGGCGCGTAGGCGGTCCGGTAAGCGTGCGGTGAAAGCCCGGGGCTCAACCCCGGGTCGGCCGTGCGAACTGTCGGACTCGAGCCCACTAGAGGCAGGCGGAATTCCGGGTGTAGCGGTGGAATGCGTAGATATCTGGAGGAACACCGGTGGCGAAAGCGGATCTCTGGCACGTTACTGACGCTGAGGCTCGAAAGCGTGGGGAGCAAACGGGATTAGATACCCCAGTAGTCC</w:t>
      </w:r>
    </w:p>
    <w:p w14:paraId="110F2104">
      <w:pPr>
        <w:rPr>
          <w:rFonts w:hint="eastAsia"/>
        </w:rPr>
      </w:pPr>
      <w:r>
        <w:rPr>
          <w:rFonts w:hint="eastAsia"/>
        </w:rPr>
        <w:t>&gt;OTU018270</w:t>
      </w:r>
    </w:p>
    <w:p w14:paraId="028EDA89">
      <w:pPr>
        <w:rPr>
          <w:rFonts w:hint="eastAsia"/>
        </w:rPr>
      </w:pPr>
      <w:r>
        <w:rPr>
          <w:rFonts w:hint="eastAsia"/>
        </w:rPr>
        <w:t>CCTACGGGTGGCTGCAGCTAAGAATCTTGCGCAATGGCCGAAAGGCTGACGCAGCGACGCCGCGTGTGGGAGGACGCCCTTCGGGGTGTAAACCACTGTTGCCCGGGACGAAACTCCTGTCTCGACAGGATTGACGGTACCGGGTGAGGAAGCGCCGGCTAACTCCGTGCCAGCAGCCGCGGTAATACGGAGGGCGCGAGCGTTGTCCGGAATCACTGGGCGTAAAGGGCGCGTAGGCGGCCCTGTAAGTCAGTGGTGAAAGCCTCCAGCTCAACTGGAGAACTGCCATTGATACTGCAGGGCTTGAGTACAGACGAGGTTGGCGGAATTGATGGTGTAGCGGTGAAATGCATAGATATCGTCAAGAACACCGATAGCGAAGGCAGCTTACTAGGCTGTAACTGACGCTGATGCACGAAAGTGTGGGGATCAAACAGGATTAGATACCCGGGTAGTCC</w:t>
      </w:r>
    </w:p>
    <w:p w14:paraId="7C5124BD">
      <w:pPr>
        <w:rPr>
          <w:rFonts w:hint="eastAsia"/>
        </w:rPr>
      </w:pPr>
      <w:r>
        <w:rPr>
          <w:rFonts w:hint="eastAsia"/>
        </w:rPr>
        <w:t>&gt;OTU018271</w:t>
      </w:r>
    </w:p>
    <w:p w14:paraId="00C461CE">
      <w:pPr>
        <w:rPr>
          <w:rFonts w:hint="eastAsia"/>
        </w:rPr>
      </w:pPr>
      <w:r>
        <w:rPr>
          <w:rFonts w:hint="eastAsia"/>
        </w:rPr>
        <w:t>CCTACGGGTGGCAGCAGTCGGGAATTTTGGGCAATGGGCGAAAGCCTGACCCAGCAACGCCGCGTGAAGGATGAAGCTTTTCGGAGTGTAAACTTCACAAGAATGGGAAGAATAAGAAAGGGATAATACCCCTTTCGATGACGGTACCATTTGTAAGCTCCGGCTAACTCCGTGCCAGCAGCCGCGGTAATACGGGGGGAGCAAGCGTTGTTCGGATTTACTGGGCGTAAAGGGCGCGTAGGCGGCAAGCCAAGTCTTCGTTTAAATATCAAGGCTCAACCTTGGGAGAGGCGAGGAAACTGGCTAGCTAGAGCATAGTAGAGGTAACTGGAATTGCTAGTGTAGGAGTGAAATCCGTAGATATTAGCAGGAACACCGATGGCGTAGGCAGGTTACTGGGCTATTGCTGACACTAAGGCACGAAAGCGTGGGGAGCGAACGGGATTAGATACCCGAGTAGTCC</w:t>
      </w:r>
    </w:p>
    <w:p w14:paraId="18DCED98">
      <w:pPr>
        <w:rPr>
          <w:rFonts w:hint="eastAsia"/>
        </w:rPr>
      </w:pPr>
      <w:r>
        <w:rPr>
          <w:rFonts w:hint="eastAsia"/>
        </w:rPr>
        <w:t>&gt;OTU018272</w:t>
      </w:r>
    </w:p>
    <w:p w14:paraId="2F334A03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TCGGAGTAACTGCCGGTACCTTGACGGTACCTAACCAGAAAGCCACGGCTAACTACGTGCCAGCAGCCGCGGTAATACGTAGGTGGCAAGCGTTGTCCGGAATTATTGGGCGTAAAGCGCGCGCAGGCGGTCCTTTAAGTCTGATGTGAAAGCCCGGGGCTCAACCCCGGAGGGTCAGCCGATACTGGCAAGCTAGAGTACGGAAGAGGTAGCTGGAATTCCCGGTGTAGCGGTGAAATGCGTAGATATCAGGAAGAACACCTGTGGCGAAGGCGGCTGCCTGGACCTTTGCTGACGCTGAGGCGCGAAAGCGTGGGGAGCAAACAGGATTAGATACCCTGGTAGTCC</w:t>
      </w:r>
    </w:p>
    <w:p w14:paraId="1217D465">
      <w:pPr>
        <w:rPr>
          <w:rFonts w:hint="eastAsia"/>
        </w:rPr>
      </w:pPr>
      <w:r>
        <w:rPr>
          <w:rFonts w:hint="eastAsia"/>
        </w:rPr>
        <w:t>&gt;OTU018273</w:t>
      </w:r>
    </w:p>
    <w:p w14:paraId="46EBAF41">
      <w:pPr>
        <w:rPr>
          <w:rFonts w:hint="eastAsia"/>
        </w:rPr>
      </w:pPr>
      <w:r>
        <w:rPr>
          <w:rFonts w:hint="eastAsia"/>
        </w:rPr>
        <w:t>CCTACGGGGGGCTGCAGTCGAGAATCTTTCGCAATGGGCGAAAGCCTGACGAAGCGACGCCGTGTGTATGATGAAGGCCCTTGGGTCGTAAAGTACTTTCGCCTGAGAACAAGAGAGTCTGTCAAATAAACAGATGATTTGAGAGTACCAGGTAAAGAAGCACCGGCTAACTCCGTGCCAGCAGCTGCGGTAATACGGAGGGTGCAAGCATTAATCGGAATTATTGGGCGTAAAGAGCACGTAGGCGGCGTCTTAAGTCAGATGTGAAACTCCGGAGCTTAACTCCGGACCTGCATCTGAAACTGAGACCCTAGAGGATAGTCGGAGAAAACGGAATTCCACAAGTAGCGGTGAAATGCGTAGATATGTGGAAGAACACCAGTGGCGAAAGCGGTTTTCTAGATTATTCCTGACGCTCAGGTGCGAAAGCAAGGGGAGCAAACAGGATTAGATACCCCAGTAGTCC</w:t>
      </w:r>
    </w:p>
    <w:p w14:paraId="63E20D80">
      <w:pPr>
        <w:rPr>
          <w:rFonts w:hint="eastAsia"/>
        </w:rPr>
      </w:pPr>
      <w:r>
        <w:rPr>
          <w:rFonts w:hint="eastAsia"/>
        </w:rPr>
        <w:t>&gt;OTU018274</w:t>
      </w:r>
    </w:p>
    <w:p w14:paraId="198D2040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TGTGCCAGCAGCCGCGGTAATACAGAGGATGCAAGCGTTATCCGGAATCACTGGGCGTAAAGCGCGCGCAGGCGGCTGTCTACGTCCGGGGTGAAAGCCCAGAGCTCAACTCTGGGATTGCCTTGGATACGGGATGGCTTGAGGATCGGAGAGGCAAGGGGAATTCCACGTGTAGCGGTGAAATGCGTAGAGATGTGGAGGAACACCTGTGGCGAAGGCGGCTTTCTGGTCTGTAACTGACGCTGAGGCGCGAAAGCGTGGGGAGCAAACAGGATTAGATACCCCAGTAGTCC</w:t>
      </w:r>
    </w:p>
    <w:p w14:paraId="3FE52385">
      <w:pPr>
        <w:rPr>
          <w:rFonts w:hint="eastAsia"/>
        </w:rPr>
      </w:pPr>
      <w:r>
        <w:rPr>
          <w:rFonts w:hint="eastAsia"/>
        </w:rPr>
        <w:t>&gt;OTU018275</w:t>
      </w:r>
    </w:p>
    <w:p w14:paraId="4BF1448D">
      <w:pPr>
        <w:rPr>
          <w:rFonts w:hint="eastAsia"/>
        </w:rPr>
      </w:pPr>
      <w:r>
        <w:rPr>
          <w:rFonts w:hint="eastAsia"/>
        </w:rPr>
        <w:t>CCTACGGGCGGCTGCAGTAAGGAATATTGCGCAATGGACGAAAGTCTGACGCAGCAACGCCGCGTGCAGGATGAAGGCCCTTTGGGTTGTAAACTGCTGTAGCAGGGGAATAATGGTCCGCTTGGCGGATTTGAAGGTACCCTGAAAGTAAGCGCCGGCTAACTACGTGCCAGCAGCCGCGGTAATACGTAGGGCGCAAGCGTTGTCCGGATTCACTGGGTTTAAAGGGTGCGTAGGTGGGAATGTAAGTCAGTGGTGAAATCTCCGTGCTTAACATGGAAACTGCCATTGATACTGGTAGCCTTGAATATCGTGGAGGTAAGCGGAATATGTCATGTAGCGGTGAAATGCTTAGATATGACATAGAACACCGATAGCGGAGGCAGCTTACTACGCGATAATTGACGCTGAGGCACGAAAGCGTGGGGAGCAAACAGGATTAGATACCCGTGTAGTCC</w:t>
      </w:r>
    </w:p>
    <w:p w14:paraId="0B995084">
      <w:pPr>
        <w:rPr>
          <w:rFonts w:hint="eastAsia"/>
        </w:rPr>
      </w:pPr>
      <w:r>
        <w:rPr>
          <w:rFonts w:hint="eastAsia"/>
        </w:rPr>
        <w:t>&gt;OTU018276</w:t>
      </w:r>
    </w:p>
    <w:p w14:paraId="553A6D7B">
      <w:pPr>
        <w:rPr>
          <w:rFonts w:hint="eastAsia"/>
        </w:rPr>
      </w:pPr>
      <w:r>
        <w:rPr>
          <w:rFonts w:hint="eastAsia"/>
        </w:rPr>
        <w:t>CCTACGGGTGGCTGCAGTCGAGAATCTTGGGCAATGCGCGAAAGCGTGACCCAGCGACGCCGCGTGAAGGATGAAGGCCCTCTGGGTCGTAAACTTCTTTTAGGGGGAAAGAACACAATGACGGTACCCCCTGAATAAGCCACGGCTAACTACGTGCCAGCAGCCGCGGTAATACGTAGGTGGCAAGCGTTGTCCGGATTTACTGGGCGTAAAGCGTGCGCAGGCGGATGGTTAAGTAGGAAGTGAAAGGTTGGAGCTCAACTCTAACACTGCTTCCTATACTGGCTGTCTTGAGTGGCGGAGAGGAAGACGGAACGACACGTGTAGCGGTGAAATGCGTTGATATGTGTCGGAACACCAATGGCGAAAGCAGTCTTCTGGACGCAAACTGACGCTCATGCACGAAAGCCAAGGTAGCAAACAGGATTAGATACCCCAGTAGTCC</w:t>
      </w:r>
    </w:p>
    <w:p w14:paraId="72A381D1">
      <w:pPr>
        <w:rPr>
          <w:rFonts w:hint="eastAsia"/>
        </w:rPr>
      </w:pPr>
      <w:r>
        <w:rPr>
          <w:rFonts w:hint="eastAsia"/>
        </w:rPr>
        <w:t>&gt;OTU018277</w:t>
      </w:r>
    </w:p>
    <w:p w14:paraId="7B839AE1">
      <w:pPr>
        <w:rPr>
          <w:rFonts w:hint="eastAsia"/>
        </w:rPr>
      </w:pPr>
      <w:r>
        <w:rPr>
          <w:rFonts w:hint="eastAsia"/>
        </w:rPr>
        <w:t>CCTACGGGTGGCAGCAGTGGGGAATATTGGGCAATGGGCGCAAGCCTGACCCAGCGACGCCGCGTGCGGGAGGACGCCTTTCGGGGTGTAAACCGCTGTCAGAGGGGACGAACGGCCCGGGTGGGAATACTGCCCGGGATTGACGGTACCCTCAAAGGAAGCGCCGGCTAACTCCGTGCCAGCAGCCGCGGTAATACGGAGGGTGCGAGCGTTGTCCGGAATTATTGGGCGTAAAGCGCGCGCAGGCGGTTTCTTAAGTCTGATGTGAAAGCCCACGGCTCAACCGTGGAGGGTCATTGGAAACTGGTAGGCTTGAGTGCAGGAGAGGAGAGCGGAATTCCCGGTGTAGCGGTGAAATGCGTAGATATCGGGAGGAACACCAGTGGCGAAGGCGGCTACCTGGACCGGAACTGACGCTGAGGCGCGAAAGCGTGGGTAGCAAACAGGATTAGATACCCCTGTAGTCC</w:t>
      </w:r>
    </w:p>
    <w:p w14:paraId="3375DC4D">
      <w:pPr>
        <w:rPr>
          <w:rFonts w:hint="eastAsia"/>
        </w:rPr>
      </w:pPr>
      <w:r>
        <w:rPr>
          <w:rFonts w:hint="eastAsia"/>
        </w:rPr>
        <w:t>&gt;OTU018278</w:t>
      </w:r>
    </w:p>
    <w:p w14:paraId="6E52244A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CCCGGGACGAAATGCTTCGACCTAACACGTCGAAGTTTGACGGTACCGGGTGAGGAAGCCCCGGCTAACTCTGTGCCAGCAGCCGCGGTAATACAGAGGGGGCAAGCGTTGTTCGGATTTATTGGGCGTAAAGAGCTCGTAGGCGGTTCGGTTAGTCGGGTGTGAAAACTTTGGGCTCAACCCAAAGCGTGCACTCGATACTGCCGTGACTAGAGTTCGGTAGGGGAGTGGGGAATTCCTAGTGTAGCGGTGAAATGCGTAGAGATCAGGAGGAACACCCGTGGCGAAGGCGGCCCCCTGGGTCGGCCCTGACGCTGAGGCGCGAAAGCGTGGGGAGCGAACGGGATTAGATACCCTAGTAGTCC</w:t>
      </w:r>
    </w:p>
    <w:p w14:paraId="353B2B1E">
      <w:pPr>
        <w:rPr>
          <w:rFonts w:hint="eastAsia"/>
        </w:rPr>
      </w:pPr>
      <w:r>
        <w:rPr>
          <w:rFonts w:hint="eastAsia"/>
        </w:rPr>
        <w:t>&gt;OTU018279</w:t>
      </w:r>
    </w:p>
    <w:p w14:paraId="339E5D3D">
      <w:pPr>
        <w:rPr>
          <w:rFonts w:hint="eastAsia"/>
        </w:rPr>
      </w:pPr>
      <w:r>
        <w:rPr>
          <w:rFonts w:hint="eastAsia"/>
        </w:rPr>
        <w:t>CCTACGGGTGGCTGCAGTCGAGAATCTTCCGCAATGGGCGAAAGCCTGACGGAGCGACGCCGCGTGGTAGATGAAGTACTTCGGTATGTAAATACCTTTTATGAGTCAAGAAGTTATTGACTAACTCATGAATAAGGGGTTGCTAAACTCGTGCCAGCAGCAGCGGTAATACGAGTGCCCCGAGCGTTATCCGGAATTATTGGGCGTAAAGGGTGTGTAGGTGGTCAGATTAGTCTCACGTCAAAGCCTTCGGCTCAACCGAAGAACTGCGTGGGAAACGGTTTGACTTGAAGTTGCGAGGGGTGTACGGAACTCATGGTGTAGGGGTGAAATCCGTTGATATCATGGGGAACACCAAAAGCGAAGGCAGTACACTGGCGCACACTTGACACTGAAACACGAAAGCGTGGGTAGCGAATGGGATTAGATACCCCGGTAGTCC</w:t>
      </w:r>
    </w:p>
    <w:p w14:paraId="19BBB130">
      <w:pPr>
        <w:rPr>
          <w:rFonts w:hint="eastAsia"/>
        </w:rPr>
      </w:pPr>
      <w:r>
        <w:rPr>
          <w:rFonts w:hint="eastAsia"/>
        </w:rPr>
        <w:t>&gt;OTU018280</w:t>
      </w:r>
    </w:p>
    <w:p w14:paraId="50A75D8E">
      <w:pPr>
        <w:rPr>
          <w:rFonts w:hint="eastAsia"/>
        </w:rPr>
      </w:pPr>
      <w:r>
        <w:rPr>
          <w:rFonts w:hint="eastAsia"/>
        </w:rPr>
        <w:t>CCTACGGGGGGCAGCAGTTTCGAATCATTCACAATGGGCGAAAGCCTGATGGAGCAATGCCGCGTGCAGGATGAAGGCCTTCGGGTTGTAAACTGCTTTTATACGGGAAGAATTTGACGGTACCGTTTTGAATAAGCCTCGGCTAACTCCGTGCCAGCAGCCGCGGTCATACGGAGGAGGCAAGCGTTATCCGGAATTACTGGGCGTAAAGAGATGCGTAGGCGGCCTGTCCAAGCAGATAGTGAAATCATGAGGCTCAACCTCATGGCTATTATCTGAACTGGTAGGCTAGAGAGCGGAAGAGGTAACTGGAATTCCCGGTGTAGGAGTGAAATCCGTAGATATCGGGAGGAACACCAATGGCGAAGGCAGGTTACTGGTCCGTTTCTGACGCTCAGGCTCGAAAGCGTGGGGAGCGAACGGGATTAGATACCCCGGTAGTCC</w:t>
      </w:r>
    </w:p>
    <w:p w14:paraId="2E7007BA">
      <w:pPr>
        <w:rPr>
          <w:rFonts w:hint="eastAsia"/>
        </w:rPr>
      </w:pPr>
      <w:r>
        <w:rPr>
          <w:rFonts w:hint="eastAsia"/>
        </w:rPr>
        <w:t>&gt;OTU018281</w:t>
      </w:r>
    </w:p>
    <w:p w14:paraId="20CB8E9D">
      <w:pPr>
        <w:rPr>
          <w:rFonts w:hint="eastAsia"/>
        </w:rPr>
      </w:pPr>
      <w:r>
        <w:rPr>
          <w:rFonts w:hint="eastAsia"/>
        </w:rPr>
        <w:t>CCTACGGGCGGCTGCAGTAAGGAATATTGGTCAATGGACGCAAGTCTGAACCAGCCATGCCGCGTGGAGGATGAAGGTCCTCTGGATTGTAAACTTCTTTTATCTGGGACGAAAAAAGGCTTTTCTAAGTCGTCTGACGGTACCAGATGAATAAGCACCGGCTAACTCCGTGCCAGCAGCCGCGGTAATACGGAGGGTGCAAGCGTTAATCGGAATTACTGGGCGTAAAGCGTGCGTAGTCGGTTATTCAAGTCGGGTGTGAAAGCCCCGGGCTCAACCTGGGAATTGCATTCGATACTGGGTGTCTTGAGTGTGGAAGAGGTAAGTGGAATTGCGAGTGTAGAGGTGAAATTCGTAGATATTCGCAGGAACACCAGTGGCGAAGGCGGCTTACTGGACATGTATTGACGCTGAGGTGCGAAAGCGTGGGGAGCAAACAGGATTAGATACCCTTGTAGTCC</w:t>
      </w:r>
    </w:p>
    <w:p w14:paraId="77629354">
      <w:pPr>
        <w:rPr>
          <w:rFonts w:hint="eastAsia"/>
        </w:rPr>
      </w:pPr>
      <w:r>
        <w:rPr>
          <w:rFonts w:hint="eastAsia"/>
        </w:rPr>
        <w:t>&gt;OTU018282</w:t>
      </w:r>
    </w:p>
    <w:p w14:paraId="25D4A877">
      <w:pPr>
        <w:rPr>
          <w:rFonts w:hint="eastAsia"/>
        </w:rPr>
      </w:pPr>
      <w:r>
        <w:rPr>
          <w:rFonts w:hint="eastAsia"/>
        </w:rPr>
        <w:t>CCTACGGGCGGCTGCAGTGGGGAATTTTGGACAATGGGGGAAACCCTGATCCAGCCATGCCGCGTGTGTGAAGAAGGCCTTCGGGTTGTAAAGCACTTTCGGCCGGAACGAAATCGCGCGGATTAATACCCCGCGTGGATGACGGTACCGGAAGAAGAAGCACCGGCTAACTACGTGCCAGCAGCCGCGGTAATACGTAGGGTGCGAGCGTTAATCGGAATTACTGGGCGTAAAGTGTGCGTAGGCGGCCTGATAAGTAGGGGGTGAAATCCTGCGGCTTAACCGCAGGGCTGCCTTCTAAACTGTCAGGCTGGAGCACAGTAGAGGCAGGTGGAATTCCCGGTGTAGCGGTGAAATGCGCAGATATCGGGAGGAATACCGGTGGCGAAGGCGGCCAGCTGGGCCGTCCCTGACGCTGAGGCGCGAAGGCGTGGGGAGCGAACGGGATTAGATACCCCTGTAGTCC</w:t>
      </w:r>
    </w:p>
    <w:p w14:paraId="52123F39">
      <w:pPr>
        <w:rPr>
          <w:rFonts w:hint="eastAsia"/>
        </w:rPr>
      </w:pPr>
      <w:r>
        <w:rPr>
          <w:rFonts w:hint="eastAsia"/>
        </w:rPr>
        <w:t>&gt;OTU018283</w:t>
      </w:r>
    </w:p>
    <w:p w14:paraId="400666B8">
      <w:pPr>
        <w:rPr>
          <w:rFonts w:hint="eastAsia"/>
        </w:rPr>
      </w:pPr>
      <w:r>
        <w:rPr>
          <w:rFonts w:hint="eastAsia"/>
        </w:rPr>
        <w:t>CCTACGGGTGGCTGCAGTGGGGAATATTGGACAATGGGGGCAACCCTGATCCAGCCATGCCGCGTGTGTGAAGAAGGCCTTCGGGTTGTAAAGCACTTTCGGACGGAACGAAATCGCGCGGGTGAATATCCCGCGTGGATGACGGTACCGTAAGAAGAAGCACCGGCTAACTACGTGCCAGCAGCCGCGGTAATACGTAGGAGGCGAGCGTTATCCGGAGTTACTGGGCGTAAAGCGTATGTAGGCGGTTGGGCAAGTGGCATGTGAAAGCGCCCGGCTAAACTGGGCGAGGCCAAGTCAGACTGCTCGGCTAGAGGGTGGTAGAGGGGCGTGGAATTCCGGGTGTAGCGGTGAAATGTGTAGAGATCCGGAGGAACACCAGTGGCGCAAGCGACGCCCTGGGCCACTACTGACGCTGAGATACGAAAGCGTGGGGAGCGAACGGGATTAGATACCCGAGTAGTCC</w:t>
      </w:r>
    </w:p>
    <w:p w14:paraId="461D69E6">
      <w:pPr>
        <w:rPr>
          <w:rFonts w:hint="eastAsia"/>
        </w:rPr>
      </w:pPr>
      <w:r>
        <w:rPr>
          <w:rFonts w:hint="eastAsia"/>
        </w:rPr>
        <w:t>&gt;OTU018284</w:t>
      </w:r>
    </w:p>
    <w:p w14:paraId="48412C7C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CCGCTGTCAGAGGGGAGGAAATTCCGTGGGGTACTCTCCACGGATTGACCTAGCCTCAGAGGAAGGACGGGCTAAGTTCGTGCCAGCAGCCGCGGTAAGACGAACCGTCCAAACGTTATTCGGAATTATTGGGCTTAAAGGGTGCGTAGGCGGTGCGGTAAGTCGGGTGTGAAATCCCTCAGCTCAACTGAGGAACTGCGCTCGATACTGCCGTGCTTGAGGAAGACAGAGGTCAGCGGAACTGATGGTGGAGCGGTGAAATGCGTTGATATCATCAGGAACACCTGTGGCGAAAGCGGCTGACTGGACATGTATTGACGCTGAGGTGCGAAAGCGTGGGGAGCAAACAGGATTAGATACCCCTGTAGTCC</w:t>
      </w:r>
    </w:p>
    <w:p w14:paraId="03A1C439">
      <w:pPr>
        <w:rPr>
          <w:rFonts w:hint="eastAsia"/>
        </w:rPr>
      </w:pPr>
      <w:r>
        <w:rPr>
          <w:rFonts w:hint="eastAsia"/>
        </w:rPr>
        <w:t>&gt;OTU018285</w:t>
      </w:r>
    </w:p>
    <w:p w14:paraId="0EE1EAB2">
      <w:pPr>
        <w:rPr>
          <w:rFonts w:hint="eastAsia"/>
        </w:rPr>
      </w:pPr>
      <w:r>
        <w:rPr>
          <w:rFonts w:hint="eastAsia"/>
        </w:rPr>
        <w:t>CCTACGGGTGGCTGCAGTGGGGAATTTTGGACAATGGGGGCAACCCTGATCCAGCCATGCCGCGTGCGGGAAGAAGGCCTTCGGGTTGTAAACCGCTTTTGTCAGGGAAGAAATCCCTTGGGTTAATACCCCGAGGGGATGACGGTACCTGAAGAATAAGCACCGGCTAACTACGTGCCAGCAGCCGCGGTAATACGTAGGTGGCAAGCGTTGTCCGGATTTACTGGGCGTAAAGCGAACGCAGGCGGACTGTTAAGTAGGAAGTGAAAGGTTGGAGCTCAACTCCGGCACTGCTTCCTATACTGGCAGTCTTGAGTCTTGGAGAGGAAAGCGGAACGACACGTGTAGCGGTGAAATGCGTAGAGATGTGGAGGAACACCAGTGGCGAAGGCGACTCTTTGGTCTGTAACTGACGCTGAGGCGCGAAAGCGTGGGGAGCAAACAGGATTAGATACCCTAGTAGTCC</w:t>
      </w:r>
    </w:p>
    <w:p w14:paraId="05B94EB3">
      <w:pPr>
        <w:rPr>
          <w:rFonts w:hint="eastAsia"/>
        </w:rPr>
      </w:pPr>
      <w:r>
        <w:rPr>
          <w:rFonts w:hint="eastAsia"/>
        </w:rPr>
        <w:t>&gt;OTU018286</w:t>
      </w:r>
    </w:p>
    <w:p w14:paraId="011DE884">
      <w:pPr>
        <w:rPr>
          <w:rFonts w:hint="eastAsia"/>
        </w:rPr>
      </w:pPr>
      <w:r>
        <w:rPr>
          <w:rFonts w:hint="eastAsia"/>
        </w:rPr>
        <w:t>CCTACGGGGGGCTGCAGTCGAGAATCTTCGGCAATGGGCGAAAGCCTGACCGAGCAATGCCGCGTGCGGGATGAAGGCCCTCGGGTTGTAAACCGCTGTCGTAGAGGAGAAAGGTCTCGCGAAGAGCGAGATTTGATCTATTCTAGGAGGAAGTCGGGGCTAAGTTCGTGCCAGCAGCCGCGGTAACACGAACCCGACGAACGTTATTCGGAATTATTGGGCTTAAAGGGTGCGTAGGCGGTGCGGTAAGTGCGGTGTGAAATCTCTGGGCTTAACCCAGAACGGTCAGCCGATACTGCGGGGCTAGAGTGCAGAAGGGGCAACTGGAATTCTCGGTGTAGCGGTGAAATGCGCAGATATCAGGAGGAACACCGGTGGCGAAGGCGGTTCTCTGGGCATTACCTGACGCTGAGGAGCGAAAGTGTGGGGAGCGAACAGGATTAGATACCCCTGTAGTCC</w:t>
      </w:r>
    </w:p>
    <w:p w14:paraId="130C7045">
      <w:pPr>
        <w:rPr>
          <w:rFonts w:hint="eastAsia"/>
        </w:rPr>
      </w:pPr>
      <w:r>
        <w:rPr>
          <w:rFonts w:hint="eastAsia"/>
        </w:rPr>
        <w:t>&gt;OTU018287</w:t>
      </w:r>
    </w:p>
    <w:p w14:paraId="22A1B625">
      <w:pPr>
        <w:rPr>
          <w:rFonts w:hint="eastAsia"/>
        </w:rPr>
      </w:pPr>
      <w:r>
        <w:rPr>
          <w:rFonts w:hint="eastAsia"/>
        </w:rPr>
        <w:t>CCTACGGGGGGCAGCAGTGGGGAATCTTGCGCAATGGTCGAAAGACTGACGCAGCGACGCCGCGTGCGGGAGGAAGCTCTTCGGGGTGTAAACCGCTGTTGCCCGGAACGAAACTCAGCTTTCGAGCTGATTGACGGTACCGGGTGAGGAAGCGCCGGCTAACTCTGTGCCAGCAGCCGCGGTAATACAGAGGGCGCGAGCGTTGTCCGGAATCACTGGGCGTAAAGAGCTCGTAGGTGGCTTGTCACGTCGGGTGTGAAAGCTTGGGGCTTAACTCCAGGTCTGCATTCGATACGGGCTGGCTAGAGGTAGGTAGGGGAGAACGGAATTCCTGGTGTAGCGGTGAAATGCGCAGATATCAGGAGGAACACCGGTGGCGAAGGCGGTTCTCTGGGCCTTACCTGACGCTGAGGAGCGAAAGCGTGGGGAGCGAACAGGATTAGATACCCGTGTAGTCC</w:t>
      </w:r>
    </w:p>
    <w:p w14:paraId="7E62E750">
      <w:pPr>
        <w:rPr>
          <w:rFonts w:hint="eastAsia"/>
        </w:rPr>
      </w:pPr>
      <w:r>
        <w:rPr>
          <w:rFonts w:hint="eastAsia"/>
        </w:rPr>
        <w:t>&gt;OTU018288</w:t>
      </w:r>
    </w:p>
    <w:p w14:paraId="10FAC707">
      <w:pPr>
        <w:rPr>
          <w:rFonts w:hint="eastAsia"/>
        </w:rPr>
      </w:pPr>
      <w:r>
        <w:rPr>
          <w:rFonts w:hint="eastAsia"/>
        </w:rPr>
        <w:t>CCTACGGGTGGCAGCAGTGAGGAATATTGGTCAATGGGCGCAAGCCTGAACCAGCCATGCCGCGTGCAGGATGACGGTCCTATGGATTGTAAACTGCTTTTATACAGGAAGAAACACCCCTTCGTGAAGGGACTTGACGGTACTGTAGGAATAAGGATCGGCTAACTCCGTGCCAGCAGCCGCGGTAATACGGAGGATCCAAGCGTTATCCGGATTTATTGGGCGTAAAGAGCGCGTAGGCGGCTAGGTAAGTCCGACGTGAAATCTGGAGGCTCAACCTCCAGCGGTCGTTGGAAACTACTTGGCTAGAGTCCGGAAGAGGAGAGTGGAATTCCTGGTGTAGCGGTGAAATGCGCAGATATCAGGAAGAACACCAGTGGCGAAGGCGGCTCACTGGTCCGGCACTGACGCTGAGGTGCGAAAGCGTGGGGAGCAAACAGGATTAGATACCCCGGTAGTCC</w:t>
      </w:r>
    </w:p>
    <w:p w14:paraId="72A6B32B">
      <w:pPr>
        <w:rPr>
          <w:rFonts w:hint="eastAsia"/>
        </w:rPr>
      </w:pPr>
      <w:r>
        <w:rPr>
          <w:rFonts w:hint="eastAsia"/>
        </w:rPr>
        <w:t>&gt;OTU018289</w:t>
      </w:r>
    </w:p>
    <w:p w14:paraId="3170082F">
      <w:pPr>
        <w:rPr>
          <w:rFonts w:hint="eastAsia"/>
        </w:rPr>
      </w:pPr>
      <w:r>
        <w:rPr>
          <w:rFonts w:hint="eastAsia"/>
        </w:rPr>
        <w:t>CCTACGGGCGGCTGCAGCAAGGAATTTTCGTCAATGGGGGCAACCCTGAACGAGCAACGCCGCGTGCAGGATGACGGCCTTCGGGTTGTAAACTGCTTTTGGGAGGGAAGACACCGACGGTACCTCCCGAATCAGGCTCGGCTAACTCTGTGCCAGCAGCCGCGGTAAGACAGAGGGAGCTAGCGTTGTTCGGAATCACTGGGCTTAAAGGGCGCGTAGGCGGGCATCCAAGTCTGTGGTGAAATCCGGCAGCTTAACTGTCGAACTGCCGTGGATACTGGGTGTCTCGAGGGAGGTAGGGGCGTGCGGAACTATTGGTGGAGCGGTGAAATGCGTTGATATCAATAGGAACTCCGGTGGCGAAGGCGGCACGCTGGACCTCTTCTGACGCTGAGGCGCGAAAGCCAGGGGAGCAAACGGGATTAGATACCCTGTAGTCC</w:t>
      </w:r>
    </w:p>
    <w:p w14:paraId="007305AA">
      <w:pPr>
        <w:rPr>
          <w:rFonts w:hint="eastAsia"/>
        </w:rPr>
      </w:pPr>
      <w:r>
        <w:rPr>
          <w:rFonts w:hint="eastAsia"/>
        </w:rPr>
        <w:t>&gt;OTU018290</w:t>
      </w:r>
    </w:p>
    <w:p w14:paraId="55B33609">
      <w:pPr>
        <w:rPr>
          <w:rFonts w:hint="eastAsia"/>
        </w:rPr>
      </w:pPr>
      <w:r>
        <w:rPr>
          <w:rFonts w:hint="eastAsia"/>
        </w:rPr>
        <w:t>CCTACGGGGGGCAGCAGTGAGGAATTTTGGACAATGGGGGAAACCCTGATCCAGCGACGCCGCGTGAGGGACGAAGGTCTTCGGATTGTAAACCTCTTTTATCTGGGAATAAGAAACCCGTGGAAACACGGGGAGTGAATGTACCAGGTGAATAAGCCACGGCTAACTCTGTGCCAGCAGCCGCGGTAATACAGAGGGTGCAAGCGTTGCTCGGAATCATTGGGCGTAAAGGGCAGGTAGGTGGTCTGATTTGTCTGGAGGTGAAAGCCTTGGGCTTAACCCAAGAAGTGCCCCGGAAACGGTCAGACTTACGAGTCTTGGAGAGGGTGGCGGAATTCCCGGTGTAGCGGTGAAATGCGTAGAGATCGGGAGGAACACCAGAGGCGAAGGCGGCCACCTGGACAAGCACTGACACTCAACTGCGAAAGCGTGGGGAGCAAACAGGATTAGATACCCCTGTAGTCC</w:t>
      </w:r>
    </w:p>
    <w:p w14:paraId="147ACA9B">
      <w:pPr>
        <w:rPr>
          <w:rFonts w:hint="eastAsia"/>
        </w:rPr>
      </w:pPr>
      <w:r>
        <w:rPr>
          <w:rFonts w:hint="eastAsia"/>
        </w:rPr>
        <w:t>&gt;OTU018291</w:t>
      </w:r>
    </w:p>
    <w:p w14:paraId="30F300A5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GTAGGGTGCAAGCGTTGTCCGGATTTATTGGGTTTAAAGGGTGCGTAGGCGGATTGATAAGTCAGTGGTGAAAGGCCGGGGCTCAACCCCGAGCATGCCGGGGATACTGGGGGGCTGGAGACAGGCAGAGGCCAGCGGAATTCCGGGTGTAGCGGTGGAATGCGTAGATATAGGAAGGAACACCAGTGGCGAAGGCGACCACCTGGACTGATACTGACACTGAGGTGCGAAAGCGTGGGGAGCAAACAGGATTAGATACCCTGGTAGTCC</w:t>
      </w:r>
    </w:p>
    <w:p w14:paraId="04204E0E">
      <w:pPr>
        <w:rPr>
          <w:rFonts w:hint="eastAsia"/>
        </w:rPr>
      </w:pPr>
      <w:r>
        <w:rPr>
          <w:rFonts w:hint="eastAsia"/>
        </w:rPr>
        <w:t>&gt;OTU018292</w:t>
      </w:r>
    </w:p>
    <w:p w14:paraId="53C17C54">
      <w:pPr>
        <w:rPr>
          <w:rFonts w:hint="eastAsia"/>
        </w:rPr>
      </w:pPr>
      <w:r>
        <w:rPr>
          <w:rFonts w:hint="eastAsia"/>
        </w:rPr>
        <w:t>CCTACGGGAGGCAGCAGTGGGGAATTTTGGACAATGGGCGAAAGCCTGATCCAGCAATGCCGCGTGCAGGATGAAGGCCTTCGGGTTGTAAACTGCTTTTGTACGGAACGAAACGGCTCTTTCTAATACAAGGAGCTAATGACGGTACCTCCTTAGCAAGCACCGGCTAACTTCGTGCCAGCAGCCGCGGTAATACGAAGGGTGCAAACGTTGCTCGGAATCATTGGGCGTAAAGCGCACGTAGGCGGCTTCGCAAGTCGGATGTGAAATCTCCTTGCTCAACGAGGGGGCTGCTTTTGATACTGCGGATCTGGAGACCGGTAGAGGCTGGTAGAATTGCAGGTGTAGCGGTGGAATGCGTAGAGATCTGCAAGAATACCCGTGGCGAAGGCGGCTACCTGGCCCAATACTGACACTCAGGTGCGACAGCGTGGGGAGCAAACAGGATTAGATACCCCAGTAGTCC</w:t>
      </w:r>
    </w:p>
    <w:p w14:paraId="7DE65B0E">
      <w:pPr>
        <w:rPr>
          <w:rFonts w:hint="eastAsia"/>
        </w:rPr>
      </w:pPr>
      <w:r>
        <w:rPr>
          <w:rFonts w:hint="eastAsia"/>
        </w:rPr>
        <w:t>&gt;OTU018293</w:t>
      </w:r>
    </w:p>
    <w:p w14:paraId="2FDAD721">
      <w:pPr>
        <w:rPr>
          <w:rFonts w:hint="eastAsia"/>
        </w:rPr>
      </w:pPr>
      <w:r>
        <w:rPr>
          <w:rFonts w:hint="eastAsia"/>
        </w:rPr>
        <w:t>CCTACGGGTGGCTGCAGTAGGGAATCTTCGGCAATGGACGAAAGTCTGACCGAGCAACGCCGCGTGAGTGAAGAAGGTTTTCGGATCGTAAAACTCTGTTGTTAAGGAAGAACAAGTACGAGAGTAACTGCTCGTACCTTGACGGTACTTAACCAGAAAGCCACGGCTAACTACGTGCCAGCAGCCGCGGTAATACGTAGGTGGCAAGCGTTGTCCGGAATTATTGGGCGTAAAGGGCGCGTAGGCGGCCCATCTAGTCGCTTGTGAAATCTCCGGGCTTAACCCGGAGCGGCCAAGCGATACTGGCGGGCTGGAGTGCGGAAGGGGCCACCGGAATTCCCGGTGTAGCGGTGAAATGCGTAGAGCTCGGGAAGAACATCGGTGGCGAAAGCGCTCTACTGGACTGCAACTGACACTGAGGGACGAAAGCTAGGGGAGCGAATGGGATTAGATACCCGAGTAGTCC</w:t>
      </w:r>
    </w:p>
    <w:p w14:paraId="0743C362">
      <w:pPr>
        <w:rPr>
          <w:rFonts w:hint="eastAsia"/>
        </w:rPr>
      </w:pPr>
      <w:r>
        <w:rPr>
          <w:rFonts w:hint="eastAsia"/>
        </w:rPr>
        <w:t>&gt;OTU018294</w:t>
      </w:r>
    </w:p>
    <w:p w14:paraId="45B7C1AE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AGGCTTTCTCTAATACAGAGAGCTCATGACGGTACCGTAAGAATAAGCACCGGCTAACTACGTGCCAGCAGCCGCGGTAATACGTAGGGTGCAAGCGTTAATCGGAATTACTGGGCGTAAAGCGCACGTAGGCGGCTTTGTAAGTTAGAGGTGAAAGCCCAGGGCTCAACCCTGGAATTGCCTTTAAGACTGCATCGCTTGAACATCGGAGAGGTAAGTGGAATTCCGAGTGTAGAGGTGAAATTCGTAGATATCCGGAGGAACACCAGTGGCGAAGGCGGCCTTCTAGACCATCACTGACGCTCAGACGCGAAAGCTAGGGTAGCAAACAGGATTAGATACCCTTGTAGTCC</w:t>
      </w:r>
    </w:p>
    <w:p w14:paraId="65DABA09">
      <w:pPr>
        <w:rPr>
          <w:rFonts w:hint="eastAsia"/>
        </w:rPr>
      </w:pPr>
      <w:r>
        <w:rPr>
          <w:rFonts w:hint="eastAsia"/>
        </w:rPr>
        <w:t>&gt;OTU018295</w:t>
      </w:r>
    </w:p>
    <w:p w14:paraId="158A0BDD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TGTGCCAGCAGCCGCGGTAATACAGAGGATGCAAGCGTTGTTCGGAATTATTGGGCGTAAAGCGCGCGCAGGCGGTGGTTTAAGTCTACCTGTGAAAGACCGGGGCTCAACCCCGTGTTGGCAGGAGATACTGGGCCGCTGGAGACAGGCAGAGGCGAGTGGAATTCCGGGTGTAGCGGTGGAATGCGTAGATATCTGGAGGAATACCGGTGGCGAAGGCGGCATCCTGGACCATTACTGACGCTGAGGCGCGAAAGCTAGGGGAGCAAACGGGATTAGATACCCGTGTAGTCC</w:t>
      </w:r>
    </w:p>
    <w:p w14:paraId="6AFD1AB3">
      <w:pPr>
        <w:rPr>
          <w:rFonts w:hint="eastAsia"/>
        </w:rPr>
      </w:pPr>
      <w:r>
        <w:rPr>
          <w:rFonts w:hint="eastAsia"/>
        </w:rPr>
        <w:t>&gt;OTU018296</w:t>
      </w:r>
    </w:p>
    <w:p w14:paraId="1D65ECAC">
      <w:pPr>
        <w:rPr>
          <w:rFonts w:hint="eastAsia"/>
        </w:rPr>
      </w:pPr>
      <w:r>
        <w:rPr>
          <w:rFonts w:hint="eastAsia"/>
        </w:rPr>
        <w:t>CCTACGGGGGGCTGCAGTGGGGAATCTTGGACAATGGGCGAAAGCCTGATCCAGCCATGCCGCGTGAGTGAAGAAGGCCTTAGGGTTGTAAAGCTCTTTTGCCCGGGAAGATAATGACGGTACCGGGAGAATAAGCCCCGGCAAACTTCGTGCCAGCAGCCGCGGTAATACGAAGGGGGCTAGCGTTGTTCGGATTTACTGGGCGTACAGCGCGCGCAGGCGGTCTCTGACGTGCCGTGTGACAAGCCACTGCTCAACAGTGGAGGGCCACGGTAGACGCAGGGACTGGAGGCAGGGAGAGGGATGTGGAATACCCGGTGGAGCGGTGAAATGCGTAGAGATCGGGTGGAACACCAGCGGCGAAGGCGGCATCCTGGCCTTGACCTGACGCTGAGGCGCGAGAGCGTGGGGAGCGAACCGGATTAGATACCCTAGTAGTCC</w:t>
      </w:r>
    </w:p>
    <w:p w14:paraId="4D5CDDA7">
      <w:pPr>
        <w:rPr>
          <w:rFonts w:hint="eastAsia"/>
        </w:rPr>
      </w:pPr>
      <w:r>
        <w:rPr>
          <w:rFonts w:hint="eastAsia"/>
        </w:rPr>
        <w:t>&gt;OTU018297</w:t>
      </w:r>
    </w:p>
    <w:p w14:paraId="04FDF901">
      <w:pPr>
        <w:rPr>
          <w:rFonts w:hint="eastAsia"/>
        </w:rPr>
      </w:pPr>
      <w:r>
        <w:rPr>
          <w:rFonts w:hint="eastAsia"/>
        </w:rPr>
        <w:t>CCTACGGGCGGCAGCAGTGGGGAATATTGCGCAATGGGCGGAAGCCTGACGCAGCGACGCCGCGTGAGGGATGACGGCCTTCGGGTTGTAAACCTCTTTCAGCTCTGACGAAGCGAGAGTGACGGTAGGAGCAGAAGAAGCACCGGCCAACTACGTGCCAGCAGCCGCGGTAATACGGAGGGTGCGAACGTTAATCGGAATTACTGGGCGTAAAGCGCGCGTAGGCGGTTCGGTAAGTGGGATGTGAAAGCCCTGGGCTTAACCTGGGAACTGCATTCGATACTGGACGGCTAGAGTATGAAAGAGGGAGGTAGAATTCCACGTGTAGCGGTGAAATGCGTAGATACTGGGAGGAACACCGGTGGCGAAGGCGGCTACCTGGACCGGTTCTGACGCTGATGCGCGAAAGCGTGGGGAGCAAACAGGATTAGATACCCCTGTAGTCC</w:t>
      </w:r>
    </w:p>
    <w:p w14:paraId="1F92B866">
      <w:pPr>
        <w:rPr>
          <w:rFonts w:hint="eastAsia"/>
        </w:rPr>
      </w:pPr>
      <w:r>
        <w:rPr>
          <w:rFonts w:hint="eastAsia"/>
        </w:rPr>
        <w:t>&gt;OTU018298</w:t>
      </w:r>
    </w:p>
    <w:p w14:paraId="62A8FC2B">
      <w:pPr>
        <w:rPr>
          <w:rFonts w:hint="eastAsia"/>
        </w:rPr>
      </w:pPr>
      <w:r>
        <w:rPr>
          <w:rFonts w:hint="eastAsia"/>
        </w:rPr>
        <w:t>CCTACGGGCGGCAGCAGTGGGGAATATTGCACAATGGGCGCAAGCCTGATGCAGCGACGCCGCGTGAGGGATGAAGGCCTTCGGGTTGTAAACCTCTTTCAGCAGGGAAGAAGCTCTTGAGTGACGGTACCTGCAGAAGAAGCGCCGGCTAACTACGTGCCAGCAGCCGCGGTAATACGGAGGGGGCTAGCGTTGTTCGGAATTACTGGGCGTAAAGCGCACGTAGGCGGTCTGGTAAGTCTGGTGTGAAAACGCTACCGCTCAACGGAGCGATTGCACTGGATACTGCTAGACTTGAGTGCGGGAGAGGTGAGCGGAATGTGTGGTGTAGCGGTGAAATGCATAGATACCATCAAGAACTCCGATTGCGTAGGCAGCTAACTAGGCTGTAACTGACGCTGAGGCACGAAAGCGTGGGGAGCGAACAGGATTAGATACCCCTGTAGTCC</w:t>
      </w:r>
    </w:p>
    <w:p w14:paraId="367CBB97">
      <w:pPr>
        <w:rPr>
          <w:rFonts w:hint="eastAsia"/>
        </w:rPr>
      </w:pPr>
      <w:r>
        <w:rPr>
          <w:rFonts w:hint="eastAsia"/>
        </w:rPr>
        <w:t>&gt;OTU018299</w:t>
      </w:r>
    </w:p>
    <w:p w14:paraId="5E7C905A">
      <w:pPr>
        <w:rPr>
          <w:rFonts w:hint="eastAsia"/>
        </w:rPr>
      </w:pPr>
      <w:r>
        <w:rPr>
          <w:rFonts w:hint="eastAsia"/>
        </w:rPr>
        <w:t>CCTACGGGGGGCTGCAGTTAGGAATCTTCCACAATGGGCGCAAGCCTGATGCAGCGACGCCGCGTGAGGGATGACGGCCTTCGGGTTGTAAACCTCTTTCAGTAGGGAAGAAGCGAAAGTGACGGTACCTGCAGAAGAAGCGCCGGCTAACTACGTGCCAGCAGCCGCGGTAATACGTAGGGTGCAAGCGTTAATCGGAATTACTGGGCGTAAAGCGTGCGCAGGCGGTCGTGCAAGACAGATGTGAAATCCCCGGGCTTAACCTGGGAACTGCATTCGATACTGCTTGACTCGAGTATGGAAGAGGGAAGCGGAATTCCGGGTGTAGCGGTGAAATGCGTAGAGATGTGGAGGAACACCAGTGGCGAAGGCGGCTTCCTGGCCTGTAACTGACGCTGAGGCGCGAAAGCGTGGGGAGCAAACAGGATTAGATACCCGTGTAGTCC</w:t>
      </w:r>
    </w:p>
    <w:p w14:paraId="3511A999">
      <w:pPr>
        <w:rPr>
          <w:rFonts w:hint="eastAsia"/>
        </w:rPr>
      </w:pPr>
      <w:r>
        <w:rPr>
          <w:rFonts w:hint="eastAsia"/>
        </w:rPr>
        <w:t>&gt;OTU018300</w:t>
      </w:r>
    </w:p>
    <w:p w14:paraId="06ED990F">
      <w:pPr>
        <w:rPr>
          <w:rFonts w:hint="eastAsia"/>
        </w:rPr>
      </w:pPr>
      <w:r>
        <w:rPr>
          <w:rFonts w:hint="eastAsia"/>
        </w:rPr>
        <w:t>CCTACGGGAGGCTGCAGTAGGGAATATTGGTCAATGGATGGAAGTCTGAACCAGCCATGCCGCGTGCAGGAAGAAGGCCTTCTGGGTTGTAAACTGCTTTTGCCAGGGGCTAAAACGCCCATGCGTGGGAAATTGAAAGTACCTGGTGAATAAGCCACGGCTAACTACGTGCCAGCAGCCGCGGTAATACGTAGGTGGCAAGCGTTGTCCGGATTTATTGGGTTTAAAGGGTGCGTAGGCGGCTTTGTAAGTCGGGTGTGAAACCCCTAGGCTCAACCTAGGGACGCCACCCGATACTGCTGTGGCTAGAGTCCAGTAGGGGAGTGTGGAATTCCCGGTGTAGCGGTGAAATGCGTAGATATCTGAAGGAACATCAGTGGCGAAAGCGACTTCCTGGACCAATACTGACGCTCATGTGCGAAAGCGTGGGGAGCAAACAGGATTAGATACCCTGGTAGTCC</w:t>
      </w:r>
    </w:p>
    <w:p w14:paraId="024239E1">
      <w:pPr>
        <w:rPr>
          <w:rFonts w:hint="eastAsia"/>
        </w:rPr>
      </w:pPr>
      <w:r>
        <w:rPr>
          <w:rFonts w:hint="eastAsia"/>
        </w:rPr>
        <w:t>&gt;OTU018301</w:t>
      </w:r>
    </w:p>
    <w:p w14:paraId="6FF92E5D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TGGGAAGAAACGCTTCGGGGCTAACATCCCCGGAGTTTGACGGTACCACTAAAGGAAGCCCCGGCTAACTCCGTGCCAGCAGCCGCGGTAATACGTAGGGTCCAAGCGTTAATCGGAATTACTGGGCGTAAAGCGTGCGCAGGCGGTTGTGCAAGACCGATGTGAAATCCCCGGGCTTAACCTGGGAATTGCATTGGTGACTGCACGGCTAGAGTGTGTCAGAGGGAGGTAGAATTCCACGTGTAGCAGTGAAATGCGTAGAGATGTGGAGGAACACCGGTGGCGAAGGCGGCCTGCTGGGCAGTGGCTGACGCTGAGGCGCGACAGCGTGGGGAGCAAACAGGATTAGATACCCGGGTAGTCC</w:t>
      </w:r>
    </w:p>
    <w:p w14:paraId="1C0E426B">
      <w:pPr>
        <w:rPr>
          <w:rFonts w:hint="eastAsia"/>
        </w:rPr>
      </w:pPr>
      <w:r>
        <w:rPr>
          <w:rFonts w:hint="eastAsia"/>
        </w:rPr>
        <w:t>&gt;OTU018302</w:t>
      </w:r>
    </w:p>
    <w:p w14:paraId="47EA1103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GTAAGTTAATACCTTGCTGTTTTGACGTTACCGACAGAATAAGCACCGGCTAACTCTGTGCCAGCAGCCGCGGTAATACGGAGGGTGCGAGCGTTGTCCGGAATCACTGGGCGTAAAGGGCGCGTAGGCGGCCGAGCAAGGTCGCGGTGAAAGCCCGGGGCTCAACCCCGGGTCGGCCGTGGCAACTACTTGGCTGGAGCACTGTAGGGGCGGGTGGAATTCCGGGTGTAGCGGTGAAATGCGTAGATATCATTTGGAACGCCGAAGGTGAAAACAGGTTGCTGGGGATGCGCCGACGCTGAGACACGAAAGCCAGGGGAGCAAACGGGATTAGATACCCGAGTAGTCC</w:t>
      </w:r>
    </w:p>
    <w:p w14:paraId="0D28E961">
      <w:pPr>
        <w:rPr>
          <w:rFonts w:hint="eastAsia"/>
        </w:rPr>
      </w:pPr>
      <w:r>
        <w:rPr>
          <w:rFonts w:hint="eastAsia"/>
        </w:rPr>
        <w:t>&gt;OTU018303</w:t>
      </w:r>
    </w:p>
    <w:p w14:paraId="5C087FD5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CCTTCGGGTTGTAAAGCTCTGTCTTCTGGGACGATAATGACGGTACCAGAGGAGGAAGCCACGGCTAACTACGTGCCAGCAGCCGCGGTAATACGGGGGGTGCGAGCGTTGTCCGGAATCACTGGGCGTAAAGGGCGCGTAGGTGGTCTGATAAGGGTGTGGTGAAAGCCCGGGGCTCAACCCCGGGTCGGCCGTGCCGACTGTTGGACTAGAGTGCTGTAGGGGCAGGCGGAATTCCGGGTGTAGCGGTGAAATGTGTAGAGATCGGGAGGAACACCGGTGGCGAAGGCGGCCTTCTGGACCATAACTGACGCTCAGACGCGAAAGCTAGGGTAGCAAACGGGATTAGATACCCCTGTAGTCC</w:t>
      </w:r>
    </w:p>
    <w:p w14:paraId="47B2EDA7">
      <w:pPr>
        <w:rPr>
          <w:rFonts w:hint="eastAsia"/>
        </w:rPr>
      </w:pPr>
      <w:r>
        <w:rPr>
          <w:rFonts w:hint="eastAsia"/>
        </w:rPr>
        <w:t>&gt;OTU018304</w:t>
      </w:r>
    </w:p>
    <w:p w14:paraId="45C46DBA">
      <w:pPr>
        <w:rPr>
          <w:rFonts w:hint="eastAsia"/>
        </w:rPr>
      </w:pPr>
      <w:r>
        <w:rPr>
          <w:rFonts w:hint="eastAsia"/>
        </w:rPr>
        <w:t>CCTACGGGCGGCTGCAGTAAGGAATATTGGTCAATGGACGCAAGTCTGAACCAGCCATGCCGCGTGGAGGATGAAGGTCCTCTGGATTGTAAACTTCTTTTATCTGGGAAGAAATCCTCGAATTCTTTTGGGGTTGACGGTACCAGATGAATAAGCACCGGCTAACTCCGTGCCAGCAGCCGCGGTAATACGGAGGGGGCTAGCGTTGTTCGGATTTACTGGGCGTAAAGGGCGCGTAGGCGGCCAGCGCAAGTCAGTTGTGAAATCTCCGGGCTTAACTCGGAGCGGTCAAGTGATACTGTCGTGCTAGAGTGCGGAAGGGGCTACTGGAATTCTCGGTGTAGCGGTGAAATGCGTAGATATCAAGAGGAACACCTGAGGTGAAGACGGGTTGCTGGGCTGACACTGACGCTGAGGCGCGAAAGCTAGGGTAGCAAACGGGATTAGATACCCGGGTAGTCC</w:t>
      </w:r>
    </w:p>
    <w:p w14:paraId="55E582D5">
      <w:pPr>
        <w:rPr>
          <w:rFonts w:hint="eastAsia"/>
        </w:rPr>
      </w:pPr>
      <w:r>
        <w:rPr>
          <w:rFonts w:hint="eastAsia"/>
        </w:rPr>
        <w:t>&gt;OTU018305</w:t>
      </w:r>
    </w:p>
    <w:p w14:paraId="579C36D8">
      <w:pPr>
        <w:rPr>
          <w:rFonts w:hint="eastAsia"/>
        </w:rPr>
      </w:pPr>
      <w:r>
        <w:rPr>
          <w:rFonts w:hint="eastAsia"/>
        </w:rPr>
        <w:t>CCTACGGGTGGCAGCAGTAAGGAATATTGGTCAATGGAGGGAACTCTGAACCAGCCATGCCGCGTGGAGGATGACTGCCCTATGGGTTGTAAACCTCTTTCAGCAGGGACGAAGCGCAAGTGACGGTACCTGCAGAAGAAGCACCGGCTAACTACGTGCCAGCAGCCGCGGTCATACGTAGGGTCCAAGCGTTATCCGGATTCACTGGGTTTAAAGGGTGCGTAGGTGGGTTGCCAAGTCCGTGGTGAAATCTCCGAGCTTAACTCGGAAACTGCCGTTGATACTATCTGTCTTGAATACCGTGGAGGTGAGCGGAATATGTCATGTAGCGGTGAAATGCTTAGATATGACATAGAACACCGATAGCGGAGGCAGCTAACTAAGCGATCATTGACACTGAGGCACGAAAGCGTGGGGAGCAAACAGGATTAGATACCCCGGTAGTCC</w:t>
      </w:r>
    </w:p>
    <w:p w14:paraId="437736F9">
      <w:pPr>
        <w:rPr>
          <w:rFonts w:hint="eastAsia"/>
        </w:rPr>
      </w:pPr>
      <w:r>
        <w:rPr>
          <w:rFonts w:hint="eastAsia"/>
        </w:rPr>
        <w:t>&gt;OTU018306</w:t>
      </w:r>
    </w:p>
    <w:p w14:paraId="1393C142">
      <w:pPr>
        <w:rPr>
          <w:rFonts w:hint="eastAsia"/>
        </w:rPr>
      </w:pPr>
      <w:r>
        <w:rPr>
          <w:rFonts w:hint="eastAsia"/>
        </w:rPr>
        <w:t>CCTACGGGCGGCTGCAGTGGGGAATTGTTCGCAATGGGCGCAACCCTGACGAAGCAATGCCGCGTGGATGATGAAGTATTTCGGTACGTAAACTCCTGTTGCCCGGGACGAATGGCTCCAACCTAATACGTTGGAGTGTGACGGTACCGGGTGAGGAAGCCACGGCTAACTACGTGCCAGCAGCCGCGGTAATACGTAGGGTGCAAGCGTTATCCGGAGTTACTGGGCGTAAAGCGCAAGTAGGCGGTTGGGCAAGTGGCGTGTGAAAGCTCCCGGCTAAACTGGGGGAGGACACGTCAGACTGCACGACTAGAGGGTGATAGAGGGGCGCAGAATTCGGGGTGTAGCGGTGAAATGTGTAGAGATCCCGAGGAATACCAGTGGTGAAGACGGCGCCCTGGGTCACAACTGACGCTGAGATGCGAAAGCGTGGGGAGCGAACGGGATTAGATACCCGAGTAGTCC</w:t>
      </w:r>
    </w:p>
    <w:p w14:paraId="3A4E0743">
      <w:pPr>
        <w:rPr>
          <w:rFonts w:hint="eastAsia"/>
        </w:rPr>
      </w:pPr>
      <w:r>
        <w:rPr>
          <w:rFonts w:hint="eastAsia"/>
        </w:rPr>
        <w:t>&gt;OTU018307</w:t>
      </w:r>
    </w:p>
    <w:p w14:paraId="68A1A452">
      <w:pPr>
        <w:rPr>
          <w:rFonts w:hint="eastAsia"/>
        </w:rPr>
      </w:pPr>
      <w:r>
        <w:rPr>
          <w:rFonts w:hint="eastAsia"/>
        </w:rPr>
        <w:t>CCTACGGGGGGCAGCAGTGGGGAATATTGCGCAATGGCCGAAAGGCTGACGCAGCGACGCCGCGTGTAGGATGAAGCTTTTCGGAGTGTAAACTACTGTTGCCCGGGACGAACGGCGGATTTTTATCCGATTGACGGTACCGGGTGAGGAAGCACCGGCTAACTCCGTGCCAGCAGCCGCGGTAATACGGAGGGTGCGAGCGTTGTCCGGAATCACTGGGCGTAAAGGGCGCGTAGGTGGCGACGTAAGTCGGGTGTGAAAGCCCCGGGCTCAACCTGGGGACTGCGCTTGATACTGCCAGGCTTGAGGCCGAGAGAGGGTGGTGGAATTCCCAGTGTAGAGGTGAAATTCGTAGATATTGGGAAGAACACCGGTGGCGAAGGCGACCACCTGGCTCGGTACTGACGCTGAGGCGCGACAGCGTGGGGAGCAAACAGGATTAGATACCCTTGTAGTCC</w:t>
      </w:r>
    </w:p>
    <w:p w14:paraId="6650CB16">
      <w:pPr>
        <w:rPr>
          <w:rFonts w:hint="eastAsia"/>
        </w:rPr>
      </w:pPr>
      <w:r>
        <w:rPr>
          <w:rFonts w:hint="eastAsia"/>
        </w:rPr>
        <w:t>&gt;OTU018308</w:t>
      </w:r>
    </w:p>
    <w:p w14:paraId="5D269DDB">
      <w:pPr>
        <w:rPr>
          <w:rFonts w:hint="eastAsia"/>
        </w:rPr>
      </w:pPr>
      <w:r>
        <w:rPr>
          <w:rFonts w:hint="eastAsia"/>
        </w:rPr>
        <w:t>CCTACGGGCGGCTGCAGTAACGAATCTTCCGCAATGCACGAAAGTGTGACGGAGCGACGCCGCGTGTGGGACGAAGCCCTTCGGGGTGTAAACCACTGTCAGGGGCTACCAAGTTCTGAGGGGCCCCAGAGGAAGGCACGGCTAACTCTGTGCCAGCAGCCGCGGTAAGACAGAGGTGCCGAGCGTTAGGCGGAATCACTGGGCGTAAAGCGCGTGTAGGCGGTGCCGCACGTCGGGTGTGAAAGCCCGGGGCTCAACCCCGGAAGGGCACTCGATACGACGGCGCTGGAGTCCTGAAGAGGAGGGCGGAATTCCCGGTGTAGAGGTGAAATTCGTAGATATCGGGAGGAACACCGGTGGCGAAGGCGGATCTCTGGGCCTGTCCTGACGCTCAGGCGCGAAAGCTGGGGGAGCGAACAGGATTAGATACCCCGGTAGTCC</w:t>
      </w:r>
    </w:p>
    <w:p w14:paraId="3CAB00FC">
      <w:pPr>
        <w:rPr>
          <w:rFonts w:hint="eastAsia"/>
        </w:rPr>
      </w:pPr>
      <w:r>
        <w:rPr>
          <w:rFonts w:hint="eastAsia"/>
        </w:rPr>
        <w:t>&gt;OTU018309</w:t>
      </w:r>
    </w:p>
    <w:p w14:paraId="307DC4D7">
      <w:pPr>
        <w:rPr>
          <w:rFonts w:hint="eastAsia"/>
        </w:rPr>
      </w:pPr>
      <w:r>
        <w:rPr>
          <w:rFonts w:hint="eastAsia"/>
        </w:rPr>
        <w:t>CCTACGGGTGGCAGCCTAAGTCTGATGTGAAAGCCCCCGGCTCAACCGGGGAGGGTCATTGGAAACTGGGAGACTTGAGTGCAGAAGAGAAGAGCGGAATTCCACGTGTAGCGGTGAAATGCGTAGAGATGTGGAGGAACACCAGTGGCGAAGGCGGCTTTCTGGCCTGTAACTGACGCTGAGGCGCGAAAGCGTGGGGAGCAAACAGGATTAGATACCCCGGTAGTCC</w:t>
      </w:r>
    </w:p>
    <w:p w14:paraId="0D5990DF">
      <w:pPr>
        <w:rPr>
          <w:rFonts w:hint="eastAsia"/>
        </w:rPr>
      </w:pPr>
      <w:r>
        <w:rPr>
          <w:rFonts w:hint="eastAsia"/>
        </w:rPr>
        <w:t>&gt;OTU018310</w:t>
      </w:r>
    </w:p>
    <w:p w14:paraId="23F6C77E">
      <w:pPr>
        <w:rPr>
          <w:rFonts w:hint="eastAsia"/>
        </w:rPr>
      </w:pPr>
      <w:r>
        <w:rPr>
          <w:rFonts w:hint="eastAsia"/>
        </w:rPr>
        <w:t>CCTACGGGTGGCTGCAGTAGGGAATTTTGCGCAATGGGGGAAACCCTGACGCAGCAACGCCATGTGTGGGATGAAGCATTTCGGTGTGTAAACCACTGTCAGCAGGGAATAAATGGTCGCTTCGGCGGCAGTTGAATGTACCTGCAAAGGAAGCCCCGGCTAAGTCCGTGCCAGCAGCCGCGGTAATACGGGCGGGGCGAGCGTTGTTCGGATTCATTGGGTGTAAAGGGTGCGCAAGCGGTCGACTAAGTCGGAGGTGAAATGTCTACGGCTCAACCGAGACACGGCCTCCGATACTGGCCGACTTGAGTGCGGAAGGGGAGCGTGGAATTCCTGGTGTAGCGGTGAAATGCGTAGATATCAGGAGGAACACCGGTGGCGAAGGCGGGTCTCTGGGACGTCACTGACGCTGAGACGCGAAAGCGTGGGGAGCAAACAGGATTAGATACCCGAGTAGTCC</w:t>
      </w:r>
    </w:p>
    <w:p w14:paraId="1133A5D2">
      <w:pPr>
        <w:rPr>
          <w:rFonts w:hint="eastAsia"/>
        </w:rPr>
      </w:pPr>
      <w:r>
        <w:rPr>
          <w:rFonts w:hint="eastAsia"/>
        </w:rPr>
        <w:t>&gt;OTU018311</w:t>
      </w:r>
    </w:p>
    <w:p w14:paraId="20CDEA8D">
      <w:pPr>
        <w:rPr>
          <w:rFonts w:hint="eastAsia"/>
        </w:rPr>
      </w:pPr>
      <w:r>
        <w:rPr>
          <w:rFonts w:hint="eastAsia"/>
        </w:rPr>
        <w:t>CCTACGGGGGGCTGCAGTGGGGAATATTGGACAATGGGGGAAACCCTGATCCAGCAATGCCGCGTGCGTGACGAAGGCCTTCGGGTTGTAAAGCGCTTTCGCCCGCGACGATGATGACGGTAGCGGGAGAAGAAGCCCCGGCTAACTCCGTGCCAGCAGCCGCGGTAATACGGAGGGGGCTAGCGTTGTTCGGAATTACTGGGCGTAAAGGGCGCGTAGGCGGCGCGAGGAGTCGGGGGTGAAAGTCCGGGGCTCAACCCAGGAACTGCGTCCGATACTGGTTGGCTTGAATCCGGGAGAGGGATGCGGAATTCCAGGTGTAGCGGTGAAATGCGTAGATATGCGGAGGAACACCGATGGCGAAGGCAATCCCCTGGGCCTGCACTGACGCTCATGCACGAAAGCGTGGGGAGCAAACAGGATTAGATACCCTGGTAGTCC</w:t>
      </w:r>
    </w:p>
    <w:p w14:paraId="45C313E5">
      <w:pPr>
        <w:rPr>
          <w:rFonts w:hint="eastAsia"/>
        </w:rPr>
      </w:pPr>
      <w:r>
        <w:rPr>
          <w:rFonts w:hint="eastAsia"/>
        </w:rPr>
        <w:t>&gt;OTU018312</w:t>
      </w:r>
    </w:p>
    <w:p w14:paraId="054F5DFA">
      <w:pPr>
        <w:rPr>
          <w:rFonts w:hint="eastAsia"/>
        </w:rPr>
      </w:pPr>
      <w:r>
        <w:rPr>
          <w:rFonts w:hint="eastAsia"/>
        </w:rPr>
        <w:t>CCTACGGGAGGCTGCAGTAGGGAATATTGGTCAATGGATGCAAGTCTGAACCAGCCATGCCGCGTGCAGGAAGAAGGCCTTCTGGGTCGTAAACTGCTTTTGCCAGGGGATAAAATTCCGATGCGTCGGAAATTGAAGGTACCTGGTGAATAAGCCACGGCTAACTACGTGCCAGCAGCCGCGGTAAGACGTAGGGCGCGAGCGTTGTCCGGATTTATTGGGCGTAAAGAGCTCGTAGGCGGCTTGTCGCGTCGACCGTGAAAACTTGGGGCTCAACCCTGGGCGTGCGGTGGATACTGCCGGGCTAGAGGGTGGTAGAGGCGAGTGGAATTCCACGTGTAGCGGTGAAATGCGTAGAGATGTGGAGGAACACCAGTGGCGAAGGCGACTTTCTGGTCTGTAACTGACGCTGAGGCGCGAAAGCGTGGGGAGCAAACAGGATTAGATACCCGTGTAGTCC</w:t>
      </w:r>
    </w:p>
    <w:p w14:paraId="42799F7C">
      <w:pPr>
        <w:rPr>
          <w:rFonts w:hint="eastAsia"/>
        </w:rPr>
      </w:pPr>
      <w:r>
        <w:rPr>
          <w:rFonts w:hint="eastAsia"/>
        </w:rPr>
        <w:t>&gt;OTU018313</w:t>
      </w:r>
    </w:p>
    <w:p w14:paraId="5D5D787C">
      <w:pPr>
        <w:rPr>
          <w:rFonts w:hint="eastAsia"/>
        </w:rPr>
      </w:pPr>
      <w:r>
        <w:rPr>
          <w:rFonts w:hint="eastAsia"/>
        </w:rPr>
        <w:t>CCTACGGGCGGCAGCAGTGGGGAATATTGCACAATGGGCGGAAGCCTGATGCAGCGACGCCGCGTGAGGGATGACGGCCTTCGGGTTGTAAACCTCTTTCAGCAGGGACGAAGCGCAAGTGACGGTACCTGCAGAAGAAGCGCCGGCCAACTACGTGCCAGCAGCCGCGGTAAGACGTAGGGCGCGAGCGTTGTCCGGATTTACTGGGCGTAAAGAGCGCGTAGGCGGCTCGTTAAGTGTGGTGTGAAATCTCCAGGGCTCAACCCGGAAACTGCACCGCATACTGGCGAGCTTGAGGAATGCAGAGGTAACTGGAATTCCTGGTGTAGCGGTGAAATGCGTAGATATCCGGAGGAATACCAGTGGCGAAGGCGGCCTTCTGGACCGTTCCTGACACTCAGACGCGAAAGCTAGGGGAGCAAACGGGATTAGATACCCTAGTAGTCC</w:t>
      </w:r>
    </w:p>
    <w:p w14:paraId="690F20D9">
      <w:pPr>
        <w:rPr>
          <w:rFonts w:hint="eastAsia"/>
        </w:rPr>
      </w:pPr>
      <w:r>
        <w:rPr>
          <w:rFonts w:hint="eastAsia"/>
        </w:rPr>
        <w:t>&gt;OTU018314</w:t>
      </w:r>
    </w:p>
    <w:p w14:paraId="06DF274E">
      <w:pPr>
        <w:rPr>
          <w:rFonts w:hint="eastAsia"/>
        </w:rPr>
      </w:pPr>
      <w:r>
        <w:rPr>
          <w:rFonts w:hint="eastAsia"/>
        </w:rPr>
        <w:t>CCTACGGGCGGCAGCAGTAGGGAATATTGGGCAATGGAGGGAACTCTGAACCAGCCATGCCGCGTGCAGGAAGACGGCCCTCTGGGTTGTAAACTGCTTTTATTCGGGAATAAACCACATTACGTGTAATGTGCTGAATGTACCGAAGGAATAAGGATCGGCTAACTCCGTGCCAGCAGCCGCGGTAATACGGAGGGGGCAAGCGTTGTTCGGAATTACTGGGCGTAAAGCGTGCGCAGGTGGCGTCGCAAGTCAGGCGTGAAATCCCCGGGCTCAACCTGGGAATGGCGCTTGTGACTGCAGTGCTGGAGTGTGGCAGAGGGGGATGGAATTCCTAGTGTAGCGGTGAAATGCGTAGATATTAGGAGGAACACCAGTTGCGAAGGCGGCTCTCTGGACTGTAACTGACACTGAGGCACGAAAGCGTGGGGAGCAAACAGGATTAGATACCCTAGTAGTCC</w:t>
      </w:r>
    </w:p>
    <w:p w14:paraId="5BEB72C5">
      <w:pPr>
        <w:rPr>
          <w:rFonts w:hint="eastAsia"/>
        </w:rPr>
      </w:pPr>
      <w:r>
        <w:rPr>
          <w:rFonts w:hint="eastAsia"/>
        </w:rPr>
        <w:t>&gt;OTU018315</w:t>
      </w:r>
    </w:p>
    <w:p w14:paraId="702608C4">
      <w:pPr>
        <w:rPr>
          <w:rFonts w:hint="eastAsia"/>
        </w:rPr>
      </w:pPr>
      <w:r>
        <w:rPr>
          <w:rFonts w:hint="eastAsia"/>
        </w:rPr>
        <w:t>CCTACGGGCGGCTGCAGTGGGGAATCTTGCGCAATGGCCGAAAGGCTGACGCAGCGACGCCGCGTGTGGGATGAAGCTCTTCGGGGTGTAAACCACTGTTGCCCGGGACGAACGGGCGGATTAATCCGCCGTGACGGTACCGGGTGAGGAAGCCCCGGCTAACTCCGTGCCAGCAGCCGCGGTAATACGGAGGTCCCAAGCGTTGTTCGGATTCACTGGGCGTAAAGCGTGCGCAGGCGGTTGTGCAAGACAGATGTGAAATCCCCGGGCTTAACCTGGGAACTGCATTTGTGACTGCACGGCTGGAGTGCGGCAGAGGGTAGCGGAATTCCCGGTGTAGCAGTGAAATGCGTAGAGATCGGGAGGAACATCCATGGCGAAGGCAGCTACCTGGACCAACACTGACGCTGAGGCGCGAAAGCTAGGGGAGCAAACGGGATTAGATACCCGAGTAGTCC</w:t>
      </w:r>
    </w:p>
    <w:p w14:paraId="4105550D">
      <w:pPr>
        <w:rPr>
          <w:rFonts w:hint="eastAsia"/>
        </w:rPr>
      </w:pPr>
      <w:r>
        <w:rPr>
          <w:rFonts w:hint="eastAsia"/>
        </w:rPr>
        <w:t>&gt;OTU018316</w:t>
      </w:r>
    </w:p>
    <w:p w14:paraId="1C0CA614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TTGGGACGAAGCTTCGAGGGTTAATAGCCTTCTGGAGTGACGGTACCTTCACAAGAAGCCCCGGCTAACTACGTGCCAGCAGCCGCGGTAATACGTAGGGGGCAAGCGTTGTCCGGAATCATTGGGCGTAAAGGGCGCGTAGGCGGCGCGGTAAGCGCGCGGTGAAAGTCCGGGGCTCAACCCCGGATCGGCCGTGCGGACTGCCGGGCTGGAGCACTGTAGGGGCGGGTGGAACTCCGGGTGTAGCGGTGGAATGCGTAGAGATCGGGAGGAACACCGGTGGCGAAGGCGGATCTCTGGGCCTGTCCTGACGCTCAGGCGCGAAAGCTGGGGGAGCGAACAGGATTAGATACCCCAGTAGTCC</w:t>
      </w:r>
    </w:p>
    <w:p w14:paraId="0164F09E">
      <w:pPr>
        <w:rPr>
          <w:rFonts w:hint="eastAsia"/>
        </w:rPr>
      </w:pPr>
      <w:r>
        <w:rPr>
          <w:rFonts w:hint="eastAsia"/>
        </w:rPr>
        <w:t>&gt;OTU018317</w:t>
      </w:r>
    </w:p>
    <w:p w14:paraId="4D4192C5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GCACTTTTGGCGGGGACGATAATGACGGTACCCGCAGAAGAAGCCCCGGCTAACTTCGTGCCAGCAGCCGCGGTAATACGAAGGGGGCGAGCGTTGTTCGGATTTACTGGGCGTAAAGGGCGCGCAGGCGGCCATTCAAGTCAGGCGTGAAAGCCCCGGGCTCAACCTGGGAGGTGCGTCTGGGACTGGCGGGCTCGAGGCCGGGAGAGGGTGGCGGAATTCCGAGTGTAGAGGTGAAATTCGTAGATATTCGGAGGAACACCAGTGGCGAAGGCGGCTCACTGGCTCGGTACTGACGCTGAGGTGCGAAAGCGTGGGGAGCAAACAGGATTAGATACCCGTGTAGTCC</w:t>
      </w:r>
    </w:p>
    <w:p w14:paraId="4A482E09">
      <w:pPr>
        <w:rPr>
          <w:rFonts w:hint="eastAsia"/>
        </w:rPr>
      </w:pPr>
      <w:r>
        <w:rPr>
          <w:rFonts w:hint="eastAsia"/>
        </w:rPr>
        <w:t>&gt;OTU018318</w:t>
      </w:r>
    </w:p>
    <w:p w14:paraId="063F8BB9">
      <w:pPr>
        <w:rPr>
          <w:rFonts w:hint="eastAsia"/>
        </w:rPr>
      </w:pPr>
      <w:r>
        <w:rPr>
          <w:rFonts w:hint="eastAsia"/>
        </w:rPr>
        <w:t>CCTACGGGTGGCTGCAGTAGGGAATATTGCGCAATGGGGGAAACCCTGACGCAGCCACGCCGTGTGAGTGAGGAAGGCCTTCGGGTTGTAAAGCTCTGTCATCTGGGAAGAAACTCTATCCGGGGAAAGTTCGGGTAGATTGACGGTACCAGAGAAGGAAGCACCGGCTAACTACGTGCCAGCAGCCGCGGTAATACGTAGGGTGCGAGCGTTAATCGGAATTACTGGGCGTAAAGCGTGCGCAGGCGGTTTTGTAAGCCAGATGTGAAAGCCCCGGGCTCAACCTGGGAATGGCATTTGGGACTGCAAGGCTTGAGTGCGGCAGAGGAGACTGGAATTCCTGGTGTAGCAGTGAAATGCGTAGATATCAGGAGGAATACCAGTGGCGAAGGCGACCACCTGGACTGATACTGACACTGAGGTGCGAAAGCGTGGGGAGCAAACAGGATTAGATACCCCTGTAGTCC</w:t>
      </w:r>
    </w:p>
    <w:p w14:paraId="658CE3D8">
      <w:pPr>
        <w:rPr>
          <w:rFonts w:hint="eastAsia"/>
        </w:rPr>
      </w:pPr>
      <w:r>
        <w:rPr>
          <w:rFonts w:hint="eastAsia"/>
        </w:rPr>
        <w:t>&gt;OTU018319</w:t>
      </w:r>
    </w:p>
    <w:p w14:paraId="17069F6F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CGGGTTGTAAACCCCTTTCAGTTGGGACGAAGCTTCGCTCGTTAACAGCGAGCTGGAGTGACGGTACCTTCAGAAGAAGCACCGGCCAACTACGTGCCAGCAGCCGCGGTAATACGTAGGGTGCAAGCGTTGTCCGGAATTACTGGGCGTACAGCGCGCGCAGGCGGCTGGGGCCGTGCCGTGTGACAAGCCACCGCTCACCGGTGGAGGGCCATGGTACACGACCCGGCTGGAGGCAGGGAGAGGGATGTGGAATGCCCGGTGGAGCGGTGAAATGCGTAGAGATCGGGCGGAACACCAGCGGCGAAGGCGGCATCCTGGTCCTGTACTGACGCTGAGGCGCGAGAGCGTGGGGAGCGAACTGGATTAGATACCCCGGTAGTCC</w:t>
      </w:r>
    </w:p>
    <w:p w14:paraId="6BFAB4F4">
      <w:pPr>
        <w:rPr>
          <w:rFonts w:hint="eastAsia"/>
        </w:rPr>
      </w:pPr>
      <w:r>
        <w:rPr>
          <w:rFonts w:hint="eastAsia"/>
        </w:rPr>
        <w:t>&gt;OTU018320</w:t>
      </w:r>
    </w:p>
    <w:p w14:paraId="61445B55">
      <w:pPr>
        <w:rPr>
          <w:rFonts w:hint="eastAsia"/>
        </w:rPr>
      </w:pPr>
      <w:r>
        <w:rPr>
          <w:rFonts w:hint="eastAsia"/>
        </w:rPr>
        <w:t>CCTACGGGGGGCAGCAGTGGGGAATATTGGGCAATGGGCGCAAGCCTGACCCAGCCACGCCGCGTGAGTGATGAAGGCCTTCGGGTTGTAAAGCTCTGTGGGAAGGGGCGAAAAACTCAAACCTAATACGTTTGAGGTTGACGGTACCTTCTTAGCAAGCACCGGCTAACTCTGTGCCAGCAGCCGCGGTAAGACAGAGGGTGCAAACGTTGCTCGGATTTACTGGGCGTAAAGCGCGTGTAGGCGGGTGGATAAGTCGGGAGTGAAATCCCCGGGCTCAACCCGGGAACTGCGTCCGATACTGGCAGGCTTGAATCCGGGAGAGGGATGCGGAATTCCAGGTGTAGCGGTGAAATGCGTAGATATCTGGAAGAACACCAGTGGCGAAGGCGGCTCACTGGACTGGTATTGACGCTGAGGTGCGAAAGCGTGGGGAGCAAACAGGATTAGATACCCCGGTAGTCC</w:t>
      </w:r>
    </w:p>
    <w:p w14:paraId="056E9993">
      <w:pPr>
        <w:rPr>
          <w:rFonts w:hint="eastAsia"/>
        </w:rPr>
      </w:pPr>
      <w:r>
        <w:rPr>
          <w:rFonts w:hint="eastAsia"/>
        </w:rPr>
        <w:t>&gt;OTU018321</w:t>
      </w:r>
    </w:p>
    <w:p w14:paraId="00B39A71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TCCGGCTAACTCCGTGCCAGCAGCCGCGGTAATACGTAGGTGGCAAGCGTTGTCCGGATTCATTGGGCGTAAAGCGCGCGCAGGCGGCCACCTGAGCCCGGCGTGAAAGCCCCCCGCTCAACGGGGGAGGGTCCGGTGCGATGGCTGGTCTGGAGGCAGGGAGAGGCGAGTGGAATTCCGGGTGTAGTGGTGAAATGCGTAGATATCCGGAGGAACACCAGTGGCGAAGGCGGCTCGCTGGACCTGACCTGACGCTGAGGCGCGAAGGCGTGGGGAGCGAACGGGATTAGATACCCCGGTAGTCC</w:t>
      </w:r>
    </w:p>
    <w:p w14:paraId="3861871B">
      <w:pPr>
        <w:rPr>
          <w:rFonts w:hint="eastAsia"/>
        </w:rPr>
      </w:pPr>
      <w:r>
        <w:rPr>
          <w:rFonts w:hint="eastAsia"/>
        </w:rPr>
        <w:t>&gt;OTU018322</w:t>
      </w:r>
    </w:p>
    <w:p w14:paraId="78C26C6B">
      <w:pPr>
        <w:rPr>
          <w:rFonts w:hint="eastAsia"/>
        </w:rPr>
      </w:pPr>
      <w:r>
        <w:rPr>
          <w:rFonts w:hint="eastAsia"/>
        </w:rPr>
        <w:t>CCTACGGGGGGCAGCAGTGAGGAATATTGGTCAATGGGCGCAAGCCTGAACCAGCCATCCCGCGTGAAGGAAGAAGGTTCTATGGATTGTAAACTTCTTTTATATGCCAAGAAAAGCTAGTACGAGTTACTAGTCTGACAGTAGCATATGAATAAGCATCGGCTAACTCCGTGCCAGCAGCCGCGGTAATACGGAGGATGCAAGCGTTATCCGGATTCATTGGGTTTAAAGGGTGCGTAGGCGGGTTCTTAAGTCAGCGGTGAAAGTTTGAGGCTCAACCTGGGAATTGCATTTCGAACTGGCAAACTAGAGTCTTGTAGAGGGGGGTAGAATTCCAGGTGTAGCGGTGAAATGCGTAGAGATCTGGAGGAATACCGGTGGCGAAGGCGGCCCCCTGGACAAAGACTGACGCTCAGGCACGAAAGCGTGGGGAGCAAACAGGATTAGATACCCCGGTAGTCC</w:t>
      </w:r>
    </w:p>
    <w:p w14:paraId="5D866371">
      <w:pPr>
        <w:rPr>
          <w:rFonts w:hint="eastAsia"/>
        </w:rPr>
      </w:pPr>
      <w:r>
        <w:rPr>
          <w:rFonts w:hint="eastAsia"/>
        </w:rPr>
        <w:t>&gt;OTU018323</w:t>
      </w:r>
    </w:p>
    <w:p w14:paraId="79DE63EC">
      <w:pPr>
        <w:rPr>
          <w:rFonts w:hint="eastAsia"/>
        </w:rPr>
      </w:pPr>
      <w:r>
        <w:rPr>
          <w:rFonts w:hint="eastAsia"/>
        </w:rPr>
        <w:t>CCTACGGGCGGCAGCAGTAGGGAATCTTGCGCAATGGACGAAAGTCTGACGCAGCAACTCCGCGTGTGGGATGACGGCCTTCGGGTTGTAAACCACTTTTAGCAGGAACGATAATGACGGTACCTGCAGAAAAAGCACCGGCCAACTACGTGCCAGCAGCCGCGGTAATACGGAGGGTGCGAGCGTTATCCGGAATTACTGGGTTTAAAGGGTGCGTAGGCGGCCCTGTAAGTCAGTGCTGAAATATCCCGGCTTAACCGGGAGGGTGGCATTGATACTGCAGGGCTTGAGTACAGATGAAGTAGGCGGAATTGACGGTGTAGCGGTGAAATGCATAGATATCGTCAAGAACACCGATAGCGAAGGCAGCTTACTAAGCTGTAACTGACGCTGAGGCACGAAAGTGTGGGGATCAAACAGGATTAGATACCCTTGTAGTCC</w:t>
      </w:r>
    </w:p>
    <w:p w14:paraId="1D8D1E8B">
      <w:pPr>
        <w:rPr>
          <w:rFonts w:hint="eastAsia"/>
        </w:rPr>
      </w:pPr>
      <w:r>
        <w:rPr>
          <w:rFonts w:hint="eastAsia"/>
        </w:rPr>
        <w:t>&gt;OTU018324</w:t>
      </w:r>
    </w:p>
    <w:p w14:paraId="456C3DBE">
      <w:pPr>
        <w:rPr>
          <w:rFonts w:hint="eastAsia"/>
        </w:rPr>
      </w:pPr>
      <w:r>
        <w:rPr>
          <w:rFonts w:hint="eastAsia"/>
        </w:rPr>
        <w:t>CCTACGGGTGGCTGCAGTGGGGGATCTTGCGCTAATGCGCGAAAGCGTGACGCAGCGACGCCGCGTGGGGGATGAAGGCTTTCGGGTTGTAAACCCCTTTCAGCAGGGACGATTATGACGGTACCTGCAGAAGAAGGACCGGCCAACTACGTGCCAGCAGCCGCGGTAATACGTAGGGTCCGAGCGTTGTCCGGATTTATTGGGCGTAAAGGGCGCGTAGGCGGACAGTTTAGTCAGAGGTGAAAGCCCAGGGCTCAACCTTGGAATTGCCTTTGATACTGGCTGTCTTGAGTATGGAAGAGGTATGTGGAACTCCGAGTGTAGAGGTGAAATGCGTTGATATCTACAGGAACTCCGGTGGCGAAAGCGGCGTGCTGGATCTCTTCTGACGCTGAGGCTCGAAAGCTAGGGGAGCAAACGGGATTAGATACCCCGGTAGTCC</w:t>
      </w:r>
    </w:p>
    <w:p w14:paraId="00BC1F66">
      <w:pPr>
        <w:rPr>
          <w:rFonts w:hint="eastAsia"/>
        </w:rPr>
      </w:pPr>
      <w:r>
        <w:rPr>
          <w:rFonts w:hint="eastAsia"/>
        </w:rPr>
        <w:t>&gt;OTU018325</w:t>
      </w:r>
    </w:p>
    <w:p w14:paraId="7DF90947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CCTCGGGTTGTAAAGCCCTGTCGGGGGGGAGAAAAGCGCGCAAGCGCCTGATCGACCCCCGGAGGAAGCACGGGCTAAGTTCGTGCCAGCAGCCGCGGTAAGACGAACCGTGCGAACGTTGTTCGGAATCACTGGGCTTAAAGGGCGCGTAGGCGGGCTCGCAAGTCCGGGGTGAAAGCCCCCAGCTCAACTGGGGAAGCGCCTTGGATACTTCGGGCCTTGAGGGAGGTAGGGGCGTGCGGAACTTCCGGTGGAGCGGTGAAATGCGTAGATATCGGGAAGAATATCCGTGGCGAAGGCGGCTCTCTGGTACGGCACTGACGCTGAGACGCGAAAGCGTGGGGAGCAAACAGGATTAGATACCCCGGTAGTCC</w:t>
      </w:r>
    </w:p>
    <w:p w14:paraId="0C927E3E">
      <w:pPr>
        <w:rPr>
          <w:rFonts w:hint="eastAsia"/>
        </w:rPr>
      </w:pPr>
      <w:r>
        <w:rPr>
          <w:rFonts w:hint="eastAsia"/>
        </w:rPr>
        <w:t>&gt;OTU018326</w:t>
      </w:r>
    </w:p>
    <w:p w14:paraId="03D64438">
      <w:pPr>
        <w:rPr>
          <w:rFonts w:hint="eastAsia"/>
        </w:rPr>
      </w:pPr>
      <w:r>
        <w:rPr>
          <w:rFonts w:hint="eastAsia"/>
        </w:rPr>
        <w:t>CCTACGGGTGGCAGCAGTGGGGAATCTTGCGCAATGCGCGAAAGCGTGACGCAGCAACGCCGCGTGGGGGAAGACGGCCTTCGGGTTGTAAACCCCTTTCAGTTGGGACGAAGCTCCGCCCGTTAATAGCGGGCCGGAGTGACGGTACCTTCAGAAGAAGCCCCGGCTAACTCCGTGCCAGCAGCCGCGGTAATACGGGGGGTGCGAGCGTTGTCCGGAATCACTGGGCGTAAAGGGCGCGTAGGCGGCTACTTAAGCGTGTGGTGAAAGTCCGGGGCTCAACCCCGGATCGGCCGTGCGAACTGAGTGGCTCGAGCACTGTAGAGGCAGGTGGAATTCCGGGTGTAGCGGTGGAATGCGTAGAGATCCGGAAGAACACCGGTGGCGAAGGCGGCCTGCTGGGCAGTGGCTGACGCTGAGGCGCGACAGCGTGGGGAGCAAACAGGATTAGATACCCTAGTAGTCC</w:t>
      </w:r>
    </w:p>
    <w:p w14:paraId="2EA7004B">
      <w:pPr>
        <w:rPr>
          <w:rFonts w:hint="eastAsia"/>
        </w:rPr>
      </w:pPr>
      <w:r>
        <w:rPr>
          <w:rFonts w:hint="eastAsia"/>
        </w:rPr>
        <w:t>&gt;OTU018327</w:t>
      </w:r>
    </w:p>
    <w:p w14:paraId="64B54A20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GAGGGTGCAAGCGTTATCCGGATTCACTGGGTTTAAAGGGTGCGTAGGCGGGCAAGTAAGTCAGTGGTGAAATCTCTGGGCTTAACTCAGAAACTGCCGTTGATACTATTTGTCTTGAATATCATGGAGGTAAGCGGAATATGTCATGTAGCGGTGAAATGCGCAGATATCGGGAAGAACACCCGTGGCGAAGGCGGTTCTCTGGGACGGTACTGACGCTGAGACGCGAAAGCGTGGGGAGCGAACAGGATTAGATACCCGTGTAGTCC</w:t>
      </w:r>
    </w:p>
    <w:p w14:paraId="379B6356">
      <w:pPr>
        <w:rPr>
          <w:rFonts w:hint="eastAsia"/>
        </w:rPr>
      </w:pPr>
      <w:r>
        <w:rPr>
          <w:rFonts w:hint="eastAsia"/>
        </w:rPr>
        <w:t>&gt;OTU018328</w:t>
      </w:r>
    </w:p>
    <w:p w14:paraId="00A1F116">
      <w:pPr>
        <w:rPr>
          <w:rFonts w:hint="eastAsia"/>
        </w:rPr>
      </w:pPr>
      <w:r>
        <w:rPr>
          <w:rFonts w:hint="eastAsia"/>
        </w:rPr>
        <w:t>CCTACGGGAGGCTGCAGTGGGGAATATTGGACAATGGGCGCAAGCCTGATCCAGCAACGCCGCGTGGAGGACGAAGGTCTTCGGATCGTAAACTCCTGTCAGGCGGGACGAAGGCTTCCGGGCAAATAGTCCGGAAGCTTGACGGTACTGCCAGAGGAAGCCCCGGCTAACTCCGTGCCAGCAGCCGCGGTAATACAGAGGGTGCGAGCGTTGTTCGGAATTATTGGGCGTAAAGGGCGCGTAGGCGGTGCGGTAAGTCTTCTGTGAAATCTCCAGGCTCAACCTGGGAACTGCGTCTGATACTGGGAGGCTCGAGTATGGGAGAGGGATGTAGAATTCCAGGTGTAGCGGTGAAATGCGTAGATATCTGGAGGAATACCGGTGGCGAAGGCGGCATCCTGGACCATAACTGACGCTGAGGCGCGAAAGCTAGGGGAGCAAACGGGATTAGATACCCCGGTAGTCC</w:t>
      </w:r>
    </w:p>
    <w:p w14:paraId="1A1E43FE">
      <w:pPr>
        <w:rPr>
          <w:rFonts w:hint="eastAsia"/>
        </w:rPr>
      </w:pPr>
      <w:r>
        <w:rPr>
          <w:rFonts w:hint="eastAsia"/>
        </w:rPr>
        <w:t>&gt;OTU018329</w:t>
      </w:r>
    </w:p>
    <w:p w14:paraId="53CC1AAC">
      <w:pPr>
        <w:rPr>
          <w:rFonts w:hint="eastAsia"/>
        </w:rPr>
      </w:pPr>
      <w:r>
        <w:rPr>
          <w:rFonts w:hint="eastAsia"/>
        </w:rPr>
        <w:t>CCTACGGGTGGCTGCAGTCGAGAATCTTTCGCAATGGGGGAAACCCTGACGAAGCGACGCCGCGTGCAGGACGAAGGCCTTCGGGTTGTAAACTGCTGTCGGCTGGGAAGAAAAAGCCAGTGATGAATAGTCACAGGCACTGACGGTACCAGCAAAGGAAGCCACGGCTAACTCTGTGCCAGCAGCCGCGGTAATACAGAGGTGGCGAGCGTTGCTCGGAATCACTGGGCGTAAAGCGCACGTAGGTGGTCCGCTAAGTCGCGTGTGAAATCCCCCGGCTCAACCGGGGAATTGCGCGCGATACTGGCGGGCTAGAGATCGGGAGGGGTGAGTGGAACTCCAGGTGGAGCGGTGAAATGCGTAGATATCTGGAGGAACACCGGTGGCGAAAGCGACTCACTGGCCCGACACTGACACTGAGGTGCGAAAGCTAGGGTAGCAAACGGGATTAGATACCCCTGTAGTCC</w:t>
      </w:r>
    </w:p>
    <w:p w14:paraId="6E3DD6C1">
      <w:pPr>
        <w:rPr>
          <w:rFonts w:hint="eastAsia"/>
        </w:rPr>
      </w:pPr>
      <w:r>
        <w:rPr>
          <w:rFonts w:hint="eastAsia"/>
        </w:rPr>
        <w:t>&gt;OTU018330</w:t>
      </w:r>
    </w:p>
    <w:p w14:paraId="5E78AF9A">
      <w:pPr>
        <w:rPr>
          <w:rFonts w:hint="eastAsia"/>
        </w:rPr>
      </w:pPr>
      <w:r>
        <w:rPr>
          <w:rFonts w:hint="eastAsia"/>
        </w:rPr>
        <w:t>CCTACGGGTGGCAGCAGTGAGGAATATTGCACAATGGGAGAAATCCTGATGCAGCGATGCCGTGTGCGGGATGAAGGGGCTTTGCCTCGTAAACCGCTGTCGGATGGGACGAAAGGGTGTTTTGAACACCTGGGACTGTACCATAAGAGGAAGGGACGGCTAACTACGTGCCAGCAGCCGCGGTAATACGTAGGTCCCGAGCGTTGTCCGGAATTACTGGGTATAAAGGGTGCGCAGGCGGTCTTGTGCGTCAGAAGTGAAATATCACGGCTCAACCGTGAGGGTGCTTTTGATACGGCAAGACTTGAGTACGGGAGAGGATGATGGAATTCCTGGTGTAGCAGTGAAATGCGTAGATATCAGGAGGAACACCGGTGGCGAAGGCGGTCATCTGGCCCGTAACTGACGCTCAGGCACGAAAGTGTGGGTAGCAAACAGGATTAGATACCCTAGTAGTCC</w:t>
      </w:r>
    </w:p>
    <w:p w14:paraId="0960A097">
      <w:pPr>
        <w:rPr>
          <w:rFonts w:hint="eastAsia"/>
        </w:rPr>
      </w:pPr>
      <w:r>
        <w:rPr>
          <w:rFonts w:hint="eastAsia"/>
        </w:rPr>
        <w:t>&gt;OTU018331</w:t>
      </w:r>
    </w:p>
    <w:p w14:paraId="003A9DE2">
      <w:pPr>
        <w:rPr>
          <w:rFonts w:hint="eastAsia"/>
        </w:rPr>
      </w:pPr>
      <w:r>
        <w:rPr>
          <w:rFonts w:hint="eastAsia"/>
        </w:rPr>
        <w:t>CCTACGGGTGGCAGCAGTAAGGAATATTGGTCAATGGACGCAAGTCTGAACCAGCCATGCCGCGTGGAGGATGAAGGTCCTCTGGATTGTAAACTTCTTTTATCTGGGAAGAAACCCTTTGATTCTTCGAAGGTTGACGGTACCAGATGAATAAGCACCGGCTAACTCTGTGCCAGCAGCCGCGGTAATACAGAGGGTGCAAGCGTTAATCGGAATTACTGGGCGTAAAGGGTGCGTAGGTGGTTAATTAAGTTATATGTGAAATCCCCGGGCTTAACCTGGGAATGGCGCTTGTGACTGTCAGGCTAGAGTGCGTCAGAGGGGGGTAGAATTCCACGTGTAGCAGTGAAATGCGTAGATATCGGGAGGAACACCAGTGGCGAAGGCGGCCACCTGGACGGATACTGACGCTGAGACGCGAAAGCGTGGGTAGCAAACAGGATTAGATACCCCGGTAGTCC</w:t>
      </w:r>
    </w:p>
    <w:p w14:paraId="4907DCC5">
      <w:pPr>
        <w:rPr>
          <w:rFonts w:hint="eastAsia"/>
        </w:rPr>
      </w:pPr>
      <w:r>
        <w:rPr>
          <w:rFonts w:hint="eastAsia"/>
        </w:rPr>
        <w:t>&gt;OTU018332</w:t>
      </w:r>
    </w:p>
    <w:p w14:paraId="65B1CFA5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CCTTCGGGTCGTAAAACTCTGTTGTTAGGGAAGAACAAGTATCGTTCGAATAGGGCGGTACCTTGACGGTACCTAACCAGAAAGCCACGGCTAACTACGTGCCAGCAGCCGCGGTAATACGTAGGTGGCAAGCGTTATCCGGAATTACTGGGCGTAAAGAGTTGCGTAGGTGGTTAAACAAGTTGGTAGTGAAAGCGTGTGGCTCAACCATACTCACATTACCAAAACTGTTTTGACTAGAGGACGAGAGAGGTTGTTGGAATTCCTAGTGTAGGAGTGAAATCCGTAGATATTAGGAGGAACACCGATGGCGTAGGCAGACAACTGGCTCGTTCCTGACACTAAGGCACGAAAGCGTGGGGAGCAAACGGGATTAGATACCCCTGTAGTCC</w:t>
      </w:r>
    </w:p>
    <w:p w14:paraId="13F2933E">
      <w:pPr>
        <w:rPr>
          <w:rFonts w:hint="eastAsia"/>
        </w:rPr>
      </w:pPr>
      <w:r>
        <w:rPr>
          <w:rFonts w:hint="eastAsia"/>
        </w:rPr>
        <w:t>&gt;OTU018333</w:t>
      </w:r>
    </w:p>
    <w:p w14:paraId="61714644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TCTTTCAGTTGGGACGAAGGTCGGGCGGTGAATAGCCGTTCCGGCTGACGGTACCTTCACAAGAAGCCCCGGCTAACTACGTGCCAGCAGCCGCGGTAATACGGAGGGGGCCAGTGTTGTTCGGAATTACTGGGCGTAAAGGGCGCGCAGGCGGCTTGGCAAGTCGAGTGTGAAATCCCTTGGCTTAACTTGGGAATTGCGCTCGAAACTACGTGGCTGGAGTGTGGCAGAGGGAGGTGGAATTCCACGTGTAGCGGTGAAATGCGTAGAGATGTGGAGGAACACCAATGGCGAAGGCAGCCTCCTGGGCCGGTATTGACGCTGAGGCGCGAAAGCCAGGGGAGCAAACGGGATTAGATACCCGTGTAGTCC</w:t>
      </w:r>
    </w:p>
    <w:p w14:paraId="2BC2AB90">
      <w:pPr>
        <w:rPr>
          <w:rFonts w:hint="eastAsia"/>
        </w:rPr>
      </w:pPr>
      <w:r>
        <w:rPr>
          <w:rFonts w:hint="eastAsia"/>
        </w:rPr>
        <w:t>&gt;OTU018334</w:t>
      </w:r>
    </w:p>
    <w:p w14:paraId="1AA2B2D0">
      <w:pPr>
        <w:rPr>
          <w:rFonts w:hint="eastAsia"/>
        </w:rPr>
      </w:pPr>
      <w:r>
        <w:rPr>
          <w:rFonts w:hint="eastAsia"/>
        </w:rPr>
        <w:t>CCTACGGGTGGCAGCAGTGGGGAATATTGCGCAATGGGCGGAAGCCTGACGCAGCGACGCCGCGTGGGGGATGACGGCCTTCGGGTTGTAAACCTCTTTCAGCAGGGACGAAGCGGAAGTGACGGTACCTGCAGAAGAAGCACCGGCCAACTACGTGCCAGCAGCCGCGGTAATACAGAGGTCTCAAGCGTTGTTCGGATTCATTGGGCGTAAAGGGTGCGTAGGTGGCCAACTAAGTCAGACGTGAAATCCCTCGGCTTAACCGGGGAACTGCGTCTGATACTGGATGGCTTGAGTTCGGGAGAGGGATGCGGAATTCCAGGTGTAGCGGTGGAATGCGCAGATATCAGGAGGAACACCAATAGCGAAGGCAGCTCGCTGGGACGGTACTGACGCTAAGGCGCGAAAGCGTGGGGAGCGAACAGGATTAGATACCCCTGTAGTCC</w:t>
      </w:r>
    </w:p>
    <w:p w14:paraId="32560F93">
      <w:pPr>
        <w:rPr>
          <w:rFonts w:hint="eastAsia"/>
        </w:rPr>
      </w:pPr>
      <w:r>
        <w:rPr>
          <w:rFonts w:hint="eastAsia"/>
        </w:rPr>
        <w:t>&gt;OTU018335</w:t>
      </w:r>
    </w:p>
    <w:p w14:paraId="57AB2029">
      <w:pPr>
        <w:rPr>
          <w:rFonts w:hint="eastAsia"/>
        </w:rPr>
      </w:pPr>
      <w:r>
        <w:rPr>
          <w:rFonts w:hint="eastAsia"/>
        </w:rPr>
        <w:t>CCTACGGGGGGCTGCAGTGAGGAATTTTGGACAATGGGGGAAACCCTGATCCAGCAACGCCGCGTGAGGGATGACGGCCTTCGGGTTGTAAACCTCTTTCAGCAGGGAAGAAGCGAAAGTGACGGTACCTGCAGAAGAAGCGCCGGCTAACTACGTGCCAGCAGCCGCGGTAATACGTAGGGCGCAAGCGTTGTCCGGAATTATTGGGCGTAAAGAGCTCGTAGGCGGCTTGTCACGTCGGGTGTGAAAGCCCGGGGCTTAACCCAGGAACTGCGTCCGAGACTGGGAGGCTAGAATCCGGGAGAGGGATGTGGAATTCCAGGTGTAGCGGTGAAATGCGTAGAGATGTGGAGGAACACCTGTGGCGAAGGCAGCCTTCTGGGCCAATACTGACGCTCATGCACGAAAGCGTGGGGAGCAAACAGGATTAGATACCCGAGTAGTCC</w:t>
      </w:r>
    </w:p>
    <w:p w14:paraId="5DD5BE06">
      <w:pPr>
        <w:rPr>
          <w:rFonts w:hint="eastAsia"/>
        </w:rPr>
      </w:pPr>
      <w:r>
        <w:rPr>
          <w:rFonts w:hint="eastAsia"/>
        </w:rPr>
        <w:t>&gt;OTU018336</w:t>
      </w:r>
    </w:p>
    <w:p w14:paraId="64A6B9BA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CAGGGAAGAAGCGAAAGTGACGGTACCTGCAGAAGAAGCGCCGGCTAACTACGTGCCAGCAGCCGCGGTAATACGTAGGGCGCAAGCGTTATCCGGATTCACTGGGCGTAAAGCGCGTGCAGGCGGTTCGGTAAGTTGGGCGTGAAATCTCCTGGCTTAACCTGGAAAGTGCAGAGGGGACTGTTCAGCTAGAGGATGGGAGAGGAGCGCGGAATTCCCGGTGTAGCGGTGAAATGCGTAGATATCGAGAGGAACACCTGCGGCGAAGGCGGGTTGCTGGGCTGACACTGACGCTGAGGCTCGAAAGCGTGGGGAGCGAACCGGATTAGATACCCTTGTAGTCC</w:t>
      </w:r>
    </w:p>
    <w:p w14:paraId="69BD1824">
      <w:pPr>
        <w:rPr>
          <w:rFonts w:hint="eastAsia"/>
        </w:rPr>
      </w:pPr>
      <w:r>
        <w:rPr>
          <w:rFonts w:hint="eastAsia"/>
        </w:rPr>
        <w:t>&gt;OTU018337</w:t>
      </w:r>
    </w:p>
    <w:p w14:paraId="0B1B539F">
      <w:pPr>
        <w:rPr>
          <w:rFonts w:hint="eastAsia"/>
        </w:rPr>
      </w:pPr>
      <w:r>
        <w:rPr>
          <w:rFonts w:hint="eastAsia"/>
        </w:rPr>
        <w:t>CCTACGGGTGGCTGCAGTGGGGAATATTGGACAATGGGCGAAAGCCTGATCCAGCCATGCCGCGTGAGTGAAGAAGGCCCTTGGGTTGTAAAGCTCTTTAGCGTGGGAAGAAGGTAGATACGGTGAATAATCGTGTTTGCTGACGGTACCACGAGAATAAGCACCGGCTAACTACGTGCCAGCAGCCGCGGTAATACGTAGGGGGCAAGCGTTGTCCGGATTTATTGGGCGTAAAGAGCGTGTAGGCGGCCAAGCAGGTCCGCTGTGAAAACTCGAGGCTTAACCTCGAGACGTCGGTGGAAACCGTTTGGCTAGAGTCCGGAAGAGGAGAGTGGAATTCCCGGTGTAGCGGTGAAATGCGCAGATATCGGGAAGAACACCCGTGGCGAAGGCGGCTCTCTGGGACGGTACTGACGCTGAGACGCGAAAGCGTGGGGAGCGAACAGGATTAGATACCCCAGTAGTCC</w:t>
      </w:r>
    </w:p>
    <w:p w14:paraId="6AB6F787">
      <w:pPr>
        <w:rPr>
          <w:rFonts w:hint="eastAsia"/>
        </w:rPr>
      </w:pPr>
      <w:r>
        <w:rPr>
          <w:rFonts w:hint="eastAsia"/>
        </w:rPr>
        <w:t>&gt;OTU018338</w:t>
      </w:r>
    </w:p>
    <w:p w14:paraId="327539E5">
      <w:pPr>
        <w:rPr>
          <w:rFonts w:hint="eastAsia"/>
        </w:rPr>
      </w:pPr>
      <w:r>
        <w:rPr>
          <w:rFonts w:hint="eastAsia"/>
        </w:rPr>
        <w:t>CCTACGGGTGGCAGCAGTGGGGAATCTTGCGCAATGGGCGAAAGCCTGACGCAGCGACGCCGCGTGCGGGAGGACGGGCTTCGGCCTGTAAACCGCTGTTGCCCGGGACGAAGCTGGTCTTTAGAGACCATTGACGGTACCGGGTGAGGAAGCACCGGCTAACTCCGTGCCAGCAGCCGCGGTAATACGGAGGGTGCGAGCGTTGTCCGGAATCACTGGGCGTAAAGGGCGCGTAGGCGGCGCGGGAAGTCGGGGGTGAAAGTCCGGGGCTCAACCCTGAGAGGCCATTCGATACGGGATAGCTAGAGGCAGGTAGGGGAAAGTGGAATTCCTGGTGTAGCGGTGAAATGCGCAGATATCAGGAGGAACACCGGTGGCGAAGGCGACATCCTGGACCGGCATTGACGCTGAGGCGCGAAAGCCAGGGGAGCAAACGGGATTAGATACCCGTGTAGTCC</w:t>
      </w:r>
    </w:p>
    <w:p w14:paraId="1221A614">
      <w:pPr>
        <w:rPr>
          <w:rFonts w:hint="eastAsia"/>
        </w:rPr>
      </w:pPr>
      <w:r>
        <w:rPr>
          <w:rFonts w:hint="eastAsia"/>
        </w:rPr>
        <w:t>&gt;OTU018339</w:t>
      </w:r>
    </w:p>
    <w:p w14:paraId="738380C3">
      <w:pPr>
        <w:rPr>
          <w:rFonts w:hint="eastAsia"/>
        </w:rPr>
      </w:pPr>
      <w:r>
        <w:rPr>
          <w:rFonts w:hint="eastAsia"/>
        </w:rPr>
        <w:t>CCTACGGGCGGCTGCAGTGGGGAATCTTGCGCAATGGTCGAAAGACTGACGCAGCGACGCCGCGTGCGGGAGGAAGCTCTTCGGGGTGTAAACCCCTGTTGCCCGGGACGAACTTCTCCTTTCGAGGAGATTGACGGTACCGGGTGAGGAAGCACCGGCTAACTCCGTGCCAGCAGCCGCGGTCATACAGAGGGGGCAAGCGTTGTTCGGAATTACTGGGCGTAAAGGGCGCGTAGGCGGCCTGCTAAGTCGAACGTGAAATCCCCGAGCTCAACTCGGGAACTGCGTCCGATACTGACAGGCTTGAATTCGGGAGAGGGATGCGGAATTCCAGGTGTAGCGGTGAAATGCGCAGATATCAGGAGGAACACCGGTGGCGAAGGCGGATCTCTGGGCCATTACTGACGCTGAGGAGCGAAAGCGTGGGGAGCGAACAGGATTAGATACCCTGGTAGTCC</w:t>
      </w:r>
    </w:p>
    <w:p w14:paraId="43D46A57">
      <w:pPr>
        <w:rPr>
          <w:rFonts w:hint="eastAsia"/>
        </w:rPr>
      </w:pPr>
      <w:r>
        <w:rPr>
          <w:rFonts w:hint="eastAsia"/>
        </w:rPr>
        <w:t>&gt;OTU018340</w:t>
      </w:r>
    </w:p>
    <w:p w14:paraId="09E23014">
      <w:pPr>
        <w:rPr>
          <w:rFonts w:hint="eastAsia"/>
        </w:rPr>
      </w:pPr>
      <w:r>
        <w:rPr>
          <w:rFonts w:hint="eastAsia"/>
        </w:rPr>
        <w:t>CCTACGGGAGGCAGCAGTGGGGAATTTTGCGCAATGGGCGAAAGCCTGACGCAGTAACGCCGCGTGGAGGATGAAGGCCTTCGGGTTGTAAACTCCTGTCAGGGGGAAAGAAGGGGACTAGCACTAACAGTGCTGGTTGTCAGACGGTACCCTCAAAGGAAGCACCGGCTAACTCTGTGCCAGCAGCCGCGGTAATACAGAGGGTGCGAGCGTTGTTCGGAATCATTGGGCGTAAAGGGCGTGTAGGCGGCCACCGCAAGTCGACTGTGAAATCTCCGGGCTTAACTCGGAAAGGTCAGCCGATACTGCGGGGCTAGAGTGCAGAAGGGGCAACTGGAATTCTCGGTGTAGCGGTGAAATGCGTAGATATCGAGAGGAACACCTGCGGCGAAGGCGGGTTGCTGGGCTGACACTGACGCTGAGGCGCGAAAGCTAGGGGAGCGAACGGGATTAGATACCCCAGTAGTCC</w:t>
      </w:r>
    </w:p>
    <w:p w14:paraId="13F7BEEB">
      <w:pPr>
        <w:rPr>
          <w:rFonts w:hint="eastAsia"/>
        </w:rPr>
      </w:pPr>
      <w:r>
        <w:rPr>
          <w:rFonts w:hint="eastAsia"/>
        </w:rPr>
        <w:t>&gt;OTU018341</w:t>
      </w:r>
    </w:p>
    <w:p w14:paraId="42DEBAA2">
      <w:pPr>
        <w:rPr>
          <w:rFonts w:hint="eastAsia"/>
        </w:rPr>
      </w:pPr>
      <w:r>
        <w:rPr>
          <w:rFonts w:hint="eastAsia"/>
        </w:rPr>
        <w:t>CCTACGGGTGGCTGCAGTGGGGAATCTTGCGCAATGGGCGAAAGCCTGACGGAGCAACGCCGCGTGAATGATGACGGCCTTCGGGTTGTAAAATTCTGTTCTAAGGGAAGAAGATCTGACGGTACCTTAGGAGAAAGCCACGGCTAACTACGTGCCAGCAGCCGCGGTAATACGGAGGGTGCAAGCGTTATTCGGAATTATTGGGCGTAAAGGGCGTGCAGGCGGCGGATCAAGTCAGAGGTGAAAGCCCAGGGCTCAACCCTGGAAGTGCACTTGAAACTGGTCGGCTTGAGTTCGGGAGAGGGAAGCGGAATTCCTGGTGTAGAGGTGAAATTCGTAGATATCGGGAGGAATACCAGTGGCGAAGGCGGCCTCCTGGACCGTTCCTGACGCTCAGACGCGAAAGCTAGGGGAGCGAACGGGATTAGATACCCTGGTAGTCC</w:t>
      </w:r>
    </w:p>
    <w:p w14:paraId="15D35BD0">
      <w:pPr>
        <w:rPr>
          <w:rFonts w:hint="eastAsia"/>
        </w:rPr>
      </w:pPr>
      <w:r>
        <w:rPr>
          <w:rFonts w:hint="eastAsia"/>
        </w:rPr>
        <w:t>&gt;OTU018342</w:t>
      </w:r>
    </w:p>
    <w:p w14:paraId="35B66511">
      <w:pPr>
        <w:rPr>
          <w:rFonts w:hint="eastAsia"/>
        </w:rPr>
      </w:pPr>
      <w:r>
        <w:rPr>
          <w:rFonts w:hint="eastAsia"/>
        </w:rPr>
        <w:t>CCTACGGGCGGCTGCAGTGGGGAATTTTGCGCAATGGGCGAAAGCCTGACGCAGTAACGCCGCGTGGAGGATGAAGGCCTTCGGGTCGTAAACTCCTGTCAGGGGGAACGACGTCACTTAGGGGGATAAGCCCTGGGCGGCAGACGGTACCCCCAAAGGAAGCCCCGGCTAATTCCGTGCCAGCAGCCGCGGTAATACGTAGGGGGCGAGCGTTGTCCGGAATCATTGGGCGTAAAGAGCGTGTAGGCGGTCCGGTAAGTCGGCTGTGAAAGTCCAGGGCTCAACCCTGGGATGCCGGTCGATACTGCCGGACTAGAGTTCGGAAGAGGCGAGTGGAATTCCCGGTGTAGCGGTGAAATGCGCAGATATCGGGAGGAACACCGGTGGCGAAGGCGGGATCCTGGGCCGTTGCTGACACTGAGGCGCGAAAGCTGGGGGAGCGAACAGGATTAGATACCCCAGTAGTCC</w:t>
      </w:r>
    </w:p>
    <w:p w14:paraId="49D062E8">
      <w:pPr>
        <w:rPr>
          <w:rFonts w:hint="eastAsia"/>
        </w:rPr>
      </w:pPr>
      <w:r>
        <w:rPr>
          <w:rFonts w:hint="eastAsia"/>
        </w:rPr>
        <w:t>&gt;OTU018343</w:t>
      </w:r>
    </w:p>
    <w:p w14:paraId="778AD8A9">
      <w:pPr>
        <w:rPr>
          <w:rFonts w:hint="eastAsia"/>
        </w:rPr>
      </w:pPr>
      <w:r>
        <w:rPr>
          <w:rFonts w:hint="eastAsia"/>
        </w:rPr>
        <w:t>CCTACGGGCGGCTGCAGTAGGGAATCTTCCACAATGGACGAAAGTCTGATGGAGCAACGCCGCGTGAGTGAAGAAGGATTTCGGTTCGTAAAACTCTGTTGCAAGGGAAGAACAAGTAGCGTAGTAACTGGCGCTACCTTGACGGTACCTTGTTAGAAAGCCACGGCTAACTACGTGCCAGCAGCCGCGGTAATACGTAGGTGGCAAGCGTTGTCCGGAATTACTGGGCGTAAAGGGCGCGTAGGCGGTCTTGTCAGTCAGGCGTGAAAGCCCTGGGCTCAACCGTAGTAAGCTCTTGAAACTGTAAGACTTGAGTGCAGGAGAGGAGAGTGGAATTCCTAGTGTAGCGGTGAAATGCGTAGAGATATGGAGGAACACCAGTGGCGAAGGCGACTTTCTGGCCTATAACTGACGCTGAGGCGCGAAAGCGTGGGGAGCAAACAGGATTAGATACCCCTGTAGTCC</w:t>
      </w:r>
    </w:p>
    <w:p w14:paraId="49FB3F87">
      <w:pPr>
        <w:rPr>
          <w:rFonts w:hint="eastAsia"/>
        </w:rPr>
      </w:pPr>
      <w:r>
        <w:rPr>
          <w:rFonts w:hint="eastAsia"/>
        </w:rPr>
        <w:t>&gt;OTU018344</w:t>
      </w:r>
    </w:p>
    <w:p w14:paraId="4389E5B9">
      <w:pPr>
        <w:rPr>
          <w:rFonts w:hint="eastAsia"/>
        </w:rPr>
      </w:pPr>
      <w:r>
        <w:rPr>
          <w:rFonts w:hint="eastAsia"/>
        </w:rPr>
        <w:t>CCTACGGGCGGCTGCAGTGGGGAATATTGCGCAATGGGCGGAAGCCTGACGCAGCGACGCCGTGTGGGGGATGAAGGCCTTCGGGTTGTAAACCTCTTTCGCCATTGACGAAGTCTCGCCCTGTTGGGGTGGGGTGACGGTAGGTGGGGAAGAAGCGCCGGCTAACTACGTGCCAGCAGCCGCGGTAATACGTAGGGCGCGAGCGTTGTCCGGATTTATTGGGCGTAAAGAGCTCGTAGGTGGTTTGTTGCGTCTGCCGTGAAAGCGTACGGCTCAACCGTATTTTGTCGGCAGAAACTGCAGGACTTGAGGCTGGGAGGGGCTGGCGGAATTTCCGGTGTAGCGGTGAAATGCGTAGATATCGGAAGGAACATCAGTGGCGAAAGCGACTTCCTGGACCAATACTGACGCTCATGTGCGAAAGCGTGGGGAGCAAACAGGATTAGATACCCTGGTAGTCC</w:t>
      </w:r>
    </w:p>
    <w:p w14:paraId="046DB42C">
      <w:pPr>
        <w:rPr>
          <w:rFonts w:hint="eastAsia"/>
        </w:rPr>
      </w:pPr>
      <w:r>
        <w:rPr>
          <w:rFonts w:hint="eastAsia"/>
        </w:rPr>
        <w:t>&gt;OTU018345</w:t>
      </w:r>
    </w:p>
    <w:p w14:paraId="4105B832">
      <w:pPr>
        <w:rPr>
          <w:rFonts w:hint="eastAsia"/>
        </w:rPr>
      </w:pPr>
      <w:r>
        <w:rPr>
          <w:rFonts w:hint="eastAsia"/>
        </w:rPr>
        <w:t>CCTACGGGGGGCAGCAGTGGGGAATTTTGGACAATGGGGGCAACCCTGATCCAGCCATGCCGCGTGCGGGAAGAAGGCCTTCGGGTTGTAAAGCTCTTTCGGCCGGAACGAAACGGCCCGTGCCAATACCACGGGCTAATGACGGTACCGGAGGAAGAAGCACCGGCTAACTACGTGCCAGCAGCCGCGGTAATACGTAGGGGGCAAGCGTTGTCCGGAATTATTGGGCGTAAAGAGCACGTAGGCGGCTTTTTAAGTCAGGGGTGAAATCCTGGAGCTCAACTCCAGAACTGCCTTTGATACTGAGAAGCTTGAGTCCGGGAGAGGTGAGTGGAACTGCGAGTGTAGAGGTGAAATTCGTAGATATTCGCAAGAACACCAGTGGCGAAGGCGGCTCACTGGCCCGGTACTGACGCTGAGGTGCGAAAGCGTGGGGAGCAAACAGGATTAGATACCCCTGTAGTCC</w:t>
      </w:r>
    </w:p>
    <w:p w14:paraId="39B58617">
      <w:pPr>
        <w:rPr>
          <w:rFonts w:hint="eastAsia"/>
        </w:rPr>
      </w:pPr>
      <w:r>
        <w:rPr>
          <w:rFonts w:hint="eastAsia"/>
        </w:rPr>
        <w:t>&gt;OTU018346</w:t>
      </w:r>
    </w:p>
    <w:p w14:paraId="08F44DEA">
      <w:pPr>
        <w:rPr>
          <w:rFonts w:hint="eastAsia"/>
        </w:rPr>
      </w:pPr>
      <w:r>
        <w:rPr>
          <w:rFonts w:hint="eastAsia"/>
        </w:rPr>
        <w:t>CCTACGGGGGGCTGCAGTAACGAATCTTCCGCAATGCACGAAAGTGTGACGGAGCGACGCCGCGTGTGGGACGAAGCCCTTCGGGGTGTAAACCACTGTCAGGGGTTACCAAGTTCTGAGGAGCCCCAGAGGAAGGCACGGCTAACTCTGTGCCAGCAGCCGCGGTAAGACAGAGGTGCCAAGCGTTAGGCGGAATCACTGGGCTTAAAGCGTGTGTAGGCGGATTTCTAAGTACCTTGTGAAATCCCACGGCTCAACCGTGGAACTGCTCGGTATACTGGGAATCTTGAGCCACTTAGGGGTCGTCGGAACAAGCGGTGGAGCGGTGAAATGCGTTGATATCCGAAGGAACACCGGTGGCGAAGGCGCTGAGCTGGACGGTTACTGACGCTGAGGTGCGAAAGCGTGGGGAGCAAACAGGATTAGATACCCCTGTAGTCC</w:t>
      </w:r>
    </w:p>
    <w:p w14:paraId="36D4D194">
      <w:pPr>
        <w:rPr>
          <w:rFonts w:hint="eastAsia"/>
        </w:rPr>
      </w:pPr>
      <w:r>
        <w:rPr>
          <w:rFonts w:hint="eastAsia"/>
        </w:rPr>
        <w:t>&gt;OTU018347</w:t>
      </w:r>
    </w:p>
    <w:p w14:paraId="2D7F4E4E">
      <w:pPr>
        <w:rPr>
          <w:rFonts w:hint="eastAsia"/>
        </w:rPr>
      </w:pPr>
      <w:r>
        <w:rPr>
          <w:rFonts w:hint="eastAsia"/>
        </w:rPr>
        <w:t>CCTACGGGAGGCTGCAGTGGGGAATATTGGACAATGGGGGCAACCCTGATCCAGCAATGCCGCGTGAGTGATGAAGGCCTTCGGGTTGTAAAGCTCTTTTGCCAGGGACGATGATGACGGTACCTGGAGAATAAGCACCGGCTAACTTCGTGCCAGCAGCCGCGGTAATACGAAGGGGGCTAGCGTTGTTCGGATTTATTGGGCGTAAAGAGTGCGTAGGCGGTTTTCTAAGTTTGGTGTGAAATCTCCCGGCTCAACTGGGAGGGTGCGCTAGAAACTGGGAAGCTAGAGTGCGGGAGAGGCAGGCGGAATTCCTGGTGTAGCGGTGAAATGCGTAGATATCAGGAGGAACACCGGTGGTGTAGACGGCTTGCTGGACCGTAACTGACGCTGAGGCACGAAAGCGTGGGGAGCAAACAGGATTAGATACCCCTGTAGTCC</w:t>
      </w:r>
    </w:p>
    <w:p w14:paraId="3B207721">
      <w:pPr>
        <w:rPr>
          <w:rFonts w:hint="eastAsia"/>
        </w:rPr>
      </w:pPr>
      <w:r>
        <w:rPr>
          <w:rFonts w:hint="eastAsia"/>
        </w:rPr>
        <w:t>&gt;OTU018348</w:t>
      </w:r>
    </w:p>
    <w:p w14:paraId="1AFBCD15">
      <w:pPr>
        <w:rPr>
          <w:rFonts w:hint="eastAsia"/>
        </w:rPr>
      </w:pPr>
      <w:r>
        <w:rPr>
          <w:rFonts w:hint="eastAsia"/>
        </w:rPr>
        <w:t>CCTACGGGCGGCTGCAGTGGGGAATCTTGCGCAATGGCCGAAAGGCTGACGCAGCGACGCCGCGTGCGGGAGGAAGCCCTTCGGGGTGTAAACCGCTGTCGGGAGGGACGAAAGCCAGGGGGAGGGAATGCCCCCGGGAAGGACGGTACCTCCAGAGGAAGCACCGGCTAACTCCGTGCCAGCAGCCGCGGTAATACGTAGGTGGCAAGCGTTGTCCGGATTTATTGGGTTTAAAGGGTGCGTAGGCGGCCTTCTAAGTCGGACGTGAAATCCCCAGGCTTAACTTGGGAACTGCGTCCGATACTGGAGGGCTTGAGTGCGGGAGAGGGATGTGGAATTCCAGGTGTAGCGGTGAAATGCGTAGATATCCGGAAGAACACCTGAGGCGAAGGCGGCTTGCTGGGCATGGTCTGACGCTGAGGCGCGAAAGCGTGGGGAGCGAACAGGATTAGATACCCCAGTAGTCC</w:t>
      </w:r>
    </w:p>
    <w:p w14:paraId="2750592D">
      <w:pPr>
        <w:rPr>
          <w:rFonts w:hint="eastAsia"/>
        </w:rPr>
      </w:pPr>
      <w:r>
        <w:rPr>
          <w:rFonts w:hint="eastAsia"/>
        </w:rPr>
        <w:t>&gt;OTU018349</w:t>
      </w:r>
    </w:p>
    <w:p w14:paraId="1899F23B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TCCTCTGGATTGTAAACTTCTTTTGTGTGGGAAGAAATCCTTGAATTCTTTCAAGGTTGACGGTACCACAAGAATAAGCACCGGCTAACTCCGTGCCAGCAGCCGCGGTAATACGGAGGGTGCGAGCGTTAATCGGAATTACTGGGCGTAAAGCGCGCGTAGGCGGCTTTGCAAGTCGCGTGTGAAATCCCCCGGCTCAACCGGGGAACTGCGCGTGATACTGGCGGGCTCGAGATCGGGAGGGGTGAGTGGAACTCCAGGTGGAGCGGTGAAATGCGTAGATATCAGGTGGAACACCGGTGGCGAAGGCGGCTTTCTGGGCCTCGCCTGACGCTGAGGAGCGAAAGCTGGGGGAGCGAACAGGATTAGATACCCCGGTAGTCC</w:t>
      </w:r>
    </w:p>
    <w:p w14:paraId="4C9BAA71">
      <w:pPr>
        <w:rPr>
          <w:rFonts w:hint="eastAsia"/>
        </w:rPr>
      </w:pPr>
      <w:r>
        <w:rPr>
          <w:rFonts w:hint="eastAsia"/>
        </w:rPr>
        <w:t>&gt;OTU018350</w:t>
      </w:r>
    </w:p>
    <w:p w14:paraId="144DCCEC">
      <w:pPr>
        <w:rPr>
          <w:rFonts w:hint="eastAsia"/>
        </w:rPr>
      </w:pPr>
      <w:r>
        <w:rPr>
          <w:rFonts w:hint="eastAsia"/>
        </w:rPr>
        <w:t>CCTACGGGAGGCTGCAGTGGGGAATATTGCGCAATGGGCGAAAGCCTGACGCAGCGACGCCGCGTGTGGGATGAAGGCCTTCGGGTTGTAAAGCACTTTAAGTGGGGAGGAAGGGGTCAACGCTAATACCGTTGATCATTGACGCTACCCACAGAATAAGCACCGGCTAACTCTGTGCCAGCAGCCGCGGTAATACAGAGGGTGCAAGCGTTAATCGGAATTACTGGGCGTAAAGCGCGCGTAGGCGGCTGATTAAGTCGGGTGTGAAAGCCCCGGGCTCAACCTGGGAACCGCGCTTGAGACTGATGGGCTAGAGTTCGGGAGAGGATGGTGGAATTCCCAGTGTAGAGGTGAAATTCGTAGATATCAGGAGGAACACCAATGGCGAAGGCAGCTCGCTGGGACGGTACTGACGCTGAGACGCGAAAGCGTGGGGAGCAAACAGGATTAGATACCCTTGTAGTCC</w:t>
      </w:r>
    </w:p>
    <w:p w14:paraId="69B097A8">
      <w:pPr>
        <w:rPr>
          <w:rFonts w:hint="eastAsia"/>
        </w:rPr>
      </w:pPr>
      <w:r>
        <w:rPr>
          <w:rFonts w:hint="eastAsia"/>
        </w:rPr>
        <w:t>&gt;OTU018351</w:t>
      </w:r>
    </w:p>
    <w:p w14:paraId="7341B14C">
      <w:pPr>
        <w:rPr>
          <w:rFonts w:hint="eastAsia"/>
        </w:rPr>
      </w:pPr>
      <w:r>
        <w:rPr>
          <w:rFonts w:hint="eastAsia"/>
        </w:rPr>
        <w:t>CCTACGGGCGGCAGCAGTCGAGAATTTTTCTCAATGGGGGAAACCCTGAAGGAGCGACGCCGCGTGGAGGATGAAGGTCTTCGGATTGTAAACTCCTGTCATTGGTGAACAAGGGTCTCGGGTTAACTGCCCGGGGCTTTGATAGTAGCCGAAGAGGAAGAGACGGCTAACTCTGTGCCAGCAGCCGCGGTAATACAGAGGTCTCAAGCGTTGTTCGGATTCATTGGGCGTAAAGGGTGCGTAGGCGGCAGGGCAAGTCTGATGTGAAATCCCGGGGCTCAACCCCGGAACTGCACTGGATACTGCCCTGCTAGAGATCTGGAGAGGAGACTGGAATTTACGGTGTAGCAGTGAAATGCGTAGATATCGAGAGGAACACCAGTGGCGAAGGCGAGTCCCTGGACAACTCCTGACACTGAGGCACGAAAGCTAGGGGAGCAAACAGGATTAGATACCCTTGTAGTCC</w:t>
      </w:r>
    </w:p>
    <w:p w14:paraId="5A2D725F">
      <w:pPr>
        <w:rPr>
          <w:rFonts w:hint="eastAsia"/>
        </w:rPr>
      </w:pPr>
      <w:r>
        <w:rPr>
          <w:rFonts w:hint="eastAsia"/>
        </w:rPr>
        <w:t>&gt;OTU018352</w:t>
      </w:r>
    </w:p>
    <w:p w14:paraId="7D006E9C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TCGGCGGTGAACAGCCGACCGAACTGACGGTACCTCCACAAGAAGCCCCGGCTAACTACGTGCCAGCAGCCGCGGTAATACAGAGGGGGCAAGCGTTGTTCGGAATTACTGGGCGTAAAGCGCACGTAGGCGGATTGTTAAGTCGGGGGTGAAATCCCGGGGCCCAACCCCGGAACTGCCTTCGATACTGGCGATCTCGAGTCCGGAAGAGGTTAGTGGAATTCCCAGTGTAGTGGTGAAATGCGTAGAGATCGGGAGGAACACCCGTGGCGAAGGCGGCCTGCTGGGCTGGTCTTGACGCTGAGGCGCGAAGGCGTGGGGAGCGAACGGGATTAGATACCCGGGTAGTCC</w:t>
      </w:r>
    </w:p>
    <w:p w14:paraId="56927A62">
      <w:pPr>
        <w:rPr>
          <w:rFonts w:hint="eastAsia"/>
        </w:rPr>
      </w:pPr>
      <w:r>
        <w:rPr>
          <w:rFonts w:hint="eastAsia"/>
        </w:rPr>
        <w:t>&gt;OTU018353</w:t>
      </w:r>
    </w:p>
    <w:p w14:paraId="5556B433">
      <w:pPr>
        <w:rPr>
          <w:rFonts w:hint="eastAsia"/>
        </w:rPr>
      </w:pPr>
      <w:r>
        <w:rPr>
          <w:rFonts w:hint="eastAsia"/>
        </w:rPr>
        <w:t>CCTACGGGTGGCAGCAACCGGGAATCCTCCGCAATGGACGAAAGTCTGACGGGGCGACGCCGCGTGAAGGATGACGGCCTTAGGGTTGTAAACTTCTTTTGCCGTATGGGAGACCATGCGGAGAATAAGCACCGGCTAACTTCGTGCCAGCAGCAGCGGTAATACGGAGGGGGCAAGCGTTGTTCGGAATTACTGGGCGTAAAGGGCGCGTAGGCGGCCTGCTAAGTCGAACGTGAAATCCCTGGGCTCAACCCAGGAACTGCGTCCGATACTGGTTGGCTTGAATCCGGGAGAGGGATGTGGAATTCCAGGTGTAGCGGTGAAATGCGTAGATATCTGGAGGAACACCGGTGGCGAAGGCGACATCCTGGACCGGTATTGACGCTGAGGCGCGAAAGCCAGGGGAGCAAACAGGATTAGATACCCGAGTAGTCC</w:t>
      </w:r>
    </w:p>
    <w:p w14:paraId="69C0BBA8">
      <w:pPr>
        <w:rPr>
          <w:rFonts w:hint="eastAsia"/>
        </w:rPr>
      </w:pPr>
      <w:r>
        <w:rPr>
          <w:rFonts w:hint="eastAsia"/>
        </w:rPr>
        <w:t>&gt;OTU018354</w:t>
      </w:r>
    </w:p>
    <w:p w14:paraId="3E0F19EC">
      <w:pPr>
        <w:rPr>
          <w:rFonts w:hint="eastAsia"/>
        </w:rPr>
      </w:pPr>
      <w:r>
        <w:rPr>
          <w:rFonts w:hint="eastAsia"/>
        </w:rPr>
        <w:t>CCTACGGGAGGCTGCAGTCGAGAATCTTTCACAATGGGGGAAACCCTGATGGAGCGACGCCGCGTGGGGGATGAATGGCTTCGGCCCGTAAACCCCTGTCATTTGCGAACAAATTTCATGACCCAATACGTCATGAATTGATTGTAGCGAAAGAGGAAGGGACGGCTAACTCTGTGCCAGCAGCCGCGGTAATACGTAGGGTCCAAGCGTTGTCCGGATTTATTGGGCGTAAAGAGCTCGTAGGCGGCTCAGTAAGTCGGATGTGAAAACTCGGGGCTCAACCCCGAGACGCCATCCGATACTGCTGTGGCTTGAGTTTGGTAGGGGAGCACGGAATTCCTGGTGTAGCGGTGAAATGCGCAGATATCAGGAGGAACACCGATGGCGAAGGCAGTGCTCTGGGCCAATACTGACGCTGAGGAGCGAAAGCGTGGGTAGCAAACAGGATTAGATACCCCTGTAGTCC</w:t>
      </w:r>
    </w:p>
    <w:p w14:paraId="78226A77">
      <w:pPr>
        <w:rPr>
          <w:rFonts w:hint="eastAsia"/>
        </w:rPr>
      </w:pPr>
      <w:r>
        <w:rPr>
          <w:rFonts w:hint="eastAsia"/>
        </w:rPr>
        <w:t>&gt;OTU018355</w:t>
      </w:r>
    </w:p>
    <w:p w14:paraId="3AD51625">
      <w:pPr>
        <w:rPr>
          <w:rFonts w:hint="eastAsia"/>
        </w:rPr>
      </w:pPr>
      <w:r>
        <w:rPr>
          <w:rFonts w:hint="eastAsia"/>
        </w:rPr>
        <w:t>CCTACGGGCGGCAGCAGTGGGGAATATTGGACAATGGGCGCAAGCCTGATCCAGCCACGCCGCGTGAGTGATGAAGGCCTTCGGGTCGTAAAGCTCTGTGGGGAGGGACGAACCGCTGCACGTTCATATCGTGCAGCATGACGGTACCTCCTTAGCAAGCACCGGCTAACTCTGTGCCAGCAGCCGCGGTAATACGTAGGTGGCAAGCGTTGTCCGGATTTACTGGGCGTAAAGCGTATGTAGGCGGATGCTTAAGTAGGAAGTGAAAGGTCAGAGCTCAACTCTGACACTGCTCCCTATACTGGGTATCTTGAGGGCCGGAGAGGAAAGCGGAACGACACGTGTAGCGGTGAAATGCGTAGAGATTAGGAAGAACCCCAGTGGCGAAGGCGACTTTCTGGACCATAACTGACGCTGAGGCATGAAAGCGTGGGGAGCAAACAGGATTAGATACCCCAGTAGTCC</w:t>
      </w:r>
    </w:p>
    <w:p w14:paraId="63332ED0">
      <w:pPr>
        <w:rPr>
          <w:rFonts w:hint="eastAsia"/>
        </w:rPr>
      </w:pPr>
      <w:r>
        <w:rPr>
          <w:rFonts w:hint="eastAsia"/>
        </w:rPr>
        <w:t>&gt;OTU018356</w:t>
      </w:r>
    </w:p>
    <w:p w14:paraId="7024E2D6">
      <w:pPr>
        <w:rPr>
          <w:rFonts w:hint="eastAsia"/>
        </w:rPr>
      </w:pPr>
      <w:r>
        <w:rPr>
          <w:rFonts w:hint="eastAsia"/>
        </w:rPr>
        <w:t>CCTACGGGTGGCAGCAGTGGGGAATCTTGCGCAATGGGCGAAAGCCTGACCCAGCAACGCCGCGTGAAGGATGAAGTTTTTCGGAATGTAAACTTCATAAGAATGGGACGAATAAGTGCGGACTAACACTCCGCATGATGACGGTACCATTTGTAAGCCCCGGCTAACTACGTGCCAGCAGCCGCGGTAATACGTAGGGGGCGAGCGTTGTCCGGATTCATTGGGCGTAAAGAGCTCGTAGGCGGCCTCGAAAGTCAGGTGTGAAACCTCCAGGCTCAACCTGGAGCCGCCACCTGATACTGCGATGGCTAGAGTCCGGTAGGGGATCACGGAATTCCTGGTGTAGCGGTGAAATGCGCAGATATCAGGAGGAACACCGGTGGCGAAGGCGGTGATCTGGGCCGGTACTGACGCTGAGGAGCGAAAGCGTGGGGAGCGAACAGGATTAGATACCCCAGTAGTCC</w:t>
      </w:r>
    </w:p>
    <w:p w14:paraId="3C1AE4DC">
      <w:pPr>
        <w:rPr>
          <w:rFonts w:hint="eastAsia"/>
        </w:rPr>
      </w:pPr>
      <w:r>
        <w:rPr>
          <w:rFonts w:hint="eastAsia"/>
        </w:rPr>
        <w:t>&gt;OTU018357</w:t>
      </w:r>
    </w:p>
    <w:p w14:paraId="0A5A2177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GGGGAAGAAACCTCTTGATTCTTCGAGAGTTGACGGTACCCTAGGAATAAGCACCGGCTAACTCCGTGCCAGCAGCCGCGGTAATACGGAGGGTGCAAGCGTTATCCGGATTCACTGGGCGTAAAGGGCGCGTAGGCGGCCTGATAAGTAGGGGGTGAAATCCTGCGGCTCAACCGCAGGGCTGCCTTCTAAACTGTCAGGCTAGAGCACTGTAGAGGCAGGTGGAATTCCGGGTGTAGCGGTGGAATGCGTAGAGATCCGGAAGAACACCGGTGGCGAAGGCGGCCTGCTGGGCAGTAGCTGACGCTGATGCGCGACAGCGTGGGGAGCAAACAGGATTAGATACCCTAGTAGTCC</w:t>
      </w:r>
    </w:p>
    <w:p w14:paraId="373D3D06">
      <w:pPr>
        <w:rPr>
          <w:rFonts w:hint="eastAsia"/>
        </w:rPr>
      </w:pPr>
      <w:r>
        <w:rPr>
          <w:rFonts w:hint="eastAsia"/>
        </w:rPr>
        <w:t>&gt;OTU018358</w:t>
      </w:r>
    </w:p>
    <w:p w14:paraId="05B46157">
      <w:pPr>
        <w:rPr>
          <w:rFonts w:hint="eastAsia"/>
        </w:rPr>
      </w:pPr>
      <w:r>
        <w:rPr>
          <w:rFonts w:hint="eastAsia"/>
        </w:rPr>
        <w:t>CCTACGGGGGGCAGCAGTTAGGAATCTTGCGCAATGGGCGAAAGCCTGACGCAGCAACGCCGCGTGGGGGATGAATGGTTTCGGCTTGTAAACCCCTTTCAGCAGGAACGAAATTGACGGTACCTGCAGAAGAAGCCCCGGCCAACTACGTGCCAGCAGCCGCGGTAAGACGTAGGGTGCGAGCGTTGTCCGGATTTATTGGGCGTAAAGAGCTCGTAGGCGGCTCGCTAAGTCGCGTGTGAAACCTCCAGGCTCAACCTGGAGACGCCACGCGATACTGGCGTGACTAGAGTTCGGTAGGGGATCACGGAATTCCTGGTGTAGCGGTGAAATGCGCAGATATCGGGAGGAACACCAGCGGCGAAGGCGGCACTCTGGGCTGGAACTGACGCTGAGGAGCGAAAGCGTGGGGAGCGAACAGGATTAGATACCCCTGTAGTCC</w:t>
      </w:r>
    </w:p>
    <w:p w14:paraId="20BA55ED">
      <w:pPr>
        <w:rPr>
          <w:rFonts w:hint="eastAsia"/>
        </w:rPr>
      </w:pPr>
      <w:r>
        <w:rPr>
          <w:rFonts w:hint="eastAsia"/>
        </w:rPr>
        <w:t>&gt;OTU018359</w:t>
      </w:r>
    </w:p>
    <w:p w14:paraId="068E874D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CGAAGGCTTCCGGGCGAACAGTCCGGAAGCTTGACGGTACTGCCAGAGGAAGCCCCGGCTAACTACGTGCCAGCAGCCGCGGTAATACGTAGGGGGCAAGCGTTGTCCGGAATCACTGGGCTTAAAGCGTGTGTAGGCGGATGCCTAAGTACCTTGTGAAATCCCACGGCTCAACCGTGGAACTGCTGGGTATACTGGGTGTCTTGAGCCACCTAGGGGCGAGCGGAACAGACGGTGGAGCGGTGAAATGCGTAGATATCGTCTGGAACGCCAATGGTGAAGACAGCTCGCTGGGGGTGCGCTGACGCTGAGACACGAAAGCCAGGGGAGCGAACGGGATTAGATACCCTTGTAGTCC</w:t>
      </w:r>
    </w:p>
    <w:p w14:paraId="0731B542">
      <w:pPr>
        <w:rPr>
          <w:rFonts w:hint="eastAsia"/>
        </w:rPr>
      </w:pPr>
      <w:r>
        <w:rPr>
          <w:rFonts w:hint="eastAsia"/>
        </w:rPr>
        <w:t>&gt;OTU018360</w:t>
      </w:r>
    </w:p>
    <w:p w14:paraId="5916F2DA">
      <w:pPr>
        <w:rPr>
          <w:rFonts w:hint="eastAsia"/>
        </w:rPr>
      </w:pPr>
      <w:r>
        <w:rPr>
          <w:rFonts w:hint="eastAsia"/>
        </w:rPr>
        <w:t>CCTACGGGCGGCAGCAGTGGGGAATCTTGGGCAATGGGGGAAACCCTGACCCAGCGACGCCGCGTGGGGGATGAAGGCCTTCGGGTTGTAAACCTCTTTCAGCAGGGAAGAAGCGAAAGTGACGGTACCTGCAGAAGAAGCGCCGGCTAACTACGTGCCAGCAGCCGCGGTAATACGTAGGGCGCAAGCGTTGTCCGGAATTATTGGGCGTAAAGCGCGCGCAGGCGGTTTCTTAAGTGTGAAGTGAAATCTCCAGGGCTCAACCCGGAAACCGCTTCGCATACTGGCAGACTGGAGGAAGGCAGAGGTAACTGGAATTCCTGGTGTAGCGGTGAAATGCGTAGATATCTGGAGGAACACCGGTGGCGAAGGCGACATCCTGGACCGGTATTGACGCTGAGGCGCGAAAGCCAGGGGAGCAAACGGGATTAGATACCCCAGTAGCC</w:t>
      </w:r>
    </w:p>
    <w:p w14:paraId="7CFA2A75">
      <w:pPr>
        <w:rPr>
          <w:rFonts w:hint="eastAsia"/>
        </w:rPr>
      </w:pPr>
      <w:r>
        <w:rPr>
          <w:rFonts w:hint="eastAsia"/>
        </w:rPr>
        <w:t>&gt;OTU018361</w:t>
      </w:r>
    </w:p>
    <w:p w14:paraId="716C4A28">
      <w:pPr>
        <w:rPr>
          <w:rFonts w:hint="eastAsia"/>
        </w:rPr>
      </w:pPr>
      <w:r>
        <w:rPr>
          <w:rFonts w:hint="eastAsia"/>
        </w:rPr>
        <w:t>CCTACGGGGGGCAGCAGTGGGGAATATTGCACAATGGGCGAAAGCCTGATGCAGCGACGCCGCGTGGGGGATGACGGCCTTCGGGTTGTAAACCTCTTTTACCACTAACGCAGGCTCCACGTTCTCGTGGGGTTGACGGTAAGTGGGGAATAAGGACCGGCTAACTACGTGCCAGCAGCCGCGGTAATACGTAGGGGGCAAGCGTTATCCGGATTCACTGGGTTTAAAGGGTGCGTAGGAGGGCAGGGAAGTCCGTGGTGAAATCCTAGAGCTTAACTCTAGAACTGCCGTGGATACTCTCTGTCTTGAATCCCGTGGAGATGAGCGGAATATGTCATGTAGCGGTGAAATGCTTAGATATGACATAGAACACCGATAGCGAAGGCAGCTTGCTACACAGTCATTGACACTGAGGCACGAAAGCGTGGGGAGCAAACAGGATTAGATACCCGTGTAGTCC</w:t>
      </w:r>
    </w:p>
    <w:p w14:paraId="344778A0">
      <w:pPr>
        <w:rPr>
          <w:rFonts w:hint="eastAsia"/>
        </w:rPr>
      </w:pPr>
      <w:r>
        <w:rPr>
          <w:rFonts w:hint="eastAsia"/>
        </w:rPr>
        <w:t>&gt;OTU018362</w:t>
      </w:r>
    </w:p>
    <w:p w14:paraId="67E68CE1">
      <w:pPr>
        <w:rPr>
          <w:rFonts w:hint="eastAsia"/>
        </w:rPr>
      </w:pPr>
      <w:r>
        <w:rPr>
          <w:rFonts w:hint="eastAsia"/>
        </w:rPr>
        <w:t>CCTACGGGAGGCAGCAGTGGGGAATATTGGACAATGGGCGCAAGCCTGATCCAGCAATGCCGCGTGAGTGATGAAGGCCTTAGGGTTGTAAAGCTCTTTTAGCGGGGAAGATAATGACGGTACCCGCAGAATAAGCCCCGGCTAACTTCGTGCCAGCAGCCGCGGTAATACGAAGGGGGCTAGCGTTGTCCGGATTTATTGGGCGTAAAGAGCGTGTAGGCGGTCAGGTAGGTCGGTTGTGAAAACTGGAGGCTCAACCTTCAGAGGTCGACCGAAACCCCCTGGCTAGAGTCCGGGAGAGGAGAGTGGAATTCCTGGTGTAGCGGTGAAATGCGTAGATATCAAGAGGAACACCTGAGGTGAAGACGGGTTGCTGGGCTGACACTGACGCTGAGGCGCGAAAGCTAGGGGAGCAAACGGGATTAGATACCCCGGTAGTCC</w:t>
      </w:r>
    </w:p>
    <w:p w14:paraId="348D0F38">
      <w:pPr>
        <w:rPr>
          <w:rFonts w:hint="eastAsia"/>
        </w:rPr>
      </w:pPr>
      <w:r>
        <w:rPr>
          <w:rFonts w:hint="eastAsia"/>
        </w:rPr>
        <w:t>&gt;OTU018363</w:t>
      </w:r>
    </w:p>
    <w:p w14:paraId="1805C67F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TTTCGAGTTGTAAACCTCTTTCAGCAGGGACGAAGCGAAAGTGACGGTACCTGCAGAAGAAGCCCCGGCTAACTACGTGCCAGCAGCCGCGGTAAGACGTAGGGGGCGAGCGTTGTCCGGATTTATTGGGCGTAAAGCGCGCGCAGGCGGCAGCCTAAGTAAGGTGTGAAATCTCCCTGCTTAACGGGGAGGGTGCACTTTAGACTGGGCAGCTAGAGGACGGTAGAGGGGGGTGGAATTGCTGGTGTAGCGGTGAAATGCGTAGAGATCAGCAGGAACACCGGTGGCGAAGGCGGCCCTCTGGGGCTGTCCTGACGCTGAGGCGCGAAAGCTGGGGGAGCGAACAGGATTAGATACCCGAGTAGTCC</w:t>
      </w:r>
    </w:p>
    <w:p w14:paraId="5896D6B1">
      <w:pPr>
        <w:rPr>
          <w:rFonts w:hint="eastAsia"/>
        </w:rPr>
      </w:pPr>
      <w:r>
        <w:rPr>
          <w:rFonts w:hint="eastAsia"/>
        </w:rPr>
        <w:t>&gt;OTU018364</w:t>
      </w:r>
    </w:p>
    <w:p w14:paraId="1D376F08">
      <w:pPr>
        <w:rPr>
          <w:rFonts w:hint="eastAsia"/>
        </w:rPr>
      </w:pPr>
      <w:r>
        <w:rPr>
          <w:rFonts w:hint="eastAsia"/>
        </w:rPr>
        <w:t>CCTACGGGAGGCAGCAGTAGGGAATCTTCCGCAATGGACGAAAGTCTGACGGAGCAACGCCGCGTGAGCGATGAAGGCCTTCGGGTCGTAAAGCTCTGTTGTTAGGGAAGAACAAGTATCGGAGTAACTGCCGGTACCTTGACGGTACCTAACCAGAAAGCCACGGCTAACTACGTGCCAGCAGCCGCGGTAATACGTAGGTGGCAAGCGTTGTCCGGAATTATTGGGCGTAAAGCGCGCGTAGGTGGTTCAGCAAGTTGGATGTGAAAGCCCCGGGCTCAACCTGGGAATGGCATTGGATACTGGCGAGCTAGAGTGCGGTAGAGGGTAGTGGAATTCCCGGTGTAGCAGTGAAATGCGTAGATATCTGGAGGAACATCCGTGGCGAAGGCGAGTCCCTGGACAACACCTGACACTGAGGCACGAAAGCTAGGGGAGCAAACAGGATTAGATACCCGAGTAGTCC</w:t>
      </w:r>
    </w:p>
    <w:p w14:paraId="63F41B16">
      <w:pPr>
        <w:rPr>
          <w:rFonts w:hint="eastAsia"/>
        </w:rPr>
      </w:pPr>
      <w:r>
        <w:rPr>
          <w:rFonts w:hint="eastAsia"/>
        </w:rPr>
        <w:t>&gt;OTU018365</w:t>
      </w:r>
    </w:p>
    <w:p w14:paraId="4CB736BE">
      <w:pPr>
        <w:rPr>
          <w:rFonts w:hint="eastAsia"/>
        </w:rPr>
      </w:pPr>
      <w:r>
        <w:rPr>
          <w:rFonts w:hint="eastAsia"/>
        </w:rPr>
        <w:t>CCTACGGGTGGCTGCAGTAAGGAATATTGGTCAATGGACGAAAGTCTGAACCAGCCATGCCGCGTGGAGGATGAAGGTCCTCTGGATTGTAAACTTCTTTTATATGGGACGAAAAAAGGGTTTTCTAACTCGTCTGACGGTACCATATGAATAAGCACCGGCTAACTACGTGCCAGCAGCCGCGGTAATACGTAGGTGGCAAGCGTTGTCCGGAATTACTGGGCGTAAAGCGCGGGTAGGCGGCTTGGTGCGTCCTGCGTGAAAGGGTCCGGCTCAACCGGGCCAGGGCGCGGGAGACGGCCAGGCTGGAGGGCAGCAGAGGCAGGTGGAATTCCTGGTGTAGCGGTGAAATGCGCAGATATCAGGAGGAACACCTACGGCGAAGGCAGCTCGCTGGGACGGTACTGACGCTGAGACGCGAAAGCGTGGGGAGCAAACAGGATTAGATACCCCAGTAGTCC</w:t>
      </w:r>
    </w:p>
    <w:p w14:paraId="73475A58">
      <w:pPr>
        <w:rPr>
          <w:rFonts w:hint="eastAsia"/>
        </w:rPr>
      </w:pPr>
      <w:r>
        <w:rPr>
          <w:rFonts w:hint="eastAsia"/>
        </w:rPr>
        <w:t>&gt;OTU018366</w:t>
      </w:r>
    </w:p>
    <w:p w14:paraId="7ABDE9EF">
      <w:pPr>
        <w:rPr>
          <w:rFonts w:hint="eastAsia"/>
        </w:rPr>
      </w:pPr>
      <w:r>
        <w:rPr>
          <w:rFonts w:hint="eastAsia"/>
        </w:rPr>
        <w:t>CCTACGGGGGGCTGCAGTCGAGAATCTTCGGCAATGGGCGCAAGCCTGACGCAGCGACGCCGCGTGGGGGATGACGGCCTTCGGGTTGTAAACCCCTGTTGCCCGGGACGAACATTGGGTTTCGACCCAACTGACGGTACCGGGTGAGGAAGCGCCGGCTAACTCTGTGCCAGCAGCCGCGGTAATACGGAGGGGGTTAGCGTTGTTCGGAATTACTGGGCGTAAAGCGCACGCAGGTGGCTGAGTCAGTCGATTGTGAAAGCCCTGGGCTTAACCTGGGAATTGCAGTCGATACTACTCAGCTAGAGTATGGGAGAGGGTAGTGGAATTCCCGGTGTAGCGGTGAAATGCGTAGATATCGGGAGGAACATCAGTGGCGAAGGCGACTACCTGGACCAGCACTGACACTGAGGCACGAAAGCGTGGGGAGCAAACAGGATTAGATACCCTAGTAGTCC</w:t>
      </w:r>
    </w:p>
    <w:p w14:paraId="25FFD1ED">
      <w:pPr>
        <w:rPr>
          <w:rFonts w:hint="eastAsia"/>
        </w:rPr>
      </w:pPr>
      <w:r>
        <w:rPr>
          <w:rFonts w:hint="eastAsia"/>
        </w:rPr>
        <w:t>&gt;OTU018367</w:t>
      </w:r>
    </w:p>
    <w:p w14:paraId="49C1B484">
      <w:pPr>
        <w:rPr>
          <w:rFonts w:hint="eastAsia"/>
        </w:rPr>
      </w:pPr>
      <w:r>
        <w:rPr>
          <w:rFonts w:hint="eastAsia"/>
        </w:rPr>
        <w:t>CCTACGGGGGGCAGCAGTGGGGAATATTGGTCAATGGACGCAAGTCTGAACCAGCCATGCCGCGTGAAGGATGAAGGTCCTCTGGATTGTAAACTTCTTTTATATGGGACGAAACCTCTTATTCTTAAGAGACTGACGGTACCATAGGAATAAGCACCGGCTAACTCCGTGCCAGCAGCCGCGGTAATACGGAGGGTGCAAGCGTTATCCGGATTCACTGGGTTTAAAGGGTGCGTAGGAGGGCAGGGAAGTCAGTGGTGAAAGCTTCCAGCTTAACTGGGAAACTGCCATTGAAACTGTGTGGCTTGAGTACAATTGAAGTGGGCGGAATACATCATGTAGCGGTGAAATGCTTAGATATGATGTAGAACACCGATTGCGAAGGCAGCTCTCTGGGACGGTACTGACGCTGAGACGCGAAAGCGTGGGGAGCGAACAGGATTAGATACCCCGGTAGTCC</w:t>
      </w:r>
    </w:p>
    <w:p w14:paraId="39B99D70">
      <w:pPr>
        <w:rPr>
          <w:rFonts w:hint="eastAsia"/>
        </w:rPr>
      </w:pPr>
      <w:r>
        <w:rPr>
          <w:rFonts w:hint="eastAsia"/>
        </w:rPr>
        <w:t>&gt;OTU018368</w:t>
      </w:r>
    </w:p>
    <w:p w14:paraId="79C9E191">
      <w:pPr>
        <w:rPr>
          <w:rFonts w:hint="eastAsia"/>
        </w:rPr>
      </w:pPr>
      <w:r>
        <w:rPr>
          <w:rFonts w:hint="eastAsia"/>
        </w:rPr>
        <w:t>CCTACGGGGGGCAGCAGTGGGGAATCTTCCGCAATGGACGAAAGTCTGACGGAGCAACGCCGCGTGAGCGACGAAGGCCTTCGGGTCGTAAAGCTCTGTTGTCAGGGAAGAACAAGTGCGGGAGTAACTGCCCGCACCTTGACGGTACCTGACCAGAAAGCCACGGCTAACTACGTGCCAGCAGCCGCGGTAATACGTAGGGTGCGAGCGTTAATCGGAATTACTGGGCGTAAAGGGTGCGCAGGCGGTTCTGTAAGTCAGATGTGAAATCCCCGGGCTTAACCTGGGAATTGCGTTTGAAACTACAGGGCTAGAGTGTAGCAGAGGGGGGTGGAATTCCATGTGTAGCAGTGAAATGCGTAGATATCTGGAGGAATACCGGTGGCGAAGGCGGCATCCTGGACCATTACTGACGCTGAGGCGCGAAAGCTAGGGGAGCAAACGGGATTAGATACCCCAGTAGTCC</w:t>
      </w:r>
    </w:p>
    <w:p w14:paraId="4F9868F6">
      <w:pPr>
        <w:rPr>
          <w:rFonts w:hint="eastAsia"/>
        </w:rPr>
      </w:pPr>
      <w:r>
        <w:rPr>
          <w:rFonts w:hint="eastAsia"/>
        </w:rPr>
        <w:t>&gt;OTU018369</w:t>
      </w:r>
    </w:p>
    <w:p w14:paraId="5410369C">
      <w:pPr>
        <w:rPr>
          <w:rFonts w:hint="eastAsia"/>
        </w:rPr>
      </w:pPr>
      <w:r>
        <w:rPr>
          <w:rFonts w:hint="eastAsia"/>
        </w:rPr>
        <w:t>CCTACGGGAGGCTGCAGTAGGGAATCTTCCGCAATGGACGAAAGTCTGACGGAGCAACGCCGCGTGAACGATGAAGGCCTTCGGGTCGTAAAGTTCTGTTGTTAGGGAAGAACAAGTACCGGAGTAACTGCCGGTACCTTGACGGTACCTAACCAGAAAGCCACGGCTAACTACGTGCCAGCAGCCGCGGTAATACGGAGGGGGCTAGCGTTGTTCGGAATTACTGGGCGTAAAGCGCACGTAGGCGGCTTTGTAAGTTAGAGGTGAAAGCCCGGAGCTCAACCTGGGAATGGCATTGGATACTGGCGACCTAGAGTGCGGTAGAGGGGTGTGGAATTCCCGGTGTAGCAGTGAAATGCGTAGATATCGGGAGGAACATCTGTGGCGAAGGCGACACCCTGGACCAGCACTGACACTGAGGCACGAAAGCGTGGGGAGCAAACAGGATTAGATACCCCGGTAGTCC</w:t>
      </w:r>
    </w:p>
    <w:p w14:paraId="1FDF6040">
      <w:pPr>
        <w:rPr>
          <w:rFonts w:hint="eastAsia"/>
        </w:rPr>
      </w:pPr>
      <w:r>
        <w:rPr>
          <w:rFonts w:hint="eastAsia"/>
        </w:rPr>
        <w:t>&gt;OTU018370</w:t>
      </w:r>
    </w:p>
    <w:p w14:paraId="6061C304">
      <w:pPr>
        <w:rPr>
          <w:rFonts w:hint="eastAsia"/>
        </w:rPr>
      </w:pPr>
      <w:r>
        <w:rPr>
          <w:rFonts w:hint="eastAsia"/>
        </w:rPr>
        <w:t>CCTACGGGAGGCTGCAGTGGGGAATATTGGACAATGGGCGAAAGCCTGATCCAGCCATGCCGCGTGAGTGATGAAGGCCTTAGGGTTGTAAAGCTCTTTCGTCCGGGACGATAATGACGGTACCGGGAGAAGAAGCACCGGCTAACTCTGTGCCAGCAGCCGCGGTAATACAGAGGGTGCAAGCGTTGTTCGGAATTATTGGGCGTAAAGCGCGCGTAGGTGGCGCTCCAAGTCTGTGGTGAAAGCTCGACGCTCAACGTCGAGTCGGCCACGGAGACTGGAGGGCTCGAGCACTGTAGGGGCAGATGGAATTCCGGGTGTAGCGGTGGAATGCGTAGAGATCCGGAAGAACACCGGTGGCGAAGGCGGTCTGCTGGGCAGTTGCTGACACTGAGGCGCGACAGCGTGGGGAGCAAACAGGATTAGATACCCGTGTAGTCC</w:t>
      </w:r>
    </w:p>
    <w:p w14:paraId="63B5E0FA">
      <w:pPr>
        <w:rPr>
          <w:rFonts w:hint="eastAsia"/>
        </w:rPr>
      </w:pPr>
      <w:r>
        <w:rPr>
          <w:rFonts w:hint="eastAsia"/>
        </w:rPr>
        <w:t>&gt;OTU018371</w:t>
      </w:r>
    </w:p>
    <w:p w14:paraId="6EE0960B">
      <w:pPr>
        <w:rPr>
          <w:rFonts w:hint="eastAsia"/>
        </w:rPr>
      </w:pPr>
      <w:r>
        <w:rPr>
          <w:rFonts w:hint="eastAsia"/>
        </w:rPr>
        <w:t>CCTACGGGGGGCAGCAGCCAGGAATCTTGGACAATGGGGGAAACCCTGATCCAGCGATGCCGCGTGGGTGAAGAAGGCCTGCGGGTTGTAAAGCCCTTTCAGTGGGGAAGAAAAACGGAGTGTGAACAGCGCTTCGTCGTGACGTTACCCACAGAAGAAGCACCGGCTAACTCCGTGCCAGCAGCCGCGGTAATACGGAGGGTGCGAGCGTTGCTCGGAATTATTGGGCGTAAAGGGTAGGTAGGTGGTCTTGTTTGTCTGGGGTGAAATCCTTGAGCTTAACTCAAGAAGTGCCCTAGAAACGGCAAGACTAGAGTCCTGGAGAGGGTCGTGGAATTCCCGGTGTAGCGGTGAAATGCGTAGAGATCGGGAGGAACACCAGAGGCGAAAGCGGCGACCTGGACAGGTACTGACACTCAACTACGAAAGCGTGGGGAGCAAACAGGATTAGATACCCCAGTAGTCC</w:t>
      </w:r>
    </w:p>
    <w:p w14:paraId="1CF4A328">
      <w:pPr>
        <w:rPr>
          <w:rFonts w:hint="eastAsia"/>
        </w:rPr>
      </w:pPr>
      <w:r>
        <w:rPr>
          <w:rFonts w:hint="eastAsia"/>
        </w:rPr>
        <w:t>&gt;OTU018372</w:t>
      </w:r>
    </w:p>
    <w:p w14:paraId="2B3E9345">
      <w:pPr>
        <w:rPr>
          <w:rFonts w:hint="eastAsia"/>
        </w:rPr>
      </w:pPr>
      <w:r>
        <w:rPr>
          <w:rFonts w:hint="eastAsia"/>
        </w:rPr>
        <w:t>CCTACGGGGGGCTGCAGTAGGGAATCTTGCGCAATGGGCGAAAGCCTGACGCAGCGACGCCGCGTGAGGGATGAATGCCTTCGGGTTGTAAACCTCTTTCAGCAGGGACGAAGCCTCACGGTGACGGTACCTGCAGAAGAAGCCCCGGCTAACTACGTGCCAGCAGCCGCGGTAATACGTAGGGGGCAAGCGTTGTCCGGAATTATTGGGCGTAAAGAGCTCGTAGGCGGTTTGTCACGTCTGCTGTGAAAACGCGAGGCTCAACCTCGCGCCTGCAGTGGGTACGGGCAGACTAGAGTGCGGAAGAGGCGAGTGGAATTCCTGGTGTAGCGGTGAAATGCGCAGATATCAGGAGGAACACCAATTGCGAAGGCAGCTCGCTGGGACGTTACTGACGCTGAGACGCGAAAGCGTGGGGAGCGAACAGGATTAGATACCCGAGTAGTCC</w:t>
      </w:r>
    </w:p>
    <w:p w14:paraId="5EFF79B7">
      <w:pPr>
        <w:rPr>
          <w:rFonts w:hint="eastAsia"/>
        </w:rPr>
      </w:pPr>
      <w:r>
        <w:rPr>
          <w:rFonts w:hint="eastAsia"/>
        </w:rPr>
        <w:t>&gt;OTU018373</w:t>
      </w:r>
    </w:p>
    <w:p w14:paraId="6F0B2130">
      <w:pPr>
        <w:rPr>
          <w:rFonts w:hint="eastAsia"/>
        </w:rPr>
      </w:pPr>
      <w:r>
        <w:rPr>
          <w:rFonts w:hint="eastAsia"/>
        </w:rPr>
        <w:t>CCTACGGGCGGCTGCAGTAGGGAATCTTCCACAATGGGCGAAAGCCTGATGGAGCAACGCCGCGTGAGCGAAGAAGGTCTTCGGATCGTAAAGCTCTGTTGTAAGGGAAGAACAAGTGCAGTAGTAACTGGCTGCACCTTGACGGTACCTTACTAGAAAGCCACGGCTAACTACGTGCCAGCAGCCGCGGTAATACGTAGGGAGCAAGCGTTGTTCGGATTTACTGGGCGTAAAGGGCGCGTAGGCGGCCTTTTAAGTCTGATGTGAAAGCCCGGGGCTCAACCCCGGTTCGCACCGGAAACTGGGCAGCTTGAGTGCAGGAGAGGAAAGTGGAATTCCACGTGTAGCGGTGAAATGCGTAGATATGTGGAGGAACACCGATGGCGAAGGCAGCCTCCTGGGCCAACACTGACGCTCATGCACGAAAGCGTGGGGAGCAAACGGGATTAGATACCCCAGTAGTCC</w:t>
      </w:r>
    </w:p>
    <w:p w14:paraId="3BC0DD3D">
      <w:pPr>
        <w:rPr>
          <w:rFonts w:hint="eastAsia"/>
        </w:rPr>
      </w:pPr>
      <w:r>
        <w:rPr>
          <w:rFonts w:hint="eastAsia"/>
        </w:rPr>
        <w:t>&gt;OTU018374</w:t>
      </w:r>
    </w:p>
    <w:p w14:paraId="4B651556">
      <w:pPr>
        <w:rPr>
          <w:rFonts w:hint="eastAsia"/>
        </w:rPr>
      </w:pPr>
      <w:r>
        <w:rPr>
          <w:rFonts w:hint="eastAsia"/>
        </w:rPr>
        <w:t>CCTACGGGTGGCAGCAGTGAGGAATATTGCGCAATGGGGGCAACCCTGACGCAGCCATGCCGCGTGTGTGAAGAAGGCCTTCGGGTTGTAAAGCACTTTCAGAGGGGAGGAAATGGTACGGGCTAATACTCCGTGCACTTGACGCTACCCTCAGAAGAAGCCCCGGCTAACTCTGTGCCAGCAGCCGCGGTAATACGGAGGGTGCAAGCGTTATCCGGATTCACTGGGTTTAAAGGGTGCGTAGGCGGAATTGTAAGTCCGTGGTGAAATCTCCAAGCTTAACTTGGAAACTGCCGTGGATACTATAGTTCTTGAATGTTGTGGAGGTTTGCGGAATATGTCATGTAGCGGTGAAATGCTTAGATATGACATAGAACACCGATTGCGAAGGCAGCAGGCTACACAAATATTGACGCTGAGGCACGAAAGCGTGGGGATCAAACAGGATTAGATACCCGTGTAGTCC</w:t>
      </w:r>
    </w:p>
    <w:p w14:paraId="1C611BE4">
      <w:pPr>
        <w:rPr>
          <w:rFonts w:hint="eastAsia"/>
        </w:rPr>
      </w:pPr>
      <w:r>
        <w:rPr>
          <w:rFonts w:hint="eastAsia"/>
        </w:rPr>
        <w:t>&gt;OTU018375</w:t>
      </w:r>
    </w:p>
    <w:p w14:paraId="0D048886">
      <w:pPr>
        <w:rPr>
          <w:rFonts w:hint="eastAsia"/>
        </w:rPr>
      </w:pPr>
      <w:r>
        <w:rPr>
          <w:rFonts w:hint="eastAsia"/>
        </w:rPr>
        <w:t>CCTACGGGTGGCTGCAGTAGGGAATCTTCCGCAATGGGCGAAAGCCTGACGCAGCAACGCCGCGTGTGTGATGAAGGTCTTCGGATCGTAAAGCACTGTCGCGAGGGACGAATAAGGGACGGGCGAACAGTCCGTTTCGATGACGGTACCTCGAGAGGAAGCACCGGCTAACTCTGTGCCAGCAGCCGCGGTAATACAGAGGGTGCGAGCGTTAATCGGAATTACTGGGCGTAAAGGGCGCGTAGGCGGTGCGGTAAGTCTGTTGTGAAATCTCTGGGCTCAACTCAGAGTCTGCAACGGAAACTGCCGTGCTTGAGTATGGGAGAGGTGAGTGGAATTCCCGGTGTAGCGGTGAAATGCGTAGATATCGGGAGGAACACCAGTGGCGAAGGCGGCCACCTGGACGGATACTGACGCTCATGCACGAAAGCGTGGGGAGCAAACAGGATTAGATACCCCTGTAGTCC</w:t>
      </w:r>
    </w:p>
    <w:p w14:paraId="60A410F4">
      <w:pPr>
        <w:rPr>
          <w:rFonts w:hint="eastAsia"/>
        </w:rPr>
      </w:pPr>
      <w:r>
        <w:rPr>
          <w:rFonts w:hint="eastAsia"/>
        </w:rPr>
        <w:t>&gt;OTU018376</w:t>
      </w:r>
    </w:p>
    <w:p w14:paraId="49E614F0">
      <w:pPr>
        <w:rPr>
          <w:rFonts w:hint="eastAsia"/>
        </w:rPr>
      </w:pPr>
      <w:r>
        <w:rPr>
          <w:rFonts w:hint="eastAsia"/>
        </w:rPr>
        <w:t>CCTACGGGTGGCTGCAGTCGAGAATCTTGGTCAATGCACGAAAGTGTGAACCAGCGACGCCGCGTGAAGGATGAAGGTCCTCTGGATTGTAAACTTCTTTTATCTGGGAAGAAATGCCAGAAATCTTTTTGGTTTGACGGTACCAGATGAATAAGCACCGGCTAACTCCGTGCCAGCAGCCGCGGTCATACGGAGGATCCAAGCGTTATCCGGAATTACTGGGCGTAAAGAGTTGCGTAGGTGGCATAGTAAGTTAGCAGTGAAATCGTGTGGCTCAACCATACTCACATTGCTAAAACTGCTAAGCTAGAGGATGAGAGAGGTCGTTGGAATTCCCTGTGTAGGAGTGAAATCCGTAGATATAGGGAGGAACACCGATGGCGTAGGCAGACGACTGGCTCATTCCTGACACTAAGGCACGAAAGCGTGGGGAGCAAACGGGATTAGATACCCTTGTAGTCC</w:t>
      </w:r>
    </w:p>
    <w:p w14:paraId="68CB93A8">
      <w:pPr>
        <w:rPr>
          <w:rFonts w:hint="eastAsia"/>
        </w:rPr>
      </w:pPr>
      <w:r>
        <w:rPr>
          <w:rFonts w:hint="eastAsia"/>
        </w:rPr>
        <w:t>&gt;OTU018377</w:t>
      </w:r>
    </w:p>
    <w:p w14:paraId="7E7EDD68">
      <w:pPr>
        <w:rPr>
          <w:rFonts w:hint="eastAsia"/>
        </w:rPr>
      </w:pPr>
      <w:r>
        <w:rPr>
          <w:rFonts w:hint="eastAsia"/>
        </w:rPr>
        <w:t>CCTACGGGCGGCTGCAGTAAGGAATATTGGGCAATGGATGCAAGTCTGAACCAGCCATGCCGCGTGCAGGAAGAAGGCCTTCTGGGTTGTAAACTGCTTTTGCCGGGGGATAAAATTCCCATGCGTGGGAAATTGAAGGTACCCGGTGAATAAGCCACGGCTAACTACGTGCCAGCAGCCGCGGTAATACGTAGGGTGCGAGCGTTAATCGGAATTACTGGGCGTAAAGCGTGCGCAGGCGGTTCGCCGTGTCCTGTGTGAAAGCCCCGGGCTCAACCTGGGAACTGCATCCAAAACTGGCAAGCTAGAGTACGGTAGAGGGTGGTGGAATTTCCTGTGTAGCGGTGAAATGCGTAGATATCAAGAGGAACACCTGAGGTGAAGACGGGTTGCTGGGCTGACACTGACGCTGAGGCGCGAAAGCTAGGGGAGCAAACGGGATTAGATACCCCAGTAGTCC</w:t>
      </w:r>
    </w:p>
    <w:p w14:paraId="0643F8AF">
      <w:pPr>
        <w:rPr>
          <w:rFonts w:hint="eastAsia"/>
        </w:rPr>
      </w:pPr>
      <w:r>
        <w:rPr>
          <w:rFonts w:hint="eastAsia"/>
        </w:rPr>
        <w:t>&gt;OTU018378</w:t>
      </w:r>
    </w:p>
    <w:p w14:paraId="5A55EAEB">
      <w:pPr>
        <w:rPr>
          <w:rFonts w:hint="eastAsia"/>
        </w:rPr>
      </w:pPr>
      <w:r>
        <w:rPr>
          <w:rFonts w:hint="eastAsia"/>
        </w:rPr>
        <w:t>CCTACGGGCGGCAGCAGTGGGGAATTTTCCGCAATGGGCGAAAGCCTGACGGAGCAATGCCGCGTGGAGGTAGAAGGCCCACGGGTCGTGAACTTCTTTTCCCGGAGAAGAAGCAATGACGGTATCTGGGGAATAAGCATCGGCTAACTCTGTGCCAGCAGCCGCGGTAATACAGAGGATGCAAGCGTTGTCCGGATTTACTGGGCGTAAAGCGTATGCAGGTGGTCCGCTATGTGCCGTGTGACAATCGGAGGCTTAACCTCCGACGGCCACGGTAGACAGGTGGACTGGAGGCAGGGAGAGGGCTGTGGAATACCCGGTGGAGCGGTGAAATGCGTAGATATGTGGAGGAATACCGATGGCGAAGGCAGCCCCCTGGGATAACACTGACGCTCATGCACGAAAGCGTGGGGAGCAAACAGGATTAGATACCCGTGTAGTCC</w:t>
      </w:r>
    </w:p>
    <w:p w14:paraId="3402E9B9">
      <w:pPr>
        <w:rPr>
          <w:rFonts w:hint="eastAsia"/>
        </w:rPr>
      </w:pPr>
      <w:r>
        <w:rPr>
          <w:rFonts w:hint="eastAsia"/>
        </w:rPr>
        <w:t>&gt;OTU018379</w:t>
      </w:r>
    </w:p>
    <w:p w14:paraId="18DF6255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CGGGCATTCCTGCCCGATTGACGGTACCATAGGAATAAGCACCGGCTAACTCCGTGCCAGCAGCCGCGGTAATACAGAGGGTGCGAGCGTTGTCCGGAATCACTGGGCGTAAAGGGCGCGTAGGCGGTCTGCTAAGCGTGTGGCTCAACCATACATCCATTATCTAAACTGCTCAGCTAGAGGACGAGAGAGGTAGATGGAATTCCTGATGTAGGGGTAATATCCGTAGATATCAGGAGGAACACCGATGGCGTAAGCAGTCTACTGGCTCGTTCCTGACACTAAGGCACGAAAGCGTGGGGAGCAAACAGGATTAGATACCCCTGTAGTCC</w:t>
      </w:r>
    </w:p>
    <w:p w14:paraId="4DFD23C3">
      <w:pPr>
        <w:rPr>
          <w:rFonts w:hint="eastAsia"/>
        </w:rPr>
      </w:pPr>
      <w:r>
        <w:rPr>
          <w:rFonts w:hint="eastAsia"/>
        </w:rPr>
        <w:t>&gt;OTU018380</w:t>
      </w:r>
    </w:p>
    <w:p w14:paraId="51F75A80">
      <w:pPr>
        <w:rPr>
          <w:rFonts w:hint="eastAsia"/>
        </w:rPr>
      </w:pPr>
      <w:r>
        <w:rPr>
          <w:rFonts w:hint="eastAsia"/>
        </w:rPr>
        <w:t>CCTACGGGGGGCTGCAGTAGGGAATATTGCACAATGGGCGAAAGCCTGATGCAGCGACGCCGCGTGAGGGATGACGGCCTTCGGGTTGTAAACCTCTTTCAGCAGGGACGAAGCGCAAGTGACGGTACCTGCAGAAGAAGCGCCGGCCAACTACGTGCCAGCAGCCGCGGTAAGACGTAGGGCGCGAGCGTTGTCCGGATTTATTGGGCGTAAAGGGCTCGTAGGTGGCCAACTCAGTCAGACGTGAAATCCCTCGGCTTAACCGGGGAACTGCGTCTGATACTGGATGGCTTGAATCCGGGAGAGGGATGCGGAATTCCGGGTGTAGCGGTGGAATGCGTAGAGATCCGGAAGAACACCGGTGGCGAAGGCGGTCTGCTGGGCAGTGGGAGTGCAAACTCCTTATAGCCGACACTGAGGCGCGACAGCGTGGGGAGCAAACAGGATTAGATACCCCTGTAGTCC</w:t>
      </w:r>
    </w:p>
    <w:p w14:paraId="61ECF508">
      <w:pPr>
        <w:rPr>
          <w:rFonts w:hint="eastAsia"/>
        </w:rPr>
      </w:pPr>
      <w:r>
        <w:rPr>
          <w:rFonts w:hint="eastAsia"/>
        </w:rPr>
        <w:t>&gt;OTU018381</w:t>
      </w:r>
    </w:p>
    <w:p w14:paraId="6A8B1AF5">
      <w:pPr>
        <w:rPr>
          <w:rFonts w:hint="eastAsia"/>
        </w:rPr>
      </w:pPr>
      <w:r>
        <w:rPr>
          <w:rFonts w:hint="eastAsia"/>
        </w:rPr>
        <w:t>CCTACGGGTGGCAGCAGTGGGGAATTTTGGACAATGGGGGCAACCCTGATCCAGCCATTCCGCGTGAGTGAAGAAGGCCTTCGGGTTGTAAAGCTCTTTCGCAAGGGAAGAAAACTTATCCAATAACACTGGATGAGGCTGACGGTACCTTGATAAGAAGCACCGGCTAACTACGTGCCAGCAGCCGCGGTAATACGTAGGGTGCGAGCGTTAATCGGAATTACTGGGCGTAAAGCGTGCGCAGGCGGTTTTGTAAGTCAGATGTGAAATCCCCGGGCTCAACCTGGGAACTGCGTTCGAGACTGCATTGCTAGAGTATGGGAGAGGGAAGTGGAATTTCCGGTGTAGCGGTGAAATGCGTAGATATCGGAAGGAACATCAGTGGCGAAGGCGGCTTTCTGGACGGTAACTGACGCTGAGACGCGAAAGCGTGGGGAGCAAACAGGATTAGATACCCTGGTAGTCC</w:t>
      </w:r>
    </w:p>
    <w:p w14:paraId="482F6EFF">
      <w:pPr>
        <w:rPr>
          <w:rFonts w:hint="eastAsia"/>
        </w:rPr>
      </w:pPr>
      <w:r>
        <w:rPr>
          <w:rFonts w:hint="eastAsia"/>
        </w:rPr>
        <w:t>&gt;OTU018382</w:t>
      </w:r>
    </w:p>
    <w:p w14:paraId="1370E757">
      <w:pPr>
        <w:rPr>
          <w:rFonts w:hint="eastAsia"/>
        </w:rPr>
      </w:pPr>
      <w:r>
        <w:rPr>
          <w:rFonts w:hint="eastAsia"/>
        </w:rPr>
        <w:t>CCTACGGGTGGCTGCAGTAGGGAATATTGCTTAATGGGCGCAAGCCTGAAGCAGCAACGCCGCGTGTGCGATGACGGCCTTCGGGTTGTAAAGCACTTTCGGTGGGGAGAAGGAGGCTGTAGCGAATACCTACAGCGGACGATGTTACCCACAGAAGAAGCACCGGCTAACTCTGTGCCAGCAGCCGCGGTAATACAGAGGGTGCGAGCGTTAATCGGAATTACTGGGCGTAAAGGGTGCGTAGGTGGTTAATGAAGTCAGGTGTGAAATTCCCGAGCTCAACTTGGGGACTGCGCCTGATACTGGTTGGCTAGAGTCCTGTAGAGGGAAGTGGAATTTCCGGTGTAGCGGTGAAATGCTTAGATATGACATAGAACACCGATTGCGAAGGCAGCTCACTACACGAATATTGACTCTGAGGCACGAAAGCGTGGGGATCAAACAGGATTAGATACCCTTGTAGTCC</w:t>
      </w:r>
    </w:p>
    <w:p w14:paraId="53398B42">
      <w:pPr>
        <w:rPr>
          <w:rFonts w:hint="eastAsia"/>
        </w:rPr>
      </w:pPr>
      <w:r>
        <w:rPr>
          <w:rFonts w:hint="eastAsia"/>
        </w:rPr>
        <w:t>&gt;OTU018383</w:t>
      </w:r>
    </w:p>
    <w:p w14:paraId="43618819">
      <w:pPr>
        <w:rPr>
          <w:rFonts w:hint="eastAsia"/>
        </w:rPr>
      </w:pPr>
      <w:r>
        <w:rPr>
          <w:rFonts w:hint="eastAsia"/>
        </w:rPr>
        <w:t>CCTACGGGTGGCTGCAGTAAGGAATATTGGACAATGGAGGCAACTCTGATCCAGCCATGCCGCGTGCAGGAAGACGGCCCTATGGGTTGTAAACTGCTTTTATCAGGGAAGAACTTTTCTTACGTGTAAGAAGTTGACGGTACCTGAGGAATAAGGATCGGCTAACTCCGTGCCAGCAGCCGCGGTAATACGGAGGATCCGAGCGTTATCCGGATTTATTGGGTTTAAAGGGTGCGTAGGTGGCCTGGTAAGTCAGTGGTGAAAGTTTTCGGCTTAACCGGAAAATTGCCATTGATACTGTCGGGCTTGAGGCCGGGAGGGGGTAGCGGAATTCCCAGTGTAGCGGTGAAATGCGTAGATATTGGGAGGAACACCGGTGGCGAAGGCGGCTACCTGGACCGGTTCTGACGCTGATGCGCGAAAGCGTGGGTAGCAAACAGGATTAGATACCCTTGTAGTCC</w:t>
      </w:r>
    </w:p>
    <w:p w14:paraId="36D3E659">
      <w:pPr>
        <w:rPr>
          <w:rFonts w:hint="eastAsia"/>
        </w:rPr>
      </w:pPr>
      <w:r>
        <w:rPr>
          <w:rFonts w:hint="eastAsia"/>
        </w:rPr>
        <w:t>&gt;OTU018384</w:t>
      </w:r>
    </w:p>
    <w:p w14:paraId="78B2C377">
      <w:pPr>
        <w:rPr>
          <w:rFonts w:hint="eastAsia"/>
        </w:rPr>
      </w:pPr>
      <w:r>
        <w:rPr>
          <w:rFonts w:hint="eastAsia"/>
        </w:rPr>
        <w:t>CCTACGGGCGGCAGCAGTAGGGAATCTTCCACAATGGGCGAAAGCCTGATGGAGCAACGCCGCGTGAGCGAAGAAGGTCTTCGGATCGTAAAGCTCTGTTGTAAGGGAAGAACAAGTGCAGTAGTAACTGGCTGCACCTTGACGGTACCTTACTAGAAAGCCACGGCTAACTACGTGCCAGCAGCCGCGGTAATACGGAGGGTGCGAGCGTTGTTCGGAATTATTGGGCGTAAAGCGCGCGCAGGCGGTGGTTTAAGTCTACCTGTGAAAGACCGGGGCTCAACCCCGTGTTGGCAGGAGATACTGGGCCGCTGGAGACAGGCAGAGGCGAGTGGAATTCCGGGTGTAGCGGTGGAATGCGTAGAGATGTGGAGGAACACCAGTGGCGAAGGCGAGTCCCTGGACAACACCTGACACTGAGGCACGAAAGCCGGGGGAGCAAACAGGATTAGATACCCGAGTAGTCC</w:t>
      </w:r>
    </w:p>
    <w:p w14:paraId="34B9D836">
      <w:pPr>
        <w:rPr>
          <w:rFonts w:hint="eastAsia"/>
        </w:rPr>
      </w:pPr>
      <w:r>
        <w:rPr>
          <w:rFonts w:hint="eastAsia"/>
        </w:rPr>
        <w:t>&gt;OTU018385</w:t>
      </w:r>
    </w:p>
    <w:p w14:paraId="39C02BA2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CGGAAAGAAATCGCACTGGTTAATACCTGGTGTGGATGACGGTACCGGAAGAATAAGGACCGGCTAACTACGTGCCAGCAGCCGCGGTAATACAGAGGGTGCAAACGTTGTTCGGAATTACTGGGCGTAAAGCGCGTGTAGGCTGCCCCGCAAGTCGGATGTGAAAGCCCTGGGCTCAACCTAGGAAGTGCATTCGAAACTGCGGGGCTGGAGTCCTGGAGAGGATAGCGGAATTCTCGGTGTAGAGGTGAAATTCGTAGATATCGAGAGGAACACCGGTGGCGAAGGCGGCTATCTGGACAGTGACTGACGCTGAGACGCGAAAGCGTGGGGAGCAAACAGGATTAGATACCCCAGTAGTCC</w:t>
      </w:r>
    </w:p>
    <w:p w14:paraId="7B210C26">
      <w:pPr>
        <w:rPr>
          <w:rFonts w:hint="eastAsia"/>
        </w:rPr>
      </w:pPr>
      <w:r>
        <w:rPr>
          <w:rFonts w:hint="eastAsia"/>
        </w:rPr>
        <w:t>&gt;OTU018386</w:t>
      </w:r>
    </w:p>
    <w:p w14:paraId="1B0D8111">
      <w:pPr>
        <w:rPr>
          <w:rFonts w:hint="eastAsia"/>
        </w:rPr>
      </w:pPr>
      <w:r>
        <w:rPr>
          <w:rFonts w:hint="eastAsia"/>
        </w:rPr>
        <w:t>CCTACGGGGGGCAGCAGTGGGGAATCTTGCGCTAATGCGGGAAACCGTGACGCAGCGACGCCGCGTGAGGGAAGAAGGCCTTCGGGTTGTAAACCTCTTTCAGGAGGGACGAAGCTACTCGGGTTAATAGCCCAGAGGGTGACGGTACCTCCAGAAGAAGCCCCGGCTAACTACGTGCCAGCAGCCGCGGTAATACGTAGGGGGCAAGCGTTGTCCGGATTTACTGGGCGTAAAGCGAACGCAGGCGGATCTTTAAGTAGGAAGTGAAAGGTTGGAGCTCAACTCTAACACTGCTCCCTATACTGGAGATCTTGAGTGCCGGAGAGGAAAACGGAACAAGTTGTGTAGCGGTGAAATGCGTTGATATAACTTGGAACACCAATGGCGAAGGCGACTTCCTGGCCTGTTCTTGACGCTGAGGCGCGAAAGCTAGGGGAGCAAACGGGATTAGATACCCCAGTAGTCC</w:t>
      </w:r>
    </w:p>
    <w:p w14:paraId="4B3544A0">
      <w:pPr>
        <w:rPr>
          <w:rFonts w:hint="eastAsia"/>
        </w:rPr>
      </w:pPr>
      <w:r>
        <w:rPr>
          <w:rFonts w:hint="eastAsia"/>
        </w:rPr>
        <w:t>&gt;OTU018387</w:t>
      </w:r>
    </w:p>
    <w:p w14:paraId="7B854733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CAGCTAATACCTTGCTGTTTTGACGTTACCAACAGAATAAGCACCGGCTAACTTCGTGCCAGCAGCCGCGGTAATACAGAGGGTGCAAGCGTTGTCCGGATTTACTGGGCGTACAGCGCGCGCAGGTGGTCCACTATGTGCCGTGTGACAATTGGAGGCTTAACCTCCAGCGGCCACGGTAGACAGGTGGACTGGAGGCAGGGAGAGGGCTGTGGAATACCCGGTGGAGCGGTGAAATGCGTAGAGATCGGGTGGAACACCAGCGGCGAAGGCGGCAGCCTGGCCCTGTACTGACACTGAGGCGCGAGAGCGTGGGGAGCGAACAGGATTAGATACCCGAGTAGTCC</w:t>
      </w:r>
    </w:p>
    <w:p w14:paraId="34F0D9C6">
      <w:pPr>
        <w:rPr>
          <w:rFonts w:hint="eastAsia"/>
        </w:rPr>
      </w:pPr>
      <w:r>
        <w:rPr>
          <w:rFonts w:hint="eastAsia"/>
        </w:rPr>
        <w:t>&gt;OTU018388</w:t>
      </w:r>
    </w:p>
    <w:p w14:paraId="10AD71A3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TCCGGCTAACTCCGTGCCAGCAGCCGCGGTAATACGGAGGGAGCTAGCGTTGTTCGGAATTACTGGGCGTAAAGGGCGCGTAGGTGGCGACATAAGGCTGTGGTGAAAGTCTGGGGCTCAACTCCAGATCGGCCGTGGCAACTGTGTCGCTTGGGCACTGTAGAGGCAGATGGAATTCCGGGTGTAGCGGTGGAATGCGTAGAGATCCGGAAGAACACCAGAGGCGAAGGCGGCTCGCTGGCCCTGATCTGACACTGAGGTGCGAAAGCGTGGGGAGCGAACAGGATTAGATACCCTTGTAGTCC</w:t>
      </w:r>
    </w:p>
    <w:p w14:paraId="38C9213F">
      <w:pPr>
        <w:rPr>
          <w:rFonts w:hint="eastAsia"/>
        </w:rPr>
      </w:pPr>
      <w:r>
        <w:rPr>
          <w:rFonts w:hint="eastAsia"/>
        </w:rPr>
        <w:t>&gt;OTU018389</w:t>
      </w:r>
    </w:p>
    <w:p w14:paraId="627668E6">
      <w:pPr>
        <w:rPr>
          <w:rFonts w:hint="eastAsia"/>
        </w:rPr>
      </w:pPr>
      <w:r>
        <w:rPr>
          <w:rFonts w:hint="eastAsia"/>
        </w:rPr>
        <w:t>CCTACGGGAGGCTGCAGTGGGGAATATTGCGCAATGGGGGCAACCCTGACGCAGCGACGCCGCGTGTGTGATGAAGGCCTTCGGGTCGTAAAGCACTGTCGAAGGGAAAGAGCCGCCTGTGGTGAACATCCACGGGCCCGACGGTACCCTTCGAGGAAGCACCGGCTAACTCCGTGCCAGCAGCCGCGGTAATACGAAGGGTGCAAGCGTTACTCGGAATTACTGGGCGTAAAGCGTGCGTAGGTGGTCGTTTAAGTCTGTTGTGAAAGCCCTGGGCTCAACCTGGGAACTGCAGTGGAAACTGGACGACTAGAGTGCGGTAGAGGGTGGCGGAATTCCCGGTGTAGCGGTGGAATGCGTAGAGATCGGGAAGAACACCAGTGGCGAAGGCGGTCTGCTGGGCCGTTGCTGACGCTGAGGCGCGACAGCGTGGGGAGCAAACAGGATTAGATACCCCAGTAGTCC</w:t>
      </w:r>
    </w:p>
    <w:p w14:paraId="6783E9F0">
      <w:pPr>
        <w:rPr>
          <w:rFonts w:hint="eastAsia"/>
        </w:rPr>
      </w:pPr>
      <w:r>
        <w:rPr>
          <w:rFonts w:hint="eastAsia"/>
        </w:rPr>
        <w:t>&gt;OTU018390</w:t>
      </w:r>
    </w:p>
    <w:p w14:paraId="299942CB">
      <w:pPr>
        <w:rPr>
          <w:rFonts w:hint="eastAsia"/>
        </w:rPr>
      </w:pPr>
      <w:r>
        <w:rPr>
          <w:rFonts w:hint="eastAsia"/>
        </w:rPr>
        <w:t>CCTACGGGTGGCTGCAGTGAGGAATATTGCGCAATGGGCGACAGCCTGACGCAGCGACGCCGCGTGGGGGATGAAGGTCTTCGGATTGTAAACCCCTTTCGGGAGGGAAGATGGAACAGGCAACTGTTCGGACGGTACCTCCAGAAGCAGCCACGGCTAACTTCGTGCCAGCAGCCGCGGTAATACGTAGGGGGCTAGCGTTGTCCGGAATCATTGGGCGTAAAGCGCGTGTAGGCGGTCCGGTAAGTCCGCTGTGAAAGTCGGGGGCTCAACCCTCGAAAGCCGGTGGATACTGTCGTGCTAGAGTGCGGAAGGGGCAACTGGAATTCTTGGTGTAGCGGTGAAATGCGTAGATATCAAGAGGAACACCTGCGGCGAAGGCGGGTTGCTGGGCCGACACTGACGCTGAGGCGCGAAAGCTAGGGGAGCGAACGGGATTAGATACCCCGGTAGTCC</w:t>
      </w:r>
    </w:p>
    <w:p w14:paraId="326ED869">
      <w:pPr>
        <w:rPr>
          <w:rFonts w:hint="eastAsia"/>
        </w:rPr>
      </w:pPr>
      <w:r>
        <w:rPr>
          <w:rFonts w:hint="eastAsia"/>
        </w:rPr>
        <w:t>&gt;OTU018391</w:t>
      </w:r>
    </w:p>
    <w:p w14:paraId="31FFBCE2">
      <w:pPr>
        <w:rPr>
          <w:rFonts w:hint="eastAsia"/>
        </w:rPr>
      </w:pPr>
      <w:r>
        <w:rPr>
          <w:rFonts w:hint="eastAsia"/>
        </w:rPr>
        <w:t>CCTACGGGGGGCTGCAGTCGGGAATCTTGCGCAATGGGCGAAAGCCTGACGCAGCAACACCGTGTGGGCGACGAAGGCCTTCGGGTCGTAAAGCCCTGTTGTTGGGGACGAAGGGCGAAGGGTTAATAGCCCCTAGCCTGACGGTACCCTTCGAGGAAGCCCCGGCTAACTACGTGCCAGCAGCCGCGGTAATACGTAGGGGGCGAGCGTTGTCCGGAATTATTGGGCGTAAAGAGCTCGTAGGTGGTTTGTCGCGTTGTTCGTGAAAACTCACAGCTTAACTGTGGGCGTGCGGGCGATACGGGCGGGCTGGAGTTCGGTAGGGGAGACTGGAATTCCTGGTGTAGCGGTGAAATGCGCAGATATCAAGAGGAACACCTGAGGTGAAGACGGGTTGCTGGGCCGACACTGACGCTGAGGCGCGAAAGCCAGGGGAGCAAACGGGATTAGATACCCTAGTAGTCC</w:t>
      </w:r>
    </w:p>
    <w:p w14:paraId="59D79A41">
      <w:pPr>
        <w:rPr>
          <w:rFonts w:hint="eastAsia"/>
        </w:rPr>
      </w:pPr>
      <w:r>
        <w:rPr>
          <w:rFonts w:hint="eastAsia"/>
        </w:rPr>
        <w:t>&gt;OTU018392</w:t>
      </w:r>
    </w:p>
    <w:p w14:paraId="273F6E7A">
      <w:pPr>
        <w:rPr>
          <w:rFonts w:hint="eastAsia"/>
        </w:rPr>
      </w:pPr>
      <w:r>
        <w:rPr>
          <w:rFonts w:hint="eastAsia"/>
        </w:rPr>
        <w:t>CCTACGGGCGGCTGCAGTAGGGAATCTTCCACAATGGACGAAAGTCTGATGGAGCAACGCCGCGTGTGTGAAGAAGGCCTTCGGGTTGTAAAGCACTTTTGTTCGGGAAGAAATCTTCCGACCTAATACGTCGGGAGGATGACGGTACCGAAAGAATAAGCACCGGCTAACTTCGTGCCAGCAGCCGCGGTAATACGAAGGGTGCAAGCGTTACTCGGAATTACTGGGCGTAAAGCGTGCGTAGGTGGTTCGTTAAGTCTGCCGTGAAAGCCCCGGGCTCAACCTGGGAACTGCGTCTGATACTGGGAGGCTTGAGTATGGGAGAGGGATGTAGAATTCCAGGTGTAGCGGTGAAATGCTTAGAGATTACATGGAATACCAATTGCGAAGGCAGGTTACTACTAATGGATTGACGCTGATGGACGAAAGCGTGGGGAGCGAACAGGATTAGATACCCCAGTAGTCC</w:t>
      </w:r>
    </w:p>
    <w:p w14:paraId="500BA152">
      <w:pPr>
        <w:rPr>
          <w:rFonts w:hint="eastAsia"/>
        </w:rPr>
      </w:pPr>
      <w:r>
        <w:rPr>
          <w:rFonts w:hint="eastAsia"/>
        </w:rPr>
        <w:t>&gt;OTU018393</w:t>
      </w:r>
    </w:p>
    <w:p w14:paraId="72F638A9">
      <w:pPr>
        <w:rPr>
          <w:rFonts w:hint="eastAsia"/>
        </w:rPr>
      </w:pPr>
      <w:r>
        <w:rPr>
          <w:rFonts w:hint="eastAsia"/>
        </w:rPr>
        <w:t>CCTACGGGTGGCTGCAGTCGAGAATCTTCCACAATGGACGAAAGTCTGATGGAGCGACGCCGCGTGATTGATGAAGTCCCTCTGGGACGTAAAGATCTTTTATGAGGGAAGAAGTTTATTGACTGTACCTCATGAATAAGAGGCTCCTAATCTCGTGCCAGCAGGAGCGGTAATACGAGAGCCTCGAGCGTTATCCGGAATTATTGGGCGTAAAGGGTGCGTAGGTTGTTCTGTTAGTCCTCTGTTAAATCCCGGGGCTTAACTTCGGGAGGGCGGTGGAAACGGCAGAACTTGAAAGTGCGAGAGGTGTACGGAACTCTAGGTGTAGGGGTGAAATCTGTTGATATCTAGGGGAACACCAAAAGCGAAAGCAGTACACTGGCGCATATTTGACACTGAAGCACGAAAGCGTGGGTAGCGAATGGGATTAGATACCCCAGTAGTCC</w:t>
      </w:r>
    </w:p>
    <w:p w14:paraId="5430392B">
      <w:pPr>
        <w:rPr>
          <w:rFonts w:hint="eastAsia"/>
        </w:rPr>
      </w:pPr>
      <w:r>
        <w:rPr>
          <w:rFonts w:hint="eastAsia"/>
        </w:rPr>
        <w:t>&gt;OTU018394</w:t>
      </w:r>
    </w:p>
    <w:p w14:paraId="08E23F55">
      <w:pPr>
        <w:rPr>
          <w:rFonts w:hint="eastAsia"/>
        </w:rPr>
      </w:pPr>
      <w:r>
        <w:rPr>
          <w:rFonts w:hint="eastAsia"/>
        </w:rPr>
        <w:t>CCTACGGGCGGCAGCAGTGGGGAATATTGCACAATGGGCGCAAGCCTGATGCAGCGACGCCGCGTGAGGGATGACGGCCTTCGGGTTGTAAACCTCTTTCACCCATGGCGAAGTGGCCAGGTTTTCCTGGTCGTGACGGTAGTGGGGGAAGAAGCGCCGGCCAACTACGTGCCAGCAGCCGCGGTAAGACGTAGGGCGCGAGCGTTGTCCGGATTTATTGGGCGTAAAGAGCTCGTAGGCGGCTTGTTGCGTCGGCTGTGAAAACCCATGGCTTAACCGTGGGCTTGCAGCCGATACGGGCGGGCTAGAGTTCGGTAGGGGAGACTGGAATTCCTGGTGTAGCGGTGAAATGCGCAGATATCAGGAGGAACACCGGTGGCGAAGGCGGGTCTCTGGGCCGATACTGACGCTGAGGAGCGAAAGCGTGGGGATCAAACAGGATTAGATACCCTGGTAGTCC</w:t>
      </w:r>
    </w:p>
    <w:p w14:paraId="55145CFB">
      <w:pPr>
        <w:rPr>
          <w:rFonts w:hint="eastAsia"/>
        </w:rPr>
      </w:pPr>
      <w:r>
        <w:rPr>
          <w:rFonts w:hint="eastAsia"/>
        </w:rPr>
        <w:t>&gt;OTU018395</w:t>
      </w:r>
    </w:p>
    <w:p w14:paraId="7BA3EF9A">
      <w:pPr>
        <w:rPr>
          <w:rFonts w:hint="eastAsia"/>
        </w:rPr>
      </w:pPr>
      <w:r>
        <w:rPr>
          <w:rFonts w:hint="eastAsia"/>
        </w:rPr>
        <w:t>CCTACGGGGGGCAGCAGTGGGGAATATTGGACAATGGGGGCAACCCTGATCCAGCGACGCCGCGTGGGTGAAGAAGGCCTGCGGGTTGTAAAGCCCTTTCGGTTGGGAAGAAAAGCTGTGACCTAACACGTCGCGGCCTTGACGTAACCAACTAAAGAAGCACCGGCTAACTCTGTGCCAGCAGCCGCGGTAATACGGAGGGTGCAAGCGTTATCCGGATTCACTGGGTTTAAAGGGTGCGTAGGTGGTTTGTTAAGTTGGATGTGAAAGCCCCGGGCTCAACCTGGGAACTGCATTCAAAACTGACAAGCTAGAGTATGGTAGAGGGTGGTGGAATTTCCTGTGTAGCGGTGAAATGCATAGATATTGTCAAGAACTCCGATAGCGAAGGCAGCTTACTGGGCTGTAACTGACGCTGATGCACGAAAGTGTGGGGATCAAACAGGATTAGATACCCCAGTAGTCC</w:t>
      </w:r>
    </w:p>
    <w:p w14:paraId="117E93DA">
      <w:pPr>
        <w:rPr>
          <w:rFonts w:hint="eastAsia"/>
        </w:rPr>
      </w:pPr>
      <w:r>
        <w:rPr>
          <w:rFonts w:hint="eastAsia"/>
        </w:rPr>
        <w:t>&gt;OTU018396</w:t>
      </w:r>
    </w:p>
    <w:p w14:paraId="01EE6F82">
      <w:pPr>
        <w:rPr>
          <w:rFonts w:hint="eastAsia"/>
        </w:rPr>
      </w:pPr>
      <w:r>
        <w:rPr>
          <w:rFonts w:hint="eastAsia"/>
        </w:rPr>
        <w:t>CCTACGGGGGGCAGCAGTAGGGAATATTGGTCAATGGATGGAAGTCTGAACCAGCCATGCCGCGTGCAGGAAGAAGGCCTTCTGGGTTGTAAACTGCTTTTGCCAGGGGCTAAAACGCCCATGCGTGGGAAATTGAAAGTACCTGGTGAATAAGCCACGGCTAACTCCGTGCCAGCAGCCGCGGTAATACGGAGGGTGCGAGCGTTGTCCGGAATCACTGGGCGTAAAGGGCGCGTAGGTGGCAGGGCAAGCGTGCGGTGAAAGCCCGGGGCTCAACTCCGGGTCGGCCGTGCGAACTGCTTTGCTCGAGCATGGTAGAGGCAGGCGGAATTCCGGGTGTAGCGGTGGAATGCGTAGAGATATGGAGGAACACCAGTGGCGAAGGCGGCTTTCTGGCCTGTAACTGACGCTGAGGCGCGAAAGCGTGGGGAGCAAACAGGATTAGATACCCGTGTAGTCC</w:t>
      </w:r>
    </w:p>
    <w:p w14:paraId="366F51E9">
      <w:pPr>
        <w:rPr>
          <w:rFonts w:hint="eastAsia"/>
        </w:rPr>
      </w:pPr>
      <w:r>
        <w:rPr>
          <w:rFonts w:hint="eastAsia"/>
        </w:rPr>
        <w:t>&gt;OTU018397</w:t>
      </w:r>
    </w:p>
    <w:p w14:paraId="48BF87ED">
      <w:pPr>
        <w:rPr>
          <w:rFonts w:hint="eastAsia"/>
        </w:rPr>
      </w:pPr>
      <w:r>
        <w:rPr>
          <w:rFonts w:hint="eastAsia"/>
        </w:rPr>
        <w:t>CCTACGGGGGGCTGCAGTCGGGAATTTTGGGCAATGGGCGAAAGCCTGACCCAGCAACGCCGCGTGAGGGATGAAGGATCTCTGGTTCGTAAACTTCTTTTATTGGGGAAGAAAAAGTCCGATTCATCGGAAACTGACGGTACCCAATGAATAAGCACCGGCTAACTCCGTGCCAGCAGCCGCGGTAATACGAAGGGGGCTAGCGTTGCTCGGAATTACTGGGCGTAAAGGGCGCGTAGGCGGACAGTTTAGTCAGAGGTGAAAGCCCAGGGCTCAACCGTGGAGGGTCATTGGAAACTGGGGAACTTGAGTGCAGAAGAGGAAAGCGGAATTCCACGTGTAGCGGTGAAATGCGTAGAGATGTGGAGGAACACCAGTGGCGAAGGCGGCTTTCTGGTCTGTAACTGACGCTGAGGCGCGAAAGCGTGGGGAGCAAACAGGATTAGATACCCGAGTAGTCC</w:t>
      </w:r>
    </w:p>
    <w:p w14:paraId="075DA125">
      <w:pPr>
        <w:rPr>
          <w:rFonts w:hint="eastAsia"/>
        </w:rPr>
      </w:pPr>
      <w:r>
        <w:rPr>
          <w:rFonts w:hint="eastAsia"/>
        </w:rPr>
        <w:t>&gt;OTU018398</w:t>
      </w:r>
    </w:p>
    <w:p w14:paraId="6AAADB2F">
      <w:pPr>
        <w:rPr>
          <w:rFonts w:hint="eastAsia"/>
        </w:rPr>
      </w:pPr>
      <w:r>
        <w:rPr>
          <w:rFonts w:hint="eastAsia"/>
        </w:rPr>
        <w:t>CCTACGGGCGGCAGCAGTAGGGAATATTGGTCAATGGATGCAAGTCTGAACCAGCCATGCCGCGTGCAGGAAGACAGCCCTACGGGTTGTAAACTGCTTTTATACGGGAAGAATAAGGGGTACGTGTACTCCGATGACGGTACCGTAAGAATAAGGATCGGCTAACTCCGTGCCAGCAGCCGCGGTAATACGGAGGATCCAAGCGTTATCCGGATTTATTGGGTTTAAAGGGTGCGTAGGCGGCTTATTAAGTCAGGGGTGAAAGACGGTGGCTCAACCATCGCAGTGCCCTTGATACTGATGAGCTTGAATACACTTGAGGTAGGCGGAATGTGACAAGTAGCGGTGAAATGCATAGATATCGGAAGGAACACCAGTGGCGAAAGCGGCTTCCTGGTCCAGCATCGACGTTCAGGCACGAAAGCGTGGGGAGCAAACAGGATTAGATACCCCTGTAGTCC</w:t>
      </w:r>
    </w:p>
    <w:p w14:paraId="59A21CCA">
      <w:pPr>
        <w:rPr>
          <w:rFonts w:hint="eastAsia"/>
        </w:rPr>
      </w:pPr>
      <w:r>
        <w:rPr>
          <w:rFonts w:hint="eastAsia"/>
        </w:rPr>
        <w:t>&gt;OTU018399</w:t>
      </w:r>
    </w:p>
    <w:p w14:paraId="191CA6C4">
      <w:pPr>
        <w:rPr>
          <w:rFonts w:hint="eastAsia"/>
        </w:rPr>
      </w:pPr>
      <w:r>
        <w:rPr>
          <w:rFonts w:hint="eastAsia"/>
        </w:rPr>
        <w:t>CCTACGGGAGGCTGCAGTGGGGAATTTTGCACAATGGGCGAAAGCCTGATGCAGCGACGCCGCGTGAGGGATGACGGCCTTCGGGTTGTAAACCTCTTTCAGCAGGGACGAAGCGAAAGTGACGGTACCTGCAGAAGAAGCACCGGCCAACTACGTGCCAGCAGCCGCGGTAATACGGGGGGTGCGAGCGTTGTCCGGAATCACTGGGCATAAAGCGCACGTAGGCGGTGCACTAAGTCAGGTGTGAAAGCCCCCGGCTCAACCGGGGAATGGCATCTGATACTGGTGTGCTCGAGGACGGTTGGGGTGAGTGGAACTCCTGGTGGAGCGGTGAAATGCGTAGATATCAGGAGGAACACCGGTGGCGAAAGCGGCTCACTGGGCCGTCTCTGACGCTGAGGTGCGAAAGCTAGGGTAGCGAACGGGATTAGATACCCCGGTAGTCC</w:t>
      </w:r>
    </w:p>
    <w:p w14:paraId="4AA54D61">
      <w:pPr>
        <w:rPr>
          <w:rFonts w:hint="eastAsia"/>
        </w:rPr>
      </w:pPr>
      <w:r>
        <w:rPr>
          <w:rFonts w:hint="eastAsia"/>
        </w:rPr>
        <w:t>&gt;OTU018400</w:t>
      </w:r>
    </w:p>
    <w:p w14:paraId="0351C5A2">
      <w:pPr>
        <w:rPr>
          <w:rFonts w:hint="eastAsia"/>
        </w:rPr>
      </w:pPr>
      <w:r>
        <w:rPr>
          <w:rFonts w:hint="eastAsia"/>
        </w:rPr>
        <w:t>CCTACGGGAGGCAGCAGTCGAGAATCTTCGGCAATGGGCGAAAGCCTGACCGAGCGACGCCACGTGCGGGATGAAGGCCCTTGGGTTGTAAACCGCTGTCAGGGGGGAGGAAAGCTTCGGCTTGACCGAGCCCCAGAGGAAGCACGGGCTAAGTACGTGCCAGCAGCCGCGGTAATACGTACTGTGCGAACGGGATTAGATACCCGTGAGTCC</w:t>
      </w:r>
    </w:p>
    <w:p w14:paraId="23DBAB86">
      <w:pPr>
        <w:rPr>
          <w:rFonts w:hint="eastAsia"/>
        </w:rPr>
      </w:pPr>
      <w:r>
        <w:rPr>
          <w:rFonts w:hint="eastAsia"/>
        </w:rPr>
        <w:t>&gt;OTU018401</w:t>
      </w:r>
    </w:p>
    <w:p w14:paraId="4389CCB7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CGTTCCCGGGGTTAACAGCCTCGGGAAGTGACGGTACCCTCAAAGGAAGCACCGGCTAACTACGTGCCAGCAGCCGCGGTAATACGTAGGGGGCTAGCGTTGTCCGGAATCATTGGGCGTAAAGAGCTCGTAGGCGGCTGTTCAAGTCGAACGTGAAATCTCGGAGCTCAACTCCGAGCCTGCGTTCGATACTGGACGGCTAGAGTCTGGTAGGGGGATCTGGAATTCCTGGTGTAGCGGTGGAATGCGCAGATATCTGGAGGAACACCGGTGGCGAAGGCGGCATCCTGGTCCGGTTTTGACGCTGAGGAGCGAAAGCCAGGGGAGCAAACGGGATTAGATACCCCAGTAGTCC</w:t>
      </w:r>
    </w:p>
    <w:p w14:paraId="1B97D785">
      <w:pPr>
        <w:rPr>
          <w:rFonts w:hint="eastAsia"/>
        </w:rPr>
      </w:pPr>
      <w:r>
        <w:rPr>
          <w:rFonts w:hint="eastAsia"/>
        </w:rPr>
        <w:t>&gt;OTU018402</w:t>
      </w:r>
    </w:p>
    <w:p w14:paraId="281524C7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TTTCGGATCGTAAAACTCTGTTGTTAGGGAAGAACAAGTACGAGAGTAACTGCTCGTGCCTTGACGGTACCTAACCAGAAAGCCACGGCTAACTACGTGCCAGCAGCCGCGGTAATACGGAGGGTGCAAGCGTTGTCCGGATTTATTGGGTTTAAAGGGTGCGTAGGCGGCTATTTAAGTCAGCGGTGAAAGACATCGGCTCAACCGATGCAGTGCCATTGATACTGGATAGCTTGAGTGTTGGAGGGGTACATGGAATTGATGGTGTAGCGGTGAAATGCATAGATACCATCAGGAACACCGATAGCGAAGGCAGCTTACTAGGCTGTAACTGACGCTGAGGCACGAAAGTGTGGGGATCAAACAGGATTAGATACCCCAGTAGTCC</w:t>
      </w:r>
    </w:p>
    <w:p w14:paraId="7C03135F">
      <w:pPr>
        <w:rPr>
          <w:rFonts w:hint="eastAsia"/>
        </w:rPr>
      </w:pPr>
      <w:r>
        <w:rPr>
          <w:rFonts w:hint="eastAsia"/>
        </w:rPr>
        <w:t>&gt;OTU018403</w:t>
      </w:r>
    </w:p>
    <w:p w14:paraId="2CBB0B44">
      <w:pPr>
        <w:rPr>
          <w:rFonts w:hint="eastAsia"/>
        </w:rPr>
      </w:pPr>
      <w:r>
        <w:rPr>
          <w:rFonts w:hint="eastAsia"/>
        </w:rPr>
        <w:t>CCTACGGGCGGCAGCAGTGGGGAATTTTGGACAATGGGCGCAAGCCTGATCCAGCCATGCCGCGTGCGGGAAGAAGGCGTTATGCGTTGTAAACTGCTTTTGCCAGGGGATAAAAAAGGCGTGCGCGCTTAATTGAAGGTACCTGGTGAATAAGCCACGGCTAACTACGTGCCAGCAGCCGCGGTAATACGTAGGTGGCAAGCGTTGTCCGGATTCACTGGGTTTAAAGGGTGCGTAGGTGGGTTGGAAAGTCAGATGTGAAATCCCCGGGCTTAACCTGGGAACTGCGTTTGAAACTGGGGAGCTAGAGTGTGGAAGAGGGGGGTGGAATTCCCGGTGTAGCAGTGAAATGCGTAGATATCGGGAGGAACATCTGTGGCGAAGGCGACACCCTGGACCAGCACTGACACTGAGGCACGAAAGCGTGGGGAGCAAACAGGATTAGATACCCCGGTAGTCC</w:t>
      </w:r>
    </w:p>
    <w:p w14:paraId="218C6E13">
      <w:pPr>
        <w:rPr>
          <w:rFonts w:hint="eastAsia"/>
        </w:rPr>
      </w:pPr>
      <w:r>
        <w:rPr>
          <w:rFonts w:hint="eastAsia"/>
        </w:rPr>
        <w:t>&gt;OTU018404</w:t>
      </w:r>
    </w:p>
    <w:p w14:paraId="6968F3A8">
      <w:pPr>
        <w:rPr>
          <w:rFonts w:hint="eastAsia"/>
        </w:rPr>
      </w:pPr>
      <w:r>
        <w:rPr>
          <w:rFonts w:hint="eastAsia"/>
        </w:rPr>
        <w:t>CCTACGGGCGGCAGCAGTGGGGAATCTTGCGCAATGGTCGAAAGACTGACGCAGCGACGCCGCGTGGGCGACGAAGGCCTTCGGGTTGTAAAGCCCTGTGGGGCGGGACGAACACGCTCAGGTCGAATAGGCCTGGGCGCTGACGGTACCGCCTTAGCAAGCACCGGCTAACTCTGTGCCAGCAGCCGCGGTAAGACAGAGGGTGCAAACGTTGCTCGGAATTACTGGGCGTAAAGCGCGTGTAGGCGGTCATCCCAGTCGGGTGTGAAAGCCCAGGGCTCAACCCTGGAAGTGCACACGATACTAGGTGGCTGGAGTCCTGAAGAGGAGAGCGGAATTCCCGGTGTAGAGGTGAAATTCGTAGATATCGGGAGGAACACCAGTGGCGAAGGCGGCTCTCTGGGCAGGTACTGACGCTGAGACGCGAAAGCATGGGGAGCAAACAGGATTAGATACCCGAGTAGTCC</w:t>
      </w:r>
    </w:p>
    <w:p w14:paraId="3289C19D">
      <w:pPr>
        <w:rPr>
          <w:rFonts w:hint="eastAsia"/>
        </w:rPr>
      </w:pPr>
      <w:r>
        <w:rPr>
          <w:rFonts w:hint="eastAsia"/>
        </w:rPr>
        <w:t>&gt;OTU018405</w:t>
      </w:r>
    </w:p>
    <w:p w14:paraId="0C361B38">
      <w:pPr>
        <w:rPr>
          <w:rFonts w:hint="eastAsia"/>
        </w:rPr>
      </w:pPr>
      <w:r>
        <w:rPr>
          <w:rFonts w:hint="eastAsia"/>
        </w:rPr>
        <w:t>CCTACGGGGGGCAGCAGTAGGGAATCTTCGGCAATGGGCGAAAGCCTGACCGAGCAACGCCGCGTGAGCGATGAAGGCCTTCGGGTCGTAAAGCTCTGTTGTTAGGGAAGAACAAGTATCGGAGTAACTGCCGGTACCTTGACGGTACCTAACCAGAAAGCCACGGCTAACTACGTGCCAGCAGCCGCGGTAATACGTAGGTGGCAAGCGTTGTTCGGAATTACTGGGCGTAAAGGGCGCGTAGGCGGCGATTTTAGTCAGGCGTGAAAGCCCTGGGCTCAACCTAGGAACTGCGTTTGATACTGGATCGCTTGAGTGTGGGAGAGGGAAGTGGAATTTCCGGTGTAGCGGTGAAATGCGTAGATATCGGAAGGAACATCAGTGGCGAAAGCGACTTCCTGGACCAATACTGACGCTCATGTGCGAAAGCGTGGGGAGCAAACAGGATTAGATACCCCAGTAGTCC</w:t>
      </w:r>
    </w:p>
    <w:p w14:paraId="77EDFE6F">
      <w:pPr>
        <w:rPr>
          <w:rFonts w:hint="eastAsia"/>
        </w:rPr>
      </w:pPr>
      <w:r>
        <w:rPr>
          <w:rFonts w:hint="eastAsia"/>
        </w:rPr>
        <w:t>&gt;OTU018406</w:t>
      </w:r>
    </w:p>
    <w:p w14:paraId="3A51D57A">
      <w:pPr>
        <w:rPr>
          <w:rFonts w:hint="eastAsia"/>
        </w:rPr>
      </w:pPr>
      <w:r>
        <w:rPr>
          <w:rFonts w:hint="eastAsia"/>
        </w:rPr>
        <w:t>CCTACGGGCGGCTGCAGTGGGGAATCTTGCGCAATGGGGGAAACCCTGACGCAGCGACGCCGCGTGCGGGATGAAGGCCTTCGGGTTGTAAACCGCTTTCAGCGGGGACGAAGCGAAAGTGACGGTACCCGCAGAAGAAGCCCCGGCCAACTACGTGCCAGCAGCCGCGGTAAGACGTAGGGGGCGAGCGTTGTCCGGAATCATTGGGCGTAAAGCGCGCGCAGGCGGTCGTGTAGGTACCTGGTGACAGTCTCGGGCTCAACTCGAGGGGGTCTGGGTAGACCGCACGACTGGAGGCAGGGAGAGGGATGTGGAATACCCGGTGGAGCGGTGAAATGCGTAGATATCGAGAGGAACACCGATTGCGAAGGCAGCTCACTACGCGAATATTGACACTGAGGCACGAAAGCGTGGGGATCAAACAGGATTAGATACCCCAGTAGTCC</w:t>
      </w:r>
    </w:p>
    <w:p w14:paraId="0A7470EA">
      <w:pPr>
        <w:rPr>
          <w:rFonts w:hint="eastAsia"/>
        </w:rPr>
      </w:pPr>
      <w:r>
        <w:rPr>
          <w:rFonts w:hint="eastAsia"/>
        </w:rPr>
        <w:t>&gt;OTU018407</w:t>
      </w:r>
    </w:p>
    <w:p w14:paraId="228BB080">
      <w:pPr>
        <w:rPr>
          <w:rFonts w:hint="eastAsia"/>
        </w:rPr>
      </w:pPr>
      <w:r>
        <w:rPr>
          <w:rFonts w:hint="eastAsia"/>
        </w:rPr>
        <w:t>CCTACGGGGGCAGCAGTAGGGAATATTGCACAATGGGGGAAACCCTGATGCAGCGACGCCGCGTGAGTGATGAAGGCCTTCGGGTCGTAAAGCTCTGTTCTACGAGACGAAAAAAATGACGGTATCGTAGAAGAAAGGACCGGCTAACTTCGTGCCAGCAGCCGCGGTAATACGAGGGGTCCTAGCGTTGTTCGGAAATACTGGGCGTAAAGCGCACGTAGGCGGCGCAGCAAGTCAGGGGTGAAATCCCGGGGCTCAACCCCGGAACTGCCTCTGAAACTGCAGTGCTAGAATCTTGGAGAGGCGAGTGGAATTCCCAGTGTAGAGGTGGAATTCGTAGATATTAGGAAGAACACCAGTGGCGAAGGCGGCTTACTGGTCCGGAACTGACGCTGAGGTGCGAAAGCGTGGGGAGCAAACAGGATTAGATACCCTTGTAGTCC</w:t>
      </w:r>
    </w:p>
    <w:p w14:paraId="7FDAD09C">
      <w:pPr>
        <w:rPr>
          <w:rFonts w:hint="eastAsia"/>
        </w:rPr>
      </w:pPr>
      <w:r>
        <w:rPr>
          <w:rFonts w:hint="eastAsia"/>
        </w:rPr>
        <w:t>&gt;OTU018408</w:t>
      </w:r>
    </w:p>
    <w:p w14:paraId="6E483953">
      <w:pPr>
        <w:rPr>
          <w:rFonts w:hint="eastAsia"/>
        </w:rPr>
      </w:pPr>
      <w:r>
        <w:rPr>
          <w:rFonts w:hint="eastAsia"/>
        </w:rPr>
        <w:t>CCTACGGGGGGCTGCAGTGGGGAATCTTGCACAATGGGCGAAAGCCTGATGCAGCAACGCCGCGTGGGTGAAGAAGGTCTTCGGATTGTAAAGCCCTTTCGGCTGGGAAGAAGGGCGGCGGAATTAACACTCCCGTCGTCTGACGGTACCAGAAGAAGAAGCACCGGCTAATTCCGTGCCAGCAGCCGCGGTAATACGGAAGGTGCAAGCGTTGTTCGGAATGACTGGGCGTAAAGCGCACGTAGGCGGTCTAGCAAGTCGGATGTGAAAGCCCTGGGCTCAACCCGGGAACTGCATCCGAAACTGCCTGACTTGAATGCTTGAGAGGTTGGTGGAATTCCAGGTGTAGGAGTGAAATCCGTAGATATCTGGAGGAACATCGGCGGCGAAGGCGGCCAACTGGCGATGCATTGACGCTAAGGTGCGAAAGCGCGGGGAGCAAACAGGATTAGATACCCGGGTAGTCC</w:t>
      </w:r>
    </w:p>
    <w:p w14:paraId="5B479043">
      <w:pPr>
        <w:rPr>
          <w:rFonts w:hint="eastAsia"/>
        </w:rPr>
      </w:pPr>
      <w:r>
        <w:rPr>
          <w:rFonts w:hint="eastAsia"/>
        </w:rPr>
        <w:t>&gt;OTU018409</w:t>
      </w:r>
    </w:p>
    <w:p w14:paraId="430E7B9C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GGCAAGCGTTGTCCGGACTCACTGGGCGTAAAGGGTGCGTAGGTGGCTTGCCACGTCGGTGCTGAAAGCGCCCGGCTCAACCGGGCGAGGCGTGCCGATACGAGCGAGCTCGAGCCTCGGAGAGGGCGGTGGAACTCCTGGTGTAGTGGTGAAATGCGTAGAGATCGGCAGGAACACCCAAGGGGAAGCCAGCCGACTGGCCCGCACCTGACACTCAGGGACGACAGCGTGGGGAGCGAACCGGATTAGATACCCCAGTAGTCC</w:t>
      </w:r>
    </w:p>
    <w:p w14:paraId="416862D5">
      <w:pPr>
        <w:rPr>
          <w:rFonts w:hint="eastAsia"/>
        </w:rPr>
      </w:pPr>
      <w:r>
        <w:rPr>
          <w:rFonts w:hint="eastAsia"/>
        </w:rPr>
        <w:t>&gt;OTU018410</w:t>
      </w:r>
    </w:p>
    <w:p w14:paraId="578F6A0E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TACGCCGCAAGGCGGGTGACGGTACCTCCAAAGGAAGCACCGGCTAACTCCGTGCCAGCAGCCGCGGTAATACGGAGGGTGCGAGCGTTGTCCGGATTTATTGGGCGTAAAGCGCTCGCAGGTGGTCCGCTGCGTCGTGCGTGAAAGACCCCGGCTCAACTGGGGGATGTCGTGCGATACGGGCGGACTGGAGGCCAGTAGGGGGATGCGGAATTCCAGGTGTAGCGGTGAAATGCGTAGAGCTCCGGAGGAACACCAGTGGCGAAGGCGGCTGCCTGGGCCTGGCCTGACGCTGAGGCGCGAAAGCGTGGGGAGCGATCCGGATTAGATACCCTAGTAGTCC</w:t>
      </w:r>
    </w:p>
    <w:p w14:paraId="2CD7B38A">
      <w:pPr>
        <w:rPr>
          <w:rFonts w:hint="eastAsia"/>
        </w:rPr>
      </w:pPr>
      <w:r>
        <w:rPr>
          <w:rFonts w:hint="eastAsia"/>
        </w:rPr>
        <w:t>&gt;OTU018411</w:t>
      </w:r>
    </w:p>
    <w:p w14:paraId="725CC2C2">
      <w:pPr>
        <w:rPr>
          <w:rFonts w:hint="eastAsia"/>
        </w:rPr>
      </w:pPr>
      <w:r>
        <w:rPr>
          <w:rFonts w:hint="eastAsia"/>
        </w:rPr>
        <w:t>CCTACGGGCGGCTGCAGTCGAGAATCTTTCACAATGGGGGCAACCCTGATGGAGCGACGCCGCGTGGAGGATAAGGTCTTCGGATTGTAAACTCCTGTCATGCGCGAACAAAAAGCCGGCAATAACACGGTCGGTCCTTGATAGTAGCGCAAGAGGAAGAGACGGCTAACTCTGTGCCAGCAGCCGCGGTAATACAGAGGTCTCAAGCGTTGTTCGGAATCACTGGGCGTAAAGGGTGCGTAGGCGGCTTAATAAGTCAAATGTGAAACGCTGGGGCTCAACCTCAGAATTGCATATGATACTGTTGGGCTAGAGGGCTGAAGAGGAGTTTTGAATTCACGGTGTAGCAGTGAAATGCGTAGATATCGTGAGGAACACCCGTGGCGAAAGCGGCCTTCTGGACCGTACCTGACGCTCAGACGCGAAAGCTAGGGGAGCAAACGGGATTAGATACCCCTGTAGTCC</w:t>
      </w:r>
    </w:p>
    <w:p w14:paraId="25EDD771">
      <w:pPr>
        <w:rPr>
          <w:rFonts w:hint="eastAsia"/>
        </w:rPr>
      </w:pPr>
      <w:r>
        <w:rPr>
          <w:rFonts w:hint="eastAsia"/>
        </w:rPr>
        <w:t>&gt;OTU018412</w:t>
      </w:r>
    </w:p>
    <w:p w14:paraId="761E092C">
      <w:pPr>
        <w:rPr>
          <w:rFonts w:hint="eastAsia"/>
        </w:rPr>
      </w:pPr>
      <w:r>
        <w:rPr>
          <w:rFonts w:hint="eastAsia"/>
        </w:rPr>
        <w:t>CCTACGGGAGGCAGCAGTAGGGAATATTGGACAATGGGCGCAAGCCTGATGCAGCGACGCCGCGTGGGGGATGACGGCCTTCGGGTTGTAAACCTCTTTCAGTATCGGCGAAGCTCCAAGGTTTTCTTTGGGGTGACGGTAGGTACAGAAGAAGCACCGGCCAACTACGTGCCAGCAGCCGCGGTAATACGAAGGGGGCTAGCGTTGTTCGGATTTACTGGGCGTAAAGCGCGCGTAGGCGGGTTGTTAAGTCAGGGGTGAAATGCCGAGGCTCAACCTCGGAACTGCCTTTGATACTGGCAACCTGGAGTTCGGGAGAGGTGAGTGGAATTCCGAGTGTAGAGGTGAAATGCGTAGATATCGGAAGGAACATCAGTGGCGAAAGCGGCTTCCTGGACCAGTACCGACGTTCAGGCACGAAAGCGTGGGGAGCAAACAGGATTAGATACCCCGGTAGTCC</w:t>
      </w:r>
    </w:p>
    <w:p w14:paraId="5C016147">
      <w:pPr>
        <w:rPr>
          <w:rFonts w:hint="eastAsia"/>
        </w:rPr>
      </w:pPr>
      <w:r>
        <w:rPr>
          <w:rFonts w:hint="eastAsia"/>
        </w:rPr>
        <w:t>&gt;OTU018413</w:t>
      </w:r>
    </w:p>
    <w:p w14:paraId="560E85B3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CCTTCGGGTCGTAAAGCGCTTTTCGGGAGGATGAGGAAGGACAGTACTCCCGGAATAAGGAACGGCTAACTACGTGCCAGCAGCCGCGGTAATACGGAGGGTGCAAGCGTTGTCCGGAATCATTGGGTGTAAAGGGTGCGTAGGCTGGCATTTAAGTCTGGGGTGAAATCTTGCCGCTTAACGGTAAAATTGCCTTGGATACTGGATGTCTTGAATCTGACAGAGGTCGGTGGAATTCGTGGTGTAGCGGTGAAATGCATAGATATCACGAAGAACATCAGTGGCGAAGGCGGCCGGCTGGGTCAGTATTGACGCTGAGGCACGAGAGCGTGGGGAGCGAACAGGATTAGATACCCCTGTAGTCC</w:t>
      </w:r>
    </w:p>
    <w:p w14:paraId="44A9DADF">
      <w:pPr>
        <w:rPr>
          <w:rFonts w:hint="eastAsia"/>
        </w:rPr>
      </w:pPr>
      <w:r>
        <w:rPr>
          <w:rFonts w:hint="eastAsia"/>
        </w:rPr>
        <w:t>&gt;OTU018414</w:t>
      </w:r>
    </w:p>
    <w:p w14:paraId="24AEA838">
      <w:pPr>
        <w:rPr>
          <w:rFonts w:hint="eastAsia"/>
        </w:rPr>
      </w:pPr>
      <w:r>
        <w:rPr>
          <w:rFonts w:hint="eastAsia"/>
        </w:rPr>
        <w:t>CCTACGGGAGGCTGCAGTCGAGAATCTTGGTCAATGCACGAAAGTGTGAACCAGCGACGCCGCGTGGAGGATGAAGGCGCTCTGCGTTGTAAACTCCTTTTAAGAGGAAAGAAGGAAGGGGCAACCCTTCTTGACGGTACCTCTTGAATAAGCCACGGCTAACTACGTGCCAGCAGCCGCGGTAATACAGAGGTCTCAAGCGTTGTTCGGATTCACTGGGCGTAAAGGGTGCGCAGGCGGCCAAGTGTGTGAGGCGTGAAAGCCCGGGGCTTAACCCCGGAATTGCACCTCAAACTACATGGCTAGAGCATTGGAGAGGGAACTGGAATTTACGGTGTAGCAGTGAAATGCGTAGAGATCGTAAGGAAGACCAGTGGCGAAGGCGAGTTCCTGGACAGTTGCTGACGCTGAGGCACGAAGGCCAGGGGAGCAAACGGGATTAGATACCCTGGTAGTCC</w:t>
      </w:r>
    </w:p>
    <w:p w14:paraId="46E8C64B">
      <w:pPr>
        <w:rPr>
          <w:rFonts w:hint="eastAsia"/>
        </w:rPr>
      </w:pPr>
      <w:r>
        <w:rPr>
          <w:rFonts w:hint="eastAsia"/>
        </w:rPr>
        <w:t>&gt;OTU018415</w:t>
      </w:r>
    </w:p>
    <w:p w14:paraId="59261DD3">
      <w:pPr>
        <w:rPr>
          <w:rFonts w:hint="eastAsia"/>
        </w:rPr>
      </w:pPr>
      <w:r>
        <w:rPr>
          <w:rFonts w:hint="eastAsia"/>
        </w:rPr>
        <w:t>CCTACGGGGGGCTGCAGTGGGGAATCTTGCCCAATGGGCGCAAGCCTGAGGCAGCGACGCCGCGTGAGGGAAGAAGGCCTTCGGGTTGTAAACCTCTTTCAGGAGGGACGAAGCCACTCGGGTGAATAGCCCAGAGGGTGACGGTACCTCCAGAAGAAGCCCCGGCTAACTACGTGCCAGCAGCCGCGGTAATACGGAGGGTGCGAGCGTTAATCGGAATTACTGGGCGTAAAGGGCGCGTAGGCGGTTGGGTAAGTCGGGTGTGAAAGCCCTGGGCTTAACCTGGGAATGGCATTCGAGACTACCTAGCTAGAGTCTGGTAGAGGGAAGTGGAATTCCCGGTGTAGCGGTGAAATGCGTAGAGATCGGGAGGAACACCTGAGGCGAAGGCGGCGACCTGGACAATGACTGACACTCAACTGCGAAAGCGTGGGGAGCAAACAGGATTAGATACCCCTGTAGTCC</w:t>
      </w:r>
    </w:p>
    <w:p w14:paraId="3C327C2B">
      <w:pPr>
        <w:rPr>
          <w:rFonts w:hint="eastAsia"/>
        </w:rPr>
      </w:pPr>
      <w:r>
        <w:rPr>
          <w:rFonts w:hint="eastAsia"/>
        </w:rPr>
        <w:t>&gt;OTU018416</w:t>
      </w:r>
    </w:p>
    <w:p w14:paraId="5DD89F21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CGGGTTGTAAACTGCTTTTATCTGTGACGAATTTGACGGTAGCAGATGAATAAGGATCGGCTAACTCCGTGCCAGCAGCCGCGGTCATACGGAGGATCCAAGCGTTATCCGGAATTACTGGGCGTAAAGAGCGCGCAGGCGGCTGATCAAGTCCGATGTGAAATCTCCCGGCTCAACTGGGAAACTGCATCGGAAACTGATCGGCTTGAAGGTGGGAGAGGGTAGTGGAATTCCCGGTGTAGTGGTGAAATGCGCAGATATCGGGGGGAACACCAGTGGCGAAGGCGGCATCCTGGCCATGTACTGACGCTCAGGGGCGAAAGCGTGGGGAGCAAACCGGATTAGATACCCTAGTAGTCC</w:t>
      </w:r>
    </w:p>
    <w:p w14:paraId="098C3733">
      <w:pPr>
        <w:rPr>
          <w:rFonts w:hint="eastAsia"/>
        </w:rPr>
      </w:pPr>
      <w:r>
        <w:rPr>
          <w:rFonts w:hint="eastAsia"/>
        </w:rPr>
        <w:t>&gt;OTU018417</w:t>
      </w:r>
    </w:p>
    <w:p w14:paraId="79B10FB4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TGCCCGGGACGAAACTCCTTTTTCGAGAGGATTGACGGTACCGGGTGAGGAAGCGCCGGCTAACTCCGTGCCAGCAGCCGCGGTAATACGGAGGTCTCAAGCGTTGTTCGGATTCATTGGGCGTAAAGGGAGCGTAGGTGGCGGGGTAAGTCGGATGTGAAATCCCGGGGCTCAACCCCGGAACTGCATTCGATACTGCCTTGCTCGAGTACTGGAGAGGAGATCGGAATTTACGGTGTAGCGGTGAAATGCGTAGATATCGGAAGGAACATCAGTGGCGAAAGCGACTTCCTGGACCAATACTGACGCTCATGTGCGAAAGCGTGGGGAGCAAACAGGATTAGATACCCAAGTAGTCC</w:t>
      </w:r>
    </w:p>
    <w:p w14:paraId="50168114">
      <w:pPr>
        <w:rPr>
          <w:rFonts w:hint="eastAsia"/>
        </w:rPr>
      </w:pPr>
      <w:r>
        <w:rPr>
          <w:rFonts w:hint="eastAsia"/>
        </w:rPr>
        <w:t>&gt;OTU018418</w:t>
      </w:r>
    </w:p>
    <w:p w14:paraId="16C1F486">
      <w:pPr>
        <w:rPr>
          <w:rFonts w:hint="eastAsia"/>
        </w:rPr>
      </w:pPr>
      <w:r>
        <w:rPr>
          <w:rFonts w:hint="eastAsia"/>
        </w:rPr>
        <w:t>CCTACGGGAGGCAGCAGTAACGAATATTCCACAATGGGCGCAAGCCTGATGGAGCAATGCCGCGTGCAGGATGAAGCCCTTCGGGGTGTAAACTACTGTCAGGGGAAAGAAAGTTCTGATCTACCCCAGAGGAAGTCACGGCTAACTTCGTGCCAGCAGCCGCGGTAAGACGAAGGTGGCTAGCGTTATTCGGATTTACTGGGCATAAAGCGCGCGTAGGCGGCTCGATCAGTCGGGGGTGAAAGCCCGCAGCTCAACTGCGGAATTGCCTTCGATACTGTCGAGCTTGAGGGCGGGAGGGGTGATTGGAACTCCAGGTGTAGCGGTGAAATGCGTAGATATCTGGAGGAACACCGGAGGCGAAGGCGAATCACTGGACCGCATCTGACGCTGAGGCGCGAAAGCTAGGGGAGCAAACAGGATTAGATACCCCAGTAGTCC</w:t>
      </w:r>
    </w:p>
    <w:p w14:paraId="12AC7598">
      <w:pPr>
        <w:rPr>
          <w:rFonts w:hint="eastAsia"/>
        </w:rPr>
      </w:pPr>
      <w:r>
        <w:rPr>
          <w:rFonts w:hint="eastAsia"/>
        </w:rPr>
        <w:t>&gt;OTU018419</w:t>
      </w:r>
    </w:p>
    <w:p w14:paraId="49784D6F">
      <w:pPr>
        <w:rPr>
          <w:rFonts w:hint="eastAsia"/>
        </w:rPr>
      </w:pPr>
      <w:r>
        <w:rPr>
          <w:rFonts w:hint="eastAsia"/>
        </w:rPr>
        <w:t>CCTACGGGCGGCTGCAGTGGGGAATCTTGCGCAATGCGCGAAAGCGTGACGCAGCAACGCCGCGTGAGGGAAGAAGGCCTTCGGGTTGTAAACCTCTTTCAGGAGGGACGAAGGTTCAGGAGCGAATAGCCGCCTGGACTGACGGTACCTCCAGAAGAAGCCCCGGCTAACTACGTGCCAGCAGCCGCGGTAATACGAAGGGTGCAAACGTTGCTCGGAATCATTGGGCGTAAAGCGCACGTAGGCGGCCCTGTAAGTCGGATGTGAAATCCCTCGGCTCAACCGAGGACGTGCATCCGAAACTGCAGAGCTCGAGTATGGAAGAGGGTCGCGGAATTCCCGGTGTAGAGGTGAAATGCGCAGATATCAGGAGGAACACCGGTGGCGAAGGCGGATCTCTGGGCCTTACCTGACGCTCAGGCGCGAAAGCTAGGGGAGCGAACAGGATTAGATACCCCAGTAGTCC</w:t>
      </w:r>
    </w:p>
    <w:p w14:paraId="57BA0B8E">
      <w:pPr>
        <w:rPr>
          <w:rFonts w:hint="eastAsia"/>
        </w:rPr>
      </w:pPr>
      <w:r>
        <w:rPr>
          <w:rFonts w:hint="eastAsia"/>
        </w:rPr>
        <w:t>&gt;OTU018420</w:t>
      </w:r>
    </w:p>
    <w:p w14:paraId="7C6DDFD5">
      <w:pPr>
        <w:rPr>
          <w:rFonts w:hint="eastAsia"/>
        </w:rPr>
      </w:pPr>
      <w:r>
        <w:rPr>
          <w:rFonts w:hint="eastAsia"/>
        </w:rPr>
        <w:t>CCTACGGGAGGCTGCAGTAGGGAATATTGGGCAATGGCCGAGAGGCTGACCCAGCCATGCCGCGTGCAGGAAGAAGGCCTTCTGGGTTGTAAACTGCTTTTATCTGGGAAGAAAACGCCCCTGCGGGGGTAACTGACGGTACCAGATGAATAAGCACCGGCTAACTCCGTGCCAGCAGCCGCGGTAATACGGAGGGTGCAAACGTTGCTCGGAATCATTGGGCGTAAAGCGCACGTAGGCGGTCGGCTATGTCGGATGTGAAAGCCTCGGGCTTAACCCGAGAAGGGCATCCGAAACTGGCCGGCTTGAGTACGGAAGAGGTCGGTGGAATCCCCGGTGTACCGGTGAAATGGGCAGATATCGGGGGGAACACCAGTGGCGAAGGCGGCCGACTGGGCCGATCCTGACGCTGAGACCCGAAAGCCAGGGTAGCGAACCGGATTAGATACCCCGGTAGTCC</w:t>
      </w:r>
    </w:p>
    <w:p w14:paraId="1DB0B95F">
      <w:pPr>
        <w:rPr>
          <w:rFonts w:hint="eastAsia"/>
        </w:rPr>
      </w:pPr>
      <w:r>
        <w:rPr>
          <w:rFonts w:hint="eastAsia"/>
        </w:rPr>
        <w:t>&gt;OTU018421</w:t>
      </w:r>
    </w:p>
    <w:p w14:paraId="1806E815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CGGGAAGAATAAGTGAGAGTTAATATCTCTCGCGATGACGGTACCGTTTGTAAGCTCCGGCTAACTCCGTGCCAGCAGCCGCGGTAATACGGGGGGAGCGTTGTCCGGATTCATTGGGCGTAAAGAGCTCGTAGGCGGCTGCTCAAGTCGGATGTGAAAACTCGGGGCTCAACTCCGAGCCTGCATTCGATACTGGGCGGCTTGAGTCTGGTAGGGGACCACGGAATTCCTGGTGTAGCGGTGAAATGCGCAGATATCAGGAGGAACACCAGTGGCGAAGGCGGTGGTCTGGGCCGGCACTGACGCTGAGGAGCGAAAGCGTGGGTAGCAAACAGGATTAGATACCCGAGTAGTCC</w:t>
      </w:r>
    </w:p>
    <w:p w14:paraId="61E4BE92">
      <w:pPr>
        <w:rPr>
          <w:rFonts w:hint="eastAsia"/>
        </w:rPr>
      </w:pPr>
      <w:r>
        <w:rPr>
          <w:rFonts w:hint="eastAsia"/>
        </w:rPr>
        <w:t>&gt;OTU018422</w:t>
      </w:r>
    </w:p>
    <w:p w14:paraId="26DE03B7">
      <w:pPr>
        <w:rPr>
          <w:rFonts w:hint="eastAsia"/>
        </w:rPr>
      </w:pPr>
      <w:r>
        <w:rPr>
          <w:rFonts w:hint="eastAsia"/>
        </w:rPr>
        <w:t>CCTACGGGGGGCAGCAGTGGGGAATATTGCGCAATGGGCGAAAGCCTGACGCAGCGACGCCGCGTGAGGGATGACGGCCTTCGGGTTGTAAACCTCTTTCGCCAGGGACGAAGCTTTTGGGTGACGGTACCTGCAGAAGAAGCGCCGGCCAACTACGTGCCAGCAGCCGCGGTAAGACGTAGGGCGCGAGCGTTGTCCGGATTTATTGGGCGTAAAGAGCTCGTAGGCGGCCTGACAAGTGGAAGGTGAAATCCCTCGGCTTAACCGAGGAACTGCCCTCCAAACTGTCTGGCTTGAGACCGGGAGAGGTGAGTGGAATTCCCAGTGTAGCGGTGAAATGCGTAGATATCGGGAGGAACACCAGTGGCGAAGGCGGCTTCCTGGACCGGTTCTGACACTGAGGAGCGAAAGCGTGGGGAGCGATCCGGATTAGATACCCCAGTAGTCC</w:t>
      </w:r>
    </w:p>
    <w:p w14:paraId="4B86A4A1">
      <w:pPr>
        <w:rPr>
          <w:rFonts w:hint="eastAsia"/>
        </w:rPr>
      </w:pPr>
      <w:r>
        <w:rPr>
          <w:rFonts w:hint="eastAsia"/>
        </w:rPr>
        <w:t>&gt;OTU018423</w:t>
      </w:r>
    </w:p>
    <w:p w14:paraId="0B3C273D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ATGGGACGAATGGGTTGCGGGTTAACAGCCCGCGACCGTGACGGTACCGTTAAAGGAAACCCCGGCTAACTCCGTGCCAGCAGCCGCGGTAATACGAAGGGTGCAAGCGTTACTCGGAATTACTGGGCGTAAAGCGTGCGTAGGTGGTGGTTTAAGTCTGCTGTGAAAGCCCTGGGCTCAACCTGGGAATTGCATTGGTGACTGCACGGCTAGAGTGTGTCAGAGGGAGGTAGAATTCCACGTGTAGCAGTGAAATGCGTAGAGATGTGGAGGAATACCGATGGCGAAGGCAGCCTCCTGGGATAACACTGACGCTCATGCACGAAAGCGTGGGGAGCAAACAGGATTAGATACCCCTGTAGTCC</w:t>
      </w:r>
    </w:p>
    <w:p w14:paraId="40891B73">
      <w:pPr>
        <w:rPr>
          <w:rFonts w:hint="eastAsia"/>
        </w:rPr>
      </w:pPr>
      <w:r>
        <w:rPr>
          <w:rFonts w:hint="eastAsia"/>
        </w:rPr>
        <w:t>&gt;OTU018424</w:t>
      </w:r>
    </w:p>
    <w:p w14:paraId="230DF5FA">
      <w:pPr>
        <w:rPr>
          <w:rFonts w:hint="eastAsia"/>
        </w:rPr>
      </w:pPr>
      <w:r>
        <w:rPr>
          <w:rFonts w:hint="eastAsia"/>
        </w:rPr>
        <w:t>CCTACGGGTGGCTGCAGTGGGGAATATTGCACAATGGGCGCAAGCCTGATGCAGCGACGCCGCGTGAGGGAAGAAGGCCTTCGGGTCGTAAACCTCTTTCGGCAGGGACGAAGCGAAAGTGACGGTACCTGCAGAAGAAGCCCCGGCTAACTCCGTGCCAGCAGCCGCGGTAATACGGAAGGGGCAAGCGTTGTTCGGAATCATTGGGCGTAAAGGGCGCGTAGGTGGTCTTGTATGTCTACCGTGAAAGGGTACAGCTCAACTGTAGCTCGTCGGTAGAAACTGCAGGACTTGAGGCTGGGAGGGGCTGGTGGAATTCCGAGTGTAGAGGTGAAATGCGTAGATATCGAGAGGAACACCTGCGGCGAAGGCGGGTTGCTGGGCTGACACTGACGCTGAGGCGCGAAAGCTAGGGGAGCGAACAGGATTAGATACCCGAGTAGTCC</w:t>
      </w:r>
    </w:p>
    <w:p w14:paraId="06DFECDB">
      <w:pPr>
        <w:rPr>
          <w:rFonts w:hint="eastAsia"/>
        </w:rPr>
      </w:pPr>
      <w:r>
        <w:rPr>
          <w:rFonts w:hint="eastAsia"/>
        </w:rPr>
        <w:t>&gt;OTU018425</w:t>
      </w:r>
    </w:p>
    <w:p w14:paraId="54CE1F2D">
      <w:pPr>
        <w:rPr>
          <w:rFonts w:hint="eastAsia"/>
        </w:rPr>
      </w:pPr>
      <w:r>
        <w:rPr>
          <w:rFonts w:hint="eastAsia"/>
        </w:rPr>
        <w:t>CCTACGGGGGGCTGCAGTCGAGAATTTTTCTCAATGGGCGAAAGCCTGAAGGAGCGACGCCGCGTGGAGGATGAAGGCTTTCGGGTTGTAAACTCCTGTCATTTGAGAACAAGGTGCACCGGTTAACTGCCGGTGCATTGATAGTATCAGAAGAGGAAGGGACGGCTAACTCTGTGCCAGCAGCCGCGGTAATACAGAGGTCTCAAGCGTTGTTCGGATTCATTGGGCGTAAAGGGTGCGTAGGTGGCGCTGTAAGTCGGGTGTGAAATCTCCGAGCTTAACTCGGAAACTGCATTGGATACTATTCGGCTAGAGGGTTGGAGGGGGGACTGGAATTCTCGGTGTAGCAGTGAAATGCGTAGATATCGGGAGGAACATCTGTGGCGAAGGCGACACCCTGGACCAGCACTGACACTGAGGCACGAAAGCGTGGGGAGCAAACAGGATTAGATACCCGAGTAGTCC</w:t>
      </w:r>
    </w:p>
    <w:p w14:paraId="1F1C7FB9">
      <w:pPr>
        <w:rPr>
          <w:rFonts w:hint="eastAsia"/>
        </w:rPr>
      </w:pPr>
      <w:r>
        <w:rPr>
          <w:rFonts w:hint="eastAsia"/>
        </w:rPr>
        <w:t>&gt;OTU018426</w:t>
      </w:r>
    </w:p>
    <w:p w14:paraId="6EE8CC76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CTTTCGGGTCGTAAAACTCTGTTGTTAGGGAAGAACAAGTGCAGTAGTAACTGGCTGCACCTTGACGGTACCTTACTAGAAAGCCACGGCTAACTACGTGCCAGCAGCCGCGGTAATACGTAGGTGGCAAGCGTTATCCGGAATTATTGGGCGTAAAGCGCGCGCAGGCGGTTGCTTAAGTCTGGTGTATAAGTGCGGGGCTCAACCCCGTGAGGCACCGGAAACTGGGCGACTTGAGTGCAGAAGAGGAGAGCGGAATTCCACGTGTAGCGGTGAAATGCGTAGATATCTGGAGGAACACCGGTGGCGAAGGCGGCGTTCTGGACTGCAACTGACACTGAGGAACGAAAGCCAGGGGAGCAAACGGGATTAGATACCCCGGTAGTCC</w:t>
      </w:r>
    </w:p>
    <w:p w14:paraId="6729BD64">
      <w:pPr>
        <w:rPr>
          <w:rFonts w:hint="eastAsia"/>
        </w:rPr>
      </w:pPr>
      <w:r>
        <w:rPr>
          <w:rFonts w:hint="eastAsia"/>
        </w:rPr>
        <w:t>&gt;OTU018427</w:t>
      </w:r>
    </w:p>
    <w:p w14:paraId="7998DC61">
      <w:pPr>
        <w:rPr>
          <w:rFonts w:hint="eastAsia"/>
        </w:rPr>
      </w:pPr>
      <w:r>
        <w:rPr>
          <w:rFonts w:hint="eastAsia"/>
        </w:rPr>
        <w:t>CCTACGGGTGGCAGCAGTGGGGAATTTTGGACAATGGGGGCAACCCTGATCCAGCAATGCCGCGTGTGTGTAGAAGGCTGATAGTACCGTAAGAATAAGGATCGGCTAACTTCGTGCCAGCAGCCGCGGTAATACGAAGGATCCAAGCGTTATCCGGATTCATTGGGTTTAAAGGGTGCGTAGGCGGTTTTGTAAGTCAGTGGTGAAATCTCTCAGCTTAACTGAGAAACTGCCATTGATACTGCAGAATTAGAGTACAGATGACGTTGGCGGAATGTGTCATGTAGCGGTGAAATGCATAGATATGACACAGAACACCGATTGCGAAGGCAGCTGACGAAACTGCAACTGACGCTGATGCACGAAAGTGCGGGGATCAAACAGGATTAGATACCCGGGTAGTCC</w:t>
      </w:r>
    </w:p>
    <w:p w14:paraId="4B77DDCF">
      <w:pPr>
        <w:rPr>
          <w:rFonts w:hint="eastAsia"/>
        </w:rPr>
      </w:pPr>
      <w:r>
        <w:rPr>
          <w:rFonts w:hint="eastAsia"/>
        </w:rPr>
        <w:t>&gt;OTU018428</w:t>
      </w:r>
    </w:p>
    <w:p w14:paraId="1F0DACD4">
      <w:pPr>
        <w:rPr>
          <w:rFonts w:hint="eastAsia"/>
        </w:rPr>
      </w:pPr>
      <w:r>
        <w:rPr>
          <w:rFonts w:hint="eastAsia"/>
        </w:rPr>
        <w:t>CCTACGGGGGGCTGCAGTGGGGAATCTTGGACAATGGGGGCAACCCTGATCCAGCGACGCCGCGTGGGTGATGAAGGCCTTCGGGTTGTAAAGCCCTTTTCCTGGGGACGATGATGACGGTACCCGGGGAATAAGCACCGGCTAACTCTGTGCCAGCAGCCGCGGTAATACAGAGGGGGCAAGCGTTGTCCGGACTTACTGGGCGTAAAGGGCACGTAGGTGGCGCGCCAAGACCTGTGTGAAATCGGACGGCTTAACCGTGCGGCGCCACAGGTGACTGGTGGGCTCGAGGCATGCAGAGGCTGGTGGAATTGCCGGTGTAGTGGTGAAATGCGTAGAGATCGGCAGGAACACCAAGGGGGAACCCAGCCAGCTGGGCATGACCTGACACTGAGGTGCGACAGCGTGGGGAGCGAACAGGATTAGATACCCGTGTAGTCC</w:t>
      </w:r>
    </w:p>
    <w:p w14:paraId="0F000284">
      <w:pPr>
        <w:rPr>
          <w:rFonts w:hint="eastAsia"/>
        </w:rPr>
      </w:pPr>
      <w:r>
        <w:rPr>
          <w:rFonts w:hint="eastAsia"/>
        </w:rPr>
        <w:t>&gt;OTU018429</w:t>
      </w:r>
    </w:p>
    <w:p w14:paraId="245A4529">
      <w:pPr>
        <w:rPr>
          <w:rFonts w:hint="eastAsia"/>
        </w:rPr>
      </w:pPr>
      <w:r>
        <w:rPr>
          <w:rFonts w:hint="eastAsia"/>
        </w:rPr>
        <w:t>CCTACGGGAGGCAGCAGTGGGGAATCTTGCCCAATGGGCGAAAGCCTGAGGCAGCGACGCCGCGTGCGGGAAGAAGGCCTTCGGGTTGTAAACCGCTTTCAGGAGGGACGAAGCCACTCGGGTTAATAGCCCAGAGGGTGACGGTACCTCCAGAAGAAGCCCCGGCTAACTACGTGCCAGCAGCCGCGGTAATACGTAGGGGGCAAGCGTTGTCCGGAATTATTGGGCGTAAAGCGCGTGTAGGCGGATTTGTAAGTAGGGGGTGAAATCCCCAGGCTCAACCTGGGAACTGCCTTCTAGACTGCAAGTCTTGAGATCAGGAGAGGCGAGTGGAATTCCGAGTGTAGAGGTGAAATTCGTAGATATTCGGAAGAACACCAGTGGCGAAGGCGACTCACTGGACATGTATTGACGCTGAGGTGCGAAAGCGTGGGGAGCAAACAGGATTAGATACCCCAGTAGTCC</w:t>
      </w:r>
    </w:p>
    <w:p w14:paraId="18D31A7C">
      <w:pPr>
        <w:rPr>
          <w:rFonts w:hint="eastAsia"/>
        </w:rPr>
      </w:pPr>
      <w:r>
        <w:rPr>
          <w:rFonts w:hint="eastAsia"/>
        </w:rPr>
        <w:t>&gt;OTU018430</w:t>
      </w:r>
    </w:p>
    <w:p w14:paraId="3D578425">
      <w:pPr>
        <w:rPr>
          <w:rFonts w:hint="eastAsia"/>
        </w:rPr>
      </w:pPr>
      <w:r>
        <w:rPr>
          <w:rFonts w:hint="eastAsia"/>
        </w:rPr>
        <w:t>CTACGGGGGGCTGCAGTCGGGAATCTTGCGCAATGGGCGAAAGCCTGACGCAGCAACGCCGCGTGAGGGAAGACGGCCTTCGGGTTGTAAACCTCTTTCAGGGGGGACGAAGCCTCCGGGGTTAATAGCCCACGGGGTGACGGTACCCCCAGAAGAAGCCCCGGCTAACTACGTGCCAGCAGCCGCGGTAATACGTAGGGGGCAAGCGTTGTCCGGAATCATTGGGCGTAAAGCGCGTGTAGGCGGCCTGGTAAGTCCGTTCTGAAAGTCCGGGGCTCAACCCCGGGAGGCGGATGGATACTGTCAGGCTCGAGTACGGAAGAGGCGAGTGGAATTCCCGGTGTAGCGGTGAAATGCGTAGATATCAAGAGGAACACCTGAGGCGAAGGCGGGTTGCTAGGCTGACACTGACGCTGAGGCGCGAAAGCTAGGGTAGCAAACGGGATTAGATACCCCGGTAGTCC</w:t>
      </w:r>
    </w:p>
    <w:p w14:paraId="3AD5D789">
      <w:pPr>
        <w:rPr>
          <w:rFonts w:hint="eastAsia"/>
        </w:rPr>
      </w:pPr>
      <w:r>
        <w:rPr>
          <w:rFonts w:hint="eastAsia"/>
        </w:rPr>
        <w:t>&gt;OTU018431</w:t>
      </w:r>
    </w:p>
    <w:p w14:paraId="6FCC1BEC">
      <w:pPr>
        <w:rPr>
          <w:rFonts w:hint="eastAsia"/>
        </w:rPr>
      </w:pPr>
      <w:r>
        <w:rPr>
          <w:rFonts w:hint="eastAsia"/>
        </w:rPr>
        <w:t>CCTACGGGGGGCAGCAGTGAGGAATCTTGCACAATGGGCGAAAGCCTGATGCAGCGATGCCGCGTGAGGGATGAAGGCCCTCGGGTCGTAAACCTCTTTCGACAGGGAAGAAGCCTCGGGTCACCGAGGTGACGGTACCTGTAGAAGAAGCCCCGGCTAACTACGTGCCAGCAGCCGCGGTAAAACGTAGGGGGCGAGCGTTGCCCGGATTCACTGGGCGTAAAGCGGGTGTAGGCGGTCCGTTAAGTCGGATGTGAAATCTCCGAGCTCAACTCGGAAACTGCATCCGATACTGTCGGACTTGAGGACGGTAGAGGTCGGTGGAATGACCAGTGTACCGGTGAAATGGACAGATATTGGTCGGAACACCAGTGGCGAAGGCGGCCGACTGGGCCGTTCCTGACGCTGAGACCCGAAAGCCAGGGTAGCGAACCGGATTAGATACCCTAGTAGTCC</w:t>
      </w:r>
    </w:p>
    <w:p w14:paraId="1E7B6DD8">
      <w:pPr>
        <w:rPr>
          <w:rFonts w:hint="eastAsia"/>
        </w:rPr>
      </w:pPr>
      <w:r>
        <w:rPr>
          <w:rFonts w:hint="eastAsia"/>
        </w:rPr>
        <w:t>&gt;OTU018432</w:t>
      </w:r>
    </w:p>
    <w:p w14:paraId="21FF4524">
      <w:pPr>
        <w:rPr>
          <w:rFonts w:hint="eastAsia"/>
        </w:rPr>
      </w:pPr>
      <w:r>
        <w:rPr>
          <w:rFonts w:hint="eastAsia"/>
        </w:rPr>
        <w:t>CCTACGGGGGGCTGCAGTGAGGAATATTGGTCAATGGACGCAAGTCTGAACCAGCCATGCCGCGTGGAGGATGACAGCCTTCTGGGTTGTAAACTTCTTTTATATGGGAAGAAAAGTACGGTATCTACTGTATCCGACGGTACCATATGAATAAGCACCGGCTAACTCCGTGCCAGCAGCCGCGGTAATACGGAGGGAGCTAGCGTTGTTCGGATATACTGGGCGTAAAGCGCACGTAGGCGGCCTAGCAAGTCGGATGTGAAAGCCCTCGGCTTAACCGAGGAAGTGCGTTCGAAACTACTGGGCTTGAGTACCGGAGAGGGAGGTGGAATTCCCGGTGTAGTGGTGAAATGCGTAGATATCGGGAGGAACACCAGAGGCGAAGGCGGCCTCCTGGACCGGACCTGACGCTCAGATGCGAAAGCTAGGGGAGCGAACGGGATTAGATACCCCAGTAGTCC</w:t>
      </w:r>
    </w:p>
    <w:p w14:paraId="7734C420">
      <w:pPr>
        <w:rPr>
          <w:rFonts w:hint="eastAsia"/>
        </w:rPr>
      </w:pPr>
      <w:r>
        <w:rPr>
          <w:rFonts w:hint="eastAsia"/>
        </w:rPr>
        <w:t>&gt;OTU018433</w:t>
      </w:r>
    </w:p>
    <w:p w14:paraId="142DC2A5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ATTTCGGTATGTAAACTTCGAAAGAATGGGAAGAATAAATGACGGTACCGGGTGAGGAAGGGACGGCTAACTCTGTGCCAGCAGCCGCGGTAATACAGAGGGGGCAAGCGTTGTCCGGATTTACTGGGCTTAAAGCGTGTGTAGGCGGGTCGTTAAGTACCTTGTGAAATCCCTCGGCTCACCCGAGGACCTGCATCCCAAACTGCTTGGCTTGAGTATGGGAGAGGATGAGGGAATTCCTGGTGTAGCGGTGAAATGCGCAGATATCGGGAAGAACACCCGTGGCGAAGGCGGCTCTCTGGGACGGTACTGACGCTGAGACGCGAAAGCGTGGGGAGCAAACAGGATTAGATACCCTGGTAGTCC</w:t>
      </w:r>
    </w:p>
    <w:p w14:paraId="1CBB865D">
      <w:pPr>
        <w:rPr>
          <w:rFonts w:hint="eastAsia"/>
        </w:rPr>
      </w:pPr>
      <w:r>
        <w:rPr>
          <w:rFonts w:hint="eastAsia"/>
        </w:rPr>
        <w:t>&gt;OTU018434</w:t>
      </w:r>
    </w:p>
    <w:p w14:paraId="3A31FBC3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GAGGGTGCGAGCGTTGTCCGGAATCACTGGGCGTAAAGGGCGCGTAGGCGGCCTGGTAAGTAGGAGGTGAAATCCTGCGGCTTAACCGCAGGGCGGCCTTCTAAACTGTCAGGCTTGAGCACAGTAGAGGCAGGTGGAATTCCCGGTGTAGCGGTGGAATGCGTAGAGATCGGGAAGAACACCTGAGGCGAAGGCGGGTTGCTAGGCTGACACTGACGCTGAGGCGCGAAAGCTAGGGTAGCAAACGGGATTAGATACCCCTGTAGTCC</w:t>
      </w:r>
    </w:p>
    <w:p w14:paraId="76E5FF25">
      <w:pPr>
        <w:rPr>
          <w:rFonts w:hint="eastAsia"/>
        </w:rPr>
      </w:pPr>
      <w:r>
        <w:rPr>
          <w:rFonts w:hint="eastAsia"/>
        </w:rPr>
        <w:t>&gt;OTU018435</w:t>
      </w:r>
    </w:p>
    <w:p w14:paraId="317AAC44">
      <w:pPr>
        <w:rPr>
          <w:rFonts w:hint="eastAsia"/>
        </w:rPr>
      </w:pPr>
      <w:r>
        <w:rPr>
          <w:rFonts w:hint="eastAsia"/>
        </w:rPr>
        <w:t>CCTACGGGTGGCTGCAGTGGGGAATATTGGACAATGGGCGAAAGCCTGACCCAGCAACACCGTGTGGGCGATGAAGGCCTTCGGGTCGTAAAGCCCTGTTGATGGGGACGAAGGGCGAAGGGTTAATAGCCCCTAGCCTGACGGTACCTTTCGAGGAAGCCCCGGCTAACTACGTGCCAGCAGCCGCGGTAATACAGAGGGGGCAAGCGTTGTCCGGATTTACTGGGCGTAAAGGGTACGTAGGCGGTTCTTTAGGTGGGGTGTGACATCTCCAAGCTTAACTTGGAGCGGCCGCTCCAAACCAGAGGACTCGAGTCGTGCAGATGTCGGTGGAATTGCCAGTGTAGCAGTGAAATGCGTAGAGATTGGCAGGAACACCAGTAGCGAAGGCGGCTCGCTGGGCCACACCTGACGCTGAGACGCGAAAGCGTGGGGAGCAAACAGGATTAGATACCCTAGTAGTCC</w:t>
      </w:r>
    </w:p>
    <w:p w14:paraId="5431EC2D">
      <w:pPr>
        <w:rPr>
          <w:rFonts w:hint="eastAsia"/>
        </w:rPr>
      </w:pPr>
      <w:r>
        <w:rPr>
          <w:rFonts w:hint="eastAsia"/>
        </w:rPr>
        <w:t>&gt;OTU018436</w:t>
      </w:r>
    </w:p>
    <w:p w14:paraId="49E92476">
      <w:pPr>
        <w:rPr>
          <w:rFonts w:hint="eastAsia"/>
        </w:rPr>
      </w:pPr>
      <w:r>
        <w:rPr>
          <w:rFonts w:hint="eastAsia"/>
        </w:rPr>
        <w:t>CCTACGGGCGGCAGCAGTGAGGAATATTGCACAATGGACGCAAGTCTGATGCAGCAACGCCGCGTGGAGGATGACGGCCCTTGGGTTGTAAACTCCTTTTTTCAGGGAAGAGCGAGGACGGTACCTGAAGAATAAGTCACGGCTAACTACGTGCCAGCAGCCGCGGTAATACGTAGGTGGCAAGCGTTATCCGGAATTACTGGGCGTAAAGCGCGCGTAGGCGGATATTCGAGTCGGGGGTGAAATCCCGGGGCTCAACCCCGGAACTGCCTCCGATACTGGGTGTCTAGAGGACGGGAGAGGCGAGTGGAATGCCGAGTGTAGAGGTGAAATTCGTAGATATGTGGAGGAACACCAGTGGCGAAGGCGACTTTCTGGACTGTAACTGACGCTGAGGCGCGAAAGCGTGGGGAGCAAACAGGATTAGATACCCGTGTAGTCC</w:t>
      </w:r>
    </w:p>
    <w:p w14:paraId="08F37A82">
      <w:pPr>
        <w:rPr>
          <w:rFonts w:hint="eastAsia"/>
        </w:rPr>
      </w:pPr>
      <w:r>
        <w:rPr>
          <w:rFonts w:hint="eastAsia"/>
        </w:rPr>
        <w:t>&gt;OTU018437</w:t>
      </w:r>
    </w:p>
    <w:p w14:paraId="0B7BA9E2">
      <w:pPr>
        <w:rPr>
          <w:rFonts w:hint="eastAsia"/>
        </w:rPr>
      </w:pPr>
      <w:r>
        <w:rPr>
          <w:rFonts w:hint="eastAsia"/>
        </w:rPr>
        <w:t>CCTACGGGTGGCTGCAGTAGGGAATTTTCCACAATGGGCGAAAGCCTGATGGAGCAACGCCGCGTGCAGGATGAATGTCTTCGGATTGTAAACTGCTTTTATATGTGACGATTATGACGGTAGCATATGAATAAGGATCGGCTAACTCCGTGCCAGCAGCCGCGGTCATACGGAGGATCCAAGCGTTATCCGGAATTACTGGGCGTAAAGAGTTGCGTAGGTGGCCAACTAAGTCGGACGTGAAATCCCTCGGCTTAACCGGGGAACTGCGTCCGATACTGGTTGGCTTGAGTTTGGGAGAGGGATGCGGAATTCCAGGTGTAGCGGTGAAATGCGTAGATATCTGGAGGAACACCGATGGCGAAGGCAATCCCCTGGGCCTGCACTGACGCTCATGCACGAAAGCGTGGGGAGCAAACAGGATTAGATACCCCAGTAGTCC</w:t>
      </w:r>
    </w:p>
    <w:p w14:paraId="669F7EE2">
      <w:pPr>
        <w:rPr>
          <w:rFonts w:hint="eastAsia"/>
        </w:rPr>
      </w:pPr>
      <w:r>
        <w:rPr>
          <w:rFonts w:hint="eastAsia"/>
        </w:rPr>
        <w:t>&gt;OTU018438</w:t>
      </w:r>
    </w:p>
    <w:p w14:paraId="5CD73BAD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CGAACGGGACGAACACCTTTCGAGTTAACACCTCGGGAGGCTGACGGTACCGTGAGAGGAAGCCCCGGCTAACTCTGTGCCAGCAGCCGCGGTAATACAGAGGTCCCAAGCGTTGCTCGGAATCATTGGGCGTAAAGCGCGCGTAGGCGGCTTTGCAAGTTGGGTGTGAAAGCCCTGGGCTCAACCCAGGAAGTGCATCCAAAACTGCATGGCTCGAGTTCCGAAGGGGGCCAGAGAATTCCCGGTGTAGAGGTGAAATTCGTAGATATCGGGAGGAATACCAGTGGCGAAGGCGCTGGCCTGGTCGGAGACTGACGCTGAGGTGCGATAGCATGGGGAGCAAACAGGATTAGATACCCTAGTAGTCC</w:t>
      </w:r>
    </w:p>
    <w:p w14:paraId="4395F255">
      <w:pPr>
        <w:rPr>
          <w:rFonts w:hint="eastAsia"/>
        </w:rPr>
      </w:pPr>
      <w:r>
        <w:rPr>
          <w:rFonts w:hint="eastAsia"/>
        </w:rPr>
        <w:t>&gt;OTU018439</w:t>
      </w:r>
    </w:p>
    <w:p w14:paraId="5F2B9582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TCGGGACGAAATGCTCCGACCTAATACGTCGGAGTTTGACGGTACCGAGTGAGGAAGCCCCGGCTAACTCTGTGCCAGCAGCCGCGGTAATACAGAGGGGGCAAGCGTTGTTCGGAATTATTGGGCGTAAAGAGATGCGTAGGTGGTCTATTAAGCAAAGTGTGAAATCGCGTGGCTCAACCATGCGGCTATGCTTTGAACTGTTAGACTTGAGCACGGTAGAGGTAGCTGGAATTCCTAGTGTAGGAGTGAAATCCGTAGATATTGGGAAGAACACCAGTGGCGAAGGCGGTCATCTGGTCCGGTATTGACGCTGAGGCGCGAAAGCGTGGGGAGCAAACAGGATTAGATACCCGGGTAGTCC</w:t>
      </w:r>
    </w:p>
    <w:p w14:paraId="335C56E0">
      <w:pPr>
        <w:rPr>
          <w:rFonts w:hint="eastAsia"/>
        </w:rPr>
      </w:pPr>
      <w:r>
        <w:rPr>
          <w:rFonts w:hint="eastAsia"/>
        </w:rPr>
        <w:t>&gt;OTU018440</w:t>
      </w:r>
    </w:p>
    <w:p w14:paraId="2F28DAD6">
      <w:pPr>
        <w:rPr>
          <w:rFonts w:hint="eastAsia"/>
        </w:rPr>
      </w:pPr>
      <w:r>
        <w:rPr>
          <w:rFonts w:hint="eastAsia"/>
        </w:rPr>
        <w:t>CCTACGGGTGGCTGCAGTCGAGGATCTTCCGCAATGGGCGCAAGCCTGACGGAGCGACGCCGCGTGGAGGATGAAGGCCTTCGGGTTGTAAACTCCTGTCGCAGATTAAGAATTGCTACGCGTGAACAGCGCGGAGCATGACGTTAGTTTGAGAGGAAGCACCGGCTAACTCTGTGCCAGCAGCCGCGGTAATACAGAGGGGGCGAGTGTTGTTCGGAATTACTGGGCGTAAAGGGCGCGTAGGCGGTTTGGCAAGTCGAGTGTGAAATCCCTGGGCTTAACCTAGGAAGTGCACTCGAAACTGCCGAGCTTGAGTTCTGGAGAGGAAGGCGGAATTCTCGGTGTAGAGGTGAAATTCGTAGATATCGAGAGGAACACCGGTGGCGAAGGCGGCCTTCTGGACAGCAACTGACGCTGAGACGCGAAAGCGTGGGGAGCAAACAGGATTAGATACCCCGGTAGTCC</w:t>
      </w:r>
    </w:p>
    <w:p w14:paraId="7A895090">
      <w:pPr>
        <w:rPr>
          <w:rFonts w:hint="eastAsia"/>
        </w:rPr>
      </w:pPr>
      <w:r>
        <w:rPr>
          <w:rFonts w:hint="eastAsia"/>
        </w:rPr>
        <w:t>&gt;OTU018441</w:t>
      </w:r>
    </w:p>
    <w:p w14:paraId="50D1F42D">
      <w:pPr>
        <w:rPr>
          <w:rFonts w:hint="eastAsia"/>
        </w:rPr>
      </w:pPr>
      <w:r>
        <w:rPr>
          <w:rFonts w:hint="eastAsia"/>
        </w:rPr>
        <w:t>CCTACGGGCGGCAGCAGTAGGGAATATTGGTCAATGGATGGAAGTCTGAACCAGCCATGCCGCGTGCAGGAAGAAGGCCTTCTGGGTTGTAAACTGCTTTTGCCAGGGGCTAAAACGCCCATGCGTGGGAAATTGAAAGTACCTGGTGAATAAGCCACGGCTAACTACGTGCCAGCAGCCGCGGTAATACGTAGGTGGCAAGCGTTGTCCGGATTTATTGGGTTTAAAGGGTGCGTAGGCGGCCCGTTAAGTCAGCGGTGAAATCCCGGGGCTCAACCCCGGAACTGCCGTTGATACTGGCGGGCTTGAGTTCGGTCGAGGCGGGCGGAACTGGTGGTGTAGCGGTGAAATGCGTAGAGATGTGGAGGAACACCAGTGGCGAAGGCGACTTTCTGGGCTGTAACTGACGCTGAGGCGCGAAAGCGTGGGGAGCGAACAGGATTAGATACCCGAGTAGTCC</w:t>
      </w:r>
    </w:p>
    <w:p w14:paraId="1EE37D8C">
      <w:pPr>
        <w:rPr>
          <w:rFonts w:hint="eastAsia"/>
        </w:rPr>
      </w:pPr>
      <w:r>
        <w:rPr>
          <w:rFonts w:hint="eastAsia"/>
        </w:rPr>
        <w:t>&gt;OTU018442</w:t>
      </w:r>
    </w:p>
    <w:p w14:paraId="5A28ED57">
      <w:pPr>
        <w:rPr>
          <w:rFonts w:hint="eastAsia"/>
        </w:rPr>
      </w:pPr>
      <w:r>
        <w:rPr>
          <w:rFonts w:hint="eastAsia"/>
        </w:rPr>
        <w:t>CCTACGGGGGGCAGCAGTAAGGAATATTGCGCAATGGGCGAAAGCCTGACGCAGCGACGCCGCGTGGGGGATGAAGGTCTTCGGATTGTAAACCCCTTTCGGGAGGGAAGATGGGATGGGGTTACCCATTCGGACGGTACCTCCAGAAGCAGCCACGGCTAACTTCGTGCCAGCAGCCGCGGTAATACGTAGGATCCGAGCGTTATCCGAATTCACTGGGCGTAAAGCGCGTGCAGGCGGCGAGGTAAGTTGGGTGTGAAATCTCCTGGCTCAACTGGGAGAGGCCGCTCAAAACTGCCTGGCTCGAGGACGGTAGAGGAAGGTGGAATTCCTGGTGTAGCGGTGAAATGCGCAGATATCAGGAAGAACACCAATGGCGAAAGCAGCTTTCTGGGACGGTACTGACGCTGAGACGCGAAAGCGTGGGGAGCGAACAGGATTAGATACCCTAGTAGTCC</w:t>
      </w:r>
    </w:p>
    <w:p w14:paraId="0C4F8672">
      <w:pPr>
        <w:rPr>
          <w:rFonts w:hint="eastAsia"/>
        </w:rPr>
      </w:pPr>
      <w:r>
        <w:rPr>
          <w:rFonts w:hint="eastAsia"/>
        </w:rPr>
        <w:t>&gt;OTU018443</w:t>
      </w:r>
    </w:p>
    <w:p w14:paraId="06E76258">
      <w:pPr>
        <w:rPr>
          <w:rFonts w:hint="eastAsia"/>
        </w:rPr>
      </w:pPr>
      <w:r>
        <w:rPr>
          <w:rFonts w:hint="eastAsia"/>
        </w:rPr>
        <w:t>CCTACGGGTGGCAGCAGTAGGGAATTTTCCACAATGGACGAAAGTCTGATGGAGCAACGCCGCGTGCAGGATGACGGCCTTCGGGTTGTAAACTGCTTTTATGAGTGAAGATTTTGACGGTAACTCAAGAATAAGGATCGGCTAACTACGTGCCAGCAGCCGCGGTCATACGTAGGATCCAAGCGTTATCCGGAATTACTGGGCGTAAAGCGTGCGCAGGCGGTTATTTAAGACAGGTGTGAAATCCCCGGGCTTAACCTGGGAATTGCGCTTGTGACTGGATAGCTAGAGTGCGGCAGAGGGGGGTGGAATTCCCAGTGTAGAGGTGAAATTCGTAGATATTGGGAAGAACACCGGTGGCGAAGGCGGCTATCTGGCCCGTTATTGACGCTGAGGCGCGAAAGCGTGGGGAGCAAACAGGATTAGATACCCCTGTAGTCC</w:t>
      </w:r>
    </w:p>
    <w:p w14:paraId="1640AECC">
      <w:pPr>
        <w:rPr>
          <w:rFonts w:hint="eastAsia"/>
        </w:rPr>
      </w:pPr>
      <w:r>
        <w:rPr>
          <w:rFonts w:hint="eastAsia"/>
        </w:rPr>
        <w:t>&gt;OTU018444</w:t>
      </w:r>
    </w:p>
    <w:p w14:paraId="1A3B1FA0">
      <w:pPr>
        <w:rPr>
          <w:rFonts w:hint="eastAsia"/>
        </w:rPr>
      </w:pPr>
      <w:r>
        <w:rPr>
          <w:rFonts w:hint="eastAsia"/>
        </w:rPr>
        <w:t>CCTACGGGCGGCAGCAGTCGAGAATCTTCGGCAATGGGCGAAAGCCTGACCGAGCGACGCCGCGTGCGGGATGAAGGCCTTCGGGTTGTAAACCGCTGTCAGTGGGGAGGAAGGCTGCGTGAAGAGCGCAGTTTGACCTATCTTCAGAGGAAGGACGGGCTAAGTTCGTGCCAGCAGCCGCGGTAAGACGAACCGTCCAAACGTTATTCGGAATTACTGGGCTTAAAGGGTGCGTAGGCGGTGCTACAAGTCGGGTGTGAAATCCCTCGGCTCAACCGAGGAATTGCGCTCCAAACTCCCAAGCTTGAGGAGGCTAGAGGTGAGCAGAACTGATGGTGGAGCGGTGAAATGCGTAGATATCTGAAGGAACATCAGTGGCGAAAGCGACTTCCTGGACCAATACTGACGCTCATGTGCGAAAGCGTGGGGAGCAAACAGGATTAGATACCCGAGTAGTCC</w:t>
      </w:r>
    </w:p>
    <w:p w14:paraId="67652DF4">
      <w:pPr>
        <w:rPr>
          <w:rFonts w:hint="eastAsia"/>
        </w:rPr>
      </w:pPr>
      <w:r>
        <w:rPr>
          <w:rFonts w:hint="eastAsia"/>
        </w:rPr>
        <w:t>&gt;OTU018445</w:t>
      </w:r>
    </w:p>
    <w:p w14:paraId="5C44AB8D">
      <w:pPr>
        <w:rPr>
          <w:rFonts w:hint="eastAsia"/>
        </w:rPr>
      </w:pPr>
      <w:r>
        <w:rPr>
          <w:rFonts w:hint="eastAsia"/>
        </w:rPr>
        <w:t>CCTACGGGAGGCAGCAGTAAGGAATATTGGGCAATGGGCGAAAGCCTGACCCAGCGACGCCGCGTGTGCGATGAAGGCCTTCGGGTTGTAAACCCCTGTCGAATGGGACGAATAGCCTCCGGATCAATACCCCGGAGGAATGACGGTACCTCCACAAGAAGCCCCGGCTAACTACGTGCCAGCAGCCGCGGTAATACGTAGGGTGCAAGCGTTAATCGGAATTACTGGGCGTAAAGAGCGTGTAGGCGGTTCGGTAAGTCTGCCGTGAAAACCCAGGGCTCAACCCTGGGCGTGCGGTGGATACTGCCGGGCTAGAGGGTGGTAGAGGCGAGTGGAATTCCCGGTGTAGCGGTGAAATGCGTAGAGATTGGGAAGAACACCCGTGGCGAAAGCGCTCTGCTGGACTGCAACTGACACTAAGGGACGAAAGCTAGGGGAGCGAATGGGATTAGATACCCGAGTAGTCC</w:t>
      </w:r>
    </w:p>
    <w:p w14:paraId="00CF6F6B">
      <w:pPr>
        <w:rPr>
          <w:rFonts w:hint="eastAsia"/>
        </w:rPr>
      </w:pPr>
      <w:r>
        <w:rPr>
          <w:rFonts w:hint="eastAsia"/>
        </w:rPr>
        <w:t>&gt;OTU018446</w:t>
      </w:r>
    </w:p>
    <w:p w14:paraId="2DCD0ADD">
      <w:pPr>
        <w:rPr>
          <w:rFonts w:hint="eastAsia"/>
        </w:rPr>
      </w:pPr>
      <w:r>
        <w:rPr>
          <w:rFonts w:hint="eastAsia"/>
        </w:rPr>
        <w:t>CCTACGGGTGGCTGCAGTGGGGAATATTGGACAATGGGCGAAAGCCTGACCCAGCAACGCCGCGTGAAGGATGAAATCCCTCGGGATGTAAACTTCGCAAGAACGGGAAGAATAAGTGAGAGTTAATATCTCTTACGATGACGGTACCCACAGAAGAAGCACCGGCTAACTACGTGCCAGCAGCCGCGGTAATACGTAGGTGGCAAGCGTTGTCCGGATTTACTGGGCGTAAAGGGCGCGTAGGCGGCACGTCAAGCGTGTGGTGAAAGCCCGGGGCTCAACCTGGGAACTGCATTTGTGACTGCATCGCTAGAATCGTGGAGAGGTGAGTGGAATTCCGAGTGTAGAGGTGAAATTCGTAGATATTCGGAAGAACACCAGTGGCGAAGGCGACTCACTGGACACGTATTGACGCTGAGGTGCGAAAGCGTGGGGAGCAAACAGGATTAGATACCCTGGTAGTCC</w:t>
      </w:r>
    </w:p>
    <w:p w14:paraId="79E41784">
      <w:pPr>
        <w:rPr>
          <w:rFonts w:hint="eastAsia"/>
        </w:rPr>
      </w:pPr>
      <w:r>
        <w:rPr>
          <w:rFonts w:hint="eastAsia"/>
        </w:rPr>
        <w:t>&gt;OTU018447</w:t>
      </w:r>
    </w:p>
    <w:p w14:paraId="27B93B94">
      <w:pPr>
        <w:rPr>
          <w:rFonts w:hint="eastAsia"/>
        </w:rPr>
      </w:pPr>
      <w:r>
        <w:rPr>
          <w:rFonts w:hint="eastAsia"/>
        </w:rPr>
        <w:t>CCTACGGGTGGCTGCAGTGGGGAATATTGCGCAATGGGCGAAAGCCTGACGCAGCGACGCCGCGTGAGGGATGACGGCCTTCGGGTTGTAAACCTCTTTCAGCGCCGACGAAGCCGCAAGGTGACGGTAGGCGCAGAAGAAGCACCGGCTAACTACGTGCCAGCAGCCGCGGTAATACGTAGGGGGCAAGCGTTGTCCGGAATTATTGGGCGTAAAGCGCGCGCAGGCGGCTTTGTAAGTCTAGCGTTTAAGCTCGGGGCTCAACCCCGATACGCGTTGGAAACTGCAAGGCTTGAGTGCAGAAGAGGAAAGTGGAATTCCACGTGTAGCGGTGAAATGCGTAGAGATGTGGAGGAACACCAGTGGCGAAGGCGACTTTCTGGGCTGTAACTGACGCTGAGGCGCGAAAGCGTGGGGAGCAAACAGGATTAGATACCCTAGTAGTCC</w:t>
      </w:r>
    </w:p>
    <w:p w14:paraId="41D2B918">
      <w:pPr>
        <w:rPr>
          <w:rFonts w:hint="eastAsia"/>
        </w:rPr>
      </w:pPr>
      <w:r>
        <w:rPr>
          <w:rFonts w:hint="eastAsia"/>
        </w:rPr>
        <w:t>&gt;OTU018448</w:t>
      </w:r>
    </w:p>
    <w:p w14:paraId="1B132D7D">
      <w:pPr>
        <w:rPr>
          <w:rFonts w:hint="eastAsia"/>
        </w:rPr>
      </w:pPr>
      <w:r>
        <w:rPr>
          <w:rFonts w:hint="eastAsia"/>
        </w:rPr>
        <w:t>CCTACGGGCGGCAGCAGTGGGGAATCTTGCGCAATGGCCGAAAGGCTGACGCAGCGACGCCGCGTGGAGGATGACGCCCTTCGGGGTGTAAACTCCTGTTGCCCGGGACGAACCTCCCCTTTCGAGGGGACTGACGGTACCGGGTGAGGAAGCACCGGCTAACTCTGTGCCAGCAGCCGCGGTAATACAGAGGGTGCGAGCGTTAGGCGGAATCACTGGGCTTAAAGGGTGCGTAGGCGGATCGGCAGGCGTCTTGTGAAATCCCACGGCTCAACCGTGGAATCGCAGGGCGAACCACAAGTCTTGAGGCAGGTAGGGGGAGACGGAACTGTCGGTGGAGCGGTGAAATGCGTAGAGATGTGGAGGAACACCAATAGCGAAGGCAGCTCGCTGGGACGTTACTGACGCTAAGGCGCGAAAGCGTGGGGAGCGAACAGGATTAGATACCCTGGTAGTCC</w:t>
      </w:r>
    </w:p>
    <w:p w14:paraId="5D66DFCD">
      <w:pPr>
        <w:rPr>
          <w:rFonts w:hint="eastAsia"/>
        </w:rPr>
      </w:pPr>
      <w:r>
        <w:rPr>
          <w:rFonts w:hint="eastAsia"/>
        </w:rPr>
        <w:t>&gt;OTU018449</w:t>
      </w:r>
    </w:p>
    <w:p w14:paraId="1B4E533E">
      <w:pPr>
        <w:rPr>
          <w:rFonts w:hint="eastAsia"/>
        </w:rPr>
      </w:pPr>
      <w:r>
        <w:rPr>
          <w:rFonts w:hint="eastAsia"/>
        </w:rPr>
        <w:t>CCTACGGGCGGCTGCAGTGGGGAATTTTGGACAATGGGGGCAACCCTGATCCAGCCATGCCGCGTGTGTGAAGAAGGCCTTCGGGTTGTAAAGCACTTTTGTCCGGAACGAAACGGCGAGGGTTAATACCTTTCGCTAATGACGGTACCGGAAGAATAAGCACCGGCTAACTACGTGCCAGCAGCCGCGGTAAGACGAACTGTGCGAACGTTATTCGGAATCACTGGGCTTACAGGGTGCGTAGGCGGCTTGTTAAGTAGGGTGTGAAATCCCCCGGCCCAACCGGGGAATTGCGCTCTAAACTAGCAGGCTTGAGTGAGCTAGGGGTACACGGAACTTCCAGTGGAGCGGTGAAATGTGTTGATATTGGAAGGAACACCGGAGGCGAAAGCGGTGTACTGGGGCTTAACTGACGCTGAGGCACGAAAGCCAGGGGAGCGAACGGGATTAGATACCCTTGTAGTCC</w:t>
      </w:r>
    </w:p>
    <w:p w14:paraId="39ADEA61">
      <w:pPr>
        <w:rPr>
          <w:rFonts w:hint="eastAsia"/>
        </w:rPr>
      </w:pPr>
      <w:r>
        <w:rPr>
          <w:rFonts w:hint="eastAsia"/>
        </w:rPr>
        <w:t>&gt;OTU018450</w:t>
      </w:r>
    </w:p>
    <w:p w14:paraId="0C0A5C93">
      <w:pPr>
        <w:rPr>
          <w:rFonts w:hint="eastAsia"/>
        </w:rPr>
      </w:pPr>
      <w:r>
        <w:rPr>
          <w:rFonts w:hint="eastAsia"/>
        </w:rPr>
        <w:t>CCTACGGGGGGCTGCAGTGAGGGATATTGGTCAATGGGCGAAAGCCTGAACCAGCGACGCCGCGTGGGTGAAGAAGGTCTTCGGATCGTAAAGCCCTTTTCTGTGGGAAGAGGAAGGACGGTACCACAGGAAGAAGTCTCGGCTAACTACGTGCCAGCAGCCGCGGTAAAACGTAGGAGACAAGCGTTGTCCGGATTTACTGGGCGTAAAGGATGCGTAGGCGGATACTTAAGTCAGATGTGAAAATCCCGGGCTTAACTTGGGAACTGCATTTGAAACTGGGTATCTAGAGTGCGGGAGAGGAAAGTGGAATTCCTAGTGTAGCGGTGAAATGCGTAGATATGCGGAGGAACACCGATGGCGAAGGCAATCCCCTGGGCCTGTACTGACGCTCATGCACGAAAGCGTGGGGAGCAAACAGGATTAGATACCCGAGTAGTCC</w:t>
      </w:r>
    </w:p>
    <w:p w14:paraId="0C30B5AD">
      <w:pPr>
        <w:rPr>
          <w:rFonts w:hint="eastAsia"/>
        </w:rPr>
      </w:pPr>
      <w:r>
        <w:rPr>
          <w:rFonts w:hint="eastAsia"/>
        </w:rPr>
        <w:t>&gt;OTU018451</w:t>
      </w:r>
    </w:p>
    <w:p w14:paraId="06F226A2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CCTTCGGGTCGTAAAGCTCTGTTGTTAGGGAAGAACAAGTACGAGAGTAACTGCTCGTACCTTGACGGTACCTAACCAGAAAGCCACGGCTAACTACGTGCCAGCAGCCGCGGTAATACGGAGGGTGCAAGCGTTGTCCGGAATCATTGGGCGTAAAGAGCGTGTAGGCGGCTTGGTAAGTCGGCTGTGAAAGTCAGGGGCTCAACCCTTGAATGCCGGCCGATACTGTCAAGCTAGAGTCCGGAAGAGGCGAGTGGAATTCCTGGTGTAGCAGTGAAATGCGTAGAGATCAGGAGGAACATCCATGGCGAAGGCAGCTACCTGGACCAACACTGACACTGAGGCACGAAAGCGTGGGGAGCAAACAGGATTAGATACCCGAGTAGTCC</w:t>
      </w:r>
    </w:p>
    <w:p w14:paraId="00E78A78">
      <w:pPr>
        <w:rPr>
          <w:rFonts w:hint="eastAsia"/>
        </w:rPr>
      </w:pPr>
      <w:r>
        <w:rPr>
          <w:rFonts w:hint="eastAsia"/>
        </w:rPr>
        <w:t>&gt;OTU018452</w:t>
      </w:r>
    </w:p>
    <w:p w14:paraId="1857A1AB">
      <w:pPr>
        <w:rPr>
          <w:rFonts w:hint="eastAsia"/>
        </w:rPr>
      </w:pPr>
      <w:r>
        <w:rPr>
          <w:rFonts w:hint="eastAsia"/>
        </w:rPr>
        <w:t>CCTACGGGTGGCAGCAGTGAGGAATATTGGTCAATGGACGAGAGTCTGAACCAGCCAAGTAGCGTGAAGGATGACTGCCCTATGGGTTGTAAACTTCTTTTATACGGGAATAAAGTGAGCCACGTGTGGCTTTTTGTATGTACCGTATGAATAAGGATCGGCTAACTCCGTGCCAGCAGCCGCGGTAATACGGAGGATTCGAGCGTTATCCGGATTTATTGGGTTTAAAGGGAGCGTAGGTGGTATGGCAAGTCAGAAGTGAAAACCCAGGGCTTAACTCTGGGACTGCTTTTGAAACTGTCAGACTGGAGTGCAGGAGAGGTAAGCGGAATTCCTAGTGTAGCGGTGAAATGCGTAGATATTAGGAGGAACATCAGTGGCGAAGGCGGCTTACTGGACTGAAACTGACACTGAGGCACGAAAGCGTGGGGAGCAAACAGGATTAGATACCCTGGTAGTCC</w:t>
      </w:r>
    </w:p>
    <w:p w14:paraId="0E053CE4">
      <w:pPr>
        <w:rPr>
          <w:rFonts w:hint="eastAsia"/>
        </w:rPr>
      </w:pPr>
      <w:r>
        <w:rPr>
          <w:rFonts w:hint="eastAsia"/>
        </w:rPr>
        <w:t>&gt;OTU018453</w:t>
      </w:r>
    </w:p>
    <w:p w14:paraId="5D0788D7">
      <w:pPr>
        <w:rPr>
          <w:rFonts w:hint="eastAsia"/>
        </w:rPr>
      </w:pPr>
      <w:r>
        <w:rPr>
          <w:rFonts w:hint="eastAsia"/>
        </w:rPr>
        <w:t>CCTACGGGTGGCTGCAGTGGGGAATATTGCACAATGGGCGAAAGCCTGATGCAGCGACGCCGCGTGTGGGATGAAGGGTTTCGATCCGTAAACCACTGTCATTTGTGAACAATGGTTACTCATTAATAGTGGGTGACTTGATAGTAATGAAAGAGGAAGGGACGGCTAACTCTGTGCCAGCAGCCGCGGTAATACGTAGGTGGCAAGCGTTGTCCGGAATTATTGGGCGTAAAGCGTCCCTAAACGGCCAACAAAGTCGAATGCCAAATCTCGAGGCTCAACCTCGAGCGAGTATTCGATACTGGTTGGCTTGAGGATGGTAAAGGTAATTGGAATTCCTGGTGTAGTAGTGAAATGCGTTAATATCAGGAAGAACGCCGTTTGCGAAAGCTGATTACTTGGCCATACCTGACGTCCAATGACGAAAGCGTGGGGAGCGAACGGGATTAGATACCCTGGTAGTCC</w:t>
      </w:r>
    </w:p>
    <w:p w14:paraId="0B3C4D83">
      <w:pPr>
        <w:rPr>
          <w:rFonts w:hint="eastAsia"/>
        </w:rPr>
      </w:pPr>
      <w:r>
        <w:rPr>
          <w:rFonts w:hint="eastAsia"/>
        </w:rPr>
        <w:t>&gt;OTU018454</w:t>
      </w:r>
    </w:p>
    <w:p w14:paraId="6F0CBAE5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TTCGAATAGGGCGGTACCTTGACGGTACCTAACCAGAAAGCCACGGCTAACTACGTGCCAGCAGCCGCGGTAATACGTAGGTGGCAAGCGTTGTCCGGAATTATTGGGCGTAAAGCGCGTGTAGGCGGCTACCTAAGTCTGGTGTGAAAGCCCGGGGCTTACCCCCGGAAGAGCACTGGAAACTGGGCAGCTGGAGTATCGGAGAGGAGGGTGGAATTCCTGGTGTAGCGGTGAAATGCGTAGATATCAGGAAGAACACCGGTGGCGAAGGCGGCCCTCTGGACGAATACTGACGCTGAGACGCGAAAGCGTGGGGAGCAAACAGGATTAGATACCCGAGTAGTCC</w:t>
      </w:r>
    </w:p>
    <w:p w14:paraId="40ECEE68">
      <w:pPr>
        <w:rPr>
          <w:rFonts w:hint="eastAsia"/>
        </w:rPr>
      </w:pPr>
      <w:r>
        <w:rPr>
          <w:rFonts w:hint="eastAsia"/>
        </w:rPr>
        <w:t>&gt;OTU018455</w:t>
      </w:r>
    </w:p>
    <w:p w14:paraId="355E431F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AGGGAAGAAACGGCTCAAGCTAATATCTTGGGCTAATGACGGTACCTGAAGAATAAGCACCGGCTAACTACGTGCCAGCAGCCGCGGTAATACGTAGGGTGCAAGCGTTAATCGGATTCACTGGGTTTAAAGGGTGTGTAGGCGGGTATTTAAGTCAGTGGTGAAATCTCCAGGCTCAACCTGGAAACTGCCATTGATACTATTTATCTTGAATTCTGTTGAGGTGGGCGGAATACATCATGTAGCGGTGAAATGCTTAGATATGACATAGAACACCAATTGCGAAGGCAGCTCGCTACACGAATATTGACTCTGAGGCACGAAAGCGTGGGGATCAAACAGGATTAGATACCCCAGTAGTCC</w:t>
      </w:r>
    </w:p>
    <w:p w14:paraId="21EE86B0">
      <w:pPr>
        <w:rPr>
          <w:rFonts w:hint="eastAsia"/>
        </w:rPr>
      </w:pPr>
      <w:r>
        <w:rPr>
          <w:rFonts w:hint="eastAsia"/>
        </w:rPr>
        <w:t>&gt;OTU018456</w:t>
      </w:r>
    </w:p>
    <w:p w14:paraId="3226AF1E">
      <w:pPr>
        <w:rPr>
          <w:rFonts w:hint="eastAsia"/>
        </w:rPr>
      </w:pPr>
      <w:r>
        <w:rPr>
          <w:rFonts w:hint="eastAsia"/>
        </w:rPr>
        <w:t>CCTACGGGGGGCTGCAGTAGGGAATATTGGGCAATGCTCGCAAGAGTGACCCAGCCATGCCGCGTGCAGGAAGAAGGCCTTCTGGGTTGTAAACTGCTTTTGGAAGGGAACAAAATGACACTGCGGTGTAACTTGAGTGTACCTTCAGAATAAGCACCGGCTAACTCCGTGCCAGCAGCCGCGGTAATACGGAGGGTGCAAGCGTTGTCCGGATTTATTGGGTTTAAAGGGTGCGTAGGCGGGGAGATAAGTCAGGTGTGAAATCCCCAGGCTCAACCTGGGAACTGCACTTGAAACTGTCTTTCTTGAGTGTCGGAGAGGAAAGTGGAATTCCTGGTGTAGAGGTGAAATTCGTAGATATCAGGAGGAACACCGGTGGCGAAGGCGGCATCCTGGCCCTGACCTGACGCTGAGGCGCGAGAGCGTGGGGAGCAAACGGGATTAGATACCCGAGTAGTCC</w:t>
      </w:r>
    </w:p>
    <w:p w14:paraId="66C31D36">
      <w:pPr>
        <w:rPr>
          <w:rFonts w:hint="eastAsia"/>
        </w:rPr>
      </w:pPr>
      <w:r>
        <w:rPr>
          <w:rFonts w:hint="eastAsia"/>
        </w:rPr>
        <w:t>&gt;OTU018457</w:t>
      </w:r>
    </w:p>
    <w:p w14:paraId="17070493">
      <w:pPr>
        <w:rPr>
          <w:rFonts w:hint="eastAsia"/>
        </w:rPr>
      </w:pPr>
      <w:r>
        <w:rPr>
          <w:rFonts w:hint="eastAsia"/>
        </w:rPr>
        <w:t>CCTACGGGTGGCTGCAGTGGGGAATCTTGCGCAATGCGCGAAAGCGTGACGCAGCAACGCCGCGTGAGGGAAGACGGCCTTAGGGTTGTAAACCTCTTTCAGGAGGGACGAAGGTCGGCACGTGAATAGCGTGTCCGGCTGACGGTACCTCCAGAAGAAGCCCCGGCTAACTACGTGCCAGCAGCCGCGGTAATACGGGGGGTGCGAGCGTTGTCCGGATTCACTGGGCGTAAAGGGCGCGTAGGCGGCTAAATCAGTCGGGTCTTCAACCGCGGGGCTCACCCCCGCGTCGGGCCCGGGACGGTTTAGCTGGGGCGCGGTCGAGGGAAGCGGAATGCCGGGTGTAGTGGTGAAATGCGTAGAGATTTGGAGGAACACCAGTGGCGAAGGCGACTTTCTGGTCTGTAACTGACGCTGAGGCGCGAAAGCGTGGGGAGCAAACAGGATTAGATACCCGAGTAGTCC</w:t>
      </w:r>
    </w:p>
    <w:p w14:paraId="007B4355">
      <w:pPr>
        <w:rPr>
          <w:rFonts w:hint="eastAsia"/>
        </w:rPr>
      </w:pPr>
      <w:r>
        <w:rPr>
          <w:rFonts w:hint="eastAsia"/>
        </w:rPr>
        <w:t>&gt;OTU018458</w:t>
      </w:r>
    </w:p>
    <w:p w14:paraId="418BAC99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TCGGGACGAAAAGCTACGACCTAATACGTCGGAGTCTGACGGTACCGAGTGAGGAAGCCCCGGCTAACTCTGTGCCAGCAGCCGCGGTAATACAGAGGGTGCGAGCGTTGTCCGGAATCACTGGGCGTAAAGGGCGCGTAGGCGGCTTTTCAAGTGACGGGTGAAATCCCTCGGCTTAACCGAGGAACTGCCTGTCAGACTGGAAGGCTTGAGACCGGGAGAGGTGAGTGGAATTCCCAGTGTAGCGGTGAAATGCGTAGATATCTAGAGGAACGCCAAAGGTGAAGACAGACGACTGGGCCGATTCTGACGCTGAGGCACGAAAGCGTGGGGAGCAAACGGGATTAGATACCCCAGTAGTCC</w:t>
      </w:r>
    </w:p>
    <w:p w14:paraId="773027D7">
      <w:pPr>
        <w:rPr>
          <w:rFonts w:hint="eastAsia"/>
        </w:rPr>
      </w:pPr>
      <w:r>
        <w:rPr>
          <w:rFonts w:hint="eastAsia"/>
        </w:rPr>
        <w:t>&gt;OTU018459</w:t>
      </w:r>
    </w:p>
    <w:p w14:paraId="61AA3EF3">
      <w:pPr>
        <w:rPr>
          <w:rFonts w:hint="eastAsia"/>
        </w:rPr>
      </w:pPr>
      <w:r>
        <w:rPr>
          <w:rFonts w:hint="eastAsia"/>
        </w:rPr>
        <w:t>CCTACGGGGGGCTGCAGTAACGAATCTTCCGCAATGCACGAAAGTGTGACGGAGCGACGCCGCGTGTGGGACGAAGTCCTTCGGGATGTAAACCACTGTCAGGGGTTACCAAGTTCTGAGGAGCCCCAGAGGAAGGCACGGCTAACTCCGTGCCAGCAGCCGCGGTAAGACGGAGGATGCAAGTGTTATCCGGAATCACTGGGCGTAAAGCGCGCGTAGGCGGCTTTTCAAGTCGATTGTGAAATCCCCGGGCTTAACCTGGGAACTGCAGTCGAGACTGTCTAGCTAGAGTATGGGAGAGGTAAGCGGAATTCCTGGTGTAGCGGTGAAATGCGTAGATATCAGGAGGAACACCTGCGGTGTAGACGGCTTACTGGACCATCACTGACGCTGAGGCACGAAAGCGTGGGTAGCAAACAGGATTAGATACCCTGGTAGTCC</w:t>
      </w:r>
    </w:p>
    <w:p w14:paraId="006FBFB6">
      <w:pPr>
        <w:rPr>
          <w:rFonts w:hint="eastAsia"/>
        </w:rPr>
      </w:pPr>
      <w:r>
        <w:rPr>
          <w:rFonts w:hint="eastAsia"/>
        </w:rPr>
        <w:t>&gt;OTU018460</w:t>
      </w:r>
    </w:p>
    <w:p w14:paraId="270EA916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AAGCTCCGACCTAACACGTCGGAGTCTGACGGTACCGGGTGAGGAAGCCCCGGCTAACTCTGTGCCAGCAGCCGCGGTAATACAGAGGGGGCAAGCGTTGTTCGGAATTACTGGGCGTAAAGGGCGCGTAGGCGGCCTGCTAAGTCGAACGTGAAATCCCTGGGCTCAACTCAAGAAGTGCCCCGCAAACGGCGAGACTGGAGGACTGGAGAGGCTAGCGGAATACCCGGTGTAGCGGTGAAATGCGTAGAGATCGGGTGGAACACCAGAGGCGAAGGCGGCTAGCTGGACAGTTTCTGACACTCAACTGCGAAAGCGTGGGGAGCAAACAGGATTAGATACCCCGGTAGTCC</w:t>
      </w:r>
    </w:p>
    <w:p w14:paraId="1B25F556">
      <w:pPr>
        <w:rPr>
          <w:rFonts w:hint="eastAsia"/>
        </w:rPr>
      </w:pPr>
      <w:r>
        <w:rPr>
          <w:rFonts w:hint="eastAsia"/>
        </w:rPr>
        <w:t>&gt;OTU018461</w:t>
      </w:r>
    </w:p>
    <w:p w14:paraId="3AB68D7A">
      <w:pPr>
        <w:rPr>
          <w:rFonts w:hint="eastAsia"/>
        </w:rPr>
      </w:pPr>
      <w:r>
        <w:rPr>
          <w:rFonts w:hint="eastAsia"/>
        </w:rPr>
        <w:t>CCTACGGGGGGCTGCAGTCGAGGATCTTCGGCAATGAGCGCAAGCTTGACCGAGCGATGCCGCGTGTGCGATGAAGGCCTTCGGGTTGTAAAGCACTGTCGAGGGGGATCAAGGGGCAACCTTGAGTGATCCCTGGAGGAAGGGCGGGCTAAGTTCGTGCCAGCAGCCGCGGTAAGACGAACTGCCCAAACGTTGTTCGGAATCACTGGGCTTAAAGGGCGCGTAGGCGGCAGATCAAGTCAGGGGTGAAATCCGGCAGCTCAACTGTCGAAGTGCCTTTGATACTGATTTGCTCGAGGGAGATAGGGGTCTGCGGAACTGATGGTGGAGCGGTGAAATGCGTTGATATCATCAGGAACACCAGTGGCGAAAGCGGCTTACTGGGTCTCTTCTGACGCTGAGGTACGAAAGCTAGGGGAGCGAAGGGGATTAGATACCCCTGTAGTCC</w:t>
      </w:r>
    </w:p>
    <w:p w14:paraId="20051ED5">
      <w:pPr>
        <w:rPr>
          <w:rFonts w:hint="eastAsia"/>
        </w:rPr>
      </w:pPr>
      <w:r>
        <w:rPr>
          <w:rFonts w:hint="eastAsia"/>
        </w:rPr>
        <w:t>&gt;OTU018462</w:t>
      </w:r>
    </w:p>
    <w:p w14:paraId="03E04898">
      <w:pPr>
        <w:rPr>
          <w:rFonts w:hint="eastAsia"/>
        </w:rPr>
      </w:pPr>
      <w:r>
        <w:rPr>
          <w:rFonts w:hint="eastAsia"/>
        </w:rPr>
        <w:t>CCTACGGGTGGCAGCAGTTAGGAATCTTCCACAATGGGCGAAAGCCTGATGGAGCGACGCCGCGTGAAGGATGAAGGTCCTCGGATCGTAAACTTCTAAAAGAGGGACGATAATGACGGTACCTCTTGAAAAGCACCGGCTAACTCCGTGCCAGCAGCCGCGGTAATACGGAGGGGGCTAGCGTTGTTCGGAATTACTGGGCGTAAAGCGTGCGTAGGTGGTTTGTTAAGTCTGATGTGAAAGCCCAGGGCTCAACCTGGGAATTGCATGGGAAACTGGCAGGCTTGAGTGTGGCAGAGGAGGGTGGAATTCCGCGTGTAGCGGTGAAATGCGTAGATATCCGGAGGAACACCAGTGGCGAAGGCGGCCTTCTGGGATGATCCTGACGCTCAGACACGAAAGCTAGGGGAGCGAACGGGATTAGATACCCCAGTAGTCC</w:t>
      </w:r>
    </w:p>
    <w:p w14:paraId="2951D8A4">
      <w:pPr>
        <w:rPr>
          <w:rFonts w:hint="eastAsia"/>
        </w:rPr>
      </w:pPr>
      <w:r>
        <w:rPr>
          <w:rFonts w:hint="eastAsia"/>
        </w:rPr>
        <w:t>&gt;OTU018463</w:t>
      </w:r>
    </w:p>
    <w:p w14:paraId="3F8F03A7">
      <w:pPr>
        <w:rPr>
          <w:rFonts w:hint="eastAsia"/>
        </w:rPr>
      </w:pPr>
      <w:r>
        <w:rPr>
          <w:rFonts w:hint="eastAsia"/>
        </w:rPr>
        <w:t>CCTACGGGTGGCTGCAGCGAGGAATCTTCCACAATGGGCGCAAGCCCGATGGAGCAACGCCGCGTGGAGGACGACGGCCTTCGGGTTGTAAACTCCTTTCGGGAGGGATGATACGGACAGTACCTCCAAAAGAAGCCCCGGCTAACTCTGTGCCAGCAGCCGCGGTAATACAGAGGGGGCTAGCGTTGTTCGGAATTACTGGGCGTAAAGGGCGCGTAGGTGGCCTGTTAAGTCGAACGTGAAATCTCCAGGGCTCAACCCGGAAACTGCACCGCATACTGACTAGCTTGAGGAATGGAGAGGTGAGTGGAATTCCTGGTGTAGCGGTGGAATGCGCAGATATCAGGAGGAACACCGGTGGCGAAGGCGGATCTCTGGGCCATTACTGACGCTGAGGAGCGAAAGCGTGGGGAGCGAACAGGATTAGATACCCCGGTAGTCC</w:t>
      </w:r>
    </w:p>
    <w:p w14:paraId="2D3AB74C">
      <w:pPr>
        <w:rPr>
          <w:rFonts w:hint="eastAsia"/>
        </w:rPr>
      </w:pPr>
      <w:r>
        <w:rPr>
          <w:rFonts w:hint="eastAsia"/>
        </w:rPr>
        <w:t>&gt;OTU018464</w:t>
      </w:r>
    </w:p>
    <w:p w14:paraId="2166179C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CCGCTGTCGTAGGGGAGGAAGGGACCGTGAAGAACGGAACTTGACCGATCCTAGGAGGAAGGGCCGGCTAATCTCGTGCCAGCAGCCGCGGTAATACGGAGGGAGCTAGCGTTGTTCGGAATTACTGGGCGTAAAGCGCACGTAGGCGGCTTTGTAAGTTAGAGGTGAAAGCCCGGGGCTCAACTCCGGAATTGCCTTTAAGACTGCATCGCTTGAATCCGGAAGAGGAGAGTGGAATTCCCGGTGTAGCGGTGAAATGCGCAGATATCGGGAAGAACACCCGTGGCGAAGGCGGCTCTCTGGGACGGTACTGACGCTGAGACGCGAAAGCGTGGGGAGCAAACAGGATTAGATACCCGAGTAGTCC</w:t>
      </w:r>
    </w:p>
    <w:p w14:paraId="20B5E4C1">
      <w:pPr>
        <w:rPr>
          <w:rFonts w:hint="eastAsia"/>
        </w:rPr>
      </w:pPr>
      <w:r>
        <w:rPr>
          <w:rFonts w:hint="eastAsia"/>
        </w:rPr>
        <w:t>&gt;OTU018465</w:t>
      </w:r>
    </w:p>
    <w:p w14:paraId="4ADB7628">
      <w:pPr>
        <w:rPr>
          <w:rFonts w:hint="eastAsia"/>
        </w:rPr>
      </w:pPr>
      <w:r>
        <w:rPr>
          <w:rFonts w:hint="eastAsia"/>
        </w:rPr>
        <w:t>CCTACGGGTGGCTGCAGTAGGGAATATTGGGCAATGGCGGAAACGCTGACCCAGCCATGCCGCGTGCAGGATGAAGGCCTTCTGGGTTGTAAACTGCTTTTATCTAGGAAGAAACTACCCTTGCGAGGGGAACTGACGGTACTAGGTGAATAAGCACCGGCTAACTCCGTGCCAGCAGCCGCGGTAATACGGAGGGTGCAAACGTTGCTCGGAATCATTGGGCGTAAAGCGCACGTAGGCGGTCCGGTAAGTCGGATGTGAAATCCCTCGGCTCAACCGAGGAAGGGCATCCGAAACTGCCGGGCTTGAGTACGGAAGAGGGTCTCGGAATTCCCGGTGTAGCGGTGAAATGCGTAGATATCCGGAGGAACACCAGTGGCGAAGGCGGCTTCCTGGACCAATACTGACGCTGAGGCGCGAAAGCGTGGGGATCAAACAGGATTAGATACCCCGGTAGTCC</w:t>
      </w:r>
    </w:p>
    <w:p w14:paraId="003FE79B">
      <w:pPr>
        <w:rPr>
          <w:rFonts w:hint="eastAsia"/>
        </w:rPr>
      </w:pPr>
      <w:r>
        <w:rPr>
          <w:rFonts w:hint="eastAsia"/>
        </w:rPr>
        <w:t>&gt;OTU018466</w:t>
      </w:r>
    </w:p>
    <w:p w14:paraId="5B6B53CD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TAGGTGGCAAGCGTTGTCCGGATTTATTGGGTTTAAAGGGTGCGTAGGCGGGTATTTAAGTCAGTGGTGAAATCCTAGAGCTTAACTCTAGAACTGCCATTGATACTATCTGTCTTGAATATTGTGGAGGTAAGCGGAATATGTCATGTAGCGGTGAAATGCTTAGATATGACATAGAACACCGATAGCGAAGGCAGCTTGCTACACAATTATTGACACTGAGGCACGAAAGCGTGGGGAGCAAACAGGATTAGATACCCGGGTAGTCC</w:t>
      </w:r>
    </w:p>
    <w:p w14:paraId="62A72CF8">
      <w:pPr>
        <w:rPr>
          <w:rFonts w:hint="eastAsia"/>
        </w:rPr>
      </w:pPr>
      <w:r>
        <w:rPr>
          <w:rFonts w:hint="eastAsia"/>
        </w:rPr>
        <w:t>&gt;OTU018467</w:t>
      </w:r>
    </w:p>
    <w:p w14:paraId="0CA0BF82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TGTAAACCCCTTTCAGGAGGGACGAAGGTGCGGCGGCGAATAGCCGTCCGTACTGACGGTACCTCCACAAGAAGCCCCGGCTAACTACGTGCCAGCAGCCGCGGTAATACGTAGGGGGCTAGCGTTGTCCGGAATCATTGGGCGTAAAGCGCGCGTAGGCGGCCCGGTAAGTCCGCTGTGAAAGTCAAAGGCTCAACCTTTGAATGCCGGTGGATACTGCCGGGCTAGAGGGTGGTAGAGGCGAGTGGAATTCCCGGTGTAGCGGTGAAATGCGCAGATATCGGGAGGAACACCAGTAGCGAAGGCAGGTCTCTGGGCCTGTCCTGACGCTCAGGCGCGAAAGCTGGGGGAGCGAACAGGATTAGATACCCTAGTAGTCC</w:t>
      </w:r>
    </w:p>
    <w:p w14:paraId="79CE68E7">
      <w:pPr>
        <w:rPr>
          <w:rFonts w:hint="eastAsia"/>
        </w:rPr>
      </w:pPr>
      <w:r>
        <w:rPr>
          <w:rFonts w:hint="eastAsia"/>
        </w:rPr>
        <w:t>&gt;OTU018468</w:t>
      </w:r>
    </w:p>
    <w:p w14:paraId="770ED8D5">
      <w:pPr>
        <w:rPr>
          <w:rFonts w:hint="eastAsia"/>
        </w:rPr>
      </w:pPr>
      <w:r>
        <w:rPr>
          <w:rFonts w:hint="eastAsia"/>
        </w:rPr>
        <w:t>CCTACGGGGGGCTGCAGCCAGGAATCTTGGGCAATGGGCGAAAGCCTGACCCAGCAACACCGTGTGGGCGATGAAGGCCTTCGGGTCGTAAAGCCCTGTTGATAGGGACGAAGGGCGAAGGGTTAATAGCCCCTAGCCTGACGGTACCTTTCGAGGAAGCCCCGGCTAACTACGTGCCAGCAGCCGCGGTAATACAGAGGTGGCAAGCGTTGTTCGGAATTACTGGGCGTAAAGGGCGCGTAGGCGGCCTTCTAAGTCAGACGTGAAATCCCCAGGCTTAACTTGGGAACTGCGTCTGATACTGGAGGGCTCGAGTGCGGGAGAGGGATGTGGAATTCCAGGTGTAGCGGTGAAATGCGCAGATATCAGGAGGAACACCAATTGCGAAGGCAGCTCGCTGGGACGTTACTGACGCTGAGACGCGAAAGCGTGGGGAGCAAACAGGATTAGATACCCCTGTAGTCC</w:t>
      </w:r>
    </w:p>
    <w:p w14:paraId="3DF6AF95">
      <w:pPr>
        <w:rPr>
          <w:rFonts w:hint="eastAsia"/>
        </w:rPr>
      </w:pPr>
      <w:r>
        <w:rPr>
          <w:rFonts w:hint="eastAsia"/>
        </w:rPr>
        <w:t>&gt;OTU018469</w:t>
      </w:r>
    </w:p>
    <w:p w14:paraId="36B10AE5">
      <w:pPr>
        <w:rPr>
          <w:rFonts w:hint="eastAsia"/>
        </w:rPr>
      </w:pPr>
      <w:r>
        <w:rPr>
          <w:rFonts w:hint="eastAsia"/>
        </w:rPr>
        <w:t>CCTACGGGAGGCTGCAGTAGGGAATCTTGCGCCAATGCGCGAAAGCGTGACGCAGCGACGCCGCGTGAGGGATGACGGCCTTCGGGTTGTAAACCTCTTTCAGCAGGGACGAAGCCTCACGGTGACGGTACCTGCAGAAGAAGCCCCGGCCAACTACGTGCCAGCAGCCGCGGTAATACGTAGGTGGCAAGCGTTGTCCGGATTTACTGGGCGTAAAGCGTGTGTAGGCGGACCTTTAAGTAGAAAGTGAAAGGTAGGAGCTCAACTCCTACATTGCTCTCTATACTGGAGGTCTTGAGTGTCGGAGAGGAAGGGGGAACGACACGTGTAGCGGTGAAATGCGTTGATATGTGTCGGAACACCCATGGCGAAAGCACCCTTCTGGACGCAAACTGACGCTCAGGTTCGAAAGCTAAGGTAGCGAACAGGATTAGATACCCCAGTAGTCC</w:t>
      </w:r>
    </w:p>
    <w:p w14:paraId="47CFFC29">
      <w:pPr>
        <w:rPr>
          <w:rFonts w:hint="eastAsia"/>
        </w:rPr>
      </w:pPr>
      <w:r>
        <w:rPr>
          <w:rFonts w:hint="eastAsia"/>
        </w:rPr>
        <w:t>&gt;OTU018470</w:t>
      </w:r>
    </w:p>
    <w:p w14:paraId="666B0741">
      <w:pPr>
        <w:rPr>
          <w:rFonts w:hint="eastAsia"/>
        </w:rPr>
      </w:pPr>
      <w:r>
        <w:rPr>
          <w:rFonts w:hint="eastAsia"/>
        </w:rPr>
        <w:t>CCTACGGGAGGCAGCAGTGGGGAATATTGGACAATGGGCGCAAGCCTGATCCAGCCACGCCGCGTGAGTGATGAAGGCCTTCGGGTCGTAAAGCTCTGTGGGGAGGGACGAACCGCTGCACGTGCATAGCGTGCAGCATGACGGTACCTCCTTAGCAAGCACCGGCTAACTTCGTGCCAGCAGCCGCGGTAATACGTAGGTGGCAAGCGTTGTCCGGAATTATTGGGCGTAAAGGGCGTGTAGGCGGGATAATAAGTCTGTTGTAAAAGTGCGGGGCTCAACCCCGTAAGGTCAATGGAAACTGTTATTCTTGAGTGCAGGAGAGGAAAGTGGAATTCCCAGTGTAGCGGTGAAATGCGTAGATATCGGGAGGAACACCTGTGGCGAAGGCGACCCCCTGGTTGGATACTGACGCTGATACGCGAAAGCGTGGGGAGCAAACAGGATTAGATACCCAGTAGTCC</w:t>
      </w:r>
    </w:p>
    <w:p w14:paraId="3E99CA4D">
      <w:pPr>
        <w:rPr>
          <w:rFonts w:hint="eastAsia"/>
        </w:rPr>
      </w:pPr>
      <w:r>
        <w:rPr>
          <w:rFonts w:hint="eastAsia"/>
        </w:rPr>
        <w:t>&gt;OTU018471</w:t>
      </w:r>
    </w:p>
    <w:p w14:paraId="771DAB5C">
      <w:pPr>
        <w:rPr>
          <w:rFonts w:hint="eastAsia"/>
        </w:rPr>
      </w:pPr>
      <w:r>
        <w:rPr>
          <w:rFonts w:hint="eastAsia"/>
        </w:rPr>
        <w:t>CCTACGGGAGGCTGCAGTGGGGAATCTTGCGCAATGCGCGACAGCGTGACGCAGCAACGCCGCGTGGGGGAAGAAGGCCTTCGGGTTGTAAACCCCTTTCAGGAGGGACGAAGCCCGGGCGGTGAATAGCCGACTCGGGTGACGGTACCTGGAGAAGAAGCACCGGCTAACTACGTGCCAGCAGCCGCGGTAATACGTAGGGTGCAAGCGTTGTCCGGATTTACTGGGCGTACAGCGCGCGCAGGCGGAGCAGGACGTGCCGTGTGACAAACCACCGCTCACCGGTGGAGGGCCACGGTACACGACTGCTCTGGAGGCAGGGAGAGGGATGTGGAATGCCCGGTGTAGCGGTGAAATGCGCAGATATCGGGAGGAACACCAGTAGCGAAGGCGGCTCGCTGGGCCATACCTGACGCTGAGACGCGAAAGCTGGGGGAGCGAACAGGATTAGATACCCCTGTAGTCC</w:t>
      </w:r>
    </w:p>
    <w:p w14:paraId="215552D5">
      <w:pPr>
        <w:rPr>
          <w:rFonts w:hint="eastAsia"/>
        </w:rPr>
      </w:pPr>
      <w:r>
        <w:rPr>
          <w:rFonts w:hint="eastAsia"/>
        </w:rPr>
        <w:t>&gt;OTU018472</w:t>
      </w:r>
    </w:p>
    <w:p w14:paraId="595E3399">
      <w:pPr>
        <w:rPr>
          <w:rFonts w:hint="eastAsia"/>
        </w:rPr>
      </w:pPr>
      <w:r>
        <w:rPr>
          <w:rFonts w:hint="eastAsia"/>
        </w:rPr>
        <w:t>CCTACGGGTAGGCTGCAGTCTAGAAGCTTCGACAATGGGGGAAACCCTGATCGAGCGACGCCGCGTGCAGGATGAAGGTCTTCGGATCGTAAACTGCTTTCGCTGGAGAAGAAATGCCTGGAGGTGAATAGCCCCCGGGTTAGACGGTACCCAGTAAAGAAGCCCCGGCTAAGTCCGTGCCAGCAGCCGCGGTAATACGGGCGGGGCGAGCGTTGTTCGGATTCATTGGGCGTAAAGCGCGCGCAGGCGGTCCCTTAAGTCTGATGTGAAAGCCCACGGCTCAACCGTGGAGGGTCATTGGAAACTGGGGGACTTGAGTGCAGAAGAGGAAAGCGGAATTCCACGTGTAGCGGTGAAATGCGCAGATATCGAGAGGAACACCAGTAGCGAAGGCGGTTCTCTGGGCCGGCACTGACGCTGAGGAGCGAAAGCGTGGGGAGCAAACAGGATTAGATACCCCAGTAGTCC</w:t>
      </w:r>
    </w:p>
    <w:p w14:paraId="10BE87FC">
      <w:pPr>
        <w:rPr>
          <w:rFonts w:hint="eastAsia"/>
        </w:rPr>
      </w:pPr>
      <w:r>
        <w:rPr>
          <w:rFonts w:hint="eastAsia"/>
        </w:rPr>
        <w:t>&gt;OTU018473</w:t>
      </w:r>
    </w:p>
    <w:p w14:paraId="1FBB5059">
      <w:pPr>
        <w:rPr>
          <w:rFonts w:hint="eastAsia"/>
        </w:rPr>
      </w:pPr>
      <w:r>
        <w:rPr>
          <w:rFonts w:hint="eastAsia"/>
        </w:rPr>
        <w:t>CCTACGGGAGGCTGCAGTGAGGAATATTGCTCAATGGACGAAAGTCTGAAGCAGCAACGCCGCGTGAGGGATGAAGGTGCTCTGCATTGTAAACCTCTGTAGTTGGGGACAAAAAACAGGTTACTACCTGTCTGATGGTACCCAAAAAGTAAGGATCGGCTAACTCCGTGCCAGCAGCCGCGGTAAGACGTAGGGTCCAAGCGTTGTCCGGATTTACTGGGCGTAAAGAGCGCGTAGGCGGCTCGTTAAGTGTAGAGTGAAATCTCTGGGCTCACCCCAGAAACTGCTCTGCATACTGGCGAGCTGGAGGGATGAAGAGGCTTGTGGAATTCCTGGTGTAGCGGTGAAATGCGTTGATATCGTCAAGAACACCGATAGTGTAGACAGCTTACTAGGCTTCAACTGACGCTGAGGCACGAAAGTGTGGGGATCAAACAGGATTAGATACCCCGGTAGTCC</w:t>
      </w:r>
    </w:p>
    <w:p w14:paraId="749F99E7">
      <w:pPr>
        <w:rPr>
          <w:rFonts w:hint="eastAsia"/>
        </w:rPr>
      </w:pPr>
      <w:r>
        <w:rPr>
          <w:rFonts w:hint="eastAsia"/>
        </w:rPr>
        <w:t>&gt;OTU018474</w:t>
      </w:r>
    </w:p>
    <w:p w14:paraId="5A9AE4E1">
      <w:pPr>
        <w:rPr>
          <w:rFonts w:hint="eastAsia"/>
        </w:rPr>
      </w:pPr>
      <w:r>
        <w:rPr>
          <w:rFonts w:hint="eastAsia"/>
        </w:rPr>
        <w:t>CCTACGGGGGGCAGCAGTGGGGAATTGTTCGCAATGGGCGAAAGCCTGACGACGCAACGCCGCGTGGAGGATGAAGGTCTTCGGATTGTAAACTCCTGTTGACCGGGACGAATGGCCCACGACCGAATACGTCGTGGGAGTGACGGTACCGGTTGAGGAAGCCACGGCTAACTCTGTGCCAGCAGCCGCGGTAATACAGAGGATGCAAGCGTTATCCGGAATGATTGGGCGTAAAGCGCGCGCAGGCGGCCTTTTAAGTCTGATGTGAAAGCCCCCGGCTCAACCGGGGAGGGTCATTGGAAACTGGAAGGCTTGAGTGCAGAAGAGGAAAGTGGAATTCCATGTGTAGCGGTGAAATGCGTAGAGATCGGAAGGAACATCTGTGGCGAAGGCGACTATCTGGGCCAACACTGACACTGAGGCACGAAAGCGTGGGGAGCAAACAGGATTAGATACCCTGGTAGTCC</w:t>
      </w:r>
    </w:p>
    <w:p w14:paraId="42EA943E">
      <w:pPr>
        <w:rPr>
          <w:rFonts w:hint="eastAsia"/>
        </w:rPr>
      </w:pPr>
      <w:r>
        <w:rPr>
          <w:rFonts w:hint="eastAsia"/>
        </w:rPr>
        <w:t>&gt;OTU018475</w:t>
      </w:r>
    </w:p>
    <w:p w14:paraId="012DE0BD">
      <w:pPr>
        <w:rPr>
          <w:rFonts w:hint="eastAsia"/>
        </w:rPr>
      </w:pPr>
      <w:r>
        <w:rPr>
          <w:rFonts w:hint="eastAsia"/>
        </w:rPr>
        <w:t>CCTACGGGGGGCTGCAGTGGGGAATATTGCGCAATGGGCGAAAGCCTGACGCAGCGACGCCGCGTGAGGGATGACGGCCTTCGGGTTGTAAACCTCTTTCGACAGGGACGAATCTGACGGTACCTGTAGAAGAAGCACCGGCTAACTACGTGCCAGCAGCCGCGGTAATACGTAGGGTGCGAGCGTTGTCCGGATTTATTGGGCGTAAAGAGCTCGTAGGCGGTTCGTCGCGTCGTATGTGAAAACCCGGGGCTCAACCCCGGGCCTGCATTCGATACGGGCGAACTAGAGTTCGGTAGGGGAGACTGGAATTCCTGGTGTAGCGGTGAAATGCGCAGATATCAGGAGGAACACCGGTGGCGAAGGCGGGTCTCTGGGCCGATACTGACGCTGAGGAGCGAAAGCGTGGGGAGCGAACAGGATTAGATACCCCGGTAGTCC</w:t>
      </w:r>
    </w:p>
    <w:p w14:paraId="1F2AE384">
      <w:pPr>
        <w:rPr>
          <w:rFonts w:hint="eastAsia"/>
        </w:rPr>
      </w:pPr>
      <w:r>
        <w:rPr>
          <w:rFonts w:hint="eastAsia"/>
        </w:rPr>
        <w:t>&gt;OTU018476</w:t>
      </w:r>
    </w:p>
    <w:p w14:paraId="6C179B29">
      <w:pPr>
        <w:rPr>
          <w:rFonts w:hint="eastAsia"/>
        </w:rPr>
      </w:pPr>
      <w:r>
        <w:rPr>
          <w:rFonts w:hint="eastAsia"/>
        </w:rPr>
        <w:t>CCTACGGGCGGCAGCAGTGGGGAATTTTGGACAATGGGCGCAAGCCTGATCCAGCCATGCCGCGTGCAGGATGAAGGCCTTCGGGTTGTAAACTGCTTTTGTACGGAACGAAAAGGTTCTCTCTAATAAAGAGGGCCCATGACGGTACCGTAAGAATAAGCTCCGGCTAACTCCGTGCCAGCAGCCGCGGTAAGACGAACCACCCAAACGTTATTCGGAATTACTGGGCTTAAAGAGTGCGTAGGCGGTCGCGTAAGTAGGGTGTGAAATCCCACAGCTCAACCGAGGAATTGCGCTGCATACTGCCGTGCTAGAGGGAGACAGGGGTAAGCGGAACTGATGGTGGAGCGGTGAAATGCGTAGATATCGGGAGGAACATCAGTGGCGAAGGCGGCTATCTGGACCAACACTGACACTGAGGTACGAAAGCGTGGGTAGCAAACAGGATTAGATACCCCAGTAGTCC</w:t>
      </w:r>
    </w:p>
    <w:p w14:paraId="23A8832F">
      <w:pPr>
        <w:rPr>
          <w:rFonts w:hint="eastAsia"/>
        </w:rPr>
      </w:pPr>
      <w:r>
        <w:rPr>
          <w:rFonts w:hint="eastAsia"/>
        </w:rPr>
        <w:t>&gt;OTU018477</w:t>
      </w:r>
    </w:p>
    <w:p w14:paraId="6E75029E">
      <w:pPr>
        <w:rPr>
          <w:rFonts w:hint="eastAsia"/>
        </w:rPr>
      </w:pPr>
      <w:r>
        <w:rPr>
          <w:rFonts w:hint="eastAsia"/>
        </w:rPr>
        <w:t>CCTACGGGTGGCTGCAGTGGGGAATATTGGACAATGGGCGCAAGCCTGATCCAGCCATACCGCGTGGGTGAAGAAGGCCTTCGGGTTGTAAAGCCCTTTTGTTGGGAAAGAAATCCTATCGATTAATACTCGGTGGGGATGACGGTACCCAAAGAATAAGCACCGGCTAACTTCGTGCCAGCAGCCGCGGTAATACGAAGGGTGCAAGCGTTACTCGGAATTACTGGGCGTAAAGCGTGCGTAGGCGGTTCAGCAAGTCGGCTGTGAAAGTCCGGGGCTCAACCCCGGAATTGCAGTCGATACTCTCGCGCTCGAGCACAGTAGAGGCGGGTGGAATTCCGGGTGTAGCGGTGAAATGCGTAGATATCTGGAGGAACACCGGTGGCGAAGGCGGCATTCTGGACTGTAACTGACACTGAGGAACGAAAGCCAGGGGAGCAAACGGGATTAGATACCCTAGTAGTCC</w:t>
      </w:r>
    </w:p>
    <w:p w14:paraId="61F49E75">
      <w:pPr>
        <w:rPr>
          <w:rFonts w:hint="eastAsia"/>
        </w:rPr>
      </w:pPr>
      <w:r>
        <w:rPr>
          <w:rFonts w:hint="eastAsia"/>
        </w:rPr>
        <w:t>&gt;OTU018478</w:t>
      </w:r>
    </w:p>
    <w:p w14:paraId="09187601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CGGGTTGTAAAGCACTTTAGGTTGGGAAGAAGATGTATTGTTTAAGAGATGATACATTTGACTGTACCAACAGAATAAGCACCGGCTAACTCCGTGCCAGCAGCCGCGGTAATACGGAGGGTGCAAGCGTTATCCGGATTCACTGGGTTTAAAGGGTGCGTAGGAGGGCAGGGAAGTCCGTGGTGAAATCTCCGAGCTTAACTCGGAAACTGCCGTGGATACTCTCTGTCTTGAATCCCGTGGAGATGAGCGGAATATGTCATGTAGCGGTGAAATGCTTAGATATGACATAGAACACCAATTGCGAAGGCAGCTCGTTACACGAAGATTGACTCTGAGGCACGAAAGCGTGGGGATCAAACAGGATTAGATACCCCTGTAGTCC</w:t>
      </w:r>
    </w:p>
    <w:p w14:paraId="0F5A8289">
      <w:pPr>
        <w:rPr>
          <w:rFonts w:hint="eastAsia"/>
        </w:rPr>
      </w:pPr>
      <w:r>
        <w:rPr>
          <w:rFonts w:hint="eastAsia"/>
        </w:rPr>
        <w:t>&gt;OTU018479</w:t>
      </w:r>
    </w:p>
    <w:p w14:paraId="034F928E">
      <w:pPr>
        <w:rPr>
          <w:rFonts w:hint="eastAsia"/>
        </w:rPr>
      </w:pPr>
      <w:r>
        <w:rPr>
          <w:rFonts w:hint="eastAsia"/>
        </w:rPr>
        <w:t>CCTACGGGGGGCTGCAGTGGGGAATCTTGGACAATGGGCGAAAGCCTGATCCAGCCATGCCGCGTGAGTGAAGAAGGCCTTAGGGTTGTAAAGCTCTTTTGCCCGGGAAGATAATGACGGTACCATAGGAGAAAGCCCCGGCTAACTACGTGCCAGCAGCCGCGGTAATACGTAGGGGGCAAGCGTTGTCCGGAATTATTGGGCGTAAAGCGCGCGCAGGCGGTGCGTTAAGTCGGATGTGAAAGGCTACGGCTCAACCGTAGAGCTGCATCCGAAACTGGCGGACTTGAGTGCAGGAGAGGGGAGTGGAATTCCCGGTGTAGCGGTGGAATGCGTAGAGATCGGGAGGAACACCAGTGGCGAAGGCGACTCTCTGGCCTGTAACTGACGCTGAGGCGCGAAAGCGTGGGGAGCGAACGGGATTAGATACCCCGGTAGTCC</w:t>
      </w:r>
    </w:p>
    <w:p w14:paraId="0AB5A55D">
      <w:pPr>
        <w:rPr>
          <w:rFonts w:hint="eastAsia"/>
        </w:rPr>
      </w:pPr>
      <w:r>
        <w:rPr>
          <w:rFonts w:hint="eastAsia"/>
        </w:rPr>
        <w:t>&gt;OTU018480</w:t>
      </w:r>
    </w:p>
    <w:p w14:paraId="76DB9651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TGTTGGGGACGAAGGGTTAGGGGTTAATAGCCCCGAGCCTGACGGTACCCTTCGAGGAAGCCCCGGCCAACTACGTGCCAGCAGCCGCGGTAATACGAGGGGTGCAAGCGTTGCTCGGAATTATTGGGCGTAAAGGGTAGGTAGGTGGTCTTATTTGTCTGGGGTGAAAGCCTTGAGCTTAACTCAAGAAGTGCCCCGGAAACGGTAAGACTAGAATCTTGGAGAGGCGAGCGGAATTCCCGGTGTAGCGGTGAAATGCGCAGATATCCGGAGGAACATCAGTGGCGAAGGCGGTGCTCTGGGCCGGAACTGACGCTGAGGAGCGAAAGCGTGGGGAGCGAACAGGATTAGATACCCGTGTAGTCC</w:t>
      </w:r>
    </w:p>
    <w:p w14:paraId="3810CAED">
      <w:pPr>
        <w:rPr>
          <w:rFonts w:hint="eastAsia"/>
        </w:rPr>
      </w:pPr>
      <w:r>
        <w:rPr>
          <w:rFonts w:hint="eastAsia"/>
        </w:rPr>
        <w:t>&gt;OTU018481</w:t>
      </w:r>
    </w:p>
    <w:p w14:paraId="5FC82439">
      <w:pPr>
        <w:rPr>
          <w:rFonts w:hint="eastAsia"/>
        </w:rPr>
      </w:pPr>
      <w:r>
        <w:rPr>
          <w:rFonts w:hint="eastAsia"/>
        </w:rPr>
        <w:t>CCTACGGGCGGCTGCAATTAGGAATCTTGCGCAATGGGCGAAAGCCTGACGCAGCGACGCCGCGTGGGGGAGGAAGGCCTTCGGGTTGTAAACCCCTTTTATCCGGGAAGAATACAATTGACGGTACCGGATGAATAAGCCACGGCTAACTCCGTGCCAGCAGCCGCGGTAATACGGAGGTGGCGAGCGTTGTCCGAAGTTACTGGGCGTAAAGCGCGCGTAGGCGGGCTATTAAGTGAGGGGTGAAAGTTCGGGGCTCAACCCTGAATCTGCCGCGGCGACTGTAGGGCTTGGGCACCGTAGAGGCAGATGGAATTCCGGGTGTAGCGGTGGAATGCGTAGAGATCCGGAAGAACACCGGTGGCGAAGGCGGCTCTCTGGGACGGTACTGACGCTGAGACGCGAAAGCGTGGGGAGCGAACAGGATTAGATACCCCAGTAGTCC</w:t>
      </w:r>
    </w:p>
    <w:p w14:paraId="67AA7F33">
      <w:pPr>
        <w:rPr>
          <w:rFonts w:hint="eastAsia"/>
        </w:rPr>
      </w:pPr>
      <w:r>
        <w:rPr>
          <w:rFonts w:hint="eastAsia"/>
        </w:rPr>
        <w:t>&gt;OTU018482</w:t>
      </w:r>
    </w:p>
    <w:p w14:paraId="6582448F">
      <w:pPr>
        <w:rPr>
          <w:rFonts w:hint="eastAsia"/>
        </w:rPr>
      </w:pPr>
      <w:r>
        <w:rPr>
          <w:rFonts w:hint="eastAsia"/>
        </w:rPr>
        <w:t>CCTACGGGGGGCTGCAGTGGGGAATCTTGGGCAATGGGGGAAACCCTGACCCAGCGACGCCGTGTGGGGGATGAAGGCCTTCGGGTTGTAAACCCCTGTTAGGTGGGACGAACATCTTCCTACAAATAGTGGGGGGATCTGACGGTACCACCAGAGAAAGCCCCGGCTAACTACGTGCCAGCAGCCGCGGTAATACGTAGGGACCGAGCGTTGTCCGGAATTATTGGGCGTAAAGCGCGCGTAGGCGGCCGTCCACGTCGGATGTGAAAGCTCGGAGCTCAACTCTGAGAGGCCATCCGATACGGGACGGCTAGAGGCAGGTAGGGGAGAGTGGAATTCCTGGTGTAGCGGTGAAATGCGCAGATATCAGGAAGAACACCCATGGCGAAGGCAGCTCTCTGGGACGGTACTGACGCTGAGACGCGAAAGCGTGGGGAGCGAACAGGATTAGATACCCCGGTAGTCC</w:t>
      </w:r>
    </w:p>
    <w:p w14:paraId="3360AB91">
      <w:pPr>
        <w:rPr>
          <w:rFonts w:hint="eastAsia"/>
        </w:rPr>
      </w:pPr>
      <w:r>
        <w:rPr>
          <w:rFonts w:hint="eastAsia"/>
        </w:rPr>
        <w:t>&gt;OTU018483</w:t>
      </w:r>
    </w:p>
    <w:p w14:paraId="063DF201">
      <w:pPr>
        <w:rPr>
          <w:rFonts w:hint="eastAsia"/>
        </w:rPr>
      </w:pPr>
      <w:r>
        <w:rPr>
          <w:rFonts w:hint="eastAsia"/>
        </w:rPr>
        <w:t>CCTACGGGGGGCTGCAGTCGGGAATTTTGGGCAATGGGCGCAAGCCTGATCCAGCCATGCCGCGTGGGTGATGAAGGCCCTAGGGTTGTAAAGCCCTTTCGGTTGGGAAGAAAAGCTGTGACCTAACACGTTGCGGCCTTGACGTAACCAACTAAAGAAGCACCGGCTAACTCTGTGCCAGCAGCCGCGGTAATACAGAGGGTGCGAGCGTTAATCGGAATTACTGGGCGTAAAGGGCGCGTAGGTGGCGCGGCAAGCGTGCGGTGAAAGCCCGGGGCTCAACCGGGGAACTGCGGAGCGAACTGCGGGTCTTGAGGCAGGTAGGGGCCGGAAGAACAGTCGGTGGAGCGGTGAAATGCGTAGAGATCGAGAGGAACACCTGCGGCGAAGGCGGGTTGCTGGGCTGACACTGACGCTGAGGCGCGAAAGCCAGGGGAGCGAACGGGATTAGATACCCGGGTAGTCC</w:t>
      </w:r>
    </w:p>
    <w:p w14:paraId="5AFF19B8">
      <w:pPr>
        <w:rPr>
          <w:rFonts w:hint="eastAsia"/>
        </w:rPr>
      </w:pPr>
      <w:r>
        <w:rPr>
          <w:rFonts w:hint="eastAsia"/>
        </w:rPr>
        <w:t>&gt;OTU018484</w:t>
      </w:r>
    </w:p>
    <w:p w14:paraId="32A47939">
      <w:pPr>
        <w:rPr>
          <w:rFonts w:hint="eastAsia"/>
        </w:rPr>
      </w:pPr>
      <w:r>
        <w:rPr>
          <w:rFonts w:hint="eastAsia"/>
        </w:rPr>
        <w:t>CCTACGGGTGGCTGCAGTAAGGAATATTGGTCAATGGGTGAGAGCCTGAACCAGCCATGCCGCGTGCAGGAAGACGGCCTTCTGGGTTGTAAACTGCTTTTGCCAGGGGATAAAAGGCCCATGCGTGGGACATTGAAGGTACCTGGTGAATAAGCCACGGCTAACTACGTGCCAGCAGCCGCGGTAATACGTAGGTGGCGAGCGTTGTCCGGAATTACTGGGTGTAAAGGGCGTGTAGGCGGGACGGCAAGTCAGATGTGAAATACCGTGGCTTAACTGCGGTGGTGCAACTGAAACTGTCGTTCTTGAGTGTCGGAGAGGAAAGTGGAATTCCCAGTGTAGCGGTGAAATGCGTAGAGATTGGGAGGAACACCAGTAGCGAAGGCGAATTTCTGGAACGTAACTGACGCTGAGGCATGAAAGCGTGGGGAGCGAACAGGATTAGATACCCCAGTAGTCC</w:t>
      </w:r>
    </w:p>
    <w:p w14:paraId="48D12DAA">
      <w:pPr>
        <w:rPr>
          <w:rFonts w:hint="eastAsia"/>
        </w:rPr>
      </w:pPr>
      <w:r>
        <w:rPr>
          <w:rFonts w:hint="eastAsia"/>
        </w:rPr>
        <w:t>&gt;OTU018485</w:t>
      </w:r>
    </w:p>
    <w:p w14:paraId="25616EAC">
      <w:pPr>
        <w:rPr>
          <w:rFonts w:hint="eastAsia"/>
        </w:rPr>
      </w:pPr>
      <w:r>
        <w:rPr>
          <w:rFonts w:hint="eastAsia"/>
        </w:rPr>
        <w:t>CCTACGGGTGGCTGCAGTAGGGAATCTTCCGCAATGGGCGAAAGCCTGACGGAGCAACGCCGCGTGAGTGATGAAGGTTTTCGGATCGTAAAGCTCTGTTGCCAGGGAAGAACGCTTGAGAGAGTAACTGCTCTCAAGGTGACGGTACCTGAGAAGAAAGCCCCGGCTAACTACGTGCCAGCAGCCGCGGTAATACGTAGGGGGCAAGCGTTGTCCGGAATTACTGGGCGTAAAGCGCACGTAGGCGGACATTTAAGTCAGGGGTGAAATCCCGGGGCTCAACCCCGGAACTGCCTTTGATACTGGGTGTCTGGAGTCCGGAAGAGGTGAGTGGAATTCCGAGTGTAGAGGTGAAATGCGTAGATATAGGAAGGAACACCAGTGGCGAAGGCGACCACCTGGACTGATACTGACACTGAGGTGCGAAAGCGTGGGGAGCAAACAGGATTAGATACCCCTGTAGTCC</w:t>
      </w:r>
    </w:p>
    <w:p w14:paraId="03D89223">
      <w:pPr>
        <w:rPr>
          <w:rFonts w:hint="eastAsia"/>
        </w:rPr>
      </w:pPr>
      <w:r>
        <w:rPr>
          <w:rFonts w:hint="eastAsia"/>
        </w:rPr>
        <w:t>&gt;OTU018486</w:t>
      </w:r>
    </w:p>
    <w:p w14:paraId="1D38211F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CCCTTGGGTCGTAAACTCCTTTTATGGGGGAAGAACGTGCCATTGGCACTTGACGGTACCCCATGAATAAGCCACGGCTAACTACGTGCCAGCAGCCGCGGTAATACGTAGGTGGCAAGCGTTGTCCGGATTTACTGGGCGTAAAGCGAACGCAGGCGGGCGCTTAAGTAGGAAGTGAAAGGTTGGAGCTCAACTCCAACACTGCTCCCTATACTGGGCGTCTTGAGTGCCGGAGAGGAAAGCGGAACGACACGTGTAGCGGTGAAATGCGTTGAGATGTGTCGGAACACCAATGGCGAAAGCAGCTTTCTGGACGGAAACTGACGCTGAGGTTCGAAAGCCAAGGGAGCGAACAGGATTAGATACCCCTGTAGTCC</w:t>
      </w:r>
    </w:p>
    <w:p w14:paraId="20B007C7">
      <w:pPr>
        <w:rPr>
          <w:rFonts w:hint="eastAsia"/>
        </w:rPr>
      </w:pPr>
      <w:r>
        <w:rPr>
          <w:rFonts w:hint="eastAsia"/>
        </w:rPr>
        <w:t>&gt;OTU018487</w:t>
      </w:r>
    </w:p>
    <w:p w14:paraId="44526BA2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ATTTCGGTATGTAAACTTCGAAAGAATGGGAAGAATAAATGACGGTACCATTTATAAGCTCCGGCTAACTACGTGCCAGCAGCCGCGGTAATACGTAGGGAGCAAGCGTTGTTCGGATTTACTGGGCGTAAAGCGCACGTAGGCGGCTTTGTAAGTTAGAGGTGAAAGCCTGGAGCTTAACTCCAGAACTGCCTTTAAGACTGCATCGCTTGAATCCAGGAGAGGTAGCTGGAATTCCCTGTGTAGGAGTGAAATCCGTAGATATAGGGAGGAACACCGATGGCGTAGGCAGGCTACTGGCTCGTTCCTGACACTAAGGCACGAAAGCGTGGGGAGCAAACGGGATTAGATACCCTGGTAGTCC</w:t>
      </w:r>
    </w:p>
    <w:p w14:paraId="67C44652">
      <w:pPr>
        <w:rPr>
          <w:rFonts w:hint="eastAsia"/>
        </w:rPr>
      </w:pPr>
      <w:r>
        <w:rPr>
          <w:rFonts w:hint="eastAsia"/>
        </w:rPr>
        <w:t>&gt;OTU018488</w:t>
      </w:r>
    </w:p>
    <w:p w14:paraId="6CE1F86E">
      <w:pPr>
        <w:rPr>
          <w:rFonts w:hint="eastAsia"/>
        </w:rPr>
      </w:pPr>
      <w:r>
        <w:rPr>
          <w:rFonts w:hint="eastAsia"/>
        </w:rPr>
        <w:t>CCTACGGGCGGCAGCAGTGAGGGATCTTGCACAATGGGGGAAACCCTGATGCAGCGACGCCGCGTGAGTGACGAAGGCCTTCGGGTCGTAAAGCTCTTTTCTGCGTGACGAGAAAAGGACGGTAGCGCAGGAAGAAGTCTCGGCTAACTACGTGCCAGCAGCCGCGGTAAAACGTAGGAGACAAACGTTATCCGGAATTACTGGGCGTAAAGGGCGCGTAGGCGGCCGCCTAAGTCAGACGTGAAATCCCTCGGCTCAACCGGGGAACTGCGTCTGATACTGGGTGGCTTGAATCCGGGAGAGGGATGCGGAATTCCAGGTGTAGCGGTGAAATGCGTAGATATCGTAAGGAAGACCAGTGGCGAAGGCGAGTTCCTGGACAGTTACTGACGCTGAGGCACGAAGGCCAGGGGAGCAAACGGGATTAGATACCCGAGTAGTCC</w:t>
      </w:r>
    </w:p>
    <w:p w14:paraId="4BD7B851">
      <w:pPr>
        <w:rPr>
          <w:rFonts w:hint="eastAsia"/>
        </w:rPr>
      </w:pPr>
      <w:r>
        <w:rPr>
          <w:rFonts w:hint="eastAsia"/>
        </w:rPr>
        <w:t>&gt;OTU018489</w:t>
      </w:r>
    </w:p>
    <w:p w14:paraId="5BB5B209">
      <w:pPr>
        <w:rPr>
          <w:rFonts w:hint="eastAsia"/>
        </w:rPr>
      </w:pPr>
      <w:r>
        <w:rPr>
          <w:rFonts w:hint="eastAsia"/>
        </w:rPr>
        <w:t>CCTACGGGTGGCAGCAGTAGGGAATCTTCGGCAATGGACGAAAGTCTGACCGAGCAACGCCGCGTGAGTGAAGAAGGTCTTCGGATTGTAAAGCTCTGTTATTAGGGAAGAAAGGTAGTAGGAGTGGAAAGCCTATTAAGTGACGGTACCTAATGAGAAAGCCACGGCTAACTACGTGCCAGCAGCCGCGGTAATACGTAGGTGGCAAGCGTTGTCCGGAATTATTGGGCGTAAAGAGTGCGTAGGCGGTCTATTAAGTTCCATTTGAAAGCCCATGGCTTAACCATGGAGGGTGATGGGAAACTGATAGACTTGAGTACAGGAGAGGAAGGTGGAATTCCACGTGTAGCGGTGAAATGCGTAGAGATTAGGAAGAACACCAGTGGCGAAGGCGACTCTCTGGACCGTAACTGACGCTGAGGCATGAAAGCGTGGGGAGCAAACAGGATTAGATACCCCAGTAGTCC</w:t>
      </w:r>
    </w:p>
    <w:p w14:paraId="02D0BA36">
      <w:pPr>
        <w:rPr>
          <w:rFonts w:hint="eastAsia"/>
        </w:rPr>
      </w:pPr>
      <w:r>
        <w:rPr>
          <w:rFonts w:hint="eastAsia"/>
        </w:rPr>
        <w:t>&gt;OTU018490</w:t>
      </w:r>
    </w:p>
    <w:p w14:paraId="09E88265">
      <w:pPr>
        <w:rPr>
          <w:rFonts w:hint="eastAsia"/>
        </w:rPr>
      </w:pPr>
      <w:r>
        <w:rPr>
          <w:rFonts w:hint="eastAsia"/>
        </w:rPr>
        <w:t>CCTACGGGGGGCTGCAGTGGGGAATATTGGACAATGGGGGAAACCCTGATCCAGCCATGCCGCGTGCAGGAAGAAGGCCTTCTGGGTTGTAAACTGCTTTTGCCAGGGGCTAAAAAGCCCATGCGTGGGAAATTGAAAGTACCTGGTGAATAAGCCACGGCTAACTCTGTGCCAGCAGCCGCGGTAATACAGAGGGTGCGAGCGTTAATCGGAATTACTGGGCGTAAAGGGTGCGTAGGTGGTGAGGTAAGTCGGATGTGAAAGCCCACGGCTCAACCGTGGAGGGTCATTGGAAACTGGGGGACTTGAGTACAGAAGAGGAAAGCGGAATTCCACGTGTAGCGGTGAAATGCGTAGAGATGTGGAGGAACACCAGTGGCGAAGGCGGCTTTCTGGTCTGTAACTGACGCTGAGGCGCGAAAGCGTGGGGAGCAAACAGGATTAGATACCCGAGTAGTCC</w:t>
      </w:r>
    </w:p>
    <w:p w14:paraId="373F34E3">
      <w:pPr>
        <w:rPr>
          <w:rFonts w:hint="eastAsia"/>
        </w:rPr>
      </w:pPr>
      <w:r>
        <w:rPr>
          <w:rFonts w:hint="eastAsia"/>
        </w:rPr>
        <w:t>&gt;OTU018491</w:t>
      </w:r>
    </w:p>
    <w:p w14:paraId="7C735855">
      <w:pPr>
        <w:rPr>
          <w:rFonts w:hint="eastAsia"/>
        </w:rPr>
      </w:pPr>
      <w:r>
        <w:rPr>
          <w:rFonts w:hint="eastAsia"/>
        </w:rPr>
        <w:t>CCTACGGGTGGCAGCAGTAGGGAATCTTCCGCAATGGACGAAAGTCTGACGGAGCAACGCCGCGTGAACGATGAAGGCTTTCGGGTCGTAAAGTTCTGTTGTTAGGGAAGAACAAGTACCAGAGTAACTGCTGGTACCTTGACGGTACCTAACCAGAAAGCCACGGCTAACTACGTGCCAGCAGCCGCGGTAATACGTAGGGACCAAGCGTTGTTCGGATTTACTGGGCGTAAAGGGCGCGTAGGCGGCGTGGTAAGTCACTTGTGAAATCTCTGAGCTTAACTCAGAACGGCCAAGTGATACTGCTGTGCTAGAGTGCAGAAGGGGCAATCGGAATTCTTGGTGTAGCGGTGAAATGCGTAGATATCTGGAGGAACACCGGTGGCGAAGGCGGCATCCTGGACCGATATTGACGCTGATGCGCGAAAGCCAGGGGAGCAAACGGGATTAGATACCCCAGTAGTCC</w:t>
      </w:r>
    </w:p>
    <w:p w14:paraId="3FCEF9E2">
      <w:pPr>
        <w:rPr>
          <w:rFonts w:hint="eastAsia"/>
        </w:rPr>
      </w:pPr>
      <w:r>
        <w:rPr>
          <w:rFonts w:hint="eastAsia"/>
        </w:rPr>
        <w:t>&gt;OTU018492</w:t>
      </w:r>
    </w:p>
    <w:p w14:paraId="1E95684A">
      <w:pPr>
        <w:rPr>
          <w:rFonts w:hint="eastAsia"/>
        </w:rPr>
      </w:pPr>
      <w:r>
        <w:rPr>
          <w:rFonts w:hint="eastAsia"/>
        </w:rPr>
        <w:t>CCTACGGGTGGCTGCAGTCGAGGATCTTTGGCAATGGGCGCAAGCCTGACCAAGCGACGCCGCGTGTGCGATGAAGGCCTTCGGGTTGTAAAGCACTGTCGAGGGGGATAAAAGCCCGCAAGGGCTTGATAGATCCCTGGAGGAAGCACGGGCTAAGTTCGTGCCAGCAGCCGCGGTAAGACGAACCGTGCGAACGTTGTTCGGAATCACTGGGCTTAAAGGGCGCGTAGGCGGCTTGCCAAGTCAGGGGTGAAATCCCGGGGCTCAACCCCGGAACTGCCTTTGATACTGGTAGTCTCGAGTCCGGAAGAGGTGAGTGGAATTCCGAGTGTAGAGGTGAAATTCGTAGATATTCGGAGGAACACCGGTGGCGAAGGCGGATCTCTGGGATTGTTCTGACGCTGAGGAGCGAAAGCGTGGGGAGCGAACAGGATTAGATACCCGTGTAGTCC</w:t>
      </w:r>
    </w:p>
    <w:p w14:paraId="346034B1">
      <w:pPr>
        <w:rPr>
          <w:rFonts w:hint="eastAsia"/>
        </w:rPr>
      </w:pPr>
      <w:r>
        <w:rPr>
          <w:rFonts w:hint="eastAsia"/>
        </w:rPr>
        <w:t>&gt;OTU018493</w:t>
      </w:r>
    </w:p>
    <w:p w14:paraId="6E7C2CE1">
      <w:pPr>
        <w:rPr>
          <w:rFonts w:hint="eastAsia"/>
        </w:rPr>
      </w:pPr>
      <w:r>
        <w:rPr>
          <w:rFonts w:hint="eastAsia"/>
        </w:rPr>
        <w:t>CCTACGGGGGGCTGCAGTTAGGAATCTTGGACAATGGGCGAAAGCCTGATCCAGCAATGCCGCGTGAGTGATGAAGGCCTTAGGGTTGTAAAGCTCTTTTACCCGGGATGATAATGACAGTACCGGGAGAATAAGCCCCGGCTAACTCCGTGCCAGCAGCCGCGGTAATACGGAGGGGGCTAGCGTTGTTCGGAATTACTGGGCGTAAAGCGCGCGTAGGCGGCTATGTAAGTCGGATGTGAAAGCCCCGGGCTTAACCTGGGAATTGCGCTCGAAACTACGGAGCTGGAGTATGGCAGAGGGAGGTGGAATTCCACGTGTAGCGGTGAAATGCGTAGATATGCGGAGGAACACCGATGGCGAAGGCGACTACCTGGACCAGCACTGACACTGAGGCACGAAAGCGTGGGGAGCAAACAGGATTAGATACCCGTGTAGTCC</w:t>
      </w:r>
    </w:p>
    <w:p w14:paraId="5E93A46B">
      <w:pPr>
        <w:rPr>
          <w:rFonts w:hint="eastAsia"/>
        </w:rPr>
      </w:pPr>
      <w:r>
        <w:rPr>
          <w:rFonts w:hint="eastAsia"/>
        </w:rPr>
        <w:t>&gt;OTU018494</w:t>
      </w:r>
    </w:p>
    <w:p w14:paraId="42471DFC">
      <w:pPr>
        <w:rPr>
          <w:rFonts w:hint="eastAsia"/>
        </w:rPr>
      </w:pPr>
      <w:r>
        <w:rPr>
          <w:rFonts w:hint="eastAsia"/>
        </w:rPr>
        <w:t>CCTACGGGTGGCAGCAGCAAGGAATTTTCCCCAATGGGCGCAAGCCTGATCCAGCAATGCCGCGTGAGTGATGAAGGCCTTAGGGTTGTAAAGCTCTTTTACCCGGGAAGATAATGACTGTACCGGGAGAATAAGCCCCGGCTAACTCCGTGCCAGCAGCCGCGGTAATACGGAGGGGGCTAGCGTTGTTCGGAATTACTGGGCGTAAAGCGCACGTAGGCGGCTTTACAAGTCAGGGGTGAAAGCCCGCGGCTCAACCCTGGAATTGCCTTTAAGACTGCATCGCTTGAACATCGGAGAGGTAAGTGGAATTCCGAGTGTAGAGGTGAAATTCGTAGATATTCGGAAGAACACCAGTGGCGAAGGCGGCTCACTGGACGATTGTTGACGCTGAGGTGCGAAAGCGTGGGGAGCAAACAGGATTAGATACCCCAGTAGTCC</w:t>
      </w:r>
    </w:p>
    <w:p w14:paraId="07E324F8">
      <w:pPr>
        <w:rPr>
          <w:rFonts w:hint="eastAsia"/>
        </w:rPr>
      </w:pPr>
      <w:r>
        <w:rPr>
          <w:rFonts w:hint="eastAsia"/>
        </w:rPr>
        <w:t>&gt;OTU018495</w:t>
      </w:r>
    </w:p>
    <w:p w14:paraId="7A207EB5">
      <w:pPr>
        <w:rPr>
          <w:rFonts w:hint="eastAsia"/>
        </w:rPr>
      </w:pPr>
      <w:r>
        <w:rPr>
          <w:rFonts w:hint="eastAsia"/>
        </w:rPr>
        <w:t>CTACGGGGGGCTGCAGTAAGGAATATTGGTCAATGGGGGGAACCCTGAACCAGCCATGCCGCGTGCAGGAAGACGGCCCTACGGGTTGTAAACTGCTTTTGCACGGGAATAACCCTCATTATGTATAATGAGCTGAATGTACCGTGAGAATAAGGATCGGCTAACTCCGTGCCAGCAGCCGCGGTAATACGGAGGATCCGAGCGTTGTCCGGAATTACTGGGCGTAAAGCGCGCGTAGGTGGTTTGTTAAGTTGAATGTGAAAGCCCCGGGCTCAACCTGGGAACTGCATCCAAAACTGGCAAGCTAGAGTATGGCAGAGGGTGGTGGAATTTCCTGTGTAGCGGTGAAATGCGTAGATATCGGGAGGAACATCTGTGGCGAAGGCGACACCCTGGACCAGCACTGACACTGAGGCACGAAAGCGTGGGGAGCAAACAGGATTAGATACCCCTGTAGTCC</w:t>
      </w:r>
    </w:p>
    <w:p w14:paraId="5931753C">
      <w:pPr>
        <w:rPr>
          <w:rFonts w:hint="eastAsia"/>
        </w:rPr>
      </w:pPr>
      <w:r>
        <w:rPr>
          <w:rFonts w:hint="eastAsia"/>
        </w:rPr>
        <w:t>&gt;OTU018496</w:t>
      </w:r>
    </w:p>
    <w:p w14:paraId="41E3415B">
      <w:pPr>
        <w:rPr>
          <w:rFonts w:hint="eastAsia"/>
        </w:rPr>
      </w:pPr>
      <w:r>
        <w:rPr>
          <w:rFonts w:hint="eastAsia"/>
        </w:rPr>
        <w:t>CCTACGGGGGGCAGCAGTGGGGAATATTGCGCAATGGGCGCAAGCCTGACGCAGCGACGCCGCGTGAGGGATGAATGCCTTCGGGTTGTAAACCTCTTTCAGCAGGGACGAAGCGAGAGTGACGGTACCTGCAGAAGAAGCACCGGCCAACTACGTGCCAGCAGCCGCGGTAATACGTAGGGTGCAAGCGTTGTCCGGATTTATTGGGCGTAAAGAGCTCGTAGGCGGTTTGGTAAGTCGGATGTGAAATCTCCAGGCTCAACCTGGAGAGGTCATTCGAGACTGCCATGACTAGAGTCCGGTAGGGGTGTGTGGAATTCCTGGTGGAGCGGTGAAATGCGCAGATATCAGGAGGAACACCGGTGGCGAAGGCGGGTCTCTGGGCAACAACTGACGCTGAGGAGCGAAAGCGTGGGGAGCGAACAGGATTAGATACCCTAGTAGTCC</w:t>
      </w:r>
    </w:p>
    <w:p w14:paraId="5493432A">
      <w:pPr>
        <w:rPr>
          <w:rFonts w:hint="eastAsia"/>
        </w:rPr>
      </w:pPr>
      <w:r>
        <w:rPr>
          <w:rFonts w:hint="eastAsia"/>
        </w:rPr>
        <w:t>&gt;OTU018497</w:t>
      </w:r>
    </w:p>
    <w:p w14:paraId="26A87476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TTGTAGATTAATACTCTGCAATTTTGACGTTACCGACAGAATAAGCACCGGCTAACTCTGTGCCAGCAGCCGCGGTAATACAGAGGGTGCAAGCGTTAATCGGAATTACTGGGCGTAAAGCGTGCGCAGGCGGCTCCTTAAGTCAGATGTGAAATCCCCGGGCTTAACCTGGGAACTGCAGTGGAAACTGGACGACTAGAGTGTGGTAGAGGGTAGCGGAATTCCTGGTGTAGCGGTGAAATGCGTAGATATCGAGAGGAACACCTGCGGCGAAGGCGGGTTGCTGGGCTGACACTGACGCTGAGGCGCGAAAGCTAGGGGAGCGAACGGGATTAGATACCCTTGTAGTCC</w:t>
      </w:r>
    </w:p>
    <w:p w14:paraId="2CE423BE">
      <w:pPr>
        <w:rPr>
          <w:rFonts w:hint="eastAsia"/>
        </w:rPr>
      </w:pPr>
      <w:r>
        <w:rPr>
          <w:rFonts w:hint="eastAsia"/>
        </w:rPr>
        <w:t>&gt;OTU018498</w:t>
      </w:r>
    </w:p>
    <w:p w14:paraId="5C37FC47">
      <w:pPr>
        <w:rPr>
          <w:rFonts w:hint="eastAsia"/>
        </w:rPr>
      </w:pPr>
      <w:r>
        <w:rPr>
          <w:rFonts w:hint="eastAsia"/>
        </w:rPr>
        <w:t>CCTACGGGGGGCAGCAGTGGGGAATATTGGACAATGGGCGAAAGCCTGATCCAGCAACGCCGCGTGGAGGACGAAGGTCTTCGGATCGTAAACTCCTGTCAGGTGGGGCGAAGGGTGCGGGGCAAATAGTCCTGCATCTTGACGGTACCACCAGAGGAAGCCCCGGCTAACTCCGTGCCAGCAGCCGCGGTAATACGGAGGGGGCGAGCGTTGTTCGGAATTATTGGGCGTAAAGGGCTCGTAGGCGGATCCGCCAGTCTGACGTGAAATCTCCACCGCTCACCGGGGAGGGGCCGTTGGATACTACGGATCTGGAGTTCGGCAGAGGACCATGGAATTTCGGGTGTAGCGGTGGAATGCGTAGAGATGTGGAGGAACACCAGTGGCGAAGGCGACTTTCTGGTCTGTAACTGACACTGAGGCGCGAAAGCGTGGGGAGCAAACAGGATTAGATACCCTAGTAGTCC</w:t>
      </w:r>
    </w:p>
    <w:p w14:paraId="3506CD5D">
      <w:pPr>
        <w:rPr>
          <w:rFonts w:hint="eastAsia"/>
        </w:rPr>
      </w:pPr>
      <w:r>
        <w:rPr>
          <w:rFonts w:hint="eastAsia"/>
        </w:rPr>
        <w:t>&gt;OTU018499</w:t>
      </w:r>
    </w:p>
    <w:p w14:paraId="0785DBAE">
      <w:pPr>
        <w:rPr>
          <w:rFonts w:hint="eastAsia"/>
        </w:rPr>
      </w:pPr>
      <w:r>
        <w:rPr>
          <w:rFonts w:hint="eastAsia"/>
        </w:rPr>
        <w:t>CCTACGGGTGGCTGCAGTAGGGAATCTTCCACAATGGACGAAAGTCTGATGGAGCAACGCCGCGTGAGCGATGAAGGCCTTCGGGTCGTAAAGCTCTGTTGTTAGGGAAGAACAAGTACCGGAGTAACTGCCGGTACCTTGACGGTACCTAACCAGAAAGCCACGGCTAACTACGTGCCAGCAGCCGCGGTAATACGTAGGAGACAAGCGTTATCCGGAGTTACTGGGCGTAAAGCGCGTGTAGGCGGCCTAGCAAGTCGGATGTGAAAGCCCTCGGCTTAACCGAGGAAGTGCGTTCGAAACTACTGGGCTTGAGTACCGGAGAGGGTGGCGGAATTCCCGGTGTAGAGGTGAAATTCGTAGATATCAGGAGGAACACCTGTGGCGAAAGCGGCTCACTGGACCATAACTGACGCTGAGGCGCGAAAGCTAGGGGAGCAAACAGGATTAGATACCCCAGTAGTCC</w:t>
      </w:r>
    </w:p>
    <w:p w14:paraId="1CF84240">
      <w:pPr>
        <w:rPr>
          <w:rFonts w:hint="eastAsia"/>
        </w:rPr>
      </w:pPr>
      <w:r>
        <w:rPr>
          <w:rFonts w:hint="eastAsia"/>
        </w:rPr>
        <w:t>&gt;OTU018500</w:t>
      </w:r>
    </w:p>
    <w:p w14:paraId="61E2B346">
      <w:pPr>
        <w:rPr>
          <w:rFonts w:hint="eastAsia"/>
        </w:rPr>
      </w:pPr>
      <w:r>
        <w:rPr>
          <w:rFonts w:hint="eastAsia"/>
        </w:rPr>
        <w:t>CCTACGGGGGGCTGCAGTAAGGAATATTGGACAATGGGGGCAACCCTGATCCAGCAATGCCGCGTGAGTGATGAAGGCCTGCGGGTTGTAAAGCACTTTAAGCAGGGAAGAAAGGTGGGGTGTTAATACCATCTCACATTGACGTTACCTGCAGAATAAGCACCGGCTAACTCCGTGCCAGCAGCCGCGGTAATACGGAGGGTGCGAGCGTTGTCCGGAATCATTGGGCGTAAAGGGCGCGTAGGCGGGATGGCAAGTCAGTCGTGAAATCTCTCGGCTCAACCGAGAAACGTCGGCTGATACTGCCATTCTTGAGGGATGCAGAGGAGACTGGAATTCCCGGTGTAGTGGTGAAATGCGTAGATATCGGGAGGAACACCAGAGGCGAAGGCGGCTTCCTGGACCGGACCTGACGCTCAGACGCGAAAGCTAGGGGAGCGAACGGGATTAGATACCCGTGTAGTCC</w:t>
      </w:r>
    </w:p>
    <w:p w14:paraId="0740D39B">
      <w:pPr>
        <w:rPr>
          <w:rFonts w:hint="eastAsia"/>
        </w:rPr>
      </w:pPr>
      <w:r>
        <w:rPr>
          <w:rFonts w:hint="eastAsia"/>
        </w:rPr>
        <w:t>&gt;OTU018501</w:t>
      </w:r>
    </w:p>
    <w:p w14:paraId="1B529D7A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TAGGGGAGGAAGGTCTGGTGTATAGCCAGACTTGACCGATCCTAGGAGGAAGGGCCGGCTAATCTCGTGCCAGCAGCCGCGGTAATACGAGAGGCCCAAACGTTATTCGGAATTACTGGGCTTAAAGAGTTCGTAGGCGGCGCGGAAAGTAGGGTGTGAAAGCCCCCGGCTCAACCGGGGAATGGCGCCCTAAACTGGCGGGCTGGAGTGAGACAGGGGTGTGTGGAACTTCCGGTGGAGCGGTGAAATGCGTAGATATCGGGAGGAACATCAGTGGCGAAGGCGACTGCCTGGCCCAACACTGACGCTGAGGTGCGAAAGCGTGGGTAGCAAACAGGATTAGATACCCCTGTAGTCC</w:t>
      </w:r>
    </w:p>
    <w:p w14:paraId="27095043">
      <w:pPr>
        <w:rPr>
          <w:rFonts w:hint="eastAsia"/>
        </w:rPr>
      </w:pPr>
      <w:r>
        <w:rPr>
          <w:rFonts w:hint="eastAsia"/>
        </w:rPr>
        <w:t>&gt;OTU018502</w:t>
      </w:r>
    </w:p>
    <w:p w14:paraId="121509C9">
      <w:pPr>
        <w:rPr>
          <w:rFonts w:hint="eastAsia"/>
        </w:rPr>
      </w:pPr>
      <w:r>
        <w:rPr>
          <w:rFonts w:hint="eastAsia"/>
        </w:rPr>
        <w:t>CCTACGGGGGGCAGCAGTTAGGAATTTTGGGCAATGGGCGAAAGCCTGACCCAGCAACGCCGCGTGGGTGACGAAGGCCTTCGGGTCGTAAAGCCCTTTTCTGAGGGACGATAATGACGGTACCTCAGGAAGAAGCACCGGCTAACTACGTGCCAGCAGCCGCGGTAAGACGAACCGTGCGAACGTTGTTCGGAATCACTGGGCTTAAAGGGCGCGTAGGCGGCTCTGCAAGTCGGGGGTGAAATCCCACAGCTCAACTGTGGAAGTGCCTTCGATACTGCAGGGCTCGAGCGAGGTAGGGGCAGAGGGAACTTCTGGTGGAGCGGTGAAATGCGTTGATATCAGAAGGAACGCCGGTGGCGAAAGCGCTCTGCTGGACCTCTTATGACGCTGAGGCGCGAAAGCTAGGGGAGCAAACGGGATTAGATACCCGGGTAGTCC</w:t>
      </w:r>
    </w:p>
    <w:p w14:paraId="10FF38E4">
      <w:pPr>
        <w:rPr>
          <w:rFonts w:hint="eastAsia"/>
        </w:rPr>
      </w:pPr>
      <w:r>
        <w:rPr>
          <w:rFonts w:hint="eastAsia"/>
        </w:rPr>
        <w:t>&gt;OTU018503</w:t>
      </w:r>
    </w:p>
    <w:p w14:paraId="1228B274">
      <w:pPr>
        <w:rPr>
          <w:rFonts w:hint="eastAsia"/>
        </w:rPr>
      </w:pPr>
      <w:r>
        <w:rPr>
          <w:rFonts w:hint="eastAsia"/>
        </w:rPr>
        <w:t>CCTACGGGCGGCAGCAGTCGAGAATCTTCCGCAATGGGCGAAAGCCTGACGGAGCGACGCCGCGTGATGGATGAAGTCCTTCGGGACGTAAACATCTTTTATGCGTGAGAAAGTTATTGATAGTAGCGCATGAATAAGGGGCTCCTAACTCTGTGCCAGCAGGAGCGGTAATACAGAGGCCCCAAGCATTATCCGGAATCACTGGGCGTAAAGGGTGTGTAGGCGGCAGTATTAGTCTTTCGTGAAAGGCTTTGGGCTTAACCCAGAGACCGCGGAGGAAACGGTACTGCTATTAGAGGACGCGAGAGGTAAAGGGAACTCAAGGTGTAGGGGTGAAATCCGTTGATATCTTGGGGAACACCAAATGCGAAAGCACTTTACTGGCGCGCTCCTGACGCTGAGACACGAAAGCGTGGGTAGCGAACGGGATTAGATACCCCTGTAGTCC</w:t>
      </w:r>
    </w:p>
    <w:p w14:paraId="25833A01">
      <w:pPr>
        <w:rPr>
          <w:rFonts w:hint="eastAsia"/>
        </w:rPr>
      </w:pPr>
      <w:r>
        <w:rPr>
          <w:rFonts w:hint="eastAsia"/>
        </w:rPr>
        <w:t>&gt;OTU018504</w:t>
      </w:r>
    </w:p>
    <w:p w14:paraId="4FE58246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GCTCTGTTGCCAGGGAAGAACGCTTAAGGGAGTAACTGCCCTTAAGGTGACGGTACCTGAGAAGAAAGCCCCGGCTAACTACGTGCCAGCAGCCGCGGTAATACGTAGGGGGCAAGCGTTGTCCGGAATTATTGGGCGTAAAGCGCGCGCAGGCGGCTTTGTAAGTCAGGTGTTTAATCTCGGGGCTCAACCCCGATTCGCACTTGAAACTGCAAGGCTTGAGTGCAGAAGAGGAAAGTGGAATTCCACGTGTAGCGGTGAAATGCGTAGAGATGTGGAGGAACACCAGTGGCGAAGGCGACTTCCTGGCCCAATACTGACGCTCATGTGCGAAAGCGTGGGGAGCAAACAGGATTAGATACCCTTGTAGTCC</w:t>
      </w:r>
    </w:p>
    <w:p w14:paraId="07448E9C">
      <w:pPr>
        <w:rPr>
          <w:rFonts w:hint="eastAsia"/>
        </w:rPr>
      </w:pPr>
      <w:r>
        <w:rPr>
          <w:rFonts w:hint="eastAsia"/>
        </w:rPr>
        <w:t>&gt;OTU018505</w:t>
      </w:r>
    </w:p>
    <w:p w14:paraId="07259D33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CAGGGAAGAAGCGAAAGTGACGGTACCTGCAGAAGAAGCGCCGGCTAACTACGTGCCAGCAGCCGCGGTAATACGTAGGGCGCAAGCGTTGTTCGGATTCACTGGGCGTAAAGGGTGCGTAGGTGGCTACTTTAAGTTTGATGTGAAAGCTCCGGGCTCAACCCGGAAATGGCATTGAAGACTATTGAGCTAGAGGTTTGGAGGGGGGACTGGAATGCTTGGTGTAGCAGTGAAATGCGTAGATATCAAGCGGAACACCAGTGGCGAAGGCGAGTCCCTGGACAACACCTGACACTGAGGCACGAAAGCTAGGGGAGCAAACAGGATTAGATACCCTAGTAGTCC</w:t>
      </w:r>
    </w:p>
    <w:p w14:paraId="1FE03EF5">
      <w:pPr>
        <w:rPr>
          <w:rFonts w:hint="eastAsia"/>
        </w:rPr>
      </w:pPr>
      <w:r>
        <w:rPr>
          <w:rFonts w:hint="eastAsia"/>
        </w:rPr>
        <w:t>&gt;OTU018506</w:t>
      </w:r>
    </w:p>
    <w:p w14:paraId="1976070F">
      <w:pPr>
        <w:rPr>
          <w:rFonts w:hint="eastAsia"/>
        </w:rPr>
      </w:pPr>
      <w:r>
        <w:rPr>
          <w:rFonts w:hint="eastAsia"/>
        </w:rPr>
        <w:t>CCTACGGGCGGCAGCAGTGGGGAATTTTGCGCAATGGGCGAAAGCCTGACGCAGCGACGCCGCGTGGAGGATGAAGGTTTTCGGGTCGTAAAGCTCTGTCAGAGGGGAAGAAGTGCAGTGGTGCTAATATCGCCATTGTTTGACGGTACCCTCAAAGGAAGCACCGGCTAACTCCGTGCCAGCAGCCGCGGTAATACGGAGGGTGCGAGCGTTGTTCGGAATTATTGGGCGTAAAGCGCGTGTAGGCGGTTTGATAAGTCTGATGTGAAAGCCCCGGGCTCAACCTGGGAAGTGCATTGGAAACTGTCAGACTTGAATACGGGAGAGGGTAGTGGAATTCCTGGTGTAGCGGTGAAATGCGTAGATATCGGGAGGAAGGCCTGTGGCGAAGGCGGCCCTCTGGCGCTGGACTGACACTGAGGCGCGAAAGCGTGGGTAGCAAACAGGATTAGATACCCCTGTAGTCC</w:t>
      </w:r>
    </w:p>
    <w:p w14:paraId="465176A8">
      <w:pPr>
        <w:rPr>
          <w:rFonts w:hint="eastAsia"/>
        </w:rPr>
      </w:pPr>
      <w:r>
        <w:rPr>
          <w:rFonts w:hint="eastAsia"/>
        </w:rPr>
        <w:t>&gt;OTU018507</w:t>
      </w:r>
    </w:p>
    <w:p w14:paraId="17E05522">
      <w:pPr>
        <w:rPr>
          <w:rFonts w:hint="eastAsia"/>
        </w:rPr>
      </w:pPr>
      <w:r>
        <w:rPr>
          <w:rFonts w:hint="eastAsia"/>
        </w:rPr>
        <w:t>CCTACGGGTGGCAGCAGTGGGGAATATTGGACAATGGGCGCAAGCCTGATCCAGCCATGCCGCGTGTGTGAAGAAGGCCTTCGGGTTGTAAAGCACTTTTGTTGGGGAAGAAACCGGCCGGATTAATACTTCGGCTGAATGACGGTACCCAAAGAATAAGCACCGGCTAACTTCGTGCCAGCAGCCGCGGTAATACGAAGGGTGCAAGCGTTACTCGGAATTACTGGGCGTAAAGCGTGCGTAGGCGGTTCGTTAAGTCTGCTGTGAAAGCCCTGGGCTCAACCTGGGAACTGCAGTGGATACTGGCGAGCTAGAGTGCGGTAGAGGGCAGTGGAATTCCCGGTGTAGCAGTGAAATGCGTAGAGATCGGGAGGAACACCTGAGGCGAAGGCGGGTTGCTAGGCTGACACTGACGCTGAGGCGCGAAAGCCAGGGGAGCAAACGGGATTAGATACCCTAGTAGTCC</w:t>
      </w:r>
    </w:p>
    <w:p w14:paraId="0EE2D538">
      <w:pPr>
        <w:rPr>
          <w:rFonts w:hint="eastAsia"/>
        </w:rPr>
      </w:pPr>
      <w:r>
        <w:rPr>
          <w:rFonts w:hint="eastAsia"/>
        </w:rPr>
        <w:t>&gt;OTU018508</w:t>
      </w:r>
    </w:p>
    <w:p w14:paraId="3C5E4AF0">
      <w:pPr>
        <w:rPr>
          <w:rFonts w:hint="eastAsia"/>
        </w:rPr>
      </w:pPr>
      <w:r>
        <w:rPr>
          <w:rFonts w:hint="eastAsia"/>
        </w:rPr>
        <w:t>CCTACGGGCGGCTGCAATTAGGAATCGTGCGCAATGGGCTAACGCCTGACGCCGCGACATCGCGTGGAGGACGAAGGTCTTAGGATCGTAAACTCCTTTTATCAAGGAACAAGTTCTGAGTGTACTTGATGAATAAGTGCCTGCTAACCACGTGCCAGAAGCATCGGTAATACGTGGGGCACAAGCGTTATCCGGATTTACTGGGCGTAAAGCGTGCGTAGGTGGTGGTTTAAGTCTGTCGTGAAAGCCCTGGGCTCAACCTGGGAATTGCGATGGATACTGGATCACTAGAGTGTGGTAGAGGGATGCGGAATTTCCGGTGTAGCAGTGAAATGCGTAGAGATCGGGAGGAACATCTGTGGCGAAGGCGACTTTCTGGGCTGTAACTGACGCTGAGGCGCGAAAGCGTGGGGAGCAAACAGGATTAGATACCCTAGTAGTCC</w:t>
      </w:r>
    </w:p>
    <w:p w14:paraId="740E0D40">
      <w:pPr>
        <w:rPr>
          <w:rFonts w:hint="eastAsia"/>
        </w:rPr>
      </w:pPr>
      <w:r>
        <w:rPr>
          <w:rFonts w:hint="eastAsia"/>
        </w:rPr>
        <w:t>&gt;OTU018509</w:t>
      </w:r>
    </w:p>
    <w:p w14:paraId="65614971">
      <w:pPr>
        <w:rPr>
          <w:rFonts w:hint="eastAsia"/>
        </w:rPr>
      </w:pPr>
      <w:r>
        <w:rPr>
          <w:rFonts w:hint="eastAsia"/>
        </w:rPr>
        <w:t>CCTACGGGCGGCAGCAGTGGGGAATTTTGGACAATGGGCGAAAGCCTGATCCAGCAACGCCGCGTGAGTGATGAAGGCCTTCGGGTTGTAAAGCTCTGTCGGAGGGAAAGAATAAAGGCATCCTAATACGATGCCTTATGACGGTACCCTCAAAGGAAGCAACGGCTAACTCTGTGCCAGCAGCCGCGGTAAGACAGAGGTTGCAAGCGTTGTTCGGAATCACTGGGCGTAAAGGGCGTGTAGGCGGCGGAGTATGTCTGACGTGAAATCCCTCGGCTTAACCGGGGAATGGCATCAGAAACTGCTTCGCTTGAGTGCGAGAGAGGATAGCGGAATTCCCAGTGTAGCGGTGAAATGCGTAGATATTGGGAGGAACACCAGTGGCGAAGGCGGCTCACTGGACCGGTACTGACGCTGAGGCGCGAAAGCGTGGGGAGCAAACAGGATTAGATACCCCGGTAGTCC</w:t>
      </w:r>
    </w:p>
    <w:p w14:paraId="551947C2">
      <w:pPr>
        <w:rPr>
          <w:rFonts w:hint="eastAsia"/>
        </w:rPr>
      </w:pPr>
      <w:r>
        <w:rPr>
          <w:rFonts w:hint="eastAsia"/>
        </w:rPr>
        <w:t>&gt;OTU018510</w:t>
      </w:r>
    </w:p>
    <w:p w14:paraId="7C1C4363">
      <w:pPr>
        <w:rPr>
          <w:rFonts w:hint="eastAsia"/>
        </w:rPr>
      </w:pPr>
      <w:r>
        <w:rPr>
          <w:rFonts w:hint="eastAsia"/>
        </w:rPr>
        <w:t>CCTACGGGGGGCAGCAGTAGGGAATCTTCCGCAATGGGGGAAACCCTGACGGAGCGACGCCGCGTGGGCGAAGAAGGCCGCAAGGTTGTAAAGCCCTTTTCTGGACGAAGAACGAGGGGGTGAGGAAATGCGCTCCCGCTGACGTTAGTCCAGGAATAAGCCCCGGCCAATTACGTGCCAGCAGCCGCGGTAATACGTAGGTGGCAAGCGTTGTCCGGATTTATTGGGTTTAAAGGGTGCGTAGGCGGCCTATTAAGTCAGTTCTGAAATATCCCGGCTTAACCGGGAGGGTGGCATTGATACTGCAGGGCTTGAGTACAGATGAGGTAGGCGGAATTGACGGTGTAGCGGTGAAATGCATAGATATCGTCAAGAACACCGATAGCGAAGGCAGCTTACCAAGCTGTAACTGACGCTGAGGCACGAAAGTGTGGGGATCAAACAGGATTAGATACCCCTGTAGTCC</w:t>
      </w:r>
    </w:p>
    <w:p w14:paraId="431793B1">
      <w:pPr>
        <w:rPr>
          <w:rFonts w:hint="eastAsia"/>
        </w:rPr>
      </w:pPr>
      <w:r>
        <w:rPr>
          <w:rFonts w:hint="eastAsia"/>
        </w:rPr>
        <w:t>&gt;OTU018511</w:t>
      </w:r>
    </w:p>
    <w:p w14:paraId="0A86D88C">
      <w:pPr>
        <w:rPr>
          <w:rFonts w:hint="eastAsia"/>
        </w:rPr>
      </w:pPr>
      <w:r>
        <w:rPr>
          <w:rFonts w:hint="eastAsia"/>
        </w:rPr>
        <w:t>CCTACGGGAGGCAGCAGTGGGGAATCTTGCGCAATGGCCGAAAGGCTGACGCAGCGACGCCGCGTGCGGGAGGACGCTTTTCGGAGTGTAAACCGCTGTCGTAGGGGAGGAAGGTCTTGTGCAGAACAAGACTTGACCGATCCTAGGAGGAAGGGCCGGCTAATCTCGTGCCAGCAGCCGCGGTAATACGAGAGGCCCAAACGTTGTTCGGAATTACTGGGCTTAAAGGGCGCGTAGGCGGTCGGCATAGTCAGGGGTGAAATCCTGGAGCTCAACTCCAGAACTGCCTTTGATACTGGAAATCTTCGAGTCCGGGAGAGGTGGGTGGAACTGCGAGTGTAGAGGTGAAATTCGTAGATATTCGGAAGAACACCAGTGGCGAAGGCGACTCACTGGACATGTATTGACGCTGAGGTGCGAAAGCGTGGGGAGCAAACAGGATTAGATACCCGGGTAGTCC</w:t>
      </w:r>
    </w:p>
    <w:p w14:paraId="3282507E">
      <w:pPr>
        <w:rPr>
          <w:rFonts w:hint="eastAsia"/>
        </w:rPr>
      </w:pPr>
      <w:r>
        <w:rPr>
          <w:rFonts w:hint="eastAsia"/>
        </w:rPr>
        <w:t>&gt;OTU018512</w:t>
      </w:r>
    </w:p>
    <w:p w14:paraId="4A5BD666">
      <w:pPr>
        <w:rPr>
          <w:rFonts w:hint="eastAsia"/>
        </w:rPr>
      </w:pPr>
      <w:r>
        <w:rPr>
          <w:rFonts w:hint="eastAsia"/>
        </w:rPr>
        <w:t>CCTACGGGTGGCTGCAGTCGAGAATCTTCGGCAATGGGCGAAAGCCTGACCGAGCGATGCCGCGTGTGGGATGAAGGCCCTCGGGTTGTAAACCACTGTCGTAGGGGAGGAAGGCTCCGTGAAGAGCGGAGTTTGACCTATCCTAGGAGGAAGTACGGGCTAAGTTCGTGCCAGCAGCCGCGGTAACACGAACCGTACGAACGTTATTCGGAATCATTGGGCTTAAAGGGCGCGTAGGCGGCGGTGTAAGTTGGAAGTGAAATCCCATCGGCTCAACCGTGGAATCGCTCCCAGTACTGCACTGCTCGAGGGGGATAGGGGTCCGCGGAACTACCGGTGGAGCGGTGAAATGCGTAGATATCGGGAGGAACACCAGTGGCGAAAGCGGCTTTCTGGGCTGTACCTGACGCTGAGGCGCGAGAGCGTGGGGAGCAAACTGGATTAGATACCCCAGTAGTCC</w:t>
      </w:r>
    </w:p>
    <w:p w14:paraId="12FB162D">
      <w:pPr>
        <w:rPr>
          <w:rFonts w:hint="eastAsia"/>
        </w:rPr>
      </w:pPr>
      <w:r>
        <w:rPr>
          <w:rFonts w:hint="eastAsia"/>
        </w:rPr>
        <w:t>&gt;OTU018513</w:t>
      </w:r>
    </w:p>
    <w:p w14:paraId="172A7B94">
      <w:pPr>
        <w:rPr>
          <w:rFonts w:hint="eastAsia"/>
        </w:rPr>
      </w:pPr>
      <w:r>
        <w:rPr>
          <w:rFonts w:hint="eastAsia"/>
        </w:rPr>
        <w:t>CCTACGGGGGGCAGCAGTGAGGGATATTGCGCAATGGGCGCAAGCCTGATGCAGCAACGCCGCGTGCGGGATGACGGCCTTCGGGTTGTAAACCGCTTTTAGTAAGGAAGAAGGGCAGTCTTTGGGCTGTTTGACGGTACTTGCAGAAAAAGGACCGGCTAACTACGTGCCAGCAGCCGCGGTAATACGTAGGGTCCGAGCGTTGTCCGGAATTATTGGGCGTAAAGAGCTCGTAGGCGGTTTGTCGCGTCTGCCGTGAAAGTCCGGGGCTCAACTCCGGATCTGCGGTGGGTACGGGCAGACTAGAGTGATGTAGGGGAGACTGGAATTCCTGGTGGAGCGGTGAAATGCGTTGATATCTATCGGAACGCCAAAGGTGAAGACAGGCAGCTGGGCCCGCACTGACGCTGAGGTACGAAAGCGTGGGGAGCAAACGGGATTAGATACCCTTGTAGTCC</w:t>
      </w:r>
    </w:p>
    <w:p w14:paraId="6B770626">
      <w:pPr>
        <w:rPr>
          <w:rFonts w:hint="eastAsia"/>
        </w:rPr>
      </w:pPr>
      <w:r>
        <w:rPr>
          <w:rFonts w:hint="eastAsia"/>
        </w:rPr>
        <w:t>&gt;OTU018514</w:t>
      </w:r>
    </w:p>
    <w:p w14:paraId="74862823">
      <w:pPr>
        <w:rPr>
          <w:rFonts w:hint="eastAsia"/>
        </w:rPr>
      </w:pPr>
      <w:r>
        <w:rPr>
          <w:rFonts w:hint="eastAsia"/>
        </w:rPr>
        <w:t>CCTACGGGGGGCTGCAGTCGAGAATCTTCCGCAATGGACGAAAGTCTGACGGAGCGACGCCGCGTGGTGGATGAAGTCCTTAGGGACGTAAACACCTTTTATGAGGGAAGAAGTTTATTGACGGTACCTCATGAATAAGGGGCTCCCAATTCTGTGCCAGCAGGAGCGGTAATACAGAAGCCTCAAGCGTTACCCGGAATCACTGGGCGTAAAGGGTGTGTAGGTGGTGTAGTTAGTCGGGCGTCAAATCTTCAGGCTCAACCTGGAGCTCGCGTTCGAAACGGCTACACTGGAGGAAATGAGAGGTGTGTGGAACTCAAGGTGTAGGGGTGAAATCCGTTGATATCTTGGGGAACACCAAAAGCGAAGGCAGCACACTGGCATTTTCCTGACACTGAAACACGAAAGCGTGGGTAGCGAATGGGATTAGATACCCCAGTAGTCC</w:t>
      </w:r>
    </w:p>
    <w:p w14:paraId="7C1F7310">
      <w:pPr>
        <w:rPr>
          <w:rFonts w:hint="eastAsia"/>
        </w:rPr>
      </w:pPr>
      <w:r>
        <w:rPr>
          <w:rFonts w:hint="eastAsia"/>
        </w:rPr>
        <w:t>&gt;OTU018515</w:t>
      </w:r>
    </w:p>
    <w:p w14:paraId="0E401690">
      <w:pPr>
        <w:rPr>
          <w:rFonts w:hint="eastAsia"/>
        </w:rPr>
      </w:pPr>
      <w:r>
        <w:rPr>
          <w:rFonts w:hint="eastAsia"/>
        </w:rPr>
        <w:t>CCTACGGGTGGCTGCAGTAGGGAATATTGGGCAATGGTGGAGACACTGACCCAGCCATGCCGCGTGCAGGAAGAAGGCGCTACGCGTTGTAAACTGCTTTTCTTGGGGAAGAAAACGGGCCTGCGGGCTTAACTGACGGTACCCAAGGAATCAGCACCGGCTAACTCCGTGCCAGCAGCCGCGGTAATACGTAGGGGGCAAGCGTTGTTCGGATTTACTGGGCGTACAGCGCGCGCAGGCGGGACGCGACGTGCCGTGTGACAGGCACCGGCTTAACCGGTGACGGCCATGGTAGACGCGCGACCTGGAGGCAGGGAGAGGGATGTGGAATGCCCGGTGGAGCGGTGAAATGCGTAGAGATCGGGCGGAACACCAGCGGCGAAGGCGGCATCCTGGCCCTGACCTGACGCTGAGGCGCGAGAGCGTGGGGAGCAAACCGGATTAGATACCCCGGTAGTCC</w:t>
      </w:r>
    </w:p>
    <w:p w14:paraId="7B234180">
      <w:pPr>
        <w:rPr>
          <w:rFonts w:hint="eastAsia"/>
        </w:rPr>
      </w:pPr>
      <w:r>
        <w:rPr>
          <w:rFonts w:hint="eastAsia"/>
        </w:rPr>
        <w:t>&gt;OTU018516</w:t>
      </w:r>
    </w:p>
    <w:p w14:paraId="6462CA89">
      <w:pPr>
        <w:rPr>
          <w:rFonts w:hint="eastAsia"/>
        </w:rPr>
      </w:pPr>
      <w:r>
        <w:rPr>
          <w:rFonts w:hint="eastAsia"/>
        </w:rPr>
        <w:t>CCTACGGGGGGCTGCAGTAGGGAATCTTCCACAATGGGCGCAAGCCTGATGACGCAACGCCGCGTGGAGGATGAAGGTCTTCGGATTGTAAACTCCTGTTGCTCGGGACGAAATGCTCCAACCTAATACGTTGGAGTTTGACGGTACCGAGTGAGGAAGCCCCGGCTAACTCTGTGCCAGCAGCCGCGGTAATACGTAGGGTCCGAGCGTTGTCCGGAATTATTGGGCGTAAAGAGCTCGTAGGCGGCCCTCTAAGTCACACGTGAAAGCCCCGGGCTCAACCTGGGAATTGCATTCGAGACTGCATTGCTGGAGTACGGAAGAGGAGGGCGGAATTCCCGGTGTAGCGGTGAAATGCGTAGATATCGGGAGGAACATCAGTGGCGAAGGCGGCCCTCTGGTCCAGTACTGACACTCAAGTGCGAAAGCGTGGGGAGCAAACAGGATTAGATACCCTAGTAGTCC</w:t>
      </w:r>
    </w:p>
    <w:p w14:paraId="5C14B829">
      <w:pPr>
        <w:rPr>
          <w:rFonts w:hint="eastAsia"/>
        </w:rPr>
      </w:pPr>
      <w:r>
        <w:rPr>
          <w:rFonts w:hint="eastAsia"/>
        </w:rPr>
        <w:t>&gt;OTU018517</w:t>
      </w:r>
    </w:p>
    <w:p w14:paraId="4CBB46B9">
      <w:pPr>
        <w:rPr>
          <w:rFonts w:hint="eastAsia"/>
        </w:rPr>
      </w:pPr>
      <w:r>
        <w:rPr>
          <w:rFonts w:hint="eastAsia"/>
        </w:rPr>
        <w:t>CCTACGGGGGGCAGCAGTAAGGAATATTGCGCAATGGACGAAAGTCTGACGCAGCAACGCCGCGTGCAGGATGAAGGCCCTTTGGGTTGTAAACTGCTGTAGCAGGGGAATAAGAACCATCTTGGATGGTGTGAAGGTACCCTGAAAGTAAGCTCCGGCTAACTACGTGCCAGCAGCCGCGGTAATACGTAGGGAGCAAGCGTTGTCCGGATTTACTGGGCGTAAAGGGCGCGTAGGCGGCCACCGCAAGTCGACTGTGAAATCTCCGGGCTTAACCCGGAACGGTCAGCCGATACTGCGGGGCTAGAGTGCAGAAGGGGCAACTGGAATTCTCGGTGTAGCGGTGAAATGCGTAGATATCGTAAGGAAGACCAGTGGCGAAGGCGAGTTCCTGGACAGTTGCTGACACTGAGGCACGAAGGCCAGGGGAGCAAACGGGATTAGATACCCGGGTAGTCC</w:t>
      </w:r>
    </w:p>
    <w:p w14:paraId="4CC47340">
      <w:pPr>
        <w:rPr>
          <w:rFonts w:hint="eastAsia"/>
        </w:rPr>
      </w:pPr>
      <w:r>
        <w:rPr>
          <w:rFonts w:hint="eastAsia"/>
        </w:rPr>
        <w:t>&gt;OTU018518</w:t>
      </w:r>
    </w:p>
    <w:p w14:paraId="5BA0A1EE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TGTAAACCCCTTTCAGGAGGGACGAAGCCCGGGCGGTGAATAGCCGACTCGGGTGACGGTACCTCCACAAGAAGCCCCGGCTAACTACGTGCCAGCAGCCGCGGTAATACGGAGGGTGCGAGCGTTGTCCGGAATCACTGGGCGTAAAGGGCGCGTAGGCGGCTCATGCAGTCGGGGGTGAAAGTCCGGGGCTCAACCCTGGGCGTGCGGTGGATACTGCCGGGCTAGAGGGTGGTAGAGGCGAGTGGAATTCCCGGTGTAGCGGTGAAATGCGTAGATATAGGAAGGAACACCAGTGGCGAAGGCGACCACCTGGACTGATACTGACACTGAGGTGCGAAAGCGTGGGGAGCAAACAGGATTAGATACCCGTGTAGTCC</w:t>
      </w:r>
    </w:p>
    <w:p w14:paraId="7AA33E75">
      <w:pPr>
        <w:rPr>
          <w:rFonts w:hint="eastAsia"/>
        </w:rPr>
      </w:pPr>
      <w:r>
        <w:rPr>
          <w:rFonts w:hint="eastAsia"/>
        </w:rPr>
        <w:t>&gt;OTU018519</w:t>
      </w:r>
    </w:p>
    <w:p w14:paraId="1F4A2CB0">
      <w:pPr>
        <w:rPr>
          <w:rFonts w:hint="eastAsia"/>
        </w:rPr>
      </w:pPr>
      <w:r>
        <w:rPr>
          <w:rFonts w:hint="eastAsia"/>
        </w:rPr>
        <w:t>CCTACGGGTGGCTGCAGTCGAGAATATTTGGCAATGGGCGAAAGCCTGACCATGCGACGCCGCGTGGTTGACGAAGTCCTTCGGGACGTAAAGACCTTTTATGAGGGAAGAAGTAATTGACATTACCTCATGAATAAGGGGCTCCTAACTCTGTGCCAGCAGGAGCGGTAATACAGAGGCCCCAAGCATTATCCGGAATCACTGGGCGTAAAGGGTGTGCAGGCGGTTTTGTTAGTCCTTCGTAAAAGCACTTGGGCTCAACCCAGGTAATGCGGTGGATACTGCCGGGCTAGAGGGTGGTAGAGGCGAGTGGAATTCCCGGTGTAGCGGTGAAATGCGCAGATATCGGGAGGAACACCAGTAGCGAAGGCGGCTCGCTGGACCGGTACTGACGCTGAGGCACGAAAGCGTGGGGAGCAAACAGGATTAGATACCCCAGTAGTCC</w:t>
      </w:r>
    </w:p>
    <w:p w14:paraId="5D943ECD">
      <w:pPr>
        <w:rPr>
          <w:rFonts w:hint="eastAsia"/>
        </w:rPr>
      </w:pPr>
      <w:r>
        <w:rPr>
          <w:rFonts w:hint="eastAsia"/>
        </w:rPr>
        <w:t>&gt;OTU018520</w:t>
      </w:r>
    </w:p>
    <w:p w14:paraId="40C21CEE">
      <w:pPr>
        <w:rPr>
          <w:rFonts w:hint="eastAsia"/>
        </w:rPr>
      </w:pPr>
      <w:r>
        <w:rPr>
          <w:rFonts w:hint="eastAsia"/>
        </w:rPr>
        <w:t>CCTACGGGTGGCTGCAGTGAGGAATATTGCGCAATGGGCGAAAGCCTGACGCAGCGACGCCGCGTGGGTGACGAAGGCCTTCGGGTCGTAAAGCCCTTTTCTGCGTGACGAGAGAGGACGGTAGCGCAGGAACAAGTCTCGGCTAACTACGTGCCAGCAGCCGCGGTAAAACGTAGGAGGCGAGCGTTATCCGGAGTTACTGGGCGTAAAGAGCGTGTAGGCGGGTGTGCAAGTTTGGCGTGAAAGCCCCCGGCTCAACTGGGGAGGGTGCGCCGAAGACTGGAAGGCTAGAGTATGGGAGAGGTAAGCGGAATTCCTGGTGTAGCGGTGGAATGCGTAGAGATCCGGAAGAACACCGGTGGCGAAGGCGGCCCGCTGGGCAGGAAGGCTCGCAAGAGCCGGCTGACACTGAGGCGCGACAGCGTGGGGAGCAAACAGGATTAGATACCCGAGTAGTCC</w:t>
      </w:r>
    </w:p>
    <w:p w14:paraId="266009F6">
      <w:pPr>
        <w:rPr>
          <w:rFonts w:hint="eastAsia"/>
        </w:rPr>
      </w:pPr>
      <w:r>
        <w:rPr>
          <w:rFonts w:hint="eastAsia"/>
        </w:rPr>
        <w:t>&gt;OTU018521</w:t>
      </w:r>
    </w:p>
    <w:p w14:paraId="412557AD">
      <w:pPr>
        <w:rPr>
          <w:rFonts w:hint="eastAsia"/>
        </w:rPr>
      </w:pPr>
      <w:r>
        <w:rPr>
          <w:rFonts w:hint="eastAsia"/>
        </w:rPr>
        <w:t>CCTACGGGGGGCTGCAGTGGGGAATCTTGCGCAATGGCCTAACGGCTGACGCAGCGACGCCGCGTGCGGGAGGAAGGCCTTCGGGTCGTAAACCGCTGTCGGGAGGGAAGAAGCTCCCCGGGAGGCAATGCCCGGGGGTTGACGGTACCTCCAAAGGAAGCACCGGCTAACTCCGTGCCAGCAGCCGCGGTAATACAGAGGGGGCAAGCGTTATCCGGATTGACTGGGCGTAAAGAGTTGCGTAGGTGGTCTGTTAAGCGAATAGTGAAATCTTGTGGCTCAACCATAAGGCTATTATTCGAACTAGCAGACTCGAGAATGGAAGAGGTATCTGGAATTCCTAATGTAGGGGTAATATCCGTAGATATTAGGAGGAACACCAATGGCGTAGGCAGGATACTGGTCCATTTCTGACACTAAGGCACGAAAGCGTGGGGAGCGAACCGGATTAGATACCCTGGTAGTCC</w:t>
      </w:r>
    </w:p>
    <w:p w14:paraId="103D8033">
      <w:pPr>
        <w:rPr>
          <w:rFonts w:hint="eastAsia"/>
        </w:rPr>
      </w:pPr>
      <w:r>
        <w:rPr>
          <w:rFonts w:hint="eastAsia"/>
        </w:rPr>
        <w:t>&gt;OTU018522</w:t>
      </w:r>
    </w:p>
    <w:p w14:paraId="7C524A4D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GCTTTCAGTGGGGACGAAATCAGACGGTACCCACAGAAGAAGCCCCGGCCAACTACGTGCCAGCAGCCGCGGTAATACGTAGGGGGCGAGCGTTGTCCGGAATCATTGGGCGTAAAGCGCGTGTAGGCGGCTTGGCAAGTCGGGTGTGAAAACTCCAGGCTCAACCTGGAGATGCCACCCGAGACTGCTATGGCTAGAGTCCGGTAGGGGACCACGGAATTCCTGGTGTAGCGGTGAAATGCGCAGATATCAGGAGGAACACCGGTAGCGAAGGCGGTGGTCTGGGCCGGCACTGACGCTGAGGAGCGAAAGCGTGGGTAGCAAACAGGATTAGATACCCGTGTAGTCC</w:t>
      </w:r>
    </w:p>
    <w:p w14:paraId="3AAAE6FE">
      <w:pPr>
        <w:rPr>
          <w:rFonts w:hint="eastAsia"/>
        </w:rPr>
      </w:pPr>
      <w:r>
        <w:rPr>
          <w:rFonts w:hint="eastAsia"/>
        </w:rPr>
        <w:t>&gt;OTU018523</w:t>
      </w:r>
    </w:p>
    <w:p w14:paraId="2810741F">
      <w:pPr>
        <w:rPr>
          <w:rFonts w:hint="eastAsia"/>
        </w:rPr>
      </w:pPr>
      <w:r>
        <w:rPr>
          <w:rFonts w:hint="eastAsia"/>
        </w:rPr>
        <w:t>CCTACGGGGGGCAGCAGTGAGGAATATTGCCCAATGGACGCAAGTCTGAGGCAGCAACGCCGCGTGGAGGATGACGGCCTTCGGGTTGTAAACTCCTTTTGTCGGGGAAGAGCGAGGACGGTACCCGACGAATCAGTCACGGCAAACTACGTGCCAGCAGCCGCGGTAAAACGTAGGTGGCAAGCGTTGTCCGGATTTACTGGGCGTAAAGCGTGTGTAGGCGGACCTTTAAGTAGAAAGTGAAAGGTAGGAGCTCAACTCCTACATTGCTCTCTATACTGGAGGTCTTGAGTGTCGGAGAGGCAAGCGGAATTCCTGGTGTAGCGGTGAAATGCGTAGATATCAGGAGGAACACCCGTGGTGTAGACGGCTTGCTGGACGGCAACTGACGCTGAGGCACGAAAGCGTGGGGAGCAAACAGGATTAGATACCCCAGTAGTCC</w:t>
      </w:r>
    </w:p>
    <w:p w14:paraId="30CE4039">
      <w:pPr>
        <w:rPr>
          <w:rFonts w:hint="eastAsia"/>
        </w:rPr>
      </w:pPr>
      <w:r>
        <w:rPr>
          <w:rFonts w:hint="eastAsia"/>
        </w:rPr>
        <w:t>&gt;OTU018524</w:t>
      </w:r>
    </w:p>
    <w:p w14:paraId="137E2420">
      <w:pPr>
        <w:rPr>
          <w:rFonts w:hint="eastAsia"/>
        </w:rPr>
      </w:pPr>
      <w:r>
        <w:rPr>
          <w:rFonts w:hint="eastAsia"/>
        </w:rPr>
        <w:t>CCTACGGGAGGCTGCAGTGGGGAATATTGGTCAATGGACGCAAGTCTGAACCAGCCATGCCGCGTGAAGGATGAAGGTCCTCTGGATTGTAAACTTCTTTTATGTGGGAAGAAACCACCTTTTTCTAAGGGTGTTGACGGTACCATAGGAATAAGCACCGGCTAACTCCGTGCCAGCAGCCGCGGTAATACGTAGGGGGCAAGCGTTGTCCGGAATCATTGGGCGTAAAGCGCGCGTAGGTGGCCCGGTAAGTCCGCTCTGAAAGTCACAGGCTCAACCTGTGAAAGCGGGTGGATACTGTCGGGCTAGAGTCCGGAAGAGGCGAGTGGAATTCCTGGTGTAGCGGTGGAATGCGCAGATATCAGGAGGAACACCAACGGCGAAGGCAGCTCGCTGGGACGGTACTGACACTGAGGCGCGAAAGCGTGGGGAGCGAACAGGATTAGATACCCCAGTAGTCC</w:t>
      </w:r>
    </w:p>
    <w:p w14:paraId="398B172D">
      <w:pPr>
        <w:rPr>
          <w:rFonts w:hint="eastAsia"/>
        </w:rPr>
      </w:pPr>
      <w:r>
        <w:rPr>
          <w:rFonts w:hint="eastAsia"/>
        </w:rPr>
        <w:t>&gt;OTU018525</w:t>
      </w:r>
    </w:p>
    <w:p w14:paraId="7BB274B9">
      <w:pPr>
        <w:rPr>
          <w:rFonts w:hint="eastAsia"/>
        </w:rPr>
      </w:pPr>
      <w:r>
        <w:rPr>
          <w:rFonts w:hint="eastAsia"/>
        </w:rPr>
        <w:t>CCTACGGGTGGCTGCAGTGGGGAATATTGGACAATGGGCGAAAGCCTGATCCAGCAATGCCGCGTGTGTGAAGAAGGCCTTCGGGTTGTAAACTGCTTTTGTACGGAACGAAACGGCTCTGGTTAATACCCCGAGGGGATGACGGTACCTGAAGAATAAGCACCGGCTAACTTCGTGCCAGCAGCCGCGGTAATACGAAGGGGGCTAGCGTTGTTCGGATTTACTGGGCGTAAAGCGCACGTAGGCGGATCGTTAAGTCGGGGGTGAAATCCCGGGGCTCAACCCCGGTTCGCACCGGAAACTGGAAGACTTGAGTGCAGGAGAGGAAAGTAGAATTCCTAGTGTAGCGGTGAAATGCGTAGAGATTAGGAAGAATACCAGTGGCGAAGGCGACTTTCTGGACTGTAACTGACACTGAGGCTCGAAAGCGTGGGGAGCAAACAGGATTAGATACCCCAGTAGTCC</w:t>
      </w:r>
    </w:p>
    <w:p w14:paraId="06C576A2">
      <w:pPr>
        <w:rPr>
          <w:rFonts w:hint="eastAsia"/>
        </w:rPr>
      </w:pPr>
      <w:r>
        <w:rPr>
          <w:rFonts w:hint="eastAsia"/>
        </w:rPr>
        <w:t>&gt;OTU018526</w:t>
      </w:r>
    </w:p>
    <w:p w14:paraId="6A639001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TCTTCGGATTGTAAACTCCTGTCATTTGGGAACAATTGCCAGCTATTAACTACAGCGGGCTTGATAGTACCAGAAGAGGAAGAGACGGCTAACTCTGTGCCAGCAGCCGCGGTAATACGTAGGGGCCAAGCGTTGTCCGGATTTATTGGGCGTAAAGAGCTCGTAGGCGGTTCGGTAAGTCAGCTGTGAAATCTCCACGCTCAACGTGGAGGGGTCAGCTGATACTGCCGTGACTTGAGTCTGGTAGGGGAGTGCGGAATTCCCGGTGTAGCGGTGAAATGCGCAGATATCGGGAGGAACACCAGTGGCGAAGGCGGCACCCTAGCCCGCACCTGACGCTGAGACGCGACAGCACGGGGAGCGAACGGGATTAGATACCCCGGTAGTCC</w:t>
      </w:r>
    </w:p>
    <w:p w14:paraId="77DF9529">
      <w:pPr>
        <w:rPr>
          <w:rFonts w:hint="eastAsia"/>
        </w:rPr>
      </w:pPr>
      <w:r>
        <w:rPr>
          <w:rFonts w:hint="eastAsia"/>
        </w:rPr>
        <w:t>&gt;OTU018527</w:t>
      </w:r>
    </w:p>
    <w:p w14:paraId="2D2EB8D8">
      <w:pPr>
        <w:rPr>
          <w:rFonts w:hint="eastAsia"/>
        </w:rPr>
      </w:pPr>
      <w:r>
        <w:rPr>
          <w:rFonts w:hint="eastAsia"/>
        </w:rPr>
        <w:t>CCTACGGGGGGCAGCAGTAGGGAATATTGCGCAATGGGCGAAAGCCTGACGCAGCGACGCCGCGTGAGTGATGAAGGCCTTAGGGTCGTAAAGCTCTGTTGCATGGGACTAAGAAAGTGAATGTACCATGTGAGGAAGGACCGGCTAACTTCGTGCCAGCAGCCGCGGTAATACGAGGGGTCCTAGCGTTGTTCGGAATTATTGGGCGTAAAGAGTATGTAGGCGGCCAGATAAGCAGGGGGTGAAATCCTGTGGCTCAACCACAGGGCTGCCTTCTGAACTGTCAGGCTGGAGCACGGTAGAGGCAGATGGAATTCCCGGTGTAGCAGTGAAATGCGTAGATATCTGGAGGAACACCGATGGCGAAGGCAGCCCCCTGGGCTAACACTGACGCTCATGCACGAAAGCGTGGGGAGCAAACAGGATTAGATACCCCAGTAGTCC</w:t>
      </w:r>
    </w:p>
    <w:p w14:paraId="7B734178">
      <w:pPr>
        <w:rPr>
          <w:rFonts w:hint="eastAsia"/>
        </w:rPr>
      </w:pPr>
      <w:r>
        <w:rPr>
          <w:rFonts w:hint="eastAsia"/>
        </w:rPr>
        <w:t>&gt;OTU018528</w:t>
      </w:r>
    </w:p>
    <w:p w14:paraId="54EA79C3">
      <w:pPr>
        <w:rPr>
          <w:rFonts w:hint="eastAsia"/>
        </w:rPr>
      </w:pPr>
      <w:r>
        <w:rPr>
          <w:rFonts w:hint="eastAsia"/>
        </w:rPr>
        <w:t>CCTACGGGCGGCAGCAGTAGGGAATCTTCCACAATGGACGAAAGTCTGATGGAGCAACGCCGCGTGAGTGAAGAAGGTTTTCGGATCGTAAAACTCTGTTGTAAGGGAAGAACAAGTACAGTAGTAACTGGCTGTACCTTGACGGTACCTTATTAGAAAGCCCCGGCTAACTACGTGCCAGCAGCCGCGGTAATACGTAGGGGGCGAGCGTTGTCCGGAATCACTGGGCGTAAAGGGCGCGTAGGCGGTCAGCTAAGTCTGGTGTCAAAGCCCACGGCTTAACCGTGGAGGGGCGCTGGAAACTGGCTGACTTGAGTGCAGGAGAGGGAAGCGGAATTCCTGGTGTAGCGGTGGAATGCGTAGATATCAGGAAGAACACCAGTGGCGAAGGCGGCTCTCTGGCCTAAGACTGACGCTCATGCACGAAAGCGTGGGGAGCAAACAGGATTAGATACCCGAGTAGTCC</w:t>
      </w:r>
    </w:p>
    <w:p w14:paraId="6F21B694">
      <w:pPr>
        <w:rPr>
          <w:rFonts w:hint="eastAsia"/>
        </w:rPr>
      </w:pPr>
      <w:r>
        <w:rPr>
          <w:rFonts w:hint="eastAsia"/>
        </w:rPr>
        <w:t>&gt;OTU018529</w:t>
      </w:r>
    </w:p>
    <w:p w14:paraId="4B7974CE">
      <w:pPr>
        <w:rPr>
          <w:rFonts w:hint="eastAsia"/>
        </w:rPr>
      </w:pPr>
      <w:r>
        <w:rPr>
          <w:rFonts w:hint="eastAsia"/>
        </w:rPr>
        <w:t>CCTACGGGGGGCTGCAGTAGGGAATTTTCCACAATGGGGGCAACCCTGACGGAGCAACGCCGCGTGAGTGATGAAGGTTTTCGGATCGTAAAACTCTGTTGTTAGGGAAGAACAAGTACGAGAGTAACTGCTCGTGCCTTGACGGTACCTAACCAGAAAGCCACGGCTAACTACGTGCCAGCAGCCGCGGTAATACGTAGGTGGCAAGCGTTGTCCGGAATTATTGGGCGTAAAGGGCGCGTAGGCGGCCTGGTAAGTCGGGGGTGAAACGCTGCGGCTCAACCGCAGCACTGCCTTCGAGACTGTCAGGCTTGAGCACGGTAGAGGCTGGTGGAATTCCAAGTGTAGCGGTGAAATGCGTAGAGATGTGGAGGAACACCAGTGGCGAAGGCGACTCTCTGGTCTGTAACTGACGCTGAGGAGCGAAAGCGTGGGGAGCAAACAGGATTAGATACCCGTGTAGTCC</w:t>
      </w:r>
    </w:p>
    <w:p w14:paraId="12C0E74F">
      <w:pPr>
        <w:rPr>
          <w:rFonts w:hint="eastAsia"/>
        </w:rPr>
      </w:pPr>
      <w:r>
        <w:rPr>
          <w:rFonts w:hint="eastAsia"/>
        </w:rPr>
        <w:t>&gt;OTU018530</w:t>
      </w:r>
    </w:p>
    <w:p w14:paraId="1139DD78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CGCTCTCGACCTAACACGTCGAGAGGTGACGGTACCGGGTGAGGAAGCACCGGCTAACTCTGTGCCAGCAGCCGCGGTAATACGTAGGTGGCAAGCGTTGTCCGGAATTATTGGGCGTAAAGCGCGCGCAGGCGGTCCTTTAAGTCTGATGTGAAAGCCCTCGGCTCAACCGAGGAGGGTCATTGGAAACTGGAGGACTTGAGTGCAGAAGAGGAAAGTGGAATTCCAAGTGTAGCGGTGAAATGCGTAGAGATTTGGAGGAACACCAGTGGCGAAGGCGAGTCTCTGGACAGTTACTGACGCTGAGGCACGAAGGCCAGGGGAGCAAACGGGATTAGATACCCCAGTAGTCC</w:t>
      </w:r>
    </w:p>
    <w:p w14:paraId="54C0473D">
      <w:pPr>
        <w:rPr>
          <w:rFonts w:hint="eastAsia"/>
        </w:rPr>
      </w:pPr>
      <w:r>
        <w:rPr>
          <w:rFonts w:hint="eastAsia"/>
        </w:rPr>
        <w:t>&gt;OTU018531</w:t>
      </w:r>
    </w:p>
    <w:p w14:paraId="6A6D4106">
      <w:pPr>
        <w:rPr>
          <w:rFonts w:hint="eastAsia"/>
        </w:rPr>
      </w:pPr>
      <w:r>
        <w:rPr>
          <w:rFonts w:hint="eastAsia"/>
        </w:rPr>
        <w:t>CCTACGGGTGGCTGCAGTGGGGAATCTTGGACAATGGGGGAAACCCTGATCCAGCGACGCCGCGTGACCGATGAAGCCTCTCGGGGTGTAAAGGTCTTTCAGCGGGGACTATCATGAAGGTACCCGCAGAAGCAGCTGCGGCTAACTACGTGCCAGCAGCCGCGGTAATACAGAGGTCCCAAGCGTTGTTCGGAATTACTGGGCGTAAAGAGCTCGTAGGCGGTTTGGCAAGTCGGGTGTGAAAACTCCGGGCTCAACTCGGAGAGGCCACTCGATACTGCCATGACTAGAGTTCGGTAGGGGAGACTGGAATTCCTGGTGTAGCGGTGAAATGCGTAGAGATGTGGAGGAACACCGATGGCGAAGGCAGCCCCCTGGGCTAACACTGACGCTCATGCACGAAAGCGTGGGGAGCAAACAGGATTAGATACCCCTGTAGTCC</w:t>
      </w:r>
    </w:p>
    <w:p w14:paraId="681FD3DF">
      <w:pPr>
        <w:rPr>
          <w:rFonts w:hint="eastAsia"/>
        </w:rPr>
      </w:pPr>
      <w:r>
        <w:rPr>
          <w:rFonts w:hint="eastAsia"/>
        </w:rPr>
        <w:t>&gt;OTU018532</w:t>
      </w:r>
    </w:p>
    <w:p w14:paraId="7363ED7E">
      <w:pPr>
        <w:rPr>
          <w:rFonts w:hint="eastAsia"/>
        </w:rPr>
      </w:pPr>
      <w:r>
        <w:rPr>
          <w:rFonts w:hint="eastAsia"/>
        </w:rPr>
        <w:t>CCTACGGGGGGCTGCAGTGGGGAATCTTGGGCAATGGGCGCAAGCCTGACCCAGCGACGCCGCGTGGGGGATGAAGGCCCTCGGGTTGTAAACCCCTTTCAGCGGGGACGAAGCGAAAGTGACGGTACCCGCAGAAGAAGCCCCGGCTAACTACGTGCCAGCAGCCGCGGTAAGACGTAGGGGGCGAGCGTTGTCCGGATTTATTGGGCGTAAAGCGCGCGCAGGTGGCATGGCAAGTAAGGTGTGAAATCTCCCTGCTCAACGGGGAGGGAGCGCTTTAGACTGCCAAGCTAGAGGACGGTAGAGGGGGGTGGAATTGCTGGTGTAGCGGTGAAATGCGTAGATATCAAGAGGAACACCTGAGGCGAAGGCGGGTTGCTAGGCTGACACTGACGCTGAGGCGCGAAAGCTAGGGTAGCAAACGGGATTAGATACCCGAGTAGTCC</w:t>
      </w:r>
    </w:p>
    <w:p w14:paraId="6D8A8C69">
      <w:pPr>
        <w:rPr>
          <w:rFonts w:hint="eastAsia"/>
        </w:rPr>
      </w:pPr>
      <w:r>
        <w:rPr>
          <w:rFonts w:hint="eastAsia"/>
        </w:rPr>
        <w:t>&gt;OTU018533</w:t>
      </w:r>
    </w:p>
    <w:p w14:paraId="146701BA">
      <w:pPr>
        <w:rPr>
          <w:rFonts w:hint="eastAsia"/>
        </w:rPr>
      </w:pPr>
      <w:r>
        <w:rPr>
          <w:rFonts w:hint="eastAsia"/>
        </w:rPr>
        <w:t>CCTACGGGAGGCTGCAGTGGGGAATATTGGACAATGGGCGCAAGCCTGATCCAGCCATTCCGCGTGAGTGAAGAAGGCCTTCGGGTTGTAAAGCTCTTTCGGACGGAACGAAACGGTTACGGTGAATATCCGTGACTAATGACGGTACCGTAAGAAGAAGCACCGGCTAACTCTGTGCCAGCAGCCGCGGTAATACAGAGGGTGCGAGCGTTAATCGGAATTACTGGGCGTAAAGCGCGCGTAGGTGGCTTTGCAAGTCGATTGTGAAATCCCCGGGCTCAACCTGGGAACTGCACTTGAAACTGTGTGGCTTGAATCCGTGAGAGGTTGGTGGAATTCCCAGTGTAGAGGTGAAATTCGTAGATATTGGGAAGAACACCGGTGGCGAAGGCGGCCAACTGGCACGGTATTGACGCTGAGGCGCGAAAGCGTGGGGAGCAAACAGGATTAGATACCCCAGTAGTCC</w:t>
      </w:r>
    </w:p>
    <w:p w14:paraId="6B48961A">
      <w:pPr>
        <w:rPr>
          <w:rFonts w:hint="eastAsia"/>
        </w:rPr>
      </w:pPr>
      <w:r>
        <w:rPr>
          <w:rFonts w:hint="eastAsia"/>
        </w:rPr>
        <w:t>&gt;OTU018534</w:t>
      </w:r>
    </w:p>
    <w:p w14:paraId="65A6C698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AGAAACCTCTTGATTCTTCGAGAGTTGACGGTACCCTGGGAATAAGCACCGGCTAACTCCGTGCCAGCAGCCGCGGTAATACGTAGGTGGCAAGCGTTGTCCGGATTTATTGGGCGTAAAGAGCTCGTAGGCGGCTTGTTGCGTCGGCTGTGAAAGCCCACGGCTTAACTGTGGGTTGGCAGCTGATACGGGCAGGCTGGAGTTCGGTAGGGGAGACTGGAATTCCTGGTGTAGCGGTGAAATGCGCAGATATCAGGAGGAACACCGGTGGCGAAGGCGGGTCTCTGGGCCGATACTGACGCTGAGGAGCGAAAGCGTGGGGAGCGAACAGGATTAGATACCCCGGTAGTCC</w:t>
      </w:r>
    </w:p>
    <w:p w14:paraId="653A3E23">
      <w:pPr>
        <w:rPr>
          <w:rFonts w:hint="eastAsia"/>
        </w:rPr>
      </w:pPr>
      <w:r>
        <w:rPr>
          <w:rFonts w:hint="eastAsia"/>
        </w:rPr>
        <w:t>&gt;OTU018535</w:t>
      </w:r>
    </w:p>
    <w:p w14:paraId="248A5E33">
      <w:pPr>
        <w:rPr>
          <w:rFonts w:hint="eastAsia"/>
        </w:rPr>
      </w:pPr>
      <w:r>
        <w:rPr>
          <w:rFonts w:hint="eastAsia"/>
        </w:rPr>
        <w:t>CCTACGGGTGGCTGCAGTGGGGAATTGTTCGCAATGGGCGCAAGCCTGACGACGCAACGCCGCGTGGAGGATGAAGTTTTTCGGAATGTAAACTCCGTAAGAATGGGAAGAATAAGAGAGGGCTAACACCCCTTTCGATGACGGTACCATTCGTAAGCTCCGGCTAACTCCGTGCCAGCAGCCGCGGTAATACGTAGGGGGCGAGCGTTGTCCGGAATTATTGGGCGTAAAGAGCGTGTAGGCGGCTTGGTAAGTCTGCCGTGAAACCCCGGGGCTCAACCCCGGGCGTGCGGTGGATACTGCCAGGCTAGAGGATGGTAGAGGCGAGTGGAATTCCCGGTGTAGCGGTGAAATGCGTAGATATCGAGAGGAACACCTGCGGCGAAGGCGGGTTGCTGGGCCGACACTGACGCTGAGGCGCGAAAGCCAGGGGAGCGAACGGGATTAGATACCCGTGTAGTCC</w:t>
      </w:r>
    </w:p>
    <w:p w14:paraId="18D234F9">
      <w:pPr>
        <w:rPr>
          <w:rFonts w:hint="eastAsia"/>
        </w:rPr>
      </w:pPr>
      <w:r>
        <w:rPr>
          <w:rFonts w:hint="eastAsia"/>
        </w:rPr>
        <w:t>&gt;OTU018536</w:t>
      </w:r>
    </w:p>
    <w:p w14:paraId="3F02C186">
      <w:pPr>
        <w:rPr>
          <w:rFonts w:hint="eastAsia"/>
        </w:rPr>
      </w:pPr>
      <w:r>
        <w:rPr>
          <w:rFonts w:hint="eastAsia"/>
        </w:rPr>
        <w:t>CCTACGGGGGGCAGCAGTAACGAATCTTCCCCAATGGGCGCAAGCCTGAGGGAGCGACGCCGCGTGGAGGATGAAGTCCTTCGGGATGTAAACTCCTGTCAGGGGTTACCAAGTTCTGAGGAGCCCCAAAGGAAGAGGCGGCTAACTCTGTGCCAGCAGCCGCGGTAAGACAGAGGCCTCAAGCGTTAGGCGGAATCACTGGGCTTAAAGCGTGTGTAGGCGGATCGTTAAGTACCTTGTGAAATCCCACGGCTCAACCGTGGAACTGCTCGGTATACTGGCGGTCTTGAGCCACCTAGGGGCAACTGGAACAAGCGGTGGAGCGGTGAAATGCGTAGATATCATTTGGAACGCCAATGGTGAAAACAGGTAGCTGGGAGTGTGCTGACGCTCATGCACGAAAGCGTGGGGAGCAAACAGGATTAGATACCCCAGTAGTCC</w:t>
      </w:r>
    </w:p>
    <w:p w14:paraId="1EF8ADA9">
      <w:pPr>
        <w:rPr>
          <w:rFonts w:hint="eastAsia"/>
        </w:rPr>
      </w:pPr>
      <w:r>
        <w:rPr>
          <w:rFonts w:hint="eastAsia"/>
        </w:rPr>
        <w:t>&gt;OTU018537</w:t>
      </w:r>
    </w:p>
    <w:p w14:paraId="397ED01C">
      <w:pPr>
        <w:rPr>
          <w:rFonts w:hint="eastAsia"/>
        </w:rPr>
      </w:pPr>
      <w:r>
        <w:rPr>
          <w:rFonts w:hint="eastAsia"/>
        </w:rPr>
        <w:t>CCTACGGGTGGCAGCAGTGGGGAATATTGGACAATGGGCGAAAGCCTGATCCAGCCACGCCGCGTGAGTGATGAAGGCCTTCGGGTCGTAAAGCTCTGTGGGGAGGGACGAATAACGCCGTGAAGAACGGCGCTTGACGGTACCTCCTTAGCAAGCACCGGCTAACTTCGTGCCAGCAGCCGCGGTAATACGAAGGGTGCAAACGTTGTTCGGATTTACTGGGCGTAAAGGGCGCGTAGGCGGCACTACGAGTCACTTGTGAAATCTGAAAGCTTAACTTTCAGCGGCCAAGTGATACTGTAGAGCTAGAGTGCAGAAGGGGCAACTGGAATTCTCGGTGTAGCGGTGAAATGCGTAGATATCGAGAGGAACACCTGCGGCGAAGGCGGGTTGCTGGGCTGACACTGACGCTGAGGCGCGAAAGCTAGGGTAGCAAACGGGATTAGATACCCGTGTAGTCC</w:t>
      </w:r>
    </w:p>
    <w:p w14:paraId="7048D05B">
      <w:pPr>
        <w:rPr>
          <w:rFonts w:hint="eastAsia"/>
        </w:rPr>
      </w:pPr>
      <w:r>
        <w:rPr>
          <w:rFonts w:hint="eastAsia"/>
        </w:rPr>
        <w:t>&gt;OTU018538</w:t>
      </w:r>
    </w:p>
    <w:p w14:paraId="26FCE944">
      <w:pPr>
        <w:rPr>
          <w:rFonts w:hint="eastAsia"/>
        </w:rPr>
      </w:pPr>
      <w:r>
        <w:rPr>
          <w:rFonts w:hint="eastAsia"/>
        </w:rPr>
        <w:t>CCTACGGGAGGCTGCAGTAAGGAATATTGCGCAATGGGCGACAGCCTGACGCAGCGACGCCGCGTGGGGGATGAAGGTCTTCGGATTGTAAACCCCTTTCGGGAGGGAAGAGGGAATGGGGCAACCCATTCGGACGGTACCTCCAGAAGCAGCCACGGCTAACTTCGTGCCAGCAGCCGCGGTAATACGAAGGTGGCAAGCGTTGTTCGGATTCACTGGGCGTACAGGGAGCGTAGGCGGTTGGGTAAGCCCTCCGTGAAATCTCCGGGCCTAACCCGGAACGGTCAACTGATACTGCGCGGCTAGAGTGCAGAAGGGGCAACTGGAATTCTCGGTGTAGCGGTGAAATGCGTAGATATCAGGAGGAACACCTGCGGCGAAGGCGGGTTGCTGGGCTGTTGCTGACGCTGAGGCGCGACAGCGTGGGGAGCAAACAGGATTAGATACCCGTGTAGTCC</w:t>
      </w:r>
    </w:p>
    <w:p w14:paraId="228F8202">
      <w:pPr>
        <w:rPr>
          <w:rFonts w:hint="eastAsia"/>
        </w:rPr>
      </w:pPr>
      <w:r>
        <w:rPr>
          <w:rFonts w:hint="eastAsia"/>
        </w:rPr>
        <w:t>&gt;OTU018539</w:t>
      </w:r>
    </w:p>
    <w:p w14:paraId="59B16F27">
      <w:pPr>
        <w:rPr>
          <w:rFonts w:hint="eastAsia"/>
        </w:rPr>
      </w:pPr>
      <w:r>
        <w:rPr>
          <w:rFonts w:hint="eastAsia"/>
        </w:rPr>
        <w:t>CCTACGGGAGGCTGCAGTGAGGAATATTGCGCAATGGGGGCAACCCTGACGCAGCAACGCCGCGTGGAGGATGAAGGTCTTCGGATTGTACTCCGTGAATAAGCCACGGCTAACTTCGTGCCAGCAGCCGCGGTAAGACGAAGGTGGCGAGCGTTACTCGGAATTACTAGGCGTAAAGGGCGCGTAGGCGGCCTGCTAAGTCGAACGTGAAATCCCTGGGCTCAACCCAGGAACTGCGTCCGATACTGGTTGGCTTGAATTCGGGAGAGGGATGCGGAATTCCAGGTGTAGCGGTGAAATGCGTAGATATCTGGAGGAACACCGGTGGCGAAGGCGGCATCCTGGACCGATATTGACGCTGATGCGCGAAAGCCAGGGGAGCAAACGGGATTAGATACCCTTGTAGTCC</w:t>
      </w:r>
    </w:p>
    <w:p w14:paraId="19255528">
      <w:pPr>
        <w:rPr>
          <w:rFonts w:hint="eastAsia"/>
        </w:rPr>
      </w:pPr>
      <w:r>
        <w:rPr>
          <w:rFonts w:hint="eastAsia"/>
        </w:rPr>
        <w:t>&gt;OTU018540</w:t>
      </w:r>
    </w:p>
    <w:p w14:paraId="3077843A">
      <w:pPr>
        <w:rPr>
          <w:rFonts w:hint="eastAsia"/>
        </w:rPr>
      </w:pPr>
      <w:r>
        <w:rPr>
          <w:rFonts w:hint="eastAsia"/>
        </w:rPr>
        <w:t>CCTACGGGGGGCTGCAGTGGGGAATATTGGGCAATGGCCGACAGGCTGACCCAGCGACGCCGCGTGTGGGAGGAAGCCCTTCGGGGTGTAAACCACTGTCAGGAGGGACGAACGAGCGCGCAGTGAATAATTGCGGGCAGTGACGGTACCTTCAAAGGAAGCACCGGCTAACTCTGTGCCAGCAGCCGCGGTAATACAGAGGGTGCAAGCGTTGTTCGGAATTACTGGGCGTAAAGCGCGCGCAGGCGGGTCTGGCAAGTCGGAAGTGAAATTTCACCGCTCAACGGTGAAGCGGCTTCCGATACTGCGGATCTAGGGACCGGTAGAGGCTGGTGGAATTGCTGGTGTAGCGGTGGAATGCGTAGAGATCAGCAAGAACACCCGTGGCGAAGGCGGCCAGCTGGGCCGGGTCCGACGCTGAGGCGCGAAAGCGTGGGGAGCAAACAGGATTAGATACCCCTGTAGTCC</w:t>
      </w:r>
    </w:p>
    <w:p w14:paraId="59F1D239">
      <w:pPr>
        <w:rPr>
          <w:rFonts w:hint="eastAsia"/>
        </w:rPr>
      </w:pPr>
      <w:r>
        <w:rPr>
          <w:rFonts w:hint="eastAsia"/>
        </w:rPr>
        <w:t>&gt;OTU018541</w:t>
      </w:r>
    </w:p>
    <w:p w14:paraId="48A656E4">
      <w:pPr>
        <w:rPr>
          <w:rFonts w:hint="eastAsia"/>
        </w:rPr>
      </w:pPr>
      <w:r>
        <w:rPr>
          <w:rFonts w:hint="eastAsia"/>
        </w:rPr>
        <w:t>CCTACGGGGGGCTGCAGTAAGGAATATTGCTCAATGGCCGAAAGGCTGAAGCAGCAACGCCGCGTGAAGGATGAAGGGCTTTTGCTCGTAAACTTCTGTAAAATGGGAAAAATATCCTACCTTGTAGGATTGATTGTACCATTAGAGTAAGCCCCGGCTAACTACGTGCCAGCAGCCGCGGTAATACAGAGGGTGCGAGCGTTGTTCGGAATTACTGGGCGTAAAGGGTTCGTAGGTGGCTTGCTAAGTCAGACGTGAAATCCCTCAGCTTAACTGGGGAACTGCGTCTGAGACTGGCAAGCTCGAGTGCAGAAGAGGAAAGCGGAATTCCACGTGTAGCGGTGAAATGCTTAGATATGACATAGAACACCGATTGCGAAGGCAGCTAACTACACGATCATTGACACTGAGGCACGAAAGCGTGGGGAGCAAACAGGATTAGATACCCTTGTAGTCC</w:t>
      </w:r>
    </w:p>
    <w:p w14:paraId="1B32159B">
      <w:pPr>
        <w:rPr>
          <w:rFonts w:hint="eastAsia"/>
        </w:rPr>
      </w:pPr>
      <w:r>
        <w:rPr>
          <w:rFonts w:hint="eastAsia"/>
        </w:rPr>
        <w:t>&gt;OTU018542</w:t>
      </w:r>
    </w:p>
    <w:p w14:paraId="586D584A">
      <w:pPr>
        <w:rPr>
          <w:rFonts w:hint="eastAsia"/>
        </w:rPr>
      </w:pPr>
      <w:r>
        <w:rPr>
          <w:rFonts w:hint="eastAsia"/>
        </w:rPr>
        <w:t>CCTACGGGTGGCTGCAGTGGGGAATCTTGGGCAATGGCCGAAAGGCTGACCCAGCGACGCCGCGTGTGGGAGGACGCCCTTCGGGGTGTAAACCACTGTCAGGGGGGACGAACTTCTCGGCGGAGAATATCCGTCGGGGTTGACGGTACCCTCAGAGGAAGCGCCGGCTAACTCCGTGCCAGCAGCCGCGGTAAGACGGAGGGCGCGAGCGTTGTTCGGAATCATTGGGCGTAAAGCGCGCGCAGGCGGCTTGCCAAGTCGGGAGTGAAATTCCGGGGCTCAACTCCGGAGCGGCTCCCGAAACTGGTGGGCTAGAGACCGGTAGAGGCCGGTGGAATTCCCGGTGTAGCGGTGGAATGCGTAGAGATCGGGAAGAACACCCGTGGCGAAGGCGGCCGGCTGGGCCGGATCTGACGCTGAGGCGCGAAAGCGTGGGGAGCAAACAGGATTAGATACCCTGGTAGTCC</w:t>
      </w:r>
    </w:p>
    <w:p w14:paraId="0548720F">
      <w:pPr>
        <w:rPr>
          <w:rFonts w:hint="eastAsia"/>
        </w:rPr>
      </w:pPr>
      <w:r>
        <w:rPr>
          <w:rFonts w:hint="eastAsia"/>
        </w:rPr>
        <w:t>&gt;OTU018543</w:t>
      </w:r>
    </w:p>
    <w:p w14:paraId="1068CAB1">
      <w:pPr>
        <w:rPr>
          <w:rFonts w:hint="eastAsia"/>
        </w:rPr>
      </w:pPr>
      <w:r>
        <w:rPr>
          <w:rFonts w:hint="eastAsia"/>
        </w:rPr>
        <w:t>CCTACGGGTGGCTGCAGTAAGGAATATTGCGCAATGGGCGAAAGCCTGACGCAGCGACGCCGCGTGGGGGAGGAAGGGCTTCGGCTCGTAAACCCCTGTTGCCCGGGGCGAACCTCGGCTTTCGAGCCGACTGACGGTACCGGGTGAGGAAGCACCGGCTAACTCCGTGCCAGCAGCCGCGGTAATACGGAGGGTGCGAGCGTTGTCCGGAATCACTGGGCGTAAAGGATGCGTAGGCGGTCGTGCAAGTCGGTTGTGAAATCCCGGGGCTCAACCCCGGGACTGCGTCCGATACTGTGCGACTGGAGGCAGGTAGGGGAGATCGGAATTCCTGGTGTAGCGGTGAAATGCGCAGATATCAGGAGGAACACCGATGGCGAAGGCAATCCCCTGGGCCTGCACTGACGCTCATGCACGAAAGCGTGGGGAGCAAACAGGATTAGATACCCTGGTAGTCC</w:t>
      </w:r>
    </w:p>
    <w:p w14:paraId="11570018">
      <w:pPr>
        <w:rPr>
          <w:rFonts w:hint="eastAsia"/>
        </w:rPr>
      </w:pPr>
      <w:r>
        <w:rPr>
          <w:rFonts w:hint="eastAsia"/>
        </w:rPr>
        <w:t>&gt;OTU018544</w:t>
      </w:r>
    </w:p>
    <w:p w14:paraId="7B9936D3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TTTCGGGGTGTAAAGCTCTTACGCCAGGGACGATAATGACGGTACCTGGAGAAGCAGCTGCGGCTAACTACGTGCCAGCAGCCGCGGTAATACGTAGGCAGCAAGCGTTGTTCGGAATTACTGGGCGTAAAGGGTGCGTAGGCGGGCCGGTAAGTTGGGGGTGAAATCCCGAGGCTCAACCTCGGAACTGCCTCCAAAACTGGCGGCCTGGAGCAAGATAGAGGCGAGTGGAATTCCGAGTGTAGAGGTGAAATTCGTAGATATTCGGCGGAACACCAGTGGCGAAGGCGACTCACTGGCCCGATACTGACGCTGAGGCGCGAAAGCGTGGGGAGCAAACAGGATTAGATACCCCAGTAGTCC</w:t>
      </w:r>
    </w:p>
    <w:p w14:paraId="278BB79C">
      <w:pPr>
        <w:rPr>
          <w:rFonts w:hint="eastAsia"/>
        </w:rPr>
      </w:pPr>
      <w:r>
        <w:rPr>
          <w:rFonts w:hint="eastAsia"/>
        </w:rPr>
        <w:t>&gt;OTU018545</w:t>
      </w:r>
    </w:p>
    <w:p w14:paraId="17D2F3E7">
      <w:pPr>
        <w:rPr>
          <w:rFonts w:hint="eastAsia"/>
        </w:rPr>
      </w:pPr>
      <w:r>
        <w:rPr>
          <w:rFonts w:hint="eastAsia"/>
        </w:rPr>
        <w:t>CCTACGGGAGGCTGCAGTGGGGAATCTTGCGCAATGGGCGAAAGCCTGACGCAGCAACGCCGCGTGTGTGATGAAGGTCTTCGGATCGTAAAGCACTGTCGCGAGGGACGAATAAGGTACGGGCGAACAGTCCGTGCCGATGACGGTACCTCGAGAGGAAGCACCGGCTAACTCCGTGCCAGCAGCCGCGGTAATACGGAGGGTGCGAGCGTTGTCCGGAATCATTGGGCGTAAAGCGCACGTAGGCGGTCTTTTAAGTCTCACGGTGAAAGGCTGGGGCTCAACCCCATGCATGCCGGGGATACTGGGAGACTGGAGACAGGCAGAGGCCAGCGGAATTCCGGGTGTAGCGGTGGAATGCGTAGAGATCCGGAAGAACACCGGAGGCGAAGGCGGCTGGCTGGGCCTGATCTGACGCTGAGGTGCGAAAGCGTGGGGAGCGAACAGGATTAGATACCCGAGTAGTCC</w:t>
      </w:r>
    </w:p>
    <w:p w14:paraId="13136ECE">
      <w:pPr>
        <w:rPr>
          <w:rFonts w:hint="eastAsia"/>
        </w:rPr>
      </w:pPr>
      <w:r>
        <w:rPr>
          <w:rFonts w:hint="eastAsia"/>
        </w:rPr>
        <w:t>&gt;OTU018546</w:t>
      </w:r>
    </w:p>
    <w:p w14:paraId="1D4E6846">
      <w:pPr>
        <w:rPr>
          <w:rFonts w:hint="eastAsia"/>
        </w:rPr>
      </w:pPr>
      <w:r>
        <w:rPr>
          <w:rFonts w:hint="eastAsia"/>
        </w:rPr>
        <w:t>CCTACGGGGGGCAGCAGTAGGGAATCTTCCACAATGGACGAAAGTCTGATGGAGCAACGCCGCGTGAGTGATGAAGGTTTTCGGATCGTAAAACTCTGTTGTCAGGGAAGAACACCCGGGAGAGGATCCCGGATTGACGGTACCTGACGAGAAAGCCCCGGCTAACTACGTGCCAGCAGCCGCGGTAATACGTAGGGGGCAAGCGTTGTCCGGATTTATTGGGCGTAAAGCGCGCGCAGGCGGCTTACTAAGTCTGATGTGAAAGCCCACGGCTCAACCGTGGAGGGCCATTGGAAACTGGGGAGCTAGAGTGTGGAAGAGGGGGGTGGAATTCCAGGTGTAGCAGTGAAATGCGTAGATATCAGGAGGAACATCGGTGGCGAAGGCGGCCTTCTGGGCTAATACTGACACTGAGGTGCGAAAGCGTGGGGAGCAAACAGGATTAGATACCCTGGTAGTCC</w:t>
      </w:r>
    </w:p>
    <w:p w14:paraId="1F4E28D6">
      <w:pPr>
        <w:rPr>
          <w:rFonts w:hint="eastAsia"/>
        </w:rPr>
      </w:pPr>
      <w:r>
        <w:rPr>
          <w:rFonts w:hint="eastAsia"/>
        </w:rPr>
        <w:t>&gt;OTU018547</w:t>
      </w:r>
    </w:p>
    <w:p w14:paraId="0C514B2E">
      <w:pPr>
        <w:rPr>
          <w:rFonts w:hint="eastAsia"/>
        </w:rPr>
      </w:pPr>
      <w:r>
        <w:rPr>
          <w:rFonts w:hint="eastAsia"/>
        </w:rPr>
        <w:t>CCTACGGGAGGCTGCAGTGGGGAATTTTGCGCAATGGACGAAAGTCTGACGCAGCGACGCCGCGTGGGGGATGACGGCCTTCGGGTTGTAAACCTCTTTCGACAGTGACGAAGCTGCCCTTTTTGGGGGTGGTGACGGTAGCTGGTGAAGAAGCACCGGCCAACTACGTGCCAGCAGCCGCGGTAATACGTAGGGTGCAAGCGTTGTCCGGATTTATTGGGCGTAAAGAGCTCGTAGGTGGTGTGTTGCGTCAAAAGTGAAATCTGTTGGCTTAACTGGTGGGTTGCTTTTGGTACGGGCATGCTGGAGTGCGGTAGGGGAGACTGGAATTCCTGGTGTAGCGGTGAAATGCGCAGATATTAGGAGGAACACCGGTGGCGAAGGCGGGTCTCTGGGCCGTTACTGACGCTGAGGAGCGAAAGCGTGGGGAGCGAACAGGATTAGATACCCCTGTAGTCC</w:t>
      </w:r>
    </w:p>
    <w:p w14:paraId="2BF9227A">
      <w:pPr>
        <w:rPr>
          <w:rFonts w:hint="eastAsia"/>
        </w:rPr>
      </w:pPr>
      <w:r>
        <w:rPr>
          <w:rFonts w:hint="eastAsia"/>
        </w:rPr>
        <w:t>&gt;OTU018548</w:t>
      </w:r>
    </w:p>
    <w:p w14:paraId="6936C695">
      <w:pPr>
        <w:rPr>
          <w:rFonts w:hint="eastAsia"/>
        </w:rPr>
      </w:pPr>
      <w:r>
        <w:rPr>
          <w:rFonts w:hint="eastAsia"/>
        </w:rPr>
        <w:t>CCTACGGGGGGCTGCAGTGGGGAATCTTGCGCAATGGGCGAAAGCCTGACGCAGCAACGCCGCGTGAGTGATGAAGGTCTTCGGATCGTAAAGCTCTGTCGGCAGGAACGATGGGCAGTATGGCTAACATCCATATTGCTTGACGGTACCCGCAGAAGAAGCCCCGGCTAACTCCGTGCCAGCAGCCGCGGTAATACGGAGGGGGCTAGCGTTGTTCGGAATTACTGGGCGTAAAGCGCGCGTAGGCGGACCTGCAAGTCGGGGGTGAAAGCCCGAGGCTCAACCTCGGAACTGCCTTCGATACTGCGGGTCTCGAGTCCGGGAGAGGTGAGTGGAATTCCTAGTGTAGAGGTGAAATTCGTAGATATTAGGAAGAACACCAGTGGCGAAGGCGGCTCACTGGCCCGGTACTGACGCTGAGGCGCGAAAGCGTGGGGAGCAAACAGGATTAGATACCCGTGTAGTCC</w:t>
      </w:r>
    </w:p>
    <w:p w14:paraId="24E31B10">
      <w:pPr>
        <w:rPr>
          <w:rFonts w:hint="eastAsia"/>
        </w:rPr>
      </w:pPr>
      <w:r>
        <w:rPr>
          <w:rFonts w:hint="eastAsia"/>
        </w:rPr>
        <w:t>&gt;OTU018549</w:t>
      </w:r>
    </w:p>
    <w:p w14:paraId="0157DB2E">
      <w:pPr>
        <w:rPr>
          <w:rFonts w:hint="eastAsia"/>
        </w:rPr>
      </w:pPr>
      <w:r>
        <w:rPr>
          <w:rFonts w:hint="eastAsia"/>
        </w:rPr>
        <w:t>CCTACGGGTGGCAGCAGTGGGGAATTTTGGACAATGGGCGCAAGCCTGATCCAGCCATGCCGCGTGGGTGAAGAAGGCCTTCGGGTTGTAAAGCCCTTTCGGCTGGGACGAAAAGGCCCGTGCTAACACCACGGGTCCATGACGGTACCAGCAGAAGAAGCACCGGCTAACTACGTGCCAGCAGCCGCGGTAATACGGGGGGAGCAAGCGTTGTTCGGATTTACTGGGCGTAAAGGGCGCGTAGGCGGCCACCGCAAGTCGACTGTGAAATCTCCGGGCTTAACTCGGAACTGCCAAGTGATACTGTCGCGCTAGAGTGCGGAAGGGGCAACTGGAATTCCCGGTGTAGCGGTGAAATGCGCAGATATCAGGAAGAACACCGATGGCGAAAGCAGCTCTCTGGGACGGTACTGACGCTGAGACGCGAAAGCGTGGGGAGCGAACAGGATTAGATACCCGTGTAGTCC</w:t>
      </w:r>
    </w:p>
    <w:p w14:paraId="0F96C3C5">
      <w:pPr>
        <w:rPr>
          <w:rFonts w:hint="eastAsia"/>
        </w:rPr>
      </w:pPr>
      <w:r>
        <w:rPr>
          <w:rFonts w:hint="eastAsia"/>
        </w:rPr>
        <w:t>&gt;OTU018550</w:t>
      </w:r>
    </w:p>
    <w:p w14:paraId="1115222B">
      <w:pPr>
        <w:rPr>
          <w:rFonts w:hint="eastAsia"/>
        </w:rPr>
      </w:pPr>
      <w:r>
        <w:rPr>
          <w:rFonts w:hint="eastAsia"/>
        </w:rPr>
        <w:t>CCTACGGGTGGCTGCAGTAGGGAATCTTGCGCAATGGGCGAAAGCCTGACGCAGCGACGCCGCGTGTGGGATGAATGTCTTCGGATTGTAAACTCCTGTTGCCCGGGACGAACGGCTCCAACCTAACACGTTGGAGTGTGACGGTACCGGGTGAGGAAGCCCCGGCTAACTCTGTGCCAGCAGCCGCGGTAATACGTAGGGGGCAAGCGTTGTCCGGAATCATTGGGCGTAAAGGGCGCGTAGGCGGATAATTAAGTCTGGTGTGAAATATAGAGGCTCAACCTCTAGACTGCATTGGAAACTGGTTATCTTGAGGACAGGAGAGGAAAGTGGAATTCCACGTGTAGCGGTGAAATGCGTAGAGATGTGGAGGAACACCAGTGGCGAAGGCGGCCACCTGGACGGATACTGACGCTGAGACGCGAAAGCGTGGGTAGCAAACAGGATTAGATACCCTTGTAGTCC</w:t>
      </w:r>
    </w:p>
    <w:p w14:paraId="51CC4ACB">
      <w:pPr>
        <w:rPr>
          <w:rFonts w:hint="eastAsia"/>
        </w:rPr>
      </w:pPr>
      <w:r>
        <w:rPr>
          <w:rFonts w:hint="eastAsia"/>
        </w:rPr>
        <w:t>&gt;OTU018551</w:t>
      </w:r>
    </w:p>
    <w:p w14:paraId="7188DFA6">
      <w:pPr>
        <w:rPr>
          <w:rFonts w:hint="eastAsia"/>
        </w:rPr>
      </w:pPr>
      <w:r>
        <w:rPr>
          <w:rFonts w:hint="eastAsia"/>
        </w:rPr>
        <w:t>CCTACGGGAGGCAGCAGTGGGGAATTGTTCACAATGGGCGCAAGCCTGACCGAGCGACGCCGCGTGTGCGATGAAGGCCTTCGGGTTGTAAAGCACTGTCGAGGGGGAGGAAAGCCCGCAAGGGCCTGACCTATCCCTGGAGGAAGCACGGGCTAAGTTCGTGCCAGCAGCCGCGGTAAGACGAACCGTGCGAACGTTGTTCGGAATCACTGGGCTTAAAGGGCGCGTAGGCGGGCGGTCAAGCCCGGGGTGAAATCGTTCGGCTCAACCGGACAATTGCCTCGGGGACTGATCGTCTTGAGGGAGGTAGGGGCATGTGGAACTTCCGGTGGAGCGGTGAAATGCGTTGATATCGGAAGGAACTCCGGTGGCGAAAGCGACGTGCTGGACCTCTTCTGACGCTGAGGCGCGAAAGCCAGGGGAGCGAACGGGATTAGATACCCCAGTAGTCC</w:t>
      </w:r>
    </w:p>
    <w:p w14:paraId="24B6CBD1">
      <w:pPr>
        <w:rPr>
          <w:rFonts w:hint="eastAsia"/>
        </w:rPr>
      </w:pPr>
      <w:r>
        <w:rPr>
          <w:rFonts w:hint="eastAsia"/>
        </w:rPr>
        <w:t>&gt;OTU018552</w:t>
      </w:r>
    </w:p>
    <w:p w14:paraId="1962D181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AGGGTTGTAAAGCTCTTTTACCGGGGACGATGATGACGGTACCCGCAGAATAAGCCCCGGCTAACTACGTGCCAGCAGCCGCGGTAATACGTAGGGTGCAAGCGTTAATCGGAATTACTGGGCGTAAAGCGTGCGCAGGCGGTGATGTAAGACAGGTGTGAAATCTCCCGGCTTAACTGGGAGGGTGCGCTACAGACTGCATGGCTAGAGTGTGGGAGAGGAAAGTGGAATTCCTGGTGTAGCGGTGGAATGCGCAGATATCAGGAGGAACACCGATGGCGAAGGCGGCACCCTAAGCCGTACCTGACACTGAGACGCGACAGCACGGGGAGCGAACGGGATTAGATACCCCTGTAGTCC</w:t>
      </w:r>
    </w:p>
    <w:p w14:paraId="5CF3C3ED">
      <w:pPr>
        <w:rPr>
          <w:rFonts w:hint="eastAsia"/>
        </w:rPr>
      </w:pPr>
      <w:r>
        <w:rPr>
          <w:rFonts w:hint="eastAsia"/>
        </w:rPr>
        <w:t>&gt;OTU018553</w:t>
      </w:r>
    </w:p>
    <w:p w14:paraId="2278BFCF">
      <w:pPr>
        <w:rPr>
          <w:rFonts w:hint="eastAsia"/>
        </w:rPr>
      </w:pPr>
      <w:r>
        <w:rPr>
          <w:rFonts w:hint="eastAsia"/>
        </w:rPr>
        <w:t>CCTACGGGGGGCAGCAGTGGGGAATCTTGCGCAATGGACGAAAGTCTGACGCAGCCACGCCGCGTGAGTGAAGAAGGCCTTCGGGTTGTAAAGCTCTGTCGCCTGGGACGAAAATCCTTTAGGTTAATAGCCTAGAGGACTGACGGTACCTGTCGAATCAGCCTCGGCTAACTCCGTGCCAGCAGCCGCGGTAATACGGAGGAGGCAAGCGTTATCCGGAATTATTGGGCGTAAAGCGTCCGTAGGTGGTTAGCCAAGTCATCTGTTAAAGCGTGGAGCTTAACTCCATAAGGGCAGGTGAAACTGGTTAGCTAAAGTGCGATAGGGGCAAGGGGAATTCCCAGTGTAGCGGTGAAATGCGTAGATATTGGGAAGAACATCGGTGGCGAAAGCGCCTTGCTGGGTCTGCACTGACACTGAGGGACGAAAGCTAGGGGAGCGAAAGGGATTAGATACCCGAGTAGTCC</w:t>
      </w:r>
    </w:p>
    <w:p w14:paraId="58061142">
      <w:pPr>
        <w:rPr>
          <w:rFonts w:hint="eastAsia"/>
        </w:rPr>
      </w:pPr>
      <w:r>
        <w:rPr>
          <w:rFonts w:hint="eastAsia"/>
        </w:rPr>
        <w:t>&gt;OTU018554</w:t>
      </w:r>
    </w:p>
    <w:p w14:paraId="7D6411F7">
      <w:pPr>
        <w:rPr>
          <w:rFonts w:hint="eastAsia"/>
        </w:rPr>
      </w:pPr>
      <w:r>
        <w:rPr>
          <w:rFonts w:hint="eastAsia"/>
        </w:rPr>
        <w:t>CCTACGGGCGGCAGCAGTCGAGAATTTTTCACAATGGGGGAAACCCTGATGGAGCGACGCCGCGTGGGGGATGAAGGGCTTCGGCTCGTAAACCCCTGTCAGCCGCGAACAATGCTTACGACCTAATACGTCGTAAGTTGATTGTAGTGGCAGAGGAAGGGACGGCTAACTCTGTGCCAGCAGCCGCGGTAATACAGAGGGTGCAAGCGTTAATCGGAATTACTGGGCGTAAAGCGCGCGTAGGTGGTTGTGTAAGTCGGTTGTGAAATCCCCGGGCTTAACCTGGGAATTGCATTCGATACTGCTCAGCTGGAGTGTGGAAGAGGGAAGCGGAATTTCCGGTGTAGCGGTGAAATGCGCAGATATCGGGAGGAACACCAACGGCGAAGGCAGCTCGCTGGGACGGTACTGACGCTGAGACGCGAAAGCGTGGGGAGCAAACAGGATTAGATACCCCGGTAGTCC</w:t>
      </w:r>
    </w:p>
    <w:p w14:paraId="17288CB6">
      <w:pPr>
        <w:rPr>
          <w:rFonts w:hint="eastAsia"/>
        </w:rPr>
      </w:pPr>
      <w:r>
        <w:rPr>
          <w:rFonts w:hint="eastAsia"/>
        </w:rPr>
        <w:t>&gt;OTU018555</w:t>
      </w:r>
    </w:p>
    <w:p w14:paraId="455FD948">
      <w:pPr>
        <w:rPr>
          <w:rFonts w:hint="eastAsia"/>
        </w:rPr>
      </w:pPr>
      <w:r>
        <w:rPr>
          <w:rFonts w:hint="eastAsia"/>
        </w:rPr>
        <w:t>CCTACGGGTGGCAGCAGTGGGGAATATTGCGCAATGGACGAAAGTCTGACGCAGCAACGCCGCGTGAGGGATGACGGCCTTCGGGTTGTAAACCTCTTTCAGCAGGGACGAAGCCACTCGGGTGAATAGCCCAGAGGGTGACGGTACCTGCAGAAGAAGCCCCGGCTAACTACGTGCCAGCAGCCGCGGTAATACGTAGGGAGCGAGCGTTACCCGGAATTACTGGGCGTAAAGCGCGCGTAGGCGGTTTTGCAAGCCAGATGTGAAATCCCCGGGCTTAACCTGGGAATGGCATTTGGGACTGCAAGGCTTGAGTGCGGCAGAGGAGACTGGAATTCCCGGTGTAGCGGTGAAATGCGTAGATATCGGAAGGAACATCAGTGGCGAAAGCGACTTCCTGGACCAGTACCGACGTTCAGGCACGAAAGCGTGGGGAGCAAACAGGATTAGATACCCCGGTAGTCC</w:t>
      </w:r>
    </w:p>
    <w:p w14:paraId="3F374790">
      <w:pPr>
        <w:rPr>
          <w:rFonts w:hint="eastAsia"/>
        </w:rPr>
      </w:pPr>
      <w:r>
        <w:rPr>
          <w:rFonts w:hint="eastAsia"/>
        </w:rPr>
        <w:t>&gt;OTU018556</w:t>
      </w:r>
    </w:p>
    <w:p w14:paraId="015E912D">
      <w:pPr>
        <w:rPr>
          <w:rFonts w:hint="eastAsia"/>
        </w:rPr>
      </w:pPr>
      <w:r>
        <w:rPr>
          <w:rFonts w:hint="eastAsia"/>
        </w:rPr>
        <w:t>CCTACGGGGGGCTGCAGTGGGGAATATTGGGCAATGGGGGAAACCCTGACCCAGCGACGCCGCGTGGGTGATGAAGGCCTTCGGGTCGTAAAGCCCTGTCGGGAGGAAAGAATGACCTTGTGGTGAATAACCATGAGGTGTGACGGTACCTCCAAAGGAAGCACCGGCCAACTCCGTGCCAGCAGCCGCGGTAAGACGGAGGGTGCAAGCGTTGCTCGGAATTACTGGGCGTAAAGGGTGCGTAGGCGGCTTATTAAGTCAGGGGTGAAAGACGGTGGCTCAACCATCGCAGTGCCTTTGATACTGATGAGCTTGAATAAACTTGAGGTAGGCGGAATGTGACAAGTAGCGGTGAAATGCATAGATATGTCACAGAACACCAATTGCGAAGGCAGCTTACTACACGATCATTGACGCTGAGGCACGAAAGCGTGGGGATCAAACAGGATTAGATACCCGGGTAGTCC</w:t>
      </w:r>
    </w:p>
    <w:p w14:paraId="17E32FFB">
      <w:pPr>
        <w:rPr>
          <w:rFonts w:hint="eastAsia"/>
        </w:rPr>
      </w:pPr>
      <w:r>
        <w:rPr>
          <w:rFonts w:hint="eastAsia"/>
        </w:rPr>
        <w:t>&gt;OTU018557</w:t>
      </w:r>
    </w:p>
    <w:p w14:paraId="731B955D">
      <w:pPr>
        <w:rPr>
          <w:rFonts w:hint="eastAsia"/>
        </w:rPr>
      </w:pPr>
      <w:r>
        <w:rPr>
          <w:rFonts w:hint="eastAsia"/>
        </w:rPr>
        <w:t>CCTACGGGTGGCTGCAGTGAGGAATATTGGTCAATGGACGCAAGTCTGAACCAGCCATGCCGCGTGAAGGATGAAGGCCTTCTGGGTTGTAAACTTCTTTTATTGGGGAAGAAAATTACGGTTTCTACTGTAACCGACGGTACCCAAGGAATAAGCACCGGCTAACTCCGTGCCAGCAGCCGCGGTAATACGAAGGGGGCTAGCGTTGTTCGGAATTACTGGGCGTAAAGCGCGCGTAGGCGGGCATCTAAGTCAGGGGTGAAATGCCAGGGCTCAACCTTGGAATTGCCTTTGATACTGGATGCCTGGAGTTCGGGAGAGGTGAGTGGAATTCCGAGTGTAGAGGTGAAATTCGTAGATATCGGGAGGAACATCTGTGGCGAAGGCGACACCCTGGACCAGCACTGACACTGAGGCACGAAAGCGTGGGGAGCAAACAGGATTAGATACCCCTGTAGTCC</w:t>
      </w:r>
    </w:p>
    <w:p w14:paraId="462669C9">
      <w:pPr>
        <w:rPr>
          <w:rFonts w:hint="eastAsia"/>
        </w:rPr>
      </w:pPr>
      <w:r>
        <w:rPr>
          <w:rFonts w:hint="eastAsia"/>
        </w:rPr>
        <w:t>&gt;OTU018558</w:t>
      </w:r>
    </w:p>
    <w:p w14:paraId="2EF23AE0">
      <w:pPr>
        <w:rPr>
          <w:rFonts w:hint="eastAsia"/>
        </w:rPr>
      </w:pPr>
      <w:r>
        <w:rPr>
          <w:rFonts w:hint="eastAsia"/>
        </w:rPr>
        <w:t>CCTACGGGGGGCTGCAGTTTCGAATCATTCACAATGGGCGCAAGCCTGATGGTGCGACGCCGCGTGAGGGATGAAGGCCTTCGGGTTGTAAACCTCTGTCACCGGGGAAGAAACGCTTTAAGTTAATAGTTTGAAGCCTGACTTAACCCGGAGAGGAAGCAGTGGCTAACTCTGTGCCAGCAGCCGCGGTAATACAGAGACTGCAAGCGTTATTCGGAATCACTGGGCTTAAAGCGTGCGTAGGCGGTCCGGAAAGTAAGGTGTGAAATCCCACAGCTCAACTGTGGAACTGCGCTTTAAACTTCCGGGCTAGAGGGATATAGAGGTGAGCAGAACAGATGGTGGAGCGGTGAAATGCGTTGATATCATCTGGAATACCGGAGGCGAAGGCGGCTCACTGGGTATCTTCTGACGCTGAGGTACGAAAGCTAGGGGAGCAAACGGGATTAGATACCCTAGTAGTCC</w:t>
      </w:r>
    </w:p>
    <w:p w14:paraId="3E7F4B9D">
      <w:pPr>
        <w:rPr>
          <w:rFonts w:hint="eastAsia"/>
        </w:rPr>
      </w:pPr>
      <w:r>
        <w:rPr>
          <w:rFonts w:hint="eastAsia"/>
        </w:rPr>
        <w:t>&gt;OTU018559</w:t>
      </w:r>
    </w:p>
    <w:p w14:paraId="02D15425">
      <w:pPr>
        <w:rPr>
          <w:rFonts w:hint="eastAsia"/>
        </w:rPr>
      </w:pPr>
      <w:r>
        <w:rPr>
          <w:rFonts w:hint="eastAsia"/>
        </w:rPr>
        <w:t>CCTACGGGCGGCAGCAGTAGGGAATCTTCCGCAATGGACGCAAGTCTGACGGAGCAACGCCGCGTGAGTGATGAAGGTTTTCGGATCGTAAAGCTCTGTTGCCAGGGAAGAACGGCTTGGAGAGTAACTGCTCTGAGCATGACGGTACCTGAGAAGAAAGCCCCGGCTAACTACGTGCCAGCAGCCGCGGTAATACGGAGGGTGCGAGCGTTAATCGGAATTACTGGGCGTAAAGCGCGCGTAGGTGGCTTGATAAGCCGGTTGTGAAAGCCCCGGGCTCAACCTGGGCACTGCAGTTAGAACTGGCAAGCTAGAGTAGGGTAGAGGGGTGTGGAATTCCAGGTGTAGCGGTGAAATGCGTAGATATCTGGAGGAACATCAGTGGCGAAGGCGACACCCTGGACTCATACTGACACTGAGGTGCGAAAGCGTGGGGAGCGAACAGGATTAGATACCCGGGTAGTCC</w:t>
      </w:r>
    </w:p>
    <w:p w14:paraId="41DA3A33">
      <w:pPr>
        <w:rPr>
          <w:rFonts w:hint="eastAsia"/>
        </w:rPr>
      </w:pPr>
      <w:r>
        <w:rPr>
          <w:rFonts w:hint="eastAsia"/>
        </w:rPr>
        <w:t>&gt;OTU018560</w:t>
      </w:r>
    </w:p>
    <w:p w14:paraId="6F704479">
      <w:pPr>
        <w:rPr>
          <w:rFonts w:hint="eastAsia"/>
        </w:rPr>
      </w:pPr>
      <w:r>
        <w:rPr>
          <w:rFonts w:hint="eastAsia"/>
        </w:rPr>
        <w:t>CCTACGGGAGGCTGCAGTAGGGAATCTTCCGCAATGGACGCAAGTCTGACGGAGCAACGCCGCGTGAGTGATGAAGGTTTTCGGATCGTAAAGCTCTGTTGCCCTAGACGAACAGCAGGGAGAGTAACTGCTCTCTGTGTGACGGTATAGGAGAAGAAAGCCCCGGCTAACTACGTGCCAGCAGCCGCGGTAATACGTAGGGGGCAAGCGTTGTTCGGAATTACTGGGCGTAAAGGGCGCGTAGGCGGTCGCCTAAGTCGGACGTGAAATCCCCAAGCTTAACTTGGGAACTGCGTCCGATACTGGGTGACTTGAGTTCGGGAGAGGAATGTGGAATTCCAGGTGTAGTGGTGAAATACGTAGATATCGGAAGGAACATCAGTGGCGAAGGCGACCGCCTGGCCTAAGACTGACACTGAGGCACGAAAGCGTGGGGAGCAAACAGGATTAGATACCCTAGTAGTCC</w:t>
      </w:r>
    </w:p>
    <w:p w14:paraId="73355CBA">
      <w:pPr>
        <w:rPr>
          <w:rFonts w:hint="eastAsia"/>
        </w:rPr>
      </w:pPr>
      <w:r>
        <w:rPr>
          <w:rFonts w:hint="eastAsia"/>
        </w:rPr>
        <w:t>&gt;OTU018561</w:t>
      </w:r>
    </w:p>
    <w:p w14:paraId="47F73F84">
      <w:pPr>
        <w:rPr>
          <w:rFonts w:hint="eastAsia"/>
        </w:rPr>
      </w:pPr>
      <w:r>
        <w:rPr>
          <w:rFonts w:hint="eastAsia"/>
        </w:rPr>
        <w:t>CCTACGGGTGGCAGCAGTCGAGAATTTTTCACAATGGGCGAAAGCCTGATGGAGCGACGCCGCGTGGGGGATGAATGGCTTCGGCCCGTAAACCCCTGTCATTTGCGAACAAACCTTACCAGCTAATAACTGATAAGCTGATTGTAGCGAAAGAGGAAGCGCCGGCTAACTCCGTGCCAGCAGCCGCGGTAAGACGGAGGGCGCAAGCGTTAATCGGAATTACTGGGCGTAAAGCGCACGCAGGTGGCTGAGTCAGTCGATTGTGAAAGCCCTGGGCTTAACCTGGGAATTGCAGTCGATACTACTCAGCTAGAGTATGGGAGAGGGTAGTGGAATTCCCGGTGTAGCAGTGAAATGCGTAGAGATCGGGAGGAACATCCGTGGCGAAGGCGACTACCTGGACCAGCACTGACACTGAGGCACGAAAGCGTGGGGAGCAAACAGGATTAGATACCCCTGTAGTCC</w:t>
      </w:r>
    </w:p>
    <w:p w14:paraId="3F2EFDA0">
      <w:pPr>
        <w:rPr>
          <w:rFonts w:hint="eastAsia"/>
        </w:rPr>
      </w:pPr>
      <w:r>
        <w:rPr>
          <w:rFonts w:hint="eastAsia"/>
        </w:rPr>
        <w:t>&gt;OTU018562</w:t>
      </w:r>
    </w:p>
    <w:p w14:paraId="21E1F4D1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CGGTGCTCTCTAATACAGGGCGCTAATGACGGTACCGTAAGAATAAGCACCGGCTAACTACGTGCCAGCAGCCGCGGTAATACGTAGGGTGCGAGCGTTAATCGGAATTACTGGGCGTAAAGCGCGGGCAGGTGGCTCGCTAAGTCTGCGGTGAAATCCCGGGGCTCAACTCCGGATATGCCGCGGATACTGGCGGGCTAGAGACTGGTAGAGGCGAGTGGAATTCCTGGTGTAGCGGTGGAATGCGTAGATATCAGGAAGAACACCGGTGGCGAAGGCGGCTCGCTGGGCCAGTTCTGACACTCATCCGCGAAAGCGTGGGGAGCAAACAGGATTAGATACCCCTGTAGTCC</w:t>
      </w:r>
    </w:p>
    <w:p w14:paraId="0BF07687">
      <w:pPr>
        <w:rPr>
          <w:rFonts w:hint="eastAsia"/>
        </w:rPr>
      </w:pPr>
      <w:r>
        <w:rPr>
          <w:rFonts w:hint="eastAsia"/>
        </w:rPr>
        <w:t>&gt;OTU018563</w:t>
      </w:r>
    </w:p>
    <w:p w14:paraId="5F83E26A">
      <w:pPr>
        <w:rPr>
          <w:rFonts w:hint="eastAsia"/>
        </w:rPr>
      </w:pPr>
      <w:r>
        <w:rPr>
          <w:rFonts w:hint="eastAsia"/>
        </w:rPr>
        <w:t>CCTACGGGGGGCTGCAGTGGGGAATATTGCGCGAATGCGCGAAAGCGTGACGCAGCGACGCCGCGTGCGGGATGAAGGCCTTCGGGTTGTAAACCGCTGTCAGAGGGGCGGAAATGCATTGGAGTTCTCTCCAGTGCTTGACTTAACCTCAGAGGAAGCACGGGCTAAGTTCGTGCCAGCAGCCGCGGTAAGACGAACCGTGCAAACGTTATTCGGAATCACTGGGCTTAAAGCGTGCGTAGGCGGCTCAGAAAGTTGGGTGTGAAATCCCTCGGCTCAACGGGGAGGGTGCACTTTAGACTGACCAGCTAGAGGACGGTAGAGGGTGGTGGAATTGCTGGTGTAGCGGTGAAATGCGTAGAGATCAGCAGGAACACCCGTGGCGAAGGCGGATTGCTGGGCTGACACTGACGCTGAGGCGCGAAAGCTAGGGTAGCAAACGGGATTAGATACCCGTGTAGTCC</w:t>
      </w:r>
    </w:p>
    <w:p w14:paraId="0D8F4466">
      <w:pPr>
        <w:rPr>
          <w:rFonts w:hint="eastAsia"/>
        </w:rPr>
      </w:pPr>
      <w:r>
        <w:rPr>
          <w:rFonts w:hint="eastAsia"/>
        </w:rPr>
        <w:t>&gt;OTU018564</w:t>
      </w:r>
    </w:p>
    <w:p w14:paraId="6DD227CA">
      <w:pPr>
        <w:rPr>
          <w:rFonts w:hint="eastAsia"/>
        </w:rPr>
      </w:pPr>
      <w:r>
        <w:rPr>
          <w:rFonts w:hint="eastAsia"/>
        </w:rPr>
        <w:t>CCTACGGGAGGCTGCAGTCGGGAATTTTGGGCAATGGGCGAAAGCCTGATGGAGCAACGCCGCGTGCAGGATGAAGGCTTTCGGGTCGTAAACTGCTTTTATGTGTGAAGAATATGACGGTAACACAAGAATAAGGGTCGGCTAACTACGTGCCAGCAGCCGCGGTCATACGTAGGACCCAAGCATTATCCGGAATTACTGGGCGTAAAGAGTTGCGTAGGTGGCACTGTAAGCAAGGCATGAAATCGTGTGGCTCAACCATACGGCTATGTTTTGAACTGCAGAGCTAGAGAATGAGAGGGGTAGATGGAATTACTAGTGTAGGAGTGAAATCCGTAGATATTAGTAGGAACACCGATAGCGTAGGCAGTCTACTGGCTCATTTCTGACACTCAGGCACGAAAGCGTGGGGAGCAAACGGGATTAGATACCCCAGTAGTCC</w:t>
      </w:r>
    </w:p>
    <w:p w14:paraId="4F89718D">
      <w:pPr>
        <w:rPr>
          <w:rFonts w:hint="eastAsia"/>
        </w:rPr>
      </w:pPr>
      <w:r>
        <w:rPr>
          <w:rFonts w:hint="eastAsia"/>
        </w:rPr>
        <w:t>&gt;OTU018565</w:t>
      </w:r>
    </w:p>
    <w:p w14:paraId="6EB95FB0">
      <w:pPr>
        <w:rPr>
          <w:rFonts w:hint="eastAsia"/>
        </w:rPr>
      </w:pPr>
      <w:r>
        <w:rPr>
          <w:rFonts w:hint="eastAsia"/>
        </w:rPr>
        <w:t>CCTACGGGGGGCTGCAGTAGGGAATATTGCTTAATGGGCGCAAGCCTGAAGCAGCAACGCCGCGTGTGCGATGACGGCCTTCGGGTTGTAAAGCACTTTTGGGTGGGAAGAGGAAGGACGGTACCACCCGAATAAGCCTCGGCTAACTACGTGCCAGCAGCCGCGGTAAAACGTAGGAGGCGAGCGTTATCCGGATTTACTGGGCGTAAAGGGCGTGTAGGTGGCCAACTAAGTCCGACGTGAAATCCCCAGGCTTAACCTGGGAACTGCGTCGGATACTGGATGGCTTGAATTCGGGAGAGGGATGCAGAATTCCAGGTGTAGCGGTGAAATGCGTAGATATCTGGAGGAACATCAGTGGCGAAAGCGACTTCCTGGACCAATACTGACGCTCATGTGCGAAAGCGTGGGGAGCAAACAGGATTAGATACCCCAGTAGTCC</w:t>
      </w:r>
    </w:p>
    <w:p w14:paraId="5C84643C">
      <w:pPr>
        <w:rPr>
          <w:rFonts w:hint="eastAsia"/>
        </w:rPr>
      </w:pPr>
      <w:r>
        <w:rPr>
          <w:rFonts w:hint="eastAsia"/>
        </w:rPr>
        <w:t>&gt;OTU018566</w:t>
      </w:r>
    </w:p>
    <w:p w14:paraId="3728B855">
      <w:pPr>
        <w:rPr>
          <w:rFonts w:hint="eastAsia"/>
        </w:rPr>
      </w:pPr>
      <w:r>
        <w:rPr>
          <w:rFonts w:hint="eastAsia"/>
        </w:rPr>
        <w:t>CCTACGGGTGGCAGCAGTGAGGAATATTGCGCAATGGGCGAAAGCCTGACGCAGCGACGCCGCGTGGAGGATGAAGGCCTTCGGGTTGTAAACTCCTGTCAGTGGGGAAGAGAACGGACGGTACCCACTGAGGAAGCTTCGGCTAACTACGTGCCAGCAGCCGCGGTAAGACGTAGGGAGCAAGCGTTGTCCGGAATTACTGGGCGTAAAGAGCTCGTAGGCGGCGCAGCAAGTCAGGGGTGAAATCCCGGGGCTCAACCTCGGAACTGCCTCTGAAACTGCAGTGCTAGAATCTTGGAGAGGCGAGTGGAATTCCGAGTGTAGAGGTGAAATTCGTAGATATTCGCAGGAACACCAGTGGCGAAGGCGACTTGCTGGATCTTTGCTGACGCTGAGACGCGAAAGCGTGGGGAGCGAACAGGATTAGATACCCGAGTAGTCC</w:t>
      </w:r>
    </w:p>
    <w:p w14:paraId="0F6FFE53">
      <w:pPr>
        <w:rPr>
          <w:rFonts w:hint="eastAsia"/>
        </w:rPr>
      </w:pPr>
      <w:r>
        <w:rPr>
          <w:rFonts w:hint="eastAsia"/>
        </w:rPr>
        <w:t>&gt;OTU018567</w:t>
      </w:r>
    </w:p>
    <w:p w14:paraId="1848E466">
      <w:pPr>
        <w:rPr>
          <w:rFonts w:hint="eastAsia"/>
        </w:rPr>
      </w:pPr>
      <w:r>
        <w:rPr>
          <w:rFonts w:hint="eastAsia"/>
        </w:rPr>
        <w:t>CCTACGGGGGGCAGCAGTGGGGAATATTGCACAATGGGCGCAAGCCTGATGCAGCCATGCCGCGTGTATGAAGAAGGCCTTCGGGTTGTAAAGTACTTTCAGCGGGGAGGAAGGTGTTGTGGTTAATAACCGCAGCAATTGACGTTACCCGCAGAAGAAGCACCGGCTAACTCCGTGCCAGCAGCCGCGGTAATACGGAGGGTGCAAGCGTTGTCCGGATTTATTGGGTTTAAAGGGTGCGTAGGCGGCCTAGTAAGTCGGCGGTGAAAGCCCGGGGCTCAACCCCGGAACTGCCATCGATACTGTTAGGCTTGAGTACAGGCGAGGTTGGCGGAATGGGCGGTGTAGCGGTGAAATGCATAGATACCGTCCAGAACCCCGATTGCGAAGGCAGCTGACTAGGCTGTAACTGACGCTGAGGCACGAAAGCGTGGGGAGCGAACAGGATTAGATACCCGTGTAGTCC</w:t>
      </w:r>
    </w:p>
    <w:p w14:paraId="730D67D9">
      <w:pPr>
        <w:rPr>
          <w:rFonts w:hint="eastAsia"/>
        </w:rPr>
      </w:pPr>
      <w:r>
        <w:rPr>
          <w:rFonts w:hint="eastAsia"/>
        </w:rPr>
        <w:t>&gt;OTU018568</w:t>
      </w:r>
    </w:p>
    <w:p w14:paraId="2CB62C79">
      <w:pPr>
        <w:rPr>
          <w:rFonts w:hint="eastAsia"/>
        </w:rPr>
      </w:pPr>
      <w:r>
        <w:rPr>
          <w:rFonts w:hint="eastAsia"/>
        </w:rPr>
        <w:t>CCTACGGGTGGCTGCAGTGGGGAATATTGCGCAATGGGCGGAAGCCTGACGCAGCGACGCCGCGTGGGGGATGACGGCCTTCGGGTTGTAAACCTCTTTCAGCAGGGACGAAGCGGAAGTGACGGTACCTGCAGAAGAAGCACCGGCCAACTACGTGCCAGCAGCCGCGGTAATACGTAGGCACCAAGCGTTGTCCGGATTTATTGGGCGTAAAGCGCACGCAGGCGGCGCGCTAAGTCTGACGTGAAATCTCTCGGCTTAACCGGGAGGGGTCGTTGGAGACTGGCGAGCTTGAGGCGATGAGAGGGGTGTAGAATTCCCGGTGTAGTGGTGGAATGCGTAGATATCGGGGGGAATACCAGTGGCGAAAGCGGCACCCTAGCGTTGTACTGACGCTCATGTGCGAAAGCGTGGGGAGCGAACGGGATTAGATACCCTAGTAGTCC</w:t>
      </w:r>
    </w:p>
    <w:p w14:paraId="2D338094">
      <w:pPr>
        <w:rPr>
          <w:rFonts w:hint="eastAsia"/>
        </w:rPr>
      </w:pPr>
      <w:r>
        <w:rPr>
          <w:rFonts w:hint="eastAsia"/>
        </w:rPr>
        <w:t>&gt;OTU018569</w:t>
      </w:r>
    </w:p>
    <w:p w14:paraId="76A9C2AB">
      <w:pPr>
        <w:rPr>
          <w:rFonts w:hint="eastAsia"/>
        </w:rPr>
      </w:pPr>
      <w:r>
        <w:rPr>
          <w:rFonts w:hint="eastAsia"/>
        </w:rPr>
        <w:t>CCTACGGGGGGCAGCAGTCGGGAATTTTGCACAATGGGCGAAAGCCTGATGCAGCAACGCCGCGTGAGGGATGAAGGCCTTCGGGTTGTAAACCTCTTTTCTCAGGGACGATGATGACGGTACCTGAGGAAGAAGCCACGGCTTACTACGTGCCAGCAGCCGCGGTAATACGTAGGTGGCAAGCGTTGTCCGGATTTACTGGGCGTAAAGAGCGCGCAGGCGGTCGTTCAAGTCGGATGTGAAAGTCCCCGGCTCAACCGTGGAAGCGCATCCAAAACTGCATCGCTCGAGTCTCGGAGAGGAAGGTGGAATGCGTAGAGATCGGGAAGAACACCAGTGGCGAAGGCGGTCTGCTGGGCCGTTGCTGACGCTGAGGCGCGACAGCGTGGGGAGCAAACAGGATTAGATACCCCTGTAGTCC</w:t>
      </w:r>
    </w:p>
    <w:p w14:paraId="00A1E470">
      <w:pPr>
        <w:rPr>
          <w:rFonts w:hint="eastAsia"/>
        </w:rPr>
      </w:pPr>
      <w:r>
        <w:rPr>
          <w:rFonts w:hint="eastAsia"/>
        </w:rPr>
        <w:t>&gt;OTU018570</w:t>
      </w:r>
    </w:p>
    <w:p w14:paraId="1399271E">
      <w:pPr>
        <w:rPr>
          <w:rFonts w:hint="eastAsia"/>
        </w:rPr>
      </w:pPr>
      <w:r>
        <w:rPr>
          <w:rFonts w:hint="eastAsia"/>
        </w:rPr>
        <w:t>CCTACGGGAGGCTGCAGTAGGGAATCTTCCACAATGGGCGCAAGCCCGATGGAGCAACGCCGCGTGGAGGACGACGGCCTTCGGGTTGTAAACTCCTTTCGCGGGGGAGGATACGGACAGTACCCCGAGAAGCAGCCCCGGCTAACTCTGTGCCAGCAGCCGCGGTAAGACAGAGGGGGCAAGCGTTGTCCGGAATTACTGGGCGTAAAGGGCGCGCAGGCGGCTTGGCAAGTCGAGTGTGAAATCCCTTGGCTTAACTGAGGAATGGCGCTCGAAACTACCTCGCTGGAGGGCGGGAGAGGGTGGTGGAATTGCTGGTGTAGCGGTGAAATGCGTAGAGATCAGCAGGAACACCCGTGGCGAAGGCGGCCACCTGGGCCGTACCTGACGCTGAGGCGCGAAGGCTAGGGGAGCGAACGGGATTAGATACCCTTGTAGTCC</w:t>
      </w:r>
    </w:p>
    <w:p w14:paraId="5A9B48DF">
      <w:pPr>
        <w:rPr>
          <w:rFonts w:hint="eastAsia"/>
        </w:rPr>
      </w:pPr>
      <w:r>
        <w:rPr>
          <w:rFonts w:hint="eastAsia"/>
        </w:rPr>
        <w:t>&gt;OTU018571</w:t>
      </w:r>
    </w:p>
    <w:p w14:paraId="617A288C">
      <w:pPr>
        <w:rPr>
          <w:rFonts w:hint="eastAsia"/>
        </w:rPr>
      </w:pPr>
      <w:r>
        <w:rPr>
          <w:rFonts w:hint="eastAsia"/>
        </w:rPr>
        <w:t>CCTACGGGGGGCAGCAGTAAGGAATATTGGGCAATGGAGGCAACTCTGACCCAGCCATGCCGCGTGGAGGATGAAGGCCCTCTGGGTTGTAAAGCACTTTTGTCCGGGAAGAAAAGGTTGTGGCTAATATCCACGGCTGATGACGGTACCGGAAGAATAAGGACCGGCTAACTACGTGCCAGCAGCCGCGGTAATACGTAGGGTCCAAGCGTTAATCGGAATTACTGGGCGTAAAGCGTGCGCAGGCGGTTGTGCAAGACCGATGTGAAATCCCCGGGCTCAACCCGGGAACTGCATCTGAAACTGCAGGCCTTGAGTACTGGAGAGGGTGGCGGAATTCCTGGTGTAGAGGTGAAATTCGTAGATATCTGAAGGAACATCAGTGGCGAAAGCGACTTCCTGGACCAATACTGACGCTCATGTGCGAAAGCGTGGGGAGCAAACAGGATTAGATACCCCAGTAGTCC</w:t>
      </w:r>
    </w:p>
    <w:p w14:paraId="46D35854">
      <w:pPr>
        <w:rPr>
          <w:rFonts w:hint="eastAsia"/>
        </w:rPr>
      </w:pPr>
      <w:r>
        <w:rPr>
          <w:rFonts w:hint="eastAsia"/>
        </w:rPr>
        <w:t>&gt;OTU018572</w:t>
      </w:r>
    </w:p>
    <w:p w14:paraId="1172C305">
      <w:pPr>
        <w:rPr>
          <w:rFonts w:hint="eastAsia"/>
        </w:rPr>
      </w:pPr>
      <w:r>
        <w:rPr>
          <w:rFonts w:hint="eastAsia"/>
        </w:rPr>
        <w:t>CCTACGGGGGGCTGCAGTCGCGAATTTTTCACAATGGGCGCAAGCCTGATGAAGCCACGCCGCGTGCGGGATGAAGGCCCTCTGGGTTGTAAACCGCTGTCGAGGGAGGGGAACCGCTGCAGGTGAATAGTCTGCAGTCTGACTGCTCTCTGAAGGAAGCCCCGGCAAAACATGTGCCAGCAGCCGCGGTAATACATGTGGGGCAAGCGTTGTTCGGAATTACTGGGCGTAAAGCGTGCGCAGGCGGTGATGTAAGACAGGTGTGAAATCCCCGGGCTCAACCTGGGAACTGCATTTGTGACTGCATGGCTAGAGTACGGCAGAGGGGGATGGAATTCCGCGTGTAGCAGTGAAATGCGTAGATATGCGGAGGAACACCGATGGCGAAGGCAATCCCCTGGGCCTGTACTGACGCTCATGCACGAAAGCGTGGGGAGCAAACAGGATTAGATACCCGAGTAGTCC</w:t>
      </w:r>
    </w:p>
    <w:p w14:paraId="7A9A5760">
      <w:pPr>
        <w:rPr>
          <w:rFonts w:hint="eastAsia"/>
        </w:rPr>
      </w:pPr>
      <w:r>
        <w:rPr>
          <w:rFonts w:hint="eastAsia"/>
        </w:rPr>
        <w:t>&gt;OTU018573</w:t>
      </w:r>
    </w:p>
    <w:p w14:paraId="0CCC1A70">
      <w:pPr>
        <w:rPr>
          <w:rFonts w:hint="eastAsia"/>
        </w:rPr>
      </w:pPr>
      <w:r>
        <w:rPr>
          <w:rFonts w:hint="eastAsia"/>
        </w:rPr>
        <w:t>CCTACGGGTGGCAGCAGTGGGGAATTTTGGGCAATGGGGGAAACCCTGACCCAGCAACGCCGCGTGAAGGACGAAATCCCTTCGGGATGTAAACTTCAAAAGTTGGGGAAGAAATCCGGGCGGAGAATACCCGCACGGGATGACGGTACCCAACGTAAGCCCCGGCTAACTACGTGCCAGCAGCCGCGGTAATACAGAGGGTGCAAGCGTTAATCGGAATTACTGGGCGTAAAGCGCGCGTAGGTGGTTTGTTAAGTTGGATGTGAAAGCCCCGGGCTCAACCTGGGAACTGCATCCAAAACTGGCAAGCTAGAGGATTGGAGAGGTAGCTGGAATTCTTGGTGTAGCAGTGAAATGCGTAGAGATCAAGAGGAACACCAGTGGCGAAGGCGGCTCTCTGGCCTGTAACTGACGCTGAGGCGCGAAAGCGTGGGGAGCGAACAGGATTAGATACCCGTGTAGTCC</w:t>
      </w:r>
    </w:p>
    <w:p w14:paraId="75A4E27E">
      <w:pPr>
        <w:rPr>
          <w:rFonts w:hint="eastAsia"/>
        </w:rPr>
      </w:pPr>
      <w:r>
        <w:rPr>
          <w:rFonts w:hint="eastAsia"/>
        </w:rPr>
        <w:t>&gt;OTU018574</w:t>
      </w:r>
    </w:p>
    <w:p w14:paraId="54461B96">
      <w:pPr>
        <w:rPr>
          <w:rFonts w:hint="eastAsia"/>
        </w:rPr>
      </w:pPr>
      <w:r>
        <w:rPr>
          <w:rFonts w:hint="eastAsia"/>
        </w:rPr>
        <w:t>CCTACGGGTGGCAGCAGTGGGGAATCTTGCGCAATGGCCGCAAGGCTGACGCAGCGACGCCGCGTGGGGGAGGAAGGGCTTCGGCTCGTAAACCCCTGTCGCCCGGGGCGAACATCCCGTTTCGACGGGACTGACGGTACCGGGTGAGGAAGCACCGGCTAACTCCGTGCCAGCAGCCGCGGTAATACGGAGGGGGCTAGCGTTGCTCGGAATCATTGGGCGTAAAGCGCGTGTAGGCGGCTCGATCAGTCTGGTGTGAAATCTTGGGGCTCAACCCCAAGCCTGCACTGGATACTGTCGAGCTTGAGTCCGGGAGAGGGTAGCGGAATTCCCAGTGTAGCGGTGAAATGCGTAGATACTGGTAGGAACACCTATTGCGAAGGCAGCTCGCTGGACAATTCGTGACGCTGAGGTGCGAAAGTGTGGGGAGCAAACCGGATTAGATACCCCAGTAGTCC</w:t>
      </w:r>
    </w:p>
    <w:p w14:paraId="57588D66">
      <w:pPr>
        <w:rPr>
          <w:rFonts w:hint="eastAsia"/>
        </w:rPr>
      </w:pPr>
      <w:r>
        <w:rPr>
          <w:rFonts w:hint="eastAsia"/>
        </w:rPr>
        <w:t>&gt;OTU018575</w:t>
      </w:r>
    </w:p>
    <w:p w14:paraId="2C9CE88A">
      <w:pPr>
        <w:rPr>
          <w:rFonts w:hint="eastAsia"/>
        </w:rPr>
      </w:pPr>
      <w:r>
        <w:rPr>
          <w:rFonts w:hint="eastAsia"/>
        </w:rPr>
        <w:t>CCTACGGGTGGCTGCAGTAAGGGATATTGCACAATGGGCGCAAGCCTGATGCAGCAACGCCGCGTGCCCGATGAAGGCCTTCGGGTCGTAAAGGGCTTTTCTGGCTGAAGAGGAAGGACAGTAAGCCAGGAATAAGTGTCGGCTAACTACGTGCCAGCAGCCGCGGTAAAACGTAGGACGCAAGCGTTATCCGGAGTTACTGGGCGTAAAGCGCGCGCAGGCGGCCCTTTAAGTCTACCCGTGAAATGCCGGAGCTCAACTCCGTGCACGCCGGGGGATACTGGAGGGCTGGAGACAGGTAGAGGCAGGCGGAATTCCGGGTGTAGCGGTGGAATGCGTAGAGATCCGGAAGAACACCAGAGGCGAAGGCGGCCTGCTGGGCCTTGTCTGACGCTGAGGCGCGAAAGCGTGGGGAGCGAACAGGATTAGATACCCTAGTAGTCC</w:t>
      </w:r>
    </w:p>
    <w:p w14:paraId="27252AAB">
      <w:pPr>
        <w:rPr>
          <w:rFonts w:hint="eastAsia"/>
        </w:rPr>
      </w:pPr>
      <w:r>
        <w:rPr>
          <w:rFonts w:hint="eastAsia"/>
        </w:rPr>
        <w:t>&gt;OTU018576</w:t>
      </w:r>
    </w:p>
    <w:p w14:paraId="41B78FEA">
      <w:pPr>
        <w:rPr>
          <w:rFonts w:hint="eastAsia"/>
        </w:rPr>
      </w:pPr>
      <w:r>
        <w:rPr>
          <w:rFonts w:hint="eastAsia"/>
        </w:rPr>
        <w:t>CCTACGGGTGGCAGCAGTGGGGAATTTTGGACAATGGGGGCAACCCTGATCCAGCGACGCCGCGTGGAGGATGAAGGTCTTCGGATTGTAAACTCCTGTTGCCCGGGACGAACTGCTCCAACCTAATACGTTGGAGTTTGACGGTACCGGGTGAGGAAGCCCCGGCTAACTCTGTGCCAGCAGCCGCGGTAATACGAAGGGGGCAAGCGTTGTCCGGACTCACTGGGCGTAAAGAGCGTGTAGGCGGCCAAGCAGGTCCGCTGTGAAAACTCGAGGCTCAACCTCGAGAGGTCGGTGGAAACCGTTTGGCTAGAGTCCGGAAGAGGAGAGTGGAATTCTCGGTGTAGCGGTGAAATGCGTAGATATCGAGAGGAACACCTGAGGCGAAGGCGGCTCTCTGGGCCTGTCCTGACGCTCAGGCGCGAAAGCTGGGGTAGCAAACAGGATTAGATACCCGTGTAGTCC</w:t>
      </w:r>
    </w:p>
    <w:p w14:paraId="6BD1E8ED">
      <w:pPr>
        <w:rPr>
          <w:rFonts w:hint="eastAsia"/>
        </w:rPr>
      </w:pPr>
      <w:r>
        <w:rPr>
          <w:rFonts w:hint="eastAsia"/>
        </w:rPr>
        <w:t>&gt;OTU018577</w:t>
      </w:r>
    </w:p>
    <w:p w14:paraId="1E802FE0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ATCGTAAACTCCTGTCGAGCGGGACGAACGACTCGCGGGTGAATAACCCGTGAGAGTGACGGTACCGCTAAAGGAAGCCCCGGCTAACTCCGTGCCAGCAGCCGCGGTAATACGGAAGGGGCAAGCGTTGTTCGGAATTATTGGGCGTAAAGGGCGCGTAGGCGGTTGTGTGTGTCCGCTGTGAAAGCCCACGGCTTACCCGTGGAGGGTCGGTGGAAACGGCACAACTTGAGGCTGGGAGGGGTTGGTGGAATTCCCTGTGTAGCGGTGAAATGCGTAGATACGGGGGAGAACACTCGTGGCGAAGGCGGCCAGCTGGACCAGTTCTGACGCTGAGACGCGAAAGCGTGGGGAGCAAACAGGATTAGATACCCCGGTAGTCC</w:t>
      </w:r>
    </w:p>
    <w:p w14:paraId="43C756C3">
      <w:pPr>
        <w:rPr>
          <w:rFonts w:hint="eastAsia"/>
        </w:rPr>
      </w:pPr>
      <w:r>
        <w:rPr>
          <w:rFonts w:hint="eastAsia"/>
        </w:rPr>
        <w:t>&gt;OTU018578</w:t>
      </w:r>
    </w:p>
    <w:p w14:paraId="5C878DBA">
      <w:pPr>
        <w:rPr>
          <w:rFonts w:hint="eastAsia"/>
        </w:rPr>
      </w:pPr>
      <w:r>
        <w:rPr>
          <w:rFonts w:hint="eastAsia"/>
        </w:rPr>
        <w:t>CCTACGGGAGGCTGCAGTCGAGAATTTTTCTCAATGGGCGAAAGCCTGAAGGAGCGACGCCGCGTGTGGGATGAAGGGTTTCGATCCGTAAACCACTGTCATTTGTGAACAATGGTTATCATTTAAAAGATGATGACTTGATAGTAATGAAAGAGGAAGGGACGGCTAACTCTGTGCCAGCAGCCGCGGTAATACAGAGGTCCCGAGCGTTGTTCGGATTTACTGGGCGTAAAGCGCGCGCAGGCGGCTATGTAAGTCTGGTGTTAAAGCCCGGAGCTCAACTCCGGTTCGCATCGGAAACTGTGTAGCTTGAGTGCAGAAGAGGAAAGCGGTATTCCACGTGTAGCGGTGAAATGCGTAGAGATGTGGAGGAACACCAGTGGCGAAGGCGACTCTCTGGTCTGTAACTGACGCTGAGGAGCGAAAGCGTGGGGAGCGAACAGGATTAGATACCCCTGTAGTCC</w:t>
      </w:r>
    </w:p>
    <w:p w14:paraId="31629BBD">
      <w:pPr>
        <w:rPr>
          <w:rFonts w:hint="eastAsia"/>
        </w:rPr>
      </w:pPr>
      <w:r>
        <w:rPr>
          <w:rFonts w:hint="eastAsia"/>
        </w:rPr>
        <w:t>&gt;OTU018579</w:t>
      </w:r>
    </w:p>
    <w:p w14:paraId="6BF4D198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TGTAAAGCACTGTCGAGGGGGAGGAAAGCCCCGCAAGGGGCCTGACCTATCCCTGGAGGAAGCACGGGCTAAGTTCGTGCCAGCAGCCGCGGTAAGACGAACCGTGCGAACGTTGTTCGGAATCACTGGGCTTAAAGGGCGCGTAGGCGGGCGAGCGAGTCCGGGGTGAAAGCCCACGGCCCAACCGTGGAAGGGCCTCGGATACCGCTCGCCTCGAGTGGGGTAGGGGCATGCGGAACTTCCGGTGGAGCGGTGAAATGCGTTGATATCCATAGGAACTCCGGTGGCGAAAGCGGTGTGCTGGATCCTTTCTGACGCTGAGGCGCGAAAGCCAGGGGAGCAAACGGGATTAGATACCCCAGTAGTCC</w:t>
      </w:r>
    </w:p>
    <w:p w14:paraId="6B4024DA">
      <w:pPr>
        <w:rPr>
          <w:rFonts w:hint="eastAsia"/>
        </w:rPr>
      </w:pPr>
      <w:r>
        <w:rPr>
          <w:rFonts w:hint="eastAsia"/>
        </w:rPr>
        <w:t>&gt;OTU018580</w:t>
      </w:r>
    </w:p>
    <w:p w14:paraId="7FCB04D7">
      <w:pPr>
        <w:rPr>
          <w:rFonts w:hint="eastAsia"/>
        </w:rPr>
      </w:pPr>
      <w:r>
        <w:rPr>
          <w:rFonts w:hint="eastAsia"/>
        </w:rPr>
        <w:t>CCTACGGGCGGCTGCAGTAGGGAATATTGCTTAATGGGCGCAAGCCTGAAGCAGCAACGCCGCGTGTGCGATGAAGGCCTTCGGGTTGTAAAGCACTTTTCGCCGGGAAGAGGAAGGACGGTACCGGTGGAATCAGCCTCGGCTAACTACGTGCCAGCAGCCGCGGTAAAACGTAGGAGGCGAGCGTTATCCGGATTTACTGGGTGTAAAGCGCGTGCAGGCGGTTCGGTAAGTCAGGTGTGAAATCTCCACGCTCAACGTGGAGGCGCCACCTGAAACTGCCGTGACTCGAGTCCGGTAGGGGAGTGTGGAATTCCCGGTGTAGCGGTGAAATGCGCAGATATCGGAAGGAACACCAGTGGCGAAAGCGGCTTCCTGGTCCAGCACCGACGTTCAGGCACGAAAGCGTGGGGAGCAAACAGGATTAGATACCCCAGTAGTCC</w:t>
      </w:r>
    </w:p>
    <w:p w14:paraId="0249FE2C">
      <w:pPr>
        <w:rPr>
          <w:rFonts w:hint="eastAsia"/>
        </w:rPr>
      </w:pPr>
      <w:r>
        <w:rPr>
          <w:rFonts w:hint="eastAsia"/>
        </w:rPr>
        <w:t>&gt;OTU018581</w:t>
      </w:r>
    </w:p>
    <w:p w14:paraId="7ADAD309">
      <w:pPr>
        <w:rPr>
          <w:rFonts w:hint="eastAsia"/>
        </w:rPr>
      </w:pPr>
      <w:r>
        <w:rPr>
          <w:rFonts w:hint="eastAsia"/>
        </w:rPr>
        <w:t>CCTACGGGAGGCTGCAGTAGGGAATATTGCGCAATGGGCGAAAGCCTGACGCAGCGACGCCGCGTGCGGGAGGAAGCTCTTCGGGGTGTAAACCGCTGTCAGGGGGGAAGAACGGCCACGCGAGGAAATGCGTGTGGCGTGACGGTACCTCCAGAGGAAGCACCGGCTAACTCTGTGCCAGCAGCCGCGGTAAGACGAACCGAGCGAACGTTGTTCGGAATCACTGGGTTTAAAGGGTGCGTAGGAGGGCAGGGAAGTCCGTGGTGAAATCCTAGAGCTTAACTCTAGAACTGCCGTGGATACTCTCTGTCTTGAATCCCGTGGAGGTGAGCGGAATATGTCATGTAGCGGTGAAATGCTTAGATATGACATAGAACACCTATTGCGAAGGCAGCTGGCTACGCATATATTGACGCTGAGGCACGAAAGCGTGGGGAGCAAACAGGATTAGATACCCTAGTAGTCC</w:t>
      </w:r>
    </w:p>
    <w:p w14:paraId="1F185309">
      <w:pPr>
        <w:rPr>
          <w:rFonts w:hint="eastAsia"/>
        </w:rPr>
      </w:pPr>
      <w:r>
        <w:rPr>
          <w:rFonts w:hint="eastAsia"/>
        </w:rPr>
        <w:t>&gt;OTU018582</w:t>
      </w:r>
    </w:p>
    <w:p w14:paraId="682FA267">
      <w:pPr>
        <w:rPr>
          <w:rFonts w:hint="eastAsia"/>
        </w:rPr>
      </w:pPr>
      <w:r>
        <w:rPr>
          <w:rFonts w:hint="eastAsia"/>
        </w:rPr>
        <w:t>CCTACGGGCGGCAGCAGCAGGGAATCTTGCGCAATGGGCGAAAGCCTGACGCAGCAACGCCGCGTGGAGGATGAAGGTCTTCGGATCGTAAACTCCTTTCGACCGAGATGAATACCCATGGGGCTAATATCCCTGTGGGCTGACAGTATCGAGGGAAGAAGCCACGGCTAACTACGTGCCAGCAGCCGCGGTAATACGTAGGTGGCAAGCGTTGTCCGGATTTATTGGGCGTAAAGCGCGCGCAGGCGGTCCTTTAAGTCTGATGTGAAAGCCCACGGCTCAACCGTGGAGGGTCATTGGAAACTGGGGAACTTGAGTGCAGAAGAGGAAAGTGGAATTCCACGTGTAGCGGTGAAATGCGTAGAGATGTGGAGGAACACCAGTGGCGAAGGCGACTTTCTGGTCTGTAACTGACACTGAGGCGCGAAAGCGTGGGGAGCGAACGGGATTAGATACCCTGGTAGTCC</w:t>
      </w:r>
    </w:p>
    <w:p w14:paraId="4059756E">
      <w:pPr>
        <w:rPr>
          <w:rFonts w:hint="eastAsia"/>
        </w:rPr>
      </w:pPr>
      <w:r>
        <w:rPr>
          <w:rFonts w:hint="eastAsia"/>
        </w:rPr>
        <w:t>&gt;OTU018583</w:t>
      </w:r>
    </w:p>
    <w:p w14:paraId="00E91AA4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GGAGTAACTGCCGGTACCTTGACGGTACCTAACCAGAAAGCCACGGCTAACTACGTGCCAGCAGCCGCGGTAATACGTAGGTGGCAAGCGTTGTCCGGAATGACTGGGCGTAAAGGGTACGTAGGCGGCCAGGTAAGTCAGATGTGAAAGGCATGGGCTCAACCCATGTTAGCATTTGAAACTGCTTGGCTTGAGTTAAGGAGAGGAAAGTGGAATTCCTGGTGTAGCGGTGAAATGCGTAGATATCAGGAGGAATACCAGTGGCGAAGGCGACTTTCTGGGCCGTAACTGACGCTGAGGAGCGAAAGCATGGGGAGCGAACAGGATTAGATACCCCAGTAGTCC</w:t>
      </w:r>
    </w:p>
    <w:p w14:paraId="5E6F6B2C">
      <w:pPr>
        <w:rPr>
          <w:rFonts w:hint="eastAsia"/>
        </w:rPr>
      </w:pPr>
      <w:r>
        <w:rPr>
          <w:rFonts w:hint="eastAsia"/>
        </w:rPr>
        <w:t>&gt;OTU018584</w:t>
      </w:r>
    </w:p>
    <w:p w14:paraId="7AA24AFE">
      <w:pPr>
        <w:rPr>
          <w:rFonts w:hint="eastAsia"/>
        </w:rPr>
      </w:pPr>
      <w:r>
        <w:rPr>
          <w:rFonts w:hint="eastAsia"/>
        </w:rPr>
        <w:t>CCTACGGGTGGCAGCAGCAAGGAATTTTCCCCAATGGGCGCAAGCCTGAGGGAGCAACGCCGCGTGTGGGATGACGGCCTTCGGGTTGTAAACCTCTTTCAGTACCGACGAAGCGCGAGTGACGGTAGGTACAGAAGAAGCACCGGCTAACTCTGTGCCAGCAGCCGCGGTAATACAGAGGTCTCAAGCGTTGTTCGGATTCATTGGGCGTAAAGGGTGCGTAGGTGGCGGGGTAAGTCAGGTGTGAAATTTCGGAGCTTAACTCCGAAACTGCATTTGATACTGCCTTGCTTGAGGACTGGAGAGGAGATTGGAATTCACGGTGTAGCAGTGAAATGCGTAGATATCGTGAGGAAGACCAGTGGCGAAGGCGGATCTCTGGACAGTTCCTGACACTGAGGCACGAAGGCCAGGGGAGCAAACGGGATTAGATACCCCAGTAGTCC</w:t>
      </w:r>
    </w:p>
    <w:p w14:paraId="78E0033A">
      <w:pPr>
        <w:rPr>
          <w:rFonts w:hint="eastAsia"/>
        </w:rPr>
      </w:pPr>
      <w:r>
        <w:rPr>
          <w:rFonts w:hint="eastAsia"/>
        </w:rPr>
        <w:t>&gt;OTU018585</w:t>
      </w:r>
    </w:p>
    <w:p w14:paraId="4A0CB325">
      <w:pPr>
        <w:rPr>
          <w:rFonts w:hint="eastAsia"/>
        </w:rPr>
      </w:pPr>
      <w:r>
        <w:rPr>
          <w:rFonts w:hint="eastAsia"/>
        </w:rPr>
        <w:t>CCTACGGGGGGCTGCAGTGGGGAATCTTGCGCAATGGGCGAAAGCGTGACGCAGCAACGCCGCGTGGGGGAAGAAGGCCTTCGGGTCGTAAACCCCTTTCAGTTGGGACGAAGGTCGGACCGTTAATAGCGGTTCCGGCTGACGGTACCTTCACAAGAAGCCCCGGCTAACTACGTGCCAGCAGCCGCGGTAATACGTAGGGGGCAAGCGTTGTCCGGAATCATTGGGCGTAAAGAGCTCGTAGGCGGCTTGTTGCGTCGACTGTGAAAACCCGCGGCTTAACTGCGGGCCTGCAGTTGATACGGGCAGGCTAGAGTTCGGTAGGGGAGACTGGAATTCCTGGTGTAGCGGTGAAATGCGCAGATATCAGGAGGAACACCGGTGGCGAAGGCGGGTCTCTGGGCCGATACTGACGCTGAGGTGCGAAAGCGTGGGGAGCAAACAGGATTAGATACCCTAGTAGTCC</w:t>
      </w:r>
    </w:p>
    <w:p w14:paraId="1BF666DB">
      <w:pPr>
        <w:rPr>
          <w:rFonts w:hint="eastAsia"/>
        </w:rPr>
      </w:pPr>
      <w:r>
        <w:rPr>
          <w:rFonts w:hint="eastAsia"/>
        </w:rPr>
        <w:t>&gt;OTU018586</w:t>
      </w:r>
    </w:p>
    <w:p w14:paraId="5BA85E1D">
      <w:pPr>
        <w:rPr>
          <w:rFonts w:hint="eastAsia"/>
        </w:rPr>
      </w:pPr>
      <w:r>
        <w:rPr>
          <w:rFonts w:hint="eastAsia"/>
        </w:rPr>
        <w:t>CCTACGGGAGGCTGCAGTCGAGAATCTTCCGCAATGGGCGAAAGCCTGACGGAGCGACGCCGCGTGGAGGATCGAAGGCCTTCGGGTTGTAAACTCCTTTCAAGCGGGGACGAATAACTGTGCGTTAATAGCGTACGGCGTGACATAACCCGCAGAAGAAGCTCCGGCTAACCCTGTGCCAGCAGCCGCGGTAATACAGAGGTCCCAAGCGTTGTTCGGAATTACTGGGCGTAAAGGGCGCGTAGGCGGCCCGCTAAGTCGAACGTGAAATCCCCGGGCTCAACCCGGGAACTGCGTCCGATACTGGTGGGCTTGAATCCGGGAGAGGGATGTGGAATTCCAGGTGTAGCGGTGAAATGCGCAGATATCAGGAGGAACACCGGTGGCGAAGGCGAGTCCCTGGACAACACCTGACACTGAGGCACGAAAGCCGGGGGAGCAAACAGGATTAGATACCCCAGTAGTCC</w:t>
      </w:r>
    </w:p>
    <w:p w14:paraId="2A460B18">
      <w:pPr>
        <w:rPr>
          <w:rFonts w:hint="eastAsia"/>
        </w:rPr>
      </w:pPr>
      <w:r>
        <w:rPr>
          <w:rFonts w:hint="eastAsia"/>
        </w:rPr>
        <w:t>&gt;OTU018587</w:t>
      </w:r>
    </w:p>
    <w:p w14:paraId="4E42CDBC">
      <w:pPr>
        <w:rPr>
          <w:rFonts w:hint="eastAsia"/>
        </w:rPr>
      </w:pPr>
      <w:r>
        <w:rPr>
          <w:rFonts w:hint="eastAsia"/>
        </w:rPr>
        <w:t>CCTACGGGCGGCAGCAGTGGGGAATTTTGGACAATGGGGGCAACCCTGATCCAGCGATGCCGCGTGAGTGAAGAAGGCCTTCGGGTCGTAAAGCTCTTTAGGTTGGGAAGAAGTGTGCTGGGTGAATATCCCGGCATATTGACGGTACCGACAGAATAAGCACCGGCAAACTCTGTGCCAGCAGCCGCGGTAATACAGAGGGTGCAAGCGTTAATCGGAATTACTGGGCGTAAAGCGCGCGTAGGCGGCTGTCTAAGTCGGGTGTGAAAGCCCCGGGCTCAACCTGGGAATTGCATTCGATACTGTGTGGCTAGAGTTCGGCAGAGGGAAGTGGAATTTCTGGTGTAGCGGTGAAATGCGTAGATATCAGAAGGAACATCAGTGGCGAAAGCGACTTCCTGGACCAGAACTGACGATCAGGCACGAAAGCGTGGGGAGCAAACAGGATTAGATACCCGAGTAGTCC</w:t>
      </w:r>
    </w:p>
    <w:p w14:paraId="55EE09CF">
      <w:pPr>
        <w:rPr>
          <w:rFonts w:hint="eastAsia"/>
        </w:rPr>
      </w:pPr>
      <w:r>
        <w:rPr>
          <w:rFonts w:hint="eastAsia"/>
        </w:rPr>
        <w:t>&gt;OTU018588</w:t>
      </w:r>
    </w:p>
    <w:p w14:paraId="021561DB">
      <w:pPr>
        <w:rPr>
          <w:rFonts w:hint="eastAsia"/>
        </w:rPr>
      </w:pPr>
      <w:r>
        <w:rPr>
          <w:rFonts w:hint="eastAsia"/>
        </w:rPr>
        <w:t>CCTACGGGGGGCTGCAGTGGGGAATTTTGGACAATGGGGGAAACCCTGATCCAGCGACGCCGCGTGGGTGATGAAGGCCTTCGGGTCGTAAAGCCCTGTCTGGGGGGACGAATCCCCCGCCGGTGAATAATCGGCGGGAATGACGGTACCCCCGAAGGAAGCACCGGCTAACTCTGTGCCAGCAGCCGCGGTAAGACAGAGGTCCCGAGCGTTAGGCGGAATCACTGGGCTTAAAGCGTGTGTAGGCGGATCGTTAAGTACCTTGTGAAATCCCACGGCTTAACCGTGGAACTGCTTGGTATACTGGCGATCTTGTGCCACCTAGGGGCGAGCGGAACAGATGGTGGAGCGGTGAAATGCGTAGATATCAGGAAGAACACCGGTGGCGAAGGCGGCTCGCTGGGCCAGTTCTGACACTCATCCGCGAAAGCGTGGGGAGCAAACAGGATTAGATACCCTAGTAGTCC</w:t>
      </w:r>
    </w:p>
    <w:p w14:paraId="4EFCE7D1">
      <w:pPr>
        <w:rPr>
          <w:rFonts w:hint="eastAsia"/>
        </w:rPr>
      </w:pPr>
      <w:r>
        <w:rPr>
          <w:rFonts w:hint="eastAsia"/>
        </w:rPr>
        <w:t>&gt;OTU018589</w:t>
      </w:r>
    </w:p>
    <w:p w14:paraId="44DF53CE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CGGGGTGTAAACCGCTTTTGGGGGGGAAGAACACTGACGGTACCCCCCGAATAAGCCCCGGCTAACTACGTGCCAGCAGCCGCGGTAATACGTAGGGGGCGAGCGTTGTCCGGAATTATTGGGCGTAAAGAGCTCGTAGGCGGTTTGTCGCGTCGACTGTGAAAACCTGGGGCTTAACTCTGGGCTTGCAGTCGATACGGGCAGACTTGAGTTCGGTAGGGGAGACTGGAATTCCTGGTGTAGCGGTGAAATGCGCAGATATCAGGAGGAACACCGGTGGCGAAGGCGGGTCTCTGGGCCGATACTGACGCTGAGGAGCGAAAGCGTGGGGAGCGAACAGGATTAGATACCCCTGTAGTCC</w:t>
      </w:r>
    </w:p>
    <w:p w14:paraId="7006B62F">
      <w:pPr>
        <w:rPr>
          <w:rFonts w:hint="eastAsia"/>
        </w:rPr>
      </w:pPr>
      <w:r>
        <w:rPr>
          <w:rFonts w:hint="eastAsia"/>
        </w:rPr>
        <w:t>&gt;OTU018590</w:t>
      </w:r>
    </w:p>
    <w:p w14:paraId="0D8BDBFA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GCACTTTTGTTCGGGAAGAAATCTTCCGACCTAATACGTCGGGAGGATGACGGTACCGAAAGAATAAGCACCGGCTAACTTCGTGCCAGCAGCCGCGGTAATACGTAGGGGGCAAGCGTTGTCCGGAATTATTGGGCGTAAAGCGCGCGCAGGCGGCCTTGTAAGTCTGTTGTTTAAACTTGGGGCTCAACCCCAAGTCGCAATGGAAACTGCAAAGCTTGAGTGCAGAAGAGGAAAGTGGAATTCCACGTGTAGCGGTGGAATGCGTAGAGATCGGGAAGAACATCGGTGGCGAAGGCGGCCTGCTGGGCTGTTGCTGACGCTGAGGCGCGACAGCGTGGGGAGCAAACAGGATTAGATACCCCGGTAGTCC</w:t>
      </w:r>
    </w:p>
    <w:p w14:paraId="339D095B">
      <w:pPr>
        <w:rPr>
          <w:rFonts w:hint="eastAsia"/>
        </w:rPr>
      </w:pPr>
      <w:r>
        <w:rPr>
          <w:rFonts w:hint="eastAsia"/>
        </w:rPr>
        <w:t>&gt;OTU018591</w:t>
      </w:r>
    </w:p>
    <w:p w14:paraId="78A760E3">
      <w:pPr>
        <w:rPr>
          <w:rFonts w:hint="eastAsia"/>
        </w:rPr>
      </w:pPr>
      <w:r>
        <w:rPr>
          <w:rFonts w:hint="eastAsia"/>
        </w:rPr>
        <w:t>CCTACGGGTGGCTGCAGTAGGGAATTTTCCACAATGGGCGAAAGCCTGATGGAGCAACGCCGCGTGCAGGATGAAGGCCTTCGGGTCGTAAACTGCTTTTATAAGTGAAGATTATGACGGTAACTTATGAATAAGGATCGGCTAACTCCGTGCCAGCAGCCGCGGTCATACGGAGGATCCAAGCGTTATCCGGAATTACTGGGCGTAAAGGGCGCGTAGGCGGTACTTCAAGTCAGGCGTGAAAGCCCCGGGCTCAACCTGGGAACCGCGCTTGAGACTGGAGAACTAGAGTTCGGGAGAGGATGGTGGAATTCCCAGTGTAGAGGTGAAATGCGTAGATATCCGAAGGAACATCAGTGGCGAAAGCGGCTTCCTGGACCAGAACTGACGATCAGGCACGAAAGCGTGGGGAGCAAACAGGATTAGATACCCCAGTAGTCC</w:t>
      </w:r>
    </w:p>
    <w:p w14:paraId="455CA00B">
      <w:pPr>
        <w:rPr>
          <w:rFonts w:hint="eastAsia"/>
        </w:rPr>
      </w:pPr>
      <w:r>
        <w:rPr>
          <w:rFonts w:hint="eastAsia"/>
        </w:rPr>
        <w:t>&gt;OTU018592</w:t>
      </w:r>
    </w:p>
    <w:p w14:paraId="20A18688">
      <w:pPr>
        <w:rPr>
          <w:rFonts w:hint="eastAsia"/>
        </w:rPr>
      </w:pPr>
      <w:r>
        <w:rPr>
          <w:rFonts w:hint="eastAsia"/>
        </w:rPr>
        <w:t>CCTACGGGGGGCAGCAGTGGGGAATTTTCCGCAATGGGCGAAAGCCTGACGGAGTGACGCCGCGTGTGGGATGAAGGCCTTCGGGTCGTAAACCACTGTCAGTGGGAAAGAAGGGCATCGGCGCGATAACCGCCGGTGTTTGACGGTACCTGCAGAGGAAGCCCCGGCCAACTCTGTGCCAGCAGCCGCGGTAAGACAGAGGGGGCAAGCGTTGTCCGGAATCATTGGGCGTAAAGGGCGCGTAGGCGGCCCCTGTAAGCGTGCGGTGAAAGCCCGGGGCTCAACCCCGGGTCGGCCGTGCGGACTGCGGGGCTGGAGCACGGTAGGGGCAGGCGGAATTCCGGGTGTAGCGGTGGAATGCGTAGAGATCCGGAGGAACACCAGTAGCGAAGGCGGCTCGCTGGGCCGTTCCTGACGCTGAGACGCGAAAGCTAGGGGAGCGAACAGGATTAGATACCCTTGTAGTCC</w:t>
      </w:r>
    </w:p>
    <w:p w14:paraId="16677FE3">
      <w:pPr>
        <w:rPr>
          <w:rFonts w:hint="eastAsia"/>
        </w:rPr>
      </w:pPr>
      <w:r>
        <w:rPr>
          <w:rFonts w:hint="eastAsia"/>
        </w:rPr>
        <w:t>&gt;OTU018593</w:t>
      </w:r>
    </w:p>
    <w:p w14:paraId="7A22BF83">
      <w:pPr>
        <w:rPr>
          <w:rFonts w:hint="eastAsia"/>
        </w:rPr>
      </w:pPr>
      <w:r>
        <w:rPr>
          <w:rFonts w:hint="eastAsia"/>
        </w:rPr>
        <w:t>CCTACGGGTGGCTGCAGTGGGGAATTGTTCGCAATGGGCGCAAGCCTGACGACGCAATGCCGCGTGGAGGATGAAGGTCTTCGGATTGTAAACTCCTGTTGCCAGGGACGAATGGCTCCGACCTAATACGTCGGAGTATGACGGTACCTGGTGAGGAAGCCCCGGCTAACTCTGTGCCAGCAGCCGCGGTAATACAGAGGGGGCAAGCGTTGTTCGGAATTACTGGGCGTAAAGCGTGCGTAGGTGGTCGTTTAAGTCTGTTGTGAAAGCCCTGGGCTCAACCTGGGAACTGCAGTGGAAACTGGACGACTAGAGTGTGGTAGAGGGTAGCGGAATTCCTGGTGTAGCAGTGAAATGCGTAGATATCAGGAGGAACACCGGTGGCGAAGGCGGCCCTCTGGACGGATACTGACGCTGAGACGCGAAAGCGTGGGGAGCAAACAGGATTAGATACCCCGGTAGTCC</w:t>
      </w:r>
    </w:p>
    <w:p w14:paraId="52D207DA">
      <w:pPr>
        <w:rPr>
          <w:rFonts w:hint="eastAsia"/>
        </w:rPr>
      </w:pPr>
      <w:r>
        <w:rPr>
          <w:rFonts w:hint="eastAsia"/>
        </w:rPr>
        <w:t>&gt;OTU018594</w:t>
      </w:r>
    </w:p>
    <w:p w14:paraId="09A83F31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CCGGAGTAACTGCCGGTACCTTGACGGTACCTAACCAGAAAGCCACGGCTAACTACGTGCCAGCAGCCGCGGTAATACGTAGGTGGCAAGCGTTGTCCGGAATTATTGGGCGTAAAGCGCGCGCAGGCGGTTCTTTAAGTCTGATGTGAAAGCCCGGGGCTCAACCTTGGAAGGCCAGATAATACTGTTGAACTGGAGTATGGGAGAGGGTAGTGGAATTTCCGGTGTAGCGGTGAAATGCGTAGAGATCGGGAAGAACATCAGTGGCGAAGGCGGCCTGCTGGGCTGTTGCTGACGCTGAGGCGCGACAGCGTGGGGAGCAAACAGGATTAGATACCCGGGTAGTCC</w:t>
      </w:r>
    </w:p>
    <w:p w14:paraId="33E302B2">
      <w:pPr>
        <w:rPr>
          <w:rFonts w:hint="eastAsia"/>
        </w:rPr>
      </w:pPr>
      <w:r>
        <w:rPr>
          <w:rFonts w:hint="eastAsia"/>
        </w:rPr>
        <w:t>&gt;OTU018595</w:t>
      </w:r>
    </w:p>
    <w:p w14:paraId="4015999C">
      <w:pPr>
        <w:rPr>
          <w:rFonts w:hint="eastAsia"/>
        </w:rPr>
      </w:pPr>
      <w:r>
        <w:rPr>
          <w:rFonts w:hint="eastAsia"/>
        </w:rPr>
        <w:t>CCTACGGGAGGCAGCAGTGGGGAATTGTTCGCAATGGGCGCAAGCCTGACGGAGCAACGCCGCGTGCGGGATGACGCCCTTCGGGGTGTAAACCGCTTTTCTTCGGGAAGAACGTGCGGCAACGCACCTGACGGTACCGGAGGAAGAAGGACCGGCTAACTACGTGCCAGCAGCCGCGGTAATACGGAGGATCCAAGCGTTATCCGGAATCATTGGGTTTAAAGGGTCCGTAGGCGGTGCGTTAAGTCGGCGGTGAAATACTTCGGCTCAACCGGAGAATTGCCGCTGAAACTAGCGTGCTCGAGGGAGGTAGAGGTGCGTGGAACTTCCGGTGGAGCGGTGAAATGCGTTGATATCAGGAGGAACACCGATGGCGAAGGCAGCTCACTGGCCGTTATCTGACGCTGAGGCGCGAAAGCGTGGGTAGCAAACAGGATTAGATACCCTAGTAGTCC</w:t>
      </w:r>
    </w:p>
    <w:p w14:paraId="4BB99F6F">
      <w:pPr>
        <w:rPr>
          <w:rFonts w:hint="eastAsia"/>
        </w:rPr>
      </w:pPr>
      <w:r>
        <w:rPr>
          <w:rFonts w:hint="eastAsia"/>
        </w:rPr>
        <w:t>&gt;OTU018596</w:t>
      </w:r>
    </w:p>
    <w:p w14:paraId="3D1411F9">
      <w:pPr>
        <w:rPr>
          <w:rFonts w:hint="eastAsia"/>
        </w:rPr>
      </w:pPr>
      <w:r>
        <w:rPr>
          <w:rFonts w:hint="eastAsia"/>
        </w:rPr>
        <w:t>CCTACGGGGGGCAGCAGTAAGGAATATTGGACAATGGGCGCAAGCCTGATCCAGCCATGCCGCGTGAGTGAAGAAGGCCTTAGGGTTGTAAAGCTCTTTTGGCAGGGACGATAATGACGGTACCTGCAGAATAAGCCCCGGCAAACTTCGTGCCAGCAGCCGCGGTAAAACGTAGGAGACAAACGTTATCCGGAGTTACTGGGCGTAAAGGGCGTGCAGGCGGTGGCTTAAGTTCGGCGTGAAAGCTCCCGGCTCAACCGGGCGAGGCCATTGGAAACTAGATCGCTGGAGGGCAGTAGAGGTAGGCGGAATTCCGGGTGGAGTGGTGAAATGCGTAGAGATGTGGAGGAACACCAGTGGCGAAGGCGGCTTCCTGGCCTGTAACTGACGCTGAGGCGCGAAAGCGTGGGGAGCAAACAGGATTAGATACCCCAGTAGTCC</w:t>
      </w:r>
    </w:p>
    <w:p w14:paraId="0411DB7E">
      <w:pPr>
        <w:rPr>
          <w:rFonts w:hint="eastAsia"/>
        </w:rPr>
      </w:pPr>
      <w:r>
        <w:rPr>
          <w:rFonts w:hint="eastAsia"/>
        </w:rPr>
        <w:t>&gt;OTU018597</w:t>
      </w:r>
    </w:p>
    <w:p w14:paraId="728BF910">
      <w:pPr>
        <w:rPr>
          <w:rFonts w:hint="eastAsia"/>
        </w:rPr>
      </w:pPr>
      <w:r>
        <w:rPr>
          <w:rFonts w:hint="eastAsia"/>
        </w:rPr>
        <w:t>CCTACGGGGGGCAGCAGTAGGGAATTTTCCACAATGGGCGAAAGCCTGATGGAGCAACGCCGCGTGCAGGATGAATGCCTTAGGGTTGTAAACTGCTTTTATTAGTGACGAATATGACGGTAACTAATGAATAAGGACCTGCTAACTACGTGCCAGCAGCCGCGGTAAGACGAGGGATCCTAGCGTTGTTCGGAATTACTGGGCGTAAAGCGCACGTAGGTGGCTTTGTAAGTTAGAGGTGAAAGCCCGGGGCTCAACCTGGGAATGGCATTGGATACTGGCGATCTAGAGTGCGGTAGAGGGCAGTGGAATTCCCGGTGTAGCAGTGAAATGCGTAGAGATCGGGAGGAACACCGGTGGCGAAGGCGGCACTCTGGGCCGGAACTGACGCTCAGACGCGAAAGCTAGGGGAGCAAACGGGATTAGATACCCCTGTAGTCC</w:t>
      </w:r>
    </w:p>
    <w:p w14:paraId="75A2A16D">
      <w:pPr>
        <w:rPr>
          <w:rFonts w:hint="eastAsia"/>
        </w:rPr>
      </w:pPr>
      <w:r>
        <w:rPr>
          <w:rFonts w:hint="eastAsia"/>
        </w:rPr>
        <w:t>&gt;OTU018598</w:t>
      </w:r>
    </w:p>
    <w:p w14:paraId="43E73402">
      <w:pPr>
        <w:rPr>
          <w:rFonts w:hint="eastAsia"/>
        </w:rPr>
      </w:pPr>
      <w:r>
        <w:rPr>
          <w:rFonts w:hint="eastAsia"/>
        </w:rPr>
        <w:t>CCTACGGGTGGCTGCAGTGGGGAATCTTGCGCAATGGGGGCAACCCTGACGCAGCCATGCCGCGTGAACGATGAAGGCCTTAGGGTTGTAAAGCTCTTTTGTCCGGAAAGAAAAGTTCGCGGTTAATACCCGCGGATGATGACGGTACCGGAAGAATAAGCACCGGCTAACTTCGTGCCAGCAGCCGCGGTAATACGTAGGTGGCAAGCGTTGTCCGGATTTATTGGGCGTAAAGCGCGCGCAGGCGGTCCTTTAAGTCTGATGTGAAAGCCCACGGCTCAACCGTGGAGGGTCATTGGAAACTGGAGGACTTGAGTGCAGAAGAGGAAAGTGGAATTCCAAGTGTAGCGGTGAAATGCGTTGATATCATCAGGAACACCGGTGGCGAAAGCGGCTCACTGGGTCTTTTCTGACGCTGATGCACGAAAGCCAGGGGAGCAAACGGGATTAGATACCCTGGTAGTCC</w:t>
      </w:r>
    </w:p>
    <w:p w14:paraId="2AB51C25">
      <w:pPr>
        <w:rPr>
          <w:rFonts w:hint="eastAsia"/>
        </w:rPr>
      </w:pPr>
      <w:r>
        <w:rPr>
          <w:rFonts w:hint="eastAsia"/>
        </w:rPr>
        <w:t>&gt;OTU018599</w:t>
      </w:r>
    </w:p>
    <w:p w14:paraId="170FE31A">
      <w:pPr>
        <w:rPr>
          <w:rFonts w:hint="eastAsia"/>
        </w:rPr>
      </w:pPr>
      <w:r>
        <w:rPr>
          <w:rFonts w:hint="eastAsia"/>
        </w:rPr>
        <w:t>CCTACGGGAGGCTGCAGTGGGGAATATTGCGCAATGGGCGGAAGCCTGACGCAGCGACGCCGCGTGGGGGATGACGGCCTTCGGGTTGTAAACCTCTTTCGGCCCCGACGAAGCGTGAGTGACGGTAGGGGTAGAAGAAGCACCGGCCAACTACGTGCCAGCAGCCGCGGTAATACGTAGGGTGCGAGCGTTGTCCGGAATTATTGGGCGTAAAGAGCTCGTAGGCGGTTTAGAAAGTCGGAAGTTAAAACGTAAGGCTTAACCTTGCGGTGCTTTCGATACTTCTATGACTTGAGTGTGGCAGAGGTTGATGGAATTCCAGGTGTAGCGGTGAAATGCGCAGATATCGGGAGGAACACCAGTAGCGAAGGCGGCTCGCTGGGCCATACCTGACGCTGAGACGCGAAAGCGTGGGGAGCAAACAGGATTAGATACCCCAGTAGTCC</w:t>
      </w:r>
    </w:p>
    <w:p w14:paraId="7A3C00B3">
      <w:pPr>
        <w:rPr>
          <w:rFonts w:hint="eastAsia"/>
        </w:rPr>
      </w:pPr>
      <w:r>
        <w:rPr>
          <w:rFonts w:hint="eastAsia"/>
        </w:rPr>
        <w:t>&gt;OTU018600</w:t>
      </w:r>
    </w:p>
    <w:p w14:paraId="1F242F9F">
      <w:pPr>
        <w:rPr>
          <w:rFonts w:hint="eastAsia"/>
        </w:rPr>
      </w:pPr>
      <w:r>
        <w:rPr>
          <w:rFonts w:hint="eastAsia"/>
        </w:rPr>
        <w:t>CCTACGGGGGGCAGCAGTGGGGAATTTTGCGCAATGGGCTAACGCCTGACGCAGCAACGCCGCGTGGAGGATGAAGGTCTTTGGATTGTAAACTCCTGTCAGCAGGGAAAAAGGGAGTCGACCTAATACGTCGGTGACTTGATTGTACCTGCAGAGGAAGCCCCGGCTAACTCTGTGCCAGCAGCCGCGGTAATACAGAGGGGGCAAGCGTTATTCGGAATTATTGGGCGTAAAGGGTGTGTAGGTTGACGTGTTAGTCTCATGTGAAAGCCTGTCGCTCAACGACAGATCCGCATGGGAAACGGCACGACTGCGAGGGTGCGAGGGGTGAACGGAACTCATGGTGTAGGGGTGAAATCCGTTGATATCATGGGGAACGCCAAAAGCGAAGGCAGTTCACTGGCGCATACCTGACACTGAAACACGAAAGCCAGGGTAGCGAATGGGATTAGATACCCTAGTAGTCC</w:t>
      </w:r>
    </w:p>
    <w:p w14:paraId="71113F7A">
      <w:pPr>
        <w:rPr>
          <w:rFonts w:hint="eastAsia"/>
        </w:rPr>
      </w:pPr>
      <w:r>
        <w:rPr>
          <w:rFonts w:hint="eastAsia"/>
        </w:rPr>
        <w:t>&gt;OTU018601</w:t>
      </w:r>
    </w:p>
    <w:p w14:paraId="5492DE97">
      <w:pPr>
        <w:rPr>
          <w:rFonts w:hint="eastAsia"/>
        </w:rPr>
      </w:pPr>
      <w:r>
        <w:rPr>
          <w:rFonts w:hint="eastAsia"/>
        </w:rPr>
        <w:t>CCTACGGGCGGCAGCAGCAGGGAATCTTGCGCAATGGGCGAAAGCCTGACGCAGCAACGCCGCGTGGGGGATGACGGCCTTCGGGTTGTAAACCCCTTTCAGGAGGGAAGAAATTGACGGTACCCAAAGAAGAAGCTCCGGCTAACTTCGTGCCAGCAGCCGCGGTAATACGAAGGGGGCTAGCGTTGTTCGGATTTACTGGGCGTAAAGCGCGTGTAGGCGGACTTGTAAGTTGGGGGTGAAATCCTGCGGCTTAACCGCAGAGCGGCATCTGAAACTGGCCGGCTTGAGTGCAGGAGAGGGGTGTAGAATTCCGCGTGTAGTGGTGAAATGCGTAGAGATGCGGAGGAATACCAGAGGCGAAGGCGGCACCCTGGATCGAAACTGACGCTGAGGCGCGAAAGCATGGGTAGCGAACAGGATTAGATACCCGAGTAGTCC</w:t>
      </w:r>
    </w:p>
    <w:p w14:paraId="4FD07341">
      <w:pPr>
        <w:rPr>
          <w:rFonts w:hint="eastAsia"/>
        </w:rPr>
      </w:pPr>
      <w:r>
        <w:rPr>
          <w:rFonts w:hint="eastAsia"/>
        </w:rPr>
        <w:t>&gt;OTU018602</w:t>
      </w:r>
    </w:p>
    <w:p w14:paraId="40AFEE92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CGGGTTGTAAAGCTCTTTTGTCCGGAAAGAAAAGCCTTCGGTTAATACCCGGGGGTGATGACGGTACCGGAAGAATAAGCACCGGCTAACTTCGTGCCAGCAGCCGCGGTAATACGAAGGGTGCAAGCGTTACTCGGAATTACTGGGCGTAAAGCGTGCGTAGGTGGTATACTGAGTCTGCTGTGAAAGACCTGGGCTTAACCTTGGGATGTCAGCGGAGACGGGTATACTGGAGTACAGTAGAGGGTCGTGGAATTTCCGGTGTAGCGGTGAAATGCGTAGAGATCGGAAGGAACACCAGTGGCGAAGGCGGCGACCTGGACTGAAACTGACACTGAGGCGCGAAGGCGTGGGGAGCAAACAGGATTAGATACCCGTGTAGTCC</w:t>
      </w:r>
    </w:p>
    <w:p w14:paraId="365730A1">
      <w:pPr>
        <w:rPr>
          <w:rFonts w:hint="eastAsia"/>
        </w:rPr>
      </w:pPr>
      <w:r>
        <w:rPr>
          <w:rFonts w:hint="eastAsia"/>
        </w:rPr>
        <w:t>&gt;OTU018603</w:t>
      </w:r>
    </w:p>
    <w:p w14:paraId="15890F51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GTGTAAAGCTCTTTCGGCAGGAACGATAATGACGGTACCTGAAGAAGAAGCTGCGGCTAACTACGTGCCAGCAGCCGCGGTAATACGTAGGCAGCGAGCGTTGTTCGGAGTTACTGGGCGTAAAGCGTGCGTAGGCGGATGCGCAGGCGTCGTGTGAAAGCCCTCGGCTCAACCGGGGAACTGCACGGCGAACCGCGCGTCTTGAGACGAGTAGGGGCGGCCGGAACGATAGGTGGAGTGGTGAAATGCGTTGATATCAGGAGGAACACCGGTGGCGAAGGCGGATCTCTGGGCCATTACTGACGCTGAGGAGCGAAAGCGTGGGGAGCGAACAGGATTAGATACCCGAGTAGTCC</w:t>
      </w:r>
    </w:p>
    <w:p w14:paraId="61D5EE78">
      <w:pPr>
        <w:rPr>
          <w:rFonts w:hint="eastAsia"/>
        </w:rPr>
      </w:pPr>
      <w:r>
        <w:rPr>
          <w:rFonts w:hint="eastAsia"/>
        </w:rPr>
        <w:t>&gt;OTU018604</w:t>
      </w:r>
    </w:p>
    <w:p w14:paraId="02777D8F">
      <w:pPr>
        <w:rPr>
          <w:rFonts w:hint="eastAsia"/>
        </w:rPr>
      </w:pPr>
      <w:r>
        <w:rPr>
          <w:rFonts w:hint="eastAsia"/>
        </w:rPr>
        <w:t>CCTACGGGTGGCAGCAGTGGGGAATTTTGGACAATGGGCGCAAGCCTGATCCAGCCATTCCGCGTGCAGGATGAAGGCCCTCGGGTTGTAAACTGCTTTTGTACGGAACGAAACGCGCCGAGTTAATACCTTGGCGTAATGACGGTACCGTAAGAATAAGCACCGGCTAACTACGTGCCAGCAGCCGCGGTAATACGTAGGGTGCAAGCGTTGTTCGGAATCATTGGGCGTAAAGCGCTCGTAGGTGGCCTAGCAAGTCAGGTGTGAAATCCCAGGGCTCAACCCTGGACGTGCACTTGAAACTGCATGGCTTGAGTACGGAAGAGGTAAGCGGAATTCCTGGTGTAGTGGTGAAATACGTAGATATCAGGAGGAACATCGGTGGCGAAGGCGGCTTACTGGTCCAGTACTGACACTGAGGAGCGAAAGCATGGGGATCAAACAGGATTAGATACCCTAGTAGTCC</w:t>
      </w:r>
    </w:p>
    <w:p w14:paraId="379C23B9">
      <w:pPr>
        <w:rPr>
          <w:rFonts w:hint="eastAsia"/>
        </w:rPr>
      </w:pPr>
      <w:r>
        <w:rPr>
          <w:rFonts w:hint="eastAsia"/>
        </w:rPr>
        <w:t>&gt;OTU018605</w:t>
      </w:r>
    </w:p>
    <w:p w14:paraId="1C6DFCDA">
      <w:pPr>
        <w:rPr>
          <w:rFonts w:hint="eastAsia"/>
        </w:rPr>
      </w:pPr>
      <w:r>
        <w:rPr>
          <w:rFonts w:hint="eastAsia"/>
        </w:rPr>
        <w:t>CCTACGGGTGGCTGCAGCAAGGAATTTTCCGCAATGGGCGCAAGCCTGATGCAGCGACGCCGCGTGAGGGATGACGGCCTTCGGGTTGTAAACCTCTTTCAGTAGGGAAGAAGCGAAAGTGACGGTACCTGATGAAGAAGCACCGGCTAATTTCGTGCCAGCAGCCGCGGTAATACGAAAGGTGCAAGCGTTGTTCGGAATCACTGGGCGTAAAGCGCACGTAGGCGGGTTTGTAAGTCGATTGTGAAAGCCCTGGGCTCAACCTAGGAACTGCAGTCGAAACTGCAAATCTTGAATGCCTGAGAGGATGGGGGAATTCCTGGTGGAGAAGTGAAATTCGTAGATATCAGGAGGAACACCGGTGGCGAAGGCGGGTCTCTGGGCCGATACTGACGCTGAGGAGCGAAAGCGTGGGGAGCGAACAGGATTAGATACCCTAGTAGTCC</w:t>
      </w:r>
    </w:p>
    <w:p w14:paraId="6E03D40B">
      <w:pPr>
        <w:rPr>
          <w:rFonts w:hint="eastAsia"/>
        </w:rPr>
      </w:pPr>
      <w:r>
        <w:rPr>
          <w:rFonts w:hint="eastAsia"/>
        </w:rPr>
        <w:t>&gt;OTU018606</w:t>
      </w:r>
    </w:p>
    <w:p w14:paraId="052E41C0">
      <w:pPr>
        <w:rPr>
          <w:rFonts w:hint="eastAsia"/>
        </w:rPr>
      </w:pPr>
      <w:r>
        <w:rPr>
          <w:rFonts w:hint="eastAsia"/>
        </w:rPr>
        <w:t>CCTACGGGTGGCAGCAGTAGGGAATCTTCCACAATGGACGAAAGTCTGATGGAGCAACGCCGCGTGAGTGAAGAAGGATTTCGGTTCGTAAAACTCTGTTGCAAGGGAAGAACAAGTAGCGTAGTAACTGGCGCTACCTTGACGGTACCTTGTTAGAAAGCCACGGCTAACTACGTGCCAGCAGCCGCGGTAATACGTAGGTGGCAAGCGTTGTCCGGATTTATTGGGTTTAAAGGGTGCGTAGGCGGCCCGCTAAGTCGAACGTGAAATCCCCGAGCTCAACTCGGGAACTGCGTCCGATACTGGCGGGCTTGAATCCGGGAGAGGGATGCGGAATTCCAGGTGTAGCGGTGAAATGCGTAGAGATCGGGAAGAACATCGGTGGCGAAGGCGGCCTGCTGGGCTGTTGCTGACGCTGAGGCGCGACAGCGTGGGGAGCAAACGGGATTAGATACCCCGGTAGTCC</w:t>
      </w:r>
    </w:p>
    <w:p w14:paraId="39D88FEB">
      <w:pPr>
        <w:rPr>
          <w:rFonts w:hint="eastAsia"/>
        </w:rPr>
      </w:pPr>
      <w:r>
        <w:rPr>
          <w:rFonts w:hint="eastAsia"/>
        </w:rPr>
        <w:t>&gt;OTU018607</w:t>
      </w:r>
    </w:p>
    <w:p w14:paraId="291ACA66">
      <w:pPr>
        <w:rPr>
          <w:rFonts w:hint="eastAsia"/>
        </w:rPr>
      </w:pPr>
      <w:r>
        <w:rPr>
          <w:rFonts w:hint="eastAsia"/>
        </w:rPr>
        <w:t>CCTACGGGGGGCAGCAGTAGGGAATCTTGTCCAATGGGCGCAAGCCTGACCCAGCGACGTCGCGTGGAGGAAGAAGGCCTTCGGGCTGTAAACTCCTTTTCCAAGGGAAGAGTAAGGACGGTACCTTGGGAATAAGCTCCGGCTAACTACGTGCCAGCAGCCGCGGTAATACGTAGGGAGCGAGCGTTACCCGGAATCACTGGGCTTAAAGAGTCCGTAGGCGGCGCAGAAAGTAGGGTGTGAAAGCCCTCGGCTCAACCGAGGAACTGCGCCCTAAACTACTGTGCTTGAGGAACCTAGAGGTGAGCAGAACTGATGGTGGAGCGGTGAAATGCGTTGATATCATCAGGAACACCAGTGGCGAAAGCGGCTCACTGGGTCTTTCCTAACGCTGAGGCACGAAAGCTAGGGGAGCGAACGGGATTAGATACCCTAGTAGTCC</w:t>
      </w:r>
    </w:p>
    <w:p w14:paraId="11FA1F63">
      <w:pPr>
        <w:rPr>
          <w:rFonts w:hint="eastAsia"/>
        </w:rPr>
      </w:pPr>
      <w:r>
        <w:rPr>
          <w:rFonts w:hint="eastAsia"/>
        </w:rPr>
        <w:t>&gt;OTU018608</w:t>
      </w:r>
    </w:p>
    <w:p w14:paraId="0B56A2C7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TCTTTCGACCGGGACGAAGCGTGAGTGACGGTACCGGTAGAAGAAGCACCGGCCAACTACGTGCCAGCAGCCGCGGTAATACGTAGGGCGCAAGCGTTGTCCGGAATTATTGGGCGTAAAGAGCTCGTAGGCGGCTATTCGCGTCGGATGTGAAAGCTCGGGGCTCAACCCTGAGAGGCCATTCGATACGGGATAGCTAGAGGCAGGTAGGGGAAAGTGGAATTCCTGGTGTAGCGGTGAAATGCGTTGAGATGTGCAGGAACACCAATGGCGAAAGCAGTCTTCTGGACGGATACTGACGCTGAGATACGAAAGCCAAGGGAGCGAACAGGATTAGATACCCCAGTAGTCC</w:t>
      </w:r>
    </w:p>
    <w:p w14:paraId="6CE7E1E4">
      <w:pPr>
        <w:rPr>
          <w:rFonts w:hint="eastAsia"/>
        </w:rPr>
      </w:pPr>
      <w:r>
        <w:rPr>
          <w:rFonts w:hint="eastAsia"/>
        </w:rPr>
        <w:t>&gt;OTU018609</w:t>
      </w:r>
    </w:p>
    <w:p w14:paraId="718C08E5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CCGGTGTTAATATCGCCGGTGATGACGGTACTGTTTGTAAGCTCCGGCTAACTCCGTGCCAGCAGCCGCGGTAATACGTAGGGGGCAAGCGTTGTTCGGAATTACTGGGCGTAAAGGGCGCGTAGGCGGCACAGCAAGTCGGGAGTGAAAGCCCGGGGCTCAACCCCGGAACTGCTTTCGAAACTGCTGAGCTAGAGTACAGAAGGGGCAACCGGAATTCCCGGTGTAGTGGTGAAATGCGCAGATATCGGGAGGAACACCGGTGGCGAAGGCGGCTCTCTGGGTCTGTCCTGACGCTCAGGCGCGAAAGCTAGGGGAGCAAACAGGATTAGATACCCCTGTAGTCC</w:t>
      </w:r>
    </w:p>
    <w:p w14:paraId="65063B21">
      <w:pPr>
        <w:rPr>
          <w:rFonts w:hint="eastAsia"/>
        </w:rPr>
      </w:pPr>
      <w:r>
        <w:rPr>
          <w:rFonts w:hint="eastAsia"/>
        </w:rPr>
        <w:t>&gt;OTU018610</w:t>
      </w:r>
    </w:p>
    <w:p w14:paraId="6E74F87A">
      <w:pPr>
        <w:rPr>
          <w:rFonts w:hint="eastAsia"/>
        </w:rPr>
      </w:pPr>
      <w:r>
        <w:rPr>
          <w:rFonts w:hint="eastAsia"/>
        </w:rPr>
        <w:t>CCTACGGGTGGCTGCAGTAAGGAATATTGGGCAATGGACGCAAGTCTGACCCAGCCATGCCGCGTGGAGGATGAAGGCCCTCTGGGTTGTAAACTTCTTTTATCTGGGACGAAACCCTCTTATTCTTAGGAGATTGACGGTACCAGAGGAATAAGCCCCGGCTAATTCCGTGCCAGCAGCCGCGGTAATACAGAGGATGCAAGCGTTATCCGGAATGATTGGGCGTAAAGCGTCTGTAGGTGGCTTTTTAAGTCCGCCGTCAAATCCCAGGGCTCAACCCTGGACAGGCGGTGGAAACTACCAAGCTGGAGTACGGTAGGGGCAGAGGGAATTTCCGGTGGAGCGGTGAAATGCATTGAGATCGGAAAGAACACCAACGGCGAAAGCACTCTGCTGGGCCGACACTGACACTGAGGGACGAAAGCTAGGGGAGCGAATGGGATTAGATACCCCGGTAGTCC</w:t>
      </w:r>
    </w:p>
    <w:p w14:paraId="2108004D">
      <w:pPr>
        <w:rPr>
          <w:rFonts w:hint="eastAsia"/>
        </w:rPr>
      </w:pPr>
      <w:r>
        <w:rPr>
          <w:rFonts w:hint="eastAsia"/>
        </w:rPr>
        <w:t>&gt;OTU018611</w:t>
      </w:r>
    </w:p>
    <w:p w14:paraId="67F3A868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ATCGGGACGAATCCCTGCCGGGTCAACACCCCGGCAGGTTGACGGTACCGGTTGAGGAAGCCCCGGCCAACTACGTGCCAGCAGCCGCGGTAATACGTAGGTGGCGAGCGTTGTCCGGATTTACTGGGCGTAAAGAGCGCGCAGGCGGCTGGCCAAGTCCGATGTGAAAGCTCCCGGCTTAACTGGGAAACTGCATCGGAAACTGACCGGCTTGAAGGTGGGAGAGGGTAGTGGAATTCCCGGTGTAGCGGTGAAATGCGCAGATATCGAGAGGAACACCTGCGGCGAAGGCGGGTTGCTGGGCTGACACTGACGCTGAGGCGCGAAAGCTAGGGGAGCGAACGGGATTAGATACCCCAGTAGTCC</w:t>
      </w:r>
    </w:p>
    <w:p w14:paraId="4C6AC219">
      <w:pPr>
        <w:rPr>
          <w:rFonts w:hint="eastAsia"/>
        </w:rPr>
      </w:pPr>
      <w:r>
        <w:rPr>
          <w:rFonts w:hint="eastAsia"/>
        </w:rPr>
        <w:t>&gt;OTU018612</w:t>
      </w:r>
    </w:p>
    <w:p w14:paraId="0721D567">
      <w:pPr>
        <w:rPr>
          <w:rFonts w:hint="eastAsia"/>
        </w:rPr>
      </w:pPr>
      <w:r>
        <w:rPr>
          <w:rFonts w:hint="eastAsia"/>
        </w:rPr>
        <w:t>CCTACGGGTGGCAGCAGTAGGGAATCTTCCGCAATGGACGCAAGTCTGACGGAGCAACGCCGCGTGAGTGATGAAGGTTTTCGGATCGTAAAGCTCTGTTGCCAGGGAAGAACGCCTAGGAGAGTAACTGCTCTTAGGGTGACGTTACCGACAGAATAAGCACCGGCTAACTTCGTGCCAGCAGCCGCGGTAATACGAAGGGTGCAAGCGTTAATCGGAATTACTGGGCGTAAAGCGCGTGTAGGCGGTTTAGTAAGTCAGACGTGAAAGCCCTCGGCTTAACCGAGGAAGTGCATCTGATACTGCTTTACTTGAGTGTCGGAGGGGATGGTAGAATTCCCGGTGTAGAGGTGAAATTCGTAGATATTGGGAAGAACACCGATGGCGAAGGCAGCCATCTGGACCGACACTGACGCTGAGGCGCGAAAGCGTGGGGAGCAAACAGGATTAGATACCCGTGTAGTCC</w:t>
      </w:r>
    </w:p>
    <w:p w14:paraId="7C266A7C">
      <w:pPr>
        <w:rPr>
          <w:rFonts w:hint="eastAsia"/>
        </w:rPr>
      </w:pPr>
      <w:r>
        <w:rPr>
          <w:rFonts w:hint="eastAsia"/>
        </w:rPr>
        <w:t>&gt;OTU018613</w:t>
      </w:r>
    </w:p>
    <w:p w14:paraId="602E028F">
      <w:pPr>
        <w:rPr>
          <w:rFonts w:hint="eastAsia"/>
        </w:rPr>
      </w:pPr>
      <w:r>
        <w:rPr>
          <w:rFonts w:hint="eastAsia"/>
        </w:rPr>
        <w:t>CCTACGGGTGGCTGCAGTGGGGAATATTGGACAATGGGCGCAAGCCTGATCCAGCAATGCCGCGTGAGTGATGAAGGCCTTAGGGTTGTAAAGCTCTTTTGCCAGGGAAGATGATGACTGTACCGGGAGAATAAGCCCCGGCTAACTTCGTGCCAGCAGCCGCGGTAAGACGAAGGGGGCTAGCGTTGTTCGGAATTACTGGGCGTAAAGGGCGCGTAGGCGGCGACCCAAGTCAGATGTGAAAGTCCTGGGCTTAACCTGGGGACTGCAGTTAGAACTGGCAAGCTAGAGTAGGGTAGAGGGGGATGGAATTCCGCGTGTAGCAGTGAAATGCGTAGATATGCGGAGGAACACCGATGGCGAAGGCAATCCCCTGGACCTGTACTGACGCTCATGCACGAAAGCGTGGGGAGCAAACAGGATTAGATACCCTGGTAGTCC</w:t>
      </w:r>
    </w:p>
    <w:p w14:paraId="35D2BFC5">
      <w:pPr>
        <w:rPr>
          <w:rFonts w:hint="eastAsia"/>
        </w:rPr>
      </w:pPr>
      <w:r>
        <w:rPr>
          <w:rFonts w:hint="eastAsia"/>
        </w:rPr>
        <w:t>&gt;OTU018614</w:t>
      </w:r>
    </w:p>
    <w:p w14:paraId="52DB0E94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TATTCACCTAATACGTGAGTATTTTGACGTTACCGACAGAATAAGCACCGGCTAACTTCGTGCCAGCAGCCGCGGTAATACGAAGGGTGCTAGCGTTGTTCGGAATTACTGGGCGTAAAGCGCGCGTAGGCAGCTACGCAAGTCAGGGGTGAAAGCCCACAGCTTAACTGTGGAATTGCCTTTGAAACGGGACGTCTGGAGTTCGGAAGAGGGTAGCGGAATTCCCAGTGTAGAGGTGAAATTCGTAGATATTGGGAAGAACACCAGTAGCGAAGGCGGCTACCTGGTCCGACACTGACGCTGAGGCGCGAAAGCGTGGGGAGCAAACAGGATTAGATACCCGAGTAGTCC</w:t>
      </w:r>
    </w:p>
    <w:p w14:paraId="2EFC79EB">
      <w:pPr>
        <w:rPr>
          <w:rFonts w:hint="eastAsia"/>
        </w:rPr>
      </w:pPr>
      <w:r>
        <w:rPr>
          <w:rFonts w:hint="eastAsia"/>
        </w:rPr>
        <w:t>&gt;OTU018615</w:t>
      </w:r>
    </w:p>
    <w:p w14:paraId="10E4F624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AGGGAACAATGTGCATCTGTTAACTGCAGATGCATTGATAGTACCTGAAGAGGAAGAGACGGCTAACTCTGTGCCAGCAGCCGCGGTAAGACAGAGGTGCCAAGCGTTAGGCGGAATCACTGGGCTTAAAGCGTGTGTAGGCGGAGCGTTAAGTGCCTTGTGAAATCCCACGGCTCAACCGTGGAACTGCTGGGCATACTGGCGCTCTTGAGCCAATCAGGGGTCGTCGGAACAAACGGTGGAGCGGTGAAATGCGTAGATATCATCTGGAACGCCAATGGTGAAGACAGCTCGCTGGGGGTGTACTGACACTGAGACACGAAAGCCAGGGGAGCGAACGGGATTAGATACCCCAGTAGTCC</w:t>
      </w:r>
    </w:p>
    <w:p w14:paraId="0D3DC2CC">
      <w:pPr>
        <w:rPr>
          <w:rFonts w:hint="eastAsia"/>
        </w:rPr>
      </w:pPr>
      <w:r>
        <w:rPr>
          <w:rFonts w:hint="eastAsia"/>
        </w:rPr>
        <w:t>&gt;OTU018616</w:t>
      </w:r>
    </w:p>
    <w:p w14:paraId="21412C89">
      <w:pPr>
        <w:rPr>
          <w:rFonts w:hint="eastAsia"/>
        </w:rPr>
      </w:pPr>
      <w:r>
        <w:rPr>
          <w:rFonts w:hint="eastAsia"/>
        </w:rPr>
        <w:t>CCTACGGGAGGCTGCAGTCGGGAATTTTGGGCAATGCGCGAAAGCCTGACCCAGCAACGCCGCGTGAAGGATGAAATCCCTCGGGATGTAAACTTCACAAGAACGGGAAGAATAAGTGGAAGATAATACCTTCCATGATGACGGTACTGTTTGTAAGCACCGGCTAACTCCGTGCCAGCAGCCGCGGTAATACGGAGGGTGCAAGCGTTATCCGGATTCACTGGGTTTAAAGGGTGCGTAGGAGGGTGAGTAAGTCAGTGGTGAAATCTTCGAGCTTAACTCGGAAACTGCCGTTGATACTACTTGTCTTGAATATCGTGGAGGTGAGCGGAATATGTCATGTAGCGGTGAAATGCTTAGATATGACATAGAACACCAATTGCGAAGGCAGCTCGCTACACGAATATTGACTCTGAGGCACGAAAGCGTGGGGAGCAAACAGGATTAGATACCCCAGTAGTCC</w:t>
      </w:r>
    </w:p>
    <w:p w14:paraId="4D772FD1">
      <w:pPr>
        <w:rPr>
          <w:rFonts w:hint="eastAsia"/>
        </w:rPr>
      </w:pPr>
      <w:r>
        <w:rPr>
          <w:rFonts w:hint="eastAsia"/>
        </w:rPr>
        <w:t>&gt;OTU018617</w:t>
      </w:r>
    </w:p>
    <w:p w14:paraId="7B3D050B">
      <w:pPr>
        <w:rPr>
          <w:rFonts w:hint="eastAsia"/>
        </w:rPr>
      </w:pPr>
      <w:r>
        <w:rPr>
          <w:rFonts w:hint="eastAsia"/>
        </w:rPr>
        <w:t>CCTACGGGTGGCAGCAGTGGGGAATATTGCACAATGGAGGAAACTCTGATGCAGCAACGCCGCGTGAGTGATGACGGTTTTCGGATTGTAAAACTCTGTTGTCAGGGAAGAACACCCTAGAGAGCATCTAGGACTGACGGTACCTGACGAGAAAGCCCCGGCTAACTACGTGCCAGCAGCCGCGGTAATACGTAGGGGGCAAGCGTTGTTCGGAATTACTGGGCGTAAAGGGCGCGTAGGCGGCATGGCAAGTCGGGAGTGAAAGCCCGGGGCTCAACCCCGGAACGGCTTTCGAAACTGCCAAGCTAGAGTACGGAAGGGGCAACTGGAATTCCCAGTGTAGCGGTGAAATGCGTAGAGATGTGGAGGAACACCAGTGGCGAAGGCGGCTTTCTGGTCTGTAACTGACGCTGAGGCGCGAAAGCGTGGGGAGCAAACAGGATTAGATACCCCTGTAGTCC</w:t>
      </w:r>
    </w:p>
    <w:p w14:paraId="598834D2">
      <w:pPr>
        <w:rPr>
          <w:rFonts w:hint="eastAsia"/>
        </w:rPr>
      </w:pPr>
      <w:r>
        <w:rPr>
          <w:rFonts w:hint="eastAsia"/>
        </w:rPr>
        <w:t>&gt;OTU018618</w:t>
      </w:r>
    </w:p>
    <w:p w14:paraId="3AF5EBCA">
      <w:pPr>
        <w:rPr>
          <w:rFonts w:hint="eastAsia"/>
        </w:rPr>
      </w:pPr>
      <w:r>
        <w:rPr>
          <w:rFonts w:hint="eastAsia"/>
        </w:rPr>
        <w:t>CCTACGGGCGGCTGCAGTTTCGAATCATTCACAATGGGCGAAAGCCTGATGGTGCGACGCCGCGTGAGGGATGAAGGCCTTCGGGTTGTAAACCTCTGTCACCGGGGAAGAAACGCTGCAAGTTAACAGCTTGCAGCCTGACTTAACCCGGAGAGGAAGCAGTGGCTAACTCTGTGCCAGCAGCCGCGGTAATACAGAGGGGGCAAGCGTTGTTCGGAATTACTGGGCGTAAAGGGCGCGTAGGCGGCCTGTTAAGTCAGACGTGAAATCCCTCGGCTCAACCGGGGAACTGCGTCTGATACTGGCGGGCTTGAGTTCGGTCGAGGCGGGCGGAACTGGTGGTGTAGCGGTGAAATGCGTAGATATTGGGAGGAACACCAGTGGCGAAGGCGGCTCACTGGACCGGAACTGACGCTGAGGCGCGAAAGCGTGGGGAGCAAACAGGATTAGATACCCTGGTAGTCC</w:t>
      </w:r>
    </w:p>
    <w:p w14:paraId="3193476F">
      <w:pPr>
        <w:rPr>
          <w:rFonts w:hint="eastAsia"/>
        </w:rPr>
      </w:pPr>
      <w:r>
        <w:rPr>
          <w:rFonts w:hint="eastAsia"/>
        </w:rPr>
        <w:t>&gt;OTU018619</w:t>
      </w:r>
    </w:p>
    <w:p w14:paraId="512DDB11">
      <w:pPr>
        <w:rPr>
          <w:rFonts w:hint="eastAsia"/>
        </w:rPr>
      </w:pPr>
      <w:r>
        <w:rPr>
          <w:rFonts w:hint="eastAsia"/>
        </w:rPr>
        <w:t>CCTACGGGAGGCTGCAGTAAGGAATATTGCGCAATGGGCGAAAGCCTGACGCAGCGACGCCGCGTGGGGGATGAAGGTCTTCGGATTGTAAACCCCTTTCGGGAGGGAAGATGGAATGGGTAACCATTCGGACGGTACCTCCAGAAGCAGCCACGGCTAACTTCGTGCCAGCAGCCGCGGTAATACGAAGGTGGCAAGCGTTGTTCGGATTTACTGGGCGTACAGGGAGCGTAGGCGGTAGTCCAAGTCTGTTGTGAAATCTCCCGGCTTAACCGGGAGGGTGCGGCGGAAACTGGGCTGCTTGAGTACGGGAGAGGCAAGCGGAATTCCTAATGTAGCGGTGAAATGCGTAGATATTAGGAGGAACACCGGTGGCGAAGGCGGCTTCCTGGCCGAGTACTGACGCTGAGGCACGAAAGCGTGGGGAGCGAACGGGATTAGATACCCTGGTAGTCC</w:t>
      </w:r>
    </w:p>
    <w:p w14:paraId="6A1593B9">
      <w:pPr>
        <w:rPr>
          <w:rFonts w:hint="eastAsia"/>
        </w:rPr>
      </w:pPr>
      <w:r>
        <w:rPr>
          <w:rFonts w:hint="eastAsia"/>
        </w:rPr>
        <w:t>&gt;OTU018620</w:t>
      </w:r>
    </w:p>
    <w:p w14:paraId="46106448">
      <w:pPr>
        <w:rPr>
          <w:rFonts w:hint="eastAsia"/>
        </w:rPr>
      </w:pPr>
      <w:r>
        <w:rPr>
          <w:rFonts w:hint="eastAsia"/>
        </w:rPr>
        <w:t>CCTACGGGGGGCAGCAGTGGGGAATATTGGACAATGGGCGAAAGCCTGATCCAGCGACGCCGCGTGTGTGAAGAAGGCCTGCGGGTTGTAAAGCACTTTTAGTGGGGATGAAAAGCACATTGCTAATACCAGTGTGTCTTGACCTAACCCAAAGAAAAAGCACCGGCTAACTCTGTGCCAGCAGCCGCGGTAATACAGAGGGTGCGAGCGTTAATCGGAATTACTGGGCGTAAAGCGCGCGTAGGCGGCGCGGTATGTCGTGCGTGAAATCTCCCGGCTTAACTGGGAGGGGCCGTGCGAAACTGCCGGGCTTGAGGTCGGAAGGGGAAAGTGGAATTCCGGGTGTAGTGGTGGAATACGTAGATATCCGGAGGAACACCAGCGGCGAAGGCGGCATTCTGGACCGAAACTGACGCTGAGGCGCGAAAGCCAGGGGAGCAAACGGGATTAGATACCCGAGTAGTCC</w:t>
      </w:r>
    </w:p>
    <w:p w14:paraId="68AEB5C0">
      <w:pPr>
        <w:rPr>
          <w:rFonts w:hint="eastAsia"/>
        </w:rPr>
      </w:pPr>
      <w:r>
        <w:rPr>
          <w:rFonts w:hint="eastAsia"/>
        </w:rPr>
        <w:t>&gt;OTU018621</w:t>
      </w:r>
    </w:p>
    <w:p w14:paraId="67FEDC38">
      <w:pPr>
        <w:rPr>
          <w:rFonts w:hint="eastAsia"/>
        </w:rPr>
      </w:pPr>
      <w:r>
        <w:rPr>
          <w:rFonts w:hint="eastAsia"/>
        </w:rPr>
        <w:t>CCTACGGGTGGCTGCAGTGAGGAATATTGGGCAATGGACGCAAGTCTGACCCAGCCATGCCGCGTGAAGGATGAAGGCGTTCTGCGTTGTAAACTTCTTTTATCTGGGAAGAAACCTGAGTTTTCTAATTCAGCCGACGGTACCAGATGAATAAGCACCGGCTAACTCCGTGCCAGCAGCCGCGGTAATACGGAGGGTGCAAGCGTTATCCGGATTCACTGGGTTTAAAGGGTGTGTAGGCGGGTATTTAAGTCAGTGGTGAAATCTCCAGGCTCAACTGGGAGGGTGCGCTAGAAACTGGGCTGCTGGAGTGTGGGAGAGGTAAGCGGAATTCCTGGTGTAGCGGTGAAATGCGTAGAGATGTGGAGGAACACCGATGGCGAAGGCAGCCTTCTGGGCCAATACTGACGCTCATGCACGAAAGCGTGGGGAGCAAACAGGATTAGATACCCCTGTAGTCC</w:t>
      </w:r>
    </w:p>
    <w:p w14:paraId="08AC1418">
      <w:pPr>
        <w:rPr>
          <w:rFonts w:hint="eastAsia"/>
        </w:rPr>
      </w:pPr>
      <w:r>
        <w:rPr>
          <w:rFonts w:hint="eastAsia"/>
        </w:rPr>
        <w:t>&gt;OTU018622</w:t>
      </w:r>
    </w:p>
    <w:p w14:paraId="19125416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CTAGGGTTGTAAAGCTCTTTCAACGGTGAAGATAATGACGGTAGCCGTAGAAGAAGCCCCGGCTAACTTCGTGCCAGCAGCCGCGGTAATACGAAGGGGGCTAGCGTTGTTCGGAATTACTGGGCGTAAAGCGCGCGTAGGCGGACATTTAAGTCTGATGTGAAAGCCCCCGGCTTAACCGGGGAGGGTCATTGGAAACTGGGAGACTTGAGTGCAGGAGAGGGAAGCGGAATTCCATGTGTAGCGGTGAAATGCGTAGAGATGTGGAGGAACACCAGTGGCGAAGGCGACTCTCTGGTCTGTAACTGACGCTGAGGCGCGAAAGCGTGGGGAGCGAACAGGATTAGATACCCTTGTAGTCC</w:t>
      </w:r>
    </w:p>
    <w:p w14:paraId="4D79D1A2">
      <w:pPr>
        <w:rPr>
          <w:rFonts w:hint="eastAsia"/>
        </w:rPr>
      </w:pPr>
      <w:r>
        <w:rPr>
          <w:rFonts w:hint="eastAsia"/>
        </w:rPr>
        <w:t>&gt;OTU018623</w:t>
      </w:r>
    </w:p>
    <w:p w14:paraId="041383D8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ATTGTAAACCTCTGTCACTGGGGAGAAAACGCTTCAGGTTAATAGTCTGAAGCCTGATTTAACCCGGAGAGGAAGCAGTGGCTAACTCTGTGCCAGCAGCCGCGGTAATACGGAGGGTGCAAGCGTTATCCGGATTCACTGGGTTTAAAGGGTGCGTAGGCGGGCAGGTAAGTCCGTGGTGAAATCTCCGAGCTTAACTCGGAAACTGCCATGGATACTGCATGTCTTGAGTAAGGTAGAAGTGGCTGGAATAAGTAGTGTAGCGGTGAAATGCATAGATATTACTTAGAACACCAATTGCGAAGGCAGCTTACTACGCATATATTGACGCTGAGGCACGAAAGCGTGGGGATCAAACAGGATTAGATACCCGAGTAGTCC</w:t>
      </w:r>
    </w:p>
    <w:p w14:paraId="452F305C">
      <w:pPr>
        <w:rPr>
          <w:rFonts w:hint="eastAsia"/>
        </w:rPr>
      </w:pPr>
      <w:r>
        <w:rPr>
          <w:rFonts w:hint="eastAsia"/>
        </w:rPr>
        <w:t>&gt;OTU018624</w:t>
      </w:r>
    </w:p>
    <w:p w14:paraId="13964F97">
      <w:pPr>
        <w:rPr>
          <w:rFonts w:hint="eastAsia"/>
        </w:rPr>
      </w:pPr>
      <w:r>
        <w:rPr>
          <w:rFonts w:hint="eastAsia"/>
        </w:rPr>
        <w:t>CCTACGGGTGGCTGCAGTGGGGAATTTTGGACAATGGGGGCAACCCTGATCCAGCAATGCCGCGTGAGTGAAGAAGGCCTTCGGGTTGTAAAGCTCTTTTGTCAGGGAAGAAAAGGGAGTGGCTAATATCCATTCCTGCTGACGGTACCTGAAGAATAAGCACCGGCTAACTACGTGCCAGCAGCCGCGGTAATACGGAGGGGGCAAGCGTTGTCCGAATTTATTGGGCGTAAAGCGCGTGTAGGCGGACCGTCAAGCCTGGGGTGAAAGGTCGGGGCTCAACCCCGTACAGGGCCCTGGGGACTGGCGGTCTGGAGGCAGGCAGAGGAGCGTAGAATTCCCAGTGTAGAGGTGAAATTCGTAGATATTGGGAAGAACACCGGTGGCGAAGGCGGCCAACTGGACCACAACTGACGCTGAGGCGCGAAAGCGTGGGGAGCAAACAGGATTAGATACCCTTGTAGTCC</w:t>
      </w:r>
    </w:p>
    <w:p w14:paraId="25DE215C">
      <w:pPr>
        <w:rPr>
          <w:rFonts w:hint="eastAsia"/>
        </w:rPr>
      </w:pPr>
      <w:r>
        <w:rPr>
          <w:rFonts w:hint="eastAsia"/>
        </w:rPr>
        <w:t>&gt;OTU018625</w:t>
      </w:r>
    </w:p>
    <w:p w14:paraId="4B47CB47">
      <w:pPr>
        <w:rPr>
          <w:rFonts w:hint="eastAsia"/>
        </w:rPr>
      </w:pPr>
      <w:r>
        <w:rPr>
          <w:rFonts w:hint="eastAsia"/>
        </w:rPr>
        <w:t>CCTACGGGTGGCAGCAGTCGAGAATCTTCGGCAATGGGCGCAAGCCTGACCGAGCGACGCCGCGTGCAGGACGAAGGCCCTCGGGTTGTAAACCACTGTTGCCCGGGACGAATAGCTCGATTAATCGAGCCTGACGGTACCGGGTGAGGAAGCACCGGCTAACTCCGTGCCAGCAGCCGCGGTAATACGGGGGGTGCGAGCGTTGTCCGGAATCACTGGGCGTAAAGGGCGCGTAGGCGGGCTCGCCAGTCAGGGGTGAAATCCCACGGCTCAACCGTGGAAGTGCCTTTGATACTGCGGGCCTCGAGGGAGGTAGGGGCGTGCGGAACTTCCGGTGGAGCGGTGAAATGCGTAGAGATGTGGAGGAACACCGATGGCGAAGGCAGCCCCCTGGGCTAACACTGACGCTCATGCACGAAAGCGTGGGGAGCAAACAGGATTAGATACCCCTGTAGTCC</w:t>
      </w:r>
    </w:p>
    <w:p w14:paraId="4C37CC30">
      <w:pPr>
        <w:rPr>
          <w:rFonts w:hint="eastAsia"/>
        </w:rPr>
      </w:pPr>
      <w:r>
        <w:rPr>
          <w:rFonts w:hint="eastAsia"/>
        </w:rPr>
        <w:t>&gt;OTU018626</w:t>
      </w:r>
    </w:p>
    <w:p w14:paraId="1D9E5987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CCTTCGGGTCGTAAAGCTCTGTTGTTAGGGAAGAACAAGTACGAGAGTAACTGCTCGTACCTTGACGGTACCTGCAGAAGAAGCGCCGGCTAACTACGTGCCAGCAGCCGCGGTAATACGTAGGGCGCAAGCGTTGTCCGGAATTATTGGGCGTAAAGGGCGCGTAGGCGGCTTGACAAGTCAAAGGTGAAATCCCTCGGCTCAACTGAGGAACTGCCTTTGAAACTGTCTGGCTTGAGGCCGGGAGGGGGTAGCGGAATTCCCAGTGTAGCGGTGGAATGCGTAGATATCAGGAAGAACACCAGTGGCGAAGGCGGCTCTCTGGCCTAAGACTGACGCTCATGTACGAAAGCTGGGGGAGCAAACGGGATTAGATACCCCTGTAGTCC</w:t>
      </w:r>
    </w:p>
    <w:p w14:paraId="17CD23C6">
      <w:pPr>
        <w:rPr>
          <w:rFonts w:hint="eastAsia"/>
        </w:rPr>
      </w:pPr>
      <w:r>
        <w:rPr>
          <w:rFonts w:hint="eastAsia"/>
        </w:rPr>
        <w:t>&gt;OTU018627</w:t>
      </w:r>
    </w:p>
    <w:p w14:paraId="5923FF7B">
      <w:pPr>
        <w:rPr>
          <w:rFonts w:hint="eastAsia"/>
        </w:rPr>
      </w:pPr>
      <w:r>
        <w:rPr>
          <w:rFonts w:hint="eastAsia"/>
        </w:rPr>
        <w:t>CCTACGGGGGGCAGCAGTGGGGAATATTGCACAATGGGCGCAAGCCTGATGCAGCCATGCCGCGTGTATGAAGAAGGCCTTCGGGTTGTAAACCCCTTTCAGGAGGGACGAAGGTTGGCTGGTGAATAGCCAGTCCGACTGACGGTACCTCCACAAGAAGCCCCGGCTAACTACGTGCCAGCAGCCGCGGTAATACAGAGGTCCCAAGCGTTGTTCGGATTCACTGGGCGTAAAGAGCGTGTAGGCGGCCCGGTAAGTCGGTTGTGAAAGTCAGGGGCTCAACCCCGGGTCTGCCGTGGATACTGTGAGACTTGAGTGCAGAAGAGGAGAGTGGAATTCCACGTGTAGCGGTGAAATGCGTAGAGATGTGGAGGAACACCAGTGGCGAAGGCGACTCTCTGGTCTGTAACTGACGCTGAGGCGCGAAAGCGTGGGGAGCGAACAGGATTAGATACCCGAGTAGTCC</w:t>
      </w:r>
    </w:p>
    <w:p w14:paraId="01FEEAA6">
      <w:pPr>
        <w:rPr>
          <w:rFonts w:hint="eastAsia"/>
        </w:rPr>
      </w:pPr>
      <w:r>
        <w:rPr>
          <w:rFonts w:hint="eastAsia"/>
        </w:rPr>
        <w:t>&gt;OTU018628</w:t>
      </w:r>
    </w:p>
    <w:p w14:paraId="02D248C1">
      <w:pPr>
        <w:rPr>
          <w:rFonts w:hint="eastAsia"/>
        </w:rPr>
      </w:pPr>
      <w:r>
        <w:rPr>
          <w:rFonts w:hint="eastAsia"/>
        </w:rPr>
        <w:t>CCTACGGGAGGCTGCAGTGGGGAATCTTGGACAATGGGGGAAACCCTGATCCAGCGACGCCGCGTGACCGATGAAGGCCCTCGGGTCGTAAAGGTCTTTCGACGGGGAAAATTATGATGGTACCCGTATAAGAAGGAGCGGCTAACTACGTGCCAGCAGCCGCGGTAATACGTAGGCTCCAAGCGTTGTTCGGAATTACTGGGCGTAAAGCGCGGGTAGGCGGTGACTTAAGTCATGCGTGAAAGCTCCTGGCTCAACTGGGAGAGGTCGTGTGAAACTGGGTCACTAGAGGCAGGTAGAGGCAAACGGAATTCCGGGTGGAGTGGTGAAATGCGTAGATATCGAGAGGAACACCAGCGGCGAAGGCGGCTCACTGGGCTCCACCTGACACTGAGGCGCGAAAGCGTGGGGAGCAAACCGGATTAGATACCCCTGTAGTCC</w:t>
      </w:r>
    </w:p>
    <w:p w14:paraId="38FD3C4A">
      <w:pPr>
        <w:rPr>
          <w:rFonts w:hint="eastAsia"/>
        </w:rPr>
      </w:pPr>
      <w:r>
        <w:rPr>
          <w:rFonts w:hint="eastAsia"/>
        </w:rPr>
        <w:t>&gt;OTU018629</w:t>
      </w:r>
    </w:p>
    <w:p w14:paraId="31A975ED">
      <w:pPr>
        <w:rPr>
          <w:rFonts w:hint="eastAsia"/>
        </w:rPr>
      </w:pPr>
      <w:r>
        <w:rPr>
          <w:rFonts w:hint="eastAsia"/>
        </w:rPr>
        <w:t>CCTACGGGGGGCTGCAGTAGGGAATCTTGTCCAATGGGCGCAAGCCTGAGACAGCGACGCCGCGTGCGGGACGAAGGCCTTCGGGTTGTAAACCGCTTTCAGCAGGGACGAAGCGAAAGTGACGGTACCTGCAGAAGAAGGTCCGGCCAACTACGTGCCAGCAGCCGCGGTAATACGGGGGGAGCAAGCGTTGTTCGGATTTACTGGGCGTAAAGGGCGCGTAGGCGGCCTCTGCAAGTCGACTGTGAAATCTCCGGGCTTAACCCGGAACGGTCAGCCGATACTGCAGGGCTAGAGTGCAGAAGGGGCAACTGGAATTCTCGGTGTAGCGGTGAAATGCGCAGATATCGGGAGGAACACCAATGGCGAAGGCAGCTCGCTGGGACGGTACTGACGCTGAGACGCGAAAGCGTGGGGAGCAAACAGGATTAGATACCCTAGTAGTCC</w:t>
      </w:r>
    </w:p>
    <w:p w14:paraId="02396973">
      <w:pPr>
        <w:rPr>
          <w:rFonts w:hint="eastAsia"/>
        </w:rPr>
      </w:pPr>
      <w:r>
        <w:rPr>
          <w:rFonts w:hint="eastAsia"/>
        </w:rPr>
        <w:t>&gt;OTU018630</w:t>
      </w:r>
    </w:p>
    <w:p w14:paraId="74A14058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TCAAAGCCCGCAAGGGTCTGAGAGATCCCTGGAGGAAGCACGGGCTAAGTTCGTGCCAGCAGCCGCGGTAAGACGAACCGTGCGAACGTTGTTCGGAATCACTGGGCTTAAAGGGCGCGTAGGCGGCGTGTTAAGTCACTTGTGAAATCTCTAAGCTTAACTTAGAACGGTCAAGTGATACTGATGTGCTAGAGTGCAGAAAGGGCAACCGGAATTCTTGGTGTAGCGGTGAAATGCGTAGATATCGTGAGGAATACCAGTGGCGAAAGCGGCATCCTGGGCCATACCTGACGCTGAGACGCGAAAGCGTGGGGAGCGAACAGGATTAGATACCCGAGTAGTCC</w:t>
      </w:r>
    </w:p>
    <w:p w14:paraId="22052A19">
      <w:pPr>
        <w:rPr>
          <w:rFonts w:hint="eastAsia"/>
        </w:rPr>
      </w:pPr>
      <w:r>
        <w:rPr>
          <w:rFonts w:hint="eastAsia"/>
        </w:rPr>
        <w:t>&gt;OTU018631</w:t>
      </w:r>
    </w:p>
    <w:p w14:paraId="67ACC3EE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ATCGTAAAGCTCTGTTGTTAGGGAAGAACAAGTACCGGAGTAACTGCCGGTACCTTGACGGTACCTAACCAGAAAGCCACGGCTAACTACGTGCCAGCAGCCGCGGTAATACGTAGGGGGCAAGCGTTATCCGGATTTATTGGGCGTAAAGAGCTCGTAGGCGGCCGATCGCGTCGGATGTGAAAGCTCAGGGCTTAACCCTGAGACGCCATTCGATACGGATCGGCTAGAGGTAGGCGGAATTCCGGGTGGAGTGGTGAAATGCGTAGAGATCCGGAGGAACACCAGAGGCGAAGGCGGCCTACTGGGCTGCACCTGACGCTGAGCCGCGAAAGCCAGGGGAGCGAACGGGATTAGATACCCCGGTAGTCC</w:t>
      </w:r>
    </w:p>
    <w:p w14:paraId="449681B3">
      <w:pPr>
        <w:rPr>
          <w:rFonts w:hint="eastAsia"/>
        </w:rPr>
      </w:pPr>
      <w:r>
        <w:rPr>
          <w:rFonts w:hint="eastAsia"/>
        </w:rPr>
        <w:t>&gt;OTU018632</w:t>
      </w:r>
    </w:p>
    <w:p w14:paraId="6679DC2A">
      <w:pPr>
        <w:rPr>
          <w:rFonts w:hint="eastAsia"/>
        </w:rPr>
      </w:pPr>
      <w:r>
        <w:rPr>
          <w:rFonts w:hint="eastAsia"/>
        </w:rPr>
        <w:t>CCTACGGGTGGCTGCAACCGGGAATCGTGCGCAATGGACGAAAGTCTGACGCCGCGACGCCGCGTGGAGGATGAAGGCCTTCGGGTCGTAAACTCCTTTTGACGTATGGGAGACCATACGTAGAATAAGCACCCGCTAACTTCGTGCCAGCAGCTGCGGTAATACGGAGGGTGCTAGCGTTGTCCGGATTTACTGGGCGTAAAGCGTTTCGCAGGTCGTTGTGTAAGTCGTGCTTCAAAGCCCGAGGCTCAACCTCGGACCGGGGTGCGATACTGCATGACTAGAAGGATGTCGGGGTTACTGGAACTGTCGGTGTAGGGGTGAAATCCGTTGATATCGACAGGAACTCCAAGGGCGAAGGCAGGTAACTAGGCATCTCTTGACACTCAGGAACGAAAGCTAGGGTAGCGAAAGGGATTAGATACCCCAGTAGTCC</w:t>
      </w:r>
    </w:p>
    <w:p w14:paraId="0EEB3502">
      <w:pPr>
        <w:rPr>
          <w:rFonts w:hint="eastAsia"/>
        </w:rPr>
      </w:pPr>
      <w:r>
        <w:rPr>
          <w:rFonts w:hint="eastAsia"/>
        </w:rPr>
        <w:t>&gt;OTU018633</w:t>
      </w:r>
    </w:p>
    <w:p w14:paraId="2B39770D">
      <w:pPr>
        <w:rPr>
          <w:rFonts w:hint="eastAsia"/>
        </w:rPr>
      </w:pPr>
      <w:r>
        <w:rPr>
          <w:rFonts w:hint="eastAsia"/>
        </w:rPr>
        <w:t>CCTACGGGCGGCTGCAGTCGAGAATCTTTCACAATGGGGGCAACCCTGATGGAGCGACGCCGCGTGGAGGATAAGGTCTTCGGATTGTAAACTCCTGTCATGCGAGAGTAAGGCCCCGCGTTAACTGCGTGTGGGATTGACAGTACCGCAAGAGGAAGAGACGGCTAACTCTGTGCCAGCAGCCGCGGTAATACAGAGGTCTCAAGCGTTACTGAGAATCACTGGGTTTAAAGGGTGCGTAGGTGGTCCGTTAAGTCTGTTGTGAAAGCCCTTGGCTCAACCAAGGAATTGCTTCGGATACTCCTGTGCTAGAGGACTGGAGAGGAGCTTGGAATTCTCGGTGTAGCAGTGAAATGCGTAGAGATGTGGAGGAATACCGATGGCGAAGGCAGCCTCCTGGGATAACACTGACGCTCATGCACGAAAGCGTGGGGAGCAAACAGGATTAGATACCCCAGTAGTCC</w:t>
      </w:r>
    </w:p>
    <w:p w14:paraId="1BE45644">
      <w:pPr>
        <w:rPr>
          <w:rFonts w:hint="eastAsia"/>
        </w:rPr>
      </w:pPr>
      <w:r>
        <w:rPr>
          <w:rFonts w:hint="eastAsia"/>
        </w:rPr>
        <w:t>&gt;OTU018634</w:t>
      </w:r>
    </w:p>
    <w:p w14:paraId="62D28F8A">
      <w:pPr>
        <w:rPr>
          <w:rFonts w:hint="eastAsia"/>
        </w:rPr>
      </w:pPr>
      <w:r>
        <w:rPr>
          <w:rFonts w:hint="eastAsia"/>
        </w:rPr>
        <w:t>CCTACGGGGGGCAGCAGTGGGGAATCTTGCGCAATGGGCGAAAGCCTGACGCAGCAACGCCGCGTGAGTGATGAAGGTCTTTGGATCGTAAAGCTCTTTCGGCAGGGAAGAAACGCCCGGGAGATAATACCTCTCGGGTTTGACGGTACCTGCAGAAGAAGCACCGGCTAACTCTGTGCCAGCAGCCGCGGTAATACGTAGGGTGCAAGCGTTGTCCGGAATTATTGGGCGTAAAGGGCGCGTAGGTGGCTTGGTAAGCGTGTGGTGAAAGTCCGGGGCTCAACCCCGGATCTGCCGTGCGAACTGCTGAGCTGGAGCACTGTAGAGGCAGGTGGAATTCCGGGTGTAGCGGTGGAATGCGTAGAGATCCGGAAGAACACCGGTGGCGAAGGCGGCCTGCTGGGCCATGGCTGACACTGAGGCGCGACAGCGTGGGGAGCAAACAGGATTAGATACCCCAGTAGTCC</w:t>
      </w:r>
    </w:p>
    <w:p w14:paraId="6F1FC113">
      <w:pPr>
        <w:rPr>
          <w:rFonts w:hint="eastAsia"/>
        </w:rPr>
      </w:pPr>
      <w:r>
        <w:rPr>
          <w:rFonts w:hint="eastAsia"/>
        </w:rPr>
        <w:t>&gt;OTU018635</w:t>
      </w:r>
    </w:p>
    <w:p w14:paraId="596DB748">
      <w:pPr>
        <w:rPr>
          <w:rFonts w:hint="eastAsia"/>
        </w:rPr>
      </w:pPr>
      <w:r>
        <w:rPr>
          <w:rFonts w:hint="eastAsia"/>
        </w:rPr>
        <w:t>CCTACGGGGGGCTGCAGTGGGGAATTTTGGACAATGGGGGAAACCCTGATGCAGCGACGCCGCGTGAGCGATGAAGCCCTTCGGGGTGTAAAGCTCTTTCGGCAGGGACGATGATGACGGTACCTGAAGAAGAAGCTGCGGCTAACTACGTGCCAGCAGCCGCGGTAATACGTAGGCAGCGAGCGTTGTTCGGAGTTACTGGGCGTAAAGTGTGCGCAGGCGGCGTCGCAAGTCGAGTGTGAAAGCCCCGGGCTTAACTTGGGAATTGCGCTCGAAACTACGGTGCTGGAGTATGGCAGAGGAAGGTGGAATTCCGGGTGTAGTGGTGAAATGCGTAGAGATCCGGAGGAACACCAGAGGCGAAGGCGGCACCCTAAGCCGTACCTGACACTGAGACGCGACAGCACGGGGAGCGAACGGGATTAGATACCCCAGTAGTCC</w:t>
      </w:r>
    </w:p>
    <w:p w14:paraId="3F1C1784">
      <w:pPr>
        <w:rPr>
          <w:rFonts w:hint="eastAsia"/>
        </w:rPr>
      </w:pPr>
      <w:r>
        <w:rPr>
          <w:rFonts w:hint="eastAsia"/>
        </w:rPr>
        <w:t>&gt;OTU018636</w:t>
      </w:r>
    </w:p>
    <w:p w14:paraId="64ED339A">
      <w:pPr>
        <w:rPr>
          <w:rFonts w:hint="eastAsia"/>
        </w:rPr>
      </w:pPr>
      <w:r>
        <w:rPr>
          <w:rFonts w:hint="eastAsia"/>
        </w:rPr>
        <w:t>CCTACGGGAGGCTGCAGTAGGGAATCTTCGGCAATGGACGGAAGTCTGACCGAGCAATGCCGCGTGAGCGACGAAGGTCTTCGGATCGTAAAGCTCTGTTATGAGGGAAGAAGAGCGCTAACAGGAAATGGTTGGTGTGTGACGGTACCTCATGAGCAAGCCACGGCTAACTACGTGCCAGCAGCCGCGGTAATACGTAGGTGGCGAGCGTTGTCCGGAATTATTGGGCGTAAAGGGTGCGTAGGCGGTGTCCTAAGTCAGTTGTGAAATACGGCAGCTTAACTGTCGAGGTGCAATTGATACTGGGATACTTGAGTACTGATGAGGTATGCGGAATGGACGGTGTAGCGGTGAAATGCTTAGATATCGTCCAGAACACCGATAGCGAAGGCAGCATACTAAGGAGTAACTGACGCTGAGGCACGAAAGTGTGGGGATCAAACAGGATTAGATACCCGAGTAGTCC</w:t>
      </w:r>
    </w:p>
    <w:p w14:paraId="0EC493E2">
      <w:pPr>
        <w:rPr>
          <w:rFonts w:hint="eastAsia"/>
        </w:rPr>
      </w:pPr>
      <w:r>
        <w:rPr>
          <w:rFonts w:hint="eastAsia"/>
        </w:rPr>
        <w:t>&gt;OTU018637</w:t>
      </w:r>
    </w:p>
    <w:p w14:paraId="3A91D44B">
      <w:pPr>
        <w:rPr>
          <w:rFonts w:hint="eastAsia"/>
        </w:rPr>
      </w:pPr>
      <w:r>
        <w:rPr>
          <w:rFonts w:hint="eastAsia"/>
        </w:rPr>
        <w:t>CCTACGGGGGGCTGCAGTGGGGAATTTTGGACAATGGGGGCAACCCTGATCCAGCCATGCCGCGTGAGTGAAGAAGGCCTTCGGGTTGTAAAGCTCTTTAGTCTAGGAAGAAATCTCATAGATGAATAATGTATGAGGATGACAGTACTAGAAGAATAAGCACCGGCTAACTACGTGCCAGCAGCCGCGGTAATACGTAGGGTGCGAGCGTTAATCGGAATTACTGGGCGTAAAGGGTGCGTAGGTGGTATATCAAGTCGTATGTGAAATCCCTGGGCTTAACCTGGGAATGTTGTACGATACTGAGATGCTAGAGTACGATAGAGGGGGGTAGAATTCCACGTGTAGCAGTGAAATGCGTAGAGATGTGGAGGAATACCGATGGCGAAGGCAGCCCCCTGGGTTGATACTGACACTGAGGCACGAAAGCGTGGGTAGCAAACAGGATTAGATACCCCTGTAGTCC</w:t>
      </w:r>
    </w:p>
    <w:p w14:paraId="15D3E679">
      <w:pPr>
        <w:rPr>
          <w:rFonts w:hint="eastAsia"/>
        </w:rPr>
      </w:pPr>
      <w:r>
        <w:rPr>
          <w:rFonts w:hint="eastAsia"/>
        </w:rPr>
        <w:t>&gt;OTU018638</w:t>
      </w:r>
    </w:p>
    <w:p w14:paraId="7A390DFD">
      <w:pPr>
        <w:rPr>
          <w:rFonts w:hint="eastAsia"/>
        </w:rPr>
      </w:pPr>
      <w:r>
        <w:rPr>
          <w:rFonts w:hint="eastAsia"/>
        </w:rPr>
        <w:t>CCTACGGGGGGCTGCAGTGAGGAATATTGCACAATGGACGCAAGTCTGATGCAGCAACGCCGCGTGGAGGATGAAGGTCTTTGGATCGTAAACTCCTTTTCTCAGGGAAGAGAATGGACGGTACCTGAGGAATAAGTCACGGCTAACTACGTGCCAGCAGCCGCGGTAATACGTAGGTGGCTAGCGTTAATCGGAATTACTGGGCGTAAAGCGTGCGCAGGCGGTTCGCCAAGTCAGGTGTGAAATCCCCGGGCTTAACCTGGGAACTGCAGTTGATACTGGCCGACTGGAGTGCGAGAGAGGGAGGTAGAATTCCATGTGTAGCGGTGAAATGCGTAGATATCTGGAGGAACACCAGTGGCGAAGGCGACTTTCTGGTCTGTAACTGACGCTGAGGCGCGAAAGCGTGGGGAGCAAACAGGATTAGATACCCCAGTAGTCC</w:t>
      </w:r>
    </w:p>
    <w:p w14:paraId="6E63A7B4">
      <w:pPr>
        <w:rPr>
          <w:rFonts w:hint="eastAsia"/>
        </w:rPr>
      </w:pPr>
      <w:r>
        <w:rPr>
          <w:rFonts w:hint="eastAsia"/>
        </w:rPr>
        <w:t>&gt;OTU018639</w:t>
      </w:r>
    </w:p>
    <w:p w14:paraId="1D8EFCB7">
      <w:pPr>
        <w:rPr>
          <w:rFonts w:hint="eastAsia"/>
        </w:rPr>
      </w:pPr>
      <w:r>
        <w:rPr>
          <w:rFonts w:hint="eastAsia"/>
        </w:rPr>
        <w:t>CCTACGGGAGGCTGCAGTGGGGAATCTTGCACAATGGGCGAAAGCCTGATGCAGCAACGCCGCGTGGGTGAAGAAGGCCCTCGGGTCGTAAAGCCCTTTCGGCTGGGAAGAAGGGCGATGGAATTAACACTCCCATCGTCTGACGGTACCAGAAGAAGAAGCACCGGCTAACTACGTGCCAGCAGCCGCGGTAATACGTAGGGTGCAAGCGTTAATCGGAATTACTGGGCGTAAAGCGTACGCAGGCGGCTTTGCAAGACAGGTGTGAAATCCCCGGGCCTAACCTGGGAACTGCATTTGTGACTGCATGGCTAGAGTTTGTCAGAGGGGGGTGGAATTCCACGTGTAGCAGTGAAATGCGTAGAGATGTGGAAGAACACCGATGGCGAAGGCAGCCCCCTGGGATCTGACTGACGCTCATGTACGAAAGCGTGGGGAGCAAACAGGATTAGATACCCCTGTAGTCC</w:t>
      </w:r>
    </w:p>
    <w:p w14:paraId="0327242E">
      <w:pPr>
        <w:rPr>
          <w:rFonts w:hint="eastAsia"/>
        </w:rPr>
      </w:pPr>
      <w:r>
        <w:rPr>
          <w:rFonts w:hint="eastAsia"/>
        </w:rPr>
        <w:t>&gt;OTU018640</w:t>
      </w:r>
    </w:p>
    <w:p w14:paraId="31578713">
      <w:pPr>
        <w:rPr>
          <w:rFonts w:hint="eastAsia"/>
        </w:rPr>
      </w:pPr>
      <w:r>
        <w:rPr>
          <w:rFonts w:hint="eastAsia"/>
        </w:rPr>
        <w:t>CCTACGGGTGGCTGCAGTTGGGAATCTTGCACAATGGACGAAAGTCTGATGCAGCGACGCCGCGTGGAGGATGAAGGCCTTCGGGTCGTAAACTCCTTTTACGAGAGAGTAATTTTTTGAAAGTATCTCGTGAATAAGCACCGGCTAACCCCGTGCCAGCAGCCGCGGTAATACGTAGGTGGCAAGCGTTGTCCGGATTGACTGGGCGTACAGCGCGCGCAGGCGGCTCGCAACGTGCTTTGTGACAAACGCGGGCTCAACCCGCGAGGGCCAGAGTACACGGGCGAGCTGGAGGCAGGGAGAGGGCAGTGGAATACCCGGTGGAGCGGTGAAATGCGTAGAGATCGGGTGGAACACCAGGGGCGAAGGCGGCTGCCTGGCTCTGACCTGACGCTGAGGCGCGAGAGCGTGGGGAGCAAACCGGATTAGATACCCTAGTAGTCC</w:t>
      </w:r>
    </w:p>
    <w:p w14:paraId="5F4F017E">
      <w:pPr>
        <w:rPr>
          <w:rFonts w:hint="eastAsia"/>
        </w:rPr>
      </w:pPr>
      <w:r>
        <w:rPr>
          <w:rFonts w:hint="eastAsia"/>
        </w:rPr>
        <w:t>&gt;OTU018641</w:t>
      </w:r>
    </w:p>
    <w:p w14:paraId="3D26AC57">
      <w:pPr>
        <w:rPr>
          <w:rFonts w:hint="eastAsia"/>
        </w:rPr>
      </w:pPr>
      <w:r>
        <w:rPr>
          <w:rFonts w:hint="eastAsia"/>
        </w:rPr>
        <w:t>CCTACGGGTGGCAGCAGTAAGGAATATTGCGCAATGGACGAAAGTCTGACGCAGCGACGCCGCGTGGGGGATGAAGGTCTTCGGATTGTAAACCCCTTTCGGGAGGGAAGATGGAACGAGCAATCGTTCGGACGGTACCTCCAGAAGCAGCCACGGCCAACTTCGTGCCAGCAGCCGCGGTAATACGAAGGGGGCTAGCGTTGTCCGGAATCATTGGGCGTAAAGCGCGTGTAGGCGGTTCCGAAAGTCCGGCGTGAAAACCCACGGCTCAACCGTGGACCTGCGTCGGAAACTTCGGTGACTTGAGGGTGGTAGAGGCAACTGGAACAAGCGGTGTAGCGGTGAAATGCGCAGATATCGCTTGGAACGCCGGTGGCGAAGGCGAGTTGCTGGGCCATCCCTGACGCTGAGGCGCGAAAGCTAGGGGAGCGAACCGGATTAGATACCCGTGTAGTCC</w:t>
      </w:r>
    </w:p>
    <w:p w14:paraId="70B6DD89">
      <w:pPr>
        <w:rPr>
          <w:rFonts w:hint="eastAsia"/>
        </w:rPr>
      </w:pPr>
      <w:r>
        <w:rPr>
          <w:rFonts w:hint="eastAsia"/>
        </w:rPr>
        <w:t>&gt;OTU018642</w:t>
      </w:r>
    </w:p>
    <w:p w14:paraId="57CF8F92">
      <w:pPr>
        <w:rPr>
          <w:rFonts w:hint="eastAsia"/>
        </w:rPr>
      </w:pPr>
      <w:r>
        <w:rPr>
          <w:rFonts w:hint="eastAsia"/>
        </w:rPr>
        <w:t>CCTACGGGTGGCTGCAGTCGAGAATTTTTCTCAATGGGCGAAAGCCTGAAGGAGCGACGCCGCGTGGGGGATGAAGGGCTTCGGTCCGTAAACCCCTGTCATTTGCGAACAAACCTTATGATTGAACATTTCATGAGCTGATTGTAGCGAAAGAGGAAGGGACGGCTAACTCTGTGCCAGCAGCCGCGGTAATACAGAGGTCCCGAGCGTTGTTCGGATTTACTGGGCGTAAAGGGTGTGCAGGCGGGACGACAAGTGGTGTATGAAATCGCTTGGCTTAACTGAGCGAGGTTATGCCAGACTGTCGGCCTAGAACGTGAGAGAGGGAGGTGGAATTCCGGGTGTAGTGGTGAAATGCGTAGATATCGGGAGGAACACCCGTGGCGAAAGCGGCCTTCTGGACCGTACCTGACGCTCAGACGCGAAAGCTAGGGGAGCAAACGGGATTAGATACCCCTGTAGTCC</w:t>
      </w:r>
    </w:p>
    <w:p w14:paraId="03F1AEEE">
      <w:pPr>
        <w:rPr>
          <w:rFonts w:hint="eastAsia"/>
        </w:rPr>
      </w:pPr>
      <w:r>
        <w:rPr>
          <w:rFonts w:hint="eastAsia"/>
        </w:rPr>
        <w:t>&gt;OTU018643</w:t>
      </w:r>
    </w:p>
    <w:p w14:paraId="2821D40E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CTCGGATTCCTCCGGGATTGACGGTACCATAGGAATAAGCACCGGCTAACTCCGTGCCAGCAGCCGCGGTAATACGGAGGGTGCAAGCGTTATCCGGATTCACTGGGCGTAAAGGGCGTGTAGGCGGTTTCGTATGTCTGGCGTGAAAGCCCCGGGCTCACCTCGGGAAGTGCGTCGGAAACTGCGAGACTAGAGTCCCGGAGAGGGAGGTGGAATTCCAGGTGTAGCGGTGAAATGCGTAGATATCGAGAGGAACACCGGTGGCGAAGGCGGCCTTCTGGACAGTGACTGACGCTGAGACGCGAAAGCGTGGGGAGCAAACAGGATTAGATACCCTAGTAGTCC</w:t>
      </w:r>
    </w:p>
    <w:p w14:paraId="13ADDF59">
      <w:pPr>
        <w:rPr>
          <w:rFonts w:hint="eastAsia"/>
        </w:rPr>
      </w:pPr>
      <w:r>
        <w:rPr>
          <w:rFonts w:hint="eastAsia"/>
        </w:rPr>
        <w:t>&gt;OTU018644</w:t>
      </w:r>
    </w:p>
    <w:p w14:paraId="5EA4CD87">
      <w:pPr>
        <w:rPr>
          <w:rFonts w:hint="eastAsia"/>
        </w:rPr>
      </w:pPr>
      <w:r>
        <w:rPr>
          <w:rFonts w:hint="eastAsia"/>
        </w:rPr>
        <w:t>CCTACGGGGGGCTGCAGTCGAGAATCATTCGCAATGGGCGAAAGCCTGACGATGCGACGCCGTGTGAGCGAAGAAGGCCCTCGGGTTGTAAAGCTCTTTCGCTTGGGAACAAGAAAGGCTGTGGAATATATAGCCGATTTGAGCGTACCAGGTAAAGAAGCACCGGCTAACTCCGTGCCAGCAGCTGCGGTAATACGGAGGGTGCAAGCATTAATCGGATTTATTGGGCGTAAAGGGCGCGTAGGTGGGAAGGGAAGTCATGTGTGAAATCCCGAAGCTCAACTTCGGAACTGCATGTGAAACTCCCATTCTTGAGGGTAGGCGGAGAAAATAGAATTCCACAAGTAGCGGTGAAATGCGTAGATATGTGGAAGAATACCTGTGGCGAAAGCGGCTCACTGGACCATAACTGACGCTGAGGCGCGAAAGCTAGGGGAGCAAACAGGATTAGATACCCCTGTATCC</w:t>
      </w:r>
    </w:p>
    <w:p w14:paraId="7E3D0A5F">
      <w:pPr>
        <w:rPr>
          <w:rFonts w:hint="eastAsia"/>
        </w:rPr>
      </w:pPr>
      <w:r>
        <w:rPr>
          <w:rFonts w:hint="eastAsia"/>
        </w:rPr>
        <w:t>&gt;OTU018645</w:t>
      </w:r>
    </w:p>
    <w:p w14:paraId="53924430">
      <w:pPr>
        <w:rPr>
          <w:rFonts w:hint="eastAsia"/>
        </w:rPr>
      </w:pPr>
      <w:r>
        <w:rPr>
          <w:rFonts w:hint="eastAsia"/>
        </w:rPr>
        <w:t>CCTACGGGTGGCTGCAGTAGGGAATCTTCCACAATGGACGAAAGTCTGATGGAGCAACGCCGCGTGAAGGATGAAGGCCTTCGGGTTGTAAACTTCTTTTGCCATGGCAGAGATGCTATGGAGAATAAGCACCGGCTAACTTCGTGCCAGCAGCAGCGGTAATACGAAGGGTGTAAGCGTTGCCCGGATTTATTGGGCGTAAAGTGTTTCGTAGGCGGCTTGGAAAGTTATCTTTCAAATACCACGGCTCAACCGTGGGCAGGGAGATAATACTGTCAAGCTTTGAAGATTGTTGGGGTTACTGGAACTGTCGGTGTAGGGGTGAAATCCGTTGATATCGATAGGAACTCCGAAGGCGAAGGCGAGTAACTAAGCAATCCTTGACGCTGAGGAACGAAAGCTAGGGGAGCGAAAGGGATTAGATACCCGAGTAGTCC</w:t>
      </w:r>
    </w:p>
    <w:p w14:paraId="793D7B57">
      <w:pPr>
        <w:rPr>
          <w:rFonts w:hint="eastAsia"/>
        </w:rPr>
      </w:pPr>
      <w:r>
        <w:rPr>
          <w:rFonts w:hint="eastAsia"/>
        </w:rPr>
        <w:t>&gt;OTU018646</w:t>
      </w:r>
    </w:p>
    <w:p w14:paraId="3ADD794C">
      <w:pPr>
        <w:rPr>
          <w:rFonts w:hint="eastAsia"/>
        </w:rPr>
      </w:pPr>
      <w:r>
        <w:rPr>
          <w:rFonts w:hint="eastAsia"/>
        </w:rPr>
        <w:t>CCTACGGGTGGCTGCAGTCGAGAATCTTCCGCAATGGGCGCAAGCCTGACGGAGCGACGCCGCGTGCGGGATGAAGGCCTTCGGGTTGTAAACCGCTGTCAGTGGGGAGCAAATGGATAGGGGTTCTCCCCTATTCTTGAGCGATCCGCAGAGGAAGCACAGGCTAATTCCGTGCCAGCAGCCGCGGTAATACAGAGGATGCAAGCGTTATCCGGAATGATTGGGCGTAAAGCGCGTGTAGGCGGCCAGACAGGTCCGTTGTGAAAACTGGAGGCTCAACCTCCAGCCGTCGATGGAAACCGTCTGGCTAGAGTCCGGAAGAGGAGAGTGGAATTCCCGGTGTAGCGGTGAAATGCGCAGAGATCGGGAGGAACACCCGTAGCGAAGGCGGCACTCTGGGCCGGTACTGACGCTGAGACGCGAAAGCGTGGGGAGCGAACAGGATTAGATACCCGTGTAGTCC</w:t>
      </w:r>
    </w:p>
    <w:p w14:paraId="5561117F">
      <w:pPr>
        <w:rPr>
          <w:rFonts w:hint="eastAsia"/>
        </w:rPr>
      </w:pPr>
      <w:r>
        <w:rPr>
          <w:rFonts w:hint="eastAsia"/>
        </w:rPr>
        <w:t>&gt;OTU018647</w:t>
      </w:r>
    </w:p>
    <w:p w14:paraId="7BB0A6AB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TTAACCTAATACGTTAGTGTTTTGACGTTACCGACAGAATAAGCACCGGCTAACTCTGTGCCAGCAGCCGCGGTAATACAGAGGGTGCAAGCGTTAATCGGAATTACTGGGCGTAAAGAGTTCGTAGGCGGTTTGTCGCGTCGTCTGTGAAAACCCATCGCTCAACGATGGGCCGGCAGGCGATACGGGCAGACTTGAGTACTGCAGGGGAGACTGGAATTCCTGGTGTAGCGGTGAAATGCGCAGATATCGGGAGGAACACCAATGGCGAAAGCAGGTACCTGGACTATTACTGACGCTCAGCTGCGAAAGCTAGGGGAGCAAACAGGATTAGATACCCCAGTAGTCC</w:t>
      </w:r>
    </w:p>
    <w:p w14:paraId="45BE41FC">
      <w:pPr>
        <w:rPr>
          <w:rFonts w:hint="eastAsia"/>
        </w:rPr>
      </w:pPr>
      <w:r>
        <w:rPr>
          <w:rFonts w:hint="eastAsia"/>
        </w:rPr>
        <w:t>&gt;OTU018648</w:t>
      </w:r>
    </w:p>
    <w:p w14:paraId="0E7524E4">
      <w:pPr>
        <w:rPr>
          <w:rFonts w:hint="eastAsia"/>
        </w:rPr>
      </w:pPr>
      <w:r>
        <w:rPr>
          <w:rFonts w:hint="eastAsia"/>
        </w:rPr>
        <w:t>CCTACGGGAGGCAGCAGTGGGGAATTTTGCGCAATGGGCTAACGCCTGACGCAGCAACGCCGCGTGGAGGATGAAGGTCTTTGGATTGTAAACTCCTGTCAGCAGGGAAAAAGGGAAGGGAGCTAATACCTCTCTGACTTGATTGTACCTGCAGAGGAAGCCCCGGCTAACTCTGTGCCAGCAGCCGCGGTAATACAGAGGGGGCAAGCGTTATTCGGAATTACTGGGCGTAAAGCGTGCGCAGGCGGTTATTTAAGACAGGTGTGAAATCCCCGGGCTTAACCTGGGAATTGCGCTTGTGACTGGATAGCTAGAGTGCGGCAGAGGGGGGTGGAATTCCACGTGTAGCAGTGAAATGCGTAGAGATGTGGAGGAACACCAGTGGCGAAGGCGACTCTTTGGTCTGTAACTGACGCTGAGGCGCGAAAGCGTGGGGAGCAAACAGGATTAGATACCCCGGTAGTCC</w:t>
      </w:r>
    </w:p>
    <w:p w14:paraId="02946D0A">
      <w:pPr>
        <w:rPr>
          <w:rFonts w:hint="eastAsia"/>
        </w:rPr>
      </w:pPr>
      <w:r>
        <w:rPr>
          <w:rFonts w:hint="eastAsia"/>
        </w:rPr>
        <w:t>&gt;OTU018649</w:t>
      </w:r>
    </w:p>
    <w:p w14:paraId="11CD99C2">
      <w:pPr>
        <w:rPr>
          <w:rFonts w:hint="eastAsia"/>
        </w:rPr>
      </w:pPr>
      <w:r>
        <w:rPr>
          <w:rFonts w:hint="eastAsia"/>
        </w:rPr>
        <w:t>CCTACGGGTGGCAGCAGTCGGGAATTTTGGGCAATGGGCGCAAGCCTGACCCAGCAACGCCGCGTGAAGGATGAAATCCCTCGGGATGTAAACTTCGCAAGAATGGGAAGAATAAGAATGGGTTAATACCCCGTTTGATGACGGTACCATTTGTAAGCTCCGGCTAACTCCGTGCCAGCAGCCGCGGTAATACGAAGGGGGCTAGCGTTGCTCGGAATCACTGGGCGTAAAGCGCGCGCAGGCGGCCCGTTAAGTCGGTTGTGAAAACCCGAGGCTCAACCTCGGGCCTGCATCCGATACTGATGTGCTAGAGTGCAGAAAGGGCAACCGGAATTCTTGGTGTAGCGGTGAAATGCGTAGATATCAAGAGGAACACCTGAGGCGAAGGCGGGTTGCTAGGCTGACACTGACGCTGAGGCGCGAAAGCTAGGGTAGCAAACGGGATTAGATACCCCTGTAGTCC</w:t>
      </w:r>
    </w:p>
    <w:p w14:paraId="2FEE0E20">
      <w:pPr>
        <w:rPr>
          <w:rFonts w:hint="eastAsia"/>
        </w:rPr>
      </w:pPr>
      <w:r>
        <w:rPr>
          <w:rFonts w:hint="eastAsia"/>
        </w:rPr>
        <w:t>&gt;OTU018650</w:t>
      </w:r>
    </w:p>
    <w:p w14:paraId="4099C5F2">
      <w:pPr>
        <w:rPr>
          <w:rFonts w:hint="eastAsia"/>
        </w:rPr>
      </w:pPr>
      <w:r>
        <w:rPr>
          <w:rFonts w:hint="eastAsia"/>
        </w:rPr>
        <w:t>CCTACGGGAGGCAGCAGTGGGGAATCTTGCGCAATGCGCGAAAGCGTGACGCAGCAACGCCGCGTGAGGGAAGACGGCCTTCTGGGTTGTAAACTGCTTTTGCCAGGGGATAAAATAGCTATGCGTAGCAAATTGAAGGTACCTGGTGAATAAGCCACGGCTAACTACGTGCCAGCAGCCGCGGTAAGACGAACCGTGCGAACGTTGTTCGGAATCACTGGGCTTAAAGGGCGCGTAGGCGGACTTCATAGTCGGGGGTGAAATCGTTCGGCCCAACCGGACAAGGGCCCCCGATACTGGAAGTCTCGAGGGAGGTAGGGGTCGGTGGAACTTCCGGTGGAGCGGTGAAATGCGTAGAGATCGGAAGGAACGCCGGTGGCGAAAGCGACACGCTGGACCTCTGCTGACGCTGAGGCGCGAAAGCCAGGGGAGCGAACGGGATTAGATACCCCAGTAGTCC</w:t>
      </w:r>
    </w:p>
    <w:p w14:paraId="0134EC45">
      <w:pPr>
        <w:rPr>
          <w:rFonts w:hint="eastAsia"/>
        </w:rPr>
      </w:pPr>
      <w:r>
        <w:rPr>
          <w:rFonts w:hint="eastAsia"/>
        </w:rPr>
        <w:t>&gt;OTU018651</w:t>
      </w:r>
    </w:p>
    <w:p w14:paraId="3BF29C20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ACCCGGGATGATAATGACAGTACCGGGAGAATAAGCCCCGGCTAACTCCGTGCCAGCAGCCGCGGTAATACGGAGGGGGCTAGCGTTGTTCGGAGTTACTGGGCGTAAAGGGCGCGTAGGCGGCTGTGCAAGTCAGGTGTGAAAGGCCCGGGCTCAACCCGGGGACGGCGCTTGAGACTGCACGGCTTGGAGTCCGGGAGAGGATGGTGGAATTCCCAGTGTAGAGGTGAAATTCGTAGATATTGGGAAGAACACCGGTGGCGAAGGCGGCCTTCTAGACCATGACTGACGCTCAGACGCGAAAGCTAGGGGAGCAAACGGGATTAGATACCCCAGTAGTCC</w:t>
      </w:r>
    </w:p>
    <w:p w14:paraId="502F4001">
      <w:pPr>
        <w:rPr>
          <w:rFonts w:hint="eastAsia"/>
        </w:rPr>
      </w:pPr>
      <w:r>
        <w:rPr>
          <w:rFonts w:hint="eastAsia"/>
        </w:rPr>
        <w:t>&gt;OTU018652</w:t>
      </w:r>
    </w:p>
    <w:p w14:paraId="18C7AEA2">
      <w:pPr>
        <w:rPr>
          <w:rFonts w:hint="eastAsia"/>
        </w:rPr>
      </w:pPr>
      <w:r>
        <w:rPr>
          <w:rFonts w:hint="eastAsia"/>
        </w:rPr>
        <w:t>CCTACGGGTGGCTGCAGTAGGGAATATTGGTCAATGGACGAAAGTCTGAACCAGCCATGCCGCGTGCAGGATGACGGCCCTATGGGTTGTAAACTGCTTTTGTACGGGAAGAAACCCCTTTACGTGTAGAGGGCTGACGGTACCGTAAGAATAAGGATCGGCTAACTCCGTGCCAGCAGCCGCGGTAATACGGAGGATCCAAGCGTTGTCCGGATTTATTGGGTTTAAAGGGTGCGTAGGTGGCCCGGTCAGTCCGTGGTGAAAGCGCGGGGCTCAACCCTGCGTCGGCCATGGATACTGCCGCGGCTGGAGCACTGTAGAGGCAGGCGGAATTCCGGGTGTAGCGGTGAAATGCGCAGATATCAGGAGGAACACCGGTGGCGAAGGCGGCTTGCTGGGCCTTACCTGACGCTGAGGAGCGAAAGCGTGGGGAGCGAACAGGATTAGATACCCCGGTAGTCC</w:t>
      </w:r>
    </w:p>
    <w:p w14:paraId="6A3F0935">
      <w:pPr>
        <w:rPr>
          <w:rFonts w:hint="eastAsia"/>
        </w:rPr>
      </w:pPr>
      <w:r>
        <w:rPr>
          <w:rFonts w:hint="eastAsia"/>
        </w:rPr>
        <w:t>&gt;OTU018653</w:t>
      </w:r>
    </w:p>
    <w:p w14:paraId="5FD5E72D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CCGGTGTTAACACCACCGGTGATGACGGTACTGTTTGTAAGCTCCGGCTAACTCCGTGCCAGCAGCCGCGGTAATACGGGGGGAGCAAGCGTTGTTCGGATTTACTGGGCGTAAAGGGCGGGTAGGCGGCCACTGTAAGTCGGTTGTGAAATCCCTCGGCTCAACCGAGGAACTGCATCCGATACTGGCGGGCTTGAATCCGGGAGAGGGATGTGGAATTCCAGGTGTAGCGGTGAAATGCGTAGAGATGTGGAGGAATACCGATGGCGAAGGCAGCCCCCTGGGACGTCACTGACGCTCATGCACGAAAGCGTGGGGAGCAAACAGGATTAGATACCCGGGTAGTCC</w:t>
      </w:r>
    </w:p>
    <w:p w14:paraId="3963F81C">
      <w:pPr>
        <w:rPr>
          <w:rFonts w:hint="eastAsia"/>
        </w:rPr>
      </w:pPr>
      <w:r>
        <w:rPr>
          <w:rFonts w:hint="eastAsia"/>
        </w:rPr>
        <w:t>&gt;OTU018654</w:t>
      </w:r>
    </w:p>
    <w:p w14:paraId="315EF266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AGAGGTGGCAAGCGTTGTTCGGAATTACTGGGCGTAAAGGGCGCGTAGGCGGCCTTCTTAGTCAGACGTGAAATCCCTAGGCTTAACCTAGGAACTGCGTCTGATACTGGAAGGCTCGAATCCGGGAGAGGGATGTGGAATTCCTGGTGTAGCGGTGAAATGCGCAGATATCAGGAGGAACACCGATAGCGAAGGCAGCTCGCTGGGACGGTACTGACGCTGAGACGCGAAAGCGTGGGGAGCGAACAGGATTAGATACCCCAGTAGTCC</w:t>
      </w:r>
    </w:p>
    <w:p w14:paraId="4056F9E5">
      <w:pPr>
        <w:rPr>
          <w:rFonts w:hint="eastAsia"/>
        </w:rPr>
      </w:pPr>
      <w:r>
        <w:rPr>
          <w:rFonts w:hint="eastAsia"/>
        </w:rPr>
        <w:t>&gt;OTU018655</w:t>
      </w:r>
    </w:p>
    <w:p w14:paraId="2BFC5D46">
      <w:pPr>
        <w:rPr>
          <w:rFonts w:hint="eastAsia"/>
        </w:rPr>
      </w:pPr>
      <w:r>
        <w:rPr>
          <w:rFonts w:hint="eastAsia"/>
        </w:rPr>
        <w:t>CCTACGGGTGGCTGCAGTGGGGAATATTGCGCAATGGACGAAAGTCTGACGCAGCGACGCCGCGTGTGGGATGACGCCTTTCGGGGTGTAAACCACTGTTGCCCGGGACGAAACGCCCTTTCGAGGGAATTGACGGTACCGGGTGAGGAAGCACCGGCTAACTCTGTGCCAGCAGCCGCGGTAATACAGAGGGTGCGAGCGTTGTCCGGATTTACTGGGCGTAAAGCGCGCGTAGGCGGCCTTTTAAGTCTGATGTGAAAGCCCACGGCTCAACCGTGGAGGGTCATTGGAAACTGGAAGGCTTGAGTGCAGAAGAGGAGAGCGGAATTCCACGTGTAGCGGTGAAATGCGTAGAGATGTGGAGGAACACCAGTGGCGAAGGCGGCTCTCTGGTCTGTAACTGACGCTGAGGCGCGAAAGCGTGGGGAGCGAACAGGATTAGATACCCCGGTAGTCC</w:t>
      </w:r>
    </w:p>
    <w:p w14:paraId="233B2EA1">
      <w:pPr>
        <w:rPr>
          <w:rFonts w:hint="eastAsia"/>
        </w:rPr>
      </w:pPr>
      <w:r>
        <w:rPr>
          <w:rFonts w:hint="eastAsia"/>
        </w:rPr>
        <w:t>&gt;OTU018656</w:t>
      </w:r>
    </w:p>
    <w:p w14:paraId="63567593">
      <w:pPr>
        <w:rPr>
          <w:rFonts w:hint="eastAsia"/>
        </w:rPr>
      </w:pPr>
      <w:r>
        <w:rPr>
          <w:rFonts w:hint="eastAsia"/>
        </w:rPr>
        <w:t>CCTACGGGCGGCTGCAGTAGGGAATCTTCCACAATGGGCGCAAGCCTGATGGAGCAACGCCGCGTGAGTGATGAAGGCTTTCTGAGTTGTAAACTACTTTTGATCGGGAACAAAAGATCCTTGCGAGGAGCATTGAGTGTACCGATAGAATAAGCACCGGCTAACTCCGTGCCAGCAGCCGCGGTAATACGTAGGGTCCAAGCGTTGTCCGGATTTATTGGGCGTAAAGAGCTCGTAGGCGGTTTCGTAAGTCGGATGTGAAAACTCGGGGCTCAACCCCGAGACGCCATCCGATACTGCTGTGGCTTGAATCTGGTAGGGGAGATCGGAATTCCTGGTGTAGCGGTGAAATGCGCAGATATCAGGAGGAACACCGGTGGCGAAGGCGGATCTCTGGGCCAGTATTGACGCTGAGGAGCGAAAGCGTGGGTAGCAAACAGGATTAGATACCCTAGTAGTCC</w:t>
      </w:r>
    </w:p>
    <w:p w14:paraId="210FFEE1">
      <w:pPr>
        <w:rPr>
          <w:rFonts w:hint="eastAsia"/>
        </w:rPr>
      </w:pPr>
      <w:r>
        <w:rPr>
          <w:rFonts w:hint="eastAsia"/>
        </w:rPr>
        <w:t>&gt;OTU018657</w:t>
      </w:r>
    </w:p>
    <w:p w14:paraId="7B8A59A3">
      <w:pPr>
        <w:rPr>
          <w:rFonts w:hint="eastAsia"/>
        </w:rPr>
      </w:pPr>
      <w:r>
        <w:rPr>
          <w:rFonts w:hint="eastAsia"/>
        </w:rPr>
        <w:t>CCTACGGGAGGCTGCAGTGGGGAATCTTGCGCAATGGCCGAAAGGCTGACGCAGCGACGCCGCGTGCGGGAGGAAGCTCTTCGGGGTGTAAACCGCTGTCAGGAGGGACGAAGGTCCCAGCGAGGAAATGCGCTGGGGATGACGGTACCTGCAGAAGAAGCGCCGGCTAACTACGTGCCAGCAGCCGCGGTAATACGAACCGAGCGAACGTTGTTCGGAATCACTGGGCTTAAAGGGCGCGTAGGCGGGCATTCAAGTCTGTGGTGAAATCCGGCAGCTCAACTGTCGAATTGCCGTGGATACTGGGTGTCTCGAGGGAGGCAGGGGCGAGCGGAACAGGCGGTGGAGCGGTGAAATGCGTAGATATCGCCTGGAACGCCGACGGTGAAAACAGCTCGCTGGGGGTGTGCTGACGCTGAGACACGAAAGCCAGGGGAGCGAACGGGATTAGATACCCTTGTAGTCC</w:t>
      </w:r>
    </w:p>
    <w:p w14:paraId="48B6B48A">
      <w:pPr>
        <w:rPr>
          <w:rFonts w:hint="eastAsia"/>
        </w:rPr>
      </w:pPr>
      <w:r>
        <w:rPr>
          <w:rFonts w:hint="eastAsia"/>
        </w:rPr>
        <w:t>&gt;OTU018658</w:t>
      </w:r>
    </w:p>
    <w:p w14:paraId="04559E9F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TCTGTCGAGCGGGACGAAAATGCTTGGGGTGAATAGCCTCAGGTACTGACGGTACCGCTAAAGGAAGCACCGGCTAACTTCGTGCCAGCAGCCGCGGTAATACGTAGGGACCGAGCGTTGTCCGGATTTATTGGGCGTAAAGAGCTCGTAGGTGGTTCGATAAGTCGGGTGTGAAAACTCTGGGCTTAACTCAGAGACGCCACTCGATACTGTCGTGACTTGAGTCTGGTAGGGGAGTGTGGAATTCCCGGTGTAGAGGTGAAATTCGTAGATATCGGGAGGAACATCAGTGGCGAAGGCGGTCACCTGGACGATAACTGACGCTGAGGCTCGAAAGCGTGGGGAGCAAACGGGATTAGATACCCCAGTAGTCC</w:t>
      </w:r>
    </w:p>
    <w:p w14:paraId="4CE0E647">
      <w:pPr>
        <w:rPr>
          <w:rFonts w:hint="eastAsia"/>
        </w:rPr>
      </w:pPr>
      <w:r>
        <w:rPr>
          <w:rFonts w:hint="eastAsia"/>
        </w:rPr>
        <w:t>&gt;OTU018659</w:t>
      </w:r>
    </w:p>
    <w:p w14:paraId="29E1D896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TGTGCGGGAAGATAATGACGGTACCGCAAGAATAAGCCCCGGCTAACTTCGTGCCAGCAGCCGCGGTAATACAGAGGGGGCTAGCGTTGTTCGGAATCACTGGGCGTAAAGGGCGCGTAGGCGGCGGGGTAAGCGTGCGGTGAAAGCTCGGGGCTCAACTCCGAGTCGGCCGTGCGAACTGTCCCGCTGGAGCACAGTAGAGGCAGGCGGAATTCCGGGTGTAGCGGTGGAATGCGTAGAGATCGGAAAGAACACCAACGGCGAAAGCACTCTGCTGGGCCGACACTGACACTGAGAGACGAAAGCTAGGGGAGCGAATGGGATTAGATACCCCGGTAGTCC</w:t>
      </w:r>
    </w:p>
    <w:p w14:paraId="4F6DC473">
      <w:pPr>
        <w:rPr>
          <w:rFonts w:hint="eastAsia"/>
        </w:rPr>
      </w:pPr>
      <w:r>
        <w:rPr>
          <w:rFonts w:hint="eastAsia"/>
        </w:rPr>
        <w:t>&gt;OTU018660</w:t>
      </w:r>
    </w:p>
    <w:p w14:paraId="15E2F762">
      <w:pPr>
        <w:rPr>
          <w:rFonts w:hint="eastAsia"/>
        </w:rPr>
      </w:pPr>
      <w:r>
        <w:rPr>
          <w:rFonts w:hint="eastAsia"/>
        </w:rPr>
        <w:t>CCTACGGGTGGCTGCAGTAAGGAATCTTCCGCAATGGGCGAAAGCCTGACGCAGCGACGCCGCGTGGGGGATGACGGCCTTCGGGTTGTAAACCTCTTTCGACCGGGACGAAGCGGAAGTGACGGTACCGGTAGAAGAAGCACCGGCCAACTACGTGCCAGCAGCCGCGGTAATACGGAGGGTGCGAGCGTTGTCCGGAATCACTGGGCGTAAAGGGCGCGTAGGTGGCCTGATAAGTAGGGGGTGAAATCCTGCGGCTTAACCGCAGGGCTGCCTTCTAAACTGTCAGGCTCGAGCACAGTAGAGGCGAGTGGAATTCCCGGTGTAGCGGTGAAATGCGCAGATATCGGGAGGAACACCAGTAGCGAAGGCGGCTACCTGGACCGGTTCTGACGCTGATGCGCGAAAGCGTGGGTAGCAAACAGGATTAGATACCCCAGTAGTCC</w:t>
      </w:r>
    </w:p>
    <w:p w14:paraId="31BC265C">
      <w:pPr>
        <w:rPr>
          <w:rFonts w:hint="eastAsia"/>
        </w:rPr>
      </w:pPr>
      <w:r>
        <w:rPr>
          <w:rFonts w:hint="eastAsia"/>
        </w:rPr>
        <w:t>&gt;OTU018661</w:t>
      </w:r>
    </w:p>
    <w:p w14:paraId="6DCFF46B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TGTGTGCGGTGAATAGCCGTTACACATGACGGTACCTCCACAAGAAGCTCCGGCTAACTACGTGCCAGCAGCCGCGGTAATACGTAGGTGGCAAGCGTTGTCCGGATTTATTGGGCGTAAAGCGCGCGCAGGCGGATGGTTAAGACGGCTGTGAAAGCCTCTGGCTCAACCGGGGGAGGACAGCCGTGACTGGCCGTCTAGAGGGCGGACGAGGGGTGTGGAATTCCGGGTGTAGTGGTGAAATGCGTTGATATCATCAGGAACACCGGAGGCGAAGGCGGCTTACTGGGGCCTTTCTGACGCTGAGGAACGAAAGCGTGGGGAGCAAACAGGATTAGATACCCCAGTAGTCC</w:t>
      </w:r>
    </w:p>
    <w:p w14:paraId="441C4DD7">
      <w:pPr>
        <w:rPr>
          <w:rFonts w:hint="eastAsia"/>
        </w:rPr>
      </w:pPr>
      <w:r>
        <w:rPr>
          <w:rFonts w:hint="eastAsia"/>
        </w:rPr>
        <w:t>&gt;OTU018662</w:t>
      </w:r>
    </w:p>
    <w:p w14:paraId="40DCF683">
      <w:pPr>
        <w:rPr>
          <w:rFonts w:hint="eastAsia"/>
        </w:rPr>
      </w:pPr>
      <w:r>
        <w:rPr>
          <w:rFonts w:hint="eastAsia"/>
        </w:rPr>
        <w:t>CCTACGGGGGGCTGCAGTAGGGAATATTGGACAATGGGGGCAACCCTGATCCAGCAATGCCGCGTGAGTGATGAAGGCCTTAGGGTTGTAAAGCTCTTTTACCCGGGATGATAATGACAGTACCGGGAGAATAAGCCCCGGCTAACTCCGTGCCAGCAGCCGCGGTAATACGGAGGGGGCTAGCGTTGTTCGGAAATACTGGGCGTAAAGGGTGCGCAGGCGGCCAGATGTGTCAGGTGTGAAAGCCCGGGGCTTAACCCCGGAATTGCGCCTGAAACTGTCTGGCTAGAGTACTGGAGAGGGTAGCGGAATTCACGGTGTAGCAGTGAAATGCGTAGATATCGTGAGGAACACCAGAGGCGAAGGCGGCTACCTGGACGGTAACTGACGCTGAGACGCGAAAGCGTGGGGAGCAAACAGGATTAGATACCCCAGTAGTCC</w:t>
      </w:r>
    </w:p>
    <w:p w14:paraId="0AE882D0">
      <w:pPr>
        <w:rPr>
          <w:rFonts w:hint="eastAsia"/>
        </w:rPr>
      </w:pPr>
      <w:r>
        <w:rPr>
          <w:rFonts w:hint="eastAsia"/>
        </w:rPr>
        <w:t>&gt;OTU018663</w:t>
      </w:r>
    </w:p>
    <w:p w14:paraId="423BACB6">
      <w:pPr>
        <w:rPr>
          <w:rFonts w:hint="eastAsia"/>
        </w:rPr>
      </w:pPr>
      <w:r>
        <w:rPr>
          <w:rFonts w:hint="eastAsia"/>
        </w:rPr>
        <w:t>CCTACGGGCGGCTGCAGTGGGGAATTTTGGGCAATGGCCGAAAGGCTGACCCAGCGACGCCGCGTGTGGGAGGAAGCCCTTCGGGGTGTAAACCACTGTCGGGAGGGACGAACGAGGGGGGCGGGAATACCGTTCTCCTGTGACGGTACCTTCAAAGGAAGCGCCGGCTAACTCTGTGCCAGCAGCCGCGGTAAGACAGAGGGCGCGAGCGTTGTTCGGAATTACTGGGCGTAAAGGGCGCGTAGGCGGCGCGGAGAGTCAACGGTGAAAGCTCGGGGCTCAACCCCGAGTCGGCCGTCGATACTTCCGAGCTGGAGCACTGTAGAGGCAGGTGGAATTCCGGGTGTAGCGGTGGAATGCGTAGAGATCCGGAAGAACACCGGTGGCGAAGGCGGCCCGCTGGGCTGTGGCTGACGCTGAGGCGCGACAGCGTGGGGAGCAAACAGGATTAGATACCCCGGTAGTCC</w:t>
      </w:r>
    </w:p>
    <w:p w14:paraId="0F9FEBAB">
      <w:pPr>
        <w:rPr>
          <w:rFonts w:hint="eastAsia"/>
        </w:rPr>
      </w:pPr>
      <w:r>
        <w:rPr>
          <w:rFonts w:hint="eastAsia"/>
        </w:rPr>
        <w:t>&gt;OTU018664</w:t>
      </w:r>
    </w:p>
    <w:p w14:paraId="29FC8299">
      <w:pPr>
        <w:rPr>
          <w:rFonts w:hint="eastAsia"/>
        </w:rPr>
      </w:pPr>
      <w:r>
        <w:rPr>
          <w:rFonts w:hint="eastAsia"/>
        </w:rPr>
        <w:t>CCTACGGGTGGCAGCAGTGGGGAATCTTGCGCAATGGGCGAAAGCCTGACGCAGCGACGCCGCGTGCGGGAGGACGGTCTTCGGATCGTAAACCGCTGTTGCCCGGGACGAAATGGTCTTTCGAGATCACTGACGGTATCGGGTGAGGAAGCACCGGCTAACTACGTGCCAGCAGCCGCGGTAAGACGAACCGTGCGAACGTTGTTCGGAATCACTGGGCTTAAAGGGCGCGTAGGCGGGCTCGCAAGTCAGGGGTGAAAGCCCACGGCTCAACCGGGCAAGTGCCTCGGATACTGCTGGCCTTGAGGGAGGTAGGGGCATGTGGAACTTCCGGTGGAGCGGTGAAATGCGTTGATATCGGAAGGAACGCCGGTGGCGAAAGCGACGTGCTGGCCCTCTTCTGACGCTGAGGCGCGAAAGCCAGGGGAGCGAACGGGATTAGATACCCCAGTAGTCC</w:t>
      </w:r>
    </w:p>
    <w:p w14:paraId="5AECE1DA">
      <w:pPr>
        <w:rPr>
          <w:rFonts w:hint="eastAsia"/>
        </w:rPr>
      </w:pPr>
      <w:r>
        <w:rPr>
          <w:rFonts w:hint="eastAsia"/>
        </w:rPr>
        <w:t>&gt;OTU018665</w:t>
      </w:r>
    </w:p>
    <w:p w14:paraId="23BC3EF2">
      <w:pPr>
        <w:rPr>
          <w:rFonts w:hint="eastAsia"/>
        </w:rPr>
      </w:pPr>
      <w:r>
        <w:rPr>
          <w:rFonts w:hint="eastAsia"/>
        </w:rPr>
        <w:t>CCTACGGGCGGCTGCAGTGGGGAATATTGGTCAATGGGCGCAAGCCTGAACCAGCGACGCCGCGTGAGTGATGAAGGCCTTCGGGTTGTAAAGCTCTGTGGGGAGGGACGAAAACGCCGGGCGCGAACAGCTCCCGGCCTTGACGGTACCTCCTTAGCAAGCACCGGCTAACTCTGTGCCAGCAGCCGCGGTAAGACAGAGGGTGCAAACGTTGCTCGGAATTACTGGGCGTAAAGCGCATGTAGGCGGGCCGGCAAGTCAGGTGTGAAATCCCCGGGCTCAACCCGGGAACTGCGTTCGATACTGATTGGCTTGAATCCGGGAGAGGGATGCGGAATTCCAGGTGTAGCGGTGAAATGCGTAGATATCGGGAGGAAGGCCGGTGGCGAAGGCGGCGCTCTGGAACGTTCCTGACGCTGAGGCTCGAAAGCGTGGGGAGCAAACAGGATTAGATACCCTTGTAGTCC</w:t>
      </w:r>
    </w:p>
    <w:p w14:paraId="4E41B577">
      <w:pPr>
        <w:rPr>
          <w:rFonts w:hint="eastAsia"/>
        </w:rPr>
      </w:pPr>
      <w:r>
        <w:rPr>
          <w:rFonts w:hint="eastAsia"/>
        </w:rPr>
        <w:t>&gt;OTU018666</w:t>
      </w:r>
    </w:p>
    <w:p w14:paraId="3842CA97">
      <w:pPr>
        <w:rPr>
          <w:rFonts w:hint="eastAsia"/>
        </w:rPr>
      </w:pPr>
      <w:r>
        <w:rPr>
          <w:rFonts w:hint="eastAsia"/>
        </w:rPr>
        <w:t>CCTACGGGAGGCTGCAGTAGGGAATCTTCCGCAATGGACGAAAGTCTGACGGAGCAACGCCGCGTGAACGATGAAGGCCTTCGGGTCGTAAAGTTCTGTTGTTAGGGAAGAACAAGTGCTAGTTAAATAAGCTGGCACCTTGACGGTACCTAACCAGAAAGCCACGGCTAACTACGTGCCAGCAGCCGCGGTAATACGTAGGTGGCAAGCGTTGTCCGGAATTATTGGGCGTAAAGCGCGCGCAGGCGGCCGTGTATGTGACCGGTGACAGTCGCGGGCTTAACCCGCGCCGGCCCGGTTACACAGCATAGCTGGAGGCAGGGAGAGGGATGTGGAATTCCGGGTGTAGTGGTGAAATGCGTAGATATGCGGAGGAACACCGATGGCGAAGGCAATCCCCTGGGCCTGCACTGACGCTCATGCACGAAAGCGTGGGGAGCAAACAGGATTAGATACCCGGGTAGTCC</w:t>
      </w:r>
    </w:p>
    <w:p w14:paraId="67AB43BF">
      <w:pPr>
        <w:rPr>
          <w:rFonts w:hint="eastAsia"/>
        </w:rPr>
      </w:pPr>
      <w:r>
        <w:rPr>
          <w:rFonts w:hint="eastAsia"/>
        </w:rPr>
        <w:t>&gt;OTU018667</w:t>
      </w:r>
    </w:p>
    <w:p w14:paraId="7A82325B">
      <w:pPr>
        <w:rPr>
          <w:rFonts w:hint="eastAsia"/>
        </w:rPr>
      </w:pPr>
      <w:r>
        <w:rPr>
          <w:rFonts w:hint="eastAsia"/>
        </w:rPr>
        <w:t>CCTACGGGAGGCTGCAGTGGGGAATCTTGCACAATGGGCGAAAGCCTGATGCAGCAACGCCGCGTGGGTGAAGAAGGTTCTTGGATTGTAAAGCCCTTTCGACCGGAAAGAAGGGTAGCGTAGCTAATATCTACGTTATTTGACGGTACCGGGAGAAGAAGCACCGGCTAATTCCGTGCCAGCAGCCGCGGTAATACAGAGGGTGCAAGCGTTAATCGGAATTACTGGGCGTAAAGCGCGCGTAGGTGGTTTGTTAAGTTGGATGTGAAATCCCCGGGCTCAACCTGGGAACTGCATTCAAAACTGACAAGCTAGAGTATGGTAGAGGGTGGTGGAATTTCCTGTGTAGCGGTGAAATGCGTAGATATCAGGAGGAACACCGGTGGCGAAGGCGGCTTTCTGGGGCTGTCCTGACGCTGAGGCGCGAAAGCTGGGGGAGCGAACAGGATTAGATACCCGGGTAGTCC</w:t>
      </w:r>
    </w:p>
    <w:p w14:paraId="367CD1D6">
      <w:pPr>
        <w:rPr>
          <w:rFonts w:hint="eastAsia"/>
        </w:rPr>
      </w:pPr>
      <w:r>
        <w:rPr>
          <w:rFonts w:hint="eastAsia"/>
        </w:rPr>
        <w:t>&gt;OTU018668</w:t>
      </w:r>
    </w:p>
    <w:p w14:paraId="1A2CBB3B">
      <w:pPr>
        <w:rPr>
          <w:rFonts w:hint="eastAsia"/>
        </w:rPr>
      </w:pPr>
      <w:r>
        <w:rPr>
          <w:rFonts w:hint="eastAsia"/>
        </w:rPr>
        <w:t>CCTACGGGCGGCTGCAGTGGGGAATCTTGCACAATGGGCGAAAGCCTGATGCAGCAACGCCGCGTGCGGGAAGAAGGCCTTAGGGTTGTAAACCGCTTTCAGCAGGGAAGAAAATGACGGTACCTGTAGAAGAAGGTGCGGCCAACTACGTGCCAGCAGCCGCGGTGACACGTAGGGCGCGAGCGTTGTCCGGATTCACTGGGTTTAAAGGGTGCGTAGGTGGGTAGGTAAGTCAGTGGTGAAATCCCCGAGCTTAACTTGGGAATTGCGCTTGTTACTGGCCAGCTAGAGTGTGTCAGAGGGAGGTAGAATTCCACGTGTAGCAGTGAAATGCGTAGATATGTGGAGGAACACCGATGGCGAAGGCAGCCCCCTGGGCTAACACTGACGCTCATGCACGAAAGCGTGGGGAGCAAACAGGATTAGATACCCTAGTAGTCC</w:t>
      </w:r>
    </w:p>
    <w:p w14:paraId="32AE184E">
      <w:pPr>
        <w:rPr>
          <w:rFonts w:hint="eastAsia"/>
        </w:rPr>
      </w:pPr>
      <w:r>
        <w:rPr>
          <w:rFonts w:hint="eastAsia"/>
        </w:rPr>
        <w:t>&gt;OTU018669</w:t>
      </w:r>
    </w:p>
    <w:p w14:paraId="0DEAF98A">
      <w:pPr>
        <w:rPr>
          <w:rFonts w:hint="eastAsia"/>
        </w:rPr>
      </w:pPr>
      <w:r>
        <w:rPr>
          <w:rFonts w:hint="eastAsia"/>
        </w:rPr>
        <w:t>CCTACGGGGGGCTGCAGTAGGGAATATTGCACAATGGGCGCAAGCCTGATGCAGCAACGCCGCGTGCCCGATGAAGGCCTTCGGGTTGTAAAGGGCTTTTCTGGAGGAAGAGCAAGGACGGTACTTCAGGAAGAAGGATCGGCTAACTACGTGCCAGCAGCCGCGGTAATACGGGGGGGGCAAGCGTTGTCCGGATTTATTGGGCGTAAAGAGCGCGTAGGCGGCCACCCAAGTCGATCGTGAAAGCTCGGGGCTCAACCCCGAGATTGCGGTCGATACTGAGTGGCTAGAGGCTGGTAGGGGGGTGTGGAATTCCCGGTGTAGCGGTGGAATGCGCAGATATCGGGAGGAACACCGGTGGCGAAGGCGGCACCCTGGGCCAGTCCTGACGCTGATGCGCGAAAGCGTGGGGAGCAAACAGGATTAGATACCCGAGTAGTCC</w:t>
      </w:r>
    </w:p>
    <w:p w14:paraId="1CE342DC">
      <w:pPr>
        <w:rPr>
          <w:rFonts w:hint="eastAsia"/>
        </w:rPr>
      </w:pPr>
      <w:r>
        <w:rPr>
          <w:rFonts w:hint="eastAsia"/>
        </w:rPr>
        <w:t>&gt;OTU018670</w:t>
      </w:r>
    </w:p>
    <w:p w14:paraId="079EF5BC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TTTTCGGATCGTAAAACTCTGTTGTAAGGGAAGAACAAGTACAGTAGTAACTGGCTGTACCTTGACGGTACCTTATTAGAAAGCCACGGCTAACTACGTGCCAGCAGCCGCGGTAAGACGTAGGAGGCGAGCGTTGTCCGGATTTACTGGGCGTAAAGAGCGCGCAGGCGGTCAATCAAGTCGAGTGTGAAAGCCCCCGGCTCAACTGGGGAGGGTCATTGGAAACTGGGAGACTTGAGTGCAGAAGAGGAGAGTGGAATTCCACGTGTAGCGGTGAAATGCGTAGAGATGTGGAGGAACACCAGTGGCGAAGGCGACTCTCTGGTCTGTAACTGACGCTGAGGAGCGAAAGCGTGGGGAGCGAACAGGATTAGATACCCTAGTAGTCC</w:t>
      </w:r>
    </w:p>
    <w:p w14:paraId="124CA750">
      <w:pPr>
        <w:rPr>
          <w:rFonts w:hint="eastAsia"/>
        </w:rPr>
      </w:pPr>
      <w:r>
        <w:rPr>
          <w:rFonts w:hint="eastAsia"/>
        </w:rPr>
        <w:t>&gt;OTU018671</w:t>
      </w:r>
    </w:p>
    <w:p w14:paraId="0AB63D9A">
      <w:pPr>
        <w:rPr>
          <w:rFonts w:hint="eastAsia"/>
        </w:rPr>
      </w:pPr>
      <w:r>
        <w:rPr>
          <w:rFonts w:hint="eastAsia"/>
        </w:rPr>
        <w:t>CCTACGGGCGGCTGCAGTCGAGGATTTTTCTCAATGGGCGAAAGCCTGAAGGAGCGACGCCGCGTGGGGGATGAAGGTCTTCGGATTGTAAACCCCTGTCACTTGGGAACAAATTGGTTGACCTAATACGTCAGCCATTGATTGTACCAGGAGAGGAAGACGTGGCTAACTCTGTGCCAGCAGCCGCGGTAATACGGAGGGTGCGAGCGTTGTCCGGAATCACTGGGCGTAAAGGGCGCGTAGGCGGCGCGAGGAGTCGGGGGTGAAAGTCCGGGGCTCAACCCCGGATCGGCCTTCGAGACTCTCGCGCTGGAGCACAGTAGAGGCGGGTGGAATTCCGGGTGTAGCGGTGGAATGCGTAGAGATCGGGAGGAACACCAGTGGCGAAAGCGGCTCTCTGGTTCAGCCCTGACGCTGAGGGGCGAAAGCGTGGGGAGCGAACGGGATTAGATACCCGTGTAGTCC</w:t>
      </w:r>
    </w:p>
    <w:p w14:paraId="3546D170">
      <w:pPr>
        <w:rPr>
          <w:rFonts w:hint="eastAsia"/>
        </w:rPr>
      </w:pPr>
      <w:r>
        <w:rPr>
          <w:rFonts w:hint="eastAsia"/>
        </w:rPr>
        <w:t>&gt;OTU018672</w:t>
      </w:r>
    </w:p>
    <w:p w14:paraId="695939D7">
      <w:pPr>
        <w:rPr>
          <w:rFonts w:hint="eastAsia"/>
        </w:rPr>
      </w:pPr>
      <w:r>
        <w:rPr>
          <w:rFonts w:hint="eastAsia"/>
        </w:rPr>
        <w:t>CCTACGGGAGGCTGCAGTGAGGAATATTGGGCAATGGGCGCAAGCCTGACCCAGCAATGCCGCGTGAAGGATGACGCCCCTCGGGGTGTAAACTTCTTTTAGGGGGGAGGAGCAAGGACCGTACCCCCTGAATCAGTCACGGCTAACTACGTGCCAGCAGCCGCGGTAATACGTAGGTGGCGAACGTTATCCGGAATTACTGGGCGTAAAGGGTCCGCAGGCGGATGGCCAAGTCCGGCGTGAAAGCTCCCGGCTCAACTGGGAGAGGGCGTTGGAAACTGGTAATCTTGAATCACACAGAGGTCGGTGGAATTCCCGGTGTAGTGGTGAAATGCGTAGATATCGGGAGGAACACCAGTGGCGAAGGCGGCTACCTGGCCCATTCTTGACGCTGAGGCGCGAAAGCTAGGGGAGCGAACGGGATTAGATACCCTTGTAGTCC</w:t>
      </w:r>
    </w:p>
    <w:p w14:paraId="499C2D20">
      <w:pPr>
        <w:rPr>
          <w:rFonts w:hint="eastAsia"/>
        </w:rPr>
      </w:pPr>
      <w:r>
        <w:rPr>
          <w:rFonts w:hint="eastAsia"/>
        </w:rPr>
        <w:t>&gt;OTU018673</w:t>
      </w:r>
    </w:p>
    <w:p w14:paraId="6646E820">
      <w:pPr>
        <w:rPr>
          <w:rFonts w:hint="eastAsia"/>
        </w:rPr>
      </w:pPr>
      <w:r>
        <w:rPr>
          <w:rFonts w:hint="eastAsia"/>
        </w:rPr>
        <w:t>CCTACGGGTGGCTGCAGTCTAGAGGCTTCGGCAATGCCCGAAAGCCTGACCCAGCAACGCCGCGTGAAGGATGAAGTATTTCGGTATGTAAACTTCGAAAGAATGGGAAGAATAAATGACGGTACCATTTATAAGCTCCGGCTAACTACGTGCCAGCAGCCGCGGTAATACGTAGGGTGCAAGCGTTAATCGGAATTACTGGGCGTAAAGCGCACGTAGGCGGATGTGTCAGTCAGGGGTGAAATCCCGGAGCTCAACTTCGGAACTGCCTCTGATACAGCACATCTTGAGTCCGGAAGAGGTGGGTGGAATTCCTAGTGTAGAGGTGAAATTCGTAGATATTAGGAAGAACACCGGTGGCGAAGGCGGCCCACTGGTCCGGTACTGACGCTGAGGTGCGAAAGCGTGGGGAGCAAACAGGATTAGATACCCCTGTAGTCC</w:t>
      </w:r>
    </w:p>
    <w:p w14:paraId="5EAAD296">
      <w:pPr>
        <w:rPr>
          <w:rFonts w:hint="eastAsia"/>
        </w:rPr>
      </w:pPr>
      <w:r>
        <w:rPr>
          <w:rFonts w:hint="eastAsia"/>
        </w:rPr>
        <w:t>&gt;OTU018674</w:t>
      </w:r>
    </w:p>
    <w:p w14:paraId="008CDBDA">
      <w:pPr>
        <w:rPr>
          <w:rFonts w:hint="eastAsia"/>
        </w:rPr>
      </w:pPr>
      <w:r>
        <w:rPr>
          <w:rFonts w:hint="eastAsia"/>
        </w:rPr>
        <w:t>CCTACGGGGGGCAGCAGTCGAGGATCTTCGGCAATGGGCGCAAGCCTGACCGAGCGACGCCGCGTGCGCGACGAAGGCCTTCGGGTTGTAAACTCCTGTCGAGGGGGAACAAGGGCCGGTGCAGAGCCGGCCTTGAGTGATCCCTGGAGGAAGCACGGGCTAAGTTCGTGCCAGCAGCCGCGGTAAGACGAACCGTGCGAACGTTATTCGGAATCACTGGGCTTAAAGCGCGTGTAGGCGGCCCGGCACGTCGGCAGCTGAAAGCCCCCGGCTCAACCGGGGAAGGGGCGCCGATACGACCGGGCTGGAGCGAGGTAGGGGGCGCCGGAACTGCCGGTGGAGCGGTGAAATGCGTTGAGATCGGCAGGAACGCCCGTGGCGAAAGCGGGCGCCTGGACCTCCGCTGACGCTGAGACGCGAAAGCCAGGGGAGCGAACGGGATTAGATACCCGGGTAGTCC</w:t>
      </w:r>
    </w:p>
    <w:p w14:paraId="51EFC39C">
      <w:pPr>
        <w:rPr>
          <w:rFonts w:hint="eastAsia"/>
        </w:rPr>
      </w:pPr>
      <w:r>
        <w:rPr>
          <w:rFonts w:hint="eastAsia"/>
        </w:rPr>
        <w:t>&gt;OTU018675</w:t>
      </w:r>
    </w:p>
    <w:p w14:paraId="5A6326A7">
      <w:pPr>
        <w:rPr>
          <w:rFonts w:hint="eastAsia"/>
        </w:rPr>
      </w:pPr>
      <w:r>
        <w:rPr>
          <w:rFonts w:hint="eastAsia"/>
        </w:rPr>
        <w:t>CCTACGGGTGGCTGCAGTAGGGAATCTTCCACAATGGGCGAAAGCCTGATGGAGCAACGCCGCGTGAGTGAGGAAGGCTTTCGGGTCGTAAAGCTCTGTTGCCAGGGAAGAATAAGGGCGAGTTAACTGCTAGTCCGATGACGGTACCTGAGAAGAAAGCCCCGGCTAACTCCGTGCCAGCAGCCGCGGTAATACGTAGGGTCCGAGCGTTGTCCGGAATCATTGGGCGTAAAGAGCGCGTAGGCGGCCCAGTAAGTCCGCTCTGAAAGTCAAAGGCTCAACCTTTGAAAGCGGGTGGATACTGCTGGGCTAGAGTCCGGAAGAGGCGAGTGGAATTCCTGGTGTAGCGGTGGAATGCGCAGATATCAGGAGGAACACCGACGGCGAAGGCAGCTCGCTGGGACGTTACTGACGCTGAGACGCGAAAGCGTGGGGAGCAAACAGGATTAGATACCCCTGTAGTCC</w:t>
      </w:r>
    </w:p>
    <w:p w14:paraId="1A74F0BF">
      <w:pPr>
        <w:rPr>
          <w:rFonts w:hint="eastAsia"/>
        </w:rPr>
      </w:pPr>
      <w:r>
        <w:rPr>
          <w:rFonts w:hint="eastAsia"/>
        </w:rPr>
        <w:t>&gt;OTU018676</w:t>
      </w:r>
    </w:p>
    <w:p w14:paraId="59EB5D10">
      <w:pPr>
        <w:rPr>
          <w:rFonts w:hint="eastAsia"/>
        </w:rPr>
      </w:pPr>
      <w:r>
        <w:rPr>
          <w:rFonts w:hint="eastAsia"/>
        </w:rPr>
        <w:t>CCTACGGGGTGGCTGCAGTGGGGAATTGTTCACAATGGGCGCAAGCCTGATGACGCAACGCCGCGTGGGGGATGAAGGTCTTCGGATTGTAAACCCTTGTCGAATGGGACGAACGACTCGCGCACTAACACTGCGCGGGACTGACGGTACCGTTAAAGGAAGCCACGGCTAACTCTGTGCCAGCAGCCGCGGTAATACGGGGGGGGCAAGCGTTAATCGGAATTACTGGGCGTAAAGCGCGCGTAGGCGGCTGCCTAAGTCGGATGTGAAAGCCCCGGGCTCAACCTGGGAACTGCATTCGATACTGGGCGGCTAGAGTATGGTAGAGGGTGGTGGAATTTCCTGTGTAGCGGTGAAATGCGTAGAGATCGGGAGGAACATCTGTGGCGAAGGCGGCCACCTGGACCAGCACTGACACTGAGGCACGAAAGCGTGGGGAGCAAACAGGATTAGATACCCTAGTAGTCC</w:t>
      </w:r>
    </w:p>
    <w:p w14:paraId="31D06E01">
      <w:pPr>
        <w:rPr>
          <w:rFonts w:hint="eastAsia"/>
        </w:rPr>
      </w:pPr>
      <w:r>
        <w:rPr>
          <w:rFonts w:hint="eastAsia"/>
        </w:rPr>
        <w:t>&gt;OTU018677</w:t>
      </w:r>
    </w:p>
    <w:p w14:paraId="5627CC8B">
      <w:pPr>
        <w:rPr>
          <w:rFonts w:hint="eastAsia"/>
        </w:rPr>
      </w:pPr>
      <w:r>
        <w:rPr>
          <w:rFonts w:hint="eastAsia"/>
        </w:rPr>
        <w:t>CCTACGGGAGGCAGCAGTAACGAATCTTCCGCAATGCACGAAAGTGTGACGGAGCGACGCCGCGTGTGGGACGAAGTTCTTCGGAATGTAAACCACTGTCAGGGGAAAGAAAGTTCTGATCTACCCCAGAGGAAGGCACGGCTAACTCTGTGCCAGCAGCCGCGGTAAGACAGAGGTGCCGAGCGTTAGGCGGAATCACTGGGCGTAAAGCGTGCGCAGGTGGCGTCGCAAGTCAGGCGTGAAATCCCCGGGCTCAACCTGGGAATTGCGATGGATACTGGGCAACTAGAGTGTGGTAGAGGGTGGCGGAATTCCCGGTGTAGCAGTGAAATGCGTAGAGATCGGGAGGAACATCCGTGGCGAAGGCGGCCATCTGGATCAACACTGACGCTGAGGCACGAAAGCGTGGGGAGCAAACAGGATTAGATACCCCTGTAGTCC</w:t>
      </w:r>
    </w:p>
    <w:p w14:paraId="0D5BC14A">
      <w:pPr>
        <w:rPr>
          <w:rFonts w:hint="eastAsia"/>
        </w:rPr>
      </w:pPr>
      <w:r>
        <w:rPr>
          <w:rFonts w:hint="eastAsia"/>
        </w:rPr>
        <w:t>&gt;OTU018678</w:t>
      </w:r>
    </w:p>
    <w:p w14:paraId="371EE2BA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GGGCTAGCGTTGTTCGGAATTACTGGGCTTAAAGGGTGCGTAGGCGGGCCAGTAAGCGCTTTGTGAAATCCCACGGCTCAACCGTGGAACCGCAGGGCGAACTGCTGGTCTTGAGGAAGCTAGAGGCTGGTAGAACGATAGGTGGAGCGGTGGAATGCGTAGATATTAGGAGGAACACCAGTGGCGAAGGCGACTTACTGGACTGTAACTGACGCTGAGGCGCGAAAGCGTGGGGAGCAAACAGGATTAGATACCCGTGTAGTCC</w:t>
      </w:r>
    </w:p>
    <w:p w14:paraId="1A16AA12">
      <w:pPr>
        <w:rPr>
          <w:rFonts w:hint="eastAsia"/>
        </w:rPr>
      </w:pPr>
      <w:r>
        <w:rPr>
          <w:rFonts w:hint="eastAsia"/>
        </w:rPr>
        <w:t>&gt;OTU018679</w:t>
      </w:r>
    </w:p>
    <w:p w14:paraId="55EA291C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TAGGGGGCGAGCGTTGTCCGGATTCATTGGGCGTAAAGCGCGCGCAGGCGGCCTGGTAAGTCGGCCGTGAAATCTCCGGGCTCAACTCGGAGGGGTCGGGCGAGACTGCCAGGCTGGAGGCAGGTAGAGGGCGGTGGAATTCCGGGTGTAGTGGTGGAATGCGTAGAGCTCCGGAGGAACACCAGTGGCGAAGGCGGCCGCCTGGGCCTGACCTGACGCTGAGGCGCGAAAGCGTGGGGAGCGAGCCGGATTAGATACCCCAGTAGTCC</w:t>
      </w:r>
    </w:p>
    <w:p w14:paraId="0741B249">
      <w:pPr>
        <w:rPr>
          <w:rFonts w:hint="eastAsia"/>
        </w:rPr>
      </w:pPr>
      <w:r>
        <w:rPr>
          <w:rFonts w:hint="eastAsia"/>
        </w:rPr>
        <w:t>&gt;OTU018680</w:t>
      </w:r>
    </w:p>
    <w:p w14:paraId="66157E7A">
      <w:pPr>
        <w:rPr>
          <w:rFonts w:hint="eastAsia"/>
        </w:rPr>
      </w:pPr>
      <w:r>
        <w:rPr>
          <w:rFonts w:hint="eastAsia"/>
        </w:rPr>
        <w:t>CCTACGGGCGGCTGCAGTCGAGGATCTTCGGCAATGGGCGCAAGCCTGACCGAGCGACGCCGCGTGAGGGATGAAGGCCTTCGGGTTGTAAACCTCTGTCAGAGCGGAGGAAATACGTTGGGGTTCTCCCCAGCGCTTGACCTATGCTCAGAGGAAGCACGGGCTAAGTTCGTGCCAGCAGCCGCGGTAATACAGAGGGTGCAAGCGTTAATCGGAATTACTGGGCGTAAAGCGCGCGTAGGTGGTTCAGCAAGTTGGGGGTGAAATCCCGAGGCTCAACCTCGGAACTGCCTTCAAAACTGGCGACCTGGAGCAAGATAGAGGCGAGTGGAATTGCGAGTGTAGAGGTGAAATTCGTAGATATTCGGAAGAACACCAGTGGCGAAGGCGACTCGCTGGACAAGTATTGACGCTGAGGTGCGAAAGCGTGGGGAGCAAACAGGATTAGATACCCCTGTAGTCC</w:t>
      </w:r>
    </w:p>
    <w:p w14:paraId="0AC91E4C">
      <w:pPr>
        <w:rPr>
          <w:rFonts w:hint="eastAsia"/>
        </w:rPr>
      </w:pPr>
      <w:r>
        <w:rPr>
          <w:rFonts w:hint="eastAsia"/>
        </w:rPr>
        <w:t>&gt;OTU018681</w:t>
      </w:r>
    </w:p>
    <w:p w14:paraId="16DB5BF8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GAGGGGGCTAGCGTTGTTCGGAATTACTGGGCGTAAAGCGTGCGTAGGCGGTTGGCAAAGTCAGCTGTGAAAGCCCCGGGCTCAACCTGGGGGCTGCGCTTGATACTGGTGAGCTTGAATGCAGAAGAGGAAAGTGGAATTCCACGTGTAGCGGTGAAATGCGTAGAGATGTGGAGGAACACCAGTGGCGAAGGCGACCACCTGGACTGATACTGACACTGAGGTGCGAAAGCGTGGGGAGCGAACAGGATTAGATACCCCTGTAGTCC</w:t>
      </w:r>
    </w:p>
    <w:p w14:paraId="251BC973">
      <w:pPr>
        <w:rPr>
          <w:rFonts w:hint="eastAsia"/>
        </w:rPr>
      </w:pPr>
      <w:r>
        <w:rPr>
          <w:rFonts w:hint="eastAsia"/>
        </w:rPr>
        <w:t>&gt;OTU018682</w:t>
      </w:r>
    </w:p>
    <w:p w14:paraId="0CABB6CE">
      <w:pPr>
        <w:rPr>
          <w:rFonts w:hint="eastAsia"/>
        </w:rPr>
      </w:pPr>
      <w:r>
        <w:rPr>
          <w:rFonts w:hint="eastAsia"/>
        </w:rPr>
        <w:t>CCTACGGGTGGCAGCAGTGAGGAATATTGGACAATGGGCGCAAGCCTGATCCAGCAACGCCGCGTGGAGGACGAAGGTCTTCGGATCGTAAACTCCTGTCAGGCGGGACGAAGGTTTCAGGGCAAATAGTCCTGGAACTTGACGGTACTGCCAGAGGAAGCCCCGGCTAACTCCGTGCCAGCAGCCGCGGTAATACGGAGGGGGCGAGCGTTATTCGGAATTATTGGGCGTAAAGGGCGTGCAGGCGGTTGCGTAAGTTAGGCGTGAAAGACTTCGGCTAAACCGGGGGAGGTCGTCTGATACTGCGTAACTAGAGGATGGTAGAGGCGTGTAGAATTCCGGGTGTAGTGGTGAAATGCGTAGAGATCCGGAGGAATACCAGTGGCGAAGGCGGCACGCTGGGCCATTACTGACGCTGAGGCGCGAAAGCGTGGGGAGCAAACAGGATTAGATACCCGAGTAGTCC</w:t>
      </w:r>
    </w:p>
    <w:p w14:paraId="339B40E6">
      <w:pPr>
        <w:rPr>
          <w:rFonts w:hint="eastAsia"/>
        </w:rPr>
      </w:pPr>
      <w:r>
        <w:rPr>
          <w:rFonts w:hint="eastAsia"/>
        </w:rPr>
        <w:t>&gt;OTU018683</w:t>
      </w:r>
    </w:p>
    <w:p w14:paraId="091AC3C7">
      <w:pPr>
        <w:rPr>
          <w:rFonts w:hint="eastAsia"/>
        </w:rPr>
      </w:pPr>
      <w:r>
        <w:rPr>
          <w:rFonts w:hint="eastAsia"/>
        </w:rPr>
        <w:t>CCTACGGGAGGCTGCAGTGGGGAATCTTGCGCAATGCGCGAAAGCGTGACGCAGCAACGCCGCGTGGGGGAAGACGGCCTTCGGGTTGTAAACCCCTTTCAGTTGGGACGAAGGTCGGGCGGTTAACAGCCGTTCCGATTGACGGTACCTTCACAAGAAGCCCCGGCCAACTACGTGCCAGCAGCCGCGGTAATACGTAGGGGGCGAGCGTTGTCCGGATTTATTGGGCGTAAAGCGCCCGCAGGCGGCTTGCCAAGTTCGATGTGAAATCTCCCGGCTCAACTGGGAGGGTGCATCGAAAACTGGCAGGCTTGAGGCAGGGAGAGGGATGTGGAATTCCAGGTGTAGTGGTGAAATGCGTAGAGATGCGGAGGAATACCAGAGGCGAAGGCGGCACCCTGGGACGTAACTGACGCTGAGGCGCGAAAGCGTGGGGAGCAAACAGGATTAGATACCCCAGTAGTCC</w:t>
      </w:r>
    </w:p>
    <w:p w14:paraId="33BB4F9A">
      <w:pPr>
        <w:rPr>
          <w:rFonts w:hint="eastAsia"/>
        </w:rPr>
      </w:pPr>
      <w:r>
        <w:rPr>
          <w:rFonts w:hint="eastAsia"/>
        </w:rPr>
        <w:t>&gt;OTU018684</w:t>
      </w:r>
    </w:p>
    <w:p w14:paraId="11621740">
      <w:pPr>
        <w:rPr>
          <w:rFonts w:hint="eastAsia"/>
        </w:rPr>
      </w:pPr>
      <w:r>
        <w:rPr>
          <w:rFonts w:hint="eastAsia"/>
        </w:rPr>
        <w:t>CCTACGGGGGGCTGCAATTAGGAATCTTGCGCAATGGGGGCAACCCTGACGCAGCGACGCCGCGTGAAGGATGACGGCATTCGTGTCGTAAACTTCTTTTATCGGGGAAGAAACAAATGACGGTACCCGATGAATAAGCCCCGGCTAACTACGTGCCAGCAGCCGCGGTAATACGTAGGGGGCGAGCGTTGTCCGAAGTTACTGGGCGTAAAGCGCGCGTAGGCGGGTCTTTAAGTCTGGTGTGAAAGGTTCAGGGCTCAACCCGAACAGTGCACTGGATACTGAGGACCTTGAGTTGGGCAGAGGAGAGTGGAATTCCTGGTGTAGCGGTGAAATGCGTAGATATCGGGAGGAACACCAGCGGCGAAGGCGGCACTCTGGGCTGGAACTGACGCTGAGGAGCGAAAGCGTGGGTAGCGAACAGGATTAGATACCCGTGTAGTCC</w:t>
      </w:r>
    </w:p>
    <w:p w14:paraId="6B975590">
      <w:pPr>
        <w:rPr>
          <w:rFonts w:hint="eastAsia"/>
        </w:rPr>
      </w:pPr>
      <w:r>
        <w:rPr>
          <w:rFonts w:hint="eastAsia"/>
        </w:rPr>
        <w:t>&gt;OTU018685</w:t>
      </w:r>
    </w:p>
    <w:p w14:paraId="450B67F2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TGCCCGGGACGAACCTGGCCTTTCGAGGCCACTGACGGTACCGGGTGAGGAAGCACCGGCTAACTCCGTGCCAGCAGCCGCGGTAATACGGAGGGTGCAAGCGTTAATCGGAATTACTGGGCGTAAAGCGTGCGCAGGCGGTTTTGTAAGTCTGACGTGAAATCCCCGGCTCAACCTGGGAACTGCATCCAAAACTGGCGAGCTAGAGTATGGTAGAGGGTGGTGGAATTGCCGGTGTAGTGGTGAAATGCGTAGAGATCGGCAGGAACACCCGTGGCGAAGGCGGCCACCTAGCCCGTACCTGACGCTGAGGCGCGACAGCGTGGGGAGCGAACTGGATTAGATACCCTAGTAGTCC</w:t>
      </w:r>
    </w:p>
    <w:p w14:paraId="4C76D15E">
      <w:pPr>
        <w:rPr>
          <w:rFonts w:hint="eastAsia"/>
        </w:rPr>
      </w:pPr>
      <w:r>
        <w:rPr>
          <w:rFonts w:hint="eastAsia"/>
        </w:rPr>
        <w:t>&gt;OTU018686</w:t>
      </w:r>
    </w:p>
    <w:p w14:paraId="12CB50ED">
      <w:pPr>
        <w:rPr>
          <w:rFonts w:hint="eastAsia"/>
        </w:rPr>
      </w:pPr>
      <w:r>
        <w:rPr>
          <w:rFonts w:hint="eastAsia"/>
        </w:rPr>
        <w:t>CCTACGGGGGGCAGCAGTGGGGAATTTTGCGCAATGGGCGAAAGCCTGACGCAGCAACGCCGCGTGTGTGATGAAGGTCTTCGGATTGTAAAGCACTTTCGACCGGGACGAAAACCCTGAAGCTAACATCTTCAGGCTTGACGGTACCGGGAGAAGAAGCACCGGCTAACTCTGTGCCAGCAGCCGCGGTAATACAGAGGGTGCAAGCGTTGCTCGGAATCACTGGGCGTAAAGGGCTCGTAGGCGGTTTGTCGCGTCGGGAGTGAAAACACGGGGCTTAACTTCGTGCTTGCTTTCGATACGGGCAGACTGGAGGCATGCAGGGGAGAACGGAATTCCTGGTGTAGCGGTGGAATGCGCAGATATCAGGAGGAACACCGGTGGCGAAGGCGAGTCCCTGGAAAACACCTGACACTGAGGCACGAAAGCTAGGGGAGCAAACAGGATTAGATACCCCAGTAGTCC</w:t>
      </w:r>
    </w:p>
    <w:p w14:paraId="0118F23C">
      <w:pPr>
        <w:rPr>
          <w:rFonts w:hint="eastAsia"/>
        </w:rPr>
      </w:pPr>
      <w:r>
        <w:rPr>
          <w:rFonts w:hint="eastAsia"/>
        </w:rPr>
        <w:t>&gt;OTU018687</w:t>
      </w:r>
    </w:p>
    <w:p w14:paraId="3BFC2314">
      <w:pPr>
        <w:rPr>
          <w:rFonts w:hint="eastAsia"/>
        </w:rPr>
      </w:pPr>
      <w:r>
        <w:rPr>
          <w:rFonts w:hint="eastAsia"/>
        </w:rPr>
        <w:t>CCTACGGGCGGCTGCAGTAAGGAATATTGCTCAATGGGCGCAAGCCTGAAGCAGCGACGCCGCGTGGGCGATGAAGGTCTTCGGATCGTAAAGCCCTTTTCTGCGTGACGAGGAAGGACGGTAGCGCAGGAAGAAGTCTCGGCTAACTACGTGCCAGCAGCCGCGGTAAAACGTAGGAGACGAGCGTTATCCGGAATTACTGGGCGTAAAGCGCACGTAGGCGGATTGTTAAGTGAGGGGTGAAATCCCAGGGCTCAACCCTGGAACTGCCTTTCATACTGGCAATCTCGAGTCCGGAAGAGGTGAGTGGAATTCCGAGTGTAGAGGTGAAATTCGTAGATATTCGCAAGAACACCAATTGCGAAGGCAGCTGGCTACACGAATATTGACACTGAGGCACGAAAGCGTGGGGATCAAACAGGATTAGATACCCTGGTAGTCC</w:t>
      </w:r>
    </w:p>
    <w:p w14:paraId="5F11D7BD">
      <w:pPr>
        <w:rPr>
          <w:rFonts w:hint="eastAsia"/>
        </w:rPr>
      </w:pPr>
      <w:r>
        <w:rPr>
          <w:rFonts w:hint="eastAsia"/>
        </w:rPr>
        <w:t>&gt;OTU018688</w:t>
      </w:r>
    </w:p>
    <w:p w14:paraId="0E4CE0AC">
      <w:pPr>
        <w:rPr>
          <w:rFonts w:hint="eastAsia"/>
        </w:rPr>
      </w:pPr>
      <w:r>
        <w:rPr>
          <w:rFonts w:hint="eastAsia"/>
        </w:rPr>
        <w:t>CCTACGGGTGGCTGCAGTGGGGAATATTGGTCAATGGGCGCAAGCCTGATCCAGCCATTCCGCGTGCAGGATGAAGGCCCTCGGGTTGTAAACTGCTTTTGTACGGAACGAAAAGGCCTTTTCTAATACAGAGGGCTCATGACGGTACCGTAAGAATAAGCACCGGCTAACTACGTGCCAGCAGCCGCGGTAATACAGAGGGTGCAAGCGTTGTTCGGAATTACTGGGCGTAAAGCGCGTGTAGGCGGTTTGGTAAGTCAGACGTGAAATCCCTCGGCTTAACTGAGGAACTGCGTCTGATACTGCTAGACTAGAGTGTCGGAGGGGATGGTGGAATTCCCAGTGTAGAGGTGAAATTCGTAGATATTGGGAAGAACACCGGTGGCGAAGGCGGCGACCTGGTTCATGACTGACGCTGAGGCGCGAAAGCGTGGGGAGCAAACAGGATTAGATACCCGAGTAGTCC</w:t>
      </w:r>
    </w:p>
    <w:p w14:paraId="16BFE2EB">
      <w:pPr>
        <w:rPr>
          <w:rFonts w:hint="eastAsia"/>
        </w:rPr>
      </w:pPr>
      <w:r>
        <w:rPr>
          <w:rFonts w:hint="eastAsia"/>
        </w:rPr>
        <w:t>&gt;OTU018689</w:t>
      </w:r>
    </w:p>
    <w:p w14:paraId="303A978D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GGGGACGAAACGATCCGTGTTAACACCACGGATCACTGACGGTACCCGCAGAAGAAGCACCGGCTAACTACGTGCCAGCAGCCGCGGTAATACGTAGGGTGCAGGCGTTAATCGGAATTACTGGGCGTAAAGCGTGCGCAGGCGGTTTGCTAAGACAGGTGTGAAATCCCCAGGCTCAACCTGGGGGTGCCATTCGATACTGCCATGGCTGGAGTCTGGCAGGGGATCACGGAATTCCTGGTGTAGCGGTGAAATGCGCAGATATCAGGAGGAACACCGGTGGCGAAGGCGGGTCTCTGGGCCGATACTGACGCTGAGGAGCGAAAGCGTGGGGAGCGAACAGGATTAGATACCCTTGTAGTCC</w:t>
      </w:r>
    </w:p>
    <w:p w14:paraId="28C937FE">
      <w:pPr>
        <w:rPr>
          <w:rFonts w:hint="eastAsia"/>
        </w:rPr>
      </w:pPr>
      <w:r>
        <w:rPr>
          <w:rFonts w:hint="eastAsia"/>
        </w:rPr>
        <w:t>&gt;OTU018690</w:t>
      </w:r>
    </w:p>
    <w:p w14:paraId="1B5C693E">
      <w:pPr>
        <w:rPr>
          <w:rFonts w:hint="eastAsia"/>
        </w:rPr>
      </w:pPr>
      <w:r>
        <w:rPr>
          <w:rFonts w:hint="eastAsia"/>
        </w:rPr>
        <w:t>CCTACGGGGGGCTGCAGTGGGGAATTTTGGACAATGGGCGCAAGCCTGATCCAGCCATGCCGCGTGTGTGAAGAAGGCCTTCGGGTTGTAAAGCACTTTCGGACGGAACGAAATCGCGCGCATGAACATTGCGCGTGGATGACGGTACCGTAAGAAGAAGCACCGGCTAACTACGTGCCAGCAGCCGCGGTAATACGTAGGGTGCAAGCGTTAATCGGAATTACTGGGCGTAAAGCGTGCGCAGGCGGTGATGTAAGACAGATGTGAAATCCCCGGGCTTAACCTGGGAACTGCGCTTGTGACTGCACAGCTAGAGTACGGCAGAGGGGGGTGGAATTCCTGGTGTAGCAGTGAAATGCGTAGAGATGTGGAGGAACACCGATGGCGAAGGCAGCCCCCTGGGCTAACACTGACGCTCATGCACGAAAGCGTGGGGAGCAAACGGGATTAGATACCCTAGTAGTCC</w:t>
      </w:r>
    </w:p>
    <w:p w14:paraId="34CC489E">
      <w:pPr>
        <w:rPr>
          <w:rFonts w:hint="eastAsia"/>
        </w:rPr>
      </w:pPr>
      <w:r>
        <w:rPr>
          <w:rFonts w:hint="eastAsia"/>
        </w:rPr>
        <w:t>&gt;OTU018691</w:t>
      </w:r>
    </w:p>
    <w:p w14:paraId="098CB882">
      <w:pPr>
        <w:rPr>
          <w:rFonts w:hint="eastAsia"/>
        </w:rPr>
      </w:pPr>
      <w:r>
        <w:rPr>
          <w:rFonts w:hint="eastAsia"/>
        </w:rPr>
        <w:t>CCTACGGGCGGCAGCAGTGGGGAATTTTGGACAATGGGCGCAAGCCTGATCCAGCCATTCCGCGTGCAGGATGAAGGCCCTCGGGTTGTAAACTGCTTTTGTACGGAACGAAACGGCCTGGGTTAATACCTCGGGCTAATGACGGTACCGTAAGAATAAGCACCGGCTAACTACGTGCCAGCAGCCGCGGTAATACAGAGGGGGCAAGCGTTATTCGGAATTATTGGGCGTAAAGGGCGCGTAGGCGGCTTTTCAAGTGGCGGGTGAAATCCCTCGGCTTAACCGGGGAACTGCCTGCCAGACTGGATAGCTTGAGGCCGGGAGAGGGGGATGGAATTCCGCGTGTAGCAGTGAAATGCGTAGATATGCGGAGGAACACCGATGGCGAAGGCAATCCCCTGGGCCTGTACTGACGCTCATGCACGAAAGCGTGGGGAGCAAACAGGATTAGATACCCGTGTAGTCC</w:t>
      </w:r>
    </w:p>
    <w:p w14:paraId="3882F233">
      <w:pPr>
        <w:rPr>
          <w:rFonts w:hint="eastAsia"/>
        </w:rPr>
      </w:pPr>
      <w:r>
        <w:rPr>
          <w:rFonts w:hint="eastAsia"/>
        </w:rPr>
        <w:t>&gt;OTU018692</w:t>
      </w:r>
    </w:p>
    <w:p w14:paraId="2CDAF710">
      <w:pPr>
        <w:rPr>
          <w:rFonts w:hint="eastAsia"/>
        </w:rPr>
      </w:pPr>
      <w:r>
        <w:rPr>
          <w:rFonts w:hint="eastAsia"/>
        </w:rPr>
        <w:t>CCTACGGGTGGCTGCAGTGGGGAATATTGGACAATGGGCGCAAGCCTGAACCAGCGACGCCGCGTGAGTGATGAAGGCCTTCGGGTTGTAAAGCTCTGTGGGGAGGGACGAAAGACTGAGGTCTAATAGGCTTCAGGTTGACGGTACCTCCTTAGCAAGCACCGGCTAACTCTGTGCCAGCAGCCGCGGTAAGACAGAGGGTGCAAACGTTGCTCGGAATTACTGGGCGTAAAGGGCGCGTAGGCGGCCTGCTAAGTCGAACGTGAAATCCCCGGGCTCAACCCGGGAACTGCGTCCGATACTGGCAGGCTTGAATCCGGGAGAGGGATGCGGAATTCCAGGTGTAGCGGTGAAATGCGTAGATATCTGGAGGAACACCGACGGCGAAGGCAGCTTGCTGGGACGGTACTGACGCTGAGACGCGAAAGCGTGGGGAGCAAACAGGATTAGATACCCGAGTAGTCC</w:t>
      </w:r>
    </w:p>
    <w:p w14:paraId="67A93592">
      <w:pPr>
        <w:rPr>
          <w:rFonts w:hint="eastAsia"/>
        </w:rPr>
      </w:pPr>
      <w:r>
        <w:rPr>
          <w:rFonts w:hint="eastAsia"/>
        </w:rPr>
        <w:t>&gt;OTU018693</w:t>
      </w:r>
    </w:p>
    <w:p w14:paraId="3B559F66">
      <w:pPr>
        <w:rPr>
          <w:rFonts w:hint="eastAsia"/>
        </w:rPr>
      </w:pPr>
      <w:r>
        <w:rPr>
          <w:rFonts w:hint="eastAsia"/>
        </w:rPr>
        <w:t>CCTACGGGTGGCTGCAGTCGAGAATCATTGTCAATGAGCGCAAGCTTGAACGTGCGACGCCGCGTGTGGGATGAAGGCCCTCGGGTTGTAAACCGCTGTCAGAGGGGAGGAAATCGCTGGAAGCTATCTTCCAGTGTTGACCGAGCCTCAGAGGAAGCCCCGGCTAACTCTGTGCCAGCAGCCGCGGTAATACAGAGGGGGCAAGCGTTGTTCGGAATTACTGGGCGTAAAGCGTGCGCAGGCGGTGATGTAAGACAGATGTGAAATCCCCGGGCTCAACCTGGGAACTGCATTTGTGACTGCATCGCTAGAGTGCGGCAGAGGGGGGTGGAATTCCACGTGTAGCAGTGAAATGCGTAGAGATGTGGAGGAACACCGATGGCGAAGGCAGCCCCCTGGGCCAGCACTGACGCTCATGCACGAAAGCGTGGGGAGCAAACAGGATTAGATACCCTTGTAGTCC</w:t>
      </w:r>
    </w:p>
    <w:p w14:paraId="28F7A689">
      <w:pPr>
        <w:rPr>
          <w:rFonts w:hint="eastAsia"/>
        </w:rPr>
      </w:pPr>
      <w:r>
        <w:rPr>
          <w:rFonts w:hint="eastAsia"/>
        </w:rPr>
        <w:t>&gt;OTU018694</w:t>
      </w:r>
    </w:p>
    <w:p w14:paraId="23CCC7D5">
      <w:pPr>
        <w:rPr>
          <w:rFonts w:hint="eastAsia"/>
        </w:rPr>
      </w:pPr>
      <w:r>
        <w:rPr>
          <w:rFonts w:hint="eastAsia"/>
        </w:rPr>
        <w:t>CCTACGGGAGGCTGCAGTGGGGAATATTGCACAATGGGCGGAAGCCTGATGCAGCGACGCCGCGTGGGGGATGACGGCCTTCGGGTTGTAAACCTCTTTCAGCAGGGACGAAGCGGGAGTGACGGTACCTGCAGAAGAAGCGCCGGCCAACTACGTGCCAGCAGCCGCGGTAAGACGTAGGGCGCAAGCGTTGTCCGGATTTATTGGGTTTAAAGGGTGCGTAGGCGGCTTATTAAGTCAGCGGTGAAATCCGGCAGCTCAACTGTCGAACCGCCATTGATACTGATTGGCTTGAGTACAAACGAGGTATGTGGAATTTATGGTGTAGCGGTGAAATGCATAGATACCATAAAGAACTCCGATAGCGAAGGCAGCATACTAGTCTGTGACTGACGCTGAGGCACGAAAGCATGGGGATCAAACAGGATTAGATACCCCGGTAGTCC</w:t>
      </w:r>
    </w:p>
    <w:p w14:paraId="32845E33">
      <w:pPr>
        <w:rPr>
          <w:rFonts w:hint="eastAsia"/>
        </w:rPr>
      </w:pPr>
      <w:r>
        <w:rPr>
          <w:rFonts w:hint="eastAsia"/>
        </w:rPr>
        <w:t>&gt;OTU018695</w:t>
      </w:r>
    </w:p>
    <w:p w14:paraId="0C8FB625">
      <w:pPr>
        <w:rPr>
          <w:rFonts w:hint="eastAsia"/>
        </w:rPr>
      </w:pPr>
      <w:r>
        <w:rPr>
          <w:rFonts w:hint="eastAsia"/>
        </w:rPr>
        <w:t>CCTACGGGGGGCTGCAAGTGGGAATATTGCACAATGGGCGAAAGCCTGATGCAGCGACACCGCGTGAAGGATGAAGGTTTTCGGATCGTAAACTTCTTTTATAGAGCACCAAGATATGAGGGCTCTACGAACAAGCACCTGCTAACTACGTGCCAGCAGCCGCGGTAATACGTGGGGTGCAAGCGTTAATCGGAATTACTGGGCGTAAAGCGCGCGTAGGCGGTTTGTTAAGTCAGCTGTGAAAGCCCCGGGCTTAACCTGGGAACTGCAGTTGAAACTGTCTGGCTTGAGTGTGGGAGAGGAGAGTGGAATTCCTGGTGTAGCGGTGAAATGCGTAGATATCGGAAAGAACACCAACGGCGAAAGCACTCTGCTGGGCCGACACTGACACTGAGAGACGAAAGCTAGGGGAGCGAATGGGATTAGATACCCCGGTAGTCC</w:t>
      </w:r>
    </w:p>
    <w:p w14:paraId="6D80D043">
      <w:pPr>
        <w:rPr>
          <w:rFonts w:hint="eastAsia"/>
        </w:rPr>
      </w:pPr>
      <w:r>
        <w:rPr>
          <w:rFonts w:hint="eastAsia"/>
        </w:rPr>
        <w:t>&gt;OTU018696</w:t>
      </w:r>
    </w:p>
    <w:p w14:paraId="4E9CC8E1">
      <w:pPr>
        <w:rPr>
          <w:rFonts w:hint="eastAsia"/>
        </w:rPr>
      </w:pPr>
      <w:r>
        <w:rPr>
          <w:rFonts w:hint="eastAsia"/>
        </w:rPr>
        <w:t>CCTACGGGTGGCTGCAGTAGGGAATATTGGACAATGGGCGAAAGCCTGATCCAGCAATGCCGCGTGAGTGATGAAGGCCCTAGGGTTGTAAAGCTCTTTTACCAGGGATGATAATGACAGTACCTGGAGAATAAGCTCCGGCTAACTCCGTGCCAGCAGCCGCGGTAATACGGAGGGAGCTAGCGTTGTTCGGATATACTGGGCGTAAAGGGCGCGTAGGCGGCTTATCAAGTCAGGCGTGAAATTCCCGGGCTCAACCTGGGGGCTGCGCTTGATACTGATGAGCTTGAATGCGGGAGAGGATAGTGGAATTCCTGGTGTAGCGGTGGAATGCGCAGATATCAGGAGGAACACCAATAGCGAAGGCAGCTCGCTGGGACGTTACTGACACTGAGGCGCGAAAGCGTGGGGAGCGAACAGGATTAGATACCCGAGTAGTCC</w:t>
      </w:r>
    </w:p>
    <w:p w14:paraId="59449A46">
      <w:pPr>
        <w:rPr>
          <w:rFonts w:hint="eastAsia"/>
        </w:rPr>
      </w:pPr>
      <w:r>
        <w:rPr>
          <w:rFonts w:hint="eastAsia"/>
        </w:rPr>
        <w:t>&gt;OTU018697</w:t>
      </w:r>
    </w:p>
    <w:p w14:paraId="2476A353">
      <w:pPr>
        <w:rPr>
          <w:rFonts w:hint="eastAsia"/>
        </w:rPr>
      </w:pPr>
      <w:r>
        <w:rPr>
          <w:rFonts w:hint="eastAsia"/>
        </w:rPr>
        <w:t>CCTACGGGCGGCTGCAGTGGGGAATATTGCACAATGGAGGAAACTCTGATGCAGCCATGCCGCGTGAGTGAAGAAGGCCTTAGGGTTGTAAAGCTCTTTCAGGTGCGAAGATAATGACTGTAACACCAGAAGAAGCCCCGGCTAAATTCGTGCCAGCAGCCGCGGTAATACGAATGGGGCGAGCGTTGTTCGGAATTACTGGGCGTAAAGCGTGCGCAGGCGGTTTGTTAAGACAGATGTGAAATCCCCGGGCTTAACCTGGGAACTGCGTTTGTAACTGGCAGACTGGAGTGTGGCAGAGGGGGGTGGAATTCCAAGTGTAGCAGTGAAATGCGTAGATATCTGGAGGAACACCGGTGGCGAAGGCGGCATCCTGGACCGGTATTGACGCTGAGGCGCGAAAGCCAGGGGAGCAAACGGGATTAGATACCCCAGTAGTCC</w:t>
      </w:r>
    </w:p>
    <w:p w14:paraId="6BD9182A">
      <w:pPr>
        <w:rPr>
          <w:rFonts w:hint="eastAsia"/>
        </w:rPr>
      </w:pPr>
      <w:r>
        <w:rPr>
          <w:rFonts w:hint="eastAsia"/>
        </w:rPr>
        <w:t>&gt;OTU018698</w:t>
      </w:r>
    </w:p>
    <w:p w14:paraId="47DE30BA">
      <w:pPr>
        <w:rPr>
          <w:rFonts w:hint="eastAsia"/>
        </w:rPr>
      </w:pPr>
      <w:r>
        <w:rPr>
          <w:rFonts w:hint="eastAsia"/>
        </w:rPr>
        <w:t>CCTACGGGTGGCAGCAGTGGGGAATCTTGCGCAATGGGCGAAAGCCTGACGCAGCAACGCCGCGTGCGGGAAGACGGCCTTAGGGTTGTAAACCGCTTTCAGCAGGGACGAAGATGACGGTACCTGCAGAAGAAGCTCCGGCTAACTACGTGCCAGCAGCCGCGGTAATACGTAGGTGGCAAGCGTTGTCCGGAATTACTGGGCGTAAAGCGCACGTAGGCGGCTTTGTAAGTTAGAGGTGAAAGCCCAGGGCTCAACCCTGGAATTGCGCTTGTGACTGGATAGCTAGAGTGCGGCAGAGGGGGGTGGAATTCCACGTGTAGCAGTGAAATGCGTAGATATCTGGAGGAACACCGGTGGCGAAGGCGGCATCCTGGACCGGTATTGACGCTGAGGCGCGAAAGCCAGGGGAGCAAACGGGATTAGATACCCGTGTAGTCC</w:t>
      </w:r>
    </w:p>
    <w:p w14:paraId="3D957FB7">
      <w:pPr>
        <w:rPr>
          <w:rFonts w:hint="eastAsia"/>
        </w:rPr>
      </w:pPr>
      <w:r>
        <w:rPr>
          <w:rFonts w:hint="eastAsia"/>
        </w:rPr>
        <w:t>&gt;OTU018699</w:t>
      </w:r>
    </w:p>
    <w:p w14:paraId="172C84C6">
      <w:pPr>
        <w:rPr>
          <w:rFonts w:hint="eastAsia"/>
        </w:rPr>
      </w:pPr>
      <w:r>
        <w:rPr>
          <w:rFonts w:hint="eastAsia"/>
        </w:rPr>
        <w:t>CCTACGGGTGGCAGCAGTGGGGAATATTGCGCAATGGGCGAAAGCCTGACGCAGCAACGCCGCGTGAGTGATGAAGGCCTTAGGGTTGTAAAGCTCTTTTGGCGGGGACGATAATGACGGTACCCGCAGAATAAGCACCGGCTAACTTCGTGCCAGCAGCCGCGGTAATACGAAGGGTGCAAGCGTTATCCGGATTCATTGGGTTTAAAGGGTGCGTAGGCGGGGTGGTAAGTCGGGGGTGAAATCCTGAGGCTCAACCTCAGAATTGCCTTCGATACTGACGGTCTTGAGTGCAGAAGAGGAGAGTGGAATTCCACGTGTAGCGGTGAAATGCGTAGATATCTGGAGGAACACCGGTGGCGAAGGCGGCATCCTGGACCGGCATTGACGCTGAGGAGCGAAAGCCAGGGGAGCAAACGGGATTAGATACCCCAGTAGTCC</w:t>
      </w:r>
    </w:p>
    <w:p w14:paraId="0B30F5AF">
      <w:pPr>
        <w:rPr>
          <w:rFonts w:hint="eastAsia"/>
        </w:rPr>
      </w:pPr>
      <w:r>
        <w:rPr>
          <w:rFonts w:hint="eastAsia"/>
        </w:rPr>
        <w:t>&gt;OTU018700</w:t>
      </w:r>
    </w:p>
    <w:p w14:paraId="227EC3A0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CTTCGGGTCGTAAACTCCTGTCGAGCGGGACGAACACCTATCCAGCTAACATCTGGACTGGCTGACGGTACCGCTAAAGGAAGCCCCGGCTAACTCCGTGCCAGCAGCCGCGGTAATACGGAGGGTGCGAGCGTTGTCCGGAATCACTGGGCGTAAAGGGCGCGTAGGCGGCGCGGGAAGGCGGCGGTGAAAGTCCGGGGCTCAACCCCGGATCGGCCGTGGCGACTCCCGCGCTGGAGCACAGTAGAGGCGGGTGGAATTCCGGGTGTAGCGGTGGAATGCGTAGAGATCGGGAGGAAGGCCGGTGGCGAAGGCGGCGCTCTGGAACGGCCCTGACACTGAGGCTCGAAAGCGTGGGGAGCAAACAGGATTAGATACCCGAGTAGTCC</w:t>
      </w:r>
    </w:p>
    <w:p w14:paraId="10BB79EB">
      <w:pPr>
        <w:rPr>
          <w:rFonts w:hint="eastAsia"/>
        </w:rPr>
      </w:pPr>
      <w:r>
        <w:rPr>
          <w:rFonts w:hint="eastAsia"/>
        </w:rPr>
        <w:t>&gt;OTU018701</w:t>
      </w:r>
    </w:p>
    <w:p w14:paraId="2AA9AC70">
      <w:pPr>
        <w:rPr>
          <w:rFonts w:hint="eastAsia"/>
        </w:rPr>
      </w:pPr>
      <w:r>
        <w:rPr>
          <w:rFonts w:hint="eastAsia"/>
        </w:rPr>
        <w:t>CCTACGGGCGGCTGCAGCGAGGAATCTTCCACAATGGGCGCAAGCCCGATGGAGCAACGCCGCGTGGAGGACGACGGCCTTCGGGTTGTAAACTCCTTTCGGGGGGGATGAAACGGACAGTACCCCCAGAAGCAGCCCCGGCTAACTCTGTGCCAGCAGCCGCGGTAATACAGAGGGGGCAAGCGTTGTCCGGAATTACTGGGCGTAAAGCGCACGCAAGCGGTGGTTCAAGTCCGACGTGAAATCTTCTGGCTTAACCAGGAGCGGTCGTTGGAAACTGAGCGGCTTGAGGCGATGAGAGGGGTGCAGAATTCCAGGTGTAGTGGTGGAATGCGTAGATATCGTAAGGAAGACCAGTGGCGAAGGCGAGTCTCTGGACAGCAACTGACGCTGAGGCACGAAGGCCAGGGGAGCAAACGGGATTAGATACCCCGGTAGTCC</w:t>
      </w:r>
    </w:p>
    <w:p w14:paraId="4312FCFF">
      <w:pPr>
        <w:rPr>
          <w:rFonts w:hint="eastAsia"/>
        </w:rPr>
      </w:pPr>
      <w:r>
        <w:rPr>
          <w:rFonts w:hint="eastAsia"/>
        </w:rPr>
        <w:t>&gt;OTU018702</w:t>
      </w:r>
    </w:p>
    <w:p w14:paraId="72EFE78B">
      <w:pPr>
        <w:rPr>
          <w:rFonts w:hint="eastAsia"/>
        </w:rPr>
      </w:pPr>
      <w:r>
        <w:rPr>
          <w:rFonts w:hint="eastAsia"/>
        </w:rPr>
        <w:t>CCTACGGGGGGCTGCAGTAAGGAATATTGGACAATGGAGGCAACTCTGATCCAGCCATGCCGCGTGAAGGAAGAAGGACCTATGGTTTGTAAACTTCTTTTGTAGCAGAGAAAACCCTCGTTTGCGAACGAGGTTGATAGTATGCTAAGAATAAGCATCGGCTAACTTCGTGCCAGCAGCCGCGGTAATACGTAGGGTGCAAGCGTTAATCGGAATTACTGGGCGTAAAGCGTGCGCAGGCGGTCTTGTAAGACAGGTGTGAAATCCCCGGGCTTAACCTGGGAACTGCATTTGTGACTGCACGGCTAGAGTGTGTCAGAGGGGGGTAGAATTCCACGTGTAGCAGTGAAATGCGTAGATATGTGGAGGAATACCGATGGCGAAGGCAGCCCCCTGGGATAACACTGACGCTCATGCACGAAAGTGTGGGGATCAAACAGGATTAGATACCCCTGTAGTCC</w:t>
      </w:r>
    </w:p>
    <w:p w14:paraId="054B3B37">
      <w:pPr>
        <w:rPr>
          <w:rFonts w:hint="eastAsia"/>
        </w:rPr>
      </w:pPr>
      <w:r>
        <w:rPr>
          <w:rFonts w:hint="eastAsia"/>
        </w:rPr>
        <w:t>&gt;OTU018703</w:t>
      </w:r>
    </w:p>
    <w:p w14:paraId="5FA8DCC3">
      <w:pPr>
        <w:rPr>
          <w:rFonts w:hint="eastAsia"/>
        </w:rPr>
      </w:pPr>
      <w:r>
        <w:rPr>
          <w:rFonts w:hint="eastAsia"/>
        </w:rPr>
        <w:t>CCTACGGGAGGCTGCAGTGGGGAATCTTGCGCAATGGGCGAAAGCCTGATGCAGCAACGCCGCGTGCGGGAAGAAGGCCCTAGGGTTGTAAACCGCTTTCAGCAGGGAAGAAAATGACGGTACCTGTAGAAGAAGGTGCGGCCAACTACGTGCCAGCAGCCGCGGTGACACGTAGGCACCAAGCGTTGTCCGGATTTATTGGGCGTAAAGAGCTCGTAGGCGGTTTGTTGCGTCGGCTGTGAAATCCCGAGGCTCAACCTCGGGTCTGCAGTCGATACGAGCAAACTAGAGTGTTGCAGGGGAGACTGGAATTCCTGGTGTAGCGGTGAAATGCGCAGATATCAGGAGGAACACCGGTGGCGAAGGCGACTGTCTGGGGTATTGCTGACGCTGAGGCACGAAAGCCAGGGGAGCGAACGGGATTAGATACCCTTGTAGTCC</w:t>
      </w:r>
    </w:p>
    <w:p w14:paraId="6DE8E165">
      <w:pPr>
        <w:rPr>
          <w:rFonts w:hint="eastAsia"/>
        </w:rPr>
      </w:pPr>
      <w:r>
        <w:rPr>
          <w:rFonts w:hint="eastAsia"/>
        </w:rPr>
        <w:t>&gt;OTU018704</w:t>
      </w:r>
    </w:p>
    <w:p w14:paraId="125F5697">
      <w:pPr>
        <w:rPr>
          <w:rFonts w:hint="eastAsia"/>
        </w:rPr>
      </w:pPr>
      <w:r>
        <w:rPr>
          <w:rFonts w:hint="eastAsia"/>
        </w:rPr>
        <w:t>CCTACGGGGGGCTGCAGTCGGGAATTTTGCGCAATGGGCGAAAGCCTGACGCAGCAACGCCGCGTGAGGGATGACGGCCTTCGGGTTGTAAACCTCTTTTGTCAGGGAAGATAATGACGGTACCTGGCGAATAAGCCACGGCTAACTACGTGCCAGCAGCCGCGGTAATACGGAGGGTGCGAGCGTTGTCCGGAATCACTGGGCGTAAAGGGCGCGTAGGTGGCGCGGGCAGTCAACGGTGAAAGCTCGGGGCTCAACCCCGAGTCGGCCGTCGATACTCCCGTGCTTGAGCACTGTAGAGGCAGGTGGAATTCTTGGTGTAGCGGTGAAATGCGTAGATATCAAGAGGAACACCTGAGGTGAAGACGGGTTGCTGGGCCAACACTGACGCTGAGGCGCGAAAGCCAGGGGAGCAAACGGGATTAGATACCCGAGTAGTCC</w:t>
      </w:r>
    </w:p>
    <w:p w14:paraId="3B7E6BA9">
      <w:pPr>
        <w:rPr>
          <w:rFonts w:hint="eastAsia"/>
        </w:rPr>
      </w:pPr>
      <w:r>
        <w:rPr>
          <w:rFonts w:hint="eastAsia"/>
        </w:rPr>
        <w:t>&gt;OTU018705</w:t>
      </w:r>
    </w:p>
    <w:p w14:paraId="5B9036C9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CCGGAAAGAAAAGCGCTCGATTAATACTCGGGTGTTATGACGGTACCGGAAGAATAAGCACCGGCTAACTTCGTGCCAGCAGCCGCGGTAATACGAAGGTCCCGAGCGTTGTTCGGAATCACTGGGCGTAAAGGGAGCGTAGGCGGCGTGGTAAGTCAGGTGTGAAATCCCGGGGCTCAACCCCGGAACTGCACCCGATACTGCCGTGCTCGAGGGTTGGAGAGGTAGCTGGAATTCTCGGTGTAGCGGTGAAATGCGTAGATATCGAGAGGAACACCTGCGGCGAAGGCGGGTTGCTGGGCTGACACTGACGCTGAGGCGCGAAAGCTAGGGGAGCGAACGGGATTAGATACCCTGGTAGTCC</w:t>
      </w:r>
    </w:p>
    <w:p w14:paraId="392C787D">
      <w:pPr>
        <w:rPr>
          <w:rFonts w:hint="eastAsia"/>
        </w:rPr>
      </w:pPr>
      <w:r>
        <w:rPr>
          <w:rFonts w:hint="eastAsia"/>
        </w:rPr>
        <w:t>&gt;OTU018706</w:t>
      </w:r>
    </w:p>
    <w:p w14:paraId="456E199F">
      <w:pPr>
        <w:rPr>
          <w:rFonts w:hint="eastAsia"/>
        </w:rPr>
      </w:pPr>
      <w:r>
        <w:rPr>
          <w:rFonts w:hint="eastAsia"/>
        </w:rPr>
        <w:t>CCTACGGGTGGCTGCAGTGGGGAATATTGGACAATGGGGGCAACCCTGATCCAGCCATGCCGCGTGAGTGATGAAGGCCCTAGGGTTGTAAAGCTCTTTTGTGCGGGAAGATAATGACGGTACCGCAAGAATAAGCCCCGGCTAACTTCGTGCCAGCAGCCGCGGTAATACGAAGGGGGCTAGCGTTGTTCGGAATCACTGGGCGTAAAGGGTGCGTAGGCGGCGATGTAAGTCAGATGTGAAATCCCCGGGCTCAACTCGGGTTCTGCATTTGAAACTACATTGCTTGAGTGCAGGAGAGGAAAGCGGAATTCCTAGTGTAGCGGTGAAATGCGTAGAGATTAGGAAGAACACCAGTGGCGAAGGCGATTCTCTGGACCGTAACTGACGCTGAGGCATGAAAGCGTGGGTAGCAAACAGGATTAGATACCCCAGTAGTCC</w:t>
      </w:r>
    </w:p>
    <w:p w14:paraId="1174EDF3">
      <w:pPr>
        <w:rPr>
          <w:rFonts w:hint="eastAsia"/>
        </w:rPr>
      </w:pPr>
      <w:r>
        <w:rPr>
          <w:rFonts w:hint="eastAsia"/>
        </w:rPr>
        <w:t>&gt;OTU018707</w:t>
      </w:r>
    </w:p>
    <w:p w14:paraId="2B374EAB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TCTTCGGATCGTAAAGCTCTGTTGTTAGGGAAGAACAAGTACCGGAGTAACTGCCGGTACCTTGACGGTACCTAACCAGAAAGCCACGGCTAACTACGTGCCAGCAGCCGCGGTAATACGTAGGTGGCAAGCGTTGTCCGGAATTACTGGGCGTAAAGCGCACGTAGGCGGATCAGCCAGTCAGGGGTGAAATCCCAGGGCTCAACCCTGGAACTGCCCTTGATACTGCTGGTCTGGAGTTCGAGAGAGGCGAGTGGAATTCCGAGTGTAGAGGTGAAATTCGTAGATATGCGGAGGAACACCGATGGCGAAGGCAATCCCCTGGGCCTGCACTGACGCTCATGCACGAAAGCGTGGGGAGCAAACAGGATTAGATACCCTGGTAGTCC</w:t>
      </w:r>
    </w:p>
    <w:p w14:paraId="7BCDAFE6">
      <w:pPr>
        <w:rPr>
          <w:rFonts w:hint="eastAsia"/>
        </w:rPr>
      </w:pPr>
      <w:r>
        <w:rPr>
          <w:rFonts w:hint="eastAsia"/>
        </w:rPr>
        <w:t>&gt;OTU018708</w:t>
      </w:r>
    </w:p>
    <w:p w14:paraId="22DD89C1">
      <w:pPr>
        <w:rPr>
          <w:rFonts w:hint="eastAsia"/>
        </w:rPr>
      </w:pPr>
      <w:r>
        <w:rPr>
          <w:rFonts w:hint="eastAsia"/>
        </w:rPr>
        <w:t>CCTACGGGAGGCTGCAGTGGGGAATATTGGACAATGGGGGAAACCCTGATCCAGCGACGCCGCGTGAATGATGAAGGCCTTAGGGTTGTAAAGTTCTTTCGTCCGTGACGATGATGACAGTAGCGGAAGAAGAAGCTCCGGCTAACTTCGTGCCAGCAGCCGCGGTAATACGAAGGGGGCTAGCGTTGCTCGGAATTACTGGGCGTAAAGCGCACGTAGGCGGCGATTCAAGTTAGATGTGAAAGGCCTGGGCTCAACCCGGGAACTGCATTTGATACTGAATTGCTAGAGTCCAAGAGAGGGTAGTGGAATTCCCAGTGTAGAGGTGAAATTCGTAGATATTCGGAAGAACACCAGTGGCGAAGGCGACTTACTGGACGACTGTTGACGCTGAGGTGCGAAAGCGTGGGGAGCAAACAGGATTAGATACCCCAGTAGTCC</w:t>
      </w:r>
    </w:p>
    <w:p w14:paraId="3ABD293D">
      <w:pPr>
        <w:rPr>
          <w:rFonts w:hint="eastAsia"/>
        </w:rPr>
      </w:pPr>
      <w:r>
        <w:rPr>
          <w:rFonts w:hint="eastAsia"/>
        </w:rPr>
        <w:t>&gt;OTU018709</w:t>
      </w:r>
    </w:p>
    <w:p w14:paraId="06662D39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CCGGAGTAACTGCCGGTACCTTGACGGTACCTAACCAGAAAGCCACGGCTAACTACGTGCCAGCAGCCGCGGTAATACGTAGGTGGCAAGCGTTGTCCGGAATTATTGGGCGTAAAGCGCGCGCAGGCGGCCAAGTGTGTGAGGCGTGAAAGCCTGGAGCTTAACTCCAGAATTGCACCTCAAACTACATGGCTAGAGCATTGGAGAGGGTAGCAGAATTCATGGTGTAGCAGTGAAATGCGTAGAGATGTGGAGGAACACCAGTGGCGAAGGCGGCTTTCTGGCCTACAACTGACGCTGAGGCGCGAAAGCGTGGGTAGCGAACAGGATTAGATACCCCAGTAGTCC</w:t>
      </w:r>
    </w:p>
    <w:p w14:paraId="3EBB447D">
      <w:pPr>
        <w:rPr>
          <w:rFonts w:hint="eastAsia"/>
        </w:rPr>
      </w:pPr>
      <w:r>
        <w:rPr>
          <w:rFonts w:hint="eastAsia"/>
        </w:rPr>
        <w:t>&gt;OTU018710</w:t>
      </w:r>
    </w:p>
    <w:p w14:paraId="73CE2578">
      <w:pPr>
        <w:rPr>
          <w:rFonts w:hint="eastAsia"/>
        </w:rPr>
      </w:pPr>
      <w:r>
        <w:rPr>
          <w:rFonts w:hint="eastAsia"/>
        </w:rPr>
        <w:t>CCTACGGGAGGCAGCAGTGGGGAATTTTGGACAATGGGGGCAACCCTGATCCAGCGACGCCGCGTGAAGGATGAAGGTCTTCGGATTGTAAACTTCTTTTGGAGGGGATGAATGCCCACGTGAAAAACGTGGGGTGACAGTACTCTCTGAATAAGCCACGGCTAACTACGTGCCAGCAGCCGCGGTAATACGTAGGTGGCAAGCGTTAATCGGAATTACTGGGCGTAAAGTGTGCGCAGGTGGCCGCGCATGTCGAGTGTGAAATCCCCGGGCTTAACTTGGGAATTGCGCTCGAAACTACGTGGCTCGAGTGTGGCAGAGGAAGGTGGAATTCCACGTGTAGCGGTGAAATGCGTAGATATCTGAAGGAACATCAGTGGCGAAAGCGACTTCCTGGACCAATACTGACGCTCATGTGCGAAAGCGTGGGGAGCAAACAGGATTAGATACCCCAGTAGTCC</w:t>
      </w:r>
    </w:p>
    <w:p w14:paraId="04CDE177">
      <w:pPr>
        <w:rPr>
          <w:rFonts w:hint="eastAsia"/>
        </w:rPr>
      </w:pPr>
      <w:r>
        <w:rPr>
          <w:rFonts w:hint="eastAsia"/>
        </w:rPr>
        <w:t>&gt;OTU018711</w:t>
      </w:r>
    </w:p>
    <w:p w14:paraId="3BE5FFF3">
      <w:pPr>
        <w:rPr>
          <w:rFonts w:hint="eastAsia"/>
        </w:rPr>
      </w:pPr>
      <w:r>
        <w:rPr>
          <w:rFonts w:hint="eastAsia"/>
        </w:rPr>
        <w:t>CCTACGGGGGGCAGCAGTGGGGAATATTGGACAATGGGCGCAAGCCTGATCCAGCCATGCCGCGTGAATGATGAAGGCCTTAGGGTTGTAAAGCTCTTTTGTCCGGAAAGAAAAGTTCGCGGTTAATACCCGCGGATGATGACGGTACCGGAAGAATAAGCACCGGCTAACTACGTGCCAGCAGCCGCGGTAATACGTAGGGTGCAAGCGTTAATCGGAATTACTGGGCGTAAAGCGTGCGCAGGCGGTTCGGAAAGAAAGATGTGAAATCCCCGGGCTTAACCTGGGAATTGCATTCGAAACTGTCAGGCTAGAGTCTAGGAGAGGGAAGCGGAATTCCGGGTGTAGCAGTGAAATGCGTAGATATCGAGAGGAACACCTGCGGCGAAGGCGGGTTGCTGGGCTGACACTGACGCTGAGGCGCGAAAGCTAGGGGAGCGAACGGGATTAGATACCCTAGTAGTCC</w:t>
      </w:r>
    </w:p>
    <w:p w14:paraId="66ED04BF">
      <w:pPr>
        <w:rPr>
          <w:rFonts w:hint="eastAsia"/>
        </w:rPr>
      </w:pPr>
      <w:r>
        <w:rPr>
          <w:rFonts w:hint="eastAsia"/>
        </w:rPr>
        <w:t>&gt;OTU018712</w:t>
      </w:r>
    </w:p>
    <w:p w14:paraId="1226DF9D">
      <w:pPr>
        <w:rPr>
          <w:rFonts w:hint="eastAsia"/>
        </w:rPr>
      </w:pPr>
      <w:r>
        <w:rPr>
          <w:rFonts w:hint="eastAsia"/>
        </w:rPr>
        <w:t>CCTACGGGCGGCAGCAGTAGGGAATTTTCCACAATGGACGAAAGTCTGATGGAGCAACGCCGCGTGCAGGATGAATGCCTTCGGGTTGTAAACTGCTTTTATCTGTGACGAATATGACGGTAGCAGATGAATAAGGATCGGCTAACTCCGTGCCAGCAGCCGCGGTCATACGGAGGATCCAAGCGTTATCCGGAATTACTGGGCGTAAAGCGTCCGCAGGTGGCAATGTAAGTCTGCTGTTAAAGAGTGAGGCTCAACCTCATAAGAGCAGTGGAAACTACATAGCTAGAGTACGTTCGGGGCAGAGGGAATTCCTGGTGTAGCGGTGAAATGCGCAGATATCGGGAGGAACACCGGTGGCGAAGGCGGATCTCTGGGCCTGTCCTGACGCTCAGGCGCGAAAGCTGGGGGAGCGAACAGGATTAGATACCCGTGTAGTCC</w:t>
      </w:r>
    </w:p>
    <w:p w14:paraId="3D928E49">
      <w:pPr>
        <w:rPr>
          <w:rFonts w:hint="eastAsia"/>
        </w:rPr>
      </w:pPr>
      <w:r>
        <w:rPr>
          <w:rFonts w:hint="eastAsia"/>
        </w:rPr>
        <w:t>&gt;OTU018713</w:t>
      </w:r>
    </w:p>
    <w:p w14:paraId="256ABF9A">
      <w:pPr>
        <w:rPr>
          <w:rFonts w:hint="eastAsia"/>
        </w:rPr>
      </w:pPr>
      <w:r>
        <w:rPr>
          <w:rFonts w:hint="eastAsia"/>
        </w:rPr>
        <w:t>CCTACGGGCGGCAGCAGTGAGGAATCTTCCACAATGGACGAAAGTCTGATGGAGCAACTCCGCGTGCAGGATGAAGGCCTTAGGGTCGTAAACTGCTTTTATGAGTGAAGAATATGACGGTAACTCATGAATAAGGGTCGGCTAACTACGTGCCAGCAGCCGCGGTCATACGTAGGACCCAAGCGTTATCCGGAGTGACTGGGCGTAAAGGGTGCGTAGGTGGCGAGGTAAGTCTGATGTGAAATCTCTGAGCTCAACTCAGAAATGGCATTAGAAACTACCTTGCTCGAGGATTGGAGGGGGGACTGGAATTCTCGGTGTAGCGGTGAAATGCGCAGATATCAGGAGGAACACCAATGGCGAAGGCAGCTCACTGGGACGGTACTGACGCTGAGACGCGAAAGCGTGGGGAGCAAACAGGATTAGATACCCTTGTAGTCC</w:t>
      </w:r>
    </w:p>
    <w:p w14:paraId="6E2F64E6">
      <w:pPr>
        <w:rPr>
          <w:rFonts w:hint="eastAsia"/>
        </w:rPr>
      </w:pPr>
      <w:r>
        <w:rPr>
          <w:rFonts w:hint="eastAsia"/>
        </w:rPr>
        <w:t>&gt;OTU018714</w:t>
      </w:r>
    </w:p>
    <w:p w14:paraId="3DFEE96C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GTAAGTTAATACCTTGCTGTTTTGACGTTACCGACAGAATAAGCACCGGCTAACTCTGTGCCAGCAGCCGCGGTAATACAGAGGGTGCGAGCGTTAATCGGAATTACTGGGCGTAAAGTGTGCGCAGGCGGCGCTGCAAGTCGAGTGTGAAATCCCCGAGCTTAACTTGGGAACTGCCATTGATACTATCAGTCTTGAATACCGTGGAGGTTAGCGGAATATGTCATGTAGCGGTGAAATGCTTAGATATGACATGGAACACCGATAGCGAAGGCAGCTTGCTACACAATTATTGACACTGAGGCACGAAAGCGTGGGGATCAAACAGGATTAGATACCCCTGTAGTCC</w:t>
      </w:r>
    </w:p>
    <w:p w14:paraId="1E15EE9A">
      <w:pPr>
        <w:rPr>
          <w:rFonts w:hint="eastAsia"/>
        </w:rPr>
      </w:pPr>
      <w:r>
        <w:rPr>
          <w:rFonts w:hint="eastAsia"/>
        </w:rPr>
        <w:t>&gt;OTU018715</w:t>
      </w:r>
    </w:p>
    <w:p w14:paraId="31270AD9">
      <w:pPr>
        <w:rPr>
          <w:rFonts w:hint="eastAsia"/>
        </w:rPr>
      </w:pPr>
      <w:r>
        <w:rPr>
          <w:rFonts w:hint="eastAsia"/>
        </w:rPr>
        <w:t>CCTACGGGTGGCTGCAGTGGGGAATATTGGACAATGGGCGCAAGCCTGATCCAGCCACGCCGCGTGAGTGATGAAGGCCTTCGGGTCGTAAAGCTCTGTGGGGAGGGACGAACCGCTGGATGTTAATAGCATCCAGCATGACGGTACCTCCTTAGCAAGCACCGGCTAACTCCGTGCCAGCAGCCGCGGTAATACGGAGGGTGCAAGCGTTATCCGGATTCACTGGGTTTAAAGGGCGCGTAGGCGGTCCGGTTAGTCGGCTGTGAAAGTCCAGGGCTCAACCCTGGGATGCCGGTCGATACTGCCGGACTAGAGTCCGGAAGAGGCAAGTGGAATTCCCGGTGTAGCGGTGAAATGCGCAGATATCGGGAGGAACACCAGTGGCGAAGGCGGTTCTCTGGGCCTTACCTGACGCTGAGACGCGAAAGCGTGGGGAGCGAACCGGATTAGATACCCTTGTAGTCC</w:t>
      </w:r>
    </w:p>
    <w:p w14:paraId="7004F238">
      <w:pPr>
        <w:rPr>
          <w:rFonts w:hint="eastAsia"/>
        </w:rPr>
      </w:pPr>
      <w:r>
        <w:rPr>
          <w:rFonts w:hint="eastAsia"/>
        </w:rPr>
        <w:t>&gt;OTU018716</w:t>
      </w:r>
    </w:p>
    <w:p w14:paraId="69A56D22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ATTTCGGTATGTAAACTTCGTAAGAATAGGAAGAATAAATGACGGTACTATTTGTAAGGTCCGGCTAACTACGTGCCAGCAGCCGCGGTAATACGTAGGGACCAAGCGTTGTTCGGATTTACTGGGCGTAAAGGGCGCGTAGGCGGCGTGGTAAGTCAGCTGTGAAATCCTGAGGCTCAACCTCAGAATTGCCTTCGATACTGATGGCCTTGAGTGCGGGAGAGGTGAGTGGAATTCCCAGTGTAGAGGTGAAATTCGTAGATATCGGAAGGAACATCAGTGGCGAAAGCGACTTCCTGGACCAATACTGACGCTCAAGTGCGAAAGCGTGGGGAGCAAACAGGATTAGATACCCCTGTAGTCC</w:t>
      </w:r>
    </w:p>
    <w:p w14:paraId="2BAF7738">
      <w:pPr>
        <w:rPr>
          <w:rFonts w:hint="eastAsia"/>
        </w:rPr>
      </w:pPr>
      <w:r>
        <w:rPr>
          <w:rFonts w:hint="eastAsia"/>
        </w:rPr>
        <w:t>&gt;OTU018717</w:t>
      </w:r>
    </w:p>
    <w:p w14:paraId="142E76D6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TCTGTGGGGAGGGACGAACCGCTGGATGTGCATAGCATCCAGCATGACGGTACCTCCTTAGCAAGCACCGGCTAACTCTGTGCCAGCAGCCGCGGTAATACAGAGGGTGCAAGCGTTAATCGGAATTACTGGGCTTAAAGGGCGCGTAGGCGGTTTCGTAAGTCAAGGTTGAAATCCGGCGGCTCACCCGTCGAAGTGGCCTCGATACTGCGGAACTAGAATCATGGAGGGGTGCGCGGAACTTGTGGTGGAGCGGTGAAATGCTCAGATATCACAGGGAACACCGGAGGCGAAGGCGGCGCACTGGCCATGTATTGACGCTGAGGCGCGAAAGCCAGGGGAGCGAACGGGATTAGATACCCCTGTAGTCC</w:t>
      </w:r>
    </w:p>
    <w:p w14:paraId="79EE1F16">
      <w:pPr>
        <w:rPr>
          <w:rFonts w:hint="eastAsia"/>
        </w:rPr>
      </w:pPr>
      <w:r>
        <w:rPr>
          <w:rFonts w:hint="eastAsia"/>
        </w:rPr>
        <w:t>&gt;OTU018718</w:t>
      </w:r>
    </w:p>
    <w:p w14:paraId="541C4BDA">
      <w:pPr>
        <w:rPr>
          <w:rFonts w:hint="eastAsia"/>
        </w:rPr>
      </w:pPr>
      <w:r>
        <w:rPr>
          <w:rFonts w:hint="eastAsia"/>
        </w:rPr>
        <w:t>CCTACGGGCGGCAGCAGTAAGGAATATTGGTCAATGGACGCAAGTCTGAACCAGCCATGCCGCGTGAAGGATGAAGGTCCTCTGGATTGTAAACTTCTTTTATATGGGACGAAAAAAGGTCATTCTTGATCACTTGACGGTACCATTTGAATAAGCACCGGCTAACTACGTGCCAGCAGCTGCGGTAATACGTAGGGTGCAAGCATTAATCGGATTTATTGGGCGTAAAGGGCGCGTAGGCGGGAAGGTAAGTTGGATGTGAAATCCCGAGGCTCAACCTCGGACCCGCATCCAATACTATCTTTCTAGAGGATGAGCGGAGAAAATGGAATTCCACGTGTAGCGGTGAAATGCGTAGATATGTGGAGGAACACCGGTGGCGAAGGCAATCCCCTGGGCCTGTACTGACGCTCATGCACGAAAGCGTGGGGAGCAAACAGGATTAGATACCCTGGTAGTCC</w:t>
      </w:r>
    </w:p>
    <w:p w14:paraId="2B14F555">
      <w:pPr>
        <w:rPr>
          <w:rFonts w:hint="eastAsia"/>
        </w:rPr>
      </w:pPr>
      <w:r>
        <w:rPr>
          <w:rFonts w:hint="eastAsia"/>
        </w:rPr>
        <w:t>&gt;OTU018719</w:t>
      </w:r>
    </w:p>
    <w:p w14:paraId="6349F31E">
      <w:pPr>
        <w:rPr>
          <w:rFonts w:hint="eastAsia"/>
        </w:rPr>
      </w:pPr>
      <w:r>
        <w:rPr>
          <w:rFonts w:hint="eastAsia"/>
        </w:rPr>
        <w:t>CCTACGGGAGGCTGCAGTCGAGAATCTTCGGCAATGCGCGCAAGCGTGACCGAGCGACGCCGCGTGCGGGATGAAGGCCTTCGGGTTGTAAACCGCTGTCGTAGGGGAGGAAGGCTCCGTGAAGAACGGGGTTTGACCTATCCTAGGAGGAAGGACGGGCTAAGTTCGTGCCAGCAGCCGCGGTAATACGAACCGTCCAAACGTTATTCGGAATCACTGGGCTTAAAGGGTTCGTAGGCGGTCTGGAAAGTTGGGTGTGAAATCCCTCGGCTCAACCGAGGAACTGCGCTTGAAACTACCAGACTCGAGGGAGATAGAGGAAAGCGGAACTGATGGTGGAGCGGTGAAATGCGTTGATATCATCAGGAACACCGGTGGCGAAGGCGGGTCTCTGGGCCGATACTGACGCTGAGGAGCGAAAGCGTGGGGAGCGAACAGGATTAGATACCCTGGTAGTCC</w:t>
      </w:r>
    </w:p>
    <w:p w14:paraId="0D81A865">
      <w:pPr>
        <w:rPr>
          <w:rFonts w:hint="eastAsia"/>
        </w:rPr>
      </w:pPr>
      <w:r>
        <w:rPr>
          <w:rFonts w:hint="eastAsia"/>
        </w:rPr>
        <w:t>&gt;OTU018720</w:t>
      </w:r>
    </w:p>
    <w:p w14:paraId="3F21BFD1">
      <w:pPr>
        <w:rPr>
          <w:rFonts w:hint="eastAsia"/>
        </w:rPr>
      </w:pPr>
      <w:r>
        <w:rPr>
          <w:rFonts w:hint="eastAsia"/>
        </w:rPr>
        <w:t>CCTACGGGGGGCTGCAGTGAGGAATATTGCACAATGGGGGCAACCCTGATGCAGCAACGCCGCGTGAAGGATGAAGGTCTTCGGATTGTAAACTTCTTTTCTGTGGGAAGAAGTCTGTCAGTGACAGATTGACGGTACCAGAGGAATAAGACACGGCTAACTACGTGCCAGCAGCCGCGGTAATACGTAGGTGTCAAGCGTTATCCGGAATTACTGGGCGTAAAGGGCACGCAGGCGGCCCGTTAAGTCGGTTGTGAAAACCCGAGGCTCAACCTCGGGCCTGCATCCGATACTGCAGGGCTAGAGTGCAGAAGGGGCAACTGGAATTCTCGGTGTAGCGGTGAAATGCGTAGATATCGAGAGGAACACCTGCGGCGAAGGCGGGTTGCTGGGCTGACACTGACGCTGAGGCGCGAAAGCTAGGGGAGCGAACGGGATTAGATACCCTTGTAGTCC</w:t>
      </w:r>
    </w:p>
    <w:p w14:paraId="6EF94B8C">
      <w:pPr>
        <w:rPr>
          <w:rFonts w:hint="eastAsia"/>
        </w:rPr>
      </w:pPr>
      <w:r>
        <w:rPr>
          <w:rFonts w:hint="eastAsia"/>
        </w:rPr>
        <w:t>&gt;OTU018721</w:t>
      </w:r>
    </w:p>
    <w:p w14:paraId="7714F9A0">
      <w:pPr>
        <w:rPr>
          <w:rFonts w:hint="eastAsia"/>
        </w:rPr>
      </w:pPr>
      <w:r>
        <w:rPr>
          <w:rFonts w:hint="eastAsia"/>
        </w:rPr>
        <w:t>CCTACGGGGGGCAGCAGCAGGGAATCTTGCACAATGGGCGAAAGCCTGATCCAGCCATGCCGCGTGAGTGATGAAGGCCCTAGGGTTGTAAAGCTCTTTCGGCGGGGACGATAATGACGGTACCCGCAGAAGAAGCACCGGCTAACTACGTGCCAGCAGCCGCGGTAATACGTAGGGTGCAGGCGTTAATCGGAATTACTGGGCGTAAAGCGTGCGCAGGCGGTTTCTTAAGTCAGATGTGAAATCCCTGGGCTTAACTTAGGAATTGCATATGATACTGATTGGCTAGAGTTCGGAAGAGGCGAGTGGAATTCCCGGTGTAGCGGTGAAATGCGCAGATATCGGGAGGAACACCTATGGCGAAGGCAGCTCGCTAGGACGTTACTGACGCTGAGACGCGAAAGCGTGGGGAGCAAACAGGATTAGATACCCCGGTAGTCC</w:t>
      </w:r>
    </w:p>
    <w:p w14:paraId="3ABD2AF3">
      <w:pPr>
        <w:rPr>
          <w:rFonts w:hint="eastAsia"/>
        </w:rPr>
      </w:pPr>
      <w:r>
        <w:rPr>
          <w:rFonts w:hint="eastAsia"/>
        </w:rPr>
        <w:t>&gt;OTU018722</w:t>
      </w:r>
    </w:p>
    <w:p w14:paraId="521D2536">
      <w:pPr>
        <w:rPr>
          <w:rFonts w:hint="eastAsia"/>
        </w:rPr>
      </w:pPr>
      <w:r>
        <w:rPr>
          <w:rFonts w:hint="eastAsia"/>
        </w:rPr>
        <w:t>CCTACGGGCGGCTGCAGTAAGGAATATTGGACAATGGGGGCAACCCTGATCCAGCCATGCCGCGTGCAGGATGACGGCCCTATGGGTTGTAAACTGCTTTTGTACGGGAAAAACCCCTTCTACGTGTAGAAGGCTGATGGTACCGTAAGAATAAGGATCGGCTAACTCCGTGCCAGCAGCCGCGGTCATACGTAGGGTCCAAGCGTTATCCGGAATTACTGGGCGTAAAGAGTTGCGTAGGTGGCTAAGTAAGTAGATAGTGAAAGCGTGTGGCTCAACCATACATCCATTATCTAAACTGTTTAGCTAGAGGACGAGAGAGGTAGATGGAATTCCTGATGTAGGGGTAATATCCGTAGATATCAGGAGGAACACCGATGGCGTAAGCAGTCTACTGGCTCGTTCCTGACACTAAGGCACGAAAGCGTGGGGAGCAAACAGGATTAGATACCCTAGTAGTCC</w:t>
      </w:r>
    </w:p>
    <w:p w14:paraId="5A6CEC05">
      <w:pPr>
        <w:rPr>
          <w:rFonts w:hint="eastAsia"/>
        </w:rPr>
      </w:pPr>
      <w:r>
        <w:rPr>
          <w:rFonts w:hint="eastAsia"/>
        </w:rPr>
        <w:t>&gt;OTU018723</w:t>
      </w:r>
    </w:p>
    <w:p w14:paraId="300C81B3">
      <w:pPr>
        <w:rPr>
          <w:rFonts w:hint="eastAsia"/>
        </w:rPr>
      </w:pPr>
      <w:r>
        <w:rPr>
          <w:rFonts w:hint="eastAsia"/>
        </w:rPr>
        <w:t>CCTACGGGAGGCAGCAGTGGGGAATATTGGACAATGGGCGCAAGCCTGATCCAGCCATGCCGCGTGGGTGATGAAGGCCCTAGGGTTGTAAAGCCCTTTCGACGGGGAAGAAACCGCAAGGTTGACGGTACCCGTAGAAGAAGCCCCGGCTAACTCCGTGCCAGCAGCCGCGGTAATACGTAGGTGGCAAGCGTTGTCCGGATTTACTGGGTGTAAAGGGTGCGCAGGCGGACTTGTTAGTCAGAGGTGAAATCTCACTGCTCAACAGTGAAACTGCCTTTGATACTATTAGTCTTGAATATCGTTGAGGTTGGCGGAATATATCATGTAGCGGTGAAATGCTTAGATATGACATAGAACACCAATTGCGAAGGCAGCTGGCTACACATATATTGACACTGAGGCTCGAAAGCGTGGGGATCAAACAGGATTAGATACCCCAGTAGTCC</w:t>
      </w:r>
    </w:p>
    <w:p w14:paraId="2D3A463A">
      <w:pPr>
        <w:rPr>
          <w:rFonts w:hint="eastAsia"/>
        </w:rPr>
      </w:pPr>
      <w:r>
        <w:rPr>
          <w:rFonts w:hint="eastAsia"/>
        </w:rPr>
        <w:t>&gt;OTU018724</w:t>
      </w:r>
    </w:p>
    <w:p w14:paraId="425C3CA2">
      <w:pPr>
        <w:rPr>
          <w:rFonts w:hint="eastAsia"/>
        </w:rPr>
      </w:pPr>
      <w:r>
        <w:rPr>
          <w:rFonts w:hint="eastAsia"/>
        </w:rPr>
        <w:t>CCTACGGGGGGCTGCAGTGGGGAATATTGCGCAATGGGCGGAAGCCTGACGCAGCGACGCCGCGTGAGGGATGACGGCCTTCGGGTTGTAAACCTCTTTCAGCAGGGACGAAGCGGAAGTGACGGTACCTGCAGAAGAAGCACCGGCCAACTACGTGCCAGCAGCCGCGGTAATACGTAGGGTGCAAGCGTTGTCCGGATTTATTGGGTTTAAAGGGTGCGTAGGCGGCCTTTTAAGTCAGTGCTGAAATACTCTAGCTTAACTAGAGGGGTGGCATTGATACTGAAAGGCTTGAGTGAAGTCGAGGTAGGCGGAATTGATTGTGTAGCGGTGAAATGCATAGATACAATCAAGAACTCCGATTGCGTAGGCAGCTAACTAGGCTGTAACTGACGCTGAGGCACGAAAGCGTGGGGAGCGAACAGGATTAGATACCCGTGTAGTCC</w:t>
      </w:r>
    </w:p>
    <w:p w14:paraId="50939BAB">
      <w:pPr>
        <w:rPr>
          <w:rFonts w:hint="eastAsia"/>
        </w:rPr>
      </w:pPr>
      <w:r>
        <w:rPr>
          <w:rFonts w:hint="eastAsia"/>
        </w:rPr>
        <w:t>&gt;OTU018725</w:t>
      </w:r>
    </w:p>
    <w:p w14:paraId="045B721A">
      <w:pPr>
        <w:rPr>
          <w:rFonts w:hint="eastAsia"/>
        </w:rPr>
      </w:pPr>
      <w:r>
        <w:rPr>
          <w:rFonts w:hint="eastAsia"/>
        </w:rPr>
        <w:t>CCTACGGGCGGCTGCAGTCGAGAATTTTTCTCAATGGGCGCAAGCCTGAAGGAGCGACGCCGCGTGTGGGATGAAGGGTTTCGATCCGTAAACCACTGTCATTTGTGAACAATGGTTATCCGTGAATAACGGATGACTTGATAGTAATGAAAGAGGAAGGGACGGCTAACTCTGTGCCAGCAGCCGCGGTAATACAGAGGTCCCGAGCGTTGTTCGGATTCACTGGGCGTAAAGGGTGCGCAGGTGGGCTGGTAAGTTCGATGTGAAAGCCCCGGGCTTAACCCGGGAATGGCATTGGATACTACTGGTCTGGAGGATTGGAGGGGGGACTGGAATTCTCGGTGTAGCAGTGAAATGCGTAGAGATCATGAGGAAGACCAGTGGCGAAGGCGGGTCTCTGGACAGTTCCTGACACTGAGGCACGAAGGCCAGGGGAGCAAACGGGATTAGATACCCCTGTAGTCC</w:t>
      </w:r>
    </w:p>
    <w:p w14:paraId="2BD46A51">
      <w:pPr>
        <w:rPr>
          <w:rFonts w:hint="eastAsia"/>
        </w:rPr>
      </w:pPr>
      <w:r>
        <w:rPr>
          <w:rFonts w:hint="eastAsia"/>
        </w:rPr>
        <w:t>&gt;OTU018726</w:t>
      </w:r>
    </w:p>
    <w:p w14:paraId="39D86BB0">
      <w:pPr>
        <w:rPr>
          <w:rFonts w:hint="eastAsia"/>
        </w:rPr>
      </w:pPr>
      <w:r>
        <w:rPr>
          <w:rFonts w:hint="eastAsia"/>
        </w:rPr>
        <w:t>CCTACGGGGGGCAGCAGTAGGGAATCTTCCACAATGGACGAAAGTCTGATGGAGCAACGCCGCGTGAGTGAAGAAGGATTTCGGTTCGTAAAACTCTGTTGCAAGGGAAGAACAAGTAGCGTAGTAACTGGCGCTACCTTGACGGTACCTTGTTAGAAAGCCACGGCTAACTACGTGCCAGCAGCCGCGGTAATACGTAGGTGACAAGCGTTATCCGGAATTACTGGGCGTAAAGCGCATGCAAGCGGTTGTTCAAGTCTGACGTGAAATCTTCTGGCTTAACCAGGAGCGGTCGTTGGAGACTGTCCAGCTTGAGGCGATGAGAGGGGTGCGGAATTCCCGGTGTAGTGGTGGAATGCGTAGATATCGGGAGGAACACCAGTGGCGAAAGCGGCACCCTGGCATCGGCCTGACGCTCATGTGCGAAGGCGTGGGGAGCGAACGGGATTAGATACCCGTGTAGTCC</w:t>
      </w:r>
    </w:p>
    <w:p w14:paraId="0910BBBE">
      <w:pPr>
        <w:rPr>
          <w:rFonts w:hint="eastAsia"/>
        </w:rPr>
      </w:pPr>
      <w:r>
        <w:rPr>
          <w:rFonts w:hint="eastAsia"/>
        </w:rPr>
        <w:t>&gt;OTU018727</w:t>
      </w:r>
    </w:p>
    <w:p w14:paraId="467732E6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GCGGGTTGTAAAGCACTTTAGGTAACGAGGAAGGTTTGGTTGTTAATAGCAGCCGAAATTGACGTTAGTTACAGAATAAGCACCGGCTAACTCTGTGCCAGCAGCCGCGGTAATACAGAGGGTGCAAGCGTTAATCGGAATGACTGGGCGTAAAGGGTGCGTAGGTGGCGATTTAAGTTAGATGTGAAATCCCTGGGCTTAACCTAGGAACTGCATTTAATACTGGAACGCTAGAGTATGGGAGAGGTAAGTGGAATTTCCGGTGTAGCGGTGAAATGCGTAGATATCGGAAGGAACACCAGTGGCGAAGGCGGCTTACTGGCCTAATACTGACACTGAGGCACGAAAGCGTGGGGAGCAAACAGGATTAGATACCCCGGTAGTCC</w:t>
      </w:r>
    </w:p>
    <w:p w14:paraId="631FD7ED">
      <w:pPr>
        <w:rPr>
          <w:rFonts w:hint="eastAsia"/>
        </w:rPr>
      </w:pPr>
      <w:r>
        <w:rPr>
          <w:rFonts w:hint="eastAsia"/>
        </w:rPr>
        <w:t>&gt;OTU018728</w:t>
      </w:r>
    </w:p>
    <w:p w14:paraId="6DD26B8D">
      <w:pPr>
        <w:rPr>
          <w:rFonts w:hint="eastAsia"/>
        </w:rPr>
      </w:pPr>
      <w:r>
        <w:rPr>
          <w:rFonts w:hint="eastAsia"/>
        </w:rPr>
        <w:t>CCTACGGGCGGCTGCAACTAGGAATCGTGCGCAATGGGGGCAACCCTGACGCCGCGACGTCGCGTGGAGGATGAAGGTCTTAGGATCGTAAACTCCTTTTATTGGGGAACAAGTTCTGAGTGTACCCGATGAATAAGTGCCTGCTAACCACGTGCCAGAAGCATCGGTAATGCGTGGGGCACAAGCGTTATCCGGATTTACTGGGCGTAAAGAGATGCGTAGGCGTCTTAATAAGTTTCGTGTTAAATCTTCCCGCTCAACGGGAAAAGCGCATGGAAAACTATTAGGATAGAGTAAGGTAGAGAAAAGGGGAATTCCTGGTGGAGCGGTTAAATGCATTGATATCAGGAGGAACACCAAATGCGAAGGCACCTTTTTGGACCTTTACTGACGCTAAGGCTCGAAAGTGTGGGGAGCAAAACGGATTAGATACCCCAGTAGTCC</w:t>
      </w:r>
    </w:p>
    <w:p w14:paraId="164299F2">
      <w:pPr>
        <w:rPr>
          <w:rFonts w:hint="eastAsia"/>
        </w:rPr>
      </w:pPr>
      <w:r>
        <w:rPr>
          <w:rFonts w:hint="eastAsia"/>
        </w:rPr>
        <w:t>&gt;OTU018729</w:t>
      </w:r>
    </w:p>
    <w:p w14:paraId="15335B9A">
      <w:pPr>
        <w:rPr>
          <w:rFonts w:hint="eastAsia"/>
        </w:rPr>
      </w:pPr>
      <w:r>
        <w:rPr>
          <w:rFonts w:hint="eastAsia"/>
        </w:rPr>
        <w:t>CCTACGGGCGGCAGCAGTGAGGAATATTGCACAATGGGGGCAACCCTGATGCAGCGACGCCGCGTGAGTGACGAAGGCCTTCGGGTTGTAAACCTCTTTCAGCAGGGACGAAGCGGAAGTGACGGTACCTGCAGAAGAAGCACCGGCCAACTACGTGCCAGCAGCCGCGGTAATACGTAGGGTGCAAGCGTTGTCCGGAATTATTGGGCGTAAAGAGCGTGTAGGCGGCCCGGCAGGTCCGTTGTGAAAACTCGAGGCTCAACCTCGAGATGTCGATGGAAACCGTCGGGCTAGAGTCCGGAAGAGGAGAGTGGAATTCCCGGTGTAGCGGTGAAATGCGTAGATATCAGGTGGAACACCAGTGGCGAAGGCGGCTTTCTGGGCCTCGCCTGACGCTGAGGAGCGAAAGCTGGGGGAGCGAACAGGATTAGATACCCCAGTAGTCC</w:t>
      </w:r>
    </w:p>
    <w:p w14:paraId="0F39B458">
      <w:pPr>
        <w:rPr>
          <w:rFonts w:hint="eastAsia"/>
        </w:rPr>
      </w:pPr>
      <w:r>
        <w:rPr>
          <w:rFonts w:hint="eastAsia"/>
        </w:rPr>
        <w:t>&gt;OTU018730</w:t>
      </w:r>
    </w:p>
    <w:p w14:paraId="395DDD1D">
      <w:pPr>
        <w:rPr>
          <w:rFonts w:hint="eastAsia"/>
        </w:rPr>
      </w:pPr>
      <w:r>
        <w:rPr>
          <w:rFonts w:hint="eastAsia"/>
        </w:rPr>
        <w:t>CCTACGGGTGGCTGCAGTGGGGAATCTTGGACAATGGGCGCAAGCCTGATCCAGCCATGCCGCGTGAGTGAAGAAGGCCTTCGGGTTGTAAACCTCTTTCAGCAGGGACGAAGCCTCACGGTGACGGTACCTGCAGAAGAAGCCCCGGCCAACTACGTGCCAGCAGCCGCGGTAAGACGGAGGGCGCGAACGTTGTTCGGAATCACTGGGCGTAAAGGGCGCGTAGGCGGGAGAGTAAGTCAGACGTGAAATCCCGGGGCTCAACTCGGAACGGTCAACTGATACTGTGCGACTAGAGTGCAGAAGGGGCAACTGGAATTCTCGGTGTAGCGGTGAAATGCGTAGATATCAAGTAGAACACCAGTGGCGAAGGCGAGTCCCTGGACAACACCTGACACTGAGGCACGAAAGCTAGGGGAGCAAACAGGATTAGATACCCCAGTAGTCC</w:t>
      </w:r>
    </w:p>
    <w:p w14:paraId="40D5BE23">
      <w:pPr>
        <w:rPr>
          <w:rFonts w:hint="eastAsia"/>
        </w:rPr>
      </w:pPr>
      <w:r>
        <w:rPr>
          <w:rFonts w:hint="eastAsia"/>
        </w:rPr>
        <w:t>&gt;OTU018731</w:t>
      </w:r>
    </w:p>
    <w:p w14:paraId="240AA430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CGCTTTGACCTAACACGTCAAAGTCTGACGGTACCGGGTGAGGAAGCCCCGGCTAACTCTGTGCCAGCAGCCGCGGTAATACGTAGGATCCAAGCGTTGTCCGGAATCACTGGGCGTAAAGGGCGCGTAGGCGGCTTGATAAGTAGGGGGTGAAATCTCATGGCTCAACTGTGAGGCTGCCTTCTAGACTGTCTGGCTTGAGCACAGTAGAGGCGAGTGGAATTCCCGGTGTAGCGGTGGAATGCGTAGAGATGTGGAGGAACACCAGTGGCGAAGGCGACTTTCTGGTCTGTAACTGACGCTGAGGCGCGAAAGCGTGGGGAGCAAACAGGATTAGATACCCCTGTAGTCC</w:t>
      </w:r>
    </w:p>
    <w:p w14:paraId="4362D5A2">
      <w:pPr>
        <w:rPr>
          <w:rFonts w:hint="eastAsia"/>
        </w:rPr>
      </w:pPr>
      <w:r>
        <w:rPr>
          <w:rFonts w:hint="eastAsia"/>
        </w:rPr>
        <w:t>&gt;OTU018732</w:t>
      </w:r>
    </w:p>
    <w:p w14:paraId="187F2737">
      <w:pPr>
        <w:rPr>
          <w:rFonts w:hint="eastAsia"/>
        </w:rPr>
      </w:pPr>
      <w:r>
        <w:rPr>
          <w:rFonts w:hint="eastAsia"/>
        </w:rPr>
        <w:t>CCTACGGGCGGCTGCAGTCGAGAATCTTTCGCAATGGGCGAAAGCCTGACGGAGCGACGCCGTGTGAGCGAAGAAGGCCTTCGGGTTGTAAAGCTCTTTCGCTTGGGAACAAGAAAGGGAAGTGAATAACTTTCCAATTTGAGGGTACCAGGTAAAGAAGCACCGGCTAACTACGTGCCAGCAGCTGCGGTAATACGTAGGGTGCAAGCATTAATCGGAATTATTGGGCGTAAAGCGTGCGTAGTCGGCTTTTCAAGTCGGGTGTGAAAGCCCCGGGCTCAACCTGGGAATTGCATTCGATACTGGATCGCTAGAGTTCGGCAGAGGGGGATGGAATTCCGCGTGTAGCAGTGAAATGCGTAGATATGCGGAGGAACACCGATGGCGAAGGCAATCCCCTGGGCCTGCACTGACGCTCATGCACGAAAGCGTGGGGAGCAAACAGGATTAGATACCCCAGTAGTCC</w:t>
      </w:r>
    </w:p>
    <w:p w14:paraId="1D378FF2">
      <w:pPr>
        <w:rPr>
          <w:rFonts w:hint="eastAsia"/>
        </w:rPr>
      </w:pPr>
      <w:r>
        <w:rPr>
          <w:rFonts w:hint="eastAsia"/>
        </w:rPr>
        <w:t>&gt;OTU018733</w:t>
      </w:r>
    </w:p>
    <w:p w14:paraId="2C35FB2A">
      <w:pPr>
        <w:rPr>
          <w:rFonts w:hint="eastAsia"/>
        </w:rPr>
      </w:pPr>
      <w:r>
        <w:rPr>
          <w:rFonts w:hint="eastAsia"/>
        </w:rPr>
        <w:t>CCTACGGGTGGCTGCAGTGAGGAATATTGCGCAATGCGCGAAAGCGTGACGCAGCAACGCCGCGTGAGGGAAGAAGGCCTTCGGGTTGTAAACCTCTTTCAGGAGGGACGAAGGTTCAGGCGCGAATAGCGTCCTGGACTGACGGTACCTCCAGAAGAAGCCCCGGCTAACTACGTGCCAGCAGCCGCGGTAATACGAAGGGGGCTAGCGTTGTTCGGAATCACTGGGCGTAAAGCGCACGCAGGCGGATTGATAAGTCAGGGGTGAAATCCCGGAGCTCAACTTCGGAATTGCCTTTGATACTGGAGATCTTGAGACCGGAAGAGGTAAGTGGAACTGCGAGTGTAGAGGTGAAATTCGTAGATATTCGCAAGAACACCAGTGGCGAAGGCGGCTACCTGGACCGGAACTGACGCTGATGCGCGAAAGCGTGGGTAGCAAACAGGATTAGATACCCGTGTAGTCC</w:t>
      </w:r>
    </w:p>
    <w:p w14:paraId="325E585E">
      <w:pPr>
        <w:rPr>
          <w:rFonts w:hint="eastAsia"/>
        </w:rPr>
      </w:pPr>
      <w:r>
        <w:rPr>
          <w:rFonts w:hint="eastAsia"/>
        </w:rPr>
        <w:t>&gt;OTU018734</w:t>
      </w:r>
    </w:p>
    <w:p w14:paraId="548F50C3">
      <w:pPr>
        <w:rPr>
          <w:rFonts w:hint="eastAsia"/>
        </w:rPr>
      </w:pPr>
      <w:r>
        <w:rPr>
          <w:rFonts w:hint="eastAsia"/>
        </w:rPr>
        <w:t>CCTACGGGAGGCTGCAGTAAGGAATATTGGTCAATGGGCGAAAGCCTGAACCAGCCATGCCGCGTGCAGGAAGACTGCCCTATGGGTTGTAAACTGCTTTTGTACCGGAATAAACCTCATTACGTGTAATGAGCTGAATGTACGGTAAGAATAAGGATCGGCTAACTCCGTGCCAGCAGCCGCGGTAATACGGAGGATCCAAGCGTTATCCGGATTTATTGGGTTTAAAGGGTGCGTAGGCGGCTTTTTAAGTCAGGGGTGAAAGACGGTAGCTCAACTATCGCAGTGCCCTTGATACTGATGGGCTTGAATAGGCTAGAGGCAGGCGGAATGAGACAAGTAGCGGTGAAATGCATAGATATGTCTCAGAACACCGATTGCGAAGGCAGCTTGCTATGGCTTTATTGACGCTGAGGCACGAAAGCGTGGGGATCAAACAGGATTAGATACCCTAGTAGTCC</w:t>
      </w:r>
    </w:p>
    <w:p w14:paraId="747D9791">
      <w:pPr>
        <w:rPr>
          <w:rFonts w:hint="eastAsia"/>
        </w:rPr>
      </w:pPr>
      <w:r>
        <w:rPr>
          <w:rFonts w:hint="eastAsia"/>
        </w:rPr>
        <w:t>&gt;OTU018735</w:t>
      </w:r>
    </w:p>
    <w:p w14:paraId="41DAB6A3">
      <w:pPr>
        <w:rPr>
          <w:rFonts w:hint="eastAsia"/>
        </w:rPr>
      </w:pPr>
      <w:r>
        <w:rPr>
          <w:rFonts w:hint="eastAsia"/>
        </w:rPr>
        <w:t>CCTACGGGAGGCTGCAGTCGAGAATCTTCGGCAATGGGCGAAAGCCTGACCGAGCGACGCCGCGTGGAGGATGAAGGCCTTCGGGTTGTAAACTCCTGTCGGAGGGGAAGAAATTTTGACTACCCCCTCGGAGGAAGCCCGGGCTAAGTTCGTGCCAGCAGCCGCGGTAACACGAACCGGGCAAACGTTATTCGGAATTACTGGGCGTAAAGCGCGCGCAGGCGGTCCTTTAAGTCTGATGTGAAAGCCCACGGCTCAACCGTGGAGGGTCATTGGAAACTGGGGGACTTGAGTGCAGAAGAGGAGAGTGGAATTCCACGTGTAGCGGTGAAATGCGTAGAGATGTGGAGGAACACCAGTGGCGAAGGCGGCCACCTGGACGGACACTGACGCTGAGACGCGAAAGCGTGGGGAGCAAACAGGATTAGATACCCCTGTAGTCC</w:t>
      </w:r>
    </w:p>
    <w:p w14:paraId="5134FE9C">
      <w:pPr>
        <w:rPr>
          <w:rFonts w:hint="eastAsia"/>
        </w:rPr>
      </w:pPr>
      <w:r>
        <w:rPr>
          <w:rFonts w:hint="eastAsia"/>
        </w:rPr>
        <w:t>&gt;OTU018736</w:t>
      </w:r>
    </w:p>
    <w:p w14:paraId="479C031C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AGTAGGGAAGAAGCGGAAGTGACGGTACCTGCAGAAGAAGCGCCGGCTAACTACGTGCCAGCAGCCGCGGTAATACGTAGGGTGCGAGCGTTAATCGGAATTACTGGGCGTAAAGCGTGCGCAGGCGGTTTCTTAAGTCTGATGTGAAAGCCCCGGGCCCAACCCGGGAACGGCATCGGAAACTGCCCGGCTATAGAGGGTTGGAGGGGGGACTGGAATTCCCGGTGTAGCAGTGAAATGCGTAGATATCGGGAGGAACGCCAGTGGCGAAGGCGAGTCCCTGGACAACACCTGACACTGAGGCACGAAAGCTTGGGGAGCAAACAGGATTAGATACCCCAGTAGTCC</w:t>
      </w:r>
    </w:p>
    <w:p w14:paraId="104BA443">
      <w:pPr>
        <w:rPr>
          <w:rFonts w:hint="eastAsia"/>
        </w:rPr>
      </w:pPr>
      <w:r>
        <w:rPr>
          <w:rFonts w:hint="eastAsia"/>
        </w:rPr>
        <w:t>&gt;OTU018737</w:t>
      </w:r>
    </w:p>
    <w:p w14:paraId="7A2281B9">
      <w:pPr>
        <w:rPr>
          <w:rFonts w:hint="eastAsia"/>
        </w:rPr>
      </w:pPr>
      <w:r>
        <w:rPr>
          <w:rFonts w:hint="eastAsia"/>
        </w:rPr>
        <w:t>CCTACGGGAGGCAGCAGTGGGGAATCTTGCGCAATGGCCGAAAGGCTGACGCAGCGACGCCGCGTGTGGGAGGAAGCCCTTCGGGGTGTAAACCACTGTTGCCCGGGACGAATAGCTCCTTCATGGAGCCTGACGGTACCGGGTGAGGAAGCACCGGCTAACTCTGTGCCAGCAGCCGCGGTAATACAGAGGGTGCAAGCGTTAATCGGAATTACTGGGCGTAAAGCGCGCGTAGGTGGTTCGTTAAGTTGGATGTGAAATCCCCGGGCTCAACCTGGGAACTGCATTCAAAACTGACGAGCTAGAGTCTTGTAGAGGGGGGTAGAATTCCAGGTGTAGCGGTGAAATGCGTAGATATGTGGAGGAATACCGATGGCGAAGGCAGCCCCCTGGGATAACACTGACGCTCATGCACGAAAGCGTGGGGAGCAAACAGGATTAGATACCCGGGTAGTCC</w:t>
      </w:r>
    </w:p>
    <w:p w14:paraId="2135971D">
      <w:pPr>
        <w:rPr>
          <w:rFonts w:hint="eastAsia"/>
        </w:rPr>
      </w:pPr>
      <w:r>
        <w:rPr>
          <w:rFonts w:hint="eastAsia"/>
        </w:rPr>
        <w:t>&gt;OTU018738</w:t>
      </w:r>
    </w:p>
    <w:p w14:paraId="7D214905">
      <w:pPr>
        <w:rPr>
          <w:rFonts w:hint="eastAsia"/>
        </w:rPr>
      </w:pPr>
      <w:r>
        <w:rPr>
          <w:rFonts w:hint="eastAsia"/>
        </w:rPr>
        <w:t>CCTACGGGCGGCAGCAGTGGGGAATATTGCACAATGGGCGAAAGCCTGATGCAGCGACGCCGCGTGAGGGATGACGGCCTTCGGGTTGTAAACCTCTTTCAGCAGGGAAGAAGCGCAAGTGACGGTAGGGGCAGAAGAAGCGCCGGCCAACTACGTGCCAGCAGCCGCGGTAATACGTAGGATGCAAGCGTTGTCCGGACTGACTGGGCGTAAAGCGCGCGCAGGCGGAGGCGGGCGTCGGTGCTGAAAGTCCACCGCTTAACGGTGGATGGCGTGCCGATACGCCGTCTCTGGAGGACGGGCGAGGGTGGTGGAATTGCCGGTGTAGTGGTGAAATGCGTAGAGATGTGGAGGAACACCAGTGGCGAAGGCGGCTTTCTGGTCTGTAACTGACGCTGAGGCGCGAAAGCGTGGGGAGCAAACAGGATTAGATACCCCAGTAGTCC</w:t>
      </w:r>
    </w:p>
    <w:p w14:paraId="18983022">
      <w:pPr>
        <w:rPr>
          <w:rFonts w:hint="eastAsia"/>
        </w:rPr>
      </w:pPr>
      <w:r>
        <w:rPr>
          <w:rFonts w:hint="eastAsia"/>
        </w:rPr>
        <w:t>&gt;OTU018739</w:t>
      </w:r>
    </w:p>
    <w:p w14:paraId="1F4D81F0">
      <w:pPr>
        <w:rPr>
          <w:rFonts w:hint="eastAsia"/>
        </w:rPr>
      </w:pPr>
      <w:r>
        <w:rPr>
          <w:rFonts w:hint="eastAsia"/>
        </w:rPr>
        <w:t>CCTACGGGCGGCTGCAGTGGGGAATCTTGCGCAATGGGGGCAACCCTGACGCAGCCATGCCGCGTGAACGATGAAGGCCTTAGGGTTGTAAAGTTCTTTTGCCCGTGACGATGATGACGGTAACGGGAGAATAAGCTCCGGCTAACTTCGTGCCAGCAGCCGCGGTAATACGAACTGTGCGAACGTTATTCGGAATCACTGGGCTTAAAGGGTGCGTAGGCGGCTTGGTAAGCGTGTGGTGAAAGTCCGGGGCTCAACCCCGGATCTGCCGTGCGAACTGCTGAGCTGGAGCACTGTAGAGGCAGGTGGAATTGCTGGTGTAGGAGTGAAATCCGTAGATATCAGCAGGAACACCCATGGCGAAGGCAGCTTACTGGGCCATTCCTGACACTGAGGCACGAAAGCGTGGGGAGCGAACGGGATTAGATACCCTTGTAGTCC</w:t>
      </w:r>
    </w:p>
    <w:p w14:paraId="67308933">
      <w:pPr>
        <w:rPr>
          <w:rFonts w:hint="eastAsia"/>
        </w:rPr>
      </w:pPr>
      <w:r>
        <w:rPr>
          <w:rFonts w:hint="eastAsia"/>
        </w:rPr>
        <w:t>&gt;OTU018740</w:t>
      </w:r>
    </w:p>
    <w:p w14:paraId="77D48B59">
      <w:pPr>
        <w:rPr>
          <w:rFonts w:hint="eastAsia"/>
        </w:rPr>
      </w:pPr>
      <w:r>
        <w:rPr>
          <w:rFonts w:hint="eastAsia"/>
        </w:rPr>
        <w:t>CCTACGGGGGGCAGCAGTCGAGAATTTTTCTCAATGGGCGAAAGCCTGAAGGAGCGACGCCGCGTGTGGGATGAAGGGTTTCGATCCGTAAACCACTGTCATTTGTGAACAATGGTTATCATTTAAAAGATGATGACTTGATAGTAATGAAAGAGGAAGGGACGGCTAACTCTGTGCCAGCAGCCGCGGTAATACAGAGGTCCCGAGCGTTGTTCGGATTCACTGGGCGTAAAGCGCACGCAGGTGGCTGGGCGCGTGGGGTGTGAAAGCTCTCGGCTTAACTGAGAGAGGCCACCTCATACGGCTCGGCTGGAGGCCTGCAGAGGTCCACGGAATTGCCGGTGTAGTGGTGAAATGCGTAGAGATCGGCAGGAACACCCAGGGGGAAACCAGTGGACTGGGCAGGTGCTGACACTGAGGTGCGAAAGCGTGGGGAGCGAACAGGATTAGATACCCTAGTAGTCC</w:t>
      </w:r>
    </w:p>
    <w:p w14:paraId="1F977F0A">
      <w:pPr>
        <w:rPr>
          <w:rFonts w:hint="eastAsia"/>
        </w:rPr>
      </w:pPr>
      <w:r>
        <w:rPr>
          <w:rFonts w:hint="eastAsia"/>
        </w:rPr>
        <w:t>&gt;OTU018741</w:t>
      </w:r>
    </w:p>
    <w:p w14:paraId="11369EF9">
      <w:pPr>
        <w:rPr>
          <w:rFonts w:hint="eastAsia"/>
        </w:rPr>
      </w:pPr>
      <w:r>
        <w:rPr>
          <w:rFonts w:hint="eastAsia"/>
        </w:rPr>
        <w:t>CCTACGGGGGGCTGCAGTGGGGAATTTTGGACAATGGGCGCAAGCCTGATCCAGCCATGCCGCGTGTGTGAAGAAGGCCTTCGGGTTGTAAAGCACTTTCGGACGGAACGAAATCGCGCGGGCGAATATCCCGCGTGGATGACGGTACCGTAAGAAGAAGCACCGGCTAACTACGTGCCAGCAGCCGCGGTAATACGTAGGGTGCGAGCGTTAATCGGAATTACTGGGCGTAAAGGGCGCGTAGGCGGCCACCGCAAGTCGACTGTGAAATCTCCGGGCTTAACCCGGAAAGGTCAGCCGATACTGCGGGGCTAGAGTGTGGAAGAGGGGGGTGGAATTCCAGGTGTAGCAGTGAAATGCGTAGATATCTGGAGGAACACCGATGGCGAAGGCAGCCCCCTGGGCTAACACTGACGCTCATGCACGAAAGCGTGGGGAGCAAACAGGATTAGATACCCCAGTAGTCC</w:t>
      </w:r>
    </w:p>
    <w:p w14:paraId="1BC16EAA">
      <w:pPr>
        <w:rPr>
          <w:rFonts w:hint="eastAsia"/>
        </w:rPr>
      </w:pPr>
      <w:r>
        <w:rPr>
          <w:rFonts w:hint="eastAsia"/>
        </w:rPr>
        <w:t>&gt;OTU018742</w:t>
      </w:r>
    </w:p>
    <w:p w14:paraId="4AED516D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TCGGGACGAAAACCCTGAGTCCAACACACTCAGGCTTGACGGTACCGGAAGAAGAAGCACCGGCTAACTCTGTGCCAGCAGCCGCGGTAATACAGAGGGTGCAAGCGTTGTTCGGAATTATTGGGCGTAAAGCGCGCGCAGGCGGTTTTGTAAGTCTTGTGTTTAAGTTCGGGGCTTAACCCCGTATCGCATGGGAAACTGCAAGGCTTGAGTGCAGAAGAGGAAAGTGGAATTCCACGTGTAGCGGTGAAATGCGTAGAGATGTGGAGGAACACCAGTGGCGAAGGCGACTTTCTGGGCTGTAACTGACGCTGAGGCGCGAAAGCGTGGGGAGCGAACAGGATTAGATACCCGTGTAGTCC</w:t>
      </w:r>
    </w:p>
    <w:p w14:paraId="3822EE4C">
      <w:pPr>
        <w:rPr>
          <w:rFonts w:hint="eastAsia"/>
        </w:rPr>
      </w:pPr>
      <w:r>
        <w:rPr>
          <w:rFonts w:hint="eastAsia"/>
        </w:rPr>
        <w:t>&gt;OTU018743</w:t>
      </w:r>
    </w:p>
    <w:p w14:paraId="3ECDDA0C">
      <w:pPr>
        <w:rPr>
          <w:rFonts w:hint="eastAsia"/>
        </w:rPr>
      </w:pPr>
      <w:r>
        <w:rPr>
          <w:rFonts w:hint="eastAsia"/>
        </w:rPr>
        <w:t>CCTACGGGGGGCAGCAGTGGGGAATATTGGACAATGGGCGCAAGCCTGATCCAGCCATGCCGCGTGAGTGAAGAAGGCCCTCGGGTTGTAAAGCTCTTTTGTCCGGAAAGAAAAGCTTTCGGTTAATACCCGGAAGTCATGACGGTACCGGAAGAATAAGCACCGGCTAACTTCGTGCCAGCAGCCGCGGTAATACGAAGGGTGCAAGCGTTACTCGGAATTACTGGGCGTAAAGCGTGCGTAGGTGGTTCGTTAAGTCTGATGTGAAAGCCCTGGGCTCAACCTGGGAATTGCGCTTGATACTGATAGACTCGAGTGTGGTAGAGGATAGTGGAATTCCCGGTGTAGCGGTGAAATGCGTAGATATCGGGAGGAACATCAGTGGCGAAGGCGGCTATCTGGACCAACACTGACACTGAGGTACGAAAGCGTGGGTAGCAAACAGGATTAGATACCCCAGTAGTCC</w:t>
      </w:r>
    </w:p>
    <w:p w14:paraId="2BE02404">
      <w:pPr>
        <w:rPr>
          <w:rFonts w:hint="eastAsia"/>
        </w:rPr>
      </w:pPr>
      <w:r>
        <w:rPr>
          <w:rFonts w:hint="eastAsia"/>
        </w:rPr>
        <w:t>&gt;OTU018744</w:t>
      </w:r>
    </w:p>
    <w:p w14:paraId="28F3AFF3">
      <w:pPr>
        <w:rPr>
          <w:rFonts w:hint="eastAsia"/>
        </w:rPr>
      </w:pPr>
      <w:r>
        <w:rPr>
          <w:rFonts w:hint="eastAsia"/>
        </w:rPr>
        <w:t>CCTACGGGTGGCAGCAGTGGGGAATATTGCGCAATGGGCGAAAGCCTGACGCAGCGACGCCGCGTGTGGGATGACGGCCTTCGGGTTGTAAACCACTGTCGGGAGGGACGAAGATCTGACGGTACCTCCAAAGGAAGCACCGGCTAACTCTGTGCCAGCAGCCGCGGTAATACAGAGGGTGCTAGCGTTGTCCGGAATCACTGGGCGTAAAGCGTGCGCAGGCGGTTTTGTAAGTCAGATGTGAAATCCCCGGGCTCAACCTGGGAACTGCGTTTGAAACTGGGAGGCTAGAGTGCGGCAGAGGGGGGTGGAATTCCACGTGTAGCGGTGAAATGCGTAGAGATGTGGAGGAACACCAGTGGCGAAGGCGACTCTTTGGTCTGTAACTGACGCTGAGGCGCGAAAGCGTGGGGAGCAAACAGGATTAGATACCCCAGTAGTCC</w:t>
      </w:r>
    </w:p>
    <w:p w14:paraId="68C9A394">
      <w:pPr>
        <w:rPr>
          <w:rFonts w:hint="eastAsia"/>
        </w:rPr>
      </w:pPr>
      <w:r>
        <w:rPr>
          <w:rFonts w:hint="eastAsia"/>
        </w:rPr>
        <w:t>&gt;OTU018745</w:t>
      </w:r>
    </w:p>
    <w:p w14:paraId="3F867039">
      <w:pPr>
        <w:rPr>
          <w:rFonts w:hint="eastAsia"/>
        </w:rPr>
      </w:pPr>
      <w:r>
        <w:rPr>
          <w:rFonts w:hint="eastAsia"/>
        </w:rPr>
        <w:t>CCTACGGGAGGCTGCAGTGGGGAATTTTGGGCAATGGCCGAAAGGCTGACCCAGCGACGCCGCGTGCGGGAGGACGCCCTTCGGGGTGTAAACCGCTGTCAGAGGGGAAGAACGGCAGGGCGGGGAATACTCGTTCTGCGTGACGGTACCCTCAGAGGAAGCCCCGGCTAACTCCGTGCCAGCAGCCGCGGTAATACGGGGGGGGCAAGCGTTGTTCGGAATTACTGGGCGTAAAGCGCGCGTAGGCGGCTTTTCAAGTCGAGCGTGAAATCTCCGGTCTTAAATCGGAAACGGCGTTCGATACTGTTGAGCTGGAGTACTGAAGAGGTAGCTGGAATTCCCGATGTAGCGGTGAAATGCGTAGAGATCGGGAGGAACACCGGCGGCGAAGGCGGGCTACTGGGCAGATACTGACGCTGAGGCGCGAAAGCCAGGGGAGCAAACCGGATTAGATACCCCTGTAGTCC</w:t>
      </w:r>
    </w:p>
    <w:p w14:paraId="4BA8EF31">
      <w:pPr>
        <w:rPr>
          <w:rFonts w:hint="eastAsia"/>
        </w:rPr>
      </w:pPr>
      <w:r>
        <w:rPr>
          <w:rFonts w:hint="eastAsia"/>
        </w:rPr>
        <w:t>&gt;OTU018746</w:t>
      </w:r>
    </w:p>
    <w:p w14:paraId="3DCA4957">
      <w:pPr>
        <w:rPr>
          <w:rFonts w:hint="eastAsia"/>
        </w:rPr>
      </w:pPr>
      <w:r>
        <w:rPr>
          <w:rFonts w:hint="eastAsia"/>
        </w:rPr>
        <w:t>CCTACGGGGGGCAGCAGTTTCGAATCATTCACAATGGGCGAAAGCCTGATGGTGCGACGCCGCGTGAGGGATGAAGGTCTTCGGATTGTAAACCTCTGTCACCGGGGAAGAAACGCTTCAAGTTAACAGCTTGAAGCCTGACTTAACCCGGAGAGGAAGCAGTGGCTAACTCTGTGCCAGCAGCCGCGGTAATACGTAGGGAGCAAGCGTTGTTCGGATTTACTGGGCGTAAAGGGCGCGTAGGCGGCGTGTCAAGTCGATTGTGAAATCTCCGGGCTTAACTCGGAACGGCCAATCGATACTGTCATGCTAGAGTGCAGAAAGGGCAATCGGAATTCTTGGTGTAGCGGTGAAATGCGTAGATATCAAGAGGAACACCTGAGGCGAAGGCGGGTTGCTAGGCTGACACTGACGCTGAGGCGCGAAAGCCAGGGGAGCAAACGGGATTAGATACCCCTGTAGTCC</w:t>
      </w:r>
    </w:p>
    <w:p w14:paraId="32F8F4F2">
      <w:pPr>
        <w:rPr>
          <w:rFonts w:hint="eastAsia"/>
        </w:rPr>
      </w:pPr>
      <w:r>
        <w:rPr>
          <w:rFonts w:hint="eastAsia"/>
        </w:rPr>
        <w:t>&gt;OTU018747</w:t>
      </w:r>
    </w:p>
    <w:p w14:paraId="32467FF5">
      <w:pPr>
        <w:rPr>
          <w:rFonts w:hint="eastAsia"/>
        </w:rPr>
      </w:pPr>
      <w:r>
        <w:rPr>
          <w:rFonts w:hint="eastAsia"/>
        </w:rPr>
        <w:t>CCTACGGGCGGCTGCAGTAGGGAATCTTCCGCAATGGACGAAAGTCTGACGGAGCAACGCCGCGTGAACGATGAAGGCTTTCGGGTCGTAAAGTTCTGTTGTTAGGGAAGAACAAGTACCAGAGTAACTGCTGGTACCTTGACGGTACCTAACCAGAAAGCCACGGCTAACTACGTGCCAGCAGCCGCGGTAATACGTAGGTGGCTAGCGTTGTCCGGATTTACTGGGCGTAAAGAGCGCGCAGGCGGTCGTTCAAGTCGAGTGTGAAAGCCCCCGGCTCAACCGAGGAATTGCATCCGAAACTAATTAGCTAGAGAATGGTAGAGGAAGGTGGAATTCCGTGTGTAGAGGTGAAATTCGTAGATATCGGGAGGAACACCGGTGGCGAAGGCGGCTTCCTGGCCCACTTCTGACGCTGAGGCGCGAAAGCGTGGGGAGCAAACAGGATTAGATACCCTAGTAGTCC</w:t>
      </w:r>
    </w:p>
    <w:p w14:paraId="205C7B39">
      <w:pPr>
        <w:rPr>
          <w:rFonts w:hint="eastAsia"/>
        </w:rPr>
      </w:pPr>
      <w:r>
        <w:rPr>
          <w:rFonts w:hint="eastAsia"/>
        </w:rPr>
        <w:t>&gt;OTU018748</w:t>
      </w:r>
    </w:p>
    <w:p w14:paraId="707D4D07">
      <w:pPr>
        <w:rPr>
          <w:rFonts w:hint="eastAsia"/>
        </w:rPr>
      </w:pPr>
      <w:r>
        <w:rPr>
          <w:rFonts w:hint="eastAsia"/>
        </w:rPr>
        <w:t>CCTACGGGTGGCTGCAGTGGGGAATATTGGACAATGGGGGCAACCCTGATCCAGCCATGCCGCGTGAGTGATGAAGGCCTTCGGGTTGTAAAGCTCTTTTGTGAGGGAAGATGATGACGGTACCTCAAGAATAAGCCCCGGCTAACTTCGTGCCAGCAGCCGCGGTAATACGGAGGGTGCAAGCGTTAATCGGAATTACTGGGCGTAAAGCGCACGTAGGCGGTTCGTTAAGCCAGCTGTGAAATCCCCGGGCTCAACCTGGGAATTGCATTCGATACTGCCGGGCTAGAGTGTGGAAGAGGGAAGCGGAATTTCCGGTGTAGCGGTGAAATGCGTAGATATGCGGAGGAACACCGATGGCGAAGGCAATCCCCTGGGCCTGCACTGACGCTCATGCACGAAAGCGTGGGGAGCAAACAGGATTAGATACCCTTGTAGTCC</w:t>
      </w:r>
    </w:p>
    <w:p w14:paraId="633691D8">
      <w:pPr>
        <w:rPr>
          <w:rFonts w:hint="eastAsia"/>
        </w:rPr>
      </w:pPr>
      <w:r>
        <w:rPr>
          <w:rFonts w:hint="eastAsia"/>
        </w:rPr>
        <w:t>&gt;OTU018749</w:t>
      </w:r>
    </w:p>
    <w:p w14:paraId="4E0FBAEF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AGGGTTGTAAAGCTCTTTCAGCGGGGAAGATAATGACGGTACCCGCAGAAGAAGTCCCGGCTAACTTCGTGCCAGCAGCCGCGGTAATACGAAGGGGACTAGCGTTGTTCGGATTTACTGGGCGTAAAGCGCGCGTAGGCGGTTTCGTAAGTCAGGTGTGAAAGCCCCCGGCTCAACTGGGGAGGGTCACGCGATACTGATCGACTCGAAGGCAGGAGAGGGTAGTGGAATTCCCGGTGTAGTGGTGAAATGCGTAGAGATGGGGGAGAACACTCGTGGCGAAGGCGGCCAGCTGGACCAGTTCTGACGCTGAGACGCGAAAGCGTGGGGAGCAAACAGGATTAGATACCCCGGTAGTCC</w:t>
      </w:r>
    </w:p>
    <w:p w14:paraId="7E1D2395">
      <w:pPr>
        <w:rPr>
          <w:rFonts w:hint="eastAsia"/>
        </w:rPr>
      </w:pPr>
      <w:r>
        <w:rPr>
          <w:rFonts w:hint="eastAsia"/>
        </w:rPr>
        <w:t>&gt;OTU018750</w:t>
      </w:r>
    </w:p>
    <w:p w14:paraId="7394D775">
      <w:pPr>
        <w:rPr>
          <w:rFonts w:hint="eastAsia"/>
        </w:rPr>
      </w:pPr>
      <w:r>
        <w:rPr>
          <w:rFonts w:hint="eastAsia"/>
        </w:rPr>
        <w:t>CCTACGGGCGGCTGCAGTGGGGGATATTGCGCTAATGCGCGAAAGCGTGACGCAGCGACGCCGCGTGGGGGATGAAGGCCCTCGGGTTGTAAACCCCTTTCGCCAGGGACGAAGCGAGAGTGACGGTACCTGGAGAAGAAGTCCCGGCTAACTACGTGCCAGCAGCCGCGGTAACACGTAGGGGACGAGCGTTGTCCGGATTCATTGGGCGTAAAGCGCGCGTAGGCGGCCGTGCAAGTCGGATGTGAAAACACGAGGCTCAACCTCGTGCCTGCATTCGATACTGCTCGGCTCGAGGCAGGTAGGGGAGATCGGAATTCCTGGTGTAGCGGTGGAATGCGCAGATATCAGGAGGAACACCAACGGCGAAGGCAGCTCGCTGGGACGGTACTGACGCTGAGGCGCGAAAGCGTGGGGAGCGAACAGGATTAGATACCCCTGTAGTCC</w:t>
      </w:r>
    </w:p>
    <w:p w14:paraId="7FA2B9CB">
      <w:pPr>
        <w:rPr>
          <w:rFonts w:hint="eastAsia"/>
        </w:rPr>
      </w:pPr>
      <w:r>
        <w:rPr>
          <w:rFonts w:hint="eastAsia"/>
        </w:rPr>
        <w:t>&gt;OTU018751</w:t>
      </w:r>
    </w:p>
    <w:p w14:paraId="49774A97">
      <w:pPr>
        <w:rPr>
          <w:rFonts w:hint="eastAsia"/>
        </w:rPr>
      </w:pPr>
      <w:r>
        <w:rPr>
          <w:rFonts w:hint="eastAsia"/>
        </w:rPr>
        <w:t>CCTACGGGTGGCTGCAGTGGGGAATTTTGCACAATGGGGGAAACCCTGATGCAGCAACGCCGCGTGAGTGAAGAAGGCCCTTGGGTTGTAAAGCTCTTTCGGTTGGGAAGAAGGGTGTGATGGTTAATACCCATTGCATTTGACGGTACCAGCATAAGAAGCACTGGCTAATTCCGTGCCAGCAGCCGCGGTAATACGGAGGGTGCAAGCGTTGTTCGGAATTACTGGGCGTAAAGCGCGTGTAGGCGGTCGCGTAAGTCTGATGTGAAAGCCCGGGGCTCACCCCCGGAAGTGCATTGGAAACTGTGCGACTAGAGTGCCGGAGAGGAGGGTGGAATTCCTGGTGTAGCGGTGAAATGCGTAGATATCAGGAGGAACACCGGTGGCGAAGGCGGCCCTCTGGACGGATACTGACGCTGAGACGCGAAAGCGTGGGGAGCAAACAGGATTAGATACCCCGGTAGTCC</w:t>
      </w:r>
    </w:p>
    <w:p w14:paraId="223DCFAD">
      <w:pPr>
        <w:rPr>
          <w:rFonts w:hint="eastAsia"/>
        </w:rPr>
      </w:pPr>
      <w:r>
        <w:rPr>
          <w:rFonts w:hint="eastAsia"/>
        </w:rPr>
        <w:t>&gt;OTU018752</w:t>
      </w:r>
    </w:p>
    <w:p w14:paraId="27600BA9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TCGGGTTGTAAAGCACTTTCGGTGGGGACAAACAAGGTGGAGCTAATATCTCCGCCTCTGATGGTACCCAAAGAAGAAGCACCGGCTAACTCTGTGCCAGCAGCCGCGGTAATACAGAGGGTGCAAGCGTTAATCGGAATTACTGGGCGTAAAGCGTGCGTAGGCGGCCTGTTAAGTCGAACGTGAAATCCCCGGGCTCAACCCGGGAACTGCGTCCGATACTGGCAGGCTTGAATCCGGGAGAGGGATGCGGAATTCCAGGTGTAGCGGTGAAATGCGCAGATATCAGGAGGAACACCGGTGGCGAAGGCGGTGGTCTGGGCCGGCACTGACGCTGAGGAGCGAAAGCGTGGGTAGCAAACAGGATTAGATACCCCAGTAGTCC</w:t>
      </w:r>
    </w:p>
    <w:p w14:paraId="40BB5099">
      <w:pPr>
        <w:rPr>
          <w:rFonts w:hint="eastAsia"/>
        </w:rPr>
      </w:pPr>
      <w:r>
        <w:rPr>
          <w:rFonts w:hint="eastAsia"/>
        </w:rPr>
        <w:t>&gt;OTU018753</w:t>
      </w:r>
    </w:p>
    <w:p w14:paraId="2A7962D0">
      <w:pPr>
        <w:rPr>
          <w:rFonts w:hint="eastAsia"/>
        </w:rPr>
      </w:pPr>
      <w:r>
        <w:rPr>
          <w:rFonts w:hint="eastAsia"/>
        </w:rPr>
        <w:t>CCTACGGGTGGCTGCAGTGGGGAATATTTCGCAATGGGGGCAACCCTGACGAAGCAACGCCGCGTGGAGGATGAAGGCCCTAGTGGTCGTAAACTCCTGTCTAGCGGGACGAAAATCTTCAGCGTAAATAACGTTGGAGATTGACTGTACCGCTGGAGGAAGCTCCGGCCAACTCCGTGCCAGCAGCCGCGGTAATACGGAGGGAGCAAGCGTTACTCGGAATTATTGGGCGTAAAGGGCGCGTAGGTGGTCCTCAAAGTCGGCTGTGAAATGCCACGGCTTAACCGTGGAACGGCTCGGTATACTGGCGGTCTTGAGCCACTTAGGGGCGAGCGGAACAGACGGTGGAGCGGTGAAATGCGTAGATATCGTCTGGAACGCCGACGGTGAAAACAGCTCGCTGGGAGTGCGCTGACGCTGAGACACGAAAGCCAGGGGAGCGAACGGGATTAGATACCCGTGTAGTCC</w:t>
      </w:r>
    </w:p>
    <w:p w14:paraId="512C7A8B">
      <w:pPr>
        <w:rPr>
          <w:rFonts w:hint="eastAsia"/>
        </w:rPr>
      </w:pPr>
      <w:r>
        <w:rPr>
          <w:rFonts w:hint="eastAsia"/>
        </w:rPr>
        <w:t>&gt;OTU018754</w:t>
      </w:r>
    </w:p>
    <w:p w14:paraId="4217CFD7">
      <w:pPr>
        <w:rPr>
          <w:rFonts w:hint="eastAsia"/>
        </w:rPr>
      </w:pPr>
      <w:r>
        <w:rPr>
          <w:rFonts w:hint="eastAsia"/>
        </w:rPr>
        <w:t>CCTACGGGAGGCAGCAGTAGGGAATCTTCCGCAATGGACGAAAGCCTGATCCAGCCATGCCGCGTGTGTGAAGAAGGTCTTCGGATTGTAAAGCACTTTAAGTTGGGAGGAAGGGCAGTAAGTTAATACCTTGCTGTTTTGACGTTACCGACAGAATAAGCACCGGCTAACTCTGTGCCAGCAGCCGCGGTAATACAGAGGGTGCAAGCGTTAATCGGATTTATTGGGCGTAAAGAGCTCGTAGGCGGTTCGCTAAGTCGGGTGTGAAACCTCCAGGCTCAACCTGGAGACGCCACCTGATACTGGCCGACTAGAGTACGAGAGAGGGAGGTAGAATTCCATGTGTAGCGGTGAAATGCGTAGATATATGGAGGAATACCGGTGGCGAAGGCGGCCTCCTGGCTCGATACTGACGCTGAGGTGCGAAAGCGTGGGGATCAAACAGGATTAGATACCCCTGTAGTCC</w:t>
      </w:r>
    </w:p>
    <w:p w14:paraId="2515F4C1">
      <w:pPr>
        <w:rPr>
          <w:rFonts w:hint="eastAsia"/>
        </w:rPr>
      </w:pPr>
      <w:r>
        <w:rPr>
          <w:rFonts w:hint="eastAsia"/>
        </w:rPr>
        <w:t>&gt;OTU018755</w:t>
      </w:r>
    </w:p>
    <w:p w14:paraId="07CE1E47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CGTAAACTCCTTTTGTGTGAGAAGAACGTGGGGGTAACCCTGCTTGACGGTATCACACGAATAAGCCACGGCTAACTACGTGCCAGCAGCCGCGGTAATACGGAGGGAGCTAGCGTTGTCCGGATTTATTGGGTTTAAAGGGTGCGTAGGCGGATTGGTAAGTCCGTGGTGAAATCCCCGAGCTTAACTTGGGAACTGCCATTGATACTATCAGTCTTGAATACCGTGGAGGTTAGCGGAATATGTCATGTAGCGGTGAAATGCTTAGATATGACATGGAACACCAATTGCGAAGGCAGCTGGCTACACGAATATTGACACTGAGGCACGAAAGCGTGGGGATCAAACAGGATTAGATACCCGGGTAGTCC</w:t>
      </w:r>
    </w:p>
    <w:p w14:paraId="63C77344">
      <w:pPr>
        <w:rPr>
          <w:rFonts w:hint="eastAsia"/>
        </w:rPr>
      </w:pPr>
      <w:r>
        <w:rPr>
          <w:rFonts w:hint="eastAsia"/>
        </w:rPr>
        <w:t>&gt;OTU018756</w:t>
      </w:r>
    </w:p>
    <w:p w14:paraId="4888B964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GCAGGGACGATAATGACGGTACCTGAAGAAGAAGCTGCGGCTAACTACGTGCCAGCAGCCGCGGTAATACGTAGGCAGCGAGCGTTGTTCGGAGTTACTGGGCGTAAAGAGTGCGTAGGCGGCCTGATAAGTAGGGGGTGAAATCCTGCGGCTTAACCGCAGGGCTGCCTTCTAGACTGTCAGGCTTGAGCACAGTAGAGGCAGGTGGAATTCCTGGTGTAGCGGTAAAATGCGTAGAGATCAGGAGGAACACCGGTGGCGAAGGCGGCTTTCTGGGCTGCAACTGACGCTGAGGCGCGAAAGCGTGGGGAGCAAACAGGATTAGATACCCGGGTAGTCC</w:t>
      </w:r>
    </w:p>
    <w:p w14:paraId="52B66C07">
      <w:pPr>
        <w:rPr>
          <w:rFonts w:hint="eastAsia"/>
        </w:rPr>
      </w:pPr>
      <w:r>
        <w:rPr>
          <w:rFonts w:hint="eastAsia"/>
        </w:rPr>
        <w:t>&gt;OTU018757</w:t>
      </w:r>
    </w:p>
    <w:p w14:paraId="4AD02826">
      <w:pPr>
        <w:rPr>
          <w:rFonts w:hint="eastAsia"/>
        </w:rPr>
      </w:pPr>
      <w:r>
        <w:rPr>
          <w:rFonts w:hint="eastAsia"/>
        </w:rPr>
        <w:t>CCTACGGGTGGCAGCAGTGGGGAATCTTGCACAATGCGCGAAAGCGTGACGCAGCAACGCCGCGTGGGGGAAGAAGGCCTTCGGGTTGTAAACCCCTTTCAGGAGGGACGAAGCCCGGGCGGTGAATAGCCGACTCGGGTGACGGTACCTCCACAAGAAGCCCCGGCTAACTACGTGCCAGCAGCCGCGGTAATACGTAGGGGGCAAGCGTTGTCCGGAATCATTGGGCGTAAAGCGTACGCAGGCTGTTTGTTAAGTCGGGTGTGAAAGCCCGGGGCTCAACCCCGGAACGGCGCCCGAAACTGGCAGGCTTGAATGCGGGAGAGGGAAGCGGAATTCCTGGTGTAGAGGTGGAATGCGTAGAGATCCGGAGGAACACCAGCGGCGAAGGCGGCATCCTGGACTGGTCCTGACACTCAGGAGCGAAAGCGTGGGGAGCGATCCGGATTAGATACCCCAGTAGTCC</w:t>
      </w:r>
    </w:p>
    <w:p w14:paraId="453E37CD">
      <w:pPr>
        <w:rPr>
          <w:rFonts w:hint="eastAsia"/>
        </w:rPr>
      </w:pPr>
      <w:r>
        <w:rPr>
          <w:rFonts w:hint="eastAsia"/>
        </w:rPr>
        <w:t>&gt;OTU018758</w:t>
      </w:r>
    </w:p>
    <w:p w14:paraId="4B500FCB">
      <w:pPr>
        <w:rPr>
          <w:rFonts w:hint="eastAsia"/>
        </w:rPr>
      </w:pPr>
      <w:r>
        <w:rPr>
          <w:rFonts w:hint="eastAsia"/>
        </w:rPr>
        <w:t>CCTACGGGTGGCTGCAGTGGGGAATTTTGGACAATGGGGGCAACCCTGATCCAGCCATTCCGCGTGAGTGAAGAAGGCCTTCGGGTTGTAAAGCTCTTTTGTCCGGAACGAAACGGTTGGCGTGAATATCGCCGACTACTGACGGTAACCGGAGAAGAAGCCCCGGCTAACTTCGTGCCAGCAGCCGCGGTAATACGTAGGGACCAAGCGTTATCCGGATTTATTGGGCGTAAAGCGTGCGTAGGCGGCTAGGTCCGTCCAATGTGAAAGCCCCCGGCTCAACCGGGGAATTGCATCGGATACAGCCTGGCTTGAGGACGGTTGGGGTGAGTGGAACAGATGGTGGAGCGGTGAAATGCGTAGATATCATCTGGAACGCCAATGGTGAAGACAGGCGGCTGGGCCTGCACTGACGCTGAGGTACGAAAGCGTGGGGAGCAAACGGGATTAGATACCCCTGTAGTCC</w:t>
      </w:r>
    </w:p>
    <w:p w14:paraId="4755D8B1">
      <w:pPr>
        <w:rPr>
          <w:rFonts w:hint="eastAsia"/>
        </w:rPr>
      </w:pPr>
      <w:r>
        <w:rPr>
          <w:rFonts w:hint="eastAsia"/>
        </w:rPr>
        <w:t>&gt;OTU018759</w:t>
      </w:r>
    </w:p>
    <w:p w14:paraId="7B04CD0E">
      <w:pPr>
        <w:rPr>
          <w:rFonts w:hint="eastAsia"/>
        </w:rPr>
      </w:pPr>
      <w:r>
        <w:rPr>
          <w:rFonts w:hint="eastAsia"/>
        </w:rPr>
        <w:t>CCTACGGGTGGCTGCAGTGGGGAATATTGGTCAATGGGCGAAAGCCTGAACCAGCAATGCCGCGTGAGTGATGAAGGCCTTCGGGTTGTAAAGCTCTTTAGCCGACGATTATAATGACTGTAGTCGGAGAATAAGCCCCGGCTAACTTCGTGCCAGCAGCCGCGGTAATACGAAGGGGGCGAGCGTTATTCGGAATCACTGGGCGTAAAGGGTGCGTAGGCTGTTTTGAAAGTTGGGAGTGAAATCCCGGGGCTCAACCCCGGAACTGCTCTCAAAACTTCAAGACTCGAATTCGGGAGAGGATAGCGGAATTCCTAGTGTAGTAGTGAAATACGTAGATATTAGGAGGAACACCAGTGGCGAAGGCGGCTATCTGGACCGACATTGACGCTGAGGCACGAAAGCGTGGGGATCAAACAGGATTAGATACCCGGGTAGTCC</w:t>
      </w:r>
    </w:p>
    <w:p w14:paraId="23151414">
      <w:pPr>
        <w:rPr>
          <w:rFonts w:hint="eastAsia"/>
        </w:rPr>
      </w:pPr>
      <w:r>
        <w:rPr>
          <w:rFonts w:hint="eastAsia"/>
        </w:rPr>
        <w:t>&gt;OTU018760</w:t>
      </w:r>
    </w:p>
    <w:p w14:paraId="67123487">
      <w:pPr>
        <w:rPr>
          <w:rFonts w:hint="eastAsia"/>
        </w:rPr>
      </w:pPr>
      <w:r>
        <w:rPr>
          <w:rFonts w:hint="eastAsia"/>
        </w:rPr>
        <w:t>CCTACGGGAGGCAGCAGTGGGGAATATTGGGCAATGGGCGAAAGCCTGACCCAGCAACGCCGCGTGATTGAAGAAGGTCTTCGGATTGTAAAGATCTGTCCTATGGGACGAAGAAAGTGACGGTACCTCCCAAGAAAGCACCGGCTAACTCCGTGCCAGCAGCCGCGGTAATACGGAGGGTGCGAGCGTTGTCCGGATTTATTGGGTTTAAAGGGTGCGTAGGCGGCCTAGCAAGTCGGATGTGAAAGCCCTCGGCTTAACCGAGGAAGTGCGTTCGAAACTACTGGGCTTGAGTACCGGAGAGGGTGGCGGAATTCCCGGTGTAGAGGTGAAATGCGTAGATATCGGAAGGAACATCAGTGGCGAAAGCGACTTCCTGGACCAATACTGACGCTCATGTGCGAAAGCGTGGGGAGCAAACAGGATTAGATACCCCAGTAGTCC</w:t>
      </w:r>
    </w:p>
    <w:p w14:paraId="26249011">
      <w:pPr>
        <w:rPr>
          <w:rFonts w:hint="eastAsia"/>
        </w:rPr>
      </w:pPr>
      <w:r>
        <w:rPr>
          <w:rFonts w:hint="eastAsia"/>
        </w:rPr>
        <w:t>&gt;OTU018761</w:t>
      </w:r>
    </w:p>
    <w:p w14:paraId="4736C919">
      <w:pPr>
        <w:rPr>
          <w:rFonts w:hint="eastAsia"/>
        </w:rPr>
      </w:pPr>
      <w:r>
        <w:rPr>
          <w:rFonts w:hint="eastAsia"/>
        </w:rPr>
        <w:t>CCTACGGGCGGCTGCAGTCGAGAATCTTCCGCAATGGGCGAAAGCCTGACGGAGCGACACCGCGTGCAGGACGAAGGCCCTCGGGTTGTAAACTGCTGTCACGCTCTAGGAACCCCATGCTGTTAACAGCTGCATGGCTGACTAAAGCGAGAGGAAGTGGCGGCTAACTCTGTGCCAGCAGCCGCGGTAAGACAGAGGGTGCAAGCGTTAATCGGAATTACTGGGCTTAAAGGGTGCGTAGGCTGCGCTATAAGTCGGGTGTGAAATCCCTCAGCTCAACTGAGGAACTGCGCCCGATACTGGATGGCTTGAATTCGGGAGAGGGATGCAGAATTCCAGGTGTAGCGGTGAAATGCGTAGATATCAGGAGGAACACCGGTGGCGAAGGCGGGTCTCTGGGCCGATACTGACGCTGAGGAGCGAAAGCGTGGGGAGCGAACAGGATTAGATACCCTAGTAGTCC</w:t>
      </w:r>
    </w:p>
    <w:p w14:paraId="02181D5F">
      <w:pPr>
        <w:rPr>
          <w:rFonts w:hint="eastAsia"/>
        </w:rPr>
      </w:pPr>
      <w:r>
        <w:rPr>
          <w:rFonts w:hint="eastAsia"/>
        </w:rPr>
        <w:t>&gt;OTU018762</w:t>
      </w:r>
    </w:p>
    <w:p w14:paraId="30AF166B">
      <w:pPr>
        <w:rPr>
          <w:rFonts w:hint="eastAsia"/>
        </w:rPr>
      </w:pPr>
      <w:r>
        <w:rPr>
          <w:rFonts w:hint="eastAsia"/>
        </w:rPr>
        <w:t>CCTACGGGAGGCTGCAGTGGGGAATATTGGACAATGGGGGAAACCCTGATCCAGCGACGCCGCGTGTGTGAAGAAGGCCTGCGGGTTGTAAAGCACTTTTAGTGGGGACGAAAAGGTCCGCGCTAACACCGCGGATCCATGACGGTACCAGCAGAAGAAGCACCGGCTAACTACGTGCCAGCAGCCGCGGTAATACGTAGGGTGCGAGCGTTGTCCGGAATTATTGGGCGTAAAGGGCTCGTAGGCGGCCCGTCGCGTCGGGAGTGAAAACTCGGGGCTCAACCCCGAGCCTGCTTCCGATACGGGCGGGCTAGAGGTAGGTAGGGGAGAACGGAATTCCTGGTGTAGCGGTGGAATGCGCAGATATCAGGAGGAACACCGGTGGCGAAGGCGGTTCTCTGGGCCTTACCTGACGCTGAGGAGCGAAAGCGTGGGGAGCGAACAGGATTAGATACCCCTGTAGTCC</w:t>
      </w:r>
    </w:p>
    <w:p w14:paraId="1DA54BDE">
      <w:pPr>
        <w:rPr>
          <w:rFonts w:hint="eastAsia"/>
        </w:rPr>
      </w:pPr>
      <w:r>
        <w:rPr>
          <w:rFonts w:hint="eastAsia"/>
        </w:rPr>
        <w:t>&gt;OTU018763</w:t>
      </w:r>
    </w:p>
    <w:p w14:paraId="78E5FD2A">
      <w:pPr>
        <w:rPr>
          <w:rFonts w:hint="eastAsia"/>
        </w:rPr>
      </w:pPr>
      <w:r>
        <w:rPr>
          <w:rFonts w:hint="eastAsia"/>
        </w:rPr>
        <w:t>CCTACGGGTGGCAGCAGTGGGGAATATTGGACAATGGGCGAAAGCCTGATCCAGCGACGCCGCGTGGGTGAAGAAGGCCTGCGGGTTGTAAAGCCCTTTCGGTGGGGAAGAAAAGCCTCGAGTTAATACCTCGGGGTCTTGACGTAACCCATAGAAGAAGCACCGGCTAACTCTGTGCCAGCAGCCGCGGTAATACAGAGGGTGCGAGCGTTAATCGGAGTTACTGGGCGTAAAGGGTGCGTAGGTGGTTGTTTAAGTTGGATGTGAAATCCCTGGGCTTAACCTAGGAACTGCATACAAGACTGAACGGCTAGAGTACGGTAGAGGGTAGTGGAATTTCCGGTGTAGCGGTGAAATGCGTAGATATCGGAAGGAACACCAGTGGCGAAGGCGGCTACCTGGACTGATACTGACACTGAGGCACGAAAGCGTGGGGAGCAAACAGGATTAGATACCCTTGTAGTCC</w:t>
      </w:r>
    </w:p>
    <w:p w14:paraId="0BFD5A00">
      <w:pPr>
        <w:rPr>
          <w:rFonts w:hint="eastAsia"/>
        </w:rPr>
      </w:pPr>
      <w:r>
        <w:rPr>
          <w:rFonts w:hint="eastAsia"/>
        </w:rPr>
        <w:t>&gt;OTU018764</w:t>
      </w:r>
    </w:p>
    <w:p w14:paraId="79693FF1">
      <w:pPr>
        <w:rPr>
          <w:rFonts w:hint="eastAsia"/>
        </w:rPr>
      </w:pPr>
      <w:r>
        <w:rPr>
          <w:rFonts w:hint="eastAsia"/>
        </w:rPr>
        <w:t>CCTACGGGTGGCTGCAGTTAGGAATCTTCCACAATGGGCGCAAGCCTGATGGAGCGACGCCGCGTGAAGGATGAAGGTCCTCGGATCGTAAACTTCTAAAAGAGGGACGATAATGACGGTACCTCTTGAAAAGCACCGGCTAACTCCGTGCCAGCAGCCGCGGTAATACGGAGGGTGCTAGCGTTATCCGGAATCACTGGGCGTAAAGGGCGCGTAGGCGGCCTCTTAAGGGGGCGGTGAAAGCCCGGGGCTCAACCCCGGGTCGGCCGTGCCGACTGAGAGGCTCGAGCACAGTAGAGGCGGGTGGAATTCCGGGTGTAGCGGTGGAATGCGCAGATATCGGGAGGAACACCAGTAGCGAAGGCGGCTCGCTGGGCCATACCTGACGCTGAGACGCGAAAGCGTGGGGAGCAAACAGGATTAGATACCCTAGTAGTCC</w:t>
      </w:r>
    </w:p>
    <w:p w14:paraId="7B47FA56">
      <w:pPr>
        <w:rPr>
          <w:rFonts w:hint="eastAsia"/>
        </w:rPr>
      </w:pPr>
      <w:r>
        <w:rPr>
          <w:rFonts w:hint="eastAsia"/>
        </w:rPr>
        <w:t>&gt;OTU018765</w:t>
      </w:r>
    </w:p>
    <w:p w14:paraId="51D53331">
      <w:pPr>
        <w:rPr>
          <w:rFonts w:hint="eastAsia"/>
        </w:rPr>
      </w:pPr>
      <w:r>
        <w:rPr>
          <w:rFonts w:hint="eastAsia"/>
        </w:rPr>
        <w:t>CCTACGGGGGGCTGCAGTGGGGAATTTTGGACAATGGGCGCAAGCCTGATCCAGCCATGCCGCGTGCAGGATGAAGGCCTTCGGGTTGTAAACTGCTTTTGTACGGAACGAAAAGACTCTGGTTAATACCTGGGGTCCATGACGGTACCGTAAGAATAAGCACCGGCTAACTACGTGCCAGCAGCCGCGGTAATACAGAGGGTGCGAGCGTTGTCCGGAATCACTGGGCGTAAAGGGCGCGTAGGCGGTGACTTAAGCGTGTGGTGAAAGCTCGGGGCTCAACCCCGAGTCGGCCGTGCGAACTGGGTCACTCGAGCATGTCAGAGGCAGGTGGAATTCCGGGTGTAGCGGTGAAATGCGCAGATATCAGGAGGAACACCGGTGGCGAAGGCGGGTCTCTGGGCCGATATTGACGCTGAGGAGCGAAAGCGTGGGGAGCGAACAGGATTAGATACCCCTGTAGTCC</w:t>
      </w:r>
    </w:p>
    <w:p w14:paraId="52E139E5">
      <w:pPr>
        <w:rPr>
          <w:rFonts w:hint="eastAsia"/>
        </w:rPr>
      </w:pPr>
      <w:r>
        <w:rPr>
          <w:rFonts w:hint="eastAsia"/>
        </w:rPr>
        <w:t>&gt;OTU018766</w:t>
      </w:r>
    </w:p>
    <w:p w14:paraId="4309B072">
      <w:pPr>
        <w:rPr>
          <w:rFonts w:hint="eastAsia"/>
        </w:rPr>
      </w:pPr>
      <w:r>
        <w:rPr>
          <w:rFonts w:hint="eastAsia"/>
        </w:rPr>
        <w:t>CCTACGGGGGGCTGCAGTGGGGAATTGTTCGCAATGGGCGCAAGCCTGACGACGCAATGCCGCGTGGAGGATGAAGGTCTTCGGATTGTAAACTCCTGTTGCCAGGGACGAATGGCTTCGACCTAATACGTCGGAGTATGACGGTACCTGGTGAGGAAGCCCCGGCTAACTCTGTGCCAGCAGCCGCGGTAACACGTAGGGGGCAAGCGTTGTCCGGATTTATTGGGCGTAAAGAGCTCGTAGGTGGCTAAGTAAGTCGGATGTTAAATCCCCAGGCTCAACCTGGGACACCACCCGATACTGCCATGGCTAGAGTCCGGTAGGGGACCACGGAATTCCTGGTGTAGCGGTGAAATGCGTAGAGATGTGGAGGAACACCAGTGGCGAAGGCGGCTCTCTGGTCTGTAACTGACGCTGAGGCGCGAAAGCGTGGGGAGCAAACAGGATTAGATACCCCGGTAGTCC</w:t>
      </w:r>
    </w:p>
    <w:p w14:paraId="7C0825CE">
      <w:pPr>
        <w:rPr>
          <w:rFonts w:hint="eastAsia"/>
        </w:rPr>
      </w:pPr>
      <w:r>
        <w:rPr>
          <w:rFonts w:hint="eastAsia"/>
        </w:rPr>
        <w:t>&gt;OTU018767</w:t>
      </w:r>
    </w:p>
    <w:p w14:paraId="35012C6A">
      <w:pPr>
        <w:rPr>
          <w:rFonts w:hint="eastAsia"/>
        </w:rPr>
      </w:pPr>
      <w:r>
        <w:rPr>
          <w:rFonts w:hint="eastAsia"/>
        </w:rPr>
        <w:t>CCTACGGGTGGCTGCAGTAACGAATATTGGGCAATGGGCGCAAGCCTGACCCAGCAATGCCGCGTGTGGGAGGAAGTCCTTCGGGATGTAAACCACTGTCAGGGTTCAGCAAGCGATGCGGGTGAACAATCCGCAAAGTTGAGCAGACCCAAAGGAAGCCTCGGCTAACTCTGTGCCAGCAGCCGCGGTAAGACAGAGGAGGCAAGCGTTAGGCGGAATCACTGGGCTTAAAGCGTGTGTAGGCGGAGTTCTAAGTACCTTGTGAAATCCCACCGCTCAACGGTGGAACTGCTTGGTATACTGGTTCTCTTGAGCCACTTAGGGGCTACCGGAACAAATGGTGGAGCGGTGAAATGCGTAGATATCATTTGGAACGCCAATGGTGAAAACAGGTAGCTGGGGCTGTGCTGACGCTGAGACACGAAAGCGTGGGGATCAAACAGGATTAGATACCCTGGTAGTCC</w:t>
      </w:r>
    </w:p>
    <w:p w14:paraId="3122A75B">
      <w:pPr>
        <w:rPr>
          <w:rFonts w:hint="eastAsia"/>
        </w:rPr>
      </w:pPr>
      <w:r>
        <w:rPr>
          <w:rFonts w:hint="eastAsia"/>
        </w:rPr>
        <w:t>&gt;OTU018768</w:t>
      </w:r>
    </w:p>
    <w:p w14:paraId="5FEE75F1">
      <w:pPr>
        <w:rPr>
          <w:rFonts w:hint="eastAsia"/>
        </w:rPr>
      </w:pPr>
      <w:r>
        <w:rPr>
          <w:rFonts w:hint="eastAsia"/>
        </w:rPr>
        <w:t>CCTACGGGTGGCAGCAGTAGGGAATATTGGGCAATGGGCGCGAGCCTGACCCAGCCATGCCGCGTGCCGGATGAAGGCCTTCTGGGTTGTAAACGGCTTTTGACCGGGAAGAAAAAACCTCTGCGGAGGGAATCGACGGTACCGGTTGAATAAGCACCGGCTAACTCTGTGCCAGCAGCCGCGGTAAGACAGAGGGGGCAAGCGTTGTCCGGACTGACTGGGCGTAAAGCGTCCGCAGGTGGCGTGGCAAGTACGGTGTGAAATCAGGTGGCTCAACCACCTGCGGTCATCGTAGACTGCCAAGCTGGAGGACTGGAGAGGTCGGTGGAATTGCCGGTGTAGTGGTGATATGCGTAGATATCGGCAGGAACACCCATGGGGAAGCCAACCGACTGGCCAGTGCCTGACACTGAGGGACGACAGCGTGGGGAGCGAACTGGATTAGATACCCTAGTAGTCC</w:t>
      </w:r>
    </w:p>
    <w:p w14:paraId="25200B56">
      <w:pPr>
        <w:rPr>
          <w:rFonts w:hint="eastAsia"/>
        </w:rPr>
      </w:pPr>
      <w:r>
        <w:rPr>
          <w:rFonts w:hint="eastAsia"/>
        </w:rPr>
        <w:t>&gt;OTU018769</w:t>
      </w:r>
    </w:p>
    <w:p w14:paraId="69F5573E">
      <w:pPr>
        <w:rPr>
          <w:rFonts w:hint="eastAsia"/>
        </w:rPr>
      </w:pPr>
      <w:r>
        <w:rPr>
          <w:rFonts w:hint="eastAsia"/>
        </w:rPr>
        <w:t>CCTACGGGTGGCTGCAGTGGGGAATATTGCTCAATGGGCGGAAGCCTGAAGCAGCGACGCCGCGTGAGGGATGACGGCCTTCGGGGTGTAAAGCTCTTTCGGCCCGGACGATAATGACGGTACGGGAAGAAGAAGCTGCGGCTAACTACGTGCCAGCAGCCGCGGTAATACGAGGGGTCCTAGCGTTGTTCGGAATCATTGGGCGTAAAGAGTCTGTAGGCGGCCATGTAAGTCAGGTGTGAAAGCCCCGGGCTCAACCCGGGAAGTGCATTTGATACTGCATGGCTTGAATGTTGGAGAGGATAGTAGAATTCCTGGTGTAGTGGTGAAATACGTAGATATCAGGAGGAACACCGACGGCGAAGGCAGCTCGCTGGGACGGTACTGACGCTAAGGCGCGAAAGCGTGGGGAGCGAACAGGATTAGATACCCGGGTAGTCC</w:t>
      </w:r>
    </w:p>
    <w:p w14:paraId="0B2FB245">
      <w:pPr>
        <w:rPr>
          <w:rFonts w:hint="eastAsia"/>
        </w:rPr>
      </w:pPr>
      <w:r>
        <w:rPr>
          <w:rFonts w:hint="eastAsia"/>
        </w:rPr>
        <w:t>&gt;OTU018770</w:t>
      </w:r>
    </w:p>
    <w:p w14:paraId="7D78313C">
      <w:pPr>
        <w:rPr>
          <w:rFonts w:hint="eastAsia"/>
        </w:rPr>
      </w:pPr>
      <w:r>
        <w:rPr>
          <w:rFonts w:hint="eastAsia"/>
        </w:rPr>
        <w:t>CCTACGGGCGGCTGCAGTAGGGAATCTTGCGCAATGGGCGAAAGCCTGACGCAGCAACGCCGCGTGTGTGATGAAGGTCTTCGGATCGTAAAGCACTGTCGCGAGGGACGAATAAGGTACGGGCGAACAGTCCGTGCCGATGACGGTACCTCGAGAGGAAGCACCGGCTAACTCTGTGCCAGCAGCCGCGGTAAGACAGAGGGTGCGAACGTTGCTCGGAATCACTGGGCGTAAAGCGCGCGTAGGCGGACCGGAAAGTCGGTTGTGAAATCCCTGGGCTCAACCCAGGAACTGCATCCGAAACTCCCGGTCTCGAGTGACGGAGAGGATAGTGGAATTCCCGGTGTAGAGGTGAAATTCGTAGATATCGGGAGGAACACCAGTGGCGAAGGCGGCTATCTGGACGTCCACTGACGCTGAGGCGCGAAAGCGTGGGGAGCAAACAGGATTAGATACCCGTGTAGTCC</w:t>
      </w:r>
    </w:p>
    <w:p w14:paraId="6F7245D6">
      <w:pPr>
        <w:rPr>
          <w:rFonts w:hint="eastAsia"/>
        </w:rPr>
      </w:pPr>
      <w:r>
        <w:rPr>
          <w:rFonts w:hint="eastAsia"/>
        </w:rPr>
        <w:t>&gt;OTU018771</w:t>
      </w:r>
    </w:p>
    <w:p w14:paraId="03F29078">
      <w:pPr>
        <w:rPr>
          <w:rFonts w:hint="eastAsia"/>
        </w:rPr>
      </w:pPr>
      <w:r>
        <w:rPr>
          <w:rFonts w:hint="eastAsia"/>
        </w:rPr>
        <w:t>CCTACGGGCGGCTGCAGTGAGGAATATTGCCCAATGGGGGAAACCCTGAGGCAGCAACGCCGCGTGGACGAAGACGGCCTTCGGGTTGTAAAGTCCTTTTCTGAGGGACGAACAGGACGGTACCTCAGGAATAAGTTCCGGCTAACTCCGTGCCAGCAGCCGCGGTAATACGGGGGGGGCGAGCGTTGTTCGGAATCACTGGGCGTAAAGGGCGCGTAGGCGGCCCGCACAAGTCTGCGGTGAAAACCTCCGGCTTAACCGGGGGCCGGCCGTGGAAACTGTCGGGCTGGAGGCTGGGAGAGGGCAGCGGAATTCCCGGTGTAGCGGTGAAATGCGTAGAGATCGGGAGGAACACCGGTGGCGAAGGCGGCTGCCTGGACCAGTCCTGACGCTGAGGCGCGAAAGCTAGGGGAGCAAACAGGATTAGATACCCTGGTAGTCC</w:t>
      </w:r>
    </w:p>
    <w:p w14:paraId="7D8B38ED">
      <w:pPr>
        <w:rPr>
          <w:rFonts w:hint="eastAsia"/>
        </w:rPr>
      </w:pPr>
      <w:r>
        <w:rPr>
          <w:rFonts w:hint="eastAsia"/>
        </w:rPr>
        <w:t>&gt;OTU018772</w:t>
      </w:r>
    </w:p>
    <w:p w14:paraId="22D428DC">
      <w:pPr>
        <w:rPr>
          <w:rFonts w:hint="eastAsia"/>
        </w:rPr>
      </w:pPr>
      <w:r>
        <w:rPr>
          <w:rFonts w:hint="eastAsia"/>
        </w:rPr>
        <w:t>CCTACGGGAGGCAGCAGTGGGGAATTTTGCGCAATGGGCTAACGCCTGACGCAGCAACGCCGCGTGGAGGATGAAGGTCTTTGGATTGTAAACTCCTGTCAGCAGGGAAAAAGGGACCAGGGCTAATACCTCTGGAACTTGATTGTACCTGCAGAGGAAGCCCCGGCTAACTCTGTGCCAGCAGCCGCGGTAATACAGAGGGGGCAAGCGTTATTCGGAATTATTGGGCGTAAAGCGCGCGTAGGCGGCTGTCTAAGTCGGGTGTGAAAGCCCCGGGCTCAACCTGGGAACTGCATTCGATACTGGACGGCTAGAGTATGAAAGAGGGAGGTAGAATTCCACGTGTAGCGGTGAAATGCGTAGATATGTGGAGGAATACCGGTGGCGAAGGCGGCCTCCTGGATCGAAACTGACGCTGAGGCGCGAAAGCATGGGTAGCGAACGGGATTAGATACCCGAGTAGTCC</w:t>
      </w:r>
    </w:p>
    <w:p w14:paraId="33D209AE">
      <w:pPr>
        <w:rPr>
          <w:rFonts w:hint="eastAsia"/>
        </w:rPr>
      </w:pPr>
      <w:r>
        <w:rPr>
          <w:rFonts w:hint="eastAsia"/>
        </w:rPr>
        <w:t>&gt;OTU018773</w:t>
      </w:r>
    </w:p>
    <w:p w14:paraId="30729C97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GGTAGGGACGAAGCGTGAGTGACGGTACCTACAGAAGAAGCGCCGGCCAACTACGTGCCAGCAGCCGCGGTAAGACGTAGGGCGCGAGCGTTGTCCGGATTTATTGGGCGTAAAGCGTGCGTAGGCGGCAGTCCAAGTCTGGTGTGAAAGACCGGGGCTCAACTCCGGTTCTGCAGTGGGTACGGGCAGACTAGAGTGCAGTAGGGGAGACTGGAATTCCTGGTGTAGCGGTGAAATGCGTAGATATCCGGAGGAACACCAGTGGCGAAGGCGGCCTTCTAGACCATGACTGACGCTCAGACGCGAAAGCTAGGGGAGCAAACGGGATTAGATACCCCGGTAGTCC</w:t>
      </w:r>
    </w:p>
    <w:p w14:paraId="26CAE5AF">
      <w:pPr>
        <w:rPr>
          <w:rFonts w:hint="eastAsia"/>
        </w:rPr>
      </w:pPr>
      <w:r>
        <w:rPr>
          <w:rFonts w:hint="eastAsia"/>
        </w:rPr>
        <w:t>&gt;OTU018774</w:t>
      </w:r>
    </w:p>
    <w:p w14:paraId="04D3BC3A">
      <w:pPr>
        <w:rPr>
          <w:rFonts w:hint="eastAsia"/>
        </w:rPr>
      </w:pPr>
      <w:r>
        <w:rPr>
          <w:rFonts w:hint="eastAsia"/>
        </w:rPr>
        <w:t>CCTACGGGCGGCAGCAGTGGGGAATCTTGCGCAATGCGCGAAAGCGTGACGCAGCAACGCCGCGTGGGGGAAGAAGGCCTTCGGGTTGTAAACCTCTTTCAGTTGGGACGAAGGCCGTGCGGTTAATAGCCGCGGCGGTTGACGGTACCTTCAGAAGAAGCCCCGGCTAACTACGTGCCAGCAGCCGCGGTAATACGTAGGGGGCAAGCGTTGTCCGGAATCATTGGGCGTAAAGAGCGTGTAGGCGGCCCGATAAGTCCGCTGTGAAAGTCGAAGGCTCAACCTTCGAATGCCGATGGATACTGCCGGGCTAGAATCCGGAAGAGGTGAGTGGAATTCCTGGTGTAGCGGTGGAATGCGCAGATATCAGGAGGAACACCAATAGCGAAGGCAGCTCACTGGGACGGTATTGACGCTGAGGCGCGAAAGCGTGGGGAGCGAACAGGATTAGATACCCTTGTAGTCC</w:t>
      </w:r>
    </w:p>
    <w:p w14:paraId="1C9E9D30">
      <w:pPr>
        <w:rPr>
          <w:rFonts w:hint="eastAsia"/>
        </w:rPr>
      </w:pPr>
      <w:r>
        <w:rPr>
          <w:rFonts w:hint="eastAsia"/>
        </w:rPr>
        <w:t>&gt;OTU018775</w:t>
      </w:r>
    </w:p>
    <w:p w14:paraId="4E448913">
      <w:pPr>
        <w:rPr>
          <w:rFonts w:hint="eastAsia"/>
        </w:rPr>
      </w:pPr>
      <w:r>
        <w:rPr>
          <w:rFonts w:hint="eastAsia"/>
        </w:rPr>
        <w:t>CCTACGGGAGGCAGCAGTCGGGAATTTTGGGCAATGGGCGAAAGCCTGACCCAGCAACGCCGCGTGAAGGATGAAATCCTTCGGGATGTAAACTTCGCAAGAACGGGAAGAATAAGTAAGAGCTAACATCTCTTACGATGACGGTACTGTTTGTAAGCTCCGGCTAACTCCGTGCCAGCAGCCGCGGTAATACGGGGGGAGCAAGCGTTGTTCGGATTTACTGGGCGTAAAGCGTGCGCAGGCGGTTTCGTAAGTCTGTCGTGAAATCCCCGGGCTTAACCTGGGAATGGCATTTGGGACTGCAAGGCTGGAGTGCGGCAGAGGAGACTGGAATTCCTGGTGTAGCAGTGAAATGCGTAGAGATGTGGAGGAATACCGATGGCGAAGGCAGCCTCCTGGGATAACACTGACGCTCATGCACGAAAGCGTGGGGAGCAAACAGGATTAGATACCCTAGTAGTCC</w:t>
      </w:r>
    </w:p>
    <w:p w14:paraId="2437F807">
      <w:pPr>
        <w:rPr>
          <w:rFonts w:hint="eastAsia"/>
        </w:rPr>
      </w:pPr>
      <w:r>
        <w:rPr>
          <w:rFonts w:hint="eastAsia"/>
        </w:rPr>
        <w:t>&gt;OTU018776</w:t>
      </w:r>
    </w:p>
    <w:p w14:paraId="71D8FEE1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CAGTAGGGAAGAAGCGAAAGTGACGGTACCGGGAGAAGAAGCACCGGCTAACTCTGTGCCAGCAGCCGCGGTAATACGAAGGGGGCTAGCGTTGTTCGGAATCACTGGGTTTAAAGGGTGCGTAGGTGGGCAAGTAAGTCAGTGGTGAAATCTCCGGGCTTAACCTGGGAACTGCCTTTGATACTGTAAGTCTTGAGTCCGAGAGAGGTGAGTGGAATTCCTAGTGTAGAGGTGAAATTCGTAGATATTAGGAAGAACACCAGTGGCGAAGGCGGCTCACTGGCTCGGTACTGACGCTGAGGCGCGAAAGCGTGGGGAGCAAACAGGATTAGATACCCCAGTAGTCC</w:t>
      </w:r>
    </w:p>
    <w:p w14:paraId="462C3B05">
      <w:pPr>
        <w:rPr>
          <w:rFonts w:hint="eastAsia"/>
        </w:rPr>
      </w:pPr>
      <w:r>
        <w:rPr>
          <w:rFonts w:hint="eastAsia"/>
        </w:rPr>
        <w:t>&gt;OTU018777</w:t>
      </w:r>
    </w:p>
    <w:p w14:paraId="48199799">
      <w:pPr>
        <w:rPr>
          <w:rFonts w:hint="eastAsia"/>
        </w:rPr>
      </w:pPr>
      <w:r>
        <w:rPr>
          <w:rFonts w:hint="eastAsia"/>
        </w:rPr>
        <w:t>CCTACGGGTGGCTGCAGTGGGGAATTTTGGACAATGGGGGCAACCCTGATCCAGCCATGCCGCGTGTGTGAAGAAGGCCTTCGGGTTGTAAAGCACTTTCGGCCGGAACGAAATCGCGCGGGTGAATACCCCGCGTGGATGACGGTACCGGAAGAAGAAGCACCGGCTAACTACGTGCCAGCAGCCGCGGTAAGACGGAGGGTGCTAGCGTTGTTCGGAATCACTGGGCGTAAAGGGCGCGTAGGCGGCCCTGGCAGTCGGCTCGTGAAAGCCCGGGGCTCAACCCCGGAGGTGCGGCCGATACTCCAGGGCTGGAGGCCGGAAGAGGAGGGTGGAATACCCAGTGTAGAGGTGAAATTCGTAGATATTCGCAAGAACACCAGTGGCGAAGGCGGCTAACTGGTCCGGTTCTGACGCTGAGGCGCGAAAGCGTGGGGAGCAAACAGGATTAGATACCCCAGTAGTCC</w:t>
      </w:r>
    </w:p>
    <w:p w14:paraId="350AF09C">
      <w:pPr>
        <w:rPr>
          <w:rFonts w:hint="eastAsia"/>
        </w:rPr>
      </w:pPr>
      <w:r>
        <w:rPr>
          <w:rFonts w:hint="eastAsia"/>
        </w:rPr>
        <w:t>&gt;OTU018778</w:t>
      </w:r>
    </w:p>
    <w:p w14:paraId="11A81441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AGCAGGGACGAAGCGTAAGTGACGGTACCTGCAGAAGAAGCGCCGGCCAACTACGTGCCAGCAGCCGCGGTAAGACGTAGGGCGCGAGCGTTGTCCGGATTTATTGGGCGTAAAGCGCGTGTAGGCGGTCAGGTAAGTGGCTGGTGAAAGCGCCCGGCTTAACCGGGCGAGTGCCGGTCAGACTGCTTGGCTAGAGTACTGGAGAGGGACGCGGAATTCCGGGTGTAGCGGTGAAATGCTTAGATATGACATAGAACACCAATTGCGAAGGCAGCTCACTGCGCAGTGATTGACGCTGAGGCACGAAAGCGTGGGGATCAAACAGGATTAGATACCCGTGTAGTCC</w:t>
      </w:r>
    </w:p>
    <w:p w14:paraId="407CA382">
      <w:pPr>
        <w:rPr>
          <w:rFonts w:hint="eastAsia"/>
        </w:rPr>
      </w:pPr>
      <w:r>
        <w:rPr>
          <w:rFonts w:hint="eastAsia"/>
        </w:rPr>
        <w:t>&gt;OTU018779</w:t>
      </w:r>
    </w:p>
    <w:p w14:paraId="4EA547EF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CAGGGACGAATACGTACCGTTCGAACAGGGCGGTACCTTGACGGTACCTGACGAGAAAGCCACGGCTAACTACGTGCCAGCAGCCGCGGTAATACGTAGGTGGCAAGCGTTGTCCGGAATTATTGGGCGTAAAGGGCGCGTAGGCGGCGCGATAAGGCTTGCGTGAAAGTCCGGGGCTCAACCCCGGATCGGCGCGGGCGACTGTCGGGCTGGAGCACGGTAGGGGCAGACGGAATTCCGGGTGTAGCGGTGGAATGCGTAGAGATCCGGAAGAACACCGGTGGCGAAGGCGGCATTCTGGACCGAAACTGACGCTGAGGCGCGAAAGCCAGGGGAGCAAACGGGATTAGATACCCGTGTAGTCC</w:t>
      </w:r>
    </w:p>
    <w:p w14:paraId="6340634E">
      <w:pPr>
        <w:rPr>
          <w:rFonts w:hint="eastAsia"/>
        </w:rPr>
      </w:pPr>
      <w:r>
        <w:rPr>
          <w:rFonts w:hint="eastAsia"/>
        </w:rPr>
        <w:t>&gt;OTU018780</w:t>
      </w:r>
    </w:p>
    <w:p w14:paraId="04D048AB">
      <w:pPr>
        <w:rPr>
          <w:rFonts w:hint="eastAsia"/>
        </w:rPr>
      </w:pPr>
      <w:r>
        <w:rPr>
          <w:rFonts w:hint="eastAsia"/>
        </w:rPr>
        <w:t>CCTACGGGCGGCTGCAGTGGGGAATATTGGACAATGGGGGAAACCCTGATCCAGCGATGCCGCGTGGGTGAAGAAGGCCTGCGGGTTGTAAAGCCCTTTCAGTGGGGAAGAAAAACGAGGCGTGAACAGCGCTTCGTGTTGACGTTACCCACAGAAGAAGCACCGGCTAACTCCGTGCCAGCAGCCGCGGTAATACGTAGGGCGCAAGCGTTATCCGGAATTATTGGGCGTAAAGAGCTCGTAGGCGGTTTGTCGCGTCTGCCGTGAAAGTCCAGGGCTCAACCCTGGAAAGCCGGTGGATACTGTCGGGCTCGAGTCCGGAAGAGGTGAGTGGAATTCCTGGTGTAGCGGTGAAATGCGCAGATATCAGGAGGAACACCAATGGCGAAGGCAGCTCACTGGGACGGTACTGACGCTGAGACGCGAAAGCGTGGGGAGCAAACAGGATTAGATACCCTTGTAGTCC</w:t>
      </w:r>
    </w:p>
    <w:p w14:paraId="31FF7DFB">
      <w:pPr>
        <w:rPr>
          <w:rFonts w:hint="eastAsia"/>
        </w:rPr>
      </w:pPr>
      <w:r>
        <w:rPr>
          <w:rFonts w:hint="eastAsia"/>
        </w:rPr>
        <w:t>&gt;OTU018781</w:t>
      </w:r>
    </w:p>
    <w:p w14:paraId="4133E3DD">
      <w:pPr>
        <w:rPr>
          <w:rFonts w:hint="eastAsia"/>
        </w:rPr>
      </w:pPr>
      <w:r>
        <w:rPr>
          <w:rFonts w:hint="eastAsia"/>
        </w:rPr>
        <w:t>CCTACGGGAGGCTGCAGTTAGGAATATTCCACAATGGGGGCAACCCTGATGGAGCAACGCCGCGTGGAGGATGAAGGCCTTCGGGTCGTAAACTTCTTTTCTCTGCGATGAATATGACAGTAACAGAGGAATAAGGGTCTGCTAACTACGTGCCAGCAGCCGCGGTAATACGGAGGGTGCAAGCGTTGTCCGGATTTATTGGGTTTAAAGGGTGCGTAGGCGGCCTTTTAAGTCAGTGGTGAAAGCCTCCAGCTCAACTGGAGAAATGCCATTGATACTGAAAGGCTTGAGTACAGATGAGGTAGGCGGAATTGACGGTGTAGCGGTGAAATGCATAGATATCGTCAAGAACACCTATTGCGAAGGCAGCTTACTAAGCTGTAACTGACGCTGAGGCACGAAAGTGTGGGGATCAAACAGGATTAGATACCCTAGTAGTCC</w:t>
      </w:r>
    </w:p>
    <w:p w14:paraId="1B1F6A67">
      <w:pPr>
        <w:rPr>
          <w:rFonts w:hint="eastAsia"/>
        </w:rPr>
      </w:pPr>
      <w:r>
        <w:rPr>
          <w:rFonts w:hint="eastAsia"/>
        </w:rPr>
        <w:t>&gt;OTU018782</w:t>
      </w:r>
    </w:p>
    <w:p w14:paraId="4B3F0273">
      <w:pPr>
        <w:rPr>
          <w:rFonts w:hint="eastAsia"/>
        </w:rPr>
      </w:pPr>
      <w:r>
        <w:rPr>
          <w:rFonts w:hint="eastAsia"/>
        </w:rPr>
        <w:t>CCTACGGGAGGCAGCAGTGGGGAATATTGCGCAATGGGCGGAAGCCTGACGCAGCGACGCCGCGTGGGGGATGACGGCCTTCGGGTTGTAAACCCCTTTCAGTATCGACGAAGCTCCGCTTCTTGTGGGGTGGGGTGACGGTAGGTGCAGAAGAAGCGCCGGCTAACTACGTGCCAGCAGCCGCGGTAATACGTAGGGCGCGAGCGTTGTCCGGAATTATTGGGTGTAAAGGGTGCGCAGGCGGTCGTTTAAGTCGGAAGTGAAATGTCCACGGCTCAACCGGGAATCTGCTTCCGATACTGGACGACTTGAGTGCGGGAGGGGAGCGTGGAATTCCTGGTGTAGCGGTGAAATGCGTAGATATCAAGAGGAACACCTGAGGTGAAGACGGGTTGCTGGGCCAACACTGACGCTGAGGCGCGAAAGCCAGGGGAGCAAACGGGATTAGATACCCTTGTAGTCC</w:t>
      </w:r>
    </w:p>
    <w:p w14:paraId="5D727737">
      <w:pPr>
        <w:rPr>
          <w:rFonts w:hint="eastAsia"/>
        </w:rPr>
      </w:pPr>
      <w:r>
        <w:rPr>
          <w:rFonts w:hint="eastAsia"/>
        </w:rPr>
        <w:t>&gt;OTU018783</w:t>
      </w:r>
    </w:p>
    <w:p w14:paraId="57BDFE65">
      <w:pPr>
        <w:rPr>
          <w:rFonts w:hint="eastAsia"/>
        </w:rPr>
      </w:pPr>
      <w:r>
        <w:rPr>
          <w:rFonts w:hint="eastAsia"/>
        </w:rPr>
        <w:t>CCTACGGGCGGCTGCAGTGGGGAATTGTTCACAATGGGCGCAAGCCTGATGACGCAACGCCGCGTGGGGGATGAAGGCCTTCGGGTCGTAAACCCCTGTCGAATGGGACGAAAAGCCCGCGATTTAACAAAACGCGGGACTGACGGTACCGTTAAAGGAAGCCACGGCTAACTCTGTGCCAGCAGCCGCGGTAATACAGAGGTGGCAAGCGTTGTTCGGATTTACTGGGCGTAAAGGGCGCGTAGGCGGCGTATCAAGTCACTTGTGAAATCTCCGGGCTTAACTCGGAACGGTCAAGTGATACTGATGTGCTAGAGTGCAGAAGGGGCAACCGGAATTCTTGGTGTAGCGGTGAAATGCGTAGATATCAAGAGGAACACCGGAGGTGAAGACGGGTTGCTGGGCTGACACTGACGCTGAGGCGCGAAAGCTAGGGTAGCAAACGGGATTAGATACCCCGGTAGTCC</w:t>
      </w:r>
    </w:p>
    <w:p w14:paraId="510E6181">
      <w:pPr>
        <w:rPr>
          <w:rFonts w:hint="eastAsia"/>
        </w:rPr>
      </w:pPr>
      <w:r>
        <w:rPr>
          <w:rFonts w:hint="eastAsia"/>
        </w:rPr>
        <w:t>&gt;OTU018784</w:t>
      </w:r>
    </w:p>
    <w:p w14:paraId="4647DBB9">
      <w:pPr>
        <w:rPr>
          <w:rFonts w:hint="eastAsia"/>
        </w:rPr>
      </w:pPr>
      <w:r>
        <w:rPr>
          <w:rFonts w:hint="eastAsia"/>
        </w:rPr>
        <w:t>CCTACGGGTGGCAGCAGCCAGGAATCTTGGGCAATGGGCGCAAGCCTGACCCAGCAACACCGTGTGGGCGATGAAGGCCTTCGGGTCGTAAAGCCCTGTTGATAGGGACGAAGGGCGAAGGGTTAATAGCCCCTAGCCTGACGGTACCTTTCGAGGAAGCCCCGGCTAACTACGTGCCAGCAGCCGCGGTAATACGTAGGGGGCGAGCGTTGTCCGGAATTATTGGGCGTAAAGAGCTCGTAGGCGGTCATTCACGTCGGGTGTGAAAGCTCGGGGCTCAACCGTGGAGGGTCATTGGAAACTGGGAGACTTGAGTACAGAAGAGGAAAGCGGAATTCCACGTGTAGCGGTGAAATGCGTAGAGATGTGGAGGAACACCAGTGGCGAAGGCACGGCTCTGGCCGACTACTGACGCTGAGGCGCGAAAGCTGGGGGAGCGAACAGGATTAGATACCCTAGTAGTCC</w:t>
      </w:r>
    </w:p>
    <w:p w14:paraId="7A35167E">
      <w:pPr>
        <w:rPr>
          <w:rFonts w:hint="eastAsia"/>
        </w:rPr>
      </w:pPr>
      <w:r>
        <w:rPr>
          <w:rFonts w:hint="eastAsia"/>
        </w:rPr>
        <w:t>&gt;OTU018785</w:t>
      </w:r>
    </w:p>
    <w:p w14:paraId="39B1C0B0">
      <w:pPr>
        <w:rPr>
          <w:rFonts w:hint="eastAsia"/>
        </w:rPr>
      </w:pPr>
      <w:r>
        <w:rPr>
          <w:rFonts w:hint="eastAsia"/>
        </w:rPr>
        <w:t>CCTACGGGAGGCTGCAGTGGGGAATCTTGCGCAATGGGCGAAAGCCTGACGCAGCAACGCCGCGTGGGGGATGAAGGCTCTCGGGTTGTAAACTCCTTTCAGCAGGGACGAAATTGACGGTACCTGCAGAAGAAGCCCCGGCCAACTACGTGCCAGCAGCCGCGGTAATACGTAGGGGGCGAGCGTTGTCCGGAGTTACTGGGCGTAAAGAGCGCGTAGGCGGTTGTCCACGTCGGATGTGAAAGCTTGAGGCTCAACCTCGAGAGGCCATTCGATACGGGACGGCTAGAGGCAGGTAGGGGAGAGTGGAATTCCTGGTGTAGCGGTGAAATGCGCAGATATCAGGAGGAACACCGGTGGCGAAGGCGGGTCTCTGGGCCGATACTGACGCTGAGGAGCGAAAGCGTGGGGAGCGAACAGGATTAGATACCCCGGTAGTCC</w:t>
      </w:r>
    </w:p>
    <w:p w14:paraId="5333A6B8">
      <w:pPr>
        <w:rPr>
          <w:rFonts w:hint="eastAsia"/>
        </w:rPr>
      </w:pPr>
      <w:r>
        <w:rPr>
          <w:rFonts w:hint="eastAsia"/>
        </w:rPr>
        <w:t>&gt;OTU018786</w:t>
      </w:r>
    </w:p>
    <w:p w14:paraId="10177977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TAGGGGGCGAGCGTTGTCCGGAATTATTGGGCGTAAAGAGCGTGTAGGCGGGTTCGTAAGTCGGATGTGAAATCCCCAGGCTTAACCTGGGACTAGCATACGAAACTGCAAACCTTGAATGCCCGAGAGGCCAGTGGAATTCCAGGTGTAGGAGTGAAATCCGTAGATATCTGGAGGAACACCAGAGGCGAAGGCGGCTGGCTGGTGGTGCATTGACGCTGAGGTGCGAAAGCGTGGGTAGCAAACAGGATTAGATACCCCTGTAGTCC</w:t>
      </w:r>
    </w:p>
    <w:p w14:paraId="116CF60A">
      <w:pPr>
        <w:rPr>
          <w:rFonts w:hint="eastAsia"/>
        </w:rPr>
      </w:pPr>
      <w:r>
        <w:rPr>
          <w:rFonts w:hint="eastAsia"/>
        </w:rPr>
        <w:t>&gt;OTU018787</w:t>
      </w:r>
    </w:p>
    <w:p w14:paraId="7777603B">
      <w:pPr>
        <w:rPr>
          <w:rFonts w:hint="eastAsia"/>
        </w:rPr>
      </w:pPr>
      <w:r>
        <w:rPr>
          <w:rFonts w:hint="eastAsia"/>
        </w:rPr>
        <w:t>CCTACGGGAGGCTGCAGTAGGGAATCTTGCGCAATGGGCGAAAGCCTGACGCAGCGACGCCGCGTGAGGGATGAAGGCCTTCGGGTTGTAAACCCCTGTTGCCCGGGACGAATGCCCCTTTTTGGGGAGTGACGGTACCGGGTGAGGAAGCACCGGCTAACTCCGTGCCAGCAGCCGCGGTAATACGGAGGGTGCGAGCGTTGTCCGGAATCACTGGGCGTAAAGGGCGCGTAGGTGGTTTGGTAAGTCTGATGTGAAAGCCCAGGGCTCAACCCTGGAAGTGCATTGGATACTGCCAGGCTGGAGTATAGGAGAGGTAAGCGGAATTCCTGGTGTAGAGGTGAAATTCGTAGATATCAGGAGGAACAACGGTGGCGAAAGCGGCTTACTGGACTATTACTGACACTGAGGCGCGAAAGCGTGGGGAGCAAACAGGATTAGATACCCTGGTAGTCC</w:t>
      </w:r>
    </w:p>
    <w:p w14:paraId="40121D76">
      <w:pPr>
        <w:rPr>
          <w:rFonts w:hint="eastAsia"/>
        </w:rPr>
      </w:pPr>
      <w:r>
        <w:rPr>
          <w:rFonts w:hint="eastAsia"/>
        </w:rPr>
        <w:t>&gt;OTU018788</w:t>
      </w:r>
    </w:p>
    <w:p w14:paraId="13086284">
      <w:pPr>
        <w:rPr>
          <w:rFonts w:hint="eastAsia"/>
        </w:rPr>
      </w:pPr>
      <w:r>
        <w:rPr>
          <w:rFonts w:hint="eastAsia"/>
        </w:rPr>
        <w:t>CCTACGGGAGGCTGCAGTGGGGAATTGTTCACAATGGGGGCAACCCTGACGGAGCAACGCCGCGTGGGGGATGACGCCCTTCGGGGTGTAAACCCCTTTTCTGCGGGAAGAAGGCGCTCACGCGCTTGACGGTACCGCAGGAAGAAGGACCGGCTAACTACGTGCCAGCAGCCGCGGTAATACGTAGGGTCCAAGCGTTGTCCGGAGTTACTGGGCGTAAAGGGCTCGTAGGCGGCCAACTAAGTCGGATGTGAAATCCCCAGGCTCAACCTGGGAACTGCATCCGATACTGGATGGCTTGAATTCGGGAGAGGGATGCAGAATTCCAGGTGTAGCGGTGGAATGCGCAGATATCAGGAGGAACACCAACGGCGAAGGCAGCTCGCTGGACCGGTATTGACGCTGAGGTGCGAAAGCGTGGGGAGCAAACAGGATTAGATACCCCAGTAGTCC</w:t>
      </w:r>
    </w:p>
    <w:p w14:paraId="68D4DEF4">
      <w:pPr>
        <w:rPr>
          <w:rFonts w:hint="eastAsia"/>
        </w:rPr>
      </w:pPr>
      <w:r>
        <w:rPr>
          <w:rFonts w:hint="eastAsia"/>
        </w:rPr>
        <w:t>&gt;OTU018789</w:t>
      </w:r>
    </w:p>
    <w:p w14:paraId="37B03CD4">
      <w:pPr>
        <w:rPr>
          <w:rFonts w:hint="eastAsia"/>
        </w:rPr>
      </w:pPr>
      <w:r>
        <w:rPr>
          <w:rFonts w:hint="eastAsia"/>
        </w:rPr>
        <w:t>CCTACGGGTGGCTGCAGCAAGGAATTTTCCGCAATGGGCGCAAGCCTGACGGAGCAACGCCGCGTGGGGGAGGACGCTTTTCGGAGTGTAAACCCCTTTTCTCAGGGAAGATGATGACGGTACCTGAGGAAGAAGGACCGGCTAACTTCGTGCCAGCAGCCGCGGTAATACGAAGGGGGCTAGCGTTGTTCGGAATCACTGGGCGTAAAGCGTACGCAGACGGTGAGAAAGGTCGGATGTGAAAGCCCCGGGCTCAACCCGGGAACTGCATCCGAAACCATCTCGCTAGAGTATGGTAGAGGAGAACGGAATTCCCGGTGTAGCGGTGGAATGCGCAGATATCGGGAGGAACATCAGTGGCGAAGGCGACCTCCTGGACCAATACTGACACTCAAGTGCGAAAGCGTGGGGAGCAAACAGGATTAGATACCCTGGTAGTCC</w:t>
      </w:r>
    </w:p>
    <w:p w14:paraId="4343A56E">
      <w:pPr>
        <w:rPr>
          <w:rFonts w:hint="eastAsia"/>
        </w:rPr>
      </w:pPr>
      <w:r>
        <w:rPr>
          <w:rFonts w:hint="eastAsia"/>
        </w:rPr>
        <w:t>&gt;OTU018790</w:t>
      </w:r>
    </w:p>
    <w:p w14:paraId="36537BB6">
      <w:pPr>
        <w:rPr>
          <w:rFonts w:hint="eastAsia"/>
        </w:rPr>
      </w:pPr>
      <w:r>
        <w:rPr>
          <w:rFonts w:hint="eastAsia"/>
        </w:rPr>
        <w:t>CCTACGGGAGGCTGCAGTGGGGAATCTTGCACAATGGGCGAAAGCCTGATGCAGCAACGCCGCGTGCGGGAAGAAGGCCTTAGGGTTGTAAACCGCTTTCAGCAGGGAAGAAACTGACGGTACCTGCAGAAGAAGGTGCGGCCAACTACGTGCCAGCAGCCGCGGTGACACGTAGGCACCAAGCGTTGTCCGGATTTATTGGGCGTAAAGAGTTGCGTAGGTGGCATAGTAAGTAGATAGTGAAAGCGTTCGGCTCAACCGAATATCCATTATCTAAACTGCTAAGCTTGAGGATGAGAGAGGTTATTGGAATTCCCGGTGTAGCGGTGGAATGCGTAGATATCAGGAAGAACACCTGTGGCGAAGGCGGCTAGCTGGGCCAGATCTGACGCTCATCCGCGAAAGCGTGGGGAGCAAACAGGATTAGATACCCCAGTAGTCC</w:t>
      </w:r>
    </w:p>
    <w:p w14:paraId="2C08A709">
      <w:pPr>
        <w:rPr>
          <w:rFonts w:hint="eastAsia"/>
        </w:rPr>
      </w:pPr>
      <w:r>
        <w:rPr>
          <w:rFonts w:hint="eastAsia"/>
        </w:rPr>
        <w:t>&gt;OTU018791</w:t>
      </w:r>
    </w:p>
    <w:p w14:paraId="3EA2651A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GGGGGGAGAAAAGCCCGCAAGGGCCTGATCGACCCCCGGAGGAAGCACGGGCTAAGTTCGTGCCAGCAGCCGCGGTAAGACGAACCGTGCAAACGTTGTTCGGAATCACTGGGCTTAAAGGGCGCGTAGGCGGTGGGGTAAGCGTGCGGTGAAAGCTCGGGGCTCAACCCCGAGTCGGCCGTGCGAACTGCTCGACTGGAGCCTGTCAGAGGCGGGTGGAATTCCGGGTGTAGCGGTGGAATGCGTAGAGATCCGGAAGAACACCGGTGGCGAAGGCGGCCCTCTGGGGCTGTCCTGACGCTGAGGCGCGAAAGCTGGGGGAGCGAACAGGATTAGATACCCCTGTAGTCC</w:t>
      </w:r>
    </w:p>
    <w:p w14:paraId="4483FC19">
      <w:pPr>
        <w:rPr>
          <w:rFonts w:hint="eastAsia"/>
        </w:rPr>
      </w:pPr>
      <w:r>
        <w:rPr>
          <w:rFonts w:hint="eastAsia"/>
        </w:rPr>
        <w:t>&gt;OTU018792</w:t>
      </w:r>
    </w:p>
    <w:p w14:paraId="66347CB2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GGGGAAGAAATCACCGGATTCTTCTGGTGTTGACGGTACCCTAGGAATAAGCACCGGCTAACTCCGTGCCAGCAGCCGCGGTAATACGGAGGGGGCGAGCGTTATTCGGAATTATTGGGCGTAAAGCGCGCGTAGGCGGTGGCCCAAGTCTGGTGTGAAATCTCCCGGCTCAACCGGGAGGGTGCGCCGGAAACTGGGTCGCTCGAGTACTGGAGAGGCAAGCGGAATTCCTGGTGTAGCGGTGAAATGCGCAGATATCAGGAGGAACACCGATGGCGAAGGCAGTGGTCTGGGCCGGTACTGACGCTGAGGAGCGAAAGCGTGGGGAGCGAACAGGATTAGATACCCCGGTAGTCC</w:t>
      </w:r>
    </w:p>
    <w:p w14:paraId="058F2C26">
      <w:pPr>
        <w:rPr>
          <w:rFonts w:hint="eastAsia"/>
        </w:rPr>
      </w:pPr>
      <w:r>
        <w:rPr>
          <w:rFonts w:hint="eastAsia"/>
        </w:rPr>
        <w:t>&gt;OTU018793</w:t>
      </w:r>
    </w:p>
    <w:p w14:paraId="466AE79A">
      <w:pPr>
        <w:rPr>
          <w:rFonts w:hint="eastAsia"/>
        </w:rPr>
      </w:pPr>
      <w:r>
        <w:rPr>
          <w:rFonts w:hint="eastAsia"/>
        </w:rPr>
        <w:t>CCTACGGGCGGCTGCAGTGGGGAATATTGGACAATGGGGGAAACCCTGATCCAGCGACGCCGCGTGGGTGAAGAAGGCCTGCGGGTTGTAAAGCCCTTTCGGTGGGGAAGAAAAGTTTCGACCTAACACGTCGGGACCTTGACGTAACCCACTAAAGAAGCACCGGCTAACTCTGTGCCAGCAGCCGCGGTAATACAGAGGGTGCGAGCGTTAATCGGAATTACTGGGCGTAAAGCGCGCGTAGGCGGCTTTGCAAGTCGGATGTGAAATCCCTCGGCTCAACTGAGGAACTGCACGGGAAACTGCCTGGCTTGAGTTCGGGAGAGGGAAGCGGAATTCCGGGTGTAGCGGTGAAATGCGTAGATATCCGGAGGAACACCGGTGGCGAAGGCGGCTGGCTGGCCCTGATCTGACGCTGAGGTGCGAAAGCGTGGGGAGCGAACAGGATTAGATACCCCAGTAGTCC</w:t>
      </w:r>
    </w:p>
    <w:p w14:paraId="73ECF127">
      <w:pPr>
        <w:rPr>
          <w:rFonts w:hint="eastAsia"/>
        </w:rPr>
      </w:pPr>
      <w:r>
        <w:rPr>
          <w:rFonts w:hint="eastAsia"/>
        </w:rPr>
        <w:t>&gt;OTU018794</w:t>
      </w:r>
    </w:p>
    <w:p w14:paraId="26266877">
      <w:pPr>
        <w:rPr>
          <w:rFonts w:hint="eastAsia"/>
        </w:rPr>
      </w:pPr>
      <w:r>
        <w:rPr>
          <w:rFonts w:hint="eastAsia"/>
        </w:rPr>
        <w:t>CCTACGGGCGGCTGCAGTGGGGAATATTGCGCAATGGGCGAAAGCCTGACGCAGCGACGCCGCGTGAGGGATGACGGCCTTCGGGTTGTAAACCCCTTTCAGCAGGGACGAACATGACGGTACCTGCAGAAGAAGCGCCGGCCAACTACGTGCCAGCAGCCGCGGTAAGACGTAGGGCGCGAGCGTTGTCCGGATTTATTGGGCGTAAAGAGCGTGTAGGCGGTTCGGTAAGTCTGCCGTGAAAACCCAGGGCTCAACCCTGGGCGTGCGGTGGATACTGCCGGGCTAGAGGGTGGTAGAGGCGAGTGGAATTCCCGGTGTAGCGGTGAAATGCGCAGATATCGGGAGGAACACCAGTGGCGAAAGCGGCCGGCTGGGCCTGAACTGACACTGAGGCGCGAAAGCGTGGGGAGCGAACCGGATTAGATACCCGAGTAGTCC</w:t>
      </w:r>
    </w:p>
    <w:p w14:paraId="12D2C857">
      <w:pPr>
        <w:rPr>
          <w:rFonts w:hint="eastAsia"/>
        </w:rPr>
      </w:pPr>
      <w:r>
        <w:rPr>
          <w:rFonts w:hint="eastAsia"/>
        </w:rPr>
        <w:t>&gt;OTU018795</w:t>
      </w:r>
    </w:p>
    <w:p w14:paraId="3BF7D497">
      <w:pPr>
        <w:rPr>
          <w:rFonts w:hint="eastAsia"/>
        </w:rPr>
      </w:pPr>
      <w:r>
        <w:rPr>
          <w:rFonts w:hint="eastAsia"/>
        </w:rPr>
        <w:t>CCTACGGGGGGCTGCAGTCGGGAATTTTGGGCAATGGGCGAAAGCCTGACCCAGCAACGCCGCGTGGAGGATGAAGTTTCTCGGAATGTAAACTCCGTAAGAATGGGAAGAATAAGGGGGAGCTAACACCTCTCCCGATGACGGTACCATTCGTAAGCTCCGGCTAACTCCGTGCCAGCAGCCGCGGTAATACGGGGGGAGCAAGCGTTGTTCGGATTTACTGGGCGTAAAGAGCGCGCAGGCGGTCGTCCAAGTCGCGTGTGAAAGCCCCCGGCTCAACTGGGGAGGGTCACGCGATACTGATCGACTCGAAGGCAGGAGAGGGTAGTGGAATTCCCGGTGTAGTGGTGAAATGCGTAGATATGCGGAGGAATACCAGAGGCGAAGGCGGCACCCTGGATCACAACTGACGCTGAGGCGCGAAAGCATGGGTAGCGAACGGGATTAGATACCCCGGTAGTCC</w:t>
      </w:r>
    </w:p>
    <w:p w14:paraId="007A5583">
      <w:pPr>
        <w:rPr>
          <w:rFonts w:hint="eastAsia"/>
        </w:rPr>
      </w:pPr>
      <w:r>
        <w:rPr>
          <w:rFonts w:hint="eastAsia"/>
        </w:rPr>
        <w:t>&gt;OTU018796</w:t>
      </w:r>
    </w:p>
    <w:p w14:paraId="4FDD11C5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ATCGGGACGAAAAGCTTCGACCTAACACGTCGGAGACTGACGGTACCGGTTGAGGAAGCCACGGCTAACTCTGTGCCAGCAGCCGCGGTAATACAGAGGGTGCAAGCGTTAATCGGAATTACTGGGCATAAAGCGCACGTAGGCGGCCAAGTCAGTCGGTTGTGAAAGCCCTCGGCTCAACCGAGGAAGTGCTACCGATACTGCTTGGCTTGAGGTCCGGAGGGGAGAGTGGAATTCCCGGTGGAGCGGTGAAATGCGTAGAGATCGGGAAGAACATCAGTGGCGAAGGCGGCCCTCTGGTCCAGTACTGACACTCAAGTGCGAAAGCGTGGGGAGCAAACAGGATTAGATACCCCTGTAGTCC</w:t>
      </w:r>
    </w:p>
    <w:p w14:paraId="0576F585">
      <w:pPr>
        <w:rPr>
          <w:rFonts w:hint="eastAsia"/>
        </w:rPr>
      </w:pPr>
      <w:r>
        <w:rPr>
          <w:rFonts w:hint="eastAsia"/>
        </w:rPr>
        <w:t>&gt;OTU018797</w:t>
      </w:r>
    </w:p>
    <w:p w14:paraId="73E881E4">
      <w:pPr>
        <w:rPr>
          <w:rFonts w:hint="eastAsia"/>
        </w:rPr>
      </w:pPr>
      <w:r>
        <w:rPr>
          <w:rFonts w:hint="eastAsia"/>
        </w:rPr>
        <w:t>CCTACGGGCGGCAGCAGTGGGGAATTTTGGACAATGGGCGCAAGCCTGATCCAGCCATTCCGCGTGCAGGATGAAGGCCCTCGGGTTGTAAACTGCTTTTGTACGGAACGAAAAGGCTTTCTCTAATACAGAGGGCTCATGACGGTACCGTAAGAATAAGCACCGGCTAACTACGTGCCAGCAGCCGCGGTAATACGTAGGTGGCAAGCGTTGTCCGGATTGACTGGGCGTAAAGCGCACGCAGGCGGTCGCGCGCGTGGGGTGTGAAAGCTCTCGGCTTAACTGAGAGATGCCATCCCATACGGCGCGACTTGAGCCCTGCAGAGGTCCATGGAATTGCCGGTGTAGTGGTGAAATGCGTAGAGATCGGCAGGAACACCCAGGGGGAAACCAGTGGACTGGGCAGGAGCTGACGCTCAGGTGCGAAAGCGTGGGGAGCGAACCGGATTAGATACCCTAGTAGTCC</w:t>
      </w:r>
    </w:p>
    <w:p w14:paraId="0AE9D763">
      <w:pPr>
        <w:rPr>
          <w:rFonts w:hint="eastAsia"/>
        </w:rPr>
      </w:pPr>
      <w:r>
        <w:rPr>
          <w:rFonts w:hint="eastAsia"/>
        </w:rPr>
        <w:t>&gt;OTU018798</w:t>
      </w:r>
    </w:p>
    <w:p w14:paraId="5A0503CF">
      <w:pPr>
        <w:rPr>
          <w:rFonts w:hint="eastAsia"/>
        </w:rPr>
      </w:pPr>
      <w:r>
        <w:rPr>
          <w:rFonts w:hint="eastAsia"/>
        </w:rPr>
        <w:t>CCTACGGGTGGCTGCAGTAAGGAATATTGGGCAATGGACGCAAGTCTGACCCAGCCATGCCGCGTGGAGGATGAAGGTCCTCTGGATTGTAAACTTCTTTTATCTGGGAAGAAATCCATCTTTTCTTGGGTGGTTGACGGTACCAGATGAATAAGCACCGGCTAACTCCGTGCCAGCAGCCGCGGTAATACGGAGGGTGCAAGCGTTATCCGGAATCACTGGGCGTAAAGGGCGCGTAGGCGGTTTGTTAAGTCCGATGTTAAAGACCGAGGCTCAACCTCGATACGGCGTTGGATACTGGCAAGCTGGACGGTTGGAGAGGAAGGTAGAATTACCAGTGTAGCGGTGGAATGCGTAGATACTGGTAGGAATACCCATTGCGAAGGCAGCCTTCTGGACAACACGTGACGCTGAGGCGCGAAAGTGTGGGGAGCAAACCGGATTAGATACCCCGGTAGTCC</w:t>
      </w:r>
    </w:p>
    <w:p w14:paraId="21AD1CC2">
      <w:pPr>
        <w:rPr>
          <w:rFonts w:hint="eastAsia"/>
        </w:rPr>
      </w:pPr>
      <w:r>
        <w:rPr>
          <w:rFonts w:hint="eastAsia"/>
        </w:rPr>
        <w:t>&gt;OTU018799</w:t>
      </w:r>
    </w:p>
    <w:p w14:paraId="0B56B77A">
      <w:pPr>
        <w:rPr>
          <w:rFonts w:hint="eastAsia"/>
        </w:rPr>
      </w:pPr>
      <w:r>
        <w:rPr>
          <w:rFonts w:hint="eastAsia"/>
        </w:rPr>
        <w:t>CCTACGGGGGGCTGCAGTGGGGAATATTGGACAATGGGCGAAAGCCTGATGCAGCGACGCCGCGTGAGGGATGACGGCCTTCGGGTTGTAAACCTCTTTCAGCAGGGAAGAAGCGAAAGTGACGGTACCTGCAGAAGAAGCGCCGGCTAACTACGTGCCAGCAGCCGCGGTAATACGTAGGGCGCAAGCGTTGTCCGGAATTATTGGGCGTAAAGAGCTCGTAGGCGGTTTAGCAAGTTGGGTGTGAAAACTCCAGGCTCAACCTGGAGATGCCACCCAAGACTGCTATGACTTGAGTCTGGTAGGGGTGCACGGAATTCCTGGTGTAGCGGTGAAATGCGCAGATATCAGGAGGAACACCGGTGGCGAAGGCGGGTTGCTGGGCCGACACTGACGCTGAGGCGCGAAAGCCAGGGGAGCAAACGGGATTAGATACCCTAGTAGTCC</w:t>
      </w:r>
    </w:p>
    <w:p w14:paraId="799342EE">
      <w:pPr>
        <w:rPr>
          <w:rFonts w:hint="eastAsia"/>
        </w:rPr>
      </w:pPr>
      <w:r>
        <w:rPr>
          <w:rFonts w:hint="eastAsia"/>
        </w:rPr>
        <w:t>&gt;OTU018800</w:t>
      </w:r>
    </w:p>
    <w:p w14:paraId="344B5B04">
      <w:pPr>
        <w:rPr>
          <w:rFonts w:hint="eastAsia"/>
        </w:rPr>
      </w:pPr>
      <w:r>
        <w:rPr>
          <w:rFonts w:hint="eastAsia"/>
        </w:rPr>
        <w:t>CCTACGGGGGGCAGCAGTGGGGAATATTGGACAATGGGCGCAAGCCTGATCCAGCAATGCCGCGTGAGTGATGAAGGCCTTCGGGTTGTAAAGCTCTTTCGCACGCGACGATGATGACGGTAGCGTGAGAATAAGCACCGGCTAACTTCGTGCCAGCAGCCGCGGTAATACGAAGGGTGCAAGCGTTACTCGGAATTACTGGGCGTAAAGCGTGCGTAGGTGGTTCGTTAAGTCTGATGTGAAAGCTCAGGGCTCAACCCTGAAATGGCATTGAATACTACTGTGCTGGAGGTTTGGAGGGGGGACTGGAATTCTTGGTGTAGCAGTGAAATGCGTGGAGATCAAGAGGAACACTCGTGGCGAAAGCGAGCTACTGGACAATATCTGACGCTGAGGCTCGAAGGCCAGGGTAGCGAAAGGGATTAGATACCCTGGTAGTCC</w:t>
      </w:r>
    </w:p>
    <w:p w14:paraId="45AB262E">
      <w:pPr>
        <w:rPr>
          <w:rFonts w:hint="eastAsia"/>
        </w:rPr>
      </w:pPr>
      <w:r>
        <w:rPr>
          <w:rFonts w:hint="eastAsia"/>
        </w:rPr>
        <w:t>&gt;OTU018801</w:t>
      </w:r>
    </w:p>
    <w:p w14:paraId="1492A993">
      <w:pPr>
        <w:rPr>
          <w:rFonts w:hint="eastAsia"/>
        </w:rPr>
      </w:pPr>
      <w:r>
        <w:rPr>
          <w:rFonts w:hint="eastAsia"/>
        </w:rPr>
        <w:t>CCTACGGGTGGCAGCAGTGGGGAATATTGGACAATGGGGGCAACCCTGATCCAGCAATGCCGCGTGTGTGAAGAAGGCCTTCGGGTTGTAAAGCACTTTCGGTGGGGACAAACAAGACGGAGCTAATATCTCCGTTCCTGATGGTACCCAAAGAAGAAGCACCGGCTAACTCTGTGCCAGCAGCCGCGGTAATACGAAGGGGGCGAGCGTTGTTCGGAGTTACTGGGCGTAAAGAGCTCGTAGGCGGCTCAGTAAGTCGGCTGTGAAAGCCCGAGGCTCAACCTCGGAACTGCAGTCGATACTGCTGTGGCTAGAGTCCGGTAGAGGGATCTGGAATTCCTGGTGTAGCGGTGAAATGCACAGAGATCAGGAGGAACACCAGCGGCGAAGGCGGTGCTCTGGGCCGGTACTGACGCTGAGGAGCGAAAGCGTGGGGAGCAAACAGGATTAGATACCCCAGTAGTCC</w:t>
      </w:r>
    </w:p>
    <w:p w14:paraId="76042AF0">
      <w:pPr>
        <w:rPr>
          <w:rFonts w:hint="eastAsia"/>
        </w:rPr>
      </w:pPr>
      <w:r>
        <w:rPr>
          <w:rFonts w:hint="eastAsia"/>
        </w:rPr>
        <w:t>&gt;OTU018802</w:t>
      </w:r>
    </w:p>
    <w:p w14:paraId="1D494927">
      <w:pPr>
        <w:rPr>
          <w:rFonts w:hint="eastAsia"/>
        </w:rPr>
      </w:pPr>
      <w:r>
        <w:rPr>
          <w:rFonts w:hint="eastAsia"/>
        </w:rPr>
        <w:t>CCTACGGGAGGCTGCAGTAAGGAATATTGCGCAATGGGCGAAAGCCTGACGCAGCGACGCCGCGTGGGGGATGAAGGTCTTCGGATTGTAAACCCCTTTCGGGAGGGAAGATGGGATGGGGTAACCCATTCGGACGGTACCTCCAGAAGCAGCCACGGCTAACTTCGTGCCAGCAGCCGCGGTAATACGTAGGGTGCAAGCGTTAATCGGAATTACTGGGCGTAAAGCGTGCGCAGGCGGTTTTGTAAGTCTGACGTGAAATCCCCGGGCTTAACCTGGGAAGCGCAGGGGGGACTGCCAGGCTAGAGGACGGGAGAGGAGCGCGGAATTCCCGGTGTAGCGGTGAAATGCGTAGATATCGAGAGGAACACCTGAGGTGAAGACGGGTTGCTGGGCCGACACTGACGCTGAGGCGCGAAAGCCAGGGTAGCAAACGGGATTAGATACCCGAGTAGTCC</w:t>
      </w:r>
    </w:p>
    <w:p w14:paraId="67CA67AB">
      <w:pPr>
        <w:rPr>
          <w:rFonts w:hint="eastAsia"/>
        </w:rPr>
      </w:pPr>
      <w:r>
        <w:rPr>
          <w:rFonts w:hint="eastAsia"/>
        </w:rPr>
        <w:t>&gt;OTU018803</w:t>
      </w:r>
    </w:p>
    <w:p w14:paraId="5526ACC7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GCTCTGTTGCCAGGGAAGAACGTCCGTTAGAGTAACTGCTAACGGAGTGACGGTACCTGAGAAGAAAGCCCCGGCTAACTCCGTGCCAGCAGCCGCGGTAATACGGAGGGGGCTAGCGTTGTCCGGAATTATTGGGCGTAAAGAGCTCGTAGGCGGCCAACTAAGTCAGATGTGAAATCCCTCAGCTTAACTGGGGAACTGCTTCTGATACTGGTTGGCTTGAGTGCAGGAGAGGAATGCGGAATTCCAGGTGTAGCGGTGAAATGCATAGATACAATCAAGAACTCCGATTGCGTAGGCAGCTTACTAGGCTGTAACTGACGCTGAGGCACGAAAGCGTGGGGAGCGAACAGGATTAGATACCCTTGTAGTCC</w:t>
      </w:r>
    </w:p>
    <w:p w14:paraId="55743D1A">
      <w:pPr>
        <w:rPr>
          <w:rFonts w:hint="eastAsia"/>
        </w:rPr>
      </w:pPr>
      <w:r>
        <w:rPr>
          <w:rFonts w:hint="eastAsia"/>
        </w:rPr>
        <w:t>&gt;OTU018804</w:t>
      </w:r>
    </w:p>
    <w:p w14:paraId="4B7800D6">
      <w:pPr>
        <w:rPr>
          <w:rFonts w:hint="eastAsia"/>
        </w:rPr>
      </w:pPr>
      <w:r>
        <w:rPr>
          <w:rFonts w:hint="eastAsia"/>
        </w:rPr>
        <w:t>CCTACGGGGGGCAGCAGCAGGGAATCTTGCGCAATGGGCGAAAGCCTGACGCAGCAACGCCGCGTGTGGGATGAATGCCTTCGGGTTGTAAACCACTTTCAGCAGGGACGAAATTGACGGTACCTGCAGAAGAAGCCCCGGCCAACTACGTGCCAGCAGCCGCGGTAATACGTAGGGTGCGAGCGTTAATCGGAATTACTGGGCGTAAAGGGTGCGCAGGCGGCAGTCCAAGTCTGGTGTGAAATCTCCCGGCTCAACCGGGAGGGTGCGCCGGAAACTGGGCTGCTGGAGTGCGGGAGAGGTAAGCGGAATTCCCGGTGTAGCGGTGAAATGCGTAGAGATGTGGAGGAACACCAGTGGCGAAGGCGGCTTTCTGGTCTGTAACTGACGCTGAGGCGCGAAAGCGTGGGGAGCAAACAGGATTAGATACCCTAGTAGTCC</w:t>
      </w:r>
    </w:p>
    <w:p w14:paraId="7CFC97FC">
      <w:pPr>
        <w:rPr>
          <w:rFonts w:hint="eastAsia"/>
        </w:rPr>
      </w:pPr>
      <w:r>
        <w:rPr>
          <w:rFonts w:hint="eastAsia"/>
        </w:rPr>
        <w:t>&gt;OTU018805</w:t>
      </w:r>
    </w:p>
    <w:p w14:paraId="6D6A0C52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CACCGGCTAACTACGTGCCAGCAGCCGCGGTAATACGTAGGTGACGAGCGTTATCCGGAATTACTGGGCGTAAAGCGCACGCAAGCGGTTCTACAAGTCTGGCGTGAAATTCTCTGGCTTAACCAGGGGGGGTCGCTGGAGACTGTAGGACTTGAGGCGATGAGAGGGGTGCAGAATTCCCGGTGTAGTGGTGAAATGCGTAGAGATCCGGAGGAACACCAGAGGCGAAGGCGGCACCCTAAGCCGTACCTGACACTGAGACGCGACAGCACGGGGAGCGAACGGGATTAGATACCCGAGTAGTCC</w:t>
      </w:r>
    </w:p>
    <w:p w14:paraId="2F2CFDE4">
      <w:pPr>
        <w:rPr>
          <w:rFonts w:hint="eastAsia"/>
        </w:rPr>
      </w:pPr>
      <w:r>
        <w:rPr>
          <w:rFonts w:hint="eastAsia"/>
        </w:rPr>
        <w:t>&gt;OTU018806</w:t>
      </w:r>
    </w:p>
    <w:p w14:paraId="73DD17BC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AGCAGGGACGAAGCGTAAGTGACGGTACCTGCAGAAGAAGCGCCGGCCAACTACGTGCCAGCAGCCGCGGTAAGACGTAGGGCGCGAGCGTTGTCCGGATTTATTGGGCGTAAAGAGCTCGTAGGCGGCGCTTTAAGTCGGGTGTGAAATCCTTCGGCTCAACCGAAGAATTGCGCCCGATACTGGAGTGCTAGAGGGAGACAGGGGTGAGCGGAACTGATGGTGGAGCGGTGAAATGCGTTGATATCATCAGGAACACCGGTGGCGAAAGCGGCTCACTGGGTCTCTTCTGACGCTGAGGCACGAAAGCCAGGGTAGCGAACGGGATTAGATACCCCTGTAGTCC</w:t>
      </w:r>
    </w:p>
    <w:p w14:paraId="6C6758FD">
      <w:pPr>
        <w:rPr>
          <w:rFonts w:hint="eastAsia"/>
        </w:rPr>
      </w:pPr>
      <w:r>
        <w:rPr>
          <w:rFonts w:hint="eastAsia"/>
        </w:rPr>
        <w:t>&gt;OTU018807</w:t>
      </w:r>
    </w:p>
    <w:p w14:paraId="7FCBF4F2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TCGTTCGAATAGGGCGGTACCTTGACGGTACCTAACCAGAAAGCCACGGCTAACTACGTGCCAGCAGCCGCGGTAAGACGAAGGTGGCGACCGTTGTTCGGAATCACTGGGCATAAAGAGCACGTAGGCGGCAAGGTATGTCGGGTGTGAAATCCCTCGGCCCAACCGAGGAATTGCGCCCGAAACTACCGTGCTTGAGGAACCTAGAGGTGAGCGGAACTGATGGTGGAGCGGTGAAATGCGTTGATATCATCAGGAACACCGGAGGCGAAGGCGGCTCACTGGGGGTTTTCTGACGCTGAGGGACGAAAGCCAGGGGAGCGAACGGGATTAGATACCCTTGTAGTCC</w:t>
      </w:r>
    </w:p>
    <w:p w14:paraId="4F7D2F45">
      <w:pPr>
        <w:rPr>
          <w:rFonts w:hint="eastAsia"/>
        </w:rPr>
      </w:pPr>
      <w:r>
        <w:rPr>
          <w:rFonts w:hint="eastAsia"/>
        </w:rPr>
        <w:t>&gt;OTU018808</w:t>
      </w:r>
    </w:p>
    <w:p w14:paraId="65CF5946">
      <w:pPr>
        <w:rPr>
          <w:rFonts w:hint="eastAsia"/>
        </w:rPr>
      </w:pPr>
      <w:r>
        <w:rPr>
          <w:rFonts w:hint="eastAsia"/>
        </w:rPr>
        <w:t>CCTACGGGAGGCTGCAGTCGGGAATTTTGCGCAATGGGCGAAAGCCTGACGCAGCAACGCCGCGTGAGGGATGAAGGCCTTCGGGTTGTAAACCTCTTTTGTCAGGGACGATGATGACGGTACCTGACGAATAAGCCACGGCTAACTACGTGCCAGCAGCCGCGGTAATACGGAGGGTGCGAGCGTTGTCCGGAATCACTGGGCGTAAAGGGCGCGTAGGTGGCCGAGCAAGGTCGCGGTGAAAGCTTGGGGCTCAACCCCAAGTCGGCCGTGGCAACTACTGGGCTGGAGCACTGTAGGGGCAGATGGAATTCCGGGTGTAGCGGTGAAATGCGTAGAGATTAGGAAGAATACCAGTGGCGAAGGCGACTTTCTGGACTGTAACTGACACTGAGGCTCGAAAGCGTGGGGAGCAAACAGGATTAGATACCCGAGTAGTCC</w:t>
      </w:r>
    </w:p>
    <w:p w14:paraId="1D00103D">
      <w:pPr>
        <w:rPr>
          <w:rFonts w:hint="eastAsia"/>
        </w:rPr>
      </w:pPr>
      <w:r>
        <w:rPr>
          <w:rFonts w:hint="eastAsia"/>
        </w:rPr>
        <w:t>&gt;OTU018809</w:t>
      </w:r>
    </w:p>
    <w:p w14:paraId="5BC82F42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CCTACGGGCGGCTGCAGTCGAGAATTTTTCTCAATGGGGGAAACCCTGAAGGAGCGACGCCGCGTGGAGGATGAAGGTCTTCGGATTGTAAACTCCTGTCATTTGGGAACAATGGCATACGGTTAACTGCCGGGTGCTGGGAGTGATCTGACACTGAGACGCGAAAGCCAGGGGAGCAAACGGGATTAGATACCCTTGTAGTCC</w:t>
      </w:r>
    </w:p>
    <w:p w14:paraId="6963B90B">
      <w:pPr>
        <w:rPr>
          <w:rFonts w:hint="eastAsia"/>
        </w:rPr>
      </w:pPr>
      <w:r>
        <w:rPr>
          <w:rFonts w:hint="eastAsia"/>
        </w:rPr>
        <w:t>&gt;OTU018810</w:t>
      </w:r>
    </w:p>
    <w:p w14:paraId="4E251322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GCTAGTTAAATAAGCTGGCACCTTGACGGTACCTAACCAGAAAGCCACGGCTAACTACGTGCCAGCAGCCGCGGTAATACGTAGGTGGCAAGCGTTGTCCGGAATTATTGGGCGTAAAGCGTGCGCAGGCGGTCCCTTAAGTCTGATGTGAAAGCCCACGGCTCAACCGTGGAGGGTCATTGGAAACTGGGGGACTTGAGTGCAGAAGAGGAAAGCGGAATTCCACGTGTAGCGGTGAAATGCGTTGATATGTGTCGGAACACCAATGGCGAAGGCGACCACCTGGACTGATACTGACACTGAGGTGCGACAGCACGGGGAGCGAACGGGATTAGATACCCCGGTAGTCC</w:t>
      </w:r>
    </w:p>
    <w:p w14:paraId="5807E43D">
      <w:pPr>
        <w:rPr>
          <w:rFonts w:hint="eastAsia"/>
        </w:rPr>
      </w:pPr>
      <w:r>
        <w:rPr>
          <w:rFonts w:hint="eastAsia"/>
        </w:rPr>
        <w:t>&gt;OTU018811</w:t>
      </w:r>
    </w:p>
    <w:p w14:paraId="7C8AFD3B">
      <w:pPr>
        <w:rPr>
          <w:rFonts w:hint="eastAsia"/>
        </w:rPr>
      </w:pPr>
      <w:r>
        <w:rPr>
          <w:rFonts w:hint="eastAsia"/>
        </w:rPr>
        <w:t>CCTACGGGAGGCTGCAGCGAGGAATCTTGGTCAATGGGCGCAAGCCTGAACCAGCGACGCCGCGTGGAGGACGAAGGCCCTCGGGTCGTAAACTCCTTTTAGTTGGGACGAAAAAAATGACGGTACCAACAGAAAAAGCACCGGCTAACCCTGTGCCAGCAGCCGCGGTAATACAGGGGGTGCGAGCGTTATTCGGAATTATTGGGCGTAAAGAGCGTGTAGGTGGCTTACTAAGTCTGATGTGAAATCCCTGGGCTCAATCCAGGAAGTGCATTGGATACTGGTAGGCTAGAGTGCAGGAGGGGTGAGCGGAATTCCCGGTGTAGAGGTGAAATTCGTAGATATCGGGAGGAACACCGGTGGCGAAGGCGGCTCTCTGGGCCTGTCCTGACGCTCAGGCGCGAAAGCTGGGGGAGCGAACAGGATTAGATACCCCTGTAGTCC</w:t>
      </w:r>
    </w:p>
    <w:p w14:paraId="2D5863A3">
      <w:pPr>
        <w:rPr>
          <w:rFonts w:hint="eastAsia"/>
        </w:rPr>
      </w:pPr>
      <w:r>
        <w:rPr>
          <w:rFonts w:hint="eastAsia"/>
        </w:rPr>
        <w:t>&gt;OTU018812</w:t>
      </w:r>
    </w:p>
    <w:p w14:paraId="7612987A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GAAGCGCCGGCTAACTACGTGCCAGCAGCCGCGGTAATACGTAGGGCGCAAGCGTTGTCCGGATTTATTGGGCGTAAAGGGCGCGTAGGCGGACTTGTAAGTCGGGAGTGAAAACTCGGGGCTCAACCTGGGAACTGCATTTGTGACTGCATCGCTGGAGTGCGGCAGAGGTGGGTGGAATTCCCGGTGTAGCGGTGGAATGCGTAGATATCGGGAAGAACACCTGTGGCGAAGGCGGCCCACTGGGCTGGATCTGACGCTGAGGCGCGAAAGCGTGGGGAGCAAACAGGATTAGATACCCTTGTAGTCC</w:t>
      </w:r>
    </w:p>
    <w:p w14:paraId="22B0BFCF">
      <w:pPr>
        <w:rPr>
          <w:rFonts w:hint="eastAsia"/>
        </w:rPr>
      </w:pPr>
      <w:r>
        <w:rPr>
          <w:rFonts w:hint="eastAsia"/>
        </w:rPr>
        <w:t>&gt;OTU018813</w:t>
      </w:r>
    </w:p>
    <w:p w14:paraId="54077CBD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GAGGAAGCCCCGCAAGGGGTTGACCTATCCCTGGAGGAAGCACGGGCTAAGTTCGTGCCAGCAGCCGCGGTAATACGTAGGGTGCGAGCGTTGTCCGGAATTATTGGGCGTAAAGGGCTCGTAGGCGGCCCTGAAAGTCAGTGGTGAAATACTGCAGCTTAACTGTAGCATTGCCAATGATACTTTAGGGCTTGAGTACAGATGAGGTAGGCGGAATTGATGGTGTAGCGGTGAAATGCGTAGATATTGGGAGGAACACCAGTGGCGAAGGCGGCTCACTGGACCGGAACTGACGCTGAGGCGCGAAAGCGTGGGGAGCAAACAGGATTAGATACCCCGGTAGTCC</w:t>
      </w:r>
    </w:p>
    <w:p w14:paraId="31AC02AF">
      <w:pPr>
        <w:rPr>
          <w:rFonts w:hint="eastAsia"/>
        </w:rPr>
      </w:pPr>
      <w:r>
        <w:rPr>
          <w:rFonts w:hint="eastAsia"/>
        </w:rPr>
        <w:t>&gt;OTU018814</w:t>
      </w:r>
    </w:p>
    <w:p w14:paraId="077B1D83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ATTTCGGTATGTAAACTTCGAAAGAATGGGAAGAATCAATGACGGTACCATTTGTAAGCTCCGGCTAACTCCGTGCCAGCAGCCGCGGTAATACGGGGGGAGCAAGCGTTGTTCGGATTTACTGGGCGTAAAGGGCGCGTAGGCGGTTGGGTAAGTCGGGTGTGAAAGCCCTGGGCTTAACCTGGGAATGGCATTCGAGACTACCTAGCTAGAGTCTGGTAGGGGACCACGGAATTCCTGGTGTAGCGGTGAAATGCGCAGATATCAGGAGGAACACCGGTGGCGAAGGCGGTGGTCTGGGCCGGTACTGACGCTGAGGAGCGAAAGCGTGGGTAGCAAACAGGATTAGATACCCCGGTAGTCC</w:t>
      </w:r>
    </w:p>
    <w:p w14:paraId="5E006B77">
      <w:pPr>
        <w:rPr>
          <w:rFonts w:hint="eastAsia"/>
        </w:rPr>
      </w:pPr>
      <w:r>
        <w:rPr>
          <w:rFonts w:hint="eastAsia"/>
        </w:rPr>
        <w:t>&gt;OTU018815</w:t>
      </w:r>
    </w:p>
    <w:p w14:paraId="287F65CB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TTGTAGATTAATACTCTGCAATTTTGACGTTACCGACAGAATAAGCACCGGCTAACTCTGTGCCAGCAGCCGCGGTAATACAGAGGGTGCAAGCGTTAATCGGAATTACTGGGCGTAAAGCGCGCGTAGGTGGTATTGCAAGTCGGATGTGAAATCCCTCGGCTCAACCAAGGAAGTGCATCCGAAACTGCCGTACTTGAGTACTTAAGAGGATCGCGGAATTCCCGGTGTAGAGGTGAAATGCGTAGATATTGGGAGGAACACCGGTGGCGAAGGCGGCTACCTGGACCGGTTCTGACGCTGATGCGCGAAAGCGTGGGGAGCAAACAGGATTAGATACCCCTGTAGTCC</w:t>
      </w:r>
    </w:p>
    <w:p w14:paraId="51FDC165">
      <w:pPr>
        <w:rPr>
          <w:rFonts w:hint="eastAsia"/>
        </w:rPr>
      </w:pPr>
      <w:r>
        <w:rPr>
          <w:rFonts w:hint="eastAsia"/>
        </w:rPr>
        <w:t>&gt;OTU018816</w:t>
      </w:r>
    </w:p>
    <w:p w14:paraId="5CC6B99A">
      <w:pPr>
        <w:rPr>
          <w:rFonts w:hint="eastAsia"/>
        </w:rPr>
      </w:pPr>
      <w:r>
        <w:rPr>
          <w:rFonts w:hint="eastAsia"/>
        </w:rPr>
        <w:t>CCTACGGGCGGCTGCAGTGGGGAATTTTTGGCAATGGGGGCAACCCTGACCAAGCAACGCCGCGTGGGTGATGAAGTCTCTTGGGACGTAAAACCCTTTCGACAGGGAAGAAACCGCAAGGTTGACGGTACCTGTAGAAGAAGCCCCGGCTAACTCCGTGCCAGCAGCCGCGGTAATACGGGGGGGGCAAGCGTTGTTCGGAATTACTGGGCGTAAAGGGCGCGTAGGCGGTCCTGTTAGTGGTGTGTGAAATCCGATGGCTCAACCATCGAGCTGCGCCCCATACTGCAGGACTTGAGTACAGCAGAGGAAAGTGGAATTCCCGGTGTAGCGGTGAAATGCGTAGATATCGGGAGGAACACCGTTGGCGAAGGCGGCATCCTGGCCCTGACCTGACGCTGAGGCGCGAGAGCGTGGGGAGCAAACGGGATTAGATACCCCTGTAGTCC</w:t>
      </w:r>
    </w:p>
    <w:p w14:paraId="3F989AE2">
      <w:pPr>
        <w:rPr>
          <w:rFonts w:hint="eastAsia"/>
        </w:rPr>
      </w:pPr>
      <w:r>
        <w:rPr>
          <w:rFonts w:hint="eastAsia"/>
        </w:rPr>
        <w:t>&gt;OTU018817</w:t>
      </w:r>
    </w:p>
    <w:p w14:paraId="4B6592D7">
      <w:pPr>
        <w:rPr>
          <w:rFonts w:hint="eastAsia"/>
        </w:rPr>
      </w:pPr>
      <w:r>
        <w:rPr>
          <w:rFonts w:hint="eastAsia"/>
        </w:rPr>
        <w:t>CCTACGGGGGGCAGCAGTGGGGAATCTTGCACAATGGGCGAAAGCCTGATGCAGCAACGCCGCGTGCGGGAAGAAGGCCTTAGGGTTGTAAAGCTCTTTTGCCCGGGAAGATAATGACGGTACCGGGAGAATAAGCCCCGGCAAACTTCGTGCCAGCAGCCGCGGTAATACGAAGGGGGCTAGCGTTGTTCGGAGTCACTGGGCGTAAAGGGCGCGTAGGCGGTGGAGCGAGTCAGGCGTGAAAGCCCCGGGCTTAACCTGGAGAGGTCATTCGATACTGTCATGGCTAGAGTCCGGTAGGGGACCACGGAATTCTCGGTGTAGCGGTGAAATGCGTAGATATCGAGAGGAACACCTGCGGCGAAGGCGGGTTGCTGGGCCGACACTGACGCTGAGGCGCGAAAGCCAGGGGAGCGAACGGGATTAGATACCCTTGTAGTCC</w:t>
      </w:r>
    </w:p>
    <w:p w14:paraId="1887AD5A">
      <w:pPr>
        <w:rPr>
          <w:rFonts w:hint="eastAsia"/>
        </w:rPr>
      </w:pPr>
      <w:r>
        <w:rPr>
          <w:rFonts w:hint="eastAsia"/>
        </w:rPr>
        <w:t>&gt;OTU018818</w:t>
      </w:r>
    </w:p>
    <w:p w14:paraId="3D3826E0">
      <w:pPr>
        <w:rPr>
          <w:rFonts w:hint="eastAsia"/>
        </w:rPr>
      </w:pPr>
      <w:r>
        <w:rPr>
          <w:rFonts w:hint="eastAsia"/>
        </w:rPr>
        <w:t>CCTACGGGCGGCTGCAGTGGGGAATATTGCGCAATGGACGAAAGTCTGACGCAGCGACGCCGCGTGTGGGATGAAGCCTTTCGGGGTGTAAACCACTGTTGCCCGGGACGAAACTCCTTTTTCGAGAGGATTGACGGTACCGGGTGAGGAAGCACCGGCTAACTCTGTGCCAGCAGCCGCGGTAATACGGAGGGTGCGAGCGTTGTCCGGAATCACTGGGCGTAAAGGGCGCGTAGGTGGCGCGGGCAGTCAACGGTGAAAGCTCGGAGCTCAACTCCGGAACTGCCTTTAAGACTGCATCGCTTGAACGTCGGAGAGGTAAGTGGAATTCCGAGTGTAGAGGTGAAATTCGTAGATATTCGGAAGAACACCAGTGGCGAAGGCGCCTTGCTGGCCGATTTCTGACGCTGAGGCGCGAAAGCGTGGGGAGCAAACAGGATTAGATACCCTAGTAGTCC</w:t>
      </w:r>
    </w:p>
    <w:p w14:paraId="71C71F40">
      <w:pPr>
        <w:rPr>
          <w:rFonts w:hint="eastAsia"/>
        </w:rPr>
      </w:pPr>
      <w:r>
        <w:rPr>
          <w:rFonts w:hint="eastAsia"/>
        </w:rPr>
        <w:t>&gt;OTU018819</w:t>
      </w:r>
    </w:p>
    <w:p w14:paraId="2D4192CF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CTCGGGTTGTAAAGCTCTGTGGAGAGGGAAGAATAAGGGTACGTTAACACCGTGCCCGATGACGGTACCAGAGGAATCAGCACCGGCCAACTACGTGCCAGCAGCCGCGGTAATACGTAGGGTGCGAGCGTTGTCCGGAATTATTGGGCGTAAAGGGCTCGTAGGCGGTTTGTCGCGTCGGGAGTGAAAACTCAGGGCTTAACCCTGAGCCTGCTTCCGATACGGGCAGACTAGAGGTATGCAGGGGAGAACGGAATTCCTGGTGTAGCGGTGAAATGCGCAGATATCAGGAGGAACACCAGTGGCGAAGGCGGCTACCTGGACCGGTTCTGACGCTGATGCGCGAAAGCGTGGGTAGCAAACAGGATTAGATACCCGTGTAGTCC</w:t>
      </w:r>
    </w:p>
    <w:p w14:paraId="08B20209">
      <w:pPr>
        <w:rPr>
          <w:rFonts w:hint="eastAsia"/>
        </w:rPr>
      </w:pPr>
      <w:r>
        <w:rPr>
          <w:rFonts w:hint="eastAsia"/>
        </w:rPr>
        <w:t>&gt;OTU018820</w:t>
      </w:r>
    </w:p>
    <w:p w14:paraId="35BC8F56">
      <w:pPr>
        <w:rPr>
          <w:rFonts w:hint="eastAsia"/>
        </w:rPr>
      </w:pPr>
      <w:r>
        <w:rPr>
          <w:rFonts w:hint="eastAsia"/>
        </w:rPr>
        <w:t>CCTACGGGAGGCTGCAGTGGGGAATATTGGACAATGGGGGCAACCCTGATCCAGCCATGCCGCGTGTGTGAAGAAGGCCTTCGGGTTGTAAAGCACTTTAAGTGGGGAGGAAGGGGTCAACGCTAATACCGTTGATCATTGACGCTACCCACAGAATAAGCACCGGCTAACTCTGTGCCAGCAGCCGCGGTAATACGGAGGGTGCAAGCGTTATCCGGATTCACTGGGTTTAAAGGGTGCGTAGGTGGGTTGGTAAGTCAGTGGTGAAATCTCCGTGCTTAACATGGAAACTGCCATTGATACTACTGGACGATGACTGACGCTGAGACGCGAAAGCGTGGGGAGCAAACAGGATTAGATACCCGAGTAGTCC</w:t>
      </w:r>
    </w:p>
    <w:p w14:paraId="752B679D">
      <w:pPr>
        <w:rPr>
          <w:rFonts w:hint="eastAsia"/>
        </w:rPr>
      </w:pPr>
      <w:r>
        <w:rPr>
          <w:rFonts w:hint="eastAsia"/>
        </w:rPr>
        <w:t>&gt;OTU018821</w:t>
      </w:r>
    </w:p>
    <w:p w14:paraId="021F799B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GTAGGGGGCGAGCGTTGTCCGGATTTATTGGGCGTAAAGAGCGCGTAGGCGGCTATCCACGTCGGGTGTGAAAGCTCAGAGCTCAACTCTGAGACGCCATTCGATACGGGATAGCTAGAGGCAGCTAGGGGAGAATGGAATTCCTGGTGTAGCGGTGAAATGCGCAGATATCAGGAGGAACACCAATTGCGAAGGCAGCTCGCTGGGCAGTAGCTGACACTGAGGCGCGAAAGCGTGGGGAGCAAACAGGATTAGATACCCTTGTAGTCC</w:t>
      </w:r>
    </w:p>
    <w:p w14:paraId="6A692BFE">
      <w:pPr>
        <w:rPr>
          <w:rFonts w:hint="eastAsia"/>
        </w:rPr>
      </w:pPr>
      <w:r>
        <w:rPr>
          <w:rFonts w:hint="eastAsia"/>
        </w:rPr>
        <w:t>&gt;OTU018822</w:t>
      </w:r>
    </w:p>
    <w:p w14:paraId="3BDBB9CC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CCTTCGGGTCGTAAAGCTCTGTTGTTAGGGAAGAACAAGTATCGTTCGAATAGGGCGGTACCTTGACGGTACCTAACCAGAAAGCCACGGCTAACTACGTGCCAGCAGCCGCGGTAATACGTAGGGTGCAGGCGTTAATCGGAATTACTGGGCGTAAAGCGCGCGTAGGCGGCTTTGCAAGTCGGGTGTGAAATCTCAGGGCTTAACCCTGAACGGTCAGCTGATACTGTTTTGCTAGAGTGCAGAAGGGGCAATCGGAATTCTTGGTGTAGCGGTGAAATGCGTAGATATCAGGAGGAATACCCGTGGCGAAAGCGGCTCTCTGGGACGGTACTGACGCTGAGACGCGAAAGCGTGGGGAGCAAACAGGATTAGATACCCGTGTAGTCC</w:t>
      </w:r>
    </w:p>
    <w:p w14:paraId="54D1C1A2">
      <w:pPr>
        <w:rPr>
          <w:rFonts w:hint="eastAsia"/>
        </w:rPr>
      </w:pPr>
      <w:r>
        <w:rPr>
          <w:rFonts w:hint="eastAsia"/>
        </w:rPr>
        <w:t>&gt;OTU018823</w:t>
      </w:r>
    </w:p>
    <w:p w14:paraId="12E4A065">
      <w:pPr>
        <w:rPr>
          <w:rFonts w:hint="eastAsia"/>
        </w:rPr>
      </w:pPr>
      <w:r>
        <w:rPr>
          <w:rFonts w:hint="eastAsia"/>
        </w:rPr>
        <w:t>CCTACGGGAGGCAGCAGTGGGGAATCTTGCGCAATGGGCGAAAGCCTGACGCAGCAACGCCGCGTGGGGGATGAAGGCCTTCGGGTTGTAAACCCCTTTCAGCAGGGACGAAATTGACGGTACCTGCAGAAGAAGCCCCGGCCAACTACGTGCCAGCAGCCGCGGTAATACGGAGGGGGCAAGCGTTGTTCGGATTTACTGGGCGTAAAGGGCGCGTAGGCGGTTTTGTAAGTTACTTGTGAAATCTATGGGCTTAACCCATAACGGCCAAGTAATACTGCGAGACTCGAGTGCAGAAGGGGCAACTGGAATTCTTGGTGTAGCGGTGAAATGCGTAGATATCAAGAGGAACACCTGAGGCGAAGGCGGGTTGCTGGGCTGACACTGACGCTGAGGCGCGAAAGCTAGGGGAGCAAACAGGATTAGATACCCCTGTAGTCC</w:t>
      </w:r>
    </w:p>
    <w:p w14:paraId="687477B4">
      <w:pPr>
        <w:rPr>
          <w:rFonts w:hint="eastAsia"/>
        </w:rPr>
      </w:pPr>
      <w:r>
        <w:rPr>
          <w:rFonts w:hint="eastAsia"/>
        </w:rPr>
        <w:t>&gt;OTU018824</w:t>
      </w:r>
    </w:p>
    <w:p w14:paraId="43D87BAD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TCGGGACGAATGGCTCCGACCTAACACGTCGGAGTGTGACGGTACCTAACGAGAAAGCCACGGCTAACTACGTGCCAGCAGCCGCGGTAATACGTAGGTGGCAAGCGTTGTCCGGATTTACTGGGCGTAAAGGATGCGTAGGCGGCCATTTAAGTGGGGGGTGAAAAGCTACGGCTTAACCGTAGTTCTGCCTTCCAAACTGGACGGCTGGAGTGCAGGAGAGGGAAGCGGAATTCCCGGTGGAGCGGTGAAATGCGTAGATATCGGGAGGAACACCAGTGGCGAAGGCGGCTTCCTGGTCTGTAACTGACGCTGAGGCGCGAAAGCGTGGGGAGCAAACAGGATTAGATACCCCGGTAGTCC</w:t>
      </w:r>
    </w:p>
    <w:p w14:paraId="60C7AA87">
      <w:pPr>
        <w:rPr>
          <w:rFonts w:hint="eastAsia"/>
        </w:rPr>
      </w:pPr>
      <w:r>
        <w:rPr>
          <w:rFonts w:hint="eastAsia"/>
        </w:rPr>
        <w:t>&gt;OTU018825</w:t>
      </w:r>
    </w:p>
    <w:p w14:paraId="29445397">
      <w:pPr>
        <w:rPr>
          <w:rFonts w:hint="eastAsia"/>
        </w:rPr>
      </w:pPr>
      <w:r>
        <w:rPr>
          <w:rFonts w:hint="eastAsia"/>
        </w:rPr>
        <w:t>CCTACGGGTGGCTGCAGCAAGGAATCTTCCGCAATGGGCGCAAGCCTGACGGAGCAACGCCGCGTGGAGGACGACGGCCTTCGGGTTGTAAACTCCTTTTGTGGGGGACGAAACGGACGGTACCCCACGAATCAGCCCCGGCTAACTCTGTGCCAGCAGCCGCGGTAAGACGTAGGGCGCGAGCGTTGTCCGGATTTATTGGGCGTAAAGAGCTCGTAGGCGGCTTGTCGCGTCGAATGTGAAATCTCGGGGCTCAACTCCGAGCTTGCATTCGATACGGGCAGGCTAGAGTTCGGTAGGGGAGACTGGAATTCCTGGTGTAGCGGTGAAATGCGCAGATATCAGGAGGAACACCGATGGCGAAGGCAGGTCTCTGGGCCGATACTGACGCTGAGGAGCGAAAGCGTGGGGAGCGAACAGGATTAGATACCCCTGTAGTCC</w:t>
      </w:r>
    </w:p>
    <w:p w14:paraId="685A8C0B">
      <w:pPr>
        <w:rPr>
          <w:rFonts w:hint="eastAsia"/>
        </w:rPr>
      </w:pPr>
      <w:r>
        <w:rPr>
          <w:rFonts w:hint="eastAsia"/>
        </w:rPr>
        <w:t>&gt;OTU018826</w:t>
      </w:r>
    </w:p>
    <w:p w14:paraId="566248BE">
      <w:pPr>
        <w:rPr>
          <w:rFonts w:hint="eastAsia"/>
        </w:rPr>
      </w:pPr>
      <w:r>
        <w:rPr>
          <w:rFonts w:hint="eastAsia"/>
        </w:rPr>
        <w:t>CCTACGGGGGGCAGCAGTGGGGAATATTGCGCAATGGGCGAAAGCCTGACGCAGCGACGCCGCGTGTGGGATGACGGCCTTCGGGTTGTAAACCACTGTCGGGAGGGACGAAGATCTGACGGTACCTCCAAAGGAAGCACCGGCTAACTCTGTGCCAGCAGCCGCGGTAATACGTAGGGTGCGAGCGTTGTCCGGAATTATTGGGCGTAAAGAGCTTGTAGGCGGTTTGTCGCGTCTGCTGTGAAAACTCGGGGCTTAACCCCGAGCCTGCAGTGGGTACGGGCAGACTAGAGGTATGCAGGGGAGAACGGAATTCCTGGTGTAGCGGTGAAATGCGCAGATATCAGGAGGAACACCGGTGGCGAAGGCGGTTCTCTGGGCATTACCTGACGCTGAGGAGCGAAAGTGTGGGGAGCGAACAGGATTAGATACCCGGGTAGTCC</w:t>
      </w:r>
    </w:p>
    <w:p w14:paraId="7EB93B32">
      <w:pPr>
        <w:rPr>
          <w:rFonts w:hint="eastAsia"/>
        </w:rPr>
      </w:pPr>
      <w:r>
        <w:rPr>
          <w:rFonts w:hint="eastAsia"/>
        </w:rPr>
        <w:t>&gt;OTU018827</w:t>
      </w:r>
    </w:p>
    <w:p w14:paraId="033B4AFF">
      <w:pPr>
        <w:rPr>
          <w:rFonts w:hint="eastAsia"/>
        </w:rPr>
      </w:pPr>
      <w:r>
        <w:rPr>
          <w:rFonts w:hint="eastAsia"/>
        </w:rPr>
        <w:t>CCTACGGGAGGCTGCAGCAAGGAATTTTCCACAATGGGCGCAAGCCTGATGGAGCAACGCCGCGTGGGGGATGACGCTTTTCGGAGTGTAAACCCCTTTTCGAGAGGACGAAGCCAATGACGGTACTCTCGGAAGAAGGACCGGCTAACTACGTGCCAGCAGCCGCGGTAATACGTAGGGCGCAAGCGTTGTCCGGAATTATTGGGCGTAAAGAGATGCGTAGGCGTCCTTGTAAGTCTTTTGTTAAAGACCACGGCTCAACCGTGGAAAGGCATTGGAAACTGGAGGACTTGAGTGCAGAAGAGGAAAGTGGAATTCCAAGTGTAGCGGTGAAATGCGTAGAGATTTGGAGGAACACCAGTGGCGAAGGCGGCTTTCTGGTCTGTAACTGACGCTGAGGCGCGAAAGCGTGGGGAGCAAACAGGATTAGATACCCCTGTAGTCC</w:t>
      </w:r>
    </w:p>
    <w:p w14:paraId="7843E163">
      <w:pPr>
        <w:rPr>
          <w:rFonts w:hint="eastAsia"/>
        </w:rPr>
      </w:pPr>
      <w:r>
        <w:rPr>
          <w:rFonts w:hint="eastAsia"/>
        </w:rPr>
        <w:t>&gt;OTU018828</w:t>
      </w:r>
    </w:p>
    <w:p w14:paraId="1F4467A7">
      <w:pPr>
        <w:rPr>
          <w:rFonts w:hint="eastAsia"/>
        </w:rPr>
      </w:pPr>
      <w:r>
        <w:rPr>
          <w:rFonts w:hint="eastAsia"/>
        </w:rPr>
        <w:t>CCTACGGGGGGCTGCAGTGGGGAATAAGTCTCGGCTAACTACGTGCCAGCAGCCGCGGTAAAACGTAGGAGGCGAGCGTTATCCGGAGTTACTGGGCGTAAAGAGCTCGTAGGTGGCTTGTCGCGTCTGCCGTGAAAGCCTGCGGCTTAACCGTGGGTCTGCGGTGGATACGGGCTGGCTTGAGGTAGGTAGGGGAAGGCGGAATTGACGGTGTAGCGGTGAAATGCGTAGATATCAAGAGGAACACCTGAGGTGAAGACGGGTTGCTGGGCTGACACTGACGCTGAGGCGCGAAAGCCAGGGGAGCAAACGGGATTAGATACCCTGGTAGTCC</w:t>
      </w:r>
    </w:p>
    <w:p w14:paraId="7E9D6B0E">
      <w:pPr>
        <w:rPr>
          <w:rFonts w:hint="eastAsia"/>
        </w:rPr>
      </w:pPr>
      <w:r>
        <w:rPr>
          <w:rFonts w:hint="eastAsia"/>
        </w:rPr>
        <w:t>&gt;OTU018829</w:t>
      </w:r>
    </w:p>
    <w:p w14:paraId="70232385">
      <w:pPr>
        <w:rPr>
          <w:rFonts w:hint="eastAsia"/>
        </w:rPr>
      </w:pPr>
      <w:r>
        <w:rPr>
          <w:rFonts w:hint="eastAsia"/>
        </w:rPr>
        <w:t>CCTACGGGCGGCAGCAGTGGGGAATATTGGACAATGGGCGAAAGCCTGATCCAGCCATGCCGCGTGTGTGAAGAAGGTCTTCGGATTGTAAAGCACTTTAAGTTGGGAGGAAGGGCATTAACCTAATACGTTAGTGTTTTGACGTTACCGACAGAATAAGCACCGGCTAACTCTGTGCCAGCAGCCGCGGTAATACGGAGGGGGCGAGCGTTATTCGGAATTATTGGGCGTAAAGGGCGCGTAGGCGGCCTGGTAAGTCAAAGGTGAAATCCCTCGGCTCAACCGAGGAATTGCCTTTGAAACTACCTGGCTTGAGGCCGGGAGGGGGTAGCGGAATTCCCAGTGTAGCGGTGAAATGCGTAGATATCTGGAGGAATACCGGTGGCGAAGGCGGCATCCTGGACCGACATTGACGCTGAGGAGCGAAAGCTAGGGGAGCAAACGGGATTAGATACCCGAGTAGTCC</w:t>
      </w:r>
    </w:p>
    <w:p w14:paraId="02D08E84">
      <w:pPr>
        <w:rPr>
          <w:rFonts w:hint="eastAsia"/>
        </w:rPr>
      </w:pPr>
      <w:r>
        <w:rPr>
          <w:rFonts w:hint="eastAsia"/>
        </w:rPr>
        <w:t>&gt;OTU018830</w:t>
      </w:r>
    </w:p>
    <w:p w14:paraId="1B3381CF">
      <w:pPr>
        <w:rPr>
          <w:rFonts w:hint="eastAsia"/>
        </w:rPr>
      </w:pPr>
      <w:r>
        <w:rPr>
          <w:rFonts w:hint="eastAsia"/>
        </w:rPr>
        <w:t>CCTACGGGAGGCTGCAGTAACGAATCTTCCGCAATGTACGAAAGTATGACGGAGCGACGCCGCGTGTAGGACGAAGCCCTTCGGGGTGTAAACTACTGTCAGGGGTTAGAAAGTTCTGATCAACCCCAGAGGAAGGCACGGCTAACTCTGTGCCAGCAGCCGCGGTAAGACAGAGGTGCCAAGCGTTAGGCGGAATCACTGGGCTTAAAGGGTGCGTAGGCCGCGCGGAGGGTGGGATGTGAAATCCCCCGGCTCAACCGGGGAATAGCGTCCCAAACCGCCGTGCTCGAGGGAGACAGAGGTGAGCGGAACTGATGGTGGAGCGGTGAAATGCGTTGATATCTGGAGGAACACCGGTGGCGAAGGCGGCATCCTGGACCGGCATTGACGCTGAGGCGCGAAAGCCAGGGGAGCAAACGGGATTAGATACCCGAGTAGTCC</w:t>
      </w:r>
    </w:p>
    <w:p w14:paraId="35A41181">
      <w:pPr>
        <w:rPr>
          <w:rFonts w:hint="eastAsia"/>
        </w:rPr>
      </w:pPr>
      <w:r>
        <w:rPr>
          <w:rFonts w:hint="eastAsia"/>
        </w:rPr>
        <w:t>&gt;OTU018831</w:t>
      </w:r>
    </w:p>
    <w:p w14:paraId="2EBD19A9">
      <w:pPr>
        <w:rPr>
          <w:rFonts w:hint="eastAsia"/>
        </w:rPr>
      </w:pPr>
      <w:r>
        <w:rPr>
          <w:rFonts w:hint="eastAsia"/>
        </w:rPr>
        <w:t>CCTACGGGTGGCAGCAGTAGGGAATCTTCCGCAATGGACGAAAGTCTGATGGAGCAACGCCGCGTGAACGATGAAGGTCTTCGGATTGTAAAGTTCTGTTGTCAGAGACGAACAAGTACCGTTCGAACAGGGCGGTACCTTGACGGTACCTGACGAGAAAGCCACGGCTAACTACGTGCCAGCAGCCGCGGTAATACGGAGGGGGCGAGCGTTGTCCGGATTCATTGGGCGTAAAGAGCTCGTAGGCGGCTTGGCAAGTCGGGTGTGAAACCTCCAGGCTCAACCGAGGAAAGACGCATGAAACTGGCAAGCTAGAGTACCAAAGAGGGGGGTGGAATTCCCGGTGTAGCGGTGAAATGCGTAGATATCGGGAGGAACACCCGTGGCGAAGGCGGCCCCCTGGTTGGATACTGACGCTGAGACGCGAAAGCGTGGGGAGCAAACAGGATTAGATACCCCAGTAGTCC</w:t>
      </w:r>
    </w:p>
    <w:p w14:paraId="6405A53D">
      <w:pPr>
        <w:rPr>
          <w:rFonts w:hint="eastAsia"/>
        </w:rPr>
      </w:pPr>
      <w:r>
        <w:rPr>
          <w:rFonts w:hint="eastAsia"/>
        </w:rPr>
        <w:t>&gt;OTU018832</w:t>
      </w:r>
    </w:p>
    <w:p w14:paraId="66ECD26D">
      <w:pPr>
        <w:rPr>
          <w:rFonts w:hint="eastAsia"/>
        </w:rPr>
      </w:pPr>
      <w:r>
        <w:rPr>
          <w:rFonts w:hint="eastAsia"/>
        </w:rPr>
        <w:t>CCTACGGGTGGCTGCAGTGGGGAATATTGCGCAATGGGCGAAAGCTTGACGCAGCAACGCCGCGTGAGTGATGAAGGCCTTCGGGTCGTAAAGCTCTGTCGGAGGGAACGAATGCTTCTGAGGTTAATAGCCTCAGGAGGTGACGGTACCCTCAAAGGAAGCACCGGCTAACTCTGTGCCAGCAGCCGCGGTAATACGTAGGGACCAAGCGTTGTTCGGATTTACTGGGCGTAAAGGGCGCGTAGGCGGCGTGTTAAGTCACTTGTGAAATCTCCCGGCTTAACTGGGAAACGGCATCGGAAACTGACCGGCTTGAAGGTGGGAGAGGGTAGTGGAATTCCCGGTGTAGTGGTGAAATGCGCAGATATCAGGAGGAACACCAGTGGCGAAGGCGCCGCTCTGGGCCGTGACTGACGCTGAGGAGCGAAAGCGTGGGTAGCAAACAGGATTAGATACCCCTGTAGTCC</w:t>
      </w:r>
    </w:p>
    <w:p w14:paraId="24B0FCAD">
      <w:pPr>
        <w:rPr>
          <w:rFonts w:hint="eastAsia"/>
        </w:rPr>
      </w:pPr>
      <w:r>
        <w:rPr>
          <w:rFonts w:hint="eastAsia"/>
        </w:rPr>
        <w:t>&gt;OTU018833</w:t>
      </w:r>
    </w:p>
    <w:p w14:paraId="6D59F86E">
      <w:pPr>
        <w:rPr>
          <w:rFonts w:hint="eastAsia"/>
        </w:rPr>
      </w:pPr>
      <w:r>
        <w:rPr>
          <w:rFonts w:hint="eastAsia"/>
        </w:rPr>
        <w:t>CCTACGGGAGGCAGCAGTGGGGAATCTTGCGCAATGGGCGAAAGCCTGACGCAGCAACGCCGCGTGCGGGATGAAGGCCTTCGGGTTGTAAACCGCTTTCAGTGGGGACGAAAACAGACGGTACCCACAGAAGAAGCCCCGGCCAACTACGTGCCAGCAGCCGCGGTAACACGTAGGGGGCGAGCGTTGTCCGGAATCACTGGGCTTAAAGGGCGCGTAGGCGGTCGATCAAGTCCGGGGTGAAATCCTGCAGCTCAACTGTAGAAGTGCCTGGGATACTGATCGGCTCGAGGTAGGTAGGGGAAAGTGGAATTCCTGGTGTAGCGGTGAAATGCGCAGATATCAGGAGGAACACCGGTGGCGAAGGCGGCTTTCTGGGCCTTACCTGACGCTGAGGAGCGAAAGCTGGGGGAGCGAACAGGATTAGATACCCCAGTAGTCC</w:t>
      </w:r>
    </w:p>
    <w:p w14:paraId="5EC36681">
      <w:pPr>
        <w:rPr>
          <w:rFonts w:hint="eastAsia"/>
        </w:rPr>
      </w:pPr>
      <w:r>
        <w:rPr>
          <w:rFonts w:hint="eastAsia"/>
        </w:rPr>
        <w:t>&gt;OTU018834</w:t>
      </w:r>
    </w:p>
    <w:p w14:paraId="0FF3A722">
      <w:pPr>
        <w:rPr>
          <w:rFonts w:hint="eastAsia"/>
        </w:rPr>
      </w:pPr>
      <w:r>
        <w:rPr>
          <w:rFonts w:hint="eastAsia"/>
        </w:rPr>
        <w:t>CCTACGGGTGGCAGCAGTGAGGAATATTGCACAATGGACGCAAGTCTGATGCAGCAACGCCGCGTGGAGGATGAAGGTCTTTGGATTGTAAACTCCTTTTCTCAGGGAAGAGAATGGACGGTACCTGAGGAATAAGTCACGGCTAACTACGTGCCAGCAGCCGCGGTAATACGTAGGTGGCGAGCGTTATCCGGAATTACTGGGCGTAAAGCGCACGCAGGCGGTCTTGTAAGTTTGACGTGAAAGCTCCCGGCTCAACTGGGGAGGGTCATTCGATACTGTCCAACTTGAAGGCAGGAGAGGGAAGCAGAATTCCCGGTGTAGTGGTGAAATGCGTAGATATCGGGAGGAATACCAGTGGCGAAGGCGGCGGCCTGGACCGATACTGACGCTGAGGTGCGAAAGCGTGGGGAGCAAACAGGATTAGATACCCCAGTAGTCC</w:t>
      </w:r>
    </w:p>
    <w:p w14:paraId="02D19147">
      <w:pPr>
        <w:rPr>
          <w:rFonts w:hint="eastAsia"/>
        </w:rPr>
      </w:pPr>
      <w:r>
        <w:rPr>
          <w:rFonts w:hint="eastAsia"/>
        </w:rPr>
        <w:t>&gt;OTU018835</w:t>
      </w:r>
    </w:p>
    <w:p w14:paraId="09A63D0A">
      <w:pPr>
        <w:rPr>
          <w:rFonts w:hint="eastAsia"/>
        </w:rPr>
      </w:pPr>
      <w:r>
        <w:rPr>
          <w:rFonts w:hint="eastAsia"/>
        </w:rPr>
        <w:t>CCTACGGGCGGCTGCAGTCGAGAATCATTCGCAATGGGCGAAAGCCTGACGATGCGACGCCGTGTGAGCGATGAAGGCCTTAGGGTTGTAAAGCTCTTTCGCCTGGGAACAAGAGAGACCAGTGAACAATTGGTCGATTTGAGTGTACCAGGTAAAGAAGCACCGGCTAACTTCGTGCCAGCAGCCGCGGTAATACGGAGGGTGCAAGCGTTATCCGGATTCACTGGGTTTAAAGGGTGCGTAGGAGGGTAGGTAAGTCAGTGGTGAAATCTCCGGGCTCAACTCGGAAACTGCCGTTGATACTATCTGTCTTGAATACCGTGGAGGTGAGCGGAATATGTCATGTAGCGGTGAAATGCTTAGATATGACATAGAACACCGATTGCGAAGGCAGCTCGTTACACGAATATTGACTCTGAGGCACGAAAGCGTGGGGATCAAACAGGATTAGATACCCCAGTAGTCC</w:t>
      </w:r>
    </w:p>
    <w:p w14:paraId="3D6DA8A3">
      <w:pPr>
        <w:rPr>
          <w:rFonts w:hint="eastAsia"/>
        </w:rPr>
      </w:pPr>
      <w:r>
        <w:rPr>
          <w:rFonts w:hint="eastAsia"/>
        </w:rPr>
        <w:t>&gt;OTU018836</w:t>
      </w:r>
    </w:p>
    <w:p w14:paraId="120C174F">
      <w:pPr>
        <w:rPr>
          <w:rFonts w:hint="eastAsia"/>
        </w:rPr>
      </w:pPr>
      <w:r>
        <w:rPr>
          <w:rFonts w:hint="eastAsia"/>
        </w:rPr>
        <w:t>CCTACGGGGGGCAGCAGTGGGGAATCTTGCACAATGGGGGAAACCCTGATGCAGCGACGCCGCGTGGGTGATGAAGTCCTTCGGGATGTAAAGCCCTTTCGACGGGAACGATAATGACGGTACCCGGAGAAGAAGCTGCGGCTAACTACGTGCCAGCAGCCGCGGTAATACGTAGGCAGCAAGCGTTGTTCGGAGTTACTGGGCGTAAAGAGTATGTAGGCGGTTGGGTAAGTTTGGTGTGAAATCCCCGGGCTTAACCTGGGAATTGCGCTTGTGACTGGATAGCTAGAGTGCGGCAGAGGGGGGTGGAATTCCACGTGTAGCAGTGAAATGCGTAGAGATGTGGAGGAACACCGATGGCGAAGGCAGCCCCCTGGGTCAACACTGACGCTCAGGCACGAAAGCGTGGGGAGCGATCGGGATTAGATACCCCTGTAGTCC</w:t>
      </w:r>
    </w:p>
    <w:p w14:paraId="18338B8F">
      <w:pPr>
        <w:rPr>
          <w:rFonts w:hint="eastAsia"/>
        </w:rPr>
      </w:pPr>
      <w:r>
        <w:rPr>
          <w:rFonts w:hint="eastAsia"/>
        </w:rPr>
        <w:t>&gt;OTU018837</w:t>
      </w:r>
    </w:p>
    <w:p w14:paraId="343B5DB1">
      <w:pPr>
        <w:rPr>
          <w:rFonts w:hint="eastAsia"/>
        </w:rPr>
      </w:pPr>
      <w:r>
        <w:rPr>
          <w:rFonts w:hint="eastAsia"/>
        </w:rPr>
        <w:t>CCTACGGGAGGCTGCAGTGGGGAATATTGGGCAATGGCCGAAAGGCTGACCCAGCGACGCCGCGTGTGGGAGGAAGCCCTTCGGGGTGTAAACCACTGTCAGGAGGGACGAAAGAGGGCAGGGTGAATAATTCTGCTCAGTGACGGTACCTTCAAAGGAAGCACCGGCTAACTCTGTGCCAGCAGCCGCGGTAATACGGAGGGTGCAAGCGTTGTCCGGATTTATTGGGCGTAAAGAGCTCGTAGGCGGCTTGTCGCGTCGGCTGTGAAATCCCGTGGCTTAACTGCGGGTCTGCATCCGATACTGGCGGGCTTGAGGCAGGTAGGGGAGAGTGGAATTCCCGGTGTAGCGGTGAAATGCGCAGATATCGGGAGGAACACCGGTGGCGAAGGCGGCTCTCTGGGCCTGTCCTGACGCTCAGGCGCGAAAGCTGGGGGAGCGAACAGGATTAGATACCCCAGTAGTCC</w:t>
      </w:r>
    </w:p>
    <w:p w14:paraId="3FA49682">
      <w:pPr>
        <w:rPr>
          <w:rFonts w:hint="eastAsia"/>
        </w:rPr>
      </w:pPr>
      <w:r>
        <w:rPr>
          <w:rFonts w:hint="eastAsia"/>
        </w:rPr>
        <w:t>&gt;OTU018838</w:t>
      </w:r>
    </w:p>
    <w:p w14:paraId="53FB4730">
      <w:pPr>
        <w:rPr>
          <w:rFonts w:hint="eastAsia"/>
        </w:rPr>
      </w:pPr>
      <w:r>
        <w:rPr>
          <w:rFonts w:hint="eastAsia"/>
        </w:rPr>
        <w:t>CCTACGGGGGGCTGCAGTGAGGAATTTTGCGCAATGGGCGAAAGCCTGACGCAGCAACGCCGCGTGGGGGATGAAGGCCTTCGGGTTGTAAACCCCTTTTCTGCGGGAAGATGATGACGGTACCGCAGGAATAAGTCACGGCAAACTACGTGCCAGCAGCCGCGGTAATACGTAGGTGGCAAGCGTTGTCCGGATTTACTGGGCGTAAAGAGCGCGTAGGTGGTCGGGTAAGTCTCATGTGAAATCTCCAAGCTCAACTTGGAAATGGCATGGGATACTATTCGGCTAGAGGATTGGAGGGGGGACTGGAATTCCCGGTGTAGTGGTGAAATGCGTAGATATCGGGAGGAACACCAGTGGCGAAGGCGGCTTTCTGGCCTGTTCTTGACGCTGAGGCGCGAAAGCCAGGGGAGCGAACGGGATTAGATACCCCAGTAGTCC</w:t>
      </w:r>
    </w:p>
    <w:p w14:paraId="1B08C962">
      <w:pPr>
        <w:rPr>
          <w:rFonts w:hint="eastAsia"/>
        </w:rPr>
      </w:pPr>
      <w:r>
        <w:rPr>
          <w:rFonts w:hint="eastAsia"/>
        </w:rPr>
        <w:t>&gt;OTU018839</w:t>
      </w:r>
    </w:p>
    <w:p w14:paraId="7064A4CA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ACCGGAGAAGATAATGACGGTATCCGGAGAAGAAGCCCCGGCTAACTTCGTGCCAGCAGCCGCGGTAATACGTAGGGGGCAAGCGTTGTTCGGATTCACTGGGCGTACAGGGTGTGTAGGCGGTTTGGTAAGCCTTTTGTGAAATCTTCGGGCCTAACCCGGAAAGAGCAGAGGGGACTGCCAGGCTAGAGGACGGGAGAGGGAGATGGAACGACACGTGTAGCGGTGAAATGCGTTGATATGTGTCGGAACACCAATGGCGAAAGCAATCTCCTGGACGCAAACTGACGCTGAGATACGAAAGCCAAGGTAGCAAACAGGATTAGATACCCGGGTAGTCC</w:t>
      </w:r>
    </w:p>
    <w:p w14:paraId="73EC7AB1">
      <w:pPr>
        <w:rPr>
          <w:rFonts w:hint="eastAsia"/>
        </w:rPr>
      </w:pPr>
      <w:r>
        <w:rPr>
          <w:rFonts w:hint="eastAsia"/>
        </w:rPr>
        <w:t>&gt;OTU018840</w:t>
      </w:r>
    </w:p>
    <w:p w14:paraId="43B5A2E1">
      <w:pPr>
        <w:rPr>
          <w:rFonts w:hint="eastAsia"/>
        </w:rPr>
      </w:pPr>
      <w:r>
        <w:rPr>
          <w:rFonts w:hint="eastAsia"/>
        </w:rPr>
        <w:t>CCTACGGGGGGCTGCAGTGGGGAATATTGGACAATGGGCGAAAGCCTGATCCAGCAATGCCGCGTGAGTGAAGAAGGCCTTCGGGTTGTAAAGCTCTTTTGTCAGGGAAGAAACGGCTGGGGCTAATATCCTCGGCTAATGACGGTACCTGAAGAATAAGCTCCGGCTAACTTCGTGCCAGCAGCCGCGGTAATACGAAGGGAGCAAGCGTTGTTCGGATTTACTGGGCGTAAAGGGTGTGTAGGCGGTTTTGCAAGTTGGATGTGAAAGCCCCGGGCTTAACCCGGGAATTGCATTTGATACTGTTGGGCTAGAGACCGGGAGAGGATAGCGGAATTCCCAGTGTAGAGGTGAAATTCGTAGATATTCGGAAGAACACCAGTGGCGAAGGCGGCTCACTGGACTGGTATTGACGCTGAGGTGCGAAAGCGTGGGGAGCAAACAGGATTAGATACCCTTGTAGTCC</w:t>
      </w:r>
    </w:p>
    <w:p w14:paraId="1E744783">
      <w:pPr>
        <w:rPr>
          <w:rFonts w:hint="eastAsia"/>
        </w:rPr>
      </w:pPr>
      <w:r>
        <w:rPr>
          <w:rFonts w:hint="eastAsia"/>
        </w:rPr>
        <w:t>&gt;OTU018841</w:t>
      </w:r>
    </w:p>
    <w:p w14:paraId="0AEE9E1E">
      <w:pPr>
        <w:rPr>
          <w:rFonts w:hint="eastAsia"/>
        </w:rPr>
      </w:pPr>
      <w:r>
        <w:rPr>
          <w:rFonts w:hint="eastAsia"/>
        </w:rPr>
        <w:t>CCTACGGGAGGCAGCAGTGAGGAATATTGCGCAATGGAGGAAACTCTGACGCAGCGACGCCGCGTGGGTGATGAAGGCCTTCGGGTCGTAAAGCCCTTTTCTGCATGACGAGAACGGACGGTAGTGCAGGAAAAAGTCTCGGCTAACTACGTGCCAGCAGCCGCGGTAATACGTAGGGGGCAAGCGTTGTCCGGAGTTACTGGGCGTAAAGCGCACGCAGGCGGTCGGCCAAGTTTCCGGTGACAGTCCTCGGCTCAACTGAGGAAGGACCGGGAAAACTGGCGGACTTGAGGGGTTCAGAGGGACAGGGAATTCCGGGTGGAGTGGTGAAATGCGTAGATATCCGGAGGAACACCGAAGGCGAAGGCACTGTCCTGGGAACCATCTGACGCTCGGAGGCGAAAGCCAGGGGAGCGAACGGGATTAGATACCCCGGTAGTCC</w:t>
      </w:r>
    </w:p>
    <w:p w14:paraId="7D84519B">
      <w:pPr>
        <w:rPr>
          <w:rFonts w:hint="eastAsia"/>
        </w:rPr>
      </w:pPr>
      <w:r>
        <w:rPr>
          <w:rFonts w:hint="eastAsia"/>
        </w:rPr>
        <w:t>&gt;OTU018842</w:t>
      </w:r>
    </w:p>
    <w:p w14:paraId="13D840FE">
      <w:pPr>
        <w:rPr>
          <w:rFonts w:hint="eastAsia"/>
        </w:rPr>
      </w:pPr>
      <w:r>
        <w:rPr>
          <w:rFonts w:hint="eastAsia"/>
        </w:rPr>
        <w:t>CCTACGGGTGGCTGCAGTGGGGAATTGTTCGCAATGGGCGCAAGCCTGACGACGCAACGCCGCGTGGAGGACGAAGATCTTCGGGTCGTAAACTCCTGTCGAGCGGGAAGAAACCCGCGGAGGTGAACAGCCTCTGCGGCTGACGGTACCGCTAAAGGAAGCCCCGGCTAACTCCGTGCCAGCAGCCGCGGTAATACGGAGGGAGCTAGCGTTGTTCGGAATTACTGGGCGTAAAGCGCGCCTAGGCGGCCATTTAAGTCTGCGGTGAAAGGCCGAGGCTCAACCTCGGAAGGTCCGCGGAGACTGGGTGGCTGGAGTGTCGGAGAGGAGCAGGGAATCCCTGGTGTAGCGGTGGAATGCGTAGAGATCAGGGGGAACACCGATGGCGAAGGCACTGCTCTGGCCGACTACTGACGCTGAAGCGCGAAAGCTGGGGGAGCGAACGGGATTAGATACCCGTGTAGTCC</w:t>
      </w:r>
    </w:p>
    <w:p w14:paraId="008B52C7">
      <w:pPr>
        <w:rPr>
          <w:rFonts w:hint="eastAsia"/>
        </w:rPr>
      </w:pPr>
      <w:r>
        <w:rPr>
          <w:rFonts w:hint="eastAsia"/>
        </w:rPr>
        <w:t>&gt;OTU018843</w:t>
      </w:r>
    </w:p>
    <w:p w14:paraId="22F835A2">
      <w:pPr>
        <w:rPr>
          <w:rFonts w:hint="eastAsia"/>
        </w:rPr>
      </w:pPr>
      <w:r>
        <w:rPr>
          <w:rFonts w:hint="eastAsia"/>
        </w:rPr>
        <w:t>CCTACGGGAGGCTGCAGTGGGGAATATTGCACAATGGGCGGAAGCCTGATGCAGCGACGCCGCGTGGGGGATGACGGCCTTCGGGTTGTAAACCCCTTTCGCCCGGGACGAAGCGAGAGTGACGGTACCGGGAGAAGAAGCACCGGCCAACTACGTGCCAGCAGCCGCGGTAATACGGAAGGGGCGAGCGTTGTTCGGATTTATTGGGCGTAAAGCGCGCGCAGGCGGCCCGTTAAGTCGGTTGTGAAAACCCGAGGCTCAACCTCGGGCCTGCATCCGATACTGGCGGGCTTGAGGCAGGTAGGGGTCTGTGGAACTTCTGGTGGAGCGGTGAAATGCGTTGATATCAGAAGGAACGCCGGTGGCGAAAGCGACGGACTGGACCTCTTCTGACGCTGAGGCGCGAAAGCTAGGGGAGCAAACGGGATTAGATACCCCTGTAGTCC</w:t>
      </w:r>
    </w:p>
    <w:p w14:paraId="217804B1">
      <w:pPr>
        <w:rPr>
          <w:rFonts w:hint="eastAsia"/>
        </w:rPr>
      </w:pPr>
      <w:r>
        <w:rPr>
          <w:rFonts w:hint="eastAsia"/>
        </w:rPr>
        <w:t>&gt;OTU018844</w:t>
      </w:r>
    </w:p>
    <w:p w14:paraId="16686884">
      <w:pPr>
        <w:rPr>
          <w:rFonts w:hint="eastAsia"/>
        </w:rPr>
      </w:pPr>
      <w:r>
        <w:rPr>
          <w:rFonts w:hint="eastAsia"/>
        </w:rPr>
        <w:t>CCTACGGGAGGCTGCAGTGGGGAATTTTCCGCAATGGGCGAAAGCCTGACGGAGCAATGCCGCGTGGAGGTAGAAGGCCCACGGGTCGTGAACTTCTTTTCCCGGAGAAGAAGCAATGACGGTATCTGGGGAATAAGCATCGGCTAACTCTGTGCCAGCAGCCGCGGTAATACGTAGGTGGCGAGCGTTGTTCGGATTTACTGGGCGTAAAGGGCGCGTAGGCGGCCCGCCAAGTCGCTTGTGAAATCTCCGGGCTTAACCCGGAGCGGCCAAGCGATACTGACGGGCTGGAGTGCGGAAGGGGCCACCGGAATTCTCGGTGTAGCGGTGAAATGCGTAGATATCGAGAGGAACACCGGTGGCGAAGGCGGTTCTCTGGGCATGTCCTGACGCTGAGGAGCGAAAGTGTGGGGAGCGAACAGGATTAGATACCCTAGTAGTCC</w:t>
      </w:r>
    </w:p>
    <w:p w14:paraId="273E908C">
      <w:pPr>
        <w:rPr>
          <w:rFonts w:hint="eastAsia"/>
        </w:rPr>
      </w:pPr>
      <w:r>
        <w:rPr>
          <w:rFonts w:hint="eastAsia"/>
        </w:rPr>
        <w:t>&gt;OTU018845</w:t>
      </w:r>
    </w:p>
    <w:p w14:paraId="2E854907">
      <w:pPr>
        <w:rPr>
          <w:rFonts w:hint="eastAsia"/>
        </w:rPr>
      </w:pPr>
      <w:r>
        <w:rPr>
          <w:rFonts w:hint="eastAsia"/>
        </w:rPr>
        <w:t>CCTACGGGTGGCTGCAGTGGGGAATCTTGGACAATGGGGGAAACCCTGATCCAGCGACGCCGCGTGACCGATTAAGGCCCTCGGGTCGTAAAGGTCTTTCGACGGGGAAAATAGTGATGGTACCCGTATAAGAAGGAGCGGCTAACTACGTGCCAGCAGCCGCGGTAATACGTAGGCTCCAAGCGTTGTTCGGAATTACTGGGCGTAAAGCGAGTGTAGGCGGTCCGTCAAGTTGGTTGTGAAATCTCCCGGCTCAACCGTGGAGGGTCATTGGAAACTGGATCACTTGAGTGCAGGAGAGGAAAGTGGAATTCCACGTGTAGCGGTGAAATGCGTAGAGATTTGGAGGAACACCAGTGGCGAAGGCGACTTTCTGGTCTGTAACTGACGCTGAGGCGCGAAAGCTAGGGGAGCGAACGGGATTAGATACCCCTGTAGTCC</w:t>
      </w:r>
    </w:p>
    <w:p w14:paraId="71C393A3">
      <w:pPr>
        <w:rPr>
          <w:rFonts w:hint="eastAsia"/>
        </w:rPr>
      </w:pPr>
      <w:r>
        <w:rPr>
          <w:rFonts w:hint="eastAsia"/>
        </w:rPr>
        <w:t>&gt;OTU018846</w:t>
      </w:r>
    </w:p>
    <w:p w14:paraId="43B0A38A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GGAGGGGGCTAGCGTTGTTCGGAATTACTGGGCGTAAAGCGTATGCAGGCGGACCTTTAAGTAGGAAGTGAAAGGTTGGAGCTCAACTCTAACACGGCTCCCTATACTGGAGGTCTTGAGGCTCGGAGAGGAAGAGGGAACGACACGTGTAGCGGTGAAATGCGTTGAGATGTGTCGGAACACCAATGGCGAAGGCAGCTCTCTGGGACGGTACTGACGCTGAGACGCGAAAGCGTGGGGAGCGAACAGGATTAGATACCCCTGTAGTCC</w:t>
      </w:r>
    </w:p>
    <w:p w14:paraId="5988C48C">
      <w:pPr>
        <w:rPr>
          <w:rFonts w:hint="eastAsia"/>
        </w:rPr>
      </w:pPr>
      <w:r>
        <w:rPr>
          <w:rFonts w:hint="eastAsia"/>
        </w:rPr>
        <w:t>&gt;OTU018847</w:t>
      </w:r>
    </w:p>
    <w:p w14:paraId="49C07A00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CGAAGCCACTCGGGTTAATAGCCCAGAGGGTGACGGTACCTTCAGAGGAAGCCCCGGCCAACTCTGTGCCAGCAGCCGCGGTAAGACAGAGGGGGCAAGCGTTGCTCGGAATCACTGGGCGTAAAGGGCGCGTAGGCGGGTTGGCAAGTCGGTCGTGAAAGCCCCGGGCTCAACCCGGGAGGGTCGGCCGAGACTGCCAGTCTTGAGGGAGGCAGAGGAGTCTGGAATTCCCGGTGTAGCGGTGAAATGTGTAGAGATCGGGAGGAACACCGGTGGCGAAGGCGGGGCTCTGGGCCTGACCTGACGCTGAGGCGCGAAAGCGTGGGGAGCAAACGGGATTAGATACCCTTGTAGTCC</w:t>
      </w:r>
    </w:p>
    <w:p w14:paraId="29449F3F">
      <w:pPr>
        <w:rPr>
          <w:rFonts w:hint="eastAsia"/>
        </w:rPr>
      </w:pPr>
      <w:r>
        <w:rPr>
          <w:rFonts w:hint="eastAsia"/>
        </w:rPr>
        <w:t>&gt;OTU018848</w:t>
      </w:r>
    </w:p>
    <w:p w14:paraId="0E40AF52">
      <w:pPr>
        <w:rPr>
          <w:rFonts w:hint="eastAsia"/>
        </w:rPr>
      </w:pPr>
      <w:r>
        <w:rPr>
          <w:rFonts w:hint="eastAsia"/>
        </w:rPr>
        <w:t>CCTACGGGTGGCTGCAGTAAGGAATATTGGTCAATGGGCGCAAGCCTGAACCAGCAACGCCGCGTGCGGGATGAAGGGTTTCGGCCTGTAAACCGCTTTTCTGACGGACGATGATGACGGTACGTCAGGAAGAAGTCTCGGCTAACTACGTGCCAGCAGCCGCGGTAAAACGTAGGAGGCAAGCGTTATCCGGAATGATTGGGCGTAAAGCGTCTGTAGGTGGCTTTTTAAGTCCGCCGTCAAATCCCAGGGCTCAACCCTGGACAGGCGGTGGAAACTACCAAGCTGGAGTACGGTAGGGGCAGAGGGAATTTCCGGTGGAGCGGTGAAATGCGTAGATATCGGGAGGAACATCAGTGGCGAAGGCGGCTTTCTGGCCCAATACTGACACTGAGGTGCGAAAGCGTGGGGAGCAAACAGGATTAGATACCCTTGTAGTCC</w:t>
      </w:r>
    </w:p>
    <w:p w14:paraId="223F03D5">
      <w:pPr>
        <w:rPr>
          <w:rFonts w:hint="eastAsia"/>
        </w:rPr>
      </w:pPr>
      <w:r>
        <w:rPr>
          <w:rFonts w:hint="eastAsia"/>
        </w:rPr>
        <w:t>&gt;OTU018849</w:t>
      </w:r>
    </w:p>
    <w:p w14:paraId="5C2408FA">
      <w:pPr>
        <w:rPr>
          <w:rFonts w:hint="eastAsia"/>
        </w:rPr>
      </w:pPr>
      <w:r>
        <w:rPr>
          <w:rFonts w:hint="eastAsia"/>
        </w:rPr>
        <w:t>CCTACGGGGGGCAGCAGTGGGGAATCTTGCGCAATGGGCGAAAGCCTGACGCAGCGACACCGCGTGGGGGATGAAGGCCTTTCAGGTCGTAAACCCCTTTCGGCAGGGACGAAGCGATCTCGTGACGGTACCTGCAGAAGAAGCCTCGGCTAACTACGTGCCAGCAGCCGCGGTAAGACGTAGGGGGCGAGCGTTGTCCGGATTTATTGGGCGTAAAGCGCTCGCAGGTGGTCCGCTGCGTCGTGCGTGAAAGACCCCGGCTCAACTGGGGGATGTCGTGCGATACGGGCGGACTGGAGGCCAGTAGGGGGATGCGGAATTCCGGGTGTAGTGGTGGAATGCGCAGATATCAGGAAGAACACCCATGGCGAAGGCAGCTCTCTGGGACGGTACTGACGCTGAGACGCGAAAGCGTGGGGAGCAAACAGGATTAGATACCCCGGTAGTCC</w:t>
      </w:r>
    </w:p>
    <w:p w14:paraId="3F131E78">
      <w:pPr>
        <w:rPr>
          <w:rFonts w:hint="eastAsia"/>
        </w:rPr>
      </w:pPr>
      <w:r>
        <w:rPr>
          <w:rFonts w:hint="eastAsia"/>
        </w:rPr>
        <w:t>&gt;OTU018850</w:t>
      </w:r>
    </w:p>
    <w:p w14:paraId="2B97DA3C">
      <w:pPr>
        <w:rPr>
          <w:rFonts w:hint="eastAsia"/>
        </w:rPr>
      </w:pPr>
      <w:r>
        <w:rPr>
          <w:rFonts w:hint="eastAsia"/>
        </w:rPr>
        <w:t>CCTACGGGGGGCAGCAGTGGGGAATTTTGCGCAATGGGCGAAAGCCTGACGCAGTAACGCCGCGTGGAGGATGAAGGCCTTCGGGTCGTAAACTCCTGTCAGGGGGGAAGACAAATATTTGTCAAATAAACAGATATTTAGACGGTACCCCCAAAGGAAGCCCCGGCTAATTCCGTGCCAGCAGCCGCGGTAATACGGAAGGGGCAAGCGTTGTTCGGAATCACTGGGCGTAAAGCGCACGCAGGCGGATTGATAAGTCAGGGGTGAAATCCCGGAGCTCAACTCCAGAACTGCCTCTGATACTGGTGATCTTGAGTCCGGAAGAGGTGAGTGGAACTCCTAGTGTAGAGGTGGAATTCGTAGATATTAGGAAGAACACCAGTGGCGAAGGCGGCTCACTGGTCCGGTACTGACGCTGAGGTGCGAAAGCGTGGGGAGCAAACAGGATTAGATACCCCTGTAGTCC</w:t>
      </w:r>
    </w:p>
    <w:p w14:paraId="708CD2C2">
      <w:pPr>
        <w:rPr>
          <w:rFonts w:hint="eastAsia"/>
        </w:rPr>
      </w:pPr>
      <w:r>
        <w:rPr>
          <w:rFonts w:hint="eastAsia"/>
        </w:rPr>
        <w:t>&gt;OTU018851</w:t>
      </w:r>
    </w:p>
    <w:p w14:paraId="07EB39FF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ATTTCGGTATGTAAACTTCGAAAGAATGGGAAGAATAAATGACGGTACCATTTATAAGGTCCGGCTAACTACGTGCCAGCAGCCGCGGTAATACGTAGGGACCAAGCGTTGTTCGGATTTACTGGGCGTAAAGGGCGCGTAGGCGGCCGTGATAAGGCTTGCGTGAAAGCCCGGGGCTCAACCCCGGGTCGGCGTGGGCGACTGTCGGGCTTGGAGCACGGTAGGGGCAGACGGAATTCCTGGTGTAGCGGTGGAATGCGCAGATATCAGGAGGAACACCGATGGCGAAGGCAGCTCGCTGGGACGGTACTGACGCTGAGGCGCGAAAGCGTGGGGAGCGAACAGGATTAGATACCCGGGTAGTCC</w:t>
      </w:r>
    </w:p>
    <w:p w14:paraId="4D46E587">
      <w:pPr>
        <w:rPr>
          <w:rFonts w:hint="eastAsia"/>
        </w:rPr>
      </w:pPr>
      <w:r>
        <w:rPr>
          <w:rFonts w:hint="eastAsia"/>
        </w:rPr>
        <w:t>&gt;OTU018852</w:t>
      </w:r>
    </w:p>
    <w:p w14:paraId="0F8454E3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GATGATAATGACAGTACCGGGAGAATAAGCCCCGGCTAACTCCGTGCCAGCAGCCGCGGTAATACGGAGGGGGCTAGCGTTGTCCGGATTGACTGGGCGTAAAGCGCACGCAGGCGGTTGCGCGCGTGGGGTGTGAAAGCTGGCCGCTTAACGGTCAGTCGCCATCCCATACGGCGCGACTCGAGCGGTGCAGAGGCCAGTGGAATTGCCGGTGTAGTGGTGAAATGCGTAGAGATCGGCAGGAACACCAGTGGCGAAGGCGGCCACCTAGCCCGCACCTGACGCTGAGGCGCGACAGCGTGGGGAGCGAACTGGATTAGATACCCCTGTAGTCC</w:t>
      </w:r>
    </w:p>
    <w:p w14:paraId="38FD40C5">
      <w:pPr>
        <w:rPr>
          <w:rFonts w:hint="eastAsia"/>
        </w:rPr>
      </w:pPr>
      <w:r>
        <w:rPr>
          <w:rFonts w:hint="eastAsia"/>
        </w:rPr>
        <w:t>&gt;OTU018853</w:t>
      </w:r>
    </w:p>
    <w:p w14:paraId="5100BAA1">
      <w:pPr>
        <w:rPr>
          <w:rFonts w:hint="eastAsia"/>
        </w:rPr>
      </w:pPr>
      <w:r>
        <w:rPr>
          <w:rFonts w:hint="eastAsia"/>
        </w:rPr>
        <w:t>CCTACGGGGGGCAGCAGTGGGGAATTTTGGACAATGGGGGCAACCCTGATCCAGCCATGCCGCGTGGGTGATGAAGGGCTTCGGCTCGTAAAACCCTTTTGCCACTGACGAGGAAGGACGGTAGGTGGCGAATAAGCCTCGGCTAACTCCGTGCCAGCAGCCGCGGTAATACAGAGACTGCGAGCGTTATTCGGATTCACTGGGCGTAAAGCGCGCGCAGGCGGAAGCGGGCGTCGGTGCTGAAAGTCCACCGCTTAACGGTGGATGGCGTGCCGATACGCCGTTTCTGGAGGGTGGGCGAGGGTGGTGGAATTGCCGGTGTAGTGGTGAAATGCGTAGAGATCGGCAGGAACACCAGCGGCGAAGGCGGCACCCTAGCCCGCACCTGACGCTGAGACGCGACAGCACGGGGAGCAAACAGGATTAGATACCCGAGTAGTCC</w:t>
      </w:r>
    </w:p>
    <w:p w14:paraId="199F0D69">
      <w:pPr>
        <w:rPr>
          <w:rFonts w:hint="eastAsia"/>
        </w:rPr>
      </w:pPr>
      <w:r>
        <w:rPr>
          <w:rFonts w:hint="eastAsia"/>
        </w:rPr>
        <w:t>&gt;OTU018854</w:t>
      </w:r>
    </w:p>
    <w:p w14:paraId="53F5E947">
      <w:pPr>
        <w:rPr>
          <w:rFonts w:hint="eastAsia"/>
        </w:rPr>
      </w:pPr>
      <w:r>
        <w:rPr>
          <w:rFonts w:hint="eastAsia"/>
        </w:rPr>
        <w:t>CCTACGGGGGGCTGCAGTGGGGAATATTGCGCAATGGGCGAAAGCCTGACGCAGCTACGCCGCGTGGGTGACGAAGGCCTTCGGGTTGTAAAGCCCTGTCGGGAGGGACGAAGTTCTGACGGTACCTCCCAAGAAAGCACCGGCTAACTCCGTGCCAGCAGCCGCGGTAATACGGAGGGTGCGAGCGTTGCTCGGAATCATTGGGCGTAAAGCGCACGTAGGCGGACTTTCAAGTCAGGGGTGAAATCCCGGGGCTCAACCATGGACAAGCTTTCGAAACTGCGGAGCTTGAGGCTGGGAGAGGAGATCGGAATTCCTGGTGTAGCGGTGAAATGCGTAGATATCAGGAGGAACACCGGTGGCGAAGGCGGATCTCTGGACCAGTTCTGACGCTCAGGAGCGAAAGCTAGGGGAGCAAACAGGATTAGATACCCGGGTAGTCC</w:t>
      </w:r>
    </w:p>
    <w:p w14:paraId="40027671">
      <w:pPr>
        <w:rPr>
          <w:rFonts w:hint="eastAsia"/>
        </w:rPr>
      </w:pPr>
      <w:r>
        <w:rPr>
          <w:rFonts w:hint="eastAsia"/>
        </w:rPr>
        <w:t>&gt;OTU018855</w:t>
      </w:r>
    </w:p>
    <w:p w14:paraId="274061AC">
      <w:pPr>
        <w:rPr>
          <w:rFonts w:hint="eastAsia"/>
        </w:rPr>
      </w:pPr>
      <w:r>
        <w:rPr>
          <w:rFonts w:hint="eastAsia"/>
        </w:rPr>
        <w:t>CCTACGGGGGGCTGCAGTCGAGAATCTTGGTCAATGCACGAAAGTGTGAACCAGCGACGCCGCGTGAAGGATGAAGGCCCTCTGGGTCGTAAACTTCTTTTGTGAGAGAAGAATCAATGACGGTATCTCACGAATAAGCCACGGCTAACTACGTGCCAGCAGCCGCGGTAATACGTAGGTGGCAAGCGTTGTCCGGAATTACTGGGCGTAAAGCGTGCGCAGGCGGTTGTGCAAGACCGATGTGAAATCCCCGGGCTTAACCTGGGAATTGCATTGGTGACTGCACGGCTAGAGTGTGTCAGAGGGAGGTAGAATTCCACGTGTAGCAGTGAAATGCGTAGAGATCCGGAGGAACACCAGAGGCGAAGGCGGCACCCTAAGCCGTACCTGACACTGAGACGCGACAGCACGGGGAGCGAACGGGATTAGATACCCCAGTAGTCC</w:t>
      </w:r>
    </w:p>
    <w:p w14:paraId="6F5527DB">
      <w:pPr>
        <w:rPr>
          <w:rFonts w:hint="eastAsia"/>
        </w:rPr>
      </w:pPr>
      <w:r>
        <w:rPr>
          <w:rFonts w:hint="eastAsia"/>
        </w:rPr>
        <w:t>&gt;OTU018856</w:t>
      </w:r>
    </w:p>
    <w:p w14:paraId="79C48BDB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GGAGGGGGCTAGCGTTGTTCGGAATTACTGGGCGTAAAGCGTCTGTAGGTGGCTTTTTAAGTCCGCCGTCAAATCCCAGGGCTCAACCCTGGACAGGCGGTGGAAACTACCAAGCTGGAGTACGGAAGAGGCGAGTGGAATTCCTGGTGTAGCGGTGGAATGCGCAGATATCAGGAGGAACACCAATAGCGAAGGCAGCTCGCTGGGACGTTACTGACACTGAGGCGCGAAAGCGTGGGGAGCGAACAGGATTAGATACCCTGGTAGTCC</w:t>
      </w:r>
    </w:p>
    <w:p w14:paraId="27F9E5EB">
      <w:pPr>
        <w:rPr>
          <w:rFonts w:hint="eastAsia"/>
        </w:rPr>
      </w:pPr>
      <w:r>
        <w:rPr>
          <w:rFonts w:hint="eastAsia"/>
        </w:rPr>
        <w:t>&gt;OTU018857</w:t>
      </w:r>
    </w:p>
    <w:p w14:paraId="18FB1D0A">
      <w:pPr>
        <w:rPr>
          <w:rFonts w:hint="eastAsia"/>
        </w:rPr>
      </w:pPr>
      <w:r>
        <w:rPr>
          <w:rFonts w:hint="eastAsia"/>
        </w:rPr>
        <w:t>CCTACGGGAGGCAGCAGTAAGGAATATTGGTCAATGGAGGCAACTCTGAACCAGCCATGCCGCGTGAAGGATGAAGGTCCTCTGGATTGTAAACTTCTTTTATGTGGGAAGAAATGCATTCTTTAAAGAGTGTTTGACGGTACCATAGGAATAAGCACCGGCTAACTCCGTGCCAGCAGCCGCGGTAATACGTAGGGGGCGAGCGTTGTCCGGATTTATTGGGCGTAAAGAGCTCGTAGGCGGCTTGATAAGTCGGGTGTGAAATCTCCAGGCTCAACCTGGAGAGGCCATTCGATACTGTCATGGCTAGAGTCCGGTAGGGGACCACGGAATTCCTGGTGTAGCGGTGAAATGCGTAGAGATCGGGAGGAACACCAGAGGCGAAGGCGGCGACCTGGACAGTCACTGACACTCAACTGCGAAAGCGTGGGGAGCAAACAGGATTAGATACCCGTGTAGTCC</w:t>
      </w:r>
    </w:p>
    <w:p w14:paraId="6CC23D38">
      <w:pPr>
        <w:rPr>
          <w:rFonts w:hint="eastAsia"/>
        </w:rPr>
      </w:pPr>
      <w:r>
        <w:rPr>
          <w:rFonts w:hint="eastAsia"/>
        </w:rPr>
        <w:t>&gt;OTU018858</w:t>
      </w:r>
    </w:p>
    <w:p w14:paraId="7AA40E06">
      <w:pPr>
        <w:rPr>
          <w:rFonts w:hint="eastAsia"/>
        </w:rPr>
      </w:pPr>
      <w:r>
        <w:rPr>
          <w:rFonts w:hint="eastAsia"/>
        </w:rPr>
        <w:t>CCTACGGGTGGCTGCAGTGGGGAATATTGCACAATGGGCGCAAGCCTGATGCAGCGACGCCGCGTGGGGGATGACGGCCTTCGGGTTGTAAACCGCTTTCAGGAGGGACGAAGCCACTCGGGTTAATACCCCAGAGGGTGACGGTACCTCCAGAAGAAGCCCCGGCTAACTCTGTGCCAGCAGCCGCGGTAATACGTAGGGAGCAAGCGTTGTTCGGATTTACTGGGCGTAAAGCGCACGCAGGTGGTCGCGGGCGTCGGTGCTGACAGCTCACCGCTTAACGGTGAAGGGCGTGCCGATACGCCGCGACTTGAGGCCGCGAGAGGTCCGTGGAATTGCCGGTGTAGTGGTGAAATGCGTAGAGATCGGCAGGAACACCCAAAGCGAAAGCAGCGGACTGGTGCGGAACTGACACTGAGGTGCGAAAGCGTGGGGAGCGAACCGGATTAGATACCCCAGTAGTCC</w:t>
      </w:r>
    </w:p>
    <w:p w14:paraId="1CFE966E">
      <w:pPr>
        <w:rPr>
          <w:rFonts w:hint="eastAsia"/>
        </w:rPr>
      </w:pPr>
      <w:r>
        <w:rPr>
          <w:rFonts w:hint="eastAsia"/>
        </w:rPr>
        <w:t>&gt;OTU018859</w:t>
      </w:r>
    </w:p>
    <w:p w14:paraId="79735847">
      <w:pPr>
        <w:rPr>
          <w:rFonts w:hint="eastAsia"/>
        </w:rPr>
      </w:pPr>
      <w:r>
        <w:rPr>
          <w:rFonts w:hint="eastAsia"/>
        </w:rPr>
        <w:t>CCTACGGGAGGCTGCAGTAAGGAATATTCCACAATGGGCGCAAGCCTGATGGAGCGACGCCGCGTGAGCGAAGAAGCCTCTAGGGGTGTAAAGCTCTTTTCAGTGGGATGACAATGACAGTACCACTGGAATAAGCCCCGGCTAACTACGTGCCAGCAGCCGCGGTAATACGAGTGCCTCAAGCGTTATCCGGAATTATTGGGCGTAAAGGGTGTGTAAGCGGCTTTGCTAGTCTCCTGTGAAAAACCTCGGCTCAACCGAGGGAACGCAGGGGAAACGGCATCGCTCGAGTGCGCGAGGGGTTTGCGGAACTCATAGTGTAGGGGTGAAATCCGTTGATATTATGGGGAACACCAAAAGCGAAGGCAGCAAACTGGCGCGCAACTGACGCCGAAACACGAAAGCGTGGGTAGCGAATGGGATTAGATACCCCAGTAGTCC</w:t>
      </w:r>
    </w:p>
    <w:p w14:paraId="2353F8D2">
      <w:pPr>
        <w:rPr>
          <w:rFonts w:hint="eastAsia"/>
        </w:rPr>
      </w:pPr>
      <w:r>
        <w:rPr>
          <w:rFonts w:hint="eastAsia"/>
        </w:rPr>
        <w:t>&gt;OTU018860</w:t>
      </w:r>
    </w:p>
    <w:p w14:paraId="1D5A5424">
      <w:pPr>
        <w:rPr>
          <w:rFonts w:hint="eastAsia"/>
        </w:rPr>
      </w:pPr>
      <w:r>
        <w:rPr>
          <w:rFonts w:hint="eastAsia"/>
        </w:rPr>
        <w:t>CCTACGGGGGGCTGCAGTAGGGAATATTGGTCAATGGATGCAAGTCTGAACCAGCCATGCCGCGTGCAGGAAGACGGCCCTATGGGTTGTAAACTGCTTTTATACGGGAATAAACCCCGGTTCGTGAACCGGGTTGAATGTACTGTAAGAATAAGGTCCGGCTAACTACGTGCCAGCAGCCGCGGTAATACGTAGGGACCAAGCGTTGTTCGGATTTACTGGGCGTAAAGGGCGCGTAGGCGGCAATTCAAGTCAGCTGTGAAATCTCTGGGCTTAACCCAGAACGGCCAGCTGATACTGCTTTGCTAGAGTGCAGAAGGGGCAATCGGAATTCTCGGTGTAGCGGTGAAATGCGTAGATATCGAGAGGAACACCTGAGGTGAAGACGGGTTGCTGGGCTGACACTGACGCTGAGGCGCGAAAGCCAGGGGAGCAAACGGGATTAGATACCCCTGTAGTCC</w:t>
      </w:r>
    </w:p>
    <w:p w14:paraId="5E46044B">
      <w:pPr>
        <w:rPr>
          <w:rFonts w:hint="eastAsia"/>
        </w:rPr>
      </w:pPr>
      <w:r>
        <w:rPr>
          <w:rFonts w:hint="eastAsia"/>
        </w:rPr>
        <w:t>&gt;OTU018861</w:t>
      </w:r>
    </w:p>
    <w:p w14:paraId="269E6B1B">
      <w:pPr>
        <w:rPr>
          <w:rFonts w:hint="eastAsia"/>
        </w:rPr>
      </w:pPr>
      <w:r>
        <w:rPr>
          <w:rFonts w:hint="eastAsia"/>
        </w:rPr>
        <w:t>CCTACGGGGGGCTGCAGTGGGGAATCTTGCGCAATGCGCGAAAGCGTGACGCAGCAACGCCGCGTGAGGGAAGAAGGCCTTCGGGTTGTAAACCTCTTTCAGGAGGGACGAAGGTTCAGGCGCGAACAGCGTCCTGGACTGACGGTACCTCCAGAAGAAGCTCCGGCTAACTACGTGCCAGCAGCCGCGGTAATACGTAGGGGCCGAGCGTTGTCCGGAGTTATTGGGCGTAAAGCGCGCGCAGGCGGCTTCGCGCGCCCGCCGTGAAAGCCCCCGTCTTAACCGGGGAGAGTCGGTGGGGACCGCGTGACTTGAGGGGGGCAGGGGCCGGTGGAATCCCCGGTGTAGTGGTGAAATGCGTAGATATCAAGAGGAACACCTGAGGTGAAGACGGGTTGCTGGGCTGACACTGACGCTGAGGCGCGAAAGCTAGGGTAGCAAACGGGATTAGATACCCCTGTAGTCC</w:t>
      </w:r>
    </w:p>
    <w:p w14:paraId="39CCA850">
      <w:pPr>
        <w:rPr>
          <w:rFonts w:hint="eastAsia"/>
        </w:rPr>
      </w:pPr>
      <w:r>
        <w:rPr>
          <w:rFonts w:hint="eastAsia"/>
        </w:rPr>
        <w:t>&gt;OTU018862</w:t>
      </w:r>
    </w:p>
    <w:p w14:paraId="410492BD">
      <w:pPr>
        <w:rPr>
          <w:rFonts w:hint="eastAsia"/>
        </w:rPr>
      </w:pPr>
      <w:r>
        <w:rPr>
          <w:rFonts w:hint="eastAsia"/>
        </w:rPr>
        <w:t>CCTACGGGAGGCTGCAGTCGGGAATCTTCCGCAATGGGCGAAAGCCTGACGGAGCGACGCCGCGTGGGGGATGAAGGGCTTCGGCTCGTAAACCCCTGTCATTTGCGAACAAACCTCGCTATTTAAAAGATGGCGAGCTGATGGTAGCGAAAGAGGAAGGGACGGCTAACTCCGTGCCAGCAGCCGCGGTAATACGGGGGGAGCAAGCGTTGTTCGGATTTACTGGGCGTAAAGGGCGCGTAGGCGGCCACCGCAAGTCGACTGTGAAAACCCAGGGCTCAACCCTGGGCCTGCATCCGATACTGTGCGGCTCGAGGCAGGCAGGGGAGAGTGGAATTCCTGGTGTAGCGGTGAAATGCGTAGAGATGTGGAGGAACACCAGTGGCGAAGGCGACTCTCTGGTCTGTAACTGACGCTGAGGCGCGAAAGCGTGGGTAGCGAACAGGATTAGATACCCCAGTAGTCC</w:t>
      </w:r>
    </w:p>
    <w:p w14:paraId="00DCFA6E">
      <w:pPr>
        <w:rPr>
          <w:rFonts w:hint="eastAsia"/>
        </w:rPr>
      </w:pPr>
      <w:r>
        <w:rPr>
          <w:rFonts w:hint="eastAsia"/>
        </w:rPr>
        <w:t>&gt;OTU018863</w:t>
      </w:r>
    </w:p>
    <w:p w14:paraId="6F87CB0E">
      <w:pPr>
        <w:rPr>
          <w:rFonts w:hint="eastAsia"/>
        </w:rPr>
      </w:pPr>
      <w:r>
        <w:rPr>
          <w:rFonts w:hint="eastAsia"/>
        </w:rPr>
        <w:t>CCTACGGGGGGCTGCAGTGAGGAATATTGCACAATGGGGGAAACCCTGATGCAGCGACGCCGCGTGGGTGATGAAGGTCTTCGGATCGTAAAACCCTTTTCTAGGTGACGAGAGAGGACGGTAGCCTAGGAATAAGCCTCGGCTAACTACGTGCCAGCAGCCGCGGTAATACGTAGGGGGCTAGCGTTGTCCGGAATCATTGGGCGTAAAGCGCGTGTAGGCGGCCCGGTAAGTCCGCTGTAAAAGTTCGGGGCTCAACCCTGAATCGGCCGCGGCGACTGTGGGGCTTGGGCACTGTAGAGGCAGATGGAATTTCAGGTGTAGCGGTGAAATGCGTAGAGATCGGGAAGAACATCAGTGGCGAAGGCGGCCTGCTGGGCTGTTGCTGACGCTGAGGCGCGACAGCGTGGGGAGCAAACAGGATTAGATACCCCGGTAGTCC</w:t>
      </w:r>
    </w:p>
    <w:p w14:paraId="72DACFA8">
      <w:pPr>
        <w:rPr>
          <w:rFonts w:hint="eastAsia"/>
        </w:rPr>
      </w:pPr>
      <w:r>
        <w:rPr>
          <w:rFonts w:hint="eastAsia"/>
        </w:rPr>
        <w:t>&gt;OTU018864</w:t>
      </w:r>
    </w:p>
    <w:p w14:paraId="68606FCA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GTCCGGAATTATTGGGCGTAAAGCGCGCGTAGGCGGCCACACACGTCGGTTGTGAAAGCTTGGAGCTCAACTCCGAGAGGCCTTCCGATACGGTGTGGCTAGAGGTAGGTAGGGGAGAGCGGAATTCCTGGTGTAGCGGTGAAATGCGCAGATATCAGGTGGAACACCAATAGCGAAGGCAGCTCGCTGGGACGGTATTGACGCTGAGGCGCGAAAGCGTGGGGAGCAAACAGGATTAGATACCCTAGTAGTCC</w:t>
      </w:r>
    </w:p>
    <w:p w14:paraId="43A9DF13">
      <w:pPr>
        <w:rPr>
          <w:rFonts w:hint="eastAsia"/>
        </w:rPr>
      </w:pPr>
      <w:r>
        <w:rPr>
          <w:rFonts w:hint="eastAsia"/>
        </w:rPr>
        <w:t>&gt;OTU018865</w:t>
      </w:r>
    </w:p>
    <w:p w14:paraId="322549FE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CTTCGGATTGTAAACTCCTGTCATTGGGGAACAAGGCTCCCGGTTAACTGCCGAGGGGATTGATAGTACCCGAAGAGGAAGAGACGGCTAACTCTGTGCCAGCAGCCGCGGTAATACGTAGGTGGCAAGCGTTGTCCGGATTGACTGGGCGTAAAGCGCACGCAGGCGGGGCTGCGCGTGGGGAGCAAACAGGATTAGATACCCCTGTAGTCC</w:t>
      </w:r>
    </w:p>
    <w:p w14:paraId="785DBA2E">
      <w:pPr>
        <w:rPr>
          <w:rFonts w:hint="eastAsia"/>
        </w:rPr>
      </w:pPr>
      <w:r>
        <w:rPr>
          <w:rFonts w:hint="eastAsia"/>
        </w:rPr>
        <w:t>&gt;OTU018866</w:t>
      </w:r>
    </w:p>
    <w:p w14:paraId="2F8DDA1A">
      <w:pPr>
        <w:rPr>
          <w:rFonts w:hint="eastAsia"/>
        </w:rPr>
      </w:pPr>
      <w:r>
        <w:rPr>
          <w:rFonts w:hint="eastAsia"/>
        </w:rPr>
        <w:t>CCTACGGGGGGCAGCAGTGGGGAATTTTCCACAATGGACGAAAGTCTGATGGAGCAACGCCGCGTGCAGGATGAAGGCCTTCGGGTTGTAAAGCTCTTTCAGTCGTGAAGATAATGACGGTAGCGACAGAAGAAGCCCCGGCTAACTCTGTGCCAGCAGCCGCGGTAATACGGAGGATCCAAGCGTTATCCGGATTTATTGGGTTTAAAGGGTGCGTAGGTGGACTAATAAGTCAGTGGTGAAAGCCCGCAGCTTAACTGCGGAACTGCCATTGATACTGTTAGTCTTGAGTACAGTTGAGGTGGGCGGAATTCCCGGTGTAGCGGTGAAATGCGTAGATATCGGAAGGAACATCAGTGGCGAAAGCGACTTCCTGGACCAGTACCGACGTTCAGGCACGAAAGCGTGGGGAGCAAACAGGATTAGATACCCGTGTAGTCC</w:t>
      </w:r>
    </w:p>
    <w:p w14:paraId="2615902D">
      <w:pPr>
        <w:rPr>
          <w:rFonts w:hint="eastAsia"/>
        </w:rPr>
      </w:pPr>
      <w:r>
        <w:rPr>
          <w:rFonts w:hint="eastAsia"/>
        </w:rPr>
        <w:t>&gt;OTU018867</w:t>
      </w:r>
    </w:p>
    <w:p w14:paraId="6A9A2386">
      <w:pPr>
        <w:rPr>
          <w:rFonts w:hint="eastAsia"/>
        </w:rPr>
      </w:pPr>
      <w:r>
        <w:rPr>
          <w:rFonts w:hint="eastAsia"/>
        </w:rPr>
        <w:t>CCTACGGGAGGCTGCAGTGGGGAATCTTGCACAATGGGGGAAACCCTGATCCAGCAATGCCGCGTGAGTGATGAAGGCCTTAGGGTTGTAAAGCTCTTTTACCCGGGATGATAATGACTGTACCGGGAGAAGAAGCCCCGGCTAACTTCGTGCCAGCAGCCGCGGTAATACGAAGGGGGCTAGCGTTGTTCGGAATGACTGGGCGTAAAGGGCGCGTAGGCGGCGCATCAAGTCGGGCGTGAAAGCCCCGGGCTCAACCCGGGAACGGCGGTTGAAACTTGCGAACTAGAATCTGGCAGAGGGGGGTGGAATTCCACGTGTAGCAGTGAAATGCGTAGAGATGTGGAGGAACACCGATGGCGAAGGCAGCCCCCTGGGCTGAGATTGACGCTCAGGCACGAAAGCGTGGGGAGCAAACAGGATTAGATACCCCAGTAGTCC</w:t>
      </w:r>
    </w:p>
    <w:p w14:paraId="3F675FFD">
      <w:pPr>
        <w:rPr>
          <w:rFonts w:hint="eastAsia"/>
        </w:rPr>
      </w:pPr>
      <w:r>
        <w:rPr>
          <w:rFonts w:hint="eastAsia"/>
        </w:rPr>
        <w:t>&gt;OTU018868</w:t>
      </w:r>
    </w:p>
    <w:p w14:paraId="0D00FF3D">
      <w:pPr>
        <w:rPr>
          <w:rFonts w:hint="eastAsia"/>
        </w:rPr>
      </w:pPr>
      <w:r>
        <w:rPr>
          <w:rFonts w:hint="eastAsia"/>
        </w:rPr>
        <w:t>CCTACGGGGGGCAGCAGTGGGGAATATTGCACAATGGGCGCAAGCCTGATGCAGCGACGCCGCGTGAGGGATGACGGCCTTCGGGTTGTAAACCTCTTTCAGTAGGGAAGAAGCGAAAGTGACGGTACCTGCAGAAGAAGCGCCGGCTAACTACGTGCCAGCAGCCGCGGTAATACGTAGGGTGCAGGCGTTAATCGGAATTACTGGGCGTAAAGCGTGCGCAGGCGGCTCCTTAAGTCAGATGTGAAATCCCCGGGCTTAACCTGGGAACTGCGTTTGAAACTGAGGAGCTCGAGTGTGGAAGAGGGGGGTGGAATTCCAGGTGTAGCAGTGAAATGCGTAGAGATGTGGAGGAACACCAGTGGCGAAGGCGGCTTTCTGGTCTGTAACTGACGCTGAGGCGCGAAAGCGTGGGGAGCAAAAGGGATTAGATACCCCTGTAGTCC</w:t>
      </w:r>
    </w:p>
    <w:p w14:paraId="49EC9D5A">
      <w:pPr>
        <w:rPr>
          <w:rFonts w:hint="eastAsia"/>
        </w:rPr>
      </w:pPr>
      <w:r>
        <w:rPr>
          <w:rFonts w:hint="eastAsia"/>
        </w:rPr>
        <w:t>&gt;OTU018869</w:t>
      </w:r>
    </w:p>
    <w:p w14:paraId="2842BAC0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TCCGGAAAGAAATCGCACTGGTTAATACCTGGTGTGGATGACGGTACCGGAAGAATAAGGACCGGCTAACTTCGTGCCAGCAGCCGCGGTAATACGAAGGGGGCTAGCGTTGCTCGGAATCACTGGGCGTAAAGCGCACGTAGGCGGATTCTTAAGTCAGGGGTGAAATCCCGGAGCTCAACTCCAGAACTGCCTTTGATACTGGCAACCTAGAGGCTGGAAGAGGTTAGTGGAATTCCCAGTGTAGAGGTGAAATTCGTAGATATTGGGAAGAACACCAGTGGCGAAGGCGGCTCACTGGACCATAACTGACGCTGAGGCGCGAAAGCTAGGGGAGCAAACAGGATTAGATACCCCAGTAGTCC</w:t>
      </w:r>
    </w:p>
    <w:p w14:paraId="007443E4">
      <w:pPr>
        <w:rPr>
          <w:rFonts w:hint="eastAsia"/>
        </w:rPr>
      </w:pPr>
      <w:r>
        <w:rPr>
          <w:rFonts w:hint="eastAsia"/>
        </w:rPr>
        <w:t>&gt;OTU018870</w:t>
      </w:r>
    </w:p>
    <w:p w14:paraId="0727F427">
      <w:pPr>
        <w:rPr>
          <w:rFonts w:hint="eastAsia"/>
        </w:rPr>
      </w:pPr>
      <w:r>
        <w:rPr>
          <w:rFonts w:hint="eastAsia"/>
        </w:rPr>
        <w:t>CCTACGGGAGGCTGCAGTGGGGAATTTTGGACAATGGGGGCAACCCTGATCCAGCCATGCCGCGTGGGTGAAGAAGGCCTTCGGGTTGTAAAGCCCTTTCGGCCGGGACGAAAAGGTCCGGGATAAGACCCTGGACTGCTGACGGTACCGGCAGAAGAAGCACCGGCTAACTACGTGCCAGCAGCCGCGGTAATACGTAGGGTGCAGGCGTTAATCGGAATTACTGGGCGTAAAGGGTGCGCAGGCGGTCTGCTAAGAGAGATGTGAAATCCCCGGGCTTAACCTGGGAATGGCATTTGGGACTGCAAGGCTTGAGTGCGGCAGAGGAGACTGGAATTCCTGGTGTAGCAGTGAAATGCGTAGATATCAGGAGGAACACCAGTGGTGCAAACGGCGCCCTGGGTCCGAACTGACGCTGAGGCACGAAAGCGTGGGGAGCGAACGGGATTAGATACCCGGGTAGTCC</w:t>
      </w:r>
    </w:p>
    <w:p w14:paraId="19E3A08C">
      <w:pPr>
        <w:rPr>
          <w:rFonts w:hint="eastAsia"/>
        </w:rPr>
      </w:pPr>
      <w:r>
        <w:rPr>
          <w:rFonts w:hint="eastAsia"/>
        </w:rPr>
        <w:t>&gt;OTU018871</w:t>
      </w:r>
    </w:p>
    <w:p w14:paraId="5F734577">
      <w:pPr>
        <w:rPr>
          <w:rFonts w:hint="eastAsia"/>
        </w:rPr>
      </w:pPr>
      <w:r>
        <w:rPr>
          <w:rFonts w:hint="eastAsia"/>
        </w:rPr>
        <w:t>CCTACGGGAGGCTGCAGTCGAGAATCTTGGGCAATGCACGAAAGTGTGACCCAGCGACGCCGCGTGGAGGATGAAGGCCCTTGGGTTGTAAACTCCTTTTATGGGGGAAGAAGGTACGGGTAACCGTGCTTGACGGTACCCCTTGAATAAGCCACGGCTAACTACGTGCCAGCAGCCGCGGTAATACGTAGGGACCAAGCGTTGTTCGGATTTACTGGGCGTAAAGGGCGCGTAGGCGGCAATTCAAGTCAGCTGTGAAATCTCCAAGCTCAACTTGGAACGGCCAGCTGATACTGATGTGCTAGAGTGCAGAAGGGGCAATCGGAATTCTTGGTGTAGCGGTGAAATGCGTAGATATCAAGAGGAACACCTGAGGTGAAGACGGGTTGCTGGGCCAACACTGACGCTGAGGCGCGAAAGCCAGGGGAGCAAACAGGATTAGATACCCCAGTAGTCC</w:t>
      </w:r>
    </w:p>
    <w:p w14:paraId="799DEF6E">
      <w:pPr>
        <w:rPr>
          <w:rFonts w:hint="eastAsia"/>
        </w:rPr>
      </w:pPr>
      <w:r>
        <w:rPr>
          <w:rFonts w:hint="eastAsia"/>
        </w:rPr>
        <w:t>&gt;OTU018872</w:t>
      </w:r>
    </w:p>
    <w:p w14:paraId="79CDFA3A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ATTTCGGTATGTAAACTTCGAAAGAATGGGAAGAATAAATGACGGTACCATTTATAAGCTCCGGCTAACTCCGTGCCAGCAGCCGCGGTCATACGGGGGATCCAAGCGTTATCCGGAATTACTGGGCGTAAAGAGCGCGCAGGCGGTGCGATCAGTCGAATGTGAAAGCCCCCGGCTCAACTGGGGAGGGTCATTCGATACTGTCGGACTCGAAGGCAGGAGAGGGAAGCGGAATTCCCGGTGTAGTGGTGAAATGCGTAGATATCGAGAGGAACACCAGTGGCGAAGGCGAGTCCCTGGACAATTCCTGACACTGAGGCACGAAAGCTAGGGGAGCAAACAGGATTAGATACCCCTGTAGTCC</w:t>
      </w:r>
    </w:p>
    <w:p w14:paraId="37FEEC1E">
      <w:pPr>
        <w:rPr>
          <w:rFonts w:hint="eastAsia"/>
        </w:rPr>
      </w:pPr>
      <w:r>
        <w:rPr>
          <w:rFonts w:hint="eastAsia"/>
        </w:rPr>
        <w:t>&gt;OTU018873</w:t>
      </w:r>
    </w:p>
    <w:p w14:paraId="11DBF652">
      <w:pPr>
        <w:rPr>
          <w:rFonts w:hint="eastAsia"/>
        </w:rPr>
      </w:pPr>
      <w:r>
        <w:rPr>
          <w:rFonts w:hint="eastAsia"/>
        </w:rPr>
        <w:t>CCTACGGGCGGCTGCAGTGGGGAATCTTGCGCAATGGGCGAAAGCCTGACGCAGCGACGCCGCGTGAGGGAAGAAGGCCTTCGGGTTGTAAACCTCTTTCAGGAGGGACGAAGCCACTCGGGTTAATACCCCAGAGGGTGACGGTACCTCCAGAAGAAGCCCCGGCTAACTACGTGCCAGCAGCCGCGGTAATACGTAGGGGGCAAGCGTTGTCCGGAATCATTGGGCGTAAAAGGCTTGTAGGTGGCCACGCCAAGTCGGATGTGAAATCTCCCGGCTCAACTGGGAGGGGTCATTCGATACTGGCGGGCTCGAGGCCGGTAGGGGGAAGTGGAATTCCGGGTGTAGTGGTGGAATGCGTTGAGATGACTCGGAACACCAATGGCGAAAGCAATCTTCTGGACGGAAACTGACGCTGAGATACGAAAGCCAAGGGAGCGAACAGGATTAGATACCCGTGTAGTCC</w:t>
      </w:r>
    </w:p>
    <w:p w14:paraId="2ECE1644">
      <w:pPr>
        <w:rPr>
          <w:rFonts w:hint="eastAsia"/>
        </w:rPr>
      </w:pPr>
      <w:r>
        <w:rPr>
          <w:rFonts w:hint="eastAsia"/>
        </w:rPr>
        <w:t>&gt;OTU018874</w:t>
      </w:r>
    </w:p>
    <w:p w14:paraId="3555C828">
      <w:pPr>
        <w:rPr>
          <w:rFonts w:hint="eastAsia"/>
        </w:rPr>
      </w:pPr>
      <w:r>
        <w:rPr>
          <w:rFonts w:hint="eastAsia"/>
        </w:rPr>
        <w:t>CCTACGGGGGGCAGCAGTGGGGAATATTGCGCAATGGGCGGAAGCCTGACGCAGCGACGCCGCGTGAGGGATGACGGCCTTCGGGTTGTAAACCTCTTTCAGCAGGGACGAAGCGGAAGTGACGGTACCTGCAGAAGAAGCACCGGCCAACTACGTGCCAGCAGCCGCGGTAATACGGAGGGTCCAAGCGTTGTCCGGAATCACTGGGTGTAAAGCGCACGTAGGCGGCTTGCCTAGTCAGGGGTGAAATCTTTCGGCTCAACCGGAAAAGTGCCCTTGATACTGGCAGGCTGGAGGGAGGTAGGGGCATGTGGAACTTCCGGTGGAGCGGTGAAATGCGTTGATATCGGAAGGAACGCCGGTGGCGAAAGCGACGTGCTGGACCTCTTCTGACGCTGAGGCGCGAAAGCTAGGGGAGCGAACGGGATTAGATACCCTTGTAGTCC</w:t>
      </w:r>
    </w:p>
    <w:p w14:paraId="29AE0870">
      <w:pPr>
        <w:rPr>
          <w:rFonts w:hint="eastAsia"/>
        </w:rPr>
      </w:pPr>
      <w:r>
        <w:rPr>
          <w:rFonts w:hint="eastAsia"/>
        </w:rPr>
        <w:t>&gt;OTU018875</w:t>
      </w:r>
    </w:p>
    <w:p w14:paraId="3C0A778C">
      <w:pPr>
        <w:rPr>
          <w:rFonts w:hint="eastAsia"/>
        </w:rPr>
      </w:pPr>
      <w:r>
        <w:rPr>
          <w:rFonts w:hint="eastAsia"/>
        </w:rPr>
        <w:t>CCTACGGGCGGCTGCAGTGGGGAATATTGGACAATGGGCGAAAGCCTGACCGAGCAATGCCGCGTGCGGGATGAAGGCCCTCGGGTTGTAAACCGCTGTCGTAGGGGAGAAAGGTCTCGCGAAGAGCGAGATTTGATCTATCCTAGGAGGAAGTCGGGGCTAAGTTCGTGCCAGCAGCCGCGGTAATACAGAGGTCCCAAGCGTTGTTCGGATTCACTGGGCGTAAAGGGTGCGTAGGTGGCTGGGAAAGTTCGGTGTGAAAGCTCGGAGCTCAACTCCGAAATGGCACTGAATACTATCTGGCTTGAGGGTCGGAGGGGAGACTGGAATTCTCGGTGTAGCGGTGAAATGCGCAGATATCAGGAGGAACACCAGCGGCGAAGGCGGCGCTCTGGGCCGGAACTGACGCTGAGGAGCGAAAGCATGGGGAGCGAACAGGATTAGATACCCCGGTAGTCC</w:t>
      </w:r>
    </w:p>
    <w:p w14:paraId="0BAEC2C2">
      <w:pPr>
        <w:rPr>
          <w:rFonts w:hint="eastAsia"/>
        </w:rPr>
      </w:pPr>
      <w:r>
        <w:rPr>
          <w:rFonts w:hint="eastAsia"/>
        </w:rPr>
        <w:t>&gt;OTU018876</w:t>
      </w:r>
    </w:p>
    <w:p w14:paraId="5C1E203A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ATAAGAACGGGAAGAATAAGCCGGTGCAAATACCACCGGCGATGACGGTACCGTTAGTAAGCTCCGGCTAACTCCGTGCCAGCAGCCGCGGTAATACAGAGGTCCCAAGCGTTGTTCGGATTCACTGGGCGTAAAGGGTGCGTAGGCGGTCGGATAAGTCTGATGTGAAATCTTCGAGCTCAACTCGGAAACGGCATCGGATACTATTCGGCTCGAGGAATGGAGGGGAGACTGGAATACTTGGTGTAGCAGTGAAATGCGTAGATATCAAGTGGAACACCAGTGGCGAAGGCGAGTCTCTGGGCCATTACTGACGCTGAGGAGCGAAAGCGTGGGGAGCGAACAGGATTAGATACCCCAGTAGTCC</w:t>
      </w:r>
    </w:p>
    <w:p w14:paraId="467132B9">
      <w:pPr>
        <w:rPr>
          <w:rFonts w:hint="eastAsia"/>
        </w:rPr>
      </w:pPr>
      <w:r>
        <w:rPr>
          <w:rFonts w:hint="eastAsia"/>
        </w:rPr>
        <w:t>&gt;OTU018877</w:t>
      </w:r>
    </w:p>
    <w:p w14:paraId="1F278AB0">
      <w:pPr>
        <w:rPr>
          <w:rFonts w:hint="eastAsia"/>
        </w:rPr>
      </w:pPr>
      <w:r>
        <w:rPr>
          <w:rFonts w:hint="eastAsia"/>
        </w:rPr>
        <w:t>CCTACGGGTGGCAGCAGTCGAGAATTTTTCTCAATGGGCGAAAGCCTGATCCAGCCATGCCGCGTGAGTGAAGAAGGCCTTAGGGTTGTAAACCTCTTTCAGCAGGGACGAAGCCTCACGGTGACGGTACCGGAAGAATAAGCACCGGCTAACTACGTGCCAGCAGCCGCGGTAATACGTAGGGTGCGAGCGTTAATCGGAATTACTGGGCGTAAAGCGTGCGCAGGCGGTTTTGTAAGCCAGATGTGAAAGCCCCGGGCTTAACCTGGGAACTGCGCTTGTAACTGAGAGGCTTGAGTGCGGCAGAGGGGGGTGGAATTCCACGTGTAGCAGTGAAATGCGTAGAGATCGGCAGGAACACCAGTGGCGAAGGCGGCCACCTAGCCCGCACCTGACGCTGAGGCGCGACAGCGTGGGGAGCGAACTGGATTAGATACCCCAGTAGTCC</w:t>
      </w:r>
    </w:p>
    <w:p w14:paraId="0AF77D2D">
      <w:pPr>
        <w:rPr>
          <w:rFonts w:hint="eastAsia"/>
        </w:rPr>
      </w:pPr>
      <w:r>
        <w:rPr>
          <w:rFonts w:hint="eastAsia"/>
        </w:rPr>
        <w:t>&gt;OTU018878</w:t>
      </w:r>
    </w:p>
    <w:p w14:paraId="5B31F7C0">
      <w:pPr>
        <w:rPr>
          <w:rFonts w:hint="eastAsia"/>
        </w:rPr>
      </w:pPr>
      <w:r>
        <w:rPr>
          <w:rFonts w:hint="eastAsia"/>
        </w:rPr>
        <w:t>CCTACGGGGGGCTGCAGTGGGGAATATTGGACAATGGGCGAAAGCCTGATCCAGCAATGCCGCGTGTGTGAAGAAGGCCTGCGGGTTGTAAAGCACTTTCGATGGGGAAGATTATGACGGTACCCATAGAAGAAGCACCGGCTAACTCCGTGCCAGCAGCCGCGGTAATACGGAGGGTGCAAGCGTTAATCGGAATTACTGGGCGTAAAGCGTGCGCAGGCGGTGATGTAAGACAGATGTGAAATCCCCGGGCTTAACCTGGGAATTGCGCTTGAAACTAGGCTGCTTGAGTGTGGAAGAGGGGGGTGGAATTCCAGGTGTAGCAGTGAAATGCGTAGATATCGGGAGGAACACCTGTGGCGAAGGCGGCCCCCTGGTTGGATACTGACGCTGAGACGCGAAAGCGTGGGGAGCAAACAGGATTAGATACCCCAGTAGTCC</w:t>
      </w:r>
    </w:p>
    <w:p w14:paraId="46C49774">
      <w:pPr>
        <w:rPr>
          <w:rFonts w:hint="eastAsia"/>
        </w:rPr>
      </w:pPr>
      <w:r>
        <w:rPr>
          <w:rFonts w:hint="eastAsia"/>
        </w:rPr>
        <w:t>&gt;OTU018879</w:t>
      </w:r>
    </w:p>
    <w:p w14:paraId="1F053C74">
      <w:pPr>
        <w:rPr>
          <w:rFonts w:hint="eastAsia"/>
        </w:rPr>
      </w:pPr>
      <w:r>
        <w:rPr>
          <w:rFonts w:hint="eastAsia"/>
        </w:rPr>
        <w:t>CCTACGGGTGGCTGCAGCAGGGAATCTTGCGCAATGGGCGAAAGCCTGACGCAGCAACGCCGTGTGAGCGACGAAGGCCTTCGGGTCGTAAAGCTCTGTTGTTGGGGACGAAGGGTTAGGGGTTAATAGCCCCGAGCCTGACGGTACCCTTCGAGGAAGCCCCGGCTAACTACGTGCCAGCAGCCGCGGTAATACGTAGGGGGCGAGCGTTGTCCGGACTCACTGGGCGTAAAGGGCGCGTAGGCGGCCTTGTCAGTCAGACGTGAAATCCCCCGGCTTAACCGGGGAACTGCGTCTGATACTACAAGGCTGGAGTGCGGGAGAGGGATGTGGAATTCCTGGTGTAGCGGTGAAATGCGCAGATATCAGGAGGAACACCGGTGGCGAAAGCGGCTTACTGGGTCTCTTCTGACGCTGAGGTACGAAAGCTAGGGGAGCGAAGGGGATTAGATACCCGAGTAGTCC</w:t>
      </w:r>
    </w:p>
    <w:p w14:paraId="53360DAC">
      <w:pPr>
        <w:rPr>
          <w:rFonts w:hint="eastAsia"/>
        </w:rPr>
      </w:pPr>
      <w:r>
        <w:rPr>
          <w:rFonts w:hint="eastAsia"/>
        </w:rPr>
        <w:t>&gt;OTU018880</w:t>
      </w:r>
    </w:p>
    <w:p w14:paraId="74490CFE">
      <w:pPr>
        <w:rPr>
          <w:rFonts w:hint="eastAsia"/>
        </w:rPr>
      </w:pPr>
      <w:r>
        <w:rPr>
          <w:rFonts w:hint="eastAsia"/>
        </w:rPr>
        <w:t>CCTACGGGTGGCTGCAGTGGGGAATATTGGACAATGGGCGAAAGCCTGATCCAGCGACGCCGCGTGAGGGATGAAGGCCTTCGGGTTGTAAACCTCTGTCAGGGGGGAAGAATCCGGAGTCGGTGAATAACCGGCTCCGTTGACGGTACCCCCAGAGGAAGCACCGGCTAACTCCGTGCCAGCAGCCGCGGTAAGACGGAGGGTGCAAACGTTGTTCGGAATTACTGGGCGTAAAGGGCGCGTAGGCGGCTTCGTAAGTCTCGTGTGAAAGCCCTCGGCTTAACTGAGGATCTGCACGGGATACTGTGAGGCTTGAGTTCGGGAGAGGAAAGCGGAATTCCGGGTGTAGCGGTGAAATGCGTAGATATCGGAAGGAACATCAGTGGCGAAAGCGACTTCCTGGACCAGTACCGACGTTCAGGCACGAAAGCGTGGGGAGCAAACAGGATTAGATACCCCTGTAGTCC</w:t>
      </w:r>
    </w:p>
    <w:p w14:paraId="2D254693">
      <w:pPr>
        <w:rPr>
          <w:rFonts w:hint="eastAsia"/>
        </w:rPr>
      </w:pPr>
      <w:r>
        <w:rPr>
          <w:rFonts w:hint="eastAsia"/>
        </w:rPr>
        <w:t>&gt;OTU018881</w:t>
      </w:r>
    </w:p>
    <w:p w14:paraId="55810119">
      <w:pPr>
        <w:rPr>
          <w:rFonts w:hint="eastAsia"/>
        </w:rPr>
      </w:pPr>
      <w:r>
        <w:rPr>
          <w:rFonts w:hint="eastAsia"/>
        </w:rPr>
        <w:t>CCTACGGGGGGCTGCAGTAGGGAATCTTCGGCAATGGGCGAAAGCCTGACGGAGCAACGCCGCGTGAGTGATGAAGGTTTTCGGATCGTAAAGCTCTGTTGCCCTAGACGAATAGCAAGGAGAGTAACTGCTCTTTGTGTGACGGTATAGGAGAAGAAAGCCCCGGCTAACTACGTGCCAGCAGCCGCGGTAAGACAGAGGTTGCAAACGTTGTTCGGAATCACTGGGCATAAAGCGCACGTAGGCGGCTGACTAAGTCCGATGTGAAATCCCCCGGCTCAACCGGGGAACTGCGTCGGATACTGGTCGGCTTGAGAACGGTAGGGGTGAGCGGAACTCCAGGTGGAGCGGTGAAATGCGTAGATATCTGGAGGAACACCGGTGGCGAAAGCGGCTCACTGGACCGTCACTGACGCTGAGGTGCGAAAGCTAGGGTAGCAAACGGGATTAGATACCCCAGTAGTCC</w:t>
      </w:r>
    </w:p>
    <w:p w14:paraId="4AA7C6B3">
      <w:pPr>
        <w:rPr>
          <w:rFonts w:hint="eastAsia"/>
        </w:rPr>
      </w:pPr>
      <w:r>
        <w:rPr>
          <w:rFonts w:hint="eastAsia"/>
        </w:rPr>
        <w:t>&gt;OTU018882</w:t>
      </w:r>
    </w:p>
    <w:p w14:paraId="7F1FCABC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TTTCGGGGTGTAAAGCTCTTACGCCAGGGACGATAATGACGGTACCTGGAGAAGCAGCTGCGGCTAACTACGTGCCAGCAGCCGCGGTAAAACGTAGGGGACAAGCGTTATCCGGATTTACTGGGCGTAAAGGGCGCGTAGGCGGCTCGATAAGGCTTGCGTGAAAGTCGGGGGCTCAACCCTTGATCGGCCATGGCAACTGTGTCGCTAGGGCACCGTAGAGGCAGATGGAATTCCGGGTGTAGCGGTGGAATGCGTAGAGATCCGGAGGAACACCAGTGGCGAAGGCGACGTCCTGGGCTTGACCTGACGCTGAGACGCGACAGCACGGGGAGCGAACAGGATTAGATACCCCAGTAGTCC</w:t>
      </w:r>
    </w:p>
    <w:p w14:paraId="77536900">
      <w:pPr>
        <w:rPr>
          <w:rFonts w:hint="eastAsia"/>
        </w:rPr>
      </w:pPr>
      <w:r>
        <w:rPr>
          <w:rFonts w:hint="eastAsia"/>
        </w:rPr>
        <w:t>&gt;OTU018883</w:t>
      </w:r>
    </w:p>
    <w:p w14:paraId="79478698">
      <w:pPr>
        <w:rPr>
          <w:rFonts w:hint="eastAsia"/>
        </w:rPr>
      </w:pPr>
      <w:r>
        <w:rPr>
          <w:rFonts w:hint="eastAsia"/>
        </w:rPr>
        <w:t>CCTACGGGTGGCTGCAGTAAGGAATATTCCACAATGGGCGAAAGCCTGATGGAGCGACGCCGCGTGCGGGAAGACGCCTTTCGGGGTGTAAACCGCTTTTATGAGGGATGAAACGCCGGGTAACCGGCTAAGACAGTACCTCGTGAATAAGCATCGGCTAACTACGTGCCAGCAGCCGCGGTAATACGTAGGATGCGAGCGTTGTCCGGATTTATTGGGTTTAAAGGGTGCGTAGGCGGCCTTGTAAGTCAGGAGTGAAAGTTTGCGGCTCAACCGTAAGCGGTCATTGGAAACTGGGGGACTTGAGTGCAGGAGAGGAAAGCGGAATTCCACGTGTAGCGGTGAAATGCGTAGAGATGTGGAGGAACACCAGTGGCGAAGGCGGCTTTCTGGTCTGTAACTGACGCTGAGGCGCGAAAGCGTGGGGAGCAAACAGGATTAGATACCCTAGTAGTCC</w:t>
      </w:r>
    </w:p>
    <w:p w14:paraId="5C0F026F">
      <w:pPr>
        <w:rPr>
          <w:rFonts w:hint="eastAsia"/>
        </w:rPr>
      </w:pPr>
      <w:r>
        <w:rPr>
          <w:rFonts w:hint="eastAsia"/>
        </w:rPr>
        <w:t>&gt;OTU018884</w:t>
      </w:r>
    </w:p>
    <w:p w14:paraId="51F0A842">
      <w:pPr>
        <w:rPr>
          <w:rFonts w:hint="eastAsia"/>
        </w:rPr>
      </w:pPr>
      <w:r>
        <w:rPr>
          <w:rFonts w:hint="eastAsia"/>
        </w:rPr>
        <w:t>CCTACGGGGGGCTGCAGTAAGGAATATTGGGCAATGGACGAGAGTCTGACCCAGCCATGCCGCGTGAAGGATGAAGGTCCTCAGGATTGTAAACTTCTTTTATCTGGGACGAAAAAAGGCTATTATTAGTCACTTGACGGTACCAGAGGAATAAGCACCGGCTAACTCCGTGCCAGCAGCCGCGGTAATACGGAGGGTGCAAGCGTTATCCGGATTTACTGGGTTTAAAGGGTGCGTAGGCGGCTTTATAAGTCAGTGGTGAAATACTGCAGCTCAACTGTAGGATTGCCATTGATACTGTAGAGCTTGAGTACAGATGAGGTAGGCGGAATTCCACGTGTAGCAGTGAAATGCGTAGATATGTGGAGGAATACCGATGGCGAAGGCAGCCCCCTGGGATGACACTGACGCTCATGCACGAAAGCGTGGGGAGCAAACAGGATTAGATACCCGGGTAGTCC</w:t>
      </w:r>
    </w:p>
    <w:p w14:paraId="1EF64C65">
      <w:pPr>
        <w:rPr>
          <w:rFonts w:hint="eastAsia"/>
        </w:rPr>
      </w:pPr>
      <w:r>
        <w:rPr>
          <w:rFonts w:hint="eastAsia"/>
        </w:rPr>
        <w:t>&gt;OTU018885</w:t>
      </w:r>
    </w:p>
    <w:p w14:paraId="7C8A1E27">
      <w:pPr>
        <w:rPr>
          <w:rFonts w:hint="eastAsia"/>
        </w:rPr>
      </w:pPr>
      <w:r>
        <w:rPr>
          <w:rFonts w:hint="eastAsia"/>
        </w:rPr>
        <w:t>CCTACGGGCGGCAGCAGTAGGGAATATTGGGCAATGGGCGAGAGCCTGACCCAGCCATGCCGCGTGCAGGAAGAAGGCCTTCTGGGTTGTAAACTGCTTTTGATCGGGAACAAAGAGGCCATGCGTGGCAAGTTGAGTGTACCGATAGAATAAGCACCGGCTAACTCCGTGCCAGCAGCCGCGGTAATACGGAGGGTGCAAGCGTTGTCCGGAATTATTGGGCGTAAAGAGCGTGTAGGCTGTTCGGTAAGTCTGCCGTGAAAACCTGAGGCTCAACCGGGAGGGTGCGCCGGAAACTGGGTTGCTGGAGTGCGGGAGAGGTAAGCGGAATTCCCGGTGTAGCGGTGAAATGCGTAGATATCGGGAGGAACACCTGCGGTGCAGACGGCTTACTGGACCGCCACTGACGCTGAGGCACGAAAGCGTGGGGAGCAAACAGGATTAGATACCCGAGTTAGTCC</w:t>
      </w:r>
    </w:p>
    <w:p w14:paraId="40DF5F56">
      <w:pPr>
        <w:rPr>
          <w:rFonts w:hint="eastAsia"/>
        </w:rPr>
      </w:pPr>
      <w:r>
        <w:rPr>
          <w:rFonts w:hint="eastAsia"/>
        </w:rPr>
        <w:t>&gt;OTU018886</w:t>
      </w:r>
    </w:p>
    <w:p w14:paraId="69B50A7B">
      <w:pPr>
        <w:rPr>
          <w:rFonts w:hint="eastAsia"/>
        </w:rPr>
      </w:pPr>
      <w:r>
        <w:rPr>
          <w:rFonts w:hint="eastAsia"/>
        </w:rPr>
        <w:t>CCTACGGGTGGCTGCAGTCGAGAATCTTCGTCAATGGGCGAAAGCCTGAACGAGCGACGCCGCGTGTGGGATGAAGGCCCTTGGGTTGTAAACCACTGTCGAGGGGGATGAAGGCTTGAAGGTACTCCTTCAAGTTTGACAGAGCCCTGGAGGAAGCACGGGCTAAGTTCGTGCCAGCAGCCGCGGTAATACGAACTGTGCGAACGTTATTCGGAATCACTGGGCTTACAGGGTGCGTAGGCGGTCGGGTAAGTTTGATGTGAAATCTCTGGGCTTAACCCAGAAATGGCATTGAATACTATTCGGCTAGAGAATCGGAGGGGGGACTGGAATACTTGGTGTAGCAGTGAAATGCGTAGATATCTGGAGGAACACCAATGGCGAAGGCAACTTCCTGGGGCAATACTGACACTGAAGTGCGAAAGCGTGGGGATCAAACAGGATTAGATACCCCGGTAGTCC</w:t>
      </w:r>
    </w:p>
    <w:p w14:paraId="5065BBFF">
      <w:pPr>
        <w:rPr>
          <w:rFonts w:hint="eastAsia"/>
        </w:rPr>
      </w:pPr>
      <w:r>
        <w:rPr>
          <w:rFonts w:hint="eastAsia"/>
        </w:rPr>
        <w:t>&gt;OTU018887</w:t>
      </w:r>
    </w:p>
    <w:p w14:paraId="794F7D01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CGGGTTGTAAACCCCTTTCAGGAGGGACGAAGGCTCACCGGTGAATAGCCGTGTGAGTTGACGGTACCTCCACAAGAAGCTCCGGCTAACTACGTGCCAGCAGCCGCGGTAATACGTAGGGAGCAAGCGTTGTCCGGAATCATTGGGCGTAAAGAGCGTGTAGGCGGCCAGGTAGGTCCGTTGTGAAAACTTGAGGCTTAACCTCGAGACGTCGATGGAAACCATCTGGCTAGAGTCCGGAAGAGGAGAGTGGAATTCCCGGTGTAGCGGTGAAATGCGCAGATATCGGGAGGAACACCAGTAGCGAAGGCGGCTCGCTGGGCCGTTCCTGACGCTGAGACGCGAAAGCTAGGGGAGCGAACAGGATTAGATACCCCTGTAGTCC</w:t>
      </w:r>
    </w:p>
    <w:p w14:paraId="75A1D51A">
      <w:pPr>
        <w:rPr>
          <w:rFonts w:hint="eastAsia"/>
        </w:rPr>
      </w:pPr>
      <w:r>
        <w:rPr>
          <w:rFonts w:hint="eastAsia"/>
        </w:rPr>
        <w:t>&gt;OTU018888</w:t>
      </w:r>
    </w:p>
    <w:p w14:paraId="15F6AC17">
      <w:pPr>
        <w:rPr>
          <w:rFonts w:hint="eastAsia"/>
        </w:rPr>
      </w:pPr>
      <w:r>
        <w:rPr>
          <w:rFonts w:hint="eastAsia"/>
        </w:rPr>
        <w:t>CCTACGGGGGGCTGCAGTGGGGAATTGTTCGCAATGGGCGCAAGCCTGACGCAGCGACGCCGCGTGGAGGATGACGCCCTTCGGGGTGTAAACTCCTGTTGCCCGGGACGAATAGCCCGTTTCGACGGGTCTGACGGTACTTCAGGAGAAAGCCCCGGCTAACTTCGTGCCAGCAGCCGCGGTAATACGAAGGGGGCTAGCGTTGCTCGGAATTACTGGGCGTAAAGGGCGCGTAGGCGGCTACGTAAGTCGGATGTGAAAGCCCCGGGCTCAACCTGGGAATTGCATTCGATACTGTGTGGCTAGAGTTTGGTAGAGGTAAGTGGAATTCCAGGTGTAGCGGTGAAATGCGTAGATATCTGGAGGAACACCAGTGGCGAAGGCGGCTTACTGGACCAAAACTGACGCTGAGGTACGAAAGCGTGGGTAGCAAACAGGATTAGATACCCCTGTAGTCC</w:t>
      </w:r>
    </w:p>
    <w:p w14:paraId="63DE0CB1">
      <w:pPr>
        <w:rPr>
          <w:rFonts w:hint="eastAsia"/>
        </w:rPr>
      </w:pPr>
      <w:r>
        <w:rPr>
          <w:rFonts w:hint="eastAsia"/>
        </w:rPr>
        <w:t>&gt;OTU018889</w:t>
      </w:r>
    </w:p>
    <w:p w14:paraId="76C3C90C">
      <w:pPr>
        <w:rPr>
          <w:rFonts w:hint="eastAsia"/>
        </w:rPr>
      </w:pPr>
      <w:r>
        <w:rPr>
          <w:rFonts w:hint="eastAsia"/>
        </w:rPr>
        <w:t>CCTACGGGGGGCTGCAGTAACGAATCTTGCGCAATGGGCGAAAGCCTGACGCAGCGACGCCGCGTGAGGGAAGAAGGCCTTCGGGTTGTAAACCTCTTTCAGTAGGGACGAAGCGTGAGTGACGGTACCTATAGAAGAAGCACCGGCCAACTACGTGCCAGCAGCCGCGGTAATACGTAGGGTGCGAGCGTTGTCCGGAATTACTGGGCGTAAAGAGCTCGTAGGCGGCTTGTCGCGTTGTTCGTGAAAATTTACCGCTCAACGGTGAACTTGCGGGCGATACGGGCAGGCTAGAGTACTGCAGGGGAGACTGGAATTCCTGGTGTAGCGGTGAAATGCGCAGATATCAGGAGGAACACCGGTGGCGAAGGCGGGTCTCTGGGCAGTAACTGACGCTGAGGAGCGAAAGCGTGGGGAGCGAACAGGATTAGATACCCCAGTAGTCC</w:t>
      </w:r>
    </w:p>
    <w:p w14:paraId="440DF192">
      <w:pPr>
        <w:rPr>
          <w:rFonts w:hint="eastAsia"/>
        </w:rPr>
      </w:pPr>
      <w:r>
        <w:rPr>
          <w:rFonts w:hint="eastAsia"/>
        </w:rPr>
        <w:t>&gt;OTU018890</w:t>
      </w:r>
    </w:p>
    <w:p w14:paraId="1D82E779">
      <w:pPr>
        <w:rPr>
          <w:rFonts w:hint="eastAsia"/>
        </w:rPr>
      </w:pPr>
      <w:r>
        <w:rPr>
          <w:rFonts w:hint="eastAsia"/>
        </w:rPr>
        <w:t>CCTACGGGCGGCAGCAGTAGGGAATCTTCCACAATGGACGAAAGTCTGATGGAGCAACGCCGCGTGAGCGATGAAGGCCTTCGGGTCGTAAAGCTCTGTTGTTAGGGAAGAACAAGTACCGGAGTAACTGCCGGTACCTTGACGGTACCTAACCAGAAAGCCACGGCTAACTACGTGCCAGCAGCCGCGGTCATACGTAGGGTCCAAGCGTTATCCGGAATCATTGGGTTTAAAGGGTCCGTAGGCGGTTTTGTAAGTCAGTGGTGAAAGCCCATCGCTCAACGGTGGAACGGCCATTGATACTGCAAGACTTGAATTATTAGGAAGTAACTAGAATATGTAGTGTAGCGGTGAAATGCTTAGAGATTACATGGAATACCAATTGCGAAGGCAGCTGGCTACGCATATATTGACACTGAGGCACGAAAGCGTGGGGATCAAACAGGATTAGATACCCTTGTAGTCC</w:t>
      </w:r>
    </w:p>
    <w:p w14:paraId="14AC8969">
      <w:pPr>
        <w:rPr>
          <w:rFonts w:hint="eastAsia"/>
        </w:rPr>
      </w:pPr>
      <w:r>
        <w:rPr>
          <w:rFonts w:hint="eastAsia"/>
        </w:rPr>
        <w:t>&gt;OTU018891</w:t>
      </w:r>
    </w:p>
    <w:p w14:paraId="4D7B04C7">
      <w:pPr>
        <w:rPr>
          <w:rFonts w:hint="eastAsia"/>
        </w:rPr>
      </w:pPr>
      <w:r>
        <w:rPr>
          <w:rFonts w:hint="eastAsia"/>
        </w:rPr>
        <w:t>CCTACGGGCGGCTGCAGTGGGGAATATTGCGCAATGGGCGGAAGCCTGACGCAGCGACGCCGCGTGGGGGATGACGGCCTTCGGGTTGTAAACCTCTTTCAGCATCGGCGAAGCCCTTTTGGGGTGACGGTAGGTGCAGAAGAAGCGCCGGCTAACTCCGTGCCAGCAGCCGCGGTCATACGGAGGATCCAAGCGTTATTCGGAGTGACTGGGCGTAAAGGGCGCGTAGGCGGTTCGCTAAGTCGGATGTGAAAACTCGAGGCTCAACCTCGAGAGGTCGGCGGAAACCATCTGGCTAGAGTCCGGAAGAGGAGAGTGGAATTCCTGGTGTAGCGGTGAAATGCGCAGATATCAGGAAGAACACCCGTGGCGAAGGCGGCTCTCTAGGACGGTACTGACGCTGAGACGCGAAAGCGTGGGGAGCGAACAGGATTAGATACCCTGGTAGTCC</w:t>
      </w:r>
    </w:p>
    <w:p w14:paraId="142B4DAF">
      <w:pPr>
        <w:rPr>
          <w:rFonts w:hint="eastAsia"/>
        </w:rPr>
      </w:pPr>
      <w:r>
        <w:rPr>
          <w:rFonts w:hint="eastAsia"/>
        </w:rPr>
        <w:t>&gt;OTU018892</w:t>
      </w:r>
    </w:p>
    <w:p w14:paraId="449E46DF">
      <w:pPr>
        <w:rPr>
          <w:rFonts w:hint="eastAsia"/>
        </w:rPr>
      </w:pPr>
      <w:r>
        <w:rPr>
          <w:rFonts w:hint="eastAsia"/>
        </w:rPr>
        <w:t>CCTACGGGTGGCTGCAGTGAGGAATATTGCACAATGGGGGCAACCCTGATGCAGCGACGCCGCGTGGAGGACGAAGGATTTAGGTCTGTAAACTCCTTTTGCCAGGAAAGACTTAGGACGGTACCTGGCGAATAAGCTCCGGCTAACTACGTGCCAGCAGCCGCGGTAATACGTAGGGAGCAAGCGTTGTCCGGATTTACTGGGTTTAAAGGGTGCGTAGGCGGACATACAAGTGCCTTGTGAAATCCCCGGGCTCAACCCGGGAACTGCTTGGTAGACTGTGTGTCTTGAGGTCGGTAGGGGTCGCTGGAACAGTTGGTGGAGCGGTGAAATGCGTAGATATCGGAAGGAACATCAGTGGCGAAAGCGACTTCCTGGACCAGTACCGACGTTCAGGCACGAAAGCGTGGGGAGCAAACAGGATTAGATACCCCAGTAGTCC</w:t>
      </w:r>
    </w:p>
    <w:p w14:paraId="5192FA06">
      <w:pPr>
        <w:rPr>
          <w:rFonts w:hint="eastAsia"/>
        </w:rPr>
      </w:pPr>
      <w:r>
        <w:rPr>
          <w:rFonts w:hint="eastAsia"/>
        </w:rPr>
        <w:t>&gt;OTU018893</w:t>
      </w:r>
    </w:p>
    <w:p w14:paraId="124B518A">
      <w:pPr>
        <w:rPr>
          <w:rFonts w:hint="eastAsia"/>
        </w:rPr>
      </w:pPr>
      <w:r>
        <w:rPr>
          <w:rFonts w:hint="eastAsia"/>
        </w:rPr>
        <w:t>CCTACGGGCGGCTGCAGTCGAGAATTTTTCTCAATGGGGGAAACCCTGAAGGAGCGACGCCGCGTGGGGGATGAAGGCTTTCGGGTTGTAAACCCCTGTTAGGTGGGACGAATGCCTGTTCCCGAATAGGGCACAGGTTTGACGGTACCCACAGAAGAAGCCCCGGCTAACTTCGTGCCAGCAGCCGCGGTAATACGAAGGGGGCTAGCGTTGTTCGGATTTACTGGGCGTAAAGCGCACGTAGGCGGATTGTTAAGTCAGGGGTGAAATCCTGGAGCTCAACTCCAGAACTGCCTTTGATACTGGCAATCTCGAGTCCGGAAGAGGTAAGTGGAACTCCTAGTGTAGAGGTGGAATTCGTAGATATTAGGAAGAACACCAGTGGCGAAGGCGGCTTACTGGTCCGGAACTGACGCTGAGGTGCGAAAGCGTGGGGAGCAAACAGGATTAGATACCCCTGTAGTCC</w:t>
      </w:r>
    </w:p>
    <w:p w14:paraId="20961DBE">
      <w:pPr>
        <w:rPr>
          <w:rFonts w:hint="eastAsia"/>
        </w:rPr>
      </w:pPr>
      <w:r>
        <w:rPr>
          <w:rFonts w:hint="eastAsia"/>
        </w:rPr>
        <w:t>&gt;OTU018894</w:t>
      </w:r>
    </w:p>
    <w:p w14:paraId="1EA2DC64">
      <w:pPr>
        <w:rPr>
          <w:rFonts w:hint="eastAsia"/>
        </w:rPr>
      </w:pPr>
      <w:r>
        <w:rPr>
          <w:rFonts w:hint="eastAsia"/>
        </w:rPr>
        <w:t>CCTACGGGTGGCAGCAGTGGGGAATCTTGCGCAATGGGCGAAAGCCTGACGCAGCAACGCCGCGTGTGTGATGAAGGTCTTCGGATCGTAAAGCACTGTCGCGAGGGACGAATAAGGGACGGGCGAACAGTCCGTTTCGATGACGGTACCTCGAGAGGAAGCACCGGCTAACTCTGTGCCAGCAGCCGCGGTAATACGGAGGGGGCAAGCGTTGTTCGGATTTACTGGGCGTAAAGGGTGTGTAGGCGGTTGCGTCAGTCTGGTGTGAAATCTTCACCGCTCAACGGGAAGGAGCCACTGGAAACTGCGCAACTCGAGTATGGTAGAGGCTAGCGGAATTCCTGGTGTAGCAGTGAAATGCGTAGATATCGGGAGGAACATCCGTGGCGAAGGCGGCACCCTGGACCAGCACTGACACTGAGGCACGAAAGCGTGGGGAGCAAACAGGATTAGATACCCCGGTAGTCC</w:t>
      </w:r>
    </w:p>
    <w:p w14:paraId="38E8B280">
      <w:pPr>
        <w:rPr>
          <w:rFonts w:hint="eastAsia"/>
        </w:rPr>
      </w:pPr>
      <w:r>
        <w:rPr>
          <w:rFonts w:hint="eastAsia"/>
        </w:rPr>
        <w:t>&gt;OTU018895</w:t>
      </w:r>
    </w:p>
    <w:p w14:paraId="11648536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TACGCCGCAAGGCGGGTGACGGTACCTCCAAAGGAAGCACCGGCTAACTCCGTGCCAGCAGCCGCGGTAATACGTAGGCAGCGAGCGTTGTTCGGAGTTACTGGGCGTAAAGCGTGCGTAGGCGGTTTTGTAAGTTTGGTGTGAAATCTCCCGGCTCAACTGGGAGGGTGCGCCGAAAACTGCAAGGCTGGAGTATGGGAGAGGTAGGCGGAATTCCTGGTGTAGCGGTGAAATGCGTAGAGATGTGGAGGAACACCAGTGGCGAAGGCGACTCTCTGGTCTGTAACTGACGCTGAGGAGCGAAAGCGTGGGGAGCGAACAGGATTAGATACCCGAGTAGTCC</w:t>
      </w:r>
    </w:p>
    <w:p w14:paraId="3B298F80">
      <w:pPr>
        <w:rPr>
          <w:rFonts w:hint="eastAsia"/>
        </w:rPr>
      </w:pPr>
      <w:r>
        <w:rPr>
          <w:rFonts w:hint="eastAsia"/>
        </w:rPr>
        <w:t>&gt;OTU018896</w:t>
      </w:r>
    </w:p>
    <w:p w14:paraId="0E7D0C37">
      <w:pPr>
        <w:rPr>
          <w:rFonts w:hint="eastAsia"/>
        </w:rPr>
      </w:pPr>
      <w:r>
        <w:rPr>
          <w:rFonts w:hint="eastAsia"/>
        </w:rPr>
        <w:t>CCTACGGGAGGCTGCAGTGGGGAATCTTGCACAATGGGGGAAACCCTGATGCAGCGACGCCGCGTGAGTGATGAAGCCCTTCGGGGTGTAAAGCTCTTTCGGCAGGGACGATAATGACGGTACCTGAAGAAGAAGCTGCGGCTAACTACGTGCCAGCAGCCGCGGTAATACAGAGGTCTCAAGCGTTGTTCGGATTCATTGGGCGTAAAGCGCGCGTAGGCGGCGTCGTAAGTCGGCCGTGAAAGCGCCGAGCTTAACTCGGCGAGGTCGGGCGAGACTGCGGCGCTGGAGGCGGGTAGAGGGCGGTGGAATTCCGGGTGTAGCGGTGAAATGCGTAGATATGATACAGAACACCGATTGCGAAGGCAGCTCACTAAACTGCAACTGACACTGAGGCACGAAAGCGTGGGGATCAAACAGGATTAGATACCCGAGTAGTCC</w:t>
      </w:r>
    </w:p>
    <w:p w14:paraId="4BE852D1">
      <w:pPr>
        <w:rPr>
          <w:rFonts w:hint="eastAsia"/>
        </w:rPr>
      </w:pPr>
      <w:r>
        <w:rPr>
          <w:rFonts w:hint="eastAsia"/>
        </w:rPr>
        <w:t>&gt;OTU018897</w:t>
      </w:r>
    </w:p>
    <w:p w14:paraId="3706F2E6">
      <w:pPr>
        <w:rPr>
          <w:rFonts w:hint="eastAsia"/>
        </w:rPr>
      </w:pPr>
      <w:r>
        <w:rPr>
          <w:rFonts w:hint="eastAsia"/>
        </w:rPr>
        <w:t>CCTACGGGTGGCTGCAGTGGGGAATCTTGCGCAATGGTGGCAACACTGACGCAGCGACGCCGCGTGTGGGAGGACGCCCTTCGGGGTGTAAACCACTGTTGCCCGGGACGAATGTCCTGTATCAGCAGGATTGACGGTACCGGGTGAGGAAGCGCCGGCTAACTCCGTGCCAGCAGCCGCGGTAATACGGAGGGCGCGAGCGTTGTCCGGAATCACTGGGCGTAAAGCGCACGTAGGCGGATACTTAAGTTAGGGGTGAAATCCCAGGGCTCAACCCTGGAACTGCCGGTGTAGCGGTGGAATGCGTAGAGATCGGGAAGAACATCAGTGGCGAAGGCGGCCTGCTGGGCTGTTGCTGACGCTGAGGCGCGACAGCGTGGGGAGCAAACAGGATTAGATACCCCTGTAGTCC</w:t>
      </w:r>
    </w:p>
    <w:p w14:paraId="4BF50C71">
      <w:pPr>
        <w:rPr>
          <w:rFonts w:hint="eastAsia"/>
        </w:rPr>
      </w:pPr>
      <w:r>
        <w:rPr>
          <w:rFonts w:hint="eastAsia"/>
        </w:rPr>
        <w:t>&gt;OTU018898</w:t>
      </w:r>
    </w:p>
    <w:p w14:paraId="7C55AC9B">
      <w:pPr>
        <w:rPr>
          <w:rFonts w:hint="eastAsia"/>
        </w:rPr>
      </w:pPr>
      <w:r>
        <w:rPr>
          <w:rFonts w:hint="eastAsia"/>
        </w:rPr>
        <w:t>CCTACGGGAGGCAGCAGTAGGGAATCTTCCGCAATGGACGAAAGTCTGACGGAGCAACGCCGCGTGAGTGATGAAGGTTTTCGGATCGTAAAACTCTGTTGTTAGGGAAGAACAAGTATCGGAGTAACTGCCGGTACCTTGACGGTACCTAACCAGAAAGCCACGGCTAACTACGTGCCAGCAGCCGCGGTAATACGTAGGTGGCAAGCGTTGTCCGGATTTACTGGGTGTAAAGGGCGCGTAGGCGGGTTTGTAAGTCAGAGGTGAAATCCTGCAGCTTAACTGCAGAGCTGCCTTTGATACTGCAAATCTTGAGTTCAGAAGAGAGAGATGGAATTCCAGGTGTAGTGGTGAAATACGTAGATATCTGGAAGAACACCAGTGGCGAAGGCGGTCTCTTGGTCTGTAACTGACGCTGAGGCGCGAAAGCGTGGGTAGCAAACAGGATTAGATACCCTAGTAGTCC</w:t>
      </w:r>
    </w:p>
    <w:p w14:paraId="1D662400">
      <w:pPr>
        <w:rPr>
          <w:rFonts w:hint="eastAsia"/>
        </w:rPr>
      </w:pPr>
      <w:r>
        <w:rPr>
          <w:rFonts w:hint="eastAsia"/>
        </w:rPr>
        <w:t>&gt;OTU018899</w:t>
      </w:r>
    </w:p>
    <w:p w14:paraId="78B2717B">
      <w:pPr>
        <w:rPr>
          <w:rFonts w:hint="eastAsia"/>
        </w:rPr>
      </w:pPr>
      <w:r>
        <w:rPr>
          <w:rFonts w:hint="eastAsia"/>
        </w:rPr>
        <w:t>CCTACGGGGGGCAGCAGTGGGGAATATTGCGCAATGGGCGAAAGCCTGACGCAGCAACGCCGCGTGAGTGATGAAGGCCTTCGGGTCGTAAAGCTCTGTCGGAGGGAACGAATGCTCTTGAGGTTAATAGCCTCAGGAGGTGACGGTACCCTCAAAGGAAGCACCGGCTAACTCTGTGCCAGCAGCCGCGGTAATACAGAGGGTGCAAGCGTTGTTCGGAATCATTGGGCGTAAAGCGTGCGTAGTCGGTATTGAGAGTCGCGGGTGAAATCCCAGGGCTTAACCCTGGAACTGCCTGCGAGACCTCAGTACTAGAGTGTGAGAGGGGATAGTGGAATACCCAGTGTAGCGGTGAAATGCGTAGATATGACCCGGAACACCGATTGCGAAGGCAGCCCACTAAGCAATGATTGACGCTGAGGCACGAAAGCGTGGGGATCAAACAGGATTAGATACCCTTGTAGTCC</w:t>
      </w:r>
    </w:p>
    <w:p w14:paraId="73812E71">
      <w:pPr>
        <w:rPr>
          <w:rFonts w:hint="eastAsia"/>
        </w:rPr>
      </w:pPr>
      <w:r>
        <w:rPr>
          <w:rFonts w:hint="eastAsia"/>
        </w:rPr>
        <w:t>&gt;OTU018900</w:t>
      </w:r>
    </w:p>
    <w:p w14:paraId="50D4535B">
      <w:pPr>
        <w:rPr>
          <w:rFonts w:hint="eastAsia"/>
        </w:rPr>
      </w:pPr>
      <w:r>
        <w:rPr>
          <w:rFonts w:hint="eastAsia"/>
        </w:rPr>
        <w:t>CCTACGGGAGGCTGCAGTGGGGAATCTTGCGCAATGGGAGCAATCCTGACGCAGCGACGCCGCGTGTGGGAGGACGCCCTTCGGGGTGTAAACCACTGTCACCCGGGACGAAACTGGCTTCTTGAGGCCATTGACGGTACTGGGTGAGGAAGCGCCGGCTAACTCCGTGCCAGCAGCCGCGGTAATACGGAGGGCGCGAGCGTTGTCCGGAATCACTGGGCGTAAAGGGCGCGTAGGCGGCCCGATAAGGCTTGCGTGAAAGACCCCGGCTCAACTGGGGGGCGTCGTGCGATACGGTCGGGCTGGAGGCCAGTAGGGGGATGCGGAATTCCGGGTGTAGTGGTGGAATGCGTAGAGATCCGGAGGAACACCAGTGGCGAAGGCGGCTGGCTGGACCTGTCCTGACGCTGAGGCGCGAAGGCGTGGGGAGCGAACGGGATTAGATACCCCTGTAGTCC</w:t>
      </w:r>
    </w:p>
    <w:p w14:paraId="494D3F3D">
      <w:pPr>
        <w:rPr>
          <w:rFonts w:hint="eastAsia"/>
        </w:rPr>
      </w:pPr>
      <w:r>
        <w:rPr>
          <w:rFonts w:hint="eastAsia"/>
        </w:rPr>
        <w:t>&gt;OTU018901</w:t>
      </w:r>
    </w:p>
    <w:p w14:paraId="09B4A5C5">
      <w:pPr>
        <w:rPr>
          <w:rFonts w:hint="eastAsia"/>
        </w:rPr>
      </w:pPr>
      <w:r>
        <w:rPr>
          <w:rFonts w:hint="eastAsia"/>
        </w:rPr>
        <w:t>CCTACGGGGGGCAGCAGTGGGGAATCTTGCGCAATGGGCGAAAGCCTGACGCAGCAACGCCGCGTGCGGGAAGAAGGCCTTCGGGTTGTAAACCGCTTTCAGAAGGAACGAAAATGACGGTACTTTCAGAAGAAGGTGCGGCCAACTACGTGCCAGCAGCCGCGGTGACACGTAGGCACCAAGCGTTGTCCGGATTTATTGGGCGTAAAGAGCTCGTAGGCGGCTGGGGAAGTCTCTTGTGAAAGCTCCCGGCTTAACTGGGAGAGGTCAAGGGATACTACCTAGCTGGAGGGCAGTAGAGGAAAGCGGAATTCCCGGTGTAGCGGTGAAATGCGTAGATATCGGGAGGAACACCAGTGGCGAAAGCGGCTCGCTGGGACGTTACTGACGCTGAGACGCGAAAGCGTGGGGAGCAAACAGGATTAGATACCCGTGTAGTCC</w:t>
      </w:r>
    </w:p>
    <w:p w14:paraId="008D917D">
      <w:pPr>
        <w:rPr>
          <w:rFonts w:hint="eastAsia"/>
        </w:rPr>
      </w:pPr>
      <w:r>
        <w:rPr>
          <w:rFonts w:hint="eastAsia"/>
        </w:rPr>
        <w:t>&gt;OTU018902</w:t>
      </w:r>
    </w:p>
    <w:p w14:paraId="002007B9">
      <w:pPr>
        <w:rPr>
          <w:rFonts w:hint="eastAsia"/>
        </w:rPr>
      </w:pPr>
      <w:r>
        <w:rPr>
          <w:rFonts w:hint="eastAsia"/>
        </w:rPr>
        <w:t>CCTACGGGGGGCAGCAGTCTAGAGGCTTCGGCAATGGACGAAAGTCTGACCGAGCGACGCCGCGTGCGGGATGAAGGCCGTGAGGTTGTAAACCGCTGTCAGCAGGGAAGAATGCCCGAATGGTGAATTTGGGAGCGACGGTACCTGCAGAGGAAGCCCCGGCTAACTCCGTGCCAGCAGCCGCGGTAATACGGAGGGGGCTAGCGTTGTTCGGAATTACTGGGCGTAAAGCGCACGTAGGCGGCTTTGTAAGTTAGAGGTGAAAGCCCGGAGCTCAACTCCGGAATTGCCTTTAAGACTGCATCGCTTGAATCATGGAGAGGTGAGTGGAATTCCGAGTGTAGAGGTGAAATTCGTAGATATTCGGAAGAACACCAGTGGCGAAGGCGACTCACTGGACAACTGTTGACGCTGAGGTGCGAAAGCGTGGGGAGCAAACAGGATTAGATACCCGAGTAGTCC</w:t>
      </w:r>
    </w:p>
    <w:p w14:paraId="4A3B6990">
      <w:pPr>
        <w:rPr>
          <w:rFonts w:hint="eastAsia"/>
        </w:rPr>
      </w:pPr>
      <w:r>
        <w:rPr>
          <w:rFonts w:hint="eastAsia"/>
        </w:rPr>
        <w:t>&gt;OTU018903</w:t>
      </w:r>
    </w:p>
    <w:p w14:paraId="66889AB3">
      <w:pPr>
        <w:rPr>
          <w:rFonts w:hint="eastAsia"/>
        </w:rPr>
      </w:pPr>
      <w:r>
        <w:rPr>
          <w:rFonts w:hint="eastAsia"/>
        </w:rPr>
        <w:t>CCTACGGGTGGCAGCAGTAGGGAATTTTCGGCAATGGAGGAAACTCTGACCGAGCAATGCCGCGTGAACGATGAAGATCTTCGGATTGTAAAGTTCTGTTGTTAGGGAAGAATAATACAGTTAGGAAATGAACTGTAGACGACGGTACCTAACCAGAAAGCCCCGGCTAACTATGTGCCAGCAGCCGCGGTAATACATAGGGGGCGAGCGTTATCCGGAATTATTGGGCGTAAAGCGTGCGTAGGCGGTTTATTAAGTCTGATGTGAAATCTTACAGCTTAACTGTAAAGGGTCATTGGAAACTGATAAACTTGAGTACGGTAGAGACAAGTGGAATTCCAAGTGGAGCGGTGGAATGCGTAGATATTTGGAGGAACACCAGTAGCGAAGGCGGCTTGTTGGGCCGGAACTGACGCTGATGCACGAAAGCGTGGGTAGCAAACAGGATTAGATACCCTGGTAGTCC</w:t>
      </w:r>
    </w:p>
    <w:p w14:paraId="1E2A4EB3">
      <w:pPr>
        <w:rPr>
          <w:rFonts w:hint="eastAsia"/>
        </w:rPr>
      </w:pPr>
      <w:r>
        <w:rPr>
          <w:rFonts w:hint="eastAsia"/>
        </w:rPr>
        <w:t>&gt;OTU018904</w:t>
      </w:r>
    </w:p>
    <w:p w14:paraId="0C0FC6ED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CGGGTTGTAAACCCCTTTCAGTTGGGACGAAGCTTCGACGGTGAATAGCCGGCTGGAGTGACGGTACCTTCAGAAGAAGCCCCGGCTAACTCTGTGCCAGCAGCCGCGGTAATACGGAGGGTGCGAGCGTTATCCGGATTCACTGGGTTTAAAGGGTGCGTAGGTGGGGAAGTAAGTCAGTGGTGAAATCTCCGTGCTTAACATGGAAACTGCCATTGATACTATTTTTCTTGAATTTTCCGGAGGTTAGCGGAATATGTCATGTAGCGGTGAAATGCTTAGATATGACATAGAACACCAGTGGCGAAGGCGCTGCTCTGGGCCGGAACTGACGCTGAGGAACGAAAGCGTGGGTAGCAAACAGGATTAGATACCCTAGTAGTCC</w:t>
      </w:r>
    </w:p>
    <w:p w14:paraId="4D738A16">
      <w:pPr>
        <w:rPr>
          <w:rFonts w:hint="eastAsia"/>
        </w:rPr>
      </w:pPr>
      <w:r>
        <w:rPr>
          <w:rFonts w:hint="eastAsia"/>
        </w:rPr>
        <w:t>&gt;OTU018905</w:t>
      </w:r>
    </w:p>
    <w:p w14:paraId="3AD9AF2C">
      <w:pPr>
        <w:rPr>
          <w:rFonts w:hint="eastAsia"/>
        </w:rPr>
      </w:pPr>
      <w:r>
        <w:rPr>
          <w:rFonts w:hint="eastAsia"/>
        </w:rPr>
        <w:t>CCTACGGGGGGCAGCAGTGGGGAATCTTGCGCAATGGGCGAAAGCCTGACGCAGCGACGCCGTGTGCGGGAAGAAGGCCTTCGGGTTGTAAACCGCTTTCAGGAGGGACGAAGCCACTCGGGTTAATAGCCCAGAGGGTGACGGTACTTCCAGAAGAAGCCCCGGCCAACTACGTGCCAGCAGCCGCGGTAATACGTAGGGGGCGAGCGTTGTCCGGAATTATTGGGCGTAAAGAGCTCGTAGGCGGTTTGGCAAGTCGGGTGTGAAAACTCTGGGCTCAACCCAGAGACGCCACCCGATACTGCTGTGACTAGAGTCTGGTAGGGGATCGCGGAATCTCAGGTGTAGCGGTGAAATGCACAGATATCTGAGGGAACACCAGCAGCGAAGGCGGCGATCTGGGCCAGTACTGACGCTGAGAAGCGAAAGCGTGGGTAGCGAACAGGATTAGATACCCCGGTAGTCC</w:t>
      </w:r>
    </w:p>
    <w:p w14:paraId="08EC03E2">
      <w:pPr>
        <w:rPr>
          <w:rFonts w:hint="eastAsia"/>
        </w:rPr>
      </w:pPr>
      <w:r>
        <w:rPr>
          <w:rFonts w:hint="eastAsia"/>
        </w:rPr>
        <w:t>&gt;OTU018906</w:t>
      </w:r>
    </w:p>
    <w:p w14:paraId="61BF6B16">
      <w:pPr>
        <w:rPr>
          <w:rFonts w:hint="eastAsia"/>
        </w:rPr>
      </w:pPr>
      <w:r>
        <w:rPr>
          <w:rFonts w:hint="eastAsia"/>
        </w:rPr>
        <w:t>CCTACGGGTGGCTGCAGTGGGGAATCTTGCGCAATGGGCGAAAGCCTGACGCAGCGACGCCGCGTGAGTGATGAAGGCCTTCGGGTTGTAAAGCTCTGTGGAGGGGGACGAATAAGGGTTGGCTAACATCCAGCTCGATGACGGTACCCCTTTAGCAAGCACCGGCTAACTCTGTGCCAGCAGCCGCGGTAAGACAGAGGGTGCAAACGTTGTTCGGAATTACTGGGCGTAAAGGGCGCGTAGGCGGCCCGTTTAGTCAGAAGTGAAAGCCCCGGGCTCAACCTGGGAACAGCTTTTGATACTGGCGGGCTTGAGTTCCGGAGAGGATGGTGGAATTCCCAGTGTAGAGGTGAAATTCGTAGATATTGGGAAGAACACCTGTGGCGAAGGCGGCTATCTGGCCAAACATTGACGCTGAGAGACGAAAGTGCGGGGATCAAACAGGATTAGATACCCGAGTAGTCC</w:t>
      </w:r>
    </w:p>
    <w:p w14:paraId="7249B2B5">
      <w:pPr>
        <w:rPr>
          <w:rFonts w:hint="eastAsia"/>
        </w:rPr>
      </w:pPr>
      <w:r>
        <w:rPr>
          <w:rFonts w:hint="eastAsia"/>
        </w:rPr>
        <w:t>&gt;OTU018907</w:t>
      </w:r>
    </w:p>
    <w:p w14:paraId="018AE604">
      <w:pPr>
        <w:rPr>
          <w:rFonts w:hint="eastAsia"/>
        </w:rPr>
      </w:pPr>
      <w:r>
        <w:rPr>
          <w:rFonts w:hint="eastAsia"/>
        </w:rPr>
        <w:t>CCTACGGGTGGCAGCAGTAGGGAATTTTCCGCAATGGGCGAAAGCCTGACGGAGCAACGCCGCGTGAGGGATGAAGGTTTTCGGATCGTAAACCTCTGTCTTCAGGGACGATAATGACGGTACCTGAGGAGGAAGCCACGGCTAACTACGTGCCAGCAGCCGCGGTAATACGTAGGTGGCAAGCGTTGTCCGGAATTATTGGGCGTAAAGGGCGTGTAGGCGGCCTTTTAAGTCAGACGTGAAATCCATGGGCTTAACCCATGAATTGCGTTTGAAACTGGAGGGCTTGAGGATCGGAGAGGGTAGTGGAATTCCCAGTTTAGCGGTGAAATGCGTAGATATTGGGAAGAACACCAGTGGCGAAGGCGGCTATCTGGCCCGTGATTGACGCTGAGGCGCGAAAGCGTGGGGAGCAAACAGGATTAGATACCCTAGTAGTCC</w:t>
      </w:r>
    </w:p>
    <w:p w14:paraId="35C2AF5A">
      <w:pPr>
        <w:rPr>
          <w:rFonts w:hint="eastAsia"/>
        </w:rPr>
      </w:pPr>
      <w:r>
        <w:rPr>
          <w:rFonts w:hint="eastAsia"/>
        </w:rPr>
        <w:t>&gt;OTU018908</w:t>
      </w:r>
    </w:p>
    <w:p w14:paraId="1699BE86">
      <w:pPr>
        <w:rPr>
          <w:rFonts w:hint="eastAsia"/>
        </w:rPr>
      </w:pPr>
      <w:r>
        <w:rPr>
          <w:rFonts w:hint="eastAsia"/>
        </w:rPr>
        <w:t>CCTACGGGAGGCTGCAGTGGGGAATCTTAGACAATGGGGGCAACCCTGATCTAGCCATGCCGCGTGAGTGATGAAGGCCTTAGGGTTGTAAAGCTCTTTCAGCTGGGAAGATAATGACGGTACCAGCAGAAGAAGCCCCGGCTAACTCCGTGCCAGCAGCCGCGGTAATACGGAGGGGGCTAGCGTTGTTCGGAATTACTGGGCGTAAAGCGTGCGCAGGCGGTTATTTAAGACAGGTGTGAAATCCCCAGGCTTAACCTGGGAACTGCATTCGAGACTGCAGGAGAGGAGAGCGGAATTCCCGGTGTAGCGGTGGAATGCGTAGAGATCGGGAGGAACACCGGTGGCGAAGGCGGCATCCTGGACCGAGATTGACGCTGAGGCGCGAAAGCCAGGGGAGCAAACGGGATTAGATACCCTAGTAGTCC</w:t>
      </w:r>
    </w:p>
    <w:p w14:paraId="23B1B627">
      <w:pPr>
        <w:rPr>
          <w:rFonts w:hint="eastAsia"/>
        </w:rPr>
      </w:pPr>
      <w:r>
        <w:rPr>
          <w:rFonts w:hint="eastAsia"/>
        </w:rPr>
        <w:t>&gt;OTU018909</w:t>
      </w:r>
    </w:p>
    <w:p w14:paraId="5D0C843F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CACGTAGGAGGCGAGCGTTGTCCGGAATCATTGGGCGTAAAGAGCGCGCAGGCGGCTTGGCAAGTCGAGTGTGAAATCCCGGGGCTCAACCCCGGGACTGCATCCGATACTGTCAGGCTAGAGGTAGGTAGGGGAGATCGGAATTCCTGGTGTAGCGGTGAAATGCGCAGATATCAGGAGGAACACCGGTGGCGAAGGCGGCTTTCTGGTCTGTAACTGACGCTGAGGCGCGAAAGCGTGGGGAGCAAACAGGATTAGATACCCTTGTAGTCC</w:t>
      </w:r>
    </w:p>
    <w:p w14:paraId="4F35A2EC">
      <w:pPr>
        <w:rPr>
          <w:rFonts w:hint="eastAsia"/>
        </w:rPr>
      </w:pPr>
      <w:r>
        <w:rPr>
          <w:rFonts w:hint="eastAsia"/>
        </w:rPr>
        <w:t>&gt;OTU018910</w:t>
      </w:r>
    </w:p>
    <w:p w14:paraId="3E380660">
      <w:pPr>
        <w:rPr>
          <w:rFonts w:hint="eastAsia"/>
        </w:rPr>
      </w:pPr>
      <w:r>
        <w:rPr>
          <w:rFonts w:hint="eastAsia"/>
        </w:rPr>
        <w:t>CCTACGGGCGGCAGCAGTGGGGAATTTTGGACAATGGGCGCAAGCCTGATCCAGCCATTCCGCGTGAGTGAAGAAGGCCTTCGGGTTGTAAAGCTCTTTCGCAAGGGAAGAAACCCGGGAATTCTTTTCCGGTTGACGGTACCTTAGGAATAAGCCCCGGCTAACTTCGTGCCAGCAGCCGCGGTAATACGAAGGGGGCTAGCGTTGCTCGGAATCACTGGGCGTAAAGGGTGCGTAGGCGGGTCTTTAAGTCAGAGGTGAAAGCCTGGAGCTCAACTCCAGAACTGCCTTTGATACTGAGGATCTCGAGTTCGGGAGAGGTGAGTGGAACTGCGAGTGTAGAGGTGAAATTCGTAGATATTCGCAAGAACACCAGTGGCGAAGGCGGCTCACTGGCCCGATACTGACGCTGAGGCACGAAAGCGTGGGGAGCAAACAGGATTAGATACCCCTGTAGTCC</w:t>
      </w:r>
    </w:p>
    <w:p w14:paraId="0EE4A147">
      <w:pPr>
        <w:rPr>
          <w:rFonts w:hint="eastAsia"/>
        </w:rPr>
      </w:pPr>
      <w:r>
        <w:rPr>
          <w:rFonts w:hint="eastAsia"/>
        </w:rPr>
        <w:t>&gt;OTU018911</w:t>
      </w:r>
    </w:p>
    <w:p w14:paraId="0097B42E">
      <w:pPr>
        <w:rPr>
          <w:rFonts w:hint="eastAsia"/>
        </w:rPr>
      </w:pPr>
      <w:r>
        <w:rPr>
          <w:rFonts w:hint="eastAsia"/>
        </w:rPr>
        <w:t>CCTACGGGGGGCAGCAGTCGGGAATTTTGGGCAATGGGCGCAAGCCTGACCCAGCAACGCCGCGTGAAGGACGAAGTTTTTCGGAATGTAAACTTCACAAGACGGGGAAGAATAAGTTAAGGCAAATACCCTTGACGATGACGGTACCCGTAGTAAGCTCCGGCTAACTCCGTGCCAGCAGCCGCGGTAATACGGGGGGAGCAAGCGTTGTTCGGATTTATTGGGCGTAAAGCGCCCGCAGGCGGCCGTGCATGCCGTGCGTGAAATCTCTCGGCTCAACCGGGAGGGGTCGTGCGGGACGGTGCGGCTGGAGGCCGGTAGGGGGGAGTGGAATTCCCGGTGTAGTGGTGGAATGCGTAGAGATCGGGAGGAACACCAGTGGCGAAGGCGGCTCCCTGGCCCGGACCTGACGCTCAGGGGCGAAAGCGTGGGTAGCAAACAGGATTAGATACCCGTGTAGTCC</w:t>
      </w:r>
    </w:p>
    <w:p w14:paraId="3C73171D">
      <w:pPr>
        <w:rPr>
          <w:rFonts w:hint="eastAsia"/>
        </w:rPr>
      </w:pPr>
      <w:r>
        <w:rPr>
          <w:rFonts w:hint="eastAsia"/>
        </w:rPr>
        <w:t>&gt;OTU018912</w:t>
      </w:r>
    </w:p>
    <w:p w14:paraId="72D3D14F">
      <w:pPr>
        <w:rPr>
          <w:rFonts w:hint="eastAsia"/>
        </w:rPr>
      </w:pPr>
      <w:r>
        <w:rPr>
          <w:rFonts w:hint="eastAsia"/>
        </w:rPr>
        <w:t>CCTACGGGCGGCAGCAGTTGGGAATCTTGCACAATGGGGGAAACCCTGATGCAGCGACGCCGCGTGGAGGATGACGGATCTAGGTCTGTAAACTCCTTTTTCATGGAAAGACTTAGGACGGTACCATGAGAATAAGGACCGGCTAACTACGTGCCAGCAGCCGCGGTAAGACGTAGGTGGCGAACGTTATCCGGAATTATTGGGCGTAAAGGGTGCGTAGATGGTCGAATAAGTTAGCGGTGGGAAATCGAGGCCCAACCTCGTGGAAGCTGGTAATACTGTTCGACTGGAGGGCAGGAGAGGTTAACGGAACTCTATGTGTAGCGGTAAAATGTGACGATATATAGATGAACACCAATAACGGCGAAGGCAGTTAACTATTCTGTTCCTGACATTGAGGCACGAAAGCGTGGGGAGCAAAAAGGATTAGATACCCGAGTAGTCC</w:t>
      </w:r>
    </w:p>
    <w:p w14:paraId="34AB7D5A">
      <w:pPr>
        <w:rPr>
          <w:rFonts w:hint="eastAsia"/>
        </w:rPr>
      </w:pPr>
      <w:r>
        <w:rPr>
          <w:rFonts w:hint="eastAsia"/>
        </w:rPr>
        <w:t>&gt;OTU018913</w:t>
      </w:r>
    </w:p>
    <w:p w14:paraId="229EEA45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AAGGGGGCTAGCGTTGCTCGGAATCACTGGGCGTAAAGGGCGCGTAGGCGGCTTTATAAGTCGGGGGTGAAATTTCGGAGCTTAACTCCGAAACTGCATTCGATACTGCGGTGCTTGAGGACTGGAGAGGAGACTGGAATTCATGGTGTAGCAGTGAAATGCGTAGATATCTGGAGGAACACCGGTGGCGAAGGCGGCCCCCTGGTTGGATACTGACGCTGAGACGCGAAAGCGTGGGGAGCAAACAGGATTAGATACCCGAGTAGTCC</w:t>
      </w:r>
    </w:p>
    <w:p w14:paraId="4CE18EB1">
      <w:pPr>
        <w:rPr>
          <w:rFonts w:hint="eastAsia"/>
        </w:rPr>
      </w:pPr>
      <w:r>
        <w:rPr>
          <w:rFonts w:hint="eastAsia"/>
        </w:rPr>
        <w:t>&gt;OTU018914</w:t>
      </w:r>
    </w:p>
    <w:p w14:paraId="69000FCB">
      <w:pPr>
        <w:rPr>
          <w:rFonts w:hint="eastAsia"/>
        </w:rPr>
      </w:pPr>
      <w:r>
        <w:rPr>
          <w:rFonts w:hint="eastAsia"/>
        </w:rPr>
        <w:t>CCTACGGGCGGCTGCAGTGGGGAATATTGGACAATGGGGGCAACCCTGATCCAGCAATGCCGCGTGTGTGAAGAAGGCCTGCGGGTTGTAAAGCTCTTTCAGCTGGAACGAAACGGTGCGCTCTAACATAGCGTGCTAATGACGGTACCAGCAGAAGAAGCACCGGCTAACTACGTGCCAGCAGCCGCGGTAATACGTAGGGTGCGAGCGTTGTCCGGAATTATTGGGCGTAAAGGGCTCGTAGGCGGTGAGGTAAGTCGGATGTGAAATCTCGGAGCTCAACTCCGAAACGGCATTGGAAACTGCCTTGCTTGAGGGTTGGAGGGGGGACTGGAATACTTGGTGTAGCAGTGAAATGCGTAGATATCTGGAGGAAGGCCGGTGGCGAAGGCGGCCATCTGGCGCTGAACTGACACTGAGGCGCGAAAGCGTGGGGAGCAAACAGGATTAGATACCCTAGTAGTCC</w:t>
      </w:r>
    </w:p>
    <w:p w14:paraId="4DF5594F">
      <w:pPr>
        <w:rPr>
          <w:rFonts w:hint="eastAsia"/>
        </w:rPr>
      </w:pPr>
      <w:r>
        <w:rPr>
          <w:rFonts w:hint="eastAsia"/>
        </w:rPr>
        <w:t>&gt;OTU018915</w:t>
      </w:r>
    </w:p>
    <w:p w14:paraId="1429B50B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TAGGGGGCGAGCGTTGTCCGGAATTATTGGGCGTAAAGCGCGCGCAGGCGGCTATCTACGTCCGGGGTGAAAGCCCAGAGCTCAACTCTGGGATTGCCTTGGATACGGGATAGCTTGAGGATCGGAGAGGCAAGTGGAATTGCGAGTGTAGAGGTGAAATTCGTAGATATTCGCAGGAACACCAGTGGCGAAGGCGACTTGCTGGACTTGTGGTGACGCTGAGACGCGAAAGCGTGGGGAGCAAACAGGATTAGATACCCCAGAGTCC</w:t>
      </w:r>
    </w:p>
    <w:p w14:paraId="64001DE0">
      <w:pPr>
        <w:rPr>
          <w:rFonts w:hint="eastAsia"/>
        </w:rPr>
      </w:pPr>
      <w:r>
        <w:rPr>
          <w:rFonts w:hint="eastAsia"/>
        </w:rPr>
        <w:t>&gt;OTU018916</w:t>
      </w:r>
    </w:p>
    <w:p w14:paraId="402C6E04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TTCGGGATGTAAACTTCGCAAGAACGGGAAGAATAAGTAAGAGTTAACATCTCTTACGATGACGGTACTGTTTGTAAGCTCCGGCTAACTCCGTGCCAGCAGCCGCGGTAATACGGGGGGAGCAAGCGTTGTTCGGATTTACTGGGCGTAAAGGGCGCGTAGGCGGCCTCTTAAGTCGAACGTGAAATCCCTGGGCTCAACCCAGGAACTGCGTCCGAGACTGAAAGGCTCGAATCCGGGAGAGGGATGTGGAATTCCAGGTGTAGCGGTGAAATGCGTAGATATCTGGAGGAACACCGGTGGCGAAGGCGGCATTCTGGACCGAAACTGACGCTGATGCGCGAAAGCCAGGGGAGCAAACGGGATTAGATACCCCTGTAGTCC</w:t>
      </w:r>
    </w:p>
    <w:p w14:paraId="7B0847A9">
      <w:pPr>
        <w:rPr>
          <w:rFonts w:hint="eastAsia"/>
        </w:rPr>
      </w:pPr>
      <w:r>
        <w:rPr>
          <w:rFonts w:hint="eastAsia"/>
        </w:rPr>
        <w:t>&gt;OTU018917</w:t>
      </w:r>
    </w:p>
    <w:p w14:paraId="27D1DE4A">
      <w:pPr>
        <w:rPr>
          <w:rFonts w:hint="eastAsia"/>
        </w:rPr>
      </w:pPr>
      <w:r>
        <w:rPr>
          <w:rFonts w:hint="eastAsia"/>
        </w:rPr>
        <w:t>CCTACGGGTGGCTGCAGTGGGGAATATTGGGCAATGGGCGCAAGCCTGACCCAGCCATGCCGCGTGAGTGACGAAGGCCTTAGGGTTGTAAAGCTCTTTTGGCGGGGACGATAATGACGGTACCCGGAGAAGAAGCTGCGGCTAACTACGTGCCAGCAGCCGCGGTAATACGTAGGCAGCAAGCGTTGTTCGGAGTTACTGGGCGTAAAGCGCGCGCAGGCGGCTTTGTAAGTCTTGTGTTTAAGTTCGGGGCTCAACCCCGGAATGGCATTGGATACTGCCGTGCTGGAGCGGTGGAGAGGGATCTGGAATTCACGGTGTAGCAGTGAAATGCGTAGATATCGTGAGGAAGGCTCGTGGCGAAGGCGAGATCCTGGACACTGACTGACGCTGAGGCACGAAGGCCAGGGGAGCGAAAGGGATTAGATACCCCAGTAGTCC</w:t>
      </w:r>
    </w:p>
    <w:p w14:paraId="1339DA35">
      <w:pPr>
        <w:rPr>
          <w:rFonts w:hint="eastAsia"/>
        </w:rPr>
      </w:pPr>
      <w:r>
        <w:rPr>
          <w:rFonts w:hint="eastAsia"/>
        </w:rPr>
        <w:t>&gt;OTU018918</w:t>
      </w:r>
    </w:p>
    <w:p w14:paraId="230EB1EC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TGTTCTTGAGGTTAACAGCCTCAGGAAGTGACGGTACCCTCAAAGGAAGCACCGGCTAACTCTGTGCCAGCAGCCGCGGTAATACATAGGCTCCAAGCGTTGTTCGGAATTACTGGGCGTAAAGCGAGTGTAGGCTGTCCGCCAAGTCGATTGTGAAATCTCCCGGCTTAACTGGGAGGGTGCGGTCGAAACTGGCGGACTAGAGTTCGGGAGAGGAGAGTGGAATTCCCGGTGTAGCGGTGGAATGCGCAGATATCGGGAGGAACACCTGTAGCGAAGGCGGTTCTCTGGGCCAATACTGACGCTGAGGAGCGAAAGCGTGGGGAGCAAACAGGATTAGATACCCTGGTAGTCC</w:t>
      </w:r>
    </w:p>
    <w:p w14:paraId="51312F53">
      <w:pPr>
        <w:rPr>
          <w:rFonts w:hint="eastAsia"/>
        </w:rPr>
      </w:pPr>
      <w:r>
        <w:rPr>
          <w:rFonts w:hint="eastAsia"/>
        </w:rPr>
        <w:t>&gt;OTU018919</w:t>
      </w:r>
    </w:p>
    <w:p w14:paraId="5C091C0C">
      <w:pPr>
        <w:rPr>
          <w:rFonts w:hint="eastAsia"/>
        </w:rPr>
      </w:pPr>
      <w:r>
        <w:rPr>
          <w:rFonts w:hint="eastAsia"/>
        </w:rPr>
        <w:t>CCTACGGGAGGCTGCAGTGGGGAATATTGGGCAATGGATGCAAGTCTGACCCAGCCATGCCGCGTGCCGGATGAAGGCCCTCAGGGTTGTAAACGGCTTTTATTCGGGAAGAAGAGCAGGGATGCGTCCTTGTGTGACGGTACCGAATGAATAAGCACCGGCTAACTCCGTGCCAGCAGCCGCGGTAATACGGAGGGTGCGAGCGTTGTCCGGAATTATTGGGCGTAAAGCGTGCGCAGGCGGTTTTGTAAGACAGATGTGAAATCCCCGGGCTCAACCTGGGACCTGCATTTGTGACTGCAAGGCTGGAGTCCGGGAGAGGGTAGTGGAATTCCCAGTGTAGCGGTGGAATGCGTAGATATCGGGAAGAACACCCGTGGCGAAGGCGGCCAACTGGGCTGGATCTGACGCTGAGGCGCGAAAGCGTGGGGAGCAAACAGGATTAGATACCCCAGTAGTCC</w:t>
      </w:r>
    </w:p>
    <w:p w14:paraId="52B15D7A">
      <w:pPr>
        <w:rPr>
          <w:rFonts w:hint="eastAsia"/>
        </w:rPr>
      </w:pPr>
      <w:r>
        <w:rPr>
          <w:rFonts w:hint="eastAsia"/>
        </w:rPr>
        <w:t>&gt;OTU018920</w:t>
      </w:r>
    </w:p>
    <w:p w14:paraId="47C18D1F">
      <w:pPr>
        <w:rPr>
          <w:rFonts w:hint="eastAsia"/>
        </w:rPr>
      </w:pPr>
      <w:r>
        <w:rPr>
          <w:rFonts w:hint="eastAsia"/>
        </w:rPr>
        <w:t>CCTACGGGGGGCTGCAGTAGGGAATCTTGCGCAATGGGCGAAAGCCTGACGCAGCGACGCCGCGTGAGGGATGAAGGCCTTCGGGTTGTAAACCGCTGTCGAGGGGGAGAAAGGCCCGAAAGGGCTTGATCGATCCCTGGAGGAAGCACCGGCTAACTCCGTGCCAGCAGCCGCGGTAATACGGAGGGTGCGAGCGTTGTCCGGAATCACTGGGCGTAAAGGGCGCGTAGGCGGCGCGAGGAGTCGGGGGTGAAAGTCCGGGGCTCAACCCCGGATCGGCCTTCGATACTCTCGCGCTGGAGCACAGTAGAGGCGGGTGGAATTCCGGGTGTAGCGGTGGAATGCGTAGAGATCCGGAAGAACACCGGTGGCGAAGGCGGCCCGCTGGGCTGTGGCTGACGCTGAGGCGCGACAGCGTGGGGAGCAAACAGGATTAGATACCCTGGTAGTCC</w:t>
      </w:r>
    </w:p>
    <w:p w14:paraId="0DD2BCA9">
      <w:pPr>
        <w:rPr>
          <w:rFonts w:hint="eastAsia"/>
        </w:rPr>
      </w:pPr>
      <w:r>
        <w:rPr>
          <w:rFonts w:hint="eastAsia"/>
        </w:rPr>
        <w:t>&gt;OTU018921</w:t>
      </w:r>
    </w:p>
    <w:p w14:paraId="31CFB15A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TTTTCGGATCGTAAAACTCTGTTGTAAGGGAAGAACAAGTACGAGAGTAACTGCTCGTACCTTGACGGTACCTAACCAGAAAGCCACGGCTAACTACGTGCCAGCAGCCGCGGTAATACGTAGGGAGCAAGCGTTGTTCGGATTTACTGGGCGTAAAGCGCGCGTAGGCGGCCGCTCAAGTCGAATGTGAAAACTCGAGGCTCAACCTCGAGCCTGCATTCGATACTGGGTGGCTAGAGTCCGGAAGAGGCGAGTGGAATTCCCGGTGTAGCGGTGAAATGCGCAGATATCGGGAGGAACACCAGTAGCGAAGGCGGCTCGCTGGGCCGTTCCTGACGCTGAGACGCGAAAGCTAGGGGAGCGAACAGGATTAGATACCCTTGTAGTCC</w:t>
      </w:r>
    </w:p>
    <w:p w14:paraId="03104F0B">
      <w:pPr>
        <w:rPr>
          <w:rFonts w:hint="eastAsia"/>
        </w:rPr>
      </w:pPr>
      <w:r>
        <w:rPr>
          <w:rFonts w:hint="eastAsia"/>
        </w:rPr>
        <w:t>&gt;OTU018922</w:t>
      </w:r>
    </w:p>
    <w:p w14:paraId="6FBB3E73">
      <w:pPr>
        <w:rPr>
          <w:rFonts w:hint="eastAsia"/>
        </w:rPr>
      </w:pPr>
      <w:r>
        <w:rPr>
          <w:rFonts w:hint="eastAsia"/>
        </w:rPr>
        <w:t>CCTACGGGGGGCTGCAGTAGGGAATCTTGCACAATGAGCGAAAGCTTGATGCAGCGACGCCGCGTGAGGGATGAATGCCTTCGGGTTGTAAACCTCTTTCAGTAGGGACGAAGCCTCACGGTGACGGTACCTACAGAAGAAGCCCCGGCCAACTACGTGCCAGCAGCCGCGGTAATACGTAGGGGGCAAGCGTTGTCCGGATTTATTGGGCGTAAAGAGCGTGTAGGCGGCCCGACAGGTCCGTTGTGAAAACTCGAGGCTCAACCTCGAGACGTCGATGGAAACCGTCGGGCTAGAGTCCGGAAGAGGAGAGTGGAATTCCTGGTGTAGCGGTGAAATGCGTAGATATCTGGAGGAATACCGGTGGCGAAGGCGGCATCCTGGACCGACATTGACGCTGAGGAGCGAAAGCCAGGGGAGCAAACGGGATTAGATACCCCAGTAGTCC</w:t>
      </w:r>
    </w:p>
    <w:p w14:paraId="63F1E926">
      <w:pPr>
        <w:rPr>
          <w:rFonts w:hint="eastAsia"/>
        </w:rPr>
      </w:pPr>
      <w:r>
        <w:rPr>
          <w:rFonts w:hint="eastAsia"/>
        </w:rPr>
        <w:t>&gt;OTU018923</w:t>
      </w:r>
    </w:p>
    <w:p w14:paraId="24625784">
      <w:pPr>
        <w:rPr>
          <w:rFonts w:hint="eastAsia"/>
        </w:rPr>
      </w:pPr>
      <w:r>
        <w:rPr>
          <w:rFonts w:hint="eastAsia"/>
        </w:rPr>
        <w:t>CCTACGGGGGGCAGCAGTGGGGAATATTGCGCAATGGCCGAAAGGCTGACGCAGCGACGCCGCGTGTAGGATGAAGCTTTTCGGAGTGTAAACTACTGTTGCCCGGGACGAACGGCGGATTTTTATCCGATTGACGGTACCGGGTGAGGAAGCACCGGCTAACTCCGTGCCAGCAGCCGCGGTAATACGGAGGGTGCGAGCGTTGTCCGGAATCACTGGGCGTAAAGGGCGCGTAGGTGGCTTGGCAAGCGTGTGGTGAAAGCCCGGGGCTTAACCCCGGGTCTGCCGTGCGTACTACCATAGCTAGAGTACTGTAGAGGGAACTGGAATTTACGGTGTAGCAGTGAAATGCGTAGATATCGTAAGGAAGACCAGTGGCGAAGGCGAGTTCCTGGACAGTTACTGACACTGAGGCACGAAGGCCAGGGGAGCAAACGGGATTAGATACCCCAGTAGTCC</w:t>
      </w:r>
    </w:p>
    <w:p w14:paraId="3AA64525">
      <w:pPr>
        <w:rPr>
          <w:rFonts w:hint="eastAsia"/>
        </w:rPr>
      </w:pPr>
      <w:r>
        <w:rPr>
          <w:rFonts w:hint="eastAsia"/>
        </w:rPr>
        <w:t>&gt;OTU018924</w:t>
      </w:r>
    </w:p>
    <w:p w14:paraId="11FB5C8F">
      <w:pPr>
        <w:rPr>
          <w:rFonts w:hint="eastAsia"/>
        </w:rPr>
      </w:pPr>
      <w:r>
        <w:rPr>
          <w:rFonts w:hint="eastAsia"/>
        </w:rPr>
        <w:t>CCTACGGGAGGCTGCAGTGGGGAATCTTGCGCAATGGGCGAAAGCCTGACGCAGCAACGCCGCGTGGGGGACGAATGCCTTCGGGTTGTAAACCCCTTTCAGCAGGGACGAACATGACGGTACCTGCAGAAGAAGCCCCGGCCAACTACGTGCCAGCAGCCGCGGTAATACGTAGGGGGCGAGCGTTGTCCGGATTTATTGGGCGTAAAGCGCGCGCAGGCGGTTGATTAAGTCCGGTGTTTAAGGCTATGGCTCAACCATAGTTCGCACTGGAAACTGGTTAACTTGAGTACAGAAGAGGAAAGTGGAATTCCACGTGTAGCGGTGAAATGCGTAGAGATTTGGAGGAACACCAGTGGCGAAGGCGACTTTCTGGTCTGTAACTGACGCTGAGGCGCGAAAGCGTGGGGAGCAAACAGGATTAGATACCCCAGTAGTCC</w:t>
      </w:r>
    </w:p>
    <w:p w14:paraId="0F3F66C0">
      <w:pPr>
        <w:rPr>
          <w:rFonts w:hint="eastAsia"/>
        </w:rPr>
      </w:pPr>
      <w:r>
        <w:rPr>
          <w:rFonts w:hint="eastAsia"/>
        </w:rPr>
        <w:t>&gt;OTU018925</w:t>
      </w:r>
    </w:p>
    <w:p w14:paraId="2DCD880F">
      <w:pPr>
        <w:rPr>
          <w:rFonts w:hint="eastAsia"/>
        </w:rPr>
      </w:pPr>
      <w:r>
        <w:rPr>
          <w:rFonts w:hint="eastAsia"/>
        </w:rPr>
        <w:t>CCTACGGGCGGCTGCAGTGGGGAATATTGGACAATGGGCGAAAGCCTGATCCAGCGACGCCGCGTGTGTGAAGAAGGCCTGCGGGTTGTAAAGCACTTTTAGTGGGGATGAAAAGCACATTGCTAATACCAGTGTGTCTTGACCTAACCCAAAGAAAAAGCACCGGCTAACTCTGTGCCAGCAGCCGCGGTAATACGTAGGTGGCGAGCGTTGTCCGGATTTATTGGGCGTAAAGCGCGCGCAGGCGGTCGCGTAAGTCCGGTGTCAAAGCTCCCGGCTCAACTGGGAGAGCGCGCTGGAGACTGGGCGACTGGAGACAGGCAGAGGCCGGTGGAATTCCCGGTGTAGTGGTGAAATGCGTAGATATCGGGAGGAACACCAGTGGCGAAGGCGGCCGGCTGGGCCTGGACTGACGCTGAGGCGCGAAAGCGTGGGGAGCGAACCGGATTAGATACCCCAGTAGTCC</w:t>
      </w:r>
    </w:p>
    <w:p w14:paraId="02D613A1">
      <w:pPr>
        <w:rPr>
          <w:rFonts w:hint="eastAsia"/>
        </w:rPr>
      </w:pPr>
      <w:r>
        <w:rPr>
          <w:rFonts w:hint="eastAsia"/>
        </w:rPr>
        <w:t>&gt;OTU018926</w:t>
      </w:r>
    </w:p>
    <w:p w14:paraId="41B45F15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CTTCGGGTCGTAAACTCCTGTCGAGCGGGACGAACCCCGCGCGGGTGAACAGCCCGTGCGGCTGACGGTACCGCTAAAGGAAGCCCCGGCTAACTCCGTGCCAGCAGCCGCGGTAATACGGGGGGTGCGAGCGTTGTCCGGAATCACTGGGCGTAAAGGGCGCGTAGGTGGCTTAGAAAGCGTGTGGTGAAAGCCCGGGGCTTAACCCCGGGTCTGCCGTGCGAACTGGGTCACTCGAGCACTGTAGAGGCAGGTGGAATTCCGGGTGTAGCGGTGGAATGCGTAGAGATCCGGAGGAACACCAGTGGCGAAGGCGACTTTCTGGCCTGTTCTTGACGCTGAGGCGCGAAAGCTAGGGGAGCAAACAGGATTAGATACCCGTGTAGTCC</w:t>
      </w:r>
    </w:p>
    <w:p w14:paraId="3A4FD537">
      <w:pPr>
        <w:rPr>
          <w:rFonts w:hint="eastAsia"/>
        </w:rPr>
      </w:pPr>
      <w:r>
        <w:rPr>
          <w:rFonts w:hint="eastAsia"/>
        </w:rPr>
        <w:t>&gt;OTU018927</w:t>
      </w:r>
    </w:p>
    <w:p w14:paraId="01734535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CAGGGAAGAACAAGTACCGGAGTAACTGCCGGTACCTTGACGGTACCTGACCAGAAAGCCACGGCTAACTACGTGCCAGCAGCCGCGGTAATACGTAGGTGGCAAGCGTTATCCGGAATTATTGGGCGTAAAGCGCTCGCAGGCGGTCTTTTAAGTCTGATGTGAAAGCCCACGGCTCAACCGTGGAGGGTCATTGGAAACTGGGAGACTTGAGTGCAGAAGAGGAGAGTGGAATTCCGGGTGTAGCGGTGGAATGTTTAGATATCCGGAAGAACACCAGTGGCGAAGGCGGCTAGCTGGGCCATCACTGACACTGAGGGACGAAAGCGTGGGTAGCGAACAGGATTAGATACCCGTGTAGTCC</w:t>
      </w:r>
    </w:p>
    <w:p w14:paraId="1B597BE6">
      <w:pPr>
        <w:rPr>
          <w:rFonts w:hint="eastAsia"/>
        </w:rPr>
      </w:pPr>
      <w:r>
        <w:rPr>
          <w:rFonts w:hint="eastAsia"/>
        </w:rPr>
        <w:t>&gt;OTU018928</w:t>
      </w:r>
    </w:p>
    <w:p w14:paraId="6C07DF6F">
      <w:pPr>
        <w:rPr>
          <w:rFonts w:hint="eastAsia"/>
        </w:rPr>
      </w:pPr>
      <w:r>
        <w:rPr>
          <w:rFonts w:hint="eastAsia"/>
        </w:rPr>
        <w:t>CCTACGGGCGGCTGCAGTGGGGAATATTGGACAATGGGCGCAAGCCTGATCCAGCAACGCCGCGTGGAGGACGAAGGTCTTCGGATCGTAAACTCCTGTCAGACGGGACGAAGGGACCGGGGTAAATAATCCCGGTTCTTGACGGTACTGTCAGAGGAAGCCCCGGCTAACTCCGTGCCAGCAGCCGCGGTAATACGGAGGGGGCGAGCGTTATTCGGAATTACTGGGCGTAAAGGGCGCGTAGGCGGCCTGCTAAGTCGAACGTGAAATCCCTGGGCTCAACCCAGGAACTGCGTCCGATACTGGTTGGCTTGAATCCGGGAGAGGGATGTGGAATTCCAGGTGTAGAGGTGAAATTCGTAGATATTGGGAGGAACATCAGTGGCGAAGGCGACCACCTGGGACAACACTGACGCTGAGGCACGAAAGCGTGGGGAGCAAACAGGATTAGATACCCTAGTAGTCC</w:t>
      </w:r>
    </w:p>
    <w:p w14:paraId="40AC5933">
      <w:pPr>
        <w:rPr>
          <w:rFonts w:hint="eastAsia"/>
        </w:rPr>
      </w:pPr>
      <w:r>
        <w:rPr>
          <w:rFonts w:hint="eastAsia"/>
        </w:rPr>
        <w:t>&gt;OTU018929</w:t>
      </w:r>
    </w:p>
    <w:p w14:paraId="29634E2B">
      <w:pPr>
        <w:rPr>
          <w:rFonts w:hint="eastAsia"/>
        </w:rPr>
      </w:pPr>
      <w:r>
        <w:rPr>
          <w:rFonts w:hint="eastAsia"/>
        </w:rPr>
        <w:t>CCTACGGGGGGCAGCAGTGAGGAATATTGGGCAATGGGGGCAACCCTGAAGGAGCGACGCCGCGTGGAGGATGAAGGTCTTCGGATTGTAAACTCCTGTCATTCGGGAACAAGGCTGCACGGTTAACTGCCGTGTAGTTGATAGTACCGGAAGAGGAAGAGACGGCTAACTCTGTGCCAGCAGCCGCGGTAATACGGAGGGTGCGAGCGTTGTCCGGAATCACTGGGCGTAAAGGGCGCGTAGGCGGCGCGAGGAGTCGGGGGTGAAAGTCCGGGGCTCAACCCCGGATCGGCCTTCGATACTCTCGCGCTCGAGCACAGTAGAGGCGGGTGGAATTCCGGGTGTAGTGGTGAAATGCGTAGAGATCCGGAGGAACACCAGTGGCGAAGGCGACCCGCTGGGTCACACCTGACGCTGAGACGCGACAGCATGGGGAGCGAACGGGATTAGATACCCCAGTAGTCC</w:t>
      </w:r>
    </w:p>
    <w:p w14:paraId="3C551876">
      <w:pPr>
        <w:rPr>
          <w:rFonts w:hint="eastAsia"/>
        </w:rPr>
      </w:pPr>
      <w:r>
        <w:rPr>
          <w:rFonts w:hint="eastAsia"/>
        </w:rPr>
        <w:t>&gt;OTU018930</w:t>
      </w:r>
    </w:p>
    <w:p w14:paraId="72D54D16">
      <w:pPr>
        <w:rPr>
          <w:rFonts w:hint="eastAsia"/>
        </w:rPr>
      </w:pPr>
      <w:r>
        <w:rPr>
          <w:rFonts w:hint="eastAsia"/>
        </w:rPr>
        <w:t>CCTACGGGTGGCAGCAGTGGGGAATCTTGCGCAATGGTCTAACGACTGACGCAGCGACGCCGCGTGCGGGAGGAAGGTCTTCGGATTGTAAACCGCTGTCAGGAGGGACGAACGCCCAGAGGAGGCAATGCCTGTGGGTTGACGGTACCTCCAGAGGAAGCACCGGCCAACTACGTGCCAGCAGCCGCGGTAACACGTAGGGGGCGAGCGTTGTCCGGATTTATTGGGCGTAAAGAGCTCGTAGGCGGTTTGTTGCGTCGGCTGTGAAAACTTCACGCTTAACGTGGAGCCTGCAGTCGATACGGGCAGACTTGAGTTCGGCAGGGGAGACTGGAATTCCTGGTGTAGCGGTGAAATGCGCAGATATCAGGAGGAACACCGGTGGCGAAGGCGGCTCTCTGGGCCTGTCCTGACGCTCATGCGCGAAAGCTAGGGGAGCAAACAGGATTAGATACCCTAGTAGTCC</w:t>
      </w:r>
    </w:p>
    <w:p w14:paraId="755D2E43">
      <w:pPr>
        <w:rPr>
          <w:rFonts w:hint="eastAsia"/>
        </w:rPr>
      </w:pPr>
      <w:r>
        <w:rPr>
          <w:rFonts w:hint="eastAsia"/>
        </w:rPr>
        <w:t>&gt;OTU018931</w:t>
      </w:r>
    </w:p>
    <w:p w14:paraId="75C8E90A">
      <w:pPr>
        <w:rPr>
          <w:rFonts w:hint="eastAsia"/>
        </w:rPr>
      </w:pPr>
      <w:r>
        <w:rPr>
          <w:rFonts w:hint="eastAsia"/>
        </w:rPr>
        <w:t>CCTACGGGTGGCTGCAGTAGGGAATATTGGACAATGGGTGAGAGCCTGATCCAGCCATGCCGCGTGCAGGAAGAAGGCCTTCTGGGTTGTAAACTGCTTTTATCTGGGGATAAAAAGGCCTTGCGAGGCAAACTGAAGGTACCAGATGAATAAGCCACGGCTAACTACGTGCCAGCAGCCGCGGTAATACGTAGGTGGCAAGCGTTGTCCGGATTTATTGGGTTTAAAGGGTGCGTAGGTGGGCTAGTAAGTCCGTGGTGAAATCTCCAAGCTTAACTTGGAAACTGCCGTGGATACTATTAGTCTTGAATCTCGTGGAGGTAAGCGGAATATGTCATGTAGCGGTGAAATGCATAGAGATGACATAGAACACCAATTGCGAAGGCAGCTGGCTACACGGTAATTGACACTGAGGCACGAAAGCGTGGGGAGCAAACAGGATTAGATACCCCAGTAGTCC</w:t>
      </w:r>
    </w:p>
    <w:p w14:paraId="1A0A77E7">
      <w:pPr>
        <w:rPr>
          <w:rFonts w:hint="eastAsia"/>
        </w:rPr>
      </w:pPr>
      <w:r>
        <w:rPr>
          <w:rFonts w:hint="eastAsia"/>
        </w:rPr>
        <w:t>&gt;OTU018932</w:t>
      </w:r>
    </w:p>
    <w:p w14:paraId="26B9A815">
      <w:pPr>
        <w:rPr>
          <w:rFonts w:hint="eastAsia"/>
        </w:rPr>
      </w:pPr>
      <w:r>
        <w:rPr>
          <w:rFonts w:hint="eastAsia"/>
        </w:rPr>
        <w:t>CCTACGGGGGGCAGCAGTCGAGAATCTTCGGCAATGGACGAAAGCCTGATGGTGCGACGCCGCGTGAGGGATGAAGGCCTTCGGGTTGTAAACCTCTGTCACCGGGGAAGAAACGCTTCAAGTTAACAGTTTGAAGCCTGACTTAACCCGGAGAGGAAGCAGTGGCTAACTCTGTGCCAGCAGCCGCGGTAATACGTAGGGCGCAAGCGTTATCCGGAATTATTGGGCGTAAAGCGCGCGCAGGCGGTCCTTTAAGTCTGATGTGAAAGCCCACGGCTCAACCGTGGAGGGTCATTGGAAACTGGGGGACTTGAGTGCAGAAGAGGAGAGTGGAATTCCTGGTGTAGCGGTGAAATGCGTAGATATCAGGAGGAACACCGGTGGCGAAGGCGGCCCTCTGGACGGATACTGACGCTGAGACGCGAAAGCGTGGGGAGCAAACAGGATTAGATACCCGGGTAGTCC</w:t>
      </w:r>
    </w:p>
    <w:p w14:paraId="3100BBC5">
      <w:pPr>
        <w:rPr>
          <w:rFonts w:hint="eastAsia"/>
        </w:rPr>
      </w:pPr>
      <w:r>
        <w:rPr>
          <w:rFonts w:hint="eastAsia"/>
        </w:rPr>
        <w:t>&gt;OTU018933</w:t>
      </w:r>
    </w:p>
    <w:p w14:paraId="07160ACE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ATCGTAAAGCCCTTTTCTGCGTGACGAGGAGCAGGACGGTAGCGCAGGAATAAGCCACGGCTAACTACGTGCCAGCAGCCGCGGTAATACGTAGGGTGCGAGCGTTAATCGGAATCACTGGGCGTAAAGGGCGCGTAGGCGGTCTGATAAGTTAGGTGTGAAATTCCCGGGCTTAACCTGGGGGCTGCATTTAATACTGTCAGGCTTGAATCCGGGAGAGGATAGCGGAATTCCCAGTGTAGAGGTGAAATTCGTAGATATTCGGAAGAACACCAGTGGCGAAGGCGACTTACTGGACGACTGTTGACGCTGAGGTGCGAAAGCGTGGGGAGCAAACAGGATTAGATACCCGTGTAGTCC</w:t>
      </w:r>
    </w:p>
    <w:p w14:paraId="4B3FE03B">
      <w:pPr>
        <w:rPr>
          <w:rFonts w:hint="eastAsia"/>
        </w:rPr>
      </w:pPr>
      <w:r>
        <w:rPr>
          <w:rFonts w:hint="eastAsia"/>
        </w:rPr>
        <w:t>&gt;OTU018934</w:t>
      </w:r>
    </w:p>
    <w:p w14:paraId="0B8AE2A6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CTTCGGGTCGTAAACTCCTGTCGAGCGGGACGAACGCTTCGTGGACTAACACTCCGCGGAATTGACGGTACCGCTAAAGGAAGCCCCGGCTAACTCCGTGCCAGCAGCCGCGGTAATACGGGGGGGGCAAGCGTTGTTCGGAATTACTGGGCGTAAAGCGCATGCAGGCGGATCGTTAAGTCGGGGGTGAAATCCCGAGGCTCAACCTCGGAACTGCCTTCGATACTGGCGATCTTGAGTCCGGGAGAGGTGAGTGGAACTGCGAGTGTAGAGGTGAAATTCGTAGATATTCGCAAGAACACCAGTGGCGAAGGCGGCTCACTGGCCCGGTACTGACGCTGAGATGCGAAAGCGTGGGGAGCAAACAGGATTAGATACCCGGGTAGTCC</w:t>
      </w:r>
    </w:p>
    <w:p w14:paraId="65614A00">
      <w:pPr>
        <w:rPr>
          <w:rFonts w:hint="eastAsia"/>
        </w:rPr>
      </w:pPr>
      <w:r>
        <w:rPr>
          <w:rFonts w:hint="eastAsia"/>
        </w:rPr>
        <w:t>&gt;OTU018935</w:t>
      </w:r>
    </w:p>
    <w:p w14:paraId="422E503F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GACAGGGACGAAGCGTGAGTGACGGTACCTGGAGAAGAAGCACCGGCCAACTACGTGCCAGCAGCCGCGGTAAGACGGAGGGTGCGAGCGTTGTTCGGAATCACTGGGCTTAAAGGGCGCGTAGGCGGCCGAGCAAGTCGGATGTGAAATTTCAGGGCTCAACCCTGAAAGGCCATTCGATACTGCTCGGCTAGAGGCAGGTAGGGGAAAGCGGAATTCCTGGTGTAGCGGTGAAATGCGCAGATATCAGGAGGAACACCGGTGGCGAAGGCGGCTTTCTGGGCCTGTACTGACGCTGAAGAGCGAAAGCGTGGGGAGCAAACAGGATTAGATACCCCAGTAGTCC</w:t>
      </w:r>
    </w:p>
    <w:p w14:paraId="69FF313A">
      <w:pPr>
        <w:rPr>
          <w:rFonts w:hint="eastAsia"/>
        </w:rPr>
      </w:pPr>
      <w:r>
        <w:rPr>
          <w:rFonts w:hint="eastAsia"/>
        </w:rPr>
        <w:t>&gt;OTU018936</w:t>
      </w:r>
    </w:p>
    <w:p w14:paraId="10FEB46E">
      <w:pPr>
        <w:rPr>
          <w:rFonts w:hint="eastAsia"/>
        </w:rPr>
      </w:pPr>
      <w:r>
        <w:rPr>
          <w:rFonts w:hint="eastAsia"/>
        </w:rPr>
        <w:t>CCTACGGGGGGCTGCAGTGGGGAATCTTCCGCAATGGACGAAAGTCTGACGGAGCAACGCCGCGTGGAGGAAGAAGGGTTTCGGCTCGTAAACTCCTTTTGTCGGGGACGAGAAAGGACGGTACCCGATGAATAAGTCACGGCTAACTACGTGCCAGCAGCCGCGGTAAAACGTAGGTGGCGAGCGTTAATCGGAATTACTGGGCTTAAAGCGCGTGTAGGCGGGTTCGTGCGTCCGACGCTGAAATCCCCCGGCTCAACCGGGGAACGGGCGGGGATACGACGAGCCTGGAGGGGCGTAGGGGGACCTGGAACTTCCGGTGGAGCGGTGAAATGCGTTGAGATCGGAAGGAACGCCCGTGGCGAAAGCGACTTCCTGGACCAATACTGACGCTCATGTGCGAAAGCGTGGGGAGCAAACAGGATTAGATACCCCGGTAGTCC</w:t>
      </w:r>
    </w:p>
    <w:p w14:paraId="26BA9E97">
      <w:pPr>
        <w:rPr>
          <w:rFonts w:hint="eastAsia"/>
        </w:rPr>
      </w:pPr>
      <w:r>
        <w:rPr>
          <w:rFonts w:hint="eastAsia"/>
        </w:rPr>
        <w:t>&gt;OTU018937</w:t>
      </w:r>
    </w:p>
    <w:p w14:paraId="0F6BB5AD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CATACGTAGGTTCCAAGCGTTATCCGGAGTGACTGGGCGTAAAGAGTTGCGTAGGCGGATGTACAAGCGAATAGTGAAATCTGATGGCTCAACCATCAACACATTATTCGAACTGTGCGTCTCGAGAGTAGTAGAGGTACCTGGAATTCCCAGTGTAGGAGTGAAATCCGTAGATATTGGGAGGAACACCGATGGCGTAGGCAGGGTACTGGACTATTTCTGACGCTGAGGCACGAAAGCGTGGGGAGCGAACCGGATTAGATACCCCTGTAGTCC</w:t>
      </w:r>
    </w:p>
    <w:p w14:paraId="10057833">
      <w:pPr>
        <w:rPr>
          <w:rFonts w:hint="eastAsia"/>
        </w:rPr>
      </w:pPr>
      <w:r>
        <w:rPr>
          <w:rFonts w:hint="eastAsia"/>
        </w:rPr>
        <w:t>&gt;OTU018938</w:t>
      </w:r>
    </w:p>
    <w:p w14:paraId="6303842E">
      <w:pPr>
        <w:rPr>
          <w:rFonts w:hint="eastAsia"/>
        </w:rPr>
      </w:pPr>
      <w:r>
        <w:rPr>
          <w:rFonts w:hint="eastAsia"/>
        </w:rPr>
        <w:t>CCTACGGGTGGCAGCAGTGGGGAATCTTGCGCAATGCGCGAAAGCGTGACGCAGCAACGCCGCGTGGGGGAAGACGGCCTTCGGGTTGTAAACTCCTTTCGGGGGGGATGACACAGGACAGTACCCTCAGAAGCAGCCCCGGCTAACTCTGTGCCAGCAGCCGCGGTAATACAGAGGGTGCGAGCGTTGTCCGGAATCACTGGGCGTAAAGGGCGCGTAGGTGGCTTGGTAAGCGTGTGGTGAAAGTCCGGGGCTCAACCCCGGATCTGCCATGCGAACTGCCGAGCTCGAGCATTGTAGAGGCAGGTGGAATTTCGGGTGTAGCGGTGGAATGCGTAGATATCCGAAAGAACACCGGTGGCGAAGGCGGCCTGCTGGGCAATTGCTGACACTGAGGCGCGACAGCGTGGGGAGCAAACAGGATTAGATACCCTGGTAGTCC</w:t>
      </w:r>
    </w:p>
    <w:p w14:paraId="0FBA2B4E">
      <w:pPr>
        <w:rPr>
          <w:rFonts w:hint="eastAsia"/>
        </w:rPr>
      </w:pPr>
      <w:r>
        <w:rPr>
          <w:rFonts w:hint="eastAsia"/>
        </w:rPr>
        <w:t>&gt;OTU018939</w:t>
      </w:r>
    </w:p>
    <w:p w14:paraId="7E6FB1A4">
      <w:pPr>
        <w:rPr>
          <w:rFonts w:hint="eastAsia"/>
        </w:rPr>
      </w:pPr>
      <w:r>
        <w:rPr>
          <w:rFonts w:hint="eastAsia"/>
        </w:rPr>
        <w:t>CCTACGGGAGGCTGCAGCAAGGAATTTTCGTCAATGGGGGCAACCCTGAACGAGCAACGCCGCGTGGAGGATGACGGCCTTCGGGTTGTAAACTCCTTTTGCGGGGGATGATTGTGACCGTACCCCGCGAATCAGGCTCGGCTAACTCTGTGCCAGCAGCCGCGGTAAGACAGAGGAGCCAAGCGTTGTCCGGATTGACTGGGCGTAAAGCGCACGCAGGCGGTCGCGCACGTGGGGTGTGAAAGCTGGCGGCTTAACCGAGGAATTGCGCTCTAAACTACTGTGCTTGAGGGACCTAGAGGTGAGCGGAACTGATGGTGGAGCGGTGAAATGCGTTGATATCAGGAAGAACACCCGTGGCGAAGGCGGCTCTCTGGGACGGTACTGACGCTGAGACGCGAAAGCGTGGGGAGCGAACAGGATTAGATACCCCTGTAGTCC</w:t>
      </w:r>
    </w:p>
    <w:p w14:paraId="4C77942C">
      <w:pPr>
        <w:rPr>
          <w:rFonts w:hint="eastAsia"/>
        </w:rPr>
      </w:pPr>
      <w:r>
        <w:rPr>
          <w:rFonts w:hint="eastAsia"/>
        </w:rPr>
        <w:t>&gt;OTU018940</w:t>
      </w:r>
    </w:p>
    <w:p w14:paraId="59EF1BAD">
      <w:pPr>
        <w:rPr>
          <w:rFonts w:hint="eastAsia"/>
        </w:rPr>
      </w:pPr>
      <w:r>
        <w:rPr>
          <w:rFonts w:hint="eastAsia"/>
        </w:rPr>
        <w:t>CCTACGGGAGGCTGCAGCGAGGAATCTTGGGCAATGGGCGAAAGCCTGACCCAGCGACGCCGCGTGAGGGATGAAGGCCTTCGGGTCGTAAACCTCTTTTGTGAGGGAAGAAGTTCTGACGGTACCTCACGAATAAGCCACGGCTAACTACGTGCCAGCAGCCGCGGTAATACGTAGGTGGCAAGCGTTGTCCGGATTTACTGGGCGTAAAGGGCTTGTAGGCGGTTCGTTAAGTCCGGTGTGAAATCTCCCGGCTCAACCTGGGAACTGCATCCAAAACTGGCGAGCTAGAGTATGGTAGAGGGTGGTGGAATTTCCGGTGTAGCAGTGAAATGCGTAGATATCGGGAGGAACACCTGTGGCGAAAGCGGCTCACTGGACCATAACTGACGCTGAGGCGCGAAAGCTAGGGGAGCAAACAGGATTAGATACCCTTGTAGTCC</w:t>
      </w:r>
    </w:p>
    <w:p w14:paraId="559FD6F1">
      <w:pPr>
        <w:rPr>
          <w:rFonts w:hint="eastAsia"/>
        </w:rPr>
      </w:pPr>
      <w:r>
        <w:rPr>
          <w:rFonts w:hint="eastAsia"/>
        </w:rPr>
        <w:t>&gt;OTU018941</w:t>
      </w:r>
    </w:p>
    <w:p w14:paraId="212CD378">
      <w:pPr>
        <w:rPr>
          <w:rFonts w:hint="eastAsia"/>
        </w:rPr>
      </w:pPr>
      <w:r>
        <w:rPr>
          <w:rFonts w:hint="eastAsia"/>
        </w:rPr>
        <w:t>CCTACGGGAGGCTGCAGTCGGGAATCTTGCGCAATGGGCGAAAGCCTGACGCAGCAACACCGTGTGGGCGACGAAGGCCTTCGGGTCGTAAAGCCCTGTTGTTGGGGACGAAGGACGAAGGGTTAATAGCCCCTAGTCTGACGGTACCCTTCGAGGAAGCCCCGGCTAACTACGTGCCAGCAGCCGCGGTAATACGTAGGGGGCGAGCGTTGTCCGGAATTATTGGGCGTAAAGCGCACGTAGGCGGCTTTGTAAGTCAGAGGTGAAAGCCTGGAGCTCAACTCCAGAACTGCCTTTGAGACTGCATCGCTTGAATCCAGGAGAGGTGAGTGGAATTCCGAGTGTAGAGGTGAAATTCGTAGATATTGGGAGGAACACCGGTGGCGAAGGCGGCCCCCTGGACCGGTACTGACGCTGAGGCGCGAAAGCGTGGGTAGCAAACGGGATTAGATACCCCTGTAGTCC</w:t>
      </w:r>
    </w:p>
    <w:p w14:paraId="1E9E08F4">
      <w:pPr>
        <w:rPr>
          <w:rFonts w:hint="eastAsia"/>
        </w:rPr>
      </w:pPr>
      <w:r>
        <w:rPr>
          <w:rFonts w:hint="eastAsia"/>
        </w:rPr>
        <w:t>&gt;OTU018942</w:t>
      </w:r>
    </w:p>
    <w:p w14:paraId="23AEF847">
      <w:pPr>
        <w:rPr>
          <w:rFonts w:hint="eastAsia"/>
        </w:rPr>
      </w:pPr>
      <w:r>
        <w:rPr>
          <w:rFonts w:hint="eastAsia"/>
        </w:rPr>
        <w:t>CCTACGGGTGGCTGCAGTGGGGAATTTTCCGCAATGGGCGAAAGCCTGACGGAGCAATACCGCGTGAGGGAGGAAGGCTCTTGGGTCGTAAACCTCTTTTCTCAGGGAAGAAGAAAGTGACGGTACCTGAGGAATCAGCCTCGGCTAACTCCGTGCCAGCAGCCGCGGTAATACGGAGGAGGCAAGCGTTATCCGGAATTATTGGGCGTAAAGCGCGCGCAGGCGGTCAATTAAGTTGGGTGTTTAAGCCCGGGGCTCAACCCCGGTTCGCATCCAAAACTGGTTGACTTGAGTGTAGGAGAGGAAAGTGGAATTCCACGTGTAGCGGTGAAATGCGTAGATATCGGGAGGAACACCAGTGGCGAAGGCGGCTTTCTGGGCCTTACCTGACGCTGAGACGCGAAAGCGTGGGGAGCGAACCGGATTAGATACCCCAGTAGTCC</w:t>
      </w:r>
    </w:p>
    <w:p w14:paraId="7C478704">
      <w:pPr>
        <w:rPr>
          <w:rFonts w:hint="eastAsia"/>
        </w:rPr>
      </w:pPr>
      <w:r>
        <w:rPr>
          <w:rFonts w:hint="eastAsia"/>
        </w:rPr>
        <w:t>&gt;OTU018943</w:t>
      </w:r>
    </w:p>
    <w:p w14:paraId="481CAD7F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ATCGGGACGAATGGGCTCCGGGTAAATATCCCGGAGCAGTGACGGTACCGATTGAGGAAGCCACGGCTAACTACGTGCCAGCAGCCGCGGTAATACGTAGGCAGCGAGCGTTGTTCGGAGTTACTGGGCGTAAAGGGTGCGTAGGTGGCCGGGAAAGTTCGGTGTGAAAGCTCGGAGCTCAACTCCGAAATGGCATTGAATACTATCCGGCTTGAGGTTCGGAGGGGAGACTGGAATTCTCGGTGTAGCAGTGAAATGCGTAGATATCGGGAGGAACACCGGTGGCGAAGGCGGCGACCTGGGTCGATACTGACGCTGAGGCGCGAAAGCGTGGGGAGCAAACAGGATTAGATACCCTTGTAGTCC</w:t>
      </w:r>
    </w:p>
    <w:p w14:paraId="2EA1856A">
      <w:pPr>
        <w:rPr>
          <w:rFonts w:hint="eastAsia"/>
        </w:rPr>
      </w:pPr>
      <w:r>
        <w:rPr>
          <w:rFonts w:hint="eastAsia"/>
        </w:rPr>
        <w:t>&gt;OTU018944</w:t>
      </w:r>
    </w:p>
    <w:p w14:paraId="2776F9CE">
      <w:pPr>
        <w:rPr>
          <w:rFonts w:hint="eastAsia"/>
        </w:rPr>
      </w:pPr>
      <w:r>
        <w:rPr>
          <w:rFonts w:hint="eastAsia"/>
        </w:rPr>
        <w:t>CCTACGGGCGGCTGCAGTGGGGAATATTGGACAATGGGCGGAAGCCTGATCCAGCAACGCCGCGTGAGGGATGACGGCCTTCGGGTTGTAAACCTCTTTCATCACCGACGAAGGCGCGGGTTTTTGCTCGTGTTGACGGTAGGTGGAGAAGAAGCACCGGCCAACTACGTGCCAGCAGCCGCGGTAATACGTAGGGTGCGAGCGTTGTCCGGAATTATTGGGCGTAAAGAGCGTGTAGGCGGTTCGGTAAGTCTGCCGTGAAAACCCGGGGCTCAACCGTGTAGAGCGGCGGAAACTGTGAGACTTGAGGCTGGGAGGGGCTGGTGGAATTCCCTGTGTAGCGGTGAAATGCGTAGAGATGTGGAGGAACACCGATGGCGAAGGCAGCCCCCTGGGTCAAAACTGACGCTCAGGCACGAAAGCGTGGGGAGCAAACAGGATTAGATACCCCAGTAGTCC</w:t>
      </w:r>
    </w:p>
    <w:p w14:paraId="50F1C372">
      <w:pPr>
        <w:rPr>
          <w:rFonts w:hint="eastAsia"/>
        </w:rPr>
      </w:pPr>
      <w:r>
        <w:rPr>
          <w:rFonts w:hint="eastAsia"/>
        </w:rPr>
        <w:t>&gt;OTU018945</w:t>
      </w:r>
    </w:p>
    <w:p w14:paraId="5EEF2269">
      <w:pPr>
        <w:rPr>
          <w:rFonts w:hint="eastAsia"/>
        </w:rPr>
      </w:pPr>
      <w:r>
        <w:rPr>
          <w:rFonts w:hint="eastAsia"/>
        </w:rPr>
        <w:t>CCTACGGGGGGCAGCAGTGGGGAATATTGCGCAATGGGCGAAAGCCTGACGCAGCGACGCCGCGTGTGGGATGACGGCCTTCGGGTTGTAAACCACTGTCGGGGGGGGCGAATACCTGGCTTCGAATAGGAGACCAGGGGTGACGGTACCTCCGAAGGAAGCACCGGCCAATTCCGTGCCAGCAGCCGCGGTAAGACGGAAGGTGCAAGCGTTGCTCGGAATCACTGGGCGTAAAGGGTGCGTAGGCGGCTTCTTAAGTCTGGTGTGAAAGCCCAGGGCTCAGCCCTGGAAGTGCACTAGAAACTGGGGAGCTTGAGTACCGGAGGGGAGAGTGGAATTCCTGGTGTAGCGGTGAAATGCGTAGATATCAGGAGGAATACCGGTGGCGAAAGCGACTCTCTAGACGGTTACTGACGCTGAGGCACGAAAGCGTGGGGAGCAAACAGGATTAGATACCCGTGTAGTCC</w:t>
      </w:r>
    </w:p>
    <w:p w14:paraId="656D82F5">
      <w:pPr>
        <w:rPr>
          <w:rFonts w:hint="eastAsia"/>
        </w:rPr>
      </w:pPr>
      <w:r>
        <w:rPr>
          <w:rFonts w:hint="eastAsia"/>
        </w:rPr>
        <w:t>&gt;OTU018946</w:t>
      </w:r>
    </w:p>
    <w:p w14:paraId="06E77278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TGTCCGGAAAGAAAAGCATTCGGTTAATAACCGGGTGTCATGACGGTACCGGAAGAATAAGCACCGGCTAACTTCGTGCCAGCAGCCGCGGTAATACGAAGGGTGCAAGCGTTGTCCGGATTTACTGGGCGTAAAGAGCGCGTAGGCGGCTTGTTAAGTGTGAAGTGAAATCTCCAGGGCTCAACCCGGAAACTGCTTCGCATACTGGCAAGCTTGAGGAATGCAGAGGTTTGTGGAATTCCCAGTGTAGAGGTGAAATTCGTAGATATTGGGAAGAACACCAGTGGCGAAGGCGGCTAACTGGTCCAGTACTGACGCTGAGGTGCGAAAGCGTGGGGAGCAAACAGGATTAGATACCCTAGTAGTCC</w:t>
      </w:r>
    </w:p>
    <w:p w14:paraId="35A99DA2">
      <w:pPr>
        <w:rPr>
          <w:rFonts w:hint="eastAsia"/>
        </w:rPr>
      </w:pPr>
      <w:r>
        <w:rPr>
          <w:rFonts w:hint="eastAsia"/>
        </w:rPr>
        <w:t>&gt;OTU018947</w:t>
      </w:r>
    </w:p>
    <w:p w14:paraId="4FDBD0A0">
      <w:pPr>
        <w:rPr>
          <w:rFonts w:hint="eastAsia"/>
        </w:rPr>
      </w:pPr>
      <w:r>
        <w:rPr>
          <w:rFonts w:hint="eastAsia"/>
        </w:rPr>
        <w:t>CCTACGGGAGGCAGCAGTGGGGAATATTGGACAATGGGCGAAAGCCTGATCCAGCAATGCCGCGTGTGTGAAGAAGGCCTGCGGGTTGTAAAGCACTTTCAGTGGGGAAGAAAAGTGCAGCGCTAATATCGCTGCATCTTGACGTTACTCACAGAAGAAGCACCGGCTAACTCCGTGCCAGCAGCCGCGGTAATACGGAGGGTGCGAGCGTTATCCGAATTCACTGGGCGTAAAGCGCGTGCAGGCGGCAAGGTAAGTTGGGTGTGAAATCTCCTGGCTCAACTGGGAGAGGTCGTACAAGACTGGCGGGCTGGAGTGTGGTAAGGGAAGGTGGAATTCCGGGTGTAGTGGTGAAATGCGTAGATATCCGGAGGAACACCAGTGGCGAAGGCGGCCTTCTGGACCACGACTGACGCTCAGACGCGAAAGCTAGGGTAGCAAACGGGATTAGATACCCCAGTAGTCC</w:t>
      </w:r>
    </w:p>
    <w:p w14:paraId="5C8EADD4">
      <w:pPr>
        <w:rPr>
          <w:rFonts w:hint="eastAsia"/>
        </w:rPr>
      </w:pPr>
      <w:r>
        <w:rPr>
          <w:rFonts w:hint="eastAsia"/>
        </w:rPr>
        <w:t>&gt;OTU018948</w:t>
      </w:r>
    </w:p>
    <w:p w14:paraId="2A707FB6">
      <w:pPr>
        <w:rPr>
          <w:rFonts w:hint="eastAsia"/>
        </w:rPr>
      </w:pPr>
      <w:r>
        <w:rPr>
          <w:rFonts w:hint="eastAsia"/>
        </w:rPr>
        <w:t>CCTACGGGCGGCTGCAGTGGGGAATTGTTCACAATGGGCGCAAGCCTGATGACGCAACGCCGCGTGGGGGATGAAGGTCTTCGGATCGTAAACCCCTGTCGAATGGGACGAAAGACTCGCGAGTTAATACGTCGCGAGAGTGACGGTACCGTTAAAGGAAGCCACGGCTAACTCTGTGCCAGCAGCCGCGGTAATACAGAGGTGGCAAGCGTTGTTCGGAATTACTGGGCGTAAAGGGCGCGTAGGCGGCTCGGTAAGTAGGGGGTGAAATCTCACGGCTCAACTGTGAGGCTGCCTTCTAGACTGTCGGGCTTGAGCACAGTAGAGGCTGGTGGAATTCCCGGTGTAGCGGTGGAATGCGTAGAGATCGGGAAGAACATCTGTGGCGAAGGCGGCCCCCTGGGCCGTTTCTGACGCTGAGGCGCGAAGGCTAGGGGAGCGAACAGGATTAGATACCCCAGTAGTCC</w:t>
      </w:r>
    </w:p>
    <w:p w14:paraId="13C55AD0">
      <w:pPr>
        <w:rPr>
          <w:rFonts w:hint="eastAsia"/>
        </w:rPr>
      </w:pPr>
      <w:r>
        <w:rPr>
          <w:rFonts w:hint="eastAsia"/>
        </w:rPr>
        <w:t>&gt;OTU018949</w:t>
      </w:r>
    </w:p>
    <w:p w14:paraId="729998E1">
      <w:pPr>
        <w:rPr>
          <w:rFonts w:hint="eastAsia"/>
        </w:rPr>
      </w:pPr>
      <w:r>
        <w:rPr>
          <w:rFonts w:hint="eastAsia"/>
        </w:rPr>
        <w:t>CCTACGGGTGGCTGCAGTAGGGAATCTTCCACAATGGACGAAAGTCTGATGGAGCAATGCCGCGTGAGTGATGAAGGCCTTAGGGTTGTAAAGCTCTTTTGCCAGGGAAGATGATGACGGTACCTGCAGAAGAAGCGCCGGCTAACTACGTGCCAGCAGCCGCGGTAATACAGAGGCCCCGAGCATTACCCGGAATTATTGGGCGTAAAGGGTGCGTAGGTGGTCGTATTAGTCGTCTGTTAAATCCCCCGGCTCAACCGGGGAGATGCGGGCGAAACGGTACGACTCGAGGGCGTGAGAGGTCCGTGGAACTCTAGGTGTAGGGGTAAAATCCGTTGATATCTAGGGGAACACCGAAAGCGAAGGCAGCGGACTGGCGCGTTCCTGACACTGAAGCACGAAAGCGTGGGTAGCGAACGGGATTAGATACCCTAGTAGTCC</w:t>
      </w:r>
    </w:p>
    <w:p w14:paraId="589A8FA1">
      <w:pPr>
        <w:rPr>
          <w:rFonts w:hint="eastAsia"/>
        </w:rPr>
      </w:pPr>
      <w:r>
        <w:rPr>
          <w:rFonts w:hint="eastAsia"/>
        </w:rPr>
        <w:t>&gt;OTU018950</w:t>
      </w:r>
    </w:p>
    <w:p w14:paraId="000C6CFC">
      <w:pPr>
        <w:rPr>
          <w:rFonts w:hint="eastAsia"/>
        </w:rPr>
      </w:pPr>
      <w:r>
        <w:rPr>
          <w:rFonts w:hint="eastAsia"/>
        </w:rPr>
        <w:t>CCTACGGGGGGCAGCAACTAGGAATCGTACGCAATGGACGAAAGTCTGACGTCGCGACGCCGCGTGGAGGATGAAGGCCTTCGGGTCGTAAACTTCTTTTGCCATAAATGAGAGTTTATGGAGAATAAGCACCTGCTAACTCTGTGCCAGCAGCAGCGGTGATACAGAGGGTGCAAGCGTTATCCGGATTTATTGGGCGTAAAGCGTTTCGTAGGCTGCAAAAAAAGTTATCTTTTAAAGACCACGGCTCAACCGGGGGAAGGGAGGTAATACTATTTTGCTTTAGAATTATGGTGGGGTTTCTGGAACTGATGGTGTAGGAGTGAAATCCGTTGATATCATCAGGAACTCCAAGGGCGAAGGCAGGAAACTAACCATATATTGACGCTGAGGAACGACAGCTAGGGGAGCGAATCGGATTAGATACCCGTGTAGTCC</w:t>
      </w:r>
    </w:p>
    <w:p w14:paraId="66BEC049">
      <w:pPr>
        <w:rPr>
          <w:rFonts w:hint="eastAsia"/>
        </w:rPr>
      </w:pPr>
      <w:r>
        <w:rPr>
          <w:rFonts w:hint="eastAsia"/>
        </w:rPr>
        <w:t>&gt;OTU018951</w:t>
      </w:r>
    </w:p>
    <w:p w14:paraId="657BF9DD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TAGGGGAGGAAGGGACCGTGAAGAACGGAACTTGACCGATCCTAGGAGGAAGGGCCGGCTAATCTCGTGCCAGCAGCCGCGGTAATACGAGAGGCCCAAACGTTATTCGGATTTACTGGGCTTAAAGAGTTCGTAGGCGGCCGCGGTAAGGCTCGCGTGAAAGCCCGGGGCTCAACCCCGGGTCGGCGCGGGCGACTGCCGGGCTCGAGCACGGTAGGGGCAGACGGAATTCCGGGTGTAGCGGTGGAATGCGCAGATATCAGGAGGAACACCGATGGCGAAGGCGGCCACCTGGACCAGCACTGACACTGAGGCACGAAAGCGTGGGGAGCAAACAGGATTAGATACCCCGGTAGTCC</w:t>
      </w:r>
    </w:p>
    <w:p w14:paraId="22BA0865">
      <w:pPr>
        <w:rPr>
          <w:rFonts w:hint="eastAsia"/>
        </w:rPr>
      </w:pPr>
      <w:r>
        <w:rPr>
          <w:rFonts w:hint="eastAsia"/>
        </w:rPr>
        <w:t>&gt;OTU018952</w:t>
      </w:r>
    </w:p>
    <w:p w14:paraId="7451553F">
      <w:pPr>
        <w:rPr>
          <w:rFonts w:hint="eastAsia"/>
        </w:rPr>
      </w:pPr>
      <w:r>
        <w:rPr>
          <w:rFonts w:hint="eastAsia"/>
        </w:rPr>
        <w:t>CCTACGGGCGGCAGCAGTGGGGAATTGTTCACAATGGGCGCAAGCCTGATGACGCAACGCCGCGTGGAGGATGAAGGTCTTCGGATTGTAAACTCCTGTTGCTCGGGAAGAATGGCTCCGACCTAATACGTCGGAGTGTGACGGTACCGGGTGAGGAAGCCCCGGCTAACTCTGTGCCAGCAGCCGCGGTAATACAGAGGGGGCAAGCGTTGTCCGGAATTATTGGGCGTAAAGCGCGCGCAGGCGGCTTACTAAGTCTGGTGTGAAAGACCCCGGCTCAACCGGGGAGTGCCATTGGAAACTGGTAGGCTTGAGTGCAGGAGAGGAGAGCGGAATTCCCGGTGTAGCGGTGAAATGCGTAGAGATGTGGAGGAACACCAGTGGCGAAGGCGACTCTCTGGTCTGTAACTGACGCTGAGGAGCGAAAGCGTGGGGAGCGAACAGGATTAGATACCCGAGTAGTCC</w:t>
      </w:r>
    </w:p>
    <w:p w14:paraId="1853EE92">
      <w:pPr>
        <w:rPr>
          <w:rFonts w:hint="eastAsia"/>
        </w:rPr>
      </w:pPr>
      <w:r>
        <w:rPr>
          <w:rFonts w:hint="eastAsia"/>
        </w:rPr>
        <w:t>&gt;OTU018953</w:t>
      </w:r>
    </w:p>
    <w:p w14:paraId="1BF511E0">
      <w:pPr>
        <w:rPr>
          <w:rFonts w:hint="eastAsia"/>
        </w:rPr>
      </w:pPr>
      <w:r>
        <w:rPr>
          <w:rFonts w:hint="eastAsia"/>
        </w:rPr>
        <w:t>CCTACGGGCGGCTGCAGTAGGGAATCTTCCGCAATGGACGAAAGTCTGACGGAGCAACGCCGCGTGAACGATGAAGGCCTTCGGGTCGTAAAGTTCTGTTGTTAGGGAAGAACAAGTACCAGAGTAACTGCTGGTACCTTGACGGTACCTAACCAGAAAGCCACGGCTAACTACGTGCCAGCAGCCGCGGTAATACGGGGGGAGCAAACGTTGTTCGGAATCACTGGGCGTAAAGGGCGCGTAGGCGGTCCTGTAAGTGGTGTGTGAAATCCGATGGCTCAACCATCGAGCTGCGCCCCATACTGCAGGACTTGAGTACAGCAGAGGAAAGTGGAATTCCATGTGTAGCGGTGAAATGCGTAGAGATATGGAGGAACACCAGTGGCGAAGGCGGCTTTCTGGCCTGTAACTGACGCTGAGGCGCGAAAGCGTGGGGAGCAAACAGGATTAGATACCCCAGTAGTCC</w:t>
      </w:r>
    </w:p>
    <w:p w14:paraId="018D7D0C">
      <w:pPr>
        <w:rPr>
          <w:rFonts w:hint="eastAsia"/>
        </w:rPr>
      </w:pPr>
      <w:r>
        <w:rPr>
          <w:rFonts w:hint="eastAsia"/>
        </w:rPr>
        <w:t>&gt;OTU018954</w:t>
      </w:r>
    </w:p>
    <w:p w14:paraId="2CAD1FAA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GTAAGTTAATACCTTGCTGTTTTGACGTTACCCACAGAAGAAGCACCGGCTAACTCCGTGCCAGCAGCCGCGGTAATACGGAGGGTGCAAGCGTTAATCGGAATTACTGGGCGTAAAGGGTGCGTAGGTGGTTTGTTAAGTTAGTTGTGAAATTCCTGGGCTTAACCTGGGCTGGACGACTAATACTGATGAGCTAGAGTATGGGAGAGGGTAGTGGAATTTCCGGTGTAGCGGTGAAATGCGTAGAGATCGGAAGGAACACCAGTGGCGAAGGCGGCTACCTGGCCTAATACTGACACTGAGGTGCGAAAGCGTGGGGAGCAAACAGGATTAGATACCCCAGTAGTCC</w:t>
      </w:r>
    </w:p>
    <w:p w14:paraId="4D63FCFB">
      <w:pPr>
        <w:rPr>
          <w:rFonts w:hint="eastAsia"/>
        </w:rPr>
      </w:pPr>
      <w:r>
        <w:rPr>
          <w:rFonts w:hint="eastAsia"/>
        </w:rPr>
        <w:t>&gt;OTU018955</w:t>
      </w:r>
    </w:p>
    <w:p w14:paraId="588DA17D">
      <w:pPr>
        <w:rPr>
          <w:rFonts w:hint="eastAsia"/>
        </w:rPr>
      </w:pPr>
      <w:r>
        <w:rPr>
          <w:rFonts w:hint="eastAsia"/>
        </w:rPr>
        <w:t>CCTACGGGTGGCTGCAGTGGGGAATATTGGTCAATGGACGCAAGTCTGAACCAGCCATGCCGCGTGGAGGATGAAGGTCCTCTGGATTGTAAACTTCTTTTATCGGAGAAGAAACCCATACTTTCTAGTGTGGTTGACGGTACCCGATGAATAAGCACCGGCTAACTCCGTGCCAGCAGCCGCGGTAATACGGAGGGTGCAAGCGTTATCCGGATTCACTGGGTTTAAAGGGTGCGTAGGCGGGTATTTAAGTCAGTGGTGAAATCCTAGAGCTTAACTCTAGAACTGCCATTGATACTATTTATCTTGAATATTGTGGAGGTAAGCGGAATATGTCATGTAGCGGTGAAATGCTTAGATATGACATAGAACACCAATTGCGTAGGCAGCTTACTACACGATCATTGACGCTGAGGCACGAAAGCGTGGGGAGCAAACAGGATTAGATACCCTAGTAGTCC</w:t>
      </w:r>
    </w:p>
    <w:p w14:paraId="38782F03">
      <w:pPr>
        <w:rPr>
          <w:rFonts w:hint="eastAsia"/>
        </w:rPr>
      </w:pPr>
      <w:r>
        <w:rPr>
          <w:rFonts w:hint="eastAsia"/>
        </w:rPr>
        <w:t>&gt;OTU018956</w:t>
      </w:r>
    </w:p>
    <w:p w14:paraId="18231FF6">
      <w:pPr>
        <w:rPr>
          <w:rFonts w:hint="eastAsia"/>
        </w:rPr>
      </w:pPr>
      <w:r>
        <w:rPr>
          <w:rFonts w:hint="eastAsia"/>
        </w:rPr>
        <w:t>CCTACGGGCGGCTGCAGTAGGGAATTTTCCACAATGGGCGAAAGCCTGATGGAGCAACGCCGCGTGCAGGATGAATGCCTTCGGGTTGTAAACTGCTTTTATAAGTGAAGAATATGACGGTAACTTATGAATAAGGATCGGCTAACTCCGTGCCAGCAGCCGCGGTCATACGGAGGATCCAAGCGTTATCCGGATTTACTGGGCGTAAAGAGTTGCGTAGGCGGTGAGATGAGTGTGATGTGAAAGCCCCGGGCTTAACCTGGGAAGTGCATCGCAAACGATCTGACTGGAGTATATGAGAGGGTGGCGGAATTTCCGGTGTAGCGGTGAAATGCGTAGAGATGTGGAGGAACACCAGTGGCGAAGGCGGGTTGCTGGGCCGACACTGACGCTGAGGCGCGAAAGCTAGGGGAGCGAACGGGATTAGATACCCCTGTAGTCC</w:t>
      </w:r>
    </w:p>
    <w:p w14:paraId="7A4A3D32">
      <w:pPr>
        <w:rPr>
          <w:rFonts w:hint="eastAsia"/>
        </w:rPr>
      </w:pPr>
      <w:r>
        <w:rPr>
          <w:rFonts w:hint="eastAsia"/>
        </w:rPr>
        <w:t>&gt;OTU018957</w:t>
      </w:r>
    </w:p>
    <w:p w14:paraId="248C8C23">
      <w:pPr>
        <w:rPr>
          <w:rFonts w:hint="eastAsia"/>
        </w:rPr>
      </w:pPr>
      <w:r>
        <w:rPr>
          <w:rFonts w:hint="eastAsia"/>
        </w:rPr>
        <w:t>CCTACGGGGGGCAGCAGTAGGGAATATTGGTCAATGGGTGCGAGCCTGAACCAGCCATGCCGCGTGCAGGAAGAAGGCCTTCTGGGTTGTAAACTGCTTTTGTCAGGGGATAAAATGACCTTGCGAGGTTAATTGAAGGTACCTGGCGAATAAGCCACGGCTAACTACGTGCCAGCAGCCGCGGTAATACGTAGGTGGCAAGCGTTGTCCGGAATCACTGGGTGTAAAGGGTGCGCAGGCGGGCTTATAAGTCAGGGGTGAAAGCCACCGGCTCAACCGTGGAGGGTCATTGGAAACTGGGGAACTTGAGTGCAGAAGAGGAAAGTGGAATTCCAAGTGTAGCGGTGAAATGCGTAGATATGTGGAGGAACACCAATGGCGAAGGCAGCCCCCTGGGTCAACACTGACGCTCATGCACGAAAGCGTGGGGAGCAAACAGGATTAGATACCCGGGTAGTCC</w:t>
      </w:r>
    </w:p>
    <w:p w14:paraId="5FB53819">
      <w:pPr>
        <w:rPr>
          <w:rFonts w:hint="eastAsia"/>
        </w:rPr>
      </w:pPr>
      <w:r>
        <w:rPr>
          <w:rFonts w:hint="eastAsia"/>
        </w:rPr>
        <w:t>&gt;OTU018958</w:t>
      </w:r>
    </w:p>
    <w:p w14:paraId="6181632B">
      <w:pPr>
        <w:rPr>
          <w:rFonts w:hint="eastAsia"/>
        </w:rPr>
      </w:pPr>
      <w:r>
        <w:rPr>
          <w:rFonts w:hint="eastAsia"/>
        </w:rPr>
        <w:t>CCTACGGGTGGCTGCAGTGGGGAATATTGGACAATGGGGGAAACCCTGATCCAGCGACGCCGCGTGAGTGAAGAAGTATTTCGGTATGTAAAGCTCTATCAGCAGGGAAGAAAATGACGGTACCTGACTAAGAAGCCCCGGCTAACTACGTGCCAGCAGCCGCGGTAATACGTAGGTCTCAAGCGTTATCCGGATTTACTGGGCGTAAAGTGTCCGTAGTCTGATCTGTAAGTCTGATGTGAAAATGCAGGGCTCAACTCTGTATTGCGTTGGAAACTGTATAACTAGAGTACTGGAGAGGTAAGCGGAACTACAAGTGTAGAGGTGAAATTCGTAGATATTGGGAGGAACACCAGTGGCGAAGGCGGCTTTCTGGACTGCAACTGACGCTGAGGCTCGAAAGCCAGGGGAGCGAACGGGATTAGATACCCCGGTAGTCC</w:t>
      </w:r>
    </w:p>
    <w:p w14:paraId="615C5B87">
      <w:pPr>
        <w:rPr>
          <w:rFonts w:hint="eastAsia"/>
        </w:rPr>
      </w:pPr>
      <w:r>
        <w:rPr>
          <w:rFonts w:hint="eastAsia"/>
        </w:rPr>
        <w:t>&gt;OTU018959</w:t>
      </w:r>
    </w:p>
    <w:p w14:paraId="7D8CC446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GCTGTCAGAGGGGAGGAAATCAATCAGGGTTCTCCCTGGTCGTTGATCGATCCACAGTAAGGACGGGCTAAGTTCGTGCCAGCAGCCGCGGTAAGACGAACTGTCCTAACGTTGTTCGGAATCACTGGGCTTAAAGGGCGCGTAGGCGGTCCAACAAGTCAGGGGTGAAATCCTGCAGCTTAACTGCAGAAGTGCCTTTGATACTGTTGGTCTGGAGGGAGGTAGGGGTGTGCGGAACTTCCAGTGGAGCGGTGAAATGCGTTGATATTGGAAGGAACGCCGGAGGCGAAAGCGGCGCACTGGACCTCTTCTGACGCTGAGGCGCGAAAGCTAGGGGAGCAAACGGGATTAGATACCCTAGTAGTCC</w:t>
      </w:r>
    </w:p>
    <w:p w14:paraId="515693E0">
      <w:pPr>
        <w:rPr>
          <w:rFonts w:hint="eastAsia"/>
        </w:rPr>
      </w:pPr>
      <w:r>
        <w:rPr>
          <w:rFonts w:hint="eastAsia"/>
        </w:rPr>
        <w:t>&gt;OTU018960</w:t>
      </w:r>
    </w:p>
    <w:p w14:paraId="6E0495A5">
      <w:pPr>
        <w:rPr>
          <w:rFonts w:hint="eastAsia"/>
        </w:rPr>
      </w:pPr>
      <w:r>
        <w:rPr>
          <w:rFonts w:hint="eastAsia"/>
        </w:rPr>
        <w:t>CCTACGGGGGGCTGCAGTCGGGAATTTTGGACAATGGGCGCAAGCCTGATGCAGCGACGCCGCGTGAGGGATGACGGCCTTCGGGTTGTAAACCTCTTTCAGCGGGGACGAAGCCGTTTGGTGACGGTACCCGCAGAAGAAGCGCCGGCCAACTACGTGCCAGCAGCCGCGGTAAGACGTAGGGCGCGAGCGTTGTCCGGATTTATTGGGCGTAAAGGGAGCGTAGGTGGATATTTAAGTGGGATGTGAAATACCCGGGCTCAACTTGGGTGCTGCATTCCAAACTGGATATCTAGAGTGCAGGAGAGGAAAGCGGAATTCCTAGTGTAGCAGTGAAATGCGTAGATATCGGGAGGAACATCCGTGGCGAAGGCGGCACCCTGGACCAGCACTGACACTGAGGCACGAAAGCGTGGGGAGCAAACAGGATTAGATACCCCGGTAGTCC</w:t>
      </w:r>
    </w:p>
    <w:p w14:paraId="75989229">
      <w:pPr>
        <w:rPr>
          <w:rFonts w:hint="eastAsia"/>
        </w:rPr>
      </w:pPr>
      <w:r>
        <w:rPr>
          <w:rFonts w:hint="eastAsia"/>
        </w:rPr>
        <w:t>&gt;OTU018961</w:t>
      </w:r>
    </w:p>
    <w:p w14:paraId="28A7C176">
      <w:pPr>
        <w:rPr>
          <w:rFonts w:hint="eastAsia"/>
        </w:rPr>
      </w:pPr>
      <w:r>
        <w:rPr>
          <w:rFonts w:hint="eastAsia"/>
        </w:rPr>
        <w:t>CCTACGGGAGGCTGCAGTGGGGAATTTTGGACAATGGGCGCAAGCCTGATGGAGCGACGCCGCGTGGGGGATGAATGGCTTCGGCCCGTAAACCCCTGTCATTTGCGAACAAACCTCGCTATTTAAAAGATGGCGAGCTGATTGTAGCGAAAGAGGAAGGGACGGCTAACTCTGTGCCAGCAGCCGCGGTAATACGTAGGGTGCGAGCGTTAATCGGAATTACTGGGCGTAAAGCGTGCGCAGGCGGTTCGTTAAGTCTGCTGTGAAAGCCCTGGGCTCAACCTGGGAATTGCAGTGGATACTGGATCACTAGAGTGTGGTAGAGGGATGCGGAATTTCCGGTGTAGCAGTGAAATGCGTAGAGATCGGAAGGAACATCAGTGGCGAAAGCGACTTCCTGGACCAGTACCGACGTTCAGGCACGAAAGCGTGGGGAGCAAACAGGATTAGATACCCGAGTAGTCC</w:t>
      </w:r>
    </w:p>
    <w:p w14:paraId="2EF1E6AA">
      <w:pPr>
        <w:rPr>
          <w:rFonts w:hint="eastAsia"/>
        </w:rPr>
      </w:pPr>
      <w:r>
        <w:rPr>
          <w:rFonts w:hint="eastAsia"/>
        </w:rPr>
        <w:t>&gt;OTU018962</w:t>
      </w:r>
    </w:p>
    <w:p w14:paraId="6934B6CF">
      <w:pPr>
        <w:rPr>
          <w:rFonts w:hint="eastAsia"/>
        </w:rPr>
      </w:pPr>
      <w:r>
        <w:rPr>
          <w:rFonts w:hint="eastAsia"/>
        </w:rPr>
        <w:t>CCTACGGGTGGCAGCAGTGAGGAATATTGGTCAATGGACGCAAGTCTGAACCAGCCATGCCGCGTGAAGGATGAAGGCGTTCTGCGTTGTAAACTTCTTTTACTGGGGAAGAAACCTACCTTTTCTAAGGTAGCCGACGGTACCCAAGGAATAAGCACCGGCTAACTCCGTGCCAGCAGCCGCGGTAATACGGAGGGTGCAAGCGTTATCCGGATTTACTGGGTTTAAAGGGTGTGTAGGCGGCCTGCTAAGTCGAACGTGAAATCCCCGGGCTCAACCTGGGAACTGCGTCTGATACTGGAAGGCTTGAGTATGGGAGAGGGATGTAGAATTCCAGGTGTAGCGGTGAAATGCGTAGATATCTGGAGGAATACCGGTGGCGAAGGCGGCATCCTGGACCATTACTGACGCTGAGGCGCGAAAGCTAGGGGAGCAAACGGGATTAGATACCCGGGTAGTCC</w:t>
      </w:r>
    </w:p>
    <w:p w14:paraId="3C065F81">
      <w:pPr>
        <w:rPr>
          <w:rFonts w:hint="eastAsia"/>
        </w:rPr>
      </w:pPr>
      <w:r>
        <w:rPr>
          <w:rFonts w:hint="eastAsia"/>
        </w:rPr>
        <w:t>&gt;OTU018963</w:t>
      </w:r>
    </w:p>
    <w:p w14:paraId="0711CAD0">
      <w:pPr>
        <w:rPr>
          <w:rFonts w:hint="eastAsia"/>
        </w:rPr>
      </w:pPr>
      <w:r>
        <w:rPr>
          <w:rFonts w:hint="eastAsia"/>
        </w:rPr>
        <w:t>CCTACGGGTGGCAGCAGTAGGGAATCGTCGGCAATGGACGAAAGTCTGACCGCGCGACGCCGCGTGGAGGAAGAAGGCCTTCGGGTTGTAAACTTCTTTTATGGGGGATGATTATGACAGTACCCCACGAATAAGGGCCTGCTAACTACGTGCCAGCAGCAGCGGTAATACGTAGGGCCCGAGCATTATCCGGAATTATTGGGCGTAAAGAGCGTGTAGGTGGCTCTACAAGTCGGTCGTTAAATCTCACTGCTCAACAGTGAGGCCGCGAGCGATACTGTAGGGCTTCGAGGTTTGCAGGGGTGAGCAGAATTTCCAGAGTAGGGGTGAAATCCGTTGATACTGGAAGGAATACCAATGGCGAAGGCAGCTCACTGGGCAACACCTGACACTGAGACGCGAAAGCGTGGGGAGCGAACGGGATTAGATACCCCGGTAGTCC</w:t>
      </w:r>
    </w:p>
    <w:p w14:paraId="230927A7">
      <w:pPr>
        <w:rPr>
          <w:rFonts w:hint="eastAsia"/>
        </w:rPr>
      </w:pPr>
      <w:r>
        <w:rPr>
          <w:rFonts w:hint="eastAsia"/>
        </w:rPr>
        <w:t>&gt;OTU018964</w:t>
      </w:r>
    </w:p>
    <w:p w14:paraId="1DD5914D">
      <w:pPr>
        <w:rPr>
          <w:rFonts w:hint="eastAsia"/>
        </w:rPr>
      </w:pPr>
      <w:r>
        <w:rPr>
          <w:rFonts w:hint="eastAsia"/>
        </w:rPr>
        <w:t>CCTACGGGTGGCTGCAGTGAGGAATATTGGTCAATGGACGCAAGTCTGAACCAGCCATGCCGCGTGAAGGATGAAGGCGTTCTGCGTTGTAAACTTCTTTTATTGGGGAAGAAACCTGAGTATTCTTATTCAGCCGACGGTACCCAAGGAATAAGCACCGGCTAACTCCGTGCCAGCAGCCGCGGTAATACGGAGGGTGCAAGCGTTACTCGGAATTACTGGGCGTAAAGCGTGCGTAGGTGGTTTGTTAAGTCTGATGTGAAAGCCCTGGGCTCAACCTGGGAACTGCATTGGAAACTGGCTTACTAGAGTGCGGTAGAGGGGTGTGGAATTCCCGGTGTAGCAGTGAAATGCGTAGAGATCAGGAGGAACATCCATGGCGAAGGCAGCTACCTGGACCAACACTGACACTGAGGCACGAAAGCGTGGGGAGCAAACAGGATTAGATACCCCTGTAGTCC</w:t>
      </w:r>
    </w:p>
    <w:p w14:paraId="756EE1E4">
      <w:pPr>
        <w:rPr>
          <w:rFonts w:hint="eastAsia"/>
        </w:rPr>
      </w:pPr>
      <w:r>
        <w:rPr>
          <w:rFonts w:hint="eastAsia"/>
        </w:rPr>
        <w:t>&gt;OTU018965</w:t>
      </w:r>
    </w:p>
    <w:p w14:paraId="5092353A">
      <w:pPr>
        <w:rPr>
          <w:rFonts w:hint="eastAsia"/>
        </w:rPr>
      </w:pPr>
      <w:r>
        <w:rPr>
          <w:rFonts w:hint="eastAsia"/>
        </w:rPr>
        <w:t>CCTACGGGTGGCTGCAGTGGGGAATCTTGCGCAATGGTCGAAAGACTGACGCAGCGACGCCGCGTGTGGGAGGACGCCTTTCGGGGTGTAAACCACTGTTGCCCGGGACGAACGACGGCTTTCGAGCCGTGTGACGGTACCGGGTGAGGAAGCACCGGCTAACTCCGTGCCAGCAGCCGCGGTAAGACGAGGGATCCTAGCGTTGTTCGGAATCATTGGGCGTAAAGCGGGTGTAGGCGGTCGGGCAAGTCGGATGTGAAAGCCCAGGGCTCAACCCTGGAAGTGCACTCGATACTGCTCGGCTAGAGTCCCGGAGAGGATGGTGGAACTCTCGGTGTAGAGGTGAAATTCGTAGATATCGAGAAGAACACCGGTGGCGAAGGCGGCCATCTGGACGGTGACTGACGCTGAGACGCGAAAGCGTGGGGAGCAAACAGGATTAGATACCCGGGTAGTCC</w:t>
      </w:r>
    </w:p>
    <w:p w14:paraId="48E41502">
      <w:pPr>
        <w:rPr>
          <w:rFonts w:hint="eastAsia"/>
        </w:rPr>
      </w:pPr>
      <w:r>
        <w:rPr>
          <w:rFonts w:hint="eastAsia"/>
        </w:rPr>
        <w:t>&gt;OTU018966</w:t>
      </w:r>
    </w:p>
    <w:p w14:paraId="6090E379">
      <w:pPr>
        <w:rPr>
          <w:rFonts w:hint="eastAsia"/>
        </w:rPr>
      </w:pPr>
      <w:r>
        <w:rPr>
          <w:rFonts w:hint="eastAsia"/>
        </w:rPr>
        <w:t>CCTACGGGGGGCTGCAGTGGGGAATCTTGCGCAATGGCCGAGAGGCTGACGCAGCGACGCCGCGTGTGGGAGGACGCCTTTCGGGGTGTAAACCACTGTTGCCCGGGACGAACGGCTCGATTCGTCGAGCGTGACGGTACCGGGTGAGGAAGCACCGGCTAACTCCGTGCCAGCAGCCGCGGTAAGACGTAGGGCGCGAGCGTTGTCCGGATTTATTGGGCGTAAAGAGCTCGTAGGCGGCTTGTCGCGTCGACTGTGAAAACCCGCAGCTCAACTGCGGGCCTGCAGTCGATACGGGCAGGCTAGAGTTCGGTAGGGGCAACTGGAATTCTCGGTGTAGCGGTGAAATGCGTAGATATCGAGAGGAACACCTGCGGCGAAGGCGGGTTGCTGGGCTGACACTGACGCTGATGCGCGAAAGCTAGGGGAGCGAACGGGATTAGATACCCTTGTAGTCC</w:t>
      </w:r>
    </w:p>
    <w:p w14:paraId="3AC14D23">
      <w:pPr>
        <w:rPr>
          <w:rFonts w:hint="eastAsia"/>
        </w:rPr>
      </w:pPr>
      <w:r>
        <w:rPr>
          <w:rFonts w:hint="eastAsia"/>
        </w:rPr>
        <w:t>&gt;OTU018967</w:t>
      </w:r>
    </w:p>
    <w:p w14:paraId="479274C3">
      <w:pPr>
        <w:rPr>
          <w:rFonts w:hint="eastAsia"/>
        </w:rPr>
      </w:pPr>
      <w:r>
        <w:rPr>
          <w:rFonts w:hint="eastAsia"/>
        </w:rPr>
        <w:t>CCTACGGGGGGCTGCAGTGGGGAATCTTGCGCAATGGTCGAAAGACTGACGCAGCGACGCCGCGTGCGGGAGGAAGCTCTTCGGGGTGTAAACTCCTGTCATCGAAGAGTAAGGCTTGCCGGTAAATAGCCGGCAAGATTGATAGTATTCGAAGAGGAAGGATCGGCTAACTACGTGCCAGCAGCCGCGGTAAGACGTAGGATCCGAGCGTTGTCCGGAGTTACTGGGCGTAAAGCGCGCGCAGGCGGACACGCGCATCGGCGGTGAAAGCCCCCCGCTCAACGGGGGAGGGTCCGTCGAGATGGCGTGTCTGGAGGCAGGGAGAGGCCAGTGGAATTCCGGGTGTAGTGGTGAAATGCGTAGAGATCCGGAGGAACACCAGTGGCGAAGGCGGCTGGCTGGACCTGACCTGACGCTGAGGCGCGAAGGCGTGGGGAGCGAACGGGATTAGATACCCCAGTAGTCC</w:t>
      </w:r>
    </w:p>
    <w:p w14:paraId="4C74BE27">
      <w:pPr>
        <w:rPr>
          <w:rFonts w:hint="eastAsia"/>
        </w:rPr>
      </w:pPr>
      <w:r>
        <w:rPr>
          <w:rFonts w:hint="eastAsia"/>
        </w:rPr>
        <w:t>&gt;OTU018968</w:t>
      </w:r>
    </w:p>
    <w:p w14:paraId="0649ED15">
      <w:pPr>
        <w:rPr>
          <w:rFonts w:hint="eastAsia"/>
        </w:rPr>
      </w:pPr>
      <w:r>
        <w:rPr>
          <w:rFonts w:hint="eastAsia"/>
        </w:rPr>
        <w:t>CCTACGGGGGGCTGCAGTAACGAATCTTCCGCAATGCACGCAAGTGTGACGGAGCGACGCCGCGTGTGGGACGAAGCCCTTCGGGGTGTAAACCACTGTCAGGGGGAAGAAAGTTCTGATCTACCCCAGAGGAAGGCACGGCTAACTCTGTGCCAGCAGCCGCGGTAAGACAGAGGTGCCGAGCGTTAGGCGGAATCACTGGGCTTAAAGCGTGTGTAGGCGGGCCCGTAAGTACCTTGTGAAATCCCACGGCTTAACCGTGGAACTGCTGGGTATACTGGCGGTCTTGAGAGGCCTAGGGGCGGACGGAACAAGCGGTGGAGCGGTGAAATGCGTAGATATCGCTTGGAACGCCGACGGTGAAAACAGTCCGCTGGGGGCCTTCTGACGCTGAGACACGAAAGCCAGGGGAGCGAACGGGATTAGATACCCTAGTAGTCC</w:t>
      </w:r>
    </w:p>
    <w:p w14:paraId="46378467">
      <w:pPr>
        <w:rPr>
          <w:rFonts w:hint="eastAsia"/>
        </w:rPr>
      </w:pPr>
      <w:r>
        <w:rPr>
          <w:rFonts w:hint="eastAsia"/>
        </w:rPr>
        <w:t>&gt;OTU018969</w:t>
      </w:r>
    </w:p>
    <w:p w14:paraId="7994E0AE">
      <w:pPr>
        <w:rPr>
          <w:rFonts w:hint="eastAsia"/>
        </w:rPr>
      </w:pPr>
      <w:r>
        <w:rPr>
          <w:rFonts w:hint="eastAsia"/>
        </w:rPr>
        <w:t>CTACGGGAGGCTGCAGTCGGGAATTTTGGGCAATGGGCGAAAGCCTGACCCAGCAACGCCGCGTGAAGGATGAAATCCCTCGGGATGTAAACTTCGCAAGAACGGGAAGAATAAGTGAGAGTTAATATCTCTCGCGATGACGGTACCGTTTGTAAGCTCCGGCTAACTCCGTGCCAGCAGCCGCGGTAATACGGGGGGAGCAAGCGTTGTCCGGATTTATTGGGTTTAAAGGGTGCGTAGGCGGCCTATTAAGTCAGTGCTGAAATTTCCCGGCTTAACCGGGAGGGTGGCATTGATACTGATGGGCTAGAGTACAGATGAGGTAGGCGGAATTGACGGTGTAGCGGTGAAATGCGTAGATATCGGAAGGAACATCAGTGGCGAAAGCGACTTCCTGGACCAATACTGACGCTCATGTGCGAAAGCGTGGGGAGCAAACAGGATTAGATACCCCGGTAGTCC</w:t>
      </w:r>
    </w:p>
    <w:p w14:paraId="19C8F8AB">
      <w:pPr>
        <w:rPr>
          <w:rFonts w:hint="eastAsia"/>
        </w:rPr>
      </w:pPr>
      <w:r>
        <w:rPr>
          <w:rFonts w:hint="eastAsia"/>
        </w:rPr>
        <w:t>&gt;OTU018970</w:t>
      </w:r>
    </w:p>
    <w:p w14:paraId="4E0CB523">
      <w:pPr>
        <w:rPr>
          <w:rFonts w:hint="eastAsia"/>
        </w:rPr>
      </w:pPr>
      <w:r>
        <w:rPr>
          <w:rFonts w:hint="eastAsia"/>
        </w:rPr>
        <w:t>CCTACGGGGGGCAGCAGTGGGGAATTTTCCGCAATGGGCGAAAGCCTGACGGAGCAATGCCGCGTGGAGGTAGAAGGCCTACGGGTCGTGAACTTCTTTTCCCGGAGAAGAAGCAATGACGGTATCTGGGGAATAAGCATCGGCTAACTCTGTGCCAGCAGCCGCGGTAATACAGAGGGTGCGAGCGTTGTTCGGAATTACTGGGCGTAAAGCGCGCGCAGGCGGTCGTCCAAGTCGCGTGTGAAAGCCCCCGGCTCAACTGGGGAGGGTCACGCGATACTGATCGACTTGAAGGCAGGAGAGGGTAGTGGAATTCCACGTGTAGCGGTGAAATGCGTAGAGATGTGGAGGAACACCAGTGGCGAAGGCGACTCTCTGGTCTGTAACTGACGCTGAGGCGCGAAAGCGTGGGGAGCGAACAGGATTAGATACCCCAGTAGTCC</w:t>
      </w:r>
    </w:p>
    <w:p w14:paraId="6FED8900">
      <w:pPr>
        <w:rPr>
          <w:rFonts w:hint="eastAsia"/>
        </w:rPr>
      </w:pPr>
      <w:r>
        <w:rPr>
          <w:rFonts w:hint="eastAsia"/>
        </w:rPr>
        <w:t>&gt;OTU018971</w:t>
      </w:r>
    </w:p>
    <w:p w14:paraId="119261A1">
      <w:pPr>
        <w:rPr>
          <w:rFonts w:hint="eastAsia"/>
        </w:rPr>
      </w:pPr>
      <w:r>
        <w:rPr>
          <w:rFonts w:hint="eastAsia"/>
        </w:rPr>
        <w:t>CCTACGGGCGGCTGCAGTGGGGAATATTGCGCAATGGACGAAAGTCTGACGCAGCGACGCCGCGTGTGGGATGACGCCTTTCGGGGTGTAAACCACTGTTGCCCGGGACGAAACGCCCTTTCGAGGGAATTGACGGTACCGGGTGAGGAAGCACCGGCTAACTACGTGCCAGCAGCCGCGGTAATACGTAGGGGGCGAGCGTTGTCCGGAATTACTGGGCGTAAAGCGTGCGTAGGTGGTTCGTTAAGTCTGATGTGAAAGCCCTGGGCTCAACCTGGGAACTGCAGTGGAAACTGGACGACTAGAGTGTGGTAGAGGGTAGCGGAATTCCTGGTGTAGCAGTGAAATGCGTAGATATGCGGAGGAACACCGATGGCGAAGGCGGCTCTCTGGTCTGTAACTGACGCTGAGGCGCGAAAGCGTGGGGAGCAAACAGGATTAGATACCCCTGTAGTCC</w:t>
      </w:r>
    </w:p>
    <w:p w14:paraId="070A2EC4">
      <w:pPr>
        <w:rPr>
          <w:rFonts w:hint="eastAsia"/>
        </w:rPr>
      </w:pPr>
      <w:r>
        <w:rPr>
          <w:rFonts w:hint="eastAsia"/>
        </w:rPr>
        <w:t>&gt;OTU018972</w:t>
      </w:r>
    </w:p>
    <w:p w14:paraId="0608555E">
      <w:pPr>
        <w:rPr>
          <w:rFonts w:hint="eastAsia"/>
        </w:rPr>
      </w:pPr>
      <w:r>
        <w:rPr>
          <w:rFonts w:hint="eastAsia"/>
        </w:rPr>
        <w:t>CCTACAGGTGGCTGCAGTAACGAATCTTCCGCAATGCACGAAAGTGTGACGGAGCGACGCCGCGTGTGGGACGAAGCCCTTCGGGGTGTAAACCACTGTCAGGGGTAAGAAAGTTCTGATCTACCCCAGAGGAAGGCACGGCTAACTCTGTGCCAGCAGCCGCGGTAAGACAGAGGTGCCGAGCGTTAGGCGGAATCACTGGGCTTAAAGGGTGCGTAGGCGGCCGATTAAGTAGGGTGTGAAATGCCTCGGCTCAACCGAGGAATGGCGCTCTAAACTGGTCGGCTTGAGTGAGATAGGGGTGTGCGGAACTTCCAGTGGAGCGGTGAAATGTGTTGAGATCGGGAGGAACGCCGGTGGCGAAAGCGACAGACTGGGGCTTGGCCGACGCTCAGGCACGAAAGCCAGGGGAGCGAACGGGATTAGATACCCCGGTAGTCC</w:t>
      </w:r>
    </w:p>
    <w:p w14:paraId="70150D5D">
      <w:pPr>
        <w:rPr>
          <w:rFonts w:hint="eastAsia"/>
        </w:rPr>
      </w:pPr>
      <w:r>
        <w:rPr>
          <w:rFonts w:hint="eastAsia"/>
        </w:rPr>
        <w:t>&gt;OTU018973</w:t>
      </w:r>
    </w:p>
    <w:p w14:paraId="5DC5DFCA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GCGGGGACGATAATGACGGTACCCGCAGAAGAAGCCCCGGCTAACTTCGTGCCAGCAGCCGCGGTAATACGAAGGGGGCTAGCGTTGTTCGGAATCACTGGGCGTAAAGGGAGCGCAGGCGGCTTGTTAAGTCCGGAGTGAAAGCCCGGGGCTCAACCCCGGCGGGTCTTCGGATACTGGCAAGCTCGAGTACGGAAGAGGAGAGTGGAATTCCAGGTGTAGCGGTGAAATGCGTAGATATCTGGAGGAACACCGGTGGCGAAAGCGGCTCTCTGGTCCGATACTGACGCTCAGGCTCGAAAGCGTGGGGAGCAAACGGGATTAGATACCCCTGTAGTCC</w:t>
      </w:r>
    </w:p>
    <w:p w14:paraId="52970020">
      <w:pPr>
        <w:rPr>
          <w:rFonts w:hint="eastAsia"/>
        </w:rPr>
      </w:pPr>
      <w:r>
        <w:rPr>
          <w:rFonts w:hint="eastAsia"/>
        </w:rPr>
        <w:t>&gt;OTU018974</w:t>
      </w:r>
    </w:p>
    <w:p w14:paraId="489BBF1C">
      <w:pPr>
        <w:rPr>
          <w:rFonts w:hint="eastAsia"/>
        </w:rPr>
      </w:pPr>
      <w:r>
        <w:rPr>
          <w:rFonts w:hint="eastAsia"/>
        </w:rPr>
        <w:t>CCTACGGGGGGCTGCAGTAGGGAATATTGGGCAATGGAGGCAACTCTGACCCAGCCATGCCGCGTGCAGGATGAAGGCCTTCTGGGTTGTAAACTGCTTTTATCTGGGAAGAAAACACCCATGCGTGGGAAACTGACGGTACCGAGTGAGGAAGCACCGGCTAACTCTGTGCCAGCAGCCGCGGTAATACAGAGGGTGCAAGCGTTAATCGGAGTTACTGGGCGTAAAGCGCGCGTAGGTGGTTCGTTAAGTTGGATGTGAAATCCCCGGGCTCAACCTGGGAACTGCATTCAAAACTGTCGAGCTAGAGTATGGTAGAGGCCAGTGGAATTCCGGGTGTAGTGGTGAAATGCGTAGAGATCCGGAGGAACACCAGTGGCGAAGGCGGCTGGCTGGACCTGACCTGACGCTGAGGCGCGAAGGCGTGGGGAGCGAACGGGATTAGATACCCTAGTAGTCC</w:t>
      </w:r>
    </w:p>
    <w:p w14:paraId="7AC5440A">
      <w:pPr>
        <w:rPr>
          <w:rFonts w:hint="eastAsia"/>
        </w:rPr>
      </w:pPr>
      <w:r>
        <w:rPr>
          <w:rFonts w:hint="eastAsia"/>
        </w:rPr>
        <w:t>&gt;OTU018975</w:t>
      </w:r>
    </w:p>
    <w:p w14:paraId="3E3F533C">
      <w:pPr>
        <w:rPr>
          <w:rFonts w:hint="eastAsia"/>
        </w:rPr>
      </w:pPr>
      <w:r>
        <w:rPr>
          <w:rFonts w:hint="eastAsia"/>
        </w:rPr>
        <w:t>CCTACGGGTGGCTGCAGTGGGGAATATTGGGCAATGGGCGCAAGCCTGACCCAGCCACGCCGCGTGAGTGATGAAGGCCTTCGGGTCGTAAAGCTCTGTGGGGAGGGACGAAAAAACGCTGGCTAACATCCAGCGGACTGACGGTACCTCCTTAGCAAGCACCGGCTAACTCCGTGCCAGCAGCCGCGGTAATACGGAGGGTGCAAGCGTTAATCGGAATTACTGGGCGTAAAGGGCTCGTAGGCGGCCAACTAAGTCGGACGTGAAATCCCTCAGCTTAACTGGGGAACTGCGTCCGAGACTGGGAGGCTAGAATCCGGGAGAGGGATGTGGAATTCCAGGTGTAGCGGTGAAATGCGTAGATATCTGGAGGAACACCGGTGGCGAAGGCGACATCCTGGACCGGTATTGACGCTGAGGCGCGAAAGCCAGGGGAGCAAACGGGATTAGATACCCGTGTAGTCC</w:t>
      </w:r>
    </w:p>
    <w:p w14:paraId="01DB61DC">
      <w:pPr>
        <w:rPr>
          <w:rFonts w:hint="eastAsia"/>
        </w:rPr>
      </w:pPr>
      <w:r>
        <w:rPr>
          <w:rFonts w:hint="eastAsia"/>
        </w:rPr>
        <w:t>&gt;OTU018976</w:t>
      </w:r>
    </w:p>
    <w:p w14:paraId="6E4E947D">
      <w:pPr>
        <w:rPr>
          <w:rFonts w:hint="eastAsia"/>
        </w:rPr>
      </w:pPr>
      <w:r>
        <w:rPr>
          <w:rFonts w:hint="eastAsia"/>
        </w:rPr>
        <w:t>CCTACGGGGGGCTGCAGCAGGGAATCTTGGGCAATGGGGGAAACCCTGACCCAGCAACGCCGCGTGAAGGATGAAGTCTTTCGGGATGTAAACTTCGTAAGAATAGGAAGAATAAATGACGGTACTATTTGTAAGGTCCGGCTAACTACGTGCCAGCAGCCGCGGTAATACGTAGGGACCAAGCGTTGTTCGGATTTACTGGGCGTAAAGGGCGCGTAGGCGGCGTGTCAAGTCTGGTGTGAAATCCCGGAGCTTAACTTCGGAACTGCACTGGATACTGTCCTGCTAGAGCACTGGAGAGGAGACTGGAATTTACGGTGTAGCAGTGAAATGCGTAGATATCGTAAGGAAGACCAGTGGCGAAGGCGAGTCTCTGGACAGTTACTGACACTGAGGCACGAAGGCCAGGGGAGCAAACGGGATTAGATACCCCAGTAGTCC</w:t>
      </w:r>
    </w:p>
    <w:p w14:paraId="073D3F9C">
      <w:pPr>
        <w:rPr>
          <w:rFonts w:hint="eastAsia"/>
        </w:rPr>
      </w:pPr>
      <w:r>
        <w:rPr>
          <w:rFonts w:hint="eastAsia"/>
        </w:rPr>
        <w:t>&gt;OTU018977</w:t>
      </w:r>
    </w:p>
    <w:p w14:paraId="0BEFE5B3">
      <w:pPr>
        <w:rPr>
          <w:rFonts w:hint="eastAsia"/>
        </w:rPr>
      </w:pPr>
      <w:r>
        <w:rPr>
          <w:rFonts w:hint="eastAsia"/>
        </w:rPr>
        <w:t>CCTACGGGTGGCTGCAGTGGGGAATTTTGGACAATGGGGGCAACCCTGATCCAGCCATGCCGCGTGAGTGAAGAAGGCCTTCGGGTTGTAAACCTCTTTCAGCAGGGACGAAGCGTAAGTGACGGTACCTGCAGAAGAAGCGCCGGCCAACTACGTGCCAGCAGCCGCGGTAAGACGTAGGGCGCGAGCGTTGTCCGGATTTACTGGGCGTAAAGCGCGTGCAGGCGGCTTGGAAAGTTGGCTGTGAAAGCTCCCGGCTCAACTGGGAGAGGTCGGTCAAGACTTCCAGGCTCGAGGATGGTAGAGGGAGGTGGAATTCCGGGTGTAGTGGTGAAATGCGTAGATATCCGGAGGAACACCAGTGGCGAAGGCGGCCTTCTGGACTGTTTCTGACGCTCAGACGCGAAAGCTAGGGTAGCAAACGGGATTAGATACCCCAGTAGTCC</w:t>
      </w:r>
    </w:p>
    <w:p w14:paraId="2D23A5B3">
      <w:pPr>
        <w:rPr>
          <w:rFonts w:hint="eastAsia"/>
        </w:rPr>
      </w:pPr>
      <w:r>
        <w:rPr>
          <w:rFonts w:hint="eastAsia"/>
        </w:rPr>
        <w:t>&gt;OTU018978</w:t>
      </w:r>
    </w:p>
    <w:p w14:paraId="6E885CA8">
      <w:pPr>
        <w:rPr>
          <w:rFonts w:hint="eastAsia"/>
        </w:rPr>
      </w:pPr>
      <w:r>
        <w:rPr>
          <w:rFonts w:hint="eastAsia"/>
        </w:rPr>
        <w:t>CCTACGGGCGGCTGCAGTGGGGAATATTGGGCAATGGGCGAGAGCCTGACCCAGCCATGCCGCGTGCCGGATGAAGGCCTTCTGGGTTGTAAACGGCTTTTCTCAGGGAAGAAAAAGGTGATGCGTCACAAACTGACGGTACCTGAGGAATAAGCACCGGCTAACTCCGTGCCAGCAGCCGCGGTAATACGGAGGGTGCAAGCGTTGTCCGGATTTACTGGGCGTAAAGGGCGCGTAGGCGGCCACGACAAGTCAGTTGTGAAATCTCTGGGCTTAACTCAGAACGGTCAACTGATACTGTCGGGCTAGAGTGCAGAAGGGGCAACTGGAATTCTCGGTGTAGCGGTGAAATGCGTAGATATCGAGAGGAACACCTGCGGCGAAGGCGGATCTCTGGGCCTTACCTGACGCTCAGGCGCGAAAGCTAGGGGAGCGAACAGGATTAGATACCCCGGTAGTCC</w:t>
      </w:r>
    </w:p>
    <w:p w14:paraId="0AEC1650">
      <w:pPr>
        <w:rPr>
          <w:rFonts w:hint="eastAsia"/>
        </w:rPr>
      </w:pPr>
      <w:r>
        <w:rPr>
          <w:rFonts w:hint="eastAsia"/>
        </w:rPr>
        <w:t>&gt;OTU018979</w:t>
      </w:r>
    </w:p>
    <w:p w14:paraId="0DA3390E">
      <w:pPr>
        <w:rPr>
          <w:rFonts w:hint="eastAsia"/>
        </w:rPr>
      </w:pPr>
      <w:r>
        <w:rPr>
          <w:rFonts w:hint="eastAsia"/>
        </w:rPr>
        <w:t>CCTACGGGTGGCTGCAGTGGGGAATCTTGCGCAATGGGCGAAAGCCTGACGCAGCAACGCCGCGTGCGGGATGACGGCCTTCGTGGTTGTAAACCGCTTTCAGCAGGGACGAAAATGACGGTACCTGCAGAAGAAGCCCCGGCTAACTACGTGCCAGCAGCCGCGGTAATACGTAGGGGGCAAGCGTTGTCCGGAATCATTGGGCGTAAAGGGCGTGTAGGCGGACATGTAAGTCGGGCGTGAAATCCCCAGGCTCAACCTGGGAACTGCGCTCGAGACTGGCAGGCTTGAATCCGGGAGAGGGATGTGGAATTCCAGGTGTAGCGGTGAAATGCGTAGATATCTGGAGGAACACCGGTGGCGAAGGCGACTCTCTGGACTGTTACTGACGCTGAGGCTCGAAAGCGTGGGGAGCGAACAGGATTAGATACCCGGGTAGTCC</w:t>
      </w:r>
    </w:p>
    <w:p w14:paraId="77A91A23">
      <w:pPr>
        <w:rPr>
          <w:rFonts w:hint="eastAsia"/>
        </w:rPr>
      </w:pPr>
      <w:r>
        <w:rPr>
          <w:rFonts w:hint="eastAsia"/>
        </w:rPr>
        <w:t>&gt;OTU018980</w:t>
      </w:r>
    </w:p>
    <w:p w14:paraId="63EB1EA5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TGCCCGGGACGAATGGCTTGCTTTGGCGAGCTTGACGGTACCGGGTGAGGAAGCGCCGGCTAACTCCGTGCCAGCAGCCGCGGTAATACGAAGGGGGCTAGCGTTGTTCGGAATTACTGGGCGTAAAGCGCACGTAGGCGGATATTTAAGTCAGGGGTGAAATCCCAGAGCTCAACTCTGGAACTGCCTTTGATACTGGGAATCTCGAGTCCGGAAGAGGTGAGTGGAACTGCGAGTGTAGAGGTGAAATGCGCAGATATCAGGAAGAACACCCATGGCGAAGGCAGCTCTCTGGGACGGTACTGACGCTGAGACGCGAAAGCGTGGGGAGCGAACAGGATTAGATACCCTGGTAGTCC</w:t>
      </w:r>
    </w:p>
    <w:p w14:paraId="5FB302DB">
      <w:pPr>
        <w:rPr>
          <w:rFonts w:hint="eastAsia"/>
        </w:rPr>
      </w:pPr>
      <w:r>
        <w:rPr>
          <w:rFonts w:hint="eastAsia"/>
        </w:rPr>
        <w:t>&gt;OTU018981</w:t>
      </w:r>
    </w:p>
    <w:p w14:paraId="69D2CDEC">
      <w:pPr>
        <w:rPr>
          <w:rFonts w:hint="eastAsia"/>
        </w:rPr>
      </w:pPr>
      <w:r>
        <w:rPr>
          <w:rFonts w:hint="eastAsia"/>
        </w:rPr>
        <w:t>CCTACGGGAGGCTGCAGCGGGGAATATTGCGCAATGGGCGAAAGCCTGACGCAGCAACGCCGCGTGAGGGATGACGGCTTTCGGGTTGTAAACCTCTTTCAGCAGGGACGATTGTGACGGTACCTGCAGAAGAAGCCCCGGCCAACTACGTGCCAGCAGCCGCGGTAACACGTAGGGGGCAAGCGTTATCCGGAATTATTGGGCGTAAAGCGCGCGCAGGCGGCCGGTTAAGTCAGGTGTGAAAGGCTGCGGCTCAACCGCAGAGCTGCATCTGAAACTGGTCGGCTTGAGTGCAGGAGAGGGTACTGGAATTCCCGGTGTAGCGGTGAAATGCGCAGAGATCGGGAGGAACACCAATGGCGAAAGCAGGTACCTGGACTATTACTGACACTCAGCTGCGAAAGCTAGGGGAGCAAACAGGATTAGATACCCCAGTAGTCC</w:t>
      </w:r>
    </w:p>
    <w:p w14:paraId="0B191377">
      <w:pPr>
        <w:rPr>
          <w:rFonts w:hint="eastAsia"/>
        </w:rPr>
      </w:pPr>
      <w:r>
        <w:rPr>
          <w:rFonts w:hint="eastAsia"/>
        </w:rPr>
        <w:t>&gt;OTU018982</w:t>
      </w:r>
    </w:p>
    <w:p w14:paraId="67C03578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GGAGGGGGCTAGCGTTGTTCGGAATTACTGGGCGTAAAGCGCACGTAGGCGGCTTTGTAAGTCGGATGTGAAATACCTAGGCTCAACCAAGGACGTGCATCCGAAACTGCGAGGCTTGAGTACAGAAGAGGATCGCGGAATTCCCGGTGTAGCGGTGAAATGCGTAGATATCTGGAGGAACATCAGTGGCGAAGGCGGCTTCCTGGACCAGCACTGACACTGAGGCACGAAAGCCAGGGGAGCAAACGGGATTAGATACCCGGGTAGTCC</w:t>
      </w:r>
    </w:p>
    <w:p w14:paraId="2620DDBF">
      <w:pPr>
        <w:rPr>
          <w:rFonts w:hint="eastAsia"/>
        </w:rPr>
      </w:pPr>
      <w:r>
        <w:rPr>
          <w:rFonts w:hint="eastAsia"/>
        </w:rPr>
        <w:t>&gt;OTU018983</w:t>
      </w:r>
    </w:p>
    <w:p w14:paraId="4184DED9">
      <w:pPr>
        <w:rPr>
          <w:rFonts w:hint="eastAsia"/>
        </w:rPr>
      </w:pPr>
      <w:r>
        <w:rPr>
          <w:rFonts w:hint="eastAsia"/>
        </w:rPr>
        <w:t>CCTACGGGGGGCAGCAGTCTAGAAGCATCGACAATGGAGGAAACTCTGATCGTGCGACGCCGCGTGCAGGACGAAGGTCTTCGGATCGTAAACTGCTTTCGCCAGGGGAGAAAGGCGCACAGGTAAATAGCCTGAGCGTCAGACGGTACCTGGTAAAGAAGCTCCGGCTAAGTCCGTGCCAGCAGCCGCGGTAATACGGGCGGAGCGAGCGTTGTTCGGAATTATTGGGTGTAAAGGGTGCGCAGGCGGTCGTTTAAGTCGGAAGTGAAATCTCCGAGCTTAACTCGGAACGGCCAGCTGATACTGCAGTGCTAGAGTGCAGAAGGGGCAATCGGAATTCTTGGTGTAGCGGTGAAATGCGTAGATATCTGGAGGAACACCGGTGGCGAAGGCGGCATCCTGGACCAACACTGACGCTGAGGCGCGAAAGCTAGGGGAGCAAACAGGATTAGATACCCCGGTAGTCC</w:t>
      </w:r>
    </w:p>
    <w:p w14:paraId="2F4C0F80">
      <w:pPr>
        <w:rPr>
          <w:rFonts w:hint="eastAsia"/>
        </w:rPr>
      </w:pPr>
      <w:r>
        <w:rPr>
          <w:rFonts w:hint="eastAsia"/>
        </w:rPr>
        <w:t>&gt;OTU018984</w:t>
      </w:r>
    </w:p>
    <w:p w14:paraId="4C46A3D3">
      <w:pPr>
        <w:rPr>
          <w:rFonts w:hint="eastAsia"/>
        </w:rPr>
      </w:pPr>
      <w:r>
        <w:rPr>
          <w:rFonts w:hint="eastAsia"/>
        </w:rPr>
        <w:t>CCTACGGGTGGCTGCAGTAATGAATCTTCCGCAATGCACGAAAGTGTGACGGAGCGACGCCGAGTGAAGGATGAAGTTCTTCGGAATGTAAACTTCTAAAATCTGTTAGAAAGTTCTGATCAGCAGACTATAAGTGGCGACTAACTCTGTGCCAGCAGCCGCGGTAATACAGAGGTCTCAAGCGTTGTTCGGATTCATTGGGCGTAAAGCGCACGCAGGCGGATTGATAAGCCAGATGTGAAAGCCCCGGGCTCAACCTGGGAACTGCGTTTGGGACTGGCAGGCTGGAGTGCGGCAGAGGGGGGTGGAATTCCACGTGTAGCAGTGAAATGCGTAGAGATGTGGAGGAACACCGATGGCGAAGGCAGCCCCCTGGGTCGACACTGACGCTCAGGCACGAAAGCTAGGGGAGCAAACAGGATTAGATACCCTAGTAGTCC</w:t>
      </w:r>
    </w:p>
    <w:p w14:paraId="775A8F39">
      <w:pPr>
        <w:rPr>
          <w:rFonts w:hint="eastAsia"/>
        </w:rPr>
      </w:pPr>
      <w:r>
        <w:rPr>
          <w:rFonts w:hint="eastAsia"/>
        </w:rPr>
        <w:t>&gt;OTU018985</w:t>
      </w:r>
    </w:p>
    <w:p w14:paraId="0D9185F6">
      <w:pPr>
        <w:rPr>
          <w:rFonts w:hint="eastAsia"/>
        </w:rPr>
      </w:pPr>
      <w:r>
        <w:rPr>
          <w:rFonts w:hint="eastAsia"/>
        </w:rPr>
        <w:t>CCTACGGGCGGCAGCAGTGGGGAATCTTGCGCAATGGGCGAAAGCCTGACGCAGCAACGCCGCGTGCGGGATGAAGGCCCTCGGGTTGTAAACCGCTTTCAGTGGGGACGAACCAAGACGGTACCCACAGAAGAAGCCCCGGCCAACTACGTGCCAGCAGCCGCGGTAACACGTAGGGGGCAAGCGTTGTCCGGATTCATTGGGCGTAAAGAGCTCGTAGGCGGTTCGGTAAGTCGGGTGTGAAACCTCCAGGCTCAACTGGGGAGGGTCACTCGATACTGATCGACTCGAAGGCAGGAGAGGGAAGTGGAATTCCCGGTGTAGTGGTGAAATGCGTAGATATCGGGAGGAACACCAGTGGCGAAGGCGACTCACTGGACACATATTGACGCTGAGGTGCGAAAGCGTGGGGAGCAAACAGGATTAGATACCCCAGTAGTCC</w:t>
      </w:r>
    </w:p>
    <w:p w14:paraId="024A4772">
      <w:pPr>
        <w:rPr>
          <w:rFonts w:hint="eastAsia"/>
        </w:rPr>
      </w:pPr>
      <w:r>
        <w:rPr>
          <w:rFonts w:hint="eastAsia"/>
        </w:rPr>
        <w:t>&gt;OTU018986</w:t>
      </w:r>
    </w:p>
    <w:p w14:paraId="74488D71">
      <w:pPr>
        <w:rPr>
          <w:rFonts w:hint="eastAsia"/>
        </w:rPr>
      </w:pPr>
      <w:r>
        <w:rPr>
          <w:rFonts w:hint="eastAsia"/>
        </w:rPr>
        <w:t>CCTACGGGGGGCAGCAGTGGGGAATCTTGCGCAATGGGCGAAAGCCTGACGCAGCAACGCCGCGTGGGGGATGAAGGCCTTCGGGTCGTAAACCCCTTTCAGGAGGGACGAAGCCCGGGCGGTGAATAGCCGACTCGGGTGACGGTACCTCCACAAGAAGCCCCGGCTAACTACGTGCCAGCAGCCGCGGTAATACGTAGGGGGCAAGCGTTGTCCGGAATCATTGGGCGTAAAGGGCGCGTAGGCGGCCTGATAAGTAGGGGGTGAAATCCTGCGGCTTAACCGCAGGGCTGCCTTCTAAACTGTCAGGCTTGAGCACAGTAGAGGCAGGTGGAATTCCCGGTGTAGCGGTGAAATGCGCAGATATCAGGAGGAACACCAATGGCGAAGGCAGCTCACTGGGACGGTATTGACGCTGAGACGCGAAAGCGTGGGGAGCAAACAGGATTAGATACCCTGGTAGTCC</w:t>
      </w:r>
    </w:p>
    <w:p w14:paraId="46581285">
      <w:pPr>
        <w:rPr>
          <w:rFonts w:hint="eastAsia"/>
        </w:rPr>
      </w:pPr>
      <w:r>
        <w:rPr>
          <w:rFonts w:hint="eastAsia"/>
        </w:rPr>
        <w:t>&gt;OTU018987</w:t>
      </w:r>
    </w:p>
    <w:p w14:paraId="491D4DD7">
      <w:pPr>
        <w:rPr>
          <w:rFonts w:hint="eastAsia"/>
        </w:rPr>
      </w:pPr>
      <w:r>
        <w:rPr>
          <w:rFonts w:hint="eastAsia"/>
        </w:rPr>
        <w:t>CCTACGGGGGGCTGCAGTAGGGAATCTTCCGCAATGGACGAAAGTCTGACGGAGCAACGCCGCGTGCAGGAAGAAGGCCTTCTGGGTTGTAAACTGCTTTTGCCGGGGGATAAAAAGCCCATGCGTGGGAACTTGAAGGTACCCGGTGAATAAGCCACGGCTAACTACGTGCCAGCAGCCGCGGTAATACGTAGGGGGCAAGCGTTGTTCGGAATTACTGGGCGTAAAGCGCGCGCAGGTGGGTGTGCAAGTCGGAAGTGAAATCTTGAGGCTCAACCTCGAGGCTGCTCCCGAAACTGCTCGCCTAGGGACTGGTAGAGGCTGGTAGAATTCCCGGTGTAGCAGTGAAATGCGTAGATATCGTGAGGAACACCAGAGGCGAAGGCGGCTACCTGGACAATTGCTGACGCTCAGGCACGAAAGCGTGGGGAGCAAAAGGGATTAGATACCCTAGTAGTCC</w:t>
      </w:r>
    </w:p>
    <w:p w14:paraId="1504D901">
      <w:pPr>
        <w:rPr>
          <w:rFonts w:hint="eastAsia"/>
        </w:rPr>
      </w:pPr>
      <w:r>
        <w:rPr>
          <w:rFonts w:hint="eastAsia"/>
        </w:rPr>
        <w:t>&gt;OTU018988</w:t>
      </w:r>
    </w:p>
    <w:p w14:paraId="3A3F5C18">
      <w:pPr>
        <w:rPr>
          <w:rFonts w:hint="eastAsia"/>
        </w:rPr>
      </w:pPr>
      <w:r>
        <w:rPr>
          <w:rFonts w:hint="eastAsia"/>
        </w:rPr>
        <w:t>CCTACGGGCGGCTGCAGTGGGGAATTTTCGGCAATGGGCGCAAGCCTGACCGAGCAACGCCGCGTGCGGGACGACGCCCCTCGGGGTGTAAACCGCTTTTGGTCGGGGCGAAGATGACGGTACCGATCGAATCAGTCTCGGCTAACTACGTGCCAGCAGCCGCGGTAAGACGTAGGAGACGAGCGTTGTCCGGATTTACTGGGCGTAAAGCGCGCGCAGGCGGACACGCGCATCGGCGGTGAAAGCCCCCCGCTCAACGGGGGAGGGTCCGTCGAGATGGCGTGTCTGGAGGCAGGGAGAGGCCAGTGGAATTCCGGGTGTAGTGGTGAAATGCGTAGAGATCCGGAGGAACACCAGTGGCGAAGGCGGCTGGCTGGACCTGTCCTGACGCTGAGGCGCGAAGGCGTGGGGAGCGAACGGGATTAGATACCCCTGTAGTCC</w:t>
      </w:r>
    </w:p>
    <w:p w14:paraId="2B7D105D">
      <w:pPr>
        <w:rPr>
          <w:rFonts w:hint="eastAsia"/>
        </w:rPr>
      </w:pPr>
      <w:r>
        <w:rPr>
          <w:rFonts w:hint="eastAsia"/>
        </w:rPr>
        <w:t>&gt;OTU018989</w:t>
      </w:r>
    </w:p>
    <w:p w14:paraId="58F9D6A9">
      <w:pPr>
        <w:rPr>
          <w:rFonts w:hint="eastAsia"/>
        </w:rPr>
      </w:pPr>
      <w:r>
        <w:rPr>
          <w:rFonts w:hint="eastAsia"/>
        </w:rPr>
        <w:t>CCTACGGGTGGCTGCAGTAAGGAATATTGGACAATGGGGGCAACCCTGATCCAGCCATGCCGCGTGTGTGATGAAGGCCTTCGGGTTGTAAAGCACTTTCGTCTGTGAAGATAATGACGGTAGCAGAAGAAGAAGCTCCGGCTAAACTCGTGCCAGCAGCCGCGGTAATACGTAGGGTGCAGGCGTTAATCGGAATTACTGGGCGTAAAGCGTGCGCAGGCGGTTTTCCAAGTTGGGTGTGAAAGCCTTGGGCTTAACCCAAGAAATGCACTCAGTACTGGAAGACTAGAGGACCGGAGAGGATAGTGGAATTCCCAGTGTAGTGGTGAAATACGTAGAGATTGGGAAGAACACCAGTGGCGAAGGCGGCTCTCTGGCCTGTAACTGACGCTGAGGCGCGAAAGCGTGGGGAGCAAACAGGATTAGATACCCCTGTAGTCC</w:t>
      </w:r>
    </w:p>
    <w:p w14:paraId="5251D97C">
      <w:pPr>
        <w:rPr>
          <w:rFonts w:hint="eastAsia"/>
        </w:rPr>
      </w:pPr>
      <w:r>
        <w:rPr>
          <w:rFonts w:hint="eastAsia"/>
        </w:rPr>
        <w:t>&gt;OTU018990</w:t>
      </w:r>
    </w:p>
    <w:p w14:paraId="2B04D5C6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TCTATCAGCAGGGAAGAATAAATGACGGTACCTGACTAAGAAGCTCCGGCTAACTACGTGCCAGCAGCCGCGGTAATACGTAGGGAGCGAGCGTTATCCGGATTTACTGGGTGTAAAGGGTGCGCAGGCGGCCTGGTAAGTCAGAAGTGAAATTTCGGGGCTCAACCTCGGAGCTGCTTCTGAAACTGCTAGGCTAGAGTGTGGGAGAGGAAAGTGGAATTCCGAGTGTAGCGGTGAAATGCGTAGAGATTCGGAGGAACACCAGTAGCGAAGGCGGCTTTCTGGACCATAACTGACGCTCAGGCACGAAAGCGTGGGGAGCAAACAGGATTAGATACCCCAGTAGTCC</w:t>
      </w:r>
    </w:p>
    <w:p w14:paraId="175F7592">
      <w:pPr>
        <w:rPr>
          <w:rFonts w:hint="eastAsia"/>
        </w:rPr>
      </w:pPr>
      <w:r>
        <w:rPr>
          <w:rFonts w:hint="eastAsia"/>
        </w:rPr>
        <w:t>&gt;OTU018991</w:t>
      </w:r>
    </w:p>
    <w:p w14:paraId="541B32AC">
      <w:pPr>
        <w:rPr>
          <w:rFonts w:hint="eastAsia"/>
        </w:rPr>
      </w:pPr>
      <w:r>
        <w:rPr>
          <w:rFonts w:hint="eastAsia"/>
        </w:rPr>
        <w:t>CCTACGGGTGGCTGCAGTAAGGAATCTTGCGCAATGCGCGAAAGCGTGACGCAGCAACGCCGCGTGGGGGAAGAAGGCCTTCGGGTTGTAAACCCCTTTCAGTTGGGACGAAGCTTCGCCGGTTAATAGCCGGCTGGAGTGACGGTACCTTCACAAGAAGCCCCGGCTAACTCCGTGCCAGCAGCCGCGGTAATACGTAGGGGGCGAGCGTTGTCCGGAATCATTGGGCGTAAAGAGCTCGTAGGCGGTTCAGTAAGTCGGCTGTGAAATTCCGAGGCTCAACCTCGGAACTGCAGTCGAAACTATTGTGACTCGAGTCCGGTAGAGGAGAATGGAATTCCCGGTGTAGCGGTGAAATGCGCAGATATCAGGAGGAACACCGGTGGCGAAGGCGGGTCTCTGGGCCGATACTGACGCTGAGGAGCGAAAGCGTGGGGAGCGAACAGGATTAGATACCCCAGTAGTCC</w:t>
      </w:r>
    </w:p>
    <w:p w14:paraId="1DF08E35">
      <w:pPr>
        <w:rPr>
          <w:rFonts w:hint="eastAsia"/>
        </w:rPr>
      </w:pPr>
      <w:r>
        <w:rPr>
          <w:rFonts w:hint="eastAsia"/>
        </w:rPr>
        <w:t>&gt;OTU018992</w:t>
      </w:r>
    </w:p>
    <w:p w14:paraId="46B73234">
      <w:pPr>
        <w:rPr>
          <w:rFonts w:hint="eastAsia"/>
        </w:rPr>
      </w:pPr>
      <w:r>
        <w:rPr>
          <w:rFonts w:hint="eastAsia"/>
        </w:rPr>
        <w:t>CCTACGGGCGGCAGCAGTTTCGAATCATTCACAATGGGCGAAAGCCTGATGGTGCGACGCCGCGTGGGGGACGAAGGTCTTCGGATTGTAAACCCCTGTCACCGGGGACAAAAAGTCGTCTGCTAATACCAGCCGACCTGATTTAACCCGGAGAGGAAGCAGTGGCTAACTCTGTGCCAGCAGCCGCGGTAATACAGAGACTGCAAGCGTTGTTCGGATTCACTGGGCGTAAAGGGTGCGCAGGCGGCCGGGTGTGTCGGGTGTGAAAGCTCCCGGCTTAACTGGGAGAGGTCAAGGGATACTACCTGACTAGAGGGCAGTAGAGGAAAGCGGAATTCCCGGTGGAGCGGTGAAATGCGTTGATATCGGAAGGAACGCCGGTGGCGAAAGCGACGTGCTGGACCTCTTCTGACGCTGAGGCGCGAAAGCTAGGGGAGCGAACGGGATTAGATACCCGTGTAGTCC</w:t>
      </w:r>
    </w:p>
    <w:p w14:paraId="7A36C510">
      <w:pPr>
        <w:rPr>
          <w:rFonts w:hint="eastAsia"/>
        </w:rPr>
      </w:pPr>
      <w:r>
        <w:rPr>
          <w:rFonts w:hint="eastAsia"/>
        </w:rPr>
        <w:t>&gt;OTU018993</w:t>
      </w:r>
    </w:p>
    <w:p w14:paraId="5383484F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TGTGCGGGAAGATAATGACGGTACCGCAAGAATAAGCCCCGGCTAACTCCGTGCCAGCAGCCGCGGTAATACGTAGGGGGCAAGCGTTGTCCGGATTTATTGGGCGTAAAGCGCACGCAGGTGGTCGTGCAAGTGTCGTGTGAAAGCAGCTCGCTCAACGAGCTGAGGCATGGCAGACTGCATAACTCGAGCCCGTGAGAGGTCGGTGGAATTGCCGGTGTAGTGGTGAAATGCGTAGATATCGGGAGGAACACCGGTGGCGAAGGCGGATCTCTGGGGCTGTTCTGACGCTGAGGCGCGAAAGCTGGGGGAGCGAACAGGATTAGATACCCCGGTAGTCC</w:t>
      </w:r>
    </w:p>
    <w:p w14:paraId="5E12FFA0">
      <w:pPr>
        <w:rPr>
          <w:rFonts w:hint="eastAsia"/>
        </w:rPr>
      </w:pPr>
      <w:r>
        <w:rPr>
          <w:rFonts w:hint="eastAsia"/>
        </w:rPr>
        <w:t>&gt;OTU018994</w:t>
      </w:r>
    </w:p>
    <w:p w14:paraId="42E7325F">
      <w:pPr>
        <w:rPr>
          <w:rFonts w:hint="eastAsia"/>
        </w:rPr>
      </w:pPr>
      <w:r>
        <w:rPr>
          <w:rFonts w:hint="eastAsia"/>
        </w:rPr>
        <w:t>CCTACGGGTGGCTGCAGTGGGGAATATTGGACAATGGGGGCAACCCTGATCCAGCAATACCGCGTGTGTGAAGAAGGCCTTCGGGTTGTAAAGCACTTTAGATTGGGAAGAAGGTTTGGAGTTTAAGAGATACCAAATTTGACTGTACCGATAGAATAAGCACCGGCTAACTCCGTGCCAGCAGCCGCGGTCATACGGAGGATCCAAGCGTTATCCGGATTCATTGGGTTTAAAGGGTGCGTAGGCGGAGCGTTAAGTCAGTGGTGAAATCCCGCAGCTCAACTGTGGAATTGCCATTGATACTGGCGCTCTTGAGTGCGCTTGAAGTAGGCGGAATGTGCCGTGTAGCGGTGAAATGCTTAGATATGGCACAGAACACCAATTGCGAAGGCAGCTTACTTCACGAGTATTGACACTGAGGCACGAAAGCGTGGGGAGCAAACAGGATTAGATACCCCAGTAGTCC</w:t>
      </w:r>
    </w:p>
    <w:p w14:paraId="137B7C0E">
      <w:pPr>
        <w:rPr>
          <w:rFonts w:hint="eastAsia"/>
        </w:rPr>
      </w:pPr>
      <w:r>
        <w:rPr>
          <w:rFonts w:hint="eastAsia"/>
        </w:rPr>
        <w:t>&gt;OTU018995</w:t>
      </w:r>
    </w:p>
    <w:p w14:paraId="3C305F74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TTCGTAAAACTCTGTTGCAAGGGAAGAACAAGTAGCGTAGTAACTGGCGCTACCTTGACGGTACCTTACTAGAAAGCCACGGCTAACTACGTGCCAGCAGCCGCGGTAATACGTAGGTGGCAAGCGTTATCCGGAATCACTGGGCGTAAAGGGTGCGTAGGCGGCCAATAAAGTCAGGGGTGAAAGGCTACGGCTTAACCGTAGTAAGCCTTTGAAACTTATTGGCTTGAGTGCAGGAGAGGTAAGTGGAATTCCTAGTGTAGCGGTGAAATGCGTAGATATTAGGAGGAACACCAGTGGCGAAGGCGGCTTTCTGGTCTGTAACTGACGCTGAGGCGCGAAAGCGTGGGGAGCAAACAGGATTAGATACCCCGGTAGTCC</w:t>
      </w:r>
    </w:p>
    <w:p w14:paraId="7CCF0333">
      <w:pPr>
        <w:rPr>
          <w:rFonts w:hint="eastAsia"/>
        </w:rPr>
      </w:pPr>
      <w:r>
        <w:rPr>
          <w:rFonts w:hint="eastAsia"/>
        </w:rPr>
        <w:t>&gt;OTU018996</w:t>
      </w:r>
    </w:p>
    <w:p w14:paraId="43AF6C39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TTCGGAAAGAAATCGCCTTGGTTAATATCTGGGGTGGATGACGGTACCTAACCAGAAAGCCACGGCTAACTACGTGCCAGCAGCCGCGGTAATACGTAGGTGGCAAGCGTTGTCCGGAATTATTGGGCGTAAAGCGCGCGCAGGCGGTCAGAGGCGTCGGTGCTCAAAGTCCACCGCTTAACGGTGGGAGGCGTGCCGATACGCTCTGACTGGAGGGCGGGCGAGGGTGGTGGAATTGCCGGTGTAGTGGTGAAATGCGTAGAGATCGGCAGGAACACCAGTGGCGAAGGCGGCGTCCTGGCGCACACCTGACGTTCAGACACGACAGCATGGGGAGCGAACGGGATTAGATACCCGAGTAGTCC</w:t>
      </w:r>
    </w:p>
    <w:p w14:paraId="24C1B3B9">
      <w:pPr>
        <w:rPr>
          <w:rFonts w:hint="eastAsia"/>
        </w:rPr>
      </w:pPr>
      <w:r>
        <w:rPr>
          <w:rFonts w:hint="eastAsia"/>
        </w:rPr>
        <w:t>&gt;OTU018997</w:t>
      </w:r>
    </w:p>
    <w:p w14:paraId="45CCF8D1">
      <w:pPr>
        <w:rPr>
          <w:rFonts w:hint="eastAsia"/>
        </w:rPr>
      </w:pPr>
      <w:r>
        <w:rPr>
          <w:rFonts w:hint="eastAsia"/>
        </w:rPr>
        <w:t>CCTACGGGAGGCTGCAGTCGAGAATCTTCTGCAATGGACGAAAGTCTGACAGAGCGACGCCGCGTGCGGGATGAAGGCCTTCGGGTTGTAAACCGCTGTCAGTGGGGAGGAAGTACATGGGGGTAATCTCCCATGTTTGACTGATCTTCAGAGGAAGGACGGGCTAAGTTCGTGCCAGCAGCCGCGGTAATACGAACCGTCCAAACGTTATTCGGAATCACTGGGCTTAAAGAGTCCGTAGGCGGCGCCGTAAGTCAGGGGTGAAATCCCGGAGCTCAACTCCGGAACTGCCCTTGAAACTGCAGTGCTAGAATCCTGGAGAGGCGAGTGGAATTCCGAGTGTAGAGGTGAAATTCGTAGATATTCGGAAGAACACCAGTGGCGAAGGCGACTCGCTGGACAGGTATTGACGCTGAGGAGCGAAAGCGTGGGGAGCGAACAGGATTAGATACCCCAGTAGTCC</w:t>
      </w:r>
    </w:p>
    <w:p w14:paraId="2DFA36C3">
      <w:pPr>
        <w:rPr>
          <w:rFonts w:hint="eastAsia"/>
        </w:rPr>
      </w:pPr>
      <w:r>
        <w:rPr>
          <w:rFonts w:hint="eastAsia"/>
        </w:rPr>
        <w:t>&gt;OTU018998</w:t>
      </w:r>
    </w:p>
    <w:p w14:paraId="03BE9352">
      <w:pPr>
        <w:rPr>
          <w:rFonts w:hint="eastAsia"/>
        </w:rPr>
      </w:pPr>
      <w:r>
        <w:rPr>
          <w:rFonts w:hint="eastAsia"/>
        </w:rPr>
        <w:t>CCTACGGGAGGCAGCAGTGGGGAATATTGGTCAATGGGGGCAACCCTGAACCAGCGACGCCGCGTGGGTGAAGAAGGTCTTCGGATCGTAAAGCCCTTTTCTGGGTGACGAGGGAAGGACGGTAGCCCAGGAAGAAGTCTCGGCTAACTACGTGCCAGCAGCCGCGGTAAAACGTAGGAGACAAGCGTTATCCGGATTTACTGGGCGTAAAGCGTGTGCAGGCGGTCGTGTAAGTGGTGTATGAAATCTCCGCGCTCAACGTGGAGGGGTTATGCCAGACTGCAGGACTAGAACCCATCAGAGGGAAGTGGAATTCCGGGTGTAGTGGTGAAATGCGTAGAGATCCGGAGGAACACCAGAGGCGAAAGCGGCTTCCTGGTCCAGCACCGACGTTCAGGCACGAAAGCGTGGGGAGCAAACAGGATTAGATACCCCGGTAGTCC</w:t>
      </w:r>
    </w:p>
    <w:p w14:paraId="7EF5A789">
      <w:pPr>
        <w:rPr>
          <w:rFonts w:hint="eastAsia"/>
        </w:rPr>
      </w:pPr>
      <w:r>
        <w:rPr>
          <w:rFonts w:hint="eastAsia"/>
        </w:rPr>
        <w:t>&gt;OTU018999</w:t>
      </w:r>
    </w:p>
    <w:p w14:paraId="7C92CB31">
      <w:pPr>
        <w:rPr>
          <w:rFonts w:hint="eastAsia"/>
        </w:rPr>
      </w:pPr>
      <w:r>
        <w:rPr>
          <w:rFonts w:hint="eastAsia"/>
        </w:rPr>
        <w:t>CCTACGGGCGGCAGCAGTGGGGAATATTGGACAATGGGGGCAACCCTGATCCAGCCATGCCGCGTGAGTGATGAAGGCCTTCGGGTTGTAAAGCTCTTTTGGCGGGGAAGATAATGACGGTACCCGCAGAATAAGCTCCGGCTAACTTCGTGCCAGCAGCCGCGGTAATACGTAGGTGGCGAGCGTTGTCCGGATTTACTGGGCGTAAAGGGCGCGTAGGCTGTTTGGTCAGTCTGGTGTGAAAGCCCTCGACTCAATCGAGGATGTGCATCAGATACTGCCAAACTAGAGTACAGGAGAGGTGAGTGGAATTCCCGGTGTAGAGGTGAAATTCGTAGATATCGGGAGGAACAACAGAAGCGAAGGCGACTCACTGGACTGTAACTGACGCTGAAGCGCGAAAGCGTGGGGAGCAAACAGGATTAGATACCCTAGTAGTCC</w:t>
      </w:r>
    </w:p>
    <w:p w14:paraId="6D0D9CE7">
      <w:pPr>
        <w:rPr>
          <w:rFonts w:hint="eastAsia"/>
        </w:rPr>
      </w:pPr>
      <w:r>
        <w:rPr>
          <w:rFonts w:hint="eastAsia"/>
        </w:rPr>
        <w:t>&gt;OTU019000</w:t>
      </w:r>
    </w:p>
    <w:p w14:paraId="1D0F8438">
      <w:pPr>
        <w:rPr>
          <w:rFonts w:hint="eastAsia"/>
        </w:rPr>
      </w:pPr>
      <w:r>
        <w:rPr>
          <w:rFonts w:hint="eastAsia"/>
        </w:rPr>
        <w:t>CCTACGGGGGGCTGCAGTAGGGAATCTTGCGCAATGGGCGAAAGCCTGACGCAGCCATGCCGCGTGAATGATGAAGGTCTTAGGATTGTAAAATTCTTTCACCGGGGAAGATAATGACGGTACCCGGAGAAGAAGCCCCGGCTAACTTCGTGCCAGCAGCCGCGGTAATACGTAGGTGGCGAGCGTTATCCGGATTTATTGGGCGTAAAGGGTGCGTAGGTGGCGAGGCAAGTCGGATGTGAAATCCCGGAGCTCAACTCCGGAACTGCATTCGATACTGCTTTGCTCGAGTACTGGAGAGGAGATTGGAATTTACGGTGTAGCGGTGAAATGCGCAGATATCGGGAGGAACACCGGTGGCGAAGGCGGCGCCCTGGGCCGGACCTGACGCTGAGGAGCGAAAGCTGGGGCAGCAAACAGGATTAGATACCCCTGTAGTCC</w:t>
      </w:r>
    </w:p>
    <w:p w14:paraId="78321DFE">
      <w:pPr>
        <w:rPr>
          <w:rFonts w:hint="eastAsia"/>
        </w:rPr>
      </w:pPr>
      <w:r>
        <w:rPr>
          <w:rFonts w:hint="eastAsia"/>
        </w:rPr>
        <w:t>&gt;OTU019001</w:t>
      </w:r>
    </w:p>
    <w:p w14:paraId="0490BDC5">
      <w:pPr>
        <w:rPr>
          <w:rFonts w:hint="eastAsia"/>
        </w:rPr>
      </w:pPr>
      <w:r>
        <w:rPr>
          <w:rFonts w:hint="eastAsia"/>
        </w:rPr>
        <w:t>CCTACGGGCGGCAGCAGCAAGGAATTTTCGTCAATGGGCGCAAGCCTGAACGAGCAACGCCGCGTGGAGGATGACGGCTTTCGGGTTGTAAACTCCTTTTCGGGGGGACGATTATGACGGTACCCCCGGAATCAGCCCCGGCTAACTCTGTGCCAGCAGCCGCGGTAATACAGAGGGGGCAAGCGTTGTCCGGAGTTACTGGGCGTAAAGGGTCCGCAGGCGGCACGACAAGTGCTGTGTGAAAGCCCCGTGCTTAACACGGGGAGGCCACGGCAGACTGTCGCGCTCGAGCCATGCAGAGGGTGGTGGAATTGCCGGTGTAGTGGTGAAATGCGTAGAGATCCGGAGGAACACCAGCGGCGAAGGCGGCACTCTAGGCCGCACCTGACGCTGAGACGCGACAGCACGGGGAGCGAACGGGATTAGATACCCCTGTAGTCC</w:t>
      </w:r>
    </w:p>
    <w:p w14:paraId="0B49BCCF">
      <w:pPr>
        <w:rPr>
          <w:rFonts w:hint="eastAsia"/>
        </w:rPr>
      </w:pPr>
      <w:r>
        <w:rPr>
          <w:rFonts w:hint="eastAsia"/>
        </w:rPr>
        <w:t>&gt;OTU019002</w:t>
      </w:r>
    </w:p>
    <w:p w14:paraId="4D9E8E4B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CGGGTTGTAAAGCTCTTTTGTCCGGAACGAAACGGTTGGCGTGAATATCGCCGACTACTGACGGTACCGGAAGAATAAGCACCGGCTAACTACGTGCCAGCAGCCGCGGTAATACGTAGGGTGCAGGCGTTAATCGGAATTACTGGGCGTAAAGCGCACGTAGGCGGCTACTCAAGTCAGAGGTGAAAGCCCGGGGCTCAACCCCGGAACTGCCTTTGAAACTAGGTAGCTAGAATCTTGGAGAGGTCAGTGGAATTCCGAGTGTAGAGGTGAAATTCGTAGATATTGGGAAGAACACCAGTGGCGAAGGCGGCTATCTGGCTCGGTACTGACGCTGAGGCGCGAAAGCGTGGGGAGCAAACAGGATTAGATACCCCGGTAGTCC</w:t>
      </w:r>
    </w:p>
    <w:p w14:paraId="5AD58B2B">
      <w:pPr>
        <w:rPr>
          <w:rFonts w:hint="eastAsia"/>
        </w:rPr>
      </w:pPr>
      <w:r>
        <w:rPr>
          <w:rFonts w:hint="eastAsia"/>
        </w:rPr>
        <w:t>&gt;OTU019003</w:t>
      </w:r>
    </w:p>
    <w:p w14:paraId="085B1CB6">
      <w:pPr>
        <w:rPr>
          <w:rFonts w:hint="eastAsia"/>
        </w:rPr>
      </w:pPr>
      <w:r>
        <w:rPr>
          <w:rFonts w:hint="eastAsia"/>
        </w:rPr>
        <w:t>CCTACGGGTGGCTGCAGTAGGGAATATTGGGCAATGGACGCAAGTCTGACCCAGCCATGCCGCGTGCAGGATGAAGGCCTTCTGGGTTGTAAACTGCTTTTATCTAGGAAGAAAAAACTCTTGCGAGAGGAACTGACGGTACTAGAGGAATAAGCACCGGCTAACTCCGTGCCAGCAGCCGCGGTAATACGTAGGGCGCAAGCGTTGTCCGGAATCACTGGGCGTAAAGGGCGCGTAGGCGGCTTGGCAAGTCGCATGTGAAGGACCAGGGCTCAACCCTGGGGGGTCATGCGAAACTGTCTGGCTTGAGTGCAGTAGAGGTAAGCGGAATTCCTGGTGTAGCGGTAAAATGCGTAGAGATCAGCAGGAACACCCGTGGCGAAGGCGGCCCCCTGGGCCGTACCTGACGCTGAGGCGCGAAGGCTAGGGGAGCGAACGGGATTAGATACCCCTGTAGTCC</w:t>
      </w:r>
    </w:p>
    <w:p w14:paraId="60A58B0B">
      <w:pPr>
        <w:rPr>
          <w:rFonts w:hint="eastAsia"/>
        </w:rPr>
      </w:pPr>
      <w:r>
        <w:rPr>
          <w:rFonts w:hint="eastAsia"/>
        </w:rPr>
        <w:t>&gt;OTU019004</w:t>
      </w:r>
    </w:p>
    <w:p w14:paraId="364F0D61">
      <w:pPr>
        <w:rPr>
          <w:rFonts w:hint="eastAsia"/>
        </w:rPr>
      </w:pPr>
      <w:r>
        <w:rPr>
          <w:rFonts w:hint="eastAsia"/>
        </w:rPr>
        <w:t>CCTCGGGGGGCAGCAGTGGGGAATATTGGACAATGGGCGCAAGCCTGATCCAGCCATACCGCGTGGGTGAAGAAGGCCTTCGGGTTGTAAAGCCCTTTTGTTGGGAAAGAAATCCAGCTGGTTAATACCCGGTTGGGATGACGGTACCCAAAGAATAAGCACCGGCTAACTTCGTGCCAGCAGCCGCGGTAATACGAAGGGTGCAAGCGTTACTCGGAATTACTGGGCGTAAAGCGTGCGTAGGTGGTTTGTTAAGTCTGATGTGAAAGCCCTGGGCTCAACCTGGGAACTGCACTCGAAACTACTTGTCTTGAGTGCCGGAGAGGAAAGCGGAATTCCTGGTGTAGAGGTGAAATTCGTAGATATCGGGAGGAACATCAGTGGCGAAGGCGGCTACCTGGCCCAATACTGACACTCAGGTGCGACAGCGTGGGGAGCAAACAGGATTAGATACCCCTGTAGTCC</w:t>
      </w:r>
    </w:p>
    <w:p w14:paraId="64410620">
      <w:pPr>
        <w:rPr>
          <w:rFonts w:hint="eastAsia"/>
        </w:rPr>
      </w:pPr>
      <w:r>
        <w:rPr>
          <w:rFonts w:hint="eastAsia"/>
        </w:rPr>
        <w:t>&gt;OTU019005</w:t>
      </w:r>
    </w:p>
    <w:p w14:paraId="5CDD62DB">
      <w:pPr>
        <w:rPr>
          <w:rFonts w:hint="eastAsia"/>
        </w:rPr>
      </w:pPr>
      <w:r>
        <w:rPr>
          <w:rFonts w:hint="eastAsia"/>
        </w:rPr>
        <w:t>CCTACGGGAGGCTGCAGTGAGGAATATTGCCCAATGGGCGCAAGCCTGAGGCAGCGACGCCGCGTGGGTGAAGAAGGCCTTCGGGTCGTAAAGCCCTTTTCTGTGTGACGAGCAAGGACGGTAGCACAGGAAAAAGTCTCGGCTAACTACGTGCCAGCAGCCGCGGTAAAACGTAGGAGGCAAGCGTTATCCGGAGTTACTGGGCGTAAAGCGTGCGTAGGCGGCTTTGTAAGTTAGAGGTGAAAGCCCGGGGCTCAACTCCGGAATTGCCTTTAAGACTGCATCGCTAGAATTGTGGAGAGGTAAGTGGAATTCCGAGTGTAGAGGTGAAATTCGTAGATATCAGGAAGAACACCAATGGCGAAGGCAGCTCTCTGGGACGGTACTGACGCTGAGACGCGAAAGCGTGGGGAGCGAACAGGATTAGATACCCGAGTAGTCC</w:t>
      </w:r>
    </w:p>
    <w:p w14:paraId="02F1B0E2">
      <w:pPr>
        <w:rPr>
          <w:rFonts w:hint="eastAsia"/>
        </w:rPr>
      </w:pPr>
      <w:r>
        <w:rPr>
          <w:rFonts w:hint="eastAsia"/>
        </w:rPr>
        <w:t>&gt;OTU019006</w:t>
      </w:r>
    </w:p>
    <w:p w14:paraId="2D5CB435">
      <w:pPr>
        <w:rPr>
          <w:rFonts w:hint="eastAsia"/>
        </w:rPr>
      </w:pPr>
      <w:r>
        <w:rPr>
          <w:rFonts w:hint="eastAsia"/>
        </w:rPr>
        <w:t>CCTACGGGAGGCTGCAGTCGAGGATCTTTAGCAATGCCCGAAAGGGTGACTATGCGACGCCGCGTGCAGGATGAAGGCCTTCGGGTTGTAAACTGCTGTCAGTGGGGAAGAAACCCTTTTATTTAAAAGATGAGAGGCTGACATCACCCACAAAGGAAGCCACGGCTAACTCTGTGCCAGCAGCCGCGGTAAGACAGAGGTCCCAAGCGTTGTTCGGATTCACTGGGCGTAAAGGGTGCGTAGGTGGTGAGGTAAGTCGGATGTGAAATCTCGGGGCTTAACTCCGGAACTGCATTTGATACTGCGGTGCTGGAGTACTGGAGAGGAGACTGGAATTTACGGTGTAGCAGTGAAATGCGTAGATATCTGGAGGAACACCGGTGGCGAAGGCGGCATCCTGGACCGAAACTGACACTGAGGCGCGAAAGCCAGGGGAGCAAACGGGATTAGATACCCCTGTAGTCC</w:t>
      </w:r>
    </w:p>
    <w:p w14:paraId="12D667E7">
      <w:pPr>
        <w:rPr>
          <w:rFonts w:hint="eastAsia"/>
        </w:rPr>
      </w:pPr>
      <w:r>
        <w:rPr>
          <w:rFonts w:hint="eastAsia"/>
        </w:rPr>
        <w:t>&gt;OTU019007</w:t>
      </w:r>
    </w:p>
    <w:p w14:paraId="43E90AF4">
      <w:pPr>
        <w:rPr>
          <w:rFonts w:hint="eastAsia"/>
        </w:rPr>
      </w:pPr>
      <w:r>
        <w:rPr>
          <w:rFonts w:hint="eastAsia"/>
        </w:rPr>
        <w:t>CCTACGGGGGGCAGCAGTAGGGAATATTGCGCAATGGGGGAAACCCTGATGCAGCGACGCCGCGTGAGCGATGAAGCCCTTCGGGGTGTAAAGCTCTTTCGGCAGGGACGATAATGACGGTACCTGCAGAAGCAGCTGCGGCTAACTACGTGCCAGCAGCCGCGGTAATACGTAGGCAGCGAGCGTTGTTCGGATTCACTGGGCGTAAAGGGTGCGTAGGTGGTGAGGTAAGTCGGATGTGAAATCTCCGGGCTCAACCCGGAAATGGCATTGGAAACTACCTTGCTAGAGGATTTGAGGGGGGATTGGAATACTTGGTGTAGCAGTGAAATGCGTAGATATCAAGTGGAACACCAGTGGCGAAAGCGACTTCCTGGACCAGTACCGACGTTCAGGCACGAAAGCGTGGGGAGCAAACAGGATTAGATACCCGTGTAGTCC</w:t>
      </w:r>
    </w:p>
    <w:p w14:paraId="24885694">
      <w:pPr>
        <w:rPr>
          <w:rFonts w:hint="eastAsia"/>
        </w:rPr>
      </w:pPr>
      <w:r>
        <w:rPr>
          <w:rFonts w:hint="eastAsia"/>
        </w:rPr>
        <w:t>&gt;OTU019008</w:t>
      </w:r>
    </w:p>
    <w:p w14:paraId="3BAFA605">
      <w:pPr>
        <w:rPr>
          <w:rFonts w:hint="eastAsia"/>
        </w:rPr>
      </w:pPr>
      <w:r>
        <w:rPr>
          <w:rFonts w:hint="eastAsia"/>
        </w:rPr>
        <w:t>CCTACGGGGGGCAGCAGTTTCGAATCATTCACAATGGGCGAAAGCCTGATGGTGCGACGCCGCGTGAGCGATGAAGGCCTTCGGGTCGTAAAGCTCTGTGGGGCGGGACGAATAAGGCTTGGCTAACATCCAAGTCGATGACGGTACCGCCTTAGCAAGCACCGGCTAACTCTGTGCCAGCAGCCGCGGTAAGACAGAGGGTGCAAACGTTGTTCGGAATTACTGGGCGTAAAGCGCACGTAGGCGGCTTTGTAAGTTAGAGGTGAAAGCCCAGGGCTCAACCCTGGAATTGCCTTTAAGACTGCATCGCTTGAATCATGGAGAGGTGAGTGGAATTCCGAGTGTAGAGGTGAAATTCGTAGATATGCGGAGGAACACCGGTGGCGAAGGCGGCCATCTGGACGAGTACTGACGCTGAGACGCGAAAGCGTGGGGAGCAAACAGGATTAGATACCCCTGTAGTCC</w:t>
      </w:r>
    </w:p>
    <w:p w14:paraId="71E37537">
      <w:pPr>
        <w:rPr>
          <w:rFonts w:hint="eastAsia"/>
        </w:rPr>
      </w:pPr>
      <w:r>
        <w:rPr>
          <w:rFonts w:hint="eastAsia"/>
        </w:rPr>
        <w:t>&gt;OTU019009</w:t>
      </w:r>
    </w:p>
    <w:p w14:paraId="2581CFE0">
      <w:pPr>
        <w:rPr>
          <w:rFonts w:hint="eastAsia"/>
        </w:rPr>
      </w:pPr>
      <w:r>
        <w:rPr>
          <w:rFonts w:hint="eastAsia"/>
        </w:rPr>
        <w:t>CCTACGGGTGGCTGCAGTGGGGAATATTGCACAATGGGCGCAAGCCTGATGCAGCGACGCCGCGTGGGGGATGACGGCCTTCGGATTGTAAACCTCTTTTGCCTGGGAATAACGGCCCCGTAGAAATACGGGGAATGAATGTACCAGGCGAATAAGCCACGGCTAACTCCGTGCCAGCAGCCGCGGTAATACGGAGGATCCAAGCGTTATCCGGAATCATTGGGTTTAAAGGGTCCGTAGGCGGTTTTGTAAGTCAGTGGTGAAAGCCCATCGCTCAACGGTGGAACGGCCATTGATACTGCAAGACTTGAATTATTAGGAAGTAACTAGAATATGTAGTGTAGCGGTGAAATGCTTAGAGATTACATGGAATACCAATTGCGAAGGCAGGTTACTACTAATGGATTGACGCTGATGGACGAAAGCGTGGGGAGCGAACAGGATTAGATACCCCGGTAGTCC</w:t>
      </w:r>
    </w:p>
    <w:p w14:paraId="2CB4A933">
      <w:pPr>
        <w:rPr>
          <w:rFonts w:hint="eastAsia"/>
        </w:rPr>
      </w:pPr>
      <w:r>
        <w:rPr>
          <w:rFonts w:hint="eastAsia"/>
        </w:rPr>
        <w:t>&gt;OTU019010</w:t>
      </w:r>
    </w:p>
    <w:p w14:paraId="7DD0DEEB">
      <w:pPr>
        <w:rPr>
          <w:rFonts w:hint="eastAsia"/>
        </w:rPr>
      </w:pPr>
      <w:r>
        <w:rPr>
          <w:rFonts w:hint="eastAsia"/>
        </w:rPr>
        <w:t>CCTACGGGCGGCAGCAGTGGGGAATTTTCCGCAATGGGCGAAAGCCTGACGGAGCAATGCCGCGTGGAGGTAGAAGGCCTACGGGTCGTGAACTTCTTTTCCCGGAGAAGAAGCAATGACGGTATCTGGGGAATAAGCATCGGCTAACTCTGTGCCAGCAGCCGCGGTAATACAGAGGATGCAAGCGTTATCCGGAATGATTGGGCGTAAAGCGTGCGCAGGCGGCTCCTTAAGTCAGATGTGAAATCCCCGGGCTTAACCTGGGAACTGCGTTTGAAACTGAGGAGCTCGAGTGTGGAAGAGGGGGGTGGAATTCCAGGTGTAGCAGTGAAATGCGCAGATATCAGGAGGAACACCAATGGCGAAGGCAGCTCGCTGGGACGGTACTGACGCTGAGACGCGAAAGCGTGGGGAGCAAACAGGATTAGATACCCTAGTAGTCC</w:t>
      </w:r>
    </w:p>
    <w:p w14:paraId="20E19DC3">
      <w:pPr>
        <w:rPr>
          <w:rFonts w:hint="eastAsia"/>
        </w:rPr>
      </w:pPr>
      <w:r>
        <w:rPr>
          <w:rFonts w:hint="eastAsia"/>
        </w:rPr>
        <w:t>&gt;OTU019011</w:t>
      </w:r>
    </w:p>
    <w:p w14:paraId="1ABC5067">
      <w:pPr>
        <w:rPr>
          <w:rFonts w:hint="eastAsia"/>
        </w:rPr>
      </w:pPr>
      <w:r>
        <w:rPr>
          <w:rFonts w:hint="eastAsia"/>
        </w:rPr>
        <w:t>CCTACGGGCGGCTGCAGTCGGGAATTTTGGGCAATGGGCGCAAGCCTGACCCAGCAACGCCGCGTGAAGGACGAAGCATCTCGGTGTGTAAACTTCATAAGAGTGGGAAGAATAAGGCGTGGTTAACACCCGCGTTGATGACGGTACCACTTGTAAGCCCCGGCTAACTCCGTGCCAGCAGCCGCGGTAATACGGGGGGGGCAAGCGTTGTTCGGAATTATTGGGCGTAAAGGGCGCGTAGGCGGCCTGGCAAGTGGAAGGTGAAATCCCTCGGCTTAACCGAGGAACTGCCCTCCAAACTGCTTGGCTGGAGTGTGGCAGAGGGGGGTGGAATTCCACGTGTAGCAGTGAAATGCGTAGAGATGTGGAGGAACACCGATGGCGAAGGCAGCCCCCTGGGCTAACACTGACGCTCATGCACGAAAGCGTGGGGAGCAAACAGGATTAGATACCCGGGTAGTCC</w:t>
      </w:r>
    </w:p>
    <w:p w14:paraId="1CC5F910">
      <w:pPr>
        <w:rPr>
          <w:rFonts w:hint="eastAsia"/>
        </w:rPr>
      </w:pPr>
      <w:r>
        <w:rPr>
          <w:rFonts w:hint="eastAsia"/>
        </w:rPr>
        <w:t>&gt;OTU019012</w:t>
      </w:r>
    </w:p>
    <w:p w14:paraId="5C2F7722">
      <w:pPr>
        <w:rPr>
          <w:rFonts w:hint="eastAsia"/>
        </w:rPr>
      </w:pPr>
      <w:r>
        <w:rPr>
          <w:rFonts w:hint="eastAsia"/>
        </w:rPr>
        <w:t>CCTACGGGAGGCAGCAGTAGGGAATATTGGTCAATGGATGCAAGTCTGAACCAGCCATGCCGCGTGCAGGAAGAAGGCCTTCTGGGTTGTAAACTGCTTTTGCCGGGGGATAAAATTCCCATGCGTGGGACATTGAAGGTACCCGGTGAATAAGCCACGGCTAACTACGTGCCAGCAGCCGCGGTAATACGAAGGGGGCAAGCGTTGTTCGGAATTACTGGGCGTAAAGGGCTCGTAGGCGGACGGGTAAGTCTGGCGTGAAATCTCCACCGCTCACCGGGGAGAGGCCGCTGGATACTGCCTGTCTGGAGTTCGGCAGAGGACCATGGAATTCCAGGTGTAGCGGTGGAATGCGTAGATATCTGGAAGAACACCGGTGGCGAAGGCGGCCATCTGGGACAACACTGACGCTGAGGCACGAAAGCGTGGGGAGCAAACAGGATTAGATACCCGTGTAGTCC</w:t>
      </w:r>
    </w:p>
    <w:p w14:paraId="70739BFB">
      <w:pPr>
        <w:rPr>
          <w:rFonts w:hint="eastAsia"/>
        </w:rPr>
      </w:pPr>
      <w:r>
        <w:rPr>
          <w:rFonts w:hint="eastAsia"/>
        </w:rPr>
        <w:t>&gt;OTU019013</w:t>
      </w:r>
    </w:p>
    <w:p w14:paraId="3B4075BD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CCGTGCCAGCAGCCGCGGTAATACGGAGGGAGCTAGCGTTGTTCGGAATTACTGGGCGTAAAGGGCGCGTAGGCGGCGCGGTAAGTCACTTGTGAAATCTCTGAGCTTAACTCAGAACGGCCAAGTGATACTGCAGTGCTAGAGTGCAGAAGGGGCAATCGGAATTCTTGGTGTAGCGGTGAAATGCGCAGATATCAGGAGGAACACCAGCGGCGAAGGCGGCGCTCTGGGCCGGAACTGACGCTGAGGAGCGAAAGCGTGGGGAGCGAACAGGATTAGATACCCCTGTAGTCC</w:t>
      </w:r>
    </w:p>
    <w:p w14:paraId="18435BAE">
      <w:pPr>
        <w:rPr>
          <w:rFonts w:hint="eastAsia"/>
        </w:rPr>
      </w:pPr>
      <w:r>
        <w:rPr>
          <w:rFonts w:hint="eastAsia"/>
        </w:rPr>
        <w:t>&gt;OTU019014</w:t>
      </w:r>
    </w:p>
    <w:p w14:paraId="4D4B3C5D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TCCGGCTAACTCCGTGCCAGCAGCCGCGGTAATACGAAGGGGGCTAGCGTTGCTCGGAATTACTGGGCGTAAAGGGCGCGTAGGCGGATATTTAAGTCGGGGGTGAAAGCCCGGGGCTCAACCCGGGAAGTGCATCTGATACTGCGTAGCTTGAGTACCGAAGAGGATAGTGGAATTCCAGGTGTAGTGGTGAAATACGTAGATATCTGGAGGAACACCAGTGGCGAAGGCGGCCTTCTGGACCACGACTGACGCTCAGACGCGAAAGCTAGGGTAGCAAACGGGATTAGATACCCCAGTAGTCC</w:t>
      </w:r>
    </w:p>
    <w:p w14:paraId="3047EFE6">
      <w:pPr>
        <w:rPr>
          <w:rFonts w:hint="eastAsia"/>
        </w:rPr>
      </w:pPr>
      <w:r>
        <w:rPr>
          <w:rFonts w:hint="eastAsia"/>
        </w:rPr>
        <w:t>&gt;OTU019015</w:t>
      </w:r>
    </w:p>
    <w:p w14:paraId="10A762C6">
      <w:pPr>
        <w:rPr>
          <w:rFonts w:hint="eastAsia"/>
        </w:rPr>
      </w:pPr>
      <w:r>
        <w:rPr>
          <w:rFonts w:hint="eastAsia"/>
        </w:rPr>
        <w:t>CCTACGGGGGGCTGCAGTGGGGAATATTGCGCAATGGCCTAACGGCTGACGCAGCGACGCCGCGTGAGGGATGAAGCTTTTCGGAGTGTAAACCTCTGTTGCTCGGGACGAATAGCGATTTATATCGACTTGACGGTACCGGGTGAGGAAGCACCGGCTAACTCCGTGCCAGCAGCCGCGGTAATACGGGGGGTGCGAGCGTTGTCCGGAATCACTGGGCGTAAAGGGAGCGTAGGTGGATATTTAAGTGGGATGTGAAATACCTGAGCTTAACTTGGGTGCTGCATTCCAAACTGGATATCTAGAGTGCAGGAGAGGAAAGTGGAATTCCTAGTGTAGCGGTGAAATGCGTAGATATCAGGAGGAACACCGGTGGCGAAGGCGGCTTCCTGGACAAAAACTGACGCTGAGGCGCGAAAGCTAGGGGAGCAAACAGGATTAGATACCCCAGTAGTCC</w:t>
      </w:r>
    </w:p>
    <w:p w14:paraId="468D037D">
      <w:pPr>
        <w:rPr>
          <w:rFonts w:hint="eastAsia"/>
        </w:rPr>
      </w:pPr>
      <w:r>
        <w:rPr>
          <w:rFonts w:hint="eastAsia"/>
        </w:rPr>
        <w:t>&gt;OTU019016</w:t>
      </w:r>
    </w:p>
    <w:p w14:paraId="2B952919">
      <w:pPr>
        <w:rPr>
          <w:rFonts w:hint="eastAsia"/>
        </w:rPr>
      </w:pPr>
      <w:r>
        <w:rPr>
          <w:rFonts w:hint="eastAsia"/>
        </w:rPr>
        <w:t>CCTACGGGGGGCTGCAGTGGGGAATATTGCGCAATGGGCGGAAGCCTGACGCAGCGACGCCGCGTGCGGGAGGAAGCCCTTCGGGGTGTAAACCGCTGTCAGAGGGGACGAAAGAGTTCACGGTAAACAATCGTGAGCAGTGACGGTACCCTCAAAGGAAGCACCGGCTAACTTCGTGCCAGCAGCCGCGGTAATACGAAGGGTGCAAGCGTTACTCGGAATTACTGGGCGTAAAGCGTGCGCAGGCGGTCTATTAAGACAGGTGTGAAATCCCCGGGCTTAACCTGGGAACTGCGCTTGTAACTGATAGGCTAGAGTGTGGCAGAGGGGGGTGGAATTCCACGTGTAGCAGTGAAATGCGTAGAGATGTGGAGGAACACCGATGGCGAAGGCAGCCCCCTGGGCTAACACTGACGCTCATGCACGAAAGCGTGGGGAGCAAACAGGATTAGATACCCCGGTAGTCC</w:t>
      </w:r>
    </w:p>
    <w:p w14:paraId="2A59D5E8">
      <w:pPr>
        <w:rPr>
          <w:rFonts w:hint="eastAsia"/>
        </w:rPr>
      </w:pPr>
      <w:r>
        <w:rPr>
          <w:rFonts w:hint="eastAsia"/>
        </w:rPr>
        <w:t>&gt;OTU019017</w:t>
      </w:r>
    </w:p>
    <w:p w14:paraId="709E3A47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GTCAGGGACGATGATGACGGTACCTGACGAATAAGCTCCGGCTAACTCCGTGCCAGCAGCCGCGGTAATACGGAGGGTGCAAGCGTTGTCCGGATTTATTGGGTCTAAAGGGTGCGTAGGCGGTTTGTTAAGTCAGTGGTGAAAGACGGCAGCTCAACTGTCGCAGTGCCATTGATACTGGCGAACTTGAATGTCGATGAGGCTGGCGGAATTGGTGGTGTAGCGGTGAAATGCATAGATACCACCAGGAACACCGATTGCGAAGGCAGCTGGCTAATCGAAGATTGACGCTGAGGCACGAAAGCGTGGGGAGCAAACAGGATTAGATACCCCAGTAGTCC</w:t>
      </w:r>
    </w:p>
    <w:p w14:paraId="7233A9A0">
      <w:pPr>
        <w:rPr>
          <w:rFonts w:hint="eastAsia"/>
        </w:rPr>
      </w:pPr>
      <w:r>
        <w:rPr>
          <w:rFonts w:hint="eastAsia"/>
        </w:rPr>
        <w:t>&gt;OTU019018</w:t>
      </w:r>
    </w:p>
    <w:p w14:paraId="1FC78DBE">
      <w:pPr>
        <w:rPr>
          <w:rFonts w:hint="eastAsia"/>
        </w:rPr>
      </w:pPr>
      <w:r>
        <w:rPr>
          <w:rFonts w:hint="eastAsia"/>
        </w:rPr>
        <w:t>CCTACGGGCGGCTGCAGTAGGGAATCTTGCGCAATGGGCGAAAGCCTGACGCAGCCATGCCGCGTGAATGATGAAGGTCTTAGGATTGTAAAATTCTTTCACCGGGGAAGATAATGACGGTACCCGGAGAAGAAGCCCCGGCTAACTCCGTGCCAGCAGCCGCGGTAATACGGAGGGGGCTAGCGTTGTTCGGAATTACTGGGCGTAAAGCGCACGTAGGCGGCTCTCCAAGCCCGAAGTGAAAGGTCCCGGCCCAACCGGGGACGTGCTTCGGGGACTGGCGGGCTCGGGCGAGCTAGGGGTCTGTGGAACTCCCGGTGGAGCGGTGAAATGCGTAGATATCGCTTGGAACGCCGAAGGTGAAAACAGGCTGCTGGGGTTGCGCCGACGCTGAGACACGAAAGCCAGGGGAGCAAACGGGATTAGATACCCCGGTAGTCC</w:t>
      </w:r>
    </w:p>
    <w:p w14:paraId="585F1422">
      <w:pPr>
        <w:rPr>
          <w:rFonts w:hint="eastAsia"/>
        </w:rPr>
      </w:pPr>
      <w:r>
        <w:rPr>
          <w:rFonts w:hint="eastAsia"/>
        </w:rPr>
        <w:t>&gt;OTU019019</w:t>
      </w:r>
    </w:p>
    <w:p w14:paraId="3DA31476">
      <w:pPr>
        <w:rPr>
          <w:rFonts w:hint="eastAsia"/>
        </w:rPr>
      </w:pPr>
      <w:r>
        <w:rPr>
          <w:rFonts w:hint="eastAsia"/>
        </w:rPr>
        <w:t>CCTACGGGTGGCAGCAGTCGAGAATCTTCGGCAATGGGCGCAAGCCTGACCGAGCGACGCCGCGTGTGGGATGAAGGCCCTTGGGTTGTAAACCACTGTCAGAGGGGATGAAATTCCAGTCAGCAATCTGATTGGATTGACATAGCCTCAGAGGAAGCACGGGCTAAGTTCGTGCCAGCAGCCGCGGTAATACGAAGGGGGCTAGCGTTGTTCGGAATTACTGGGCGTAAAGCGCACGCAGGCGGCCGCGCACGTGGGGTGTGAAATCGCTCGGCTTAACCGAGCGCCGCCACCTCATACGGCGCGGCTCGAGCCCGAGAGAGGTCCGTGGAATTGCCGGTGTAGTGGTGAAATGCGTAGAGATCCGGAGGAACCCCTGAGGCGAAGGCGGCGTCCTGGCGCACCTCTGACGTTCAGACACGACAGCATGGGGAGCGAACGGGATTAGATACCCCTGTAGTCC</w:t>
      </w:r>
    </w:p>
    <w:p w14:paraId="4755E607">
      <w:pPr>
        <w:rPr>
          <w:rFonts w:hint="eastAsia"/>
        </w:rPr>
      </w:pPr>
      <w:r>
        <w:rPr>
          <w:rFonts w:hint="eastAsia"/>
        </w:rPr>
        <w:t>&gt;OTU019020</w:t>
      </w:r>
    </w:p>
    <w:p w14:paraId="03CF21DB">
      <w:pPr>
        <w:rPr>
          <w:rFonts w:hint="eastAsia"/>
        </w:rPr>
      </w:pPr>
      <w:r>
        <w:rPr>
          <w:rFonts w:hint="eastAsia"/>
        </w:rPr>
        <w:t>CCTACGGGGGGCTGCAGTGGGGAATATTGGGCAATGGCCGAAAGGCTGACCCAGCGACGCCGCGTGTGGGAGGAAGCCCTTCGGGGTGTAAACCACTGTCAGGAGGGACGAAAGATCTCACGGTGAATAATCGTGGGAAGTGACGGTACCTTCAAAGGAAGCACCGGCTAACTCTGTGCCAGCAGCCGCGGTAATACGTAGGTGGCAAGCGTTGTCCGGATTTATTGGGTTTAAAGGGTCCGCAGGCGGTCTTATAAGTCAGTGGTGAAAGCCTACAGCTCAACTGTAGAACTGCCATTGATACTGTAGGACTTGAATTCGGTCGAAGTGGGCGGAATATGACATGTAGCGGTGAAATGCTTAGATATGTCATAGAACACCGATAGCGAAGGCAATCCCCTGGGCCTGTACTGACGCTCATGCACGAAAGCGTGGGGAGCAAACAGGATTAGATACCCTTGTAGTCC</w:t>
      </w:r>
    </w:p>
    <w:p w14:paraId="6823E36E">
      <w:pPr>
        <w:rPr>
          <w:rFonts w:hint="eastAsia"/>
        </w:rPr>
      </w:pPr>
      <w:r>
        <w:rPr>
          <w:rFonts w:hint="eastAsia"/>
        </w:rPr>
        <w:t>&gt;OTU019021</w:t>
      </w:r>
    </w:p>
    <w:p w14:paraId="0205F3CB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AGTGGGGAGGAAATGCCATGGGGTTCTCTCCATGGTTTGACCTATCCGCAGAGGAAGGACGGGCTAAGTTCGTGCCAGCAGCCGCGGTAAGACGAACCGTCCAAACGTTATTCGGAATTACTGGGCTTAAAGGGTGCGTAGGCGGTCTGTTTAGTGTGAAGTGAAATCTCCAGGGCTCAACCCGGAAACTGCTTTGCAAACTGGCAGACTAGAGGAAGGTAGAGGTGAATGGAATTCCTGGTGTAGCAGTGAAATGCGTAGAGATCAGGAGGAACATCCATGGCGAAGGCAGCTACCTGGACCAACACTGACACTGAGGCACGAAAGCGTGGGGAGCAAACAGGATTAGATACCCGAGTAGTCC</w:t>
      </w:r>
    </w:p>
    <w:p w14:paraId="6BD0B756">
      <w:pPr>
        <w:rPr>
          <w:rFonts w:hint="eastAsia"/>
        </w:rPr>
      </w:pPr>
      <w:r>
        <w:rPr>
          <w:rFonts w:hint="eastAsia"/>
        </w:rPr>
        <w:t>&gt;OTU019022</w:t>
      </w:r>
    </w:p>
    <w:p w14:paraId="29E4C569">
      <w:pPr>
        <w:rPr>
          <w:rFonts w:hint="eastAsia"/>
        </w:rPr>
      </w:pPr>
      <w:r>
        <w:rPr>
          <w:rFonts w:hint="eastAsia"/>
        </w:rPr>
        <w:t>CCTACGGGTGGCAGCAGTGGGGAATCTTGGACAATGGACGAAAGTCTGACGCAGCGACGCCGCGTGTGGGATGACGGTCTTCGGATTGTAAACCACTGTCGGGAGGGACGAATACGCCGCAAGGCGGGTGACGGTACCTCCAAAGGAAGCACCGGCTAACTCCGTGCCAGCAGCCGCGGTAATACGAACTGTGCGAACGTTATTCGGAATCACTGGGCTTAAAGGGTGCGTAGGCGGTTACTTAAGTAGGGTGTGAAATGTCCCGGCTCAACCGGGGAATGGCGCTCTAAACTGGGTGGCTTGAGTGCGGTAGGGGAGACTGGAATTCCTGGTGTAGCGGTGAAATGCGTGGATATCGAGAGGAACACTCGTGGCGAAGGCGAGCTACTGGACAACATCTGACGCTGAGGCTCGAAGGCCAGGGGAGCAAAAGGGATTAGATACCCCGGTAGTCC</w:t>
      </w:r>
    </w:p>
    <w:p w14:paraId="695DBFAC">
      <w:pPr>
        <w:rPr>
          <w:rFonts w:hint="eastAsia"/>
        </w:rPr>
      </w:pPr>
      <w:r>
        <w:rPr>
          <w:rFonts w:hint="eastAsia"/>
        </w:rPr>
        <w:t>&gt;OTU019023</w:t>
      </w:r>
    </w:p>
    <w:p w14:paraId="03D67949">
      <w:pPr>
        <w:rPr>
          <w:rFonts w:hint="eastAsia"/>
        </w:rPr>
      </w:pPr>
      <w:r>
        <w:rPr>
          <w:rFonts w:hint="eastAsia"/>
        </w:rPr>
        <w:t>CCTACGGGGGGCTGCAGCAAGGAATCTTCCGCAATGGGCGAAAGCCTGACGGAGCAACGCCGCGTGCAGGATGAAGCAGCTTCGCTGTGTAAACTGCTGTCAGGTCCTAGGAACAATGACCGGGACCAGAGGAAGGGCCGGCTAAACTCGTGCCAGCAGCCGCGGTAATACGAGTGGCTCGAGCGTTAATCGGAATCACTGGGCTTAAAGGGTGCGCAGGCGGGTCGGCAAGCATCTTGTGAAATCCCTCGGCTCAACCGGGGAATTGCAGGGTGGACTGCCGGTCTTGAGGCAGGTAGAGGCGGACGGAACTATCGGTGGAGCGGTGAAATGCGTAGATATCGAGAGGAACACCAGTAGCGAAGGCGGTTCTCTGGGCCGGCACTGACGCTGAGGAGCGAAAGCGTGGGGAGCAAACAGGATTAGATACCCCAGTAGTCC</w:t>
      </w:r>
    </w:p>
    <w:p w14:paraId="2872145B">
      <w:pPr>
        <w:rPr>
          <w:rFonts w:hint="eastAsia"/>
        </w:rPr>
      </w:pPr>
      <w:r>
        <w:rPr>
          <w:rFonts w:hint="eastAsia"/>
        </w:rPr>
        <w:t>&gt;OTU019024</w:t>
      </w:r>
    </w:p>
    <w:p w14:paraId="30C4A30B">
      <w:pPr>
        <w:rPr>
          <w:rFonts w:hint="eastAsia"/>
        </w:rPr>
      </w:pPr>
      <w:r>
        <w:rPr>
          <w:rFonts w:hint="eastAsia"/>
        </w:rPr>
        <w:t>CCTACGGGGGGCTGCAGTAACGAATCTTCCCCAATGCACGAAAGTGTGAGGGAGCGACGCCGCGTGGAGGACCAAGTCCTTCGGGATGTAAACTCCTGTCAGGGGTTACCAAGTTCTGAGGAGCCCCAGAGGAAGTGGCGGCTAACTCTGTGCCAGCAGCCGCGGTAAGACAGAGGCCACGAGCGTTAGGCGGAATCACTGGGCTTAAAGCGTGCGTAGGCGGTTGGTTAAGTCTGTCGTGAAAGCCCTGGGCTCAACCTGGGAATGGCGATGGATACTGGCCAGCTAGAGTGTGATAGAGGATGGCGGAATTCCCGGTGTAGCGGTGAAATGCGTAGAGATCGGGAGGAACATCCGTGGCGAAGGCGGCCTTCTGGGCCTTTCCTGACGCTGAGGCGCGAAAGCGTGGGGAGCGAACCGGATTAGATACCCGGGTAGTCC</w:t>
      </w:r>
    </w:p>
    <w:p w14:paraId="37F9EE3C">
      <w:pPr>
        <w:rPr>
          <w:rFonts w:hint="eastAsia"/>
        </w:rPr>
      </w:pPr>
      <w:r>
        <w:rPr>
          <w:rFonts w:hint="eastAsia"/>
        </w:rPr>
        <w:t>&gt;OTU019025</w:t>
      </w:r>
    </w:p>
    <w:p w14:paraId="7C35BFBB">
      <w:pPr>
        <w:rPr>
          <w:rFonts w:hint="eastAsia"/>
        </w:rPr>
      </w:pPr>
      <w:r>
        <w:rPr>
          <w:rFonts w:hint="eastAsia"/>
        </w:rPr>
        <w:t>CCTACGGGTGGCTGCAGTGGGGAATCTTGCGCAATGGGCGAAAGCCTGATCCAGCCATGCCGCGTGAGTGAAGAAGGCCTTCGGGTTGTAAAGCTCTTTCGGCTGGGACGAAAAGGTCCGCGCTAACACCGCGGATCCATGACGGTACCAGCAGAAGAAGCACCGGCTAACTACGTGCCAGCAGCCGCGGTAATACGTAGGGTGCAGGCGTTAATCGGAATTACTGGGCGTAAAGCGCACGCAGGTGGTCGCGGGCGTCGGTACTGAAAGTTCGCCGCTTAACGGCGAGAGGCGTACCGATACGCCGCGACTGGAGGTCGTGAGAGGTCCGTGGAATTGCCGGTGTAGTGGTGACATGCGTAGATATCGGCAGGAACACCCAAGGGGAAGCCAGCGGACTGGCACGGTGCTGACACTGAGGTGCGAGAGCGTGGGGAGCGAACCGGATTAGATACCCGAGTAGTCC</w:t>
      </w:r>
    </w:p>
    <w:p w14:paraId="7354831E">
      <w:pPr>
        <w:rPr>
          <w:rFonts w:hint="eastAsia"/>
        </w:rPr>
      </w:pPr>
      <w:r>
        <w:rPr>
          <w:rFonts w:hint="eastAsia"/>
        </w:rPr>
        <w:t>&gt;OTU019026</w:t>
      </w:r>
    </w:p>
    <w:p w14:paraId="470F71BA">
      <w:pPr>
        <w:rPr>
          <w:rFonts w:hint="eastAsia"/>
        </w:rPr>
      </w:pPr>
      <w:r>
        <w:rPr>
          <w:rFonts w:hint="eastAsia"/>
        </w:rPr>
        <w:t>CCTACGGGCGGCAGCAGTGGGGAATTTTGGACAATGGGCGCAAGCCTGATCCAGCCATTCCGCGTGCAGGATGAAGGCCCTCGGGTTGTAAACTGCTTTTGTACGGAACGAAACGCGCTGTGCTAATACCACGGCGTAATGACGGTACCGTAAGAATAAGCACCGGCTAACTACGTGCCAGCAGCCGCGGTAATACGTAGGGTGCAAGCGTTGTCCGGAATCATTGGGCGTAAAGGGCGCGTAGGCGGCCACTTCAAGCGTGCGGTGAAAGTCGGGGGCTCAACCCCTGATCGGCCGTGCGAACTGGGGGGCTGGAGCACTGTAGAGGCAGGCGGAATTCCGGGTGTAGCGGTGGAATGCGTAGAGATCCGGAAGAACACCGGTGGCGAAGGCGGCCTGCTGGGCAGTTGGCTGACGCTGAGGCGCGACAGCGTGGGGAGCAAACAGGATTAGATACCCTAGTAGTCC</w:t>
      </w:r>
    </w:p>
    <w:p w14:paraId="62F45A13">
      <w:pPr>
        <w:rPr>
          <w:rFonts w:hint="eastAsia"/>
        </w:rPr>
      </w:pPr>
      <w:r>
        <w:rPr>
          <w:rFonts w:hint="eastAsia"/>
        </w:rPr>
        <w:t>&gt;OTU019027</w:t>
      </w:r>
    </w:p>
    <w:p w14:paraId="795A71D7">
      <w:pPr>
        <w:rPr>
          <w:rFonts w:hint="eastAsia"/>
        </w:rPr>
      </w:pPr>
      <w:r>
        <w:rPr>
          <w:rFonts w:hint="eastAsia"/>
        </w:rPr>
        <w:t>CCTACGGGTGGCTGCAGCAGGGAATCTTGCGCAATGGACGAAAGTCTGACGCAGTGACGCCGCGTGAGGGATGAATGCCTTCGGGTTGTAAACCTCTTTCAGCAGGGACGAAGCGAAAGTGACGGTACCTGCAGAAGAAGCCCCGGCCAACTACGTGCCAGCAGCCGCGGTAACACGTAGGGGGCGAGCGTTGTCCGGATTTATTGGGCGTAAAGAGCTCGTAGGCGGTTTGTCGCGTCTGCTGTGAAAGACCGGGGCTCAACTCCGGTTCTGCAGTGGGTACGGGCAGACTAGAGTGATGTAGGGGAGTGTGGAATTCCCGGTGTAGCGGTGAAATGCGCAGATATCGGGAGGAACACCAGCGGCGAAGGCGGCACTCTGGGCTGGTACTGACGCTGAGGAGCGAAAGCGTGGGTAGCAAACAGGATTAGATACCCTAGTAGTCC</w:t>
      </w:r>
    </w:p>
    <w:p w14:paraId="7E8DA9B5">
      <w:pPr>
        <w:rPr>
          <w:rFonts w:hint="eastAsia"/>
        </w:rPr>
      </w:pPr>
      <w:r>
        <w:rPr>
          <w:rFonts w:hint="eastAsia"/>
        </w:rPr>
        <w:t>&gt;OTU019028</w:t>
      </w:r>
    </w:p>
    <w:p w14:paraId="62399F93">
      <w:pPr>
        <w:rPr>
          <w:rFonts w:hint="eastAsia"/>
        </w:rPr>
      </w:pPr>
      <w:r>
        <w:rPr>
          <w:rFonts w:hint="eastAsia"/>
        </w:rPr>
        <w:t>CCTACGGGTGGCTGCAGTGGGGAATATTGGACAATGGGGGAAACCCTGATCCAGCGACGCCGCGTGGGTGAAGAAGGCCTGCGGGTTGTAAAGCCCTTTCAGTGGGGAAGAAAAACGGGGTGTGAACAGCGCTTCGTCTTGACGTTACCCACAGAAGAAGCACCGGCTAACTCCGTGCCAGCAGCCGCGGTAATACGTAGGGGGCAAGCGTTGTCCGGAATGATTGGGCGTAAAGCGTCTGTAGGTGGCTTTTTAAGTCCGCCGTCAAATCCCAGGGCTCAACCCTGGACAGGCGGTGGAAACTACCAAGCTGGAGTACGGTAGGGGCAGAGGGAATTTCCGGTGGAGCGGTGGAATGCGCAGATATCAGGAGGAACACCAGTGGCGAAGGCGGCCTTCTAGACTGTATCTGACGCTCAGACACGAAAGCTAGGGTAGCAAACGGGATTAGATACCCCAGTAGTCC</w:t>
      </w:r>
    </w:p>
    <w:p w14:paraId="6F71A19F">
      <w:pPr>
        <w:rPr>
          <w:rFonts w:hint="eastAsia"/>
        </w:rPr>
      </w:pPr>
      <w:r>
        <w:rPr>
          <w:rFonts w:hint="eastAsia"/>
        </w:rPr>
        <w:t>&gt;OTU019029</w:t>
      </w:r>
    </w:p>
    <w:p w14:paraId="42AF88FA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GAGAGTAACTGCTCGTACCTTGACGGTACCTAACCAGAAAGCCACGGCTAACTACGTGCCAGCAGCCGCGGTAATACGTAGGTGGCAAGCGTTGTCCGGAATTATTGGGCGTAAAGCGCGTGCAGGCGGCGAGGTAAGTTGGGTGTGAAATCTCCTGGCTCAACTGGGAGAGGCCGCTCAAAACTGCCTGGCTCGAGGACGGTAGAGGAAGGTGGAATTCCCGGTGTAGTGGTGAAATGCGTAGAGATCCGGAGGAACACCAGAGGCGAAGGCGGCCTGCTGGGCTGCACCTGACGCTGAGCCGCGAAAGCCAGGGGAGCGAACGGGATTAGATACCCGAGTAGTCC</w:t>
      </w:r>
    </w:p>
    <w:p w14:paraId="25640E8B">
      <w:pPr>
        <w:rPr>
          <w:rFonts w:hint="eastAsia"/>
        </w:rPr>
      </w:pPr>
      <w:r>
        <w:rPr>
          <w:rFonts w:hint="eastAsia"/>
        </w:rPr>
        <w:t>&gt;OTU019030</w:t>
      </w:r>
    </w:p>
    <w:p w14:paraId="14EAB39D">
      <w:pPr>
        <w:rPr>
          <w:rFonts w:hint="eastAsia"/>
        </w:rPr>
      </w:pPr>
      <w:r>
        <w:rPr>
          <w:rFonts w:hint="eastAsia"/>
        </w:rPr>
        <w:t>CCTACGGGAGGCTGCAGTAAGGAATATTGGTCAATGGACGCAAGCCTGATCCAGCCATGCCGCGTGCAGGATGAAGGCCTTCGGGTTGTAAACTGCTTTTATCTGGGAAGAAAAAGTCCATGCGTGGAAAACTGACGGTACCAGAGGAATAAGCACCGGCTAACTCTGTGCCAGCAGCCGCGGTAATACAGAGGGTGCAAGCGTTGTTCGGAATTACTGGGCGTAAAGCGCACGTAGGCGGACTTTTAAGTCAGGGGTGAAATCCCGGGGCTCAACCTCGGAACTGCCTTTGATACTGGAAGTCTTGAGTATGGAAGAGGTAAGTGGAATTGCGAGTGTAGAGGTGAAATTCGTAGATATTAGGAAGAACACCGGTGGCGAAGGCGGCCATCTGGCTCGGTACTGACGCTCAGGCGCGAAAGCGTGGGGAGCAAACAGGATTAGATACCCCGGTAGTCC</w:t>
      </w:r>
    </w:p>
    <w:p w14:paraId="00363042">
      <w:pPr>
        <w:rPr>
          <w:rFonts w:hint="eastAsia"/>
        </w:rPr>
      </w:pPr>
      <w:r>
        <w:rPr>
          <w:rFonts w:hint="eastAsia"/>
        </w:rPr>
        <w:t>&gt;OTU019031</w:t>
      </w:r>
    </w:p>
    <w:p w14:paraId="3A0A7165">
      <w:pPr>
        <w:rPr>
          <w:rFonts w:hint="eastAsia"/>
        </w:rPr>
      </w:pPr>
      <w:r>
        <w:rPr>
          <w:rFonts w:hint="eastAsia"/>
        </w:rPr>
        <w:t>CCTACGGGCGGCAGCAGTCGAGAATTTTTCTCAATGGGGGAAACCCTGAAGGAGCGACGCCGCGTGGAGGATGAAGGCTTTCGGGTTGTAAACTCCTGTCATTTGAGAACAAGGTGCACCCGTTAACTGCGTGTGCATTGATAGTATCAGAAGAGGAAGAGACGGCTAACTCTGTGCCAGCAGCCGCGGTAACACGTAGGGGGCGAGCGTTGTCCGGATTTATTGGGCGTAAAGAGCTCGTAGGCGGCTTGGTAAGTCGAGTGTGAAATCCCCGGGCTCAACCCGGGGCGGCCATTCGATACTGCCATGGCTAGAGTCCGGAAGAGGCGAGTGGAATTCCCGGTGTAGCGGTGAAATGCGCAGATATCGGGAGGAACACCTATGGCGAAGGCAGCTCGCTGGGACGGTACTGACGCTGAGGAGCGAAAGCGTGGGGAGCGAACAGGATTAGATACCCGTGTAGTCC</w:t>
      </w:r>
    </w:p>
    <w:p w14:paraId="0CBA6672">
      <w:pPr>
        <w:rPr>
          <w:rFonts w:hint="eastAsia"/>
        </w:rPr>
      </w:pPr>
      <w:r>
        <w:rPr>
          <w:rFonts w:hint="eastAsia"/>
        </w:rPr>
        <w:t>&gt;OTU019032</w:t>
      </w:r>
    </w:p>
    <w:p w14:paraId="74496C28">
      <w:pPr>
        <w:rPr>
          <w:rFonts w:hint="eastAsia"/>
        </w:rPr>
      </w:pPr>
      <w:r>
        <w:rPr>
          <w:rFonts w:hint="eastAsia"/>
        </w:rPr>
        <w:t>CCTACGGGGGGCTGCAGTAGGGAATCTTCGGCAATGGGCGAAAGCCTGACGGAGCAATGCCGCGTGGAGGTAGAAGGCCTACGGGTCGTGAACTTCTTTTCCCGGAGAAGAAGCAATGACGGTATCTGGGGAATAAGCATCGGCTAACTCTGTGCCAGCAGCCGCGGTAATACGAAGGTCCCAAGCGTTGTTCGGAATCACTGGGCGTAAAGCGCGCGCAGGCGGGCCGTACAAGTCGGAAGTGAAATCCCGGGGCTCAACTCCGGGACTGCTTCCGAAACTGTCGGCCTGGAGACCGGTAGAGGTGGGTGGAATTCCCGGTGTAGCGGTGGAATGCGTAGAGATCGGGAAGAACACCTGTGGCGAAGGCGGCCCACTGGGCCGGTTCTGACGCTGAGGCGCGAAAGCGTGGGGAGCAAACAGGATTAGATACCCCAGTAGTCC</w:t>
      </w:r>
    </w:p>
    <w:p w14:paraId="6C55454C">
      <w:pPr>
        <w:rPr>
          <w:rFonts w:hint="eastAsia"/>
        </w:rPr>
      </w:pPr>
      <w:r>
        <w:rPr>
          <w:rFonts w:hint="eastAsia"/>
        </w:rPr>
        <w:t>&gt;OTU019033</w:t>
      </w:r>
    </w:p>
    <w:p w14:paraId="034D73EB">
      <w:pPr>
        <w:rPr>
          <w:rFonts w:hint="eastAsia"/>
        </w:rPr>
      </w:pPr>
      <w:r>
        <w:rPr>
          <w:rFonts w:hint="eastAsia"/>
        </w:rPr>
        <w:t>CCTACGGGGGGCTGCAGTGGGGAATCTTGGACAATGGGCGCAAGCCTGATCCAGCCATGCCGCGTGAGTGAAGAAGGCCTTAGGGTTGTAAAGCTCTTTTACCAGGGATGATAATGACAGTACCTGGAGAATAAGCTCCGGCTAACTACGTGCCAGCAGCCGCGGTAAGACGTAGGGTCCAAGCGTTGTCCGGATTTACTGGGCGTAAAGAGCGCGTAGGCGGCTTGTTAAGTTGGATGTGAAATCCCCGGGCTCAACCTCGGAACTGCCTTTGATACTGTTGGTCTCGAGTCCGGAAGAGGTGGGTGGAATTCCTAGTGTAGAGGTGAAATTCGTAGATATTGGGAAGAACACCAGTGGCGAAGGCGGCTAACTGGTCCAGTACTGACGCTGAGGTGCGAAAGCGTGGGGAGCAAAAGGGATTAGATACCCCTGTAGTCC</w:t>
      </w:r>
    </w:p>
    <w:p w14:paraId="35A0BEA8">
      <w:pPr>
        <w:rPr>
          <w:rFonts w:hint="eastAsia"/>
        </w:rPr>
      </w:pPr>
      <w:r>
        <w:rPr>
          <w:rFonts w:hint="eastAsia"/>
        </w:rPr>
        <w:t>&gt;OTU019034</w:t>
      </w:r>
    </w:p>
    <w:p w14:paraId="3151144D">
      <w:pPr>
        <w:rPr>
          <w:rFonts w:hint="eastAsia"/>
        </w:rPr>
      </w:pPr>
      <w:r>
        <w:rPr>
          <w:rFonts w:hint="eastAsia"/>
        </w:rPr>
        <w:t>CCTACGGGAGGCTGCAGTGGGGAATCTTGCGCAATGGCCGCAAGGCTGACGCAGCGACGCCGCGTGGGGGAGGAAGGGCTTCGGCTCGTAAACCCCTGTTGCCCGGGGCGAACAGCGTGTTTCGACACGCCTGACGGTACCGGGTGAGGAAGCACCGGCTAACTCTGTGCCAGCAGCCGCGGTAATACAGAGGGTGCAAGCGTTGTTCGGAATTACTGGGCGTAAAGGGTGCGTAGGCGGCGAGGCAAGTCGGATGTGAAAGCCCGGGGCTCAACCCCGGAACTGCATTCGATACTGCCTTGCTTGAGGGTTGGAGAGGAGACTGGAATTCACGGTGTAGCGGTGAAATGCGTAGAGATCGGGAGGAAGGCCGGTGGCGAAGGCGGCGCTCTGGAACATTTCTGACGCTGAGGCTCGAAAGCGTGGGGAGCAAACAGGATTAGATACCCTTGTAGTCC</w:t>
      </w:r>
    </w:p>
    <w:p w14:paraId="09A5A194">
      <w:pPr>
        <w:rPr>
          <w:rFonts w:hint="eastAsia"/>
        </w:rPr>
      </w:pPr>
      <w:r>
        <w:rPr>
          <w:rFonts w:hint="eastAsia"/>
        </w:rPr>
        <w:t>&gt;OTU019035</w:t>
      </w:r>
    </w:p>
    <w:p w14:paraId="7B9BF058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ATTTCGGTATGTAAACTTCGAAAGAATGGGAAGAATCAATGACGGTACCATTTATAAGGTCCGGCTAACTACGTGCCAGCAGCCGCGGTAATACGTAGGTGGCAAGCGTTGTCCGGATTTATTGGGTTTAAAGGGTGCGTAGGCGGTCGATTAAGTCAGTGGTGAAATACGGTAGCTCAACTATCGAGGTGCCATTGATACTGGTTGACTTGAGTACTGATGAGGTATGCGGAATGGACGGTGTAGCGGTGAAATGCGTAGAGATGTGGAGGAACACCAGTGGCGAAGGCGGCTCTTTGGTCTGTAACTGACGCTGAGGCGCGAAAGCGTGGGGAGCGAACAGGATTAGATACCCCAGTAGTCC</w:t>
      </w:r>
    </w:p>
    <w:p w14:paraId="6F0D74B7">
      <w:pPr>
        <w:rPr>
          <w:rFonts w:hint="eastAsia"/>
        </w:rPr>
      </w:pPr>
      <w:r>
        <w:rPr>
          <w:rFonts w:hint="eastAsia"/>
        </w:rPr>
        <w:t>&gt;OTU019036</w:t>
      </w:r>
    </w:p>
    <w:p w14:paraId="2382D25D">
      <w:pPr>
        <w:rPr>
          <w:rFonts w:hint="eastAsia"/>
        </w:rPr>
      </w:pPr>
      <w:r>
        <w:rPr>
          <w:rFonts w:hint="eastAsia"/>
        </w:rPr>
        <w:t>CCTACGGGTGGCTGCAGCAAGGAGTTTTCCGCAATGGGCGAAAGCCTGACGGAGCAACGCCGCGTGGGGGATGACACCTTTCGGGGCGTAAACCCCTTTTCTTGGGGACGAAGCAGTGACGGTACCCGAGGAAGAAGGCCCGGCTAACTACGTGCCAGCAGCCGCGGTAATACGTAGGGGGCGAGCGTTGTCCGGAATTATTGGGCGTAAAGAGCTCGTAGGCGGCTCAGTAAGTCAGATGTGAAAACTCAGGGCTCAACCCGGAGACGCCATCTGATACTGCTGTGGCTTGAGTCTGGTAGAGGGAAGTGGAATTTCCGGTGTAGCGGTGAAATGTGTAGATATCGGAAGGAACACCGGTGGCGAAGGCGGCTTCCTGGCCCACATCTGACGCTGAGGCGCGAAAGCGTGGGGAGCAAACAGGATTAGATACCCGAGTAGTCC</w:t>
      </w:r>
    </w:p>
    <w:p w14:paraId="50B99F14">
      <w:pPr>
        <w:rPr>
          <w:rFonts w:hint="eastAsia"/>
        </w:rPr>
      </w:pPr>
      <w:r>
        <w:rPr>
          <w:rFonts w:hint="eastAsia"/>
        </w:rPr>
        <w:t>&gt;OTU019037</w:t>
      </w:r>
    </w:p>
    <w:p w14:paraId="12024F4F">
      <w:pPr>
        <w:rPr>
          <w:rFonts w:hint="eastAsia"/>
        </w:rPr>
      </w:pPr>
      <w:r>
        <w:rPr>
          <w:rFonts w:hint="eastAsia"/>
        </w:rPr>
        <w:t>CCTACGGGAGGCTGCAGTAGGGAATATTGGGCAATGGAGGCAACTCTGACCCAGCCATGCCGCGTGCAGGATGAAGGCCTTCTGGGTTGTAAACTGCTTTTATCTAGGAAGAAAAAACTCTTGCGAGAGGAACTGACGGTACTAGAGGAATAAGCACCGGCTAACTCCGTGCCAGCAGCCGCGGTAATACGGAGGGTGCAAGCGTTGTCCGGATTTACTGGGCGTAAAGGGCGCGTAGGCGGCCAGCGCAAGTCAGTTGTGAAATCTCCGGGCTTAACTCGGAAAGGTCAACTGATACTGCGCGGCTAGAGTGCAGAAGGGGCAACTGGAATTCTCGGTGTAGCGGTGAAATGCGTAGATATCGAGAGGAACACCGATGGCGAAAGCAGCTCTCTGGGCCCAAACTGACGCTGAGGTGCGAAAGCGTGGGGAGCGAACGGGATTAGATACCCCTGTAGTCC</w:t>
      </w:r>
    </w:p>
    <w:p w14:paraId="09EE8D50">
      <w:pPr>
        <w:rPr>
          <w:rFonts w:hint="eastAsia"/>
        </w:rPr>
      </w:pPr>
      <w:r>
        <w:rPr>
          <w:rFonts w:hint="eastAsia"/>
        </w:rPr>
        <w:t>&gt;OTU019038</w:t>
      </w:r>
    </w:p>
    <w:p w14:paraId="6D34CBCB">
      <w:pPr>
        <w:rPr>
          <w:rFonts w:hint="eastAsia"/>
        </w:rPr>
      </w:pPr>
      <w:r>
        <w:rPr>
          <w:rFonts w:hint="eastAsia"/>
        </w:rPr>
        <w:t>CCTACGGGAGGCTGCAGTAGGGAATCTTCCGCAATGGACGAAAGTCTGACGGAGCAATGCCGCGTGAGTGATGAAGGCCTTAGGGTTGTAAAGCTCTTTTGCCCGGGATGATAATGACAGTACCGGGAGAATAAGCCCCGGCTAACTCCGTGCCAGCAGCCGCGGTAATACGGAGGGGGCTAGCGTTGTTCGGAATTACTGGGCGTAAAGCGCACGTAGGCGGCCTGCTAAGTCACACGTGAAATCCCTCGGCTCAACCGGGGAACTGCGTGTGATACTGGCGGGCTTGAATTCGGGAGAGGGATGTGGAATTCCAGGTGTAGCGGTGAAATGCGTAGATATCTGGAGGAACACCAGTGGCGAAGGCGACCACCTGGACTGATACTGACACTGAGGTGCGAAAGCGTGGGGAGCAAACAGGATTAGATACCCCAGTAGTCC</w:t>
      </w:r>
    </w:p>
    <w:p w14:paraId="34EBF663">
      <w:pPr>
        <w:rPr>
          <w:rFonts w:hint="eastAsia"/>
        </w:rPr>
      </w:pPr>
      <w:r>
        <w:rPr>
          <w:rFonts w:hint="eastAsia"/>
        </w:rPr>
        <w:t>&gt;OTU019039</w:t>
      </w:r>
    </w:p>
    <w:p w14:paraId="51BC2577">
      <w:pPr>
        <w:rPr>
          <w:rFonts w:hint="eastAsia"/>
        </w:rPr>
      </w:pPr>
      <w:r>
        <w:rPr>
          <w:rFonts w:hint="eastAsia"/>
        </w:rPr>
        <w:t>CCTACGGGTGGCTGCAGTAACGAATCTTCCGCAATGCACGAAAGTGTGACGGAGCGACGCCGCGTGTAGGACGAAGCCCTTCGGGGTGTAAACTACTGTCAGGGGTTAGAAAGTTCTGATCAACCCCAGAGGAAGGCACGGCTAACTCTGTGCCAGCAGCCGCGGTAAGACAGAGGTGCCAAGCGTTAGGCGGAATCACTGGGCTTAAAGCGCGTGTAGGCGGCATGTTAAGTCAGCTGTGAAATCTCCGAGCTTAACTCGGAACGGTCAGCTGATACTGATGTGCTAGAGTGCAGAAGGGGCAATCGGAATTCTTGGTGTAGCGGTGAAATGCGTAGATATCAAGAGGAACACCTACGGCGAAGGCAGCTCGCTGGGACGGTACTGACGCTGAGACGCGAAAGCGTGGGGAGCAAACAGGATTAGATACCCGAGTAGTCC</w:t>
      </w:r>
    </w:p>
    <w:p w14:paraId="646BC2D8">
      <w:pPr>
        <w:rPr>
          <w:rFonts w:hint="eastAsia"/>
        </w:rPr>
      </w:pPr>
      <w:r>
        <w:rPr>
          <w:rFonts w:hint="eastAsia"/>
        </w:rPr>
        <w:t>&gt;OTU019040</w:t>
      </w:r>
    </w:p>
    <w:p w14:paraId="7C0E4D47">
      <w:pPr>
        <w:rPr>
          <w:rFonts w:hint="eastAsia"/>
        </w:rPr>
      </w:pPr>
      <w:r>
        <w:rPr>
          <w:rFonts w:hint="eastAsia"/>
        </w:rPr>
        <w:t>CCTACGGGAGGCTGCAGTTAGGAATTTTGGGCAATGGGCGAAAGCCTGACCCAGCAACGCCGCGTGGGTGATGAAGGCCTTCGGGTCGTAAAGCCCTTTTTCAGGGGAAGATGATGACGGTACCCTGAGAATAAGCCCCGGCTAACTACGTGCCAGCAGCCGCGGTAATACGTAGGGGGCAAGCGTTGTCCGGATTTATTGGGCGTAAAGCGCGCGTAGGCGGCTTTGCAAGTTAGAGGTGAAAGCCCGGGGCTCAACCCCGGGTCGGCCGTGCGGACTGGCGTGCTCGAGCACTGTAGGGGCGGGTGGAATTCCGGGTGTAGCGGTGGAATGCGTAGAGATCCGGAAGAACACCGGTGGCGAAGGCGGCCCGCTGGGCAGGAAGGGGGAGCAATCCCCCGGCTGACGCTGATGCGCGACAGCGTGGGGAGCAAACAGGATTAGATACCCGTGTAGTCC</w:t>
      </w:r>
    </w:p>
    <w:p w14:paraId="09711ACB">
      <w:pPr>
        <w:rPr>
          <w:rFonts w:hint="eastAsia"/>
        </w:rPr>
      </w:pPr>
      <w:r>
        <w:rPr>
          <w:rFonts w:hint="eastAsia"/>
        </w:rPr>
        <w:t>&gt;OTU019041</w:t>
      </w:r>
    </w:p>
    <w:p w14:paraId="2D7F6E46">
      <w:pPr>
        <w:rPr>
          <w:rFonts w:hint="eastAsia"/>
        </w:rPr>
      </w:pPr>
      <w:r>
        <w:rPr>
          <w:rFonts w:hint="eastAsia"/>
        </w:rPr>
        <w:t>CCTACGGGAGGCTGCAGTCGAGGATCTTCGGCAATGGGCGCAAGCCTGACCGAGCGACGCCGCGTGCGCGACGAAGGCCTTCGGGTTGTAAAGCGCTGTCGGGGGGGAGGAAAGCCCGCAAGGGCCTGACCTATCCCCGGAGGAAGCACGGGCTAAGTTCGTGCCAGCAGCCGCGGTAAGACGAACCGTGCGAACGTTGTTCGGAATCACTGGGCTTAAAGGGCGCGTAGGCGGCCGCGCTAGTCTCGGGTGAAATCCCCGGGCTCAACCCGGGAACTGCGTCCGATACTGGCAGGCTTGAATCCGGGAGAGGGATGCGGAATTCCAGGTGTAGCGGTGAAATGCGTAGATATCTGGAAGAACACCAGTGGCGAAGGCGGTCAACTGGCCCGAAACTGACGCTGAGGCACGAAAGCGTGGGTAGCGAACAGGATTAGATACCCCTGTAGTCC</w:t>
      </w:r>
    </w:p>
    <w:p w14:paraId="37ABB85A">
      <w:pPr>
        <w:rPr>
          <w:rFonts w:hint="eastAsia"/>
        </w:rPr>
      </w:pPr>
      <w:r>
        <w:rPr>
          <w:rFonts w:hint="eastAsia"/>
        </w:rPr>
        <w:t>&gt;OTU019042</w:t>
      </w:r>
    </w:p>
    <w:p w14:paraId="3E8CD963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TTTTCGGAATGTAAACTTCACAAGAATGGGAAGAATAAGTCTGGGCTAATATCCCTGACGATGACGGTACCATTTGTAAGCTCCGGCTAACTCCGTGCCAGCAGCCGCGGTAATACGGGGGGAGCAAGCGTTGTTCGGATTTACTGGGCGTAAAGGGCGCGTAGGCGGCCGATCAAGTCAGGGGTGAAAGCCTGTGGCTCAACCACAGAATTGCCTTTGATACTGTTCGGCTCGAGACCGGAAGAGGTTGGTGGAACTGCGAGTGTAGAGGTGAAATTCGTAGATATCGAGAGGAACACCTGTGGCGAAGGCGGCCATCTGGACGGTGACTGACGCTGAGACGCGAAAGCGTGGGGAGCAAACAGGATTAGATACCCCTGTAGTCC</w:t>
      </w:r>
    </w:p>
    <w:p w14:paraId="55B3B4FD">
      <w:pPr>
        <w:rPr>
          <w:rFonts w:hint="eastAsia"/>
        </w:rPr>
      </w:pPr>
      <w:r>
        <w:rPr>
          <w:rFonts w:hint="eastAsia"/>
        </w:rPr>
        <w:t>&gt;OTU019043</w:t>
      </w:r>
    </w:p>
    <w:p w14:paraId="5836F142">
      <w:pPr>
        <w:rPr>
          <w:rFonts w:hint="eastAsia"/>
        </w:rPr>
      </w:pPr>
      <w:r>
        <w:rPr>
          <w:rFonts w:hint="eastAsia"/>
        </w:rPr>
        <w:t>CCTACGGGAGGCTGCAGTAGGGAATCTTCGGCAATGGGCGAAAGCCTGACCGAGCAACGCCGCGTGAGCGATGAAGGCCTTCGGGTCGTAAAGCTCTGTTGTTAAGGAAGAACAAGTACGAGAGTAACTGCTCGTACCTTGACGGTACTTAACGAGAAAGCCACGGCTAACTACGTGCCAGCAGCCGCGGTAATACGTAGGGTGCAGGCGTTAATCGGAATTACTGGGCGTAAAGCGAGTGTAGGTGGCTATGTAAGTCGGATGTGAAATCCCCGGGCTCAACCTGGGAACTGCATTCGATACTGCCATGCTAGAGGATTGGAGAGGTAGCTGGAATTCTTGGTGTAGCAGTGAAATGCGTAGAGATCAAGAGGAACACTCGTGGCGAAAGCGAGCTACTGGACAATTCCTGACGCTGAGGCTCGAAGGCTAGGGTAGCGAAAGGGATTAGATACCCGGGTAGTCC</w:t>
      </w:r>
    </w:p>
    <w:p w14:paraId="27056369">
      <w:pPr>
        <w:rPr>
          <w:rFonts w:hint="eastAsia"/>
        </w:rPr>
      </w:pPr>
      <w:r>
        <w:rPr>
          <w:rFonts w:hint="eastAsia"/>
        </w:rPr>
        <w:t>&gt;OTU019044</w:t>
      </w:r>
    </w:p>
    <w:p w14:paraId="54006A00">
      <w:pPr>
        <w:rPr>
          <w:rFonts w:hint="eastAsia"/>
        </w:rPr>
      </w:pPr>
      <w:r>
        <w:rPr>
          <w:rFonts w:hint="eastAsia"/>
        </w:rPr>
        <w:t>CCTACGGGTGGCTGCAGTGGGGGATATTGCGCAATGGGGGAAACCCTGATGGAGCGACGCCGCGTGGGGGATGAATGGCTTCGGCCCGTAAACCCCTGTCATTCGCGAACAATGCTTACGACCTAACACGTCGTGAGTTGACGGTACCTCCAAAGGAAGCACCGGCTAACTCCGTGCCAGCAGCCGCGGTAATACAGAGGGGGCAAGCGTTGTCCGGACTGACTGGGCGTAAAGCGCACGCAGGCGGTCGCGGGCGTCGGTGCTGAAAGTCCACTGCTTAACAGTGGAACGCGTGCCGATACGCCGTGACTGGAGCGATGCAGAGGCCAGTGGAATTGCCGGTGTAGTGGTGAAATGCGTAGAGATCGGCAGGAACACCCAAGGGGAAGCCAGCTGGCTGGGCATCTGCTGACGCTGAGGTGCGACAGCGTGGGGAGCGAACTGGATTAGATACCCCTGTAGTCC</w:t>
      </w:r>
    </w:p>
    <w:p w14:paraId="7BFC0579">
      <w:pPr>
        <w:rPr>
          <w:rFonts w:hint="eastAsia"/>
        </w:rPr>
      </w:pPr>
      <w:r>
        <w:rPr>
          <w:rFonts w:hint="eastAsia"/>
        </w:rPr>
        <w:t>&gt;OTU019045</w:t>
      </w:r>
    </w:p>
    <w:p w14:paraId="6E44B669">
      <w:pPr>
        <w:rPr>
          <w:rFonts w:hint="eastAsia"/>
        </w:rPr>
      </w:pPr>
      <w:r>
        <w:rPr>
          <w:rFonts w:hint="eastAsia"/>
        </w:rPr>
        <w:t>CCTACGGGAGGCAGCAGTAGGGAATATTGCGCAATGGAGGAAACTCTGACGCAGCGACGCCGCGTGGGTGACGAAGGCCTTCGGGTCGTAAAGCCCTGTCGGGAGGAAAGAACGATCAGGGGGTGCACAGCCCTCTGGTGTGACGGTACCTCCGAAGGAAGCCCCGGCTAACTCCGTGCCAGCAGCCGCGGTAAAACGTAGGATCCGAGCGTTATCCGAATTCACTGGGCGTAAAGCGCGTGCAGGCGGCGAGGTAAGTTGGGTGTGAAATCTCCTGGCTCAACTGGGAGAGGCCGCTCAAAACTGCCTGGCTCGAGGACGGTAGAGGAAGGTGGAATTCCCGGTGTAGTGGTGAAATGCGTAGATATCTGGAGGAACACCGGTGGCGAAGGCGGCATCCTGGACCGGCATTGACGCTGAGGCGCGAAAGCCAGGGGAGCAAACGGGATTAGATACCCTAGTAGTCC</w:t>
      </w:r>
    </w:p>
    <w:p w14:paraId="00882A5A">
      <w:pPr>
        <w:rPr>
          <w:rFonts w:hint="eastAsia"/>
        </w:rPr>
      </w:pPr>
      <w:r>
        <w:rPr>
          <w:rFonts w:hint="eastAsia"/>
        </w:rPr>
        <w:t>&gt;OTU019046</w:t>
      </w:r>
    </w:p>
    <w:p w14:paraId="3F3F3D7E">
      <w:pPr>
        <w:rPr>
          <w:rFonts w:hint="eastAsia"/>
        </w:rPr>
      </w:pPr>
      <w:r>
        <w:rPr>
          <w:rFonts w:hint="eastAsia"/>
        </w:rPr>
        <w:t>CCTACGGGTGGCTGCAGTGGGGAATCTTGCGCAATGGCCGAAAGGCTGACGCAGCGACGCCGCGTGCGGGAGGAAGCTCTTCGGGGTGTAAACCGCTGTCAGGGGGGACGAAGGTCCCGGGGAGGCAATGCCCTGGGGATGACGGTACCTCCAGAGGAAGCACCGGCTAACTCCGTGCCAGCAGCCGCGGTAATACGGAGGGTGCGAGCGTTGTTCGGAATTATTGGGCGTAAAGCGCACGTAGGCGGTCGGGCAAGTCTCACTGTGAAAGCCCGGGGCTCAACCCCGGGAGGCCAGGGGATACTGTTCGACTGGAGACAGGCAGAGGCTGGTGGAATTCCACGTGTAGCGGTGAAATGCGTAGAGATGTGGAGGAACACCAGTGGCGAAGGCGGCTCTCTGGTCTGTAACTGACGCTGAGGCGCGAAAGCGTGGGGAGCGAACAGGATTAGATACCCTTGTAGTCC</w:t>
      </w:r>
    </w:p>
    <w:p w14:paraId="17095ADC">
      <w:pPr>
        <w:rPr>
          <w:rFonts w:hint="eastAsia"/>
        </w:rPr>
      </w:pPr>
      <w:r>
        <w:rPr>
          <w:rFonts w:hint="eastAsia"/>
        </w:rPr>
        <w:t>&gt;OTU019047</w:t>
      </w:r>
    </w:p>
    <w:p w14:paraId="6B3ACDDC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TCTTCGGGTTGTAAACTCCTGTCATTTGGGAACAAGGTGCACACGTTTACTGCGTGTGCATTGATAGTACCAGAAGAGGAAGAGACGGCTAACTCTGTGCCAGCAGCCGCGGTAATACGTAGGGGGCGAGCGTTGTCCGGATTTATTGGGCGTAAAGAGCTCGTAGGCGGTTTGGCAAGTCGGGTGTGAAAACTCCGAGCTCAACTCGGAGACGCCACTCGATACTGCCATGACTCGAGTCCGGTAGGGGAGTGCGGAATTCCTGGTGTAGCGGTGAAATGCGCAGATATCAGGAGGAACACCAATGGCGAAGGCAGCTCGCTGGGACGGTACTGACGCTGAGACGCGAAAGCGTGGGGAGCAAACAGGATTAGATACCCGGGTAGTCC</w:t>
      </w:r>
    </w:p>
    <w:p w14:paraId="31872044">
      <w:pPr>
        <w:rPr>
          <w:rFonts w:hint="eastAsia"/>
        </w:rPr>
      </w:pPr>
      <w:r>
        <w:rPr>
          <w:rFonts w:hint="eastAsia"/>
        </w:rPr>
        <w:t>&gt;OTU019048</w:t>
      </w:r>
    </w:p>
    <w:p w14:paraId="339F8F35">
      <w:pPr>
        <w:rPr>
          <w:rFonts w:hint="eastAsia"/>
        </w:rPr>
      </w:pPr>
      <w:r>
        <w:rPr>
          <w:rFonts w:hint="eastAsia"/>
        </w:rPr>
        <w:t>CCTACGGGGGGCTGCAGTGGGGAATTGTTCGCAATGGGCGAAAGCCTGATCCAGCGACGCCGCGTGGGTGAAGAAGGCCTGCGGGTTGTAAAGCCCTTTCGGTAGGGACGAAAACTCTCGACTTAATACGTCGAGGGATTGACTTAACCTACATAAGAAGCACCGGCTAACTCTGTGCCAGCAGCCGCGGTAATACGTAGGGGGCAAGCGTTGTCCGGAATTATTGGGCGTAAAGCGCGTGTAGGCGGCCTAGCAAGTCGGATGTGAAAGCCCCGGGCTTAACCCGGGAATTGCGCTCGATACTGTTGGGCTAGAGTGTGGAAGGGGCTACTGGAATTCCGTGTGTAGCGGTGAAATGCGTAGATATCACGAGGAACACCTGTTGCGTAGGCGAATGGCTGGACAGTAACTGACACTGAGGCTCGAAAGCGTGGGGAGCAAACAGGATTAGATACCCTAGTAGTCC</w:t>
      </w:r>
    </w:p>
    <w:p w14:paraId="1590C988">
      <w:pPr>
        <w:rPr>
          <w:rFonts w:hint="eastAsia"/>
        </w:rPr>
      </w:pPr>
      <w:r>
        <w:rPr>
          <w:rFonts w:hint="eastAsia"/>
        </w:rPr>
        <w:t>&gt;OTU019049</w:t>
      </w:r>
    </w:p>
    <w:p w14:paraId="39908355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CCGGAGTAACTGCCGGTACCTTGACGGTACCTGACCAGAAAGCCACGGCTAACTACGTGCCAGCAGCCGCGGTCATACGTAGGATCCGAGCGTTATCCGGAGTGACTGGGCGTAAAGCGCATGCAGGCGGTCGGTCAAGTCTGACGTGAAAGCTCCTGGCTTAACTGGGAGAGGTCGTTGGAAACTGATGGGCTTGAGTACAGATGAAGTAGGCGGAATTGACGGTGTAGCGGTGAAATGCATAGATATCGTCAAGAACACCGATAGCGAAGGCAGCTTACTAAGCTGTAACTGACGCTGAGGCACGAAAGTGTGGGGATCAAACAGGATTAGATACCCCAGTAGTCC</w:t>
      </w:r>
    </w:p>
    <w:p w14:paraId="4CBCEC23">
      <w:pPr>
        <w:rPr>
          <w:rFonts w:hint="eastAsia"/>
        </w:rPr>
      </w:pPr>
      <w:r>
        <w:rPr>
          <w:rFonts w:hint="eastAsia"/>
        </w:rPr>
        <w:t>&gt;OTU019050</w:t>
      </w:r>
    </w:p>
    <w:p w14:paraId="68FBA620">
      <w:pPr>
        <w:rPr>
          <w:rFonts w:hint="eastAsia"/>
        </w:rPr>
      </w:pPr>
      <w:r>
        <w:rPr>
          <w:rFonts w:hint="eastAsia"/>
        </w:rPr>
        <w:t>CCTACGGGGGGCAGCAGTGAGGAATATTGGTCAATGGACGCAAGTCTGAACCAGCCATGCCGCGTGAAGGATGAAGGCGTTCTGCGTTGTAAACTTCTTTTACCAGGGAAGAAACCTGATTTTTCTAGATCAGCCGACGGTACCTGAGGAATAAGCACCGGCTAACTCCGTGCCAGCAGCCGCGGTAATACGGAGGGTGCAAGCGTTGTCCGGAATCACTGGGCGTAAAGCGTGCGCAGGCGGCTTGCTAAGACAGGTGTGAAAGCCCCGGGCTTAACCTGGGAATTGCGCTTGTGACTGGCAGGCTGGAGTGTGGCAGAGGAAGGTGGAATTCCACGTGTAGCGGTGAAATGCGTAGAGATCTGGAGGAACACCGATGGCGAAGGCAGCCCCCTGGGCTAACACTGACGCTCATGCACGAAAGCGTGGGGAGCAAACAGGATTAGATACCCGTGTAGTCC</w:t>
      </w:r>
    </w:p>
    <w:p w14:paraId="1F59A9B0">
      <w:pPr>
        <w:rPr>
          <w:rFonts w:hint="eastAsia"/>
        </w:rPr>
      </w:pPr>
      <w:r>
        <w:rPr>
          <w:rFonts w:hint="eastAsia"/>
        </w:rPr>
        <w:t>&gt;OTU019051</w:t>
      </w:r>
    </w:p>
    <w:p w14:paraId="29C2DC17">
      <w:pPr>
        <w:rPr>
          <w:rFonts w:hint="eastAsia"/>
        </w:rPr>
      </w:pPr>
      <w:r>
        <w:rPr>
          <w:rFonts w:hint="eastAsia"/>
        </w:rPr>
        <w:t>CCTACGGGGGGCTGCAGTGAGGAATATTCGGCAATGGGGGCAACCCTGACCGAGCAACGCCGCGTGGAGGGTGACAGAGGCAGGTAGAATTCCGGGTGTAGTGGTGAAATGCGTAGAGATCCGGAGGAATACCAGTGGCGTAAGCGGCCTGCTGGGTCAATCCTGACGCTGAGACGCGAAGGCATGGGGAGCGAACGGGATTAGATACCCGAGTAGTCC</w:t>
      </w:r>
    </w:p>
    <w:p w14:paraId="2FC0C809">
      <w:pPr>
        <w:rPr>
          <w:rFonts w:hint="eastAsia"/>
        </w:rPr>
      </w:pPr>
      <w:r>
        <w:rPr>
          <w:rFonts w:hint="eastAsia"/>
        </w:rPr>
        <w:t>&gt;OTU019052</w:t>
      </w:r>
    </w:p>
    <w:p w14:paraId="222D27BE">
      <w:pPr>
        <w:rPr>
          <w:rFonts w:hint="eastAsia"/>
        </w:rPr>
      </w:pPr>
      <w:r>
        <w:rPr>
          <w:rFonts w:hint="eastAsia"/>
        </w:rPr>
        <w:t>CCTACGGGGGGCTGCAGTCGGGAATTTTGCTCAATGGGCGCAAGCCTGAAGCAGCAACGCCGCGTGAGGGATGAAGGCCTTCGGGTTGTAAACCTCTTTTCTTAGGGACGATTATGACGGTACCTAAGGAATAAGCCACGGCTAACTACGTGCCAGCAGCCGCGGTAATACGTAGGTGGCAAGCGTTGTCCGGATTTACTGGGCGTAAAGCGCGCGCAGGCGGCCCGGTAAGTCGGATGTGAAAACCTGCGGCTCAACCGCGGGCTGTCATTCGATACTGCCGGGCTCGAGGCAGGTAGGGGAGATCGGAATTCCCGGTGTAGCGGTGAAATGCGCAGATATCAGGAGGAACACCAACGGCGAAGGCAGCACTCTGGGCCGGTACTGACGCTGAGGAGCGAAAGCGTGGGGAGCGAACAGGATTAGATACCCCAGTAGTCC</w:t>
      </w:r>
    </w:p>
    <w:p w14:paraId="39B80CBA">
      <w:pPr>
        <w:rPr>
          <w:rFonts w:hint="eastAsia"/>
        </w:rPr>
      </w:pPr>
      <w:r>
        <w:rPr>
          <w:rFonts w:hint="eastAsia"/>
        </w:rPr>
        <w:t>&gt;OTU019053</w:t>
      </w:r>
    </w:p>
    <w:p w14:paraId="177B3D6D">
      <w:pPr>
        <w:rPr>
          <w:rFonts w:hint="eastAsia"/>
        </w:rPr>
      </w:pPr>
      <w:r>
        <w:rPr>
          <w:rFonts w:hint="eastAsia"/>
        </w:rPr>
        <w:t>CCTACGGGTGGCAGCAGTGGGGAATCTTGGACAATGGGGGCAACCCTGATCCAGCGACGCCGCGTGGGTGATGAAGGCCTTCGGGTTGTAAAGCCCTTTTGTTGGGAAAGAAATCCTGTCGGTTAATAACCGGTAGGGATGACGGTACCCAAAGAATAAGCACCGGCTAACTTCGTGCCAGCAGCCGCGGTAATACGAAGGGTGCAAGCGTTACTCGGAATTACTGGGCGTAAAGCGTGCGTAGGTGGTTGTTTAAGTCTGCTGTGAAAGCCCTGGGCTTAACCTGGGAATTGCAGTCGATACTACTCAGCTAGAGTATGGGAGAGGGTAGTGGAATTCCCGGTGTAGCGGTGAAATGCGTAGATATCAGGAAGAACACCGATGGCGAAGGCAGCTCTCTGGGACGGTACTGACGCTGAGACGCGAAAGCGTGGGGAGCGAACAGGATTAGATACCCCTGTAGTCC</w:t>
      </w:r>
    </w:p>
    <w:p w14:paraId="100313DD">
      <w:pPr>
        <w:rPr>
          <w:rFonts w:hint="eastAsia"/>
        </w:rPr>
      </w:pPr>
      <w:r>
        <w:rPr>
          <w:rFonts w:hint="eastAsia"/>
        </w:rPr>
        <w:t>&gt;OTU019054</w:t>
      </w:r>
    </w:p>
    <w:p w14:paraId="556E8BD7">
      <w:pPr>
        <w:rPr>
          <w:rFonts w:hint="eastAsia"/>
        </w:rPr>
      </w:pPr>
      <w:r>
        <w:rPr>
          <w:rFonts w:hint="eastAsia"/>
        </w:rPr>
        <w:t>CCTACGGGTGGCAGCAGTAAGGAATATTGGGCAATGGGCGAAAGCCTGACCCAGCAACACCGTGTGGGCGATGAAGGCCTTCGGGTCGTAAAGCCCTGTTGATAGGGACGAAGGGCGAAGGGTTAATAGCCCCTAGCCTGACGGTACCTTTCGAGGAAGCCCCGGCTAACTACGTGCCAGCAGCCGCGGTAAGACGTAGGGGGCGAGCGTTGTCCGGATTCATTGGGCGTAAAGCGCGCGCAGGCGGCCCGGTAAGTCGGATGTGAAAACCTGCGGCTCAACCGCGGGCTGTCATTCGATACTGCCGGGCTCGAGGCAGGTAGGGGAGATCGGAATTCCCGGTGTAGCGGTGAAATGCGCAGATATCAGGAGGAACACCGGTGGCGAAGGCGGGATCCTGGGCCGGACCTGACACTGATGAGCGAAAGCTGGGGGAGCGAACAGGATTAGATACCCGTGTAGTCC</w:t>
      </w:r>
    </w:p>
    <w:p w14:paraId="242B9F1B">
      <w:pPr>
        <w:rPr>
          <w:rFonts w:hint="eastAsia"/>
        </w:rPr>
      </w:pPr>
      <w:r>
        <w:rPr>
          <w:rFonts w:hint="eastAsia"/>
        </w:rPr>
        <w:t>&gt;OTU019055</w:t>
      </w:r>
    </w:p>
    <w:p w14:paraId="7D9BA93C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CCCTCTGGGTTGTAAACTTCTTTTATGTGGGACGAAATGCATTTATTCTTAGATGTTTGACGGTACCATAGGAATAAGCACCGGCTAACTCCGTGCCAGCAGCCGCGGTAAGACGAACCGTACGAACGTTATTCGGAATTACTGGGCTTAAAGGGTGCGTAGGCTGTGCAGAAAGTTGGGTGTGAAATCCCTTAGCTTAACTGAGGAACTGCGCCCAAAACTACTGCGCTGGAGGGAGACAGGGGTAAGCGGAACTTACGGTGGAGCGGTGAAATGTGTTGATATCGGAAGGAACGCCGAAGGTGAAGACAGGTGACTGGGGGTGTGCCGACGCTGAGACGCGAAAGCCAGGGGAGCAAACGGGATTAGATACCCGGGTAGTCC</w:t>
      </w:r>
    </w:p>
    <w:p w14:paraId="0E23E554">
      <w:pPr>
        <w:rPr>
          <w:rFonts w:hint="eastAsia"/>
        </w:rPr>
      </w:pPr>
      <w:r>
        <w:rPr>
          <w:rFonts w:hint="eastAsia"/>
        </w:rPr>
        <w:t>&gt;OTU019056</w:t>
      </w:r>
    </w:p>
    <w:p w14:paraId="63C82A2B">
      <w:pPr>
        <w:rPr>
          <w:rFonts w:hint="eastAsia"/>
        </w:rPr>
      </w:pPr>
      <w:r>
        <w:rPr>
          <w:rFonts w:hint="eastAsia"/>
        </w:rPr>
        <w:t>CCTACGGGGGGCAGCAGTGAGGAATATTGGGCAATGGGCGCAAGCCTGACCCAGCAACGCCGCGTGGAGGATGAAGGTCTTTGGATTGTAAACTCCTTTTGCAGGGGAAGAGTAAGGACGGTACCCTGAGAATCAGTCACGGCTAACTACGTGCCAGCAGCCGCGGTAATACGTAGGTGACAAGCGTTATCCGGAATTACTGGGCGTAAAGCGCACGCAGGCGGCTGCGTAAGTCTGACGTGAAATCTCCCGGCTTAACCGGGAGCGGTCGTTGGAAACTATGTGGCTTGAATCCGGGAGAGGGATGCAGAATTCCAGGTGTAGCGGTGAAATGCGTAGATATCTGGAGGAATACCGGTGGCGAAGGCGGCATCCTGGGCCAGTACTGACGCTGAGGAGCGAAAGCGTGGGGAGCAAACAGGATTAGATACCCGAGTAGTCC</w:t>
      </w:r>
    </w:p>
    <w:p w14:paraId="1C62FCB3">
      <w:pPr>
        <w:rPr>
          <w:rFonts w:hint="eastAsia"/>
        </w:rPr>
      </w:pPr>
      <w:r>
        <w:rPr>
          <w:rFonts w:hint="eastAsia"/>
        </w:rPr>
        <w:t>&gt;OTU019057</w:t>
      </w:r>
    </w:p>
    <w:p w14:paraId="7ED7CB7B">
      <w:pPr>
        <w:rPr>
          <w:rFonts w:hint="eastAsia"/>
        </w:rPr>
      </w:pPr>
      <w:r>
        <w:rPr>
          <w:rFonts w:hint="eastAsia"/>
        </w:rPr>
        <w:t>CCTACGGGGGGCTGCAGTGGGGAATATTGGGCAATGGCCGAAAGGCTGACCCAGCGACGCCGCGTGTGGGAGGAAGCCCTTCGGGGTGTAAACCACTGTCAGGAGGGACGAAAGAGCTCATGGTGAATAATCATGGGCAGTGACGGTACCTTCAAAGGAAGCACCGGCTAACTCTGTGCCAGCAGCCGCGGTAATACAGAGGGTGCAAGCGTTGTTCGGAATTACTGGGCGTAAAGGGCGCGTAGGCGGCCCGCTAAGTCGAACGTGAAATCCCCGAGCTCAACTCGGGAACTGCGTCCGATACTGGCGGGCTTGAATCCGGGAGAGGGATGCGGAATTCCAGGTGTAGCGGTGAAATGCGTAGATATGACATAGAACACCGATTGCGAAGGCAGCTCACTACACGAATATTGACTCTGAGGCACGAAAGCGTGGGGATCAAACAGGATTAGATACCCTTGTAGTCC</w:t>
      </w:r>
    </w:p>
    <w:p w14:paraId="5120FC9F">
      <w:pPr>
        <w:rPr>
          <w:rFonts w:hint="eastAsia"/>
        </w:rPr>
      </w:pPr>
      <w:r>
        <w:rPr>
          <w:rFonts w:hint="eastAsia"/>
        </w:rPr>
        <w:t>&gt;OTU019058</w:t>
      </w:r>
    </w:p>
    <w:p w14:paraId="08B159D2">
      <w:pPr>
        <w:rPr>
          <w:rFonts w:hint="eastAsia"/>
        </w:rPr>
      </w:pPr>
      <w:r>
        <w:rPr>
          <w:rFonts w:hint="eastAsia"/>
        </w:rPr>
        <w:t>CCTACGGGAGGCTGCAGTAGGGAATCTTCCACAATGGGCGAAAGCCTGATGGAGCAACGCCGCGTGAGTGAGGAAGGCTTTCGGGTCGTAAAGCTCTGTTGCCAGGGAAGAATAAGGGCTAGTTAACTGCTAGTCCGATGACGGTACCTGAGAAGAAAGCCCCGGCTAACTACGTGCCAGCAGCCGCGGTAATACGTAGGGGGCAAGCGTTGTCCGGATTTATTGGGCGTAAAGCGCGCGCAGGCGGGCACACAGGTCAGATGTGAAATCCCACGGCTCAACCGTGGAACTGCATTTGAAACCGTGTGTCTTGAGCAAACTAGGGGTATGCGGAACTTCCAGTGGAGCGGTGAAATGCGTAGAGATGTGGAGGAACACCAGTGGCGAAGGCGGCTTTCTGGTCTGTAACTGACGCTGAGGCGCGAAAGCGTGGGGAGCAAACAGGATTAGATACCCGAGTAGTCC</w:t>
      </w:r>
    </w:p>
    <w:p w14:paraId="54DB35E2">
      <w:pPr>
        <w:rPr>
          <w:rFonts w:hint="eastAsia"/>
        </w:rPr>
      </w:pPr>
      <w:r>
        <w:rPr>
          <w:rFonts w:hint="eastAsia"/>
        </w:rPr>
        <w:t>&gt;OTU019059</w:t>
      </w:r>
    </w:p>
    <w:p w14:paraId="4BCDFFEF">
      <w:pPr>
        <w:rPr>
          <w:rFonts w:hint="eastAsia"/>
        </w:rPr>
      </w:pPr>
      <w:r>
        <w:rPr>
          <w:rFonts w:hint="eastAsia"/>
        </w:rPr>
        <w:t>CCACGGGTGGCTGCAGTCGGGAATTTTGGGCAATGGGCGAAAGCCTGACCCAGCAACGCCGCGTGAAGGATGAAGTATTTCGGTATGTAAACTTCGAAAGAATGGGAAGAATCAATGACGGTACCATTTATAAGGTCCGGCTAACTACGTGCCAGCAGCCGCGGTAATACGGAGGGTGCAAGCGTTAATCGGAATTACTGGGCGTAAAGCGCACGCAGGCGGTCTGTCAAGTCGGATGTGAAATCCCCGGGCTCAACCTGGGAACTGCATTCGAAACTGGCAGGCTAGAGTCCGGTAGGGGACCACGGAATTCCTGGTGTAGCGGTGAAATGCGTAGAGATCCGGAAGAACACCGGTGGCGAAGGCGGTCTGCTGGGCCGGAAGGACCACAGCAATGTGGTCCGTGCTGACGCTGAGGCGCGACAGCGTGGGGAGCAAACAGGATTAGATACCCGAGTAGTCC</w:t>
      </w:r>
    </w:p>
    <w:p w14:paraId="022FA87E">
      <w:pPr>
        <w:rPr>
          <w:rFonts w:hint="eastAsia"/>
        </w:rPr>
      </w:pPr>
      <w:r>
        <w:rPr>
          <w:rFonts w:hint="eastAsia"/>
        </w:rPr>
        <w:t>&gt;OTU019060</w:t>
      </w:r>
    </w:p>
    <w:p w14:paraId="6A4DE1BD">
      <w:pPr>
        <w:rPr>
          <w:rFonts w:hint="eastAsia"/>
        </w:rPr>
      </w:pPr>
      <w:r>
        <w:rPr>
          <w:rFonts w:hint="eastAsia"/>
        </w:rPr>
        <w:t>CCTACGGGGGGCTGCAGTAGGGAATATTGCACAATGGAGGAAACTCTGATGCAGCGACGCCGCGTGAGTGATGAAGGACTTCGGTTCGTAAAGCTCTGTTGCAAGGGAAAAAGCTCTGATTGTACCTTGTGAGGAAGGGTCGGCTAACTTCGTGCCAGCAGCCGCGGTAAGACGAGGGACCCTAGCGTTGTTCGGAATCATTGGGCGTAAAGCGGGTGTAGGTGGCTTTGTAAGTCAGGTGTGAAAGCCCAGGGCTCAACCCTGGAAGTGCACTCGAAACTGCCAAGCTTGAGTTCTGGAGAGGAAGGCGGAATTCTCGGTGTAGAGGTGAAATGCGTAGATATCGTGAGGAAGACCAGTGGCGAAGGCGGATCTCTGGAGAGTTCCTGACGCTGAGGCACGAAGGCCAGGGGAGCAAACGGGATTAGATACCCTTGTAGTCC</w:t>
      </w:r>
    </w:p>
    <w:p w14:paraId="36780CF5">
      <w:pPr>
        <w:rPr>
          <w:rFonts w:hint="eastAsia"/>
        </w:rPr>
      </w:pPr>
      <w:r>
        <w:rPr>
          <w:rFonts w:hint="eastAsia"/>
        </w:rPr>
        <w:t>&gt;OTU019061</w:t>
      </w:r>
    </w:p>
    <w:p w14:paraId="5673C3D0">
      <w:pPr>
        <w:rPr>
          <w:rFonts w:hint="eastAsia"/>
        </w:rPr>
      </w:pPr>
      <w:r>
        <w:rPr>
          <w:rFonts w:hint="eastAsia"/>
        </w:rPr>
        <w:t>CCTACGGGGGGCAGCAGTGGGGAATCTTGCACAATGGGGGAAACCCTGATGCAGCGACGCCGCGTGAGCGATGAAGCCCTTCGGGGTGTAAAGCTCTTTCGGCAGGAACGATAATGACGGTACCTGCAGAAGAAGCTGCGGCTAACTACGTGCCAGCAGCCGCGGTAATACGTAGGCAGCAAGCGTTGTTCGGAATTACTGGGCGAGGCCATTGGAAACTGACAGGCTGGAGGGCAGTAGAGGCAGGCGGAATTCCGGGTGGAGTGGTGAAATGCGTAGAGATATGGAGGAACACCAGTGGCGAAGGCGGCTTCCTGGCCTGTAACTGACGCTGAGGCGCGAAAGCGTGGGGAGCAAACAGGATTAGATACCCTAGTAGTCC</w:t>
      </w:r>
    </w:p>
    <w:p w14:paraId="5E64F4DB">
      <w:pPr>
        <w:rPr>
          <w:rFonts w:hint="eastAsia"/>
        </w:rPr>
      </w:pPr>
      <w:r>
        <w:rPr>
          <w:rFonts w:hint="eastAsia"/>
        </w:rPr>
        <w:t>&gt;OTU019062</w:t>
      </w:r>
    </w:p>
    <w:p w14:paraId="531E1F1C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TAAGGGTTAACACCTCTTACGATGACGGTACTGTTTGTAAGCTCCGGCTAACTCCGTGCCAGCAGCCGCGGTAATACGGGGGGAGCAAGCGTTGTTCGGATTTACTGGGCGTAAAGCGCACGTAGGCGGCTTTGCCAGTCGGGCGTGAAAGGCCTGGGCTCAACCCGGGAATTGCGCTCGATACTGCGAAGCTGGAGTCCGGGAGAGGATGGCGGAATTCCCAGTGTAGAGGTGAAATGCGCAGATATCAGGAGGAACACCGGTGGCGAAGGCGGGTCTCTGGGCCGATACTGACGCTGAGGAGCGAAAGCGTGGGGAGCGAACGGGATTAGATACCCCGGTAGTCC</w:t>
      </w:r>
    </w:p>
    <w:p w14:paraId="30C2DE1F">
      <w:pPr>
        <w:rPr>
          <w:rFonts w:hint="eastAsia"/>
        </w:rPr>
      </w:pPr>
      <w:r>
        <w:rPr>
          <w:rFonts w:hint="eastAsia"/>
        </w:rPr>
        <w:t>&gt;OTU019063</w:t>
      </w:r>
    </w:p>
    <w:p w14:paraId="07AADB6A">
      <w:pPr>
        <w:rPr>
          <w:rFonts w:hint="eastAsia"/>
        </w:rPr>
      </w:pPr>
      <w:r>
        <w:rPr>
          <w:rFonts w:hint="eastAsia"/>
        </w:rPr>
        <w:t>CCTACGGGCGGCTGCAGTGAGGAATATTGCACAATGGGCGCAAGCCTGATGCAGCGACGCCGCGTGGGTGAAGAAGGTTTTCGGATCGTAAAGCCCTTTTCTGCGTGACGAGAGAGGACGGTAGCGCAGGAATAAGTCTCGGCTAACTACGTGCCAGCAGCCGCGGTAAAACGTAGGAGACAAACGTTATCCGGAGTTACTGGGCGTAAAGGGCGTGTAGGCGGACTGTTAAGTCTGGCGTGAAAGCTCCCGGCTTAACTGGGAGGGTGCGGCGGAAACTGGAGTGCTCGAGTGTGGGAGAGGCAAGCGGAATTCCCGGTGTAGCGGTGAAATGCGTAGATATCGGGAGGAACACCTGTGGTGTAGACAGCTTGCTGGACCAATACTGACGCTCATGTGCGAAAGCGTGGGGAGCAAACAGGATTAGATACCCCAGTAGTCC</w:t>
      </w:r>
    </w:p>
    <w:p w14:paraId="30003382">
      <w:pPr>
        <w:rPr>
          <w:rFonts w:hint="eastAsia"/>
        </w:rPr>
      </w:pPr>
      <w:r>
        <w:rPr>
          <w:rFonts w:hint="eastAsia"/>
        </w:rPr>
        <w:t>&gt;OTU019064</w:t>
      </w:r>
    </w:p>
    <w:p w14:paraId="0D514378">
      <w:pPr>
        <w:rPr>
          <w:rFonts w:hint="eastAsia"/>
        </w:rPr>
      </w:pPr>
      <w:r>
        <w:rPr>
          <w:rFonts w:hint="eastAsia"/>
        </w:rPr>
        <w:t>CCTACGGGAGGCAGCAGTGGGGAATTTTGGACAATGGGGGCAACCCTGATCCAGCAATGCCGCGTGTGTGAAGAAGGCCTTCGGGTTGTAAAGCACTTTTGTCCGGAAAGAAATCGCACTGGTTAATACCTGGTGTGGATGACGGTACCGGAAGAATAAGGACCGGCTAACTACGTGCCAGCAGCCGCGGTAATACAGAGGGTGCAAGCGTTGTTCGGAATTATTGGGCGTAAAGGGCGCGTAGGCGGTGCGGTAAGTAAGGTGTGAAAGCTCCCGGCTCAACTGGGAGAGGTCGTACAAGACTGGCGGACTGGAGTGTGGTAAGGGAAGGTGGAATTCCGGGTGTAGCGGTGAAATGCGTAGATATCAGGAGGAACACCCGTGGCGAAGGCGGCTTTCTGGCCCACCACTGACGCTGAGACGCGAAGGCTAGGGGAGCGAACGGGATTAGATACCCCAGTAGTCC</w:t>
      </w:r>
    </w:p>
    <w:p w14:paraId="60BD3DD5">
      <w:pPr>
        <w:rPr>
          <w:rFonts w:hint="eastAsia"/>
        </w:rPr>
      </w:pPr>
      <w:r>
        <w:rPr>
          <w:rFonts w:hint="eastAsia"/>
        </w:rPr>
        <w:t>&gt;OTU019065</w:t>
      </w:r>
    </w:p>
    <w:p w14:paraId="4EC8653A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TTCGATCGAGACGAATGACCTCCGGGTGAACAATCCGGAGGAATGACGGTACCGAGAGAAGAAGCCCCGGCTAACTCCGTGCCAGCAGCCGCGGTAATACGTAGGTGGCAAGCGTTGTCCGGATTTATTGGGTTTAAAGGGTGCGTAGGCGGTCTTGTAAGTCAGTTCTGAAATATCCCGGCTTAACCGGGAGGGTGGGATTGATACTGCAGGACTTGAGTGGAGTCGAGGTAGGCGGAATTGACGGTGTAGCGGTGAAATGCGTAGAGATGTGGAGGAACACCAGTGGCGAAGGCGACTCTCTGGTCTGTAACTGACGCTGAGGCGCGAAAGCGTGGGGAGCGAACAGGATTAGATACCCCGGTAGTCC</w:t>
      </w:r>
    </w:p>
    <w:p w14:paraId="684EFCFD">
      <w:pPr>
        <w:rPr>
          <w:rFonts w:hint="eastAsia"/>
        </w:rPr>
      </w:pPr>
      <w:r>
        <w:rPr>
          <w:rFonts w:hint="eastAsia"/>
        </w:rPr>
        <w:t>&gt;OTU019066</w:t>
      </w:r>
    </w:p>
    <w:p w14:paraId="1F9A6D5F">
      <w:pPr>
        <w:rPr>
          <w:rFonts w:hint="eastAsia"/>
        </w:rPr>
      </w:pPr>
      <w:r>
        <w:rPr>
          <w:rFonts w:hint="eastAsia"/>
        </w:rPr>
        <w:t>CCTACGGGCGGCAGCAGTCGGGAATCTTGCGCAATGGGCGAAAGCCTGACGCAGCAACACCGTGTGAGCGACGAAGGCCTTCGGGTCGTAAAGCTCTGTTGTTGGGGACGAAGGGTTAGGGGTTAATAGCCCCGAGCCTGACGGTACCCTTCGAGGAAGCCCCGGCTAACTACGTGCCAGCAGCCGCGGTAATACGTAGGGGGCGAGCGTTGTCCGGAATTACTGGGCGTACAGCGCGCGCAGGCGGGCCGTGACGTGCCGTGTGACAGCTGCCGGCTTAACCGGCAGAGGCCAGGGTAGACGCACGACCTGGAGGCAGGGAGAGGGATGTGGAATGCCCGGTGGAGCGGTGAAATGCGCAGATATCGGGAGGAACACCAATGGCGAAGGCAGCTCGCTGGGACGTTACTGACGCTGAGACGCGAAAGCGTGGGGAGCGAACCGGATTAGATACCCGAGTAGTCC</w:t>
      </w:r>
    </w:p>
    <w:p w14:paraId="280DC9C6">
      <w:pPr>
        <w:rPr>
          <w:rFonts w:hint="eastAsia"/>
        </w:rPr>
      </w:pPr>
      <w:r>
        <w:rPr>
          <w:rFonts w:hint="eastAsia"/>
        </w:rPr>
        <w:t>&gt;OTU019067</w:t>
      </w:r>
    </w:p>
    <w:p w14:paraId="38A86D4E">
      <w:pPr>
        <w:rPr>
          <w:rFonts w:hint="eastAsia"/>
        </w:rPr>
      </w:pPr>
      <w:r>
        <w:rPr>
          <w:rFonts w:hint="eastAsia"/>
        </w:rPr>
        <w:t>CCTACGGGTGGCTGCAGCTAAGAATCTTGCGCAATGGGCGAAAGCCTGACGCAGCAACGCCGCGTGGGGGACGAAGGCCCTCGGGTCGTAAACCCCTTTTGCGAGGGAAGAAGTTCTGACGGTACCTCGCGAATAAGCCACGGCTAACTACGTGCCAGCAGCCGCGGTAATACGTAGGGGGCAAGCGTTGTCCGGATTTATTGGGCGTAAAGAGCTCGTAGGCGGCTGGTCACGTCGGATGTGAAAGCTCAAAGCTCAACTTTGAGAGGCCATTCGATACGGATCAGCTAGAGGTAGGTAGGGGAAAGTGGAATTCCTGGTGTAGCGGTGAAATGCGTAGAGATGTGGAGGAACACCAGTGGCGAAGGCGGCCGGCTGGGCCTGGCCTGACGCTGAGGCGCGAAAGCGTGGGGAGCGAACCGGATTAGATACCCGTGTAGTCC</w:t>
      </w:r>
    </w:p>
    <w:p w14:paraId="5AF70B20">
      <w:pPr>
        <w:rPr>
          <w:rFonts w:hint="eastAsia"/>
        </w:rPr>
      </w:pPr>
      <w:r>
        <w:rPr>
          <w:rFonts w:hint="eastAsia"/>
        </w:rPr>
        <w:t>&gt;OTU019068</w:t>
      </w:r>
    </w:p>
    <w:p w14:paraId="672C574B">
      <w:pPr>
        <w:rPr>
          <w:rFonts w:hint="eastAsia"/>
        </w:rPr>
      </w:pPr>
      <w:r>
        <w:rPr>
          <w:rFonts w:hint="eastAsia"/>
        </w:rPr>
        <w:t>CCTACGGGGGGCAGCAGTGGGGAATATTGGACAATGGGCGCAAGCCTGATCCAGCCATGCCGCGTGGATGATGAAGGCCTTAGGGTTGTAAAGTCCTTTCGGCGGGGAAGATAATGACGGTACCCGCAGAAGAAGCCCCGGCTAACTTCGTGCCAGCAGCCGCGGTAATACGAAGGGGGCTAGCGTTGCTCGGAATTACTGGGCGTAAAGCGCACGTAGGCGGACTTTTAAGTCGAGGGTGAAATCCCTCGGCTCAACCGAGGAACTGCGTTGGATACTGCCGTGCTCGAGGACTGGAGGGGAGATTGGAACTCCTGGTGTAGCGGTGAAATGCGTAGATATCAGGAGGAACGCCGGTGGCGAAGGCGGTCTGCTGGGCAGTTTCTGACACTGAGGCGCGACAGCGTGGGGAGCAAACAGGATTAGATACCCCGGTAGTCC</w:t>
      </w:r>
    </w:p>
    <w:p w14:paraId="0B3A65E4">
      <w:pPr>
        <w:rPr>
          <w:rFonts w:hint="eastAsia"/>
        </w:rPr>
      </w:pPr>
      <w:r>
        <w:rPr>
          <w:rFonts w:hint="eastAsia"/>
        </w:rPr>
        <w:t>&gt;OTU019069</w:t>
      </w:r>
    </w:p>
    <w:p w14:paraId="5E6ADA0F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CTAGGGTTGTAAAGCTCTTTCACCGGTGAAGATAATGACGGTAACCGGAGAAGAAGCCCCGGCTAACTTCGTGCCAGCAGCCGCGGTAATACGAAGGGGGCTAGCGTTGTTCGGAATTACTGGGCGTAAAGCGCACGTAGGCGGACATTTAAGTCAGGGGTGAAATCCCGGGGCTCAACCCCGGAACTGCCTCCAAAACTTCCAGCCTGGACCCAAGTAGAGGCAAGTGGAATACCGAGTGTAGAGGTGAAATTCGTAGATATCTGAAGGAACATCAGTGGCGAAAGCGACTTCCTGGGCTTGTAGTGACGCTGAGACGCGAAAGCGTGGGGAGCAAACAGGATTAGATACCCCGGTAGTCC</w:t>
      </w:r>
    </w:p>
    <w:p w14:paraId="47B223FD">
      <w:pPr>
        <w:rPr>
          <w:rFonts w:hint="eastAsia"/>
        </w:rPr>
      </w:pPr>
      <w:r>
        <w:rPr>
          <w:rFonts w:hint="eastAsia"/>
        </w:rPr>
        <w:t>&gt;OTU019070</w:t>
      </w:r>
    </w:p>
    <w:p w14:paraId="41CE1AB1">
      <w:pPr>
        <w:rPr>
          <w:rFonts w:hint="eastAsia"/>
        </w:rPr>
      </w:pPr>
      <w:r>
        <w:rPr>
          <w:rFonts w:hint="eastAsia"/>
        </w:rPr>
        <w:t>CCTACGGGGGGCTGCAGTGGGGAATCTTGCGCAATGGACGAAAGTCTGACGCAGCGACGCCGCGTGGGTGAAGAAGGCCTTCGGGTTGTAAAGCCCTGTCGAGTGGGACGAAAACCCTGAAGCTAACATCTTCAGGCTTGACGGTACCGTTAGAATAAGCACCGGCTAACTCCGTGCCAGCAGCCGCGGTAATACGGAGGGTGCAAGCGTTGTCCGGATTTATTGGGTTTAAAGGGTGCGTAGGCGGCCTATTAAGTCAGTGGTGAAATCCTATAGCTTAACTATAGCATTGCCATTGATACTGATGGGCTTGAGTACAGACGAGGTAGGCGGAATTGATAGTGTAGCGGTGAAATGCATAGATACTATCAAGAACACCGATTGCGAAGGCAGCTTACTAGGCTGTAACTGACGCTGAGGCACGAAAGCGTGGGGAGCAAACAGGATTAGATACCCCTGTAGTCC</w:t>
      </w:r>
    </w:p>
    <w:p w14:paraId="60BBBF41">
      <w:pPr>
        <w:rPr>
          <w:rFonts w:hint="eastAsia"/>
        </w:rPr>
      </w:pPr>
      <w:r>
        <w:rPr>
          <w:rFonts w:hint="eastAsia"/>
        </w:rPr>
        <w:t>&gt;OTU019071</w:t>
      </w:r>
    </w:p>
    <w:p w14:paraId="4D062369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ACCGGAGAAGATAATGACGGTATCCGGAGAAGAAGCCCCGGCTAACTTCGTGCCAGCAGCCGCGGTAATACAGAGGGTGCAAGCGTTGTTCGGAATTATTGGGCGTAAAGGGCGCGTAGGCGGTTTCTTAAGTCTGATGTGAAAGCCCCCGGCTCAACCGGGGAGGGTCATTGGAAACTGGGGAACTTGAGTGCAGAAGAGGAGAGTGGAATTCCACGTGTAGCGGTGAAATGCGTAGAGATTAGGAAGAACCCCAGTGGCGAAGGCGACTTTCTGGACTGTAACTGACACTGAGGCTCGAAAGCGTGGGGAGCAAACAGGATTAGATACCCGTGTAGTCC</w:t>
      </w:r>
    </w:p>
    <w:p w14:paraId="15CFF324">
      <w:pPr>
        <w:rPr>
          <w:rFonts w:hint="eastAsia"/>
        </w:rPr>
      </w:pPr>
      <w:r>
        <w:rPr>
          <w:rFonts w:hint="eastAsia"/>
        </w:rPr>
        <w:t>&gt;OTU019072</w:t>
      </w:r>
    </w:p>
    <w:p w14:paraId="301A4352">
      <w:pPr>
        <w:rPr>
          <w:rFonts w:hint="eastAsia"/>
        </w:rPr>
      </w:pPr>
      <w:r>
        <w:rPr>
          <w:rFonts w:hint="eastAsia"/>
        </w:rPr>
        <w:t>CCTACGGGGGGCTGCAGTAGGGAATCTTGCACAATGGGCGCAAGCCTGATGCAGCGACGCCGCGTGAGGGATGACGGCCTTCGGGTTGTAAACCTCTTTCAGCGGGGACGAAGCGAAAGTGACGGTACCCGCAGAAGAAGGTCCGGCCAACTACGTGCCAGCAGCCGCGGTAACACGTAGGGACCGAGCGTTATCCGGAATTACTGGGCGTAAAGCGCACGCAGGCGGTCTAGCAAGTCTGACGTGAAAGCTCCTGGCTTAACTGGGAGAGGTCGTTGGAAACTGCTGGGCTTGAGGCAATGAGAGGGGGGTAGAATTCCACGTGTAGCAGTGAAATGCGTAGATATGTGGAGGAATACCGATGGCGAAGGCAGCCCCCTGGGATAACACTGACGCTCATGCACGAAAGCGTGGGGAGCAAACAGGATTAGATACCCCGGTAGTCC</w:t>
      </w:r>
    </w:p>
    <w:p w14:paraId="4A8B690C">
      <w:pPr>
        <w:rPr>
          <w:rFonts w:hint="eastAsia"/>
        </w:rPr>
      </w:pPr>
      <w:r>
        <w:rPr>
          <w:rFonts w:hint="eastAsia"/>
        </w:rPr>
        <w:t>&gt;OTU019073</w:t>
      </w:r>
    </w:p>
    <w:p w14:paraId="36D51659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TGGCTCCAACCTAATACGTTGGAGTGTGACGGTACCGGGTGAGGAAGCCCCGGCTAACTCTGTGCCAGCAGCCGCGGTAATACAGAGGGGGCAAGCGTTGTCCGGAATCACTGGGCGTAAAGGGCGCGTAGGCGGCGCGACAAGGCGGCGGTGAAAGTCCGGGGCTCAACCCCGGATCGGCCGTGGCGACTGTCGCGCTGGAGCACAGTAGAGGCGGGTGGAATTCCGGGTGTAGCGGTGAAATGCGCAGATATCGGGAGGAACACCAATGGCGAAGGCAGCTCGCTGGGACGGTACTGACGCTGAGACGCGAAAGCGTGGGGAGCAAACAGGATTAGATACCCCGGTAGTCC</w:t>
      </w:r>
    </w:p>
    <w:p w14:paraId="0BF19532">
      <w:pPr>
        <w:rPr>
          <w:rFonts w:hint="eastAsia"/>
        </w:rPr>
      </w:pPr>
      <w:r>
        <w:rPr>
          <w:rFonts w:hint="eastAsia"/>
        </w:rPr>
        <w:t>&gt;OTU019074</w:t>
      </w:r>
    </w:p>
    <w:p w14:paraId="41F08921">
      <w:pPr>
        <w:rPr>
          <w:rFonts w:hint="eastAsia"/>
        </w:rPr>
      </w:pPr>
      <w:r>
        <w:rPr>
          <w:rFonts w:hint="eastAsia"/>
        </w:rPr>
        <w:t>CCTACGGGAGGCAGCAGTGGGGAATATTGCACAATGGGGGAAACCCTGATGCAGCGACGCCGCGTGAGGGATGACGGCCTTCGGGTTGTAAACCTCTTTCGATAGGGACGAAGCGCAAGTGACGGTACCTATAGAAGAAGCGCCGGCCAACTACGTGCCAGCAGCCGCGGTAAGACGTAGGGCGCGAGCGTTGTCCGGATTTATTGGGCGTAAAGCGCGCGCAGGCGGTCCTTTAAGTCTGATGTGAAATCTTGCGGCTCAACCGTAAGCGGTCATTGGAAACTGGAGGACTTGAGTGCAGAAGAGGAAAGTGGAATTCCAAGTGTAGCGGTGAAATGCGTAGAGATGTGGAGGAACACCAGTGGCGAAGGCGACTCTTTGGTCTGTAACTGACGCTGAGGCGCGAAAGCGTGGGGAGCAAACAGGATTAGATACCCCAGTAGTCC</w:t>
      </w:r>
    </w:p>
    <w:p w14:paraId="7BC9D092">
      <w:pPr>
        <w:rPr>
          <w:rFonts w:hint="eastAsia"/>
        </w:rPr>
      </w:pPr>
      <w:r>
        <w:rPr>
          <w:rFonts w:hint="eastAsia"/>
        </w:rPr>
        <w:t>&gt;OTU019075</w:t>
      </w:r>
    </w:p>
    <w:p w14:paraId="38053C90">
      <w:pPr>
        <w:rPr>
          <w:rFonts w:hint="eastAsia"/>
        </w:rPr>
      </w:pPr>
      <w:r>
        <w:rPr>
          <w:rFonts w:hint="eastAsia"/>
        </w:rPr>
        <w:t>CCTACGGGAGGCTGCAGTGGGGAATCTTGCACAATGGACGAAAGTCTGACGCAGCGACGCCGCGTGTGGGATGACGGTCTTCGGATTGTAAACCACTGTCGGGAGGGACGAATACGCCGCAAGGCGGGTGACGGTACCTCCAAAGGAAGCACCGGCTAACTCCGTGCCAGCAGCCGCGGTAATACGGAGGGTGCGAGCGTTGTCCGGAATCACTGGGCTTAAAGGGCGCGTAGGCGGCCCGCGAGGTCGGGGGTGAAATCCCGCGGCTCAACCGCGGAAGGGCCTCCGATACCGGCGGGCTCGAGGGAGGTAGGGGCAGGGGGAACTTCCGGTGGAGCGGTGAAATGCGCAGATATCAGGAAGAACACCTATGGCGAAGGCAGCTCTCTGGGACGGTACTGACGCTGAGACGCGAAAGCGTGGGGAGCGAACAGGATTAGATACCCTTGTAGTCC</w:t>
      </w:r>
    </w:p>
    <w:p w14:paraId="7D842335">
      <w:pPr>
        <w:rPr>
          <w:rFonts w:hint="eastAsia"/>
        </w:rPr>
      </w:pPr>
      <w:r>
        <w:rPr>
          <w:rFonts w:hint="eastAsia"/>
        </w:rPr>
        <w:t>&gt;OTU019076</w:t>
      </w:r>
    </w:p>
    <w:p w14:paraId="1C74FCC6">
      <w:pPr>
        <w:rPr>
          <w:rFonts w:hint="eastAsia"/>
        </w:rPr>
      </w:pPr>
      <w:r>
        <w:rPr>
          <w:rFonts w:hint="eastAsia"/>
        </w:rPr>
        <w:t>CCTACGGGTGGCTGCAGTAGGGAATATTGCACAATGGGCGAAAGCCTGATGCAGCGACGCCGCGTGAGTGATGAAGGCCTTCGGGTCGTAAAGCTCTGTTGTACGGGAAGAAATATTCATGACTAATACTCATGAATTTTGACGGTACCGTATCAGAAAGGACCGGCTAACTTCGTGCCAGCAGCCGCGGTAATACGGAGGGTGCGAGCGTTATCCGGAATTATTGGGCGTAAAGCGCGCGCAGGCGGCCGGTTAAGTCAGGTGTGAAAGGCTGCGGCTCAACCGCAGAGCTGCATCTGAAACTGGTCGGCTTGAGTGCAGGAGAGGGGAGCGGAATTCCCGGTGTAGCGGTGAAATGCGTAGATATCTGAAGGAACATCAGTGGCGAAAGCGACTTCCTGGACCAATACTGACGCTCATGTGCGAAAGCGTGGGGAGCAAACAGGATTAGATACCCCTGTAGTCC</w:t>
      </w:r>
    </w:p>
    <w:p w14:paraId="2E97F728">
      <w:pPr>
        <w:rPr>
          <w:rFonts w:hint="eastAsia"/>
        </w:rPr>
      </w:pPr>
      <w:r>
        <w:rPr>
          <w:rFonts w:hint="eastAsia"/>
        </w:rPr>
        <w:t>&gt;OTU019077</w:t>
      </w:r>
    </w:p>
    <w:p w14:paraId="0C6D0CEE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GCCCAGGACGAAGCGAGAGTGACGGTACTGGGAGAAGAAGCACCGGCTGACTACGTGCCAGCAGCCGCGGTAATACGTAGGATGCAAGCGTTGTCCGGATTTACTGGGCGTAAAGCGCGCGCAGGCGGCAGCCTAAGTAAGGTGTGAAATCTCCCTGCTTAACGGGGAGGCTGCACTTTAGACTGGGCAGCTAGAGGACGGTAGAGGGGGGTGGAATTCCCGGTGTAGCGGTGAAATGCGTAGATATCGTAAGGAAGACCAGTGGCGAAGGCGGGTCTCTGGACAGTTCCTGACACTGAGGCACGAAGGCCAGGGGAGCAAACGGGATTAGATACCCCGGTAGTCC</w:t>
      </w:r>
    </w:p>
    <w:p w14:paraId="33F2724F">
      <w:pPr>
        <w:rPr>
          <w:rFonts w:hint="eastAsia"/>
        </w:rPr>
      </w:pPr>
      <w:r>
        <w:rPr>
          <w:rFonts w:hint="eastAsia"/>
        </w:rPr>
        <w:t>&gt;OTU019078</w:t>
      </w:r>
    </w:p>
    <w:p w14:paraId="39BDDB11">
      <w:pPr>
        <w:rPr>
          <w:rFonts w:hint="eastAsia"/>
        </w:rPr>
      </w:pPr>
      <w:r>
        <w:rPr>
          <w:rFonts w:hint="eastAsia"/>
        </w:rPr>
        <w:t>CCTACGGGTGGCTGCAGTGGGGAATATTGGACAATGGGCGCAAGCCTGATCCAGCAATGCCGCGTGAGTGATGAAGGCCTTAGGGTTGTAAAGCACTTTCGGACGGAACGAAATCGCGCGGGCGAATATCCCGCGTGGATGACAGTACCGGGAGAATAAGCCCCGGCTAACTCCGTGCCAGCAGCCGCGGTAATACGTAGGTGGCAAGCGTTGTCCGGAATTATTGGGCGTAAAGCGCGCGCAGGCGGTCCTTTAAGTCTGATGTGAAAGCCCACGGCTCAACCGTGGAATTGCGGGAGATACTGTCTGTCTTGAGTCCGGGAGAGGAGGGTGGAATTCCCAGTGTAGCGGTGAAATGCGTAGAGATGTGGAGGAACACCAGTGGCGAAGGCGACTTTCTGGACTGTAACTGACGCTGAGGCGCGAAAGCGTGGGGAGCAAACAGGATTAGATACCCGAGTAGTCC</w:t>
      </w:r>
    </w:p>
    <w:p w14:paraId="0816C41A">
      <w:pPr>
        <w:rPr>
          <w:rFonts w:hint="eastAsia"/>
        </w:rPr>
      </w:pPr>
      <w:r>
        <w:rPr>
          <w:rFonts w:hint="eastAsia"/>
        </w:rPr>
        <w:t>&gt;OTU019079</w:t>
      </w:r>
    </w:p>
    <w:p w14:paraId="2526E888">
      <w:pPr>
        <w:rPr>
          <w:rFonts w:hint="eastAsia"/>
        </w:rPr>
      </w:pPr>
      <w:r>
        <w:rPr>
          <w:rFonts w:hint="eastAsia"/>
        </w:rPr>
        <w:t>CCTACGGGCGGCAGCAGTAAGGAATATTGGTCAATGGACGGAAGTCTGAACCAGCCATGCCGCGTGCAGGAAGACGGCCCTATGGGTTGTAAACTGCTTTTGCAGGGGAATAAACCTCATTACGTGTAATGAGCTGAATGTACTCTGAGAATAAGGATCGGCTAACTCCGTGCCAGCAGCCGCGGTAATACGGAGGATCCGAGCGTTGTCCGGAATCACTGGGCGTAAAGGGCGCGTAGGCGGCATGCCAAGCGTGTGGTGAAAGCCCGGGGCTCAACCCCGGGTCGGCCGTGCGGACTGGCGTGCTCGAGCACTGTAGGGGCGGGTGGAATTCCGGGTGTAGTGGTGAAATGCGTAGAGATCCGGAGGAACACCAGAGGCGAAGGCGGCACCCTAAGCCGTACCTGACACTGAGACGCGACAGCACGGGGAGCGAACGGGATTAGATACCCTTGTAGTCC</w:t>
      </w:r>
    </w:p>
    <w:p w14:paraId="016B7606">
      <w:pPr>
        <w:rPr>
          <w:rFonts w:hint="eastAsia"/>
        </w:rPr>
      </w:pPr>
      <w:r>
        <w:rPr>
          <w:rFonts w:hint="eastAsia"/>
        </w:rPr>
        <w:t>&gt;OTU019080</w:t>
      </w:r>
    </w:p>
    <w:p w14:paraId="6882CB58">
      <w:pPr>
        <w:rPr>
          <w:rFonts w:hint="eastAsia"/>
        </w:rPr>
      </w:pPr>
      <w:r>
        <w:rPr>
          <w:rFonts w:hint="eastAsia"/>
        </w:rPr>
        <w:t>CCTACGGGTGGCTGCAGTGAGGAATCTTGCGCAATGGGCGAAAGCCTGACGCAGCGACGCCGCGTGAGGGATGAAGGCCTTCGGGTCGTAAACCTCTGTCAGGGGGGAAGAACCCGCATCCGGTGAATAACCGGGAGCGCTGACGGTACCCCCAGAGGAAGCACCGGCTAACTCCGTGCCAGCAGCCGCGGTAAGACGGAGGGTGCGAACGTTGTTCGGAATCACTGGGCGTAAAGGGCGCGTAGGCGGCGCAACAAGTCACGTGTGAAATCTCCTGGCTCAACTAGGAGCGGCCAAGTGATACTGTCGTGCTAGAGTGCAGAAGGGGCAATCGGAATTCCCGGTGTAGCGGTGAAATGCGCAGATATCGGGAGGAACACCAGCGGCGAAGGCGGCACTCTGGGCTGGTACTGACGCTGAGGAGCGAAAGCGTGGGTAGCAAACAGGATTAGATACCCCGGTAGTCC</w:t>
      </w:r>
    </w:p>
    <w:p w14:paraId="2DB44652">
      <w:pPr>
        <w:rPr>
          <w:rFonts w:hint="eastAsia"/>
        </w:rPr>
      </w:pPr>
      <w:r>
        <w:rPr>
          <w:rFonts w:hint="eastAsia"/>
        </w:rPr>
        <w:t>&gt;OTU019081</w:t>
      </w:r>
    </w:p>
    <w:p w14:paraId="646CFC2F">
      <w:pPr>
        <w:rPr>
          <w:rFonts w:hint="eastAsia"/>
        </w:rPr>
      </w:pPr>
      <w:r>
        <w:rPr>
          <w:rFonts w:hint="eastAsia"/>
        </w:rPr>
        <w:t>CCTACGGGTGGCTGCAGTGGGGAATATTGGTCAATGGACGCAAGTCTGAACCAGCCATGCCGCGTGAAGGATGAAGGTCCTCTGGATTGTAAACTTCTTTTATATGGGACGAAACCCGGGCATTCCTGCCCGATTGACGGTACCATAGGAATAAGCACCGGCTAACTCCGTGCCAGCAGCCGCGGTCATACGGAGGATCCAAGCGTTATCCGGAATTACTGGGCGTAAAGAGTTGCGTAGGTGGCAGAGTAAGTCTGTAGTGAAAGCGTTCGGCTCAACCGAATACACATTATGGAAACTGCTCAGCTAGAGGACGAGAGAGGTAGATGGAATTCCTGATGTAGGGGTAATATCCGTAGATATCAGGAGGAACACCGATGGCGTAAGCAGTCTACTGGCTCGTTCCTGACACTAAGGCACGAAAGCGTGGGGAGCAAACAGGATTAGATACCCCTGTAGTCC</w:t>
      </w:r>
    </w:p>
    <w:p w14:paraId="2EFC2139">
      <w:pPr>
        <w:rPr>
          <w:rFonts w:hint="eastAsia"/>
        </w:rPr>
      </w:pPr>
      <w:r>
        <w:rPr>
          <w:rFonts w:hint="eastAsia"/>
        </w:rPr>
        <w:t>&gt;OTU019082</w:t>
      </w:r>
    </w:p>
    <w:p w14:paraId="00F55FA2">
      <w:pPr>
        <w:rPr>
          <w:rFonts w:hint="eastAsia"/>
        </w:rPr>
      </w:pPr>
      <w:r>
        <w:rPr>
          <w:rFonts w:hint="eastAsia"/>
        </w:rPr>
        <w:t>CCTACGGGAGGCTGCAGTGGGGAATCTTGCGCAATGGCCGAAAGGCTGACGCAGCGACGCCGCGTGGGGGATGACGGCCTTCGGGTTGTAAACCCCTGTTGCCCGGGACGAACAGTCCGTTTCGACGGACCTGACGGTACCGGGTGAGGAAGCACCGGCTAACTCTGTGCCAGCAGCCGCGGTAATACAGAGGGTGCGAGCGTTGTCCGGAATCACTGGGCGTAAAGCGCGCGCAGGCGGCTCTTTAAGTCCACTGGTCAAATGCCGGGGCTCAACCCCGTGCCCGCCAGGGATACTGGAGAGCTGGAGACACGTAGAGGCAAGCGGAATTCCGGGTGTAGCGGTGGAATGCGTAGAGATCCGGAAGAACACCGGAGGCGAAGGCGGCTTGCTGGGCGTGATCTGACGCTGAGGCGCGAAAGCGTGGGGAGCGAACAGGATTAGATACCCGAGTAGTCC</w:t>
      </w:r>
    </w:p>
    <w:p w14:paraId="16D252A5">
      <w:pPr>
        <w:rPr>
          <w:rFonts w:hint="eastAsia"/>
        </w:rPr>
      </w:pPr>
      <w:r>
        <w:rPr>
          <w:rFonts w:hint="eastAsia"/>
        </w:rPr>
        <w:t>&gt;OTU019083</w:t>
      </w:r>
    </w:p>
    <w:p w14:paraId="61B152CA">
      <w:pPr>
        <w:rPr>
          <w:rFonts w:hint="eastAsia"/>
        </w:rPr>
      </w:pPr>
      <w:r>
        <w:rPr>
          <w:rFonts w:hint="eastAsia"/>
        </w:rPr>
        <w:t>CCTACGGGTGGCAGCAGTGGGGAATATTGGACAATGGGCGAAAGCCTGATCCAGCAATGCCGCGTGAGCGATGAAGGCCCTCGGGTCGTAAAGCACTGTCGAGAGGAACGAGCCGGTCGTAGTCAATAGCTACGACCCCGACGGTACCTCTTGAGGAAGCACCGGCTAACTCCGTGCCAGCAGCCGCGGTAATACGGAGGGTGCAAGCGTTGTTCGGAATTATTGGGCGTAAAGCGCGCGCAGGCGGGTGGCTAAGTCTGATGTGAAAGCCCCCGGCTCAACCGGGGAGGGTCATTGGAAACTGGGGAACTTGAGTGCAGGAGAGGAAAGTGGAATTCCAAGTGTAGCGGTGAAATGCGTAGATATCGAGAGGAACACCTGCGGCGAAGGCGGGTTGCTGGGCTGACACTGACGCTGAGGCGCGAAAGCCAGGGGAGCGAACGGGATTAGATACCCGAGTAGTCC</w:t>
      </w:r>
    </w:p>
    <w:p w14:paraId="7D718E7E">
      <w:pPr>
        <w:rPr>
          <w:rFonts w:hint="eastAsia"/>
        </w:rPr>
      </w:pPr>
      <w:r>
        <w:rPr>
          <w:rFonts w:hint="eastAsia"/>
        </w:rPr>
        <w:t>&gt;OTU019084</w:t>
      </w:r>
    </w:p>
    <w:p w14:paraId="473FCB2B">
      <w:pPr>
        <w:rPr>
          <w:rFonts w:hint="eastAsia"/>
        </w:rPr>
      </w:pPr>
      <w:r>
        <w:rPr>
          <w:rFonts w:hint="eastAsia"/>
        </w:rPr>
        <w:t>CCTACGGGAGGCTGCAGTGGGGAATTTTGCGCAATGGGCGAAAGCCTGACGCAGCAACGCCGCGTGAGTGATGAAGGTCTTCGGATCGTAAAGCTCTGTCGGCAGGAACGATGGGTTTGCTGACTAATATTCAGCAGATTTGACGGTACCTGCAAAGGAAGCACCGGCTAACTCTGTGCCAGCAGCCGCGGTAATACGGAGGGTGCGAGCGTTAATCGGAATTACTGGGCGTAAAGCGCGCGTAGGCGGTTTGACAAGTCGGGTGTGAAAGCCCCGGGCTTAACCTGGGAATTGCATTCGAAACTGTCAGGCTGGAGTCTAGGAGAGGGAAGCGGAATTCCGGGTGTAGCGGTGAAATGCGTAGATATCCGGAGGAACATCAGTGGCGAAGGCGGCTTCCTGGCCTAAGACTGACGCTGAGGCGCGAAAGCGTGGGGAGCAAACAGGATTAGATACCCTTGTAGTCC</w:t>
      </w:r>
    </w:p>
    <w:p w14:paraId="5A3ABF42">
      <w:pPr>
        <w:rPr>
          <w:rFonts w:hint="eastAsia"/>
        </w:rPr>
      </w:pPr>
      <w:r>
        <w:rPr>
          <w:rFonts w:hint="eastAsia"/>
        </w:rPr>
        <w:t>&gt;OTU019085</w:t>
      </w:r>
    </w:p>
    <w:p w14:paraId="00039109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GGCGGGGAAGATAATGACGGTACCCGCAGAAGAAGCCCCGGCTAACTTCGTGCCAGCAGCCGCGGTAATACGAAGGGGGCTAGCGTTGCTCGGAATCACTGGGCGTAAAGCGCACGTAGGCGGATTTTTAAGTCCGGCGTGAAAGGTTCAGGGCTCAACCCGAACAGTGCGCTGGATACTGGGCGTCTCGAGGGTGGTAGGGGTCTGCGGAACTATCGGTGGAGCGGTGAAATGCGTTGATATCGATAGGAACTCCGGTGGCGAAGGCGGCAGGCTGGACCACTTCTGACGCTGAGGCGCGAAAGCCAGGGGAGCGAACGGGATTAGATACCCCAGTAGTCC</w:t>
      </w:r>
    </w:p>
    <w:p w14:paraId="5D626696">
      <w:pPr>
        <w:rPr>
          <w:rFonts w:hint="eastAsia"/>
        </w:rPr>
      </w:pPr>
      <w:r>
        <w:rPr>
          <w:rFonts w:hint="eastAsia"/>
        </w:rPr>
        <w:t>&gt;OTU019086</w:t>
      </w:r>
    </w:p>
    <w:p w14:paraId="47ECB541">
      <w:pPr>
        <w:rPr>
          <w:rFonts w:hint="eastAsia"/>
        </w:rPr>
      </w:pPr>
      <w:r>
        <w:rPr>
          <w:rFonts w:hint="eastAsia"/>
        </w:rPr>
        <w:t>CCTACGGGGGGCTGCAGTAGGGAATCTTGCGCAATGGGCGAAAGCCTGACGCAGCGACGCCGCGTGAGGGATGAAGGCCTTCGGGTTGTAAACCTCTTTCAGCAGGGACGAAGCCTCACGGTGACGGTACCTGCAGAAGAAGGTCCGGCCAACTACGTGCCAGCAGCCGCGGTAATACGTAGGGACCAAGCGTTGTCCGGAATCATTGGGCGTAAAGAGCTCGTAGGCGGCTTGTCGCGTCGACTGTGAAAACCCGCGGCTCAACCGCGGGCCTGCAGCCGATACGGGCAGGCTAGAGTTCGGTAGGGGAGACTGGAATTTCCGGTGTAGCGGTGAAATGTGTAGATATCGGAAGGAACACCAGTGGCGAAAGCGGCTTCCTGGACCAGAACTGACGATCAGGCACGAAAGCGTGGGGAGCAAACAGGATTAGATACCCCAGTAGTCC</w:t>
      </w:r>
    </w:p>
    <w:p w14:paraId="6F585451">
      <w:pPr>
        <w:rPr>
          <w:rFonts w:hint="eastAsia"/>
        </w:rPr>
      </w:pPr>
      <w:r>
        <w:rPr>
          <w:rFonts w:hint="eastAsia"/>
        </w:rPr>
        <w:t>&gt;OTU019087</w:t>
      </w:r>
    </w:p>
    <w:p w14:paraId="5416B251">
      <w:pPr>
        <w:rPr>
          <w:rFonts w:hint="eastAsia"/>
        </w:rPr>
      </w:pPr>
      <w:r>
        <w:rPr>
          <w:rFonts w:hint="eastAsia"/>
        </w:rPr>
        <w:t>CCTACGGGAGGCAGCAGTAGGGAATATTGGTCAATGGATGCAAGTCTGAACCAGCCATGCCGCGTGCAGGAAGAAGGCCTTCTGGGTTGTAAACTGCTTTTGCCGGGGGATAAAAATACCTTGCGAGGTAAATTGAAGGTACCCGGTGAATAAGCCACGGCTAACTACGTGCCAGCAGCCGCGGTAATACGTAGGTGGCAAGCGTTGTCCGGATTTATTGGGTTTAAAGGGTGCGTAGGCGGCCCTATAAGTCAGTGGTGAAATATCTCAGCTTAACTGAGAGGGTGCCATTGATACTGAATAGCTTGAAATAATTGGAGGCTGCCGGAATGGATGGTGTAGCGGTGAAATGCATAGATATCGTCAAGAACACCGATAGCGAAGGCAGCTTACTAAGCTGTAACTGACGCTGAGGCACGAAAGTGTGGGGATCAAACAGGATTAGATACCCCAGTAGTCC</w:t>
      </w:r>
    </w:p>
    <w:p w14:paraId="717E8673">
      <w:pPr>
        <w:rPr>
          <w:rFonts w:hint="eastAsia"/>
        </w:rPr>
      </w:pPr>
      <w:r>
        <w:rPr>
          <w:rFonts w:hint="eastAsia"/>
        </w:rPr>
        <w:t>&gt;OTU019088</w:t>
      </w:r>
    </w:p>
    <w:p w14:paraId="4DC076C1">
      <w:pPr>
        <w:rPr>
          <w:rFonts w:hint="eastAsia"/>
        </w:rPr>
      </w:pPr>
      <w:r>
        <w:rPr>
          <w:rFonts w:hint="eastAsia"/>
        </w:rPr>
        <w:t>CCTACGGGGGGCTGCAGTCGAGAATTTTTCTCAATGGGGGAAACCCTGAAGGAGCGACGCCGCGTGGGGGATGAATGGCTTCGGCCCGTAAACCCCTGTCATTTGCGATCAAACCTTACGACCTAACACGTCGTGAGCTGATAGTAGCGGAAGAGGAAGGGACGGCTAACTCTGTGCCAGCAGCCGCGGTAATACAGAGGTCCCAAGCGTTGTTCGGAATCACTGGGCGTAAAGGGCGCGTAGGCGGTTTCTCAAGCGCGTGGTGAAAGCCCGGGGCTCAACCCCGGGTCGGCCGTGCGAACTGGGAGACTCGAGCACTGTAGAGGCGGGTGGAACTCCTGGTGTAGCGGTGAAATGCGCAGATATCAGGAAGAACACCGGTGGCGAAGGCGACTCGCTGGACAAGTATTGACGCTGAGGTGCGAAAGCGTGGGGAGCAAACAGGATTAGATACCCTTGTAGTCC</w:t>
      </w:r>
    </w:p>
    <w:p w14:paraId="04FA8929">
      <w:pPr>
        <w:rPr>
          <w:rFonts w:hint="eastAsia"/>
        </w:rPr>
      </w:pPr>
      <w:r>
        <w:rPr>
          <w:rFonts w:hint="eastAsia"/>
        </w:rPr>
        <w:t>&gt;OTU019089</w:t>
      </w:r>
    </w:p>
    <w:p w14:paraId="5F4B55FB">
      <w:pPr>
        <w:rPr>
          <w:rFonts w:hint="eastAsia"/>
        </w:rPr>
      </w:pPr>
      <w:r>
        <w:rPr>
          <w:rFonts w:hint="eastAsia"/>
        </w:rPr>
        <w:t>CCTACGGGCGGCTGCAGTGAGGAATCTTCCACAATGGACGAAAGTCTGATGGAGCAACTCCGCGTGCAGGATGAAGGCCTTCGGGTTGTAAACCTCTTTCAGCAGGGACGAAGCGAAAGTGACGGTACCTGCAGAAGAAGCGCCGGCCAACTACGTGCCAGCAGCCGCGGTAAGACGTAGGGCGCGAGCGTTGTCCGGATTTACTGGGTGTAAAGCGCATGCAGGCGGTGGACTAAGTTGGGTGTGAAAGCTCCTGGCTCAACTGGGAGAGGTCGCTCAAGACTGGTTCACTCGAGCGTGGTAAGGGAAAGTGGAATTCCGGGTGTAGTGGTGAAATGCGTAGATATCCGGAGGAACACCAGTGGCGAAGGCGGCCACCTGGACGGATACTGACGCTGAGACGCGAAAGCGTGGGTAGCAAACAGGATTAGATACCCCTGTAGTCC</w:t>
      </w:r>
    </w:p>
    <w:p w14:paraId="5208B790">
      <w:pPr>
        <w:rPr>
          <w:rFonts w:hint="eastAsia"/>
        </w:rPr>
      </w:pPr>
      <w:r>
        <w:rPr>
          <w:rFonts w:hint="eastAsia"/>
        </w:rPr>
        <w:t>&gt;OTU019090</w:t>
      </w:r>
    </w:p>
    <w:p w14:paraId="058BC875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CGGGCATTCCTGCCCGATTGACGGTACCATAGGAATAAGCACCGGCTAACTCCGTGCCAGCAGCCGCGGTAATACGTAGGTGGCAAGCGTTGTCCGGAATTATTGGGCGTAAAGCGCGTGTAGGCGGCCTAGCAAGTCGGATGTGAAAGCCCTCGGCTTAACCGAGGAAGTGCGTTCGAAACTACTGGGCTTGAGTACCGGAGAGGGTGGCGGAATTCCCGGTGTAGCGGTGGAATGCGTAGAGATCGGGAGGAACACCAGCGGCGAAGGCGGCAAACTGGATAGGAACTGACACTCAACAACGAAAGCGTGGGGAGCAAACAGGATTAGATACCCGAGTAGTCC</w:t>
      </w:r>
    </w:p>
    <w:p w14:paraId="33EA5EB1">
      <w:pPr>
        <w:rPr>
          <w:rFonts w:hint="eastAsia"/>
        </w:rPr>
      </w:pPr>
      <w:r>
        <w:rPr>
          <w:rFonts w:hint="eastAsia"/>
        </w:rPr>
        <w:t>&gt;OTU019091</w:t>
      </w:r>
    </w:p>
    <w:p w14:paraId="01C1DC1C">
      <w:pPr>
        <w:rPr>
          <w:rFonts w:hint="eastAsia"/>
        </w:rPr>
      </w:pPr>
      <w:r>
        <w:rPr>
          <w:rFonts w:hint="eastAsia"/>
        </w:rPr>
        <w:t>CCTACGGGCGGCTGCAGTGGGGAATCTTGCGCAATGGACGAAAGTCTGACGCAGCCACGCCGCGTGAGTGAAGAAGGCCTTCGGGTTGTAAAGCTCTGTCGCCCGGGACGAAAATCCTATGAGTGAATAGCTCATAGGACTGACGGTACCGGGAAAGGAAGCACCGGCTAACTCTGTGCCAGCAGCCGCGGTAATACAGAGGGTGCAAGCGTTGTTCGGAATTATTGGGCGTAAAGGGCTCGTAGGCGGCCAACTAAGTCAGACGTGAAATCCCCAGGCTCAACCTGGGAACTGCCTACGATACCGGGGGGCTCGAGGGAGGAAGGGGCGGTCGGAACTGTCGGTGGAGCGGTGAAATGCGTTGATATCGACAGGAACGCCGGTGGCGAAAGCGGACCGCTGGCCCTCTTCTGACGCTGAGGCGCGAAAGCCAGGGGAGCGAACGGGATTAGATACCCTTGTAGTCC</w:t>
      </w:r>
    </w:p>
    <w:p w14:paraId="508B8948">
      <w:pPr>
        <w:rPr>
          <w:rFonts w:hint="eastAsia"/>
        </w:rPr>
      </w:pPr>
      <w:r>
        <w:rPr>
          <w:rFonts w:hint="eastAsia"/>
        </w:rPr>
        <w:t>&gt;OTU019092</w:t>
      </w:r>
    </w:p>
    <w:p w14:paraId="09CED205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TTAACCTAATACGTTAGTGTTTTGACGTTACCGACAGAATAAGCACCGGCTAACTCTGTGCCAGCAGCCGCGGTAATACAGAGGGTGCAAGCGTTGTCCGGATTTATTGGGTTTAAAGGGTGCGTAGGCGGCCTATTAAGTCAGTGCTGAAATATCCCGGCTTAACCGGGAGGGTGGCATTGATACTGATGGGCTAGAGTACAGATGAGGTAGGCGGAATTGACGGTGTAGCGGTGAAATGCGCAGATATCAGGAAGAACACCGATGGCGAAAGCAGCTCTCTGGGACGGTACTGACGCTGAGGCGCGAAAGCGTGGGGAGCGAACAGGATTAGATACCCGAGTAGTCC</w:t>
      </w:r>
    </w:p>
    <w:p w14:paraId="35C5CC85">
      <w:pPr>
        <w:rPr>
          <w:rFonts w:hint="eastAsia"/>
        </w:rPr>
      </w:pPr>
      <w:r>
        <w:rPr>
          <w:rFonts w:hint="eastAsia"/>
        </w:rPr>
        <w:t>&gt;OTU019093</w:t>
      </w:r>
    </w:p>
    <w:p w14:paraId="072AC12C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TAGGGGAGGAAGGTCTGGTGTAGAGCCAGGCTTGACCGATCCTAGGAGGAAGGGCCGGCTAATCTCGTGCCAGCAGCCGCGGTAATACGTAGGGTCCAAGCGTTAATCGGAATTACTGGGCGTAAAGCGTGCGCAGGCGGTGATGTAAGACAGGTGTGAAATCCCCGGGCTTAACTCGGGTTCTGCATTTGAAACTGCATTGCTTGAGTGCAGGAGAGGAAAGCGGAATTCCTAGTGTAGCGGTGAAATGCGTAGATATTAGGAAGAACACCAGTGGCGAAGGCGGCTTTCTGGACTGTAACTGACGCTGAGGCACGAAAGCGTGGGGAGCAAACAGGATTAGATACCCTTGTAGTCC</w:t>
      </w:r>
    </w:p>
    <w:p w14:paraId="65C87788">
      <w:pPr>
        <w:rPr>
          <w:rFonts w:hint="eastAsia"/>
        </w:rPr>
      </w:pPr>
      <w:r>
        <w:rPr>
          <w:rFonts w:hint="eastAsia"/>
        </w:rPr>
        <w:t>&gt;OTU019094</w:t>
      </w:r>
    </w:p>
    <w:p w14:paraId="2EBECC06">
      <w:pPr>
        <w:rPr>
          <w:rFonts w:hint="eastAsia"/>
        </w:rPr>
      </w:pPr>
      <w:r>
        <w:rPr>
          <w:rFonts w:hint="eastAsia"/>
        </w:rPr>
        <w:t>CCTACGGGTGGCTGCAGTGGGGAATCTTGCGCAATGCGCGAAAGCGTGACCCAGCAACGCCGCGTGAAGGATGAAGTCCTTCGGGATGTAAACTTCGTAAGAATGGGAAGAATAAATGACGGTACCATTTGTAAGGTCCGGCTAACTACGTGCCAGCAGCCGCGGTAATACGTAGGGACCAAGCGTTGTTCGGATTTACTGGGCGTAAAGGGCGCGTAGGCGGCCACCGCAAGTCAGTTGTGAAATCTCTGGGCTTAACCCAGAAAGGTCAACTGATACTGCGGGGCTAGAGTGCAGAAGGGGCAACTGGAATTCTCGGTGTAGCGGTGAAATGCGTTGAGATGGGTCGGAACACCTATGGCGAAAGCACTCGTCTGGACGGTGGTTGAGCGAAAAGCTTGACCTTAAATCTGACGCTGAGATACGAAAGCCAAGGGAGCAAACAGGATTAGATACCCGGGTAGTCC</w:t>
      </w:r>
    </w:p>
    <w:p w14:paraId="78D2C75C">
      <w:pPr>
        <w:rPr>
          <w:rFonts w:hint="eastAsia"/>
        </w:rPr>
      </w:pPr>
      <w:r>
        <w:rPr>
          <w:rFonts w:hint="eastAsia"/>
        </w:rPr>
        <w:t>&gt;OTU019095</w:t>
      </w:r>
    </w:p>
    <w:p w14:paraId="06298659">
      <w:pPr>
        <w:rPr>
          <w:rFonts w:hint="eastAsia"/>
        </w:rPr>
      </w:pPr>
      <w:r>
        <w:rPr>
          <w:rFonts w:hint="eastAsia"/>
        </w:rPr>
        <w:t>CCTACGGGCGGCTGCAGTGGGGAATATTGGACAATGGGGGCAACCCTGATCCAGCGATGCCGCGTGGGTGAAGAAGGCCTGCGGGTTGTAAAGCCCTTTCAGTTGGGAAGAAAGGCCCTGTGCTAAGACCACGGGGTGTTGACGTTACCGACAGAAGAAGCACCGGCTAACTCCGTGCCAGCAGCCGCGGTAATACGGAGGTCTCAAGCGTTGTTCGGATTCATTGGGCGTAAAGGGTGCGTAGGTGGCGCCGTAAGTCAGGTGTGAAAACTCGAGGCTCAACCTCGAGATGTCGGCTGAAACCATCTGGCTAGAGTCCGGAAGAGGAGAATGGAATTCCCGGTGTAGCGGTGAAATGCGCAGATATCGGGAAGAACACCGGTGGCGAAGGCGGGTCTCTGGGCCGATACTGACGCTGAGGAGCGAAAGCGTGGGGAGCGAACAGGATTAGATACCCCTGTAGTCC</w:t>
      </w:r>
    </w:p>
    <w:p w14:paraId="18674C6A">
      <w:pPr>
        <w:rPr>
          <w:rFonts w:hint="eastAsia"/>
        </w:rPr>
      </w:pPr>
      <w:r>
        <w:rPr>
          <w:rFonts w:hint="eastAsia"/>
        </w:rPr>
        <w:t>&gt;OTU019096</w:t>
      </w:r>
    </w:p>
    <w:p w14:paraId="55A966B6">
      <w:pPr>
        <w:rPr>
          <w:rFonts w:hint="eastAsia"/>
        </w:rPr>
      </w:pPr>
      <w:r>
        <w:rPr>
          <w:rFonts w:hint="eastAsia"/>
        </w:rPr>
        <w:t>CCTACGGGTGGCTGCAGTTGGGAATCTTGCACAATGGGGGAAACCCTGATGCAGCGACGCCGCGTGGAGGATGAAGGATCTAGGTCTGTAAACTCCTTTTATCGGGAAAGACTTAGGACGGTACCCGATGAATAAGCACCGGCTAACTACGTGCCAGCAGCCGCGGTAAGACGTAGGGTGCAAGCGTTGTCCGGATTTACTGGGCGTAAAGAGCGCGTAGGCGGTCTGTTAAGTGTGAAGTGAAATCTCCAGAGCTCAACTCGGAAATGGCATTGGATACTATCCGGCTCGAGGGTCGGAGGGGAGACTGGAATTCCTGGTGTAGCGGTGAAATGCGTAGATATCAGGAGGAACACCCGTGGTGTAGACGGCTTGCTGGACGGCAACTGACGCTGAGGCACGAAAGCGTGGGGAGCAAACAGGATTAGATACCCTGGTAGTCC</w:t>
      </w:r>
    </w:p>
    <w:p w14:paraId="5ED5BE4F">
      <w:pPr>
        <w:rPr>
          <w:rFonts w:hint="eastAsia"/>
        </w:rPr>
      </w:pPr>
      <w:r>
        <w:rPr>
          <w:rFonts w:hint="eastAsia"/>
        </w:rPr>
        <w:t>&gt;OTU019097</w:t>
      </w:r>
    </w:p>
    <w:p w14:paraId="64E667A7">
      <w:pPr>
        <w:rPr>
          <w:rFonts w:hint="eastAsia"/>
        </w:rPr>
      </w:pPr>
      <w:r>
        <w:rPr>
          <w:rFonts w:hint="eastAsia"/>
        </w:rPr>
        <w:t>CCTACGGGAGGCTGCAGTCGAGAATCTTCCGCAATGGGCGAAAGCCTGACGGAGCGACGCCGCGTGATGGATGAAGTCCTTCGGGACGTAAACATCTTTTATGCGTCAGAAAGTTTATTGATCAGCGCATGAATAAGAGGCTCCTAACTCTGTGCCAGCAGGAGCGGTAATACAGAGGCCTCAAGCATTATCCGGAATCACTGGGCGTAAAGGGTGTGTAGGCGGTTTTGTTAGTCTTTCGTGAAAGGCCTCGGGCTCAACCCAAGGACCGCGGGAGAAACGGCAAGGCTTAGAGGACGCGAGAGGTATATGGAACTCATGGTGTAGGGGTGAAATCCGTTGATATCATGGGGAACACCAAATGCGAAGGCAATATACTGGCGCGCTCCTGACGCTGAAACACGAAAGCGTGGGAATCGAACGGGATTAGATACCCCTGTAGTCC</w:t>
      </w:r>
    </w:p>
    <w:p w14:paraId="2DF5F5C0">
      <w:pPr>
        <w:rPr>
          <w:rFonts w:hint="eastAsia"/>
        </w:rPr>
      </w:pPr>
      <w:r>
        <w:rPr>
          <w:rFonts w:hint="eastAsia"/>
        </w:rPr>
        <w:t>&gt;OTU019098</w:t>
      </w:r>
    </w:p>
    <w:p w14:paraId="306DD0D6">
      <w:pPr>
        <w:rPr>
          <w:rFonts w:hint="eastAsia"/>
        </w:rPr>
      </w:pPr>
      <w:r>
        <w:rPr>
          <w:rFonts w:hint="eastAsia"/>
        </w:rPr>
        <w:t>CCTACGGGGGGCTGCAGTGGGGAATATTGCACAATGGGCGCAAGCCTGATGCAGCGACGCCGCGTGGGGGATGACGGCCTTCGGGTTGTAAACCTCTTTCAGCAGGGAAGAAGCGCAAGTGACGGTACCTGCAGAAGAAGCGCCGGCTAACTCCGTGCCAGCAGCCGCGGTAATACGGGGGGAGCAAGCGTTGTTCGGATTTACTGGGCGTAAAGGGCGCGTAGGCGGCCACGACAAGTCAGTTGTGAAATCTCTCGGCTTAACCGAGAGCGGTCAACTGATACTGTCGGGCTAGAGTGCAGAAAGGGCAATCGGAATTCTTGGTGTAGCGGTGAAATGCGTAGATATCAAGAGGAACACCTGAGGCGAAGGCGGGTTGCTAGGCTGACACTGACGCTGAGGCGCGAAAGCTAGGGTAGCAAACGGGATTAGATACCCGGGTAGTCC</w:t>
      </w:r>
    </w:p>
    <w:p w14:paraId="20E72458">
      <w:pPr>
        <w:rPr>
          <w:rFonts w:hint="eastAsia"/>
        </w:rPr>
      </w:pPr>
      <w:r>
        <w:rPr>
          <w:rFonts w:hint="eastAsia"/>
        </w:rPr>
        <w:t>&gt;OTU019099</w:t>
      </w:r>
    </w:p>
    <w:p w14:paraId="61E43B3B">
      <w:pPr>
        <w:rPr>
          <w:rFonts w:hint="eastAsia"/>
        </w:rPr>
      </w:pPr>
      <w:r>
        <w:rPr>
          <w:rFonts w:hint="eastAsia"/>
        </w:rPr>
        <w:t>CCTACGGGCGGCAGCAGTGGGGAATTGTTCGCAATGGGCGCAAGCCTGATCCAGCCATGCCGCGTGAGTGATGAAGGCCCTAGGGTTGTAAAGCTCTTTTGTGCGGGAAGATAATGACGGTACCGCAAGAATAAGCCCCGGCTAACTTCGTGCCAGCAGCCGCGGTAAGACGAGGGGTCCAAGCGTTGTTCGGAATCATTGGGCGTAAAGCGGGTGTAGGTGGTTCTGTAAGTCAGGAGTGAAATCCCCGAGCTTAACTTGGGAAGTGCTTTTGAAACTGCAGAACTTGAGTGTGGGAGAGGATCGTGGAATTCCAGGTGTAGTGGTGAAATACGTAGATATCTGGAGGAACACCGGTGGCGAAGGCGGCGATCTGGCCCAACACTGACACTGAGACCCGAAAGCGTGGGGATCAAACAGGATTAGATACCCTGGTAGTCC</w:t>
      </w:r>
    </w:p>
    <w:p w14:paraId="0BB2C213">
      <w:pPr>
        <w:rPr>
          <w:rFonts w:hint="eastAsia"/>
        </w:rPr>
      </w:pPr>
      <w:r>
        <w:rPr>
          <w:rFonts w:hint="eastAsia"/>
        </w:rPr>
        <w:t>&gt;OTU019100</w:t>
      </w:r>
    </w:p>
    <w:p w14:paraId="565E9DC6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GGGCAAGCGTTATCCGGAATTATTGGGCGTAAAGAGTGCGTAGGTGGTTTTGTAAGCGCGGGGTGAAAGGCAATGGCTCAACTATTGTAAGCCCTGCGAACTGTGAGACTTGAGTGCAGGAGAGGAAAGCGGAATTCCTAGTGTAGCGGTGAAATGCGTAGATATGCGGAGGAACACCGATGGCGAAGGCAATCCCCTGGGCCTGCACTGACGCTCATGCACGAAAGCGTGGGGAGCAAACAGGATTAGATACCCTTGTAGTCC</w:t>
      </w:r>
    </w:p>
    <w:p w14:paraId="15C97AD8">
      <w:pPr>
        <w:rPr>
          <w:rFonts w:hint="eastAsia"/>
        </w:rPr>
      </w:pPr>
      <w:r>
        <w:rPr>
          <w:rFonts w:hint="eastAsia"/>
        </w:rPr>
        <w:t>&gt;OTU019101</w:t>
      </w:r>
    </w:p>
    <w:p w14:paraId="59281EFC">
      <w:pPr>
        <w:rPr>
          <w:rFonts w:hint="eastAsia"/>
        </w:rPr>
      </w:pPr>
      <w:r>
        <w:rPr>
          <w:rFonts w:hint="eastAsia"/>
        </w:rPr>
        <w:t>CCTACGGGGGGCAGCAGTAAGGAATATTGCGCAATGGGCGACAGCCTGACGCAGCGACGCCGCGTGGGGGATGAAGGTCTTCGGATTGTAAACCCCTTTCGGCAGGGAAGATGGAACGGGAAACTGTTCGGACGGTACCTGCAGAAGCAGCCACGGCTAACTTCGTGCCAGCAGCCGCGGTAATACGAAGGTGGCAAGCGTTATCCGGAATCACTGGGCGTAAAGCGTGCGTAGGCGGCGTGTTAAGTGAGATGCGAAATCTTGTGGCTCAACCATATAGACTGTGTCTCATACTGGCATGCTTGAGGACGGCAGAGGCAAGTGGAATTAGTAGTGTAGAGGTGAAATTCGTAGATATTAGGAAGAACACCAGTGGCGAAGGCGGCTCACTGGCCCGGTACTGACGCTGAGGCGCGAAAGCGTGGGGAGCAAACAGGATTAGATACCCGGGTAGTCC</w:t>
      </w:r>
    </w:p>
    <w:p w14:paraId="41AC451F">
      <w:pPr>
        <w:rPr>
          <w:rFonts w:hint="eastAsia"/>
        </w:rPr>
      </w:pPr>
      <w:r>
        <w:rPr>
          <w:rFonts w:hint="eastAsia"/>
        </w:rPr>
        <w:t>&gt;OTU019102</w:t>
      </w:r>
    </w:p>
    <w:p w14:paraId="7596AD1D">
      <w:pPr>
        <w:rPr>
          <w:rFonts w:hint="eastAsia"/>
        </w:rPr>
      </w:pPr>
      <w:r>
        <w:rPr>
          <w:rFonts w:hint="eastAsia"/>
        </w:rPr>
        <w:t>CCTACGGGTGGCTGCAGTAGGGAATATTGGACAATGGGCGAAAGCCTGATCCAGCCATGCCGCGTGAGTGAAGAAGGTTTTCGGATCGTAAAACTCTGTTGTAAGGGAAGAACAAGTACAGTAGTAACTGGCTGTACCTTGACGGTACCTTATTAGAAAGCCACGGCTAACTACGTGCCAGCAGCCGCGGTAAGACGTAGGGTCCAAGCGTTGTCCGGATTTACTGGGCGTAAAGAGCACGTAGGCGGCTTGTTAAGTGTGAAGTGAAATCTCCAGGGCTCAACCCGGAAACCGCTTCGCATACTGGCAAGCTAGAGGAATGCAGAGGTAAGTGGAATTCCCGGTGTAGCGGTGGAATGCGTAGAGATCGGGAAGAACATCAGTGGCGAAGGCGGCCTGCTGGGCTGTTGCTGACGCTGAGGCGCGACAGCGTGGGGAGCAAACAGGATTAGATACCCCAGTAGTCC</w:t>
      </w:r>
    </w:p>
    <w:p w14:paraId="43989BED">
      <w:pPr>
        <w:rPr>
          <w:rFonts w:hint="eastAsia"/>
        </w:rPr>
      </w:pPr>
      <w:r>
        <w:rPr>
          <w:rFonts w:hint="eastAsia"/>
        </w:rPr>
        <w:t>&gt;OTU019103</w:t>
      </w:r>
    </w:p>
    <w:p w14:paraId="7151D2DD">
      <w:pPr>
        <w:rPr>
          <w:rFonts w:hint="eastAsia"/>
        </w:rPr>
      </w:pPr>
      <w:r>
        <w:rPr>
          <w:rFonts w:hint="eastAsia"/>
        </w:rPr>
        <w:t>CCTACGGGAGGCAGCAGTGGGGAATATTGCGCAATGGGCGAAAGCCTGACGGAGCAATGCCGCGTGGAGGTAGAAGGCCTACGGGTCGTGAACTTCTTTTCCCGGAGAAGAAGCAATGACGGTATCTGGGGAATAAGCATCGGCTAACTCTGTGCCAGCAGCCGCGGTAATACGGGGGGAGCAAGCGTTGTTCGGATTTACTGGGCGTAAAGGGCGCGTAGGCGGCAATTCAAGTCAGCTGTGAAATCTCCGGGCTTAACTCGGAACGGTCAGCTGATACTGCTTTGCTAGAGTGCAGAAGGGGCAATCGGAATTCTTGGTGTAGCGGTGAAATGCGTAGATATCGAGAGGAACACCAGTGGCGAAGGCGACTTTCTGGTCTGTAACTGACACTGAGGCGCGAAAGCGTGGGGAGCAAACAGGATTAGATACCCCGGTAGTCC</w:t>
      </w:r>
    </w:p>
    <w:p w14:paraId="1B4E8507">
      <w:pPr>
        <w:rPr>
          <w:rFonts w:hint="eastAsia"/>
        </w:rPr>
      </w:pPr>
      <w:r>
        <w:rPr>
          <w:rFonts w:hint="eastAsia"/>
        </w:rPr>
        <w:t>&gt;OTU019104</w:t>
      </w:r>
    </w:p>
    <w:p w14:paraId="5286AD6B">
      <w:pPr>
        <w:rPr>
          <w:rFonts w:hint="eastAsia"/>
        </w:rPr>
      </w:pPr>
      <w:r>
        <w:rPr>
          <w:rFonts w:hint="eastAsia"/>
        </w:rPr>
        <w:t>CCTACGGGAGGCTGCAGTAGGGAATATTGGACAATGGGTGAGAGCCTGATCCAGCCATGCCGCGTGCAGGAAGAAGGCGTTATGCGTTGTAAACTGCTTTTGCCAGGGGATAAAATGAGCGTGCGCGCTTAATTGAAGGTACCTGGTGAATAAGCCACGGCTAACTACGTGCCAGCAGCCGCGGTAATACGTAGGTGGCAAGCGTTGTCCGGATTTATTGGGCGTAAAGCGCGCGCAGGCGGTCCTTTAAGTCTGATGTGAAAGCCCACGGCTCAACCTTGGGATTGCCTTGGATACGGGATGGCTTGAGGATCGGAGAGGCAAGGGGAATTCCACGTGTAGCGGTGAAATGCGTAGAGATTTGGAGGAACACCAGTGGCGAAGGCGGATCTCTGGGCCGATACTGACGCTGAGGAGCGAAAGCGTGGGGAGCGAACAGGATTAGATACCCGTGTAGTCC</w:t>
      </w:r>
    </w:p>
    <w:p w14:paraId="046E9D5A">
      <w:pPr>
        <w:rPr>
          <w:rFonts w:hint="eastAsia"/>
        </w:rPr>
      </w:pPr>
      <w:r>
        <w:rPr>
          <w:rFonts w:hint="eastAsia"/>
        </w:rPr>
        <w:t>&gt;OTU019105</w:t>
      </w:r>
    </w:p>
    <w:p w14:paraId="148D96DA">
      <w:pPr>
        <w:rPr>
          <w:rFonts w:hint="eastAsia"/>
        </w:rPr>
      </w:pPr>
      <w:r>
        <w:rPr>
          <w:rFonts w:hint="eastAsia"/>
        </w:rPr>
        <w:t>CCTACGGGTGGCTGCAGTGGGGAATCTTGCGCAATGCGCGAAAGCGTGACGCAGCAACGCCGCGTGCGGGAAGACGGCCTTCGGGTTGTAAACCCCTTTCAGTTGGGACGAAGCTTCGGCGGTGAATAGCCGTTCGGAGTGACGGTACCTTCACAAGAAGCCCCGGCTAACTACGTGCCAGCAGCCGCGGTAATACGAAGGTGGCAAGCGTTGTTCGGATTTACTGGGCGTAAAGGGTGTGTAGGCGGTTATAAACGTCAGATGTGAAATCCCCGGGCTTAACTCGAAGAGGTCGTTGGAAACTGCAGGTCTAGCATCCCGCAGAGGTCGGTGGAATTCCCGGTGTAGTGGTGGAATGCGTAGAGATCGGGAGGAACCTCGAAAGCGAAGGCAGCCGGCTGGGCGCGGATGGACGCTGAGGGACGAAAGCGTGGGGAGCGAACAGGATTAGATACCCCGGTAGTCC</w:t>
      </w:r>
    </w:p>
    <w:p w14:paraId="020DF9E6">
      <w:pPr>
        <w:rPr>
          <w:rFonts w:hint="eastAsia"/>
        </w:rPr>
      </w:pPr>
      <w:r>
        <w:rPr>
          <w:rFonts w:hint="eastAsia"/>
        </w:rPr>
        <w:t>&gt;OTU019106</w:t>
      </w:r>
    </w:p>
    <w:p w14:paraId="6559712E">
      <w:pPr>
        <w:rPr>
          <w:rFonts w:hint="eastAsia"/>
        </w:rPr>
      </w:pPr>
      <w:r>
        <w:rPr>
          <w:rFonts w:hint="eastAsia"/>
        </w:rPr>
        <w:t>CCTACGGGAGGCTGCAGTGGGGAATCTTGCGCAATGGCCTAACGGCTGACGCAGCGACGCCGCGTGGGGGAGGAAGGGCTTCGGCTCGTAAACCCCTGTTGCCCGGGGCGAACAGCTTCTTTCGAGGAGCCTGACGGTACCGGGTGAGGAAGCACCGGCTAACTACGTGCCAGCAGCCGCGGTAATACGTAGGTGGCGAGCGTTGTCCGGAATTACTGGGTGTAAAGGGCGTGTAGGCGGGGAGACAAGTCAGATGTGAAATACCGAGGCTTAACTTCGGGGCTGCATCTGAAACTGTTTTTCTTGAGTGTCGGAGAGGAAAGTGGAATTCCCAGTGTAGCGGTGAAATGCGTAGATATCGGGAGGAACACCAGTGGCGAAGGCGGCCACCTGGACGGCTACTGACGCTGAGACGCGAAAGCGTGGGGAGCAAACAGGATTAGATACCCTAGTAGTCC</w:t>
      </w:r>
    </w:p>
    <w:p w14:paraId="18359505">
      <w:pPr>
        <w:rPr>
          <w:rFonts w:hint="eastAsia"/>
        </w:rPr>
      </w:pPr>
      <w:r>
        <w:rPr>
          <w:rFonts w:hint="eastAsia"/>
        </w:rPr>
        <w:t>&gt;OTU019107</w:t>
      </w:r>
    </w:p>
    <w:p w14:paraId="6AD183FB">
      <w:pPr>
        <w:rPr>
          <w:rFonts w:hint="eastAsia"/>
        </w:rPr>
      </w:pPr>
      <w:r>
        <w:rPr>
          <w:rFonts w:hint="eastAsia"/>
        </w:rPr>
        <w:t>CCTACGGGCGGCTGCAGTAGGGAATATTGGACAATGGGTGAGAGCCTGATCCAGCCATGCCGCGTGCAGGAAGAAGGCGTTATGCGTTGTAAACTGCTTTTGCCAGGGGATAAAAAGGGCGTGCGCGCCACATTGAAGGTACCTGGTGAATAAGCCACGGCTAACTACGTGCCAGCAGCCGCGGTAATACGTAGGTGGCAAGCGTTATCCGGAATTACTGGGCGTAAAGGGTCCGCAGGTGGCAAGACAAGTCCGGTGTGACACCGCTCGGCTCAACTGAGCGAGGCCATTGGAAACTGGGGGACTTGAGTGCAGGAGAGGAAAGCGGAATTCCATGTGTAGCGGTGAAATGCGTAGAGATATGGAGGAACACCAGTGGCGAAGGCGGCTTTCTGGCCTGTAACTGACGCTGAGGCGCGAAAGCGTGGGGAGCAAACAGGATTAGATACCCGGGTAGTCC</w:t>
      </w:r>
    </w:p>
    <w:p w14:paraId="5D2BB14A">
      <w:pPr>
        <w:rPr>
          <w:rFonts w:hint="eastAsia"/>
        </w:rPr>
      </w:pPr>
      <w:r>
        <w:rPr>
          <w:rFonts w:hint="eastAsia"/>
        </w:rPr>
        <w:t>&gt;OTU019108</w:t>
      </w:r>
    </w:p>
    <w:p w14:paraId="5E61D077">
      <w:pPr>
        <w:rPr>
          <w:rFonts w:hint="eastAsia"/>
        </w:rPr>
      </w:pPr>
      <w:r>
        <w:rPr>
          <w:rFonts w:hint="eastAsia"/>
        </w:rPr>
        <w:t>CCTACGGGTGGCTGCAGTGGGGAATCTTGCGCAATGGCCTAACGGCTGACGCAGCGACGCCGCGTGAGGGATGAAGCTCCTCGGAGTGTAAACCTCTGTTGCTCGGGACGAATGGCGGCTTTTGCCGACGTGACGGTACCGAGTGAGGAAGCACCGGCTAACTCCGTGCCAGCAGCCGCGGTAATACGGGGGGTGCGAGCGTTGTCCGGAATCACTGGGCGTAAAGAGCGCGTAGGCGGCTTGTTAAGTGTGAAGTGAAATCTCCAGGGCTCAACCCGGAAACTGCTTCGCATACTGGCAAGCTTGAGGAATGCAGAGGTTTGTGGAATTCCTGGTGTAACGGTGAAATGCGTAGATATCTGGAGGAACACCGGTGGCGAAGGCGGCATCCTGGACCGGTATTGACGCTGAGGCGCGAAAGCCAGGGGAGCAAACGGGATTAGATACCCCTGTAGTCC</w:t>
      </w:r>
    </w:p>
    <w:p w14:paraId="04087FBE">
      <w:pPr>
        <w:rPr>
          <w:rFonts w:hint="eastAsia"/>
        </w:rPr>
      </w:pPr>
      <w:r>
        <w:rPr>
          <w:rFonts w:hint="eastAsia"/>
        </w:rPr>
        <w:t>&gt;OTU019109</w:t>
      </w:r>
    </w:p>
    <w:p w14:paraId="3FEA143C">
      <w:pPr>
        <w:rPr>
          <w:rFonts w:hint="eastAsia"/>
        </w:rPr>
      </w:pPr>
      <w:r>
        <w:rPr>
          <w:rFonts w:hint="eastAsia"/>
        </w:rPr>
        <w:t>CCTACGGGAGGCTGCAGTGGGGAATTTTGCGCAATGGGGGAAACCCTGACGCAGCAACGCCGCGTGGAGGATGAAGGTCTTTGGATTGTAAACTCCTTTCGACCGGGACGATTATGACGGTACCGGTGGAAGAAGCACCGGCTAACTCTGTGCCAGCAGCCGCGGTAATACAGAGGGTGCAAGCGTTAATCGGAATTACTGGGCGTAAAGCGCGTGCAGGCGGCCCAGTAAGTTAGGTGTGAAATCTCCCGGCTCAACTGGGAGAGGACGCCTAAGACTGCTGGGCTAGAGGGTGGTAGAGGAAGGTGGAATTCCCGGTGTAGTGGTGAAATGCGTAGATATCGGGAGGAACACCCGTGGCGAAAGCGGCCTTCTGGACCGTACCTGACGCTCAGACGCGAAAGCTAGGGGAGCAAACGGGATTAGATACCCGTGTAGTCC</w:t>
      </w:r>
    </w:p>
    <w:p w14:paraId="33ED8FBB">
      <w:pPr>
        <w:rPr>
          <w:rFonts w:hint="eastAsia"/>
        </w:rPr>
      </w:pPr>
      <w:r>
        <w:rPr>
          <w:rFonts w:hint="eastAsia"/>
        </w:rPr>
        <w:t>&gt;OTU019110</w:t>
      </w:r>
    </w:p>
    <w:p w14:paraId="1A80F105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CGGGTTGTAAAGCACTTTTGTCCGGAAAGAAATCCAATCGATTAATACTCGGTTGGGATGACGGTACCGGAAGAATAAGCACCGGCTAACTTCGTGCCAGCAGCCGCGGTAATACGGAGGGGGCAAGCGTTGTCCGGACTCACTGGGCGTAAAGGGTGCGTAGGTGGCCTGCTGCGTCGGTGCTGAAAGCGCCCGGCTTAACCGGGCGAGGCGTGCCGATACGAGCGGGCTGGAGCCTCGGAGAGGGCGGTGGAACTCCTGGTGTAGTGGTGAAATGCGTAGAGATCAGGAAGAACACCCGTGGCGCAAGCGACCGCCTGGCCGAGTGCTGACACTGAGGCACGAGAGCGTGGGGAGCGAACCGGATTAGATACCCGAGTAGTCC</w:t>
      </w:r>
    </w:p>
    <w:p w14:paraId="49458782">
      <w:pPr>
        <w:rPr>
          <w:rFonts w:hint="eastAsia"/>
        </w:rPr>
      </w:pPr>
      <w:r>
        <w:rPr>
          <w:rFonts w:hint="eastAsia"/>
        </w:rPr>
        <w:t>&gt;OTU019111</w:t>
      </w:r>
    </w:p>
    <w:p w14:paraId="12780041">
      <w:pPr>
        <w:rPr>
          <w:rFonts w:hint="eastAsia"/>
        </w:rPr>
      </w:pPr>
      <w:r>
        <w:rPr>
          <w:rFonts w:hint="eastAsia"/>
        </w:rPr>
        <w:t>CCTACGGGTGGCTGCAGTGGGGAATCTTGCGCAATGGGAGCAATCCTGACGCAGCGACGCCGCGTGGGGGAGGAAGGGCTTCGGCCCGTAAACCCCTGTCATTCGCGATCAACCGTTGTTATTTAAAAGATGACAGCCTGATAGTAGCGGAAGAGGAAGGGACGGCTAACTCTGTGCCAGCAGCCGCGGTAATACAGAGGTCCCGAGCGTTGTTCGGATTCACTGGGCGTAAAGGGTGCGTAGGTGGTGGGGTAAGTCGGATGTGAAATCTCGGAGCTCAACTCCGAAATGGCATTGGAAACTACCCCGCTAGAGGATTGGAGGGGGGACTGGAATGCTTGGTGTAGCAGTGAAATGCGTAGATATCAAGCGGAACACCAGTGGCGAAGGCGAGTCCCTGGACAATACCTGACACTGAGGCACGAAAGCTAGGGGAGCAAACAGGATTAGATACCCCGGTAGTCC</w:t>
      </w:r>
    </w:p>
    <w:p w14:paraId="2E56BB1A">
      <w:pPr>
        <w:rPr>
          <w:rFonts w:hint="eastAsia"/>
        </w:rPr>
      </w:pPr>
      <w:r>
        <w:rPr>
          <w:rFonts w:hint="eastAsia"/>
        </w:rPr>
        <w:t>&gt;OTU019112</w:t>
      </w:r>
    </w:p>
    <w:p w14:paraId="4C2962A3">
      <w:pPr>
        <w:rPr>
          <w:rFonts w:hint="eastAsia"/>
        </w:rPr>
      </w:pPr>
      <w:r>
        <w:rPr>
          <w:rFonts w:hint="eastAsia"/>
        </w:rPr>
        <w:t>CCTACGGGGGGCTGCAGTCGAGAATTTTTCACAATGGGCGCAAGCCTGATGGAGCGACGCCGCGTGGGGGATGAAGGGTTTCGATCCGTAAACCCCTGTCATTTGCGAACAAACCTTATGGGATAACACACCATGAGCTGATTGTAGTGAAAGAGGAAGGGACGGCTAACTCTGTGCCAGCAGCCGCGGTAATACAGAGGGTGCAAGCGTTGTTCGGAATTACTGGGCGTAAAGCGTGCGCAGGCGGTTTGCTAAGACAGGTGTGAAATCCCCGGGCTTAACCTGGGAACTGCGCTTGTTACTGGCAAGCTGGAGTGTGGCAGAGGGGGGTGGAATTCCGGGTGTAGCGGTGGAATGCGTAGAGATCCGGAAGAACACCGGTGGCGAAGGCGGCCCGCTGGGCTGTGGCTGACGCTGAGGCGCGACAGCGTGGGGAGCAAACAGGATTAGATACCCTTGTAGTCC</w:t>
      </w:r>
    </w:p>
    <w:p w14:paraId="3FFD3607">
      <w:pPr>
        <w:rPr>
          <w:rFonts w:hint="eastAsia"/>
        </w:rPr>
      </w:pPr>
      <w:r>
        <w:rPr>
          <w:rFonts w:hint="eastAsia"/>
        </w:rPr>
        <w:t>&gt;OTU019113</w:t>
      </w:r>
    </w:p>
    <w:p w14:paraId="231861ED">
      <w:pPr>
        <w:rPr>
          <w:rFonts w:hint="eastAsia"/>
        </w:rPr>
      </w:pPr>
      <w:r>
        <w:rPr>
          <w:rFonts w:hint="eastAsia"/>
        </w:rPr>
        <w:t>CCTACGGGTGGCTGCAGTAGGGAATCTTCCGCAATGGACGCAAGTCTGACGGAGCAACGCCGCGTGAGTGAGGAAGGCCTTCGGGTCGTAAACTCCTGTCGAGTGGGAAGAATAGTCTTGGGGCTAACATCCTCGAGACCTGACGGTACCATTAAAGGAAGGACCGGCTAACTACGTGCCAGCAGCCGCGGTAATACGTAGGGTCCAAGCGTTGTCCGGATTTATTGGGCGTAAAGAGTTCGTAGGTGGTCGCTTAAGTCTGATGTTAAATACCGAAGCTTAACTTCGGCATGGCATTGGAAACTGGGCGGCTGGAGTCCGTCAGAGGTAACTGGAATTCCAGGTGTAGCGGTGAAATGCGTAGAGATTTGGAGGAACACCAGTGGCGAAGGCGACTTTCTGGTCTGTAACTGACGCTGAGGCGCGAAAGCGTGGGGAGCAAACAGGATTAGATACCCCAGTAGTCC</w:t>
      </w:r>
    </w:p>
    <w:p w14:paraId="7D2641F4">
      <w:pPr>
        <w:rPr>
          <w:rFonts w:hint="eastAsia"/>
        </w:rPr>
      </w:pPr>
      <w:r>
        <w:rPr>
          <w:rFonts w:hint="eastAsia"/>
        </w:rPr>
        <w:t>&gt;OTU019114</w:t>
      </w:r>
    </w:p>
    <w:p w14:paraId="5391EB60">
      <w:pPr>
        <w:rPr>
          <w:rFonts w:hint="eastAsia"/>
        </w:rPr>
      </w:pPr>
      <w:r>
        <w:rPr>
          <w:rFonts w:hint="eastAsia"/>
        </w:rPr>
        <w:t>CCTACGGGGGGCTGCAGTGAGGAATCTTGCGCAATGGGGGAAACCCTGACGCAGCAACGCCGCGTGGAGGAAGACGGCCCTAGGGTTGTAAACTCCTTTTGCCGAGGACGAACATTGACGGTACTCGGCGAATAAGGACTGGCTAACCACGTGCCAGCAGCCGCGGTAATACGTGGAGTCCAAGCGTTATCCGGATTTACTGGGCGTAAAGCGTTCGTAGGTGTCCGGCCAAGTTTCCGGTGAAATCCCACGGCCCAACCGTGGAATTGTCGGGAAAACTGGTCGGATTGAGTTCGGCAGAGGCTAGTGGAATTCCTGGTGTAGGGGTAAAATCCGTTGATATCAGGAAGAACACCAGTGGCGAAGGCGACTAGCTGGGCCGATACTGACACTGAGGGACGAAAGCGTGGGTAGCGAACGGGATTAGATACCCCAGTAGTCC</w:t>
      </w:r>
    </w:p>
    <w:p w14:paraId="418BB6A6">
      <w:pPr>
        <w:rPr>
          <w:rFonts w:hint="eastAsia"/>
        </w:rPr>
      </w:pPr>
      <w:r>
        <w:rPr>
          <w:rFonts w:hint="eastAsia"/>
        </w:rPr>
        <w:t>&gt;OTU019115</w:t>
      </w:r>
    </w:p>
    <w:p w14:paraId="2ADA6DA2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ACCACCGACGAAGCGGGAGTGACGGTAGGTGGGGAAGAAGCTCCGGCCAACTACGTGCCAGCAGCCGCGGTAAGACGTAGGGAGCGAGCGTTGTCCGGATTTATTGGGCGTAAAGCGCGTGTAGGCGGCCGAGTAGGTCTGACGTGAAATCTCGAGGCTCAACCTCGAGGGGTCGTTGGAAACCACCCGGCTAGAGTCCGGAAGAGGAGAGTGGAATTCCCGGTGTAGCGGTGAAATGCGTAGATATCAGGAGGAACACCGGTGGCGAAGGCGGGTCTCTGGGCCGATACTGACGCTGAGGAGCGAAAGCGTGGGGAGCGAACAGGATTAGATACCCCAGTAGTCC</w:t>
      </w:r>
    </w:p>
    <w:p w14:paraId="47CD25A2">
      <w:pPr>
        <w:rPr>
          <w:rFonts w:hint="eastAsia"/>
        </w:rPr>
      </w:pPr>
      <w:r>
        <w:rPr>
          <w:rFonts w:hint="eastAsia"/>
        </w:rPr>
        <w:t>&gt;OTU019116</w:t>
      </w:r>
    </w:p>
    <w:p w14:paraId="68931987">
      <w:pPr>
        <w:rPr>
          <w:rFonts w:hint="eastAsia"/>
        </w:rPr>
      </w:pPr>
      <w:r>
        <w:rPr>
          <w:rFonts w:hint="eastAsia"/>
        </w:rPr>
        <w:t>CCTACGGGCGGCAGCAGTAGGGAATCTTGCGCAATGGCCGAAAGGCTGACGCAGCGACGCCGCGTGTGGGAGGACGCCCTTCGGGGTGTAAACCACTGTTGCCCGGGACGAACATCCTCTTTCGAGAGGACTGACGGTACCGGGTGAGGAAGCACCGGCTAACTCCGTGCCAGCAGCCGCGGTAATACGAAGGGGGCTAGCGTTGTTCGGAATCACTGGGCGTAAAGGGCGCGTAGGCGGCTTTGTAAGTCGGGGGTGAAAGCCTGTGGCTCAACCACAGAATTGCCTTCGATACTGCATGGCTTGAGACCGGAAGAGGTAAGTGGAACTGCGAGTGTAGAGGTGAAATTCGTAGATATTCGCAAGAACACCAGTGGCGAAGGCGGCCACCTGGACGGATACTGACGCTGAGACGCGAAAGCGTGGGTAGCAAACAGGATTAGATACCCCGGAGTCC</w:t>
      </w:r>
    </w:p>
    <w:p w14:paraId="17484FE0">
      <w:pPr>
        <w:rPr>
          <w:rFonts w:hint="eastAsia"/>
        </w:rPr>
      </w:pPr>
      <w:r>
        <w:rPr>
          <w:rFonts w:hint="eastAsia"/>
        </w:rPr>
        <w:t>&gt;OTU019117</w:t>
      </w:r>
    </w:p>
    <w:p w14:paraId="115917C2">
      <w:pPr>
        <w:rPr>
          <w:rFonts w:hint="eastAsia"/>
        </w:rPr>
      </w:pPr>
      <w:r>
        <w:rPr>
          <w:rFonts w:hint="eastAsia"/>
        </w:rPr>
        <w:t>CCTACGGGGGGCTGCAGTGGGGAATATTGCGCAATGGTCTAACGACTGACGCAGCGACGCCGCGTGAGGGATGAAGCTTTTCGGAGTGTAAACCTCTGTTGCCCGGGACGAACTACCAGATTTCTCTGGTTTGACGGTACCGGGTGAGGAAGCACCGGCTAACTACGTGCCAGCAGCCGCGGTAATACAGAGGGTGCGAGCGTTAATCGGAATTACTGGGCGTAAAGCGTGCGTAGACGGTTATTTAAGTCGGGTGTGAAAGCCCCGGGCTCAACCTGGGAATTGCGATGGATACTGGATCACTAGAGTGTGGTAGAGGGATGCGGAATTTCCGGTGTAGCAGTGAAATGCGTAGAGATCGGAAGGAACATCTGTGGCGAAGGCGGCATCCTGGGCCAACACTGACACTGAGGCACGAAAGCGTGGGGAGCAAACAGGATTAGATACCCGAGTAGTCC</w:t>
      </w:r>
    </w:p>
    <w:p w14:paraId="66778A57">
      <w:pPr>
        <w:rPr>
          <w:rFonts w:hint="eastAsia"/>
        </w:rPr>
      </w:pPr>
      <w:r>
        <w:rPr>
          <w:rFonts w:hint="eastAsia"/>
        </w:rPr>
        <w:t>&gt;OTU019118</w:t>
      </w:r>
    </w:p>
    <w:p w14:paraId="6B381599">
      <w:pPr>
        <w:rPr>
          <w:rFonts w:hint="eastAsia"/>
        </w:rPr>
      </w:pPr>
      <w:r>
        <w:rPr>
          <w:rFonts w:hint="eastAsia"/>
        </w:rPr>
        <w:t>CCTACGGGAGGCAGCAGTGGGGAATATTGCGCAATGGGCGAAAGCCTGACGCAGCAACGCCGCGTGAGTGATGAAGGCCTTCGGGTCGTAAAGCTCTGTCGGAGGGAACGAATGATTCCGGGGTTAACAGCCCCGGGAAGTGACGGTACCCTCAAAGGAAGCACCGGCTAACTCTGTGCCAGCAGCCGCGGTAATACAGAGGGTGCAAGCGTTGTCCGGAATTACTGGGCGTACAGCGCGCGCAGGCGGGACGCGACGTGCCGTGTGACAGGCACCGGCTTAACCGGTGACGGCCATGGTAGACGCGCGGCCTGGAGGCAGGGAGAGGGAGGTGGAATGCCCGGTGGAGCGGTGAAATGCGTAGAGATCGGGCGGAACACCAGCGGCGAAGGCGGCCTCCTGGCCCTGACCTGACGCTGAGGCGCGAGAGCGTGGGGAGCGAACCGGATTAGATACCCCAGTAGTCC</w:t>
      </w:r>
    </w:p>
    <w:p w14:paraId="47851F3D">
      <w:pPr>
        <w:rPr>
          <w:rFonts w:hint="eastAsia"/>
        </w:rPr>
      </w:pPr>
      <w:r>
        <w:rPr>
          <w:rFonts w:hint="eastAsia"/>
        </w:rPr>
        <w:t>&gt;OTU019119</w:t>
      </w:r>
    </w:p>
    <w:p w14:paraId="2872987A">
      <w:pPr>
        <w:rPr>
          <w:rFonts w:hint="eastAsia"/>
        </w:rPr>
      </w:pPr>
      <w:r>
        <w:rPr>
          <w:rFonts w:hint="eastAsia"/>
        </w:rPr>
        <w:t>CCTACGGGAGGCAGCAGTAGGGAATATTGCGCAATGGGGGAAACCCTGACGCAGCGACGCCGCGTGAGTGATGAAGGCCTTCGGGTCGTAAAGCTCTGTCGTATGGGAATAACACAATGAATGTACCATGCAAGAAAGGATCGGCTAACTTCGTGCCAGCAGCCGCGGTAAGACGAGGGATCCTAGCGTTGTTCGGAATTATTGGGCGTAAAGGGCGCGTAGGCGGTTCGGCAAGTCTCTAGTGAAATCTCTGGGCTCAACTCAGAGTCTGCTGGGGAAACTGCCGGGCTTGAGTGTGGGAGAGGAGAGTGGAATTCCCGGTGTAGCGGTGAAATGCGTAGATATCCGGAGGAACCCCTGAGGCGAAGGCGGCGTCCTGGCGCACCTCTGACGTTCAGACACGACAGCATGGGGAGCGAACGGGATTAGATACCCTGGTAGTCC</w:t>
      </w:r>
    </w:p>
    <w:p w14:paraId="57630248">
      <w:pPr>
        <w:rPr>
          <w:rFonts w:hint="eastAsia"/>
        </w:rPr>
      </w:pPr>
      <w:r>
        <w:rPr>
          <w:rFonts w:hint="eastAsia"/>
        </w:rPr>
        <w:t>&gt;OTU019120</w:t>
      </w:r>
    </w:p>
    <w:p w14:paraId="7B788615">
      <w:pPr>
        <w:rPr>
          <w:rFonts w:hint="eastAsia"/>
        </w:rPr>
      </w:pPr>
      <w:r>
        <w:rPr>
          <w:rFonts w:hint="eastAsia"/>
        </w:rPr>
        <w:t>CCTACGGGGGGCAGCAGTGGGGAATATTGGGCAATGGACGAAAGTCTGACCCAGCCATGCCGCGTGAATGATGAAGGCCTTAGGGTTGTAAAGTTCTTTTGCAGGGGACGATGATGACGGTACCCTGAGAATAAGCTCCGGCTAACTTCGTGCCAGCAGCCGCGGTAATACGAAGGGAGCTAGCGTTGTTCGGAATTACTGGGCGTAAAGCGTGCGCAGGCGGCTTTGCAAGACAGATGTGAAATCCCCGGGCTTAACCTGGGAATGGCATTTGGGACTGCAAGGCTTGAGTGCGGCAGAGGAGACTGGAATTCCTGGTGTAGCAGTGAAATGCGTAGATATCTGGAGGAACACCGGTGGCGAAGGCGACATCCTGGACCGGCATTGACGCTGAGGCGCGAAAGCCAGGGGAGCAAACGGGATTAGATACCCTAGTAGTCC</w:t>
      </w:r>
    </w:p>
    <w:p w14:paraId="6B9015A5">
      <w:pPr>
        <w:rPr>
          <w:rFonts w:hint="eastAsia"/>
        </w:rPr>
      </w:pPr>
      <w:r>
        <w:rPr>
          <w:rFonts w:hint="eastAsia"/>
        </w:rPr>
        <w:t>&gt;OTU019121</w:t>
      </w:r>
    </w:p>
    <w:p w14:paraId="31AB199A">
      <w:pPr>
        <w:rPr>
          <w:rFonts w:hint="eastAsia"/>
        </w:rPr>
      </w:pPr>
      <w:r>
        <w:rPr>
          <w:rFonts w:hint="eastAsia"/>
        </w:rPr>
        <w:t>CCTACGGGGGGCAGCAGTAAGGAATATTGCGCAATGGGCGACAGCCTGACGCAGCGACGCCGCGTGGGGGATGAAGGTCTTCGGATTGTAAACCCCTTTCGGCAGGGAAGATGGAACGGGTAACCGTTCGGACGGTACCTGCAGAAGCAGCCACGGCTAACTTCGTGCCAGCAGCCGCGGTAATACGAAGGGTGCAAGCGTTACTCGGAATTACTGGGCGTAAAGAGTTGCGTAGGTGGCATCGTAAGTTGACAGTGAAAGCGTGCGGCTCAACCGCATACACATTGCCAAAACTGCGAAGCTAGAGGACGAGAGAGGTACCTGGAATTCCTAGTGTAGGAGTGAAATCCGTAGATATTAGGAGGAACACCGATGGCGTAGGCAGGCTACTGGCATATTACTGACACTAAGGCACGAAAGCGTGGGGAGCGAACGGGATTAGATACCCGTGTAGTCC</w:t>
      </w:r>
    </w:p>
    <w:p w14:paraId="3C91C903">
      <w:pPr>
        <w:rPr>
          <w:rFonts w:hint="eastAsia"/>
        </w:rPr>
      </w:pPr>
      <w:r>
        <w:rPr>
          <w:rFonts w:hint="eastAsia"/>
        </w:rPr>
        <w:t>&gt;OTU019122</w:t>
      </w:r>
    </w:p>
    <w:p w14:paraId="3B490D9B">
      <w:pPr>
        <w:rPr>
          <w:rFonts w:hint="eastAsia"/>
        </w:rPr>
      </w:pPr>
      <w:r>
        <w:rPr>
          <w:rFonts w:hint="eastAsia"/>
        </w:rPr>
        <w:t>CCTACGGGCGGCAGCAGTGGGGAATATTGCACAATGGGCGAAAGCCTGATGCAGCAACGCCGCGTGAGTGATGAAGGCCTTCGGGTTGTAAAGCTCTGTGGGGAGGGACGAACCGCCGTTAGTTCATAGCTAACGGCATGACGGTACCTCCTTAGCAAGCCCCGGCTAACTCCGTGCCAGCAGCCGCGGTAATACGGAGGGGGCTAGCGTTGTTCGGAATTACTGGGCGTAAAGCGCGCGTAGGCGGCTTTGTAAGTTAGAGGTGAAAGCCCGGAGCTCAACTCCGGAACTGCCTTTAAGACTGCATCGCTAGAATCGTGGAGAGGTGAGTGGAATTCCGAGTGTAGAGGTGAAATTCGTAGATATTCGGAAGAACACCAGTGGCGAAGGCGACTCACTGGACACGTATTGACGCTGAGGTGCGAAAGCGTGGGGAGCAAACAGGATTAGATACCCTAGTAGTCC</w:t>
      </w:r>
    </w:p>
    <w:p w14:paraId="651020C9">
      <w:pPr>
        <w:rPr>
          <w:rFonts w:hint="eastAsia"/>
        </w:rPr>
      </w:pPr>
      <w:r>
        <w:rPr>
          <w:rFonts w:hint="eastAsia"/>
        </w:rPr>
        <w:t>&gt;OTU019123</w:t>
      </w:r>
    </w:p>
    <w:p w14:paraId="12B8B2B8">
      <w:pPr>
        <w:rPr>
          <w:rFonts w:hint="eastAsia"/>
        </w:rPr>
      </w:pPr>
      <w:r>
        <w:rPr>
          <w:rFonts w:hint="eastAsia"/>
        </w:rPr>
        <w:t>CCTACGGGGGGCTGCAGCAAGGAATCTTCCGCAATGGGCGATGAGCCTGACGGAGCAACGCCGCGTGGGGGATGAGGCCCTTCGGGGTGTAAACCCCTTTTCTGTGGGAAGAAGTTCTGACGGTACCACAGGAAGAAGGACCGGCTAACTACGTGCCAGCAGCCGCGGTAATACGTAGGGTCCGAGCGTTGTCCGGAATCACTGGGCGTAAAGGGCGCGTAGGCGGTCCGCTAAGCGGGCGGTGAAAGCCCGGGGCTCAACCGTGGAGGGTCATTGGAAACTGGGGGACTTGAGTGCAGAAGAGGAAAGCGGAATTCCACGTGTAGCGGTGAAATGCGTAGAGATGTGGAGGAACACCAGTGGCGAAGGCGGCTTTCTGGTCTGTAACTGACGCTGAGGCGCGAAAGCGTGGGGAGCAAACAGGATTAGATACCCTTGTAGTCC</w:t>
      </w:r>
    </w:p>
    <w:p w14:paraId="6292475E">
      <w:pPr>
        <w:rPr>
          <w:rFonts w:hint="eastAsia"/>
        </w:rPr>
      </w:pPr>
      <w:r>
        <w:rPr>
          <w:rFonts w:hint="eastAsia"/>
        </w:rPr>
        <w:t>&gt;OTU019124</w:t>
      </w:r>
    </w:p>
    <w:p w14:paraId="5E74478D">
      <w:pPr>
        <w:rPr>
          <w:rFonts w:hint="eastAsia"/>
        </w:rPr>
      </w:pPr>
      <w:r>
        <w:rPr>
          <w:rFonts w:hint="eastAsia"/>
        </w:rPr>
        <w:t>CCTACGGGAGGCTGCAGTGGGGAATATTGCGCAATGGGCGAAAGCCTGACGCAGCAACGCCGCGTGAGTGATGAAGGCCTTCGGGTCGTAAAGCTCTGTCGGAGGGAACGAACGTTCCCAGGGTTAACAGCCCCGGGAAGTGACGGTACCCTCAAAGGAAGCACCGGCTAACTACGTGCCAGCAGCCGCGGTAATACGTAGGTGGCAAGCGTTGTCCGGAATTATTGGGCGTAAAGAGCTCGTAGGTGGTTTGTCGCGTCGGTCGTGAAATCCCGCAGCTTAACTGCGGGCTTGCGGCCGGTACGGGCAGACTGGAGTGCAGTAGGGGAGACTGGAATTCCTGGTGTAGCGGTGAAATGCGCAGATATCAGGGGGAACACCGGTGGCGAAGGCGGGTCTCTGGGCTGTTACTGACACTGAGGAGCGAAAGCGTGGGGAGCGAACAGGATTAGATACCCGGGTAGTCC</w:t>
      </w:r>
    </w:p>
    <w:p w14:paraId="61F1D467">
      <w:pPr>
        <w:rPr>
          <w:rFonts w:hint="eastAsia"/>
        </w:rPr>
      </w:pPr>
      <w:r>
        <w:rPr>
          <w:rFonts w:hint="eastAsia"/>
        </w:rPr>
        <w:t>&gt;OTU019125</w:t>
      </w:r>
    </w:p>
    <w:p w14:paraId="727D6ECF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CCGGAGTAACTGACGGTACCTTGACGGTACCTAACCAGAAAGCCACGGCTAACTACGTGCCAGCAGCCGCGGTAATACGTAGGTGGCAAGCGTTGTCCGGAATTATTGGGCGTAAAGCGCGCGCAGGCGGTCGGGTAAGTCTGATGTTAAAGCCCGGGGCTCAACCCCGGAAGTGCATTGGATACTGGGAGGCTCGAGTACCGGAGAGGAGGGTGGAATTCCTGGTGTAGCGGTGAAATGCGTAGATATCAGGAGGAACACCAGTGGCGAAGGCGACTACCTGGCCTGTTCTTGACGCTGAGGCGCGAAAGCTGGGGGAGCAAACGGGATTAGATACCCGTGTAGTCC</w:t>
      </w:r>
    </w:p>
    <w:p w14:paraId="4C331045">
      <w:pPr>
        <w:rPr>
          <w:rFonts w:hint="eastAsia"/>
        </w:rPr>
      </w:pPr>
      <w:r>
        <w:rPr>
          <w:rFonts w:hint="eastAsia"/>
        </w:rPr>
        <w:t>&gt;OTU019126</w:t>
      </w:r>
    </w:p>
    <w:p w14:paraId="4E68BE91">
      <w:pPr>
        <w:rPr>
          <w:rFonts w:hint="eastAsia"/>
        </w:rPr>
      </w:pPr>
      <w:r>
        <w:rPr>
          <w:rFonts w:hint="eastAsia"/>
        </w:rPr>
        <w:t>CCTACGGGAGGCTGCAGCAAGGAATTTTCGTCAATGGGGGCAACCCTGAACGAGCAACGCCGCGTGGTGGATGACGGCCTTCGGGTTGTAAACACCTTTTGGGGGGGAAGACTAGGACGGTACCCCTTGAATAAGGCTCGGCTAACTCTGTGCCAGCAGCCGCGGTAAGACAGAGGAGCCAAGCGTTGTCCGGACTGACTGGGCGTAAAGCGTGCGTAGGTGGTGAGTTAAGTCTGTCGTGAAAGCCCCGGGCTCAACCTGGGAATGGCGATGGATACTGGCTCGCTAGAGTGCGGTAGAGGAGAGTGGAATTCCCGGTGTAGCAGTGAAATGCGTAGAGATCGGGAGGAAGACCAGTGGCGAAGGCGGGTCTCTGGACAGTTCCTGACACTGAGGCACGAAGGCCAGGGGAGCAAACGGGATTAGATACCCGTGTAGTCC</w:t>
      </w:r>
    </w:p>
    <w:p w14:paraId="4F6AE714">
      <w:pPr>
        <w:rPr>
          <w:rFonts w:hint="eastAsia"/>
        </w:rPr>
      </w:pPr>
      <w:r>
        <w:rPr>
          <w:rFonts w:hint="eastAsia"/>
        </w:rPr>
        <w:t>&gt;OTU019127</w:t>
      </w:r>
    </w:p>
    <w:p w14:paraId="79DF690B">
      <w:pPr>
        <w:rPr>
          <w:rFonts w:hint="eastAsia"/>
        </w:rPr>
      </w:pPr>
      <w:r>
        <w:rPr>
          <w:rFonts w:hint="eastAsia"/>
        </w:rPr>
        <w:t>CCTACGGGCGGCTGCAGTCGAGAATTTTTCTCAATGGGCGAAAGCCTGAAGGAGCGACGCCGCGTGGGGGATGAATGGCTTCGGCCCGTAAACCCCTGTCATTTGCGAACAAACTTCACCATTTAAAAGATGGTGGACTGATTGTAGCGAAAGAGGAAGGGACGGCTAACTCTGTGCCAGCAGCCGCGGTAATACAGAGGTCCCAAGCGTTGTTCGGATTCACTGGGCGTAAAGGGTGCGTAGGTGGTGGGGTAAGTCCGATGTGAAAGCTCCGAGCTCAACTCGGAAACTGCATTAGAAACTACCTTGCTTGAGGATTGGAGGGGGGACTGGAATTCATGGTGTAGCAGTGAAATGCGTAGAGATCATGAGGAAGACCAGTGGCGAAGGCGGGTCTCTGGACAGTTCCTGACACTGAGGCACGAAGGCCAGGGGAGCAAACGGGATTAGATACCCGAGTAGTCC</w:t>
      </w:r>
    </w:p>
    <w:p w14:paraId="6D4C5BA0">
      <w:pPr>
        <w:rPr>
          <w:rFonts w:hint="eastAsia"/>
        </w:rPr>
      </w:pPr>
      <w:r>
        <w:rPr>
          <w:rFonts w:hint="eastAsia"/>
        </w:rPr>
        <w:t>&gt;OTU019128</w:t>
      </w:r>
    </w:p>
    <w:p w14:paraId="4EDDCE7C">
      <w:pPr>
        <w:rPr>
          <w:rFonts w:hint="eastAsia"/>
        </w:rPr>
      </w:pPr>
      <w:r>
        <w:rPr>
          <w:rFonts w:hint="eastAsia"/>
        </w:rPr>
        <w:t>CCTACGGGCGGCAGCAGTAGGGAATCTTGCGCAATGAGCGAAAGCTTGACGCAGCGACGCCGCGTGAGGGATGACGGCCTTCGGGTTGTAAACCTCTTTCAGCAGGGACGAAGCCTCACGGTGACGGTACCTGCAGAAGAAGCCCCGGCCAACTACGTGCCAGCAGCCGCGGTAAGACGTAGGGGGCGAGCGTTGTCCGGATTTATTGGGCGTAAAGCGCACGCAGGCGGCCGTGCAAGTCGGATGTGAAAACACGAGGCTCAACCTCGTGCCTGCATTCGATACTGCTCGGCTCGAGGCAGGTAGGGGAGATCGGAATTCCCGGTGTAGCGGTGAAATGCGCAGATATCAGGAGGAACACCTGTAGCGAAGGCGGTTCTCTGGGCCAATACTGACGCTGAGGAGCGAAAGCGTGGGGAGCAAACAGGATTAGATACCCGAGTAGTCC</w:t>
      </w:r>
    </w:p>
    <w:p w14:paraId="63B80B6F">
      <w:pPr>
        <w:rPr>
          <w:rFonts w:hint="eastAsia"/>
        </w:rPr>
      </w:pPr>
      <w:r>
        <w:rPr>
          <w:rFonts w:hint="eastAsia"/>
        </w:rPr>
        <w:t>&gt;OTU019129</w:t>
      </w:r>
    </w:p>
    <w:p w14:paraId="05645B5E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CGGGTTGTAAAGCACTTTTGTCCGGAAAGAAATCCAATCGATTAATACTCGGTTGGGATGACGGTACCGGAAGAATAAGCACCGGCTAACTTCGTGCCAGCAGCCGCGGTAATACAGAGGGTGCAAGCGTTGTTCGGAATTATTGGGCGTAAAGGGCGCGTAGGCGGTGCGGTAAGTCTGTTGTGAAATCTCTGGGCTCAACTCAGAGTCTGCAACGGAAACTGCCGTGCTTGAGTATGGGAGAGGTGAGTGGAATTCCTGGTGTAGCGGTGAAATGCGTAGATATCAGGAGGAACACCTGTGGTGTAGACGGCTCTCTGGACAGTAACTGACGCTGAGACACGAAAGCGTGGGGAGCAAACAGGATTAGATACCCTAGTAGTCC</w:t>
      </w:r>
    </w:p>
    <w:p w14:paraId="6834A323">
      <w:pPr>
        <w:rPr>
          <w:rFonts w:hint="eastAsia"/>
        </w:rPr>
      </w:pPr>
      <w:r>
        <w:rPr>
          <w:rFonts w:hint="eastAsia"/>
        </w:rPr>
        <w:t>&gt;OTU019130</w:t>
      </w:r>
    </w:p>
    <w:p w14:paraId="7D57C74E">
      <w:pPr>
        <w:rPr>
          <w:rFonts w:hint="eastAsia"/>
        </w:rPr>
      </w:pPr>
      <w:r>
        <w:rPr>
          <w:rFonts w:hint="eastAsia"/>
        </w:rPr>
        <w:t>CCTACGGGAGGCAGCAACCGGGAATATTGCGCAATGGACGAAAGTCTGACGCAGCGACACCGCGTGTGGGATGACGGCCTTCGGGTTGTAAACCACTGTGGCGAGGGAATAAACAAATGAAGGTACCTCGCTAGAAAGCACCTGCTAACTACGTGCCAGAAGCCTCGGTGATACGTAGGGTGCAAGCATTATCCGGAATTACTGGGCGTAAAGCGTCACGTCGGCGGACAAGTAAGTAGTAGGTCTAAGCCTGGGGCTCAACTCCAGATCGGCTTACTAAACTATTTGTCTTGAGAATGTCAGAGGAAACTGGAACTCTCTGTGGAGGGGTGAAATCCGTAGATATAGAGAGGAACGCCAAGGGTGAAGACAGGTTTCTGGGGCATTTCTGACGCTCATGTACGACAGCTCGGGTAGCAAAAGGGATTAGATACCCCTGTAGTCC</w:t>
      </w:r>
    </w:p>
    <w:p w14:paraId="643D581A">
      <w:pPr>
        <w:rPr>
          <w:rFonts w:hint="eastAsia"/>
        </w:rPr>
      </w:pPr>
      <w:r>
        <w:rPr>
          <w:rFonts w:hint="eastAsia"/>
        </w:rPr>
        <w:t>&gt;OTU019131</w:t>
      </w:r>
    </w:p>
    <w:p w14:paraId="088D1255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GGGCTAGCGTTGTTCGGAATTACTGGGCGTAAAGCGTACGTAGGCGGCCCGTCGCGTCGTGCGTGAAAGACCCCGGCTCAACCGGGGGGCGTCGTGCGATACGGGCGGGCTGGAGGCCAGTAGGGGGATGCGGAATTCCGGGTGTAGTGGTGGAATGCGTAGATATCGTCAAGAACACCTATAGCGAAGGCAGCTTACTAGGCTGTAACTGACGCTGAGGCACGAAAGTGTGGGGATCAAACAGGATTAGATACCCTAGTAGTCC</w:t>
      </w:r>
    </w:p>
    <w:p w14:paraId="154DD536">
      <w:pPr>
        <w:rPr>
          <w:rFonts w:hint="eastAsia"/>
        </w:rPr>
      </w:pPr>
      <w:r>
        <w:rPr>
          <w:rFonts w:hint="eastAsia"/>
        </w:rPr>
        <w:t>&gt;OTU019132</w:t>
      </w:r>
    </w:p>
    <w:p w14:paraId="59A75462">
      <w:pPr>
        <w:rPr>
          <w:rFonts w:hint="eastAsia"/>
        </w:rPr>
      </w:pPr>
      <w:r>
        <w:rPr>
          <w:rFonts w:hint="eastAsia"/>
        </w:rPr>
        <w:t>CCTACGGGGGGCTGCAGTGGGGAATATTGCGCAATGGGGGAAACCCTGACGCAGCAACGCCGCGTGGAGGATGAAGGCCTTCGGGTCGTAAACTCCTGTCAGGTGGGAAGAATAGGTTGCAACTAACAATTGCAACTGTTGACGGTACCACCAGAGGAAGCCCCGGCTAACTCCGTGCCAGCAGCCGCGGTAATACGGAGGGGGCAAGCGTTGTCCGGAATCACTGGGCGTAAAGGGCGCGTAGGCGGTCGGGTAAGCGTGTGGTGAAAGCTCGGGGCTCAACCCCGAGTCGGCCATGCGAACTGCTCGACTCGAGCACTGTAGAGGCAGACGGAATTCCGGGTGTAGCGGTGGAATGCGTAGAGATCCGGAAGAACCCCAGTGGCGAAGGCGACTTTCTGGACCATAACTGACGCTGAGGCATGAAAGCGTGGGGAGCAAACAGGATTAGATACCCGGGTAGTCC</w:t>
      </w:r>
    </w:p>
    <w:p w14:paraId="34BF1966">
      <w:pPr>
        <w:rPr>
          <w:rFonts w:hint="eastAsia"/>
        </w:rPr>
      </w:pPr>
      <w:r>
        <w:rPr>
          <w:rFonts w:hint="eastAsia"/>
        </w:rPr>
        <w:t>&gt;OTU019133</w:t>
      </w:r>
    </w:p>
    <w:p w14:paraId="002030C9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GCCAGGGACGATGATGACGGTACCTGGAGAATAAGCCCCGGCTAACTTCGTGCCAGCAGCCGCGGTAATACGGAGGGTGCAAGCGTTATCCGGATTCACTGGGTTTAAAGGGTGCGTAGGAGGGCAGGTAAGTCAGCGGTGAAATCTCAGGGCTCAACCCTGAAACTGCCATTGATACTATTAGTCTTGAATATCGTTGAGGTTGGCGGAATATATCATGTAGCGGTGAAATGCATAGATATGATATAGAACACCGATTGCGAAGGCAGCTAACTAAGCGATGATTGACGCTGAGGCACGAAAGCGTGGGGATCAAACAGGATTAGATACCCCGGTAGTCC</w:t>
      </w:r>
    </w:p>
    <w:p w14:paraId="0896D4FF">
      <w:pPr>
        <w:rPr>
          <w:rFonts w:hint="eastAsia"/>
        </w:rPr>
      </w:pPr>
      <w:r>
        <w:rPr>
          <w:rFonts w:hint="eastAsia"/>
        </w:rPr>
        <w:t>&gt;OTU019134</w:t>
      </w:r>
    </w:p>
    <w:p w14:paraId="3541456E">
      <w:pPr>
        <w:rPr>
          <w:rFonts w:hint="eastAsia"/>
        </w:rPr>
      </w:pPr>
      <w:r>
        <w:rPr>
          <w:rFonts w:hint="eastAsia"/>
        </w:rPr>
        <w:t>CCTACGGGGGGCTGCAGTGAGGAATATTGGACAATGGAGGCAACTCTGATCCAGCCATGCCGCGTGAGTGACGAAGGCCTTCGGGTTGTAAAGCTCTTTTAGTCGTGACGATGATGACGGTAGCGACAGAAAAAGCCCCGGCTAAATTCGTGCCAGCAGCCGCGGTAATACGAATGGGGCAAGCGTTGTTCGGAATCACTGGGCTTAAAGCGTACGCAGGCGGCCATGCAAGTCAGGAGTGAAATCCCCGGGCTTAACTCGGGAAGTGCTTTTGATACTGCAGAGCTTGAATGTGGGAGAGGGTAGTAGAATTCCAGGTGTAGTGGTGAAATACGTAGATATCTGGAGGAATACCGGTGGCGAAGGCGGCTACCTGGCCCAACATTGACACTGAGACCCGAAAGCGTGGGGATCAAACAGGATTAGATACCCCGGTAGTCC</w:t>
      </w:r>
    </w:p>
    <w:p w14:paraId="011248C5">
      <w:pPr>
        <w:rPr>
          <w:rFonts w:hint="eastAsia"/>
        </w:rPr>
      </w:pPr>
      <w:r>
        <w:rPr>
          <w:rFonts w:hint="eastAsia"/>
        </w:rPr>
        <w:t>&gt;OTU019135</w:t>
      </w:r>
    </w:p>
    <w:p w14:paraId="18E0839F">
      <w:pPr>
        <w:rPr>
          <w:rFonts w:hint="eastAsia"/>
        </w:rPr>
      </w:pPr>
      <w:r>
        <w:rPr>
          <w:rFonts w:hint="eastAsia"/>
        </w:rPr>
        <w:t>CCTACGGGTGGCTGCAGTGGGGAATCTTGCGCAATGGGCGAAAGCCTGACGCAGCGACGCCGCGTGGGCGACGAAGGCCTTCGGGTTGTAAAGCCCTGTGGGGCGGGACGAACCTCCCCGGCGTGAACAACGCTGGGGACTGACGGTACCGCCTTAGCAAGCACCGGCTAACTCTGTGCCAGCAGCCGCGGTAAGACAGAGGGTGCGAACGTTGCTCGGAATTACTGGGCGTAAAGCGCGTGTAGGCGGCTCCGCACGTCCGGTGTGAAAGCCCAGGGCTCAACCCTGGAAGTGCACCGGATACGACGGGGCTGGAGTCCTGAAGAGGAGAGCGGAATTCCCGGTGTAGAGGTGAAATTCGTAGATATCGGGAGGAACACCAGTGGCGAAGGCGGCTCTCTGGACAGGCACTGACGCTGAGACGCGAAAGCGTGGGTAGCGAACGGGATTAGATACCCGAGTAGTCC</w:t>
      </w:r>
    </w:p>
    <w:p w14:paraId="15337F56">
      <w:pPr>
        <w:rPr>
          <w:rFonts w:hint="eastAsia"/>
        </w:rPr>
      </w:pPr>
      <w:r>
        <w:rPr>
          <w:rFonts w:hint="eastAsia"/>
        </w:rPr>
        <w:t>&gt;OTU019136</w:t>
      </w:r>
    </w:p>
    <w:p w14:paraId="2749C3B0">
      <w:pPr>
        <w:rPr>
          <w:rFonts w:hint="eastAsia"/>
        </w:rPr>
      </w:pPr>
      <w:r>
        <w:rPr>
          <w:rFonts w:hint="eastAsia"/>
        </w:rPr>
        <w:t>CCTACGGGGGGCAGCAGTAGGGAATATTGCGCAATGGGGGAAACCCTGACGCAGCAACGCCGCGTGAGTGAGGAAGGTCTTCGGATTGTAAAACTCTGTTCTTAGGGAAAAATGTCTTTATAGCTAATATCTATAAGGAGTGATGGTACCTAAGTAGAAAGCACCGGCTAACTTCGTGCCAGCAGCCGCGGTAATACGAAGGGTGCAAGCGTTGTTCGGAATCATTGGGCTTAAAGCGTGTGTAGGCGGATCGTTAAGTGCCTTGTGAAATCCCACGGCTTAACCGTGGAACTGCTTGGCATACTGGCGATCTTGAGCAACCTAGGGGCAAGCGGAACAAATGGTGGAGCGGTGAAATGCGTAGATATCATTTGGAACGCCAATGGTGAAAACAGCTTGCTGGGGGTTTGCTGACGCTGAGACACGAAAGCCAGGGGAGCGAACGGGATTAGATACCCTTGTAGTCC</w:t>
      </w:r>
    </w:p>
    <w:p w14:paraId="747B311D">
      <w:pPr>
        <w:rPr>
          <w:rFonts w:hint="eastAsia"/>
        </w:rPr>
      </w:pPr>
      <w:r>
        <w:rPr>
          <w:rFonts w:hint="eastAsia"/>
        </w:rPr>
        <w:t>&gt;OTU019137</w:t>
      </w:r>
    </w:p>
    <w:p w14:paraId="3747AE66">
      <w:pPr>
        <w:rPr>
          <w:rFonts w:hint="eastAsia"/>
        </w:rPr>
      </w:pPr>
      <w:r>
        <w:rPr>
          <w:rFonts w:hint="eastAsia"/>
        </w:rPr>
        <w:t>CCTACGGGGGGCTGCAGTGGGGAATCTTGCGCAATGGCCTAACGGCTGACGCAGCGACGCCGCGTGAGGGATGACGCTCTTCGGAGTGTAAACCTCTTTTGCCCGGGACGAATTGCCAACTTTCGTTGGCTTGACGGTACCGGGTGAATAAGCACCGGCTAACTCCGTGCCAGCAGCCGCGGTAATACGGGGGGTGCGAGCGTTGTCCGGAATCACTGGGCGTAAAGGGCGCGTAGGTGGTCTTTTAAGTCCGTTGTGAAAGCCCTGGGCTCAACCTGGGAATGGCAGTGGATACTGGAAGGCTGGAGTGCGGTAGAGGAGGGTGGAATTCCCGGTGTAGCGGTGAAATGCGTAGAGATCGGGAGGAACATCAGTGGCGAAGGCGGCCCTCTGGACCAGCACTGACGCTGAGGCACGAAAGCGTGGGGAGCAAACAGGATTAGATACCCTAGTAGTCC</w:t>
      </w:r>
    </w:p>
    <w:p w14:paraId="204BFA30">
      <w:pPr>
        <w:rPr>
          <w:rFonts w:hint="eastAsia"/>
        </w:rPr>
      </w:pPr>
      <w:r>
        <w:rPr>
          <w:rFonts w:hint="eastAsia"/>
        </w:rPr>
        <w:t>&gt;OTU019138</w:t>
      </w:r>
    </w:p>
    <w:p w14:paraId="742E315D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TTTCGGATCGTAAACTCCTGTCGAATGGGACGAATAGATTGCGGGTTAACAGCCCGTGATCCTGACGGTACCGTTAAAGGAAACCCCGGCTAACTCCGTGCCAGCAGCCGCGGTAATACGTAGGGGGCAAGCGTTGTCCGGAATTATTGGGCGTAAAGCGCGCGCAGGCGGCCTATTAAGTCTGATGTGAAAGCCCACGGCTCAACCGTGGAGGGCCATTGGAAACTGGTAGGCTTGAGTGCAGGAGAGGAGAGCGGAATTCCCGGTGTAGTGGTGATATGCGTAGATATCGGGAGGAACACCAGTGGCGAAGGCGGCTTTCTGGGCATCACCTGACGCTGAGGCGCGAAAGCGTGGGGAGCGAACCGGATTAGATACCCGTGTAGTCC</w:t>
      </w:r>
    </w:p>
    <w:p w14:paraId="1B71BE59">
      <w:pPr>
        <w:rPr>
          <w:rFonts w:hint="eastAsia"/>
        </w:rPr>
      </w:pPr>
      <w:r>
        <w:rPr>
          <w:rFonts w:hint="eastAsia"/>
        </w:rPr>
        <w:t>&gt;OTU019139</w:t>
      </w:r>
    </w:p>
    <w:p w14:paraId="28F1D55C">
      <w:pPr>
        <w:rPr>
          <w:rFonts w:hint="eastAsia"/>
        </w:rPr>
      </w:pPr>
      <w:r>
        <w:rPr>
          <w:rFonts w:hint="eastAsia"/>
        </w:rPr>
        <w:t>CCTACGGGAGGCTGCAGTGGGGAATATTGGACAATGGGCGCAAGCCTGATCCAGCCACGCCGCGTGAGTGATGAAGGCCTTCGGGTCGTAAAGCTCTGTGGGGAGGGACGAACCGCTGCACGTTCATAGCGTGCAGCATGACGGTACCTCCTTAGCAAGCACCGGCTAACTTCGTGCCAGCAGCCGCGGTAATACGGAGGGAGCTAGCGTTGTTCGGAATTACTGGGCGTAAAGCGCGTGTAGGCGGTTAGCTAAGTCAGATGTGAAAGCCCCGGGCTCAACCTGGGAATGGCATTTGATACTGGTTAACTAGAATGTGGTAGAGGGAGGCGGAATTCCCGGTGTAGCGGTGAAATGCGTAGAGATCGGGAAGAACACCAATGGCGAAGGCAGCCTCCTGGGCCAACATTGACGCTGAGACGCGAAAGCGTGGGGAGCAAACAGGATTAGATACCCGAGTAGTCC</w:t>
      </w:r>
    </w:p>
    <w:p w14:paraId="7F32D382">
      <w:pPr>
        <w:rPr>
          <w:rFonts w:hint="eastAsia"/>
        </w:rPr>
      </w:pPr>
      <w:r>
        <w:rPr>
          <w:rFonts w:hint="eastAsia"/>
        </w:rPr>
        <w:t>&gt;OTU019140</w:t>
      </w:r>
    </w:p>
    <w:p w14:paraId="59FCA22C">
      <w:pPr>
        <w:rPr>
          <w:rFonts w:hint="eastAsia"/>
        </w:rPr>
      </w:pPr>
      <w:r>
        <w:rPr>
          <w:rFonts w:hint="eastAsia"/>
        </w:rPr>
        <w:t>CCTACGGGGGGCTGCAGTGAGGAATATTGGACAATGGGGGCAACCCTGATCCAGCAATGCCGCGTGAATGAAGAAGGCCTTTGGGTTGTAAAGTTCTTTCGCCTGTGACGATGATGACGGTAACAGGATAAGAAGCCCCGGCTAACTCCGTGCCAGCAGCCGCGGTAAGACGGAGGGGGCTAGCGTTGTTCGGAATGACTGGGCGTAAAGGGTGCGTAGGTGGTTATTGAAGTAAGGCGTGAAATCCCTGAGCTTAACTCAGGAATGGCGCTTTAAACTCAATGACTAGAGTGTGAAAGAGGAAAGTAGAATTCCTAGTGTAGAGGTGAAATTCGTAGATATTAGGAGGAATACCAGAGGCGAAGGCGACTTTCTGGTTCGCAACTGACACTGAGGCACGAAAGCGTAGGGAGCAAACAGGATTAGATACCCGAGTAGTCC</w:t>
      </w:r>
    </w:p>
    <w:p w14:paraId="264F7787">
      <w:pPr>
        <w:rPr>
          <w:rFonts w:hint="eastAsia"/>
        </w:rPr>
      </w:pPr>
      <w:r>
        <w:rPr>
          <w:rFonts w:hint="eastAsia"/>
        </w:rPr>
        <w:t>&gt;OTU019141</w:t>
      </w:r>
    </w:p>
    <w:p w14:paraId="068CC6D5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GTAAGTTAATACCTTGCTGTTTTGACGTTACCGACAGAATAAGCACCGGCTAACTTCGTGCCAGCAGCCGCGGTAATACGAAGGTCCCGAGCGTTGTTCGGAATCACTGGGCGTAAAGGGAGCGTAGGCGGCGTGGTAAGTCAGATGTGAAATCCCGGGGCTCAACCCCGGAACTGCATCCGATACTGGTTGGCTTGAATCCGGGAGAGGGATGTGGAATTCCAGGTGTAGCGGTGAAATGCGTAGATATCTGGAGGAACACCGGTGGCGAAGGCGACATCCTGGACCGGTATTGACGCTGAGGCGCGAAAGCCAGGGGAGCAAACGGGATTAGATACCCCTGTAGTCC</w:t>
      </w:r>
    </w:p>
    <w:p w14:paraId="2576D55F">
      <w:pPr>
        <w:rPr>
          <w:rFonts w:hint="eastAsia"/>
        </w:rPr>
      </w:pPr>
      <w:r>
        <w:rPr>
          <w:rFonts w:hint="eastAsia"/>
        </w:rPr>
        <w:t>&gt;OTU019142</w:t>
      </w:r>
    </w:p>
    <w:p w14:paraId="0C792F13">
      <w:pPr>
        <w:rPr>
          <w:rFonts w:hint="eastAsia"/>
        </w:rPr>
      </w:pPr>
      <w:r>
        <w:rPr>
          <w:rFonts w:hint="eastAsia"/>
        </w:rPr>
        <w:t>CCTACGGGGGGCTGCAGTAGGGAATCTTCCACAATGGGCGAAAGCCTGATGGAGCAACGCCGCGTGAGCGAAGAAGGTCTTCGGATCGTAAAGCTCTGTTGTAAGGGAAGAACAAGTGCAGTAGTAACTGGCTGCACCTTGACGGTACCTTACTAGAAAGCCACGGCTAACTACGTGCCAGCAGCCGCGGTAATACGTAGGGGGCTAGCGTTGTCCGGATTTATTGGGCGTAAAGAGCGCGTAGGCGGCTAGGTAAGTCCGACGTGAAATCTGGAGGCTCAACCTCCAGCGGTCGTTGGAAACTACTTGGCTAGAGTCCGGAAGAGGAGAGTGGAATTCCTGGTGTAGCGGTGAAATGCGCAGATATCAGGTGGAACACCAGTGGCGAAGGCGGCTTTCTGGGCCTCGCCTGACGCTGAGGAGCGAAAGCTGGGGGAGCGAACAGGATTAGATACCCTAGTAGTCC</w:t>
      </w:r>
    </w:p>
    <w:p w14:paraId="2C9A17E1">
      <w:pPr>
        <w:rPr>
          <w:rFonts w:hint="eastAsia"/>
        </w:rPr>
      </w:pPr>
      <w:r>
        <w:rPr>
          <w:rFonts w:hint="eastAsia"/>
        </w:rPr>
        <w:t>&gt;OTU019143</w:t>
      </w:r>
    </w:p>
    <w:p w14:paraId="55B11C50">
      <w:pPr>
        <w:rPr>
          <w:rFonts w:hint="eastAsia"/>
        </w:rPr>
      </w:pPr>
      <w:r>
        <w:rPr>
          <w:rFonts w:hint="eastAsia"/>
        </w:rPr>
        <w:t>CCTACGGGCGGCTGCAGTGGGGAATCTTGCGCAATGAGCGAAAGCTTGACGCAGCGACGCCGCGTGAGGGAAGAAGGCCTTCGGGTTGTAAACCTCTTTCAGGAGGGACGAAGCCACTCGGGTTAATACCCCAGAGGGTGACGGTACCTCCAGAAGAAGCCCCGGCTAACTACGTGCCAGCAGCCGCGGTAAGACGAAGGTGGCTAGCGTTATTCGGATTTACTGGGCATAAAGCGCGCGTAGGCGGCTTGGCAAGTCGGAGGTCAAAGCCTGCAGCTCAACTGCGGTGTGCCTCCGAAACTGCCGAGCTTGAGTGCGGGAGGGGTGATTGGAACTCCAATTGCGAAGGCAGCTGACTACGCATATATTGACACTGAGGCACGAAAGCGTGGGGATCAAACAGGATTAGATACCCCTGTAGTCC</w:t>
      </w:r>
    </w:p>
    <w:p w14:paraId="05FD12BA">
      <w:pPr>
        <w:rPr>
          <w:rFonts w:hint="eastAsia"/>
        </w:rPr>
      </w:pPr>
      <w:r>
        <w:rPr>
          <w:rFonts w:hint="eastAsia"/>
        </w:rPr>
        <w:t>&gt;OTU019144</w:t>
      </w:r>
    </w:p>
    <w:p w14:paraId="577E1A9D">
      <w:pPr>
        <w:rPr>
          <w:rFonts w:hint="eastAsia"/>
        </w:rPr>
      </w:pPr>
      <w:r>
        <w:rPr>
          <w:rFonts w:hint="eastAsia"/>
        </w:rPr>
        <w:t>CCTACGGGGGGCTGCAGTAGGGAATATTGCGCAATGGAGGAAACTCTGACGCAGCGACGCCGCGTGGGTGACGAAGGTCTTCGGATCGTAAAGCCCTGTCGGCAGGGACGAAAAACGATATGGCTAATATCCATATCGCTTGACGGTACCTGCAGAGGAAGCACCGGCTAACTACGTGCCAGCAGCCGCGGTAATACGTAGGGTGCTAGCGTTGTTCGGAATTATTGGGCGTAAAGCGCGTGTAGGTGGTTTGTTAAGTCATGTGTGAAATCCCTCGGCTCAACCGAGGAAGTGCACGTGAAACTACCAAGCTAGAGGACGGCAGAGGATGGTGGAATTCCTAGTGTAGAGGTGAAATTCGTAGATATTAGGAGGAATACCGGCGGCGAAGGCGGCCATCTGGGCCGTTCCTGACACTGAGACGCGAAAGCGTGGGTAGCAAACAGGATTAGATACCCCAGTAGTCC</w:t>
      </w:r>
    </w:p>
    <w:p w14:paraId="3015E695">
      <w:pPr>
        <w:rPr>
          <w:rFonts w:hint="eastAsia"/>
        </w:rPr>
      </w:pPr>
      <w:r>
        <w:rPr>
          <w:rFonts w:hint="eastAsia"/>
        </w:rPr>
        <w:t>&gt;OTU019145</w:t>
      </w:r>
    </w:p>
    <w:p w14:paraId="5FC78FBA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TAGGGGGCGAGCGTTACTCGGAATTATTGGGCGTAAAGGGCGCGTAGGTGGTCCTCAAAGTCGGCTGTGAAATGCCACGGCTTAACCGTGGAGGTGCAGTTGATACTGGAGGACTTGAGTTCCGGAGAGGAAGACGGAATTCCCGGTGTAGCGGTGAAATGCGCAGATATCAGGAGGAATACCCGTGGCGAAGGCGGCTCTCTGGGACGGTACTGACGCTGAGACGCGAAAGCGTGGGGAGCAAACGGGATTAGATACCCCAGTAGTCC</w:t>
      </w:r>
    </w:p>
    <w:p w14:paraId="5080C9F3">
      <w:pPr>
        <w:rPr>
          <w:rFonts w:hint="eastAsia"/>
        </w:rPr>
      </w:pPr>
      <w:r>
        <w:rPr>
          <w:rFonts w:hint="eastAsia"/>
        </w:rPr>
        <w:t>&gt;OTU019146</w:t>
      </w:r>
    </w:p>
    <w:p w14:paraId="76F33BEB">
      <w:pPr>
        <w:rPr>
          <w:rFonts w:hint="eastAsia"/>
        </w:rPr>
      </w:pPr>
      <w:r>
        <w:rPr>
          <w:rFonts w:hint="eastAsia"/>
        </w:rPr>
        <w:t>CCTACGGGCGGCAGCAGTGGGGAATATTGGACAATGGGGGCAACCCTGATCCAGCAATGCCGCGTGTGTGAAGAAGGCCTGCGGGTTGTAAAGCACTTTCAGAGGGGAAGAAAAAATCGGAGCTAACACCTTCGATCTTGACGTTACCCTTAGAAGAAGCCCCGGCTAACTCTGTGCCAGCAGCCGCGGTAAGACAGAGGGGGCAAGCGTTGTCCGGACTTACTGGGCGTACAGCGCGCGCAGGTGGCGCGGTATGTGACCGGTGACATTCTCCCGCTCAACGGGAGACGGCCCGGTTAGACAGCCGTGCTCGAGACAGGGAGAGGGATGTGGAATACCCGGTGGAGCGGTGAAATGCGTAGAGATCGGGTGGAACACCAGCGGCGAAGGCGGCATCCTGGCCCTGTTCTGACACTGAGGCGCGACAGCGTGGGGAGCAAACGGGATTAGATACCCGGGTAGTCC</w:t>
      </w:r>
    </w:p>
    <w:p w14:paraId="1F181DE7">
      <w:pPr>
        <w:rPr>
          <w:rFonts w:hint="eastAsia"/>
        </w:rPr>
      </w:pPr>
      <w:r>
        <w:rPr>
          <w:rFonts w:hint="eastAsia"/>
        </w:rPr>
        <w:t>&gt;OTU019147</w:t>
      </w:r>
    </w:p>
    <w:p w14:paraId="1406C533">
      <w:pPr>
        <w:rPr>
          <w:rFonts w:hint="eastAsia"/>
        </w:rPr>
      </w:pPr>
      <w:r>
        <w:rPr>
          <w:rFonts w:hint="eastAsia"/>
        </w:rPr>
        <w:t>CCTACGGGAGGCTGCAGTGGGGAATTTTGGACAATGGGCGCAAGCCTGATCCAGCCATGCCGCGTGCAGGATGAAGGCCTTCGGGTTGTAAACTGCTTTTGTACGGAACGAAAAGGTCCTTTCTAATAAAGAGGGCCCATGACGGTACCGTAAGAATAAGCACCGGCTAACTACGTGCCAGCAGCCGCGGTAATACAGAGGGTGCAAGCGTTAATCGGAATTATTGGGCGTAAAGGGCGCGTAGGTGGCCAAGTAAGCGGAAGGTGAAATCCCTCGGCTCAACCGAGGAACTGCCCTCCGAACTGCTTTGGCTTGAGTCCGGGAGAGGTGAGTGGAATTCCCAGTGTAGCGGTGAAATGCGTAGATATTGGGAGGAACACCAGTGGCGAAGGCGGCTCACTGGACCGGAACTGACGCTGAGGCGCGAAAGCGTGGGGAGCAAACAGGATTAGATACCCCAGTAGTCC</w:t>
      </w:r>
    </w:p>
    <w:p w14:paraId="46D60540">
      <w:pPr>
        <w:rPr>
          <w:rFonts w:hint="eastAsia"/>
        </w:rPr>
      </w:pPr>
      <w:r>
        <w:rPr>
          <w:rFonts w:hint="eastAsia"/>
        </w:rPr>
        <w:t>&gt;OTU019148</w:t>
      </w:r>
    </w:p>
    <w:p w14:paraId="7D6EE27D">
      <w:pPr>
        <w:rPr>
          <w:rFonts w:hint="eastAsia"/>
        </w:rPr>
      </w:pPr>
      <w:r>
        <w:rPr>
          <w:rFonts w:hint="eastAsia"/>
        </w:rPr>
        <w:t>CCTACGGGCGGCAGCAGTCGAGAATTTTTCTCAATGGGCGAAAGCCTGAAGGAGCGACGCCGCGTGGGGGATGAAGGGTTTCGATCCGTAAACCCCTGTCATTTGTGAACAATGGTTATTCATGAATAATGAGTGACTTGATAGTAATGAAAGAGGAAGGGACGGCTAACTCTGTGCCAGCAGCCGCGGTAATACAGAGGTCCCGAGCGTTGTTCGGATTTACTGGGCGTAAAGGGCGCGTAGGCGGCCTACTGAGTCAGACGTGAAATCCCTCGGCTCAACCGGGGAACTGCGTCTGATACTGGTGGGCTCGAATCCGGGAGAGGGATGCGGAATTCCAGGTGTAGCGGTGAAATGCGTAGATATCAGGAGGAACACCGGTGGCGAAGGCGGGATCCTGGGCCAGTACTGACGCTGAGGAGCGAAAGCGTGGGGAGCAAACAGGATTAGATACCCCAGTAGTCC</w:t>
      </w:r>
    </w:p>
    <w:p w14:paraId="398D6120">
      <w:pPr>
        <w:rPr>
          <w:rFonts w:hint="eastAsia"/>
        </w:rPr>
      </w:pPr>
      <w:r>
        <w:rPr>
          <w:rFonts w:hint="eastAsia"/>
        </w:rPr>
        <w:t>&gt;OTU019149</w:t>
      </w:r>
    </w:p>
    <w:p w14:paraId="219EB862">
      <w:pPr>
        <w:rPr>
          <w:rFonts w:hint="eastAsia"/>
        </w:rPr>
      </w:pPr>
      <w:r>
        <w:rPr>
          <w:rFonts w:hint="eastAsia"/>
        </w:rPr>
        <w:t>CCTACGGGAGGCTGCAGTAGGGAATCTTCCGCAATGGACGAAAGTCTGACGGAGCAACGCCGCGTGAGTGAAGAAGGTTTTCGGATCGTAAAGCTCTGTTGTCAGGGAAGAACAAGTACCGGAGTCACTGCCGGTACCTTGACGGTACCTGACCAGAAAGCCACGGCTAACTACGTGCCAGCAGCCGCGGTAATACGTAGGTGGCAAGCGTTGTCCGGAATTATTGGGCGTAAAGCGCGCGCAGGCGGCCGTGTGTGTTGGGCGTGAAAGCCCGGGGCTTAACCCCGGAATTGCACCCAAAACTACATGGCTAGAGCATTGGAGAGGGTAGTGGAATTTCCTGTGTAGCGGTGAAATGCGTAGATATCAGGTGGAACACCAGTGGCGAAGGCGGTGTTCTGGGCCAGTACTGACGCTGAGGCGCGAAAGCGTGGGGAGCGAACAGGATTAGATACCCGAGTAGTCC</w:t>
      </w:r>
    </w:p>
    <w:p w14:paraId="604AD5FA">
      <w:pPr>
        <w:rPr>
          <w:rFonts w:hint="eastAsia"/>
        </w:rPr>
      </w:pPr>
      <w:r>
        <w:rPr>
          <w:rFonts w:hint="eastAsia"/>
        </w:rPr>
        <w:t>&gt;OTU019150</w:t>
      </w:r>
    </w:p>
    <w:p w14:paraId="02FBF19B">
      <w:pPr>
        <w:rPr>
          <w:rFonts w:hint="eastAsia"/>
        </w:rPr>
      </w:pPr>
      <w:r>
        <w:rPr>
          <w:rFonts w:hint="eastAsia"/>
        </w:rPr>
        <w:t>CCTACGGGCGGCAGCAGTGGGGAATATTGCACAATGGGGGAAACCCTGATGCAGCAACGCCGCGTGAGTGATGACGGTCTTCGGATTGTAAAGCTCTGTCTTTAGGGACGATAATGACGGTACCTAAGGAGGAAGCCACGGCTAACTACGTGCCAGCAGCCGCGGTAATACAGAGGTGGCAAGCGTTGCTCGGAATCACTGGGCGTAAAGCGCGTGTAGGCGGCCTGACAAGTCGGATGTGAAAGCCCTGGGCTTAACCCAGGAAGTGCATTCGAAACTGCCAGGCTCGAGTACGGGAGAGGGAGGTGGAATTCCCAGTGTAGAGGTGAAATGCGTAGATATCTACTGGAATGCCGATGGTGAAGACGGCCCGCTGGGCATGTCCTGACGCTCAGGCTCGAAAGCGTGGGGAGCAAACAGGATTAGATACCCTTGTAGTCC</w:t>
      </w:r>
    </w:p>
    <w:p w14:paraId="0FBB95B8">
      <w:pPr>
        <w:rPr>
          <w:rFonts w:hint="eastAsia"/>
        </w:rPr>
      </w:pPr>
      <w:r>
        <w:rPr>
          <w:rFonts w:hint="eastAsia"/>
        </w:rPr>
        <w:t>&gt;OTU019151</w:t>
      </w:r>
    </w:p>
    <w:p w14:paraId="40E118B0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ATTTCGGTATGTAAACTTCGAAAGAATGGGAAGAATAAATGACGGTACCATTTATAAGCTCCGGCTAACTACGTGCCAGCAGCCGCGGTAATACAGAGGGTGCAAGCGTTGTTCGGAATTATTGGGCGTAAAGCGCGTGTAGGCGGCCTAGCAAGTCGGATGTGAAAGCCCTCGGCTTAACCGAGGAAGTGCGTTCGAAACTACTGGGCTTGAGTACCGGAGAGGGTGGCGGAATTCCCGGTGTAGCGGTGAAATGCGTAGATATTGGGAGGAACACCAGTGGCGAAGGCGGCTCACTGGACCGGAACTGACGCTGATGCGCGAAAGCGTGGGGAGCAAACAGGATTAGATACCCGAGTAGTCC</w:t>
      </w:r>
    </w:p>
    <w:p w14:paraId="4A1C9FD5">
      <w:pPr>
        <w:rPr>
          <w:rFonts w:hint="eastAsia"/>
        </w:rPr>
      </w:pPr>
      <w:r>
        <w:rPr>
          <w:rFonts w:hint="eastAsia"/>
        </w:rPr>
        <w:t>&gt;OTU019152</w:t>
      </w:r>
    </w:p>
    <w:p w14:paraId="547C9B03">
      <w:pPr>
        <w:rPr>
          <w:rFonts w:hint="eastAsia"/>
        </w:rPr>
      </w:pPr>
      <w:r>
        <w:rPr>
          <w:rFonts w:hint="eastAsia"/>
        </w:rPr>
        <w:t>CCTACGGGTGGCTGCAGTGAGGAATATTGCTCAATGGGCGCAAGCCTGATGGAGCGACGCCGCGTGGGGGATGAATGGCTTCGGCCCGTAAACCCCTGTCATTTGCGAACAAACCTTACCGGTTAACAACCGGTGAGCTGATTGTAGCGGAAGAGGAAGGGACGGCTAACTCTGTGCCAGCAGCCGCGGTAATACGGAGGATGCAAGCGTTATCCGGAATTACTGGGCGTAAAGCGCGTGTAGGCGGGAGTTTAAGTCACTGTTGAAAGCGCCAGGCTTAACCTGGCGAGGTGCGGTGATACTGGACTTCTAGAGAGTGTCAGAGGGGTGCAGAATTCCGGGTGTAGTGGTGAAATGCGTAGAGATCCGGAGGAATACCAGAGGCGAAGGCGGCACCCTGGGACATGTCTGACGCTGAGACGCGAAAGCATGGGGAGCGAACGGGATTAGATACCCCGGTAGTCC</w:t>
      </w:r>
    </w:p>
    <w:p w14:paraId="7216689C">
      <w:pPr>
        <w:rPr>
          <w:rFonts w:hint="eastAsia"/>
        </w:rPr>
      </w:pPr>
      <w:r>
        <w:rPr>
          <w:rFonts w:hint="eastAsia"/>
        </w:rPr>
        <w:t>&gt;OTU019153</w:t>
      </w:r>
    </w:p>
    <w:p w14:paraId="3390F209">
      <w:pPr>
        <w:rPr>
          <w:rFonts w:hint="eastAsia"/>
        </w:rPr>
      </w:pPr>
      <w:r>
        <w:rPr>
          <w:rFonts w:hint="eastAsia"/>
        </w:rPr>
        <w:t>CCTACGGGTGGCTGCAGACGAGAATACTTCGCAATGGACGCAAGTCTGACGAGGCGATACAGCGTGGTGGATGAAGTGCTTCGGTACGTAAACACCTTTTATGTGGGACGAAATTATTGACGGTACCACATGAATAAGGGGCTCCTAACTCTGTGCCAGCAGGAGCGGTAATACAGAGGCCCCAAGCATTATCCGGAATCACTGGGCGTAAAGGGTGTCAAGGCGGTCAGCACAAGTCAGTTGTGAAATCTCCGGGCTTAACTCGGAACGGTCAACTGATACTGTGCGACTAGAGTGCAGAAGGGGCAACTGGAATTCTCGGTGTAGCGGTGAAATGCGTAGATATCGTGAGGAACACTCGTGGCGAAGGCGAGGCTCTGGACACTTACTGACGCTGAGGCACGAAAGCGTGGGTAGCAAACAGGATTAGATACCCGTGTAGTCC</w:t>
      </w:r>
    </w:p>
    <w:p w14:paraId="014BAB68">
      <w:pPr>
        <w:rPr>
          <w:rFonts w:hint="eastAsia"/>
        </w:rPr>
      </w:pPr>
      <w:r>
        <w:rPr>
          <w:rFonts w:hint="eastAsia"/>
        </w:rPr>
        <w:t>&gt;OTU019154</w:t>
      </w:r>
    </w:p>
    <w:p w14:paraId="5D61E9BA">
      <w:pPr>
        <w:rPr>
          <w:rFonts w:hint="eastAsia"/>
        </w:rPr>
      </w:pPr>
      <w:r>
        <w:rPr>
          <w:rFonts w:hint="eastAsia"/>
        </w:rPr>
        <w:t>CCTACGGGTGGCAGCAGTGGGGAATTTTGGACAATGGGCGCAAGCCTGATCCAGCCATGCCGCGTGTGTGAAGAAGGCCTTCGGGTTGTAAAGCACTTTCGGCCGGAACGAAATCGCCTTTGTTAATAGCGAGGGTGGATGACGGTACCGGAAGAAGAAGCACCGGCTAACTCTGTGCCAGCAGCCGCGGTAATACGTAGGGGGCAAGCGTTGTCCGGATTCATTGGGCGTAAAGGGCGAGTAGGTGGTTATGCAAGTCGGATGTGAAAACTCCAGGCTCAACCTGGAGACGCCACCCGATACTGCATTGACTTGAGTCCGGTAGGGGACCACGGAATACCTGGTGTAGCGGTGAAATGCGTAGATATCGGGAGGAACATCAGTGGCGAAGGCGGCTTTCTGGCCCAATACTGACACTCATGTGCGAAAGCGTGGGGAGCAAACAGGATTAGATACCCGGGTAGTCC</w:t>
      </w:r>
    </w:p>
    <w:p w14:paraId="116C1904">
      <w:pPr>
        <w:rPr>
          <w:rFonts w:hint="eastAsia"/>
        </w:rPr>
      </w:pPr>
      <w:r>
        <w:rPr>
          <w:rFonts w:hint="eastAsia"/>
        </w:rPr>
        <w:t>&gt;OTU019155</w:t>
      </w:r>
    </w:p>
    <w:p w14:paraId="6DBB2759">
      <w:pPr>
        <w:rPr>
          <w:rFonts w:hint="eastAsia"/>
        </w:rPr>
      </w:pPr>
      <w:r>
        <w:rPr>
          <w:rFonts w:hint="eastAsia"/>
        </w:rPr>
        <w:t>CCTACGGGAGGCTGCAGTGAGGAATTTTGGACAATGGGGGCAACCCTGATCCAGCGACGCCGCGTGAAGGATGAAGGTCTTCGGATTGTAAACTTCTTTTTTTCGGGACTAAGAAAGCCCTAGAAATAGGGATAGTGAAGGTACCGAAAGAATAAGCCACGGCTAACTTCGTGCCAGCAGCCGCGGTAATACGAAGGTGGCAAGCGTTACTCGGAATTACTAGGCGTAAAGGGCAGGTAGGTGGTTTGGTAAGTCTGCTGTGAAAGCTCCTGGCTCAACTGGGAGAGGTCAGCAGATACTGCCAGGCTTGAGAATGGTAGAGGTTACTGGAATTCCCGGTGTAGGAGTGAAATCCGTAGATATCGGGAGGAACACCAGTGGCGAAGGCGACTACCTGGCCCATTCTTGACGCTGAGGCGCGAAAGCTAGGGGAGCGAACGGGATTAGATACCCCTGTAGTCC</w:t>
      </w:r>
    </w:p>
    <w:p w14:paraId="639C345D">
      <w:pPr>
        <w:rPr>
          <w:rFonts w:hint="eastAsia"/>
        </w:rPr>
      </w:pPr>
      <w:r>
        <w:rPr>
          <w:rFonts w:hint="eastAsia"/>
        </w:rPr>
        <w:t>&gt;OTU019156</w:t>
      </w:r>
    </w:p>
    <w:p w14:paraId="058A7FA4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ACCAGGGACGAAGCGGAAGTGACGGTACCTGGGGAAGAAGCACCGGCTAACTACGTGCCAGCAGCCGCGGTAATACGTAGGGTGCGAGCGTTGTCCGGAATTATTGGGCGTAAAGCGTCCGCAGGTGGCAGTTCAAGTCTGCTGTCAAAGACCGGGGCTTAACTTCGGAAAGGCAGTGGAAACTGAACAGCTAGAGTATGGTAGGGGCAGAGGGAATTCCTGGTGTAGCGGTGAAATGCGTAGATATCGAGAGGAACACCTGCGGCGAAGGCGGGTTGCTGGGCTGACACTGACGCTGAGGCGCGAAAGCCAGGGGAGCGAACGGGATTAGATACCCCAGTAGTCC</w:t>
      </w:r>
    </w:p>
    <w:p w14:paraId="632CC769">
      <w:pPr>
        <w:rPr>
          <w:rFonts w:hint="eastAsia"/>
        </w:rPr>
      </w:pPr>
      <w:r>
        <w:rPr>
          <w:rFonts w:hint="eastAsia"/>
        </w:rPr>
        <w:t>&gt;OTU019157</w:t>
      </w:r>
    </w:p>
    <w:p w14:paraId="345208F7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AGGGTTGTAAAGCTCTTTCGGCGGGGAAGATAATGACGGTACCCGGAGAAGAAGCCCCGGCTAACTTCGTGCCAGCAGCCGCGGTAATACGGAGGGAGCTAGCGTTGTTCGGAATTACTGGGCGTAAAGCGCACGTAGGCGGCCAGGTAAGTGCGGAGTGAAATCCCACGGCTCACCCGTGGAACTGCTCTGCATACTGCCTGGCTCGAGGAAGGTAGGGGCCGGAAGAACAGTAGGTGGAGCGGTGAAATGCGTAGATATCTACTGGAATGCCGATGGGGAAGCCGTCCGGCTGGGCCTGTCCTGACGCTCAGGCACGAAAGCGTGGGGATCAAACAGGATTAGATACCCCGGTAGTCC</w:t>
      </w:r>
    </w:p>
    <w:p w14:paraId="1E818DAA">
      <w:pPr>
        <w:rPr>
          <w:rFonts w:hint="eastAsia"/>
        </w:rPr>
      </w:pPr>
      <w:r>
        <w:rPr>
          <w:rFonts w:hint="eastAsia"/>
        </w:rPr>
        <w:t>&gt;OTU019158</w:t>
      </w:r>
    </w:p>
    <w:p w14:paraId="6C2FE6D5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CTTTCGGGTCGTAAAACTCTGTTGTTAGGGAAGAACAAGTGCTAGTTGAATAAGCTGGCACCTTGACGGTACCTAACCAGAAAGCCACGGCTAACTACGTGCCAGCAGCCGCGGTAATACGTAGGGTCCGAGCGTTGTCCGGAATTACTGGGCGTAAAGAGCTCGTAGGCGGCTCAGCAAGTCGGCGGTGAAATCCCGAGGCTCAACCTCGGAACTGCCGTCGATACTGCTGTGGCTAGAGTCTGGTAGAGGAGAATGGAATTCCCGGTGTAGCGGTGAAATGCGCAGATATCGGGAGGAACACCAATGGCGAAGGCAGCTCGCTGGGACGGTACTGACGCTGAGACGCGAAAGCGTGGGGAGCAAACAGGATTAGATACCCGTGTAGTCC</w:t>
      </w:r>
    </w:p>
    <w:p w14:paraId="1772ECB3">
      <w:pPr>
        <w:rPr>
          <w:rFonts w:hint="eastAsia"/>
        </w:rPr>
      </w:pPr>
      <w:r>
        <w:rPr>
          <w:rFonts w:hint="eastAsia"/>
        </w:rPr>
        <w:t>&gt;OTU019159</w:t>
      </w:r>
    </w:p>
    <w:p w14:paraId="3F2A2B61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ACCGGAGAAGATAATGACGGTATCCGGAGAAGAAGCCCCGGCTAACTTCGTGCCAGCAGCCGCGGTAATACGAAGGGGGCTAGCGTTGTTCGGAATTACTGGGCGTAAAGCGCACGTAGGCGGACATTTAAGTCAGGGGTGAAATCCCGGGGCTCAACCCCAGGAGTGGACTGAATACTGGGAGACTCGAGGATGTTAGAGGAAAGTGGAATTCCAAGTGTAGCGGTGAAATGCGTAGATATTTGGAGGAACACCAGTGGCGAAAGCGACTTTCTGGGTCTCTTCTGACGCTGAGGTACGAAAGCTAGGGGAGCGAAGGGGATTAGATACCCCGGTAGTCC</w:t>
      </w:r>
    </w:p>
    <w:p w14:paraId="441D94C0">
      <w:pPr>
        <w:rPr>
          <w:rFonts w:hint="eastAsia"/>
        </w:rPr>
      </w:pPr>
      <w:r>
        <w:rPr>
          <w:rFonts w:hint="eastAsia"/>
        </w:rPr>
        <w:t>&gt;OTU019160</w:t>
      </w:r>
    </w:p>
    <w:p w14:paraId="195A6018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CTTCGGGTCGTAAACTCCTTTCGATCGAGACGAACGACTTCCGGGCTAATCACCGGGAGAGTGACGGTACCGAGAGAAGAAGCCCCGGCTAACTCCGTGCCAGCAGCCGCGGTAATACGGGGGGGGCAAGCGTTGTTCGGAATTATTGGGCGTAAAGCGCGTGTAGGCGGCCTAGCAAGTCGGATGTGAAAGCCCTCGGCTTAACCGAGGAAGTGCGTTCGAAACTACTGGGCTTGAGTACCGGAGAGGGTGGCGGAATTCCCGGTGTAGAGGTGAAATTCGTAGATATTCGGAAGAACACCAGTGGCGAAGGCGACTCACTGGACATGTATTGACGCTGAGGTGCGAAAGCGTGGGGAGCAAACAGGATTAGATACCCGAGTAGTCC</w:t>
      </w:r>
    </w:p>
    <w:p w14:paraId="06F02F9F">
      <w:pPr>
        <w:rPr>
          <w:rFonts w:hint="eastAsia"/>
        </w:rPr>
      </w:pPr>
      <w:r>
        <w:rPr>
          <w:rFonts w:hint="eastAsia"/>
        </w:rPr>
        <w:t>&gt;OTU019161</w:t>
      </w:r>
    </w:p>
    <w:p w14:paraId="454463AF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GGGGGGGCAAGCGTTGTTCGGATTTACTGGGCGTACAGCGCGCGCAGGCGGTCGTGTAGGTACCTGGTGACAGTCTCGGGCTCAACTCGAGGGGGTCTGGGTAGACCGCACGACTGGAGGCAGGGAGAGGGATGTGGAATACCCGGTGGAGCGGTGAAATGCGTAGAGATCGGGTGGAACACCTGAGGCGAAGGCGGGCTACTGGGCCGATACTGACGCTGAGGCGCGAAAGCCAGGGGAGCGAACGGGATTAGATACCCCGGTAGTCC</w:t>
      </w:r>
    </w:p>
    <w:p w14:paraId="3B3121A6">
      <w:pPr>
        <w:rPr>
          <w:rFonts w:hint="eastAsia"/>
        </w:rPr>
      </w:pPr>
      <w:r>
        <w:rPr>
          <w:rFonts w:hint="eastAsia"/>
        </w:rPr>
        <w:t>&gt;OTU019162</w:t>
      </w:r>
    </w:p>
    <w:p w14:paraId="1E8148AE">
      <w:pPr>
        <w:rPr>
          <w:rFonts w:hint="eastAsia"/>
        </w:rPr>
      </w:pPr>
      <w:r>
        <w:rPr>
          <w:rFonts w:hint="eastAsia"/>
        </w:rPr>
        <w:t>CCTACGGGAGGCAGCAGTGGGGAATATTGGACAATGGGGGCAACCCTGATCCAGCAATGCCGCGTGTGTGAAGAAGGCCTGAGGGTTGTAAAGCACTTTCAGTGGGGAGGAGTGGTGTTAGGTTAAGAGCTAGACACTTGGACGTTACCCACAGAAGAAGCACCGGCTAACTCCGTGCCAGCAGCCGCGGTAATACGGAGGGTGCGAGCGTTAATCGGAATTACTGGGCGTAAAGGGTGCGCAGGCGGTTCTGTAAGTCAGATGTGAAATCCCCGGGCTTAACCTGGGAATTGCGTTTGAAACTACAGGGCTAGAGTGTAGCAGAGGGGGGTGGAATTCCATGTGTAGCAGTGAAATGCGTAGAGATATGGAAGAACATCGATGGCGAAGGCAGCCCCCTGGGTTAACACTGACGCTCAGGCACGAAAGCGTGGGGAGCAAACAGGATTAGATACCCTGGTAGTCC</w:t>
      </w:r>
    </w:p>
    <w:p w14:paraId="21837528">
      <w:pPr>
        <w:rPr>
          <w:rFonts w:hint="eastAsia"/>
        </w:rPr>
      </w:pPr>
      <w:r>
        <w:rPr>
          <w:rFonts w:hint="eastAsia"/>
        </w:rPr>
        <w:t>&gt;OTU019163</w:t>
      </w:r>
    </w:p>
    <w:p w14:paraId="0B78939B">
      <w:pPr>
        <w:rPr>
          <w:rFonts w:hint="eastAsia"/>
        </w:rPr>
      </w:pPr>
      <w:r>
        <w:rPr>
          <w:rFonts w:hint="eastAsia"/>
        </w:rPr>
        <w:t>CCTACGGGAGGCAGCAGTAGGGAATCTTCCGCAATGGACGCAAGTCTGACGGAGCAACGCCGCGTGAGCGATGAAGGCCTTCGGGTTGTAAAGCTCTTTCGGCCGGAACGAAATCGTCCGGGCTAATACCCCGGATGGATGACGGTACCGGAAGAAGAAGCACCGGCTAACTCCGTGCCAGCAGCCGCGGTAATACGGAGGGTGCAAACGTTGTCCGGAATCACTGGGCGTAAAGCGCATGCAGGTGGACCTGTACGTGAATGATTAAAGACCGCCGCTTAACGGCGGGAGTGTTATTCACACGGCAGGACTTGAGGATGGCAGGGGTAAGCGGAACTTTGAGTGTAGGAGTGATATCCGTAGATATTCAAAGGAACACCAATGGCGAAGGCAGCTTACTGGGCCATTTCTGACACTCAGATGCGAAAGCGTGGGGAGCAAACGGGATTAGATACCCCAGTAGTCC</w:t>
      </w:r>
    </w:p>
    <w:p w14:paraId="6D5C9DD8">
      <w:pPr>
        <w:rPr>
          <w:rFonts w:hint="eastAsia"/>
        </w:rPr>
      </w:pPr>
      <w:r>
        <w:rPr>
          <w:rFonts w:hint="eastAsia"/>
        </w:rPr>
        <w:t>&gt;OTU019164</w:t>
      </w:r>
    </w:p>
    <w:p w14:paraId="557C0997">
      <w:pPr>
        <w:rPr>
          <w:rFonts w:hint="eastAsia"/>
        </w:rPr>
      </w:pPr>
      <w:r>
        <w:rPr>
          <w:rFonts w:hint="eastAsia"/>
        </w:rPr>
        <w:t>CCTACGGGGGGCTGCAGTAGGGAATTTTCCACAATGGACGAAAGTCTGATGGAGCAACGCCGCGTGAACGATGAAGGTCTTCGGATTGTAAAGTTCTGTTGTCAGGGACGAACAAGTACCGTTTGAACAAGGCGGTACCTTGACGGTACCTGACGAGAAAGCCACGGCTAACTACGTGCCAGCAGCCGCGGTAATACGTAGGTGGCAAGCGTTGTCCGGATTTATTGGGCGTAAAGCGCGCGCAGGCGGCTGTCTACGTCCGGGGTGAAAGCCCAGAGCTCAACTCCGGAACTGCCTTTAAGACTGCATCGCTTGAACGTCGGAGAGGTAAGTGGAATTCCGAGTGTAGAGGTGAAATTCGTAGATATTCGGAAGAACACCAGTGGCGAAGGCGACTGACTGGACAAGTATTGACGCTGAGGTGCGAAAGCGTGGGGAGCAAACAGGATTAGATACCCTGGTAGTCC</w:t>
      </w:r>
    </w:p>
    <w:p w14:paraId="19DE5E87">
      <w:pPr>
        <w:rPr>
          <w:rFonts w:hint="eastAsia"/>
        </w:rPr>
      </w:pPr>
      <w:r>
        <w:rPr>
          <w:rFonts w:hint="eastAsia"/>
        </w:rPr>
        <w:t>&gt;OTU019165</w:t>
      </w:r>
    </w:p>
    <w:p w14:paraId="514D21AE">
      <w:pPr>
        <w:rPr>
          <w:rFonts w:hint="eastAsia"/>
        </w:rPr>
      </w:pPr>
      <w:r>
        <w:rPr>
          <w:rFonts w:hint="eastAsia"/>
        </w:rPr>
        <w:t>CCTACGGGCGGCAGCAGTAGGGAATTTTCGGCAATGGGGGGAACCCTGACCGAGCAACGCCGCGTGAGCGAGGACGGCCTTCGGGTTGTAAAGCTCTGTCATGTGGGAAGAACGGCTAGGAGAGGGCATGCTCTTAGCGTGACGGTACCACAGGAGGAAGCCCCGGCTAACTACGTGCCAGCAGCCGCGGTAACACGTAGGGGGCGAGCGTTGTTCGGAATTACTGGGCGTAAAGGGCACGTAGGCTGGCTGTTAAGTCGGTGGTGAAATGCTGAGGCTCAACCTCAGAATTGCCTTCGATACTGACGGTCTTGAGTGCGGGAGAGGTGAGTGGAATTCCCAGTGTAGAGGTGAAATTCGTAGATATTGGGAAGAACACCAGTGGCGAAGGCGGCTCACTGGTCCATTACTGACGCTGAGGTGCGAAAGCGTGGGGAGCAAACAGGATTAGATACCCTAGTAGTCC</w:t>
      </w:r>
    </w:p>
    <w:p w14:paraId="695E3EC3">
      <w:pPr>
        <w:rPr>
          <w:rFonts w:hint="eastAsia"/>
        </w:rPr>
      </w:pPr>
      <w:r>
        <w:rPr>
          <w:rFonts w:hint="eastAsia"/>
        </w:rPr>
        <w:t>&gt;OTU019166</w:t>
      </w:r>
    </w:p>
    <w:p w14:paraId="3BFFE0F4">
      <w:pPr>
        <w:rPr>
          <w:rFonts w:hint="eastAsia"/>
        </w:rPr>
      </w:pPr>
      <w:r>
        <w:rPr>
          <w:rFonts w:hint="eastAsia"/>
        </w:rPr>
        <w:t>CCTACGGGGGGCAGCAGTGGGGAATATTGCGCAATGGGCGGAAGCCTGACGCAGCGACGCCGCGTGAGGGATGACGGCCTTCGGGTTGTAAACCTCTTTCAGCTCTGACGAAGCGTGAGTGACGGTAGGAGCAGAAGAAGCACCGGCCAACTACGTGCCAGCAGCCGCGGTAATACGTAGGGTGCAAGCGTTGTCCGGAATTATTGGGCGTAAAGAGCTCGTAGGCGGTTTGTCGCGTCTGCTGTGAAAACGCGAGGCTCAACCTCGCGCCTGCAGTGGGTACGGGCAGACTAGAGTGCGGTAGGGGAGACTGGAATTCCTGGTGTAGCGGTGGAATGCGCAGATATCTGGAGGAACACCGGTGGCGAAGGCGGCATCCTGGACCGAGATTGACGCTGAGGCGCGAAAGCTAGGGTAGCAAACGGGATTAGATACCCGGGTAGTCC</w:t>
      </w:r>
    </w:p>
    <w:p w14:paraId="5240DB67">
      <w:pPr>
        <w:rPr>
          <w:rFonts w:hint="eastAsia"/>
        </w:rPr>
      </w:pPr>
      <w:r>
        <w:rPr>
          <w:rFonts w:hint="eastAsia"/>
        </w:rPr>
        <w:t>&gt;OTU019167</w:t>
      </w:r>
    </w:p>
    <w:p w14:paraId="2485BC8D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CCTTCGGGTCGTAAAGCTCTGTTGTAAGGGAAGAACAAGCATCGGTTAACTGCCGGTGCCCTGACGGTACCTTACCAGAAAGCCACGGCTAACTACGTGCCAGCAGCCGCGGTAATACGTAGGTGGCAAGCGTTGTCCGGAATTATTGGGCGTAAAGCGCGCGCAGGCGGTCCTTTAAGTCAGGGGTGAAATCCCGGGGCTCAACCCCGGAACTGCCTTTGATACTGGAGAGCTTGAGTTCGGGAGAGGTGAGTGGAACTGCGAGTGTAGAGGTGAAATTCGTAGATATTCGCAAGAACACCAGTGGCGAAGGCGGCTTTCTGGTCTGTAACTGACGCTGAGGCGCGAAAGCGTGGGGAGCAAACAGGATTAGATACCCTGGTAGTCC</w:t>
      </w:r>
    </w:p>
    <w:p w14:paraId="6AB9676A">
      <w:pPr>
        <w:rPr>
          <w:rFonts w:hint="eastAsia"/>
        </w:rPr>
      </w:pPr>
      <w:r>
        <w:rPr>
          <w:rFonts w:hint="eastAsia"/>
        </w:rPr>
        <w:t>&gt;OTU019168</w:t>
      </w:r>
    </w:p>
    <w:p w14:paraId="22260277">
      <w:pPr>
        <w:rPr>
          <w:rFonts w:hint="eastAsia"/>
        </w:rPr>
      </w:pPr>
      <w:r>
        <w:rPr>
          <w:rFonts w:hint="eastAsia"/>
        </w:rPr>
        <w:t>CCTACGGGCGGCTGCAGTAAGGAATATTGCGCAATGGGCGCAAGCCTGACTCAGCAACGCCGCGTGGGTGATGAAGGCCTTCGGGTCGTAAAGCCCTGTCGGAGGGGAAGAAGGGTTGGCGCTCGAATAGGGCGTTGACTTGACGGTACCCTCAAAGGAAGCACCGGCTAACTCCGTGCCAGCAGCCGCGGTAATACGTAGGGTGCGAGCGTTAATCGGAATTACTGGGCGTAAAGCGTGCGCAGGCGGTTGTGCAAGACAGATGTGAAATCCCCGGGCTTAACCTGGGAATGGCATTTGTGACTGCACGGCTAGAGTGTGTCAGAGGGGGGTAGAATTCCACGTGTAGCAGTGAAATGCGTAGATATGTGGAGGAATACCGATGGCGAAGGCAGCCCCCTGGGATAACACTGACGCTCATGCACGAAAGCGTGGGGAGCAAACAGGATTAGATACCCCTGTAGTCC</w:t>
      </w:r>
    </w:p>
    <w:p w14:paraId="18419134">
      <w:pPr>
        <w:rPr>
          <w:rFonts w:hint="eastAsia"/>
        </w:rPr>
      </w:pPr>
      <w:r>
        <w:rPr>
          <w:rFonts w:hint="eastAsia"/>
        </w:rPr>
        <w:t>&gt;OTU019169</w:t>
      </w:r>
    </w:p>
    <w:p w14:paraId="35C78BA7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TGTAAACTCCTTTTGAGGGGGAAGAAGGCTGTGAGCGAAAGCTTGCGGCTTGACGGTACCCTTCGAATAAGCCACGGCTAACTACGTGCCAGCAGCCGCGGTAATACGTAGGTGGCAAGCGTTGTCCGGATTCATTGGGCGTAAAGAGTTCGTAGGCGGTTTATCAAGTCTGATGTTAAAGACCGAAGCTCAACTTCGACATGGCATTGGAAACTGGTAGGCTAGAATATGGTAGAGGTAAGGGGAATTCCCGGTGTAGCGGTGAAATGCGTAGATATCGGGAGGAACACCAGTGGCGAAAGCGCCTTACTGGACCATTACTGACGCTGAGGAACGAAAGCCAGGGTAGCGAAAGGGATTAGATACCCCTGTAGTCC</w:t>
      </w:r>
    </w:p>
    <w:p w14:paraId="13BD62B5">
      <w:pPr>
        <w:rPr>
          <w:rFonts w:hint="eastAsia"/>
        </w:rPr>
      </w:pPr>
      <w:r>
        <w:rPr>
          <w:rFonts w:hint="eastAsia"/>
        </w:rPr>
        <w:t>&gt;OTU019170</w:t>
      </w:r>
    </w:p>
    <w:p w14:paraId="5FCDCDB7">
      <w:pPr>
        <w:rPr>
          <w:rFonts w:hint="eastAsia"/>
        </w:rPr>
      </w:pPr>
      <w:r>
        <w:rPr>
          <w:rFonts w:hint="eastAsia"/>
        </w:rPr>
        <w:t>CCTACGGGGGGCAGCAGTAGGGAATATTGCACAATGGAGGAAACTCTGATGCAGCGACGCCGCGTGAGTGATGAAGGCCTTCGGGTCGTAAAGCTCTGTCGCAGGGGAATAACACAATGAATGTACCTTGTGAGGAAGGATCGGCTAACTTCGTGCCAGCAGCCGCGGTAAGACGAGGGATCCTAGCGTTGTTCGGAATTATTGGGCGTAAAGCGGGTGCAGGTGGCTTTGTAAGTCAGGTGTGAAATCCCAGGGCTCAACCCTGGAAGTGCATTTGATACTGCGAAGCTTGAGTGTGGGAGAGGTGAGTAGAATTCCAGGTGTAGTGGTGAAATACGTAGATATCTGGAGGAATACCGGAGGCGAAGGCGGCTCACTGGCCCAACACTGACACTCAGACCCGAAAGCGTGGGGAGCAAACAGGATTAGATACCCTAGTAGTCC</w:t>
      </w:r>
    </w:p>
    <w:p w14:paraId="04AF5AC8">
      <w:pPr>
        <w:rPr>
          <w:rFonts w:hint="eastAsia"/>
        </w:rPr>
      </w:pPr>
      <w:r>
        <w:rPr>
          <w:rFonts w:hint="eastAsia"/>
        </w:rPr>
        <w:t>&gt;OTU019171</w:t>
      </w:r>
    </w:p>
    <w:p w14:paraId="1E912967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CTTTCGGGTTGTAAACTCCTGTCATTTGAGAACAAGGTGCACCGGTTAACTGCCGGTGCATTGATAGTATCAGAAGAGGAAGGGACGGCTAACTCTGTGCCAGCAGCCGCGGTAATACAGAGGTCCCAAGCGTTGTTCGGATTCATTGGGCGTAAAGAGCTCGTAGGCGGCTTGTCGCGTCGTCTGTGAAATCCCGCGGCTCAACCGCGGGTCTGCAGTCGATACGGGCAGGCTAGAGTTCGGTAGGGGAGACTGGAATTCCTGGTGTAGCGGTGAAATGCGTAGATATCAAGAGGAACACCTGAGGTGAAGACGGGTTGCTGGGCTGACACTGACGCTGAGGCACGAAAGCTAGGGTAGCAAACGGGATTAGATACCCCTGTAGTCC</w:t>
      </w:r>
    </w:p>
    <w:p w14:paraId="411BCEEC">
      <w:pPr>
        <w:rPr>
          <w:rFonts w:hint="eastAsia"/>
        </w:rPr>
      </w:pPr>
      <w:r>
        <w:rPr>
          <w:rFonts w:hint="eastAsia"/>
        </w:rPr>
        <w:t>&gt;OTU019172</w:t>
      </w:r>
    </w:p>
    <w:p w14:paraId="32E6B47C">
      <w:pPr>
        <w:rPr>
          <w:rFonts w:hint="eastAsia"/>
        </w:rPr>
      </w:pPr>
      <w:r>
        <w:rPr>
          <w:rFonts w:hint="eastAsia"/>
        </w:rPr>
        <w:t>CCTACGGGTGGCTGCAGTCGGGAATATTGCACAATGGGCGGAAGCCTGATGCAGCGACGCCGCGTGAGGGATGACGGCCTTCGGGTTGTAAACCTCTTTCAGCAGGGACGAAGCGTAAGTGACGGTACCTGCAGAAGAAGCGCCGGCCAACTACGTGCCAGCAGCCGCGGTAAGACGTAGGGGGCAAGCGTTGTCCGGATTTATTGGGCGTAAAGCGCGTGTAGGCGGCCAGACAGGTCTGCTGTGAAAACTCGAGGCTCAACCTCGAGATGTCGGTGGAAACCGTTTGGCTAGAGTGCGGAAGAGGAGAGTGGAATTCCTGGTGTAGCGGTGAAATGCGCAGATATCAGGAGGAACACCGGTGGCGAAGGCGGCTCTCTGGGCCTGTCCTGACGCTGAGGCGCGAAAGCTGGGGGAGCGAACAGGATTAGATACCCTAGTAGTCC</w:t>
      </w:r>
    </w:p>
    <w:p w14:paraId="665334F7">
      <w:pPr>
        <w:rPr>
          <w:rFonts w:hint="eastAsia"/>
        </w:rPr>
      </w:pPr>
      <w:r>
        <w:rPr>
          <w:rFonts w:hint="eastAsia"/>
        </w:rPr>
        <w:t>&gt;OTU019173</w:t>
      </w:r>
    </w:p>
    <w:p w14:paraId="47C4F86B">
      <w:pPr>
        <w:rPr>
          <w:rFonts w:hint="eastAsia"/>
        </w:rPr>
      </w:pPr>
      <w:r>
        <w:rPr>
          <w:rFonts w:hint="eastAsia"/>
        </w:rPr>
        <w:t>CCTACGGGAGGCTGCAGTAAGGAATATTGCGCAATGGGCGACAGCCTGACGCAGCGACGCCGCGTGGGGGATGAAGGTCTTCGGATTGTAAACCCCTTTCGGGAGGGAAGATGGAACGAGCAATCGTTCGGACGGTACCTCCAGAAGCAGCCACGGCTAACTCTGTGCCAGCAGCCGCGGTAATACAGAGGTCCCAAGCGTTGTTCGGATTCACTGGGCGTAAAGGGTGCGTAGGTGGTCGGGTAAGTCTGATGTGAAATCCCCCGGCTCAACCGGGGAACGACGCATGAAACTGGCAAGCTAGAGTACTGAAGAGGGGGGTGGAATTCCTGGTGTAGCGGTGAAATGCGTAGATATCGAGAGGAACACCTGCGGCGAAGGCGGGTTGCTGGGCCGACACTGACGCTGAGGCGCGAAAGCCAGGGGAGCGAACGGGATTAGATACCCTAGTAGTCC</w:t>
      </w:r>
    </w:p>
    <w:p w14:paraId="0E03D8BC">
      <w:pPr>
        <w:rPr>
          <w:rFonts w:hint="eastAsia"/>
        </w:rPr>
      </w:pPr>
      <w:r>
        <w:rPr>
          <w:rFonts w:hint="eastAsia"/>
        </w:rPr>
        <w:t>&gt;OTU019174</w:t>
      </w:r>
    </w:p>
    <w:p w14:paraId="669C77B9">
      <w:pPr>
        <w:rPr>
          <w:rFonts w:hint="eastAsia"/>
        </w:rPr>
      </w:pPr>
      <w:r>
        <w:rPr>
          <w:rFonts w:hint="eastAsia"/>
        </w:rPr>
        <w:t>CCTACGGGTGGCTGCAGTGGGGAATATTGCACAATGGGCGAAAGCCTGATGCAGCAACGCCGCGTGCGGGAAGAAGGCCCTAGGGTTGTAAACCGCTTTCAGCAGGGAAGAAACTGACGGTACCTGCAGAAGAAGGTGCGGCCAACTACGTGCCAGCAGCCGCGGTGACACGTAGGCACCAAGCGTTGTCCGGATTTATTGGGCGTAAAGAGCTCGTAGGCGGTTTGTCGCGTCTGCCGTGAAAGTCCGGGGCTCAACTCCGGATCTGCGGTGGGTACGGGCAGACTAGAGTGATGTAGGGGAGACTGGAATTCCTGGTGTAGCGGTGAAATGCGCAGATATCAGGAGGAACACCGATGGCGAAGGCGACTACCTGGACCAGCACTGACACTGAGGCACGAAAGCGTGGGGAGCAAACAGGATTAGATACCCCGGTAGTCC</w:t>
      </w:r>
    </w:p>
    <w:p w14:paraId="4E24A73B">
      <w:pPr>
        <w:rPr>
          <w:rFonts w:hint="eastAsia"/>
        </w:rPr>
      </w:pPr>
      <w:r>
        <w:rPr>
          <w:rFonts w:hint="eastAsia"/>
        </w:rPr>
        <w:t>&gt;OTU019175</w:t>
      </w:r>
    </w:p>
    <w:p w14:paraId="3ACB89EB">
      <w:pPr>
        <w:rPr>
          <w:rFonts w:hint="eastAsia"/>
        </w:rPr>
      </w:pPr>
      <w:r>
        <w:rPr>
          <w:rFonts w:hint="eastAsia"/>
        </w:rPr>
        <w:t>CCTACGGGCGGCTGCAGTGAGGAATATTGCCCAATGGAGGAAACTCTGAGGCAGCGACGCCGCGTGGGTGAAGAAGGCCTTCGGGTCGTAAAGCCCTTTTCGGTGGGACGAAGACAGTGACGGTACCACCGGAAGAAGGCCCGGCTAACTACGTGCCAGCAGCCGCGGTAAGACGTAGGGGCCGAGCGTTGTCCGGAGTTACTGGGCGTAAAGCGCGCGCAGGCGGATTGGCGCATCAGCGGTGAAAGCCCCCCGCTCACCGGGGGAGGGTCCGCTGTGATGGCCAGTCTGGAGGCAGGGAGAGGCCAGTGGAATTCCGGGTGTAGTGGTGAAATGCGTAGAGATCCGGAGGAACACCGGTGGCGAAGGCGGCTGGCTGGACCTGTCCTGACGCTGAGGCGCGAAGGCGTGGGGAGCGAACGGGATTAGATACCCCTGTAGTCC</w:t>
      </w:r>
    </w:p>
    <w:p w14:paraId="37DA6478">
      <w:pPr>
        <w:rPr>
          <w:rFonts w:hint="eastAsia"/>
        </w:rPr>
      </w:pPr>
      <w:r>
        <w:rPr>
          <w:rFonts w:hint="eastAsia"/>
        </w:rPr>
        <w:t>&gt;OTU019176</w:t>
      </w:r>
    </w:p>
    <w:p w14:paraId="5E1950BE">
      <w:pPr>
        <w:rPr>
          <w:rFonts w:hint="eastAsia"/>
        </w:rPr>
      </w:pPr>
      <w:r>
        <w:rPr>
          <w:rFonts w:hint="eastAsia"/>
        </w:rPr>
        <w:t>CCTACGGGTGGCTGCAGTAGGGAATATTGGGCAATGGGCGAGAGCCTGACCCAGCCATGCCGCGTGCCGGATGAAGGCCTTCTGGGTTGTAAACGGCTTTTCTCAGGGAAGAAAAAGGGTATGCGTACCACACTGACGGTACCTGAGGAATAAGCACCGGCTAACTCCGTGCCAGCAGCCGCGGTAATACGGAGGGTGCGAGCGTTGTCCGGATTTATTGGGTTTAAAGGGTGCGTAGGCGGCCCGTTAAGTCCGGGGTGAAAGCCCGTTGCTCAACAACGGAACTGCCCTGGATACTGACGGGCTTGAGTACAGACGAGGTTGGCGGAATGGACTGAGTAGCGGTGAAATGCATAGATACAGTCCAGAACCCCGATTGCGAAGGCAGCTGACTAGGCTGTTACTGACGCTGAGGCACGACAGCGTGGGGAGCGAACAGGATTAGATACCCGAGTAGTCC</w:t>
      </w:r>
    </w:p>
    <w:p w14:paraId="515E5EB0">
      <w:pPr>
        <w:rPr>
          <w:rFonts w:hint="eastAsia"/>
        </w:rPr>
      </w:pPr>
      <w:r>
        <w:rPr>
          <w:rFonts w:hint="eastAsia"/>
        </w:rPr>
        <w:t>&gt;OTU019177</w:t>
      </w:r>
    </w:p>
    <w:p w14:paraId="2A66096E">
      <w:pPr>
        <w:rPr>
          <w:rFonts w:hint="eastAsia"/>
        </w:rPr>
      </w:pPr>
      <w:r>
        <w:rPr>
          <w:rFonts w:hint="eastAsia"/>
        </w:rPr>
        <w:t>CCTACGGGGGGCTGCAGTGGGGAATATTGGACAATGGGCGAAAGCCTGATCCAGCCATTCCGCGTGAGTGAAGAAGGCCTTCGGGTTGTAAAGCTCTTTTGTCCGGAACGAAACGGTGAGCGTGAATATCGCTCGCTACTGACGGTACCGGAAGAATAAGCACCGGCTAACTACGTGCCAGCAGCCGCGGTAATACGAAGGTCCCAAGCGTTGTTCGGAATCACTGGGCGTAAAGGGAGCGTAGGCGGCGAGGTAAGTCAGATGTGAAATCCCGGGGCTCAACCCCGGAATTGCATCCGATACTGCCTTGCTAGAGTAGTGGAGGGGCATCTGGAATTCACGGTGTAGCAGTGAAATGCGTAGAGATCGGGAGGAACACCAGTGGCGAAGGCGGCCATCTGGGACAACACTGACGCTGAGGCACGAAAGCGTGGGGAGCAAACAGGATTAGATACCCGGGTAGTCC</w:t>
      </w:r>
    </w:p>
    <w:p w14:paraId="731D4F3C">
      <w:pPr>
        <w:rPr>
          <w:rFonts w:hint="eastAsia"/>
        </w:rPr>
      </w:pPr>
      <w:r>
        <w:rPr>
          <w:rFonts w:hint="eastAsia"/>
        </w:rPr>
        <w:t>&gt;OTU019178</w:t>
      </w:r>
    </w:p>
    <w:p w14:paraId="39BBB1AE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AGTTAACTGCTGGTACCTTGACGGTACCTAACCAGAAAGCCACGGCTAACTACGTGCCAGCAGCCGCGGTAATACGTAGGTGGCGAGCGTTGTCCGGAATTATTGGGCGTAAAGGGCGCGTAGGCGGTCATTTAAGTCAGATGTGAAATCCCGAGGCTTAACTTCGGGCGTGCATTTGAAACTGGGTGGCTAGAGTGCAGGAGAGGTAAGTGGAATTCCTAGTGTAGCGGTGAAATGCGTAGATATGACATAGAACACCAATTGCGAAGGCAGCTCGCTACACGAATATTGACTCTGAGGCACGAAAGCGTGGGGATCAAACAGGATTAGATACCCCTGTAGTCC</w:t>
      </w:r>
    </w:p>
    <w:p w14:paraId="60CC764E">
      <w:pPr>
        <w:rPr>
          <w:rFonts w:hint="eastAsia"/>
        </w:rPr>
      </w:pPr>
      <w:r>
        <w:rPr>
          <w:rFonts w:hint="eastAsia"/>
        </w:rPr>
        <w:t>&gt;OTU019179</w:t>
      </w:r>
    </w:p>
    <w:p w14:paraId="7E7A1DE2">
      <w:pPr>
        <w:rPr>
          <w:rFonts w:hint="eastAsia"/>
        </w:rPr>
      </w:pPr>
      <w:r>
        <w:rPr>
          <w:rFonts w:hint="eastAsia"/>
        </w:rPr>
        <w:t>CCTACGGGAGGCAGCAGTGGGGAATATTGCGCAATGGACGAAAGTCTGACGCAGCGACGCCGCGTGTGGGATGACGGTCTTCGGATTGTAAACCACTGTCGGGAGGGACGAATACGCCGCAAGGCGGGTGACGGTACCTCCAAAGGAAGCACCGGCTAACTCCGTGCCAGCAGCCGCGGTAATACGGAGGGTGCGAGCGTTGTCCGGATTTATTGGGTTTAAAGGGTGCGTAGGTGGCTTGTTAAGTCTGGGGTGAAAGGCAGTGGCTCAACCACTTGCAGGGCCCTGGATACTGGCAGGCTCGAGTGTAGGTGAGGCCGGTGGAACGGGTGGTGTAGCGGTGAAATGCATAGATACCATCCAGAACACCGATTGCGAAGGCAGTCTGCTAAACTGTAACTGACGCTGAGGCACGAAAGCGTGGGGATCGAACAGGATTAGATACCCCGGTAGTCC</w:t>
      </w:r>
    </w:p>
    <w:p w14:paraId="6FA6B184">
      <w:pPr>
        <w:rPr>
          <w:rFonts w:hint="eastAsia"/>
        </w:rPr>
      </w:pPr>
      <w:r>
        <w:rPr>
          <w:rFonts w:hint="eastAsia"/>
        </w:rPr>
        <w:t>&gt;OTU019180</w:t>
      </w:r>
    </w:p>
    <w:p w14:paraId="0F2F838E">
      <w:pPr>
        <w:rPr>
          <w:rFonts w:hint="eastAsia"/>
        </w:rPr>
      </w:pPr>
      <w:r>
        <w:rPr>
          <w:rFonts w:hint="eastAsia"/>
        </w:rPr>
        <w:t>CCTACGGGGGGCAGCAGTCGAGAATAATTCACAATGGGGGCAACCCTGATGGTGCAACGCCGCGTGGAGGATGACGGTCTTCGGATTGTAAACTCCTGTCATCCGGGAGTAAGACCTGGCGATGAATAGTCGACAGGGTTGATAGTACCGGAAGAGGAAGGGACGGCTAACTTCGTGCCAGCAGCCGCGGTAATACGAAGGTCCCAAGCGTTGTTCGGAATCACTGGGCGTAAAGGGAGCGTAGGCGGGCCCGCCAGTCCAGGGTGAAAGCCCCCGGCTCAACCGGGGAAGCGCCTTGGATACTGCGGGCCTGGAGGGGGGTAGGGGCGTGCGGAACTTCCGGTGGAGCGGTGAAATGCGTAGATATCAGAAGGAACGCCGGTGGCGAAAGCGAATGACTGGATCTCTTCTGACGCTGAGGCGCGAAAGCTAGGGGAGCGAACGGGATTAGATACCCGGGTAGTCC</w:t>
      </w:r>
    </w:p>
    <w:p w14:paraId="7BFCFF8E">
      <w:pPr>
        <w:rPr>
          <w:rFonts w:hint="eastAsia"/>
        </w:rPr>
      </w:pPr>
      <w:r>
        <w:rPr>
          <w:rFonts w:hint="eastAsia"/>
        </w:rPr>
        <w:t>&gt;OTU019181</w:t>
      </w:r>
    </w:p>
    <w:p w14:paraId="7AA12F61">
      <w:pPr>
        <w:rPr>
          <w:rFonts w:hint="eastAsia"/>
        </w:rPr>
      </w:pPr>
      <w:r>
        <w:rPr>
          <w:rFonts w:hint="eastAsia"/>
        </w:rPr>
        <w:t>CCTACGGGGGGCTGCAGTGGGGAATATTGGACAATGGGCGCAAGCCTGATCCAGCCACGCCGCGTGAGTGATGAAGGCCTTCGGGTTGTAAAGCTCTGTGGGGAGGGACGAAAAAGGTAGGGACTAATACGCTCTGCCCTTGACGGTACCTCCTTAGCAAGCACCGGCTAACTCTGTGCCAGCAGCCGCGGTAAGACAGAGGGTGCGAACGTTGCTCGGAATTACTGGGCGTAAAGCGCGTGTAGGCGGACGGTCAAGTCGGGTGTGAAATCCCTGGGCTCAACCCAGGAACTGCCTTTGATACTGGCGAGCTTGAGTCCGGGAGAGGTGAGTGGAACTGCGAGTGTAGAGGTGAAATTCGTAGATATTCGGAAGAACACCAGTGGCGAAGGCGACTTACTGGACGACTGTTGACGCTGAGGTGCGAAAGCGTGGGGAGCAAACAGGATTAGATACCCTTGTAGTCC</w:t>
      </w:r>
    </w:p>
    <w:p w14:paraId="2C040F2E">
      <w:pPr>
        <w:rPr>
          <w:rFonts w:hint="eastAsia"/>
        </w:rPr>
      </w:pPr>
      <w:r>
        <w:rPr>
          <w:rFonts w:hint="eastAsia"/>
        </w:rPr>
        <w:t>&gt;OTU019182</w:t>
      </w:r>
    </w:p>
    <w:p w14:paraId="0D28CC3E">
      <w:pPr>
        <w:rPr>
          <w:rFonts w:hint="eastAsia"/>
        </w:rPr>
      </w:pPr>
      <w:r>
        <w:rPr>
          <w:rFonts w:hint="eastAsia"/>
        </w:rPr>
        <w:t>CCTACGGGTGGCTGCAGTGGGGAATATTGGACAATGGGCGCAAGCCTGATCCAGCCACGCCGCGTGAGTGATGAAGGCCTTCGGGTCGTAAAGCTCTGTGGGGAGGGACGAACCGCTGAACGTTAATAGCGTTCAGCATGACGGTACCTCCTTAGCAAGCACCGGCTAACTTCGTGCCAGCAGCCGCGGTAATACGAAGGGTGCAAACGTTGCTCGGAATTACTGGGTTTAAAGGGTGCGTAGGCGGCTGTGTAAGTCAGGAGTGAAAGTTTGCGGCTCAACCTAGGAATTGCGTTTGAAACTATATGACTAGAGTGTGACAGAGGGGAGTGGAATTCCATGTGTAGCAGTGAAATGCGTAGAGATGTGGAAGAACACCGATGGCGAAGGCAGCTCCCTGGGTTAACACTGACGCTCATGCACGAAAGCGTGGGGAGCAAACAGGATTAGATACCCTTGTAGTCC</w:t>
      </w:r>
    </w:p>
    <w:p w14:paraId="621B30CD">
      <w:pPr>
        <w:rPr>
          <w:rFonts w:hint="eastAsia"/>
        </w:rPr>
      </w:pPr>
      <w:r>
        <w:rPr>
          <w:rFonts w:hint="eastAsia"/>
        </w:rPr>
        <w:t>&gt;OTU019183</w:t>
      </w:r>
    </w:p>
    <w:p w14:paraId="063FB142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AGGGAACAATTGTCGCCGATTAACTACCGGCGGCTTGATAGTACCTGAAGAGGAAGAGACGGCTAACTCTGTGCCAGCAGCCGCGGTAATACAGAGGTCTCAAGCGTTGTTCGGATTCATTGGGCGTAAAGGGAGCGTAGGTGGCCCGCCAAGTCCGCCGTGAAAGGCCGGGGCCCAACCCCGGTAGGTCGGCGGAGACTGTCGGGCTCGAGCATCGGAGGGGAGTGCGGAATTCCTGGTGTAGCGGTGGAATGCGTAGAGATCCGGAAGAACACCGGTGGCGAAGGCGGCCCGCTGGGCTGTGGCTGACGCTGAGGCGCGACAGCGTGGGGAGCAAACAGGATTAGATACCCGGGTAGTCC</w:t>
      </w:r>
    </w:p>
    <w:p w14:paraId="79D57005">
      <w:pPr>
        <w:rPr>
          <w:rFonts w:hint="eastAsia"/>
        </w:rPr>
      </w:pPr>
      <w:r>
        <w:rPr>
          <w:rFonts w:hint="eastAsia"/>
        </w:rPr>
        <w:t>&gt;OTU019184</w:t>
      </w:r>
    </w:p>
    <w:p w14:paraId="67F130D7">
      <w:pPr>
        <w:rPr>
          <w:rFonts w:hint="eastAsia"/>
        </w:rPr>
      </w:pPr>
      <w:r>
        <w:rPr>
          <w:rFonts w:hint="eastAsia"/>
        </w:rPr>
        <w:t>CCTACGGGTGGCTGCAGTCGAGAATTTTTCACAATGGGCGCAAGCCTGATGGAGCGACGCCGCGTGGGGGATGAATGGCTTCGGCCCGTAAACCCCTGTCATTCGTGATCAATGCTCACGACCTAACACGTCGTGAGTTGATAGTAGCGAAAGAGGAAGGGACGGCTAACTCTGTGCCAGCAGCCGCGGTAATACAGAGGTCCCAAGCGTTGTTCGGATTTACTGGGCGTAAAGGGTGCGTAGGTGGTCAGGTAAGTCTGATGTGAAATCTCGGAGCTCAACTCCGAAACGGCATTGGAAACTACCTGGCTAGAGGGTTGAAGGGGGGACTGGAATACTTGGTGTAGCAGTGAAATGCGTAGATATCAAGTGGAACACCAATGGCGAAGGCAGCTCGCTGGGACGGTACTGACGCTGAGGCGCGAAAGCGTGGGGAGCAAACAGGATTAGATACCCCAGTAGTCC</w:t>
      </w:r>
    </w:p>
    <w:p w14:paraId="0700619B">
      <w:pPr>
        <w:rPr>
          <w:rFonts w:hint="eastAsia"/>
        </w:rPr>
      </w:pPr>
      <w:r>
        <w:rPr>
          <w:rFonts w:hint="eastAsia"/>
        </w:rPr>
        <w:t>&gt;OTU019185</w:t>
      </w:r>
    </w:p>
    <w:p w14:paraId="08F040F1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TTAACCTAATACGTTAGTGTTTTGACGTTACCGACAGAATAAGCACCGGCTAACTCTGTGCCAGCAGCCGCGGTAATACAGAGGGTGCAAGCGTTAATCGGAATTACTGGGCGTAAAGCGCGCGTAGGCGGCTGCCTAAGTCGGATGTGAAAGCCCCGGGCTCAACCTGGGAACTGCATTCGATACTGCATGGCTAGAGTCTGATAGAGGGAACTGGAATTTACGGTGTAGCAGTGAAATGCGTAGATATCGTAAGGAAGACCAGCGGCGAAGGCGAGTTCCTGGACAGTTACTGACGCTGAGGCACGAAGGCCAGGGGAGCAAACGGGATTAGATACCCGTGTAGTCC</w:t>
      </w:r>
    </w:p>
    <w:p w14:paraId="10D8424B">
      <w:pPr>
        <w:rPr>
          <w:rFonts w:hint="eastAsia"/>
        </w:rPr>
      </w:pPr>
      <w:r>
        <w:rPr>
          <w:rFonts w:hint="eastAsia"/>
        </w:rPr>
        <w:t>&gt;OTU019186</w:t>
      </w:r>
    </w:p>
    <w:p w14:paraId="6D42D7EB">
      <w:pPr>
        <w:rPr>
          <w:rFonts w:hint="eastAsia"/>
        </w:rPr>
      </w:pPr>
      <w:r>
        <w:rPr>
          <w:rFonts w:hint="eastAsia"/>
        </w:rPr>
        <w:t>CCTACGGGGGGCTGCAGTGAGGAATCTTCCACAATGGGCGAAAGCCTGATGGAGCGACACCGCGTGAAGGATGAAGCCTTTGTTGGTGTAAACTTCTTTTCTCTTGGAAGATAATGACGGTACAAGAGGAATAAGGGGCGGCAAACTTCGTGCCAGCAGCCGCGGTAATACGAGGGCCCCAAGCGTTATCCGGAATTACTGGGCGTAAAGCGTCTGTAGGTGGTTTTTTAAGTTTCGTATGAAACTCCAGGGCTCAACCCTGGATTGTGCGAAAAACTGGGGAACTTGAGTGTGGGAGAGGCAAGCAGAACGGTATGAGTAGGGGTGCAATCCGTTGATACATACCAGAATACCAAAAGCGAAGGCAGCTTGCTGGAACACTACTGACACTGAGAGACGAAAGCGTGGGGAGCGAAAGGGATTAGATACCCCAGTAGTCC</w:t>
      </w:r>
    </w:p>
    <w:p w14:paraId="171F7955">
      <w:pPr>
        <w:rPr>
          <w:rFonts w:hint="eastAsia"/>
        </w:rPr>
      </w:pPr>
      <w:r>
        <w:rPr>
          <w:rFonts w:hint="eastAsia"/>
        </w:rPr>
        <w:t>&gt;OTU019187</w:t>
      </w:r>
    </w:p>
    <w:p w14:paraId="42240116">
      <w:pPr>
        <w:rPr>
          <w:rFonts w:hint="eastAsia"/>
        </w:rPr>
      </w:pPr>
      <w:r>
        <w:rPr>
          <w:rFonts w:hint="eastAsia"/>
        </w:rPr>
        <w:t>CCTACGGGGGGCTGCAGTGGGGAATTTTGGACAATGGGCGCAAGCCTGACCCAGCCACGCCGCGTGAGTGATGAAGGCCTTCGGGTCGTAAAGCTCTGTGGGGAGGGACGAAAACATGCAGCCCAACACGCTGCAGACTGACGGTACCTCCTTAGCAAGCACCGGCTAACTCCGTGCCAGCAGCCGCGGTAATACGGAGGGTGCAAGCGTTATCCGGAATTACTGGGCGTAAAGGGCGCGTAGGCGGCGGGGTAAGCGTGCGGTGAAAGCTCGGGGCTCAACTCCGAGTCGGCCGTGCGAACTGTCCCGCTGGAGCACAGTAGAGGCAGGCGGAATTCCGGGTGTAGCGGTGGAATGCGTAGAGATCCGGAAGAACACCGGTGGCGAAGGCGGCCTGCTGGGCTGTGGCTGACGCTGAGGCGCGACAGCGTGGGGAGCAAACAGGATTAGATACCCTAGTAGTCC</w:t>
      </w:r>
    </w:p>
    <w:p w14:paraId="7CB061F2">
      <w:pPr>
        <w:rPr>
          <w:rFonts w:hint="eastAsia"/>
        </w:rPr>
      </w:pPr>
      <w:r>
        <w:rPr>
          <w:rFonts w:hint="eastAsia"/>
        </w:rPr>
        <w:t>&gt;OTU019188</w:t>
      </w:r>
    </w:p>
    <w:p w14:paraId="6979CF21">
      <w:pPr>
        <w:rPr>
          <w:rFonts w:hint="eastAsia"/>
        </w:rPr>
      </w:pPr>
      <w:r>
        <w:rPr>
          <w:rFonts w:hint="eastAsia"/>
        </w:rPr>
        <w:t>CCTACGGGAGGCAGCAGTGGGGAATATTGCACAATGGGCGGAAGCCTGATGCAGCGACGCCGCGTGGGGGATGACGGGTTTCGGCTTGTAAACCCCTGTTGCCCGGGACGAACTTCTCCTTTCGAGGAGATTGACGGTACCGGGAGAATAAGCTCCGGCTAACTCCGTGCCAGCAGCCGCGGTAATACGGAGGGAGCTAGCGTTATTCGGAATTACTGGGCGTAAAGCGCACGTAGGCGGCTTTGTAAGTTAGAGGTGAAAGCCCGGAGCTCAACTCCAGAACTGCCTTTGAGACTGCATCGCTTGAATCCAGGAGAGGTGAGTGGAATTCCGAGTGTAGAGGTGAAATTCGTAGATATTCGGAAGAACACCAGTGGCGAAGGCGGCCACCTGGACGGATACTGACGCTGAGACGCGAAAGCGTGGGTAGCAAACAGGATTAGATACCCCGGTAGTCC</w:t>
      </w:r>
    </w:p>
    <w:p w14:paraId="6B95EDDD">
      <w:pPr>
        <w:rPr>
          <w:rFonts w:hint="eastAsia"/>
        </w:rPr>
      </w:pPr>
      <w:r>
        <w:rPr>
          <w:rFonts w:hint="eastAsia"/>
        </w:rPr>
        <w:t>&gt;OTU019189</w:t>
      </w:r>
    </w:p>
    <w:p w14:paraId="52D4497F">
      <w:pPr>
        <w:rPr>
          <w:rFonts w:hint="eastAsia"/>
        </w:rPr>
      </w:pPr>
      <w:r>
        <w:rPr>
          <w:rFonts w:hint="eastAsia"/>
        </w:rPr>
        <w:t>CCTACGGGCGGCAGCAGTAGGGAATATTGGTCAATGGATGCAAGTCTGAACCAGCCATGCCGCGTGCAGGAAGAAGGCCTTCTGGGTCGTAAACTGCTTTTGCCAGGGGATAAAAAGACCGTGCGCGGTTAATTGAAGGTACCTGGTGAATAAGCCACGGCTAACTACGTGCCAGCAGCCGCGGTAATACGTAGGTGGCAAGCGTTGTCCGGATTTACTGGGTGTAAAGGGAGCGTAGACGGTGATGTAAGTCAGATGTGAAAGCCCGGGGCTCAACCCCGGGACTGCATTTGAAACTATGTTGCTGGAGTGCAGGAGAGGTAAGTGGAATTCCTAGTGTAGCGGTGAAATGCGTAGAGATGTGGAGGAACACCAGTGGCGAAGGCGACTCTCTGGTCTGTAACTGACGCTGAGGAGCGAAAGCGTGGGGAGCGAACAGGATTAGATACCCGTGTAGTCC</w:t>
      </w:r>
    </w:p>
    <w:p w14:paraId="16CC2AEF">
      <w:pPr>
        <w:rPr>
          <w:rFonts w:hint="eastAsia"/>
        </w:rPr>
      </w:pPr>
      <w:r>
        <w:rPr>
          <w:rFonts w:hint="eastAsia"/>
        </w:rPr>
        <w:t>&gt;OTU019190</w:t>
      </w:r>
    </w:p>
    <w:p w14:paraId="36E10B9A">
      <w:pPr>
        <w:rPr>
          <w:rFonts w:hint="eastAsia"/>
        </w:rPr>
      </w:pPr>
      <w:r>
        <w:rPr>
          <w:rFonts w:hint="eastAsia"/>
        </w:rPr>
        <w:t>CCTACGGGCGGCTGCAGTGGGGAATATTGGACAATGGGGGAAACCCTGATCCAGCAATGCCGCGTGTGTGAAGAAGGCCTGCGGGTTGTAAAGCACTTTCGGCAGGGAAGAAAAGCAGCGGACGAATAATCCGTTGTCTTGACGTTACCTGCATAAGAAGCACCGGCTAACTCCGTGCCAGCAGCCGCGGTAATACGGAGGGTGCAAGCGTTAATCGGAATCACTGGGCGTAAAGGGTGCGTAGGTGGTTGAATAAGTCAGATGTGAAATACCTGGGCTCAACCTTGGAATTGCCTTTGATACTGGCTGTCTTGAGTACGGGAGAGGTGTGTGGAACTCCGAGTGTAGAGGTGAAATTCGTAGATATTCGGAAGAACACCAGTGGCGAAGGCGACACACTGGCCCGTTACTGACGCTGAGGCGCGAAAGCGTGGGGAGCAAACAGGATTAGATACCCCAGTAGTCC</w:t>
      </w:r>
    </w:p>
    <w:p w14:paraId="56C220EB">
      <w:pPr>
        <w:rPr>
          <w:rFonts w:hint="eastAsia"/>
        </w:rPr>
      </w:pPr>
      <w:r>
        <w:rPr>
          <w:rFonts w:hint="eastAsia"/>
        </w:rPr>
        <w:t>&gt;OTU019191</w:t>
      </w:r>
    </w:p>
    <w:p w14:paraId="21B1AA74">
      <w:pPr>
        <w:rPr>
          <w:rFonts w:hint="eastAsia"/>
        </w:rPr>
      </w:pPr>
      <w:r>
        <w:rPr>
          <w:rFonts w:hint="eastAsia"/>
        </w:rPr>
        <w:t>CCTACGGGTGGCAGCAGTGGGGAATATTGGACAATGGGGGCAACCCTGATCCAGCAACGCCGCGTGGATGAAGAAGGCCTTCGGGTTGTAAAGTCCTTTCGGCAGGGACGATGATGACGGTACCTGCAGAAGAAGCCCCGGCTAACTTCGTGCCAGCAGCCGCGGTAAGACGAAGGGGGCTAGCGTTGTTCGGAATTACTGGGCGTAAAGCGCGCGTAGGCGGTTTGTTAAGTCAGCTGTGAAAGCCCCGGGCTCAACCTGGGAATTGCTGTTGATACTGGCAAGCTAGAGTGTGGTAGAGGGTAGTGGAATTCCAGGTGTAGCGGTGAAATGCGTAGATATCGGGAGGAACATCTGTGGCGAAGGCGACACCCTGGACCAGCACTGACACTGAGGCACGAAAGCGTGGGGAGCAAACAGGATTAGATACCCCTGTAGTCC</w:t>
      </w:r>
    </w:p>
    <w:p w14:paraId="7C56997F">
      <w:pPr>
        <w:rPr>
          <w:rFonts w:hint="eastAsia"/>
        </w:rPr>
      </w:pPr>
      <w:r>
        <w:rPr>
          <w:rFonts w:hint="eastAsia"/>
        </w:rPr>
        <w:t>&gt;OTU019192</w:t>
      </w:r>
    </w:p>
    <w:p w14:paraId="61143413">
      <w:pPr>
        <w:rPr>
          <w:rFonts w:hint="eastAsia"/>
        </w:rPr>
      </w:pPr>
      <w:r>
        <w:rPr>
          <w:rFonts w:hint="eastAsia"/>
        </w:rPr>
        <w:t>CCTACGGGCGGCAGCAGTAGGGAATCTTCCACAATGGGCGAAAGCCTGATGGAGCAACGCCGCGTGAGTGATGAAGGTTTTCGGATCGTAAAACTCTGTTGTTAGGGAAGAACACCCGGGAGAGGATCCCGGTTTGACGGTACCTAACGAGGAAGCCCCGGCTAACTACGTGCCAGCAGCCGCGGTAATACGGAGGGGGCTAGCGTTGTTCGGAATTACTGGGCGTAAAGCGCGCGTAGGTGGTTGGTCGCGTCGGGCGTGAAAGCCCCCCGCTTAACGGGGGAGGGTCATTCGAAACGGCGTGACTGGAGGCAGGGAGAGGTCGGTGGAATTCCCGGTGTAGTGGTGAAATGCGTAGATATCGGGAGGAACACCAGTGGCGAAGGCGACTACCTGGCCTGTTCTTGACGCTGAGGCGCGAAAGCTAGGGGAGCAAACGGGATTAGATACCCCTGTAGTCC</w:t>
      </w:r>
    </w:p>
    <w:p w14:paraId="2F157746">
      <w:pPr>
        <w:rPr>
          <w:rFonts w:hint="eastAsia"/>
        </w:rPr>
      </w:pPr>
      <w:r>
        <w:rPr>
          <w:rFonts w:hint="eastAsia"/>
        </w:rPr>
        <w:t>&gt;OTU019193</w:t>
      </w:r>
    </w:p>
    <w:p w14:paraId="46F364C0">
      <w:pPr>
        <w:rPr>
          <w:rFonts w:hint="eastAsia"/>
        </w:rPr>
      </w:pPr>
      <w:r>
        <w:rPr>
          <w:rFonts w:hint="eastAsia"/>
        </w:rPr>
        <w:t>CCTACGGGGGGCTGCAGTGGGGAATCTTGCGCAATGGGCGAAAGCCTGACGCAGCAACGCCGCGTGAGGGATGAAGGCTCTCGGGTTGTAAACCTCTTTCAGCAGGAACGAAATTGACGGTACCTGCAGAAGAAGCTCCGGCCAACTACGTGCCAGCAGCCGCGGTAATACGTAGGGAGCAAGCGTTGTCCGGAATCATTGGGCGTAAAGAGCGCGCAGGCGGCCGGTCAAGTCGGATGTGAAAACCCGGGGCTCAACCCCGGGAGGCCAGGGGATACTGCGAGGCTGGAGACAAGCAGAGGTTGGTAGAATTCCGGGTGTAGCGGTGGAATGCGTAGAGATCCGGAGGAATACCAGAGGCGAAGGCGGCCAACTGGGCTTGTTCTGACGCTGAGGTGCGAAAGCGTGGGGAGCGAACAGGATTAGATACCCTGGTAGTCC</w:t>
      </w:r>
    </w:p>
    <w:p w14:paraId="05EB78C1">
      <w:pPr>
        <w:rPr>
          <w:rFonts w:hint="eastAsia"/>
        </w:rPr>
      </w:pPr>
      <w:r>
        <w:rPr>
          <w:rFonts w:hint="eastAsia"/>
        </w:rPr>
        <w:t>&gt;OTU019194</w:t>
      </w:r>
    </w:p>
    <w:p w14:paraId="321E16BC">
      <w:pPr>
        <w:rPr>
          <w:rFonts w:hint="eastAsia"/>
        </w:rPr>
      </w:pPr>
      <w:r>
        <w:rPr>
          <w:rFonts w:hint="eastAsia"/>
        </w:rPr>
        <w:t>CCTACGGGTGGCTGCAGTGAGGAATATTGCTCAATGGGCGCAAGCCTGATGCAGCGACGCCGCGTGAGCGATGAAGCCCTTCGGGGTGTAAAGCTCTTTCAGCAGGGAAGAAGCGAAAGTGACGGTACCTGGAGAAGCAGCTGCGGCTAACTACGTGCCAGCAGCCGCGGTAATACGTAGGCAGCAAGCGTTGTTCGGAATTACTGGGCGTAAAGGGCGCGTAGGTGGCCCGGTCAGTCCGTGGTGAAAGCGCGGGGCTCAACCCTGCGTCGGCCATGGATACTGCCGCGGCTGGAGCACTGTAGAGGCAGGCGGAATTCCGGGTGTAGCGGTGGAATGCGTAGAGATCCGAAGGAACATCAGTGGCGAAAGCGACTTCCTGGACCAGAACTGACGATCAGGCACGAAAGCGTGGGGAGCAAACAGGATTAGATACCCTAGTAGTCC</w:t>
      </w:r>
    </w:p>
    <w:p w14:paraId="17014468">
      <w:pPr>
        <w:rPr>
          <w:rFonts w:hint="eastAsia"/>
        </w:rPr>
      </w:pPr>
      <w:r>
        <w:rPr>
          <w:rFonts w:hint="eastAsia"/>
        </w:rPr>
        <w:t>&gt;OTU019195</w:t>
      </w:r>
    </w:p>
    <w:p w14:paraId="53C63EAC">
      <w:pPr>
        <w:rPr>
          <w:rFonts w:hint="eastAsia"/>
        </w:rPr>
      </w:pPr>
      <w:r>
        <w:rPr>
          <w:rFonts w:hint="eastAsia"/>
        </w:rPr>
        <w:t>CCTACGGGCGGCAGCAGTGGGGAATCTTGCGCAATGGCCGCAAGGCTGACGCAGCGACGCCGCGTGGGGGAGGAAGGGCTTCGGCTCGTAAACCCCTGTCGCCCGGGGCGAACATCCCGTTTCGACGGGACTGACGGTACCGGGAGAATAAGCCCCGGCTAACTCCGTGCCAGCAGCCGCGGTAATACGGAGGGGGCTAGCGTTGTTCGGAATTACTGGGCGTAAAGCGCGCGCAGGCGGTCCTTTAAGTCTGATGTGAAAGCCCACGGCTCAACCGTGGAACTGCGCTCAAAACTATCGAGCTTGAGGGAGACAGGGGTAAGCGGAACTGATGGTGGAGCGGTGAAATGCATTGATATCATCAGGAACACCGGTGGCGAAGGCGGCTTCCTGGCCTGTAACTGACGCTGAGGCGCGAAAGCGTGGGGAGCAAACAGGATTAGATACCCCAGTAGTCC</w:t>
      </w:r>
    </w:p>
    <w:p w14:paraId="6E030972">
      <w:pPr>
        <w:rPr>
          <w:rFonts w:hint="eastAsia"/>
        </w:rPr>
      </w:pPr>
      <w:r>
        <w:rPr>
          <w:rFonts w:hint="eastAsia"/>
        </w:rPr>
        <w:t>&gt;OTU019196</w:t>
      </w:r>
    </w:p>
    <w:p w14:paraId="48BF0121">
      <w:pPr>
        <w:rPr>
          <w:rFonts w:hint="eastAsia"/>
        </w:rPr>
      </w:pPr>
      <w:r>
        <w:rPr>
          <w:rFonts w:hint="eastAsia"/>
        </w:rPr>
        <w:t>CCTACGGGTGGCTGCAGTGGGGAATTTTGGACAATGGGCGCAAGCCTGATCCAGCCATGCCGCGTGCGGGAAGAAGGCCTTCGGGTTGTAAACCGCTTTTGTCGGGGAAGAAATCTTCTGAGCTAATACCTCGGGAGGATGACGGTACCCGGAGAATAAGCACCGGCCAACTACGTGCCAGCAGCCGCGGTAAGACGTAGGGCGCGAGCGTTGTCCGGATTTATTGGGCGTAAAGAGCTCGTAGGCGGCTTGTTACGTCGACTGTGAAATCCCGCGGCTCAACTGCGGGCTTGCAGTCGATACGGGCAGGCTGGAGTTCGGTAGGGGAGACTGGAATTCCTGGTGTAGCGGTGAAATGCGCAGATATCAGGAGGAACACCGGTGGCGAAGGCGGGTCTCTGGGCCGATACTGACGCTGAGGAGCGAAAGCGTGGGGAGCGAACAGGATTAGATACCCGAGTAGTCC</w:t>
      </w:r>
    </w:p>
    <w:p w14:paraId="128B5070">
      <w:pPr>
        <w:rPr>
          <w:rFonts w:hint="eastAsia"/>
        </w:rPr>
      </w:pPr>
      <w:r>
        <w:rPr>
          <w:rFonts w:hint="eastAsia"/>
        </w:rPr>
        <w:t>&gt;OTU019197</w:t>
      </w:r>
    </w:p>
    <w:p w14:paraId="1BC6BFDE">
      <w:pPr>
        <w:rPr>
          <w:rFonts w:hint="eastAsia"/>
        </w:rPr>
      </w:pPr>
      <w:r>
        <w:rPr>
          <w:rFonts w:hint="eastAsia"/>
        </w:rPr>
        <w:t>CCTACGGGTGGCTGCAGTGGGGAATCTTGCGCAATGGTGGCAACACTGACGCAGCGACGCCGCGTGTGGGAGGACGCCCTTCGGGGTGTAAAGCTCTTTCGACCCGGAAGATAATGACGGTACGGGGAGAAGAAGCTGCGGCTAACTACGTGCCAGCAGCCGCGGTAATACGTAGGCAGCGAGCGTTGTTCGGAGTTACTGGGCGTAAAGAGTGCGTAGGCGGTGGCCCAAGTCTGGTGTGAAATCTCCGGGCTTAACCCGGAGCGGCCAAGTGATACTGTCGTGCTAGAGTGCGGAAGGGGCTACTGGAATTCTCGGTGTAGCGGTGAAATGCGTAGATATCGCTTGGAACGCCAACGGTGAAAACAGGTTGCTGGGGGTGTGCTGACGCTGAGACACGAAAGCCAGGGGAGCGAACGGGATTAGATACCCTAGTAGTCC</w:t>
      </w:r>
    </w:p>
    <w:p w14:paraId="567293F6">
      <w:pPr>
        <w:rPr>
          <w:rFonts w:hint="eastAsia"/>
        </w:rPr>
      </w:pPr>
      <w:r>
        <w:rPr>
          <w:rFonts w:hint="eastAsia"/>
        </w:rPr>
        <w:t>&gt;OTU019198</w:t>
      </w:r>
    </w:p>
    <w:p w14:paraId="0304F77F">
      <w:pPr>
        <w:rPr>
          <w:rFonts w:hint="eastAsia"/>
        </w:rPr>
      </w:pPr>
      <w:r>
        <w:rPr>
          <w:rFonts w:hint="eastAsia"/>
        </w:rPr>
        <w:t>CCTACGGGTGGCAGCAGTAAGGAATATTGGTCAATGGACGCAAGTCTGAACCAGCCATGCCGCGTGGAGGATGAAGGTCCTCTGGATTGTAAACTTCTTTTATATGGGACGAAAAAGGGCTTTTCTAAGTCAACTGACGGTACCATATGAATAAGCACCGGCTAACTCCGTGCCAGCAGCCGCGGTAATACGGAGGGTGCAAGCGTTATCCGGAATCATTGGGCGTAAAGAGCTCGTAGGCGGTTCAGCAAGTCGGCTGTGAAAGTCTGAGGCTCAACCTCAGAATTGCAGTCGATACTGCTGTGACTCGAGTCCGGTAGAGGAGAATGGAATTCAGGGTGTAGCGGTGAAATGCTTAGATATCCTGAGGAACACCAGTGGCGAAAGCGACTTTCTGGCACGAAACTGACGCTGAGGCTCGAAAGCATGGGTAGCGAACGGGATTAGATACCCCAGTAGTCC</w:t>
      </w:r>
    </w:p>
    <w:p w14:paraId="1A2CE61C">
      <w:pPr>
        <w:rPr>
          <w:rFonts w:hint="eastAsia"/>
        </w:rPr>
      </w:pPr>
      <w:r>
        <w:rPr>
          <w:rFonts w:hint="eastAsia"/>
        </w:rPr>
        <w:t>&gt;OTU019199</w:t>
      </w:r>
    </w:p>
    <w:p w14:paraId="1CC873F2">
      <w:pPr>
        <w:rPr>
          <w:rFonts w:hint="eastAsia"/>
        </w:rPr>
      </w:pPr>
      <w:r>
        <w:rPr>
          <w:rFonts w:hint="eastAsia"/>
        </w:rPr>
        <w:t>CCTACGGGAGGCTGCAGTAAGGAATATTGCGCAATGGGCGAAAGCCTGACGCAGCGACGCCGCGTGGGGGATGAAGGTCTTCGGATTGTAAACCCCTTTCGGGAGGGAAGATGGAATGGGTAACCATTCGGACGGTACCTCCAGAAGCAGCCACGGCTAACTTCGTGCCAGCAGCCGCGGTAATACGAAGGTGGCAAGCGTTGTTCGGATTTACTGGGCGTAAAGGGCGCGTAGGCGGCCAGCGCAAGTCAGTTGTGAAATCTCCGGGCTTAACTCGGAACGGTCAACTGATACTGCGCGGCTAGAGTGCAGAAGGGGCAACTGGAATTCTCGGTGTAGCGGTGAAATGCGTAGATATCAGGAGGAACACCGGTGGCGAAGGCGGTTCTCTGGGCATTACCTGACGCTGAGGAGCGAAAGTGTGGGGAGCGAACAGGATTAGATACCCGTGTAGTCC</w:t>
      </w:r>
    </w:p>
    <w:p w14:paraId="31B7F38A">
      <w:pPr>
        <w:rPr>
          <w:rFonts w:hint="eastAsia"/>
        </w:rPr>
      </w:pPr>
      <w:r>
        <w:rPr>
          <w:rFonts w:hint="eastAsia"/>
        </w:rPr>
        <w:t>&gt;OTU019200</w:t>
      </w:r>
    </w:p>
    <w:p w14:paraId="1A54A56F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AAAGAATGGGAAGAATCAATGACGGTACCATTTATAAGGTCCGGCTAACTACGTGCCAGCAGCCGCGGTAATACGTAGGGACCAAGCGTTGTTCGGATTTACTGGGCGTAAAGGGCGCGTAGGCGGCATGACAAGTCACTTGTGAAATCTCCAGGCTCAACCTGGAGCGGTCAGGGGAAACTGCCGTGCTGGAGTGTGGGAGAGGTGCGTGGAATTCCCGGTGTAGCGGTGAAATGCGTAGATATTCGGAGGAACACCAGAAGCGAAGGCGGCTCACTGGCCCGATACTGACGCTGAGGCGCGAAAGCGTGGGGAGCAAACAGGATTAGATACCCCGGTAGTCC</w:t>
      </w:r>
    </w:p>
    <w:p w14:paraId="3912EEE0">
      <w:pPr>
        <w:rPr>
          <w:rFonts w:hint="eastAsia"/>
        </w:rPr>
      </w:pPr>
      <w:r>
        <w:rPr>
          <w:rFonts w:hint="eastAsia"/>
        </w:rPr>
        <w:t>&gt;OTU019201</w:t>
      </w:r>
    </w:p>
    <w:p w14:paraId="17DA9D4B">
      <w:pPr>
        <w:rPr>
          <w:rFonts w:hint="eastAsia"/>
        </w:rPr>
      </w:pPr>
      <w:r>
        <w:rPr>
          <w:rFonts w:hint="eastAsia"/>
        </w:rPr>
        <w:t>CCTACGGGAGGCAGCAGTAGGGAATATTGGGCAATGGACGAGAGTCTGACCCAGCCATGCCGCGTGCAGGAAGACGGCGTTCTGCGTTGTAAACTGCTTTTATCTGGGAAGAAAAAGTCCATGCGTGGAAAATTGCCGGTACCAGATGAATAAGCACCGGCTAACTCCGTGCCAGCAGCCGCGGTAATACGGAGGGTGCAAGCGTTAATCGGAATTACTGGGCGTAAAGGGTGCGCAGGCGGCTCCGCATGTCAGGCGTGAAATCCCCGGGCTCAACTTGGGAATGGCGCTTGAAACTACGGGGCTTGAGTGTAGGAGAGGGCAATGGAATATCTGGTGTAGCAGTGAAATGCGTAGATATCAGATAGAACACCAATGGCGAAGGCAGTTGCCTGGCCTATCACTGACGCTAAAGCACGAAAGCGTGGGGAGCAAACAGGATTAGATACCCCGGTAGTCC</w:t>
      </w:r>
    </w:p>
    <w:p w14:paraId="515CAA43">
      <w:pPr>
        <w:rPr>
          <w:rFonts w:hint="eastAsia"/>
        </w:rPr>
      </w:pPr>
      <w:r>
        <w:rPr>
          <w:rFonts w:hint="eastAsia"/>
        </w:rPr>
        <w:t>&gt;OTU019202</w:t>
      </w:r>
    </w:p>
    <w:p w14:paraId="41907AEC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CAGGGAAGAAACTGACGGTACCTGCAGAAGAAGGTGCGGCCAACTACGTGCCAGCAGCCGCGGTGACACGTAGGCACCAAGCGTTGTCCGGATTTACTGGGCGTAAAGGGCGCGTAGGCGGCGGCATAAGGCCGTGGTGAAAGTCCGGGGCTCAACTCCGGATCGGCCATGGCAACTGTGTCGCTGGGGCACCGTAGAGGCAGATGGAATTCCGGGTGTAGCGGTGGAATGCGTAGAGATCCGGAAGAACACCAGTGGCGAAGGCGGTCTGCTGGGCGGTGGGAGAGCAATCTCCCAATAGCCGACACTGAGGCGCGACAGCGTGGGGAGCAAACAGGATTAGATACCCGGGTAGTCC</w:t>
      </w:r>
    </w:p>
    <w:p w14:paraId="7FE7E5AF">
      <w:pPr>
        <w:rPr>
          <w:rFonts w:hint="eastAsia"/>
        </w:rPr>
      </w:pPr>
      <w:r>
        <w:rPr>
          <w:rFonts w:hint="eastAsia"/>
        </w:rPr>
        <w:t>&gt;OTU019203</w:t>
      </w:r>
    </w:p>
    <w:p w14:paraId="603DE2E9">
      <w:pPr>
        <w:rPr>
          <w:rFonts w:hint="eastAsia"/>
        </w:rPr>
      </w:pPr>
      <w:r>
        <w:rPr>
          <w:rFonts w:hint="eastAsia"/>
        </w:rPr>
        <w:t>CCTACGGGGGGCTGCAGTTTCGAATCATTCACAATGGGCGAAAGCCTGATGGTGCGACGCCGCGTGAGGGATGAAGGTCTTCGGATTGTAAACCTCTGTCACCGGGGAAGAAACGCTTTATATTAATCGTATAAAGCCTGACTTAACCCGGAGAGGAAGCAGTGGCTAACTCTGTGCCAGCAGCCGCGGTAATACAGAGGGGGCTAGCGTTGTTCGGAATTACTTGGCGTAAAGGGCGCGTAGGTGGCCTGCTAAGTCGAACGTGAAATCCCCGGGCTCAACCCGGGAACTGCGTCCGAGACTGGCAGGCTGGAATCCGGGAGAGGGATGTGGAATTCCAGGTGTAGCGGTGAAATGCGTAGATATCAAGAGGAACACCTGAGGTGAAGGCGGCTATCTGGTCGAGTACTGACACTGAGACACGAAAGCATGGGGATCAAACAGGATTAGATACCCGGGTAGTCC</w:t>
      </w:r>
    </w:p>
    <w:p w14:paraId="62FF38D7">
      <w:pPr>
        <w:rPr>
          <w:rFonts w:hint="eastAsia"/>
        </w:rPr>
      </w:pPr>
      <w:r>
        <w:rPr>
          <w:rFonts w:hint="eastAsia"/>
        </w:rPr>
        <w:t>&gt;OTU019204</w:t>
      </w:r>
    </w:p>
    <w:p w14:paraId="4CBB944B">
      <w:pPr>
        <w:rPr>
          <w:rFonts w:hint="eastAsia"/>
        </w:rPr>
      </w:pPr>
      <w:r>
        <w:rPr>
          <w:rFonts w:hint="eastAsia"/>
        </w:rPr>
        <w:t>CCTACGGGGGGCTGCAGTAGGGAATCTTCCGCAATGGACGAAAGTCTGACGGAGCAACGCCGCGTGAACGAAGAAGGCCTTCGGGTCGTAAAGTTCTGTTGTTAGGGAAGAACAAGTACCAGAGTAACTGCTGGTACCTTGACGGTACCTAACCAGAAAGCCACGGCTAACTACGTGCCAGCAGCCGCGGTAATACGTAGGTGGCAAGCGTTGTCCGGAATTATTGGGCGTAAAGCGCACGTAGGCGGCCCGTTAAGTCTCTTGGTGAAAGGCCGGGGCTCAACCCCGAGCATGCCGGGGATACTGGGGGGCTGGAGACAGGTAGAGGCCAGCGGAATTCCGGGTGTAGCGGTGGAATGCGTAGAGATCCGGAAGAACACCGGAGGCGAAGGCGGCGCTCTGGTCCGTAACTGACGCTCATGCACGAAAGCCAGGGGAGCGAACGGGATTAGATACCCCAGTAGTCC</w:t>
      </w:r>
    </w:p>
    <w:p w14:paraId="7B615F2F">
      <w:pPr>
        <w:rPr>
          <w:rFonts w:hint="eastAsia"/>
        </w:rPr>
      </w:pPr>
      <w:r>
        <w:rPr>
          <w:rFonts w:hint="eastAsia"/>
        </w:rPr>
        <w:t>&gt;OTU019205</w:t>
      </w:r>
    </w:p>
    <w:p w14:paraId="327F6B76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CTAGGGTTGTAAAGCTCTTTTACCCGGGATGATAATGACAGTACCGGGAGAATAAGCTCCGGCTAACTCCGTGCCAGCAGCCGCGGTAATACGGAGGGAGCTAGCGTTGTTCGGATTCACTGGGCGTAAAGGGTGCGTAGGCGGCGGAGTAAGTTGGGTGTGAAATCCCGGGGCTCAACCTCGGAATGGCACTCAATACTGCTTCGCTCGAGTACTGGAGAGGAGACTGGAATTTACGGTGTAGCAGTGAAATGCGTAGATATCGTAAGGAAGGCCAGTGGCGAAGGCGAGTCTCTGGACAGTTACTGACGCTGAGGCACGAAGGCCAGGGGAGCAAACGGGATTAGATACCCCAGTAGTCC</w:t>
      </w:r>
    </w:p>
    <w:p w14:paraId="2EDDB8D6">
      <w:pPr>
        <w:rPr>
          <w:rFonts w:hint="eastAsia"/>
        </w:rPr>
      </w:pPr>
      <w:r>
        <w:rPr>
          <w:rFonts w:hint="eastAsia"/>
        </w:rPr>
        <w:t>&gt;OTU019206</w:t>
      </w:r>
    </w:p>
    <w:p w14:paraId="56575109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GTAAGTTAATACCTTGCTGTTTTGACGTTACCGACAGAATAAGCACCGGCTAACTCTGTGCCAGCAGCCGCGGTAATACAGAGGGGGCAAGCGTTGTCCGGACTGACTGGGCGTAAAGCGCGCGCAGGCGGTCTCGGGCGTCGGTGCTGAAAGTCCACCGCTTAACGGTGGGAAGCGTGCCGATACGCCGAGACTGGAGGGTGGGCGAGGGTGGTGGAATTGCCGGTGTAGTGGTGAAATGCGTAGATATCAGGAGGAACACCGGTGGCGAAGGCGGGTCTCTGGGCCGATACTGACGCTGAGGAGCGAAAGCGTGGGGAGCGAACAGGATTAGATACCCCAGTAGTCC</w:t>
      </w:r>
    </w:p>
    <w:p w14:paraId="087B1410">
      <w:pPr>
        <w:rPr>
          <w:rFonts w:hint="eastAsia"/>
        </w:rPr>
      </w:pPr>
      <w:r>
        <w:rPr>
          <w:rFonts w:hint="eastAsia"/>
        </w:rPr>
        <w:t>&gt;OTU019207</w:t>
      </w:r>
    </w:p>
    <w:p w14:paraId="6751C2D3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AGGGTTGTAAAGCTCTTTTACCCGGGATGATAATGACAGTACCGGGAGAATAAGCCCCGGCTAACTTCGTGCCAGCAGCCGCGGTAATACGAAGGGGGCTAGCGTTGTTCGGAATCACTGGGCGTAAAGGGCGCGTAGGCGGCCTTCTAAGTCGAACGTGAAATCCCCGGGCTCAACCCGGGAACTGCGTCCGAGACTGGAAGGCTTGAATCCGGGAGAGGGATGTGGAATTCCAGGTGTAGCGGTGAAATGCGTAGATATCGGAAGGAACATCAGTGGCGAAAGCGACTTCCTGGACCAATACTGACGCTCATGTGCGAAAGCGTGGGGAGCAAACAGGATTAGATACCCCAGTAGTCC</w:t>
      </w:r>
    </w:p>
    <w:p w14:paraId="3F019DD9">
      <w:pPr>
        <w:rPr>
          <w:rFonts w:hint="eastAsia"/>
        </w:rPr>
      </w:pPr>
      <w:r>
        <w:rPr>
          <w:rFonts w:hint="eastAsia"/>
        </w:rPr>
        <w:t>&gt;OTU019208</w:t>
      </w:r>
    </w:p>
    <w:p w14:paraId="4683069A">
      <w:pPr>
        <w:rPr>
          <w:rFonts w:hint="eastAsia"/>
        </w:rPr>
      </w:pPr>
      <w:r>
        <w:rPr>
          <w:rFonts w:hint="eastAsia"/>
        </w:rPr>
        <w:t>CCTACGGGGGGCAGCAGTGGGGAATCTTGCGCAATGCGCGACAGCGTGACGCAGCAACGCCGCGTGGGGGAAGAAGGCCTTCGGGTCGTAAACCCCTTTCAGGAGGGACGAAGCCCGGGCGGTGAACAGCCGTTCCGGGTGACGGTACCTCCAGAAGAAGCCCCGGCTAACTACGTGCCAGCAGCCGCGGTAATACGTAGGGGGCGAGCGTTGTCCGGATTTATTGGGCGTAAAGCGCGCGTAGGCGGCCGCATTAGTCGGATGTGAAAACCCAGGGCTCAACCCTGGGCCTGCATCCGATACTGTGCGGCTCGAGGCAGGCAGGGGAGAGTGGAATTCCTGGTGTAGCGGTGAAATGCGCAGATATCAGGAAGAACACCAATGGCGAAGGCAGTGTGCTGGACCATTCCTGACGGTCAGTGACGACAGCACGGGGAGCGAACGGGATTAGATACCCTAGTAGTCC</w:t>
      </w:r>
    </w:p>
    <w:p w14:paraId="405BCD3B">
      <w:pPr>
        <w:rPr>
          <w:rFonts w:hint="eastAsia"/>
        </w:rPr>
      </w:pPr>
      <w:r>
        <w:rPr>
          <w:rFonts w:hint="eastAsia"/>
        </w:rPr>
        <w:t>&gt;OTU019209</w:t>
      </w:r>
    </w:p>
    <w:p w14:paraId="6674BAC6">
      <w:pPr>
        <w:rPr>
          <w:rFonts w:hint="eastAsia"/>
        </w:rPr>
      </w:pPr>
      <w:r>
        <w:rPr>
          <w:rFonts w:hint="eastAsia"/>
        </w:rPr>
        <w:t>CCTACGGGGGGCAGCAGTCGAGAATCATTCGCAATGGGCGAAAGCCTGACGGTGCGACGCCGCGTGAAGGATGAAGGTCTTCGGATCGTAAACTTCTGTCATTTGAGAACAATTGTCAGAGCAGTAACTGGCTCTGGCTTGATAGTATCAGAAGAGGAAGAGACGGCTAACTCTGTGCCAGCAGCCGCGGTAATACAGGGGTCTCAAGCGTTGTTCGGATTCATTGGGCGTAAAGGGTGCGTAGGCGGTTTCACAAGCTAGATGTGAAAGCCCCGGGCTTAACCTGGGAACTGCATTTAGGACTGTGGAGCTAGAGTGCGGCAGAGGGAGGTGGAATTCCACGTGTAGCAGTGAAATGCGTAGAGATGTGGAGGAACACCGATGGCGAAGGCAGCCTCCTGGGCCGACACTGACGCTGAGGCGCGAAAGCGTGGGGAGCAAACAGGATTAGATACCCTGGTAGTCC</w:t>
      </w:r>
    </w:p>
    <w:p w14:paraId="35B4F402">
      <w:pPr>
        <w:rPr>
          <w:rFonts w:hint="eastAsia"/>
        </w:rPr>
      </w:pPr>
      <w:r>
        <w:rPr>
          <w:rFonts w:hint="eastAsia"/>
        </w:rPr>
        <w:t>&gt;OTU019210</w:t>
      </w:r>
    </w:p>
    <w:p w14:paraId="0EB27FBB">
      <w:pPr>
        <w:rPr>
          <w:rFonts w:hint="eastAsia"/>
        </w:rPr>
      </w:pPr>
      <w:r>
        <w:rPr>
          <w:rFonts w:hint="eastAsia"/>
        </w:rPr>
        <w:t>CCTACGGGCGGCTGCAGTGGGGAATTTTGGGCAATGGGCGAAAGCCTGACCCAGCAACGCCGCGTGAGGGAGGAAATCCTTCGGGATGTAAACCTCATAAGTAAGGGACGAAAGCACAGACCCGAATACGGACTGTGTTTGACGGTACCTTACGTAAGCCACGGCTAACTACGTGCCAGCAGCCGCGGTAATACGGGGGGAGCAAGCGTTGTTCGGATTTACTGGGCGTAAAGGGCGCGTAGGCGGCGCAACAAGTCGATTGTGAAATCTCCGGGCTTAACTCGGAGCGGTCAATCGATACTGTCGTGCTAGAGTGCGGAAGGGGCTACTGGAATTCTCGGTGTAGCGGTGAAATGCGTAGATATCGAGAGGAACACCTGCGGCGAAGGCGGGTAGCTGGGCCGACACTGACGCTGAGGCGCGAAAGCTAGGGGAGCGAACGGGATTAGATACCCGAGTAGTCC</w:t>
      </w:r>
    </w:p>
    <w:p w14:paraId="1F070987">
      <w:pPr>
        <w:rPr>
          <w:rFonts w:hint="eastAsia"/>
        </w:rPr>
      </w:pPr>
      <w:r>
        <w:rPr>
          <w:rFonts w:hint="eastAsia"/>
        </w:rPr>
        <w:t>&gt;OTU019211</w:t>
      </w:r>
    </w:p>
    <w:p w14:paraId="789BD844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CCTGTTGTTGGGGACGAAGGGTTAGGGGTTAATAGCCCCGAGCCTGACGGTACTCTTCGAGGAAGCCCCGGCTAACTACGTGCCAGCAGCCGCGGTAATACGTAGGGGGCGAGCGTTGTCCGGAATTATTGGGCGTAAAGAGCTCGTAGGCGGTGTGTCGCGTCGGTCGTGAAAACTTGGGGCTTAACCCTGAGCGTGCGGTCGATACGGGCATCACTTGAGTTCGGCAGGGGAGACTGGAATTCCTGGTGTAGCGGTGAAATGCGCAGATATCGGGAGGAACACCGGTGGCGAAGGCGGCTCTCTGGACCTGTCCTGACGCTCAGGCGCGAAAGCTAGGGGAGCGAACAGGATTAGATACCCCTGTAGTCC</w:t>
      </w:r>
    </w:p>
    <w:p w14:paraId="3902F4B9">
      <w:pPr>
        <w:rPr>
          <w:rFonts w:hint="eastAsia"/>
        </w:rPr>
      </w:pPr>
      <w:r>
        <w:rPr>
          <w:rFonts w:hint="eastAsia"/>
        </w:rPr>
        <w:t>&gt;OTU019212</w:t>
      </w:r>
    </w:p>
    <w:p w14:paraId="1FF1F5CE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TTTTCGGAATGTAAACTTCACAAGAATGGGAAGAATAAGTGGGGGCTAATACCCCCCATGATGACGGTACCATTTGTAAGCTCCGGCTAACTCCGTGCCAGCAGCCGCGGTAATACGAGAGGCCCAAACGTTATTCGGAATCACTGGGCTTAAAGAGTTCGTAGGCGGTCTAGAAAGTTGGGTGTGAAAGCCCTCGGCTCAACCGAGGAATTGCGCTGCATACTGCCGTGCTGGAGGGAGACAGAGGTAAGCGGAACTGATGGTGGAGCGGTGAAATGCGTTGATATCATCAGGAACACCGGTGGCGAAAGCGGCTTACTGGGCTGCACCTGACGCTGAGCCGCGAAAGCCAGGGGAGCGAACGGGATTAGATACCCCGGTAGTCC</w:t>
      </w:r>
    </w:p>
    <w:p w14:paraId="4C87DF7E">
      <w:pPr>
        <w:rPr>
          <w:rFonts w:hint="eastAsia"/>
        </w:rPr>
      </w:pPr>
      <w:r>
        <w:rPr>
          <w:rFonts w:hint="eastAsia"/>
        </w:rPr>
        <w:t>&gt;OTU019213</w:t>
      </w:r>
    </w:p>
    <w:p w14:paraId="32FB2B85">
      <w:pPr>
        <w:rPr>
          <w:rFonts w:hint="eastAsia"/>
        </w:rPr>
      </w:pPr>
      <w:r>
        <w:rPr>
          <w:rFonts w:hint="eastAsia"/>
        </w:rPr>
        <w:t>CCTACGGGAGGCTGCAGTGGGGAATCTTGTCCAATGGGCGAAAGCCTGAGACAGCGACGCCGCGTGCGGGAAGAAGGCCTTCGGGTTGTAAACCGCTTTCAGGAGGGACGAAGCCACTCGGGTTAAAAGCCCAGAGGGTGACGGTACCTCCAGAAGAAGCCCCGGCTAACTCCGTGCCAGCAGCCGCGGTAATACGGAGGGGGCGAGCGTTATTCGGAATCATTGGGCGTAAAGGGCGCGTAGGCGGCCCTGTAAGTCTTGGGTGAAATCCCTCGGCTCAACCGAGGAATTGCCTTGGATACTGCAGGGCTCGAGGCTGGAAGAGGGCAGTGGAATTCCCGGTGTAGCGGTGAAATGCGTAGATATCAGGAGGAACACCGGTGGTGAAGACGGCTTACTGGACCAACACTGACACTGAGGCACGAAAGCGTGGGTAGCAAACAGGATTAGATACCCCTGTAGTCC</w:t>
      </w:r>
    </w:p>
    <w:p w14:paraId="45AC5A86">
      <w:pPr>
        <w:rPr>
          <w:rFonts w:hint="eastAsia"/>
        </w:rPr>
      </w:pPr>
      <w:r>
        <w:rPr>
          <w:rFonts w:hint="eastAsia"/>
        </w:rPr>
        <w:t>&gt;OTU019214</w:t>
      </w:r>
    </w:p>
    <w:p w14:paraId="3BB2F393">
      <w:pPr>
        <w:rPr>
          <w:rFonts w:hint="eastAsia"/>
        </w:rPr>
      </w:pPr>
      <w:r>
        <w:rPr>
          <w:rFonts w:hint="eastAsia"/>
        </w:rPr>
        <w:t>CCTACGGGCGGCTGCAGTGGGGAATATTGCACAATGGGCGAAAGCCTGAAGGAGCGACGCCGCGTGTGGGATGAAGGGTTTCGATCCGTAAACCACTGTCATTTGTGAACAATGGTTATCCGTGAATAACGGATGACTTGATAGTAATGAAAGAGGAAGGGACGGCTAACTCTGTGCCAGCAGCCGCGGTAATACAGAGGTCCCGAGCGTTGTTCGGATTCACTGGGCGTAAAGGGTGCGTAGGTGGCGAGGTAAGTCGGATGTGAAATCTCGGAGCTCAACTCCGAAATGGCATTGGAAACTACCTTGCTCGAGGGTTGGAGGGGGGACTGGAATACTTGGTGTAGCAGTGAAATGCGCAGATATCAGGAGGAACACCGATGGCGAAGGCAGGTCTCTGGGCCGATACTGACGCTGAGGAGCGAAAGCGTGGGGAGCGAACAGGATTAGATACCCCAGTAGTCC</w:t>
      </w:r>
    </w:p>
    <w:p w14:paraId="20B63C48">
      <w:pPr>
        <w:rPr>
          <w:rFonts w:hint="eastAsia"/>
        </w:rPr>
      </w:pPr>
      <w:r>
        <w:rPr>
          <w:rFonts w:hint="eastAsia"/>
        </w:rPr>
        <w:t>&gt;OTU019215</w:t>
      </w:r>
    </w:p>
    <w:p w14:paraId="58D511FB">
      <w:pPr>
        <w:rPr>
          <w:rFonts w:hint="eastAsia"/>
        </w:rPr>
      </w:pPr>
      <w:r>
        <w:rPr>
          <w:rFonts w:hint="eastAsia"/>
        </w:rPr>
        <w:t>CCTACGGGTGGCAGCAGTGGGGAATTTTGGGCAATGGCCGAAAGGCTGACCCAGCGACGCCGCGTGTGGGAGGAAGCCCTTCGGGGTGTAAACCACTGTCGGGAGGGACGAACGAGGGGGGCGGGAATACTGCTCTTCTGTGACGGTACCTTCAAAGGAAGCGCCGGCTAACTCTGTGCCAGCAGCCGCGGTAATACGGAGGGTGCGAGCGTTGTCCGGAATCATTGGGCGTAAAGGGCTCGTAGGCGGCCAACTAAGTCGGATGTGAAATCCCCAGGCTCAACCTGGGAACTGCATCCGATACTGGATGGCTTGAATTCGGGAGAGGGATGCAGAATTCCAGGTGTAGCGGTGAAATGCGTAGATATCTGAAGGAACATCAGTGGCGAAAGCGACTTCCTGGACCAATACTGACGCTCATGTGCGAAAGCGTGGGGAGCAAACAGGATTAGATACCCGAGTAGTCC</w:t>
      </w:r>
    </w:p>
    <w:p w14:paraId="54AB791F">
      <w:pPr>
        <w:rPr>
          <w:rFonts w:hint="eastAsia"/>
        </w:rPr>
      </w:pPr>
      <w:r>
        <w:rPr>
          <w:rFonts w:hint="eastAsia"/>
        </w:rPr>
        <w:t>&gt;OTU019216</w:t>
      </w:r>
    </w:p>
    <w:p w14:paraId="2D29CABC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AGGGTTGTAAACCGCTTTCAGGAGGGACGAAGCTACTCGGGTGAACAGCCCAGAGGGTGACGGTACCTCCAGAAGAAGCCCCGGCTAACTACGTGCCAGCAGCCGCGGTAATACGTAGGGAGCTAGCGTTGTTCGGAATTACTGGGCGTAAAGCGCGTGTAGGCGGCATGGTAAGTCGGGTGTGAAAGCCCTCAGCTCAACTGAGGAAGTGCGCCCGAAACTGCTGTGCTTGAGTGTCGGAGAGGGTCGCGGAATTCCCCAAGTAGAGGTGAAATTCGTAGATATGGGGAGGAACACCGGTGGCGAAGGCGGCGACCTGGACGATAACTGACGCTGAGACGCGAAAGCGTGGGGAGCAAACAGGATTAGATACCCTTGTAGTCC</w:t>
      </w:r>
    </w:p>
    <w:p w14:paraId="11439B0B">
      <w:pPr>
        <w:rPr>
          <w:rFonts w:hint="eastAsia"/>
        </w:rPr>
      </w:pPr>
      <w:r>
        <w:rPr>
          <w:rFonts w:hint="eastAsia"/>
        </w:rPr>
        <w:t>&gt;OTU019217</w:t>
      </w:r>
    </w:p>
    <w:p w14:paraId="045777CD">
      <w:pPr>
        <w:rPr>
          <w:rFonts w:hint="eastAsia"/>
        </w:rPr>
      </w:pPr>
      <w:r>
        <w:rPr>
          <w:rFonts w:hint="eastAsia"/>
        </w:rPr>
        <w:t>CCTACGGGAGGCTGCAGTCGAGAATTTTTCTCAATGGGCGCAAGCCTGAAGGAGCGACGCCGCGTGTGGGATGAAGGGTTTCGATCCGTAAACCACTGTCATTTGTGAACAATGGTTATCCGTGAATAACGGATGACTTGATAGTAATGAAAGAGGAAGGGACGGCTAACTTCGTGCCAGCAGCCGCGGTAATACGAAGGGGGCTAGCGTTGTTCGGAATGACTGGGCGTAAAGGGCGCGTAGGCGGCGATTTTAGTCAGGCGTGAAAGCCCTGGGCTCAACCTAGGAACTGCGTTTGAAACTACCGTGCTCGAGTGAGACAGAGGTAAGCGGAACTTCGGGTGGAGCGGTGAAATGCGTTGATATCCGAAGGAACACCGGTGGCGAAAGCGGCTTACTGGACCAGTACCGACGTTCAGGCACGAAAGCGTGGGGAGCAAACAGGATTAGATACCCGGTAGTCC</w:t>
      </w:r>
    </w:p>
    <w:p w14:paraId="20FC09EF">
      <w:pPr>
        <w:rPr>
          <w:rFonts w:hint="eastAsia"/>
        </w:rPr>
      </w:pPr>
      <w:r>
        <w:rPr>
          <w:rFonts w:hint="eastAsia"/>
        </w:rPr>
        <w:t>&gt;OTU019218</w:t>
      </w:r>
    </w:p>
    <w:p w14:paraId="7B6B809B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CGCGCTGAGTTAATACCTTGGCGTAATGACGGTACCGTAAGAAGAAGCACCGGCTAACTACGTGCCAGCAGCCGCGGTAATACGTAGGGTGCTAGCGTTGTTCGGAATCACTGGGCGTAAAGCGCGCGTAGGCGGCCATTCAAGTCAGGGGTGAAATCCCACAGCTTAACTGTGGAACTGCCTTTGAAACTGTATGGCTAGAGTGTCGGAGGGGATGGCGGAATTCCTAATGTAGAGGTGAAATTCGTAGATATTAGGAGGAACACCGGTGGCGAAGGCGGCCATCTGGACGACAACTGACGCTGAGGCGCGAAAGCGTGGGGATCAAACAGGATTAGATACCCCAGTAGTCC</w:t>
      </w:r>
    </w:p>
    <w:p w14:paraId="4E9D569B">
      <w:pPr>
        <w:rPr>
          <w:rFonts w:hint="eastAsia"/>
        </w:rPr>
      </w:pPr>
      <w:r>
        <w:rPr>
          <w:rFonts w:hint="eastAsia"/>
        </w:rPr>
        <w:t>&gt;OTU019219</w:t>
      </w:r>
    </w:p>
    <w:p w14:paraId="6DD1230E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CGGGTTGTAAACTGCTTTTATTAGTGACGATTATGACGGTAACTAATGAATAAGGACCTGCTAACTACGTGCCAGCAGCCGCGGTCATACGTAGGGTCCAAGCGTTATCCGGAATTACTGGGCGTAAAGCGTGCGTAGACGGTTATGTAAGTCGGGTGTGAAAGCCCCGGGCTCAACCTGGGAATTGCATTCGAGACTGCATAGCTAGGGTGCGGAAGAGGGAAGCGGAATTTCCGGTGTAGCGGTGAAATGCGTAGATATCCGGAGGAACACCAGTGGCGAAAGCGGCCTTCTAGACCACAACTGACGCTCAGACGCGAAAGCTAGGGTAGCAAACGGGATTAGATACCCCTGTAGTCC</w:t>
      </w:r>
    </w:p>
    <w:p w14:paraId="01D0E030">
      <w:pPr>
        <w:rPr>
          <w:rFonts w:hint="eastAsia"/>
        </w:rPr>
      </w:pPr>
      <w:r>
        <w:rPr>
          <w:rFonts w:hint="eastAsia"/>
        </w:rPr>
        <w:t>&gt;OTU019220</w:t>
      </w:r>
    </w:p>
    <w:p w14:paraId="6B8387D7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GGGGGGAGAAAAGCCTCGCAAGAGGTATGATCGACCCCCGGAGGAAGCACGGGCTAAGTTCGTGCCAGCAGCCGCGGTAAGACGAACCGTGCGAACGTTGTTCGGAATCACTAGGGCTTAAAGGGCGCGTAGGCGGACTACCAAGTCAGGGGTGAAATCCTGCGGCTCAACCCAGAAACTGCCTTTGATACTGGCGGGCTTGAGAGTAGTCGAGGGTGGCGGAATGGACGGTGTAGCGGTGAAATGCATAGATACCGTCCAGAACCCCAATTGCGTAGGCAGCTGCCTAGGCTACATCTGACACTGAGGCACGAAAGCGTGGGGAGCGAACAGGATTAGATACCCTGTAGTCC</w:t>
      </w:r>
    </w:p>
    <w:p w14:paraId="6D3EC7CE">
      <w:pPr>
        <w:rPr>
          <w:rFonts w:hint="eastAsia"/>
        </w:rPr>
      </w:pPr>
      <w:r>
        <w:rPr>
          <w:rFonts w:hint="eastAsia"/>
        </w:rPr>
        <w:t>&gt;OTU019221</w:t>
      </w:r>
    </w:p>
    <w:p w14:paraId="2EA70096">
      <w:pPr>
        <w:rPr>
          <w:rFonts w:hint="eastAsia"/>
        </w:rPr>
      </w:pPr>
      <w:r>
        <w:rPr>
          <w:rFonts w:hint="eastAsia"/>
        </w:rPr>
        <w:t>CCTACGGGTGGCTGCAGTGGGGAATATTGGACAATGGGCGCAAGCCTGATCCAGCAATACCACGTGAATGATGAAGGCCTTCGGGTTGTAAAGTTCTTTTAGTAGGGAAGATAATGACGGTACCTACAGAAAAAGCGCCGGCTAACTTCGTGCCAGCAGCCGCGGTAATACGAAGGGCGCTAGCGTTGTTCGGAATCATTGGGCGTAAAGCGTACGTAGGCGGCATGATAAGTCAGCTGTGAAAGCCCAGGGCTCAACCTGGGAATTGCATTCGAGACTGTGTTGCTGGAGTACGGAAGAGGAAGGCGGAATTCCCGGTGTAGCGGTGAAATGCGTAGATATCGGGAGGAACATCAGTGGCGAAGGCGGCCTTCTGGTCCAGTACTGACACTCAAGTGCGAAAGCGTGGGGAGCAAACAGGATTAGATACCCCTGTAGTCC</w:t>
      </w:r>
    </w:p>
    <w:p w14:paraId="74F2F1BA">
      <w:pPr>
        <w:rPr>
          <w:rFonts w:hint="eastAsia"/>
        </w:rPr>
      </w:pPr>
      <w:r>
        <w:rPr>
          <w:rFonts w:hint="eastAsia"/>
        </w:rPr>
        <w:t>&gt;OTU019222</w:t>
      </w:r>
    </w:p>
    <w:p w14:paraId="41714E10">
      <w:pPr>
        <w:rPr>
          <w:rFonts w:hint="eastAsia"/>
        </w:rPr>
      </w:pPr>
      <w:r>
        <w:rPr>
          <w:rFonts w:hint="eastAsia"/>
        </w:rPr>
        <w:t>CCTACGGGGGGCTGCAGTGGGGAATCTTGCGCAATGGGCGAAAGCCTGACGCAGCGACGCCGCGTGGGGGATGAAGGCCCTCGGGTTGTAAACCCCTTTCGGCAGGGACGAAGCGAAAGTGACGGTACCTGCAGAAGAAGCCCCGGCTAACTACGTGCCAGCAGCCGCGGTAAGACGTAGGGGGCGAGCGTTGTCCGGATTCATTGGGCGTAAAGCGCGCGCAGGCGGTCCTTTAAGTCTGATGTGAAATCTTGCGGCTCAACCGTAAGCGGTCATTGGAAACTGGGGGACTTGAGTGCAGGAGAGGAAAGCGGAATTCCATGTGTAGCGGTGAAATGCGTAGATATCTGGAGGAACACCGGTGGCGAAGGCGACATCCTGGACCGGTATTGACGCTGAGGCGCGAAAGCCAGGGGAGCAAACGGGATTAGATACCCCTGTAGTCC</w:t>
      </w:r>
    </w:p>
    <w:p w14:paraId="64FF7598">
      <w:pPr>
        <w:rPr>
          <w:rFonts w:hint="eastAsia"/>
        </w:rPr>
      </w:pPr>
      <w:r>
        <w:rPr>
          <w:rFonts w:hint="eastAsia"/>
        </w:rPr>
        <w:t>&gt;OTU019223</w:t>
      </w:r>
    </w:p>
    <w:p w14:paraId="6F4AEF24">
      <w:pPr>
        <w:rPr>
          <w:rFonts w:hint="eastAsia"/>
        </w:rPr>
      </w:pPr>
      <w:r>
        <w:rPr>
          <w:rFonts w:hint="eastAsia"/>
        </w:rPr>
        <w:t>CCTACGGGGGGCAGCAGTAGGGAATATTGGGCAATGGTCGAGAGACTGACCCAGCCATGCCGCGTGAAGGAAGAAGGCTTTCTGAGTTGTAAACTTCTTTTATCTGTGAATAAAATACCCTTGCGAGGGGAACTGAAGGTAGCAGATGAATAAGCACCGGCTAACTCCGTGCCAGCAGCCGCGGTAACACGTAGGAGGCGAGCGTTGTCCGGAATCATTGGGCGTAAAGAGCTCGTAGGCGGCTTGTCGCGTCGACCGTGAAAACTTGGGGCTCAACCCCAAGCCTGCGGTCGATACGGGCAGGCTAGAGTTCGGTAGGGGAGACTGGAATTCCTGGTGTAGCGGTGAAATGCGCAGATATCAGGAGGAACACCGGTGGCGAAGGCGGGTCTCTGGGCCGATACTGACGCTGAGGAGCGAAAGCGTGGGGAGCGAACAGGATTAGATACCCTAGTAGTCC</w:t>
      </w:r>
    </w:p>
    <w:p w14:paraId="1AEE29E3">
      <w:pPr>
        <w:rPr>
          <w:rFonts w:hint="eastAsia"/>
        </w:rPr>
      </w:pPr>
      <w:r>
        <w:rPr>
          <w:rFonts w:hint="eastAsia"/>
        </w:rPr>
        <w:t>&gt;OTU019224</w:t>
      </w:r>
    </w:p>
    <w:p w14:paraId="1935A48C">
      <w:pPr>
        <w:rPr>
          <w:rFonts w:hint="eastAsia"/>
        </w:rPr>
      </w:pPr>
      <w:r>
        <w:rPr>
          <w:rFonts w:hint="eastAsia"/>
        </w:rPr>
        <w:t>CCTACGGGAGGCTGCAGTGGGGAATCTTGCGCAATGGGCGAAAGCCTGACGCAGCGACGCCGCGTGCGGGAGGAAGCCCTTCGGGGTGTAAACCGCTGTCAGGGGGGAAGAAAAGGCGCCGGATAATACCTGGCGTTCTTGACGGTACCGGCAGAATAAGCACCGGCTAACTACGTGCCAGCAGCCGCGGTAATACGTAGGGTGCGAGCGTTAATCGGAATTACTGGGCGTAAAGCGTGCGCAGGCGGTTCGTTAAGTCAGCTGTGAAAGCCCCGGGCTTAACCTGGGAATGGCAGTTGAAACTGGCGGGCTGGAGTGTGGCAGAGGGGGGTGGAATTCCACGTGTAGCAGTGAAATGCGTAGAGATGTGGAGGAACACCGATGGCGAAGGCAGCCCCCTGGGCCAACACTGACGCTCAGGCACGAAAGCGTGGGGAGCAAACAGGATTAGATACCCCGGTAGTCC</w:t>
      </w:r>
    </w:p>
    <w:p w14:paraId="4EECDC7F">
      <w:pPr>
        <w:rPr>
          <w:rFonts w:hint="eastAsia"/>
        </w:rPr>
      </w:pPr>
      <w:r>
        <w:rPr>
          <w:rFonts w:hint="eastAsia"/>
        </w:rPr>
        <w:t>&gt;OTU019225</w:t>
      </w:r>
    </w:p>
    <w:p w14:paraId="1663EA79">
      <w:pPr>
        <w:rPr>
          <w:rFonts w:hint="eastAsia"/>
        </w:rPr>
      </w:pPr>
      <w:r>
        <w:rPr>
          <w:rFonts w:hint="eastAsia"/>
        </w:rPr>
        <w:t>CCTACGGGCGGCAGCAGTAGGGAATCTTCCGCAATGGGCGCAAGCCTGATCCAGCCATGCCGCGTGAGTGAAGAAGGCCTTAGGGTTGTAAAGCTCTTTTGCCAGGGACGATAATGACGGTACCTGAGGAGGAAGCCACGGCTAACTACGTGCCAGCAGCCGCGGTAATACGTAGGTGGCGAGCGTTGTCCGGATTTACTGGGCGTAAAGGGAGCGTAGGCGGACTTTTAAGTGAGATGTGAAATCTCCGGGCCCAACCCGGAAATTGCATCCGATACTGGCAGACTTGAGGACGGTAGAGGTTGGTGGAATAGCCGGTGTACCGGTGAAATGGGCAGATATCGGCTAGAACACCAGTGGCGAAGGCGGCCAACTGGGCCGTTCCTGACGCTGAGACGCGAAAGCCAGGGGAGCGAACCGGATTAGATACCCCGGTAGTCC</w:t>
      </w:r>
    </w:p>
    <w:p w14:paraId="2C59697C">
      <w:pPr>
        <w:rPr>
          <w:rFonts w:hint="eastAsia"/>
        </w:rPr>
      </w:pPr>
      <w:r>
        <w:rPr>
          <w:rFonts w:hint="eastAsia"/>
        </w:rPr>
        <w:t>&gt;OTU019226</w:t>
      </w:r>
    </w:p>
    <w:p w14:paraId="01139216">
      <w:pPr>
        <w:rPr>
          <w:rFonts w:hint="eastAsia"/>
        </w:rPr>
      </w:pPr>
      <w:r>
        <w:rPr>
          <w:rFonts w:hint="eastAsia"/>
        </w:rPr>
        <w:t>CCTACGGGCGGCAGCAGTGGGGAATTTTGGACAATGGGGGCAACCCTGATGCAGCGACGCCGCGTGAGCGATGAAGCCCTTCGGGGTGTAAAGCTCTTTCGGCAGGAACGATAATGACGGTACCTGAAGAAGAAGCTGCGGCTAACTACGTGCCAGCAGCCGCGGTAATACGTAGGCAGCGAGCGTTGTTCGGAATTACTGGGCGTAAAGGGCGCGTAGGCGGCTTACCAAGTCAGGCGTGAAATCCCCGGGCTTAACCTGGGAACTGCATTCGAAACTGCACTGCTAGAGTATGAGAGAGGGAAGTGGAATTTCCGGTGTAGCGGTGAAATGCGTAGATATCGGAAGGAACATCAGTGGCGAAAGCGACTTCCTGGACCAATACTGACACTCAAGTGCGAAAGCGTGGGGAGCAAACAGGATTAGATACCCGTGTAGTCC</w:t>
      </w:r>
    </w:p>
    <w:p w14:paraId="6C50BB6C">
      <w:pPr>
        <w:rPr>
          <w:rFonts w:hint="eastAsia"/>
        </w:rPr>
      </w:pPr>
      <w:r>
        <w:rPr>
          <w:rFonts w:hint="eastAsia"/>
        </w:rPr>
        <w:t>&gt;OTU019227</w:t>
      </w:r>
    </w:p>
    <w:p w14:paraId="35317D12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GGGTGTGAACAGCGCCTCGCCTTGACGTTACCCACAGAAGAAGCACCGGCTAACTCCGTGCCAGCAGCCGCGGTAATACAGAGGGTGCAAGCGTTAATCGGAATTACTGGGCGTAAAGCGCGCGTAGGCGGCTTAGTAAGTCGGATGTGAAAGCCCCGGGCTTAACCTGGGAACTGCATTCGATACTGCTGAGCTAGAGTATGGAAGAGGGAAGTGGAATTCCGGGTGTAGCGGTGAAATGCGTAGATATCTGGAGGAACACCGGTGGCGAAGGCGGCATCCTGGACCGGCATTGACGCTGAGGCGCGAAAGCCAGGGGAGCAAACGGGATTAGATACCCTAGTAGTCC</w:t>
      </w:r>
    </w:p>
    <w:p w14:paraId="682C4A73">
      <w:pPr>
        <w:rPr>
          <w:rFonts w:hint="eastAsia"/>
        </w:rPr>
      </w:pPr>
      <w:r>
        <w:rPr>
          <w:rFonts w:hint="eastAsia"/>
        </w:rPr>
        <w:t>&gt;OTU019228</w:t>
      </w:r>
    </w:p>
    <w:p w14:paraId="3A933B2D">
      <w:pPr>
        <w:rPr>
          <w:rFonts w:hint="eastAsia"/>
        </w:rPr>
      </w:pPr>
      <w:r>
        <w:rPr>
          <w:rFonts w:hint="eastAsia"/>
        </w:rPr>
        <w:t>CCTACGGGTGGCTGCAGTGGGGAATTGTTCACAATGGGCGCAAGCCTGATGACGCAATGCCGCGTGGAGGATGAAGGTCTTCGGATTGTAAACTCCTGTTGCCAGGGACGAATGGCTCCGACCTAACACGTCGGAGAATGACGGTACCTGGTGAGGAAGCCCCGGCTAACTCTGTGCCAGCAGCCGCGGTAAGACAGAGGTCCCGAGCGTTGTTCGGATTCACTGGGCGTAAAGGGTGCGTAGGTGGCCAACTCAGTCAGACGTGAAATCCCTCGGCTTAACCGAGGAACTGCGTCTGATACTGGCTGGCTTGAATCCGGGAGAGGGATGTGGAATTCCAGGTGTAGCGGTGAAATGCGCAGATATCAGGAGGAACACCGGTGGCGAAGGCGGGTCTCTGGGCCGATACTGACGCTGAGGAGCGAAAGCGTGGGGAGCGAACAGGATTAGATACCCGTGTAGTCC</w:t>
      </w:r>
    </w:p>
    <w:p w14:paraId="1971EDE4">
      <w:pPr>
        <w:rPr>
          <w:rFonts w:hint="eastAsia"/>
        </w:rPr>
      </w:pPr>
      <w:r>
        <w:rPr>
          <w:rFonts w:hint="eastAsia"/>
        </w:rPr>
        <w:t>&gt;OTU019229</w:t>
      </w:r>
    </w:p>
    <w:p w14:paraId="560DB42A">
      <w:pPr>
        <w:rPr>
          <w:rFonts w:hint="eastAsia"/>
        </w:rPr>
      </w:pPr>
      <w:r>
        <w:rPr>
          <w:rFonts w:hint="eastAsia"/>
        </w:rPr>
        <w:t>CCTACGGGTGGCTGCAGTGAGGAATATTGGGCAATGGACGCAAGTCTGACCCAGCCATGCCGCGTGAAGGATGAAGGCGTTCTGCGTTGTAAACTTCTTTTATTTGGGACGAAACCAGACGGTACCAGATGAATAAGCACCGGCTAACTCCGTGCCAGCAGCCGCGGTAATACGGAGGGTGCAAGCGTTATCCGGATTCACTGGGTTTAAAGGGTGCGTAGGCGGGTTGGTAAGTCCGTGGTGAAATCTCCGAGCTTAACTCGGAAACTGCCGTGGATACTATCAGTCTTGAATATCGTTGAGGTAAGCGGAATATGTCATGTAGCGGTGAAATGCTTAGATATGACATAGAACACCAATTGCGAAGGCAGCTTACTGAACGATCATTGACGCTGAGGCACGAAAGCGTGGGGAGCAAACAGGATTAGATACCCCAGTAGTCC</w:t>
      </w:r>
    </w:p>
    <w:p w14:paraId="6C407943">
      <w:pPr>
        <w:rPr>
          <w:rFonts w:hint="eastAsia"/>
        </w:rPr>
      </w:pPr>
      <w:r>
        <w:rPr>
          <w:rFonts w:hint="eastAsia"/>
        </w:rPr>
        <w:t>&gt;OTU019230</w:t>
      </w:r>
    </w:p>
    <w:p w14:paraId="290A1BD7">
      <w:pPr>
        <w:rPr>
          <w:rFonts w:hint="eastAsia"/>
        </w:rPr>
      </w:pPr>
      <w:r>
        <w:rPr>
          <w:rFonts w:hint="eastAsia"/>
        </w:rPr>
        <w:t>CCTACGGGCGGCAGCAGCAGGGAATCTTGGGCAATGGGCGAAAGCCTGACCCAGCGACGTCGCGTGGAGGAAGAAGGCCTTCGGGCTGTAAACTCCTTTTCCAAGGGAAGAGTAAGGACGGTACCTTGGGAATAAGCTCCGGCTAACTACGTGCCAGCAGCCGCGGTAATACGTAGGGAGCGAGCGTTACCCGGAATCACTGGGCGTAAAGGGTGCGTAGGTGGGGAAGTAAGTCAGTGGTGAAATCTCCGTGCTTAACATGGAAACTGCCATTGATACTATTTTTCTTGAATTTTCCGGAGGTTAGCGGAATATGTCATGTAGCGGTGAAATGCTTAGATATGACATAGAACACCGATTGCGAAGGCAGCTTACTAAACGATCATTGACGCTGAGGCACGAAAGCGTGGGGATCAAACAGGATTAGATACCCGGGTAGTCC</w:t>
      </w:r>
    </w:p>
    <w:p w14:paraId="1A35FC6E">
      <w:pPr>
        <w:rPr>
          <w:rFonts w:hint="eastAsia"/>
        </w:rPr>
      </w:pPr>
      <w:r>
        <w:rPr>
          <w:rFonts w:hint="eastAsia"/>
        </w:rPr>
        <w:t>&gt;OTU019231</w:t>
      </w:r>
    </w:p>
    <w:p w14:paraId="0259C2B7">
      <w:pPr>
        <w:rPr>
          <w:rFonts w:hint="eastAsia"/>
        </w:rPr>
      </w:pPr>
      <w:r>
        <w:rPr>
          <w:rFonts w:hint="eastAsia"/>
        </w:rPr>
        <w:t>CCTACGGGGGGCTGCAGTCGAGAATTTTCCGCAATGGGCGCAAGCCTGACGGAGCGACGCCGCGTGGAGGAAGAAGGCCTTCGGGTTGTAAACTCCTGTCGAGACTTAAGAATGCATCGGTCGTAACAAATCGGTGTTGACGAAGGGTCTGGAGGAAGCCACAGCTAACTTCGTGCCAGCAGCTGCGGTAAGACGAAGGTGGCAAGCGTTGTTCGGATTCACTGGGCATAAAGGGCGCGTAGGCGGTTCGGTAAGCGGCGTGTGAAATCCCCTGGCTCAACCAGGGAAGTGCACGCCGGACTGCCGTTCTAGAGGGTGGTAGGGGGGACTGGAACTCTCGGTGGAGCGGTGAAATGCGTAGATATCGAGAGGAACACCGGTGGCGAAGGCGAGTCCCTGGTCCACATCTGACGCTGAGGCGCGAAAGCGTGGGTAGCAAACAGGATTAGATACCCTAGTAGTCC</w:t>
      </w:r>
    </w:p>
    <w:p w14:paraId="202B41DE">
      <w:pPr>
        <w:rPr>
          <w:rFonts w:hint="eastAsia"/>
        </w:rPr>
      </w:pPr>
      <w:r>
        <w:rPr>
          <w:rFonts w:hint="eastAsia"/>
        </w:rPr>
        <w:t>&gt;OTU019232</w:t>
      </w:r>
    </w:p>
    <w:p w14:paraId="6744BBDD">
      <w:pPr>
        <w:rPr>
          <w:rFonts w:hint="eastAsia"/>
        </w:rPr>
      </w:pPr>
      <w:r>
        <w:rPr>
          <w:rFonts w:hint="eastAsia"/>
        </w:rPr>
        <w:t>CCTACGGGAGGCAGCAGTGGGGAATTGTTCGCAATGGGCGCAAGCCTGACGACGCAACGCCGCGTGGAGGACGAAGATCTTCGGGTCGTAAACTCCTGTCGAGCGGGACGAACGCTTCGCGGGTGAATAATCCGCGGAATTGACGGTACCGCTAAAGGAAGCCCCGGCTAACTCCGTGCCAGCAGCCGCGGTAATACAGAGGTCCCAAGCGTTGTTCGGATTCACTGGGCGTAAAGGGTGCGTAGGTGGTGGAGTAAGTCGGATGTGAAAGCTCGGAGCTCAACTCCGAAATGGCATTGGAAACTACTCCGCTAGAGGATTGGAGGGGAGACTGGAATGCTTGGTGTAGCAGTGAAATGCGTAGATATCAAGAGGAACACCAGTGGCGAAGGCGAGTCCCTGGACGATACCTGACACTGAGGCACGAAAGCCAAGGGAGCAAACAGGATTAGATACCCTAGTAGTCC</w:t>
      </w:r>
    </w:p>
    <w:p w14:paraId="09C532D1">
      <w:pPr>
        <w:rPr>
          <w:rFonts w:hint="eastAsia"/>
        </w:rPr>
      </w:pPr>
      <w:r>
        <w:rPr>
          <w:rFonts w:hint="eastAsia"/>
        </w:rPr>
        <w:t>&gt;OTU019233</w:t>
      </w:r>
    </w:p>
    <w:p w14:paraId="0C3C4E52">
      <w:pPr>
        <w:rPr>
          <w:rFonts w:hint="eastAsia"/>
        </w:rPr>
      </w:pPr>
      <w:r>
        <w:rPr>
          <w:rFonts w:hint="eastAsia"/>
        </w:rPr>
        <w:t>CCTACGGGAGGCAGCAGTGGGGAATCTTGCGCAATGGCCGAAAGGCTGACGCAGCGACGCCGCGTGCGGGAGGAAGCCCTTCGGGGTGTAAACCGCTGTCAGAGGGGACGAAAGCCTGGGGGAGGGAATGCCCCTGGGGATGACGGTACCCAAAGAAGAAGCTCCGGCTAACTTCGTGCCAGCAGCCGCGGTAATACGAAGGGGGCAAGCGTTGTCCGGAATTATTGGGCGTAAAGCGCGCGCAGGCGGTTCGTTAAGTCTGATGGTAAAGCCCGGGGCTCAACCCCGGTATTCATTGGAAACTGGCGGACTGGAGTGCAGGAGAGGGAAGCGGAATTCCACGTGTAGCGGTGAAATGCGTAGAGATGTGGAGGAACACCAGTGGCGAAGGCGGCTCTCTGGCCTGTTTCTGACGCTGAGGCGCGAAAGCGTGGGGAGCAAACAGGATTAGATACCCCGGTAGTCC</w:t>
      </w:r>
    </w:p>
    <w:p w14:paraId="65495B64">
      <w:pPr>
        <w:rPr>
          <w:rFonts w:hint="eastAsia"/>
        </w:rPr>
      </w:pPr>
      <w:r>
        <w:rPr>
          <w:rFonts w:hint="eastAsia"/>
        </w:rPr>
        <w:t>&gt;OTU019234</w:t>
      </w:r>
    </w:p>
    <w:p w14:paraId="4E5AB1CF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CCTTCGGGTCGTAAACTCCTTTCGACCGAGATGAATTCCCATCGACCTAATACGTCGATGGGGTGACAGTATCGAGGGAAGCAGCCCCGGCTAACTCCGTGCCAGCAGCCGCGGTAATACGGGGGGGGCAAGCGTTATCCGGATTTACTGGGCGTAAAGCGCCCGTAGGCGGCCGATCAAGTTGGATGTGAAAGCTCCCGGCTTAACTGGGAGAGGTCATTCAAAACTGGTCGGCTGGAGGCTGAAATAGGAGAGCGGAATTCCCGGTGTAGTGGTGGAATGCGTAGATATCGGGAGGAACACCAGTGGCGAAGGCGGCTTCCTGGACCTGATCTGACACTGAGGAGCGAAAGCGTGGGGAGCGATCCGGATTAGATACCCTGGTAGTCC</w:t>
      </w:r>
    </w:p>
    <w:p w14:paraId="4E74C99F">
      <w:pPr>
        <w:rPr>
          <w:rFonts w:hint="eastAsia"/>
        </w:rPr>
      </w:pPr>
      <w:r>
        <w:rPr>
          <w:rFonts w:hint="eastAsia"/>
        </w:rPr>
        <w:t>&gt;OTU019235</w:t>
      </w:r>
    </w:p>
    <w:p w14:paraId="11956B9C">
      <w:pPr>
        <w:rPr>
          <w:rFonts w:hint="eastAsia"/>
        </w:rPr>
      </w:pPr>
      <w:r>
        <w:rPr>
          <w:rFonts w:hint="eastAsia"/>
        </w:rPr>
        <w:t>CCTACGGGCGGCAGCAGTCGGGAATCTTGCGCAATGGGCGAAAGCCTGACGCAGCAACACCGTGTGAGCGACGAAGGCCTTCGGGTCGTAAAGCTCTGTTGTTGGGGACGAAGGGTTAGGGGTTAATAGCCCCGAGCCTGACGGTACCCTTCGAGGAAGCCCCGGCTAACTACGTGCCAGCAGCCGCGGTAATACGTAGGGGGCGAGCGTTGTTCGGATTTACTGGGCGTAAAGCGCACGCAGGCGGCAGGGTAAGTCAGTTGTGAAACTCCCGGGCTTAACTTGGGAACTGCATCTGATACTGCCTTGCTTGAGTACGGAAGAGGGGAGCGGAATTCCCGGTGGAGCGGTGGAATGCGTAGATATCGGGAGGAACACCGATGGCGAAGGCAGGTCTCTGGGCATTAACTGACGCTGAGGAGCGAAAGCATGGGGAGCGAACAGGATTAGATACCCCAGTAGTCC</w:t>
      </w:r>
    </w:p>
    <w:p w14:paraId="5F39223E">
      <w:pPr>
        <w:rPr>
          <w:rFonts w:hint="eastAsia"/>
        </w:rPr>
      </w:pPr>
      <w:r>
        <w:rPr>
          <w:rFonts w:hint="eastAsia"/>
        </w:rPr>
        <w:t>&gt;OTU019236</w:t>
      </w:r>
    </w:p>
    <w:p w14:paraId="1476E291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CGGCAGGGACGATAATGACGGTACCCGCAGAAGAAGCCCCGGCTAACTTCGTGCCAGCAGCCGCGGTAATACGAAGGGTCCAAGCGTTAATCGGAATTACTGGGCGTAAAGGGCGCGTAGGCGGCTCTTTAAGTCAGATGTGAAAACCCGAGGCTTAACTTCGGGACTGCATTTGAAACTGGATATCTAGAGTGCGGGAGAGGAAAGTGGAATTCCTAGTGTAGAGGTGAAATGCGTAGAGATCCGGAAGAACACCGGTGGCGAAGGCGGCCTGCTGGGGTAGAGCTGACACTGAGGCGCGACAGCGTGGGGAGCAAACAGGATTAGATACCCGTGTAGTCC</w:t>
      </w:r>
    </w:p>
    <w:p w14:paraId="1CD06CC8">
      <w:pPr>
        <w:rPr>
          <w:rFonts w:hint="eastAsia"/>
        </w:rPr>
      </w:pPr>
      <w:r>
        <w:rPr>
          <w:rFonts w:hint="eastAsia"/>
        </w:rPr>
        <w:t>&gt;OTU019237</w:t>
      </w:r>
    </w:p>
    <w:p w14:paraId="5FFB3CD8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TCGGGACGAACAGCCAAGGGATCAATACCCCTTTGGCCTGACGGTACCGGTTGAGGAAGCCCCGGCTAACTACGTGCCAGCAGCCGCGGTAATACGTAGGGGGCAAGCGTTGTCCGGAATTATTGGGCGTAAAGCGCGCGCAGGCGGCTCATTGCGTCAACCGTGAAATCCTGCTGCTCAACGGCAGGTCTGCGGTTGATACGGGTGGGCTGGAGTTCGGTAGGGGAGACTGGAATTCCTGGTGTAGCGGTGAAATTCGTAGATATTCGGAGGAACACCAGTGGCGAAGGCGACTCGCTGGACTGATACTGACGCTGAGGTGCGAAAGCGTGGGGAGCAAACAGGATTAGATACCCGAGTAGTCC</w:t>
      </w:r>
    </w:p>
    <w:p w14:paraId="0370E2D4">
      <w:pPr>
        <w:rPr>
          <w:rFonts w:hint="eastAsia"/>
        </w:rPr>
      </w:pPr>
      <w:r>
        <w:rPr>
          <w:rFonts w:hint="eastAsia"/>
        </w:rPr>
        <w:t>&gt;OTU019238</w:t>
      </w:r>
    </w:p>
    <w:p w14:paraId="6B753DF2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CGGGGACGAAACGGTTCGTGACAACACCACGGACTAATGACGGTACTCGCAGAAGAAGCCCCGGCTAACTTCGTGCCAGCAGCCGCGGTAATACGAAGGGGGCTAGCGTTGTTCGGAATCACTGGGCGTAAAGGGCGCGTAGGCGGCTTTATAAGTCTGATGTGAAAGCCCGCAGCTCAACTGCGGAGGGTCATTGGAAACTGGGAAGCTTGAGTGCAGAAGAGGAGAGTGGAATTCCACGTGTAGCGGTGAAATGCGTAGAGATGTGGAGGAACACCAGTGGCGAAGGCAGCCCCCTGGGCCAACACTGACGCTCAGGCACGAAAGCGTGGGGAGCAAACAGGATTAGATACCCCTGTAGTCC</w:t>
      </w:r>
    </w:p>
    <w:p w14:paraId="56AFA89E">
      <w:pPr>
        <w:rPr>
          <w:rFonts w:hint="eastAsia"/>
        </w:rPr>
      </w:pPr>
      <w:r>
        <w:rPr>
          <w:rFonts w:hint="eastAsia"/>
        </w:rPr>
        <w:t>&gt;OTU019239</w:t>
      </w:r>
    </w:p>
    <w:p w14:paraId="2C197FAE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GTCAGCCGCGAACAATGTTCACGACCTAACACGTTGTGAGCTGATTGTAGTGGCAGAGGAAGGGACGGCTAACTCTGTGCCAGCAGCCGCGGTAATACGTAGGGACCAAGCGTTGTTCGGATTTACTGGGCGTAAAGGGCGCGTAGGCGGCATTGTTAGTCACTTGTGAAATCTCCGGGCTTAACCTGGGAAGTGCAGTGCAAACGATGTAACTGGAGTAGATGAGAGGGTGGTGGAATTTCCGGTGTAGCGGTGAAATGCGTAGAGATCGGAAGGAACGTCAATGGCGAAGGCAGCCACCTGGCATCATACTGACGCTGAGGCGCGAAAGCGTGGGGAGCAAACAGGATTAGATACCCGAGTAGTCC</w:t>
      </w:r>
    </w:p>
    <w:p w14:paraId="5831F3C4">
      <w:pPr>
        <w:rPr>
          <w:rFonts w:hint="eastAsia"/>
        </w:rPr>
      </w:pPr>
      <w:r>
        <w:rPr>
          <w:rFonts w:hint="eastAsia"/>
        </w:rPr>
        <w:t>&gt;OTU019240</w:t>
      </w:r>
    </w:p>
    <w:p w14:paraId="73077EE3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GGGCGAGGAAGCGCCGGCTAACTCCGTGCCAGCAGCCGCGGTAATACGGAGGGCGCGAGCGTTGTCCGGAATCACTGGGCGTAAAGGGCGCGTAGGCGGCCCGATAAGGCTCGCGTGAAAGTCCGGGGCTCAACCCCGGATCGGCGCGGGCGACTGTCGGGCTCGAGCGCGGTAGGGGCAGACGGAATTCCGGGTGTAGCGGTGGAATGCGTAGAGATGTGGAGGAACACCAGTGGCGAAGGCGGCCAACTGGGCTGGATCTGACGCTGAGGCGCGAAAGCGTGGGGAGCAAACAGGATTAGATACCCTGGTAGTCC</w:t>
      </w:r>
    </w:p>
    <w:p w14:paraId="54884557">
      <w:pPr>
        <w:rPr>
          <w:rFonts w:hint="eastAsia"/>
        </w:rPr>
      </w:pPr>
      <w:r>
        <w:rPr>
          <w:rFonts w:hint="eastAsia"/>
        </w:rPr>
        <w:t>&gt;OTU019241</w:t>
      </w:r>
    </w:p>
    <w:p w14:paraId="4E6ABBED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TGTGCCAGCAGCCGCGGTAATACGGGGGGGGCAAGCGTTGTTCGGAATCATTGGGCGTAAAGGGCGCGCAGGCGGTTTGATAAGACAGGCGTGAAATCCCCGAGCTCAACTTGGGAATGGCGCTTGTGACTGTCAGGCTAGAGTATGTCAGAGGGGGATGGAATTCCGCGTGTAGCAGTGAAATGCGTAGATATGCGGAGGAACACCGATGGCGAAGGCAATCCCCTGGGCCTGTACTGACGCTCATGCACGAAAGCGTGGGGAGCAAACAGGATTAGATACCCCAGTAGTCC</w:t>
      </w:r>
    </w:p>
    <w:p w14:paraId="7F286544">
      <w:pPr>
        <w:rPr>
          <w:rFonts w:hint="eastAsia"/>
        </w:rPr>
      </w:pPr>
      <w:r>
        <w:rPr>
          <w:rFonts w:hint="eastAsia"/>
        </w:rPr>
        <w:t>&gt;OTU019242</w:t>
      </w:r>
    </w:p>
    <w:p w14:paraId="3174B576">
      <w:pPr>
        <w:rPr>
          <w:rFonts w:hint="eastAsia"/>
        </w:rPr>
      </w:pPr>
      <w:r>
        <w:rPr>
          <w:rFonts w:hint="eastAsia"/>
        </w:rPr>
        <w:t>CCTACGGGGGGCTGCAGTGGGGAATATTGGACAATGGCCGAAAGGCTGATGCAGCAACGCCGCGTGAGTGATGAAGGCCTTCGGGTTGTAAAGCTCTGTTGTCCGTGACGAACGGCCCGCTCAGGAAATGGGGCGGGTTTGACGGTAGCGGAAGAGGAAGCGCCGGCTAACTACGTGCCAGCAGCCGCGGTAAGACAGAGGGTGCAAACGTTGCTCGGAGTTACTGGGCGTAAAGGGCGTGCAGGCGGATGGTTAAGATGGCTGTGAAAGCCTCTGGCTCAACCGGGGGAGGCCAGCCATGACTGGCCGTCTGGAGGGCGGGAGAGGGGTGTGGAATTCCGGGTGTAGAGGTGAAATTCGTAGATATCAGGAGGAACACCGGTGGCGAAAGCGGCTCACTGGCCCGATACTGACGCTCATGTACGAAAGCGTGGGGAGCAAACAGGATTAGATACCCGAGTAGTCC</w:t>
      </w:r>
    </w:p>
    <w:p w14:paraId="406D55DB">
      <w:pPr>
        <w:rPr>
          <w:rFonts w:hint="eastAsia"/>
        </w:rPr>
      </w:pPr>
      <w:r>
        <w:rPr>
          <w:rFonts w:hint="eastAsia"/>
        </w:rPr>
        <w:t>&gt;OTU019243</w:t>
      </w:r>
    </w:p>
    <w:p w14:paraId="14969F62">
      <w:pPr>
        <w:rPr>
          <w:rFonts w:hint="eastAsia"/>
        </w:rPr>
      </w:pPr>
      <w:r>
        <w:rPr>
          <w:rFonts w:hint="eastAsia"/>
        </w:rPr>
        <w:t>CCTACGGGAGGCAGCAGTGGGGAATCTTGCGCAATGGGCGAAAGCCTGACGCAGCGACGCCGCGTGAGTGATGAAGGCCTTCGGGTTGTAAAGCTCTGTGGGGCGAGACGAATAAGTGCAGCCTAATACGCTGCATGATGACGGTATCGCCTTAGCAAGCACCGGCTAACTCTGTGCCAGCAGCCGCGGTAAGACAGAGGGTGCAAACGTTGTTCGGAATTACTGGGCGTAAAGCGAGTGTAGGCGGTCTGAAAAGTCAGGTGTGAAAGCCCCGGGCTCAACCTGGGAACTGCGTCCGATACTGGCAGGCTTGAATCCGGGAGAGGAGGATGGAATTCCCAGTGTAGAGGTGAAATTCGTAGATATTGGGAGGAACACCGGTGGCGAAAGCGGTTCTCTGGATCGGTACTGACGCTGAGACGCGAAAGCGTGGGGAGCAAACAGGATTAGATACCCGGGTAGTCC</w:t>
      </w:r>
    </w:p>
    <w:p w14:paraId="3C36D432">
      <w:pPr>
        <w:rPr>
          <w:rFonts w:hint="eastAsia"/>
        </w:rPr>
      </w:pPr>
      <w:r>
        <w:rPr>
          <w:rFonts w:hint="eastAsia"/>
        </w:rPr>
        <w:t>&gt;OTU019244</w:t>
      </w:r>
    </w:p>
    <w:p w14:paraId="6E8EB3C3">
      <w:pPr>
        <w:rPr>
          <w:rFonts w:hint="eastAsia"/>
        </w:rPr>
      </w:pPr>
      <w:r>
        <w:rPr>
          <w:rFonts w:hint="eastAsia"/>
        </w:rPr>
        <w:t>CCTACGGGCGGCTGCAGTGGGGAATCTTGCGCAATGGGAGCAATCCTGACGCAGCGACGCCGCGTGCGGGAGGAAGGTCTTCGGACTGTAAACCGCTGTCAGCGGGGACGAACCCCTGGGGGAGGCAATGCCCGCAGGCTGACGGTACCCGCAGAGGAAGCACCGGCTAACTCCGTGCCAGCAGCCGCGGTAATACGGAGGGTGCGAGCGTTGTTCGGAATTATTGGGCGTAAAGGGCTCGTAGGCGGTTCGTCGCGTCGGGAGTGAAAACTCGGAGCTTAACTCCGAGCCTGCTTCCGATACGGGCGGACTGGAGGTAGGCAGGGGAGAGCGGAACTCCTGGTGTAGCGGTGAAATGCGTAGAGATCAGGAAGAACACCAGTGGCGAAGGCGCTCTGCTAGGCCGTAACTGACACTGAGGGACGAAAGCTAGGGGAGCGAATGGGATTAGATACCCTTGTAGTCC</w:t>
      </w:r>
    </w:p>
    <w:p w14:paraId="06AAB0A2">
      <w:pPr>
        <w:rPr>
          <w:rFonts w:hint="eastAsia"/>
        </w:rPr>
      </w:pPr>
      <w:r>
        <w:rPr>
          <w:rFonts w:hint="eastAsia"/>
        </w:rPr>
        <w:t>&gt;OTU019245</w:t>
      </w:r>
    </w:p>
    <w:p w14:paraId="684C1CC5">
      <w:pPr>
        <w:rPr>
          <w:rFonts w:hint="eastAsia"/>
        </w:rPr>
      </w:pPr>
      <w:r>
        <w:rPr>
          <w:rFonts w:hint="eastAsia"/>
        </w:rPr>
        <w:t>CCTACGGGAGGCTGCAGTGGGGAATATTGGACAATGGGCGCAAGCCTGATCCAGCCACGCCGCGTGAGTGATGAAGGCCTTCGGGTCGTAAAGCTCTGTGGGGAGGGACGAACCGCTGTGCGTTCATAGCGCGCAGCATGACGGTACCTCCTTAGCAAGCACCGGCTAACTTCGTGCCAGCAGCCGCGGTAATACGAAGGGTGCGAGCGTTGTCCGGATTTACTGGGCGTACAGCGCGCGCAGGCGGCTGGTGACGTGCCGTGTGACAGTCGGGGGCTCAACCCCCGCCGGCCACGGTAGACGCGCTGGCTGGAGGCAGGGAGAGGGAGGTGGAATGCCCGGTGGAGCGGTGAAATGCGTAGAGATCGGGCGGAACACCAGCGGCGAAGGCGGCCTCCTGGCCCTGACCTGACGCTGAGGCGCGAGAGCGTGGGGAGCGAACTGGATTAGATACCCTGGTAGTCC</w:t>
      </w:r>
    </w:p>
    <w:p w14:paraId="39DA7EB3">
      <w:pPr>
        <w:rPr>
          <w:rFonts w:hint="eastAsia"/>
        </w:rPr>
      </w:pPr>
      <w:r>
        <w:rPr>
          <w:rFonts w:hint="eastAsia"/>
        </w:rPr>
        <w:t>&gt;OTU019246</w:t>
      </w:r>
    </w:p>
    <w:p w14:paraId="61BBB4B4">
      <w:pPr>
        <w:rPr>
          <w:rFonts w:hint="eastAsia"/>
        </w:rPr>
      </w:pPr>
      <w:r>
        <w:rPr>
          <w:rFonts w:hint="eastAsia"/>
        </w:rPr>
        <w:t>CCTACGGGAGGCAGCAGTGGGGAATATTGCGCAATGGGCGAAAGCCTGACGCAGCGACGCCGCGTGTGGGATGACGGCCTTCGGGTTGTAAACCACTGTCGGGAGGGACGAAGATCTGACGGTACCTCCAAAGGAAGCACCGGCTAACTCTGTGCCAGCAGCCGCGGTAATACAGAGGGTGCTAGCGTTGTCCGGAATCACTGGGCGTAAAGCGCACGTAGGCGGCTCGTTAAGTCGGGTGTGAAAGCCCGGGGCTCAACCCCGGAAGTGCACCGGAAACTGGCGAGCTCGAGTCCCGGAGAGGGTGGTGGAATTCCTGGTGTAGAGGTGAAATGCGTAGAGATCAGGAGGAACATCCGTGGCGAAGGCGACTACCTGGACCAGTACTGACACTGAGGCACGAAAGCGTGGGGAGCAAACAGGATTAGATACCCTTGTAGTCC</w:t>
      </w:r>
    </w:p>
    <w:p w14:paraId="5902ABB8">
      <w:pPr>
        <w:rPr>
          <w:rFonts w:hint="eastAsia"/>
        </w:rPr>
      </w:pPr>
      <w:r>
        <w:rPr>
          <w:rFonts w:hint="eastAsia"/>
        </w:rPr>
        <w:t>&gt;OTU019247</w:t>
      </w:r>
    </w:p>
    <w:p w14:paraId="3DAB68A7">
      <w:pPr>
        <w:rPr>
          <w:rFonts w:hint="eastAsia"/>
        </w:rPr>
      </w:pPr>
      <w:r>
        <w:rPr>
          <w:rFonts w:hint="eastAsia"/>
        </w:rPr>
        <w:t>CCTACGGGGGGCAGCAGTGGGGAATATTGGACAATGGGGGCAACCCTGATCCAGCAATGCCGCGTGTGTGAAGAAGGCCTTCGGGTTGTAAAGCACTTTAGGATAGGAAGAAGTTGCGTGCATGATAAGTGCATGTAATTGACGGTACTGTCAGAATAAGCACCGGCTAACTCTGTGCCAGCAGCCGCGGTAATACAGAGGGTGCGAGCGTTAATCGGAATTACTGGGCTTAAAGAGTTCGTAGGCGGCGCGGAAAGTAGGGTGTGAAAGCCCTCGGCTCAACCGAGGAATTGCGCTCTAAACTGTCGCGCTCGAGGAACCTAGAGGTGAGCAGAACTGATGGTGGAGCGGTGAAATGCGTAGATATCATTTGGAACGCCAATGGTGAAAACAGGTAGCTGGGAGTGTGCTGACGCTGAGACACGAAAGCCAGGGGAGCGAACGGGATTAGATACCCCTGTAGTCC</w:t>
      </w:r>
    </w:p>
    <w:p w14:paraId="108ADA5F">
      <w:pPr>
        <w:rPr>
          <w:rFonts w:hint="eastAsia"/>
        </w:rPr>
      </w:pPr>
      <w:r>
        <w:rPr>
          <w:rFonts w:hint="eastAsia"/>
        </w:rPr>
        <w:t>&gt;OTU019248</w:t>
      </w:r>
    </w:p>
    <w:p w14:paraId="2B84871F">
      <w:pPr>
        <w:rPr>
          <w:rFonts w:hint="eastAsia"/>
        </w:rPr>
      </w:pPr>
      <w:r>
        <w:rPr>
          <w:rFonts w:hint="eastAsia"/>
        </w:rPr>
        <w:t>CCTACGGGTGGCTGCAGTAGGGAATCTTCGGCAATGGACGAAAGTCTGACCGAGCAACGCCGCGTGAGTGAAGAAGGTTTTCGGATCGTAAAACTCTGTTGGTAGAGAAGAACGTTGGTGAGAGTGGAAAGCTCATCAAGTGACGGTAACTACCCAGAAAGGGACGGCTAACTACGTGCCAGCAGCCGCGGTAATACGTAGGTCCCGAGCGTTGTCCGGATTTATTGGGCGTAAAGCGAGCGCAGGTGGTCTGTCAAGTCGGATGTGAAATCCCACGGCTTAACCGTGGAATTGCTTGGTATACTGCCGTTCTTGAGTCATCTAGGGGCAGCCGGAACAGATGGTGGAGCGGTGAAATGCGTAGATATCGTCAAGAACACCAATAGTGAAGACAGCTTACTGGGCTTAAACTGACGCTGAGGCACGAAAGTGTGGGGATCAAACAGGATTAGATACCCTTGTAGTCC</w:t>
      </w:r>
    </w:p>
    <w:p w14:paraId="15037CD3">
      <w:pPr>
        <w:rPr>
          <w:rFonts w:hint="eastAsia"/>
        </w:rPr>
      </w:pPr>
      <w:r>
        <w:rPr>
          <w:rFonts w:hint="eastAsia"/>
        </w:rPr>
        <w:t>&gt;OTU019249</w:t>
      </w:r>
    </w:p>
    <w:p w14:paraId="404F1F74">
      <w:pPr>
        <w:rPr>
          <w:rFonts w:hint="eastAsia"/>
        </w:rPr>
      </w:pPr>
      <w:r>
        <w:rPr>
          <w:rFonts w:hint="eastAsia"/>
        </w:rPr>
        <w:t>CCTACGGGAGGCTGCAGTGGGGAATATTGGACAATGGGGGCAACCCTGATCCAGCAATGCCGCGTGAGTGATGAAGGCCTTCGGGTTGTAAAGCTCTTTTGCCAGGGACGATGATGACGGTACCTGGAGAATAAGCCCCGGCTAACTTCGTGCCAGCAGCCGCGGTAATACGAAGGGGGCAAGCGTTGTTCGGAATTACTGGGCGTAAAGGGCGCGTAGGCGGCGCATTAAGTCAGGTGTGAAAGCCCTGGGCTCAACCTGGGAATTGCATTCGAGACTGCATTGCTGGAGTACGGAAGAGGAGGGCGGAATTCCCGGTGTAGCGGTGAAATGCGTAGATATAGGAAGGAACACCAGTGGCGAAGGCGACCACCTGGACTGATACTGACACTGAGGTGCGAAAGCGTGGGGAGCAAACAGGATTAGATACCCCGGTAGTCC</w:t>
      </w:r>
    </w:p>
    <w:p w14:paraId="08294074">
      <w:pPr>
        <w:rPr>
          <w:rFonts w:hint="eastAsia"/>
        </w:rPr>
      </w:pPr>
      <w:r>
        <w:rPr>
          <w:rFonts w:hint="eastAsia"/>
        </w:rPr>
        <w:t>&gt;OTU019250</w:t>
      </w:r>
    </w:p>
    <w:p w14:paraId="10F05AD0">
      <w:pPr>
        <w:rPr>
          <w:rFonts w:hint="eastAsia"/>
        </w:rPr>
      </w:pPr>
      <w:r>
        <w:rPr>
          <w:rFonts w:hint="eastAsia"/>
        </w:rPr>
        <w:t>CCTACGGGGGGCTGCAGTGGGGAATCTTGCCCAATGGGCGAAAGCCTGAGGCAGCGACGCCGCGTGCGGGAAGAAGGCCTTCGGGTTGTAAACCGCTTTCAGGAGGGACGAAGCCACTCGGGTTAATAGCCCAGAGGGTGACGGTACCTCCAGAAGAAGCCCCGGCTAACTACGTGCCAGCAGCCGCGGTAAAACGTAGGGGGCAAGCGTTGCCCGGATTCACTGGGCGTAAAGCGGGTGTAGGCGGTTCTTTAAGTCAGATGTGAAATCCTACGGCTCAACCGTGGAATCGCATCTGATACTGGGGAACTTGAGGACGGTAGAGGTCGGTGGAATTCCCGGTGTAGCGGTGAAATGCGCAGATATCGGGAGGAACACCGGTGGCGAAGGCGGATCTCTGGGCCTGTTCTGACGCTCAGGCGCGAAAGCTGGGGGAGCGAACAGGATTAGATACCCTTGTAGTCC</w:t>
      </w:r>
    </w:p>
    <w:p w14:paraId="7839CA59">
      <w:pPr>
        <w:rPr>
          <w:rFonts w:hint="eastAsia"/>
        </w:rPr>
      </w:pPr>
      <w:r>
        <w:rPr>
          <w:rFonts w:hint="eastAsia"/>
        </w:rPr>
        <w:t>&gt;OTU019251</w:t>
      </w:r>
    </w:p>
    <w:p w14:paraId="30B16A16">
      <w:pPr>
        <w:rPr>
          <w:rFonts w:hint="eastAsia"/>
        </w:rPr>
      </w:pPr>
      <w:r>
        <w:rPr>
          <w:rFonts w:hint="eastAsia"/>
        </w:rPr>
        <w:t>CCTACGGGTGGCTGCAGTGGGGAATCTTGCGCAATGGGCGAAAGCCTGACGCAGCAACGCCGCGTGCGGGAAGAAGGCCTTCGGGTTGTAAACCGCTTTCAGAAGGAACGAAAATGACGGTACTTTCAGAAGAAGGTGCGGCCAACTACGTGCCAGCAGCCGCGGTGACACGTAGGCACCAAGCGTTGTCCGGATTTACTGGGCGTAAAGCGTGGGCAGGCGGACTGTTAAGTAAGAAGTGAAAGGCGGGAGCTCAACTCCTGGACTGCTTCTTATACTGGCAGTCTTGAGTGCCGGAGAGGAAGACGGAACGACACGTGTAGCGGTGAAATGCGTTGATATGTGTCGGAACACCAATTGCGAAGGCAGTCTTCTGGACGGATACTGACGCTCATCCACGAAAGCCAAGGGAGAGAACAGGATTAGATACCCTGGTAGTCC</w:t>
      </w:r>
    </w:p>
    <w:p w14:paraId="235C1095">
      <w:pPr>
        <w:rPr>
          <w:rFonts w:hint="eastAsia"/>
        </w:rPr>
      </w:pPr>
      <w:r>
        <w:rPr>
          <w:rFonts w:hint="eastAsia"/>
        </w:rPr>
        <w:t>&gt;OTU019252</w:t>
      </w:r>
    </w:p>
    <w:p w14:paraId="3DD6EDC3">
      <w:pPr>
        <w:rPr>
          <w:rFonts w:hint="eastAsia"/>
        </w:rPr>
      </w:pPr>
      <w:r>
        <w:rPr>
          <w:rFonts w:hint="eastAsia"/>
        </w:rPr>
        <w:t>CCTACGGGCGGCTGCAGTAAGGAATATTGCGCAATGGAGGAAACTCTGACGCAGCAACGCCGCGTGCAGGATGACGGCCCTTTGGGTTGTAAACTGCTGTAGCAGGGGAATAAAGGCCGCCTCGGGCGGTTTGAAGGTACCCTGAAAGTAAGCGCCGGCTAACTACGTGCCAGCAGCCGCGGTAATACGTAGGGTGCGAGCGTTGTCCGGAATTACTGGGCGTAAAGAGCTCGTAGGTGGTTTGTCGCGTTGTTCGTGAAAACCTAAGGCTTAACCTTGGGCGTGCGGGCGATACGGGCAGACTGGAGTACTGCAGGGGAGACTGGAATTCCTGGTGTAGCGGTGGAATGCGCAGATATCAGGAGGAACACCAGTGGCGAAGGCGGCTTCCTGGACCAATACTGACGCTGAGGCGCGAAAGCGTGGGGATCAAACAGGATTAGATACCCTAGTAGTCC</w:t>
      </w:r>
    </w:p>
    <w:p w14:paraId="7B6A98B4">
      <w:pPr>
        <w:rPr>
          <w:rFonts w:hint="eastAsia"/>
        </w:rPr>
      </w:pPr>
      <w:r>
        <w:rPr>
          <w:rFonts w:hint="eastAsia"/>
        </w:rPr>
        <w:t>&gt;OTU019253</w:t>
      </w:r>
    </w:p>
    <w:p w14:paraId="30D7745F">
      <w:pPr>
        <w:rPr>
          <w:rFonts w:hint="eastAsia"/>
        </w:rPr>
      </w:pPr>
      <w:r>
        <w:rPr>
          <w:rFonts w:hint="eastAsia"/>
        </w:rPr>
        <w:t>CCTACGGGCGGCTGCAGCAGGGAATTGTTCGCAATGGGCGCAAGCCTGACGACGCAACGCCGCGTGGAGGATGAAGATTTTCGGATCGTAAACTCCTTTCGATCGGGACGAATGGCCAGTGGTCTAATACGCCACTGGATTGACGGTACCGAGAGAAGAAGCCCCGGCTAACTCCGTGCCAGCAGCAGCGGTAATACGAAGGGTGCAAGCGTTGTTCGGAATTATTGGGCGTAAAGGGCGCGTAGGCGGAAACGTATGTCGATTGTGAAAGCCCTGGGCTTAACCTGGGAATTGCAGTCGAAACTGTGTTTCTTGAATGCCTGAGAGGATGGCGGAATTCCCGGTGTAGTAGTGAAATACGTAGATATCGGGAAGAACACCTGAGGCGAAGGCGGCTATCTGGCAGTGCATTGACGCTGAGGCGCGAAAGCGTGGGGAGCAAACAGGATTAGATACCCCGGTAGTCC</w:t>
      </w:r>
    </w:p>
    <w:p w14:paraId="26CE2FDB">
      <w:pPr>
        <w:rPr>
          <w:rFonts w:hint="eastAsia"/>
        </w:rPr>
      </w:pPr>
      <w:r>
        <w:rPr>
          <w:rFonts w:hint="eastAsia"/>
        </w:rPr>
        <w:t>&gt;OTU019254</w:t>
      </w:r>
    </w:p>
    <w:p w14:paraId="24EC66C5">
      <w:pPr>
        <w:rPr>
          <w:rFonts w:hint="eastAsia"/>
        </w:rPr>
      </w:pPr>
      <w:r>
        <w:rPr>
          <w:rFonts w:hint="eastAsia"/>
        </w:rPr>
        <w:t>CCTACGGGGGGCAGCAGTGGGGAATTTTGCGCAATGGGCGAAAGCCTGACGCAGCAACGCCGCGTGAAGGATGAAGGCTTTCGAGTCGTAAACTTCTGTCTGGGGGAAAGATGATGACGGTACCCCCAAAGCAAGCCCCGGCTAATTCCGTGCCAGCAGCCGCGGTAATACGGAAGGGGCAAGCGTTGTTCGGAATTATTGGGCGTAAAGAGCGCGTAGGCGGCTATCCACGTCGGGTGTGAAAGCTCAGGGCTCAACCCTGAGACGCCATTCGATACGGGGTAGCTAGAGGCAGCTAGGGGAAAGTGGAATTCCTGGTGTAGCGGTGAAATGCGCAGATATCAGGAGGAACACCGGCGGCGAAGGCGGTGCTCTGGGCCAGTATTGACGCTGAGGAGCGAAAGCGTGGGTAGCAAACAGGATTAGATACCCTGGTAGTCC</w:t>
      </w:r>
    </w:p>
    <w:p w14:paraId="555E0FD7">
      <w:pPr>
        <w:rPr>
          <w:rFonts w:hint="eastAsia"/>
        </w:rPr>
      </w:pPr>
      <w:r>
        <w:rPr>
          <w:rFonts w:hint="eastAsia"/>
        </w:rPr>
        <w:t>&gt;OTU019255</w:t>
      </w:r>
    </w:p>
    <w:p w14:paraId="6D28D6E9">
      <w:pPr>
        <w:rPr>
          <w:rFonts w:hint="eastAsia"/>
        </w:rPr>
      </w:pPr>
      <w:r>
        <w:rPr>
          <w:rFonts w:hint="eastAsia"/>
        </w:rPr>
        <w:t>CCTACGGGGGGCTGCAGTGGGGAATTTTGGACAATGGGGGCAACCCTGATCCAGCAATGCCGCGTGAGTGAAGAAGGCCTTCGGGTTGTAAAGCTCTTTTGTCAGGGAAGAAAAGGTCGTGGCTAATATCCACGGCTGCTGACGGTACCTGAAGAATAAGCATCGGCTAACTCCGTGCCAGCAGCCGCGGTAATACGGGGGATGCGAGCGTTGTCCGGATTCACTGGGCGTAAAGGGCGCGTAGGCGGCCGCGTCAGTCGGGCTTGTAAGTGCGGGGCTCACCCCCGTGTTGGGCTCGGGACGGCGCGGCTGGGGCGCGGCAGAGGGAGACGGAATGCCGGGTGTAGTGGTGAAATGCGTAGATATCGGGAGGAACACCCGTGGCGAAAGCGGCCTTCTGGACCGTACCTGACGCTCAGACGCGAAAGCTAGGGGAGCAAACGGGATTAGATACCCCTGTAGTCC</w:t>
      </w:r>
    </w:p>
    <w:p w14:paraId="4BBD9CB7">
      <w:pPr>
        <w:rPr>
          <w:rFonts w:hint="eastAsia"/>
        </w:rPr>
      </w:pPr>
      <w:r>
        <w:rPr>
          <w:rFonts w:hint="eastAsia"/>
        </w:rPr>
        <w:t>&gt;OTU019256</w:t>
      </w:r>
    </w:p>
    <w:p w14:paraId="372D5D36">
      <w:pPr>
        <w:rPr>
          <w:rFonts w:hint="eastAsia"/>
        </w:rPr>
      </w:pPr>
      <w:r>
        <w:rPr>
          <w:rFonts w:hint="eastAsia"/>
        </w:rPr>
        <w:t>CCTACGGGCGGCAGCAGTAACGAATCTTCCGCAATGCACGAAAGTCTGACGGAGCAACGCCGCGTGAGCGAAGAAGGTCTTCGGATCGTAAAGCTCTGTTGTTAGGGAAGAACAAGTACCGTTCGAATAGGGCGGTACCTTGACGGTACCTAACCAGAAAGCCACGGCTAACTACGTGCCAGCAGCCGCGGTAATACGTAGGTGGCAAGCGTTGTCCGGAATTATTGGGCGTAAAGCGCGCGCAGGCGGCCTGCTAAGTCGAACGTGAAATCCCTGGGCTCAACCCAGGAACTGCGTCCGATACTGGTTGGCTTGAATTCGGGAGAGGGATGCGGAATTCCAGGTGTAGCGGTGAAATGCGTAGATATCAAGAGGAACACCTGAGGTGAAGACGGGTTGCTGGGCTGACACTGACGCTGAGGCGCGAAAGCCAGGGGAGCAAACGGGATTAGATACCCCGGTAGTCC</w:t>
      </w:r>
    </w:p>
    <w:p w14:paraId="0034690E">
      <w:pPr>
        <w:rPr>
          <w:rFonts w:hint="eastAsia"/>
        </w:rPr>
      </w:pPr>
      <w:r>
        <w:rPr>
          <w:rFonts w:hint="eastAsia"/>
        </w:rPr>
        <w:t>&gt;OTU019257</w:t>
      </w:r>
    </w:p>
    <w:p w14:paraId="7D769D5D">
      <w:pPr>
        <w:rPr>
          <w:rFonts w:hint="eastAsia"/>
        </w:rPr>
      </w:pPr>
      <w:r>
        <w:rPr>
          <w:rFonts w:hint="eastAsia"/>
        </w:rPr>
        <w:t>CCTACGGGTGGCAGCAGTCGAGAATTTTTCACAATGGGCGAAAGCCTGATGGAGCGACGCCGCGTGGGGGATGAAGGGCTTCGGCCCGTAAACCCCTGTCATTTGCGAACAAACCTTGCTATTTAAAAGATGGCGAGCTGATTGTAGCGAAAGAGGAAGGGACGGCTAACTCTGTGCCAGCAGCCGCGGTAATACAGAGGTCCCAAGCGTTGTTCGGATTCACTGGGCGTAAAGGGTTCGTAGGTGGTCAACTAAGTCATACGTGAAATCCCTCAGCTTAACTGGGGAACTGCGTCTGATACTGGTTGACTTGAGTGCAGGAGAGGAACGCGGAATTCCAGGTGTAGCGGTGAAATGCGTAGATATCTGGAGGAACACCTGAGGCGAAGGCGGCTTGCTGGGCCTGATCTGACGCTGAGGCGCGAAAGCGTGGGGAGCAAACAGGATTAGATACCCGAGTAGTCC</w:t>
      </w:r>
    </w:p>
    <w:p w14:paraId="6EEF385A">
      <w:pPr>
        <w:rPr>
          <w:rFonts w:hint="eastAsia"/>
        </w:rPr>
      </w:pPr>
      <w:r>
        <w:rPr>
          <w:rFonts w:hint="eastAsia"/>
        </w:rPr>
        <w:t>&gt;OTU019258</w:t>
      </w:r>
    </w:p>
    <w:p w14:paraId="56752F7D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CAGTAGGGAAGAAGCGAAAGTGACGGTACCTGCAGAAGAAGCGCCGGCTAACTACGTGCCAGCAGCCGCGGTAATACGTAGGGCGCAAGCGTTATCCGGAATTATTGGGCGTAAAGAGCGCGTAGGCGGCCTTCCACGTCGGATGTGAAAGCTCGGGGCTCAACCCTGAGAGGCCATTCGATACGGGAAGGCTTGAGGCAGCTAGGGGAGATTGGAATTCCTGGTGTAGCGGTGAAATGCGCAGATATCAGGAAGAACACCCGTGGCGAAGGCGGTTCTCTGGGACGGTACTGACGCTGAGGAGCGAAAGCTGGGGGAGCGAACAGGATTAGATACCCCAGTAGTCC</w:t>
      </w:r>
    </w:p>
    <w:p w14:paraId="6EE168D4">
      <w:pPr>
        <w:rPr>
          <w:rFonts w:hint="eastAsia"/>
        </w:rPr>
      </w:pPr>
      <w:r>
        <w:rPr>
          <w:rFonts w:hint="eastAsia"/>
        </w:rPr>
        <w:t>&gt;OTU019259</w:t>
      </w:r>
    </w:p>
    <w:p w14:paraId="7C41F346">
      <w:pPr>
        <w:rPr>
          <w:rFonts w:hint="eastAsia"/>
        </w:rPr>
      </w:pPr>
      <w:r>
        <w:rPr>
          <w:rFonts w:hint="eastAsia"/>
        </w:rPr>
        <w:t>CCTACGGGTGGCTGCAGTGGGGAATATTGGACAATGGGGGCAACCCTGATCCAGCCATGCCGCGTGCGGGAAGAAGGCCTTCGGGTTGTAAACCGCTTTTGTCAGGGAAGAAACGCGCTGAGCTAATACCTCGGCGTAATGACGGTACCTGAAGAATAAGCACCGGCTAACTCTGTGCCAGCAGCCGCGGTAATACAGAGGGTGCGAGCGTTAATCGGAATTACTGGGCGTAAAGCGCGCGTAGGCGGCTTTGCAAGCCGGATGTGAAATCCCCGGGCTTAACCTGGGAACTGCATTCGGGACTGCATTGCTAGAGTGCGGTAGAGGGGTGCGGAATTCCCGGTGTAGCAGTGAAATGCGTAGATATCGGGAGGAACATCCGTGGCGAAGGCGGCACCCTGGACCAGCACTGACACTGAGGCACGAAAGCGTGGGGAGCAAACAGGATTAGATACCCCGGTAGTCC</w:t>
      </w:r>
    </w:p>
    <w:p w14:paraId="15EEEABD">
      <w:pPr>
        <w:rPr>
          <w:rFonts w:hint="eastAsia"/>
        </w:rPr>
      </w:pPr>
      <w:r>
        <w:rPr>
          <w:rFonts w:hint="eastAsia"/>
        </w:rPr>
        <w:t>&gt;OTU019260</w:t>
      </w:r>
    </w:p>
    <w:p w14:paraId="22869135">
      <w:pPr>
        <w:rPr>
          <w:rFonts w:hint="eastAsia"/>
        </w:rPr>
      </w:pPr>
      <w:r>
        <w:rPr>
          <w:rFonts w:hint="eastAsia"/>
        </w:rPr>
        <w:t>CCTACGGGAGGCTGCAGTCAAGAACATTCCGCAATGGGCGAAAGCCTGACGGAGCGACGTCGCGTGGTCGATGAAGTCTTTCGGGACGTAAAGACCTTTTATGGGGGAGGAATTTTTGACGTTACCCCATGAATAAGAGGCTGCTAACTCTGTGCCAGCAGCAGCGGTAATACAGAGGCCTCGAGCATTATCCGGAATTATTGGGCGTAAAGCGTGTCTAGGTGGTTATGTTAGTCTTCTGTTAAAACCCAGGGCTTAACCCTGGAAGTGCGGGAGATACGGCATAACTTGAGAGTGCGAGAGGACTGCGGAACTCATGGTGTAGGGGTGAAATCCGTTGATATCATGGGGAACACCAAAGGCGAAGGCAGCAGTCTGGCGCATTTCTGACACTCACACACGAAAGCGTGGGTAGCGAATGGGATTAGATACCCCAGTAGTCC</w:t>
      </w:r>
    </w:p>
    <w:p w14:paraId="71635F74">
      <w:pPr>
        <w:rPr>
          <w:rFonts w:hint="eastAsia"/>
        </w:rPr>
      </w:pPr>
      <w:r>
        <w:rPr>
          <w:rFonts w:hint="eastAsia"/>
        </w:rPr>
        <w:t>&gt;OTU019261</w:t>
      </w:r>
    </w:p>
    <w:p w14:paraId="64E37158">
      <w:pPr>
        <w:rPr>
          <w:rFonts w:hint="eastAsia"/>
        </w:rPr>
      </w:pPr>
      <w:r>
        <w:rPr>
          <w:rFonts w:hint="eastAsia"/>
        </w:rPr>
        <w:t>CCTACGGGAGGCAGCAGTAAGGAATATTGGTCAATGGACGCAAGTCTGAACCAGCCATGCCGCGTGGAGGATGAAGGTCCTCTGGATTGTAAACTTCTTTTATCTGGGAAGAAATCCATTTTTTCTAAAGTGGTTGACGGTACCAGACGAATAAGCACCGGCTAACTCCGTGCCAGCAGCCGCGGTAATACGGAGGGTGCAAGCGTTGTTCGGAATTACTGGGCGTAAAGGGCTCGTAGGCGGCCAACTAAGTCGGACGTGAAATCCCTCGGCTTAACCGGGGAACTGCGTCCGATACTGGATGGCTTGAGTTTGGGAGAGGGATGCGGAATTCCAGGTGTAGCGGTGAAATGCGTAGATATCTGGAGGAACACCGGTGGCGAAGGCGGCATCCTGGGCCAGTACTGACGCTGAGGAGCGAAAGCGTGGGGAGCAAACAGGATTAGATACCCCTGTAGTCC</w:t>
      </w:r>
    </w:p>
    <w:p w14:paraId="15B17CD3">
      <w:pPr>
        <w:rPr>
          <w:rFonts w:hint="eastAsia"/>
        </w:rPr>
      </w:pPr>
      <w:r>
        <w:rPr>
          <w:rFonts w:hint="eastAsia"/>
        </w:rPr>
        <w:t>&gt;OTU019262</w:t>
      </w:r>
    </w:p>
    <w:p w14:paraId="58B9D34C">
      <w:pPr>
        <w:rPr>
          <w:rFonts w:hint="eastAsia"/>
        </w:rPr>
      </w:pPr>
      <w:r>
        <w:rPr>
          <w:rFonts w:hint="eastAsia"/>
        </w:rPr>
        <w:t>CCTACGGGCGGCAGCAGTAGGGAATATTGGACAATGGGTGCAAGCCTGATCCAGCCATGCCGCGTGCAGGAAGAAGGCCTTCTGGGTTGTAAACTGCTTTTGTCAGGGGATAAAAAGCCCATGCGTGGGAAATTGAAGGTACCTGGCGAATAAGCCACGGCTAACTACGTGCCAGCAGCCGCGGTAATACGGAGGGAGCTAGCGTTGTTCGGATATACTGGGCGTAAAGCGCACGTAGGCGGCGTCGTAAGTCAGGGGTGAAATCCCGGAGCTCAACTCCGGAACTGCCCTTGAAACTGCAATGCTAGAATCTTGGAGAGGCGAGTGGAATTCCGAGTGTAGAGGTGAAATTCGTAGATATCAGGAGGAACACCAGTAGCGAAGGCGGCACTCTGGGCCGGTACTGACGCTGAGGAGCGAAAGCGTGGGGAGCGAACAGGATTAGATACCCTAGTAGTCC</w:t>
      </w:r>
    </w:p>
    <w:p w14:paraId="7878E364">
      <w:pPr>
        <w:rPr>
          <w:rFonts w:hint="eastAsia"/>
        </w:rPr>
      </w:pPr>
      <w:r>
        <w:rPr>
          <w:rFonts w:hint="eastAsia"/>
        </w:rPr>
        <w:t>&gt;OTU019263</w:t>
      </w:r>
    </w:p>
    <w:p w14:paraId="12D0F953">
      <w:pPr>
        <w:rPr>
          <w:rFonts w:hint="eastAsia"/>
        </w:rPr>
      </w:pPr>
      <w:r>
        <w:rPr>
          <w:rFonts w:hint="eastAsia"/>
        </w:rPr>
        <w:t>CCTACGGGCGGCTGCAGTCGAGAATCTTGGGCAATGCACGAAAGTGTGACCCAGCGACGCCGCGTGGAGGATGAAGGCCCTTGGGTTGTAAACTCCTTTTGAGGGGGAAGAAGGTAGGCTTATGCCTGCTTGACGGTACCCTTCGAATAAGCCACGGCTAACTACGTGCCAGCAGCCGCGGTAATACGTAGGTGGCAAGCGTTGTCCGGATTTACTGGGCGTAAAGGGTATGCAGGCGGCGTGCTAAGTCCGCTGTGAAAGCCCGAGGCTCAACCTCGGAGGGTCAGCGGAGACTGGCGGGCTTGGGGTCTCGGAGAGGAGTGCGGAATCCCTGGTGTAGCGGTGGAATGCGTAGAGATCGGGAAGAACATCAGTGGCGAAGGCGGCCTGCTGGGCTGTTGCTGACGCTGAGGCGCGACAGCGTGGGGAGCAAACAGGATTAGATACCCCAGTAGTCC</w:t>
      </w:r>
    </w:p>
    <w:p w14:paraId="66D2C43E">
      <w:pPr>
        <w:rPr>
          <w:rFonts w:hint="eastAsia"/>
        </w:rPr>
      </w:pPr>
      <w:r>
        <w:rPr>
          <w:rFonts w:hint="eastAsia"/>
        </w:rPr>
        <w:t>&gt;OTU019264</w:t>
      </w:r>
    </w:p>
    <w:p w14:paraId="3612BFB0">
      <w:pPr>
        <w:rPr>
          <w:rFonts w:hint="eastAsia"/>
        </w:rPr>
      </w:pPr>
      <w:r>
        <w:rPr>
          <w:rFonts w:hint="eastAsia"/>
        </w:rPr>
        <w:t>CCTACGGGAGGCAGCAGTGGGGAATTTTGCGCAATGGGCGAAAGCCTGACGCAGTAACGCCGCGTGGAGGATGAAGGCCTTCGGGTCGTAAACTCCTGTCAGTGGGAACGACGCCTGGGAGGTCAATACCCTGCCAGTGCAGACGGTACCCGCAAAGGAAGCCCCGGCTAATTCCGTGCCAGCAGCCGCGGTAATACGGAAGGGGCAAGCGTTGTTCGGAATTACTGGGCGTAAAGTGTGCGCAGGCGGCGCCGCAAGTCGAGTGTGAAAGCCCGGGGCTCAACTCCGGAATTGCCTTTAAGACTGCATCGCTAGAATTGTGGAGAGGTGAGTGGAATTCCGAGTGTAGAGGTGAAATGCGCAGAGATCAGGAGGAACACCGGTGGCGAAGGCGGATCTCTGGGCCTTACCTGACGCTCAGGCGCGAAAGCTAGGGGAGCGAACAGGATTAGATACCCTAGTAGTCC</w:t>
      </w:r>
    </w:p>
    <w:p w14:paraId="7B25B8FF">
      <w:pPr>
        <w:rPr>
          <w:rFonts w:hint="eastAsia"/>
        </w:rPr>
      </w:pPr>
      <w:r>
        <w:rPr>
          <w:rFonts w:hint="eastAsia"/>
        </w:rPr>
        <w:t>&gt;OTU019265</w:t>
      </w:r>
    </w:p>
    <w:p w14:paraId="3856DB21">
      <w:pPr>
        <w:rPr>
          <w:rFonts w:hint="eastAsia"/>
        </w:rPr>
      </w:pPr>
      <w:r>
        <w:rPr>
          <w:rFonts w:hint="eastAsia"/>
        </w:rPr>
        <w:t>CCTACGGGCGGCTGCAGTGGGGAATATTGGACAATGGGGGCAACCCTGATCCAGCAATGCCGCGTGTGTGAAGAAGGCCTGCGGGTTGTAAAGCACTTTCAGTGGGGAAGAAAAAACTGGAGTTAACACCTCCGGTCTTGACGTTACCCATAGAAGAAGCACCGGCTAACTCCGTGCCAGCAGCCGCGGTAATACGGAGGGTGCAAGCGTTAATCGGAATTACTGGGCGTAAAGCGCACGCAGGTGGCTAAGTCAGTCGATTGTGAAAGCCCTGGGCTTAACCTGGGAATTGCAGTCGATACTACTTGGCTAGAGTATGGGAGAGGGCAGTGGAATTCCCGGTGTAGCGGTGAAATGCGTAGATATCGGGAGGAACATCAGTGGCGAAGGCGGCTGCCTGGCCCAATACTGACACTCATGCACGAAAGCGTGGGGAGCAAACAGGATTAGATACCCTTGTAGTCC</w:t>
      </w:r>
    </w:p>
    <w:p w14:paraId="232C990B">
      <w:pPr>
        <w:rPr>
          <w:rFonts w:hint="eastAsia"/>
        </w:rPr>
      </w:pPr>
      <w:r>
        <w:rPr>
          <w:rFonts w:hint="eastAsia"/>
        </w:rPr>
        <w:t>&gt;OTU019266</w:t>
      </w:r>
    </w:p>
    <w:p w14:paraId="6321C89E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GCGGGTTGTAAAGCACTTTTATTAGGGAAGAAAAGCTTGGGGCTAATATCCTCGAGTCTTGACGGTACCTAAAGAATAAGCACCGGCTAACTCTGTGCCAGCAGCCGCGGTAATACAGAGGGTGCAAGCGTTAATCGGAATTACTGGGCGTAAAGCGCACGTAGGCGGTTCGATAAGTCGGGTGTGAAATCCCCGGGCTCAACCTGGGAATTGCATTCGAAACTGTCGAGCTAGAGTCTAGGAGAGGGAAGCGGAATTCCGGGTGTAGCGGTGAAATGCGTAGATATCCGGAGGAACATCAGTGGCGAAGGCGGCTTCCTGGCCTAAGACTGACGCTGAGGTGCGAAAGCGTGGGGAGCAAACAGGATTAGATACCCGAGTAGTCC</w:t>
      </w:r>
    </w:p>
    <w:p w14:paraId="698C78E0">
      <w:pPr>
        <w:rPr>
          <w:rFonts w:hint="eastAsia"/>
        </w:rPr>
      </w:pPr>
      <w:r>
        <w:rPr>
          <w:rFonts w:hint="eastAsia"/>
        </w:rPr>
        <w:t>&gt;OTU019267</w:t>
      </w:r>
    </w:p>
    <w:p w14:paraId="5F087435">
      <w:pPr>
        <w:rPr>
          <w:rFonts w:hint="eastAsia"/>
        </w:rPr>
      </w:pPr>
      <w:r>
        <w:rPr>
          <w:rFonts w:hint="eastAsia"/>
        </w:rPr>
        <w:t>CCTACGGGTGGCAGCAGTGGGGAATTTTGCGCAATGGGCGAAAGCCTGACGCAGCAACGCCGCGTGTGTGATGAAGGTCTTCGGATTGTAAAGCACTTTCGACCGGGACGAAAACCCGTTGGCTAACATCCAACGGCTTGACGGTACCGGGAGAAGAAGCACCGGCTAACTCTGTGCCAGCAGCCGCGGTAATACAGAGGGTGCAAGCGTTGTTCGGAATTATTGGGCGTAAAGCGCGTGTAGGCGGCTTTGCAAGTCGGACGTGAAATCCCTCGGCTCAACCGAGGACGTGCATCCGAAACTGTTGTGCTCGAGTATGGAAGAGGGTCGCGGAATTCTCGGTGTAGAGGTGAAATTCGTAGATATCGGGAGGAACACCAGTGGCGAAGGCGGCGACCTGGGTCAAAACTGACGCTCATGCACGAAAGCGTGGGGAGCAAACAGGATTAGATACCCTGGTAGTCC</w:t>
      </w:r>
    </w:p>
    <w:p w14:paraId="0B9F7D3F">
      <w:pPr>
        <w:rPr>
          <w:rFonts w:hint="eastAsia"/>
        </w:rPr>
      </w:pPr>
      <w:r>
        <w:rPr>
          <w:rFonts w:hint="eastAsia"/>
        </w:rPr>
        <w:t>&gt;OTU019268</w:t>
      </w:r>
    </w:p>
    <w:p w14:paraId="3E121269">
      <w:pPr>
        <w:rPr>
          <w:rFonts w:hint="eastAsia"/>
        </w:rPr>
      </w:pPr>
      <w:r>
        <w:rPr>
          <w:rFonts w:hint="eastAsia"/>
        </w:rPr>
        <w:t>CCTACGGGGGGCAGCAGTAGGGAATCTTCCACAATGGACGAAAGTCTGATGGAGCAACGCCGCGTGAGTGAAGAAGGTTTTCGGATCGTAAAACTCTGTTGTAAGGGAAGAACAAGTACAGTAGTAACTGGCTGTACCTTGACGGTACCTAACCAGAAAGCCACGGCTAACTACGTGCCAGCAGCCGCGGTAATACGTAGGTGGCAAGCGTTAATCGGAATTACTGGGCGTAAAGCGAGTGTAGGTGGCTATGTAAGTCGGATGTGAAATCCCCGGGCTCAACCGGGGAGGGTCGTCGGGGACTGGGGCGCTTGAGGGCGGTAGGGGCCGGTGGAATTCCCGGTGTAGTGGTGAAATGCGCAGATATCAGGAAGAACACCCATGGCGAAGGCAGCTCTCTGGGACGGTACTGACGCTGAGACGCGAAAGCGTGGGGAGCAAACAGGATTAGATACCCGTGTAGTCC</w:t>
      </w:r>
    </w:p>
    <w:p w14:paraId="1B3EDC7E">
      <w:pPr>
        <w:rPr>
          <w:rFonts w:hint="eastAsia"/>
        </w:rPr>
      </w:pPr>
      <w:r>
        <w:rPr>
          <w:rFonts w:hint="eastAsia"/>
        </w:rPr>
        <w:t>&gt;OTU019269</w:t>
      </w:r>
    </w:p>
    <w:p w14:paraId="03601378">
      <w:pPr>
        <w:rPr>
          <w:rFonts w:hint="eastAsia"/>
        </w:rPr>
      </w:pPr>
      <w:r>
        <w:rPr>
          <w:rFonts w:hint="eastAsia"/>
        </w:rPr>
        <w:t>CCTACGGGGGGCTGCAGTGGGGAATCTTGCGCAATGCGCGAAAGCGTGACGCAGCAACGCCGCGTGAGGGATGACGGCCTTCGGGTTGTAAACCTCTTTCAGCAGGGACGAAGCGAGAGTGACGGTACCTGCAGAAGAAGCGCCGGCCAACTACGTGCCAGCAGCCGCGGTAAGACGTAGGGCGCGAGCGTTGTCCGGATTCATTGGGCGTAAAGAGCTCGTAGGCGGTTGGTCGCGTCGGCTGTGAAAACCCGGAGCTCAACTCCGGGCCTGCAGTCGATACGGGCCGACTCGAGTGTTGCAGGGGAGACTGGAATTCCTGGTGTAGCGGTGAAATGCGCAGATATCAGGAGGAACACCGGTGGCGAAGGCGCTGCTCTGGGCCGGTACTGACGCTGAGGAGCGAAAGCGTGGGGAGCAAACAGGATTAGATACCCCAGTAGTCC</w:t>
      </w:r>
    </w:p>
    <w:p w14:paraId="20607818">
      <w:pPr>
        <w:rPr>
          <w:rFonts w:hint="eastAsia"/>
        </w:rPr>
      </w:pPr>
      <w:r>
        <w:rPr>
          <w:rFonts w:hint="eastAsia"/>
        </w:rPr>
        <w:t>&gt;OTU019270</w:t>
      </w:r>
    </w:p>
    <w:p w14:paraId="24F85368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CTAATACCTTGCTGTTTTGACGTTACCGACAGAATAAGCACCGGCTAACTCTGTGCCAGCAGCCGCGGTAATACAGAGGGTGCAAGCGTTAATCGGAATTACTGGGCGTAAAGCGCGCGTAGGTGGTTTGTTAAGTTGGATGTGAAATCCCCGGGCTCAACTGGGGAGGGTCATTCGATACTGATCGACTCGAAGGCAGGAGAGGAAAGTGGAATTCCACGTGTAGCGGTGAAATGCGTAGAGATGTGGAGGAACACCAGTGGCGAAGGCGACTTTCTGGCCTATAACTGACGCTGAGGCGCGAAAGCGTGGGGAGCAAACAGGATTAGATACCCTGGTAGTCC</w:t>
      </w:r>
    </w:p>
    <w:p w14:paraId="7C86C029">
      <w:pPr>
        <w:rPr>
          <w:rFonts w:hint="eastAsia"/>
        </w:rPr>
      </w:pPr>
      <w:r>
        <w:rPr>
          <w:rFonts w:hint="eastAsia"/>
        </w:rPr>
        <w:t>&gt;OTU019271</w:t>
      </w:r>
    </w:p>
    <w:p w14:paraId="6DB01862">
      <w:pPr>
        <w:rPr>
          <w:rFonts w:hint="eastAsia"/>
        </w:rPr>
      </w:pPr>
      <w:r>
        <w:rPr>
          <w:rFonts w:hint="eastAsia"/>
        </w:rPr>
        <w:t>CCTACGGGGGGCTGCAGTGGGGAATCTTGCGCAATGGCCGAAAGGCTGACGCAGCGACGCCGCGTGCGGGAGGAAGGTCTTCGGATCGTAAACCGCTGTCAGTGGGGAGGAACGGCCGGGAGAGGCAATGCTCCCGGTTTGACAGTACCCACAGAGGAAGCACCGGCTAACTCTGTGCCAGCAGCCGCGGTAATACAGAGGTCTCAAGCGTTGTTCGGATTCATTGGGCGTAAAGGGTGCGTAGGCGGCGCGGTAAGTCGGGTGTGAAATTTCGAGGCTTAACTTCGAAACTGCATTCGATACTGCCGTGCTTGAGGACTGGAGAGGAGACTGGAATTTACGGTGTAGCGGTGAAATGCGTAGATATCGTAAGGAAGACCAGTGGCGAAGGCGGGTCTCTGGGCAACAACTGACGCTGAGGAGCGAAAGCGTGGGGAGCGAACAGGATTAGATACCCCGGTAGTCC</w:t>
      </w:r>
    </w:p>
    <w:p w14:paraId="3BE602FF">
      <w:pPr>
        <w:rPr>
          <w:rFonts w:hint="eastAsia"/>
        </w:rPr>
      </w:pPr>
      <w:r>
        <w:rPr>
          <w:rFonts w:hint="eastAsia"/>
        </w:rPr>
        <w:t>&gt;OTU019272</w:t>
      </w:r>
    </w:p>
    <w:p w14:paraId="298A1FD2">
      <w:pPr>
        <w:rPr>
          <w:rFonts w:hint="eastAsia"/>
        </w:rPr>
      </w:pPr>
      <w:r>
        <w:rPr>
          <w:rFonts w:hint="eastAsia"/>
        </w:rPr>
        <w:t>CCTACGGGGGGCTGCAGTGGGGAATATTGCGCAATGGCCGCAAGGCTGATGCAGCAACGCCGCGTGAGTGAAGAAGGCCTTCGGGTTGTAAAGCTCTGTTGCCCGTGAAGAACGGCGTGTGGAGGAAATGCCATACGTTTGACGGTACCGGGAGAATAAGCTCCGGCTAACTCCGTGCCAGCAGCCGCGGTAATACGGAGGGAGCTAGCGTTGTTCGGAATTACTGGGCGTAAAGCGCACGTAGGCGGCTTTGTAAGTTAGAGGTGAAAGCCTGGAGCTTAACTCCAGAACTGCCTTTAAGACTGCATCGCTTGAATCCAGGAGAGGTGAGTGGAATTCCGAGTGTAGAGGTGAAATTCGTAGATATTCGGAAGAACACCAGTGGCGAAGGCGGCTCACTGGACTGGTATTGACGCTGAGGTGCGAAAGCGTGGGGAGCAAACAGGATTAGATACCCCAGTAGTCC</w:t>
      </w:r>
    </w:p>
    <w:p w14:paraId="6CE2DDE3">
      <w:pPr>
        <w:rPr>
          <w:rFonts w:hint="eastAsia"/>
        </w:rPr>
      </w:pPr>
      <w:r>
        <w:rPr>
          <w:rFonts w:hint="eastAsia"/>
        </w:rPr>
        <w:t>&gt;OTU019273</w:t>
      </w:r>
    </w:p>
    <w:p w14:paraId="3B403C42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ACTCCTTTTTCGAGAGGACTGACGGTACCCCCAGAGGAAGCGCCGGCTAACTCCGTGCCAGCAGCCGCGGTAAGACGGAGGGCGCAAGCGTTGTTCGGAATCACTGGGCGTAAAGCGCGCGCAGGCGGGTTCGGAAGTCGGGGGTGAAAGGCCGGGGCTCAACCCCGGATGGTTCTCTCGATACTCCGAGCCTAGGGACCGGTAGAGGCCAGTAGAATTCCCGGAGTAGCGGTGGAATGCGTAGATATCGGGAAGAATACCAGAGGCGAAGGCGACTGGCTGGGCCGGATCCGACGCTCAGGCGCGAAAGCGTGGGGAGCAAACAGGATTAGATACCCCTGTAGTCC</w:t>
      </w:r>
    </w:p>
    <w:p w14:paraId="0DA25F21">
      <w:pPr>
        <w:rPr>
          <w:rFonts w:hint="eastAsia"/>
        </w:rPr>
      </w:pPr>
      <w:r>
        <w:rPr>
          <w:rFonts w:hint="eastAsia"/>
        </w:rPr>
        <w:t>&gt;OTU019274</w:t>
      </w:r>
    </w:p>
    <w:p w14:paraId="66D5138B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CGGGTATTCCTACCCGATTGACGGTACCATAGGAATAAGCACCGGCTAACTCCGTGCCAGCAGCCGCGGTAATACGGAGGGTGCAAGCGTTATCCGGATTCACTGGGCGTAAAGGGCGCGTAGGCGGTGCGGTAAGTCTGTGGTGAAATCTCCGAGCTCAACTCGGAGTCTGCCGTGGAAACTGCCGTGCTTGAGTGTGGGAGAGGATAGTGGAATTCCCAGTGTAGAGGTGAAATTCGTAGATATTGGGAAGAACACCAGTGGCGAAGGCGGCTATCTGGCCCGTGATTGACGCTGAGGCGCGAAAGCGTGGGGAGCAAACAGGATTAGATACCCCTGTAGTCC</w:t>
      </w:r>
    </w:p>
    <w:p w14:paraId="24090291">
      <w:pPr>
        <w:rPr>
          <w:rFonts w:hint="eastAsia"/>
        </w:rPr>
      </w:pPr>
      <w:r>
        <w:rPr>
          <w:rFonts w:hint="eastAsia"/>
        </w:rPr>
        <w:t>&gt;OTU019275</w:t>
      </w:r>
    </w:p>
    <w:p w14:paraId="527ABE82">
      <w:pPr>
        <w:rPr>
          <w:rFonts w:hint="eastAsia"/>
        </w:rPr>
      </w:pPr>
      <w:r>
        <w:rPr>
          <w:rFonts w:hint="eastAsia"/>
        </w:rPr>
        <w:t>CCTACGGGCGGCTGCAGCCAGGAATCTTGGGCAATGGGCGCAAGCCTGACCCAGCAACACCGTGTGGGCGATGAAGGCCTTCGGGTCGTAAAGCCCTGTTGATAGGGACGAAGGGCGAAGGGTTAATAGCCCCTAGCCTGACGGTACCTTTCGAGGAAGCCCCGGCTAACTACGTGCCAGCAGCCGCGGTAATACAGAGGTCTCAAGCGTTGTTCGGATTCATTGGGCGTAAAGGGTGCGTAGGTGGCGGGGTAAGTCAGGTGTGAAATTTCGGAGCTCAACTCCGAAACTGCATTTGATACTGCCTTGCTTGAGGACTGGAGAGGAGACTGGAATTCACGGTGTAGCAGTGAAATGCGTAGATATCGTGAGGAACACCTGCGGCGAAGGCGGGTTGCTGGGCTGATACTGACGCTGAGGCGCGAAAGCCAGGGGAGCGAACGGGATTAGATACCCCAGTGTCC</w:t>
      </w:r>
    </w:p>
    <w:p w14:paraId="2ECFD21B">
      <w:pPr>
        <w:rPr>
          <w:rFonts w:hint="eastAsia"/>
        </w:rPr>
      </w:pPr>
      <w:r>
        <w:rPr>
          <w:rFonts w:hint="eastAsia"/>
        </w:rPr>
        <w:t>&gt;OTU019276</w:t>
      </w:r>
    </w:p>
    <w:p w14:paraId="10110B12">
      <w:pPr>
        <w:rPr>
          <w:rFonts w:hint="eastAsia"/>
        </w:rPr>
      </w:pPr>
      <w:r>
        <w:rPr>
          <w:rFonts w:hint="eastAsia"/>
        </w:rPr>
        <w:t>CCTACGGGGGGCTGCAGTAGGGAATCTTCGGCAATGGACGAAAGTCTGACCGAGCAACGCCGCGTGAGTGAGGAAGGCCCTCGGGTCGTAAAGCTCTGTTGCCAGGGAAGAACAGCCGGGAGAGGGAATGCTCCCGGGATGACGGTACCTGAGAAGAAAGCCCCGGCTAACTACGTGCCAGCAGCCGCGGTAATACGTAGGGGGCAAGCGTTGTCCGGAATTATTGGGCGTAAAGGGAGCGTAGGCGGTCAGGTAGGTCGGTTGTGAAAACTGGAGGCTCAACCTTCAGAGGTCGACCGAAACCCCCTGGCTAGAGTCCGGGAGAGGAGAATGGAATTCTCGGTGTAGCGGTGAAATGCGTAGAGATGTGGAGGAACACCAGTGGCGAAGGCGGCTTTTTGGCCTGTAACTGACGCTGAGGCGCGAAAGCGTGGGGAGCAAACAGGATTAGATACCCCGGTAGTCC</w:t>
      </w:r>
    </w:p>
    <w:p w14:paraId="386F8818">
      <w:pPr>
        <w:rPr>
          <w:rFonts w:hint="eastAsia"/>
        </w:rPr>
      </w:pPr>
      <w:r>
        <w:rPr>
          <w:rFonts w:hint="eastAsia"/>
        </w:rPr>
        <w:t>&gt;OTU019277</w:t>
      </w:r>
    </w:p>
    <w:p w14:paraId="3DD6A0BE">
      <w:pPr>
        <w:rPr>
          <w:rFonts w:hint="eastAsia"/>
        </w:rPr>
      </w:pPr>
      <w:r>
        <w:rPr>
          <w:rFonts w:hint="eastAsia"/>
        </w:rPr>
        <w:t>CCTACGGGAGGCAGCAGTGGGGAATCTTGGGCAATGGGGGAAACCCTGACCCAGCGACGCCGTGTGGGGGATGAAGGCCTTCGGGTTGTAAACCCCTGTTAGGTGGGACGAATGCCCTTTCACAAATAGTGAAAGGGCTTGACGGTACCACCAGAGAAAGCCCCGGCTAACTCCGTGCCAGCAGCCGCGGTAATACGTAGGGGGCGAGCGTTGTCCGGATTTATTGGGCGTAAAGAGCGCGTAGGCGGCCGTTCACGTCGGATGTGAAAGCTCAAAGCTCAACTTTGAGATGCCATTCGATACGGAACGGCTAGAGGCAGCTAGGGGAGATCGGAATTCCTGGTGTAGCGGTGAAATGCGTTGAGATGTGTCGGAACACCAATGGCGAAAGCACTCTTCTGGACGAATATTGACGCTCATGCACGAAAGCTAAGGTAGCAAACAGGATTAGATACCCGGGTAGTCC</w:t>
      </w:r>
    </w:p>
    <w:p w14:paraId="136B0D79">
      <w:pPr>
        <w:rPr>
          <w:rFonts w:hint="eastAsia"/>
        </w:rPr>
      </w:pPr>
      <w:r>
        <w:rPr>
          <w:rFonts w:hint="eastAsia"/>
        </w:rPr>
        <w:t>&gt;OTU019278</w:t>
      </w:r>
    </w:p>
    <w:p w14:paraId="4B4C91CE">
      <w:pPr>
        <w:rPr>
          <w:rFonts w:hint="eastAsia"/>
        </w:rPr>
      </w:pPr>
      <w:r>
        <w:rPr>
          <w:rFonts w:hint="eastAsia"/>
        </w:rPr>
        <w:t>CCTACGGGTGGCAGCAGTGGGGAATTTTGGACAATGGGCGCAAGCCTGATCCAGCCATGCCGCGTGTGTGAAGAAGGCCTTCGGGTTGTAAAGCACTTTTGTTCGGGAAGAAATCTTCCGACCTAATACGTCGGGAGGATGACGGTACCGAAAGAATAAGCACCGGCTAACTTCGTGCCAGCAGCCGCGGTAATACGAAGGGTGCAAGCGTTACTCGGAATTACTGGGCGTAAAGGGCTCGCAGGCGGCTGGCCAAGTCGTGCGTGAAATCTCTCGGCTTAACCGGGAGCGGTCGTGCGAGACTGGCCGGCTCGAGGCCGGTAGGGGGAAGCGGAATTCCGGGTGTAGTGGTGGAATGCGTAGATATCGTGAGGAATACCAGTGGCGAAAGCGGCATCCTGGCATTAGCCTGACGCTCAGGTGCGAAAGCGTGGGGAGCGAACGGGATTAGATACCCCTGTAGTCC</w:t>
      </w:r>
    </w:p>
    <w:p w14:paraId="3E586BC8">
      <w:pPr>
        <w:rPr>
          <w:rFonts w:hint="eastAsia"/>
        </w:rPr>
      </w:pPr>
      <w:r>
        <w:rPr>
          <w:rFonts w:hint="eastAsia"/>
        </w:rPr>
        <w:t>&gt;OTU019279</w:t>
      </w:r>
    </w:p>
    <w:p w14:paraId="79BD14F4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TTTCGGATCGTAAACTCCTGTCGAATGGGACGAATAGATTGCGGGTTAACAGCCCGTAGTCCTGACGGTACCGTTAAAGGAAACCCCGGCTAACTCCGTGCCAGCAGCCGCGGTAATACGGGGGGGGTAAGCGTTGTCCGGAATCATTGGGCGTAAAGGGCGCGTAGGCGGCTCAATAAGGCTCGCGTGAAAGCCCGGGGCTCAACCCCGGGTCGGCGCGGGCGACTGCTGAGCTGGAGCACGGTAGGGGCAGACGGAATTCCGGGTGTAGCGGTGGAATGCGTAGAGATCCGGAAGAACACCCGTGGCGAAGGCGGCTCTCTGGGACGGTACTGACGCTGAGACGCGAAAGCGTGGGGAGCGAACAGGATTAGATACCCTTGTAGTCC</w:t>
      </w:r>
    </w:p>
    <w:p w14:paraId="6349EB17">
      <w:pPr>
        <w:rPr>
          <w:rFonts w:hint="eastAsia"/>
        </w:rPr>
      </w:pPr>
      <w:r>
        <w:rPr>
          <w:rFonts w:hint="eastAsia"/>
        </w:rPr>
        <w:t>&gt;OTU019280</w:t>
      </w:r>
    </w:p>
    <w:p w14:paraId="2C45A34A">
      <w:pPr>
        <w:rPr>
          <w:rFonts w:hint="eastAsia"/>
        </w:rPr>
      </w:pPr>
      <w:r>
        <w:rPr>
          <w:rFonts w:hint="eastAsia"/>
        </w:rPr>
        <w:t>CCTACGGGGGGCTGCAGTGGGGAATATTGCGCAATGGTCGAAAGACTGACGCAGCGACGCCGCGTGTGGGAGGAAGCCCTTCGGGGTGTAAACCACTGTCGGGAGGGACGAATGGCGGACGGGCAAATAGCCCGGACGATTGACGGTACCTCCAAAGGAAGCACCGGCTAACTCCGTGCCAGCAGCCGCGGTAAGACGGAGGGTGCAAGCGTTGTTCGGAATTACTGGGCGTAAAGCGTGCGCAGGCGGTTATTTAAGACAGGTGTGAAATCCCCGGGCTTAACCTGGGAATTGCGCTTGTGACTGGATAGCTAGAGTGCGGCAGAGGATGGTGGAATTCCCAGTGTAGAGGTGAAATTCGTAGATATTGGGAAGAACACCGATGGCGAAGGCAGCCATCTGGACCGACACTGACGCTGAGGCGCGAAAGCGTGGGGAGCAAACAGGATTAGATACCCCAGTAGTCC</w:t>
      </w:r>
    </w:p>
    <w:p w14:paraId="7D1CFB16">
      <w:pPr>
        <w:rPr>
          <w:rFonts w:hint="eastAsia"/>
        </w:rPr>
      </w:pPr>
      <w:r>
        <w:rPr>
          <w:rFonts w:hint="eastAsia"/>
        </w:rPr>
        <w:t>&gt;OTU019281</w:t>
      </w:r>
    </w:p>
    <w:p w14:paraId="7AA29DFF">
      <w:pPr>
        <w:rPr>
          <w:rFonts w:hint="eastAsia"/>
        </w:rPr>
      </w:pPr>
      <w:r>
        <w:rPr>
          <w:rFonts w:hint="eastAsia"/>
        </w:rPr>
        <w:t>CCTACGGGTGGCTGCAGTGGGGAATATTGCACAATGGGGGAAACCCTGATGCAGCAACGCCGCGTGAAGGAAGAAGGTCTTCGGATTGTAAACTTCTTTGATGAGGGACGAAAAAAATGACGGTACCTCAAAAACAAGCCACGGCTAACTACGTGCCAGCAGCCGCGGTAATACGTAGGTGGCGAGCGTTGTCCGGAATTATTGGGCGTAAAGGGCGCGTAGGCGGTCATTTAAGTCTGATGTGAAAGCCCCCGGCTCAACCGGGGAGGGTCATTGGAAACTGGGGAACTTGAGTGCAGAAGAGAAGAGCGGAATTCCACGTGTAGCGGTGAAATGCGTAGAGATGTGGAGGAACACCGATGGCGAAGGCAGCCCCCTGGGCCGACACTGACGCTCATGCACGAAAGCGTGGGGAGCAAACAGGATTAGATACCCCTGTAGTCC</w:t>
      </w:r>
    </w:p>
    <w:p w14:paraId="656C25B8">
      <w:pPr>
        <w:rPr>
          <w:rFonts w:hint="eastAsia"/>
        </w:rPr>
      </w:pPr>
      <w:r>
        <w:rPr>
          <w:rFonts w:hint="eastAsia"/>
        </w:rPr>
        <w:t>&gt;OTU019282</w:t>
      </w:r>
    </w:p>
    <w:p w14:paraId="30152A8E">
      <w:pPr>
        <w:rPr>
          <w:rFonts w:hint="eastAsia"/>
        </w:rPr>
      </w:pPr>
      <w:r>
        <w:rPr>
          <w:rFonts w:hint="eastAsia"/>
        </w:rPr>
        <w:t>CCTACGGGAGGCTGCAGTAGGGAATATTGCGCAATGGGGGAAACCCTGACGCAGCAACGCCGCGTGAGTGAGGAAGGTCTTCGGATTGTAAAACTCTTTTATTTGGGAAAAATGGTCATGGAGCTAATACCCCATGATTTGATGGTACCAAAGGAATAAGGACCGGCTAACTTCGTGCCAGCAGCCGCGGTAATACGAAGGGTCCAAGCGTTGTTCGGAATTATTGGGCGTAAAGCGCGCGCAGGCGGATACTTAAGTAGGAAGTGAAAGGTGGGAGCTCAACTCCCACATTGCTCCCTATACTGGGTGTCTTGAGTGGCGGAGAGGGAGATGGAACGACACGTGTAGCGGTGAAATGCGTAGATATCGAGAGGAACACCTGCGGCGAAGGCGGGTTGCTGGGCCGACACTGACGCTGAGGCGCGAAAGCCAGGGGAGCGAACGGGATTAGATACCCTTGTAGTCC</w:t>
      </w:r>
    </w:p>
    <w:p w14:paraId="11FFDBBF">
      <w:pPr>
        <w:rPr>
          <w:rFonts w:hint="eastAsia"/>
        </w:rPr>
      </w:pPr>
      <w:r>
        <w:rPr>
          <w:rFonts w:hint="eastAsia"/>
        </w:rPr>
        <w:t>&gt;OTU019283</w:t>
      </w:r>
    </w:p>
    <w:p w14:paraId="7B2021C8">
      <w:pPr>
        <w:rPr>
          <w:rFonts w:hint="eastAsia"/>
        </w:rPr>
      </w:pPr>
      <w:r>
        <w:rPr>
          <w:rFonts w:hint="eastAsia"/>
        </w:rPr>
        <w:t>CCTACGGGTGGCTGCAGTGAGGAATATTGCGCAATGGGCGAAAGCCTGACGCAGCGACGCCGCGTGGAGGATGAAGGATTTCGGTCTGTAAACTCCTGTCAGTAGGGAAGAGAATGGACGGTACCTACTGAGGAAGCTTCGGCTAACTACGTGCCAGCAGCCGCGGTAATACGTAGGTGGCAAGCGTTGTCCGGATTTACTGGGCGTAAAGCGAACGCAGGCGGATGGTTAAGTAAGAAGTGAAAGGTCGGAGCTCAACTCCAACATTGCTTCTTATACTGGCTATCTTGAGTAGCGGAGAGGAAGAGGGAACGACACGTGTAGCGGTGAAATGCGTTGATATGTGTCGGAACACCCATGGCGAAAGCACTCTTCTGGACGCACACTGACGCTCATGTTCGAAAGCCAAGGGAGCGAACAGGATTAGATACCCCAGTAGTCC</w:t>
      </w:r>
    </w:p>
    <w:p w14:paraId="7A8D82A5">
      <w:pPr>
        <w:rPr>
          <w:rFonts w:hint="eastAsia"/>
        </w:rPr>
      </w:pPr>
      <w:r>
        <w:rPr>
          <w:rFonts w:hint="eastAsia"/>
        </w:rPr>
        <w:t>&gt;OTU019284</w:t>
      </w:r>
    </w:p>
    <w:p w14:paraId="54F800EE">
      <w:pPr>
        <w:rPr>
          <w:rFonts w:hint="eastAsia"/>
        </w:rPr>
      </w:pPr>
      <w:r>
        <w:rPr>
          <w:rFonts w:hint="eastAsia"/>
        </w:rPr>
        <w:t>CCTACGGGTGGCTGCAGTGGGGAATTTTGGACAATGGGCGAAAGCCTGATCCAGCAATGCCGCGTGTGTGAAGAAGGCCTTCGGGTTGTAAAGCACTTTAAGCAGGGAAGAAAAAACCGGCGTGAATATCTCCGGTCTTGACGGTACCTGAAGAATAAGCACCGGCTAACTCCGTGCCAGCAGCCGCGGTAATACGGAGGGTGCAAGCGTTATCCGGATTCACTGGGTTTAAAGGGTGCGTAGGTGGGTTGGTAAGTCCGTGGTGAAATCCCCAAGCTTAACTTGGGAACTGCCGTGGATACTATCAATCTTGAATATCGTTGAGGTTAGCGGAATATGTCATGTAGCGGTGAAATGCTTAGATATGACATAGAACACCGATAGCGGAGGCAGCTAACTAAGCGATCATTGACACTGAGGCACGAAAGCGTGGGGAGCAAACAGGATTAGATACCCCTGTAGTCC</w:t>
      </w:r>
    </w:p>
    <w:p w14:paraId="544E1AC0">
      <w:pPr>
        <w:rPr>
          <w:rFonts w:hint="eastAsia"/>
        </w:rPr>
      </w:pPr>
      <w:r>
        <w:rPr>
          <w:rFonts w:hint="eastAsia"/>
        </w:rPr>
        <w:t>&gt;OTU019285</w:t>
      </w:r>
    </w:p>
    <w:p w14:paraId="4C62878D">
      <w:pPr>
        <w:rPr>
          <w:rFonts w:hint="eastAsia"/>
        </w:rPr>
      </w:pPr>
      <w:r>
        <w:rPr>
          <w:rFonts w:hint="eastAsia"/>
        </w:rPr>
        <w:t>CCTACGGGTGGCTGCAGTGGGGAATTTTGGACAATGGGGGCAACCCTGATCCAGCAATGCCGCGTGAGTGAAGAAGGCCTTCGGGTTGTAAAGCTCTTTTGTCAGGGAAGAAAAGGTCGTGGCTAATATCCACGACTGCTGACGGTACCTGAAGAATAAGCACCGGCTAACTACGTGCCAGCAGCCGCGGTAATACGTAGGTGGCAAGCGTTGTCCGGATTTATTGGGCGTAAAGGGTGCGTAGGCGGTTACCTAAGTGGGAGGTGAAAGCTCTCGGCTCAACCGAGTGATTGCCTTTCAGACTGGGTAGCTTGAGTGCGGGAGAGGAGAGCGGAATTCCCGGTGTAGCGGTGAAATGCGTAGATATCGGGAGGAACACCAGTGGCGAAGGCGGCTCTCTGGACCGTAACTGACGCTGAGGCACGAAAGCTGGGGGAGCAAACAGGATTAGATACCCTGGTAGTCC</w:t>
      </w:r>
    </w:p>
    <w:p w14:paraId="0CF2BEBC">
      <w:pPr>
        <w:rPr>
          <w:rFonts w:hint="eastAsia"/>
        </w:rPr>
      </w:pPr>
      <w:r>
        <w:rPr>
          <w:rFonts w:hint="eastAsia"/>
        </w:rPr>
        <w:t>&gt;OTU019286</w:t>
      </w:r>
    </w:p>
    <w:p w14:paraId="3BEC149A">
      <w:pPr>
        <w:rPr>
          <w:rFonts w:hint="eastAsia"/>
        </w:rPr>
      </w:pPr>
      <w:r>
        <w:rPr>
          <w:rFonts w:hint="eastAsia"/>
        </w:rPr>
        <w:t>CCTACGGGAGGCAGCAGTGGGGAATCTTGCACAATGGGCGAAAGCCTGATGCAGCAACGCCGCGTGCGGGAAGAAGGCCTTAGGGTTGTAAACCGCTTTCAGCAGGGAAGAAACTGACGGTACCTGCAGAAGAAGGTGCGGCCAACTACGTGCCAGCAGCCGCGGTGACACGTAGGCACCAAGCGTTGTCCGGAATTACTGGGCGTAAAGGGCGCGTAGGCGGCTGAGTAAGTCGGCGGTGAAATTCCAAGGCTCAACCTTGGCACTGCCGTCGATACTGCTCTGGCTAGAGTCCGGTAGAGGAGAACGGAATTCCCGGTGTAGCGGTGGAATGCGCAGATATCGGGAGGAACACCTGTAGCGAAGGCGGTTCTCTGGGCCGGAACTGACGCTGAGGAGCGAAAGCGTGGGGAGCAAACAGGATTAGATACCCCGGTAGTCC</w:t>
      </w:r>
    </w:p>
    <w:p w14:paraId="06451440">
      <w:pPr>
        <w:rPr>
          <w:rFonts w:hint="eastAsia"/>
        </w:rPr>
      </w:pPr>
      <w:r>
        <w:rPr>
          <w:rFonts w:hint="eastAsia"/>
        </w:rPr>
        <w:t>&gt;OTU019287</w:t>
      </w:r>
    </w:p>
    <w:p w14:paraId="75F7B57E">
      <w:pPr>
        <w:rPr>
          <w:rFonts w:hint="eastAsia"/>
        </w:rPr>
      </w:pPr>
      <w:r>
        <w:rPr>
          <w:rFonts w:hint="eastAsia"/>
        </w:rPr>
        <w:t>CCTACGGGTGGCAGCAGTCGAGAATCTTTCACAATGGGGGCAACCCTGATGGAGCGACGCCGCGTGGAGGATAAGGTCTTCGGATTGTAAACTCCTGTCATGCGAGAGTAAGGCCCCGCGTTAACTGCGTGTGGGATTGACAGTACCGCAAGAGGAAGAGACGGCTAACTCTGTGCCAGCAGCCGCGGTAATACAGAGGTCCCGAGCGTTGTTCGGATTCACTGGGCGTAAAGGGTGCGTAGGCGGCCACCGCAAGTCGACTGTGAAATCTCCGGGCTTAACCCGGAAAGGTCAGCCGATACTGCGGGGCTAGAGTGCAGAAGGGGCAACTGGAATTCTCGGTGTAGCGGTGAAATGCGTAGATATCGAGAGGAACACCTGCGGCGAAGGCGGTCTGCTGGGCAGTAGCTGACGCTGAGACGCGAAAGCGTGGGGAGCAAACAGGATTAGATACCCGAGTAGTCC</w:t>
      </w:r>
    </w:p>
    <w:p w14:paraId="03BEE000">
      <w:pPr>
        <w:rPr>
          <w:rFonts w:hint="eastAsia"/>
        </w:rPr>
      </w:pPr>
      <w:r>
        <w:rPr>
          <w:rFonts w:hint="eastAsia"/>
        </w:rPr>
        <w:t>&gt;OTU019288</w:t>
      </w:r>
    </w:p>
    <w:p w14:paraId="280EA4FE">
      <w:pPr>
        <w:rPr>
          <w:rFonts w:hint="eastAsia"/>
        </w:rPr>
      </w:pPr>
      <w:r>
        <w:rPr>
          <w:rFonts w:hint="eastAsia"/>
        </w:rPr>
        <w:t>CCTACGGGTGGCAGCAGTGGGGAATCTTGCGCAATGGCCGAAAGGCTGACGCAGCGACGCCGCGTGCGGGAGGACGCTTTTCGGAGTGTAAACCGCTGTCGGGTGGGACGAAGGTCCGGGGTAGGAAATGACTTCGGGATGACGGTACCACCAGAGGAAGCACCGGCTAACTTCGTGCCAGCAGCCGCGGTAATACGAAGGGTGCAAGCGTTACTCGGAATTACTGGGCGTAAAGCGTGCGTAGGTGGTTCGTTAAGTCAGTGGTGAAATATGGCAGCTCAACTGTCAGGGTGCCATTGATACTGCAGAGCTTGAGTACAGGAGAGGGTCGCGGAATTCCCGGTGTAGAGGTGAAATTCGTAGATATCGGGAGGAACACCAGTGGCGAAGGCGGCGGCCTGGACTGATACTGACGCTGAGGTGCGAAAGCGTGGGGAGCAAACAGGATTAGATACCCGAGTAGTCC</w:t>
      </w:r>
    </w:p>
    <w:p w14:paraId="1EB1C4A4">
      <w:pPr>
        <w:rPr>
          <w:rFonts w:hint="eastAsia"/>
        </w:rPr>
      </w:pPr>
      <w:r>
        <w:rPr>
          <w:rFonts w:hint="eastAsia"/>
        </w:rPr>
        <w:t>&gt;OTU019289</w:t>
      </w:r>
    </w:p>
    <w:p w14:paraId="06277F18">
      <w:pPr>
        <w:rPr>
          <w:rFonts w:hint="eastAsia"/>
        </w:rPr>
      </w:pPr>
      <w:r>
        <w:rPr>
          <w:rFonts w:hint="eastAsia"/>
        </w:rPr>
        <w:t>CCTACGGGGGGCAGCAGTAGGGAATCTTCCGCAATGGACGAAAGTCTGACGGAGCGACGCCGCGTGAGCGAAGAAGGCCTTCGGGTCGTAAAGCTCTGTTGTGAGGGACGAAGGAGCGCCGTTTGAATAAGGCGGCGCGGTGACGGTACCTCACGAGAAAGCCCCGGCTAACTACGTGCCAGCAGCCGCGGTAATACGTAGGTGGCAAGCGTTGTCCGGAATTATTGGGCGTAAAGGGCTCGCAGGCGGTTTTTTAAGTCTGATGTGAAATCTTGTGGCTTAACCACAAGCGGTCATTGGAAACTGAAGGACTTGAGTACAGAAGAGGAGAGTGGAATTCCACGTGTAGCGGTGAAATGCGTAGATATCGGGAGGAACATCAGTGGCGAAGGCGGCTTTCTGGCCCAATACTGACACTCATGTGCGAAAGCGTGGGGAGCAAACAGGATTAGATACCCCAGTAGTCC</w:t>
      </w:r>
    </w:p>
    <w:p w14:paraId="46C2922B">
      <w:pPr>
        <w:rPr>
          <w:rFonts w:hint="eastAsia"/>
        </w:rPr>
      </w:pPr>
      <w:r>
        <w:rPr>
          <w:rFonts w:hint="eastAsia"/>
        </w:rPr>
        <w:t>&gt;OTU019290</w:t>
      </w:r>
    </w:p>
    <w:p w14:paraId="7001AC69">
      <w:pPr>
        <w:rPr>
          <w:rFonts w:hint="eastAsia"/>
        </w:rPr>
      </w:pPr>
      <w:r>
        <w:rPr>
          <w:rFonts w:hint="eastAsia"/>
        </w:rPr>
        <w:t>CCTACGGGTGGCTGCAGTGGGGAATCTTGCGCAATGGTCGAAAGACTGACGCAGCGACGCCGCGTGGGCGACGAAGGCCTTCGGGTTGTAAAGCCCTGTGGGGAGGGACGAACACGTTCTGGTCGAATAGGCCAGGGCGCTGACGGTACCTCCTTAGCAAGCACCGGCTAACTCTGTGCCAGCAGCCGCGGTAAGACAGAGGGTGCAAACGTTGCTCGGAATTACTGGGCGTAAAGCGCGTGTAGGTGGCCATCCCAGTCAGGTGTGAAAGCCCCAGGCTCAACCTGGGAACTGCATTTGAAACTCCCTGCCTTGAGTGCTGGAGAGGAAAGCGGAATTCCTGGTGTAGAGGTGAAATTCGTAGATATCAGGAGGAACACCGGTGGCGAAGGCGGCTTTCTGGACAGTAACTGACGCTGAGACGCGAAAGCGTGGGGAGCAAACAGGATTAGATACCCTTGTAGTCC</w:t>
      </w:r>
    </w:p>
    <w:p w14:paraId="2BFDE2E3">
      <w:pPr>
        <w:rPr>
          <w:rFonts w:hint="eastAsia"/>
        </w:rPr>
      </w:pPr>
      <w:r>
        <w:rPr>
          <w:rFonts w:hint="eastAsia"/>
        </w:rPr>
        <w:t>&gt;OTU019291</w:t>
      </w:r>
    </w:p>
    <w:p w14:paraId="662BC526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TAGGGAAGAAGCGAAAGTGACGGTACCTCCAGAATAAGCCACGGCTAACTACGTGCCAGCAGCCGCGGTAATACGGAGGATCCGAGCGTTATCCGGAGTGACTGGGCGTAAAGAGTTGCGTAGGCGGACCGCTAAGTGTCGCGTGAAAGCCCATGGCTTAACCATGGAACCGCGCGGCAAACTGACGGTCTCGAGGAAGGTAGAGGCGGGTAGAACGAATGGTGGAGCGGTGGAATGCGTAGATATCAGGAGGAACACCGGTGGCGAAGGCGGATCTCTGGGCCTTACCTGACGCTCAGGCGCGAAAGCTAGGGGAGCGAACAGGATTAGATACCCGGGTAGTCC</w:t>
      </w:r>
    </w:p>
    <w:p w14:paraId="50C8AAA5">
      <w:pPr>
        <w:rPr>
          <w:rFonts w:hint="eastAsia"/>
        </w:rPr>
      </w:pPr>
      <w:r>
        <w:rPr>
          <w:rFonts w:hint="eastAsia"/>
        </w:rPr>
        <w:t>&gt;OTU019292</w:t>
      </w:r>
    </w:p>
    <w:p w14:paraId="5C3C13D3">
      <w:pPr>
        <w:rPr>
          <w:rFonts w:hint="eastAsia"/>
        </w:rPr>
      </w:pPr>
      <w:r>
        <w:rPr>
          <w:rFonts w:hint="eastAsia"/>
        </w:rPr>
        <w:t>CCTACGGGAGGCTGCAGTAGGGAATCTTGTCCAATGGGCGCAAGCCTGAGACAGCGACGCCGCGTGAGGGAAGAAGGCCTTCGGGTTGTAAACCTCTTTCAGGAGGGACGAAGGTTCAGGCGCGAATAGCGTCCTGGACTGACGGTACCTGCAGAAGAAGCGCCGGCCAACTACGTGCCAGCAGCCGCGGTAAGACGTAGGGCGCGAGCGTTGTCCGGATTTATTGGGCGTAAAGAGCTCGTAGGCGGCTTGTCGCGTCGAATGTGAAATCTCAGGGCTCAACTCTGACATTGCATTCGATACGGGCAGGCTAGAGTTCGGTAGGGGAGACTGGAATTCCTGGTGTAGCGGTGAAATGCGCAGATATCGGGAGGAACACCGGTGGCGAAGGCGGATCTCTGGGCCTGTCCTGACGCTCAGGCGCGAAAGCGTGGGGAGCAAACAGGATTAGATACCCGTGTAGTCC</w:t>
      </w:r>
    </w:p>
    <w:p w14:paraId="6F1078F5">
      <w:pPr>
        <w:rPr>
          <w:rFonts w:hint="eastAsia"/>
        </w:rPr>
      </w:pPr>
      <w:r>
        <w:rPr>
          <w:rFonts w:hint="eastAsia"/>
        </w:rPr>
        <w:t>&gt;OTU019293</w:t>
      </w:r>
    </w:p>
    <w:p w14:paraId="13E72271">
      <w:pPr>
        <w:rPr>
          <w:rFonts w:hint="eastAsia"/>
        </w:rPr>
      </w:pPr>
      <w:r>
        <w:rPr>
          <w:rFonts w:hint="eastAsia"/>
        </w:rPr>
        <w:t>CCTACGGGAGGCTGCAGTAGGGAATATTGCGCAATGGGCGAAAGCCTGACGCAGCGACGCCGCGTGGGTGACGAAGGCCTTCGGGTCGTAAAGCCCTTTTCTGCGTGACGAGAGAGGACGGTAGCGCAGGAACAAGTCTCGGCTAACTACGTGCCAGCAGCCGCGGTAAAACGTAGGAGGCGAGCGTTATCCGGAGTTACTGGGCGTAAAGGGCGTGCAGGCGGTGGCTTAAGTTCGGCGTGAAAGCTCCTGGCTAAACCGGGAGAGGTCGTCTGAGACTGCCCGACTAGAGGGGGATAGAGGCGTGTAGAATTCCGGGTGTAGCGGTGGAATGCGTAGATATCAGGAAGAACACCTGTGGCGAAGGCGGCTAGCTGGGCTGTTTCTGACGCTCATCCGCGAAAGCGTGGGGAGCAAACAGGATTAGATACCCCAGTAGTCC</w:t>
      </w:r>
    </w:p>
    <w:p w14:paraId="598021D1">
      <w:pPr>
        <w:rPr>
          <w:rFonts w:hint="eastAsia"/>
        </w:rPr>
      </w:pPr>
      <w:r>
        <w:rPr>
          <w:rFonts w:hint="eastAsia"/>
        </w:rPr>
        <w:t>&gt;OTU019294</w:t>
      </w:r>
    </w:p>
    <w:p w14:paraId="6FC72470">
      <w:pPr>
        <w:rPr>
          <w:rFonts w:hint="eastAsia"/>
        </w:rPr>
      </w:pPr>
      <w:r>
        <w:rPr>
          <w:rFonts w:hint="eastAsia"/>
        </w:rPr>
        <w:t>CCTACGGGTGGCAGCAGTGGGGAATATTGGACAATGGGCGCAAGCCTGATCCAGCAATGCCGCGTGAGTGATGAAGGCCTTCGGGTTGTAAAGCTCTTTCGCACGCGACGATGATGACGGTAGCGTGAGAAGAAGCCCCGGCTAACTTCGTGCCAGCAGCCGCGGTAATACGAAGGGGGCTAGCGTTGTCCGGAATCATTGGGCGTAAAGCGCTCGCAGGTGGTGCGTCACGTCGTGCGTGAAAGACCCCGGCTCAACTGGGGAGGGTCGTGCGATACGGGCGGACTGGAGGCCAGTAGGGGGATGCGGAATTCCGGGTGTAGTGGTGGAATGCGTAGAGATCCGGAGGAACACCGGTGGCGAAGGCGGGTCTCTGGGCCGATACTGACGCTGAGGAGCGAAAGCGTGGGGAGCGAACAGGATTAGATACCCGAGTAGTCC</w:t>
      </w:r>
    </w:p>
    <w:p w14:paraId="0ED8C3D6">
      <w:pPr>
        <w:rPr>
          <w:rFonts w:hint="eastAsia"/>
        </w:rPr>
      </w:pPr>
      <w:r>
        <w:rPr>
          <w:rFonts w:hint="eastAsia"/>
        </w:rPr>
        <w:t>&gt;OTU019295</w:t>
      </w:r>
    </w:p>
    <w:p w14:paraId="77AAD20F">
      <w:pPr>
        <w:rPr>
          <w:rFonts w:hint="eastAsia"/>
        </w:rPr>
      </w:pPr>
      <w:r>
        <w:rPr>
          <w:rFonts w:hint="eastAsia"/>
        </w:rPr>
        <w:t>CCTACGGGGGGCAGCAGTGGGGAATATTGCGCAATGGACGAAAGTCTGACGCAGCGACGCCGCGTGTGGGATGACGGTCTTCGGATTGTAAACCACTGTCGGGAGGGACGAATACGCCGCAAGGCGGGTGACGGTACCTCCAAAGGAAGCACCGGCTAACTCCGTGCCAGCAGCCGCGGTAATACGGAGGGTGCGAGCGTTGTCCGGAATCACTGGGCGTAAAGGGCGCGTAGGCGGCCGTGTATGTGCCGAGTGACAAGTCCGCGCTTAACGCGGAAGGGTCTCGGTAGACAGCAGGGCTGGAGGCCTTGAGAGGGAAGTGGAATGCCCGGTGGAGCGGTGAAATGCGTAGAGATCGGGCGGAACACCGGTGGCGAAAGCGGCTTACTGGGTCTCTTCTGACGCTGAGGTACGAAAGCTAGGGTAGCGAACGGGATTAGATACCCTTGTAGTCC</w:t>
      </w:r>
    </w:p>
    <w:p w14:paraId="7E2A527A">
      <w:pPr>
        <w:rPr>
          <w:rFonts w:hint="eastAsia"/>
        </w:rPr>
      </w:pPr>
      <w:r>
        <w:rPr>
          <w:rFonts w:hint="eastAsia"/>
        </w:rPr>
        <w:t>&gt;OTU019296</w:t>
      </w:r>
    </w:p>
    <w:p w14:paraId="1970432F">
      <w:pPr>
        <w:rPr>
          <w:rFonts w:hint="eastAsia"/>
        </w:rPr>
      </w:pPr>
      <w:r>
        <w:rPr>
          <w:rFonts w:hint="eastAsia"/>
        </w:rPr>
        <w:t>CCTACGGGGGGCTGCAGCAAGGAATTTTGCGCAATGGGCGAAAGCCTGACGCAGCAACGCCGCGTGGGGGATGAAGGCTCTCGGGTTGTAAACCCCTTTCAGCAGGGACGAAATTGACGGTACCTGCAGAAGAAGCCCCGGCCAACTACGTGCCAGCAGCCGCGGTAATACGTAGGGTGCAAGCGTTAATCGGAATTACTGGGCGTAAAGGGCGCGTAGGCGGGCGGGCAAGTCTCTCGTGAAAGCCCACGGCTCAACCGTGGAATTGCGGGAGATACTGCCTGTCTTGAGTCCGGGAGAGGAGGGTGGAATTCCCAGTGTAGCAGTGAAATGCGTAGATATGCGGAGGAACACCGATGGCGAAGGCAATCCCCTGGGCCTGCACTGACGCTCATGCACGAAAGCGTGGGGAGCAAACAGGATTAGATACCCCAGTAGTCC</w:t>
      </w:r>
    </w:p>
    <w:p w14:paraId="6BDBEDAD">
      <w:pPr>
        <w:rPr>
          <w:rFonts w:hint="eastAsia"/>
        </w:rPr>
      </w:pPr>
      <w:r>
        <w:rPr>
          <w:rFonts w:hint="eastAsia"/>
        </w:rPr>
        <w:t>&gt;OTU019297</w:t>
      </w:r>
    </w:p>
    <w:p w14:paraId="0E625AB9">
      <w:pPr>
        <w:rPr>
          <w:rFonts w:hint="eastAsia"/>
        </w:rPr>
      </w:pPr>
      <w:r>
        <w:rPr>
          <w:rFonts w:hint="eastAsia"/>
        </w:rPr>
        <w:t>CCTACGGGCGGCTGCAGTGGGGAATCTTGCGCAATGGTCGAAAGACTGACGCAGCGACGCCGCGTGTGGGAGGACGCCTTTCGGGGTGTAAACCGCTTTTCTCTGGGATGACACGCTTCCGCAAGGGAGCTAGGACAGTACCAGAGGAATAAGCATCGGCTAACTACGTGCCAGCAGCCGCGGTAATACGTAGGATGCTAGCGTTGTCCGGATTTACTGGGCGTAAAGCGCGCGCAGGCGGCACCTCAAGTCGACTGTGAAATCCCCGGGCTTAACCTGGGAACTGCATTCGGGACTGCATTGCTAGAGTATGGGAGAGGGAAGTGGAATTTCAGGTGTAGCGGTGAAATGCGTAGATATCTGAAGGAACATCAGTGGCGAAAGCGACTTCCTGGACCACAACTGACGCTGATGCGCGAAAGCTAGGGGAGCAAACAGGATTAGATACCCCTGTAGTCC</w:t>
      </w:r>
    </w:p>
    <w:p w14:paraId="0999A06D">
      <w:pPr>
        <w:rPr>
          <w:rFonts w:hint="eastAsia"/>
        </w:rPr>
      </w:pPr>
      <w:r>
        <w:rPr>
          <w:rFonts w:hint="eastAsia"/>
        </w:rPr>
        <w:t>&gt;OTU019298</w:t>
      </w:r>
    </w:p>
    <w:p w14:paraId="122FA59A">
      <w:pPr>
        <w:rPr>
          <w:rFonts w:hint="eastAsia"/>
        </w:rPr>
      </w:pPr>
      <w:r>
        <w:rPr>
          <w:rFonts w:hint="eastAsia"/>
        </w:rPr>
        <w:t>CCTACGGGGGGCAGCAGTGGGGAATATTGCACAATGGGCGGAAGCCTGATGCAGCGACGCCGCGTGGGGGATGACGGCCTTCGGGTTGTAAACTGCTTTTCTTGGGGAAGAAAAAGAGGATGCGTCCTCCACTGACGGTACCCAAGGAATCAGCACCGGCTAACTCCGTGCCAGCAGCCGCGGTAATACAGAGGGGGCAAGCGTTGTCCGGAATTACTGGGCGTACAGCGCGCGCAGGCGGGCGGTGACGTGCCGTGTGACAGCTGCCGGCTTAACCGGCAGAGGCCATGGTAGACGCACCACCTGGAGGCAGGGAGAGGGATGTGGAATGCCCGGTGGAGCGGTGAAATGCGTAGAGATCGGGCGGAACACCAGCGGCGAAGGCGGCATCCTGGCCCTGACCTGACGCTGAGGCGCGAGAGCGTGGGGAGCAAACCGGATTAGATACCCTGGTAGTCC</w:t>
      </w:r>
    </w:p>
    <w:p w14:paraId="313E1DD6">
      <w:pPr>
        <w:rPr>
          <w:rFonts w:hint="eastAsia"/>
        </w:rPr>
      </w:pPr>
      <w:r>
        <w:rPr>
          <w:rFonts w:hint="eastAsia"/>
        </w:rPr>
        <w:t>&gt;OTU019299</w:t>
      </w:r>
    </w:p>
    <w:p w14:paraId="675BCB1A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GGCGGGGACGATAATGACGGTACCCGCAGAAGAAGCCCCGGCTAACTTCGTGCCAGCAGCCGCGGTAATACGGGGGGAGCAAGCGTTGTTCGGATTCATTGGGCGTAAAGGGTGCGTAGGCGGCGGTGCAAGTCCGATGTGAAATACCGGGGCTCAACCCCGGAACTGCATTGGATACTGCCGGGCTAGAGGGTGGTAGAGGCGAGTGGAATTCCCGGTGTAGCGGTGAAATGCGTAGATATCGAGAGGAACACCTGCGGCGAAGGCGGGTTGCTGGGCCGTACCTGACGCTGAGGCGCGAAGGCTAGGGGAGCGAACGGGATTAGATACCCTAGTAGTCC</w:t>
      </w:r>
    </w:p>
    <w:p w14:paraId="77BA3726">
      <w:pPr>
        <w:rPr>
          <w:rFonts w:hint="eastAsia"/>
        </w:rPr>
      </w:pPr>
      <w:r>
        <w:rPr>
          <w:rFonts w:hint="eastAsia"/>
        </w:rPr>
        <w:t>&gt;OTU019300</w:t>
      </w:r>
    </w:p>
    <w:p w14:paraId="0A1895B9">
      <w:pPr>
        <w:rPr>
          <w:rFonts w:hint="eastAsia"/>
        </w:rPr>
      </w:pPr>
      <w:r>
        <w:rPr>
          <w:rFonts w:hint="eastAsia"/>
        </w:rPr>
        <w:t>CCTACGGGAGGCTGCAGTGGGGAATCTTGCGCAATGGCCTAACGGCTGACGCAGCGACGCCGCGTGAGGGAAGAAGGCCTTCGGGTTGTAAACCTCTTTCAGGAGGGACGAAGCTACTCGGGTTAATAGCCCAGAGGGTGACGGTACCTCCAGAAGAAGCCCCGGCTAACTCCGTGCCAGCAGCCGCGGTAATACGGGGGGGGCAAGCGTTGTTCGGAATTACTGGGCGTAAAGGGCTCGTAGGTGGCCAACTAAGTCAGACGTGAAATCCCTCGGCTTAACCGGGGAACTGCGTCTGATACTGGAAGGCTTGAGTGCGGGAGAGGGATGCGGAATTCCAGGTGTAGCGGTGAAATGCGTAGATATCTGGAGGAACACCGGTGGCGAAGGCGGCATCCTGGACCGACACTGACGCTGAGGCGCGAAAGCTAGGGTAGCAAACGGGATTAGATACCCCAGTAGTCC</w:t>
      </w:r>
    </w:p>
    <w:p w14:paraId="6CC3D25B">
      <w:pPr>
        <w:rPr>
          <w:rFonts w:hint="eastAsia"/>
        </w:rPr>
      </w:pPr>
      <w:r>
        <w:rPr>
          <w:rFonts w:hint="eastAsia"/>
        </w:rPr>
        <w:t>&gt;OTU019301</w:t>
      </w:r>
    </w:p>
    <w:p w14:paraId="28172D0D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TGGCGGGGACGATAATGACGGTACCCGCAGAATAAGCCCCGGCTAACTCCGTGCCAGCAGCCGCGGTAATACGGAGGGGGCTAGCGTTGTTCGGAATTACTGGGCGTAAAGCGCACGTAGGCGGCTTTGCAAGTCAGAGGTGAAAGCCCAGGGCTCAACCTGGGGGCTGCATTTGATACTGGGCAGCTAGAGTTGAGTAGAGGAGAGGGGAATTTCAGGTGTAGCGGTGAAATGCGTAGAGATCTGAAGGAACACCAGTGGCGAAGGCGCCTCTCTGGACTCAAACTGACGCTGAGGTACGAAAGCGTGGGTAGCAAACAGGATTAGATACCCCGGTAGTCC</w:t>
      </w:r>
    </w:p>
    <w:p w14:paraId="3D928EE9">
      <w:pPr>
        <w:rPr>
          <w:rFonts w:hint="eastAsia"/>
        </w:rPr>
      </w:pPr>
      <w:r>
        <w:rPr>
          <w:rFonts w:hint="eastAsia"/>
        </w:rPr>
        <w:t>&gt;OTU019302</w:t>
      </w:r>
    </w:p>
    <w:p w14:paraId="5A100670">
      <w:pPr>
        <w:rPr>
          <w:rFonts w:hint="eastAsia"/>
        </w:rPr>
      </w:pPr>
      <w:r>
        <w:rPr>
          <w:rFonts w:hint="eastAsia"/>
        </w:rPr>
        <w:t>CCTACGGGCGGCAGCAGTAGGGAATCTTCCGCAATGGGCGAAAGCCTGACGGAGCAACGCCGCGTGAGTGATGAAGGTTTTCGGATCGTAAAGCTCTGTCAAGTGGGAAGAACCCGTATATGGCTAATATCCATATACGCTGACGGTACCACTGAAGGAAGCACCGGCTAACTCCGTGCCAGCAGCCGCGGTAATACGAATCGTCCTAACGTTGTTCGGATTCACTGGGTTTAAAGGGCGCGTAGGCGGTGCGTTAAGTCGGTGGTGAAATACTTTGGCTCAACCAGAGAATTGCCGCTGAAACTGGCGTGCTCGAGGGAGGTAGAGGTGCTTGGAACTTCCGGTGGAGCGGTGAAATGCGTTGATATCGGAAGGAACACCTGTGGCGAAAGCGAAGCACTGGACCTCTTCTGACGCTGAGGCGCGAAAGCCAGGGGAGCAAACAGGATTAGATACCCGTGTAGTCC</w:t>
      </w:r>
    </w:p>
    <w:p w14:paraId="3ED6D00A">
      <w:pPr>
        <w:rPr>
          <w:rFonts w:hint="eastAsia"/>
        </w:rPr>
      </w:pPr>
      <w:r>
        <w:rPr>
          <w:rFonts w:hint="eastAsia"/>
        </w:rPr>
        <w:t>&gt;OTU019303</w:t>
      </w:r>
    </w:p>
    <w:p w14:paraId="209FBB36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CGGGAAGAAACGCGCTGGGTTAATACCCCGGTGTAATGACGGTACCGGAAGAATAAGCACCGGCTAACTACGTGCCAGCAGCCGCGGTAATACGTAGGGTGCGAGCGTTGTCCGGAATCACTGGGCGTAAAGGGCGCGTAGGCGGCGCAGCAAGTCAACGGTGAAAGCTTGGGGCTCAACCCCGAGTCGGCCGTCGATACTGCTGGGCTTGAGCACTGTAGAGGCAGGTGGAATTCCGGGTGTAGCGGTGGAATGCGTAGAGATCCGGAAGAACACCGGTGGCGAAGGCGGCCTGCTGGGCAGTTGCTGACGCTGATGCGCGACAGCGTGGGGAGCAAACAGGATTAGATACCCTAGTAGTCC</w:t>
      </w:r>
    </w:p>
    <w:p w14:paraId="6983F158">
      <w:pPr>
        <w:rPr>
          <w:rFonts w:hint="eastAsia"/>
        </w:rPr>
      </w:pPr>
      <w:r>
        <w:rPr>
          <w:rFonts w:hint="eastAsia"/>
        </w:rPr>
        <w:t>&gt;OTU019304</w:t>
      </w:r>
    </w:p>
    <w:p w14:paraId="40B7B003">
      <w:pPr>
        <w:rPr>
          <w:rFonts w:hint="eastAsia"/>
        </w:rPr>
      </w:pPr>
      <w:r>
        <w:rPr>
          <w:rFonts w:hint="eastAsia"/>
        </w:rPr>
        <w:t>CCTACGGGTGGCAGCAGTGGGGAATATTGCGCAATGGACGAAAGTCTGACGCAGCGACGCCGCGTGTGGGATGACGGTCTTCGGATTGTAAACCACTGTCGGGAGGGACGAATACGCCGCAAGGCGGGTGACGGTACCTCCAAAGGAAGCACCGGCTAACTCCGTGCCAGCAGCCGCGGTAATACGGAGGGTGCGAGCGTTGTCCGGAATTATTGGGCGTAAAGAGCGTGTAGGCGGCCTGGCAGGTCCGTTGTGAAAACTGGAGGCTTAACCTCCAGAGGTCGATGGAAACCGTCAGGCTAGAGTCCGGAAGGGGAGAGTGGAATTCCTGGTGTAGCGGTGAAATGCGCAGATATCAGGAGGAACACCGGTGGCGAAGGCGGGTCTCTGGGCCGTTTCTGACGCTGAGGCGCGAAGGCTAGGGGAGCGAACGGGATTAGATACCCCTGTAGTCC</w:t>
      </w:r>
    </w:p>
    <w:p w14:paraId="3AEAD48E">
      <w:pPr>
        <w:rPr>
          <w:rFonts w:hint="eastAsia"/>
        </w:rPr>
      </w:pPr>
      <w:r>
        <w:rPr>
          <w:rFonts w:hint="eastAsia"/>
        </w:rPr>
        <w:t>&gt;OTU019305</w:t>
      </w:r>
    </w:p>
    <w:p w14:paraId="557F6A3F">
      <w:pPr>
        <w:rPr>
          <w:rFonts w:hint="eastAsia"/>
        </w:rPr>
      </w:pPr>
      <w:r>
        <w:rPr>
          <w:rFonts w:hint="eastAsia"/>
        </w:rPr>
        <w:t>CCTACGGGAGGCTGCAGTGGGGAATCTTGCGCAATGGGCGAAAGCCTGACGCAGCAACGCCGCGTGTGTGATGAAGGTCTTCGGATCGTAAAGCACTGTCGCGAGGGACGAATAAGGTACGGGCGAACAGTCCGTGCCGATGACGGTACCTCGAGAGGAAGCACCGGCTAACTCTGTGCCAGCAGCCGCGGTAATACGAAGGGGGCTAGCGTTGCTCGGAATCACTGGGCGTAAAGCGCACGTAGGCGGACTCTTAAGTCGGTGGTGAAATCCTGGAGCTCAACTCCAGAACTGCCTTCGATACTGGGAGTCTCGAGTTCGGGAGAGGTGAGTGGAACTGCGAGTGTAGAGGTGAAATTCGTAGATATTCGCAGGAACACCAGTGGCGAAGGCGACTTGCTGGGCTTGTAGTGACGCTGAGACGCGAAAGCGTGGGGAGCAAACAGGATTAGATACCCCTGTAGTCC</w:t>
      </w:r>
    </w:p>
    <w:p w14:paraId="4B092CA6">
      <w:pPr>
        <w:rPr>
          <w:rFonts w:hint="eastAsia"/>
        </w:rPr>
      </w:pPr>
      <w:r>
        <w:rPr>
          <w:rFonts w:hint="eastAsia"/>
        </w:rPr>
        <w:t>&gt;OTU019306</w:t>
      </w:r>
    </w:p>
    <w:p w14:paraId="100A1D2B">
      <w:pPr>
        <w:rPr>
          <w:rFonts w:hint="eastAsia"/>
        </w:rPr>
      </w:pPr>
      <w:r>
        <w:rPr>
          <w:rFonts w:hint="eastAsia"/>
        </w:rPr>
        <w:t>CCTACGGGGGGCTGCAGTGAGGAATATTGGTCAATGGGCGCAAGCCTGAACCAGCAACGCCGCGTGGAGGACGACGGCCTTCGGGTTGTAAACTCCTTTCGGGGGGGACGATACGGACGGTACCTCCAGAAGAAGCCCCGGCTAACTACGTGCCAGCAGCCGCGGTAATACGTAGGGGGCAAGCGTTGTCCGGAATTACTGGGCGTAAAGTGTGCGCAGGTGGCCGCGCAAGTCGAGTGTGAAAGCCCCGGGCTTAACTTGGGAATTGCGCTCGAAACTACGTGGCTCGAGTGTGGCAGAGGAAGGTGGAATTCCACGTGTAGCGGTGAAATGCGTAGAGATGTGGAGGAACACCGATGGCGAAGGCAGCCTTCTGGGCCAACACTGACGCTCATGCACGAAAGCGTGGGGAGCAAACAGGATTAGATACCCCTGTAGTCC</w:t>
      </w:r>
    </w:p>
    <w:p w14:paraId="75C4A6CD">
      <w:pPr>
        <w:rPr>
          <w:rFonts w:hint="eastAsia"/>
        </w:rPr>
      </w:pPr>
      <w:r>
        <w:rPr>
          <w:rFonts w:hint="eastAsia"/>
        </w:rPr>
        <w:t>&gt;OTU019307</w:t>
      </w:r>
    </w:p>
    <w:p w14:paraId="0C3E38B9">
      <w:pPr>
        <w:rPr>
          <w:rFonts w:hint="eastAsia"/>
        </w:rPr>
      </w:pPr>
      <w:r>
        <w:rPr>
          <w:rFonts w:hint="eastAsia"/>
        </w:rPr>
        <w:t>CCTACGGGTGGCTGCAGTGGGGAATTGTTCACAATGGGCGCAAGCCTGATGACGCAACGCCGCGTGGGGGATGAAGGTCTTCGGATCGTAAACCCCTGTCGAATGGGACGAAAGACCCGGGAGCTAATCATCCTGGGAGTGACGGTACCGTTAAAGGAAGCCACGGCTAACTCTGTGCCAGCAGCCGCGGTAATACGAAGGTGGCAAGCGTTGTTCGGATTTACTGGGCGTAAAGCGCGCGCAGGCGGTCAATTAAGTCTGGTGTTTAACCTCGGGGCTCAACCCCGAGTCGCACTGGAAACTGGTTGACTTGAGTGCAGGAGAGGAAAGCGGAATTCCATGTGTAGCGGTGAAATGCGTAGAGATATGGAGGAACACCAGTGGCGAAGGCGGCTTTCTGGCCTGTAACTGACGCTGAGGCGCGAAAGCGTGGGGAGCAAACAGGATTAGATACCCTTGTAGTCC</w:t>
      </w:r>
    </w:p>
    <w:p w14:paraId="412FAF4D">
      <w:pPr>
        <w:rPr>
          <w:rFonts w:hint="eastAsia"/>
        </w:rPr>
      </w:pPr>
      <w:r>
        <w:rPr>
          <w:rFonts w:hint="eastAsia"/>
        </w:rPr>
        <w:t>&gt;OTU019308</w:t>
      </w:r>
    </w:p>
    <w:p w14:paraId="2AE6C1EB">
      <w:pPr>
        <w:rPr>
          <w:rFonts w:hint="eastAsia"/>
        </w:rPr>
      </w:pPr>
      <w:r>
        <w:rPr>
          <w:rFonts w:hint="eastAsia"/>
        </w:rPr>
        <w:t>CCTACGGGGGGCTGCAGTGGGGAATATTGCACAATGGGCGAAAGCCTGATGCAGCCATGCCGCGTGGGTGAAGAAGGCCTTAGGGTTGTAAACCCCTTTCAGCGGGGAAGATAATGACGGTACCTGCAGAGGAAGCACCGGCTAACTCTGTGCCAGCAGCCGCGGTAATACAGAGGGTGCGAGCGTTGTTCGGAATTACTGGGCGTAAAGAGCGTGTAGGCGGTTTAGCAAGTCAGATGTGAAAGCCCAGAGCCTAACTCTGGAAGTGCATTTGAAACTGCTAGGCTTGAGTGATGTAGAGGTTGGCGGAATACCCAGTGTAGAGGTGAAATTCGTAGATATTGGGTAGAACACCGGTGGCGAAGGCGGCCAACTGGGCATTAACTGACGCTGAGACGCGAAAGCGTGGGGAGCAAACAGGATTAGATACCCGTTAGTCC</w:t>
      </w:r>
    </w:p>
    <w:p w14:paraId="0D8812F7">
      <w:pPr>
        <w:rPr>
          <w:rFonts w:hint="eastAsia"/>
        </w:rPr>
      </w:pPr>
      <w:r>
        <w:rPr>
          <w:rFonts w:hint="eastAsia"/>
        </w:rPr>
        <w:t>&gt;OTU019309</w:t>
      </w:r>
    </w:p>
    <w:p w14:paraId="12620521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GTTGTAAAGCTCTTTCGGCGGGGACGAAACGGTTCGTGTGAACATCACGGACTAATGACGGTACCCGCATAAGAAGCACCGGCTAACTACGTGCCAGCAGCCGCGGTAATACGGAGGGGGCTAGCGTTGTTCGGAATTACTGGGCGTAAAGCGCACGTAGGCGGCTTTGTAAGTTGGGGGTGAAATCCCCGGGCTCAACCTGGGAACTGCATTCAAAACTGACAAGCTAGAGTATGGTAGAGGGTGGTGGAATTTCCTGTGTAGCGGTGAAATGCGTAGATATAGGAAGGAACACCAATTGCGAAGGCAGCTGGCTACACGATTATTGACACTGAGGCTCGAAAGCGTGGGGAGCGAACAGGATTAGATACCCCAGTAGTCC</w:t>
      </w:r>
    </w:p>
    <w:p w14:paraId="235F15FF">
      <w:pPr>
        <w:rPr>
          <w:rFonts w:hint="eastAsia"/>
        </w:rPr>
      </w:pPr>
      <w:r>
        <w:rPr>
          <w:rFonts w:hint="eastAsia"/>
        </w:rPr>
        <w:t>&gt;OTU019310</w:t>
      </w:r>
    </w:p>
    <w:p w14:paraId="7E2AA91B">
      <w:pPr>
        <w:rPr>
          <w:rFonts w:hint="eastAsia"/>
        </w:rPr>
      </w:pPr>
      <w:r>
        <w:rPr>
          <w:rFonts w:hint="eastAsia"/>
        </w:rPr>
        <w:t>CCTACGGGTGGCAGCAGTGGGGAATATTGGACAATGGGGGCAACCCTGATCCAGCCATGCCGCGTGAGTGATGAAGGCCTTCGGGTTGTAAAGCTCTTTCGGTGGGGACGATGATGACGGTACCCACAGAAGAAGCCCCGGCTAACTTCGTGCCAGCAGCCGCGGTAATACGAAGGGTGCAAACGTTGCTCGGAATTATTGGGCGTAAAGCGCACGTAGGCGGCCTCGCAAGTTGGGTGTGAAAGCCCTGGGCTCAACCCAGGAAGTGCATCCAAAACTGCTTGGCTTGAGTACCGGAGGGGCTCGGAGAATTCCCGGTGTAGCGGTGAAATGCGTAGATATCGGGAGGAATACCAGTGGCGAAGGCGCCGAGCTGGACGGTTACTGACGCTGAGGTGCGAAAGCGTGGGGAGCAAACAGGATTAGATACCCCGGTAGTCC</w:t>
      </w:r>
    </w:p>
    <w:p w14:paraId="735E622B">
      <w:pPr>
        <w:rPr>
          <w:rFonts w:hint="eastAsia"/>
        </w:rPr>
      </w:pPr>
      <w:r>
        <w:rPr>
          <w:rFonts w:hint="eastAsia"/>
        </w:rPr>
        <w:t>&gt;OTU019311</w:t>
      </w:r>
    </w:p>
    <w:p w14:paraId="0B5291BA">
      <w:pPr>
        <w:rPr>
          <w:rFonts w:hint="eastAsia"/>
        </w:rPr>
      </w:pPr>
      <w:r>
        <w:rPr>
          <w:rFonts w:hint="eastAsia"/>
        </w:rPr>
        <w:t>CCTACGGGGGGCAGCAGTGAGGAATATTGCACAATGGACGAAAGTCTGATGCAGCAACGCCGCGTGGAGGATGAAGGTCTTTGGATTGTAAACTCCTTTTCTCAGGGAAGAGAATGGACGGTACCTGAGGAATAAGTCACGGCTAACTACGTGCCAGCAGCCGCGGTAATACGTAGGTGGCAAGCGTTATCCGGAATTACTGGGCGTAAAGCGCACGCAGGCGGCTTTGTAAGTCTGTCGTGAAAGCCCCGGGCTCAACCTGGGAACTGCGCTTGTAACTGAGAGGCTAGAGTGTGGCAGAGGGGGGTGGAATTCCACGTGTAGCAGTGAAATGCGTAGAGATCGTAAGGAAGGCCAGTGGCGAAGGCGAGTTCCTGGACAGTTACTGACGCTGAGGCACGAAGGCCAGGGGAGCAAACGGGATTAGATACCCGTGTAGTCC</w:t>
      </w:r>
    </w:p>
    <w:p w14:paraId="7CC56775">
      <w:pPr>
        <w:rPr>
          <w:rFonts w:hint="eastAsia"/>
        </w:rPr>
      </w:pPr>
      <w:r>
        <w:rPr>
          <w:rFonts w:hint="eastAsia"/>
        </w:rPr>
        <w:t>&gt;OTU019312</w:t>
      </w:r>
    </w:p>
    <w:p w14:paraId="06D9F149">
      <w:pPr>
        <w:rPr>
          <w:rFonts w:hint="eastAsia"/>
        </w:rPr>
      </w:pPr>
      <w:r>
        <w:rPr>
          <w:rFonts w:hint="eastAsia"/>
        </w:rPr>
        <w:t>CCTACGGGAGGCAGCAGTAAGGAATATTGGTCAATGGACGCAAGTCTGAACCAGCCATGCCGCGTGGAGGATGAAGGTCCTCTGGATTGTAAACTTCTTTTATCTGGGAAGAAATGCATTTTTTCTAAAGTGTTTGACGGTACCAGAAGAATAAGCACCGGCTAACTCCGTGCCAGCAGCCGCGGTAATACGGAGGGTGCGAGCGTTATCCGGATTCACTGGGTTTAAAGGGTGCGTAGGTGGGCATTTAAGTCAGTGGTGAAATCTCCGGGCTTAACCCGGAAACTGCCATTGATACTATTTATCTTGAATATCGTTGAGGTAGGCGGAATATATCATGTAGCGGTGAAATGCTTAGATATCGTCAAGAACACCGATAGTGTAGACAGCTTACTAGACTTCAACTGACGCTGAGGCACGAAAGTGTGGGGATCAAACAGGATTAGATACCCGTGTAGTCC</w:t>
      </w:r>
    </w:p>
    <w:p w14:paraId="08F3A1E0">
      <w:pPr>
        <w:rPr>
          <w:rFonts w:hint="eastAsia"/>
        </w:rPr>
      </w:pPr>
      <w:r>
        <w:rPr>
          <w:rFonts w:hint="eastAsia"/>
        </w:rPr>
        <w:t>&gt;OTU019313</w:t>
      </w:r>
    </w:p>
    <w:p w14:paraId="2BE55DA2">
      <w:pPr>
        <w:rPr>
          <w:rFonts w:hint="eastAsia"/>
        </w:rPr>
      </w:pPr>
      <w:r>
        <w:rPr>
          <w:rFonts w:hint="eastAsia"/>
        </w:rPr>
        <w:t>CCTACGGGTGGCTGCAGTGGGGAATTTTGGACAATGGGCGCAAGCCTGATGCAGCAACGCCGCGTGGGGGATGAAGGCCTTCGGGTTGTAAACCCCTTTCAGCAGGGAAGAAGCGAAAGTGACGGTACCCTGCTAGAAAGCACCTGCTAACTACGTGCCAGAAGCCTCGGTAATACGTAGGGTGCAAGCGTTATCCGGATTTACTGGGCGTAAAGCGTCTGTAGGTGGATTAGTAAGTGTTGGGTTAAAGACCGGGGCTTAACCTCGGAACAGCTCAGCATACTGCTAGTCTAGAGTGTATTTGGGGAGGTTGGAATTCTCGGTGGAGGGGTGAAATCCGTTGATATCGAGAGGAACGCCAAGGGTGAAGACAGGCCTCTAAAGTACTACTGACACTGAGAGACGAAAGCTAGGGTAGCAAACCGGATTAGATACCCCTGTAGTCC</w:t>
      </w:r>
    </w:p>
    <w:p w14:paraId="3F0CB788">
      <w:pPr>
        <w:rPr>
          <w:rFonts w:hint="eastAsia"/>
        </w:rPr>
      </w:pPr>
      <w:r>
        <w:rPr>
          <w:rFonts w:hint="eastAsia"/>
        </w:rPr>
        <w:t>&gt;OTU019314</w:t>
      </w:r>
    </w:p>
    <w:p w14:paraId="43ECCB07">
      <w:pPr>
        <w:rPr>
          <w:rFonts w:hint="eastAsia"/>
        </w:rPr>
      </w:pPr>
      <w:r>
        <w:rPr>
          <w:rFonts w:hint="eastAsia"/>
        </w:rPr>
        <w:t>CCTACGGGTGGCTGCAGTGGGGAATATTGCGCAATGGGCGAAAGCCTGACGCAGCGACGCCGCGTGGGTGATGAAGGCCTTCGGGTCGTAAAGCCCTGTCAGGGGGGACGAAACCTCGACGAGTTAATATCTCGTCGACTTGACGGTACCTCCAAAGGAAGCACCGGCTAACTCCGTGCCAGCAGCCGCGGTAATACGGAGGGTGCGAGCGTTGTTCGGAATTACTGGGCGTAAAGCGCGTGTAGGCGGCCACCGCAAGTCGACTGTGAAATCTCCGAGCTTAACTCGGAAAGGTCAGCCGATACTGCGGGGCTAGAGTGCAGAAGGGGCAACTGGAATTCTCGGTGTAGCGGTGAAATGCGTAGATATGGGGAGGAACACCGGTGGCGAAGGCGGCCACCTGGACGGATACTGACGCTGAGACGCGAAAGCGTGGGTAGCAAACAGGATTAGATACCCCGGTAGTCC</w:t>
      </w:r>
    </w:p>
    <w:p w14:paraId="14A981F5">
      <w:pPr>
        <w:rPr>
          <w:rFonts w:hint="eastAsia"/>
        </w:rPr>
      </w:pPr>
      <w:r>
        <w:rPr>
          <w:rFonts w:hint="eastAsia"/>
        </w:rPr>
        <w:t>&gt;OTU019315</w:t>
      </w:r>
    </w:p>
    <w:p w14:paraId="26DAC4EB">
      <w:pPr>
        <w:rPr>
          <w:rFonts w:hint="eastAsia"/>
        </w:rPr>
      </w:pPr>
      <w:r>
        <w:rPr>
          <w:rFonts w:hint="eastAsia"/>
        </w:rPr>
        <w:t>CCTACGGGTGGCAGCAGCAAGGAATCTTCCGCAATGGGCGCAAGCCTGACGGAGCAACGCCGCGTGGAGGACGACGGCTTTCGGGTTGTAAACTCCTTTTCCCAGGGACGAAACGGACGGTACCTGGGGAATCAGCCCCGGCTAACTCTGTGCCAGCAGCCGCGGTAAGACAGAGGGGGCAAGCGTTGTCCGGATTTACTGGGCGTACAGCGCGCGCAGGCGGTTGGATAAGCCCTCCGTGAAATCTCCAGGCTTAACCTGGAAAGTGCAGAGGGGACTGTTCAGCTAGAGGATGGGAGAGGAGCGCGGAATTCCCGGTGTAGCGGTGAAATGCGTAGAGATCGGGAGGAAGGCCGGTGGCGAAAGCGACGGACTGGACCTCTTCTGACGCTGAGGCGCGAAAGCCAGGGGAGCAAACGGGATTAGATACCCCTGTAGTCC</w:t>
      </w:r>
    </w:p>
    <w:p w14:paraId="34A1B1F9">
      <w:pPr>
        <w:rPr>
          <w:rFonts w:hint="eastAsia"/>
        </w:rPr>
      </w:pPr>
      <w:r>
        <w:rPr>
          <w:rFonts w:hint="eastAsia"/>
        </w:rPr>
        <w:t>&gt;OTU019316</w:t>
      </w:r>
    </w:p>
    <w:p w14:paraId="7BA41879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GGTATCCGGAGAAGAAGCCCCGGCTAACTTCGTGCCAGCAGCCGCGGTAATACGAAGGGGGCTAGCGTTGTTCGGAATTACTGGGCGTAAAGCGCGTGTAGGCGGCCTTCTAAGTTCGGTGTGAAAGCCCGGGGCTCACCCCCGGAAGTGCACCGGATACTGGAAGGCTGGAGTACCGGAGAGGAGGGTGGAATTCCTGGTGTAGCGGTGAAATGCGTAGATATCAGGAGGAACACCGGTGGCGAAGGCGGCTCGCTGGCCTGCAACTGACGCTGAGGCGCGAAAGCGTGGGGAGCGAACGGGATTAGATACCCGTGTAGTCC</w:t>
      </w:r>
    </w:p>
    <w:p w14:paraId="3E6ABB22">
      <w:pPr>
        <w:rPr>
          <w:rFonts w:hint="eastAsia"/>
        </w:rPr>
      </w:pPr>
      <w:r>
        <w:rPr>
          <w:rFonts w:hint="eastAsia"/>
        </w:rPr>
        <w:t>&gt;OTU019317</w:t>
      </w:r>
    </w:p>
    <w:p w14:paraId="0D19A132">
      <w:pPr>
        <w:rPr>
          <w:rFonts w:hint="eastAsia"/>
        </w:rPr>
      </w:pPr>
      <w:r>
        <w:rPr>
          <w:rFonts w:hint="eastAsia"/>
        </w:rPr>
        <w:t>CCTACGGGAGGCTGCAGTGGGGAATTGTTCACAATGGGCGCAAGCCTGATGACGCAACGCCGCGTGGGGGATGAAGGTCTTCGGATCGTAAACCCCTGTCGAACGGGACGAAAGACCCGGGAGCTAATCATCCTGGGAGTGACGGTACCGTTAAAGGAAGCCACGGCTAACTCTGTGCCAGCAGCCGCGGTAATACGTAGGGAGCAAGCGTTGTTCGGATTTACTGGGCGTAAAGGGCGCGTAGGCGGCGCGGTAAGTCAGCTGTGAAATCCCTCAGCTTAACTGGGGAACTGCGTCTGAGACTGGCGAGCTCGAGTGCAGGAGAGGAACGCGGAATTCCAGGTGTAGCGGTGAAATGCGTAGATATCTGGAGGAACACCAACGGCGAAAGCACTCTGCTGGGCCGACACTGACACTGAGAGACGAAAGCTAGGGGAGCGAATGGGATTAGATACCCCAGTAGTCC</w:t>
      </w:r>
    </w:p>
    <w:p w14:paraId="49A976FB">
      <w:pPr>
        <w:rPr>
          <w:rFonts w:hint="eastAsia"/>
        </w:rPr>
      </w:pPr>
      <w:r>
        <w:rPr>
          <w:rFonts w:hint="eastAsia"/>
        </w:rPr>
        <w:t>&gt;OTU019318</w:t>
      </w:r>
    </w:p>
    <w:p w14:paraId="1E50B035">
      <w:pPr>
        <w:rPr>
          <w:rFonts w:hint="eastAsia"/>
        </w:rPr>
      </w:pPr>
      <w:r>
        <w:rPr>
          <w:rFonts w:hint="eastAsia"/>
        </w:rPr>
        <w:t>CCTACGGGGGGCAGCAGTGGGGAATCTTGGACAATGGGGGAAACCCTGATCCAGCGACGCCGCGTGACCGATGAAGCCTTTCGGGGTGTAAAGGTCTTTCAGCGGGGACTATCCTGAAGGTACCCGCAGAAGCAGCTGCGGCTAACTACGTGCCAGCAGCCGCGGTAATACGTAGGCAGCGAGCGTTGTTCGGAAATACTGGGCGTAAAGCGCACGTAGGCGGCGCAGCAAGTCAGGGGTGAAATCCCGGGGCTCAACCCCGGAACTGCCTCTGAAACTGCAGTGCTAGAATCTTGGAGAGGCGAGTGGAATTCCGAGTGTAGAGGTGAAATTCGTAGATATTCGGAAGAACACCAGTGGCGAAGGCGAGTCTCTGGACAGCAACTGACGCTGAGGCACGAAGGCCAGGGGAGCAAACGGGATTAGATACCCGGGTAGTCC</w:t>
      </w:r>
    </w:p>
    <w:p w14:paraId="5EAE01CC">
      <w:pPr>
        <w:rPr>
          <w:rFonts w:hint="eastAsia"/>
        </w:rPr>
      </w:pPr>
      <w:r>
        <w:rPr>
          <w:rFonts w:hint="eastAsia"/>
        </w:rPr>
        <w:t>&gt;OTU019319</w:t>
      </w:r>
    </w:p>
    <w:p w14:paraId="0AB21991">
      <w:pPr>
        <w:rPr>
          <w:rFonts w:hint="eastAsia"/>
        </w:rPr>
      </w:pPr>
      <w:r>
        <w:rPr>
          <w:rFonts w:hint="eastAsia"/>
        </w:rPr>
        <w:t>CCTACGGGCGGCTGCAGTGAGGAATCTTGGGCAATGGGCGCAAGCCTGACCCAGCAACGCCGCGTGGAGGATGACGGCCTTCGGGTTGTAAACTCCTTTTCCCAGGGAGCAGTAAGGAGCGTACCTGGGGAATCAGTCACGGCTAACTACGTGCCAGCAGCCGCGGTAATACGTAGGTGGCAAGCGTTATCCGGATTTACTGGGCGTAAAGGGTCCGTCGGTGGGTGGATAAGTCTGGTGTGACATCTCCTGGCTCAACTGGGAGGGTGCGCCGGAAACTGTCCGTCTTGAGTCACACAGAGGAGCGCAGAATTCCCGGTGTAGTGGTGGAATGCGCAGATATCAGGAGGAACACCGGTGGCGAAGGCGGCTCTCTGGGCCTGTCCTGACGCTGAGGCGCGAAAGCTGGGGGAGCGAACAGGATTAGATACCCCAGTAGTCC</w:t>
      </w:r>
    </w:p>
    <w:p w14:paraId="6E7DE581">
      <w:pPr>
        <w:rPr>
          <w:rFonts w:hint="eastAsia"/>
        </w:rPr>
      </w:pPr>
      <w:r>
        <w:rPr>
          <w:rFonts w:hint="eastAsia"/>
        </w:rPr>
        <w:t>&gt;OTU019320</w:t>
      </w:r>
    </w:p>
    <w:p w14:paraId="2F3F88A4">
      <w:pPr>
        <w:rPr>
          <w:rFonts w:hint="eastAsia"/>
        </w:rPr>
      </w:pPr>
      <w:r>
        <w:rPr>
          <w:rFonts w:hint="eastAsia"/>
        </w:rPr>
        <w:t>CCTACGGGGGGCTGCAGTGGGGAATTGTTCGCAATGGGCGAAAGCCTGAAGGAGCGACGCCGCGTGGGGGATGAAGGGCTTCGGTCCGTAAACCCCTGTCATTTGTGAACAAGGTTTACGAGTTAACAGCTTGTGAATTGATAGTAGCAAAAGAGGAAGGGACGGCTAACTCTGTGCCAGCAGCCGCGGTAATACAGAGGTCCCAAGCGTTGTTCGGATTCACTGGGCGTAAAGGGTGCGTAGGTGGCCTGGTAAGTTTGATGTGAAAGCTCGGAGCTCAACTCCGAAATGGCATTGAATACTACTGGGCTTGAGGGTCGGAGGGGAGACTGGAATTCTCGGTGTAGCGGTGAAATGCGTAGATATCGGGAGGAACACCAGTGGCGAAGGCGGCTTTCTGGACCAATACTGACGCTGAGGCGCGAAAGCGTGGGTAGCAAACAGGATTAGATACCCCTGTAGTCC</w:t>
      </w:r>
    </w:p>
    <w:p w14:paraId="03DFC7D7">
      <w:pPr>
        <w:rPr>
          <w:rFonts w:hint="eastAsia"/>
        </w:rPr>
      </w:pPr>
      <w:r>
        <w:rPr>
          <w:rFonts w:hint="eastAsia"/>
        </w:rPr>
        <w:t>&gt;OTU019321</w:t>
      </w:r>
    </w:p>
    <w:p w14:paraId="3FB87A4F">
      <w:pPr>
        <w:rPr>
          <w:rFonts w:hint="eastAsia"/>
        </w:rPr>
      </w:pPr>
      <w:r>
        <w:rPr>
          <w:rFonts w:hint="eastAsia"/>
        </w:rPr>
        <w:t>CCTACGGGGGGCTGCAGTCGAGAATCTTCGGCAATGGGCGCAAGCCTGACGACGCAACGCCGCGTGGAGGATGAAGGTCTTCGGATTGTAAACTCCTGTTGACCGGGAAGAATGAGCTCCGACTTAATACGTCGGGGCAATGACGGTACCGGTTGAGGAAGCCACGGCTAACTCTGTGCCAGCAGCCGCGGTAATACGTAGGATGCAAGCGTTGTCCGGATTTACTGGGCGTAAAGAGCTCGTAGGCGGCTTGGCAAGTCGGGCGTGAAATCCCCAAGCTCAACTTGGGAACTGCACTCGAAACTACTTTTCTTGAGTGTCGGAGAGGAAAGCGGAATACCTGGTGTAGAGGTGAAATTCGTAGATATCAGGTGGAACACCAGTGGCGAAGGCGGCTTTCTGGACGATTACTGACGCTGAGACGCGAAAGCGTGGGGAGCAAACAGGATTAGATACCCCGGTAGTCC</w:t>
      </w:r>
    </w:p>
    <w:p w14:paraId="47707063">
      <w:pPr>
        <w:rPr>
          <w:rFonts w:hint="eastAsia"/>
        </w:rPr>
      </w:pPr>
      <w:r>
        <w:rPr>
          <w:rFonts w:hint="eastAsia"/>
        </w:rPr>
        <w:t>&gt;OTU019322</w:t>
      </w:r>
    </w:p>
    <w:p w14:paraId="1225D613">
      <w:pPr>
        <w:rPr>
          <w:rFonts w:hint="eastAsia"/>
        </w:rPr>
      </w:pPr>
      <w:r>
        <w:rPr>
          <w:rFonts w:hint="eastAsia"/>
        </w:rPr>
        <w:t>CCTACGGGGGGCAGCAGTAGGGAATATTGCGCAATGGGGGAAACCCTGACGCAGCCATGCCGCGTGAGTGAGGAAGGCCTTAGGGTTGTAAAGCTCTGTCCTAAGAGAATAAAGGCACAATGGCTAATATCCATAGTGATTGAAGGTATCTTAGAAGAAAGCACCGGCTAACTTCGTGCCAGCAGCCGCGGTAATACGAAGGGTGCAAGCGTTGTTCGGATTTACTGGGCGTAAAGCGCGCGCAGGCGGATCTGCAAGTCATATGTGAAATCTCGGGGCTTAACCCCGAAATTGCGTCTGAAACTGCAGATCTAGAGTGTCGGAGAGGGATGGGGAATTTCCTGTGTAGGGGTAAAATCCGTAGAGATAGGAAGGAACACCAGAGGCGAAGGCGCCATCCTGGAAGATAACTGACGCTGAGGCGCGAAAGCGTGGGGAGCAAACAGGATTAGATACCCGTGTAGTCC</w:t>
      </w:r>
    </w:p>
    <w:p w14:paraId="25B08010">
      <w:pPr>
        <w:rPr>
          <w:rFonts w:hint="eastAsia"/>
        </w:rPr>
      </w:pPr>
      <w:r>
        <w:rPr>
          <w:rFonts w:hint="eastAsia"/>
        </w:rPr>
        <w:t>&gt;OTU019323</w:t>
      </w:r>
    </w:p>
    <w:p w14:paraId="13FF1AF8">
      <w:pPr>
        <w:rPr>
          <w:rFonts w:hint="eastAsia"/>
        </w:rPr>
      </w:pPr>
      <w:r>
        <w:rPr>
          <w:rFonts w:hint="eastAsia"/>
        </w:rPr>
        <w:t>CCTACGGGCGGCTGCAGTGGGGAATTTTCCGCAATGGGCGAAAGCCTGACGGAGCAATACCGCGTGAGGGAGGAAGGCTCTTGGGTCGTAAACCTCTTTTCTCAGGGAAGAACACAATGACGGTACCTGCAGAAGAAGGCCCGGCTAACTTCGTGCCAGCAGCCGCGGTAATACGAAGGGAGCAAGCGTTATTCGGAATCACTGGGCGTAAAGGGCGTGTAGGCGGTTAATTAAGTCAGTTGTTAAATTCCTCAGCCTAACTGAGGCACAGCAATTGAAACTGATTGGCTAGAGTACGGAAGAGAGAAGTGGAATTATCGGAGTAGCGGTAAAATGCGTAGATCTCGATAGGAACACCAATGGCGAAGGCAGCTTCTTGGTCCGTTACTGACGCTAAAATGCGAAAGCGTGGGGAGCAAACAGGATTAGATACCCCTGTAGTCC</w:t>
      </w:r>
    </w:p>
    <w:p w14:paraId="2B3F2F62">
      <w:pPr>
        <w:rPr>
          <w:rFonts w:hint="eastAsia"/>
        </w:rPr>
      </w:pPr>
      <w:r>
        <w:rPr>
          <w:rFonts w:hint="eastAsia"/>
        </w:rPr>
        <w:t>&gt;OTU019324</w:t>
      </w:r>
    </w:p>
    <w:p w14:paraId="0EE8F5F2">
      <w:pPr>
        <w:rPr>
          <w:rFonts w:hint="eastAsia"/>
        </w:rPr>
      </w:pPr>
      <w:r>
        <w:rPr>
          <w:rFonts w:hint="eastAsia"/>
        </w:rPr>
        <w:t>CCTACGGGGGGCAGCAGCAAGGAATTTTCCACAATGGGCGCAAGCCTGATGGAGCAACGCCGCGTGGGGGATGACGCGCTTCGGCGTGTAAACCCCTTTTCGAGGGGACGAAGGCAATGACGGTACCCTCGGAAGAAGGATCGGCTAACTACGTGCCAGCAGCCGCGGTAAGACGTAGGATCCGAGCGTTGTCCGGAGTTACTGGGCGTAAAGCGCGCGCAGGTGGTTTGTTAAGTTGGATGTGAAAGCCCCGGGCTCAACCTGGGAACTGCATTCAAAACTGACAAGCTAGAGTATGGTAGAGGGTGGTGGAATTTCCTGTGTAGCGGTGAAATGCGTAGATATCCGAAGGAACATCAGTGGCGAAAGCGGCTTCCTGGACCAGAACTGACGATCAGGCACGAAAGCGTGGGGAGCAAACAGGATTAGATACCCGGGTAGTCC</w:t>
      </w:r>
    </w:p>
    <w:p w14:paraId="5AFC9674">
      <w:pPr>
        <w:rPr>
          <w:rFonts w:hint="eastAsia"/>
        </w:rPr>
      </w:pPr>
      <w:r>
        <w:rPr>
          <w:rFonts w:hint="eastAsia"/>
        </w:rPr>
        <w:t>&gt;OTU019325</w:t>
      </w:r>
    </w:p>
    <w:p w14:paraId="415E8FBB">
      <w:pPr>
        <w:rPr>
          <w:rFonts w:hint="eastAsia"/>
        </w:rPr>
      </w:pPr>
      <w:r>
        <w:rPr>
          <w:rFonts w:hint="eastAsia"/>
        </w:rPr>
        <w:t>CCTACGGGGGGCAGCAGTGGGGAATCTTGCGCAATGGGCGAAAGCCTGACGCAGCGACGCCGCGTGCGGGAAGAAGGCCTTCGGGTTGTAAACCGCTTTCAGGAGGGACGAAGCCACTCGGGTTAATAGCCCAGAGGGTGACGGTACCTCCAGAAGAAGCCCCGGCTAACTCCGTGCCAGCAGCCGCGGTAATACGGAGGGGGCGAGTGTTGTTCGGATTTATTGGGCGTAAAGAGCTCGTAGGCGGCTTGTTGCGTCAGCTGTGAAAACCCGCAGCTCAACTGTGGGCTTGCAGCTGATACGGGCAGGCTTGAGTTCGGTAGGGGAGACTGGAATTCCTGGTGTAGCGGTGAAATGCGCAGATATCAGGAGGAATACCCGTGGCGAAAGCGGCTCTCTGGGACGGTACTGACGCTGAGGCGCGAAAGCGTGGGGATCAAACAGGATTAGATACCCTTGTAGTCC</w:t>
      </w:r>
    </w:p>
    <w:p w14:paraId="09873F37">
      <w:pPr>
        <w:rPr>
          <w:rFonts w:hint="eastAsia"/>
        </w:rPr>
      </w:pPr>
      <w:r>
        <w:rPr>
          <w:rFonts w:hint="eastAsia"/>
        </w:rPr>
        <w:t>&gt;OTU019326</w:t>
      </w:r>
    </w:p>
    <w:p w14:paraId="4BE71D9F">
      <w:pPr>
        <w:rPr>
          <w:rFonts w:hint="eastAsia"/>
        </w:rPr>
      </w:pPr>
      <w:r>
        <w:rPr>
          <w:rFonts w:hint="eastAsia"/>
        </w:rPr>
        <w:t>CCTACGGGCGGCTGCAGTGGGGAATATTGGACAATGGGCGAAAGCCTGATCCAGCGACGCCGCGTGGGTGAAGAAGGCCTGCGGGTTGTAAAGCCCTTTCAGTGGGGAAGAAAAGCCTCGCTCTAATACAGCGGGGTCTTGACGTAACCCATAGAAGAAGCACCGGCTAACTCTGTGCCAGCAGCCGCGGTAAGACAGAGGGGGCAAGCGTTGCTCGGAATTACTGGGCGTAAAGGGCGCGTAGGCGGGATGGCAAGTCGGTCGTGAAATCTCCGGGCTTAACTTGGGAACTGCCATTGATACTATCGCTCTTGAATACTGTGGAGGTCAGCGGAATATGTCATGTAGCGGTGAAATGCTTAGATATGACATAGAACACCAATTGCGAAGGCAGCTGGCTACACATATATTGACACTGAGGCACGAAAGCGTGGGGATCAAACAGGATTAGATACCCCGGTAGTCC</w:t>
      </w:r>
    </w:p>
    <w:p w14:paraId="281D1630">
      <w:pPr>
        <w:rPr>
          <w:rFonts w:hint="eastAsia"/>
        </w:rPr>
      </w:pPr>
      <w:r>
        <w:rPr>
          <w:rFonts w:hint="eastAsia"/>
        </w:rPr>
        <w:t>&gt;OTU019327</w:t>
      </w:r>
    </w:p>
    <w:p w14:paraId="1D7A1969">
      <w:pPr>
        <w:rPr>
          <w:rFonts w:hint="eastAsia"/>
        </w:rPr>
      </w:pPr>
      <w:r>
        <w:rPr>
          <w:rFonts w:hint="eastAsia"/>
        </w:rPr>
        <w:t>CCTACGGGCGGCTGCAGTGGGGAATATTGGACAATGGGGGCAACCCTGATCCAGCCATGCCGCGTGTGTGAAGAAGGCCTTCGGGTTGTAAAGCACTTTCAGTGGGGAGGAAAAACTGTTGGTTAATACCCAACGGTCCTGACGTTACCCACAGAAGAAGCACCGGCTAACTCCGTGCCAGCAGCCGCGGTAATACGGAGGGTGCGAGCGTTAATCGGAATTACTGGGCGTAAAGCGCACGTAGGTGGTTTGTTAAGTTGGATGTGAAATCCCCAGGCTCAACCTGGGAACTGCATCCGATACTGGATGGCTTGAATTCGGGAGAGGGATGCAGAATTCCAGGTGTAGCGGTGAAATGCGTAGAGATCCCCAAGAACACCAATTGCGAAGGCAGCTAGCTGGGTTCACATTGACGCTGAGGCTCGAAAGCATGGGGAGCAAACAGGATTAGATACCCGAGTAGTCC</w:t>
      </w:r>
    </w:p>
    <w:p w14:paraId="44BE6F9F">
      <w:pPr>
        <w:rPr>
          <w:rFonts w:hint="eastAsia"/>
        </w:rPr>
      </w:pPr>
      <w:r>
        <w:rPr>
          <w:rFonts w:hint="eastAsia"/>
        </w:rPr>
        <w:t>&gt;OTU019328</w:t>
      </w:r>
    </w:p>
    <w:p w14:paraId="1DF07FB4">
      <w:pPr>
        <w:rPr>
          <w:rFonts w:hint="eastAsia"/>
        </w:rPr>
      </w:pPr>
      <w:r>
        <w:rPr>
          <w:rFonts w:hint="eastAsia"/>
        </w:rPr>
        <w:t>CCTACGGGAGGCTGCAGTAAGGAATATTGGTCAATGGAGGCAACTCTGAACCAGCCATGCCGCGTGCAGGATGACGGCCCTATGGGTTGTAAACTGCTTTTATACAAGAGAAAACCCCGGTACGTGTACCGGGTTGATAGTATTGTAAGAATAAGCATCGGCTAACTTCGTGCCAGCAGCCGCGGTAAGACGAAGGATGCAAGCGTTATCCGGATTCATTGGGTTTAAAGGGTGCGTAGGCGGACTGATAAGTCAGTGGTGAAATCTCTTTGCTTAACAAAGAAACTGCCATTGATACTGTCGGTCTAGAGTATAGATGACGTTGGCGGAATATGACATGTAGTGGTGAAATACTTAGATATGTCATAGAACACCGATTGCGAAGGCAGCTAACGAAACTATAACTGACGCTGAGGCACGAAAGTGCGGGGATCAAACAGGATTAGATACCCTGGTAGTCC</w:t>
      </w:r>
    </w:p>
    <w:p w14:paraId="043784B8">
      <w:pPr>
        <w:rPr>
          <w:rFonts w:hint="eastAsia"/>
        </w:rPr>
      </w:pPr>
      <w:r>
        <w:rPr>
          <w:rFonts w:hint="eastAsia"/>
        </w:rPr>
        <w:t>&gt;OTU019329</w:t>
      </w:r>
    </w:p>
    <w:p w14:paraId="59C1BE25">
      <w:pPr>
        <w:rPr>
          <w:rFonts w:hint="eastAsia"/>
        </w:rPr>
      </w:pPr>
      <w:r>
        <w:rPr>
          <w:rFonts w:hint="eastAsia"/>
        </w:rPr>
        <w:t>CCTACGGGTGGCAGCAGTAGGGAATATTGGGCAATGGACGAGAGTCTGACCCAGCCATGCCGCGTGCAGGATGAAGGCCTTCTGGGTTGTAAACTGCTTTTATCTAGGAAGAAAAAACTCTTGCGAGAGGAACTGACGGTACTAGAGGAATAAGCACCGGCTAACTCCGTGCCAGCAGCCGCGGTAATACGGAGGGTGCAAGCGTTGTCCGGAATTACTGGGCGTAAAGCGCGTGTAGGCGGCTTGGCAAGTCGGGTGTGAAAGCCCTGGGCTTAACTTGGGATCTGCATCTGATACTGCCTTGCTTGAGTACGGAAGAGGGGAGCGGAATTCCCAGTGTAGAGGTGAAATTCGTAGATATCTGGAGGAACACCGGTGGCGAAGGCGACATCCTGGACCGGCATTGACGCTGAGGCGCGAAAGCCAGGGGAGCAAACGGGATTAGATACCCCTGTAGTCC</w:t>
      </w:r>
    </w:p>
    <w:p w14:paraId="765A9B40">
      <w:pPr>
        <w:rPr>
          <w:rFonts w:hint="eastAsia"/>
        </w:rPr>
      </w:pPr>
      <w:r>
        <w:rPr>
          <w:rFonts w:hint="eastAsia"/>
        </w:rPr>
        <w:t>&gt;OTU019330</w:t>
      </w:r>
    </w:p>
    <w:p w14:paraId="3E362DFE">
      <w:pPr>
        <w:rPr>
          <w:rFonts w:hint="eastAsia"/>
        </w:rPr>
      </w:pPr>
      <w:r>
        <w:rPr>
          <w:rFonts w:hint="eastAsia"/>
        </w:rPr>
        <w:t>CCTACGGGGGGCTGCAGCCAGGAATCTTGGGCAATGGGCGAAAGCCTGACCCAGCAACACCGTGTGGGCGATGAAGGCCTTAGGGTCGTAAAGCCCTGTTGATAGGGACGAAGGGCGAAGGGTTAATAGCCCCTAGCTTGACGGTACCTTTCGAGGAAGCCCCGGCTAACTACGTGCCAGCAGCCGCGGTAATACGTAGGGGGCGAGCGTTGTCCGGATTTATTGGGCGTAAAGAGCGTGTAGGCGGCCAGGTAGGTCCGCTGTGAAAACTCGAGGCTCAACCTCGAGACGTCGGTGGAAACCGTCTGGCTAGAGTCCGGAAGAGGAGAGTGGAATTCCTGGTGTAGCGGTGAAATGCGCAGATATCAGGAAGAACACCGATGGCGAAAGCAGCTCTCTGGGACGGTACTGACGCTGAGGAGCGAAAGTGTGGGGAGCGAACAGGATTAGATACCCTAGTAGTCC</w:t>
      </w:r>
    </w:p>
    <w:p w14:paraId="1839C924">
      <w:pPr>
        <w:rPr>
          <w:rFonts w:hint="eastAsia"/>
        </w:rPr>
      </w:pPr>
      <w:r>
        <w:rPr>
          <w:rFonts w:hint="eastAsia"/>
        </w:rPr>
        <w:t>&gt;OTU019331</w:t>
      </w:r>
    </w:p>
    <w:p w14:paraId="1E024FBB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TTAACCTAATACGTTAGTGTTTTGACGTTACCGACAGAATAAGCACCGGCTAACTTCGTGCCAGCAGCCGCGGTAATACGAAGGGTGCTAGCGTTGTTCGGAATTACTGGGCGTAAAGCGCGCGTAGGCGGCTTTCCAAGTCAGGGGTGAAATCCCGGGGCTCAACCCCGGAATTGCCTTTCATACTGGCAATCTCGAGTCCGAGAGAGGTGAGTGGAATTCCGAGTGTAGAGGTGAAATTCGTAGATATTCGGAGGAACACCAGTGGCGAAGGCGGCTCACTGGCTCGGTACTGACGCTGAGGCGCGAAAGCATGGGTAGCGAACGGGATTAGATACCCCGGTAGTCC</w:t>
      </w:r>
    </w:p>
    <w:p w14:paraId="688304CD">
      <w:pPr>
        <w:rPr>
          <w:rFonts w:hint="eastAsia"/>
        </w:rPr>
      </w:pPr>
      <w:r>
        <w:rPr>
          <w:rFonts w:hint="eastAsia"/>
        </w:rPr>
        <w:t>&gt;OTU019332</w:t>
      </w:r>
    </w:p>
    <w:p w14:paraId="1129C6AE">
      <w:pPr>
        <w:rPr>
          <w:rFonts w:hint="eastAsia"/>
        </w:rPr>
      </w:pPr>
      <w:r>
        <w:rPr>
          <w:rFonts w:hint="eastAsia"/>
        </w:rPr>
        <w:t>CCTACGGGCGGCTGCAGTGGGGAATCTTGGACAATGGGGGCAACCCTGATCCAGCGACGCCGCGTGGGTGATGAAGGCCTTCGGGTTGTAAAGTTCTGTCCTCAGGGAAGAACCATCATGATAGTCAATGATCATGATCTGACGGTACCTTACTAGAAAGCCACGGCTAACTACGTGCCAGCAGCCGCGGTAATACGTAGGTGGCAAGCGTTGTTCGGATTCATTGGGCGTAAAGCGCGCGCAGGCGGTCCTTTAAGTCTGATGTGAAAGCCCACGGCTCAACCGTGGAGGGTCATTGGAAACTGGGGGACTTGAGTGCAGAAGAGAAGAGTGGAATTCCACGTGTAGCGGTGAAATGCGTAGAGATATGGAGGAACACCAGTGGCGAAGGCGGCAAACTGGGCCAACACTGACACTCAAGTGCGAAAGCGTGGGGAGCAAACAGGATTAGATACCCGAGTAGTCC</w:t>
      </w:r>
    </w:p>
    <w:p w14:paraId="083049CB">
      <w:pPr>
        <w:rPr>
          <w:rFonts w:hint="eastAsia"/>
        </w:rPr>
      </w:pPr>
      <w:r>
        <w:rPr>
          <w:rFonts w:hint="eastAsia"/>
        </w:rPr>
        <w:t>&gt;OTU019333</w:t>
      </w:r>
    </w:p>
    <w:p w14:paraId="6CBB0AF9">
      <w:pPr>
        <w:rPr>
          <w:rFonts w:hint="eastAsia"/>
        </w:rPr>
      </w:pPr>
      <w:r>
        <w:rPr>
          <w:rFonts w:hint="eastAsia"/>
        </w:rPr>
        <w:t>CCTACGGGAGGCAGCAGTGGGGAATTGTTCACAATGGGCGAAAGCCTGAAGGAGCGACGCCGCGTGGGGGATGAAGGGCTTCGGTCCGTAAACCCCTGTCATTTGCGAACAAACCTTATGATTGAACATTTCATGAGCTGATTGTAGCGAAAGAGGAAGGGACGGCTAACTCTGTGCCAGCAGCCGCGGTAATACAGAGGTCCCGAGCGTTGTTCGGATTCACTGGGCGTAAAGGGTGCGTAGGCGGTTTTCTAAGTTTGGTGTGAAATCTCCCGGCTTAACTGGGAGGGTGCGCCGAAGACTGGAAGGCTTGAGTATGGGAGAGGTAAGCGGAATTCCTGGTGTAGCGGTGAAATGCGTAGATATCGTTTGGAACGCCGAAGGCGAAAGCAGACGACTGGGATTGGGCTGACGCTGAGACACGAAAGCCAGGGGAGCAAACGGGATTAGATACCCCTGTAGTCC</w:t>
      </w:r>
    </w:p>
    <w:p w14:paraId="0C635E59">
      <w:pPr>
        <w:rPr>
          <w:rFonts w:hint="eastAsia"/>
        </w:rPr>
      </w:pPr>
      <w:r>
        <w:rPr>
          <w:rFonts w:hint="eastAsia"/>
        </w:rPr>
        <w:t>&gt;OTU019334</w:t>
      </w:r>
    </w:p>
    <w:p w14:paraId="25A6CF5F">
      <w:pPr>
        <w:rPr>
          <w:rFonts w:hint="eastAsia"/>
        </w:rPr>
      </w:pPr>
      <w:r>
        <w:rPr>
          <w:rFonts w:hint="eastAsia"/>
        </w:rPr>
        <w:t>CCTACGGGCGGCTGCAGTAGGGAATATTGGGCAATGGGCGCAAGCCTGACCCAGCCATCCCGCGTGCAGGAAGAAGGTCCTACGGATTGTAAACTGCTTTTGTCTGGGAAGAAAATTCGATATTTATATCGAGCTGACGGTACCAGACGAATAAGCACCGGCTAACTCCGTGCCAGCAGCCGCGGTAATACGGAGGGTGCAAGCGTTATCCGGATTCACTGGGTTTAAAGGGTGTGTAGGCGGATATTTAAGTCAGCGGTGAAATCTCCGGGCTCAACCCGGAAACTGCCATTGATACTATCTGTCTTGAATACCGTGGAGGTAAGCGGAATATGTCATGTAGCGGTGAAATGCTTAGATATGACATAGAACACCAGTGGCGAAGGCGGTCAACTGGCTTTTAACTGACGCTCAGGCACGAAAGCGTGGGTAGCGAACAGGATTAGATACCCGAGTAGTCC</w:t>
      </w:r>
    </w:p>
    <w:p w14:paraId="78CDF772">
      <w:pPr>
        <w:rPr>
          <w:rFonts w:hint="eastAsia"/>
        </w:rPr>
      </w:pPr>
      <w:r>
        <w:rPr>
          <w:rFonts w:hint="eastAsia"/>
        </w:rPr>
        <w:t>&gt;OTU019335</w:t>
      </w:r>
    </w:p>
    <w:p w14:paraId="5A7E27A1">
      <w:pPr>
        <w:rPr>
          <w:rFonts w:hint="eastAsia"/>
        </w:rPr>
      </w:pPr>
      <w:r>
        <w:rPr>
          <w:rFonts w:hint="eastAsia"/>
        </w:rPr>
        <w:t>CCTACGGGCGGCAGCAGTAAGGAATATTGGTCAATGGACGCAAGTCTGAACCAGCCATGCCGCGTGGAGGATGAAGGCCCTCTGGGTTGTAAACTTCTTTTATGGGGGACGAAATCACTTATTCTTAAGTGTCTGACGGTACCCCAGGAATAAGCACCGGCTAACTCCGTGCCAGCAGCCGCGGTAATACGGAGGGTGCAAGCGTTATCCGGATTCACTGGGCGTAAAGGGCGCGTAGGTGGCGCGGGCAGTCAACGGTGAAAGCTCGGGGCTCAACCCCGAGTCGGCCGTCGATACTCCCGTGCTTGAGCACTGTAGAGGCAGGTGGAATTCCGGGTGTAGCGGTGGAATGCGTAGAGATCCGGAAGAACACCGGTGGCGAAGGCGGCCCGCTGGGCAGTCTGCTGACGCTGAGGCGCGACAGCGTGGGGAGCAAACAGGATTAGATACCCCAGTAGTCC</w:t>
      </w:r>
    </w:p>
    <w:p w14:paraId="1FD9AD2A">
      <w:pPr>
        <w:rPr>
          <w:rFonts w:hint="eastAsia"/>
        </w:rPr>
      </w:pPr>
      <w:r>
        <w:rPr>
          <w:rFonts w:hint="eastAsia"/>
        </w:rPr>
        <w:t>&gt;OTU019336</w:t>
      </w:r>
    </w:p>
    <w:p w14:paraId="52EB20ED">
      <w:pPr>
        <w:rPr>
          <w:rFonts w:hint="eastAsia"/>
        </w:rPr>
      </w:pPr>
      <w:r>
        <w:rPr>
          <w:rFonts w:hint="eastAsia"/>
        </w:rPr>
        <w:t>CCTACGGGGGGCTGCAGCAAGGAATTTTCCCCAATGGGCGAGAGCCTGAGGGAGCAACGCCGCGTGGAGGACGACGGCCTTCGGGTTGTAAACTCCTTTTCGGGGGGACGATAACGACGGTACCCCCAGAACAAGCCCCGGCTAACTCTGTGCCAGCAGCCGCGGTAAGACAGAGGGGGCAAGCGTTGTCCGGACTGACTGGGCGTAAAGCGCACGCAGGCGGTCGCGGGCGTCGGTGCTGAAAGCGCGCCGCTTAACGGCGCAAGGGGTGCCGATACGCCGTGACTGGAGCGATGTAGAGGTCCGTGGAATTGCCGGTGTAGTGGTGAAATGCGTAGAGATCGGCAGGAACACCCAAGGGGAAGCCAACGGACTGGGCATCGGCTGACGCTCAGGTGCGACAGCGTGGGGAGCGAACGGGATTAGATACCCGAGTAGTCC</w:t>
      </w:r>
    </w:p>
    <w:p w14:paraId="132D2160">
      <w:pPr>
        <w:rPr>
          <w:rFonts w:hint="eastAsia"/>
        </w:rPr>
      </w:pPr>
      <w:r>
        <w:rPr>
          <w:rFonts w:hint="eastAsia"/>
        </w:rPr>
        <w:t>&gt;OTU019337</w:t>
      </w:r>
    </w:p>
    <w:p w14:paraId="21B1B518">
      <w:pPr>
        <w:rPr>
          <w:rFonts w:hint="eastAsia"/>
        </w:rPr>
      </w:pPr>
      <w:r>
        <w:rPr>
          <w:rFonts w:hint="eastAsia"/>
        </w:rPr>
        <w:t>CCTACGGGTGGCTGCAGTGGGGAATCTTGCGCAATGGCCGAAAGGCTGACGCAGCGACGCCGCGTGCGGGAGGAAGCCCTTCGGGGTGTAAACCGCTGTCAGGGGGGACGAACCTTCACTTCTCGAACAGGGGAGTGGGCTGACGGTACCCCCAGAGGAAGCACCGGCTAACTTCGTGCCAGCAGCCGCGGTAATACGAAGGGTGCAAGCGTTACTCGGAATTACTGGGCGTAAAGCGTGCGTAGGTGGTTCGTTAAGTCTGCCGTGAAAGCCCCGGGCTCAACCTGGGAATGGCGGTGGATACTGGCGGACTAGAGTGCGGTAGAGGGTGGTGGAATTCCCGGTGTAGCAGTGAAATGCGTAGAGATCGGGAGGAACATCTGTGGCGAAGGCGGCCACCTGGACCAGCACTGACACTGAGGCACGAAAGCGTGGGGAGCAAACAGGATTAGATACCCGAGTAGTCC</w:t>
      </w:r>
    </w:p>
    <w:p w14:paraId="4AEA1022">
      <w:pPr>
        <w:rPr>
          <w:rFonts w:hint="eastAsia"/>
        </w:rPr>
      </w:pPr>
      <w:r>
        <w:rPr>
          <w:rFonts w:hint="eastAsia"/>
        </w:rPr>
        <w:t>&gt;OTU019338</w:t>
      </w:r>
    </w:p>
    <w:p w14:paraId="233F88F2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GGGTTGACGGTACCAGATGAATAAGCACCGGCTAACTCCGTGCCAGCAGCCGCGGTAATACGGAGGGGGCTAGCGTTGTTCGGAATTACTGGGCGTAAAGCGCACGTAGGCGGCTTTGTAAGTTAGAGGTGAAAGCCCGGAGCTCAACTCCGGAATTGCCTTTAAGACTGCATCGCTTGAATCATGGAGAGGTGAGTGGAATTCCGAGTGTAGAGGTGAAATTCGTAGATATTCGGAAGAACACCAGTGGCGAAGGCAGCTCGCTACACATATATTGACTCTGAGGCACGAAAGCGTGGGGATCAAACAGGATTAGATACCCCTGTAGTCC</w:t>
      </w:r>
    </w:p>
    <w:p w14:paraId="688FF46A">
      <w:pPr>
        <w:rPr>
          <w:rFonts w:hint="eastAsia"/>
        </w:rPr>
      </w:pPr>
      <w:r>
        <w:rPr>
          <w:rFonts w:hint="eastAsia"/>
        </w:rPr>
        <w:t>&gt;OTU019339</w:t>
      </w:r>
    </w:p>
    <w:p w14:paraId="0C8D3E35">
      <w:pPr>
        <w:rPr>
          <w:rFonts w:hint="eastAsia"/>
        </w:rPr>
      </w:pPr>
      <w:r>
        <w:rPr>
          <w:rFonts w:hint="eastAsia"/>
        </w:rPr>
        <w:t>CCTACGGGGGGCTGCAGTGAGGAATCTTGCGCAATGGAGGCAACTCTGACGCAGCCACGCCGCGTGCAGGACGAAACCCCTATGGGGCGTAAACTGCTTTTCTGCGGGAAGAACCGGCTGCCCGGCAGCCCTTGACGGTACCGCAGGAATAAGGACCGGCTAACTCCGTGCCAGCAGCCGCGGTAAGACGGAGGGTCCAAGCGTTGTCCGGAATCATTGGGTGTAAAGGGTGTGTAGGCGGGAGGGCAAGTCTAGGGTGAAAGCCTGGGGCTCAACCCCAGAATTGCCTTTAAGACTGCATCGCTTGAATCCAGGAGAGGTGAGTGGAATTCCGAGTGTAGAGGTGAAATTCGTAGATATTCGCAAGAACACCAGTGGCGAAGGCGGCTCACTGGCCCGATACTGACGCTGAGGTGCGAAAGCGTGGGGAGCAAACAGGATTAGATACCCGGGTAGTCC</w:t>
      </w:r>
    </w:p>
    <w:p w14:paraId="52B028A7">
      <w:pPr>
        <w:rPr>
          <w:rFonts w:hint="eastAsia"/>
        </w:rPr>
      </w:pPr>
      <w:r>
        <w:rPr>
          <w:rFonts w:hint="eastAsia"/>
        </w:rPr>
        <w:t>&gt;OTU019340</w:t>
      </w:r>
    </w:p>
    <w:p w14:paraId="3650363A">
      <w:pPr>
        <w:rPr>
          <w:rFonts w:hint="eastAsia"/>
        </w:rPr>
      </w:pPr>
      <w:r>
        <w:rPr>
          <w:rFonts w:hint="eastAsia"/>
        </w:rPr>
        <w:t>CCTACGGGCGGCAGCAGTGGGGAATCTTGCGCAATGGCCGAAAGGCTGACGCAGCGACGCCGCGTGGGGGAGGAAGGTCTTCGGATCGTAAACCCCTGTTGCCCGGGACGAATGACCCTTTCGAGGGGAGTGACGGTACCGGGTGAGGAAGCACCGGCTAACTCTGTGCCAGCAGCCGCGGTAATACAGAGGGTGCAAGCGTTAATCGGAATTACTGGGCGTAAAGGGCGCGTAGGCGGATTGATAAGTTAGGTGTGAAATCCCTGGGCTTAACCTGGGAACGGCATTTAATACTGTCAGTCTAGAGTAGAGTAGAGGGAAGTGGAATTTCCGGTGTAGCGGTGAAATGCGTAGATATGTGGAGGAATACCGATGGCGAAGGCAGCCCCCTGGGATAACACTGACGCTCATGCACGAAAGCGTGGGGAGCAAACAGGATTAGATACCCTTGTAGTCC</w:t>
      </w:r>
    </w:p>
    <w:p w14:paraId="67932F5E">
      <w:pPr>
        <w:rPr>
          <w:rFonts w:hint="eastAsia"/>
        </w:rPr>
      </w:pPr>
      <w:r>
        <w:rPr>
          <w:rFonts w:hint="eastAsia"/>
        </w:rPr>
        <w:t>&gt;OTU019341</w:t>
      </w:r>
    </w:p>
    <w:p w14:paraId="0AF1385C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CGGGTTGTAAACTGCTTTTATCTGTGACGATTATGACGGTAACAGATGAATAAGGACCTGCTAACTACGTGCCAGCAGCCGCGGTCATACGTAGGGTCCAAGCGTTATCCGGAATTACTGGGCGTAAAGAGTTGCGTAGGTGGTCTTTCAAGTCAGGAGTGAAAGGCTACGGCTCAACCGTAGTAAGCTCTTGAAACTGTAAGACTTGAGTGCAGGAGAGGAGAGTGGAATTCCTAGTGTAGCGGTGAAATGCGTAGAGATCGGGAGGAACACCAGTGGCGAAGGCGGCCATCTGGGACAACACTGACGCTGAGGCACGAAAGCGTGGGGAGCAAACAGGATTAGATACCCCTGTAGTCC</w:t>
      </w:r>
    </w:p>
    <w:p w14:paraId="68ACAAAA">
      <w:pPr>
        <w:rPr>
          <w:rFonts w:hint="eastAsia"/>
        </w:rPr>
      </w:pPr>
      <w:r>
        <w:rPr>
          <w:rFonts w:hint="eastAsia"/>
        </w:rPr>
        <w:t>&gt;OTU019342</w:t>
      </w:r>
    </w:p>
    <w:p w14:paraId="79B2DA93">
      <w:pPr>
        <w:rPr>
          <w:rFonts w:hint="eastAsia"/>
        </w:rPr>
      </w:pPr>
      <w:r>
        <w:rPr>
          <w:rFonts w:hint="eastAsia"/>
        </w:rPr>
        <w:t>CCTACGGGTGGCTGCAGTGGGGAATCTTGCACAATGGGCGAAAGCCTGATGCAGCAATGCCGCGTGAGTGATGAAGGCCTTCGGGTTGTAAATCTCTGTCGGCTGGGACAAACGGGTCTATGGTGAATATCCATAGGCAATGATGGTACCAGCAAAGGAAGAGGCGGCTAACTCTGTGCCAGCAGCCGCGGTAATACAGAGGCCTCAAGCGTTGTTCGGAATTACTGGGCGTAAAGGGAATGTAGGCGGTAGTGTAAGTCAGATGTGAAAGCCCTGGGCTTAACCTGGGAAGTGCATTTGATACTGCATTACTTGAGTGTGGAAGAGGAAAGCGGAATTCCAGGTGTAGGGGTGAAATCCGTAGATATCTGGAGGAATACCGATGGCGAAGGCAGCTTTCTGGTCCATAACTGACGCTGAGATTCGAAAGCGTGGGTAGCAAACAGGATTAGATACCCCTGTAGTCC</w:t>
      </w:r>
    </w:p>
    <w:p w14:paraId="7F4F18E5">
      <w:pPr>
        <w:rPr>
          <w:rFonts w:hint="eastAsia"/>
        </w:rPr>
      </w:pPr>
      <w:r>
        <w:rPr>
          <w:rFonts w:hint="eastAsia"/>
        </w:rPr>
        <w:t>&gt;OTU019343</w:t>
      </w:r>
    </w:p>
    <w:p w14:paraId="1CD29D3D">
      <w:pPr>
        <w:rPr>
          <w:rFonts w:hint="eastAsia"/>
        </w:rPr>
      </w:pPr>
      <w:r>
        <w:rPr>
          <w:rFonts w:hint="eastAsia"/>
        </w:rPr>
        <w:t>CCTACGGGCGGCTGCAGTCGAGAATCTTCGTCAATGGGCGAAAGCCTGAACGAGCGACGCCGCGTGCGGGATGAAGGCCCTTGGGTTGTAAACCGCTGTCGAGGGGGATGAAGGCATTCAGGTACTCCTGAATGTTTGACAGAGCCCTGGAGGAAGCACGGGCTAAGTTCGTGCCAGCAGCCGCGGTAATACGAACTGTGCGAACGTTATTCGGAATCACTGGGCTTACAGGGTGCGTAGGCGGCTATTCAGGTCAGGTGTGAAAGCCCCCGGCTCAACCCCGGAACTGCATTCGATACTGCCTCGCTCGAGGACTGGAGAGGAGACTGGAATTCACGGTGTAGCAGTGATATGCGTAGATATGTGGAGGAACACCGATGGCGAAGGCAGCCTCCTGGGCCAACACTGACGCTCATGCACGAAAGCGTGGGGAGCAAACAGGATTAGATACCCCTGTAGTCC</w:t>
      </w:r>
    </w:p>
    <w:p w14:paraId="404B87CB">
      <w:pPr>
        <w:rPr>
          <w:rFonts w:hint="eastAsia"/>
        </w:rPr>
      </w:pPr>
      <w:r>
        <w:rPr>
          <w:rFonts w:hint="eastAsia"/>
        </w:rPr>
        <w:t>&gt;OTU019344</w:t>
      </w:r>
    </w:p>
    <w:p w14:paraId="7D104A62">
      <w:pPr>
        <w:rPr>
          <w:rFonts w:hint="eastAsia"/>
        </w:rPr>
      </w:pPr>
      <w:r>
        <w:rPr>
          <w:rFonts w:hint="eastAsia"/>
        </w:rPr>
        <w:t>CCTACGGGAGGCTGCAGTAGGGAATCTTCCACAATGGACGAAAGTCTGATGGAGCAACGCCGCGTGAGCGAAGAAGGTCTTCGGATCGTAAAGCTCTGTTGTAAGGGAAGAACAAGTGCAGTAGTAACTGGCTGCACCTTGACGGTACCTTACTAGAAAGCCACGGCTAACTACGTGCCAGCAGCCGCGGTAATACGTAGGGGGCAAGCGTTGTCCGGATTTACTGGGCGTAAAGAGCGCGCAGGCGGCTGGGTCAGTCCGATGTGAAAGCTTCCGGCTTAACTGGAAAATTGCATCGGAAACTGCTCAGCTTGAAGGTGGGAGAGGGTAGCGGAATTCCCGGTGTAGCGGTGGAATGCGTAGAGATCGGGAAGAACATCAGTGGCGAAGGCGGCCTGCTGGGCTGTTGCTGACGCTGAGGCGCGACAGCGTGGGGAGCAAACAGGATTAGATACCCGTGTAGTCC</w:t>
      </w:r>
    </w:p>
    <w:p w14:paraId="2D0EEF8F">
      <w:pPr>
        <w:rPr>
          <w:rFonts w:hint="eastAsia"/>
        </w:rPr>
      </w:pPr>
      <w:r>
        <w:rPr>
          <w:rFonts w:hint="eastAsia"/>
        </w:rPr>
        <w:t>&gt;OTU019345</w:t>
      </w:r>
    </w:p>
    <w:p w14:paraId="5003941C">
      <w:pPr>
        <w:rPr>
          <w:rFonts w:hint="eastAsia"/>
        </w:rPr>
      </w:pPr>
      <w:r>
        <w:rPr>
          <w:rFonts w:hint="eastAsia"/>
        </w:rPr>
        <w:t>CCTACGGGGGGCTGCAGTAGGGAATTTTCCGCAATGGGCGCAAGCCTGACGGAGCAACGCCGCGTGAGTGAGGACGGCTTTCGGGTTGTAAAACTCTGTTCTTCGGGAAGAACGGCCGAAGGGTGAAGAATCCTTTGGCGTGACGGTACCGGAGGAGAAAGCCCCGGCTAACTACGTGCCAGCAGCCGCGGTAATACGTAGGGGGCAAGCGTTGTCCGGAATTATTGGGCGTAAAGCGCGCGCAGGCGGCCTGTTAAGTCTGGTGTGAAAGACCACGGCTCAACCGAGGGGTGGCATCAGAAACTGGCGGGCTTGAGTGCAGGAGAGGAGATTGGAATTCACGGTGTAGCAGTGAAATGCGTAGATATCAGGAGGAACACCGGTGGCGAAGGCGGATCTCTGGGCCATTACTGACGCTGAGGAGCGAAAGCGTGGGGAGCGAACAGGATTAGATACCCCAGTAGTCC</w:t>
      </w:r>
    </w:p>
    <w:p w14:paraId="3492DD9B">
      <w:pPr>
        <w:rPr>
          <w:rFonts w:hint="eastAsia"/>
        </w:rPr>
      </w:pPr>
      <w:r>
        <w:rPr>
          <w:rFonts w:hint="eastAsia"/>
        </w:rPr>
        <w:t>&gt;OTU019346</w:t>
      </w:r>
    </w:p>
    <w:p w14:paraId="4B65C43C">
      <w:pPr>
        <w:rPr>
          <w:rFonts w:hint="eastAsia"/>
        </w:rPr>
      </w:pPr>
      <w:r>
        <w:rPr>
          <w:rFonts w:hint="eastAsia"/>
        </w:rPr>
        <w:t>CCTACGGGGGGCTGCAGTGGGGAATCTTGCGCAATGGCCGAAAGGCTGACGCAGCGACGCCGCGTGTGGGAGGAAGCCCTTCGGGGTGTAAACCACTGTTGCCCGGGACGAATAGCCCCTTCGTGGGGCCTGACGGTACCTCCAGAGGAAGCACCGGCTAACTCCGTGCCAGCAGCCGCGGTAATACGTAGGTGGCAAGCGTTGTCCGGATTTATTGGGTTTAAAGGGTGCGTAGGCGGCTTGATAAGTAGGAGGTGAAATTCCATGGCTCAACCATGGATCGGCCTTCTAGACTGTCAGGCTTGAGCACGGTAGAGGCAGATGGAATTCCCGGTGTAGCGGTGAAATGCGTAGATATCTGGAGGAACACCGGTGGCGAAGGCGGCATCCTGGACCGATATTGACGCTGATGCGCGAAAGCCAGGGGAGCAAACGGGATTAGATACCCCAGTAGTCC</w:t>
      </w:r>
    </w:p>
    <w:p w14:paraId="309563ED">
      <w:pPr>
        <w:rPr>
          <w:rFonts w:hint="eastAsia"/>
        </w:rPr>
      </w:pPr>
      <w:r>
        <w:rPr>
          <w:rFonts w:hint="eastAsia"/>
        </w:rPr>
        <w:t>&gt;OTU019347</w:t>
      </w:r>
    </w:p>
    <w:p w14:paraId="7DB62857">
      <w:pPr>
        <w:rPr>
          <w:rFonts w:hint="eastAsia"/>
        </w:rPr>
      </w:pPr>
      <w:r>
        <w:rPr>
          <w:rFonts w:hint="eastAsia"/>
        </w:rPr>
        <w:t>CCTACGGGAGGCTGCAGCGAGGAGTTTTCCCCAATGGAGAGGTATCTCTGAGGGAGCAACGCCGCGTGCAGGACGAAGCCTTTCGGGGTGTAAACTGCTTTTGGGTGGGAAGATGATGACGGTACCACCCGAATAAGTCCCGGCAAACTACGTGCCAGCAGCCGCGGTAACACGTAGGGGGCGAGCGTTATCCGGATTTACTGGGCGTAAAGGGCGCGCAGGCGGCCTGGCAAGTCACGCGTGAAAGGTCCCGGCTCAACCGGGAAAGTGCGGGTGAAACTTCCAGGCTTGAGGGCGGAAGAGGAAAGTGGAATTCCCGGTGTAGTGGTGAAATGCGTAGATATCGGGAGGAACACCAGTGGCGAAGGCGGCTTTCTGGTCCGCAACTGACGCTGAGGCGCGAAGGCCAGGGGAGCGAACGGGATTAGATACCCGGGTAGTCC</w:t>
      </w:r>
    </w:p>
    <w:p w14:paraId="246CD42C">
      <w:pPr>
        <w:rPr>
          <w:rFonts w:hint="eastAsia"/>
        </w:rPr>
      </w:pPr>
      <w:r>
        <w:rPr>
          <w:rFonts w:hint="eastAsia"/>
        </w:rPr>
        <w:t>&gt;OTU019348</w:t>
      </w:r>
    </w:p>
    <w:p w14:paraId="6826DA9E">
      <w:pPr>
        <w:rPr>
          <w:rFonts w:hint="eastAsia"/>
        </w:rPr>
      </w:pPr>
      <w:r>
        <w:rPr>
          <w:rFonts w:hint="eastAsia"/>
        </w:rPr>
        <w:t>CCTACGGGTGGCAGCAGTGAGGAATATTGCGCAATGGGCGAAAGCCTGACGCAGCGACGCCGCGTGGGTGACGAAGGCCTTCGGGTCGTAAAGCCCTTTTCTGCGTGACGAGAGAGGACGGTAGCGCAGGAACAAGTCTCGGCTAACTACGTGCCAGCAGCCGCGGTAAAACGTAGGAGGCGAGCGTTGTCCGGAATTATTGGGCGTAAAGAGCGTGTAGGCGGTTCGGTAAGTCTGTCGTGAAATCCTGGGGCTCAACCCTGGGCGTGCGATGGATACTGCCGGGCTAGAGGGTGGTAGAGGCGAGTGGAATTCCCGGTGTAGCGGTGAAATGCGTAGAGATCAGGAAGAACACCGGTGGCGAAAGCGCTCTGCTAGGCCGCAACTGACACTGAGGGACGAAAGCTAGGGGAGCGAATGGGATTAGATACCCCTGTAGTCC</w:t>
      </w:r>
    </w:p>
    <w:p w14:paraId="54AA5F7B">
      <w:pPr>
        <w:rPr>
          <w:rFonts w:hint="eastAsia"/>
        </w:rPr>
      </w:pPr>
      <w:r>
        <w:rPr>
          <w:rFonts w:hint="eastAsia"/>
        </w:rPr>
        <w:t>&gt;OTU019349</w:t>
      </w:r>
    </w:p>
    <w:p w14:paraId="34509A2B">
      <w:pPr>
        <w:rPr>
          <w:rFonts w:hint="eastAsia"/>
        </w:rPr>
      </w:pPr>
      <w:r>
        <w:rPr>
          <w:rFonts w:hint="eastAsia"/>
        </w:rPr>
        <w:t>CCTACGGGGGGCTGCAGTGGGGAATATTGGACAATGGGGGAAACCCTGACCGAGCGACGCCGCGTGGAGGAAGAAGGCCTTCGGGTCGTAAACTCCTTTTGGTAGGGAAGAACCTGCATTCGGCAAATAACCGATTGCTTTGACGGTACCTACAGAAGAAGCACCGGCTAACTCCGTGCCAGCAGCCGCGGTAATACGGGGGGTGCGAACGTTGTCCGGAATCATTGGGCGTAAAGAGCGTGTAGGCGGTCCGGTAAGTCCGTTGTGAAAGTCAAGGGCTCAACCCTTGAATGCCGGCGGATACTGCCGGGCTAGAGTCCGGAAGAGGCGAGTGGAATTCCTGGTGTAGCGGTGAAATGCGCAGATATCAGGAGGAACACCAATGGCGAAGGCAGCTCGCTGGGACGGTACTGACGCTGAGACGCGAAAGCGTGGGGAGCAAACAGGATTAGATACCCCTGTAGTCC</w:t>
      </w:r>
    </w:p>
    <w:p w14:paraId="34078F44">
      <w:pPr>
        <w:rPr>
          <w:rFonts w:hint="eastAsia"/>
        </w:rPr>
      </w:pPr>
      <w:r>
        <w:rPr>
          <w:rFonts w:hint="eastAsia"/>
        </w:rPr>
        <w:t>&gt;OTU019350</w:t>
      </w:r>
    </w:p>
    <w:p w14:paraId="26D12E4B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TCGGGTTGTAAACTGCTTTTAAGAGTGAAGAATATGACGGTAACTCTTGAATAAGCTTCGGCTAACTACGTGCCAGCAGCCGCGGTCATACGTAGGAAGCAAGCGTTATCCGGATTTATTGGGCGTAAAGAGTTGCGTAGGCGGTTAGCTAAGCAAATGATGAAATCGTGTGGCTCAACCATACGGCTATTATTTGAACTGGTTAACTTGAGAATGGAAGAGGTAGTTGGAATTCCCAGTGTAGGGGTGAAATCCGTAGATATTGGGAGGAACACCAGTGGCGAAAGCGGCCGGCTGGGCCTGTCCTGACGCTGAGGCGCGAAAGCGTGGGGAGCGAACCGGATTAGATACCCGTGTAGTCC</w:t>
      </w:r>
    </w:p>
    <w:p w14:paraId="735D8C27">
      <w:pPr>
        <w:rPr>
          <w:rFonts w:hint="eastAsia"/>
        </w:rPr>
      </w:pPr>
      <w:r>
        <w:rPr>
          <w:rFonts w:hint="eastAsia"/>
        </w:rPr>
        <w:t>&gt;OTU019351</w:t>
      </w:r>
    </w:p>
    <w:p w14:paraId="44BB24DE">
      <w:pPr>
        <w:rPr>
          <w:rFonts w:hint="eastAsia"/>
        </w:rPr>
      </w:pPr>
      <w:r>
        <w:rPr>
          <w:rFonts w:hint="eastAsia"/>
        </w:rPr>
        <w:t>CCTACGGGGGGCTGCAGTGGGGAATCTTCCACAATGGGCGAAAGCCTGATGGAGCAACGCCGCGTGAGTGAAGAAGGTCTTCGGATCGTAAAGCTCTGTTGCACGGGACGAAAACCGAGTTTGAAAATATTGAACTTGGGTGACGGTACCGAGCGAGGAAGCCACGGCTAACTACGTGCCAGCAGCCGCGGTAATACGTAGGTGGCGAGCGTTGTCCGGAATTATTGGGCGTAAAGGGAGCGCAGGCGGACATATAAGTCCATCTTAAAAGTGCGGGGCTCAACCCCGTGAGGGGATGGAAACTGTATGCCTTGAGTGCAGGAGAGGAAAGCGGAATTCCCAGTGTAGCGGTGAAATGCTTAGATATGACGAAGAACCCCGATTGCGAAGGCAGCTTGCGGGAGCACGACTGACGCTGAAGCTCGAAAGTGCGGGTATCGAACAGGATTAGATACCCTAGAGTCC</w:t>
      </w:r>
    </w:p>
    <w:p w14:paraId="7B6949CD">
      <w:pPr>
        <w:rPr>
          <w:rFonts w:hint="eastAsia"/>
        </w:rPr>
      </w:pPr>
      <w:r>
        <w:rPr>
          <w:rFonts w:hint="eastAsia"/>
        </w:rPr>
        <w:t>&gt;OTU019352</w:t>
      </w:r>
    </w:p>
    <w:p w14:paraId="4B5BABFA">
      <w:pPr>
        <w:rPr>
          <w:rFonts w:hint="eastAsia"/>
        </w:rPr>
      </w:pPr>
      <w:r>
        <w:rPr>
          <w:rFonts w:hint="eastAsia"/>
        </w:rPr>
        <w:t>CCTACGGGAGGCTGCAGTGGGGAATATTGCACAATGGGCGAAAGCCTGATGCAGCGACGCCGCGTGGGGGATGAATGGCTTCGGCCCGTAAACCCCTGTCATTTGCGAACAAACCTATTCAGATAACACCTGAAGAGCTGATTGTAGCGAAAGAGGAAGGGACGGCTAACTCTGTGCCAGCAGCCGCGGTAATACAGAGGGTGCAAGCGTTAATCGGAATTACTGGGCGTAAAGCGTGCGCAGGCGGTGATGTAAGACAGATGTGAAATCCCCGGGCTTAACCTGGGAATGGCGATGGAGACTGCGAGGCTAGAGTTTGGCAGAGGGGGGTAGAATTCCACGTGTAGCAGTGAAATGCGTAGAGATGTGGAGGAACCCCAGTGGCGAAGGCGACTTTCTGGACCATAACTGACGCTGAGGCATGAAAGCGTGGGGAGCAAACAGGATTAGATACCCCAGTAGTCC</w:t>
      </w:r>
    </w:p>
    <w:p w14:paraId="7B28AFE9">
      <w:pPr>
        <w:rPr>
          <w:rFonts w:hint="eastAsia"/>
        </w:rPr>
      </w:pPr>
      <w:r>
        <w:rPr>
          <w:rFonts w:hint="eastAsia"/>
        </w:rPr>
        <w:t>&gt;OTU019353</w:t>
      </w:r>
    </w:p>
    <w:p w14:paraId="3665CA47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CTTTCGGGTTGTAAACTCCTGTCATTTGGGAACAAGGTGCACCGGTTCACTGCCGGTGCATTGATAGTACCAGAAGAGGAAGAGACGGCTAACTCTGTGCCAGCAGCCGCGGTAATACAGAGGCCACAAGCGTTAGGCGGAATCACTGGGCTTAAAGCGTGTGTAGGTGGATGTCTAAGTACCTTGTGAAATCCCACGGCTCACCCGTGGAACTGCTTGGTATACTGGACGTCTTGAGCTATCTAGGGGCAGCTGGAACGAACGGTGGAGCGGTGAAATGCGTAGATATCGGGAGGAACACCTGTGGTGTAGACGGCTTACTGGACCGCCACTGACGCTGAGGCACGAAAGCGTGGGTAGCAAACAGGATTAGATACCCCGGTAGTCC</w:t>
      </w:r>
    </w:p>
    <w:p w14:paraId="590CC82E">
      <w:pPr>
        <w:rPr>
          <w:rFonts w:hint="eastAsia"/>
        </w:rPr>
      </w:pPr>
      <w:r>
        <w:rPr>
          <w:rFonts w:hint="eastAsia"/>
        </w:rPr>
        <w:t>&gt;OTU019354</w:t>
      </w:r>
    </w:p>
    <w:p w14:paraId="3E74544E">
      <w:pPr>
        <w:rPr>
          <w:rFonts w:hint="eastAsia"/>
        </w:rPr>
      </w:pPr>
      <w:r>
        <w:rPr>
          <w:rFonts w:hint="eastAsia"/>
        </w:rPr>
        <w:t>CCTACGGGTGGCTGCAGTAGGGAATATTGCGCAATGGGGGAAACCCTGACGCAGCGACGCCGCGTGAGTGATGAAGGCCTTCGGGTCGTAAAGCTCTGTCGTATGGGAATAACACAATGAATGTACCATGCAAGAAAGGATCGGCTAACTTCGTGCCAGCAGCCGCGGTAATACGGAGGGGGCTAGCGTTGTTCGGAATTACTGGGCGTAAAGCGCACGTAGGCGGCTTTGTAAGTTAGAGGTGAAAGCCCGGGGCTCAACTCCGGAAGGGCATTGGAAACTGGCGGACTCGAGTCCCGGAGAGGAGGGTGGAATTCCTGGTGTAGCGGTGAAATGCGTAGAGATCGGGAGGAACATCTGTGGCGAAGGCGACTGCCTGGACCAGCACTGACACTGAGGCACGAAAGCGTGGGGATCAAACAGGATTAGATACCCTGGTAGTCC</w:t>
      </w:r>
    </w:p>
    <w:p w14:paraId="5D68EC08">
      <w:pPr>
        <w:rPr>
          <w:rFonts w:hint="eastAsia"/>
        </w:rPr>
      </w:pPr>
      <w:r>
        <w:rPr>
          <w:rFonts w:hint="eastAsia"/>
        </w:rPr>
        <w:t>&gt;OTU019355</w:t>
      </w:r>
    </w:p>
    <w:p w14:paraId="330C3167">
      <w:pPr>
        <w:rPr>
          <w:rFonts w:hint="eastAsia"/>
        </w:rPr>
      </w:pPr>
      <w:r>
        <w:rPr>
          <w:rFonts w:hint="eastAsia"/>
        </w:rPr>
        <w:t>CCTACGGGGGGCTGCAACCGGGAATCGTGCGCAATGGACGAAAGTCTGACGCCGCGACGCCGCGTGAGGGATGAAGGCCTTAGGGTCGTAAACCTCTTTTGCCTTGATGGAGACATCAGGGAGAATAAGCACCTGCTAACTCTGTGCCAGCAGCCGCGGTAATACAGAGGGAGCAAGCGTTGTTCGGATTTACTGGGCGTAAAGGGCGCGTAGGCGGTTTTTCAAGCGTGCGGTGAAAGCTCAGGGCTCAACCCTGAGTCGGCCGTGCGAACTGGAAGACTGGAGCACGGTAGAGGCACATGGAATTCCGGGTGTAGCGGTGGAATGCATTGATATCGGGAGGAACACCAGTGGCGAAGGCGCCCATCTGGCCTAATACTGACGCTGAGGCACGAAAGCTAGGGGAGCAAACAGGATTAGATACCCCTGTAGTCC</w:t>
      </w:r>
    </w:p>
    <w:p w14:paraId="40F975D8">
      <w:pPr>
        <w:rPr>
          <w:rFonts w:hint="eastAsia"/>
        </w:rPr>
      </w:pPr>
      <w:r>
        <w:rPr>
          <w:rFonts w:hint="eastAsia"/>
        </w:rPr>
        <w:t>&gt;OTU019356</w:t>
      </w:r>
    </w:p>
    <w:p w14:paraId="51294F23">
      <w:pPr>
        <w:rPr>
          <w:rFonts w:hint="eastAsia"/>
        </w:rPr>
      </w:pPr>
      <w:r>
        <w:rPr>
          <w:rFonts w:hint="eastAsia"/>
        </w:rPr>
        <w:t>CCTACGGGTGGCAGCAGTGGGGAATATTGCGCAATGGGCGAAAGCCTGACGCAGCAACGCCGTGTGAGTGATGAAGGTCTTCGGATCGTAAAGCTCTGTCGGCAGGAACGAAGGTTTTCTTTCCTAATAGGGGAGGAGATTGACGGTACCTGCAAAGGAAGCACCGGCTAACTACGTGCCAGCAGCCGCGGTAATACGTAGGTGGCAAGCGTTGTCCGGAATTATTGGGCGTAAAGCGCGCGCAGGCGGTCGTGTAGGTACCTGGTGACAGTCTCGGGCTCAACGATCGCAGTGCCTTGGATACTGGACTTCTTGAGTACAGATGAGGCTGATGGAATGGGTGGTGTAGCGGTGAAATGCATAGATACCATCCAGAACACCGATTGCGAAGGCAGTCAGCTAAACTGGCACTGACGCTGAGGCACGAAAGCGTGGGGATCAAACAGGATTAGATACCCCGGTAGTCC</w:t>
      </w:r>
    </w:p>
    <w:p w14:paraId="22FDD14B">
      <w:pPr>
        <w:rPr>
          <w:rFonts w:hint="eastAsia"/>
        </w:rPr>
      </w:pPr>
      <w:r>
        <w:rPr>
          <w:rFonts w:hint="eastAsia"/>
        </w:rPr>
        <w:t>&gt;OTU019357</w:t>
      </w:r>
    </w:p>
    <w:p w14:paraId="53BAD0C2">
      <w:pPr>
        <w:rPr>
          <w:rFonts w:hint="eastAsia"/>
        </w:rPr>
      </w:pPr>
      <w:r>
        <w:rPr>
          <w:rFonts w:hint="eastAsia"/>
        </w:rPr>
        <w:t>CCTACGGGTGGCAGCAGTGGGGAATATTGCACAATGGGCGAAAGCCTGATGCAGCGACGCCGCGTGGGGGATGACGGCCTTCGGGTTGTAAACCCCTTTCAGTAGGGAAGAAGCGAGAGTGACGGTACCTGCAGAAGAAGCGCCGGCTAACTACGTGCCAGCAGCCGCGGTAATACGTAGGGTGCGAGCGTTACTCGGAGTTACTGGGCGTAAAGGGCGCGCAGGTGGCTCACTGCGCCCGGCGTGAAAGCCCCCGGCCCAACCGGGGAGGGTCATTGGAAACTGGGAAACTTGAGTGCAGAAGAGGAAAGTGGAATTCCACGTGTAGCGGTGAAATGCGTAGAGATGTGGAGGAACACCAGTGGCGAAGGCGGCTTTCTGGTCTGTAACTGACGCTGAGGTACGAAAGCGTGGGGAGCGAACAGGATTAGATACCCGAGTAGTCC</w:t>
      </w:r>
    </w:p>
    <w:p w14:paraId="3DED5D16">
      <w:pPr>
        <w:rPr>
          <w:rFonts w:hint="eastAsia"/>
        </w:rPr>
      </w:pPr>
      <w:r>
        <w:rPr>
          <w:rFonts w:hint="eastAsia"/>
        </w:rPr>
        <w:t>&gt;OTU019358</w:t>
      </w:r>
    </w:p>
    <w:p w14:paraId="0B3121ED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CCTTCGGGTCGTAAAGCTCTGTTGTTAGGGAAGAACAAGTACCAGAGTAACTGCTGGTACCTTGACGGTACCTAACCAGAAAGCCACGGCTAACTACGTGCCAGCAGCCGCGGTAATACGTAGGTGGCAAGCGTTGTCCGGAATTATTGGGCGTAAAGCGCGCGTAGGCGGTTTGGCAAGTCGGGTGTGAAAACTCCGGGCTCAACTCGGAGACGCCACTCGATACTGCCATGACTCGAGTCCGGTAGGGGAGTGCGGAATTCCTGGTGTAGCGGTGAAATGCGCAGATATCAGGAGGAACACCAATGGCGAAGGCAGCTCACTGGGACGGTATTGACGCTGAGACGCGAAAGCGTGGGGAGCAAACAGGATTAGATACCCGAGTAGTCC</w:t>
      </w:r>
    </w:p>
    <w:p w14:paraId="17D1CEFC">
      <w:pPr>
        <w:rPr>
          <w:rFonts w:hint="eastAsia"/>
        </w:rPr>
      </w:pPr>
      <w:r>
        <w:rPr>
          <w:rFonts w:hint="eastAsia"/>
        </w:rPr>
        <w:t>&gt;OTU019359</w:t>
      </w:r>
    </w:p>
    <w:p w14:paraId="70ACAD03">
      <w:pPr>
        <w:rPr>
          <w:rFonts w:hint="eastAsia"/>
        </w:rPr>
      </w:pPr>
      <w:r>
        <w:rPr>
          <w:rFonts w:hint="eastAsia"/>
        </w:rPr>
        <w:t>CCTACGGGTGGCAGCAGTAGGGAATCTTCCGCAATGGGCGCAAGCCTGACGGAGCAACGCCGCGTGAGCGAGGACGGCCTTCGGGTTGTAAAGCTCTGTTCTTCGGGAAGAAGGGCGGGAGGGCGAACAACTCTTCCGCTTGACGGTACCGAAGGAGAAAGCCCCGGCTAACTACGTGCCAGCAGCCGCGGTAATACGTAGGGGGCTAGCGTTATCCGGAATTACTGGGCGTAAAGGGTGCGTAGGTGGTTTCTTAAGTCAGAGGTGAAAGGCTACGGCTCAACCCCAGCATTGCGTTGGATACTGGCAGGCTTGACGGTTGGAGAGGCGAGTGGAATTACCAGTGTAGCGGTGAAATGCGTAGATATCAGGAGGAACACCGGTGGCGAAGGCGGATCTCTGGGCCGATACTGACGCTGAGGAGCGAAAGCGTGGGGAGCGAACAGGATTAGATACCCCAGTAGTCC</w:t>
      </w:r>
    </w:p>
    <w:p w14:paraId="56B43038">
      <w:pPr>
        <w:rPr>
          <w:rFonts w:hint="eastAsia"/>
        </w:rPr>
      </w:pPr>
      <w:r>
        <w:rPr>
          <w:rFonts w:hint="eastAsia"/>
        </w:rPr>
        <w:t>&gt;OTU019360</w:t>
      </w:r>
    </w:p>
    <w:p w14:paraId="4AD3D2F0">
      <w:pPr>
        <w:rPr>
          <w:rFonts w:hint="eastAsia"/>
        </w:rPr>
      </w:pPr>
      <w:r>
        <w:rPr>
          <w:rFonts w:hint="eastAsia"/>
        </w:rPr>
        <w:t>CCTACGGGTGGCTGCAGTGGGGAATATTGGACAATGGGGGCAACCCTGATCCAGCCATGCCGCGTGAGTGATGAAGGCCCTAGGGTTGTAAAGCTCTTTCGACGGGGAAGATAATGACGGTACCCGTAGAAGAAGCCCCGGCTAACTTCGTGCCAGCAGCCGCGGTAATACGAAGGGGGCGAGCGTTGTCCGGATTTATTGGGCGTAAAGCGCGCGCAGGCGGCTCGGTCAGTCGGATGTGAAAACCTGTGGCTCAACCACAGGCTGTCATTCGAAACTGCCGGGCTCGAGGCAGGTAGGGGAGATTGGAATTCCTGGTGTAGCGGTGAAATGCGCAGATATCAGGAGGAACACCGGTGGCGAAGGCGGGTCTCTGGGCCGACACTGACGCTGAGGAGCGAAAGCGTGGGGAGCGAACAGGATTAGATACCCCAGTAGTCC</w:t>
      </w:r>
    </w:p>
    <w:p w14:paraId="247B79CB">
      <w:pPr>
        <w:rPr>
          <w:rFonts w:hint="eastAsia"/>
        </w:rPr>
      </w:pPr>
      <w:r>
        <w:rPr>
          <w:rFonts w:hint="eastAsia"/>
        </w:rPr>
        <w:t>&gt;OTU019361</w:t>
      </w:r>
    </w:p>
    <w:p w14:paraId="56D352E8">
      <w:pPr>
        <w:rPr>
          <w:rFonts w:hint="eastAsia"/>
        </w:rPr>
      </w:pPr>
      <w:r>
        <w:rPr>
          <w:rFonts w:hint="eastAsia"/>
        </w:rPr>
        <w:t>CCTACGGGTGGCTGCAGTAGGGAATATTGGGCAATGGACGAAAGTCTGACGGAGCAATGCCGCGTGCAGGATGAAGCCCCTCGGGGTGTAAACTGCTGTCAGGGTTTAGCAACACAATGAGCAGACCCAAAGGAAGGGCCGGCTAACTTCGTGCCAGCAGCCGCGGTAATACGAAGGGCCCGAGCGTTGCGCGGATTCATTGGGTTTAAAGGGTGCGTAGGCGGCCCGTTAAGTCAGCGGTGAAATCCCACGGCTCAACCGTGGAACTGCCGTTGATACTGCAGGGCTTGAGTACAGACGAGGTTGGCGGAATTGATGGTGTAGCGGTGAAATGCATAGATACCATCAAGAACTCCGATTGCGTAGGCAGCTAACTAGGCTGTAACTGACGCTGAGGCACGAAAGCGTGGGGAGCGAACAGGATTAGATACCCTTGTAGTCC</w:t>
      </w:r>
    </w:p>
    <w:p w14:paraId="593B8A0E">
      <w:pPr>
        <w:rPr>
          <w:rFonts w:hint="eastAsia"/>
        </w:rPr>
      </w:pPr>
      <w:r>
        <w:rPr>
          <w:rFonts w:hint="eastAsia"/>
        </w:rPr>
        <w:t>&gt;OTU019362</w:t>
      </w:r>
    </w:p>
    <w:p w14:paraId="3D003CBD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AAAGTGACGGTACCTGCAGAAGAAGCGCCGGCTAACTACGTGCCAGCAGCCGCGGTAATACAGAGGGTGCGAGCGTTGTCCGGAATCACTGGGCGTAAAGGGCGCGTAGACGGTATGTTAAGTTCGTCGTTAAAGGCTTCGGCCTAACCGGAGTACCGCGATGAAAACTGGCGTACTAGAGGGTGAGAGAGAGAAGTGGAATTCCAGGTGTAGCGGTGAAATGCGCAGATATCGGGAGGAACACCAGTAGCGAAGGCGGCTCTCTGGGCCGATACCGACGCTGAGGAGCGAAAGCTAGGGGAGCAAACAGGATTAGATACCCTTGTAGTCC</w:t>
      </w:r>
    </w:p>
    <w:p w14:paraId="09EF5C1D">
      <w:pPr>
        <w:rPr>
          <w:rFonts w:hint="eastAsia"/>
        </w:rPr>
      </w:pPr>
      <w:r>
        <w:rPr>
          <w:rFonts w:hint="eastAsia"/>
        </w:rPr>
        <w:t>&gt;OTU019363</w:t>
      </w:r>
    </w:p>
    <w:p w14:paraId="20D00868">
      <w:pPr>
        <w:rPr>
          <w:rFonts w:hint="eastAsia"/>
        </w:rPr>
      </w:pPr>
      <w:r>
        <w:rPr>
          <w:rFonts w:hint="eastAsia"/>
        </w:rPr>
        <w:t>CCTACGGGTGGCAGCAGTAGGGAATATTGGTCAATGGATGCAAGTCTGAACCAGCCATGCCGCGTGCAGGAAGAAGGCCTTCTGGGTTGTAAACTGCTTTTGCCGGGGGATAAAATTCCCATGCGTGGGACATTGAAGGTACCCGGTGAATAAGCCACGGCTAACTACGTGCCAGCAGCCGCGGTAATACGAAGGGTGCAAACGTTGCTCGGAATTATTGGGCGTAAAGCGCACGTAGGCGGCATTGCAAGTCGGATGTGAAATCCCTCGGCTTAACCAAGGAAGTGCATCCGAAACTGCAGTGCTTGAGTACTTAAGAGGATCGCGGAATTCCCGGTGTAGAGGTGAAATTCGTAGATATCGGGAGGAACACCAGTGGCGAAGGCGGCTTCCTGGCCTGTTCTTGACACTGAGGTACGAAAGCGTGGGTAGCGAACGGGATTAGATACCCTAGTAGTCC</w:t>
      </w:r>
    </w:p>
    <w:p w14:paraId="1E3AB26D">
      <w:pPr>
        <w:rPr>
          <w:rFonts w:hint="eastAsia"/>
        </w:rPr>
      </w:pPr>
      <w:r>
        <w:rPr>
          <w:rFonts w:hint="eastAsia"/>
        </w:rPr>
        <w:t>&gt;OTU019364</w:t>
      </w:r>
    </w:p>
    <w:p w14:paraId="4439C464">
      <w:pPr>
        <w:rPr>
          <w:rFonts w:hint="eastAsia"/>
        </w:rPr>
      </w:pPr>
      <w:r>
        <w:rPr>
          <w:rFonts w:hint="eastAsia"/>
        </w:rPr>
        <w:t>CCTACGGGGGGCAGCAGTGGGGAATATTGGACAATGGGCGAAAGCCTGATCCAGCCATGCCGCGTGAGTGAAGAAGGCCTTAGGGTTGTAAAGCTCTTTCAGCGGGGAAGATAATGACGGTACCCGCAGAAGAAGCCCCGGCTAACTCTGTGCCAGCAGCCGCGGTAATACGGGGGGAGCAAGCGTTGTTCGGATTTACTGGGCGTAAAGGGCGCGTAGGCGGCACTACGAGTCACTTGTGAAATCTGAAAGCTTAACTTTCAGCGGCCAAGTGATACTGTAGAGCTAGAGTGCAGAAGGGGCAACTGGAATTCTCGGTGTAGCGGTGAAATGCGTAGATATCAGGAGGAACACCGGTGGCGAAGGCGGGTCTCTGGGCCGACACTGACGCTGAGGAGCGAAAGCGTGGGGAGCGAACAGGATTAGTACCCTGGTAGTCC</w:t>
      </w:r>
    </w:p>
    <w:p w14:paraId="2E2DDC6D">
      <w:pPr>
        <w:rPr>
          <w:rFonts w:hint="eastAsia"/>
        </w:rPr>
      </w:pPr>
      <w:r>
        <w:rPr>
          <w:rFonts w:hint="eastAsia"/>
        </w:rPr>
        <w:t>&gt;OTU019365</w:t>
      </w:r>
    </w:p>
    <w:p w14:paraId="4C05942F">
      <w:pPr>
        <w:rPr>
          <w:rFonts w:hint="eastAsia"/>
        </w:rPr>
      </w:pPr>
      <w:r>
        <w:rPr>
          <w:rFonts w:hint="eastAsia"/>
        </w:rPr>
        <w:t>CCTACGGGTGGCAGCAGCAAGGAATTTTTCCCAATGGGCGCAAGCCTGAGGAAGCAACGTCGCGTGGAGGATGACGGCCTTCGGGTTGTAAACTCCTTTTCGGGGGGAAGATACAGACGGTACCTTGGGAATAAGCTCCGGCTAACTACGTGCCAGCAGCCGCGGTAATACGTAGGGAGCGAGCGTTACCCGGAATCACTGGGCGTAAAGAGCGCGTAGGCGGTTGGGCAAGTGGCGTGTGAAAGCTCCCGGCTAAACTGGGAGAGGACAGGTCAGACTGCTCGGCTAGAGGGTGGTAGAGGAGCGTGGAATTCGGGGTGTAGCGGTGAAATGTGTAGAGATCCCGAGGAACACCAGTGGCGCAAGCGGCGCTCTGGGCCACTACTGACGCTGAGATACGAAAGCGTGGGGAGCGAACGGGATTAGATACCCGAGTAGTCC</w:t>
      </w:r>
    </w:p>
    <w:p w14:paraId="6F13E97B">
      <w:pPr>
        <w:rPr>
          <w:rFonts w:hint="eastAsia"/>
        </w:rPr>
      </w:pPr>
      <w:r>
        <w:rPr>
          <w:rFonts w:hint="eastAsia"/>
        </w:rPr>
        <w:t>&gt;OTU019366</w:t>
      </w:r>
    </w:p>
    <w:p w14:paraId="7D86AC57">
      <w:pPr>
        <w:rPr>
          <w:rFonts w:hint="eastAsia"/>
        </w:rPr>
      </w:pPr>
      <w:r>
        <w:rPr>
          <w:rFonts w:hint="eastAsia"/>
        </w:rPr>
        <w:t>CCTACGGGAGGCTGCAGTAAGGAATATTGCGCAATGGACGAAAGTCTGACGCAGCAACGCCGCGTGCAGGAAGAAGGCCCTTTGGGTTGTAAACTGCTGTAGCAGGGGAATAATGGCCACTTCGAGGGCGTTGACGGTACCGGGTGAGGAAGCACCGGCTAACTCCGTGCCAGCAGCCGCGGTAATACGGAGGGTGCGAGCGTTGTCCGGAATCACTGGGCGTAAAGGGCGCGTAGGCGGCCAAGGCAGTCGGCTCGTGAAAGCCCGGGGCTCAACCCCGGAGGTGCGGCCGATACACTTTGGCTTGAGGCCGGAAGAGGAGGGTGGAATACCCAGTGTAGAGGTGAAATTCGTAGATATTGGGAGGAACACCAATTGCGAAGGCAGCTCGCTGGGACGTCACTGACGCTGAGACGCGAAAGCGTGGGGAGCAAACAGGATTAGATACCCCTGTAGTCC</w:t>
      </w:r>
    </w:p>
    <w:p w14:paraId="34E4D651">
      <w:pPr>
        <w:rPr>
          <w:rFonts w:hint="eastAsia"/>
        </w:rPr>
      </w:pPr>
      <w:r>
        <w:rPr>
          <w:rFonts w:hint="eastAsia"/>
        </w:rPr>
        <w:t>&gt;OTU019367</w:t>
      </w:r>
    </w:p>
    <w:p w14:paraId="5265DDCC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GTGGGACGAAACCTCTTATTCTTAAGAGACTGACGGTACCATAGGAATAAGCACCGGCTAACTCCGTGCCAGCAGCCGCGGTAATACGGAAGGGGCAAGCGTTGTTCGGAATTATTGGGCGTAAAGGGCGTGTAGGCGGTTGTGTTTGTCCGCTGTGAAAGCCCACGGCTTACCCGTGGAGAGTCGGTGGAAACGGCACAACTTGAGGCTGGGAGGGGTTGGTGGAATTCCCTGTGTAGCGGTGAAATGCGTAGATATCAGGAGGAACACCGATGGCGAAGGCAGCTCTCTGGCCCCTATCTGACGCTGAGGTGCGAAAGCGTGGGGAGCGAACGGGATTAGATACCCCAGTAGTCC</w:t>
      </w:r>
    </w:p>
    <w:p w14:paraId="63F69FE9">
      <w:pPr>
        <w:rPr>
          <w:rFonts w:hint="eastAsia"/>
        </w:rPr>
      </w:pPr>
      <w:r>
        <w:rPr>
          <w:rFonts w:hint="eastAsia"/>
        </w:rPr>
        <w:t>&gt;OTU019368</w:t>
      </w:r>
    </w:p>
    <w:p w14:paraId="11B7ECE7">
      <w:pPr>
        <w:rPr>
          <w:rFonts w:hint="eastAsia"/>
        </w:rPr>
      </w:pPr>
      <w:r>
        <w:rPr>
          <w:rFonts w:hint="eastAsia"/>
        </w:rPr>
        <w:t>CCTACGGGGGCTGCAGTGGGGAATATTGCGCAATGGGCGAAAGCCTGACGCAGCTACGCCGCGTGGGTGACGAAGGCCTTCGGGTTGTAAAGCCCTGTCGGGAGGGACGAAGTTCTGACGGTACCTCCCAAGAAAGCACCGGCTAACTCCGTGCCAGCAGCCGCGGTAATACGGAGGGTGCGAGCGTTGCTCGGAATCATTGGGCGTAAAGCGCGTGTAGGCGGCTTTGCAAGTCGGGTGTGAAAGCCCTCAGCTCAACTGAGGAAGTGCGCCCGAAACTGCAGAGCTTGAGTGCCGGAGAGGGTGGCGGAATTCCCGGTGTAGAGGTGAAATGCGTAGATATCGGAAGGAACACCAGTGGCGAAGGCGACTTCCTGGCCCATTACTGACACTGAGGCGCGAAAGCGTGGGGAGCGAACAGGATTAGATACCCGTGTAGTCC</w:t>
      </w:r>
    </w:p>
    <w:p w14:paraId="573D51C8">
      <w:pPr>
        <w:rPr>
          <w:rFonts w:hint="eastAsia"/>
        </w:rPr>
      </w:pPr>
      <w:r>
        <w:rPr>
          <w:rFonts w:hint="eastAsia"/>
        </w:rPr>
        <w:t>&gt;OTU019369</w:t>
      </w:r>
    </w:p>
    <w:p w14:paraId="5D89B19F">
      <w:pPr>
        <w:rPr>
          <w:rFonts w:hint="eastAsia"/>
        </w:rPr>
      </w:pPr>
      <w:r>
        <w:rPr>
          <w:rFonts w:hint="eastAsia"/>
        </w:rPr>
        <w:t>CCTACGGGTGGCAGCAGTGAGGAATATTGCTCAATGGGCGCAAGCCTGAAGCAGCGACGCCGCGTGGGCGATGAAGGTCTTCGGATCGTAAAGCCCTTTTCTGCGTGACGAGGAAGGACGGTAGCGCAGGAATAAGTGTCGGCTAACTACGTGCCAGCAGCCGCGGTAAAACGTAGGGGGCAAGCGTTGTCCGGAATTACTGGGCGTAAAGGGCGCGTAGGCGGCCCGCTAAGTCCGTTGTGAAAGACCGAGGCTCAACCTCGGGGCGCCAACGGAGACTGGTGGGCTGGAGTGTCGGAGAGGAGCGGGGAATCCCTGGTGTAGCGGTGAAATGCGTAGAGATGTGGAGGAACACCAGTGGCGAAGGCGGCTTTCTGGTCTGTAACTGACGCTGAGGCGCGAAAGCGTGGGGAGCAAACAGGATTAGATACCCCTGTAGTCC</w:t>
      </w:r>
    </w:p>
    <w:p w14:paraId="2784CF91">
      <w:pPr>
        <w:rPr>
          <w:rFonts w:hint="eastAsia"/>
        </w:rPr>
      </w:pPr>
      <w:r>
        <w:rPr>
          <w:rFonts w:hint="eastAsia"/>
        </w:rPr>
        <w:t>&gt;OTU019370</w:t>
      </w:r>
    </w:p>
    <w:p w14:paraId="785AC00A">
      <w:pPr>
        <w:rPr>
          <w:rFonts w:hint="eastAsia"/>
        </w:rPr>
      </w:pPr>
      <w:r>
        <w:rPr>
          <w:rFonts w:hint="eastAsia"/>
        </w:rPr>
        <w:t>CCTACGGGAGGCTGCAGCCAGGAATCTTGGGCAATGGGCGAAAGCCTGACCCAGCAACACCGTGTGGGCGATGAAGGCCTTCGGGTCGTAAAGCCCTGTTGATAGGGACGAAGGGCGAAGGGTTAATAGCCCCTAGCCTGACGGTACCTTTCGAGGAAGCCCCGGCTAACTACGTGCCAGCAGCCGCGGTAATACGTAGGGGGCTAGCGTTGTCCGGATTTATTGGGCGTAAAGAGCTCGTAGGCGGCTTGTCGCGTCGAATGTGAAATCTCAGGGCTCAACTCTGACATTGCATTCGATACGGGCAGGCTAGAGTTCGGTAGGGGAGACTGGAATTCCTGGTGTAGCGGTGAAATGCGTAGATATCGTGAGGAAGACCAGTTGCGAAGGCGGATCTCTGGGCAGTTCCTGACACTGAGGCACGAAGGCCAGGGGAGCAAACGGGATTAGATACCCCTGTAGTCC</w:t>
      </w:r>
    </w:p>
    <w:p w14:paraId="48FFACC1">
      <w:pPr>
        <w:rPr>
          <w:rFonts w:hint="eastAsia"/>
        </w:rPr>
      </w:pPr>
      <w:r>
        <w:rPr>
          <w:rFonts w:hint="eastAsia"/>
        </w:rPr>
        <w:t>&gt;OTU019371</w:t>
      </w:r>
    </w:p>
    <w:p w14:paraId="6A1DE0DE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CCTTCGGGTCGTAAAGCTCTGTTGTTAGGGAAGAACAAGTACGAGAGTAACTGCTCGTACCTTGACGGTACCTAACCAGAAAGCCACGGCTAACTACGTGCCAGCAGCCGCGGTAATACGGAAGGGGCAAGCGTTGTTCGGAATCATTGGGCGTAAAGAGCGTGTAGGCGGTCCGGTAAGTCGGCTGTGAAAGTCCAGGGCTCAACTCTGGGATGCCGGTCGATACTGCCGGACTAGAGTTCGGAAGAGGCGAGTGGAATTCCCGGTGTAGCGGTGAAATGCGCAGATATCGGGAGGAACACCGATGGCGAAGGCAGGTCTCTGGGCTGTAACTGACGCTGAGGAGCGAAAGCATGGGGAGCGAACAGGATTAGATACCCGTGTAGTCC</w:t>
      </w:r>
    </w:p>
    <w:p w14:paraId="2FE9F777">
      <w:pPr>
        <w:rPr>
          <w:rFonts w:hint="eastAsia"/>
        </w:rPr>
      </w:pPr>
      <w:r>
        <w:rPr>
          <w:rFonts w:hint="eastAsia"/>
        </w:rPr>
        <w:t>&gt;OTU019372</w:t>
      </w:r>
    </w:p>
    <w:p w14:paraId="1202A403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AGTGGGGAAGAAAAGCCTCGCTCTAATACAGCGGGGTCTTGACGTAACCCATAGAAGAAGCACCGGCTAACTCTGTGCCAGCAGCCGCGGTAATACAGAGGGTGCGAGCGTTAATCGGAATTACTGGGCGTAAAGGGCGCGTAGGCGGCACACACAGTCAGGCGTGAAATTCCTGGGCTCAACCTGGGGGCTGCGCTTGATACGTGTGAGCTAGAGGACGGAAGAGGCTCGTGGAATTCCCAGTGTAGAGGTGAAATTCGTAGATATTGGGAAGAACACCGGTGGCGAAGGCGGCGAGCTGGTCCGTAACTGACGCTGAGGCGCGACAGCGTGGGGAGCAAACAGGATTAGATACCCTTGTAGTCC</w:t>
      </w:r>
    </w:p>
    <w:p w14:paraId="157D9D2D">
      <w:pPr>
        <w:rPr>
          <w:rFonts w:hint="eastAsia"/>
        </w:rPr>
      </w:pPr>
      <w:r>
        <w:rPr>
          <w:rFonts w:hint="eastAsia"/>
        </w:rPr>
        <w:t>&gt;OTU019373</w:t>
      </w:r>
    </w:p>
    <w:p w14:paraId="5319B6F6">
      <w:pPr>
        <w:rPr>
          <w:rFonts w:hint="eastAsia"/>
        </w:rPr>
      </w:pPr>
      <w:r>
        <w:rPr>
          <w:rFonts w:hint="eastAsia"/>
        </w:rPr>
        <w:t>CCTACGGGCGGCTGCAGTGGGGAATATTGGACAATGGGCGAAAGCCTGATCCAGCGATGCCGCGTGTGTGAAGAAGGCCTGCGGGTTGTAAACCCCTTTCAGGAGGGACGAAGGTCGGGCCGTTAATAGCGGTCCCGACTGACGGTACCTCCACAAGAAGCCCCGGCTAACTACGTGCCAGCAGCCGCGGTAATACGTAGGGGGCTAGCGTTGTCCGGAATCATTGGGCGTAAAGCGCGCGTAGGCGGCCCGGTAAGTCTAATGTGAAAGCCCCGGACTCAATTCGGGAAGTGCATTGGATACTGCTGAGCTGGAGTACTGGAGAGGAGAGTGGAATTCCAGGTGTAGAGGTGAAATTCGTAGATATCTGGAGGAACAACAGAGGCGAAGGCGGCTCTCTGGACAGTCACTGACGCTGAGGCGCGAAAGCGTGGGGAGCAAACAGGATTAGATACCCCTGTAGTCC</w:t>
      </w:r>
    </w:p>
    <w:p w14:paraId="3CACE7FB">
      <w:pPr>
        <w:rPr>
          <w:rFonts w:hint="eastAsia"/>
        </w:rPr>
      </w:pPr>
      <w:r>
        <w:rPr>
          <w:rFonts w:hint="eastAsia"/>
        </w:rPr>
        <w:t>&gt;OTU019374</w:t>
      </w:r>
    </w:p>
    <w:p w14:paraId="78EED6A2">
      <w:pPr>
        <w:rPr>
          <w:rFonts w:hint="eastAsia"/>
        </w:rPr>
      </w:pPr>
      <w:r>
        <w:rPr>
          <w:rFonts w:hint="eastAsia"/>
        </w:rPr>
        <w:t>CCTACGGGAGGCTGCAGTGGGGAATATTGGACAATGGGCGCAAGCCTGATCCAGCAATGCCGCGTGTGTGAAGAAGGCCTGCGGGTTGTAAAGCACTTTCAGTGGGGAAGAAAAGCCTAGGGTTAATACCCCTGAGTCTTGACGTTACCTAAAGAAGAAGCACCGGCTAACTCCGTGCCAGCAGCCGCGGTAATACGAAGGGGGCTAGCGTTGTTCGGAATTACTGGGCGTAAAGCGCACGTAGGCGGACTTGTCAGTCAGGGGTGAAATCCCGAGGCTTAACCTCGGAACTGCCTTTGATACTGCAAGTCTTGAGGATGAGAGAGGTAAGTGGAACTGCGAGTGTAGAGGTGAAATTCGTAGATATTCGCAGGAACACCAGTGGCGAAGGCGACTTGCTGGATCTTTGCTGACGCTGAGACGCGAAAGCGTGGGGAGCAAACAGGATTAGATACCCTGGTAGTCC</w:t>
      </w:r>
    </w:p>
    <w:p w14:paraId="498B2638">
      <w:pPr>
        <w:rPr>
          <w:rFonts w:hint="eastAsia"/>
        </w:rPr>
      </w:pPr>
      <w:r>
        <w:rPr>
          <w:rFonts w:hint="eastAsia"/>
        </w:rPr>
        <w:t>&gt;OTU019375</w:t>
      </w:r>
    </w:p>
    <w:p w14:paraId="5A322CC8">
      <w:pPr>
        <w:rPr>
          <w:rFonts w:hint="eastAsia"/>
        </w:rPr>
      </w:pPr>
      <w:r>
        <w:rPr>
          <w:rFonts w:hint="eastAsia"/>
        </w:rPr>
        <w:t>CCTACGGGTGGCAGCAGTAAGGAATATTGGACAATGGCCGCAAGGCTGATCCAGCCATCCAGCGTGCAGGAAGAAGGCCCTATGGGTTGTAAACTGCTTTTATCAGGGAATAAACCTCTGGATTCACTCCGGAGCTGAAGGTACCTGAAGAATAAGCACCGGCTAACTCCGTGCCAGCAGCCGCGGTAATACGGAGGGTGCGAGCGTTATCCGGAATTACTGGGCGTAAAGCGTGCGCAGGCGGCTCCTTAAGTCAGATGTGAAATCCCCGGGCTTAACCTGGGAACTGCGTTTGAAACTGGGGAGCTAGAGTGTGGAAGAGGGGGGTGGAATTCCCGGTGTAGCAGTGAAATGCGTAGAGATCGGGAGGAACATCTGTGGCGAAGGCGGCCACCTGGACCAGCACTGACACTGAGGCACGAAAGCGTGGGGAGCAAACAGGATTAGATACCCCAGTAGTCC</w:t>
      </w:r>
    </w:p>
    <w:p w14:paraId="00C73DF6">
      <w:pPr>
        <w:rPr>
          <w:rFonts w:hint="eastAsia"/>
        </w:rPr>
      </w:pPr>
      <w:r>
        <w:rPr>
          <w:rFonts w:hint="eastAsia"/>
        </w:rPr>
        <w:t>&gt;OTU019376</w:t>
      </w:r>
    </w:p>
    <w:p w14:paraId="23B98BD5">
      <w:pPr>
        <w:rPr>
          <w:rFonts w:hint="eastAsia"/>
        </w:rPr>
      </w:pPr>
      <w:r>
        <w:rPr>
          <w:rFonts w:hint="eastAsia"/>
        </w:rPr>
        <w:t>CCTACGGGGGGCTGCAGTGGGGAATCTTGCGCAATGGCCGAAAGGCTGACGCAGCGACGCCGCGTGCGGGATGACGCTTTTCGGAGTGTAAACCGCTGTCAGGTGGGACGAACGGCGAGATTTTTCTCGATTGACGGTACCGGGTGAGGAAGCACCGGCTAACTCCGTGCCAGCAGCCGCGGTAATACGGAGGGTGCAAGCGTTATCCGGATTCACTGGGTTTAAAGGGTGTGTAGGCGGATATTTAAGTCAGTGGTGAAATCTCCGGGCTCAACCCGGAAACTGCCATTGATACTATTTATCTTGAATTCTGTTGAGGTGGGCGGAATACATCATGTAGCGGTGAAATGCTTAGATATGATGTAGAACACCGATTGCGAAGGCAGCTCACTAAGCAGACATTGACGCTGAGGCACGAAAGCGTGGGGATCAAACAGGATTAGATACCCGTGTAGTCC</w:t>
      </w:r>
    </w:p>
    <w:p w14:paraId="1053B9F2">
      <w:pPr>
        <w:rPr>
          <w:rFonts w:hint="eastAsia"/>
        </w:rPr>
      </w:pPr>
      <w:r>
        <w:rPr>
          <w:rFonts w:hint="eastAsia"/>
        </w:rPr>
        <w:t>&gt;OTU019377</w:t>
      </w:r>
    </w:p>
    <w:p w14:paraId="4BA3842B">
      <w:pPr>
        <w:rPr>
          <w:rFonts w:hint="eastAsia"/>
        </w:rPr>
      </w:pPr>
      <w:r>
        <w:rPr>
          <w:rFonts w:hint="eastAsia"/>
        </w:rPr>
        <w:t>CCTACGGGGGGCAGCAGCAAGGAATTTTCCACAATGGGCGCAAGCCTGATGGAGCAACGCCGCGTGGGGGATGACGCTTTTCGGAGTGTAAACCCCTTTTCGAGAGGACGAAGCTAATGACGGTACTCTCGGAATAAGGACCGGCTAACTACGTGCCAGCAGCCGCGGTAAGACGTAGGGTCCGAGCGTTGTCCGGAGTTACTGGGCGTAAAGCGCACGTAGGTGGCGACGTAAGTCGGGTGTGAAAGCCCCGGGCTCAACCTGGGAATTGCATTCGAGACTGTGTTGCTGGAGTACGGAAGAGGAGGGCGGAATTCCCGGTGTAGCGGTGAAATGCGTAGATATCGGGAGGAACATCAGTGGCGAAGGCGGCCCTCTGGTCCAGTACTGACACTCAAGTGCGAAAGCGTGGGGAGCAAACAGGATTAGATACCCCTGTAGTCC</w:t>
      </w:r>
    </w:p>
    <w:p w14:paraId="2A564E1B">
      <w:pPr>
        <w:rPr>
          <w:rFonts w:hint="eastAsia"/>
        </w:rPr>
      </w:pPr>
      <w:r>
        <w:rPr>
          <w:rFonts w:hint="eastAsia"/>
        </w:rPr>
        <w:t>&gt;OTU019378</w:t>
      </w:r>
    </w:p>
    <w:p w14:paraId="6F496482">
      <w:pPr>
        <w:rPr>
          <w:rFonts w:hint="eastAsia"/>
        </w:rPr>
      </w:pPr>
      <w:r>
        <w:rPr>
          <w:rFonts w:hint="eastAsia"/>
        </w:rPr>
        <w:t>CCTACGGGTGGCTGCAGTGAGGAATTTTGCGCAATGGGCGAAAGCCTGACGCAGCGACGCCGCGTGGGCGATGAAGCTCTTTGGAGTGTAAAGCCCTGTCAGGTGGGAAGAACACAATGACGGTACCTGAGGAATAAGCACCGGCTAACTCCGTGCCAGCAGCCGCGGTAAGACGGAGGGTGCTAGCGTTGTTCGGAATTACTGGGCGTAAAGCGCACGTAGGCGGATTTGTTAGTCAGGGGTGAAATCCCGGGGCTCAACCTCGGAACTGCCTTTGATACTGCAAATCTCGAGTCCGATAGAGGTGGGTGGAATTCCTAGTGTAGAGGTGAAATTCGTAGATATTAGGAAGAACACCGGTGGCGAAGGCGGCCCACTGGATCGGTACTGACGCTGAGGTGCGAAAGCGTGGGGAGCAAACAGGATTAGATACCCCTGTAGTCC</w:t>
      </w:r>
    </w:p>
    <w:p w14:paraId="408282DB">
      <w:pPr>
        <w:rPr>
          <w:rFonts w:hint="eastAsia"/>
        </w:rPr>
      </w:pPr>
      <w:r>
        <w:rPr>
          <w:rFonts w:hint="eastAsia"/>
        </w:rPr>
        <w:t>&gt;OTU019379</w:t>
      </w:r>
    </w:p>
    <w:p w14:paraId="3CD9C896">
      <w:pPr>
        <w:rPr>
          <w:rFonts w:hint="eastAsia"/>
        </w:rPr>
      </w:pPr>
      <w:r>
        <w:rPr>
          <w:rFonts w:hint="eastAsia"/>
        </w:rPr>
        <w:t>CCTACGGGAGGCAGCAGTGAGGAATATTGCGCAATGGGCGAAAGCCTGACGCAGCGACGCCGCGTGGGGGATGAAGGTCTTCGGATTGTAAACCCCTTTCGGGAGGGAAGATGGGGCGGGCAACCGCCCGGACGGTACCTCCAGAAGCAGCCACGGCTAACTTCGTGCCAGCAGCCGCGGTAATACGAAGGTGGCAAGCGTTGTTCGGATTTATTGGGCGTAAAGCGCGCGCAGGCGGCCCGTTAAGTCGGTTGTGAAAACCCGAGGCTCAACCTCGGGCCTGCATCCGATACTGGCGGGCTTGAGGCTGGGAGGGGCTGGTGGAATTCCCTGTGTAGCGGTGAAATGCGTAGAGATGGGGGAGAACACTCGTGGCGAAGGCGGCCAGCTGGACCAGTTCTGACGCTGAGACGCGAAAGCGTGGGGAGCAAACAGGATTAGATACCCCAGTAGTCC</w:t>
      </w:r>
    </w:p>
    <w:p w14:paraId="33CFBB13">
      <w:pPr>
        <w:rPr>
          <w:rFonts w:hint="eastAsia"/>
        </w:rPr>
      </w:pPr>
      <w:r>
        <w:rPr>
          <w:rFonts w:hint="eastAsia"/>
        </w:rPr>
        <w:t>&gt;OTU019380</w:t>
      </w:r>
    </w:p>
    <w:p w14:paraId="4B17A209">
      <w:pPr>
        <w:rPr>
          <w:rFonts w:hint="eastAsia"/>
        </w:rPr>
      </w:pPr>
      <w:r>
        <w:rPr>
          <w:rFonts w:hint="eastAsia"/>
        </w:rPr>
        <w:t>CCTACGGGGGGCTGCAGTCGGGAATTTTGGGCAATGGGCGAAAGCCTGACCCAGCAACGCCGCGTGAAGGATGAAGCTTTTCGGAGTGTAAACTTCATAAGAATGGGACGAATAAGGAGGGGTTAACACCCCCTTTGATGACGGTACCATTTGTAAGCTCCGGCTAACTCCGTGCCAGCAGCCGCGGTAATACGGGGGGAGCAAGCGTTGTTCGGATTTACTGGGCGTAAAGGGCGCGTAGGCGGCCACGACAAGTCACTTGTGAAATCTCCGGGCTCAACCTGGGAACTGCAGTTGATACTGGCCGACTGGAGTGCGAGAGAGGGAGGTAGAATTCCCGGTGTAGCGGTGAAATGCGTAGAGATCGGGAGGAACACCAGTGGCGAAGGCGGCCATCTGGGACAACACTGACGCTCATGTGCGAAAGCGTGGGGAGCAAACAGGATTAGATACCCCGGTAGTCC</w:t>
      </w:r>
    </w:p>
    <w:p w14:paraId="2EEF3911">
      <w:pPr>
        <w:rPr>
          <w:rFonts w:hint="eastAsia"/>
        </w:rPr>
      </w:pPr>
      <w:r>
        <w:rPr>
          <w:rFonts w:hint="eastAsia"/>
        </w:rPr>
        <w:t>&gt;OTU019381</w:t>
      </w:r>
    </w:p>
    <w:p w14:paraId="2A1BED17">
      <w:pPr>
        <w:rPr>
          <w:rFonts w:hint="eastAsia"/>
        </w:rPr>
      </w:pPr>
      <w:r>
        <w:rPr>
          <w:rFonts w:hint="eastAsia"/>
        </w:rPr>
        <w:t>CCTACGGGGGGCAGCAGTGGGGAATATTGGACAATGGGGGCAACCCTGATCCAGCGACGCCGCGTGTGTGAAGAAGGCCTGCGGGTTGTAAAGCACTTTTAGTGGGGATGAAAAGCACATTGCTAATACCAGTGTGTCTTGACCTAACCCAAAGAAAAAGCACCGGCTAACTCTGTGCCAGCAGCCGCGGTAATACAGAGGGTGCAAGCGTTACTCGGAATTACTGGGCGTAAAGCGTGCGTAGGTGGTTCGTTAAGTCTGATGTGAAAGCCCCGGGCTCAACCTGGGAACTGCCTTTGAAACGGGACATCTTGAGTTCGGAAGAGGGTAGCGGAATTCCCGGTGTAGCAGTGAAATGCGTAGAGATCGGGAGGAACACCCGTGGCGAAGGCGGCCAGCTGGGCCGGACCTGACGCTGAGGCGCGAAGGCGTGGGGAGCGAACGGGATTAGATACCCGAGTAGTCC</w:t>
      </w:r>
    </w:p>
    <w:p w14:paraId="61110766">
      <w:pPr>
        <w:rPr>
          <w:rFonts w:hint="eastAsia"/>
        </w:rPr>
      </w:pPr>
      <w:r>
        <w:rPr>
          <w:rFonts w:hint="eastAsia"/>
        </w:rPr>
        <w:t>&gt;OTU019382</w:t>
      </w:r>
    </w:p>
    <w:p w14:paraId="28A5D77D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TTTCGGATCGTAAACTCCTGTCGAATGGGACGAATAGATTGCGGGTTAACAGCCCGCAGTCCTGACGGTACCGTTAAAGGAAACCCCGGCTAACTCCGTGCCAGCAGCCGCGGTAATACGGGGGGTGCGAGCGTTGTCCGGATTTACTGGGCGTAAAGCGAACGCAGGCGGATGGTTAAGTAGGAAGTGAAAGGTGGGAGCTCAACTCCCACACTGCTCCCTATACTGGCCGTCTTGAGTAGCGGAGAGGAAGAGGGAACGACACGTGTAGCGGTGAAATGCGTTGATATCAGGAAGAACACCAATGGCGAAGGCAGCTCTCTGGGACGGTACTGACGCTGAGACGCGAAAGCGTGGGGAGCGAACAGGATTAGATACCCCAGTAGTCC</w:t>
      </w:r>
    </w:p>
    <w:p w14:paraId="198294D2">
      <w:pPr>
        <w:rPr>
          <w:rFonts w:hint="eastAsia"/>
        </w:rPr>
      </w:pPr>
      <w:r>
        <w:rPr>
          <w:rFonts w:hint="eastAsia"/>
        </w:rPr>
        <w:t>&gt;OTU019383</w:t>
      </w:r>
    </w:p>
    <w:p w14:paraId="245A2EC4">
      <w:pPr>
        <w:rPr>
          <w:rFonts w:hint="eastAsia"/>
        </w:rPr>
      </w:pPr>
      <w:r>
        <w:rPr>
          <w:rFonts w:hint="eastAsia"/>
        </w:rPr>
        <w:t>CCTACGGGAGGCTGCAGTGGGGAATATTGCACAATGGGCGAAAGTCTGACGCAGCGACGCCGCGTGTGGGATGACGGTCTTCGGATTGTAAACCACTGTCGGGAGGGACGAATACGCCGCAAGGCGGGTGACGGTACCTCCAAAGGAAGCACCGGCTAACTCCGTGCCAGCAGCCGCGGTAAGACAGAGGCCACAAGCGTTAGGCGGAATCACTGGGCTTAAAGCGTGTGTAGGTGGATGTCTAAGTACCTTGTGAAATCCCACGGCTCACCCGTGGAACTGCTTGGTATACTGGACGTCTTGAGCCATCTAGGGGCAGCTGGAACGAACGGTGGAGCGGTGAAATGTGTAGATATCGGAAGGAACACCAGTGGCGAAGGCGACTTCCTGGACCAAGACTGACGCTGAGGCGCGAAAGCGTGGGGATCAAACAGGATTAGATACCCCTGTAGTCC</w:t>
      </w:r>
    </w:p>
    <w:p w14:paraId="66BEE0FD">
      <w:pPr>
        <w:rPr>
          <w:rFonts w:hint="eastAsia"/>
        </w:rPr>
      </w:pPr>
      <w:r>
        <w:rPr>
          <w:rFonts w:hint="eastAsia"/>
        </w:rPr>
        <w:t>&gt;OTU019384</w:t>
      </w:r>
    </w:p>
    <w:p w14:paraId="3ED1E68D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TCCTTTCGATCGAGACGAACGGCCATCGGGCTAACATCCTGATGGAGTGACGGTACCGAGAGAAGAAGCCCCGGCTAACTCCGTGCCAGCAGCCGCGGTAATACGGAGGGTGCGAGCGTTGTCCGGAATCACTGGGCGTAAAGGGTGCGTAGGCTGCGCAGAAAGTCAGATGTGAAATCCGGGGGCTCAACCTCCGAATTGCATCCGATACTCCTGTGCTAGAGGACTGGAGAGGAGCTTGGAATTCTCGGTGTAGCAGTGAAATGCGTAGAGATCGAGAGGAACACTAGTGGCGAAGGCTGGGCTCTGGACAGTATCTGACGCTGAGGCACGAAGGTCAGGGGAGCAAACAGGATTAGATACCCTTGTAGTCC</w:t>
      </w:r>
    </w:p>
    <w:p w14:paraId="32E233FC">
      <w:pPr>
        <w:rPr>
          <w:rFonts w:hint="eastAsia"/>
        </w:rPr>
      </w:pPr>
      <w:r>
        <w:rPr>
          <w:rFonts w:hint="eastAsia"/>
        </w:rPr>
        <w:t>&gt;OTU019385</w:t>
      </w:r>
    </w:p>
    <w:p w14:paraId="0C282EDB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CCGGAGTAACTGCCGGTACCTTGACGGTACCTAACCAGAAAGCCACGGCTAACTACGTGCCAGCAGCCGCGGTAATACGTAGGTGGCAAGCGTTGTCCGGAATTATTGGGCGTAAAGCGCGCGTAGGCGGTTGCTTAAGTCGGACGTGAAAGCCCAGGGCTCAACCCTGGAAGTGCATCCGAAACTAGGTGACTTGAGTCCCGGAGAGGGTGGTGGAATTCCTGGTGTAGAGGTGAAATTCGTAGATATCAGGAGGAACACCCGTGGCGAAGGCGGCCACCTGGACGGTGACTGACGCTGAGGCGCGAAAGCGTGGGGAGCAAACAGGATTAGATACCCTAGTAGTCC</w:t>
      </w:r>
    </w:p>
    <w:p w14:paraId="0DE3B8BB">
      <w:pPr>
        <w:rPr>
          <w:rFonts w:hint="eastAsia"/>
        </w:rPr>
      </w:pPr>
      <w:r>
        <w:rPr>
          <w:rFonts w:hint="eastAsia"/>
        </w:rPr>
        <w:t>&gt;OTU019386</w:t>
      </w:r>
    </w:p>
    <w:p w14:paraId="51FACDA9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CGAGAGTAACTGCTCGTACCTTGACGGTACCTAACCAGAAAGCCACGGCTAACTACGTGCCAGCAGCCGCGGTAATACGAAGGTCCCAAGCGTTGTTCGGAATCACTGGGCGTAAAGGGTGCGTAGGCGGTTTGGTAAGTCAGATGTGAAATCCCGGGGCTCAACCTCGGAACTGCATCCGATACTGCCGGACTAGAGGACTGGAGAGGTGACTGGAATTCTCGGTGTAGCAGTGAAATGCGTAGAGATCGAGAGGAACACCAGTAGCGAAGGCGGCTGGCTGGACCTGACCTGACGCTGAGGCGCGAAGGCGTGGGGAGCGAACGGGATTAGATACCCTAGTAGTCC</w:t>
      </w:r>
    </w:p>
    <w:p w14:paraId="09AC9B9C">
      <w:pPr>
        <w:rPr>
          <w:rFonts w:hint="eastAsia"/>
        </w:rPr>
      </w:pPr>
      <w:r>
        <w:rPr>
          <w:rFonts w:hint="eastAsia"/>
        </w:rPr>
        <w:t>&gt;OTU019387</w:t>
      </w:r>
    </w:p>
    <w:p w14:paraId="20EBA365">
      <w:pPr>
        <w:rPr>
          <w:rFonts w:hint="eastAsia"/>
        </w:rPr>
      </w:pPr>
      <w:r>
        <w:rPr>
          <w:rFonts w:hint="eastAsia"/>
        </w:rPr>
        <w:t>CCTACGGGGGGCTGCAGTGAGGAATATTGCCCAATGGGCGCAAGCCTGAGGCAGCAACGCCGCGTGGAGGAAGACGGCCTTCGGGTTGTAAACTCCTTTTGTCGGGGAAGAGCAAGGACGGTACCCGGCGAAGAAGTCACGGCTAACTACGTGCCAGCAGCCGCGGTAAAACGTAGGTGGCAAGCGTTATCCGGATTTACTGGGCGTAAAGGGCTCGCAGGCGGCTGTTCAGGTTGGTTGTGAAATCTCCCGGCTCAACTGGGAGCGCGCGACCAAAACCGGATGGCTTGAGACTCAGAGAGGGACAGGGAATTCCTGGTGTAGCGGTAAAATGCGTTGATATCAGGAGGAACTCCAGTGGCGGAAGCGCTGTCCTGGCTGAGGTCTGACGCTGAGGAGCGAAAGCGTGGGGAGCGAACGGGATTAGATACCCCAGTGTCC</w:t>
      </w:r>
    </w:p>
    <w:p w14:paraId="25BBEAB5">
      <w:pPr>
        <w:rPr>
          <w:rFonts w:hint="eastAsia"/>
        </w:rPr>
      </w:pPr>
      <w:r>
        <w:rPr>
          <w:rFonts w:hint="eastAsia"/>
        </w:rPr>
        <w:t>&gt;OTU019388</w:t>
      </w:r>
    </w:p>
    <w:p w14:paraId="2F8C1CA0">
      <w:pPr>
        <w:rPr>
          <w:rFonts w:hint="eastAsia"/>
        </w:rPr>
      </w:pPr>
      <w:r>
        <w:rPr>
          <w:rFonts w:hint="eastAsia"/>
        </w:rPr>
        <w:t>CCTACGGGAGGCAGCAGTGGGGAATTTTGGTCAATGGGTGAGAGCCTGAACCAGCCATGCCGCGTGCAGGAAGAAGGCCTTCTGGGTTGTAAACTGCTTTTGCCGGGGGATAAAATTCCCATGCGTGGGACATTGAAGGTACCCGGTGAATAAGCCACGGCTAACTACGTGCCAGCAGCCGCGGTAATACGAAGGGGGCTAGCGTTGTTCGGAATTACTGGGCGTAAAGGGCGCGTAGGCGGTACTTCAAGTCAGGCGTGAAAGCCCCGGGCTCAACCTGGGAACCGCGCTTGAGACTGGAGAACTAGAGTACAGAAGAGGAAAGCGGAATTCCACGTGTAGCGGTGAAATGCGTAGAGATGTGGAGGAACACCAGTGGCGAAGGCGGCTTTCTGGTCTGTAACTGACGCTGAGGCGCGAAAGCGTGGGGAGCAAACAGGATTAGATACCCGAGTAGTCC</w:t>
      </w:r>
    </w:p>
    <w:p w14:paraId="4ADD64EC">
      <w:pPr>
        <w:rPr>
          <w:rFonts w:hint="eastAsia"/>
        </w:rPr>
      </w:pPr>
      <w:r>
        <w:rPr>
          <w:rFonts w:hint="eastAsia"/>
        </w:rPr>
        <w:t>&gt;OTU019389</w:t>
      </w:r>
    </w:p>
    <w:p w14:paraId="5B2176B4">
      <w:pPr>
        <w:rPr>
          <w:rFonts w:hint="eastAsia"/>
        </w:rPr>
      </w:pPr>
      <w:r>
        <w:rPr>
          <w:rFonts w:hint="eastAsia"/>
        </w:rPr>
        <w:t>CCTACGGGCGGCTGCAGTAGGGAATTTTCCACAATGGGGGCAACCCTGATGGAGCGACGCCGCGTGGGGGATGAATGGCTTCGGCCCGTAAACCCCTGTCATTTGCGATCAAACCTTACGATTTAACAAATTGTGAGCTGATAGTAGCGAAAGAGGAAGGGACGGCTAACTCTGTGCCAGCAGCCGCGGTAATACAGAGGTCCCAAGCGTTGTTCGGATTCACTGGGCGTAAAGCGTGCGTAGACGGTTATTTAAGTCGGATGTGAAAGCCCCGGGCTCAACCTGGGAATTGCATTCGATACTACTCAGCTCGAGTATGGGAGAGGGAAGTGGAATTCCCGGTGTAGCGGTGAAATGCGTAGAGATGTGGAGGAACACCGATGGCGAAGGCAGCCTCCTGGGCCAACACTGACGCTCATGCACGAAAGCGTGGGGAGCAAACAGGATTAGATACCCCAGTAGTCC</w:t>
      </w:r>
    </w:p>
    <w:p w14:paraId="28188DE5">
      <w:pPr>
        <w:rPr>
          <w:rFonts w:hint="eastAsia"/>
        </w:rPr>
      </w:pPr>
      <w:r>
        <w:rPr>
          <w:rFonts w:hint="eastAsia"/>
        </w:rPr>
        <w:t>&gt;OTU019390</w:t>
      </w:r>
    </w:p>
    <w:p w14:paraId="285615E7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TAGGGAAGAACAAGTACCGGAATAACTGCCGGTACCTTGACGGTACCTAACCAGAAAGCCACGGCTAACTACGTGCCAGCAGCCGCGGTAATACGTAGGGGGCGAGCGTTGTCCGGAATTATTGGGCGTAAAGCGCGCGCAGGTGGACGAGTATGTGCCGTGTGAAAGCGCCGTCCTTACGATGGTGAGGTCATGGTAGACAGCTTGTCTAGAGGCTCGAAGAGGTTGATGGAATTCCGGGTGGAGCGGTGAAATGCGTAGATATCCGGAGGAACACCAGGGGCGAAGGCGGCTCGCTGGGCCGTTCCTGACGCTGAGACGCGAAAGCTAGGGGAGCGAACAGGATTAGATACCCGTGTAGTCC</w:t>
      </w:r>
    </w:p>
    <w:p w14:paraId="61287536">
      <w:pPr>
        <w:rPr>
          <w:rFonts w:hint="eastAsia"/>
        </w:rPr>
      </w:pPr>
      <w:r>
        <w:rPr>
          <w:rFonts w:hint="eastAsia"/>
        </w:rPr>
        <w:t>&gt;OTU019391</w:t>
      </w:r>
    </w:p>
    <w:p w14:paraId="5E0A9F07">
      <w:pPr>
        <w:rPr>
          <w:rFonts w:hint="eastAsia"/>
        </w:rPr>
      </w:pPr>
      <w:r>
        <w:rPr>
          <w:rFonts w:hint="eastAsia"/>
        </w:rPr>
        <w:t>CCTACGGGTGGCTGCAGTGAGGGATATTGGTCAATGGGGGCAACCCTGAACCAGCGACGCCGCGTGGGTGATGAAGGTCTTCGGATCGTAAAACCCTTTTCTAGGTGACGAGACAAGGACGGTAGCCTAGGAAGAAGTCTCGGCTAACTACGTGCCAGCAGCCGCGGTAAAACGTAGGAGGCAAGCGTTATCCGGAATTACTGGGCGTAAAGCGCACGCAGGCGGCTTATCAAGTTCGACGTGAAAGCTCCCGGCTTAACTGGGAGAGGTCGTTGAAAACTGGTAAGCTTGAGGCGATGAGAGGGGTGTAGAATTCCCGGTGTAGTGGTGAAATGCGTAGATATCGGGAGGAACACCAGTGGCGCAAGCGGCTGACTGGCCGAGACCTGACGCTGAGACGCGACGGCGTGGGGAGCAAACCGGATTAGATACCCGTGTAGTCC</w:t>
      </w:r>
    </w:p>
    <w:p w14:paraId="6129E8D5">
      <w:pPr>
        <w:rPr>
          <w:rFonts w:hint="eastAsia"/>
        </w:rPr>
      </w:pPr>
      <w:r>
        <w:rPr>
          <w:rFonts w:hint="eastAsia"/>
        </w:rPr>
        <w:t>&gt;OTU019392</w:t>
      </w:r>
    </w:p>
    <w:p w14:paraId="4FA563BC">
      <w:pPr>
        <w:rPr>
          <w:rFonts w:hint="eastAsia"/>
        </w:rPr>
      </w:pPr>
      <w:r>
        <w:rPr>
          <w:rFonts w:hint="eastAsia"/>
        </w:rPr>
        <w:t>CCTACGGGGGGCTGCAGTAGGGAATCTTCCACAATGGACGAAAGTCTGATGGAGCAACGCCGCGTGAGCGATGAAGGCCTTCGGGTCGTAAAGCCCTGTGGGAAGGAAAGAAAACGTTGCAGGCGAATAGGCTGCGACCTTGACGGTACCTTCTCAGAAAGCACCGGCTAACTACGTGCCAGCAGCCGCGGTAATACGTAGGGGGCGAGCGTTGTCCGGAATCATTGGGCGTAAAGAGCGTGTAGGCGGCTCGGTAAGTCCGCCGTGAAAACCTGAGGCTCAACCTCAGGCTTGCGGTGGATACTGTCGGGCTAGAGGATGGTAGAGGCGAGTGGAATTCCCGGTGTAGCGGTGAAATGCGCAGATATCGGGAGGAACACCGGTAGCGAAGGCGGCTCGCTGGGCCATTCCTGACGCTGAGATGCGAAAGCGTGGGGAGCGAACAGGATTAGATACCCTTGTAGTCC</w:t>
      </w:r>
    </w:p>
    <w:p w14:paraId="6991B02F">
      <w:pPr>
        <w:rPr>
          <w:rFonts w:hint="eastAsia"/>
        </w:rPr>
      </w:pPr>
      <w:r>
        <w:rPr>
          <w:rFonts w:hint="eastAsia"/>
        </w:rPr>
        <w:t>&gt;OTU019393</w:t>
      </w:r>
    </w:p>
    <w:p w14:paraId="4DA20E25">
      <w:pPr>
        <w:rPr>
          <w:rFonts w:hint="eastAsia"/>
        </w:rPr>
      </w:pPr>
      <w:r>
        <w:rPr>
          <w:rFonts w:hint="eastAsia"/>
        </w:rPr>
        <w:t>CCTACGGGCGGCAGCAGTGGGGAATTTTGGACAATGGGGGCAACCCTGATCCAGCAATGCCGCGTGTGTGAAGAAGGCCTTCGGGTTGTAAAGCACTTTTGTCCGGAAAGAAATCGCACTGGTTAATACCTGGTGTGGATGACGGTACCGGAAGAATAAGGACCGGCTAACTACGTGCCAGCAGCCGCGGTAATACGTAGGGTCCAAGCGTTACTCGGAATTACTGGGCGTAAAGCGTGCGTAGGCGGCAGTCCAAGTCTGGTGTGAAATCTCCCGGCTCAACCGGGAGGGTGCGCCGGAAACTGGGCTGCTGGAGTGCGGGAGAGGCAAGCGGAATTCCAGGTGTAGCGGTGAAATTCGTAGATATTGGGAAGAACACCGGTGGCGAAGGCGGCTATCTGGCCCGTGATTGACGCTGAGGCGCGAAAGCGTGGGGAGCAAACAGGATTAGATACCCGAGTAGTCC</w:t>
      </w:r>
    </w:p>
    <w:p w14:paraId="4BB1D443">
      <w:pPr>
        <w:rPr>
          <w:rFonts w:hint="eastAsia"/>
        </w:rPr>
      </w:pPr>
      <w:r>
        <w:rPr>
          <w:rFonts w:hint="eastAsia"/>
        </w:rPr>
        <w:t>&gt;OTU019394</w:t>
      </w:r>
    </w:p>
    <w:p w14:paraId="796262DC">
      <w:pPr>
        <w:rPr>
          <w:rFonts w:hint="eastAsia"/>
        </w:rPr>
      </w:pPr>
      <w:r>
        <w:rPr>
          <w:rFonts w:hint="eastAsia"/>
        </w:rPr>
        <w:t>CCTACGGGCGGCAGCAGTAAGGAATATTGCTCAATGGGAGAAATCCTGAAGCAGCAACGCCGCGTGAAGGATGAAGGCCTTTAGGTCGTAAACTTCTGTAAAGAGAGAAAAATGCCCCATTCTATGGGGAGTGATTGTATCTCTGAAGTAAGCCCCGGCTAACTACGTGCCAGCAGCCGCGGTAATACGTAGGGGGCAAGCGTTGTCCGGATTTACTGGGTGTAAAGGGTGCTCAGGTGGCTTGGAAAGTCAGTGGTGAAATCTGAGAGCTTAACTCTCAAACTGCCATTGATACTTCTTAGCTTGAGTACGGAAGAGGCTGATGGAATTTCAGGTGTAGCAGTGAAATGCGTAGATATCTGAAAGAACACCAGTGGCGAAGGCGGTCAGCTGGTCCGTTACTGACGCTGAGGCGCGAAGGCTAGGGGAGCGAACGGGATTAGATACCCTTGTAGTCC</w:t>
      </w:r>
    </w:p>
    <w:p w14:paraId="33D5DCCA">
      <w:pPr>
        <w:rPr>
          <w:rFonts w:hint="eastAsia"/>
        </w:rPr>
      </w:pPr>
      <w:r>
        <w:rPr>
          <w:rFonts w:hint="eastAsia"/>
        </w:rPr>
        <w:t>&gt;OTU019395</w:t>
      </w:r>
    </w:p>
    <w:p w14:paraId="38AF96E3">
      <w:pPr>
        <w:rPr>
          <w:rFonts w:hint="eastAsia"/>
        </w:rPr>
      </w:pPr>
      <w:r>
        <w:rPr>
          <w:rFonts w:hint="eastAsia"/>
        </w:rPr>
        <w:t>CCTACGGGCGGCTGCAGTAGGGAATCTTGCGCAATGAGCGAAAGCTTGACGCAGCGACGCCGCGTGAGGGATGAAGGCTTTCGGGTTGTAAAGCTCTGTCAGGGTGGAAAAACGGCGGCTGGTCTAATAGGCCAGACGATTGATGGTACACCCAAAGGAAGCACCGGCTAACTTCGTGCCAGCAGCCGCGGTAATACGAAGGGTGCAAGCGTTATCCGGAATTACTGGGCGTAAAGCGCACGTAGGCGGCTTTGTAAGTTAGAGGTGAAAGCCCGGGGCTCAACTCCGGAACTGCCTTTAAGACTGCATCGCTTGAATCCAGGAGAGGTGAGTGGAATTCCGAGTGTAGAGGTGAAATTCGTAGATATTCGGAAGAACACCAGTGGCGAAGGCGGCTCACTGGACTGGTATTGACGCTGAGGTGCGAAAGCGTGGGGAGCAAACAGGATTAGATACCCTTGTAGTCC</w:t>
      </w:r>
    </w:p>
    <w:p w14:paraId="3F3134D0">
      <w:pPr>
        <w:rPr>
          <w:rFonts w:hint="eastAsia"/>
        </w:rPr>
      </w:pPr>
      <w:r>
        <w:rPr>
          <w:rFonts w:hint="eastAsia"/>
        </w:rPr>
        <w:t>&gt;OTU019396</w:t>
      </w:r>
    </w:p>
    <w:p w14:paraId="7430B61E">
      <w:pPr>
        <w:rPr>
          <w:rFonts w:hint="eastAsia"/>
        </w:rPr>
      </w:pPr>
      <w:r>
        <w:rPr>
          <w:rFonts w:hint="eastAsia"/>
        </w:rPr>
        <w:t>CCTACGGGAGGCAGCAGTGAGGAATATTGCACAATGGACGCAAGTCTGATGCAGCAACGCCGCGTGGAGGATGAAGGTCTTTGGATTGTAAACTCCTTTTCTCAGGGAAGACTAAAGACGGTACCTGAGGAATAAGTCACGGCTAACTACGTGCCAGCAGCCGCGGTAATACGTAGGTGGCAAGCGTTATCCGGAATTACTGGGCGTAAAGCGCACGCAGGCGGCGCAGCAAGTTCGACGTGAAAGCTCCCGGCTTAACTGGGAGAGGTCGTTGAAGACTGCTGGGCTTGAGGCAAGGAGAGGGGTGTAGAATTCCCGGTGTAGTGGTGAAATGCGTAGATATCGGGAGGAACACCAGTGGCGAAGGCGGCTTTCTGGCCCACTCTTGACGCTGAGGCGCGAAAGCTAGGGTAGCAAACGGGATTAGATACCCCAGTAGTCC</w:t>
      </w:r>
    </w:p>
    <w:p w14:paraId="33B0FA40">
      <w:pPr>
        <w:rPr>
          <w:rFonts w:hint="eastAsia"/>
        </w:rPr>
      </w:pPr>
      <w:r>
        <w:rPr>
          <w:rFonts w:hint="eastAsia"/>
        </w:rPr>
        <w:t>&gt;OTU019397</w:t>
      </w:r>
    </w:p>
    <w:p w14:paraId="5807DCFF">
      <w:pPr>
        <w:rPr>
          <w:rFonts w:hint="eastAsia"/>
        </w:rPr>
      </w:pPr>
      <w:r>
        <w:rPr>
          <w:rFonts w:hint="eastAsia"/>
        </w:rPr>
        <w:t>CCTACGGGGGGCTGCAGTCGAGAATCTTCCGCAATGGGCGCAAGCCTGACGGAGCGACGCCGCGTGTGGGATGAAGGCCTTCGGGTTGTAAACCACTGTCAGTGGGGAGCAAATGGATAGGGGTTCTCCCCTATTCTTGAGCGATCCGCAGAGGAAGCACAGGCTAATTCCGTGCCAGCAGCCGCGGTAATACGTAGGGAGCAAGCGTTGTTCGGATTTACTGGGCGTAAAGGGCGCGTAGGCGGCAATTCAAGTCATCTGTGAAATCTCCGGGCTTAACTTGGGAACTGCCGTTGATACTATCTGCCTTGAATATCGTGGAGGTAAGCGGAATATGTCATGTAGCGGTGAAATGCTTAGATATGACATAGAACACCTATTGCGAAGGCAGCTTACTACACGATCATTGACACTGAGGCACGAAAGCGTGGGGAGCAAACAGGATTAGATACCCAGTAGTCC</w:t>
      </w:r>
    </w:p>
    <w:p w14:paraId="49F0581D">
      <w:pPr>
        <w:rPr>
          <w:rFonts w:hint="eastAsia"/>
        </w:rPr>
      </w:pPr>
      <w:r>
        <w:rPr>
          <w:rFonts w:hint="eastAsia"/>
        </w:rPr>
        <w:t>&gt;OTU019398</w:t>
      </w:r>
    </w:p>
    <w:p w14:paraId="5FEFCAAA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TGGGAATTCCTTCCCAATTGACGGTACCATAGGAATAAGCACCGGCTAACTCCGTGCCAGCAGCCGCGGTAATACAGAGGGTGCGAGCGTTAATCGGAATGACTGGGCGTAAAGGGTGTGTAGGTGGTTTAATAAGTTAGGTGTGAAAGTCCTGGGCTTAACCTGGGGAGGTCGCTTAAGACTGTTAAGCTAGAGTACTGTAGAGGAAGGTGGAATTTCCGGTGTAGCAGTGAAATGCGTAGATATCGGAAGGAACATCAGTGGCGAAGGCGACTTTCTGGACAGCTACTGACACTGAGACACGAAAGCGTGGGGAGCAAACAGGATTAGATACCCGGGTAGTCC</w:t>
      </w:r>
    </w:p>
    <w:p w14:paraId="62B169D0">
      <w:pPr>
        <w:rPr>
          <w:rFonts w:hint="eastAsia"/>
        </w:rPr>
      </w:pPr>
      <w:r>
        <w:rPr>
          <w:rFonts w:hint="eastAsia"/>
        </w:rPr>
        <w:t>&gt;OTU019399</w:t>
      </w:r>
    </w:p>
    <w:p w14:paraId="387FFB4E">
      <w:pPr>
        <w:rPr>
          <w:rFonts w:hint="eastAsia"/>
        </w:rPr>
      </w:pPr>
      <w:r>
        <w:rPr>
          <w:rFonts w:hint="eastAsia"/>
        </w:rPr>
        <w:t>CCTACGGGGGGCAGCAGTTTGGAATTTTGGACAATGGGCGAAAGCCTGATCCAGCGACGCCGCGTGGACGATGAAGGCCTTCGGGTTGTAAAGTCCTTTTGCTTGGGAAGAATTTTTGACGGTACCAAGCGAATAAGAGGTTGCTAACTCTGTGCCAGCAGCAGCGGTAATACAGAGACCTCAAGCGTTATCCGGAGTTACTGGGCGTAAAGCGCGTGTAGGCGGCCAGACAGGTCCGTTGTGAAAACTGGAGGCTCAACCTCCAGCTGTCGATGGAAACCGTTTGGCTAGAGTCCGGAAGAGGAGAGTGGAATTCCTGGTGTAGCGGTGAAATGCGTAGATATCGGGAGGAACACCAGTGGCGAAGGCGACTTCCTGGCCTGTTCTTGACGCTGAGGCGCGAAAGCTAGGGGAGCAAACAGGATTAGATACCCGAGTAGTCC</w:t>
      </w:r>
    </w:p>
    <w:p w14:paraId="6D7FA9D3">
      <w:pPr>
        <w:rPr>
          <w:rFonts w:hint="eastAsia"/>
        </w:rPr>
      </w:pPr>
      <w:r>
        <w:rPr>
          <w:rFonts w:hint="eastAsia"/>
        </w:rPr>
        <w:t>&gt;OTU019400</w:t>
      </w:r>
    </w:p>
    <w:p w14:paraId="3B8F0F30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GTTCGGCGGTGAATAGCCGTCCGGACTGACGGTACCTCCACAAGAAGCCCCGGCTAACTACGTGCCAGCAGCCGCGGTAATACGTAGGGTCCGAGCGTTGTCCGGATTTATTGGGCGTAAAGAGCTCGTAGGTGGCTTCGTAAGTCGGTTGTGAAAACCCGAGGCTCAACCTCGGGCCTGCATCCGATACTGGCGGGCTTGAGGCAGGTAGGGGAGAGTGGAATTCCCGGTGTAGTGGTGATATGCGTAGATATCGGGAGGAACACCAGTGGCGAAGGCGGCTCTCTGGGCCCTACCTGACGCTGAGACGCGAAAGCGTGGGGAGCGAACCGGATTAGATACCCCGGTAGTCC</w:t>
      </w:r>
    </w:p>
    <w:p w14:paraId="2856B87E">
      <w:pPr>
        <w:rPr>
          <w:rFonts w:hint="eastAsia"/>
        </w:rPr>
      </w:pPr>
      <w:r>
        <w:rPr>
          <w:rFonts w:hint="eastAsia"/>
        </w:rPr>
        <w:t>&gt;OTU019401</w:t>
      </w:r>
    </w:p>
    <w:p w14:paraId="761F8D81">
      <w:pPr>
        <w:rPr>
          <w:rFonts w:hint="eastAsia"/>
        </w:rPr>
      </w:pPr>
      <w:r>
        <w:rPr>
          <w:rFonts w:hint="eastAsia"/>
        </w:rPr>
        <w:t>CCTACGGGTGGCTGCAGTGGGGAATATTGGACAATGGGTGAGAGCCTGACCCAGCCATGCCGCGTGGAGGATGAAGGCCCTCTGGGTTGTAAACTTCTTTTATATGGGACGAAAAAGGGCCTTTCTAGGTCAACTGACGGTACCATGTGAATAAGCACCGGCTAACTCCGTGCCAGCAGCCGCGGTAATACGGAGGGTGCAAGCGTTATCCGGATTCACTGGGTTTAAAGGGAGCGTAGGTGGGCTGGTAAGTCAGTGGTGAAATCCCCGAGCTTAACTTGGGAACTGCCATTGATACTATTAGTCTTGAATATTGTGGAGGTCAGCGGAATATGTCATGTAGCGGTGAAATGCTTAGATATGACATAGAACACCAATTGCGAAGGCAGCTTACTACACAGTTATTGACGCTGAGGCACGAAAGCGTGGGGATCAAACAGGATTAGATACCCTAGTAGTCC</w:t>
      </w:r>
    </w:p>
    <w:p w14:paraId="3B8FAD5C">
      <w:pPr>
        <w:rPr>
          <w:rFonts w:hint="eastAsia"/>
        </w:rPr>
      </w:pPr>
      <w:r>
        <w:rPr>
          <w:rFonts w:hint="eastAsia"/>
        </w:rPr>
        <w:t>&gt;OTU019402</w:t>
      </w:r>
    </w:p>
    <w:p w14:paraId="762763A6">
      <w:pPr>
        <w:rPr>
          <w:rFonts w:hint="eastAsia"/>
        </w:rPr>
      </w:pPr>
      <w:r>
        <w:rPr>
          <w:rFonts w:hint="eastAsia"/>
        </w:rPr>
        <w:t>CCTACGGGTGGCTGCAGTGGGGAATTTTGGGCAATGGCCGAAAGGCTGACCCAGCGACGCCGCGTGTGGGAGGAAGCCCTTCGGGGTGTAAACCACTGTCGGGGGGGACGAAAGCGTTCCGGGCGAACAGTCCGGAGCAGTGACGGTACCCCTAAAGGAAGCACCGGCTAACTCCGTGCCAGCAGCCGCGGTAAGACGGAGGGTGCAAGCGTTATCCGGAATTACTGGGCGTAAAGAGCGTGTAGGCGGTGCTGTAAGTCAACCGTGAAAGCTCCCGGCTAAACTGGGAGAGGTCGGATGAGACTGCAGCGCTAGTGGGTCGTAGAGGAATGTGGAATTCCGGGTGTAGTGGTGAAATGCGTAGAGATCCGGAGGAACACCAGTGGCGAAGGCGGCTTTCTGGGCCTTACCTGACGCTGAGACGCGAAAGCGTGGGGAGCGAACAGGATTAGATACCCCAGTAGTCC</w:t>
      </w:r>
    </w:p>
    <w:p w14:paraId="6ACA3910">
      <w:pPr>
        <w:rPr>
          <w:rFonts w:hint="eastAsia"/>
        </w:rPr>
      </w:pPr>
      <w:r>
        <w:rPr>
          <w:rFonts w:hint="eastAsia"/>
        </w:rPr>
        <w:t>&gt;OTU019403</w:t>
      </w:r>
    </w:p>
    <w:p w14:paraId="587C72F6">
      <w:pPr>
        <w:rPr>
          <w:rFonts w:hint="eastAsia"/>
        </w:rPr>
      </w:pPr>
      <w:r>
        <w:rPr>
          <w:rFonts w:hint="eastAsia"/>
        </w:rPr>
        <w:t>CCTACGGGGGGCTGCAGTGGGGAATATTGGGCAATGGGCGAAAGCCTGACCCAGCGACGCCGCGTGGGGGAAGAAGGTCTTCGGATCGTAAACCCTTGTTGGGGGGGGCGATGGGCATGTGTGCTAATACCACATGTGCTTGACGGTACTGTAAGAATAAGGATCGGCTAACTCCGTGCCAGCAGCCGCGGTAATACGGAGGATCCAAGCGTTATCCGGAATCATTGGGTTTAAAGGGTGCGTAGGCGGCGCGGTCAGTCGGATGTGAAATCGCTCAGCTCAACTGAGCAACTGCGTCCGATACTACCGTGCTTGAGGAAGGCAGAGGTGAGCGGAACTCAGGGTGGAGCGGTGAAATGCGTTGATATCCTGGGGAACACCGGTGGCGAAGGCGGCTCACTGGGCCTTTTCTGACGCTGAGGCACGAAAGCTAGGGTAGCGAACGGGATTAGATACCCCTGTAGTCC</w:t>
      </w:r>
    </w:p>
    <w:p w14:paraId="44301CB3">
      <w:pPr>
        <w:rPr>
          <w:rFonts w:hint="eastAsia"/>
        </w:rPr>
      </w:pPr>
      <w:r>
        <w:rPr>
          <w:rFonts w:hint="eastAsia"/>
        </w:rPr>
        <w:t>&gt;OTU019404</w:t>
      </w:r>
    </w:p>
    <w:p w14:paraId="3C481E53">
      <w:pPr>
        <w:rPr>
          <w:rFonts w:hint="eastAsia"/>
        </w:rPr>
      </w:pPr>
      <w:r>
        <w:rPr>
          <w:rFonts w:hint="eastAsia"/>
        </w:rPr>
        <w:t>CCTACGGGAGGCTGCAGTGGGGAATCTTGGACAATGGGCGAAAGCCTGATCCAGCCATGCCGCGTGAGTGAAGAAGGCCTTAGGGTTGTAAAGCTCTTTTGCCCGGGAAGATAATGACGGTACCGGGAGAATAAGCCCCGGCAAACTTCGTGCCAGCAGCCGCGGTAATACGAAGGGGGCTAGCGTTGTTCGGATTTACTGGGCGTAAAGCGCACGTAGGCGGATTGTTAAGTCGGGGGTGAAATCCTGGAGCTCAACTGGAGAACTGCCTCGGATACTGGGTGCCTCGAGGGTGGTAGGGGTATGCGGAACTATCGGTGGAGCGGTGAAATGCGCAGATATCAGGAGGAACACCGGTGGCGAAGGCGGCTCTCTGGGCCTGTCCTGACGCTGAGGCGCGAAAGCTGGGGGAGCGAACAGGATTAGATACCCCTGTAGTCC</w:t>
      </w:r>
    </w:p>
    <w:p w14:paraId="76EE84F1">
      <w:pPr>
        <w:rPr>
          <w:rFonts w:hint="eastAsia"/>
        </w:rPr>
      </w:pPr>
      <w:r>
        <w:rPr>
          <w:rFonts w:hint="eastAsia"/>
        </w:rPr>
        <w:t>&gt;OTU019405</w:t>
      </w:r>
    </w:p>
    <w:p w14:paraId="444C27F4">
      <w:pPr>
        <w:rPr>
          <w:rFonts w:hint="eastAsia"/>
        </w:rPr>
      </w:pPr>
      <w:r>
        <w:rPr>
          <w:rFonts w:hint="eastAsia"/>
        </w:rPr>
        <w:t>CCTACGGGTGGCTGCAGCAACGAATATTCCGCAATGGGGGCAACCCTGACGGAGCGACGCCGCGTGCAGGATGAAGTCCCTCGGGATGTAAACTGCTTTCAGGGGGAAGAAATTTTGATCTACCCCAGAAGAAGCCTCGGCTAACTACGTGCCAGCAGCCGCGGTAAAACGTAGGACGCAAGCGTTATCCGGATTTATTGGGTTTAAAGGGTGCGTAGGTGGCCCTGTAAGTCAGTGGTGAAATATCTCAGCTTAACCGGGAGGGTGGCATTGATACTGATGGGCTTGAGTAGAGTCGAGGTAGGCGGAATTGACGGTGTAGCGGTGAAATGCTTAGATATCGTCAAGAACACCGATAGTGTAGACAGCTTACTAGGCTCAAACTGACGCTGAGGCACGAAAGTGTGGGGATCAAACAGGATTAGATACCCGTGTAGTCC</w:t>
      </w:r>
    </w:p>
    <w:p w14:paraId="50556A5C">
      <w:pPr>
        <w:rPr>
          <w:rFonts w:hint="eastAsia"/>
        </w:rPr>
      </w:pPr>
      <w:r>
        <w:rPr>
          <w:rFonts w:hint="eastAsia"/>
        </w:rPr>
        <w:t>&gt;OTU019406</w:t>
      </w:r>
    </w:p>
    <w:p w14:paraId="078DAD65">
      <w:pPr>
        <w:rPr>
          <w:rFonts w:hint="eastAsia"/>
        </w:rPr>
      </w:pPr>
      <w:r>
        <w:rPr>
          <w:rFonts w:hint="eastAsia"/>
        </w:rPr>
        <w:t>CCTACGGGCGGCTGCAGTGGGGAATATTGGACAATGGGCGCAAGCCTGATCCAGCAATGCCGCGTGAGTGATGAAGGCCTTAGGGTTGTAAAGCTCTTTTACCCGGGATGATAATGACAGTACCGGGAGAATAAGCCCCGGCTAACTCCGTGCCAGCAGCCGCGGTAATACGGAGGGGGCTAGCGTTGTTCGGAATTACTGGGCGTAAAGCGCGCGCAGGCGGCAGTGCAAGTATGGCGTGAAATCTCCCTGCTCAACGGGGAGGGTGCGCTGTAGACTGCACAGCTAGAGGTCGGTAGAGGGTGGTGGAATTGCTGGTGTAGCGGTGAAATGCGTAGATATCTGGAGGAACACCGGTGGCGAAGGCGGCATCCTGGACCGGTATTGACGCTGAGGCGCGAAAGCCAGGGGAGCAAACGGGATTAGATACCCGAGTAGTCC</w:t>
      </w:r>
    </w:p>
    <w:p w14:paraId="0602CADD">
      <w:pPr>
        <w:rPr>
          <w:rFonts w:hint="eastAsia"/>
        </w:rPr>
      </w:pPr>
      <w:r>
        <w:rPr>
          <w:rFonts w:hint="eastAsia"/>
        </w:rPr>
        <w:t>&gt;OTU019407</w:t>
      </w:r>
    </w:p>
    <w:p w14:paraId="49A98DAE">
      <w:pPr>
        <w:rPr>
          <w:rFonts w:hint="eastAsia"/>
        </w:rPr>
      </w:pPr>
      <w:r>
        <w:rPr>
          <w:rFonts w:hint="eastAsia"/>
        </w:rPr>
        <w:t>CCTACGGGAGGCAGCAGTGGGGAATTTTGCGCAATGGGCGAAAGCCTGACGCAGCAACGCCGCGTGTGTGATGAAGGTCTTCGGATTGTAAAGCACTTTCGACCGGGACGAAAACCCGTTGGCTAACATCCAACGGCTTGACGGTACCGGGAGAAGAAGCACCGGCTAACTCTGTGCCAGCAGCCGCGGTAATACGTAGGTGGCAAGCGTTGTCCGGAATTATTGGGCGTAAAGCGCGCGCAGGCGGTCCTTTAAGTCTGATGTGAAAGCCCACGGCTCAACCGTGGAGGGTCATTGGAAACTGGCTTACTAGAGTACTGGAGAGGTTGGTGGAATTCTCGGTGTAGAGGTGAAATTCGTAGATATCGAGAGGAACACCGGTGGCGAAGGCGGCCAACTGGACAGATACTGACGCTGAGACTCGAAAGCGTGGGGAGCAAACAGGATTAGATACCCCAGTAGTCC</w:t>
      </w:r>
    </w:p>
    <w:p w14:paraId="3DF94223">
      <w:pPr>
        <w:rPr>
          <w:rFonts w:hint="eastAsia"/>
        </w:rPr>
      </w:pPr>
      <w:r>
        <w:rPr>
          <w:rFonts w:hint="eastAsia"/>
        </w:rPr>
        <w:t>&gt;OTU019408</w:t>
      </w:r>
    </w:p>
    <w:p w14:paraId="71B157B7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CCGTTCGAATAGGGCGGTACCGTGACGGTACCTAACCAGAAAGCCACGGCTAACTACGTGCCAGCAGCCGCGGTAATACGGAGGGGGCTAGCGTTGTTCGGAATTACTGGGCGTAAAGCGCACGTAGGCGGTTTCGCAAGTCAGAGGTGAAATCCCCAGGCTCAACCTGGGAATTGCCTTTGTTACTGCGAGACTAGAGGCCGGGAGAGGGTAGTGGAATTCCAAGTGTAGCGGTGAAATGCGTAGAGATTTGGAGGAACACCAGTGGCGAAGGCGACTGTCTGGTCTGTAACTGACACTGAGGCGCGAAAGCGTGGGGAGCAAACAGGATTAGATACCCCGGTAGTCC</w:t>
      </w:r>
    </w:p>
    <w:p w14:paraId="060508FA">
      <w:pPr>
        <w:rPr>
          <w:rFonts w:hint="eastAsia"/>
        </w:rPr>
      </w:pPr>
      <w:r>
        <w:rPr>
          <w:rFonts w:hint="eastAsia"/>
        </w:rPr>
        <w:t>&gt;OTU019409</w:t>
      </w:r>
    </w:p>
    <w:p w14:paraId="2CD3948B">
      <w:pPr>
        <w:rPr>
          <w:rFonts w:hint="eastAsia"/>
        </w:rPr>
      </w:pPr>
      <w:r>
        <w:rPr>
          <w:rFonts w:hint="eastAsia"/>
        </w:rPr>
        <w:t>CCTACGGGGGGCAGCAGTGAGGAATATTGGTCAATGGACGCAAGTCTGAACCAGCCATGCCGCGTGAAGGATGAAGGCCTTCTGGGTTGTAAACTTCTTTTATTGGGGAAGAAAATTACGGTTTCTACTGTAACCGACGGTACCCAAGGAATAAGCACCGGCTAACTCCGTGCCAGCAGCCGCGGTAATACGGAGGGTGCAAGCGTTATCCGGATTTACTGGGTTTAAAGGGTGTGTAGGCGGGCTGTTAAGTCAGTGGTGAAATCTCCGGGCTCAACCCGGAAACTGCCATTGATACTAATGGTCTTGAATATCGTTGAGGTAGGCGGAATATGTCATGTAGCGGTGAAATGCATAGAGATGACATAGAACACCAATTGCGAAGGCAGCTGGCTACACGAATATTGACACTCAGGCACGAAAGCGTGGGGATCAAACAGGATTAGATACCCTGGTAGTCC</w:t>
      </w:r>
    </w:p>
    <w:p w14:paraId="7AFF51BF">
      <w:pPr>
        <w:rPr>
          <w:rFonts w:hint="eastAsia"/>
        </w:rPr>
      </w:pPr>
      <w:r>
        <w:rPr>
          <w:rFonts w:hint="eastAsia"/>
        </w:rPr>
        <w:t>&gt;OTU019410</w:t>
      </w:r>
    </w:p>
    <w:p w14:paraId="2CB31E15">
      <w:pPr>
        <w:rPr>
          <w:rFonts w:hint="eastAsia"/>
        </w:rPr>
      </w:pPr>
      <w:r>
        <w:rPr>
          <w:rFonts w:hint="eastAsia"/>
        </w:rPr>
        <w:t>CCTACGGGTGGCTGCAGTGGGGAATTTTGGACAATGGGCGCAAGCCTGATCCAGCAATGCCGCGTGTGCGAAGAAGGCCTTCGGGTTGTAAAGCACTTTTATCGGGGAAGAAATTCTGCGGGCTAATATCCTGCGGCGATGACGGTACCCGAGGAATAAGCACCGGCTAACTACGTGCCAGCAGCCGCGGTAATACGTAGGGGGCTAGCGTTGTCCGGATTTATTGGGCGTAAAGAGCGCGTAGGCGGCTAGGTAAGTCCGACGTGAAATCTGGAGGCTCAACCTCCAGCGGTCGTTGGAAACTACTTGGCTAGAGTCCGGAAGAGGAGAGTGGAATTCCTGGTGTAGCGGTGGAATGCGCAGATATCAGGAGGAACACCAATGGCGAAGGCAGCTCTCTGGTACGTGACTGACGCTGAGACGCGAAAGCGTGGGGAGCGAACAGGATTAGATACCCCGGTAGTCC</w:t>
      </w:r>
    </w:p>
    <w:p w14:paraId="79B0BAD6">
      <w:pPr>
        <w:rPr>
          <w:rFonts w:hint="eastAsia"/>
        </w:rPr>
      </w:pPr>
      <w:r>
        <w:rPr>
          <w:rFonts w:hint="eastAsia"/>
        </w:rPr>
        <w:t>&gt;OTU019411</w:t>
      </w:r>
    </w:p>
    <w:p w14:paraId="33BEB470">
      <w:pPr>
        <w:rPr>
          <w:rFonts w:hint="eastAsia"/>
        </w:rPr>
      </w:pPr>
      <w:r>
        <w:rPr>
          <w:rFonts w:hint="eastAsia"/>
        </w:rPr>
        <w:t>CCTACGGGTGGCTGCAGTGGGGAATCTTGCGCAATGGGCGACAGCCTGACGCAGCGACGCCGCGTGAGGGATGAAGGCCTTCGGGTTGTAAACCTCTTTCAGCAGGGACGAAGCGAAAGTGACGGTACCTGCAGAAGAAGCCCCGGCCAACTACGTGCCAGCAGCCGCGGTAACACGTAGGGGGCGAGCGTTGTCCGGATTTATTGGGCGTAAAGAGCGCGTAGGCGGCTTGTTAAGTGTGAAGTGAAATCTCCAGGGCTCAACCCGGAAACTGCTTCGCATACTGGCAAGCTTGAGGAACGCAGAGGTAGCTGGAATTCCCGGAGTAGCGGTGACATGCATTGATACCGGGAGGAACACCGATGGCGAAGGCAGGCTACTGGGCGTTATCTGACGCTGAGGCGCGAAAGCGTGGGGAGCAAACAGGATTAGATACCCCAGTAGTCC</w:t>
      </w:r>
    </w:p>
    <w:p w14:paraId="658B78B4">
      <w:pPr>
        <w:rPr>
          <w:rFonts w:hint="eastAsia"/>
        </w:rPr>
      </w:pPr>
      <w:r>
        <w:rPr>
          <w:rFonts w:hint="eastAsia"/>
        </w:rPr>
        <w:t>&gt;OTU019412</w:t>
      </w:r>
    </w:p>
    <w:p w14:paraId="52B0830B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TTCGGGATGTAAACTTCGCAAGAACGGGAAGAATAAGTAAGGGTTAATATCTCTTACGATGACGGTACTGTTTGTAAGCTCCGGCTAACTCCGTGCCAGCAGCCGCGGTAATACGGGGGGAGCAAGCGTTGTTCGGAATTATTGGGCGTAAAGGGCAGGTAGGTTGTCTTGTAAGATTGCTGTGAAATCCCCGAGCTTAACTTGGGAAGTGCGGCAGTGACTGCAAGACTAGAGTGCCGGAGGGGTGCGTGGAATTCCCGGTGTAGCGGTGAAATGCGTAGATATCGGGAGGAACACCCGTGGCGAAAGCGGCCTTCTGGACCGTACCTGACGCTCAGACGCGAAAGCTAGGGGAGCAAACGGGATTAGATACCCTGGTAGTCC</w:t>
      </w:r>
    </w:p>
    <w:p w14:paraId="50C6EB8D">
      <w:pPr>
        <w:rPr>
          <w:rFonts w:hint="eastAsia"/>
        </w:rPr>
      </w:pPr>
      <w:r>
        <w:rPr>
          <w:rFonts w:hint="eastAsia"/>
        </w:rPr>
        <w:t>&gt;OTU019413</w:t>
      </w:r>
    </w:p>
    <w:p w14:paraId="03D2A299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CTCGGGTTGTAAACTGCTTTTGGACGGAACGAAAAGCGCTGGGCTAATACCCCGGCGTCATGACGGTACCGTCAGAATAAGCACCGGCTAACTACGTGCCAGCAGCCGCGGTAATACAGAGGTCTCAAGCGTTGTTCGGAATCACTGGGCGTAAAGGGTGCGCAGGTGGTCATGTAAGTCAAATGTGAAATGCCAGGGCTCAACCTTGGATTCGCATGTGATACTGCGTGACTTGAGAACTGAAGAGGGATCTTGAATTCACGGTGTAGCAGTGAAATGCGTAGATATCGTGAGGAACACCAAAGGCGAAAGCAGGATCCTGGTCAGCTTCTGACACTCATGCACGAAAGCGTGGGGAGCAAACAGGATTAGATACCCCTGTAGTCC</w:t>
      </w:r>
    </w:p>
    <w:p w14:paraId="605F908F">
      <w:pPr>
        <w:rPr>
          <w:rFonts w:hint="eastAsia"/>
        </w:rPr>
      </w:pPr>
      <w:r>
        <w:rPr>
          <w:rFonts w:hint="eastAsia"/>
        </w:rPr>
        <w:t>&gt;OTU019414</w:t>
      </w:r>
    </w:p>
    <w:p w14:paraId="765CA486">
      <w:pPr>
        <w:rPr>
          <w:rFonts w:hint="eastAsia"/>
        </w:rPr>
      </w:pPr>
      <w:r>
        <w:rPr>
          <w:rFonts w:hint="eastAsia"/>
        </w:rPr>
        <w:t>CCTACGGGTGGCTGCAGTAAGGAATATTGCGCAATGGGCGAAAGCCTGACGCAGCGACGCCGCGTGGGGGATGAAGGTCTTCGGATTGTAAACCCCTTTCGGGAGGGAAGATGGGATGGGGTAACCCATTCGGACGGTACCTCCAGAAGCAGCCACGGCTAACTTCGTGCCAGCAGCCGCGGTAATACGAAGGGGGCTAGCGTTGTTCGGAATTACTGGGCGTAAAGGGCGCGTAGGCGGTTGGGTAAGTCGGGTGTGAAAGCCCTGGGCTTAACTGGGAGAGGTCAAGGGATACTACCTGGCTAGAGGGCAGTAGAGGAAAGCGGAATTCCACGTGTAGCGGTGAAATGCGTAGAGATGTGGAGGAACACCGATGGCGAAGGCAGCCTTCTGGGCCAACACTGACGCTCATGCACGAAAGCGTGGGGAGCAAACAGGATTAGATACCCGAGTAGTCC</w:t>
      </w:r>
    </w:p>
    <w:p w14:paraId="332F6AC5">
      <w:pPr>
        <w:rPr>
          <w:rFonts w:hint="eastAsia"/>
        </w:rPr>
      </w:pPr>
      <w:r>
        <w:rPr>
          <w:rFonts w:hint="eastAsia"/>
        </w:rPr>
        <w:t>&gt;OTU019415</w:t>
      </w:r>
    </w:p>
    <w:p w14:paraId="7F329EB9">
      <w:pPr>
        <w:rPr>
          <w:rFonts w:hint="eastAsia"/>
        </w:rPr>
      </w:pPr>
      <w:r>
        <w:rPr>
          <w:rFonts w:hint="eastAsia"/>
        </w:rPr>
        <w:t>CCTACGGGTGGCTGCAGTAGGGAATATTGCTTAATGGGCGCAAGCCTGAAGCAGCAACGCCGCGTGTGCGATGACGGCCTTCGGGTTGTAAAGCACTTTTAGGTGGGAAGAGGAAGGACGGTACCTGCAGAATAAGCCTCGGCTAACTACGTGCCAGCAGCCGCGGTAAAACGTAGGAGGCGAGCGTTATCCGGAATTACTGGGCGTAAAGCGCGCGTAGGCGGCTTTGCAAGTCGGGTGTGAAATCCCCGGGCTCAACCCGGGAAGTGCATCTGATACTGCGTAGCTTGAGTACCGAAGAGGATAGTGGAATTCCAGGTGTAGTGGTGAAATACGTAGAGATTAGGAAGAACACCAGTGGCGAAGGCGACTTTCTGGACCGTAACTGACGCTGAGGCATGAAAGCGTGGGGAGCAAACAGGATTAGATACCCGTGTAGTCC</w:t>
      </w:r>
    </w:p>
    <w:p w14:paraId="76E1177E">
      <w:pPr>
        <w:rPr>
          <w:rFonts w:hint="eastAsia"/>
        </w:rPr>
      </w:pPr>
      <w:r>
        <w:rPr>
          <w:rFonts w:hint="eastAsia"/>
        </w:rPr>
        <w:t>&gt;OTU019416</w:t>
      </w:r>
    </w:p>
    <w:p w14:paraId="39CE31DC">
      <w:pPr>
        <w:rPr>
          <w:rFonts w:hint="eastAsia"/>
        </w:rPr>
      </w:pPr>
      <w:r>
        <w:rPr>
          <w:rFonts w:hint="eastAsia"/>
        </w:rPr>
        <w:t>CCTACGGGGGGCTGCAGTCGAGAATCTTGGTCAATGCACGAAAGTGTGAACCAGCGACGCCGCGTGAAGGATGAAGGACCTCTGGTTCGTAAACTTCTTTTAGGGGGGAAGAATGGGCTTTATGCCTTTGACGGTACCCTCTGAATAAGCCACGGCTAACTACGTGCCAGCAGCCGCGGTAATACGTAGGTGGCAAGCGTTGTCCGGATTTACTGGGCGTAAAGCGCGCGCAGGCGGCACCATATGTGCCCGGTGACATCTTCGTGCTCAACACGAAGCGGCCCGGGTAGACAGTGGCGCTGGAGACAGGGAGAGGGATGTGGAATACCCGGTGGAGCGGTGAAATGCGTAGAGATCATGAGGAAGACCAGTGGCGAAGGCGGGTCTCTGGACAGTTCCTGACACTGAGGCACGAAGGCCAGGGGAGCAAACGGGATTAGATACCCGAGTAGTCC</w:t>
      </w:r>
    </w:p>
    <w:p w14:paraId="7139C3FC">
      <w:pPr>
        <w:rPr>
          <w:rFonts w:hint="eastAsia"/>
        </w:rPr>
      </w:pPr>
      <w:r>
        <w:rPr>
          <w:rFonts w:hint="eastAsia"/>
        </w:rPr>
        <w:t>&gt;OTU019417</w:t>
      </w:r>
    </w:p>
    <w:p w14:paraId="33997361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TTGTAGATTAATACTCTGCAATTTTGACGTTACCGACAGAATAAGCACCGGCTAACTCTGTGCCAGCAGCCGCGGTAATACAGAGGGTGCAAGCGTTAATCGGAATTACTGGGCGTAAAGCGCGCGTAGGTGGTTCGTTAAGTTGGATGTGAAATCCCCGGGCTCAACCTGGGAACTGCATTGGAAACTGGCGACCTAGAGTGCGGTAGAGGGTAGTGGAATTCCCGGTGTAGCGGTGAAATGCGTAGATATCGGGAGGAACACCTGAGGCGAAGGCGGGTTGCTAGGCTGACACTGACGCTGAGGCGCGAAAGCTAGGGTAGCAAACGGGATTAGATACCCCAGTAGTCC</w:t>
      </w:r>
    </w:p>
    <w:p w14:paraId="4B90B956">
      <w:pPr>
        <w:rPr>
          <w:rFonts w:hint="eastAsia"/>
        </w:rPr>
      </w:pPr>
      <w:r>
        <w:rPr>
          <w:rFonts w:hint="eastAsia"/>
        </w:rPr>
        <w:t>&gt;OTU019418</w:t>
      </w:r>
    </w:p>
    <w:p w14:paraId="039E87EC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CCGGAGTAACTGCCGGTACCTTGACGGTACCTAACCAGAAAGCCACGGCTAACTACGTGCCAGCAGCCGCGGTCATACGTAGGACCCAAGCGTTATCCGGAGTGACTGGGCGTAAAGAGTTGCGTAGGCGGCTCGTTAAGTGGATAGTGAAACCTGGTGGCTCAACCATACAGACTATTATCCAAACTGGCGAGCTCGAGAATGGTAGAGGTAGCTGGAATTTCGTGTGTAGGAGTGAAATCCGTAGATATACGAAGGAACACCAGTGGCGAAGGCGGCTCACTGGACCGGTATTGACGCTGAGGTGCGAAAGCGTGGGGAGCAAACAGGATTAGATACCCCTGTAGTCC</w:t>
      </w:r>
    </w:p>
    <w:p w14:paraId="698ECB3D">
      <w:pPr>
        <w:rPr>
          <w:rFonts w:hint="eastAsia"/>
        </w:rPr>
      </w:pPr>
      <w:r>
        <w:rPr>
          <w:rFonts w:hint="eastAsia"/>
        </w:rPr>
        <w:t>&gt;OTU019419</w:t>
      </w:r>
    </w:p>
    <w:p w14:paraId="7E018103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CTAGGGTTGTAAACCGCTTTCAGCAGGGAAGAAAATGACGGTACCTGTAGAAGAAGGTGCGGCCAACTACGTGCCAGCAGCCGCGGTGACACGTAGGCACCAAGCGTTGTCCGGATTTATTGGGCGTAAAGAGCTCGTAGGCGGCTCGTCGCGTCGTCCGTGAAAACCCGCGGCTTAACCGCGGGCTTGCGGTTGATACGGGCGGGCTAGAGTTCGGTAGGGGAGACTGGAATTCCTGGTGTAGCGGTGAAATGCGCAGATATCAGGAGGAACACCGGTGGCGAAGGCGGTGCTCTGGGCCAGTACTGACGCTGAGGAGCGAAAGCGTGGGGAGCAAACAGGATTAGATACCCTTGTAGTCC</w:t>
      </w:r>
    </w:p>
    <w:p w14:paraId="3D355512">
      <w:pPr>
        <w:rPr>
          <w:rFonts w:hint="eastAsia"/>
        </w:rPr>
      </w:pPr>
      <w:r>
        <w:rPr>
          <w:rFonts w:hint="eastAsia"/>
        </w:rPr>
        <w:t>&gt;OTU019420</w:t>
      </w:r>
    </w:p>
    <w:p w14:paraId="11A8527E">
      <w:pPr>
        <w:rPr>
          <w:rFonts w:hint="eastAsia"/>
        </w:rPr>
      </w:pPr>
      <w:r>
        <w:rPr>
          <w:rFonts w:hint="eastAsia"/>
        </w:rPr>
        <w:t>CCTACGGGGTGCAGCAGTCGGGAATTTTGGGCAATGGGCGAAAGCCTGACCCAGCAACGCCGCGTGAAGGATGAAGCTTTTCGGAGTGTAAACTTCATAAGAATGGGACGAATAAGGAGGGGTTAACACCCCCTTTGATGACGGTACCATTTGTAAGCTCCGGCTAACTCCGTGCCAGCAGCCGCGGTAATACGGGGGGAGCAAGCGTTGTTCGGATTCATTGGGCGTAAAGGGCGCGTAGGCGGGACGCCAAGTCGGTCGTGAAATCTCCGGGCTCAACCCGGAGGCGTCGGCCGAAACTGGTGTTCTTGAGGGAGGCAGAGGAGTCTGGAATTCCCGGTGTAGCGGTGGAATGCGTAGAGATCCGGAAGAACACCGGTGGCGAAGGCGGCCCGCTGGGCTGTGGCTGACGCTGAGGCGCGACAGCGTGGGGAGCAAACAGGATTAGATACCCGAGTAGTCC</w:t>
      </w:r>
    </w:p>
    <w:p w14:paraId="1836FFE9">
      <w:pPr>
        <w:rPr>
          <w:rFonts w:hint="eastAsia"/>
        </w:rPr>
      </w:pPr>
      <w:r>
        <w:rPr>
          <w:rFonts w:hint="eastAsia"/>
        </w:rPr>
        <w:t>&gt;OTU019421</w:t>
      </w:r>
    </w:p>
    <w:p w14:paraId="4E8AC6DC">
      <w:pPr>
        <w:rPr>
          <w:rFonts w:hint="eastAsia"/>
        </w:rPr>
      </w:pPr>
      <w:r>
        <w:rPr>
          <w:rFonts w:hint="eastAsia"/>
        </w:rPr>
        <w:t>CCTACGGGCGGCTGCAGTAAGGAATATTGGTCAATGGACGCAAGTCTGAACCAGCCATGCCGCGTGGAGGATGAAGGTCCTCTGGATTGTAAACTTCTTTTATATGGGACGAAAAAAGGCTTTTCCAAGTCGTCTGACGGTACCATATGAATAAGCACCGGCTAACTCCGTGCCAGCAGCCGCGGTAATACGGAGGGTGCAAGCGTTATCCGGATTCACTGGGTTTAAAGGGTGCGTAGGTGGGTTGGTAAGTCAGATGTGAAATCCCGGGGCTCAACCCCGGAACTGCATCCGATACTGCCATGCTTGAGGGTTGGAGAGGTAGCGGAACTGATGGTGGAGCGGTGAAATGCGTTGATATCATCAGGAACACCGGTGGCGAAAGCGGCTTACTGGGTCTCTTCTGACGCTGAGGTACGAAAGCTAGGGTAGCGAAGGGGATTAGATACCCCAGTAGTCC</w:t>
      </w:r>
    </w:p>
    <w:p w14:paraId="1CAA88E2">
      <w:pPr>
        <w:rPr>
          <w:rFonts w:hint="eastAsia"/>
        </w:rPr>
      </w:pPr>
      <w:r>
        <w:rPr>
          <w:rFonts w:hint="eastAsia"/>
        </w:rPr>
        <w:t>&gt;OTU019422</w:t>
      </w:r>
    </w:p>
    <w:p w14:paraId="68A1246A">
      <w:pPr>
        <w:rPr>
          <w:rFonts w:hint="eastAsia"/>
        </w:rPr>
      </w:pPr>
      <w:r>
        <w:rPr>
          <w:rFonts w:hint="eastAsia"/>
        </w:rPr>
        <w:t>CCTACGGGAGGCTGCAGTAGGGAATATTGGTCAATGGATGCAAGTCTGAACCAGCCATGCCGCGTGCAGGAAGAAGGCCTTCTGGGTTGTAAACTGCTTTTGCCGGGGGATAAAATTCCCATGCGTGGGACATTGAAGGTACCCGGTGAATAAGCCACGGCTAACTACGTGCCAGCAGCCGCGGTAATACGTAGGTGGCGAGCGTTGTCCGGATTTATTGGGCGTAAAGCGCGCGCAGGCGGTCATTTAAGTCAGGTGTGAAAGGCTGCGGCTCAACCGCAGAGCGGCACCTGAAACTGGGTGACTTGAGTGCAGGAGAGGAGAGCGGAATTCCCGGTGTAGCGGTGGAATGCGTAGAGATCGGGAGGAACACCGGTGGCGAAGGCGGATCTCTGGGCCATTACTGACGCTGAGGAGCGAAAGCGTGGGGAGCGAACAGGATTAGATACCCGAGTAGTCC</w:t>
      </w:r>
    </w:p>
    <w:p w14:paraId="0739D726">
      <w:pPr>
        <w:rPr>
          <w:rFonts w:hint="eastAsia"/>
        </w:rPr>
      </w:pPr>
      <w:r>
        <w:rPr>
          <w:rFonts w:hint="eastAsia"/>
        </w:rPr>
        <w:t>&gt;OTU019423</w:t>
      </w:r>
    </w:p>
    <w:p w14:paraId="0B2CD66C">
      <w:pPr>
        <w:rPr>
          <w:rFonts w:hint="eastAsia"/>
        </w:rPr>
      </w:pPr>
      <w:r>
        <w:rPr>
          <w:rFonts w:hint="eastAsia"/>
        </w:rPr>
        <w:t>CCTACGGGCGGCTGCAGTCGAGAATCTTCGGCAATGCACGAAAGTGTGACCGAGCGACGCTGCGTGGAGGAAGAAGGCCTTCGGGTTGTAAACTTCTGTTCTTGGGGAAAAACTTTGATGGTACTCAAGGAGAAAGGGGCACCTAATTTCGTGCCAGAAGGTTCGGTAATACGGGAGCCCCAAGCGTTATCCGGAATAATTGGGCGTAAAGGGTTCGTAGGTGGATATGTGCGTCTGTTGTTAAATCCATGGGCTCAACCCATGGCTCGCAGTGGATACGACATATCTGGAGGCAGGGAGAGGTGAGCGGAACTCGTGGTGAAGCAGTGAAATGCGTTGATATCACGGGGAACACCAATTGCGAAGGCAGCTCACTGGTCCTGTCCTGACACTGAGGAGCGAAAGCTGGGGGAGCGAACAGGATTAGATACCCCAGTAGTCC</w:t>
      </w:r>
    </w:p>
    <w:p w14:paraId="13DCEB0E">
      <w:pPr>
        <w:rPr>
          <w:rFonts w:hint="eastAsia"/>
        </w:rPr>
      </w:pPr>
      <w:r>
        <w:rPr>
          <w:rFonts w:hint="eastAsia"/>
        </w:rPr>
        <w:t>&gt;OTU019424</w:t>
      </w:r>
    </w:p>
    <w:p w14:paraId="3675ACB9">
      <w:pPr>
        <w:rPr>
          <w:rFonts w:hint="eastAsia"/>
        </w:rPr>
      </w:pPr>
      <w:r>
        <w:rPr>
          <w:rFonts w:hint="eastAsia"/>
        </w:rPr>
        <w:t>CCTACGGGAGGCTGCAGTAAGGAATATTGGTCAATGGACGCAAGTCTGAACCAGCCATGCCGCGTGCAGGATGACGGCCCTATGGGTTGTAAACTGCTTTTGTACGGGAAAAAACCCCCTGATGCGTTAGGGGCTGATGGTATCGTACGAATAAGGATCGGCTAACTCCGTGCCAGCAGCCGCGGTAATACGAAGGGGGCTAGCGTTGTTCGGAATTACTGGGCGTAAAGCGCGCGCAGGCGGTGTGTTAAGTCTACCTGTGAAATGCCGGGGCTCAACCCCGCGCACGCCAGGGGATACTGGCACGCTGGAGACGAGTAGAGGCAAGCGGAATTCCGGGTGTAGCGGTGGAATGCGTAGATATCCGGAAGAACACCTGAGGCGAAGGCGGCTTGCTGGGCATGATCTGACGCTGAGGCGCGAAAGCGTGGGGAGCAAACAGGATTAGATACCCTAGTAGTCC</w:t>
      </w:r>
    </w:p>
    <w:p w14:paraId="70DFB0A5">
      <w:pPr>
        <w:rPr>
          <w:rFonts w:hint="eastAsia"/>
        </w:rPr>
      </w:pPr>
      <w:r>
        <w:rPr>
          <w:rFonts w:hint="eastAsia"/>
        </w:rPr>
        <w:t>&gt;OTU019425</w:t>
      </w:r>
    </w:p>
    <w:p w14:paraId="07719318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GAGGGGATGAAGTGCACGAGGGTACTCCCTTGTGTTTGACAGAGCCTCGGAGGAAGCACGGGCTAAGTTCGTGCCAGCAGCCGCGGTAATACGGAGGGGGCTAGCGTTGTTCGGAATTACTGGGCGTAAAGCGCACGTAGGCGGCTTACCAAGTCAGGCGTGAAATTCCCGGGCTCAACCTGGGAACTGCATCCAAAACTACTGAGCTAGAGTACGGTAGAGGGTGGTGGAATTTCCTGTGTAGCGGTGAAATGCGTAGATATCGGAAGGAACATCAGTGGCGAAAGCGACTTCCTGGACCAATACTGACGCTCATGTGCGAAAGCGTGGGGAGCAAACAGGATTAGATACCCCAGTAGTCC</w:t>
      </w:r>
    </w:p>
    <w:p w14:paraId="73B6ED62">
      <w:pPr>
        <w:rPr>
          <w:rFonts w:hint="eastAsia"/>
        </w:rPr>
      </w:pPr>
      <w:r>
        <w:rPr>
          <w:rFonts w:hint="eastAsia"/>
        </w:rPr>
        <w:t>&gt;OTU019426</w:t>
      </w:r>
    </w:p>
    <w:p w14:paraId="303143AA">
      <w:pPr>
        <w:rPr>
          <w:rFonts w:hint="eastAsia"/>
        </w:rPr>
      </w:pPr>
      <w:r>
        <w:rPr>
          <w:rFonts w:hint="eastAsia"/>
        </w:rPr>
        <w:t>CCTACGGGGGGCAGCAGTAGGGAATCTTCCGCAATGGACGCAAGTCTGACGGAGCAACGCCGCGTGAGCGATGAAGGCCTTCGGGTCGTAAAGCTCTGTTGTCAGGGAAGAACAAGTACCGGAGTAACTGCCGGTACCTTGACGGTACCTGACCAGAAAGCCACGGCTAACTACGTGCCAGCAGCCGCGGTAATACGTAGGTGGCAAGCGTTGTCCGGAATTATTGGGCGTAAAGCGCGCGCAGGCGGTTCATTGCGTCGTGCGTGAAAGACCCCGGCTCAACTGGGGAGGGTCGTGCGAAACGGGTGAACTAGAGGCCAGTAGGGGGATGCGGAATTCCCGGTGTAGCGGTGGAATGCGTAGAGATCGGGAGGAACACCAGTGGCGAAGGCGGCTCTCTGGCCTGTAACTGACGCTGAGGCGCGAAAGCGTGGGGAGCGAACAGGATTAGATACCCTAGTAGTCC</w:t>
      </w:r>
    </w:p>
    <w:p w14:paraId="6DA99370">
      <w:pPr>
        <w:rPr>
          <w:rFonts w:hint="eastAsia"/>
        </w:rPr>
      </w:pPr>
      <w:r>
        <w:rPr>
          <w:rFonts w:hint="eastAsia"/>
        </w:rPr>
        <w:t>&gt;OTU019427</w:t>
      </w:r>
    </w:p>
    <w:p w14:paraId="26F5515C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CGGCGGGGAAGATAATGACGGTACCCGCAGAAGAAGCCCCGGCTAACTTCGTGCCAGCAGCCGCGGTAATACGTAGGGGGCGAGCGTTGTCCGGAATTATTGGGCGTAAAGAGCTCGTAGGCGGCCGTCCACGTCGGGTGTGAAAGCTCAGGGCTCAACCCTGAGAGGCCATTCGATACGGGACGGCTAGAGGTAGGTAGGGGAAAGTGGAATTCCTGGTGTAGCGGTGAAATGCGCAGATATCAGGAGGAACACCGGTGGCGAAGGCGGGTTGCTGGGCTGACACTGACGCTGAGGCGCGAAAGCCAGGGGAGCGAACGGGATTAGATACCCCTGTAGTCC</w:t>
      </w:r>
    </w:p>
    <w:p w14:paraId="66ACFFCE">
      <w:pPr>
        <w:rPr>
          <w:rFonts w:hint="eastAsia"/>
        </w:rPr>
      </w:pPr>
      <w:r>
        <w:rPr>
          <w:rFonts w:hint="eastAsia"/>
        </w:rPr>
        <w:t>&gt;OTU019428</w:t>
      </w:r>
    </w:p>
    <w:p w14:paraId="14E7E234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AAATGAATAAGGACCGGCTAACTACGTGCCAGCAGCCGCGGTAATACGTAGGGTCCAAGCGTTATCCGGAATCACTGGGCGTAAAGCGTGCGTAGGCGGCGTTTTAAGTGAGATGTGAAATCTGGTGGCTCAACCATCTAGACTGTGTCTCATACTGGAATGCTTGAGGATGGCAGAGGCAAGTGGAATTAGTAGTGTAGCAGTGAAATGCGTAGAGATTACTAGGAACACCAATGGCGAAGGCAGCTTGCTGGGCCATATCTGACGCTGAGGTACGAAAGCGTGGGGAGCGAACAGGATTAGATACCCCAGTAGTCC</w:t>
      </w:r>
    </w:p>
    <w:p w14:paraId="7E48BCE4">
      <w:pPr>
        <w:rPr>
          <w:rFonts w:hint="eastAsia"/>
        </w:rPr>
      </w:pPr>
      <w:r>
        <w:rPr>
          <w:rFonts w:hint="eastAsia"/>
        </w:rPr>
        <w:t>&gt;OTU019429</w:t>
      </w:r>
    </w:p>
    <w:p w14:paraId="19028BF0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TCTCGGGTCGTAAACCCCTTTCAGCAGGGACGAAACTGACGGTACCTGTCGAATAAGCCCCGGCTAACTACGTGCCAGCAGCCGCGGTAATACGTAGGTGGCAAGCGTTGTCCGGATTTACTGGGCGTAAAGCGTCCGCAGGCGGAAAGATGCGTCGGTTGTGAAATCCCTGGGCTTAACCCAGGAACGCCAACCGATACGATTTTTCTTGAGGCAGGGAGAGGTCAGTGGAACTCATGGTGAAGCAGTGAAATGCGTTGATATCATGGGGAACACCAATTGCGAAGGCAGCTGACTGGTCCTGTCCTGACGCTCAGGGACGACAGCGTGGGTAGCGAATGGGATTAGATACCCTAGTAGTCC</w:t>
      </w:r>
    </w:p>
    <w:p w14:paraId="18DB9E9C">
      <w:pPr>
        <w:rPr>
          <w:rFonts w:hint="eastAsia"/>
        </w:rPr>
      </w:pPr>
      <w:r>
        <w:rPr>
          <w:rFonts w:hint="eastAsia"/>
        </w:rPr>
        <w:t>&gt;OTU019430</w:t>
      </w:r>
    </w:p>
    <w:p w14:paraId="29BBCF10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AGCCGGGCAACCGGCCTGACCTATCCCTGGAGGAAGCACGGGCTAAGTTCGTGCCAGCAGCCGCGGTAAGACGAACCGTGCGAACGTTGTTCGGAATCACTGGGCTTAAAGGGCGCGTAGGCGGGCGGCCTCGTCAAGGGTGAAAGGGTCCGGCTCAACCGGGCCAGTGCCCCTGATACGGGCCGTCTCGAGGGAGGTAGGGGCATGCGGAACTTCCGGTGGAGCGGTGAAATGCGCAGATATCGGGAAGAACACCCGTGGCGAAGGCGGTTCTCTGGGACGGTACTGACGCTGAGACGCGAAAGCGTGGGGAGCGAACAGGATTAGATACCCGAGTAGTCC</w:t>
      </w:r>
    </w:p>
    <w:p w14:paraId="0FF55CAD">
      <w:pPr>
        <w:rPr>
          <w:rFonts w:hint="eastAsia"/>
        </w:rPr>
      </w:pPr>
      <w:r>
        <w:rPr>
          <w:rFonts w:hint="eastAsia"/>
        </w:rPr>
        <w:t>&gt;OTU019431</w:t>
      </w:r>
    </w:p>
    <w:p w14:paraId="424DA742">
      <w:pPr>
        <w:rPr>
          <w:rFonts w:hint="eastAsia"/>
        </w:rPr>
      </w:pPr>
      <w:r>
        <w:rPr>
          <w:rFonts w:hint="eastAsia"/>
        </w:rPr>
        <w:t>CCTACGGGTGGCTGCAGTGGGGAATATTGGACAATGGGGGCAACCCTGATCCAGCGATGCCGCGTGTGTGAAGAAGGCCTGAGGGTTGTAAAGCACTTTCAGTGGGGAGGAGGACTAATAGGTTAAGAGCCGAGTAGTTGGACGTTACCCACAGAAGAAGCACCGGCTAACTACGTGCCAGCAGCCGCGGTAATACGTAGGGTGCAAGCGTTGTCCGGATTTACTGGGCGTAAAGGATGCGTAGGCGGATATTTAAGTGAGATGTGAAATTCCCGGGCTTAACTTGGGAGCTGCATTTCAAACTGGGTATCTAGAGTGCGGGAGAGGAGAGTGGAATTCCTAGTGTAGCGGTGAAATGCGTAGAGATTAGGAAGAACACCAGTGGCGAAGGCGACTCTCTGGACCGTAACTGACGCTGAGGCATGAAAGCGTGGGGAGCAAACAGGATTAGATACCCCTGTAGTCC</w:t>
      </w:r>
    </w:p>
    <w:p w14:paraId="00244B12">
      <w:pPr>
        <w:rPr>
          <w:rFonts w:hint="eastAsia"/>
        </w:rPr>
      </w:pPr>
      <w:r>
        <w:rPr>
          <w:rFonts w:hint="eastAsia"/>
        </w:rPr>
        <w:t>&gt;OTU019432</w:t>
      </w:r>
    </w:p>
    <w:p w14:paraId="18213D4B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TTTCGGATCGTAAACTCCTGTCGAATGGGACGAATAGATTGCGGGTTAACAGCCCGTAGTCCTGACGGTACCGTTAAAGGAAACCCCGGCTAACTCCGTGCCAGCAGCCGCGGTAATACGGGGGGGGTAAGCGTTGTCCGGAATTATTGGGCGTAAAGGGCGCGTAGGCGGCCCGTTAAGTTGCCGGTGAAACCCCGGGGCTCAACTCCGGGAAGTCTGGTAAGACTGGCGGGCTCGAGCACGGTAGAGGCAGATGGAATTCCCGGTGTAGCGGTGGAATGCGTAGAGATCGGGAAGAACACCAGTGGCGAAGGCGGGTTGCTGGGCTGACACTGACGCTGAGGCGCGAAAGCTAGGGGAGCGAACGGGATTAGATACCCTAGTAGTCC</w:t>
      </w:r>
    </w:p>
    <w:p w14:paraId="251D496E">
      <w:pPr>
        <w:rPr>
          <w:rFonts w:hint="eastAsia"/>
        </w:rPr>
      </w:pPr>
      <w:r>
        <w:rPr>
          <w:rFonts w:hint="eastAsia"/>
        </w:rPr>
        <w:t>&gt;OTU019433</w:t>
      </w:r>
    </w:p>
    <w:p w14:paraId="0F3CE672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CTTTCGGGTTGTAAACTCCTGTCATTTGAGAACAAGGTGCACCGGTTAACTGCCGGTGCATTGATAGTATCAGAAGAGGAAGGGACGGCTAACTCTGTGCCAGCAGCCGCGGTAATACAGAGGTCCCAAGCGTTGTTCGGACTTACTGGGCGTACAGCGCGCGCAGGCGGCTGGGTATGTGACCGGTGACATCGTTCCGCTCAACGGAACGCGGCCCGGTTAGACAGCTTGGCTCGAGGCCGAGAGAGGGATGTGGAATGCCCGGTGGAGCGGTGAAATGCGCAGATATCGGGAGGAACACCAGTAGCGAAGGCGGCTCGCTGGGCCACACCTGACGCTGAGACGCGAAAGCGTGGGGAGCAAACAGGATTAGATACCCGTGTAGTCC</w:t>
      </w:r>
    </w:p>
    <w:p w14:paraId="01218AC0">
      <w:pPr>
        <w:rPr>
          <w:rFonts w:hint="eastAsia"/>
        </w:rPr>
      </w:pPr>
      <w:r>
        <w:rPr>
          <w:rFonts w:hint="eastAsia"/>
        </w:rPr>
        <w:t>&gt;OTU019434</w:t>
      </w:r>
    </w:p>
    <w:p w14:paraId="422E9C70">
      <w:pPr>
        <w:rPr>
          <w:rFonts w:hint="eastAsia"/>
        </w:rPr>
      </w:pPr>
      <w:r>
        <w:rPr>
          <w:rFonts w:hint="eastAsia"/>
        </w:rPr>
        <w:t>CCTACGGGTGGCAGCAGTGGGGAATATTGCACAATGGGCGAAAGCCTGATGCAGCAACGCCGCGTGAGTGATGAAGGCCTTCGGGTTGTAAAGCACTTTTTGCTGGGAAGAGGAAGGACGGTACCAGCAGAATAAGCCTCGGCTAACTACGTGCCAGCAGCCGCGGTAATACAGAGGTCCCGAGCGTTGTTCGGATTCACTGGGCGTAAAGGGTGCGCAGGTGGTTTGGCAAGTTTGATGTGAAAGCCCCGGGCTTAACCCGGGAATGGCATTGAATACTGCTTGAACTGGAGGATCGGAGGGGGGACTGGAATTCTTGGTGTAGCAGTGAAATGCGTAGATATCAGGAGGAACACCTGCGGTGTAGACGGCTTACTGGACCACTACTGACGCTGAGGCACGAAAGCGTGGGGAGCAAACAGGATTAGATACCCCGGTAGTCC</w:t>
      </w:r>
    </w:p>
    <w:p w14:paraId="67F042B8">
      <w:pPr>
        <w:rPr>
          <w:rFonts w:hint="eastAsia"/>
        </w:rPr>
      </w:pPr>
      <w:r>
        <w:rPr>
          <w:rFonts w:hint="eastAsia"/>
        </w:rPr>
        <w:t>&gt;OTU019435</w:t>
      </w:r>
    </w:p>
    <w:p w14:paraId="3A555125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GATCAAAGCCCGCAAGGGCTTGAGAGATCCCTGGAGGAAGCACGGGCTAAGTTCGTGCCAGCAGCCGCGGTAAGACGAACCGTGCAAACGTTGTTCGGAATCACTGGGCTTAAAGGGCGCGTAGGCGGACCGCCAAGTCCGCGGTGAAATCCTCCAGCTCAACTGGAGAACTGCCGCGGATACTGGAGGTCTCGAGGGAGGTAGGGGCAAGCGGAACTGTGGGTGGAGCGGTGAAATGCGTTGATATCCACAGGAACTCCGGTGGCGAAGGCGGCTTGCTGGACCTTTTCTGACGCTGAGGCGCGAAAGCCAGGGGAGCAAACGGGATTAGATACCCGGGTAGTCC</w:t>
      </w:r>
    </w:p>
    <w:p w14:paraId="4CA2AECF">
      <w:pPr>
        <w:rPr>
          <w:rFonts w:hint="eastAsia"/>
        </w:rPr>
      </w:pPr>
      <w:r>
        <w:rPr>
          <w:rFonts w:hint="eastAsia"/>
        </w:rPr>
        <w:t>&gt;OTU019436</w:t>
      </w:r>
    </w:p>
    <w:p w14:paraId="6A970CF3">
      <w:pPr>
        <w:rPr>
          <w:rFonts w:hint="eastAsia"/>
        </w:rPr>
      </w:pPr>
      <w:r>
        <w:rPr>
          <w:rFonts w:hint="eastAsia"/>
        </w:rPr>
        <w:t>CCTACGGGCGGCTGCAGTCGAGAATCTTGGGCAATGCACGAAAGTGTGACCCAGCAACGCCGCGTGAGGGATGACGGCCTTCGGGTTGTAAACCTCTTTCAGTACCGACGAAGCGCGAGTGACGGTAGGTACAGAAGAAGCACCGGCCAACTACGTGCCAGCAGCCGCGGTAATACGTAGGGTGCGAGTGTTGTTCGGAATTACTGGGCGTAAAGCGCGCGTAGGCGGCCGTCCACGTCGGATGTGAAAGCTCGGGGCTCAACTCCGAGAGGCCATTCGATACGGGACGGCTTGAGGCAGCTAGGGGAGAGTGGAATTCCTGGTGTAGCGGTGAAATGCGCAGATATCAGGAAGAACACCTATGGCGAAGGCAGCTCTCTGGGACGGTACTGACGCTGAGACGCGAAAGCGTGGGGAGCGAACAGGATTAGATACCCCAGTAGTCC</w:t>
      </w:r>
    </w:p>
    <w:p w14:paraId="51337E10">
      <w:pPr>
        <w:rPr>
          <w:rFonts w:hint="eastAsia"/>
        </w:rPr>
      </w:pPr>
      <w:r>
        <w:rPr>
          <w:rFonts w:hint="eastAsia"/>
        </w:rPr>
        <w:t>&gt;OTU019437</w:t>
      </w:r>
    </w:p>
    <w:p w14:paraId="225DD1EA">
      <w:pPr>
        <w:rPr>
          <w:rFonts w:hint="eastAsia"/>
        </w:rPr>
      </w:pPr>
      <w:r>
        <w:rPr>
          <w:rFonts w:hint="eastAsia"/>
        </w:rPr>
        <w:t>CCTACGGGGGGCTGCAGTCGAGGATCTTCGGCAATGGGCGAAAGCCTGACGCAGCGACGCCGCGTGCGGGAAGAAGGCCTTCGGGTTGTAAACCGCTTTCAGGAGGGACGAAGCCACTCGGGTTAATAGCCCAGAGGGTGACGGTACCTCCAGAAGAAGCCCCGGCTAACTACGTGCCAGCAGCCGCGGTAATACGTAGGGGGCTAGCGTTGTCCGGATTTATTGGGCGTAAAGAGCTCGTAGGCGGCTTGTCACGTCGGGTGTGAAAGCCCGGGGCTTAACCCCGGGTCTGCATTCGATACGGGCTAGCTAGAGTGTGGTAGGGGAGATCGGAATTCCTGGTGTAGCGGTGAAATGCGTAGAGATTTGGAGGAACACCAGTGGCGAAGGCGACTTTCTGGTCTGTAACTGACGCTGAGGCGCGAAAGCGTGGGGAGCAAACAGGATTAGATACCCCGTAGTCC</w:t>
      </w:r>
    </w:p>
    <w:p w14:paraId="25C79858">
      <w:pPr>
        <w:rPr>
          <w:rFonts w:hint="eastAsia"/>
        </w:rPr>
      </w:pPr>
      <w:r>
        <w:rPr>
          <w:rFonts w:hint="eastAsia"/>
        </w:rPr>
        <w:t>&gt;OTU019438</w:t>
      </w:r>
    </w:p>
    <w:p w14:paraId="54FE740F">
      <w:pPr>
        <w:rPr>
          <w:rFonts w:hint="eastAsia"/>
        </w:rPr>
      </w:pPr>
      <w:r>
        <w:rPr>
          <w:rFonts w:hint="eastAsia"/>
        </w:rPr>
        <w:t>CCTACGGGCGGCTGCAGTCGAGAATCTTGGGCAATGCACGAAAGTGTGACCCAGCGACGCCGCGTGAAGGATGAAGGACCTCTGGTTCGTAAACTTCTTTTAGGGGAGAAGAATGGGCTTTATGCCTTTGACGGTATCCCCTGAATAAGCCACGGCTAACTACGTGCCAGCAGCCGCGGTAATACGTAGGTGGCTTTTCAAGTCCGCCGTCAAATCCCAGGGCTCAACCCAGGAACTGCGTCTGATACTGGAAGGCTTGAATCCGGGAGAGGGTGGTGGAATTCCCGGTGTAGTGGTGAAATGCGTAGAGATCGGGAGGAACACCTGTGGCGAAGGCGGCCAGCTGGGATACACCTGACGCTGAGGCACGAAGGCGTGGGGAGCGAACGGGATTAGATACCCCAGTAGTCC</w:t>
      </w:r>
    </w:p>
    <w:p w14:paraId="0438371D">
      <w:pPr>
        <w:rPr>
          <w:rFonts w:hint="eastAsia"/>
        </w:rPr>
      </w:pPr>
      <w:r>
        <w:rPr>
          <w:rFonts w:hint="eastAsia"/>
        </w:rPr>
        <w:t>&gt;OTU019439</w:t>
      </w:r>
    </w:p>
    <w:p w14:paraId="136F052E">
      <w:pPr>
        <w:rPr>
          <w:rFonts w:hint="eastAsia"/>
        </w:rPr>
      </w:pPr>
      <w:r>
        <w:rPr>
          <w:rFonts w:hint="eastAsia"/>
        </w:rPr>
        <w:t>CCTACGGGAGGCTGCAGTGGGGAATCTTGCGCAATGGTCGAAAGACTGACGCAGCGACGCCGCGTGCGGGAGGAAGCTCTTCGGGGTGTAAACCGCTGTTGCCCGGAACGAAACTCCAGATTCGTCTGGATTGACGGTACCGGGTGAGGAAGCGCCGGCTAACTCTGTGCCAGCAGCCGCGGTAATACAGAGGGCGCGAGCGTTGTCCGGAATCACTGGGCGTAAAGCGCATGTAGGCGGCCATGTAAGTCGGATGTGAAATCCCGAGGCTTAACTTCGGAACTGCATCCGGTACTGCGTGGCTTGAGGAAGGTAGAGGAGAGTGGAATTCCCAGTGTAGCGGTGAAATGCGTAGATATTGGGAGGAACACCGGTGGCGAAGGCGGCTACCTGGACCGGTTCTGACGCTGATGCGCGAAAGCGTGGGTAGCAAACAGGATTAGATACCCTTGTAGTCC</w:t>
      </w:r>
    </w:p>
    <w:p w14:paraId="72709B18">
      <w:pPr>
        <w:rPr>
          <w:rFonts w:hint="eastAsia"/>
        </w:rPr>
      </w:pPr>
      <w:r>
        <w:rPr>
          <w:rFonts w:hint="eastAsia"/>
        </w:rPr>
        <w:t>&gt;OTU019440</w:t>
      </w:r>
    </w:p>
    <w:p w14:paraId="063F5807">
      <w:pPr>
        <w:rPr>
          <w:rFonts w:hint="eastAsia"/>
        </w:rPr>
      </w:pPr>
      <w:r>
        <w:rPr>
          <w:rFonts w:hint="eastAsia"/>
        </w:rPr>
        <w:t>CCTACGGGGGGCTGCAGTCGAGAATATTCGACAATGGGCGAAAGCCTGATCGAGCGACGCCGCGTGCAGGATGAAGGCCTTCGGGTCGTAAACTGCTTTTCAAAGGGAAAAAACAAATGATGGTACTTTTGGAATAAGGGGTGGCTAACTTCGTGCCAGCAGCAGCGGTAATACGAAGGCCCCGAGCGTTATCCGGAATGATTGGGCGTAAAGCGTCCGCAGGTGGCAATGTAAGTCTGCTGTTAAAGAGTGAGGCTCAACCTCATAAGAGCAGTGGAAACTACATAGCTAGAGTACGTTCGGGGCAGAGGGAATTCCTGGTGTAGCGGTGAAATGCGCAGATATCAGGAAGAACACCCGTGGCGAAGGCGGCTCTCTGGGACGGTACTGACGCTGAGACGCGAAAGCGTGGGGAGCGAACAGGATTAGATACCCCGGTAGTCC</w:t>
      </w:r>
    </w:p>
    <w:p w14:paraId="078C1630">
      <w:pPr>
        <w:rPr>
          <w:rFonts w:hint="eastAsia"/>
        </w:rPr>
      </w:pPr>
      <w:r>
        <w:rPr>
          <w:rFonts w:hint="eastAsia"/>
        </w:rPr>
        <w:t>&gt;OTU019441</w:t>
      </w:r>
    </w:p>
    <w:p w14:paraId="7C3A30A1">
      <w:pPr>
        <w:rPr>
          <w:rFonts w:hint="eastAsia"/>
        </w:rPr>
      </w:pPr>
      <w:r>
        <w:rPr>
          <w:rFonts w:hint="eastAsia"/>
        </w:rPr>
        <w:t>CCTACGGGGGGCTGCAGCAAGGAATTTTCCCCAATGGGCGCAAGCCTGAGGGAGCAACGCCGCGTGCAGGATGACGGCCTTCGGGTTGTAAACTGCTTTTGAGGGAGAAGATACGGACGGTATCCCTCGAATAAGCCCCGGCTAACTCTGTGCCAGCAGCCGCGGTAATACAGAGGGGGCAAGCGTTGTCCGGACTGACTGGGCGTAAAGCGCACGCAGGCGGTTCTGGGCGTCGATGCTGAAAGTCCACTGCTTAACAGTGGAACGCGTGTCGATACGCCAGAACTGGAGCTATGCAGAGGTCTGTGGAATTGCCGGTGTAGTGGTGAAATGCGTAGAGATCGGGAGGAACCCCTAAAGCGAAGGCAGCCGGCTAGACGATGATTGACGCTGAGGGACGATAGCGTGGGGAGCGAACAGGATTAGATACCCCAGTAGTCC</w:t>
      </w:r>
    </w:p>
    <w:p w14:paraId="6734DF89">
      <w:pPr>
        <w:rPr>
          <w:rFonts w:hint="eastAsia"/>
        </w:rPr>
      </w:pPr>
      <w:r>
        <w:rPr>
          <w:rFonts w:hint="eastAsia"/>
        </w:rPr>
        <w:t>&gt;OTU019442</w:t>
      </w:r>
    </w:p>
    <w:p w14:paraId="4FD367A0">
      <w:pPr>
        <w:rPr>
          <w:rFonts w:hint="eastAsia"/>
        </w:rPr>
      </w:pPr>
      <w:r>
        <w:rPr>
          <w:rFonts w:hint="eastAsia"/>
        </w:rPr>
        <w:t>CCTACGGGGGGCAGCAGTGGGGAATATTGGACAATGGGGGAAACCCTGATCCAGCAACGCCGCGTGAGTGATGAAGGCCTTCGGGTCGTAAAGCTCTGTTGAGGGGGAAGAAACGCCAGTTTAACAACCTGGTCTGACGTTACCCCTTGAGGAAGCACCGGCTAACTCTGTGCCAGCAGCCGCGGTAATACAGAGGGTGCAAGCATTGTTCGGAAATACTGGGCGTAAAGCGCACGTAGGCGGCGCAGCAAGTCAGGGGTGAAATCCCGGGGCTCAACCCCGGAACTGCCTCTGAAACTGCAGTGCTAGAATCTTGGAGAGGCGAGTGGAATTCCGAGTGTAGAGGTGAAATTCGTAGATATCTGGAGGAACACCGGTGGCGAAGGCGGCATTCTGGACCAACACTGACGCTGAGGAGCGAAAGCCAGGGGAGCAAACGGGATTAGATACCCCAGTAGTCC</w:t>
      </w:r>
    </w:p>
    <w:p w14:paraId="028F0397">
      <w:pPr>
        <w:rPr>
          <w:rFonts w:hint="eastAsia"/>
        </w:rPr>
      </w:pPr>
      <w:r>
        <w:rPr>
          <w:rFonts w:hint="eastAsia"/>
        </w:rPr>
        <w:t>&gt;OTU019443</w:t>
      </w:r>
    </w:p>
    <w:p w14:paraId="39A9AF71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GCTGTCAGAAGGGAAGAATCCTCCCGGGATAACACCCCGGGAGTTGACGGTACCTTCAGAGGAAGCTCCGGCTAACTCCGTGCCAGCAGCCGCGGTAATACGGAGGGAGCGAACGTTGTTCGGATTTACTGGGCGTAAAGGGTGTGTAGGCGGTCTTGCAAGTCAGGGGTGAAATCTCTCGGCTCAACCGAGAAACTGCCTTTGAGACTGCAGGACTTGAGGGCGTGAGAGGAGACTGGAATTCCTAGTGTAGCGGTGAAATGCATAGATATTAGGAGGAACACCAGTGGCGAAGGCGAGTCTCTGGCACGCATCTGACGCTGAAACACGAAAGCCAGGGGAGCGAACGGGATTAGATACCCCAGTAGTCC</w:t>
      </w:r>
    </w:p>
    <w:p w14:paraId="02769057">
      <w:pPr>
        <w:rPr>
          <w:rFonts w:hint="eastAsia"/>
        </w:rPr>
      </w:pPr>
      <w:r>
        <w:rPr>
          <w:rFonts w:hint="eastAsia"/>
        </w:rPr>
        <w:t>&gt;OTU019444</w:t>
      </w:r>
    </w:p>
    <w:p w14:paraId="5081E7C0">
      <w:pPr>
        <w:rPr>
          <w:rFonts w:hint="eastAsia"/>
        </w:rPr>
      </w:pPr>
      <w:r>
        <w:rPr>
          <w:rFonts w:hint="eastAsia"/>
        </w:rPr>
        <w:t>CCTACGGGAGGCTGCAGTGGGGAATATTGGACAATGGGGGCAACCCTGATCCAGCAACGCCGCGTGGAGGACGAAGGTCTTCGGATTGTAAACTCCTGTCAGAGGGGACGAAGGCTCCGGGGTGAACAGCCCTTGGAGCTTGACGGTACTCTCAGAGGAAGCCCCGGCTAACTCTGTGCCAGCAGCCGCGGTAAGACGGAGGGTGCAAGCGTTACTCGGAATTACTGGGCGTAAAGCGTGCGTAGGTGGTGGTTTAAGTCTGCTGTGAAAGCCCTGGGCTCAACCTGGGAATTGCAGTGGATACTGGGTCACTAGAGTGTGGTAGAGGGATGCGGAATTTCCGGTGTAGCAGTGAAATGCGTAGAGATCGGAAGGAACATCCGTGGCGAAGGCGGCATCCTGGGCCAACACTGACACTGAGGCACGAAAGCGTGGGGAGCAAACAGGATTAGATACCCCAGTAGTCC</w:t>
      </w:r>
    </w:p>
    <w:p w14:paraId="3242E0D7">
      <w:pPr>
        <w:rPr>
          <w:rFonts w:hint="eastAsia"/>
        </w:rPr>
      </w:pPr>
      <w:r>
        <w:rPr>
          <w:rFonts w:hint="eastAsia"/>
        </w:rPr>
        <w:t>&gt;OTU019445</w:t>
      </w:r>
    </w:p>
    <w:p w14:paraId="0187A8F7">
      <w:pPr>
        <w:rPr>
          <w:rFonts w:hint="eastAsia"/>
        </w:rPr>
      </w:pPr>
      <w:r>
        <w:rPr>
          <w:rFonts w:hint="eastAsia"/>
        </w:rPr>
        <w:t>CCTACGGGGGGCTGCAGTAAGGAATATTGCGCAATGGGCGACAGCCTGACGCAGCGACGCCGCGTGGGGGATGAAGGTCTTCGGATTGTAAACCCCTTTCGGGAGGGAAGATGGGACGAGCAATCGTTCGGACGGTACCTCCAGAAGCAGCCACGGCTAACTTCGTGCCAGCAGCCGCGGTAATACGAAGGGGGCTAGCGTTGTTCGGAATTACTGGGCGTAAAGGGCGCGTAGGCGGCTTTGCAAGTGGCGGGTGAAATCCCTCGGCTTAACCGAGGAACTGCCTGCCAGACTGTGAGGCTTGAGACCGGGAGAGGTGAGTGGAATTCCCAGTGTAGCGGTGAAATGCGTAGATATCGGGAGGAACACCCGTGGCGAAGGCGGCCGGCTGGGCCTGTCCTGACGCTGAGGCGCGACAGCGTGGGGAGCGAACCGGATTAGATACCCCGGTAGTCC</w:t>
      </w:r>
    </w:p>
    <w:p w14:paraId="78BF83DC">
      <w:pPr>
        <w:rPr>
          <w:rFonts w:hint="eastAsia"/>
        </w:rPr>
      </w:pPr>
      <w:r>
        <w:rPr>
          <w:rFonts w:hint="eastAsia"/>
        </w:rPr>
        <w:t>&gt;OTU019446</w:t>
      </w:r>
    </w:p>
    <w:p w14:paraId="5AB7E24A">
      <w:pPr>
        <w:rPr>
          <w:rFonts w:hint="eastAsia"/>
        </w:rPr>
      </w:pPr>
      <w:r>
        <w:rPr>
          <w:rFonts w:hint="eastAsia"/>
        </w:rPr>
        <w:t>CCTACGGGTGGCTGCAGTGGGGAATATTGGACAATGGCCGAAAGGCTGACGCAGCGACGCCGCGTGGGGGATGACGCATTTCGGTGTGTAAACCCCTGTTGCCCGGGACGAACACCTCCTTTTGGGGAGGCTGACGGTACCGGGTGAGGAAGCACCGGCTAACTCCGTGCCAGCAGCCGCGGTAATACGGAGGGTGCGAGCGTTGTCCGGAATCACTGGGCGTAAAGGGTGTGTAGGTGGTTTAGTTAGTCTTTTGTTAAATTCTTCGGCTTAACCGGGGACCTGCGAAGGAAACGGCTAGACTAGAGGGTGCGAGGGGTGCATGGAACTCATGGAGTAGGGGTGAAATCCGTTGATATCATCAGGAACACCGGAGGCGAAGGCGGTCCACTGGGTCCTTTCTGACGCTGAGGGACGAAAGCTAGGGGAGCGAACGGGATTAGATACCCCAGTAGTCC</w:t>
      </w:r>
    </w:p>
    <w:p w14:paraId="1D551B2A">
      <w:pPr>
        <w:rPr>
          <w:rFonts w:hint="eastAsia"/>
        </w:rPr>
      </w:pPr>
      <w:r>
        <w:rPr>
          <w:rFonts w:hint="eastAsia"/>
        </w:rPr>
        <w:t>&gt;OTU019447</w:t>
      </w:r>
    </w:p>
    <w:p w14:paraId="2A7FC501">
      <w:pPr>
        <w:rPr>
          <w:rFonts w:hint="eastAsia"/>
        </w:rPr>
      </w:pPr>
      <w:r>
        <w:rPr>
          <w:rFonts w:hint="eastAsia"/>
        </w:rPr>
        <w:t>CCTACGGGTGGCAGCAGTGGGGAATTTTGGACAATGGGCGCAAGCCTGATCCAGCAATGCCGCGTGAGTGAAGAAGGCCTTCGGGTTGTAAAGCTCTTTTGTCAGGGAAGAAACGGTCTGGGTTAATACCTCGGGCTAATGACGGTACCTGAAGAATAAGCACCGGCTAACTACGTGCCAGCAGCCGCGGTAATACGTAGGGTGCAAGCGTTGTCCGGATTTATTGGGTTTAAAGGGTGCGTAGGCGGCGCTTTAAGTCAGTGCTGAAATACTCTAGCTTAACTAGAGGGGTGGCATTGATACTGGCGTGCTTGAGGACTGGAGAGGAGACTGGAATTCATGGTGTAGCAGTGAAATGCGTAGAGATCATGAGGAAGACCAGTGGCGAAGGCGGCTTTCTGGTCTGTAACTGACGCTGAGGCGCGAAAGCTAGGGGAGCAAACAGGATTAGATACCCGAGTAGTCC</w:t>
      </w:r>
    </w:p>
    <w:p w14:paraId="5B52912E">
      <w:pPr>
        <w:rPr>
          <w:rFonts w:hint="eastAsia"/>
        </w:rPr>
      </w:pPr>
      <w:r>
        <w:rPr>
          <w:rFonts w:hint="eastAsia"/>
        </w:rPr>
        <w:t>&gt;OTU019448</w:t>
      </w:r>
    </w:p>
    <w:p w14:paraId="715CE0CC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TTGGGACGAAGCTTCGCCGGTGAATAGCCGGCTGGAGTGACGGTACCTTCACAAGAAGCCCCGGCTAACTACGTGCCAGCAGCCGCGGTAATACGGAGGGCGCGAGCGTTGTCCGGAATCACTGGGCGTAAAGGGCGCGTAGGCGGTTTGGTAAGTCGGGAGTGAAAGCGCTGGGCTCAACCCAGCAACGGCTCTCGAGACTGCCAAGCTAGAGGATCCTAGGGGATGCTGGAATTCCCGGTGTAGGGGTGAAATCCGTAGATATCGGGAGGAATACCAGCGGCGAAGGCGGCCTTCTGGACGGTGACTGACGCTGAGACGCGAAAGCGTGGGGAGCAAACAGGATTAGATACCCTTGTAGTCC</w:t>
      </w:r>
    </w:p>
    <w:p w14:paraId="12B963FE">
      <w:pPr>
        <w:rPr>
          <w:rFonts w:hint="eastAsia"/>
        </w:rPr>
      </w:pPr>
      <w:r>
        <w:rPr>
          <w:rFonts w:hint="eastAsia"/>
        </w:rPr>
        <w:t>&gt;OTU019449</w:t>
      </w:r>
    </w:p>
    <w:p w14:paraId="3C79303C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AGTGGGGACGATAATGACGGTACCCGCAGAAGAAGCCCCGGCTAACTTCGTGCCAGCAGCCGCGGTAATACGAAGGGGGCTAGCGTTGTTCGGAATTACTGGGCGTAAAGCGCGCGTAGGCGGACCATTAAGTCAGGGGTGAAATCCCCGGGCTTAACCTGGGAACTGCGTTTGAAACTGGGGAGCTAGAGTGTGGAAGAGGGGGGTGGAATTCCCAGTGTAGAGGTGAAATTCGTAGATATTGGGAAGAACACCAGTGGCGAAGGCGGCTAACTGGTCCGGTACTGACGCTGAGGTGCGAAAGCGTGGGGAGCAAACAGGATTAGATACCCGTGTAGTCC</w:t>
      </w:r>
    </w:p>
    <w:p w14:paraId="15C3B294">
      <w:pPr>
        <w:rPr>
          <w:rFonts w:hint="eastAsia"/>
        </w:rPr>
      </w:pPr>
      <w:r>
        <w:rPr>
          <w:rFonts w:hint="eastAsia"/>
        </w:rPr>
        <w:t>&gt;OTU019450</w:t>
      </w:r>
    </w:p>
    <w:p w14:paraId="41AFA561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TGTAAACTCCTGTCAGGGGGAACGACGGGGAAAGGGTGATAAGTCCTTTCCTCCAGACGGTACCTCCAAAGGAAGCCCCGGCTAATTCCGTGCCAGCAGCCGCGGTAATACGGAAGGGGCGAGCGTTGTTCGGAATCATTGGGCGTAAAGGGCGTGTAGGCGGTTTGTTAAGTCATGTGTGAAATCCCTCGGCTCAACCGGGGAAGGACGCATGAAACTGGCAAGCTAGAGTACCAAAGAGGGGGGTGGAATTCCCGGTGTAGCGGTGAAATGCGTAGATATCAGGAGGAACACCGATGGCGAAGGCAGATCTCTGGGCCTTACCTGACGCTGAGGAGCGAAAGCTGGGGGAGCGAACAGGATTAGATACCCCGGTAGTCC</w:t>
      </w:r>
    </w:p>
    <w:p w14:paraId="44A2DD1B">
      <w:pPr>
        <w:rPr>
          <w:rFonts w:hint="eastAsia"/>
        </w:rPr>
      </w:pPr>
      <w:r>
        <w:rPr>
          <w:rFonts w:hint="eastAsia"/>
        </w:rPr>
        <w:t>&gt;OTU019451</w:t>
      </w:r>
    </w:p>
    <w:p w14:paraId="31264AD9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CTTCTGGGTTGTAAACTGCTTTTGCCAGGGGATAAAATGACCTTGCGAGGTTAATTGAAGGTACCTGGTGAATAAGCCACGGCTAACTACGTGCCAGCAGCCGCGGTAATACGTAGGTGGCAAGCGTTGTCCGGATTTATTGGGCGTAAAGCGCTCGCAGGTGGTCCGATGCGTCGTGCGTGAAAGACCCCGGCTCAACTGGGGGGCGTCGTGCGATACGGTCGGACTGGAGGCCAGTAGGGGAGATCGGAATTCTACGTGTAGCGGTGAAATGCGTAGATATCTGGAGGAATACCGGTGGCGAAGGCGGCATCCTGGACCATAACTGACGCTGAGGCGCGAAAGCTAGGGGAGCAAACAGGATTAGATACCCTTGTAGTCC</w:t>
      </w:r>
    </w:p>
    <w:p w14:paraId="7A2B901A">
      <w:pPr>
        <w:rPr>
          <w:rFonts w:hint="eastAsia"/>
        </w:rPr>
      </w:pPr>
      <w:r>
        <w:rPr>
          <w:rFonts w:hint="eastAsia"/>
        </w:rPr>
        <w:t>&gt;OTU019452</w:t>
      </w:r>
    </w:p>
    <w:p w14:paraId="542C3806">
      <w:pPr>
        <w:rPr>
          <w:rFonts w:hint="eastAsia"/>
        </w:rPr>
      </w:pPr>
      <w:r>
        <w:rPr>
          <w:rFonts w:hint="eastAsia"/>
        </w:rPr>
        <w:t>CCTACGGGCGGCTGCAGTGGGGAATTTTTCGCAATGGGGGAAACCCTGACGAAGCAACGCCGCGTGGAGGATGAAGGCCTTCGGGTCGTAAACTCCTGTCGACCGGGACGAACGCTATCTGGGTGAATACCCCGGGTAGTCGACTGTACCGGTGGAGGAAGCCACGGCTAACTCTGTGCCAGCAGCCGCGGTAATACAGAGGTGGCAAGCGTTGTTCGGATTCACTGGGCGTACAGGGAGCGTAGGCGGCTTTGTAAGTCGGACGTGAAATCCCTCGGCTCAACCGAGGAACTGCGTCCGATACTGCAGAGCTTGAGTGTCGGAGGGGATGGCGGAATTCCCGGTGTAGAGGTGAAATGCTTAGATATCGTCAAGAACACCTATAGCGAAGGCAGCTTACTAGGCTGTAACTGACGCTGAGGCACGAAAGTGTGGGGATCAAACAGGATTAGATACCCTTGTAGTCC</w:t>
      </w:r>
    </w:p>
    <w:p w14:paraId="63ED693B">
      <w:pPr>
        <w:rPr>
          <w:rFonts w:hint="eastAsia"/>
        </w:rPr>
      </w:pPr>
      <w:r>
        <w:rPr>
          <w:rFonts w:hint="eastAsia"/>
        </w:rPr>
        <w:t>&gt;OTU019453</w:t>
      </w:r>
    </w:p>
    <w:p w14:paraId="06A6CE3C">
      <w:pPr>
        <w:rPr>
          <w:rFonts w:hint="eastAsia"/>
        </w:rPr>
      </w:pPr>
      <w:r>
        <w:rPr>
          <w:rFonts w:hint="eastAsia"/>
        </w:rPr>
        <w:t>CCTACGGGTGGCTGCAGTCGAGAGGCTTCGGCAATGGGGGAAACCCTGACCGAGCGACGCCGCGTGGAGGATGAAGGCCTTTGGGTTGTAAACTCCTGTCAAGCGGGACGAAATGCCCTGAGGCGATAAACCGAGGGGGTTGACGGTACCGCCAGAGGAAGCTCCGGCTAACTCCGTGCCAGCAGCCGCGGTAAGACGGAGGGTGCAAGCGTTGCTCGGAATCATTGGGCGTAAAGGGTGCGTAGGCGGCTTCTCAAGTCTGGCGTGAAAGCCCAGGGCTTAGCCCTGGAAGGGCGCTAGAAACTGGGGAGCTCGAGTGCCGGAGGGGAGAGTGGAATTCCCGGTGTAGCGGTGAAATGCTTAGATATCGGGAGGAACACCAGTGGCGAAGGCGGTGCGCTGGGCCGGAACTGACGCTGAGGAGCGAAAGCGTGGGTAGCAAACAGGATTAGATACCCCTGTAGTCC</w:t>
      </w:r>
    </w:p>
    <w:p w14:paraId="23F885B2">
      <w:pPr>
        <w:rPr>
          <w:rFonts w:hint="eastAsia"/>
        </w:rPr>
      </w:pPr>
      <w:r>
        <w:rPr>
          <w:rFonts w:hint="eastAsia"/>
        </w:rPr>
        <w:t>&gt;OTU019454</w:t>
      </w:r>
    </w:p>
    <w:p w14:paraId="35088B15">
      <w:pPr>
        <w:rPr>
          <w:rFonts w:hint="eastAsia"/>
        </w:rPr>
      </w:pPr>
      <w:r>
        <w:rPr>
          <w:rFonts w:hint="eastAsia"/>
        </w:rPr>
        <w:t>CCTACGGGTGGCTGCAGCCGGGAATCTTGCGCAATGGGCGAAAGCCTGACGCAGCGACGCCGCGTGAGGGATGAAGGCCTTCGGGTTGTAAACCTCTTTCAGGAGGGACGAAGCGAAAGTGACGGTACCTCCAGAAGAAGCCCCGGCCAACTACGTGCCAGCAGCCGCGGTAATACGTAGGGGGCGAGCGTTATCCGGAATTATTGGGCGTAAAGGGCAAGTAGTCGGTGATAATAGTCTGATGTTAAATCTCATCGCTTAACGGTGAGGCCGCATCAGAAACGTTATTTCTAGAGCGAGTCAGGGGCAAGCGGAACGTGTGGTGTAGCGGTGAAATGCATTGATATCACACGGAACACCAAAAGCGAAGGCAGCTTGCTAGGACTTTGCTGACGATGAGTTGCGAAAGCGTGGGGATCAAAAAGGATTAGATACCCGAGTAGTCC</w:t>
      </w:r>
    </w:p>
    <w:p w14:paraId="6DA06C93">
      <w:pPr>
        <w:rPr>
          <w:rFonts w:hint="eastAsia"/>
        </w:rPr>
      </w:pPr>
      <w:r>
        <w:rPr>
          <w:rFonts w:hint="eastAsia"/>
        </w:rPr>
        <w:t>&gt;OTU019455</w:t>
      </w:r>
    </w:p>
    <w:p w14:paraId="4E2986E4">
      <w:pPr>
        <w:rPr>
          <w:rFonts w:hint="eastAsia"/>
        </w:rPr>
      </w:pPr>
      <w:r>
        <w:rPr>
          <w:rFonts w:hint="eastAsia"/>
        </w:rPr>
        <w:t>CCTACGGGCGGCTGCAGTGGGGAATTTTGGACAATGGGGGCAACCCTGATCCAGCCATGCCGCGTGAGTGAAGAAGGCCTTCGGGTTGTAAAGCTCTTTCGGACGGAACGAAACGGTTACGGTGAATAATCGTGACTAATGACGGTACCGTAAGAAGAAGCACCGGCTAACTACGTGCCAGCAGCCGCGGTAATACGGGGGGTGCAAGCGTTATCCGGATTTACTGGGTTTAAAGGGTGCGTAGGCGGATTTGTAAGTCAGTGGTGAAAGCCTGGAGCTTAACTCCGGAATTGCCATTGATACTGCTTATCTTGAGTACAGTTGAGGTGGGCGGAATGTGTCATGTAGCGGTGAAATGCTTAGATATGACACAGAACACCGATTGCGAAGGCAGCTCGCTAAACTGTAACTGACGCTGAGGCACGAAAGCGTGGGGATCGAACAGGATTAGATACCCGTGTAGTCC</w:t>
      </w:r>
    </w:p>
    <w:p w14:paraId="0A4B0EDE">
      <w:pPr>
        <w:rPr>
          <w:rFonts w:hint="eastAsia"/>
        </w:rPr>
      </w:pPr>
      <w:r>
        <w:rPr>
          <w:rFonts w:hint="eastAsia"/>
        </w:rPr>
        <w:t>&gt;OTU019456</w:t>
      </w:r>
    </w:p>
    <w:p w14:paraId="214E48FE">
      <w:pPr>
        <w:rPr>
          <w:rFonts w:hint="eastAsia"/>
        </w:rPr>
      </w:pPr>
      <w:r>
        <w:rPr>
          <w:rFonts w:hint="eastAsia"/>
        </w:rPr>
        <w:t>CCTACGGGAGGCAGCAGTGGGGAATCTTGGGCAATGGGGGAAACCCTGACCCAGCGACGCCGTGTGGGGGATGAAGGCCTTCGGGTTGTAAACCCCTGTCAGGTGGGAAGAAAATCCCCTTATAAATAGTAGGGGGATTTGACGGTACCACCAGAGGAAGCCCCGGCTAACTCCGTGCCAGCAGCCGCGGTAATACGGAGGGGGCCAGTGTTGTTCGGAATTATTGGGCGTAAAGAGCGTGTAGGCGGTTCGGTAAGTCTGCTGTGAAATCCTGGGGCTTAACCTCAGCGGGTCGGTGGATACTGGTTCTCTTGAAGGTGCTAGGGGGAGATGGAATTACCGGTGTAGCGGTGAAATGCGTAGATATCGGTAGGAACACCAGTGGCGAAGGCGGTCTCCTGGGGCATTCTTGACGCTGAGGCGCGAAAGCTGGGGGAGCGAACGGGATTAGATACCCCAGTAGTCC</w:t>
      </w:r>
    </w:p>
    <w:p w14:paraId="51540538">
      <w:pPr>
        <w:rPr>
          <w:rFonts w:hint="eastAsia"/>
        </w:rPr>
      </w:pPr>
      <w:r>
        <w:rPr>
          <w:rFonts w:hint="eastAsia"/>
        </w:rPr>
        <w:t>&gt;OTU019457</w:t>
      </w:r>
    </w:p>
    <w:p w14:paraId="277ED218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CGTAAAGCTCTTTTACCAGGGATGATAATGACAGTACCGGGAGAATAAGCCCCGGCTAACTCCGTGCCAGCAGCCGCGGTAATACGGAGGGGGCTAGCGTTGTTCGGAATCACTGGGCGTAAAGCGCGCGCAGGCGGGTGTGCAAGTCGGAAGTGAAATCCCGGGGCTCAACTCCGGGGCTGCTGCCGATACTGCATGTCTAGAGACCAGTAGGGGTTGGTGGAATTCCCGGTGTAGCGGTGGAATGCGTAGATATCATTTGGAACGCCAATGGTGAAAACAGGTAGCTGGGGCTGTGCTGACGCTGAGACACGAAAGCCAGGGGAGCGAACGGGATTAGATACCCCAGTAGTCC</w:t>
      </w:r>
    </w:p>
    <w:p w14:paraId="0D7CC832">
      <w:pPr>
        <w:rPr>
          <w:rFonts w:hint="eastAsia"/>
        </w:rPr>
      </w:pPr>
      <w:r>
        <w:rPr>
          <w:rFonts w:hint="eastAsia"/>
        </w:rPr>
        <w:t>&gt;OTU019458</w:t>
      </w:r>
    </w:p>
    <w:p w14:paraId="1822034C">
      <w:pPr>
        <w:rPr>
          <w:rFonts w:hint="eastAsia"/>
        </w:rPr>
      </w:pPr>
      <w:r>
        <w:rPr>
          <w:rFonts w:hint="eastAsia"/>
        </w:rPr>
        <w:t>CCTACGGGAGGCTGCAGTAGGGAATCTTCCACAATGGGCGCAAGCCTGATGGAGCAACGCCGCGTGCAGGATGAATGCCTTCGGGTTGTAAACTGCTTTTCTTGAGGACGGAAGGGGAGTGTGGAATTCCTGGTGGAGCGGTGAAATGCGTTGATATCAGGAGGAACACCGGCGGCGAAGGCGACACTCTGGTCCGTTTCTGACGCTGAGGCGCGAAAGCTAGGGGAGCAAACGGGATTAGATACCCGTGTAGTCC</w:t>
      </w:r>
    </w:p>
    <w:p w14:paraId="398EC580">
      <w:pPr>
        <w:rPr>
          <w:rFonts w:hint="eastAsia"/>
        </w:rPr>
      </w:pPr>
      <w:r>
        <w:rPr>
          <w:rFonts w:hint="eastAsia"/>
        </w:rPr>
        <w:t>&gt;OTU019459</w:t>
      </w:r>
    </w:p>
    <w:p w14:paraId="2A859FBD">
      <w:pPr>
        <w:rPr>
          <w:rFonts w:hint="eastAsia"/>
        </w:rPr>
      </w:pPr>
      <w:r>
        <w:rPr>
          <w:rFonts w:hint="eastAsia"/>
        </w:rPr>
        <w:t>CCTACGGGGGGCTGCAGTAGGGAATCTTGCGCAATGGGCGAAAGCCTGACGCAGCGACGCCGCGTGAGGGATGAAGGCCTTCGGGTTGTAAACCGCTTTCAGGAGGGACGAAGCCACTCGGGTTAATAGCCCAGAGGGTGACGGTACCTCCAGAAGAAGCCCCGGCCAACTACGTGCCAGCAGCCGCGGTAATACAGAGGGTGCAAGCGTTGTTCGGAATTATTGGGCGTAAAGCGCGTGTAGGCGGCTTTGCAAGTCGGGTGTGAAAGCCCTCAGCTCAACTGAGGAAGTGCGCCCGAAACTGCAGAGCTTGAGTACCGGAGAGGATGGCGGAATTCCCGAAGTAGAGGTGAAATTCGTAGATATCGGGAGGAACACCGGTGGCGAAGGCAGGCACCTGGGATTCTCCTGACACTGAGGCTCGAAAGCGTGGGGAGCGAAACGGATTAGATACCCCAGTAGTCC</w:t>
      </w:r>
    </w:p>
    <w:p w14:paraId="42E676F0">
      <w:pPr>
        <w:rPr>
          <w:rFonts w:hint="eastAsia"/>
        </w:rPr>
      </w:pPr>
      <w:r>
        <w:rPr>
          <w:rFonts w:hint="eastAsia"/>
        </w:rPr>
        <w:t>&gt;OTU019460</w:t>
      </w:r>
    </w:p>
    <w:p w14:paraId="649FAF17">
      <w:pPr>
        <w:rPr>
          <w:rFonts w:hint="eastAsia"/>
        </w:rPr>
      </w:pPr>
      <w:r>
        <w:rPr>
          <w:rFonts w:hint="eastAsia"/>
        </w:rPr>
        <w:t>CCTACGGGTGGCAGCAGTGGGGAATCTTGGACAATGGGGGCAACCCTGATCCAGCCATGCCGCGTGAGCGATGAAGGCCTTAGGGTTGTAAAGCTCTTTCAGCGGGGAAGATAATGACGGTACCCGCAGAAGAAGCCCCGGCTAACTCCGTGCCAGCAGCCGCGGTAATACGGAGGGGGCTAGCGTTGTTCGGAATTACTGGGCGTAAAGCGCACGCAGGTGGCATGTTAAGTCTGACGTGAAAGCTCCTGGCTTAACTGGGAGAGGTCGTTGGAGACTGGCAGGCTTGAGTGCGGCAGAGGAGACTGGAATTCCTGGTGTAGCAGTGAAATGCGTAGATATCAGGAGGAATACCGATGGCGAAGGCAGGTCTCTGGGCCTGTACTGACGCTGAGGAGCGAAAGCATGGGTAGCGAACGGGATTAGATACCCCAGTAGTCC</w:t>
      </w:r>
    </w:p>
    <w:p w14:paraId="0A024830">
      <w:pPr>
        <w:rPr>
          <w:rFonts w:hint="eastAsia"/>
        </w:rPr>
      </w:pPr>
      <w:r>
        <w:rPr>
          <w:rFonts w:hint="eastAsia"/>
        </w:rPr>
        <w:t>&gt;OTU019461</w:t>
      </w:r>
    </w:p>
    <w:p w14:paraId="401262DF">
      <w:pPr>
        <w:rPr>
          <w:rFonts w:hint="eastAsia"/>
        </w:rPr>
      </w:pPr>
      <w:r>
        <w:rPr>
          <w:rFonts w:hint="eastAsia"/>
        </w:rPr>
        <w:t>CCTACGGGGGGCTGCAGTCGAGAATTTTTCTCAATGGGAGCAATCCTGACGCAGCAACGCCGCGTGGGTGATGAAGGTCTTCGGATCGTAAAGCCCTGTCGGAGGGGAAGATGCTTTCGCATGCTAATAGTATGCGGAGGTGACGGTACCCTCAAAGGAAGCACCGGCTAACTCTGTGCCAGCAGCCGCGGTAATACAGAGGGTGCAAGCGTTATCCGGATTCACTGGGTTTAAAGGGTGCGTAGGCGGGTTGGTAAGTCCGTGGTGAAATCTCCGAGCTTAACTCGGAAACTGCCGTGGATACTATCAATCTTGAATATCGTGGAGGTGAGCGGAATATGTCATGTAGCGGTGAAATGCTTAGATATGACATAGAACACCAATTGCGTAGGCAGCTCACTACACGATCATTGACGCTGAGGCACGAAAGCGTGGGGATCAAACAGGATTAGATACCCCTGTAGTCC</w:t>
      </w:r>
    </w:p>
    <w:p w14:paraId="5DF21878">
      <w:pPr>
        <w:rPr>
          <w:rFonts w:hint="eastAsia"/>
        </w:rPr>
      </w:pPr>
      <w:r>
        <w:rPr>
          <w:rFonts w:hint="eastAsia"/>
        </w:rPr>
        <w:t>&gt;OTU019462</w:t>
      </w:r>
    </w:p>
    <w:p w14:paraId="72EA2055">
      <w:pPr>
        <w:rPr>
          <w:rFonts w:hint="eastAsia"/>
        </w:rPr>
      </w:pPr>
      <w:r>
        <w:rPr>
          <w:rFonts w:hint="eastAsia"/>
        </w:rPr>
        <w:t>CCTACGGGCGGCTGCAGTGGGGAATTGTTCGCAATGGGCGCAAGCCTGACGACGCAACGCCGCGTGAGCGAAGAAGGTCTTCGGATCGTAAAGCTCTGTTGTTAGGGAAGAACAAGTACCGGAGTAACTGACGGTACCTTGACGGTACCTAACCAGAAAGCCACGGCTAACTACGTGCCAGCAGCCGCGGTAATACGTAGGTGGCAAGCGTTGTCCGGAATTACTGGGCGTAAAGCGTGCGCAGGCGGTCTTGCAAGACAGATGTGAAATCCCCGGGCTTAACCTGGGAACTGCATTTGTGACTGCAAGGCTGGAGTGCGGCAGAGGGGGGTGGAATTCCCGGTGTAGCAGTGAAATGCGTAGAGATCGGGAGGAACATCCGTGGCGAAGGCGACTACCTGGACCAGCACTGACACTGAGGCACGAAAGCGTGGGGAGCAAACAGGATTAGATACCCTTGTAGTCC</w:t>
      </w:r>
    </w:p>
    <w:p w14:paraId="42920E40">
      <w:pPr>
        <w:rPr>
          <w:rFonts w:hint="eastAsia"/>
        </w:rPr>
      </w:pPr>
      <w:r>
        <w:rPr>
          <w:rFonts w:hint="eastAsia"/>
        </w:rPr>
        <w:t>&gt;OTU019463</w:t>
      </w:r>
    </w:p>
    <w:p w14:paraId="4A76ED4A">
      <w:pPr>
        <w:rPr>
          <w:rFonts w:hint="eastAsia"/>
        </w:rPr>
      </w:pPr>
      <w:r>
        <w:rPr>
          <w:rFonts w:hint="eastAsia"/>
        </w:rPr>
        <w:t>CCTACGGGTGGCTGCAGTCGAGAATTTTTCTCAATGGGCGCAAGCCTGAAGGAGCGACGCCGCGTGGAGGATGAAGGTCTTCGGATTGTAAACTCCTGTCATTAGGGAACAATGTTGCCGGTTAACTGCCGGTGGACTTGATAGTACCTGAAGAGGAAGAGACGGCTAACTCTGTGCCAGCAGCCGCGGTAATACAGAGGTCTCAAGCGTTGTTCGGATTCATTGGGCGTAAAGGGTGCGTAGGCGGTGGGGTAAGTCAGGTGTGAAATCCCGGAGCTCAACTCCGGAACTGCACTTGATACTGCCTTGCTCGAGTACTGGAGAGGAGACTGGAATTTACGGTGTAGCAGTGAAATGCGTAGATATCGTAAGGAAGACCAGTGGCGAAGGCGAGTCTCTGGACAGTTACTGACACTGAGGCACGAAGGCCAGGGGAGCAAACGGGATTAGATACCCGGGTAGTCC</w:t>
      </w:r>
    </w:p>
    <w:p w14:paraId="47D96D09">
      <w:pPr>
        <w:rPr>
          <w:rFonts w:hint="eastAsia"/>
        </w:rPr>
      </w:pPr>
      <w:r>
        <w:rPr>
          <w:rFonts w:hint="eastAsia"/>
        </w:rPr>
        <w:t>&gt;OTU019464</w:t>
      </w:r>
    </w:p>
    <w:p w14:paraId="6A5E1DCF">
      <w:pPr>
        <w:rPr>
          <w:rFonts w:hint="eastAsia"/>
        </w:rPr>
      </w:pPr>
      <w:r>
        <w:rPr>
          <w:rFonts w:hint="eastAsia"/>
        </w:rPr>
        <w:t>CCTACGGGCGGCTGCAGTAGGGAATATTGGTCAATGGGTGAGAGCCTGAACCAGCCATGCCGCGTGCAGGAAGACGGCCTTCTGGGTTGTAAACTGCTTTTGTCAGGGGATAAAATTTCCTTGCGAGGAAAATTGAAGGTACCTGGCGAATAAGCCACGGCTAACTACGTGCCAGCAGCCGCGGTAATACGTAGGTGGCAAGCGTTGTCCGGATTTATTGGGTTTAAAGGGTGCGTAGGCGGCTTTGTAAGTCAGTGGTGAAATCCGGCAGCTCAACTGTCGCACTGCCATTGATACTGTAGAACTTGAGTTCGGGAGAGGTTGATGGAATTCCAGGTGTAGCGGTGAAATGCGTAGATATCTGGAAGAACACCAGTGGCGAAGGCGGTCAACTGGCCCGAAACTGACGCTGAGGCACGAAAGCGTGGGGAGCGAACAGGATTAGATACCCGTGTAGTCC</w:t>
      </w:r>
    </w:p>
    <w:p w14:paraId="52E940A2">
      <w:pPr>
        <w:rPr>
          <w:rFonts w:hint="eastAsia"/>
        </w:rPr>
      </w:pPr>
      <w:r>
        <w:rPr>
          <w:rFonts w:hint="eastAsia"/>
        </w:rPr>
        <w:t>&gt;OTU019465</w:t>
      </w:r>
    </w:p>
    <w:p w14:paraId="34944806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CGAAGCCACTCGGGTTAATAGCCCAGAGGGTGACGGTACCTCCAGAAGAAGCCCCGGCTAACTCTGTGCCAGCAGCCGCGGTAAGACAGAGGGGGCCAGCGTTGTCCGGAGTGACTGGGCGTACAGCGCGCGCAGGCGGATGCGGACGTGCCGTGTCACAGCCCTGAGCTCAACTCAGGGTGGCCACGGTAGACGCCGCGTCTGGAGGCAGGGAGAGGGATGTGGAATACCCGGTGGAGCGGTGAAATGCGTAGAGATCGGGTGGAACACCAGTGGCGAAGGCGGCATCCTGGCCCTGACCTGACGCTGAGGCGCGAAAGCGTGGGGATCAAACAGGATTAGATACCCTTGTAGTCC</w:t>
      </w:r>
    </w:p>
    <w:p w14:paraId="00B21622">
      <w:pPr>
        <w:rPr>
          <w:rFonts w:hint="eastAsia"/>
        </w:rPr>
      </w:pPr>
      <w:r>
        <w:rPr>
          <w:rFonts w:hint="eastAsia"/>
        </w:rPr>
        <w:t>&gt;OTU019466</w:t>
      </w:r>
    </w:p>
    <w:p w14:paraId="13E423C4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TCTTGGGTTGTAAAGCTCTTTCGGCTGGGAAGAAGGGTGTGCTGACGAATAGGCTGCACATCTGACGGTACCAGAAGAAGAAGCCCCGGCTAACTTCGTGCCAGCAGCCGCGGTAATACGGAGGGTGCGAGCGTTGTCCGGAATCACTGGGCGTAAAGGGCGCGTAGGCGGCGCGGAGAGTCAACGGTGAAAGCTCGGGGCTCAACCCCGAGTCGGCCGTCGATACTTCCGTGCTGGAGCACTGTAGAGGCAGGTGGAATTCCGGGTGTAGCGGTGAAATGCGTAGAGATCGGGAGGAACATCAGTGGCGAAGGCGGCCATCTGGATCAACACTGACGCTGAGGCACGAAAGCGTGGGGAGCAAACAGGATTAGATACCCCGGTAGTCC</w:t>
      </w:r>
    </w:p>
    <w:p w14:paraId="1650AF7E">
      <w:pPr>
        <w:rPr>
          <w:rFonts w:hint="eastAsia"/>
        </w:rPr>
      </w:pPr>
      <w:r>
        <w:rPr>
          <w:rFonts w:hint="eastAsia"/>
        </w:rPr>
        <w:t>&gt;OTU019467</w:t>
      </w:r>
    </w:p>
    <w:p w14:paraId="06499510">
      <w:pPr>
        <w:rPr>
          <w:rFonts w:hint="eastAsia"/>
        </w:rPr>
      </w:pPr>
      <w:r>
        <w:rPr>
          <w:rFonts w:hint="eastAsia"/>
        </w:rPr>
        <w:t>CCTACGGGTGGCTGCAGTGGGGAATATTGGACAATGGGGGCAACCCTGATCCAGCAATGCCGCGTGAGGGAAGAAGGTCTTCGGATCGTAAACCTCTGTCGGAGGGGAAGAAACTTCAGGGTGCTAATACCATCCTGGATTGACGGTACCCTCTGAGGAAGCACCGGCTAACTCTGTGCCAGCAGCCGCGGTAATACAGAGGGTGCAAGCGTTAATCGGAATTACTGGGCGTAAAGCGTGCGTAGGTGGTTTGCTAAGTCAGGTGTGAAATCCCCGGGCTCAACCTGGGAACTGCATTTGATACTGGCGAACTAGAGTGTGGTAGAGGGGGGTAGAATTCCACGTGTAGCAGTGAAATGCGTAGAGATGTGGAGGAACACCGATGGCGAAGGCAGCCCCCTGGGTCAAAACTGACGCTCATGCACGAAAGCGTGGGGAGCAAACAGGATTAGATACCCGTGTAGTCC</w:t>
      </w:r>
    </w:p>
    <w:p w14:paraId="21B2F7F9">
      <w:pPr>
        <w:rPr>
          <w:rFonts w:hint="eastAsia"/>
        </w:rPr>
      </w:pPr>
      <w:r>
        <w:rPr>
          <w:rFonts w:hint="eastAsia"/>
        </w:rPr>
        <w:t>&gt;OTU019468</w:t>
      </w:r>
    </w:p>
    <w:p w14:paraId="61E47324">
      <w:pPr>
        <w:rPr>
          <w:rFonts w:hint="eastAsia"/>
        </w:rPr>
      </w:pPr>
      <w:r>
        <w:rPr>
          <w:rFonts w:hint="eastAsia"/>
        </w:rPr>
        <w:t>CCTACGGGAGGCAGCAACTGGGAATCTTGCGCAATGGACGAAAGTCTGACGCAGCGACACCGCGTGTGGGAATAAGGCCTTCGGGTTGTAAACCACTGTGGCGAGGGATGAAATTTTGACCGTACCTCGCTAGAAAGCACCTGCTAACCACGTGCCAGAAGCCTCGGTAATACGTGGGGTGCAAGCGTTATCCGGATTTACTGGGCGTAAAGCGTACCGTCGGCGGTTTGACAAGTTGCTCGTTTAAACCCGAGGCTCAACTTCGGATCAGCGAGCAAAACTGTCAAACTTGAGTGTGTTCGGGGTAACTAGAATTCTCTGTGGAGGGGTGAAATCCGTAGATATAGAGAGGAATGCCAAGCGCGAAAGCAGGTTACTAGGACAACACTGACGCTCATGGACGAAAGCTAGGGTAGCAAACGGGATTAGATACCCTGGTAGTCC</w:t>
      </w:r>
    </w:p>
    <w:p w14:paraId="54965185">
      <w:pPr>
        <w:rPr>
          <w:rFonts w:hint="eastAsia"/>
        </w:rPr>
      </w:pPr>
      <w:r>
        <w:rPr>
          <w:rFonts w:hint="eastAsia"/>
        </w:rPr>
        <w:t>&gt;OTU019469</w:t>
      </w:r>
    </w:p>
    <w:p w14:paraId="1A2BF63C">
      <w:pPr>
        <w:rPr>
          <w:rFonts w:hint="eastAsia"/>
        </w:rPr>
      </w:pPr>
      <w:r>
        <w:rPr>
          <w:rFonts w:hint="eastAsia"/>
        </w:rPr>
        <w:t>CCTACGGGGGGCTGCAGTAGGGAATATTGGGCAATGGGTGAGAGCCTGACCCAGCCATGCCGCGTGCAGGAAGAAGGCGTTCTGCGTTGTAAACTGCTTTTGATCGGGAAGAAAGGGTTCCTGCGGGGACCGTTGACGGTACCGATAGAATAAGCACCGGCTAACTTCGTGCCAGCAGCCGCGGTAAGACGAGGGGTCCTAGCGTTGTTCGGAATTATTGGGCGTAAAGCGCATGTAGGCGGCTATTTAAGTCAGGTGTGAAAGCCCCGGGCTCAACCCGGGAAGTGCATTTGATACTGGATAGCTTGAGTATTGGAGAGGGTAGTGGAATTCCTGGTGTAGTGGTGAAATACGTAGATATCAGGAGGAACACCGGTGGCGAAGGCGGCTACCTGGCCATATACTGACGCTGAGATGCGAAAGCGTGGGGAGCAAACAGGATTAGATACCCCGGTAGTCC</w:t>
      </w:r>
    </w:p>
    <w:p w14:paraId="0DF6833F">
      <w:pPr>
        <w:rPr>
          <w:rFonts w:hint="eastAsia"/>
        </w:rPr>
      </w:pPr>
      <w:r>
        <w:rPr>
          <w:rFonts w:hint="eastAsia"/>
        </w:rPr>
        <w:t>&gt;OTU019470</w:t>
      </w:r>
    </w:p>
    <w:p w14:paraId="6E158E9D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CGGGCGGTGAATAGCCGACTCGGGTGACGGTACCTCCAGAAGAAGCCCCGGCTAACTACGTGCCAGCAGCCGCGGTAATACGTAGGGGGCAAGCGTTATCCGGAATTATTGGGCGTAAAGAGCTCGTAGGCGGTTTGTCGCGTCTGCTGTGAAAGACCGGGGCTCAACTCCGGTTCTGCAGTGGGTACGGGCAGACTAGAGTGATGTAGGGGAGACTGGAATTCCTGGTGTAGCGGTGAAATGCGCAGATATCAGGAGGAACACCCGTGGCGAAGGCGGCTCTCTGGTACGCAACTGACGCTGAGACGCGAAAGCGTGGGGAGCGAACAGGATTAGATACCCCGGGTAGTCC</w:t>
      </w:r>
    </w:p>
    <w:p w14:paraId="04221691">
      <w:pPr>
        <w:rPr>
          <w:rFonts w:hint="eastAsia"/>
        </w:rPr>
      </w:pPr>
      <w:r>
        <w:rPr>
          <w:rFonts w:hint="eastAsia"/>
        </w:rPr>
        <w:t>&gt;OTU019471</w:t>
      </w:r>
    </w:p>
    <w:p w14:paraId="7CDFDD3B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GCTGTCGTAGGGGAGGAAGGCCGGGTGAAGAGCCCGGTTTGACCTAGCCTAGGAGGAAGGGTGGGCTAAGTTCGTGCCAGCAGCCGCGGTAAGACGAACCACCCAAACGTTATTCGGAATTACTGGGCTTAAAGGGTTTGTAGGCGGCCTTGTAAGTCAGGTGTGAAAGCCCTCGGCTCAACCGAGGAACAGCGCTTGATACTGCAAGGCTTGAGGGAGACAGGGGTAAGCGGAACTGATGGTGGAGCGGTGAAATGCGTTGATATCGTAAGGAAGACCAGTGGCGAAGGCGAGTCTCTGGACAAAGACTGACGCTGAGGCACGAAGGCCAGGGGAGCAAACGGGATTAGATACCCTAGTAGTCC</w:t>
      </w:r>
    </w:p>
    <w:p w14:paraId="6ADDF116">
      <w:pPr>
        <w:rPr>
          <w:rFonts w:hint="eastAsia"/>
        </w:rPr>
      </w:pPr>
      <w:r>
        <w:rPr>
          <w:rFonts w:hint="eastAsia"/>
        </w:rPr>
        <w:t>&gt;OTU019472</w:t>
      </w:r>
    </w:p>
    <w:p w14:paraId="3C9F2B3C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CAGGGGAAGAAATCACCGCATTCTTGTGGTGTTGACGGTACCCTGGGAATAAGCACCGGCTAACTCCGTGCCAGCAGCCGCGGTAATACGGAGGGTGCAAGCGTTATCCGGATTCACTGGGTTTAAAGGGTGCGTAGGAGGACAGGTAAGTCAGTGGTGAAATCCTAGAGCTTAACTCTAGAACTGCCATTGATACTGGGTGTCTTGAGTATGGAAGAGGTAAGTGGAATTCCGAGTGTAGAGGTGAAATTCGTAGATATTCGGAGGAACACCAGTGGCGAAGGCGACTTACTGGACTGTAACTGACGCTGAGGCGCGAAAGCGTGGGGAGCGAACAGGATTAGATACCCCAGTAGTCC</w:t>
      </w:r>
    </w:p>
    <w:p w14:paraId="73D6452A">
      <w:pPr>
        <w:rPr>
          <w:rFonts w:hint="eastAsia"/>
        </w:rPr>
      </w:pPr>
      <w:r>
        <w:rPr>
          <w:rFonts w:hint="eastAsia"/>
        </w:rPr>
        <w:t>&gt;OTU019473</w:t>
      </w:r>
    </w:p>
    <w:p w14:paraId="30D9AA30">
      <w:pPr>
        <w:rPr>
          <w:rFonts w:hint="eastAsia"/>
        </w:rPr>
      </w:pPr>
      <w:r>
        <w:rPr>
          <w:rFonts w:hint="eastAsia"/>
        </w:rPr>
        <w:t>CCTACGGGTGGCAGCAGTGGGGAATATTGGACAATGGGGGAAACCCTGATCCAGCAATGCCGCGTGTGTGAAGAAGGCCTGCGGGTTGTAAAGCACTTTCGGAGGGGACAAAAAGCGTCGGGCTAACACCCAGGCGTCTTGATTTAACCCTCATAAGAAGCACCGGCTAACTCTGTGCCAGCAGCCGCGGTAATACAGAGGGTGCAAGCGTTGTTCGGATTTACTGGGCGTAAAGGGCGCGTAGGCGGCGTGACAAGTCACTTGTGAAATCTCCGGGCTTAACCCGGAACGGCCAAGTGATACTGTCGTGCTAGAGTGCGGAAGGGGCAACTGGAATTCTCGGTGTAGCGGTGAAATGCGTAGATATCGAGAGGAACACCAGAGGCGAAGGCGGATTGCTGGTCTGACACTGACGCTGAGGCGCGAAAGCTAGGGGAGCGAACGGGATTAGATACCCCAGTAGTCC</w:t>
      </w:r>
    </w:p>
    <w:p w14:paraId="30A399A5">
      <w:pPr>
        <w:rPr>
          <w:rFonts w:hint="eastAsia"/>
        </w:rPr>
      </w:pPr>
      <w:r>
        <w:rPr>
          <w:rFonts w:hint="eastAsia"/>
        </w:rPr>
        <w:t>&gt;OTU019474</w:t>
      </w:r>
    </w:p>
    <w:p w14:paraId="31A31C51">
      <w:pPr>
        <w:rPr>
          <w:rFonts w:hint="eastAsia"/>
        </w:rPr>
      </w:pPr>
      <w:r>
        <w:rPr>
          <w:rFonts w:hint="eastAsia"/>
        </w:rPr>
        <w:t>CCTACGGGTGGCAGCAGCAAGGAGTTTTCCGCAATGGGCGCAAGCCTGACGGAGCAACGCCGCGTGGGGGATGACGCCCTTCGGGGTGTAAACCCCTTTTCTTGGGGACGAAGCAGTGACGGTACCCGAGGAAGAAGGCCCGGCTAACTACGTGCCAGCAGCCGCGGTAATACGTAGGGGCCGAGCGTTGTCCGGAGTTACTGGGCGTAAAGCGCGCGCAGGCGGCGGTTCAAGCCTGACGTGAAAGCCCCCGGCTCAACCGGGGAGGGTCGTCGGGGACTGGGCCGCTTGAGGTCGGCAGGGGTTGGTGGAATTCCCGGTGTAGCGGTGAAATGCGTTGATATCGGGAGGAACACCCATGGCGAAGGCAGCTCGCTGGCCGTTTCCTGACGCTGAGGCGCGAAAGCGTGGGTAGCAAACAGGATTAGATACCCCTGTAGTCC</w:t>
      </w:r>
    </w:p>
    <w:p w14:paraId="47AA0164">
      <w:pPr>
        <w:rPr>
          <w:rFonts w:hint="eastAsia"/>
        </w:rPr>
      </w:pPr>
      <w:r>
        <w:rPr>
          <w:rFonts w:hint="eastAsia"/>
        </w:rPr>
        <w:t>&gt;OTU019475</w:t>
      </w:r>
    </w:p>
    <w:p w14:paraId="6D7D0BD1">
      <w:pPr>
        <w:rPr>
          <w:rFonts w:hint="eastAsia"/>
        </w:rPr>
      </w:pPr>
      <w:r>
        <w:rPr>
          <w:rFonts w:hint="eastAsia"/>
        </w:rPr>
        <w:t>CCTACGGGCGGCTGCAGTAACGAATCTTCCCCAATGGGCGCAAGCCTGAGGGAGCGACGCCGCGTGGAGGATGAAGTCCTTCGGGATGTAAACTCCTGTCAGGGGTTACCAAGTTCTGAGGAGCCCCAGAGGAAGAGGCGGCTAACTCTGTGCCAGCAGCCGCGGTAAGACAGAGGCCCCGAGCGTTAATCGGAATCACTGGGCTTAAAGGGTGCGTAGGCGGCCTTTCAAGTCAGGTGTGAAATCCCACAGCCCAACTGTGGAACTGCGCTTGAAACTGATGAGCTTGAATGCGGGAGAGGATAGTGGAATTCCCAGTGTAGAGGTGAAATGCGCAGATATCGGGAGGAACACCAATTGCGAAGGCAGCTCGCTGGGACGTTACTGACGCTGAGACGCGAAAGCGTGGGGAGCAAACAGGATTAGATACCCCGGTAGTCC</w:t>
      </w:r>
    </w:p>
    <w:p w14:paraId="3A435188">
      <w:pPr>
        <w:rPr>
          <w:rFonts w:hint="eastAsia"/>
        </w:rPr>
      </w:pPr>
      <w:r>
        <w:rPr>
          <w:rFonts w:hint="eastAsia"/>
        </w:rPr>
        <w:t>&gt;OTU019476</w:t>
      </w:r>
    </w:p>
    <w:p w14:paraId="349D81F2">
      <w:pPr>
        <w:rPr>
          <w:rFonts w:hint="eastAsia"/>
        </w:rPr>
      </w:pPr>
      <w:r>
        <w:rPr>
          <w:rFonts w:hint="eastAsia"/>
        </w:rPr>
        <w:t>CCTACGGGAGGCAGCAGTAGGGAATCTTCCGCAATGGACGAAAGTCTGACGGAGCAACGCCGCGTGAGTGATGAAGGTTTTCGGATCGTAAAACTCTGTTGTTAGGGAAGAACAAGTACCGTTCGAATAGGGCGGTACCTTGACGGTACCTAACCAGAAAGCCACGGCTAACTACGTGCCAGCAGCCGCGGTAATACGTAGGGGGCAAGCGTTGTCCGGAATCATTGGGCGTAAAGGGCGCGTAGGCGGATAATTAAGTCTGGTGTGAAATATAGAGGCTCAACCTCTAGACTGCATTGGAAACTGGTTATCTTGAGGACAGGAGAGGAAAGTGGAATTCCACGTGTAGCGGTGAAATGCGTAGAGATGTGGAGGAACACCAGTGGCGAAGGCGAGTTCCTGGACAGTTACTGACGCTGAGGCACGAAGGCCAGGGGAGCAAACGGGATTAGATACCCTAGTAGTCC</w:t>
      </w:r>
    </w:p>
    <w:p w14:paraId="1F70F622">
      <w:pPr>
        <w:rPr>
          <w:rFonts w:hint="eastAsia"/>
        </w:rPr>
      </w:pPr>
      <w:r>
        <w:rPr>
          <w:rFonts w:hint="eastAsia"/>
        </w:rPr>
        <w:t>&gt;OTU019477</w:t>
      </w:r>
    </w:p>
    <w:p w14:paraId="1C517C13">
      <w:pPr>
        <w:rPr>
          <w:rFonts w:hint="eastAsia"/>
        </w:rPr>
      </w:pPr>
      <w:r>
        <w:rPr>
          <w:rFonts w:hint="eastAsia"/>
        </w:rPr>
        <w:t>CCTACGGGGGGCTGCAGTGGGGAATTTTGCGCAATGGGCGAAAGCCTGACGCAGCAACGCCGCGTGGAGGATGAAGGTCTTTGGATTGTAAACTCCTGTCAGCGGGGAAAAAGCAACTCGACCTCATACGTCGGGGAGTTGATTGTACCCGCAGAGGAAGCCCCGGCTAACTCTGTGCCAGCAGCCGCGGTAATACAGAGGGGGCAAGCGTTATTCGGAATTATTGGGCGTAAAGGGCGCGTAGGCGGCTTTGCAAGTGGCGGGTGAAATCCCTCGGCTTAACCGAGGAACTGCCTGCCAGACTGTGAGGCTCGAGACCGGGAGAGGTGAGTGGAATTCCCGGTGTAGAGGTGAAATTCGTAGATATCGGGAGGAACACCGGTGGCGAAGGCGGCCTGCTGGGACATGGCTGACGCTGAGGCGCGACAGCGTGGGGAGCAAACAGGATTAGATACCCCGGTAGTCC</w:t>
      </w:r>
    </w:p>
    <w:p w14:paraId="32D79A05">
      <w:pPr>
        <w:rPr>
          <w:rFonts w:hint="eastAsia"/>
        </w:rPr>
      </w:pPr>
      <w:r>
        <w:rPr>
          <w:rFonts w:hint="eastAsia"/>
        </w:rPr>
        <w:t>&gt;OTU019478</w:t>
      </w:r>
    </w:p>
    <w:p w14:paraId="72F6A4E3">
      <w:pPr>
        <w:rPr>
          <w:rFonts w:hint="eastAsia"/>
        </w:rPr>
      </w:pPr>
      <w:r>
        <w:rPr>
          <w:rFonts w:hint="eastAsia"/>
        </w:rPr>
        <w:t>CCTACGGGGGGCAGCAGCAGGGAATATTGCGCAATGGGCGAAAGCCTGACGCAGTAACGCCGCGTGGGGGATGAAGGCCTTCGGGTTGTAAACCCCTTTCAGCAGGGACGAAATTGACGGTACCTGCAGAAGAAGCACCGGCCAACTACGTGCCAGCAGCCGCGGTAACACGTAGGGTGCGAGCGTTGTCCGGATTCATTGGGCGTAAAGGGCTAGTAGGCGGCTTGGCAAGTCGAGCGTGAAAACTCCAGGCTCAACCTGGAGATGCCGTTTGATACTGCCATGGCTTGAGTCCGGTAGGGGACCACGGAATACCTGGTGTAGCGGTGAAATGCGTAGAGATGTGGAGGAACACCTATGGCGAAGGCAGCACTCTGGGACGGTACTGACGCTGAGACGCGAAAGCGTGGGGAGCGAACAGGATTAGATACCCTTGTAGTCC</w:t>
      </w:r>
    </w:p>
    <w:p w14:paraId="379FC0DE">
      <w:pPr>
        <w:rPr>
          <w:rFonts w:hint="eastAsia"/>
        </w:rPr>
      </w:pPr>
      <w:r>
        <w:rPr>
          <w:rFonts w:hint="eastAsia"/>
        </w:rPr>
        <w:t>&gt;OTU019479</w:t>
      </w:r>
    </w:p>
    <w:p w14:paraId="46A91452">
      <w:pPr>
        <w:rPr>
          <w:rFonts w:hint="eastAsia"/>
        </w:rPr>
      </w:pPr>
      <w:r>
        <w:rPr>
          <w:rFonts w:hint="eastAsia"/>
        </w:rPr>
        <w:t>CCTACGGGGGGCAGCAGTAGGGAATATTGCGCAATGGGCGAAAGCCTGACGCAGCAATTCCGCGTGGAGGACGAAGGCTCTCGGGTCGTAAACTCCTTTCGGTGGTGACGATAATGACGGTAGCCACAGAAGAAGCATCGGCTAACTACGTGCCAGCAGCCGCGGTAAGACGTAGGATGCAAGCGTTGTCCGGAATTATTGGGCGTAAAGAGTTCGTAGGTGGTTTGCCAAGTCTGACGTTAAAGCCCGAAGCTCAACTTCGGTTCGGCATCGGAAACTGGCAGGCTAGAGTCTGGTAGAGGCAAGGGGAATTCCCGGTGTAGCGGTGAAATGCATAGATATCTTCAAGAACACCGATTGCGTAGGCAGCTTACTAGGCTGTAACTGACGCTGAGGCACGAAAGTGTGGGTAGCAAACAGGATTAGATACCCCAGTAGTCC</w:t>
      </w:r>
    </w:p>
    <w:p w14:paraId="6EC2093A">
      <w:pPr>
        <w:rPr>
          <w:rFonts w:hint="eastAsia"/>
        </w:rPr>
      </w:pPr>
      <w:r>
        <w:rPr>
          <w:rFonts w:hint="eastAsia"/>
        </w:rPr>
        <w:t>&gt;OTU019480</w:t>
      </w:r>
    </w:p>
    <w:p w14:paraId="5ABA5ABE">
      <w:pPr>
        <w:rPr>
          <w:rFonts w:hint="eastAsia"/>
        </w:rPr>
      </w:pPr>
      <w:r>
        <w:rPr>
          <w:rFonts w:hint="eastAsia"/>
        </w:rPr>
        <w:t>CCTACGGGAGGCTGCAGTGGGGAATCTTGCACAATGGGCGAAAGCCTGATGCAGCAACGCCGCGTGCGGGAAGAAGGCCCTAGGGTTGTAAACCGCTTTCAGTAGGGAAGAAAATGACGGTACCTACAGAAGAAGGTGCGGCCAACTACGTGCCAGCAGCCGCGGTGACACGTAGGCACCAAGCGTTATCCGGATTTATTGGGCGTAAAGAGCGCGCAGGCGGTCGTTCAAGTCGAGTGTGAAAGCCCCCGGCTCAACTGGGGAGGGTCATTCGATACTGATCGACTCGAAGGCAGGAGAGGGAAGCGGAATTCCCGGTGTAGTGGTGAAATGCGTAGAGATCGGAAAGAACACCAACGGCGAAAGCACTCTGCTGGGCCGACACTGACACTGAGAGACGAAAGCTAGGGGAGCGAATGGGATTAGATACCCTTGTAGTCC</w:t>
      </w:r>
    </w:p>
    <w:p w14:paraId="4D5FD18E">
      <w:pPr>
        <w:rPr>
          <w:rFonts w:hint="eastAsia"/>
        </w:rPr>
      </w:pPr>
      <w:r>
        <w:rPr>
          <w:rFonts w:hint="eastAsia"/>
        </w:rPr>
        <w:t>&gt;OTU019481</w:t>
      </w:r>
    </w:p>
    <w:p w14:paraId="7856EEA9">
      <w:pPr>
        <w:rPr>
          <w:rFonts w:hint="eastAsia"/>
        </w:rPr>
      </w:pPr>
      <w:r>
        <w:rPr>
          <w:rFonts w:hint="eastAsia"/>
        </w:rPr>
        <w:t>CCTACGGGAGGCTGCAGTAGGGAATCTTCCACAATGGACGAAAGTCTGATGGAGCAACGCCGCGTGAACGATGAAGGTCTTCGGATTGTAAAGTTCTGTTGTCAGAGACGAACAAGTACCGTTCGAACAGGGCGGTACCTTGACGGTACCTCCAGAATAAGCCCCGGCCAACTACGTGCCAGCAGCCGCGGTGATACGTAGGGGGCGAGCGTTGTCCGGAATCATTGGGCGTAAAGAGCTCGTAGGCGGTTCGTCGCGTCTGCTGTGAAATTCCGGGGCTCAACCCCGGAACTGCAGTCGATACTGTTGTGACTTGAGTCCGGTAGAGGAGAATGGAATTCCCGGTGTAGCGGTGGAATGCGCAGATATCAGGAGGAACACCGGTGGCGAAGGCGGCTTTCTGGGCCTTACCTGACGCTGAGGAGCGAAAGCTGGGGGAGCGAACAGGATTAGATACCCCAGTAGTCC</w:t>
      </w:r>
    </w:p>
    <w:p w14:paraId="27C0278A">
      <w:pPr>
        <w:rPr>
          <w:rFonts w:hint="eastAsia"/>
        </w:rPr>
      </w:pPr>
      <w:r>
        <w:rPr>
          <w:rFonts w:hint="eastAsia"/>
        </w:rPr>
        <w:t>&gt;OTU019482</w:t>
      </w:r>
    </w:p>
    <w:p w14:paraId="239D00B5">
      <w:pPr>
        <w:rPr>
          <w:rFonts w:hint="eastAsia"/>
        </w:rPr>
      </w:pPr>
      <w:r>
        <w:rPr>
          <w:rFonts w:hint="eastAsia"/>
        </w:rPr>
        <w:t>CCTACGGGAGGCAGCAGTAGGGAATCTTGCTTAATGGGCGCAAGCCTGAAGCAGCGACGCCGCGTGAGGGATGAAGGCCTTCGGGTTGTAAACCTCTTTCAGCGGGGACGAAGCCTCACGGTGACGGTACCCGCAGAAGAAGGTCCGGCCAACTACGTGCCAGCAGCCGCGGTAATACGTAGGGACCGAGCGTTATCCGGATTTACTGGGCGTAAAGCGCGCGCAGGCGGCAGGTTAAGTAAGGTGTGAAATCTCCCTGCTCAACGGGGAGGGTGCACTTTAGACTGACCAGCTAGAGGACGGTAGAGGGTGGTGGAATTGCTGGTGTAGCGGTGAAATGCGTAGAGATCAGCAGGAACACCCGTGGCGAAGGCGGATCTCTGGGCCTTACCTGACGCTCAGGCGCGAAAGCTAGGGGAGCGAACAGGATTAGATACCCCAGTAGTCC</w:t>
      </w:r>
    </w:p>
    <w:p w14:paraId="00A96081">
      <w:pPr>
        <w:rPr>
          <w:rFonts w:hint="eastAsia"/>
        </w:rPr>
      </w:pPr>
      <w:r>
        <w:rPr>
          <w:rFonts w:hint="eastAsia"/>
        </w:rPr>
        <w:t>&gt;OTU019483</w:t>
      </w:r>
    </w:p>
    <w:p w14:paraId="24D093AE">
      <w:pPr>
        <w:rPr>
          <w:rFonts w:hint="eastAsia"/>
        </w:rPr>
      </w:pPr>
      <w:r>
        <w:rPr>
          <w:rFonts w:hint="eastAsia"/>
        </w:rPr>
        <w:t>CCTACGGGCGGCTGCAGTGGGGAATATTGGACAATGGGGGCAACCCTGATCCAGCAATACCGCGTGTGTGAAGAAGGCCTGCGGGTTGTAAAGCTCTTTCGGCGGGGAAGATGATGACGGTACCCGCAGAAGAAGCCCCGGCTAACTTCGTGCCAGCAGCCGCGGTAAGACAGAGGTTGCAAACGTTGTTCGGAATCACTGGGCATAAAGCGCACGTAGGCGGTCCACTAAGTCAGGTGTGAAAGCCCCCGGCTCAACCGGGGAATAGCATTTGATACTGGTGGACTCGAGAGTGGTAGGGGTGAGTGGAACTCCAGGTGGAGCGGTGAAATGCGTAGAGATGTGGAGGAACACCGATGGCGAAGGCAGCCTTCTGGGCCAACACTGACGCTCATGCACGAAAGCGTGGGGAGCAAACAGGATTAGATACCCCAGTAGTCC</w:t>
      </w:r>
    </w:p>
    <w:p w14:paraId="110FE6B1">
      <w:pPr>
        <w:rPr>
          <w:rFonts w:hint="eastAsia"/>
        </w:rPr>
      </w:pPr>
      <w:r>
        <w:rPr>
          <w:rFonts w:hint="eastAsia"/>
        </w:rPr>
        <w:t>&gt;OTU019484</w:t>
      </w:r>
    </w:p>
    <w:p w14:paraId="0B253912">
      <w:pPr>
        <w:rPr>
          <w:rFonts w:hint="eastAsia"/>
        </w:rPr>
      </w:pPr>
      <w:r>
        <w:rPr>
          <w:rFonts w:hint="eastAsia"/>
        </w:rPr>
        <w:t>CCTACGGGCGGCTGCAGTAGGGAATATTGGTCAATGGGTGAGAGCCTGAACCAGCCATGCCGCGTGCAGGAAGAAGGCCTTCGGGTTGTAAAGCACTTTCGGACGGAACGAAATCGCGCGGTTGAACATTCCGCGTGGATGACGGTACCGTAAGAAGAAGCACCGGCTAACTACGTGCCAGCAGCCGCGGTAATACGTAGGGTGCGAGCGTTAATCGGAATTACTGGGCGTAAAGGGCGCGTAGGCGGCGCATTAAGTCAGGTGTGAAAGCCCTGGGCTCAACCCAGGAATTGCACTTGATACTGATGTGCTTGAATCCGGAAGAGGATGACGGAATTCCCAGTGTAGAGGTGAAATTCGTAGATATTCGGAAGAACACCAGTGGCGAAGGCGACTCGCTGGACAGGTATTGACGCTGAGGTGCGAAAGCGTGGGGAGCAAACAGGATTAGATACCCCAGTAGTCC</w:t>
      </w:r>
    </w:p>
    <w:p w14:paraId="14181DB9">
      <w:pPr>
        <w:rPr>
          <w:rFonts w:hint="eastAsia"/>
        </w:rPr>
      </w:pPr>
      <w:r>
        <w:rPr>
          <w:rFonts w:hint="eastAsia"/>
        </w:rPr>
        <w:t>&gt;OTU019485</w:t>
      </w:r>
    </w:p>
    <w:p w14:paraId="47D35291">
      <w:pPr>
        <w:rPr>
          <w:rFonts w:hint="eastAsia"/>
        </w:rPr>
      </w:pPr>
      <w:r>
        <w:rPr>
          <w:rFonts w:hint="eastAsia"/>
        </w:rPr>
        <w:t>CCTACGGGCGGCTGCAGTGGGGAATCTTGCGCAATGGCCGAAAGGCTGACGCAGCGACGCCGCGTGCGGGAGGACGGCCTTCGGGTCGTAAACCGCTGTTGCCCGGGACGAAACGCTCTTTCGAGAGCATTGACGGTACCGGGTGAGGAAGCACCGGCTAACTCCGTGCCAGCAGCCGCGGTAATACGGAGGGTGCGAGCGTTGTTCGGAATTACTGGGCGTAAAGGGTGCGTAGGCGGCGCGGTAAGTCGGGTGTGAAATTTCGAGGCTTAACTTCGAAACTGCATTCGATACTGCCGTGCTTGAGGACTGGAGAGGAGACTGGAATTTACGGTGTAGCGGTGAAATGCGTAGATATCAGGAGGAACACCAGCGGTGTAGACGGCTTACTGGACCATCACTGACGCTGAGGCACGAAAGCGTGGGTAGCAAACAGGATTAGATACCCCAGTAGTCC</w:t>
      </w:r>
    </w:p>
    <w:p w14:paraId="3D682C11">
      <w:pPr>
        <w:rPr>
          <w:rFonts w:hint="eastAsia"/>
        </w:rPr>
      </w:pPr>
      <w:r>
        <w:rPr>
          <w:rFonts w:hint="eastAsia"/>
        </w:rPr>
        <w:t>&gt;OTU019486</w:t>
      </w:r>
    </w:p>
    <w:p w14:paraId="684F5A31">
      <w:pPr>
        <w:rPr>
          <w:rFonts w:hint="eastAsia"/>
        </w:rPr>
      </w:pPr>
      <w:r>
        <w:rPr>
          <w:rFonts w:hint="eastAsia"/>
        </w:rPr>
        <w:t>CCTACGGGTGGCTGCAGTAAGGAATATTGCGCAATGGGCGACAGCCTGACGCAGCGACGCCGCGTGGGGGATGAAGGTCTTCGGATCGTAAAGCTCTGTTGTTAGGGAAGAACAAGTACCGGAGTAACTGTCGGTACCTTGACGGTACCTAACCAGAAAGCCACGGCTAACTACGTGCCAGCAGCCGCGGTAATACGTAGGTGGCAAGCGTTGTCCGGATTTACTGGGCGTAAAGAGCTCGTAGGCGGTTTACCAAGTCAGAAGTGAAATCTCCAGGCTCAACCTGGAGCGGCCTTTTGAAACTGGTATGACTTGAGTATGGTAGAGGAGTGTGGAATTCCTGGTGTAGCGGTGAAATGCGCAGATATCAGGAGGAACACCTATGGCGAAGGCAGCACTCTGGGCCAAAACTGACGCTGAGGAGCGAAAGCGTGGGGAGCGAACAGGATTAGATACCCTAGTAGTCC</w:t>
      </w:r>
    </w:p>
    <w:p w14:paraId="728C0AE4">
      <w:pPr>
        <w:rPr>
          <w:rFonts w:hint="eastAsia"/>
        </w:rPr>
      </w:pPr>
      <w:r>
        <w:rPr>
          <w:rFonts w:hint="eastAsia"/>
        </w:rPr>
        <w:t>&gt;OTU019487</w:t>
      </w:r>
    </w:p>
    <w:p w14:paraId="36071438">
      <w:pPr>
        <w:rPr>
          <w:rFonts w:hint="eastAsia"/>
        </w:rPr>
      </w:pPr>
      <w:r>
        <w:rPr>
          <w:rFonts w:hint="eastAsia"/>
        </w:rPr>
        <w:t>CCTACGGGCGGCTGCAGTCTAGAGGCTTCGACAATGCCCGAAAGGGTGATCGAGCGACGCCGCGTGCGGGATGAAGGTCTTCGGATTGTAAACCGCTTTTGTTTGGGAAGAAGGCCTGTGTCGTGAACATGGGATTGACGGTACCAAACGAATAAGCCCCGGCTAACTCCGTGCCAGCAGCCGCGGTAAGACGGAGGGGGCAAGCGTTGTTCGGAATCACTGGGCGTAAAGGGCGCGTAGGCGGCTTTATAAGTCGGGGGTGAAAGCCTGTGGCTCAACCACAGAATTGCCTTCGATACTGTATGGCTTGAGTGCAGGAGAGGAATGCGGAATTCCAGGTGTAGCGGTGAAATGCGTAGATATCTGGAGGAACACCGGTGGCGAAGGCGGCATTCTGGACTGTAACTGACACTGAGGAACGAAAGCCAGGGGAGCAAACGGGATTAGATACCCGGGTAGTCC</w:t>
      </w:r>
    </w:p>
    <w:p w14:paraId="7F5E8B03">
      <w:pPr>
        <w:rPr>
          <w:rFonts w:hint="eastAsia"/>
        </w:rPr>
      </w:pPr>
      <w:r>
        <w:rPr>
          <w:rFonts w:hint="eastAsia"/>
        </w:rPr>
        <w:t>&gt;OTU019488</w:t>
      </w:r>
    </w:p>
    <w:p w14:paraId="724A619E">
      <w:pPr>
        <w:rPr>
          <w:rFonts w:hint="eastAsia"/>
        </w:rPr>
      </w:pPr>
      <w:r>
        <w:rPr>
          <w:rFonts w:hint="eastAsia"/>
        </w:rPr>
        <w:t>CCTACGGGGGGCAGCAGTGGGGAATATTGGACAATGGGCGAAAGCCTGATCCAGCAACGCCGCGTGAGGGATGACGGCCTTCGGGTTGTAAACCTCTTTCAGCAGGGACGAAGCGAAAGTGACGGTACCTGCAGAAGAAGCACCGGCCAACTACGTGCCAGCAGCCGCGGTAATACGTAGGGTGCAAGCGTTGTCCGGAATTATTGGGCGTAAAGGGCTCGTAGGTGGCTTGGCAAGTCGGACGTAAAAGTCCAGGGCTCAACCCTGGGATGCGTTCGATACTGCCAGGCTAGAGGCCGGTAGGGGGATCTGGAATTCCTGGTGTAGCGGTGAAATGCGCAGATATCAGGAGGAACACCGGTGGCGAAGGCGGGTCTCTGGGCCGATACTGACGCTGAGGAGCGAAAGCGTGGGGAGCGAACAGGATTAGATACCCCGGTAGTCC</w:t>
      </w:r>
    </w:p>
    <w:p w14:paraId="0A999CF9">
      <w:pPr>
        <w:rPr>
          <w:rFonts w:hint="eastAsia"/>
        </w:rPr>
      </w:pPr>
      <w:r>
        <w:rPr>
          <w:rFonts w:hint="eastAsia"/>
        </w:rPr>
        <w:t>&gt;OTU019489</w:t>
      </w:r>
    </w:p>
    <w:p w14:paraId="0D222C8A">
      <w:pPr>
        <w:rPr>
          <w:rFonts w:hint="eastAsia"/>
        </w:rPr>
      </w:pPr>
      <w:r>
        <w:rPr>
          <w:rFonts w:hint="eastAsia"/>
        </w:rPr>
        <w:t>CCTACGGGCGGCAGCAGTGGGGAATTTTGCGCAATGGGCTCACGCCTGACGCAGTAACGCCGCGTGGAGGATGACGGCCTTCGGGTTGTAAACTCCTGTCGGGTGGAACGACGGGGCGCGGGGGACAAGCCCGCCGCCTCAGACGGTACCGCCAAAGGAAGCCCCGGCTAATTCCGTGCCAGCAGCCGCGGTAATACGTAGGGTCCGAGCGTTGTCCGGAGTTACTGGGCGTAAAGCGCGCGCAGGCGGCGGTGTAAGCATGGCGTGAAAGCCCCAGGCTTAACCTGGGAGGGTCGTCGTGGACTGCACCGCTTGAGGGCGGTAGGGGCTGGTGGAATGCCTGGTGTAGCGGTGAAATGCGCAGATATCAGGAGGAACACCGGTGGCGAAGGCGGTGGTCTGGGCCGGAACTGACGCTGAATAGCGAAAGCGTGGGTAGCGAACAGGATTAGATACCCTTGTAGTCC</w:t>
      </w:r>
    </w:p>
    <w:p w14:paraId="6A7A0D65">
      <w:pPr>
        <w:rPr>
          <w:rFonts w:hint="eastAsia"/>
        </w:rPr>
      </w:pPr>
      <w:r>
        <w:rPr>
          <w:rFonts w:hint="eastAsia"/>
        </w:rPr>
        <w:t>&gt;OTU019490</w:t>
      </w:r>
    </w:p>
    <w:p w14:paraId="2854ECCD">
      <w:pPr>
        <w:rPr>
          <w:rFonts w:hint="eastAsia"/>
        </w:rPr>
      </w:pPr>
      <w:r>
        <w:rPr>
          <w:rFonts w:hint="eastAsia"/>
        </w:rPr>
        <w:t>CCTACGGGAGGCAGCAATTAGGAATCTTGCGCAATGGGGGCAACCCTGACGCAGCGACGCCGCGTGCGGGATGACGGCATTCGTGTCGTAAACCGCTTTTCGGGGGGACGATGATGACGGTACCCCCGGAATCAGCCCCGGCTAACTCTGTGCCAGCAGCCGCGGTAAGACAGAGGGGGCAAGCGTTGTCCGGAGTGACTGGGCGTAAAGCGCACGCAGGCGGTTGCGCGCGTGGGGTGTGAAAGCGCTCGGCTTAACCGAGCGAGGCCATCCCATACGGCGCGACTGGAGCCGTGCAGAGGCCAGTGGAATTGCCGGTGGAGTAGTGAAATACGTAGATACCGGCAGGAACGCCAAAGGAGCAGTCAACTGGCTGGGCACGTGCTGACGCTGAGGTGCGACAGCGTGGGGAGCAAACTGGATTAGATACCCCAGTAGTCC</w:t>
      </w:r>
    </w:p>
    <w:p w14:paraId="178B7EB7">
      <w:pPr>
        <w:rPr>
          <w:rFonts w:hint="eastAsia"/>
        </w:rPr>
      </w:pPr>
      <w:r>
        <w:rPr>
          <w:rFonts w:hint="eastAsia"/>
        </w:rPr>
        <w:t>&gt;OTU019491</w:t>
      </w:r>
    </w:p>
    <w:p w14:paraId="76C496EB">
      <w:pPr>
        <w:rPr>
          <w:rFonts w:hint="eastAsia"/>
        </w:rPr>
      </w:pPr>
      <w:r>
        <w:rPr>
          <w:rFonts w:hint="eastAsia"/>
        </w:rPr>
        <w:t>CCTACGGGCGGCTGCAGTGGGGAATCTTGCGCAATGGTCGAAGGACTGACGCAGCGACGCCGCGTGCGGGAGGAAGGTCTTCGGATCGTAAACCGCTGTCAGGAGGGACGAATGGCCCGAGGAGGCAATGCCTCGGGTTTGACGGTACCTCCAGAGGAAGCACCGGCTAACTCCGTGCCAGCAGCCGCGGTAATACGGAGGGTGCGAGCGTTGTTCGGAATTATTGGGCGTAAAGAGCTCGTAGGTGGTTCGGTAAGTCGGGTGTGAAAACTCTGGGCTCAACTCAGAGACGCCACCCGATACTGCTGTGACTTGAGTCTGGTAGGGGAGTGTGGAATTCCCAGTGTAGCGGTGAAATGCGTAGATATAGGAAGGAACACCAGTGGCGAAGGCGACCACCTGGACTGATACTGACACTGAGGTGCGAAAGCGTGGGGAGCAAACAGGATTAGATACCCGAGTAGTCC</w:t>
      </w:r>
    </w:p>
    <w:p w14:paraId="2A90EB67">
      <w:pPr>
        <w:rPr>
          <w:rFonts w:hint="eastAsia"/>
        </w:rPr>
      </w:pPr>
      <w:r>
        <w:rPr>
          <w:rFonts w:hint="eastAsia"/>
        </w:rPr>
        <w:t>&gt;OTU019492</w:t>
      </w:r>
    </w:p>
    <w:p w14:paraId="639A1189">
      <w:pPr>
        <w:rPr>
          <w:rFonts w:hint="eastAsia"/>
        </w:rPr>
      </w:pPr>
      <w:r>
        <w:rPr>
          <w:rFonts w:hint="eastAsia"/>
        </w:rPr>
        <w:t>CCTACGGGTGGCTGCAGTGAGGAATATTGCGCAATGGGCGAAACCCTGATCCAGCAACGCCGCGTGGAGGATGAAGGTCTTCGGATTGTAAACTCCTGTTAGGGGGGACGAAGGGATGCCGGTGAACAGCCGGCAGACTTGACGGTACCCCCAGAGGAAGCCCCGGCTAACTCTGTGCCAGCAGCCGCGGTAATACAGAGACTGCAAGCGTTATTCGGATTCACTGGGCGTAAAGGGTGCGCAGGCGGCCGTGTGTGTTAGGTGTGAAAGCCCGGAGCTCAACCCCGGTTCGCATCGGAAACTGCAGAGCTTGAGTGCAGAAGAGGAAAGCGGTATTCCACGTGTAGCGGTGAAATGCGTAGAGATGTGGAGGAACACCGATGGCGAAGGCAGCCCCCTGGGCTAACACTGACGCTCATGCACGAAAGCGTGGGGAGCAAACAGGATTAGATACCCGAGTAGTCC</w:t>
      </w:r>
    </w:p>
    <w:p w14:paraId="21F207C9">
      <w:pPr>
        <w:rPr>
          <w:rFonts w:hint="eastAsia"/>
        </w:rPr>
      </w:pPr>
      <w:r>
        <w:rPr>
          <w:rFonts w:hint="eastAsia"/>
        </w:rPr>
        <w:t>&gt;OTU019493</w:t>
      </w:r>
    </w:p>
    <w:p w14:paraId="570C9CBC">
      <w:pPr>
        <w:rPr>
          <w:rFonts w:hint="eastAsia"/>
        </w:rPr>
      </w:pPr>
      <w:r>
        <w:rPr>
          <w:rFonts w:hint="eastAsia"/>
        </w:rPr>
        <w:t>CCTACGGGAGGCTGCAGTGGGGAATTTTGCGCAATGGGCTAACGCCTGACGCAGCAACGCCGCGTGGAGGATGAAGGTCTTTGGATTGTAAACTCCTGTCAGCAGGGAAAAAGCGAATCGGTCTAATACACCGGTGAGTTGATTGTACCTGCAGAGGAAGCCCCGGCTAACTCTGTGCCAGCAGCCGCGGTAATACAGAGGGGGCAAGCGTTGTTCGGAATTACTGGGCGTAAAGCGCACGTAGGCGGTGGTTCAAGTTGGGGGTGAAATCCCGGGGCTCAACCCCGGAATTGCCTCCAAGACTGGATTGCTGGAGTCCGGAAGAGGAGAATGGAATTCCCGGTGTAGCAGTGAAATGCGTAGAGATGTGGAGGAACACCGATGGCGAAGGCAGCCCCCTGGGTCAAGATTGACGCTCATGCACGAAAGCGTGGGGAGCAAACAGGATTAGATACCCCAGTAGTCC</w:t>
      </w:r>
    </w:p>
    <w:p w14:paraId="30ACBFB9">
      <w:pPr>
        <w:rPr>
          <w:rFonts w:hint="eastAsia"/>
        </w:rPr>
      </w:pPr>
      <w:r>
        <w:rPr>
          <w:rFonts w:hint="eastAsia"/>
        </w:rPr>
        <w:t>&gt;OTU019494</w:t>
      </w:r>
    </w:p>
    <w:p w14:paraId="2D1EB1BB">
      <w:pPr>
        <w:rPr>
          <w:rFonts w:hint="eastAsia"/>
        </w:rPr>
      </w:pPr>
      <w:r>
        <w:rPr>
          <w:rFonts w:hint="eastAsia"/>
        </w:rPr>
        <w:t>CCTACGGGAGGCTGCAGTGGGGAATCTTGCGCAATGGGCGAAAGCCTGACGCAGCGACGCCGCGTGAGTGATGAAGGCCTTCGGGTTGTAAAGCTCTGTCGTTGGGGACGAACATCTTTTGGGTGAATAGCCCAAGAGACTGACGGTACCGGGTGAGGAAGCGCCGGCTAACTCTGTGCCAGCAGCCGCGGTAATACAGAGGGCGCGAGCGTTGTCCGGATTCACTGGGTTTAAAGGGAGCGTAGGTGGACTGGTAAGTCAGTGGTGAAATCTCCGGGCTTAACTCGGAAACTGCCATTGATACTATCAGTCTTGAATATTGTGGAGGTCAGCGGAATATGTCATGTAGCGGTGAAATGCTTAGAGATTAGGAAGAACCCCAGTGGCGAAGGCGACTTTCTGGACTGTAACTGACACTGAGGCTCGAAAGCGTGGGGAGCAAACAGGATTAGATACCCGTGTAGTCC</w:t>
      </w:r>
    </w:p>
    <w:p w14:paraId="3EF6291E">
      <w:pPr>
        <w:rPr>
          <w:rFonts w:hint="eastAsia"/>
        </w:rPr>
      </w:pPr>
      <w:r>
        <w:rPr>
          <w:rFonts w:hint="eastAsia"/>
        </w:rPr>
        <w:t>&gt;OTU019495</w:t>
      </w:r>
    </w:p>
    <w:p w14:paraId="125492DC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CCTTTCAGGAGGGACGAAGGTTCACCGGTGAATAGCCGTGTGGATTGACGGTACCTCCACAAGAAGCTCCGGCTAACTACGTGCCAGCAGCCGCGGTAATACGTAGGGTGCAAGCGTTAATCGGAATTATTGGGCGTAAAGGGTGCGCAGGTGGTTATATAAGTCAGATGTGAAATCCCTGGGCTTAACCTAGGAATTGCGTTTGAAACTATATAGCTAGAGTGTGACAGAGGGGAGTGGAATTCCATGTGTAGCGGTGAAATGCGTAGAGATCGGGAGGAACACCAGTGGCGAAGGCGGCCATCTGGGACAACACTGACGCTGAGGCACGAAAGCGTGGGGAGCAAACAGGATTAGATACCCGGGTAGTCC</w:t>
      </w:r>
    </w:p>
    <w:p w14:paraId="599B4508">
      <w:pPr>
        <w:rPr>
          <w:rFonts w:hint="eastAsia"/>
        </w:rPr>
      </w:pPr>
      <w:r>
        <w:rPr>
          <w:rFonts w:hint="eastAsia"/>
        </w:rPr>
        <w:t>&gt;OTU019496</w:t>
      </w:r>
    </w:p>
    <w:p w14:paraId="36FCF275">
      <w:pPr>
        <w:rPr>
          <w:rFonts w:hint="eastAsia"/>
        </w:rPr>
      </w:pPr>
      <w:r>
        <w:rPr>
          <w:rFonts w:hint="eastAsia"/>
        </w:rPr>
        <w:t>CCTACGGGGGGCAGCAGTGGGGAATATTGCACAATGGGGGAAACCCTGATGCAGCAACGCCGCGTGAGTGAAGAAGGCTCTTGGGTCGTAAAGCTCTTTTAGCTGGAAAGAAGGATTGTATGGCTAATATCCATGCAGTCTGACGGTACCAGAAGAATAAGGACCTGCTAATTGCGTGCCAGCAGCAGCGGTAATACGTGAGGTCCAAGCGTTGTTCGGAATTACTGGGCGTAAAGCGCTCATAGGCGGGTGGACAAGTCGATTGTGAAATACCTGGGCTAAACCTGGGAACTGCAGTCGAAACGGTTCATCTTGAGTGCCTGAGAGGGTGGGGGAATTCCTGGTGGAGTAGTGAAATACGTAGAGATCAGGAGGAACACCGGAGGCGAAGGCGCCTACCTGGCGGTGCACTGACGCTAATTGAGCGAAAGCGCGGGGATCAAACAGGATTAGATACCCGAGTAGTCC</w:t>
      </w:r>
    </w:p>
    <w:p w14:paraId="4E6B8D2C">
      <w:pPr>
        <w:rPr>
          <w:rFonts w:hint="eastAsia"/>
        </w:rPr>
      </w:pPr>
      <w:r>
        <w:rPr>
          <w:rFonts w:hint="eastAsia"/>
        </w:rPr>
        <w:t>&gt;OTU019497</w:t>
      </w:r>
    </w:p>
    <w:p w14:paraId="61FE7BAB">
      <w:pPr>
        <w:rPr>
          <w:rFonts w:hint="eastAsia"/>
        </w:rPr>
      </w:pPr>
      <w:r>
        <w:rPr>
          <w:rFonts w:hint="eastAsia"/>
        </w:rPr>
        <w:t>CCTACGGGTGGCAGCAGTGGGGAATATTGGACAATGGGGGAAACCCTGATCCAGCGATGCCGCGTGGGTGAAGAAGGCCTGCGGGTTGTAAAGCCCTTTCAGTGGGGAAGAAAAACGGGGTGTGAACAGCGCTTCGTCTTGACGTTACCCACAGAAGAAGCACCGGCTAACTCCGTGCCAGCAGCCGCGGTAATACGGAGGGTGCAAGCGTTATCCGGATTCACTGGGTTTAAAGGGTGCGTAGGTGGGTCTGTAAGTCCGTGGTGAAATCTCTGAGCTTAACTCAGAAACTGCCATGGATACTATAGGTCTTGAATTTTCTGGAGGTAAGCGGAATATGTCATGTAGCGGTGAAATGCTTAGATATGACATAGAACACCGATTGCGAAGGCAGCTAACTACGCGGTGATTGACGCTGATGCACGAAAGCGTGGGGATCAAACAGGATTAGATACCCCGGTAGTCC</w:t>
      </w:r>
    </w:p>
    <w:p w14:paraId="6E2EF09D">
      <w:pPr>
        <w:rPr>
          <w:rFonts w:hint="eastAsia"/>
        </w:rPr>
      </w:pPr>
      <w:r>
        <w:rPr>
          <w:rFonts w:hint="eastAsia"/>
        </w:rPr>
        <w:t>&gt;OTU019498</w:t>
      </w:r>
    </w:p>
    <w:p w14:paraId="4DDAA119">
      <w:pPr>
        <w:rPr>
          <w:rFonts w:hint="eastAsia"/>
        </w:rPr>
      </w:pPr>
      <w:r>
        <w:rPr>
          <w:rFonts w:hint="eastAsia"/>
        </w:rPr>
        <w:t>CCTACGGGGGGCAGCAGTGGGGAATATTGCGCAATGGGGGAAACCCTGACGCAGCAACGCCGCGTGAGTGAAGAAGGCCTTCGGGTTGTAAAGCTCTTTAATCAGGGACGAAGAATGACGGTACCTGAAGAATAAGCTCCGGCTAACTACGTGCCAGCAGCCGCGGTAATACGTAGGGAGCAAGCGTTATCCGGATTTACTGGGTGTAAAGGGCGTGTAGGCGGGCCTGCAAGTCAGAAGTGAAATCTGGGGGCTTAACCCCCAAACTGCTTTTGAAACTGTGGGTCTTGAGTGATGGAGAGGCAGGCGGAATTCCCAGTGTAGCGGTGAAATGCGTAGATATTGGGAGGAACACCAGTGGCGAAGGCGGCCTGCTGGACATTAACTGACGCTGAGGCGCGAAAGCGTGGGGAGCAAACAGGATTAGATACCCGGGTAGTCC</w:t>
      </w:r>
    </w:p>
    <w:p w14:paraId="1BF6BAE6">
      <w:pPr>
        <w:rPr>
          <w:rFonts w:hint="eastAsia"/>
        </w:rPr>
      </w:pPr>
      <w:r>
        <w:rPr>
          <w:rFonts w:hint="eastAsia"/>
        </w:rPr>
        <w:t>&gt;OTU019499</w:t>
      </w:r>
    </w:p>
    <w:p w14:paraId="289FE0AA">
      <w:pPr>
        <w:rPr>
          <w:rFonts w:hint="eastAsia"/>
        </w:rPr>
      </w:pPr>
      <w:r>
        <w:rPr>
          <w:rFonts w:hint="eastAsia"/>
        </w:rPr>
        <w:t>CCTACGGGTGGCTGCAGTCGAGAATCTTCCACAATGGACGAAAGTCTGATGGAGCGACGCCGCGTGGTTGATGAAGTGCTTCGGCACGTAAAGACCTTTTATGAGGGAAGAAGTTTATTGACGGTACCTCATGAATAAGGGGCTCCTAACTCTGTGCCAGCAGGAGCGGTAATACAGAGGTCCCGAGCGTTGTTCGGATTCACTGGGCGTAAAGGGTGCGTAGGCGGTCCTGATCGTCGGATGTGAAAGGCCTGGGCTCAACCTGGGAATTGCGCTCGACACTACGACACTGGAGTGTGGCAGAGGAAGGTGGAATTCCACGTGTAGCGGTGAAATGCGTAGAGATGTGGAGGAACACCAGTGGCGAAGGCGACTTTCTGGCCTATAACTGACGCTGAGGCGCGAAAGCGTGGGGAGCAAACAGGATTAGATACCCGAATAGTCC</w:t>
      </w:r>
    </w:p>
    <w:p w14:paraId="252417ED">
      <w:pPr>
        <w:rPr>
          <w:rFonts w:hint="eastAsia"/>
        </w:rPr>
      </w:pPr>
      <w:r>
        <w:rPr>
          <w:rFonts w:hint="eastAsia"/>
        </w:rPr>
        <w:t>&gt;OTU019500</w:t>
      </w:r>
    </w:p>
    <w:p w14:paraId="5310F8DD">
      <w:pPr>
        <w:rPr>
          <w:rFonts w:hint="eastAsia"/>
        </w:rPr>
      </w:pPr>
      <w:r>
        <w:rPr>
          <w:rFonts w:hint="eastAsia"/>
        </w:rPr>
        <w:t>CCTACGGGAGGCTGCAGTGGGGAATATTGGGCAATGGGCGCAAGCCTGACCCAGCCACGCCGCGTGAGTGATGAAGGCCTTCGGGTCGTAAAGCTCTGTGGGGAGGGACGAAAAAACGCTGGCTAATACCCGGCGGACTGACGGTACCTCCTTAGCAAGCACCGGCTAACTCCGTGCCAGCAGCCGCGGTAATACGTAGGGCGCAAGCGTTATCCGGAATTATTGGGCGTAAAGAGCTCGTAGGCGGTTTGTCGCGTCTGCCGTGAAAGTCCGGGGCTCAACTCCGGATCTGCGGTGGGTACGGGCAGACTAGAGTGATGTAGGGGAGACTGGAATTCCTGGTGTAGCGGTGAAATGCGCAGATATCAGGAGGAACACCGATGGCGAAGGCAGGTCTCTGGGCATTAACTGACGCTGAGGAGCGAAAGCATGGGGAGCGAACAGGATTAGATACCCTGGTAGTCC</w:t>
      </w:r>
    </w:p>
    <w:p w14:paraId="6E39DF97">
      <w:pPr>
        <w:rPr>
          <w:rFonts w:hint="eastAsia"/>
        </w:rPr>
      </w:pPr>
      <w:r>
        <w:rPr>
          <w:rFonts w:hint="eastAsia"/>
        </w:rPr>
        <w:t>&gt;OTU019501</w:t>
      </w:r>
    </w:p>
    <w:p w14:paraId="7C182AC4">
      <w:pPr>
        <w:rPr>
          <w:rFonts w:hint="eastAsia"/>
        </w:rPr>
      </w:pPr>
      <w:r>
        <w:rPr>
          <w:rFonts w:hint="eastAsia"/>
        </w:rPr>
        <w:t>CCTACGGGGGGCTGCAGTGGGGAATCTTGCGCAATGGGCGAAAGCCTGACGCAGCGACGCCGCGTGAGCGATGAAGGCCTTCGGGTTGTAAAGCTCTGTGGGGAGGGAAGAATAAGGGCTGGCTAATATCCAGCCTGATGACGGTACCTCCTTAGCAAGCACCGGCTAACTCTGTGCCAGCAGCCGCGGTAATACAGAGGGTGCAAACGTTGTTCGGAATTACTGGGCGTAAAGCGCGTGCAGGCGGCCTTGCAAGTCGGACGTGAAATCCCATGGCTCAACTCCGGGCTTGCATTCGATACGGGCAGGCTAGAGTTCGGTAGGGGAACACGGAATACCTGGTGTAGCGGTGAAATGCGCAGATATCAGGTGGAACACCGATGGCGAAGGCAGTGTTCTGGGCCAGTACTGACGCTGAGGCGCGAAAGCGTGGGGAGCAAACAGGATTAGATACCCGAGTAGTCC</w:t>
      </w:r>
    </w:p>
    <w:p w14:paraId="27C75AC8">
      <w:pPr>
        <w:rPr>
          <w:rFonts w:hint="eastAsia"/>
        </w:rPr>
      </w:pPr>
      <w:r>
        <w:rPr>
          <w:rFonts w:hint="eastAsia"/>
        </w:rPr>
        <w:t>&gt;OTU019502</w:t>
      </w:r>
    </w:p>
    <w:p w14:paraId="5A67E22E">
      <w:pPr>
        <w:rPr>
          <w:rFonts w:hint="eastAsia"/>
        </w:rPr>
      </w:pPr>
      <w:r>
        <w:rPr>
          <w:rFonts w:hint="eastAsia"/>
        </w:rPr>
        <w:t>CCTACGGGAGGCAGCAGTGGGGAATATTGGACAATGGGCGGAAGCCTGATCCAGCAACGCCGCGTGAGGGATGACGGCCTTCGGGTTGTAAACCTCTTTCATCACCGACGAAGCCTTCTTCTTTGGGTTGGGGGTGACGGTAGGTGGAGAAGAAGCACCGGCCAACTACGTGCCAGCAGCCGCGGTAATACGTAGGGTGCGAGCGTTGTCCGGAATTATTGGGCGTAAAGCGTGCGCAGGCGGTTTTGTAAGCCAGATGTGAAATCCCCGGGCTTAACTTGGGAATTGCGCTCGAAACTACGTGGCTAGAGTGTGGCAGAGGAAGGTGGAATTCCACGTGTAGCGGTGAAATGCGTAGAGATGTGGAGGAACACCGATGGCGAAGGCGGCTTACTGGGTCTTTTCTGACGCTGAGGCACGAAAGCTAGGGTAGCGAACGGGATTAGATACCCCAGTAGTCC</w:t>
      </w:r>
    </w:p>
    <w:p w14:paraId="586E1DD5">
      <w:pPr>
        <w:rPr>
          <w:rFonts w:hint="eastAsia"/>
        </w:rPr>
      </w:pPr>
      <w:r>
        <w:rPr>
          <w:rFonts w:hint="eastAsia"/>
        </w:rPr>
        <w:t>&gt;OTU019503</w:t>
      </w:r>
    </w:p>
    <w:p w14:paraId="1C952EAF">
      <w:pPr>
        <w:rPr>
          <w:rFonts w:hint="eastAsia"/>
        </w:rPr>
      </w:pPr>
      <w:r>
        <w:rPr>
          <w:rFonts w:hint="eastAsia"/>
        </w:rPr>
        <w:t>CCTACGGGGGGCAGCAGTAGGGAATCTTGCGCAATGGGCGAAAGCCTGACGCAGCAACGCCGCGTGCGGGATGAAGGCCTTCGGGTTGTAAACCGCTTTCAGCAGGGACGAAAATGACGGTACCTGCAGAAGAAGCCCCGGCCAACTACGTGCCAGCAGCCGCGGTAACACGTAGGGGGCGAGCGTTGTCCGGATTTATTGGGCGTAAAGCGCGTGCAGGCGGCTGCGTAAGTGGATTGTGAAATCTCCCGGCTCAACTGGGAGGGGACGGTCCAGACTGCGCGGCTGGAGGCAGGGAGAGGGAGGTGGAATTCCCGGTGTAGTGGTGAAATGCGTAGAGATCGGGAGGAACACCTGTGGCGAAAGCGGCCTCCTGGCCCTGACCTGACGCTGAGACGCGAAAGCTAGGGGAGCGAACGGGATTAGATACCCCGGTAGTCC</w:t>
      </w:r>
    </w:p>
    <w:p w14:paraId="45F93F86">
      <w:pPr>
        <w:rPr>
          <w:rFonts w:hint="eastAsia"/>
        </w:rPr>
      </w:pPr>
      <w:r>
        <w:rPr>
          <w:rFonts w:hint="eastAsia"/>
        </w:rPr>
        <w:t>&gt;OTU019504</w:t>
      </w:r>
    </w:p>
    <w:p w14:paraId="47C96C8F">
      <w:pPr>
        <w:rPr>
          <w:rFonts w:hint="eastAsia"/>
        </w:rPr>
      </w:pPr>
      <w:r>
        <w:rPr>
          <w:rFonts w:hint="eastAsia"/>
        </w:rPr>
        <w:t>CCTACGGGAGGCAGCAGTCGAGAATTTTTCTCAATGGGGGCAACCCTGAAGGAGCGACGCCGCGTGGAGGATGAAGGTCTTCGGATTGTAAACTCCTGTCATTAGGGAACAATGTGCAGCGATTAACTGTCGCTGCATTGATAGTACCTGAAGAGGAAGAGACGGCTAACTCTGTGCCAGCAGCCGCGGTAATACAGAGGTCTCAAGCGTTGTTCGGATTCATTGGGCGTAAAGGGTGCGTAGGTGGCGAGGCAAGTCGGATGTGAAATCCCCGGGCTTAACCTGGGAACTGCGCTTGTAACTGGCAAGCTAGAGTGTGGCAGAGGGGAAAGCGGAATGGCGAGTGGAGCAGTGAAATGCATTGAGATTCGCTAGAACACCAGAGGCGAAGGCGGCTTTCTGGCTCGTTACTGACACTAAGGCGCGAAAGCGTGGGGAGCAAACAGGATTAGATACCCCTGTAGTCC</w:t>
      </w:r>
    </w:p>
    <w:p w14:paraId="1B69159F">
      <w:pPr>
        <w:rPr>
          <w:rFonts w:hint="eastAsia"/>
        </w:rPr>
      </w:pPr>
      <w:r>
        <w:rPr>
          <w:rFonts w:hint="eastAsia"/>
        </w:rPr>
        <w:t>&gt;OTU019505</w:t>
      </w:r>
    </w:p>
    <w:p w14:paraId="7783C929">
      <w:pPr>
        <w:rPr>
          <w:rFonts w:hint="eastAsia"/>
        </w:rPr>
      </w:pPr>
      <w:r>
        <w:rPr>
          <w:rFonts w:hint="eastAsia"/>
        </w:rPr>
        <w:t>CCTACGGGGGGCAGCAGTGGGGAATATTGGACAATGGGGGCAACCCTGATCCAGCGACGCCGCGTGTGTGAAGAAGGCCTGCGGGTTGTAAAGCACTTTTAGTGGGGATGAAAAGCCGAGGGCTAATACCTTTCGGTCTTGACCTAACCCAAAGAAAAAGCACCGGCTAACTCTGTGCCAGCAGCCGCGGTAATACAGAGGGTGCAAGCGTTAATCGGAATTACTGGGCGTAAAGCGCGCGTAGGTGGTTCGTTAAGTTGGATGTGAAAGCCCCGGGCTCAACCTGGGAACTGCATCCAAAACTGGCGAGCTAGAGTAGGGCAGAGGGTGGTGGAATTTCCTGTGTAGCGGTGAAATGCGTAGAGATGTGGAGGAACACCAGTGGCGAAGGCGACTTTCTGGCCTATAACTGACGCTGAGGCGCGAAAGCGTGGGGAGCAAACAGGATTAGATACCCCTGTAGTCC</w:t>
      </w:r>
    </w:p>
    <w:p w14:paraId="1E26D7DA">
      <w:pPr>
        <w:rPr>
          <w:rFonts w:hint="eastAsia"/>
        </w:rPr>
      </w:pPr>
      <w:r>
        <w:rPr>
          <w:rFonts w:hint="eastAsia"/>
        </w:rPr>
        <w:t>&gt;OTU019506</w:t>
      </w:r>
    </w:p>
    <w:p w14:paraId="2D659499">
      <w:pPr>
        <w:rPr>
          <w:rFonts w:hint="eastAsia"/>
        </w:rPr>
      </w:pPr>
      <w:r>
        <w:rPr>
          <w:rFonts w:hint="eastAsia"/>
        </w:rPr>
        <w:t>CCTACGGGAGGCTGCAACTAGGAATCTTGTGCAATGGACGAAAGTCTGACACAGCAACGCCGCGTGCAGGATTAAGGCCTTCGGGTCGTAAACTGCTTTTAATAGTGATGATTATGACAGTAGCTATTGAATAAGGATCGGCTAACTCCGTGCCAGCAGCCGCGGTCATACGGAGGATCCAAGCGTTATCCGGAATTACTGGGCGTAAAGAGTTGCGTAGGCGGCAGAGTAAGCAAGGCATGAAATCGTCCCGCTCAACGGGATACCCGTGTCTTGAACTGCTCAGCTAGAGGATGAGAGAGGTGGCTGGAATTCCCAGTGTAGGAGTGAAATCCGTAGATATTGGGAGGAACACCGATGGCGTAAGCAGGCCACTGGCTCATTCCTGACGCTCAGGCACGAAAGCGTGGGGAGCAAACGGGATTAGATACCCTTGTAGTCC</w:t>
      </w:r>
    </w:p>
    <w:p w14:paraId="3A1794DB">
      <w:pPr>
        <w:rPr>
          <w:rFonts w:hint="eastAsia"/>
        </w:rPr>
      </w:pPr>
      <w:r>
        <w:rPr>
          <w:rFonts w:hint="eastAsia"/>
        </w:rPr>
        <w:t>&gt;OTU019507</w:t>
      </w:r>
    </w:p>
    <w:p w14:paraId="28C8A563">
      <w:pPr>
        <w:rPr>
          <w:rFonts w:hint="eastAsia"/>
        </w:rPr>
      </w:pPr>
      <w:r>
        <w:rPr>
          <w:rFonts w:hint="eastAsia"/>
        </w:rPr>
        <w:t>CCTACGGGTGGCTGCAGTAGGGAATATTGGTCAATGGGTGAGAGCCTGAACCAGCCATGCCGCGTGCAGGAAGACGGCCTTCTGGGTTGTAAACGGCTCTGCGGAGCTAATTGAAGGTACCTGGTGAATAAGCCACGGCTAACTACGTGCCAGCAGCCGCGGTAATACGTAGGTGGCAAGCGTTGTCCGGAATCATTGGGCGTAAAGCGCGTGTAGGCGGCCAGGTAGGTCTGCTGTGAAAACTCGAGGCTCAACTTCGAGATGTCGGCGGAAACCATCTGGCTAGAGTCCGGAAGAGGAGAGTAGAATTCCTGGTGTAGCGGTGAAATGCGCAGATATCAGGAGGAATACCCGTGGCGAAAGCGGCTCTCTGGGACGGTACTGACGCTGAGACGCGAAAGCGTGGGGAGCAAACAGGATTAGATACCCCTGTAGTCC</w:t>
      </w:r>
    </w:p>
    <w:p w14:paraId="14347196">
      <w:pPr>
        <w:rPr>
          <w:rFonts w:hint="eastAsia"/>
        </w:rPr>
      </w:pPr>
      <w:r>
        <w:rPr>
          <w:rFonts w:hint="eastAsia"/>
        </w:rPr>
        <w:t>&gt;OTU019508</w:t>
      </w:r>
    </w:p>
    <w:p w14:paraId="1424F07B">
      <w:pPr>
        <w:rPr>
          <w:rFonts w:hint="eastAsia"/>
        </w:rPr>
      </w:pPr>
      <w:r>
        <w:rPr>
          <w:rFonts w:hint="eastAsia"/>
        </w:rPr>
        <w:t>CCTACGGGGGGCTGCAGTGGGGAATCTTGCGCAATGGGCGAAAGCCTGACGCAGCGACGCCGCGTGGGGGAGGAAGCTCTTCGGAGTGTAAACCCCTGTCAGAGGGGAAGAATGGTCACGGGAGGAAATGCCTGTGATTTGACGGTACCCTCAGAGGAAGCACCGGCTAACTCTGTGCCAGCAGCCGCGGTAATACAGAGGGTGCGAGCGTTGTTCGGAATTACTGGGCGTAAAGCGCGCGCAGGCGGCCTTTTAAGTCTGATGTGAAAGCCCACGGCTCAACCGTGGAGGGTCATTGGAAACTGGGGGACTTGAGTGCAGGAGAGGAAAGCGGAATTCCATGTGTAGCGGTGAAATGCGTAGAGATATGGAGGAACACCGGTGGCGAAGGCGGATCTCTGGGCCGATACTGACGCTGAGGAGCGAAAGCGTGGGGAGCGAACAGGATTAGATACCCCAGTAGTCC</w:t>
      </w:r>
    </w:p>
    <w:p w14:paraId="141A6C13">
      <w:pPr>
        <w:rPr>
          <w:rFonts w:hint="eastAsia"/>
        </w:rPr>
      </w:pPr>
      <w:r>
        <w:rPr>
          <w:rFonts w:hint="eastAsia"/>
        </w:rPr>
        <w:t>&gt;OTU019509</w:t>
      </w:r>
    </w:p>
    <w:p w14:paraId="40E1AAAD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CGGGACGAACACCCATCCAGCTAATATCTGGACGGGCTGACGGTACCGCTAAAGGAAGCCCCGGCTAACTCCGTGCCAGCAGCCGCGGTAATACGGAGGGCGCGAGCGTTGTCCGGAATCACTGGGCGTAAAGGGCGCGTAGGCGGCCGTGATAAGGCTTGCGTGAAAGCCCGGGGCTCAACTGCGGGCTTGCGGTTGATACGGGCAGGCTAGAGTTCGGTAGGGGAGACTGGAATTCCTGGTGTAGCGGTGAAATGCGCAGATATCAGGAAGAACACCCGTGGCGAAAGCGGCTCTCTGGGACGGTACTGACGCTGAGACGCGAAAGCGTGGGGAGCGAACAGGATTAGATACCCCGGTAGTCC</w:t>
      </w:r>
    </w:p>
    <w:p w14:paraId="359A4876">
      <w:pPr>
        <w:rPr>
          <w:rFonts w:hint="eastAsia"/>
        </w:rPr>
      </w:pPr>
      <w:r>
        <w:rPr>
          <w:rFonts w:hint="eastAsia"/>
        </w:rPr>
        <w:t>&gt;OTU019510</w:t>
      </w:r>
    </w:p>
    <w:p w14:paraId="2CFEE93D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CGTAAACCCCTTTCAGGAGGGACGAAGCCTCGGGAGTGAATAGCTTTCCGGGGTGACGGTACCTCGAGAATCAGCCCCGGCTAACTCTGTGCCAGCAGCCGCGGTAATACAGAGGGGGCAAGCGTTGTCCGGACTTACTGGGCGTACAGCGCGCGCAGGCGGCCGTGTATGTGCTGGGTGACAGCCTCCCGCTTAACGGGAGGTGGCCCCGGTAGACAGCAGGGCTGGAGGCAGGGAGAGGGATGTGGAATGCCCGGTGGAGCGGTGAAATGCGTAGAGATCGGGCGGAACACCAGCGGCGAAGGCGGCATCCTGGCCCTGACCTGACGCTGAGGCGCGATAGCGTGGGGAGCAAACGGGATTAGATACCCGTGTAGTCC</w:t>
      </w:r>
    </w:p>
    <w:p w14:paraId="3F56170B">
      <w:pPr>
        <w:rPr>
          <w:rFonts w:hint="eastAsia"/>
        </w:rPr>
      </w:pPr>
      <w:r>
        <w:rPr>
          <w:rFonts w:hint="eastAsia"/>
        </w:rPr>
        <w:t>&gt;OTU019511</w:t>
      </w:r>
    </w:p>
    <w:p w14:paraId="380C1440">
      <w:pPr>
        <w:rPr>
          <w:rFonts w:hint="eastAsia"/>
        </w:rPr>
      </w:pPr>
      <w:r>
        <w:rPr>
          <w:rFonts w:hint="eastAsia"/>
        </w:rPr>
        <w:t>CCTACGGGCGGCAGCAGTCGGGAATTTTGGGCAATGGGCGAAAGCCTGACCCAGCAACGCCGCGTGAAGGATGAAGCTTCTCGGAGTGTAAACTTCATAAGAATGGGACGAATAAGTGGGGGATAACACCCCCCATGATGACGGTACCATTTGTAAGCTCCGGCTAACTCCGTGCCAGCAGCCGCGGTAATACGGGGGGTGCAAGCGTTATCCGGATTCACTGGGTTTAAAGGGTGCGTAGGTGGGCAGTTAAGTCAGTGGTGAAATCTCCGGGCTTAACCCGGAAACTGCCATTGAAACTATTTGTCTTGAGTACATTTGAGGCGGGCGGAATGTGTCATGTAGAGGTGAAATTCTTAGATATGACATAGAACACCAATTGCGTAGGCAGCTTACTACACGATCATTGACGCTGAGGCACGAAAGCGTGGGGAGCAAACAGGATTAGATACCCGTGTAGTCC</w:t>
      </w:r>
    </w:p>
    <w:p w14:paraId="0E976561">
      <w:pPr>
        <w:rPr>
          <w:rFonts w:hint="eastAsia"/>
        </w:rPr>
      </w:pPr>
      <w:r>
        <w:rPr>
          <w:rFonts w:hint="eastAsia"/>
        </w:rPr>
        <w:t>&gt;OTU019512</w:t>
      </w:r>
    </w:p>
    <w:p w14:paraId="3FA11AF8">
      <w:pPr>
        <w:rPr>
          <w:rFonts w:hint="eastAsia"/>
        </w:rPr>
      </w:pPr>
      <w:r>
        <w:rPr>
          <w:rFonts w:hint="eastAsia"/>
        </w:rPr>
        <w:t>CCTACGGGTGGCTGCAGTCGAGAATCTTCGGCAATGGACGCAAGTCTGACCGAGCGACGTCGCGTGCGGGTTAAGGCCTTCGGGTTGTAAACCGCTGTCAGAGGGGAGGAAATCGCCGGGAGCTATCTCCCGGTGTTGACCGAGCCTCAAAGGAAGCACGGGCTAAGTTCGTGCCAGCAGCCGCGGTAATACGAACTGTGCGAACGTTATTCGGAATCACTGGGCGTAAAGGGCGCGTAGGCGGCCGATCAAGTCGGGGGTGAAAGCCTGTGGCTCAACCACAGAATTGCCTTCGATACTGTTCGGCTTGAGACCGGAAGAGGTGAGTGGAACTGCGAGTGTAGAGGTGAAATTCGTAGATATCTGGAGGAACACCGGTGGCGAAGGCGGCATCCTGGACCGGCATTGACGCTGAGGCGCGAAAGCCAGGGGAGCAAACGGGATTAGATACCCGAGTAGTCC</w:t>
      </w:r>
    </w:p>
    <w:p w14:paraId="55161390">
      <w:pPr>
        <w:rPr>
          <w:rFonts w:hint="eastAsia"/>
        </w:rPr>
      </w:pPr>
      <w:r>
        <w:rPr>
          <w:rFonts w:hint="eastAsia"/>
        </w:rPr>
        <w:t>&gt;OTU019513</w:t>
      </w:r>
    </w:p>
    <w:p w14:paraId="40F503DF">
      <w:pPr>
        <w:rPr>
          <w:rFonts w:hint="eastAsia"/>
        </w:rPr>
      </w:pPr>
      <w:r>
        <w:rPr>
          <w:rFonts w:hint="eastAsia"/>
        </w:rPr>
        <w:t>CCTACGGGTGGCTGCAGTAGGGAATCTTGCGCAATGGGCGGAAGCCTGACGCAGCGACGCCGCGTGCGGGAAGAAGGCCTTCGGGTTGTAAACCGCTTTCAGGAGGGACGAAGCCACTCGGGTTAATACCCCAGAGGGTGACGGTACCCGGCGAAGAAGCCTCGGCTAACTACGTGCCAGCAGCCGCGGTAATACGTAGGGGGCAAGCGTTGTCCGGAATCACTGGGCGTAAAGCGCGCGTAGGCGGATTGTTAAGTCGGGGGTGAAAGCCCGAGGCTCAACCTCGGAACTGCCTTCGATACTGGCAATCTTGAGTCCGGGAGAGGTGAGTGGAACTCCTAGTGTAGAGGTGAAATTCGTAGATATAGGAAGGAACACCAGTGGCGAAGGCGACTACCTGGACTGATACTGACACTGAGGTGCGAAAGCGTGGGGAGCAAACAGGATTAGATACCCGAGTAGTCC</w:t>
      </w:r>
    </w:p>
    <w:p w14:paraId="59F847DE">
      <w:pPr>
        <w:rPr>
          <w:rFonts w:hint="eastAsia"/>
        </w:rPr>
      </w:pPr>
      <w:r>
        <w:rPr>
          <w:rFonts w:hint="eastAsia"/>
        </w:rPr>
        <w:t>&gt;OTU019514</w:t>
      </w:r>
    </w:p>
    <w:p w14:paraId="39BFB284">
      <w:pPr>
        <w:rPr>
          <w:rFonts w:hint="eastAsia"/>
        </w:rPr>
      </w:pPr>
      <w:r>
        <w:rPr>
          <w:rFonts w:hint="eastAsia"/>
        </w:rPr>
        <w:t>CCTACGGGTGGCAGCAGCTAAGAATCTTGCGCAATGGGCGAAAGCCTGACGCAGCGACGCCGCGTGTGGGATGACGGCCTTCGGGTTGTAAACCACTGTCGCGAGGGACGAAGATCTGACGGTACCTCGAAAGGAAGCACCGGCTAACTCTGTGCCAGCAGCCGCGGTAATACAGAGGGTGCAAGCGTTGTCCGGAATTACTGGGCGTAAAGGGCGCGTAGGCGGTCCAATAAGTAGGGGGTGAAATCTCACGGCTCAACCGGGAGGCTGCCTTCTAGACTGTTGGACTTGAGCACGGTAGAGGCAGATGGAATTCCCGGTGTAGCGGTGGAATGCGTAGATATTGGGAGGAACACCGGTGGCGAAGGCGGCTACCTGGACCGGCACTGACGCTGAGGCGCGAAAGCGTGGGGAGCAAACAGGATTAGATACCCCTGTAGTCC</w:t>
      </w:r>
    </w:p>
    <w:p w14:paraId="66133E22">
      <w:pPr>
        <w:rPr>
          <w:rFonts w:hint="eastAsia"/>
        </w:rPr>
      </w:pPr>
      <w:r>
        <w:rPr>
          <w:rFonts w:hint="eastAsia"/>
        </w:rPr>
        <w:t>&gt;OTU019515</w:t>
      </w:r>
    </w:p>
    <w:p w14:paraId="0B935431">
      <w:pPr>
        <w:rPr>
          <w:rFonts w:hint="eastAsia"/>
        </w:rPr>
      </w:pPr>
      <w:r>
        <w:rPr>
          <w:rFonts w:hint="eastAsia"/>
        </w:rPr>
        <w:t>CCTACGGGTGGCTGCAGTAGGGAATATTGCACAATGGGGGAAACCCTGATGCAGCAACGCCGCGTGAGTGAAGAAGGCCCTTGGGTTGTAAAGCTCTTTAGCCTGGAAAGAAGCCGTCGTAGGTGAACAATCTGCGGGGGTGACGGTACCAGGAGAATAAGCACCGGCTAATTTCGTGCCAGCAGCCGCGGTAATACGAAAGGTGCAAGCGTTACTCGGAATAACTGGGCGTAAAGCGCGCGTAGGCGGTCTTGTATGTCAATTGTGAAAGCCCTGGGCTCAACCTAGGAACCGCAGTTGAAACTGCAAGACTTGAATACTGGAGAGGGTGGGGGAATACCTAGTGGAGAAGTGAAATTCGTAGAGATTAGGTGGAACACCAGAGGCGAAGGCGCCTGCCTGGCCAAGTATTGACGCTAAGGCGCGAAAGTGCGGGGAGCAAACAGGATTAGATACCCTAGTAGTCC</w:t>
      </w:r>
    </w:p>
    <w:p w14:paraId="47EAF4EA">
      <w:pPr>
        <w:rPr>
          <w:rFonts w:hint="eastAsia"/>
        </w:rPr>
      </w:pPr>
      <w:r>
        <w:rPr>
          <w:rFonts w:hint="eastAsia"/>
        </w:rPr>
        <w:t>&gt;OTU019516</w:t>
      </w:r>
    </w:p>
    <w:p w14:paraId="454B1921">
      <w:pPr>
        <w:rPr>
          <w:rFonts w:hint="eastAsia"/>
        </w:rPr>
      </w:pPr>
      <w:r>
        <w:rPr>
          <w:rFonts w:hint="eastAsia"/>
        </w:rPr>
        <w:t>CCTACGGGGGGCTGCAGTGGGGAATCTTGCGCAATGGGGGCAACCCTGACGCAGCGACGCCGCGTGCGGGATGACGGCCTTCGGGTTGTAAACCTCTTTCGACCCTGACGAAGCGTGAGTGACGGTAGGGGGAGAAGAAGCACCGGCCAACTCCGTGCCAGCAGCCGCGGTAATACGGAGGGTGCAAGCGTTATCCGGATTCACTGGGTTTAAAGGGAGCGTAGGAGGGCAGGTAAGTCAGTGGTGAAATCTTCGAGCTTAACTCGGAAACTGCCGTTGATACTATCTGTCTTGAATACCGTGGAGATGAGCGGAATATGTCATGTAGCGGTGAAATGCTTAGATATGACATAGAACACCAATTGCGAAGGCAGCTCGTTACACGAATATTGACTCTGAGGCTCGAAAGCGTGGGGATCAAACAGGATTAGATACCCGAGTAGTCC</w:t>
      </w:r>
    </w:p>
    <w:p w14:paraId="60894872">
      <w:pPr>
        <w:rPr>
          <w:rFonts w:hint="eastAsia"/>
        </w:rPr>
      </w:pPr>
      <w:r>
        <w:rPr>
          <w:rFonts w:hint="eastAsia"/>
        </w:rPr>
        <w:t>&gt;OTU019517</w:t>
      </w:r>
    </w:p>
    <w:p w14:paraId="27E51347">
      <w:pPr>
        <w:rPr>
          <w:rFonts w:hint="eastAsia"/>
        </w:rPr>
      </w:pPr>
      <w:r>
        <w:rPr>
          <w:rFonts w:hint="eastAsia"/>
        </w:rPr>
        <w:t>CCTACGGGCGGCAGCAGTAGGGAATCTTCCGCAATGGACGCAAGTCTGACGGAGCAACGCCGCGTGAGTGAGGAAGGCACGGCTAACTCTGTGCCAGCAGTCGCGGTAATACAGAGGTCTCGAGCGTTAGTCGGAATCACTGGGCTTAAAGCGTACGTAGGCGGATCTGCAGGCGTCGTGTGAAATCCCTCAGCTCAACTGAGGAACTGCACGGCGAACCGCAGGTCTTGAGACAAGTAGGGGCGGTCGGAACGATAGGTGGAGTGGTGAAATGCGTTGATATCTATCGGAATGCCGAAGGAGAAATCAGGCCGCTGGGCTTGTTCTGACGCTGAGGTACGAAAGCGTGGGGAGCGAACGGGATTAGATACCCCGGTAGTCC</w:t>
      </w:r>
    </w:p>
    <w:p w14:paraId="2E45A704">
      <w:pPr>
        <w:rPr>
          <w:rFonts w:hint="eastAsia"/>
        </w:rPr>
      </w:pPr>
      <w:r>
        <w:rPr>
          <w:rFonts w:hint="eastAsia"/>
        </w:rPr>
        <w:t>&gt;OTU019518</w:t>
      </w:r>
    </w:p>
    <w:p w14:paraId="480371C9">
      <w:pPr>
        <w:rPr>
          <w:rFonts w:hint="eastAsia"/>
        </w:rPr>
      </w:pPr>
      <w:r>
        <w:rPr>
          <w:rFonts w:hint="eastAsia"/>
        </w:rPr>
        <w:t>CCTACGGGTGGCTGCAGTGAGGAATATTGCACAATGGACGAAAGTCTGATGCAGCAACGCCGCGTGGAGGATGACGGTCTTTGGATTGTAAACTCCTTTTCTCAGGGAAGAGAATGGACGGTACCTGAGGAATAAGTCACGGCTAACTACGTGCCAGCAGCCGCGGTAATACGGAGGGGGCTAGCGTTGTTCGGAATTACTGGGCGTAAAGCGCGCGTAGGCGGCTTGACAAGTTGGAGGTGAAAGCCCGGAGCTCAACTTCGGAATTGCCTTCAAGACTGTCTCGCTCGAGGCAGGGAGAGGAGAGCGGAATACCCAGTGTAGAGGTGAAATTCGTAGATATTAGGAAGAACACCGGTGGCGAAGGCGGCCCACTGGTCCGGAACTGACGCTGAGGTGCGAAAGCGTGGGGAGCAAACAGGATTAGATACCCCAGTAGTCC</w:t>
      </w:r>
    </w:p>
    <w:p w14:paraId="0CD632EB">
      <w:pPr>
        <w:rPr>
          <w:rFonts w:hint="eastAsia"/>
        </w:rPr>
      </w:pPr>
      <w:r>
        <w:rPr>
          <w:rFonts w:hint="eastAsia"/>
        </w:rPr>
        <w:t>&gt;OTU019519</w:t>
      </w:r>
    </w:p>
    <w:p w14:paraId="189D7C57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CTTTCGGGTCGTAAACTCCTTTCGACCGAGATGAATGTCCCGTGACCTAATACGTCGCGGGAGTGACAGTATCGAGGGAAGAAGCCCCGGCTAACTCTGTGCCAGCAGCCGCGGTAATACAGAGGGGGCAAGCGTTGTTCGGAATTACTGGGCGTAAAGCGCGCGTAGGCGGCCGGTTAAGTCCTGTGTGAAAGACCACGGCTCAACCGTGGGGGTGCACGGGAAACTGGCCGGCTTGAGTGCAGGAGAGGGGAGCGGAATTCCCGGTGTAGCGGTGAAATGCGCAGATATCAGGAGGAACACCGGTGGCGAAGGCGGGTCTCTGGGAAGTAACTGACGCTGAGAAGCGAAAGCGTGGGTAGCGAACAGGATTAGATACCCTGGTAGTCC</w:t>
      </w:r>
    </w:p>
    <w:p w14:paraId="380FB743">
      <w:pPr>
        <w:rPr>
          <w:rFonts w:hint="eastAsia"/>
        </w:rPr>
      </w:pPr>
      <w:r>
        <w:rPr>
          <w:rFonts w:hint="eastAsia"/>
        </w:rPr>
        <w:t>&gt;OTU019520</w:t>
      </w:r>
    </w:p>
    <w:p w14:paraId="2986F0D5">
      <w:pPr>
        <w:rPr>
          <w:rFonts w:hint="eastAsia"/>
        </w:rPr>
      </w:pPr>
      <w:r>
        <w:rPr>
          <w:rFonts w:hint="eastAsia"/>
        </w:rPr>
        <w:t>CCTACGGGAGGCTGCAGTGAGGAATATTGGACAATGGGCGCAAGCCTGATCCAGCCATGCCGCGTGAGTGAAGAAGGCCTTCGGGTTGTAAAGCTCTTTTAGATGTGACGATAATGACGGTAGCATCAGAAAAAGCCCCGGCTAAATTCGTGCCAGCAGCCGCGGTAATACGAATGGGGCAAGCGTTGTTCGGAATAACTGGGCTTAAAGCGTGCGTAGGCGGCCAAGCAAGTCAGGAGTGAAATCCCCGGGCTCAACCCGGGAATTGCTCTTGAAACTGCATGGCTAGAATCCGGTAGAGGTTAGCAGAATTCCCAGTGTAGAGGTGAAATTCGTAGAGATGCGGAGGAACACCGATGGCGAAGGCAGCCCTCTGGGCCAACACTGACGCTCAGGCACGAAAGCGTGGGGAGCAAACAGGATTAGATACCCCAGTAGTCC</w:t>
      </w:r>
    </w:p>
    <w:p w14:paraId="1BAF55A6">
      <w:pPr>
        <w:rPr>
          <w:rFonts w:hint="eastAsia"/>
        </w:rPr>
      </w:pPr>
      <w:r>
        <w:rPr>
          <w:rFonts w:hint="eastAsia"/>
        </w:rPr>
        <w:t>&gt;OTU019521</w:t>
      </w:r>
    </w:p>
    <w:p w14:paraId="61CBADD2">
      <w:pPr>
        <w:rPr>
          <w:rFonts w:hint="eastAsia"/>
        </w:rPr>
      </w:pPr>
      <w:r>
        <w:rPr>
          <w:rFonts w:hint="eastAsia"/>
        </w:rPr>
        <w:t>CCTACGGGTGGCTGCAGTGGGGAATCTTGCGCAATGGGCGAAAGCCTGACGCAGCGACGCCGCGTGGGGGAGGAAGGGCTTCGGCTTGTAAACCCCTGTTGCCCGGGACGAACAGCCGGCTTCGGCCGGCCTGACGGTACCGGGTGAGGAAGCACCGGCTAACTCTGTGCCAGCAGCCGCGGTAATACGTAGGGGGCAAGCGTTGTCCGGATTTACTGGGCGTAAAGCGCGTGTAGGCGGCCATGCAGGTCCGTTGTGAAAACTGGAGGCTCAACCTCCAGACGTCGACGGAAACCGTGTGGCTAGAGTCCGGAAGAGGAGAGTGGAATTCCTGGTGTAGCGGTGAAATGCGCAGATATCTGGAGGAACACCGGTGGCGAAGGCGACATCCTGGACCGGTATTGACGCTGAGGCGCGAAAGCCAGGGGAGCAAACGGGATTAGATACCCCGGTAGTCC</w:t>
      </w:r>
    </w:p>
    <w:p w14:paraId="24B283DA">
      <w:pPr>
        <w:rPr>
          <w:rFonts w:hint="eastAsia"/>
        </w:rPr>
      </w:pPr>
      <w:r>
        <w:rPr>
          <w:rFonts w:hint="eastAsia"/>
        </w:rPr>
        <w:t>&gt;OTU019522</w:t>
      </w:r>
    </w:p>
    <w:p w14:paraId="64BA4B60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GTAACTTAATACGTTGCTGTTTTGACGTTACCGACAGAATAAGCACCGGCTAACTCTGTGCCAGCAGCCGCGGTAATACGTAGGGGGCAAGCGTTGTCCGGAATTACTGGGCGTAAAGCGCACGTAGGCGGACATTTAAGTCAGGGGTGAAATATGGCAGCTCAACTGTCAAGGTGCCATTGATACTGCAGAGCTTGAGTACAGATGAGGTAGGCGGAATTGACGGTGTAGCGGTGAAATGCTTAGATATCATTTGGAACGCCAATGGTGAAAACAGGTAGCTGGGAGTGTGCTGACGCTGAGACACGAAAGCCAGGGGAGCAAACGGGATTAGATACCCGTGTAGTCC</w:t>
      </w:r>
    </w:p>
    <w:p w14:paraId="40875462">
      <w:pPr>
        <w:rPr>
          <w:rFonts w:hint="eastAsia"/>
        </w:rPr>
      </w:pPr>
      <w:r>
        <w:rPr>
          <w:rFonts w:hint="eastAsia"/>
        </w:rPr>
        <w:t>&gt;OTU019523</w:t>
      </w:r>
    </w:p>
    <w:p w14:paraId="7CD2F687">
      <w:pPr>
        <w:rPr>
          <w:rFonts w:hint="eastAsia"/>
        </w:rPr>
      </w:pPr>
      <w:r>
        <w:rPr>
          <w:rFonts w:hint="eastAsia"/>
        </w:rPr>
        <w:t>CCTACGGGGGGCTGCAGTGGGGAATCTTGCGCAATGGCCGAGAGGCTGACGCAGCGACGCCGCGTGGGGGAGGAAGGGCTTCGGCTCGTAAACCCCTGTTGCCCGGGACGAACAGCCTGTTTCGACAGGCCTGACGGTACCGGGTGAGGAAGCACCGGCTAACTCCGTGCCAGCAGCCGCGGTAATACGGAGGGTGCGAGCGTTGTCCGGAATCACTGGGCGTAAAGGGTGCGTAGGCGGTGTACTAAGTTTGGTGTGAAATCTCCCGGCTCAACTGGGAGGGTGCGCCGAAAACTGGGACACTCGAGTGTGGGAGAGGAAAGCGGAATTCCTGGTGTAGCGGTGAAATGCGTAGATATGTGGAGGAACACCGATGGCGAAGGCAGCCTCCTGGGCCAACACTGACGCTCATGCACGAAAGCGTGGGGAGCAAACAGGATTAGATACCCTAGTAGTCC</w:t>
      </w:r>
    </w:p>
    <w:p w14:paraId="581E55F2">
      <w:pPr>
        <w:rPr>
          <w:rFonts w:hint="eastAsia"/>
        </w:rPr>
      </w:pPr>
      <w:r>
        <w:rPr>
          <w:rFonts w:hint="eastAsia"/>
        </w:rPr>
        <w:t>&gt;OTU019524</w:t>
      </w:r>
    </w:p>
    <w:p w14:paraId="39AAA7C8">
      <w:pPr>
        <w:rPr>
          <w:rFonts w:hint="eastAsia"/>
        </w:rPr>
      </w:pPr>
      <w:r>
        <w:rPr>
          <w:rFonts w:hint="eastAsia"/>
        </w:rPr>
        <w:t>CCTACGGGCGGCTGCAGTAAGGAATATTGGGCAATGGACGCAAGTCTGACCCAGCCATGCCGCGTGGAGGATGAAGGTCCTCTGGATTGTAAAGCACTTTTGTTCGGAACGAAACGGGCTGAGTTAATACCTCGGCCTAATGACGGTACCGGAAGAATAAGCACCGGCTAACTACGTGCCAGCAGCCGCGGTAACACGTAGGGGGCGAGCGTTGTCCGGATTTATTGGGCGTAAAGGGCGCGTAGGCGGCCAGCGCAAGTCAGTTGTGAAATCTCCGGGCTTAACTCGGAAAGGTCAACTGATACTGCGCGGCTAGAGTGCGGAAGGGGCAACTGGAATTCTTGGTGTAGCGGTGAAATGCGTAGATATCAAGAGGAACACCGGTGGCGAAGGCGGCTACCTGGACAGAAACTGACGCTGAGGCGCGAAAGCTAGGGGAGCAAACAGGATTAGATACCCGTGTAGTCC</w:t>
      </w:r>
    </w:p>
    <w:p w14:paraId="46055309">
      <w:pPr>
        <w:rPr>
          <w:rFonts w:hint="eastAsia"/>
        </w:rPr>
      </w:pPr>
      <w:r>
        <w:rPr>
          <w:rFonts w:hint="eastAsia"/>
        </w:rPr>
        <w:t>&gt;OTU019525</w:t>
      </w:r>
    </w:p>
    <w:p w14:paraId="163D5605">
      <w:pPr>
        <w:rPr>
          <w:rFonts w:hint="eastAsia"/>
        </w:rPr>
      </w:pPr>
      <w:r>
        <w:rPr>
          <w:rFonts w:hint="eastAsia"/>
        </w:rPr>
        <w:t>CCTACGGGTGGCAGCAGTGAGGAATTTTCGTCAATGGGGGCAACCCTGAACGAGCAACGCCGCGTGCCGGAAGAAGGTCTTCGGATCGTAAACGGCTTTTCGAGAGGACGAGAACGGACGGTACTTTCGGAAGAAGCCCCGGCTAACTACGTGCCAGCAGCCGCGGTAATACAGAGGGTGCGAGCGTTAATCGGAATTACTGGGCGTAAAGCGCGCGTAGGCGGCTTTGCAAGCCGGATGTGAAATCCCCGGGCTTAACCTGGGAACTGCATTTGTGACTGCATCGCTGGAGTGCGGCAGAGGGGGATGGAATTCCGCGTGTAGCAGTGAAATGCGTAGAGATGTGGAGGAACACCGATGGCGAAGGCAGCCCCCTGGGTCAAGATTGACGCTCATGCACGAAAGCGTGGGGAGCAAACAGGATTAGATACCCTAGTAGTCC</w:t>
      </w:r>
    </w:p>
    <w:p w14:paraId="366CD432">
      <w:pPr>
        <w:rPr>
          <w:rFonts w:hint="eastAsia"/>
        </w:rPr>
      </w:pPr>
      <w:r>
        <w:rPr>
          <w:rFonts w:hint="eastAsia"/>
        </w:rPr>
        <w:t>&gt;OTU019526</w:t>
      </w:r>
    </w:p>
    <w:p w14:paraId="4AEDC7C5">
      <w:pPr>
        <w:rPr>
          <w:rFonts w:hint="eastAsia"/>
        </w:rPr>
      </w:pPr>
      <w:r>
        <w:rPr>
          <w:rFonts w:hint="eastAsia"/>
        </w:rPr>
        <w:t>CCTACGGGAGGCTGCAGTAACGAATATTCCACAATGGGCGCAAGCCTGATGGAGCAATGCCGCGTGCAGGATGAAGCCCCTCGGGGTGTAAACTGCTGTCAGGGTTTAGGAAATCAATGACCAGACCCAAAGGAAGAGGCGGCTAACTCTGTGCCAGCAGCCGCGGTAATACAGAGGCCTCGAGCGTTGCGCGGAATCACTGGGCTTAAAGGGTGCGTAGGCGGCTTGTCACGTCGGGTGTGAAAGCCCGGGGCTTAACCCCGGGTCTGCATCCGATACGGGCAGGCTAGAGTGTGGTAGGGGAGATCGGAATTCCTGGTGTAGCGGTGGAATGCGTAGAGATCGGGAAGAACATCAGTGGCGAAGGCGGCCCCCTGGTTGGATACTGACGCTGAGACGCGAAAGCGTGGGGAGCAAACAGGATTAGATACCCCTGTAGTCC</w:t>
      </w:r>
    </w:p>
    <w:p w14:paraId="0C471023">
      <w:pPr>
        <w:rPr>
          <w:rFonts w:hint="eastAsia"/>
        </w:rPr>
      </w:pPr>
      <w:r>
        <w:rPr>
          <w:rFonts w:hint="eastAsia"/>
        </w:rPr>
        <w:t>&gt;OTU019527</w:t>
      </w:r>
    </w:p>
    <w:p w14:paraId="1B296710">
      <w:pPr>
        <w:rPr>
          <w:rFonts w:hint="eastAsia"/>
        </w:rPr>
      </w:pPr>
      <w:r>
        <w:rPr>
          <w:rFonts w:hint="eastAsia"/>
        </w:rPr>
        <w:t>CCTACGGGTGGCTGCAGTAGGGAATCTTGGGCAATGAGCGCAAGCTTGACCCAGCGACGCCGCGTGAGGGATGAAGGCTCTCGGGTTGTAAACCGCTTTCAGGAGGGACGAAGCCACTCGGGTGAACAGCCCAGAGGGTGACGGTACCTGCAGAAGAAGCCCCGGCTAACTTCGTGCCAGCAGCCGCGGTAATACGAAGGGGGCGAGCGTTGTTCGGATTTACTGGGCGTAAAGAGCTCGTAGGCGGCTCGTCGCGTCGACCGTGAAAACCAGCAGCTTAACTGCTGGCTTGCGGTTGATACGGGCGGGCTAGAGTTCGGTAGGGGAGACTGGAATTCCTGGTGTAGCGGTGAAATGCGCAGATATCAGGAGGAACACCGGTGGCGAAGGCGAGTCCCTGGACAATTCCTGACACTGAGGCACGAAAGCTAGGGGAGCAAACAGGATTAGATACCCGGGTAGTCC</w:t>
      </w:r>
    </w:p>
    <w:p w14:paraId="6020580C">
      <w:pPr>
        <w:rPr>
          <w:rFonts w:hint="eastAsia"/>
        </w:rPr>
      </w:pPr>
      <w:r>
        <w:rPr>
          <w:rFonts w:hint="eastAsia"/>
        </w:rPr>
        <w:t>&gt;OTU019528</w:t>
      </w:r>
    </w:p>
    <w:p w14:paraId="44EACCC2">
      <w:pPr>
        <w:rPr>
          <w:rFonts w:hint="eastAsia"/>
        </w:rPr>
      </w:pPr>
      <w:r>
        <w:rPr>
          <w:rFonts w:hint="eastAsia"/>
        </w:rPr>
        <w:t>CCTACGGGAGGCAGCAGCTAGGAATCTTGGGAATGGGCGAAAGCCTGACCCAGCAACGCCGCGTGGGCGATGAAGGCCTTCGGGTTGTAAAGCCCTTTTGCAGGGGAAGATGATGACGGTACCCTGCGAATAAGCCACGGCTAACTACGTGCCAGCAGCCGCGGTAATACGTAGGTGGCAAGCGTTGTCCGGATTTACTGGGCGTAAAGGGCGTGCAGGCGGTCTGTTAAGTCTAGGGTGAAAGCTCAGAGCTCAACTCTGAGAGGCCATTCGATACGGATCAGCTAGAGGTAGGTAGGGGAAAGTGGAATTCCTGGTGTAGCGGTGAAATGCGCAGATATCAGGAGGAACACCGGTGGCGAAGGCGGCTCGCTGGGCCACACCTGACGCTGAGACGCGAAAGCGTGGGGAGCAAACAGGATTAGATACCCTTGTAGTCC</w:t>
      </w:r>
    </w:p>
    <w:p w14:paraId="3DAD574E">
      <w:pPr>
        <w:rPr>
          <w:rFonts w:hint="eastAsia"/>
        </w:rPr>
      </w:pPr>
      <w:r>
        <w:rPr>
          <w:rFonts w:hint="eastAsia"/>
        </w:rPr>
        <w:t>&gt;OTU019529</w:t>
      </w:r>
    </w:p>
    <w:p w14:paraId="12ED4770">
      <w:pPr>
        <w:rPr>
          <w:rFonts w:hint="eastAsia"/>
        </w:rPr>
      </w:pPr>
      <w:r>
        <w:rPr>
          <w:rFonts w:hint="eastAsia"/>
        </w:rPr>
        <w:t>CCTACGGGTGGCAGCAGTAGGGAATCTTGCGCAATGGGCGAAAGCCTGACGCAGCGACGCCGCGTGCGGGACGAAGGCCCTCGGGTTGTAAACCGCTTTCAGCAGGGACGAAGCGAAAGTGACGGTACCTGCAGAAGAAGGTCCGGCCAACTACGTGCCAGCAGCCGCGGTAATACGTAGGGACCGAGCGTTGTCCGGATTCATTGGGCGTAAAGGGTGCGTAGGTGGCGGGGCAAGTCTGGTGTGAAATCTCGGGGCTCAACCCCGAAACTGCACTGGATACTGCCTTGCTCGAGTACTGGAGAGGAGATTGGAATTTACGGTGTAGCAGTGAAATGCGTAGATATCAGGAGGAACACCGGTGGCGAAGGCGGCCCTCTGGGCATTACCTGACGCTGAGGAGCGAAAGTGTGGGGAGCGAACAGGATTAGATACCCCAGTAGTCC</w:t>
      </w:r>
    </w:p>
    <w:p w14:paraId="30566CAF">
      <w:pPr>
        <w:rPr>
          <w:rFonts w:hint="eastAsia"/>
        </w:rPr>
      </w:pPr>
      <w:r>
        <w:rPr>
          <w:rFonts w:hint="eastAsia"/>
        </w:rPr>
        <w:t>&gt;OTU019530</w:t>
      </w:r>
    </w:p>
    <w:p w14:paraId="6F6F4C22">
      <w:pPr>
        <w:rPr>
          <w:rFonts w:hint="eastAsia"/>
        </w:rPr>
      </w:pPr>
      <w:r>
        <w:rPr>
          <w:rFonts w:hint="eastAsia"/>
        </w:rPr>
        <w:t>CCTACGGGCGGCTGCAGTGAGGAATATTGCCCAATGGAGGAAACTCTGAGGCAGCAACGCCGCGTGAACGATGACGGCCTTCGGGTTGTAAAGTTCTTTTCTCAGGGAAGATAATGACGGTACCTGAGGAATAAGTCCCGGCTAACTACGTGCCAGCAGCCGCGGTAAAACGTAGGGGACAAGCGTTATCCGGATTTACTGGGCGTAAAGCGCCCGTAGGCGGCTTTGCAAGTCGGGTGTGAAATCCCCAGGCTTAACCTGGGAATGGCATTTGGGACTGCAAGGCTGGAGCACGGTAGAGGCCGATGGAATTCCCGGTGTAGCGGTGGAATGCGTAGAGATCGGGAAGAACACCGATGGCGAAGGCAGTCGGCTGGGCCGTTGCTGACACTGAGGCGCGACAGCGTGGGGAGCAAACAGGATTAGATACCCGTGTAGTCC</w:t>
      </w:r>
    </w:p>
    <w:p w14:paraId="743F5699">
      <w:pPr>
        <w:rPr>
          <w:rFonts w:hint="eastAsia"/>
        </w:rPr>
      </w:pPr>
      <w:r>
        <w:rPr>
          <w:rFonts w:hint="eastAsia"/>
        </w:rPr>
        <w:t>&gt;OTU019531</w:t>
      </w:r>
    </w:p>
    <w:p w14:paraId="57DBC88A">
      <w:pPr>
        <w:rPr>
          <w:rFonts w:hint="eastAsia"/>
        </w:rPr>
      </w:pPr>
      <w:r>
        <w:rPr>
          <w:rFonts w:hint="eastAsia"/>
        </w:rPr>
        <w:t>CCTACGGGTGGCTGCAGTAGGGAATATTGGACAATGGGTGCAAGCCTGATCCAGCCATGCCGCGTGCAGGAAGAAGGCCTTATGGGTTGTAAACTGCTTTTGCCAGGGGATAAAAAGCTCGTGCGCGAGAAATTGAAGGTACCTGGTGAATAAGCCACGGCTAACTACGTGCCAGCAGCCGCGGTAATACGTAGGGGGCGAGCGTTGTCCGAATTTACTGGGCGTAAAGCGCGTGTAGGCGGCTCTTTAAGTGGGATGTGAAATCCCGTGGCTCAACCACGGAACTGCATTTCAAACTGGAGGGCTTGAATTTGGGAGAGGAAAGTGGAATTCCGGGTGTAGTGGTGAAATGCGTAGAGATCCGGAGGAACACCAGCGGCGAAGGCGGCACCCTAGCCCGCACCTGACGCTGAGACGCGACAGCACGGGGAGCGAACGGGATTAGATACCCGGGTAGTCC</w:t>
      </w:r>
    </w:p>
    <w:p w14:paraId="31094BEF">
      <w:pPr>
        <w:rPr>
          <w:rFonts w:hint="eastAsia"/>
        </w:rPr>
      </w:pPr>
      <w:r>
        <w:rPr>
          <w:rFonts w:hint="eastAsia"/>
        </w:rPr>
        <w:t>&gt;OTU019532</w:t>
      </w:r>
    </w:p>
    <w:p w14:paraId="68B78A3A">
      <w:pPr>
        <w:rPr>
          <w:rFonts w:hint="eastAsia"/>
        </w:rPr>
      </w:pPr>
      <w:r>
        <w:rPr>
          <w:rFonts w:hint="eastAsia"/>
        </w:rPr>
        <w:t>CCTACGGGAGGCTGCAGTGGGGAATATTGGACAATGGGCGGAAGCCTGATCCAGCAACGCCGCGTGAGGGATGACGCCCCTCGGGGTGTAAACCGCTGTTGCCCGGGACGAACGAGTGGTTTCGACCACTGTGACGGTACCGGGTGAGGAAGCACCGGCTAACTCCGTGCCAGCAGCCGCGGTAATACGGAGGGTGCAAACGTTGCTCGGAATCATTGGGCGTAAAGCGCACGTAGGCGGTCCGGCAAGTCGGGTGTGAAAGCCCTCGGCTTAACCGAGGAAGTGCATTCGAAACTACCGGACTTGAATACTGAAGAGGATCGCGGAATTCCCGGTGTAGAGGTGAAATTCGTAGATATCGGGAGGAACACCAGTGGCGAAGGCGGCGATCTGGGCAGATATTGACGCTGAGGTGCGAAAGCGTGGGGAGCAAACAGGATTAGATACCCCTGTAGTCC</w:t>
      </w:r>
    </w:p>
    <w:p w14:paraId="20AC1405">
      <w:pPr>
        <w:rPr>
          <w:rFonts w:hint="eastAsia"/>
        </w:rPr>
      </w:pPr>
      <w:r>
        <w:rPr>
          <w:rFonts w:hint="eastAsia"/>
        </w:rPr>
        <w:t>&gt;OTU019533</w:t>
      </w:r>
    </w:p>
    <w:p w14:paraId="73E8973D">
      <w:pPr>
        <w:rPr>
          <w:rFonts w:hint="eastAsia"/>
        </w:rPr>
      </w:pPr>
      <w:r>
        <w:rPr>
          <w:rFonts w:hint="eastAsia"/>
        </w:rPr>
        <w:t>CCTACGGGTGGCAGCAGTGGGGAATATTGGACAATGGGCGCAAGCCTGATCCAGCCATGCCGCGTGAGTGACGAAGGTCTTCGGATTGTAAAGCTCTTTTGGCGGGGAAGATAATGACGGTACCCGCAGAATAAGCCCCGGCTAACTTCGTGCCAGCAGCCGCGGTAATACGAAGGGGGCTAGCGTTGTTCGGAATTATTGGGCGTAAAGGGCGCGTAGGCGGCTTTTCAAGTGGCGGGTGAAATCCCTCGGCTTAACCGAGGAACTGCCTGCCAGACTGGATGGCTTGAGACCGGGAGAGGTGAGTGGAATTCCGCGTGTAGCAGTGAAATGCGTAGATATGCGGAGGAACACCGATGGCGAAGGCAATCCCCTGGGCCTGCACTGACGCTGAGGAGCGAAAGCGTGGGGAGCGAACAGGATTAGATACCCTAGTAGTCC</w:t>
      </w:r>
    </w:p>
    <w:p w14:paraId="3E341630">
      <w:pPr>
        <w:rPr>
          <w:rFonts w:hint="eastAsia"/>
        </w:rPr>
      </w:pPr>
      <w:r>
        <w:rPr>
          <w:rFonts w:hint="eastAsia"/>
        </w:rPr>
        <w:t>&gt;OTU019534</w:t>
      </w:r>
    </w:p>
    <w:p w14:paraId="6DC739BA">
      <w:pPr>
        <w:rPr>
          <w:rFonts w:hint="eastAsia"/>
        </w:rPr>
      </w:pPr>
      <w:r>
        <w:rPr>
          <w:rFonts w:hint="eastAsia"/>
        </w:rPr>
        <w:t>CCTACGGGTGGCAGCAGTGGGGAATTTTGGACAATGGGGGCAACCCTGATCCAGCAATGCCGCGTGTGTGAAGAAGGCCTTCGGGTTGTAAAGCACTTTTGTCCGGAAAGAAATCGCGCTGGCTAATATCCGGCGCGGATGACGGTACCGGAAGAATAAGCACCGGCTAACTACGTGCCAGCAGCCGCGGTAATACGTAGGGTGCGAGCGTTAATCGGAATTACTGGGCGTAAAGCGCGTGTAGGCGGCTTGGCAAGTCGGATGTGAAATCCCCGGGCTCAACCCCGGTATTCATTGGAAACTGGCTAACTGGAGTGCAGGAGAGGGAAGCGGAATTCCACGTGTAGCGGTGAAATGCGTAGAGATGTGGAGGAACACCAGTGGCGAAGGCGACTTTCTGGGCTGTAACTGACGCTGAGGCGCGAAAGCGTGGGGAGCAAACAGGATTAGATACCCTAGTAGTCC</w:t>
      </w:r>
    </w:p>
    <w:p w14:paraId="579C0830">
      <w:pPr>
        <w:rPr>
          <w:rFonts w:hint="eastAsia"/>
        </w:rPr>
      </w:pPr>
      <w:r>
        <w:rPr>
          <w:rFonts w:hint="eastAsia"/>
        </w:rPr>
        <w:t>&gt;OTU019535</w:t>
      </w:r>
    </w:p>
    <w:p w14:paraId="743E5573">
      <w:pPr>
        <w:rPr>
          <w:rFonts w:hint="eastAsia"/>
        </w:rPr>
      </w:pPr>
      <w:r>
        <w:rPr>
          <w:rFonts w:hint="eastAsia"/>
        </w:rPr>
        <w:t>CCTACGGGGGGCTGCAGTCGAGAATCTTGGGCAATGCACGAAAGTGTGACCCAGCGACGCCGCGTGAAGGATGAAGTCCTTCGGGATGTAAACTTCGTAAGAATGGGAAGAATAAATGACGGTACCATTTGTAAGGTCCGGCTAACTCCGTGCCAGCAGCCGCGGTAATACGGGGGGAGCAAGCGTTGTTCGGATTTACTGGGCGTAAAGGGCGCGTAGGCGGCCAGCGCAAGTCAGTTGTGAAATCTCCGGGCTTAACTCGGAACGGTCAACTGATACTGCGCGGCTAGAGTGCAGAAGGGGCAACTGGAATTCTCGGTGTAGCGGTGAAATGCGTAGATATCAGGAGGAACACCAATAGCGAAGGCAGCTCGCTGGGACGGTATTGACGCTAAGGCGCGAAAGCGTGGGGAGCGAACAGGATTAGATACCCGTGTAGTCC</w:t>
      </w:r>
    </w:p>
    <w:p w14:paraId="67BF5B27">
      <w:pPr>
        <w:rPr>
          <w:rFonts w:hint="eastAsia"/>
        </w:rPr>
      </w:pPr>
      <w:r>
        <w:rPr>
          <w:rFonts w:hint="eastAsia"/>
        </w:rPr>
        <w:t>&gt;OTU019536</w:t>
      </w:r>
    </w:p>
    <w:p w14:paraId="15D59DD3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GCGGGGACGATAATGACGGTACCCGCAGAAGAAGCCCCGGCTAACTTCGTGCCAGCAGCCGCGGTAATACGAAGGGGGCTAGCGTTGTTCGGAATCACTGGGCGTAAAGGGTGCGTAGGCGGCATGGTTAGTCGAATGTTAAATTCCAGGGCTCAACCCTGGGTTCCCGTTCGAAACGGCCAAGCTCGAGGATAGGAGAGGTGAATGGAACTCATAGTGTAGGGGTGAAATCCGTTGATATTATGGGGAACACCAAAGGCGAAGGCAATTCACTGGCCTACTCCTGACGCTGATGCACGAAACCTAGGGTAGCGAAAGGGATTAGATACCCGTGTAGTCC</w:t>
      </w:r>
    </w:p>
    <w:p w14:paraId="7CE8EA04">
      <w:pPr>
        <w:rPr>
          <w:rFonts w:hint="eastAsia"/>
        </w:rPr>
      </w:pPr>
      <w:r>
        <w:rPr>
          <w:rFonts w:hint="eastAsia"/>
        </w:rPr>
        <w:t>&gt;OTU019537</w:t>
      </w:r>
    </w:p>
    <w:p w14:paraId="26F982FE">
      <w:pPr>
        <w:rPr>
          <w:rFonts w:hint="eastAsia"/>
        </w:rPr>
      </w:pPr>
      <w:r>
        <w:rPr>
          <w:rFonts w:hint="eastAsia"/>
        </w:rPr>
        <w:t>CCTACGGGCGGCTGCAGTGGGGAATCTTGCGCAATGGCCGAAAGGCTGACGCAGCGACGCCGCGTGCGGGAGGACGCTCTTCGGGGTGTAAACCGCTGTCAGCGGGGACGAACGGCCGGGGGAGGCAATGCCCTCGTGTTTGACGGTACCCGCAGAGGAAGCACCGGCTAACTCCGTGCCAGCAGCCGCGGTAAGACGTAGGGGGCGAGCGTTAATCGGAATTACTGGGCTTAAAGGGTGCGTAGGCTGTGCGGAAAGTTGGGTGTGAAATCCCCCGGCTCAACCGGGGAATTGCGCCCAAAACTACCGTGCTAGAGGAAGATAGAGGTGAGCGGAACTTCGGGTGGAGCGGTGAAATGCGTTGATATCCGAAGGAACACCGGTGGCGAAAGCGGCTCACTGGACTGGTATTGACGCTGAGGTGCGAAAGCGTGGGGAGCAAACAGGATTAGATACCCCTGTAGTCC</w:t>
      </w:r>
    </w:p>
    <w:p w14:paraId="3C7407E3">
      <w:pPr>
        <w:rPr>
          <w:rFonts w:hint="eastAsia"/>
        </w:rPr>
      </w:pPr>
      <w:r>
        <w:rPr>
          <w:rFonts w:hint="eastAsia"/>
        </w:rPr>
        <w:t>&gt;OTU019538</w:t>
      </w:r>
    </w:p>
    <w:p w14:paraId="036D475D">
      <w:pPr>
        <w:rPr>
          <w:rFonts w:hint="eastAsia"/>
        </w:rPr>
      </w:pPr>
      <w:r>
        <w:rPr>
          <w:rFonts w:hint="eastAsia"/>
        </w:rPr>
        <w:t>CCTACGGGAGGCAGCAGTGGGGAATATTGGGCAATGGGCGCAAGCTTGACCCAGCGACGCCGCGTGGGTGATGAAGGCCTTCGGGTCGTAAAGCCCTGTCGGGAGGAACGAACGATCTCAGAGCGAATAGCTCTGAGAAGTGACGGTACCTTCGAAGGAAGCACCGGCCAACTCCGTGCCAGCAGCCGCGGTAAGACGGAGGGTGCAAGCGTTGTTCGGATTTACTGGGCGTAAAGGGCGCGTAGGCGGCGCAACAAGTCACTTGTGAAATCTCCGGGCTTAACCCGGAGCGGCCAAGTGATACTGTCGTGCTAGAGTGCGGAAGGGGCTACTGGAATTCTCGGTGTAGCGGTGAAATGCGTAGATATCGTAAGGAAGACCAGTGGCGAAGGCGAATCTCTGGACAGGTACTGACACTGAGGCACGAAGGCCAGGGGAGCAAACGGGATTAGATACCCGAGTAGTCC</w:t>
      </w:r>
    </w:p>
    <w:p w14:paraId="667E24FB">
      <w:pPr>
        <w:rPr>
          <w:rFonts w:hint="eastAsia"/>
        </w:rPr>
      </w:pPr>
      <w:r>
        <w:rPr>
          <w:rFonts w:hint="eastAsia"/>
        </w:rPr>
        <w:t>&gt;OTU019539</w:t>
      </w:r>
    </w:p>
    <w:p w14:paraId="6F1DFC84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CGTAAACTCCTGTCAGGCGGGACGAAGGTTTCAGGGCAAATAGTCCTGGAACTTGACGGTACTGCCAGAGGAAGCCCCGGCTAACTCCGTGCCAGCAGCCGCGGTAATACGGAGGGGGCTAGCGTTGTTCGGAATTACTGGGCGTAAAGCGCACGTAGGCGGCTTTGCAAGTCAGAGGTGAAAGCCCAGGGCTCAACCCTGGAATTGCCTTTGAGACTGCATCGCTAGAATTGTGGAGAGGTAAGTGGAATTCCGAGTGTAGAGGTGAAATTCGTAGATATCGGGAGGAACACCTGCGGTGTAGACGGCTTACTGGACCGTGACTGACGCTGAGGCACGAAAGCGTGGGTAGCAAACAGGATTAGATACCCCAGTAGTCC</w:t>
      </w:r>
    </w:p>
    <w:p w14:paraId="5EE06F67">
      <w:pPr>
        <w:rPr>
          <w:rFonts w:hint="eastAsia"/>
        </w:rPr>
      </w:pPr>
      <w:r>
        <w:rPr>
          <w:rFonts w:hint="eastAsia"/>
        </w:rPr>
        <w:t>&gt;OTU019540</w:t>
      </w:r>
    </w:p>
    <w:p w14:paraId="4B1D59C9">
      <w:pPr>
        <w:rPr>
          <w:rFonts w:hint="eastAsia"/>
        </w:rPr>
      </w:pPr>
      <w:r>
        <w:rPr>
          <w:rFonts w:hint="eastAsia"/>
        </w:rPr>
        <w:t>CCTACGGGCGGCTGCAGTGGGGAATATTGCGCAATGGGCGAAAGCCTGACGCAGCAACGCCGCGTGAGTGATGAAGGCCTTCGGGTCGTAAAGCTCTGTCGGAGGGAACGAATGTTCTTGAGGTTAACAGCCTCAGGAAGTGACGGTACCCTCAAAGGAAGCACCGGCTAACTCTGTGCCAGCAGCCGCGGTAATACAGAGGGGGCAAGCGTTGTTCGGATTTACTGGGCGTAAAGGGCGCGTAGGCGGCTTGATAAGTAGGAGGTGAAATTCCATGGCTCAACCCAGAGACGCCACCCGATACTGCTGTGGCTTGAGTCCGGTAGGGGAGCATGGAATTCCTGGTGTAGCGGTGAAATGCGCAGATATCAGGAGGAACACCAGTGGCGAAGGCGGTGCTCTGGGCCGGAACTGACGCTGAGGAGCGAAAGCGTGGGGAGCGAACAGGATTAGATACCCTGGTAGTCC</w:t>
      </w:r>
    </w:p>
    <w:p w14:paraId="2E062015">
      <w:pPr>
        <w:rPr>
          <w:rFonts w:hint="eastAsia"/>
        </w:rPr>
      </w:pPr>
      <w:r>
        <w:rPr>
          <w:rFonts w:hint="eastAsia"/>
        </w:rPr>
        <w:t>&gt;OTU019541</w:t>
      </w:r>
    </w:p>
    <w:p w14:paraId="392E1F12">
      <w:pPr>
        <w:rPr>
          <w:rFonts w:hint="eastAsia"/>
        </w:rPr>
      </w:pPr>
      <w:r>
        <w:rPr>
          <w:rFonts w:hint="eastAsia"/>
        </w:rPr>
        <w:t>CCTACGGGGGGCTGCAGTGGGGAATCTTGGACAATGGGCGAAAGCCTGATCCAGCCATGCCGCGTGAGTGAAGAAGGCCTTAGGGTTGTAAATCTCTTTCGGCGGGGAAGATAATGACGGTACCCGCAGAAGAAGCCCCGGCTAACTCCGTGCCAGCAGCCGCGGTAATACGGAGGGGGCTAGCGTTGTTCGGAATTACTGGGCGTAAAGGGCACGTAGGCTGGCTGTTAAGTCGGGGGTGAAATCCTGAGGCTCAACCTGGGAATGGCATTGGATACTGGCAGGCTAGAGTGCGGTAGAGGGTAGTGGAATTCCCGGTGTAGCAGTGAAATGCGTAGAGATCGAGAGGAACACCTGCGGCGAAGGCGGGTTGCTGGGCTGACACTGACGCTGAGGCGCGAAAGCTAGGGGAGCGAACGGGATTAGATACCCTAGTAGTCC</w:t>
      </w:r>
    </w:p>
    <w:p w14:paraId="2A750FE7">
      <w:pPr>
        <w:rPr>
          <w:rFonts w:hint="eastAsia"/>
        </w:rPr>
      </w:pPr>
      <w:r>
        <w:rPr>
          <w:rFonts w:hint="eastAsia"/>
        </w:rPr>
        <w:t>&gt;OTU019542</w:t>
      </w:r>
    </w:p>
    <w:p w14:paraId="7F5785C1">
      <w:pPr>
        <w:rPr>
          <w:rFonts w:hint="eastAsia"/>
        </w:rPr>
      </w:pPr>
      <w:r>
        <w:rPr>
          <w:rFonts w:hint="eastAsia"/>
        </w:rPr>
        <w:t>CCTACGGGGGGCAGCAGTGGGGAATATTGCGCAATGGGCGAAAGCCTGACGCAGCAACGCCGTGTGAGTGATGAAGGCCTTCGGGTCGTAAAGCTCTGTCGGCAGGAACGAAGGGTGATTGTTTTAATACATCAATCATTTGACGGTACCTGCAAAGGAAGCACCGGCTAACTCTGTGCCAGCAGCCGCGGTAATACAGAGGGTGCAAGCGTTGTTCGGAATCATTGGGCGTAAAGCGCGCGTAGGCGGCCAACTAAGTCGAATGTGAAATCCCTGGGCTCAACCTAGGAAGTGCATTCGAAACTATTTGGCTTGAATCCTGGAGAGGGTGGTGGAATTCCCAGTGTAGAGGTGAAATTCGTAGATATTGGGAGGAACACCAGAGGCGAAGGCGACCACCTGGACGGAGATTGACGCTGAGGCGCGAAAGCGTGGGGAGCAAACAGGATTAGATACCCTGGTAGTCC</w:t>
      </w:r>
    </w:p>
    <w:p w14:paraId="28F811A7">
      <w:pPr>
        <w:rPr>
          <w:rFonts w:hint="eastAsia"/>
        </w:rPr>
      </w:pPr>
      <w:r>
        <w:rPr>
          <w:rFonts w:hint="eastAsia"/>
        </w:rPr>
        <w:t>&gt;OTU019543</w:t>
      </w:r>
    </w:p>
    <w:p w14:paraId="4D06D20E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CGAAGCGAAAGTGACGGTACCTGCAGAAGAAGCGCCGGCCAACTACGTGCCAGCAGCCGCGGTAAGACGTAGGGCGCGAGCGTTGTCCGGAATTACTGGGCGTAAAGAGCTCGTAGGCGGCTGGTCGCGTCGACTGTGAAAACCCGCAGCTCAACTGTGTGGTCTGCAGTCGATACGGGCTGGCTGGAGTTCGGTAGGGGAGACTGGAATTCCTGGTGTAGCGGTGAAATGCGCAGATATCAGGAGGAATACCGGTGGCGAAAGCGACTCTCTGGACGGTGACTGACGCTGAGGCACGAAAGCGTGGGGAGCAAACAGGATTAGATACCCTTGTAGTCC</w:t>
      </w:r>
    </w:p>
    <w:p w14:paraId="1C080A6C">
      <w:pPr>
        <w:rPr>
          <w:rFonts w:hint="eastAsia"/>
        </w:rPr>
      </w:pPr>
      <w:r>
        <w:rPr>
          <w:rFonts w:hint="eastAsia"/>
        </w:rPr>
        <w:t>&gt;OTU019544</w:t>
      </w:r>
    </w:p>
    <w:p w14:paraId="39B77FE0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CTGGGTTGTAAACTGCTTTTGCCGGGGGATAAAATTCCCATGCGTGGGACATTGAAGGTACCCGGTGAATAAGCCACGGCTAACTACGTGCCAGCAGCCGCGGTAATACGTAGGTGGCAAGCGTTGTCCGGATTTATTGGGCGTAAAGCGCACGTAGGCGGACTGCTAAGTCGGACGTGAAATCCCTCAGCTTAACTGAGGAAGTGCATTCGAAACTAGCAGTCTTGAGTACAGGAGAGGGTCGCGGAATTCCCGGTGTAGAGGTGAAATTCGTAGATATTGGGAAGAACACCAGTGGCGAAGGCGGCTATCTGGCTCGGTACTGACGCTGAGGCGCGAAAGCGTGGGGATCAAACAGGATTAGATACCCCAGTAGTCC</w:t>
      </w:r>
    </w:p>
    <w:p w14:paraId="3B64FF65">
      <w:pPr>
        <w:rPr>
          <w:rFonts w:hint="eastAsia"/>
        </w:rPr>
      </w:pPr>
      <w:r>
        <w:rPr>
          <w:rFonts w:hint="eastAsia"/>
        </w:rPr>
        <w:t>&gt;OTU019545</w:t>
      </w:r>
    </w:p>
    <w:p w14:paraId="748681F7">
      <w:pPr>
        <w:rPr>
          <w:rFonts w:hint="eastAsia"/>
        </w:rPr>
      </w:pPr>
      <w:r>
        <w:rPr>
          <w:rFonts w:hint="eastAsia"/>
        </w:rPr>
        <w:t>CCTACGGGAGGCAGCAGTGGGGAATTTTGCACAATGGGCGAAAGCCTGATGCAGCAACGCCGCGTGTGTGATGAAGGTCTTCGGATTGTAAAGCACTTTCGACCGGGACGAAACCGTGCTGGCTAACATCCAGCGCCTTGACGGTACCCGGTGAATAAGCCACGGCTAACTACGTGCCAGCAGCCGCGGTAATACGTAGGTGGCGAGCGTTGTTCGGAGTTACTGGGCGTAAAGCGTGCGTAGGCGGTGGTCCAAGTCTGGTGTGAAATCTCCCGGCTTAACTGGGAGGGTGCGCCGGAAACTGGGCCGCTGGAGTGTGGGAGAGGTAAGCGGAATTCCTGGTGTAGCGGTGAAATGCGTAGATATCAGGAGGAACACCTGTGGTGTAGACAGCTTACTGGACCATGACTGACGCTGAGGCACGAAAGCGTGGGGAGCAAACAGGATTAGATACCCTGGTAGTCC</w:t>
      </w:r>
    </w:p>
    <w:p w14:paraId="03598A33">
      <w:pPr>
        <w:rPr>
          <w:rFonts w:hint="eastAsia"/>
        </w:rPr>
      </w:pPr>
      <w:r>
        <w:rPr>
          <w:rFonts w:hint="eastAsia"/>
        </w:rPr>
        <w:t>&gt;OTU019546</w:t>
      </w:r>
    </w:p>
    <w:p w14:paraId="49099186">
      <w:pPr>
        <w:rPr>
          <w:rFonts w:hint="eastAsia"/>
        </w:rPr>
      </w:pPr>
      <w:r>
        <w:rPr>
          <w:rFonts w:hint="eastAsia"/>
        </w:rPr>
        <w:t>CCTACGGGTGGCAGCAGTGAGGAATATTGCACAATGGGCGAAAGCCTGATGCAGCGACGCCGCGTGGGTGATGAAGGCCTTCGGGTCGTAAAACCCTTTTCTAGGTGACGAGACAAGGACGGTAGCCTAGGAATAAGCCTCGGCTAACTACGTGCCAGCAGCCGCGGTAAAACGTAGGAGGCGAGCGTTATCCGGAGTTACTGGGCGTAAAGCGTCTGTAGGCGGTTGTTCAAGTTGCGTTTGAAAGCGCCCGGCTAAACTGGGCGAGGCGGCGCAAGACTGGACGGCTAGAGGGTGGTAGAGGGGCGTGGAATTCCGGGTGTAGCAGTGAAATGCGTAGATATCGGGAGGAACATCCGTGGCGAAGGCGACTACCTGGACCAGCACTGACACTGAGGCACGAAAGCGTGGGGAGCAAACAGGATTAGATACCCCAGTAGTCC</w:t>
      </w:r>
    </w:p>
    <w:p w14:paraId="2D092A98">
      <w:pPr>
        <w:rPr>
          <w:rFonts w:hint="eastAsia"/>
        </w:rPr>
      </w:pPr>
      <w:r>
        <w:rPr>
          <w:rFonts w:hint="eastAsia"/>
        </w:rPr>
        <w:t>&gt;OTU019547</w:t>
      </w:r>
    </w:p>
    <w:p w14:paraId="588E1912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GCGGGTTGTAAAGCACTTTAGAGGGGGAGGAAAGGCTAATGGCTAATACCCATTAGATATGACGTTACCCCTAGAATAAGCACCGGCTAACTCTGTGCCAGCAGCCGCGGTAATACGAAGGGGGCTAGCGTTGCTCGGAATCACTGGGCGTAAAGCGCACGTAGGCGGTCCTTTAAGTCTGATGTGAAAGCCCACGGCTCAACCGTGGAGGGTCATTGGAAACTGGGGGACTTGAGTACAGAAGAGGAAAGCGGAATTCCACGTGTAGCGGTGAAATGCGTAGAGATGTGGAGGAACACCAGTGGCGAAGGCGGCATCCTGGACCGGCATTGACGCTGAGGCGCGAAAGCTAGGGGAGCAAACGGGATTAGATACCCCGGTAGTCC</w:t>
      </w:r>
    </w:p>
    <w:p w14:paraId="3D555FC9">
      <w:pPr>
        <w:rPr>
          <w:rFonts w:hint="eastAsia"/>
        </w:rPr>
      </w:pPr>
      <w:r>
        <w:rPr>
          <w:rFonts w:hint="eastAsia"/>
        </w:rPr>
        <w:t>&gt;OTU019548</w:t>
      </w:r>
    </w:p>
    <w:p w14:paraId="35AD925A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CTCGTCTTGACGTTACCCACAGAAGAAGCACCGGCTAACTCCGTGCCAGCAGCCGCGGTAAGACAGAGGGTGCAAACGTTGCTCGGAATTACTGGGCGTAAAGGGCGTGTAGGCGGGCAGGTAAGTCGGGCGTGAAATCCCTGGGCTCAACCCAGGAACTGCACTCGAAACTACTTGTCTTGAGTGTCGGAGAGGAAAGCGGAATTCCTGGTGTAGAGGTGAAATTCGTAGATATCAGGAGGAACACCAGTGGCGAAGGCAGATAACTGGCTCATTCCTGACACTAAGGCACGAAAGCGTGGGGAGCGAACGGGATTAGATACCCCAGTAGTCC</w:t>
      </w:r>
    </w:p>
    <w:p w14:paraId="702B13DC">
      <w:pPr>
        <w:rPr>
          <w:rFonts w:hint="eastAsia"/>
        </w:rPr>
      </w:pPr>
      <w:r>
        <w:rPr>
          <w:rFonts w:hint="eastAsia"/>
        </w:rPr>
        <w:t>&gt;OTU019549</w:t>
      </w:r>
    </w:p>
    <w:p w14:paraId="7E50C8FF">
      <w:pPr>
        <w:rPr>
          <w:rFonts w:hint="eastAsia"/>
        </w:rPr>
      </w:pPr>
      <w:r>
        <w:rPr>
          <w:rFonts w:hint="eastAsia"/>
        </w:rPr>
        <w:t>CCTACGGGGGGCTGCAGTGGGGAATATTGGGCAATGGGCGAGAGCCTGACCCAGCCATGCCGCGTGCCGGATGAAGGCCTTCGGGTTGTAAACCTCTTTCAGCAGGGACGAAGCCTCACGGTGACGGTACCTGCAGAAGAAGCCCCGGCCAACTACGTGCCAGCAGCCGCGGTAATACGTAGGGGGCAAGCGTTGTCCGGATTTATTGGGCGTAAAGCGCACGTAGGCGGATTTCTAAGTCAGGGGTGAAATCCTGGAGCTCAACTCCAGAACTGCCTTTGATACTGGGAATCTCGAGTCCGGGAGAGGTGAGTGGAACTGCGAGTGTAGAGGTGAAATGCGCAGATATCAGGTGGAACACCGATGGCGAAGGCAGCTCTCTGGGCCTGTCCTGACGCTGAGACGCGAAAGCGTGGGTAGCAAACAGGATTAGATACCCGTGTAGTCC</w:t>
      </w:r>
    </w:p>
    <w:p w14:paraId="2BEE1672">
      <w:pPr>
        <w:rPr>
          <w:rFonts w:hint="eastAsia"/>
        </w:rPr>
      </w:pPr>
      <w:r>
        <w:rPr>
          <w:rFonts w:hint="eastAsia"/>
        </w:rPr>
        <w:t>&gt;OTU019550</w:t>
      </w:r>
    </w:p>
    <w:p w14:paraId="01C62B26">
      <w:pPr>
        <w:rPr>
          <w:rFonts w:hint="eastAsia"/>
        </w:rPr>
      </w:pPr>
      <w:r>
        <w:rPr>
          <w:rFonts w:hint="eastAsia"/>
        </w:rPr>
        <w:t>CCTACGGGTGGCAGCAGTGAGGGATATTGCACAATGGGGGAAACCCTGATGCAGCGACGCCGCGTGAGGGATGACGGCCTTCGGGTTGTAAACCTCTTTCAGCAGGGAAGAAGCGAAAGTGACGGTACCTGCAGAAGAAGCGCCGGCTAACTACGTGCCAGCAGCCGCGGTAATACGTAGGGCGCAAGCGTTGTCCGGATTTACTGGGCGTAAAGCGCACGTAGGCGGATTGATAAGTCAGGGGTGAAATCCCGGAGCTCAACTTCGGAACTGCCTTTCATACTGGCAATCTCGAGTCCGAGAGAGGTGAGTGGAATTCCGAGTGTAGAGGTGAAATTCGTAGATATTAGGAAGAACACCGGTGGCGAAGGCGGCCCACTGGATCGGTACTGACGCTGAGGTGCGAAAGCGTGGGGAGCAAACAGGATTAGATACCCCTGTAGTCC</w:t>
      </w:r>
    </w:p>
    <w:p w14:paraId="462B1348">
      <w:pPr>
        <w:rPr>
          <w:rFonts w:hint="eastAsia"/>
        </w:rPr>
      </w:pPr>
      <w:r>
        <w:rPr>
          <w:rFonts w:hint="eastAsia"/>
        </w:rPr>
        <w:t>&gt;OTU019551</w:t>
      </w:r>
    </w:p>
    <w:p w14:paraId="3EE1732A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CAGGCGGTTAATAGCCGACCCGGGTGACGGTACCTCCAGAAGAAGCCCCGGCTAACTACGTGCCAGCAGCCGCGGTAATACGTAGGGGGCAAGCGTTGTCCGGAATCATTGGGCGTAAAGAGCTCGTAGGCGGTCTGTCGCGTCGGCTGTGAAAACACGGGGCTCAACTCCGTGCCTGCAGTCGATACGGGCAGACTAGAGTTCGGTAGGGGAGACTGGAATTCCTGGTGTAGCGGTGAAATGCGCAGATATCAGGAGGAACACCGGTGGCGAAGGCGGCTTTCTGGGCCTTACCTGACGCTGAGGAGCGAAAGCTGGGGGAGCGAACAGGATTAGATACCCCTGTAGTCC</w:t>
      </w:r>
    </w:p>
    <w:p w14:paraId="4D57BFE7">
      <w:pPr>
        <w:rPr>
          <w:rFonts w:hint="eastAsia"/>
        </w:rPr>
      </w:pPr>
      <w:r>
        <w:rPr>
          <w:rFonts w:hint="eastAsia"/>
        </w:rPr>
        <w:t>&gt;OTU019552</w:t>
      </w:r>
    </w:p>
    <w:p w14:paraId="7C35FEA5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GCCCAGAGGGTGACGGTACCTCCAGAAGAAGCCCCGGCTAACTACGTGCCAGCAGCCGCGGTAATACGTAGGGGGCTAGCGTTGTCCGGAATCATTGGGCGTAAAGCGCGCGCAGGCGGACTGGTCAGTCCGGGGTGAAATCTCACGGCTCAACTGTGAGCGGTCCCTGGATACTGCCAGCCTTGAGGTGTCTAGAGGAGAGCGGAATTCCCGGTGTAGTGGTGGAATGCGTAGAGATGTGGAGGAACACCAGTGGCGAAGGCGGCTTTCTGGTCTGTAACTGACGCTGAGGCGCGAAAGCGTGGGGAGCAAACAGGATTAGATACCCTTGTAGTCC</w:t>
      </w:r>
    </w:p>
    <w:p w14:paraId="138B161B">
      <w:pPr>
        <w:rPr>
          <w:rFonts w:hint="eastAsia"/>
        </w:rPr>
      </w:pPr>
      <w:r>
        <w:rPr>
          <w:rFonts w:hint="eastAsia"/>
        </w:rPr>
        <w:t>&gt;OTU019553</w:t>
      </w:r>
    </w:p>
    <w:p w14:paraId="18CC1D8F">
      <w:pPr>
        <w:rPr>
          <w:rFonts w:hint="eastAsia"/>
        </w:rPr>
      </w:pPr>
      <w:r>
        <w:rPr>
          <w:rFonts w:hint="eastAsia"/>
        </w:rPr>
        <w:t>CCTACGGGTGGCTGCAGTGGGGAATATTGCACAATGGGCGAAAGCCTGATGCAGCGACGCCGCGTGAGGGACGAAGGCCTTCGGGTTGTAAACCTCTTTCGACAGGGACGAAGCGCAAGTGACGGTACCTGTAGAAGAAGCGCCGGCCAACTACGTGCCAGCAGCCGCGGTAAGACGTAGGGCGCAAGCGTTGTCCGGATTTATTGGGCGTAAAGCGCGCGTAGGCGGGTTCGTAAGTCGATTGTGAAAACCCTGGGCTCAACCTAGGACGTGCAGTCGATACTGCGAATCTTGAGTGCCTGAGAGGATGGCGGAATTCCCCAAGTAGAGGTGAAATTCGTAGATATGGGGAGGAACACCGGTGGCGAAGGCGGCCACCTGGGCCAATACTGACGCTCATGCACGAAAGCGTGGGGAGCAAACAGGATTAGATACCCGGGTAGTCC</w:t>
      </w:r>
    </w:p>
    <w:p w14:paraId="34E06979">
      <w:pPr>
        <w:rPr>
          <w:rFonts w:hint="eastAsia"/>
        </w:rPr>
      </w:pPr>
      <w:r>
        <w:rPr>
          <w:rFonts w:hint="eastAsia"/>
        </w:rPr>
        <w:t>&gt;OTU019554</w:t>
      </w:r>
    </w:p>
    <w:p w14:paraId="0CC95C95">
      <w:pPr>
        <w:rPr>
          <w:rFonts w:hint="eastAsia"/>
        </w:rPr>
      </w:pPr>
      <w:r>
        <w:rPr>
          <w:rFonts w:hint="eastAsia"/>
        </w:rPr>
        <w:t>CCTACGGGTGGCAGCAGTGGGGAATATTGCGCAATGGACGAAAGTCTGACGCAGCGACGCCGCGTGTGGGATGAAGCCTTTCGGGGTGTAAACCACTGTTGCCCGGGACGAAACTCCTTTTTCGAGAGGATTGACGGTACCGGGTGAGGAAGCACCGGCTAACTCTGTGCCAGCAGCCGCGGTAATACAGAGGGTGCAAGCGTTAATCGGAATTACTGGGCGTAAAGGGCACGCAGGTGGCTTGGCAAGTCAGACGTGAAATCCCTCAGCTTAACTGGGGAACTGCGTCTGAGACTGGCAAGCTCGAGTGCAGGAGAGGAACGCGGAATTCCAGGTGTAGCGGTGAAATGCGCAGAGATCGGGAGGAACACCAATGGCGAAAGCAGGTACCTGGACTATTACTGACACTCAGCTGCGAAAGCTAGGGGAGCAAACAGGATTAGATACCCTTGTAGTCC</w:t>
      </w:r>
    </w:p>
    <w:p w14:paraId="31E2CD8C">
      <w:pPr>
        <w:rPr>
          <w:rFonts w:hint="eastAsia"/>
        </w:rPr>
      </w:pPr>
      <w:r>
        <w:rPr>
          <w:rFonts w:hint="eastAsia"/>
        </w:rPr>
        <w:t>&gt;OTU019555</w:t>
      </w:r>
    </w:p>
    <w:p w14:paraId="7613E9B7">
      <w:pPr>
        <w:rPr>
          <w:rFonts w:hint="eastAsia"/>
        </w:rPr>
      </w:pPr>
      <w:r>
        <w:rPr>
          <w:rFonts w:hint="eastAsia"/>
        </w:rPr>
        <w:t>CCTACGGGTGGCTGCAGTCGAGAATCATTCGCAATGGGCGCAAGCCTGACGATGCGACGCCGTGTGGACGATGAAGGCCTTCGGGTTGTAAAGTCCTTTCGCCTGGGAACAAGAGATGCAAGCTAATAATTTGCAAATTTGAGGGTACCAGGTAAAGAAGCACCGGCTAACTCCGTGCCAGCAGCTGCGGTAATACGGAGGGTGCAAGCGTTAATCGGATTTATTGGGCGTAAAGGGGGCGTAGGTGGAGAAGAAAGTCAGATGTGAAATTCCAGTGCTTAACGCTGGAGCTGCACCTGAAACTTCTTTTCTAGAGGATAGACGGAGAAAACGGAATTCCACAAGTAGCGGTGAAATGCGTAGATATGTGGAAGAACACCGGTGGCGAAGGCGACCTCCTGGACCAATACTGACACTCAAGTGCGAAAGCGTGGGGAGCAAACAGGATTAGATACCCGTGTAGTCC</w:t>
      </w:r>
    </w:p>
    <w:p w14:paraId="59C368EA">
      <w:pPr>
        <w:rPr>
          <w:rFonts w:hint="eastAsia"/>
        </w:rPr>
      </w:pPr>
      <w:r>
        <w:rPr>
          <w:rFonts w:hint="eastAsia"/>
        </w:rPr>
        <w:t>&gt;OTU019556</w:t>
      </w:r>
    </w:p>
    <w:p w14:paraId="39D7B508">
      <w:pPr>
        <w:rPr>
          <w:rFonts w:hint="eastAsia"/>
        </w:rPr>
      </w:pPr>
      <w:r>
        <w:rPr>
          <w:rFonts w:hint="eastAsia"/>
        </w:rPr>
        <w:t>CCTACGGGGGGCTGCAGTCGAGAATCTTCCGCAATGCACGAAAGTGTGACGGAGCGACGCCGCGTGATTGATGAAGTACTTCGGTACGTAAAGATCTTTTATGAGGGAAGAAGTTTTGACGGTACCTCATGAATAAGAGGCTGCTAATCTCGTGCCAGCAGCAGCGGTAATACGAGAGCCTCAAGCGTTATCCGGAATTATTGGGCGTAAAGGGTGTGTAGGTTGTCATGTTAGTCCTGTGTGAAAGCCTGTCGCTTAACGACAGATCCGCATGGGATACGGCACGACTTCGAGGGTGCAAGAGGTGAATGGAACTCATGGTGTAGGGGTGAAATCCGTTGATATCATGGGGAACACCGAAAGCGAAAGCAATTCACTGGTACGTTTCTGACACTCAAACACGAAAGCGTGGGTAGCGAACGGGATTAGATACCCGAGTAGTCC</w:t>
      </w:r>
    </w:p>
    <w:p w14:paraId="04EEABC7">
      <w:pPr>
        <w:rPr>
          <w:rFonts w:hint="eastAsia"/>
        </w:rPr>
      </w:pPr>
      <w:r>
        <w:rPr>
          <w:rFonts w:hint="eastAsia"/>
        </w:rPr>
        <w:t>&gt;OTU019557</w:t>
      </w:r>
    </w:p>
    <w:p w14:paraId="0829A6F7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CGTAAACCCCTTTCAGTTGGGACGAAGGTTGGGCCGTTAATAGCGGTTCCGACTGACGGTACCTTCACAAGAAGCACCGGCTAACTCTGTGCCAGCAGCCGCGGTAATACAGAGGGTGCAAGCGTTAATCGGAATCACTGGGCGTAAAGGGCGCGTAGGCGGCCGGGAAAGGTCGTGGTGAAAGCCCGGGGCTCAACCCCGGGTCGGCCATGGCAACTGCCCGGCTGGAGCACGGTAGGGGCAGGCGGAATTCCGGGTGTAGCGGTGGAATGCGTAGAGATCCGGAAGAACACCGGTGGCGAAGGCGAGTCCCTGGTCCGTATCTGACGCTGAGGCGCGAAAGCGTGGGTAGCAAACAGGATTAGATACCCGGGTAGTCC</w:t>
      </w:r>
    </w:p>
    <w:p w14:paraId="05C32EB3">
      <w:pPr>
        <w:rPr>
          <w:rFonts w:hint="eastAsia"/>
        </w:rPr>
      </w:pPr>
      <w:r>
        <w:rPr>
          <w:rFonts w:hint="eastAsia"/>
        </w:rPr>
        <w:t>&gt;OTU019558</w:t>
      </w:r>
    </w:p>
    <w:p w14:paraId="18CF275E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TTTCGGATCGTAAACTCCTGTCGAATGGGACGAATAGATTGCGGGTTAACAGCCCGTAGTCCTGACGGTACCGTTAAAGGAAACCCCGGCTAACTCCGTGCCAGCAGCCGCGGTAATACGGGGGGGGTAAGCGTTGTTCGGATTTACTGGGCGTAAAGGGCGCGTAGGCGGCCACCGCAAGTCGACTGTGAAATCTCTGGGCTTAACCCAGAACGGTCAGCCGATACTGCGGGGCTAGAGTGCAGAAGGGGCAACTGGAATTCTCGGTGTAGCGGTGAAATGCGTAGATATCGAGAGGAACACCTGCGGCGAAAGCGACTTCCTGGACCAATACTGACGCTCATGTGCGAAAGCGTGGGGAGCAAACAGGATTAGATACCCTAGTAGTCC</w:t>
      </w:r>
    </w:p>
    <w:p w14:paraId="1459680E">
      <w:pPr>
        <w:rPr>
          <w:rFonts w:hint="eastAsia"/>
        </w:rPr>
      </w:pPr>
      <w:r>
        <w:rPr>
          <w:rFonts w:hint="eastAsia"/>
        </w:rPr>
        <w:t>&gt;OTU019559</w:t>
      </w:r>
    </w:p>
    <w:p w14:paraId="387F3E6F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TCGGAGTAACTGCCGGTACCTTGACGGTACCTAACCAGAAAGCCACGGCTAACTACGTGCCAGCAGCCGCGGTAATACGTAGGGGGCAAGCGTTGTCCGGAATCATTGGGCGTAAAGCGCGCGTAGGCGGCCCGGTAAGTCCGCTGTAAAAGTCCAGGGCTCAACCCTGGAAAGCCGGTGGATACTGTCGGGCTCGAGTCCGGAAGAGGCGAGTGGAACTCCTAGTGTAGAGGTGGAATTCGTAGATATTAGGAAGAACACCAGTGGCGAAGGCGGCTCACTGGTCCGGTACTGACGCTGAGGTGCGAAAGCGTGGGGAGCAAACAGGATTAGATACCCCAGTAGTCC</w:t>
      </w:r>
    </w:p>
    <w:p w14:paraId="1758AF54">
      <w:pPr>
        <w:rPr>
          <w:rFonts w:hint="eastAsia"/>
        </w:rPr>
      </w:pPr>
      <w:r>
        <w:rPr>
          <w:rFonts w:hint="eastAsia"/>
        </w:rPr>
        <w:t>&gt;OTU019560</w:t>
      </w:r>
    </w:p>
    <w:p w14:paraId="312D9FAE">
      <w:pPr>
        <w:rPr>
          <w:rFonts w:hint="eastAsia"/>
        </w:rPr>
      </w:pPr>
      <w:r>
        <w:rPr>
          <w:rFonts w:hint="eastAsia"/>
        </w:rPr>
        <w:t>CCTACGGGTGGCTGCAGTCGAGGATCTTCGGCAATGGGCGCAAGCCTGACCGAGCGACGCCGCGTGTGGGATGAAGGCCTTCGGGTTGTAAACCACTGTCAGTGGGGAGGAAGGCCCTGTGCAGAGCAGGGTTTGACCTATCCGCAGAGGAAGTGTGGGCTAAGTTCGTGCCAGCAGCCGCGGTAAGACGAACCACACAAACGTTATTCGGAATCACTGGGCTTAAAGGGTGCGTAGGCGGCTTGCCAAGTAGGGTGTGAAAGCCCCCGGCTTAACCGGGGAATTGCGCCCTAAACTGGCGAGCTGGAGTGAGATAGGGGTGTGTGGAACTTCCGGTGGAGCGGTGAAATGTGTTGATATCGGAAGGAACACCGGTGGCGAAGGCGGCTCTCTGGTCCGTTTCTGACGCTGAGGTGCGAAAGCTAGGGTAGCGAACGGGATTAGATACCCTAGTAGTCC</w:t>
      </w:r>
    </w:p>
    <w:p w14:paraId="0EA08929">
      <w:pPr>
        <w:rPr>
          <w:rFonts w:hint="eastAsia"/>
        </w:rPr>
      </w:pPr>
      <w:r>
        <w:rPr>
          <w:rFonts w:hint="eastAsia"/>
        </w:rPr>
        <w:t>&gt;OTU019561</w:t>
      </w:r>
    </w:p>
    <w:p w14:paraId="5EE41585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ACCGGGACGAACACCCCTGAGCTAACATCTCAGGGCCTGACGGTACCGGGAGAAGAAGCACCGGCTAACTCTGTGCCAGCAGCCGCGGTAATACAGAGGGTGCAAGCGTTGTTCGGAATTATTGGGCGTAAAGCGCACGTAGGCGGCTTTGTAAGTTAGAGGTGAAAGCCCGGGGCTCAACTCCGGAACTGCCTTTAAGACTGCATCGCTTGAATCCGGGAGAGGTGAGTGGAATTCCGAGTGTAGAGGTGAAATGCGTAGAGATCGGGAGGAACACCAGAGGCGAAGGCGGCTCACTGGACAGTCACTGACACTCAACTGCGAAAGCGTGGGGAGCAAACAGGATTAGATACCCCAGTAGTCC</w:t>
      </w:r>
    </w:p>
    <w:p w14:paraId="3C5D2F9F">
      <w:pPr>
        <w:rPr>
          <w:rFonts w:hint="eastAsia"/>
        </w:rPr>
      </w:pPr>
      <w:r>
        <w:rPr>
          <w:rFonts w:hint="eastAsia"/>
        </w:rPr>
        <w:t>&gt;OTU019562</w:t>
      </w:r>
    </w:p>
    <w:p w14:paraId="3AF31910">
      <w:pPr>
        <w:rPr>
          <w:rFonts w:hint="eastAsia"/>
        </w:rPr>
      </w:pPr>
      <w:r>
        <w:rPr>
          <w:rFonts w:hint="eastAsia"/>
        </w:rPr>
        <w:t>CCTACGGGTGGCTGCAGTGGGGAATCTTGCGCAATGGGCGAAAGCCTGACGCAGCGACGCCGCGTGAGGGAAGAAGGCCTTCGGGTTGTAAACCTCTTTCAGGAGGGACGAAGCCACTCGGGTTAATACCCCAGAGGGTGACGGTACCTCCAGAAGAAGCCCCGGCTAACTACGTGCCAGCAGCCGCGGTAATACGTAGGGGGCAAGCGTTGTCCGGAATCATTGGGCGTAAAGCGCGTGTAGGCGGGTCGTTAAGTACCTTGTGAAATCCCCCGGCTCACCCGGGGAACGGCTGGGTATACTGGCGATCTTGGGCCGGTCAGGGGCAGTCGGAACAAGCGGTGGAGCGGTGAAATGCGTAGATATCAGGAGGAACACCGGTGGCGAAGGCGGGTCTCTGGGCAACAACTGACGCTGAGGAGCGAAAGCGTGGGGAGCGAACAGGATTAGATACCCCGGTAGTCC</w:t>
      </w:r>
    </w:p>
    <w:p w14:paraId="758918C1">
      <w:pPr>
        <w:rPr>
          <w:rFonts w:hint="eastAsia"/>
        </w:rPr>
      </w:pPr>
      <w:r>
        <w:rPr>
          <w:rFonts w:hint="eastAsia"/>
        </w:rPr>
        <w:t>&gt;OTU019563</w:t>
      </w:r>
    </w:p>
    <w:p w14:paraId="387E7A40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TTGTAGATTAATACTCTGCAATTTTGACGTTACCGACAGAATAAGCACCGGCTAACTCTGTGCCAGCAGCCGCGGTAATACAGAGGGCGCAAGCGTTATTCGGATTCACTGGGCATAAAGAGCACGTAGGCGGCTACGTAAGTCGGATGTGAAATCCCGCGGCTCAACCGCGGAACTGCACCCGATACTGCCTCGCTAGAGTCCCGGAGAGGATGGCGGAATTTCCGGTGTAGAGGTGAAATTCGTAGATATCGAGAGGAACACCTGCGGCGAAGGCGGGTTGCTGGGCTGACACTGACGCTGAGGCGCGAAAGCTAGGGGAGCGAACGGGATTAGATACCCTGGTAGTCC</w:t>
      </w:r>
    </w:p>
    <w:p w14:paraId="076E1FE1">
      <w:pPr>
        <w:rPr>
          <w:rFonts w:hint="eastAsia"/>
        </w:rPr>
      </w:pPr>
      <w:r>
        <w:rPr>
          <w:rFonts w:hint="eastAsia"/>
        </w:rPr>
        <w:t>&gt;OTU019564</w:t>
      </w:r>
    </w:p>
    <w:p w14:paraId="7B7B6506">
      <w:pPr>
        <w:rPr>
          <w:rFonts w:hint="eastAsia"/>
        </w:rPr>
      </w:pPr>
      <w:r>
        <w:rPr>
          <w:rFonts w:hint="eastAsia"/>
        </w:rPr>
        <w:t>CCTACGGGAGGCTGCAGTGGGGAATCTTGCGCAATGGGCGAAAGCCTGACGCAGCGACACCGCGTGGGGGATGAAGGCCTTTCAGGTCGTAAACCCCTTTCGGCAGGGACGAAGCGATCTCGTGACGGTACCTGCAGAAGAAGCCTCGGCTAACTACGTGCCAGCAGCCGCGGTAACACGTAGGAGGCGAGCGTTGTCCGGATTTATTGGGCGTACAGCGCGCGCAGGCGGCCCGCGAGGTGCTCTGTGACAGTCGGGGGCTCAACCCCCGCCGGCCAGGGTAGACCAGCGGGCTGGAGGCAGGGAGAGGGTGGTGGAAGGCCCGGTGGAGCGGTGAAATGCGTAGATATCGAGAGGAACACCTGCGGCGAAGGCGGGTTGCTGGGCCGACACTGACGCTGAGGCGCGAAAGCCAGGGGAGCGAACGGGATTAGATACCCGTGTAGTCC</w:t>
      </w:r>
    </w:p>
    <w:p w14:paraId="02F95C2D">
      <w:pPr>
        <w:rPr>
          <w:rFonts w:hint="eastAsia"/>
        </w:rPr>
      </w:pPr>
      <w:r>
        <w:rPr>
          <w:rFonts w:hint="eastAsia"/>
        </w:rPr>
        <w:t>&gt;OTU019565</w:t>
      </w:r>
    </w:p>
    <w:p w14:paraId="1759321A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CTAGGGTTGTAAAGCTCTTTCAGCGGGGACGATAATGACGGTACCCGCAGAAGAAGCCCCGGCTAACTTCGTGCCAGCAGCCGCGGTAATACGAAGGGGGCTAGCGTTGTCCGGAATCACTGGGCGTAAAGGGCGCGTAGGCGGCGCGAGGAGTCGGGGGTGAAAGTCCGGGGCTCAACCCCGGATCGGCCTTCGATACTCTCGCGCTCGAGCACAGTAGAGGCGGGTGGAATTCCGGGTGTAGCGGTGGAATGCGTAGATATCAGGAGGAACACCGGTGGCGAAGGCGGCTTTCTGGGCCTCGCCTGACGCTGAGGAGCGAAAGCTGGGGGAGCGAACAGGATTAGATACCCCTGTAGTCC</w:t>
      </w:r>
    </w:p>
    <w:p w14:paraId="2DB55263">
      <w:pPr>
        <w:rPr>
          <w:rFonts w:hint="eastAsia"/>
        </w:rPr>
      </w:pPr>
      <w:r>
        <w:rPr>
          <w:rFonts w:hint="eastAsia"/>
        </w:rPr>
        <w:t>&gt;OTU019566</w:t>
      </w:r>
    </w:p>
    <w:p w14:paraId="0B79067C">
      <w:pPr>
        <w:rPr>
          <w:rFonts w:hint="eastAsia"/>
        </w:rPr>
      </w:pPr>
      <w:r>
        <w:rPr>
          <w:rFonts w:hint="eastAsia"/>
        </w:rPr>
        <w:t>CCTACGGGTGGCAGCAGTAGGGAATCTTGCGCAATGGACGAAAGTCTGACGCAGCGACGCCGCGTGAGCGATGAAGGCCTTCGGGTTGTAAAGCTCTGTGGGGAGGGAAGAATAAGCCTAGGCTAATACCACTAGGTGATGACGGTACCTCCTTAGCAAGCACCGGCTAACTCTGTGCCAGCAGCCGCGGTAAGACAGAGGGTGCAAACGTTGTTCGGAATTACTGGGCGTAAAGGGTGCGTAGGCGGATCAGTCAGTTAGGGGTGAAATCCCAGGGCTCAACCCTGGAACTGCATCTGTGACTGCATTGCTGGAGTACGGCAGAGGGGGATGGAATTCCGCGTGTAGCAGTGAAATGCGTAGATATGCGGAGGAACACCGATGGCGAAGGCAATCCCCTGGGCCTGTACTGACGCTGAGGTGCGAAAGCGTGGGGAGCAAACAGGATTAGATACCCCTGTAGTCC</w:t>
      </w:r>
    </w:p>
    <w:p w14:paraId="04BFC465">
      <w:pPr>
        <w:rPr>
          <w:rFonts w:hint="eastAsia"/>
        </w:rPr>
      </w:pPr>
      <w:r>
        <w:rPr>
          <w:rFonts w:hint="eastAsia"/>
        </w:rPr>
        <w:t>&gt;OTU019567</w:t>
      </w:r>
    </w:p>
    <w:p w14:paraId="3D56EA28">
      <w:pPr>
        <w:rPr>
          <w:rFonts w:hint="eastAsia"/>
        </w:rPr>
      </w:pPr>
      <w:r>
        <w:rPr>
          <w:rFonts w:hint="eastAsia"/>
        </w:rPr>
        <w:t>CCTACGGGGGGCTGCAGTCGGGAATTTTGCTCAATGGGGGAAACCCTGAAGCAGCAACGCCGCGTGGGGGATGAAGGCCCTCGGGTTGTAAACCCCTTTCAGCAGGAACGAATCTGACGGTACCTGCAGAAGAAGGTCCGGCCAACTACGTGCCAGCAGCCGCGGTAAAACGTAGGAGGCGAGCGTTATCCGGAATCATTGGGCGTAAAGCGTACCGATAGGTTGTTTATTAAGTCTTGGGTAAAAGCCGGAAGCTCAACTTCCGCGTTTGCTTAAGATACTAATAGACTAGAGGGGCAAAGAGGTGCTTGGAACCAACGGTGTAGTAGTGAAATGCGTTGATATCGTTGGGAACACCGAAAGCGAAGGCAGAGCACTGGGTGCCACCTGACACTGCTAGGACGAAAGCGTGGGGAGCGAATGGGATTAGATACCCCGGTAGTCC</w:t>
      </w:r>
    </w:p>
    <w:p w14:paraId="51E9DC09">
      <w:pPr>
        <w:rPr>
          <w:rFonts w:hint="eastAsia"/>
        </w:rPr>
      </w:pPr>
      <w:r>
        <w:rPr>
          <w:rFonts w:hint="eastAsia"/>
        </w:rPr>
        <w:t>&gt;OTU019568</w:t>
      </w:r>
    </w:p>
    <w:p w14:paraId="2624DA24">
      <w:pPr>
        <w:rPr>
          <w:rFonts w:hint="eastAsia"/>
        </w:rPr>
      </w:pPr>
      <w:r>
        <w:rPr>
          <w:rFonts w:hint="eastAsia"/>
        </w:rPr>
        <w:t>CCTACGGGCGGCAGCAGTGGGGAATATTGCGCAATGGACGAAAGTCTGACGCAGCGACGCCGCGTGTGGGATGACGGTCTTCGGATTGTAAACCACTGTCGGGAGGGACGAATACGCCGCAAGGCGGGTGACGGTACCTCCAAAGGAAGCACCGGCTAACTCCGTGCCAGCAGCCGCGGTAATACGGAGGGTGCGAGCGTTGTCCGGAATCACTGGGCGTAAAGGGCGCGTAGGCGGCGCGGGAAGGCGGCGGTGAAAGTCCGGGGCTCAACCCCGGATCGGCCGTGGCGACTCCCGCGCTGGAGCACAGTAGAGGCGGGTGGAATTCCGGGTGTAGCGGTGGAATGCATAGATATTCGGAGGAACACCGGTGGCGAAAGCGACCTTCTGGGTGAGTCCTGACGCTGAGGTACGAAAGCGTGGGGAGCAAACGGGATTAGATACCCCAGTAGTCC</w:t>
      </w:r>
    </w:p>
    <w:p w14:paraId="4B790119">
      <w:pPr>
        <w:rPr>
          <w:rFonts w:hint="eastAsia"/>
        </w:rPr>
      </w:pPr>
      <w:r>
        <w:rPr>
          <w:rFonts w:hint="eastAsia"/>
        </w:rPr>
        <w:t>&gt;OTU019569</w:t>
      </w:r>
    </w:p>
    <w:p w14:paraId="72C91CBD">
      <w:pPr>
        <w:rPr>
          <w:rFonts w:hint="eastAsia"/>
        </w:rPr>
      </w:pPr>
      <w:r>
        <w:rPr>
          <w:rFonts w:hint="eastAsia"/>
        </w:rPr>
        <w:t>CCTACGGGCGGCTGCAGTGGGGAATTGTTCGCAATGGGCGCAAGCCTGACGACGCAACGCCGCGTGGAGGACGAAGATCTTCGGGTCGTAAACTCCTGTCGAGCGGGACGAACGCTTCGCGGGTGAATAACTCGCGGAATTGACGGTACCGCTAAAGGAAGCCCCGGCTAACTCCGTGCCAGCAGCCGCGGTAATACGGGGGGGGCAAGCGTTGTCCGGATTTATTGGGCGTAAAGAGCTCGTAGGCGGCTATCCACGTCGGATGTGAAAGCTCATGGCTCAACCGTGAGAGGCCATTCGATACGGGATAGCTAGAGGCAGGTAGGGGACCACGGAATTCCTGGTGTAGCGGTGGAATGCGTAGAGATCCGGAAGAACACCGGAGGCGAAGGCGGCCAGCTGGGCGTGGTCTGACGCTGAGGCGCGAAGGCGTGGGGAGCGAACAGGATTAGATACCCCAGTAGTCC</w:t>
      </w:r>
    </w:p>
    <w:p w14:paraId="0C6CABFB">
      <w:pPr>
        <w:rPr>
          <w:rFonts w:hint="eastAsia"/>
        </w:rPr>
      </w:pPr>
      <w:r>
        <w:rPr>
          <w:rFonts w:hint="eastAsia"/>
        </w:rPr>
        <w:t>&gt;OTU019570</w:t>
      </w:r>
    </w:p>
    <w:p w14:paraId="142D00E9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TAGGGTGCGAGCGTTAATCGGAATTACTGGGCGTAAAGCGTGCGCAGGCGGTTCGACAAGTCTGATGTGAAATCCCCGGGCTCAACCTGGGAACTGCGTTGGAAACTGTCGGGCTAGAGTGTAGAAGAGGGGGGTAGAATTCCACGTGTAGCAGTGAAATGCGTAGATATCTGGAGGAATACCGGTGGCGAAGGCGGCATCCTGGACCATTACTGACGCTGAGGCGCGAAAGCTAGGGGAGCAAACGGGATTAGATACCCGTGTAGTCC</w:t>
      </w:r>
    </w:p>
    <w:p w14:paraId="3401C74C">
      <w:pPr>
        <w:rPr>
          <w:rFonts w:hint="eastAsia"/>
        </w:rPr>
      </w:pPr>
      <w:r>
        <w:rPr>
          <w:rFonts w:hint="eastAsia"/>
        </w:rPr>
        <w:t>&gt;OTU019571</w:t>
      </w:r>
    </w:p>
    <w:p w14:paraId="302B6B71">
      <w:pPr>
        <w:rPr>
          <w:rFonts w:hint="eastAsia"/>
        </w:rPr>
      </w:pPr>
      <w:r>
        <w:rPr>
          <w:rFonts w:hint="eastAsia"/>
        </w:rPr>
        <w:t>CCTACGGGAGGCTGCAGTGGGGAATATTGCGCAATGGGCGAAAGCCTGACGGAGCAATGCCGCGTGGAGGTAGAAGGCCCACGGGTCGTGAACTTCTTTTCCCGGAGAAGAAGCAATGACGGTATCTGGGGAATAAGCATCGGCTAACTCTGTGCCAGCAGCCGCGGTAATACAGAGGATGCAAGCGTTATCCGGAATGATTGGGCGTAAAGCGTCCGCAGGTGGCAATGTAAGTCTGCTGTTAAAGAGTGAGGCTCAACCTCATAAGAGCAGTGGAAACTGAATGGCTAGAGAGCAGTAGGGGTCACGGGAATTTCCAGAGTAGCGGTGAAATGCGTAGAGACTGGAAAGAACACCAACAGCGAAGGCACGTGACTGGGCTGACTCTGACACTGAGGGACGAAAGCTAGGGGAGCGAAAGGGATTAGATACCCGTGTAGTCC</w:t>
      </w:r>
    </w:p>
    <w:p w14:paraId="17C297EE">
      <w:pPr>
        <w:rPr>
          <w:rFonts w:hint="eastAsia"/>
        </w:rPr>
      </w:pPr>
      <w:r>
        <w:rPr>
          <w:rFonts w:hint="eastAsia"/>
        </w:rPr>
        <w:t>&gt;OTU019572</w:t>
      </w:r>
    </w:p>
    <w:p w14:paraId="3F6A065D">
      <w:pPr>
        <w:rPr>
          <w:rFonts w:hint="eastAsia"/>
        </w:rPr>
      </w:pPr>
      <w:r>
        <w:rPr>
          <w:rFonts w:hint="eastAsia"/>
        </w:rPr>
        <w:t>CCTACGGGGGGCTGCAGTCGAGGATCTTCCCCAATGGACGCAAGTCTGAGGGAGCGACGCCGCGTGCGGGATGAAGGCCTTCGGGTTGTAAACCGCTTTAGGGGGGGAGGAAGCCGCAAGGTTGACCTATCCCCAAAATAAGCACGGGCTAACTCCGTGCCAGCAGCCGCGGTAATACGGAGGGGGCAAGCGTTGTTCGGAGTTACTGGGCGTAAAGGGCGCGTAGGCGGTGCAACAAGTCAGGCGTGAAAGCCCCGGGCTTAACCTGGGAATTGCGCTTGATACTGTTGCGCTAGAGATCGGGAGAGGATGGCGGAATTCCCAGTGTAGAGGTGAAATTCGTAGATATTGGGAAGAACACCAGTGGCGAAGGCGGCTCACTGGCTCGGTACTGACGCTGAGGCGCGAAAGCGTGGGGAGCAAACAGGATTAGATACCCCAGTAGTCC</w:t>
      </w:r>
    </w:p>
    <w:p w14:paraId="4AA6EDBE">
      <w:pPr>
        <w:rPr>
          <w:rFonts w:hint="eastAsia"/>
        </w:rPr>
      </w:pPr>
      <w:r>
        <w:rPr>
          <w:rFonts w:hint="eastAsia"/>
        </w:rPr>
        <w:t>&gt;OTU019573</w:t>
      </w:r>
    </w:p>
    <w:p w14:paraId="40EAB427">
      <w:pPr>
        <w:rPr>
          <w:rFonts w:hint="eastAsia"/>
        </w:rPr>
      </w:pPr>
      <w:r>
        <w:rPr>
          <w:rFonts w:hint="eastAsia"/>
        </w:rPr>
        <w:t>CCTACGGGTGGCTGCAGTGGGGGATCTTGCACAATGGGCGAAAGCCTGATGCAGCGACGCCGCGTGGAGGAAGACGGTCTTCGGATTGTAAACTCCTGTTAAGTGGGAAGAAAATACCGCGAGTAATATGCGCGGGACATGACGGTACCACTAGAGAAAGCTCCGGCTAACTTCGTGCCAGCAGCCGCGGTAATACGTAGGTGGCAAGCGTTGTCCGGATTTACTGGGCGTAAAGCGCGCGCAGGCGGCTGGCCAAGTCCGATGTGAAAGCTTCCGGCTTAACTGGAAAACGGCATTGGATACTGGTCGGCTTGAAGGTGGGAGAGGGTAGCGGAATTCCCGGTGTAGCGGTGAAATGCGTAGAGATCGGGAGGAAGGCCGGTGGCGAAGGCGGCGCTCTGGAACATTTCTGACGCTGAGGCTCGAAAGCGTGGGGAGCAAACAGGATTAGATACCCCTGTAGTCC</w:t>
      </w:r>
    </w:p>
    <w:p w14:paraId="6D810026">
      <w:pPr>
        <w:rPr>
          <w:rFonts w:hint="eastAsia"/>
        </w:rPr>
      </w:pPr>
      <w:r>
        <w:rPr>
          <w:rFonts w:hint="eastAsia"/>
        </w:rPr>
        <w:t>&gt;OTU019574</w:t>
      </w:r>
    </w:p>
    <w:p w14:paraId="64599691">
      <w:pPr>
        <w:rPr>
          <w:rFonts w:hint="eastAsia"/>
        </w:rPr>
      </w:pPr>
      <w:r>
        <w:rPr>
          <w:rFonts w:hint="eastAsia"/>
        </w:rPr>
        <w:t>CCTACGGGGGGCTGCAGTAACGAATCTTCCGCAATGCGCGAAAGCGTGACGGAGCAATGCCGCGTGCAGGATGAAGCCCCTCGGGGTGTAAACTGCTGTCAGGTTTTAGGAACACAATGACCAAAGCCAAAGGAAGAGACGACTAACTCTGTGCCAGCAGTCGCGGTAATACAGAGGTCTCGAGCGTTAGTCGGAGTCACTGGGCTTAAAGCGTACGTAGGCGGGCATGCAGGCGTCGTGTGAAATCCCCCGGCTCAACCGGGGAACTGCTGGGCATACTGCGTTTCTTGAGCCAATCAGGGGTCGTCGGAACAAACGGTGGAGCGGTGAAATGCGTAGATATAGGAAGGAACACCAGTGGCGAAGGCGACCACCTGGGCTCATACTGACACTGAGGTGCGAAAGCGTGGGGAGCAAACAGGATTAGATACCCGAGTAGTCC</w:t>
      </w:r>
    </w:p>
    <w:p w14:paraId="225B79E9">
      <w:pPr>
        <w:rPr>
          <w:rFonts w:hint="eastAsia"/>
        </w:rPr>
      </w:pPr>
      <w:r>
        <w:rPr>
          <w:rFonts w:hint="eastAsia"/>
        </w:rPr>
        <w:t>&gt;OTU019575</w:t>
      </w:r>
    </w:p>
    <w:p w14:paraId="40179C2B">
      <w:pPr>
        <w:rPr>
          <w:rFonts w:hint="eastAsia"/>
        </w:rPr>
      </w:pPr>
      <w:r>
        <w:rPr>
          <w:rFonts w:hint="eastAsia"/>
        </w:rPr>
        <w:t>CCTACGGGTGGCAGCAGTAGGGAATCTTGCGCAATGGGCGCAAGCCTGACCGAGCGACGCCGCGTGCGCGATGAAGGCCTTCGGGTTGTAAAGCGCTTTAGGGGGGGAGAAAAGCCCGCGAGGGTGTGATCTATCCCCAAAATAAGCACGGGCTAAGTTCGTGCCAGCAGCCGCGGTAAGACGAACCGTCCAAACGTTATTCGGAATCACTGGGCTTAAAGGGTACGTAGGCGGCGCTATCAGTCGGGTGTGAAAGCCCACGGCTCAACCGTGGAACTGCGCCCGATACTGGACGGCTTGAGTATGGGAGAGGGATGTAGAATTCCAGGTGTAGCGGTGAAATGCGTAGATATCTGGAGGAATACCGGTGGCGAAGGCGGCATCCTGGACCATTACTGACGCTGAGGCACGAAAGCTAGGGTAGCGAACGGGATTAGATACCCCAGTAGTCC</w:t>
      </w:r>
    </w:p>
    <w:p w14:paraId="3F45FC29">
      <w:pPr>
        <w:rPr>
          <w:rFonts w:hint="eastAsia"/>
        </w:rPr>
      </w:pPr>
      <w:r>
        <w:rPr>
          <w:rFonts w:hint="eastAsia"/>
        </w:rPr>
        <w:t>&gt;OTU019576</w:t>
      </w:r>
    </w:p>
    <w:p w14:paraId="0FA07E42">
      <w:pPr>
        <w:rPr>
          <w:rFonts w:hint="eastAsia"/>
        </w:rPr>
      </w:pPr>
      <w:r>
        <w:rPr>
          <w:rFonts w:hint="eastAsia"/>
        </w:rPr>
        <w:t>CCTACGGGGGGCAGCAGCAAGGAATCTTCCGCAATGGGCGAAAGCCTGACGGAGCAACGCCGCGTGTGGGATGACGCCTTTCGGGGTGTAAACCACTTTTCTCAGGGAAGAAGCACTGACGGTACCTGAGGAATAAGGACCGGCTAACTACGTGCCAGCAGCCGCGGTAAGACGGGGGGGGCAAGTGTTCTTCGGAATGACTGGGCGTAAAGGGCACGTAGGCGGCGCGTTAAGTCTGACGTGAAAGAACCTGGCTTAACTGGGGGAGGTCGTTGGAGACTGGCGTGCTTGAGGACATGAGAGGGGTGCGGAATTCCCGGTGTAGCGGTGAAATGCGTAGAGATCGGGAGGAAGGCCGGTGGCGAAGGCGGCGCTCTGGAACGTTCCTGACACTGAGGCTCGAAAGCGTGGGGAGCAAACAGGATTAGATACCCGAGTAGTCC</w:t>
      </w:r>
    </w:p>
    <w:p w14:paraId="24C4390B">
      <w:pPr>
        <w:rPr>
          <w:rFonts w:hint="eastAsia"/>
        </w:rPr>
      </w:pPr>
      <w:r>
        <w:rPr>
          <w:rFonts w:hint="eastAsia"/>
        </w:rPr>
        <w:t>&gt;OTU019577</w:t>
      </w:r>
    </w:p>
    <w:p w14:paraId="3FE40F26">
      <w:pPr>
        <w:rPr>
          <w:rFonts w:hint="eastAsia"/>
        </w:rPr>
      </w:pPr>
      <w:r>
        <w:rPr>
          <w:rFonts w:hint="eastAsia"/>
        </w:rPr>
        <w:t>CCTACGGGTGGCAGCAGTGGGGAATATTGGACAATGGGCGCAAGCCTGATCCAGCCATGCCGCGTGAGTGATGACGGCCTTAGGGTTGTAAAGCTCTTTCGGCGGGGACGATAATGACGGTACCCGCAGAAGAAGCCCCGGCTAACTTCGTGCCAGCAGCCGCGGTAATACGAAGGGGGCTAGCGTTGTTCGGAATTACTGGGCGTAAAGCGCACGTAGGCGGACATTTAAGTCAGGGGTGAAATCCCGGGGCTCAACCCCGGAGGGTCGGCTGATACTGGCAGGCTAGAGTACGGAAGAGGTAGCTGGAATTCCCGGTGTAGCGGTGAAATGTGTAGAGATCCGGAGGAACACCAGTGGTGCAAACGGCGCCCTGGGTCCGAACTGACGCTGATGCACGAAAGCGTGGGGAGCGAACGGGATTAGATACCCTAGTAGTCC</w:t>
      </w:r>
    </w:p>
    <w:p w14:paraId="3E93BD61">
      <w:pPr>
        <w:rPr>
          <w:rFonts w:hint="eastAsia"/>
        </w:rPr>
      </w:pPr>
      <w:r>
        <w:rPr>
          <w:rFonts w:hint="eastAsia"/>
        </w:rPr>
        <w:t>&gt;OTU019578</w:t>
      </w:r>
    </w:p>
    <w:p w14:paraId="59BECD25">
      <w:pPr>
        <w:rPr>
          <w:rFonts w:hint="eastAsia"/>
        </w:rPr>
      </w:pPr>
      <w:r>
        <w:rPr>
          <w:rFonts w:hint="eastAsia"/>
        </w:rPr>
        <w:t>CCTACGGGGGGCTGCAGTCGGGAATCTTGCGCAATGGGCGAAAGCCTGACCCAGCAACACCGTGTGGGCGATGAAGGCCTTCGGGTCGTAAAGCCCTGTTGATAGGGACGAAGGGCGAAGGGTTAATAGCCCCTAGCCTGACGGTACCTTTCGAGGAAGCCCCGGCTAACTACGTGCCAGCAGCCGCGGTAAGACGAACCGTGCGAACGTTGTTCGGATTCACTGGGCTTAAAGGGCGCGTAGGCGGCTTGCCTTGTCTGGGGTGAAATCCTCCGGCTTAACCGGAGAACGGCCTGGAAGACTGGGGGCCTAGAGGCGGGTAGGGGCGTGCGGAACTCTGGGTGGAGCGGTGAAATGCGTTGATATCCAGAGGAACTCCGGTGGCGAAGGCGGCACGCTGGACCTGATCTGACGCTGAGGCGCGAAAGCCAGGGGAGCGAACGGGATTAGATACCCCAGTAGTCC</w:t>
      </w:r>
    </w:p>
    <w:p w14:paraId="1620C45E">
      <w:pPr>
        <w:rPr>
          <w:rFonts w:hint="eastAsia"/>
        </w:rPr>
      </w:pPr>
      <w:r>
        <w:rPr>
          <w:rFonts w:hint="eastAsia"/>
        </w:rPr>
        <w:t>&gt;OTU019579</w:t>
      </w:r>
    </w:p>
    <w:p w14:paraId="279C6512">
      <w:pPr>
        <w:rPr>
          <w:rFonts w:hint="eastAsia"/>
        </w:rPr>
      </w:pPr>
      <w:r>
        <w:rPr>
          <w:rFonts w:hint="eastAsia"/>
        </w:rPr>
        <w:t>CCTACGGGAGGCAGCAGTAAGGAATATTGGACAATGGCCGCAAGGCTGATCCAGCCATCCAGCGTGCAGGAAGAAGGCCCTATGGGTTGTAAACTGCTTTTATCAGGGAATAAACCTCTGGATTCACTCCGGAGCTGAAGGTACCTGAAGAATAAGCACCGGCTAACTCCGTGCCAGCAGCCGCGGTAATACGGAGGGTGCAAACGTTGTTCGGAATTACTGGGCATAAAGCGCACGTAGGCGGCGTTGTAAGTGCGGTGTGAAAGCCCACGGCTTACCCGTGGAACAGCACCGTAGACTGCAATGCTAGAGGATGGTAGAGGAGAGCGGAACTCCTGGTGGAGCGGTGAAATGCGTAGATATAGGAAGGAACACCAGTGGCGAAGGCGACCACCTGGACTGATACTGACACTGAGGTGCGAAAGCGTGGGGAGCAAACAGGATTAGATACCCGTGTAGTCC</w:t>
      </w:r>
    </w:p>
    <w:p w14:paraId="765BA593">
      <w:pPr>
        <w:rPr>
          <w:rFonts w:hint="eastAsia"/>
        </w:rPr>
      </w:pPr>
      <w:r>
        <w:rPr>
          <w:rFonts w:hint="eastAsia"/>
        </w:rPr>
        <w:t>&gt;OTU019580</w:t>
      </w:r>
    </w:p>
    <w:p w14:paraId="05B010F6">
      <w:pPr>
        <w:rPr>
          <w:rFonts w:hint="eastAsia"/>
        </w:rPr>
      </w:pPr>
      <w:r>
        <w:rPr>
          <w:rFonts w:hint="eastAsia"/>
        </w:rPr>
        <w:t>CCTACGGGGGGCTGCAGTCGGGAATCTTGCGCAATGGGCGAAAGCCTGACGCAGCAACACCGTGTGGGCGATGAAGGCCTTCGGGTCGTAAAGCCCTGTTGTTGGGGACGAAGGGCGAAGGGTTAATAGCCCCTAGCTTGACGGTACCCTTCGAGGAAGCCCCGGCTAACTACGTGCCAGCAGCCGCGGTAATACGTAGGGGGCGAGCGTTGTCCGGATTTATTGGGCGTAAAGGGCTCGTAGGTGGCTTGGCAAGTCGGACGTAAAAGTCCAGGGCTCAACCCTGGGATGCGTTCGATACTGTCAGGCTAGAGGCCGGTAGGGGGATCTGGAATTCCTGGTGTAGCGGTGAAATGCGCAGATATCAGGAGGAACACCGGTGGCGAAGGCGGGATCCTGGGCCGGACCTGACACTGATGAGCGAAAGCGTGGGGAGCGAACAGGATTAGATACCCTTGTAGTCC</w:t>
      </w:r>
    </w:p>
    <w:p w14:paraId="72D1F09A">
      <w:pPr>
        <w:rPr>
          <w:rFonts w:hint="eastAsia"/>
        </w:rPr>
      </w:pPr>
      <w:r>
        <w:rPr>
          <w:rFonts w:hint="eastAsia"/>
        </w:rPr>
        <w:t>&gt;OTU019581</w:t>
      </w:r>
    </w:p>
    <w:p w14:paraId="5B7EAA70">
      <w:pPr>
        <w:rPr>
          <w:rFonts w:hint="eastAsia"/>
        </w:rPr>
      </w:pPr>
      <w:r>
        <w:rPr>
          <w:rFonts w:hint="eastAsia"/>
        </w:rPr>
        <w:t>CCTACGGGGGGCAGCAGTTTCGAATCATTCACAATGGGCGAAAGCCTGATGGTGCGACGCCGCGTGAGGGATGAAGGCCTTCGGGTTGTAAACCTCTGTCACCGGGGAAGAAACGCTGCATTTTAATAGACTGCAGCCTGACTTAACCCGGAGAGGAAGCAGTGGCTAACTCTGTGCCAGCAGCCGCGGTAATACGTAGGGTGCGAGCGTTATCCGGATTTATTGGGCGTAAAGAGCTCGTAGGCGGTTTGTCGCGTTGGTCGTGGAAACCAGAGGCTTAACCTCTGGCGTGCGGCTGGTACGGGCAGGCTAGAGTTCGGTAGGGGAGACTGGAATTCCTGGTGTAGCGGTGAAATGCGCAGATATCAGGAGGAACACCGGTGGCGAAGGCGGGTCTCTGGGCCGATACTGACGCTGAGGAGCGAAAGCGTGGGGAGCGAACAGGATTAGATACCCCTGTAGTCC</w:t>
      </w:r>
    </w:p>
    <w:p w14:paraId="65C5C3AC">
      <w:pPr>
        <w:rPr>
          <w:rFonts w:hint="eastAsia"/>
        </w:rPr>
      </w:pPr>
      <w:r>
        <w:rPr>
          <w:rFonts w:hint="eastAsia"/>
        </w:rPr>
        <w:t>&gt;OTU019582</w:t>
      </w:r>
    </w:p>
    <w:p w14:paraId="7234FC29">
      <w:pPr>
        <w:rPr>
          <w:rFonts w:hint="eastAsia"/>
        </w:rPr>
      </w:pPr>
      <w:r>
        <w:rPr>
          <w:rFonts w:hint="eastAsia"/>
        </w:rPr>
        <w:t>CCTACGGGTGGCAGCAGTAAGGGATATTGCACAATGGGCGCAAGCCTGATGCAGCAACGCCGCGTGCATGATGAAGGCCTTCGGGTCGTAAAATGCTTTTCTGGCTGAAGAGGAAGGACCGTAAGCCAGGAATAAGTGTCGGCTAACTACGTGCCAGCAGCCGCGGTAAAACGTAGGACGCAAGCGTTATCCGGAGTTACTGGGCGTAAAGCGCGGGCAGGCGGCGGCTTAAGTCTGGTGTTTAATCCCGGGGCTCAACCCCGGATCGCACTGGAAACTGGGTGACTTGAGTGCAGAAGAGGAGAGTGGAATTCCACGTGTAGCGGTGAAATGCGTTGATATCATCAGGAATACCGGAGGCGAAGGCGGCTCACTGGGACTTTTCTGACGCTGAGGAACGAAAGCCAGGGTAGCGAACGGGATTAGATACCCCAGTAGTCC</w:t>
      </w:r>
    </w:p>
    <w:p w14:paraId="33181746">
      <w:pPr>
        <w:rPr>
          <w:rFonts w:hint="eastAsia"/>
        </w:rPr>
      </w:pPr>
      <w:r>
        <w:rPr>
          <w:rFonts w:hint="eastAsia"/>
        </w:rPr>
        <w:t>&gt;OTU019583</w:t>
      </w:r>
    </w:p>
    <w:p w14:paraId="0C6F395A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TCTTATTCTTGAGAGACTGACGGTACCATAGGAATAAGCACCGGCTAACTCCGTGCCAGCAGCCGCGGTAATACGGAGGGTGCAAGCGTTAATCGGAATTACTGGGCGTAAAGGGCGCGTAGGCGGTTGGGTAAGTCGGGTGTGAAAGCCCTGGGCTTAACCTGGGAATGGCATTCGAGACTACCTAGCTAGAGTCTGGTAGAGGGAAGTGGAATTTCCGGTGTAGCGGTGAAATGTGTAGATATCGGGAGGAACACCAGTGGCGAAGGCGGCACCCTGGCCCATACCTGACGCTGAGGCGCGAAGGCCGGGGGAGCGAACGGGATTAGATACCCTGGTAGTCC</w:t>
      </w:r>
    </w:p>
    <w:p w14:paraId="5966B2CB">
      <w:pPr>
        <w:rPr>
          <w:rFonts w:hint="eastAsia"/>
        </w:rPr>
      </w:pPr>
      <w:r>
        <w:rPr>
          <w:rFonts w:hint="eastAsia"/>
        </w:rPr>
        <w:t>&gt;OTU019584</w:t>
      </w:r>
    </w:p>
    <w:p w14:paraId="0FE96D10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TCTTCGGATTGTAAAGCACTTTCGACCGGGACGAAAACCCCTCACCTAATACGCGGGGGCTTGACGGTACCGGGAGAAGAAGCACCGGCTAACTCTGTGCCAGCAGCCGCGGTAATACGGGGGGAGCACGCGTTGTTCGGATTTACTGGGCGTAAAGGGCGCGTAGGCGGCCAGCGCAAGTCAGTTGTGAAATCTCCGAGCTTAACTCGGAAAGGTCAACTGATACTGCGCGGCTAGAGTGCAGAAGGGGCAACTGGAATTCTCGGTGTAGCGGTGGAATGCGCAGATATCAGGAGGAACACCTATGGCGAAGGCAGCTCGCTGGGACGGTACTGACGCTGAGGCGCGAAAGCGTGGGGAGCAAACAGGATTAGATACCCCTGTAGTCC</w:t>
      </w:r>
    </w:p>
    <w:p w14:paraId="5717851A">
      <w:pPr>
        <w:rPr>
          <w:rFonts w:hint="eastAsia"/>
        </w:rPr>
      </w:pPr>
      <w:r>
        <w:rPr>
          <w:rFonts w:hint="eastAsia"/>
        </w:rPr>
        <w:t>&gt;OTU019585</w:t>
      </w:r>
    </w:p>
    <w:p w14:paraId="436FFED2">
      <w:pPr>
        <w:rPr>
          <w:rFonts w:hint="eastAsia"/>
        </w:rPr>
      </w:pPr>
      <w:r>
        <w:rPr>
          <w:rFonts w:hint="eastAsia"/>
        </w:rPr>
        <w:t>CCTACGGGCGGCTGCAGTAGGGAATCTTGCGCAATGGGCGAAAGCCTGACGCAGCGACGCCGCGTGAGGGATGACGGCCTTCGGGTTGTAAACCTCTTTCAGCAGGGACGAAGCCTCACGGTGACGGTACCGGGAGAAGAAGCACCGGCTAACTCTGTGCCAGCAGCCGCGGTAATACAGAGGGTGCAAGCGTTGTTCGGAATTACTGGGCTTAAAGGGTACGTAGGCGGCGCTGTTAGTCGGGTGTGAAATCCCTCGGCTCAACCGAGGAATTGCGCCCGATACTGCAGTGCTTGAGGGAGACAGAGGTAAGCGGAACTGATGGTGGAGCGGTGAAATGCGTTGATATCATCAGGAACACCGGAGGCGAAGGCGGCCCACTGGGTCTTTTCTGACGCTGAGGGACGAAAGCTAGGGGAGCGAACGGGATTAGATACCCGTGTAGTCC</w:t>
      </w:r>
    </w:p>
    <w:p w14:paraId="74CE4B6D">
      <w:pPr>
        <w:rPr>
          <w:rFonts w:hint="eastAsia"/>
        </w:rPr>
      </w:pPr>
      <w:r>
        <w:rPr>
          <w:rFonts w:hint="eastAsia"/>
        </w:rPr>
        <w:t>&gt;OTU019586</w:t>
      </w:r>
    </w:p>
    <w:p w14:paraId="354D6197">
      <w:pPr>
        <w:rPr>
          <w:rFonts w:hint="eastAsia"/>
        </w:rPr>
      </w:pPr>
      <w:r>
        <w:rPr>
          <w:rFonts w:hint="eastAsia"/>
        </w:rPr>
        <w:t>CCTACGGGCGGCTGCAGTGGGGAATCTTGGGCAATGGGGGAAACCCTGACCCAGCGACGCCGTGTGGGGGATGAAGGCCTTAGGGTTGTAAAGCCCTTTAGGTTGGGAAGAAGTTGTGTGGTTGATAAGGCTATGCAATTGACGGTACCGACAGAATAAGTCACGGCTAACTACGTGCCAGCAGCCGCGGTAAGACGAACCGAGCGAACGTTGTTCGGAATCACTGGGCTTAAAGGGCGCGTAGGCGGGTGTGCCAGTCCGGGGTGAAAGCTTTCGGCTTAACCGGAAAAGGGCCTTGGATACTGCACATCTGGAGGGAGGTAGGGGCCTGTGGAACTTTGGGTGGAGCGGTGAAATGCGTTGATATCCAAAGGAACGCCGGTGGCGAAAGCGACAGGCTGGACCTCTTCTGACGCTGAGGCGCGAAAGCCAGGGGAGCAAACGGGATTAGATACCCGAGTAGTCC</w:t>
      </w:r>
    </w:p>
    <w:p w14:paraId="630FCDED">
      <w:pPr>
        <w:rPr>
          <w:rFonts w:hint="eastAsia"/>
        </w:rPr>
      </w:pPr>
      <w:r>
        <w:rPr>
          <w:rFonts w:hint="eastAsia"/>
        </w:rPr>
        <w:t>&gt;OTU019587</w:t>
      </w:r>
    </w:p>
    <w:p w14:paraId="3CDCA162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CTTCGGGTTGTAAACCCCTTTCAGCAGGGACGAACATGACGGTACCTGCAGAAGAAGCCCCGGCCAACTACGTGCCAGCAGCCGCGGTAATACGTAGGGGGCGAGCGTTGTCCGGATTTATTGGGCGTAAAGAGCTCGTAGGCGGCTTGGCAAGTCGGGTGTGAAACCTCCAGGCTCAACCGGGGAATTGCATCCGATACTGTGCGGCTAGAGGCAGGTAGGGGCGAGTGGAATTCCCGGTGTAGCGGTGAAATGCGCAGATATCGGGAGGAACACCGGTGGCGAAGGCGGCTCGCTGGGCCTGTCCTGACGCTCAGGCGCGAAAGCTGGGGGAGCGAACAGGATTAGATACCCTTGTAGTCC</w:t>
      </w:r>
    </w:p>
    <w:p w14:paraId="474FA276">
      <w:pPr>
        <w:rPr>
          <w:rFonts w:hint="eastAsia"/>
        </w:rPr>
      </w:pPr>
      <w:r>
        <w:rPr>
          <w:rFonts w:hint="eastAsia"/>
        </w:rPr>
        <w:t>&gt;OTU019588</w:t>
      </w:r>
    </w:p>
    <w:p w14:paraId="0D4EAC7E">
      <w:pPr>
        <w:rPr>
          <w:rFonts w:hint="eastAsia"/>
        </w:rPr>
      </w:pPr>
      <w:r>
        <w:rPr>
          <w:rFonts w:hint="eastAsia"/>
        </w:rPr>
        <w:t>CCTACGGGGGGCAGCAGTGGGGAATATTGCACAATGGGCGCAAGCCTGATGGAGCGACGCCGCGTGGGGGATGAATGGCTTCGGCCCGTAAACCCCTGTCATTCGCGATCAAACCTTGCTATTTAAAAGATGGCGAGCTGATAGTAGCGGAAGAGGAAGGGACGGCTAACTCTGTGCCAGCAGCCGCGGTAATACAGAGGTCCCGAGCGTTGTTCGGATTCACTGGGCGTAAAGGGCGCGTAGGCGGCCTGATAAGTAGGGGGTGAAATCCTGCGGCTTAACCGCAGGGCTGCCTTCTAGACTGTCAGGCTTGAGCACAGTAGAGGCAGGTGGAATTCCCGGTGTAGCGGTGAAATGCGTAGAGATTGGGTGGAACACCGGTGGCGAAGGCGGCTATCTGGCTCACAACTGACGATCAGGCACGAAAGCGTGGGGAGCAAACAGGATTAGATACCCTAGTAGTCC</w:t>
      </w:r>
    </w:p>
    <w:p w14:paraId="258E6EDF">
      <w:pPr>
        <w:rPr>
          <w:rFonts w:hint="eastAsia"/>
        </w:rPr>
      </w:pPr>
      <w:r>
        <w:rPr>
          <w:rFonts w:hint="eastAsia"/>
        </w:rPr>
        <w:t>&gt;OTU019589</w:t>
      </w:r>
    </w:p>
    <w:p w14:paraId="697B33CD">
      <w:pPr>
        <w:rPr>
          <w:rFonts w:hint="eastAsia"/>
        </w:rPr>
      </w:pPr>
      <w:r>
        <w:rPr>
          <w:rFonts w:hint="eastAsia"/>
        </w:rPr>
        <w:t>CCTACGGGTGGCAGCAGTCGAGAATCTTCGGCAATGGACGCAAGTCTGACCGAGCGACGTCGCGTGCGGGTTAAGGCCTTCGGGTTGTAAACCGCTGTCAGAGGGGAGGAAATCGCCGGGAGCTATCTCCCGGTGTTGACCGAGCCTCAAAGGAAGCACGGGCTAAGTTCGTGCCAGCAGCCGCGGTAATACGAACTGTGCGAACGTTATTCGGAATCACTGGGCTTAAAGGGTGCGTAGGCGGGCTGGCCAGTTGGGGGTGAAATCCCGAGGCTTAACCTCGGAACTGCCCTCAATACTGTCAGCCTCGAGTCCGGGAGAGGTGAGTGGAATTCCTAGTGTAGAGGTGAAATTCGTAGATATTGGGAAGAACACCGGTGGCGAAGGCGGCTCACTGGCTCGTATCTGACGCTCAGGCGCGATAGCGTGGGGATCAAACAGGATTAGATACCCGTGTAGTCC</w:t>
      </w:r>
    </w:p>
    <w:p w14:paraId="32FD0827">
      <w:pPr>
        <w:rPr>
          <w:rFonts w:hint="eastAsia"/>
        </w:rPr>
      </w:pPr>
      <w:r>
        <w:rPr>
          <w:rFonts w:hint="eastAsia"/>
        </w:rPr>
        <w:t>&gt;OTU019590</w:t>
      </w:r>
    </w:p>
    <w:p w14:paraId="13573B89">
      <w:pPr>
        <w:rPr>
          <w:rFonts w:hint="eastAsia"/>
        </w:rPr>
      </w:pPr>
      <w:r>
        <w:rPr>
          <w:rFonts w:hint="eastAsia"/>
        </w:rPr>
        <w:t>CCTACGGGTGGCTGCAGTGGGGAATATTGCGCAATGGGGGCAACCCTGACGCAGCCATGCCGCGTGTGTGAAGAAGGCCTTCGGGTTGTAAAGCACTTTCAATGGGGAAGAAAAGCGTACTGTTAATAGCGGTGCGCCGTGACGTTACCCATAGAAGAAGCACCGGCTAACTCCGTGCCAGCAGCCGCGGTAATACGGAGGGTGCGAGCGTTAATCGGAATTACTGGGCGTAAAGCGCGCGTAGGCGGCTTTGCAAGTGACGGGTGAAAGCCCTCGGCTTAACCGAGGAACTGCCTGTCAGACTGTGAGGCTTGAGACCGGGAGAGGTGAGTGGAATTCCCAGTGTAGCGGTGAAATGCGTAGAGATGTGGAGGAACACCAGTGGCGAAGGCGACTCTCTGGTCTGTAACTGACGCTGAGGCGCGAAAGCGTGGGGAGCGAACAGGATTAGATACCCTGGTAGTCC</w:t>
      </w:r>
    </w:p>
    <w:p w14:paraId="2CF92EF5">
      <w:pPr>
        <w:rPr>
          <w:rFonts w:hint="eastAsia"/>
        </w:rPr>
      </w:pPr>
      <w:r>
        <w:rPr>
          <w:rFonts w:hint="eastAsia"/>
        </w:rPr>
        <w:t>&gt;OTU019591</w:t>
      </w:r>
    </w:p>
    <w:p w14:paraId="6F31DE54">
      <w:pPr>
        <w:rPr>
          <w:rFonts w:hint="eastAsia"/>
        </w:rPr>
      </w:pPr>
      <w:r>
        <w:rPr>
          <w:rFonts w:hint="eastAsia"/>
        </w:rPr>
        <w:t>CCTACGGGTGGCTGCAGTGGGGAATATTGGACAATGGGGGCAACCCTGATCCAGCAATACCGCGTGTGTGAAGAAGGCCTGCGGGTTGTAAAGCACTTTCAGTGGGGAGGAAGGACTTGGTACGAATAGTGCTGAGTATTGACGTTACCCACAGAAGAAGCACCGGCTAACTCTGTGCCAGCAGCCGCGGTAATACAGAGGGTGCGAGCGTTAATCGGAATCATTGGGCGTAAAGGGTGCGTAGGTGGTTAAATAAGTCAGATGTGAAATCCCTGGGCTCAACCTAGGCATTGCATATGATACTGTTTAGCTAGAGTACTGTAGAGGAAGGTGGAATTTCCAGTGTAGCGGTGAAATGCGTAGAGATTGGGAAGAACACCAGTGGCGAAGGCGGCTATCTGGACGGTTTCTGACGCTAAGACGCGAAAGCGTGGGGAGCAAACAGGATTAGATACCCCGGTAGTCC</w:t>
      </w:r>
    </w:p>
    <w:p w14:paraId="7D26260D">
      <w:pPr>
        <w:rPr>
          <w:rFonts w:hint="eastAsia"/>
        </w:rPr>
      </w:pPr>
      <w:r>
        <w:rPr>
          <w:rFonts w:hint="eastAsia"/>
        </w:rPr>
        <w:t>&gt;OTU019592</w:t>
      </w:r>
    </w:p>
    <w:p w14:paraId="4666C6E9">
      <w:pPr>
        <w:rPr>
          <w:rFonts w:hint="eastAsia"/>
        </w:rPr>
      </w:pPr>
      <w:r>
        <w:rPr>
          <w:rFonts w:hint="eastAsia"/>
        </w:rPr>
        <w:t>CCTACGGGTGGCTGCAGTAGGGAATCTTCCGCAATGGACGCAAGTCTGACGGAGCAACGCCGCGTGAGTGAGGAAGGCCTTCGGGTCGTAAAACTCTGTTGTCAGGGAAGAACATCCGGGATGAGCTCCCGGTCTGACGGTACCTGATCAGAAAGCCCCGGCTAACTACGTGCCAGCAGCCGCGGTAATACGTAGGGGGCAAGCGTTGTTCGGAATTACTGGGCGTAAAGGGCGCGTAGGCGGGCGCGTACGCCCGGGGTGAAATTCGTCGGCTCAACCGGCGGACGGCCCCGGGTACGGCGCGCCTGGAGGGAGGCAGGGGTCTGCGGAACTTCCGGTGGAGCGGTGAAATGCGTTGATATCCTAAGGAACACCGGTGGCGAAGGCGGCTTACTGGGTCTCTACTGACGCTGATGCACGAAAGCCAGGGTAGCGAACGGGATTAGATACCCCTGTAGTCC</w:t>
      </w:r>
    </w:p>
    <w:p w14:paraId="7DAFCA36">
      <w:pPr>
        <w:rPr>
          <w:rFonts w:hint="eastAsia"/>
        </w:rPr>
      </w:pPr>
      <w:r>
        <w:rPr>
          <w:rFonts w:hint="eastAsia"/>
        </w:rPr>
        <w:t>&gt;OTU019593</w:t>
      </w:r>
    </w:p>
    <w:p w14:paraId="032C43DE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CCGGTGTCAACACCACCGGCGATGACGGTACTGTTTGTAAGCTCCGGCTAACTCCGTGCCAGCAGCCGCGGTAATACGAAGGGGGCAAGCGTTGTTCGGAATTACTGGGTGTAAAGGGCGTGTAGGCGGGGATGTAAGTCAGATGTGAAATTCCATGGCTTAACTGTGGCGCTGCATCTGAAACTATATCTCTTGAGTGCTGGAGAGGAAAGCGGAATTCCTAGTGTAGCGGTGAAATGCTTAGATATCGTCAAGAACACCGATAGTGTAGACAGCTTACTAGACTTCAACTGACGCTGAGGCACGAAAGTGTGGGGATCAAACAGGATTAGATACCCGAGTAGTCC</w:t>
      </w:r>
    </w:p>
    <w:p w14:paraId="52DF113F">
      <w:pPr>
        <w:rPr>
          <w:rFonts w:hint="eastAsia"/>
        </w:rPr>
      </w:pPr>
      <w:r>
        <w:rPr>
          <w:rFonts w:hint="eastAsia"/>
        </w:rPr>
        <w:t>&gt;OTU019594</w:t>
      </w:r>
    </w:p>
    <w:p w14:paraId="71B58503">
      <w:pPr>
        <w:rPr>
          <w:rFonts w:hint="eastAsia"/>
        </w:rPr>
      </w:pPr>
      <w:r>
        <w:rPr>
          <w:rFonts w:hint="eastAsia"/>
        </w:rPr>
        <w:t>CCTACGGGAGGCAGCAGCAGGGAATTTTGCGCAATGGGCGAAAGCCTGACGCAGCAACGCCGCGTGGGGGATGAAGGCCTTCGGGTTGTAAACCCCTTTTAGGAGGGACGAAATTGACGGTACCTCCAGAAAAAGCCCCGGCTAACTACGTGCCAGCAGCCGCGGTAATACGGAGGGTGCAAGCGTTACTCGGAATTACTGGGCGTAAAGCGTGCGTAGGTGGTTGTTTAAGTCCGTTGTGAAAGCCCTGGGCTTAACCTGGGAATTGCATCCGATACTGGGTGGCTAGAGTACGGTAGAGGGAGGTGGAATTCCAGGTGTAGCGGTGAAATGCGTAGATATAGGAAGGAACACCAGTGGCGAAGGCGACCACCTGGACTGATACTGACACTGAGGTGCGAAAGCGTGGGGAGCAAACAGGATTAGATACCCCAGTAGTCC</w:t>
      </w:r>
    </w:p>
    <w:p w14:paraId="215386AB">
      <w:pPr>
        <w:rPr>
          <w:rFonts w:hint="eastAsia"/>
        </w:rPr>
      </w:pPr>
      <w:r>
        <w:rPr>
          <w:rFonts w:hint="eastAsia"/>
        </w:rPr>
        <w:t>&gt;OTU019595</w:t>
      </w:r>
    </w:p>
    <w:p w14:paraId="0DD2A761">
      <w:pPr>
        <w:rPr>
          <w:rFonts w:hint="eastAsia"/>
        </w:rPr>
      </w:pPr>
      <w:r>
        <w:rPr>
          <w:rFonts w:hint="eastAsia"/>
        </w:rPr>
        <w:t>CCTACGGGTGGCTGCAGTGGGGAATATTGGACAATGGGCGCAAGCCTGATCCAGCAATGCCGCGTGTGTGAAGAAGGCCTTCGGGTTGTAAAGCACTTTTATCAGGAGCGAAACGCTGTCGGCTAATATCCGGCGGAACTGACGGTACCAGAGGAATAAGCACCGGCTAACTCCGTGCCAGCAGCCGCGGTAATACGGGGGGGGCAAGCGTTGTTCGGAATTACTGGGCGTAAAGGGCGCGTAGGCGGCTTTTCAAGTCGAGTGTGAAAGCTCCAGGCTTAACCTGGGAATTGCGCTCGATACTGCTGAGCTAGAGTGTGGAAGGGGCTACTGGAATTCCGTGTGTAGCAGTGAAATGCGTAGATATGCGGAGGAACACCGATGGCGAAGGCAATCCCCTGGGCCTGCACTGACGCTCATGCACGAAAGCGTGGGGAGCAAACAGGATTAGATACCCGAGTAGTCC</w:t>
      </w:r>
    </w:p>
    <w:p w14:paraId="7A834259">
      <w:pPr>
        <w:rPr>
          <w:rFonts w:hint="eastAsia"/>
        </w:rPr>
      </w:pPr>
      <w:r>
        <w:rPr>
          <w:rFonts w:hint="eastAsia"/>
        </w:rPr>
        <w:t>&gt;OTU019596</w:t>
      </w:r>
    </w:p>
    <w:p w14:paraId="3B613B9D">
      <w:pPr>
        <w:rPr>
          <w:rFonts w:hint="eastAsia"/>
        </w:rPr>
      </w:pPr>
      <w:r>
        <w:rPr>
          <w:rFonts w:hint="eastAsia"/>
        </w:rPr>
        <w:t>CCTACGGGTGGCAGCAGTAGGGAATTTTGCACAATGGGCGCAAGCCTGATGCAGCAACGCCGCGTGAGTGAAGAAGGCTCTTGGGTTGTAAAGCTCTTTCGGCTGGGAAGAAGGGTCTGCTGACGAATAGGCTGCAGATCTGACGGTACCAGAAGAAGAAGCCCCGGCTAACTTCGTGCCAGCAGCCGCGGTAATACGAAGGGGGCAAGCGTTGTTCGGAATCACTGGGCATAAAGCGCTTGTAGGTGGCGCGGTAAGTCGGTTGTGAAAGCCCCTGGCTCAACCAGGGAATTGCATTTGTGACTGCACGGCTAGAGTGTGTCAGAGGGGGGTAGAATTCCACGTGTAGCAGTGAAATGCGTAGAGATGTGGAGGAATACCGATGGCGAAGGCAGCCCCCTGGGATAACACTGACGCTCATGCACGAAAGCGTGGGGAGCAAACAGGATTAGATACCCCGGTAGTCC</w:t>
      </w:r>
    </w:p>
    <w:p w14:paraId="7EBF94B5">
      <w:pPr>
        <w:rPr>
          <w:rFonts w:hint="eastAsia"/>
        </w:rPr>
      </w:pPr>
      <w:r>
        <w:rPr>
          <w:rFonts w:hint="eastAsia"/>
        </w:rPr>
        <w:t>&gt;OTU019597</w:t>
      </w:r>
    </w:p>
    <w:p w14:paraId="14345588">
      <w:pPr>
        <w:rPr>
          <w:rFonts w:hint="eastAsia"/>
        </w:rPr>
      </w:pPr>
      <w:r>
        <w:rPr>
          <w:rFonts w:hint="eastAsia"/>
        </w:rPr>
        <w:t>CCTACGGGAGGCAGCAGTAAGGAATATTGCGCAATGGGCGAAAGCCTGACGCAGCGACGCCGCGTGGGGGATGAAGGTCTTCGGATTGTAAACCCCTTTCGGGAGGGAAGATGGAATGGGGTAACCCATTCGGACGGTACCTCCAGAAGCAGCCACGGCTAACTTCGTGCCAGCAGCCGCGGTAATACGAAGGTGGCAAGCGTTGTCCGGATTTATTGGGCGTAAAGAGCTCGTAGGCTGTTCGGTAAGTCGGGTGTGAAAACTCTGGGCTCAACCCAGAGACGCCACTCGATACTGCTGTGACTAGAGTCCGGTAGGGGAGTATGGAATTCCCGGTGTAGCGGTGAAATGCGCAGATATCAGGAGGAACACCGGTGGCGAAGGCGGATCTCTGGGCCATTACTGACGCTGAGGAGCGAAAGCGTGGGGAGCGAACAGGATTAGATACCCGTGTAGTCC</w:t>
      </w:r>
    </w:p>
    <w:p w14:paraId="6D202171">
      <w:pPr>
        <w:rPr>
          <w:rFonts w:hint="eastAsia"/>
        </w:rPr>
      </w:pPr>
      <w:r>
        <w:rPr>
          <w:rFonts w:hint="eastAsia"/>
        </w:rPr>
        <w:t>&gt;OTU019598</w:t>
      </w:r>
    </w:p>
    <w:p w14:paraId="1BE89C03">
      <w:pPr>
        <w:rPr>
          <w:rFonts w:hint="eastAsia"/>
        </w:rPr>
      </w:pPr>
      <w:r>
        <w:rPr>
          <w:rFonts w:hint="eastAsia"/>
        </w:rPr>
        <w:t>CCTACGGGTGGCTGCAGTAAGGAATATTGGGCAATGGACGCAAGTCTGACCCAGCCATGCCGCGTGGAGGATGAAGGTCCTCTGGATTGTAAACTTCTTTTATCTGGGAAGAAACCCATATTTTCTAATGTGGTTGACGGTACCAGATGAATAAGCACCGGCTAACTCCGTGCCAGCAGCCGCGGTAATACGGAGGGTGCAAGCGTTATCCGGATTCACTGGGTTTAAAGGGTGCGTAGGTGGGCAGGTAAGTCAGTGGTGAAATCTCCAAGCTCAACTTGGAAATGGCATGGGATACTATTCGGCTAGAGGATTGGAGGGGGGACTGGAATTCCCGGTGTAGCAGTGAAATGCGTAGATATCGGGAGGAACACCAGAGGCGAAAGCGGCGGCCTAGACAGATACTGACACTCAACTCCGAAAGCGTGGGTAGCAAACAGGATTAGATACCCGTGTAGTCC</w:t>
      </w:r>
    </w:p>
    <w:p w14:paraId="3339547E">
      <w:pPr>
        <w:rPr>
          <w:rFonts w:hint="eastAsia"/>
        </w:rPr>
      </w:pPr>
      <w:r>
        <w:rPr>
          <w:rFonts w:hint="eastAsia"/>
        </w:rPr>
        <w:t>&gt;OTU019599</w:t>
      </w:r>
    </w:p>
    <w:p w14:paraId="3BEA783B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TGAAGACGAAACGGTTCGTGCTAACAACGCGAACTAATGACGGTACTCACAGAAGAAGCACCGGCTAACTACGTGCCAGCAGCCGCGGTAATACAGAGGGTGCAAGCGTTAATCGGATTTACTGGGCGTAAAGCGTGCGTAGGCGGTTCAGTATGTCGGTCGTGAAATCCCCGGGCTTAACCCAGGAACTGCACTCGAAACTACTTTTCTTGAGTGCCGGAGAGGAAAGCGGAATACCTGGTGTAGAGGTGAAATTCGTAGATATCAGGTGGAACACCAGTGGCGAAGGCGGCTTTCTGGACGGTAACTGACGCTGAGACGCGAAAGCGTGGGGAGCAAACAGGATTAGATACCCTTGTAGTCC</w:t>
      </w:r>
    </w:p>
    <w:p w14:paraId="00261DB8">
      <w:pPr>
        <w:rPr>
          <w:rFonts w:hint="eastAsia"/>
        </w:rPr>
      </w:pPr>
      <w:r>
        <w:rPr>
          <w:rFonts w:hint="eastAsia"/>
        </w:rPr>
        <w:t>&gt;OTU019600</w:t>
      </w:r>
    </w:p>
    <w:p w14:paraId="4233022A">
      <w:pPr>
        <w:rPr>
          <w:rFonts w:hint="eastAsia"/>
        </w:rPr>
      </w:pPr>
      <w:r>
        <w:rPr>
          <w:rFonts w:hint="eastAsia"/>
        </w:rPr>
        <w:t>CCTACGGGAGGCTGCAGTCGAGAATCATTCGCAATGGACGAAAGTCTGACGATGCGACGCCGCGTGAGGGACGAAGGTCTTCGGATTGTAAACCTCTGTCACAAGGGAAGAAAGGAGTTGGGCTTAATACCCCCAGCTATTGACGGTACCTTGAGAGGAAGCCCCGGCTAACTCCGTGCCAGCAGCCGCGGTAATACGGAGGGGGCAAGCGTTGTTCGGATTTACTGGGCGTAAAGGGCGCCTAGGTGGCCTTGTAAGTTGGATGTGAAATCCCTCGGCTCAACTGAGGAACAGCATTCAAAACTGCGAGGCTAGAGTGTGAGAGAGGAAAGCGGAATTCCTAGTGTAGCGGTGAAATGCGTAGATATTAGGAGGAACACCGGTGGCGAAAGCGGCATTCTGGACCAATACTGACGCTGAGGAGCGAAAGCCAGGGGAGCAAACGGGATTAGATACCCCTGTAGTCC</w:t>
      </w:r>
    </w:p>
    <w:p w14:paraId="4E691F43">
      <w:pPr>
        <w:rPr>
          <w:rFonts w:hint="eastAsia"/>
        </w:rPr>
      </w:pPr>
      <w:r>
        <w:rPr>
          <w:rFonts w:hint="eastAsia"/>
        </w:rPr>
        <w:t>&gt;OTU019601</w:t>
      </w:r>
    </w:p>
    <w:p w14:paraId="5FEAB836">
      <w:pPr>
        <w:rPr>
          <w:rFonts w:hint="eastAsia"/>
        </w:rPr>
      </w:pPr>
      <w:r>
        <w:rPr>
          <w:rFonts w:hint="eastAsia"/>
        </w:rPr>
        <w:t>CCTACGGGAGGCTGCAGTCGAGAATCATTGTCAATGAGCGCAAGCTTGAACGTGCGACGCCGCGTGTGGGATGAAGGCCTTCGGGTTGTAAACCACTGTCAGGGGCTAACAATAAGTGTGTAACCCACATGATGAGTTAAACCCCAGAGGAAGTGACAGCTAACTACGTGCCAGCAGCTGCGGTAATACGTAGGTCGCAAACGTTGTTCGGAATTACTGGGCTTAAAGGGCGCGTAGGCGGCTTTGTAAGTCGGGGGTGAAAGCCTGTGGCTCAACCACAGAATTGCCTTCGATACTGCATGGCTTGAGACCGGAAGAGGTAAGTGGAACTGCGAGTGTAGAGGTGAAATTCGTAGATATTCGGAGGAACACCAGTGGCGAAGGCGGCTCACTGGCTCGATACTGACGCTGAGGTGCGAAAGCGTGGGGAGCAAACGGGATTAGATACCCCAGTAGTCC</w:t>
      </w:r>
    </w:p>
    <w:p w14:paraId="25516886">
      <w:pPr>
        <w:rPr>
          <w:rFonts w:hint="eastAsia"/>
        </w:rPr>
      </w:pPr>
      <w:r>
        <w:rPr>
          <w:rFonts w:hint="eastAsia"/>
        </w:rPr>
        <w:t>&gt;OTU019602</w:t>
      </w:r>
    </w:p>
    <w:p w14:paraId="56F9D1F1">
      <w:pPr>
        <w:rPr>
          <w:rFonts w:hint="eastAsia"/>
        </w:rPr>
      </w:pPr>
      <w:r>
        <w:rPr>
          <w:rFonts w:hint="eastAsia"/>
        </w:rPr>
        <w:t>CCTACGGGCGGCTGCAGTCGGGAATCTTGCGCAATGGGCGAAAGCCTGACGCAGCAACGCCGCGTGAGCGACGAAGGCCTTCGGGTCGTAAAGCTCTGTTGTTGGGGACGAAGGGTTAGGGGTTAATAGCCCCGAGCCTGACGGTACCCTTCGAGGAAGCCCCGGCTAACTACGTGCCAGCAGCCGCGGTAATACGTAGGGGGCGAGCGTTGTCCGGAATTATTGGGCGTAAAGGGCGCGTAGGCGGATCTTTAAGTCGGGGGTGAAAGCCCAGGGCTCAACCCTGGAATTGCCTTCGATACTGAAGATCTCGAGACCGGAAGAGGTGAGTGGAACTGCGAGTGTAGAGGTGAAATTCGTAGATATTAGGAAGAACACCAGTGGCGAAGGCGGCTTACTGGTCCGGAACTGACGCTGAGGTGCGAAAGCGTGGGGAGCAAACAGGATTAGATACCCCGGTAGTCC</w:t>
      </w:r>
    </w:p>
    <w:p w14:paraId="79595C6A">
      <w:pPr>
        <w:rPr>
          <w:rFonts w:hint="eastAsia"/>
        </w:rPr>
      </w:pPr>
      <w:r>
        <w:rPr>
          <w:rFonts w:hint="eastAsia"/>
        </w:rPr>
        <w:t>&gt;OTU019603</w:t>
      </w:r>
    </w:p>
    <w:p w14:paraId="3DBFFFF3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AGTGGGGACGATAATGACGGTACCCGCAGAAGAAGCCCCGGCTAACTTCGTGCCAGCAGCCGCGGTAATACGAAGGGGGCTAGCGTTGTTCGGAATCACTGGGCGTAAAGCGCACGTAGGCGGTTCGGTAAGTCTGCCGTGAAAACCTGGGGCTCAACCCCGGGCGTGCGGTGGATACTGCCGGGCTAGAGGGTGGTAGAGGAGAGTGGAATTCCCGGTGTAGCGGTGAAATGCGCAGATATCGGGAAGAACACCCATGGCGAAGGCAGCTCTCTGGGACGGTACTGACGCTGAGACGCGAAAGCGTGGGGAGCGAACAGGATTAGATACCCTTGTAGTCC</w:t>
      </w:r>
    </w:p>
    <w:p w14:paraId="52D7CD4F">
      <w:pPr>
        <w:rPr>
          <w:rFonts w:hint="eastAsia"/>
        </w:rPr>
      </w:pPr>
      <w:r>
        <w:rPr>
          <w:rFonts w:hint="eastAsia"/>
        </w:rPr>
        <w:t>&gt;OTU019604</w:t>
      </w:r>
    </w:p>
    <w:p w14:paraId="21C5A76F">
      <w:pPr>
        <w:rPr>
          <w:rFonts w:hint="eastAsia"/>
        </w:rPr>
      </w:pPr>
      <w:r>
        <w:rPr>
          <w:rFonts w:hint="eastAsia"/>
        </w:rPr>
        <w:t>CCTACGGGGGGCAGCAGTGGGGAATATTGGACAATGGGGGCAACCCTGATCCAGCAATGCCGCGTGTGTGAAGAAGGCCTTCGGGTTGTAAAGCACTTTCGGTGGGGACAAACAAGGCGGAGCTAACATCTCCGTCCCTGATGGTACCCAAAGAAGAAGCACCGGCTAACTCTGTGCCAGCAGCCGCGGTAATACAGAGGGTGCAAGCGTTAATCGGAATTACTGGGCGTAAAGCGTGCGTAGGTGGTTTGTTAAGTCAGGTGTGAAATCCTCGGGCTCAACCCGGGAACTGCGCTTGATACTGACAGACTCGAGTGTGGTAGAGGATAGTGGAATTCCCGGTGTAGCGGTGAAATGCGTAGATATCTGAAGGAACATCAGTGGCGAAAGCGACTTCCTGGACCGACATCGACGCTGAGGCGCGAAAGCTAGGGGAGCAAACGGGATTAGATACCCGAGTAGCC</w:t>
      </w:r>
    </w:p>
    <w:p w14:paraId="5A5F5A5C">
      <w:pPr>
        <w:rPr>
          <w:rFonts w:hint="eastAsia"/>
        </w:rPr>
      </w:pPr>
      <w:r>
        <w:rPr>
          <w:rFonts w:hint="eastAsia"/>
        </w:rPr>
        <w:t>&gt;OTU019605</w:t>
      </w:r>
    </w:p>
    <w:p w14:paraId="455BCABE">
      <w:pPr>
        <w:rPr>
          <w:rFonts w:hint="eastAsia"/>
        </w:rPr>
      </w:pPr>
      <w:r>
        <w:rPr>
          <w:rFonts w:hint="eastAsia"/>
        </w:rPr>
        <w:t>CCTACGGGGGGCAGCAGTGGGGAATATTGGTCAATGGGCGCAAGCCTGAACCAGCCACGCCGCGTGAGTGATGAAGGCCTTCGGGTTGTAAAGCTCTGTGGGGAGGGAAGAAAACGTCGGGTAAGAAACGACCCGGCCTTGACGGTACCTCCTTAGCAAGCACCGGCTAACTCTGTGCCAGCAGCCGCGGTAATACAGAGGGTGCGAACGTTGCTCGGAATTACTGGGCGTAAAGCGCGTGTAGGCGGGACCGCAAGTCAGATGTGAAATCCCGGAGCTCAACTCCGGAACTGCCCTTGAAACTGCAGTGCTAGAATCCTGGAGAGGGAAGCGGAATTCCCGGTGTAGTGGTGAAATGCGTAGATATCGGGAGGAACACCAGTGGCGAAGGCGGCTTCCTGGCCTGTTCTTGACGCTGAGGCGCGAAAGCTAGGGGAGCAAACGGGATTAGATACCCGAGTAGTCC</w:t>
      </w:r>
    </w:p>
    <w:p w14:paraId="617F37B4">
      <w:pPr>
        <w:rPr>
          <w:rFonts w:hint="eastAsia"/>
        </w:rPr>
      </w:pPr>
      <w:r>
        <w:rPr>
          <w:rFonts w:hint="eastAsia"/>
        </w:rPr>
        <w:t>&gt;OTU019606</w:t>
      </w:r>
    </w:p>
    <w:p w14:paraId="3B4445C8">
      <w:pPr>
        <w:rPr>
          <w:rFonts w:hint="eastAsia"/>
        </w:rPr>
      </w:pPr>
      <w:r>
        <w:rPr>
          <w:rFonts w:hint="eastAsia"/>
        </w:rPr>
        <w:t>CCTACGGGCGGCAGCAGCGAGGGATTTTCGGCAATGGGCGCAAGCCTGACCGAGCAACGCCGCGTGCGGGACGACGCCCCTCGGGGTGTAAACCGCTTTTGGGTGGGACGAGACTGACGGTACCACTCGAATCAGCCCCGGCTAACTACGTGCCAGCAGCCGCGGTAAGACGTAGGGGGCGAGCGTTGTCCGGAGTTACTGGGCGTAAAGAGCGTGTAGGCGGTTCGGTAAGTCTGCTGTGAAAACCCAGGGCTCAACCCTGGGCGTGCAGTGGATACTGCCGGGCTAGAGGGTGGTAGGGGAGCACGGAATTCCTGGTGTAGCGGTGAAATGCGCAGATATCAGGAGGAACACCAGCGGCGAAGGCGGCGCTCTGGGCCGGTACTGACGCTGAGGAGCGAAAGCGTGGGGAGCAAACAGGATTAGATACCCCGGTAGTCC</w:t>
      </w:r>
    </w:p>
    <w:p w14:paraId="48421F9B">
      <w:pPr>
        <w:rPr>
          <w:rFonts w:hint="eastAsia"/>
        </w:rPr>
      </w:pPr>
      <w:r>
        <w:rPr>
          <w:rFonts w:hint="eastAsia"/>
        </w:rPr>
        <w:t>&gt;OTU019607</w:t>
      </w:r>
    </w:p>
    <w:p w14:paraId="38A758BA">
      <w:pPr>
        <w:rPr>
          <w:rFonts w:hint="eastAsia"/>
        </w:rPr>
      </w:pPr>
      <w:r>
        <w:rPr>
          <w:rFonts w:hint="eastAsia"/>
        </w:rPr>
        <w:t>CCTACGGGGGGCAGCAGTGGGGAATCTTGCGCAATGCGCGAAAGCGTGACGCAGCAACGCCGCGTGAGGGAAGACGGCCTTCGGGTTGTAAACCTCTTTCAGTTGGGACGAAGCCTGTCCGGTGAATAGCCGGTTCAGGTGACGGTACCTTCAGAAGAAGCCCCGGCTAACTACGTGCCAGCAGCCGCGGTAATACGTAGGGGGCAAGCGTTGTCCGGAATCATTGGGCGTAAAGGGTTGGTAGGTGGTCTGATTTGTCTGTTGGTGAAATCCCGGGGCTTAACTCCGGAAGTGCCACAGAAACGGTCAGACTTTGAGTACTGGAGAGGTGAGCGGAATTCCCGGTGTAGCGGTGAAATGCGTAGAGATCGGGAGGAACACCAGTAGCGAAGGCGGCTCGCTGGGCCACACCTGACGCTGAGACGCGAAAGCTGGGGGAGCGAACAGGATTAGATACCCTAGTAGTCC</w:t>
      </w:r>
    </w:p>
    <w:p w14:paraId="5B8349A7">
      <w:pPr>
        <w:rPr>
          <w:rFonts w:hint="eastAsia"/>
        </w:rPr>
      </w:pPr>
      <w:r>
        <w:rPr>
          <w:rFonts w:hint="eastAsia"/>
        </w:rPr>
        <w:t>&gt;OTU019608</w:t>
      </w:r>
    </w:p>
    <w:p w14:paraId="7FBB41D8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GCTCTGTTGCCAGGGAAGAACGTCCGTTAGAGTAACTGCTAACGGAGTGACGGTACCTGAGAAGAAAGCCCCGGCTAACTACGTGCCAGCAGCCGCGGTAATACGAAGGGGGCTAGCGTTGTTCGGATTTACTGGGCGTAAAGCGCGTGTAGGCGGACTTGTAAGTCGGGAGTGAAAACTCGGGGCTCAACCCCGAGCCTGCTTCCGAAACTGCGAGTCTTGAGGACCGGAGAGGAAAGTGGAATTCCTAGTGTAGCGGTGAAATGCGTAGATATTTGGAGGAACACCAGTGGCGAAAGCGGCTTTCTGGGACATTCCTGACGCTGAGGTTCGAAAGCTCGGGGAGCAAACAGGATTAGATACCCCTGTAGTCC</w:t>
      </w:r>
    </w:p>
    <w:p w14:paraId="1E9F42BB">
      <w:pPr>
        <w:rPr>
          <w:rFonts w:hint="eastAsia"/>
        </w:rPr>
      </w:pPr>
      <w:r>
        <w:rPr>
          <w:rFonts w:hint="eastAsia"/>
        </w:rPr>
        <w:t>&gt;OTU019609</w:t>
      </w:r>
    </w:p>
    <w:p w14:paraId="5E6E018F">
      <w:pPr>
        <w:rPr>
          <w:rFonts w:hint="eastAsia"/>
        </w:rPr>
      </w:pPr>
      <w:r>
        <w:rPr>
          <w:rFonts w:hint="eastAsia"/>
        </w:rPr>
        <w:t>CCTACGGGCGGCTGCAGTAGGGAATATTGGTCAATGGATGGAAGTCTGAACCAGCCATGCCGCGTGCAGGAAGAAGGCCTTCTGGGTTGTAAACTGCTTTTGCCAGGGGATAAAATGACCGTGCGCGGTTAATTGAAGGTACCTGGTGAATAAGCCACGGCTAACTACGTGCCAGCAGCCGCGGTAATACGTAGGTGGCAAGCGTTGTCCGGATTTATTGGGTTTAAAGGGTGCGTAGGCGGCACTTTAAGTCAGGGGTGAAAGACGGCAGCTCAACTGTCGCAGTGCCCTTGATACTGAAGTGCTTGAATGCGGTTGAAGACGGCGGAATGAGACAAGTAGCGGTGAAATGCATAGATATGTCTCAGAACACCGATTGCGAAGGCAGCTGTCTAAGCCGTTATTGACGCTGATGCACGAAAGCGTGGGGATCGAACAGGATTAGATACCCTAGTAGTCC</w:t>
      </w:r>
    </w:p>
    <w:p w14:paraId="6EA84876">
      <w:pPr>
        <w:rPr>
          <w:rFonts w:hint="eastAsia"/>
        </w:rPr>
      </w:pPr>
      <w:r>
        <w:rPr>
          <w:rFonts w:hint="eastAsia"/>
        </w:rPr>
        <w:t>&gt;OTU019610</w:t>
      </w:r>
    </w:p>
    <w:p w14:paraId="67701795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TACTTACCTAATACGTGAGTATTTTGACGTTACCGACAGAAGAAGCCCCGGCTAACTACGTGCCAGCAGCCGCGGTAATACGTAGGGGGCAAGCGTTGTCCGGATTTATTGGGCGTAAAGAGCGTGTAGGCGGCTGGTCAAGTCCGATGTGAAAGCTCCCGGCTTAACTGGGAAACGGCATCGGAAACTGATCGGCTTGAAGGTGGGAGAGGGTAGTGGAATTCCCGGTGTAGTGGTGAAATGCGTAGATATTCGCAAGAACACCAGTGGCGAAGGCGGCTTACTGGTCCGGTTCTGACGCTGAGGCGCGAAAGCGTGGGGAGCAAACAGGATTAGATACCCCAGTAGTCC</w:t>
      </w:r>
    </w:p>
    <w:p w14:paraId="1F25CD70">
      <w:pPr>
        <w:rPr>
          <w:rFonts w:hint="eastAsia"/>
        </w:rPr>
      </w:pPr>
      <w:r>
        <w:rPr>
          <w:rFonts w:hint="eastAsia"/>
        </w:rPr>
        <w:t>&gt;OTU019611</w:t>
      </w:r>
    </w:p>
    <w:p w14:paraId="0CD41D2D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TCTGTGTAAATATCACAGATGATGACGGTACCGTTTGTAAGCTCCGGCTAACTCCGTGCCAGCAGCCGCGGTAATACGGGGGGAGCAAGCGTTGTTCGGATTTACTGGGCGTACAGGGAGCGTAGGCGGTTGGGCAAGTGGCGTGTGAAAGCTCCCGGCTAAACTGGGAGAGGACACGTCAGACTGCTCGGCTAGAGGGTGATAGAGGGGCGCAGAATTCCGGGTGTAGCGGTGAAATGTGTTGATATTGGAAGGAACACCGGAGGCGAAAGCGGTGTACTGGGGCTGGTCTGACGCTGAGGCACGAAAGCCAGGGGAGCGAACGGGATTAGATACCCCGGTAGTCC</w:t>
      </w:r>
    </w:p>
    <w:p w14:paraId="29BD51A9">
      <w:pPr>
        <w:rPr>
          <w:rFonts w:hint="eastAsia"/>
        </w:rPr>
      </w:pPr>
      <w:r>
        <w:rPr>
          <w:rFonts w:hint="eastAsia"/>
        </w:rPr>
        <w:t>&gt;OTU019612</w:t>
      </w:r>
    </w:p>
    <w:p w14:paraId="59E98273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CCGGGACGAAAAGCTTCGACCTAACACGTCGAAGTCTGACGGTACCGGGTGAGGAAGCCCCGGCTAACTCTGTGCCAGCAGCCGCGGTAATACAGAGGGGGCAAGCGTTGTTCGGAATTACTGGGCGTACAGGGAGCGTAGGCGGTTGGGTAAGCCCTCCGTGAAATCTCCGGGCCTAACCCGGAAAGTGCAGAGGGGACTGCTCGGCTTGAGGACGGGAGAGGAGCGCGGAATTCCGAGTGTAGAGGTGAAATTCGTAGATATCGGGAGGAACACCAGTGGCGAAGGCGGCCACCTGGACGGATACTGACGCTGAGACGCGAAAGCGTGGGTAGCAAACAGGATTAGATACCCGAGTAGTCC</w:t>
      </w:r>
    </w:p>
    <w:p w14:paraId="262727C6">
      <w:pPr>
        <w:rPr>
          <w:rFonts w:hint="eastAsia"/>
        </w:rPr>
      </w:pPr>
      <w:r>
        <w:rPr>
          <w:rFonts w:hint="eastAsia"/>
        </w:rPr>
        <w:t>&gt;OTU019613</w:t>
      </w:r>
    </w:p>
    <w:p w14:paraId="7B0D5B3F">
      <w:pPr>
        <w:rPr>
          <w:rFonts w:hint="eastAsia"/>
        </w:rPr>
      </w:pPr>
      <w:r>
        <w:rPr>
          <w:rFonts w:hint="eastAsia"/>
        </w:rPr>
        <w:t>CCTACGGGTGGCTGCAGTAGGGAATATTGCGCAATGGGGGAAACCCTGACGCAGCGACGCCGCGTGAGTGAAGAAGGCCTTCGGGTTGTAAAGCTCTTTTGTCCGGAAAGAAAAGTCTTCGGTTAATACCCGGGGATTCTGACGGTACCGGAAGAATAAGCACCGGCTAACTCCGTGCCAGCAGCCGCGGTAATACGGAGGGTGCAAGCGTTATCCGGATTCACTGGGTTTAAAGGGTGCGTAGGAGGGTAGGTAAGTCAGTGGTGAAATCTTCGAGCTTAACTCGGAAACTGCCGTTGATACTATCTATCTTGAATACCGTGGAGGTGAGCGGAATATGTCATGTAGCGGTGAAATGCTTAGATATGACATAGAACACCGATAGCGAAGGCAGCTTGCTACACAATTATTGACACTGAGGCACGAAAGCGTGGGGATCAAACAGGATTAGATACCCCGGTAGTCC</w:t>
      </w:r>
    </w:p>
    <w:p w14:paraId="39EB4AF7">
      <w:pPr>
        <w:rPr>
          <w:rFonts w:hint="eastAsia"/>
        </w:rPr>
      </w:pPr>
      <w:r>
        <w:rPr>
          <w:rFonts w:hint="eastAsia"/>
        </w:rPr>
        <w:t>&gt;OTU019614</w:t>
      </w:r>
    </w:p>
    <w:p w14:paraId="73E54B99">
      <w:pPr>
        <w:rPr>
          <w:rFonts w:hint="eastAsia"/>
        </w:rPr>
      </w:pPr>
      <w:r>
        <w:rPr>
          <w:rFonts w:hint="eastAsia"/>
        </w:rPr>
        <w:t>CCTACGGGAGGCTGCAGTGGGGAATTTTGGACAATGGGGGCAACCCTGATCCAGCCATGCCGCGTGTGTGAAGAAGGCCTTCGGGTTGTAAAGCACTTTCGGACGGAACGAAATCGCGCGGGCGAATATCCCGCGTGGATGACGGTACCGTAAGAAGAAGCACCGGCTAACTTCGTGCCAGCAGCCGCGGTAATACGGAGGGGGCAAGCGTTGTCCGAATTTATTGGGCGTAAAGCGCGTGTAGGCGGACCGTCAAGCCTGGGGTGAAAGGTCGGGGCTCAACCTGGGAACTGCATCCAAAACTGGCGAGCTAGAGTATGGTAGAGGGTGGTGGAATTTCCTGTGTAGCGGTGAAATGCGTAGATATAGGAAGGAACACCAGTGGCGAAGGCGACCACCTGGACTGATACTGACACTGAGGCGCGAAAGCGTGGGGAGCAAACAGGATTAGATACCCTGGTAGTCC</w:t>
      </w:r>
    </w:p>
    <w:p w14:paraId="352652E8">
      <w:pPr>
        <w:rPr>
          <w:rFonts w:hint="eastAsia"/>
        </w:rPr>
      </w:pPr>
      <w:r>
        <w:rPr>
          <w:rFonts w:hint="eastAsia"/>
        </w:rPr>
        <w:t>&gt;OTU019615</w:t>
      </w:r>
    </w:p>
    <w:p w14:paraId="46E34363">
      <w:pPr>
        <w:rPr>
          <w:rFonts w:hint="eastAsia"/>
        </w:rPr>
      </w:pPr>
      <w:r>
        <w:rPr>
          <w:rFonts w:hint="eastAsia"/>
        </w:rPr>
        <w:t>CCTACGGGTGGCTGCAGTCGGGAATATTGCGCAATGGAGGAAACTCTGACGCAGTGACGCCGCGTATAGGAAGAAGGTTTTCGGATTGTAAACTATTGTCGTTAGGGAAGAAAAAAGACAGTACCTAAGGAGGAAGCTCCGGCTAACTACGTGCCAGCAGCCGCGGTAATACGTAGGGAGCGAGCGTTATCCGGATTTATTGGGTGTAAAGGGTGCGTAGACGGGTTAGCAAGTTAGTTGTGAAATCCCTCGGCTTAACTGAGGAACTGCAGCTAAAACTACTAATCTTGAGTGCAGGAGAGGTAAGTGGAATTCCTAGTGTAGCGGTGAAATGCGTAGATATTAGGAGGAACACCAGTGGCGAAGGCGACTTACTGGACTGTAACTGACGTTGAGGCACGAAAGTGTGGGGAGCAAACAGGATTAGATACCCTTGTAGTCC</w:t>
      </w:r>
    </w:p>
    <w:p w14:paraId="6C8411A7">
      <w:pPr>
        <w:rPr>
          <w:rFonts w:hint="eastAsia"/>
        </w:rPr>
      </w:pPr>
      <w:r>
        <w:rPr>
          <w:rFonts w:hint="eastAsia"/>
        </w:rPr>
        <w:t>&gt;OTU019616</w:t>
      </w:r>
    </w:p>
    <w:p w14:paraId="4BE84A0A">
      <w:pPr>
        <w:rPr>
          <w:rFonts w:hint="eastAsia"/>
        </w:rPr>
      </w:pPr>
      <w:r>
        <w:rPr>
          <w:rFonts w:hint="eastAsia"/>
        </w:rPr>
        <w:t>CCTACGGGGGGCTGCAGTCGAGAGGCTTCGGCAATGGGGGAAACCCTGACCGAGCGACGCCGCGTGGGCGATGAAGGCCGTAAGGTTGTAAAGCCCTGTCAGGAGGGAAGAACGCAAACGTGCAAACAGTGCGTTTGCTTGACGGTACCTCCAGAGGAAGCTCCGGCTAACTCCGTGCCAGCAGCCGCGGTAATACGGGGGGAGCAAACGTTGTTCGGAATCACTGGGCGTAAAGGGCGCGCAGGCGGCTTTCTAAGTCGGATGTGAAAACTCTGGGCTCAACCCAGAGCCTGCATCCGAAACTGGAGGGCTGGAGTTCTGGAGGGGAAAGCGGAATTCCTGGTGTAGCGGTGAAATGCGTAGATATCGGGAGGAACACCAGTGGCGAAGGCGGCCGGCTGGACCTGTACTGACGCTGAGGCGCGAAGGCGTGGGGAGCGAACGGGATTAGATACCCCGGTAGTCC</w:t>
      </w:r>
    </w:p>
    <w:p w14:paraId="2B2F9F0A">
      <w:pPr>
        <w:rPr>
          <w:rFonts w:hint="eastAsia"/>
        </w:rPr>
      </w:pPr>
      <w:r>
        <w:rPr>
          <w:rFonts w:hint="eastAsia"/>
        </w:rPr>
        <w:t>&gt;OTU019617</w:t>
      </w:r>
    </w:p>
    <w:p w14:paraId="5D96E2FD">
      <w:pPr>
        <w:rPr>
          <w:rFonts w:hint="eastAsia"/>
        </w:rPr>
      </w:pPr>
      <w:r>
        <w:rPr>
          <w:rFonts w:hint="eastAsia"/>
        </w:rPr>
        <w:t>CCTACGGGTGGCTGCAGTGGGGAATATTGCGCAATGGGCGGAAGCCTGACGCAGCGACGCCGCGTGAGGGATGACGGCCTTCGGGTTGTAAACCTCTTTCAGCACCGACGAAGCTAACGTGACGGTAGGTGCAGAAGAAGCGCCGGCTAACTACGTGCCAGCAGCCGCGGTAATACGTAGGGCGCAAGCGTTGTCCGGAATTATTGGGCGTAAAGGGCGCGTAGGCGGACCTACAAGTCAGGTGTGAAATTCCGGGGCTCAACCTCGGAGCGGCACTTGAAACTATAGAGTCTTGAGGGTAGGCGGAGAAAACGGAATTCCACAAGTAGCGGTGAAATGCGTAGATATCGGAAGGAACATCAGTGGCGAAAGCGACTTCCTGGACCAATACTGACGCTCATGTGCGAAAGCGTGGGGAGCGAACAGGATTAGATACCCCAGTAGTCC</w:t>
      </w:r>
    </w:p>
    <w:p w14:paraId="05A5C26E">
      <w:pPr>
        <w:rPr>
          <w:rFonts w:hint="eastAsia"/>
        </w:rPr>
      </w:pPr>
      <w:r>
        <w:rPr>
          <w:rFonts w:hint="eastAsia"/>
        </w:rPr>
        <w:t>&gt;OTU019618</w:t>
      </w:r>
    </w:p>
    <w:p w14:paraId="314407ED">
      <w:pPr>
        <w:rPr>
          <w:rFonts w:hint="eastAsia"/>
        </w:rPr>
      </w:pPr>
      <w:r>
        <w:rPr>
          <w:rFonts w:hint="eastAsia"/>
        </w:rPr>
        <w:t>CCTACGGGGGGCAGCAGTAAGGAATCTTGCGCAATGGACGAAAGTCTGACGCAGCAACGCCGCGTGAGTGATGAAGGTCTTCGGATCGTAAAGCTCTGTCGGCAGGAACGATGGATAGCGTAGTTAATACCTACGAGATCTGACGGTACCTGCAAAGGAAGCACCGGCTAACTCTGTGCCAGCAGCCGCGGTAAGACAGAGGGTGCAAGCGTTGTTCGGAATTATTGGGCGTAAAGGGCGCGTAGGCGGCTTTGTAAGTCGGATGTGAAAGCCCTGGGCTCAACCCAGGAAGTGCATCTGATACTGGGAGGCTTGAGTATGGGAGAGGGATGTAGAATTCCAGGTGTAGCGGTGAAATGCGTAGATATCTGGAGGAATACCGGTGGCGAAGGCGGCATCCTGGACCATAACTGACGCTGAGGCGCGAAAGCTAGGGGAGCAAACGGGATTAGATACCCTTGTAGTCC</w:t>
      </w:r>
    </w:p>
    <w:p w14:paraId="7BCDA317">
      <w:pPr>
        <w:rPr>
          <w:rFonts w:hint="eastAsia"/>
        </w:rPr>
      </w:pPr>
      <w:r>
        <w:rPr>
          <w:rFonts w:hint="eastAsia"/>
        </w:rPr>
        <w:t>&gt;OTU019619</w:t>
      </w:r>
    </w:p>
    <w:p w14:paraId="0D56BF7D">
      <w:pPr>
        <w:rPr>
          <w:rFonts w:hint="eastAsia"/>
        </w:rPr>
      </w:pPr>
      <w:r>
        <w:rPr>
          <w:rFonts w:hint="eastAsia"/>
        </w:rPr>
        <w:t>CCTACGGGCGGCTGCAGTCGAGAATCTTCGGCAATGCGCGCAAGCGTGACCGAGCGACGCCGCGTGCGGGATGACGGCCTTCGGGTTGTAAACCACTTTCAGCAGGGACGATGATGACGGTACCTGCAGAAGAAGCTCCGGCCAACTACGTGCCAGCAGCCGCGGTAATACGTAGGGAGCAAGCGTTGTCCGGATTTATTGGGCGTAAAGAGCTCGTAGGCGGCTTGGTAAGTCGGGTGTGAAAACTCGGGGCTCAACCCCGAGACGCCACTCGATACTGCTATGGCTAGAGTCCGGTAGGGGAGCAGGGAATTCCTGGTGTAGCGGTGAAATGCGTAGATATCTGGAGGAATACCGGTGGCGAAGGCGGCATCCTGGACCGGCATTGACGCTGAGGAGCGAAAGCTAGGGGAGCAAACGGGATTAGATACCCTGGTAGTCC</w:t>
      </w:r>
    </w:p>
    <w:p w14:paraId="3124E4A2">
      <w:pPr>
        <w:rPr>
          <w:rFonts w:hint="eastAsia"/>
        </w:rPr>
      </w:pPr>
      <w:r>
        <w:rPr>
          <w:rFonts w:hint="eastAsia"/>
        </w:rPr>
        <w:t>&gt;OTU019620</w:t>
      </w:r>
    </w:p>
    <w:p w14:paraId="1B76ADC3">
      <w:pPr>
        <w:rPr>
          <w:rFonts w:hint="eastAsia"/>
        </w:rPr>
      </w:pPr>
      <w:r>
        <w:rPr>
          <w:rFonts w:hint="eastAsia"/>
        </w:rPr>
        <w:t>CCTACGGGTGGCAGCAGTGGGGAATCTTGCGCAATGGACGAAAGTCTGACGCAGCGACGCCGCGTGCGGGAGGAAGCCCTTCGGGGTGTAAACCGCTGTCACCGGGGAAGAACGGTGCGGAGAGGAAATGCTTCGCAATTGACGGTACCCGGGGAGGAAGCACCGGCTAACTCTGTGCCAGCAGCCGCGGTAACACGTAGGGGGCGAGCGTTGTCCGGAATCATTGGGCGTAAAGAGCTCGTAGGTGGCTCAGTAAGTCGGGTGTGAAATTCTCAGGCTCAACCTGGGAACGCCACTCGATACTGCTGTGGCTAGAGTCCGGAAGAGGCGAGTGGAATTCCTGGTGTAGCGGTGGAATGCGCAGATATCAGGAGGAACACCAATAGCGAAGGCAGCTCGCTGGGACGGTACTGACGCTGAGGCGCGAAAGCGTGGGGAGCGAACAGGATTAGATACCCCTGTAGTCC</w:t>
      </w:r>
    </w:p>
    <w:p w14:paraId="0BB3EBCB">
      <w:pPr>
        <w:rPr>
          <w:rFonts w:hint="eastAsia"/>
        </w:rPr>
      </w:pPr>
      <w:r>
        <w:rPr>
          <w:rFonts w:hint="eastAsia"/>
        </w:rPr>
        <w:t>&gt;OTU019621</w:t>
      </w:r>
    </w:p>
    <w:p w14:paraId="522CE657">
      <w:pPr>
        <w:rPr>
          <w:rFonts w:hint="eastAsia"/>
        </w:rPr>
      </w:pPr>
      <w:r>
        <w:rPr>
          <w:rFonts w:hint="eastAsia"/>
        </w:rPr>
        <w:t>CCTACGGGAGGCTGCAGTTAGGAATTTTGGGCAATGGCCGCAAGGCTGACCCAGCAACGCCGCGTGGGGGACGAAGGCTCTCGGGTCGTAAACCCCTTTTCCCAGGGACGATGATGACGGTACCTGGGGAATAAGCCCCGGCTAACTACGTGCCAGCAGCCGCGGTAATACGTAGGGGGCAAGCGTTGTCCGGATTCATTGGGCGTAAAGCGCGGGCAGGCGGCCTGCTCAGTCGGCCGTGAAAGCGCCGGGCTCAACTCGGCGAGGTCGGGCGATACTGGCAGGCTCGAGGCTGGTAGAGGGCGGTGGAATTCCGGGTGTAGCGGTGAAATGCGCAGATATCAGGAGGAACACCTATTGCGAAGGCAGCTCGCTGGGACGTAACTGACGCTGAGGCGCGAAAGCTAGGGGAGCGAACGGGATTAGATACCCCTGTAGTCC</w:t>
      </w:r>
    </w:p>
    <w:p w14:paraId="0E448F8F">
      <w:pPr>
        <w:rPr>
          <w:rFonts w:hint="eastAsia"/>
        </w:rPr>
      </w:pPr>
      <w:r>
        <w:rPr>
          <w:rFonts w:hint="eastAsia"/>
        </w:rPr>
        <w:t>&gt;OTU019622</w:t>
      </w:r>
    </w:p>
    <w:p w14:paraId="45D3ECED">
      <w:pPr>
        <w:rPr>
          <w:rFonts w:hint="eastAsia"/>
        </w:rPr>
      </w:pPr>
      <w:r>
        <w:rPr>
          <w:rFonts w:hint="eastAsia"/>
        </w:rPr>
        <w:t>CCTACGGGAGGCTGCAGTGGGGAATTTTCCGCAATGGGCGCAAGCCTGACGGAGTGACGCCGCGTGGGGGACGAAGGCCTTCGGGTCGTAAACCCCTGTCAGAGGGAAAGAAGGGGGTGGGCGTGAAGAGCGCTCATCTTTGACGGTACCTCCAGAAGAAGCCCCGGCTAACTACGTGCCAGCAGCCGCGGTAATACGTAGGGGGCAAGCGTTGTCCGGAATTATTGGGCGTAAAGCGCGTGTAGGCGGTCCGGTAAGTCGGCTGTGAAAGTCCAGGGCTCAACCCTGGGATGCCGGTCGATACTGCCGGACTAGAGTACGGAAGAGGCGAGTGGAATTCCCGGTGTAGCGGTGAAATGCGCAGATATCAGGAGGAACACCGGTGGCGAAGGCGGATCTCTGGGCCTTACCTGACGCTCAGGCGCGAAAGCTAGGGGAGCGAACAGGATTAGATACCCCTGTAGTCC</w:t>
      </w:r>
    </w:p>
    <w:p w14:paraId="212392EF">
      <w:pPr>
        <w:rPr>
          <w:rFonts w:hint="eastAsia"/>
        </w:rPr>
      </w:pPr>
      <w:r>
        <w:rPr>
          <w:rFonts w:hint="eastAsia"/>
        </w:rPr>
        <w:t>&gt;OTU019623</w:t>
      </w:r>
    </w:p>
    <w:p w14:paraId="4DB39449">
      <w:pPr>
        <w:rPr>
          <w:rFonts w:hint="eastAsia"/>
        </w:rPr>
      </w:pPr>
      <w:r>
        <w:rPr>
          <w:rFonts w:hint="eastAsia"/>
        </w:rPr>
        <w:t>CCTACGGGAGGCAGCAGTTTCGAATCATTCACAATGGGCGAAAGCCTGATGGTGCGACGCCGCGTGAGGGATGAAGGCCTTCGGGTTGTAAACCTCTGTCACCGGGGAAGAAACGCTGCATTTTAATAGAATGCAGCCTGACTTAACCCGGAGAGGAAGCAGTGGCTAACTCTGTGCCAGCAGCCGCGGTAATACAGAGACTGCGAGCGTTGTTCGGAATCATTGGGCGTAAAGGGCGTGTAGGCGGTTTGTTAAGTCATGTGTGAAATCCCTCGGCTCAACCGGGGAAGGACGCATGAAACTGGCAAGCTAGAGTACCGAAGAGGGGGGTGGAATTCCCGGTGTAGCGGTGAAATGCGTAGATATCCGAAGGAACATCAGTGGCGAAAGCGGCTTCCTGGTCCAGCACCGACGTTCAGGCACGAAAGCGTGGGGAGCAAACAGGATTAGATACCCGAGTAGTCC</w:t>
      </w:r>
    </w:p>
    <w:p w14:paraId="59F1E654">
      <w:pPr>
        <w:rPr>
          <w:rFonts w:hint="eastAsia"/>
        </w:rPr>
      </w:pPr>
      <w:r>
        <w:rPr>
          <w:rFonts w:hint="eastAsia"/>
        </w:rPr>
        <w:t>&gt;OTU019624</w:t>
      </w:r>
    </w:p>
    <w:p w14:paraId="7D30A912">
      <w:pPr>
        <w:rPr>
          <w:rFonts w:hint="eastAsia"/>
        </w:rPr>
      </w:pPr>
      <w:r>
        <w:rPr>
          <w:rFonts w:hint="eastAsia"/>
        </w:rPr>
        <w:t>CCTACGGGTGGCTGCAGTCGGGAATTTTGCGCAATGGGCGAAAGCCTGACGCAGCAACGCCGCGTGAGGGATGAAGGCCTTCGGGTTGTAAACCTCTTTCGACAGGGACGAAGCGCAAGTGACGGTACCTGGAGAAGAAGCACCGGCTAACTCCGTGCCAGCAGCCGCGGTAATACGGAGGGCGCGAGCGTTGTTCGGAATTATTGGGCGTAAAGCGCACGTAGGCGGCTTTGTAAGTCTCACTGTGAAAGCCCGGGGCTCAACCCCGGGAGGCCAGGGGATACTGCGAGGCTGGAGACAAGCAGAGGTGGGTAGAATTCCGGGTGTAGCGGTGGAATGCGTAGAGATCCGGAGGAATACCAGAGGCGAAGGCGGCTCACTGGGCTTGATCTGACGCTGAGGTGCGAAAGCGTGGGGAGCGAACAGGATTAGATACCCCAGTAGTCC</w:t>
      </w:r>
    </w:p>
    <w:p w14:paraId="146F5B59">
      <w:pPr>
        <w:rPr>
          <w:rFonts w:hint="eastAsia"/>
        </w:rPr>
      </w:pPr>
      <w:r>
        <w:rPr>
          <w:rFonts w:hint="eastAsia"/>
        </w:rPr>
        <w:t>&gt;OTU019625</w:t>
      </w:r>
    </w:p>
    <w:p w14:paraId="576485EA">
      <w:pPr>
        <w:rPr>
          <w:rFonts w:hint="eastAsia"/>
        </w:rPr>
      </w:pPr>
      <w:r>
        <w:rPr>
          <w:rFonts w:hint="eastAsia"/>
        </w:rPr>
        <w:t>CCTACGGGCGGCTGCAGTGGGGAATATTGCGCAATGGGCGAAAGCCTGACGCAGCGACGCCGCGTGGGGGATGACGGCCTTCGGGTTGTAAACCTCTTTCGACCGGGACGAAGCGTGAGTGACGGTACCGGTAGAAGAAGCACCGGCCAACTACGTGCCAGCAGCCGCGGTAATACGTAGGGGCCAAGCGTTGTCCGGAATTATTGGGCGTAAAGAGCTCGTAGGCGGCCCATCAAGTCGGATGTGAAATCTCAAGGCTCAACCTTGAAATTGCATCCGATACTGTTGGGCTTGAGGCAGGTAGGGGAAAGCGGAATTCCTGGTGTAGCGGTGAAATGCGCAGATATCGGGAAGAATATCCGTGGCGAAGGCGGCTCTCTGGTACGGCACTGACGCTGAGACGCGAAAGCGTGGGGAGCAAACAGGATTAGATACCCGTGTAGTCC</w:t>
      </w:r>
    </w:p>
    <w:p w14:paraId="7653614F">
      <w:pPr>
        <w:rPr>
          <w:rFonts w:hint="eastAsia"/>
        </w:rPr>
      </w:pPr>
      <w:r>
        <w:rPr>
          <w:rFonts w:hint="eastAsia"/>
        </w:rPr>
        <w:t>&gt;OTU019626</w:t>
      </w:r>
    </w:p>
    <w:p w14:paraId="6E1769DB">
      <w:pPr>
        <w:rPr>
          <w:rFonts w:hint="eastAsia"/>
        </w:rPr>
      </w:pPr>
      <w:r>
        <w:rPr>
          <w:rFonts w:hint="eastAsia"/>
        </w:rPr>
        <w:t>CCTACGGGGGGCAGCAGTGGGGAATATTGGACAATGGGCGAAAGCCTGATCCAGCGACGCCGCGTGGGTGAAGAAGGCCTGCGGGTTGTAAAGCCCTTTCGGTGGGGAAGAAAAGCCTCGACCTAACACGTCGGGGTATTGACGTAACCCATTAAAGAAGCACCGGCTAACTCTGTGCCAGCAGCCGCGGTAACACGTAGGGGGCGAGCGTTATCCGGATTCATTGGGCGTAAAGCGCGCGCAGGCGGCGATTTTAGTCAGGCGTGAAAGCCCTGGGCTCAACCTAGGAACTGCGTTTGATACTGGATCGCTTGAGTGTGGGAGAGGATGGTGGAATTCCCGGTGTAGCAGTGAAATGCGTAGAGATCAGGAGGAACATCCATGGCGAAGGCAGCTACCTGGACCAACACTGACACTGAGGCACGAAAGCGTGGGGAGCAAACCGGATTAGATACCCCTGTAGTCC</w:t>
      </w:r>
    </w:p>
    <w:p w14:paraId="38F9F344">
      <w:pPr>
        <w:rPr>
          <w:rFonts w:hint="eastAsia"/>
        </w:rPr>
      </w:pPr>
      <w:r>
        <w:rPr>
          <w:rFonts w:hint="eastAsia"/>
        </w:rPr>
        <w:t>&gt;OTU019627</w:t>
      </w:r>
    </w:p>
    <w:p w14:paraId="1D3D5486">
      <w:pPr>
        <w:rPr>
          <w:rFonts w:hint="eastAsia"/>
        </w:rPr>
      </w:pPr>
      <w:r>
        <w:rPr>
          <w:rFonts w:hint="eastAsia"/>
        </w:rPr>
        <w:t>CCTACGGGTGGCTGCAGTAGGGAATTTTCCACAATGGACGAAAGTCTGATGGAGCAACGCCGCGTGCAGGATGAATGCCTTCGGGTTGTAAACTGCTTTTATATGTGACGATTATGACGGTAGCATATGAATAAGGATCGGCTAATTCCGTGCCAGCAGCCGCGGTCATACGGAAGATCCAAGCGTTATCCGGAATTACTGGGCGTAAAGGGTGCGTAGGCTGCGCAGAAAGTCAGATGTGAAATCCGGGGGCTCAACCTCCGAATTGCATCCGATACTCCTGTGCTAGAGGACTGGAGAGGAGCTTGGAATTCTCGGTGTAGCAGTGAAATGCGTAGATATCGGGAGGAACACCAGTGGCGAAGGCGGCCACCTGGACGGATACTGACGCTGAGACGCGAAAGCGTGGGTAGCAAACAGGATTAGATACCCCTGTAGTCC</w:t>
      </w:r>
    </w:p>
    <w:p w14:paraId="0582ACA9">
      <w:pPr>
        <w:rPr>
          <w:rFonts w:hint="eastAsia"/>
        </w:rPr>
      </w:pPr>
      <w:r>
        <w:rPr>
          <w:rFonts w:hint="eastAsia"/>
        </w:rPr>
        <w:t>&gt;OTU019628</w:t>
      </w:r>
    </w:p>
    <w:p w14:paraId="675BDE00">
      <w:pPr>
        <w:rPr>
          <w:rFonts w:hint="eastAsia"/>
        </w:rPr>
      </w:pPr>
      <w:r>
        <w:rPr>
          <w:rFonts w:hint="eastAsia"/>
        </w:rPr>
        <w:t>CCTACGGGGGGCTGCAGTAGGGAATCTTCCGCAATGGACGCAAGTCTGACGGAGCAACGCCGCGTGAGTGATGAAGGTTTTCGGATCGTAAAGCTCTGTTGCCAGGGAAGAACGGCCAAGGGAGTAACTGCCCTTGGCATGACGGTACCTAACCAGAAAGCCACGGCTAACTCCGTGCCAGCAGCCGCGGTAATACGGGGGGAGCAAGCGTTGTTCGGATTTACTGGGCGTAAAGGGCGCGTAGGCGGCGCAACAAGTCACTTGTGAAATCTCCGGGCTTAACCCGGAGCGGCCAAGTGATACTGTCGTGCTAGAGTGCGGAAGGGGCTACTGGAATTCTCGGTGTAGCGGTGAAATGCGTAGATATCGGAAGGAACATCAGTGGCGAAAGCGACTTCCTGGACCAATACTGACGCTCATGTGCGAAAGCGTGGGGAGCAAACAGGATTAGATACCCTTGTAGTCC</w:t>
      </w:r>
    </w:p>
    <w:p w14:paraId="7D64A3F8">
      <w:pPr>
        <w:rPr>
          <w:rFonts w:hint="eastAsia"/>
        </w:rPr>
      </w:pPr>
      <w:r>
        <w:rPr>
          <w:rFonts w:hint="eastAsia"/>
        </w:rPr>
        <w:t>&gt;OTU019629</w:t>
      </w:r>
    </w:p>
    <w:p w14:paraId="7A831BF3">
      <w:pPr>
        <w:rPr>
          <w:rFonts w:hint="eastAsia"/>
        </w:rPr>
      </w:pPr>
      <w:r>
        <w:rPr>
          <w:rFonts w:hint="eastAsia"/>
        </w:rPr>
        <w:t>CCTACGGGGGGCTGCAGTCGAGGATCTTCGGCAATGGGCGCAAGCCTGACCGAGCGACGCCGCGTGTGCGACGAAGGCCTTCGGGTTGTAAAGCACTGTCGAGGGGGAGAAAGCCGCAAGGTTGATCGATCCCTGGAGGAAGCACGGGCTAAGTTCGTGCCAGCAGCCGCGGTAAGACGAACCGTGCGAACGTTGTTCGGAATCACTGGGCTTAAAGGGCGCGTAGGCGGCCGGTCAAGTCCGGGGTGAAAGCCCCCCGCTCAACGGGGGAAGGGCCTCGGATACTGGCCGGCTGGAGGGGGGTAGGGGTCGAGGGAACTTCCGGTGGAGCGGTGAAATGCGTTGATATCGGAAGGAACGCCGGTGGCGAAAGCGCTCGACTGGACCTCAACTGACGCTGAGGCGCGAAAGCCAGGGGAGCAAACGGGATTAGATACCCCGGTAGTCC</w:t>
      </w:r>
    </w:p>
    <w:p w14:paraId="4447C216">
      <w:pPr>
        <w:rPr>
          <w:rFonts w:hint="eastAsia"/>
        </w:rPr>
      </w:pPr>
      <w:r>
        <w:rPr>
          <w:rFonts w:hint="eastAsia"/>
        </w:rPr>
        <w:t>&gt;OTU019630</w:t>
      </w:r>
    </w:p>
    <w:p w14:paraId="3C1DF49D">
      <w:pPr>
        <w:rPr>
          <w:rFonts w:hint="eastAsia"/>
        </w:rPr>
      </w:pPr>
      <w:r>
        <w:rPr>
          <w:rFonts w:hint="eastAsia"/>
        </w:rPr>
        <w:t>CCTACGGGTGGCTGCAGTGGGGAATTTTCCGCAATGGGCGAAAGCCTGACGGAGTGACGCCGCGTGGGGGACGAAGGCCTTCGGGTCGTAAACCCCTGTCAGAGGGAAAGAAGGGTCGCTGACCTAACACGTCAGTGATCTGACGGTACCTTCAGAGGAAGCCCCGGCCAACTCTGTGCCAGCAGCCGCGGTAAGACAGAGGGTGCAAGCGTTGTTCGGAATTACTGGGCGTAAAGCGTGCGCAGGCGGTTTTGTAAGACAGGTGTGAAATCCCCGGGCTTAACCTGGGAACTGCATTTGTGACTGCATCGCTGGAGTGTGGGAGAGGTAAGCGGAATTCCTGGTGTAGCGGTGAAATGCGTAGATATCAGGAGGAACACCTGCGGTGTAGACGGCTTACTGGACCACTACTGACGCTGAGGCACGAAAGCGTGGGGAGCAAACAGGATTAGATACCCCGGTAGTCC</w:t>
      </w:r>
    </w:p>
    <w:p w14:paraId="7DABB021">
      <w:pPr>
        <w:rPr>
          <w:rFonts w:hint="eastAsia"/>
        </w:rPr>
      </w:pPr>
      <w:r>
        <w:rPr>
          <w:rFonts w:hint="eastAsia"/>
        </w:rPr>
        <w:t>&gt;OTU019631</w:t>
      </w:r>
    </w:p>
    <w:p w14:paraId="56CD2B60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ACTCTGTTGTTAGGGAAGAACACCCGGGAGAGGATCCCGGTTTGACGGTACCTTACTAGAAAGCCACGGCTAACTACGTGCCAGCAGCCGCGGTAATACGTAGGTGGCAAGCGTTGTCCGGATTTACTGGGCGTAAAGGGTGTGTAGGCGGAAGCTTAAGTAGGAAGTGAAAGGTTGGAGCTCAACTCCAACACTGCTCCCTATACTGGGTTTCTTGAGTCTCGGAGAGGAAGATGGAACGACACGTGTAGCGGTGAAATGCGTAGAGATGTGGAGGAACACCGATGGCGAAGGCAGCCTTCTGGGCCAACACTGACGCTCATGCACGAAAGCGTGGGGAGCAAACAGGATTAGATACCCGTGTAGTCC</w:t>
      </w:r>
    </w:p>
    <w:p w14:paraId="3F6BCD55">
      <w:pPr>
        <w:rPr>
          <w:rFonts w:hint="eastAsia"/>
        </w:rPr>
      </w:pPr>
      <w:r>
        <w:rPr>
          <w:rFonts w:hint="eastAsia"/>
        </w:rPr>
        <w:t>&gt;OTU019632</w:t>
      </w:r>
    </w:p>
    <w:p w14:paraId="317F6214">
      <w:pPr>
        <w:rPr>
          <w:rFonts w:hint="eastAsia"/>
        </w:rPr>
      </w:pPr>
      <w:r>
        <w:rPr>
          <w:rFonts w:hint="eastAsia"/>
        </w:rPr>
        <w:t>CCTACGGGGGGCTGCAGTAGGGAATATTGCGCAATGGAGGAAACTCTGACGCAGCGACGCCGTGTGGGTGACGAAGGCCTTCGGGTCGTAAAGCCCTGTCGGAAGGGAAGAAAAACGGTATGGCTAACATCCATGCCGCTTGACGGTACCTTTAAAGGAAGCACCGGCTAACTACGTGCCAGCAGCCGCGGTAATACGTAGGGTGCAAGCGTTGTTCGGAATCATTGGGCGTAAAGCGCGTGTAGGCGGTTTGTTAAGTCGATTGTGAAATCCCTGGGCTCAACCGAGGAAGTGCAGTCGAAACTAACAAGCTAGAGGACGGCAGAGGATGGTGGAATTCCAAGTGTAGAGGTGAAATTCGTAGATATTCGGAGGAACACCAGTGGCGAAGGCGGCTCACTGGTCCGGTACTGACGCTGAGGTGCGAAAGCGTGGGGATCAAACAGGATTAGATACCCGGGTAGTCC</w:t>
      </w:r>
    </w:p>
    <w:p w14:paraId="47BC0B3D">
      <w:pPr>
        <w:rPr>
          <w:rFonts w:hint="eastAsia"/>
        </w:rPr>
      </w:pPr>
      <w:r>
        <w:rPr>
          <w:rFonts w:hint="eastAsia"/>
        </w:rPr>
        <w:t>&gt;OTU019633</w:t>
      </w:r>
    </w:p>
    <w:p w14:paraId="6A911E6C">
      <w:pPr>
        <w:rPr>
          <w:rFonts w:hint="eastAsia"/>
        </w:rPr>
      </w:pPr>
      <w:r>
        <w:rPr>
          <w:rFonts w:hint="eastAsia"/>
        </w:rPr>
        <w:t>CCTACGGGCGGCTGCAGTAGGGAATATTGCACAATGGGCGCAAGCCTGATGCAGCAACGCCGCGTGAGTGAAGAAGGCCTTTGGGTCGTAAAGCTCTTTCGACAGGGAAGAAGGGCTAGTGCGTGAATAACGCATTAGTTTGACGGTACCTGATGAAGAAGCACCGGCTAACTCTGTGCCAGCAGCCGCGGTAATACAGAGGGTGCGAGCGTTAATCGGAATTACTGGGCGTAAAGCGCTCGCAGGTGGTCCGATGCGTCGTGCGTGAAAGACCCCGGCTCAACTGGGGAGGGTCGTGCGATACGGTCGGACTGGAGGCCAGTAGGGGGATGCGGAATTCCGGGTGTAGTGGTGGAATGCGTAGAGATCCGGAGGAACACCGATGGCGAAGGCAGTGGTCTGGGCCGAAACTGACGCTGAGGAGCGAAAGCGTGGGGAGCAAACGGGATTAGATACCCCAGTAGTCC</w:t>
      </w:r>
    </w:p>
    <w:p w14:paraId="38A8D8E0">
      <w:pPr>
        <w:rPr>
          <w:rFonts w:hint="eastAsia"/>
        </w:rPr>
      </w:pPr>
      <w:r>
        <w:rPr>
          <w:rFonts w:hint="eastAsia"/>
        </w:rPr>
        <w:t>&gt;OTU019634</w:t>
      </w:r>
    </w:p>
    <w:p w14:paraId="2154F7B8">
      <w:pPr>
        <w:rPr>
          <w:rFonts w:hint="eastAsia"/>
        </w:rPr>
      </w:pPr>
      <w:r>
        <w:rPr>
          <w:rFonts w:hint="eastAsia"/>
        </w:rPr>
        <w:t>CCTACGGGGGGCTGCAGTGAGGAATTTTGCGCAATGGGCGAAAGCCTGACGCAGCAACGCCGCGTGGGGGATGAAGGCCTTCGGGTTGTAAAGCACTTTCGGACGGAACGAAATCGCGCGGGTGAATAATCCGCGTGGATGACGGTACCGTAGGAAGAAGCACCGGCTAACTCCGTGCCAGCAGCCGCGGTAATACGGAGGGTGCAAGCGTTATCCGGATTCACTGGGTTTAAAGGGTGCGTAGGTGGGTTGGAAAGTCAGTGGTGAAATCCCCGAGCTTAACTTGGGAACTGCCATTGATACTATCAGTCTTGAATACCGTGGAGGTTAGCGGAATATGTCATGTAGCGGTGAAATGCTTAGATATGACATGGAACACCAATTGCGAAGGCAGCTGGCTACACGAATATTGACACTGAGGCACGAAAGCGTGGGGATCAAACAGGATTAGATACCCCAGTAGTCC</w:t>
      </w:r>
    </w:p>
    <w:p w14:paraId="259574D1">
      <w:pPr>
        <w:rPr>
          <w:rFonts w:hint="eastAsia"/>
        </w:rPr>
      </w:pPr>
      <w:r>
        <w:rPr>
          <w:rFonts w:hint="eastAsia"/>
        </w:rPr>
        <w:t>&gt;OTU019635</w:t>
      </w:r>
    </w:p>
    <w:p w14:paraId="7D4D9C8C">
      <w:pPr>
        <w:rPr>
          <w:rFonts w:hint="eastAsia"/>
        </w:rPr>
      </w:pPr>
      <w:r>
        <w:rPr>
          <w:rFonts w:hint="eastAsia"/>
        </w:rPr>
        <w:t>CCTACGGGCGGCTGCAGTGGGGAATATTGGACAATGGGGGCAACCCTGATCCAGCCATGCCGCGTGAGTGACGAAGGCCTTAGGGTTGTAAAGCTCTTTTGGCGGGGACGATAATGACGGTACCCGCAGAATAAGCCCCGGCTAACTTCGTGCCAGCAGCCGCGGTAATACGAAGGGGGCTAGCGTTGTTCGGAATCACTGGGCGTAAAGGGCGCGTAGGCGGCTTTGTAAGTCAGGGGTGAAAGCCACCGGCCTAACCGGTGAACTGCCCTTGATACTGCACGTCTTGAGTCCCGGAGAGGCTATCAGAATTCGTGGTGTAGCGGTGAAATGCTTAGATATCGTCAAGAACACCGATAGTGTAGACAGCTTACTAGACTTCAACTGACGCTGAGGCACGAAAGTGTGGGGATCAAACAGGATTAGATACCCCTGTAGTCC</w:t>
      </w:r>
    </w:p>
    <w:p w14:paraId="24A3E711">
      <w:pPr>
        <w:rPr>
          <w:rFonts w:hint="eastAsia"/>
        </w:rPr>
      </w:pPr>
      <w:r>
        <w:rPr>
          <w:rFonts w:hint="eastAsia"/>
        </w:rPr>
        <w:t>&gt;OTU019636</w:t>
      </w:r>
    </w:p>
    <w:p w14:paraId="2FFEECB6">
      <w:pPr>
        <w:rPr>
          <w:rFonts w:hint="eastAsia"/>
        </w:rPr>
      </w:pPr>
      <w:r>
        <w:rPr>
          <w:rFonts w:hint="eastAsia"/>
        </w:rPr>
        <w:t>CCTACGGGCGGCAGCAGTCGGGAATTTTGGGCAATGGGCGAAAGCCTGACCCAGCAACGCCGCGTGGAGGATGAAGGTCTTCGGATTGTAAACTCCTGTTGACCGGGAAGAATGGGCCCCAACTGAATACGTTGGGGCAATGACGGTACCGGTTGAGGAAGCCACGGCTAACTACGTGCCAGCAGCCGCGGTAATACGGAGGGGGCGAGCGTTATTCGGAATTATTGGGCGTAAAGGGCGCGTAGGCGGCCTACTAAGTCGGACGTGAAATCCCTCGGCTCAACCGAGGAACTGCCTTTGAAACTGTCGGGCTTGAGACCGGGAGGGGGTGGCGGAATTCCCGGTGTAGCGGTGGAATGCGTAGAGATCGGGAGGAACACCAGTGGCGAAGGCGGCTGCCTGGCCTGTTCTTGACGCTGAGGCGCGAAAGCTGGGGGAGCAAACGGGATTAGATACCCGAGTAGTCC</w:t>
      </w:r>
    </w:p>
    <w:p w14:paraId="5A3F9C38">
      <w:pPr>
        <w:rPr>
          <w:rFonts w:hint="eastAsia"/>
        </w:rPr>
      </w:pPr>
      <w:r>
        <w:rPr>
          <w:rFonts w:hint="eastAsia"/>
        </w:rPr>
        <w:t>&gt;OTU019637</w:t>
      </w:r>
    </w:p>
    <w:p w14:paraId="14B899B0">
      <w:pPr>
        <w:rPr>
          <w:rFonts w:hint="eastAsia"/>
        </w:rPr>
      </w:pPr>
      <w:r>
        <w:rPr>
          <w:rFonts w:hint="eastAsia"/>
        </w:rPr>
        <w:t>CCTACGGGTGGCTGCAGTCGGGAATTGTTCACAATGGGCGCAAGCCTGATGACGCAACGCCGCGTGGAGGATGAAGGTCTTCGGATTGTAAACTCCTGTTGCTCGGGACGAAAAGCCTCGACCTAATACGTCGAGGTCTGACGGTACCGAGTGAGGAAGCCCCGGCTAACTCTGTGCCAGCAGCCGCGGTAAGACAGAGGGTGCGAACGTTGTTCGGAATTACTGGGCGTAAAGCGCATGTAGGCGGTCGATCAGGTCGGATGTGAAATCCCTCGGCTCAACCAAGGAAGTGCATTCGAAACCGCTCGACTCGAGTCCCGGAGAGGAAGGTGGAATTGGCGGTGTAGAGGTGAAATTCGTAGATATCGCTAGGAACACCGGTGGCGAAAGCGGCCCACTGGATCTCTACTGACGCTGAGGCGCGAAAGCTAGGGGAGCAAACGGGATTAGATACCCGAGTAGTCC</w:t>
      </w:r>
    </w:p>
    <w:p w14:paraId="56558D8B">
      <w:pPr>
        <w:rPr>
          <w:rFonts w:hint="eastAsia"/>
        </w:rPr>
      </w:pPr>
      <w:r>
        <w:rPr>
          <w:rFonts w:hint="eastAsia"/>
        </w:rPr>
        <w:t>&gt;OTU019638</w:t>
      </w:r>
    </w:p>
    <w:p w14:paraId="64D8ED8B">
      <w:pPr>
        <w:rPr>
          <w:rFonts w:hint="eastAsia"/>
        </w:rPr>
      </w:pPr>
      <w:r>
        <w:rPr>
          <w:rFonts w:hint="eastAsia"/>
        </w:rPr>
        <w:t>CCTACGGGTGGCAGCAGTGGGGAATATTGCACAATGGGGGAAACCCTGATGCAGCAACGCCGCGTGAAGGAAGAAGGTCTTCGGATTGTAAACTTCTTTGATGAGGGACGAAAAAAATGACGGTACCTCAAAAACAAGCCACGGCTAACTACGTGCCAGCAGCCGCGGTAATACGTAGGTGGCGAGCGTTGTCCGGAATTATTGGGTTTAAAGGGTGCGTAGGCGGTCTTTTAAGTCAGTGGTGAAATACTTCAGCTTAACTGGAGAGGTGCCATTGATACTGGGAGACTTGAGTACTGATGAGGTAGGCGGAATGGACGGTGTAGCGGTGAAATGCTTAGATATGACATAGAACACCGATTGCGAAGGCAGCTCACTGCACAGTGATTGACGCTGAGGCACGAAAGCGTGGGGATCAAACAGGATTAGATACCCCTGTAGTCC</w:t>
      </w:r>
    </w:p>
    <w:p w14:paraId="03ADF9B2">
      <w:pPr>
        <w:rPr>
          <w:rFonts w:hint="eastAsia"/>
        </w:rPr>
      </w:pPr>
      <w:r>
        <w:rPr>
          <w:rFonts w:hint="eastAsia"/>
        </w:rPr>
        <w:t>&gt;OTU019639</w:t>
      </w:r>
    </w:p>
    <w:p w14:paraId="02D14313">
      <w:pPr>
        <w:rPr>
          <w:rFonts w:hint="eastAsia"/>
        </w:rPr>
      </w:pPr>
      <w:r>
        <w:rPr>
          <w:rFonts w:hint="eastAsia"/>
        </w:rPr>
        <w:t>CCTACGGGAGGCTGCAGTCTAGAGGCTTTGACAATGCCCGAAAGGGTGATCAAGCGACGCCGCGTGCGGGATGAAGGGCTTCGGCTTGTAAACCGCTTTTGTTTGGGACGAAGGCCTGCTTCGTGAAAGCAGGATTGACGGTACCAGACGAATAAGCCCCGGCTAACTCCGTGCCAGCAGCCGCGGTAATACGTAGGGACCAAGCGTTGTTCGGATTTACTGGGCGTAAAGGGCGCGTAGGCGGCGTGACAAGTCACTTGTGAAATCTCTGAGCTTAACTCAGAACGGCCAAGTGAAACTGTTGTGCTAGAGTGCAGAAGGGGCAATCGGAATTCTTGGTGTAGCGGTGAAATGCGTAGATATCAAGAGGAACACCTGAGGTGAAGACGGGTTGCTGGGCTGACACTGACGCTGAGGCGCGAAAGCCAGGGGAGCAAACGGGATTAGATACCCCGGTAGTCC</w:t>
      </w:r>
    </w:p>
    <w:p w14:paraId="328B4084">
      <w:pPr>
        <w:rPr>
          <w:rFonts w:hint="eastAsia"/>
        </w:rPr>
      </w:pPr>
      <w:r>
        <w:rPr>
          <w:rFonts w:hint="eastAsia"/>
        </w:rPr>
        <w:t>&gt;OTU019640</w:t>
      </w:r>
    </w:p>
    <w:p w14:paraId="5A980683">
      <w:pPr>
        <w:rPr>
          <w:rFonts w:hint="eastAsia"/>
        </w:rPr>
      </w:pPr>
      <w:r>
        <w:rPr>
          <w:rFonts w:hint="eastAsia"/>
        </w:rPr>
        <w:t>CCTACGGGCGGCAGCAGTCGGGAATCTTGCGCAATGGGCGAAAGCCTGACGCAGCAACACCGTGTGAGCGACGAAGGCCTTCGGGTTGTAAAGCTCTTTTGCCCGGGAAGATAATGACGGTACCGGGAGAATAAGCCCCGGCAAACTTCGTGCCAGCAGCCGCGGTAATACGGAGGGTGCGAGCGTTATCCGGATTCACTGGGTTTAAAGGGTGCGTAGGTGGGCAGTTAAGTCAGTGGTGAAATCTCCGGGCTTAACCCGGAAACTGCCGTTGATACTATCTGTCTTGAATACCGTGGAGATGAGCGGAATATGTCATGTAGCGGTGAAATGCGCAGATATCGGGAGGAACACCAGTAGCGAAGGCGGCTCGCTGGGCCACACCTGACGCTGAGACGCGAAAGCGTGGGGAGCAAACAGGATTAGATACCCGTGTAGTCC</w:t>
      </w:r>
    </w:p>
    <w:p w14:paraId="6D59E749">
      <w:pPr>
        <w:rPr>
          <w:rFonts w:hint="eastAsia"/>
        </w:rPr>
      </w:pPr>
      <w:r>
        <w:rPr>
          <w:rFonts w:hint="eastAsia"/>
        </w:rPr>
        <w:t>&gt;OTU019641</w:t>
      </w:r>
    </w:p>
    <w:p w14:paraId="06DDBA43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GTAAGTTAATACCTTGCTGTTTTGACGTTACCGACAGAATAAGCACCGGCTAACTCTGTGCCAGCAGCCGCGGTAATACGGAGGGTGCAAGCGTTATCCGGATTCACTGGGTTTAAAGGGTGCGTAGGTGGGTAAGTAAGTCAGTGGTGAAATCTCCGGGCTTAACCCGGAAACTGCGTCCGATACTGGCAGGCTCGAATCCGGGAGAGGGATGCGGAATTCCAGGTGTAGCGGTGAAATGCGTAGATATCCGGAAGAACACCGGTGGCGAAGGCGGTGTGCTGGGCCGTTGCTGACGCTGAGGCGCGACAGCGTGGGGAGCAAACAGGATTAGATACCCTGGTAGTCC</w:t>
      </w:r>
    </w:p>
    <w:p w14:paraId="0081EFA6">
      <w:pPr>
        <w:rPr>
          <w:rFonts w:hint="eastAsia"/>
        </w:rPr>
      </w:pPr>
      <w:r>
        <w:rPr>
          <w:rFonts w:hint="eastAsia"/>
        </w:rPr>
        <w:t>&gt;OTU019642</w:t>
      </w:r>
    </w:p>
    <w:p w14:paraId="5CDBAF27">
      <w:pPr>
        <w:rPr>
          <w:rFonts w:hint="eastAsia"/>
        </w:rPr>
      </w:pPr>
      <w:r>
        <w:rPr>
          <w:rFonts w:hint="eastAsia"/>
        </w:rPr>
        <w:t>CCTACGGGGGGCTGCAGTGGGGAATCTTGCGCAATGGCCGCAAGGCTGACGCAGCGACGCCGCGTGGGGGAGGAAGGGCTTCGGCTCGTAAACCCCTGTTGCCCGGGATGAACATCCGCTTTCGAGCGGACTGACGGTACCGGGTGAGGAAGCACCGGCTAACTTCGTGCCAGCAGCCGCGGTAATACGAAGGGTGCAAGCGTTGTTCGGAATCATTGGGCGTAAAGCGTGCGTAGGTGGTTTGTTAAGTCTGATGTGAAAGCCTCTGGCTCAACCGGGGGAGGACAGCCGTGACTGGCCGTCTAGAGGGCGGACGAGGGGTGTGGAATTCCGGGTGTAGTGGTGAAATGCGTAGAGATCCGGAGGAACACCAGCGGCGAAGGCGGCACTCTAGGCCGCACCTGACGCTGAGACGCGACAGCACGGGGAGCGAACGGGATTAGATACCCCTGTAGTCC</w:t>
      </w:r>
    </w:p>
    <w:p w14:paraId="034F9F2E">
      <w:pPr>
        <w:rPr>
          <w:rFonts w:hint="eastAsia"/>
        </w:rPr>
      </w:pPr>
      <w:r>
        <w:rPr>
          <w:rFonts w:hint="eastAsia"/>
        </w:rPr>
        <w:t>&gt;OTU019643</w:t>
      </w:r>
    </w:p>
    <w:p w14:paraId="73F2073E">
      <w:pPr>
        <w:rPr>
          <w:rFonts w:hint="eastAsia"/>
        </w:rPr>
      </w:pPr>
      <w:r>
        <w:rPr>
          <w:rFonts w:hint="eastAsia"/>
        </w:rPr>
        <w:t>CCTACGGGGGGCTGCAGTCGAGAATCTTCGGCAATGAGCGCAAGCTTGACCGAGCGACGCCGCGTGGAGGATGAAGGCCTTCGGGTTGTAAACTCCTGTCAGGGGGGATCAAGCCCCATTGGGTACACCCAGTGGGGAAGAGTGATCTCCAGAGGAAGCACGGGCTAAGTTCGTGCCAGCAGCCGCGGTAATACGGAGGGTGCAAGCGTTGTCCGGATTTATTGGGTTTAAAGGGTGCGTAGGTGGCTTGTTAAGTCTGGGGTGAAAGGCAGTGGCTCAACCACTCGCAGGGCCCTGGATACTGGCAGGCTCGAGTGCGCGTGAGGCCGGTGGAACGGGTGGTGTAGCGGTGAAATGCGTAGATATCTGGAGGAACACCGGTGGCGAAGGCGGCATCCTGGACCGGTATTGACGCTGAGGAGCGAAAGCCAGGGGAGCAAACGGGATTAGATACCCGGGTAAGTCC</w:t>
      </w:r>
    </w:p>
    <w:p w14:paraId="6388D34E">
      <w:pPr>
        <w:rPr>
          <w:rFonts w:hint="eastAsia"/>
        </w:rPr>
      </w:pPr>
      <w:r>
        <w:rPr>
          <w:rFonts w:hint="eastAsia"/>
        </w:rPr>
        <w:t>&gt;OTU019644</w:t>
      </w:r>
    </w:p>
    <w:p w14:paraId="244B42A7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TTCAAATAGGGCGGTACCTTGACGGTACCTAACCAGAAAGCCACGGCTAACTACGTGCCAGCAGCCGCGGTAATACGGGGGGGGCGAGCGTTATTCGGAATTATTGGGCGTAAAGGGCGCGTAGGCGGCTTCGCAAGTCAAAGGTGAAATCCCTCGGCTCAACCGAGGAATTGCCTTTGAAACTGCGTGGCTTGAGGCCGGGAGGGGGCAGTGGAATTCCCAGTGTAGCGGTGAAATGCGTAGATATCTGGAGGAACACCGGTGGCGAAGGCGGCATCCTGGACCGGCATTGACGCTGAGGCGCGAAAGCCAGGGGAGCAAACGGGATTAGATACCCCGGTAGTCC</w:t>
      </w:r>
    </w:p>
    <w:p w14:paraId="3AEFA63C">
      <w:pPr>
        <w:rPr>
          <w:rFonts w:hint="eastAsia"/>
        </w:rPr>
      </w:pPr>
      <w:r>
        <w:rPr>
          <w:rFonts w:hint="eastAsia"/>
        </w:rPr>
        <w:t>&gt;OTU019645</w:t>
      </w:r>
    </w:p>
    <w:p w14:paraId="00E8EF3B">
      <w:pPr>
        <w:rPr>
          <w:rFonts w:hint="eastAsia"/>
        </w:rPr>
      </w:pPr>
      <w:r>
        <w:rPr>
          <w:rFonts w:hint="eastAsia"/>
        </w:rPr>
        <w:t>CCTACGGGAGGCTGCAGTAACGAATATTCCACAATGCGCGAAAGCGTGATGGAGCGATGCCGCGTGCAGGATGAAGCCCCTCGGGGTGTAAACTGCTGTCAGGGGTTACCAATGAATTGAGGAGCCCCAGAGGAAGAGGCGGCTAACTCTGTGCCAGCAGCCGCGGTAATACAGAGGCCTCGAGCGTTAATCGGAGTCACTGGGCTTAAAGCGCGCGTAGGCGGCTCTCTAAGTCTGGTGTGAAAGGTTCAGGGCTCAACCCGAACAGTGCACTGGATACTGGGGAGCTTGAGTGCGGGAGAGGAGAGTGGAATTCCTGGTGTAGCGGTGAAATGCGTAGATATCAGGAGGAACACCCGTGGCGAAGGCGGCTCTCTGGCCTGCAACTGACGCTGAGGCGCGAAAGCGTGGGGAGCGAACGGGATTAGATACCCCGGTAGTCC</w:t>
      </w:r>
    </w:p>
    <w:p w14:paraId="6998A288">
      <w:pPr>
        <w:rPr>
          <w:rFonts w:hint="eastAsia"/>
        </w:rPr>
      </w:pPr>
      <w:r>
        <w:rPr>
          <w:rFonts w:hint="eastAsia"/>
        </w:rPr>
        <w:t>&gt;OTU019646</w:t>
      </w:r>
    </w:p>
    <w:p w14:paraId="6EEA8450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TTGGGACGAAGCTTCGCCGGTGAATAGCCGGCTGGAGTGACGGTACCTTCACAAGAAGCCCCGGCTAACTACGTGCCAGCAGCCGCGGTAATACGTAGGGGGCTAGCGTTGTCCGGAATCATTGGGCGTAAAGCGCGTGTAGGCGGTCCGGTAAGTCCGCTGTGAAATCTCCAAGCTTAACTTGGAAAGGTCAGCTGATACTGATGTGCTAGAGTGCAGAAAGGGCAACCGGAATTCTTGGTGTAGCGGTGAAATGCGTAGATATCAGGAGGAACACCCGTGGCGAAAGCGGCTCTCTGGGACGGTACTGACGCTGAGACGCGAAAGCGTGGGGAGCGAACAGGATTAGATACCCTGGTAGTCC</w:t>
      </w:r>
    </w:p>
    <w:p w14:paraId="7A9D58CC">
      <w:pPr>
        <w:rPr>
          <w:rFonts w:hint="eastAsia"/>
        </w:rPr>
      </w:pPr>
      <w:r>
        <w:rPr>
          <w:rFonts w:hint="eastAsia"/>
        </w:rPr>
        <w:t>&gt;OTU019647</w:t>
      </w:r>
    </w:p>
    <w:p w14:paraId="1B8F85DB">
      <w:pPr>
        <w:rPr>
          <w:rFonts w:hint="eastAsia"/>
        </w:rPr>
      </w:pPr>
      <w:r>
        <w:rPr>
          <w:rFonts w:hint="eastAsia"/>
        </w:rPr>
        <w:t>CCTACGGGGGGCTGCAGTGGGGAATATTGCACAATGGGCGCAAGCCTGACGGAGCAACGCCGCGTGAGTGATGAAGGCCTTCGGGTTGTAAAACTCTGTCTTCTGTGAAGAACAAGCCTATGAAGAGAATGCTTAGGCCCTGACGGTAACAGAGGAGGAAGCCCCGGCTAACTACGTGCCAGCAGCCGCGGTAACACGTAGGGGGCAAGCGTTGTCCGGATTTATTGGGCGTAAAGAGCTCGTAGGTGGTTCAGTAAGTCGGGTGTGAAACCTCCAGGCTCAACCTGGAGACGCCACCCGATACTGTCGTGACTAGAGTCCAGTAGGGGAGCGTGGAATTCCTGGTGTAGCGGTGAAATGCGCAGATATCATTTGGAACGCCAATGGTGAAAACAGGTAGCTGGGGCTGTGCTGACGCTGAGACACGAAAGCCAGGGGAGCGAACGGGATTAGATACCCCGGTAGTCC</w:t>
      </w:r>
    </w:p>
    <w:p w14:paraId="78616F93">
      <w:pPr>
        <w:rPr>
          <w:rFonts w:hint="eastAsia"/>
        </w:rPr>
      </w:pPr>
      <w:r>
        <w:rPr>
          <w:rFonts w:hint="eastAsia"/>
        </w:rPr>
        <w:t>&gt;OTU019648</w:t>
      </w:r>
    </w:p>
    <w:p w14:paraId="2580C43D">
      <w:pPr>
        <w:rPr>
          <w:rFonts w:hint="eastAsia"/>
        </w:rPr>
      </w:pPr>
      <w:r>
        <w:rPr>
          <w:rFonts w:hint="eastAsia"/>
        </w:rPr>
        <w:t>CCTACGGGCGGCTGCAGTAAGGAATATTGGGCAATGGACGCAAGTCTGACCCAGCCATGCCGCGTGGAGGATGAAGGTCCTCTGGATTGTAAACTTCTTTTATCTGGGAAGAAATCCATAATTTCTATTGTGGTTGACGGTACCAGATGAATAAGCACCGGCTAACTCCGTGCCAGCAGCCGCGGTAATACGGAGGGTGCAAGCGTTATCCGGATTCACTGGGTTTAAAGGGTGCGTAGGCGGACTAGTAAGTCCGTGGTGAAATCCCCCGGCTCAACTGGGGAACTGCACAGGAGACTGCTTGGCTTGAGTTCGGGAGAGGGAAGCGGAATTCCGGGTGTAGCGGTGAAATGCGTAGAGATCGGGAGGAACACCAGTAGCGAAGGCGGCTCGCTGGGCCATACCTGACGCTGAGACGCGAAAGCGTGGGGAGCGAACAGGATTAGATACCCTAGTAGTCC</w:t>
      </w:r>
    </w:p>
    <w:p w14:paraId="1DE25E94">
      <w:pPr>
        <w:rPr>
          <w:rFonts w:hint="eastAsia"/>
        </w:rPr>
      </w:pPr>
      <w:r>
        <w:rPr>
          <w:rFonts w:hint="eastAsia"/>
        </w:rPr>
        <w:t>&gt;OTU019649</w:t>
      </w:r>
    </w:p>
    <w:p w14:paraId="1A79D8A0">
      <w:pPr>
        <w:rPr>
          <w:rFonts w:hint="eastAsia"/>
        </w:rPr>
      </w:pPr>
      <w:r>
        <w:rPr>
          <w:rFonts w:hint="eastAsia"/>
        </w:rPr>
        <w:t>CCTACGGGGGGCTGCAGTGGGGAATATTGGACAATGGGGGCAACCCTGATCCAGCAATGCCGCGTGAGTGAAGAAGGCCTTCGGGTTGTAAAGCTCTTTTGTCAGGGAAGAAAAGGTCGTGGCTAATATCCACGGCTGCTGACGGTACCTGAAGAATAAGCACCGGCTAACTACGTGCCAGCAGCCGCGGTAAGACGGAGGGTGCAAGCGTTGCTCGGAATCATTGGGCGTAAAGGGCGCGTAGGCGGCCTGACAAGTGACGGGTGAAATCCCTCGGCTCAACCGAGGATCTGCCTGTCAGACTGTTGGGCTAGAGTCCGGAAGAGGAGAGTGGAATTCCCAGTGTAGCGGTGAAATGCGTAGATATTGGGAGGAACACCAGTGGCGAAGGCGACTTTCTGGACGGTGTCTGACGCTGAGGCGCGAAAGCCAGGGAAGTGAACGGGATTAGATACCCGTGTAGTCC</w:t>
      </w:r>
    </w:p>
    <w:p w14:paraId="145EEE07">
      <w:pPr>
        <w:rPr>
          <w:rFonts w:hint="eastAsia"/>
        </w:rPr>
      </w:pPr>
      <w:r>
        <w:rPr>
          <w:rFonts w:hint="eastAsia"/>
        </w:rPr>
        <w:t>&gt;OTU019650</w:t>
      </w:r>
    </w:p>
    <w:p w14:paraId="289BF360">
      <w:pPr>
        <w:rPr>
          <w:rFonts w:hint="eastAsia"/>
        </w:rPr>
      </w:pPr>
      <w:r>
        <w:rPr>
          <w:rFonts w:hint="eastAsia"/>
        </w:rPr>
        <w:t>CCTACGGGAGGCTGCAGTGGGGAATATTGGGCAATGGGCGCAAGCCTGATGCAGCGACGCCGCGTGAGGGATGACGGCCTTCGGGTTGTAAACCTCTTTCAGCAGGGACGAAGCGTAAGTGACGGTACCTGCAGAAGAAGCGCCGGCCAACTACGTGCCAGCAGCCGCGGTAAGACGTAGGGTCCGAGCGTTGTCCGGAGTTACTGGGCGTAAAGCGCGCGCAGGTGGTTCCCTAAGCCCGGCGTGAAAGCCCCCGGCTCAACCGGGGAGGGTCGTCGGGGACTGGAGAACTTGAGGGCGGCAGGGGCTGGTGGAATCCCCGGTGTAGTGGTGAAATGCGTAGAGATCGGGGGGAACACCCGTGGCGAAGGCGGCCAGCTGGGCCGACCCTGACACTGAGGCGCGAAGGCGTGGGGAGCGAACGGGATTAGATACCCCGGTAGTCC</w:t>
      </w:r>
    </w:p>
    <w:p w14:paraId="00EFAEC7">
      <w:pPr>
        <w:rPr>
          <w:rFonts w:hint="eastAsia"/>
        </w:rPr>
      </w:pPr>
      <w:r>
        <w:rPr>
          <w:rFonts w:hint="eastAsia"/>
        </w:rPr>
        <w:t>&gt;OTU019651</w:t>
      </w:r>
    </w:p>
    <w:p w14:paraId="0ED9E667">
      <w:pPr>
        <w:rPr>
          <w:rFonts w:hint="eastAsia"/>
        </w:rPr>
      </w:pPr>
      <w:r>
        <w:rPr>
          <w:rFonts w:hint="eastAsia"/>
        </w:rPr>
        <w:t>CCTACGGGCGGCTGCAGTGGGGAATTTTGGACAATGGGCGCAAGCCTGATCCAGCCATGCCGCGTGCGGGAAGAAGGCCTTCGGGTTGTAAACCGCTTTTGTCAGGGAAGAAAAGACTCCTGCTAATACCGGGGGTTCATGACGGTACCTGAAGAATAAGCACCGGCTAACTACGTGCCAGCAGCCGCGGTAATACGTAGGGTGCAAGCGTTAATCGGAATTACTGGGCGTAAAGCGTGCGCAGGCGGTTTTGTAAGTCTGACGTGAAATCCCCGGGCTTAACCTGGGAATTGCGTTGGAGACTGCAAGGCTAGAATCTGGCAGAGGGGGGTAGAATTCCACGTGTAGCAGTGAAATGCGTAGATATCAGGAGGAACACCTGTGGCGAAAGCGGCTCACTGGACCATAACTGACGCTGAGGCGCGAAAGCTAGGGGAGCAAACAGGATTAGATACCCTAGTAGTCC</w:t>
      </w:r>
    </w:p>
    <w:p w14:paraId="3BF2C824">
      <w:pPr>
        <w:rPr>
          <w:rFonts w:hint="eastAsia"/>
        </w:rPr>
      </w:pPr>
      <w:r>
        <w:rPr>
          <w:rFonts w:hint="eastAsia"/>
        </w:rPr>
        <w:t>&gt;OTU019652</w:t>
      </w:r>
    </w:p>
    <w:p w14:paraId="2FAC4B28">
      <w:pPr>
        <w:rPr>
          <w:rFonts w:hint="eastAsia"/>
        </w:rPr>
      </w:pPr>
      <w:r>
        <w:rPr>
          <w:rFonts w:hint="eastAsia"/>
        </w:rPr>
        <w:t>CCTACGGGCGGCAGCAGTGGGGAATCTTGCGCAATGGCCGAAAGGCTGACGCAGCGACGCCGCGTGGGGGATGAAGGCCTTCGGGTTGTAAACCCCTGTTGCCCGGGACGAACACACCGTTTCGACGGTGCTGACGGTACCGGGTGAGGAAGCACCGGCTAACTCTGTGCCAGCAGCCGCGGTAATACAGAGGGTGCGAGCGTTGTCCGGAATCACTGGGCGTAAAGGGCGCGTAGGCGGCTTTATAAGTCGGGGGTGAAAGCCTGTGGCTCAACCACAGAATTGCCTTCGATACTGTAGAGCTTGAGACCGGAAGAGGTAAGTGGAACTGCGAGTGTAGAGGTGAAATTCGTAGATATTGGGAAGAACACCGGTGGCGAAGGCGGCTCACTGGCTCGTTTCTGACGCTCAGGCGCGATAGCGTGGGGATCAAACAGGATTAGATACCCCAGTAGTCC</w:t>
      </w:r>
    </w:p>
    <w:p w14:paraId="5102B41F">
      <w:pPr>
        <w:rPr>
          <w:rFonts w:hint="eastAsia"/>
        </w:rPr>
      </w:pPr>
      <w:r>
        <w:rPr>
          <w:rFonts w:hint="eastAsia"/>
        </w:rPr>
        <w:t>&gt;OTU019653</w:t>
      </w:r>
    </w:p>
    <w:p w14:paraId="4A5A7611">
      <w:pPr>
        <w:rPr>
          <w:rFonts w:hint="eastAsia"/>
        </w:rPr>
      </w:pPr>
      <w:r>
        <w:rPr>
          <w:rFonts w:hint="eastAsia"/>
        </w:rPr>
        <w:t>CCTACGGGTGGCAGCAGTGGGGAATATTGGACAATGGGCGAAACCCTGATCCAGCCATCCCGCGTGTGCGATGAAGGCCTTAGGGTTGTAAAGCTCTTTCGGCGGGGAAGATGATGACGGTACCCGCAGAAGAAGCCCCGGCTAACTTCGTGCCAGCAGCCGCGGTAATACGTAGGTGGCAAGCGTTGTCCGGAATTATTGGGCGTAAAGCGCGCGCAGGCGGTCCTTTAAGTCTGATGTGAAAGCCCACGGCTCAACCGTGGAGGGCCATTGGAAACTGGTAGGCTTGAGTGCAGGAGAGGTGAGCGGAACTGATGGTGGAGCGGTGAAATGCGTTGATATCATCAGGAACACCAGAGGCGAAGGCGGCTCACTGGGTCTCTTCTGACGCTGAGGAACGAAAGCTAGGGGAGCAAACGGGATTAGATACCCTAGTAGTCC</w:t>
      </w:r>
    </w:p>
    <w:p w14:paraId="7CFD0A2E">
      <w:pPr>
        <w:rPr>
          <w:rFonts w:hint="eastAsia"/>
        </w:rPr>
      </w:pPr>
      <w:r>
        <w:rPr>
          <w:rFonts w:hint="eastAsia"/>
        </w:rPr>
        <w:t>&gt;OTU019654</w:t>
      </w:r>
    </w:p>
    <w:p w14:paraId="37DE2C7E">
      <w:pPr>
        <w:rPr>
          <w:rFonts w:hint="eastAsia"/>
        </w:rPr>
      </w:pPr>
      <w:r>
        <w:rPr>
          <w:rFonts w:hint="eastAsia"/>
        </w:rPr>
        <w:t>CCTACGGGAGGCTGCAGTGGGGAATATTGGACAATGGGCGCAAGCCTGATCCAGCCATGCCGCGTGCAGGATGAAGGCCTTCGGGTTGTAAACTGCTTTTGTACGGAACGAAAAGACTCTGGTTAATACCTGGGGTCCATGACGGTACCGTAAGAATAAGCCCCGGCTAACTCCGTGCCAGCAGCCGCGGTAATACGGAGGGGGCTAGCGTTGTTCGGAATTACTGGGCGTAAAGCGCACGTAGGCGGCTTTACAAGTCAGGGGTGAAAGCCCGCGGCTCAACCGCGGAATTGCCTTTGAGACTGTATCGCTTGAACACGGGAGAGGTGAGTGGAATTCCGAGTGTAGAGGTGAAATTCGTAGAGATCGGGAAGAACATCGGTGGCGAAGGCGGCCTGCTGGGCTGTTGCTGACGCTGAGGCGCGACAGCGTGGGGAGCAAACAGGATTAGATACCCGAGTAGTCC</w:t>
      </w:r>
    </w:p>
    <w:p w14:paraId="7150F371">
      <w:pPr>
        <w:rPr>
          <w:rFonts w:hint="eastAsia"/>
        </w:rPr>
      </w:pPr>
      <w:r>
        <w:rPr>
          <w:rFonts w:hint="eastAsia"/>
        </w:rPr>
        <w:t>&gt;OTU019655</w:t>
      </w:r>
    </w:p>
    <w:p w14:paraId="1DA62BA1">
      <w:pPr>
        <w:rPr>
          <w:rFonts w:hint="eastAsia"/>
        </w:rPr>
      </w:pPr>
      <w:r>
        <w:rPr>
          <w:rFonts w:hint="eastAsia"/>
        </w:rPr>
        <w:t>CCTACGGGCGGCTGCAGTAGGGAATCTTGCGCAATGGGCGAAAGCCTGACGCAGCGACGCCGCGTGCGGGAAGAAGGCCTTCGGGTTGTAAACCGCTTTCAGGAGGGACGAAGCCACTCGGGTTAATACCCCAGAGGGTGACGGTACCTCCAGAAGAAGCCCCGGCTAACTACGTGCCAGCAGCCGCGGTAATACGTAGGGGGCAAGCGTTATTCGGATTTATTGGGCGTAAAGCGCGCGCAGGCGGCTTGACAAGTCTGATGTGAAATCCCCCGGCTTAACCTGGGAACTGCGTCTGATACTGGGTGGCTTGAGTTCGGGAGAGGGATGCGGAATTCCAGGTGTAGCGGTGAAATGCGTAGATATCTGGAGGAACACCGGTGGCGAAGGCGGCATCCTGGACCGATACTGACGCTGAGGCGCGAAAGCTAGGGGAGCAAACGGGATTAGATACCCCAGTAGTCC</w:t>
      </w:r>
    </w:p>
    <w:p w14:paraId="3B2CAC26">
      <w:pPr>
        <w:rPr>
          <w:rFonts w:hint="eastAsia"/>
        </w:rPr>
      </w:pPr>
      <w:r>
        <w:rPr>
          <w:rFonts w:hint="eastAsia"/>
        </w:rPr>
        <w:t>&gt;OTU019656</w:t>
      </w:r>
    </w:p>
    <w:p w14:paraId="1EA7BB8B">
      <w:pPr>
        <w:rPr>
          <w:rFonts w:hint="eastAsia"/>
        </w:rPr>
      </w:pPr>
      <w:r>
        <w:rPr>
          <w:rFonts w:hint="eastAsia"/>
        </w:rPr>
        <w:t>CCTACGGGAGGCAGCAGTAAGGAATATTGCGCAATGGACGAAAGTCTGACGCAGCGACGCCGCGTGGGGGATGAAGGTCTTCGGATTGTAAACTCCTTTCGACCGGGACGATTATGACGGTACCGGTGGAAGAAGCCCCGGCTAACTCCGTGCCAGCAGCCGCGGTAAGACGGGGGGGGCAAGTGTTCTTCGGAATGACTGGGCGTAAAGGGCACGTAGGCGGTGAATCGGGTTGAAAGTGAAAGCCGCCAAAAACTGGCGGAATGCTCTCGAAACCAATTCACTTGAGTGAGACAGAGGAGAGTGGAATTTCGTGTGTAGGGGTGAAATCCGGAGATCTACGAAGGAACGCCAAAAGCGAAGGCAGCTCTCTGGGTCCCTACCGACGCTGAGGTGCGAAAGCATGGGGAGCGAACAGGATTAGATACCCTAGTAGTCC</w:t>
      </w:r>
    </w:p>
    <w:p w14:paraId="653C3EDE">
      <w:pPr>
        <w:rPr>
          <w:rFonts w:hint="eastAsia"/>
        </w:rPr>
      </w:pPr>
      <w:r>
        <w:rPr>
          <w:rFonts w:hint="eastAsia"/>
        </w:rPr>
        <w:t>&gt;OTU019657</w:t>
      </w:r>
    </w:p>
    <w:p w14:paraId="47B37ED6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TCTTATTCTTAAGAGACTGACGGTACCATAGGAATAAGGACCGGCTAACTACGTGCCAGCAGCCGCGGTAATACGTAGGGTCCAAGCGTTATCCGGAATCACTGGGCGTAAAGCGTGCGTAGGCGGCCCGGTAAGTCAAAGGTGAAATCCCTCGGCTCAACTGAGGAACTGCCTTTGAAACTGCCGGGCTCGAGGCCGGGAGGGGGTAGCGGAATTCCCAGTGTAGCGGTGAAATGCGTAGATATTCGGAAGAACACCAGTGGCGAAGGCGACTGACTGGACATGTATTGACGCTGAGGTGCGAAAGCGTGGGGAGCAAACAGGATTAGATACCCTAGTAGTCC</w:t>
      </w:r>
    </w:p>
    <w:p w14:paraId="1741FF29">
      <w:pPr>
        <w:rPr>
          <w:rFonts w:hint="eastAsia"/>
        </w:rPr>
      </w:pPr>
      <w:r>
        <w:rPr>
          <w:rFonts w:hint="eastAsia"/>
        </w:rPr>
        <w:t>&gt;OTU019658</w:t>
      </w:r>
    </w:p>
    <w:p w14:paraId="7DCEF5BB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CCCTCTGGGTTGTAAAGCTCTTTTGTCAGGGAAGAAACGGGACTAGCTAATATCTGGTCCTAATGACGGTACCTGAAGAATAAGCACCGGCTAACTACGTGCCAGCAGCCGCGGTAATACGTAGGGTGCAAGCGTTAATCGGAATTACTGGGCGTAAAGCGTGCGCAGGCGGCTTAGTAAGCCGGATGTGAAACCCCCAAGCTCAACTTGGGGCGGCCATTCGGAACTGCTATGGCTAGAGTCTGGTAGGGGAACACGGAATTCCTGGTGTAGCGGTGAAATGCTTAGATATCAGGAGGAACACCGGTGGCGAAGGCGGTCTGCTGGGCTGTGGCTGACGCTGAGGCGCGACAGCGTGGGGAGCAAACAGGATTAGATACCCCAGTAGTCC</w:t>
      </w:r>
    </w:p>
    <w:p w14:paraId="688EF322">
      <w:pPr>
        <w:rPr>
          <w:rFonts w:hint="eastAsia"/>
        </w:rPr>
      </w:pPr>
      <w:r>
        <w:rPr>
          <w:rFonts w:hint="eastAsia"/>
        </w:rPr>
        <w:t>&gt;OTU019659</w:t>
      </w:r>
    </w:p>
    <w:p w14:paraId="12FD69A6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TTCGGGTTGTAAACCGCTTTCAGGAGGGACGAGGCCACTCGGGTTAATAGCCCAGAGGGTGACGGTACCTCCACAAGAAGCTGCGGCTAACTACGTGCCAGCAGCCGCGGTAATACGTAGGCAGCGAGCGTTGTTCGGAGTTACTGGGCGTAAAGCGTGCGTAGGCGGTGCTCTGCGTCGGTGGTGAAAGCCCTCGGCTCAACCGAGGAGGGTCCACCGAAACGGGGGCACTGGAGGGTGTCAGAGGGGGGTGGAAGGCCGGGTGGAGCGGTGAAATGCGCAGATATCAGGAAGAACACCAATGGCGAAGGCGGTGGTCTGGGCCGGAACTGACGCTGAGGAGCGAAAGCGTGGGGAGCAAACAGGATTAGATACCCGTGTAGTCC</w:t>
      </w:r>
    </w:p>
    <w:p w14:paraId="24C80F46">
      <w:pPr>
        <w:rPr>
          <w:rFonts w:hint="eastAsia"/>
        </w:rPr>
      </w:pPr>
      <w:r>
        <w:rPr>
          <w:rFonts w:hint="eastAsia"/>
        </w:rPr>
        <w:t>&gt;OTU019660</w:t>
      </w:r>
    </w:p>
    <w:p w14:paraId="34C8E71A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TCCGGGACGATAATGACGGTACCGGAAGAAGAAGCCCCGGCTAACTTCGTGCCAGCAGCCGCGGTAATACGAAGGGGGCTAGCGTTGTTCGGAATTACTGGGCGTAAAGGGCGCGTAGGCGGCCGTTTAAGTTAGGTGTGAAAGTCCTGGGCTCAACCTGGGGACTGCGTTTGAAACTACAAGGCTAGAGTGTAGAAGAGGGGGGTAGAATTCCACGTGTAGCAGTGAAATGCGTAGATATGCGGAGGAACACCGATGGCGAAGGCAATCCCCTGGGCCTGCACTGACGCTCATGCACGAAAGCGTGGGGAGCAAAAGGGATTAGATACCCCGGTAGTCC</w:t>
      </w:r>
    </w:p>
    <w:p w14:paraId="15FA3CC4">
      <w:pPr>
        <w:rPr>
          <w:rFonts w:hint="eastAsia"/>
        </w:rPr>
      </w:pPr>
      <w:r>
        <w:rPr>
          <w:rFonts w:hint="eastAsia"/>
        </w:rPr>
        <w:t>&gt;OTU019661</w:t>
      </w:r>
    </w:p>
    <w:p w14:paraId="67A3B3D6">
      <w:pPr>
        <w:rPr>
          <w:rFonts w:hint="eastAsia"/>
        </w:rPr>
      </w:pPr>
      <w:r>
        <w:rPr>
          <w:rFonts w:hint="eastAsia"/>
        </w:rPr>
        <w:t>CCTACGGGTGGCTGCAGTAAGGAATATTGGTCAATGGACGCAAGTCTGATCCAGCAATGCCGCGTGAGTGATGAAGGCCTTAGGGTTGTAAAGCTCTTTTACCCGGGATGATAATGACAGTACCGGGAGAATAAGCCCCGGCTAACTCCGTGCCAGCAGCCGCGGTAATACGGAGGGGGCTAGCGTTGTTCGGATTTACTGGGCGTAAAGGGCGCGTAGGCGGCCACCGCAAGTCGGTTGTGAAATCTCCGGGCTTAACCCGGAAAGGTCAACCGATACTGATGTGCTAGAGTGCAGAAGGGGCAATCGGAATTCCTGGTGTAGCGGTGAAATGCGCAGATATCAGGAGGAACACCAGTGGCGAAGGCGGCCACCTGGACGGATACTGACGCTGAGACGCGAAAGCGTGGGTAGCAAACAGGATTAGATACCCGAGTAGTCC</w:t>
      </w:r>
    </w:p>
    <w:p w14:paraId="1ECD0255">
      <w:pPr>
        <w:rPr>
          <w:rFonts w:hint="eastAsia"/>
        </w:rPr>
      </w:pPr>
      <w:r>
        <w:rPr>
          <w:rFonts w:hint="eastAsia"/>
        </w:rPr>
        <w:t>&gt;OTU019662</w:t>
      </w:r>
    </w:p>
    <w:p w14:paraId="45907AB0">
      <w:pPr>
        <w:rPr>
          <w:rFonts w:hint="eastAsia"/>
        </w:rPr>
      </w:pPr>
      <w:r>
        <w:rPr>
          <w:rFonts w:hint="eastAsia"/>
        </w:rPr>
        <w:t>CCTACGGGTGGCAGCAACTAGGAATATTGGACAATGGGGGAAACCCTGATCCAGCGACGCCGCGTGGAGGATTAAGGCCGAAAGGTTGTAAACTCCTTTTATATGGGAACAAATTGAGGGTACCATATGAATAAGCTACTGCTAACTTCGTGCCAGCAGCAGCGGTGATACGGGGGTAGCGAACGTTATCCGGAATTATTGGGCGTAAAGAGATGCGTAGGCGTCTTATTAAGTCTTTAGTTAAAGGCTACAGCTTAACTGTAGTTTTGCTTGAGAAACTAATAGGATTGAGAAAAGCAGAGGAAGGTAGAATTCTCTGAGTAGGGGTAATATCTGTTGATACAGAGAGGAATACCAATGGCGAAGGCAACCTTCTGGGCTTTTTCTGACGCTAAGGCTCGAAAGCGTGGGTAGCAAAACGGATTAGATACCCCAGTAGTCC</w:t>
      </w:r>
    </w:p>
    <w:p w14:paraId="2834E7FF">
      <w:pPr>
        <w:rPr>
          <w:rFonts w:hint="eastAsia"/>
        </w:rPr>
      </w:pPr>
      <w:r>
        <w:rPr>
          <w:rFonts w:hint="eastAsia"/>
        </w:rPr>
        <w:t>&gt;OTU019663</w:t>
      </w:r>
    </w:p>
    <w:p w14:paraId="4CCADBF2">
      <w:pPr>
        <w:rPr>
          <w:rFonts w:hint="eastAsia"/>
        </w:rPr>
      </w:pPr>
      <w:r>
        <w:rPr>
          <w:rFonts w:hint="eastAsia"/>
        </w:rPr>
        <w:t>CCTACGGGAGGCAGCAGTAGGGAATATTGGGCAATGGAGGCAACTCTGACCCAGCCATCCCGCGTGCAGGATGAAGGACCTATGGTTCGTAAACTGCTTTTATTGGGGAAGAAAAAGCTCTATTCATAGAGCACTGACGGTACCCAATGAATAAGCACCGGCTAACTCCGTGCCAGCAGCCGCGGTAATACGGAGGGTGCAAGCGTTATCCGGATTCACTGGGTTTAAAGGGTGCGTAGGTGGCTATGTAAGTCAGTGGTGAAAGCCCGCGGCTCAACCGTGGAATTGCCATTGAAACTGTCAGCCTGGACTCAAGTAGAGGCAAGTGGAATTGCGAGTGTAGAGGTGAAATTCGTAGATATTCGCAGGAACACCAGTGGCGAAGGCGACTTGCTGGACTTGTAGTGACGCTGAGACGCGAAAGCGTGGGGAGCAAACAGGATTAGATACCCCAGTAGTCC</w:t>
      </w:r>
    </w:p>
    <w:p w14:paraId="1134AB3E">
      <w:pPr>
        <w:rPr>
          <w:rFonts w:hint="eastAsia"/>
        </w:rPr>
      </w:pPr>
      <w:r>
        <w:rPr>
          <w:rFonts w:hint="eastAsia"/>
        </w:rPr>
        <w:t>&gt;OTU019664</w:t>
      </w:r>
    </w:p>
    <w:p w14:paraId="31DD2A6A">
      <w:pPr>
        <w:rPr>
          <w:rFonts w:hint="eastAsia"/>
        </w:rPr>
      </w:pPr>
      <w:r>
        <w:rPr>
          <w:rFonts w:hint="eastAsia"/>
        </w:rPr>
        <w:t>CCTACGGGTGGCAGCAGTGGGGAATTTTGGACAATGGGCGCAAGCCTGATCCAGCCATTCCGCGTGCAGGATGAAGGCCCTCGGGTTGTAAACTGCTTTTGTACGGAACGAAACGGCGCTCTCTAATACAGGGCGCTAATGACGGTACCGTAAGAATAAGCACCGGCTAACTCCGTGCCAGCAGCCGCGGTAAGACAGAGGGTGCAAACGTTGCTCGGAATTACTGGGCGTAAAGCGCGTGTAGGCGGTGCCGCACGTCTGAGGTGAAAGCCCGGGGCTCAACCCCGGAAGCGCCTTGGAAACGACGGCGCTGGAGGCCTGAAGAGGAGGGCGGAATTCCCGGTGTAGAGGTGAAATTCGTAGATATCGGGAGGAACACCAGTGGCGAAGGCGGCTCTCTGGACAGGTACTGACGCTGAGACGCGAAAGCGTGGGTAGCAAACAGGATTAGATACCCTAGTAGTCC</w:t>
      </w:r>
    </w:p>
    <w:p w14:paraId="61BF692D">
      <w:pPr>
        <w:rPr>
          <w:rFonts w:hint="eastAsia"/>
        </w:rPr>
      </w:pPr>
      <w:r>
        <w:rPr>
          <w:rFonts w:hint="eastAsia"/>
        </w:rPr>
        <w:t>&gt;OTU019665</w:t>
      </w:r>
    </w:p>
    <w:p w14:paraId="48012C83">
      <w:pPr>
        <w:rPr>
          <w:rFonts w:hint="eastAsia"/>
        </w:rPr>
      </w:pPr>
      <w:r>
        <w:rPr>
          <w:rFonts w:hint="eastAsia"/>
        </w:rPr>
        <w:t>CCTACGGGGGGCTGCAGTGGGGAATCTTGCGCAATGGGCGAAAGCCTGACGCAGCAACGCCGCGTGCGGGATGACGGCCTTCGGGTTGTAAACCGCTTTCAGTGGGGACGAAAACAGACGGTACCCACAGAAGAAGCCCCGGCCAACTACGTGCCAGCAGCCGCGGTAATACGAAGGGGGCTAGCGTTGCTCGGAATCACTGGGCGTAAAGGGCGCGTAGGCGGCCGATCAAGTCAGGGGTGAAATCCTCCAGCTTAACTGGAGCAGTGCCTTTGATACTGGTCGTCTTGAGGGAGGTAGGGGCATGTGGAACTTCCGGTGGAGCGGTGGAATGCGTAGATATCGGGAAGAACACCAGTGGCGAAGGCGGTCGGCTGGACGGCACCTGACGCTGAGGCGCGAAAGTGTGGGGAGCAAACGGGATTAGATACCCTTGTAGTCC</w:t>
      </w:r>
    </w:p>
    <w:p w14:paraId="352B3FFF">
      <w:pPr>
        <w:rPr>
          <w:rFonts w:hint="eastAsia"/>
        </w:rPr>
      </w:pPr>
      <w:r>
        <w:rPr>
          <w:rFonts w:hint="eastAsia"/>
        </w:rPr>
        <w:t>&gt;OTU019666</w:t>
      </w:r>
    </w:p>
    <w:p w14:paraId="51F7E915">
      <w:pPr>
        <w:rPr>
          <w:rFonts w:hint="eastAsia"/>
        </w:rPr>
      </w:pPr>
      <w:r>
        <w:rPr>
          <w:rFonts w:hint="eastAsia"/>
        </w:rPr>
        <w:t>CCTACGGGTGGCTGCAGTGGGGAATTTTGGACAATGGGGGCAACCCTGATCCAGCCATGCCGCGTGAGTGAAGAAGGCCTTCGGGTTGTAAAGCTCTTTCGGTGGGAACGAAACGGTGGATGCTAATACCATCCACTCCTGACGGTACCTACAGAAGAAGCACCGGCTAACTACGTGCCAGCAGCCGCGGTAATACGTAGGGTCCGAGCGTTGTTCGGAATTACTGGGCGTAAAGCGCACGTAGGCGGCTTTGTAAGTTAGAGGTGAAAGCCCGGAGCTCAACTCCGGAATTGCCTTTAAGACTGCATCGCTAGAATTGTGGAGAGGTGAGTGGAATTCCGAGTGTAGAGGTGAAATTCGTAGATATTCGGAAGAACACCAGTGGCGAAGGCGACTCACTGGACACATATTGACACTGAGGAGCGAAAGCGTGGGGAGCGATCCGGATTAGATACCCCAGTAGTCC</w:t>
      </w:r>
    </w:p>
    <w:p w14:paraId="6A40B3EC">
      <w:pPr>
        <w:rPr>
          <w:rFonts w:hint="eastAsia"/>
        </w:rPr>
      </w:pPr>
      <w:r>
        <w:rPr>
          <w:rFonts w:hint="eastAsia"/>
        </w:rPr>
        <w:t>&gt;OTU019667</w:t>
      </w:r>
    </w:p>
    <w:p w14:paraId="04AD9583">
      <w:pPr>
        <w:rPr>
          <w:rFonts w:hint="eastAsia"/>
        </w:rPr>
      </w:pPr>
      <w:r>
        <w:rPr>
          <w:rFonts w:hint="eastAsia"/>
        </w:rPr>
        <w:t>CCTACGGGAGGCTGCAGTAAGGAATATTGGGCAATGGAGGCAACTCTGACCCAGCCATGCCGCGTGGAGGATGAAGGCCCTCTGGGTTGTAAACTTCTTTTACCTGGGACGAAACCACCTTTTTCTAAGGGTGTTGACGGTACCAGGGGAATAAGCACCGGCTAACTCTGTGCCAGCAGCCGCGGTAATACAGAGGGTGCAAGCGTTAATCGGAATTACTGGGCGTAAAGCGCTTGTAGGTGGCCTTGTAAGTTGGACGTGAAATCTCCCGGCTTAACCGGGCGGGGTCGTTCAATACTGCGGGGCTGGAGGATGTCAGAGGGCAGCGGAATTCCTGGTGTAGCAGTGAAATGCGTAGATATCAGGAGGAACACCCGTGGCGTAGGCGGCTGCCTGGGGCATACCTGACACTGAGAAGCGAAAGCTAGGGGAGCGAACGGGATTAGATACCCCGGTAGTCC</w:t>
      </w:r>
    </w:p>
    <w:p w14:paraId="70370024">
      <w:pPr>
        <w:rPr>
          <w:rFonts w:hint="eastAsia"/>
        </w:rPr>
      </w:pPr>
      <w:r>
        <w:rPr>
          <w:rFonts w:hint="eastAsia"/>
        </w:rPr>
        <w:t>&gt;OTU019668</w:t>
      </w:r>
    </w:p>
    <w:p w14:paraId="41C18035">
      <w:pPr>
        <w:rPr>
          <w:rFonts w:hint="eastAsia"/>
        </w:rPr>
      </w:pPr>
      <w:r>
        <w:rPr>
          <w:rFonts w:hint="eastAsia"/>
        </w:rPr>
        <w:t>CCTACGGGCGGCTGCAGTAGGGAATTGTTCGCAATGGGCGAAAGCCTGACGACGCAACGCCGCGTGGAGGATGAAGACCTTCGGGTCGTAAACTCCTTTCGACCGAGATGAAAACCCATCCGCCTAATACGCGGGAGGGCTGACAGTATCGAGGGAAGAAGCCCCGGCTAACTCCGTGCCAGCAGCCGCGGTAATACGGGGGGGGCAAGCGTTGTTCGGAATTACTGGGCGTAAAGCGTGCGTAGGTGGTTTGTTAAGTCTGATGTGAAAGCCCTGGGCTCAACCTGGGAATGGCATTGGAAACTGGCTTACTAGAGTGCGGTAGAGGGTAGTGGAATTCCGAGTGTAGAGGTGAAATTCGTAGATATTCGGAAGAACACCAGTGGCGAAGGCGACTAACTGGACATGTATTGACGCTGAGGTGCGAAAGCGTGGGGAGCAAACAGGATTAGATACCCCTGTAGTCC</w:t>
      </w:r>
    </w:p>
    <w:p w14:paraId="10556AA9">
      <w:pPr>
        <w:rPr>
          <w:rFonts w:hint="eastAsia"/>
        </w:rPr>
      </w:pPr>
      <w:r>
        <w:rPr>
          <w:rFonts w:hint="eastAsia"/>
        </w:rPr>
        <w:t>&gt;OTU019669</w:t>
      </w:r>
    </w:p>
    <w:p w14:paraId="6624C044">
      <w:pPr>
        <w:rPr>
          <w:rFonts w:hint="eastAsia"/>
        </w:rPr>
      </w:pPr>
      <w:r>
        <w:rPr>
          <w:rFonts w:hint="eastAsia"/>
        </w:rPr>
        <w:t>CCTACGGGAGGCTGCAGTCGGGAATCTTGCGCAATGGGCGAAAGCCTGACGCAGCAACACCGTGTGGGCGACGAAGGCCTTCGGGTCGTAAAGCCCTGTTGTTGGGGACGAAGGACGAAGGGTTAATAGCCCCGAGCCTGACGGTACCCTTCGAGGAAGCCCCGGCTAACTACGTGCCAGCAGCCGCGGTAATACGTAGGGGGCGAGCGTTGTCCGGAATTATTGGGCGTAAAGGGTGCGTAGGTGGTTAATTAAGTCAGATGTGAAATCCCTGGGCTTAACCTGGGAATGGCATATGAAACTAATTGGCTAGAGTGCAGAAGAGGGAAGTGGAATTTCCGGTGTAGCGGTGAAATGCGTAGATATCGGAAGGAACATCAGTGGCGAAGGCGACTTCCTGGTCTGTTACTGACACTGAGGCACGAAAGCGTGGGGAGCGAACAGGATTAGATACCCTTGTAGTCC</w:t>
      </w:r>
    </w:p>
    <w:p w14:paraId="2A68DD90">
      <w:pPr>
        <w:rPr>
          <w:rFonts w:hint="eastAsia"/>
        </w:rPr>
      </w:pPr>
      <w:r>
        <w:rPr>
          <w:rFonts w:hint="eastAsia"/>
        </w:rPr>
        <w:t>&gt;OTU019670</w:t>
      </w:r>
    </w:p>
    <w:p w14:paraId="2611D349">
      <w:pPr>
        <w:rPr>
          <w:rFonts w:hint="eastAsia"/>
        </w:rPr>
      </w:pPr>
      <w:r>
        <w:rPr>
          <w:rFonts w:hint="eastAsia"/>
        </w:rPr>
        <w:t>CCTACGGGGGGCAGCAGTCGAGGATCTTCGGCAATGGGCGCAAGCCTGACCGAGCGACGCCGCGTGTGGGATGAAGGCCTTCGGGTTGTAAACCACTGTCGTAGGGGAGGAAATGCAGGTGGGTACTCCCATCTGTTTGACCTATCCTAGGAGGAAGGACGGGCTAAGTTCGTGCCAGCAGCCGCGGTAAGACGAACCGTCCAAACGTTATTCGGAATTACTGGGCGTAAAGCGCACGTAGGCGGATGCTTAAGTCGGGGGTGAAATCCCGGGGCTCAACCCCGGAACTGCCTTCGATACTGGGTGTCTGGAGGATGAGAGAGGCGAGTGGAATTCCGAGTGTAGAGGTGAAATTCGTAGATATCGAGAGGAACACCTGCGGCGAAGGCGGGTTGCTGGGCCGACACTGACGCTGAGGCGCGAAAGCTAGGGGAGCGAACGGGATTAGATACCCCAGTAGTCC</w:t>
      </w:r>
    </w:p>
    <w:p w14:paraId="5D319AEE">
      <w:pPr>
        <w:rPr>
          <w:rFonts w:hint="eastAsia"/>
        </w:rPr>
      </w:pPr>
      <w:r>
        <w:rPr>
          <w:rFonts w:hint="eastAsia"/>
        </w:rPr>
        <w:t>&gt;OTU019671</w:t>
      </w:r>
    </w:p>
    <w:p w14:paraId="6B26CFF6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CGGGAAGAATAAGCCGGTGTAAATATCACCGGCGATGACGGTACCGTTTGTAAGCTCCGGCTAACTCCGTGCCAGCAGCCGCGGTCATACGGAGGATCCAAGCGTTATCCGGAATTACTGGGCGTAAAGAGTTGCGTAGGTGGCATTGTAAGCAAGTAGTGAAAGCGTTCGGCTCAACCGAATAAACATTACTTGAACTGCAAAGCTAGAGGATGAGAGAGGTTATTGGAATTCCCTGTGTAGGAGTGAAATCCGTAGAGATCCGGAAGAACACCGGTGGCGAAGGCGGCCTGCTGGGCAGTTTAGCTGACACTGAGGCGCGACAGCGTGGGGAGCAAACAGGATTAGATACCCCAGTAGTCC</w:t>
      </w:r>
    </w:p>
    <w:p w14:paraId="5B0B8F84">
      <w:pPr>
        <w:rPr>
          <w:rFonts w:hint="eastAsia"/>
        </w:rPr>
      </w:pPr>
      <w:r>
        <w:rPr>
          <w:rFonts w:hint="eastAsia"/>
        </w:rPr>
        <w:t>&gt;OTU019672</w:t>
      </w:r>
    </w:p>
    <w:p w14:paraId="5FECF0D8">
      <w:pPr>
        <w:rPr>
          <w:rFonts w:hint="eastAsia"/>
        </w:rPr>
      </w:pPr>
      <w:r>
        <w:rPr>
          <w:rFonts w:hint="eastAsia"/>
        </w:rPr>
        <w:t>CCTACGGGTGGCAGCAGTGGGGAATCTTGCGCAATGGCCTAACGGCTGACGCAGCGACGCCGCGTGTGGGATGACGCCCTTCGGGGTGTAAACCACTGTTGCCCGGGACGAAGAGCGGACTTCAGTCCGCCTGACGGTACCGGGTGAGGAAGCACCGGCTAACTCCGTGCCAGCAGCCGCGGTAATACGGAGGGTGCGAGCGTTGTCCGGAATCACTGGGCGTAAAGGGCGCGTAGGCGGTCGTGACAAGTCACTTGTGAAATCTCCGGGCTTAACTCGGAACGGTCAAGTGATACTATAGGTCTTGAATTATCTGGAGGTCAGCGGAATATGTCATGTAGCGGTGAAATGCTTAGATATGACATAGAACACCAATTGCGAAGGCAGCTGGCTACAGGTTGATTGACACTGAGGCACGAAAGCGTGGGGATCAAACAGGATTAGATACCCCTGTAGTCC</w:t>
      </w:r>
    </w:p>
    <w:p w14:paraId="1445B584">
      <w:pPr>
        <w:rPr>
          <w:rFonts w:hint="eastAsia"/>
        </w:rPr>
      </w:pPr>
      <w:r>
        <w:rPr>
          <w:rFonts w:hint="eastAsia"/>
        </w:rPr>
        <w:t>&gt;OTU019673</w:t>
      </w:r>
    </w:p>
    <w:p w14:paraId="4CEB47F5">
      <w:pPr>
        <w:rPr>
          <w:rFonts w:hint="eastAsia"/>
        </w:rPr>
      </w:pPr>
      <w:r>
        <w:rPr>
          <w:rFonts w:hint="eastAsia"/>
        </w:rPr>
        <w:t>CCTACGGGAGGCTGCAGTGAGGAATATTGGACAATGGGCGGGAGCCTGAACCAGCCATGCCGCGTGCAGGAAGAAGGCCTTCTGGGTTGTAAACTGCTTTTGCCGGGGGATAAAATTCTCATGCGTGGGAAATTGAAGGTACCCGGTGAATAAGCCACGGCTAACTACGTGCCAGCAGCCGCGGTAATACGTAGGGGGCAAGCGTTGTCCGGAATGATTGGGCGTAAAGGGCGTGCAGGCGGTTGGGCAAGTCTGATGTGAAAGGTCGCGGCTTAACCGCGGGATTGCATTGGAAACTGTCTGACTTGAGTCCAGGAGAGGAGAGTGGAATTCCACGTGTAGCGGTGAAATGCGTAGAGATGTGGAGGAACACCAGTGGCGAAGGCGGCTTTCTGGCCTAAGACTGACGCTCATGTACGAAAGCTAGGGGAGCAAACGGGATTAGATACCCGAGTAGTCC</w:t>
      </w:r>
    </w:p>
    <w:p w14:paraId="38DE62DA">
      <w:pPr>
        <w:rPr>
          <w:rFonts w:hint="eastAsia"/>
        </w:rPr>
      </w:pPr>
      <w:r>
        <w:rPr>
          <w:rFonts w:hint="eastAsia"/>
        </w:rPr>
        <w:t>&gt;OTU019674</w:t>
      </w:r>
    </w:p>
    <w:p w14:paraId="0A52F1FD">
      <w:pPr>
        <w:rPr>
          <w:rFonts w:hint="eastAsia"/>
        </w:rPr>
      </w:pPr>
      <w:r>
        <w:rPr>
          <w:rFonts w:hint="eastAsia"/>
        </w:rPr>
        <w:t>CCTACGGGTGGCTGCAGTTAGGAATCTTGGGCAATGGGCGAAAGCCTGACCCAGCAACGCCGCGTGGGTGACGAAGCCACTCGGGTTAATAGCCCAGAGGGTGACGGTACCTCCAGAAGAAGCCCCGGCCAACTACGTGCCAGCAGCCGCGGTAAGACAGAGGTGCCGAGCGTTAGGCGGAATCACTGGGCTTAAAGCGTGTGTAGGCGGATCGTTAAGTACCTTGTGAAATCCCACGGCTCAACCGTGGAACGGCTGGGTATACTGGCGGTCTTGAGCCACCTAGGGGCGAGCGGAACAAACGGTGGAGCGGTGAAATGCGTAGATATCGTTTGGAACGCCGACGGTGAAAACAGCTCGCTGGGGGTGTGCTGACGCTGAGACACGAAAGCCAGGGGAGCGAACGGGATTAGATACCCCTGTAGTCC</w:t>
      </w:r>
    </w:p>
    <w:p w14:paraId="7BE5B05E">
      <w:pPr>
        <w:rPr>
          <w:rFonts w:hint="eastAsia"/>
        </w:rPr>
      </w:pPr>
      <w:r>
        <w:rPr>
          <w:rFonts w:hint="eastAsia"/>
        </w:rPr>
        <w:t>&gt;OTU019675</w:t>
      </w:r>
    </w:p>
    <w:p w14:paraId="16FC3B0B">
      <w:pPr>
        <w:rPr>
          <w:rFonts w:hint="eastAsia"/>
        </w:rPr>
      </w:pPr>
      <w:r>
        <w:rPr>
          <w:rFonts w:hint="eastAsia"/>
        </w:rPr>
        <w:t>CCTACGGGTGGCTGCAGTGGGGAATCTTGCGCAATGGCCGAAAGGCTGACGCAGCGACGCCGCGTGCGGGAGGAAGCTCTTCGGGGTGTAAACCGCTGTCAGGAGGGACGAAGGTCCTAAAGAGGAAATGCTTTGGGGATGACGGTACCTCCAGAGGAAGCACCGGCTAACTCCGTGCCAGCAGCCGCGGTAATACGGAGGGTGCGAGCGTTGTTCGGAATTACTGGGCATAAAGCGCACGTAGGCGGCGCTGTAAGTGCCATGTGAAAGCCCACGGCTCACCCGTGGAATTGCATGGTATACTGCAGTGCTAGAGGACGGTAGAGGAGAGCGGAACTCCTGGTGGAGCGGTGGAATGCGTAGAGATCTATCGGAATGCCGAAAGTGAAGACAGCCAGCTGGGGCTTTCCTGACGCTGAGGCGCGAAAGCGTGGGGAGCAAACAGGATTAGATACCCCGGTAGTCC</w:t>
      </w:r>
    </w:p>
    <w:p w14:paraId="4784DE91">
      <w:pPr>
        <w:rPr>
          <w:rFonts w:hint="eastAsia"/>
        </w:rPr>
      </w:pPr>
      <w:r>
        <w:rPr>
          <w:rFonts w:hint="eastAsia"/>
        </w:rPr>
        <w:t>&gt;OTU019676</w:t>
      </w:r>
    </w:p>
    <w:p w14:paraId="2120CA08">
      <w:pPr>
        <w:rPr>
          <w:rFonts w:hint="eastAsia"/>
        </w:rPr>
      </w:pPr>
      <w:r>
        <w:rPr>
          <w:rFonts w:hint="eastAsia"/>
        </w:rPr>
        <w:t>CCTACGGGGGGCTGCAGTCGAGAATCTTGGTCAATGCACGAAAGTGTGAACCAGCGACGCCGCGTGAAGGATGAAGGACCTCTGGTTCGTAAACTTCTTTTAGGGGGGAAGAATGGGCTTTATGCCTTTGACGGTACCCCCTGAATAAGCCACGGCTAACTACGTGCCAGCAGCCGCGGTAATACAGAGGGCGCGAGCGTTGTCCGGAATCACTGGGCGTAAAGCGCACGCAGGCGGACGCGCGCGTGGGGTGTGAAATCTGGCCGCTTAACGGCCAGGCGCCATCCCATACGGCGCGTCTGGAGTGATGCAGAGGTCGATGGAATTGCCGGTGTAGTGGTGAAATGCGTAGATATCGGAAGGAACTCCTGCGGCGAAGGCGGGCTACTGGGCCAAAACTGACGCTGAGACGCGAAAGCTAGGGGAGCAAACAGGATTAGATACCCCTGTAGTCC</w:t>
      </w:r>
    </w:p>
    <w:p w14:paraId="4699DF9A">
      <w:pPr>
        <w:rPr>
          <w:rFonts w:hint="eastAsia"/>
        </w:rPr>
      </w:pPr>
      <w:r>
        <w:rPr>
          <w:rFonts w:hint="eastAsia"/>
        </w:rPr>
        <w:t>&gt;OTU019677</w:t>
      </w:r>
    </w:p>
    <w:p w14:paraId="09586DA4">
      <w:pPr>
        <w:rPr>
          <w:rFonts w:hint="eastAsia"/>
        </w:rPr>
      </w:pPr>
      <w:r>
        <w:rPr>
          <w:rFonts w:hint="eastAsia"/>
        </w:rPr>
        <w:t>CCTACGGGAGGCTGCAGTGGGGAATCTTCCGCAATGGACGAAAGTCTGACGGAGCAACGCCGCGTGAGTGATGAAGGTCTTCGGATCGTAAAGCACTGTCGCGAGGGACGAATAAGGGACGGGCGAACAGTCCGTTTCGATGACGGTACCTCGAGAGGAAGCACCGGCTAACTCTGTGCCAGCAGCCGCGGTAATACGTAGGTGGCAAGCGTTGCTCGGAATCACTGGGCGTAAAGCGCACGTAGGCGGCTTTCTAAGTCAGGGGTGAAATCCCGGAGCTCAACTCCGGAACTGCATCCAAAACTGGCGAGCTAGAGTATGGTAGAGGGTGGTGGAATTTCCTGTGTAGCGGTGAAATGCGTAGATATAGGAAGGAACATCAGTGGCGAAAGCGACTTCCTGGACCAATACTGACGCTCATGTGCGAAAGCGTGGGGAGCAAACAGGATTAGATACCCCGGTAGTCC</w:t>
      </w:r>
    </w:p>
    <w:p w14:paraId="23B9B1FE">
      <w:pPr>
        <w:rPr>
          <w:rFonts w:hint="eastAsia"/>
        </w:rPr>
      </w:pPr>
      <w:r>
        <w:rPr>
          <w:rFonts w:hint="eastAsia"/>
        </w:rPr>
        <w:t>&gt;OTU019678</w:t>
      </w:r>
    </w:p>
    <w:p w14:paraId="2E97AEB7">
      <w:pPr>
        <w:rPr>
          <w:rFonts w:hint="eastAsia"/>
        </w:rPr>
      </w:pPr>
      <w:r>
        <w:rPr>
          <w:rFonts w:hint="eastAsia"/>
        </w:rPr>
        <w:t>CCTACGGGGGGCTGCAGTGGGGAATATTGCGCAATGGGCGAAAGCCTGACGCAGCGACGCCGCGTGGGGGATGAAGGTCTTCGGATTGTAAACCCCTTTCGGGAGGGAAGATGGAATGGGTAACCATTCGGACGGTACCTCCAGAAGCAGCCACGGCTAACTTCGTGCCAGCAGCCGCGGTAAGACGAACCGTGCGAACGTTGTTCGGATTCACTGGGCTTAAAGGGCGCGTAGGCGGTACGCCAAGTCGGGGGTGAAATCTTTCGGCTCAACCGGAAAACGGCTTTCGATACTGGCGTGCTAGAAGGAGGTAGGGGCTGCGGGAACATCCAGTGGAGCGGTGAAATGCGTTGATATTGGATGGAACGCCGGTGCCGAAAGGGCGCAGCTGGACCTTTCTTGACGCTGAGGCGCGAAAGCTAGGGTAGCGAACGGGATTAGATACCCCAGTAGTCC</w:t>
      </w:r>
    </w:p>
    <w:p w14:paraId="7CC3118B">
      <w:pPr>
        <w:rPr>
          <w:rFonts w:hint="eastAsia"/>
        </w:rPr>
      </w:pPr>
      <w:r>
        <w:rPr>
          <w:rFonts w:hint="eastAsia"/>
        </w:rPr>
        <w:t>&gt;OTU019679</w:t>
      </w:r>
    </w:p>
    <w:p w14:paraId="3533B5BE">
      <w:pPr>
        <w:rPr>
          <w:rFonts w:hint="eastAsia"/>
        </w:rPr>
      </w:pPr>
      <w:r>
        <w:rPr>
          <w:rFonts w:hint="eastAsia"/>
        </w:rPr>
        <w:t>CCTACGGGCGGCTGCAGTGGGGAATATTGCACAATGGGCGGAAGCCTGATGCAGCGACGCCGCGTGAGGGATGACGGCCTTCGGGTTGTAAACCTCTTTCAGCAGGGACGAAGCGAGAGTGACGGTACCTGCAGAAGAAGCGCCGGCCAACTACGTGCCAGCAGCCGCGGTAAGACGTAGGGCGCGAGCGTTGTCCGGATTTATTGGGCGTAAAGCGCACGCAGGCGGCTCTTTAAGTTTGACGTGAAAGCTCCCGGCTTAACTGGGAGAGGCCGTTCGAAACTTCAGGACTTGAAGACGGGAGAGGCAAATGGAATTTCCGGTGTAGCGGTAAAATGCGTAGATACCGGAAGGAACACCAGTGGCGAAAGCGATTTGCTGGCCCGTCCTTGACGCTCAGGCGCGAAAGCTAGGGGAGCGACCGGGATTAGATACCCTGGTAGTCC</w:t>
      </w:r>
    </w:p>
    <w:p w14:paraId="5E8FA510">
      <w:pPr>
        <w:rPr>
          <w:rFonts w:hint="eastAsia"/>
        </w:rPr>
      </w:pPr>
      <w:r>
        <w:rPr>
          <w:rFonts w:hint="eastAsia"/>
        </w:rPr>
        <w:t>&gt;OTU019680</w:t>
      </w:r>
    </w:p>
    <w:p w14:paraId="26A16BA0">
      <w:pPr>
        <w:rPr>
          <w:rFonts w:hint="eastAsia"/>
        </w:rPr>
      </w:pPr>
      <w:r>
        <w:rPr>
          <w:rFonts w:hint="eastAsia"/>
        </w:rPr>
        <w:t>CCTACGGGGGGCTGCAGTAACGAATCTTCCGCAATGCACGAAAGTGTGACGGAGCGACGCCGCGTGTAGGACGAAGTCCTTCGGGATGTAAACTACTGTCAGGGGTAACCAAGTTCTGAGGTGCCCCAGAGGAAGAGGCGGCTAACTCTGTGCCAGCAGCCGCGGTAATACGGAAGGGGCAAGCGTTGTTCGGAATCATTGGGCGTAAAGGGCGCGTAGGTGGCGGCGTATGTCGGCCGTGAAAGCGCACGGCTCAACCGTGCTGGGTCGGCGGAAACTGCGCTGCTTGAGGCTGGGAGGGGCTGGTGGAATTCCCCGTGTAGCGGTGAAATGCGCAGATATCGGGAGGAACACCGGTGGCGAAGGCGGATCTCTGGGCCTGTCCTGACGCTCAGGCGCGAAAGCTGGGGGAGCGAACGGGATTAGATACCCTGGTAGTCC</w:t>
      </w:r>
    </w:p>
    <w:p w14:paraId="7C9D4F31">
      <w:pPr>
        <w:rPr>
          <w:rFonts w:hint="eastAsia"/>
        </w:rPr>
      </w:pPr>
      <w:r>
        <w:rPr>
          <w:rFonts w:hint="eastAsia"/>
        </w:rPr>
        <w:t>&gt;OTU019681</w:t>
      </w:r>
    </w:p>
    <w:p w14:paraId="556A1D9C">
      <w:pPr>
        <w:rPr>
          <w:rFonts w:hint="eastAsia"/>
        </w:rPr>
      </w:pPr>
      <w:r>
        <w:rPr>
          <w:rFonts w:hint="eastAsia"/>
        </w:rPr>
        <w:t>CCTACGGGTGGCAGCAGTAGGGAATATTGCACAATGGGCGCAAGCCTGATGCAGCAACGCCGCGTGCGCGATGAAGGCCTTCGGGTCGTAAAGCGCTTTTCGGGGAGATGAGGAAGGACAGTATCCCCGGAATAAGGCTCGGCTAACTACGTGCCAGCAGCCGCGGTAAAACGTAGGTGGCAAGCGTTGTCCGGAATTATTGGGCGTAAAGGGCGCGTAGGCGGCATCCTAAGTCAGATGTGAAATCCCGGGGCTTAACTCCGGACGTGCATTTGAAACTGGGAAGCTCGAGTGCAGGAGAGGTAAGTGGAATTCCTAGTGTAGCGGTGAAATGCGTAGAGATTAGGAAGAACCCCAGTGGCGAAGGCGACTTTCTGGACCATAACTGACGCTGAGGCATGAAAGCGTGGGGAGCAAACAGGATTAGATACCCCAGTAGTCC</w:t>
      </w:r>
    </w:p>
    <w:p w14:paraId="513D8C9F">
      <w:pPr>
        <w:rPr>
          <w:rFonts w:hint="eastAsia"/>
        </w:rPr>
      </w:pPr>
      <w:r>
        <w:rPr>
          <w:rFonts w:hint="eastAsia"/>
        </w:rPr>
        <w:t>&gt;OTU019682</w:t>
      </w:r>
    </w:p>
    <w:p w14:paraId="5B168875">
      <w:pPr>
        <w:rPr>
          <w:rFonts w:hint="eastAsia"/>
        </w:rPr>
      </w:pPr>
      <w:r>
        <w:rPr>
          <w:rFonts w:hint="eastAsia"/>
        </w:rPr>
        <w:t>CCTACGGGGGGCAGCAGTAAGGAATCTTCCACAATGGGCGAAAGCCTGATGGAGCAACGCCGCGTGCAGGATGAAGGCCTTCGGGTTGTAAACTGCTTTTATGTGTGAGGAATATGACGGTAACACATGAATAAGCACCGGCTAACTCCGTGCCAGCAGCCGCGGTAATACGGAGGGTGCGAGCGTTGTCCGGAATCACTGGGCGTAAAGGGCGCGTAGGCGGTCTGCTAAGCGTGCGGTGAAAGCCTGGGGCTCAACCCCAGGTCTGCCGTGCGAACTGGTGGACTCGAGCACTGTAGAGGCAGGTGGAATTCCGGGTGTAGCGGTGAAATGCGTAGATATCTGAAGGAACATCAGTGGCGAAAGCGACTTCCTGGACCAATACTGACGCTCATGTGCGAAAGCGTGGGGAGCAAACAGGATTAGATACCCGTGTAGTCC</w:t>
      </w:r>
    </w:p>
    <w:p w14:paraId="5DDBE355">
      <w:pPr>
        <w:rPr>
          <w:rFonts w:hint="eastAsia"/>
        </w:rPr>
      </w:pPr>
      <w:r>
        <w:rPr>
          <w:rFonts w:hint="eastAsia"/>
        </w:rPr>
        <w:t>&gt;OTU019683</w:t>
      </w:r>
    </w:p>
    <w:p w14:paraId="1BF48E8B">
      <w:pPr>
        <w:rPr>
          <w:rFonts w:hint="eastAsia"/>
        </w:rPr>
      </w:pPr>
      <w:r>
        <w:rPr>
          <w:rFonts w:hint="eastAsia"/>
        </w:rPr>
        <w:t>CCTACGGGCGGCTGCAGTGGGGAATTTTGGACAATGGGGGCAACCCTGATCCAGCCATGCCGCGTGCGGGAAGAAGGCCTTCGGGTTGTAAACCGCTTTTGTCAGGGAAGAAATCCCTTGGGTTAATACCCCGAGGGGATGACGGTACCTGAAGAATAAGCACCGGCTAACTCTGTGCCAGCAGCCGCGGTAATACAGAGGGTGCGAGCGTTAATCGGATTTACTGGGCGTAAAGCGTGCGTAGGCGGCTTATTAAGTCGGATGTGAAATCCCCGAGCTTAACTTGGGAATTGCATTCGATACTGGTGAGCTAGAGTATGGGAGAGGATGGTAGAATTCCAGGTGTAGCGGTGAAATGCGTAGAGATCTGGAGGAATACCGATGGCGAAGGCAGCCATCTGGCCTAATACTGACGCTGAGGTACGAAAGCATGGGGAGCAAACAGGATTAGATACCCCGGTAGTCC</w:t>
      </w:r>
    </w:p>
    <w:p w14:paraId="468B45F5">
      <w:pPr>
        <w:rPr>
          <w:rFonts w:hint="eastAsia"/>
        </w:rPr>
      </w:pPr>
      <w:r>
        <w:rPr>
          <w:rFonts w:hint="eastAsia"/>
        </w:rPr>
        <w:t>&gt;OTU019684</w:t>
      </w:r>
    </w:p>
    <w:p w14:paraId="6F790D6E">
      <w:pPr>
        <w:rPr>
          <w:rFonts w:hint="eastAsia"/>
        </w:rPr>
      </w:pPr>
      <w:r>
        <w:rPr>
          <w:rFonts w:hint="eastAsia"/>
        </w:rPr>
        <w:t>CCTACGGGAGGCAGCAGTGGGGAATTGTTCGCAATGGGCGCAAGCCTGACGACGCAACGCCGCGTGGAGGACGAAGATCTTCGGGTCGTAAACTCCTGTCGAGCGGGAAGAAACCCATGGGGGTGAATAATCCCTGTGGCTGACGGTACCGCTAAAGGAAGCCCCGGCTAACTCCGTGCCAGCAGCCGCGGTAATACGGAGGGTGCAAGCGTTGTCCGGATTTATTGGGTTTAAAGGGTGCGTAGGCGGCCTTTTAAGTCAGTGGTGAAAGCCCATAGCTCAACTATGGAACTGCCATTGATACTGAAAGGCTTGAGTACAGACGAGGTTGGCGGAATGGATGGTGTAGCGGTGAAATGCATAGATACCATCCAGAACTCCGATTGCGTAGGCAGCTAACTAGGCTGTAACTGACGCTGAGGCACGAAAGCTAGGGGAGCGAACAGGATTAGATACCCGGGTAGTCC</w:t>
      </w:r>
    </w:p>
    <w:p w14:paraId="6B4B23DC">
      <w:pPr>
        <w:rPr>
          <w:rFonts w:hint="eastAsia"/>
        </w:rPr>
      </w:pPr>
      <w:r>
        <w:rPr>
          <w:rFonts w:hint="eastAsia"/>
        </w:rPr>
        <w:t>&gt;OTU019685</w:t>
      </w:r>
    </w:p>
    <w:p w14:paraId="7AE85232">
      <w:pPr>
        <w:rPr>
          <w:rFonts w:hint="eastAsia"/>
        </w:rPr>
      </w:pPr>
      <w:r>
        <w:rPr>
          <w:rFonts w:hint="eastAsia"/>
        </w:rPr>
        <w:t>CCTACGGGGGGCTGCAGTGAGGAATATTGCACAATGGGCGCAAGCCTGATGCAGCGACGCCGCGTGAGTGACGAAGGCCTTCGGGTCGTAAAGCTCTTTTCTGCGTGACGAGCAAGGACGGTAGCGCAGGAAGAAGTCTCGGCTAACTACGTGCCAGCAGCCGCGGTAATACGTAGGTGGCAAGCGTTGTCCGGAATTATTGGGCGTAAAGGGCGCGTAGGCGGCCCGCTAAGTCGAACGTGAAATCCCTGGGCTCAACCCAGGAACTGCGTCCGATACTGGTGGGCTCGAATCCGGGAGAGGGATGTGGAATTCCCGGAGTAGCGGTAAAATGCGTGGATCTCGGGAGGAACACCAATGGCGAAGGCGGCTACCTGGACCGGTTCTGACGCTGATGCGCGAAAGCGTGGGTAGCAAACAGGATTAGATACCCCAGTAGTCC</w:t>
      </w:r>
    </w:p>
    <w:p w14:paraId="2B891ECE">
      <w:pPr>
        <w:rPr>
          <w:rFonts w:hint="eastAsia"/>
        </w:rPr>
      </w:pPr>
      <w:r>
        <w:rPr>
          <w:rFonts w:hint="eastAsia"/>
        </w:rPr>
        <w:t>&gt;OTU019686</w:t>
      </w:r>
    </w:p>
    <w:p w14:paraId="7AC58400">
      <w:pPr>
        <w:rPr>
          <w:rFonts w:hint="eastAsia"/>
        </w:rPr>
      </w:pPr>
      <w:r>
        <w:rPr>
          <w:rFonts w:hint="eastAsia"/>
        </w:rPr>
        <w:t>CCTACGGGCGGCAGCAGTGGGGAATATTGGACAATGGGCGCAAGCCTGATCCAGCCATGCCGCGTGAGTGAAGAAGGCCTTAGGGTTGTAAAGCTCTTTCAGCGGGGAAGATAATGACGGTACCCGCAGAAGAAGCCCCGGCTAACTTCGTGCCAGCAGCCGCGGTAATACGGGGGGGGCAAGCGTTATTCGGAATCACTGGGCTTAAAGGGTGCGCAGGCGGTCTGTTAAGCAGGGTGTGAAAGCCCTCGGCTCAACCGGGGAATTGCGCCCTGAACTGTCGTGCTTGAGGAACCTAGAGGTGAGCAGAACTGATGGTGGAGCGGTGAAATGCGTTGATATCATCAGGAATACCGGAGGCGAAGGCGGCCACCTGGACCAGCACTGACACTGAGGCACGAAAGCGTGGGGAGCAAACAGGATTAGATACCCCGGTAGTCC</w:t>
      </w:r>
    </w:p>
    <w:p w14:paraId="375CA1B0">
      <w:pPr>
        <w:rPr>
          <w:rFonts w:hint="eastAsia"/>
        </w:rPr>
      </w:pPr>
      <w:r>
        <w:rPr>
          <w:rFonts w:hint="eastAsia"/>
        </w:rPr>
        <w:t>&gt;OTU019687</w:t>
      </w:r>
    </w:p>
    <w:p w14:paraId="5EC01D58">
      <w:pPr>
        <w:rPr>
          <w:rFonts w:hint="eastAsia"/>
        </w:rPr>
      </w:pPr>
      <w:r>
        <w:rPr>
          <w:rFonts w:hint="eastAsia"/>
        </w:rPr>
        <w:t>CCTACGGGTGGCAGCAGTCGAGAATTTTTCACAATGGGCGAAAGCCTGATGGAGCGACGCCGCGTGGGGGATGAATGGCTTCGGCCCGTAAACCCCTGTCATTTGCGAACAAACCTTGCTATTTAAAAGATGGCGAGCTGATTGTAGCGAAAGAGGAAGGGACGGCTAACTCTGTGCCAGCAGCCGCGGTAATACAGAGGTCCCAAGCGTTGTTCGGATTCACTGGGCGTAAAGGGCGCGTAGGCGGTGCGGTAAGTTAGGCGTGAAAGGCCCGGGCTCAACCCGGGAACTGCGCTTAAGACTGCCGTGCTGTGAGTCCGGGAGAGGATGGCGGAATTCCCAGTGTAGAGGTGAAATTCGTAGATATTGGGAAGAACACCGGTGGCGAAAGCGACTTCCTGGACCAGTACCGACGTTCAGGCACGAAAGCGTGGGGAGCAAACAGGATTAGATACCCCGGTAGTCC</w:t>
      </w:r>
    </w:p>
    <w:p w14:paraId="0A612BB7">
      <w:pPr>
        <w:rPr>
          <w:rFonts w:hint="eastAsia"/>
        </w:rPr>
      </w:pPr>
      <w:r>
        <w:rPr>
          <w:rFonts w:hint="eastAsia"/>
        </w:rPr>
        <w:t>&gt;OTU019688</w:t>
      </w:r>
    </w:p>
    <w:p w14:paraId="1E2C5625">
      <w:pPr>
        <w:rPr>
          <w:rFonts w:hint="eastAsia"/>
        </w:rPr>
      </w:pPr>
      <w:r>
        <w:rPr>
          <w:rFonts w:hint="eastAsia"/>
        </w:rPr>
        <w:t>CCTACGGGTGGCTGCAGTAGGGAATCTTCCGCAATGGACGAAAGTCTGACGGAGCAACGCCGCGTGAGTGAAGAAGGTTTTCGGATCGTAAAACTCTGTTGTCAGGGAAGAACAAGTATGGGAGTAACTGCCCGTACCTTGACGGTACCTGGCCAGAAAGCCACGGCTAACTACGTGCCAGCAGCCGCGGTAATACGTAGGTGGCAAGCGTTGTCCGGAATTACTGGGCGTAAAGAGTTGCGTAGGTGGTCTTATAAGTAGAACGTGAAAGCGTACGGCTCAACCGTATACACATTTTCTAAACTGTGAGACTAGAGGGCGAGAGAGGTTATTAGAATTTCTTGTGTAGGAGTGAAATCCGTAGATATAAGAAGGAATACCGATGGCGTAGGCAGATAACTGGCTCGCACCTGACACTGAGGCACGAAAGCATGGGGAGCAAACGGGATTAGATACCCCTGTAGTCC</w:t>
      </w:r>
    </w:p>
    <w:p w14:paraId="69B6F69C">
      <w:pPr>
        <w:rPr>
          <w:rFonts w:hint="eastAsia"/>
        </w:rPr>
      </w:pPr>
      <w:r>
        <w:rPr>
          <w:rFonts w:hint="eastAsia"/>
        </w:rPr>
        <w:t>&gt;OTU019689</w:t>
      </w:r>
    </w:p>
    <w:p w14:paraId="330F421C">
      <w:pPr>
        <w:rPr>
          <w:rFonts w:hint="eastAsia"/>
        </w:rPr>
      </w:pPr>
      <w:r>
        <w:rPr>
          <w:rFonts w:hint="eastAsia"/>
        </w:rPr>
        <w:t>CCTACGGGCGGCAGCAGTGGGGAATTTTGCGCAATGGGCGAAAGCCTGACGCAGTAACGCCGCGTGGAGGATGAAGGCCTTTGGGTTGTAAACTCCTGACTGGGGGAAAGATTATGACGGTACCCCCAAAGAAAGCCCCGGCTAATTCCGTGCCAGCAGCCGCGGTAATACGGAAGGGGCAAGCGTTGTTCGGAATCATTGGGCGTAAAGGGCGCGCAGGCGGCCCGGTGGGCCTGGCGTGAAAGGGTACCGCTCAACGGTGCCAGGGCGTCGGGGACCGCCGGGCTTGAGGGCGGGAGGGGCCGGTGGAATCCCCGGTGTAGTGGTGAAATGCGTAGAGATCGGGGGGAACACCCGTGGCGAAGGCGGCCGGCTGGGCCGACCCTGACGCTGAGGCGCGAAGGCGTGGGGAGCGAACGGGATTAGATACCCCAGTAGTCC</w:t>
      </w:r>
    </w:p>
    <w:p w14:paraId="711D0400">
      <w:pPr>
        <w:rPr>
          <w:rFonts w:hint="eastAsia"/>
        </w:rPr>
      </w:pPr>
      <w:r>
        <w:rPr>
          <w:rFonts w:hint="eastAsia"/>
        </w:rPr>
        <w:t>&gt;OTU019690</w:t>
      </w:r>
    </w:p>
    <w:p w14:paraId="79444D61">
      <w:pPr>
        <w:rPr>
          <w:rFonts w:hint="eastAsia"/>
        </w:rPr>
      </w:pPr>
      <w:r>
        <w:rPr>
          <w:rFonts w:hint="eastAsia"/>
        </w:rPr>
        <w:t>CCTACGGGGGGCAGCAGTAGGGAATCTTCCGCAATGGACGAAAGTCTGACGGAGCAACGCCGCGTGAGTGAGGAAGGCCCTCGGGTCGTAAAGCTCTGTTGCCAGGGAAGAACGGGTGGGAGAGTAACTGCTCCCGCCATGACGGTACCTGAGAAGAAAGCCCCGGCTAACTACGTGCCAGCAGCCGCGGTAATACGTAGGGGGCAAGCGTTGTCCGGAATTATTGGGCGTAAAGGGTGCGTAGGCGGCCCTGTGGGTCAGAGGTTAAAGGCTACGGCTCAACCGTAGTAAGCCTTTGAAACTGCAGGGCTTGAGTACAGGAGAGGAGAGTGGAATTCCTAGTGTAGCGGTGAAATGCGTAGAGATGTGGAGGAACACCAGTGGCGAAGGCGGCTTTCTGGTCTGTAACTGACGCTGAGGCGCGAAAGCGTGGGGAGCAAACAGGATTAGATACCCCAGTAGTCC</w:t>
      </w:r>
    </w:p>
    <w:p w14:paraId="1FD4EA55">
      <w:pPr>
        <w:rPr>
          <w:rFonts w:hint="eastAsia"/>
        </w:rPr>
      </w:pPr>
      <w:r>
        <w:rPr>
          <w:rFonts w:hint="eastAsia"/>
        </w:rPr>
        <w:t>&gt;OTU019691</w:t>
      </w:r>
    </w:p>
    <w:p w14:paraId="5E765640">
      <w:pPr>
        <w:rPr>
          <w:rFonts w:hint="eastAsia"/>
        </w:rPr>
      </w:pPr>
      <w:r>
        <w:rPr>
          <w:rFonts w:hint="eastAsia"/>
        </w:rPr>
        <w:t>CCTACGGGGGGCAGCAGTAGGGAATCTTCCGCAATGGACGAAAGTCTGACGGAGCGACGCCGCGTGGGGGATGAAGGGCTTCGGCTCGTAAACCCCTGTCATTTGCGAACAATGGCGCCAACCTAATACGTTGTCGTCTGATAGTAGCAGAAGAGGAAGGGACGGCTAACTCTGTGCCAGCAGCCGCGGTAATACGTAGGTGGCGAGCGTTGTCCGGATTTATTGGGCGTAAAGCGCGCGCAGGTGGTTCCCTAAGTCCGGTGTGAAATCTCCCGGCTCACCTGGGAGGGTGCGCTGGAGACTGGGGGACTGGAGGCAGGCAGAGGTAAGCGGAACTGATGGTGGAGCGGTGAAATGCGTTGATATCATCAGGAACACCGGTGGCGAAAGCGGCTTACTGGGTCTCTTCTGACGCTGAGGCACGAAAGCTAGGGTAGCGAACGGGATTAGATACCCGTGTAGTCC</w:t>
      </w:r>
    </w:p>
    <w:p w14:paraId="3A738D63">
      <w:pPr>
        <w:rPr>
          <w:rFonts w:hint="eastAsia"/>
        </w:rPr>
      </w:pPr>
      <w:r>
        <w:rPr>
          <w:rFonts w:hint="eastAsia"/>
        </w:rPr>
        <w:t>&gt;OTU019692</w:t>
      </w:r>
    </w:p>
    <w:p w14:paraId="536DD99A">
      <w:pPr>
        <w:rPr>
          <w:rFonts w:hint="eastAsia"/>
        </w:rPr>
      </w:pPr>
      <w:r>
        <w:rPr>
          <w:rFonts w:hint="eastAsia"/>
        </w:rPr>
        <w:t>CCTACGGGGGGCAGCAGTAGGGAATCTTCCACAATGGGCGAAAGCCTGATGGAGCAACGCCGCGTGAGCGAAGAAGGTCTTCGGATCGTAAAGCTCTGTTGTAAGGGAAGAACAAGTGCAGTAGTAACTGTCGGTACCTTGACGGTACCTAACCAGAAAGCCACGGCTAACTACGTGCCAGCAGCCGCGGTAATACGTAGGTGGCAAGCGTTGTCCGGAATTATTGGGCGTAAAGCGCGCGCAGGCGGCCGATTAAGTCAGGTGTGAAAGGCTGCGGCTCAACCGCAGAGTTGCATCTGAAACTGGTCGGCTTGAGTGCAGGAGAGGAGAGCGGAATTCCCGGTGTAGCGGTGAAATGCGTAGATATCGGGAGGAACACCCGTGGCGAAGGCGGCATCCTGGACCATTACTGACGCTGAGGCGCGAAAGCTAGGGGAGCAAACGGGATTAGATACCCCTGTAGTCC</w:t>
      </w:r>
    </w:p>
    <w:p w14:paraId="50A6085D">
      <w:pPr>
        <w:rPr>
          <w:rFonts w:hint="eastAsia"/>
        </w:rPr>
      </w:pPr>
      <w:r>
        <w:rPr>
          <w:rFonts w:hint="eastAsia"/>
        </w:rPr>
        <w:t>&gt;OTU019693</w:t>
      </w:r>
    </w:p>
    <w:p w14:paraId="24EF6656">
      <w:pPr>
        <w:rPr>
          <w:rFonts w:hint="eastAsia"/>
        </w:rPr>
      </w:pPr>
      <w:r>
        <w:rPr>
          <w:rFonts w:hint="eastAsia"/>
        </w:rPr>
        <w:t>CCTACGGGAGGCTGCAGTGAGGAATATTCCACAATGGGCGAAAGCCTGATGGAGCGACGCCGCGTGAGGGACGAAGCCCTTTGGGGTGTAAACCTCTTTTAGAGAGGATGATACGCAGAGGTAACTCTGCTAAGACAGTACTCTCTGAATAAGCCTCGGCTAACTACGTGCCAGCAGCCGCGGTCATACGTAGGACCCAAGCGTTATCCGGAGTGACTGGGCGTAAAGCGCGCGTAGGTGGTTCGTTAAGTTGGATGTGAAAGCCCCGGGCTCAACCTGGGAACTGCATCCAAAACTGGCGAGCTAGAGTATGGTAGAGGGTGGTGGAATTTCCTGTGTAGCGGTGAAATGCGTAGATATGCGGAGGAACACCGATGGCGAAGGCAATCCCCTGGGCCTGCACTGACGCTCATGCACGAAAGCGTGGGGAGCAAACAGGATTAGATACCCCGGTAGTCC</w:t>
      </w:r>
    </w:p>
    <w:p w14:paraId="3EB66D03">
      <w:pPr>
        <w:rPr>
          <w:rFonts w:hint="eastAsia"/>
        </w:rPr>
      </w:pPr>
      <w:r>
        <w:rPr>
          <w:rFonts w:hint="eastAsia"/>
        </w:rPr>
        <w:t>&gt;OTU019694</w:t>
      </w:r>
    </w:p>
    <w:p w14:paraId="01BD6B79">
      <w:pPr>
        <w:rPr>
          <w:rFonts w:hint="eastAsia"/>
        </w:rPr>
      </w:pPr>
      <w:r>
        <w:rPr>
          <w:rFonts w:hint="eastAsia"/>
        </w:rPr>
        <w:t>CCTACGGGTGGCTGCAGTAGGGAATTGTTCACAATGGACGAAAGTCTGATGACGCAACGCCGCGTGGGGGAGGACGGCCCTCGGGTTGTAAACCCCTTTTCACCCAGACGAGGATGGACGGTATGGGTGGAAGAAGCCCCGGCTAACTTCGTGCCAGCAGCCGCGGTAATACGAAGGGGGCTAGCGTTGCTCGGAATTACTGGGCGTAAAGCGTGCGCAGGCGGTTATGTAAGACAGATGTGAAATCCCCGGGCTCAACCTGGGAACTGCATTTGTGACTGCATAGCTAGAGTACGGCAGAGGGGGATGGAATTCCGCGTGTAGCAGTGAAATGCGTAGATATGCGGAGGAACACCGATGGCGAAGGCAATCCCCTGGGCCTGTACTGACGCTCATGCACGAAAGCGTGGGGAGCAAACAGGATTAGATACCCTAGTAGTCC</w:t>
      </w:r>
    </w:p>
    <w:p w14:paraId="5292C588">
      <w:pPr>
        <w:rPr>
          <w:rFonts w:hint="eastAsia"/>
        </w:rPr>
      </w:pPr>
      <w:r>
        <w:rPr>
          <w:rFonts w:hint="eastAsia"/>
        </w:rPr>
        <w:t>&gt;OTU019695</w:t>
      </w:r>
    </w:p>
    <w:p w14:paraId="1987A740">
      <w:pPr>
        <w:rPr>
          <w:rFonts w:hint="eastAsia"/>
        </w:rPr>
      </w:pPr>
      <w:r>
        <w:rPr>
          <w:rFonts w:hint="eastAsia"/>
        </w:rPr>
        <w:t>CCTACGGGCGGCTGCAGTGGGGAATTTTGCGCAATGGGCGAAAGCCTGACGCAGCAACGCCGCGTGGAGGATGAAGGCCTTCGGGTCGTAAACTCCTGTCGATGGGGACGAAAGCCTGCGAAGGTTTGACTGTACCCGTTGAGGAAGCCACGGCTAACTCCGTGCCAGCAGCCGCGGTAATACGGAGGTGGCAAGCGTTGTTCGGAATTATTGGGCGTAAAGGGCGCGTAGGCGGTTCGGCAAGTCTCTAGTGAAATCTCTGGGCTCAACTCAGAGTCTGCTGGGGAAACTGCCGGGCTTGAGTGTGGGAGAGGAGAGTGGAATTCCGAGTGTAGAGGTGAAATTCGTAGATATGCGGAGGAACACCGATGGCGAAGGCAATCCCCTGGGCCTGTACTGACGCTCATGCACGAAAGCGTGGGGAGCAAACAGGATTAGATACCCCAGTAGTCC</w:t>
      </w:r>
    </w:p>
    <w:p w14:paraId="6A3ADCE0">
      <w:pPr>
        <w:rPr>
          <w:rFonts w:hint="eastAsia"/>
        </w:rPr>
      </w:pPr>
      <w:r>
        <w:rPr>
          <w:rFonts w:hint="eastAsia"/>
        </w:rPr>
        <w:t>&gt;OTU019696</w:t>
      </w:r>
    </w:p>
    <w:p w14:paraId="5C1CA938">
      <w:pPr>
        <w:rPr>
          <w:rFonts w:hint="eastAsia"/>
        </w:rPr>
      </w:pPr>
      <w:r>
        <w:rPr>
          <w:rFonts w:hint="eastAsia"/>
        </w:rPr>
        <w:t>CCTACGGGGGGCAGCAGTAACGAATATTCCGCAATGGGCGCAAGCCTGACGGAGCGATGCCGCGTGCAGGATGAAGCCCCTCGGGGTGTAAACTGCTGTCAGGGTTTAGAAACACAATGATCAGACCCAGAGGAAGAGACGGCTAACTCTGTGCCAGCAGCCGCGGTAATACAGAGGTCTCAAGCGTTGTTCGGATTCATTGGGCGTAAAGGGCGCGTAGGCGGCCTTCTAAGTCGAACGTGAAATCCCTGGGCTCAACCCAGGAACTGCGTCCGAGACTGGTTGGCTTGAATTCGGGAGAGGGATGCGGAATTCCAGGTGTAGCGGTGAAATGCGTAGATATCTGGAGGAACACCTGAGGCGAAGGCGGGTTGCTAGGCTGACACTGACGCTGAGGCGCGAAAGCCAGGGGAGCAAACGGGATTAGATACCCTGGTAGTCC</w:t>
      </w:r>
    </w:p>
    <w:p w14:paraId="5D379A48">
      <w:pPr>
        <w:rPr>
          <w:rFonts w:hint="eastAsia"/>
        </w:rPr>
      </w:pPr>
      <w:r>
        <w:rPr>
          <w:rFonts w:hint="eastAsia"/>
        </w:rPr>
        <w:t>&gt;OTU019697</w:t>
      </w:r>
    </w:p>
    <w:p w14:paraId="2BAE55F8">
      <w:pPr>
        <w:rPr>
          <w:rFonts w:hint="eastAsia"/>
        </w:rPr>
      </w:pPr>
      <w:r>
        <w:rPr>
          <w:rFonts w:hint="eastAsia"/>
        </w:rPr>
        <w:t>CCTACGGGTGGCAGCAGTAGGGAATCTTGCGCAATGGGCGAAAGCCTGACGCAGCAACGCCGCGTGAGTGATGAAGGCCTTCGGGTCGTAAAGCTCTGTCGGAGGGAACGAATGCTCCTGAGGTTAATAGCCTCAGGAGGTGACGGTACCCTCAAAGGAAGCACCGGCTAACTCTGTGCCAGCAGCCGCGGTAATACGTAGGGGGCAAGCGTTGTCCGGATTTATTGGGCGTAAAGCGCGCGCAGGCGGCTCGGTAAGTCGGATGTGAAAACCTGAGGCTCAACTTCGAGATGTCGGCGGAAACCATTTGGCTAGAGTCCGGAAGAGGAGAGTGGAATTCCTGGTGTAGCGGTGAAATGCGCAGATATCGGGAGGAACACCAGTAGCGAAGGCGGCTCGCTGGGCCATACCTGACGCTGAGACGCGAAAGCGTGGGGAGCAAACAGGATTAGATACCCTAGTAGTCC</w:t>
      </w:r>
    </w:p>
    <w:p w14:paraId="7FA136FD">
      <w:pPr>
        <w:rPr>
          <w:rFonts w:hint="eastAsia"/>
        </w:rPr>
      </w:pPr>
      <w:r>
        <w:rPr>
          <w:rFonts w:hint="eastAsia"/>
        </w:rPr>
        <w:t>&gt;OTU019698</w:t>
      </w:r>
    </w:p>
    <w:p w14:paraId="29746633">
      <w:pPr>
        <w:rPr>
          <w:rFonts w:hint="eastAsia"/>
        </w:rPr>
      </w:pPr>
      <w:r>
        <w:rPr>
          <w:rFonts w:hint="eastAsia"/>
        </w:rPr>
        <w:t>CCTACGGGAGGCTGCAGTGGGGAATCTTGCACAATGGGGGAAACCCTGATGCAGCGACGCCGCGTGAGCGATGAAGCCCTTCGGGGTGTAAAGCTCTTTCGGCAGGGACGATAATGACGGTACCTGAAGAAGAAGCTGCGGCTAACTACGTGCCAGCAGCCGCGGTAATACGTAGGCAGCGAGCGTTGTTCGGAGTTACTGGGCGTAAAGGGCGCGTAGGCGGCCTTGCAAGTCAACTGTGAAATCCCAGGGCTCAACCCGGGAAGTGCTTCTGATACTGCGTGGCTTGAATGTTGGAGAGGTGAGTGGAATTCCAGGTGTAGTGGTGAAATACGTAGATATCTGGAGGAACACCGGTGGCGAAGGCGGCTCACTGGCCATACATTGACGCTGAGACACGAAAGCGTGGGGATCAAACAGGATTAGATACCCCTGTAGTCC</w:t>
      </w:r>
    </w:p>
    <w:p w14:paraId="12D83A4E">
      <w:pPr>
        <w:rPr>
          <w:rFonts w:hint="eastAsia"/>
        </w:rPr>
      </w:pPr>
      <w:r>
        <w:rPr>
          <w:rFonts w:hint="eastAsia"/>
        </w:rPr>
        <w:t>&gt;OTU019699</w:t>
      </w:r>
    </w:p>
    <w:p w14:paraId="37D18A0C">
      <w:pPr>
        <w:rPr>
          <w:rFonts w:hint="eastAsia"/>
        </w:rPr>
      </w:pPr>
      <w:r>
        <w:rPr>
          <w:rFonts w:hint="eastAsia"/>
        </w:rPr>
        <w:t>CCTACGGGAGGCTGCAGTGGGGAATATTGGACAATGGGGGAAACCCTGATCCAGCCATGCCGCGTGAGTGATGAAGGCCTTAGGGTTGTAAAGCTCTTTAGCCAGGGAAGATAATGACGGTACCTGGAAAATAAGCACCGGCTAACTTCGTGCCAGCAGCCGCGGTAATACGAGGGGTGCTAGCGTTGTTCGGAATTACTGGGCGTAAAGCGCGCGCAGGCGGATTTGTAAGTCAGGTGTGAAATCTCGAGGCTCAACCTCGAAACTGCGCCTGAAACTGGCAGGCTCGAATCCGGGAGAGGGATGTGGAATTCCAGGTGTAGCGGTGAAATGCGTAGATATCTGGAGGAACACCGGTGGCGAAGGCGGCATCCTGGACCGGTATTGACGCTGAGGCGCGAAAGCCAGGGGAGCAAACGGGATTAGATACCCCTGTAGTCC</w:t>
      </w:r>
    </w:p>
    <w:p w14:paraId="04DC4073">
      <w:pPr>
        <w:rPr>
          <w:rFonts w:hint="eastAsia"/>
        </w:rPr>
      </w:pPr>
      <w:r>
        <w:rPr>
          <w:rFonts w:hint="eastAsia"/>
        </w:rPr>
        <w:t>&gt;OTU019700</w:t>
      </w:r>
    </w:p>
    <w:p w14:paraId="1E3E80A0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CTTCGGGGTGTAAAGCTCTTTCGACGGGAACGATAATGACGGTACCCGGAGAAGAAGCTGCGGCTAACTACGTGCCAGCAGCCGCGGTAATACGTAGGCAGCGAGCGTTGTTCGGAGTTACTGGGCGTAAAGAGTATGTAGGCGGTTGCGCAAGTTGGGTGTGAAATCTCCTGGCTCAACTGGGAGAGGCCGCTCAAAACTGCCTGGCTCGAGGACGGTAGAGGAAGGTGGAATTCCCGGTGTAGTGGTGAAATGCGTAGATATCGGGAGGAACACCCGTGGCGAAGGCGGCTGTCTGGTCCGGTTCTGACGCTGAGGCGCGAAAGCGTGGGGAGCAAACAGGATTAGATACCCCTGTAGTCC</w:t>
      </w:r>
    </w:p>
    <w:p w14:paraId="11D87CDE">
      <w:pPr>
        <w:rPr>
          <w:rFonts w:hint="eastAsia"/>
        </w:rPr>
      </w:pPr>
      <w:r>
        <w:rPr>
          <w:rFonts w:hint="eastAsia"/>
        </w:rPr>
        <w:t>&gt;OTU019701</w:t>
      </w:r>
    </w:p>
    <w:p w14:paraId="7DE08717">
      <w:pPr>
        <w:rPr>
          <w:rFonts w:hint="eastAsia"/>
        </w:rPr>
      </w:pPr>
      <w:r>
        <w:rPr>
          <w:rFonts w:hint="eastAsia"/>
        </w:rPr>
        <w:t>CCTACGGTGGCAGCAGTAACGAATCTTCCCCAATGGGCGCAAGCCTGATCCAGCAACGCCGCGTGAGTGACGAAGGCCTTCGGGTCGTAAAGCTCTGTGGGGAGGGACGAATAAGGTCTGGCTAACATCCAGATTGATGACGGTACCTCCTTAGCAAGCACCGGCTAACCACGTGCCAGCAGCCGCGGTAATACGTGGGGTGCGAGCGTTGTCCGGATTTACTGGGCGTAAAGAGCGTGTAGGCGGCCAGACAGGTCTGTTGTGAAAACTGGAGGCTTAACCTCCAGACGTCGACAGAAACCGTCTGGCTAGAGTCCGGAAGAGGAGAGTGGAATTCCTGGTGTAGCGGTGAAATGCGCAGATATCAGGAAGAACACCAATGGCGAAGGCAGCTCTCTGGGACGGTACTGACGCTGAGACGCGAAAGCGTGGGGAGCGAACAGGATTAGATACCCCAGTAGTCC</w:t>
      </w:r>
    </w:p>
    <w:p w14:paraId="596BD512">
      <w:pPr>
        <w:rPr>
          <w:rFonts w:hint="eastAsia"/>
        </w:rPr>
      </w:pPr>
      <w:r>
        <w:rPr>
          <w:rFonts w:hint="eastAsia"/>
        </w:rPr>
        <w:t>&gt;OTU019702</w:t>
      </w:r>
    </w:p>
    <w:p w14:paraId="3CA2510D">
      <w:pPr>
        <w:rPr>
          <w:rFonts w:hint="eastAsia"/>
        </w:rPr>
      </w:pPr>
      <w:r>
        <w:rPr>
          <w:rFonts w:hint="eastAsia"/>
        </w:rPr>
        <w:t>CCTACGGGTGGCTGCAGTGGGGAATATTGCACAATGGGCGAAAGCCTGATGCAGCAACGCCGCGTGAGTGATGAAGGCCTTCGGGTTGTAAAGCTCTTTCAGCAGGGAAGAAGCCGTAAGGTGACGGTACCTGCAGAAGAAGCACCGGCTAACTACGTGCCAGCAGCCGCGGTAATACGTAGGGTGCGAGCGTTGTCCGGAATTATTGGGCGTAAAGAGCTCGTAGGCGGCGTGTCGCGTCGGTTGTGAAAGCCCGGGGCTTAACCAAGGAAGTGCATCCAAAACTGCTGAGCTTGAGTACTTAAGAGGATCGCGGAATTCCCGGTGTAGAGGTGAAATGCGCAGATATCAGGAGGAACACCGGTGGCGAAGGCGGCTTGCTGGGCCTTACCTGACGCTGAGGAGCGAAAGCGTGGGGAGCGAACAGGATTAGATACCCTGGTAGTCC</w:t>
      </w:r>
    </w:p>
    <w:p w14:paraId="124E1F40">
      <w:pPr>
        <w:rPr>
          <w:rFonts w:hint="eastAsia"/>
        </w:rPr>
      </w:pPr>
      <w:r>
        <w:rPr>
          <w:rFonts w:hint="eastAsia"/>
        </w:rPr>
        <w:t>&gt;OTU019703</w:t>
      </w:r>
    </w:p>
    <w:p w14:paraId="205AB545">
      <w:pPr>
        <w:rPr>
          <w:rFonts w:hint="eastAsia"/>
        </w:rPr>
      </w:pPr>
      <w:r>
        <w:rPr>
          <w:rFonts w:hint="eastAsia"/>
        </w:rPr>
        <w:t>CCTACGGGTGGCAGCAGTGGGGAATATTGCGCAATGGCCGAAAGGCTGACGCAGCGACGCCGTGTGTGGGAGGAAGCCCTTCGGGGTGTAAACCACTGTCAGGGGGGAAGAAACTCAGCTGGATAAATAGTCCAGTCGATTGACGGTACCTCCAAAGGAAGCGCCGGCTAACTCCGTGCCAGCAGCCGCGGTAAGACGGAGGGCGCAAGCGTTGTTCGGAATTACTGGGCGTAAAGCGCGCGTAGGCGGCCCGGTAAGTCCGCTGTGAAAGTCAAAGGCTCAACCTTTGAATGCCGGTGGATACTGCCGGGCTAGAGTCCGGAAGAGGCGAGTGGAATTCCTGGTGTAGCGGTGGAATGCGCAGATATCAGGAGGAACACCGGTGGCGAAGGCGGATCTCTGGGCCATTACTGACGCTGAGGAGCGAAAGCGTGGGGAGCGAACAGGATTAGATACCCTGGTAGTCC</w:t>
      </w:r>
    </w:p>
    <w:p w14:paraId="14766E90">
      <w:pPr>
        <w:rPr>
          <w:rFonts w:hint="eastAsia"/>
        </w:rPr>
      </w:pPr>
      <w:r>
        <w:rPr>
          <w:rFonts w:hint="eastAsia"/>
        </w:rPr>
        <w:t>&gt;OTU019704</w:t>
      </w:r>
    </w:p>
    <w:p w14:paraId="2938277D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AGTGGGGAAGAAAAGCCTCGTTCTAATACAGCGGGGTCTTGACGTAACCCATAGAAGAAGCACCGGCCAACTACGTGCCAGCAGCCGCGGTAATACGGAGGGTGCGAGCGTTAATCGGAATTACTGGGCGTAAAGGGCGCGTAGGTGGTTGGGTAAGTCGGGTGTGAAATCCCTCGGCTCAACCGAGGAACTGCGCTTGAAACTACCAGACTCGAGGGAGATAGAGGAAAGCGGAACTGATGGTGGAGCGGTGAAATGCGTTGATATCATCAGGAACACCGGTGGCGAAGGCGGCTCTCTGGGGCTGTTCTGACGCTGAGGCGCGAAAGCTGGGGTAGCAAACAGGATTAGATACCCCAGTAGTCC</w:t>
      </w:r>
    </w:p>
    <w:p w14:paraId="7129EEFF">
      <w:pPr>
        <w:rPr>
          <w:rFonts w:hint="eastAsia"/>
        </w:rPr>
      </w:pPr>
      <w:r>
        <w:rPr>
          <w:rFonts w:hint="eastAsia"/>
        </w:rPr>
        <w:t>&gt;OTU019705</w:t>
      </w:r>
    </w:p>
    <w:p w14:paraId="0006B0F2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TGTAAACCCCTTTCAGTTGGGACGAAGCTTCGCCGGTGAATAGCCGGCTGGAGTGACGGTACCTTCACAAGAAGCCCCGGCTAACTTCGTGCCAGCAGCCGCGGTAATACGAAGGGTGCAAACGTTGCTCGGAATCATTGGGCGTAAAGGGTCCGTAGGTGGTCGGCCAGGTCTGCTGTCAAATCCCCCGGCTCAACTGGGGGGCGTCAGTGGAAACCGGCCGACTGGAGTCACGCAGAGGTCACTCGAATTCCCGGTGTAGTGGTGGAATGCGTAGAGATCGGGAGGAACACCAGTGGCGAAGGCGGCTTTCTGGCCTGTAACTGACGCTGAGGCGCGAAAGCGTGGGGAGCAAACAGGATTAGATACCCGTGTAGTCC</w:t>
      </w:r>
    </w:p>
    <w:p w14:paraId="545184EF">
      <w:pPr>
        <w:rPr>
          <w:rFonts w:hint="eastAsia"/>
        </w:rPr>
      </w:pPr>
      <w:r>
        <w:rPr>
          <w:rFonts w:hint="eastAsia"/>
        </w:rPr>
        <w:t>&gt;OTU019706</w:t>
      </w:r>
    </w:p>
    <w:p w14:paraId="6262A36A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AGGGATGATAATGACAGTACCTGGAGAATAAGCTCCGGCTAACTCCGTGCCAGCAGCCGCGGTAATACGGAGGGAGCTAGCGTTGTTCGGAATCACTGGGCGTAAAGCGCGCGCAGGCGGATGTGCAAGTCGGAAGTGAAATCCCGGGGCTCAACTCCGGGGCTGCTTCCGATACTGCTCGTCTGGAGACCAGTAGAGGTGGGTGGAACTCCGAGTGTAGAGGTGAAATTCGTAGATATTCGGAAGAACACCAGTGGCGAAGGCGGCTCACTGGCCCGGTACTGACGCTGAGGCACGAAAGCATGGGGAGCGAACAGGATTAGATACCCCGGTAGTCC</w:t>
      </w:r>
    </w:p>
    <w:p w14:paraId="4A90E305">
      <w:pPr>
        <w:rPr>
          <w:rFonts w:hint="eastAsia"/>
        </w:rPr>
      </w:pPr>
      <w:r>
        <w:rPr>
          <w:rFonts w:hint="eastAsia"/>
        </w:rPr>
        <w:t>&gt;OTU019707</w:t>
      </w:r>
    </w:p>
    <w:p w14:paraId="649F2395">
      <w:pPr>
        <w:rPr>
          <w:rFonts w:hint="eastAsia"/>
        </w:rPr>
      </w:pPr>
      <w:r>
        <w:rPr>
          <w:rFonts w:hint="eastAsia"/>
        </w:rPr>
        <w:t>CCTACGGGTGGCTGCAGCAAGGAATTTTCCGCAATGGGCGCAAGCCTGACGGAGCAACGCCGCGTGCGGGATGAGGCGCTTCGGCGTGTAAACCGCTGTTCGGGGGGACGAAGCACTGACGGTACCCCCGGAGGAAGGCCCGGCTAACTACGTGCCAGCAGCCGCGGTAATACGGAGGGTGCAAGCGTTATCCGGAATTACTGGGCGTAAAGCGCACGCAGGCGGTCTTTTAAGTTTGACGTGAAAGCTCTCGGCTTAACTGGGAGAGGTCGTTGAAAACTGGAAGGCTTGAGGCAATGAGAGGGGTGTAGAATTCCCGGTGTAGTGGTGGAATGCGTAGATATCGGGGGGAATACCAGTGGCGAAAGCGGCACCCTAGCGTTGTTCTGACGCTCATGTGCGAAAGCGTGGGGAGCGAACGGGATTAGATACCCCGGTAGTCC</w:t>
      </w:r>
    </w:p>
    <w:p w14:paraId="371D2E0E">
      <w:pPr>
        <w:rPr>
          <w:rFonts w:hint="eastAsia"/>
        </w:rPr>
      </w:pPr>
      <w:r>
        <w:rPr>
          <w:rFonts w:hint="eastAsia"/>
        </w:rPr>
        <w:t>&gt;OTU019708</w:t>
      </w:r>
    </w:p>
    <w:p w14:paraId="10C476C3">
      <w:pPr>
        <w:rPr>
          <w:rFonts w:hint="eastAsia"/>
        </w:rPr>
      </w:pPr>
      <w:r>
        <w:rPr>
          <w:rFonts w:hint="eastAsia"/>
        </w:rPr>
        <w:t>CCTACGGGAGGCTGCAGTGGGGAATCTTGCGCAATGGGCGAAAGCCTGACGCAGCGACGCCGCGTGGGGGAGGACGGTCTTCGGATTGTAAACCTCTGTTGCCCGGGACGAACAGCTTCATTCGTGAGGTCTGACGGTACCGGGTGAGGAAGCACCGGCTAACTCCGTGCCAGCAGCCGCGGTAATACGGAGGGTGCGAGCGTTGTCCGGAATCACTGGGCGTAAAGCGTGCGCAGGCGGTTCGCTGTGTCTGATGTGAAAGCCCCGGGCTCAACCTGGGAACTGCATTGGAAACTGGCGAACTGGAGTGTGGCAGAGGGGGGTGGAATTCCGCGTGTAGCAGTGAAATGCGTAGAGATGCGGAGGAACACCGATGGCGAAGGCAGCCCCCTGGGCCAACACTGACGCTCAGGCACGAAAGCGTGGGGAGCAGACGGGATTAGATACCCCGGTAGTCC</w:t>
      </w:r>
    </w:p>
    <w:p w14:paraId="04E13FD7">
      <w:pPr>
        <w:rPr>
          <w:rFonts w:hint="eastAsia"/>
        </w:rPr>
      </w:pPr>
      <w:r>
        <w:rPr>
          <w:rFonts w:hint="eastAsia"/>
        </w:rPr>
        <w:t>&gt;OTU019709</w:t>
      </w:r>
    </w:p>
    <w:p w14:paraId="1DC4A6D9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AACCTAACACGTTGGAGTGTGACGGTACCGGGTGAGGAAGCTCCGGCTAACTTCGTGCCAGCAGCCGCGGTAATACGAAGGGGGCTAGCGTTGTTCGGAATTACTGGGCGTAAAGCGCGCGCAGGCGGATCCGCCAGTCTGACGTGAAATCTCCACCGCTCACCGGGGAGGGGCCGTTGGATACTACTAGTCTTGAGTTCGGTAGAGGGTCGTGGAATTTCGGGTGTAGCGGTGGAATGCGTAGATATCCGGAGGAACACCAGAGGCGAAGGCGGCACCCTAAGCCGTACCTGACACTGAGACGCGACAGCGTGGGGAGCGAACAGGATTAGATACCCGAGTAGTCC</w:t>
      </w:r>
    </w:p>
    <w:p w14:paraId="3AF19939">
      <w:pPr>
        <w:rPr>
          <w:rFonts w:hint="eastAsia"/>
        </w:rPr>
      </w:pPr>
      <w:r>
        <w:rPr>
          <w:rFonts w:hint="eastAsia"/>
        </w:rPr>
        <w:t>&gt;OTU019710</w:t>
      </w:r>
    </w:p>
    <w:p w14:paraId="35EB86C5">
      <w:pPr>
        <w:rPr>
          <w:rFonts w:hint="eastAsia"/>
        </w:rPr>
      </w:pPr>
      <w:r>
        <w:rPr>
          <w:rFonts w:hint="eastAsia"/>
        </w:rPr>
        <w:t>CCTACGGGCGGCAGCAGTGGGGAATATTGGACAATGGGCGCAAGCCTGATCCAGCCATACCGCGTGGGTGAAGAAGGCCTTCGGGTTGTAAAGCCCTTTTGTTGGGAAAGAAATCTTGCCGGTTAATACCTGGCGAGGATGACGGTACCCAAAGAATAAGCACCGGCTAACTTCGTGCCAGCAGCCGCGGTAATACGAAGGGTGCAAGCGTTACTCGGAATTACTGGGCGTAAAGGGTTCGTAGGTGGCCTGCTAAGTCAGACGTGAAATCCCTCGGCTCAACCGGGGAACTGCGTCTGAGACTGGCGGGCTTGAGTACAGGAGAGGAACGCGGAATTCCAGGTGTAGCGGTGAAATGCGTAGATATCTGGAGGAACACCGGTGGCGAAGGCGGCGTTCTGGACTGTTACTGACACTGAGGAACGAAAGCCAGGGGAGCAAACGGGATTAGATACCCGGGTAGTCC</w:t>
      </w:r>
    </w:p>
    <w:p w14:paraId="1C58846E">
      <w:pPr>
        <w:rPr>
          <w:rFonts w:hint="eastAsia"/>
        </w:rPr>
      </w:pPr>
      <w:r>
        <w:rPr>
          <w:rFonts w:hint="eastAsia"/>
        </w:rPr>
        <w:t>&gt;OTU019711</w:t>
      </w:r>
    </w:p>
    <w:p w14:paraId="6BD385BE">
      <w:pPr>
        <w:rPr>
          <w:rFonts w:hint="eastAsia"/>
        </w:rPr>
      </w:pPr>
      <w:r>
        <w:rPr>
          <w:rFonts w:hint="eastAsia"/>
        </w:rPr>
        <w:t>CCTACGGGGGGCTGCAGTGGGGAATCTTGCGCAATGGGCGAAAGCCTGACGCAGCGACGCCGCGTGCGGGAGGACGGCCTTCGGGTCGTAAACCGCTGTTGCCCGGGACGAAACGCGCTTTCGAGCGCCTTGACGGTACCGGGTGAGGAAGCACCGGCTAACTCCGTGCCAGCAGCCGCGGTAATACGGAGGGTGCGAGCGTTGTCCGGAATCACTGGGCGTAAAGCGCACGTAGGCGGATCGATCAGTCAGGGGTGAAATCCCGCAGCTCAACTGCGGAACTGCCTTTGATACTGTCGATCTAGAGTATGGAAGAGGTGAGTGGAATTCCGAGTGTAGAGGTGAAATTCGTAGATATTCGGAAGAACACCAGTGGCGAAGGCGGCCAACTGGCGCATTTCTGACGCTGAGGTGCGAAAGCGTGGGGAGCAAACAGGATTAGATACCCCTGTAGTCC</w:t>
      </w:r>
    </w:p>
    <w:p w14:paraId="7465D576">
      <w:pPr>
        <w:rPr>
          <w:rFonts w:hint="eastAsia"/>
        </w:rPr>
      </w:pPr>
      <w:r>
        <w:rPr>
          <w:rFonts w:hint="eastAsia"/>
        </w:rPr>
        <w:t>&gt;OTU019712</w:t>
      </w:r>
    </w:p>
    <w:p w14:paraId="2300FAA3">
      <w:pPr>
        <w:rPr>
          <w:rFonts w:hint="eastAsia"/>
        </w:rPr>
      </w:pPr>
      <w:r>
        <w:rPr>
          <w:rFonts w:hint="eastAsia"/>
        </w:rPr>
        <w:t>CCTACGGGAGGCTGCAGTAGGGAATCTTCCACAATGGACGAAAGTCTGATGGAGCAACGCCGCGTGAGCGATGAAGGCCTTCGGGTCGTAAAGCTCTGTTGTTAGGGAAGAACAAGTACCGGAGTAACTGCCGGTACCTTGACGGTACCTAACCAGAAAGCCACGGCTAACTACGTGCCAGCAGCCGCGGTAATACGTAGGATCCGAGCGTTATCCGAATTCACTGGGCGTAAAGCGTGCGCAGGCGGTTGTGCAAGACCGATGTGAAATCCCCGGGCTTAACCTGGGAATTGCATTGGTGACTGCACGGCTAGAGTGTGTCAGAGGGAGGTAGAATTCCACGTGTAGCAGTGAAATGCGTAGAGATGTGGAGGAATACCGATGGCGAAGGCGGGTTGCTGGGCTGACACTGACGCTGAGGCGCGAAAGCTAGGGGAGCGAACGGGATTAGATACCCTGGTAGTCC</w:t>
      </w:r>
    </w:p>
    <w:p w14:paraId="1184B72E">
      <w:pPr>
        <w:rPr>
          <w:rFonts w:hint="eastAsia"/>
        </w:rPr>
      </w:pPr>
      <w:r>
        <w:rPr>
          <w:rFonts w:hint="eastAsia"/>
        </w:rPr>
        <w:t>&gt;OTU019713</w:t>
      </w:r>
    </w:p>
    <w:p w14:paraId="5583B147">
      <w:pPr>
        <w:rPr>
          <w:rFonts w:hint="eastAsia"/>
        </w:rPr>
      </w:pPr>
      <w:r>
        <w:rPr>
          <w:rFonts w:hint="eastAsia"/>
        </w:rPr>
        <w:t>CCTACGGGAGGCTGCAGTGGGGAATTGTTCGCAATGGGCGCAAGCCTGACCGAGCAACGCCGCGTGGAGGATGACGGCTTTCGGGTTGTAAACTCCTTTTGGGTGGGACGATGATGACGGTACCACCTGAATAAGCCCCGGCTAACTCCGTGCCAGCAGCCGCGGTAAGACGGAGGGGGCAAGCGTTGTCCGGAATCATTGGGCGTAAAGGGCGCGTAGGCGGCCCCGTTAGTCAGGCGTGAAACCCCCGGGCTCAACCCGGGGACTGCGCTTGATACGGCGGGGCTTGAGGACGGGAGAGGCTCGCGGAATTCCCAGTGTAGAGGTGAAATTCGTAGATATTGGGAAGAACACCGGTGGCGAAGGCGGCGAGCTGGCCCGTTTCTGACGCTGAGGCGCGACAGCGTGGGGAGCAAACAGGATTAGATACCCCGGTAGTCC</w:t>
      </w:r>
    </w:p>
    <w:p w14:paraId="168003D7">
      <w:pPr>
        <w:rPr>
          <w:rFonts w:hint="eastAsia"/>
        </w:rPr>
      </w:pPr>
      <w:r>
        <w:rPr>
          <w:rFonts w:hint="eastAsia"/>
        </w:rPr>
        <w:t>&gt;OTU019714</w:t>
      </w:r>
    </w:p>
    <w:p w14:paraId="1F26E6B3">
      <w:pPr>
        <w:rPr>
          <w:rFonts w:hint="eastAsia"/>
        </w:rPr>
      </w:pPr>
      <w:r>
        <w:rPr>
          <w:rFonts w:hint="eastAsia"/>
        </w:rPr>
        <w:t>CCTACGGGTGGCTGCAGTAGGGAATCTTGCGCAATGGGCGAAAGCCTGACGCAGCGACGCCGCGTGAGGGATGAAGGCCTTCGGGTTGTAAACCTCTTTCAGCGGGGACGAAATTGACGGTACCCGCAGAAGAAGGTCCGGCCAACTACGTGCCAGCAGCCGCGGTAATACGTAGGGACCGAGCGTTGTCCGGAATCATTGGGCGTAAAGCGCGCGCAGGCGGCCCGTTAAGTCGGTTGTGAAAACCCGAGGCTCAACCTCGGGCCTGCATCCGATACTGGCGGGCTTGAGGCAGGTAGGGGAGAGTGGAATTCCCGGTGTAGCGGTGAAATGCGCAGATATCGGGAGGAACACCGGTGGCGAAGGCGGCATCCTGGACCGAGATTGACGCTGAGGCGCGAAAGCCAGGGGAGCAAACGGGATTAGATACCCCGGTAGTCC</w:t>
      </w:r>
    </w:p>
    <w:p w14:paraId="3B0379F0">
      <w:pPr>
        <w:rPr>
          <w:rFonts w:hint="eastAsia"/>
        </w:rPr>
      </w:pPr>
      <w:r>
        <w:rPr>
          <w:rFonts w:hint="eastAsia"/>
        </w:rPr>
        <w:t>&gt;OTU019715</w:t>
      </w:r>
    </w:p>
    <w:p w14:paraId="7FAB33EF">
      <w:pPr>
        <w:rPr>
          <w:rFonts w:hint="eastAsia"/>
        </w:rPr>
      </w:pPr>
      <w:r>
        <w:rPr>
          <w:rFonts w:hint="eastAsia"/>
        </w:rPr>
        <w:t>CCTACGGGGGGCTGCAGTCGAGAATCTTCCGCAATGGGCGAAAGCCTGACGGAGCGACGCCGCGTGTGGGATGAAGGCCTTCGGGTTGTAAACCACTGTCAGTGGGGAGCAAGTGCATCAGGGTTCTCCCTGGTGTTTGAGCGATCCGCAGAGGAAGCACAGGCTAATTCCGTGCCAGCAGCCGCGGTAATACGTACTGCGCGAACGTTATTCGGAATCACTGGGCTTAAAGGGTGCGCAGGCGGCTCGTCAAGCCCGTGGTGAAAGGTCCCGGCCCAACCGGGGACGTGCTTCGGGGACTGACGAGCTCGGGCGAGCTAGGGGTCTGTGGAACTCCCGGTGGAGCGGTGAAATGTGTTGATATCGGAAGGAACACCAGAGGCGAAAGCGGTGTACTGGAGCTGGTCTGACGCTGAGGCACGAAAGCCAGGGGAGCGAACGGGATTAGATACCCCGGTAGTCC</w:t>
      </w:r>
    </w:p>
    <w:p w14:paraId="09A4524F">
      <w:pPr>
        <w:rPr>
          <w:rFonts w:hint="eastAsia"/>
        </w:rPr>
      </w:pPr>
      <w:r>
        <w:rPr>
          <w:rFonts w:hint="eastAsia"/>
        </w:rPr>
        <w:t>&gt;OTU019716</w:t>
      </w:r>
    </w:p>
    <w:p w14:paraId="1B9965EC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CGGGTTGTAAACCTCTTTCAGTTGGGACGAAGCTTCAGCGGTTAATAGCCGCCCGAGGTGACGGTACCTTCAGAAGAAGCCCCGGCTAACTACGTGCCAGCAGCCGCGGTAATACGTAGGGGGCAAGCGTTGTCCGGATTTACTGGGCGTACAGCGCGCGCAGGCGGTGGTGTAGGTACCTGGTGACAGTCTCGGGCTCAACTCGAGGGGGTCTGGGTAGACCGCACCGCTGGAGGCAGGGAGAGGGATGTGGAATACCCGGTGGAGCGGTGAAATGCGTAGAGATCGGGTGGAACACCAGTGGCGAAGGCGGCATCCTGGCCCTGACCTGACGCTGAGGCGCGAGAGCGTGGGGAGCAAACGGGATTAGATACCCGAGTAGTCC</w:t>
      </w:r>
    </w:p>
    <w:p w14:paraId="73BFF81A">
      <w:pPr>
        <w:rPr>
          <w:rFonts w:hint="eastAsia"/>
        </w:rPr>
      </w:pPr>
      <w:r>
        <w:rPr>
          <w:rFonts w:hint="eastAsia"/>
        </w:rPr>
        <w:t>&gt;OTU019717</w:t>
      </w:r>
    </w:p>
    <w:p w14:paraId="0AE19C13">
      <w:pPr>
        <w:rPr>
          <w:rFonts w:hint="eastAsia"/>
        </w:rPr>
      </w:pPr>
      <w:r>
        <w:rPr>
          <w:rFonts w:hint="eastAsia"/>
        </w:rPr>
        <w:t>CCTACGGGGGGCTGCAGTGGGGAATCTTCCGCAATGGACGAAAGTCTGACGGAGCAACGCCGCGTGAGTGATGAAGGTTTTCGGATCGTAAAGCTCTGTTGTTAGGGAAGAACAAGTGCCGTTCAAATAGGGCGGCACCTTGACGGTACCTAACCAGAAAGCCACGGCTAACTACGTGCCAGCAGCCGCGGTAATACGTAGGTGGCAAGCGTTGTCCGGATTTATTGGGTTTAAAGGGTGCGTAGGCGGTAAATTAAGTCAGAGGTGAAAGCCTGCAGCTCAACTGTAGAACTGCCTTTGATACTGGTTTACTTGAGTACAGATGAAGTGGGCGGAATGTGACAAGTAGCGGTGAAATGCATAGATATCGTCAAGAACACCGATAGTGTAGACAGCTTACTAGGCTTCAACTGACGCTGAGGCACGAAAGTGTGGGGATCAAACAGGATTAGATACCCTAGTAGTCC</w:t>
      </w:r>
    </w:p>
    <w:p w14:paraId="4E904F49">
      <w:pPr>
        <w:rPr>
          <w:rFonts w:hint="eastAsia"/>
        </w:rPr>
      </w:pPr>
      <w:r>
        <w:rPr>
          <w:rFonts w:hint="eastAsia"/>
        </w:rPr>
        <w:t>&gt;OTU019718</w:t>
      </w:r>
    </w:p>
    <w:p w14:paraId="3DA9039C">
      <w:pPr>
        <w:rPr>
          <w:rFonts w:hint="eastAsia"/>
        </w:rPr>
      </w:pPr>
      <w:r>
        <w:rPr>
          <w:rFonts w:hint="eastAsia"/>
        </w:rPr>
        <w:t>CCTACGGGCGGCTGCAGTGGGGAATATTGCGCAATGGGCGACAGCCTGACGCAGCGACGCCGCGTGGGGGATGAAGGTCTTCGGATTGTAAACCCCTTTCGGGAGGGAAGATGGAACAGGCAACTGTTCGGACGGTACCTCCAGAAGCAGCCACGGCTAACTTCGTGCCAGCAGCCGCGGTAAGACGAACCGTACGAACGTTATTCGGAATCACTGGGCTTAAAGGGTGCGTAGGCTGTGCGGAAAGTTGGGTGTGAAATACCTCAGCTTAACTGAGGAACTGCATTCAAAACTACCGTGCTGGAGGAAGATAGAGGTGAGCGGAACTTAGGGTGGAGCGGTGAAATGCGTTGATATCCTAAGGAACACCGGTGGCGAAAGCGGCTCACTGGATCTTTTCTGACGCTGAGGCACGAAAGCTAGGGTAGCGAACGGGATTAGATACCCGTGTAGTCC</w:t>
      </w:r>
    </w:p>
    <w:p w14:paraId="618318DE">
      <w:pPr>
        <w:rPr>
          <w:rFonts w:hint="eastAsia"/>
        </w:rPr>
      </w:pPr>
      <w:r>
        <w:rPr>
          <w:rFonts w:hint="eastAsia"/>
        </w:rPr>
        <w:t>&gt;OTU019719</w:t>
      </w:r>
    </w:p>
    <w:p w14:paraId="5587A89B">
      <w:pPr>
        <w:rPr>
          <w:rFonts w:hint="eastAsia"/>
        </w:rPr>
      </w:pPr>
      <w:r>
        <w:rPr>
          <w:rFonts w:hint="eastAsia"/>
        </w:rPr>
        <w:t>CCTACGGGTGGCTGCAGTGGGGAATTTTGGACAATGGGGGCAACCCTGATCCAGCAATGCCGCGTGAGTGAAGAAGGCCTTCGGGTTGTAAAGCTCTTTTGTCAGGGAAGAAACGGCTGTGGCTAATATCCACGGCTAATGACGGTACCTGAAGAATAAGCACCGGCTAACTACGTGCCAGCAGCCGCGGTAATACGTAGGGTGCAAGCGTTAATCGGAATTACTGGGCGTAAAGCGTGCGCAGGCGGTTTCGTAAGTCTGATGTGAAATCCCCGGGCTTAACCTGGGAATTGCATTGGAGACTGCGAGGCTAGAATCTGGCAGAGGGGGATGGAATTCCGCGTGTAGCAGTGAAATGCGTAGATATGCGGAGGAACATCAGTGGCGAAAGCGACTTCCTGGACCAATACTGACGCTCATGTGCGAAAGCGTGGGGAGCAAACAGGATTAGATACCCTGGTAGTCC</w:t>
      </w:r>
    </w:p>
    <w:p w14:paraId="44BA3151">
      <w:pPr>
        <w:rPr>
          <w:rFonts w:hint="eastAsia"/>
        </w:rPr>
      </w:pPr>
      <w:r>
        <w:rPr>
          <w:rFonts w:hint="eastAsia"/>
        </w:rPr>
        <w:t>&gt;OTU019720</w:t>
      </w:r>
    </w:p>
    <w:p w14:paraId="5089EC84">
      <w:pPr>
        <w:rPr>
          <w:rFonts w:hint="eastAsia"/>
        </w:rPr>
      </w:pPr>
      <w:r>
        <w:rPr>
          <w:rFonts w:hint="eastAsia"/>
        </w:rPr>
        <w:t>CCTACGGGTGGCTGCAGTGGGGAATTTTGCGCAATGGGCGAAAGCCTGACGCAGTAACGCCGCGTGGAGGATGAAGGCCCTCGGGTCGTAAACTCCTGTCAGGGGGAACGACGGGTCTAGGGGAAACACTCCTGGATTCCAGACGGTACCTCCAAAGGAAGCCCCGGCTAATTCCGTGCCAGCAGCCGCGGTAATACAGAGGTCCCAAGCGTTGTTCGGATTCACTGGGCGTAAAGGGTGCGTAGGTGGCTTTTTAAGTTTGATGTGAAAGCTCCGGGCTTAACCCTGAAATGGCATTGAATACTGGAGTGCTGGAGGTTTGGAGGGGGGACTGGAATTTTCGGTGTAGCAGTGAAATGCGTAGATATTGGGAAGAACACCGGTGGCGAAGGCGGCCATCTGGACCGTTACTGACGCTGAGGCGCGAAAGCGTGGGGAGCAAACAGGATTAGATACCCGTGTAGTCC</w:t>
      </w:r>
    </w:p>
    <w:p w14:paraId="72B79D98">
      <w:pPr>
        <w:rPr>
          <w:rFonts w:hint="eastAsia"/>
        </w:rPr>
      </w:pPr>
      <w:r>
        <w:rPr>
          <w:rFonts w:hint="eastAsia"/>
        </w:rPr>
        <w:t>&gt;OTU019721</w:t>
      </w:r>
    </w:p>
    <w:p w14:paraId="61A23AB7">
      <w:pPr>
        <w:rPr>
          <w:rFonts w:hint="eastAsia"/>
        </w:rPr>
      </w:pPr>
      <w:r>
        <w:rPr>
          <w:rFonts w:hint="eastAsia"/>
        </w:rPr>
        <w:t>CCTACGGGGGGCTGCAGTGGGGAATCTTGCGCAATGGTCGAAAGACTGACGCAGCGACGCCGCGTGGGGGAGGAAGGTCTTCGGATTGTAAACCCCTGTCACCGGGGAAGAATCCCCTGAGGAGGCAATGCCTCAGGGTTGACGGTACCCGGGGAGGAAGCACCGGCTAACTCTGTGCCAGCAGCCGCGGTAATACAGAGGGTGCGAGCGTTGTTCGGAATTACTGGGCGTAAAGCGCGCGCAGGCGGCTTTTCAAGTGACGGGTGAAATCCCTCGGCTTAACCGAGGAACTGCCTGTCAGACTGGATTGCTTGAGGCCGGGAGAGGCGAGTGGAATTCCCAGTGTAGCGGTGAAATGCGTAGATATTGGGAGGAACACCAATGGCGTAGGCAGGATACTGGACTGTTTCTGACACTAAGGCACGAAAGCGTGGGGAGCGAACTGGATTAGATACCCCAGTAGTCC</w:t>
      </w:r>
    </w:p>
    <w:p w14:paraId="76959940">
      <w:pPr>
        <w:rPr>
          <w:rFonts w:hint="eastAsia"/>
        </w:rPr>
      </w:pPr>
      <w:r>
        <w:rPr>
          <w:rFonts w:hint="eastAsia"/>
        </w:rPr>
        <w:t>&gt;OTU019722</w:t>
      </w:r>
    </w:p>
    <w:p w14:paraId="54A7E347">
      <w:pPr>
        <w:rPr>
          <w:rFonts w:hint="eastAsia"/>
        </w:rPr>
      </w:pPr>
      <w:r>
        <w:rPr>
          <w:rFonts w:hint="eastAsia"/>
        </w:rPr>
        <w:t>CCTACGGGTGGCAGCAGTGGGGAATATTGCACAATGGGCGAAACCCTGATCCAGCCATTCCGCGTGAGTGAAGAAGGCCTTCGGGTTGTAAAGCTCTTTTGTCCGGAACGAAACGGATGACGTGAATATCGTCGTCTACTGACGGTACCGGAAGAATAAGCACCGGCTAACTACGTGCCAGCAGCCGCGGTAAAACGTAGGACACAAGCGTTATCCGGAATTATTGGGCGTAAAGAGCTCGTAGGCGGCTCATTGCGTCAACCGTGAAATCCTGCTGCTCAACGGCAGGTCTGCGGTTGATACGGGTGGGCTGGAGTTCGGTAGAGGTGAGTGGAATTCCCGGTGTAGCGGTGGAATGCGTAGATATCGGGAAGAACACCGGAGGCGAAGGCGGCTCACTGGGCCGGATCCGACACTGAGGCGCGAAAGCGTGGGGAGCAAACAGGATTAGATACCCCTGTAGTCC</w:t>
      </w:r>
    </w:p>
    <w:p w14:paraId="19D535D4">
      <w:pPr>
        <w:rPr>
          <w:rFonts w:hint="eastAsia"/>
        </w:rPr>
      </w:pPr>
      <w:r>
        <w:rPr>
          <w:rFonts w:hint="eastAsia"/>
        </w:rPr>
        <w:t>&gt;OTU019723</w:t>
      </w:r>
    </w:p>
    <w:p w14:paraId="52DEE78C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GTCGAGCGGGACGAACACCTGCGGGGTGAACAGCCCGGCGGGCTGACGGTACCGCTAAAGGAAGCCCCGGCTAACTCCGTGCCAGCAGCCGCGGTAATACGGGGGGGGCAAGCGTTGTTCGGATTTACTGGGCGTAAAGGGCGCGTAGGCGGCGTGACAAGTCACTTGTGAAATCTCTGAGCTTAACTCAGAACGGCCAAGTGATACTGATGTGCTAGAGTGCAGAAAGGGCAACCGGAATTCTTGGTGTAGCGGTGAAATGCGTAGATATCGAGAGGAACACCTGCGGCGAAGGCGGGTAGCTGGGCCGACACTGACGCTGAGGCGCGAAAGCCAGGGGAGCGAACGGGATTAGATACCCTAGTAGTCC</w:t>
      </w:r>
    </w:p>
    <w:p w14:paraId="586DA553">
      <w:pPr>
        <w:rPr>
          <w:rFonts w:hint="eastAsia"/>
        </w:rPr>
      </w:pPr>
      <w:r>
        <w:rPr>
          <w:rFonts w:hint="eastAsia"/>
        </w:rPr>
        <w:t>&gt;OTU019724</w:t>
      </w:r>
    </w:p>
    <w:p w14:paraId="6872C7D8">
      <w:pPr>
        <w:rPr>
          <w:rFonts w:hint="eastAsia"/>
        </w:rPr>
      </w:pPr>
      <w:r>
        <w:rPr>
          <w:rFonts w:hint="eastAsia"/>
        </w:rPr>
        <w:t>CCTACGGGGGGCTGCAGTAGGGAATCTTGCGCAATGGGCGAAAGCCTGACGCAGCGACGCCGCGTGAGGGATGAAGGCTTTCGGGTTGTAAACCTCTTTCAGGAGGGACGAAGGTTCAGGCGCGAATAGCGTCCTGGACTGACGGTACCTCCAGAAGAAGCCCCGGCTAACTACGTGCCAGCAGCCGCGGTAATACGTAGGGGGCGAGCGTTGTCCGGATTTATTGGGCGTAAAGAGTGCGTAGGCGGTTTTCTAAGTTTGGTGTGAAATCTCCCGGCTCAACTGGGAGGGTGCGCCGAAGACTGGAAGGCTAGAGTGTGGGAGAGGGAAGTGGAATTTCCAGTGTAGCGGTGAAATGCGTAGATATCAGGAAGAACACCTATGGCGAAAGCAGCTCTCTGGGACGGTACTGACGCTGAGACGCGAAAGCGTGGGGAGCGAACAGGATTAGATACCCTTGTAGTCC</w:t>
      </w:r>
    </w:p>
    <w:p w14:paraId="0F00ACE4">
      <w:pPr>
        <w:rPr>
          <w:rFonts w:hint="eastAsia"/>
        </w:rPr>
      </w:pPr>
      <w:r>
        <w:rPr>
          <w:rFonts w:hint="eastAsia"/>
        </w:rPr>
        <w:t>&gt;OTU019725</w:t>
      </w:r>
    </w:p>
    <w:p w14:paraId="4B3459A4">
      <w:pPr>
        <w:rPr>
          <w:rFonts w:hint="eastAsia"/>
        </w:rPr>
      </w:pPr>
      <w:r>
        <w:rPr>
          <w:rFonts w:hint="eastAsia"/>
        </w:rPr>
        <w:t>CCTACGGGAGGCAGCAGTGGGGAATTTTGGACAATGGGCGCAAGCCTGATCCAGCAATGCCGCGTGAGTGAAGAAGGCCTTCGGGTTGTAAAGCTCTTTTGTCAGGGAAGAAACGGCTCAGGCTAATATCTTGGGCTAATGACGGTACCTGAAGAATAAGCACCGGCTAACTACGTGCCAGCAGCCGCGGTAATACGTAGGGTGCAAGCGTTAATCGGAATTACTGGGCGTAAAGGGCGTGTAGGCGGTTTGTTAAGTCATGTGTGAAATCCCTCGGCTCAACCGGGGAACGACGCATGAAACTGGCAAGCTAGAGTACCAAAGAGGGGGGTGGAATTCCACGTGTAGCAGTGAAATGCGTAGAGATGTGGAGGAACACCGATGGCGAAGGCAGCCTCCTGGGATAACACTGACGCTGATGCACGAAAGCGTGGGGAGCAAACAGGATTAGATACCCGTGTAGTCC</w:t>
      </w:r>
    </w:p>
    <w:p w14:paraId="6F876E06">
      <w:pPr>
        <w:rPr>
          <w:rFonts w:hint="eastAsia"/>
        </w:rPr>
      </w:pPr>
      <w:r>
        <w:rPr>
          <w:rFonts w:hint="eastAsia"/>
        </w:rPr>
        <w:t>&gt;OTU019726</w:t>
      </w:r>
    </w:p>
    <w:p w14:paraId="66113D09">
      <w:pPr>
        <w:rPr>
          <w:rFonts w:hint="eastAsia"/>
        </w:rPr>
      </w:pPr>
      <w:r>
        <w:rPr>
          <w:rFonts w:hint="eastAsia"/>
        </w:rPr>
        <w:t>CCTACGGGCGGCAGCAGTGGGGAATTGTTCGCAATGGGCGCAAGCCTGACGACGCAACGCCGCGTGGAGGATGAAGATCTTCGGGTCGTAAACTCCTGTCGAGCGGGAAGAATTGCTTCGGAGTGAATAGCTCCGAAGTTTGACGGTACCGCTAAAGGAAGCCCCGGCTAACTCCGTGCCAGCAGCCGCGGTAATACGGGGGGGGCAAGCGTTGTTCGGAATTACTGGGCGTAAAGAGCTCGTAGGCGGCTCGTCGCGTCGACCGTGAAAACCCGCGGCTTAACCGTGGGCTTGCGGTTGATACGGGCGAGCTAGAGTATGGTAGAGGGTGGTGGAATTTCCTGTGTAGCGGTGAAATGCGTAGAGATGTGGAGGAACACCGATGGCGAAGGCAGCCCCCTGGGTCGACACTGACGCTCATGCACGAAAGCGTGGGGAGCAAACAGGATTAGATACCCCTGTAGTCC</w:t>
      </w:r>
    </w:p>
    <w:p w14:paraId="1FC01A89">
      <w:pPr>
        <w:rPr>
          <w:rFonts w:hint="eastAsia"/>
        </w:rPr>
      </w:pPr>
      <w:r>
        <w:rPr>
          <w:rFonts w:hint="eastAsia"/>
        </w:rPr>
        <w:t>&gt;OTU019727</w:t>
      </w:r>
    </w:p>
    <w:p w14:paraId="4016B3AE">
      <w:pPr>
        <w:rPr>
          <w:rFonts w:hint="eastAsia"/>
        </w:rPr>
      </w:pPr>
      <w:r>
        <w:rPr>
          <w:rFonts w:hint="eastAsia"/>
        </w:rPr>
        <w:t>CCTACGGGTGGCTGCAGTAGGGAATATTGGGCAATGGCCGAGAGGCTGACCCAGCCATGCCGCGTGCAGGACGAAGGCTTTCTGAGTCGTAAACTGCTTTTGCCAGGGAAGAATAAGGGGCATGCGTGCTCCGACGACGGTACCTGGTGAATAAGCACCGGCTAACTCCGTGCCAGCAGCCGCGGTAATACGTAGGGGGCAAGCGTTGTCCGGATTTATTGGGCGTAAAGAGCTCGTAGGTGGCTATTCGCGTCGGGTGTTAAAGCTCAGGGCTCAACTCTGAGAGGCCATTCGATACGGGATAGCTAGAGGCAGGTAGGGGAGATCGGAATTCCTGGTGTAGCGGTGAAATGCGCAGATATCAGGAGGAACACCGGTGGCGAAGGCGGATCTCTGGGCCTTGCCTGACACTGAGGAGCGAAAGCTGGGGGAGCGAACAGGATTAGATACCCCTGTAGTCC</w:t>
      </w:r>
    </w:p>
    <w:p w14:paraId="6BD657E9">
      <w:pPr>
        <w:rPr>
          <w:rFonts w:hint="eastAsia"/>
        </w:rPr>
      </w:pPr>
      <w:r>
        <w:rPr>
          <w:rFonts w:hint="eastAsia"/>
        </w:rPr>
        <w:t>&gt;OTU019728</w:t>
      </w:r>
    </w:p>
    <w:p w14:paraId="6D8F4C11">
      <w:pPr>
        <w:rPr>
          <w:rFonts w:hint="eastAsia"/>
        </w:rPr>
      </w:pPr>
      <w:r>
        <w:rPr>
          <w:rFonts w:hint="eastAsia"/>
        </w:rPr>
        <w:t>CCTACGGGCGGCTGCAGCAAGGAATTTTCCGCAATGGGCGCAAGCCTGACGGAGCGACGCCGCGTGGAGGACGACACCTTTCGGGGCGTAAACTCCTTTTCTGGGGGACGAATGAATGACGGTACCCTAGGAAGAAGCACCGGCTAACTACGTGCCAGCAGCCGCGGTAAGACGTAGGGTGCGAGCGTTGTCCGGAGTTACTGGGCGTAAAGCGCACGTAGGCGGATATTTAAGTCAGGGGTGAAATCCCGGAGCTCAACTCCGGAACTGCCCTTGAAACTGCAGTGCTAGAATCCTGGAGAGGCGAGTGGAATTCCGAGTGTAGAGGTGAAATTCGTAGATATTCGGAAGAACACCAGTGGCGAAGGCGACTCGCTGGACAGGTATTGACGCTGAGGTGCGAAAGCGTGGGGAGCAAACAGGATTAGATACCCCAGTAGTCC</w:t>
      </w:r>
    </w:p>
    <w:p w14:paraId="57E5A214">
      <w:pPr>
        <w:rPr>
          <w:rFonts w:hint="eastAsia"/>
        </w:rPr>
      </w:pPr>
      <w:r>
        <w:rPr>
          <w:rFonts w:hint="eastAsia"/>
        </w:rPr>
        <w:t>&gt;OTU019729</w:t>
      </w:r>
    </w:p>
    <w:p w14:paraId="2116B33F">
      <w:pPr>
        <w:rPr>
          <w:rFonts w:hint="eastAsia"/>
        </w:rPr>
      </w:pPr>
      <w:r>
        <w:rPr>
          <w:rFonts w:hint="eastAsia"/>
        </w:rPr>
        <w:t>CCTACGGGGGGCTGCAGTTAGGAATCTTGGACAATGGGCGCAAGCCTGATCCAGCCATGCCGCGTGGGTGAAGAAGGCCTTCGGGTTGTAAAGCCCTTTAAGCTGGGAAGAAGCTAGGTGTGTGAATAGCGCATTTAGTTGACGGTACCTAACCAGAAAGCCACGGCTAACTACGTGCCAGCAGCCGCGGTAATACGTAGGAGGCAAGCGTTATCCGGATTTACTGGGCGTAAAGCGCGTGCAGGCGGTTGGGTAAGTCATGTGTGAAAGCTCCTCGCTCAACGGGGAGAGGACAGGTGAGACTGCCTAACTAGAGGATGGTAGAGGCAAGTGGAATTCCGGGTGGAGTGGTGAAATGCGTAGAGATCCGGAGGAACCCCTGTGGCGAAGGCGACTTGCTAGGCCATCACTGACGCTCAGACGCGAAAGCATGGGGAGCGAACGGGATTAGATACCCTAGTAGTCC</w:t>
      </w:r>
    </w:p>
    <w:p w14:paraId="2362EF6C">
      <w:pPr>
        <w:rPr>
          <w:rFonts w:hint="eastAsia"/>
        </w:rPr>
      </w:pPr>
      <w:r>
        <w:rPr>
          <w:rFonts w:hint="eastAsia"/>
        </w:rPr>
        <w:t>&gt;OTU019730</w:t>
      </w:r>
    </w:p>
    <w:p w14:paraId="3104FCE3">
      <w:pPr>
        <w:rPr>
          <w:rFonts w:hint="eastAsia"/>
        </w:rPr>
      </w:pPr>
      <w:r>
        <w:rPr>
          <w:rFonts w:hint="eastAsia"/>
        </w:rPr>
        <w:t>CCTACGGGGGGCAGCAATTAGGAATCTTGTGCAATGGGGGAAACCCTGACACAGCGACGCCGCGTGGAGGAGGAAGTCCTTCGGGATGTAAACTCCTTTTTCCAGGGAAGAAACAGATGACGGTACCTGGTGAATAAGCCCCGGCTAACTACGTGCCAGCAGCCGCGGTAATACGTAGGGGGCGAGCGTTGTTCGGAATTACTGGGCGTAAAGGGCGCGTAGGCGGTTTGCCAAGTCAGATGTGAAAGCCCCGGGCTCAACCTGGGAACCGCATTTGAGACTGGCCGACTCGAGTTCGGGAGGGGATGGTGGAATTCCCAGTGTAGCGGTGAAATGCGTAGATATTGGGAAGAACACCGGTGGCGAAGGCGGCCATCTGGACCGGAACTGACGCTGAGGCGCGAAAGCTAGGGGAGCGAATGGGATTAGATACCCGAGTAGTCC</w:t>
      </w:r>
    </w:p>
    <w:p w14:paraId="50071FBD">
      <w:pPr>
        <w:rPr>
          <w:rFonts w:hint="eastAsia"/>
        </w:rPr>
      </w:pPr>
      <w:r>
        <w:rPr>
          <w:rFonts w:hint="eastAsia"/>
        </w:rPr>
        <w:t>&gt;OTU019731</w:t>
      </w:r>
    </w:p>
    <w:p w14:paraId="401464CB">
      <w:pPr>
        <w:rPr>
          <w:rFonts w:hint="eastAsia"/>
        </w:rPr>
      </w:pPr>
      <w:r>
        <w:rPr>
          <w:rFonts w:hint="eastAsia"/>
        </w:rPr>
        <w:t>CCTACGGGTGGCAGCAGTGGGGAATCTTGGACAATGGGCGAAAGCCTGATGCAGCGACGCCGCGTGAGGGATGACGGCCTTCGGGTTGTAAACCTCTTTCAGCAGGGAAGAAGCGAAAGTGACGGTACCGGCGGAATAAGCACCGGCTAACTCTGTGCCAGCAGCCGCGGTAATACGAAGGGTGCGAGCGTTGTTCGGAATTATTGGGCGTAAAGCGTGCGCAGGCGGCGTCGCAAGTCAGGCGTGAAATCCCCGGGCTTAACCTGGGAATGGCGCTTGAAACTACGATGCTGGAGTATGGCAGAGGGAGGTGGAATTCCACGTGTAGCAGTGAAATGCGTAGAGATGTGGAGGAACACCGATGGCGAAGGCAGCCCCCTGGGTCGACACTGACGCTCATGCACGAAAGCGTGGGGAGCAAACAGGATTAGATACCCCAGTAGTCC</w:t>
      </w:r>
    </w:p>
    <w:p w14:paraId="4B2B4F8D">
      <w:pPr>
        <w:rPr>
          <w:rFonts w:hint="eastAsia"/>
        </w:rPr>
      </w:pPr>
      <w:r>
        <w:rPr>
          <w:rFonts w:hint="eastAsia"/>
        </w:rPr>
        <w:t>&gt;OTU019732</w:t>
      </w:r>
    </w:p>
    <w:p w14:paraId="7BDFEF44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ATGCTTCGACCTAACATGTCGAAGTTTGACGGTACCGGGTGAGGAAGCCCCGGCTAACTCTGTGCCAGCAGCCGCGGTAATACAGAGGGGGCAAGCGTTGCTCGGAATTACTGGGCGTAAAGGGCGCGTAGGCGGACAGTTTAGTCAGAGGTGAAAGCCCAGGGCTCAACCTTGGAATTGCCTTTGATACTGGCTGTCTTGAGTGCAGATGAGGTAGGCGGAATGTGTAGTGTAGTGGTGAAATGCTTAGATATGACATAGAACACCTATTGCGAAGGCAGCTTACTACGCATATATTGACGCTGAGGCACGAAAGCGTGGGGATCAAACAGGATTAGATACCCCAGTAGTCC</w:t>
      </w:r>
    </w:p>
    <w:p w14:paraId="4ACE95E9">
      <w:pPr>
        <w:rPr>
          <w:rFonts w:hint="eastAsia"/>
        </w:rPr>
      </w:pPr>
      <w:r>
        <w:rPr>
          <w:rFonts w:hint="eastAsia"/>
        </w:rPr>
        <w:t>&gt;OTU019733</w:t>
      </w:r>
    </w:p>
    <w:p w14:paraId="71EFC694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CGGGTTGTAAACCCCTTTCAGTTGGGACGAAGCTCCGCCCGTTAATAGCGGGCCGGAGTGACGGTACCCCCAAAGGAAGCACCGGCTAACTCTGTGCCAGCAGCCGCGGTAATACGGAGGATCCAAGCGTTATCCGGAATTACTGGGCGTAAAGAGTTGCGTAGGTGGCAGAGTAAGTAGATAGTGAAAGCGTGTGGCTCAACCATACTCACATTATCTAAACTGCTCGGCTAGAAGATGAGAGAGGTAGATGGAATTTCTTGTGTAGGAGTGAAATCCGTAGATATAAGAAGGAACACCGATGGCGTAGGCAGTCTACTGGCTCATTCTTGACACTAAGGCACGAAAGCGTGGGGAGCAAACGGGATTAGATACCCCAGTAGTCC</w:t>
      </w:r>
    </w:p>
    <w:p w14:paraId="26EEF2DD">
      <w:pPr>
        <w:rPr>
          <w:rFonts w:hint="eastAsia"/>
        </w:rPr>
      </w:pPr>
      <w:r>
        <w:rPr>
          <w:rFonts w:hint="eastAsia"/>
        </w:rPr>
        <w:t>&gt;OTU019734</w:t>
      </w:r>
    </w:p>
    <w:p w14:paraId="5502ADD1">
      <w:pPr>
        <w:rPr>
          <w:rFonts w:hint="eastAsia"/>
        </w:rPr>
      </w:pPr>
      <w:r>
        <w:rPr>
          <w:rFonts w:hint="eastAsia"/>
        </w:rPr>
        <w:t>CCTACGGGCGGCAGCAGTGGGGAATATTGGACAATGGGCGAAAGCCTGATCCAGCCATGCCGCGTGAGTGAAGAAGGCCTTAGGGTTGTAAAGTTCTTTCGCCGATGAAGATAATGACGGTAGTCGGAGAAGAAGCCCCGGCTAACTTCGTGCCAGCAGCCGCGGTAATACGAAGGGGGCTAGCGTTGTTCGGAATTACTGGGCGTAAAGCGCGCGTAGGCTGCGTCGCAAGTCAGTGGTGAAATCCCGGGGCTTAACCTCGGAACTGCCATTGAAACTGCGGCGCTGGAATCTCAGAGGGGATAGCGGAATTCCAAATGTAGGGGTGAAATCCGTAGATATTTGGAGGAACACCGGTGGCGAAGGCGGCTATCTGGATGAGTATTGACGCTGAGGCGCGAAAGCGTGGGGATCAAACAGGATTAGATACCCGTGTAGTCC</w:t>
      </w:r>
    </w:p>
    <w:p w14:paraId="53BAD63E">
      <w:pPr>
        <w:rPr>
          <w:rFonts w:hint="eastAsia"/>
        </w:rPr>
      </w:pPr>
      <w:r>
        <w:rPr>
          <w:rFonts w:hint="eastAsia"/>
        </w:rPr>
        <w:t>&gt;OTU019735</w:t>
      </w:r>
    </w:p>
    <w:p w14:paraId="755B9C5A">
      <w:pPr>
        <w:rPr>
          <w:rFonts w:hint="eastAsia"/>
        </w:rPr>
      </w:pPr>
      <w:r>
        <w:rPr>
          <w:rFonts w:hint="eastAsia"/>
        </w:rPr>
        <w:t>CCTACGGGCGGCAGCAGTGAGGGATCTTGCACAATGGGGGAAACCCTGATGCAGCGACGCCGCGTGAGTGATGAAGGCCTTCGGGTCGTAAAGCTCTTTTCTGCGTGACGAGAAAAGGACGGTAGCGCAGGAAGAAGTCTCGGCTAACTACGTGCCAGCAGCCGCGGTAAAACGTAGGAGACAAACGTTATCCGGAGTTACTGGGCGTAAAGGGCGTGCAGGCGGGAAGGAAAGTCAGATGTGAAAGCCCTGGGCTCAACCCAGGAACTGCATTTGAAACTCCCTTTCTTGAGTGTCGGAGAGGAAAGCGGAATTCCTGGTGTAGAGGTGAAATTCGTAGATATCAGGAGGAACACCGGTGGCGAAGGCAGCTTACTAGGCTGTAACTGACGCTGAGGCACGAAAGTGTGGGGATCAAACAGGATTAGATACCCGTGTAGTCC</w:t>
      </w:r>
    </w:p>
    <w:p w14:paraId="5A9BE4B2">
      <w:pPr>
        <w:rPr>
          <w:rFonts w:hint="eastAsia"/>
        </w:rPr>
      </w:pPr>
      <w:r>
        <w:rPr>
          <w:rFonts w:hint="eastAsia"/>
        </w:rPr>
        <w:t>&gt;OTU019736</w:t>
      </w:r>
    </w:p>
    <w:p w14:paraId="74DCDAB3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GATGGGGTTACCCATTCGGACGGTACCTCCAGAAGCAGCCACGGCTAACTTCGTGCCAGCAGCCGCGGTAATACAGAGGGCGCGAGCGTTGTCCGGAATCACTGGGCGTAAAGGGTGCGTAGGTGGCGGAGTAAGTTAGAGGTGAAAGCCCGGAGCTCAACTCCGGAACTGCCTTTAAGACTGCATCGCTCGAACGTCGGAGAGGTAAGTGGAATTCCGAGTGTAGCGGTGGAATGCGTAGAGATCCGGAAGAACACCGGTGGCGAAGGCGGCCTGCTGGGACATGGCTGACGCTGATGCACGAAAGCGTGGGGAGCAAACAGGATTAGATACCCGTGTAGTCC</w:t>
      </w:r>
    </w:p>
    <w:p w14:paraId="6EC47E59">
      <w:pPr>
        <w:rPr>
          <w:rFonts w:hint="eastAsia"/>
        </w:rPr>
      </w:pPr>
      <w:r>
        <w:rPr>
          <w:rFonts w:hint="eastAsia"/>
        </w:rPr>
        <w:t>&gt;OTU019737</w:t>
      </w:r>
    </w:p>
    <w:p w14:paraId="74BEE4BF">
      <w:pPr>
        <w:rPr>
          <w:rFonts w:hint="eastAsia"/>
        </w:rPr>
      </w:pPr>
      <w:r>
        <w:rPr>
          <w:rFonts w:hint="eastAsia"/>
        </w:rPr>
        <w:t>CCTACGGGGGGCAGCAGTAGGGAATATTGCGCAATGGACGAAAGTCTGACGCAGCAACGCCGCGTGAGTGAAGAAGGCCTGCGGGTTGTAAAGCTCTGTCAAGAGGGACGAAAAGCTTTAGGGTTCATAGCCTTAGAGTCTGACGGTACCTCTGAAGGAAGCACCGGCTAACTCTGTGCCAGCAGCCGCGGTAATACAGAGGGTGCAAGCGTTAATCGGAATTACTGGGCGTAAAGCGCGCGTAGGTGGGTCGTTAAGTTGGATGTGAAATCCCCGGGCTCAACCTGGGAACTGCATTCAAAACTGACAAGCTAGAGTATGGTAGAGGGTGGTGGAATTTCCTGTGTAGCGGTGAAATGCGTAGATATAGGAAGGAACACCAGTGGCGAAGGCGACCACCTGGACTGATACTGACACTGAGGTGCGAAAGCGTGGGGAGCAAACAGGATTAGATACCCCTGTAGTCC</w:t>
      </w:r>
    </w:p>
    <w:p w14:paraId="6C3793BA">
      <w:pPr>
        <w:rPr>
          <w:rFonts w:hint="eastAsia"/>
        </w:rPr>
      </w:pPr>
      <w:r>
        <w:rPr>
          <w:rFonts w:hint="eastAsia"/>
        </w:rPr>
        <w:t>&gt;OTU019738</w:t>
      </w:r>
    </w:p>
    <w:p w14:paraId="5358D059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CCCTTGGGTTGTAAACTCCTTTTAGGGGAGAAGAACGTCCCTTCGGGGACTTGACGGTACCCCCTGAATAAGCCACGGCTAACTACGTGCCAGCAGCCGCGGTAATACGTAGGATCCAAGCGTTATCCGGATTTACTGGGTGTAAAGAGTTGCGTAGGTGGTTAGTAAAGCGAATAGTGAAACCTGGTGGCTCAACCATCGCAGTGCCTTTGATACTGAAGAGCTGGATTACACTAGAGGTAGGCGGAATGTGACAAGTAGCGGTGAAATGCATAGATATGTCACAGAACACCGATTGCGAAGGCAGCTTACTATGGTGTCAATGACGCTGAGGCACGAAAGCGTGGGGATCAAACAGGATTAGATACCCGAGTAGTCC</w:t>
      </w:r>
    </w:p>
    <w:p w14:paraId="2D6D53F2">
      <w:pPr>
        <w:rPr>
          <w:rFonts w:hint="eastAsia"/>
        </w:rPr>
      </w:pPr>
      <w:r>
        <w:rPr>
          <w:rFonts w:hint="eastAsia"/>
        </w:rPr>
        <w:t>&gt;OTU019739</w:t>
      </w:r>
    </w:p>
    <w:p w14:paraId="7E9214B0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GTACCGACGAAGCGCCCTGTCGGGTGGTGACGGTAGGTACAGAAGAAGCACCGGCCAACTACGTGCCAGCAGCCGCGGTAATACGTAGGGTGCGAGCGTTGTCCGGAATTATTGGGCGTAAAGGGCGCGTAGGCGGCCTGATGCAAGGGTGCGGTGAAAGCCCGGGGCTCAACCCCGGGTCGGCCGTGCCGACTGCGAGGCTGGAGCACTGTAGGGGCAGATGGAATTCCGGGTGTAGCGGTGGAATGCGCAGATATCAGGAGGAACACCTGCGGCGAAGGCGGGTTGCTGGGCTGACACTGACGCTGAGGCGCGAAAGCCAGGGGAGCGAACGGGATTAGATACCCCGGTAGTCC</w:t>
      </w:r>
    </w:p>
    <w:p w14:paraId="4AB021E1">
      <w:pPr>
        <w:rPr>
          <w:rFonts w:hint="eastAsia"/>
        </w:rPr>
      </w:pPr>
      <w:r>
        <w:rPr>
          <w:rFonts w:hint="eastAsia"/>
        </w:rPr>
        <w:t>&gt;OTU019740</w:t>
      </w:r>
    </w:p>
    <w:p w14:paraId="28595854">
      <w:pPr>
        <w:rPr>
          <w:rFonts w:hint="eastAsia"/>
        </w:rPr>
      </w:pPr>
      <w:r>
        <w:rPr>
          <w:rFonts w:hint="eastAsia"/>
        </w:rPr>
        <w:t>CCTACGGGAGGCTGCAGTGGGGAATTTTCCGCAATGGGCGAAAGCCTGACGGAGCAATGCCGCGTGGAGGTAGAAGGCCTACGGGTCGTGAACTTCTTTTCCCGGAGAAGAAGCAATGACGGTATCTGGGGAATAAGCATCGGCTAACTCTGTGCCAGCAGCCGCGGTAATACAGAGGATGCAAGCGTTATCCGGAATGATTGGGCGTAAAGCGTCTGTAGGTGGCCGCGCAAGTGTGGTGTGAAAGCGCCCAGCTTAACTGGGCGAGGCCATCGCAGACTGCGCAGCTCGAGCGATGCAGAGGTCGATGGAATTGCCGGTGTAGTGGTGAAATGCGTAGAGATCGGGAGGAACACCTGTGGCGAAGGCGGCCGACTGGGCCGACCCTGACGCTGAGGCGCGAAGGCGTGGGGAGCGAACGGGATTAGATACCCCAGTAGTCC</w:t>
      </w:r>
    </w:p>
    <w:p w14:paraId="369882A0">
      <w:pPr>
        <w:rPr>
          <w:rFonts w:hint="eastAsia"/>
        </w:rPr>
      </w:pPr>
      <w:r>
        <w:rPr>
          <w:rFonts w:hint="eastAsia"/>
        </w:rPr>
        <w:t>&gt;OTU019741</w:t>
      </w:r>
    </w:p>
    <w:p w14:paraId="13F9E755">
      <w:pPr>
        <w:rPr>
          <w:rFonts w:hint="eastAsia"/>
        </w:rPr>
      </w:pPr>
      <w:r>
        <w:rPr>
          <w:rFonts w:hint="eastAsia"/>
        </w:rPr>
        <w:t>CCTACGGGCGGCTGCAGTGGGGAATATTGGACAATGGGCGCAAGCCTGATCCAGCCATGCCGCGTGAGTGAAGAAGGCCTTCGGGTTGTAAAGCTCTTTTGTCCGGAAAGAAAAGCCTTCGGTTAATACCCGGGGGTGATGACGGTACCGGAAGAATAAGCACCGGCTAACTTCGTGCCAGCAGCCGCGGTAATACGAAGGGTGCAAGCGTTACTCGGAATTACTGGGCGTAAAGCGTGCGTAGGTGGTTCGGTAAGTCTGTCGTGAAATCCTGGGGCTCAACCCCGGGCGTGCGATGGATACTGCCGGGCTAGAGGGTGGTAGAGGCGAGTGGAATTCCTGGTGTAGCGGTGAAATGCGCAGATATCAGGAAGAACACCGATGGCGAAAGCAGCTCTCTGGGACGGTACTGACGCTGAGACGCGAAAGCGTGGGGAGCGAACAGGATTAGATACCCGAGTAGTCC</w:t>
      </w:r>
    </w:p>
    <w:p w14:paraId="12169D2E">
      <w:pPr>
        <w:rPr>
          <w:rFonts w:hint="eastAsia"/>
        </w:rPr>
      </w:pPr>
      <w:r>
        <w:rPr>
          <w:rFonts w:hint="eastAsia"/>
        </w:rPr>
        <w:t>&gt;OTU019742</w:t>
      </w:r>
    </w:p>
    <w:p w14:paraId="3787253D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GCACTTTTGTCCGGAAAGAAAAGTTCTCGGTTAATACCCGGGGATCCTGACGGTACCGGAAGAATAAGCACCGGCTAACTTCGTGCCAGCAGCCGCGGTAATACGAAGGGTGCAAGCGTTACTCGGAATTACTGGGCGTAAAGCGCGCGTAGGTGGTTCGTTAAGTTGGATGTGAAATCCCCGGGCTCAACCTGGGAACTGCATTCAAAACTGTCGAGCTAGAGTATGGTAGAGGGTGGTGGAATTTCCTGTGTAGCGGTGAAATGCGTAGATATAGGAAGGAACACCGGTGGCGAAGGCGGCCCTCTGGACGAGTACTGACGCTGAGGCGCGAAAGCGTGGGGATCAAACAGGATTAGATACCCTTGTAGTCC</w:t>
      </w:r>
    </w:p>
    <w:p w14:paraId="7536C2FB">
      <w:pPr>
        <w:rPr>
          <w:rFonts w:hint="eastAsia"/>
        </w:rPr>
      </w:pPr>
      <w:r>
        <w:rPr>
          <w:rFonts w:hint="eastAsia"/>
        </w:rPr>
        <w:t>&gt;OTU019743</w:t>
      </w:r>
    </w:p>
    <w:p w14:paraId="2440D4C9">
      <w:pPr>
        <w:rPr>
          <w:rFonts w:hint="eastAsia"/>
        </w:rPr>
      </w:pPr>
      <w:r>
        <w:rPr>
          <w:rFonts w:hint="eastAsia"/>
        </w:rPr>
        <w:t>CCTACGGGCGGCTGCAGCGGGGAATCTTGCGCAATGGGCGAAAGCCTGACGCAGCGACGCCGCGTGAGGGATGAATGCCTTCGGGTTGTAAACCTCTTTCAGCAGGGACGAAGCGAAAGTGACGGTACCTGCAGAAGAAGCTCCGGCCAACTACGTGCCAGCAGCCGCGGTAATACGTAGGGAGCAAGCGTTGTCCGGATTTATTGGGCGTAAAGAGCTCGTAGGCGGCTCATCAAGTCGGGTGTCAAAGACCGGGGCTTAACTTCGGAAAGGCAGTGGAAACTGAACAGCTAGAGTATGGTAGGGGCAGAGGGAATTCCTGGTGTAGCGGTGAAATGCGCAGATATCGGGAGGAACACCGGTGGCGAAGGCGGCTCTCTGGGCCTGTCCTGACGCTCAGGCGCGAAAGCTGGGGGAGCGAACAGGATTAGATACCCGTGTAGTCC</w:t>
      </w:r>
    </w:p>
    <w:p w14:paraId="2FD37401">
      <w:pPr>
        <w:rPr>
          <w:rFonts w:hint="eastAsia"/>
        </w:rPr>
      </w:pPr>
      <w:r>
        <w:rPr>
          <w:rFonts w:hint="eastAsia"/>
        </w:rPr>
        <w:t>&gt;OTU019744</w:t>
      </w:r>
    </w:p>
    <w:p w14:paraId="41297F40">
      <w:pPr>
        <w:rPr>
          <w:rFonts w:hint="eastAsia"/>
        </w:rPr>
      </w:pPr>
      <w:r>
        <w:rPr>
          <w:rFonts w:hint="eastAsia"/>
        </w:rPr>
        <w:t>CCTACGGGCGGCTGCAGCAAGGAATTTTCCACAATGGGCGCAAGCCTGATGGAGCAACGCCGCGTGGGGGATGACGGCCTTCGGGTTGTAAACCTCTTTCAGCAGGGACGAAGCGCAAGTGACGGTACCTGCAGAAGAAGCACCGGCCAACTACGTGCCAGCAGCCGCGGTAATACGTAGGGTGCAAGCGTTGTCCGGAATTATTGGGCGTAAAGGGCGCGTAGGCGGTCTGTTGCGTCAGGTGTGAAATCCCCGGGCTCAACCTGGGAACCGCACTTGATACGGGCAGGCTTGAATCCGGGAGAGGATGGTGGAATTCCCAGTGTAGAGGTGAAATTCGTAGATATTGGGAAGAACACCGATGGCGAAGGCAGCCATCTGGACCGGCATTGACGCTGAGGCGCGAAAGCGTGGGGAGCAAACAGGATTAGATACCCCAGTAGTCC</w:t>
      </w:r>
    </w:p>
    <w:p w14:paraId="296F5135">
      <w:pPr>
        <w:rPr>
          <w:rFonts w:hint="eastAsia"/>
        </w:rPr>
      </w:pPr>
      <w:r>
        <w:rPr>
          <w:rFonts w:hint="eastAsia"/>
        </w:rPr>
        <w:t>&gt;OTU019745</w:t>
      </w:r>
    </w:p>
    <w:p w14:paraId="60153BB9">
      <w:pPr>
        <w:rPr>
          <w:rFonts w:hint="eastAsia"/>
        </w:rPr>
      </w:pPr>
      <w:r>
        <w:rPr>
          <w:rFonts w:hint="eastAsia"/>
        </w:rPr>
        <w:t>CCTACGGGTGGCTGCAGTAGGGAATATTGCGCAATGGAGGAAACTCTGACGCAGCGACGCCGCGTGGGTGATGAAGGCCTTCGGGTCGTAAAGCCCTGTCGAAAGGGAAGAAAAACGGTGCGGATAACACCTGCGCCGCTTGACGGTACCTTTAGAGGAAGCACCGGCTAACTACGTGCCAGCAGCCGCGGTAATACGTAGGGTGCTAGCGTTGTTCGGAATCATTGGGCGTAAAGGGCTCGTAGGCGGCCAACTAAGTCGGATGTGAAATCCCCAGGCTCAACTTGGGAACTGCATCCGATACTGATTGGCTTGAATCCGGGAGAGGGATGCAGAATTCCAGGTGTAGCGGTGAAATGCGTAGATATCTGGAGGAATACCGGTGGCGAAGGCGGCATCCTGGACCGGCATTGACGCTGAGGAGCGAAAGCCAGGGGAGCAAACGGGATTAGATACCCTGGTAGTCC</w:t>
      </w:r>
    </w:p>
    <w:p w14:paraId="4016FC81">
      <w:pPr>
        <w:rPr>
          <w:rFonts w:hint="eastAsia"/>
        </w:rPr>
      </w:pPr>
      <w:r>
        <w:rPr>
          <w:rFonts w:hint="eastAsia"/>
        </w:rPr>
        <w:t>&gt;OTU019746</w:t>
      </w:r>
    </w:p>
    <w:p w14:paraId="34BBED62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CTTCGGGGTGTAAAGCACTTTCGGACGGAACGAAATCGCGCGAGTTAATAGTTCGCGTGGATGACGGTACCTGCAGAAGAAGCCCCGGCCAACTACGTGCCAGCAGCCGCGGTAATACGTAGGGGGCGAGCGTTGTCCGGATTCACTGGGTTTAAAGGGTGCGTAGGTGGGCTTGTAAGTCAGTGGTGAAATCTCCGGGCTTAACCCGGAAACTGCCATTGATACTATAGGTCTTGAATTATCTGGAGGTCAGCGGAATATGTCATGTAGCGGTGAAATGCTTAGATATGACATAGAACACCAATTGCGAAGGCAGCTGGCTACAGGTTGATTGACACTGAGGCACGAAAGCGTGGGGATCAAACAGGATTAGATACCCCTGTAGTCC</w:t>
      </w:r>
    </w:p>
    <w:p w14:paraId="1E952137">
      <w:pPr>
        <w:rPr>
          <w:rFonts w:hint="eastAsia"/>
        </w:rPr>
      </w:pPr>
      <w:r>
        <w:rPr>
          <w:rFonts w:hint="eastAsia"/>
        </w:rPr>
        <w:t>&gt;OTU019747</w:t>
      </w:r>
    </w:p>
    <w:p w14:paraId="6918BE74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GTTATGCGTTGTAAACTGCTTTTGCCAGGGGATAAAATAACTGTGCGCAGTTGATTGAAGGTACCTGGTGAATAAGCCACGGCTAACTACGTGCCAGCAGCCGCGGTAATACAGAGGTCCCAAGCGTTGTTCGGATTCACTGGGCGTAAAGGGTGCGTAGGCGGTCGGGTAAGTCTGACGTGAAATCTTCAAGCTCAACTTGGAAACTGCGTCGGATACTATTCGGCTAGAGGAATGGAGGGGAGACTGGAATACTTGGTGTAGCAGTGAAATGCGTAGATATCGAGAGGAACACCGGTGGCGAAGGCGAGTCTCTGGACCACTCCTGACACTGAGGCACGAAAGCCGGGGGAGCAAACAGGATTAGATACCCCAGTAGTCC</w:t>
      </w:r>
    </w:p>
    <w:p w14:paraId="435ECCFA">
      <w:pPr>
        <w:rPr>
          <w:rFonts w:hint="eastAsia"/>
        </w:rPr>
      </w:pPr>
      <w:r>
        <w:rPr>
          <w:rFonts w:hint="eastAsia"/>
        </w:rPr>
        <w:t>&gt;OTU019748</w:t>
      </w:r>
    </w:p>
    <w:p w14:paraId="1A667879">
      <w:pPr>
        <w:rPr>
          <w:rFonts w:hint="eastAsia"/>
        </w:rPr>
      </w:pPr>
      <w:r>
        <w:rPr>
          <w:rFonts w:hint="eastAsia"/>
        </w:rPr>
        <w:t>CCTACGGGTGGCTGCAGTGGGGAATTTTGGACAATGGGGGCAACCCTGATCCAGCGACGCCGCGTGAAGGATGAAGGTCTTCGGATTGTAAACTTCTTTTGGAGGGGATGAATGCCCACGTGAAAAACGTGGGGTGACAGTACTCTCTGAATAAGCCACGGCTAACTACGTGCCAGCAGCCGCGGTAAGACGTAGGGGGCGAGCGTTGTCCGGATTTATTGGGCGTAAAGCGCACGCAGGCGGCCGTGCAAGTCGGATGTGAAACCTCCAGGCTCAACTTGGAGCTGGCATCCGAAACTGCCGTGCTAGAGTGTGGGAGAGGAGAGTGGAATTCCCGGTGTAGCGGTGAAATGCGTAGATATCAGGAAGAACACCGATGGCGAAAGCAGCTCTCTGGGACGGTACTGACGCTGAGGCGCGAAAGCGTGGGGAGCGAACAGGATTAGATACCCCTGTAGTCC</w:t>
      </w:r>
    </w:p>
    <w:p w14:paraId="5FF7885A">
      <w:pPr>
        <w:rPr>
          <w:rFonts w:hint="eastAsia"/>
        </w:rPr>
      </w:pPr>
      <w:r>
        <w:rPr>
          <w:rFonts w:hint="eastAsia"/>
        </w:rPr>
        <w:t>&gt;OTU019749</w:t>
      </w:r>
    </w:p>
    <w:p w14:paraId="73267B38">
      <w:pPr>
        <w:rPr>
          <w:rFonts w:hint="eastAsia"/>
        </w:rPr>
      </w:pPr>
      <w:r>
        <w:rPr>
          <w:rFonts w:hint="eastAsia"/>
        </w:rPr>
        <w:t>CCTACGGGGGGCAGCAGTGAGGAATATTGCGCAATGGGCGAAAGCCTGACGCAGCGACGCCGCGTGGAGGATGAAGGATTTCGGTCTGTAAACTCCTGTCAGTAGGGAAGAGAATGGACGGTACCTACTGAGGAAGCTTCGGCTAACTACGTGCCAGCAGCCGCGGTAAGACGTAGGAAGCAAGCGTTGTCCGGAATTACTGGGCGTAAAGAGCTCGTAGGCGGGATCGTAAGTCTTAGAGTAAATCTCACGGCTCAACCGTGGAGGGTCATTGGAAACTGGGAGACTTGAGTGCAGAAGAGAAGAGCGGAATTCCACGTGTAGCGGTGAAATGCGTAGAGATGTGGAGGAACACCAGTGGCGAAGGCGGCTCTTTGGTCTGTAACTGACGCTGAGGCGCGAAAGCGTGGGGAGCAAACAGGATTAGATACCCGGGTAGTCC</w:t>
      </w:r>
    </w:p>
    <w:p w14:paraId="7DABDFD5">
      <w:pPr>
        <w:rPr>
          <w:rFonts w:hint="eastAsia"/>
        </w:rPr>
      </w:pPr>
      <w:r>
        <w:rPr>
          <w:rFonts w:hint="eastAsia"/>
        </w:rPr>
        <w:t>&gt;OTU019750</w:t>
      </w:r>
    </w:p>
    <w:p w14:paraId="183B0418">
      <w:pPr>
        <w:rPr>
          <w:rFonts w:hint="eastAsia"/>
        </w:rPr>
      </w:pPr>
      <w:r>
        <w:rPr>
          <w:rFonts w:hint="eastAsia"/>
        </w:rPr>
        <w:t>CCTACGGGTGGCTGCAGCAAGGAGTTTTCCGCAATGGGCGAAAGCCTGACGGAGCAACGCCGCGTGGGGGATGACACCTTTCGGGGCGTAAACCCCTTTTCTTGGGGACGAAGCAGTGACGGTACCCGAGGAAGAAGGCCCGGCTAACTACGTGCCAGCAGCCGCGGTAATACGTAGGGGCCGAGCGTTGTCCGGATTTATTGGGCGTAAAGCGCTCGCAGGCGGTCTGATGCGTCGTGTGTGAAAGCCCCCGGCTCAACTGGGGAGGGTCATGCGATACGGTCAGACTGGAGGCCAGTAGGGGGATGCGGAATTCCGGGTGTAGTGGTGGAATGCGTAGATATCTGGAGGAATACCGGTGGCGAAGGCGGCATCCTGGACCGATATTGACACTGAGGAGCGAAAGCCAGGGGAGCAAACGGGATTAGATACCCGTGTAGTCC</w:t>
      </w:r>
    </w:p>
    <w:p w14:paraId="75684D59">
      <w:pPr>
        <w:rPr>
          <w:rFonts w:hint="eastAsia"/>
        </w:rPr>
      </w:pPr>
      <w:r>
        <w:rPr>
          <w:rFonts w:hint="eastAsia"/>
        </w:rPr>
        <w:t>&gt;OTU019751</w:t>
      </w:r>
    </w:p>
    <w:p w14:paraId="1F04FCEF">
      <w:pPr>
        <w:rPr>
          <w:rFonts w:hint="eastAsia"/>
        </w:rPr>
      </w:pPr>
      <w:r>
        <w:rPr>
          <w:rFonts w:hint="eastAsia"/>
        </w:rPr>
        <w:t>CCTACGGGGGGCTGCAGTGGGGAATCTTGCGCAATGGTCGAAAGACTGACGCAGCGACGCCGCGTGTGGGAGGACGCCTTTCGGGGTGTAAACCACTGTTGCCCGGGACGAACGACGGCTTTCGAGCCGTGTGACGGTACCGGGTGAGGAAGCACCGGCTAACTCCGTGCCAGCAGCCGCGGTAATACGGAGGGTGCGAGCGTTGTCCGGAATCATTGGGCGTAAAGGGCGCGTAGGTGGCGGCATAAGGCTGTGGTGAAAGTCTGGGGCTCAACTCCAGATCGGCCGCGGCGACTGTGTCGCTTGGGCACTGTAGAGGCAGGCGGAATTCCGGGTGTAGCGGTGGAATGCGTAGAGATCCGGAAGAACACCGGTGGCGAAGGCGGCCTGCTGGGCAGTTTGCTGACACTGATGCGCGACAGCGTGGGGAGCAAACAGGATTAGATACCCCAGTAGTCC</w:t>
      </w:r>
    </w:p>
    <w:p w14:paraId="1FDE5E04">
      <w:pPr>
        <w:rPr>
          <w:rFonts w:hint="eastAsia"/>
        </w:rPr>
      </w:pPr>
      <w:r>
        <w:rPr>
          <w:rFonts w:hint="eastAsia"/>
        </w:rPr>
        <w:t>&gt;OTU019752</w:t>
      </w:r>
    </w:p>
    <w:p w14:paraId="503D4391">
      <w:pPr>
        <w:rPr>
          <w:rFonts w:hint="eastAsia"/>
        </w:rPr>
      </w:pPr>
      <w:r>
        <w:rPr>
          <w:rFonts w:hint="eastAsia"/>
        </w:rPr>
        <w:t>CCTACGGGTGGCTGCAGTCGAGAATCTTCGGCAATGAGCGCAAGCTTGACCGAGCGATGCCGCGTGCGGGATGAAGGCCCTCGGGTTGTAAACCGCTGTCGTAGGGGAGTAACGGTTAGGGGGTTCTCCCCCTGATTTGAACAATCCTAGGAGGAAGGACGGGCTAACTCCGTGCCAGCAGCCGCGGTAATACGGAGGGTGCCAGCGTTAATCGGAATTACTGGGCTTAAAGGGCGCGTAGGCGGCTTGCCAAGTCAGTGGTGAAAGCCTGCAGCTTAACTGCAGAAGTGCCTTTGATACTGGCGAGCTCGAGGGAGGTAGGGGTATGTGGAACTTCTGGTGGAGCGGTGAAATGCGTTGATATCAGAAGGAACGCCGGTGGCGAAAGCGACGTACTGGACCTCTTCTGACGCTGAGGCGCGAAAGCTAGGGGAGCAAACGGGATTAGATACCCTGTAGTCC</w:t>
      </w:r>
    </w:p>
    <w:p w14:paraId="29BC03EA">
      <w:pPr>
        <w:rPr>
          <w:rFonts w:hint="eastAsia"/>
        </w:rPr>
      </w:pPr>
      <w:r>
        <w:rPr>
          <w:rFonts w:hint="eastAsia"/>
        </w:rPr>
        <w:t>&gt;OTU019753</w:t>
      </w:r>
    </w:p>
    <w:p w14:paraId="20CC892C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GTGGGACGAAACCTCTTATTCTTAAGAGACTGACGGTACCATAGGAATAAGCACCGGCTAACTCCGTGCCAGCAGCCGCGGTAATACGGAGGGTGCAAGCGTTATCCGGATTCACTGGGTTTAAAGGGTGCGTAGGCCGCGCGGAGGGTGGGATGTGAAATCCCCCGGCTCAACCGGGGAATAGCGTCCCAAACCGCCGTGCTCGAGGGAGACAGAGGTGAGCGGAACTGATGGTGGAGCGGTGAAATGCGTTGATATCATCAGGAACACCAGTGGCGAAAGCGGCTCACTGGGGGTCTTCTGACGCTGAGGAACGAAAGCCAGGGGAGCAAACGGGATTAGATACCCCTGTAGTCC</w:t>
      </w:r>
    </w:p>
    <w:p w14:paraId="160458AB">
      <w:pPr>
        <w:rPr>
          <w:rFonts w:hint="eastAsia"/>
        </w:rPr>
      </w:pPr>
      <w:r>
        <w:rPr>
          <w:rFonts w:hint="eastAsia"/>
        </w:rPr>
        <w:t>&gt;OTU019754</w:t>
      </w:r>
    </w:p>
    <w:p w14:paraId="2270E120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GCTCTGTTGTTAGGGAAGAACAAGTGCCGTTCAAATAGGGCGGCACCTTGACGGTACCTAACCAGAAAGCCACGGCTAACTACGTGCCAGCAGCCGCGGTAATACGTAGGTGGCAAGCGTTGTCCGGAATTATTGGGCGTAAAGGGCTCGCAGGCGGCGCGGTAAGACCGGCGTGAAAGCCCCCGGCTCAACCGGGGAGGGTCGTTGGTGACTGCCGGGCTTGAAGGCAGCAGGGGTGAGTGGAATTCCCGGTGTAGCAGTGAAATGCGTAGAGATCGGGAGGAACATCTGTGGCGAAGGCGACTGCCTGGACCAGCACTGACACTGAGGCACGAAAGCGTGGGGAGCAAACAGGATTAGATACCCCAGTAGTCC</w:t>
      </w:r>
    </w:p>
    <w:p w14:paraId="62F67C6C">
      <w:pPr>
        <w:rPr>
          <w:rFonts w:hint="eastAsia"/>
        </w:rPr>
      </w:pPr>
      <w:r>
        <w:rPr>
          <w:rFonts w:hint="eastAsia"/>
        </w:rPr>
        <w:t>&gt;OTU019755</w:t>
      </w:r>
    </w:p>
    <w:p w14:paraId="69514863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TGGGACGAAACCTGGGAATTCCTTCCCAATTGACGGTACCATAGGAATAAGCACCGGCTAACTCCGTGCCAGCAGCCGCGGTAATACGGAGGGTGCAAGCGTTAATCGGAATTACTGGGCGTAAAGCGTGTGCAGACGGGGCTTCAAGTGGTGTATGAAATCGCCCGGCTCAACCGGGCGGGGTTATGCCAGACTGGAGTGCTAGAGGGTGCGAGAGGGACGTGGAATTCCGGGTGTAGTGGTGAAATGCGCAGATATCAGGAAGAACACCAATGGCGAAAGCAGCTTTCTGGGACGGTACTGACGCTGAGACGCGAAAGCGTGGGGAGCGAACAGGATTAGATACCCGGGTAGTCC</w:t>
      </w:r>
    </w:p>
    <w:p w14:paraId="6BCE7E70">
      <w:pPr>
        <w:rPr>
          <w:rFonts w:hint="eastAsia"/>
        </w:rPr>
      </w:pPr>
      <w:r>
        <w:rPr>
          <w:rFonts w:hint="eastAsia"/>
        </w:rPr>
        <w:t>&gt;OTU019756</w:t>
      </w:r>
    </w:p>
    <w:p w14:paraId="0414E0D2">
      <w:pPr>
        <w:rPr>
          <w:rFonts w:hint="eastAsia"/>
        </w:rPr>
      </w:pPr>
      <w:r>
        <w:rPr>
          <w:rFonts w:hint="eastAsia"/>
        </w:rPr>
        <w:t>CCTACGGGAGGCAGCAGTGAGGAATATTGGGCAATGCCCGCAAGGGTGACCCAGCAACGCCGCGTGGAGGATGAATGTCGTAAGATTGTAAACTCCTGTGAGAAGGGATGAAAATGTGAGTTTCGTAAGGGGCTCATTTTGACCGTACCTTCAGAGGAAACCCCGGCTAACTACGTGCCAGCAGCCGCGGTAATACGTAGGGGGTAAGCGTTGTCCGGATTTACTGGGTGTAAAGGGCGCGTAGGCGGATCTGTAAGTCAGTGGTGAAATCCTACAGCTTAACTGTAGAACTGCCTTTGATACTGCATGTCTTGAGTAAGGTAGAAGTGGCTGGAATAAGTAGTGTAGCGGTGAAATGCGTTGATATGTGTCGGAACACCCATGGCGAAAGCACTCTTCTGGACGCACACTGACGCTCATGTTCGAAAGCCAAGGGAGCAAACAGGATTAGATACCCGTGTAGTCC</w:t>
      </w:r>
    </w:p>
    <w:p w14:paraId="2BA53E85">
      <w:pPr>
        <w:rPr>
          <w:rFonts w:hint="eastAsia"/>
        </w:rPr>
      </w:pPr>
      <w:r>
        <w:rPr>
          <w:rFonts w:hint="eastAsia"/>
        </w:rPr>
        <w:t>&gt;OTU019757</w:t>
      </w:r>
    </w:p>
    <w:p w14:paraId="57407B06">
      <w:pPr>
        <w:rPr>
          <w:rFonts w:hint="eastAsia"/>
        </w:rPr>
      </w:pPr>
      <w:r>
        <w:rPr>
          <w:rFonts w:hint="eastAsia"/>
        </w:rPr>
        <w:t>CCTACGGGGGGCTGCAGCCAGGAATCTTGGGCAATGGGCGAAAGCCTGACCCAGCAACACCGTGTGGGCGATGAAGGCCTTCGGGTCGTAAAGCCCTGTTGATAGGGACGAAGGGCGAAGGGTTAATAGCCCCTAGCCTGACGGTACCTTTCGAGGAAGCCCCGGCTAACTACGTGCCAGCAGCCGCGGTAATACGTAGGGGGCAAGCGTTGTCCGGATTTACTGGGCGTACAGCGCGCGCAGGCGGTCGTGTAGGTACCTGGTGACAGTCTCGGGCTCAACTCGAGGGGGTCTGGGTAGACCGCACGACTGGAGGCAGGGAGAGGGATGTGGAATACCCGGTGGAGCGGTGAAATGCGTAGATATCGGAAGGAACATCAGTGGCGAAAGCGACTTCCTGGACCAATACTGACGCTCATGTGCGAAAGCGTGGGGAGCAAACAGGATTAGATACCCGGGTAGTCC</w:t>
      </w:r>
    </w:p>
    <w:p w14:paraId="3A3EAB18">
      <w:pPr>
        <w:rPr>
          <w:rFonts w:hint="eastAsia"/>
        </w:rPr>
      </w:pPr>
      <w:r>
        <w:rPr>
          <w:rFonts w:hint="eastAsia"/>
        </w:rPr>
        <w:t>&gt;OTU019758</w:t>
      </w:r>
    </w:p>
    <w:p w14:paraId="379C1731">
      <w:pPr>
        <w:rPr>
          <w:rFonts w:hint="eastAsia"/>
        </w:rPr>
      </w:pPr>
      <w:r>
        <w:rPr>
          <w:rFonts w:hint="eastAsia"/>
        </w:rPr>
        <w:t>CCTACGGGTGGCTGCAGTGGGGAATATTGCGCAATGGGCGAAAGCCTGACGCAGCGACGCCGCGTGTGGGATGACGGCCTTCGGGTTGTAAACCACTGTCGGGAGGGACGAATGCGCCGCAAGGCGAGTGACGGTACCTCCAAAGGAAGCACCGGCTAACTCTGTGCCAGCAGCCGCGGTAATACAGAGACTGCGAGCGTTATTCGGATTCACTGGGCGTAAAGGGCGCGTAGGCGGCCTGGCAAGTCGATGGTGAAAGCTCGTGGCTCAACTGCGAGTCGGCCATCGATACTGCGAGGCTCGAGTCTGGTAGAGGCAGATGGAATTCCGGGTGTAGCGGTGGAATGCGTAGAGATCCGGAAGAACACCGGTGGCGAAGGCGGCCTGCTGGGCAGTAGCTGACGCTGATGCGCGACAGCGTGGGGAGCAAACAGGATTAGATACCCCAGTAGTCC</w:t>
      </w:r>
    </w:p>
    <w:p w14:paraId="4BAAA7D9">
      <w:pPr>
        <w:rPr>
          <w:rFonts w:hint="eastAsia"/>
        </w:rPr>
      </w:pPr>
      <w:r>
        <w:rPr>
          <w:rFonts w:hint="eastAsia"/>
        </w:rPr>
        <w:t>&gt;OTU019759</w:t>
      </w:r>
    </w:p>
    <w:p w14:paraId="28451568">
      <w:pPr>
        <w:rPr>
          <w:rFonts w:hint="eastAsia"/>
        </w:rPr>
      </w:pPr>
      <w:r>
        <w:rPr>
          <w:rFonts w:hint="eastAsia"/>
        </w:rPr>
        <w:t>CCTACGGGTGGCTGCAGTGGGGAATATTGGACAATGGGCGCAAGCCTGATCCAGCCATGCCGCGTGGGTGATGAAGGCCTTAGGGTTGTAAAGCTCTTTTACCAGGGATGATAATGACAGTACCTGGAGAATAAGCTCCGGCTAACTCCGTGCCAGCAGCCGCGGTAATACGGAGGGAGCTAGCGTTGTTCGGAATTACTGGGCGTAAAGCGCACGTAGGCGGCTAGGTCCGTCCAATGTGAAAGCCCCCGGCTCAACCGGGGAATTGCATCGGATACAGCCTGGCTTGAGGACGGTTGGGGTGAGTGGAACTCCTGGTGGAGCGGTGAAATGCGTAGATATCACAGGGAACACCGGTGGCGAAGGCGACGCATTGGCCGCAATCTGACGCTGAGGCGCGAAAGCATGGGGAGCGAACGGGATTAGATACCCCAGTAGTCC</w:t>
      </w:r>
    </w:p>
    <w:p w14:paraId="3448BC44">
      <w:pPr>
        <w:rPr>
          <w:rFonts w:hint="eastAsia"/>
        </w:rPr>
      </w:pPr>
      <w:r>
        <w:rPr>
          <w:rFonts w:hint="eastAsia"/>
        </w:rPr>
        <w:t>&gt;OTU019760</w:t>
      </w:r>
    </w:p>
    <w:p w14:paraId="75C91B2D">
      <w:pPr>
        <w:rPr>
          <w:rFonts w:hint="eastAsia"/>
        </w:rPr>
      </w:pPr>
      <w:r>
        <w:rPr>
          <w:rFonts w:hint="eastAsia"/>
        </w:rPr>
        <w:t>CCTACGGGTGGCTGCAGTGGGGAATTTTGGACAATGGGGGCAACCCTGATCCAGCCATGCCGCGTGAGTGATGAAGGCCCTAGGGTTGTAAAGCTCTTTCACCGGTGAAGATAATGACGGTAACCGGAGAAGAAGCCCCGGCTAACTCCGTGCCAGCAGCCGCGGTCATACGGAGGATCCAAGCGTTATCCGGAATTACTGGGCGTAAAGAGTTGCGTAGGCGGTTAAGTAAGTTGGTAGTGAAAGCGTGGGGCTCAACCTCATATCCATTACCAAAACTGCTTTGACTAGAGAATGAGAGAGGTCGCTGGAATTTCTTGTGTAGGAGTGAAATCCGTAGATATAAGAAGGAACACCGATGGCGTAGGCAGGCGACTGGCTCATTTCTGACGCTCAGGCACGAAAGCGTGGGGAGCGACCGGGATTAGATACCCTAGTAGTCC</w:t>
      </w:r>
    </w:p>
    <w:p w14:paraId="58131ADB">
      <w:pPr>
        <w:rPr>
          <w:rFonts w:hint="eastAsia"/>
        </w:rPr>
      </w:pPr>
      <w:r>
        <w:rPr>
          <w:rFonts w:hint="eastAsia"/>
        </w:rPr>
        <w:t>&gt;OTU019761</w:t>
      </w:r>
    </w:p>
    <w:p w14:paraId="56F70FE0">
      <w:pPr>
        <w:rPr>
          <w:rFonts w:hint="eastAsia"/>
        </w:rPr>
      </w:pPr>
      <w:r>
        <w:rPr>
          <w:rFonts w:hint="eastAsia"/>
        </w:rPr>
        <w:t>CCTACGGGCGGCAGCAGTGGGGAATCTTGCGCAATGGGCGCAAGCCTGACGGAGCAACGCCGCGTGGGGGATGACGCCTTTCGGGGTGTAAACCCCTTTTCTGCGGGAGGACAACCGACAGTACCGCAGGAAGAAGGCCCGGCTAACTACGTGCCAGCAGCCGCGGTAATACGTAGGGGCCGAGCGTTGTCCGGAATTACTGGGCGTAAAGCGCGCGCAGGCGGCTGGTCAAGCCCGACGTGAAAGCCCCCGGCTCAACCGGGGAGGGTCGTCGGGGACTGATCGGCTTGAGGGCGGTAGGGGCCGGTGGAATTCCCGGTGTAGTGGTGAAATGCGTAGATATCGGGGGGAATACCAGTGGCGAAAGCGGCACCCTAGCGTTGTTCTGACGCTCATGTGCGAAAGCGTGGGGAGCGAACGGGATTAGATACCCCTGTAGTCC</w:t>
      </w:r>
    </w:p>
    <w:p w14:paraId="7129DAE6">
      <w:pPr>
        <w:rPr>
          <w:rFonts w:hint="eastAsia"/>
        </w:rPr>
      </w:pPr>
      <w:r>
        <w:rPr>
          <w:rFonts w:hint="eastAsia"/>
        </w:rPr>
        <w:t>&gt;OTU019762</w:t>
      </w:r>
    </w:p>
    <w:p w14:paraId="74485906">
      <w:pPr>
        <w:rPr>
          <w:rFonts w:hint="eastAsia"/>
        </w:rPr>
      </w:pPr>
      <w:r>
        <w:rPr>
          <w:rFonts w:hint="eastAsia"/>
        </w:rPr>
        <w:t>CCTACGGGTGGCAGCAGTGGGGAATATTGCGCAATGGGCGAAAGCCTGACGCAGCGACGCCGCGTGTGGGATGAAGGTCTTCGGATTGTAAACCACTGTCGGGAGGGACGAATGCGCCGCAAGGCGAGTGACGGTACCTCCAAAGGAAGCACCGGCTAACTCTGTGCCAGCAGCCGCGGTAATACAGAGGGTGCGAGCGTTGTCCGGAATCACTGGGCGTAAAGGGCGCGTAGGTGGCGACATAAGGCTGTGGTGAAAGTCTGGGGCTCAACCCCGAGTCGGCCGTGCGAACTGTCGAGCTTGAGCACTGTAGAGGCAGGTGGAATTCCGGGTGTAGCGGTGGAATGCGTAGAGATCCGGAAGAACACCGGTGGCGAAGGCGGCCTGCTGGGCAGTTGCTGACGCTGAGGCGCGAAAGCGTGGGGAGCAAACAGGATTAGATACCCGTGTAGTCC</w:t>
      </w:r>
    </w:p>
    <w:p w14:paraId="0CD6C804">
      <w:pPr>
        <w:rPr>
          <w:rFonts w:hint="eastAsia"/>
        </w:rPr>
      </w:pPr>
      <w:r>
        <w:rPr>
          <w:rFonts w:hint="eastAsia"/>
        </w:rPr>
        <w:t>&gt;OTU019763</w:t>
      </w:r>
    </w:p>
    <w:p w14:paraId="5BFB2479">
      <w:pPr>
        <w:rPr>
          <w:rFonts w:hint="eastAsia"/>
        </w:rPr>
      </w:pPr>
      <w:r>
        <w:rPr>
          <w:rFonts w:hint="eastAsia"/>
        </w:rPr>
        <w:t>CCTACGGGAGGCAGCAGCAAGGAATTTTCCGCAATGGGCGAAAGCCTGACGGAGCAACGCCGCGTGGGGGATGACACCTTTCGGGGCGTAAACCCCTTTTCTGTGGGATGACGACCGACCGTACCACAGGAAGAAGGCCCGGCTAACTACGTGCCAGCAGCCGCGGTAATACGTAGGGTGCAAGCGTTGTCCGGATTTACTGGGCGTAAAGCGCACGTAGGCGGCGACGTATGTCGGGTGTGAAAGCCCCGGGCTCAACCTGGGAATTGCATCCGAAACTGCGTTGCTGGAGTACGGAAGAGGAAGGCGGAATTCCCGGTGTAGCGGTGAAATGCGTAGAGATGCGGAGGAACACCGATGGCGAAGGCAGCCCCCTGGGCCAACACTGACGCTCAGGCACGAAAGCGTGGGGAGCAAACAGGATTAGATACCCTGGTAGTCC</w:t>
      </w:r>
    </w:p>
    <w:p w14:paraId="79A213DB">
      <w:pPr>
        <w:rPr>
          <w:rFonts w:hint="eastAsia"/>
        </w:rPr>
      </w:pPr>
      <w:r>
        <w:rPr>
          <w:rFonts w:hint="eastAsia"/>
        </w:rPr>
        <w:t>&gt;OTU019764</w:t>
      </w:r>
    </w:p>
    <w:p w14:paraId="452F2FBF">
      <w:pPr>
        <w:rPr>
          <w:rFonts w:hint="eastAsia"/>
        </w:rPr>
      </w:pPr>
      <w:r>
        <w:rPr>
          <w:rFonts w:hint="eastAsia"/>
        </w:rPr>
        <w:t>CCTACGGGCGGCTGCAGTAAGGAATATTGCGCAATGGGCGAAAGCCTGACGCAGCGACGCCGCGTGGGGGATGAAGGTCTTCGGATTGTAAACCCCTTTCGGGAGGGAAGATGGAATGGGTAACCATTCGGACGGTACCTCCAGAAGCAGCCACGGCTAACTTCGTGCCAGCAGCCGCGGTAATACGAAGGTGGCAAGCGTTGTCCGGAATCACTGGGCGTAAAGAGCTCGTAGGCGGTCCACTAAGTCTGATGTGAAATCTCAGGGCTCAACCCTGAAATCGCATCCGATACTGGTGGACTTGAGGCAGGTAGGGGAGAGTGGAATACCTGGTGTAGCGGTGAAATGCGCAGATATCAGGAGGAACACCGGTGGCGAAGGCGGTTCTCTGGGCATTACCTGACGCTGAGACGCGAAAGCGTGGGGAGCGAACAGGATTAGATACCCGAGTAGTCC</w:t>
      </w:r>
    </w:p>
    <w:p w14:paraId="2F0E9256">
      <w:pPr>
        <w:rPr>
          <w:rFonts w:hint="eastAsia"/>
        </w:rPr>
      </w:pPr>
      <w:r>
        <w:rPr>
          <w:rFonts w:hint="eastAsia"/>
        </w:rPr>
        <w:t>&gt;OTU019765</w:t>
      </w:r>
    </w:p>
    <w:p w14:paraId="5BA6AA40">
      <w:pPr>
        <w:rPr>
          <w:rFonts w:hint="eastAsia"/>
        </w:rPr>
      </w:pPr>
      <w:r>
        <w:rPr>
          <w:rFonts w:hint="eastAsia"/>
        </w:rPr>
        <w:t>CCTACGGGAGGCTGCAGTAGGGAATCTTGCGCAATGGGCGAAAGCCTGACGCAGCGACGCCGCGTGCGGGAAGAAGGCCTTCGGGTTGTAAACCGCTTTCAGGAGGGACGAAGCCACTCGGGTTAACAGCCCAGAGGGTGACGGTACCTCCAGAAGAAGCCCCGGCTAACTACGTGCCAGCAGCCGCGGTAATACGTAGGGGTCGAGCGTTGTCCGGAGTTACTGGGCGTAAAGCGTGTGCAGGCGGCTCATTGCGCCCGGCGTGAAAGCCCCCGGCTCAACCGGGGAGGGTCGTCGGGGACGGGTGAGCTTGAGGGTATCAGGGGCAGGTAGAATTCCCGGTGTAGTGGTGAAATGCGCAGATATCGGGAAGAACACCCGTGGCGAAGGCGGTTCTCTGGGACGGTACTGACGCTGAGACGCGAAAGCGTGGGGAGCGAACAGGATTAGATACCCCGGTAGTCC</w:t>
      </w:r>
    </w:p>
    <w:p w14:paraId="6AC67AA9">
      <w:pPr>
        <w:rPr>
          <w:rFonts w:hint="eastAsia"/>
        </w:rPr>
      </w:pPr>
      <w:r>
        <w:rPr>
          <w:rFonts w:hint="eastAsia"/>
        </w:rPr>
        <w:t>&gt;OTU019766</w:t>
      </w:r>
    </w:p>
    <w:p w14:paraId="12DA85B5">
      <w:pPr>
        <w:rPr>
          <w:rFonts w:hint="eastAsia"/>
        </w:rPr>
      </w:pPr>
      <w:r>
        <w:rPr>
          <w:rFonts w:hint="eastAsia"/>
        </w:rPr>
        <w:t>CCTACGGGGGGCTGCAGTGGGGAATATTGCGCAATGGGGGAAACCCTGATCCAGCCATGCCGCGTGAGGGAAGAAGGCCTTCGGGTTGTAAACCTCTTTCGGCCGGGACGAAATCGCATCGGTTAATACCCGGTGTGGATGACAGTACCGGGAGAATAAGCCCCGGCTAACTCCGTGCCAGCAGCCGCGGTAATACGGAGGATGCGAGCGTTATCCGGATTTATTGGGTTTAAAGGGTGCGTAGGCGGGTTTGTAAGTCAGTGGTGAAATCTCCGGGCTTAACTTGGAAACTGCCATTGATACTGCCGGTCTTGAATATAGCTGAAGTGGGCGGAATATGACATGTAGCGGTGAAATGCTTAGATATGTCATAGAACACCAATTGCGAAGGCAGCTCGTTACACGAAGATTGACTCTGAGGCACGAAAGCGTGGGGATCAAACAGGATTAGATACCCTAGTAGTCC</w:t>
      </w:r>
    </w:p>
    <w:p w14:paraId="655BCC4E">
      <w:pPr>
        <w:rPr>
          <w:rFonts w:hint="eastAsia"/>
        </w:rPr>
      </w:pPr>
      <w:r>
        <w:rPr>
          <w:rFonts w:hint="eastAsia"/>
        </w:rPr>
        <w:t>&gt;OTU019767</w:t>
      </w:r>
    </w:p>
    <w:p w14:paraId="3086A0C7">
      <w:pPr>
        <w:rPr>
          <w:rFonts w:hint="eastAsia"/>
        </w:rPr>
      </w:pPr>
      <w:r>
        <w:rPr>
          <w:rFonts w:hint="eastAsia"/>
        </w:rPr>
        <w:t>CCTACGGGGGGCAGCAGTAGGGAATATTGCACAATGGGCGCAAGCCTGATGCAGCAACGCCGCGTGCGCGATGAAGGCCTTCGGGTCGTAAAGCGCTTTTCTGGAGGACGAGGAAGGACGGTACTCCAGGAAGAAGGATCGGCTAACTACGTGCCAGCAGCCGCGGTAAAACGTAGGATCCGAGCGTTATCCGAATTCACTGGGCGTAAAGGGTGCGTAGGCGGCCGGACGGGTCTGCCGTGAAAGCCCAGGGCTCAGCCCTGGAAGTGCATTTGATACTGCGAAGCTTGAGTGTGGGAGAGGCTACTGGAATACCTGGTGTAGTGGTGAAATACGTAGATATCAGGTGGAACACCGGAGGCGAAGGCGGGTAGCTGGCCCAACACTGACACTCAGACCCGAAAGCGTGGGGATCAAACAGGATTAGATACCCTAGTAGTCC</w:t>
      </w:r>
    </w:p>
    <w:p w14:paraId="6CBF9FEA">
      <w:pPr>
        <w:rPr>
          <w:rFonts w:hint="eastAsia"/>
        </w:rPr>
      </w:pPr>
      <w:r>
        <w:rPr>
          <w:rFonts w:hint="eastAsia"/>
        </w:rPr>
        <w:t>&gt;OTU019768</w:t>
      </w:r>
    </w:p>
    <w:p w14:paraId="44BBB798">
      <w:pPr>
        <w:rPr>
          <w:rFonts w:hint="eastAsia"/>
        </w:rPr>
      </w:pPr>
      <w:r>
        <w:rPr>
          <w:rFonts w:hint="eastAsia"/>
        </w:rPr>
        <w:t>CCTACGGGGGGCTGCAGTAGGGAATATTGGTCAATGGGTGAGAGCCTGAACCAGCCATGCCGCGTGGGGGATGACGGCCTTCGGGTTGTAAACCTCTTTCAGCAGGGACGAAGCGCAAGTGACGGTACCTGCAGAAGAAGCACCGGCCAACTACGTGCCAGCAGCCGCGGTAATACAGAGGTCCCAAGCGTTGTTCGGATTCACTGGGCGTAAAGGGTGCGTAGGTGGCCTGGTAAGTTTGATGTGAAAGCTCGGAGCTTAACTCCGAAATGGCATTGAATACTACTGGGCTTGAGGGTCGGAGGGGAGACTGGAATTCTCGGTGTAGCAGTGAAATGCGTAGATATCGAGAGGAACACCAGTGGCGAAGGCGAGTCTCTGGACGACACCTGACACTCAGGCACGAAAGCGTGGGGAGCGATCCGGATTAGATACCCTAGTAGTCC</w:t>
      </w:r>
    </w:p>
    <w:p w14:paraId="161FF98F">
      <w:pPr>
        <w:rPr>
          <w:rFonts w:hint="eastAsia"/>
        </w:rPr>
      </w:pPr>
      <w:r>
        <w:rPr>
          <w:rFonts w:hint="eastAsia"/>
        </w:rPr>
        <w:t>&gt;OTU019769</w:t>
      </w:r>
    </w:p>
    <w:p w14:paraId="728AABA2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GGGGACGAAACCCAGGTATTCTTACCTGATTGACGGTACCCTAGGAATAAGCACCGGCTAACTCCGTGCCAGCAGCCGCGGTAATACGGAGGGTGCAAGCGTTATCCGGATTCACTGGGTTTAAAGGGTGCGTAGGCGGCTTGATAAGTCCGTGGTGAAAGCCAACAGCTCAACTGTTGAACTGCCATGGATACTGTCAGGCTTGAGTACAGACGAGGTAGGCGGAATGGATCGTGTAGCGGTGAAATGCATAGATACGATCCAGAACACCGATAGTGTAGACAGCTTACTAGGCTTTAACTGACGCTGAGGCACGAAAGTGTGGGGATCAAACAGGATTAGATACCCTGGTAGTCC</w:t>
      </w:r>
    </w:p>
    <w:p w14:paraId="5C0FC7F7">
      <w:pPr>
        <w:rPr>
          <w:rFonts w:hint="eastAsia"/>
        </w:rPr>
      </w:pPr>
      <w:r>
        <w:rPr>
          <w:rFonts w:hint="eastAsia"/>
        </w:rPr>
        <w:t>&gt;OTU019770</w:t>
      </w:r>
    </w:p>
    <w:p w14:paraId="35C7D232">
      <w:pPr>
        <w:rPr>
          <w:rFonts w:hint="eastAsia"/>
        </w:rPr>
      </w:pPr>
      <w:r>
        <w:rPr>
          <w:rFonts w:hint="eastAsia"/>
        </w:rPr>
        <w:t>CCTACGGGCGGCTGCAGTAGGGAATCTTCCACAATGGGCGAAAGCCTGATGCAGCGACGCCGCGTGAGGGATGACGGCCTTCGGGTTGTAAACCTCTTTCAGCAGGGAAGAAGCGAAAGTGACGGTACCTGCAGAAAAAGCACCGGCTAACTACGTGCCAGCAGCCGCGGTAATACGTAGGGTGCAAGCGTTATCCGGATTTACTGGGCGTAAAGGGCGTGCAGGTGGCTGTGTAAGTGGTGCGTGAAAGCGCTCGGCTCAACCGGGCGAGGCCGTGCCAAACTGCACAACTAGAAACAGGCAGAGGAAAGTGGAATTCGGGGTGTAGTGGTGAAATGCGTAGATATCCATGGGAACGCCAATGGCGAAGGCAGTCAGCTGGGCCTGTCCTGACGCTCAGGCACGAAAGCGTGGGGAGCAAACGGGATTAGATACCCCTGTAGTCC</w:t>
      </w:r>
    </w:p>
    <w:p w14:paraId="4F0EB85A">
      <w:pPr>
        <w:rPr>
          <w:rFonts w:hint="eastAsia"/>
        </w:rPr>
      </w:pPr>
      <w:r>
        <w:rPr>
          <w:rFonts w:hint="eastAsia"/>
        </w:rPr>
        <w:t>&gt;OTU019771</w:t>
      </w:r>
    </w:p>
    <w:p w14:paraId="50611C30">
      <w:pPr>
        <w:rPr>
          <w:rFonts w:hint="eastAsia"/>
        </w:rPr>
      </w:pPr>
      <w:r>
        <w:rPr>
          <w:rFonts w:hint="eastAsia"/>
        </w:rPr>
        <w:t>CCTACGGGGGGCAGCAGTAGGGAATATTGCGCAATGGGCGAAAGCCTGACGCAGCGACGCCGCGTGAGGGATGAAGGCCTTCGGGTTGTAAACCTCTTTCAGCAGGGACGAAGCGAAAGTGACGGTACCTGCAGAAGAAGCCCCGGCCAACTACGTGCCAGCAGCCGCGGTAATACGGAGGGTGCAAACGTTGCTCGGAATTACTGGGCGTAAAGCGCGCGTAGGTGGTTTGTTAAGTTGGATGTGAAAGCCCCGGGCTCAACCCTGGAACTGCGCCCGAAACTGGGGAGCTTGAGTGCGGGAGAGGGAAGCGGAATTCCTGGTGTAGAGGTGAAATTCGTAGATATCAGGAGGAACACCGGTGGCGAAAGCGGCTTCCTGGCCCGACACTGACGCTCATGTACGAAAGCGTGGGGAGCAAACAGGATTAGATACCCCAGTAGTCC</w:t>
      </w:r>
    </w:p>
    <w:p w14:paraId="6487EF7F">
      <w:pPr>
        <w:rPr>
          <w:rFonts w:hint="eastAsia"/>
        </w:rPr>
      </w:pPr>
      <w:r>
        <w:rPr>
          <w:rFonts w:hint="eastAsia"/>
        </w:rPr>
        <w:t>&gt;OTU019772</w:t>
      </w:r>
    </w:p>
    <w:p w14:paraId="2FAAAD4A">
      <w:pPr>
        <w:rPr>
          <w:rFonts w:hint="eastAsia"/>
        </w:rPr>
      </w:pPr>
      <w:r>
        <w:rPr>
          <w:rFonts w:hint="eastAsia"/>
        </w:rPr>
        <w:t>CCTACGGGGGGCTGCAGTAGGGAATCTTCCACAATGGACGAAAGTCTGATGGAGCAACGCCGCGTGGGGGATGAAGGTCTTCGGATTGTAAACCCCTTTCGGCAGGGAAGATGGAACGGGCAACCGTTCGGACGGTACCTGCAGAAGCAGCCACGGCTAACTTCGTGCCAGCAGCCGCGGTAATACGAAGGGCGCGAGCGTTGTCCGGATTTATTGGGCGTAAAGAGTTGCGTAGGTGGCTAAGTAAGTAGATAGTGAAAGCGTGTGGCTCAACCATACATCCATTATCTAAACTGCTCAGCTTGAGGATGAGAGAGGTAGATGGAATTTCTGATGTAGGGGTAATATCCGTAGATATCAGGAGGAACACCAGTGGCGAAGGCGGCTGACTGGACGACTGTTGACGCTGAGGTGCGAAAGCGTGGGGAGCAAACAGGATTAGATACCCGTGTAGTCC</w:t>
      </w:r>
    </w:p>
    <w:p w14:paraId="798B3435">
      <w:pPr>
        <w:rPr>
          <w:rFonts w:hint="eastAsia"/>
        </w:rPr>
      </w:pPr>
      <w:r>
        <w:rPr>
          <w:rFonts w:hint="eastAsia"/>
        </w:rPr>
        <w:t>&gt;OTU019773</w:t>
      </w:r>
    </w:p>
    <w:p w14:paraId="464B7352">
      <w:pPr>
        <w:rPr>
          <w:rFonts w:hint="eastAsia"/>
        </w:rPr>
      </w:pPr>
      <w:r>
        <w:rPr>
          <w:rFonts w:hint="eastAsia"/>
        </w:rPr>
        <w:t>CCTACGGGTGGCAGCAGTGGGGAATATTGGGCAATGGCCGAAAGGCTGACCCAGCGACGCCGCGTGTGGGATGACGCTTTTCGGAGTGTAAACCACTGTCAGAGGGGACGAAGACCCGCCATGCGAACAGTGTGGCGGGCTGACGGTACCTTCAGAGGAAGCGCCGGCTAACTCCGTGCCAGCAGCCGCGGTAAGACGGAGGGCGCAAGCGTTGTCCGGAGTTACTGGGCGTAAAGCGCGCGCAGGCGGCGCGGTCAGCATGGCGTGAAAGCCCCCGGCTCAACCGGGGAGGGTCGTCGTGGACTGCCGCGCTTGAGGGCGGTAGGGGCTGGTGGAATTCCCGGTGTAGTGGTGAAATGCGTAGAGATCGGGAGGAACACCCGTGGCGAAGGCGGCCAGCTGGGCCGACCCTGACGCTGAGGCGCGAAGGCGTGGGGAGCGAACGGGATTAGATACCCCAGTAGTCC</w:t>
      </w:r>
    </w:p>
    <w:p w14:paraId="5930D03E">
      <w:pPr>
        <w:rPr>
          <w:rFonts w:hint="eastAsia"/>
        </w:rPr>
      </w:pPr>
      <w:r>
        <w:rPr>
          <w:rFonts w:hint="eastAsia"/>
        </w:rPr>
        <w:t>&gt;OTU019774</w:t>
      </w:r>
    </w:p>
    <w:p w14:paraId="430B566F">
      <w:pPr>
        <w:rPr>
          <w:rFonts w:hint="eastAsia"/>
        </w:rPr>
      </w:pPr>
      <w:r>
        <w:rPr>
          <w:rFonts w:hint="eastAsia"/>
        </w:rPr>
        <w:t>CCTACGGGTGGCTGCAGTCGAGAATTTTTCACAATGGGCGAAAGCCTGATGGAGCGACGCCGCGTGGGGGATGAATGGCTTCGGCCCGTAAACCCCTGTCATTTGCGAACAAATCTCATGTTTGAACAGGGCATGAGTTGATTGTAGCGGAAGAGGAAGGGACGGCTAACTCTGTGCCAGCAGCCGCGGTAATACAGAGGTCCCGAGCGTTGTTCGGATTCACTGGGCGTAAAGGGTGCGTAGGTGGTGAGGTAAGTCGGATGTGAAATCTCCGGGCTCAACCCGGAAACTGCATTGGAAACTACCTTGCTTGAGGGTTTGAGGGGGGACTGGAATTCTCGGTGTAGCAGTGAAATGCGTAGATATCAGGAGGAACACCAACGGCGAAGGCAGCTCTCTGGGACGTTACTGACGCTGAGACGCGAAAGCGTGGGGAGCAAACAGGATTAGATACCCCAGTAGTCC</w:t>
      </w:r>
    </w:p>
    <w:p w14:paraId="2EA24BDA">
      <w:pPr>
        <w:rPr>
          <w:rFonts w:hint="eastAsia"/>
        </w:rPr>
      </w:pPr>
      <w:r>
        <w:rPr>
          <w:rFonts w:hint="eastAsia"/>
        </w:rPr>
        <w:t>&gt;OTU019775</w:t>
      </w:r>
    </w:p>
    <w:p w14:paraId="42A543C3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TCGGGACGAAAAGCTTCGACCTAACACGTCGAAGTCTGACGGTACCGAGTGAGGAAGCCCCGGCTAACTCTGTGCCAGCAGCCGCGGTAATACAGAGGGGGCAAGCGTTACTCGGAATTACTGGGCGTAAAGCGTGCGTAGGTGGTTTGTTAAGTCTGATGTGAAAGCCCTGGGCTCAACCTGGGAACTGCATTGGAAACTGGGAGACTTGAGTGCAGGAGAGGGAAGCGGAATTCCATGTGTAGCGGTGAAATGCGTAGAGATATGGAGGAACACCAGTGGCGAAGGCGGCTTCCTGGCCTGTAACTGACGCTGAGGAGCGAAAGCATGGGGAGCGAACAGGATTAGATACCCCAGTAGTCC</w:t>
      </w:r>
    </w:p>
    <w:p w14:paraId="5C362AC4">
      <w:pPr>
        <w:rPr>
          <w:rFonts w:hint="eastAsia"/>
        </w:rPr>
      </w:pPr>
      <w:r>
        <w:rPr>
          <w:rFonts w:hint="eastAsia"/>
        </w:rPr>
        <w:t>&gt;OTU019776</w:t>
      </w:r>
    </w:p>
    <w:p w14:paraId="3BC87B62">
      <w:pPr>
        <w:rPr>
          <w:rFonts w:hint="eastAsia"/>
        </w:rPr>
      </w:pPr>
      <w:r>
        <w:rPr>
          <w:rFonts w:hint="eastAsia"/>
        </w:rPr>
        <w:t>CCTACGGGGGGCAGCAGTGGGGAATATTGCACAATGGGCGAAAGCCTGATGCAGCAACGCCGCGTGAGTGATGAAGGCCTTCGGGTTGTAAAGCTCTGTCTTCTGGGACGATAATGACGGTACCAGAGGAGGAAGCCACGGCTAACTACGTGCCAGCAGCCGCGGTAATACGTAGGTGGCAAGCGTTGTCCGGAATCACTGGGCGTAAAGGGCGCGTAGGCGGCACGTCAAGCGTGTGGTGAAAGCCCGGGGCTCAACCCCGGGTCGGCCGTGCGGACTGGCGTGCTCGAGCACTGTAGGGGCGGGTGGAATTCCGAGTGTAGAGGTGAAATTCGTAGATATTCGGAAGAACACCAGTGGCGAAGGCGACTCACTGGACATGTATTGACGCTGAGGTGCGAAAGCGTGGGTAGCAAACAGGATTAGATACCCGGGTAGTCC</w:t>
      </w:r>
    </w:p>
    <w:p w14:paraId="63A2434C">
      <w:pPr>
        <w:rPr>
          <w:rFonts w:hint="eastAsia"/>
        </w:rPr>
      </w:pPr>
      <w:r>
        <w:rPr>
          <w:rFonts w:hint="eastAsia"/>
        </w:rPr>
        <w:t>&gt;OTU019777</w:t>
      </w:r>
    </w:p>
    <w:p w14:paraId="31E52DD3">
      <w:pPr>
        <w:rPr>
          <w:rFonts w:hint="eastAsia"/>
        </w:rPr>
      </w:pPr>
      <w:r>
        <w:rPr>
          <w:rFonts w:hint="eastAsia"/>
        </w:rPr>
        <w:t>CCTACGGGCGGCTGCAGTAAGGAATATTCCACAATGGGCGAAAGCCTGATGGAGCGACGCCGCGTGCGGGAAGAAGCCTTTCGGGGTGTAAACCGCTTTTAGAGGGGGTGAAACGTCGGGGTAACCATTCCCCGACTAAGACAGTACCCTCTGAATAAGCCTCGGCTAACTACGTGCCAGCAGCCGCGGTAATACGGAGGGTGCAAGCGTTGTGCGGATTCACTGGGCTTAAAGGGTGCGTAGGCGGGAGCGTAAGTGTCTTGTGAAATCCCACGGCTCAACCGTGGAACTGCTGGGCATACTGCGTCTCTTGAGCCGGCCAGGGGTCACCGGAACAAGCGGTGGAGCGGTGAAATGCGTAGAGATCGGAAAGAACACCAACGGCGAAAGCACTCTGCTGGGCCGACACTGACACTGAGAGACGAAAGCTAGGGGAGCGAATGGGATTAGATACCCGTGTAGTCC</w:t>
      </w:r>
    </w:p>
    <w:p w14:paraId="5A86F3DF">
      <w:pPr>
        <w:rPr>
          <w:rFonts w:hint="eastAsia"/>
        </w:rPr>
      </w:pPr>
      <w:r>
        <w:rPr>
          <w:rFonts w:hint="eastAsia"/>
        </w:rPr>
        <w:t>&gt;OTU019778</w:t>
      </w:r>
    </w:p>
    <w:p w14:paraId="489586B7">
      <w:pPr>
        <w:rPr>
          <w:rFonts w:hint="eastAsia"/>
        </w:rPr>
      </w:pPr>
      <w:r>
        <w:rPr>
          <w:rFonts w:hint="eastAsia"/>
        </w:rPr>
        <w:t>CCTACGGGAGGCAGCAGTCGGGAATCTTGCGCAATGGGCGAAAGCCTGACGCAGCAACACCGTGTGGGCGACGAAGGCCTTCGGGTCGTAAAGCCCTGTTGTTGGGGACGAAGGGCGAAGGGTTAATAGCCCCTAGCTTGACGGTACCCTTCGAGGAAGCCCCGGCTAACTCTGTGCCAGCAGCCGCGGTAATACAGAGGGGGCAAGCGTTGTCCGGATTTATTGGGCGTAAAGAGCGCGTAGGCGGCCAGGTAAGTCCGACGTGAAATCTCCGGGCTTAACCCGGAGCGGCCAGCTGATACTGTCGTGCTGGAGTGCGGAAGGGGCTACTGGAATTCTCGGTGTAGCGGTGAAATGCGTAGATATCGAGAGGAACACCTGCGGCGAAGGCGGGTTGCTGGGCCGACACTGACGCTGAGGCGCGAAAGCTAGGGTAGCAAACGGGATTAGATACCCCAGTAGTCC</w:t>
      </w:r>
    </w:p>
    <w:p w14:paraId="08625CBA">
      <w:pPr>
        <w:rPr>
          <w:rFonts w:hint="eastAsia"/>
        </w:rPr>
      </w:pPr>
      <w:r>
        <w:rPr>
          <w:rFonts w:hint="eastAsia"/>
        </w:rPr>
        <w:t>&gt;OTU019779</w:t>
      </w:r>
    </w:p>
    <w:p w14:paraId="0B07178C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AGGGATGATAATGACAGTACCTGGAGAATAAGCTCCGGCTAACTCCGTGCCAGCAGCCGCGGTAATACGGAGGGAGCTAGCGTTGTTCGGAATTACTGGGCGTAAAGCGCTCGTAGGTGGCATTGTACGTTCCGTGTTAAATCATCAGGCTCAACCTGGTGGCGGCACGGAAGACTGCAATGCTCGAGTCCAGCAGGGGTCTGCAGAATTGGTGGTGTAGGGGTGAAATCCGTTGATATCACCAAGAATACCGATGGCGAAGGCAGCAGACTAGGCTGGTACTGACACTCAGGAGCGAAAGCGTGGGGAGCGAACAGGATTAGATACCCCAGTAGTCC</w:t>
      </w:r>
    </w:p>
    <w:p w14:paraId="421E93A2">
      <w:pPr>
        <w:rPr>
          <w:rFonts w:hint="eastAsia"/>
        </w:rPr>
      </w:pPr>
      <w:r>
        <w:rPr>
          <w:rFonts w:hint="eastAsia"/>
        </w:rPr>
        <w:t>&gt;OTU019780</w:t>
      </w:r>
    </w:p>
    <w:p w14:paraId="05C51C33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TGTAAACTCCTGTTGCCCGGGACGAACGTCTCCGACCTAATACGTCGGAGTGTGACGGTACCGGGTGAGGAAGCCCCGGCTAACTCTGTGCCAGCAGCCGCGGTAATACGAAGGGTGCAAACGTTGCTCGGAATCATTGGGCGTAAAGCGCACGTAGGCGGCTTCGCAAGTCGGATGTGAAATCCCTCGGCTCAACCGAGGACGTGCATCCGAAACTGCGGAGCTTGAGTATGGAAGAGGGTCGCGGAATTCCCGGTGTAGCGGTGAAATGCTTAGATATCGTCAAGAACACCGATAGTGTAGACAGCTTACTAGACTTCAACTGACGCTGAGGCACGAAAGTGTGGGGATCAAACAGGATTAGATACCCTAGTAGTCC</w:t>
      </w:r>
    </w:p>
    <w:p w14:paraId="6215BAF9">
      <w:pPr>
        <w:rPr>
          <w:rFonts w:hint="eastAsia"/>
        </w:rPr>
      </w:pPr>
      <w:r>
        <w:rPr>
          <w:rFonts w:hint="eastAsia"/>
        </w:rPr>
        <w:t>&gt;OTU019781</w:t>
      </w:r>
    </w:p>
    <w:p w14:paraId="076B200A">
      <w:pPr>
        <w:rPr>
          <w:rFonts w:hint="eastAsia"/>
        </w:rPr>
      </w:pPr>
      <w:r>
        <w:rPr>
          <w:rFonts w:hint="eastAsia"/>
        </w:rPr>
        <w:t>CCTACGGGGGGCTGCAGCAGGGAATTTTGCGCAATGGGCGAAAGCCTGACGCAGCAACGCCGCGTGGGGGATGAAGGCCTTCGGATCGTAAAGCTCTGTTGTAAGGGAAGAACAAGTGCAGTAGTAACTGGCTGCACCTTGACGGTACCTTACTAGAAAGCCACGGCTAACTACGTGCCAGCAGCCGCGGTAATACGTAGGTGGCAAGCGTTGTCCGGAATCATTGGGCGTAAAGCGCGCGCAGGCGGCTATGTAAGTCTGGTGTTAAAGCCCGGGGCTCAACCCCGGTTCGCATCGGTAACTGTGTAGCTTGAGTGCAGAAGAGGAAAGCGGTATTCCACGTGTAGCGGTGAAATGCGTAGAGATGTGGAGGAACACCAGTGGCGAAGGCGGCTCTCTGGGCCCTACCTGACGCTGAGACGCGAAAGCGTGGGGAGCGAACCGGATTAGATACCCCAGTAGTCC</w:t>
      </w:r>
    </w:p>
    <w:p w14:paraId="0E2EC56F">
      <w:pPr>
        <w:rPr>
          <w:rFonts w:hint="eastAsia"/>
        </w:rPr>
      </w:pPr>
      <w:r>
        <w:rPr>
          <w:rFonts w:hint="eastAsia"/>
        </w:rPr>
        <w:t>&gt;OTU019782</w:t>
      </w:r>
    </w:p>
    <w:p w14:paraId="6C6AD988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ACAAGCAAGGGAAGAGCGCTCGGAGACAAATAATCTCCGAGTCCGACGGTACCTTGCGTAAGCCACGGCTAACTACGTGCCAGCAGCCGCGGTAATACAGAGGGTGCGAGCGTTAATCGGAATTACTGGGCGTAAAGCGCACGTAGGTGGTTTTGTAAGTCGGGTGTGAAAGCCCCGGGCTCAACCCCGGGCGTGCGGTGGATACTGCCGGGCTAGAGGGTGGTAGAGGCGAGTGGAATTCCCGGTGTAGCGGTGAAATGCGCAGATATCGGGAGGAACACCAGTAGCGAAGGCGGCTCGCTGGGCCATTCCTGACGCTGAGACGCGAAAGCATGGGGAGCGAACAGGATTAGATACCCCTGTAGTCC</w:t>
      </w:r>
    </w:p>
    <w:p w14:paraId="7DC034AB">
      <w:pPr>
        <w:rPr>
          <w:rFonts w:hint="eastAsia"/>
        </w:rPr>
      </w:pPr>
      <w:r>
        <w:rPr>
          <w:rFonts w:hint="eastAsia"/>
        </w:rPr>
        <w:t>&gt;OTU019783</w:t>
      </w:r>
    </w:p>
    <w:p w14:paraId="47CAD1D7">
      <w:pPr>
        <w:rPr>
          <w:rFonts w:hint="eastAsia"/>
        </w:rPr>
      </w:pPr>
      <w:r>
        <w:rPr>
          <w:rFonts w:hint="eastAsia"/>
        </w:rPr>
        <w:t>CCTACGGGTGGCTGCAGTGGGGAATATTGGACAATGGGGGCAACCCTGATCCAGCGATGCCGCGTGAGTGAAGAAGGCCCTCGGGTCGTAAAGCTCTTTGGGCCGGGAAGAAGCTGGTGTGGTGAACAGCCATGCCAGTTGACGGTACCGGCAGAACAAGCACCGGCAAACCCTGTGCCAGCAGCCGCGGTAATACAGAGGCCACGAGCGTTAGGCGGAATCACTGGGCTTAAAGCGTGTGTAGGTGGATCGGTAAGTACCTTGTAAAATCCCACGGCTCAACCGTGGAACTGCTTGGTATACTGCCAGTCTTGAGGCACTCAGGGGCGAGCGGAACAGATGGTGGAGCGGTGAAATGCGTAGATATCGTTTGGAACGCCAACGGTGAAAACAGACAGCTGGGAGTGTGCTGACGCTGAGACACGAAAGCCAGGGGAGCGAACGGGATTAGATACCCCTGTAGTCC</w:t>
      </w:r>
    </w:p>
    <w:p w14:paraId="3CC16BDD">
      <w:pPr>
        <w:rPr>
          <w:rFonts w:hint="eastAsia"/>
        </w:rPr>
      </w:pPr>
      <w:r>
        <w:rPr>
          <w:rFonts w:hint="eastAsia"/>
        </w:rPr>
        <w:t>&gt;OTU019784</w:t>
      </w:r>
    </w:p>
    <w:p w14:paraId="473DE185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ATGCTCAGACCTAATACGTTAGTGTTTTGACGTTACCGACAGAATAAGCACCGGCTAACTCTGTGCCAGCAGCCGCGGTAATACAGAGGGTGCAAGCGTTATCCGGAATTACTGGGCGTAAAGCGCGCGTAGGTGGTTCGTTAAGTTGGATGTCAAATCCTCAGGCTCAACCTGGGGCTCCATCCGATACTGCTCTGGCTAGAGTCCGGTAGGGGAGCGTGGAATTCCTGGTGTAGCGGTGAAATGCGTAGAGATCCGGAGGAACACCAGTGGCGAAGGCGACTGACTGGACAAGTATTGACGCTGAGGTGCGAAAGCGTGGGGAGCAAACAGGATTAGATACCCCAGTAGTCC</w:t>
      </w:r>
    </w:p>
    <w:p w14:paraId="0EA723E1">
      <w:pPr>
        <w:rPr>
          <w:rFonts w:hint="eastAsia"/>
        </w:rPr>
      </w:pPr>
      <w:r>
        <w:rPr>
          <w:rFonts w:hint="eastAsia"/>
        </w:rPr>
        <w:t>&gt;OTU019785</w:t>
      </w:r>
    </w:p>
    <w:p w14:paraId="6CBBB146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GCCGGCTAACTACGTGCCAGCAGCCGCGGTAATACGTAGGGCGCAAGCGTTGTCCGGAATTATTGGGCGTAAAGAGCTCGTAGGCGGTTTGTCGCGTCTGGTGTGAAATCCCTCGGCTCAACCGAGGAACTGCCTTGGATACTGCATGGCTTGAGGCCGGGAGAGGGTAGTGGAATTCCCAGTGTAGCGGTGAAATGCGTAGATATCGTGAGGAACACCAGAGGCGAAGGCGGCTACCTGGACAATTGCTGACGCTCAGGCACGAAAGCGTGGGGAGCAAAAGGGATTAGATACCCCAGTAGTCC</w:t>
      </w:r>
    </w:p>
    <w:p w14:paraId="0F1F4806">
      <w:pPr>
        <w:rPr>
          <w:rFonts w:hint="eastAsia"/>
        </w:rPr>
      </w:pPr>
      <w:r>
        <w:rPr>
          <w:rFonts w:hint="eastAsia"/>
        </w:rPr>
        <w:t>&gt;OTU019786</w:t>
      </w:r>
    </w:p>
    <w:p w14:paraId="5AD3F55C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GTCGTAAACTCCTGTCGAGCGGGACGAATGGCCCGCGGTCGAATACGCCGCGGGAGTGACGGTACCGCTAAAGGAAGCCCCGGCTAACTCCGTGCCAGCAGCCGCGGTAATACGGGGGGGGCAAGCGTTGTCCGGAATTATTGGGCGTAAAGCGCGTGTAGGCGGTCCGGTAAGTCGGCTGTGAAAGTCCAGGGCTCAACCCTGGGATGCCGGTCGATACTGCCGGACTAGAGTTCGGAAGAGGCGAGTGGAATTCCCGGTGTAGCGGTGAAATGCGTAGAGATTACCAGGAACACCAATGGCGAAGGCAGCTTGCTGGGCCATTTCTGACGCTGAGGCACGAAAGCGTGGGGAGCGAACAGGATTAGATACCCGGGTAGTCC</w:t>
      </w:r>
    </w:p>
    <w:p w14:paraId="7A502C71">
      <w:pPr>
        <w:rPr>
          <w:rFonts w:hint="eastAsia"/>
        </w:rPr>
      </w:pPr>
      <w:r>
        <w:rPr>
          <w:rFonts w:hint="eastAsia"/>
        </w:rPr>
        <w:t>&gt;OTU019787</w:t>
      </w:r>
    </w:p>
    <w:p w14:paraId="21F9CFC6">
      <w:pPr>
        <w:rPr>
          <w:rFonts w:hint="eastAsia"/>
        </w:rPr>
      </w:pPr>
      <w:r>
        <w:rPr>
          <w:rFonts w:hint="eastAsia"/>
        </w:rPr>
        <w:t>CCTACGGGTGGCAGCAGCAGGGAATCTTGCACAATGGGCGAAAGCCTGATGCAGCGACGCCGCGTGAGGGATGAAGGCTTTCGGGTCGTAAACCTCTTTTGCTGGGGAAGAATAATGACTGTACCCAGCGAATAAGCCTCGGCTAACTACGTGCCAGCAGCCGCGGTAATACGTAGGACGCAAACGTTATCCGGAATTACTGGGCGTAAAGGGCGCGCAGGCGGTTGGGTAAGTGAGGCATGAAAGCCCCATGGCTAAACCTGGGGAGGTTGTCTGATACTGCCCGACTAGAGTACGATAGAGGGGTGTAGAATTCCGCGTGTAGTGGTGAAATGCGTAGAGATGCGGAGGAATACCAGAGGCGAAGGCGGCACCCTGGATCGAAACTGACGCTGAGGCGCGAAAGCATGGGTAGCGAACGGGATTAGATACCCGTGTAGTCC</w:t>
      </w:r>
    </w:p>
    <w:p w14:paraId="71831E7F">
      <w:pPr>
        <w:rPr>
          <w:rFonts w:hint="eastAsia"/>
        </w:rPr>
      </w:pPr>
      <w:r>
        <w:rPr>
          <w:rFonts w:hint="eastAsia"/>
        </w:rPr>
        <w:t>&gt;OTU019788</w:t>
      </w:r>
    </w:p>
    <w:p w14:paraId="58DFCFB9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CCTTCGGGTCGTAAAGCTCTGTTGTTAGGGAAGAACAAGTACCCGGAGTAACTGCCGGTACCTTGACGGTACCTAACCAGAAAGCCCCGGCCAACTTCGTGCCAGCAGCCGCGGTAATACGAAGGGGGCTAGCGTTGCTCGGAATCACTGGGCGTAAAGCGCACGTAGGTGGGTCGTTAAGTCGGGGGTGAAATCCCAGAGCTCAACTCTGGAACTGCCTTCGATACTGTCGAGCTAGAGTATGGTAGAGGGTGGTGGAATTTCCTGTGTAGCGGTGAAATGCGTAGATATAGGAAGGAACACCAGTGGCGAAGGCGACCACCTGGACTGATACTGACACTGAGGTGCGAAAGCGTGGGGAGCAAACAGGATTAGATACCCCGGTAGTCC</w:t>
      </w:r>
    </w:p>
    <w:p w14:paraId="077E8790">
      <w:pPr>
        <w:rPr>
          <w:rFonts w:hint="eastAsia"/>
        </w:rPr>
      </w:pPr>
      <w:r>
        <w:rPr>
          <w:rFonts w:hint="eastAsia"/>
        </w:rPr>
        <w:t>&gt;OTU019789</w:t>
      </w:r>
    </w:p>
    <w:p w14:paraId="319C1890">
      <w:pPr>
        <w:rPr>
          <w:rFonts w:hint="eastAsia"/>
        </w:rPr>
      </w:pPr>
      <w:r>
        <w:rPr>
          <w:rFonts w:hint="eastAsia"/>
        </w:rPr>
        <w:t>CCTACGGGGGGCAGCAGTGGGGAATTTTGGACAATGGGGGCAACCCTGATCCAGCAATGCCGCGTGAGTGAAGAAGGCCTTCGGGTTGTAAAGCTCTTTTGTCCGGAAAGAAATCCCCGAGGTGAATAGCCTGGGGGGATGACGGTACTGGAAGAATAAGCACCGGCTAACTACGTGCCAGCAGCCGCGGTAATACGTAGGGTGCGAGCGTTGTTCGGAGTTACTGGGCGTAAAGCGTGCGTAGGCGGTCTTGTAAGTCTGGTGTGAAATCTCCCGGCTCAACTGGGAGGGTGCGCCGGAAACTGTGCTGCTGGAGTGCGGGAGAGGTAAGCGGAATTCCCGGTGTAGCGGTGAAATGCGTAGATATCGGGAGGAACACCTGTGGTGTAGACGGCTTACTGGACCGTGACTGACGCTGAGGCACGAAAGCGTGGGGAGCAAAAGGGATTAGATACCCTAGTAGTCC</w:t>
      </w:r>
    </w:p>
    <w:p w14:paraId="4918C94F">
      <w:pPr>
        <w:rPr>
          <w:rFonts w:hint="eastAsia"/>
        </w:rPr>
      </w:pPr>
      <w:r>
        <w:rPr>
          <w:rFonts w:hint="eastAsia"/>
        </w:rPr>
        <w:t>&gt;OTU019790</w:t>
      </w:r>
    </w:p>
    <w:p w14:paraId="76A8585D">
      <w:pPr>
        <w:rPr>
          <w:rFonts w:hint="eastAsia"/>
        </w:rPr>
      </w:pPr>
      <w:r>
        <w:rPr>
          <w:rFonts w:hint="eastAsia"/>
        </w:rPr>
        <w:t>CCTACGGGCGGCAGCAGTGGGGAATCTTGCGCAATGGCCGAAAGGCTGACGCAGCGACGCCGCGTGGGGGAGGAAGGCCTTCGGGTTGTAAACCCCTGTTGCCCGGGACGAATCCACGGTTTCGACCGTGTTGACGGTACCGGGTGAGGAAGCACCGGCTAACTCTGTGCCAGCAGCCGCGGTAATACGTAGGTGGCAAGCGTTGTCCGGAATTATTGGGCGTAAAGAGCTCGTAGGCGGCTTGTCGCGTCGACTGTGAAAACCCGCGGCTCAACTGCGGGCCTGCAGTCGATACGGGCAGGCTAGAGTTCGGTAGGGGAGACTGGAATTCCTGGTGTAGCGGTGAAATGCGCAGATATCAGGAGGAACACCGGTGGCGAAGGCGGGTCTCTGGGCAGCAACTGACGCTGAGGCACGAAGGCCAGGGGAGCAAACGGGATTAGATACCCGAGTAGTCC</w:t>
      </w:r>
    </w:p>
    <w:p w14:paraId="548312E3">
      <w:pPr>
        <w:rPr>
          <w:rFonts w:hint="eastAsia"/>
        </w:rPr>
      </w:pPr>
      <w:r>
        <w:rPr>
          <w:rFonts w:hint="eastAsia"/>
        </w:rPr>
        <w:t>&gt;OTU019791</w:t>
      </w:r>
    </w:p>
    <w:p w14:paraId="2863FC80">
      <w:pPr>
        <w:rPr>
          <w:rFonts w:hint="eastAsia"/>
        </w:rPr>
      </w:pPr>
      <w:r>
        <w:rPr>
          <w:rFonts w:hint="eastAsia"/>
        </w:rPr>
        <w:t>CCTACGGGGGGCTGCAGTCGGGAATTTTGGGCAATGGGCGCAAGCCTGACCCAGCAACGCCGCGTGAAGGATGAAATCCCTCGGGATGTAAACTTCGCAAGAACGGGGAGAATAAGTCTAAGCGAATAACCAGCGCCGATGACGGTACTGATTGTAAGCTCCGGCTAACTCCGTGCCAGCAGCCGCGGTAATACGGAGGGTGCAAGCGTTGTTCGGAATCACTGGGCGTAAAGCGCGCGCAGGCGGGACCAGCAAGTCAGACGTGAAATCCCTCAGCTTAACTGGGGAACTGCGTCTGAGACTGGCGAGCTCGAGTGCAGGAGAGGAACGCGGAATTCCTGGTGTAGCGGTGGAATGCGCAGATATCAGGAGGAACACCGATGGCGAAGGCAGGTCTCTGGGCACTTACTGACGCTGAGGAGCGAAAGCGTGGGGAGCGAACAGGATTAGATACCCCAGTAGTCC</w:t>
      </w:r>
    </w:p>
    <w:p w14:paraId="0FBA0A19">
      <w:pPr>
        <w:rPr>
          <w:rFonts w:hint="eastAsia"/>
        </w:rPr>
      </w:pPr>
      <w:r>
        <w:rPr>
          <w:rFonts w:hint="eastAsia"/>
        </w:rPr>
        <w:t>&gt;OTU019792</w:t>
      </w:r>
    </w:p>
    <w:p w14:paraId="269BC7B8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CCTTCGGGTTGTAAAGCTCTTTTGTCAGGAACGAAACGGTGAGGGCTAATACCTCTTGCTAATGACGGTACCTGAAGAATAAGCACCGGCTAACTACGTGCCAGCAGCCGCGGTAATACGGAGGGTGCAAGCGTTGTCCGGATTCATTGGGTTTAAAGGGTGCGCAGGCGGAAGACTAAGTCGGGGGTGAAAGACGGTTGCTCAACAATCGCAGTGCCTTCGATACTGGTTTTCTTGGGTGAAGTTGAGGTAGGCGGAATTCAAGGTGTAGCGGTGAAATGCATAGATACCTTGAAGAACTCCGATTGCGAAGGCAGCCTACTGGACTTGTCACCGACGCTCAGGCACGAAAGCGTGGGGATCAAACAGGATTAGATACCCCAGTAGTCC</w:t>
      </w:r>
    </w:p>
    <w:p w14:paraId="7B8DE8C1">
      <w:pPr>
        <w:rPr>
          <w:rFonts w:hint="eastAsia"/>
        </w:rPr>
      </w:pPr>
      <w:r>
        <w:rPr>
          <w:rFonts w:hint="eastAsia"/>
        </w:rPr>
        <w:t>&gt;OTU019793</w:t>
      </w:r>
    </w:p>
    <w:p w14:paraId="796B9077">
      <w:pPr>
        <w:rPr>
          <w:rFonts w:hint="eastAsia"/>
        </w:rPr>
      </w:pPr>
      <w:r>
        <w:rPr>
          <w:rFonts w:hint="eastAsia"/>
        </w:rPr>
        <w:t>CCTACGGGGGGCTGCAGTCGAGAATTTTTCTCAATGGGCGAAAGCCTGAAGGAGCGACGCCGCGTGAGGGATGAAGGGCTTCGGCCCGTAAACCTCTGTCATTTGCGAACAAACCTTATGTGTGAACAACATATGAGCTGATTGTAGCGAAAGAGGAAGGGACGGCTAACTCTGTGCCAGCAGCCGCGGTAATACAGAGGGTGCAAGCGTTAATCGGAATTACTGGGCGTAAAGGGCGCGTAGGCGGCCCGCTAAGTCGAACGTGAAATCCCTGGGCTCAACCCAGGAACTGCGTCCGATACTGGTGGGCTCGAATCCGGGAGAGGGATGTGGAATTCCAGGTGTAGCGGTGAAATGCGTAGATATCTGGAGGAACATCGGTGGCGAAGGCGGCATCCTGGACCGGTATTGACGCTGAGGCGCGAAAGCCAGGGGAGCAAACGGGATTAGATACCCTAGTAGTCC</w:t>
      </w:r>
    </w:p>
    <w:p w14:paraId="342E8898">
      <w:pPr>
        <w:rPr>
          <w:rFonts w:hint="eastAsia"/>
        </w:rPr>
      </w:pPr>
      <w:r>
        <w:rPr>
          <w:rFonts w:hint="eastAsia"/>
        </w:rPr>
        <w:t>&gt;OTU019794</w:t>
      </w:r>
    </w:p>
    <w:p w14:paraId="3357173C">
      <w:pPr>
        <w:rPr>
          <w:rFonts w:hint="eastAsia"/>
        </w:rPr>
      </w:pPr>
      <w:r>
        <w:rPr>
          <w:rFonts w:hint="eastAsia"/>
        </w:rPr>
        <w:t>CCTACGGGCGGCTGCAGTGGGGAATATTGGACAATGGGGGCAACCCTGATCCAGCCATGCCGCGTGTGTGAAGAAGGCCTTCGGGTTGTAAACCACTTTTGTCAGGGAAGAAACGGCTCTTACTAATATTAGGAGCTAATGACGGTACCTGAAGAATAAGCACCGGCTAACTACGTGCCAGCAGCCGCGGTAATACGTAGGGTGCAAGCGTTAATCGGAATTACTGGGCGTAAAGGGTGCGTAGGTGGCTTGGTAAGCGTGTGGTGAAAGTCCGGGGCTCAACCCCGGATCTGCCGTGCGAACTGCTAGGCTTGAGCAATGTAGAGGCAGGTGGAATTCCACGTGTAGCGGTGAAATGCGTAGATATGTGGAGGAATACCGGTGGCGAAGGCGGCCTCCTGGCTTAATACTGACGCTGAGGTGCGAAAGCGTGGGGATCAAACAGGATTAGATACCCCAGTAGTCC</w:t>
      </w:r>
    </w:p>
    <w:p w14:paraId="1DDC402A">
      <w:pPr>
        <w:rPr>
          <w:rFonts w:hint="eastAsia"/>
        </w:rPr>
      </w:pPr>
      <w:r>
        <w:rPr>
          <w:rFonts w:hint="eastAsia"/>
        </w:rPr>
        <w:t>&gt;OTU019795</w:t>
      </w:r>
    </w:p>
    <w:p w14:paraId="18B851BA">
      <w:pPr>
        <w:rPr>
          <w:rFonts w:hint="eastAsia"/>
        </w:rPr>
      </w:pPr>
      <w:r>
        <w:rPr>
          <w:rFonts w:hint="eastAsia"/>
        </w:rPr>
        <w:t>CCTACGGGCGGCTGCAGTAGGGAATTTTCCACAATGGACGAAAGTCTGATGGAGCAACGCCGCGTGCAGGATGAAGGGCTTCGGTTCGTAAACTGCTTTTATCTGTGACGATTTTGACGGTAGCAGATGAATAAGGATCGGCTAATTCCGTGCCAGCAGCCGCGGTCATACGGAAGATCCAAGCGTTATCCGGAATTACTGGGCGTAAAGAGTTGCGTAGGTGGCATAGTAAGTTGGTAGTGAAATTGTGTGGCTCAACCATACACCCATTACCAAAACTGCTAAGCTAGAGGGCGAGAGAGGTAGCTGGAATTCCTAGTGTAGGAGTGAAATCCGTAGATATCGTGAGGAAGACCAGTGGCGAAGGCGGGTCTCTGGACAGATCCTGACACTGAGGCACGAAGGCCAGGGGAGCAAACGGGATTAGATACCCCTGTAGTCC</w:t>
      </w:r>
    </w:p>
    <w:p w14:paraId="4526286E">
      <w:pPr>
        <w:rPr>
          <w:rFonts w:hint="eastAsia"/>
        </w:rPr>
      </w:pPr>
      <w:r>
        <w:rPr>
          <w:rFonts w:hint="eastAsia"/>
        </w:rPr>
        <w:t>&gt;OTU019796</w:t>
      </w:r>
    </w:p>
    <w:p w14:paraId="32A3830C">
      <w:pPr>
        <w:rPr>
          <w:rFonts w:hint="eastAsia"/>
        </w:rPr>
      </w:pPr>
      <w:r>
        <w:rPr>
          <w:rFonts w:hint="eastAsia"/>
        </w:rPr>
        <w:t>CCTACGGGTGGCTGCAGTCGAGGATCTTTGGCAATGGGCGCAAGCCTGACCAAGCGACGCCGCGTGTGCGATGAAGGCCTTCGGGTTGTAAAGCACTGTCGAGGGGGAGGAAGCTCCGCAAGGAGTTGACCTATCCCTGGAGGAAGCACGGGCTAAGTTCGTGCCAGCAGCCGCGGTAAGACGAACCGTGCGAACGTTGTTCGGAATCACTGGGCTTAAAGGGCGCGTAGGCGGCCCGGCAAGTTAGATGTGAAATTCCGGGGCTCAACCCCGGAGCTGCATTTAAAACTACCAGGCTAGAGGTTGGTAAGGGAAAACAGAATTCCACGTGTAGCGGTGAAATGCGTAGATATATGGAGGAATACCGGTGGCGAAGGCGGCCTCCTGGCTCGACACTGACGCTGAGGTGCGAAAGCGTGGGGATCAAACAGGATTAGATACCCGAGTAGTCC</w:t>
      </w:r>
    </w:p>
    <w:p w14:paraId="401459A8">
      <w:pPr>
        <w:rPr>
          <w:rFonts w:hint="eastAsia"/>
        </w:rPr>
      </w:pPr>
      <w:r>
        <w:rPr>
          <w:rFonts w:hint="eastAsia"/>
        </w:rPr>
        <w:t>&gt;OTU019797</w:t>
      </w:r>
    </w:p>
    <w:p w14:paraId="10E018C7">
      <w:pPr>
        <w:rPr>
          <w:rFonts w:hint="eastAsia"/>
        </w:rPr>
      </w:pPr>
      <w:r>
        <w:rPr>
          <w:rFonts w:hint="eastAsia"/>
        </w:rPr>
        <w:t>CCTACGGGAGGCTGCAGTGGGGAATCTTGCGCAATGAGCGAAAGCTTGACGCAGCGACGCCGCGTGAGGGAAGAAGGCCCTAGGGTTGTAAACCGCTTTCAGCAGGGAAGAAACTGACGGTACCTGCAGAAGAAGGTGCGGCCAACTACGTGCCAGCAGCCGCGGTGACACGTAGGCACCAAGCGTTGTCCGGATTTATTGGGCGTAAAGGGCGCGTAGGCGGCCCGCTAAGTCTGTTGTGAAAGACCGGGGCTCAACCCCGGGGTGTCAACGGAGACTGGTGGGCTGGAGTGTCGGAGGGGAGTGCGGAATACCTGGTGTAGCGGTGGAATGCGTAGAGATCAGGTGGAACACCGATGGCGAAGGCAGCACTCTGGCCGAAAACTGACGCTGAGGCGCGAAAGCGTGGGGAGCGAACGGGATTAGATACCCTGGTAGTCC</w:t>
      </w:r>
    </w:p>
    <w:p w14:paraId="2D319C7C">
      <w:pPr>
        <w:rPr>
          <w:rFonts w:hint="eastAsia"/>
        </w:rPr>
      </w:pPr>
      <w:r>
        <w:rPr>
          <w:rFonts w:hint="eastAsia"/>
        </w:rPr>
        <w:t>&gt;OTU019798</w:t>
      </w:r>
    </w:p>
    <w:p w14:paraId="7867BC70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TCTTTCAGTTGGGACGAAGCTTCAGCGGTTAATAGCCGCCCGAGGTGACGGTACCTTCAGAAGAAGCCCCGGCTAACTACGTGCCAGCAGCCGCGGTAATACGTAGGGGGCAAGCGTTGTCCGGAATCATTGGGCGTAAAGAGCGTGTAGGCGGTTTGGTAAGTCCGCCGTGAAAACCCGGGGCTCAACCCCGGTCGTGCGGTGGATACTGCCAGGCTAGAGGATGGTAGAGGCGAGTGGAATTCCCGGTGTAGCGGTGAAATGCGCAGATATCGGGAGGAACATCAGTGGCGAAAGCGGCTTCCTGGACCAGTACCGACGTTCAGGCACGAAAGCGTGGGGAGCAAACAGGATTAGATACCCGGTAGTCC</w:t>
      </w:r>
    </w:p>
    <w:p w14:paraId="4B70C2DF">
      <w:pPr>
        <w:rPr>
          <w:rFonts w:hint="eastAsia"/>
        </w:rPr>
      </w:pPr>
      <w:r>
        <w:rPr>
          <w:rFonts w:hint="eastAsia"/>
        </w:rPr>
        <w:t>&gt;OTU019799</w:t>
      </w:r>
    </w:p>
    <w:p w14:paraId="60BA8429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TTAACCTAATACGTTAGTGTTTTGACGTTACCGACAGAATAAGCACCGGCTAACTCTGTGCCAGCAGCCGCGGTAATACAGAGGTCCCAAGCGTTGTTCGGATTCACTGGGCGTAAAGGGCGCGTAGGTGGCTTGGTAAGCGTGTGGTGAAAGTCCGGGGCTTAACCCCGGATCTGCCGTGCGAACTGCTGAGCTGGAGCACTGTAGAGGCAGGTGGAATTTCGGGTGTAGCGGTGGAATGCGTAGAGATCGGGAAGAACATCGGTGGCGAAGGCGGCCAGCTGGGCCGTTGCTGACGCTGAGGCGCGACAGCGTGGGGAGCAAACAGGATTAGATACCCTTGTAGTCC</w:t>
      </w:r>
    </w:p>
    <w:p w14:paraId="07976C3C">
      <w:pPr>
        <w:rPr>
          <w:rFonts w:hint="eastAsia"/>
        </w:rPr>
      </w:pPr>
      <w:r>
        <w:rPr>
          <w:rFonts w:hint="eastAsia"/>
        </w:rPr>
        <w:t>&gt;OTU019800</w:t>
      </w:r>
    </w:p>
    <w:p w14:paraId="446F8B17">
      <w:pPr>
        <w:rPr>
          <w:rFonts w:hint="eastAsia"/>
        </w:rPr>
      </w:pPr>
      <w:r>
        <w:rPr>
          <w:rFonts w:hint="eastAsia"/>
        </w:rPr>
        <w:t>CCTACGGGCGGCTGCAATCAGGAATCTTGCGCAATGGGCGAAAGCCTGACGCAGCGACGCCGCGTGGACGAGGAAGTCTTTCGGGATGTAAAGTCCTTTTAAACGGGAAGATAATGACGGTACCGTTTGAATAAGCCCCGGCTAACTACGTGCCAGCAGCCGCGGTAATACGTAGGCAGCAAGCGTTGTTCGGAGTTACTGGGCGTAAAGGGTGCGTAGGCGGCCTGTCAAGTCTGGTGTGAAATCTCCCGGCTCAACCGGGAGGGGGCATCAGGGACTGGGAGGCTTGGAGTGCCGGAGAGGCAGGCGGAATTCCTGGTGTAGCGGTGAAATGCGTAGAGATCAGGAGGAACACCGATGGCGAAGGCAGCTCGCTGGGACGGTACTGACGCTGAGGCGCGAAAGCGTGGGGAGCAAACAGGATTAGATACCCTTGTAGTCC</w:t>
      </w:r>
    </w:p>
    <w:p w14:paraId="1A4DA7D1">
      <w:pPr>
        <w:rPr>
          <w:rFonts w:hint="eastAsia"/>
        </w:rPr>
      </w:pPr>
      <w:r>
        <w:rPr>
          <w:rFonts w:hint="eastAsia"/>
        </w:rPr>
        <w:t>&gt;OTU019801</w:t>
      </w:r>
    </w:p>
    <w:p w14:paraId="4D97DFAC">
      <w:pPr>
        <w:rPr>
          <w:rFonts w:hint="eastAsia"/>
        </w:rPr>
      </w:pPr>
      <w:r>
        <w:rPr>
          <w:rFonts w:hint="eastAsia"/>
        </w:rPr>
        <w:t>CCTACGGGCGGCTGCAGTAGGGAATCTTCCACAATGGACGAAAGTCTGATGGAGCAACGCCGCGTGAGCGATGAAGGCCTTCGGGTCGTAAAGCTCTGTTGTTAGGGAAGAACCAGTACCGTTCGAATAGGGCGGTACCTTGACGGTACCTAACCAGAAAGCCACGGCTAACTACGTGCCAGCAGCCGCGGTAATACGTAGGTGGCAAGCGTTGTCCGGATTCACTGGGTTTAAAGGGTGCGTAGGAGGGCAGGGAAGTCCGTGGTGAAATCGGGCCGCTTAACGGCCCGCGGCGTGCCGATACGCCCGCACTGGAGGGTGGGCGAGGGTGGTGGAATTGCCGGTGTAGTGGTGAAATGCGTAGAGATCGGCAGGAACACCCGTGGCGAAAGCGGCCACCTAGCCCATACCTGACGCTGATGTGCGACAGCGTGGGGAGCGAACTGGATTAGATACCCTTGTAGTCC</w:t>
      </w:r>
    </w:p>
    <w:p w14:paraId="72AC8E01">
      <w:pPr>
        <w:rPr>
          <w:rFonts w:hint="eastAsia"/>
        </w:rPr>
      </w:pPr>
      <w:r>
        <w:rPr>
          <w:rFonts w:hint="eastAsia"/>
        </w:rPr>
        <w:t>&gt;OTU019802</w:t>
      </w:r>
    </w:p>
    <w:p w14:paraId="367E215C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AAGCTCCGACCTAACACGTCGGAGTCTGACGGTACCGGGTGAGGAAGCCCCGGCTAACTCTGTGCCAGCAGCCGCGGTAAAACGTAGGACGCAAACGTTATCCGGAATTACTGGGCGTAAAGAGCGTGTAGGCGGGTGAGTAAGTTGTCCGTGAAAGCTCCCGGCTAAACTGGGAGAGGTCGGATAAGACTGCTGACCTAGAGGGTGTTAGAGGGATGCGGAATTCCGGGTGTAGTGGTGAAATTCGTAGATATTGGGAAGAACACCGGTGGCGAAGGCGGCTATCTGGACCGACATTGACGCTGAGGCGCGAAAGCGTGGGGAGCAAACAGGATTAGATACCCTAGTAGTCC</w:t>
      </w:r>
    </w:p>
    <w:p w14:paraId="4889EDF0">
      <w:pPr>
        <w:rPr>
          <w:rFonts w:hint="eastAsia"/>
        </w:rPr>
      </w:pPr>
      <w:r>
        <w:rPr>
          <w:rFonts w:hint="eastAsia"/>
        </w:rPr>
        <w:t>&gt;OTU019803</w:t>
      </w:r>
    </w:p>
    <w:p w14:paraId="7D19A34E">
      <w:pPr>
        <w:rPr>
          <w:rFonts w:hint="eastAsia"/>
        </w:rPr>
      </w:pPr>
      <w:r>
        <w:rPr>
          <w:rFonts w:hint="eastAsia"/>
        </w:rPr>
        <w:t>CCTACGGGCGGCAGCAGTGGGGAATCTTGCGCAATGGGCGAAAGCCTGACGCAGCGACGCCGCGTGCGGGAAGAAGGCCTTCGGGTTGTAAACCGCTTTCAGGAGGGACGAAGCCACTCGGGTTAATACCCCAGAGGGTGACGGTACCTCCAGAAGAAGCCCCGGCTAACTACGTGCCAGCAGCCGCGGTAAGACGTAGGGCGCGAGCGTTGTCCGGATTTATTGGGCGTAAAGAGCTCGTAGGCGGCTTGTCGCGTCGACTGTGAAATCTCAGGGCTCAACTCTGACATTGCAGTCGATACGGGCAGGCTAGAGGGTTGGAGGGGGGACTGGAATTCTCGGTGTAGCAGTGAAATGCGTAGAGATCCGGAAGAACACCGGAGGCGAAGGCGGCTCGCTGGGCATGGTCTGACGCTGAGGCGCGAAGGCGTGGGGAGCGAACAGGATTAGATACCCTTGTAGTCC</w:t>
      </w:r>
    </w:p>
    <w:p w14:paraId="295ABD1C">
      <w:pPr>
        <w:rPr>
          <w:rFonts w:hint="eastAsia"/>
        </w:rPr>
      </w:pPr>
      <w:r>
        <w:rPr>
          <w:rFonts w:hint="eastAsia"/>
        </w:rPr>
        <w:t>&gt;OTU019804</w:t>
      </w:r>
    </w:p>
    <w:p w14:paraId="24D07690">
      <w:pPr>
        <w:rPr>
          <w:rFonts w:hint="eastAsia"/>
        </w:rPr>
      </w:pPr>
      <w:r>
        <w:rPr>
          <w:rFonts w:hint="eastAsia"/>
        </w:rPr>
        <w:t>CCTACGGGAGGCTGCAGTGGGGAATCTTCCGCAATGGGCGCAAGCCTGACGGAGCAACGCCGCGTGAGTGATGAAGGCCTTCGGGTCGTAAAGCTCTGTCCTTAAGGAAGAACCGTCAATGCAGGAAATGGCATTGATCTGACGGTACTTAAGGAGGAAGCTCTGGCTAACTACGTGCCAGCAGCCGCGGTAATACAGAGGGTGCGAGCGTTGTCCGGAATCACTGGGCGTAAAGGGCGCGTAGGCGGCCTGATAAGTAGGGGGTGAAATCTCGCGGCTCAACTGCGAGGCTGCCTCCTAAACTGTCGGGCTTGAGCACAGTAGAGGCAGGTGGAATTCCCGGTGTAGCGGTGGAATGCGTAGAGATCGGGAAGAACATCGGTGGCGAAGGCGGCCTGCTGGGCTGTTGCTGACGCTGAGGCGCGACAGCGTGGGGAGCAAACAGGATTAGATACCCCTGTAGTCC</w:t>
      </w:r>
    </w:p>
    <w:p w14:paraId="5BB2A5DA">
      <w:pPr>
        <w:rPr>
          <w:rFonts w:hint="eastAsia"/>
        </w:rPr>
      </w:pPr>
      <w:r>
        <w:rPr>
          <w:rFonts w:hint="eastAsia"/>
        </w:rPr>
        <w:t>&gt;OTU019805</w:t>
      </w:r>
    </w:p>
    <w:p w14:paraId="500017F9">
      <w:pPr>
        <w:rPr>
          <w:rFonts w:hint="eastAsia"/>
        </w:rPr>
      </w:pPr>
      <w:r>
        <w:rPr>
          <w:rFonts w:hint="eastAsia"/>
        </w:rPr>
        <w:t>CCTACGGGTGGCTGCAGTGGGGAATATTGGACAATGGGCGCAAGCCTGATCCAGCCATGCCGCGTGAGTGATGACGGCCTTCGGGTTGTAAACTCCTGTCGGGCGGAACGACGCAGCGGGGGGGATAAGCCCCCGCCTGCAGACGGTACCGCCAAAGGAAGCCCCGGCTAACTACGTGCCAGCAGCCGCGGTAAAACGTAGGGGGCGAGCGTTGCCCGGATTCACTGGGCGTAAAGCGGGTGTAGGCGGTCCATTAAGTCGAATGTGAAATCTCACGGCCCAACCGTGGAATTGCATCCGATACTGGTGGACTTGAGGACGGTAGAGGCCGGTGGAATTCCCGGTGTACCGGTGAAATGGGCAGATATCGGGAGGAACACCAGTGGCGAAGGCGGCCGGCTGGGCCGATCCTGACGCTGAGACCCGAAAGCCAGGGGAGCAAACCGGATTAGATACCCCAGTAGTCC</w:t>
      </w:r>
    </w:p>
    <w:p w14:paraId="4286BDF6">
      <w:pPr>
        <w:rPr>
          <w:rFonts w:hint="eastAsia"/>
        </w:rPr>
      </w:pPr>
      <w:r>
        <w:rPr>
          <w:rFonts w:hint="eastAsia"/>
        </w:rPr>
        <w:t>&gt;OTU019806</w:t>
      </w:r>
    </w:p>
    <w:p w14:paraId="4A5F291B">
      <w:pPr>
        <w:rPr>
          <w:rFonts w:hint="eastAsia"/>
        </w:rPr>
      </w:pPr>
      <w:r>
        <w:rPr>
          <w:rFonts w:hint="eastAsia"/>
        </w:rPr>
        <w:t>CCTACGGGTGGCTGCAGTCGGGAATTTTGGGCAATGGGCGCAAGCCTGACCCAGCAACGCCGCGTGGAGGATGAAGGCTTTCGGGTTGTAAACTCCTGTCATTTGGGAACAAGGTGCACCGGTTAACTGCCGGTGCATTGATAGTACCAGAAGAGGAAGAGACGGCTAACTCTGTGCCAGCAGCCGCGGTAATACAGAGGTCTCAAGCGTTGTTCGGATTCATTGGGCGTAAAGAGCGTGTAGGCGGTTCGGTTAGTCGGATGTGAAAGTCCGGGGCTCAACCCCGGGAGGCCATCCGATACTGCCGGACTTGAGGCAGGTAGGGGAGAGTGGAATACCTGGTGTAGCGGTGAAATGCGCAGATATCAGGAGGAACACCGGTGGCGAAGGCGGCTTTCTGGGCCTTACCTGACGCTGAGGAGCGAAAGCTGGGGGAGCGAACAGGATTAGATACCCCAGTAGTCC</w:t>
      </w:r>
    </w:p>
    <w:p w14:paraId="1486132A">
      <w:pPr>
        <w:rPr>
          <w:rFonts w:hint="eastAsia"/>
        </w:rPr>
      </w:pPr>
      <w:r>
        <w:rPr>
          <w:rFonts w:hint="eastAsia"/>
        </w:rPr>
        <w:t>&gt;OTU019807</w:t>
      </w:r>
    </w:p>
    <w:p w14:paraId="412CE0B3">
      <w:pPr>
        <w:rPr>
          <w:rFonts w:hint="eastAsia"/>
        </w:rPr>
      </w:pPr>
      <w:r>
        <w:rPr>
          <w:rFonts w:hint="eastAsia"/>
        </w:rPr>
        <w:t>CCTACGGGCGGCAGCAGTAGGGAATCTTGCGCAATGGGCGAAAGCCTGACGCAGCGACGCCGCGTGAGGGATGACGGCCTTCGGGTTGTAAAGCTCTGTTGTTGGGGACGAAGGGTTAGGGGTTAATAGCCCCAAGCCTGACGGTACCCTTCGAGGAAGCCCCGGCTAACTACGTGCCAGCAGCCGCGGTAAGACGAACCGAGCGAACGTTGTTCGGAATCACTGGGCTTAAAGGGCGCGTAGGCGGGCTGCCAAGTCCGTGGTGAAATCCCCCGGCTCAACCGGGGAAGGGCCTCGGATACTGGCGGCCTCGAGGGGGGTAGGGGCGTGCGGAACTTCCGGTGGAGCGGTGAAATGCGTTGATATCAGAAGGAACGCCGGTGGCGAAAGCGGCGTACTGGACCTCTTCTGACGCTGAGGCGCGAAAGCTAGGGGAGCAAACGGGATTAGATACCCCTGTAGTCC</w:t>
      </w:r>
    </w:p>
    <w:p w14:paraId="1B3870BD">
      <w:pPr>
        <w:rPr>
          <w:rFonts w:hint="eastAsia"/>
        </w:rPr>
      </w:pPr>
      <w:r>
        <w:rPr>
          <w:rFonts w:hint="eastAsia"/>
        </w:rPr>
        <w:t>&gt;OTU019808</w:t>
      </w:r>
    </w:p>
    <w:p w14:paraId="614E4D01">
      <w:pPr>
        <w:rPr>
          <w:rFonts w:hint="eastAsia"/>
        </w:rPr>
      </w:pPr>
      <w:r>
        <w:rPr>
          <w:rFonts w:hint="eastAsia"/>
        </w:rPr>
        <w:t>CCTACGGGTGGCAGCAGTAGGGAATCTTGCGCAATGGGCGAAAGCCTGACGCAGCGACGCCGCGTGCGGGAAGAAGGCCTTCGGGTTGTAAACCGCTTTCAGGAGGGACGAAGCCACTCGGGTTAATAGCCCAGAGGGTGACGGTACCTCCAGAAGAAGCCCCGGCTAACTACGTGCCAGCAGCCGCGGTAATACGTAGGGGGCGAGCGTTGTCCGGATTCATTGGGCGTAAAGGGCGCGTAGGCGGCCTGGCAAGTGGAAGGTGAAATCCCTCGGCTTAACCGAGGAACTGCCCTCCAAACTGCTTGGCTTGAGACCAGGAGAGGTGAGTGGAATTCCCAGTGTAGCGGTGAAATGCGTAGATATTGGGAGGAACACCAGTGGCGAAGGCGGCTCACTGGACTGGTACTGACGCTGAGGCGCGAAAGCGTGGGGAGCAAACAGGATTAGATACCCCTGTAGTCC</w:t>
      </w:r>
    </w:p>
    <w:p w14:paraId="401FFD23">
      <w:pPr>
        <w:rPr>
          <w:rFonts w:hint="eastAsia"/>
        </w:rPr>
      </w:pPr>
      <w:r>
        <w:rPr>
          <w:rFonts w:hint="eastAsia"/>
        </w:rPr>
        <w:t>&gt;OTU019809</w:t>
      </w:r>
    </w:p>
    <w:p w14:paraId="368B91DA">
      <w:pPr>
        <w:rPr>
          <w:rFonts w:hint="eastAsia"/>
        </w:rPr>
      </w:pPr>
      <w:r>
        <w:rPr>
          <w:rFonts w:hint="eastAsia"/>
        </w:rPr>
        <w:t>CCTACGGGCGGCTGCAGTCGAGAATCTTCGGCAATGGGCGCAAGCCTGACCGAGCGACGCCGCGTGGGTGATGAAGGTTTTCGGATCGTAAAGCCCTGTCGGATGGGACGAAACACGGTATGGCTAACATCCATACCGCTTGACGGTACCATTAAAGGAAGCACCGGCTAACTCTGTGCCAGCAGCCGCGGTAATACAGAGGGGGCAAGCGTTGTCCGGATTTACTGGGCGTAAAGGGCGCGTAGGCGGTAGATTAAGTCAGATGTGAAAGTCCAGGGCTCAACCCTGGAATTGCATTTGAAACTGGTATACTTGAGTGCAGGAGAGGAGAGCGGAATTCCTAGTGTAGCGGTGAAATGCGTAGATATTAGGAAGAACACCAGTGGCGAAGGCGGCTCTCTGGACTGTAACTGACGCTGAGGCGCGAAAGCGTGGGTAGCGAACAGGATTAGATACCCGGGTAGTCC</w:t>
      </w:r>
    </w:p>
    <w:p w14:paraId="1BD909E0">
      <w:pPr>
        <w:rPr>
          <w:rFonts w:hint="eastAsia"/>
        </w:rPr>
      </w:pPr>
      <w:r>
        <w:rPr>
          <w:rFonts w:hint="eastAsia"/>
        </w:rPr>
        <w:t>&gt;OTU019810</w:t>
      </w:r>
    </w:p>
    <w:p w14:paraId="593EC6C0">
      <w:pPr>
        <w:rPr>
          <w:rFonts w:hint="eastAsia"/>
        </w:rPr>
      </w:pPr>
      <w:r>
        <w:rPr>
          <w:rFonts w:hint="eastAsia"/>
        </w:rPr>
        <w:t>CCTACGGGTGGCTGCAGTAAGGAATATTGCGCAATGGGCGAAAGCCTGACGCAGCGACGCCGCGTGGGGGATGAAGGTCTTCGGATTGTAAACCCCTTTCGGGAGGGAAGATGGGATGGGGTAACCCATTCGGACGGTACCTCCAGAAGCAGCCACGGCTAACTTCGTGCCAGCAGCCGCGGTAATACGAAGGTGGCAAGCGTTGTCCGGATTTATTGGGCGTAAAGCGCACGCAGGCGGCCGTGCAAGTCGGATGTGAAAACACGAGGCTCAACCTCGTGCCTGCATTCGATACTGCTCGGCTCGAGGCAGGTAGGGGAGATCGGAATTCCCGGTGTAGCGGTGAAATGCGCAGATATCGGGAAGAACACCCGTGGCGAAGGCGGCTCTCTGGGACGGTACTGACGCTGAGACGCGAAAGCGTGGGGAGCGAACAGGATTAGATACCCGAGTAGTCC</w:t>
      </w:r>
    </w:p>
    <w:p w14:paraId="0BB9E951">
      <w:pPr>
        <w:rPr>
          <w:rFonts w:hint="eastAsia"/>
        </w:rPr>
      </w:pPr>
      <w:r>
        <w:rPr>
          <w:rFonts w:hint="eastAsia"/>
        </w:rPr>
        <w:t>&gt;OTU019811</w:t>
      </w:r>
    </w:p>
    <w:p w14:paraId="2CEBC309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GAGGGTTGTAAAGCACTTTCAGTGGGGAGGAGGATTTTTTGGTTAAGAGCTAAAGGATTGGACGTTACCCACAGAAGAAGCACCGGCTAACTCCGTGCCAGCAGCCGCGGTAAGACAGAGGTGCCGAGCGTTAGGCGGAATCACTGGGCTTAAAGCGTGTGTAGGCGGAGTTCTAAGTACCTTGTGAAATCCCACGGCTCAACCGTGGAACTGCTTGGTATACTGGTTCTCTTGAGCCACCTAGGGGCAACCGGAACAAACGGTGGAGCGGTGAAATGCGTAGAGATCAGGAGGAATACCGATGGCGAAGGCAGGTCTCTGGGCTGACACTGACGCTCATGCACGAAAGCGTGGGGAGCAAACAGGATTAGATACCCCTGTAGTCC</w:t>
      </w:r>
    </w:p>
    <w:p w14:paraId="130165A4">
      <w:pPr>
        <w:rPr>
          <w:rFonts w:hint="eastAsia"/>
        </w:rPr>
      </w:pPr>
      <w:r>
        <w:rPr>
          <w:rFonts w:hint="eastAsia"/>
        </w:rPr>
        <w:t>&gt;OTU019812</w:t>
      </w:r>
    </w:p>
    <w:p w14:paraId="68A95948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TAGCAGGGACGATAATGACGGTACCTGCAGAAAAAGCCCCGGCCAACTTCGTGCCAGCAGCCGCGGTAAGACGAACCGGTCGAACGTTACTCGGAATTACTGGGCGTAAAGGGCGCGTAGGCGGCCTTCTAAGTCGAACGTGAAATCCCTGGGCTCAACCCAGGAACTGCGTCCGAGACTGGGAGGCTAGAATCCGGGAGAGGGATGTGGAATTCCGGGTGTAGCGGTGAAATGCGCAGATATCAGGAGGAACACCAGTGGCGAAGGCGGTCTGCTGGGCCGTTGCTGACGCTGAGGCGCGATAGCGTGGGGAGCAAACAGGATTAGATACCCCGGTAGTCC</w:t>
      </w:r>
    </w:p>
    <w:p w14:paraId="0CFB1395">
      <w:pPr>
        <w:rPr>
          <w:rFonts w:hint="eastAsia"/>
        </w:rPr>
      </w:pPr>
      <w:r>
        <w:rPr>
          <w:rFonts w:hint="eastAsia"/>
        </w:rPr>
        <w:t>&gt;OTU019813</w:t>
      </w:r>
    </w:p>
    <w:p w14:paraId="2DDD47BD">
      <w:pPr>
        <w:rPr>
          <w:rFonts w:hint="eastAsia"/>
        </w:rPr>
      </w:pPr>
      <w:r>
        <w:rPr>
          <w:rFonts w:hint="eastAsia"/>
        </w:rPr>
        <w:t>CCTACGGGGGGCAGCAGTGGGGAATATTGGACAATGGGCGCAAGCCTGATCCAGCAACGCCGCGTGGAGGATGAAGGTCTTCGGATCGTAAACTCCTGTCAGGTGGGAAGAATAAGCTCCGGCTAACAACCGGAGCTCTTGACGGTACCACCAGAGGAAGCCCCGGCTAACTCCGTGCCAGCAGCCGCGGTAATACGGAGGGGGCAAGCGTTATTCGGAATCATTGGGCGTAAAGGGCGCGTAGGCGGCTTGGCAAGTCAAAGGTGAAATCCCTCGGCCCAACCGAGGAACTGCCTTTGATACTGCTTCGCTTGAGGCCGGGAGAGGGTAGCGGAATTCCCAGTGTAGCGGTGAAATGCGTAGATATTGGGAGGAACACCAGTGGCGAAGGCGGCTACCTGGACCGGTTCTGACGCTGAGGCGCGAAAGCGTGGGGAGCAAACAGGATTAGATACCCCTGTAGTCC</w:t>
      </w:r>
    </w:p>
    <w:p w14:paraId="47A207AB">
      <w:pPr>
        <w:rPr>
          <w:rFonts w:hint="eastAsia"/>
        </w:rPr>
      </w:pPr>
      <w:r>
        <w:rPr>
          <w:rFonts w:hint="eastAsia"/>
        </w:rPr>
        <w:t>&gt;OTU019814</w:t>
      </w:r>
    </w:p>
    <w:p w14:paraId="662CBE1A">
      <w:pPr>
        <w:rPr>
          <w:rFonts w:hint="eastAsia"/>
        </w:rPr>
      </w:pPr>
      <w:r>
        <w:rPr>
          <w:rFonts w:hint="eastAsia"/>
        </w:rPr>
        <w:t>CCTACGGGTGGCTGCAGTAGGGAATATTGGGCAATGGGCGCAAGCCTGACGACGCAACGCCGCGTGGAGGATGAAGATCTTCGGGTCGTAAACTCCTTTCGATCGAGACGAACGGCCCCTGGGCTAATCACCAGGGGAGTGACGGTACCGAGAGAAGAAGCCCCGGCTAACTCCGTGCCAGCAGCCGCGGTAATACAGAGGTGGCAAGCGTTGTTCGGAATTACTGGGCGTAAAGGGCGCGTAGGCGGCCTTCTAAGTCAGACGTGAAATCCCCCGGCTTAACCTGGGAACTGCGTCTGATACTGGAGGGCTTGAGTATGGGAGAGGGAAGTGGAATTCCGAGTGTAGAGGTGAAATTCGTAGATATTCGGAAGAACACCAGTGGCGAAGGCGACTTACTGGACAACTGTTGACGCTGAGGTGCGAAAGCGTGGGGAGCAAACAGGATTAGATACCCCGGTAGTCC</w:t>
      </w:r>
    </w:p>
    <w:p w14:paraId="376B5122">
      <w:pPr>
        <w:rPr>
          <w:rFonts w:hint="eastAsia"/>
        </w:rPr>
      </w:pPr>
      <w:r>
        <w:rPr>
          <w:rFonts w:hint="eastAsia"/>
        </w:rPr>
        <w:t>&gt;OTU019815</w:t>
      </w:r>
    </w:p>
    <w:p w14:paraId="1E8028E0">
      <w:pPr>
        <w:rPr>
          <w:rFonts w:hint="eastAsia"/>
        </w:rPr>
      </w:pPr>
      <w:r>
        <w:rPr>
          <w:rFonts w:hint="eastAsia"/>
        </w:rPr>
        <w:t>CCTACGGGTGGCTGCAGTCGAGAATCTTGGGCAATGCACGAAAGTGTGACCCAGCGACGCCGCGTGAAGGATGAAGGCCCTCTGGGTCGTAAACTTCTTTTATGGGGAAAGAAAAGCTCGCAAGAGCCTTGACGGTACCCCATGAATAAGCCACGGCTAACTACGTGCCAGCAGCCGCGGTAAGACGTACTGCGCGAACGTTATTCGGAATTACTGGGCGTAAAGCGTGCGCAGGCGGTTATGCAAGACAGATGTGAAATCCCCGGGCTTAACCTGGGAACTGCGTTTGAAACTGGAAGGCTAGAGTGTGGCAGAGGGGGGTGGAATTCCACGTGTAGCGGTGAAATGCGTAGAGATGTGGAGGAACACCAGTGGCGAAGGCAATCCCCTGGGCCTGCACTGACGCTCATGCACGAAAGCGTGGGGAGCAAACAGGATTAGATACCCTAGTAGTCC</w:t>
      </w:r>
    </w:p>
    <w:p w14:paraId="303F75D1">
      <w:pPr>
        <w:rPr>
          <w:rFonts w:hint="eastAsia"/>
        </w:rPr>
      </w:pPr>
      <w:r>
        <w:rPr>
          <w:rFonts w:hint="eastAsia"/>
        </w:rPr>
        <w:t>&gt;OTU019816</w:t>
      </w:r>
    </w:p>
    <w:p w14:paraId="28480A13">
      <w:pPr>
        <w:rPr>
          <w:rFonts w:hint="eastAsia"/>
        </w:rPr>
      </w:pPr>
      <w:r>
        <w:rPr>
          <w:rFonts w:hint="eastAsia"/>
        </w:rPr>
        <w:t>CCTACGGGGGGCTGCAGTGGGGAATCTTGGACAATGGGCGCAAGCCTGATCCAGCCATGCCGCGTGAGTGATGAAGGCTCTAGGGTTGTAAAGCTCTTTCGGCGGGGAAGATAATGACGGTACCCGCAGAAGAAGCCCCGGCTAACTTCGTGCCAGCAGCCGCGGTAATACGAAGGGGGCTAGCGTTGTTCGGAATCACTGGGCGTAAAGGGCGCGTAGGCGGACTCTTAAGTCGAGGGTGAAATCCTGTGGCTCAACCACAGAACGGCCTTCGATACTGGGAGCCTGGAGTTCGAGAGAGGTTGGTGGAACTGCGAGTGTAGAGGTGAAATTCGTAGATATTGGGAAGAACACCGGTGGCGAAGGCGGCTATCTGGCCCGTTATTGACGCTGAGGCGCGAAAGCGTGGGGAGCAAACAGGATTAGATACCCTAGTAGTCC</w:t>
      </w:r>
    </w:p>
    <w:p w14:paraId="04AA83DA">
      <w:pPr>
        <w:rPr>
          <w:rFonts w:hint="eastAsia"/>
        </w:rPr>
      </w:pPr>
      <w:r>
        <w:rPr>
          <w:rFonts w:hint="eastAsia"/>
        </w:rPr>
        <w:t>&gt;OTU019817</w:t>
      </w:r>
    </w:p>
    <w:p w14:paraId="1AC83604">
      <w:pPr>
        <w:rPr>
          <w:rFonts w:hint="eastAsia"/>
        </w:rPr>
      </w:pPr>
      <w:r>
        <w:rPr>
          <w:rFonts w:hint="eastAsia"/>
        </w:rPr>
        <w:t>CCTACGGGTGGCAGCAGTCGAGAATTTTTCTCAATGGGCGCAAGCCTGAAGGAGCGACGCCGCGTGGAGGATGAAGGTCTTCGGATCGTAAACTCCTGTCATTTGGGAACAAACCTTTCATTTAACTGATGAAAGACTGATAGTACCAGAAGAGGAAGGGACGGCTAACTCTGTGCCAGCAGCCGCGGTAATACGTAGGGGGCGAGCGTTGTCCGGAATTATTGGGCGTAAAGCGCGCGTAGGCGGCTGGTTAAGTCCTGTGTGAAAGACCACGGCTCAACCGTGGGGGTGCACGGGAAACTGGCCGGCTTGAGTGCAGGAGAGGGGAGCGGAATTCCCGGTGTAGCGGTGGAATGCGTAGATATCTGGAGGAACACCGGTGGCGAAGGCGGCATTCTGGACCGAAACTGACGCTGAGGCGCGAAAGCCAGGGGAGCAAACGGGATTAGATACCCTGGTAGTCC</w:t>
      </w:r>
    </w:p>
    <w:p w14:paraId="5B1A65AD">
      <w:pPr>
        <w:rPr>
          <w:rFonts w:hint="eastAsia"/>
        </w:rPr>
      </w:pPr>
      <w:r>
        <w:rPr>
          <w:rFonts w:hint="eastAsia"/>
        </w:rPr>
        <w:t>&gt;OTU019818</w:t>
      </w:r>
    </w:p>
    <w:p w14:paraId="20200D5F">
      <w:pPr>
        <w:rPr>
          <w:rFonts w:hint="eastAsia"/>
        </w:rPr>
      </w:pPr>
      <w:r>
        <w:rPr>
          <w:rFonts w:hint="eastAsia"/>
        </w:rPr>
        <w:t>CCTACGGGGGGCTGCAGTGAGGGATCTTGCACAATGGGGGAAACCCTGATGCAGCGACGCCGCGTGAGTGACGAAGGCCTTCGGGTCGTAAAGCTCTTTTCTGCGTGACGAGAAAAGGACGGTAGCGCAGGAAGAAGTCTCGGCTAACTACGTGCCAGCAGCCGCGGTAAAACGTAGGAGACAAACGTTATCCGGAGTTACTGGGCGTAAAGCGCGAGCAGGCGGTTTAGTAAGTTACCTATGAAAGCTCCTGGCTAAACTGGGAGAGGTTAGGTGATACTGTTAGACTAGAGTAAGGTAGAGGGAAGTAGAATTCCGGGTGTAGTGGTGAAATGCGTAGATATCCGGAGGAATACCAGTGGCGAAGGCGGCTTCCTGGCCCTTAACTGACGCTGAGACGCGAAAGCGTGGGTAGCGAACGGGATTAGATACCCTGGTAGTCC</w:t>
      </w:r>
    </w:p>
    <w:p w14:paraId="31E777C0">
      <w:pPr>
        <w:rPr>
          <w:rFonts w:hint="eastAsia"/>
        </w:rPr>
      </w:pPr>
      <w:r>
        <w:rPr>
          <w:rFonts w:hint="eastAsia"/>
        </w:rPr>
        <w:t>&gt;OTU019819</w:t>
      </w:r>
    </w:p>
    <w:p w14:paraId="19CE0E4B">
      <w:pPr>
        <w:rPr>
          <w:rFonts w:hint="eastAsia"/>
        </w:rPr>
      </w:pPr>
      <w:r>
        <w:rPr>
          <w:rFonts w:hint="eastAsia"/>
        </w:rPr>
        <w:t>CCTACGGGAGGCTGCAGTCGAGGATCTTTACCAATGCCCGAAAGGGTGAGTATGCGACGCCGCGTGCAGGATGACGGCCTTCGGGTTGTAAACTGCTTTCAGAAGCGAAGAAACGCAACGTGTTAACAGCGCGTTGCCTGACATCAGCTTCAGAAGAAGCCACGGCTAACTCTGTGCCAGCAGCCGCGGTAATACAGAGGTGGCAAGCGTTGTTCGGATTTATTGGGTGTAAAGGGCAAGTAGGCGGCTACTCAAGTCAGAGGTGAAAGCCCGGGGCTCAACCCCGGAACTGCCTTTGAAACTAGGTAGCTAGAATCTTGGAGAGGTCAGTGGAATTCCGAGTGTAGAGGTGAAATTCGTAGATATTCGGAAGAACACCAGTGGCGAAGGCGACTGACTGGACAAGTATTGACGCTGAGGTGCGAAAGCGTGGGGAGCAAACAGGATTAGATACCCCTGTAGTCC</w:t>
      </w:r>
    </w:p>
    <w:p w14:paraId="7C8A8F25">
      <w:pPr>
        <w:rPr>
          <w:rFonts w:hint="eastAsia"/>
        </w:rPr>
      </w:pPr>
      <w:r>
        <w:rPr>
          <w:rFonts w:hint="eastAsia"/>
        </w:rPr>
        <w:t>&gt;OTU019820</w:t>
      </w:r>
    </w:p>
    <w:p w14:paraId="096CF940">
      <w:pPr>
        <w:rPr>
          <w:rFonts w:hint="eastAsia"/>
        </w:rPr>
      </w:pPr>
      <w:r>
        <w:rPr>
          <w:rFonts w:hint="eastAsia"/>
        </w:rPr>
        <w:t>CCTACGGGAGGCAGCAGTCGAGAATCTTCCACAATGGGCGCAAGCCTGATGGAGCGACACCGCGTGCAGGATGAAGGCCTTCGGGTTGTAAACCGCTTTTTCGTGGGACTACTTCGAATGTACCACGAGAATAAGCCACGGCTAATCACGTGCCAGCAGCCGCGGTCATACGTAGGGTCCAAGCGTTATCCGGAATTACTGGGCGTAAAGAGTTGCGTAGGTGGCATAGTAAGTAGATAGTGAAAGCGTGTGGCTCAACCATACATCCATTATCTAAACTGCTAAGCTTGAGAATGAGAGAGGTAGATGGAATTCCTGATGTAGGGGTAATATCCGTAGATATCAGGAGGAACACCGATGGCGTAAGCAGTCTACTGGCTCATTTCTGACACTAAGGCACGAAAGCGTGGGGAGCAAACAGGATTAGATACCCTTGTAGTCC</w:t>
      </w:r>
    </w:p>
    <w:p w14:paraId="40034272">
      <w:pPr>
        <w:rPr>
          <w:rFonts w:hint="eastAsia"/>
        </w:rPr>
      </w:pPr>
      <w:r>
        <w:rPr>
          <w:rFonts w:hint="eastAsia"/>
        </w:rPr>
        <w:t>&gt;OTU019821</w:t>
      </w:r>
    </w:p>
    <w:p w14:paraId="51DACFB1">
      <w:pPr>
        <w:rPr>
          <w:rFonts w:hint="eastAsia"/>
        </w:rPr>
      </w:pPr>
      <w:r>
        <w:rPr>
          <w:rFonts w:hint="eastAsia"/>
        </w:rPr>
        <w:t>CCTACGGGTGGCTGCAGTGGGGAATATTGCACAATGGGCGGAAGCCTGATGCAGCGACGCCGCGTGGGGGATGACGGCCTTCGGGTTGTAAACCTCTTTCGACCCTGACGAAGCGTGAGTGACGGTAGGGGGAGAAGAAGCACCGGCCAACTACGTGCCAGCAGCCGCGGTAAGACGTAGGGGCCGAGCGTTGTCCGGAGTTACTGGGCGTAAAGCGCGCGCAGGCGGTCCGCCACATCGTCGGTGAAAGCCCCCCGCTCACCGGGGGAGGGTCCGGCGAGATGGGCGGACTGGAGGCAGGGAGAGGCCAGTGGAATTCCCGGTGTAGTGGTGATATGCGTAGATATCGGGAGGAACACCAGTGGCGAAGGCGGTTCTCTGGGCCTTACCTGACGCTGAGACGCGAAAGCGTGGGGAGCGAACCGGATTAGATACCCGAGTAGTCC</w:t>
      </w:r>
    </w:p>
    <w:p w14:paraId="6DCE5567">
      <w:pPr>
        <w:rPr>
          <w:rFonts w:hint="eastAsia"/>
        </w:rPr>
      </w:pPr>
      <w:r>
        <w:rPr>
          <w:rFonts w:hint="eastAsia"/>
        </w:rPr>
        <w:t>&gt;OTU019822</w:t>
      </w:r>
    </w:p>
    <w:p w14:paraId="548DC752">
      <w:pPr>
        <w:rPr>
          <w:rFonts w:hint="eastAsia"/>
        </w:rPr>
      </w:pPr>
      <w:r>
        <w:rPr>
          <w:rFonts w:hint="eastAsia"/>
        </w:rPr>
        <w:t>CCTACGGGTGGCTGCAGTGAGGAATATTGCCCAATGGAGGAAACTCTGAGGCAGCAACGCCGCGTGCGGGATGACGGCCTTCGGGTTGTAAACCGCTTTTAGTAAGGAAGAAGCCTTCGGGTGACGGTACTTGCAGAAAAAGGACCGGCTAACTACGTGCCAGCAGCCGCGGTAATACGAAGGGTGCAAACGTTGCTCGGAATTATTGGGCGTAAAGGGCGCGTAGGCGGTCCTGATCGTCGGATGTGAAAGGCCTGGGCTCAACCTGGGAATGGCATCCGATACGGCGGGACTGGAGTGTGGGAGAGGTTGGTGGAATTCCCAGTGTAGAGGTGAAATGCGTAGAGATTAGGAAGAATACCAGTGGCGAAGGCGACTTTCTGGACTGTAACTGACACTGAGGCTCGAAAGCGTGGGGAGCAAACAGGATTAGATACCCTTGTAGTCC</w:t>
      </w:r>
    </w:p>
    <w:p w14:paraId="56036C1A">
      <w:pPr>
        <w:rPr>
          <w:rFonts w:hint="eastAsia"/>
        </w:rPr>
      </w:pPr>
      <w:r>
        <w:rPr>
          <w:rFonts w:hint="eastAsia"/>
        </w:rPr>
        <w:t>&gt;OTU019823</w:t>
      </w:r>
    </w:p>
    <w:p w14:paraId="465A5CF0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ACCGGTGAAGATAATGACGGTAACCGGAGAAGAAGCCCCGGCTAACTTCGTGCCAGCAGCCGCGGTAATACGAAGGGGGCTAGCGTTGTTCGGAATTACTGGGCGTAAAGAGCTCGTAGGCGGTTCGGTTAGTCGGATGTGAAAGTCCGGGGCTCAACCCCGGGATGCCATTCGATACTGCCGGACTAGAGGCAGGTAGGGGAGAGTGGAATACCTGGTGTAGCGGTGATATGCGCAGATATCAGGTGGAACACCGATGGCGAAGGCAGCTCTCTGGGACGGTACTGACGCTGAGACGCGAAAGCGTGGGGAGCGAACAGGATTAGATACCCCTGTAGTCC</w:t>
      </w:r>
    </w:p>
    <w:p w14:paraId="35316699">
      <w:pPr>
        <w:rPr>
          <w:rFonts w:hint="eastAsia"/>
        </w:rPr>
      </w:pPr>
      <w:r>
        <w:rPr>
          <w:rFonts w:hint="eastAsia"/>
        </w:rPr>
        <w:t>&gt;OTU019824</w:t>
      </w:r>
    </w:p>
    <w:p w14:paraId="338087EF">
      <w:pPr>
        <w:rPr>
          <w:rFonts w:hint="eastAsia"/>
        </w:rPr>
      </w:pPr>
      <w:r>
        <w:rPr>
          <w:rFonts w:hint="eastAsia"/>
        </w:rPr>
        <w:t>CCTACGGGAGGCTGCAGTAGGGAATCTTCCACAATGGACGAAAGTCTGATGGAGCAACGCCGCGTGAGCGATGAAGGCCTTCGGGTCGTAAAGCTCTGTTGTTAGGGAAGAACAAGTACCGGAGTAACTGCCGGTACCTTGACGGTACCTAACCAGAAAGCCACGGCTAACTACGTGCCAGCAGCCGCGGTAATACGAACTGTGCGAACGTTATTCGGAATCACTGGGCTTAAAGGGTGCGTAGGCGGCCTGTTAAGCAGGGTGTGAAATGCCAGGGCTCAACCTTGGCATGGCGCCCTGAACTGGCGGGCTTGAGTGAGCTAGGGGTGTGTGGAACTTCCGGTGGAGCGGTGAAATGTGTTGAGATCGGAAGGAACACCGGTGGCGAAAGCGACACACTGGGGCTTAACTGACGCTGAGGCACGAAAGCCAGGGTAGCGAACGGGATTAGATACCCGGGTAGTCC</w:t>
      </w:r>
    </w:p>
    <w:p w14:paraId="63118A68">
      <w:pPr>
        <w:rPr>
          <w:rFonts w:hint="eastAsia"/>
        </w:rPr>
      </w:pPr>
      <w:r>
        <w:rPr>
          <w:rFonts w:hint="eastAsia"/>
        </w:rPr>
        <w:t>&gt;OTU019825</w:t>
      </w:r>
    </w:p>
    <w:p w14:paraId="55F585AD">
      <w:pPr>
        <w:rPr>
          <w:rFonts w:hint="eastAsia"/>
        </w:rPr>
      </w:pPr>
      <w:r>
        <w:rPr>
          <w:rFonts w:hint="eastAsia"/>
        </w:rPr>
        <w:t>CCTACGGGTGGCTGCAGTCGAGAATTTTTCTCAATGGGCGAAAGCCTGAAGGAGCGACGCCGCGTGGGGGATGAAGGGCTTCGGTCCGTAAACCCCTGTCATTTGCGAACAAACCTTACTTATGAACAATAGGTGAGCTGATTGTAGCGAAAGAGGAAGGGACGGCTAACTCTGTGCCAGCAGCCGCGGTAATACAGAGGTCCCAAGCGTTGTTCGGATTCACTGGGCGTAAAGGGTGCGCAGGTGGGTTGGCAAGTTCGATGTGAAAGCCCCGGGCTTAACCTGGGAAGTGCATCGCAAACGCTCTAACTAGAGTACATGAGAGGGTGCTGGAATTTCCGGTGTAGCGGTGAAATGCGTAGATATTGGGAGGAACACCGGTGGCGAAGGCGGCTACCTGGACCGGTTCTGACGCTGATGCGCGAAAGCGTGGGTAGCAAACAGGATTAGATACCCCGGTAGTCC</w:t>
      </w:r>
    </w:p>
    <w:p w14:paraId="59C5D0C0">
      <w:pPr>
        <w:rPr>
          <w:rFonts w:hint="eastAsia"/>
        </w:rPr>
      </w:pPr>
      <w:r>
        <w:rPr>
          <w:rFonts w:hint="eastAsia"/>
        </w:rPr>
        <w:t>&gt;OTU019826</w:t>
      </w:r>
    </w:p>
    <w:p w14:paraId="7B6238E4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CCAGGGACGATGATGACGGTACCTGGAGAATAAGCTCCGGCTAACTCCGTGCCAGCAGCCGCGGTAACACGGGGGGAGCAAGCGTTGTTCGGAATCACTGGGCGTAAAGCGCGCGTAGGCGGTTTGGTAAGTCGGATGTGAAAGCCCTGGGCTCAACCTGGGAATGGCGGTGGATACTGGCGGACTGGAGGCAGGGAGAGGGCTGTGGAATACCCGGTGGAGCGGTGAAATGCGCAGATATCGGGAGGAACACCAGTAGCGAAGGCGGCTCGCTGGGCCACACCTGACGCTGAGACGCGAAAGCGTGGGGAGCAAACAGGATTAGATACCCCTGTAGTCC</w:t>
      </w:r>
    </w:p>
    <w:p w14:paraId="35D03394">
      <w:pPr>
        <w:rPr>
          <w:rFonts w:hint="eastAsia"/>
        </w:rPr>
      </w:pPr>
      <w:r>
        <w:rPr>
          <w:rFonts w:hint="eastAsia"/>
        </w:rPr>
        <w:t>&gt;OTU019827</w:t>
      </w:r>
    </w:p>
    <w:p w14:paraId="287D6142">
      <w:pPr>
        <w:rPr>
          <w:rFonts w:hint="eastAsia"/>
        </w:rPr>
      </w:pPr>
      <w:r>
        <w:rPr>
          <w:rFonts w:hint="eastAsia"/>
        </w:rPr>
        <w:t>CCTACGGCGGCTGCAGTGGGGAATTTTCCGCAATGGGCGAAAGCCTGACGGAGCAATGCCGCGTGGAGGTAGAAGGCCTACGGGTCGTGAACTTCTTTTCCCGGAGAAGAAGCAATGACGGTATCTGGGGAATAAGCATCGGCTAACTCTGTGCCAGCAGCCGCGGTAATACGTAGGGTGCGAGCGTTAATCGGAATTACTGGGCGTAAAGCGTGCGCAGGCGGCTTGCTAAGACAGGTGTGAAAGCCCCGGGCTTAACTTGGGAATGGCGCTTGTGACTGGCAAGCTGGAGTGTGGCAGAGGCGAGTGGAATTCCCGGTGTAGCGGTGAAATGCGCAGATATCGGGAGGAACACCAGTAGCGAAGGCGGCTCGCTGGGCCATACCTGACGCTGAGACGCGAAAGCGTGGGGAGCGAACAGGATTAGATACCCGTGTAGTCC</w:t>
      </w:r>
    </w:p>
    <w:p w14:paraId="0A9AD598">
      <w:pPr>
        <w:rPr>
          <w:rFonts w:hint="eastAsia"/>
        </w:rPr>
      </w:pPr>
      <w:r>
        <w:rPr>
          <w:rFonts w:hint="eastAsia"/>
        </w:rPr>
        <w:t>&gt;OTU019828</w:t>
      </w:r>
    </w:p>
    <w:p w14:paraId="6583A56C">
      <w:pPr>
        <w:rPr>
          <w:rFonts w:hint="eastAsia"/>
        </w:rPr>
      </w:pPr>
      <w:r>
        <w:rPr>
          <w:rFonts w:hint="eastAsia"/>
        </w:rPr>
        <w:t>CCTACGGGTGGCTGCAGTAGGGAATCTTCCGCAATGGACGAAAGTCTGACGGAGCAACGCCGCGTGAGTGAGGAAGGTCTTCGGATCGTAAAGCTCTGTTGCCAGGGAAGAAGCGCAAGTGACGGTACCTGCAGAAAAAGCACCGGCTAACTACGTGCCAGCAGCCGCGGTAATACGAACTGTGCGAACGTTATTCGGAATCACTGGGCTTAAAGGGTGCGTAGGCGGCGCTGTAAGTCAGGTGTGAAATCCCCCGGCTCAACCGGGGAATGGCGCTTGAAACTGCAGTGCTTGAGTGAGGTAGGGGTGCATGGAACTTCCGGTGGAGCGGTGAAATGTGTAGATATCGGAAGGAACGCCGGCGGCGAAAGCGGTGCACTGGGCCTTGTCTGACGCTGAGGCACGAAAGCTAGGGTAGCGAACGGGATTAGATACCCTGGTAGTCC</w:t>
      </w:r>
    </w:p>
    <w:p w14:paraId="55160495">
      <w:pPr>
        <w:rPr>
          <w:rFonts w:hint="eastAsia"/>
        </w:rPr>
      </w:pPr>
      <w:r>
        <w:rPr>
          <w:rFonts w:hint="eastAsia"/>
        </w:rPr>
        <w:t>&gt;OTU019829</w:t>
      </w:r>
    </w:p>
    <w:p w14:paraId="38AACC4B">
      <w:pPr>
        <w:rPr>
          <w:rFonts w:hint="eastAsia"/>
        </w:rPr>
      </w:pPr>
      <w:r>
        <w:rPr>
          <w:rFonts w:hint="eastAsia"/>
        </w:rPr>
        <w:t>CCTACGGGTGGCAGCAGTGGGGAATCTTGGGCAATGGGGGAAACCCTGACCCAGCGACGCCGTGTGGGGGATGAAGGCCTTCGGGTTGTAAACCCCTGTTAGGTGGGACGAACATCTCCCTACGAATAGTGGGGGGATCTGACGGTACCACCAGAGAAAGCCCCGGCTAACTCCGTGCCAGCAGCCGCGGTAATACGGAGGGGGCGAGCGTTGTCCGAAGTTACTGGGCGTAAAGAGCGCGTAGGCGGTTTTCTAAGTTTGGTGTGAAAGGTTCAGGGCTCAACCCGAACAGTGCACTGAATACTGGGAGACTTGAGTGGGGGAGAGGAAGATGGAATTCCAGGTGTAGCGGTGAAATGCGTAGAGATGTGGAGGAACACCAGTGGCGAAGGCGACTTTCTGGTCTGTAACTGACACTGAGGCGCGAAAGCGTGGGGAGCAAACAGGATTAGATACCCTAGTAGTCC</w:t>
      </w:r>
    </w:p>
    <w:p w14:paraId="66A382AB">
      <w:pPr>
        <w:rPr>
          <w:rFonts w:hint="eastAsia"/>
        </w:rPr>
      </w:pPr>
      <w:r>
        <w:rPr>
          <w:rFonts w:hint="eastAsia"/>
        </w:rPr>
        <w:t>&gt;OTU019830</w:t>
      </w:r>
    </w:p>
    <w:p w14:paraId="2F1E3983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GTAAATTAATACCTTGCTGTTTTGACGTTACCGACAGAATAAGCACCGGCTAACTCTGTGCCAGCAGCCGCGGTAATACAGAGGGTGCAAGCGTTAATCGGAATTACTGGGCGTAAAGCGCGCGTAGGTGGTTCGTTAAGTTGGATGTGAAAGCCCACGGCTCAACCGTACGTTGGTACTTCAAACTGACAGACTAGAGGATGGTAGAGGTAAGTGGAATTGCTGGTGTAGGAGTGAAATCCGTAGATATCAGCAGGAACACCCATGGCGAAGGCAGCTTACTGGGCTGTAACTGACGCTGATGCACGAAAGTGTGGGGATCAAACAGGATTAGATACCCGAGTAGTCC</w:t>
      </w:r>
    </w:p>
    <w:p w14:paraId="73F5BF4D">
      <w:pPr>
        <w:rPr>
          <w:rFonts w:hint="eastAsia"/>
        </w:rPr>
      </w:pPr>
      <w:r>
        <w:rPr>
          <w:rFonts w:hint="eastAsia"/>
        </w:rPr>
        <w:t>&gt;OTU019831</w:t>
      </w:r>
    </w:p>
    <w:p w14:paraId="4279C27F">
      <w:pPr>
        <w:rPr>
          <w:rFonts w:hint="eastAsia"/>
        </w:rPr>
      </w:pPr>
      <w:r>
        <w:rPr>
          <w:rFonts w:hint="eastAsia"/>
        </w:rPr>
        <w:t>CCTACGGGGGGCAGCAGTGGGGAATCTTGCACAATGGGCGAAAGCCTGATGCAGCAACGCCGCGTGCGGGAAGAAGGCCCTAGGGTTGTAAACCGCTTTCAGCAGGGAAGAAAATGACGGTACCTGTAGAAGAAGGTGCGGCCAACTACGTGCCAGCAGCCGCGGTGACACGTAGGCACCAAGCGTTGTCCGGATTCATTGGGCGTAAAGCGCTCGCAGGCGGTCCGTCGCGTCCGGCGTGAAGGCCCCCGGCTCAACCGGGGGTGGTCGTCGGATACGGGCGGACTGGAGGTAGGTAGGGGGACGCGGAATTCCCGGTGTAGCGGTGAAATGCGCAGATATCAGGAAGAACACCAATGGCGAAGGCAGCTCTCTGGGACGGTACTGACGCTGAGACGCGAAAGCGTGGGTAGCGAACAGGATTAGATACCCGTGTAGTCC</w:t>
      </w:r>
    </w:p>
    <w:p w14:paraId="41E38D67">
      <w:pPr>
        <w:rPr>
          <w:rFonts w:hint="eastAsia"/>
        </w:rPr>
      </w:pPr>
      <w:r>
        <w:rPr>
          <w:rFonts w:hint="eastAsia"/>
        </w:rPr>
        <w:t>&gt;OTU019832</w:t>
      </w:r>
    </w:p>
    <w:p w14:paraId="464874D4">
      <w:pPr>
        <w:rPr>
          <w:rFonts w:hint="eastAsia"/>
        </w:rPr>
      </w:pPr>
      <w:r>
        <w:rPr>
          <w:rFonts w:hint="eastAsia"/>
        </w:rPr>
        <w:t>CCTACGGGTGGCTGCAGTGGGGAATTGTTCACAATGGGCGAAAGCCTGACGCAGCGACGCCGCGTGAGTGATGAAGGCCTTCGGGTTGTAAAGCTCTGTGGAGGGGGACGAATAAGGGTCGGTGAACATCCGGCTCGATGACGGTACCCCTTTAGCAAGCACCGGCTAACTCTGTGCCAGCAGCCGCGGTAAGACAGAGGGTGCAAGCGTTATCCGGATTCACTGGGTTTAAAGGGTGCGTAGGTGGGTTGGTAAGTCAGTGGTGAAATCTCCGGGCTTAACTCGGAAACTGCCGTTGATACTATCAATCTTGAATATCGTGGAGGTAAGCGGAATATGTCATGTAGCGGTGAAATGCTTAGATATGACATAGAACACCGATAGCGAAGGCAGCTTGCTACACGATCATTGACACTGAGGCACGAAAGCGTGGGGATCAAACAGGATTAGATACCCGTGTAGTCC</w:t>
      </w:r>
    </w:p>
    <w:p w14:paraId="175BF487">
      <w:pPr>
        <w:rPr>
          <w:rFonts w:hint="eastAsia"/>
        </w:rPr>
      </w:pPr>
      <w:r>
        <w:rPr>
          <w:rFonts w:hint="eastAsia"/>
        </w:rPr>
        <w:t>&gt;OTU019833</w:t>
      </w:r>
    </w:p>
    <w:p w14:paraId="46723DAE">
      <w:pPr>
        <w:rPr>
          <w:rFonts w:hint="eastAsia"/>
        </w:rPr>
      </w:pPr>
      <w:r>
        <w:rPr>
          <w:rFonts w:hint="eastAsia"/>
        </w:rPr>
        <w:t>CCTACGGGTGGCTGCAGTAGGGAATTTTCCGCAATGGGCGAAAGCCTGACGGAGCAACGCCGCGTGAGCGAGGACGGCCTTCGGGTTGTAAAGCTCTGTTCTTCGGGAAGAACGGCGGGAGAGTGAACAGCTCTCTCGTTTGACGGTACCGAAGGAGAAAGCCCCGGCTAACTACGTGCCAGCAGCCGCGGTCATACGTAGGACCCAAGCGTTATCCGGATTTACTGGGCGTAAAGGGCGCGTAGGTGGCACGGCAAGCGTGCGGTGAAAGCCCGGGGCTCAACTCCGGGTCGGCCGTGCGAACTGCCGTGCTCGAGCATGGTAGAGGCGTGCGGAACAGATGGTGGAGCGGTGAAATGCGCAGATATCAGGAGGAACACCGGTGGCGAAGGCGGCACTCTGGGCCGGTACTGACGCTGAGGAGCGAAAGCGTGGGGAGCGAACAGGATTAGATACCCCTGTAGTCC</w:t>
      </w:r>
    </w:p>
    <w:p w14:paraId="0A2FFD00">
      <w:pPr>
        <w:rPr>
          <w:rFonts w:hint="eastAsia"/>
        </w:rPr>
      </w:pPr>
      <w:r>
        <w:rPr>
          <w:rFonts w:hint="eastAsia"/>
        </w:rPr>
        <w:t>&gt;OTU019834</w:t>
      </w:r>
    </w:p>
    <w:p w14:paraId="26F38B4B">
      <w:pPr>
        <w:rPr>
          <w:rFonts w:hint="eastAsia"/>
        </w:rPr>
      </w:pPr>
      <w:r>
        <w:rPr>
          <w:rFonts w:hint="eastAsia"/>
        </w:rPr>
        <w:t>CCTACGGGAGGCAGCAGTGGGGAATCTTGCGCAATGGTCGAAAGACTGACGCAGCGACGCCGCGTGCGGGAGGAAGCTCTTCGGGGTGTAAACCGCTGTTGCCCGGGACGAAAGCTGGACTTCAGTTCAGTTGACGGTACCGGGTGAGGAAGCGCCGGCTAACTCTGTGCCAGCAGCCGCGGTAATACGTAGGGGGCAAGCGTTGTCCGGATTTATTGGGCGTAAAGAGCTCGTAGGCGGTTTGGTAAGTCGGAAGTTAAAACAGCAGGCTCAACCTGTTGTCGCTTTCGATACTGACAGGCTAGAGTTCTGGAGGGGATAGCGGAATTCCTGGTGTAGCGGTGAAATGCGTAGATATCAGGAGGAACACCGGTGGCGAAGGCGGCTATCTGGACAGAGTCTGACGCTGAGGCGCGAAAGCTAGGGGAGCAAACAGGATTAGATACCCCGGTAGTCC</w:t>
      </w:r>
    </w:p>
    <w:p w14:paraId="05FB04F7">
      <w:pPr>
        <w:rPr>
          <w:rFonts w:hint="eastAsia"/>
        </w:rPr>
      </w:pPr>
      <w:r>
        <w:rPr>
          <w:rFonts w:hint="eastAsia"/>
        </w:rPr>
        <w:t>&gt;OTU019835</w:t>
      </w:r>
    </w:p>
    <w:p w14:paraId="13F82ADF">
      <w:pPr>
        <w:rPr>
          <w:rFonts w:hint="eastAsia"/>
        </w:rPr>
      </w:pPr>
      <w:r>
        <w:rPr>
          <w:rFonts w:hint="eastAsia"/>
        </w:rPr>
        <w:t>CCTACGGGAGGCTGCAGTAGGGAATCTTGCGCAATGGGCGAAAGCCTGACGCAGCGACGCCGCGTGAGGGATGAAGGCCTTCGGGTTGTAAACCTCTTTCAGCAGGGACGAAGCCTCACGGTGACGGTACCTGCAGAAGAAGCCCCGGCCAACTACGTGCCAGCAGCCGCGGTAATACGGAGGGAGCTAGCGTTGTTCGGAATTACTGGGCGTAAAGCGCACGTAGGCGGGTGTCTAAGTCCGCGGTGAAATCCCCCAGCCCAACTGGGGAACGGCCGCGGATACTGGGCACCTCGAGGGGGGTAGGGGCGTGCGGAACAGATGGTGGAGCGGTGAAATGCGTTGATATCATCAGGAACACCGGAGGCGAAGGCGGCTCACTGGGTCTTTCCTGACGCTGAGGAACGAAAGCTAGGGGAGCGAACGGGATTAGATACCCTGGTAGTCC</w:t>
      </w:r>
    </w:p>
    <w:p w14:paraId="016B8ED3">
      <w:pPr>
        <w:rPr>
          <w:rFonts w:hint="eastAsia"/>
        </w:rPr>
      </w:pPr>
      <w:r>
        <w:rPr>
          <w:rFonts w:hint="eastAsia"/>
        </w:rPr>
        <w:t>&gt;OTU019836</w:t>
      </w:r>
    </w:p>
    <w:p w14:paraId="4B59A707">
      <w:pPr>
        <w:rPr>
          <w:rFonts w:hint="eastAsia"/>
        </w:rPr>
      </w:pPr>
      <w:r>
        <w:rPr>
          <w:rFonts w:hint="eastAsia"/>
        </w:rPr>
        <w:t>CCTACGGGTGGCAGCAGTGGGGAATCTTGCGCAATGGGCGAAAGCCTGACGCAGCGACGCCGCGTGGGGGAGGAAGCCCTTCGGGGTGTAAACCCCTGTCAGAGGGGAAGAAAGGCCATGGGAGGAAATGCCTGTGGTTTGACGGTACCCTCAGAGGAAGCACCGGCTAACTCTGTGCCAGCAGCCGCGGTAATACAGAGGTCCCAAGCGTTGTTCGGATTCATTGGGCGTAAAGGGTGCGTAGGTGGCGCGCTAAGTCGGGTGTGAAATTTCGGAGCTTAACTCCGAAACTGCATTCGATACTGGTGTGCTTGAGGACTGGAGAGGAGACTGGAATTCATGGTGTAGCAGTGAAATGCGTAGAGATCATGAGGAACACCGGTGGCGAAGGCGGGTCTCTGGGCCGTTACTGACGCTGAGGAGCGAAAGCGTGGGGAGCGAACAGGATTAGATACCCCTGTAGTCC</w:t>
      </w:r>
    </w:p>
    <w:p w14:paraId="6D2B906E">
      <w:pPr>
        <w:rPr>
          <w:rFonts w:hint="eastAsia"/>
        </w:rPr>
      </w:pPr>
      <w:r>
        <w:rPr>
          <w:rFonts w:hint="eastAsia"/>
        </w:rPr>
        <w:t>&gt;OTU019837</w:t>
      </w:r>
    </w:p>
    <w:p w14:paraId="48FE87FF">
      <w:pPr>
        <w:rPr>
          <w:rFonts w:hint="eastAsia"/>
        </w:rPr>
      </w:pPr>
      <w:r>
        <w:rPr>
          <w:rFonts w:hint="eastAsia"/>
        </w:rPr>
        <w:t>CCTACGGGAGGCTGCAGTGGGGAATTTTGCGCAATGGGCGCAAGCCTGATCCAGCCATGCCGCGTGAGTGAAGAAGGCCTTCGGGTTGTAAAGCTCTTTTGTCCGGAACGAAACGGTGGACGTGAACATCGTCCATTACTGACGGTACCGGAAGAATAAGCACCGGCTAACTACGTGCCAGCAGCCGCGGTAATACGAAGGGGGCTAGCGTTGTTCGGAATTACTGGGCGTAAAGAGCTCGTAGGCGGCTTAGTAAGTCGGCGGTGAAATACCGAGGCTCAACCTCGGCACTGCCGTCGATACTGCTATGGCTAGAGTACGGTAGAGGGGGATGGAATTCCGCGTGTAGCAGTGAAATGCGTAGATATGCGGAGGAACACCGATGGCGAAGGCAATCCCCTGGACCTGTACTGACGCTCATGCACGAAAGCGTGGGGAGCAAACGGGATTAGATACCCCGGTAGTCC</w:t>
      </w:r>
    </w:p>
    <w:p w14:paraId="6879D9FC">
      <w:pPr>
        <w:rPr>
          <w:rFonts w:hint="eastAsia"/>
        </w:rPr>
      </w:pPr>
      <w:r>
        <w:rPr>
          <w:rFonts w:hint="eastAsia"/>
        </w:rPr>
        <w:t>&gt;OTU019838</w:t>
      </w:r>
    </w:p>
    <w:p w14:paraId="1A1F32D6">
      <w:pPr>
        <w:rPr>
          <w:rFonts w:hint="eastAsia"/>
        </w:rPr>
      </w:pPr>
      <w:r>
        <w:rPr>
          <w:rFonts w:hint="eastAsia"/>
        </w:rPr>
        <w:t>CCTACGGGTGGCTGCAGTAGGGAATCTTGCACAATGGGCGCAAGCCTGATGCAGCGATGCCGCGTGAGGGATGAAGGCCTTCGGGTTGTAAACCTCTTTCGACAGGGAAGAAGCCACAGTTCACCGTGGTGACGGTACCTGTAGAAGAAGCCCCGGCTAACTACGTGCCAGCAGCCGCGGTAAAACGTAGGGGGCAAGCGTTGCCCGGATTTACTGGGCGTAAAGCGCACGTAGGCGGATTATTAAGTCGGGGGTGAAATCCCGGGGCTCAACCCCGGAACTGCCTTCGATACTGGTAGTCTAGAGTTCGAGAGAGGTGAGTGGAATTCCGAGTGTAGAGGTGAAATTCGTAGATATTCGGAAGAACACCAGTGGCGAAGGCGACTTACTGGACGATTGTTGACGCTGAGGTGCGAAAGCGTGGGGAGCAAACAGGATTAGATACCCTTGTAGTCC</w:t>
      </w:r>
    </w:p>
    <w:p w14:paraId="355514EE">
      <w:pPr>
        <w:rPr>
          <w:rFonts w:hint="eastAsia"/>
        </w:rPr>
      </w:pPr>
      <w:r>
        <w:rPr>
          <w:rFonts w:hint="eastAsia"/>
        </w:rPr>
        <w:t>&gt;OTU019839</w:t>
      </w:r>
    </w:p>
    <w:p w14:paraId="7F77C414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CTAGGGTTGTAAAGCTCTTTCGGCGGGGACGATAATGACGGTACCCGCAGAAGAAGCCCCGGCTAACTTCGTGCCAGCAGCCGCGGTAATACGAAGGGGGCTAGCGTTATCCGGAATTATTGGGCGTAAAGCGCGCGCAGGCGGCCGGTTAAGTCAGGTGTGAAAGGCTGCGGCTCAACCGCAGAGCGGCATCTGAAACTGGTCGGCTTGAGTGCAGGAGAGGGGAGCGGAATTCCCGGTGTAGCGGTGGAATGCGTAGAGATCGGGAGGAACACCAGTGGCGAAGGCGACTTTCTGGTCTGTAACTGACACTGAGGCGCGAAAGCGTGGGGAGCGAACAGGATTAGATACCCTTGTAGTCC</w:t>
      </w:r>
    </w:p>
    <w:p w14:paraId="137B7141">
      <w:pPr>
        <w:rPr>
          <w:rFonts w:hint="eastAsia"/>
        </w:rPr>
      </w:pPr>
      <w:r>
        <w:rPr>
          <w:rFonts w:hint="eastAsia"/>
        </w:rPr>
        <w:t>&gt;OTU019840</w:t>
      </w:r>
    </w:p>
    <w:p w14:paraId="6D812A8F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CTCGGGTTGTAAACTGCTTTTGTACGGAACGAAACGGCGCTTTCTAATACAGAGCGCTAATGACGGTACCGTAAGAATAAGCACCGGCTAACTACGTGCCAGCAGCCGCGGTAATACGTAGGGTGCGAGCGTTAATCGGAATTACTGGGCGTAAAGCGCGCGTAGGCGGCTTTTCAAGTCGATTGTGAAATCCCCGGGCTTAACCTGGGAACTGCAGTCGAGACTGTCTAGCTAGAGTATGGGAGAGGGAAGTGGAATTTCAGGTGTAGCAGTGAAATGCGTAGAGATGTGGAGGAACACCAGTGGCGAAGGCGGCCACCTGGACGGATACTGACGCTGAGACGCGAAAGCGTGGGTAGCAAACAGGATTAGATACCCCTGTAGTCC</w:t>
      </w:r>
    </w:p>
    <w:p w14:paraId="49ED35C2">
      <w:pPr>
        <w:rPr>
          <w:rFonts w:hint="eastAsia"/>
        </w:rPr>
      </w:pPr>
      <w:r>
        <w:rPr>
          <w:rFonts w:hint="eastAsia"/>
        </w:rPr>
        <w:t>&gt;OTU019841</w:t>
      </w:r>
    </w:p>
    <w:p w14:paraId="0BEF673A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CCGTGCCAGCAGCCGCGGTAATACAGAGGTCCCAAGCGTTGTTCGGAATCACTGGGCGTAAAGGGAGCGTAGGCTGTGAGGTAAGTCAGATGTGAAATCCCTCGGCTCAACCGAGGAACTGCGTTTGAAACTACCGTGCTCGAGTGAGACAGAGGTAAGCGGAACTTCGGGTGGAGCGGTGAAATGCGTTGATATCCGAAGGAACACCGGTGGCGAAAGCGGCTCACTGGCGCGAAACTGACGCTGAGGCTCGAAAGCGTGGGGAGCGAACAGGATTAGATACCCGGGTAGTCC</w:t>
      </w:r>
    </w:p>
    <w:p w14:paraId="5D5B56A6">
      <w:pPr>
        <w:rPr>
          <w:rFonts w:hint="eastAsia"/>
        </w:rPr>
      </w:pPr>
      <w:r>
        <w:rPr>
          <w:rFonts w:hint="eastAsia"/>
        </w:rPr>
        <w:t>&gt;OTU019842</w:t>
      </w:r>
    </w:p>
    <w:p w14:paraId="16F097C0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TCTTCGGGTCGTAAAGCTCTGTTGTTAGGGAAGAACAAGTACGAGAGTAACTGCTCGTACCTTGACGGTACCTAACCAGAAAGCCACGGCTAACTACGTGCCAGCAGCCGCGGTAATACGTAGGTGGCAAGCGTTGTCCGGAATTATTGGGCGTAAAGCGCGCGTAGGTGGCCACATAAGTCCGTTGTGAAAGTCAAAGGCTCAACCTTTGAAAGCCGATGGATACTGTGTGGCTAGAGTACGGAAGAGGCGAGTGGAATTCCTGGTGTAGCGGTGGAATGCGCAGATATCAGGAGGAACACCGGTGGCGAAGGCGACTCTTTGGTCTGTAACTGACGCTGAGGCGCGAAAGCGTGGGGAGCAAACAGGATTAGATACCCCGGTAGTCC</w:t>
      </w:r>
    </w:p>
    <w:p w14:paraId="5FE677C6">
      <w:pPr>
        <w:rPr>
          <w:rFonts w:hint="eastAsia"/>
        </w:rPr>
      </w:pPr>
      <w:r>
        <w:rPr>
          <w:rFonts w:hint="eastAsia"/>
        </w:rPr>
        <w:t>&gt;OTU019843</w:t>
      </w:r>
    </w:p>
    <w:p w14:paraId="2F51881B">
      <w:pPr>
        <w:rPr>
          <w:rFonts w:hint="eastAsia"/>
        </w:rPr>
      </w:pPr>
      <w:r>
        <w:rPr>
          <w:rFonts w:hint="eastAsia"/>
        </w:rPr>
        <w:t>CCTACGGGTGGCTGCAGTGGGGAATCTTGGACAATGGGCGCAAGCCTGATCCAGCCATGCCGCGTGAGTGAAGAAGGCCTTCGGGTTGTAAAGCTCTTTTACCAGGGACGATAATGACGGTACCTGGTGAATAAGCCACGGCTAACTACGTGCCAGCAGCCGCGGTAATACGTAGGTGGCGAGCGTTGTCCGGATTTATTGGGTTTAAAGGGTGCGTAGGCGTCCCTGCAAGTTTTAGGTGAAATGCGTAGATATCCGAAAGAACACCAGTGGCGAAGGCGGCCTGCTGGGCATTTGCTGACACTGAGGCGCGACAGCGTGGGGAGCAAACAGGATTAGATACCCTAGTAGTCC</w:t>
      </w:r>
    </w:p>
    <w:p w14:paraId="1A708FE9">
      <w:pPr>
        <w:rPr>
          <w:rFonts w:hint="eastAsia"/>
        </w:rPr>
      </w:pPr>
      <w:r>
        <w:rPr>
          <w:rFonts w:hint="eastAsia"/>
        </w:rPr>
        <w:t>&gt;OTU019844</w:t>
      </w:r>
    </w:p>
    <w:p w14:paraId="7765DD70">
      <w:pPr>
        <w:rPr>
          <w:rFonts w:hint="eastAsia"/>
        </w:rPr>
      </w:pPr>
      <w:r>
        <w:rPr>
          <w:rFonts w:hint="eastAsia"/>
        </w:rPr>
        <w:t>CCTACGGGGGGCTGCAGTAAGGAATATTGGGCAATGGACGCAAGTCTGACCCAGCCATGCCGCGTGGAGGATGAAGGTCCTCTGGATTGTAAACTTCTTTTATCTGGGAAGAAACCCATATTTTCTAGTGTGGTTGACGGTACCAGATGAATAAGCACCGGCTAACTCCGTGCCAGCAGCCGCGGTAATACGGAGGGTGCGAGCGTTAATCGGAATTACTGGGCGTAAAGCGCGCGTAGGCGGTTTGTTAAGTCAGCTGTGAAAGCCCCGGGCTTAACCTGGGAACTGCAGTTGATACTGGCCGACTTGAGTACGAGAGAGGGAGGTAGAATTCCATGTGTAGCGGTGAAATGCGTAGATATATGGAGGAATACCGGTGGCGAAGGCGGCATCCTGGACCGACACTGACGCTGAGGCGCGAAAGCCAGGGGAGCAAACGGGATTAGATACCCTTGTAGTCC</w:t>
      </w:r>
    </w:p>
    <w:p w14:paraId="473245A5">
      <w:pPr>
        <w:rPr>
          <w:rFonts w:hint="eastAsia"/>
        </w:rPr>
      </w:pPr>
      <w:r>
        <w:rPr>
          <w:rFonts w:hint="eastAsia"/>
        </w:rPr>
        <w:t>&gt;OTU019845</w:t>
      </w:r>
    </w:p>
    <w:p w14:paraId="5875AC40">
      <w:pPr>
        <w:rPr>
          <w:rFonts w:hint="eastAsia"/>
        </w:rPr>
      </w:pPr>
      <w:r>
        <w:rPr>
          <w:rFonts w:hint="eastAsia"/>
        </w:rPr>
        <w:t>CCTACGGGTGGCTGCAGTGGGGAATTTTCCGCAATGGGCGAAAGCCTGACGGAGTGACGCCGCGTGTGGGACGAAGGCCTTCGGGTCGTAAACCACTGTCAGTGGGAAAGATGGGTGTCGGCGCGATAACCGCCGGCATCTGACGGTACCTGCAGAGGAAGCCCCGGCTAACTCTGTGCCAGCAGCCGCGGTAAGACAGAGGGGGCAAGCGTTGCTCGGAATTACTGGGCGTAAAGGGTCCGTAGGCGGGGGCGCAGGTCGGATGTGACAGCGCGCGGCTTAACTGCGCGTGGCCGTTCGAAACCGCGCTTCTTGAATGGGGGCGAGGTCGGTGGAATTCCCGGTGTAGTGGTGGAATGCGTAGAGATCGGGAGGAACACCCGTGGCGAAGGCGGCTCTCTGGGACGGTACTGACGCTGAGACGCGAAAGCGTGGGGAGCGAACAGGATTAGATACCCCGGTAGTCC</w:t>
      </w:r>
    </w:p>
    <w:p w14:paraId="1D1DEAA2">
      <w:pPr>
        <w:rPr>
          <w:rFonts w:hint="eastAsia"/>
        </w:rPr>
      </w:pPr>
      <w:r>
        <w:rPr>
          <w:rFonts w:hint="eastAsia"/>
        </w:rPr>
        <w:t>&gt;OTU019846</w:t>
      </w:r>
    </w:p>
    <w:p w14:paraId="798FE220">
      <w:pPr>
        <w:rPr>
          <w:rFonts w:hint="eastAsia"/>
        </w:rPr>
      </w:pPr>
      <w:r>
        <w:rPr>
          <w:rFonts w:hint="eastAsia"/>
        </w:rPr>
        <w:t>CCTACGGGTGGCTGCAGTGGGGAATCTTGCGCAATGGCCGCAAGGCTGACGCAGCGACGCCGCGTGCGGGACGACGCCCTTCGGGGTGTAAACCGCTTTTGCCCGGGACGAAATGGTCTTTCGAGACCGCTGACGGTACCGGGTGAGGAAGCACCGGCTAACTCCGTGCCAGCAGCCGCGGTAATACGGAGGGTGCGAGCGTTGTCCGGAATCACTGGGCGTAAAGGGCGCGTAGGCGGCGCGGCAAGCGGGGGGTGAAAGTCCGGGGCTCAACCCCGGATCGGCCCTGCGGACTGCCGTGCTCGAGCACAGTAGAGGCGGGTGGAATTCCTGGTGTAGCGGTGAAATGCGCAGATATCAGGAGGAACACCGATGGCGAAGGCAGCTCGCTGGGACGGTACTGACGCTGAGGCGCGAAAGCGTGGGGAGCGAACAGGATTAGATACCCCGGTAGTCC</w:t>
      </w:r>
    </w:p>
    <w:p w14:paraId="3D772AFA">
      <w:pPr>
        <w:rPr>
          <w:rFonts w:hint="eastAsia"/>
        </w:rPr>
      </w:pPr>
      <w:r>
        <w:rPr>
          <w:rFonts w:hint="eastAsia"/>
        </w:rPr>
        <w:t>&gt;OTU019847</w:t>
      </w:r>
    </w:p>
    <w:p w14:paraId="6FB66BC8">
      <w:pPr>
        <w:rPr>
          <w:rFonts w:hint="eastAsia"/>
        </w:rPr>
      </w:pPr>
      <w:r>
        <w:rPr>
          <w:rFonts w:hint="eastAsia"/>
        </w:rPr>
        <w:t>CCTACGGGTGGCTGCAGCAAGGAATTTTCCGCAATGGGCGAAAGCCTGACGCAGCGACGCCGCGTGGGGGAGGAAGCCCTTCGGGGTGTAAACCCCTGTCAGGAGGGAAGAATGGCCGCGCGAGGAAATGCGAGCGGTTTGACGGTACCCGAGGAATAAGTCACGGCTAACTACGTGCCAGCAGCCGCGGTAATACGTAGGTGGCAAGCGTTATCCGGAATTATTGGGCGTAAAGCGCACGCAGGCGGCCTTTTAAGTTTGACGTGAAAACTCCTAGCTTAACTGGGAGAGGACGTTGAAGACTGGAAGGCTTGAGGTAATGAGAGGGGTGCGGAATTCCCGGTGTAGTGGTGGAATGCGTAGATATCGGGAGGAACACCAGTGGCGAAAGCGGCACCCTGGCATTGACCTGACGCTCAGGTGCGAAAGCGTGGGGAGCGAACGGGATTAGATACCCCTGTAGTCC</w:t>
      </w:r>
    </w:p>
    <w:p w14:paraId="4D6865F2">
      <w:pPr>
        <w:rPr>
          <w:rFonts w:hint="eastAsia"/>
        </w:rPr>
      </w:pPr>
      <w:r>
        <w:rPr>
          <w:rFonts w:hint="eastAsia"/>
        </w:rPr>
        <w:t>&gt;OTU019848</w:t>
      </w:r>
    </w:p>
    <w:p w14:paraId="626FB698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GTCGGACGGTGAATAGCCGTTCCGACTGACGGTACCTCCACAAGAAGCCCCGGCTAACTACGTGCCAGCAGCCGCGGTAATACGGGGGGAGCAAGCGTTGTTCGGATTTACTGGGCGTAAAGGGCGCGTAGGCGGCCTCTGCAAGTCGACTGTGAAATCTCCGGGCTTAACCCGGAAAGGTCAGCCGATACTGCAGGGCTAGAGTGCAGAAGGGGCAACTGGAATTCTCGGTGTAGCGGTGAAATGCGTAGATATCAGGAGGAACACCAGTGGCGAAGGCGGCTAACTGGTCCAGATCTGACGCTGAGGTGCGAAAGCGTGGGGAGCAAACAGGATTAGATACCCGTGTAGTCC</w:t>
      </w:r>
    </w:p>
    <w:p w14:paraId="235B5D65">
      <w:pPr>
        <w:rPr>
          <w:rFonts w:hint="eastAsia"/>
        </w:rPr>
      </w:pPr>
      <w:r>
        <w:rPr>
          <w:rFonts w:hint="eastAsia"/>
        </w:rPr>
        <w:t>&gt;OTU019849</w:t>
      </w:r>
    </w:p>
    <w:p w14:paraId="002F8A5C">
      <w:pPr>
        <w:rPr>
          <w:rFonts w:hint="eastAsia"/>
        </w:rPr>
      </w:pPr>
      <w:r>
        <w:rPr>
          <w:rFonts w:hint="eastAsia"/>
        </w:rPr>
        <w:t>CCTACGGGTGGCTGCAGTAGGGAATATTGGGCAATGGGCGAGAGCCTGACCCAGCCATGCCGCGTGCCGGATGAAGGCCTTCTGGGTTGTAAACGGCTTTTCTCAGGGAAGAAAAAGGTGATGCGTCACAAACTGACGGTACCTGAGGAATAAGCACCGGCTAACTCCGTGCCAGCAGCCGCGGTAATACGGAGGGTGCAAGCGTTGTTCGGAATTACTGGGCGTAAAGGGCGCGTAGGCGGCGGTCCAAGTCAGATGTGAAAGCCCCGGGCTTAACCTGGGAATTGCATTCGAGACTGCTCGGCTAGAGTTTGGTAGAGGAAAGCGGAATTCCGGGTGTAGCGGTGAAATGCGCAGATATCAGGAGGAACACCGGTGGCGAAGGCGGCTTTCTGGGCCTTACCTGACGCTGAGGAGCGAAAGCTGGGGGAGCGAACAGGATTAGATACCCGAGTAGTCC</w:t>
      </w:r>
    </w:p>
    <w:p w14:paraId="04571C37">
      <w:pPr>
        <w:rPr>
          <w:rFonts w:hint="eastAsia"/>
        </w:rPr>
      </w:pPr>
      <w:r>
        <w:rPr>
          <w:rFonts w:hint="eastAsia"/>
        </w:rPr>
        <w:t>&gt;OTU019850</w:t>
      </w:r>
    </w:p>
    <w:p w14:paraId="6BD7603C">
      <w:pPr>
        <w:rPr>
          <w:rFonts w:hint="eastAsia"/>
        </w:rPr>
      </w:pPr>
      <w:r>
        <w:rPr>
          <w:rFonts w:hint="eastAsia"/>
        </w:rPr>
        <w:t>CCTACGGGTGGCTGCAGTGGGGAATATTGGACAATGGGCGCAAGCCTGATCCAGCAACGCCGCGTGGAGGATGAAGGTCTTCGGATTGTAAAGCGCTGTCGTGGGACTGGAAGGGCAACTTGACCGGTCCCAGGAGGAAGCACGGGCTAAGTTCGTGCCAGCAGCCGCGGTAAGACGAACCGTGCGAACGTTGTTCGGAATCACTGGGCTTAAAGGGCGCGTAGGCGGGCCACCCAGTCTGTGGTGAAATCCTCCAGCTTAACTGGAGAACGGCCGCGGATACTGGTGGCCTCGAGGGGGGTAGGGGCGCGCGGAACGCCGGGTGGAGCGGTGAAATGCGTTGATATCCGGCGGAACTCCGGTGGCGAAGGCGGCGCGCTGGACCCTTGTCTGACGCTGAGGCGCGAAAGCCAGGGGAGCGAACGGGATTAGATACCCCTGTAGTCC</w:t>
      </w:r>
    </w:p>
    <w:p w14:paraId="6BA75AFA">
      <w:pPr>
        <w:rPr>
          <w:rFonts w:hint="eastAsia"/>
        </w:rPr>
      </w:pPr>
      <w:r>
        <w:rPr>
          <w:rFonts w:hint="eastAsia"/>
        </w:rPr>
        <w:t>&gt;OTU019851</w:t>
      </w:r>
    </w:p>
    <w:p w14:paraId="03317A9A">
      <w:pPr>
        <w:rPr>
          <w:rFonts w:hint="eastAsia"/>
        </w:rPr>
      </w:pPr>
      <w:r>
        <w:rPr>
          <w:rFonts w:hint="eastAsia"/>
        </w:rPr>
        <w:t>CCTACGGGCGGCTGCAGTGGGGAATCTTGCGCAATGCGCGACAGCGTGACGCAGCAACGCCGCGTGGGGGAAGAAGGCCTTCGGGTTGTAAACCCCTTTCAGGAGGGACGAAGGCCGGGCGGTTAATAGCCGACCCGGCTGACGGTACCTCCACAAGAAGCCCCGGCTAACTACGTGCCAGCAGCCGCGGTAATACAGAGGTCTCAAGCGTTGTTCGGAATCACTGGGCGTAAAGGGCGCGTAGGCGGCCCGGTAAGTGTGCGGTGAAAGCCCGGGGCTCAACCCCGGGTCGGCCGCGCATACTGCGGGGCTGGAGCACTGTAGGGGCAGGCGGAATTCCGGGTGTAGTGGTGGAATGCGTAGAGATCCGGAGGAACACCAGCGGCGAAGGCGGCATCCTGGACTGGTCCTGACACTCAGGAGCGAAAGCGTGGGGAGCGAACAGGATTAGATACCCCTGTAGTCC</w:t>
      </w:r>
    </w:p>
    <w:p w14:paraId="610C76CA">
      <w:pPr>
        <w:rPr>
          <w:rFonts w:hint="eastAsia"/>
        </w:rPr>
      </w:pPr>
      <w:r>
        <w:rPr>
          <w:rFonts w:hint="eastAsia"/>
        </w:rPr>
        <w:t>&gt;OTU019852</w:t>
      </w:r>
    </w:p>
    <w:p w14:paraId="2E82EE4E">
      <w:pPr>
        <w:rPr>
          <w:rFonts w:hint="eastAsia"/>
        </w:rPr>
      </w:pPr>
      <w:r>
        <w:rPr>
          <w:rFonts w:hint="eastAsia"/>
        </w:rPr>
        <w:t>CCTACGGGAGGCTGCAGCAGGGAATCTTGCGCAATGGGCGAAAGCCTGACGCAGCAACGCCGCGTGGGGGATGAAGGCCTTCGGGTTGTAAACCCCTTTCAGGAGGGAAGAAATTGACGGTACCTCCAGAAGAAGGACCGGCCAACTACGTGCCAGCAGCCGCGGTAATACAGAGGGTGCAAGCGTTAATCGGAATTACTGGGCGTAAAGCGCGCGTAGGTGGTTCGTTAAGTTAGATGTGAAAGCCCTGGGCTTAACCCAGGAACTGCATTTAAAACTAATAAACTGGAGTGTGGTAGAGGAATTTGGAATTCCGAGTGTAGAGGTGAAATTCGTAGATATTCGGAGGAACATCTGAGGCGAAGGCGAGATTCTGGGCCACAACTGACACTGAGGCGCGACAGCGTGGGGAGCAAACAGGATTAGATACCCTTGTAGTCC</w:t>
      </w:r>
    </w:p>
    <w:p w14:paraId="607EDEE3">
      <w:pPr>
        <w:rPr>
          <w:rFonts w:hint="eastAsia"/>
        </w:rPr>
      </w:pPr>
      <w:r>
        <w:rPr>
          <w:rFonts w:hint="eastAsia"/>
        </w:rPr>
        <w:t>&gt;OTU019853</w:t>
      </w:r>
    </w:p>
    <w:p w14:paraId="11D1DAC2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GGTGAACAAAGCCGGACGTTAACTGCGTGCCGGTTTGATAGTAGCCGAAGAGGAAGAGACGGCTAACTCTGTGCCAGCAGCCGCGGTAATACGAAGGGTGCGAGCGTTGTTCGGAATTATTGGGCGTAAAGCGCACGTAGGCGGTTGGATAAGTCTGTCTGTGAAAGCCCGGGGCTCAACCCCGTGGATGGCAGGGGATACTGTCCGACTGGAGACAAGCAGAGGTTGGTAGAATTCCGGGTGTAGCGGTGGAATGCGTAGATATCATGAGGAATACCAGAGGCGAAGGCGGCTACCTGGACAATTGCTGACGCTCAGGCACGAAAGCGTGGGGAGCAAAAGGGATTAGATACCCGTGTAGTCC</w:t>
      </w:r>
    </w:p>
    <w:p w14:paraId="36809D3C">
      <w:pPr>
        <w:rPr>
          <w:rFonts w:hint="eastAsia"/>
        </w:rPr>
      </w:pPr>
      <w:r>
        <w:rPr>
          <w:rFonts w:hint="eastAsia"/>
        </w:rPr>
        <w:t>&gt;OTU019854</w:t>
      </w:r>
    </w:p>
    <w:p w14:paraId="5AEDAFBC">
      <w:pPr>
        <w:rPr>
          <w:rFonts w:hint="eastAsia"/>
        </w:rPr>
      </w:pPr>
      <w:r>
        <w:rPr>
          <w:rFonts w:hint="eastAsia"/>
        </w:rPr>
        <w:t>CCTACGGGCGGCTGCTCAAGTCAGGCGTGAAAGGCCTGGGCTCAACCCGGGAATTGCGCTTGAGACTGAGCTGGCTTGAGGACGGGAGAGGATGGTGGAATTCCCGGTGTAGTGGTGGAATGCGTAGATATCGGGAGGAACATCAGTGGCGAAAGCGGCATCCTGGACCAATATTGACGCTGAGGAGCGAAAGCTAGGGGAGCAAACGGGATTAGATACCCCGGTAGTCC</w:t>
      </w:r>
    </w:p>
    <w:p w14:paraId="665A3B6E">
      <w:pPr>
        <w:rPr>
          <w:rFonts w:hint="eastAsia"/>
        </w:rPr>
      </w:pPr>
      <w:r>
        <w:rPr>
          <w:rFonts w:hint="eastAsia"/>
        </w:rPr>
        <w:t>&gt;OTU019855</w:t>
      </w:r>
    </w:p>
    <w:p w14:paraId="69F3AAFD">
      <w:pPr>
        <w:rPr>
          <w:rFonts w:hint="eastAsia"/>
        </w:rPr>
      </w:pPr>
      <w:r>
        <w:rPr>
          <w:rFonts w:hint="eastAsia"/>
        </w:rPr>
        <w:t>CCTACGGGAGGCAGCAGTGGGGAATATTGGACAATGGGGGCAACCCTGATCCAGCGACGCCGCGTGTGTGAAGAAGGCCTGCGGGTTGTAAAGCTCTTTTACCCGGGATGATAATGACAGTACCTGTAGAATAAGCACCGGCTAACTCCGTGCCAGCAGCCGCGGTAATACGGAGGGTGCAAGCGTTGTCCGGATTTATTGGGTTTAAAGGGTGCGTAGGCGGCCTGTTAAGTCGATGTTGAAAGTTTGCCGCTTAACGGTAAAAATGGCAACGATACTGGCGGGCTTGAGTACAGACGAGGTAGGCGGAATTGATAATGTAGCGGTGAAATGCATAGATATTATCAGGAACTCCGATTGCGAAGGCAGCTTACTAGGCTGTAACTGACGCTGAGGCACGAAAGTGTGGGGAGCAAACAGGATTAGATACCCCAGTAGTCC</w:t>
      </w:r>
    </w:p>
    <w:p w14:paraId="37F59603">
      <w:pPr>
        <w:rPr>
          <w:rFonts w:hint="eastAsia"/>
        </w:rPr>
      </w:pPr>
      <w:r>
        <w:rPr>
          <w:rFonts w:hint="eastAsia"/>
        </w:rPr>
        <w:t>&gt;OTU019856</w:t>
      </w:r>
    </w:p>
    <w:p w14:paraId="7A1E3033">
      <w:pPr>
        <w:rPr>
          <w:rFonts w:hint="eastAsia"/>
        </w:rPr>
      </w:pPr>
      <w:r>
        <w:rPr>
          <w:rFonts w:hint="eastAsia"/>
        </w:rPr>
        <w:t>CCTACGGGGGGCTGCAGTCGGGAATTTTGGGCAATGGGCGCAAGCCTGACCCAGCGACGCCGCGTGAGTGATGAAGGCCTTCGGGTTGTAAAGCTCTGTGGAGGGGGACGAATAAGGGTCGTCGAATAGACGGCCCGATGACGGTACCCCTTTAGCAAGCACCGGCTAACTCTGTGCCAGCAGCCGCGGTAAGACAGAGGGTGCAAACGTTGTTCGGAATTACTGGGCGTACAGGGTGTGTAGGCGGTTTGGTAAGCCTTCTGTTAAAGCTTCGGGCCCAACCCGGAAAGCGCAGAGGGTACTGCCAGGCTAGAGGGCGGGAGAGGAGCGCGGAATTCCCGGTGTAGCGGTGAAATGCGCAGATATTGGGAGGAACACCAATGGCGAAGGCAGCACCCTGGGCCGGTACTGACGCTGAGGAGCGAAAGCGTGGGGAGCAAACAGGATTAGATACCCTGGTAGTCC</w:t>
      </w:r>
    </w:p>
    <w:p w14:paraId="161CAB1D">
      <w:pPr>
        <w:rPr>
          <w:rFonts w:hint="eastAsia"/>
        </w:rPr>
      </w:pPr>
      <w:r>
        <w:rPr>
          <w:rFonts w:hint="eastAsia"/>
        </w:rPr>
        <w:t>&gt;OTU019857</w:t>
      </w:r>
    </w:p>
    <w:p w14:paraId="7BE1462E">
      <w:pPr>
        <w:rPr>
          <w:rFonts w:hint="eastAsia"/>
        </w:rPr>
      </w:pPr>
      <w:r>
        <w:rPr>
          <w:rFonts w:hint="eastAsia"/>
        </w:rPr>
        <w:t>CCTACGGGGGGCAGCAGTAGGGAATCTTGCGCAATGGGCGAAAGCCTGACGCAGCGACGCCGCGTGCGGGAGGAAGCCCCTCGGGGTGTAAACCGCTGTCAGGAGGGAAGAATGGACGGGGGAGGAAATGCCCTCGTTTTGACGGTACCTCCAGAGGAAGCACCGGCTAACTCTGTGCCAGCAGCCGCGGTAATACAGAGGGTGCGAGCGTTGTTCGGAATTACTGGGCGTAAAGGGCGCGTAGGCGGTGTGTCAAGTCAGGCGTGAAAGCCCCGGGCTCAACCTGGGAACCGCGCTTGAGACTGGCACGCTTGAGTTCGGGAGAGGATGGTGGAATTCCCAGTGTAGAGGTGAAATTCGTAGATATTGGGAAGAACACCGATGGCGAAGGCAGCCATCTGGACCGACACTGACGCTGAGGCGCGAAAGCGTGGGGAGCAAACAGGATTAGATACCCGGGTAGTCC</w:t>
      </w:r>
    </w:p>
    <w:p w14:paraId="493741EA">
      <w:pPr>
        <w:rPr>
          <w:rFonts w:hint="eastAsia"/>
        </w:rPr>
      </w:pPr>
      <w:r>
        <w:rPr>
          <w:rFonts w:hint="eastAsia"/>
        </w:rPr>
        <w:t>&gt;OTU019858</w:t>
      </w:r>
    </w:p>
    <w:p w14:paraId="3F8B539E">
      <w:pPr>
        <w:rPr>
          <w:rFonts w:hint="eastAsia"/>
        </w:rPr>
      </w:pPr>
      <w:r>
        <w:rPr>
          <w:rFonts w:hint="eastAsia"/>
        </w:rPr>
        <w:t>CCTACGGGGGGCAGCAGTGGGGAATCTTCCGCAATGGGCGCAAGCCTGACGGAGCAACGCCGCGTGAATGATGAAGGCCTTCGGGTTGTAAAGTTCTGTCCTCAGGGAAGAACCATCATGATAGTCAATGATCATGATCTGACGGTACCTGGGGAGGAAGCCCTGGCTAACTCCGTGCCAGCAGCCGCGGTAATACGGAGGATCCAAGCGTTATCCGGAATCATTGGGTTTAAAGGGTCCGTAGGCGGTGAGATGTGTGTGATGTGAAAGCCCTGGGCTTAACCTGGGAATTGCAGTCGATACTACTCAGCTAGAGTATGGGAGAGGGTAGTGGAATTCCCGGTGTAGCGGTGAAATGCGTAGATATCGGGAGGAACATCTGTGGCGAAGGCGACTGCCTGGACCAGCACTGACACTGAGGCACGAAAGCGTGGGGAGCAAACAGGATTAGATACCCCGGTAGTCC</w:t>
      </w:r>
    </w:p>
    <w:p w14:paraId="24E4F3E8">
      <w:pPr>
        <w:rPr>
          <w:rFonts w:hint="eastAsia"/>
        </w:rPr>
      </w:pPr>
      <w:r>
        <w:rPr>
          <w:rFonts w:hint="eastAsia"/>
        </w:rPr>
        <w:t>&gt;OTU019859</w:t>
      </w:r>
    </w:p>
    <w:p w14:paraId="02FB88A8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CTAGGGTTGTAAAATCCTTTCGTTGGGGACGATAATGACGGTACCCAAAGAAGAAGCCCCGGCTAACTCCGTGCCAGCAGCCGCGGTAATACAGAGGGGGCGAGCGTTATTCGGAATTATTGGGCGTAAAGGGCGCGTAGGCGGCCTGATGTGTCCACGGTGAAATCCCTCGGCTCAACCGAGGAACTGCCGTGGAAACTGTCGGGCTCGAGGCCGGGAGAGGGTGGTGGAATTCCCAGTGTAGCGGTGAAATGCGTAGATATTGGGAGGAACACCGGTGGCGAAGGCGGCCACCTGGACCGGTTCTGACGCTGAGGCGCGAAAGCGTGGGGAGCAAACAGGATTAGATACCCCAGTAGTCC</w:t>
      </w:r>
    </w:p>
    <w:p w14:paraId="71932C9D">
      <w:pPr>
        <w:rPr>
          <w:rFonts w:hint="eastAsia"/>
        </w:rPr>
      </w:pPr>
      <w:r>
        <w:rPr>
          <w:rFonts w:hint="eastAsia"/>
        </w:rPr>
        <w:t>&gt;OTU019860</w:t>
      </w:r>
    </w:p>
    <w:p w14:paraId="4C55A0DD">
      <w:pPr>
        <w:rPr>
          <w:rFonts w:hint="eastAsia"/>
        </w:rPr>
      </w:pPr>
      <w:r>
        <w:rPr>
          <w:rFonts w:hint="eastAsia"/>
        </w:rPr>
        <w:t>CCTACGGGTGGCTGCAGTGGGGAATATTGGACAATGGGTGCAAGCCTGATCCAGCCATGCCGCGTGCAGGAAGAAGGCCTTCTGGGTTGTAAACTGCTTTTGTCAGGGGATAAAAAGCCCATGCGTGGGAAATTGAAGGTACCTGGCGAATAAGCCACGGCTAACTACGTGCCAGCAGCCGCGGTAATACGTAGGTGGCAAGCGTTGTTCGGATTCATTGGGCGTAAAGGGTGCGTAGGTGGCGTCGTAAGTCAGGTGTGAAATCTCGGGGCTTAACTCCGAAACTGCATTTGATACTGCGGTGCTTGAGGACTGGAGAGGAGACTGGAATTTACGGTGTAGCAGTGAAATGCGTAGAGATCTGGAGGAACACCGATGGCGAAGGCAGCCCCCTGGGCTGACACTGACGCTCATGCACGAAAGCGTGGGGAGCAAACAGGATTAGATACCCGTGTAGTCC</w:t>
      </w:r>
    </w:p>
    <w:p w14:paraId="2E54D971">
      <w:pPr>
        <w:rPr>
          <w:rFonts w:hint="eastAsia"/>
        </w:rPr>
      </w:pPr>
      <w:r>
        <w:rPr>
          <w:rFonts w:hint="eastAsia"/>
        </w:rPr>
        <w:t>&gt;OTU019861</w:t>
      </w:r>
    </w:p>
    <w:p w14:paraId="559D937D">
      <w:pPr>
        <w:rPr>
          <w:rFonts w:hint="eastAsia"/>
        </w:rPr>
      </w:pPr>
      <w:r>
        <w:rPr>
          <w:rFonts w:hint="eastAsia"/>
        </w:rPr>
        <w:t>CCTACGGGGGGCAGCAGCGAGGAATCTTCCACAATGGGCGCAAGCCCGATGGAGCAACGCCGCGTGGAGGACGACGGCCTTCGGGTTGTAAACTCCTTTCGGGGGGGATGAGAGGGACAGTACCCCCAGAAGCAGCCCCGGCTAACTCTGTGCCAGCAGCCGCGGTAATACAGAGGGGGCAAGCGTTGTCCGGATTCATTGGGCTTAAAGGGCGCGTAGGCGGCTTGCCAAGTCAGGGGTGAAATCTTTCGGCTCAACCTCGGGCGTGCGGTGGATACTGCCGGGCTAGAGGACGGTAGAGGCGAGTGGAATTCCTGGTGTAGCGGTGGAATGCGCAGATATCAGGAGGAACACCAGTGGCGAAGGCGAGTCTCTGGACAATTCCTGACACTGAGGCACGAAAGCCAGGGGAGCAAACGGGATTAGATACCCGGGTAGTCC</w:t>
      </w:r>
    </w:p>
    <w:p w14:paraId="24610C0E">
      <w:pPr>
        <w:rPr>
          <w:rFonts w:hint="eastAsia"/>
        </w:rPr>
      </w:pPr>
      <w:r>
        <w:rPr>
          <w:rFonts w:hint="eastAsia"/>
        </w:rPr>
        <w:t>&gt;OTU019862</w:t>
      </w:r>
    </w:p>
    <w:p w14:paraId="2A7D6AA9">
      <w:pPr>
        <w:rPr>
          <w:rFonts w:hint="eastAsia"/>
        </w:rPr>
      </w:pPr>
      <w:r>
        <w:rPr>
          <w:rFonts w:hint="eastAsia"/>
        </w:rPr>
        <w:t>CCTACGGGTGGCTGCAGCAAGGAGTTTTCCGCAATGGGCGAAAGCCTGACGGAGCAATGCCGCGTGGAGGTAGAAGGCCTACGGGTCGTGAACTTCTTTTCCCGGAGAAGAAGCAATGACGGTATCTGGGGAATAAGCATCGGCTAACTCTGTGCCAGCAGCCGCGGTAATACGAAGGGTGCAAGCGTTGTCCGGAATCATTGGGCGTAAAGCGCGCGTAGGCGGCCCTGTAAGTCCGTTGTGAAAGTCAAAGGCTCAACCCGAAGCTCGCACAGGAAACGGTAAAACTAGAAGGAGTGAGAGGTGTGCGGAACTCAAGGTGTAGGGGTGAAATCCGTTGATATCTTGGGGAACACCGAATGCGAAGGCAGCACACTGGCACTTTCTTGACGCTGAGATACGAAAGCGTGGGTAGCGAATGGGATTAGATACCCGTGTAGTCC</w:t>
      </w:r>
    </w:p>
    <w:p w14:paraId="0E8924C4">
      <w:pPr>
        <w:rPr>
          <w:rFonts w:hint="eastAsia"/>
        </w:rPr>
      </w:pPr>
      <w:r>
        <w:rPr>
          <w:rFonts w:hint="eastAsia"/>
        </w:rPr>
        <w:t>&gt;OTU019863</w:t>
      </w:r>
    </w:p>
    <w:p w14:paraId="2C396A87">
      <w:pPr>
        <w:rPr>
          <w:rFonts w:hint="eastAsia"/>
        </w:rPr>
      </w:pPr>
      <w:r>
        <w:rPr>
          <w:rFonts w:hint="eastAsia"/>
        </w:rPr>
        <w:t>CCTACGGGTGGCAGCAGTGGGGAATATTTGGCAATGGGCGCAAGCCTGACCATGCGACGCCGCGTGGTTGATGAAGTCCTTCGGGACGTAAAGACCTTTTATGGGGGAAGAAGTAATTGACATTACCCCATGAATAAGGGGCTCCTAACTCTGTGCCAGCAGGAGCGGTAATACAGAGGCCCCGAGCATTATCCGGAATCACTGGGCGTAAAGGGTGTGCAGGCGGTCTAATTAGTCCTTCGTAAAAGCACTCGGGCTTAACCCGGGTAATGCGGTGGAAACGGTTAGACTTTGAGGACGCGAGAGGTAGAGGGAACTCATGGTGTAGGGGTGAAATCCGTTGATATCATGGGGAACACCAAATGCGAAGGCACTCTACTGGCGCGCTCCTGACGCTCATACACGAAAGCGTGGGTTTCGAACGGGATTAGATACCCGAGTAGTCC</w:t>
      </w:r>
    </w:p>
    <w:p w14:paraId="50FDE603">
      <w:pPr>
        <w:rPr>
          <w:rFonts w:hint="eastAsia"/>
        </w:rPr>
      </w:pPr>
      <w:r>
        <w:rPr>
          <w:rFonts w:hint="eastAsia"/>
        </w:rPr>
        <w:t>&gt;OTU019864</w:t>
      </w:r>
    </w:p>
    <w:p w14:paraId="3C13FA31">
      <w:pPr>
        <w:rPr>
          <w:rFonts w:hint="eastAsia"/>
        </w:rPr>
      </w:pPr>
      <w:r>
        <w:rPr>
          <w:rFonts w:hint="eastAsia"/>
        </w:rPr>
        <w:t>CCTACGGGTGGCTGCAGTCGAGAATCTTGCACAATGCACGAAAGTGTGATGCAGCGACGCCGCGTGGAGGAAGAAGGCCCTTGGGTCGTAAACTCCTTTTGTTGGGGAAGAATCAATGACGGTACCCAGCGAATAAGCCACGGCTAACTACGTGCCAGCAGCCGCGGTAATACGTAGGTGGCAAGCGTTGTCCGGATTTACTGGGTGTAAAGGGTGCGCAGGCGGGCCTTTAAGTAGGAAGTGAAAGGTTGGAGCTCAACTCCGACACTGCTCCCTATACTGGCAGTCTTGAGTGGCGGAGAGGAAAGCGGAACAAGTTGTGTAGCGGTGAAATGCGTTGATATAACTTGGAACACCAATGGCGAAAGCAGCTTTCTGGACGCAAACTGACGCTGAGATACGAAAGCTAAGGTAGCAAACAGGATTAGATACCCCAGTAGTCC</w:t>
      </w:r>
    </w:p>
    <w:p w14:paraId="22075254">
      <w:pPr>
        <w:rPr>
          <w:rFonts w:hint="eastAsia"/>
        </w:rPr>
      </w:pPr>
      <w:r>
        <w:rPr>
          <w:rFonts w:hint="eastAsia"/>
        </w:rPr>
        <w:t>&gt;OTU019865</w:t>
      </w:r>
    </w:p>
    <w:p w14:paraId="63F62F0C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TCGGGTTGTAAAGCACTTTAGGCTGGGAAGAAGGTAACTAGGTTAAGAGCTAGGTTATTTGACGGTACCAGCAGAATAAGCACCGGCTAACTCTGTGCCAGCAGCCGCGGTAATACAGAGGGTGCAAGCGTTATCCGGATTCACTGGGTTTAAAGGGTGCGTAGGAGGGCAGGTAAGTCAGTGGTGAAATCTCCGGGCTTAACCCGGAAACTGCCATTGATACTATCTGTCTTGAATATCGTGGAGGTGAGCGGAATATGTCATGTAGCGGTGAAATGCTTAGATATGACATAGAACACCTATTGCGAAGGCAGCTTACTACACGATCATTGACACTGAGGCACGAAAGCGTGGGGAGCAAACAGGATTAGATACCCCAGTAGTCC</w:t>
      </w:r>
    </w:p>
    <w:p w14:paraId="7746CC48">
      <w:pPr>
        <w:rPr>
          <w:rFonts w:hint="eastAsia"/>
        </w:rPr>
      </w:pPr>
      <w:r>
        <w:rPr>
          <w:rFonts w:hint="eastAsia"/>
        </w:rPr>
        <w:t>&gt;OTU019866</w:t>
      </w:r>
    </w:p>
    <w:p w14:paraId="3C5D387F">
      <w:pPr>
        <w:rPr>
          <w:rFonts w:hint="eastAsia"/>
        </w:rPr>
      </w:pPr>
      <w:r>
        <w:rPr>
          <w:rFonts w:hint="eastAsia"/>
        </w:rPr>
        <w:t>CCTACGGGGGGCAGCAGTCGAGAATCTTCGGCAATGGACGCAAGTCTGACCGAGCGACGCCGCGTGCGGGATGAAGGCTTTCGGGTTGTAAACCGCTTTTCTAGGGGATGACACGCCTCCGTAAGGGGGCTAAGACAGTACCCTAGGAATAAGCATCGGCTAACTACGTGCCAGCAGCCGCGGTAATACGTAGGATGCGAGCGTTGTCCGGATTTACTGGGCGTAAAGGGCGCGCAGGCGGCAGGTTAAGTAAGGTGTGAAATCTCCCTGCTCAACGGGGAGGGCGCACTTTAGACTGACCAGCTAGAGGACGGTAGAGGGTGGTGGAATTGCTGGTGTAGCGGTGAAATGCGTAGAGATCAGCAGGAACACCCGTGGCGAAGGCGGCCACCTGGGCCGTACCTGACGCTGAGGCGCGAAGGCTAGGGGAGCGAACGGGATTAGATACCCCAGTAGTCC</w:t>
      </w:r>
    </w:p>
    <w:p w14:paraId="4EBB089C">
      <w:pPr>
        <w:rPr>
          <w:rFonts w:hint="eastAsia"/>
        </w:rPr>
      </w:pPr>
      <w:r>
        <w:rPr>
          <w:rFonts w:hint="eastAsia"/>
        </w:rPr>
        <w:t>&gt;OTU019867</w:t>
      </w:r>
    </w:p>
    <w:p w14:paraId="0B1F1CEB">
      <w:pPr>
        <w:rPr>
          <w:rFonts w:hint="eastAsia"/>
        </w:rPr>
      </w:pPr>
      <w:r>
        <w:rPr>
          <w:rFonts w:hint="eastAsia"/>
        </w:rPr>
        <w:t>CCTACGGGTGGCAGCAGTCGGGAATTTTGGGCAATGGGCGAAAGCCTGACCCAGCAACGCCGCGTGGAGGATGAAGTTTTTCGGAATGTAAACTCCGTAAGAATGGGAAGAATAAGGAGGGGTTAATACCCCCTTCGATGACGGTACCATTCGTAAGCTCCGGCTAACTCTGTGCCAGCAGCCGCGGTAATACAGAGGTCTCAAGCGTTGTTCGGATTCATTGGGCGTAAAGGGTGCGTAGGCGGCTTTGTAAGTCGGGGGTGAAAGCCTGTGGCTCAACCACAGAATTGCCTTCGATACTGCATGGCTTGAGACCGGAAGAGGTAAGTGGAACTGCGAGTGTAGAGGTGAAATTCGTAGATATTCGGAAGAACACCAGTGGCGAAGGCGACTAACTGGACACGTATTGACGCTGAGGTACGAAAGCGTGGGGAGCAAACAGGATTAGATACCCGTGTAGTCC</w:t>
      </w:r>
    </w:p>
    <w:p w14:paraId="4FD12569">
      <w:pPr>
        <w:rPr>
          <w:rFonts w:hint="eastAsia"/>
        </w:rPr>
      </w:pPr>
      <w:r>
        <w:rPr>
          <w:rFonts w:hint="eastAsia"/>
        </w:rPr>
        <w:t>&gt;OTU019868</w:t>
      </w:r>
    </w:p>
    <w:p w14:paraId="578F9C45">
      <w:pPr>
        <w:rPr>
          <w:rFonts w:hint="eastAsia"/>
        </w:rPr>
      </w:pPr>
      <w:r>
        <w:rPr>
          <w:rFonts w:hint="eastAsia"/>
        </w:rPr>
        <w:t>CCTACGGGTGGCTGCAGTGAGGAATCTTGGACAATGGGGGAAACCCTGATCCAGCCATGCCGCGTGAGTGATGAAGGCCTTCGGGTTGTAAAGCTCTTTCAGATGTGAAGATGATGACGGTAGCATCAGAAGAAGCTCCGGCTAACTCCGTGCCAGCAGCCGCGGTAATACGGAGGGAGCGAGCGTTGTTCGGATTTATTGGGTTTAAAGGGTGCGTAGGCGGCCCTGAAAGTCAGTGGTGAAATACTGCCGGGCTAGAGGGTGGTAGAGGCGAGTGGAATTCCCGGTGTAGCGGTGAAATGCGCAGATATCGGGAGGAACACCTGCGGCGAAGGCGGGTTGCTGGGCCGACACTGACGCTGAGGCGCGAAAGCCAGGGGAGCGAACGGGATTAGATACCCCGGTAGTCC</w:t>
      </w:r>
    </w:p>
    <w:p w14:paraId="742EB606">
      <w:pPr>
        <w:rPr>
          <w:rFonts w:hint="eastAsia"/>
        </w:rPr>
      </w:pPr>
      <w:r>
        <w:rPr>
          <w:rFonts w:hint="eastAsia"/>
        </w:rPr>
        <w:t>&gt;OTU019869</w:t>
      </w:r>
    </w:p>
    <w:p w14:paraId="3378A35E">
      <w:pPr>
        <w:rPr>
          <w:rFonts w:hint="eastAsia"/>
        </w:rPr>
      </w:pPr>
      <w:r>
        <w:rPr>
          <w:rFonts w:hint="eastAsia"/>
        </w:rPr>
        <w:t>CCTACGGGGGGCTGCAGTCGAGAATCTTCGGCAATGAGCGCAAGCTTGACCGAGCGACGCCGCGTGCGGGATGAAGGCCCTCGGGTTGTAAACCGCTGTCGTAGGGGAGGAAGTCTATTGGGGTTCTCCCCAGTAGTTGACCTATCCTAGGAGGAAGTACGGGCTAAGTTCGTGCCAGCAGCCGCGGTAAGACGAACCGTACGAACGTTATTCGGAATTACTGGGCTTAAAGGGTTTGTAGGCGGCCAACTAAGTCACACGTGAAATCCCCCGGCTTAACCGGGGAACTGCGTGTGAGACTGGATGGCTTGAGTTTGGGAGAGGAATGCGGAATTCCAGGTGTAGCGGTGAAATGCGTAGAGATCGGGAGGAAGGCCGGTGGCGAAGGCGGCGCTCTGGAACGTACCTGACGCTGAGACACGAAAGCGTGGGGAGCAAACAGGATTAGATACCCTTGTAGTCC</w:t>
      </w:r>
    </w:p>
    <w:p w14:paraId="072164EF">
      <w:pPr>
        <w:rPr>
          <w:rFonts w:hint="eastAsia"/>
        </w:rPr>
      </w:pPr>
      <w:r>
        <w:rPr>
          <w:rFonts w:hint="eastAsia"/>
        </w:rPr>
        <w:t>&gt;OTU019870</w:t>
      </w:r>
    </w:p>
    <w:p w14:paraId="56618BBC">
      <w:pPr>
        <w:rPr>
          <w:rFonts w:hint="eastAsia"/>
        </w:rPr>
      </w:pPr>
      <w:r>
        <w:rPr>
          <w:rFonts w:hint="eastAsia"/>
        </w:rPr>
        <w:t>CCTACGGGCGGCAGCAGTCGGGAATCTTGCGCAATGGGCGAAAGCCTGACGCAGCAACACCGTGTGGGCGACGAAGGCCTTCGGGTCGTAAAGCCCTGTTGTTGGGGACGAAGGGCGAAGGGTTAATAGCCCCTAGCCTGACGGTACCCTTCGAGGAAGCCCCGGCTAACTACGTGCCAGCAGCCGCGGTAATACAGAGGGTGCGAGCGTTGTCCGGAATCACTGGGCGTAAAGGGCGCGTAGGCGGTCTGGTAAGCGTGTGGTGAAAGCTCGGGGCTCAACCCCGAGTCGGCCGTGCGAACTGCTGGACTGGAGCATGTCAGAGGCAGGCGGAATTCCGGGTGTAGCGGTGGAATGCGTAGAGATCCGGAAGAACACCAGCGGCGAAGGCGGCATCCTGGACTGGTCCTGACACTCAGGAGCGAAAGCGTGGGGAGCGATCCGGATTAGATACCCGGGTAGTCC</w:t>
      </w:r>
    </w:p>
    <w:p w14:paraId="5E79727C">
      <w:pPr>
        <w:rPr>
          <w:rFonts w:hint="eastAsia"/>
        </w:rPr>
      </w:pPr>
      <w:r>
        <w:rPr>
          <w:rFonts w:hint="eastAsia"/>
        </w:rPr>
        <w:t>&gt;OTU019871</w:t>
      </w:r>
    </w:p>
    <w:p w14:paraId="0E4C3DE2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CGGGTCGTAAAGCTCTGTGGGGAGGGACGAACAAATCTGGGGCTAATCACCCGGGTCCTGACGGTACCTCCTTAGCAAGCACCGGCTAACCCTGTGCCAGCAGCCGCGGTAATACGGAGGGGGCTAGCGTTGTTCGGAATTATTGGGCGTAAAGCGCGCGCAGGCGGCTATGTAAGTCTGATGTTAAAGCCCGGGGCTCAACCTCGGTTCGCATTGGAAACTGCGTAGCTTGAGTGCAGAAGAGGAAAGCGGTATTCCACGTGTAGCGGTGAAATGCGTAGAGATGTGGAGGAACACCAGTGGCGAAGGCGGCTTTCTGGTCTGTAACTGACGCTGAGGCGCGAAAGCGTGGGGAGCAAACAGGATTAGATACCCCAGTAGTCC</w:t>
      </w:r>
    </w:p>
    <w:p w14:paraId="207D341E">
      <w:pPr>
        <w:rPr>
          <w:rFonts w:hint="eastAsia"/>
        </w:rPr>
      </w:pPr>
      <w:r>
        <w:rPr>
          <w:rFonts w:hint="eastAsia"/>
        </w:rPr>
        <w:t>&gt;OTU019872</w:t>
      </w:r>
    </w:p>
    <w:p w14:paraId="784374A5">
      <w:pPr>
        <w:rPr>
          <w:rFonts w:hint="eastAsia"/>
        </w:rPr>
      </w:pPr>
      <w:r>
        <w:rPr>
          <w:rFonts w:hint="eastAsia"/>
        </w:rPr>
        <w:t>CCTACGGGTGGCTGCAGTAGGGAATCTTCCGCAATGGGCGCAAGCCTGACGGAGCAACGCCGCGTGAGCGAGGACGGCCTTCGGGTTGTAAAGCTCTGTTCTTCGGGAAGAAGGGCGGGAGGGCGAACAACTCTTCCGCTTGACGGTACCGAAGGAGAAAGCCCCGGCTAACTACGTGCCAGCAGCCGCGGTAATACGTAGGGGGCGAGCGTTGTCCGGAATTATTGGGCGTAAAGCGCGCGTAGGCGGCTGGTTAAGTCCTGTGTGAAAGACCACGGCTCAACCGAGGACGTGCACCCGAAACTGCAGGGCTTGAGTACTGAAGAGGATCGCGGAATTCCCGGTGTAGAGGTGAAATTCGTAGATATCGGGAGGAACACCAGTGGCGAAGGCGACTCTCTGGTCTGTAACTGACGCTGAGGCGCGAAAGCGTGGGGAGCGAACAGGATTAGATACCCTAGTAGTCC</w:t>
      </w:r>
    </w:p>
    <w:p w14:paraId="5FE46E58">
      <w:pPr>
        <w:rPr>
          <w:rFonts w:hint="eastAsia"/>
        </w:rPr>
      </w:pPr>
      <w:r>
        <w:rPr>
          <w:rFonts w:hint="eastAsia"/>
        </w:rPr>
        <w:t>&gt;OTU019873</w:t>
      </w:r>
    </w:p>
    <w:p w14:paraId="258F8F88">
      <w:pPr>
        <w:rPr>
          <w:rFonts w:hint="eastAsia"/>
        </w:rPr>
      </w:pPr>
      <w:r>
        <w:rPr>
          <w:rFonts w:hint="eastAsia"/>
        </w:rPr>
        <w:t>CCTACGGGCGGCTGCAGCAGGGAATCTTGCGCAATGGGCGAAAGCCTGACGCAGCAACGCCGCGTGGGGGATGAAGGCCTTCGGGTTGTAAACCCCTTTAGGGAGGGACGAAATTGACGGTACCTCCAGAATAAGCCCCGGCCAACTACGTGCCAGCAGCCGCGGTGATACGTAGGGGGCGAGCGTTGTCCGGAATCATTGGGCGTAAAGGGCGCGTAGGTGGCCTGTTAAGTCGAACGTGAAATCCCTGGGCTCAACCCAGGAACTGCGTCCGAGACTGATAGGCTCGAATCCGGGAGAGGGATGTGGAATTCCAGGTGTAGCGGTGAAATGCGTAGATATCTGGAGGAACACCGGTGGCGAAGGCGGCGTTCTGGACTGCATCTGACACTGAGGAACGAAAGCCAGGGGAGCAAACGGGATTAGATACCCCGGTAGTCC</w:t>
      </w:r>
    </w:p>
    <w:p w14:paraId="708188D4">
      <w:pPr>
        <w:rPr>
          <w:rFonts w:hint="eastAsia"/>
        </w:rPr>
      </w:pPr>
      <w:r>
        <w:rPr>
          <w:rFonts w:hint="eastAsia"/>
        </w:rPr>
        <w:t>&gt;OTU019874</w:t>
      </w:r>
    </w:p>
    <w:p w14:paraId="1B30D633">
      <w:pPr>
        <w:rPr>
          <w:rFonts w:hint="eastAsia"/>
        </w:rPr>
      </w:pPr>
      <w:r>
        <w:rPr>
          <w:rFonts w:hint="eastAsia"/>
        </w:rPr>
        <w:t>CCTACGGGGGGCTGCAATCAGGGATCTTGCACAATGAGCGAAAGCTAGATGCAGCGACGCCGCGTGGACGAGGAAGTCCTTCGGGATGTAAAGTCCTTTTCGGAGGGAAGATGATGACGGTACCTCCGGAATAAGCCCCGGCTAACTACGTGCCAGCAGCCGCGGTAATACGTAGGGGGCGAGCGTTGTCCGGATTTATTGGGTTTAAAGGGTGCGTAGGCGGGCTATTAAGTCAGTGGTGAAATCCAACAGCTCAACTGTTGATGTGCCATTGATACTGGTAGCCTTGAGTACAGATGAGGTAGGCGGAATTGACAGTGTAGCGGTGAAATGCATAGATATCGGGAAGAAGGCCGGTGGCGAAGGCGGCGCTCTGGAACGTACCTGACGCTGAGGTGCGAAAGCGTGGGGAGCAAACAGGATTAGATACCCTAGTAGTCC</w:t>
      </w:r>
    </w:p>
    <w:p w14:paraId="333E53A8">
      <w:pPr>
        <w:rPr>
          <w:rFonts w:hint="eastAsia"/>
        </w:rPr>
      </w:pPr>
      <w:r>
        <w:rPr>
          <w:rFonts w:hint="eastAsia"/>
        </w:rPr>
        <w:t>&gt;OTU019875</w:t>
      </w:r>
    </w:p>
    <w:p w14:paraId="3E772240">
      <w:pPr>
        <w:rPr>
          <w:rFonts w:hint="eastAsia"/>
        </w:rPr>
      </w:pPr>
      <w:r>
        <w:rPr>
          <w:rFonts w:hint="eastAsia"/>
        </w:rPr>
        <w:t>CCTACGGGAGGCTGCAGTGGGGAATTTTGGACAATGGGGGCAACCCTGATCCAGCCATGCCGCGTGTGTGAAGAAGGCCTTCGGGTTGTAAACCACTTTCAGGGGGGACGAAGCTTCCGAGGTTAATAGCCTACGGGGTGACGGTACCCCCAGAAGAAGCGCCGGCCAACTACGTGCCAGCAGCCGCGGTAATACAGAGGGTGCGAGCGTTGTCCGGAATCACTGGGCGTAAAGCGCGCGTAGGTGGTTTGTTAAGTTGGATGTGAAAGCCCCGGGCTCAACCTGGGAACTGCATCCAAAACTGACAAGCTAGAGTGCGGTAGAGGGTAGTGGAATTCCCGGTGTAGCAGTGAAATGCTTAGATATCGTCAAGAACACCGATAGTGTAGACAGCTTACTAGACTTCAACTGACGCTGAGGCACGAAAGTGTGGGGATCAAACAGGATTAGATACCCGGGTAGTCC</w:t>
      </w:r>
    </w:p>
    <w:p w14:paraId="413F625C">
      <w:pPr>
        <w:rPr>
          <w:rFonts w:hint="eastAsia"/>
        </w:rPr>
      </w:pPr>
      <w:r>
        <w:rPr>
          <w:rFonts w:hint="eastAsia"/>
        </w:rPr>
        <w:t>&gt;OTU019876</w:t>
      </w:r>
    </w:p>
    <w:p w14:paraId="51B541AC">
      <w:pPr>
        <w:rPr>
          <w:rFonts w:hint="eastAsia"/>
        </w:rPr>
      </w:pPr>
      <w:r>
        <w:rPr>
          <w:rFonts w:hint="eastAsia"/>
        </w:rPr>
        <w:t>CCTACGGGTGGCTGCAGTAGGGAATCTTCCGCAATGGACGAAAGTCTGACGGAGCAACGCCGCGTGAGTGAAGAAGGTTTTCGGATCGTAAAGCTCTGTTGTCAGGGAAGAACAAGTACCGGAGTCACTGCCGGTACCTTGACGGTACCTAACCAGAAAGCCACGGCTAACTACGTGCCAGCAGCCGCGGTAATACGTAGGTGGCAAGCGTTGTCCGGAATTATTGGGCGTAAAGCGCGTGTAGGCGGCGTCGCAAGTCAGGCGTGAAATCCCCGGGCTTAACCTGGGAATGGCGCTTGAAACTACGATGCTGGAGTATGGCAGAGGGAGGTGGAATTCCACGTGTAGCGGTGAAATGCGTAGATATCGGAAGGAACATCAGTGGCGAAAGCGGCTTCCTGGACCAGAACTGACGATCAGGCACGAAAGCGTGGGGAGCAAACAGGATTAGATACCCCAGTAGTCC</w:t>
      </w:r>
    </w:p>
    <w:p w14:paraId="774170BF">
      <w:pPr>
        <w:rPr>
          <w:rFonts w:hint="eastAsia"/>
        </w:rPr>
      </w:pPr>
      <w:r>
        <w:rPr>
          <w:rFonts w:hint="eastAsia"/>
        </w:rPr>
        <w:t>&gt;OTU019877</w:t>
      </w:r>
    </w:p>
    <w:p w14:paraId="478D5AFA">
      <w:pPr>
        <w:rPr>
          <w:rFonts w:hint="eastAsia"/>
        </w:rPr>
      </w:pPr>
      <w:r>
        <w:rPr>
          <w:rFonts w:hint="eastAsia"/>
        </w:rPr>
        <w:t>CCTACGGGGGGCAGCAGTGGGGAATCTTGCGCAATGGGCGAAAGCCTGACGCAGCGACGCCGCGTGGGGGAGGAAGGGCTTCGGCTTGTAAACCCCTGTTGCCCGGGACGAACCGCCTCATTCGTGAGGCCTGACGGTACCGGGTGAGGAAGCACCGGCTAACTCCGTGCCAGCAGCCGCGGTAATACGGAGGGTGCGAGCGTTGTCCGGAATTACTGGGCGTAAAGCGTGCGCAGGCGGTTATGTAAGGGTGCGGTGAAAGCCCGGGGCTTAACCCCGGGTCGGCCGTGCCGACTGTGTAGCTTGGGCACTGTAGGGGCAGGCGGAATTCCGGGTGTAGCGGTGGAATGCGTAGAGATCCGGAAGAACACCTGTGGCGAAGGCGGCTAGCTGGGCCAATACTGACGCTGAGGCACGAAAGCGTGGGGAGCAAACGGGATTAGATACCCGAGTAGTCC</w:t>
      </w:r>
    </w:p>
    <w:p w14:paraId="3F2B54B2">
      <w:pPr>
        <w:rPr>
          <w:rFonts w:hint="eastAsia"/>
        </w:rPr>
      </w:pPr>
      <w:r>
        <w:rPr>
          <w:rFonts w:hint="eastAsia"/>
        </w:rPr>
        <w:t>&gt;OTU019878</w:t>
      </w:r>
    </w:p>
    <w:p w14:paraId="31AA01C0">
      <w:pPr>
        <w:rPr>
          <w:rFonts w:hint="eastAsia"/>
        </w:rPr>
      </w:pPr>
      <w:r>
        <w:rPr>
          <w:rFonts w:hint="eastAsia"/>
        </w:rPr>
        <w:t>CCTACGGGGGGCTGCAGTAGGGAATCTTGCGCAATGGGCGAAAGCCTGACGCAGCAACGCCGCGTGAGGGATGAAGGCTCTCGGGTTGTAAACCTCTTTCAGCAGGAACGAAATTGACGGTACCTGCAGAAGAAGCTCCGGCCAACTACGTGCCAGCAGCCGCGGTAATACGTAGGGAGCGAGCGTTGTCCGGATTTATTGGGCGTAAAGCGCGCGTAGGCGGCCTGGTAAGTCGGGTGTGAAATCCCGGGGCTCAACCCCGGGACTGCATTCGATACTGTCAGGCTAGAGGTAGGTAGGGGAGATCGGAATTCCTGGTGTAGCGGTGAAATGCGCAGATATCAGGAGGAACACCGATGGCGAAGGCAGATCTCTGGGCCTTACCTGACGCTGAGGAGCGAAAGCTGGGGGAGCGAACAGGATTAGATACCCTTGTAGTCC</w:t>
      </w:r>
    </w:p>
    <w:p w14:paraId="2E66E5E7">
      <w:pPr>
        <w:rPr>
          <w:rFonts w:hint="eastAsia"/>
        </w:rPr>
      </w:pPr>
      <w:r>
        <w:rPr>
          <w:rFonts w:hint="eastAsia"/>
        </w:rPr>
        <w:t>&gt;OTU019879</w:t>
      </w:r>
    </w:p>
    <w:p w14:paraId="383D63FB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TAGGGAAGAACAAGTATCGGAATAACTGCCGGTACCTTGACGGTACCTAACCAGAAAGCCACGGCTAACTACGTGCCAGCAGCCGCGGTAATACGTAGGTGGCAAGCGTTGTCCGGAATTATTGGGCGTAAAGCGCGCGCAGGCGGCCTTGTAAGTCTGTCGTTTAAACTCGGAGCTCAACTTCGAGTCGCGATGGAAACTGCAAAGCTTGAGTGCAGGAGAGGAAAGCGGAATTCCATGTGTAGCGGTGAAATGCGTAGAGATATGGAGGAACACCAGTGGCGAAAGCGGCTCTCTGGTTCAGCCCTGACGCTGAGGGGCGAAAGCGTGGGGAGCGAACGGGATTAGATACCCGAGTAGTCC</w:t>
      </w:r>
    </w:p>
    <w:p w14:paraId="34D9A42A">
      <w:pPr>
        <w:rPr>
          <w:rFonts w:hint="eastAsia"/>
        </w:rPr>
      </w:pPr>
      <w:r>
        <w:rPr>
          <w:rFonts w:hint="eastAsia"/>
        </w:rPr>
        <w:t>&gt;OTU019880</w:t>
      </w:r>
    </w:p>
    <w:p w14:paraId="61754F49">
      <w:pPr>
        <w:rPr>
          <w:rFonts w:hint="eastAsia"/>
        </w:rPr>
      </w:pPr>
      <w:r>
        <w:rPr>
          <w:rFonts w:hint="eastAsia"/>
        </w:rPr>
        <w:t>CCTACGGGGGGCTGCAGTGGGGAATTTTGGACAATGGGGGCAACCCTGATCCAGCCATGCCGCGTGAGTGAAGAAGGCCTTCGGGTTGTAAAGCTCTTTCGGTGGGAACGAAACGGGCAGTGCTAACACCGCTGCTCAATGACGGTACTCACAGAAGAAGCACCGGCTAACTACGTGCCAGCAGCCGCGGTAATACGTAGGGTGCGAGCGTTATCCGAATTCACTGGGCGTAAAGCGCGTGCAGGCGGCCCTCTAAGTTAGGTGTGAAACCTCCCGGCTCAACTGGGAGAGGACGCCTAAGACTGGTGGGCTCGAGGGTGGTAGAGGGAGGTGGAATTCCCGGTGTAGTGGTGAAATGCGTAGATATCGGGAGGAACACCAGTGGCGAAAGCGACCTCCTGGACCATCTCTGACGCTCAGACGCGAAAGCTAGGGGAGCAAACGGGATTAGATACCCGTGTAGTCC</w:t>
      </w:r>
    </w:p>
    <w:p w14:paraId="4B326B65">
      <w:pPr>
        <w:rPr>
          <w:rFonts w:hint="eastAsia"/>
        </w:rPr>
      </w:pPr>
      <w:r>
        <w:rPr>
          <w:rFonts w:hint="eastAsia"/>
        </w:rPr>
        <w:t>&gt;OTU019881</w:t>
      </w:r>
    </w:p>
    <w:p w14:paraId="05B08344">
      <w:pPr>
        <w:rPr>
          <w:rFonts w:hint="eastAsia"/>
        </w:rPr>
      </w:pPr>
      <w:r>
        <w:rPr>
          <w:rFonts w:hint="eastAsia"/>
        </w:rPr>
        <w:t>CCTACGGGTGGCTGCAGTGGGGAATATTGGACAATGGGGGAAACCCTGATCCAGCCATGCCGCGTGAGTGATGAAGGCCTTAGGGTTGTAAAGCTCTTTCGACGGGGACGATGATGACGGTACCCGTAGAAGAAGCCCCGGCTAACTTCGTGCCAGCAGCCGCGGTAATACGAAGGGGGCTAGCGTTGTCCGGAATTACTGGGCGTAAAGCGCGCGTAGGCGGCTACGCAAGTCGGGCGTGAAAGCCCAGGGCTCAACCCTGGAAATGCGCCCGAGACTGCGTGGCTTGAGACCGGGAGAGGAGAGTGGAATTCCCAGTGTAGAGGTGAAATTCGTAGATATTGGGAAGAACACCGGTGGCGAAGGCGGCTCTCTGGTCCGGTTCTGACGCTGAGGCGCGAAAGCGTGGGGAGCAAACAGGATTAGATACCCCAGTAGTCC</w:t>
      </w:r>
    </w:p>
    <w:p w14:paraId="01BFE206">
      <w:pPr>
        <w:rPr>
          <w:rFonts w:hint="eastAsia"/>
        </w:rPr>
      </w:pPr>
      <w:r>
        <w:rPr>
          <w:rFonts w:hint="eastAsia"/>
        </w:rPr>
        <w:t>&gt;OTU019882</w:t>
      </w:r>
    </w:p>
    <w:p w14:paraId="4D6447D4">
      <w:pPr>
        <w:rPr>
          <w:rFonts w:hint="eastAsia"/>
        </w:rPr>
      </w:pPr>
      <w:r>
        <w:rPr>
          <w:rFonts w:hint="eastAsia"/>
        </w:rPr>
        <w:t>CCTACGGGAGGCTGCAGTGAGGAATATTGGGCAATGGACGCAAGTTTGACCCAGCAATACCATGTGAGTGAACTGAAGGCTATTAGGCTGTAAAACTCTTTTGTTAATGATGATAATGACAGTAGTTAAAGAAAAAGCCCCGGCTAACTCCGTGCCAGCAGCCGCGGTAATACGGAGGGTGCAAGCGTTATCCGGATTCACTGGGTTTAAAGGGAGCGTAGGTGGGATGGTAAGTCAGTGGTGAAATCTCCGGGCTTAACTCGGAAACTGCCGTTGATACTATCATTCTTGAATATTGTGGAGGTAAGCGGAATATGTCATGTAGCGGTGAAATGCTTAGATATGACATAGAACACCGATAGCGAAGGCAGCTTGCTACACAATTATTGACACTGAGGCTCGAAAGCGTGGGGATCAAACAGGATTAGATACCCGGGTAGTCC</w:t>
      </w:r>
    </w:p>
    <w:p w14:paraId="0E59A124">
      <w:pPr>
        <w:rPr>
          <w:rFonts w:hint="eastAsia"/>
        </w:rPr>
      </w:pPr>
      <w:r>
        <w:rPr>
          <w:rFonts w:hint="eastAsia"/>
        </w:rPr>
        <w:t>&gt;OTU019883</w:t>
      </w:r>
    </w:p>
    <w:p w14:paraId="042A445E">
      <w:pPr>
        <w:rPr>
          <w:rFonts w:hint="eastAsia"/>
        </w:rPr>
      </w:pPr>
      <w:r>
        <w:rPr>
          <w:rFonts w:hint="eastAsia"/>
        </w:rPr>
        <w:t>CCTACGGGTGGCTGCAGTAGGGAATATTGCACAATGGAGGAAACTCTGATGCAGCGACGCCGCGTGAGTGACGAAGGCCTTCGGGTTGTAAAGCTCTGTTCTCAGGGAAAAAGAAAGTGATTGTACCTGAGGAGAAAGGACCGGCTAACTTCGTGCCAGCAGCCGCGGTAAGACGAGGGGTCCAAGCGTTGTTCGGAATTATTGGGCGTAAAGCGGGTGTAGGTGGCTCTGTAAGTCAGGAGTGAAATCCCCGAGCTTAACTGGGGAACTGCGTCTGATACTGGATGGCTTGGATCCGGAAGAGGGATGCGGAATTCCAGGTGTAGCGGTGAAATGCGTAGATATCTGGAGGAACACCGGTGGCGAAGGCAGCCCCCTGGGCCGATACTGACGCTCATGCACGAAAGCGTGGGGAGCAAACAGGATTAGATACCCTAGTAGTCC</w:t>
      </w:r>
    </w:p>
    <w:p w14:paraId="6BC5478A">
      <w:pPr>
        <w:rPr>
          <w:rFonts w:hint="eastAsia"/>
        </w:rPr>
      </w:pPr>
      <w:r>
        <w:rPr>
          <w:rFonts w:hint="eastAsia"/>
        </w:rPr>
        <w:t>&gt;OTU019884</w:t>
      </w:r>
    </w:p>
    <w:p w14:paraId="762E7967">
      <w:pPr>
        <w:rPr>
          <w:rFonts w:hint="eastAsia"/>
        </w:rPr>
      </w:pPr>
      <w:r>
        <w:rPr>
          <w:rFonts w:hint="eastAsia"/>
        </w:rPr>
        <w:t>CCTACGGGAGGCTGCAGTCGAGAATTTTTCTCAATGGGCGAAAGCCTGAAGGAGCGACGCCGCGTGGGGGATGAATGGCTTCGGCCCGTAAACCCCTGTCATTTGCGAACAAACCTTGCCATTTAATAGATGGCGAGCTGATTGTAGCGAAAGAGGAAGGGACGGCTAACTCTGTGCCAGCAGCCGCGGTAATACAGAGGTCCCGAGCGTTGTTCGGAATCACTGGGCTTAAAGGGCGCGTAGGCGGGGGAGCAAGTCAGGGGTGAAATCTTTCGGCTTAACCGGAAAATAGCCCCTGATACTGGTCTTCTCGAGGGAGGTAGGGGCCATGGGAACTTCTGGTGGAGCGGTGAAATGCGTTGATATCAGAAGGAACGCCGGTGGCGAAAGCGCATGGCTGGACCTCTTCTGACGCTGAGGCGCGAAAGCTAGGGTAGCGAACGGGATTAGATACCCCTGTAGTCC</w:t>
      </w:r>
    </w:p>
    <w:p w14:paraId="328E651F">
      <w:pPr>
        <w:rPr>
          <w:rFonts w:hint="eastAsia"/>
        </w:rPr>
      </w:pPr>
      <w:r>
        <w:rPr>
          <w:rFonts w:hint="eastAsia"/>
        </w:rPr>
        <w:t>&gt;OTU019885</w:t>
      </w:r>
    </w:p>
    <w:p w14:paraId="3EBC58DF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TGTTGGGGACGAAGGGTTAGGGGTTAATAGCCCCGAGCCTGACGGTACCCTTCGAGGAAGCCCCGGCTAACTACGTGCCAGCAGCCGCGGTAATACGTAGGGTCCGAGCGTTATCCGGATTTATTGGGTTTAAAGGGTGCGTAGGCGGCCTGTTAAGTCAGAGGTGAAAACTTGCAGCTCAACTGTAAGCTTGCCTTTGATACTGATGGGCTTGAATAAACTAGAGGTAGGCGGAATGTGACAAGTAGCGGTGAAATGCATAGATATGTCACAGAACACCAATTGCGAAGGCAGCTTACTATGGTTTAATTGACGCTGAGGCACGAAAGCGTGGGGATCAAACAGGATTAGATACCCCTGTAGTCC</w:t>
      </w:r>
    </w:p>
    <w:p w14:paraId="2C7FC14A">
      <w:pPr>
        <w:rPr>
          <w:rFonts w:hint="eastAsia"/>
        </w:rPr>
      </w:pPr>
      <w:r>
        <w:rPr>
          <w:rFonts w:hint="eastAsia"/>
        </w:rPr>
        <w:t>&gt;OTU019886</w:t>
      </w:r>
    </w:p>
    <w:p w14:paraId="73B31CAB">
      <w:pPr>
        <w:rPr>
          <w:rFonts w:hint="eastAsia"/>
        </w:rPr>
      </w:pPr>
      <w:r>
        <w:rPr>
          <w:rFonts w:hint="eastAsia"/>
        </w:rPr>
        <w:t>CCTACGGGCGGCTGCAGTGGGGAATATTGCGCAATGGGCGAAAGCCTGACGCAGCGACGCCGCGTGTGGGATGACGGCCTTCGGGTTGTAAACCACTGTCGGGAGGGACGAATGCGCCGCAAGGCGAGTGACGGTACCTCCAAAGGAAGCACCGGCTAACTCCGTGCCAGCAGCCGCGGTAATACGGAGGGTGCGAGCGTTGTCCGGAATCACTGGGCGTAAAGCGCACGTAGGCGGCATCGCAAGTCGGATGTGAAATCTTATGGCTTAACCATAAAAGTGCATCCGAAACTGCAGTGCTTGAGTACTTAAGAGGATCGCGGAATTCCCGGTGTAGAGGTGAAATGCGTAGAGATGTGGAGGAACACCAGTGGCGAAGGCGGCTTTCTGGTCAGTAACTGACGCTGAGGCGCGAAAGCGTGGGGAGCAAACAGGATTAGATACCCCTAGTAGTCC</w:t>
      </w:r>
    </w:p>
    <w:p w14:paraId="070DA5FB">
      <w:pPr>
        <w:rPr>
          <w:rFonts w:hint="eastAsia"/>
        </w:rPr>
      </w:pPr>
      <w:r>
        <w:rPr>
          <w:rFonts w:hint="eastAsia"/>
        </w:rPr>
        <w:t>&gt;OTU019887</w:t>
      </w:r>
    </w:p>
    <w:p w14:paraId="7AABAE84">
      <w:pPr>
        <w:rPr>
          <w:rFonts w:hint="eastAsia"/>
        </w:rPr>
      </w:pPr>
      <w:r>
        <w:rPr>
          <w:rFonts w:hint="eastAsia"/>
        </w:rPr>
        <w:t>CCTACGGGGGGCTGCAGTGGGGAATCTTGCGCAATGGGCGAAAGCCTGACGCAGCGACGCCGCGTGGGGGAAGAAGGCCTTCGGGTTGTAAACCTCTTTCAGCAGGGACGAAGCCCCTCGGGTGAATAGCCCAGAGGGTGACGGTACCTGCAGAAGAAGCCCCGGCTAACTCCGTGCCAGCAGCCGCGGTAATACGGAGGGTGCGAGCGTTGTCCGGATTTATTGGGTTTAAAGGGTGCGTAGGTGGCTGTTTAAGTCAGTGGTGAAATACGGTTGCTCAACAATCGAGGTGCCATTGATACTGAATAGCTTGAAATAATTGGAGGCTGCCGGAATGGATGGTGTAGCGGTGAAATGCGCAGATATCAGGAGGAACACCGGTGGCGAAGGCGGATCTCTGGGCCTTGCCTGACGCTGAGGAGCGAAAGCTGGGGGAGCGAACAGGATTAGATACCCCAGTAGTCC</w:t>
      </w:r>
    </w:p>
    <w:p w14:paraId="2D7FB364">
      <w:pPr>
        <w:rPr>
          <w:rFonts w:hint="eastAsia"/>
        </w:rPr>
      </w:pPr>
      <w:r>
        <w:rPr>
          <w:rFonts w:hint="eastAsia"/>
        </w:rPr>
        <w:t>&gt;OTU019888</w:t>
      </w:r>
    </w:p>
    <w:p w14:paraId="3F993D89">
      <w:pPr>
        <w:rPr>
          <w:rFonts w:hint="eastAsia"/>
        </w:rPr>
      </w:pPr>
      <w:r>
        <w:rPr>
          <w:rFonts w:hint="eastAsia"/>
        </w:rPr>
        <w:t>CCTACGGGGGGCTGCAATTAGGAATTTTGCGCAATGGGGGCAACCCTGACGCAGCGACGCCGCGTGGAGGATGAAGGTCTACGGATCGTAAACTCCTTTTATATGGGAAGAATAAATGACGGTACCATATGAATAAGTGACTGCTAACTACGTGCCAGAAGCATCGGTGATGCGTAGGTCACGAACGTTATCCGGATTAATTGGGCGTATAGAGATGCGTAGGCGTTTTGGTAAGTCTTTTGTTAAAGACCCAGGCTCAACCTGGGAAGTGCAAAGGAAACTACTAGAATTGAGATAGGGAGGGGTCGATGGAATTCTCGGTGGAGTGGTGAAATACGTTGATATCGAGAGGAACACCAGTGGCGAAGGCGATCGGCTGGCCCTATTCTGACGCTGAGGCTCGAAAGCGTGGGGAGCAAAACGGATTAGATACCCCGGTAGTCC</w:t>
      </w:r>
    </w:p>
    <w:p w14:paraId="43FF9D03">
      <w:pPr>
        <w:rPr>
          <w:rFonts w:hint="eastAsia"/>
        </w:rPr>
      </w:pPr>
      <w:r>
        <w:rPr>
          <w:rFonts w:hint="eastAsia"/>
        </w:rPr>
        <w:t>&gt;OTU019889</w:t>
      </w:r>
    </w:p>
    <w:p w14:paraId="43D7447B">
      <w:pPr>
        <w:rPr>
          <w:rFonts w:hint="eastAsia"/>
        </w:rPr>
      </w:pPr>
      <w:r>
        <w:rPr>
          <w:rFonts w:hint="eastAsia"/>
        </w:rPr>
        <w:t>CCTACGGGTGGCTGCAGTGGGGAATCTTGGGCAATGGGCGAAAGCCTGACCCAGCGACGCCGCGTGTGTGAAGAAGGCCTTCGGGTTGTAAAGCACTTTAAGTTGGGAGGAAGGTTTCTTGGCTAATATCCAAGAGAATTGACGTTACCAACAGAATAAGCACCGGCTAATTCCGTGCCAGCAGCCGCGGTAATACGGAAGGTGCGAGCGTTAATCGGAATTACTGGGCGTAAAGCGCACGTAGGCGGCTTTGCAAGTCAGAGGTGAAAGCCCGGGGCTCAACCCCGGAATTGCCTTTGAGACTGCATCGCTAGAATTGTGGAGAGGTAAGTGGAATTCCGAGTGTAGAGGTGAAATTCGTAGATATTCGGAAGAACACCAGTGGCGAAGGCGACTTACTGGACACATATTGACGCTGAGGTGCGAAAGCGTGGGGAGCAAACAGGATTAGATACCCCTGTAGTCC</w:t>
      </w:r>
    </w:p>
    <w:p w14:paraId="4AD76940">
      <w:pPr>
        <w:rPr>
          <w:rFonts w:hint="eastAsia"/>
        </w:rPr>
      </w:pPr>
      <w:r>
        <w:rPr>
          <w:rFonts w:hint="eastAsia"/>
        </w:rPr>
        <w:t>&gt;OTU019890</w:t>
      </w:r>
    </w:p>
    <w:p w14:paraId="725BAA81">
      <w:pPr>
        <w:rPr>
          <w:rFonts w:hint="eastAsia"/>
        </w:rPr>
      </w:pPr>
      <w:r>
        <w:rPr>
          <w:rFonts w:hint="eastAsia"/>
        </w:rPr>
        <w:t>CCTACGGGAGGCAGCAGTAGGGAATCTTCCGCAATGGGCGAAAGCCTGACGGAGCAATGCCGCGTGAGGGATGAAGGCCTTCGGGTTGTAAACCACTGTTGCCCGGGACGAATGGCTTGCTTTGGCGAGCTTGACGGTACCGGGTGAGGAAGCGCCGGCTAACTCCGTGCCAGCAGCCGCGGTAATACGTAGGGCGCGAGCGTTGTCCGGATTTATTGGGCGTAAAGAGCTCGTAGGTGGTTTGTTGCGTCTGCCGTGAAAGCTTGTGGCTTAACTGCGGGTTTGCGGTCGATACGGGCAGACTTGAGTTCGGCAGGGGAGATCGGAATTCCTGGTGTAGCGGTGAAATGCGCAGATATCAGGAGGAACACCGGTGGCGAAGGCGGATCTCTGGGCCGATACTGACGCTGAGGAGCGAAAGCGTGGGGAGCGAACAGGATTAGATACCCTAGTAGTCC</w:t>
      </w:r>
    </w:p>
    <w:p w14:paraId="549B1B54">
      <w:pPr>
        <w:rPr>
          <w:rFonts w:hint="eastAsia"/>
        </w:rPr>
      </w:pPr>
      <w:r>
        <w:rPr>
          <w:rFonts w:hint="eastAsia"/>
        </w:rPr>
        <w:t>&gt;OTU019891</w:t>
      </w:r>
    </w:p>
    <w:p w14:paraId="4A942BEA">
      <w:pPr>
        <w:rPr>
          <w:rFonts w:hint="eastAsia"/>
        </w:rPr>
      </w:pPr>
      <w:r>
        <w:rPr>
          <w:rFonts w:hint="eastAsia"/>
        </w:rPr>
        <w:t>CCTACGGGCGGCAGCAGTAGGGAATTTTCCACAATGGGCGAAAGCCTGATGGAGCAACGCCGCGTGCAGGACGAAGGCTTTCGGGTCGTAAACTGCTTTTATCTGTGACGATTATGACGGTAGCAGATGAATAAGCCTCGGCTAACTCCGTGCCAGCAGCCGCGGTCATACGGAGGAGGCGAGCGTTATCCGGAATCACTGGGCGTAAAGAGTTGCGTAGGTGGTTTTCAAAGTCGGTTCTTAAAGACTGAGGCTCAACCTCAGGAGTGGAATCGAAACTCGGAAACTTGAGCACGAGAGAGGTAGCTGGAATTCCCGGTGTAGGAGTGAAATCCGTAGATATCGGGAGGAACACCAATGGCGTAGGCAGGCTACTGGCTCGTTGCTGACACTAAGGCACGAAAGCGTGGGGAGCGAACGGGATTAGATACCCCGGTAGTCC</w:t>
      </w:r>
    </w:p>
    <w:p w14:paraId="50533B02">
      <w:pPr>
        <w:rPr>
          <w:rFonts w:hint="eastAsia"/>
        </w:rPr>
      </w:pPr>
      <w:r>
        <w:rPr>
          <w:rFonts w:hint="eastAsia"/>
        </w:rPr>
        <w:t>&gt;OTU019892</w:t>
      </w:r>
    </w:p>
    <w:p w14:paraId="2EFD603E">
      <w:pPr>
        <w:rPr>
          <w:rFonts w:hint="eastAsia"/>
        </w:rPr>
      </w:pPr>
      <w:r>
        <w:rPr>
          <w:rFonts w:hint="eastAsia"/>
        </w:rPr>
        <w:t>CCTACGGGTGGCTGCAGTGGGGAATATTGCCCAATGGGGGAAACCCTGAGGCAGCAACGCCGCGTGAACGATGAAGGCCTTAGGGTTGTAAAGCTCTTTTGGCGGGGACGATAATGACGGTACCCGCAGAATAAGCCCCGGCTAACTTCGTGCCAGCAGCCGCGGTAATACGTAGGGGGCAAGCGTTGTCCGGAATTATTGGGCGTAAAGCGCGCGCAGGCGGCGAGGCAAGTTGGATGTGAAAGCCCCGGGCTCAACCGGGGAATGGCGCTTGAAACTGGTTGGCTTGAGTCAGCTAGAGGTACACGGAACTTCCGGTGGAGCGGTGAAATGCGTAGAGATGTGGAGGAACACCAGTGGCGAAGGCGACTCTCTGGTCTGTAACTGACGCTGAGGCGCGAAAGCGTGGGGAGCGAACAGGATTAGATACCCCTGTAGTCC</w:t>
      </w:r>
    </w:p>
    <w:p w14:paraId="7B202F52">
      <w:pPr>
        <w:rPr>
          <w:rFonts w:hint="eastAsia"/>
        </w:rPr>
      </w:pPr>
      <w:r>
        <w:rPr>
          <w:rFonts w:hint="eastAsia"/>
        </w:rPr>
        <w:t>&gt;OTU019893</w:t>
      </w:r>
    </w:p>
    <w:p w14:paraId="21E9B583">
      <w:pPr>
        <w:rPr>
          <w:rFonts w:hint="eastAsia"/>
        </w:rPr>
      </w:pPr>
      <w:r>
        <w:rPr>
          <w:rFonts w:hint="eastAsia"/>
        </w:rPr>
        <w:t>CCTACGGGAGGCTGCAGTGAGGAATATTGGGCAATGGACGCAAGTCTGACCCAGCCATGCCGCGTGAAGGATGAAGGCGTTCTGCGTTGTAAACTTCTTTTATCTGGGAAGAAACCTGAGTTTTCTAATTCAGCCGACGGTACCAGATGAATAAGCACCGGCTAACTCCGTGCCAGCAGCCGCGGTAATACGAAGGGTGCAAGCGTTACTCGGAATTACTGGGCGTAAAGCGTGCGCAGGCGGTTTCTTAAGTCTGATGTGAAAGCCCCCGGCTCAACCGGGGAGGGTCATTGGAAACTGGCGATCTAGAGTGCGGTAGAGGGCAGTGGAATTCCCGGTGTAGCAGTGAAATGCGTAGAGATCGGGAGGAACATCTGTGGCGAAGGCGACTGCCTGGACCAGCACTGACACTGAGGCACGAAAGCGTGGGGAGCAAACAGGATTAGATACCCGGGTAGTCC</w:t>
      </w:r>
    </w:p>
    <w:p w14:paraId="30A7A4E0">
      <w:pPr>
        <w:rPr>
          <w:rFonts w:hint="eastAsia"/>
        </w:rPr>
      </w:pPr>
      <w:r>
        <w:rPr>
          <w:rFonts w:hint="eastAsia"/>
        </w:rPr>
        <w:t>&gt;OTU019894</w:t>
      </w:r>
    </w:p>
    <w:p w14:paraId="451DC0EB">
      <w:pPr>
        <w:rPr>
          <w:rFonts w:hint="eastAsia"/>
        </w:rPr>
      </w:pPr>
      <w:r>
        <w:rPr>
          <w:rFonts w:hint="eastAsia"/>
        </w:rPr>
        <w:t>CCTACGGGGGGCTGCAGTCGAGGATCTTCCGCAATGGGCGCAAGCCTGACGGAGCGACGCCGCGTGCGGGATGAAGGCTTTCGGGTTGTAAACCGCTGTCAGTGGGGAGCAAATGCACCGGGGTTCTCCCCGGTGTTTGAGCGATCCGCAGAGGAAGCACAGGCTAATTCCGTGCCAGCAGCCGCGGTAATACGAGGGGCCCGAGCGTTAATCGGAATCACTGGGCTTAAAGGGTGCGCAGGCGGGCCTGCAGGCGTCTTGTGAAATCCCCGGGCTTAACTCCGGGCTTGCATTCGATACGGGCAGGCTAGAGTTCGGTAGGGGAGTCTGGAATTCCTGGTGTAGCGGTGAAATGCGCAGATATCAGGAGGAACACCGGTGGCGAAGGCGGGACTCTGGGCCGATACTGACGCTGAGGAGCGAAAGCGTGGGGAGCGAACAGGATTAGATACCCCTGTAGTCC</w:t>
      </w:r>
    </w:p>
    <w:p w14:paraId="5EB98B94">
      <w:pPr>
        <w:rPr>
          <w:rFonts w:hint="eastAsia"/>
        </w:rPr>
      </w:pPr>
      <w:r>
        <w:rPr>
          <w:rFonts w:hint="eastAsia"/>
        </w:rPr>
        <w:t>&gt;OTU019895</w:t>
      </w:r>
    </w:p>
    <w:p w14:paraId="64110DCB">
      <w:pPr>
        <w:rPr>
          <w:rFonts w:hint="eastAsia"/>
        </w:rPr>
      </w:pPr>
      <w:r>
        <w:rPr>
          <w:rFonts w:hint="eastAsia"/>
        </w:rPr>
        <w:t>CCTACGGGTGGCTGCAGTGGGGAATCTTGCGCAATGGGGGCAACCCTGACGCAGCGACGCCGCGTGCGGGATGAAGGCCTTCGGGTTGTAAACCGCTTTCAGCGGGGACGAAGCGAAAGTGACGGTACCCGCAGAAGAAGCCCCGGCTAACTACGTGCCAGCAGCCGCGGTAAGACGTAGGGGGCGAGCGTTGTCCGGATTTATTGTGCGTAAAGCGCGCGCAGGCGGCTCGGTAAGTCGGATGTGAAAGCTCGGGGCTCAACCCCGGAAGCGCACCCGAAACTACGTTGACTTGAGGGCGGTAGAGGCAGATGGAACTCGCGGTGTAGCGGTGGAATGCGCAGATATCGCGAGGAACGCCGGTGGCGAAGGCGATCTGCTGGGCCGACCCTGACGCTGAGGCGCGAAAGCGTGGGGAGCAAACCGGATTAGATACCCTGGTAGTCC</w:t>
      </w:r>
    </w:p>
    <w:p w14:paraId="7178ACAF">
      <w:pPr>
        <w:rPr>
          <w:rFonts w:hint="eastAsia"/>
        </w:rPr>
      </w:pPr>
      <w:r>
        <w:rPr>
          <w:rFonts w:hint="eastAsia"/>
        </w:rPr>
        <w:t>&gt;OTU019896</w:t>
      </w:r>
    </w:p>
    <w:p w14:paraId="468BA7EA">
      <w:pPr>
        <w:rPr>
          <w:rFonts w:hint="eastAsia"/>
        </w:rPr>
      </w:pPr>
      <w:r>
        <w:rPr>
          <w:rFonts w:hint="eastAsia"/>
        </w:rPr>
        <w:t>CCTACGGGGGGCTGCAGTAGGGAATATTGGGCAATGGAGGCAACTCTGACCCAGCCATGCCGCGTGAAGGAAGACGGCCTTCTGGGTTGTAAACTTCTTTTGTACGTGAAGAAACTACCCTTGCGAGGGGATTTGACGGTAGCGTACGAATAAGCACCGGCTAACTCCGTGCCAGCAGCCGCGGTAATACGGAGGGTGCAAGCGTTGTCCGGATTTATTGGGTTTAAAGGGTGCGTAGGCGGCTCTTTAAGTCAGTGGTGAAAGTCTAGGGCTTAACCGTAGGAATGCCATTGATACTGGGGAGCTTGAGTATAGTTGAGGTAGGCGGAATTGACAGTGTAGCGGTGAAATGCATAGATATTGTCAAGAACTCCGATTGCGAAGGCAGCTTACTAAGCTACAACTGACGCTGAGGCACGAAAGTGTGGGGATCAAACAGGATTAGATACCCCGGTAGTCC</w:t>
      </w:r>
    </w:p>
    <w:p w14:paraId="139AE6E4">
      <w:pPr>
        <w:rPr>
          <w:rFonts w:hint="eastAsia"/>
        </w:rPr>
      </w:pPr>
      <w:r>
        <w:rPr>
          <w:rFonts w:hint="eastAsia"/>
        </w:rPr>
        <w:t>&gt;OTU019897</w:t>
      </w:r>
    </w:p>
    <w:p w14:paraId="6747BE65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GCTGTCGTAGGGGAGGAAGGTCTTGCGAAGAGCAAGGCTTGACCGATCCTAGGAGGAAGGGCCGGCTAATCTCGTGCCAGCAGCCGCGGTAATACGAAGGGTGCAAGCGTTACTCGGAATTACTGGGCGTAAAGCGTACCGTCGGCGGTCGTGTGTGTCTTTTGTTTAAGACTGGGGCCTAACTCCAGAAAAGCAGGGGAAACTACACGACTAGAGTTTGTTCGGGGAACTTGGAATTCTCGGTGGAGGGGTGAAATCCGTAGATATCGAGAGGAACACCATACGCGAAGGCAGGGTTCTAGGACATAACTGACGCTCAGGGACGACAGCTTGGGGAGCAAACGGGATTAGATACCCGGGTAGTCC</w:t>
      </w:r>
    </w:p>
    <w:p w14:paraId="598B78AF">
      <w:pPr>
        <w:rPr>
          <w:rFonts w:hint="eastAsia"/>
        </w:rPr>
      </w:pPr>
      <w:r>
        <w:rPr>
          <w:rFonts w:hint="eastAsia"/>
        </w:rPr>
        <w:t>&gt;OTU019898</w:t>
      </w:r>
    </w:p>
    <w:p w14:paraId="1025E0FC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TGGGTTGTAAACTGCTTTTGCCAGGGGATAAAATGACCTTGCGAGGTTAATTGAAGGTACCTGGTGAATAAGCCACGGCTAACTACGTGCCAGCAGCCGCGGTAATACGTAGGTGGCAAGCGTTGTCCGGATTTACTGGGCGTAAAGGGCGCGTAGGCGGTCGGTTAAGTCAGCTGTGAAAGCCCGGGGCTCAACCCCGGAGGGTCATTGGAAACTGGGGGACTTGAGTACAGAAGAGGAAAGCGGAATTCCACGTGTAGCGGTGAAATGCGTAGAGATGTGGAGGAACACCAGTGGCGAAGGCGGCTTTCTGGTCTGTAACTGACGCTGAGGCGCGAAAGCGTGGGGAGCAAACAGGATTAGATACCCCAGTAGTCC</w:t>
      </w:r>
    </w:p>
    <w:p w14:paraId="347824E0">
      <w:pPr>
        <w:rPr>
          <w:rFonts w:hint="eastAsia"/>
        </w:rPr>
      </w:pPr>
      <w:r>
        <w:rPr>
          <w:rFonts w:hint="eastAsia"/>
        </w:rPr>
        <w:t>&gt;OTU019899</w:t>
      </w:r>
    </w:p>
    <w:p w14:paraId="2D1D21A9">
      <w:pPr>
        <w:rPr>
          <w:rFonts w:hint="eastAsia"/>
        </w:rPr>
      </w:pPr>
      <w:r>
        <w:rPr>
          <w:rFonts w:hint="eastAsia"/>
        </w:rPr>
        <w:t>CCTACGGGCGGCTGCAGTGGGGAATCTTGCGCAATGCGCGAAAGCGTGACGCAGCAACGCCGCGTGAGGGAAGAAGGCCTTCGGGTTGTAAACCTCTTTCAGGAGGGACGAAGGTTCAGGCGCGAATAGCGTCCTGGACTGACGGTACCTCCAGAAGAAAGGACCGGCTAACTTCGTGCCAGCAGCCGCGGTAAGACGAGGGGTCCTAGCGTTGCTCGGAATCATTGGGCGTAAAGCGGGTGTAGGTGGATTGGTAAGTCAGGAGTGAAAGCCCTGGGCTAAACCCAGGAAGTGCTTTTGATACTGCTAATCTTGAGTGTGGGAGAGGATGGTGGAATTCCCAGTGTAGAGGTGAAATTCGTAGATATTGGGAAGAACACCGGTGGCGAAGGCGGCCATCTGGACCACTACTGACACTCAAGTGCGAAAGCGTGGGGAGCAAACAGGATTAGATACCCCGGTAGTCC</w:t>
      </w:r>
    </w:p>
    <w:p w14:paraId="044DDB5A">
      <w:pPr>
        <w:rPr>
          <w:rFonts w:hint="eastAsia"/>
        </w:rPr>
      </w:pPr>
      <w:r>
        <w:rPr>
          <w:rFonts w:hint="eastAsia"/>
        </w:rPr>
        <w:t>&gt;OTU019900</w:t>
      </w:r>
    </w:p>
    <w:p w14:paraId="2FFA7B5B">
      <w:pPr>
        <w:rPr>
          <w:rFonts w:hint="eastAsia"/>
        </w:rPr>
      </w:pPr>
      <w:r>
        <w:rPr>
          <w:rFonts w:hint="eastAsia"/>
        </w:rPr>
        <w:t>CCTACGGGTGGCAGCAGTGGGGAATCTTGCACAATGGGGGAAACCCTGATGCAGCGACGCCGCGTGAGTGATGAAGCCCTTCGGGGTGTAAAGCTCTTTCGACGGGAACGATAATGACGGTACCTGCAGAAGAAGGTGCGGCCAACTACGTGCCAGCAGCCGCGGTGACACGTAGGCACCAAGCGTTGTCCGGATTTATTGGGCGTAAAGAGCTCGTAGGCGGCCTTGTAAGTCTTGGGTGAAATCCCTCAGCTCAACTGAGGAACTGCCTCGGATACTGCAAGGCTTGAGGCCGGGAGAGGGTAGTGGAATTCCCAGTGTAGCGGTGAAATGCGTAGATATTGGGAGGAACACCGGTGGCGAAGGCGGCCCCCTGGGTCGACACTGACGCTCATGCACGAAAGCGTGGGGAGCAAACAGGATTAGATACCCGGGTAGTCC</w:t>
      </w:r>
    </w:p>
    <w:p w14:paraId="4FCADA1D">
      <w:pPr>
        <w:rPr>
          <w:rFonts w:hint="eastAsia"/>
        </w:rPr>
      </w:pPr>
      <w:r>
        <w:rPr>
          <w:rFonts w:hint="eastAsia"/>
        </w:rPr>
        <w:t>&gt;OTU019901</w:t>
      </w:r>
    </w:p>
    <w:p w14:paraId="2D9554E7">
      <w:pPr>
        <w:rPr>
          <w:rFonts w:hint="eastAsia"/>
        </w:rPr>
      </w:pPr>
      <w:r>
        <w:rPr>
          <w:rFonts w:hint="eastAsia"/>
        </w:rPr>
        <w:t>CCTACGGGGGGCAGCAGTGGGGAATCTTGCACAATGGGGGAAACCCTGATGCAGCGACGCCGCGTGAGCGATGAAGCCTTTCGGGGTGTAAAGCTCTTACGCCAGGGACGATAATGACGGTACCTGGAGAAGCAGCTGCGGCTAACTACGTGCCAGCAGCCGCGGTAATACGTAGGCAGCAAGCGTTGTTCGGAATTACTGGGCGTAAAGCGTGCGCAGGCGGCTCCTTAAGTCAGATGTGAAATCCCCGGGCTTAACTTGGGAATTGCGCTCGAAACTACGGTGCTGGAGTGTGGCAGAGGAAGGTGGAATTCCACGTGTAGCGGTGAAATGCGTAGATATTGGGAGGAACACCAGTGGCGAAGGCGACTTTCTGGTCTGTAACTGACACTGAGGCGCGAAAGCGTGGGGAGCAAACAGGATTAGATACCCCTGTAGTCC</w:t>
      </w:r>
    </w:p>
    <w:p w14:paraId="254C0DC4">
      <w:pPr>
        <w:rPr>
          <w:rFonts w:hint="eastAsia"/>
        </w:rPr>
      </w:pPr>
      <w:r>
        <w:rPr>
          <w:rFonts w:hint="eastAsia"/>
        </w:rPr>
        <w:t>&gt;OTU019902</w:t>
      </w:r>
    </w:p>
    <w:p w14:paraId="4D23501D">
      <w:pPr>
        <w:rPr>
          <w:rFonts w:hint="eastAsia"/>
        </w:rPr>
      </w:pPr>
      <w:r>
        <w:rPr>
          <w:rFonts w:hint="eastAsia"/>
        </w:rPr>
        <w:t>CCTACGGGTGGCTGCAGTGGGGAATATTGCGCAATGGGCGAAAGCCTGACCGAGCGACGCCGCGTGTGTGAAGAAGGTCTTCGGATTGTAAAGCACTTTAAGTTGGGAGGAAGGGCAGTAACTTAATACGTTGCTGTTTTGACGTTACCGACAGAATAAGCACCGGCTAACTCTGTGCCAGCAGCCGCGGTAATACAGAGGGTGCAAGCGTTAATCGGAATCACTGGGCTTAAAGCGTGTGTAGGCGGATGCCTAAGTACCTTGTGAAATCCCACGGCTCAACCGTGGAACTGCTGGGCATACTGCGGGTCTTGGGCCATCTAGGGGCGAGCGGAACAAGCGGTGGAGCGGTGAAATGCGTAGATATCGCTTGGAACGCCAATGGTGAAAACAGCTCGCTGGGGATGTGCCGACGCTGAGACGCGAAAGCCAGGGGAGCGAACGGGATTAGATACCCTAGTAGTCC</w:t>
      </w:r>
    </w:p>
    <w:p w14:paraId="79830D04">
      <w:pPr>
        <w:rPr>
          <w:rFonts w:hint="eastAsia"/>
        </w:rPr>
      </w:pPr>
      <w:r>
        <w:rPr>
          <w:rFonts w:hint="eastAsia"/>
        </w:rPr>
        <w:t>&gt;OTU019903</w:t>
      </w:r>
    </w:p>
    <w:p w14:paraId="5877DA52">
      <w:pPr>
        <w:rPr>
          <w:rFonts w:hint="eastAsia"/>
        </w:rPr>
      </w:pPr>
      <w:r>
        <w:rPr>
          <w:rFonts w:hint="eastAsia"/>
        </w:rPr>
        <w:t>CCTACGGGGGGCAGCAGTAGGGAATCTTCCGCAATGGGCGCAAGCCTGATGGAGCGACGCCGCGTGGGGGATGAAGGGCTTCGGCTCGTAAACCCCTGTCATTTGCGAACAATGGCGCCAACCTAATACGTTGTCGTCTGATAGTAGCAGAAGAGGAAGGGACGGCTAACTCTGTGCCAGCAGCCGCGGTAATACAGAGGTCCCAAGCGTTGTTCGGATTCACTGGGCGTAAAGGGTGCGTAGGCGGCTATTTAAGTCAGCGGTGAAAGACATCGGCTCAACCGATGCAGTGCCATTGATACTGGATAGCTTGAGTGTTGGAGGGGTACATGGAATTGATGGTGTAGCGGTGAAATGCGTAGAGATCGGGAGGAACATCAGTGGCGAAGGCGGCGACCTGGATCAGAACTGACGCTGAGGCACGAAAGCGTGGGGAGCAAACAGGATTAGATACCCTGGTAGTCC</w:t>
      </w:r>
    </w:p>
    <w:p w14:paraId="0F0A6D35">
      <w:pPr>
        <w:rPr>
          <w:rFonts w:hint="eastAsia"/>
        </w:rPr>
      </w:pPr>
      <w:r>
        <w:rPr>
          <w:rFonts w:hint="eastAsia"/>
        </w:rPr>
        <w:t>&gt;OTU019904</w:t>
      </w:r>
    </w:p>
    <w:p w14:paraId="2F4F4634">
      <w:pPr>
        <w:rPr>
          <w:rFonts w:hint="eastAsia"/>
        </w:rPr>
      </w:pPr>
      <w:r>
        <w:rPr>
          <w:rFonts w:hint="eastAsia"/>
        </w:rPr>
        <w:t>CCTACGGGTGGCTGCAGTGGGGAATCTTGGACAATGGGCGCAAGCCTGATCCAGCCATGCCGCGTGAGTGAAGAAGGCCTTCGGGTTGTAAACCCCTTTCAGTTGGGACGAAGCTTCCAGGGTTAATAGCCCTGTGGAGTGACGGTACCTTCAGAAGAAGCCCCGGCTAACTACGTGCCAGCAGCCGCGGTAATACGAAGGGGGCTAGCGTTGTTCGGAATTACTGGGCGTAAAGCGCACGTAGGCGGGTTTGTAAGTAGGGGGTGAAATCCCAGGGCTCAACCCTGGAACTGCCTTCTAGACTGCAAGCCTGGAGGTCAGGAGAGGCGAGTGGAATACCGAGTGTAGAGGTGAAATTCGTAGATATTCGGTGGAACACCAGTGGCGAAGGCGGCTCGCTGGGCCAGTTCTGACACTCATCCGCGAAAGCGTGGGGAGCAAACAGGATTAGATACCCCAGTAGTCC</w:t>
      </w:r>
    </w:p>
    <w:p w14:paraId="6FE327F5">
      <w:pPr>
        <w:rPr>
          <w:rFonts w:hint="eastAsia"/>
        </w:rPr>
      </w:pPr>
      <w:r>
        <w:rPr>
          <w:rFonts w:hint="eastAsia"/>
        </w:rPr>
        <w:t>&gt;OTU019905</w:t>
      </w:r>
    </w:p>
    <w:p w14:paraId="44E16E7E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ACAAAGCCGGGCGTCCGCCCGGCCTGAGTGATCCCTGGAGGAAGCACGGGCTAAGTTCGTGCCAGCAGCCGCGGTAAGACGAACCGTGCGAACGTTGTTCGGAATCACTGGGCATAAAGGGCGCGTAGGCGGCTTGTCAAGTCAGGGGTGAAATCCGGCAGCTTAACTGTCGAAGTGCCTTTGATACTGGCGAGCTCGAGGGAGGTAGGGGTCTGTGGAACTTCCGGTGGAGCGGTGAAATGCGTTGATATCGGAAGGAACGCCGGTGGCGAAAGCGACGGACTGGACCTCTTCTGACGCTGAGGCGCGAAAGCCAGGGGAGCAAACGGGATTAGATACCCCTGTAGTCC</w:t>
      </w:r>
    </w:p>
    <w:p w14:paraId="2622D365">
      <w:pPr>
        <w:rPr>
          <w:rFonts w:hint="eastAsia"/>
        </w:rPr>
      </w:pPr>
      <w:r>
        <w:rPr>
          <w:rFonts w:hint="eastAsia"/>
        </w:rPr>
        <w:t>&gt;OTU019906</w:t>
      </w:r>
    </w:p>
    <w:p w14:paraId="6C84D293">
      <w:pPr>
        <w:rPr>
          <w:rFonts w:hint="eastAsia"/>
        </w:rPr>
      </w:pPr>
      <w:r>
        <w:rPr>
          <w:rFonts w:hint="eastAsia"/>
        </w:rPr>
        <w:t>CCTACGGGTGGCTGCAGGGGGGAATATTGCGCAATGGGGGAAACCCTGATCCAGCCATGCCGCGTGCAGGATGAAGCCCTTCGGGGTGTAAACTGCTGTCAGGGATTAGGAACACAATGACCAATCCCAAAGGAAGAGACGACTAACTCTGTGCCAGCAGTCGCGGTAATACAGAGGTCTCGAGCGTTAGTCGGAATTACTGGGCGTAAAGCGTGTGTAGGCGGCTCTGCAAGTCGGATGTGAAAGCCCCGGGCTCAACCTGGGAAGTGCACTCGAAACTGCAAAGCTTGAGTATCGGAGAGGGAAGTGGAATTTCCGGTGTAGCGGTGAAATGCGTAGATATCGGAAGGAACATCAGTGGCGAAGGCGACCACCTGGACTGATACTGACACTGAGGTGCGAAAGCGTGGGGAGCAAACAGGATTAGATACCCCTGTAGTCC</w:t>
      </w:r>
    </w:p>
    <w:p w14:paraId="738CDDDE">
      <w:pPr>
        <w:rPr>
          <w:rFonts w:hint="eastAsia"/>
        </w:rPr>
      </w:pPr>
      <w:r>
        <w:rPr>
          <w:rFonts w:hint="eastAsia"/>
        </w:rPr>
        <w:t>&gt;OTU019907</w:t>
      </w:r>
    </w:p>
    <w:p w14:paraId="43B20D09">
      <w:pPr>
        <w:rPr>
          <w:rFonts w:hint="eastAsia"/>
        </w:rPr>
      </w:pPr>
      <w:r>
        <w:rPr>
          <w:rFonts w:hint="eastAsia"/>
        </w:rPr>
        <w:t>CCTACGGGAGGCTGCAGTCGAGAATCTTCGGCAATGGGCGAAAGCCTGACCGAGCGATGCCGCGTGTGGGATGAAGGCCCTCGGGTTGTAAACCACTGTCGTAGGGGAGGAAGGCTCCGTGAAGAGCGGGGTTTGACCTATCCTAGGAGGAAGTACGGGCTAAGTTCGTGCCAGCAGCCGCGGTAACACGAACCGTACGAACGTTATTCGGAATTACTGGGCTTAAAGGGTTTGTAGGCGGCCATGTAAGTCAGACGTGAAATCCCCAGGCTTAACCTGGGAACTGCGTCTGATACTACAAGGCTGGAGTTCGGGAGAGGAATGTGGAATTCCAGGTGTAGCGGTGAAATGCGTAGAGATGTGGAGGAACACCAGTGGCGAAGGCGACTCTTTGGCCTGTAACTGACGCTGAGGCGCGAAAGCGTGGGGAGCAAACAGGATTAGATACCCGAGTAGTCC</w:t>
      </w:r>
    </w:p>
    <w:p w14:paraId="335E0604">
      <w:pPr>
        <w:rPr>
          <w:rFonts w:hint="eastAsia"/>
        </w:rPr>
      </w:pPr>
      <w:r>
        <w:rPr>
          <w:rFonts w:hint="eastAsia"/>
        </w:rPr>
        <w:t>&gt;OTU019908</w:t>
      </w:r>
    </w:p>
    <w:p w14:paraId="7E108166">
      <w:pPr>
        <w:rPr>
          <w:rFonts w:hint="eastAsia"/>
        </w:rPr>
      </w:pPr>
      <w:r>
        <w:rPr>
          <w:rFonts w:hint="eastAsia"/>
        </w:rPr>
        <w:t>CCTACGGGGGGCTGCAGTCGAGAATCTTCGGCAATGGGCGAAACCCTGATGCAGCGACGCCGCGTGAGCGATGAAGCCCTTCGGGGTGTAAAGCTCTTTCGGCAGGGACGATGATGACGGTACCTGCAGAAGAAGCTGCGGCTAACTACGTGCCAGCAGCCGCGGTAATACGGAGGGGGCTAGCGTTGTTCGGAATTACTGGGCGTAAAGCGCACGTAGGCGGCTTTGTAAGTTAGAGGTGAAAGCCCGGAGCTCAACTCCGGAATTGCCTTTGAAACGGGATCGCTAGAGTCCGAGAGAGGATGGCGGAATTCCTAGTGTAGAGGTGAAATTCGTAGATATTCGGAAGAACACCAGTGGCGAAGGCGACTCACTGGACATGTATTGACGCTGAGGTGCGAAAGCGTGGGGAGCAAACAGGATTAGATACCCCGGTAGTCC</w:t>
      </w:r>
    </w:p>
    <w:p w14:paraId="2C84852F">
      <w:pPr>
        <w:rPr>
          <w:rFonts w:hint="eastAsia"/>
        </w:rPr>
      </w:pPr>
      <w:r>
        <w:rPr>
          <w:rFonts w:hint="eastAsia"/>
        </w:rPr>
        <w:t>&gt;OTU019909</w:t>
      </w:r>
    </w:p>
    <w:p w14:paraId="78A5478F">
      <w:pPr>
        <w:rPr>
          <w:rFonts w:hint="eastAsia"/>
        </w:rPr>
      </w:pPr>
      <w:r>
        <w:rPr>
          <w:rFonts w:hint="eastAsia"/>
        </w:rPr>
        <w:t>CCTACGGGGGGCAGCAGTAGGGAATATTGCGCAATGGGGGAAACCCTGACGCAGCAACGCCGCGTGAGTGAGGAAGGTCTTCGGATTGTAAAACTCTTTTCTTAGGGAAAAATGTGTATGGAGCTAATACCCCATATTTTGATGGTACCTAAGGAATAAGCACCGGCTAACTTCGTGCCAGCAGCCGCGGTAATACGAAGGGTGCAAGCGTTGTTCGGAATTACTGGGCGTAAAGGGCTCGTAGGCGGCCGCCTCAGTCCGACGTGAAATCCCTCGGCTCAACCGAGGAAGGTCGATCGATACTGCCGTTCTTGAGGATTGCAGAGGAGACTGGAATTCCCGGTGTAGCGGTGAAATGTGTAGATATGCGGAGGAACACCGATGGCGAAGGCAATCCCCTGGGCCTGTACTGACGCTCATGCACGAAAGCGTGGGGAGCAAACGGGATTAGATACCCGGGTAGTCC</w:t>
      </w:r>
    </w:p>
    <w:p w14:paraId="310343F4">
      <w:pPr>
        <w:rPr>
          <w:rFonts w:hint="eastAsia"/>
        </w:rPr>
      </w:pPr>
      <w:r>
        <w:rPr>
          <w:rFonts w:hint="eastAsia"/>
        </w:rPr>
        <w:t>&gt;OTU019910</w:t>
      </w:r>
    </w:p>
    <w:p w14:paraId="46B69239">
      <w:pPr>
        <w:rPr>
          <w:rFonts w:hint="eastAsia"/>
        </w:rPr>
      </w:pPr>
      <w:r>
        <w:rPr>
          <w:rFonts w:hint="eastAsia"/>
        </w:rPr>
        <w:t>CCTACGGGGGGCTGCAGTGGGGAATCTTGCGCAATGGGCGAAAGCCTGACGCAGCGACGCCGCGTGCGGGAGGACGGCCTTCGGGTCGTAAACCGCTGTTGCCCGGGACGAATGCCCCTTTCGAGGGGATTGACGGTACCGGGTGAGGAAGCACCGGCTAACTCCGTGCCAGCAGCCGCGGTAATACGAAGGGGGCTAGCGTTGTTCGGAATTACTGGGCGTAAAGGGCGCGTAGGTGGCGCGACAAGCGTGCGGTGAAAGCCCGGGGCTCAACTCCGGGTCGGCCGTGCGAACTGTCGGGCTCGAGCATGGTAGAGGCGGGTGGAATTCCGGGTGTAGCAGTGAAATGCGTAGATATGCGGAGGAACACCGATGGCGAAGGCAATCCCCTGGGCCTGTACTGACGCTCATGCACGAAAGCGTGGGGAGCAAACAGGATTAGATACCCCTGTAGTCC</w:t>
      </w:r>
    </w:p>
    <w:p w14:paraId="7A85BAFB">
      <w:pPr>
        <w:rPr>
          <w:rFonts w:hint="eastAsia"/>
        </w:rPr>
      </w:pPr>
      <w:r>
        <w:rPr>
          <w:rFonts w:hint="eastAsia"/>
        </w:rPr>
        <w:t>&gt;OTU019911</w:t>
      </w:r>
    </w:p>
    <w:p w14:paraId="68AEEBB9">
      <w:pPr>
        <w:rPr>
          <w:rFonts w:hint="eastAsia"/>
        </w:rPr>
      </w:pPr>
      <w:r>
        <w:rPr>
          <w:rFonts w:hint="eastAsia"/>
        </w:rPr>
        <w:t>CCTACGGGGGGCAGCAGTGGGGAATCTTGCGCAATGCGCGAAAGCGTGACGCAGCAACGCCGCGTGAGGGAAGACGGCCTTCGGGTTGTAAACCTCTTTCAGTTGGGACGAAGCCTGTCCGGTGAATAGCCGGTTCAGGTGACGGTACCTTCAGAAGAAGCCCCGGCTAACTACGTGCCAGCAGCCGCGGTAATACGTAGGTGGCAAGCGTTACTCGGAATCACTAGGCGTAAAGCGCAGGTAGGAGGTTTGGAAAGTCTGTTGTGAAAGCTCCCGGCTTAACTGGGAGAGGTCAACGGAAACTACCAGGCTGGAGTGCGGTAGAGGTAGCTGGAATTCCCGGTGTAGCGGTGAAATGCGTAGATATCAGGAGGAACACCAGTGGCGAAGGCGACCTTCTGGGCCTTGCCTGACGCTGAGGCGCGAAAGCGTGGGGAGCAAACCGGATTAGATACCCCTGTAGTCC</w:t>
      </w:r>
    </w:p>
    <w:p w14:paraId="686D3BA1">
      <w:pPr>
        <w:rPr>
          <w:rFonts w:hint="eastAsia"/>
        </w:rPr>
      </w:pPr>
      <w:r>
        <w:rPr>
          <w:rFonts w:hint="eastAsia"/>
        </w:rPr>
        <w:t>&gt;OTU019912</w:t>
      </w:r>
    </w:p>
    <w:p w14:paraId="575F8CC5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CGGGTTGTAAAGCGCTGTCGAGAGGGAGTAAGCCCGCAAGGGTTGAACGACCTCTGGAGGAAGCACGGGCTAAGTTCGTGCCAGCAGCCGCGGTAAGACGAACCGTGCGAACGTTGTTCGGAATCACTGGGCTTAAAGGGCGCGTAGGCGGCCCGGTCAGTCCGTTGTGAAAGTCGAAGGCTCAACCTTCGAATGCCGATGGATACTGCCGGGCTAGAATCCGGAAGAGGTGAGTGGAATTCCTGGTGTAGCGGTGAAATGCGCAGATATCAGGAAGAACACCGATGGCGAAAGCAGCTCTCTGGGACGGTACTGACGCTGAGACGCGAAAGCGTGGGGAGCAAACAGGATTAGATACCCCGGTAGTCC</w:t>
      </w:r>
    </w:p>
    <w:p w14:paraId="4A35ACC8">
      <w:pPr>
        <w:rPr>
          <w:rFonts w:hint="eastAsia"/>
        </w:rPr>
      </w:pPr>
      <w:r>
        <w:rPr>
          <w:rFonts w:hint="eastAsia"/>
        </w:rPr>
        <w:t>&gt;OTU019913</w:t>
      </w:r>
    </w:p>
    <w:p w14:paraId="5A88BFD7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AGTGGGGAGGAAGGCCGTGTGAAGAGCATGGTTTGACCTATCCGCAGAGGAAGTGTGGGCTAAGCTCGTGCCAGCAGCCGCGGTAAGACGAGCCACACAAACGTTATTCGGAATTACTGGGCTTAAAGGGTGCGTAGGCGGCCTTCTAAGTCGAACGTGAAATCCCTGGGCTCAACCCAGGAACTGCGTCCGAGACTGGGAGGCTAGAATCCGGGAGAGGGATGTGGAATTCCAGGTGTAGCGGTGAAATGCGTAGAGATATGGAGGAACACCAGTGGCGAAGGCGGCTTCCTGGTCTGTAACTGACACTGAGGCGCGAAAGCGTGGGGAGCAAACAGGATTAGATACCCCTGTAGTCC</w:t>
      </w:r>
    </w:p>
    <w:p w14:paraId="29FB0776">
      <w:pPr>
        <w:rPr>
          <w:rFonts w:hint="eastAsia"/>
        </w:rPr>
      </w:pPr>
      <w:r>
        <w:rPr>
          <w:rFonts w:hint="eastAsia"/>
        </w:rPr>
        <w:t>&gt;OTU019914</w:t>
      </w:r>
    </w:p>
    <w:p w14:paraId="1AFCD542">
      <w:pPr>
        <w:rPr>
          <w:rFonts w:hint="eastAsia"/>
        </w:rPr>
      </w:pPr>
      <w:r>
        <w:rPr>
          <w:rFonts w:hint="eastAsia"/>
        </w:rPr>
        <w:t>CCTACGGGAGGCTGCAGTGGGGAATCTTGGACAATGGGGGCAACCCTGATCCAGCCATGCCGCGTGAGCGATGAAGGCCTTAGGGTTGTAAAGCTCTTTCAGCGGGGAAGATAATGACGGTACCCGCAGAAGAAGCCCCGGCTAACTCCGTGCCAGCAGCCGCGGTAAGACAGAGGTGCCAAGCGTTAGGCGGAATCACTGGGCTTAAAGCGTGTGTAGGCGGATGTCTAAGTACCTTGTGAAATCCCACGGCTTAACCGTGGAACTGCTGGGTATACTGCGGTGCTTGAGGTCGGTAGAGGTCGTCGGAACAGTAGGTGGAGCGGTGAAATGCGTAGATATCAGGAGGAACACCGGTGGCGAAGGCGGTTCTCTGGGAATGACCTGACGCTGAGGAGCGAAAGTGTGGGGAGCGAACAGGATTAGATACCCTAGTAGTCC</w:t>
      </w:r>
    </w:p>
    <w:p w14:paraId="4F5AD3FC">
      <w:pPr>
        <w:rPr>
          <w:rFonts w:hint="eastAsia"/>
        </w:rPr>
      </w:pPr>
      <w:r>
        <w:rPr>
          <w:rFonts w:hint="eastAsia"/>
        </w:rPr>
        <w:t>&gt;OTU019915</w:t>
      </w:r>
    </w:p>
    <w:p w14:paraId="7940955A">
      <w:pPr>
        <w:rPr>
          <w:rFonts w:hint="eastAsia"/>
        </w:rPr>
      </w:pPr>
      <w:r>
        <w:rPr>
          <w:rFonts w:hint="eastAsia"/>
        </w:rPr>
        <w:t>CCTACGGGAGGCTGCAGTGGGGAATCTTGCGCAATGGGCGAAAGCCTGACGCAGCGACGCCGCGTGAGTGATGAAGGCCTTCGGGTTGTAAAGCTCTGTGGAGGGGGACGAATAAGGGCTGGCGAATACCCAGCCTGATGACGGTACCCCTTTAGCAAGCACCGGCTAACTCTGTGCCAGCAGCCGCGGTAAGACAGAGGGTGCAAACGTTGTTCGGAATCACTGGGCGTAAAGCGCGTGTAGGCGGTCCGCTAAGTCTGATGTGAAAGCCCGGGGCTCACCCCCGGAAGGGCATTGGAAACTGGCGGACTCGAGTCCCGGAGAGGAGGGTGGAATTCCTGGTGTAGCGGTGAAATGCGCAGATATCAGGAGGAACACCAATTGCGAAGGCAGCTCGCTGGGACGTAACTGACGCTGAGACGCGAAAGCGTGGGGAGCAAACAGGATTAGATACCCCTGTAGTCC</w:t>
      </w:r>
    </w:p>
    <w:p w14:paraId="0568B623">
      <w:pPr>
        <w:rPr>
          <w:rFonts w:hint="eastAsia"/>
        </w:rPr>
      </w:pPr>
      <w:r>
        <w:rPr>
          <w:rFonts w:hint="eastAsia"/>
        </w:rPr>
        <w:t>&gt;OTU019916</w:t>
      </w:r>
    </w:p>
    <w:p w14:paraId="37FBBDBB">
      <w:pPr>
        <w:rPr>
          <w:rFonts w:hint="eastAsia"/>
        </w:rPr>
      </w:pPr>
      <w:r>
        <w:rPr>
          <w:rFonts w:hint="eastAsia"/>
        </w:rPr>
        <w:t>CCTACGGGTGGCTGCAGTGGGGAATTTTGCGCAATGGACGAAAGTCTGACGCAGCCACGCCGCGTGAGTGAAGAAGGCCTTCGGGTTGTAAAGCTCTGTCGGAGGGGACGAACACCATTAGGGTTAATAACCCTAGTGCTTGACGGTACCCTTAAAGGAAGCACCGGCTAACTTCGTGCCAGCAGCCGCGGTAATACGAGGGGTGCAAGCGTTGTTCGGATTTACTGGGCGTAAAGGGCGCGTAGGCGGCCACCGCAAGTCGACTGTGAAATCTCTGGGCTTAACCCAGAACGGTCAGCCGATACTGCGGGGCTAGAGTGCAGAAGGGGCAACTGGAATTCTCGGTGTAGCGGTGAAATGCGTAGATATCGAGAGGAACACCTGCGGCGAAGGCGGGTTGCTGGACATGTATTGACGCTGAGGTGCGAAAGCGTGGGGAGCAAACAGGATTAGATACCCCAGTAGTCC</w:t>
      </w:r>
    </w:p>
    <w:p w14:paraId="2C3E26DD">
      <w:pPr>
        <w:rPr>
          <w:rFonts w:hint="eastAsia"/>
        </w:rPr>
      </w:pPr>
      <w:r>
        <w:rPr>
          <w:rFonts w:hint="eastAsia"/>
        </w:rPr>
        <w:t>&gt;OTU019917</w:t>
      </w:r>
    </w:p>
    <w:p w14:paraId="63436639">
      <w:pPr>
        <w:rPr>
          <w:rFonts w:hint="eastAsia"/>
        </w:rPr>
      </w:pPr>
      <w:r>
        <w:rPr>
          <w:rFonts w:hint="eastAsia"/>
        </w:rPr>
        <w:t>CCTACGGGTGGCTGCAGTAGGGAATATTGGGCAATGGATGCAAGTCTGACCCAGCCATGCCGCGTGCCGGATGAAGGCCCTCAGGGTTGTAAACGGCTTTTATTCGGGAAGAAGAGCAGGGATGCGTCCTTGTGTGACGGTACCGAATGAATAAGCACCGGCTAACTCTGTGCCAGCAGCCGCGGTAATACGAATGGGGCAAGCGTTGTTCGGAATCACTGGGCGTAAAGCGCACGTAGGCGGCTTTGTAAGTTAGAGGTGAAAGCCCAGGGCTCAACTCCGGAATTGCATTTGATACTGCCAGGCTGGAGGTCGGAAGAGGAGGGTGGAATATCCAGTGTAGAGGTGAAATTCGTAGATATCGTAAGGAAGACCAGTGGCGAAGGCGGGTCTCTGGACAGTTCCTGACGCTGAGGCACGAAGGCCAGGGGAGCAAACGGGATTAGATACCCCAGTAGTCC</w:t>
      </w:r>
    </w:p>
    <w:p w14:paraId="6B040483">
      <w:pPr>
        <w:rPr>
          <w:rFonts w:hint="eastAsia"/>
        </w:rPr>
      </w:pPr>
      <w:r>
        <w:rPr>
          <w:rFonts w:hint="eastAsia"/>
        </w:rPr>
        <w:t>&gt;OTU019918</w:t>
      </w:r>
    </w:p>
    <w:p w14:paraId="06F94C83">
      <w:pPr>
        <w:rPr>
          <w:rFonts w:hint="eastAsia"/>
        </w:rPr>
      </w:pPr>
      <w:r>
        <w:rPr>
          <w:rFonts w:hint="eastAsia"/>
        </w:rPr>
        <w:t>CCTACGGGCGGCTGCAGTCGAGGATCTTCGGCAATGGACGCAAGTCTGACCGAGCGACGTCGCGTGCGGGTTAAGGCCTTCGGGTTGTAAACCGCTGTCAGAGGGGAGGAAATCGCCGGGAGCTATCTCCCGGTGTTGACCGAGCCTCAGAGGAAGCACGGGCTAAGTTCGTGCCAGCAGCCGCGGTAATACGAGAGGCCCAAACGTTATTCGGAATTACTGGGCTTAAAGAGTCCGTAGGCGGCCCGACAGGTGAGGTGTGAAATCCCTCGGCTCAACCATGGAAGTGCTGCCAAAACTGGCAGGCTGGAGTGCCGGAGAGGGTGGCGGAATTCCCAGTGTAGAGGTGAAATGCGTAGAGATTTGGAGGAACACCAGTGGCGAAGGCGGCTTTCTGGTCTGTAACTGACGCTGAGGCGCGAAAGCGTGGGGAGCAAACAGGATTAGATACCCGAGTAGTCC</w:t>
      </w:r>
    </w:p>
    <w:p w14:paraId="1F1241A5">
      <w:pPr>
        <w:rPr>
          <w:rFonts w:hint="eastAsia"/>
        </w:rPr>
      </w:pPr>
      <w:r>
        <w:rPr>
          <w:rFonts w:hint="eastAsia"/>
        </w:rPr>
        <w:t>&gt;OTU019919</w:t>
      </w:r>
    </w:p>
    <w:p w14:paraId="1D5C74BE">
      <w:pPr>
        <w:rPr>
          <w:rFonts w:hint="eastAsia"/>
        </w:rPr>
      </w:pPr>
      <w:r>
        <w:rPr>
          <w:rFonts w:hint="eastAsia"/>
        </w:rPr>
        <w:t>CCTACGGGAGGCAGCAGTAGGGAATATTGGACAATGGGCGAAAGCCTGATCCAGCCATGCCGCGTGAGTGACGAAGGCCTTCGGGTTGTAAAGCTCTTTTGGCGGGGACGATAATGACGGTACCCGCAGAATAAGCCCCGGCTAACTTCGTGCCAGCAGCCGCGGTAATACGTAGGGTGCAGGCGTTAATCGGAATTACTGGGCGTAAAGCGCGCGTAGGCGGCTTTGTAAGTCAGAGGTGAAAGCCCTGGGCTCAACCTGGGAACTGCAGTGGATACTGGCAAGCTAGAGTGCGGTAGAGGGCAGTGGAATTCCCGGTGTAGCAGTGAAATGCGTAGAGATCGGGAGGAACATCTGTGGCGAAGGCGACTGCCTGGACCAGCACTGACACTGAGGCACGAAAGCGTGGGGAGCAAACAGGATTAGATACCCCGGTAGTCC</w:t>
      </w:r>
    </w:p>
    <w:p w14:paraId="77F30CD7">
      <w:pPr>
        <w:rPr>
          <w:rFonts w:hint="eastAsia"/>
        </w:rPr>
      </w:pPr>
      <w:r>
        <w:rPr>
          <w:rFonts w:hint="eastAsia"/>
        </w:rPr>
        <w:t>&gt;OTU019920</w:t>
      </w:r>
    </w:p>
    <w:p w14:paraId="7E7E535C">
      <w:pPr>
        <w:rPr>
          <w:rFonts w:hint="eastAsia"/>
        </w:rPr>
      </w:pPr>
      <w:r>
        <w:rPr>
          <w:rFonts w:hint="eastAsia"/>
        </w:rPr>
        <w:t>CCTACGGGTGGCTGCAGTGGGGAATCTTGGACAATGGGCGAAAGCCCGATCCAGCAATATCGCGTGAGTGAAGAAGGGCAATGCCGCTTGTAAAGCTCTTTCGTCGAGTGCGCGATCATGACAGGACTCGAGGAAGAAGCCCCGGCTAACTCCGTGCCAGCAGCCGCGGTAAGACGGGGGGGGCAAGTGTTCTTCGGAATGACTGGGCGTAAAGGGCACGTAGGCGGTCAGCACAAGTCAGTTGTGAAATCTCCGGGCTTAACTCGGAAAGGTCAACTGATACTGTGCGACTAGAGTGCAGAAGGGGCAACTGGAATTCTCGGTGTAGCGGTGAAATGCGTAGATATCAGGAGGAACACCTGCGGTGTAGACGGCTTACTGGACCATAACTGACGCTGAGGCACGAAAGCGTGGGTAGCAAACAGGATTAGATACCCCTGTAGTCC</w:t>
      </w:r>
    </w:p>
    <w:p w14:paraId="5FBA7264">
      <w:pPr>
        <w:rPr>
          <w:rFonts w:hint="eastAsia"/>
        </w:rPr>
      </w:pPr>
      <w:r>
        <w:rPr>
          <w:rFonts w:hint="eastAsia"/>
        </w:rPr>
        <w:t>&gt;OTU019921</w:t>
      </w:r>
    </w:p>
    <w:p w14:paraId="7B914C50">
      <w:pPr>
        <w:rPr>
          <w:rFonts w:hint="eastAsia"/>
        </w:rPr>
      </w:pPr>
      <w:r>
        <w:rPr>
          <w:rFonts w:hint="eastAsia"/>
        </w:rPr>
        <w:t>CCTACGGGAGGCTGCAGTCTAGAGGCTTTGACAATGCCCGAAAGGGTGATCAAGCGACGCCGCGTGCGGGATGAAGGGCTTCGGCTTGTAAACCGCTTTTGTTTGGGACGAAGGCCTGTGTCGTGAACATGGGATTGACGGTACCAGACGAATAAGCCCCGGCTAACTCCGTGCCAGCAGCCGCGGTAAGACGGAGGGGGCGAGCGTTGTTCGGAATTATTGGGCGTAAAGCGCGTGTAGGCGGCCGGACGGGTCTGCCGTGAAAGCCCAGGGCTCAGCCCTGGAAGGGCGGTAGAAACTGTTCGGCTTGAGTGCCGGAGGGGAGAGTGGAATTCCCGGTGTAGCGGTGAAATGCGTAGATATCTGGAGGAATACCGGTGGCGAAGGCGGCATCCTGGACCGACATTGACGCTGAGGAGCGAAAGCTAGGGGAGCAAACGGGATTAGATACCCTGGTAGTCC</w:t>
      </w:r>
    </w:p>
    <w:p w14:paraId="24C4918B">
      <w:pPr>
        <w:rPr>
          <w:rFonts w:hint="eastAsia"/>
        </w:rPr>
      </w:pPr>
      <w:r>
        <w:rPr>
          <w:rFonts w:hint="eastAsia"/>
        </w:rPr>
        <w:t>&gt;OTU019922</w:t>
      </w:r>
    </w:p>
    <w:p w14:paraId="67F99EE6">
      <w:pPr>
        <w:rPr>
          <w:rFonts w:hint="eastAsia"/>
        </w:rPr>
      </w:pPr>
      <w:r>
        <w:rPr>
          <w:rFonts w:hint="eastAsia"/>
        </w:rPr>
        <w:t>CCTACGGGCGGCTGCAGTCGAGAATCTTCGGCAATGGGCGAAAGCCTGACCGAGCGACGCCGTGTGCGGGATGAAGGCCTTCGGGTTGTAAACCGCTGTCGTAGGGGAGGAAATTGATCGGGGTTCTCCCCGGTCATTGACCTATCCTAGGAGGAAGGACGGGCTAAGTTCGTGCCAGCAGCCGCGGTAATACGTAGGGCGCAAGCGTTGTCCGGAATTATTGGGCGTAAAGAGCTCGTAGGCGGATCCGCCAGTCTGACGTGAAATCTCCACCGCTCACCGGGGAGGGGCCGTTGGATACTACGGATCTGGAGTTCGGCAGAGGACCATGGAATTTCGGGTGTAGCGGTGAAATGCGCAGATATCGGGAAGAACACCCGTGGCGAAGGCGGTTCTCTGGGACGGTACTGACGCTGAGACGCGAAAGCGTGGGGAGCGAACAGGATTAGATACCCCAGTAGTCC</w:t>
      </w:r>
    </w:p>
    <w:p w14:paraId="790394E1">
      <w:pPr>
        <w:rPr>
          <w:rFonts w:hint="eastAsia"/>
        </w:rPr>
      </w:pPr>
      <w:r>
        <w:rPr>
          <w:rFonts w:hint="eastAsia"/>
        </w:rPr>
        <w:t>&gt;OTU019923</w:t>
      </w:r>
    </w:p>
    <w:p w14:paraId="6F160838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TTAATACCTTGCTGTTTTGACGTTACCGACAGAATAAGCACCGGCTAACTCTGTGCCAGCAGCCGCGGTAATACGAAGGGTGCAAGCGTTACTCGGAATTACTGGGCGTAAAGAGTTGCGTAGGTGGCAGAGTAAGTAGATAGTGAAAGCGTGGGGCTCAACCTCATATCCATTACCAAAACTGCAAAGCTAGAGAATGAGAGAGGTCGCTGGAATTCCCTGTGTAGGAGTGAAATCCGTAGATATTAGGAGGAACACCGATGGCGTAGGCAGATAACTGGCTCGTTCCTGACACTAAGGCACGAAAGCGTGGGTAGCAAACGGGATTAGATACCCCGGTAGTCC</w:t>
      </w:r>
    </w:p>
    <w:p w14:paraId="5F79C8AB">
      <w:pPr>
        <w:rPr>
          <w:rFonts w:hint="eastAsia"/>
        </w:rPr>
      </w:pPr>
      <w:r>
        <w:rPr>
          <w:rFonts w:hint="eastAsia"/>
        </w:rPr>
        <w:t>&gt;OTU019924</w:t>
      </w:r>
    </w:p>
    <w:p w14:paraId="52E1063B">
      <w:pPr>
        <w:rPr>
          <w:rFonts w:hint="eastAsia"/>
        </w:rPr>
      </w:pPr>
      <w:r>
        <w:rPr>
          <w:rFonts w:hint="eastAsia"/>
        </w:rPr>
        <w:t>CCTACGGGGGGCTGCAGTCTAGAGGCTTCGACAATGCCCGAAAGGGTGATCGAGCGACGCCGCGTGAGGGATGACGGCCTTCGGGTTGTAAACCTCTTTCAGCAGGGAAGAAGCGAAAGTGACGGTACCTGCAGAAGAAGCGCCGGCTAACTACGTGCCAGCAGCCGCGGTAATACGTAGGGCGCGAGCGTTGTCCGGAATCATTGGGCGTAAAGAGCACGTAGGTGGATTGATCAGTCTGTCGTGAAAGTCAACGGCTCAACCGTTGAATGCCGGTGGATACTGTTGATCTAGAGTACGGAAGAGGCGAGTGGAATTCCTGGTGTAGCGGTGGAATGCGCAGATATCAGGAGGAACACCAATAGCGAAGGCAGCTCGCTGGGACGTTACTGACACTGAGGTGCGAAAGCGTGGGGAGCAAACAGGATTAGATACCCTAGTAGTCC</w:t>
      </w:r>
    </w:p>
    <w:p w14:paraId="16ED9224">
      <w:pPr>
        <w:rPr>
          <w:rFonts w:hint="eastAsia"/>
        </w:rPr>
      </w:pPr>
      <w:r>
        <w:rPr>
          <w:rFonts w:hint="eastAsia"/>
        </w:rPr>
        <w:t>&gt;OTU019925</w:t>
      </w:r>
    </w:p>
    <w:p w14:paraId="29FD84B2">
      <w:pPr>
        <w:rPr>
          <w:rFonts w:hint="eastAsia"/>
        </w:rPr>
      </w:pPr>
      <w:r>
        <w:rPr>
          <w:rFonts w:hint="eastAsia"/>
        </w:rPr>
        <w:t>CCTACGGGCGGCTGCAGTCGAGAATTTTTCTCAATGGGCGCAAGCCTGAAGGAGCGACGCCGCGTGGGGGATGAAGGGTTTCGATCCGTAAACCCCTGTCATTTGTGAACAATGTTCCGGTATGAATAATATCGGAATTGATAGTAATGAAAGAGGAAGGGACGGCTAACTCTGTGCCAGCAGCCGCGGTAATACAGAGGTCCCGAGCGTTGTTCGGATTCACTGGGCGTAAAGGGTGCGTAGGCGGACTCGTAAGTGCTTTGTGAAAGCCCTCTGCTCAACGGAGGAACTGCATGGCATACTGCGGTGCTTGAGGTCGGTAGAGGTCGTCGGAACAGTAGGTGGAGCGGTGAAATGCGTAGATATCTACTGGAACGCCAAAGGTGAAGACAGGCGACTGGGCCGATTCTGACGCTGAGGCACGAAAGCGTGGGGAGCGAACGGGATTAGATACCCCGGTAGTCC</w:t>
      </w:r>
    </w:p>
    <w:p w14:paraId="30C616E4">
      <w:pPr>
        <w:rPr>
          <w:rFonts w:hint="eastAsia"/>
        </w:rPr>
      </w:pPr>
      <w:r>
        <w:rPr>
          <w:rFonts w:hint="eastAsia"/>
        </w:rPr>
        <w:t>&gt;OTU019926</w:t>
      </w:r>
    </w:p>
    <w:p w14:paraId="02156A4F">
      <w:pPr>
        <w:rPr>
          <w:rFonts w:hint="eastAsia"/>
        </w:rPr>
      </w:pPr>
      <w:r>
        <w:rPr>
          <w:rFonts w:hint="eastAsia"/>
        </w:rPr>
        <w:t>CCTACGGGAGGCTGCAGCAAGGAATTTTCCGCAATGGGCGAAAGCCTGACGGAGCAACGCCGCGTGGGGGATGACGCGTTTCGGCGTGTAAACCCCTTTTCGAGGGGACGAAGCAAGTGACGGTACCCTCGGAATAAGGACCGGCTAACTACGTGCCAGCAGCCGCGGTAAGACGTAGGGTCCAAGCGTTGTCCGGAGTTACTGGGCGTAAAGGGCGCGTAGGCGGCCCGCTAAGTCCGCTGTGAAAGACCGAGGCTCAACCCCGGAACTGCCTTTGAAACTAGATTGCTAGAATCCTGGAGAGGTTAGTGGAATTCCGAGTGTAGAGGTGAAATTCGTAGATATTCGGAAGAACACCAGTGGCGAAGGCGACTCACTGGACACATATTGACGCTGAGGTGCGAAAGCGTGGGGAGCAAACAGGATTAGATACCCCAGTAGTCC</w:t>
      </w:r>
    </w:p>
    <w:p w14:paraId="45D267E4">
      <w:pPr>
        <w:rPr>
          <w:rFonts w:hint="eastAsia"/>
        </w:rPr>
      </w:pPr>
      <w:r>
        <w:rPr>
          <w:rFonts w:hint="eastAsia"/>
        </w:rPr>
        <w:t>&gt;OTU019927</w:t>
      </w:r>
    </w:p>
    <w:p w14:paraId="14760D05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CAGGGAAGAACAAGTACCGGAGTAACTGACGGTACCTTGACGGTACCTAACCAGAAAGCCACGGCTAACTCTGTGCCAGCAGCCGCGGTAATACAGAGGTGGCAAGCGTTGTTCGGAATTACTGGGCGTAAAGGGCGCGTAGGCGGCCTTCTAAGTCGGACGTGAAAGCCCCAGGCTTAACCTGGGAACTGCGTCCGATACTGGGAGGCTTGGATTCGGGAGAGGGATGTGGAATTCCCGGTGTAGCGGTGAAATGCGCAGATATCGAGAGGAACACCAGTGGCGAAGGCGAGTCCCTGGACAATTCCTGACACTGAGGCACGAAAGCTAGGGGAGCAAACAGGATTAGATACCGTGTAGTCC</w:t>
      </w:r>
    </w:p>
    <w:p w14:paraId="160614BF">
      <w:pPr>
        <w:rPr>
          <w:rFonts w:hint="eastAsia"/>
        </w:rPr>
      </w:pPr>
      <w:r>
        <w:rPr>
          <w:rFonts w:hint="eastAsia"/>
        </w:rPr>
        <w:t>&gt;OTU019928</w:t>
      </w:r>
    </w:p>
    <w:p w14:paraId="2D579079">
      <w:pPr>
        <w:rPr>
          <w:rFonts w:hint="eastAsia"/>
        </w:rPr>
      </w:pPr>
      <w:r>
        <w:rPr>
          <w:rFonts w:hint="eastAsia"/>
        </w:rPr>
        <w:t>CCTACGGGCGGCTGCAGTGGGGAATATTGCACAATGGGCGAAAGCCTGATGCAGCAACGCCGCGTGAGCGATGAAGGCCTTCGGGTTGTAAAGCCCTTTTGTTGGGAAAGAAATCCTGTTGATTAATACTCGACAGGGATGACGGTACCCAAAGAATAAGCACCGGCTAACTTCGTGCCAGCAGCCGCGGTAATACGAAGGGTGCAAGCGTTACTCGGAATTACTGGGCTTAAAGAGTGCGTAGGCGGCCTTGAAGGTGGGGTGTGAAATCCCACGGCTCAACCGTGGAATTGCGCTCCAAACCGCAAGGCTTGAGGGAGACAGAGGTGAGCGGAACTGATGGTGTAGCGGTGAAATGCGCAGATATCAGGAGGAACACCGGTGGCGAAGGCGGATCTCTGGGCCATTACTGACGCTGAGGAGCGAAAGCGTGGGGAGCGAACAGGATTAGATACCCTGGTAGTCC</w:t>
      </w:r>
    </w:p>
    <w:p w14:paraId="073156F7">
      <w:pPr>
        <w:rPr>
          <w:rFonts w:hint="eastAsia"/>
        </w:rPr>
      </w:pPr>
      <w:r>
        <w:rPr>
          <w:rFonts w:hint="eastAsia"/>
        </w:rPr>
        <w:t>&gt;OTU019929</w:t>
      </w:r>
    </w:p>
    <w:p w14:paraId="10C50E7C">
      <w:pPr>
        <w:rPr>
          <w:rFonts w:hint="eastAsia"/>
        </w:rPr>
      </w:pPr>
      <w:r>
        <w:rPr>
          <w:rFonts w:hint="eastAsia"/>
        </w:rPr>
        <w:t>CCTACGGGTGGCTGCAGTGAGGAATATTGGTCAATGGAGGCAACTCTGAACCAGCCATGCCGCGTGCAGGATGAAGCATCTATGGTGTGTAAACTGCTTTTGTACGGGAAGAAAAAAAGCTACGTGTAGCTTACTGACGGTACCGTAAGAATAAGGATCGGCTAACTCCGTGCCAGCAGCCGCGGTAATACGGAGGATCCAAGCGTTATCCGGAATCATTGGGTTTAAAGGGTCCGTAGGCGGCCTTATAAGTCAGCGGTGAAAGTTTTTGGCTTAACCAAAAAATTGCCATTGATACTGTAGGGCTTGAATTATTGTGAAGTAACTAGAATATGTAGTGTAGCGGTGAAATGCTTAGATATTACATGGAATACCAATTGCGAAGGCAGGTTACTAACAATATATTGACGCTGATGGACGAAAGCGTGGGTAGCGAACAGGATTAGATACCCCAGTAGTCC</w:t>
      </w:r>
    </w:p>
    <w:p w14:paraId="165B7EAA">
      <w:pPr>
        <w:rPr>
          <w:rFonts w:hint="eastAsia"/>
        </w:rPr>
      </w:pPr>
      <w:r>
        <w:rPr>
          <w:rFonts w:hint="eastAsia"/>
        </w:rPr>
        <w:t>&gt;OTU019930</w:t>
      </w:r>
    </w:p>
    <w:p w14:paraId="1E642B7A">
      <w:pPr>
        <w:rPr>
          <w:rFonts w:hint="eastAsia"/>
        </w:rPr>
      </w:pPr>
      <w:r>
        <w:rPr>
          <w:rFonts w:hint="eastAsia"/>
        </w:rPr>
        <w:t>CCTACGGGTGGCTGCAGTGGGGAATATTGGACAATGGGCGAAAGCCTGATCCAGCAACGCCGCGTGAGGGATGACGGCCTTCGGGTTGTAAACCTCTTTCAGTACCGACGAAGCGCCCTGTCGGGTGGTGACGGTAGGTACAGAAGAAGGATCGGCTAACTCCGTGCCAGCAGCCGCGGTCATACGGAGGATCCAAGCGTTATCCGGAATTACTGGGCGTAAAGAGTTGCGTAGGTGGCATTGTAAGTTGGTAGTGAAAGCGTGCGGCTCAACCGCATACACATTATCAAAACTGCAAAGCTAGAGGATGAGAGAGGTTATTGGAATTCCTAGTGTAGGAGTGAAATCCGTAGATATTAGGAGGAACACCGATGGCGTAGGCAGATAACTGGCTCATTCCTGACACTAAGGCACGAAAGCGTGGGGAGCGAACGGGATTAGATACCCCTGTAGTCC</w:t>
      </w:r>
    </w:p>
    <w:p w14:paraId="077E68D5">
      <w:pPr>
        <w:rPr>
          <w:rFonts w:hint="eastAsia"/>
        </w:rPr>
      </w:pPr>
      <w:r>
        <w:rPr>
          <w:rFonts w:hint="eastAsia"/>
        </w:rPr>
        <w:t>&gt;OTU019931</w:t>
      </w:r>
    </w:p>
    <w:p w14:paraId="7112BD40">
      <w:pPr>
        <w:rPr>
          <w:rFonts w:hint="eastAsia"/>
        </w:rPr>
      </w:pPr>
      <w:r>
        <w:rPr>
          <w:rFonts w:hint="eastAsia"/>
        </w:rPr>
        <w:t>CCTACGGGGGGCAGCAGTAGGGAATCTTCCGCAATGGACGAAAGTCTGACGGAGCAACGCCGCGTGAACGATGAAGGCTTTCGGGTCGTAAAGTTCTGTTGTTAGGGAAGAACAAGTACCAGAGTAACTGCTGGTACCTTGACGGTACCTAACCAGAAAGCCACGGCTAACTACGTGCCAGCAGCCGCGGTAATACGTAGGTGGCAAGCGTTATCCGGAATTATTGGGCGTAAAGCGCTCGCAGGCGGTCTTTTAAGTCTGATGTGAAAGCCCACGGCTCAACCCGGGGAGGCCAATGGATACTGCCGGACTTGAATGTGGGAGAGGAGACTGGAATTCCACGTGTAGCAGTGAAATGCGTAGAGATGTGGAGGAACACCGATGGCGAAGGCAGCCCCCTGGGTCAAGATTGACGCTCATGCACGAAAGCGTGGGGAGCAAACGGGATTAGATACCCTGGTAGTCC</w:t>
      </w:r>
    </w:p>
    <w:p w14:paraId="77C8BCBA">
      <w:pPr>
        <w:rPr>
          <w:rFonts w:hint="eastAsia"/>
        </w:rPr>
      </w:pPr>
      <w:r>
        <w:rPr>
          <w:rFonts w:hint="eastAsia"/>
        </w:rPr>
        <w:t>&gt;OTU019932</w:t>
      </w:r>
    </w:p>
    <w:p w14:paraId="2B05D716">
      <w:pPr>
        <w:rPr>
          <w:rFonts w:hint="eastAsia"/>
        </w:rPr>
      </w:pPr>
      <w:r>
        <w:rPr>
          <w:rFonts w:hint="eastAsia"/>
        </w:rPr>
        <w:t>CCTACGGGTGGCAGCAGTAGGGAATTTTCCACAATGGGCGAAAGCCTGATGGAGCAATGCCGCGTGCAGGATGAAGCCCTTCGGGGTGTAAACTGCTGTCAGGGTTTAGAAAGCACGTGATCAAACCCAAAGGAAGAGACGGCTAACTCTGTGCCAGCAGCCGCGGTAATACAGAGGTCTCAAGCGTTGTTCGGATTCATTGGGCGTAAAGGGTGCGTAGGTGGCGGGGTAAGTCTGGTGTGAAATCTCGGGGCTCAACCCCGAAACTGCACTGGATACTGCCTCGCTTGAGTACTGGAGAGGAGATTGGAATTTACGGTGTAGCAGTGAAATGCGTAGATATCGTAAGGAAGACCAGTGGCGAAGGCGAATCTCTGGACAGTTACTGACACTGAGGCACGAAGGCCAGGGGAGCAAACGGGATTAGATACCCCTGTAGTCC</w:t>
      </w:r>
    </w:p>
    <w:p w14:paraId="01F08E52">
      <w:pPr>
        <w:rPr>
          <w:rFonts w:hint="eastAsia"/>
        </w:rPr>
      </w:pPr>
      <w:r>
        <w:rPr>
          <w:rFonts w:hint="eastAsia"/>
        </w:rPr>
        <w:t>&gt;OTU019933</w:t>
      </w:r>
    </w:p>
    <w:p w14:paraId="14901019">
      <w:pPr>
        <w:rPr>
          <w:rFonts w:hint="eastAsia"/>
        </w:rPr>
      </w:pPr>
      <w:r>
        <w:rPr>
          <w:rFonts w:hint="eastAsia"/>
        </w:rPr>
        <w:t>CCTACGGGGGGCAGCAGCAAGGAATTTTCCGCAATGGGCGCAAGCCTGACGGAGCAACGCCGCGTGCGGGATGACGGCCTTCGGGTTGTAAACCGCTTTTGGTGGGGATGAAATGGACCGTACCCGCCGAATCAGGCTCGGCTAACTCTGTGCCAGCAGCCGCGGTAAGACAGAGGAGCCAAGCGTTGTCCGGACTGACTGGGCGTAAAGCGCACGCAGGCGGCGCGACAAGTGGGGTGTCAAAGCGCGCGGCTTAACCGCGCGATGCATCGCCAGACTGTCGTGCTCGAGCGGTGCAGAGGGTGGTGGAATTGCCGGTGTAGTGGTGAAATGCGTAGATATTGGGAAGAACACCAGTGGCGAAGGCGGCTATCTGGCCCGTGATTGACGCTGAGGCGCGAAAGCGTGGGGAGCAAACAGGATTAGATACCCCAGTAGTCC</w:t>
      </w:r>
    </w:p>
    <w:p w14:paraId="7EAA965F">
      <w:pPr>
        <w:rPr>
          <w:rFonts w:hint="eastAsia"/>
        </w:rPr>
      </w:pPr>
      <w:r>
        <w:rPr>
          <w:rFonts w:hint="eastAsia"/>
        </w:rPr>
        <w:t>&gt;OTU019934</w:t>
      </w:r>
    </w:p>
    <w:p w14:paraId="654A5452">
      <w:pPr>
        <w:rPr>
          <w:rFonts w:hint="eastAsia"/>
        </w:rPr>
      </w:pPr>
      <w:r>
        <w:rPr>
          <w:rFonts w:hint="eastAsia"/>
        </w:rPr>
        <w:t>CCTACGGGCGGCTGCAGCAAGGAATTTTCGTCAATGGGCGCAAGCCTGAACGAGCAACGCCGCGTGGAGGATGACGGCCTTCGGGTTGTAAACTCCTTTTGGGGGGGAAGACAAGGACGGTACCCTCCGAAAAAGGCTCGGCTAACTCTGTGCCAGCAGCCGCGGTAAGACAGAGGAGCCAAGCGTTGTCCGGATTGACTGGGCGTAAAGCGTCCGCAGGTGGTCGTGCAAGTGCCGTGTGAAAGCGCTCGGCTTAACTGAGCGAGGCCAGGGCAGACTGCTCGACTGGAGGTCGGGAGAGGTCGGTGGAATTGCCGGTGGAGCGGTGAAATGCGCAGATATCAGGAGGAACACCGGTGGCGAAGGCGGGTCTCTGGGCAACAACTGACGCTGAGGTGCGAAAGCGTGGGGAGCAAACAGGATTAGATACCCCGGTAGTCC</w:t>
      </w:r>
    </w:p>
    <w:p w14:paraId="64446F62">
      <w:pPr>
        <w:rPr>
          <w:rFonts w:hint="eastAsia"/>
        </w:rPr>
      </w:pPr>
      <w:r>
        <w:rPr>
          <w:rFonts w:hint="eastAsia"/>
        </w:rPr>
        <w:t>&gt;OTU019935</w:t>
      </w:r>
    </w:p>
    <w:p w14:paraId="5B1E2EC3">
      <w:pPr>
        <w:rPr>
          <w:rFonts w:hint="eastAsia"/>
        </w:rPr>
      </w:pPr>
      <w:r>
        <w:rPr>
          <w:rFonts w:hint="eastAsia"/>
        </w:rPr>
        <w:t>CCTACGGGAGGCAGCAGTAAGGAATATTGGACAATGGCCGCAAGGCTGATCCAGCCATCCAGCGTGCAGGAAGAAGGCCCTATGGGTTGTAAACTGCTTTTATCAGGGAAGAAACCTCTGGATTCACTCCGGAGCTGACGGTACCTGAAGAATAAGCACCGGCTAACTCCGTGCCAGCAGCCGCGGTAATACGGAGGGTGCGAGCGTTATCCGGAATTATTGGGCGTAAAGCGCGCGCAGGCGGCTTACTAAGTCTGGTGTGAAAGCCCACGGCTCAACCGTGGAGGGCCATTGGAAACTGGTAGGCTTGAGTGCAGGAGAGGAGAGCGGAATTCCCGGTGTAGCGGTGAAATGCGTAGATATCTGGAGGAACATCGGTGGCGAAGGCGGCATCCTGGACCGGTATTGACGCTGAGGCGCGAAAGCCAGGGGAGCAAACGGGATTAGATACCCCTGTAGTCC</w:t>
      </w:r>
    </w:p>
    <w:p w14:paraId="74EAFA27">
      <w:pPr>
        <w:rPr>
          <w:rFonts w:hint="eastAsia"/>
        </w:rPr>
      </w:pPr>
      <w:r>
        <w:rPr>
          <w:rFonts w:hint="eastAsia"/>
        </w:rPr>
        <w:t>&gt;OTU019936</w:t>
      </w:r>
    </w:p>
    <w:p w14:paraId="635382F3">
      <w:pPr>
        <w:rPr>
          <w:rFonts w:hint="eastAsia"/>
        </w:rPr>
      </w:pPr>
      <w:r>
        <w:rPr>
          <w:rFonts w:hint="eastAsia"/>
        </w:rPr>
        <w:t>CCTACGGGGGGCTGCAGTAACGAATCTTCCCCAATGGGCGCAAGCCTGAGGGAGCGACGCCGCGTGGAGGATGAAGTCCTTCGGGATGTAAACTCCTGTCAGGGGTTACCAAGTTCTGAGGAGCCCCAGAGGAAGAGGCGGCTAACTCTGTGCCAGCAGCCGCGGTAAGACAGAGGCCTCAAGCGTTAGGCGGAATCACTGGGCTTAAAGCGTGTGTAGGCGGCGCGAGGAGTCGGGGGTGAAAGTCCGGGGCTCAACCCCGGATCGGCCTTCGAGACTCTCGCGCTGGAGCACAGTAGAGGCGGGTGGAATTCCGGGTGTAGCGGTGGAATGCGTAGATATCGGGAGGAACATCAGTGGCGAAGGCGGCTACCTGGCCCAATACTGACACTCAGGTGCGACAGCGTGGGGAGCAAACAGGATTAGATACCCGGGTAGTCC</w:t>
      </w:r>
    </w:p>
    <w:p w14:paraId="2CC12D76">
      <w:pPr>
        <w:rPr>
          <w:rFonts w:hint="eastAsia"/>
        </w:rPr>
      </w:pPr>
      <w:r>
        <w:rPr>
          <w:rFonts w:hint="eastAsia"/>
        </w:rPr>
        <w:t>&gt;OTU019937</w:t>
      </w:r>
    </w:p>
    <w:p w14:paraId="38055EF5">
      <w:pPr>
        <w:rPr>
          <w:rFonts w:hint="eastAsia"/>
        </w:rPr>
      </w:pPr>
      <w:r>
        <w:rPr>
          <w:rFonts w:hint="eastAsia"/>
        </w:rPr>
        <w:t>CCTACGGGCGGCTGCAGTAAAGAATCTTCCACAATGGACGAAAGTCTGATGGAGCGACACCGCGTGCAGGATGAAGGCCTTCGGGTTGTAAACTGCTTTTTTGGGGGAATAATTCTGAATGTACCCCAAGAATAAGCACCGGCAAATCACGTGCCAGCAGCCGCGGTAATACGTGAGGTGCAAACGTTACCCGGAATTATTGGGCGTAAAGCGTCCGCAGGTGGCGTAGCAAGTTGGATATTAAATCTTGAGGCTCAACTTCAAGGCTGTATCCAAAACTCCTATGCTAGAGAGATGGAGAGGTGAATGGAATTCTGCATGTAGGGGTAAAATCCGTAGATATGCAGAGGAACACCAAAAGCGAAGGCAGTTCACTGGCCATTCTCTGACACTCATGGACGAAAGCGTGGGGAGCAAACGGGATTAGATACCCCAGTAGTCC</w:t>
      </w:r>
    </w:p>
    <w:p w14:paraId="331092A7">
      <w:pPr>
        <w:rPr>
          <w:rFonts w:hint="eastAsia"/>
        </w:rPr>
      </w:pPr>
      <w:r>
        <w:rPr>
          <w:rFonts w:hint="eastAsia"/>
        </w:rPr>
        <w:t>&gt;OTU019938</w:t>
      </w:r>
    </w:p>
    <w:p w14:paraId="783DD035">
      <w:pPr>
        <w:rPr>
          <w:rFonts w:hint="eastAsia"/>
        </w:rPr>
      </w:pPr>
      <w:r>
        <w:rPr>
          <w:rFonts w:hint="eastAsia"/>
        </w:rPr>
        <w:t>CCTACGGGGGGCTGCAGTCGAGAATCTTCGGCAATGGGCGAAAGCCTGACGCAGCGACGCCGCGTGAGGGATGAAGGCCTTCGGGTTGTAAACCTCTTTCAGCAGGGACGAAGCGAAAGTGACTGTACCTGCAGAAGAAGCACCGGCTAACTACGTGCCAGCAGCCGCGGTAATACGAAGGGTGCAAGCGTTACTCGGAATTACTGGGCGTAAAGCGTGCGTAGGCGGTTTGTTAAGTCCGTTGTGAAAGCCCTGGGCTCAACCTGGGAACTGCAGTGGATACTGGCAAGCTAGAGTGCGGTAGAGGAGGGTGGAATTCCCGGTGTAGCGGTGAAATGCGTAGAGATCGGGAGGAACATCGATGGCGAAGGCAGCCCTCTGGACCAGCACTGACGCTGAGGCACGAAAGCGTGGGGAGCAAACAGGATTAGATACCCGGGTAGTCC</w:t>
      </w:r>
    </w:p>
    <w:p w14:paraId="3E7C831B">
      <w:pPr>
        <w:rPr>
          <w:rFonts w:hint="eastAsia"/>
        </w:rPr>
      </w:pPr>
      <w:r>
        <w:rPr>
          <w:rFonts w:hint="eastAsia"/>
        </w:rPr>
        <w:t>&gt;OTU019939</w:t>
      </w:r>
    </w:p>
    <w:p w14:paraId="173DE95F">
      <w:pPr>
        <w:rPr>
          <w:rFonts w:hint="eastAsia"/>
        </w:rPr>
      </w:pPr>
      <w:r>
        <w:rPr>
          <w:rFonts w:hint="eastAsia"/>
        </w:rPr>
        <w:t>CCTACGGGTGGCTGCAGTTGGGAATCTTGCACAATGGGGGAAACCCTGATGCAGCGACGCCGCGTGGAGGACGAAGGGTCTAGGCCTGTAAACTCCTTTTTTCGGGAAAGACTTAGGACGGTACCCGAAGAATAAGGACCGGCTAACTACGTGCCAGCAGCCGCGGTAAGACGTAGGGTCCAAGCGTTGTCCGGATTTACTGGGTTTAAAGGGTGCGTAGGCGGCCCTGTAAGTCAGTGGTGAAAGCCTCCAGCTCAACTGGAGAACTGCCATTGATACTGCAGGGCTTGAGTACAGACGAGGTTGGCGGAATTGATGGTGTAGCGGTGAAATGCATAGATACCATCAAGAACACCAATTGCGAAGGCAGCTCACTGCGCAGTTTATTGACGCTGAGGCACGAAAGCGTGGGGATCAAACAGGATTAGATACCCCGGTAGTCC</w:t>
      </w:r>
    </w:p>
    <w:p w14:paraId="50093244">
      <w:pPr>
        <w:rPr>
          <w:rFonts w:hint="eastAsia"/>
        </w:rPr>
      </w:pPr>
      <w:r>
        <w:rPr>
          <w:rFonts w:hint="eastAsia"/>
        </w:rPr>
        <w:t>&gt;OTU019940</w:t>
      </w:r>
    </w:p>
    <w:p w14:paraId="77CDDF04">
      <w:pPr>
        <w:rPr>
          <w:rFonts w:hint="eastAsia"/>
        </w:rPr>
      </w:pPr>
      <w:r>
        <w:rPr>
          <w:rFonts w:hint="eastAsia"/>
        </w:rPr>
        <w:t>CCTACGGGGGGCAGCAGTGGGGAATTGTTCGCAATGGGCGCAAGCCTGACGCAGCCACGCCGCGTGAGTGAAGAAGGCCTTCGGGTTGTAAAGCTCTGTCGCCCGGGACGAAAATTCTTTAGGTGAATAGCCTAAGGAACTGACGGTACCGGGAGAGGAAGCACCGGCTAACTCCGTGCCAGCAGCCGCGGTAATACGGAGGGTGCAAGCGTTGCTCGGAATTACTGGGCGTAAAGCGCGTGTAGGCGGTCTGGCGCGTGGGGTGTGAAATCTGGCCGCTTAACGGCCAGGCGCCATCCCATACGGCCGGACTGGAGCCTTGCAGAGGGCGGTGGAATTGCCGGTGTAGTGGTGAAATGCGTAGAGATCGGCAGGAACACCCAGGGGGAAACCAGCCGCCTGGGCAAGTGCTGACGCTGAGGTGCGAGAGCGTGGGGAGCGAACGGGATTAGATACCCTGGTAGTCC</w:t>
      </w:r>
    </w:p>
    <w:p w14:paraId="5FC6305B">
      <w:pPr>
        <w:rPr>
          <w:rFonts w:hint="eastAsia"/>
        </w:rPr>
      </w:pPr>
      <w:r>
        <w:rPr>
          <w:rFonts w:hint="eastAsia"/>
        </w:rPr>
        <w:t>&gt;OTU019941</w:t>
      </w:r>
    </w:p>
    <w:p w14:paraId="02B1A29F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CCTTCGGGTTGTAAAGCACTTTTGTCCGGAACGAAAAGCGGAGGGCTAATACCCATCCGTGCTGACGGTACCGGGTGAATAAGCACCGGCTAACTTCGTGCCAGCAGCCGCGGTAATACGAAGGGTGCGAGCGTTAATCGGAATTACTGGGCGTAAAGCGTGCGTAGATGGTTCATTAAGTCGGATGTGAAAGCCCCGGGCTCAACCTGGGAATGGCATCCGATACTGGTGGACTAGAGTGCGGTAGAGGGTGGTGGAATTTCCTGTGTAGCGGTGAAATGCGTAGAGATCGGGAGGAACATCGGTGGCGAAGGCGGCTTGCTGGGCCTTTACTGACGCTGAGACTCGAAAGCGTGGGGAGCGAACGGGATTAGATACCCTAGTAGTCC</w:t>
      </w:r>
    </w:p>
    <w:p w14:paraId="21896F40">
      <w:pPr>
        <w:rPr>
          <w:rFonts w:hint="eastAsia"/>
        </w:rPr>
      </w:pPr>
      <w:r>
        <w:rPr>
          <w:rFonts w:hint="eastAsia"/>
        </w:rPr>
        <w:t>&gt;OTU019942</w:t>
      </w:r>
    </w:p>
    <w:p w14:paraId="5EF81451">
      <w:pPr>
        <w:rPr>
          <w:rFonts w:hint="eastAsia"/>
        </w:rPr>
      </w:pPr>
      <w:r>
        <w:rPr>
          <w:rFonts w:hint="eastAsia"/>
        </w:rPr>
        <w:t>CTACGGGGGGCTGCAGTAACGAATCTTCCGCAATGCACGAAAGTGTGACGGAGCGACGCCGCGTGTGGGACGAAGTCCTTCGGGATGTAAACCACTGTCAGGGGTTACCAAGTTCTGAGGAGCCCCAGAGGAAGGCACGGCTAACTCTGTGCCAGCAGCCGCGGTAAGACAGAGGTGCCAAGCGTTAGGCGGAATCACTGGGCTTAAAGCGTGTGTAGGCGGATGCGCAGGCGTCGTGTGAAAGCCCTCGGCTCAACCGGGGAACTGCACGGCGAACCGCGCGTCTTGAGACGAGTAGGGGCGGCCGGAACGATAGGTGGAGTGGTGAAATGCGCAGATATCGGGAAGAACACCCGTGGCGAAGGCGGTTCTCTGGGACGGTACTGACGCTGAGGCGCGAAAGCCAGGGGAGCGAACGGGATTAGATACCCCTGTAGTCC</w:t>
      </w:r>
    </w:p>
    <w:p w14:paraId="16BAD018">
      <w:pPr>
        <w:rPr>
          <w:rFonts w:hint="eastAsia"/>
        </w:rPr>
      </w:pPr>
      <w:r>
        <w:rPr>
          <w:rFonts w:hint="eastAsia"/>
        </w:rPr>
        <w:t>&gt;OTU019943</w:t>
      </w:r>
    </w:p>
    <w:p w14:paraId="62ED80FD">
      <w:pPr>
        <w:rPr>
          <w:rFonts w:hint="eastAsia"/>
        </w:rPr>
      </w:pPr>
      <w:r>
        <w:rPr>
          <w:rFonts w:hint="eastAsia"/>
        </w:rPr>
        <w:t>CCTACGGGTGGCTGCAGTTGGGAATCTTGGACAATGGGCGAAAGCCTGATCCAGCAATGCCGCGTGAGTGATGAAGGCCCTCGGGTTGTAAAGCTCTGTCGGGAGGGACGAAAAAGCGCGGGTAACGCCGTGACTTGACGGTACCTCCAAAGGAAGCACCGGCTAACTCTGTGCCAGCAGCCGCGGTAATACAGAGGATGCAAGCGTTATCCGGAATGATTGGGCGTAAAGCGTCTGTAGGTGGCTTTTTAAGTCCGCCGTCAAATCCCAGGGCTCAACCCTGGACAGGCGGTGGAAACTACCAAGCTGGAGTACGGTAGGGGCAGAGGGAATTTCCGGTGGAGCGGTGAAATGCGTAGAGATCGGAAAGAACACCAACGGCGAAAGCACTCTGCTGGGCCGACACTGACACTGAGAGACGAAAGCTAGGGGAGCGAATGGGATTAGATACCCTGGTAGTCC</w:t>
      </w:r>
    </w:p>
    <w:p w14:paraId="2A6C0F8A">
      <w:pPr>
        <w:rPr>
          <w:rFonts w:hint="eastAsia"/>
        </w:rPr>
      </w:pPr>
      <w:r>
        <w:rPr>
          <w:rFonts w:hint="eastAsia"/>
        </w:rPr>
        <w:t>&gt;OTU019944</w:t>
      </w:r>
    </w:p>
    <w:p w14:paraId="11319043">
      <w:pPr>
        <w:rPr>
          <w:rFonts w:hint="eastAsia"/>
        </w:rPr>
      </w:pPr>
      <w:r>
        <w:rPr>
          <w:rFonts w:hint="eastAsia"/>
        </w:rPr>
        <w:t>CCTACGGGGGGCAGCAGTGAGGAATATTGCGCAATGGGCGAAAGCCTGACGCAGCGACGCCGCGTGGGGGATGAAGGTCTTCGGATTGTAAACCCCTTTCGGGAGGGAAGACGGCCTTAGACAACTAAGGCGGACGGTACCTCCAGAAGCAGCCACGGCTAACTTCGTGCCAGCAGCCGCGGTAATACGAAGGTGGCAAGCGTTGTTCGGATTTACTGGGCGTAAAGCGTGCGCAGGCGGCTCATTGCGCCCGGCGTGAAAGCCCCCGGCTCAACCGGGGAGGGTCGTCGGGGACGGGTGAGCTTGAGGCAGGGAGAGGCTGGTGGAATTCCCGGAGTAGTGGTGAAATGCGTAGATATCGGGAGGAACACCGGTGGCGAAGGCGGCCAGCTGGCCCTGACCTGACGCTGAGGTGCGAAGGCGTGGGGAGCGAACGGGATTAGATACCCGAGTAGTCC</w:t>
      </w:r>
    </w:p>
    <w:p w14:paraId="006466BC">
      <w:pPr>
        <w:rPr>
          <w:rFonts w:hint="eastAsia"/>
        </w:rPr>
      </w:pPr>
      <w:r>
        <w:rPr>
          <w:rFonts w:hint="eastAsia"/>
        </w:rPr>
        <w:t>&gt;OTU019945</w:t>
      </w:r>
    </w:p>
    <w:p w14:paraId="00FD3BD0">
      <w:pPr>
        <w:rPr>
          <w:rFonts w:hint="eastAsia"/>
        </w:rPr>
      </w:pPr>
      <w:r>
        <w:rPr>
          <w:rFonts w:hint="eastAsia"/>
        </w:rPr>
        <w:t>CCTACGGGTGGCTGCAGTAGGGAATATTCCGCAATGGGCGAAAGCCTGACGGAGCGACGCCGCGTGGGTGATGAAGGTCTTCGGATTGTAAAACCCTGTCTTAAGGGACGAAAGAGACGCATTCGCGAGGGTGCGTAAGTGACGGTACCTTAGGAGGAAGCCACGGCTAACTCCGTGCCAGCAGCCGCGGTAATACGGAGGGTGCAAGCGTTATCCGGATTCACTGGGTTTAAAGGGTGCGTAGGCGGCCTAATAAGTCAGTGCTGAAATATCCCGGCTTAACCGGGAGGGTGGCATTGATACTGTTGGGCTTGAGTGAAGTCGAGGTAGGCGGAATTGACGGTGTAGCGGTGAAATGCTTAGATATCGTCAAGAACACCTATTGCGAAGGCAGCTTACTAGGCTTCAACTGACGCTGAGGCACGAAAGTGTGGGGATCAAACAGGATTAGATACCCCGGTAGTCC</w:t>
      </w:r>
    </w:p>
    <w:p w14:paraId="3674CDC5">
      <w:pPr>
        <w:rPr>
          <w:rFonts w:hint="eastAsia"/>
        </w:rPr>
      </w:pPr>
      <w:r>
        <w:rPr>
          <w:rFonts w:hint="eastAsia"/>
        </w:rPr>
        <w:t>&gt;OTU019946</w:t>
      </w:r>
    </w:p>
    <w:p w14:paraId="2397069D">
      <w:pPr>
        <w:rPr>
          <w:rFonts w:hint="eastAsia"/>
        </w:rPr>
      </w:pPr>
      <w:r>
        <w:rPr>
          <w:rFonts w:hint="eastAsia"/>
        </w:rPr>
        <w:t>CCTACGGGGGGCTGCAGTGGGGAATCTTGGACAATGGGCGCAAGCCTGATCCAGCCATGCCGCGTGGATGATGAAGGCCCTAGGGTTGTAAAATCCTTTCGTTGGGGACGATAATGACGGTACCCAAAGAAGAAGCTCCGGCTAACTTCGTGCCAGCAGCCGCGGTAATACGAAGGGGGCTAGCGTTGTTCGGATTTACTGGGCGTAAAGCGCGTGTAGGCGGACTTGTAAGTTGGGGGTGAAATCCCGAGGCTCAACCCCGGATCGCACTGGAAACTGGATGACTTGAGTGCAGAAGAGGAGAGTGGAATTCCACGTGTAGCGGTGAAATGCGTAGAGATGTGGAGGAACACCAGTGGCGAAGGCGGTCACCTGGACGAACACTGACGCTGAGACTCGAAAGCGTGGGTAGCAAACAGGATTAGATACCCCAGTAGTCC</w:t>
      </w:r>
    </w:p>
    <w:p w14:paraId="1511147A">
      <w:pPr>
        <w:rPr>
          <w:rFonts w:hint="eastAsia"/>
        </w:rPr>
      </w:pPr>
      <w:r>
        <w:rPr>
          <w:rFonts w:hint="eastAsia"/>
        </w:rPr>
        <w:t>&gt;OTU019947</w:t>
      </w:r>
    </w:p>
    <w:p w14:paraId="7682649D">
      <w:pPr>
        <w:rPr>
          <w:rFonts w:hint="eastAsia"/>
        </w:rPr>
      </w:pPr>
      <w:r>
        <w:rPr>
          <w:rFonts w:hint="eastAsia"/>
        </w:rPr>
        <w:t>CCTACGGGCGGCTGCAGTGGGGAATATTGCACAATGGGCGAAAGCCTGATGCAGCGACGCCACGTGAAGGATGAAGCCTTTCGGGGTGTAAACTTCATAAGAATGGGACGAATAAGGAGGGGTTAATACCCCCTTCGATGACTGTACCATTTGTAAGCCCCGGCTAACTCCGTGCCAGCAGCCGCGGTAATACGGGGGGGGCAAGCGTTGTCCGGATTGACTGGGCGTACAGCGCGCGCAGGCGGCGGGGTATGTGCGTGGTGACATCCTACGGCTCAACCGTAGGCGGCCCGCGCAGACAGCCCCACTTGAGCACGGGAGAGGGTCGTGGAATGCCCGGTGGAGCGGTGAAATGCGTAGAGATCGGGCGGAACACCAGCGGCGAAGGCGGCGACCTGGCCCGTGGCTGACGCTGAGGCGCGAGAGCGTGGGGAGCGAACGGGATTAGATACCCGTGTAGTCC</w:t>
      </w:r>
    </w:p>
    <w:p w14:paraId="0DBAB293">
      <w:pPr>
        <w:rPr>
          <w:rFonts w:hint="eastAsia"/>
        </w:rPr>
      </w:pPr>
      <w:r>
        <w:rPr>
          <w:rFonts w:hint="eastAsia"/>
        </w:rPr>
        <w:t>&gt;OTU019948</w:t>
      </w:r>
    </w:p>
    <w:p w14:paraId="79A39DC1">
      <w:pPr>
        <w:rPr>
          <w:rFonts w:hint="eastAsia"/>
        </w:rPr>
      </w:pPr>
      <w:r>
        <w:rPr>
          <w:rFonts w:hint="eastAsia"/>
        </w:rPr>
        <w:t>CCTACGGGGGGCTGCAGTGGGGAATCTTGCACAATGGGCGGAAGCCTGATGCAGCGACGCCGCGTGAGGGATGACGGCCTTCGGGTTGTAAACCTCTTTCAGCAGGGACGAAGCGCAAGTGACGGTACCTGCAGAAGAAGCGCCGGCCAACTACGTGCCAGCAGCCGCGGTAAGACGTAGGGGGCGAGCGTTGTCCGGAATTATTGGGCGTAAAGGGTGCGTAGGCGGCTTTGCAAGTCTGATGTGAAATCTCCGGGCCCAACCCGGGAACTGCGTCCGAGACTGAAAGGCTTGAATCCGGGAGAGGGATGTGGAATTCCAGGTGTAGCGGTGAAATGCGTAGAGATGGGGGAGAACACTCGTGGCGAAGGCGGCTCTCTGGGACGGTACTGACGCTGAGACGCGAAAGCGTGGGGAGCGAACAGGATTAGATACCCGGGTAGTCC</w:t>
      </w:r>
    </w:p>
    <w:p w14:paraId="3968A402">
      <w:pPr>
        <w:rPr>
          <w:rFonts w:hint="eastAsia"/>
        </w:rPr>
      </w:pPr>
      <w:r>
        <w:rPr>
          <w:rFonts w:hint="eastAsia"/>
        </w:rPr>
        <w:t>&gt;OTU019949</w:t>
      </w:r>
    </w:p>
    <w:p w14:paraId="5EF0F384">
      <w:pPr>
        <w:rPr>
          <w:rFonts w:hint="eastAsia"/>
        </w:rPr>
      </w:pPr>
      <w:r>
        <w:rPr>
          <w:rFonts w:hint="eastAsia"/>
        </w:rPr>
        <w:t>CCTACGGGCGGCAGCAGTAAGGAATATTGGTCAATGGACGCAAGTCTGAACCAGCCATGCCGCGTGAATAATTTGTGGTGTTGACTGTACTGCTGGAGGAAGCTCCGGCCAACTCCGTGCCAGCAGCCGCGGTAATACGGAGGGAGCAAGCGTTATCCGGATTCACTGGGTTTAAAGGGTGCGTAGGAGGGCAGGTAAGTCAGTGGTGAAATCTTCGAGCTTAACTCGGAAACTGCCGTTGATACTATCTGTCTTGAATCCCGTGGAGATGAGCGGAATATGTCATGTAGCGGTGAAATGCTTAGATATGACATAGAACACCTATTGCGAAGGCAGCTTACTACGCATATATTGACGCTGAGGCACGAAAGCGTGGGGATCAAACAGGATTAGATACCCCGGTAGTCC</w:t>
      </w:r>
    </w:p>
    <w:p w14:paraId="3AA9C2C7">
      <w:pPr>
        <w:rPr>
          <w:rFonts w:hint="eastAsia"/>
        </w:rPr>
      </w:pPr>
      <w:r>
        <w:rPr>
          <w:rFonts w:hint="eastAsia"/>
        </w:rPr>
        <w:t>&gt;OTU019950</w:t>
      </w:r>
    </w:p>
    <w:p w14:paraId="46B3136F">
      <w:pPr>
        <w:rPr>
          <w:rFonts w:hint="eastAsia"/>
        </w:rPr>
      </w:pPr>
      <w:r>
        <w:rPr>
          <w:rFonts w:hint="eastAsia"/>
        </w:rPr>
        <w:t>CCTACGGGAGGCTGCAGTAAGGAATATTGGGCAATGGACGCAAGTCTGACCCAGCCATGCCGCGTGGAGGATGAAGGTCCTCTGGATTGTAAACTTCTTTTATCTGCGACGAAACCCAAGATTTCTATTTTGGTTGACGGTACCAGATGAATAAGCACCGGCTAACTCCGTGCCAGCAGCCGCGGTAATACGGAGGGTGCAAGCGTTGTTCGGAATTACTGGGCGTAAAGCGCGCGCAGGCGGATCCTGCAAGTCAGAAGTGAAATCTCCTTGCTCAACGAGGGGGCTGCTTTTGATACTGCACGTCTGGAGACCAGTAGGGGTTGGTGGAATTCCCGGTGTAGCGGTGGAATGCGTAGATATCGGGAAGAACACCTGTGGCGAAGGCGGCCAACTGGGCTGGATCTGACGCTGAGGCGCGAAAGCGTGGGGAGCAAACAGGATTAGATACCCCAGTAGTCC</w:t>
      </w:r>
    </w:p>
    <w:p w14:paraId="5656FF9D">
      <w:pPr>
        <w:rPr>
          <w:rFonts w:hint="eastAsia"/>
        </w:rPr>
      </w:pPr>
      <w:r>
        <w:rPr>
          <w:rFonts w:hint="eastAsia"/>
        </w:rPr>
        <w:t>&gt;OTU019951</w:t>
      </w:r>
    </w:p>
    <w:p w14:paraId="60E8EB1F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TTCGGGTTGTAAAGCTCTTTCGGCGGGGACGATGATGACGGTACCCGCAGAAGAAGCCCCGGCTAACTTCGTGCCAGCAGCCGCGGTAATACGAAGGGGGCTAGCGTTGTTCGGAATCACTGGGCGTAAAGGGCGCGTAGGCGGCTTGATAAGTCGGGGGTGAAAGCCTGTGGCTCAACCACAGAATTGCCTTCAAAACTGGTAGCCTAGAGTATGGAAGAGGTAAGTGGAACTCCGAGTGTAGAGGTGAAATTCGTAGATATTCGGAAGAACACCAGTGGCGAAGGCGACTTACTGGTCCATGACTGACGCTGAGGCTCGAAAGCGTGGGGAGCAAACAGGATTAGATACCCTGGTAGTCC</w:t>
      </w:r>
    </w:p>
    <w:p w14:paraId="53575DBA">
      <w:pPr>
        <w:rPr>
          <w:rFonts w:hint="eastAsia"/>
        </w:rPr>
      </w:pPr>
      <w:r>
        <w:rPr>
          <w:rFonts w:hint="eastAsia"/>
        </w:rPr>
        <w:t>&gt;OTU019952</w:t>
      </w:r>
    </w:p>
    <w:p w14:paraId="24402724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AAGGGAAGAACAAGTGCAGTAGTAACTGGCTGCACCTTGACGGTACCTTATTAGAAAGCCACGGCTAACTACGTGCCAGCAGCCGCGGTAATACGTAGGTGGCAAGCGTTGTCCGGAATTATTGGGCGTAAAGGGCGCGTAGGTGGCGGCATAAGGCCGTGGTGAAAGTCGGGGGCTCAACCCTTGATCGGCCATGGCAACTGTGTCGCTAGGGCACCGTAGAGGCAGATGGAATTCCGGGTGTAGCGGTGGAATGCGTAGAGATGTGGAGGAACACCAGTGGCGAAGGCGGGTCTCTGGACAGTTCCTGACGCTGAGGGACGAAAGCTAGGGGAGCAAACGGGATTAGATACCCCGGTAGTCC</w:t>
      </w:r>
    </w:p>
    <w:p w14:paraId="0C87CA8E">
      <w:pPr>
        <w:rPr>
          <w:rFonts w:hint="eastAsia"/>
        </w:rPr>
      </w:pPr>
      <w:r>
        <w:rPr>
          <w:rFonts w:hint="eastAsia"/>
        </w:rPr>
        <w:t>&gt;OTU019953</w:t>
      </w:r>
    </w:p>
    <w:p w14:paraId="1423D78C">
      <w:pPr>
        <w:rPr>
          <w:rFonts w:hint="eastAsia"/>
        </w:rPr>
      </w:pPr>
      <w:r>
        <w:rPr>
          <w:rFonts w:hint="eastAsia"/>
        </w:rPr>
        <w:t>CCTACGGGTGGCAGCAGTGGGGAATCTTGCGCAATGGGCGAAAGCCTGACGCAGCGACGCCGCGTGGGGGAGGAAGCTCTTCGGAGTGTAAACCCCTGTCAGAGGGGAAGAATGGGCGTGGGAGGAAATGCCTGCGTTTTGACGGTACCCTCAGAGGAAGCACCGGCTAACTCTGTGCCAGCAGCCGCGGTAATACAGAGGGTGCGAGCGTTGTTCGGAATTACTGGGCGTAAAGCGCGCGCAGGCGGCATGTTAGGTGAGGTGTGAAATCCCCCGGCTCAACCGAGGAATTGCGCTTCAAACCGGCGTGCTTGAGGAAGATAGAGGTGGGCGGAACTGATGGTGGAGCGGTGAAATGCGTTGATATCAGGAGGAACACCAATTGCGAAGGCAGCTCGCTGGGACGTCACTGACGCTGAGACGCGAAAGCGTGGGGAGCAAACAGGATTAGATACCCTTGTAGTCC</w:t>
      </w:r>
    </w:p>
    <w:p w14:paraId="6E50EFAA">
      <w:pPr>
        <w:rPr>
          <w:rFonts w:hint="eastAsia"/>
        </w:rPr>
      </w:pPr>
      <w:r>
        <w:rPr>
          <w:rFonts w:hint="eastAsia"/>
        </w:rPr>
        <w:t>&gt;OTU019954</w:t>
      </w:r>
    </w:p>
    <w:p w14:paraId="19C545B1">
      <w:pPr>
        <w:rPr>
          <w:rFonts w:hint="eastAsia"/>
        </w:rPr>
      </w:pPr>
      <w:r>
        <w:rPr>
          <w:rFonts w:hint="eastAsia"/>
        </w:rPr>
        <w:t>CCTACGGGAGGCTGCAGTGGGGAATATTGCACAATGGGCGAAAGCCTGATGCAGCAACGCCGCGTGAGTGATGAAGGCCTTCGGGTTGTAAAGCTCTGTCTTCTGGGACGATAATGACGGTACCAGAGGAGGAAGCCACGGCTAACTACGTGCCAGCAGCCGCGGTAATACGTAGGTGGCAAGCGTTGTCCGGATTTACTGGGCGTAAAGGATGCGTAGGCGGCCAGGAAGGTCCGTTGTGAAAACTGGAGGCTCAACTTCCAGACGTCGACGGAAACCACTTGGCTAGAGTCCGGAAGAGGAGAGTGGAATTCCTGGTGTAGCGGTGAAATGCGCAGATATCAGGAAGAACACCGATGGCGAAGGCAGCTCTCTGGGACGGTACTGACGCTGAGACGCGAAAGCGTGGGGAGCGAACAGGATTAGATACCCGAGTAGTCC</w:t>
      </w:r>
    </w:p>
    <w:p w14:paraId="4710A78E">
      <w:pPr>
        <w:rPr>
          <w:rFonts w:hint="eastAsia"/>
        </w:rPr>
      </w:pPr>
      <w:r>
        <w:rPr>
          <w:rFonts w:hint="eastAsia"/>
        </w:rPr>
        <w:t>&gt;OTU019955</w:t>
      </w:r>
    </w:p>
    <w:p w14:paraId="5835A670">
      <w:pPr>
        <w:rPr>
          <w:rFonts w:hint="eastAsia"/>
        </w:rPr>
      </w:pPr>
      <w:r>
        <w:rPr>
          <w:rFonts w:hint="eastAsia"/>
        </w:rPr>
        <w:t>CCTACGGGAGGCAGCAGTAGGGAATCTTCCACAATGGGCGCAAGCCTGATCCAGCAATGCCGCGTGAGTGAAGAAGGCCTTCGGGTTGTAAAGCTCTTTTGTCAGGGAAGAAACGGTAGAGGCTAATATCCTTTGCTAATGACGGTACCTGAAGAATAAGCACCGGCTAACTCCGTGCCAGCAGCCGCGGTAATACGGAGGGTGCAAGCGTTGTTCGGAATCATTGGGCGTAAAGCGCGTGTAGGCGGCTTGGCAAGTCGGTTGTGAAATCCCGGGGCCCAACCCCGGAACTGCATTCGAAACTGCCTCGCTAGAGTCCCGGAGAGGAAGGCGGAATTCCCGGTGTAGAGGTGAAATTCGTAGATATCGGGAGGAACACCAGCGGCGAAGGCGGCCTTCTGGACGGTGACTGACGCTGAGACGCGAAAGCGTGGGGAGCAAACAGGATTAGATACCCGAGTAGTCC</w:t>
      </w:r>
    </w:p>
    <w:p w14:paraId="0D5D3C72">
      <w:pPr>
        <w:rPr>
          <w:rFonts w:hint="eastAsia"/>
        </w:rPr>
      </w:pPr>
      <w:r>
        <w:rPr>
          <w:rFonts w:hint="eastAsia"/>
        </w:rPr>
        <w:t>&gt;OTU019956</w:t>
      </w:r>
    </w:p>
    <w:p w14:paraId="17359DA6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TGTAAACCTCTTTCAGCAGGGACGAAGCGTAAGTGACGGTACCTGCAGAAGAAGCGCCGGCCAACTACGTGCCAGCAGCCGCGGTAAGACGTAGGGCGCGAGCGTTGTCCGGATTTATTGGGCGTAAAGCGTGCGTAGGTGGTTCGTTAAGTCTGATGTGAAAGCCCTGGGCTCAACCTGGGAATGGCATTGGATACTGGCGACCTAGAGTGCGGTAGAGGGGTGCGGAATTCCGGGTGTAGTGGTGAAATGCGTAGATATCCGGAGGAACACCAGTGGCGAAGGCGGCCTTCTGGACTGCATCTGACGCTCAGACGCGAAAGCTAGGGTAGCAAACGGGATTAGATACCCGGGTAGTCC</w:t>
      </w:r>
    </w:p>
    <w:p w14:paraId="01811CA5">
      <w:pPr>
        <w:rPr>
          <w:rFonts w:hint="eastAsia"/>
        </w:rPr>
      </w:pPr>
      <w:r>
        <w:rPr>
          <w:rFonts w:hint="eastAsia"/>
        </w:rPr>
        <w:t>&gt;OTU019957</w:t>
      </w:r>
    </w:p>
    <w:p w14:paraId="18314762">
      <w:pPr>
        <w:rPr>
          <w:rFonts w:hint="eastAsia"/>
        </w:rPr>
      </w:pPr>
      <w:r>
        <w:rPr>
          <w:rFonts w:hint="eastAsia"/>
        </w:rPr>
        <w:t>CCTACGGGGGGCAGCAGTGGGGAATCTTGCGCAATGGGCGAAAGCCTGACGCAGCGACGCCGCGTGCGGGAAGAAGGCCTTCGGGTTGTAAACCGCTTTCAGGAGGGACGAAGCCACTCGGGTTAATAGCCCAGAGGGTGACGGTACCTCCAGAAGAAGCCCCGGCTAACTACGTGCCAGCAGCCGCGGTAAGACAGAGGTGCCAAGCGTTAGGCGGAATCACTGGGCTTAAAGCGTGTGTAGGCGGAGTTCTAAGTACCTTGTGAAATCCCACCGCTCAACGGTGGAACTGCTTGGTATACTGGTTCTCTTGAGCCACTTAGGGGCTACCGGAACAAATGGTGGAGCGGTGAAATGCGTAGATATCGGGAGGAACACCAGTAGCGAAGGCGGCTCGCTGGGCCACACCTGACGCTGAGACGCGAAAGCGTGGGGAGCAAACAGGATTAGATACCCGTGTAGTCC</w:t>
      </w:r>
    </w:p>
    <w:p w14:paraId="5B578AA8">
      <w:pPr>
        <w:rPr>
          <w:rFonts w:hint="eastAsia"/>
        </w:rPr>
      </w:pPr>
      <w:r>
        <w:rPr>
          <w:rFonts w:hint="eastAsia"/>
        </w:rPr>
        <w:t>&gt;OTU019958</w:t>
      </w:r>
    </w:p>
    <w:p w14:paraId="35158768">
      <w:pPr>
        <w:rPr>
          <w:rFonts w:hint="eastAsia"/>
        </w:rPr>
      </w:pPr>
      <w:r>
        <w:rPr>
          <w:rFonts w:hint="eastAsia"/>
        </w:rPr>
        <w:t>CCTACGGGGGGCTGCAGTAACGAATCTTCCGCAATGCACGAAAGTGTGACGGAGCGACGCCGCGTGTGGGACGAAGCCCTTCGGGGTGTAAACCACTGTCAGGGGTTAGAAAGTTCTGATCAACCCCAGAGGAAGGCACGGCTAACTCTGTGCCAGCAGCCGCGGTAAGACGAACCGTGCGAACGTTGTTCGGAATCACTGGGCTTAAAGGGCGCGTAGGCGGATCAGCAAGTCCGGGGTGAAATCTTTCGGCTTAACCGGAAAAGTGCCTTGGATACTGCTGGTCTCGAGGGAGGTAGGGGTCATTGGAACTTCTGGTGGAGCGGTGAAATGCGTTGATATCATTAGGAACACCGGTGGCGAAAGCGGCTCACTGGATCTTTTCTGACGCTGAGGCACGAAAGCTAGGGGAGCGAACGGGATTAGATACCCCAGTAGTCC</w:t>
      </w:r>
    </w:p>
    <w:p w14:paraId="358F4810">
      <w:pPr>
        <w:rPr>
          <w:rFonts w:hint="eastAsia"/>
        </w:rPr>
      </w:pPr>
      <w:r>
        <w:rPr>
          <w:rFonts w:hint="eastAsia"/>
        </w:rPr>
        <w:t>&gt;OTU019959</w:t>
      </w:r>
    </w:p>
    <w:p w14:paraId="7CA8F582">
      <w:pPr>
        <w:rPr>
          <w:rFonts w:hint="eastAsia"/>
        </w:rPr>
      </w:pPr>
      <w:r>
        <w:rPr>
          <w:rFonts w:hint="eastAsia"/>
        </w:rPr>
        <w:t>CCTACGGGAGGCTGCAGTGGGGAATTGTTCACAATGGGCGCAAGCCTGATGACGCAACGCCGCGTGGGGGATGAAGGTCTTCGGATCGTAAACCCCTGTCGAATGGGACGAATAGCCTCTGGGCTAATCACCAGAGGAATGACGGTACCGTTAAAGGAAGCCACGGCTAACTCTGTGCCAGCAGCCGCGGTAATACAGAGGTGGCAAGCGTTGTTCGGAATTACTGGGCGTAAAGGGCGCGTAGGCGGCCATCTAAGTCAGACGTGAAATCCCCCGGCTCAACTGGGGAGTGTCGTGCGATACGGTCGGACTGGAGGCCAGTAGGGGGATGCGGAATTCCGGGTGTAGTGGTGGAATGCGTAGATATTTGGAGGAACACCAGTGGCGAAAGCGGCTTTCTGGGACATTCCTGACGCTGAGGTTCGAAAGCTCGGGGAGCAAACAGGATTAGATACCCGTGTAGTCC</w:t>
      </w:r>
    </w:p>
    <w:p w14:paraId="16E6678E">
      <w:pPr>
        <w:rPr>
          <w:rFonts w:hint="eastAsia"/>
        </w:rPr>
      </w:pPr>
      <w:r>
        <w:rPr>
          <w:rFonts w:hint="eastAsia"/>
        </w:rPr>
        <w:t>&gt;OTU019960</w:t>
      </w:r>
    </w:p>
    <w:p w14:paraId="756998EF">
      <w:pPr>
        <w:rPr>
          <w:rFonts w:hint="eastAsia"/>
        </w:rPr>
      </w:pPr>
      <w:r>
        <w:rPr>
          <w:rFonts w:hint="eastAsia"/>
        </w:rPr>
        <w:t>CCTACGGGAGGCAGCAGTGAGGAATATTGGTCAATGGGCGCAAGCCTGAACCAGCCATCCCGCGTGAAGGAAGAAGGCGCTATGCGTTGTAAACTTCTTTTTCAGGGGAAGAAAATTTTCTACGAGTAGAGAATTGACGGTACCCTGTGAATAAGCATCGGCTAACTCCGTGCCAGCAGCCGCGGTAATACGTAGGACGCAAGCGTTATCCGGATTCATTGGGTTTAAAGGGTGCGTAGGAGGGCAGGTAAGTCAGTGGTGAAATCTCCAAGCTTAACTTGGAAACTGCCGTTGATACTATCTGTCTTGAATACCGTGGAGATGAGCGGAATATGTCATGTAGCGGTGAAATGCTTAGATATGACATAGAACACCAATTGCGAAGGCAGCTCGTTACACGAATATTGACTCTGAGGCACGAAAGCGTGGGGATCAAACAGGATTAGATACCCCGGTAGTCC</w:t>
      </w:r>
    </w:p>
    <w:p w14:paraId="7972D450">
      <w:pPr>
        <w:rPr>
          <w:rFonts w:hint="eastAsia"/>
        </w:rPr>
      </w:pPr>
      <w:r>
        <w:rPr>
          <w:rFonts w:hint="eastAsia"/>
        </w:rPr>
        <w:t>&gt;OTU019961</w:t>
      </w:r>
    </w:p>
    <w:p w14:paraId="0332507A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CCTTCGGGTCGTAAAGCTCTGTTGTAAGGGAAGAACAAGCATCGGTTAACTGCCGGTGCCCTGACGGTACCTTACCAGAAAGCCACGGCTAACTACGTGCCAGCAGCCGCGGTAATACGTAGGTGGCAAGCGTTGTCCGGAATTATTGGGCGTAAAGAGTTGCGTAGGTGGCATAGTAAGCGAGTAGTGAAAGCGTGTGGCTCAACCATACATCCATTACTTGAACTGCTAAGCTAGAAGATGAGAGAGGTAGATGGAATGTGACAAGTAGCGGTGAAATGCATAGATATGTCACAGAACACCGATTGCGAAGGCAGCTTACTATGGTGTGATTGACGCTGAGGCACGAAAGCGTGGGGATCAAACAGGATTAGATACCCGAGTAGTCC</w:t>
      </w:r>
    </w:p>
    <w:p w14:paraId="70DBBF24">
      <w:pPr>
        <w:rPr>
          <w:rFonts w:hint="eastAsia"/>
        </w:rPr>
      </w:pPr>
      <w:r>
        <w:rPr>
          <w:rFonts w:hint="eastAsia"/>
        </w:rPr>
        <w:t>&gt;OTU019962</w:t>
      </w:r>
    </w:p>
    <w:p w14:paraId="48B6735D">
      <w:pPr>
        <w:rPr>
          <w:rFonts w:hint="eastAsia"/>
        </w:rPr>
      </w:pPr>
      <w:r>
        <w:rPr>
          <w:rFonts w:hint="eastAsia"/>
        </w:rPr>
        <w:t>CCTACGGGAGGCTGCAGTGGGGAATTTTGGACAATGGGCGCAAGCCTGATCCAGCAATGCCGCGTGCAGGAAGAAGGCCTTCGGGTTGTAAACTGCTTTTGTACGGAACGAAACGGTCCGGGTTAATACCCTGGGCTAATGACGGTACCGTAAGAATAAGCACCGGCTAACTACGTGCCAGCAGCCGCGGTAATACGTAGGGTGCAAGCGTTAATCGGAATTACTGGGCGTAAAGCGTGCGCAGGCGGTTGTCATAGTCAGGTGTGAAAGCCTTGAGCTCAACTCAAGAAATGCACTTGATACTGGGCGACTAGAGGACCGGAGAGGATAGTGGAATTCCCAGTGTAGTGGTGAAATACGTAGAGATTGGGAAGAACACCAGTGGCGAAGGCGGCTATCTGGTCTGTAACTGACGCTGAGGCGCGAAAGCGTGGGGAGCGAACAGGATTAGATACCCTAGTAGTCC</w:t>
      </w:r>
    </w:p>
    <w:p w14:paraId="7E4A7A14">
      <w:pPr>
        <w:rPr>
          <w:rFonts w:hint="eastAsia"/>
        </w:rPr>
      </w:pPr>
      <w:r>
        <w:rPr>
          <w:rFonts w:hint="eastAsia"/>
        </w:rPr>
        <w:t>&gt;OTU019963</w:t>
      </w:r>
    </w:p>
    <w:p w14:paraId="3504157C">
      <w:pPr>
        <w:rPr>
          <w:rFonts w:hint="eastAsia"/>
        </w:rPr>
      </w:pPr>
      <w:r>
        <w:rPr>
          <w:rFonts w:hint="eastAsia"/>
        </w:rPr>
        <w:t>CCTACGGGGGGCTGCAGTCGAGAATCTTTCGCAATGGGCGCAAGCCTGACGAAGCGACGCCGTGTGTGTGATGAAGGCCCTCGGGTTGTAAAGCACTTTCGCTTAAGAACAAGAGAGCCCTGTTAATACCAGGGTGATTTGAGAGTACTAGGTAAAGAAGCACCGGCTAACTACGTGCCAGCAGCTGCGGTAATACGTAGGGTGCAAGCATTAATCGGATTTATTGGGCGTAAAGGGCGCGTAGGCGGGAAAGTTAGTCAGATGTGAAATCCCGGAGCTCAACTCCGGAACAGCATTTGAAACTGCTTTTCTAGAGGGTAGGCGGAGAAAACGGAATTCCACAAGTAGCGGTGAAATGCGTAGATATGTGGAAGAACACCAGTGGCGAAGGCGGTTTTCTAGCTTACACCTGACGCTGAGGCGCGAAAGCAAGGGGAGCAAACAGGATTAGATACCCTGGTAGTCC</w:t>
      </w:r>
    </w:p>
    <w:p w14:paraId="463C6049">
      <w:pPr>
        <w:rPr>
          <w:rFonts w:hint="eastAsia"/>
        </w:rPr>
      </w:pPr>
      <w:r>
        <w:rPr>
          <w:rFonts w:hint="eastAsia"/>
        </w:rPr>
        <w:t>&gt;OTU019964</w:t>
      </w:r>
    </w:p>
    <w:p w14:paraId="56739564">
      <w:pPr>
        <w:rPr>
          <w:rFonts w:hint="eastAsia"/>
        </w:rPr>
      </w:pPr>
      <w:r>
        <w:rPr>
          <w:rFonts w:hint="eastAsia"/>
        </w:rPr>
        <w:t>CCTACGGGGGGCAGCAGTGGGGAATTTTGGACAATGGGGGCAACCCTGATCCAGCCATGCCGCGTGAGTGAAGAAGGCCTTCGGGTTGTAAAGCTCTTTCGGGCGGGAAGAAAAGGTCAAGGCTAATATCCTTGATTGATGACGGTACCGCAAGAAGAAGCCCCGGCTAATTACGTGCCAGCAGCCGCGGTAATACGTAAGGGGCAAGCGTTGTCCGGAATCACTGGGCGTAAAGGGCGCGTAGGCGGTTTGTTAAGTCGGGAGTGAAAGCGCTGGGCTCAACCCAGCAACGGCTCTCGAGACTGGCAGGCTAGAGGATCCTAGGGGATGCTGGAATTCCAGGTGTAGCGGTGAAATGCGTAGATATCTGGGAGAACACCCGTGGCGAAGGCGGGCATCTGGGGGATTCCTGACGCTGAGGCGCGAAAGCTAGGGGAGCGAACGGGATTAGATACCCCGGTAGTCC</w:t>
      </w:r>
    </w:p>
    <w:p w14:paraId="486C12AD">
      <w:pPr>
        <w:rPr>
          <w:rFonts w:hint="eastAsia"/>
        </w:rPr>
      </w:pPr>
      <w:r>
        <w:rPr>
          <w:rFonts w:hint="eastAsia"/>
        </w:rPr>
        <w:t>&gt;OTU019965</w:t>
      </w:r>
    </w:p>
    <w:p w14:paraId="622C7E6A">
      <w:pPr>
        <w:rPr>
          <w:rFonts w:hint="eastAsia"/>
        </w:rPr>
      </w:pPr>
      <w:r>
        <w:rPr>
          <w:rFonts w:hint="eastAsia"/>
        </w:rPr>
        <w:t>CCTACGGGTGGCTGCAGTGGGGAATTGTTCGCAATGGGCGCAAGCCTGACGGAGCAACGCCGCGTGCAGGATGAAGGTCTTCGGATTGTAAACTGCTGTCAGGGGGGACGAAACCAATGACGGTACCCCCAAAGGAAGCATCGGCTAACTACGTGCCAGCAGCCGCGGTAAGACGTAGGATGCAAGCGTTGTTCGGATTTATTGGGCGTAAAGCGTACGTAGGCGGTTTGCCAAGTCTGGTGTTAAAGCTAGGAGCTCAACTCCTGTGATGCCCTGGAAACTGGCAGGCTTGAGTGCGGTAGGGGAAAGTGGAATTCCGAGTGTAGCGGTGAAATGCGTAGATATTCGGAAGAACGCCAGTGGCGAAAGCGACTTTCTGGGCCGCAACTGACGCTGAGGTACGAAAGCGTGGGGAGCAAACAGGATTAGATACCCGGGTAGTCC</w:t>
      </w:r>
    </w:p>
    <w:p w14:paraId="286D5BD3">
      <w:pPr>
        <w:rPr>
          <w:rFonts w:hint="eastAsia"/>
        </w:rPr>
      </w:pPr>
      <w:r>
        <w:rPr>
          <w:rFonts w:hint="eastAsia"/>
        </w:rPr>
        <w:t>&gt;OTU019966</w:t>
      </w:r>
    </w:p>
    <w:p w14:paraId="6BC89226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GAGGGTTGTAAAGCACTTTCAGTGGGGAGGAGGATTAGTTGGTTAAGAGCTGATTAATTGGACGTTACCCACAGAAGAAGCACCGGCTAACTCCGTGCCAGCAGCCGCGGTAATACGGAGGGTGCGAGCGTTAATCGGAATTATTGGGCGTAAAGAGTGCGTAGGTGGTTTAGTAAGTTATCTGTGAAAGACCTGGGCTTAACCTGGGTTGGTCAGATAAAACTGCTAGACTAGAGTATAGGAGAGGGTAGTGGAATTTCCGGTGTAGCGGTGAAATGCGTAGAGATCGGAAGGAACACCAGTGGCGAAGGCGGCTACCTGGCCTGATACTGACACTGAGGCACGAAAGCGTGGGGAGCAAACAGGATTAGATACCCTTGTAGTCC</w:t>
      </w:r>
    </w:p>
    <w:p w14:paraId="6DC5CC34">
      <w:pPr>
        <w:rPr>
          <w:rFonts w:hint="eastAsia"/>
        </w:rPr>
      </w:pPr>
      <w:r>
        <w:rPr>
          <w:rFonts w:hint="eastAsia"/>
        </w:rPr>
        <w:t>&gt;OTU019967</w:t>
      </w:r>
    </w:p>
    <w:p w14:paraId="1D6E95DC">
      <w:pPr>
        <w:rPr>
          <w:rFonts w:hint="eastAsia"/>
        </w:rPr>
      </w:pPr>
      <w:r>
        <w:rPr>
          <w:rFonts w:hint="eastAsia"/>
        </w:rPr>
        <w:t>CCTACGGGCGGCAGCAGTGGGGAATCTTGCGCAATGGTCGAAAGACTGACGCAGCGACGCCGCGTGCGGGAGGAAGCTCTTCGGGGTGTAAACCGCTGTTGCCCGGAACGAAACTCACCTTTCGAGGTGATTGACGGTACCGGGTGAGGAAGCGCCGGCTAACTCTGTGCCAGCAGCCGCGGTCATACGGAGGATCCAAGCGTTATCCGGAATTACTGGGCGTAAAGAGTTGCGTAGGTGGCATTGTAAGTTAGTAGTGAAATCGTGTGGCTCAACCATACTCACATTACTAAAACTGCAAAGCTAGAGGGCGAGAGAGGTTACTAGAATTCCTTGTGTAGGAGTGAAATCCGTAGATATAAGGAGGAATACCGATGGCGTAGGCAGGTAACTGGCTCGTCCCTGACACTAAGGCACGAAAGCGTGGGGAGCAAACGGGATTAGATACCCTGGTAGTCC</w:t>
      </w:r>
    </w:p>
    <w:p w14:paraId="15118F74">
      <w:pPr>
        <w:rPr>
          <w:rFonts w:hint="eastAsia"/>
        </w:rPr>
      </w:pPr>
      <w:r>
        <w:rPr>
          <w:rFonts w:hint="eastAsia"/>
        </w:rPr>
        <w:t>&gt;OTU019968</w:t>
      </w:r>
    </w:p>
    <w:p w14:paraId="74915933">
      <w:pPr>
        <w:rPr>
          <w:rFonts w:hint="eastAsia"/>
        </w:rPr>
      </w:pPr>
      <w:r>
        <w:rPr>
          <w:rFonts w:hint="eastAsia"/>
        </w:rPr>
        <w:t>CCTACGGGGGGCAGCAGCAAGGAATCTTCCGCAATGGGGGCAACCCTGACGGAGCAACGCCGCGTGGGGGACGACCCGCTTCGGCGCGTAAACCCCTTTTCTGCCGGAAGAAGGTGGGAGCGATCCTGCGTGACGGTACGGCAGGAAGAAGCGCCGGCCAACTACGTGCCAGCAGCCGCGGTAAGACGTAGGGCGCGAGCGTTGTCCGGAGTTACTGGGCGTAAAGGGCGTGCAGGTGGTGCGGTAAGTCTGTTGTGAAAGCGCCTGGCTTAACCGGGCGAGGCCAATGGAGACTGCCGGACTGGAGGACGGTAGAGGGGTGTGGAATTCCGGGTGTAGTGGTGAAATGCGTAGAGATCCGGAGGAACACCAGTGGCGAAAGCGGCCTTCTGGACCACAACTGACGCTCAGACGCGAAAGCTAGGGTAGCAAACGGGATTAGATACCCTTGTAGTCC</w:t>
      </w:r>
    </w:p>
    <w:p w14:paraId="0F1F63B7">
      <w:pPr>
        <w:rPr>
          <w:rFonts w:hint="eastAsia"/>
        </w:rPr>
      </w:pPr>
      <w:r>
        <w:rPr>
          <w:rFonts w:hint="eastAsia"/>
        </w:rPr>
        <w:t>&gt;OTU019969</w:t>
      </w:r>
    </w:p>
    <w:p w14:paraId="4E16F5F2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ACGTGCCAGCAGCCGCGGTAATACGTAGGGGGCCAGCGTTGTCCGGAATCATTGGGCGTAAAGAGCTCGTAGGCGGCTTGTCGCGTCGACTGTGAAATCCCGTGGCTCAACTGCGGGTCTGCAGTCGATACGGGCAGGCTAGAGTTCGGTAGGGGAGACTGGAATTCCTGGTGTAGCGGTGAAATGCGCAGATATCAGGAGGAACACCGGTGGCGAAGGCGGGTTGCTGGGCTGACACTGACGCTGAGGCGCGAAAGCTAGGGGAGCGAACGGGATTAGATACCCGAGTAGTCC</w:t>
      </w:r>
    </w:p>
    <w:p w14:paraId="3AEA9C50">
      <w:pPr>
        <w:rPr>
          <w:rFonts w:hint="eastAsia"/>
        </w:rPr>
      </w:pPr>
      <w:r>
        <w:rPr>
          <w:rFonts w:hint="eastAsia"/>
        </w:rPr>
        <w:t>&gt;OTU019970</w:t>
      </w:r>
    </w:p>
    <w:p w14:paraId="25594633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ACGGAAAGAAATCGCCTGGGCCAATACCCTGGGTGGATGACGGTACCGTAAGAAGAAGCACCGGCTAACTACGTGCCAGCAGCCGCGGTAATACGTAGGGTGCAAGCGTTGTCCGGATTTATTGGGTTTAAAGGGTGCGTAGGCGGGCTATTAAGTCAGTGGTGAAATCCAACAGCTCAACTGTTGATGTGCCATTGATACTGGTAGCCTTGAGTACAGATGAGGTAGGCGGAATTGACGGTGTAGCGGTGAAATGCTTAGATATCGTCAAGAACACCGATAGTGTAGACAGCTTACTAGACTTCAACTGACGCTGAGGCACGAAAGTGTGGGGATCAAACAGGATTAGATACCCCTGTAGTCC</w:t>
      </w:r>
    </w:p>
    <w:p w14:paraId="7B00F225">
      <w:pPr>
        <w:rPr>
          <w:rFonts w:hint="eastAsia"/>
        </w:rPr>
      </w:pPr>
      <w:r>
        <w:rPr>
          <w:rFonts w:hint="eastAsia"/>
        </w:rPr>
        <w:t>&gt;OTU019971</w:t>
      </w:r>
    </w:p>
    <w:p w14:paraId="19EC68E2">
      <w:pPr>
        <w:rPr>
          <w:rFonts w:hint="eastAsia"/>
        </w:rPr>
      </w:pPr>
      <w:r>
        <w:rPr>
          <w:rFonts w:hint="eastAsia"/>
        </w:rPr>
        <w:t>CCTACGGGTGGCTGCAGTGGGGAATATTGCACAATGGACGCAAGTCTGATGCAGCGACGCCGTGTGAGGGATGACGGCCTTCGGGTTGTAAACCTCTTTCGTCAGGGACGAAGCCTTTTGGGGTGACGGTACCTGGAGAAGAAGCGCCGGCCAACTACGTGCCAGCAGCCGCGGTAAGACGTAGGGCGCGAGCGTTGTCCGGATTTATTGGGCGTAAAGCGTGCGTAGGCGGTTGGCTAAGTCAGATGTGAAAGCCCTGGGCTCAACCTGGGAATGGCATTTGAAACTGGCTGGCTAGAGTGCGGTAGAGGATGGCGGAATTCCCGGTGTAGCGGTGAAATGCGTAGAGATGTGGAGGAATACCGATGGCGAAGGCAGCCCCCTGGGCCTGCACTGACGCTCATGCACGAAAGCGTGGGGAGCAAACAGGATTAGATACCCCAGTAGTCC</w:t>
      </w:r>
    </w:p>
    <w:p w14:paraId="1D2F5D0A">
      <w:pPr>
        <w:rPr>
          <w:rFonts w:hint="eastAsia"/>
        </w:rPr>
      </w:pPr>
      <w:r>
        <w:rPr>
          <w:rFonts w:hint="eastAsia"/>
        </w:rPr>
        <w:t>&gt;OTU019972</w:t>
      </w:r>
    </w:p>
    <w:p w14:paraId="0404405F">
      <w:pPr>
        <w:rPr>
          <w:rFonts w:hint="eastAsia"/>
        </w:rPr>
      </w:pPr>
      <w:r>
        <w:rPr>
          <w:rFonts w:hint="eastAsia"/>
        </w:rPr>
        <w:t>CCTACGGGAGGCAGCAGTGGGGAATTTTGGACAATGGGGGCAACCCTGATCCAGCAATGCCGCGTGTGTGAAGAAGGCCTTCGGGTTGTAAAGCACTTTTGTCCGGAAAGAAATCGCACTGGTTAATACCTGGTGTGGATGACGGTACCGGAAGAATAAGGACCGGCTAACTACGTGCCAGCAGCCGCGGTAATACGTAGGGTCCAAGCGTTAATCGGAATTACTGGGCGTAAAGGGCGCGTAGGCGGGCTGCCAAGTTCGGGGTGAAATCCTCCCGCTCAACGGGAGAACTGCCCCGAATACTGGCGGTCTCGAGGGAGGTAGGGGCGTGCGGAACTATGGGTGGAGCGGTGAAATGCGTTGATATCCATAGGAACTCCGGTGGCGAAGGCGGCACGCTGGACCTCTTCTGACGCTGAGGCGCGAAAGCCAGGGGAGCGAACGGGATTAGATACCCCAGTAGTCC</w:t>
      </w:r>
    </w:p>
    <w:p w14:paraId="2BE64A56">
      <w:pPr>
        <w:rPr>
          <w:rFonts w:hint="eastAsia"/>
        </w:rPr>
      </w:pPr>
      <w:r>
        <w:rPr>
          <w:rFonts w:hint="eastAsia"/>
        </w:rPr>
        <w:t>&gt;OTU019973</w:t>
      </w:r>
    </w:p>
    <w:p w14:paraId="0438787A">
      <w:pPr>
        <w:rPr>
          <w:rFonts w:hint="eastAsia"/>
        </w:rPr>
      </w:pPr>
      <w:r>
        <w:rPr>
          <w:rFonts w:hint="eastAsia"/>
        </w:rPr>
        <w:t>CCTACGGGTGGCTGCAGTAGGGAATCTTCCACAATGGACGAAAGTCTGATGGAGCAACGCCGCGTGAGCGATGAAGGCCTTCGGGTCGTAAAGCTCTGTTGTTAGGGAAGAACAAGTACCGGAGTAACTGCCGGTACCTTGACGGTACCTAACCAGAAAGCCACGGCTAACTACGTGCCAGCAGCCGCGGTAATACGTAGGTGGCAAGCGTTGTCCGGAATTACTGGGCGTAAAGCGTGCGTAGGTGGTTCGTTAAGTCTGATGTGAAAGCCCTGGGCTCAACCTGGGAATGGCATTGGATACTGGCGATCTAGAGTGCGGTAGAGGGCAGTGGAATTCCAGGTGTAGCGGTGAAATGCGTAGATATCTGGAAGAACACCAGTGGCGAAGGCGGCTTCCTGGATCAAGACTGACACTGAGGCTCGAAAGCGTGGGGAGCAAACAGGATTAGATACCCCAGTAGTCC</w:t>
      </w:r>
    </w:p>
    <w:p w14:paraId="551773DD">
      <w:pPr>
        <w:rPr>
          <w:rFonts w:hint="eastAsia"/>
        </w:rPr>
      </w:pPr>
      <w:r>
        <w:rPr>
          <w:rFonts w:hint="eastAsia"/>
        </w:rPr>
        <w:t>&gt;OTU019974</w:t>
      </w:r>
    </w:p>
    <w:p w14:paraId="691C4BB9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CCAGGGACGATGATGACGGTACCTGGAGAATAAGCCCCGGCTAACTTCGTGCCAGCAGCCGCGGTAATACGAAGGGGGCAAGCGTTGTTCGGAATTACTGGGCGTAAAGGGCGCGTAGGCGGCCTGTTAAGTCGAACGTGAAATCCCCGGGCTCAACCCGGGAACTGCGTCCGATACTGGCAGGCTTGAATGCGGGAGAGGATAGTGGAATTCCCAGTGTAGAGGTGAAATTCGTAGATATTAGGAAGAACACCAGTGGCGAAGGCGGCTCACTGGCCCGGTACTGACGCTCATGTGCGAAAGCGTGGGGAGCAAACAGGATTAGATACCCCAGTAGTCC</w:t>
      </w:r>
    </w:p>
    <w:p w14:paraId="448E1705">
      <w:pPr>
        <w:rPr>
          <w:rFonts w:hint="eastAsia"/>
        </w:rPr>
      </w:pPr>
      <w:r>
        <w:rPr>
          <w:rFonts w:hint="eastAsia"/>
        </w:rPr>
        <w:t>&gt;OTU019975</w:t>
      </w:r>
    </w:p>
    <w:p w14:paraId="70101266">
      <w:pPr>
        <w:rPr>
          <w:rFonts w:hint="eastAsia"/>
        </w:rPr>
      </w:pPr>
      <w:r>
        <w:rPr>
          <w:rFonts w:hint="eastAsia"/>
        </w:rPr>
        <w:t>CCTACGGGGGGCTGCAGTGAGGAATATTGGTCAATGGTCGCAAGACTGAACCAGCCATGCCGCGTGCAGGATGAAGGCCCTATGGGTTGTAAACTGCTTTTCTCTGGGAATAAACCCCTTTACGTGTAAAGGGCTGAAGGTACCAGAGGAATAAGGACCGGCTAACTTCGTGCCAGCAGCCGCGGTAATACGAAGGGTCCAAGCGTTATCCGGATTCATTGGGTTTAAAGGGTGCGCAGGCGGGGCCTTAAGTCAGTGGTGAAATCCCGTAGCTCAACTCGGAAACTGCCATGGATACTATTTGTCTTGAATACTGTGAAGGTGAGCGGAATATGTCATGTAGCGGTGAAATGCTTAGATATGACATAGAACACCAATTGCGAAGGCAGCTCACTGCGCAGTGATTGACGCTGAGGCACGAAAGCGTGGGGATCAAACAGGATTAGATACCCGTGTAGTCC</w:t>
      </w:r>
    </w:p>
    <w:p w14:paraId="57B0CEFB">
      <w:pPr>
        <w:rPr>
          <w:rFonts w:hint="eastAsia"/>
        </w:rPr>
      </w:pPr>
      <w:r>
        <w:rPr>
          <w:rFonts w:hint="eastAsia"/>
        </w:rPr>
        <w:t>&gt;OTU019976</w:t>
      </w:r>
    </w:p>
    <w:p w14:paraId="6C0A5BEC">
      <w:pPr>
        <w:rPr>
          <w:rFonts w:hint="eastAsia"/>
        </w:rPr>
      </w:pPr>
      <w:r>
        <w:rPr>
          <w:rFonts w:hint="eastAsia"/>
        </w:rPr>
        <w:t>CCTACGGGGGGCAGCAGTGGGGAATTTTGCACAATGGACGAAAGTCTGATGCAGTGACGCCGCGTGGGGGATGACGGCCTTCGGGTTGTAAACCTCTTTCGCCATCGACGAAGCCGGATTTGGTTCGGTGACGGTAGGTGGAGAAGAAGCACCGGCCAACTACGTGCCAGCAGCCGCGGTAATACGTAGGGTGCGAGCGTTGTCCGGAATTATTGGGCGTAAAGGGCTCGTAGGCGGTTTGTCGCGTCGACTGTGAAAACCTGGGGCTTAACTCTGGGCCTGCAGTCGATACGGGCAGACTTGAGTTCGGGAGGGGCGAGTGGAATTCCTGGTGTAGCGGTGAAATGCGCAGATATCAGGAGGAACACCAATGGCGAAGGCAGCTCGCTGGAACGGTACTGACGCTGAGGCGCGAAAGCGTGGGGAGCGAACAGGATTAGATACCCGAGTAGTCC</w:t>
      </w:r>
    </w:p>
    <w:p w14:paraId="3D96B22B">
      <w:pPr>
        <w:rPr>
          <w:rFonts w:hint="eastAsia"/>
        </w:rPr>
      </w:pPr>
      <w:r>
        <w:rPr>
          <w:rFonts w:hint="eastAsia"/>
        </w:rPr>
        <w:t>&gt;OTU019977</w:t>
      </w:r>
    </w:p>
    <w:p w14:paraId="12C8953E">
      <w:pPr>
        <w:rPr>
          <w:rFonts w:hint="eastAsia"/>
        </w:rPr>
      </w:pPr>
      <w:r>
        <w:rPr>
          <w:rFonts w:hint="eastAsia"/>
        </w:rPr>
        <w:t>CCTACGGGGGGCTGCAGTGGGGAATATTGGACAATGGGCGGAAGCCTGATCCAGCAACGCCGCGTGGAGGAAGAAGGCCTTTGGGTTGTAAACCGCTTTTCCGGGGGACGATAGTGACGGTACCCCGGGAATAAGCCCCGGCTAACTACGTGCCAGCAGCCGCGGTAATACGGAAGGGGCGAGCGTTGTTCGGAATTATTGGGCGTAAAGAGCTCGTAGGCGGCTATCCACGTCGGATGTGAAAGCTCATGGCTCAACCGTGAGAGGCCATTCGATACGGGATAGCTAGAGGCAGCTAGGGGAAAGTGGAATTCCTGGTGTAGCGGTGAAATGCGCAGATATCAGGAGGAACACCGGTGGCGAAGGCGGCTTTCTGGGGCTGTTCTGACGCTGAGGAGCGAAAGCTGGGGGAGCGAACAGGATTAGATACCCCGGTAGTCC</w:t>
      </w:r>
    </w:p>
    <w:p w14:paraId="05888ECF">
      <w:pPr>
        <w:rPr>
          <w:rFonts w:hint="eastAsia"/>
        </w:rPr>
      </w:pPr>
      <w:r>
        <w:rPr>
          <w:rFonts w:hint="eastAsia"/>
        </w:rPr>
        <w:t>&gt;OTU019978</w:t>
      </w:r>
    </w:p>
    <w:p w14:paraId="438BED6F">
      <w:pPr>
        <w:rPr>
          <w:rFonts w:hint="eastAsia"/>
        </w:rPr>
      </w:pPr>
      <w:r>
        <w:rPr>
          <w:rFonts w:hint="eastAsia"/>
        </w:rPr>
        <w:t>CCTACGGGAGGCTGCAGTAGGGAATATTGGGCAATGGACGAGAGTCTGAACCAGCCATGCCGCGTGAAGGATGAAGGTCCTCTGGATTGTAAACTTCTTTTATAGGGGACGAAACCTCTTTTTCTAAAGAGACTGACGGTACCCTAGGAATAAGCACCGGCTAACTCCGTGCCAGCAGCCGCGGTAATACGGAGGGTGCGAGCGTTAATCGGAATTACTGGGCGTAAAGGGCGCGTAGGCGGTGAAGTCAGTCGGGTGTGAAAGCCCCGGGCTCAACCTGGGAACTGCATCCGATACTGCTTCGCTAGAGTATGGTAGAGGGAAGCGGAATTCCGGGTGTAGCGGTGAAATGCGTAGATATCGAGAGGAACACCTGAGGTGAAGACGGGTTGCTGGGCCGACACTGACGCTGAGGCGCGAAAGCCAGGGGAGCAAACGGGATTAGATACCCTGGTAGTCC</w:t>
      </w:r>
    </w:p>
    <w:p w14:paraId="61838909">
      <w:pPr>
        <w:rPr>
          <w:rFonts w:hint="eastAsia"/>
        </w:rPr>
      </w:pPr>
      <w:r>
        <w:rPr>
          <w:rFonts w:hint="eastAsia"/>
        </w:rPr>
        <w:t>&gt;OTU019979</w:t>
      </w:r>
    </w:p>
    <w:p w14:paraId="2177E2E5">
      <w:pPr>
        <w:rPr>
          <w:rFonts w:hint="eastAsia"/>
        </w:rPr>
      </w:pPr>
      <w:r>
        <w:rPr>
          <w:rFonts w:hint="eastAsia"/>
        </w:rPr>
        <w:t>CCTACGGGAGGCTGCAGTAAGGAATATTGGTCAATGGAGGCAACTCTGAACCAGCCATGCCGCGTGAAGGATGAAGGTCCTCTGGATTGTAAACTCCTTTTACCTGGGACGAAACCTCCTTTTTCCAAGGGAGTTGACGGTACCAGGGGAATAAGCACCGGCTAACTACGTGCCAGCAGCCGCGGTAATACGAAGGGGGCTAGCGTTGCTCGGAATTACTGGGCGTAAAGGGAGCGTAGGCGGTTTCGTAAGTCTGTCGTGAAATCCCCGGGCTTAACCTGGGAATGGCGATGGAGACTGCGAGGCTAGAGTTTGGCAGAGGGGGGTAGAATTCCACGTGTAGCAGTGAAATGCGTAGATATGCGGAGGAACACCGATGGCGAAGGCAATCCCCTGGGCCTGCACTGACGCTCATGCACGAAAGCGTGGGGAGCAAACAGGATTAGATACCCCGGTAGTCC</w:t>
      </w:r>
    </w:p>
    <w:p w14:paraId="021255A9">
      <w:pPr>
        <w:rPr>
          <w:rFonts w:hint="eastAsia"/>
        </w:rPr>
      </w:pPr>
      <w:r>
        <w:rPr>
          <w:rFonts w:hint="eastAsia"/>
        </w:rPr>
        <w:t>&gt;OTU019980</w:t>
      </w:r>
    </w:p>
    <w:p w14:paraId="4B6CB33F">
      <w:pPr>
        <w:rPr>
          <w:rFonts w:hint="eastAsia"/>
        </w:rPr>
      </w:pPr>
      <w:r>
        <w:rPr>
          <w:rFonts w:hint="eastAsia"/>
        </w:rPr>
        <w:t>CCTACGGGTGGCTGCAGTGGGGAATATTGCGCAATGGGCGAAAGCCTGACCCAGCAACGCCGCGTGAAGGATGAAATCCCTCGGGATGTAAACTTCGCAAGAATGGGAAGAATAAGAATGGGTTAATACCCCTTTTGATGACGGTACCATTTGTAAGCTCCGGCTAACTCCGTGCCAGCAGCCGCGGTAATACGGGGGGAGCAAGCGTTGTTCGGATTTACTGGGCGTAAAGGGCGCGTAGGCGGTCCTGACAAGTCACTTGTGAAATCTCCCGGCTCAACCGGGAACCGGCCCTTGATACTGGCGGGCTGGAGGGAGGTAGGGGCATGTGGAACTTCCGGTGGAGCGGTGAAATGCGTTGAGATCAGCAGGAACACCCGTGGCGAAGGCGGCCACCTGGGCCGTACCTGACGCTGAGGCGCGAAGGCTAGGGGAGCGAACGGGATTAGATACCCCAGTAGTCC</w:t>
      </w:r>
    </w:p>
    <w:p w14:paraId="70950081">
      <w:pPr>
        <w:rPr>
          <w:rFonts w:hint="eastAsia"/>
        </w:rPr>
      </w:pPr>
      <w:r>
        <w:rPr>
          <w:rFonts w:hint="eastAsia"/>
        </w:rPr>
        <w:t>&gt;OTU019981</w:t>
      </w:r>
    </w:p>
    <w:p w14:paraId="46B9D55D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TCCTCTGGATTGTAAACTTCTTTTATCTGGGACGAAAAAAGGCTTTTCTAAGTCGTCTGACGGTACCAGATGAATAAGCACCGGCTAACTCCGTGCCAGCAGCCGCGGTAATACGGAGGGTGCAAGCGTTATCCGGATTCACTGGGTTTAAAGGGTGCGTAGGCGGCTTTGTAAGTCAGTGGTGAAATATGGCAGCTCAACTGTCAGGGTGCCATTGATACTGCGGAGCTTGAGTACAGATGAGGTATGCGGAATGGACGGTGTAGCGGTGAAATGCTTAGATATCGTCCAGAACACCGATTGCGAAGGCAGGTGGCTACGATTGGTTTGACACTGAGGCACGAAAGCATGGGGAGCAAACAGGATTAGATACCCCGGTAGTCC</w:t>
      </w:r>
    </w:p>
    <w:p w14:paraId="4B5B089F">
      <w:pPr>
        <w:rPr>
          <w:rFonts w:hint="eastAsia"/>
        </w:rPr>
      </w:pPr>
      <w:r>
        <w:rPr>
          <w:rFonts w:hint="eastAsia"/>
        </w:rPr>
        <w:t>&gt;OTU019982</w:t>
      </w:r>
    </w:p>
    <w:p w14:paraId="7EBE7EB0">
      <w:pPr>
        <w:rPr>
          <w:rFonts w:hint="eastAsia"/>
        </w:rPr>
      </w:pPr>
      <w:r>
        <w:rPr>
          <w:rFonts w:hint="eastAsia"/>
        </w:rPr>
        <w:t>CCTACGGGCGGCTGCAGTGGGGAATATTGCGCAATGGACGAAAGTCTGACGCAGCGACGCCGCGTGTGGGATGACGGTCTTCGGATTGTAAACCACTGTCGGGAGGGACGAATACGCCGCAAGGCGGGTGACGGTACCTCCAAAGGAAGCACCGGCTAACTCCGTGCCAGCAGCCGCGGTAATACGGAGGGTGCAAGCGTTATCCGGATTCACTGGGCGTAAAGAGCTCGTAGGCGGCTTGGCAAGTCGGGTGTGAAACCTCCAGGCTTAACCTGGAGACGCCACTCGATACTGCCATGGCTAGAGTCCGGTAGGGGACCACGGAATTCCCGGTGTACCGGTGAAATGGGCAGATATCGGGAGGAACACCAGTGGCGAAGGCGGCCGACTGGGCCGATCCTGACGCTGAGACCCGAAAGCCAGGGTAGCGAACCGGATTAGATACCCCGGTAGTCC</w:t>
      </w:r>
    </w:p>
    <w:p w14:paraId="1D970748">
      <w:pPr>
        <w:rPr>
          <w:rFonts w:hint="eastAsia"/>
        </w:rPr>
      </w:pPr>
      <w:r>
        <w:rPr>
          <w:rFonts w:hint="eastAsia"/>
        </w:rPr>
        <w:t>&gt;OTU019983</w:t>
      </w:r>
    </w:p>
    <w:p w14:paraId="32B82EA2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GGCAGGGACGAAGTTGACGTGTACCTGCAGAAGAAGCGCCGGCTAACTACGTGCCAGCAGCCGCGGTAATACGTAGGGCGCAAGCGTTGTCCGGAATTATTGGGCGTAAAGCGCGCGCAGGCGGTTCTTCAAGTCAGAGGTGAAAGCCCAGAGCTCAACTCTGGAATGGCCTTTGAGACTAGAGAACTAGGGTACGGGAGAGGTGAGTGGAATTCCGAGTGTAGAGGTGAAATTCGTAGATATTCGGAAGGAACATCAGTGGCGAAAGCGACTTCCTGGACCAATACTGACGCTCATGTGCGAAAGCGTGGGGAGCAAACAGGATTAGATACCCCGGTAGTCC</w:t>
      </w:r>
    </w:p>
    <w:p w14:paraId="7E088D7A">
      <w:pPr>
        <w:rPr>
          <w:rFonts w:hint="eastAsia"/>
        </w:rPr>
      </w:pPr>
      <w:r>
        <w:rPr>
          <w:rFonts w:hint="eastAsia"/>
        </w:rPr>
        <w:t>&gt;OTU019984</w:t>
      </w:r>
    </w:p>
    <w:p w14:paraId="57490BC1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GGTGGGGAAGAAAAGCCTCGACCTAATACGTCGGGGTCTTGACGTAACCCATAGAAGAAGCACCGGCTAACTCTGTGCCAGCAGCCGCGGTCATACGGAGGACCCAAGCGTTACCCGGAATTACTGGGCGTAAAGCGTACGTAGGCGGTTCGATAAGTCGGGTGTGAAATCTTTGGGCTCAACCCAAAGCGTGCACTCGATACTGTTGTGACTAGAGTTCGGTAGGGGAGTGGGGAATTCCACGTGTAGCGGTGAAATGCGTAGAGATGTGGAGGAACACCAGTGGCGAAGGCGGATCTCTGGGCCGATACTGACGCTGAGGAGCGAAAGCGTGGGGAGCGAACAGGATTAGATACCCGAGTAGTCC</w:t>
      </w:r>
    </w:p>
    <w:p w14:paraId="32262743">
      <w:pPr>
        <w:rPr>
          <w:rFonts w:hint="eastAsia"/>
        </w:rPr>
      </w:pPr>
      <w:r>
        <w:rPr>
          <w:rFonts w:hint="eastAsia"/>
        </w:rPr>
        <w:t>&gt;OTU019985</w:t>
      </w:r>
    </w:p>
    <w:p w14:paraId="08701703">
      <w:pPr>
        <w:rPr>
          <w:rFonts w:hint="eastAsia"/>
        </w:rPr>
      </w:pPr>
      <w:r>
        <w:rPr>
          <w:rFonts w:hint="eastAsia"/>
        </w:rPr>
        <w:t>CCTACGGGGGGCTGCAGTGGGGAATCTTGCGCAATGGGCGAAAGCCTGACGCAGCGACGCCGCGTGAGGGATGAAGGCCTTCGGGTTGTAAACCTCTTTCAGCGGGGACGAAATTGACGGTACCCGCAGAAGAAGGTCCGGCCAACTACGTGCCAGCAGCCGCGGTAATACGTAGGGACCGAGCGTTGTCCGGAATCACTGGGCGTAAAGGGCGCGTAGGCGGCCTCTTAAGCGCGCGGTGAAAGCCCGGGGCTCAACCCCGGGTCGGCCGTGTGTACTGGGGGGCTGGAGCACGGTAGGGGCAGACGGAATTCCGGGTGTAGCGGTGGAATGCGTAGAGATCCGGAAGAACACCGGTGGCGAAGGCGGGTCTCTGGGCCGATACTGACGCTGAGGAGCGAAAGCGTGGGGAGCGAACAGGATTAGATACCCTAGTAGTCC</w:t>
      </w:r>
    </w:p>
    <w:p w14:paraId="2C6DA199">
      <w:pPr>
        <w:rPr>
          <w:rFonts w:hint="eastAsia"/>
        </w:rPr>
      </w:pPr>
      <w:r>
        <w:rPr>
          <w:rFonts w:hint="eastAsia"/>
        </w:rPr>
        <w:t>&gt;OTU019986</w:t>
      </w:r>
    </w:p>
    <w:p w14:paraId="59E9B63E">
      <w:pPr>
        <w:rPr>
          <w:rFonts w:hint="eastAsia"/>
        </w:rPr>
      </w:pPr>
      <w:r>
        <w:rPr>
          <w:rFonts w:hint="eastAsia"/>
        </w:rPr>
        <w:t>CCTACGGGTGGCTGCAGTGGGGAATCTTGCACAATGGAGGCAACTCTGATGCAGCGACGCCGCGTGAGCGATGAAGCCCCTCGGGGTGTAAAGCTCTTTCGGCAGGGACGATTATGACGGTACCTGAAGAAGAAGCTGCGGCTAACTACGTGCCAGCAGCCGCGGTAATACGTAGGCAGCGAGCGTTGTTCGGAATTACTGGGCGTAAAGCGCGCGTAGGTGGCCCGACCAGTCACTGGTGAAAGCTCGACGCTCAACGTCGAGTCGGCCAGTGATACTGTTGGGCTGGAGCACTGTAGAGGCAGATGGAATTCCGGGTGTAGCGGTGGAATGCGTAGAGATCCGGAAGAACACCAGTGGCGAAGGCGACTTTCTGGACCGTAACTGACGCTGAGGCATGAAAGCGTGGGGAGCAAACAGGATTAGATACCCCAGTAGTCC</w:t>
      </w:r>
    </w:p>
    <w:p w14:paraId="5E320969">
      <w:pPr>
        <w:rPr>
          <w:rFonts w:hint="eastAsia"/>
        </w:rPr>
      </w:pPr>
      <w:r>
        <w:rPr>
          <w:rFonts w:hint="eastAsia"/>
        </w:rPr>
        <w:t>&gt;OTU019987</w:t>
      </w:r>
    </w:p>
    <w:p w14:paraId="54A24B82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TGTAAACCTCTTTCAGCAGGGACGAAGCGCAAGTGACGGTACCTGCAGAAGAAGCGCCGGCCAACTACGTGCCAGCAGCCGCGGTAAGACGTAGGGCGCGAGCGTTGTCCGGATTTATTGGGCGTAAAGCGCGTGTAGGCGGCCCGTTTAGTCTGTCGTGAAATCTCCCGGCTTAACCGGGAGGGGTCGACGGATACTGGCGGGCTTGAGGGGAGCAGAGGAAGGTGGAATTCCCGGTGTAGTGGTGAAATGCGTAGAGATCCGGAAGAACACCGGTGGCGAAGGCGGCCCGCTGGGCTGTGGCTGACGCTGAGGCGCGACAGCGTGGGGAGCAAACAGGATTAGATACCCCGGTAGTCC</w:t>
      </w:r>
    </w:p>
    <w:p w14:paraId="1D750163">
      <w:pPr>
        <w:rPr>
          <w:rFonts w:hint="eastAsia"/>
        </w:rPr>
      </w:pPr>
      <w:r>
        <w:rPr>
          <w:rFonts w:hint="eastAsia"/>
        </w:rPr>
        <w:t>&gt;OTU019988</w:t>
      </w:r>
    </w:p>
    <w:p w14:paraId="03AA9935">
      <w:pPr>
        <w:rPr>
          <w:rFonts w:hint="eastAsia"/>
        </w:rPr>
      </w:pPr>
      <w:r>
        <w:rPr>
          <w:rFonts w:hint="eastAsia"/>
        </w:rPr>
        <w:t>CCTACGGGAGGCTGCAGTGGGGAATTTTCCGCAATGGGCGAAAGCCTGACGGAGTGACGCCGCGTGGGGGACGAAGGCCTTCGGGTCGTAAACCCCTGTCAGAGGGAAAGAAGGGTTGCCGACCTAACACGTCGGTGATCTGACGGTACCTTCAGAGGAAGCCCCGGCCAACTCTGTGCCAGCAGCCGCGGTAATACGTAGGCAGCGAGCGTTGTTCGGAGTTACTGGGCGTAAAGAGTGCGCAGGCGGTCGTACAAGTCGAGTGTGAAAGCCCCCGGCTCAACTGGGGAGGGTCACTCGATACTGTTCGACTCGAAGGCAGGAGAGGGAAGCGGAATTCCCAGTGTAGAGGTGAAATTCGTAGATATTGGGAAGAACACCGGTGGCGAAGGCGGCCATCTGGACTGCAACTGACGCTGAGGCGCGAAAGCGTGGGGAGCAAACAGGATTAGATACCCCTGTAGTCC</w:t>
      </w:r>
    </w:p>
    <w:p w14:paraId="08AB7150">
      <w:pPr>
        <w:rPr>
          <w:rFonts w:hint="eastAsia"/>
        </w:rPr>
      </w:pPr>
      <w:r>
        <w:rPr>
          <w:rFonts w:hint="eastAsia"/>
        </w:rPr>
        <w:t>&gt;OTU019989</w:t>
      </w:r>
    </w:p>
    <w:p w14:paraId="1438F222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TTGGGACGAAGCTTCGCCGGTGAATAGCCGGCTGGAGTGACGGTACCTTCACAAGAAGCCCCGGCTAACTACGTGCCAGCAGCCGCGGTAATACGTAGGGGGCGAGCGTTGTCCGGATTTATTGGGCGTAAAGCGCCTGCAGGCGGCGGGCCAAGTCGTGCGTGAAATCTCTCGGCTCAACTGAGAGGGGTCGTGCGAGACTGGTTCGCTCGAGGCGGGTAGGGGGAAGCGGAATTCCGGGTGTAGTGGTGGAATGCGTAGAGATCCGGAGGAACACCAGAGGCGAAGGCGGCTTCCTGGACCCGGCCTGACGCTCAGGGGCGAAAGCGTGGGGAGCGATCCGGATTAGATACCCGAGTAGTCC</w:t>
      </w:r>
    </w:p>
    <w:p w14:paraId="541F7EC9">
      <w:pPr>
        <w:rPr>
          <w:rFonts w:hint="eastAsia"/>
        </w:rPr>
      </w:pPr>
      <w:r>
        <w:rPr>
          <w:rFonts w:hint="eastAsia"/>
        </w:rPr>
        <w:t>&gt;OTU019990</w:t>
      </w:r>
    </w:p>
    <w:p w14:paraId="4D98C027">
      <w:pPr>
        <w:rPr>
          <w:rFonts w:hint="eastAsia"/>
        </w:rPr>
      </w:pPr>
      <w:r>
        <w:rPr>
          <w:rFonts w:hint="eastAsia"/>
        </w:rPr>
        <w:t>CCTACGGGGGGCAGCAGTCGGGAATTTTGGGCAATGGGCGAAAGCCTGACCCAGCAACGCCGCGTGAAGGAAGAAGGTCTTCGGATTGTAAACTTCTTTGATGAGGGACGAAAAAAATGACGGTACCTCAAAAACAAGCCACGGCTAACTACGTGCCAGCAGCCGCGGTCATACGTAGGACCCAAGCGTTATCCGGATTGACTGGGCGTAAAGAGTTGCGTAGGCGGTCGGTAAAGCGAATAGTGAAATCTGGTGGCTCAACCACAAAGGCTATTATTCGAACTCACCGACTCGAGAGTAGCAGAGGTAACTGGAATTTCTAGTGTAGGAGTGAAATCCGTAGATATTAGAAGGAACACCAATGGCGTAGGCAGGTTACTGGGCTATTTCTGACGCTAAGGCACGAAAGCGTGGGGAGCGAACCGGATTAGATACCCGTGTAGTCC</w:t>
      </w:r>
    </w:p>
    <w:p w14:paraId="58ACE8A4">
      <w:pPr>
        <w:rPr>
          <w:rFonts w:hint="eastAsia"/>
        </w:rPr>
      </w:pPr>
      <w:r>
        <w:rPr>
          <w:rFonts w:hint="eastAsia"/>
        </w:rPr>
        <w:t>&gt;OTU019991</w:t>
      </w:r>
    </w:p>
    <w:p w14:paraId="7ED66656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CGGGCATTCCTGCCCGATTGACGGTACCATAGGAATAAGCACCGGCTAACTCCGTGCCAGCAGCCGCGGTAATACGGAGGGGACGAGCGTTGTCCGGATTCATTGGGCGTAAAGCGCGCGTAGGCGGCTCGGAAAGTCGGTCGTGAAATGCCGGGGCTCAACCCCGGGACTGCGTCCGATACTCCCGAGCTGGAGGCAGGTAGGGGAGATCGGAATTCCTGGTGTAGCGGTGAAATGCGCAGATATCAGGAGGAACACCAGTGGCGAAGGCGACTTACTGGACGATTGTTGACGCTGAGGAGCGAAAGCGTGGGGAGCGAACAGGATTAGATACCCGTGTAGTCC</w:t>
      </w:r>
    </w:p>
    <w:p w14:paraId="446F17BB">
      <w:pPr>
        <w:rPr>
          <w:rFonts w:hint="eastAsia"/>
        </w:rPr>
      </w:pPr>
      <w:r>
        <w:rPr>
          <w:rFonts w:hint="eastAsia"/>
        </w:rPr>
        <w:t>&gt;OTU019992</w:t>
      </w:r>
    </w:p>
    <w:p w14:paraId="5FF47F8C">
      <w:pPr>
        <w:rPr>
          <w:rFonts w:hint="eastAsia"/>
        </w:rPr>
      </w:pPr>
      <w:r>
        <w:rPr>
          <w:rFonts w:hint="eastAsia"/>
        </w:rPr>
        <w:t>CCTACGGGGGGCTGCAGTGGGGAATATTGGACAATGGGGGAAACCCTGATCCAGCGACGCCGCGTGGGTGAAGAAGGCCTGCGGGTTGTAAAGCACTTTCAGTGGGGAGGAAGGCCTTGGTATTAATACTGCCGAGGATTGACGTTACCCACAGAAGAAGCCCCGGCTAACTACGTGCCAGCAGCCGCGGTAATACGTAGGTGGCAAGCGTTGTCCGGATTTATTGGGTTTAAAGGGTGCGTAGGCGGTCATATAAGTCAGTGGTGAAATACTTCAGCTCAACTGGAGAGGTGCCATTGATACTGTATGACTTGAGTACAGACGAGGTAGGCGGAATTGACGGTGTAGCGGTGAAATGCTTAGATATCGTCAAGAACACCGATAGCGAAGGCAGCTTACTAGACTGTAACTGACGCTGATGCACGAAAGTGTGGGGATCAAACAGGATTAGATACCCCAGTAGTCC</w:t>
      </w:r>
    </w:p>
    <w:p w14:paraId="7879BDE4">
      <w:pPr>
        <w:rPr>
          <w:rFonts w:hint="eastAsia"/>
        </w:rPr>
      </w:pPr>
      <w:r>
        <w:rPr>
          <w:rFonts w:hint="eastAsia"/>
        </w:rPr>
        <w:t>&gt;OTU019993</w:t>
      </w:r>
    </w:p>
    <w:p w14:paraId="0F618BD8">
      <w:pPr>
        <w:rPr>
          <w:rFonts w:hint="eastAsia"/>
        </w:rPr>
      </w:pPr>
      <w:r>
        <w:rPr>
          <w:rFonts w:hint="eastAsia"/>
        </w:rPr>
        <w:t>CCTACGGGTGGCTGCAGTGGGGAATCTTGCGCAATGGGCGAAAGCCTGACGCAGCGACGCCGCGTGAGGGAAGAAGGCCTTCGGGTTGTAAACCTCTTTCAGGAGGGACGAAGCCACTCGGGTTAATACCCCAGAGGGTGACGGTACCTCCAGAAGAAGCCCCGGCTAACTACGTGCCAGCAGCCGCGGTAATACGTAGGGTGCAAGCGTTAATCGGAATTACTGGGCGTAAAGGGCGCGTAGGCGGTCCCTCAAGTCAGGCGTGAAAGCCCCGGGCTCAACCTGGGAACTGCGCTTGAGACTGATGGGCTAGAGTGCGGTAGAGGGGTGTGGAATTCCCGGTGTAGCAGTGAAATGCGTAGATATCGGGAGGAACATCTGTGGCGAAGGCGACACCCTGGACCAGCACTGACACTGAGGCACGAAAGCGTGGGGAGCAAACAGGATTAGATACCCGGGTAGTCC</w:t>
      </w:r>
    </w:p>
    <w:p w14:paraId="15C05685">
      <w:pPr>
        <w:rPr>
          <w:rFonts w:hint="eastAsia"/>
        </w:rPr>
      </w:pPr>
      <w:r>
        <w:rPr>
          <w:rFonts w:hint="eastAsia"/>
        </w:rPr>
        <w:t>&gt;OTU019994</w:t>
      </w:r>
    </w:p>
    <w:p w14:paraId="584F1EEF">
      <w:pPr>
        <w:rPr>
          <w:rFonts w:hint="eastAsia"/>
        </w:rPr>
      </w:pPr>
      <w:r>
        <w:rPr>
          <w:rFonts w:hint="eastAsia"/>
        </w:rPr>
        <w:t>CCTACGGGAGGCTGCAGTCGAGGATCTTCGGCAATGGGCGCAAGCCTGACCGAGCGACGCCGCGTGCGCGATGAAGGCCTTCGGGTTGTAAAGCGCTGTCGAGGGGAAGGAAAGCCGCAAGGTCTGACCGACCCCTGGAGGAAGGACGGGCTAAGTTCGTGCCAGCAGCCGCGGTAAGACGAACCGTCCTAACGTTGTTCGGAATCACTGGGCTTAAAGGGCGCGTAGGCGGGCAGTCAAGTCCGGGGTGAAAGCTTTCGGCTTAACCGGAAAAGGGCCTTGGATACTGACTGTCTGGAGGGAGGTAGGGGTCCGTGGAACTGTGGGTGGAGCGGTGAAATGCGCAGATATCAGGAGGAACACCTATTGCGAAGGCAGCTCGCTGGGACGTAACTGACGCTGAGACGCGAAAGCGTGGGGAGCAAACAGGATTAGATACCCCAGTAGTCC</w:t>
      </w:r>
    </w:p>
    <w:p w14:paraId="067D914C">
      <w:pPr>
        <w:rPr>
          <w:rFonts w:hint="eastAsia"/>
        </w:rPr>
      </w:pPr>
      <w:r>
        <w:rPr>
          <w:rFonts w:hint="eastAsia"/>
        </w:rPr>
        <w:t>&gt;OTU019995</w:t>
      </w:r>
    </w:p>
    <w:p w14:paraId="1D0014CA">
      <w:pPr>
        <w:rPr>
          <w:rFonts w:hint="eastAsia"/>
        </w:rPr>
      </w:pPr>
      <w:r>
        <w:rPr>
          <w:rFonts w:hint="eastAsia"/>
        </w:rPr>
        <w:t>CCTACGGGCGGCTGCAGTGGGGAATCTTCCGCAATGGACGAAAGTCTGACGGAGCAACGCCGCGTGAGCGATGAAGGCCTTCGGGTCGTAAAGCTCTGTTGTTAGGGAAGAACAAGTATCAGTTAACTGCTGGTACCTTGACGGTACCTAACGAGAAAGCCACGGCTAACTACGTGCCAGCAGCCGCGGTAATACGTAGGTGGCAAGCGTTGTCCGGAATTATTGGGCGTAAAGCGCTGGTAGGTGGCTTGTTAAGTCGCGTGTGAAATCTCCAGGCTCAACCTGGAAAGTGCGCGCGAAACTAGCGAGCTTGAGTGCCGGAGAGGGTCGCGGAATTCCCGGTGTAGAGGTGAAATTCGTAGATATCGGGAGGAACACCAGAGGCGAAGGCAATCCCCTGGGCCTGCACTGACGCTCATGCACGAAAGCGTGGGGAGCAAACAGGATTAGATACCCGAGTAGTCC</w:t>
      </w:r>
    </w:p>
    <w:p w14:paraId="67EDA62E">
      <w:pPr>
        <w:rPr>
          <w:rFonts w:hint="eastAsia"/>
        </w:rPr>
      </w:pPr>
      <w:r>
        <w:rPr>
          <w:rFonts w:hint="eastAsia"/>
        </w:rPr>
        <w:t>&gt;OTU019996</w:t>
      </w:r>
    </w:p>
    <w:p w14:paraId="14DBD34F">
      <w:pPr>
        <w:rPr>
          <w:rFonts w:hint="eastAsia"/>
        </w:rPr>
      </w:pPr>
      <w:r>
        <w:rPr>
          <w:rFonts w:hint="eastAsia"/>
        </w:rPr>
        <w:t>CCTACGGGTGGCAGCAGCAAGGAGTTTTCCGCAATGGGCGAAAGCCTGACGGAGCAACGCCGCGTGGGGGATGACACCTTTCGGGGCGTAAACCCCTTTTCTTGGGGACGAAGCAGTGACGGTACCCGAGGAAGAAGGCCCGGCTAACTACGTGCCAGCAGCCGCGGTAATACGTAGGGGCCGAGCGTTGTCCGGAATTATTGGGCGTAAAGCGCGCGCAGGCGGCTATGTAAGTCTGGTGTTAAAGCCCGGGGCTCAACCCCGGTTCGCATCGGAAACTGTGTAGCTTGAGTGCAGAAGAGGAAAGCGGTATTCCACGTGTAGCGGTGAAATGCGTAGAGATGTGGAGGAACACCAGTGGCGAAGGCGGCACCCTGGGGCAGAACTGACGCTGAGACGCGAAAGCATGGGTAGCGAACGGGATTAGATACCCCGGTAGTCC</w:t>
      </w:r>
    </w:p>
    <w:p w14:paraId="77821BD2">
      <w:pPr>
        <w:rPr>
          <w:rFonts w:hint="eastAsia"/>
        </w:rPr>
      </w:pPr>
      <w:r>
        <w:rPr>
          <w:rFonts w:hint="eastAsia"/>
        </w:rPr>
        <w:t>&gt;OTU019997</w:t>
      </w:r>
    </w:p>
    <w:p w14:paraId="6A9C3355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CGTAAACTCCTGTCATTCGGGAACAATGCGTGCGCGTTAACTGCGCGCACGTTGATAGTACCGGAAGAAGAAGCTGCGGCTAACTACGTGCCAGCAGCCGCGGTAATACGTAGGCAGCGAGCGTTGTTCGGAATTACTGGGCGTAAAGCGTGCGCAGGCGGCTTCCTAAGTCAGATGTGAAATCCCCGGGCTTAACCTGGGAACTGCGTTTGAAACTGGGAGGCTCGAGTGCGGCAGAGGGGGGTGGAATTCCACGTGTAGCAGTGAAATGCGTAGATATGTGGAGGAACACCGATGGCGAAGGCAGCCCCCTGGGCCAGCACTGACGCTCATGCACGAAAGCGTGGGGAGCAAACAGGATTAGATACCCGTGTAGTCC</w:t>
      </w:r>
    </w:p>
    <w:p w14:paraId="0740E1B7">
      <w:pPr>
        <w:rPr>
          <w:rFonts w:hint="eastAsia"/>
        </w:rPr>
      </w:pPr>
      <w:r>
        <w:rPr>
          <w:rFonts w:hint="eastAsia"/>
        </w:rPr>
        <w:t>&gt;OTU019998</w:t>
      </w:r>
    </w:p>
    <w:p w14:paraId="7A6E850C">
      <w:pPr>
        <w:rPr>
          <w:rFonts w:hint="eastAsia"/>
        </w:rPr>
      </w:pPr>
      <w:r>
        <w:rPr>
          <w:rFonts w:hint="eastAsia"/>
        </w:rPr>
        <w:t>CCTACGGGGGGCTGCAGTGGGGAATCTTGCCCAATGGGCGCAAGCCTGAGGCAGCGACGCCGCGTGAGGGAAGAAGGCCTTCGGGTTGTAAACCTCTTTCAGGAGGGACGAAGCTACTCGGGTTAATAGCCCAGAGGGTGACGGTACCTCCAGAAGAAGCCCCGGCTAACTACGTGCCAGCAGCCGCGGTAATACGTAGGGGGCAAGCGTTGTTCGGAATTACTGGGCGTAAAGCGCGTGTAGGCGGCGGCGTAAGTCGAATGTGAAAGCCCTTGGCTTAACCAAGGAAGTGCATTCGATACTGCGTCGCTTGAGTGCCGGAGGGGATGGCGGAATTCCTGGTGTAGAGGTGAAATTCGCAGATATCGGGAGGAACACCAGTAGCGAAGGCGGCTCGCTGGGCCACACCTGACGCTGAGACGCGAAAGCGTGGGGAGCAAACAGGATTAGATACCCCGGTAGTCC</w:t>
      </w:r>
    </w:p>
    <w:p w14:paraId="6B2B0E47">
      <w:pPr>
        <w:rPr>
          <w:rFonts w:hint="eastAsia"/>
        </w:rPr>
      </w:pPr>
      <w:r>
        <w:rPr>
          <w:rFonts w:hint="eastAsia"/>
        </w:rPr>
        <w:t>&gt;OTU019999</w:t>
      </w:r>
    </w:p>
    <w:p w14:paraId="17541692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GAAGCGCCGGCTAACTACGTGCCAGCAGCCGCGGTAATACGGAGGGTGCTAGCGTTGTTCGGAATCACTGGGCGTAAAGCGCACGTAGGCGGGGTCGTATGTCGATTGTGAAAGCCCCAGGCTCAACCTGGGAATTGCAGTCGAAACTGCGGCTCTTGAATATCTGAGAGGGTGGGGGAATTGCTGGTGGAGTAGTGAAATACGTAGATATAGGAAGGAACACCAGTGGCGAAGGCGACCACCTGGACTGATACTGACACTGAGGTGCGAAAGCGTGGGGAGCAAACAGGATTAGATACCCTTGTAGTCC</w:t>
      </w:r>
    </w:p>
    <w:p w14:paraId="3978B356">
      <w:pPr>
        <w:rPr>
          <w:rFonts w:hint="eastAsia"/>
        </w:rPr>
      </w:pPr>
      <w:r>
        <w:rPr>
          <w:rFonts w:hint="eastAsia"/>
        </w:rPr>
        <w:t>&gt;OTU020000</w:t>
      </w:r>
    </w:p>
    <w:p w14:paraId="2AABC97B">
      <w:pPr>
        <w:rPr>
          <w:rFonts w:hint="eastAsia"/>
        </w:rPr>
      </w:pPr>
      <w:r>
        <w:rPr>
          <w:rFonts w:hint="eastAsia"/>
        </w:rPr>
        <w:t>CCTACGGGGGGCTGCAGTAGGGAATTTTCCACAATGGGGGCAACCCTGATGGAGCAACGCCGCGTGCAGGATGAATGCCTTCGGGTTGTAAACTGCTTTTATTAGTGACGATTATGACGGTAACTAATGAATAAGGACCTGCTAACTACGTGCCAGCAGCCGCGGTCATACGTAGGGTGCAAGCGTTAATCGGAATTACTGGGCGTAAAGCGTGCGCAGGCGGTTTTGTAAGTCTGACGTGAAAGGCCTGGGCTCAACCCGGGAATTGCGCTTGAGACTGGGCTGGCTTGAGTGCGGGAGAGGATGGTGGAATTCCGCGTGTAGCAGTGAAATGCGTAGATATGCGGAGGAACACCGATGGCGAAGGCAATCCCCTGGGCCTGCACTGACGCTCATGCACGAAAGCGTGGGGAGCAAACAGGATTAGATACCCCTGTAGTCC</w:t>
      </w:r>
    </w:p>
    <w:p w14:paraId="185699C9">
      <w:pPr>
        <w:rPr>
          <w:rFonts w:hint="eastAsia"/>
        </w:rPr>
      </w:pPr>
      <w:r>
        <w:rPr>
          <w:rFonts w:hint="eastAsia"/>
        </w:rPr>
        <w:t>&gt;OTU020001</w:t>
      </w:r>
    </w:p>
    <w:p w14:paraId="0A3AE013">
      <w:pPr>
        <w:rPr>
          <w:rFonts w:hint="eastAsia"/>
        </w:rPr>
      </w:pPr>
      <w:r>
        <w:rPr>
          <w:rFonts w:hint="eastAsia"/>
        </w:rPr>
        <w:t>CCTACGGGGGGCTGCAGTGGGGAATTTTGGACAATGGGGGCAACCCTGATCCAGCCATTCCGCGTGAGTGAAGAAGGCCTTCGGGTTGTAAAGCTCTTTCGGACGGAACGAAACGGTTACGGTGAATATCCGTGACTAATGACGGTACCGTAAGAAGAAGCACCGGCTAACTACGTGCCAGCAGCCGCGGTAATACGTAGGGTGCGAGCGTTAATCGGAATTACTGGGCGTAAAGCGTGCGTAGGTGGTTGTTTAAGTCTGTCGTGAAAGCCCTGGGCTCAACCTGGGAATTGCGATGGATACTGGGCAACTAGAGTGTGGTAGAGGGTGGCGGAATTCCCGGTGTAGCAGTGAAATGCGTAGATATCTGGAGGAACACCGGTGGCGAAGGCGGCGTTCTGGACTGCAACTGACACTGAGGAACGAAAGCCAGGGTAGCAAACGGGATTAGATACCCCGGTAGTCC</w:t>
      </w:r>
    </w:p>
    <w:p w14:paraId="09DD7045">
      <w:pPr>
        <w:rPr>
          <w:rFonts w:hint="eastAsia"/>
        </w:rPr>
      </w:pPr>
      <w:r>
        <w:rPr>
          <w:rFonts w:hint="eastAsia"/>
        </w:rPr>
        <w:t>&gt;OTU020002</w:t>
      </w:r>
    </w:p>
    <w:p w14:paraId="3830BBB5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TGCGAGCGTTGTCCGGAATCACTGGGCGTAAAGGGCGCGTAGGCGGTCTGGTAAGTCACTTGTGAAATCCCGGTGCTCAACGCCGGGGCCGCAGGTGAGACTGTCAGACTGGAGCTTGGTAGAGGCGAGTGGAATTCCCGGTGTAGCGGTGGAATGCGTAGAGATCGGAAGGAACGTCGATGGCGAAGGCAGCCACCTGGCATAATACTGACGCTGAGGCGCGAAAGCGTGGGGAGCGAACAGGATTAGATACCCGAGTAGTCC</w:t>
      </w:r>
    </w:p>
    <w:p w14:paraId="6BC93205">
      <w:pPr>
        <w:rPr>
          <w:rFonts w:hint="eastAsia"/>
        </w:rPr>
      </w:pPr>
      <w:r>
        <w:rPr>
          <w:rFonts w:hint="eastAsia"/>
        </w:rPr>
        <w:t>&gt;OTU020003</w:t>
      </w:r>
    </w:p>
    <w:p w14:paraId="1343F628">
      <w:pPr>
        <w:rPr>
          <w:rFonts w:hint="eastAsia"/>
        </w:rPr>
      </w:pPr>
      <w:r>
        <w:rPr>
          <w:rFonts w:hint="eastAsia"/>
        </w:rPr>
        <w:t>CCTACGGGTGGCTGCAGTGGGGAATCTTGCGCAATGGCCGAAAGGCTGACGCAGCGACGCCGCGTGGGGGAGGAAGGTCTTCGGATCGTAAACCCCTGTTGCCCGGGACGAATGACCCTTTCGAGGGGAGTGACGGTACCGGGTGAGGAAGCACCGGCTAACTCCGTGCCAGCAGCCGCGGTAATACGGAGGGTGCTAGCGTTGTTCGGAATCACTGGGCGTAAAGCGCGCGTAGGCGGCGATACAAGTCAGAGGTGAAATCCCCAGGCTCAACCTGGGAATTGCCTTTGAAACTGTATTGCTAGAGTGTCGGAGGGGATAGCGGAATTGCTAATGTAGAGGTGAAATTCGTAGATATTAGCAGGAACACCGGTGGCGAAGGCGGCTATCTGGACGACAACTGACGCTGAGGCGCGAAAGTGTGGGGATCAAACAGGATTAGATACCCCAGTAGTCC</w:t>
      </w:r>
    </w:p>
    <w:p w14:paraId="4AE8E0BB">
      <w:pPr>
        <w:rPr>
          <w:rFonts w:hint="eastAsia"/>
        </w:rPr>
      </w:pPr>
      <w:r>
        <w:rPr>
          <w:rFonts w:hint="eastAsia"/>
        </w:rPr>
        <w:t>&gt;OTU020004</w:t>
      </w:r>
    </w:p>
    <w:p w14:paraId="12833CE7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GGGGGACGAAAAAAGGGCATTCCTGCTCACTTGACGGTACCCTAGGAATAAGCACCGGCTAACTCCGTGCCAGCAGCCGCGGTAATACGGAGGGTGCAAGCGTTGTCCGGAATTATTGGGCGTAAAGCGCGCGCAGGCGGTCAATTAAGTCTGGTGTTTAACCTCGGGGCTCAACCCCGAGTCGCACTGGAAACTGGTTGACTTGAGTGCAGAAGAGGAAAGTGGAATTCCACGTGTAGCGGTGAAATGCGTAGAGATGTGGAGGAACACCAGTGGCGAAGGCGACTTTCTGGGCTGTAACTGACACTGAGGCGCGAAAGCGTGGGGAGCAAACAGGATTAGATACCCTGGTAGTCC</w:t>
      </w:r>
    </w:p>
    <w:p w14:paraId="322CEA3C">
      <w:pPr>
        <w:rPr>
          <w:rFonts w:hint="eastAsia"/>
        </w:rPr>
      </w:pPr>
      <w:r>
        <w:rPr>
          <w:rFonts w:hint="eastAsia"/>
        </w:rPr>
        <w:t>&gt;OTU020005</w:t>
      </w:r>
    </w:p>
    <w:p w14:paraId="299B1124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CCTTCGGGTTGTAAACCCCTTTCAGGAGGGACGAAGCCCGGGCGGTGAACAGCCGACCCGGGTGACGGTACCTCCAGAAGAAGCCCCGGCTAACTACGTGCCAGCAGCCGCGGTAATACGTAGGGGGCAAGCGTTGTCCGGAATCATTGGGCGTAAAGAGCGTGTAGGCGGTTTTTTAAGTTAGAAGTGAAAACTCAGGGCTTAACCCTGAGAGTGCTTCTAAAACTGGAAGACTTGAGTGCAGGAGAGGAAGGTAGTATTCCTGGTGTAGCGGTGAAATGCGTAGATATCAGGAGGAATACTCGTGGCGAAGGCGGCCTTCTGGCCTGTAACTGACGCTGAGGCGCGAAAGCGTGGGGAGCAAACAGGATTAGATACCCCAGTAGTCC</w:t>
      </w:r>
    </w:p>
    <w:p w14:paraId="3129CCC3">
      <w:pPr>
        <w:rPr>
          <w:rFonts w:hint="eastAsia"/>
        </w:rPr>
      </w:pPr>
      <w:r>
        <w:rPr>
          <w:rFonts w:hint="eastAsia"/>
        </w:rPr>
        <w:t>&gt;OTU020006</w:t>
      </w:r>
    </w:p>
    <w:p w14:paraId="7F36A648">
      <w:pPr>
        <w:rPr>
          <w:rFonts w:hint="eastAsia"/>
        </w:rPr>
      </w:pPr>
      <w:r>
        <w:rPr>
          <w:rFonts w:hint="eastAsia"/>
        </w:rPr>
        <w:t>CCTACGGGTGGCTGCAGTGGGGAATATTGCACAATGGGCGCAAGCCTGATGCAGCGACGCCGCGTGGGGGATGACGGCCTTCGGGTTGTAAACCTCTTTCAGCAGGGAAGAAGCGCAAGTGACGGTACCTGCAGAAGAAGCGCCGGCTAACTACGTGCCAGCAGCCGCGGTAATACGTAGGGCGCAAGCGTTGTTCGGATATACTGGGCGTAAAGCGCACGTAGGCGGCGCCGTAAGTCAGGGGTGAAATCCCGGAGCTCAACTCCGGAACTGCCCTTGAAACTGCAGTGCTAGAATCCTGGAGAGGCGAGTGGAATTCCGAGTGTAGAGGTGAAATTCGTAGATATCGAGAGGAACACCTGAGGTGAAGACGGGTTGCTGGGCTGACACTGACGCTGAGGCGCGAAAGCCAGGGGAGCAAACGGGATTAGATACCCGAGTAGTCC</w:t>
      </w:r>
    </w:p>
    <w:p w14:paraId="691FAA2C">
      <w:pPr>
        <w:rPr>
          <w:rFonts w:hint="eastAsia"/>
        </w:rPr>
      </w:pPr>
      <w:r>
        <w:rPr>
          <w:rFonts w:hint="eastAsia"/>
        </w:rPr>
        <w:t>&gt;OTU020007</w:t>
      </w:r>
    </w:p>
    <w:p w14:paraId="47206049">
      <w:pPr>
        <w:rPr>
          <w:rFonts w:hint="eastAsia"/>
        </w:rPr>
      </w:pPr>
      <w:r>
        <w:rPr>
          <w:rFonts w:hint="eastAsia"/>
        </w:rPr>
        <w:t>CCTACGGGTGGCTGCAGTGGGGAATTTTCCGCAATGGGCGAAAGCCTGACGGAGCAATACCGCGTGAGGGAGGAAGGCTCTTGGGTCGTAAACCTCTTTTCTCAGGGAAGAACACAATGACGGTACCTGAGGAATAAGCATCGGCTAACTCCGTGCCAGCAGCCGCGGTAATACGGAGGATCCAAGCGTTGTCCGGAATCATTGGGCGTAAAGAGCGTGTAGGCGGTCCGGTAAGTCGGCTGTGAAAGTCAAGGGCTCAACCCTTGAAAGCCGGTCGATACTGCCGGGCTAGAGTCCGGAAGAGGTGAGTGGAATTGCGAGTGTAGAGGTGAAATTCGTAGATATTCGCAAGAACACCAGTGGCGAAGGCGGCTTACTGGTCCGGTTCTGACGCTGAGGCGCGAAAGCGTGGGGAGCAAACAGGATTAGATACCCGGGTAGTCC</w:t>
      </w:r>
    </w:p>
    <w:p w14:paraId="54AE493D">
      <w:pPr>
        <w:rPr>
          <w:rFonts w:hint="eastAsia"/>
        </w:rPr>
      </w:pPr>
      <w:r>
        <w:rPr>
          <w:rFonts w:hint="eastAsia"/>
        </w:rPr>
        <w:t>&gt;OTU020008</w:t>
      </w:r>
    </w:p>
    <w:p w14:paraId="30363043">
      <w:pPr>
        <w:rPr>
          <w:rFonts w:hint="eastAsia"/>
        </w:rPr>
      </w:pPr>
      <w:r>
        <w:rPr>
          <w:rFonts w:hint="eastAsia"/>
        </w:rPr>
        <w:t>CCTACGGGGGGCTGCAGCAAGGAATTTTCCCCAATGGGCGAAAGCCTGAGGGAGCAACGCCGCGTGGAGGATGACGGCTTTCGGGTTGTAAACTCCTTTTTATGGGGACGATAATGACGGTACCCATGGAATAAGCCCCGGCTAACTACGTGCCAGCAGCCGCGGTAATACAGAGGTCTCAAGCGTTGTTCGGATTCATTGGGCGTAAAGGGTGCGTAGGTGGCGTCGTAAGTCAGGTGTGAAATCTCGGGGCTTAACTCCGAAACTGCATTTGATACTGCGGTGCTTGAGGACTGGAGAGGAGACTGGAATTTACGGTGTAGCAGTGAAATGCGCAGATATCAGGAAGAACACCCGTGGCGAAAGCGGCTCTCTGGAACGGTACTGACGCTGAGACGCGAAAGCGTGGGGAGCGAACAGGATTAGATACCCCAGTAGTCC</w:t>
      </w:r>
    </w:p>
    <w:p w14:paraId="2C9A84D1">
      <w:pPr>
        <w:rPr>
          <w:rFonts w:hint="eastAsia"/>
        </w:rPr>
      </w:pPr>
      <w:r>
        <w:rPr>
          <w:rFonts w:hint="eastAsia"/>
        </w:rPr>
        <w:t>&gt;OTU020009</w:t>
      </w:r>
    </w:p>
    <w:p w14:paraId="575D26A2">
      <w:pPr>
        <w:rPr>
          <w:rFonts w:hint="eastAsia"/>
        </w:rPr>
      </w:pPr>
      <w:r>
        <w:rPr>
          <w:rFonts w:hint="eastAsia"/>
        </w:rPr>
        <w:t>CCTACGGGGGGCTGCAGTGGGGAATCTTGCGCAATGGGCGAAAGCCTGACGCAGCGACGCCGCGTGGGTGACGAAGGCCCTCGGGTTGTAAAGCCCTGTGGGGAGGAACGAACCGTCTCATGGATAACACCCATGGGGCCTGACGGTACCTCCTTAGCAAGCATCGGCTAACTCTGTGCCAGCAGCCGCGGTAAGACAGAGGATGCGAACGTTGCTCGGATTTACTGGGCGTAAAGCGCGCGTAGGCGGCCTGGTAAGTCGGGTGTGAAATCCCGGGGCTCAACCCCGGAAGTGCACCCGATACTGCCAGGCTCTGGGTGCTGAAGAGGAGAGCGGAATTCCCGGTGTAGAGGTGAAATTCGTAGATATCGGGAGGAACACCGGTGGCGAAGGCGGCAGCCTGGGTTGACACTGACGCTGAGGCGCGAAAGCGTGGGGAGCAAACAGGATTAGATACCCCGGTAGTCC</w:t>
      </w:r>
    </w:p>
    <w:p w14:paraId="17CBD6E0">
      <w:pPr>
        <w:rPr>
          <w:rFonts w:hint="eastAsia"/>
        </w:rPr>
      </w:pPr>
      <w:r>
        <w:rPr>
          <w:rFonts w:hint="eastAsia"/>
        </w:rPr>
        <w:t>&gt;OTU020010</w:t>
      </w:r>
    </w:p>
    <w:p w14:paraId="3EF1392E">
      <w:pPr>
        <w:rPr>
          <w:rFonts w:hint="eastAsia"/>
        </w:rPr>
      </w:pPr>
      <w:r>
        <w:rPr>
          <w:rFonts w:hint="eastAsia"/>
        </w:rPr>
        <w:t>CCTACGGGCGGCTGCAGCTAGGAATCTTGGGAATGGGCGAAAGCCTGACCCAGCAACGCCGCGTGGGCGATGAAGGCCTTCGGGTTGTAAACCCCTTTCAGTTGGGACGAAGCTTCGACGGTGAATAGCCGTCTGGAGTGACGGTACCTTCACAAGAAGCCCCGGCTAACTACGTGCCAGCAGCCGCGGTAATACGTAGGGTGCAAGCGTTAATCGGAATTACTGGGCGTAAAGCGTGCGCAGGCGGTGATGTAAGACAGATGTGAAATCCCTCGGCTCAACCGAGGACGTGCATTCGAAACTGGCAAGCTCGAGTATGGAAGAGGGTCGCGGAATTCCCGGTGTAGTGGTGGAATGCGTAGAGATCGGGAGGAACGCCAAAGGCGCAGGCAACTGGCTAGCACGAGATTGACGCTGAGGGACGAAGGCGTGGGGAGCGAACAGGATTAGATACCCGAGTAGTCC</w:t>
      </w:r>
    </w:p>
    <w:p w14:paraId="168141A7">
      <w:pPr>
        <w:rPr>
          <w:rFonts w:hint="eastAsia"/>
        </w:rPr>
      </w:pPr>
      <w:r>
        <w:rPr>
          <w:rFonts w:hint="eastAsia"/>
        </w:rPr>
        <w:t>&gt;OTU020011</w:t>
      </w:r>
    </w:p>
    <w:p w14:paraId="57B3612B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CCGGAGTAACTGCCGGTACCTTGACGGTACCTAACCAGAAAGCCACGGCTAACTACGTGCCAGCAGCCGCGGTAATACGTAGGTGGCAAGCGTTGTCCGGATTTATTGGGCGTAAAGAGCTCGTAGGCGGTTTGTTGCGTCGGCTGTGAAATCCCGAGGCTCAACCTCGGGTCTGCAGTCGATACGAGCAAACTAGAGTGTTGCAGGGGAGACTGGAATTCCTGGTGTAGCGGTGAAATGCGCAGATATTGGGAGGAACACCAGTGGCGAAGGCGGCTACCTGGACCGGAACTGACGCTGAGGCGCGAAAGCGTGGGTAGCAAACAGGATTAGATACCCTTGTAGTCC</w:t>
      </w:r>
    </w:p>
    <w:p w14:paraId="5E6D05CC">
      <w:pPr>
        <w:rPr>
          <w:rFonts w:hint="eastAsia"/>
        </w:rPr>
      </w:pPr>
      <w:r>
        <w:rPr>
          <w:rFonts w:hint="eastAsia"/>
        </w:rPr>
        <w:t>&gt;OTU020012</w:t>
      </w:r>
    </w:p>
    <w:p w14:paraId="41E5C3EE">
      <w:pPr>
        <w:rPr>
          <w:rFonts w:hint="eastAsia"/>
        </w:rPr>
      </w:pPr>
      <w:r>
        <w:rPr>
          <w:rFonts w:hint="eastAsia"/>
        </w:rPr>
        <w:t>CCTACGGGGGGCAGCAGTGGGGAATTTTGGGCAATGGGAGCAAGCCTGAACCAGCGACGCCGCGTGGGTGATGAAGGTCTTCGGATCGTAAAACCCTTTTCAAGGTGACGAGACAAGGACGGTAGCCTTGGAAGAAGTCTCGGCTAACTACGTGCCAGCAGCCGCGGTAAAACGTAGGAGGCAAGCGTTATCCGGAGTGACTGGGCGTAAAGCGCATGTAGGCGGCTCTTTAAGTCAGATGTGAAATCCTGCGGCTCAACTGGGAGAGGTCGTACAAGACTGGCGGGCTGGAGAATGGTAGGGGAAGGTGGAATTCCGGGTGTAGTGGTGAAATGCGTAGAGATCCGGAGGAACACCAGCGGCGAAGGCGGCACTCTAGGCCGCACCTGACGCTGAGACGCGACAGCACGGGGAGCGAACGGGATTAGATACCCCAGTAGTCC</w:t>
      </w:r>
    </w:p>
    <w:p w14:paraId="532F82D7">
      <w:pPr>
        <w:rPr>
          <w:rFonts w:hint="eastAsia"/>
        </w:rPr>
      </w:pPr>
      <w:r>
        <w:rPr>
          <w:rFonts w:hint="eastAsia"/>
        </w:rPr>
        <w:t>&gt;OTU020013</w:t>
      </w:r>
    </w:p>
    <w:p w14:paraId="627E5C97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CTCGGGTCGTAAAGCACTGTCGAGGGGGAGAAAAGCCCGCAAGGGCCTGATCGACCCCTGGAGGAAGCACGGGCTAAGTTCGTGCCAGCAGCCGCGGTAAGACGAACCGTGCGAACGTTATTCGGAATCACTGGGCTTAAAGGGCGCGTAGGCGGGCCGCCCGGTCCGGGGTGAAATCCTCCAGCTCAACTGGAGAAGTGCCTTGGATACCGGCGGCCTCGAGGGAGGCAGGGGCGTGCGGAACTTCGGGTGGAGCGGTGAAATGCGTAGATATCCGAAGGAACACCGGTGGCGAAAGCGGCGCGCTGGACCTCTTCTGACGCTGAGGCGCGAAAGCCAGGGGAGCAAACGGGATTAGATACCCCTGTAGTCC</w:t>
      </w:r>
    </w:p>
    <w:p w14:paraId="405F9472">
      <w:pPr>
        <w:rPr>
          <w:rFonts w:hint="eastAsia"/>
        </w:rPr>
      </w:pPr>
      <w:r>
        <w:rPr>
          <w:rFonts w:hint="eastAsia"/>
        </w:rPr>
        <w:t>&gt;OTU020014</w:t>
      </w:r>
    </w:p>
    <w:p w14:paraId="021FB3B1">
      <w:pPr>
        <w:rPr>
          <w:rFonts w:hint="eastAsia"/>
        </w:rPr>
      </w:pPr>
      <w:r>
        <w:rPr>
          <w:rFonts w:hint="eastAsia"/>
        </w:rPr>
        <w:t>CCTACGGGGGGCAGCAGTGGGGAATATTGCACAATGGGCGAAAGCCTGATGCAGCAACGCCGCGTGAGTGATGAAGGCCTTCGGGTTGTAAAGCTCTGTCTTTTGGGACGATAATGACGGTACCAGAGGAGGAAGCCACGGCTAACTACGTGCCAGCAGCCGCGGTAATACGTAGGTGGCAAGCGTTGTCCGGATTTACTGGGCGTAAAGAATGCGTAGGCGGCATCGTAAGTCGGGTGTGAAATCCCTCGGCCTAACCGAGGAATTGCGCCCGAAACTACCTTGCTTGAGGACCAGAGGGGAGCCTGGAATTCCTGGTGGAGCGGTGAAATGCGTAGAGATGTGGAGGAACACCAGTGGCGAAGGCGACTCTTTGGTCTGTAACTGACGCTGAGGCGCGAAAGCGTGGGGAGCAAACAGGATTAGATACCCCGGTAGTCC</w:t>
      </w:r>
    </w:p>
    <w:p w14:paraId="7FDD8647">
      <w:pPr>
        <w:rPr>
          <w:rFonts w:hint="eastAsia"/>
        </w:rPr>
      </w:pPr>
      <w:r>
        <w:rPr>
          <w:rFonts w:hint="eastAsia"/>
        </w:rPr>
        <w:t>&gt;OTU020015</w:t>
      </w:r>
    </w:p>
    <w:p w14:paraId="5F4C24AE">
      <w:pPr>
        <w:rPr>
          <w:rFonts w:hint="eastAsia"/>
        </w:rPr>
      </w:pPr>
      <w:r>
        <w:rPr>
          <w:rFonts w:hint="eastAsia"/>
        </w:rPr>
        <w:t>CCTACGGGAGGCTGCAGTGGGGAATCTTGGACAATGGGGGCAACCCTGATCCAGCGATGCCGCGTGGGTGAAGAAGGCCTTCGGGTTGTAAAACTCTTTAGATGGGGACGAAAAAAATGACGGTACCCATAGAATAAGCACCGGCTAACCCTGTGCCAGCAGCCGCGGTAATACAGGGGGTGCAAACGTTACTCGGAATCATTGGGCGTAAAGAGCGCGTAGGCGGTTTGATAAGTCAAGTGTGAAATCCCCAGGCTCAATCTGGGAAGTGCATTTGATACTGTCAGGCTAGAGTATAGGAGGGGAGAACGGAATTCCTGGTGTAGAGGTGAAATTCATAGATATCAGGAGGAACAACAGTGGCGAAGGCGGTTCTCTGGACTATTACTGACGCTGAGGCGCGAAAGCGTGGGGAGCAAACAGGATTAGATACCCCGGTAGTCC</w:t>
      </w:r>
    </w:p>
    <w:p w14:paraId="2F533921">
      <w:pPr>
        <w:rPr>
          <w:rFonts w:hint="eastAsia"/>
        </w:rPr>
      </w:pPr>
      <w:r>
        <w:rPr>
          <w:rFonts w:hint="eastAsia"/>
        </w:rPr>
        <w:t>&gt;OTU020016</w:t>
      </w:r>
    </w:p>
    <w:p w14:paraId="31420421">
      <w:pPr>
        <w:rPr>
          <w:rFonts w:hint="eastAsia"/>
        </w:rPr>
      </w:pPr>
      <w:r>
        <w:rPr>
          <w:rFonts w:hint="eastAsia"/>
        </w:rPr>
        <w:t>CCTACGGGTGGCAGCAGTGAGGAATATTGCGCAATGGGCGAAAGCCTGACGCAGCCACGCCGCGTGCAGGAAGACACCCCTCTGGGGCGTAAACTGCTTTTGTACGGGAAGAACTCCCTGGTCGCCAGGGGCTGACGGTACCGTACGAATAAGGACCGGCTAACTCCGTGCCAGCAGCCGCGGTAATACGGAGGGTCCAAGCGTTGTCCGGAATTACTGGGCGTACAGCGCGCGCAGGTGGGTCGGTTAGTCACCTGTGACATTGTTCGGCTCAACCGAACAGGGTCAGGTGAGACTGCCAGCCTAGAGGGATGGAGAGGGACGTGGAATACCCGGTGGAGCGGTGAAATGCGTAGATATCGAGAGGAACGCCGGTGGCGAAAGCGATCTCCTGGGGTGCTCGTGACGCTGAGGCGCGAAAGCTAGGGGAGCAAACGGGATTAGATACCCGAGTAGTCC</w:t>
      </w:r>
    </w:p>
    <w:p w14:paraId="5372D200">
      <w:pPr>
        <w:rPr>
          <w:rFonts w:hint="eastAsia"/>
        </w:rPr>
      </w:pPr>
      <w:r>
        <w:rPr>
          <w:rFonts w:hint="eastAsia"/>
        </w:rPr>
        <w:t>&gt;OTU020017</w:t>
      </w:r>
    </w:p>
    <w:p w14:paraId="0B80689C">
      <w:pPr>
        <w:rPr>
          <w:rFonts w:hint="eastAsia"/>
        </w:rPr>
      </w:pPr>
      <w:r>
        <w:rPr>
          <w:rFonts w:hint="eastAsia"/>
        </w:rPr>
        <w:t>CCTACGGGAGGCAGCAGTAGGGAATATTGGTCAATGGATGCAAGTCTGAACCAGCCATGCCGCGTGCAGGAAGAAGGCCTTCTGGGTTGTAAACTGCTTTTACCAGGGGATAAAAGGCCCATGCGTGGGACATTGAAGGTACCTGGTGAATAAGCCACGGCTAACTACGTGCCAGCAGCCGCGGTAATACGTAGGTGGCGAGCGTTGTCCGGATTTATTGGGCGTAAAGCGCACGTAGGCGGATCGTTAAGTCGGGGGTGAAATCCTGGAGCTCAACTCCAGAACTGCCTTCGATACTGGCGATCTTGAGTCCGGAAGAGGTGAGTGGAACTCCTAGTGTAGAGGTGGAATTCGTAGATATTCGGAAGAACACCAGTGGCGAAGGCGACTTACTGGACGACTGTTGACGCTGAGGTGCGAAAGCGTGGGGAGCAAACAGGATTAGATACCCGGGTAGTCC</w:t>
      </w:r>
    </w:p>
    <w:p w14:paraId="72B964A0">
      <w:pPr>
        <w:rPr>
          <w:rFonts w:hint="eastAsia"/>
        </w:rPr>
      </w:pPr>
      <w:r>
        <w:rPr>
          <w:rFonts w:hint="eastAsia"/>
        </w:rPr>
        <w:t>&gt;OTU020018</w:t>
      </w:r>
    </w:p>
    <w:p w14:paraId="137E967D">
      <w:pPr>
        <w:rPr>
          <w:rFonts w:hint="eastAsia"/>
        </w:rPr>
      </w:pPr>
      <w:r>
        <w:rPr>
          <w:rFonts w:hint="eastAsia"/>
        </w:rPr>
        <w:t>CCTACGGGGGGCTGCAGTGGGGAATATTGGACAATGGGCGAAAGCCTGATCCAGCCATGCCGCGTGGGTGATGAAGGCTTTCGGGTCGTAAAGCCCTGTCGAGTGGGACGAAAGACGATGTGGCTAATATCCACATCGAGTGACGGTACCACTAAAGGAAGCACCGGCTAACTACGTGCCAGCAGCCGCGGTAATACAGAGGGGGCAAGCGTTGTCCGGAATCATTGGGCGTAAAGCGCGCGTAGGCTGCCAGATAAGTCCGGTGTGAAAGTCAAAGGCTCAACCTTTGAATGCCGCTGGAAACTGTCTGGCTTGAGTCCGGAAGGGGCGAGTGGAATTCCTGGTGTAGCGGTGAAATGCGCAGATATCAGGAGGAACACCAATGGCGAAGGCAGCTCGCTGGAACGGTACTGACGCTGAGGCGCGAAAGCGTGGGGAGCGAACAGGATTAGATACCCGAGTAGTCC</w:t>
      </w:r>
    </w:p>
    <w:p w14:paraId="5D6EB220">
      <w:pPr>
        <w:rPr>
          <w:rFonts w:hint="eastAsia"/>
        </w:rPr>
      </w:pPr>
      <w:r>
        <w:rPr>
          <w:rFonts w:hint="eastAsia"/>
        </w:rPr>
        <w:t>&gt;OTU020019</w:t>
      </w:r>
    </w:p>
    <w:p w14:paraId="522079F1">
      <w:pPr>
        <w:rPr>
          <w:rFonts w:hint="eastAsia"/>
        </w:rPr>
      </w:pPr>
      <w:r>
        <w:rPr>
          <w:rFonts w:hint="eastAsia"/>
        </w:rPr>
        <w:t>CCTACGGGGGGCTGCAGTGGGGAATCTTGCGCAATGGGCGAAAGCCTGACGCAGCGACGCCGCGTGGGGGAAGAAGGCCTTCGGGTTGTAAACCTCTTTCAGCAGGGACGAAGCCACTCGGGTGAATAGCCCAGAGGGTGACGGTACCTGCAGAAGAAGCCCCGGCTAACTACGTGCCAGCAGCCGCGGTAATACGTAGGGGGCAAGCGTTGTCCGGATTTATTGGGCGTAAAGAGCGTGTAGGCGGCCAGACAGGTCCGTTGTGAAAACTAGAGGCTTAACCTCTAGACGTCGATGGAAACCGTCTGGCTAGAGTCCGGAAGAGGAGAATGGAATTCCTGGTGTAGCGGTGAAATGCGCAGATATCAGGAGGAACACCGGTGGCGAAGGCGGCCCTCTGGACGGTGACTGACGCTGAGACGCGAAAGCGTGGGGAGCAAACAGGATTAGATACCCGTGTAGTCC</w:t>
      </w:r>
    </w:p>
    <w:p w14:paraId="49641E8F">
      <w:pPr>
        <w:rPr>
          <w:rFonts w:hint="eastAsia"/>
        </w:rPr>
      </w:pPr>
      <w:r>
        <w:rPr>
          <w:rFonts w:hint="eastAsia"/>
        </w:rPr>
        <w:t>&gt;OTU020020</w:t>
      </w:r>
    </w:p>
    <w:p w14:paraId="0EE344DA">
      <w:pPr>
        <w:rPr>
          <w:rFonts w:hint="eastAsia"/>
        </w:rPr>
      </w:pPr>
      <w:r>
        <w:rPr>
          <w:rFonts w:hint="eastAsia"/>
        </w:rPr>
        <w:t>CCTACGGGCGGCTGCAGTAGGGAATCTTGCGCAATGGGCGAAAGCCTGACGCAGCGACGCCGCGTGAGGGATGACGGCCTTCGGGTTGTAAACCTCTTTCAGCAGGGACGAAGCCTCACGGTGACGGTACCTGCAGAAGAAGCCCCGGCCAACTACGTGCCAGCAGCCGCGGTAATACGTAGGGGGCAAGCGTTGTCCGGATTTACTGGGCGTACAGCGCGCGCAGGCGGAGCTCGCCGTGCCGTGTGACAAGCCACCGCTCACCGGTGGAGGGCCACGGTACACGAGAGCTCTGGAGGCAGGGAGAGGGATGTGGAATGCCCGGTGGAGCGGTGAAATGCGTAGATATCGGGAGGAACATCAGTGGCGAAGGCGGCTACCTGGCCCAATACTGACGCTGAGGCGCGAAAGCGTGGGGAGCAAACAGGATTAGATACCCGTGTAGTCC</w:t>
      </w:r>
    </w:p>
    <w:p w14:paraId="23DE9B71">
      <w:pPr>
        <w:rPr>
          <w:rFonts w:hint="eastAsia"/>
        </w:rPr>
      </w:pPr>
      <w:r>
        <w:rPr>
          <w:rFonts w:hint="eastAsia"/>
        </w:rPr>
        <w:t>&gt;OTU020021</w:t>
      </w:r>
    </w:p>
    <w:p w14:paraId="562C2BFF">
      <w:pPr>
        <w:rPr>
          <w:rFonts w:hint="eastAsia"/>
        </w:rPr>
      </w:pPr>
      <w:r>
        <w:rPr>
          <w:rFonts w:hint="eastAsia"/>
        </w:rPr>
        <w:t>CCTACGGGGGGCTGCAGTGGGGAATCTTGCGCAATGGGCGAAAGCCTGACGCAGCGACGCCGCGTGCGGGAAGACGCTCTTCGGGGTGTAAACCGCTGTCAGAGGGGAAGAAGTCCCGGGGGAGGCAATGCCTTCGGGTTGACGGTACCCTCAGAGGAAGCACCGGCTAACTCTGTGCCAGCAGCCGCGGTAATACAGAGGGTGCGAGCGTTGTTCGGAATTACTGGGCGTAAAGGGCGCGTAGGCGATCAGATAAGTCTCGTGTGAAAGCCCAGAGCTTAACTCTGGAAGTGCACGAGATACTGTTTGATTTGAGTTCCGGAGAGGAAGATGGAATTCCCGGTGTAGCGGTGAAATGCGTAGATATCGGGAGGAACACCAGTGGCGAAGGCGATCTTCTGGACGGATACTGACGTTGAGGCGCGAAAGCTAGGGGAGCAAACGGGATTAGATACCCCTGTAGTCC</w:t>
      </w:r>
    </w:p>
    <w:p w14:paraId="5D72490E">
      <w:pPr>
        <w:rPr>
          <w:rFonts w:hint="eastAsia"/>
        </w:rPr>
      </w:pPr>
      <w:r>
        <w:rPr>
          <w:rFonts w:hint="eastAsia"/>
        </w:rPr>
        <w:t>&gt;OTU020022</w:t>
      </w:r>
    </w:p>
    <w:p w14:paraId="637D172B">
      <w:pPr>
        <w:rPr>
          <w:rFonts w:hint="eastAsia"/>
        </w:rPr>
      </w:pPr>
      <w:r>
        <w:rPr>
          <w:rFonts w:hint="eastAsia"/>
        </w:rPr>
        <w:t>CCTACGGGGGGCTGCAGTGGGGAATTTTGGACAATGGGCGCAAGCCTGATCCAGCCATGCCGCGTGCAGGATGAAGGCCTTCGGGTTGTAAACTGCTTTTGTACGGAACGAAAAGACTCTGGTTAATACCTGGGGTCCATGACGGTACCGTAAGAATAAGCACCGGCTAACTACGTGCCAGCAGCCGCGGTAATACGAAGGGGGCTAGCGTTGTTCGGAATCACTGGGCGTAAAGGGCGCGTAGGCGGCTTTGTAAGTCGGGGGTGAAAGCCTGTGGCTCAACCACAGAATTGCCTTCGATACTGCATGGCTTGAGACCGGAAGAGGTTAGTGGAACTGCGAGTGTAGAGGTGAAATTCGTAGATATCGGGAGGAACACCAGTGGCGAAGGCGGCCACCTGGACGGATACTGACGCTGAGACGCGAAAGCGTGGGTAGCAAACAGGATTAGATACCCTTGTAGTCC</w:t>
      </w:r>
    </w:p>
    <w:p w14:paraId="7C2CE287">
      <w:pPr>
        <w:rPr>
          <w:rFonts w:hint="eastAsia"/>
        </w:rPr>
      </w:pPr>
      <w:r>
        <w:rPr>
          <w:rFonts w:hint="eastAsia"/>
        </w:rPr>
        <w:t>&gt;OTU020023</w:t>
      </w:r>
    </w:p>
    <w:p w14:paraId="1C056E90">
      <w:pPr>
        <w:rPr>
          <w:rFonts w:hint="eastAsia"/>
        </w:rPr>
      </w:pPr>
      <w:r>
        <w:rPr>
          <w:rFonts w:hint="eastAsia"/>
        </w:rPr>
        <w:t>CCTACGGGTGGCTGCAGTGGGGAATATTGGGCAATGGGCGCAAGCCTGACCCAGCCATGCCGCGTGAGTGATGAAGGCCTTCGGGTCGTAAAGCTCTGTGGGGAGGGACGAAACCTGGCGACCTAACACGTCGTTAGCTGACGGTACCTCCTTAGCAAGCACCGGCTAACTCCGTGCCAGCAGCCGCGGTAATACGGAGGGTGCAAACGTTGCTCGGAATTATTGGGCGTAAAGCGCACGTAGGCGGTCCGGCAAGTCGGGTGTGAAAGCCCTCGGCTTAACCCAGAGAGGCCACCCGATACTGCCGTGACTGGAGTGCGGTAGGGGAGTGGGGAATTCCTGGTGTAGCGGTGAAATGCGCAGATATCAGGAGGAACACCAGTGGCGAAGGCGCCACTCTGGGCCGTAACTGACGCTGAGGAGCGAAAGCGTGGGTAGCAAACAGGATTAGATACCCCGGTAGTCC</w:t>
      </w:r>
    </w:p>
    <w:p w14:paraId="4411A694">
      <w:pPr>
        <w:rPr>
          <w:rFonts w:hint="eastAsia"/>
        </w:rPr>
      </w:pPr>
      <w:r>
        <w:rPr>
          <w:rFonts w:hint="eastAsia"/>
        </w:rPr>
        <w:t>&gt;OTU020024</w:t>
      </w:r>
    </w:p>
    <w:p w14:paraId="146B7DF3">
      <w:pPr>
        <w:rPr>
          <w:rFonts w:hint="eastAsia"/>
        </w:rPr>
      </w:pPr>
      <w:r>
        <w:rPr>
          <w:rFonts w:hint="eastAsia"/>
        </w:rPr>
        <w:t>CCTACGGGGGGCTGCAGTGGGGAATCTTGCGCAATGGGCGAAAGCCTGACGCAGCGACGCCGCGTGAGTGATGAAGGCCTTCGGGTTGTAAAGCTCTGTGGAGGGGGACGAATAAGGGTCGACCAACACTCGGCTCGATGACGGTACCCCTTTAGCAAGCACCGGCTAACTCTGTGCCAGCAGCCGCGGTAAGACAGAGGGTGCAAACGTTGTTCGGAATTACTGGGCGTAAAGCGCGCGCAGGCGGTGGCGTGTGCCCGGCGTGAAAGCCCCCGGCTCAACCGGGGAGGGTCGTCGGGGACTGCGCCACTTGAGGGCGGTAGGGGCCGGTGGAATGCCCGGTGTAGTGGTGAAATGCGTAGAGATCGGGCGGAACACCCGTGGCGAAGGCGGCCGGCTGGGCCGTCCCTGACGCTGAGGCGCGAAGGCGTGGGGAGCGAACGGGATTAGATACCCCAGTAGTCC</w:t>
      </w:r>
    </w:p>
    <w:p w14:paraId="4FCAF535">
      <w:pPr>
        <w:rPr>
          <w:rFonts w:hint="eastAsia"/>
        </w:rPr>
      </w:pPr>
      <w:r>
        <w:rPr>
          <w:rFonts w:hint="eastAsia"/>
        </w:rPr>
        <w:t>&gt;OTU020025</w:t>
      </w:r>
    </w:p>
    <w:p w14:paraId="7C643F0F">
      <w:pPr>
        <w:rPr>
          <w:rFonts w:hint="eastAsia"/>
        </w:rPr>
      </w:pPr>
      <w:r>
        <w:rPr>
          <w:rFonts w:hint="eastAsia"/>
        </w:rPr>
        <w:t>CCTACGGGTGGCTGCAGCAAGGAATTTTCGGCAATGGGCGCAAGCCTGACCGAGCAACGCCGCGTGGTGGATGACGGCCTTCGGGTTGTAAACACCTTTTGGGGGGGATGACTTCGACCGTACCCCCCGAACAAGCCCCGGCTAACTCTGTGCCAGCAGCCGCGGTAAGACAGAGGGGGCAAGCGTTGTCCGGAGTTACTGGGCGTAAAGCGCACGCAGGCGGCCAGGCACGTGTGGGGTGAAAGCCGCGAGCTTAACTCGCGGTCGCCCCCGCATACGGCCCGGCTCGAGCCCGGGAGAGGTCCCTCGAATTGCCGGTGTAGTGGTGAAATGCGTAGATATCAGGAGGAACACCTGCGGTGTAGACGGCTTACTGGACCACTACTGACGCTGAGGCACGAAAGCGTGGGGAGCAAACAGGATTAGATACCCCGGTAGTCC</w:t>
      </w:r>
    </w:p>
    <w:p w14:paraId="14F41E4F">
      <w:pPr>
        <w:rPr>
          <w:rFonts w:hint="eastAsia"/>
        </w:rPr>
      </w:pPr>
      <w:r>
        <w:rPr>
          <w:rFonts w:hint="eastAsia"/>
        </w:rPr>
        <w:t>&gt;OTU020026</w:t>
      </w:r>
    </w:p>
    <w:p w14:paraId="7C1C3883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CGGGTTGTAAAGCTCTTTCGGCGGGGACGAAAAGGTCCGTGTTAACACCACGGATCCATGACGGTACCCGCAGAAGAAGCCCCGGCTAACTTCGTGCCAGCAGCCGCGGTAATACGAAGGGGGCTAGCGTTGTTCGGATTTACTGGGCGTAAAGGGCGCGTAGGCGGATGTTCTTGTCAGAGGTGAAAGCCCCGGGCTCAACCTGGGAATTGCCTTCGATACTGGGAGTCTCGAGTTCGGGAGAGGTGAGTGGAACTGCGAGTGTAGAGGTGAAATTCGTAGATATTCGCAAGAACACCAGTGGCGAAGGCGGCTCACTGGCCCGATACTGACGCTGAGGTGCGAAAGCGTGGGGAGCAAACAGGATTAGATACCCGTGTAGTCC</w:t>
      </w:r>
    </w:p>
    <w:p w14:paraId="0D26F0B0">
      <w:pPr>
        <w:rPr>
          <w:rFonts w:hint="eastAsia"/>
        </w:rPr>
      </w:pPr>
      <w:r>
        <w:rPr>
          <w:rFonts w:hint="eastAsia"/>
        </w:rPr>
        <w:t>&gt;OTU020027</w:t>
      </w:r>
    </w:p>
    <w:p w14:paraId="49182947">
      <w:pPr>
        <w:rPr>
          <w:rFonts w:hint="eastAsia"/>
        </w:rPr>
      </w:pPr>
      <w:r>
        <w:rPr>
          <w:rFonts w:hint="eastAsia"/>
        </w:rPr>
        <w:t>CCTACGGGGGGCTGCAGTGGGGAATATTGGACAATGGGCGAAAGCCTGATCCAGCAACGCCGCGTGAGGGATGACGGCCTTCGGGTTGTAAACCTCTTTCAGCAGGGACGAAGCGCAAGTGACGGTACCTGCAGAAGAAGCACCGGCCAACTACGTGCCAGCAGCCGCGGTAATACGGAGGGTGCGAGCGTTGTCCGGAATCACTGGGCGTAAAGGGCGCGTAGGCGGCGCGGGAAGTCGGGGGTGAAAGTCCGGGGCTCAACCCCGGATCGGCCTTCGAGACTTTCGCGCTGGAGCACGGTAGAGGCGGGTGGAATTCCGGGTGTAGCGGTGAAATGCGTAGATATCGAGAGGAACACCTGCGGCGAAGGCGGGTTGCTGGGCTGACACTGACGCTGAGGCGCGAAAGCCAGGGGAGCGAACGGGATTAGATACCCTTGTAGTCC</w:t>
      </w:r>
    </w:p>
    <w:p w14:paraId="1E96F6D5">
      <w:pPr>
        <w:rPr>
          <w:rFonts w:hint="eastAsia"/>
        </w:rPr>
      </w:pPr>
      <w:r>
        <w:rPr>
          <w:rFonts w:hint="eastAsia"/>
        </w:rPr>
        <w:t>&gt;OTU020028</w:t>
      </w:r>
    </w:p>
    <w:p w14:paraId="08BD74F3">
      <w:pPr>
        <w:rPr>
          <w:rFonts w:hint="eastAsia"/>
        </w:rPr>
      </w:pPr>
      <w:r>
        <w:rPr>
          <w:rFonts w:hint="eastAsia"/>
        </w:rPr>
        <w:t>CCTACGGGGGGCTGCAGTAGGGAATCTTCCGCAATGGACGAAAGTCTGACGGAGCAACGCCGCGTGAACGATGAAGGTCTTCGGATTGTAAAGTTCTGTTGTCAGAGACGAACAAGTACCGTTCGAACAGGGCGGTACCTTGACGGTACCTGACGAGAAAGCCACGGCTAACTACGTGCCAGCAGCCGCGGTAAGACAGAGGTTGCAAGCGTTGTTCGGAATCACTGGGCGTAAAGGGCGTGTAGGCGGTAGAGTATGTCTGATGTGAAAGCCCTCGGCTTAACCGGGGAAGTGCATCGGAAACTGCTCAACTTGAGTGCGAGAGAGGGTGGCGGAATTCCTAGAGTAGAGGTGAAATTCGTAGATACTAGGAGGAACACCAGTGGCGAAGGCGGCCACCTGGCTCGTAACTGACGCTGAAACGCGAAAGCGTGGGGAGCAAACAGGATTAGATACCCCTGTAGTCC</w:t>
      </w:r>
    </w:p>
    <w:p w14:paraId="608D9D3F">
      <w:pPr>
        <w:rPr>
          <w:rFonts w:hint="eastAsia"/>
        </w:rPr>
      </w:pPr>
      <w:r>
        <w:rPr>
          <w:rFonts w:hint="eastAsia"/>
        </w:rPr>
        <w:t>&gt;OTU020029</w:t>
      </w:r>
    </w:p>
    <w:p w14:paraId="27D7DB4A">
      <w:pPr>
        <w:rPr>
          <w:rFonts w:hint="eastAsia"/>
        </w:rPr>
      </w:pPr>
      <w:r>
        <w:rPr>
          <w:rFonts w:hint="eastAsia"/>
        </w:rPr>
        <w:t>CCTACGGGAGGCTGCAGTGAGGAATATTGCGCAATGGGCGACAGCCTGACCCAGCAACGCCGCGTGAAGGATGAAGTTTTTCGGAATGTAAACTTCACAAGACGGGGAAGAATAAGTGGGGGCGAACACCCTCCATGATGACGGTACCCGTAGTAAGCTCCGGCTAACTCCGTGCCAGCAGCCGCGGTAATACGGGGGGAGCAAGCGTTGTTCGGATTTACTGGGCTTAAAGGGCGCGTAGGCGGGCCGCGTAGTCGGGGGTGAAATCCTGCCGCCCAACGGCAGAAGTGCCCCCGATACTGGCGGCCTCGAGGGGGGTAGGGGCACGCGGAACTTCCGGTGGAGCGGTGAAATGCGTAGATATCGGAAGGAACGCCGGTGGCGAAAGCGGCGTGCTGGACCCCTTCTGACGCTGAGGCGCGAAAGCCAGGGGAGCAAACGGGATTAGATACCCCTGTAGTCC</w:t>
      </w:r>
    </w:p>
    <w:p w14:paraId="6C263D9F">
      <w:pPr>
        <w:rPr>
          <w:rFonts w:hint="eastAsia"/>
        </w:rPr>
      </w:pPr>
      <w:r>
        <w:rPr>
          <w:rFonts w:hint="eastAsia"/>
        </w:rPr>
        <w:t>&gt;OTU020030</w:t>
      </w:r>
    </w:p>
    <w:p w14:paraId="0DF02622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TTTGACGGTACCTAATGAATAAGGGGCGCCTAACTCTGTGCCAGCAGGCGCGGTAATACGGAGACCCCTAGCGTTGTTCGGAATCACTGGGCTTAAAGCGCGTGTAGGCGGAGCGGTAAGTGCTTTGTGAAATCCCCGGCCTCAATCCGGGAATTGCTTGGCATACTGTCGCTCTTGAGGCAGGTAGGGGTCGCTGGAACGTTAGGTGGAGCGGTGAAATGCGTAGATATCGTTTGGAACGCCAATGGTGAAAACAAGTAGCTGGGGGTGTGCTGACACTGAGACACGAAAGCCAGGGGAGCGAACGGGATTAGATACCCCAGTAGTCC</w:t>
      </w:r>
    </w:p>
    <w:p w14:paraId="225FEEE7">
      <w:pPr>
        <w:rPr>
          <w:rFonts w:hint="eastAsia"/>
        </w:rPr>
      </w:pPr>
      <w:r>
        <w:rPr>
          <w:rFonts w:hint="eastAsia"/>
        </w:rPr>
        <w:t>&gt;OTU020031</w:t>
      </w:r>
    </w:p>
    <w:p w14:paraId="3E8B09C1">
      <w:pPr>
        <w:rPr>
          <w:rFonts w:hint="eastAsia"/>
        </w:rPr>
      </w:pPr>
      <w:r>
        <w:rPr>
          <w:rFonts w:hint="eastAsia"/>
        </w:rPr>
        <w:t>CCTACGGGTGGCTGCAGTAGGGAATATTGCACAATGGAGGAAACTCTGATGCAGCGACGCCGCGTGGGGGATGAAGGCTCTCGGGTTGTAAACCCCTTTCAGCAGGGACGAATCAATGACGGTACCTTATGAATAAGGGGCTGCTAATCACGTGCCAGCAGCAGCGGTAATACGTGAGCCCCGAGCGTTATCCGGATTTATTGGGCGTAAAGCGTCTGTAGGTGGCTTGGTAAGTTTTTCGTCAAATCTGGGGGCTTAACCCCTAGGCTGCGAAAAAAACTACTAAGCTAGAGGGTGGTAGAGGTAGATGGAATTGCCGGTGTAGTGGTAAAATGCGTTAATATCGGCAAGAACACCAAATGCGAAGGCTTTCTACTGGAACACTCCTGACACTCAGAGACGAAAGCGTGGGTAGCGAATGGGATTAGATACCCCTGTAGTCC</w:t>
      </w:r>
    </w:p>
    <w:p w14:paraId="22C2A893">
      <w:pPr>
        <w:rPr>
          <w:rFonts w:hint="eastAsia"/>
        </w:rPr>
      </w:pPr>
      <w:r>
        <w:rPr>
          <w:rFonts w:hint="eastAsia"/>
        </w:rPr>
        <w:t>&gt;OTU020032</w:t>
      </w:r>
    </w:p>
    <w:p w14:paraId="1110DB21">
      <w:pPr>
        <w:rPr>
          <w:rFonts w:hint="eastAsia"/>
        </w:rPr>
      </w:pPr>
      <w:r>
        <w:rPr>
          <w:rFonts w:hint="eastAsia"/>
        </w:rPr>
        <w:t>CCTACGGGCGGCAGCAGTGAGGAATATTGGGCAATGGGCGCAAGCCTGACCCAGCAATGCCGCGTGCGGGACGAAGGTCTTCGGATCGTAAACCGCTTTTGTGGGGGAGTAGCAAGGAGAGTACCCCACGAATAAGTCACGGCTAACTACGTGCCAGCAGCCGCGGTAATACGAAGGGTGCAAGCGTTACTCGGAAATACTGGGCGTAAAGCGCACGTAGGCGGCGCAGCAAGTCAGGGGTGAAATCCCGGGGCTCAACCTGGGAATTGCATTCGAGACTGAATAGCTAGGGTACGGTAGAGGGAAGTGGAATTTCCGGTGTAGCGGTGGAATGCGCAGATATCGGGAGGAACACCAGTAGCGAAGGCGGTTCTCTGGGCCGGCACTGACGCTGAGGAGCGAAAGCGTGGGGAGCAAACAGGATTAGATACCCGTGTAGTCC</w:t>
      </w:r>
    </w:p>
    <w:p w14:paraId="2E812318">
      <w:pPr>
        <w:rPr>
          <w:rFonts w:hint="eastAsia"/>
        </w:rPr>
      </w:pPr>
      <w:r>
        <w:rPr>
          <w:rFonts w:hint="eastAsia"/>
        </w:rPr>
        <w:t>&gt;OTU020033</w:t>
      </w:r>
    </w:p>
    <w:p w14:paraId="4C53ABDE">
      <w:pPr>
        <w:rPr>
          <w:rFonts w:hint="eastAsia"/>
        </w:rPr>
      </w:pPr>
      <w:r>
        <w:rPr>
          <w:rFonts w:hint="eastAsia"/>
        </w:rPr>
        <w:t>CCTACGGGTGGCTGCAGTCGGGAATCTTGCGCAATGGGCGAAAGCCTGACGCAGCAACACCGTGTGGGCGACGAAGGCCTTCGGGTCGTAAAGCCCTGTTGTTGGGGACGAAGGGCGAAGGGTTAATAGCCCCTAGCTTGACGGTACCCTTCGAGGAAGCCCCGGCTAACTACGTGCCAGCAGCCGCGGTAATACGTAGGGGGCAAGCGTTGTCCGGAATTATTGGGCGTAAAGAGCTCGTAGGCGGTGTGTCGCGTCGGCCGTGAAAACCTGTGGCTTAACTGCGGGCTTGCGGTCGATACGGGCATCACTGGAGTTCGGCAGGGGAGACTGGAATTCCTGGTGTAGCGGTGAAATGCGCAGATATCAGGAGGAACACCGGTGGCGAAGGCGGCTTCCTGGACCAATACTGACGCTGAGGCGCGAAAGCGTGGGGATCAAACAGGATTAGATACCCCGGTAGTCC</w:t>
      </w:r>
    </w:p>
    <w:p w14:paraId="1B088C88">
      <w:pPr>
        <w:rPr>
          <w:rFonts w:hint="eastAsia"/>
        </w:rPr>
      </w:pPr>
      <w:r>
        <w:rPr>
          <w:rFonts w:hint="eastAsia"/>
        </w:rPr>
        <w:t>&gt;OTU020034</w:t>
      </w:r>
    </w:p>
    <w:p w14:paraId="6E9DC56D">
      <w:pPr>
        <w:rPr>
          <w:rFonts w:hint="eastAsia"/>
        </w:rPr>
      </w:pPr>
      <w:r>
        <w:rPr>
          <w:rFonts w:hint="eastAsia"/>
        </w:rPr>
        <w:t>CCTACGGGTGGCTGCAGTGGGGAATATTGGACAATGGGCGCAAGCCTGATCCAGCAACGCCGCGTGGAGGACGAAGGTCTTCGGATCGTAAACTCCTGTCAGGCGGGACGAAGGGGCGCCGGCGAATAGTCGGTGTCCTTGACGGTACCGCCAGAGGAAGCCCCGGCTAACTCTGTGCCAGCAGCCGCGGTAAGACAGAGGGGGCAAGCGTTGTCCGGACTGACTGGGCGTAAAGCGCGCGCAGGCGGTCTCGGGCGTCGGTGCTGAAAGACCACCGCTTAACGGTGGTAGGCGTGCCGATACGCCGAGACTGGAGGGTGGGCGAGGGTGGTGGAATTGCCGGTGTAGTGGTGAAATGCGTAGATATGCGGAGGAACACCGATGGCGAAGGCAATCCCCTGGGCCTGTACTGACGCTCATGCACGAAAGCGTGGGGAGCAAACAGGATTAGATACCCCTGTAGTCC</w:t>
      </w:r>
    </w:p>
    <w:p w14:paraId="5D90DAAF">
      <w:pPr>
        <w:rPr>
          <w:rFonts w:hint="eastAsia"/>
        </w:rPr>
      </w:pPr>
      <w:r>
        <w:rPr>
          <w:rFonts w:hint="eastAsia"/>
        </w:rPr>
        <w:t>&gt;OTU020035</w:t>
      </w:r>
    </w:p>
    <w:p w14:paraId="6328A040">
      <w:pPr>
        <w:rPr>
          <w:rFonts w:hint="eastAsia"/>
        </w:rPr>
      </w:pPr>
      <w:r>
        <w:rPr>
          <w:rFonts w:hint="eastAsia"/>
        </w:rPr>
        <w:t>CCTACGGGGGGCAGCAGTGGGGAATATTGCGCAATGGACGAAAGTCTGACGCAGCGACGCCGCGTGTGGGATGACGCCTTTCGGGGTGTAAACCACTGTTGCCCGGGACGAAACTCCTTTTTCGAAAGGACTGACGGTACCGGGTGAGGAAGCACCGGCTAACTCTGTGCCAGCAGCCGCGGTAATACGGAGGGTGCGAGCGTTGTCCGGAATCACTGGGCGTAAAGAGCTCGTAGGCGGTCTGTCGCGTCGGCTGTGAAAACCCGGAGCTCAACTCCGGGCCTGCAGTCGATACGGGCAAACTGGAGTGTTGCAGGGGAGACTGGAATTCCTGGTGTAGCGGTGAAATGCGCAGATATCAAGTAGAACACCAGTGGCGAAGGCGAGTCCCTGGAAAACTCCTGACACTGAGGCACGAAAGCTAGGGGAGCAAACAGGATTAGATACCCTAGTAGTCC</w:t>
      </w:r>
    </w:p>
    <w:p w14:paraId="2FC5114E">
      <w:pPr>
        <w:rPr>
          <w:rFonts w:hint="eastAsia"/>
        </w:rPr>
      </w:pPr>
      <w:r>
        <w:rPr>
          <w:rFonts w:hint="eastAsia"/>
        </w:rPr>
        <w:t>&gt;OTU020036</w:t>
      </w:r>
    </w:p>
    <w:p w14:paraId="08661397">
      <w:pPr>
        <w:rPr>
          <w:rFonts w:hint="eastAsia"/>
        </w:rPr>
      </w:pPr>
      <w:r>
        <w:rPr>
          <w:rFonts w:hint="eastAsia"/>
        </w:rPr>
        <w:t>CCTACGGGTGGCTGCAGTCGGGAATTTTGGGCAATGGGCGAAAGCCTGACCCAGCAACGCCGCGTGAAGGATGAAGCTTCTCGGAGTGTAAACTTCATAAGAATGGGACGAATAAGGAGGGGTTAACACCCCCTTTGATGACGGTACCATTTGTAAGCTCCGGCTAACTCCGTGCCAGCAGCCGCGGTAATACGTAGGGTCCAAGCGTTATCCGGAATTACTGGGCGTAAAGCGTGCGTAGGCGGGAGTTTGCGTGAGATGCGAAATCCGGTGGCTCAACCATCTGGACTGTATCTCATACGGAACACCTGGAGGACGGCAGAGGCAAGTGGAATTGGTAGTGTAGCAGTGAAATGCGTAGAGATTACCAGGAACACCAATGGCGAAGGCAGCTTGCTGGGCCGTTTCTGACGCTGAGGCACGAAAGCGTGGGGAGCGAACAGGATTAGATACCCTAGTAGTCC</w:t>
      </w:r>
    </w:p>
    <w:p w14:paraId="2C470E8D">
      <w:pPr>
        <w:rPr>
          <w:rFonts w:hint="eastAsia"/>
        </w:rPr>
      </w:pPr>
      <w:r>
        <w:rPr>
          <w:rFonts w:hint="eastAsia"/>
        </w:rPr>
        <w:t>&gt;OTU020037</w:t>
      </w:r>
    </w:p>
    <w:p w14:paraId="350C6DB7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GCGGGTTGTAAAGCACTTTCAGAGGGGAAGAAAAAATCGGAGCTAACACCTCCGAGCTTGACGTTACCCTTAGAAGAAGCACCGGCTAACTCCGTGCCAGCAGCCGCGGTAATACGTAGGTGGCGAGCGTTGTCCGGATTTATTGGGCGTAAAGCGCGCGCAGGCGGCTGATTAAGTTCGGTGTTTAATCCTGGGGCTCAACCCTAGGTCGCACTGGAAACTGGTTGGCTTGAGTGCAGAAGAGGAAAGTGGAATTCCACGTGTAGCGGTGAAATGCGTAGAGATGTGGAGGAACACCGGTGGCGAAGGCGACATCCTGGACCGGTATTGACGCTGAGGCGCGAAAGCCAGGGGAGCAAACGGGATTAGATACCCGTGTAGTCC</w:t>
      </w:r>
    </w:p>
    <w:p w14:paraId="6D94C952">
      <w:pPr>
        <w:rPr>
          <w:rFonts w:hint="eastAsia"/>
        </w:rPr>
      </w:pPr>
      <w:r>
        <w:rPr>
          <w:rFonts w:hint="eastAsia"/>
        </w:rPr>
        <w:t>&gt;OTU020038</w:t>
      </w:r>
    </w:p>
    <w:p w14:paraId="3F3B0888">
      <w:pPr>
        <w:rPr>
          <w:rFonts w:hint="eastAsia"/>
        </w:rPr>
      </w:pPr>
      <w:r>
        <w:rPr>
          <w:rFonts w:hint="eastAsia"/>
        </w:rPr>
        <w:t>CCTACGGGAGGCAGCAGCAAGGAATTTTCCCCAATGGGCGCAAGCCTGAGGGAGCAACGCCGCGTGCGGGAGGACGCCCTTCGGGGTGTAAACCGCTTTTGGTGGGGACGAAGTCCATGACGGTACCCACCGAAGAAGGCCCGGCTAACTACGTGCCAGCAGCCGCGGTAACACGTAGGGGCCGAGCGTTGTCCGGAATTACTGGGCGTAAAGGGCGCGCAGGCGGCCCGTCGCATCACCGGTGAAAGCCCCGCGCTTAACGCGGGAGGGTCCGGTGAGATGGGCGGGCTGGAGGCAGGGCGAGGGCGGTGGAATTCCGGGTGTAGAGGTGAAATTCGTAGATATCGGGAGGAATACCAGTGGCGAAGGCGGCTTCCTGGCCTGTTCTTGACGCTGAGGCGCGAAAGCTGGGGGAGCAAACGGGATTAGATACCCGAGTAGTCC</w:t>
      </w:r>
    </w:p>
    <w:p w14:paraId="7491D47D">
      <w:pPr>
        <w:rPr>
          <w:rFonts w:hint="eastAsia"/>
        </w:rPr>
      </w:pPr>
      <w:r>
        <w:rPr>
          <w:rFonts w:hint="eastAsia"/>
        </w:rPr>
        <w:t>&gt;OTU020039</w:t>
      </w:r>
    </w:p>
    <w:p w14:paraId="18D5B701">
      <w:pPr>
        <w:rPr>
          <w:rFonts w:hint="eastAsia"/>
        </w:rPr>
      </w:pPr>
      <w:r>
        <w:rPr>
          <w:rFonts w:hint="eastAsia"/>
        </w:rPr>
        <w:t>CCTACGGGCGGCTGCAGCAAGGAATTTTCGTCAATGGGCGCAAGCCTGAACGAGCAACGCCGCGTGCAGGATGACGGCCTTCGGGTTGTAAACTGCTTTTCCGAGGGAAGATTGTGACGGTACCTCGGGAATAAGGCTCGGCTAACTCTGTGCCAGCAGCCGCGGTAAGACAGAGGAGCCAAGCGTTAATCGGAATTACTGGGCGTAAAGCGCGCGTAGGCGGCTTTGCAAGTCGGGTGTGAAAGCCCTCGGCTCAACCGAGGAAGTGCGCCCGAAACTGCAGAGCTTGAGTGCCGGAGAGGTTACTGGAATACCTGGTGTAGTGGTGAAATACGTAGATATCAGGTGGAACACCGGAGGCGAAGGCGGGTAACTGGCCGGACACTGACACTCAGACCCGAAAGCGTGGGGATCAAACAGGATTAGATACCCCAGTAGTCC</w:t>
      </w:r>
    </w:p>
    <w:p w14:paraId="468163BE">
      <w:pPr>
        <w:rPr>
          <w:rFonts w:hint="eastAsia"/>
        </w:rPr>
      </w:pPr>
      <w:r>
        <w:rPr>
          <w:rFonts w:hint="eastAsia"/>
        </w:rPr>
        <w:t>&gt;OTU020040</w:t>
      </w:r>
    </w:p>
    <w:p w14:paraId="31693C73">
      <w:pPr>
        <w:rPr>
          <w:rFonts w:hint="eastAsia"/>
        </w:rPr>
      </w:pPr>
      <w:r>
        <w:rPr>
          <w:rFonts w:hint="eastAsia"/>
        </w:rPr>
        <w:t>CCTACGGGAGGCTGCAGTCGAGAATCTTCCGCAATGGGGGCAACCCTGACGGAGCGACGCCGCGTGCGGGATGAAGGCCTTCGGGTTGTAAACCGCTGTCACACGTTAAGAAGGAGACGGAGTTAAAAGCTCTGGCTCTTGACAAAGGCGTGGGAGGAAGCCACGGCTAACTTCGTGCCAGCAGCCGCGGTAAGACGAAGGTGGCGACCGTTGTTCGGAATCACTGGGCATAAAGAGCTCGTAGGCGGCTTGTCACGTCGGGTGTGAAAGCCCGGGGCTTAACCCCGGGTCTGCATTCGATACGGGCTAGCTAGAGTGTGGTAGGGGAGATCGGAATTCCTGGTGTAGCGGTGAAATGCGCAGATATCAGGAGGAACACCGGTGGCGAAGGCGGATCTCTGGGCCATTACTGACGCTGAGGAGCGAAAGCGTGGGGAGCGAACAGGATTAGATACCCCGGTAGTCC</w:t>
      </w:r>
    </w:p>
    <w:p w14:paraId="41B0FBDB">
      <w:pPr>
        <w:rPr>
          <w:rFonts w:hint="eastAsia"/>
        </w:rPr>
      </w:pPr>
      <w:r>
        <w:rPr>
          <w:rFonts w:hint="eastAsia"/>
        </w:rPr>
        <w:t>&gt;OTU020041</w:t>
      </w:r>
    </w:p>
    <w:p w14:paraId="153D642A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GGGGAAGAAACCCATTTTTTCTAAAGTGGTTGACGGTACCCTAGGAATAAGCACCGGCTAACTCCGTGCCAGCAGCCGCGGTAATACGGAGGGTGCAAGCGTTATCCGGATTCACTGGGTTTAAAGGGTGCGTAGGCGGATTATTAAGTCCGTGGTGAAATCTTTGGGCTCAACCCAAAAATTGCCATTGATACTATTAGTCTTGAATGTAGTTGAGGTGGGCGGAATGAGTCATGTAGCGGTGAAATGCTTAGATATGACTCAGAACACCAATTGCGAAGGCAGCTCACTAAACTATTATTGACGCTGAGGCACGAAAGCGTGGGGAGCAAACAGGATTAGATACCCCTGTAGTCC</w:t>
      </w:r>
    </w:p>
    <w:p w14:paraId="2F8A4392">
      <w:pPr>
        <w:rPr>
          <w:rFonts w:hint="eastAsia"/>
        </w:rPr>
      </w:pPr>
      <w:r>
        <w:rPr>
          <w:rFonts w:hint="eastAsia"/>
        </w:rPr>
        <w:t>&gt;OTU020042</w:t>
      </w:r>
    </w:p>
    <w:p w14:paraId="5687554D">
      <w:pPr>
        <w:rPr>
          <w:rFonts w:hint="eastAsia"/>
        </w:rPr>
      </w:pPr>
      <w:r>
        <w:rPr>
          <w:rFonts w:hint="eastAsia"/>
        </w:rPr>
        <w:t>CCTACGGGGGGCAGCAGTGGGGAATTTTGCGCAATGGGCTAACGCCTGACGCAGCAACGCCGCGTGGAGGATGAAGGTCTTTGGATTGTAAACTCCTGTCAGCAGGGAAAAAGGGAAGTGGCCTAATACGCCATTGACTTGATTGTACCTGCAGAGGAAGCCCCGGCTAACTCTGTGCCAGCAGCCGCGGTAAGACAGAGGTGCCAAGCGTTAGGCGGAATCACTGGGCTTAAAGCGTGTGTAGGCGGATCGTTAAGTGCCTTGTGAAATCCCCCGGCTCAACCGGGGAATGGCTGGGCATACTGGCGGTCTTGAGCCATCTAGGGGCAGCTGGAACAAACGGTGGAGCGGTGAAATGCGTAGATATCGTTTGGAACGCCCAAGGTGAAAACAGGCTGCTGGGGATGAGCTGACGCTGAGACACGAAAGCCAGGGGAGCAAACGGGATTAGATACCCTAGTAGTCC</w:t>
      </w:r>
    </w:p>
    <w:p w14:paraId="72B96B64">
      <w:pPr>
        <w:rPr>
          <w:rFonts w:hint="eastAsia"/>
        </w:rPr>
      </w:pPr>
      <w:r>
        <w:rPr>
          <w:rFonts w:hint="eastAsia"/>
        </w:rPr>
        <w:t>&gt;OTU020043</w:t>
      </w:r>
    </w:p>
    <w:p w14:paraId="05C7F8E1">
      <w:pPr>
        <w:rPr>
          <w:rFonts w:hint="eastAsia"/>
        </w:rPr>
      </w:pPr>
      <w:r>
        <w:rPr>
          <w:rFonts w:hint="eastAsia"/>
        </w:rPr>
        <w:t>CCTACGGGCGGCTGCAGCTAGGAATCTTGGGAATGGGCGAAAGCCTGACCCAGCAACGCCGCGTGCGGGATGACGGCCTTCGGGTTGTAAACCGCTTTTGGAGGGGAAGACTTGGACGGTACCCTCCGAATAAGCCTCGGCTAACTCTGTGCCAGCAGCCGCGGTAAGACAGAGGAGGCAAGCGTTGTCCGGACTGACTGGGCGTAAAGCGCGCGCAGGCGGCGTCGGGCGTCGGTGCTGAAAGCCCACCGCTTAACGGTGGCTAGCGTGCCGATACGCCGACGCTGGAGGGCGGGCGAGGGCGGTGGAATTGCCGGTGTAGTGGTGAAATGCGTAGAGATCGGCAGGAACACCCGTGGCGGAAGCGGCCGCCTAGCCCGCACCTGACACTGAGGCACGAAAGCGTGGGGAGCAAACAGGATTAGATACCCCAGTAGTCC</w:t>
      </w:r>
    </w:p>
    <w:p w14:paraId="113E0620">
      <w:pPr>
        <w:rPr>
          <w:rFonts w:hint="eastAsia"/>
        </w:rPr>
      </w:pPr>
      <w:r>
        <w:rPr>
          <w:rFonts w:hint="eastAsia"/>
        </w:rPr>
        <w:t>&gt;OTU020044</w:t>
      </w:r>
    </w:p>
    <w:p w14:paraId="2C786413">
      <w:pPr>
        <w:rPr>
          <w:rFonts w:hint="eastAsia"/>
        </w:rPr>
      </w:pPr>
      <w:r>
        <w:rPr>
          <w:rFonts w:hint="eastAsia"/>
        </w:rPr>
        <w:t>CCTACGGGGGGCAGCAGTGAGGAATATTCCACAATGGGCGAAAGCCTGATGGAGCGACGCCGCGTGCGGGATGAAGCCCTTTGGGGTGTAAACCGCTTTTTCAGGGGATGATACGTCCTTACGGACTAAGACAGTACCTTGAGAATAAGCCACGGCTAACTACGTGCCAGCAGCCGCGGTAATACGTAGGAGGCAAGCGTTATCCGGAGTTACTGGGCGTAAAGCGTGGGTAGGTGGTTGAACAAGTTCGGTGTGAAAGCGCCCGGCTTAACTGGGCGAGGCCAATGGAGACTGCCGGACTGGAGGACGGTAGAGGGGTGTGGAATTCCGGGTGTAGTGGTGAAATGCGTAGAGATCCGGAGGAACACCAACGGCGAAGGCAGCACTCTGGGCCGATACTGACGCTGAAGAGCGAAAGCGTGGGGAGCAAACAGGATTAGATACCCCTGTAGTCC</w:t>
      </w:r>
    </w:p>
    <w:p w14:paraId="45499367">
      <w:pPr>
        <w:rPr>
          <w:rFonts w:hint="eastAsia"/>
        </w:rPr>
      </w:pPr>
      <w:r>
        <w:rPr>
          <w:rFonts w:hint="eastAsia"/>
        </w:rPr>
        <w:t>&gt;OTU020045</w:t>
      </w:r>
    </w:p>
    <w:p w14:paraId="1E50BF86">
      <w:pPr>
        <w:rPr>
          <w:rFonts w:hint="eastAsia"/>
        </w:rPr>
      </w:pPr>
      <w:r>
        <w:rPr>
          <w:rFonts w:hint="eastAsia"/>
        </w:rPr>
        <w:t>CCTACGGGTGGCAGCAGTGGGGAATCTTGCGCAATGGGCGAAAGCCTGACGCAGCAACGCCGCGTGGGGGACGAAGGCCCTTGGGTTGTAAACCACTTTCAGCAGGGACGAAGATGACGGTACCTGCAGAAGAAGCCCCGGCTAACTTCGTGCCAGCAGCCGCGGTAAGACGAGGGGTCCTAGCGTTGCTCGGAATTATTGGGCGTAAAGCGGGTGTAGGTGGCTTAGCAAGTCAGAAGTGAAAGTCCTGGGCTCAACCCGGGAAGTGCTTTTGAAACTGCTTTGCTTGAGTGTGGGAGAGGGCAGTAGAATTCCTGGTGTAGTGGTGAAATACGTAGATATCAGGAGGAATACCGGATGGGAAGCCGGCTGCCTGGCCTAACACTGACACTCAGACCCGAAAGCGTGGGGATCAAACAGGATTAGATACCCCAGTAGTCC</w:t>
      </w:r>
    </w:p>
    <w:p w14:paraId="473F88A5">
      <w:pPr>
        <w:rPr>
          <w:rFonts w:hint="eastAsia"/>
        </w:rPr>
      </w:pPr>
      <w:r>
        <w:rPr>
          <w:rFonts w:hint="eastAsia"/>
        </w:rPr>
        <w:t>&gt;OTU020046</w:t>
      </w:r>
    </w:p>
    <w:p w14:paraId="51CE7C7F">
      <w:pPr>
        <w:rPr>
          <w:rFonts w:hint="eastAsia"/>
        </w:rPr>
      </w:pPr>
      <w:r>
        <w:rPr>
          <w:rFonts w:hint="eastAsia"/>
        </w:rPr>
        <w:t>CCTACGGGGGGCTGCAGTGGGGAATCTTGCGCAATGGCCGAAAGGCTGACGCAGCGACGCCGCGTGCGGGAGGACGCCCTTCGGGGTGTAAACCGCTGTTGCCCGGGACGAACCTCCCTCTTCGGGGGGACTGACGGTACCGGGTGAGGAAGCACCGGCTAACTCCGTGCCAGCAGCCGCGGTAATACGGAGGGTGCGAGCGTTGTCCGGAATCACTGGGCGTAAAGGGCGCGTAGGCGGCCTGATGCAAGGGTGCGGTGAAAGCCCGGGGCTCAACCCCGGGTCGGCCGTGCCGACTGCGAGGCTGGAGCACTGTAGGGGCAGATGGAATTCCGGGTGTAGCGGTGAAATGCGTAGATATCCGGAGGAACACCAGTGGCGAAGGCGGCTTCCTGGACCAATACTGACGCTGAGGCGCGAAAGCGTGGGGATCAAACAGGATTAGATACCCTTGTAGTCC</w:t>
      </w:r>
    </w:p>
    <w:p w14:paraId="395857C3">
      <w:pPr>
        <w:rPr>
          <w:rFonts w:hint="eastAsia"/>
        </w:rPr>
      </w:pPr>
      <w:r>
        <w:rPr>
          <w:rFonts w:hint="eastAsia"/>
        </w:rPr>
        <w:t>&gt;OTU020047</w:t>
      </w:r>
    </w:p>
    <w:p w14:paraId="2D7D783D">
      <w:pPr>
        <w:rPr>
          <w:rFonts w:hint="eastAsia"/>
        </w:rPr>
      </w:pPr>
      <w:r>
        <w:rPr>
          <w:rFonts w:hint="eastAsia"/>
        </w:rPr>
        <w:t>CCTACGGGGGGCAGCAGTGGGGAATATTGGACAATGGGCGCAAGCCTGATCCAGCGATGCCGCGTGGGTGAAGAAGGCCTGCGGGTTGTAAAGCCCTTTCAGTGGGGAAGAAAAACGGGGTGTGAACAGCGCCTCGTCTTGACGTTACCCACAGAAGAAGCACCGGCTAACTCCGTGCCAGCAGCCGCGGTAATACGGAGGGTGCGAGCGTTGTCCGGAATTATTGGGCGTAAAGGGCTCGTAGGCGGTTTGTCGCGTCGGGAGTGAAAACACTGGGCTTAACTCAGTGCTTGCTTTCGATACGGGCAGACTAGAGGGATGCAGGGGAGAACGGAATTCCTGGTGTAGCGGTGAAATGCGCAGATATCAGGAGGAACACCAGTGGCGAAGGCGACTACCTGGCCTGTTCTTGACGCTGAGGCGCGAAAGCTAGGGGAGCAAACGGGATTAGATACCCCAGTAGTCC</w:t>
      </w:r>
    </w:p>
    <w:p w14:paraId="4A3E7FF3">
      <w:pPr>
        <w:rPr>
          <w:rFonts w:hint="eastAsia"/>
        </w:rPr>
      </w:pPr>
      <w:r>
        <w:rPr>
          <w:rFonts w:hint="eastAsia"/>
        </w:rPr>
        <w:t>&gt;OTU020048</w:t>
      </w:r>
    </w:p>
    <w:p w14:paraId="7C0D88E8">
      <w:pPr>
        <w:rPr>
          <w:rFonts w:hint="eastAsia"/>
        </w:rPr>
      </w:pPr>
      <w:r>
        <w:rPr>
          <w:rFonts w:hint="eastAsia"/>
        </w:rPr>
        <w:t>CCTACGGGTGGCAGCAGTGGGGAATTTTGGACAATGGGGGCAACCCTGATCCAGCCATTCCGCGTGAGTGAAGAAGGCCTTCGGGTTGTAAAGCCCTTTTGTGGGGGACGATGATGACGGTACCCCGCGAATAAGCCACGGCTAACTACGTGCCAGCAGCCGCGGTAATACGTAGGGTGCAAGCGTTAATCGGAATTACTGGGCGTAAAGCGTGTTCAGGCGGTCTGGCAAGTCGGGCATGAAATCTCTCGGCTCAACCGGGAGGGGTTGTCCGATACTGCTGGGCTTGAGGGCAGCAGAGGGTGGTGGAATTCCGGGTGTAGTGGTGAAATGCGTAGATATCCGGAGGAACACCAGTGGCGAAGGCGGCCACCTGGGCTGTACCTGACGCTCAAACACGAAAGCTAGGGGAGCGAACGGGATTAGATACCCTAGTAGTCC</w:t>
      </w:r>
    </w:p>
    <w:p w14:paraId="1585125F">
      <w:pPr>
        <w:rPr>
          <w:rFonts w:hint="eastAsia"/>
        </w:rPr>
      </w:pPr>
      <w:r>
        <w:rPr>
          <w:rFonts w:hint="eastAsia"/>
        </w:rPr>
        <w:t>&gt;OTU020049</w:t>
      </w:r>
    </w:p>
    <w:p w14:paraId="686AF409">
      <w:pPr>
        <w:rPr>
          <w:rFonts w:hint="eastAsia"/>
        </w:rPr>
      </w:pPr>
      <w:r>
        <w:rPr>
          <w:rFonts w:hint="eastAsia"/>
        </w:rPr>
        <w:t>CCTACGGGGGGCAGCAGTGGGGAATATTGGACAATGGGGGAAACCCTGATCCAGCAATACCGCGTGGAGGAAGAAGGCCCTTGGGTTGTAAACTCCTGTCGTTTGGGACAAAGATGTTTGGGTGAACAATCCAGATATTTGATGGTACCAAAGGAGGAAGCACCGGCTAACCTCGTGCCAGCAGCCGCGGTAATACGAGGGGTGCAAGCGTTGTTCGGAATCACTGGGCGTAAAGCGCGTCTAGGCGGTTTGGTAAGTCTGATGTGAAAGCCTCTAGCTCAACTAGAGAACTGCATCCGATACTACTGGACTTGAGTGATGGAGAGATGGGCGGAATTCCGAGTGTAGCAGTGAAATGCGTAGATATTCGGAGGAACACCAGAGGCGAAGGCGGCTCATTGGCCATTCACTGACGCTGAAGCGCGAAAGCATGGGGAGCAAACAGGATTAGATACCCCGGTAGTCC</w:t>
      </w:r>
    </w:p>
    <w:p w14:paraId="5E7C1B29">
      <w:pPr>
        <w:rPr>
          <w:rFonts w:hint="eastAsia"/>
        </w:rPr>
      </w:pPr>
      <w:r>
        <w:rPr>
          <w:rFonts w:hint="eastAsia"/>
        </w:rPr>
        <w:t>&gt;OTU020050</w:t>
      </w:r>
    </w:p>
    <w:p w14:paraId="2D948360">
      <w:pPr>
        <w:rPr>
          <w:rFonts w:hint="eastAsia"/>
        </w:rPr>
      </w:pPr>
      <w:r>
        <w:rPr>
          <w:rFonts w:hint="eastAsia"/>
        </w:rPr>
        <w:t>CCTACGGGGGGCTGCAGTAAGGAATATTGGTCAATGGACGGAAGTCTGAACCAGCCATGCCGCGTGCAGGAAGACGGCCCTATGGGTTGTAAACTGCTTTTATCGGGGAATAAATCATTTTACGAGTAAGATGTTGAAGGTACCCGAAGAATAAGGATCGGCTAACTCCGTGCCAGCAGCCGCGGTAATACGGAGGATCCAAGCGTTATCCGGATTTATTGGGTTTAAAGGGTGCGTAGGCGGCCCGTTAAGTCAGCGGTGAAATCCCAGGGCTCAACCCTGGAACTGCCGTTGATACTGGCGGGCTTGAGTTCGGTCGAGGCGGGCGGAACTGGTGGTGTAGCGGTGAAATGCATAGATACCACCAAGAACCCCGATTGCGAAGGCAGCTCGCTGGCCCGAAACTGACGCTGAGGCACGAAAGCGTGGGGAGCGAACAGGATTAGATACCCCGGTAGTCC</w:t>
      </w:r>
    </w:p>
    <w:p w14:paraId="49545105">
      <w:pPr>
        <w:rPr>
          <w:rFonts w:hint="eastAsia"/>
        </w:rPr>
      </w:pPr>
      <w:r>
        <w:rPr>
          <w:rFonts w:hint="eastAsia"/>
        </w:rPr>
        <w:t>&gt;OTU020051</w:t>
      </w:r>
    </w:p>
    <w:p w14:paraId="1D2D4F05">
      <w:pPr>
        <w:rPr>
          <w:rFonts w:hint="eastAsia"/>
        </w:rPr>
      </w:pPr>
      <w:r>
        <w:rPr>
          <w:rFonts w:hint="eastAsia"/>
        </w:rPr>
        <w:t>CCTACGGGCGGCAGCAGTGGGGAATATTGGACAATGGGCGGAAGCCTGATCCAGCAACGCCGCGTGAGGGATGACGGCCTTCGGGTTGTAAACCGCTGTTGCCCGGGACGAATGCCCTTTTCGAGGGGACTGACGGTACCGGGTGAGGAAGCACCGGCTAACTCCGTGCCAGCAGCCGCGGTAATACAGAGGGTGCAAGCGTTAATCGGAATTACTGGGCGTAAAGGGTGCGTAGGTGGATACGTAAGTCAGATGTGAAATCCCCGGGCTTAACCTGGGAACTGCATATGATACTGCGAATCTAGAGTATGGTAGAGGTAAGTGGAATTTCCGGTGTAGCGGTGAAATGCGTAGATATCGGAAGGAACATCAGTGGCGAAGGCGACTTACTGGACTGATACTGACACTGAGGCACGAAAGCGTGGGGAGCAAACAGGATTAGATACCCCAGTAGTCC</w:t>
      </w:r>
    </w:p>
    <w:p w14:paraId="5EBF979E">
      <w:pPr>
        <w:rPr>
          <w:rFonts w:hint="eastAsia"/>
        </w:rPr>
      </w:pPr>
      <w:r>
        <w:rPr>
          <w:rFonts w:hint="eastAsia"/>
        </w:rPr>
        <w:t>&gt;OTU020052</w:t>
      </w:r>
    </w:p>
    <w:p w14:paraId="4DB06CA8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TTCTGGATTGTAAACTTCTTTTATCGGAGAAGAAACCCATACTTTCTAGTGTGGTTGACGGTACCCGATGAATAAGCACCGGCTAACTCCGTGCCAGCAGCCGCGGTAATACGGAGGGTGCAAACGTTGCTCGGAATCATTGGGCGTAAAGCGCACGTAGGCGGACTGCTAAGTCGGGTGTGAAAGCCCCGGGCTTAACCTGGGAATGGCATTTGGGACTGCAAGGCTTGAGTGCGGCAGAGGAGACTGGAATTCCTGGTGTAGCAGTGAAATGCGTAGATATCCGGAGGAACACCAGTGGCGAAGGCGGCTGGCTGGACCTGACCTGACGCTGAGGCGCGAAGGCGTGGGGAGCGAACGGGATTAGATACCCCTGTAGTCC</w:t>
      </w:r>
    </w:p>
    <w:p w14:paraId="482701B3">
      <w:pPr>
        <w:rPr>
          <w:rFonts w:hint="eastAsia"/>
        </w:rPr>
      </w:pPr>
      <w:r>
        <w:rPr>
          <w:rFonts w:hint="eastAsia"/>
        </w:rPr>
        <w:t>&gt;OTU020053</w:t>
      </w:r>
    </w:p>
    <w:p w14:paraId="046122CA">
      <w:pPr>
        <w:rPr>
          <w:rFonts w:hint="eastAsia"/>
        </w:rPr>
      </w:pPr>
      <w:r>
        <w:rPr>
          <w:rFonts w:hint="eastAsia"/>
        </w:rPr>
        <w:t>CCTACGGGGGGCTGCAGTGAGGAATATTGCGCAATGGACGAAAGTCTGACGCAGCCATGCCGCGTGCAGGAAGAATGCCCTATGGGTTGTAAACTGCTTTTGTACGGGAAGAAACCCCTCTACGTGTAGGGGGCTGACGGTACCTCCAAAAGAAGCCCCGGCCAACTACGTGCCAGCAGCCGCGGTAATACGTAGGGGGCGAGCGTTGTCCGGAATCATTGGGCGTAAAGGGCGCGTAGGTGGCGGGATAAGCGTGCGGTGAAAGCTCGGGGCTCAACCCCGAGTCGGCCGTGCGAACTATCTTGCTTGAGCACTGTAGAGGCAGGCGGAATTCCGGGTGTAGCGGTGAAATGCGTAGAGATGTGGAGGAACACCAGTGGCGAAGGCGACTCTTTGGTCTGTAACTGACGCTGAGGCGCGAAAGCGTGGGGAGCAAACAGGATTAGATACCCTGGTAGTCC</w:t>
      </w:r>
    </w:p>
    <w:p w14:paraId="5958C094">
      <w:pPr>
        <w:rPr>
          <w:rFonts w:hint="eastAsia"/>
        </w:rPr>
      </w:pPr>
      <w:r>
        <w:rPr>
          <w:rFonts w:hint="eastAsia"/>
        </w:rPr>
        <w:t>&gt;OTU020054</w:t>
      </w:r>
    </w:p>
    <w:p w14:paraId="2E2CC1D2">
      <w:pPr>
        <w:rPr>
          <w:rFonts w:hint="eastAsia"/>
        </w:rPr>
      </w:pPr>
      <w:r>
        <w:rPr>
          <w:rFonts w:hint="eastAsia"/>
        </w:rPr>
        <w:t>CCTACGGGCGGCTGCAGTGGGGAATCTTGGACAATGGGCGCAAGCCTGATCCAGCCATGCCGCGTGAGTGAAGAAGGCCTTAGGGTTGTAAAACTCTTTCGCCGGTGAAGATAATGACGGTAGCCGGAGAAGAAGCCCCGGCTAACTTCGTGCCAGCAGCCGCGGTAATACGAAGGGGGCTAGCGTTGTTCGGAATTACTGGGCGTAAAGGGTTCGTAGGTGGCTTGCTAAGTCAGACGTGAAATCCCTCAGCTTAACTGGGGAACTGCGTCTGAGACTGGCAAGCTCGAGTGCAGGAGAGGAACGCGGAATTCCAGGTGTAGCGGTGAAATGCGTAGATATCAAGAGGAACACCTGAGGTGAAGACGGGTTGCTGGGCTGACACTGACGCTGAGGCGCGAAAGCGTGGGGAGCAAACAGGATTAGATACCCTTGTAGTCC</w:t>
      </w:r>
    </w:p>
    <w:p w14:paraId="77C2BF94">
      <w:pPr>
        <w:rPr>
          <w:rFonts w:hint="eastAsia"/>
        </w:rPr>
      </w:pPr>
      <w:r>
        <w:rPr>
          <w:rFonts w:hint="eastAsia"/>
        </w:rPr>
        <w:t>&gt;OTU020055</w:t>
      </w:r>
    </w:p>
    <w:p w14:paraId="2FE491FC">
      <w:pPr>
        <w:rPr>
          <w:rFonts w:hint="eastAsia"/>
        </w:rPr>
      </w:pPr>
      <w:r>
        <w:rPr>
          <w:rFonts w:hint="eastAsia"/>
        </w:rPr>
        <w:t>CCTACGGGTGGCTGCAGTGGGGAATATTGGACAATGGGGGAAACCCTGATCCAGCGACGCCGCGTGGGTGAAGAAGGCCTGCGGGTTGTAAAGCCCTTTCGGTTGGGAAGAACAGTTGCGACCTAACACGTCGCGACCTTGACGTAACCAACTAAAGAAGCACCGGCTAACTCTGTGCCAGCAGCCGCGGTAATACAGAGGGTGCAAACGTTGCTCGGAATCACTGGGCGTAAAGGGCGCGTAGGCGGTCCTGATCGTCGGATGTGAAAGGCCTGGGCTCAACCTGGGAACTGCATCCGATACTGGATGGCTTGAATTCGGGAGAGGGATGCAGAATTCCAGGTGTAGCGGTGAAATGCGTAGATATCTGGAGGAATACCGGTGGCGAAGGCGGCATCCTGGACCGACATTGACGCTGAGGAGCGAAAGCTAGGGGAGCAAACGGGATTAGATACCCTGGTAGTCC</w:t>
      </w:r>
    </w:p>
    <w:p w14:paraId="31F01053">
      <w:pPr>
        <w:rPr>
          <w:rFonts w:hint="eastAsia"/>
        </w:rPr>
      </w:pPr>
      <w:r>
        <w:rPr>
          <w:rFonts w:hint="eastAsia"/>
        </w:rPr>
        <w:t>&gt;OTU020056</w:t>
      </w:r>
    </w:p>
    <w:p w14:paraId="0448A5E0">
      <w:pPr>
        <w:rPr>
          <w:rFonts w:hint="eastAsia"/>
        </w:rPr>
      </w:pPr>
      <w:r>
        <w:rPr>
          <w:rFonts w:hint="eastAsia"/>
        </w:rPr>
        <w:t>CCTACGGGTGGCTGCAGTGGGGAATTTTGGGCAATGGCCGAAAGGCTGACCCAGCGACGCCGCGTGCGGGAGGAAGCCCTTCGGGGTGTAAACCGCTGTCGGGGGGGACGAAAGAGTCCGGGGCTAATACCCTCGGGCAGTGACGGTACCCTCAAAGGAAGCACCGGCTAACTCTGTGCCAGCAGCCGCGGTAAGACGTAGGATCCGAGCGTTGTCCGGAGTTACTGGGCGTAAAGCGTGCGCAGGCGGTTATGCAAGACAGAGGTGAAAGCCCAGAGCTCAACTCTGGAATGGCCTTTGAGACTAGAGAACTAGGGTACGGGAGAGGTGAGTGGAATTCCGAGTGTAGAGGTGAAATTCGTAGATATTCGGAAGAACACCAGTGGCGAAGGCGGCTCACTGGCCCGTTACCGACGCTCATGTGCGACAGCGTGGGGAGCAAACAGGATTAGATACCCCAGTAGTCC</w:t>
      </w:r>
    </w:p>
    <w:p w14:paraId="289ECFEC">
      <w:pPr>
        <w:rPr>
          <w:rFonts w:hint="eastAsia"/>
        </w:rPr>
      </w:pPr>
      <w:r>
        <w:rPr>
          <w:rFonts w:hint="eastAsia"/>
        </w:rPr>
        <w:t>&gt;OTU020057</w:t>
      </w:r>
    </w:p>
    <w:p w14:paraId="2475FB28">
      <w:pPr>
        <w:rPr>
          <w:rFonts w:hint="eastAsia"/>
        </w:rPr>
      </w:pPr>
      <w:r>
        <w:rPr>
          <w:rFonts w:hint="eastAsia"/>
        </w:rPr>
        <w:t>CCTACGGGTGGCTGCAGTGAGGAATCTTGCGCAATGGGGGAAACCCTGACGCAGCGACGCCGCGTGCGGGAAGAAGGTCTTCGGATCGTAAAGCTCTGTTGTAAGGGAAGAACAAGTGCGGTAGTAACTGACCGCACCCTGACGGTACCTTATTAGAAAGCCACGGCTAACTACGTGCCAGCAGCCGCGGTAATACGTAGGTGGCAAGCGTTGTCCGGAATTATTGGGCGTAAAGCGCGCGCAGGCGGTCCTCTAAGTCTGATGTGAAAGCCCATGGCTCAACCGTGGAAGGTCATTGGAAACTGGGGGACTTGAGTGCAGGAGAGGAGAGTGGAATTCCACGTGTAGCGGTGAAATGCGTAGAGATGTGGAGGAACACCAGTGGCGAAGGCGGCTCTCTGGCCTGTAACTGACGCTGAGGCGCGAAAGCGTGGGTAGCGAACAGGATTAGATACCCCAGTAGTCC</w:t>
      </w:r>
    </w:p>
    <w:p w14:paraId="0A09AA66">
      <w:pPr>
        <w:rPr>
          <w:rFonts w:hint="eastAsia"/>
        </w:rPr>
      </w:pPr>
      <w:r>
        <w:rPr>
          <w:rFonts w:hint="eastAsia"/>
        </w:rPr>
        <w:t>&gt;OTU020058</w:t>
      </w:r>
    </w:p>
    <w:p w14:paraId="45754170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TCTTCGGATCGTAAAGCTCTGTTGTCAGGGAAGAACAAGTGCGAGAGTAACTGCTCGCGCCTTGACGGTACCTGACCAGAAAGCCACGGCTAACTACGTGCCAGCAGCCGCGGTAATACGTAGGAGACAAACGTTATCCGGAGTTACTGGGCGTAAAGGGCGTGCAGGCGGTGGCTTAAGTTCGGCGTGAAAGCTCCTGGCTAAACCGGGAGAGGTCGTCGGAAACTGGGCTACTAGAGGGTGATAGAGGCGGGTGGAATTCCGGGTGTAGTGGTGAAATTCGTAGATATTGGGAAGAACACCGGTGGCGAAGGCGGCCATCTGGACTGCAACTGACGCTGAGGCGCGAAAGCGTGGGGAGCAAACAGGATTAGATACCCTGGTAGTCC</w:t>
      </w:r>
    </w:p>
    <w:p w14:paraId="1D599CC5">
      <w:pPr>
        <w:rPr>
          <w:rFonts w:hint="eastAsia"/>
        </w:rPr>
      </w:pPr>
      <w:r>
        <w:rPr>
          <w:rFonts w:hint="eastAsia"/>
        </w:rPr>
        <w:t>&gt;OTU020059</w:t>
      </w:r>
    </w:p>
    <w:p w14:paraId="5CC6EE2C">
      <w:pPr>
        <w:rPr>
          <w:rFonts w:hint="eastAsia"/>
        </w:rPr>
      </w:pPr>
      <w:r>
        <w:rPr>
          <w:rFonts w:hint="eastAsia"/>
        </w:rPr>
        <w:t>CCTACGGGAGGCTGCAGTGGGGAATATTGGACAATGGGCGAAAGCCTGACGGAGCGACGCCGCGTGTAGGATGAAGGCCTTCGGGTTGTAAACTACTTTTACCAGGGACGAATTAGTGACGGTACCTGGAGAATAAGAGGTTGCTAACTCTGTGCCAGCAGCAGCGGTAATACAGAGACCTCAAGTGTTATCCGGATTTATTGGGCGTAAAGCGTTCGTAGGTGGTTTTGTAAGTCATCTGTTAAATCTTCAGGCTCAACCTGGAGGCAGCGGGTGATACTGCAAGACTTGAGTATGGGAGAGGTACATGGAATGACTGGTGTAGCGGTAAAATGCGTTAATATCAGTTGGAACACCAAAGGCGAAAGCAATGTACTGGAACATTACTGACACTCAGTGAACGAAAGCGTGGGTAGCGAAAGGGATTAGATACCCCGGTAGTCC</w:t>
      </w:r>
    </w:p>
    <w:p w14:paraId="0386562B">
      <w:pPr>
        <w:rPr>
          <w:rFonts w:hint="eastAsia"/>
        </w:rPr>
      </w:pPr>
      <w:r>
        <w:rPr>
          <w:rFonts w:hint="eastAsia"/>
        </w:rPr>
        <w:t>&gt;OTU020060</w:t>
      </w:r>
    </w:p>
    <w:p w14:paraId="4423694D">
      <w:pPr>
        <w:rPr>
          <w:rFonts w:hint="eastAsia"/>
        </w:rPr>
      </w:pPr>
      <w:r>
        <w:rPr>
          <w:rFonts w:hint="eastAsia"/>
        </w:rPr>
        <w:t>CCTACGGGGGGCTGCAGTGGGGAATATTGGACAATGGGCGAAAGCCTGATCCAGCAATGCCGCGTGTGTGAAGAAGGCCTGCGGGTTGTAAAGCACTTTCGATGGGGAAGATTATGACGGTACCCATAGAAGAAGCACCGGCTAACTCCGTGCCAGCAGCCGCGGTAATACGGAGGGTGCAAGCGTTAATCGGAATTACTGGGCGTAAAGCGCGCGTAGGTGGTTGGGTAAGTCGGTTGTGAAATCCCCGGGCTTAACCTGGGAATTGCAGTCGATACTGCTCGGCTAGAGTGTGGAAGAGGGAAGCGGAATTTCCGGTGTAGCGGTGAAATGCGTAGATATCGGAAGGAACACCAGTGGCGAAGGCGGCTTCCTGGTCCACAACTGACGCTGAGGTGCGAAAGCTAGGGGAGCAAACGGGATTAGATACCCCAGTAGTCC</w:t>
      </w:r>
    </w:p>
    <w:p w14:paraId="35D13279">
      <w:pPr>
        <w:rPr>
          <w:rFonts w:hint="eastAsia"/>
        </w:rPr>
      </w:pPr>
      <w:r>
        <w:rPr>
          <w:rFonts w:hint="eastAsia"/>
        </w:rPr>
        <w:t>&gt;OTU020061</w:t>
      </w:r>
    </w:p>
    <w:p w14:paraId="705E6828">
      <w:pPr>
        <w:rPr>
          <w:rFonts w:hint="eastAsia"/>
        </w:rPr>
      </w:pPr>
      <w:r>
        <w:rPr>
          <w:rFonts w:hint="eastAsia"/>
        </w:rPr>
        <w:t>CCTACGGGCGGCTGCAGTAAGGAATATTGCGCAATGGGCGAAAGCCTGACCCAGCAACGCCGCGTGAGGGATGAAGTATTTCGGTATGTAAACCTCGAAAGAATAGGAAGAATAAATGACGGTACTATTTATAAGCTCCGGCTAACTACGTGCCAGCAGCCGCGGTAATACGTAGGTCCCGAGCGTTGTCCGGATTTACTGGGTGTAAAGGGTGCGCAGGCGGTTCTGTGCGTCAGAAGTGAAATATCACGGCTCAACCGTGAGGGTGCTTTTGATACGGCAGGACTTGAGTACGAGAGAGGATGATAGAATTCCTGGTGTAGCGGTGAAATGCGTAGATATCAGGAGGAATACCGGTGGCGAAGGCGGTCATCTGGCTCGTAACTGACGCTCAGGCACGAAAGTGTGGGTAGCGAACAGGATTAGATACCCGTGTAGTCC</w:t>
      </w:r>
    </w:p>
    <w:p w14:paraId="24F4FFB7">
      <w:pPr>
        <w:rPr>
          <w:rFonts w:hint="eastAsia"/>
        </w:rPr>
      </w:pPr>
      <w:r>
        <w:rPr>
          <w:rFonts w:hint="eastAsia"/>
        </w:rPr>
        <w:t>&gt;OTU020062</w:t>
      </w:r>
    </w:p>
    <w:p w14:paraId="1C345B3A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CTGGGACGAAAAGGTCCGTGTTAACACCACGGATCCATGACGGTACCAGCAGAAGAAGCACCGGCTAACTACGTGCCAGCAGCCGCGGTAATACGTAGGGTGCAGGCGTTAATCGGAATTACTGGGCGTAAAGCGCGTGTAGGCGGCTCGGCAAGTCGGGTGTGAAAGCCCTGGGCTTAACCCGGGAACTGCGTTTGAGACTGGGTGGCTGGAGTCCGGGAGAGGTGAGCGGAATTCCCAGTGTAGAGGTGAAATTCGTAGATATTCGCAAGAACACCAGTGGCGAAGGCGGCTCACTGGCCCGGTACTGACGCTGAGGTGCGAAAGCGTGGGGAGCGAACAGGATTAGATACCCTAGTAGTCC</w:t>
      </w:r>
    </w:p>
    <w:p w14:paraId="38B35420">
      <w:pPr>
        <w:rPr>
          <w:rFonts w:hint="eastAsia"/>
        </w:rPr>
      </w:pPr>
      <w:r>
        <w:rPr>
          <w:rFonts w:hint="eastAsia"/>
        </w:rPr>
        <w:t>&gt;OTU020063</w:t>
      </w:r>
    </w:p>
    <w:p w14:paraId="1C652EE5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TTGGGAAGAAATCCATTTTTTCTAAAGTGGTTGACGGTACCAGATGAATAAGCACCGGCTAACTCCGTGCCAGCAGCCGCGGTAATACGGAGGGTGCAAGCGTTATCCGGATTCACTGGGTTTAAAGGGTGCGTAGGCGGCCCTGTAAGTCAGTGCTGAAATATCCCGGCTTAACTGGGAGGGTGGCATTGATACTGCGGGGCTAGAGTACAGATGAGGTAGGCGGAATTGACGGTGTAGCGGTGAAATGCTTAGATATGACATAGAACACCAATTGCGAAGGCAGCTAACTACAGGGATATTGACACTGAGGCACGAAAGCGTGGGGATCAAACAGGATTAGATACCCGTGTAGTCC</w:t>
      </w:r>
    </w:p>
    <w:p w14:paraId="2E28E53C">
      <w:pPr>
        <w:rPr>
          <w:rFonts w:hint="eastAsia"/>
        </w:rPr>
      </w:pPr>
      <w:r>
        <w:rPr>
          <w:rFonts w:hint="eastAsia"/>
        </w:rPr>
        <w:t>&gt;OTU020064</w:t>
      </w:r>
    </w:p>
    <w:p w14:paraId="5107AC94">
      <w:pPr>
        <w:rPr>
          <w:rFonts w:hint="eastAsia"/>
        </w:rPr>
      </w:pPr>
      <w:r>
        <w:rPr>
          <w:rFonts w:hint="eastAsia"/>
        </w:rPr>
        <w:t>CCTACGGGCGGCAGCAGTAGGGAATCTTCCGCAATGGACGAAAGTCTGACGGAGCAACGCCGCGTGAGTGATGAAGGTTTTCGGATCGTAAAACTCTGTTGTCAGGGAAGAACAAGTACCGGAGTAACTGCCGGTACCTTGACGGTACCTGACCAGAAAGCCACGGCTAACTACGTGCCAGCAGCCGCGGTAATACAGAGGTGGCAAGCGTTGTCCGGAATCATTGGGCGTAAAGCGCGCGCAGGCGGTCCTTTAAGTCTGATGTGAAAGCCCCCGGCTCAACCGGGGAGGGTCATTGGAAACTGGGAGACTTGAGTGCAGGAGAGGGAAGTGGAATTCCCAGTGTAGAGGTGAAATTCGTAGATATTAGGAGGAACACCGGTGGCGAAGGCGGCTATCTGGACGACAACTGACGCTGAGGCGCGAAAGCGTGGGGATCAAACAGGATTAGATACCCCAGTAGTCC</w:t>
      </w:r>
    </w:p>
    <w:p w14:paraId="4448D004">
      <w:pPr>
        <w:rPr>
          <w:rFonts w:hint="eastAsia"/>
        </w:rPr>
      </w:pPr>
      <w:r>
        <w:rPr>
          <w:rFonts w:hint="eastAsia"/>
        </w:rPr>
        <w:t>&gt;OTU020065</w:t>
      </w:r>
    </w:p>
    <w:p w14:paraId="15C95E42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GCTCTTTCGACGGGGACGATGATGACGGTACCCGTATAAGAAGCCCCGGCAAACTTCGTGCCAGCAGCCGCGGTAATACGGAGGGTGCGAGCGTTGTCCGGAATCACTGGGCGTAAAGGGCGCGTAGGCGGCTCGGTAAGCGTGTGGTGAAAGCTCGGGGCTCAACCTTGGAATTGCCTTTGATACTGGCTGTCTTGAGTACGGGAGAGGTGTGTGGAACTCCCAGTGTAGAGGTGAAATTCGTAGATATTGGGAAGAACACCAGTGGCGAAGGCGGCATCCTGGACCGAGATCGACGCTGAGGCGCGAAAGCTAGGGGAGCAAACGGGATTAGATACCCCTGTAGTCC</w:t>
      </w:r>
    </w:p>
    <w:p w14:paraId="27B26EE6">
      <w:pPr>
        <w:rPr>
          <w:rFonts w:hint="eastAsia"/>
        </w:rPr>
      </w:pPr>
      <w:r>
        <w:rPr>
          <w:rFonts w:hint="eastAsia"/>
        </w:rPr>
        <w:t>&gt;OTU020066</w:t>
      </w:r>
    </w:p>
    <w:p w14:paraId="0ABFDC21">
      <w:pPr>
        <w:rPr>
          <w:rFonts w:hint="eastAsia"/>
        </w:rPr>
      </w:pPr>
      <w:r>
        <w:rPr>
          <w:rFonts w:hint="eastAsia"/>
        </w:rPr>
        <w:t>CCTACGGGGGGCAGCAGTGGGGAATATTGGACAATGGGCGCAAGCCTGATCCAGCCATGCCGCGTGGATGATGAAGGCCCTAGGGTTGTAAAGTCCTTTCGGCGGGGAAGATAATGACGGTACCCGCAGAAGAAGCCCCGGCTAACTTCGTGCCAGCAGCCGCGGTAATACGAAGGGGGCTAGCGTTGCTCGGAATCACTGGGCGTAAAGCGTGCGCAGGCGGTGATGTAAGACAGGTGTGAAATCCCCGGGCTTAACCTGGGAACTGCATTCGAGACTGCATTGCTAGAGTATGGGAGAGGGAAGTGGAATTTCCGGTGTAGCGGTGAAATTCGTAGATATTGGGAAGAACACCAGTGGCGAAGGCGGCCATCTGGCCCGGTACTGACGCTGAGGCGCGAAAGCGTGGGGAGCAAACAGGATTAGATACCCCTGTAGTCC</w:t>
      </w:r>
    </w:p>
    <w:p w14:paraId="740A83FA">
      <w:pPr>
        <w:rPr>
          <w:rFonts w:hint="eastAsia"/>
        </w:rPr>
      </w:pPr>
      <w:r>
        <w:rPr>
          <w:rFonts w:hint="eastAsia"/>
        </w:rPr>
        <w:t>&gt;OTU020067</w:t>
      </w:r>
    </w:p>
    <w:p w14:paraId="06DCE925">
      <w:pPr>
        <w:rPr>
          <w:rFonts w:hint="eastAsia"/>
        </w:rPr>
      </w:pPr>
      <w:r>
        <w:rPr>
          <w:rFonts w:hint="eastAsia"/>
        </w:rPr>
        <w:t>CCTACGGGGGGCTGCAGTCGAGAATCTTCGGCAATGGGCGAAAGCCTGACCGAGCGACGCCGCGTGCGGGATGACGGCCCTTGGGTTGTAAACCGCTGTCAGAGGGGATGAAATTCTAGAAGGCTATCCTTCTAGATTGACAAAGCCTCAGAGGAAGCCCGGGCTAAGTACGTGCCAGCAGCCGCGGTAAGACGGAGGGCGCAAGCGTTGTTCGGAATTACTGGGCGTAAAGCGCACGCAGGTGGTCCCTTAAGTCCACTGTTAAATCACGGGGCTCAACCCCGGAGGTGCAGCGGATACTGAGGGACTGGAGACTGGTAGAGGCTAGCGGAATTCCTGGTGTAGCGGTGAAATGCGTAGAGATCGGAAGGAACATCAGTGGCGAAGGCGACTGTCTGGACAGATACTGACGCTGAGGCGCGAAAGCGTGGGGAGCAAACAGGATTAGATACCCTGGTAGTCC</w:t>
      </w:r>
    </w:p>
    <w:p w14:paraId="1E8909AB">
      <w:pPr>
        <w:rPr>
          <w:rFonts w:hint="eastAsia"/>
        </w:rPr>
      </w:pPr>
      <w:r>
        <w:rPr>
          <w:rFonts w:hint="eastAsia"/>
        </w:rPr>
        <w:t>&gt;OTU020068</w:t>
      </w:r>
    </w:p>
    <w:p w14:paraId="35F001C1">
      <w:pPr>
        <w:rPr>
          <w:rFonts w:hint="eastAsia"/>
        </w:rPr>
      </w:pPr>
      <w:r>
        <w:rPr>
          <w:rFonts w:hint="eastAsia"/>
        </w:rPr>
        <w:t>CCTACGGGGGGCTGCAGTGGGGAATATTGCACAATGGACGCAAGTCTGATGCAGCGACGCCGCGTGCGGGAGGAAGCTCTTCGGGGTGTAAACCGCTGTTGCCCGGAACGAAGGTCTGGATTCATCCAGATTGACGGTACCGGGTGAGGAAGCGCCGGCTAACTCTGTGCCAGCAGCCGCGGTAATACAGAGGGCGCGAGCGTTGTCCGGAATCACTGGGCGTAAAGCGTGCGTAGTCGGTTATTCAAGTCGGGTGTGAAAGCCCCGGGCTCAACCTCGGAACTGCCTTTGATACTGCGAATCTCGAGTCCGGAAGAGGTGGGTGGAATTCCTAGTGTAGAGGTGAAATTCGTAGATATTAGGAAGAACACCGGTGGCGAAGGCGGCCCACTGGTCCGGTACTGACGCTGAGGTGCGAAAGCGTGGGGAGCAAACAGGATTAGATACCCCAGTAGTCC</w:t>
      </w:r>
    </w:p>
    <w:p w14:paraId="6967923C">
      <w:pPr>
        <w:rPr>
          <w:rFonts w:hint="eastAsia"/>
        </w:rPr>
      </w:pPr>
      <w:r>
        <w:rPr>
          <w:rFonts w:hint="eastAsia"/>
        </w:rPr>
        <w:t>&gt;OTU020069</w:t>
      </w:r>
    </w:p>
    <w:p w14:paraId="29BC73CF">
      <w:pPr>
        <w:rPr>
          <w:rFonts w:hint="eastAsia"/>
        </w:rPr>
      </w:pPr>
      <w:r>
        <w:rPr>
          <w:rFonts w:hint="eastAsia"/>
        </w:rPr>
        <w:t>CCTACGGGAGGCAGCAGTGGGGAATATTGGACAATGGGGGCAACCCTGATCCAGCAATGCCGCGTGAGTGATGAAGGCCTTAGGGTTGTAAAGCTCTTTTGCCCGGGATGATAATGACAGTACCGGGAGAATAAGCTCCGGCTAACTCCGTGCCAGCAGCCGCGGTAAGACGGAGGGGGCTAGCGTTGTTCGGATTTACTGGGCGTAAAGGGCACGCAGGTGGTGGGGCAAGTGCCGTGTGAAAGCCGGTGGCTTAACTGCCGGAGGCCACAGCAGACTGCCTGACTTGAGCCCGAGAGAGGTGAGTGGAATTCCGAGTGTAGAGGTGAAATTCGTAGATATTCGGAAGAACACCAGTGGCGAAGGCGGCTCACTGGCCCGTTACCGACGCTCAGGCGCGACAGCGTGGGGAGCAAACAGGATTAGATACCCCAGTAGTCC</w:t>
      </w:r>
    </w:p>
    <w:p w14:paraId="2F21C44C">
      <w:pPr>
        <w:rPr>
          <w:rFonts w:hint="eastAsia"/>
        </w:rPr>
      </w:pPr>
      <w:r>
        <w:rPr>
          <w:rFonts w:hint="eastAsia"/>
        </w:rPr>
        <w:t>&gt;OTU020070</w:t>
      </w:r>
    </w:p>
    <w:p w14:paraId="5444A889">
      <w:pPr>
        <w:rPr>
          <w:rFonts w:hint="eastAsia"/>
        </w:rPr>
      </w:pPr>
      <w:r>
        <w:rPr>
          <w:rFonts w:hint="eastAsia"/>
        </w:rPr>
        <w:t>CCTACGGGAGGCAGCAGTGGGGAATATTGGACAATGGGCGAAAGCCTGATCCAGCCATGCCGCGTGAGTGATGAAGGCTTTCGGGTCGTAAAGCTCTGTCAAGTGGGAAGAACCCGTATATGGCTAATATCCATATACGCTGACGGTACCACTGAAGGAAGCCCCGGCTAACTTCGTGCCAGCAGCCGCGGTAATACGAAGGGGGCTAGCGTTGTTCGGAATTACTGGGCGTAAAGCGCACGTAGGCGGATCGATCAGTCAGGGGTGAAATCCCAGAGCTCAACTCTGGAACTGCCTTTGATACTGTCGATCTAGAGTATGGAAGAGGTGAGTGGAATTCCGAGTGTAGAGGTGAAATTCGTAGATATTCGGAGGAACACCAGTGGCGAAGGCGGCTCACTGGTCCATTACTGACGCTGAGGTGCGAAAGCGTGGGGAGCAAACAGGATTAGATACCCCAGTAGTCC</w:t>
      </w:r>
    </w:p>
    <w:p w14:paraId="409FE30B">
      <w:pPr>
        <w:rPr>
          <w:rFonts w:hint="eastAsia"/>
        </w:rPr>
      </w:pPr>
      <w:r>
        <w:rPr>
          <w:rFonts w:hint="eastAsia"/>
        </w:rPr>
        <w:t>&gt;OTU020071</w:t>
      </w:r>
    </w:p>
    <w:p w14:paraId="2CD6E5F4">
      <w:pPr>
        <w:rPr>
          <w:rFonts w:hint="eastAsia"/>
        </w:rPr>
      </w:pPr>
      <w:r>
        <w:rPr>
          <w:rFonts w:hint="eastAsia"/>
        </w:rPr>
        <w:t>CCTACGGGTGGCAGCAGTGGGGAATATTGGACAATGGGCGAAAGCCTGATCCAGCCATGCCGCGTGAGTGATGAAGGCCTTAGGGTTGTAAAGCTCTTTTGTCCGGGAAGATAATGACTGTACCGGAAGAATAAGCCCCGGCTAACTTCGTGCCAGCAGCCGCGGTAATACGAAGGGGGCTAGCGTTGCTCGGAATCACTGGGCGTAAAGGGCGCGTAGGCGGTCACGACAAGTCAGTTGTGAAATCTCTGGGCTTAACTCAGAACGGTCAACTGATACTGTCGGACTAGAGTGCAGAAGGGGCAACTGGAATTCTTGGTGTAGCGGTGAAATGCGTAGATATCAAGAGGAACACCTGAGGCGAAGGCGGGTTGCTAGGCTGACACTGACGCTGAGGCGCGAAAGCTAGGGTAGCAAACGGGATTAGATACCCCAGTAGTCC</w:t>
      </w:r>
    </w:p>
    <w:p w14:paraId="70ED2AFB">
      <w:pPr>
        <w:rPr>
          <w:rFonts w:hint="eastAsia"/>
        </w:rPr>
      </w:pPr>
      <w:r>
        <w:rPr>
          <w:rFonts w:hint="eastAsia"/>
        </w:rPr>
        <w:t>&gt;OTU020072</w:t>
      </w:r>
    </w:p>
    <w:p w14:paraId="03D7F267">
      <w:pPr>
        <w:rPr>
          <w:rFonts w:hint="eastAsia"/>
        </w:rPr>
      </w:pPr>
      <w:r>
        <w:rPr>
          <w:rFonts w:hint="eastAsia"/>
        </w:rPr>
        <w:t>CCTACGGGAGGCTGCAGTGGGGAATTTTGCACAATGGGCGAAAGCCTGATGCAGCAATGCCGCGTGAGTGATGAAGGCCCTCGGGTCGTAAATCTCTGTCGGTTGGGAAAAACGTATAAGCGTCTAATAAGCGCATGTAGTGATGGTACCAGCAAAGGAAGAGGCGGCTAACTCTGTGCCAGCAGCCGCGGTAATACGAACTGTGCGAACGTTATTCGGAATCACTGGGCTTAAAGGGTGCGTAGGCGGCTTCCTAAGTAGGGTGTGAAATCCCTCGGCTCAACCCAGGAACTGCGTCCGAGACTGATAGGCTCGAATCCGGGAGAGGGATGTGGAATTCCAGGTGTAGCGGTGAAATGCGTAGAGATGTGGAGGAACACCGATGGCGAAGGCAGCCTTCTGGGCCAATACTGACGCTCATGCACGAAAGCGTGGGGAGCAAACAGGATTAGATACCCTGGTAGTCC</w:t>
      </w:r>
    </w:p>
    <w:p w14:paraId="4FE5741D">
      <w:pPr>
        <w:rPr>
          <w:rFonts w:hint="eastAsia"/>
        </w:rPr>
      </w:pPr>
      <w:r>
        <w:rPr>
          <w:rFonts w:hint="eastAsia"/>
        </w:rPr>
        <w:t>&gt;OTU020073</w:t>
      </w:r>
    </w:p>
    <w:p w14:paraId="3791701E">
      <w:pPr>
        <w:rPr>
          <w:rFonts w:hint="eastAsia"/>
        </w:rPr>
      </w:pPr>
      <w:r>
        <w:rPr>
          <w:rFonts w:hint="eastAsia"/>
        </w:rPr>
        <w:t>CCTACGGGCGGCTGCAGTGGGGAATCTTAGACAATGGGGGCAACCCTGATCTAGCCATGCCGCGTGGGTGATGAAGGCCTTAGGGTCGTAAAGCCCTTTCGCTGGGGAAGATAATGACGGTACCCAGTAAAGAAGCCCCGGCTAACTCCGTGCCAGCAGCCGCGGTAATACGGAGGGGGCTAGCGTTGTTCGGAATCACTGGGCGTAAAGGGCGCGTAGGCGGCTTTATAAGTCGGGGGTGAAAGCCTGTGGCTCAACCCCGAGTCGGCCGTCGATACTCTTCGGCTCGAGCACTGTAGAGGCAGGTGGAATTCCGGGTGTAGCGGTGGAATGCGTAGAGATCCGGAAGAACACCGGTGGCGAAGGCGGCCTGCTGGGCAGTAGCTGACGCTCAGACGCGAAAGCTAGGGTAGCAAACGGGATTAGATACCCCTGTAGTCC</w:t>
      </w:r>
    </w:p>
    <w:p w14:paraId="17F7ABFF">
      <w:pPr>
        <w:rPr>
          <w:rFonts w:hint="eastAsia"/>
        </w:rPr>
      </w:pPr>
      <w:r>
        <w:rPr>
          <w:rFonts w:hint="eastAsia"/>
        </w:rPr>
        <w:t>&gt;OTU020074</w:t>
      </w:r>
    </w:p>
    <w:p w14:paraId="58FD9C81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GCCCTTTCGGTGGGGAAGAAAAGCCTCGACCTAACACGTCGGGGTCTTGACGTAACCCAAGAAAGAAGCACCGGCTAACTCTGTGCCAGCAGCCGCGGTAATACGTAGGGGGCAAGCGTTGTCCGGATTTATTGGGCGTAAAGAGCTCGTAGGCGGCTGGTCACGTCGGGTGTGAAAGCTCAGGGCTCAACCCTGAGAGGCCATTCGATACGGATCAGCTAGAGGTAGGTAGGGGAAAGTGGAATTCCTGGTGTAGCGGTGAAATGCGCAGATATCAGGAGGAACACCGGTGGCGAAGGCGCCACTCTGGGCCGAAACTGACGCTGAGGAGCGAAAGCGTGGGTAGCAAACAGGATTAGATACCCCTGTAGTCC</w:t>
      </w:r>
    </w:p>
    <w:p w14:paraId="1FCCA2A9">
      <w:pPr>
        <w:rPr>
          <w:rFonts w:hint="eastAsia"/>
        </w:rPr>
      </w:pPr>
      <w:r>
        <w:rPr>
          <w:rFonts w:hint="eastAsia"/>
        </w:rPr>
        <w:t>&gt;OTU020075</w:t>
      </w:r>
    </w:p>
    <w:p w14:paraId="622E365E">
      <w:pPr>
        <w:rPr>
          <w:rFonts w:hint="eastAsia"/>
        </w:rPr>
      </w:pPr>
      <w:r>
        <w:rPr>
          <w:rFonts w:hint="eastAsia"/>
        </w:rPr>
        <w:t>CCTACGGGTGGCTGCAGTGGGGAATCTTGCGCAATGGGCGAAAGCCTGACGCAGCAACGCCGCGTGCGGGATGAAGGCCTTCGGGTTGTAAACCGCTTTCAGTAGGGACGAAAACAGACGGTACTTACAGAAGAAGCACCGGCCAACTACGTGCCAGCAGCCGCGGTAACACGTAGGGTGCAAGCGTTGTCCGGAATCATTGGGCGTAAAGAGCTCGTAGGCGGCTTAGTAAGTCGGGTGTGAAAACTCTAGGCTCAACCTAGAGACGCCACCCGATACTGCTATAGCTAGAATCCAGTAGGGGAGTGTGGAATTCCCAGTGTAGCGGTGAAATGCGCAGATATTGGGAGGAACACCAGCGGCGAAGGCGGCACTCTGGGCTGGTATTGACGCTGAGGAGCGAAAGCGTGGGTAGCGAACAGGATTAGATACCCTAGTAGTCC</w:t>
      </w:r>
    </w:p>
    <w:p w14:paraId="0447A669">
      <w:pPr>
        <w:rPr>
          <w:rFonts w:hint="eastAsia"/>
        </w:rPr>
      </w:pPr>
      <w:r>
        <w:rPr>
          <w:rFonts w:hint="eastAsia"/>
        </w:rPr>
        <w:t>&gt;OTU020076</w:t>
      </w:r>
    </w:p>
    <w:p w14:paraId="23DDC224">
      <w:pPr>
        <w:rPr>
          <w:rFonts w:hint="eastAsia"/>
        </w:rPr>
      </w:pPr>
      <w:r>
        <w:rPr>
          <w:rFonts w:hint="eastAsia"/>
        </w:rPr>
        <w:t>CCTACGGGAGGCTGCAGTTGGGAATCTTGCACAATGGGGGGAACCCTGATGCAGCGACGCCGCGTGGAGGACGAAGGGTCTAGGCCTGTAAACTCCTTTTACGGGGAAAGACTTAGGACGGTACCCCGTGAATAAGGACCGGCTAACTACGTGCCAGCAGCCGCGGTAAGACGTAGGGTCCGAGCGTTGTCCGGATTTACTGGGCGTAAAGAGCGCGTAGGCGGTCCGATGCGTCGTGCGTGAAAGACCCCGGCTCAACTGGGGGGCGTCGTGCGATACGGTCGGACTGGAGGCCAGTAGGGGGATGCGGAATTCCGGGTGTAGTGGTGGAATGCGTAGATATCTGGAGGAATACCGGTGGCGAAGGCGGCATCCTGGACCGACATTGACGCTGAGGAGCGAAAGCTAGGGGAGCAAACGGGATTAGATACCCGTGTAGTCC</w:t>
      </w:r>
    </w:p>
    <w:p w14:paraId="70C22CF1">
      <w:pPr>
        <w:rPr>
          <w:rFonts w:hint="eastAsia"/>
        </w:rPr>
      </w:pPr>
      <w:r>
        <w:rPr>
          <w:rFonts w:hint="eastAsia"/>
        </w:rPr>
        <w:t>&gt;OTU020077</w:t>
      </w:r>
    </w:p>
    <w:p w14:paraId="7844A93A">
      <w:pPr>
        <w:rPr>
          <w:rFonts w:hint="eastAsia"/>
        </w:rPr>
      </w:pPr>
      <w:r>
        <w:rPr>
          <w:rFonts w:hint="eastAsia"/>
        </w:rPr>
        <w:t>CCTACGGGCGGCAGCAGTAGGGAATCTTGCGCAATGGGCGAAAGCCTGACGCAGCCATGCCGCGTGAATGATGAAGGTCTTAGGATTGTAAAATTCTTTCACCGGGGACGATAATGACGGTACCCGGAGAAGAAGCCCCGGCTAACTACGTGCCAGCAGCCGCGGTAATACGAAGGGGGCTAGCGTTGCTCGGAATTACTGGGCGTAAAGCGCGCGCAGGCGGTCCTTTAAGTCTGATGTGAAAGCCCACGGCTCAACCGTGGAGGGTCATTGGAAACTGGGGGACTTGAGTACAGAAGAGGAAAGCGGAATTCCACGTGTAGCGGTGGAATGCGTAGAGATCGGGAGGAACACCAGTGGCGAAGGCGGCTAACTGGTCCGGTACTGACGCTGAGGTGCGAAAGCGTGGGGAGCAAACAGGATTAGATACCCCTGTAGTCC</w:t>
      </w:r>
    </w:p>
    <w:p w14:paraId="268493A7">
      <w:pPr>
        <w:rPr>
          <w:rFonts w:hint="eastAsia"/>
        </w:rPr>
      </w:pPr>
      <w:r>
        <w:rPr>
          <w:rFonts w:hint="eastAsia"/>
        </w:rPr>
        <w:t>&gt;OTU020078</w:t>
      </w:r>
    </w:p>
    <w:p w14:paraId="68846233">
      <w:pPr>
        <w:rPr>
          <w:rFonts w:hint="eastAsia"/>
        </w:rPr>
      </w:pPr>
      <w:r>
        <w:rPr>
          <w:rFonts w:hint="eastAsia"/>
        </w:rPr>
        <w:t>CCTACGGGAGGCTGCAGTGGGGAATTGTTCACAATGGGCGAAAGCCTGATGGTGCGACGCCGCGTGAGGGATGAAGGCCTTCGGGTTGTAAACCTCTGTCACCGGGGAAGAAACGCTGCATTTTAATAGAATGCAGCCTGACTTAACCCGGAGAGGAAGCAGTGGCTAACTCTGTGCCAGCAGCCGCGGTAATACAGAGACTGCAAGCGTTATTCGGATTCACTGGGCGTAAAGGGCGCGTAGGCGGCCTCTGCAAGTCGACTGTGAAATCTCCGGGCTTAACCCGGAACGGTCAGCCGATACTGCAGGGCTAGAGTACTGGAGAGGGTAACGGAATTCACGGTGTAGCAGTGAAATGCGTAGATATCGTGAGGAACACCAGAGGCGAAGGCGGTTACCTGGACAGTTACTGACGCTCAGGCACGAAAGCGTGGGGAGCAAACAGGATTAGATACCCGGGTAGTCC</w:t>
      </w:r>
    </w:p>
    <w:p w14:paraId="608DFB88">
      <w:pPr>
        <w:rPr>
          <w:rFonts w:hint="eastAsia"/>
        </w:rPr>
      </w:pPr>
      <w:r>
        <w:rPr>
          <w:rFonts w:hint="eastAsia"/>
        </w:rPr>
        <w:t>&gt;OTU020079</w:t>
      </w:r>
    </w:p>
    <w:p w14:paraId="36D67865">
      <w:pPr>
        <w:rPr>
          <w:rFonts w:hint="eastAsia"/>
        </w:rPr>
      </w:pPr>
      <w:r>
        <w:rPr>
          <w:rFonts w:hint="eastAsia"/>
        </w:rPr>
        <w:t>CCTACGGGTGGCTGCAGTCGAGAATCTTCGGCAATGGGCGAAAGCCTGACCGAGCGACGCCGTGTGCGGGATGAAGGCCCTCGGGTTGTAAACCGCTGTCAGTAGGGAGGAAATCTATGAGAGTTCTCTCTCATGGTTGACCTATCTTCAGAGGAAGTCAGGGCTAAGTTCGTGCCAGCAGCCGCGGTAAGACGAACCTGACGAACGTTATTCGGAATTACTGGGCTTAAAGGGTGCGTAGGCGGTGCGGTCAGTCGGGTGTGAAATCCCTCGGCTCAACCGAGGAACTGCGCCCGATACTACCGTGCTTGAGGGAGACAGAGGTAAGCGGAACTGATGGTGGAGCGGTGAAATGCGTTGATATCATCAGGAACACCAGTGGCGAAAGCGGCTTACTGGGTCTCTTCTGACGCTGAGGCACGAAAGCTAGGGTAGCGAACGGGATTAGATACCCGTGTAGTCC</w:t>
      </w:r>
    </w:p>
    <w:p w14:paraId="4131FE04">
      <w:pPr>
        <w:rPr>
          <w:rFonts w:hint="eastAsia"/>
        </w:rPr>
      </w:pPr>
      <w:r>
        <w:rPr>
          <w:rFonts w:hint="eastAsia"/>
        </w:rPr>
        <w:t>&gt;OTU020080</w:t>
      </w:r>
    </w:p>
    <w:p w14:paraId="15650892">
      <w:pPr>
        <w:rPr>
          <w:rFonts w:hint="eastAsia"/>
        </w:rPr>
      </w:pPr>
      <w:r>
        <w:rPr>
          <w:rFonts w:hint="eastAsia"/>
        </w:rPr>
        <w:t>CCTACGGGCGGCAGCAGTGGGGAATATTGGACAATGGGGGAAACCCTGATCCAGCAACGCCGCGTGGGGGACGAAGGCCTTCGGGTTGTAAACCTCTTTCAGGAGGGACGAAGCTACTCGGGTTAATAGCCCAGAGGGTGACGGTACCGGCGGAATAAGCCCCGGCTAACTCCGTGCCAGCAGCCGCGGTAAGACGGAGGGGGCAAGCGTTGTCCGGACTCACTGGGCGTAAAGGGCGCGCAGGCGGTGCTGTGCGTCGGCGCTCAAAGCACCCGGCTTAACCGGGTGAGGCGCGCCGATACGACGGCACTCGAGGCAGGGAGAGGCTGGCGGAATTCCGGGTGTAGTGGTGAAATGCGTAGAGCTCCGGAGGAACGCCCGTGGCGCAAGCGGCCAGCTGGTCCTGACCTGACGCTGAGGCGCGACAGCGTGGGGAGCGAACCGGATTAGATACCCGTGTAGTCC</w:t>
      </w:r>
    </w:p>
    <w:p w14:paraId="535EC3CD">
      <w:pPr>
        <w:rPr>
          <w:rFonts w:hint="eastAsia"/>
        </w:rPr>
      </w:pPr>
      <w:r>
        <w:rPr>
          <w:rFonts w:hint="eastAsia"/>
        </w:rPr>
        <w:t>&gt;OTU020081</w:t>
      </w:r>
    </w:p>
    <w:p w14:paraId="5FAA5465">
      <w:pPr>
        <w:rPr>
          <w:rFonts w:hint="eastAsia"/>
        </w:rPr>
      </w:pPr>
      <w:r>
        <w:rPr>
          <w:rFonts w:hint="eastAsia"/>
        </w:rPr>
        <w:t>CCTACGGGCGGCTGCAGTGGGGAATATTGCACAATGGGGGGAACCCTGATGCAGCAACGCCGCGTGAGTGATGAAGGCCTTCGGGTTGTAAAGCTCTGTCTTTGGGGATGATAATGACAGTACCGGGAGAATAAGCCCCGGCTAACTTCGTGCCAGCAGCCGCGGTAATACGAAGGGGGCTAGCGTTGTTCGGATATACTGGGCGTAAAGCGCACGTAGGCGGCGCCGTAAGTCAGGGGTGAAATCCCGGAGCTCAACTCCGGAACTGCCCTTGAAACTGCAGTGCTAGAATCCTGGAGAGGAAAGTGGAATTCCTGGTGTAGCGGTGAAATGCGTAGATATCAGGAGGAACACCGGTGGTGTAGACGGCTTTCTGGACCGTAACTGACGCTGAGACACGAAAGCGTGGGTAGCAAACAGGATTAGATACCCCTGTAGTCC</w:t>
      </w:r>
    </w:p>
    <w:p w14:paraId="4B9A8ABC">
      <w:pPr>
        <w:rPr>
          <w:rFonts w:hint="eastAsia"/>
        </w:rPr>
      </w:pPr>
      <w:r>
        <w:rPr>
          <w:rFonts w:hint="eastAsia"/>
        </w:rPr>
        <w:t>&gt;OTU020082</w:t>
      </w:r>
    </w:p>
    <w:p w14:paraId="381379E3">
      <w:pPr>
        <w:rPr>
          <w:rFonts w:hint="eastAsia"/>
        </w:rPr>
      </w:pPr>
      <w:r>
        <w:rPr>
          <w:rFonts w:hint="eastAsia"/>
        </w:rPr>
        <w:t>CCTACGGGGGGCTGCAGTGGGGAATATTGCACAATGGGCGCAAGCCTGATGCAGCAACGCCGCGTGGGGGATGAAGGCCTTCGGGTTGTAAACTCCTGTCACTCGTGAAGAACGCCCAAGGTCACCCCTGGGGCTGACGTTAGCGAGAGAGGAAGCCACGGCTAACTTCGTGCCAGCAGCCGCGGTAATACAGAGGTCCCAAGCGTTGTTCGGATTCATTGGGCGTAAAGGGTGCGTAGGCGGTGAAGTAAGTCTGGTGTGAAATCCCGGGGCTCAACCCCGGGTCTGCAGTCGATACGGGCAGGCTAGAGTTCGGTAGGGGAGATCGGAATTCCTGGTGTAGCGGTGAAATGCGTAGATATCAGGAGGAACACCGGTGGCGAAGGCGGCCCTCTGGACGGATACTGACGCTGAGACGCGAAAGCGTGGGGAGCAAACAGGATTAGATACCCGTGTAGTCC</w:t>
      </w:r>
    </w:p>
    <w:p w14:paraId="5CC86DD0">
      <w:pPr>
        <w:rPr>
          <w:rFonts w:hint="eastAsia"/>
        </w:rPr>
      </w:pPr>
      <w:r>
        <w:rPr>
          <w:rFonts w:hint="eastAsia"/>
        </w:rPr>
        <w:t>&gt;OTU020083</w:t>
      </w:r>
    </w:p>
    <w:p w14:paraId="0E1737F4">
      <w:pPr>
        <w:rPr>
          <w:rFonts w:hint="eastAsia"/>
        </w:rPr>
      </w:pPr>
      <w:r>
        <w:rPr>
          <w:rFonts w:hint="eastAsia"/>
        </w:rPr>
        <w:t>CCTACGGGTGGCTGCAGTGGGGAATATTGGACAATGGGCGCAAGCCTGATCCAGCAACGCCGCGTGGAGGACGAAGGTCTTCGGATCGTAAACTCCTGTCAGAGGGAACGAGGTGGTCTAGAGTGAATACCTTTAGACTGCAGACGGTACCCCCAAAGAAAGCCCCGGCTAATTCCGTGCCAGCAGCCGCGGTAATACGGAAGGGGCAAGCGTTGTTCGGAATCATTGGGCGTAAAGAGCGCGTAGGCGGTCCGGTAAGTCAGCTGTGAAAGTCAAGGGCTCAACCCTTGAAAGCCGGTTGATACTGTCGGGCTAGAGTCCGGAAGAGGCGAGTGGAATTCCCGGTGTAGCGGTGAAATGCGCAGATATCGGGAGGAACACCAATGGCGAAGGCAGCTCGCTGGGACGGTACTGACGCTGAGGCGCGAAAGCGTGGGGAGCAAACAGGATTAGATACCCCAGTAGTCC</w:t>
      </w:r>
    </w:p>
    <w:p w14:paraId="5D11B479">
      <w:pPr>
        <w:rPr>
          <w:rFonts w:hint="eastAsia"/>
        </w:rPr>
      </w:pPr>
      <w:r>
        <w:rPr>
          <w:rFonts w:hint="eastAsia"/>
        </w:rPr>
        <w:t>&gt;OTU020084</w:t>
      </w:r>
    </w:p>
    <w:p w14:paraId="725EE341">
      <w:pPr>
        <w:rPr>
          <w:rFonts w:hint="eastAsia"/>
        </w:rPr>
      </w:pPr>
      <w:r>
        <w:rPr>
          <w:rFonts w:hint="eastAsia"/>
        </w:rPr>
        <w:t>CCTACGGGGGGCTGCAGTGGGGAATATTGGGCAATGGGCGCAAGCCTGACCCAGCCATGCCGCGTGAGTGACGAAGGTCTTCGGATTGTAAAGCTCTTTTGGCGGGGAAGATAATGACGGTACCCGCAGAATAAGCCCCGGCTAACTTCGTGCCAGCAGCCGCGGTAATACGAAGGGGGCTAGCGTTGCTCGGAATTACTGGGCGTAAAGGGTGCGTAGGTGGCGTGGTAAGTCAGATGTGAAAGCCCGGGGCTCAACCTCGGAATTGCATCCGATACTGCCGTGCTCGAGTACTAAAGAGGGTCGCGGAATTCCCGGTGTAGAGGTGAAATTCGTAGATATCGGGAGGAACACCGGTGGCGAAGGCGGCGACCTGGGTAGATACTGACGCTGAGGTGCGAAAGCGTGGGGAGCAAACAGGATTAGATACCCCTGTAGTCC</w:t>
      </w:r>
    </w:p>
    <w:p w14:paraId="2545C1ED">
      <w:pPr>
        <w:rPr>
          <w:rFonts w:hint="eastAsia"/>
        </w:rPr>
      </w:pPr>
      <w:r>
        <w:rPr>
          <w:rFonts w:hint="eastAsia"/>
        </w:rPr>
        <w:t>&gt;OTU020085</w:t>
      </w:r>
    </w:p>
    <w:p w14:paraId="14E21A23">
      <w:pPr>
        <w:rPr>
          <w:rFonts w:hint="eastAsia"/>
        </w:rPr>
      </w:pPr>
      <w:r>
        <w:rPr>
          <w:rFonts w:hint="eastAsia"/>
        </w:rPr>
        <w:t>CCTACGGGGGGCAGCAGTGGGGAATTTTCCACAATGGACGAAAGTCTGATGGAGCAACGCCGCGTGCAGGATGAATGCCTTCGGGTTGTAAACTGCTTTTATCTGTGACGAATATGACGGTAGCAGATGAATAAGGATCGGCTAACTCCGTGCCAGCAGCCGCGGTCATACGGAGGATCCAAGCGTTATCCGGAATTACTGGGCGTAAAGAGCTCGTAGGCGGTTCGGCAAGTCAGCTGTGAAATCTCCACGCTCAACGTGGAGGGGTCAGCTGATACTGCTGTGACTTGAGTCCGGTAGGGGAGTGTGGAATTCCCGGTGTAGCGGTGAAATGCGCAGATATCGGGAGGAACACCGGTGGCGAAGGCGGTTCTCTGGGCCTGTACTGACGCTGAGGAGCGAAAGCGTGGGGAGCGAACAGGATTAGATACCCCGGTAGTCC</w:t>
      </w:r>
    </w:p>
    <w:p w14:paraId="2E47379B">
      <w:pPr>
        <w:rPr>
          <w:rFonts w:hint="eastAsia"/>
        </w:rPr>
      </w:pPr>
      <w:r>
        <w:rPr>
          <w:rFonts w:hint="eastAsia"/>
        </w:rPr>
        <w:t>&gt;OTU020086</w:t>
      </w:r>
    </w:p>
    <w:p w14:paraId="378A29B2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TAGGGGAGGAAATGCGGGTGGGTACTCCCATCCGTTTGACCGATCCTAGGAGGAAGGGCCGGCTAATCTCGTGCCAGCAGCCGCGGTAATACGAGAGGCCCAAACGTTATTCGGAATCACTGGGCTTAAAGAGTTCGTAGGCGGCGGAGAAAGTGGGGTGTGAAAGCCCTCGGCCTAACCGAGGAATTGCGCTCCAAACTACTTCGCTCGAGGAGGATAGAGGTGAGCGGAACTGATGGTGGAGCGGTGAAATGCGTTGATATCATCAGGAACACCGGAGGCGAAGGCGGCTCACTGGGTCCTTTCTGACGCTGAGGAACGAAAGCTAGGGGAGCAAACGGGATTAGATACCCCAGTAGTCC</w:t>
      </w:r>
    </w:p>
    <w:p w14:paraId="29723DD7">
      <w:pPr>
        <w:rPr>
          <w:rFonts w:hint="eastAsia"/>
        </w:rPr>
      </w:pPr>
      <w:r>
        <w:rPr>
          <w:rFonts w:hint="eastAsia"/>
        </w:rPr>
        <w:t>&gt;OTU020087</w:t>
      </w:r>
    </w:p>
    <w:p w14:paraId="4E0D1D84">
      <w:pPr>
        <w:rPr>
          <w:rFonts w:hint="eastAsia"/>
        </w:rPr>
      </w:pPr>
      <w:r>
        <w:rPr>
          <w:rFonts w:hint="eastAsia"/>
        </w:rPr>
        <w:t>CCTACGGGCGGCTGCAGTGGGGAATCTTGCGCAATGGGAGCAAGCCTGACGGAGCGACACCGCGTGCAGGATGAAGGCCTTCGGGTTGTAAACTGCTGTCACGTTTTAGGAACGAACGAGCGTTAACAGCGCTCGGACTGACCAAGGCGAGAGGAAGCACCGGCTAACTCTGTGCCAGCAGCCGCGGTAATACGTAGGGACCGAGCGTTGTCCGGAATTATTGGGCGTAAAGCGCGCGTAGGCGGCCGCGCAAGTCGAGTGTGAAATCCCCGGGCTTAACTTGGGAATTGCGCTCGAAACTACGTGGCTGGAGTGTGGCAGAGGGAGGTGGAATTCCACGTGTAGCGGTGAAATGCGTAGAGATGTGGAGGAACACCAATGGCGAAGGCAGCCTCCTGGGCCAACACTGACACTCATGCACGAAAGCGTGGGGAGCAAACAGGATTAGATACCCTAGTAGTCC</w:t>
      </w:r>
    </w:p>
    <w:p w14:paraId="4F07114A">
      <w:pPr>
        <w:rPr>
          <w:rFonts w:hint="eastAsia"/>
        </w:rPr>
      </w:pPr>
      <w:r>
        <w:rPr>
          <w:rFonts w:hint="eastAsia"/>
        </w:rPr>
        <w:t>&gt;OTU020088</w:t>
      </w:r>
    </w:p>
    <w:p w14:paraId="3D91F1DD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AGGGTTGTAAAGCTCTTTCGGCGGGGACGATAATGACGGTACCCAAGGAGGAAGCCACGGCTAACTACGTGCCAGCAGCCGCGGTAATACGTAGGTGGCGAGCGTTGTCCGGATTTACTGGGCGTAAAGCGCGTGCAGGCGGCCAGGTAAGTTGGCTGTGAAATCTCCCGGCTCAACTGGGAGGGGACGGTCAAGACTGCCTGACTGGAGGCAGGTAGAGGGAGGTGGAATTCCCGGTGTAGTGGTGAAATGCGTAGATATCGGGAGGAACACCAGTGGCGAAGGCGATCTTCTGGTCTGTTTCTGACACTCAGACGCGACAGCTAGGGTAGTAAACGGGATTAGATACCCCAGTAGTCC</w:t>
      </w:r>
    </w:p>
    <w:p w14:paraId="605FE6F4">
      <w:pPr>
        <w:rPr>
          <w:rFonts w:hint="eastAsia"/>
        </w:rPr>
      </w:pPr>
      <w:r>
        <w:rPr>
          <w:rFonts w:hint="eastAsia"/>
        </w:rPr>
        <w:t>&gt;OTU020089</w:t>
      </w:r>
    </w:p>
    <w:p w14:paraId="1A4F8D01">
      <w:pPr>
        <w:rPr>
          <w:rFonts w:hint="eastAsia"/>
        </w:rPr>
      </w:pPr>
      <w:r>
        <w:rPr>
          <w:rFonts w:hint="eastAsia"/>
        </w:rPr>
        <w:t>CCTACGGGGGGCTGCAGTGGGGAATATTGGTCAATGGGCGAAAGCCTGAACCAGCAATGCCGCGTGAGTGATGAAGGCCTTCGGGTTGTAAACCGCTGTCAGAGGGAACGAAAGGTCATGGGGTTATCCCCACGATTTGACCGATCCTCAGAGGAAGTACGGGCTAAGTTCGTGCCAGCAGCCGCGGTAAGACGAACCGTGCGAACGTTGTTCGGAATCACTGGGCTTAAAGGGCGCGTAGGCGGGTGTCCGAGTCAGGGGTGAAAGCCCCCGGCCCAACCGGGGAAGTGCCCCTGATACCGGGCGTCTGGAGGGAGGTAGGGGTCGCCGGAACTTCCGGTGGAGCGGTGAAATGCGTAGATATCGGAAGGAACGCCGGTGGCGAAAGCGGGCGACTGGACCTCTTCTGACGCTGAGGCGCGAAAGCCAGGGGAGCGAACGGGATTAGATACCCCTGTAGTCC</w:t>
      </w:r>
    </w:p>
    <w:p w14:paraId="2E0AA8B5">
      <w:pPr>
        <w:rPr>
          <w:rFonts w:hint="eastAsia"/>
        </w:rPr>
      </w:pPr>
      <w:r>
        <w:rPr>
          <w:rFonts w:hint="eastAsia"/>
        </w:rPr>
        <w:t>&gt;OTU020090</w:t>
      </w:r>
    </w:p>
    <w:p w14:paraId="7442C39C">
      <w:pPr>
        <w:rPr>
          <w:rFonts w:hint="eastAsia"/>
        </w:rPr>
      </w:pPr>
      <w:r>
        <w:rPr>
          <w:rFonts w:hint="eastAsia"/>
        </w:rPr>
        <w:t>CCTACGGGAGGCAGCAGTAAGGAATATTGGACAATGGGCGGAAGCCTGATCCAGCCATCCCGCGTGCAGGAAGGAGGCCCTCTGGGTCGTAAACTGCTTTTGGCGGGGGAGAAACGCACGGTTTTGACCGTGCCTGACGGTACCCGCCGAATAAGCACCGGCTAACTCCGTGCCAGCAGCCGCGGTAATACGTAGGGTCCAAGCGTTGTCCGGATTTACTGGGCGTAAAGGGCGTGTAGGCGGCTTCGTGTGTCTGGCGTGAAAGCCCCGGGCTTACCCCGGGAAGTGCGTTGGAAACTGCGGAGCTAGAGTCCCGGAGAGGGAGGTGGAATTCCAGGTGTAGCGGTGAAATGCGTAGATATCGGGAGGAACACCAGTGGCGAAGGCGGCTTTCTGGGCCTTACCTGACGCTGAGACGCGAAAGCGTGGGGAGCGAACCGGATTAGATACCCGTGTAGTCC</w:t>
      </w:r>
    </w:p>
    <w:p w14:paraId="5F9454C4">
      <w:pPr>
        <w:rPr>
          <w:rFonts w:hint="eastAsia"/>
        </w:rPr>
      </w:pPr>
      <w:r>
        <w:rPr>
          <w:rFonts w:hint="eastAsia"/>
        </w:rPr>
        <w:t>&gt;OTU020091</w:t>
      </w:r>
    </w:p>
    <w:p w14:paraId="7E968759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TTCGATCGAGACGAACGGCTTCCGGGTAACATCCGGGAGAGTGACGGTACCGAGAGAAGAAGCCCCGGCTAACTCCGTGCCAGCAGCCGCGGTAATACGGGGGGGGCAAGCGTTGTTCGGAATTACTGGGCTTAAAGGGTGCGTAGGCGGCGCAGAAAGTTGGGTGTGAAATCCCTCGGCTCAACCGAGGAACTGCGCCCAAAACTACTGTGCTTGAGGAAGATAGAGGTAAGCGGAACTCACGGTGGAGCGGTGAAATGCGTTGATATCGTGAGGAACACCTGTGGCGAAAGCGGCTTACTGGGCCTTACCTGACGCTGAGGAGCGAAAGCGTGGGGAGCGAACAGGATTAGATACCCCAGTAGTCC</w:t>
      </w:r>
    </w:p>
    <w:p w14:paraId="4EC0F9D1">
      <w:pPr>
        <w:rPr>
          <w:rFonts w:hint="eastAsia"/>
        </w:rPr>
      </w:pPr>
      <w:r>
        <w:rPr>
          <w:rFonts w:hint="eastAsia"/>
        </w:rPr>
        <w:t>&gt;OTU020092</w:t>
      </w:r>
    </w:p>
    <w:p w14:paraId="50EB0E49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TAGGGGGCGAGCGTTGTCCGGAATTATTGGGCGTAAAGGGGGCGTAGGCGGGAATGAAAGCAGGACGTGAAATCCCAGGGCTCAACCCTGGAACTGCATTTTGAACTACATTTCTAGAGGATAGGCGGAGAAAACGGAATTCCACATGTAGCGGTGAAATGCGTAGATATGTGGAAGAACACCGGTGGCGAAGGCGGTTTTCTAGCTTATTCCTGACGCTGAGGCCCGAAAGCTAGGGGAGCAAACAGGATTAGATACCCCTGTAGTCC</w:t>
      </w:r>
    </w:p>
    <w:p w14:paraId="322E3CD6">
      <w:pPr>
        <w:rPr>
          <w:rFonts w:hint="eastAsia"/>
        </w:rPr>
      </w:pPr>
      <w:r>
        <w:rPr>
          <w:rFonts w:hint="eastAsia"/>
        </w:rPr>
        <w:t>&gt;OTU020093</w:t>
      </w:r>
    </w:p>
    <w:p w14:paraId="58C6B2E4">
      <w:pPr>
        <w:rPr>
          <w:rFonts w:hint="eastAsia"/>
        </w:rPr>
      </w:pPr>
      <w:r>
        <w:rPr>
          <w:rFonts w:hint="eastAsia"/>
        </w:rPr>
        <w:t>CCTACGGGCGGCAGCAGTGGGGAATCTTGCGCAATGGGGGAAACCCTGACGCAGCGACGCCGCGTGCGGGATGAAGGCCTTCGGGTTGTAAACCGCTTTCAGCGGGGACGAAGCGAAAGTGACGGTACCCGCAGAAGAAGCCCCGGCCAACTACGTGCCAGCAGCCGCGGTAAGACGTAGGGGGCGAGCGTTGTTCGGAATCACTGGGCGTAAAGCGCGCGCAGGTGGGTATGCAAGTCTGTAAGTGAAATCCAGCCGCTCAACGGCTGGGCTGCTTCGGATACTACATGTCTAGGGACCGGTAGAGGCTGGTAGAATTGCAGGTGTAGCGGTGAAATGCGCAGATATCAGGAGGAACACCGGTGGCGAAGGCGGCTTTCTGGGCCTTACCTGACGCTGAGGAGCGAAAGCTGGGGGAGCGAACAGGATTAGATACCCGAGTAGTCC</w:t>
      </w:r>
    </w:p>
    <w:p w14:paraId="54A8B926">
      <w:pPr>
        <w:rPr>
          <w:rFonts w:hint="eastAsia"/>
        </w:rPr>
      </w:pPr>
      <w:r>
        <w:rPr>
          <w:rFonts w:hint="eastAsia"/>
        </w:rPr>
        <w:t>&gt;OTU020094</w:t>
      </w:r>
    </w:p>
    <w:p w14:paraId="6A02984C">
      <w:pPr>
        <w:rPr>
          <w:rFonts w:hint="eastAsia"/>
        </w:rPr>
      </w:pPr>
      <w:r>
        <w:rPr>
          <w:rFonts w:hint="eastAsia"/>
        </w:rPr>
        <w:t>CCTACGGGAGGCAGCAGTGAGGAATATTGCACAATGGGCGAAAGCCTGATGCAGCGACGCCGCGTGGGTGAAGAAGGCCTTCGGGTCGTAAAGCCCTTTTCTGTGTGACGAGACAAGGACGGTAGCACAGGAATAAGTCTCGGCTAACTACGTGCCAGCAGCCGCGGTAAGACGTAGGAGGCAAGCGTTATCCGGAGTTACTGGGCGTAAAGCGCGTGTAGGCGGGCGTGTAAGTGGTTCGTGAAATATCCGGGCTAAACTCGGGTAGGTCGAATCAGACTGCATGTCTGGAGGCGGGTAGAGGGGTGCGGAATTCCGGGTGTAGCGGTGAAATGCGTAGAGATCGGGAGGAACATCTGTGGCGAAGGCGGCCACCTGGACCAGCACTGACACTGAGGCACGAAAGCGTGGGGAGCAAACAGGATTAGATACCCCAGTAGTCC</w:t>
      </w:r>
    </w:p>
    <w:p w14:paraId="5F00AD55">
      <w:pPr>
        <w:rPr>
          <w:rFonts w:hint="eastAsia"/>
        </w:rPr>
      </w:pPr>
      <w:r>
        <w:rPr>
          <w:rFonts w:hint="eastAsia"/>
        </w:rPr>
        <w:t>&gt;OTU020095</w:t>
      </w:r>
    </w:p>
    <w:p w14:paraId="1CDDA9B1">
      <w:pPr>
        <w:rPr>
          <w:rFonts w:hint="eastAsia"/>
        </w:rPr>
      </w:pPr>
      <w:r>
        <w:rPr>
          <w:rFonts w:hint="eastAsia"/>
        </w:rPr>
        <w:t>CCTACGGGTGGCTGCAGTGGGGAATATTGTCCAATGGGCGAAAGCCTGAGACAGCGACGCCGCGTGCGGGAAGAAGGCCTTCGGGTTGTAAACCGCTTTCAGGAGGGACGAAGCCACTCGGGTTAATAGCCCAGAGGGTGACGGTACCTCCAGAAGAAGCACCGGCCAACTACGTGCCAGCAGCCGCGGTAATACGAAGGTGGCAAGCGTTGTTCGGATTTACTGGGCGTACAGGGAGCGTAGGCGGTCTGGTAAGCCTCTCGGGAAATCTCCAGGCTCAACCTGGAAAGTTCGGGAGGGACTGCCCGGCTAGAGGACGGGAGAGGAGCGCGGAATTCCCGGTGTAGCGGTGAAATGCGCAGATATCAGGAGGAACACCGGTGGCGAAGGCGGGTCTCTGGGCCGATACTGACGCTGAGGAGCGAAAGCGTGGGGAGCGAACAGGATTAGATACCCCGGTAGTCC</w:t>
      </w:r>
    </w:p>
    <w:p w14:paraId="19B48123">
      <w:pPr>
        <w:rPr>
          <w:rFonts w:hint="eastAsia"/>
        </w:rPr>
      </w:pPr>
      <w:r>
        <w:rPr>
          <w:rFonts w:hint="eastAsia"/>
        </w:rPr>
        <w:t>&gt;OTU020096</w:t>
      </w:r>
    </w:p>
    <w:p w14:paraId="092A101B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CGTACTGGAGTAACTGCCAGTACCTTGACGGTACCTAACGAGAAAGCCACGGCTAACTACGTGCCAGCAGCCGCGGTAATACGTAGGTGGCAAGCGTTGTCCGGATTTACTGGGCGTAAAGAGCGTGTAGGCGGCCTGACAGGTCTGTTGTGAAAACTGGAGGCTTAACCTCCAGACGTCGACAGAAACCGTCTGGCTAGAGTCCGGAAGAGGAGAGTGGAATTCCAGGTGTAGCGGTGGAATGCGTAGATATCTGGAAGAACACCGGTGGCGAAGGCGGCTCGCTGGGCTGGTTCTGACACTCATCCGCGAAAGCGTGGGGAGCAAACAGGATTAGATACCCCAGTAGTCC</w:t>
      </w:r>
    </w:p>
    <w:p w14:paraId="5E568AC5">
      <w:pPr>
        <w:rPr>
          <w:rFonts w:hint="eastAsia"/>
        </w:rPr>
      </w:pPr>
      <w:r>
        <w:rPr>
          <w:rFonts w:hint="eastAsia"/>
        </w:rPr>
        <w:t>&gt;OTU020097</w:t>
      </w:r>
    </w:p>
    <w:p w14:paraId="5E17B3ED">
      <w:pPr>
        <w:rPr>
          <w:rFonts w:hint="eastAsia"/>
        </w:rPr>
      </w:pPr>
      <w:r>
        <w:rPr>
          <w:rFonts w:hint="eastAsia"/>
        </w:rPr>
        <w:t>CCTACGGGTGGCTGCAGTGGGGAATCTTGCGCAATGGCCGAAAGGCTGACGCAGCGACGCCGCGTGGGGGATGACGCATTTCGGTGTGTAAACCCCTGTTGCCCGGGACGAACACCTCCTTTTGGGGAGGCTGACGGTACCGGGTGAGGAAGCACCGGCTAACTCCGTGCCAGCAGCCGCGGTAATACGTAGGTGGCAAGCGTTATCCGGAATTATTGGGCGTAAAGCGCGCGCAGGCGGTCGTTCAAGTCGCGTGTGAAAGCCCCCGGCTCAACCGGGGAGGGTCGTGCGAGACGGTCAAGCTGGAGGCAGGGAGAGGCTGGTGGAATTCCCGGAGTAGTGGTGAAATGCGTAGAGATCGGGAGGAACATCCGTGGCGAAGGCGACTACCTGGACCAGCACTGACACTGAGGCACGAAAGCGTGGGGAGCAAACAGGATTAGATACCCTAGTAGTCC</w:t>
      </w:r>
    </w:p>
    <w:p w14:paraId="6FF91AEA">
      <w:pPr>
        <w:rPr>
          <w:rFonts w:hint="eastAsia"/>
        </w:rPr>
      </w:pPr>
      <w:r>
        <w:rPr>
          <w:rFonts w:hint="eastAsia"/>
        </w:rPr>
        <w:t>&gt;OTU020098</w:t>
      </w:r>
    </w:p>
    <w:p w14:paraId="7DD9D8FF">
      <w:pPr>
        <w:rPr>
          <w:rFonts w:hint="eastAsia"/>
        </w:rPr>
      </w:pPr>
      <w:r>
        <w:rPr>
          <w:rFonts w:hint="eastAsia"/>
        </w:rPr>
        <w:t>CCTACGGGGGGCTGCAGTGGGGAATATTGGACAATGGGCGAAAGTCTGACGCAGCGACGCCGCGTGTGGGATGACGGTCTTCGGATTGTAAACCACTGTCGGGAGGGACGAATACGCCGCAAGGCGGGTGACGGTACCTCCAAAGGAAGCACCGGCTAACTCCGTGCCAGCAGCCGCGGTAATACGGAGGGTGCGAGCGTTGTCCGGAATCACTGGGCGTAAAGGGCGCGTAGGCGGCTCGGTAAGTCCGCTCTGAAAGTCCGGGGCTCAACCCCGGGAGGCGGGTGGATACTGTCGAGCTCGAGTCCGGAAGAGGCAAGTGGAATTCCCGGTGTAGCGGTGAAATGCGCAGATATCGGGAGGAACACCAATGGCGAAGGCGGCTTTCTGGGCCTTACCTGACGCTGAGGAGCGAAAGCTGGGGGAGCAAACAGGATTAGATACCCGAGTAGTCC</w:t>
      </w:r>
    </w:p>
    <w:p w14:paraId="6F709E2C">
      <w:pPr>
        <w:rPr>
          <w:rFonts w:hint="eastAsia"/>
        </w:rPr>
      </w:pPr>
      <w:r>
        <w:rPr>
          <w:rFonts w:hint="eastAsia"/>
        </w:rPr>
        <w:t>&gt;OTU020099</w:t>
      </w:r>
    </w:p>
    <w:p w14:paraId="460D469D">
      <w:pPr>
        <w:rPr>
          <w:rFonts w:hint="eastAsia"/>
        </w:rPr>
      </w:pPr>
      <w:r>
        <w:rPr>
          <w:rFonts w:hint="eastAsia"/>
        </w:rPr>
        <w:t>CCTACGGGTGGCAGCAGTGGGGAATCTTGCACAATGCGCGAAAGCGTGATGCAGCAACGCCGCGTGAGGGAAGACGGCCTTCGGGTTGTAAACCTCTTTCGCCAGGGACGAAGCGAGAGTGACGGTACCTGGAGAAGAAGCACCGGCTAACTACGTGCCAGCAGCCGCGGTAAGACGAACCGAGCGAACGTTGTTCGGATTCACTGGGCTTAAAGGGCGCGTAGGCGGGTGGCCAAGTCAAGGGTGAAATCCCCCGGCCCAACCGGGGAACTGCCTCTGATACTGGTCGTCTGGAGGGGGATAGGGGCACGTGGAACTTCCGGTGGAGCGGTGAAATGCGTAGATATCGGAAGGAACGCCGGTGGCGAAAGCGGCGTGCTGGATCCTTTCTGACGCTGAGGCGCGAAAGCCAGGGGAGCAAACGGGATTAGATACCCGGGTAGTCC</w:t>
      </w:r>
    </w:p>
    <w:p w14:paraId="1186FB29">
      <w:pPr>
        <w:rPr>
          <w:rFonts w:hint="eastAsia"/>
        </w:rPr>
      </w:pPr>
      <w:r>
        <w:rPr>
          <w:rFonts w:hint="eastAsia"/>
        </w:rPr>
        <w:t>&gt;OTU020100</w:t>
      </w:r>
    </w:p>
    <w:p w14:paraId="24BDE633">
      <w:pPr>
        <w:rPr>
          <w:rFonts w:hint="eastAsia"/>
        </w:rPr>
      </w:pPr>
      <w:r>
        <w:rPr>
          <w:rFonts w:hint="eastAsia"/>
        </w:rPr>
        <w:t>CCTACGGGGGGCTGCAGTGGGGAATTTTTGGCAATGGGGGCAACCCTGACCAAGCAACGCCGCGTGGGTGATGAAGTCTCTTGGGACGTAAAACCCTTTCGACGGGGAAGAAAACCGCAAGGTTTGACGGTACCCGGAGAAGAAGCCCCGGCTAACTTCGTGCCAGCAGCCGCGGTAATACGAAGGGGGCTAGCGTTGCTCGGAATTATTGGGCGTAAAGCGCGCGTAGGCGGGATATTAAGTCTCATTTAAAAGTGCGGGGCTCAACCCGGGAAGTGCATCTGATACTGCGTAGCTTGAGTACCGAAGAGGATAGTGGAATTCCAGGTGTAGTGGTGAAATACGTAGATATCTGGAGGAACACCGGTGGCGAAGGCGGCTATCTGGTCGAGTACTGACACTGAGACACGAAAGCATGGGGATCAAACAGGATTAGATACCCCAGTAGTCC</w:t>
      </w:r>
    </w:p>
    <w:p w14:paraId="6C806204">
      <w:pPr>
        <w:rPr>
          <w:rFonts w:hint="eastAsia"/>
        </w:rPr>
      </w:pPr>
      <w:r>
        <w:rPr>
          <w:rFonts w:hint="eastAsia"/>
        </w:rPr>
        <w:t>&gt;OTU020101</w:t>
      </w:r>
    </w:p>
    <w:p w14:paraId="5DF69C6B">
      <w:pPr>
        <w:rPr>
          <w:rFonts w:hint="eastAsia"/>
        </w:rPr>
      </w:pPr>
      <w:r>
        <w:rPr>
          <w:rFonts w:hint="eastAsia"/>
        </w:rPr>
        <w:t>CCTACGGGTGGCTGCAGTGGGGAATATTGGACAATGGGGGCAACCCTGATCCAGCCATGCCGCGTGCGTGAAGAAGGCCTTAGGGTTGTAAAGCGCTTTCACTGGTGAAGATGATGACGGTAGCCAGAGAAGAAGCCCCGGCTAACTCCGTGCCAGCAGCCGCGGTAATACAGAGGGTGCGAGCGTTAATCGGAATTACTGGGCGTAAAGCGCACGTAGGCGGCTTGGTATGTCGGGTGTGAAATCCCCGGGCTCAACCTGGGAACTGCATCCGAAACTGCCTTGCTCGAGTATGGGAGAGGGAAGTGGAATTTCCGGTGTAGCGGTGAAATGCGTAGATATCGGAAGGAACATCAGTGGCGAAGGCGACTTCCTGGACTGATACTGACACTGAGGTGCGAAAGCGTGGGGAGCAAACAGGATTAGATACCCTTGTAGTCC</w:t>
      </w:r>
    </w:p>
    <w:p w14:paraId="08777830">
      <w:pPr>
        <w:rPr>
          <w:rFonts w:hint="eastAsia"/>
        </w:rPr>
      </w:pPr>
      <w:r>
        <w:rPr>
          <w:rFonts w:hint="eastAsia"/>
        </w:rPr>
        <w:t>&gt;OTU020102</w:t>
      </w:r>
    </w:p>
    <w:p w14:paraId="50DCC425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GCTCTTTTGCCAGGGACGATGATGACGGTACCTGGAGAATAAGCCCCGGCTAACTTCGTGCCAGCAGCCGCGGTAATACGAAGGGGGCAAGCGTTGTTCGGAATCACTGGGCGTAAAGGGCGCGTAGGTGGTCTGATAAGGGTGTGGTGAAAGCCCGGGGCTCAACCCCGGGTCGGCCGTGCCGACTGTTGGACTAGAGTGCTGTAGGGGCAGGCGGAATTCCGGGTGTAGCGGTGGAATGCGTAGAGATCCGGAGGAACACCGGTGGCGAAGGCGGCATCCTGGACCGACACTGACGCTGAGGCGCGAAAGCTAGGGTAGCAAACGGGATTAGATACCCCAGTAGTCC</w:t>
      </w:r>
    </w:p>
    <w:p w14:paraId="31640A32">
      <w:pPr>
        <w:rPr>
          <w:rFonts w:hint="eastAsia"/>
        </w:rPr>
      </w:pPr>
      <w:r>
        <w:rPr>
          <w:rFonts w:hint="eastAsia"/>
        </w:rPr>
        <w:t>&gt;OTU020103</w:t>
      </w:r>
    </w:p>
    <w:p w14:paraId="073CCD99">
      <w:pPr>
        <w:rPr>
          <w:rFonts w:hint="eastAsia"/>
        </w:rPr>
      </w:pPr>
      <w:r>
        <w:rPr>
          <w:rFonts w:hint="eastAsia"/>
        </w:rPr>
        <w:t>CCTACGGGAGGCAGCAGTGGGGAATTTTGCGCAATGGGCGAAAGCCTGACGCAGTAACGCCGCGTGGAGGATGAAGGCCTTCGGGTTGTAAAATCCTTTTCTGCGGGACGATGATGACGGTACCGCAGGAACAAGTTCCGGCTAACTCCGTGCCAGCAGCCGCGGTAATACGGGGGGAGCAAGCGTTGTTCGGATTTACTGGGCGTAAAGGGCGCGTAGGCGGCCACCGCAAGTCGACTGTGAAATCTCCGGGCTTAACCCGGAAAGGTCAGCCGATACTGCGGGGCTAGAGTGCAGAAAGGGCAACCGGAATTCTTGGTGTAGCGGTGAAATGCGTAGATATCAAGAGGAACACCTGAGGTGAAGACGGGTTGCTGGGCTGACACTGACGCTGAGGCACGAAAGCTAGGGTAGCAAACGGGATTAGATACCCTAGTAGTCC</w:t>
      </w:r>
    </w:p>
    <w:p w14:paraId="493C0C76">
      <w:pPr>
        <w:rPr>
          <w:rFonts w:hint="eastAsia"/>
        </w:rPr>
      </w:pPr>
      <w:r>
        <w:rPr>
          <w:rFonts w:hint="eastAsia"/>
        </w:rPr>
        <w:t>&gt;OTU020104</w:t>
      </w:r>
    </w:p>
    <w:p w14:paraId="6B483376">
      <w:pPr>
        <w:rPr>
          <w:rFonts w:hint="eastAsia"/>
        </w:rPr>
      </w:pPr>
      <w:r>
        <w:rPr>
          <w:rFonts w:hint="eastAsia"/>
        </w:rPr>
        <w:t>CCTACGGGTGGCAGCAGCGAGGAATCTTCCACAATGGGCGCAAGCCCGATGGAGCAACGCCGCGTGGAGGACGACGGCCTTCGGGTTGTAAACTCCTTTCGGGGGGGATGACCAAGACAGTACCCCCAGAAGCAGCCCCGGCTAACTCTGTGCCAGCAGCCGCGGTAATACGTAGGGGGCAAGCGTTGTTCGGAATTACTGGGCGTAAAGCGCACGTAGGCGGGTCGTTAAGTCGGGGGTGAAATCCTGGAGCTCAACTCCAGAACTGCCTTTGATACTGTCGATCTAGAGTCCGGAAGAGGTGAGTGGAATTGCGAGTGTAGAGGTGAAATTCGTAGATATTCGCAGGAACACCAGTGGCGAAGGCGGCTCACTGGTCCGGTACTGACGCTGAGGAGCGAAAGCGTGGGGAGCAAACAGGATTAGATACCCGTGTAGTCC</w:t>
      </w:r>
    </w:p>
    <w:p w14:paraId="29C06090">
      <w:pPr>
        <w:rPr>
          <w:rFonts w:hint="eastAsia"/>
        </w:rPr>
      </w:pPr>
      <w:r>
        <w:rPr>
          <w:rFonts w:hint="eastAsia"/>
        </w:rPr>
        <w:t>&gt;OTU020105</w:t>
      </w:r>
    </w:p>
    <w:p w14:paraId="1F530B00">
      <w:pPr>
        <w:rPr>
          <w:rFonts w:hint="eastAsia"/>
        </w:rPr>
      </w:pPr>
      <w:r>
        <w:rPr>
          <w:rFonts w:hint="eastAsia"/>
        </w:rPr>
        <w:t>CCTACGGGGGGCTGCAGTGGGGAATTTTGGGCAATGGGCGAAAGCCTGATCCAGCAACGCCGCGTGAGGGATGACGGCCTTCGGGTCGTAAAGCTCTGTCGGAGGGAACGAATGCTCTTGGGGTTAACAGCCTCGAGAAGTGACGGTACCCTCAAAGGAAGCACCGGCTAACTCTGTGCCAGCAGCCGCGGTAATACGTAGGGTGCGAGCGTTAATCGGAATTACTGGGCGTAAAGTGTGCGCAGGCGGCGCCGCAAGTCGAGTGTGAAAGCCCCGAGCTTAACTTGGGAATTGCGCTCGAAACTATGGTGCTGGAGTGTGGTAGAGGCGAGTGGAATTCCCGGTGTAGCGGTGAAATGCGCAGATATCGGGAGGAACACCAGTAGCGAAGGCGGCTCGCTGGGCCACACCTGACGCTGAGACGCGAAAGCGTGGGGAGCAAACAGGATTAGATACCCTAGTAGTCC</w:t>
      </w:r>
    </w:p>
    <w:p w14:paraId="0DF53D80">
      <w:pPr>
        <w:rPr>
          <w:rFonts w:hint="eastAsia"/>
        </w:rPr>
      </w:pPr>
      <w:r>
        <w:rPr>
          <w:rFonts w:hint="eastAsia"/>
        </w:rPr>
        <w:t>&gt;OTU020106</w:t>
      </w:r>
    </w:p>
    <w:p w14:paraId="6EF88F7A">
      <w:pPr>
        <w:rPr>
          <w:rFonts w:hint="eastAsia"/>
        </w:rPr>
      </w:pPr>
      <w:r>
        <w:rPr>
          <w:rFonts w:hint="eastAsia"/>
        </w:rPr>
        <w:t>CCTACGGGAGGCTGCAGTGAGGAATCTTGCGCAATGGGCGAAAGCCTGACGCAGCAACGCCGCGTGGAGGATGAAGGTCTTCGGATTGTAAACTCCTGTCAGATGGGACGAACGGTCACTGCCTAATACGCGGTGACCTTGACGGTACCATCAGAGGAAGCCACGGCTAACTCTGTGCCAGCAGCCGCGGTAATACGTAGGTGGCGAGCGTTGTCCGGATTTACTGGGCGTAAAGCGTGCGCAGGCGGTTCGCCAAGTCAGGTGTGAAATCCCCGGGCTTAACCTGGGAATTGCGCTTGAAACTAGCGGGCTTGAGTGCGGCAGAGGGGGGTGGAATTCCAGGTGTAGTGGTGAAATACGTAGATATCTGGAGGAACACCGGTGGCGAAGGCGGCTACCTGGCCCAACATTGACGCTGAGACCCGAAAGCATGGGGATCAAACAGGATTAGATACCCCAGTAGTCC</w:t>
      </w:r>
    </w:p>
    <w:p w14:paraId="0FC492E9">
      <w:pPr>
        <w:rPr>
          <w:rFonts w:hint="eastAsia"/>
        </w:rPr>
      </w:pPr>
      <w:r>
        <w:rPr>
          <w:rFonts w:hint="eastAsia"/>
        </w:rPr>
        <w:t>&gt;OTU020107</w:t>
      </w:r>
    </w:p>
    <w:p w14:paraId="6086314D">
      <w:pPr>
        <w:rPr>
          <w:rFonts w:hint="eastAsia"/>
        </w:rPr>
      </w:pPr>
      <w:r>
        <w:rPr>
          <w:rFonts w:hint="eastAsia"/>
        </w:rPr>
        <w:t>CCTACGGGAGGCTGCAGTGGGGAATTTTGGACAATGGGCGAAAGCCTGATCCAGCCATGCCGCGTGGGTGAAGAAGGCCTTCGGGTTGTAAAGCCCTTTCGGCTGGGACGAAAAGGTCTGCGCTAACACCGCAGATCCATGACGGTACCAGCAGAAGAAGCACCGGCTAACTACGTGCCAGCAGCCGCGGTAATACGTAGGGTGCAGGCGTTAATCGGAATTACTGGGCGTAAAGAGTGCGTAGGCGGCGTGGTAAGTCAGATGTGAAATCCCGGGGCTCAACCCCGGAACTGCATCCGATACTGCCATGCTTGAGGGTTGGAGAGGTAGCTGGAATTCTCGGTGTAGCAGTGAAATGCGTAGAGATGTGGAGGAATACCGATGGCGAAGGCAGCCCCCTGGGCTAACACTGACGCTCATGCACGAAAGCGTGGGGAGCAAACAGGATTAGATACCCTGGTAGTCC</w:t>
      </w:r>
    </w:p>
    <w:p w14:paraId="481DC853">
      <w:pPr>
        <w:rPr>
          <w:rFonts w:hint="eastAsia"/>
        </w:rPr>
      </w:pPr>
      <w:r>
        <w:rPr>
          <w:rFonts w:hint="eastAsia"/>
        </w:rPr>
        <w:t>&gt;OTU020108</w:t>
      </w:r>
    </w:p>
    <w:p w14:paraId="5D4E38C3">
      <w:pPr>
        <w:rPr>
          <w:rFonts w:hint="eastAsia"/>
        </w:rPr>
      </w:pPr>
      <w:r>
        <w:rPr>
          <w:rFonts w:hint="eastAsia"/>
        </w:rPr>
        <w:t>CCTACGGGGGGCTGCAGTAGGGAATCTTGCGCAATGGACGAAAGTCTGACGCAGCGACGCCGCGTGAGCGATGAAGGCCTTCGGGTTGTAAACCGCTGTCAGGGGGGAGGAAAGCTTCGGCTTGACCGAGCCCCAGAGGAAGCACGGGCTAAGTACGTGCCAGCAGCCGCGGTAACACGTACTGTGCGAACGTTATTCGGAATCACTGGGCTTAAAGGGTGCGTAGGCGGCGCGGAAAGTCAGATGTGAAATCCCTCGGCTCAACCGTGGAACTGCTCGGTATACTGGCGATCTTGAGCCACCTAGGGGCAACTGGAACAAGCGGTGGAGCGGTGAAATGCGTAGAGATCGGGAGGAAGGCCGGTGGCGAAGGCGGCGCTCTGGAACATTTCTGACGCTGAGGCTCGAAAGCGTGGGGAGCAAACAGGATTAGATACCCGTGTAGTCC</w:t>
      </w:r>
    </w:p>
    <w:p w14:paraId="6588297D">
      <w:pPr>
        <w:rPr>
          <w:rFonts w:hint="eastAsia"/>
        </w:rPr>
      </w:pPr>
      <w:r>
        <w:rPr>
          <w:rFonts w:hint="eastAsia"/>
        </w:rPr>
        <w:t>&gt;OTU020109</w:t>
      </w:r>
    </w:p>
    <w:p w14:paraId="49AE7B08">
      <w:pPr>
        <w:rPr>
          <w:rFonts w:hint="eastAsia"/>
        </w:rPr>
      </w:pPr>
      <w:r>
        <w:rPr>
          <w:rFonts w:hint="eastAsia"/>
        </w:rPr>
        <w:t>CCTACGGGCGGCAGCAGTGAGGAATTTTCGTCAATGGGGGAAACCCTGATCCAGCAATGCCGCGTGAGTGATGAAGGCCTTAGGGTTGTAAAGCTCTTTTACCCGGGATGATAATGACAGTACCGGGAGAATAAGCCCCGGCTAACTCCGTGCCAGCAGCCGCGGTAATACGGAGGGGGCTAGCGTTGTTCGGAATTACTGGGCGTAAAGCGCACGTAGGCGGTTTGTTAAGTCAGGGGTGAAATCCCGGAGCTCAACTCGGAGCCTGCAGGCGAAACTGTGGTGCTGGAGTGTGGGAGAGGTGCGTGGAATTCCCGGTGTAGCGGTGAAATGCGTAGATATCGGGAGGAACACCTGTGGCGAAAGCGGCGCACTGGACCATAACTGACGCTGATGCGCGAAAGCTAGGGGAGCAAACAGGATTAGATACCCCTGTAGTCC</w:t>
      </w:r>
    </w:p>
    <w:p w14:paraId="7AD8BD82">
      <w:pPr>
        <w:rPr>
          <w:rFonts w:hint="eastAsia"/>
        </w:rPr>
      </w:pPr>
      <w:r>
        <w:rPr>
          <w:rFonts w:hint="eastAsia"/>
        </w:rPr>
        <w:t>&gt;OTU020110</w:t>
      </w:r>
    </w:p>
    <w:p w14:paraId="1812A8CD">
      <w:pPr>
        <w:rPr>
          <w:rFonts w:hint="eastAsia"/>
        </w:rPr>
      </w:pPr>
      <w:r>
        <w:rPr>
          <w:rFonts w:hint="eastAsia"/>
        </w:rPr>
        <w:t>CCTACGGGGGGCTGCAGTAGGGAATATTGGTCAATGGGTGAGAGCCTGAACCAGCCATGCCGCGTGCGGGATGACGGCCTTCGGGTTGTAAACCGCTTTTACCAGGGACGATAATGACGGTACCTGATGAATAAGTCACGGCTAACTCTGTGCCAGCAGTCGCGGTAATACAGAGGCCACAAGCGTTAATCGGAATCATTGGGCTTAAAGGGTGCGTAGGCGGCGCCGCAAGTGCTTTGTGAAATCCCCAGGCTTAACCTGGGAATTGCAGTCGAAACTACTCGGCTAGAGTATGGGAGAGGGTAGTGGAATTCCCGGTGTAGCGGTGAAATGCGTAGATATCGGGAGGAACATCAGTGGCGAAGGCGGCTACCTGGCCCAATACTGACGCTGAGGCACGAAAGCGTGGGGAGCAAACAGGATTAGATACCCGAGTAGTCC</w:t>
      </w:r>
    </w:p>
    <w:p w14:paraId="55FA5EC1">
      <w:pPr>
        <w:rPr>
          <w:rFonts w:hint="eastAsia"/>
        </w:rPr>
      </w:pPr>
      <w:r>
        <w:rPr>
          <w:rFonts w:hint="eastAsia"/>
        </w:rPr>
        <w:t>&gt;OTU020111</w:t>
      </w:r>
    </w:p>
    <w:p w14:paraId="2F7BA9F0">
      <w:pPr>
        <w:rPr>
          <w:rFonts w:hint="eastAsia"/>
        </w:rPr>
      </w:pPr>
      <w:r>
        <w:rPr>
          <w:rFonts w:hint="eastAsia"/>
        </w:rPr>
        <w:t>CCTACGGGAGGCAGCAGTGGGGAATCTTGCGCAATGGGCGAAAGCCTGACGCAGCCATGCCGCGTGAATGATGAAGGTCTTAGGATTGTAAAATTCTTTCACCGGGGACGATAATGACGGTACCCGGAGAAGAAGCCCCGGCTAACTTCGTGCCAGCAGCCGCGGTAATACGAAGGGGGCTAGCGTTGCTCGGAATTACTGGGCGTAAAGGGCGCGTAGGCGGACAGTTTAGTCAGAGGTGAAAGCCCAGGGCTCAACCTGGGAATGGCATTTGGGACTGCAAGGCTTGAGTGCGGCAGAGGAGACTGGAATTCCCGGTGTAGCAGTGAAATGCGTAGAGATGTGGAGGAACACCGATGGCGAAGGCAGCCTTCTGGGCCAATACTGACGCTCATGCACGAAAGCGTGGGGAGCAAACAGGATTAGATACCCCTGTAGTCC</w:t>
      </w:r>
    </w:p>
    <w:p w14:paraId="05CBA6E2">
      <w:pPr>
        <w:rPr>
          <w:rFonts w:hint="eastAsia"/>
        </w:rPr>
      </w:pPr>
      <w:r>
        <w:rPr>
          <w:rFonts w:hint="eastAsia"/>
        </w:rPr>
        <w:t>&gt;OTU020112</w:t>
      </w:r>
    </w:p>
    <w:p w14:paraId="222926BE">
      <w:pPr>
        <w:rPr>
          <w:rFonts w:hint="eastAsia"/>
        </w:rPr>
      </w:pPr>
      <w:r>
        <w:rPr>
          <w:rFonts w:hint="eastAsia"/>
        </w:rPr>
        <w:t>CCTACGGGCGGCTGCAGTCGGGAATCTTGCGCAATGGGCGAAAGCCTGACGCAGCAACACCGTGTGGGCGATGAAGGCCTTCGGGTCGTAAAGCCCTGTTGTTGGGGACGAAGGGCGAAGGGTTAATAGCCCCTAGCTTGACGGTACCCTTCGAGGAAGCCCCGGCTAACTACGTGCCAGCAGCCGCGGTAATACGTAGGGTGCAAGCGTTAATCGGATTTACTGGGCGTAAAGCGTGCGCAGGCGGCCTTCCAAGTCAGGTGTGAAAGCCCCGGGCTTAACCTGGGAATGGCGCTTGAAACTGGAAGGCTCGAGTCTGCCAGAGGGGGGTGGAATTCCCGGTGTAGCGGTGAAATGCGTAGATATCGGGAGGAACACCGGTGGCGAAGGCGGCCCCCTGGCTTAATACTGACGCTGAGGTGCGAAAGCGTGGGGAGCAAACAGGATTAGATACCCTGGTAGTCC</w:t>
      </w:r>
    </w:p>
    <w:p w14:paraId="31516614">
      <w:pPr>
        <w:rPr>
          <w:rFonts w:hint="eastAsia"/>
        </w:rPr>
      </w:pPr>
      <w:r>
        <w:rPr>
          <w:rFonts w:hint="eastAsia"/>
        </w:rPr>
        <w:t>&gt;OTU020113</w:t>
      </w:r>
    </w:p>
    <w:p w14:paraId="6EBAA679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GCCAGGGACGAAGCTTCAGCGGTGAATAGCCGTATGGAGTGACGGTACCTTCACAAGAAGCCCCGGCTAACTACGTGCCAGCAGCCGCGGTAATACGTAGGGGGCAAGCGTTGTCCGGAATTATTGGGCGTAAAGCGCGCGCAGGCGGTTGCTTAAGTCTGGTGTATAAGTGCGGGGCTCAACCCCGTGAGGCACCGGAAACTGGGCGACTTGAGTACTGAAGAGGAAAGCGGAATTCCACGTGTAGCGGTGAAATGCGTAGAGATGTGGAGGAACACCAGTGGCGAAGGCGGCTTTCTGGTCAGTAACTGACGCTGAGGCGCGAAAGCGTGGGGAGCAAACAGGATTAGATACCCGTGTGTCC</w:t>
      </w:r>
    </w:p>
    <w:p w14:paraId="3A999AC2">
      <w:pPr>
        <w:rPr>
          <w:rFonts w:hint="eastAsia"/>
        </w:rPr>
      </w:pPr>
      <w:r>
        <w:rPr>
          <w:rFonts w:hint="eastAsia"/>
        </w:rPr>
        <w:t>&gt;OTU020114</w:t>
      </w:r>
    </w:p>
    <w:p w14:paraId="27722CCC">
      <w:pPr>
        <w:rPr>
          <w:rFonts w:hint="eastAsia"/>
        </w:rPr>
      </w:pPr>
      <w:r>
        <w:rPr>
          <w:rFonts w:hint="eastAsia"/>
        </w:rPr>
        <w:t>CCTACGGGCGGCTGCAGTGGGGAATCTTGCGCAATGCGCGACAGCGTGACGCAGCAACGCCGCGTGGGGGAAGAAGGCCTTCGGGTTGTAAACCCCTTTCAGGAGGGACGAAGCCTCGCCGGTGAATAGCCGAGCGGGGTGACGGTACCTCCAGAAGAAGCCCCGGCTAACTACGTGCCAGCAGCCGCGGTAATACGTAGGGGGCAAGCGTTGTCCGGATTTATTGGGCGTAAAGAGCTCGTAGGCGGCTTGTTGCGTCGGCTGTGAAAACCCGCGGCTCAACTGCGGGCTTGCAGTCGATACGGGCAGGCTAGAGTTTGGTAGGGGAGACTGGAATTCCTGGTGTAGCGGTGGAATGCGTAGATATCGGGAGGAACATCGGTGGCGAAGGCGACTTTCTGGACAGTTCCTGACGCTGAGGCGCGAAAGCTAGGGGAGCAAACAGGATTAGATACCCTTGTAGTCC</w:t>
      </w:r>
    </w:p>
    <w:p w14:paraId="4C717125">
      <w:pPr>
        <w:rPr>
          <w:rFonts w:hint="eastAsia"/>
        </w:rPr>
      </w:pPr>
      <w:r>
        <w:rPr>
          <w:rFonts w:hint="eastAsia"/>
        </w:rPr>
        <w:t>&gt;OTU020115</w:t>
      </w:r>
    </w:p>
    <w:p w14:paraId="69A5C0C5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CCTTCGGGTTGTAAACCCCTTTCAGGAGGGACGAAGGTTCGGCGGTGAATAGCCGTCCGGACTGACGGTACCGGGAGAAGAAGCTGCGGCTAACTACGTGCCAGCAGCCGCGGTAATACGTAGGCAGCGAGCGTTGTTCGGAGTTACTGGGCGTAAAGAGTGCGTAGGCGGTTTTTTAAGTCTGGTGTGAAATCTCCCGGCTCAACTGGGAGGGTGCGCCGGAAACTGGAAGACTGGAGTACCGGAGAGGTCAGCGGAATTCCTGGTGTAGCGGTGAAATGCGTAGATATCAGGAGGAACACCTGTGGTGTAGGCAGCTGGCTGGACGGTCACTGACGCTGAGGCACGAAAGCGTGGGGAGCAAACAGGATTAGATACCCTTGTAGTCC</w:t>
      </w:r>
    </w:p>
    <w:p w14:paraId="4B6C734B">
      <w:pPr>
        <w:rPr>
          <w:rFonts w:hint="eastAsia"/>
        </w:rPr>
      </w:pPr>
      <w:r>
        <w:rPr>
          <w:rFonts w:hint="eastAsia"/>
        </w:rPr>
        <w:t>&gt;OTU020116</w:t>
      </w:r>
    </w:p>
    <w:p w14:paraId="281AF18B">
      <w:pPr>
        <w:rPr>
          <w:rFonts w:hint="eastAsia"/>
        </w:rPr>
      </w:pPr>
      <w:r>
        <w:rPr>
          <w:rFonts w:hint="eastAsia"/>
        </w:rPr>
        <w:t>CCTACGGGGGGCTGCAGTGAGGAATATTGCACAATGGGCGCAAGCCTGATGCAGCGACGCCGCGTGGGTGAAGAAGGTCTTCGGATCGTAAAACCCTTTTCTGCGTGACGATGATGACGGTAGCGCAGGAATAAGTGTCGGCTAACTACGTGCCAGCAGCCGCGGTAAAACGTAGGACGCAAACGTTATCCGGATTTACTGGGCGTAAAGCGTGCGCAGGCGGCTTTGCAAGACAGATGTGAAATCCCCGGGCTCAACCTGGGAACTGCATTTGTGACTGCATCGCTAGAGTGCGGCAGAGGGGGATGGAATTCCTGGTGTAGCGGTGAAATGCGCAGATATCAGGAGGAACACCGGTGGCGAAGGCGGGTCTCTGGGCCGATACTGACGCTGAGGAGCGAAAGCGTGGGGAGCGAACAGGATTAGATACCCTAGTAGTCC</w:t>
      </w:r>
    </w:p>
    <w:p w14:paraId="3DFE7FB0">
      <w:pPr>
        <w:rPr>
          <w:rFonts w:hint="eastAsia"/>
        </w:rPr>
      </w:pPr>
      <w:r>
        <w:rPr>
          <w:rFonts w:hint="eastAsia"/>
        </w:rPr>
        <w:t>&gt;OTU020117</w:t>
      </w:r>
    </w:p>
    <w:p w14:paraId="0D193307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CTTCGGATTGTAAACTCCTGTCATTGGTGAACAAGGCCGGGCATTAACTGTGTGCCGGTTTGATAGTAGCCGAAGAGGAAGAGACGGCTAACTCTGTGCCAGCAGCCGCGGTAATACGGGGGGGGCAAGCGTTGTTCGGAATCACTGGGCTTAAAGGGCGCGTAGGCGGGCTGTCGAGTCGGGGGTGAAATCGTCCGGCCCAACCGGACCAGGGCCCCCGATACCGGCAGTCTCGAGGGAGGTAGGGGTCGGCGGAACTTCCGGTGGAGCGGTGAAATGCGTAGATATCGGAAGGAACGCCGGTGGCGAAAGCGGCCGACTGGACCTCTTCTGACGCTGAGGCGCGAAAGCCAGGGGAGCGAACGGGATTAGATACCCCGGTAGTCC</w:t>
      </w:r>
    </w:p>
    <w:p w14:paraId="430F9122">
      <w:pPr>
        <w:rPr>
          <w:rFonts w:hint="eastAsia"/>
        </w:rPr>
      </w:pPr>
      <w:r>
        <w:rPr>
          <w:rFonts w:hint="eastAsia"/>
        </w:rPr>
        <w:t>&gt;OTU020118</w:t>
      </w:r>
    </w:p>
    <w:p w14:paraId="2FC4E139">
      <w:pPr>
        <w:rPr>
          <w:rFonts w:hint="eastAsia"/>
        </w:rPr>
      </w:pPr>
      <w:r>
        <w:rPr>
          <w:rFonts w:hint="eastAsia"/>
        </w:rPr>
        <w:t>CCTACGGGGGGCTGCAGTTTCGAATCATTCACAATGGGCGCAAGCCTGATGGTGCGACGCCGCGTGAGGGATGAAGGTCTTCGGATCGTAAAGCACTGTCGCGAGGGACGAATAAGGGTCGGGTGAACAATCCGGTCCGATGACGGTACCTCGAGAGGAAGCACCGGCTAACTCTGTGCCAGCAGCCGCGGTAATACAGAGGGTGCGAGCGTTGTTCGGAATTATTGGGCGTAAAGCGCGTGTAGGCGGCCAGATAAGTCCGCTGTGAAAACTCGAGGCTCAACTTCGAGCTGTCGGTGGAAACTATCTGGCTAGAGTCCGGAAGAGGAGAATGGAATTCCTGGTGTAGCGGTGAAATGCGTTGATATGTGCAGGAACACCAATGGCGAAAGCAGCTTTCTGGACGAGGACTGACGCTCATGTTCGAAAGCCAAGGGAGCGAACAGGATTAGATACCCTAGTAGTCC</w:t>
      </w:r>
    </w:p>
    <w:p w14:paraId="40465AFB">
      <w:pPr>
        <w:rPr>
          <w:rFonts w:hint="eastAsia"/>
        </w:rPr>
      </w:pPr>
      <w:r>
        <w:rPr>
          <w:rFonts w:hint="eastAsia"/>
        </w:rPr>
        <w:t>&gt;OTU020119</w:t>
      </w:r>
    </w:p>
    <w:p w14:paraId="58A240DD">
      <w:pPr>
        <w:rPr>
          <w:rFonts w:hint="eastAsia"/>
        </w:rPr>
      </w:pPr>
      <w:r>
        <w:rPr>
          <w:rFonts w:hint="eastAsia"/>
        </w:rPr>
        <w:t>CCTACGGGTGGCTGCAGTGGGGAATTTTTCGCAATGGGGGCAACCCTGACGAAGCAATGCCGCGTGGATGATGAAGTATTTCGGTACGTAAAATCCTTTCGACAGGGACGAAACCGCAAGGTTGACGGTACCACATGAATAAGGGGCTCCTAACTCTGTGCCAGCAGGAGCGGTAATACAGAGGCCCCAAGCGTTATCCGGAATTACTGGGCGTAAAGGGTGCGTAGGCGGCTGGCTAAGCCGGATGTGAAAGCCCTGGGCTCAACCTGGGAATGGCATCCGGGACTGGTCGGCTGGAGTGCGGTAGAGGGTGGTGGAATTCCCGGTGTAGCGGTGAAATGCGTAGAGATCGGGAGGAACATCGATGGCGAAGGCAGCCACCTGGACCAGCACTGACGCTGAGGCACGAAAGCGTGGGGAGCAAACAGGATTAGATACCCTAGTAGTCC</w:t>
      </w:r>
    </w:p>
    <w:p w14:paraId="0736016F">
      <w:pPr>
        <w:rPr>
          <w:rFonts w:hint="eastAsia"/>
        </w:rPr>
      </w:pPr>
      <w:r>
        <w:rPr>
          <w:rFonts w:hint="eastAsia"/>
        </w:rPr>
        <w:t>&gt;OTU020120</w:t>
      </w:r>
    </w:p>
    <w:p w14:paraId="7E20BD92">
      <w:pPr>
        <w:rPr>
          <w:rFonts w:hint="eastAsia"/>
        </w:rPr>
      </w:pPr>
      <w:r>
        <w:rPr>
          <w:rFonts w:hint="eastAsia"/>
        </w:rPr>
        <w:t>CCTACGGGAGGCTGCAGTGGGGAATTTTGCACAATGGGCGAAAGCCTGATGCAGCAACGCCGCGTGTGTGATGAAGGTTTTCGGATCGTAAAGCACTTTCGACCGGGACGAAAACCCGTTGGCTAATATCCAGCGGTTTGACTGTACCGGGAGAAGAAGCACCGGCTAACTCTGTGCCAGCAGCCGCGGTAATACGTAGGTGGCAAGCGTTGTCCGGATTCACTGGGTTTAAAGGGTGCGTAGGTGGCTTTGTAAGTCAGTGGTGAAATGCCGGAGCTTAACTCCGGAACTGCCATTGATACTGCTTAGCTTGAATCACGTCGAGGTGGATGGAATATTACATGTAGCGGTGAAATGCTTAGATATGTAATAGAACACCGATTGCGAAGGCAGTTCACTAGGCGTGTATTGACACTGAGGCACGAAAGCGTGGGGATCAAACAGGATTAGATACCCCGGTAGTCC</w:t>
      </w:r>
    </w:p>
    <w:p w14:paraId="429E0C49">
      <w:pPr>
        <w:rPr>
          <w:rFonts w:hint="eastAsia"/>
        </w:rPr>
      </w:pPr>
      <w:r>
        <w:rPr>
          <w:rFonts w:hint="eastAsia"/>
        </w:rPr>
        <w:t>&gt;OTU020121</w:t>
      </w:r>
    </w:p>
    <w:p w14:paraId="2D7C4960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TGGCTCCAACCTAATACGTTGGAGTGTGACGGTACCGGGTGAGGAAGCCCCGGCTAACTCTGTGCCAGCAGCCGCGGTAATACAGAGGGGGCAAGCGTTGTTCGGAATTACTGGGCGTAAAGGGCGCGTAGGCGGCCCCTTAAGCGTGTGGTGAAAGCGCGGGGCTCAACCCCGCGTCGGCCATGCGGACTGGGGGGCTGGAGCACGTCAGAGGCAGGCGGAATTCCGGGTGTAGCGGTGAAATGCGTAGATATCATCAGGAACACCGGTGGCGAAAGCAGCTCGCTGGGACGTTACTGACGCTGAGACGCGAAAGCGTGGGGAGCAAACAGGATTAGATACCCGTGTAGTCC</w:t>
      </w:r>
    </w:p>
    <w:p w14:paraId="699FE36E">
      <w:pPr>
        <w:rPr>
          <w:rFonts w:hint="eastAsia"/>
        </w:rPr>
      </w:pPr>
      <w:r>
        <w:rPr>
          <w:rFonts w:hint="eastAsia"/>
        </w:rPr>
        <w:t>&gt;OTU020122</w:t>
      </w:r>
    </w:p>
    <w:p w14:paraId="2C1741C3">
      <w:pPr>
        <w:rPr>
          <w:rFonts w:hint="eastAsia"/>
        </w:rPr>
      </w:pPr>
      <w:r>
        <w:rPr>
          <w:rFonts w:hint="eastAsia"/>
        </w:rPr>
        <w:t>CCTACGGGGGGCTGCAGTGGGGAATATTGCACAATGGGGGAAACCCTGATGCAGCAACGCCGCGTGGAGGAAGAAGGTCTTCGGATTGTAAACTCCTGTCTTCTGGGACGAAGAATGACGGTACCAGAGGAGGAAGCCACGGCTAACTACGTGCCAGCAGCCGCGGTAATACGTAGGTGGCGAGCGTTGTCCGGAATTACTGGGCGTAAAGGGCGCGTAGGCGGCCTGTTAAGTCAGATGTGAAAACCCCGGGCTCAACCTGGGGAGTGCATTTGAAACTGATGGGCTAGAGTGTCGGAGAGGGAAGCGGAATTCCTAGTGTAGCGGTGAAATGCGTAGATATCGGGAGGAATACCGATGGCGAAGGCAGGTCTCTGGGCTATAACTGACGCTCATGCACGAAAGCGTGGGGAGCAAACAGGATTAGATACCCGGGTAGTCC</w:t>
      </w:r>
    </w:p>
    <w:p w14:paraId="0788181B">
      <w:pPr>
        <w:rPr>
          <w:rFonts w:hint="eastAsia"/>
        </w:rPr>
      </w:pPr>
      <w:r>
        <w:rPr>
          <w:rFonts w:hint="eastAsia"/>
        </w:rPr>
        <w:t>&gt;OTU020123</w:t>
      </w:r>
    </w:p>
    <w:p w14:paraId="3CD0682E">
      <w:pPr>
        <w:rPr>
          <w:rFonts w:hint="eastAsia"/>
        </w:rPr>
      </w:pPr>
      <w:r>
        <w:rPr>
          <w:rFonts w:hint="eastAsia"/>
        </w:rPr>
        <w:t>CCTACGGGCGGCAGCAGTGAGGAATATTGCACAATGGGCGAAAGCCTGATGCAGCGACGCCGCGTGGGTGAAGAAGGTTTTCGGATCGTAAAACCCTTTTCTGTGTGACGAGAACGGACGGTAGCACAGGAATAAGTCTCGGCTAACTACGTGCCAGCAGCCGCGGTAAAACGTAGGAGACAAACGTTATCCGGAGTTACTGGGCGTAAAGGGCGTGTAGGTGGTTGTGTAAGTTCGGCGTGAAATCTCTCGGCTTAACCGGGAGTGGTCGTCGGATACTGCACGACTAGAGGACGGTAGAGGCGTGTGGAATTCCGGGTGTAGTGGTGAAATGCGTAGATATCGGGAGGAACACCAGTGGCGAAGGCGGCATCCTGGCCCTGTCCTGACGCTCAGGGGCGAAAGCGTGGGGAGCAAACCGGATTAGATACCCCAGTAGTCC</w:t>
      </w:r>
    </w:p>
    <w:p w14:paraId="6B222A8C">
      <w:pPr>
        <w:rPr>
          <w:rFonts w:hint="eastAsia"/>
        </w:rPr>
      </w:pPr>
      <w:r>
        <w:rPr>
          <w:rFonts w:hint="eastAsia"/>
        </w:rPr>
        <w:t>&gt;OTU020124</w:t>
      </w:r>
    </w:p>
    <w:p w14:paraId="30FFBCFA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CTTCGGGGTGTAAAGCTCTTTCGGCAGGGACGATAATGACGGTACCTGAAGAAGAAGCTGCGGCTAACTACGTGCCAGCAGCCGCGGTAATACGTAGGCAGCGAGCGTTGTTCGGAGTTACTGGGCGTAAAGAGTGCGTAGGCGGTTTTCTAAGTTGGGGGTGAAAGCCCGGGGCTCAACCTCGGAATAGCCTTCAATACTGGATATCTTGAGTTCGGGAGAGGTGAGTGGAATGCCGAGTGTAGTGGTGAAATGCGTAGATATCGGGAGGAACACCAGTGGCGAAGGCGACTACCTGGCCTGTTCTTGACGCTGAGGCGCGAAAGCTAGGGGAGCAAACGGGATTAGATACCCTTGTAGTCC</w:t>
      </w:r>
    </w:p>
    <w:p w14:paraId="3CFA12C3">
      <w:pPr>
        <w:rPr>
          <w:rFonts w:hint="eastAsia"/>
        </w:rPr>
      </w:pPr>
      <w:r>
        <w:rPr>
          <w:rFonts w:hint="eastAsia"/>
        </w:rPr>
        <w:t>&gt;OTU020125</w:t>
      </w:r>
    </w:p>
    <w:p w14:paraId="447A3205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ACGTGCCAGCAGCCGCGGTAATACGTAGGGTGCAAGCGTTAATCGGAATTACTGGGCGTAAAGCGCGCGTAGGTGGTTCGTTAAGTTGGATGTGAAAGCTCCCGGCTTAACTGGGAGAGGTCGTACAAGACTGGCGGGCTGGAGTGTGGTAAGGGAAGGTGGAATTCCGGGTGTAGTGGTGGAATGCGCAGATATCAGGAGGAACACCGATAGCGAAGGCAGCCCCCTGGGACGTGACTGACGCTCATGCACGAAAGCGTGGGGAGCAAACAGGATTAGATACCCCGGTAGTCC</w:t>
      </w:r>
    </w:p>
    <w:p w14:paraId="5A2D108F">
      <w:pPr>
        <w:rPr>
          <w:rFonts w:hint="eastAsia"/>
        </w:rPr>
      </w:pPr>
      <w:r>
        <w:rPr>
          <w:rFonts w:hint="eastAsia"/>
        </w:rPr>
        <w:t>&gt;OTU020126</w:t>
      </w:r>
    </w:p>
    <w:p w14:paraId="17FEAE31">
      <w:pPr>
        <w:rPr>
          <w:rFonts w:hint="eastAsia"/>
        </w:rPr>
      </w:pPr>
      <w:r>
        <w:rPr>
          <w:rFonts w:hint="eastAsia"/>
        </w:rPr>
        <w:t>CCTACGGGAGGCAGCAGTAGGGGATATTGGTGAATGCGGGCAACCGCGAACCAGCAACGCCGCGTGTGCGAAGAAGGCCTTCGGGTTGTAAAGCACTTTTGTGTGGGACGAGGAAGGACGGTACCACACGAATAAGCCTCGGCTAACTACGTGCCAGCAGCCGCGGTAACACGTAGGAGGCGAGCGTTATCCGGATTTACTGGGTGTAAAGCGCGTGCAGGCGGTTCGTTAAGTTGGATGTGAAAGCTCCCGGCTCAACTGGGAGAGGTCGTACAAGACTGGCGGACTGGAGTGTGGTAAGGGAAGGTGGAATTCCGGGTGTAGTGGTGAAATGCGTAGATATCCGGAGGAACACCAGTGGCGAAAGCGGCCTTCTGGACCACAACTGACGCTCAGACGCGAAAGCTAGGGTAGCAAACGGGATTAGATACCCCAGTAGTCC</w:t>
      </w:r>
    </w:p>
    <w:p w14:paraId="328655A6">
      <w:pPr>
        <w:rPr>
          <w:rFonts w:hint="eastAsia"/>
        </w:rPr>
      </w:pPr>
      <w:r>
        <w:rPr>
          <w:rFonts w:hint="eastAsia"/>
        </w:rPr>
        <w:t>&gt;OTU020127</w:t>
      </w:r>
    </w:p>
    <w:p w14:paraId="207C9424">
      <w:pPr>
        <w:rPr>
          <w:rFonts w:hint="eastAsia"/>
        </w:rPr>
      </w:pPr>
      <w:r>
        <w:rPr>
          <w:rFonts w:hint="eastAsia"/>
        </w:rPr>
        <w:t>CCTACGGGGGGCTGCAGTGGGGAATCTTGCGCAATGGTCGAGAGACTGACGCAGCGACGCCGCGTGCGGGAGGAAGGTCTTCGGATCGTAAACCGCTGTCAGGAGGGACGAAGAGCCCCGGGAGGCAATGCCCGGGGTGTGACGGTACCTCCAGAGGAAGCACCGGCTAACTCCGTGCCAGCAGCCGCGGTAATACGGAGGGTGCAAGCGTTGTTCGGAATTATTGGGCGTAAAGCGCGCGCAGGCGGTTGGGTAAGTCGGGTGTGAAAGCCCTGGGCTTAACCTGGGAATGGCATTCGAGACTACCTATCTAGAGTCTGGTAGAGGGAAGTGGAATTTCCGGTGTAGCGGTGAAATGTGTAGATATACGGAGGAACACCAGCGGCGAAGGCGGATAGCTGGGCCAACACTGACGCTGAGACGCGAAAGCTAGGGGAGCAAACGGGATTAGATACCCGTGTAGTCC</w:t>
      </w:r>
    </w:p>
    <w:p w14:paraId="36DE319F">
      <w:pPr>
        <w:rPr>
          <w:rFonts w:hint="eastAsia"/>
        </w:rPr>
      </w:pPr>
      <w:r>
        <w:rPr>
          <w:rFonts w:hint="eastAsia"/>
        </w:rPr>
        <w:t>&gt;OTU020128</w:t>
      </w:r>
    </w:p>
    <w:p w14:paraId="610351F1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GCTGTCGTAGGGGAGGAAGGCTCCGTGCAGAACGGAGTTTGACCGATCCTAGGAGGAAGGGCCGGCTAATCTCGTGCCAGCAGCCGCGGTAATACGAGAGGCCCAAACGTTATTCGGATTTACTGGGCGTAAAGCGTGCGCAGGCGGTAATGTAAGACAGTTGTGAAATCCCCGGGCTCAACCTGGGAACTGCATCTGTGACTGCATTGCTGGAGTACGGCAGAGGGGGATGGAATTCCGCGTGTAGCAGTGAAATGCGTAGATATGTGGAGGAACATCCATGGCGAAGGCAGCTACCTGGACCAACACTGACACTGAGGCACGAAAGCGTGGGGAGCAAACAGGATTAGATACCCCGGTAGTCC</w:t>
      </w:r>
    </w:p>
    <w:p w14:paraId="430B1CC5">
      <w:pPr>
        <w:rPr>
          <w:rFonts w:hint="eastAsia"/>
        </w:rPr>
      </w:pPr>
      <w:r>
        <w:rPr>
          <w:rFonts w:hint="eastAsia"/>
        </w:rPr>
        <w:t>&gt;OTU020129</w:t>
      </w:r>
    </w:p>
    <w:p w14:paraId="0B9A19F5">
      <w:pPr>
        <w:rPr>
          <w:rFonts w:hint="eastAsia"/>
        </w:rPr>
      </w:pPr>
      <w:r>
        <w:rPr>
          <w:rFonts w:hint="eastAsia"/>
        </w:rPr>
        <w:t>CCTACGGGTGGCTGCAGTCGAGGATCTTCGGCAATGCGCGCAAGCGTGACCGAGCGACGCCGCGTGCGGGATGAAGGCCTTCGGGTTGTAAACCGCGAAAGTAGGGAGGAAGGCCCCGTGAAGAACGGGATTTGACCGATCTACAGTAAGGACGGGCTAAGTACGTGCCAGCAGCCGCGGTAATACGTACCGTCCAAACGTTATTCGGAATTACTGGGCTTAAAGGGTACGTAGGCGGCGCTGTCAGTCGGGTGTGAAACCTCCAGGCTCAACCTGGAGACGCCACCCGATACTGCTGTGGCTAGAGTCCAGTAGGGGAGCGTGGAATTCCTGGTGTAGCGGTGAAATGCGCAGATATCAGGAGGAACACCAGTGGCGAAGGCGGCGCTCTGGCCTGTAACTGACGCTGAGGCGCGAAAGCGTGGGGAGCAAACAGGATTAGATACCCCGGTAGTCC</w:t>
      </w:r>
    </w:p>
    <w:p w14:paraId="5A23BB5E">
      <w:pPr>
        <w:rPr>
          <w:rFonts w:hint="eastAsia"/>
        </w:rPr>
      </w:pPr>
      <w:r>
        <w:rPr>
          <w:rFonts w:hint="eastAsia"/>
        </w:rPr>
        <w:t>&gt;OTU020130</w:t>
      </w:r>
    </w:p>
    <w:p w14:paraId="1789C04E">
      <w:pPr>
        <w:rPr>
          <w:rFonts w:hint="eastAsia"/>
        </w:rPr>
      </w:pPr>
      <w:r>
        <w:rPr>
          <w:rFonts w:hint="eastAsia"/>
        </w:rPr>
        <w:t>CCTACGGGGGGCTGCAGCGACGAATATTCCGCAATGCGCGAAAGCGTGACGGAGCGACGCCGCGTGCAGGATGAAGCGGCTCTGCCGTGTAAACTGCTGTCAGGGTATAGAAAAACTGATCATACCCAAAGGAAGGGCCTGCTAATCTCGTGCCAGCAGCCGCGGTAATACGTAGGTGGCAAGCGTTGTCCGGAATCATTGGGCGTAAAGCGCGCGCAGGCGGTCCTTTAAGTCTGATGTGAAATCTTGCGGCTCAACCGTAAGCGGTCATTGGAAACTGGGGGACTTGAGTGCAGGAGAGGAAAGCGGAATTCCATGTGTAGCGGTGAAATGCGTAGAGATATGGAGGAACACCAGTGGCGAAGGCGGCTTTCTGGCCTGTAACTGACGCTGAGGCGCGAAAGCGTGGGGAGCAAACAGGATTAGATACCCCAGTAGTCC</w:t>
      </w:r>
    </w:p>
    <w:p w14:paraId="7BE91EA5">
      <w:pPr>
        <w:rPr>
          <w:rFonts w:hint="eastAsia"/>
        </w:rPr>
      </w:pPr>
      <w:r>
        <w:rPr>
          <w:rFonts w:hint="eastAsia"/>
        </w:rPr>
        <w:t>&gt;OTU020131</w:t>
      </w:r>
    </w:p>
    <w:p w14:paraId="61F947CC">
      <w:pPr>
        <w:rPr>
          <w:rFonts w:hint="eastAsia"/>
        </w:rPr>
      </w:pPr>
      <w:r>
        <w:rPr>
          <w:rFonts w:hint="eastAsia"/>
        </w:rPr>
        <w:t>CCTACGGGTGGCAGCAGTGGGGAATTTTGGACAATGGGCGCAAGCCTGATCCAGCCATTCCGCGTGCAGGATGAAGGCCCTCGGGTTGTAAACTGCTTTTGTACGGAACGAAACGCGCTGTGCTAATACCACGGCGTAATGACGGTACCGTAAGAATAAGCACCGGCTAACTACGTGCCAGCAGCCGCGGTAATACGTAGGGTCCAAGCGTTAATCGGAATTACTGGGCGTAAAGCGTGCGCAGGCGGTTGTGCAAGACCGATGTGAAATCCCCGGGCTTAACCTGGGAATTGCATTGGTGACTGCACGGCTAGAGTGTGTCAGAGGGAGGTAGAATTCCACGTGTAGCAGTGAAATGCGTAGATATCAGGAGGAACACCTGCGGTGTAGACGGCTTACTGGACCATCACTGACGCTGAGGCACGAAAGCGTGGGTAGCAAACAGGATTAGATACCCTTGTAGTCC</w:t>
      </w:r>
    </w:p>
    <w:p w14:paraId="0790EB48">
      <w:pPr>
        <w:rPr>
          <w:rFonts w:hint="eastAsia"/>
        </w:rPr>
      </w:pPr>
      <w:r>
        <w:rPr>
          <w:rFonts w:hint="eastAsia"/>
        </w:rPr>
        <w:t>&gt;OTU020132</w:t>
      </w:r>
    </w:p>
    <w:p w14:paraId="0BF3A4C0">
      <w:pPr>
        <w:rPr>
          <w:rFonts w:hint="eastAsia"/>
        </w:rPr>
      </w:pPr>
      <w:r>
        <w:rPr>
          <w:rFonts w:hint="eastAsia"/>
        </w:rPr>
        <w:t>CCTACGGGGGGCAGCAGTGAGGAATTTTGGACAATGGGGGAAACCCTGATCCAGCGACGCCGCGTGGAGGACGAAGGTCTTCGGATTGTAAACTCCTTTTCTCCAAGAATAAGAAATCTGCTGAAAGGCGGAGAGTGAATGTACTGGAGGAATAAGCCACGGCTAACTTCGTGCCAGCAGCCGCGGTAATACGAAGGTGGCAAGCGTTACTCGGAATTACTAGGCGTAAAGCGTGCGCAGGCGGCTTCTCAAGTCAGATGTGAAATCCCCGGGCTTAACCTGGGAACTGCACTTGTGACTGCACAGCTGGAGTGCGGCAGAGGGGGATGGAATTCCGCGTGTAGCAGTGAAATGCGTAGATATAGGAAGGAACACCAGTGGCGAAGGCGACTACCTGGACTGATACTGACACTGAGGTGCGAAAGCGTGGGGAGCAAACAGGATTAGATACCCTAGTAGTCC</w:t>
      </w:r>
    </w:p>
    <w:p w14:paraId="0B823935">
      <w:pPr>
        <w:rPr>
          <w:rFonts w:hint="eastAsia"/>
        </w:rPr>
      </w:pPr>
      <w:r>
        <w:rPr>
          <w:rFonts w:hint="eastAsia"/>
        </w:rPr>
        <w:t>&gt;OTU020133</w:t>
      </w:r>
    </w:p>
    <w:p w14:paraId="4508A853">
      <w:pPr>
        <w:rPr>
          <w:rFonts w:hint="eastAsia"/>
        </w:rPr>
      </w:pPr>
      <w:r>
        <w:rPr>
          <w:rFonts w:hint="eastAsia"/>
        </w:rPr>
        <w:t>CCTACGGGAGGCTGCAGTCGAGAATCTTGGGCAATGCACGAAAGTGTGACCCAGCGACGCCGCGTGGAGGAAGAAGGACCTTGGTTCGTAAACTCCTTTTATGAGAGAAGAACGGCCTTTTGGGCTTTGACGGTATCCCGTGAATAAGCCACGGCTAACTACGTGCCAGCAGCCGCGGTAATACGTAGGTGGCAAGCGTTGTCCGGATTTACTGGGCGTAAAGCGAACGCAGGCGGATTCTTAAGTAGGAAGTGAAAGGTTGGAGCTCAACTCTAACACTGCTCCCTATACTGGGAATCTTGAGTGGCGGAGAGGAAAACGGAACGGCAGGTGTAGCGGTGAAATGCGTTGATATCTGCCGGAACACCAATGGCGAAAGCAGTTTTCTGGACGCAGACTGACGCTGAGGTTCGAAAGCCAAGGTAGCAAACAGGATTAGATACCCTAGTAGTCC</w:t>
      </w:r>
    </w:p>
    <w:p w14:paraId="6FAA0A49">
      <w:pPr>
        <w:rPr>
          <w:rFonts w:hint="eastAsia"/>
        </w:rPr>
      </w:pPr>
      <w:r>
        <w:rPr>
          <w:rFonts w:hint="eastAsia"/>
        </w:rPr>
        <w:t>&gt;OTU020134</w:t>
      </w:r>
    </w:p>
    <w:p w14:paraId="56C7472C">
      <w:pPr>
        <w:rPr>
          <w:rFonts w:hint="eastAsia"/>
        </w:rPr>
      </w:pPr>
      <w:r>
        <w:rPr>
          <w:rFonts w:hint="eastAsia"/>
        </w:rPr>
        <w:t>CCTACGGGTGGCTGCAGTGGGGAATATTGCACAATGGGGGAAACCCTGAAGGAGCGACGCCGCGTGGAGGATGAAGGTCTTCGGATTGTAAACTCCTGTCATTGGTGAACAAGGCCCTCGGAGTAACTGCCGTTGGGTTTGATAGTAGCCGAAGAGGAAGGGACGGCTAACTCTGTGCCAGCAGCCGCGGTAATACAGAGGTCCCAAGCGTTGTTCGGATTCATTGGGCGTAAAGGGTGCGTAGGCGGTGAGGTAAGTCTGGTGTGAAATCCCGGGGCTCAACCCCGGAACTGCGTTTGAAACTTCTTTTCTTGAGGGTAGGCGGAGAAAACGGAATTCCACAAGTAGCGGTGAAATGCGTAGATATGTGGAAGAACACCGGTGGCGAAGGCGGTTTTCTAGCTTATACCTGACGCTGAGGCGCGAAAGCTAGGGGAGCGAACAGGATTAGATACCCGGGTAGTCC</w:t>
      </w:r>
    </w:p>
    <w:p w14:paraId="23254822">
      <w:pPr>
        <w:rPr>
          <w:rFonts w:hint="eastAsia"/>
        </w:rPr>
      </w:pPr>
      <w:r>
        <w:rPr>
          <w:rFonts w:hint="eastAsia"/>
        </w:rPr>
        <w:t>&gt;OTU020135</w:t>
      </w:r>
    </w:p>
    <w:p w14:paraId="2C8BF3B9">
      <w:pPr>
        <w:rPr>
          <w:rFonts w:hint="eastAsia"/>
        </w:rPr>
      </w:pPr>
      <w:r>
        <w:rPr>
          <w:rFonts w:hint="eastAsia"/>
        </w:rPr>
        <w:t>CCTACGGGGGGCTGCAGTGGGGAATCTTGCACAATGGGCGCAAGCCTGATGCAGCGACGCCGCGTGAGGGATGACGGCCTTCGGGTCGTAAACCGCTGTTGCCCGGGACGAAAGGCTCTTTAGAGAGACTTGACGGTACCGGGTGAGGAAGCACCGGCTAACTCCGTGCCAGCAGCCGCGGTAATACGGAGGGTGCGAGCGTTAATCGGAATCACTGGGCTTAAAGGGCGCGTAGGCGGCCGTCCCAGTCCGGGGTGAAATCTTTCGGCCTAACCGGAAAAGGGCCTCGGATACTGGACGGCTCGAGGGGGGTAGGGGCAAGCGGAACTTCCGGTGGAGCGGTGAAATGCGTTGATATCGGAAGGAACGCCGGCGGCGAAAGCGGCTTGCTGGACCCCATCTGACGCTGATGCGCGAAAGCCAGGGGAGCGAACGGGATTAGATACCCCGGTAGTCC</w:t>
      </w:r>
    </w:p>
    <w:p w14:paraId="7682D76E">
      <w:pPr>
        <w:rPr>
          <w:rFonts w:hint="eastAsia"/>
        </w:rPr>
      </w:pPr>
      <w:r>
        <w:rPr>
          <w:rFonts w:hint="eastAsia"/>
        </w:rPr>
        <w:t>&gt;OTU020136</w:t>
      </w:r>
    </w:p>
    <w:p w14:paraId="16772E63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GCGAGAGTAACTGCTCGCACCTTGACGGTACCTAACCAGAAAGCCACGGCTAACTACGTGCCAGCAGCCGCGGTAATACGTAGGTGGCAAGCGTTGTCCGGAATTATTGGGCGTAAAGCGCGCGCAGGCGGTTTCTTAAGTCTGATGTGAAAGCTCCCGGCTCAACTGGGAGAGGTCCTTGGATACTGGCGGACTCGAGGTAGGTAGAGGAAAGTGGAATTCCCGGTGTAGTGGTGATATGCGTAGATATCGGGAGGAACACCAGTGGCGAAGGCGACTACCTGGCCCATTCTTGACGCTGAGGCGCGAAAGCTAGGGGAGCGAACGGGATTAGATACCCCAGTAGTCC</w:t>
      </w:r>
    </w:p>
    <w:p w14:paraId="5E6749FE">
      <w:pPr>
        <w:rPr>
          <w:rFonts w:hint="eastAsia"/>
        </w:rPr>
      </w:pPr>
      <w:r>
        <w:rPr>
          <w:rFonts w:hint="eastAsia"/>
        </w:rPr>
        <w:t>&gt;OTU020137</w:t>
      </w:r>
    </w:p>
    <w:p w14:paraId="468E9924">
      <w:pPr>
        <w:rPr>
          <w:rFonts w:hint="eastAsia"/>
        </w:rPr>
      </w:pPr>
      <w:r>
        <w:rPr>
          <w:rFonts w:hint="eastAsia"/>
        </w:rPr>
        <w:t>CCTACGGGGGGCAGCAGTGGGGAATATTGGACAATGGGCGAAAGCCTGATCCAGCGACGCCGCGTGGGTGAAGAAGGCCTGCGGGTTGTAAAGCCCTTTCGGTGGGGAAGAAAAGCCTCGACCTAATACGTCGGGGTCTTGACGTAACCCATAGAAGAAGCACCGGCTAACTCTGTGCCAGCAGCCGCGGTAAGACGAACCGTGCTAACGTTGTTCGGAATCACTGGGCTTGAAGGGCGCGTAGGCCGCCGGCAGGGTCCGGGGTGAAATCCCCCAGCTCAACTGGGGAAGGGCCTCGGAAACCGTCCGGCTCGAGGGAGATAGGGGCGTGCGGAACTTCCGGTGGAGCGGTGAAATGCGTAGATATCAAGAGGAACACCTGCGGCGAAGGCGGGTTGCTGGGCTGACACTGACGCTGAGGCGCGAAAGCCAGGGGAGCGAACGGGATTAGATACCCCTGTAGTCC</w:t>
      </w:r>
    </w:p>
    <w:p w14:paraId="046DD2CB">
      <w:pPr>
        <w:rPr>
          <w:rFonts w:hint="eastAsia"/>
        </w:rPr>
      </w:pPr>
      <w:r>
        <w:rPr>
          <w:rFonts w:hint="eastAsia"/>
        </w:rPr>
        <w:t>&gt;OTU020138</w:t>
      </w:r>
    </w:p>
    <w:p w14:paraId="2CA51623">
      <w:pPr>
        <w:rPr>
          <w:rFonts w:hint="eastAsia"/>
        </w:rPr>
      </w:pPr>
      <w:r>
        <w:rPr>
          <w:rFonts w:hint="eastAsia"/>
        </w:rPr>
        <w:t>CCTACGGGAGGCAGCAGTGAGGGATATTGCACAATGGGGGAAACCCTGATGCAGCGACGCCGCGTGGGTGATGAAGGGCTTCGGCTCGTAAAACCCTTTTGCCACTGACGAGGAAGGACGGTAGGTGGCGAATAAGCCTCGGCTAACTACGTGCCAGCAGCCGCGGTAATACGTAGGGTCCAAGCGTTAATCGGAATTACTGGGCGTAAAGCGTGCGCAGGCGGTTGTGCAAGACCGATGTGAAATCCCCGGGCTTAACCTGGGAATTGCATTGGTGACTGCACGGCTAGAGTGTGTCAGAGGGAGGTAGAATTCCACGTGTAGCAGTGAAATGCGTAGAGATGTGGAGGAATACCGATGGCGAAGGCAGCCTCCTGGGATAACACTGACGCTCATGCACGAAAGCGTGGGGAGCAAACAGGATTAGATACCCCTGTAGTCC</w:t>
      </w:r>
    </w:p>
    <w:p w14:paraId="58AADE02">
      <w:pPr>
        <w:rPr>
          <w:rFonts w:hint="eastAsia"/>
        </w:rPr>
      </w:pPr>
      <w:r>
        <w:rPr>
          <w:rFonts w:hint="eastAsia"/>
        </w:rPr>
        <w:t>&gt;OTU020139</w:t>
      </w:r>
    </w:p>
    <w:p w14:paraId="713C6D73">
      <w:pPr>
        <w:rPr>
          <w:rFonts w:hint="eastAsia"/>
        </w:rPr>
      </w:pPr>
      <w:r>
        <w:rPr>
          <w:rFonts w:hint="eastAsia"/>
        </w:rPr>
        <w:t>CCTACGGGGGGCTGCAGTAGGGAATATTGGGCAATGGTCGGAAGACTGACCCAGCCATGCCGCGTGCAGGATGAAGGCGCTCAGCGTTGTAAACTGCTTTTAACTGGGAAGAACAGTAGTCCTGCGGGATTGTGTGACGGTACCAGCGGAATAAGCACCGGCTAACTCCGTGCCAGCAGCCGCGGTAATACGGAGGGTGCAAGCGTTGTCCGGATTTATTGGGTTTAAAGGGTGCGTAGGCGGGCTGATAAGTCTGGTTTGAAAGTCAGCGGCTCAACCGTTGAGGGTGGCTGGATACTGTTAGTCTTGAAATTGTTGGAGGCAGCCGGAACGGATCGTGTAGCGGTGAAATGCATAGATATGATCCAGAACACCAATTGCGTAGGCAGGCTGCTACGACTGATTTGACGCTGAGGCACGAGAGCATGGGGAGCAAACAGGATTAGATACCCGTGTAGTCC</w:t>
      </w:r>
    </w:p>
    <w:p w14:paraId="71446FBD">
      <w:pPr>
        <w:rPr>
          <w:rFonts w:hint="eastAsia"/>
        </w:rPr>
      </w:pPr>
      <w:r>
        <w:rPr>
          <w:rFonts w:hint="eastAsia"/>
        </w:rPr>
        <w:t>&gt;OTU020140</w:t>
      </w:r>
    </w:p>
    <w:p w14:paraId="2487979C">
      <w:pPr>
        <w:rPr>
          <w:rFonts w:hint="eastAsia"/>
        </w:rPr>
      </w:pPr>
      <w:r>
        <w:rPr>
          <w:rFonts w:hint="eastAsia"/>
        </w:rPr>
        <w:t>CCTACGGGAGGCTGCAGTGGGGAATATTGGACAATGGGGGCAACCCTGATCCAGCAATGCCGCGTGTGTGAAGACGGCCTGCGGGTTGTAAAGCACTTTAGTGAGGGAGGAAGGTGAGCGTGTTAATAGTACGCTTAATTGACGTTACCTCAAGAATAAGCACCGGCTAACTCTGTGCCAGCAGCCGCGGTAATACAGAGGGTGCAAGCGTTAATCGGAATGACTGGGCGTAAAGGGCGCGTAGGTGGCGCGGGCAGTCAACGGTGAAAGCTCGGGGCTCAACCCCGAGTCGGCCGTCGATACTCCCGTGCTTGAGCACTGTAGAGGCAGGTGGAATTCCGGGTGTAGCGGTGGAATGCGCAGATATCAGGAGGAACATCCGTGGCGAAGGCGGCTCTCTGGGACGGTACTGACGCTGAGACGCGAAAGCGTGGGGAGCGAACAGGATTAGATACCCTAGTAGTCC</w:t>
      </w:r>
    </w:p>
    <w:p w14:paraId="69707331">
      <w:pPr>
        <w:rPr>
          <w:rFonts w:hint="eastAsia"/>
        </w:rPr>
      </w:pPr>
      <w:r>
        <w:rPr>
          <w:rFonts w:hint="eastAsia"/>
        </w:rPr>
        <w:t>&gt;OTU020141</w:t>
      </w:r>
    </w:p>
    <w:p w14:paraId="3B4D0B86">
      <w:pPr>
        <w:rPr>
          <w:rFonts w:hint="eastAsia"/>
        </w:rPr>
      </w:pPr>
      <w:r>
        <w:rPr>
          <w:rFonts w:hint="eastAsia"/>
        </w:rPr>
        <w:t>CCTACGGGGGGCTGCAGCCGAGAATATTCGACAATGGACGAAAGTCTGATCGAGCGACGCCGCGTGACTGATGAAGTCCTTCGGGATGTAAAGGTCTTTTGTGTGGGAAGAAGTTTATTGACGGTACCACAAGAATAAGGAGTTGCTAAACTCGTGCCAGCAGCAGCGGTAATACGAGTGCTCCAAGCGTTATCCGGAATCATTGGGCGTAAAGGGTGTGTAGGTGGTTGTGTTAGTCTTGTGTTAAATTCTTCGGCTTAACCGGGGGCATGCATGGGAAACGGCACAACTAGAGGATGCGAGAGGTGAATGGAACTCATGGAGTAGGGGTGAAATCCGTTGATATCATGGGGAACACCAAATGCGAAGGCAATTCACTGGCGCACTTCCTGACACTGAGACACGAAAGCGTAGGTAGCGAATGGGATTAGATACCCCGGTAGTCC</w:t>
      </w:r>
    </w:p>
    <w:p w14:paraId="74C34C37">
      <w:pPr>
        <w:rPr>
          <w:rFonts w:hint="eastAsia"/>
        </w:rPr>
      </w:pPr>
      <w:r>
        <w:rPr>
          <w:rFonts w:hint="eastAsia"/>
        </w:rPr>
        <w:t>&gt;OTU020142</w:t>
      </w:r>
    </w:p>
    <w:p w14:paraId="2AF57F08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CCGGAAAGAAAAGCTTCGGGTTAATACCCCGGGGTCCTGACGGTACCGGAAGAATAAGCACCGGCTAACTTCGTGCCAGCAGCCGCGGTAATACGAAGGGTGCAAGCGTTACTCGGAATTACTGGGCGTAAAGCGTGCGTAGTCGGCTTTTCAAGTCGGGTGTGAAAGCCCCGGGCTCAACCTGGGAATTGCATTCGATACTGGATGGCTAGAGTTCGGCAGAGGGAAGCGGAATTTCCGGTGTAGCGGTGAAATGCGTAGATATAGGAAGGAACACCAGTGGCGAAGGCGACCACCTGGACTGATACTGACACTGAGGTGCGAAAGCGTGGGGAGCAAACAGGATTAGATACCCCTGTAGTCC</w:t>
      </w:r>
    </w:p>
    <w:p w14:paraId="3E5E0CC4">
      <w:pPr>
        <w:rPr>
          <w:rFonts w:hint="eastAsia"/>
        </w:rPr>
      </w:pPr>
      <w:r>
        <w:rPr>
          <w:rFonts w:hint="eastAsia"/>
        </w:rPr>
        <w:t>&gt;OTU020143</w:t>
      </w:r>
    </w:p>
    <w:p w14:paraId="669A5257">
      <w:pPr>
        <w:rPr>
          <w:rFonts w:hint="eastAsia"/>
        </w:rPr>
      </w:pPr>
      <w:r>
        <w:rPr>
          <w:rFonts w:hint="eastAsia"/>
        </w:rPr>
        <w:t>CCTACGGGAGGCTGCAGTCGAGAATTTTTCTCAATGGGCGAAAGCCTGAAGGAGCGACGCCGCGTGGGGGATGAAGGGCTTCGGTCCGTAAACCCCTGTCATTTGCGAACAAACCTTACCATTGAACATTTGGTGAGCTGATTGTAGCGGAAGAGGAAGGGACGGCTAACTCTGTGCCAGCAGCCGCGGTAATACAGAGGTCCCGAGCGTTGTTCGGATTCACTGGGCGTAAAGGGTGCGTAGGCGGATCTGAAAGTCTGATGTGAAATCTCCACCGCTCACCGGGGAGGGGCCATTGGATACTGCAGATCTGGAGTTCGGTAGAGGGTCGTGGAATTTCGGGTGTAGCGGTGGAATGCGTAGATATCCGAAAGAACACCGGTGGCGAAGGCGGCGACCTGGGCCTGAACTGACGCTGAGGAGCGAAAGCTAGGGGAGCAAACGGGATTAGATACCCCAGTAGTCC</w:t>
      </w:r>
    </w:p>
    <w:p w14:paraId="24A06C2F">
      <w:pPr>
        <w:rPr>
          <w:rFonts w:hint="eastAsia"/>
        </w:rPr>
      </w:pPr>
      <w:r>
        <w:rPr>
          <w:rFonts w:hint="eastAsia"/>
        </w:rPr>
        <w:t>&gt;OTU020144</w:t>
      </w:r>
    </w:p>
    <w:p w14:paraId="4312A113">
      <w:pPr>
        <w:rPr>
          <w:rFonts w:hint="eastAsia"/>
        </w:rPr>
      </w:pPr>
      <w:r>
        <w:rPr>
          <w:rFonts w:hint="eastAsia"/>
        </w:rPr>
        <w:t>CCTACGGGTGGCTGCAGTGGGGAATATTGCACAATGGGCGCAAGCCTGATGCAGCGACGCCGCGTGGGGGATGACGGCCTTCGGGTTGTAAACCCCTTTCGCCAGGGACGAAGCGTAAGTGACGGTACCTAACCAGAAAGCCACGGCTAACTACGTGCCAGCAGCCGCGGTAATACGTAGGTGGCAAGCGTTATCCGGAATTATTGGGCGTAAAGCGCGCGCAGGTGGTTTCTTAAGTCTGATGTGAAAGCCCTGGGCTTAACCTAGGAAGTGCATCGCAAACGACAGAACTGGAGTATATGAGAGGGTGGCGGAATTTCCGGTGTAGCGGTGAAATGCGTAGATATCGTCAAGAACACCGATAGCGAAGGCAGCTTACCAAGCTGTAACTGACACTGAGGCACGAAAGTGTGGGGATCAAACAGGATTAGATACCCTAGTAGTCC</w:t>
      </w:r>
    </w:p>
    <w:p w14:paraId="4E0CB5DC">
      <w:pPr>
        <w:rPr>
          <w:rFonts w:hint="eastAsia"/>
        </w:rPr>
      </w:pPr>
      <w:r>
        <w:rPr>
          <w:rFonts w:hint="eastAsia"/>
        </w:rPr>
        <w:t>&gt;OTU020145</w:t>
      </w:r>
    </w:p>
    <w:p w14:paraId="2FA5F506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CCTTTCAGTTGGGACGAAGGTCGGGCGGTGAATAGCCGTTCCGGCTGACGGTACCTTCACAAGAAGCCCCGGCTAACTACGTGCCAGCAGCCGCGGTAATACGTAGGGGGCAAGCGTTGTCCGGAATTACTGGGCGTAAAGGGTTCGTAGGTGGCTCGCTAAGTCAGACGTGAAATCCCTCAGCTTAACTGGGGAACTGCGTCTGAGACTGGCGAGCTCGAGTGCAGGAGAGGAACGCGGAATTCCACGTGTAGCGGTGAAATGCGTAGAGATGTGGAGGAACACCGATGGCGAAGGCAGCCTTCTGGGCCAACACTGACGCTCATGCACGAAAGCGTGGGGAGCAAACAGGATTAGATACCCGGGTAGTCC</w:t>
      </w:r>
    </w:p>
    <w:p w14:paraId="56D61894">
      <w:pPr>
        <w:rPr>
          <w:rFonts w:hint="eastAsia"/>
        </w:rPr>
      </w:pPr>
      <w:r>
        <w:rPr>
          <w:rFonts w:hint="eastAsia"/>
        </w:rPr>
        <w:t>&gt;OTU020146</w:t>
      </w:r>
    </w:p>
    <w:p w14:paraId="59F54D72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AGGGTTGTAAACCCCTTTCAGGAGGGACGAAGGTCGGCGCGTTAATAGCGTGTCCGACTGACGGTACCTCCACAAGAAGCCCCGGCTAACTACGTGCCAGCAGCCGCGGTAATACGTAGGGGGCAAGCGTTGTCCGGAATTATTGGGCGTAAAGCGCGTGTAGGCGGCCAGGTAGGTCGGTTGTGAAAATTGGAGGCTCAACCTTTGAATGCCGGTGGATACTGTCGGGCTAGAGTCCGGAAGAGGCGAGTGGAATTCCTGGTGTAGCGGTGGAATGCGCAGATATCAGGAGGAACACCTATGGCGAAGGCAGCTCGCTGGGACGGTACTGACGCTGAGGCGCGAAAGCGTGGGGAGCGAACAGGATTAGATACCCCAGTAGTCC</w:t>
      </w:r>
    </w:p>
    <w:p w14:paraId="1CB92DA1">
      <w:pPr>
        <w:rPr>
          <w:rFonts w:hint="eastAsia"/>
        </w:rPr>
      </w:pPr>
      <w:r>
        <w:rPr>
          <w:rFonts w:hint="eastAsia"/>
        </w:rPr>
        <w:t>&gt;OTU020147</w:t>
      </w:r>
    </w:p>
    <w:p w14:paraId="790EB417">
      <w:pPr>
        <w:rPr>
          <w:rFonts w:hint="eastAsia"/>
        </w:rPr>
      </w:pPr>
      <w:r>
        <w:rPr>
          <w:rFonts w:hint="eastAsia"/>
        </w:rPr>
        <w:t>CCTACGGGGGGCTGCAGCAGGGAATCTTGCGCAATGGGGGCAACCCTGACGCAGCGACGCCGCGTGGGCGATGAAGGCCTTCGGGTCGTAAAGCCCTGTGACCAGGGAGGAGAAAGGACAGTACCTGGTCAGCAAGCCTCGGCTAACTCCGTGCCAGCAGCCGCGGTAAGACGGAGGAGGCAAGCGTTATCCGGATTTACTGGGCGTAAAGCGCGTGTAGGCGGCTCGATAAGTCCGCTCTGAAAGCCCGGGGCTCAACCCCGGGAGGCGGGTGGATACTGTCGAGCTCGAGTCCGGAAGAGGCAAGTGGAATTCCCGGTGTAGAGGTGAAATGCGTAGATATTCGGAAGAACACCAGTGGCGAAGGCGGCTCACTGGACTGGTATTGACGCTGAGGTGCGAAAGCGTGGGGAGCAAACAGGATTAGATACCCTGGTAGTCC</w:t>
      </w:r>
    </w:p>
    <w:p w14:paraId="3A7480A1">
      <w:pPr>
        <w:rPr>
          <w:rFonts w:hint="eastAsia"/>
        </w:rPr>
      </w:pPr>
      <w:r>
        <w:rPr>
          <w:rFonts w:hint="eastAsia"/>
        </w:rPr>
        <w:t>&gt;OTU020148</w:t>
      </w:r>
    </w:p>
    <w:p w14:paraId="44C86523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CTAGGGTTGTAAAGCTCTTTCGGCGGGGACGATAATGACGGTACCCGCAGAAGAAGCCCCGGCTAACTTCGTGCCAGCAGCCGCGGTAATACGAAGGGGGCTAGCGTTGTTCGGAATCACTGGGCGTAAAGGGTACGTAGGCGGCGCTGTTAGTCGGGTGTGAAATCCCTCGGCTCAACCGAGGAATTGCGCCCGATACTGCAGTGCTTGAGGGAGACAGAGGTAAGCGGAACTGATGGTGGAGCGGTGAAATGCGTTGATATTGGAAGGAACGCCGGTGGCGAAAGCGACACACTGGGGCATAACTGACGCTGAGGCACGAAAGCTAGGGTAGCGAACGGGATTAGATACCCCTGTAGTCC</w:t>
      </w:r>
    </w:p>
    <w:p w14:paraId="4A5CD2D2">
      <w:pPr>
        <w:rPr>
          <w:rFonts w:hint="eastAsia"/>
        </w:rPr>
      </w:pPr>
      <w:r>
        <w:rPr>
          <w:rFonts w:hint="eastAsia"/>
        </w:rPr>
        <w:t>&gt;OTU020149</w:t>
      </w:r>
    </w:p>
    <w:p w14:paraId="7799BF8F">
      <w:pPr>
        <w:rPr>
          <w:rFonts w:hint="eastAsia"/>
        </w:rPr>
      </w:pPr>
      <w:r>
        <w:rPr>
          <w:rFonts w:hint="eastAsia"/>
        </w:rPr>
        <w:t>CCTACGGGCGGCAGCAGTCTAGAGGCTTCGGCAATGGGGGCAACCCTGACCGAGCGACGCCGCGTGTGGGATTGAAGGCCTTCGGGTCGTAAACCACTGTCATGAGGGAAGAATGCCCTGGTGGTGAACCAGGGAGCGACGGTACCTCAAGAGGAAGCCCCGGCTAACTCCGTGCCAGCAGCCGCGGTAATACGGAGGGTGCAAGCGTTATCCGGATTCACTGGGTTTAAAGGGTGCGTAGGCGGGCAGGTAAGTCCGTGGTGAAATCTCCAAGCTTAACTTGGAAACTGCCGTTGATACTATCTGTCTTGAATACCGTGGAGATGAGCGGAATATGTCATGTAGCGGTGAAATGCTTAGATATGACATAGAACACCAATTGCGAAGGCAGCTCGTTACACGAATATTGACTCTGAGGCACGAAAGCGTGGGGATCAAACAGGATTAGATACCCTTGTAGTCC</w:t>
      </w:r>
    </w:p>
    <w:p w14:paraId="6B016EC6">
      <w:pPr>
        <w:rPr>
          <w:rFonts w:hint="eastAsia"/>
        </w:rPr>
      </w:pPr>
      <w:r>
        <w:rPr>
          <w:rFonts w:hint="eastAsia"/>
        </w:rPr>
        <w:t>&gt;OTU020150</w:t>
      </w:r>
    </w:p>
    <w:p w14:paraId="4F40D136">
      <w:pPr>
        <w:rPr>
          <w:rFonts w:hint="eastAsia"/>
        </w:rPr>
      </w:pPr>
      <w:r>
        <w:rPr>
          <w:rFonts w:hint="eastAsia"/>
        </w:rPr>
        <w:t>CCTACGGGAGGCTGCAGTAGGGAATCTTCCACAATGGACGAAAGTCTGATGGAGCAACGCCGCGTGAGCGATGAAGGCCTTCGGGTCGTAAAGCTCTGTTGTTAGGGAAGAAATCCATTTTTTCTAAAGTGGTTGACGGTACCAGATGAATAAGCACCGGCTAACTACGTGCCAGCAGCCGCGGTAATACGGAGGGTGCGAGCGTTGTCCGGATTCATTGGGCGTAAAGAGCTCGTAGGCGGCTTGGCAAGTCGGATGTGAAAACTCCAGGCTCAACCTGGAGACGCCATTCGATACTGCCATGGCTAGAGTCCGGTAGGGGAGCACGGAATTCCTGGTGTAGCGGTGAAATGCGTAGATATCGAGAGGAACACCTGCGGCGAAGGCGGGTTGCTGGGCTGACACTGACGCTGAGGCGCGAAAGCCAGGGGAGCGAACGGGATTAGATACCCCAGTAGTCC</w:t>
      </w:r>
    </w:p>
    <w:p w14:paraId="22CF96B5">
      <w:pPr>
        <w:rPr>
          <w:rFonts w:hint="eastAsia"/>
        </w:rPr>
      </w:pPr>
      <w:r>
        <w:rPr>
          <w:rFonts w:hint="eastAsia"/>
        </w:rPr>
        <w:t>&gt;OTU020151</w:t>
      </w:r>
    </w:p>
    <w:p w14:paraId="2C384AF9">
      <w:pPr>
        <w:rPr>
          <w:rFonts w:hint="eastAsia"/>
        </w:rPr>
      </w:pPr>
      <w:r>
        <w:rPr>
          <w:rFonts w:hint="eastAsia"/>
        </w:rPr>
        <w:t>CCTACGGGTGGCAGCAGTGGGGAATATTGCTCAATGGGCGAAAGCCTGAAGCAGCGACGCCGCGTGGACGATGAAGGTCTTCGGATCGTAAAGTCCTTTTCTGTGTGACGAGGAAGGACGGTAGCACAGGAATAAGTGTCGGCTAACTACGTGCCAGCAGCCGCGGTAACACGTAGGACGCAAGCGTTATCCGGAATTACTGGGCGTAAAGGGCGCGTAGGCGGCCTGCTAAGTCGAACGTGAAATCCCCGGGCTCAACCCGGGAACTGCGTTCGATACTGGCTGGCTTGAATCCGGGAGAGGGATGCGGAATTCCAGGTGTAGCGGTGAAATGCGTAGATATCAGGAGGAACATCAGTGGCGAAGGCGGCCCTCTGGTCCAGTACTGACACTCAAGTGCGAAAGCGTGGGGAGCAAACAGGATTAGATACCCTAGTAGTCC</w:t>
      </w:r>
    </w:p>
    <w:p w14:paraId="4DDF0E8D">
      <w:pPr>
        <w:rPr>
          <w:rFonts w:hint="eastAsia"/>
        </w:rPr>
      </w:pPr>
      <w:r>
        <w:rPr>
          <w:rFonts w:hint="eastAsia"/>
        </w:rPr>
        <w:t>&gt;OTU020152</w:t>
      </w:r>
    </w:p>
    <w:p w14:paraId="0C445E3A">
      <w:pPr>
        <w:rPr>
          <w:rFonts w:hint="eastAsia"/>
        </w:rPr>
      </w:pPr>
      <w:r>
        <w:rPr>
          <w:rFonts w:hint="eastAsia"/>
        </w:rPr>
        <w:t>CCTACGGGAGGCTGCAGTGGGGAATATTGGACAATGGGCGAAAGCCTGATCCAGCCATGCCGCGTGAGTGATGAAGGCCTTAGGGTTGTAAAGCTCTTTCAGTAGGGAAGATAATGACGGTACCTACAGAAGAAGCCCCGGCTAACTTCGTGCCAGCAGCCGCGGTAATACGGAGGGGGCTAGCGTTGTTCGGATTTACTGGGCGTAAAGCGCACGTAGGCTGGCTGTTAAGTCGGGGGTGAAATCCCGAGGCTCAACCTGGGAATTGCATTCGATACTGTGTAGCTAGAGTTCGGCAGAGGGAAGTGGAATTTCGGGTGTAGCGGTGAAATGCGTAGATATCTGAAGGAACATCAGTGGCGAAAGCGACTTCCTGGACCAATACTGACGCTCATGTGCGAAAGCGTGGGGAGCAAACAGGATTAGATACCCTGGTAGTCC</w:t>
      </w:r>
    </w:p>
    <w:p w14:paraId="3AEC2286">
      <w:pPr>
        <w:rPr>
          <w:rFonts w:hint="eastAsia"/>
        </w:rPr>
      </w:pPr>
      <w:r>
        <w:rPr>
          <w:rFonts w:hint="eastAsia"/>
        </w:rPr>
        <w:t>&gt;OTU020153</w:t>
      </w:r>
    </w:p>
    <w:p w14:paraId="6D8270BA">
      <w:pPr>
        <w:rPr>
          <w:rFonts w:hint="eastAsia"/>
        </w:rPr>
      </w:pPr>
      <w:r>
        <w:rPr>
          <w:rFonts w:hint="eastAsia"/>
        </w:rPr>
        <w:t>CCTACGGGGGGCTGCAGTGGGGAATATTGGACAATGGGCGAAAGCCTGATGCAGCGACGCCGCGTGAGGGATGACGGCCTTCGGGTTGTAAACCTCTTTCAGGAGGGACGAAGCCACTCGGGTTAATAGCCCAGAGGGTGACGGTACCTCCAAAGGAAGCACCGGCTAACTCCGTGCCAGCAGCCGCGGTAATACGGAGGGTGCGAGCGTTGTCCGGAATCACTGGGCGTAAAGCGTGCGCAGGCGGTCTTTTAAGTCAGCTGTGAAATCCCCGGGCTCAACCTGGGACTTGCAGTTGAAACTGGAAAGCTAGAGTAGGGTAGAGGGGTGTGGAATTCCCGGTGTAGTGGTGGAATGCGTAGAGATCGGGAGGAACCTCGAAAGCGAAGGCAGCCGGCTGGGCGCGGATGGACGCTGAGGGACGAAAGCGTGGGGAGCGAACAGGATTAGATACCCCGGTAGTCC</w:t>
      </w:r>
    </w:p>
    <w:p w14:paraId="200F3D4F">
      <w:pPr>
        <w:rPr>
          <w:rFonts w:hint="eastAsia"/>
        </w:rPr>
      </w:pPr>
      <w:r>
        <w:rPr>
          <w:rFonts w:hint="eastAsia"/>
        </w:rPr>
        <w:t>&gt;OTU020154</w:t>
      </w:r>
    </w:p>
    <w:p w14:paraId="33C1DA74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GCTCTGTTGTTAGGGAAGAACAAGTGCCGTTCAAATAGGGCGGCACCTTGACGGTACCTAACCAGAAAGCCACGGCTAACTACGTGCCAGCAGCCGCGGTAATACGTAGGGGGCTAGCGTTGTTCGGAATTACTGGGCGTAAAGCGCGCGCAGGCGGTTCTTCAAGTCAGTGGTGAAAGCCCGCAGCTCAACTGCGGAATTGCCATTGAAACTGCATAGCTTGAATCTGGTTGAAGTGGGCGGAATACATCATGTAGCGGTGAAATGCTTAGATATGACATAGAACACCAATTGCGAAGGCAGCTCACTGCACAGTGATTGACGCTGAGGCACGAAAGCGTGGGGAGCAAACAGGATTAGATACCCGAGTAGTCC</w:t>
      </w:r>
    </w:p>
    <w:p w14:paraId="73D3070B">
      <w:pPr>
        <w:rPr>
          <w:rFonts w:hint="eastAsia"/>
        </w:rPr>
      </w:pPr>
      <w:r>
        <w:rPr>
          <w:rFonts w:hint="eastAsia"/>
        </w:rPr>
        <w:t>&gt;OTU020155</w:t>
      </w:r>
    </w:p>
    <w:p w14:paraId="48D9F366">
      <w:pPr>
        <w:rPr>
          <w:rFonts w:hint="eastAsia"/>
        </w:rPr>
      </w:pPr>
      <w:r>
        <w:rPr>
          <w:rFonts w:hint="eastAsia"/>
        </w:rPr>
        <w:t>CCTACGGGCGGCAGCAGTGGGGAATATTGCACAATGGGCGCAAGCCTGATGCAGCGACGCCGCGTGAGGGATGACGGCCTTCGGGTTGTAAACCTCTTTCAGTAGGGAAGAAGCGAAAGTGACGGTACCTGCAGAAGAAGCGCCGGCTAACTACGTGCCAGCAGCCGCGGTAATACGGGGGGAGCAAGCGTTGTTCGGATTTACTGGGCGTAAAGGGCGCGTAGGCGGTCGTGACAAGTCACTTGTGAAATCTCTGAGCTCAACTCAGAACGGTCAAGTGATACTGTCGTGCTAGAGTGCGGAAGGGGCAACTGGAATTCTTGGTGTAGCGGTGAAATGCGTAGATATCTGGAGGAACACCGGTGGCGAAGGCGACATCCTGGACCGGCATTGACGCTGAGGCGCGAAAGCCAGGGGAGCAAACGGGATTAGATACCCTGGTAGTCC</w:t>
      </w:r>
    </w:p>
    <w:p w14:paraId="340AE013">
      <w:pPr>
        <w:rPr>
          <w:rFonts w:hint="eastAsia"/>
        </w:rPr>
      </w:pPr>
      <w:r>
        <w:rPr>
          <w:rFonts w:hint="eastAsia"/>
        </w:rPr>
        <w:t>&gt;OTU020156</w:t>
      </w:r>
    </w:p>
    <w:p w14:paraId="36F32637">
      <w:pPr>
        <w:rPr>
          <w:rFonts w:hint="eastAsia"/>
        </w:rPr>
      </w:pPr>
      <w:r>
        <w:rPr>
          <w:rFonts w:hint="eastAsia"/>
        </w:rPr>
        <w:t>CCTACGGGTGGCTGCAGTGGGGAATATTGCGCAATGGGCGAAAGCCTGACGCAGCGACGCCGCGTGAGGGACGAAGGCCTTCGGGTCGTAAACCTCTTTCAGCAGGGACGAAGCGAAAGTGACGGTACCTGCAGAAGAAGCACCGGCTAACTACGTGCCAGCAGCCGCGGTAATACGAAGGGTGCAAGCGTTATCCGGATTCATTGGGTTTAAAGGGTGCGTAGGCGGAGCGTTAAGTCAGTGGTGAAATCCCCGGGCTTAACCTGGGAACTGCGTTTGAAACTGGAAGGCTAGAGTGTGGCAGAGGGGGGTGGAATTCCACGTGTAGCAGTGAAATGCGTAGATATCAGAAGGAACATCAGTGGCGAAAGCGACTTCCTGGACCAGAACTGACGATCAGGCACGAAAGCGTGGGGAGCAAACAGGATTAGATACCCCGGTAGTCC</w:t>
      </w:r>
    </w:p>
    <w:p w14:paraId="5D69A96F">
      <w:pPr>
        <w:rPr>
          <w:rFonts w:hint="eastAsia"/>
        </w:rPr>
      </w:pPr>
      <w:r>
        <w:rPr>
          <w:rFonts w:hint="eastAsia"/>
        </w:rPr>
        <w:t>&gt;OTU020157</w:t>
      </w:r>
    </w:p>
    <w:p w14:paraId="290FC0AF">
      <w:pPr>
        <w:rPr>
          <w:rFonts w:hint="eastAsia"/>
        </w:rPr>
      </w:pPr>
      <w:r>
        <w:rPr>
          <w:rFonts w:hint="eastAsia"/>
        </w:rPr>
        <w:t>CCTACGGGCGGCAGCAATTAGGAATCTTGCACAATGGGGGAAACCCTGATGCAGCGACGCCGCGTGAGTGATGAAGTTTCTCGGAATGTAAAGCTCTGTCCTACAGGGAAGAAGAATGTGACGGTACCCGTAGAAGAAGCCCCGGCTAACTCCGTGCCAGCAGCCGCGGTAATACGGGGGGGGCAAGCGTTGCTCGGAATCACTGGGCGTAAAGGGCGCGTAGGCGGCCTTCTAAGTCAGACGTGAAATCCCCAGGCTTAACTTGGGAACTGCGTCTGATACTGGAGGGCTCGAGTGCGGGAGAGGGATGTGGAATTCCAGGTGTAGCGGTGAAATGCGTAGATATAGGAAGGAACACCAGTGGCGAAGGCGACCACCTGGACTGATACTGACACTGAGGTGCGAAAGCGTGGGGAGCAAACAGGATTAGATACCCGTGTAGTCC</w:t>
      </w:r>
    </w:p>
    <w:p w14:paraId="4E5F6A8D">
      <w:pPr>
        <w:rPr>
          <w:rFonts w:hint="eastAsia"/>
        </w:rPr>
      </w:pPr>
      <w:r>
        <w:rPr>
          <w:rFonts w:hint="eastAsia"/>
        </w:rPr>
        <w:t>&gt;OTU020158</w:t>
      </w:r>
    </w:p>
    <w:p w14:paraId="3124DA24">
      <w:pPr>
        <w:rPr>
          <w:rFonts w:hint="eastAsia"/>
        </w:rPr>
      </w:pPr>
      <w:r>
        <w:rPr>
          <w:rFonts w:hint="eastAsia"/>
        </w:rPr>
        <w:t>CCTACGGGGGGCAGCAGTAGGGAATCTTCCGCAATGGGCGCAAGCCTGACGGAGCAACGCCGCGTGAGCGAGGACGGCCTTCGGGTTGTAAAGCTCTGTTCTTCGGGAAGAAGGGCGGGAGGGCGAACAACTCTTCCGCTTGACGGTACCGAAGGAGAAAGCCCCGGCTAACTACGTGCCAGCAGCCGCGGTAATACGTAGGGGGCGAGCGTTATCCGGAATTACTGGGCGTAAAGCGCACGCAGGCGGTTTCTTAAGTTTGACGTGAAAACTCCTGGCTTAACTGGGAGAGGTCGTTGAAGACTGGGGAACTTGAGGCAATGAGAGGGATGTAGAATTCACGGTGTAGTGGTGGAATGCGTAGATATCGAGAGGAACACCAGTGGCGAAGGCGAGTCCCTGGACAACACCTGACACTGAGGCACGAAAGCTAGGGGAGCAAACAGGATTAGATACCCGGGTAGTCC</w:t>
      </w:r>
    </w:p>
    <w:p w14:paraId="541669C9">
      <w:pPr>
        <w:rPr>
          <w:rFonts w:hint="eastAsia"/>
        </w:rPr>
      </w:pPr>
      <w:r>
        <w:rPr>
          <w:rFonts w:hint="eastAsia"/>
        </w:rPr>
        <w:t>&gt;OTU020159</w:t>
      </w:r>
    </w:p>
    <w:p w14:paraId="58E3F813">
      <w:pPr>
        <w:rPr>
          <w:rFonts w:hint="eastAsia"/>
        </w:rPr>
      </w:pPr>
      <w:r>
        <w:rPr>
          <w:rFonts w:hint="eastAsia"/>
        </w:rPr>
        <w:t>CCTACGGGCGGCTGCAGTCGAGAATCTTTCACAATGGGGGAAACCCTGATGGAGCGACGCCGCGTGGAGGATGAAGGTCTTCGGATTGTAAACTCCTGTCATGAGAGAACAAAGACTCACGGCTAATACCTGTGAGGACTGATAGTATTTCAAGAGGAAGAGACGGCTAACTCTGTGCCAGCAGCCGCGGTAATACAGAGGTCTCGAGCGTTGTTCGGATTCATTGGGCGTAAAGGGTGCGTAGGCGGCGAGGTAAGTCGGATGTGAAATCCCGGGGCTCAACCCCGGAACTGCATTCGATACTGCCCCGCTTGAGGACTGGAGAGGAGACTGGAATTCACGGTGTAGCAGTGAAATGCGTAGATATCGGGAGGAACATCTGTGGCGAAGGCGACACCCTGGACCAGCACTGACACTGAGGCACGAAAGCGTGGGGAGCAAACAGGATTAGATACCCCGGTAGTCC</w:t>
      </w:r>
    </w:p>
    <w:p w14:paraId="638EB4FA">
      <w:pPr>
        <w:rPr>
          <w:rFonts w:hint="eastAsia"/>
        </w:rPr>
      </w:pPr>
      <w:r>
        <w:rPr>
          <w:rFonts w:hint="eastAsia"/>
        </w:rPr>
        <w:t>&gt;OTU020160</w:t>
      </w:r>
    </w:p>
    <w:p w14:paraId="488292D7">
      <w:pPr>
        <w:rPr>
          <w:rFonts w:hint="eastAsia"/>
        </w:rPr>
      </w:pPr>
      <w:r>
        <w:rPr>
          <w:rFonts w:hint="eastAsia"/>
        </w:rPr>
        <w:t>CCTACGGGCGGCTGCAGTGGGGAATATTGCGCAATGGGCGAAAGCCTGACGCAGCGACGCCGCGTGGGGGATGACGGCCTTCGGGTTGTAAACCTCTTTCGACCTTGACGAAGCCTTCGGGTGACGGTACCGGGTGAGGAAGCACCGGCTAACTCCGTGCCAGCAGCCGCGGTAATACGGAGGGTGCGAGCGTTGTTCGGAATTACTGGGCGTAAAGGGCGCGTAGGCGGCCTTGTAAGTCTCGTGTGAAAGCCCTCGGCTTAACTGAGGATCTGCACGGGATACTGCGAGGCTTGAGTTCGGGAGAGGAAAGCGGAATTCCGGGTGTAGCGGTGAAATGCGTAGATATCGAGAGGAACACCTGCGGCGAAGGCGGGTTGCTGGGCTGACACTGACGCTGAGGCGCGAAAGCCAGGGGAGCGAACGGGATTAGATACCCGTGTAGTCC</w:t>
      </w:r>
    </w:p>
    <w:p w14:paraId="02C027CA">
      <w:pPr>
        <w:rPr>
          <w:rFonts w:hint="eastAsia"/>
        </w:rPr>
      </w:pPr>
      <w:r>
        <w:rPr>
          <w:rFonts w:hint="eastAsia"/>
        </w:rPr>
        <w:t>&gt;OTU020161</w:t>
      </w:r>
    </w:p>
    <w:p w14:paraId="74D64EB8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AAAGTGACGGTACCTGCAGAAGAAGCGCCGGCTAACTACGTGCCAGCAGCCGCGGTAATACGTAGGGGGCAAGCGTTGTCCGGATTTATTGGGCGTAAAGAGCTCGTAGGCGGCTATTCGCGTCGGATGTGAAAGCTCGGGGCTCAACCCTGAGAGGCCATTCGATACGGGATAGCTAGAGGCAGGTAGGGGAAAGTGGAATTCCTGGTGTAGCGGTGAAATGCGTAGATATCCGGAGGAACATCAGTGGCGAAGGCGGATCTCTGGGCCTTACCTGACGCTCAGGCGCGAAAGCTAGGGGAGCAAACAGGATTAGATACCCTTGTAGTCC</w:t>
      </w:r>
    </w:p>
    <w:p w14:paraId="5F888BAD">
      <w:pPr>
        <w:rPr>
          <w:rFonts w:hint="eastAsia"/>
        </w:rPr>
      </w:pPr>
      <w:r>
        <w:rPr>
          <w:rFonts w:hint="eastAsia"/>
        </w:rPr>
        <w:t>&gt;OTU020162</w:t>
      </w:r>
    </w:p>
    <w:p w14:paraId="2621F3B3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CCGGGAAGAATGAACTCCGACCTAACACGTCGGGGTAATGACGGTACCGGTTGAGGAAGCCACGGCTAACTCTGTGCCAGCAGCCGCGGTAATACAGAGGTGGCAAGCGTTGTTCGGAATTACTGGGCGTAAAGGGCTCGTAGGCGGCCAACTAAGTCGGACGTGAAATCCCCAGGCTCAACCTGGGAACTGCGTCCGATACTGGATGGCTTGAATTCGGGAGAGGGATGCAGAATTCCAGGTGTAGCGGTGAAATGCGTAGAGATGGGGGAGAACACTCGTGGCGAAGGCGGCCAGCTGGACCAGTTCTGACGCTGAGACGCGAAAGCGTGGGGAGCAAACAGGATTAGATACCCCGGTAGTCC</w:t>
      </w:r>
    </w:p>
    <w:p w14:paraId="2B0F7F36">
      <w:pPr>
        <w:rPr>
          <w:rFonts w:hint="eastAsia"/>
        </w:rPr>
      </w:pPr>
      <w:r>
        <w:rPr>
          <w:rFonts w:hint="eastAsia"/>
        </w:rPr>
        <w:t>&gt;OTU020163</w:t>
      </w:r>
    </w:p>
    <w:p w14:paraId="040F54F7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TGGGAAGAATTAGTAGGGGCTAATACCCCCTATGATGACGGTACCATTTGTAAGCTCCGGCTAACTCCGTGCCAGCAGCCGCGGTAATACGAAGGTGGCAAGCGTTGTTCGGATTCACTGGGCGTACAGGGAGCGTAGGCGGTTGGGTAAGCCCTCCGTGAAATCTCCGGGCCTAACCCGGAAAGGGCAGAGGGGACTGCTTGGCTTGAGGACGGGAGAGGAGCGCGGAATTCCCGGTGTAGCGGTGAAATGCGTAGAGATCGGGAGGAAGGCCGGTGGCGAAGGCGGCGCTCTGGAACGTTTCTGACGCTGAGGCTCGAAAGCGTGGGGAGCAAACAGGATTAGATACCCCTGTAGTCC</w:t>
      </w:r>
    </w:p>
    <w:p w14:paraId="4520C38E">
      <w:pPr>
        <w:rPr>
          <w:rFonts w:hint="eastAsia"/>
        </w:rPr>
      </w:pPr>
      <w:r>
        <w:rPr>
          <w:rFonts w:hint="eastAsia"/>
        </w:rPr>
        <w:t>&gt;OTU020164</w:t>
      </w:r>
    </w:p>
    <w:p w14:paraId="237FA9BA">
      <w:pPr>
        <w:rPr>
          <w:rFonts w:hint="eastAsia"/>
        </w:rPr>
      </w:pPr>
      <w:r>
        <w:rPr>
          <w:rFonts w:hint="eastAsia"/>
        </w:rPr>
        <w:t>CCTACGGGCGGCTGCAGTGGGGAATCTTGGACAATGGGGGAAACCCTGATCCAGCAATGCCGCGTGAGTGAAGAAGGCCTTAGGGTTGTAAAGCTCTTTCGGCGGGGAAGATGATGACGGTACCCGCAGAAGAAGCCCCGGCTAACTCCGTGCCAGCAGCCGCGGTAATACGGAGGGGGCTAGCGTTGTTCGGAATTACTGGGCGTAAAGCGCACGTAGGTGGCGCATCAAGTCAGAGGTGAAAGGCCTGGGCTCAACCTGGGAACTGCCTTTGAGACTGGTGCGCTAGAGTCCGGGAGAGGGCAGTGGAATTCCCAGTGTAGAGGTGAAATTCGTAGATATTGGGAAGAACACCAGTGGCGAAGGCGGCTGCCTGGCCCGGCACTGACACTGAGGTGCGAAAGCGTGGGGAGCAAACAGGATTAGATACCCCGGTAGTCC</w:t>
      </w:r>
    </w:p>
    <w:p w14:paraId="4A73837E">
      <w:pPr>
        <w:rPr>
          <w:rFonts w:hint="eastAsia"/>
        </w:rPr>
      </w:pPr>
      <w:r>
        <w:rPr>
          <w:rFonts w:hint="eastAsia"/>
        </w:rPr>
        <w:t>&gt;OTU020165</w:t>
      </w:r>
    </w:p>
    <w:p w14:paraId="2C5923CB">
      <w:pPr>
        <w:rPr>
          <w:rFonts w:hint="eastAsia"/>
        </w:rPr>
      </w:pPr>
      <w:r>
        <w:rPr>
          <w:rFonts w:hint="eastAsia"/>
        </w:rPr>
        <w:t>CCTACGGGCGGCTGCAGTGGGGAATCTTGCGCAATGGGCGAAAGCCTGACGCAGCGACGCCGCGTGAGGGATGAAGGCTTTCGGGTTGTAAACCTCTTTCAGCGGGGACGAAGCGAAAGTGACGGTACCCGCAGAAGAAGGTCCGGCCAACTACGTGCCAGCAGCCGCGGTAATACGTAGGGACCGAGCGTTGTCCGGATTTATTGGGCGTAAAGCGCACGTAGGCGGGCTATTAAGTCGGATGTGAAAGCCCTCGGCTTAACTGAGGAAGTGCATTCGAAACTGGCAGCCTTGAGTACAGAAGAGGGTCGCGGAATTCCCGGTGTAGAGGTGAAATGCGCAGATATCAGGAGGAACACCGGTGGCGAAGGCGGGTCTCTGGGCCGATACTGACGCTGAGGAGCGAAAGCGTGGGGAGCGAACAGGATTAGATACCCCAGTAGTCC</w:t>
      </w:r>
    </w:p>
    <w:p w14:paraId="699AC1B0">
      <w:pPr>
        <w:rPr>
          <w:rFonts w:hint="eastAsia"/>
        </w:rPr>
      </w:pPr>
      <w:r>
        <w:rPr>
          <w:rFonts w:hint="eastAsia"/>
        </w:rPr>
        <w:t>&gt;OTU020166</w:t>
      </w:r>
    </w:p>
    <w:p w14:paraId="42F1989F">
      <w:pPr>
        <w:rPr>
          <w:rFonts w:hint="eastAsia"/>
        </w:rPr>
      </w:pPr>
      <w:r>
        <w:rPr>
          <w:rFonts w:hint="eastAsia"/>
        </w:rPr>
        <w:t>CCTACGGGTGGCTGCAGTAACGAATCTTCCGCAATGCACGAAAGTGTGACGGAGCGACGCCGCGTGTAGGAGAAGCCCTTCGGGGTGTAAACTACTGTCAGGGGTTAGAAAGTTCTGATCAACCCCAGAGGAAGGCACGGCTAACTCTGTGCCAGCAGCCGCGGTAAGACAGAGGTGCCAAGCGTTAGGCGGAATCACTGGGCTTAAAGCGTGTGTAGGCGGAGTTCTAAGTACCTTGTGAAATCCCACCGCTCAACGGTGGAAGTGCATGGGAAACTGCAGAGCTTGAGTACTTAAGAGGATCGCGGAATTCCGGGTGTAGTGGTGAAATGCGTAGAGATCCGGAAGAACACCAGTGGCGAAGGCGGTCTGCTGGGCGGTGGGCTCGAGAGAGCTCAATAGCCGACACTGAGGCGCGACAGCGTGGGGAGCAAACAGGATTAGATACCCCAGTAGTCC</w:t>
      </w:r>
    </w:p>
    <w:p w14:paraId="5BE28200">
      <w:pPr>
        <w:rPr>
          <w:rFonts w:hint="eastAsia"/>
        </w:rPr>
      </w:pPr>
      <w:r>
        <w:rPr>
          <w:rFonts w:hint="eastAsia"/>
        </w:rPr>
        <w:t>&gt;OTU020167</w:t>
      </w:r>
    </w:p>
    <w:p w14:paraId="17442B73">
      <w:pPr>
        <w:rPr>
          <w:rFonts w:hint="eastAsia"/>
        </w:rPr>
      </w:pPr>
      <w:r>
        <w:rPr>
          <w:rFonts w:hint="eastAsia"/>
        </w:rPr>
        <w:t>CCTACGGGTGGCTGCAGTGGGGAATTTTGCGCAATGGGCGAAAGCCTGACGCAGCAACACCGCGTGGGGGATGACGGCTTTCGGGTTGTAAACCTCTTTCACCACAGACGAAGGTTCGGTTTTTGCCGGGTGGACGGTATGTGGGGAAGAAGCACCGGCTAACTACGTGCCAGCAGCCGCGGTAATACGTAGGGTGCGAGCGTTGTCCGGAATTATTGGGCGTAAAGAGCTCGTAGGCGGTGTGTCGCGTCGGTCGTGAAAACTTTCAGCTTAACTGGGAGCTTGCGGTCGATACGGGCATCACTGGAGTTCGGCAGGGGAGACTGGAATTCCTGGTGTAGCGGTGAAATGCGCAGATATCAGGAGGAACACCGGTGGCGAAGGCGGGTCTCTGGGCCGATACTGACGCTGAGGAGCGAAAGCGTGGGGAGCGAACAGGATTAGATACCCCAGTAGTCC</w:t>
      </w:r>
    </w:p>
    <w:p w14:paraId="45909060">
      <w:pPr>
        <w:rPr>
          <w:rFonts w:hint="eastAsia"/>
        </w:rPr>
      </w:pPr>
      <w:r>
        <w:rPr>
          <w:rFonts w:hint="eastAsia"/>
        </w:rPr>
        <w:t>&gt;OTU020168</w:t>
      </w:r>
    </w:p>
    <w:p w14:paraId="6AC2A547">
      <w:pPr>
        <w:rPr>
          <w:rFonts w:hint="eastAsia"/>
        </w:rPr>
      </w:pPr>
      <w:r>
        <w:rPr>
          <w:rFonts w:hint="eastAsia"/>
        </w:rPr>
        <w:t>CCTACGGGTGGCTGCAGTGGGGAATCTTGCGCAATGGGCGAAAGCCTGACGCAGCAACGCCGCGTGCGGGATGAAGGCCTTCGGGTTGTAAACCGCTTTCAGCGGGGACGAATATGACGGTACCCGCAGAAGAAGGTCCGGCTAACTACGTGCCAGCAGCCGCGGTGATACGTAGGGACCGAGCGTTGTCCGGATTCATTGGGCGTAAAGGGCGTGCAGGCGGTCTGTTAAGTCTAGGGTGAAAGCTCCCGGCTCAACTGGGAGAGGTCCTTGGATACTGGCAGACTTGAGGAGAGTAGAGGAGAGTGGAATTCCCGGTGTAGTGGTGAAATGCGCAGATATCAGGAGGAACACCGATGGCGAAGGCAGATCTCTGGGCCTTACCTGACGCTGAGGAGCGAAAGCTGGGGGAGCGAACAGGATTAGATACCCCTGTAGTCC</w:t>
      </w:r>
    </w:p>
    <w:p w14:paraId="330295A5">
      <w:pPr>
        <w:rPr>
          <w:rFonts w:hint="eastAsia"/>
        </w:rPr>
      </w:pPr>
      <w:r>
        <w:rPr>
          <w:rFonts w:hint="eastAsia"/>
        </w:rPr>
        <w:t>&gt;OTU020169</w:t>
      </w:r>
    </w:p>
    <w:p w14:paraId="2397237A">
      <w:pPr>
        <w:rPr>
          <w:rFonts w:hint="eastAsia"/>
        </w:rPr>
      </w:pPr>
      <w:r>
        <w:rPr>
          <w:rFonts w:hint="eastAsia"/>
        </w:rPr>
        <w:t>CCTACGGGGGGCAGCAGTGGGGAATATTGCACAATGGGCGAAAGCCTGATGCAGCAACGCCGCGTGGAGGATGAAGTCCCTTGGGATGTAAACTCCTTTCGACCGGGACGATAATGACGGTACCGGAAGAAGAAGCACCGGCTAACTCTGTGCCAGCAGCCGCGGTAATACAGAGAGGGCAAGCGTTGTCCGGAATCATTGGGCGTAAAGAGCGTGTAGGCGGCTTCGTCAGTCCGTTGTGAAAGTCCAGGGCTCAACCCTGGAATGCCGGGTGTAGCGGTGGAATGCGTAGAGATCCGGAAGAACACCGGTGGCGAAGGCGGTCTGCTGGGGTCGAACTGACGCTGAGGCGCGACAGCGTGGGGAGCAAACAGGATTAGATACCCTAGTAGTCC</w:t>
      </w:r>
    </w:p>
    <w:p w14:paraId="23E1331F">
      <w:pPr>
        <w:rPr>
          <w:rFonts w:hint="eastAsia"/>
        </w:rPr>
      </w:pPr>
      <w:r>
        <w:rPr>
          <w:rFonts w:hint="eastAsia"/>
        </w:rPr>
        <w:t>&gt;OTU020170</w:t>
      </w:r>
    </w:p>
    <w:p w14:paraId="25E01452">
      <w:pPr>
        <w:rPr>
          <w:rFonts w:hint="eastAsia"/>
        </w:rPr>
      </w:pPr>
      <w:r>
        <w:rPr>
          <w:rFonts w:hint="eastAsia"/>
        </w:rPr>
        <w:t>CCTACGGGTGGCTGCAGTGGGGAATTTTGGACAATGGGGGCAACCCTGATGGAGCAACGCCGCGTGGAGGATGAAGGCCTTCGGGTCGTAAACTCCTGTCGAGGGGGAAGAAGCCGCAAGGTTGACTGAACCCTGGAGGAAGCACGGGCTAAGTTCGTGCCAGCAGCCGCGGTAAGACGAACCGTGCGAACGTTATTCGGAATCACTGGGCTTAAAGCGCGTGTAGGCGGAAGGGCACGTCCGGTGCTGAAATCCCCCGGCTCAACCGGGGAACGGGCACGGATACGACTCTTCTGGAGGAACGTAGGGGGACCTGGAACTTCCGGTGGAGCGGTGAAATGCGTAGATATGACATAGAACACCGATAGCGAAGGCAGCTTGCTACACGAGTATTGACACTGAGGCACGAAAGCGTGGGGATCAAACAGGATTAGATACCCGTGTAGTCC</w:t>
      </w:r>
    </w:p>
    <w:p w14:paraId="7373F1BD">
      <w:pPr>
        <w:rPr>
          <w:rFonts w:hint="eastAsia"/>
        </w:rPr>
      </w:pPr>
      <w:r>
        <w:rPr>
          <w:rFonts w:hint="eastAsia"/>
        </w:rPr>
        <w:t>&gt;OTU020171</w:t>
      </w:r>
    </w:p>
    <w:p w14:paraId="013486BA">
      <w:pPr>
        <w:rPr>
          <w:rFonts w:hint="eastAsia"/>
        </w:rPr>
      </w:pPr>
      <w:r>
        <w:rPr>
          <w:rFonts w:hint="eastAsia"/>
        </w:rPr>
        <w:t>CCTACGGGAGGCTGCAGCTAGGAATCTTGGGAATGGGCGAAAGCCTGACCCAGCAACGCCGCGTGGAGGTAGAAGGCCCACGGGTCGTGAACTTCTTTTCCCGGAGAAGAAGCAATGACGGTATCTGGGGAATAAGCATCGGCTAACTCTGTGCCAGCAGCCGCGGTAAGACAGAGGCCTCGAGCGTTAGGCGGAATCACTGGGCTTAAAGCGTGTGTAGGCGGCCGCGCAAGTGTCCTGTGAAAGCCCCCGGCTCAACCGGGGAAGTGCGGGGCAAACTGCGCGGCTTGAGGTCGGTAGAGGCGCTTGGAACTCTAGGTGGAGCGGTGAAATGCGTAGATATCTAGAGGAACGCCAGGAGCGAAAGCGGGGCGCTGGGCCGATTCTGACGCTGAGACGCGAAAGCGTGGGGAGCAAACAGGATTAGATACCCGGGTAGTCC</w:t>
      </w:r>
    </w:p>
    <w:p w14:paraId="13940A6A">
      <w:pPr>
        <w:rPr>
          <w:rFonts w:hint="eastAsia"/>
        </w:rPr>
      </w:pPr>
      <w:r>
        <w:rPr>
          <w:rFonts w:hint="eastAsia"/>
        </w:rPr>
        <w:t>&gt;OTU020172</w:t>
      </w:r>
    </w:p>
    <w:p w14:paraId="2A39ECBA">
      <w:pPr>
        <w:rPr>
          <w:rFonts w:hint="eastAsia"/>
        </w:rPr>
      </w:pPr>
      <w:r>
        <w:rPr>
          <w:rFonts w:hint="eastAsia"/>
        </w:rPr>
        <w:t>CCTACGGGTGGCTGCAGTGGGGAATTGTTCGCAATGGGCGCAAGCCTGACGCAGCAACGCCGCGTGGAGGATGAAGGTCTTTGGATTGTAAACTCCTGTCAGCAGGGAAAAAGCGAATCGACCTAATACGTCGGTGAGTTGATTGTACCTGCAGAGGAAGCCCCGGCTAACTCTGTGCCAGCAGCCGCGGTAATACAGAGGGGGCAAGCGTTATTCGGAATTATTGGGCGTAAAGGGCGCGTAGGCGGTGCGGTAAGTCTGTTGTGAAATCTCCGGGCTTAACCCGGAAAGGTCAACTGATACTGCAGGGCTAGAGTGCAGAAGGGGCAACTGGAATTCTCGGTGTAGCGGTGAAATGCGTAGATATCGAGAGGAACACCTGCGGCGAAGGCGGGTTGCTGGGCTGACACTGACGCTGATGCGCGAAAGCTAGGGGAGCGAACGGGATTAGATACCCGGGTAGTCC</w:t>
      </w:r>
    </w:p>
    <w:p w14:paraId="7A6163F6">
      <w:pPr>
        <w:rPr>
          <w:rFonts w:hint="eastAsia"/>
        </w:rPr>
      </w:pPr>
      <w:r>
        <w:rPr>
          <w:rFonts w:hint="eastAsia"/>
        </w:rPr>
        <w:t>&gt;OTU020173</w:t>
      </w:r>
    </w:p>
    <w:p w14:paraId="4315B105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TTTTCGGAATGTAAACTTCACAAGAATGGGAAGAATAAGTGGGGGATAATACCCCCCATGATGACGGTACCATTTGTAAGCTCCGGCTAACTCCGTGCCAGCAGCCGCGGTAATACGGGGGGAGCAAGCGTTGTTCGGAATTATTGGGCGTAAAGGGCAGGTAGGTGGTCTCGTTTGTCAGGGGTGAAAGCCTTGGGCTTAACCCAAGAAGTGCCTCTGAAACGGCGAGACTGGAGTACTGGAGAGGTGAGTGGAATTCCCGGTGTAGCGGTGAAATGCGTAGAGATCGGGAGGAACACCAGAGGCGAAGGCGGCTCACTGGACAGTCACTGACACTCAACTGCGAAAGCGTGGGGAGCAAACAGGATTAGATACCCGTGTAGTCC</w:t>
      </w:r>
    </w:p>
    <w:p w14:paraId="50FC1FA9">
      <w:pPr>
        <w:rPr>
          <w:rFonts w:hint="eastAsia"/>
        </w:rPr>
      </w:pPr>
      <w:r>
        <w:rPr>
          <w:rFonts w:hint="eastAsia"/>
        </w:rPr>
        <w:t>&gt;OTU020174</w:t>
      </w:r>
    </w:p>
    <w:p w14:paraId="7BFA1D7D">
      <w:pPr>
        <w:rPr>
          <w:rFonts w:hint="eastAsia"/>
        </w:rPr>
      </w:pPr>
      <w:r>
        <w:rPr>
          <w:rFonts w:hint="eastAsia"/>
        </w:rPr>
        <w:t>CCTACGGGTGGCTGCAGTGGGGAATTTTGGACAATGGGCGAAAGCCTGATCCAGCCATTCCGCGTGCAGGATGAAGGCCCTCGGGTTGTAAACTGCTTTTGTACGGAACGAAACGCGCTGAGCTAATACCTCGGCGTAATGACGGTACCGTAAGAATAAGCACCGGCTAACTACGTGCCAGCAGCCGCGGTAATACAGAGGTGGCAAGCGTTGTTCGGAATTACTGGGCGTAAAGGGAGCGCAGGCGGCCAGGTCAGTCTGAAGTGCAAGCCCGGGGCTCAACCCCGGAATTGCTTTGGATACTACTTGGCTTGAGTACGTCAGAGGTGAGCGGAATTCCAGGTGTAGCGGTGAAATGCGTAGATATCTGGAGGAACATCGGTGGCGAAAGCGGCTCACTGGGACGAAACTGACGCTGAGGCTCGAAAGCGTGGGGAGCGAACGGGATTAGATACCCGAGTAGTCC</w:t>
      </w:r>
    </w:p>
    <w:p w14:paraId="496E8885">
      <w:pPr>
        <w:rPr>
          <w:rFonts w:hint="eastAsia"/>
        </w:rPr>
      </w:pPr>
      <w:r>
        <w:rPr>
          <w:rFonts w:hint="eastAsia"/>
        </w:rPr>
        <w:t>&gt;OTU020175</w:t>
      </w:r>
    </w:p>
    <w:p w14:paraId="0469867E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AGAGGGGAGGAAATATCTGGGGGCTATCCCCCAGGTTTGACCTATCCTCAGAGGAAGCACGGGCTAAGTTCGTGCCAGCAGCCGCGGTAAGACGAACCGTGCGAACGTTGTTCGGATTCACTGGGCTTAAAGGGCGCGTAGGCGGCTTGCCAAGTCTTGGGTGAAATCTTTCGGCTCAACCGGAAAACGGCCTAAGATACTGGCGGGCTCGAAGGGGGTAGGGGCAGTTGGAACTTCCAGTGGAGCGGTGAAATGCGTTGATATTGGAAGGAACGCCGGTGGCGAAAGCGAACTGCTGGACCTTTCTTGACGCTGAGGCGCGAAAGCTAGGGGAGCGAACGGGATTAGATACCCCAGTAGTCC</w:t>
      </w:r>
    </w:p>
    <w:p w14:paraId="2E52E27F">
      <w:pPr>
        <w:rPr>
          <w:rFonts w:hint="eastAsia"/>
        </w:rPr>
      </w:pPr>
      <w:r>
        <w:rPr>
          <w:rFonts w:hint="eastAsia"/>
        </w:rPr>
        <w:t>&gt;OTU020176</w:t>
      </w:r>
    </w:p>
    <w:p w14:paraId="74E42196">
      <w:pPr>
        <w:rPr>
          <w:rFonts w:hint="eastAsia"/>
        </w:rPr>
      </w:pPr>
      <w:r>
        <w:rPr>
          <w:rFonts w:hint="eastAsia"/>
        </w:rPr>
        <w:t>CCTACGGGAGGCTGCAGTGGGGAATCTTGCACAATGGGGGAAACCCTGATGCAGCGACGCCGCGTGAGTGATGAAGCCCTTCGGGGTGTAAAGCTCTTTCGGCAGGGACGATAATGACGGTACCTGAAGAAGAAGCTGCGGCTAACTACGTGCCAGCAGCCGCGGTAATACGTAGGCAGCGAGCGTTGTTCGGAGTTACTGGGCGTAAAGAGCTCGTAGGCGGTTTGTCGCGTCTGCCGTGAAAGTCCGGGGCTCAACTCCGGATCTGCGGTGGGTACGGGCAGACTAGAGTGATGTAGGGGAGACTGGAATTCCTGGTGTAGCGGTGAAATGCGCAGATATCAGGAGGAACACCGATGGCGAAGGCGGCTCTCTGGGTCTGTCCTGACGCTCAGGCGCGAAAGCTAGGGGAGCGAACGGGATTAGATACCCCAGTAGTCC</w:t>
      </w:r>
    </w:p>
    <w:p w14:paraId="7FBAFA28">
      <w:pPr>
        <w:rPr>
          <w:rFonts w:hint="eastAsia"/>
        </w:rPr>
      </w:pPr>
      <w:r>
        <w:rPr>
          <w:rFonts w:hint="eastAsia"/>
        </w:rPr>
        <w:t>&gt;OTU020177</w:t>
      </w:r>
    </w:p>
    <w:p w14:paraId="5BAD2D7F">
      <w:pPr>
        <w:rPr>
          <w:rFonts w:hint="eastAsia"/>
        </w:rPr>
      </w:pPr>
      <w:r>
        <w:rPr>
          <w:rFonts w:hint="eastAsia"/>
        </w:rPr>
        <w:t>CCTACGGGGGGCTGCAGTCGAGAATTTTTCTCAATGGGGGAAACCCTGAAGGAGCGACGCCGCGTGGGGGAAGAAGGCCTTCGGGTTGTAAACCCCTTTCAGTTGGGACGAAGCTCCGTCGGTGAACAGCCGGCTGGAGTGACGGTACCTTCACAAGAAGCCCCGGCTAACTACGTGCCAGCAGCCGCGGTAAGACAGAGGTGCCAAGCGTTAGGCGGAATCACTGGGCTTAAAGCGTGTGTAGGCGGATCGTTAAGTACCTTGTGAAATCCCACGGCTCAACCGTGGAACTGCTCGGTATACTGGCGGACTAGAGTGCGGTAGAGGGTGGTGGAATTCCCGGTGTAGCAGTGAAATGCGTAGAGATCGGGAGGAACATCTGTGGCGAAGGCGGCCACCTGGACCAGCACTGACACTGAGGCACGAAAGCGTGGGGAGCAAACAGGATTAGATACCCCAGTAGTCC</w:t>
      </w:r>
    </w:p>
    <w:p w14:paraId="33614DF5">
      <w:pPr>
        <w:rPr>
          <w:rFonts w:hint="eastAsia"/>
        </w:rPr>
      </w:pPr>
      <w:r>
        <w:rPr>
          <w:rFonts w:hint="eastAsia"/>
        </w:rPr>
        <w:t>&gt;OTU020178</w:t>
      </w:r>
    </w:p>
    <w:p w14:paraId="7645A2D9">
      <w:pPr>
        <w:rPr>
          <w:rFonts w:hint="eastAsia"/>
        </w:rPr>
      </w:pPr>
      <w:r>
        <w:rPr>
          <w:rFonts w:hint="eastAsia"/>
        </w:rPr>
        <w:t>CCTACGGGTGGCTGCAGTGGGGAATCTTGCGCAATGGCCGAAAGGCTGACGCAGCGACGCCGCGTGTGGGAGGAAGCCCTTCGGGGTGTAAACCACTGTTGCCCGGGACGAATAGCCCCTTCGTGGGGCCTGACGGTACCGGGTGAGGAAGCACCGGCTAACTCCGTGCCAGCAGCCGCGGTAATACGGAGGGGGCTAGCGTTGTTCGGAATTACTGGGCGTAAAGAGCGCGTAGGTGGTTCGCCAAGTCGGATGTGAAATCTCCAGGCTCAACCTGGAGCTGCCATTCGAGACTGGCGTGACTAGAGTCCGGTAGGGGACCACGGAATTCCTGGTGTAGCGGTGAAATGCGCAGATATCAGGAGGAACACCGATGGCGAAGGCAGTGGTCTGGGCCGGCACTGACGCTGAGGCGCGAAAGCGTGGGTAGCAAACAGGATTAGATACCCCAGTAGTCC</w:t>
      </w:r>
    </w:p>
    <w:p w14:paraId="51BC5957">
      <w:pPr>
        <w:rPr>
          <w:rFonts w:hint="eastAsia"/>
        </w:rPr>
      </w:pPr>
      <w:r>
        <w:rPr>
          <w:rFonts w:hint="eastAsia"/>
        </w:rPr>
        <w:t>&gt;OTU020179</w:t>
      </w:r>
    </w:p>
    <w:p w14:paraId="39EC606D">
      <w:pPr>
        <w:rPr>
          <w:rFonts w:hint="eastAsia"/>
        </w:rPr>
      </w:pPr>
      <w:r>
        <w:rPr>
          <w:rFonts w:hint="eastAsia"/>
        </w:rPr>
        <w:t>CCTACGGGCGGCAGCAGTAGGGAATCTTGCGCAATGGGCGAAAGCCTGACGCAGCAACGCCGCGTGCGGGATGAAGGCCTTCGGGTTGTAAACCGCTTTCAGCAGGGACGAAATTGACGGTACCTGCAGAAGAAGCCCCGGCCAACTACGTGCCAGCAGCCGCGGTAACACGTAGGGTGCAAGCGTTAATCGGAATTACTGGGCGTAAAGGGCACGCAGGTGGCTTGGCAAGTCGGATGTGAAAGCCCCGAGCTTAACTTGGGAATTGCATTCGATACTGCCGAGCTAGAGTATGGGAGAGGAAAGCGGAATTCCACGTGTAGCGGTGAAATGCGTAGAGATGTGGAGGAACACCAGTGGCGAAGGCGGCTTTCTGGTCTGTAACTGACGCTGAGGCGCGAAAGCGTGGGGAGCAAACAGGATTAGATACCCGGGTAGTCC</w:t>
      </w:r>
    </w:p>
    <w:p w14:paraId="213B267F">
      <w:pPr>
        <w:rPr>
          <w:rFonts w:hint="eastAsia"/>
        </w:rPr>
      </w:pPr>
      <w:r>
        <w:rPr>
          <w:rFonts w:hint="eastAsia"/>
        </w:rPr>
        <w:t>&gt;OTU020180</w:t>
      </w:r>
    </w:p>
    <w:p w14:paraId="2ABFD101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TGGGTTGTAAACTCCTGACTGGGGGAAAGATTATGACGGTACCCCCAAAGAAAGCCCCGGCTAACTACGTGCCAGCAGCCGCGGTAATACGTAGGCAGCGAGCGTTGTTCGGAGTTACTGGGCGTAAAGCGTGCGTAGGCGGTCTTGTAAGTCTGGTGTGAAATCTCCCGGCTCAACTGGGAGGGTGCGCCGGAAACTGCAAGGCTGGAGTATGGGAGAGGTAGGCGGAATTCCTGGTGTAGCGGTGAAATGCGTAGATATCGGGAGGAACACCAGTAGCGAAGGCGGCTCGCTGGGCCATTCCTGACGCTGAGACGCGAAAGCATGGGGAGCGAACAGGATTAGATACCCCTGTAGTCC</w:t>
      </w:r>
    </w:p>
    <w:p w14:paraId="5A705CF6">
      <w:pPr>
        <w:rPr>
          <w:rFonts w:hint="eastAsia"/>
        </w:rPr>
      </w:pPr>
      <w:r>
        <w:rPr>
          <w:rFonts w:hint="eastAsia"/>
        </w:rPr>
        <w:t>&gt;OTU020181</w:t>
      </w:r>
    </w:p>
    <w:p w14:paraId="4C2E423B">
      <w:pPr>
        <w:rPr>
          <w:rFonts w:hint="eastAsia"/>
        </w:rPr>
      </w:pPr>
      <w:r>
        <w:rPr>
          <w:rFonts w:hint="eastAsia"/>
        </w:rPr>
        <w:t>CCTACGGGTGGCAGCAGTTAGGAATCTTCCCCAATGGGCGCAAGCCTGAGGGAGCGACACTGCGTGAAGGATGAAGGCCTTCGGGTTGTAAACTTCTGAACGAGGGACGATAGTGACGGTACCTCGGTAACAGCACCGGCTAACTCCGTGCCAGCAGCCGCGGTAATACGTAGGGGTCGAGCGTTGTCCGGAGTTACTGGGCGTAAAGCGTGTGCAGGCGGCTCATTGCGCCCGGCGTGAAAGCCCCCGGCTCAACCGGGGAGGGTCGTCGGGGACGGGTGAGCTTGAGGGTATCAGGGGCAGGTAGAATTCCCGGTGTAGTGGTGAAATGCGTAGAGATCGGGAGGAATACCCGTGGCGAAGGCGGCCTGCTGGGATACACCTGACGCTGAGACACGAAGGCGTGGGGAGCGAACGGGATTAGATACCCCTGTAGTCC</w:t>
      </w:r>
    </w:p>
    <w:p w14:paraId="58684E25">
      <w:pPr>
        <w:rPr>
          <w:rFonts w:hint="eastAsia"/>
        </w:rPr>
      </w:pPr>
      <w:r>
        <w:rPr>
          <w:rFonts w:hint="eastAsia"/>
        </w:rPr>
        <w:t>&gt;OTU020182</w:t>
      </w:r>
    </w:p>
    <w:p w14:paraId="2210D166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CGGGAATTCTTTCCCGATTGACGGTACCATAGGAATAAGCACCGGCTAACTCCGTGCCAGCAGCCGCGGTAATACGGAGGGTGCAAGCGTTAATCGGAATTACTGGGCGTAAAGCGCGCGTAGGTGGTTCGTTAAGTTGGATGTGAAAGCCCCGGGCTCAACCTGGGAACTGCAGTGGATACTGGGTCACTAGAGTGTGGTAGAGGGATGCGGAATTTACGGTGTAGCAGTGAAATGCGTAGATATCGTAAGGAAGACCAGTGGCGAAAGCGAGTCTCTGGCTAGCAGCTGACGCTGAGGCACGAAAGCTGGGGGAGCAAACGGGATTAGATACCCCAGTAGTCC</w:t>
      </w:r>
    </w:p>
    <w:p w14:paraId="15ADC5FD">
      <w:pPr>
        <w:rPr>
          <w:rFonts w:hint="eastAsia"/>
        </w:rPr>
      </w:pPr>
      <w:r>
        <w:rPr>
          <w:rFonts w:hint="eastAsia"/>
        </w:rPr>
        <w:t>&gt;OTU020183</w:t>
      </w:r>
    </w:p>
    <w:p w14:paraId="1C52A5A0">
      <w:pPr>
        <w:rPr>
          <w:rFonts w:hint="eastAsia"/>
        </w:rPr>
      </w:pPr>
      <w:r>
        <w:rPr>
          <w:rFonts w:hint="eastAsia"/>
        </w:rPr>
        <w:t>CCTACGGGTGGCTGCAGTAGGGAATCTTGCGCAATGGGCGAAAGCCTGACGCAGCGACGCCGCGTGCGGGAAGAAGGCCTTCGGGTTGTAAACCGCTTTCAGGAGGGACGAAGCCACTCGGGTTAATAGCCCAGAGGGTGACGGTACCTCCAGAAGAAGCCCCGGCTAACTACGTGCCAGCAGCCGCGGTAATACGTAGGGGGCTAGCGTTGTCCGGATTTATTGGGTTTAAAGGGTGCGTAGGCGGCTTATTAAGTCAGGGGTGAAAGACTATTGCTTAACAATGGCAGTGCCTTTGATACTGATAGGCTTGAGTACAGCTGAGGCAGATGGAACGGGTGGTGTAGCGGTGAAATGCATAGATACCATCCAGAACACCGATTGCGTAGGCAGCTAACTAGGCTGTAACTGACGCTGAGGCACGAAAGCGTGGGGAGCGAACAGGATTAGATACCCCAGTAGTCC</w:t>
      </w:r>
    </w:p>
    <w:p w14:paraId="4605C9AD">
      <w:pPr>
        <w:rPr>
          <w:rFonts w:hint="eastAsia"/>
        </w:rPr>
      </w:pPr>
      <w:r>
        <w:rPr>
          <w:rFonts w:hint="eastAsia"/>
        </w:rPr>
        <w:t>&gt;OTU020184</w:t>
      </w:r>
    </w:p>
    <w:p w14:paraId="55E2EFD6">
      <w:pPr>
        <w:rPr>
          <w:rFonts w:hint="eastAsia"/>
        </w:rPr>
      </w:pPr>
      <w:r>
        <w:rPr>
          <w:rFonts w:hint="eastAsia"/>
        </w:rPr>
        <w:t>CCTACGGGTGGCTGCAGTAGGGAATCTTCGGCAATGGACGAAAGTCTGACCGAGCAACGCCGCGTGAGTGAGGAAGGTCTTCGGATCGTAAAGCTCTGTTGCCAGGGAAGAATGGCCGGGAGAGGGAATGCTCTCGGTTTGACGGTACCGATTGAGGAAGCCACGGCTAACTCTGTGCCAGCAGCCGCGGTAAGACGAAGGTGGCAAGCGTTGTTCGGAATCACTGGGCATAAAGAGCACGTAGGCGGCCAAGTTAGTCGGATGTGAAATACCTCGGCTCAACCGAGGAACTGCGTCCGATACTGCTTGGCTTGAGGTCCGGAGGGGAGAGTGGAATTCCCGGTGTAGCGGTGAAATGCGTAGAGATCGGGAGGAAGGCCGGTGGCGAAGGCGGCGCTCTGGAACGGCCCTGACACTGAGGCTCGAAAGCGTGGGGAGCAAACAGGATTAGATACCCGTGTAGTCC</w:t>
      </w:r>
    </w:p>
    <w:p w14:paraId="2D57F222">
      <w:pPr>
        <w:rPr>
          <w:rFonts w:hint="eastAsia"/>
        </w:rPr>
      </w:pPr>
      <w:r>
        <w:rPr>
          <w:rFonts w:hint="eastAsia"/>
        </w:rPr>
        <w:t>&gt;OTU020185</w:t>
      </w:r>
    </w:p>
    <w:p w14:paraId="00C3E344">
      <w:pPr>
        <w:rPr>
          <w:rFonts w:hint="eastAsia"/>
        </w:rPr>
      </w:pPr>
      <w:r>
        <w:rPr>
          <w:rFonts w:hint="eastAsia"/>
        </w:rPr>
        <w:t>CCTACGGGGGGCTGCAGTAGGGAATTTTCCACAATGGGCGAAAGCCTGATGGAGCAACGCCGCGTGGGTGAAGAAGGCCTGCGGGTTGTAAAGCTCTTTCGCACGCGACGATGATGACGGTAGCGTGAGAATAAGCACCGGCTAACTCCGTGCCAGCAGCCGCGGTAATACGGAGGGTGCAAGCGTTGTCCGGAATTATTGGGCGTAAAGCGCGCGCAGGCGGCCTTTTAAGTCTGATGTGAAAGCCCACGGCTCAACCGTGGAGGGTCATTGGAAACTGGAAGGCTTGAGTGCAGAAGAGGAGAGCGGAATTCCCGGTGTAGCGGTGGAATGCGTAGAGATCGGGAGGAACACCAGTGGCGAAGGCGGCTCTCTGGCCTGTAACTGACGCTGAGGCGCGAAAGCGTGGGGAGCGAACAGGATTAGATACCCGAGTAGTCC</w:t>
      </w:r>
    </w:p>
    <w:p w14:paraId="2BAF2CC8">
      <w:pPr>
        <w:rPr>
          <w:rFonts w:hint="eastAsia"/>
        </w:rPr>
      </w:pPr>
      <w:r>
        <w:rPr>
          <w:rFonts w:hint="eastAsia"/>
        </w:rPr>
        <w:t>&gt;OTU020186</w:t>
      </w:r>
    </w:p>
    <w:p w14:paraId="711F7EB8">
      <w:pPr>
        <w:rPr>
          <w:rFonts w:hint="eastAsia"/>
        </w:rPr>
      </w:pPr>
      <w:r>
        <w:rPr>
          <w:rFonts w:hint="eastAsia"/>
        </w:rPr>
        <w:t>CCTACGGGAGGCTGCAGTGGGGAATATTGGACAATGGGGGAAACCCTGAAGGAGCGACGCCGCGTGGGGGATGAATGGCTTCGGCCCGTAAACCCCTGTCATTTGCGATCAAACCTTACGACCTAACACGTCGTAAGCTGATAGTAGCGGAAGAGGAAGGGACGGCTAACTCTGTGCCAGCAGCCGCGGTAATACAGAGGTCCCAAGCGTTGTTCGGATTCACTGGGCGTAAAGGGTGCGTAGGCGGTCTGACAGGTCACTTGTGAAATCTCCGAGCTTAACTCGGAACGGCCAAGTGAAACCAACAGACTAGAGTGCAGAAGGGGCAATCGGAATTCTTGGTGTAGCGGTGAAATGCGTAGATATCAAGTGGAACACCAGTGGCGAAGGCGAGTCCCTGGACACCTCCTGACGCTGAGGCACGAAAGCTAGGGGAGCAAACAGGATTAGATACCCCGGTAGTCC</w:t>
      </w:r>
    </w:p>
    <w:p w14:paraId="247BB9AC">
      <w:pPr>
        <w:rPr>
          <w:rFonts w:hint="eastAsia"/>
        </w:rPr>
      </w:pPr>
      <w:r>
        <w:rPr>
          <w:rFonts w:hint="eastAsia"/>
        </w:rPr>
        <w:t>&gt;OTU020187</w:t>
      </w:r>
    </w:p>
    <w:p w14:paraId="738D10DF">
      <w:pPr>
        <w:rPr>
          <w:rFonts w:hint="eastAsia"/>
        </w:rPr>
      </w:pPr>
      <w:r>
        <w:rPr>
          <w:rFonts w:hint="eastAsia"/>
        </w:rPr>
        <w:t>CCTACGGGAGGCTGCAGTGGGGAATCTTGGACAATGGGGGCAACCCTGATCCAGCCATGCCGCGTGGATGATGAAGGCCTTAGGATTGTAAAATTCTTTCACCGGGGACGATAATGACGGTACCTGACGAATAAGCCACGGCTAACTACGTGCCAGCAGCCGCGGTAATACGTAGGGCGCAAGCGTTGTCCGGAATTATTGGGCGTAAAGGGCGCGTAGGCGGCCTCCGCAAGTCAATTGTGAAATCTCCACGCTTAACGTGGAGGGGCCATTCGAAACTGCCGTGACTCGAGTCCGGTAGGGGAGTGTGGAATTCCCGGTGTAGCGGTGAAATGCGCAGATATCGGGAGGAACACCAGTAGCGAAGGCGGCACTCTGGGCCGGTACTGACGCTGAGGAGCGAAAGCGTGGGGAGCAAACAGGATTAGATACCCGTGTAGTCC</w:t>
      </w:r>
    </w:p>
    <w:p w14:paraId="5E8616C8">
      <w:pPr>
        <w:rPr>
          <w:rFonts w:hint="eastAsia"/>
        </w:rPr>
      </w:pPr>
      <w:r>
        <w:rPr>
          <w:rFonts w:hint="eastAsia"/>
        </w:rPr>
        <w:t>&gt;OTU020188</w:t>
      </w:r>
    </w:p>
    <w:p w14:paraId="304F7885">
      <w:pPr>
        <w:rPr>
          <w:rFonts w:hint="eastAsia"/>
        </w:rPr>
      </w:pPr>
      <w:r>
        <w:rPr>
          <w:rFonts w:hint="eastAsia"/>
        </w:rPr>
        <w:t>CCTACGGGTGGCAGCAGTGGGGAATTTTGTGCAATGGGGGAAACCCTGACACAGCGACACCGCGTGAGCGAAGAAGCCCTTTGGGGTGTAAAGCTCTGTCAACGGGAACGAAAAAAATGACGGTACCCGTGGAGGAAGCATCGGCTAACTACGTGCCAGCAGCCGCGGTAAGACGTAGGATGCAAGCGTTGTCCGGATTTATTGGGCGTAAAGCGTACGTAGGCGGCGATTTAAGTCGAATGTTAAAGCCAGAGGCTCAACCTCTGAGATGCATTCGATACTGGGTTGCTAGAGGGTGATAGAGGAAAGCGGAATTCCGAGTGTAGCGGTGAAATGCGTAGAGATTTGGAGGAACACCGATGGCGAAGGCAGGTCTCTGGGCATTAACTGACGCTGAGGAGCGAAAGCATGGGGAGCGAACAGGATTAGATACCCGAGTAGTCC</w:t>
      </w:r>
    </w:p>
    <w:p w14:paraId="7F829669">
      <w:pPr>
        <w:rPr>
          <w:rFonts w:hint="eastAsia"/>
        </w:rPr>
      </w:pPr>
      <w:r>
        <w:rPr>
          <w:rFonts w:hint="eastAsia"/>
        </w:rPr>
        <w:t>&gt;OTU020189</w:t>
      </w:r>
    </w:p>
    <w:p w14:paraId="080BE889">
      <w:pPr>
        <w:rPr>
          <w:rFonts w:hint="eastAsia"/>
        </w:rPr>
      </w:pPr>
      <w:r>
        <w:rPr>
          <w:rFonts w:hint="eastAsia"/>
        </w:rPr>
        <w:t>CCTACGGGGGGCTGCAGTGGGGAATTTTGGGCAATGGGCGAAAGCCTGACCCAGCAACGCCGCGTGAGGGAGGAAATCCTTCGGGATGTAAACCTCACAAGCAAGGGAAGAGCGCGAGCGGGCGAATAACCCTCTCGTCCGACGGTACCTTGCGTAAGCCACGGCTAACTACGTGCCAGCAGCCGCGGTAATACAGAGGTCCCGAGCGTTGTTCGGATTCACTGGGCGTAAAGGGTGCGCAGGCGGCCAAGTGTGTGAGGCGTGAAAGCCCGATGCTCAACTCGGCGAGGTCGGGCGAGACTGCGGGACTAGAGGCTGGCAGAGGGCGGTGGAATTCCGGGTGTAGTGGTGGAATGCGTAGAGCTCCGGAGGAACACCAGTGGCGAAGGCGGCCGCCTGGGCCAGACCTGACGCTGAGCCGCGAAAGCGTGGGGAGCGATCCGGATTAGATACCCTAGTAGTCC</w:t>
      </w:r>
    </w:p>
    <w:p w14:paraId="7F48A8C7">
      <w:pPr>
        <w:rPr>
          <w:rFonts w:hint="eastAsia"/>
        </w:rPr>
      </w:pPr>
      <w:r>
        <w:rPr>
          <w:rFonts w:hint="eastAsia"/>
        </w:rPr>
        <w:t>&gt;OTU020190</w:t>
      </w:r>
    </w:p>
    <w:p w14:paraId="7E1AEF9E">
      <w:pPr>
        <w:rPr>
          <w:rFonts w:hint="eastAsia"/>
        </w:rPr>
      </w:pPr>
      <w:r>
        <w:rPr>
          <w:rFonts w:hint="eastAsia"/>
        </w:rPr>
        <w:t>CCTACGGGTGGCAGCAGTGGGGAATATTGCGCAATGGGCGAAAGCCTGACGCAGCGACGCCGCGTGTGGGATGACGGCCTTCGGGTTGTAAACCACTGTCGGGAGGGACGAATGCCCCGCAAGGGGAGTGACGGTACCTCCAAAGGAAGCACCGGCTAACTACGTGCCAGCAGCCGCGGTAATACGTAGGGGCCGAGCGTTGTCCGGAGTTATTGGGCGTAAAGGGCGCGTAGGCGGCCTACTAAGTCAGACGTGAAATCCCCCGGCTTAACCTGGGAACTGCGTCTGATACTGGAAGGCTTGAGTATGGGAGAGGGTGGCGGAATACCCAGTGTAGAGGTGAAATTCGTAGATATTGGGTAGAACACCAGTGGCGAAGGCGACTTACTGGACGACTGTTGACGCTGAGGTGCGAAAGCGTGGGGAGCAAACAGGATTAGATACCCCAGTAGTCC</w:t>
      </w:r>
    </w:p>
    <w:p w14:paraId="0DF01AFB">
      <w:pPr>
        <w:rPr>
          <w:rFonts w:hint="eastAsia"/>
        </w:rPr>
      </w:pPr>
      <w:r>
        <w:rPr>
          <w:rFonts w:hint="eastAsia"/>
        </w:rPr>
        <w:t>&gt;OTU020191</w:t>
      </w:r>
    </w:p>
    <w:p w14:paraId="4673A2FF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CGAAGCCACTCGGGTTAATACCCCAGAGGGTGACGGTACCTCCAGAAGAAGCCCCGGCTAACTACGTGCCAGCAGCCGCGGTAAGACGAACCGTACAAACGTTATTCGGAATTACTGGGCTTAAAGGGTGCGTAGGTGGCCTGAAAAGTTTGATGTGAAAGCTCAGGGCTTAACCCTGAAATGGCATTGAATACTGTCGGGCTGGAGGTTTGGAGGGGGGACTGGAATTCTCGGTGTAGCAGTGAAATGCGTAGATATCGAGAGGAACACCAGTGGCGAAGGCGAGTCCCTGGACAACACCTGACACTGAGGCACGAAAGCCGGGGGAGCAAACAGGATTAGATACCCTTGTAGTCC</w:t>
      </w:r>
    </w:p>
    <w:p w14:paraId="4643AA08">
      <w:pPr>
        <w:rPr>
          <w:rFonts w:hint="eastAsia"/>
        </w:rPr>
      </w:pPr>
      <w:r>
        <w:rPr>
          <w:rFonts w:hint="eastAsia"/>
        </w:rPr>
        <w:t>&gt;OTU020192</w:t>
      </w:r>
    </w:p>
    <w:p w14:paraId="6DA3D44D">
      <w:pPr>
        <w:rPr>
          <w:rFonts w:hint="eastAsia"/>
        </w:rPr>
      </w:pPr>
      <w:r>
        <w:rPr>
          <w:rFonts w:hint="eastAsia"/>
        </w:rPr>
        <w:t>CCTACGGGGGGCAGCAGCGACGAATCTTCCGCAATGGGCGCAAGCCTGACGGAGCGACGCCGCGTGTGGGATGAAGCGCCTTCGGCGTGTAAACCACTGTCAGAGGACAGAAACACTGATTGTCCTCAGAGGAAGGGGCGACTAACTCTGTGCCAGCAGTCGCGGTAAGACAGAGGCCCCGAGCGTTAATCGGAATCACTGGGCTTAAAGGGTGCGTAGGCGGCGCGGAAAGTTGGGTGTGAAATCCCTCGGCTCAACCGAGGAACTGCGCCCAAAACTACCGTGCTCGAGGAAGATAGAGGTGAGCGGAACTTACGGTGGAGCGGTGAAATGCGTTGATATCGTAAGGAACACCCGTGGCGAAAGCGGCTCACTGGACCGGTACTGACGCTGAGGCGCGAAAGCGTGGGGAGCAAACAGGATTAGATACCCTGGTAGTCC</w:t>
      </w:r>
    </w:p>
    <w:p w14:paraId="2BF9021B">
      <w:pPr>
        <w:rPr>
          <w:rFonts w:hint="eastAsia"/>
        </w:rPr>
      </w:pPr>
      <w:r>
        <w:rPr>
          <w:rFonts w:hint="eastAsia"/>
        </w:rPr>
        <w:t>&gt;OTU020193</w:t>
      </w:r>
    </w:p>
    <w:p w14:paraId="652C6C74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GAGTAACTGCCGGTACCTTGACGGTACCTAACCAGAAAGCCACGGCTAACTACGTGCCAGCAGCCGCGGTAATACGAAGGGGGCTAGCGTTGTTCGGATTTACTGGGCGTAAAGCGCGCGTAGGCGGACATCTAAGTCAGGGGTGAAATCCCGAGGCTCAACCTCGGAACTGCCCTTGATACTGGACGTCTGGAGTTCGGGAGAGGTGAGTGGAATTCCGAGTGTAGAGGTGAAATTCGTAGATATTGGGAAGAACACCGGTGGCGAAGGCGGCGAGCTGGTCTGATACTGACGCTGAGGCGCGACAGCGTGGGGAGCAAACAGGATTAGATACCCTAGTAGTCC</w:t>
      </w:r>
    </w:p>
    <w:p w14:paraId="4E766D9D">
      <w:pPr>
        <w:rPr>
          <w:rFonts w:hint="eastAsia"/>
        </w:rPr>
      </w:pPr>
      <w:r>
        <w:rPr>
          <w:rFonts w:hint="eastAsia"/>
        </w:rPr>
        <w:t>&gt;OTU020194</w:t>
      </w:r>
    </w:p>
    <w:p w14:paraId="0E0F72ED">
      <w:pPr>
        <w:rPr>
          <w:rFonts w:hint="eastAsia"/>
        </w:rPr>
      </w:pPr>
      <w:r>
        <w:rPr>
          <w:rFonts w:hint="eastAsia"/>
        </w:rPr>
        <w:t>CCTACGGGAGGCAGCAGTGGGGAATTTTGGACAATGGGCGCAAGCCTGATCCAGCCATGCCGCGTGGGTGAAGAAGGCCTTCGGGTTGTAAAGCCCTTTCGGCTGGGACGAAAAGGTCCGCGTTAACACCGCGGATCCATGACGGTACCAGCAGAAGAAGCACCGGCTAACTACGTGCCAGCAGCCGCGGTAATACGTAGGGGGCTAGCGTTATCCGGAATTACTGGGCGTAAAGGGTGCGTAGGCGGTCTTGTAAGTCAGTTCTGAAATATCCCGGCTTAACCGGGAGGGTGGGATTGATACTGATGGGCTAGAGTACAGATGAGGTAGGCGGAATTGACGGTGTAGCGGTGAAATGCTTAGATATCGTCCAGAACACCGATAGCGAAGGCAGCATACTAAGGAGTAACTGACGCTGAGGCACGAAAGTGTGGGGATCAAACAGGATTAGATACCCCAGTAGTCC</w:t>
      </w:r>
    </w:p>
    <w:p w14:paraId="351169E4">
      <w:pPr>
        <w:rPr>
          <w:rFonts w:hint="eastAsia"/>
        </w:rPr>
      </w:pPr>
      <w:r>
        <w:rPr>
          <w:rFonts w:hint="eastAsia"/>
        </w:rPr>
        <w:t>&gt;OTU020195</w:t>
      </w:r>
    </w:p>
    <w:p w14:paraId="6A8361C3">
      <w:pPr>
        <w:rPr>
          <w:rFonts w:hint="eastAsia"/>
        </w:rPr>
      </w:pPr>
      <w:r>
        <w:rPr>
          <w:rFonts w:hint="eastAsia"/>
        </w:rPr>
        <w:t>CCTACGGGTGGCAGCAGTCGAGAATTTTTCTCAATGGGCGCAAGCCTGAAGGAGCGACGCCGCGTGGGGGATGAAGGGTTTCGATCCGTAAACCCCTGTCATTCGTGAACAATGGTTACTCATGAATAGTGGGTGACTTGATAGTAACGGAAGAGGAAGGGACGGCTAACTCTGTGCCAGCAGCCGCGGTAATACAGAGGTCCCGAGCGTTGTTCGGATTCACTGGGCGTAAAGAGCGCGCAGGCGGCTGGTCAAGTCCGATGTGAAATCTCCCGGCTCAACTGGGAAACTGCATCGGAAACTGACCGGCTTGAAGGTGGGAGAGGAGAATGGAATTCCCGGTGTAGCGGTGAAATGCGCAGATATCGGGAAGAACACCCGTGGCGAAGGCGGTTCTCTGGGACGGTACTGACGCTGAGACGCGAAAGCGTGGGGAGCGAACAGGATTAGATACCCCAGTAGTCC</w:t>
      </w:r>
    </w:p>
    <w:p w14:paraId="5316AC10">
      <w:pPr>
        <w:rPr>
          <w:rFonts w:hint="eastAsia"/>
        </w:rPr>
      </w:pPr>
      <w:r>
        <w:rPr>
          <w:rFonts w:hint="eastAsia"/>
        </w:rPr>
        <w:t>&gt;OTU020196</w:t>
      </w:r>
    </w:p>
    <w:p w14:paraId="5E13994F">
      <w:pPr>
        <w:rPr>
          <w:rFonts w:hint="eastAsia"/>
        </w:rPr>
      </w:pPr>
      <w:r>
        <w:rPr>
          <w:rFonts w:hint="eastAsia"/>
        </w:rPr>
        <w:t>CCTACGGGCGGCTGCAGTAAGGAATATTGGACAATGGGCGCAAGCCTGATCCAGCCATGCCGCGTGCAGGATGAAAGTGCTATGCACTGTAAACTGCTTTTGTTTGGGAAAAAACCCCTGGTTTCTACCGGGGCTGATTGTACCAAAAGAATAAGGGACGGCTAACTTCGTGCCAGCAGCCGCGGTAATACGAAGGGTGCGAGCGTTAATCGGAATTACTGGGCGTAAAGCGTGCGCAGGCGGTCTCTTAAGTCAGATGTGAAAGCCCCGGGCTTAACCTGGGAACTGCGTTTGAAACTGGGAAACTGGAGTGCAGGAGAGGAAAGTGGAATTCCACGTGTAGCGGTGAAATGCGTAGAGATCAGGAGGAACACCTGCGGTGTAGACGGCTTTCTGGACCATAACTGACGCTGAGGCACGAAAGCGTGGGTAGCAAACAGGATTAGATACCCCTGTAGTCC</w:t>
      </w:r>
    </w:p>
    <w:p w14:paraId="5BD19018">
      <w:pPr>
        <w:rPr>
          <w:rFonts w:hint="eastAsia"/>
        </w:rPr>
      </w:pPr>
      <w:r>
        <w:rPr>
          <w:rFonts w:hint="eastAsia"/>
        </w:rPr>
        <w:t>&gt;OTU020197</w:t>
      </w:r>
    </w:p>
    <w:p w14:paraId="7D984CA9">
      <w:pPr>
        <w:rPr>
          <w:rFonts w:hint="eastAsia"/>
        </w:rPr>
      </w:pPr>
      <w:r>
        <w:rPr>
          <w:rFonts w:hint="eastAsia"/>
        </w:rPr>
        <w:t>CCTACGGGGGGCTGCAGTCGAGAATCTTCGGCAATGGACGCAAGTCTGACCGAGCGATGCCGCGTGCGGGATGAAGGTCTTCGGATTGTAAACCGCTGTCAGAGGGGATGAAGTGTACGGGGGTTCTCCCCTGTATTTGACAGAGCCTCAGAGGAAGCACGGGCTAAGTTCGTGCCAGCAGCCGCGGTAAGACGTAGGTGGCGAGCGTTGTCCGGAATTACTGGGCGTAAAGGGCGTGTAGGCGGCCATTCAAGTCAGGCGTGAAACCCCTGGGCTTAACCTAGGGACTGCGTTTGAAACTGGATGGCTTGAGGACAGGAGAGGAAAGCGGAATTCCCAGTGTAGCGGTGAAATGCGTAGATATCGAGAGGAACACCTGAGGTGAAGACGGGTTGCTGGGCCGACACTGACGCTGATGCGCGAAAGCCAGGGTAGCAAACGGGATTAGTACCCGAGTAGTCC</w:t>
      </w:r>
    </w:p>
    <w:p w14:paraId="486FE709">
      <w:pPr>
        <w:rPr>
          <w:rFonts w:hint="eastAsia"/>
        </w:rPr>
      </w:pPr>
      <w:r>
        <w:rPr>
          <w:rFonts w:hint="eastAsia"/>
        </w:rPr>
        <w:t>&gt;OTU020198</w:t>
      </w:r>
    </w:p>
    <w:p w14:paraId="70041520">
      <w:pPr>
        <w:rPr>
          <w:rFonts w:hint="eastAsia"/>
        </w:rPr>
      </w:pPr>
      <w:r>
        <w:rPr>
          <w:rFonts w:hint="eastAsia"/>
        </w:rPr>
        <w:t>CCTACGGGGGGCTGCAGTGGGGAATCTTGCGCAATGGCCGAAAGGCTGACGCAGCGACGCCGCGTGCGGGAGGACGCTTTTCGGAGTGTAAACCGCTGTCAGGAGGGACGAAGGTCCAGGGGAGGCAATGCCCTTGGGATGACGGTACCTCCAGAGGAAGCGCCGGCTAACTCCGTGCCAGCAGCCGCGGTAATACGGAGGGTGCGAGCGTTGTTCGGAATTATTGGGCGTAAAGCGCGCGCAGGCGGCCGAATAAGTCCATGGGTGAAAGGCCGGGGCTCAACCCTGGAATTGCCTTTAAGACTGCATCGCTTGAACATCGGAGAGGTAAGTGGAATTCCGAGTGTAGAGGTGAAATTCGTAGATATCGGGAGGAACACCTGTGGCGAAAGCGGCTCACTGGACCACAACTGACGCTGAGGCGCGAAAGCTAGGGGAGCAAACAGGATTAGATACCCGGGTAGTCC</w:t>
      </w:r>
    </w:p>
    <w:p w14:paraId="20831B2B">
      <w:pPr>
        <w:rPr>
          <w:rFonts w:hint="eastAsia"/>
        </w:rPr>
      </w:pPr>
      <w:r>
        <w:rPr>
          <w:rFonts w:hint="eastAsia"/>
        </w:rPr>
        <w:t>&gt;OTU020199</w:t>
      </w:r>
    </w:p>
    <w:p w14:paraId="43F9D8AC">
      <w:pPr>
        <w:rPr>
          <w:rFonts w:hint="eastAsia"/>
        </w:rPr>
      </w:pPr>
      <w:r>
        <w:rPr>
          <w:rFonts w:hint="eastAsia"/>
        </w:rPr>
        <w:t>CCTACGGGTGGCTGCAGTGGGGAATTTTGGACAATGGGCGAAAGCCTGATCCAGCGACGCCGCGTGTGCGATGAAGGCCTTTGGGTCGTAAAGCACTGTCGACAGGGACGAAAACTCGGCGGATAACACCCGCCGAGCTTGACTGTACCTGTGGAGGAAGCACCGGCTAACTCTGTGCCAGCAGCCGCGGTAATACAGAGGGTGCGAACGTTGCTCGGAATTACTGGGCGTAAAGCGCGTGTAGGCGGTCCGTTAAGTTGGTAGTGAAATCCCATGGCTCAACCATGGAAGTGCTGCCAAAACTGGCGGGCTGGAGTGCCGGAGAGGGTGGCGGAATTCCCAGTGTAGAGGTGAAATTCGTAGATATTCGGAGGAACACCAGAAGCGAAGGCGGCTCACTGGCCCGATACTGACGCTGAGGCGCGAAAGCGTGGGGAGCAAACAGGATTAGATACCCTTGTAGTCC</w:t>
      </w:r>
    </w:p>
    <w:p w14:paraId="7D786C76">
      <w:pPr>
        <w:rPr>
          <w:rFonts w:hint="eastAsia"/>
        </w:rPr>
      </w:pPr>
      <w:r>
        <w:rPr>
          <w:rFonts w:hint="eastAsia"/>
        </w:rPr>
        <w:t>&gt;OTU020200</w:t>
      </w:r>
    </w:p>
    <w:p w14:paraId="2C017A24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CAAGTGACGGTACCTGCAGAAGAAGCGCCGGCCAACTCTGTGCCAGCAGCCGCGGTAAGACAGAGGCCTCGAGCGTTAGGCGGAATCACTGGGCTTAAAGCGTGTGTAGGCGGACGGCTAAGTGTCTTGTGAAATCCCACAGCTTAACTGTGGAACTGCTCGACATACTGGTCGTCTTGAGCAACCTAGGGGCGAGCGGAACAAACGGTGGAGCGGTGAAATGCGTTGATATCAGAAGGAACGCCGGTGGCGAAAGCGACAGACTGGACCTCTTCTGACGCTGAGGCGCGAAAGCCAGGGGAGCAAACGGGATTAGATACCCCTGTAGTCC</w:t>
      </w:r>
    </w:p>
    <w:p w14:paraId="4E73A644">
      <w:pPr>
        <w:rPr>
          <w:rFonts w:hint="eastAsia"/>
        </w:rPr>
      </w:pPr>
      <w:r>
        <w:rPr>
          <w:rFonts w:hint="eastAsia"/>
        </w:rPr>
        <w:t>&gt;OTU020201</w:t>
      </w:r>
    </w:p>
    <w:p w14:paraId="189D5E8C">
      <w:pPr>
        <w:rPr>
          <w:rFonts w:hint="eastAsia"/>
        </w:rPr>
      </w:pPr>
      <w:r>
        <w:rPr>
          <w:rFonts w:hint="eastAsia"/>
        </w:rPr>
        <w:t>CCTACGGGCGGCAGCAGTGGGGAATTTTGGACAATGGGGGCAACCCTGATCCAGCCATGCCGCGTGAGTGATGAAGGCCCTAGGGTTGTAAAGCTCTTTTGTGCGGGAAGATAATGACGGTACCGCAAGAATAAGCCCCGGCTAACTCCGTGCCAGCAGCCGCGGTAATACGTAGGTGGCGAGCGTTGTCCGGAATTACTGGGCGTAAAGGATGAGTAGGCGGCCTGTTAAGTCGGGTGTGAAACATCGGGGCTCAACCCCGATCTTGCACTTGATACTGGCAGGCTTGAGGGCAGGAGAGGAATGCGGAATTCCCGGTGTAGCGGTAAAATGCGTAGATATCGGGAGGAACACCAGTGGCGAAGGCGGCATTCTGGACTGTACCTGACGCTGAGTCATGAAAGCTAGGGGAGCGAACGGGATTAGATACCCTGGTAGTCC</w:t>
      </w:r>
    </w:p>
    <w:p w14:paraId="517B074A">
      <w:pPr>
        <w:rPr>
          <w:rFonts w:hint="eastAsia"/>
        </w:rPr>
      </w:pPr>
      <w:r>
        <w:rPr>
          <w:rFonts w:hint="eastAsia"/>
        </w:rPr>
        <w:t>&gt;OTU020202</w:t>
      </w:r>
    </w:p>
    <w:p w14:paraId="52E71B1F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TTGGGACGAAGCTTCGCCGGTGAATAGCCGCCTGGACTGACGGTACCTCCAGAAGAAGCCCCGGCTAACTACGTGCCAGCAGCCGCGGTAATACGTAGGTGGCAAGCGTTATCCGGAATTATTGGGCGTAAAGCGCGCGCAGGCGGTCCTTTAAGTCTGATGTGAAAGCCCACGGCTCAACCTTGGGATTGCCTTGGATACGGGATGGCTTGAGGATCGGAGAGGCAAGGGGAATTCCACGTGTAGCGGTGAAATGCGTAGAGATGTGGAGGAACACCAGTGGCGAAGGCGACTGTCTGGTCTGTAACTGACACTGAGGCGCGAAAGCGTGGGGAGCAAACAGGATTAGATACCCCAGTAGTCC</w:t>
      </w:r>
    </w:p>
    <w:p w14:paraId="57E62096">
      <w:pPr>
        <w:rPr>
          <w:rFonts w:hint="eastAsia"/>
        </w:rPr>
      </w:pPr>
      <w:r>
        <w:rPr>
          <w:rFonts w:hint="eastAsia"/>
        </w:rPr>
        <w:t>&gt;OTU020203</w:t>
      </w:r>
    </w:p>
    <w:p w14:paraId="3E8610B8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TTTTCGGATCGTAAAGCTCTGTTGTTAGGGAAGAACAAGTGTCGGAGTAACTGCCGGCACCATGACGGTACCTAACGAGAAAGCCACGGCTAACTACGTGCCAGCAGCCGCGGTAATACGTAGGGGGCAAGCGTTGTCCGGAATTACTGGGCGTAAAGAGCGTGTAGGCGGGAATTTAAGTCAGATGTGAAACCTCCGGGCTCAACCTGGAGCATGCATCTGAAACTGGATTTCTTGAGGGTATGAGAGGAAAACGGTATTCCTAGTGTAGCGGTGAAATGCGTAGATATGCGGAGGAACACCGATGGCGAAGGCAATCCCCTGGGCCTGCACTGACGCTCATGCACGAAAGCGTGGGGAGCAAACAGGATTAGATACCCCGGTAGTCC</w:t>
      </w:r>
    </w:p>
    <w:p w14:paraId="1047050B">
      <w:pPr>
        <w:rPr>
          <w:rFonts w:hint="eastAsia"/>
        </w:rPr>
      </w:pPr>
      <w:r>
        <w:rPr>
          <w:rFonts w:hint="eastAsia"/>
        </w:rPr>
        <w:t>&gt;OTU020204</w:t>
      </w:r>
    </w:p>
    <w:p w14:paraId="4F08FC7E">
      <w:pPr>
        <w:rPr>
          <w:rFonts w:hint="eastAsia"/>
        </w:rPr>
      </w:pPr>
      <w:r>
        <w:rPr>
          <w:rFonts w:hint="eastAsia"/>
        </w:rPr>
        <w:t>CCTACGGGTGGCTGCAGTAGGGAATCTTGCGCAATGGGCGAAAGCCTGACGCAGCGACGCCGCGTGAGGGATGAATGCCTTCGGGTTGTAAACCTCTTTCAGCAGGGACGAAGCCTCACGGTGACGGTACCTGCAGAAGAAGCCCCGGCCAACTACGTGCCAGCAGCCGCGGTAATACGTAGGGGGCGAGCGTTGTCCGGATTTATTGGGCGTAAAGAGCTCGTAGGCGGCTATTCACGTCGGATGTGAAAACCTGGGGCTTAACCCTAGGCTTGCGGTTGATACGGGCGGGCTAGAGTTCGGTAGGGGAGACTGGAATTCCTGGTGTAGCGGTGAAATGCGCAGATATCAGGAGGAACACCGGTGGCGAAGGCGACATCCTGGACCGGCATTGACGCTGAGGCGCGAAAGCCAGGGGAGCAAACGGGATTAGATACCCCGGTAGTCC</w:t>
      </w:r>
    </w:p>
    <w:p w14:paraId="5619DF1B">
      <w:pPr>
        <w:rPr>
          <w:rFonts w:hint="eastAsia"/>
        </w:rPr>
      </w:pPr>
      <w:r>
        <w:rPr>
          <w:rFonts w:hint="eastAsia"/>
        </w:rPr>
        <w:t>&gt;OTU020205</w:t>
      </w:r>
    </w:p>
    <w:p w14:paraId="0422C923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ATTTCGGTATGTAAACTTCGAAAGAATGGGAAGAATAAATGACGGTACCATTTATAAGCTCCGGCTAACTACGTGCCAGCAGCCGCGGTAATACGTAGGGAGCAAGCGTTGTTCGGATTTACTGGGCGTAAAGGGCGCGTAGGCGGCGCGGTAAGTCACTTGTGAAATCTCTGAGCTTAACTTGGGAATTGCGCTTGTAACTGGCAGGCTAGAGTGTGGCAGAGGGGGGTGGAATTCCACGTGTAGCAGTGAAATGCGTAGATATCAGGAGGAACACCGATGGCGAAGGCAGGTCTCTGGGCCACTACTGACGCTGAGAAGCGAAAGCATGGGGAGCGAACAGGATTAGATACCCCTGTAGTCC</w:t>
      </w:r>
    </w:p>
    <w:p w14:paraId="52599782">
      <w:pPr>
        <w:rPr>
          <w:rFonts w:hint="eastAsia"/>
        </w:rPr>
      </w:pPr>
      <w:r>
        <w:rPr>
          <w:rFonts w:hint="eastAsia"/>
        </w:rPr>
        <w:t>&gt;OTU020206</w:t>
      </w:r>
    </w:p>
    <w:p w14:paraId="734B897E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TCGGGTTGTAAAGCACTTTTGTCCGGAAAGAAATGGCCCTGGCTAATACCACGGCGTAATGACGGTACCCTGTGAATAAGCCACGGCTAACTACGTGCCAGCAGCCGCGGTAATACGTAGGTGGCAAGCGTTGTCCGGATTTACTGGGCGTAAAGCGAACGCAGGCGGATGGTTAAGTAAGAAGTGAAAGGTCGGAGCTCAACTCCAACACTGCTTCCTATACTGGCAGTCTTGAGTAGCGGAGAGGAAGGGGGAACGACACGTGTAGCGGTGAAATGCGTTGATATGTGTCGGAACACCCATGGCGAAAGCACCCTTCTGGACGCAAACTGACGCTCAGGTTCGAAAGCTAAGGTAGCGAACAGGATTAGATACCCCGGTAGTCC</w:t>
      </w:r>
    </w:p>
    <w:p w14:paraId="70AB3EA4">
      <w:pPr>
        <w:rPr>
          <w:rFonts w:hint="eastAsia"/>
        </w:rPr>
      </w:pPr>
      <w:r>
        <w:rPr>
          <w:rFonts w:hint="eastAsia"/>
        </w:rPr>
        <w:t>&gt;OTU020207</w:t>
      </w:r>
    </w:p>
    <w:p w14:paraId="0A5A9898">
      <w:pPr>
        <w:rPr>
          <w:rFonts w:hint="eastAsia"/>
        </w:rPr>
      </w:pPr>
      <w:r>
        <w:rPr>
          <w:rFonts w:hint="eastAsia"/>
        </w:rPr>
        <w:t>CCTACGGGGGGCTGCAGTGGGGAATATTGGACAATGGGCGAAAGCCTGATCCAGCAATGCCGCGTGCGGGAGGAAGTCCTTCGGGATGTAAACCGCTGTCAGGGACGTGAAAGTCCACTTCGGTGGATTGATCTAACCCAAAGGAAGTCACGGCTAACTCTGTGCCAGCAGCCGCGGTAAGACAGAGGGTGCGAGCGTTGTCCGGAATCACTGGGCGTAAAGGGCGCGTAGGCGGCCTCTGCAAGTCGACTGTGAAATCTCCGGGCTTAACCCGGAACGGTCAGCCGATACTGCAGGGCTAGAGTGCAGAAGGGGCAACTGGAATTCTCGGTGTAGCGGTGAAATGCGTAGATATCGAGAGGAACACCTGCGGCGAAGGCGGGTTGCTGGGCTGACACTGACGCTGAGGCGCGAAAGCTAGGGGAGCGAACGGGATTAGATACCCCTGTAGTCC</w:t>
      </w:r>
    </w:p>
    <w:p w14:paraId="1258F3A9">
      <w:pPr>
        <w:rPr>
          <w:rFonts w:hint="eastAsia"/>
        </w:rPr>
      </w:pPr>
      <w:r>
        <w:rPr>
          <w:rFonts w:hint="eastAsia"/>
        </w:rPr>
        <w:t>&gt;OTU020208</w:t>
      </w:r>
    </w:p>
    <w:p w14:paraId="19349701">
      <w:pPr>
        <w:rPr>
          <w:rFonts w:hint="eastAsia"/>
        </w:rPr>
      </w:pPr>
      <w:r>
        <w:rPr>
          <w:rFonts w:hint="eastAsia"/>
        </w:rPr>
        <w:t>CCTACGGGCGGCAGCAGTCGGGAATTTTGGGCAATGGCCGAAAGGGCTGACCCAGCAACACCGCGTGAGTGAAGAAGGCCTTCGGGTCGTAAAGCACTTTTGGCTGGGACGAGGAAGGACGGTATCCCCGGAATAAGGCTCGGCTAACTACGTGCCAGCAGCCGCGGTAATACGTAGGGAGCAAGCGTTGTTCGGATTTACTGGGCGTAAAGGGCGCGTAGGCGGCATGTTAAGTCAGCTGTGAAATCTCCGAGCTTAACTCGGAACTGTCAGCTGATACTGATGTGCTAGAGTGCAGAAGGGGCAATCGGAATTCTTGGTGTAGCGGTGAAATGCATAGATATCATCTGGAACGCCAATGGTGCAGACAGGTTGCTGGGGATGTACTGACGCTGAGGCACGAAAGCCAGGGGAGCGAACGGGATTAGATACCCCGGTAGTCC</w:t>
      </w:r>
    </w:p>
    <w:p w14:paraId="30D2921E">
      <w:pPr>
        <w:rPr>
          <w:rFonts w:hint="eastAsia"/>
        </w:rPr>
      </w:pPr>
      <w:r>
        <w:rPr>
          <w:rFonts w:hint="eastAsia"/>
        </w:rPr>
        <w:t>&gt;OTU020209</w:t>
      </w:r>
    </w:p>
    <w:p w14:paraId="2F1A7063">
      <w:pPr>
        <w:rPr>
          <w:rFonts w:hint="eastAsia"/>
        </w:rPr>
      </w:pPr>
      <w:r>
        <w:rPr>
          <w:rFonts w:hint="eastAsia"/>
        </w:rPr>
        <w:t>CCTACGGGTGGCTGCAGTGGGGAATCTTGCGCAATGGGCGAAAGCCTGACGCAGCGACGCCGCGTGAGGGAAGACGGCCTTCGGGTTGTAAACCTCTTTCAGGAGGGACGAAGCGCAGGTGGTGAATAGCCACTCTGCGTGACGGTACCTCCACAAGAAGCCCCGGCTAACTACGTGCCAGCAGCCGCGGTAATACGTAGGGGGCAAGCGTTGTCCGGAATTATTGGGCGTAAAGCGCGCGCAGGCGGCTATGTAAGTCTGGTGTTAAAGGCCCGGGCTCAACCTGGGGACTGCGCTTGATACTGCGAGGCTTGAATCCGGGAGAGGATGGCGGAATTGACGGTGTAGCGGTGAAATGCATAGATATCGTCAAGAACACCGATAGCGAAGGCAGCTTACTAAGTTGTAACTGACGCTGATGCACGAAAGTGTGGGGATCAAACAGGATTAGATACCCCGGTAGTCC</w:t>
      </w:r>
    </w:p>
    <w:p w14:paraId="6AF03834">
      <w:pPr>
        <w:rPr>
          <w:rFonts w:hint="eastAsia"/>
        </w:rPr>
      </w:pPr>
      <w:r>
        <w:rPr>
          <w:rFonts w:hint="eastAsia"/>
        </w:rPr>
        <w:t>&gt;OTU020210</w:t>
      </w:r>
    </w:p>
    <w:p w14:paraId="7BEABE1C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CCTTTCAGGAGGGACGAAGCCCGAGCGGTGAATAGCCGACTTGGGTGACGGTACCTCCAGAAGAAGCCCCGGCTAACTACGTGCCAGCAGCCGCGGTAATACGTAGGGGGCAAGCGTTGTCCGGAATCATTGGGCGTAAAGGGCGCGTAGGTGGTTTGATAAGGGTGTGGTGAAAGCCCGGGGCTCAACCCCGGGTCTGCCGTGCCGACTGTCAAACTCGAGGGCTGTAGAGGCAGACGGAATTCCGGGTGTAGCGGTGGAATGCGTAGAGATCCGGAGGAAGACCGGTGGCGAAGGCGGCTCGCTGGGCCACACCTGACGCTGAGACGCGAAAGCGTGGGGAGCAAACAGGATTAGATACCCTTGTAGTCC</w:t>
      </w:r>
    </w:p>
    <w:p w14:paraId="06919055">
      <w:pPr>
        <w:rPr>
          <w:rFonts w:hint="eastAsia"/>
        </w:rPr>
      </w:pPr>
      <w:r>
        <w:rPr>
          <w:rFonts w:hint="eastAsia"/>
        </w:rPr>
        <w:t>&gt;OTU020211</w:t>
      </w:r>
    </w:p>
    <w:p w14:paraId="3C195A21">
      <w:pPr>
        <w:rPr>
          <w:rFonts w:hint="eastAsia"/>
        </w:rPr>
      </w:pPr>
      <w:r>
        <w:rPr>
          <w:rFonts w:hint="eastAsia"/>
        </w:rPr>
        <w:t>CCTACGGGCGGCTGCAGTGGGGAATATTGGACAATGGGCGCAAGCCTGATCCAGCCATGCCGCGTGGATGATGAAGGCCTTAGGGTTGTAAAGTCCTTTTAACGGGGAAGATAATGACGGTACCCGTAGAATAAGCACCGGCTAACTCTGTGCCAGCAGCCGCGGTAATACAGAGGGTGCGAGCGTTAATCGGAATTACTGGGCATAAAGGGCGCGTAGGCGGTTCCGCAAGCAGCTCGTGAAAGCCCACGGCTCAACCGTGGAATGGCGGGCTGGACTGCGGTTCTCGAGGACGGGAGGGGGGTGCGGAACTCCAGGTGTAGCGGTGAAATGCGTAGATATCTGGAGGAACACCGGTGGCGAAAGCGACACCCTGGCCCGTCACTGACGCTGAGGCGCGAAAGCGTGGGTAGCAAACAGGATTAGATACCCCAGTAGTCC</w:t>
      </w:r>
    </w:p>
    <w:p w14:paraId="0C410934">
      <w:pPr>
        <w:rPr>
          <w:rFonts w:hint="eastAsia"/>
        </w:rPr>
      </w:pPr>
      <w:r>
        <w:rPr>
          <w:rFonts w:hint="eastAsia"/>
        </w:rPr>
        <w:t>&gt;OTU020212</w:t>
      </w:r>
    </w:p>
    <w:p w14:paraId="499B33FC">
      <w:pPr>
        <w:rPr>
          <w:rFonts w:hint="eastAsia"/>
        </w:rPr>
      </w:pPr>
      <w:r>
        <w:rPr>
          <w:rFonts w:hint="eastAsia"/>
        </w:rPr>
        <w:t>CCTACGGGTGGCTGCAGTCGGGAATCTTGCGCAATGGGCGAAAGCCTGACGCAGCGACGCCGCGTGAGCGACGAAGGCCTTCGGGTTGTAAAGCTCTGTGGGGGGAGACGAACCGGGTGGTGGCTAACATCCACCATCCCTGACGGTATCCCTTTAGCAAGCATCGGCTAACTCTGTGCCAGCAGCCGCGGTAAGACAGAGGATGCAAACGTTGCTCGGAATTACTGGGCGTAAAGAGCGTGTAGGCGGTTCGGTTAGTCGGATGTGAAAGTCCGGGGCTCAACCCCGGGAGGCCATTCGATACTGCCGGACTAGAGGCAGGTAGGGGAGAGTGGAATACCTGGTGTAGCGGTGATATGCGCAGATATCAGGTGGAACACCGATGGCGAAGGCAGCTCTCTGGGCCTGTCCTGACGCTGAGACGCGAAAGCGTGGGTAGCGAACAGGATTAGATACCCCGGTAGTCC</w:t>
      </w:r>
    </w:p>
    <w:p w14:paraId="0330768B">
      <w:pPr>
        <w:rPr>
          <w:rFonts w:hint="eastAsia"/>
        </w:rPr>
      </w:pPr>
      <w:r>
        <w:rPr>
          <w:rFonts w:hint="eastAsia"/>
        </w:rPr>
        <w:t>&gt;OTU020213</w:t>
      </w:r>
    </w:p>
    <w:p w14:paraId="6C43831B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GGGGAAGAAACCTCTTGATTCTTCGAGAGTTGACGGTACCCTGGGAATAAGCACCGGCTAACTCTGTGCCAGCAGCCGCGGTAATACAGAGGGTGCGAGCGTTGTCCGGAATCACTGGGCGTAAAGGGCGCGTAGGTGGCGCTGCAAGTCGGTGGTGAAAGCTCGATGCTTAACATCGAGTCGGCCATCGAAACTGCAGGGCTCGAGCACTGTAGGGGCAGATGGAATTCCGGGTGTAGCGGTGAAATGCGTAGATATCTGGAGGAATACCGGTGGCGAAGGCGGCATCCTGGACCGATATTGACACTGATGAGCGAAAGCCAGGGGAGCAAACAGGATTAGATACCCGGGTAGTCC</w:t>
      </w:r>
    </w:p>
    <w:p w14:paraId="18298B84">
      <w:pPr>
        <w:rPr>
          <w:rFonts w:hint="eastAsia"/>
        </w:rPr>
      </w:pPr>
      <w:r>
        <w:rPr>
          <w:rFonts w:hint="eastAsia"/>
        </w:rPr>
        <w:t>&gt;OTU020214</w:t>
      </w:r>
    </w:p>
    <w:p w14:paraId="552CD3A8">
      <w:pPr>
        <w:rPr>
          <w:rFonts w:hint="eastAsia"/>
        </w:rPr>
      </w:pPr>
      <w:r>
        <w:rPr>
          <w:rFonts w:hint="eastAsia"/>
        </w:rPr>
        <w:t>CCTACGGGGGGCTGCAGTGGGGAATATTGGACAATGGACGCAAGTCTGAACCAGCCATGCCGCGTGAAGGATGAAGGTCCTCTGGATTGTAAACTTCTTTTATATGGGACGAAACCCGGGCATTCCTGCCCGATTGACGGTACCATAGGAATAAGCACCGGCTAACTCCGTGCCAGCAGCCGCGGTAATACAGAGGTCCCGAGCGTTAGGCGGAATCACTGGGCTTAAAGCGTGTGTAGGCGGCTGCGTAAGTGGATTGTGAAATCTCCCGGCTCAACTGGGAGGGGACGGTCCAGACTGCGCGGCTGGAGGCAGGGAGAGGGAGGTGGAATTCCCGGTGTAGTGGTGAAATGCGTAGATATCGGGAGGAACACCAGTGGCGAAGGCGGCCACCTGGACGGATACTGACGCTGAGACGCGAAAGCGTGGGTAGCAAACAGGATTAGATACCCCAGTAGTCC</w:t>
      </w:r>
    </w:p>
    <w:p w14:paraId="760DECB5">
      <w:pPr>
        <w:rPr>
          <w:rFonts w:hint="eastAsia"/>
        </w:rPr>
      </w:pPr>
      <w:r>
        <w:rPr>
          <w:rFonts w:hint="eastAsia"/>
        </w:rPr>
        <w:t>&gt;OTU020215</w:t>
      </w:r>
    </w:p>
    <w:p w14:paraId="10071D56">
      <w:pPr>
        <w:rPr>
          <w:rFonts w:hint="eastAsia"/>
        </w:rPr>
      </w:pPr>
      <w:r>
        <w:rPr>
          <w:rFonts w:hint="eastAsia"/>
        </w:rPr>
        <w:t>CCTACGGGAGGCAGCAGTAAGGAATATTGCGCAATGGGCGAAAGCCTGACGCAGCGACGCCGCGTGGGGGATGAAGGTCTTCGGATTGTAAACCCCTTTCGGGAGGGAAGATGGAATGGGTAACCATTCGGACGGTACCTCCAGAAGCAGCCACGGCTAACTTCGTGCCAGCAGCCGCGGTAATACAGAGACTGCAAGCGTTATTCGGATTCACTGGGCGTAAAGGGTGCGCAGGCGGCCAAGTGTGTGAGGCGTGAAAGCCCGGGGCTTAACTTTGGGGTTGTGGCTGGTACGGGTTGGCTTGAGTCTGGTTGGGGAGACTGGAATTCCTGGTGTAGCGGTGAAATGCGCAGATATCAGGAGGAACACCGGTGGCGAAGGCGGGTCTCTGGGCCGATACTGACGCTGAGGAGCGAAAGCGTGGGGAGCGAACAGGATTAGATACCCTAGTAGTCC</w:t>
      </w:r>
    </w:p>
    <w:p w14:paraId="0BCFBB6B">
      <w:pPr>
        <w:rPr>
          <w:rFonts w:hint="eastAsia"/>
        </w:rPr>
      </w:pPr>
      <w:r>
        <w:rPr>
          <w:rFonts w:hint="eastAsia"/>
        </w:rPr>
        <w:t>&gt;OTU020216</w:t>
      </w:r>
    </w:p>
    <w:p w14:paraId="5EA9971C">
      <w:pPr>
        <w:rPr>
          <w:rFonts w:hint="eastAsia"/>
        </w:rPr>
      </w:pPr>
      <w:r>
        <w:rPr>
          <w:rFonts w:hint="eastAsia"/>
        </w:rPr>
        <w:t>CCTACGGGCGGCAGCAGTGGGGAATATTGGACAATGGGGGCAACCCTGATCCAGCCATGCCGCGTGTGTGAAGAAGGCCTTCGGGTTGTAAAGCCCTTTCGGCTGGGACGAAAAGGTCCGTGTTAACACCACGGATCCATGACGGTACCAGCAGAAGAAGCACCGGCTAACTACGTGCCAGCAGCCGCGGTAACACGTAGGGTGCAAGCGTTGTCCGGAATCATTGGGCGTAAAGAGCTCGTAGGCGGCTTAGTAAGTCGGGTGTGAAACCCCCAGGCTCAACCTGGGGACGCCACCCGATACTGCGGGTCTCGAGTCCGGGAGAGGTGAGTGGAATTCCTAGTGTAGAGGTGAAATTCGTAGATATTGGGAAGAACACCGGAGGCGAAGGCGGGGTGCTGGGCCGACACTGACGCTGAGGCGCGAAAGCCAGGGGAGCGAACGGGATTAGATACCCTAGTAGTCC</w:t>
      </w:r>
    </w:p>
    <w:p w14:paraId="6A830B21">
      <w:pPr>
        <w:rPr>
          <w:rFonts w:hint="eastAsia"/>
        </w:rPr>
      </w:pPr>
      <w:r>
        <w:rPr>
          <w:rFonts w:hint="eastAsia"/>
        </w:rPr>
        <w:t>&gt;OTU020217</w:t>
      </w:r>
    </w:p>
    <w:p w14:paraId="4269005C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CCCGGGACGAAACGCCTCGACCTAACACGTCGAGGTCTGACGGTACCGGGTGAGGAAGCCCCGGCTAACTCTGTGCCAGCAGCCGCGGTAATACGTAGGGTGCGAGCGTTAATCGGAATTACTGGGCGTAAAGCGTGCGCAGGCGGTTTTGTAAGCCAGATGTGAAATCCCCGGGCTCAACCTGGGAATGGCGGTGGATACTGGCGGACTAGAGTGCGGTAGAGGGTGGTGGAATTCCCGGTGTAGCAGTGAAATGCGTAGATATCTGAAGGAACATCAGTGGCGAAAGCGACTTCCTGGACCAATACTGACGCTGAGGCGCGAAAGCGTGGGGAGCGAACAGGATTAGATACCCCTGTAGTCC</w:t>
      </w:r>
    </w:p>
    <w:p w14:paraId="0AB04639">
      <w:pPr>
        <w:rPr>
          <w:rFonts w:hint="eastAsia"/>
        </w:rPr>
      </w:pPr>
      <w:r>
        <w:rPr>
          <w:rFonts w:hint="eastAsia"/>
        </w:rPr>
        <w:t>&gt;OTU020218</w:t>
      </w:r>
    </w:p>
    <w:p w14:paraId="37997287">
      <w:pPr>
        <w:rPr>
          <w:rFonts w:hint="eastAsia"/>
        </w:rPr>
      </w:pPr>
      <w:r>
        <w:rPr>
          <w:rFonts w:hint="eastAsia"/>
        </w:rPr>
        <w:t>CCTACGGGTGGCAGCAGTAGGGAATATTGGGCAATGGACGCAAGTCTGACCCAGCCATGCCGCGTGCAGGAAGAAGGCCTTCTGGGTTGTAAACTGCTTTTGCCGGGGGATAAAATTCCCATGCGTGGACAATTGAAGGTACCCGGTGAATAAGCCACGGCTAACTACGTGCCAGCAGCCGCGGTAATACGTAGGTGGCAAGCGTTGTTCGGAATCACTGGGCGTAAAGCGCGCGCAGGCGGGACGAGCAAGTCGGAAGTGAAATCTCGGGGCTCAACTCCGAGGCTGCTCCCGATACTGCCGACCTGGAGACCGGTAGAGGTGGGTGGAATTCCCGGTGTAGCGGTGGAATGCGTAGATATCGGGAAGAACACCGGTGGCGAAGGCGGATCTCTGGGCCGATACTGACGCTGAGGAGCGAAAGCGTGGGGAGCGAACAGGATTAGATACCCCAGTAGTCC</w:t>
      </w:r>
    </w:p>
    <w:p w14:paraId="1668F259">
      <w:pPr>
        <w:rPr>
          <w:rFonts w:hint="eastAsia"/>
        </w:rPr>
      </w:pPr>
      <w:r>
        <w:rPr>
          <w:rFonts w:hint="eastAsia"/>
        </w:rPr>
        <w:t>&gt;OTU020219</w:t>
      </w:r>
    </w:p>
    <w:p w14:paraId="4815F8DC">
      <w:pPr>
        <w:rPr>
          <w:rFonts w:hint="eastAsia"/>
        </w:rPr>
      </w:pPr>
      <w:r>
        <w:rPr>
          <w:rFonts w:hint="eastAsia"/>
        </w:rPr>
        <w:t>CCTACGGGTGGCTGCAGTGAGGGATATTGCGCAATGGGCGAAAGCCTGATGCAGCGACGCCGCGTGAGCGATGAAGCCTTTCGGGGTGTAAAGCTCTTACGCCAGGGACGATAATGACGGTACCTGGAGAAGCAGCTGCGGCTAACTACGTGCCAGCAGCCGCGGTAATACGTAGGCAGCAAGCGTTGTTCGGAATTACTGGGCGTAAAGCGTGCGTAGACGGTTATTTAAGTCGGGTGTGAAAGCCCCGGGCTTAACCCCGGGTCTGCATTCGATACGGGCTAGCTAGAGTGTGGTAGGGGAGATCGGAATTCCTGGTGTAGCGGTGAAATGCGCAGATATCAGGAGGAACACCGGTGGCGAAGGCGACTTTCTGGACTGTAACTGACGCTGAGGCTCGAAAGCGTGGGGAGCAAACAGGATTAGATACCCTTGTAGTCC</w:t>
      </w:r>
    </w:p>
    <w:p w14:paraId="012DBBB4">
      <w:pPr>
        <w:rPr>
          <w:rFonts w:hint="eastAsia"/>
        </w:rPr>
      </w:pPr>
      <w:r>
        <w:rPr>
          <w:rFonts w:hint="eastAsia"/>
        </w:rPr>
        <w:t>&gt;OTU020220</w:t>
      </w:r>
    </w:p>
    <w:p w14:paraId="6B45A240">
      <w:pPr>
        <w:rPr>
          <w:rFonts w:hint="eastAsia"/>
        </w:rPr>
      </w:pPr>
      <w:r>
        <w:rPr>
          <w:rFonts w:hint="eastAsia"/>
        </w:rPr>
        <w:t>CCTACGGGGGGCAGCAGTAAGGAATATTGGACAATGCCCGCAAGGGTGATCCAGCCATGCCGCGTGCAGGAAGACGGCCCTATGGGTTGTAAACTGCTTTTGTACCGGAGAAAACCTCCCCTCGTGAGGGGAGCTGATAGTATGGTAAGAATAAGCATCGGCTAACTTCGTGCCAGCAGCCGCGGTAAGACGAAGGATGCAAGCGTTATCCGGATTCACTGGGTTTAAAGGGTGCGTAGGCGGGTTGATAAGTCCGTGGTGAAATCTCCGAGCTTAACTCGGAACGGTCAAGTGATACTGTCGTGCTAGAGTACAGAAGGGGCAACTGGAATTCTCGGTGTAGCGGTGAAATGCGCAGATATCAGGAGGAACACCGGTGGCGAAGGCGGGTCTCTGGGCCGATACTGACGCTGAGGAGCGAAAGCGTGGGGAGCGAACAGGATTAGATACCCTAGTAGTCC</w:t>
      </w:r>
    </w:p>
    <w:p w14:paraId="25CB1939">
      <w:pPr>
        <w:rPr>
          <w:rFonts w:hint="eastAsia"/>
        </w:rPr>
      </w:pPr>
      <w:r>
        <w:rPr>
          <w:rFonts w:hint="eastAsia"/>
        </w:rPr>
        <w:t>&gt;OTU020221</w:t>
      </w:r>
    </w:p>
    <w:p w14:paraId="4E7AEF12">
      <w:pPr>
        <w:rPr>
          <w:rFonts w:hint="eastAsia"/>
        </w:rPr>
      </w:pPr>
      <w:r>
        <w:rPr>
          <w:rFonts w:hint="eastAsia"/>
        </w:rPr>
        <w:t>CCTACGGGTGGCAGCAACCGGGAATCGTGCGCAATGGACGCAAGTCTGACGCCGCGACGCCGCGTGGAGGATGAAGGCCTTCGGGTCGTAAACTCCTTTTGCTGTGTTTGAGAAAACACAGAGAATAAGCACCCGCTAACTTCGTGCCAGCAGCTGCGGTAATACGGAGGGTGCAAGCGTTGTCCGGATTTACTGGGCGTAAAGCGTTTCGCAGGCGGTCATGTAAGTCGTGCTTCAAATACCGGAGCTTAACTCCGGGCCGGGGTGCGATACTGCATGACTTGAAGAATATCGGGGTTATTGGAACTGTCGGTGTAGGGGTGAAATCCGTTGATATCGATAGGAACTCCAAGGGCGAAGGCAGATAACTAGGTATTTCTTGACGCTCATGAACGAAAGCTAGGGTAGCGAAAGGGATTAGATACCCCAGTAGTCC</w:t>
      </w:r>
    </w:p>
    <w:p w14:paraId="6FA170F3">
      <w:pPr>
        <w:rPr>
          <w:rFonts w:hint="eastAsia"/>
        </w:rPr>
      </w:pPr>
      <w:r>
        <w:rPr>
          <w:rFonts w:hint="eastAsia"/>
        </w:rPr>
        <w:t>&gt;OTU020222</w:t>
      </w:r>
    </w:p>
    <w:p w14:paraId="5798CA37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CTTGGGTTGTAAACCGCTGTCAGGGGGGACGAATGACTCTCTGGGGAATACTCAGAGGGAGTGACGGTACCCCCAAAGGAAGCCCCGGCTAACTACGTGCCAGCAGCCGCGGTAATACGTAGGTGGCAAGCGTTGTCCGGAATTATTGGGCGTAAAGCGCGCGCAGGCGGCTATGTAAGTCTGGTGTTAAAGCCCGGGGCTCAACCCCGGTTCGCATCGGAAACTGTGTAGCTTGAGTGCAGAAGAGGAAAGCGGTATTCCACGTGTAGCGGTGAAATGCGTAGAGATGTGGAGGAACACCAGTGGCGAAGGCGGCTTTCTGGTCTGTAACTGACGCTGAGGCGCGAAAGCGTGGGGAGCAAACAGGATTAGATACCCTAGTAGTCC</w:t>
      </w:r>
    </w:p>
    <w:p w14:paraId="25DFE464">
      <w:pPr>
        <w:rPr>
          <w:rFonts w:hint="eastAsia"/>
        </w:rPr>
      </w:pPr>
      <w:r>
        <w:rPr>
          <w:rFonts w:hint="eastAsia"/>
        </w:rPr>
        <w:t>&gt;OTU020223</w:t>
      </w:r>
    </w:p>
    <w:p w14:paraId="11C61371">
      <w:pPr>
        <w:rPr>
          <w:rFonts w:hint="eastAsia"/>
        </w:rPr>
      </w:pPr>
      <w:r>
        <w:rPr>
          <w:rFonts w:hint="eastAsia"/>
        </w:rPr>
        <w:t>CCTACGGGAGGCAGCAGTAAGGAATATTGGTCAATGGACGCAAGTCTGAACCAGCCATGCCGCGTGGAGGATTAAGGCCCTCTGGGTTGTAAACTCCTTTTATCTGGGAAGAAATGCCATTTTTCTAAATGGTTTGACGGTACCAGAGGAATAAGCACCGGCTAACTCCGTGCCAGCAGCCGCGGTAATACGAGAGGCCCGAGCGTTAATCGGAATCACTGGGCTTAAAGCGTGCGCAGGCGGATCGGCAGGCATCCTGTGAAATCCCACGGCTCAACCGTGGAACAGCGGGGTGAACCGCCGATCTTGAGGCAGGTAGGGGCTGATGGAACCATGGGTGGAGCGGTGAAATGCGCAGAGATCGGGAGGAACACCCGTAGCGAAGGCGGCACTCTGGGCCGTGACTGACGCTGAGGAGCGAAAGCGTGGGGAGCAAACAGGATTAGATACCCGGGTAGTCC</w:t>
      </w:r>
    </w:p>
    <w:p w14:paraId="0B2413D5">
      <w:pPr>
        <w:rPr>
          <w:rFonts w:hint="eastAsia"/>
        </w:rPr>
      </w:pPr>
      <w:r>
        <w:rPr>
          <w:rFonts w:hint="eastAsia"/>
        </w:rPr>
        <w:t>&gt;OTU020224</w:t>
      </w:r>
    </w:p>
    <w:p w14:paraId="2A2B32A5">
      <w:pPr>
        <w:rPr>
          <w:rFonts w:hint="eastAsia"/>
        </w:rPr>
      </w:pPr>
      <w:r>
        <w:rPr>
          <w:rFonts w:hint="eastAsia"/>
        </w:rPr>
        <w:t>CCTACGGGCGGCTGCAGTGGGGAATATTGGACAATGGGCGAAAGCCTGATCCAGCGACGCCGCGTGGGTGAAGAAGGCCTGCGGGTTGTAAAGCCCTTTCAGTGGGGAAGAAAAGCCTCGCTCTAATACAGCGGGGTCTTGACGTAACCCATAGAAGAAGCACCGGCTAACTCTGTGCCAGCAGCCGCGGTAATACAGAGGGTGCGAGCGTTAATCGGAATTACTGGGCGTAAAGCGCGCGTAGGCGGCTTTGCAAGTCGGATGTGAAATCCCCAGGCTTAACTCGGAACGGCCAAGTGATACTGTCACGCTAGAGTGCAGAAGGGGCAATCGGAATTCTTGGTGTAGCGGTGAAATGCGTAGATATCGAGAGGAACACCAGTGGCGAAGGCGAGTCCCTGGACAATTCCTGACACTGAGGCACGAAAGCTAGGGGAGCAAACAGGATTAGATACCCCTGTAGTCC</w:t>
      </w:r>
    </w:p>
    <w:p w14:paraId="5ACA8C87">
      <w:pPr>
        <w:rPr>
          <w:rFonts w:hint="eastAsia"/>
        </w:rPr>
      </w:pPr>
      <w:r>
        <w:rPr>
          <w:rFonts w:hint="eastAsia"/>
        </w:rPr>
        <w:t>&gt;OTU020225</w:t>
      </w:r>
    </w:p>
    <w:p w14:paraId="00002C47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GTTAATACCTTGCTGTTTTGACGTTACCGACAGAATAAGCACCGGCTAACTCTGTGCCAGCAGCCGCGGTAATACAGAGGTCCCAAGCGTTGTTCGGATTCACTGGGCGTAAAGCGTGCGTAGGCGGCTTGTTAAGTCTGGTGTGAAAGCTAGGGGCTCAACCCCTGTGTTGCACTGGAAACTGGCAGGCTTGAGTGCGGTAGGGGAAGGTGGAATTCCAGGTGTAGCGGTGAAATGCGTAGATATCTGGAAGAACACCGGTGGCGAAAGCGGCCTCCTGGACGGTGACTGACGCTGAGACGCGAAAGCGTGGGGAGCAAACAGGATTAGATACCCCAGTAGTCC</w:t>
      </w:r>
    </w:p>
    <w:p w14:paraId="2A77CF0A">
      <w:pPr>
        <w:rPr>
          <w:rFonts w:hint="eastAsia"/>
        </w:rPr>
      </w:pPr>
      <w:r>
        <w:rPr>
          <w:rFonts w:hint="eastAsia"/>
        </w:rPr>
        <w:t>&gt;OTU020226</w:t>
      </w:r>
    </w:p>
    <w:p w14:paraId="11189D1B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GAATGTGCAAACGTTATTCGGAATCACTGGGCTTAAAGAGTCCGTAGGCGGCATGTTAGGTGAGGTGTGAAATCCCCCGGCTCAACCGAGGAATTGCGCTTCAAACCGGCGTGCTTGAGGAAGATAGAGGTGGGCGGAACTGATGGTGGAGCGGTGAAATGCGTTGATATCTAAAGGAACACCAATGGCGAAGGCAGCTTGCTAGGTCATTTCTGACACTGAGATGCGAAAGCGTGGGGAGCGAACGGGATTAGATACCCGTGTAGTCC</w:t>
      </w:r>
    </w:p>
    <w:p w14:paraId="7669064F">
      <w:pPr>
        <w:rPr>
          <w:rFonts w:hint="eastAsia"/>
        </w:rPr>
      </w:pPr>
      <w:r>
        <w:rPr>
          <w:rFonts w:hint="eastAsia"/>
        </w:rPr>
        <w:t>&gt;OTU020227</w:t>
      </w:r>
    </w:p>
    <w:p w14:paraId="03116CAC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CGGGTTGTAAACCTCTTTCAGCAGGGACGAAGCCTCACGGTGACGGTACCTGCAGAAGAAGCCCCGGCTAACTACGTGCCAGCAGCCGCGGTCATACGGAGGATCCAAGCGTTATCCGGAATTACTGGGCGTAAAGAGTTGCGTAGGTGGCATAGTAAGTAGACAGTGAAATTGTGTGGCTCAACCATACACACATTGTCTAAACTGCTAAGCTAGAATATGAGAGAGGTAGCTGGAATTCCTAGTGTAGGAGTGAAATCCGTAGATATTAGGAGGAACACCGATGGCGTAGGCAGGCTACTGGCTTATTATTGACACTAAGGCACGAAAGCGTGGGGAGCGAACAGGATTAGATACCCCTGTAGTCC</w:t>
      </w:r>
    </w:p>
    <w:p w14:paraId="3810DC33">
      <w:pPr>
        <w:rPr>
          <w:rFonts w:hint="eastAsia"/>
        </w:rPr>
      </w:pPr>
      <w:r>
        <w:rPr>
          <w:rFonts w:hint="eastAsia"/>
        </w:rPr>
        <w:t>&gt;OTU020228</w:t>
      </w:r>
    </w:p>
    <w:p w14:paraId="61822F7E">
      <w:pPr>
        <w:rPr>
          <w:rFonts w:hint="eastAsia"/>
        </w:rPr>
      </w:pPr>
      <w:r>
        <w:rPr>
          <w:rFonts w:hint="eastAsia"/>
        </w:rPr>
        <w:t>CCTACGGGTGGCTGCAGTGGGGAATATTGCTCAATGGGCGGAAGCCTGAAGCAGCGACGCCGCGTGAGGGATGAAGGCCTTCGGGTTGTAAACCACTGTCAGGGAGTACCAAGTTCTGAGGACTCCCAGAGGAAGGCACGGCTAACTCTGTGCCAGCAGCCGCGGTAAGACAGAGGTGCCGAGCGTTAGGCGGAATCACTGGGCTTAAAGGGTGTGTAGGTGGCGCCGTAAGTCGGGTGTGAAATCTCGGGGCTTAACTCCGAAACTGCATTCGATACTGCTTTGCTCGAGTACTGGAGAGGAGATTGGAATTTATGGTGTAGCAGTGAAATGCGTAGATATCATAAGGAAGACCAGTGGCGAAGGCGGATCTCTGGACAGTTACTGACACTGAGGCACGAAGGCCAGGGGAGCAAACGGGATTAGATACCCTAGTAGTCC</w:t>
      </w:r>
    </w:p>
    <w:p w14:paraId="249FECC4">
      <w:pPr>
        <w:rPr>
          <w:rFonts w:hint="eastAsia"/>
        </w:rPr>
      </w:pPr>
      <w:r>
        <w:rPr>
          <w:rFonts w:hint="eastAsia"/>
        </w:rPr>
        <w:t>&gt;OTU020229</w:t>
      </w:r>
    </w:p>
    <w:p w14:paraId="24ABA729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CCAGGGACGATGATGACGGTACCTGGAGAATAAGCCCCGGCTAACTTCGTGCCAGCAGCCGCGGTAATACGAAGGGGGCAAGCGTTGTTCGGAATTACTGGGCGTAAAGAGCTCGTAGGCGGTGTGTCGCGTCTGCCGTGAAAACTTGGGGCTTAACTCTGAGCTTGCGGTCGATACGGGCATCACTGGAGTTCGGCAGGGGAGACTGGAATTCCTGGTGTAGCGGTGAAATGCGCAGATATCAGGAGGAACACCGGTGGCGAAAGCGGCAAACTGGGGCTTAACTGACGCTGAGGCGCGAAAGCGTGGGGAGCAAACAGGATTAGATACCCGGGTAGTCC</w:t>
      </w:r>
    </w:p>
    <w:p w14:paraId="691BF658">
      <w:pPr>
        <w:rPr>
          <w:rFonts w:hint="eastAsia"/>
        </w:rPr>
      </w:pPr>
      <w:r>
        <w:rPr>
          <w:rFonts w:hint="eastAsia"/>
        </w:rPr>
        <w:t>&gt;OTU020230</w:t>
      </w:r>
    </w:p>
    <w:p w14:paraId="27D1817E">
      <w:pPr>
        <w:rPr>
          <w:rFonts w:hint="eastAsia"/>
        </w:rPr>
      </w:pPr>
      <w:r>
        <w:rPr>
          <w:rFonts w:hint="eastAsia"/>
        </w:rPr>
        <w:t>CCTACGGGAGGCTGCAGCAAGGGATTTTCCACAATGGGCGCAAGCCTGATGGAGCAACGCCGCGTGCAGGACGACGGCCTTCGGGTTGTAAACTGCTTTTCGGGGGGACGATATGGACGGTACCCCCGGAATAAGCCACGGCTAACTCTGTGCCAGCAGCCGCGGTAAGACAGAGGTGGCAAGCGTTGTCCGGACTGACTGGGCGTAAAGCGCACGCAGGTGGCGCGGCAAGTGTGGTGTGAAAGCGCCCGGCTTAACCGGGCGAGGCCATCGCAGACTGCCGTGCTTGAGCCATGCAGAGGTCGGTGGAATTGCCGGTGTAGTGGTGAAATGCGTAGAGATCGGCAGGAACACCAAGGGGGAAACCAGCCGACTGGGCATGGGCTGACACTCAGGTGCGACAGCGTGGGGAGCGAACTGGATTAGATACCCCAGTAGTCC</w:t>
      </w:r>
    </w:p>
    <w:p w14:paraId="5A94EA99">
      <w:pPr>
        <w:rPr>
          <w:rFonts w:hint="eastAsia"/>
        </w:rPr>
      </w:pPr>
      <w:r>
        <w:rPr>
          <w:rFonts w:hint="eastAsia"/>
        </w:rPr>
        <w:t>&gt;OTU020231</w:t>
      </w:r>
    </w:p>
    <w:p w14:paraId="2A85BD95">
      <w:pPr>
        <w:rPr>
          <w:rFonts w:hint="eastAsia"/>
        </w:rPr>
      </w:pPr>
      <w:r>
        <w:rPr>
          <w:rFonts w:hint="eastAsia"/>
        </w:rPr>
        <w:t>CCTACGGGTGGCTGCAGTAAGGAATATTGGACAATGGGCGCAAGCCTGATCCAGCAACGCCGCGTGGAGGACGAAGGCCTTCGGGTCGTAAACTCCTGTCAGGCGGGACGAAGGCGTGGGGGTAAATAATCCTTACGTTTGACGGTACCGTCAGAGGAAGCCCCGGCTAACTCCGTGCCAGCAGCCGCGGTAATACGTAGGTGGCAAGCGTTGTCCGGATTTATTGGGTTTAAAGGGTGCGTAGGCGGCCTATTAAGTCAGTGCTGAAATATCCCGGCTTAACCGGGAGGGTGGCATTGATACTGATGGGCTTGAGTAGAGTCGAGGTAGGCGGAATTGACGGTGTAGCGGTGAAATGCTTAGATATCGTCAAGAACACCGATAGTGTAGACAGCTTACTAGACTCAAACTGACGCTGAGGCACGAAAGTGTGGGGATCAAACAGGATTAGATACCCCTGTAGTCC</w:t>
      </w:r>
    </w:p>
    <w:p w14:paraId="60526921">
      <w:pPr>
        <w:rPr>
          <w:rFonts w:hint="eastAsia"/>
        </w:rPr>
      </w:pPr>
      <w:r>
        <w:rPr>
          <w:rFonts w:hint="eastAsia"/>
        </w:rPr>
        <w:t>&gt;OTU020232</w:t>
      </w:r>
    </w:p>
    <w:p w14:paraId="1B7A4629">
      <w:pPr>
        <w:rPr>
          <w:rFonts w:hint="eastAsia"/>
        </w:rPr>
      </w:pPr>
      <w:r>
        <w:rPr>
          <w:rFonts w:hint="eastAsia"/>
        </w:rPr>
        <w:t>CCTACGGGGGGCTGCAGTGGGGAATATTGGACAATGGGCGCAAGCCTGATCCAGCGACGCCGCGTGGGTGAAGAAGGCCTGCGGGTTGTAAAGCCCTTTCGGTGGGGAAGAAAAGCCTCGACCTAATACGTCGGGGTCTTGACGTAACCCATAGAAGAAGCACCGGCTAACTCTGTGCCAGCAGCCGCGGTAATACAGAGGGTGCGAGCGTTAATCGGAATTACTGGGCGTAAAGGGTACGTAGGCGGCGCTGTTAGTCGGGTGTGAAATCCCACGGCTCAACCGTGGAACTGCGCCCGATACTGCAGTGCTTGAGGGAGACAGAGGTAAGCGGAACTGATGGTGGAGCGGTGAAATGCGTTGATATCATCAGGAACACCGGTGGCGAAAGCGGCCCTCTGGGGCTGTCCTGACGCTGAGGCGCGAAAGCTGGGGGAGCGAACAGGATTAGATACCCGGGTAGTCC</w:t>
      </w:r>
    </w:p>
    <w:p w14:paraId="3A871191">
      <w:pPr>
        <w:rPr>
          <w:rFonts w:hint="eastAsia"/>
        </w:rPr>
      </w:pPr>
      <w:r>
        <w:rPr>
          <w:rFonts w:hint="eastAsia"/>
        </w:rPr>
        <w:t>&gt;OTU020233</w:t>
      </w:r>
    </w:p>
    <w:p w14:paraId="0C87F3DC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TTCGGGTTGTAAACCGCTTTCAGTAGGGACGAAATTGACGGTACCTGCAGAAGAAGCCCCGGCCAACTACGTGCCAGCAGCCGCGGTAATACGTAGGGGGCGAGCGTTGTCCGGATTCATTGGGCGTAAAGAGCTCGTAGGCGGCTTGGCAAGTCGGGTGTGAAAACTTCAGGCTCAACCTGGAGCGGCCACTCGATACTGCTATGGCTAGAGTCCGGTAGGGGACCACGGAATTCCTGGTGTAGCGGTGAAATGCGCAGATATCAGGAGGAACACCAATGGCGAAGGCAGCTATCTGGCTCGTAACTGACACTCATGAGCGAAAGTGCGGGGAGCAAACAGGATTAGATACCCCTGTAGTCC</w:t>
      </w:r>
    </w:p>
    <w:p w14:paraId="6136ED93">
      <w:pPr>
        <w:rPr>
          <w:rFonts w:hint="eastAsia"/>
        </w:rPr>
      </w:pPr>
      <w:r>
        <w:rPr>
          <w:rFonts w:hint="eastAsia"/>
        </w:rPr>
        <w:t>&gt;OTU020234</w:t>
      </w:r>
    </w:p>
    <w:p w14:paraId="25B0393A">
      <w:pPr>
        <w:rPr>
          <w:rFonts w:hint="eastAsia"/>
        </w:rPr>
      </w:pPr>
      <w:r>
        <w:rPr>
          <w:rFonts w:hint="eastAsia"/>
        </w:rPr>
        <w:t>CCTACGGGGGGCTGCAGTGGGGAATATTGCGCAATGGCCGCAAGGCTGACGCAGCGACGCCGCGTGTGGGAGGACGCCCCTCGGGGTGTAAACCACTGTTGCCCGGGACGAACCCCCTGTTTCGACAGGGCTGACGGTACCGGGTGAGGAAGCACCGGCTAACTCCGTGCCAGCAGCCGCGGTAATACGGAGGGTGCGAGCGTTAATCGGAATTACTGGGCGTAAAGGGCGCGTAGGCGGTGAAGTAAGTCGGGTGTGAAATCCCCGGGCTCAACCTGGGAACTGCCTCCGATACTGCTTCGCTAGAGTATGGTAGAGGGAAGCGGAATTCCGGGTGTAGCGGTGAAATGCGCAGATATCGGGAGGAACACCAGTAGCGAAGGCGGCTCGCTGGGCCACACCTGACGCTGAGACGCGAAAGCTAGGGGAGCGAACAGGATTAGATACCCCGGTAGTCC</w:t>
      </w:r>
    </w:p>
    <w:p w14:paraId="12C2D96F">
      <w:pPr>
        <w:rPr>
          <w:rFonts w:hint="eastAsia"/>
        </w:rPr>
      </w:pPr>
      <w:r>
        <w:rPr>
          <w:rFonts w:hint="eastAsia"/>
        </w:rPr>
        <w:t>&gt;OTU020235</w:t>
      </w:r>
    </w:p>
    <w:p w14:paraId="089CBB02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CGTAAAGCCCTTTTCTGTGGGAAGAGACAAGGACGGTACCACAGGAAGAAGTCTCGGCTAACTACGTGCCAGCAGCCGCGGTAATACAGAGGGTGCGAGCGTTAATCGGAATTACTGGGCGTAAAGCGCGCGTAGGCGGCTTTGTAAGTCGGTTGTGAAATCTTCAAGCTTAACTTGGAAACTGCCGTTGATACTATCTATCTTGAATACCGTGGAGGTGAGCGGAATATGTCATGTAGCGGTGAAATGCTTAGATATGACATAGAACACCGATTGCGAAGGCAGCTCACTACACGAATATTGACTCTGAGGCACGAAAGCGTGGGGATCAAACAGGATTAGATACCCGAGTAGTCC</w:t>
      </w:r>
    </w:p>
    <w:p w14:paraId="57A0B533">
      <w:pPr>
        <w:rPr>
          <w:rFonts w:hint="eastAsia"/>
        </w:rPr>
      </w:pPr>
      <w:r>
        <w:rPr>
          <w:rFonts w:hint="eastAsia"/>
        </w:rPr>
        <w:t>&gt;OTU020236</w:t>
      </w:r>
    </w:p>
    <w:p w14:paraId="4FBA01A9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AAAGTGACGGTACCTGCAGAAGAAGCGCCGGCTAACTACGTGCCAGCAGCCGCGGTAATACGGAGGGGGCGAGCGTTATTCGGAATTATTGGGCGTAAAGGGTGCGCAGGCGGGCCTGTAAGTCAGAGGTGAAAGCCACCGGCCTAACCGGTGAACTGCCTTTGATACTGCAGGTCTTGAGTCCCGGAGAGGCTATCGGAATTCGTGGTGTAGCGGTGAAATGCGCAGATATCAGGAGGAACACCAATGGCGAAGGCAGCTCGCTGGGACGTGACTGACGCTGAGACGCGAAAGCGTGGGGAGCAAACAGGATTAGATACCCGGGTAGTCC</w:t>
      </w:r>
    </w:p>
    <w:p w14:paraId="5B5E9906">
      <w:pPr>
        <w:rPr>
          <w:rFonts w:hint="eastAsia"/>
        </w:rPr>
      </w:pPr>
      <w:r>
        <w:rPr>
          <w:rFonts w:hint="eastAsia"/>
        </w:rPr>
        <w:t>&gt;OTU020237</w:t>
      </w:r>
    </w:p>
    <w:p w14:paraId="3EA275CD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CCGTGCCAGCAGCCGCGGTAATACGAGGGGCCCGAGCGTTAATCGGAATCACTGGGCTTAAAGGGTGCGCAGGCGGATCGGAAAGCGTCTTGTGAAAGCCCCCGGCTCAACCGGGGAATAGCGGGGCGAACTCCCGATCTTGAGGCAGGTAGGGGCAGACGGAACTGTCGGTGGAGCGGTGAAATGCGTAGATATAGGAAGGAACACCAGTGGCGAAGGCGACCACCTGGACTGATACTGACACTGAGGTGCGAAAGCGTGGGGAGCAAACAGGATTAGATACCCGAGTAGTCC</w:t>
      </w:r>
    </w:p>
    <w:p w14:paraId="6F40295A">
      <w:pPr>
        <w:rPr>
          <w:rFonts w:hint="eastAsia"/>
        </w:rPr>
      </w:pPr>
      <w:r>
        <w:rPr>
          <w:rFonts w:hint="eastAsia"/>
        </w:rPr>
        <w:t>&gt;OTU020238</w:t>
      </w:r>
    </w:p>
    <w:p w14:paraId="43485087">
      <w:pPr>
        <w:rPr>
          <w:rFonts w:hint="eastAsia"/>
        </w:rPr>
      </w:pPr>
      <w:r>
        <w:rPr>
          <w:rFonts w:hint="eastAsia"/>
        </w:rPr>
        <w:t>CCTACGGGCGGCAGCAGTGGGGAATATTGGTCAATGGACGAAAGTCTGAACCAGCCATGCCGCGTGGAGGATGAAGGTCCTCTGGATTGTAAACTTCTTTTATATGGGACGAAAAAAGGGTTTTCTAACTCGTCTGACGGTACCATATGAATAAGCACCGGCTAACTCCGTGCCAGCAGCCGCGGTAATACGTAGGTGGCAAGCGTTGTCCGGAATTATTGGGCGTAAAGCGCGCGCAGGCGGTCCTTTAAGTCTGATGTGAAATCTCAGGGCTCAACCCTGAAACTGCATTCGATACTGCGTGGCTAGAGTGCTGGAGGGGAGACTGGAATTTACGGTGTAGCAGTGAAATGCGTAGAGATGTGGAGGAACACCAGTGGCGAAGGCGACTCTTTGGTCTGTAACTGACGCTGAGGCGCGAAAGCGTGGGGAGCAAACAGGATTAGATACCCTAGTAGTCC</w:t>
      </w:r>
    </w:p>
    <w:p w14:paraId="6D9744CF">
      <w:pPr>
        <w:rPr>
          <w:rFonts w:hint="eastAsia"/>
        </w:rPr>
      </w:pPr>
      <w:r>
        <w:rPr>
          <w:rFonts w:hint="eastAsia"/>
        </w:rPr>
        <w:t>&gt;OTU020239</w:t>
      </w:r>
    </w:p>
    <w:p w14:paraId="1E0802B6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CGCGCTGAGTTAATACCTCGGCGTAATGACGGTACCGTAAGAATAAGCACCGGCTAACTACGTGCCAGCAGCCGCGGTAATACGTAGGGTGCGAGCGTTGTCCGGAATCACTGGGCGTAAAGGGCGCGTAGGCGGCTTTTTAAGCGTGCGGTGAAAGCCCGGGGCTCAACCCCGGGTCGGCCGTGCGAACTGGAAAGCTCGAGCCCACTAGAGGCAGGCGGAATTCCGGGTGTAGCGGTGGAATGCGTAGAGATCCGGAAGAACACCGGTGGCGAAGGCGGCTCACTGGACCATAACTGACGCTGAGGCGCGAAAGCTAGGGGAGCAAACAGGATTAGATACCCGGGTAGTCC</w:t>
      </w:r>
    </w:p>
    <w:p w14:paraId="7455A1C4">
      <w:pPr>
        <w:rPr>
          <w:rFonts w:hint="eastAsia"/>
        </w:rPr>
      </w:pPr>
      <w:r>
        <w:rPr>
          <w:rFonts w:hint="eastAsia"/>
        </w:rPr>
        <w:t>&gt;OTU020240</w:t>
      </w:r>
    </w:p>
    <w:p w14:paraId="3E2B4EE9">
      <w:pPr>
        <w:rPr>
          <w:rFonts w:hint="eastAsia"/>
        </w:rPr>
      </w:pPr>
      <w:r>
        <w:rPr>
          <w:rFonts w:hint="eastAsia"/>
        </w:rPr>
        <w:t>CCTACGGGGGGCAGCAGTGAGGAATATTGGACAATGGGCGAAAGCCTGATCCAGCCACGCCGCGTGAGTGATGAAGGCCTTCGGGTCGTAAAGCTCTGTGGGGAGGGACGAACACCAGAGGGTGAATATCCTTCTGGCTGACGGTACCTCCTTAGCAAGCACCGGCTAACTCCGTGCCAGCAGCCGCGGTAATACGGAGGGTGCAAACGTTGCTCGGAATCATTGGGCGTAAAGCGCACGTAGGCGGTTCGATAAGTCGGACGTGAAAGCCCTGGGCTCAACCGAGGAAGTGCATTCGAAACTGTCGGACTTGAGTACGGGAGGGGGCTGCGGAATTCCCGGTGTAGAGGTGAAATTCGTAGATATCGGGAGGAACACCAGTGGCGAAGGCGGCAGCCTGGACCGATACTGACGCTGAGGTGCGAAAGCGTGGGGAGCAAACAGGATTAGATACCCCAGTAGTCC</w:t>
      </w:r>
    </w:p>
    <w:p w14:paraId="4D074177">
      <w:pPr>
        <w:rPr>
          <w:rFonts w:hint="eastAsia"/>
        </w:rPr>
      </w:pPr>
      <w:r>
        <w:rPr>
          <w:rFonts w:hint="eastAsia"/>
        </w:rPr>
        <w:t>&gt;OTU020241</w:t>
      </w:r>
    </w:p>
    <w:p w14:paraId="2C84DA6F">
      <w:pPr>
        <w:rPr>
          <w:rFonts w:hint="eastAsia"/>
        </w:rPr>
      </w:pPr>
      <w:r>
        <w:rPr>
          <w:rFonts w:hint="eastAsia"/>
        </w:rPr>
        <w:t>CCTACGGGTGGCTGCAGTGGGGAATTTTGGACAATGGGCGCAAGCCTGATCCAGCCATGCCGCGTGTGTGAAGAAGGCCTTCGGGTTGTAAAGCACTTTCGGACGGAACGAAATCGCGCGGGCGAATATCCCGCGTGGATGACGGTACCGTAAGAAGAAGCACCGGCTAACTACGTGCCAGCAGCCGCGGTAATACGTAGGGTGCGAGCGTTGTTCGGATTTACTGGGCGTAAAGGGCGCGTAGGCGGCGTGGCAAGTCACTTGTGAAATCTCCGGGCTTAACTCGGAAAGGTCAACTGATACTGTGCGACTAGAGTGCAGAAGGGGCAACTGGAATTCTCGGTGTAGCGGTGAAATGCGTAGATATCGGGAGGAACACCTGCGGCGAAGGCGGATCTCTGGGCCTGTCCTGACGCTCAGGCGCGAAAGCTGGGGGAGCAAACAGGATTAGATACCCCAGTAGTCC</w:t>
      </w:r>
    </w:p>
    <w:p w14:paraId="376D05CF">
      <w:pPr>
        <w:rPr>
          <w:rFonts w:hint="eastAsia"/>
        </w:rPr>
      </w:pPr>
      <w:r>
        <w:rPr>
          <w:rFonts w:hint="eastAsia"/>
        </w:rPr>
        <w:t>&gt;OTU020242</w:t>
      </w:r>
    </w:p>
    <w:p w14:paraId="6BCAA8DD">
      <w:pPr>
        <w:rPr>
          <w:rFonts w:hint="eastAsia"/>
        </w:rPr>
      </w:pPr>
      <w:r>
        <w:rPr>
          <w:rFonts w:hint="eastAsia"/>
        </w:rPr>
        <w:t>CCTACGGGGGGCTGCAGTGGGGAATTTTGGACAATGGGGGCAACCCTGATCCAGCCATTCCGCGTGAGTGAAGAAGGCCTTCGGGTTGTAAAGCTCTTTTGTCCGGAACGAAACGGTTGGCGTGAATATCGCCGACTACTGACGGTACCGGAAGAATAAGCACCGGCTAACTACGTGCCAGCAGCCGCGGTAATACGTAGGGTGCGAGCGTTAATCGGAATTACTGGGCGTAAAGCGTGCGCAGGCGGTTTGTTAAGCCAGATGTGAAAGCCCCGGGCTCAACCTGGGAACTGCGTTTGGAACTGGCGGGCTTGAGTGCGGCAGAGGGGGGTGGAATTCCACGTGTAGCAGTGAAATGCGTAGAGATGTGGAGGAACACCAGTGGCGAAGGCGGCTTTCTGGTCTGTAACTGACGCTGAGGCGCGAAAGCGTGGGGAGCGAACAGGATTAGATACCCTGGTAGTCC</w:t>
      </w:r>
    </w:p>
    <w:p w14:paraId="6C2E5F5B">
      <w:pPr>
        <w:rPr>
          <w:rFonts w:hint="eastAsia"/>
        </w:rPr>
      </w:pPr>
      <w:r>
        <w:rPr>
          <w:rFonts w:hint="eastAsia"/>
        </w:rPr>
        <w:t>&gt;OTU020243</w:t>
      </w:r>
    </w:p>
    <w:p w14:paraId="384CE43F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ACCGGGACGAAAACCCTGAAGCTAACATCTTCAGGCTTGACGGTACCGGGAGAAGAAGCACCGGCTAACTCTGTGCCAGCAGCCGCGGTAATACAGAGGGTGCAAGCGTTGTCCGGAATCATTGGGCGTAAAGCGCGCGTAGGTGGCCACATAAGTCCGTTGTGAAAGTCAAAGGCTCAACCTTTGAAAGCCGATGGATACTGTGTGGCTAGAGTACGGAAGAGGCGAGTGGAATTCCTGGTGTAGCGGTGAAATGCGCAGATATCAGGAAGAACACCCGTGGCGAAAGCGGCTCTCTGGAACGGTACTGACGCTGAGACGCGAAAGCGTGGGGAGCGAACAGGATTAGATACCCCAGTAGTCC</w:t>
      </w:r>
    </w:p>
    <w:p w14:paraId="67B5C29E">
      <w:pPr>
        <w:rPr>
          <w:rFonts w:hint="eastAsia"/>
        </w:rPr>
      </w:pPr>
      <w:r>
        <w:rPr>
          <w:rFonts w:hint="eastAsia"/>
        </w:rPr>
        <w:t>&gt;OTU020244</w:t>
      </w:r>
    </w:p>
    <w:p w14:paraId="29D38E0A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AGGGTTGTAAACCCCTTTCAGGAGGGACGAAGGTCGGCGCGTTAATAGCGGGTCCGACTGACGGTACCTCCACAAGAAGCCCCGGCTAACTACGTGCCAGCAGCCGCGGTAATACGTAGGTGGCGAGCGTTGTCCGGATTTACTGGGCGTAAAGAGCGCGCAGGCGGTCGTGCAAGTCGCGTGTGAAAGCCCCCGGCTCAACTGGGGAGGGTCACGCGATACTGCTCGACTTGAAGGCAGGAGAGGGAAGTGGAATTCCCGGTGTAGTGGTGAAATGCGTAGAGATCGGGAGGAACACCAGTGGCGAAGGCGGCCTTCTGGGCCGATACTGACGCTGAGGAGCGAAAGCGTGGGGAGCGAACAGGATTAGATACCCCTGTAGTCC</w:t>
      </w:r>
    </w:p>
    <w:p w14:paraId="1E6B482C">
      <w:pPr>
        <w:rPr>
          <w:rFonts w:hint="eastAsia"/>
        </w:rPr>
      </w:pPr>
      <w:r>
        <w:rPr>
          <w:rFonts w:hint="eastAsia"/>
        </w:rPr>
        <w:t>&gt;OTU020245</w:t>
      </w:r>
    </w:p>
    <w:p w14:paraId="12B71276">
      <w:pPr>
        <w:rPr>
          <w:rFonts w:hint="eastAsia"/>
        </w:rPr>
      </w:pPr>
      <w:r>
        <w:rPr>
          <w:rFonts w:hint="eastAsia"/>
        </w:rPr>
        <w:t>CCTACGGGGGGCTGCAGTCGAGAATTTTTCTCAATGGGCGAAAGCCTGAAGGAGCGACGCCGCGTGGGGGATGAAGGGCTTCGGTCCGTAAACCCCTGTCATTTGCGAACAAACCTTACCATTGAACATTTGGTGAGCTGATTGTAGCGAAAGAGGAAGGGACGGCTAACTCTGTGCCAGCAGCCGCGGTAATACAGAGGGTGCGAGCGTTGTTCGGAATTATTGGGCGTAAAGCGCGTGTAGGCGGCTTGGCAAGTCGGGTGTGAAAGCCCTCAGCTCAACTGAGGAAGTGCGCCCGAAACTGCTTGGCTTGAGTACCGGAGAGGATGGCGGAATTCCGAGTGTAGAGGTGAAATTCGTAGATATTCGGAAGAACACCAGTGGCGAAGGCGACTTACTGGACGATTGTTGACGCTGAGGTGCGAAAGCGTGGGGAGCAAACAGGATTAGATACCCCAGTAGTCC</w:t>
      </w:r>
    </w:p>
    <w:p w14:paraId="045956A8">
      <w:pPr>
        <w:rPr>
          <w:rFonts w:hint="eastAsia"/>
        </w:rPr>
      </w:pPr>
      <w:r>
        <w:rPr>
          <w:rFonts w:hint="eastAsia"/>
        </w:rPr>
        <w:t>&gt;OTU020246</w:t>
      </w:r>
    </w:p>
    <w:p w14:paraId="6DF18C3F">
      <w:pPr>
        <w:rPr>
          <w:rFonts w:hint="eastAsia"/>
        </w:rPr>
      </w:pPr>
      <w:r>
        <w:rPr>
          <w:rFonts w:hint="eastAsia"/>
        </w:rPr>
        <w:t>CCTACGGGTGGCAGCAGCAAGGAATCTTCCGCAATGGGCGAAAGCCTGACGGAGCAACGCCGCGTGCGGGATGACGCCCTTCGGGGTGTAAACCGCTTTTCAGGGGGAAGAAGCTCTGACGGTACCCCTGGAATAAGGACCGGCTAACTACGTGCCAGCAGCCGCGGTAATACGTAGGGAGCAAGCGTTATCCGGATTCACTGGGTTTAAAGGGTGCGTAGGCGGGCAGGTAAGTCCGTGGTGAAATCTCCGGGCTTAACTCGGAAACTGCCATTGATACTATCAGTCTTGAATATTGTGGAGGTCAGCGGAATATGTCATGTAGCGGTGAAATGCTTAGAGATGACATAGAACACCAATTGCGAAGGCAGCTGGCTACGCATATATTGACACTGAGGCTCGAAAGCGTGGGGATCAAACAGGATTAGATACCCGGGTAGTCC</w:t>
      </w:r>
    </w:p>
    <w:p w14:paraId="7BF6B156">
      <w:pPr>
        <w:rPr>
          <w:rFonts w:hint="eastAsia"/>
        </w:rPr>
      </w:pPr>
      <w:r>
        <w:rPr>
          <w:rFonts w:hint="eastAsia"/>
        </w:rPr>
        <w:t>&gt;OTU020247</w:t>
      </w:r>
    </w:p>
    <w:p w14:paraId="6A2FBEA2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ACTTTCGACGGGGACGATGATGACGGTACCCGTAGAAGAAGCCCCGGCTAACTTCGTGCCAGCAGCCGCGGTAATACGAAGGGGGCTAGCGTTACTCGGAATTACTGGGCGTAAAGGGCGCGTAGGCGGCGCTCCAAGTTAGGCGTGAAAGTCCTGGGCTCAACCTGGGAACTGCGCTTAAGACTGGAGTGCTTGAGGATGGAAGAGGGTTGTGGAATTCCCAGTGTAGAGGTGAAATTCGTAGATATTGGGAAGAACACCGGTGGCGAAGGCGGCAACCTGGTCCGGTTCTGACGCTGAGGCGCGAAAGCGTGGGGAGCAAACAGGATTAGATACCCCTGTAGTCC</w:t>
      </w:r>
    </w:p>
    <w:p w14:paraId="4FA7554B">
      <w:pPr>
        <w:rPr>
          <w:rFonts w:hint="eastAsia"/>
        </w:rPr>
      </w:pPr>
      <w:r>
        <w:rPr>
          <w:rFonts w:hint="eastAsia"/>
        </w:rPr>
        <w:t>&gt;OTU020248</w:t>
      </w:r>
    </w:p>
    <w:p w14:paraId="01791A37">
      <w:pPr>
        <w:rPr>
          <w:rFonts w:hint="eastAsia"/>
        </w:rPr>
      </w:pPr>
      <w:r>
        <w:rPr>
          <w:rFonts w:hint="eastAsia"/>
        </w:rPr>
        <w:t>CCTACGGGTGGCTGCAGTGGGGAATATTGGACAATGGGCGCAAGCCTGATCCAGCAACGCCGCGTGGAGGACGAAGGTCTTCGGATTGTAAACTCCTGTCAGATGGGACGAAAAGGTATCGGTTAATAGCCGGTGCCGCTGACGGTACCATCAGAGGAAGCCACGGCTAACTCTGTGCCAGCAGCCGCGGTAATACAGAGGTGGCGAGCGTTATTCGGAATCATTGGGCGTAAAGGGCGCGTAGGCGGCCCAGTAAGTCAAAGGTGAAATCCCTCGGCTCAACCGAGGAAGTGCCTTTGATACTGCAGGGCTAGAGGCCGGGAGAGGGTAGTGGAATTCCGGGTGTAGTGGTGAAATGCGTAGAGATCCGGAGGAACGCCGGTGGTGAAGACGGCCACCTGGGCTGGACCTGACACTGAGGCGCGATAGCGTGGGGAGCGAACCGGATTAGATACCCCAGTAGTCC</w:t>
      </w:r>
    </w:p>
    <w:p w14:paraId="1606FA7F">
      <w:pPr>
        <w:rPr>
          <w:rFonts w:hint="eastAsia"/>
        </w:rPr>
      </w:pPr>
      <w:r>
        <w:rPr>
          <w:rFonts w:hint="eastAsia"/>
        </w:rPr>
        <w:t>&gt;OTU020249</w:t>
      </w:r>
    </w:p>
    <w:p w14:paraId="52ECE54D">
      <w:pPr>
        <w:rPr>
          <w:rFonts w:hint="eastAsia"/>
        </w:rPr>
      </w:pPr>
      <w:r>
        <w:rPr>
          <w:rFonts w:hint="eastAsia"/>
        </w:rPr>
        <w:t>CCTACGGGTGGCTGCAGTAACGAATCTTCCGCAATGCACGAAAGTGTGACGGAGCGACGCCGCGTGTGGGACGAAGCCCTTCGGGGTGTAAACCACTGTCAGGGGTTACCAAGTTCTGAGGAGCCCCAGAGGAAGGCACGGCTAACTCTGTGCCAGCAGCCGCGGTAAGACAGAGGTGCCGAGCGTTAGGCGGAATCACTGGGCTTAAAGCGTGTGTAGGCGGCTTTGCAAGTCTGATGTGAAATCTCCGGGCTTAACCCGGGAATGGCATTGGAAACTGCTGGTCTGGAGGATCGGAGGGGGGACTGGAATTCTTGGTGTAGCAGTGAAATGCGTAGAGATGTGGAGGAACACCGATGGCGAAGGCAGCCTCCTGGGCCAGCACTGACGCTCATGCACGAAAGCGTGGGGAGCAAACAGGATTAGATACCCGTGTAGTCC</w:t>
      </w:r>
    </w:p>
    <w:p w14:paraId="68A59228">
      <w:pPr>
        <w:rPr>
          <w:rFonts w:hint="eastAsia"/>
        </w:rPr>
      </w:pPr>
      <w:r>
        <w:rPr>
          <w:rFonts w:hint="eastAsia"/>
        </w:rPr>
        <w:t>&gt;OTU020250</w:t>
      </w:r>
    </w:p>
    <w:p w14:paraId="03346D7C">
      <w:pPr>
        <w:rPr>
          <w:rFonts w:hint="eastAsia"/>
        </w:rPr>
      </w:pPr>
      <w:r>
        <w:rPr>
          <w:rFonts w:hint="eastAsia"/>
        </w:rPr>
        <w:t>CCTACGGGGGGCAGCAGTGGGGAATCTTGGGCAATGGGGGAAACCCTGACCCAGCGACGCCGCGTGGGGGATGAAGGCCTTCGGGTTGTAAACCCCTGTTCGGTGGGACGAACATTTTCCCATGAATAGTGGGAGAATTTGACGGTACCACCAGAGTAAGCCCCGGCTAACTCCGTGCCAGCAGCCGCGGTAATACGGAGGGGGCAAGTGTTATCCGGATTCACTGGGCTTAAAGAGTCCGTAGGCGGCATGTTAGGTGAGGTGTGAAATCCCTCGGCTCAACCGAGGAATTGCGCTTCAAACCGGCGTGCTTGAGGAAGATAGAGGTGGGCGGAACTGATGGTGGAGCGGTGAAATGCGTTGATATCAGGAAGAACACCCGTGGCGAAGGCGGCTCTCTGGGACGGTACTGACGCTGAGACGCGAAAGCGTGGGGAGCGAACAGGATTAGATACCCTAGTAGTCC</w:t>
      </w:r>
    </w:p>
    <w:p w14:paraId="7C283269">
      <w:pPr>
        <w:rPr>
          <w:rFonts w:hint="eastAsia"/>
        </w:rPr>
      </w:pPr>
      <w:r>
        <w:rPr>
          <w:rFonts w:hint="eastAsia"/>
        </w:rPr>
        <w:t>&gt;OTU020251</w:t>
      </w:r>
    </w:p>
    <w:p w14:paraId="79024E8F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ATTTCGGTATGTAAACTTCGTAAGAATGGGAAGAATAAATGACGGTACCATTTATAAGGTCCGGCTAACTACGTGCCAGCAGCCGCGGTAATACGTAGGGACCAAGCGTTGTTCGGATTCACTGGGCGTAAAGCGCGCGCAGGCGGTCATTTAAGTCAGGTGTGAAAGTCCACGGCTCAACCGTGGAACGACGCATGAAACTGACAAGCTAGAGTACCAAAGAGGGGGGTGGAATTCCCGGTGTAGCGGTGAAATGCGTAGAGATCAGGAGGAACACCGGCGGTGAAGACGGGTGCCTGGCCCAACACTGACACTCAGACCCGAAAGCGTGGGGATCAAACAGGATTAGATACCCCAGTAGTCC</w:t>
      </w:r>
    </w:p>
    <w:p w14:paraId="51D2F099">
      <w:pPr>
        <w:rPr>
          <w:rFonts w:hint="eastAsia"/>
        </w:rPr>
      </w:pPr>
      <w:r>
        <w:rPr>
          <w:rFonts w:hint="eastAsia"/>
        </w:rPr>
        <w:t>&gt;OTU020252</w:t>
      </w:r>
    </w:p>
    <w:p w14:paraId="2A143B74">
      <w:pPr>
        <w:rPr>
          <w:rFonts w:hint="eastAsia"/>
        </w:rPr>
      </w:pPr>
      <w:r>
        <w:rPr>
          <w:rFonts w:hint="eastAsia"/>
        </w:rPr>
        <w:t>CCTACGGGTGGCAGCAGTAAGGAATATTGGTCAATGGGCGAAAGCCTGAACCAGCCATCCAGCGTGCAGGAAGAAGGCCCTACGGGTTGTAAACTGCTTTTGTCAGGGAAGAAACCCTTGGATTCACTCCGAGGCTGACGGTACCTGAAGAATAAGCACCGGCTAACTCCGTGCCAGCAGCCGCGGTAATACGGAGGGTGCGAGCGTTAATCGGAATTACTGGGCGTAAAGAGCGTGTAGGCGGTCTGGTAAGTCTCACTGTGAAAGCCCGGGGCTCAACCCCGGGATGCCAGGGGATACTGCCGGACTGGAGACAGGCAGAGGCTGGTGGAATTCCCGGTGTAGCGGTGAAATGCGCAGATATCGGGAGGAACACCAGTAGCGAAGGCGGCTCGCTGGACCGATACTGACGCTGAGGCGCGAAAGCGTGGGGAGCAAACAGGATTAGATACCCCTGTAGTCC</w:t>
      </w:r>
    </w:p>
    <w:p w14:paraId="6EB56070">
      <w:pPr>
        <w:rPr>
          <w:rFonts w:hint="eastAsia"/>
        </w:rPr>
      </w:pPr>
      <w:r>
        <w:rPr>
          <w:rFonts w:hint="eastAsia"/>
        </w:rPr>
        <w:t>&gt;OTU020253</w:t>
      </w:r>
    </w:p>
    <w:p w14:paraId="437EA9D0">
      <w:pPr>
        <w:rPr>
          <w:rFonts w:hint="eastAsia"/>
        </w:rPr>
      </w:pPr>
      <w:r>
        <w:rPr>
          <w:rFonts w:hint="eastAsia"/>
        </w:rPr>
        <w:t>CCTACGGGAGGCTGCAGTGGGGAATCTTGCGCAATGCGCGAAAGCGTGACGCAGCAACGCCGCGTGAGGGAAGAAGGCTTTCGGGTTGTAAACCTCTTTCAGGAGGGACGAAGCCTCGACGGTGAACAGCCGATCGAGGTGACGGTACCTCCAGAAGAAGCCCCGGCTAACTACGTGCCAGCAGCCGCGGTAAGACAGAGGTGCCAAGCGTTAGGCGGAATCACTGGGCTTAAAGCGTGTGTAGGCGGGTCGTTAAGTACCTTGTGAAATCCCACGGCTTAACCGTGGAACTGCTGGGTATACTGGCGATCTTGAGCCACTTAGGGGCTGTCGGAACAGACGGTGGAGCGGTGAAATGCGTAGATATCGTCTGGAACGCCAACGGTGAAAACAGACAGCTGGGAGTGTGCTGACGCTGAGACGCGAAAGCGTGGGGAGCAAACAGGATTAGATACCCGAGTAGTCC</w:t>
      </w:r>
    </w:p>
    <w:p w14:paraId="789CA0F4">
      <w:pPr>
        <w:rPr>
          <w:rFonts w:hint="eastAsia"/>
        </w:rPr>
      </w:pPr>
      <w:r>
        <w:rPr>
          <w:rFonts w:hint="eastAsia"/>
        </w:rPr>
        <w:t>&gt;OTU020254</w:t>
      </w:r>
    </w:p>
    <w:p w14:paraId="11B0BCCF">
      <w:pPr>
        <w:rPr>
          <w:rFonts w:hint="eastAsia"/>
        </w:rPr>
      </w:pPr>
      <w:r>
        <w:rPr>
          <w:rFonts w:hint="eastAsia"/>
        </w:rPr>
        <w:t>CCTACGGGCGGCTGCAGTGGGGAATATTGCACAATGGGCGGAAGCCTGATGCAGCGACGCCGCGTGAGCGATGAAGCCCTTCGGGGTGTAAAGCTCTTTCGGCAGGGACGATAATGACGGTACCTGCAGAAGAAGCTGCGGCTAACTACGTGCCAGCAGCCGCGGTAATACGTAGGCAGCGAGCGTTGTCCGGAATTATTGGGCGTAAAGCGCGCGCAGGCGGTCTTTTAAGTCTGATGTGAAATCTTGCGGCTTAACCGTAAGAGGTCATTGGAAACTGGAGGACTTGAGTGCAGAAGAGGAGAGTGGAATTCCACGTGTAGCGGTGAAATGCGTAGAGATGTGGAGGAACACCAGTGGCGAAGGCGACTCTCTGGTCTGTAACTGACGCTGAGGTGCGAAAGCGTGGGTAGCGAACAGGATTAGATACCCTAGTAGTCC</w:t>
      </w:r>
    </w:p>
    <w:p w14:paraId="6F6C543A">
      <w:pPr>
        <w:rPr>
          <w:rFonts w:hint="eastAsia"/>
        </w:rPr>
      </w:pPr>
      <w:r>
        <w:rPr>
          <w:rFonts w:hint="eastAsia"/>
        </w:rPr>
        <w:t>&gt;OTU020255</w:t>
      </w:r>
    </w:p>
    <w:p w14:paraId="09C78CEB">
      <w:pPr>
        <w:rPr>
          <w:rFonts w:hint="eastAsia"/>
        </w:rPr>
      </w:pPr>
      <w:r>
        <w:rPr>
          <w:rFonts w:hint="eastAsia"/>
        </w:rPr>
        <w:t>CCTACGGGTGGCTGCAGTCGGGAATCTTGCGCAATGGGCGAAAGCCTGACGCAGCGACGCCGCGTGAGCGATGAAGGCCTTCGGGTTGTAAAGCTCTGTGGGGAGAGAAGAATAAGCATGAGTTAACACCTCATGTGATGACGGTATCTCCTTAGCAAGCACCGGCTAACTCTGTGCCAGCAGCCGCGGTAATACAGAGGGTGCAAGCGTTAATCGGAATTACTGGGCGTAAAGCGCGCGTAGGTGGTTTGTTAAGTTGGATGTGAAATCCCCGGGCTCAACCTGGGAACTGCATCCAAAACTGGCGAGCTAGAGTATGGTAGAGGGTGGTGGAATTTCCTGTGTAGCGGTGAAATGCGTAGATATAGGAAGGAACACCAGTGGCGAAGGCGACCACCTGGACTGATACTGACACTGAGGTGCGAAAGCGTGGGGAGCAAACAGGATTAGATACCCTAGTAGTCC</w:t>
      </w:r>
    </w:p>
    <w:p w14:paraId="4A27ABBA">
      <w:pPr>
        <w:rPr>
          <w:rFonts w:hint="eastAsia"/>
        </w:rPr>
      </w:pPr>
      <w:r>
        <w:rPr>
          <w:rFonts w:hint="eastAsia"/>
        </w:rPr>
        <w:t>&gt;OTU020256</w:t>
      </w:r>
    </w:p>
    <w:p w14:paraId="7AEDC482">
      <w:pPr>
        <w:rPr>
          <w:rFonts w:hint="eastAsia"/>
        </w:rPr>
      </w:pPr>
      <w:r>
        <w:rPr>
          <w:rFonts w:hint="eastAsia"/>
        </w:rPr>
        <w:t>CCTACGGGAGGCAGCAGTCGGGAATTTTGGGCAATGGGCGAAAGCCTGATCCAGCAATGCCGCGTGAGTGATGAAGGCCTTAGGGTTGTAAAGCTCTTTTACCCGGGATGATAATGACAGTACCGGGAGAATAAGCCACGGCTAACTACGTGCCAGCAGCCGCGGTAATACGTAGGTGGCAAGCGTTGTCCGGATTTACTGGGCGTAAAGGGAGCGTAGGCGGCTCCGTAAGTGCTCTGTGAAAGCCCTCGGCTCAACCGAGGAACAGCAGGGCATACTGCGGAGCTTGAGGAAGGTAGAGGCCGTTGGAACGCTCGGTGGAGCGGTGGAATGCGTAGAGATCGAGCGGAACGCCAAAAGTGAAGACAGACGGCTGGGCCTTTCCTGACGCTGAGGCACGAAAGCGTGGGGAGCAAACCGGATTAGATACCCCAGTAGTCC</w:t>
      </w:r>
    </w:p>
    <w:p w14:paraId="77F067F5">
      <w:pPr>
        <w:rPr>
          <w:rFonts w:hint="eastAsia"/>
        </w:rPr>
      </w:pPr>
      <w:r>
        <w:rPr>
          <w:rFonts w:hint="eastAsia"/>
        </w:rPr>
        <w:t>&gt;OTU020257</w:t>
      </w:r>
    </w:p>
    <w:p w14:paraId="7BCD5ABE">
      <w:pPr>
        <w:rPr>
          <w:rFonts w:hint="eastAsia"/>
        </w:rPr>
      </w:pPr>
      <w:r>
        <w:rPr>
          <w:rFonts w:hint="eastAsia"/>
        </w:rPr>
        <w:t>CCTACGGGGGGCTGCAGTGGGGAATATTGGACAATGGGGGCAACCCTGATCCAGCGACGCCGCGTGGGTGAAGAAGGCCTGCGGGTTGTAAAGCCCTTTCGGTTGGGAAGAAAAGCTGTGACCTAACACGTTGCGGCCTTGACGTAACCAACTAAAGAAGCACCGGCTAACTCTGTGCCAGCAGCCGCGGTAATACAGAGGGTGCGAGCGTTAATCGGAATTACTGGGCGTAAAGCGCGCGCAGGCGGATAAGCAAGTGAGGTGTGAAATACCCGGGCTTAACCTGGGAATGGCATTGGATACTGGCAGTCTAGAGTGCGGTAGAGGGTAGTGGAATTCCCGGTGTAGCAGTGAAATGCGTAGAGATGTGGAGGAACACCAGTGGCGAAGGCGACTTTCTGGGCTGTAACTGACGCTGAGGCGCGAAAGCGTGGGGAGCAAACAGGATTAGATACCCGTGTAGTCC</w:t>
      </w:r>
    </w:p>
    <w:p w14:paraId="61F27876">
      <w:pPr>
        <w:rPr>
          <w:rFonts w:hint="eastAsia"/>
        </w:rPr>
      </w:pPr>
      <w:r>
        <w:rPr>
          <w:rFonts w:hint="eastAsia"/>
        </w:rPr>
        <w:t>&gt;OTU020258</w:t>
      </w:r>
    </w:p>
    <w:p w14:paraId="4486AD23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TGGGTATTCCTACCCAATTGACGGTACCATAGGAATAAGCACCGGCTAACTCCGTGCCAGCAGCCGCGGTAATACGGAGGGTGCAAGCGTTATCCGGATTCACTGGGCGTAAAGGGCGCGTAGGCGGCATGCCAAGCGTGTGGTGAAAGCCCGGGGCTCAACCCCGGGTCGGCCGTGCGGACTGGCGTGCTCGAGCACTGTAGGGGCGGGTGGAATTCCGGGTGTAGCGGTGAAATGCGTAGATATCTGGAGGAACACCGGTGGCGAAGGCGGCATCCTGGACCGGTATTGACGCTGAGGCGCGAAAGCTAGGGGAGCAAACGGGATTAGATACCCCAGTAGTCC</w:t>
      </w:r>
    </w:p>
    <w:p w14:paraId="5ED3625A">
      <w:pPr>
        <w:rPr>
          <w:rFonts w:hint="eastAsia"/>
        </w:rPr>
      </w:pPr>
      <w:r>
        <w:rPr>
          <w:rFonts w:hint="eastAsia"/>
        </w:rPr>
        <w:t>&gt;OTU020259</w:t>
      </w:r>
    </w:p>
    <w:p w14:paraId="66B9506D">
      <w:pPr>
        <w:rPr>
          <w:rFonts w:hint="eastAsia"/>
        </w:rPr>
      </w:pPr>
      <w:r>
        <w:rPr>
          <w:rFonts w:hint="eastAsia"/>
        </w:rPr>
        <w:t>CCTACGGGGGGCTGCAGTAGGGAATCTTCGGCAATGGGGGAAACCCTGACCGAGCAACGCCGCGTGAGTGAGGAAGGTCTTCGGATCGTAAAGCTCTGTTGCCAGGGAAGATACGCCTAGGGGAGGGAATGCCCTTAGGGTGACGGTACCTGAGAAGAAAGCCCCGGCTAACTACGTGCCAGCAGCCGCGGTAATACGTAGGGGGCAAGCGTTGTCCGGAATCATTGGGCGTAAAGAGCGTGTAGGCGGCCCGGTAAGTCCGCTGTGAAAGTCAAGGGCTCAACCCTTGAATGCCGGCGGATACTGTCGGGCTAGAGTCCGGAAGAGGCGAGTGGAATTCCTGGTGTAGCGGTGAAATGCGCAGATATCAGGAGGAACACCTATGGCGAAGGCAGCTCGCTGGGACGGTACTGACGCTGAGACGCGAAAGCGTGGGGAGCAAACAGGATTAGATACCCCAGTAGTCC</w:t>
      </w:r>
    </w:p>
    <w:p w14:paraId="0EE7CA97">
      <w:pPr>
        <w:rPr>
          <w:rFonts w:hint="eastAsia"/>
        </w:rPr>
      </w:pPr>
      <w:r>
        <w:rPr>
          <w:rFonts w:hint="eastAsia"/>
        </w:rPr>
        <w:t>&gt;OTU020260</w:t>
      </w:r>
    </w:p>
    <w:p w14:paraId="242A49BE">
      <w:pPr>
        <w:rPr>
          <w:rFonts w:hint="eastAsia"/>
        </w:rPr>
      </w:pPr>
      <w:r>
        <w:rPr>
          <w:rFonts w:hint="eastAsia"/>
        </w:rPr>
        <w:t>CCTACGGGAGGCTGCAGTAAGGAATATTGGTCAATGGACGAAAGTCTGAACCAGCCATGCCGCGTGGAGGATGAAGGTCCTCTGGATTGTAAACTTCTTTTATATGGGACGAAAAAAGGGTTTTCTAACTCGTCTGACGGTACCATATGAATAAGCACCGGCTAACTCCGTGCCAGCAGCCGCGGTAATACGGAGGGTGCAAGCGTTATCCGGATTCACTGGGTTTAAAGGGTGCGTAGGTGGGTTGGAAAGTCAGTGGTGAAATCCCTCGGCTTAACCGAGGAACTGCCTTCCAGACTGCTTGGCTTGAGACCAGGAGAGGTGAGTGGAATTCCCAGTGTAGGAGTGAAATCCGTAGATATTGGGAGGAACACCAGTGGCGAAGGCGGCTACCTGGACCGGTTCTGACGCTGATGCGCGAAAGCGTGGGTAGCAAACAGGATTAGATACCCGTGTAGTCC</w:t>
      </w:r>
    </w:p>
    <w:p w14:paraId="45A6C5B1">
      <w:pPr>
        <w:rPr>
          <w:rFonts w:hint="eastAsia"/>
        </w:rPr>
      </w:pPr>
      <w:r>
        <w:rPr>
          <w:rFonts w:hint="eastAsia"/>
        </w:rPr>
        <w:t>&gt;OTU020261</w:t>
      </w:r>
    </w:p>
    <w:p w14:paraId="5B26B30A">
      <w:pPr>
        <w:rPr>
          <w:rFonts w:hint="eastAsia"/>
        </w:rPr>
      </w:pPr>
      <w:r>
        <w:rPr>
          <w:rFonts w:hint="eastAsia"/>
        </w:rPr>
        <w:t>CCTACGGGGGGCTGCAGTGGGGAATCTTGCGCAATGCGCGAAAGCGTGACGCAGCAACGCCGCGTGAGGGAAGAAGGCCTTCGGGTTGTAAACCTCTTTCAGGAGGGACGAAGCCTCACGGTGACGGTACCTGCAGAAGAAGCCCCGGCCAACTACGTGCCAGCAGCCGCGGTAATACGTAGGGGGCGAGCGTTGTCCGGATTTATTGGGCGTAAAGCGCACGTAGGCGGATGCTTAAGTCGGGGGTGAAATCCCGGGGCTCAACCCCGGAACTGCCTTCGATACTGGGTGTCTGGAGGTCGGGAGAGGCGAGTGGAATTCCGAGTGTAGAGGTGAAATTCGTAGATATTCGCAAGAACACCAGTGGCGAAGGCGGCTAACTGGGACGGTACTGACGCTGAGACGCGAAAGCGTGGGGAGCAAACAGGATTAGATACCCTAGTAGTCC</w:t>
      </w:r>
    </w:p>
    <w:p w14:paraId="14257DC9">
      <w:pPr>
        <w:rPr>
          <w:rFonts w:hint="eastAsia"/>
        </w:rPr>
      </w:pPr>
      <w:r>
        <w:rPr>
          <w:rFonts w:hint="eastAsia"/>
        </w:rPr>
        <w:t>&gt;OTU020262</w:t>
      </w:r>
    </w:p>
    <w:p w14:paraId="40317E60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ATTAATACTTTGCTGTTTTGACGTTACCGACAGAATAAGCACCGGCTAACTCTGTGCCAGCAGCCGCGGTAATACGAAGGATCCTAGCGTTGTCCGGATTTACTGGGTTTAAAGGGAGCGTAGGCGGACTTTTAAGTCAGTGGTGAAAGCCTGCAGCTTAACTGTAGAATTGCCATTGAAACTGATTGTCTCGAGTGCGGTTGAGGTCACTGGAATGTATCATGTAGCGGTGAAATGCTTAGATATGATACAGAACACCAATTGCGAAGGCAGGTGACTAAGCCGTAACTGACGCTGAGGCTCGAAAGCGTGGGGATCAAACAGGATTAGATACCCTAGTAGTCC</w:t>
      </w:r>
    </w:p>
    <w:p w14:paraId="67697EFE">
      <w:pPr>
        <w:rPr>
          <w:rFonts w:hint="eastAsia"/>
        </w:rPr>
      </w:pPr>
      <w:r>
        <w:rPr>
          <w:rFonts w:hint="eastAsia"/>
        </w:rPr>
        <w:t>&gt;OTU020263</w:t>
      </w:r>
    </w:p>
    <w:p w14:paraId="11FAD3B6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TAAGAATAAGCACCGGCTAACTACGTGCCAGCAGCCGCGGTAATACGTAGGGTGCGAGCGTTAATCGGAATTACTGGGCGTAAAGCGCGCGTAGGCGGCTTTGTAAGTCTGATGTTAAAGCCCGAGGCTCAACCTCGGTTCGCATTGGAAACTGTGTAGCTTGAGTGCAGAAGAGGAAAGCGGTATTCCACGTGTAGCGGTGAAATGCGTAGAGATCCGGAGGAACACCAGAGGCGAAGGCGGCACCCTAAGCCGTACCTGACACTGAGACGCGACAGCACGGGGAGCGAACGGGATTAGATACCCCAGTAGTCC</w:t>
      </w:r>
    </w:p>
    <w:p w14:paraId="16B2CC8B">
      <w:pPr>
        <w:rPr>
          <w:rFonts w:hint="eastAsia"/>
        </w:rPr>
      </w:pPr>
      <w:r>
        <w:rPr>
          <w:rFonts w:hint="eastAsia"/>
        </w:rPr>
        <w:t>&gt;OTU020264</w:t>
      </w:r>
    </w:p>
    <w:p w14:paraId="23036770">
      <w:pPr>
        <w:rPr>
          <w:rFonts w:hint="eastAsia"/>
        </w:rPr>
      </w:pPr>
      <w:r>
        <w:rPr>
          <w:rFonts w:hint="eastAsia"/>
        </w:rPr>
        <w:t>CCTACGGGCGGCTGCAGTCGGGAATTTTGGGCAATGGGCGAAAGCCTGACCCAGCAACGCCGCGTGAGGGATGAAGGCCTTCGGGTCGTAAACCTCTGTCGGGAGGGACGAAAGGCGCGCGGGTGAACAATCCGCGTACTTGACGGTACCTCTAGAGGAAGCGCCGGCTAACTCCGTGCCAGCAGCCGCGGTAATACGGAGGGCGCAAGCGTTGTTCGGAGTTACTGGGCGTAAAGGGCGTGCAGGTGGTGCGGTAAGTCTGTTGTGAAAGCGCCCGGCTAAACCGGGCGAGGACAATTCAGACTGCCCATCTCGAGGCGGATAGAGGAGCGTGGAATTCCGGGTGTAGCGGTGAAATGTGTAGAGATCCGGAGGAACACCAGTGGTGCAAACGACGCTCTGGGTCCGAACTGACGCTGAGGCGCGAAAGCGTGGGGAGCGAACGGGATTAGATACCCCTGTAGTCC</w:t>
      </w:r>
    </w:p>
    <w:p w14:paraId="599BD0F5">
      <w:pPr>
        <w:rPr>
          <w:rFonts w:hint="eastAsia"/>
        </w:rPr>
      </w:pPr>
      <w:r>
        <w:rPr>
          <w:rFonts w:hint="eastAsia"/>
        </w:rPr>
        <w:t>&gt;OTU020265</w:t>
      </w:r>
    </w:p>
    <w:p w14:paraId="1126D86D">
      <w:pPr>
        <w:rPr>
          <w:rFonts w:hint="eastAsia"/>
        </w:rPr>
      </w:pPr>
      <w:r>
        <w:rPr>
          <w:rFonts w:hint="eastAsia"/>
        </w:rPr>
        <w:t>CCTACGGGGGGCTGCAGTAGGGAATCTTGCGCAATGGGCGAAAGCCTGACGCAGCGACGCCGCGTGCGGGACGAAGGCCCTCGGGTTGTAAACCGCTTTCAGCAGGGACGAAGCGAAAGTGACGGTACCTGCAGAAGAAGGTCCGGCCAACTACGTGCCAGCAGCCGCGGTAATACGTAGGGACCGAGCGTTGTCCGGATTCATTGGGCGTAAAGGGCGTGTAGGCGGCTTCGCAGGTCTGTGGTGAAAGCATACAGCTCAACTGTATTGAGCCATGGAAACGGCGGAGCTTGAGGCTGGGAGGGGCTGGTGGAATTCCCTGTGTAGCGGTGAAATGCGTAGAGATGGGGGAGAACACTCGTGGCGAAGGCGGCCAGCTAGACCAGTTCTGACACTGAGGCGCGACAGCGTGGGGAGCAAACAGGATTAGATACCCCAGTAGTCC</w:t>
      </w:r>
    </w:p>
    <w:p w14:paraId="2B877880">
      <w:pPr>
        <w:rPr>
          <w:rFonts w:hint="eastAsia"/>
        </w:rPr>
      </w:pPr>
      <w:r>
        <w:rPr>
          <w:rFonts w:hint="eastAsia"/>
        </w:rPr>
        <w:t>&gt;OTU020266</w:t>
      </w:r>
    </w:p>
    <w:p w14:paraId="2CEA0465">
      <w:pPr>
        <w:rPr>
          <w:rFonts w:hint="eastAsia"/>
        </w:rPr>
      </w:pPr>
      <w:r>
        <w:rPr>
          <w:rFonts w:hint="eastAsia"/>
        </w:rPr>
        <w:t>CCTACGGGAGGCTGCAGTTGGGAATCTTGCACAATGGGGGAAACCCTGATGCAGCGACGCCGCGTGGAGGACGAAGGGTCTAGGCCTGTAAACTCCTTTTTTCGGGAAAGACTTAGGACGGTACCCGAAGAATAAGCACCGGCTAACTACGTGCCAGCAGCCGCGGTAATACAGAGGGTGCAAGCGTTAATCGGAATTACTGGGCGTAAAGCGCATGTAGGTGGGAATAAAAGTTTGATGTGAAAGCCCCAGGCTTAACCTGGGAATGGCGTTGAAAACTGTATTTCTAGAGTCGGACAGAGGGTCGCGGAATTTCCGGTGTAGCAGTGAAATGCGTAGAGATCGGAAAGAACACCAGTGGCGAAGGCGGCGGCCTGGGTCCAGACTGACACTGAGGTGCGAAAGCGTGGGGAGCAAACAGGATTAGATACCCGAGTAGTCC</w:t>
      </w:r>
    </w:p>
    <w:p w14:paraId="36338BD6">
      <w:pPr>
        <w:rPr>
          <w:rFonts w:hint="eastAsia"/>
        </w:rPr>
      </w:pPr>
      <w:r>
        <w:rPr>
          <w:rFonts w:hint="eastAsia"/>
        </w:rPr>
        <w:t>&gt;OTU020267</w:t>
      </w:r>
    </w:p>
    <w:p w14:paraId="718F0C12">
      <w:pPr>
        <w:rPr>
          <w:rFonts w:hint="eastAsia"/>
        </w:rPr>
      </w:pPr>
      <w:r>
        <w:rPr>
          <w:rFonts w:hint="eastAsia"/>
        </w:rPr>
        <w:t>CCTACGGGCGGCTGCAGTAGGGAATCTTCCGCAATGGACGAAAGTCTGACGCAGCGACGCCGCGTGGGGGATGACGGCCTTCGGGTTGTAAACCTCTTTCAGCGCAGACGAAGCGAAAGTGACGGTATGCGCAGAAGAAGCACCGGCTAACTACGTGCCAGCAGCCGCGGTAATACGTAGGGTGCAAGCGTTGTCCGGAATCATTGGGCGTAAAGCGCGTGTAGGCGGCTCGGTCAGTCTGATGTGAAATCTTGGGGCTCAACCCCAAGCGGTCATTGGATACTGCCGGGCTTGAGTCCGGAAGAGGAGAGTGGAATTCCTGGTGTAGCGGTGGAATGCGCAGATATCAGGAGGAACACCAATGGCGAAGGCAGCTCTCTGGTACGTGACTGACGCTGAGACGCGAAAGCGTGGGGAGCAAACAGGATTAGATACCCCTGTAGTCC</w:t>
      </w:r>
    </w:p>
    <w:p w14:paraId="3D7D956E">
      <w:pPr>
        <w:rPr>
          <w:rFonts w:hint="eastAsia"/>
        </w:rPr>
      </w:pPr>
      <w:r>
        <w:rPr>
          <w:rFonts w:hint="eastAsia"/>
        </w:rPr>
        <w:t>&gt;OTU020268</w:t>
      </w:r>
    </w:p>
    <w:p w14:paraId="681A80DB">
      <w:pPr>
        <w:rPr>
          <w:rFonts w:hint="eastAsia"/>
        </w:rPr>
      </w:pPr>
      <w:r>
        <w:rPr>
          <w:rFonts w:hint="eastAsia"/>
        </w:rPr>
        <w:t>CCTACGGGCGGCTGCAGTGGGGAATATTGCGCAATGGACGAAAGTCTGACGCAGCGACGCCGCGTGTGGGATGACGGTCTTCGGATTGTAAACCACTGTCGGGAGGGACGAATACGCCGCAAGGCGGGTGACGGTACCTCCAAAGGAAGCACCGGCTAACTCCGTGCCAGCAGCCGCGGTAATACGGAGGGGGCTAGCGTTGTTCGGAATTACTGGGCGTAAAGCGCACGTAGGCGGACTGTTAAGTCGGGGGTGAAATCCTGGGGCTCAACCTCAGAATTGCCTCCGATACTGGCAGTCTCGAGTGCGGGAGAGGTGAGTGGAATTCCCAGTGTAGAGGTGAAATGCGCAGATATCAGGAAGAACACCTATGGCGAAGGCAGCTCGCTGGGACGTAACTGACGCTGAGACGCGAAAGCGTGGGGAGCAAACAGGATTAGATACCCTAGTAGTCC</w:t>
      </w:r>
    </w:p>
    <w:p w14:paraId="159A0275">
      <w:pPr>
        <w:rPr>
          <w:rFonts w:hint="eastAsia"/>
        </w:rPr>
      </w:pPr>
      <w:r>
        <w:rPr>
          <w:rFonts w:hint="eastAsia"/>
        </w:rPr>
        <w:t>&gt;OTU020269</w:t>
      </w:r>
    </w:p>
    <w:p w14:paraId="27EC293C">
      <w:pPr>
        <w:rPr>
          <w:rFonts w:hint="eastAsia"/>
        </w:rPr>
      </w:pPr>
      <w:r>
        <w:rPr>
          <w:rFonts w:hint="eastAsia"/>
        </w:rPr>
        <w:t>CCTACGGGCGGCTGCAGTGGGGAATATTGGACAATGGGGGAAACCCTGAAGGAGCGACGCCGCGTGGAGGATGAAGGCTTTCGGGTTGTAAACTCCTGTCATTTGAGAACAAGGTGCACCGGTTAACTGCCGGTGCATTGATAGTATCAGAAGAGGAAGGGACGGCTAACTCTGTGCCAGCAGCCGCGGTAATACAGAGGTCCCAAGCGTTGTTCGGATTCATTGGGCGTAAAGCGCTCGCAGGCGGTCGGCCGCGTCGCGCGTGAAGGCCCTCGGCTCAACCGGGGGTGGTCGCGGGATACGGGTCGACTGGAGGTAGGTAGGGGGACGCGGAATTCCCGGTGTAGCGGTGAAATGCGCAGATATCAGGAGGAACACCGATGGCGAAGGCAGCTCGCTGGGACGGTACTGACGCTGAGGCGCGAAAGCGTGGGGAGCAAACAGGATTAGATACCCGAGTAGTCC</w:t>
      </w:r>
    </w:p>
    <w:p w14:paraId="06EF760E">
      <w:pPr>
        <w:rPr>
          <w:rFonts w:hint="eastAsia"/>
        </w:rPr>
      </w:pPr>
      <w:r>
        <w:rPr>
          <w:rFonts w:hint="eastAsia"/>
        </w:rPr>
        <w:t>&gt;OTU020270</w:t>
      </w:r>
    </w:p>
    <w:p w14:paraId="7A959B42">
      <w:pPr>
        <w:rPr>
          <w:rFonts w:hint="eastAsia"/>
        </w:rPr>
      </w:pPr>
      <w:r>
        <w:rPr>
          <w:rFonts w:hint="eastAsia"/>
        </w:rPr>
        <w:t>CCTACGGGAGGCTGCAGTGGGGAATATTGGACAATGGGGGCAACCCTGATCCAGCGATGCCGCGTGAGTGAAGAAGGCCTTCGGGTCGTAAAGCTCTTTAGGTTGGGAAGAAGGTAATTAGAGGAAATGCTAATTGCTTGACGGTACCGACAGAATAAGCACCGGCAAACTCTGTGCCAGCAGCCGCGGTAATACAGAGGGTGCGAGCGTTAATCGGATTTACTGGGCGTAAAGGGCGCGTAGGCGGTGAGAAGGGTGTGATGTGAAAGCCCCGGGCTTAACCTGGGAAGTGCATAGCAAACCATCTGACTGGAGTATATGAGAGGGTGGCGGAATTTCCGGTGTAGCGGTGAAATGCGTAGAGATCGGAAGGAACGTCGATGGCGAAGGCAGCCACCTGGCATAATACTGACGCTGAAGCGCGAAAGCGTGGGGAGCGAACAGGATTAGATACCCGAGTAGTCC</w:t>
      </w:r>
    </w:p>
    <w:p w14:paraId="3915C6C5">
      <w:pPr>
        <w:rPr>
          <w:rFonts w:hint="eastAsia"/>
        </w:rPr>
      </w:pPr>
      <w:r>
        <w:rPr>
          <w:rFonts w:hint="eastAsia"/>
        </w:rPr>
        <w:t>&gt;OTU020271</w:t>
      </w:r>
    </w:p>
    <w:p w14:paraId="46A37B81">
      <w:pPr>
        <w:rPr>
          <w:rFonts w:hint="eastAsia"/>
        </w:rPr>
      </w:pPr>
      <w:r>
        <w:rPr>
          <w:rFonts w:hint="eastAsia"/>
        </w:rPr>
        <w:t>CCTACGGGCGGCTGCAGTGGGGAATCTTGCGCAATGCGCGAAAGCGTGACGCAGCAACGCCGCGTGGGGGAAGACGGCCTTCGGGTTGTAAACCCCTTTCAGGAGGGACGAAGGTTCACCGGTGAATAGCCGTGTGGATTGACGGTACCTCCAGAAGAAGCTCCGGCTAACTACGTGCCAGCAGCCGCGGTAATACGTAGGGGGCAAGCGTTGTCCGGAATCATTGGGCGTAAAGCGCGCGTAGGCGGCGCAACAAGTCACTTGTGAAATCTCCGGGCTTAACCCGGAGCGGTCAACTGATACTGTGCGACTAGAGTGCAGAAGGGGCAACTGGAATTCTCGGTGTAGCGGTGAAATGCGTAGATATCGGAAGGAACACCAGTGGCGAAGGCGACTTCCTAGACCAAGACTGACGCTGAGGCGCGAAAGCGTGGGGATCAAACAGGATTAGATACCCCGGTAGTCC</w:t>
      </w:r>
    </w:p>
    <w:p w14:paraId="3FACDA9A">
      <w:pPr>
        <w:rPr>
          <w:rFonts w:hint="eastAsia"/>
        </w:rPr>
      </w:pPr>
      <w:r>
        <w:rPr>
          <w:rFonts w:hint="eastAsia"/>
        </w:rPr>
        <w:t>&gt;OTU020272</w:t>
      </w:r>
    </w:p>
    <w:p w14:paraId="2CE37C21">
      <w:pPr>
        <w:rPr>
          <w:rFonts w:hint="eastAsia"/>
        </w:rPr>
      </w:pPr>
      <w:r>
        <w:rPr>
          <w:rFonts w:hint="eastAsia"/>
        </w:rPr>
        <w:t>CCTACGGGGGGCAGCAGTAGGGAATCTTGCGCAATGGGCGAAAGCCTGACGCAGCGACGCCGCGTGAGGGATGAAGGCCTTCGGGTTGTAAACCTCTTTCAGCGGGGACGAAATTGACGGTACCCGCAGAAGAAGGTCCGGCCAACTACGTGCCAGCAGCCGCGGTAATACGTAGGGGGCGAGCGTTGTCCGGAATTATTGGGCGTAAAGCGCGCGCAGGCGGCCTGTTAAGTCGGGTGTGAAAGCCCACGGCTCAACCGTGGGAGTGCATCCGAAACTGGCGGGCTTGAGTGCAGGAGAGGAAAGCGGAATTCCCGGTGTAGCGGTGGAATGCGTAGATATCGGGAGGAACACCAGTGGCGAAGGCGGCTCTCTGGGACGGTACTGACGCTGAGACGCGAAAGCGTGGGGAGCAAACAGGATTAGATACCCTTGTGTCC</w:t>
      </w:r>
    </w:p>
    <w:p w14:paraId="685A3FF3">
      <w:pPr>
        <w:rPr>
          <w:rFonts w:hint="eastAsia"/>
        </w:rPr>
      </w:pPr>
      <w:r>
        <w:rPr>
          <w:rFonts w:hint="eastAsia"/>
        </w:rPr>
        <w:t>&gt;OTU020273</w:t>
      </w:r>
    </w:p>
    <w:p w14:paraId="5911E991">
      <w:pPr>
        <w:rPr>
          <w:rFonts w:hint="eastAsia"/>
        </w:rPr>
      </w:pPr>
      <w:r>
        <w:rPr>
          <w:rFonts w:hint="eastAsia"/>
        </w:rPr>
        <w:t>CCTACGGGGGGCAGCAGTGAGGGATCTTGCACAATGGGGGAAACCCTGATGCAGCGACGCCGCGTGTGTGAAGAAGGTCTTCGGATTGTAAAGCACTTTAAGTTGGGAGGAAGGGCAGTAAATTAATACTTTGCTGTTTTGACGTTACCGACAGAATAAGCACCGGCTAACTCTGTGCCAGCAGCCGCGGTAATACGTAGGGAGCAAGCGTTGTCCGGATTTATTGGGCGTAAAGAGCTCGTAGGCGGCTTAGTAAGTCAGGTGTGAAACCTCCAGGCTCAACCTGGAGACGCCACTTGATACTGCTATGGCTTGAGTTCGGTAGGGGATCACGGAATTTCCGGTGTAGCGGTGAAATGTGTAGATATCGGAAGGAACACCAGTGGCGAAGGCGACTTCCTGGACCAAGACTGACGCTGAGGCGCGAAAGCGTGGGGAGCGAACGGGATTAGATACCCGGGTAGTCC</w:t>
      </w:r>
    </w:p>
    <w:p w14:paraId="4B71DC36">
      <w:pPr>
        <w:rPr>
          <w:rFonts w:hint="eastAsia"/>
        </w:rPr>
      </w:pPr>
      <w:r>
        <w:rPr>
          <w:rFonts w:hint="eastAsia"/>
        </w:rPr>
        <w:t>&gt;OTU020274</w:t>
      </w:r>
    </w:p>
    <w:p w14:paraId="6A34A1CE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GGGGGATAAAATTCCCATGCGTGGGACATTGAAGGTACCCGGTGAATAAGCCACGGCTAACTACGTGCCAGCAGCCGCGGTAATACGTAGGGGGCGAGCGTTGTCCGGATTCATTGGGCGTAAAGAGCTCGTAGGCGGCTTGCTAAGTCGGGTGTGAAACCCCCGAGCTCAACTCGGGGTCGCCATCTGATACTGGTATGGCTGGAGTCCGGTAGGGGACCATGGAATTCCTGGTGTAGCGGTGAAATGCGCAGATATCAGGAGGAACACCGATGGCGAAGGCAGTGGTCTGGGCCGGTACTGACGCTGAGGAGCGAAAGCGTGGGGAGCGAACAGGATTAGATACCCCAGTAGTCC</w:t>
      </w:r>
    </w:p>
    <w:p w14:paraId="4CE69868">
      <w:pPr>
        <w:rPr>
          <w:rFonts w:hint="eastAsia"/>
        </w:rPr>
      </w:pPr>
      <w:r>
        <w:rPr>
          <w:rFonts w:hint="eastAsia"/>
        </w:rPr>
        <w:t>&gt;OTU020275</w:t>
      </w:r>
    </w:p>
    <w:p w14:paraId="186C4AA9">
      <w:pPr>
        <w:rPr>
          <w:rFonts w:hint="eastAsia"/>
        </w:rPr>
      </w:pPr>
      <w:r>
        <w:rPr>
          <w:rFonts w:hint="eastAsia"/>
        </w:rPr>
        <w:t>CCTACGGGGGGCTGCAGTGGGGAATTTTGCGCAATGGACGAAAGTCTGATGGAGCAACGCCGCGTGAGTGAAGAAGGTTTTCGGATCGTAAAACTCTGTTGTAAGGGAAGAACAAGTACAGTAGTAACTGGCTGTACCTTGACGGTACCTTATTAGAAAGCCACGGCTAACTACGTGCCAGCAGCCGCGGTAATACGTAGGTGGCAAGCGTTGTCCGGATTTATTGGGTTTAAAGGGTGCGTAGGTGGCTATCTAAGTCAGTGGTGAAATATCTCAGCTTAACTGAGAGGGTGCCATTGATACTGGATAGCTTGAGTGCAGAAGAGAAGAGTGGAATTCCACGTGTAGCGGTGAAATGCGTAGAGATGTGGAGGAACACCAGTGGCGAAAGCACTCTTCTGGACGCACACTGACGCTGAGGTTCGAAAGCCAAGGTAGCAAACAGGATTAGATACCCCTGTAGTCC</w:t>
      </w:r>
    </w:p>
    <w:p w14:paraId="23B7B62B">
      <w:pPr>
        <w:rPr>
          <w:rFonts w:hint="eastAsia"/>
        </w:rPr>
      </w:pPr>
      <w:r>
        <w:rPr>
          <w:rFonts w:hint="eastAsia"/>
        </w:rPr>
        <w:t>&gt;OTU020276</w:t>
      </w:r>
    </w:p>
    <w:p w14:paraId="5C9030E8">
      <w:pPr>
        <w:rPr>
          <w:rFonts w:hint="eastAsia"/>
        </w:rPr>
      </w:pPr>
      <w:r>
        <w:rPr>
          <w:rFonts w:hint="eastAsia"/>
        </w:rPr>
        <w:t>CCTACGGGAGGCTGCAGTCGAGAATCTTTCGCAATGGGCGAAAGCCTGACGAAGCGACGCCGTGTGAGTGAAGAAGGCCTTCGGGTCGTAAAGCTCTTTCGCTAGGGAGCAAGAGAAGGGAATGAATAAAGCCCTGATTTGAGTGTACCTGGTAAAGAAGCACCGGCTAACTCCGTGCCAGCAGCTGCGGTAATACGGAGGGTGCGAGCATTAATCGGATTTATTGGGCGTAAAGGGGGCGTAGGCTGGATTGTAAGTCAGACGTGAAATCCCGGGGCTCAACTCCGGGACTGCTTCCGAAACTGCCGGCCTGGAGACCGGTAGAGGTGGGTGGAATTCCCGGTGTAGTGGTGGAATGCGTAGATATCGGGAAGAACACCCATGGCGAAGGCAGCTCTCTGGGACGGTACTGACGCTGAGACGCGAAAGCGTGGGGAGCGAACAGGATTAGATACCCTTGTAGTCC</w:t>
      </w:r>
    </w:p>
    <w:p w14:paraId="41C0D0E1">
      <w:pPr>
        <w:rPr>
          <w:rFonts w:hint="eastAsia"/>
        </w:rPr>
      </w:pPr>
      <w:r>
        <w:rPr>
          <w:rFonts w:hint="eastAsia"/>
        </w:rPr>
        <w:t>&gt;OTU020277</w:t>
      </w:r>
    </w:p>
    <w:p w14:paraId="6CED5A38">
      <w:pPr>
        <w:rPr>
          <w:rFonts w:hint="eastAsia"/>
        </w:rPr>
      </w:pPr>
      <w:r>
        <w:rPr>
          <w:rFonts w:hint="eastAsia"/>
        </w:rPr>
        <w:t>CCTACGGGTGGCTGCAGTGGGGAATATTGGGCAATGGGCGAAAGCCTGACCCAGCGACGCCGCGTGAGGGAAGAAGGCCTTCGGGTTGTAAACCTCTTTCAGGAGGGACGAAGCCACTCGGGTTAATAGCCCAGAGGGTGACGGTACCTCCAGAAGAAGCCCCGGCTAACTACGTGCCAGCAGCCGCGGTAATACGGGGGGAGCAAGCGTTGTTCGGAGTTACTGGGCGTAAAGCGCGTGCAGGCGGTCGGGTAAGTGGCGGGTGAAAGCGCCTGGCTTAACCAGGCGAGTGCCGGTCAGACTGCTCGGCTGGAATGTCGGAGAGGGACGCGGAATTCCGGGTGTAGCGGTGAAATGTGCAGAGATCCGGAGGAACACCAGCGCCGAAAGGGGCGTCCTGGACGATGATTGACGCTGAGACGCGACAGCGTGGGGAGCGAACGGGATTAGATACCCGAGTAGTCC</w:t>
      </w:r>
    </w:p>
    <w:p w14:paraId="7556B24E">
      <w:pPr>
        <w:rPr>
          <w:rFonts w:hint="eastAsia"/>
        </w:rPr>
      </w:pPr>
      <w:r>
        <w:rPr>
          <w:rFonts w:hint="eastAsia"/>
        </w:rPr>
        <w:t>&gt;OTU020278</w:t>
      </w:r>
    </w:p>
    <w:p w14:paraId="6F0E6C86">
      <w:pPr>
        <w:rPr>
          <w:rFonts w:hint="eastAsia"/>
        </w:rPr>
      </w:pPr>
      <w:r>
        <w:rPr>
          <w:rFonts w:hint="eastAsia"/>
        </w:rPr>
        <w:t>CCTACGGGAGGCTGCAGTGGGGAATATTGCGCAATGGGCGGAAGCCTGACGCAGCGACGCCGCGTGGGGGATGACGGCCTTCGGGTTGTAAACCTCTTTCAGCACCGACGAAGCTTTACGGTGACGGTAGGTGCAGAAGAAGCGCCGGCTAACTACGTGCCAGCAGCCGCGGTAATACGTAGGGCGCAAGCGTTGTCCGGAATTATTGGGCGTAAAGGGCGCGTAGGCGGCCTTCTAAGTCGGACGTGAAATCCCTCGGCTCAACTGGGCGGGGTCAGCGGATACGGTCGAGCTTGAGCAAGCTAGGGGGCAACGGAATTCCCGGTGTAGTGGTGGAATGCGTAGATATCGGGAGGAACACCAGTGGCGAAGGCGGTTGCCTGGGGCTTTGCTGACGCTGATGCGCGAAAGCGTGGGGAGCGATCCGGATTAGATACCCGTGTAGTCC</w:t>
      </w:r>
    </w:p>
    <w:p w14:paraId="096A9285">
      <w:pPr>
        <w:rPr>
          <w:rFonts w:hint="eastAsia"/>
        </w:rPr>
      </w:pPr>
      <w:r>
        <w:rPr>
          <w:rFonts w:hint="eastAsia"/>
        </w:rPr>
        <w:t>&gt;OTU020279</w:t>
      </w:r>
    </w:p>
    <w:p w14:paraId="5417867E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CTGCGTGACGAGACAAGGACGGTAGCGCAGGAAAAAGTCTCGGCTAACTACGTGCCAGCAGCCGCGGTAAAACGTAGGAGGCAAGCGTTATCCGGAGTTACTGGGCGTAAAGCGTGCGTAGGCGGGTCGGTAAGTGGGTGGTGAAAGCTCCCGGCTTAACTGGGAGAGGTCAACGGAAACTACCAGGCTAGAGTGTGGTAGAGGTAGCTGGAATTCCCGGTGTAGCGGTGAAATGCGTAGATATCGTAAGGAAGACCAGTGGCGAAGGCGGGTCTCTGGACAGTTCCTGACGCTGAGGCACGAAGGCCAGGGGAGCAAACGGGATTAGATACCCCAGTAGTCC</w:t>
      </w:r>
    </w:p>
    <w:p w14:paraId="3EB48FFB">
      <w:pPr>
        <w:rPr>
          <w:rFonts w:hint="eastAsia"/>
        </w:rPr>
      </w:pPr>
      <w:r>
        <w:rPr>
          <w:rFonts w:hint="eastAsia"/>
        </w:rPr>
        <w:t>&gt;OTU020280</w:t>
      </w:r>
    </w:p>
    <w:p w14:paraId="1C5E0DCF">
      <w:pPr>
        <w:rPr>
          <w:rFonts w:hint="eastAsia"/>
        </w:rPr>
      </w:pPr>
      <w:r>
        <w:rPr>
          <w:rFonts w:hint="eastAsia"/>
        </w:rPr>
        <w:t>CCTACGGGAGGCAGCAGTAGGGAATATTGCGCAATGGGGGAAACCCTGACGCAGCAATACCGCGTGAGTGAGGAAGGTCTTCGGATTGTAAAGCTCTGTCAGTAGGGAAAAATGGCACTGCCGTGAATAATGGTGGTGTTTGATGGTACCTGCAAAGGAAGCACCGGCAAACTTCGTGCCAGCAGCCGCGGTAATACGGAGGGTGCAAGCGTTATCCGGATTCACTGGGTTTAAAGGGTGCGTAGGAGGGTAGGTAAGTCAGTGGTGAAATCTCCGGGCTCAACTCGGAAACTGCCGTTGATACTATCTGTCTTGAATACCGTGGAGGTGAGCGGAATATGTCATGTAGCGGTGAAATGCTTAGATATGACATAGAACACCGATTGCGAAGGCAGCTCACTACACGAATATTGACTCTGAGGCACGAAAGCGTGGGGATCAAACAGGATTAGATACCCTTGTAGTCC</w:t>
      </w:r>
    </w:p>
    <w:p w14:paraId="5D762AF2">
      <w:pPr>
        <w:rPr>
          <w:rFonts w:hint="eastAsia"/>
        </w:rPr>
      </w:pPr>
      <w:r>
        <w:rPr>
          <w:rFonts w:hint="eastAsia"/>
        </w:rPr>
        <w:t>&gt;OTU020281</w:t>
      </w:r>
    </w:p>
    <w:p w14:paraId="4B0F7BDE">
      <w:pPr>
        <w:rPr>
          <w:rFonts w:hint="eastAsia"/>
        </w:rPr>
      </w:pPr>
      <w:r>
        <w:rPr>
          <w:rFonts w:hint="eastAsia"/>
        </w:rPr>
        <w:t>CCTACGGGGGGCAGCAGTGGGGAATCTTCCGCAATGGGCGAAAGCCTGACGGAGCAACGCCGCGTGAGTGATGAAGGTTTTCGGATTGTAAAACTCTGTCTTTAGGGAAGAAGAAAGTGACGGTACCTAAGGAGGAAGCCCCGGCTAACTACGTGCCAGCAGCCGCGGTAATACGTAGGGGGCGAGCGTTGTCCGGAATTACTGGGCGTAAAGAGCATGTAGGCGGGTATTTAAGTCTGGTGTTAAAGCCCGAAGCTCAACTTCGGCATGGCATTGGAAACTGGATGGCTAGAGTGTGGTAGAGGTATCGGGAATTCCTGGTGTAGCGGTGAAATGCGTAGATATCAGGAGGAACACCGGTGGCGAAAGCGGCTCACTGGACCATAACTGACGCTGAGGCGCGAAAGCTAGGGGAGCAAACAGGATTAGATACCCCAGTAGTCC</w:t>
      </w:r>
    </w:p>
    <w:p w14:paraId="42CE38B6">
      <w:pPr>
        <w:rPr>
          <w:rFonts w:hint="eastAsia"/>
        </w:rPr>
      </w:pPr>
      <w:r>
        <w:rPr>
          <w:rFonts w:hint="eastAsia"/>
        </w:rPr>
        <w:t>&gt;OTU020282</w:t>
      </w:r>
    </w:p>
    <w:p w14:paraId="7C3CFD24">
      <w:pPr>
        <w:rPr>
          <w:rFonts w:hint="eastAsia"/>
        </w:rPr>
      </w:pPr>
      <w:r>
        <w:rPr>
          <w:rFonts w:hint="eastAsia"/>
        </w:rPr>
        <w:t>CCTACGGGAGGCTGCAGTGGGGAATATTGCACAATGGGCGAAAGCCTGATGGAGCGACGCCGCGTGGGGGATGAATGGCTTCGGCCCGTAAACCCCTGTCATTTGCGAACAAACCTTACCTATGAATAGTAGGTGAGCTGATTGTAGCGGAAGAGGAAGGGACGGCTAACTCTGTGCCAGCAGCCGCGGTAATACGTAGGCAGCGAGCGTTGTTCGGAGTTACTGGGCGTAAAGAGTATGTAGGCGGTTGTGCAAGACAGGTGTGAAATCCCCGGGCTTAACCTGGGAACTGCGCTTGTGACTGCAGTGCTAGAGTGCGGCAGAGGGGGGTGGAATTCCACGTGTAGCAGTGAAATGCGTAGAGATGTGGAGGAACACCGATGGCGAAGGCAGCCCCCTGGGTCGACACTGACGCTCATGCACGAAAGCGTGGGGAGCAAACAGGATTAGATACCCCAGTAGTCC</w:t>
      </w:r>
    </w:p>
    <w:p w14:paraId="25F53424">
      <w:pPr>
        <w:rPr>
          <w:rFonts w:hint="eastAsia"/>
        </w:rPr>
      </w:pPr>
      <w:r>
        <w:rPr>
          <w:rFonts w:hint="eastAsia"/>
        </w:rPr>
        <w:t>&gt;OTU020283</w:t>
      </w:r>
    </w:p>
    <w:p w14:paraId="4D2E777C">
      <w:pPr>
        <w:rPr>
          <w:rFonts w:hint="eastAsia"/>
        </w:rPr>
      </w:pPr>
      <w:r>
        <w:rPr>
          <w:rFonts w:hint="eastAsia"/>
        </w:rPr>
        <w:t>CCTACGGGTGGCAGCAGTAGGGAATCTTCCGCAATGGACGCAAGTCTGACGGAGCAACGCCGCGTGAGTGATGAAGGTTTTCGGATCGTAAAGCTCTGTTGCCCTAGACGAACAGCAGGGAGAGTAACTGCTCTCTGTGTGACGGTATAGGAGAAGAAAGCCCCGGCTAACTACGTGCCAGCAGCCGCGGTAATACGTAGGGGGCAAGCGTTGTCCGGATTCATTGGGCGTAAAGAGCTCGTAGGCGGTTCAGTAAGTCAGGTGTTAAAGACTGAGGCTCAACCTCAGGAGTGCCCTTGATACTGGCGAGCTTGAGGACGGCAGAGGAAAGTGGAATTCCCAGTGTAGCGGTGAAATGCGTAGAGATGTGGAGGAACACCAGTGGCGAAGGCGACTTTCTGGGCTGTAACTGACGCTGAGGCGCGAAAGCGTGGGGAGCAAACAGGATTAGATACCCTAGTAGTCC</w:t>
      </w:r>
    </w:p>
    <w:p w14:paraId="030B2AE3">
      <w:pPr>
        <w:rPr>
          <w:rFonts w:hint="eastAsia"/>
        </w:rPr>
      </w:pPr>
      <w:r>
        <w:rPr>
          <w:rFonts w:hint="eastAsia"/>
        </w:rPr>
        <w:t>&gt;OTU020284</w:t>
      </w:r>
    </w:p>
    <w:p w14:paraId="47FC2947">
      <w:pPr>
        <w:rPr>
          <w:rFonts w:hint="eastAsia"/>
        </w:rPr>
      </w:pPr>
      <w:r>
        <w:rPr>
          <w:rFonts w:hint="eastAsia"/>
        </w:rPr>
        <w:t>CCTACGGGTGGCAGCAGTTAGGAATATTCCACAATGGGCGAAAGCCTGATGGAGCAACGCCGCGTGGAGGATGAAGGCCTTCGGGTTGTAAACTTCTTTTCTATGCGAAGAATATGACGGTAACATAGGAATAAGGGTCTGCTAACTACGTGCCAGCAGCAGCGGTAATACGAGGACCCCGAGCGTTATCCGGATTTATTGGGCGTAAAGAGTGCGCAGGAGGTTTGGTGCGTCTGTTGTTAAATGTCTCAGCTTAACTGGGTCACCGCAATGGATACGGCCAAACTAGAGCGTGTTAGAGGTTACTAGAACTCACGGTGTAGGGGTGAAATCCGTTGATATCGTGGGGAATACCAAAGGCGAAGGCATGTAACTGGAACACTGCTGACTCTCATGCACGAAAGCGTGGGGAGCAAAAAGGATTAGATACCCGAGTAGTCC</w:t>
      </w:r>
    </w:p>
    <w:p w14:paraId="29D60621">
      <w:pPr>
        <w:rPr>
          <w:rFonts w:hint="eastAsia"/>
        </w:rPr>
      </w:pPr>
      <w:r>
        <w:rPr>
          <w:rFonts w:hint="eastAsia"/>
        </w:rPr>
        <w:t>&gt;OTU020285</w:t>
      </w:r>
    </w:p>
    <w:p w14:paraId="76852C3B">
      <w:pPr>
        <w:rPr>
          <w:rFonts w:hint="eastAsia"/>
        </w:rPr>
      </w:pPr>
      <w:r>
        <w:rPr>
          <w:rFonts w:hint="eastAsia"/>
        </w:rPr>
        <w:t>CCTACGGGTGGCTGCAGTGGGGAATTTTGGACAATGGGCGCAAGCCTGATCCAGCAATGCCGCGTGTGTGATGAAGGCCTTCGGGTTGTAAAGCACTTTTGGTGGGAACGAAACGGTCCGGGCCAATACCCTGGACTAATGACGGTACCCGCAGAATAAGCACCGGCTAACTCCGTGCCAGCAGCCGCGGTAATACGGAGGGTGCAAGCGTTATCCGGATTCACTGGGTTTAAAGGGTGCGTAGGCGGCCTTGTAAGTCAGATGTTAAAGCCATTGGCTCAACCAATGTAAGCATTTGAAACTATGAGGCTTGAGTGTGTCAGAGGGAGGTGGAATTCCGCGTGTAGCAGTGAAATGCGTAGATATGCGGAGGAACACCGATGGCGAAGGCAGCCTCCTGGGATAACACTGACGCTCATGCACGAAAGCGTGGGGAGCAAACAGGATTAGATACCCCTGTAGTCC</w:t>
      </w:r>
    </w:p>
    <w:p w14:paraId="18FA4E5B">
      <w:pPr>
        <w:rPr>
          <w:rFonts w:hint="eastAsia"/>
        </w:rPr>
      </w:pPr>
      <w:r>
        <w:rPr>
          <w:rFonts w:hint="eastAsia"/>
        </w:rPr>
        <w:t>&gt;OTU020286</w:t>
      </w:r>
    </w:p>
    <w:p w14:paraId="4979CC2C">
      <w:pPr>
        <w:rPr>
          <w:rFonts w:hint="eastAsia"/>
        </w:rPr>
      </w:pPr>
      <w:r>
        <w:rPr>
          <w:rFonts w:hint="eastAsia"/>
        </w:rPr>
        <w:t>CCTACGGGGGGCAGCAGTTGGGAATCTTGCACAATGGACGAAAGTCTGATGCAGCGACGCCGCGTGGAGGATGAAGGCCTTAGGGTCGTAAACTCCTTTTATAGGGGAGTAATTTTTTGAAAGTACCCTATGAATAAGCACCGGCTAACCCCGTGCCAGCAGCCGCGGTAATACGGGGGGTGCTAACGTTGTCCGGAATTATTGGGCGTAAAGCGCATGTAGGTGGTTTTGTAAGTCAGCGATGAAAGACCAATGCTTAACATTGGGAACGTTGTTGATACTGCAAAGCTTGAGGAAAACAGGGGTAAGCGGAACTTTCGGTGTAGGAGTGAAATCCGTAGATATCGAAAGGAACACCAATGGCGAAGGCAGCTTACTGGGTTTTACCTGACACTGAGATGCGAAAGCGTGGGGAGCAAACGGGATTAGATACCCTGGTAGTCC</w:t>
      </w:r>
    </w:p>
    <w:p w14:paraId="6EAD2077">
      <w:pPr>
        <w:rPr>
          <w:rFonts w:hint="eastAsia"/>
        </w:rPr>
      </w:pPr>
      <w:r>
        <w:rPr>
          <w:rFonts w:hint="eastAsia"/>
        </w:rPr>
        <w:t>&gt;OTU020287</w:t>
      </w:r>
    </w:p>
    <w:p w14:paraId="3E15ED02">
      <w:pPr>
        <w:rPr>
          <w:rFonts w:hint="eastAsia"/>
        </w:rPr>
      </w:pPr>
      <w:r>
        <w:rPr>
          <w:rFonts w:hint="eastAsia"/>
        </w:rPr>
        <w:t>CCTACGGGAGGCAGCAGTGGGGAATCTTGCGCAATGCGCGAAAGCGTGACGCAGCAACGCCGCGTGAGGGATGAATGCCTTCGGGTTGTAAACCTCTTTCAGCAGGGACGAAGCCTCACGGTGACGGTACCTGCAGAAGAAGCCCCGGCCAACTACGTGCCAGCAGCCGCGGTAATACGTAGGGGGCAAGCGTTGTCCGGAATCATTGGGCGTAAAGAGCGTGTAGGCGGTCCGGTAAGTCGGCTGTGAAAGCCCACGGCTCAACCGTGGAGGGTCATTGGAAACTGGGGGACTTGAGTGCAGGAGAGAAGAGTGGAATTCCTGGTGTAGCGGTGAAATGCGCAGATATCAGGAGGAACACCGATTGCGAAGGCAGCTCGCTGGGACGTGACTGACGCTGAGACGCGAAAGCGTGGGGAGCAAACAGGATTAGATACCCCAGTAGTCC</w:t>
      </w:r>
    </w:p>
    <w:p w14:paraId="1900C7D1">
      <w:pPr>
        <w:rPr>
          <w:rFonts w:hint="eastAsia"/>
        </w:rPr>
      </w:pPr>
      <w:r>
        <w:rPr>
          <w:rFonts w:hint="eastAsia"/>
        </w:rPr>
        <w:t>&gt;OTU020288</w:t>
      </w:r>
    </w:p>
    <w:p w14:paraId="5705B421">
      <w:pPr>
        <w:rPr>
          <w:rFonts w:hint="eastAsia"/>
        </w:rPr>
      </w:pPr>
      <w:r>
        <w:rPr>
          <w:rFonts w:hint="eastAsia"/>
        </w:rPr>
        <w:t>CCTACGGGTGGCTGCAGTAACGAATCTTCCGCAATGCGCGAAAGCGTGACGGAGCAATGCCGCGTGCAGGATGAAGCCCTTCGGGGTGTAAACTGCTGTCAGGGATTAGGAACACAATGACCAATCCCAAAGGAAGAGACGACTAACTCTGTGCCAGCAGTCGCGGTAATACAGAGGTCTCGAGCGTTAGTCGGATTCATTGGGCGTAAAGGGTGTCACGGCGGCTTGATTAGTCTTTCGTTAAATCTGTGGGCTCAACCTGCAGCCGGCGAAGGAAACGGTCAAGCTCGAGGGCGCAAGAGGTAGAGGGAACTCATGGTGGAGGGGTGAAATCCGTTGATATCATGGGGAACACCAAAGGCGAAGGCACTCTACTGGTGCGTTTCTGACGCTCACACACGAAAGCCAGGGTAGCGAACGGGATTAGATACCCCAGTAGTCC</w:t>
      </w:r>
    </w:p>
    <w:p w14:paraId="49750C33">
      <w:pPr>
        <w:rPr>
          <w:rFonts w:hint="eastAsia"/>
        </w:rPr>
      </w:pPr>
      <w:r>
        <w:rPr>
          <w:rFonts w:hint="eastAsia"/>
        </w:rPr>
        <w:t>&gt;OTU020289</w:t>
      </w:r>
    </w:p>
    <w:p w14:paraId="3EC85B89">
      <w:pPr>
        <w:rPr>
          <w:rFonts w:hint="eastAsia"/>
        </w:rPr>
      </w:pPr>
      <w:r>
        <w:rPr>
          <w:rFonts w:hint="eastAsia"/>
        </w:rPr>
        <w:t>CCTACGGGTGGCTGCAGTAGGGAATCTTGCGCAATGGGCGAAAGCCTGACGCAGCGACGCCGCGTGCGGGAAGAAGGCCTTCGGGTTGTAAACCGCTTTCAGGGGGGACGAAGCCACTCGGGTGAATAGTCCGTAAGCTTGACGGTACCATCAGAGGAAGCCCCGGCTAACTCTGTGCCAGCAGCCGCGGTAATACAGGGGGGGCTAGCGTTGTTCGGAATTACTGGGCGTAAAGGGCGCGTAGGCGGTTTTGTAAGTCAGATGTGAAAGCCCCGGGCTTAACCTGGGAACTGCATTTGATACTGCAAGACTAGAGATCGAGAGAGGAAAGTGGAATTACGAGTGTAGAAGTGAAATTCGTAGATATTCGTAGGAACACCGGTGGCGAAGGCGACTTTCTGGCTCGAACCTGACGCTAAAGCGCGAAAGCGTGGGGAGCAAACAGGATTAGATACCCCGGTAGTCC</w:t>
      </w:r>
    </w:p>
    <w:p w14:paraId="6762B214">
      <w:pPr>
        <w:rPr>
          <w:rFonts w:hint="eastAsia"/>
        </w:rPr>
      </w:pPr>
      <w:r>
        <w:rPr>
          <w:rFonts w:hint="eastAsia"/>
        </w:rPr>
        <w:t>&gt;OTU020290</w:t>
      </w:r>
    </w:p>
    <w:p w14:paraId="21D1B7F3">
      <w:pPr>
        <w:rPr>
          <w:rFonts w:hint="eastAsia"/>
        </w:rPr>
      </w:pPr>
      <w:r>
        <w:rPr>
          <w:rFonts w:hint="eastAsia"/>
        </w:rPr>
        <w:t>CCTACGGGGGGCAGCAGTGAGGAATATTGCCCAATGGGGGAAACCCTGACGCAGCAACGCCGCGTGAGTGAGGAAGGTCTTCGGATTGTAAAACTCTTTTATTTGGGAAAAATGACTATATGGCTAATATCCATATGGAGTGATGGTACCAAAGGAATAAGCACCGGCTAACTTCGTGCCAGCAGCCGCGGTAATACGAAGGGTGCAAGCGTTGTTCGGAATCATTGGGCGTAAAGCGCGCGCAGGCGGATCAGCAAGTCGGCTGTGAAAGTCCAAGGCTCAACCTTGGAAATGCAGTCGATACTGCTGTGACTAGAGTCTGGTAGAGGAGAATGGAATTCCCGGTGTAGCGGTGGAATGCGCAGATATCAGGAGGAACACCGATGGCGAAGGCAGGTCTCTGGGCATTAACTGACGCTGAGGAGCGAAAGCATGGGGAGCGAACAGGATTAGATACCCTAGTAGTCC</w:t>
      </w:r>
    </w:p>
    <w:p w14:paraId="399F8B9A">
      <w:pPr>
        <w:rPr>
          <w:rFonts w:hint="eastAsia"/>
        </w:rPr>
      </w:pPr>
      <w:r>
        <w:rPr>
          <w:rFonts w:hint="eastAsia"/>
        </w:rPr>
        <w:t>&gt;OTU020291</w:t>
      </w:r>
    </w:p>
    <w:p w14:paraId="4A7E900E">
      <w:pPr>
        <w:rPr>
          <w:rFonts w:hint="eastAsia"/>
        </w:rPr>
      </w:pPr>
      <w:r>
        <w:rPr>
          <w:rFonts w:hint="eastAsia"/>
        </w:rPr>
        <w:t>CCTACGGGTGGCTGCAGTAGGGAATCTTCCACAATGGGCGAAAGCCTGATGGAGCAACGCCGCGTGAGTGATGAAGGTTTTCGGATCGTAAAACTCTGTTGTTAGGGAAGAACACCCGGGAGAGGATCCCGGTTTGACGGTACCTAACGAGGAAGCCCCGGCTAACTACGTGCCAGCAGCCGCGGTAATACGTAGGGGGCAAGCGTTGTCCGGAATTATTGGGCGTAAAGCGCGCGCAGGCGGCTTACTAAGTCGGATGTGAAAGCCCCCGGCTCAACTGCGGGTCTGCAGGCGATACGGGCAGGCTAGAGTTCGGTAGGGGAGACTGGAATTCTCGGTGTAGCGGTGAAATGCGTAGATATCGAGAGGAACACCTGCGGCGAAGGCGGGTTGCTGGGCCGACACTGACGCTGAGGCGCGAAAGCCAGGGGAGCGAACGGGATTAGATACCCCAGTAGTCC</w:t>
      </w:r>
    </w:p>
    <w:p w14:paraId="405BD1F7">
      <w:pPr>
        <w:rPr>
          <w:rFonts w:hint="eastAsia"/>
        </w:rPr>
      </w:pPr>
      <w:r>
        <w:rPr>
          <w:rFonts w:hint="eastAsia"/>
        </w:rPr>
        <w:t>&gt;OTU020292</w:t>
      </w:r>
    </w:p>
    <w:p w14:paraId="47801BD4">
      <w:pPr>
        <w:rPr>
          <w:rFonts w:hint="eastAsia"/>
        </w:rPr>
      </w:pPr>
      <w:r>
        <w:rPr>
          <w:rFonts w:hint="eastAsia"/>
        </w:rPr>
        <w:t>CCTACGGGAGGCAGCAGTCGGGAATTTTGGGCAATGGGCGAAAGCCTGACCCAGCAACGCCGCGTGAAGGATGAAGTTTTTCGGAATGTAAACTTCATAAGACGGGGAAGAATAAGTTTAGGATAATACCCTGAACGATGACGGTACCCGTTGTAAGCTCCGGCTAACTCCGTGCCAGCAGCCGCGGTAATACGTAGGGCGCAAGCGTTGTCCGGAATTATTGGGCGTAAAGAGCTCGTAGGCGGCTTGTCACGTCGGATGTGAAAGCCCGGGGCTTAACCCCGGGTCTGCATTCGATACGGGCAGGCTAGAGTGTGGTAGGGGAGATCGGAATTCCTGGTGTAGCGGTGAAATGCGTAGATATCAAGAGGAACACCTGAGGTGAAGACGGGTTGCTGGGCCGACACTGACGCTGAGGCGCGAAAGCCAGGGGAGCAAACGGGATTAGATACCCGAGTAGTCC</w:t>
      </w:r>
    </w:p>
    <w:p w14:paraId="5C6F1A72">
      <w:pPr>
        <w:rPr>
          <w:rFonts w:hint="eastAsia"/>
        </w:rPr>
      </w:pPr>
      <w:r>
        <w:rPr>
          <w:rFonts w:hint="eastAsia"/>
        </w:rPr>
        <w:t>&gt;OTU020293</w:t>
      </w:r>
    </w:p>
    <w:p w14:paraId="0F9738AE">
      <w:pPr>
        <w:rPr>
          <w:rFonts w:hint="eastAsia"/>
        </w:rPr>
      </w:pPr>
      <w:r>
        <w:rPr>
          <w:rFonts w:hint="eastAsia"/>
        </w:rPr>
        <w:t>CCTACGGGGGGCTGCAGTCGGGAATTTTGGGCAATGGGGGAAACCCTGACCCAGCAACGCCGCGTGAAGGATGAAGTATTTCGGTATGTAAACTTCGAAAGAATAGGAAGAATTAATGACGGTACTATTTATAAGGTCCGGCTAACTACGTGCCAGCAGCCGCGGTAATACGTAGGGACCAAGCGTTGTTCGGATTTACTGGGCGTAAAGAGCGCGCAGGCGGTCGTGCAAGTCGCGTGTGAAAGCCCCCGGCTCAACTGGGGAGGGTCACGCGATACTGCTCGACTTGAAGGCAGGAGAGGGAAGTGGAATTCCCGGTGTAGTGGTGAAATGCGTAGATATCGGGAGGAACACCAGTGGCGAAGGCGGCTCTCTGGTACGGCACTGACGCTGAGACGCGAAAGCGTGGGGAGCAAACAGGATTAGATACCCGTGTAGTCC</w:t>
      </w:r>
    </w:p>
    <w:p w14:paraId="634C07AF">
      <w:pPr>
        <w:rPr>
          <w:rFonts w:hint="eastAsia"/>
        </w:rPr>
      </w:pPr>
      <w:r>
        <w:rPr>
          <w:rFonts w:hint="eastAsia"/>
        </w:rPr>
        <w:t>&gt;OTU020294</w:t>
      </w:r>
    </w:p>
    <w:p w14:paraId="165744AF">
      <w:pPr>
        <w:rPr>
          <w:rFonts w:hint="eastAsia"/>
        </w:rPr>
      </w:pPr>
      <w:r>
        <w:rPr>
          <w:rFonts w:hint="eastAsia"/>
        </w:rPr>
        <w:t>CCTACGGGCGGCAGCAGTGGGGAATATTGCACAATGGGCGAAAGCCTGATGCAGCGACGCCGCGTGAGGGATGACGGCCTTCGGGTTGTAAACCTCTTTCAGCAGGGAAGAAGCGAAAGTGACGGTACCTGCAGAAGAAGCGCCGGCTAACTACGTGCCAGCAGCCGCGGTAATACGTAGGGCGCGAGCGTTGTCCGGAATTATTGGGCGTAAAGCGCGCGTAGGCGGCTATTCAAGTCAGAGGTGAAAGCCCGGGGCTCAACCTGGGAATTGCGCCCGATACTGTGGGGCTTGAGGGAGACAGAGGTAAGCGGAACTGATGGTGGAGCGGTGAAATGCGTTGATATCATCAGGAACACCAGTGGCGAAAGCGGCATCCTGGGCCAACACTGACACTGAGGCACGAAAGCGTGGGGAGCAAACAGGATTAGATACCCTTGTAGTCC</w:t>
      </w:r>
    </w:p>
    <w:p w14:paraId="5D2345A9">
      <w:pPr>
        <w:rPr>
          <w:rFonts w:hint="eastAsia"/>
        </w:rPr>
      </w:pPr>
      <w:r>
        <w:rPr>
          <w:rFonts w:hint="eastAsia"/>
        </w:rPr>
        <w:t>&gt;OTU020295</w:t>
      </w:r>
    </w:p>
    <w:p w14:paraId="3BFB2A4F">
      <w:pPr>
        <w:rPr>
          <w:rFonts w:hint="eastAsia"/>
        </w:rPr>
      </w:pPr>
      <w:r>
        <w:rPr>
          <w:rFonts w:hint="eastAsia"/>
        </w:rPr>
        <w:t>CCTACGGGGGGCTGCAGTAGGGAATCTTGCGCAATGGGCGAAAGCCTGACGCAGCGACGCCGCGTGGAGGATGAAGGATCTAGGTCTGTAAACTCCTTTTTCAGGGAAAGACTTAGGACGGTACCCTGAGAATAAGCACCGGCTAACTACGTGCCAGCAGCCGCGGTAAGACGTAGGGTGCAAGCGTTGTCCGGAATCATTGGGTGTAAAGGGTGTGTAGGCGGGAGGGCAAGTCTAGGGTGAAATCCCGCGGCTTAACCGCGGAACTGCCCCGGATACTGCCCCTCTTGAGTCCCGGAGAGGCCACTAGAATTCGTGGTGTAGCGGTGAAATGCGTAGATATCACGAGGAATACCGGTTGCGTAGGCGGGTGGCTGGACGGCGACTGACGCTGAGGCACGAAAGCGTGGGGAGCAAACAGGATTAGATACCCGAGTAGTCC</w:t>
      </w:r>
    </w:p>
    <w:p w14:paraId="253E4E6C">
      <w:pPr>
        <w:rPr>
          <w:rFonts w:hint="eastAsia"/>
        </w:rPr>
      </w:pPr>
      <w:r>
        <w:rPr>
          <w:rFonts w:hint="eastAsia"/>
        </w:rPr>
        <w:t>&gt;OTU020296</w:t>
      </w:r>
    </w:p>
    <w:p w14:paraId="5E6343FD">
      <w:pPr>
        <w:rPr>
          <w:rFonts w:hint="eastAsia"/>
        </w:rPr>
      </w:pPr>
      <w:r>
        <w:rPr>
          <w:rFonts w:hint="eastAsia"/>
        </w:rPr>
        <w:t>CCTACGGGGGGCAGCAGCAAGGAATTTTCCGCAATGGGGGAAACCCTGACGGAGCAACGCCGCGTGCGGGATGACGCCTTTCGGGGTGTAAACCGCTTTTCTCGGGGACGATGAAGGACGGTACCCGAGGAATAAGCCCCGGCTAACTTCGTGCCAGCAGCCGCGGTAATACGAAGGGGGCTAGCGTTGTTCGGAATTACTGGGCGTAAAGGGCGCGTAGGCGGCCTGTTAAGTCGGACGTGAAATCCCTCGGCTCAACCGCGGAATGGCATCCGATACTGCGTGGCTCGAGGTCGGAAGGGGTAAGCGGAACTCCAGGTGGAACGGTGAAATGTGTAGATATCTGGAGGAATACCGGTGGCGAAGGCGGCATCCTGGACCAACACTGACGCTGAGGCGCGAAAGCTAGGGGAGCAAACGGGATTAGATACCCCTGTAGTCC</w:t>
      </w:r>
    </w:p>
    <w:p w14:paraId="03B35441">
      <w:pPr>
        <w:rPr>
          <w:rFonts w:hint="eastAsia"/>
        </w:rPr>
      </w:pPr>
      <w:r>
        <w:rPr>
          <w:rFonts w:hint="eastAsia"/>
        </w:rPr>
        <w:t>&gt;OTU020297</w:t>
      </w:r>
    </w:p>
    <w:p w14:paraId="6EB67748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TACCCGGGATGATAATGACAGTACCGGGAGAATAAGCCCCGGCTAACTCCGTGCCAGCAGCCGCGGTAATACGTAGGGGGCAAGCGTTGTCCGGATTTATTGGGCGTAAAGAGCGTGTAGGCGGCCTGGCAGGTCTGCTGTGAAAACTCGGGGCTTAACCCCGAGACGTCGGTGGAAACCGCCAGGCTAGAGTCCGGAAGAGGAGAATGGAATTCCCGGTGTAGCGGTGAAATGCGCAGATATCGGGAAGAACACCCGTGGCGAAAGCGGTTCTCTGGGACGGTACTGACGCTGAGACGCGAAAGCGTGGGGAGCGAACAGGATTAGATACCCCTGTAGTCC</w:t>
      </w:r>
    </w:p>
    <w:p w14:paraId="127C779A">
      <w:pPr>
        <w:rPr>
          <w:rFonts w:hint="eastAsia"/>
        </w:rPr>
      </w:pPr>
      <w:r>
        <w:rPr>
          <w:rFonts w:hint="eastAsia"/>
        </w:rPr>
        <w:t>&gt;OTU020298</w:t>
      </w:r>
    </w:p>
    <w:p w14:paraId="3A0D55C0">
      <w:pPr>
        <w:rPr>
          <w:rFonts w:hint="eastAsia"/>
        </w:rPr>
      </w:pPr>
      <w:r>
        <w:rPr>
          <w:rFonts w:hint="eastAsia"/>
        </w:rPr>
        <w:t>CCTACGGGTGGCTGCAGTAAGGAATATTGGACAATGGAGGCAACTCTGATCCAGCCATGCCGCGTGCAGGATGAAGGCGCTCAGCGTTGTAAACTGCTTTTGACTGGGAACAAAACCCCGAACGTGTTCGGGACTGAGGGTACCAGTAGAATAAGCACCGGCTAACTCCGTGCCAGCAGCCGCGGTAATACGGAGGGTGCAAGCGTTATCCGGAATCACTGGGTTTAAAGGGTGCGTAGGCGGTGGCGTAAGTCAGTTGTGAAATTCCCCGGCTTAACCGGCGGGACTGCGTCCGATACTGACAGGCTCGAATCCGGGAGAGGGATGTGGAATTCCAGGTGTAGCGGTGAAATGCGTAGATATCTGGAGGAACACCGGTGGCGAAGGCGGCATCCTGGACCGGCATTGACGCTGAGGCGCGAAAGCCAGGGGAGCAAACGGGATTAGATACCCTTGTAGTCC</w:t>
      </w:r>
    </w:p>
    <w:p w14:paraId="4059A59B">
      <w:pPr>
        <w:rPr>
          <w:rFonts w:hint="eastAsia"/>
        </w:rPr>
      </w:pPr>
      <w:r>
        <w:rPr>
          <w:rFonts w:hint="eastAsia"/>
        </w:rPr>
        <w:t>&gt;OTU020299</w:t>
      </w:r>
    </w:p>
    <w:p w14:paraId="7E90D6E9">
      <w:pPr>
        <w:rPr>
          <w:rFonts w:hint="eastAsia"/>
        </w:rPr>
      </w:pPr>
      <w:r>
        <w:rPr>
          <w:rFonts w:hint="eastAsia"/>
        </w:rPr>
        <w:t>CCTACGGGAGGCAGCAGCAGGGAATCTTGCGCAATGGGCGAAAGCCTGACGCAGCAACGCCGCGTGGGGGATGAAGGCCTTCGGGTTGTAAACCCCTTTCAGGAGGGAAGAAATTGACGGTACCTCCAGAAGAAGCACCGGCCAACTACGTGCCAGCAGCCGCGGTAAGACGTAGGGCGCGAGCGTTGTTCGGATTCATTGGGCGTAAAGCGTGTGCAGGCGGTTCGTTAAGCCAGCTGTGAAATCCCCGGGCTCAACCTGGGAATTGCAGTTGGAACTGGCGAGCTAGAGTATGGTAGAGGGGTGTGGAATTTCAGGTGTAGCGGTGAAATGCGTAGAGATCGGGAGGAACATCTGTGGCGAAGGCGACTGCCTGGACCAGCACTGACACTGAGGCACGAAAGCGTGGGGAGCAAACGGGATTAGATACCCCTGTAGTCC</w:t>
      </w:r>
    </w:p>
    <w:p w14:paraId="2488A0AD">
      <w:pPr>
        <w:rPr>
          <w:rFonts w:hint="eastAsia"/>
        </w:rPr>
      </w:pPr>
      <w:r>
        <w:rPr>
          <w:rFonts w:hint="eastAsia"/>
        </w:rPr>
        <w:t>&gt;OTU020300</w:t>
      </w:r>
    </w:p>
    <w:p w14:paraId="3671BC8D">
      <w:pPr>
        <w:rPr>
          <w:rFonts w:hint="eastAsia"/>
        </w:rPr>
      </w:pPr>
      <w:r>
        <w:rPr>
          <w:rFonts w:hint="eastAsia"/>
        </w:rPr>
        <w:t>CCTACGGGGGGCTGCAGTGGGGAATATTGGGCAATGGCCGAAAGGCTGACCCAGCGACGCCGCGTGCGGGAGGAAGCCCTTCGGGGTGTAAACCGCTGTCAGGGGGGACGAATGACTCTCTGGGGAATACTCAGAGGGAGTGACGGTACCCCCAAAGGAAGCACCGGCTAACTCTGTGCCAGCAGCCGCGGTAATACAGAGGGTGCGAGCGTTAATCGGAATTACTGGGCGTAAAGCGTGCGCAGGCGGTTCGCCAAGTCAGGCGTGAAATCCCTGGGCTCAACCCAGGAATTGCACTTGAAACTGCAAGCCTTGAGTGTCGGAGAGGAAAGTGGAATTCCTGGTGTAGAGGTGAAATTCGTAGATATCAGGAGGAACACCGGTGGCGAAGGCGGCTACCTGGACCGGTTCTGACGCTGATGCGCGAAAGCGTGGGGAGCAAACAGGATTAGATACCCCAGTAGTCC</w:t>
      </w:r>
    </w:p>
    <w:p w14:paraId="0AD12011">
      <w:pPr>
        <w:rPr>
          <w:rFonts w:hint="eastAsia"/>
        </w:rPr>
      </w:pPr>
      <w:r>
        <w:rPr>
          <w:rFonts w:hint="eastAsia"/>
        </w:rPr>
        <w:t>&gt;OTU020301</w:t>
      </w:r>
    </w:p>
    <w:p w14:paraId="0D8F354C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CGTCCGGGACGATAATGACGGTACCGGAAGAAGAAGCCCCGGCTAACTTCGTGCCAGCAGCCGCGGTAATACGAAGGGGGCTAGCGTTGTTCGGAATCACTGGGCGTAAAGGGCGCGTAGGCGGCGGGGTAAGCGTGCGGTGAAAGCTCGGGGCTCAACTCCGAGTCGGCCGTGCGAACTGCTCCGCTCGAGCACAGTAGGGGCGGGTGGAATTCCGGGTGTAGCGGTAGAATGCGTAGAGATCGGGAGGAACATCCGTGGCGAAGGCGGCCATCTGGACCAGCACTGACGCTGAGGCACGAAAGCGTGGGGAGCAAACAGGATTAGATACCCGAGTAGTCC</w:t>
      </w:r>
    </w:p>
    <w:p w14:paraId="5EE6B389">
      <w:pPr>
        <w:rPr>
          <w:rFonts w:hint="eastAsia"/>
        </w:rPr>
      </w:pPr>
      <w:r>
        <w:rPr>
          <w:rFonts w:hint="eastAsia"/>
        </w:rPr>
        <w:t>&gt;OTU020302</w:t>
      </w:r>
    </w:p>
    <w:p w14:paraId="4A40B886">
      <w:pPr>
        <w:rPr>
          <w:rFonts w:hint="eastAsia"/>
        </w:rPr>
      </w:pPr>
      <w:r>
        <w:rPr>
          <w:rFonts w:hint="eastAsia"/>
        </w:rPr>
        <w:t>CCTACGGGAGGCTGCAGTAGGGAATATTGCACAATGGGGGAAACCCTGATGCAGCAACGCCGCGTGAGTGATGAAGGCTCTAGGGTCGTAAAGCTCTGTCGTATGGGAAGAAAAAAATGACGGTACCATACAAGAAAGGTCCGGCTAACTACGTGCCAGCAGCCGCGGTAATACGTAGGGACCAAGCGTTGTTCGGATTTACTGGGCGTAAAGGGCGCGTAGGCGGCAATTCAAGTCAGCTGTGAAATCTCTGGGCTTAACCCAGAACGGCCAGCTGATACTGATGTGCTAGAGTGCAGAAGGGGCAATCGGAATTCTTGGTGTAGCGGTGAAATGCGTAGATATCGGGAGGAACACCTGAGGCGAAGGCGGGCTACTGGGCCGATACTGACGCTGAGGCGCGAAAGCCAGGGGAGCGAACGGGATTAGATACCCTTGTAGTCC</w:t>
      </w:r>
    </w:p>
    <w:p w14:paraId="5F91F156">
      <w:pPr>
        <w:rPr>
          <w:rFonts w:hint="eastAsia"/>
        </w:rPr>
      </w:pPr>
      <w:r>
        <w:rPr>
          <w:rFonts w:hint="eastAsia"/>
        </w:rPr>
        <w:t>&gt;OTU020303</w:t>
      </w:r>
    </w:p>
    <w:p w14:paraId="639244E2">
      <w:pPr>
        <w:rPr>
          <w:rFonts w:hint="eastAsia"/>
        </w:rPr>
      </w:pPr>
      <w:r>
        <w:rPr>
          <w:rFonts w:hint="eastAsia"/>
        </w:rPr>
        <w:t>CCTACGGGCGGCTGCAGTGGGGAATTTTGGACAATGGGCGCAAGCCTGATCCAGCAATGCCGCGTGAGTGAAGAAGGCCTTCGGGTTGTAAAGCTCTTTTGTCAGGGAAGAAACGGCTGCGGCTAATATCCGCGGCTAATGACGGTACCTGAAGAATAAGCACCGGCTAACTACGTGCCAGCAGCCGCGGTAATACGTAGGGTGCAAGCGTTAATCGGAATTACTGGGCGTAAAGCGTGCGCAGGCGGTTTTGTAAGTTAGAGGTGAAAGCCCAGGGCTCAACCCTGGAATTGCCTTTAAGACTGCATCGCTAGAATCGTGGAGAGGTGAGTGGAATTCCGCGTGTAGCAGTGAAATGCGTAGATATGCGGAGGAACACCGATGGCGAAGGCAATCCCCTGGGCCTGTACTGACGCTCATGCACGAAAGCGTGGGGAGCAAACAGGATTAGATACCCCTGTAGTCC</w:t>
      </w:r>
    </w:p>
    <w:p w14:paraId="062E64EA">
      <w:pPr>
        <w:rPr>
          <w:rFonts w:hint="eastAsia"/>
        </w:rPr>
      </w:pPr>
      <w:r>
        <w:rPr>
          <w:rFonts w:hint="eastAsia"/>
        </w:rPr>
        <w:t>&gt;OTU020304</w:t>
      </w:r>
    </w:p>
    <w:p w14:paraId="095831AB">
      <w:pPr>
        <w:rPr>
          <w:rFonts w:hint="eastAsia"/>
        </w:rPr>
      </w:pPr>
      <w:r>
        <w:rPr>
          <w:rFonts w:hint="eastAsia"/>
        </w:rPr>
        <w:t>CCTACGGGCGGCAGCAGTGGGGAATTGTTCGCAATGGGCGCAAGCCTGACGACGCAACGCCGCGTGGAGGATGAAGATCTTCGGGTCGTAAACTCCTTTCGATCGAGACGAATGGCCTCTGGGCTAATCACCAGGGGAATGACGGTACCGAGAGAAGAAGCCCCGGCTAACTCCGTGCCAGCAGCCGCGGTAAGACGAACCGTCCGAACGTTATTCGGAATTATTGGGCTTAAAGGGTGCGTAGGCTGTGCAGTAAGTCGGGTGTGAAATCCCACGGCTCAACCGTGGAAGTGCACTCGAAACTGCAGGGCTAGAGTCCTGGAGAGGAAGGTGGAATGCTTGGTGTAGAGGTGAAATTCGTAGATATCAAGCGGAACACCGGTGGCGAAGGCGGCCTTCTGGACAGTGACTGACGCTGAGACGCGAAAGCGTGGGGAGCAAACAGGATTAGATACCCGTGTAGTCC</w:t>
      </w:r>
    </w:p>
    <w:p w14:paraId="59ECB173">
      <w:pPr>
        <w:rPr>
          <w:rFonts w:hint="eastAsia"/>
        </w:rPr>
      </w:pPr>
      <w:r>
        <w:rPr>
          <w:rFonts w:hint="eastAsia"/>
        </w:rPr>
        <w:t>&gt;OTU020305</w:t>
      </w:r>
    </w:p>
    <w:p w14:paraId="083561DF">
      <w:pPr>
        <w:rPr>
          <w:rFonts w:hint="eastAsia"/>
        </w:rPr>
      </w:pPr>
      <w:r>
        <w:rPr>
          <w:rFonts w:hint="eastAsia"/>
        </w:rPr>
        <w:t>CCTACGGGGGGCAGCAGTGGGGAATCTTGCGCAATGGGCGAAAGCCTGACGCAGCAACGCCGCGTGGGGGATGAAGGCTTTCGGGTCGTAAACCGCTGTTGCCCGGGACGAAAAGCCCTTTCGAGGGCGTTGACGGTACCGGGTGAGGAAGCACCGGCTAACTCCGTGCCAGCAGCCGCGGTAATACGGAGGGTGCGAGCGTTGTCCGGAATCACTGGGCGTAAAGGGCGCGTAGGCGGCGCGAGGAGTCGGATGTGAAAACCCGGGGCTCAACCCCGGGCCTGCATCCGATACTGATCGGCTCGAGGAAGGTAGGGGAGAGCGGAATTCCCGGTGTAGCGGTGAAATGCGCAGATATCGGGAGGAACACCGGTGGCGAAGGCGGCTCTCTGGGCCTGTCCTGACGCTGAGGCGCGAAAGCTAGGGGAGCGAACAGGATTAGATACCCTAGTAGTCC</w:t>
      </w:r>
    </w:p>
    <w:p w14:paraId="20496FF1">
      <w:pPr>
        <w:rPr>
          <w:rFonts w:hint="eastAsia"/>
        </w:rPr>
      </w:pPr>
      <w:r>
        <w:rPr>
          <w:rFonts w:hint="eastAsia"/>
        </w:rPr>
        <w:t>&gt;OTU020306</w:t>
      </w:r>
    </w:p>
    <w:p w14:paraId="1A8374AF">
      <w:pPr>
        <w:rPr>
          <w:rFonts w:hint="eastAsia"/>
        </w:rPr>
      </w:pPr>
      <w:r>
        <w:rPr>
          <w:rFonts w:hint="eastAsia"/>
        </w:rPr>
        <w:t>CCTACGGGGGGCTGCAGTGGGGAATCTTCCGCAATGGACGAAAGTGTGACGGAGCGACGCCGCGTGTAGGATGAAGTCCTTCGGGATGTAAACTACTGTCAGGGGTAAGAAAGTTCTGATCTACCCCAGAGGAAGAGGCGGCTAACTCTGTGCCAGCAGCCGCGGTAATACAGAGGCCTCGAGCGTTGTTCGGAGTTACTGGGCGTAAAGGGTGTGTAGGCGGTTCTCTAAGTTTGGTGTGAAATCTCCCGGCTCAACTGGGAGGGTGCGCCGAAAACTGGAGGGCTAGAGTACGGGATGGGAGAGTGGAATTCCTGGTGTAGCGGTGAAATGCGTAGAGATCCGGAGGAACACCAGCGGCGAAGGCGGCACCCTAGCCCGCACCTGACGCTGAGACGCGACAGCACGGGGAGCGAACGGGATTAGATACCCGAGTAGTCC</w:t>
      </w:r>
    </w:p>
    <w:p w14:paraId="0B1810A5">
      <w:pPr>
        <w:rPr>
          <w:rFonts w:hint="eastAsia"/>
        </w:rPr>
      </w:pPr>
      <w:r>
        <w:rPr>
          <w:rFonts w:hint="eastAsia"/>
        </w:rPr>
        <w:t>&gt;OTU020307</w:t>
      </w:r>
    </w:p>
    <w:p w14:paraId="6E683FFB">
      <w:pPr>
        <w:rPr>
          <w:rFonts w:hint="eastAsia"/>
        </w:rPr>
      </w:pPr>
      <w:r>
        <w:rPr>
          <w:rFonts w:hint="eastAsia"/>
        </w:rPr>
        <w:t>CCTACGGGTGGCTGCAGTGGGGAATATTGGACAATGGGCGCAAGCCTGATCCAGCAATGCCGCGTGTGTGAAGAAGGCCTTCGGGTTGTAAAGCACTTTTATCGGGAGCGAAAAGCGACTGGCTAATACCCGGTCGTGCTGACGGTACCCGATGAATAAGCACCGGCTAACTTCGTGCCAGCAGCCGCGGTAATACGAAGGGTGCAAGCGTTAGTCGGAATTACTGGGCGTAAAGCGTGCGTAGGTGGTTTCTTAAGTCGGATGTGAAAGCCCTGGGCTCAACCTGGGAATGGCACTCGATACTGGGAAGCTAGAGTGCGGTAGAGGAGGGTGGAATTCCCGGTGTAGCGGTGAAATGCGTAGAGATCGGGAGGAACATCAGTGGCGAAGGCAGCTCGCTGGGACGGTACTGACGCTGAGGCGCGAAAGCGTGGGGAGCAAACAGGATTAGATACCCCTGTAGTCC</w:t>
      </w:r>
    </w:p>
    <w:p w14:paraId="21C5E7A8">
      <w:pPr>
        <w:rPr>
          <w:rFonts w:hint="eastAsia"/>
        </w:rPr>
      </w:pPr>
      <w:r>
        <w:rPr>
          <w:rFonts w:hint="eastAsia"/>
        </w:rPr>
        <w:t>&gt;OTU020308</w:t>
      </w:r>
    </w:p>
    <w:p w14:paraId="679FC907">
      <w:pPr>
        <w:rPr>
          <w:rFonts w:hint="eastAsia"/>
        </w:rPr>
      </w:pPr>
      <w:r>
        <w:rPr>
          <w:rFonts w:hint="eastAsia"/>
        </w:rPr>
        <w:t>CCTACGGGAGGCAGCAGTGGGGAATATTGCACAATGGGGGAAACCCTGATGCAGCAACACCGCGTGAGTGATGACGGTCTTCGGATTGTAAAGCTCTGTCTTTAGGGACGATAATGACGGTACCTAAGGAGGAAGCCACGGCTAACTACGTGCCAGCAGCCGCGGTAATACGTAGGTGGCAAGCGTTAATCGGAATTACTGGGCGTAAAGCGTGCGCAGGCGGTTATGTAAGACAGATGTGAAATCCCCGGGCTCAACCTGGGAACTGCATCCAAAACTGGCGAGCTAGAGTATGGTAGAGGGTGGTGGAATTTCCTGTGTAGCGGTGAAATGCGTAGATATCGGGAGGAACATCTGTGGCGAAGGCGACACCCTGGACCAGCACTGACACTGAGGCACGAAAGCGTGGGGAGCAAACAGGATTAGATACCCTAGTAGTCC</w:t>
      </w:r>
    </w:p>
    <w:p w14:paraId="39942DEF">
      <w:pPr>
        <w:rPr>
          <w:rFonts w:hint="eastAsia"/>
        </w:rPr>
      </w:pPr>
      <w:r>
        <w:rPr>
          <w:rFonts w:hint="eastAsia"/>
        </w:rPr>
        <w:t>&gt;OTU020309</w:t>
      </w:r>
    </w:p>
    <w:p w14:paraId="67326CAD">
      <w:pPr>
        <w:rPr>
          <w:rFonts w:hint="eastAsia"/>
        </w:rPr>
      </w:pPr>
      <w:r>
        <w:rPr>
          <w:rFonts w:hint="eastAsia"/>
        </w:rPr>
        <w:t>CCTACGGGCGGCTGCAGTGGGGAATATTGCACAATGGGCGCAAGCCTGATGCAGCGACGCCGCGTGGGGGATGACGGCCTTCGGGTTGTAAACCTCTTTCAGTGGGGACGAAGGCCGGCCGGTGAATAGCCGTGTCGGTTGACGGTACCTTCAGAAGAAGCACCGGCTAACTCTGTGCCAGCAGCCGCGGTAATACAGAGGGTGCAAGCGTTGTTCGGAATCATTGGGCGTAAAGGGCGTGTAGGCGGTTTGTTAAGTCATGTGTGAAATCCCTCGGCTCAACCGGGGAAGGACGCATGAAACTGGCAAGCTAGAGTACCAAAGAGGGGGGTGGAATTCCCGGTGTAGCGGTGAAATGCGTAGATATCGGGAGGAACACCTGTGGCGAAGGCGGCCCCCTGGTTGGATACTGACGCTGATACGCGAAAGCGTGGGGAGCAAACAGGATTAGATACCCCGGTAGTCC</w:t>
      </w:r>
    </w:p>
    <w:p w14:paraId="3F8BCECB">
      <w:pPr>
        <w:rPr>
          <w:rFonts w:hint="eastAsia"/>
        </w:rPr>
      </w:pPr>
      <w:r>
        <w:rPr>
          <w:rFonts w:hint="eastAsia"/>
        </w:rPr>
        <w:t>&gt;OTU020310</w:t>
      </w:r>
    </w:p>
    <w:p w14:paraId="1F50D6D8">
      <w:pPr>
        <w:rPr>
          <w:rFonts w:hint="eastAsia"/>
        </w:rPr>
      </w:pPr>
      <w:r>
        <w:rPr>
          <w:rFonts w:hint="eastAsia"/>
        </w:rPr>
        <w:t>CCTACGGGCGGCAGCAGTGGGGAATTTTGGGCAATGGCCGAAAGGCTGACCCAGCGACGCCGCGTGTAGGAGGACGCCCTTCGGGGTGTAAACTACTGTCAGGGGGGACGAATGAGTGCCGGGGGAATACCCCGGTGCTGTGACGGTACCCCCAGAGGAAGCACCGGCTAACTCTGTGCCAGCAGCCGCGGTAATACGGAGGGTGCAAGCGTTATCCGGATTCACTGGGTTTAAAGGGTGCGTAGGCGGACCGGTAAGTCCGTGGTGAAATCTCCGAGCTTAACTCGGAAACTGCCATGGATACTATTGGTCTTGAATACTGTGAAGGTGAGCGGAATATGTCATGTAGCGGTGAAATGCTTAGATATGACATAGAACACCAATTGCGAAGGCAGCTCACTGCGCAGTCATTGACGCTGAGGCACGAAAGCGTGGGGATCAAACAGGATTAGATACCCCAGTAGTCC</w:t>
      </w:r>
    </w:p>
    <w:p w14:paraId="450BD98A">
      <w:pPr>
        <w:rPr>
          <w:rFonts w:hint="eastAsia"/>
        </w:rPr>
      </w:pPr>
      <w:r>
        <w:rPr>
          <w:rFonts w:hint="eastAsia"/>
        </w:rPr>
        <w:t>&gt;OTU020311</w:t>
      </w:r>
    </w:p>
    <w:p w14:paraId="55DEEDE8">
      <w:pPr>
        <w:rPr>
          <w:rFonts w:hint="eastAsia"/>
        </w:rPr>
      </w:pPr>
      <w:r>
        <w:rPr>
          <w:rFonts w:hint="eastAsia"/>
        </w:rPr>
        <w:t>CCTACGGGTGGCTGCAGTGGGGAATCTTGCGCAATGGCCGAAAGGCTGACGCAGCGACGCCGCGTGCGGGAGGAAGCCCTTCGGGGTGTAAACCGCTGTCGGGAGGGACGAAAGCCATCGGGAGGGAATGCCTGGTGGAAGGACGGTACCTCCTTAGCAAGCACCGGCTAACTCTGTGCCAGCAGCCGCGGTAAGACGGAGGGCGCAAGCGTTGTTCGGAATTACTGGGCGTAAAGCGCGGGCAGGCGGTCTGTTAAGTCTGATGTGAAATCTCCTCGCTCAACGGGGAGCAGCCATTGGAAACTGGGGGACTTGAGTACAGAAGAGGAAAGCGGAATTCCACGTGTAGCGGTGAAATGCGTAGAGATGTGGAGGAACACCAGTGGCGAAGGCGGCTTTCTGGTCTGTAACTGACGCTGAGGCGCGAAAGCGTGGGGAGCAAACAGGATTAGATACCCCAGTAGTCC</w:t>
      </w:r>
    </w:p>
    <w:p w14:paraId="6DEEADDB">
      <w:pPr>
        <w:rPr>
          <w:rFonts w:hint="eastAsia"/>
        </w:rPr>
      </w:pPr>
      <w:r>
        <w:rPr>
          <w:rFonts w:hint="eastAsia"/>
        </w:rPr>
        <w:t>&gt;OTU020312</w:t>
      </w:r>
    </w:p>
    <w:p w14:paraId="2FF32BA4">
      <w:pPr>
        <w:rPr>
          <w:rFonts w:hint="eastAsia"/>
        </w:rPr>
      </w:pPr>
      <w:r>
        <w:rPr>
          <w:rFonts w:hint="eastAsia"/>
        </w:rPr>
        <w:t>CCTACGGGGGGCAGCAGTAACGAATCTTCCGCAATGCACGCAAGTGTGACGGAGCGACGCCGCGTGGAGGACGAAGCCCCTCGGGGTGTAAACTCCTGTCGGGGGCAACCAAGACCTGAGGTGCCCCGGAGGAAGGCACGGCTAACTCTGTGCCAGCAGCCGCGGTAAGACAGAGGTGCCGAGCGTTAGGCGGAATCACTGGGCTTAAAGCGTGTGTAGGCGGGCCCGTAAGTGCCTTGTGAAATCCCACCGCTCAACGGTGGAACGGCTGGGCAGACTGCGGGCCTTGGGCCGACCAGGGGTCACCGGAACAAGCGGTGGAGCGGTGAAATGCGTAGATATCCGGAGGAACATCAGTGGCGAAGGCGGCTTCCTGGCCTAAGACTGACGCTGAGGCGCGAAAGCGTGGGGAGCAAACAGGATTAGATACCCCAGTAGTCC</w:t>
      </w:r>
    </w:p>
    <w:p w14:paraId="0FAB8FC6">
      <w:pPr>
        <w:rPr>
          <w:rFonts w:hint="eastAsia"/>
        </w:rPr>
      </w:pPr>
      <w:r>
        <w:rPr>
          <w:rFonts w:hint="eastAsia"/>
        </w:rPr>
        <w:t>&gt;OTU020313</w:t>
      </w:r>
    </w:p>
    <w:p w14:paraId="3854A714">
      <w:pPr>
        <w:rPr>
          <w:rFonts w:hint="eastAsia"/>
        </w:rPr>
      </w:pPr>
      <w:r>
        <w:rPr>
          <w:rFonts w:hint="eastAsia"/>
        </w:rPr>
        <w:t>CCTACGGGTGGCTGCAGCAAGGAATTTTCGTCAATGGGCGCAAGCCTGAACGAGCAACGCCGCGTGCAGGATGACGGCCTTCGGGTTGTAAACTGCTTTTGCGGGGGATGAGACAGACAGTACCCCGCGAATCAGGCTCGGCTAACTCTGTGCCAGCAGCCGCGGTAAGACAGAGGAGCCAAGCGTTGTCCGGATTGACTGGGCGTAAAGCGCACGCAGGTGGTCAGGCAAGTGTCGTGTGAAAGCGGCCCGCTTAACGGGTCGAGGCCATGGCAGACTGCCCGACTGGAGATCGTGAGAGGTCCGTGGAATTGCCGGTGTAGTGGTGACATGCGTAGATATCGGCAGGAACACCCAAGGGGAAGCCAGCGGACTGGTACGATACTGACACTCAAGTGCGACAGCGTGGGGAGCGAACTGGATTAGATACCCGGGTAGTCC</w:t>
      </w:r>
    </w:p>
    <w:p w14:paraId="6E7C9DE1">
      <w:pPr>
        <w:rPr>
          <w:rFonts w:hint="eastAsia"/>
        </w:rPr>
      </w:pPr>
      <w:r>
        <w:rPr>
          <w:rFonts w:hint="eastAsia"/>
        </w:rPr>
        <w:t>&gt;OTU020314</w:t>
      </w:r>
    </w:p>
    <w:p w14:paraId="02A0E4F2">
      <w:pPr>
        <w:rPr>
          <w:rFonts w:hint="eastAsia"/>
        </w:rPr>
      </w:pPr>
      <w:r>
        <w:rPr>
          <w:rFonts w:hint="eastAsia"/>
        </w:rPr>
        <w:t>CCTACGGGCGGCTGCAGTAACGAATCTTCCGCAATGCACGCAAGTGTGACGGAGCGACGCCGCGTGGAGGACGAAGTCCTTCGGGATGTAAACTCCTGTCAGGGGGTACCAAGTTCTGAGGACCCCCAGAGGAAGGCACGGCTAACTCTGTGCCAGCAGCCGCGGTAAGACAGAGGTGCCGAGCGTTGTTCGGATTTACTGGGCGTAAAGCGCACGTAGGCGGATCGTTAAGTGAGGGGTGAAATCCCAGGGCTCAACCCTGGAACTGCCTTTCATACTGGCGATCTCGAGTCCGGAAGAGGTGAGTGGAACTCCTAGTGTAGAGGTGGAATTCGTAGATATCAGGAAGAACACCTATGGCGAAGGCAGCTCTCTGGGACGGTACTGACGCTGAGACGCGAAAGCGTGGGGAGCGAACAGGATTAGATACCCCAGTAGTCC</w:t>
      </w:r>
    </w:p>
    <w:p w14:paraId="46D33B87">
      <w:pPr>
        <w:rPr>
          <w:rFonts w:hint="eastAsia"/>
        </w:rPr>
      </w:pPr>
      <w:r>
        <w:rPr>
          <w:rFonts w:hint="eastAsia"/>
        </w:rPr>
        <w:t>&gt;OTU020315</w:t>
      </w:r>
    </w:p>
    <w:p w14:paraId="3FEFA216">
      <w:pPr>
        <w:rPr>
          <w:rFonts w:hint="eastAsia"/>
        </w:rPr>
      </w:pPr>
      <w:r>
        <w:rPr>
          <w:rFonts w:hint="eastAsia"/>
        </w:rPr>
        <w:t>CCTACGGGGGGCAGCAGTGGGGAATATTGCGCAATGGGCGAAAGCCTGACGCAGCAACGCCGCGTGAGTGATGAAGGTCTTCGGATCGTAAAGCTCTGTCGGCAGGAACGAGGGATTGGTTGGCTAATACCCAATCAGTTTGACGGTACCTGCAGAAGAAGGACCGGCCAACTACGTGCCAGCAGCCGCGGTAATACGGAGGGTGCGAGCGTTGTCCGGAATCACTGGGCGTAAAGCGCGCGCAGGCGGTCCTTTAAGTCTGGTGTGAAAGCCCACGGCTCAACCGTGGAGGGCCATTGGAAACTGGTAGGCTTGAGTGCAGGAGAGGAGAGCGGAATTCCCGGTGTAGCGGTGAAATGCGTAGATATCGGGAGGAACACCCGTGGCGAAGGCGGCTCACTGGCCCGGTACTGACGCTGAGGTGCGAAAGCGTGGGGAGCAAACAGGATTAGATACCCTTGTAGTCC</w:t>
      </w:r>
    </w:p>
    <w:p w14:paraId="232E0B88">
      <w:pPr>
        <w:rPr>
          <w:rFonts w:hint="eastAsia"/>
        </w:rPr>
      </w:pPr>
      <w:r>
        <w:rPr>
          <w:rFonts w:hint="eastAsia"/>
        </w:rPr>
        <w:t>&gt;OTU020316</w:t>
      </w:r>
    </w:p>
    <w:p w14:paraId="443A0EE9">
      <w:pPr>
        <w:rPr>
          <w:rFonts w:hint="eastAsia"/>
        </w:rPr>
      </w:pPr>
      <w:r>
        <w:rPr>
          <w:rFonts w:hint="eastAsia"/>
        </w:rPr>
        <w:t>CCTACGGGAGGCAGCAGTAGGGAATCTTCCGCAATGGACGAAAGTCTGACGGAGCAACGCCGCGTGAACGATGAAGGCCTTCGGGTCGTAAAGTTCTGTTGTTAGGGAAGAACAAGTACCAGAGTAACTGCTGGTACCTTGACGGTACCTAACCAGAAAGCCACGGCTAACTACGTGCCAGCAGCCGCGGTAATACGTAGGTGGCAAGCGTTGTCCGGAATTATTGGGCGTAAAGCGCGCGCAGGTGGTTGGCTAAGTTCGTGGTGACAGCGTGCGGCTCAACCGCACACGGTCCAGGGAGACTGGCTAACTGGAGGCATCGAGAGGGAAACGGAATACCCGGTGGAGCGGTGAAATGCGTAGAGATCGGGTGGAACACCAGGGGCGAAGGCGGCACTCTGGGCTGGTACTGACACTGAGGAGCGAAAGCGTGGGTAGCGAACAGGATTAGATACCCTTGTAGTCC</w:t>
      </w:r>
    </w:p>
    <w:p w14:paraId="11F5C741">
      <w:pPr>
        <w:rPr>
          <w:rFonts w:hint="eastAsia"/>
        </w:rPr>
      </w:pPr>
      <w:r>
        <w:rPr>
          <w:rFonts w:hint="eastAsia"/>
        </w:rPr>
        <w:t>&gt;OTU020317</w:t>
      </w:r>
    </w:p>
    <w:p w14:paraId="4AEEFE4F">
      <w:pPr>
        <w:rPr>
          <w:rFonts w:hint="eastAsia"/>
        </w:rPr>
      </w:pPr>
      <w:r>
        <w:rPr>
          <w:rFonts w:hint="eastAsia"/>
        </w:rPr>
        <w:t>CCTACGGGCGGCAGCAGTCGAGAATCTTTCACAATGGGGGCAACCCTGATGGAGCGACGCCGCGTGGAGGATAAGGTCTTCGGATTGTAAACTCCTGTCATGCGAGAGTAAGGCCCCGCGTTAACTGCGTGTGGGATTGACAGTACCGCAAGAGGAAGAGACGGCTAACTCTGTGCCAGCAGCCGCGGTAATACGGGGGGGGCAAGCGTTGTTCGGAATTACTGGGCGTAAAGGGCTCGTAGGTGGCCAACTAAGTCAGACGTGAAATCCCCAGGCTCAACTTGGGAACTGCGTCCGAGACTGGCAGGCTCGAATCCGGGAGAGGGATGTGGAATTCCAGGTGTAGCGGTGAAATGCGTAGAGATCGGCAGGAACACCAGTGGCGAAGGCGGCCACCTAGCCCGCACCTGACGCTGAGGCGCGACAGCGTGGGGAGCGAACTGGATTAGATACCCCAGTAGTCC</w:t>
      </w:r>
    </w:p>
    <w:p w14:paraId="04A87749">
      <w:pPr>
        <w:rPr>
          <w:rFonts w:hint="eastAsia"/>
        </w:rPr>
      </w:pPr>
      <w:r>
        <w:rPr>
          <w:rFonts w:hint="eastAsia"/>
        </w:rPr>
        <w:t>&gt;OTU020318</w:t>
      </w:r>
    </w:p>
    <w:p w14:paraId="03478EF7">
      <w:pPr>
        <w:rPr>
          <w:rFonts w:hint="eastAsia"/>
        </w:rPr>
      </w:pPr>
      <w:r>
        <w:rPr>
          <w:rFonts w:hint="eastAsia"/>
        </w:rPr>
        <w:t>CCTACGGGAGGCTGCAGTGGGGAATCTTCCGCAATGGACGAAAGTCTGACGGAGCAACGCCGCGTGAGTGAAGAAGGTCTTCGGATTGTAAAGCTCTGTCGTTTGGGACGAACGTATGCTGTGTGAATAATGCAGTGTAATGACGGTACCAAAGGAGGAAGCCACGGCTAACTACGTGCCAGCAGCCGCGGTAATACGTAGGTGGCAAGCGTTGTCCGGAATCACTGGGCGTAAAGGGCGCGTAGGCGGCTTAGCAAGCGACGGGTGAAATCCCTCGGCTTAACCGAGGAACTGCCTGTCGAACTGCTTTGCTTGAGGCCGGGAGAGGCGAGTGGAATTCCCAGTGTAGCGGTGAAATGCGTAGATATCAGGAGGAACACCAGTGGCGAAGGCGGCCTTCTGGACTGCATCTGACGCTCAGACGCGAAAGCTAGGGTAGCAAACGGGATTAGATACCCCAGTAGTCC</w:t>
      </w:r>
    </w:p>
    <w:p w14:paraId="5DF984E9">
      <w:pPr>
        <w:rPr>
          <w:rFonts w:hint="eastAsia"/>
        </w:rPr>
      </w:pPr>
      <w:r>
        <w:rPr>
          <w:rFonts w:hint="eastAsia"/>
        </w:rPr>
        <w:t>&gt;OTU020319</w:t>
      </w:r>
    </w:p>
    <w:p w14:paraId="0FBD6A9C">
      <w:pPr>
        <w:rPr>
          <w:rFonts w:hint="eastAsia"/>
        </w:rPr>
      </w:pPr>
      <w:r>
        <w:rPr>
          <w:rFonts w:hint="eastAsia"/>
        </w:rPr>
        <w:t>CCTACGGGGGGCTGCAGCAAGGAATTTTCGTCAATGGGGGCAACCCTGAACGAGCAACGCCGCGTGCAGGATGACGGCCTTCGGGTTGTAAACTGCTTTTTCGGGGGATGATTTGGACAGTACCCCGGGAATAAGGCTCGGCTAACTCTGTGCCAGCAGCCGCGGTAAGACAGAGGAGCCAAGCGTTGTCCGGATTGACTGGGCGTAAAGCGCACGCAGGCGGTGCTGCGCGTGGGGTGTGAAATCTGGCCGCTTAACGGCCAGGCGCCATCCCATACGGCAGCACTTGAGCCGTGCAGAGGGCGGTGGAATTGCCGGTGTAGTGGTGAAATGCGTAGATATCAAGAGGAACACCTGAGGTGAAGACGGGTTGCTGGGCTGACACTGACGCTGAGGCGCGAAAGCCAGGGGAGCAAACGGGATTAGATACCCCTGTAGTCC</w:t>
      </w:r>
    </w:p>
    <w:p w14:paraId="357ACFD9">
      <w:pPr>
        <w:rPr>
          <w:rFonts w:hint="eastAsia"/>
        </w:rPr>
      </w:pPr>
      <w:r>
        <w:rPr>
          <w:rFonts w:hint="eastAsia"/>
        </w:rPr>
        <w:t>&gt;OTU020320</w:t>
      </w:r>
    </w:p>
    <w:p w14:paraId="34FA1DB9">
      <w:pPr>
        <w:rPr>
          <w:rFonts w:hint="eastAsia"/>
        </w:rPr>
      </w:pPr>
      <w:r>
        <w:rPr>
          <w:rFonts w:hint="eastAsia"/>
        </w:rPr>
        <w:t>CCTACGGGGGGCTGCAGTGGGGAATCTTGGACAATGGGCGCAAGCCTGATCCAGCCATGCCGCGTGGATGATGAAGGCCCTAGGGTTGTAAAATCCTTTCGTTGGGGACGATAATGACGGTACCCAAAGAAGAAGCTCCGGCTAACTTCGTGCCAGCAGCCGCGGTAATACGAAGGGGGCTAGCGTTGTTCGGATTTACTGGGCGTAAAGCGCGTGTAGGCGGACTTGTAAGTCGGCGGTGAAATACCGAGGCTCAACCTCGGCACTGCCGTCGATACTGCTATGGCTAGAGTTTGGTAGAGGAGAACGGAATTCCCGGTGTAGCGGTGAAATGCGCAGATATCAGGAGGAACACCGGTGGCGAAGGCGACTCTTTGGTCTGTAACTGACGCTGAGGCGCGAAAGCGTGGGGAGCAAACAGGATTAGATACCCCGGTAGTCC</w:t>
      </w:r>
    </w:p>
    <w:p w14:paraId="50B0F386">
      <w:pPr>
        <w:rPr>
          <w:rFonts w:hint="eastAsia"/>
        </w:rPr>
      </w:pPr>
      <w:r>
        <w:rPr>
          <w:rFonts w:hint="eastAsia"/>
        </w:rPr>
        <w:t>&gt;OTU020321</w:t>
      </w:r>
    </w:p>
    <w:p w14:paraId="6D3F5D89">
      <w:pPr>
        <w:rPr>
          <w:rFonts w:hint="eastAsia"/>
        </w:rPr>
      </w:pPr>
      <w:r>
        <w:rPr>
          <w:rFonts w:hint="eastAsia"/>
        </w:rPr>
        <w:t>CCTACGGGAGGCAGCAGTGAGGAATATTGCACAATGGGCGCAAGCCTGATGCAGCGACGCCGCGTGGGTGATGAAGGTTTTCGGATCGTAAAGCCCTTTTCTAGATGACGAGCAAGGACGGTAGTCTAGGAATAAGTGTCGGCTAACTACGTGCCAGCAGCCGCGGTAAAACGTAGGACACAAGCGTTATCCGGAGTTACTGGGCGTAAAGCGTGCGTAGGCGGATGAGTAAGTGGGTGGTGAAAGACGGTGGCTCAACCATCGCAGTGCCTTTGATACTGATGGGCTTGATTGCAGCTGAGGTAGGCGGAATGTGACAAGTAGCGGTGAAATGCATAGATATGACATAGAACACCAATTGCGAAGGCAGCTCACTGCGCAGTGATTGACGCTGAGGCACGAAAGCGTGGGGATCAAACAGGATTAGATACCCCTGTAGTCC</w:t>
      </w:r>
    </w:p>
    <w:p w14:paraId="259CF538">
      <w:pPr>
        <w:rPr>
          <w:rFonts w:hint="eastAsia"/>
        </w:rPr>
      </w:pPr>
      <w:r>
        <w:rPr>
          <w:rFonts w:hint="eastAsia"/>
        </w:rPr>
        <w:t>&gt;OTU020322</w:t>
      </w:r>
    </w:p>
    <w:p w14:paraId="44B33B70">
      <w:pPr>
        <w:rPr>
          <w:rFonts w:hint="eastAsia"/>
        </w:rPr>
      </w:pPr>
      <w:r>
        <w:rPr>
          <w:rFonts w:hint="eastAsia"/>
        </w:rPr>
        <w:t>CCTACGGGTGGCTGCAGTCGAGGATCTTCGGCAATGGGCGCAAGCCTGACCGAGCGACGCCGCGTGCGGGATGAAGGCCTTCGGGTTGTAAACCGCTGTCAGAGGGGAGGAAATGCACGTGGGTTCTCCCACGTGTTTGACCTATCCTCAGAGGAAGTACGGGCTAAGTTCGTGCCAGCAGCCGCGGTAAGACGAACCGTACGAACGTTATTCGGAATCACTGGGCTTAAAGGGCGCGTAGGCGGACTGTCAAGTCAGGGGTGAAAGCCCGCGGCTCAACCGCGGAAGTGCCTTTGATACTGGCGGTCTCGAGGGAGGTAGGGGCGTGCGGAACTTCCGGTGGAGCGGTGAAATGCGTAGATATCGGAAGGAACACCGGTGGCGAAAGCGGCGCGCTGGACCTCTTCTGACGCTGAGGCGCGAAAGCCAGGGGAGCGAACGGGATTAGATACCCCGGTAGTCC</w:t>
      </w:r>
    </w:p>
    <w:p w14:paraId="12262868">
      <w:pPr>
        <w:rPr>
          <w:rFonts w:hint="eastAsia"/>
        </w:rPr>
      </w:pPr>
      <w:r>
        <w:rPr>
          <w:rFonts w:hint="eastAsia"/>
        </w:rPr>
        <w:t>&gt;OTU020323</w:t>
      </w:r>
    </w:p>
    <w:p w14:paraId="7AC616CE">
      <w:pPr>
        <w:rPr>
          <w:rFonts w:hint="eastAsia"/>
        </w:rPr>
      </w:pPr>
      <w:r>
        <w:rPr>
          <w:rFonts w:hint="eastAsia"/>
        </w:rPr>
        <w:t>CCTACGGGCGGCTGCAGTAGGGAATTTTCCACAATGGGCGAAAGCCTGATGGAGCAACGCCGCGTGAGTGATGAAGGCCTTCGGGTTGTAAAACTCTGTCTTCTGTGAAGAACAAGCCTATGAAGAGAACGCTTAGGCCCTGACGGTAACAGAGGAGGAAGCCCCGGCTAACTACGTGCCAGCAGCCGCGGTAATACGTAGGGGGCAAGCGTTGTCCGGAATCACTGGGCGTAAAGCGCGCGCAGGCGGCTTGGTAAGTTAGAGGTGAAAGCCCGGGGCTCAACTCCGGAATAGCCTCTGAAACTGTCATGCTTGAGACCGGGAGAGGGTAGTGGAATTCCCAGTGTAGCGGTGAAATGCGTAGATATTGGGAGGAACACCAGTGGCGAAGGCGGCTCTCTGGTCTGTAACTGACGCTGAGGCGCGAAAGCGTGGGGAGCGAACAGGATTAGATACCCTAGTAGTCC</w:t>
      </w:r>
    </w:p>
    <w:p w14:paraId="77F74259">
      <w:pPr>
        <w:rPr>
          <w:rFonts w:hint="eastAsia"/>
        </w:rPr>
      </w:pPr>
      <w:r>
        <w:rPr>
          <w:rFonts w:hint="eastAsia"/>
        </w:rPr>
        <w:t>&gt;OTU020324</w:t>
      </w:r>
    </w:p>
    <w:p w14:paraId="7C9F9581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TCGGGTTGTAAAGCACTTTTGTCAGGAAAGAAATCGCTCTGGCTAATATCCGGAGTGGATGACGGTACCTGAAGAATAAGGGGCGGCTAACTCTGTGCCAGCAGCCGCGGTAATACAGAGGCCCCAAGCGTTACTGAGAATCACTGGGTTTAAAGGGTGCGTAGGTGGTCCGTTAAGTCAGTTGTGAAATCCCCGGGCTCAACCCGGGAACTGCTTCTGATACTGGCGGACTTGAGGCTAGTAGAGGTCACTGGAACAGACGGTGGAGCGGTGAAATGCGTAGATATCTGGAGGAACACCGGTGGCGAAGGCGACATCCTGGACCGGTATTGACGCTGAGGCGCGAAAGCCAGGGGAGCAAACGGGATTAGATACCCGAGTAGTCC</w:t>
      </w:r>
    </w:p>
    <w:p w14:paraId="613E0292">
      <w:pPr>
        <w:rPr>
          <w:rFonts w:hint="eastAsia"/>
        </w:rPr>
      </w:pPr>
      <w:r>
        <w:rPr>
          <w:rFonts w:hint="eastAsia"/>
        </w:rPr>
        <w:t>&gt;OTU020325</w:t>
      </w:r>
    </w:p>
    <w:p w14:paraId="4543E633">
      <w:pPr>
        <w:rPr>
          <w:rFonts w:hint="eastAsia"/>
        </w:rPr>
      </w:pPr>
      <w:r>
        <w:rPr>
          <w:rFonts w:hint="eastAsia"/>
        </w:rPr>
        <w:t>CCTACGGGTGGCTGCAGTGAGGAATATTGCACAATGGGCGCAAGCCTGATGCAGCGACGCCGCGTGGGTGATGAAGGCTTTCGGGTCGTAAAGCCCTTTTCTAGGTGACGAGAACGGACGGTAGCCTAGGAATAAGTGTCGGCTAACTACGTGCCAGCAGCCGCGGTAAAACGTAGGACACAAGCGTTATCCGGAGTTACTGGGCGTAAAGGGCGTGTAGGCGGTCTGCTAAGTCATGTGTGAAATCCCTCGGCTTAACCGAGGAACGACGCATGAAACTGGCAAGCTAGAGTACCAAAGAGGAAGGCGGAATTCCCGGTGTAGCGGTGAAATGCGTAGATATCGGGAGGAACATCAGTGGCGAAGGCGGCCTTCTGGTCCAGTACTGACACTCAAGTGCGAAAGCGTGGGGAGCAAACAGGATTAGATACCCCGGTAGTCC</w:t>
      </w:r>
    </w:p>
    <w:p w14:paraId="0F0F5741">
      <w:pPr>
        <w:rPr>
          <w:rFonts w:hint="eastAsia"/>
        </w:rPr>
      </w:pPr>
      <w:r>
        <w:rPr>
          <w:rFonts w:hint="eastAsia"/>
        </w:rPr>
        <w:t>&gt;OTU020326</w:t>
      </w:r>
    </w:p>
    <w:p w14:paraId="09F99ABF">
      <w:pPr>
        <w:rPr>
          <w:rFonts w:hint="eastAsia"/>
        </w:rPr>
      </w:pPr>
      <w:r>
        <w:rPr>
          <w:rFonts w:hint="eastAsia"/>
        </w:rPr>
        <w:t>CCTACGGGAGGCTGCAGTGGGGAATCTTGCGCAATGGGCGAAAGCCTGACGCAGCCACGCCGCGTGAGTGAAGAAGGCCTTCGGGTTGTAAAGCTCTGTCGGAAGGGACGAAAACTCCTGGCGTTAACAGCGCCAGGAATTGACGGTACCTTTAGAGGAAGCACCGGCTAACTCTGTGCCAGCAGCCGCGGTAATACGAAGGGGGCTAGCGTTGCTCGGAATCACTGGGCGTAAAGGGCGCGTAGGCGGCCGATCAAGTCAGGGGTGAAAGCCTGTGGCTCAACCTCGGAACTGCCTTTGATACAGCAAATCTCGAGTCCGGAAGAGGTTGGTGGAACTGCGAGTGTAGAGGTGAAATTCGTAGATATTCGCAAGAACACCAGTGGCGAAGGCGGCCAACTGGTCCGGTTCTGACGCTGAGGCGCGAAAGCGTGGGGAGCAAACAGGATTAGATACCCCGGTAGTCC</w:t>
      </w:r>
    </w:p>
    <w:p w14:paraId="37370D86">
      <w:pPr>
        <w:rPr>
          <w:rFonts w:hint="eastAsia"/>
        </w:rPr>
      </w:pPr>
      <w:r>
        <w:rPr>
          <w:rFonts w:hint="eastAsia"/>
        </w:rPr>
        <w:t>&gt;OTU020327</w:t>
      </w:r>
    </w:p>
    <w:p w14:paraId="003DA607">
      <w:pPr>
        <w:rPr>
          <w:rFonts w:hint="eastAsia"/>
        </w:rPr>
      </w:pPr>
      <w:r>
        <w:rPr>
          <w:rFonts w:hint="eastAsia"/>
        </w:rPr>
        <w:t>CCTACGGGCGGCTGCAGTCTAGAGGCTTCGTCAATGGGGGCAACCCTGAACGAGCGACGCCGCGTGCGGGATGAAGGGTTTCGGCTTGTAAACCGCTTTTGTTTGGGAAGAAGGCCTGTGTCGTGAACACGGGATTGACGGTACCTGCAGAAGAAGCTCCGGCCAACTACGTGCCAGCAGCCGCGGTAATACGTAGGGAGCGAGCGTTGTCCGGATTTATTGGGTTTAAAGGGTGCGTAGGCGGCCCGTTAAGTCAGTGGTGAAAGCCTCCAGCTCAACTGGAGAACTGCCATTGATACTGACGGGCTTGAGTACAGACGAGGTAGGCGGAATTGATTGTGTAGCGGTGAAATGCATAGATACAATCAAGAACTCCGATTGCGTAGGCAGCTTACTAGGCTGTAACTGACGCTGAGGCACGAAAGCGTGGGGAGCAAACAGGATTAGATACCCGGGTAGTCC</w:t>
      </w:r>
    </w:p>
    <w:p w14:paraId="5E4DEA83">
      <w:pPr>
        <w:rPr>
          <w:rFonts w:hint="eastAsia"/>
        </w:rPr>
      </w:pPr>
      <w:r>
        <w:rPr>
          <w:rFonts w:hint="eastAsia"/>
        </w:rPr>
        <w:t>&gt;OTU020328</w:t>
      </w:r>
    </w:p>
    <w:p w14:paraId="6240AAB0">
      <w:pPr>
        <w:rPr>
          <w:rFonts w:hint="eastAsia"/>
        </w:rPr>
      </w:pPr>
      <w:r>
        <w:rPr>
          <w:rFonts w:hint="eastAsia"/>
        </w:rPr>
        <w:t>CCTACGGGAGGCTGCAGTAGGGAATTTTCCGCAATGGGCGAAAGCCTGACGGAGCAATGCCGCGTGAGTGATGACGGCCTTCGGGTTGTAAAACTCTGTTCTGAAGGAAGAAGTTCTGACGGTACTTCAGGAGAAAGCCCCGGCTAACTACGTGCCAGCAGCCGCGGTAATACGTAGGATCCGAGCGTTGTCCGGAGTTACTGGGCGTAAAGCGCACGCAGGCGGCTTAGTAAGTCTGACGTGAAAGCTCCTGGCTTAACCGGGAGAGGTCGTTGGAAACTGCTGAGCTTGAGGCGATGAGAGGGGTGCGGAATTCCCGGTGTAGCGGTGGAATGCGTAGAGATCGGGAGGAACACCAGTGGCGAAGGCGGCTCTCTGGCCTGTAACTGACGCTGAGGCGCGAAAGCGTGGGGAGCGAACAGGATTAGATACCCTGGTAGTCC</w:t>
      </w:r>
    </w:p>
    <w:p w14:paraId="0C230BA3">
      <w:pPr>
        <w:rPr>
          <w:rFonts w:hint="eastAsia"/>
        </w:rPr>
      </w:pPr>
      <w:r>
        <w:rPr>
          <w:rFonts w:hint="eastAsia"/>
        </w:rPr>
        <w:t>&gt;OTU020329</w:t>
      </w:r>
    </w:p>
    <w:p w14:paraId="58FD8871">
      <w:pPr>
        <w:rPr>
          <w:rFonts w:hint="eastAsia"/>
        </w:rPr>
      </w:pPr>
      <w:r>
        <w:rPr>
          <w:rFonts w:hint="eastAsia"/>
        </w:rPr>
        <w:t>CCTACGGGGGGCTGCAGTGGGGAATATTGGGCAATGGGCGCAAGCCTGACCCAGCAATGCCGCGTGCGGGACGAAGGTCCTCGGATCGTAAACCGCTTTTGTGGGGGAGTAGCAAGGAGAGTACCCCACGAATAAGTCACGGCTAACTACGTGCCAGCAGCCGCGGTAATACGTAGGTGACAAATGTTATCCGGATTTATTGGGCGTAAAGGGTCCGCAGGTGGTTTGGTTAGTCGGGCGTTAAATCCTGCTGCTCAACGGCAGAACCGCGTTCGAAACGGCCAGACTCGAGGGATGGAGAGGGAGCAAGAACTCACGGTGTAGGGGTGAAATCCGTTGATATCGTGGGGAATACCAAAGGCGAAGGCAAGCTCCTGGCCATTTCCTGACACTCAGGGACGAAAGCGTGGGGAGCGAATGGGATTAGATACCCTGGTAGTCC</w:t>
      </w:r>
    </w:p>
    <w:p w14:paraId="1912DA39">
      <w:pPr>
        <w:rPr>
          <w:rFonts w:hint="eastAsia"/>
        </w:rPr>
      </w:pPr>
      <w:r>
        <w:rPr>
          <w:rFonts w:hint="eastAsia"/>
        </w:rPr>
        <w:t>&gt;OTU020330</w:t>
      </w:r>
    </w:p>
    <w:p w14:paraId="429B645F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TGCCCGGGACGAACATCCCCTTTCGAGGGGACTGACGGTACCGGGTGAGGAAGCACCGGCTAACTCCGTGCCAGCAGCCGCGGTAATACGGAGGGTGCGAGCGTTGTCCGGAATCACTGGGCGTAAAGGGCGTGTAGGCGGTTTGCTAAGTCATGTGTGAAATCCCTCGGCTTAACCGAGGAACGACGCATGAAACTGGCAAGCTAGAGTACCAAAGAGGGGGGTGGAATTCCCGGTGTAGCGGTGAAATGCGTAGAGATCGGGGGGAACACCCGTGGCGAAGGCGGCCAGCTGGGCCGACCCTGACACTGAGGCGCGAAGGCGTGGGGAGCGAACGGGATTAGATACCCCTGTAGTCC</w:t>
      </w:r>
    </w:p>
    <w:p w14:paraId="594578E7">
      <w:pPr>
        <w:rPr>
          <w:rFonts w:hint="eastAsia"/>
        </w:rPr>
      </w:pPr>
      <w:r>
        <w:rPr>
          <w:rFonts w:hint="eastAsia"/>
        </w:rPr>
        <w:t>&gt;OTU020331</w:t>
      </w:r>
    </w:p>
    <w:p w14:paraId="649D0282">
      <w:pPr>
        <w:rPr>
          <w:rFonts w:hint="eastAsia"/>
        </w:rPr>
      </w:pPr>
      <w:r>
        <w:rPr>
          <w:rFonts w:hint="eastAsia"/>
        </w:rPr>
        <w:t>CCTACGGGGGGCAGCAGTGGGGAATCTTGCACAATGGGGGAAACCCTGATGCAGCGACGCCGCGTGAGCGATGAAGCCCTTCGGGGTGTAAAGCTCTTTCGGCAGGGACGATAATGACGGTACCTGCAGAAGCAGCTGCGGCTAACTACGTGCCAGCAGCCGCGGTAATACGTAGGCAGCGAGCGTTGTTCGGAGTTACTGGGCGTAAAGGGTGTGTAGGCGGTTGCTTAAGTTTGGTGTGAAATCTCCCGGCTCAACTGGGAGGGTGCGCCGAATACTGAGCGGCTAGAGTGCGGGAGAGGAGAGTGGAATTCCTGGTGTAGCGGTGAAATGCGTAGATATCAGGAGGAACACCCGTGGCGAAGGCGGCTGCCTGGGGCATACCTGACACTGAGAAGCGAAAGCTAGGGGAGCGAACGGGATTAGATACCCCAGTAGTCC</w:t>
      </w:r>
    </w:p>
    <w:p w14:paraId="08F25832">
      <w:pPr>
        <w:rPr>
          <w:rFonts w:hint="eastAsia"/>
        </w:rPr>
      </w:pPr>
      <w:r>
        <w:rPr>
          <w:rFonts w:hint="eastAsia"/>
        </w:rPr>
        <w:t>&gt;OTU020332</w:t>
      </w:r>
    </w:p>
    <w:p w14:paraId="64F86ACB">
      <w:pPr>
        <w:rPr>
          <w:rFonts w:hint="eastAsia"/>
        </w:rPr>
      </w:pPr>
      <w:r>
        <w:rPr>
          <w:rFonts w:hint="eastAsia"/>
        </w:rPr>
        <w:t>CCTACGGGTGGCAGCAGTAAGGAATATTGCGCAATGGACGAAAGTCTGACGCAGCAACGCCGCGTGTAGGATGAAGGCCCTCTGGGTCGTAAACTACTGTAGCAGGGGAATAAAGGCCACCTCGGGTGGTTTGAAGGTACCCTGAAAGTAAGCGCCGGCTAACTACGTGCCAGCAGCCGCGGTAATACGTAGGGCGCAAGCGTTGTCCGGATTCACTGGGTGTAAAGGGTGCGCAGGCGGGCTGGCAAGTCAGCGGTGAAATCTCACAGCTCAACTGTGAAACTGCCGTTGATACTGCCAGTCTTGAGTTCGGGAGAGGTTGATGGAATTCCAGGTGTAGCGGTGAAATGCGTAGATATCGGGAGGAACACCAGTAGCGAAGGCGGCTCGCTGGGCCATACCTGACGCTGAGACGCGAAAGCGTGGGGAGCAAACAGGATTAGATACCCCTGTAGTCC</w:t>
      </w:r>
    </w:p>
    <w:p w14:paraId="7D11B4AB">
      <w:pPr>
        <w:rPr>
          <w:rFonts w:hint="eastAsia"/>
        </w:rPr>
      </w:pPr>
      <w:r>
        <w:rPr>
          <w:rFonts w:hint="eastAsia"/>
        </w:rPr>
        <w:t>&gt;OTU020333</w:t>
      </w:r>
    </w:p>
    <w:p w14:paraId="554CA363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CTTCGGGTCGTAAACTCCTGTCGAGCGGGAAGAACGTTTCGCGGATGAATAAGCCGCGGAAGTGACGGTACCGCTAAAGGAAGCCCCGGCTAACTCCGTGCCAGCAGCCGCGGTAATACGGGGGGGGCAAGCGTTGTTCGGAATTACTGGGCGTAAAGCGTGCGTAGGTGGTTCGTTAAGTCTGATGTGAAAGCCCTGGGCTCAACCTGGGAATGGCATTGAATACTGTTAAACTTGAGTCGGTGAGAGGGCAGTGGAATTTCCGGTGTAGCGGTGAAATGCGTAGAGATCGGAAAGAACATCAGTGGCGAAGGCGTCTGCCTGGCACCAGACTGACACTTAAGTGCGAAAGCGTGGGGAGCAAACAGGATTAGATACCCCTGTAGTCC</w:t>
      </w:r>
    </w:p>
    <w:p w14:paraId="69DE8018">
      <w:pPr>
        <w:rPr>
          <w:rFonts w:hint="eastAsia"/>
        </w:rPr>
      </w:pPr>
      <w:r>
        <w:rPr>
          <w:rFonts w:hint="eastAsia"/>
        </w:rPr>
        <w:t>&gt;OTU020334</w:t>
      </w:r>
    </w:p>
    <w:p w14:paraId="34DF87AF">
      <w:pPr>
        <w:rPr>
          <w:rFonts w:hint="eastAsia"/>
        </w:rPr>
      </w:pPr>
      <w:r>
        <w:rPr>
          <w:rFonts w:hint="eastAsia"/>
        </w:rPr>
        <w:t>CCTACGGGTGGCTGCAGTCGAGGATCTTCGGCAATGGACGCAAGTCTGACCGAGCGACGCCGCGTGGGGGATGAAGGGCTTCGGTTCGTAAACCCCTGTCATCTGTGAGTAATTGTTTCCGGTCAACAGCCGGAAGCTTGATAGTAGCAGAAGAGGAAGGGACGGCTAACTCCGTGCCAGCAGCCGCGGTAATACGGAGGTCCCAAGCGTTGTTCGGATTCACTGGGCGTAAAGGGCGCGTAGGCGGCCTGCTAAGTCGAACGTGAAATCCCTGGGCTCAACCCAGGAACTGCGTCCGATACTGGTTGGCTTGAATCATGGAGAGGTGAGTGGAATTCCTGGTGTAGCGGTGAAATGCGCAGATATCAGGAGGAACACCGATGGCGAAGGCAGCTCGCTGGGACGGTACTGACGCTGAGGCGCGAAAGCGTGGGGAGCAAACAGGATTAGATACCCCGGTAGTCC</w:t>
      </w:r>
    </w:p>
    <w:p w14:paraId="3C8CDF2E">
      <w:pPr>
        <w:rPr>
          <w:rFonts w:hint="eastAsia"/>
        </w:rPr>
      </w:pPr>
      <w:r>
        <w:rPr>
          <w:rFonts w:hint="eastAsia"/>
        </w:rPr>
        <w:t>&gt;OTU020335</w:t>
      </w:r>
    </w:p>
    <w:p w14:paraId="7B234800">
      <w:pPr>
        <w:rPr>
          <w:rFonts w:hint="eastAsia"/>
        </w:rPr>
      </w:pPr>
      <w:r>
        <w:rPr>
          <w:rFonts w:hint="eastAsia"/>
        </w:rPr>
        <w:t>CCTACGGGGGGCTGCAGTGGGGAATTTTCCACAATGGGCGAAAGCCTGATGGAGCAACGCCGCGTGCCCGATGAAGGCCTTCGGGTTGTAAACTGCTTTTATTAGTGACGATTATGACGGTAACTAATGAATAAGGACCTGCTAACTACGTGCCAGCAGCCGCGGTCATACGTAGGGTCCAAGCGTTATCCGGATTTACTGGGCGTAAAGCGTGTGCCGACGGGTGTTCAAGTGGTGTATGAAATCGCTCGGCTCAACCGGGCGGGGTTATGCCAGACTGGATGCCTGGAGAGTGCGAGAGGGACGTGGAATTCCGGGTGTAGTGGTGAAATGCGTAGAGATCCGGAAGAACACCGGTGGCGAAGGCGAGTCTCTGGACAGTTACTGACGCTGAGGCACGAAGGCCAGGGGAGCAAACGGGATTAGATACCCTAGTAGTCC</w:t>
      </w:r>
    </w:p>
    <w:p w14:paraId="1A0ADB2B">
      <w:pPr>
        <w:rPr>
          <w:rFonts w:hint="eastAsia"/>
        </w:rPr>
      </w:pPr>
      <w:r>
        <w:rPr>
          <w:rFonts w:hint="eastAsia"/>
        </w:rPr>
        <w:t>&gt;OTU020336</w:t>
      </w:r>
    </w:p>
    <w:p w14:paraId="23052519">
      <w:pPr>
        <w:rPr>
          <w:rFonts w:hint="eastAsia"/>
        </w:rPr>
      </w:pPr>
      <w:r>
        <w:rPr>
          <w:rFonts w:hint="eastAsia"/>
        </w:rPr>
        <w:t>CCTACGGGTGGCTGCAGCAAGGAATTTTCCCCAATGGGCGCAAGCCTGAGGGAGCAACGCCGCGTGCGGGACGACGGCCTTCGGGTTGTAAAGCACTTTTATCAGGAGCGAAACGCTGTCGGCTAATATCCGGCGGAACTGACGGTACCTGAGGAATAAGCACCGGCTAACTCCGTGCCAGCAGCCGCGGTAATACGGAGGGTGCAAGCGTTATCCGGATTCACTGGGTTTAAAGGGTGCGTAGGAGGGTAGGTAAGTCAGTGGTGAAATCTCCGAGCTTAACTCGGAAACTGCCATGGATACTATTTGTCTTGAATACTGTGGAGGTGAGCGGAATATGTCATGTAGCGGTGAAATGCTTAGATATGACATAGAACACCAATTGCGAAGGCAGCTCGCTACACGAATATTGACTCTGAGGCACGAAAGCGTGGGGATCAAACAGGATTAGATACCCCTGTAGTCC</w:t>
      </w:r>
    </w:p>
    <w:p w14:paraId="7AF7C2EE">
      <w:pPr>
        <w:rPr>
          <w:rFonts w:hint="eastAsia"/>
        </w:rPr>
      </w:pPr>
      <w:r>
        <w:rPr>
          <w:rFonts w:hint="eastAsia"/>
        </w:rPr>
        <w:t>&gt;OTU020337</w:t>
      </w:r>
    </w:p>
    <w:p w14:paraId="054DFF34">
      <w:pPr>
        <w:rPr>
          <w:rFonts w:hint="eastAsia"/>
        </w:rPr>
      </w:pPr>
      <w:r>
        <w:rPr>
          <w:rFonts w:hint="eastAsia"/>
        </w:rPr>
        <w:t>CCTACGGGGGGCTGCAGTAGGGAATCTTGCTTAATGGGCGCAAGCCTGAAGCAGCGACGCCGCGTGAGGGATGAAGGCCTTCGGGTTGTAAACCTCTTTCAGCGGGGACGAAGCCTCACGGTGACGGTACCCGCAGAAGAAGGTCCGGCCAACTACGTGCCAGCAGCCGCGGTAATACGTAGGGACCGAGCGTTATCCGGATTTATTGGGCGTAAAGCGCGCGTAGGCGGCCATTCAAGTCAGAGGTGAAATCCTGCGGCTTAACCGTAGAATTGCCTTTGAAACTGTCTGGCTGGAGTCCCGGAGGGGGTGGCGGAATTCCTAGTGTAGGGGTGAAATCCGTAGAGACTAGGAGGAACACCAGTGGCGAAGGCGGCCACCTGGACGGGAACTGACGCTGAGGCGCGAAAGCGTGGGTAGCAAACAGGATTAGATACCCTGGTAGTCC</w:t>
      </w:r>
    </w:p>
    <w:p w14:paraId="1735F017">
      <w:pPr>
        <w:rPr>
          <w:rFonts w:hint="eastAsia"/>
        </w:rPr>
      </w:pPr>
      <w:r>
        <w:rPr>
          <w:rFonts w:hint="eastAsia"/>
        </w:rPr>
        <w:t>&gt;OTU020338</w:t>
      </w:r>
    </w:p>
    <w:p w14:paraId="6E7D073B">
      <w:pPr>
        <w:rPr>
          <w:rFonts w:hint="eastAsia"/>
        </w:rPr>
      </w:pPr>
      <w:r>
        <w:rPr>
          <w:rFonts w:hint="eastAsia"/>
        </w:rPr>
        <w:t>CCTACGGGAGGCAGCAGTAGGGAATTTTCCACAATGGGCGAAAGCCTGATGGAGCAACGCCGCGTGCAGGATGAAGGCCTTCGGGTTGTAAACTGCTTTTCTTTGTGACGATTATGACGGTAGCAGAGGAATAAGGATCGGCTAACTCCGTGCCAGCAGCCGCGGTCATACGGAGGATCCAAGCGTTATCCGGAATTACTGGGCGTAAAGAGTTGCGTAGGTGGCAGAGTAAGTTGGTAGTGAAAGCGTGTGGCTCAACCATACACACATTACCAAAACTGCTCAGCTTGAGTATGGTAGAGGTAGTTGGAATTCCCAGTGTAGGAGTGAAATCCGTAGATATTGGGAGGAACACCAATGGCGTAGGCAGACTACTGGGCCATCACTGACACTAAGGCACGAAAGCGTGGGGAGCAAACAGGATTAGATACCCTGGTAGTCC</w:t>
      </w:r>
    </w:p>
    <w:p w14:paraId="4267D601">
      <w:pPr>
        <w:rPr>
          <w:rFonts w:hint="eastAsia"/>
        </w:rPr>
      </w:pPr>
      <w:r>
        <w:rPr>
          <w:rFonts w:hint="eastAsia"/>
        </w:rPr>
        <w:t>&gt;OTU020339</w:t>
      </w:r>
    </w:p>
    <w:p w14:paraId="6FB9F8EB">
      <w:pPr>
        <w:rPr>
          <w:rFonts w:hint="eastAsia"/>
        </w:rPr>
      </w:pPr>
      <w:r>
        <w:rPr>
          <w:rFonts w:hint="eastAsia"/>
        </w:rPr>
        <w:t>CCTACGGGCGGCAGCAGTGAGGAATATTCGGCAATGGGGGCAACCCTGACCGAGCAACGCCGCGTGGAGGATGACGGTTTTTGGATTGTAAACTCCTTTTCTGTGGGAAGAGCAAGGACGGTACCACAGGAATAAGTCACGGCTAACTACGTGCCAGCAGCCGCGGTAATACGTAGGGTGCGAGCGTTAATCGGAATTACTGGGCGTAAAGCGCGTGTAGGCGGCTTGTTAAGTCAGGGGTGAAAGACGGTGGCTCAACCATCGCAGTGCCTTTGATACTGATGAGCTTGAATACACTTGAGGTAGGCGGAATGTGACAAGTAGCGGTGAAATGCATAGATACCATCAAGAACACCGATTGCGTAGGCAGCTTACTAGGCTGTAACTGACGCTGAGGCACGAAAGCGTGGGGAGCGAACAGGATTAGATACCCTAGTAGTCC</w:t>
      </w:r>
    </w:p>
    <w:p w14:paraId="0F44D47E">
      <w:pPr>
        <w:rPr>
          <w:rFonts w:hint="eastAsia"/>
        </w:rPr>
      </w:pPr>
      <w:r>
        <w:rPr>
          <w:rFonts w:hint="eastAsia"/>
        </w:rPr>
        <w:t>&gt;OTU020340</w:t>
      </w:r>
    </w:p>
    <w:p w14:paraId="03147636">
      <w:pPr>
        <w:rPr>
          <w:rFonts w:hint="eastAsia"/>
        </w:rPr>
      </w:pPr>
      <w:r>
        <w:rPr>
          <w:rFonts w:hint="eastAsia"/>
        </w:rPr>
        <w:t>CCTACGGGGGGCTGCAGTAGGGAATTTTCCACAATGGGCGAAAGCCTGATGGAGCAACGCCGCGTGAACGATGAAGGTCTTCGGATTGTAAAGTTCTGTTGTCAGGGACGAATAAGTACCGTTCGAACAGGGCGGTACCTTGACGGTACCTGACGAGAAAGCCCCGGCTAACTACGTGCCAGCAGCCGCGGTAATACAGAGGGGGCAAGCGTTATCCGGAATTACTGGGCGTAAAGCGCGCGTAGGCGGCGCGGAAAGTCAGATGTGAAATCCCTCGGCTCAACCGAGGAACTGCGTTTGAAACTACCGTGCTCGAGTGAGACAGAGGTAAGCGGAATTGACGGTGTAGCGGTGGAATGCGCAGATATCAGGAGGAACACCGATGGCGAAGGCAGATCTCTGGGCCGTAACTGACGCTGAGGAGCGAAAGCGTGGGGAGCGAACAGGATTAGATACCCGGGTAGTCC</w:t>
      </w:r>
    </w:p>
    <w:p w14:paraId="242BC127">
      <w:pPr>
        <w:rPr>
          <w:rFonts w:hint="eastAsia"/>
        </w:rPr>
      </w:pPr>
      <w:r>
        <w:rPr>
          <w:rFonts w:hint="eastAsia"/>
        </w:rPr>
        <w:t>&gt;OTU020341</w:t>
      </w:r>
    </w:p>
    <w:p w14:paraId="1C4EAD02">
      <w:pPr>
        <w:rPr>
          <w:rFonts w:hint="eastAsia"/>
        </w:rPr>
      </w:pPr>
      <w:r>
        <w:rPr>
          <w:rFonts w:hint="eastAsia"/>
        </w:rPr>
        <w:t>CCTACGGGGGGCTGCAGTGGGGAATATTGGACAATGGGTGAGAGCCTGATCCAGCCATGCCGCGTGCAGGAAGAAGGCGTTATGCGTTGTAAACTGCTTTTGCCAGGGGATAAAATGAGCGTGCGCGCTTAATTGAAGGTACCTGGTGAATAAGCCACGGCTAACTACGTGCCAGCAGCCGCGGTAATACGTAGGTGGCAAGCGTTGTCCGGATTTATTGGGTTTAAAGGGTGCGTAGGCGGTCATATAAGTCAGTGGTGAAATACTTCAGCTCAACTGGAGAGGTGCCATTGATACTGTATGACTTGAGTACAGACGAGGTAGGCGGAATTGACGGTGTAGCGGTGAAATGCATAGATACCATCCAGAACACCGATTGCGGAGGCAGCCGGCTAACGCGCAACTGACACTGAGGCACGAAAGCGTGGGGAGCAAACAGGATTAGATACCCCTGTAGTCC</w:t>
      </w:r>
    </w:p>
    <w:p w14:paraId="418A45BF">
      <w:pPr>
        <w:rPr>
          <w:rFonts w:hint="eastAsia"/>
        </w:rPr>
      </w:pPr>
      <w:r>
        <w:rPr>
          <w:rFonts w:hint="eastAsia"/>
        </w:rPr>
        <w:t>&gt;OTU020342</w:t>
      </w:r>
    </w:p>
    <w:p w14:paraId="11155435">
      <w:pPr>
        <w:rPr>
          <w:rFonts w:hint="eastAsia"/>
        </w:rPr>
      </w:pPr>
      <w:r>
        <w:rPr>
          <w:rFonts w:hint="eastAsia"/>
        </w:rPr>
        <w:t>CCTACGGGGGGCAGCAGTGGGGAATTTTGGGCAATGGCCGAAAGGCTGACCCAGCGACGCCGCGTGTGGGAGGAAGCCCTTCGGGGTGTAAACCACTGTCGGGAGGGACGAACGAGGGGGGCGGGAATACTGCTCTCCTGTGACGGTACCTTCAAAGGAAGCGCCGGCTAACTCTGTGCCAGCAGCCGCGGTAAGACAGAGGGCGCGAGCGTTAATCGGAATTACTGGGCGTAAAGCGTGCGCAGGCGGTTTCGTAAGTCTGTCGTGAAATCCCCGGGCTTAACCTGGGAATGGCGATGGAGACTGCGAGGCTAGAGAGCGGGAGAGGATGGTGGAATTCCCAGTGTAGAGGTGAAATTCGTAGATATTCGGAAGAACACCAGTGGCGAAGGCGACACACTGGCCCATTACTGACGCTGAGGCGCGAAAGCGTGGGGAGCAAACAGGATTAGATACCCCTGTAGTCC</w:t>
      </w:r>
    </w:p>
    <w:p w14:paraId="73CDE1DF">
      <w:pPr>
        <w:rPr>
          <w:rFonts w:hint="eastAsia"/>
        </w:rPr>
      </w:pPr>
      <w:r>
        <w:rPr>
          <w:rFonts w:hint="eastAsia"/>
        </w:rPr>
        <w:t>&gt;OTU020343</w:t>
      </w:r>
    </w:p>
    <w:p w14:paraId="1DB3D540">
      <w:pPr>
        <w:rPr>
          <w:rFonts w:hint="eastAsia"/>
        </w:rPr>
      </w:pPr>
      <w:r>
        <w:rPr>
          <w:rFonts w:hint="eastAsia"/>
        </w:rPr>
        <w:t>CCTACGGGGGGCAGCAGTGGGGAATATTGGACAATGGGCGCAAGCCTGATCCAGCCATGCCGCGTGAGTGAAGAAGGCCTTCGGGTTGTAAAGCTCTTTAGTTCGGGAGGAAATCCTGATTGTGAATAATGATTGGGGATGACAGTACCGAAAGAATAAGCACCGGCTAACTACGTGCCAGCAGCCGCGGTAATACGTAGGGTGCGAGCGTTAATCGGAATTACTGGGCGTAAAGAGTGCGTAGGTGGTTTGTTGCGCCAGATGTGAAATCCCCGGGCTTAACCTGGGAATGGCATATGGTACGGGCAAACTAGAGTATGGTAGAGGGGGGTAGAATTCCATGTGTAGCAGTGAAATGCGTAGAGATGTGGAGGAATACCGATGGCGAAGGCAGCCCCCTGGACTGTAACTGACACTGAGGCACGAAAGCGTGGGGAGCAAACAGGATTAGATACCCGTGTAGTCC</w:t>
      </w:r>
    </w:p>
    <w:p w14:paraId="1B419512">
      <w:pPr>
        <w:rPr>
          <w:rFonts w:hint="eastAsia"/>
        </w:rPr>
      </w:pPr>
      <w:r>
        <w:rPr>
          <w:rFonts w:hint="eastAsia"/>
        </w:rPr>
        <w:t>&gt;OTU020344</w:t>
      </w:r>
    </w:p>
    <w:p w14:paraId="388386EB">
      <w:pPr>
        <w:rPr>
          <w:rFonts w:hint="eastAsia"/>
        </w:rPr>
      </w:pPr>
      <w:r>
        <w:rPr>
          <w:rFonts w:hint="eastAsia"/>
        </w:rPr>
        <w:t>CCTACGGGTGGCTGCAGCCAGGAATCTTGGGCAATGGGCGCAAGCCTGACCCAGCAACACCGTGTGGGCGATGAAGGCCTTCGGGTCGTAAAGCCCTGTTGATAGGGACGAAGGGCGAAGGGTTAATAGCCCCTAGCCTGACGGTACCTTTCGAGGAAGCCCCGGCTAACTACGTGCCAGCAGCCGCGGTAATACGTAGGGGGCGAGCGTTGTCCGGAATTATTGGGCGTAAAGAGCTCGTAGGCGGTGTGTCGCGTCGGTCGTGAAAACTTGGGGCTCAACCCTGAGCGTGCGGTCGATACGGGCATCACTTGAGTTCGGCAGGGGAGACTGGAATTCCTGGTGTAGCGGTGAAATGCGCAGATATCAGGAGGAACACCAGTGGCGAAGGCGACTTCCTGGACCAAGACTGACGCTGAGGCGCGAAAGCGTGGGGATCAAACAGGATTAGATACCCTAGTAGTCC</w:t>
      </w:r>
    </w:p>
    <w:p w14:paraId="74E34FC2">
      <w:pPr>
        <w:rPr>
          <w:rFonts w:hint="eastAsia"/>
        </w:rPr>
      </w:pPr>
      <w:r>
        <w:rPr>
          <w:rFonts w:hint="eastAsia"/>
        </w:rPr>
        <w:t>&gt;OTU020345</w:t>
      </w:r>
    </w:p>
    <w:p w14:paraId="4C7B5CE6">
      <w:pPr>
        <w:rPr>
          <w:rFonts w:hint="eastAsia"/>
        </w:rPr>
      </w:pPr>
      <w:r>
        <w:rPr>
          <w:rFonts w:hint="eastAsia"/>
        </w:rPr>
        <w:t>CCTACGGGTGGCTGCAGTCGAGAATCTTCGGCAATGGACGCAAGTCTGACCGAGCGACGTCGCGTGCGGGTTAAGGCCTTCGGGTTGTAAACCGCTGTCAGAGGGGAGGAAATCGCCGGGAGCTATCTCCCGGTGTTGACCGAGCCTCAAAGGAAGCACGGGCTAAGTTCGTGCCAGCAGCCGCGGTAATACGGAGGGTGCAAGCGTTAATCGGAATTACTGGGCGTAAAGCGCACGCAGGTGGCTGAGTCAGTCGATTGTGAAAGCCCCGGGCTTAACCTGGGAACTGCGTTTGAAACTGGGAGACTCGAGTGTGGCAGAGGGGGGTGGAATTCCACGTGTAGCAGTGAAATGCGTAGATATGTGGAGGAACACCAGTGGCGAAGGCAGCTTACCAAGCTGTAACTGACACTGAGGCACGAAAGTGTGGGGATCAAACAGGATTAGATACCCCGGTAGTCC</w:t>
      </w:r>
    </w:p>
    <w:p w14:paraId="7839ABCD">
      <w:pPr>
        <w:rPr>
          <w:rFonts w:hint="eastAsia"/>
        </w:rPr>
      </w:pPr>
      <w:r>
        <w:rPr>
          <w:rFonts w:hint="eastAsia"/>
        </w:rPr>
        <w:t>&gt;OTU020346</w:t>
      </w:r>
    </w:p>
    <w:p w14:paraId="7086C39B">
      <w:pPr>
        <w:rPr>
          <w:rFonts w:hint="eastAsia"/>
        </w:rPr>
      </w:pPr>
      <w:r>
        <w:rPr>
          <w:rFonts w:hint="eastAsia"/>
        </w:rPr>
        <w:t>CCTACGGGTGGCAGCAGTCGAGAATTTTTCTCAATGGGCGAAAGCCTGAAGGAGCGACGCCGCGTGGGGGATGAATGGCTTCGGCCCGTAAACCCCTGTCATTTGCGATCAAACCTTACGACCTAACACGTCGTGAGCTGATAGTAGCGGAAGAGGAAGGGACGGCTAACTCTGTGCCAGCAGCCGCGGTAATACAGAGGGTGCGAGCGTTAATCGGAATTACTGGGCGTAAAGCGCACGTAGGTGGCGACGTAAGTCGGGTGTGAAAGCCCCGGGCTCAACCTGGGAATTGCATTCGAGACTGTGTTGCTGGAGTACGGAAGAGGAAGGCGGAATTCCCGGTGTAGCGGTGAAATGCGTAGATATCGGAAGGAACATCAGTGGCGAAAGCGACTTCCTGGACCAATACTGACGCTCATGTGCGAAAGCGTGGGGAGCAAACAGGATTAGATACCCGAGTAGTCC</w:t>
      </w:r>
    </w:p>
    <w:p w14:paraId="0D1611D7">
      <w:pPr>
        <w:rPr>
          <w:rFonts w:hint="eastAsia"/>
        </w:rPr>
      </w:pPr>
      <w:r>
        <w:rPr>
          <w:rFonts w:hint="eastAsia"/>
        </w:rPr>
        <w:t>&gt;OTU020347</w:t>
      </w:r>
    </w:p>
    <w:p w14:paraId="7476AE27">
      <w:pPr>
        <w:rPr>
          <w:rFonts w:hint="eastAsia"/>
        </w:rPr>
      </w:pPr>
      <w:r>
        <w:rPr>
          <w:rFonts w:hint="eastAsia"/>
        </w:rPr>
        <w:t>CCTACGGGCGGCTGCAGTGGGGAATCTTGCGCAATGGGCGAAAGCCTGACGCAGCGACGCCGCGTGCGGGAGGACGGCCTTCGGGTCGTAAACCGCTGTTGCCCGGGACGAAACGCTCTTTCGAGAGCTTTGACGGTACCGGGTGAGGAAGCACCGGCTAACTCCGTGCCAGCAGCCGCGGTAATACGGAGGGTGCGAGCGTTGTCCGGAATTATTGGGCGTAAAGAGCGTGTAGGCGGTTTGGTAAGTCTGCCGTGAAAACCCGGGGCTCAACCCCGGTCGTGCGGTGGATACTGTCGGGCTAGAGGGTGGTAGAGGCGAGTGGAATTCCCGGTGTAGCGGTGAAATGCGCAGATATCGGGAGGAACACCCGTGGCGAAGGCGGCTCTCTGGGACGGTACTGACGCTGAGACGCGAAAGCGTGGGGAGCGAACAGGATTAGATACCCGAGTAGTCC</w:t>
      </w:r>
    </w:p>
    <w:p w14:paraId="0A9400BB">
      <w:pPr>
        <w:rPr>
          <w:rFonts w:hint="eastAsia"/>
        </w:rPr>
      </w:pPr>
      <w:r>
        <w:rPr>
          <w:rFonts w:hint="eastAsia"/>
        </w:rPr>
        <w:t>&gt;OTU020348</w:t>
      </w:r>
    </w:p>
    <w:p w14:paraId="0C021ED8">
      <w:pPr>
        <w:rPr>
          <w:rFonts w:hint="eastAsia"/>
        </w:rPr>
      </w:pPr>
      <w:r>
        <w:rPr>
          <w:rFonts w:hint="eastAsia"/>
        </w:rPr>
        <w:t>CCTACGGGTGGCAGCAGTAGGGAATATTGGACAATGGGCGCAAGCCTGATCCAGCCATGCCGCGTGAGTGAAGAAGGCCTTAGGGTTGTAAAGCTCTTTTGGCGGGGAAGATAATGACGGTACCCGCAGAATAAGCTCCGGCTAACTTCGTGCCAGCAGCCGCGGTAATACGAAGGGGGCTAGCGTTGTTCGGAATCACTGGGCGTAAAGCGCACGCAGGCGGATTGATAAGTCAGGGGTGAAATCCCCGGGCTTAACCTGGGAACTGCGTTTGAAACTGGAAGGCTTGAGTGCGGCAGAGGGGGGTGGAATTCCTAGTGTAGAGGTGAAATTCGTAGATATTAGGAAGAACACCAGTGGCGAAGGCGGCCCACTGGTCCGGCACTGACGCTGAGGTGCGAAAGCGTGGGGAGCAAACAGGATTAGATACCCCAGTAGTCC</w:t>
      </w:r>
    </w:p>
    <w:p w14:paraId="24C9110C">
      <w:pPr>
        <w:rPr>
          <w:rFonts w:hint="eastAsia"/>
        </w:rPr>
      </w:pPr>
      <w:r>
        <w:rPr>
          <w:rFonts w:hint="eastAsia"/>
        </w:rPr>
        <w:t>&gt;OTU020349</w:t>
      </w:r>
    </w:p>
    <w:p w14:paraId="3CBE2A3C">
      <w:pPr>
        <w:rPr>
          <w:rFonts w:hint="eastAsia"/>
        </w:rPr>
      </w:pPr>
      <w:r>
        <w:rPr>
          <w:rFonts w:hint="eastAsia"/>
        </w:rPr>
        <w:t>CCTACGGGAGGCTGCAGTAGGGAATTTTCCACAATGGGCGAAAGCCTGATGGAGCAACGCCGCGTGCAGGATGAATGCCTTAGGGTTGTAAACTGCTTTTATGTGTGACGAATATGACGGTAGCACATGAATAAGGATCGGCTAACTCCGTGCCAGCAGCCGCGGTCATACGGAGGATCCAAGCGTTATCCGGAATTACTGGGCGTAAAGAGTTGCGTAGGTGGCGTGTCAAGTCAATTGTGAAATCTCAGGGCTTAACCCTGAACGGTCAATTGATACTGATGTGCTAGAGTGCAGAAGGGGCAATCGGAATTCTTGGTGTAGCGGTGAAATGCGTAGATATCAAGAGGAACACCTGAGGTGAAGACGGGTTGCTGGGCCGACACTGACGCTGAGGCGCGAAAGCCAGGGGAGCAAACGGGATTAGATACCCCTGTAGTCC</w:t>
      </w:r>
    </w:p>
    <w:p w14:paraId="2BFFF242">
      <w:pPr>
        <w:rPr>
          <w:rFonts w:hint="eastAsia"/>
        </w:rPr>
      </w:pPr>
      <w:r>
        <w:rPr>
          <w:rFonts w:hint="eastAsia"/>
        </w:rPr>
        <w:t>&gt;OTU020350</w:t>
      </w:r>
    </w:p>
    <w:p w14:paraId="7E67C16D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ATAAGAACGGGAAGAATAAGCCGGAGTTAACACCTCCGGCGATGACGGTACCGTTAGTAAGCTCCGGCTAACTCCGTGCCAGCAGCCGCGGTCATACGTAGGGTGCGAGCGTTGTCCGGAATTACTGGGCGTAAAGGGCGCGTAGGTGGTTTGTTAAGTCGGATGTGAAAGCCCCGGGCTCAACCTGGGAATTGCATTCGAGACTGAATAGCTAGGGTACGGTAGAGGGAAGTGGAATTTCCGGTGTAGCGGTGAAATGCGTAGAGATATGGAGGAACACCAGTGGCGAAGGCGGCTTCCTGGCCTGTAACTGACGCTGAGGCGCGAAAGCGTGGGGAGCAAACAGGATTAGATACCCGAGTAGTCC</w:t>
      </w:r>
    </w:p>
    <w:p w14:paraId="51CC4DBF">
      <w:pPr>
        <w:rPr>
          <w:rFonts w:hint="eastAsia"/>
        </w:rPr>
      </w:pPr>
      <w:r>
        <w:rPr>
          <w:rFonts w:hint="eastAsia"/>
        </w:rPr>
        <w:t>&gt;OTU020351</w:t>
      </w:r>
    </w:p>
    <w:p w14:paraId="6B19D8E9">
      <w:pPr>
        <w:rPr>
          <w:rFonts w:hint="eastAsia"/>
        </w:rPr>
      </w:pPr>
      <w:r>
        <w:rPr>
          <w:rFonts w:hint="eastAsia"/>
        </w:rPr>
        <w:t>CCTACGGGGGGCTGCAGTGGGGAATTTTGGACAATGGGCGCAAGCCTGATCCAGCCATGCCGCGTGGGTGAAGAAGGCCTTCGGGTTGTAAAGCCCTTTCGGCTGGGACGAAAAGGTCCGTGTTAACACCACGGATCCATGACGGTACCAGCAGAAGAAGCACCGGCTAACTACGTGCCAGCAGCCGCGGTAATACGTAGGTGGCAAGCGTTGTCCGGAATTATTGGGCGTAAAGCGCGCGCAGGTGGTTCCTTAAGTCTGATGTGAAAGCCCACGGCTCAACCGTGGAGGGTCATTGGAAACTGGGGAACTTGAGTGCAGAAGAGGAAAGTGGAATTCCAAGTGTAGCGGTGAAATGCGTAGAGATCTGGAGGAATACCAGTGGCGAAAGCGGCACCCTAGCGTTAGCCTGACGCTCATGTGCGAAAGCGTGGGGAGCGAACGGGATTAGATACCCCAGTAGTCC</w:t>
      </w:r>
    </w:p>
    <w:p w14:paraId="2AE1C250">
      <w:pPr>
        <w:rPr>
          <w:rFonts w:hint="eastAsia"/>
        </w:rPr>
      </w:pPr>
      <w:r>
        <w:rPr>
          <w:rFonts w:hint="eastAsia"/>
        </w:rPr>
        <w:t>&gt;OTU020352</w:t>
      </w:r>
    </w:p>
    <w:p w14:paraId="1BD1E320">
      <w:pPr>
        <w:rPr>
          <w:rFonts w:hint="eastAsia"/>
        </w:rPr>
      </w:pPr>
      <w:r>
        <w:rPr>
          <w:rFonts w:hint="eastAsia"/>
        </w:rPr>
        <w:t>CCTACGGGTGGCAGCAGTGGGGAATTTTGGACAATGGGCGCAAGCCTGATCCAGCCATGCCGCGTGCAGGATGAAGGCCCTCGGGTTGTAAACTGCTTTTGTACGGAACGAAAAGGCTTTCTCTAATACGGAGAGCTCATGACGGTACCGTAAGAATAAGCACCGGCTAACTACGTGCCAGCAGCCGCGGTAATACGTAGGGTGCAAGCGTTGTCCGGAATCATTGGGCGTAAAGCGCGCGTAGGTGGTCATGTAAGTCCGCTGTGAAAGTCAAAGGCTCAACCTTTGAAAGCCGGTGGATACTGCATGACTAGAGTACGGAAGAGGCGAGTGGAATTCCTGGTGTAGCGGTGGAATGCGCAGATATCAGGAGGAACACCAATAGCGAAGGCAGCTCGCTGGGACGTTACTGACACTGAGGCGCGAAAGCGTGGGGAGCAAACAGGATTAGATACCCTAGTAGTCC</w:t>
      </w:r>
    </w:p>
    <w:p w14:paraId="5D35A1CC">
      <w:pPr>
        <w:rPr>
          <w:rFonts w:hint="eastAsia"/>
        </w:rPr>
      </w:pPr>
      <w:r>
        <w:rPr>
          <w:rFonts w:hint="eastAsia"/>
        </w:rPr>
        <w:t>&gt;OTU020353</w:t>
      </w:r>
    </w:p>
    <w:p w14:paraId="6F45840B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TTTCGGGTTGTAAACCCCTTTCAGGAGGGACGAAGGTCGGGCGGTTAATAGCCGACCCGACTGACGGTACCTCCACAAGAAGCCCCGGCTAACTACGTGCCAGCAGCCGCGGTAATACGAAGGGGGCTAGCGTTGCTCGGAATTACTGGGCGTAAAGGGCGCGTAGGCGGACATTTAAGTCAGAGGTGAAAGCCCAGGGCTCAACCTTGGAATTGCCTTTGATACTGGATGTCTTGAGTTCGGGAGAGGTGAGTGGAATGCCGAGTGTAGAGGTGAAATTCGTAGATATTGGGAAGAACACCAGTGGCGAAAGCGGCCTCCTGGACCATTTCTGACGCTCAGACGCGAAAGCTAGGGGAGCAAACGGGATTAGATACCCCTGTAGTCC</w:t>
      </w:r>
    </w:p>
    <w:p w14:paraId="6E0FB94A">
      <w:pPr>
        <w:rPr>
          <w:rFonts w:hint="eastAsia"/>
        </w:rPr>
      </w:pPr>
      <w:r>
        <w:rPr>
          <w:rFonts w:hint="eastAsia"/>
        </w:rPr>
        <w:t>&gt;OTU020354</w:t>
      </w:r>
    </w:p>
    <w:p w14:paraId="433A0EDB">
      <w:pPr>
        <w:rPr>
          <w:rFonts w:hint="eastAsia"/>
        </w:rPr>
      </w:pPr>
      <w:r>
        <w:rPr>
          <w:rFonts w:hint="eastAsia"/>
        </w:rPr>
        <w:t>CCTACGGGGGGCAGCAACTAGGAATCTTCCACAATGGACGAAAGTCTGACGCAGCAACGCCGCGTGGGGGACGAAGGTCTTCGGATCGTAAACCCCTTTTGCGAGGGAAGAAGTTCTGACGGTACCTCGCGAATAAGACACGGCTAACTACGTGCCAGCAGCCGCGGTAATACGTAGGTGTCGAGCGTTGTCCGGATTTATTGGGCGTAAAGCGCGCGCAGGCGGCCTGTTAAGTCTGGTGTGAAAGACCACGGCTCAACCGAGGGGTGGCATCAGAAACTGGCGGGCTTGAGTGCAGGAGAGGAGAGTGGAATTCCCGGTGTAGCGGTGGAATGCGTAGAGATCGGGAGGAACACCAGTGGCGAAGGCGACTCTCTGGCCTGTAACTGACGCTGAGGCGCGAAAGCGTGGGGAGCGAACAGGATTAGATACCCCTGTAGTCC</w:t>
      </w:r>
    </w:p>
    <w:p w14:paraId="55A73628">
      <w:pPr>
        <w:rPr>
          <w:rFonts w:hint="eastAsia"/>
        </w:rPr>
      </w:pPr>
      <w:r>
        <w:rPr>
          <w:rFonts w:hint="eastAsia"/>
        </w:rPr>
        <w:t>&gt;OTU020355</w:t>
      </w:r>
    </w:p>
    <w:p w14:paraId="5D9E50F6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CTTTCGGGTTGTAAACTCCTGTCATTTGGGAACAAGGTGCATCGGTTAACTGCCGATGCATTGATAGTACCAGAAGAGGAAGAGACGGCTAACTCTGTGCCAGCAGCCGCGGTAATACAGAGGTCTCAAGCGTTATCCGGATTTACTGGGCGTAAAGAGCTCGTAGGCGGTCTGTCGCGTCTGGTGTGAAATCCCATGGCTCAACTGTGGGCTTGCATCGGGTACGGGCAGACTAGAGTGCTGTAGGGGAGACTGGAATTCCTGGTGTAGCGGTGGAATGCGCAGATATCAGGAGGAACACCAATTGCGAAGGCAGCTCGCTGGGACGTAACTGACGCTGAGACGCGAAAGCGTGGGGAGCAAACAGGATTAGATACCCTGGTAGTCC</w:t>
      </w:r>
    </w:p>
    <w:p w14:paraId="5E2D928D">
      <w:pPr>
        <w:rPr>
          <w:rFonts w:hint="eastAsia"/>
        </w:rPr>
      </w:pPr>
      <w:r>
        <w:rPr>
          <w:rFonts w:hint="eastAsia"/>
        </w:rPr>
        <w:t>&gt;OTU020356</w:t>
      </w:r>
    </w:p>
    <w:p w14:paraId="786791F5">
      <w:pPr>
        <w:rPr>
          <w:rFonts w:hint="eastAsia"/>
        </w:rPr>
      </w:pPr>
      <w:r>
        <w:rPr>
          <w:rFonts w:hint="eastAsia"/>
        </w:rPr>
        <w:t>CCTACGGGCGGCTGCAGTCGAGAATCTTCGGCAATGAGCGCAAGCTTGACCGAGCGACGCCGCGTGAGGGATGAAGGCCTTCGGGTCGTAAACCTCTGTCGGGAGGGACGAAAGGCGCGCGGGTAAAAAATCCGCGTACTTGACGGTACCTCCAAAGGAAGCACCGGCTAACTACGTGCCAGCAGCCGCGGTGAGACGTAGGGTGCAAGCGTTGTCCGGATTTACTGGGCGTAAAGCGCGCGCAGGTGGTTCCTTAAGTCTGATGTGAAAGCCCCCGGCTCAACCGGGGAGGGTCATTGGAAACTGGGGAACTTGAGTGCAGAAGAGGATAGTGGAATTCCAAGTGTAGCGGTGAAATGCGTAGAGATGTGGAGGAACACCAGTGGCGAAGGCGACTCTTTGGTCTGTAACTGACGCTGAGGCGCGAAAGCGTGGGGAGCAAACAGGATTAGATACCCCGGTAGTCC</w:t>
      </w:r>
    </w:p>
    <w:p w14:paraId="3090F249">
      <w:pPr>
        <w:rPr>
          <w:rFonts w:hint="eastAsia"/>
        </w:rPr>
      </w:pPr>
      <w:r>
        <w:rPr>
          <w:rFonts w:hint="eastAsia"/>
        </w:rPr>
        <w:t>&gt;OTU020357</w:t>
      </w:r>
    </w:p>
    <w:p w14:paraId="17BC7019">
      <w:pPr>
        <w:rPr>
          <w:rFonts w:hint="eastAsia"/>
        </w:rPr>
      </w:pPr>
      <w:r>
        <w:rPr>
          <w:rFonts w:hint="eastAsia"/>
        </w:rPr>
        <w:t>CCTACGGGGGGCTGCAGTCGAGAATCTTTCACAATGGACGAAAGTCTGATGAAGCGACGCTGCGTGGATGATGAAGGCCTTCGGGTTGTAAAATCCTTTCGGCTGGGAACAAGGGCAAAGGGTGAATACCCCTTTGTTTTGAGGTTACCAGAGGAAGAAGCACCGGCTAATTACGTGCCAGCAGCTGCGGTAATACGTAAGGTGCGAGCATTAATCGGAATTATTGGGCGTAAAGAGTGCAAAGGCGGGAAAGAAAGTCAGCTGTGAAATTAACCAGCTCAACTGGTTAGCTGCAGATGAAACTTCTTTTCTTGAGGGATGTCGGAGGAAATGGAATTCCGCAAGTAGCGGTGAAATGCGTAGAGATGCGGAGGAACACCTGTGGCGAAAGCGATTTTCTAGGCATCAACTGACGCTCTAGCACGAAAGCTAGGGGAGCAAACAGGATTAGATACCCTGGTAGTCC</w:t>
      </w:r>
    </w:p>
    <w:p w14:paraId="04B7A37E">
      <w:pPr>
        <w:rPr>
          <w:rFonts w:hint="eastAsia"/>
        </w:rPr>
      </w:pPr>
      <w:r>
        <w:rPr>
          <w:rFonts w:hint="eastAsia"/>
        </w:rPr>
        <w:t>&gt;OTU020358</w:t>
      </w:r>
    </w:p>
    <w:p w14:paraId="063A1F8F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CGAAACCCGGGCATTCCTGCCCGATTGACGGTACCGGTGGAAGAAGCCCCGGCTAACTCCGTGCCAGCAGCCGCGGTAATACGAAGGGGGCTAGCGTTGCTCGGAATTACTGGGCGTAAAGGGAGCGTAGGCGGGTTATCAAGTTGGGGGTGAAAGCCCGGGGCTCAACCTCGGAATTGCCTTCAAAACTGATAACCTGGAGTATGGAAGAGGTAAGTGGAACTCCGAGTGTAGAGGTGAAATTCGTAGATATTCGGAAGAACACCAGTGGCGAAGGCGACTTACTGGTCCATTACTGACGCTGAGGTGCGAAAGCGTGGGGAGCAAACAGGATTAGATACCCGTGTAGTCC</w:t>
      </w:r>
    </w:p>
    <w:p w14:paraId="67ECAAB9">
      <w:pPr>
        <w:rPr>
          <w:rFonts w:hint="eastAsia"/>
        </w:rPr>
      </w:pPr>
      <w:r>
        <w:rPr>
          <w:rFonts w:hint="eastAsia"/>
        </w:rPr>
        <w:t>&gt;OTU020359</w:t>
      </w:r>
    </w:p>
    <w:p w14:paraId="21AAACF0">
      <w:pPr>
        <w:rPr>
          <w:rFonts w:hint="eastAsia"/>
        </w:rPr>
      </w:pPr>
      <w:r>
        <w:rPr>
          <w:rFonts w:hint="eastAsia"/>
        </w:rPr>
        <w:t>CCTACGGGAGGCTGCAGTGGGGAATATTGGACAATGGGGGCAACCCTGATCCAGCCATGCCGCGTGGGTGAAGAAGGCCTGCGGGTTGTAAAGCCCTTTCAGTGGGGAAGAAAAACGGGGTGTGAACAGCGCCTCGTCTTGACGTTACCCACAGAAGAAGCACCGGCTAACTCCGTGCCAGCAGCCGCGGTAATACGTAGGATCCGAGCGTTGTCCGGAGTTACTGGGCGTAAAGCGCGCGCAGGCGGACACGCGCATCGGCGGTGAAAGCCCCCCGCTCAACGGGGGAGGGTCCGTCGAGATGGCGTGTCTGGAGGCAGGGAGAGGCGAGTGGAATTCCTGGTGTAGCGGTGGAATGCGCAGATATCAGGAGGAACACCGATAGCGAAGGCAGCTCGCTGGGACGGTACTGACGCTAAGGCGCGAAAGCGTGGGGAGCGAACAGGATTAGATACCCCAGTAGTCC</w:t>
      </w:r>
    </w:p>
    <w:p w14:paraId="3D4CC1F7">
      <w:pPr>
        <w:rPr>
          <w:rFonts w:hint="eastAsia"/>
        </w:rPr>
      </w:pPr>
      <w:r>
        <w:rPr>
          <w:rFonts w:hint="eastAsia"/>
        </w:rPr>
        <w:t>&gt;OTU020360</w:t>
      </w:r>
    </w:p>
    <w:p w14:paraId="5AF291D2">
      <w:pPr>
        <w:rPr>
          <w:rFonts w:hint="eastAsia"/>
        </w:rPr>
      </w:pPr>
      <w:r>
        <w:rPr>
          <w:rFonts w:hint="eastAsia"/>
        </w:rPr>
        <w:t>CCTACGGGGGGCTGCAGTGGGGAATTTTTCGCAATGGGCGAAAGCCTGACGAAGCAACGCCGCGTGGAGGATGAAGGCCTTCGGGTCGTAAACTCCTGTCGACCGGGACGAAAGTAGGATGGCCTAATACGCCGATCTATTGACTGTACCGGTGGAGGAAGCCACGGCTAACTCTGTGCCAGCAGCCGCGGTAATACAGAGGTGGCAAGCGTTGTTCGGAATTACTGGGCGTAAAGGGCGCGTAGGCGGCACGTCAAGCGTGTGGTGAAAGCCCGGGGCTCAACCCCGGGTCGGCCGTGCGGACTGGCGTGCTCGAGCACTGTAGGGGCGGGCGGAATTCCGGGTGTAGCGGTGAAATGCGCAGATATCAGGAGGAACACCAGTTGCGAAGGCGGCTCTCTGGACTGTAACTGACGCTGAGGCACGAAAGCGTGGGGAGCAAACAGGATTAGATACCCTGGTAGTCC</w:t>
      </w:r>
    </w:p>
    <w:p w14:paraId="6B61B393">
      <w:pPr>
        <w:rPr>
          <w:rFonts w:hint="eastAsia"/>
        </w:rPr>
      </w:pPr>
      <w:r>
        <w:rPr>
          <w:rFonts w:hint="eastAsia"/>
        </w:rPr>
        <w:t>&gt;OTU020361</w:t>
      </w:r>
    </w:p>
    <w:p w14:paraId="3573D843">
      <w:pPr>
        <w:rPr>
          <w:rFonts w:hint="eastAsia"/>
        </w:rPr>
      </w:pPr>
      <w:r>
        <w:rPr>
          <w:rFonts w:hint="eastAsia"/>
        </w:rPr>
        <w:t>CCTACGGGCGGCTGCAGTTTCGAATCATTCACAATGGGCGAAAGCCTGATGCAGCAACGCCGCGTGAGTGATGAAGGCCTTCGGGTTGTAAAGCTCTGTCTTTGGGGACGATAATGACGGTACCCAAGGAGGAAGCCACGGCTAACTACGTGCCAGCAGCCGCGGTAATACAGAGGGTCCAAGCGTTAATCGGAATTACTGGGCGTAAAGCGTGCGCAGGCGGTTTCTTAAGTCTGATGTGAAAGCCCCCGGCTCAACCGGGGAGGGTCATTGGAAACTGGGTGGCTAGAGTGCAGGAGAGGTAAGTGGAATTCCTAGTGTAGCGGTGAAATGCGTAGATATTAGGAGGAACACCAGTGGCGAAGGCGACTTACTGGACTGTAACTGACGCTGAGGCGCGAAAGCGTGGGGAGCAAACAGGATTAGATACCCCAGTAGTCC</w:t>
      </w:r>
    </w:p>
    <w:p w14:paraId="422D1025">
      <w:pPr>
        <w:rPr>
          <w:rFonts w:hint="eastAsia"/>
        </w:rPr>
      </w:pPr>
      <w:r>
        <w:rPr>
          <w:rFonts w:hint="eastAsia"/>
        </w:rPr>
        <w:t>&gt;OTU020362</w:t>
      </w:r>
    </w:p>
    <w:p w14:paraId="7B8E13C0">
      <w:pPr>
        <w:rPr>
          <w:rFonts w:hint="eastAsia"/>
        </w:rPr>
      </w:pPr>
      <w:r>
        <w:rPr>
          <w:rFonts w:hint="eastAsia"/>
        </w:rPr>
        <w:t>CCTACGGGAGGCAGCAGTCGAGAATCTTTCGCAATGGGGGCAACCCTGACGAAGCGACGCCGCGTGGAGGATGAAGGCCCTTGGGTCGTAAACTCCTTTTGTGTGAGAAGAACGTGGGCTTCGGCCTGCTTGACGGTATCACACGAATAAGCCACGGCTAACTACGTGCCAGCAGCCGCGGTAATACGTAGGGTGCAGGCGTTAATCGGAATTACTGGGCGTAAAGCGTGCGCAGGCGGTCTATTAAGACAGGTGTGAAATCCCCGGGCTTAACTTGGGAACTGCCGTTGATACTATCTGTCTTGAATATCGCGGAGGTTAGCGGAATATGTCATGTAGCGGTGAAATGCTTAGATATGACATAGAACACCTATTGCGAAGGCAGCTAACTACACGATCATTGACACTGAGGCACGAAAGCGTGGGGAGCAAACAGGATTAGATACCCTGGTAGTCC</w:t>
      </w:r>
    </w:p>
    <w:p w14:paraId="35B8F7C7">
      <w:pPr>
        <w:rPr>
          <w:rFonts w:hint="eastAsia"/>
        </w:rPr>
      </w:pPr>
      <w:r>
        <w:rPr>
          <w:rFonts w:hint="eastAsia"/>
        </w:rPr>
        <w:t>&gt;OTU020363</w:t>
      </w:r>
    </w:p>
    <w:p w14:paraId="7D4754E6">
      <w:pPr>
        <w:rPr>
          <w:rFonts w:hint="eastAsia"/>
        </w:rPr>
      </w:pPr>
      <w:r>
        <w:rPr>
          <w:rFonts w:hint="eastAsia"/>
        </w:rPr>
        <w:t>CCTACGGGCGGCTGCAGTCGAGAATTTTTCACAATGGGCGAAAGCCTGATGGAGCGACGCCGCGTGGGGGATGAATGGCTTCGGCCCGTAAACCCCTGTCATTTGCGAACAAACCTTACCGGTTAATACCCGGTGAGCTGATTGTAGCGGAAGAGGAAGGGACGGCTAACTCTGTGCCAGCAGCCGCGGTAATACAGAGGTCCCGAGCGTTGTTCGGATTCACTGGGCGTAAAGGGTGCGTAGGTGGTGAGGTAAGTCGGATGTGAAATCTCCGGGCTCAACCCCGGGTCGGCCATGGCAACTGCCCGGCTTGGAGCACGGTAGGGGCAGGCGGAATTCCGGGTGTAGCGGTGGAATGCGTAGATATCAAGAGGAACACCTGAGGTGAAGACGGGTTGCTGGGCTGATACTGACGCTGAGGCGCGAAAGCTAGGGTAGCAAACGGGATTAGATACCCGTTAGTCC</w:t>
      </w:r>
    </w:p>
    <w:p w14:paraId="585F8FC3">
      <w:pPr>
        <w:rPr>
          <w:rFonts w:hint="eastAsia"/>
        </w:rPr>
      </w:pPr>
      <w:r>
        <w:rPr>
          <w:rFonts w:hint="eastAsia"/>
        </w:rPr>
        <w:t>&gt;OTU020364</w:t>
      </w:r>
    </w:p>
    <w:p w14:paraId="1520D72B">
      <w:pPr>
        <w:rPr>
          <w:rFonts w:hint="eastAsia"/>
        </w:rPr>
      </w:pPr>
      <w:r>
        <w:rPr>
          <w:rFonts w:hint="eastAsia"/>
        </w:rPr>
        <w:t>CCTACGGGCGGCTGCAGTAGGGAATTTTCCGCAATGGGCGAAAGCCTGACGGAGCAACGCCGCGTGAGCGAGGACGGCCTTCGGGTTGTAAAGCTCTGTTCTTCGGGAAGAACGGCGGGAGGGTGAACAGCTCTCTCGTTTGACGGTACCGAAGGAGAAAGCCCCGGCTAACTACGTGCCAGCAGCCGCGGTAATACGTAGGGGGCGAGCGTTGTCCGGAATTACTGGGCGTAAAGCGTGCGTAGGTGGTGGTTTAAGTCTGTTGTGAAAGCCCTGGGCTCAACCTGGGAATTGCAGTGGATACTGGATCACTAGAGTGTGGTAGAGGGATGCGGAATTTCCGGTGTAGCAGTGAAATTCGTAGATATTAGGAAGAACACCGGTGGCGAAGGCGGCCCACTGGTCCGGTACTGACGCTGAGGTGCGAAAGCGTGGGGAGCAAACAGGATTAGATACCCTTGTAGTCC</w:t>
      </w:r>
    </w:p>
    <w:p w14:paraId="2006E181">
      <w:pPr>
        <w:rPr>
          <w:rFonts w:hint="eastAsia"/>
        </w:rPr>
      </w:pPr>
      <w:r>
        <w:rPr>
          <w:rFonts w:hint="eastAsia"/>
        </w:rPr>
        <w:t>&gt;OTU020365</w:t>
      </w:r>
    </w:p>
    <w:p w14:paraId="0F6423F1">
      <w:pPr>
        <w:rPr>
          <w:rFonts w:hint="eastAsia"/>
        </w:rPr>
      </w:pPr>
      <w:r>
        <w:rPr>
          <w:rFonts w:hint="eastAsia"/>
        </w:rPr>
        <w:t>CCTACGGGGGGCTGCAGTGGGGAATCTTGCGCAATGGGCGAAAGCCTGACGCAGCGACGCCGCGTGGGGGAGGAAGCCTTTCGGGGTGTAAACCTCTGTCAGGGGGGAAGAATGGGCGGGGGAGGAAATGCCCCCGTTTTGACGGTACCGGGTGAGGAAGCACCGGCTAACTCTGTGCCAGCAGCCGCGGTAATACAGAGGGTGCAAGCGTTGTCCGGAATCACTGGGCGTAAAGCGCGCGTAGGTGGTTCAGCAAGTTGGAGGTGAAATCCCCGGGCTCAACCCGGGAACTGCGTCCAAAACTGGCAAGCTAGAGTACGGTAGAGGGTGGTGGAATTTCCTGTGTAGCGGTGAAATGCGTAGATATAGGAAGGAACACCAGTGGCGAAGGCGACCACCTGGACTGATACTGACACTGAGGTGCGAAAGCGTGGGGAGCAAACAGGATTAGATACCCTTGTAGTCC</w:t>
      </w:r>
    </w:p>
    <w:p w14:paraId="79CD5410">
      <w:pPr>
        <w:rPr>
          <w:rFonts w:hint="eastAsia"/>
        </w:rPr>
      </w:pPr>
      <w:r>
        <w:rPr>
          <w:rFonts w:hint="eastAsia"/>
        </w:rPr>
        <w:t>&gt;OTU020366</w:t>
      </w:r>
    </w:p>
    <w:p w14:paraId="1EFD8F08">
      <w:pPr>
        <w:rPr>
          <w:rFonts w:hint="eastAsia"/>
        </w:rPr>
      </w:pPr>
      <w:r>
        <w:rPr>
          <w:rFonts w:hint="eastAsia"/>
        </w:rPr>
        <w:t>CCTACGGGCGGCAGCAGTAGGGAATCTTGCGCAATGGGCGAAAGCCTGACGCAGCCATGCCGCGTGAATGATGAAGGTCTTAGGATTGTAAAATTCTTTCACCGGGGACGATAATGACGGTACCCGCAGAAGAAGTCCCGGCTAACTTCGTGCCAGCAGCCGCGGTAATACGAAGGGGACTAGCGTTGTTCGGATTTACTGGGCGTAAAGCGCGCGTAGGCGGATCGCTAAGTCAGGGGTGAAATCCCAGGGCTCAACCCTGGAACTGCCTTTGATACTGACGATCTGGAGATCGGGAGAGGTTGGTGGAATTCCGAGTGTAGAGGTGAAATTCGTAGATATTCGGAGGAACACCAGAAGCGAAGGCGGCCAACTGGCCCGATACTGACGCTGAGGCGCGAAAGCGTGGGGAGCAAACAGGATTAGATACCCGAGTAGTCC</w:t>
      </w:r>
    </w:p>
    <w:p w14:paraId="54444153">
      <w:pPr>
        <w:rPr>
          <w:rFonts w:hint="eastAsia"/>
        </w:rPr>
      </w:pPr>
      <w:r>
        <w:rPr>
          <w:rFonts w:hint="eastAsia"/>
        </w:rPr>
        <w:t>&gt;OTU020367</w:t>
      </w:r>
    </w:p>
    <w:p w14:paraId="3E50BF2F">
      <w:pPr>
        <w:rPr>
          <w:rFonts w:hint="eastAsia"/>
        </w:rPr>
      </w:pPr>
      <w:r>
        <w:rPr>
          <w:rFonts w:hint="eastAsia"/>
        </w:rPr>
        <w:t>CCTACGGGGGGCAGCAGTGGGGAATATTGGACAATGGGCGCAAGCCTGATCCAGCCATGCCGCGTGAGTGATGACGGCCTTAGGGTTGTAAAGCTCTTTCGGCGGGGACGATAATGACGGTACCCGCAGAAGAAGCCCCGGCTAACTTCGTGCCAGCAGCCGCGGTAATACGTAGGTGGCAAGCGTTGTCCGGATTTACTGGGCGTAAAGCGTACGCAGGCGGATGGTTAAGTAGGAAGTGAAAGGTTGGAGCTCAACTCCGACACTGCTCCCTATACTGGGCATCTTGAGGGCCGGAGAGGAAAGCGGAACGACACGTGTAGCGGTGAAATGCGTTGATATGTGTCGGAACACCAATGGCGAAGGCAGCTTTCTGGACGGTAGTTTTACTTTAAATCTGACGCTGAGATACGAAAGCGTGGGTAGCGAACAGGATTAGATACCCCTGTAGTCC</w:t>
      </w:r>
    </w:p>
    <w:p w14:paraId="4C29E8E6">
      <w:pPr>
        <w:rPr>
          <w:rFonts w:hint="eastAsia"/>
        </w:rPr>
      </w:pPr>
      <w:r>
        <w:rPr>
          <w:rFonts w:hint="eastAsia"/>
        </w:rPr>
        <w:t>&gt;OTU020368</w:t>
      </w:r>
    </w:p>
    <w:p w14:paraId="133A8D97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TCCGGCTAACTCCGTGCCAGCAGCCGCGGTAATACGGAGGGAGCTAGCGTTGTTCGGAATTACTGGGCGTAAAGCGCGCGCAGGCGGTCCCGCGCGCCGCGTCTGAAAGCCCTCGGCTCAACCGGGGCGGGTGGCGCGGTACGGCGGGACTGGAGGGTGGCAGAGGTCGGTGGAATTCCCGGTGTAGTGGTGAAATGCGTAGATATCGGGAGGAACACCCGTGGCGAAGGCGGCCGGCTGGGCCAACCCTGACGCTGAGGCGCGAAGGCCAGGGGAGCGAACGGGATTAGATACCCTGGTAGTCC</w:t>
      </w:r>
    </w:p>
    <w:p w14:paraId="5AF9635E">
      <w:pPr>
        <w:rPr>
          <w:rFonts w:hint="eastAsia"/>
        </w:rPr>
      </w:pPr>
      <w:r>
        <w:rPr>
          <w:rFonts w:hint="eastAsia"/>
        </w:rPr>
        <w:t>&gt;OTU020369</w:t>
      </w:r>
    </w:p>
    <w:p w14:paraId="01E2DD6E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CCGGAGTAACTGCCGGTACCTTGACGGTACCTAACCAGAAAGCCACGGCTAACTACGTGCCAGCAGCCGCGGTAATACGTAGGGTGCAGGCGTTAATCGGAATTACTGGGCGTAAAGCGTGCGCAGGCGGCTCCTTAAGTCAGATGTGAAATCCCCGGGCTCAACCTGGGAACTGCGTTTGAAACTACAAGGCTAGAGTGTAGAAGAGGGGGGTAGAATTCCACGTGTAGCAGTGAAATGCGTAGAGATGTGGAGGAACACCAGTGGCGAAGGCGGCCATCTGGGACAACACTGACGCTGAGGCACGAAAGCGTGGGGAGCAAACAGGATTAGATACCCGAGTAGTCC</w:t>
      </w:r>
    </w:p>
    <w:p w14:paraId="79001E0F">
      <w:pPr>
        <w:rPr>
          <w:rFonts w:hint="eastAsia"/>
        </w:rPr>
      </w:pPr>
      <w:r>
        <w:rPr>
          <w:rFonts w:hint="eastAsia"/>
        </w:rPr>
        <w:t>&gt;OTU020370</w:t>
      </w:r>
    </w:p>
    <w:p w14:paraId="0143EB6B">
      <w:pPr>
        <w:rPr>
          <w:rFonts w:hint="eastAsia"/>
        </w:rPr>
      </w:pPr>
      <w:r>
        <w:rPr>
          <w:rFonts w:hint="eastAsia"/>
        </w:rPr>
        <w:t>CCTACGGGGGGCTGCAGTGGGGAATTGTTCGCAATGGGCGCAAGCCTGACGACGCAACGCCGCGTGGAGGACGAAGTCCTTCGGGATGTAAACTCCTGTCAGGGGTTAGAAAGTTCTGATCAACCCCAGAGGAAGGCACGGCTAACTCTGTGCCAGCAGCCGCGGTAAGACAGAGGTGCCAAGCGTTAGGCGGAATCACTGGGCTTAAAGCGTGTGTAGGCGGACGGCTAAGTGTCTTGTGAAATCCCACGGCTCAACCGTGGAACTGCTTGACATACTGGTCGTCTTGAGCAGCCTAGGGGCGAGCGGAACAAACGGTGGAGCGGTGAAATGCGTAGATATCGTTTGGAACGCCAATGGTGAAAACAGCTCGCTGGGGGCTCGCTGACGCTGAGACACGAAAGCCAGGGGAGCAAACGGGATTAGATACCCTAGTAGTCC</w:t>
      </w:r>
    </w:p>
    <w:p w14:paraId="2AA664C3">
      <w:pPr>
        <w:rPr>
          <w:rFonts w:hint="eastAsia"/>
        </w:rPr>
      </w:pPr>
      <w:r>
        <w:rPr>
          <w:rFonts w:hint="eastAsia"/>
        </w:rPr>
        <w:t>&gt;OTU020371</w:t>
      </w:r>
    </w:p>
    <w:p w14:paraId="7E074C35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TCGGGAAGAATGGCTCCGACCTAATACGTCGGAGTGTGACGGTACCGGGTGAGGAAGCCCCGGCTAACTCTGTGCCAGCAGCCGCGGTAATACAGAGGGGGCAAGCGTTGTTCGGAATTACTGGGCGTAAAGGGCGCGTAGGCGGCCTGATAAGTAGGGGGTGAAATTCCATGGCTCAACCATGGATCGGCCTTCTAGACTGTCAGGCTTGAGCACGGTAGAGGCAGATGGAATTCCCGGTGTAGCGGTGAAATGCGTAGAGATGTGGAGGAACACCAGTGGCGAAGGCGACTCTTTGGTCTGTAACTGACGCTGAGGCGCGAAAGCGTGGGGAGCAAACAGGATTAGATACCCCTGTAGTCC</w:t>
      </w:r>
    </w:p>
    <w:p w14:paraId="1B678B38">
      <w:pPr>
        <w:rPr>
          <w:rFonts w:hint="eastAsia"/>
        </w:rPr>
      </w:pPr>
      <w:r>
        <w:rPr>
          <w:rFonts w:hint="eastAsia"/>
        </w:rPr>
        <w:t>&gt;OTU020372</w:t>
      </w:r>
    </w:p>
    <w:p w14:paraId="2B111319">
      <w:pPr>
        <w:rPr>
          <w:rFonts w:hint="eastAsia"/>
        </w:rPr>
      </w:pPr>
      <w:r>
        <w:rPr>
          <w:rFonts w:hint="eastAsia"/>
        </w:rPr>
        <w:t>CCTACGGGCGGCTGCAGTCGAGAATCTTCGGCAATGAGCGCAAGCTTGACCGAGCGACGCCGCGTGCGGGATGAAGGCCTTCGGGTTGTAAAGCTCTGTGGGGAGGGACGAACCGCTGCACGTTCATAGCGTGCAGCATGACGGTACCTCCTTAGCAAGCACCGGCTAACTTCGTGCCAGCAGCCGCGGTAATACGAAGGGTGCAAACGTTGCTCGGAATTATTGGGCGTAAAGCGCACGTAGGCGGCTTTTCAAGTCAGGGGTGAAATCCCGGGGCTCAACCCCGGAACTGCATCCGATACTGCTGTGCTGGAGGATCGGAGGGGAGTCTGGAATTCACGGTGTAGCAGTGAAATGCGTAGATATCGTGAGGAACACTAGTGGCGAAGGCGAGACTCTGGACGATTCCTGACGCTGAGAGACGAAGGCCAGGGGAGCAAAAAGGATTAGATACCCGGGTAGTCC</w:t>
      </w:r>
    </w:p>
    <w:p w14:paraId="6C4BD848">
      <w:pPr>
        <w:rPr>
          <w:rFonts w:hint="eastAsia"/>
        </w:rPr>
      </w:pPr>
      <w:r>
        <w:rPr>
          <w:rFonts w:hint="eastAsia"/>
        </w:rPr>
        <w:t>&gt;OTU020373</w:t>
      </w:r>
    </w:p>
    <w:p w14:paraId="0B991B26">
      <w:pPr>
        <w:rPr>
          <w:rFonts w:hint="eastAsia"/>
        </w:rPr>
      </w:pPr>
      <w:r>
        <w:rPr>
          <w:rFonts w:hint="eastAsia"/>
        </w:rPr>
        <w:t>CCTACGGGTGGCAGCAGCAGGGAATCTTGGGCAATGGGCGAAAGCCTGACCCAGCGACGTCGCGTGGAGGAAGAAGGCCTTCGGGCTGTAAACTCCTTTTCCAAGGGAAGAGTAAGGACGGTACCTTGGGAATAAGCTCCGGCTAACTACGTGCCAGCAGCCGCGGTAATACGTAGGGAGCGAGCGTTACCCGGAATCACTGGGCGTAAAGCGGGTGTAGGCGGTCCATTAAGTCGGATGTGAAATCTCACGGCCCAACCGTGGAATTGCATCCGATACTGGTGGACTTGAGGACGGTAGAGGCAGGTGGAATTCCTGGTGTAGCGGTGAAATGCGCAGATATCAGGAGGAACACCGACGGCGAAGGCAGCTCGCTGGGACGGTACTGACGCTGAGGCGCGAAAGCGTGGGGAGCAAACAGGATTAGATACCCGTGTAGTCC</w:t>
      </w:r>
    </w:p>
    <w:p w14:paraId="201D61E9">
      <w:pPr>
        <w:rPr>
          <w:rFonts w:hint="eastAsia"/>
        </w:rPr>
      </w:pPr>
      <w:r>
        <w:rPr>
          <w:rFonts w:hint="eastAsia"/>
        </w:rPr>
        <w:t>&gt;OTU020374</w:t>
      </w:r>
    </w:p>
    <w:p w14:paraId="04DBD094">
      <w:pPr>
        <w:rPr>
          <w:rFonts w:hint="eastAsia"/>
        </w:rPr>
      </w:pPr>
      <w:r>
        <w:rPr>
          <w:rFonts w:hint="eastAsia"/>
        </w:rPr>
        <w:t>CCTACGGGGGGCTGCAGTGGGGAATCTTGCGCAATGGGCGAAAGCCTGACGCAGCGACGCCGCGTGAGCGATGAAGGCCCTCGGGTTGTAAAGCTCTGTGGAGGGGGACGAATAAGGGCTGGCTAACATCCAGCCTGATGACGGTACCCCTTTAGCAAGCACCGGCTAACTCTGTGCCAGCAGCCGCGGTAAGACAGAGGGTGCAAACGTTGTTCGGAATTACTGGGCGTAAAGCGCGTGTAGGCAGCGTCGCAAGTCGGATGTGAAAGCCCTGGGCTCAACCTAGGAAGTGCATTCGAAACTGGAAGGCTTGAGTACCAAAGAGGATCGCGGAATTCCCGGTGTAGAGGTGAAATTCGTAGATATCGGGAGGAACACCGGTGGCGAAGGCGGCGATCTGGGTGGATACTGACGCTGAGGCGCGAAAGCGTGGGGAGCAAACAGGATTAGATACCCCGGTAGTCC</w:t>
      </w:r>
    </w:p>
    <w:p w14:paraId="3E30B786">
      <w:pPr>
        <w:rPr>
          <w:rFonts w:hint="eastAsia"/>
        </w:rPr>
      </w:pPr>
      <w:r>
        <w:rPr>
          <w:rFonts w:hint="eastAsia"/>
        </w:rPr>
        <w:t>&gt;OTU020375</w:t>
      </w:r>
    </w:p>
    <w:p w14:paraId="3AF6555A">
      <w:pPr>
        <w:rPr>
          <w:rFonts w:hint="eastAsia"/>
        </w:rPr>
      </w:pPr>
      <w:r>
        <w:rPr>
          <w:rFonts w:hint="eastAsia"/>
        </w:rPr>
        <w:t>CCTACGGGGGGCTGCAGTGAGGAATATTGGACAATGGGCGCAAGCCTGATCCAGCCATGCCGCGTGCAGGATGACGGCCCTATGGGTTGTAAACTGCTTTTATACGGGAAGAAACCCTGCTACGTGTAGCAGACTGACGGTACCGTAAGAATAAGTCTCGGCTAACTACGTGCCAGCAGCCGCGGTAAAACGTAGGAGGCAAGCGTTATCCGGAGTTACTGGGCGTAAAGCGCAAGTAGGCGGTTTAACAAGTTGGTTGTGAAAGCGCCCGGCTAAACTGGGCGAGGCCGACCAAGACTGTTAGGCTAGAGAGTGATAGAGGGGCGCAGAATTCGGGGTGTAGCGGTGAAATGTGTAGAGATCCCGAGGAATACCAGTGGGGAAGCCGGCGCCCTGGGTCATATCTGACGCTGATAGGCGAAAGCGTGGGGAGCGAACGGGATTAGATACCCTGGTAGTCC</w:t>
      </w:r>
    </w:p>
    <w:p w14:paraId="06B7219E">
      <w:pPr>
        <w:rPr>
          <w:rFonts w:hint="eastAsia"/>
        </w:rPr>
      </w:pPr>
      <w:r>
        <w:rPr>
          <w:rFonts w:hint="eastAsia"/>
        </w:rPr>
        <w:t>&gt;OTU020376</w:t>
      </w:r>
    </w:p>
    <w:p w14:paraId="07320F7C">
      <w:pPr>
        <w:rPr>
          <w:rFonts w:hint="eastAsia"/>
        </w:rPr>
      </w:pPr>
      <w:r>
        <w:rPr>
          <w:rFonts w:hint="eastAsia"/>
        </w:rPr>
        <w:t>CCTACGGGCGGCAGCAGCAAGGAATTTTCCCCAATGGGCGCAAGCCTGAGGGAGCAACGCCGCGTGCGGGAGGACGCCCTTCGGGGTGTAAACCGCTTTTGGTGGGGACGAACAAGGTGACGGTACCCGCCGAAGAAGGCCCGGCTAACTACGTGCCAGCAGCCGCGGTAACACGTAGGGGCCGAGCGTTGTCCGGATTTACTGGGCGTAAAGGGCGTGCAGGCGGTCTGTTAAGTCTAGGGTGAAAGCTCCCGGCTCACCTGGGAGAGGGCACTGGAGACTGGCAGACTGGAGGGCGGCAGAGGCCGGTGGAATTCCCGGTGTAGTGGTGAAATGCGTAGAGATCGGGAGGAACACCAGTGGCGAAGGCGGCCGGCTGGGCCGTGCCTGACGCTGAGGCGCGAAAGCGTGGGGAGCGAACCGGATTAGATACCCCAGTAGTCC</w:t>
      </w:r>
    </w:p>
    <w:p w14:paraId="1621E0F2">
      <w:pPr>
        <w:rPr>
          <w:rFonts w:hint="eastAsia"/>
        </w:rPr>
      </w:pPr>
      <w:r>
        <w:rPr>
          <w:rFonts w:hint="eastAsia"/>
        </w:rPr>
        <w:t>&gt;OTU020377</w:t>
      </w:r>
    </w:p>
    <w:p w14:paraId="0DFE4458">
      <w:pPr>
        <w:rPr>
          <w:rFonts w:hint="eastAsia"/>
        </w:rPr>
      </w:pPr>
      <w:r>
        <w:rPr>
          <w:rFonts w:hint="eastAsia"/>
        </w:rPr>
        <w:t>CCTACGGGAGGCTGCAGTAGGGAATCTTCCACAATGGACGAAAGTCTGACGGAGCAACGCCGCGTGAACGATGAAGGCCTTCGGGTCGTAAAGTTCTGTTGTTAGGGAAGAACAAGTACCGGAGTAACTGCCGGTACCTTGACGGTACCTCGAGAGGAAGCACCGGCTAACTCTGTGCCAGCAGCCGCGGTAATACAGAGGTCTCAAGCGTTGTTCGGATTCATTGGGCGTAAAGGGTGCGTAGGCGGCGCGGTAAGTCGGGTGTGAAATCTCGGGGCTCAACCCCGAGCGGTCATCGGATACTGCCGGGCTAGAATCCGGAAGAGGCGAGTGGAATTCCTGGTGTAGCGGTGGAATGCGCAGATATCAGGAGGAACACCAGTGGCGAAGGCGACTTTCTGGACTGTAACTGACACTGAGGCTCGAAAGCGTGGGGAGCAAACAGGATTAGATACCCCAGTAGTCC</w:t>
      </w:r>
    </w:p>
    <w:p w14:paraId="0A92D993">
      <w:pPr>
        <w:rPr>
          <w:rFonts w:hint="eastAsia"/>
        </w:rPr>
      </w:pPr>
      <w:r>
        <w:rPr>
          <w:rFonts w:hint="eastAsia"/>
        </w:rPr>
        <w:t>&gt;OTU020378</w:t>
      </w:r>
    </w:p>
    <w:p w14:paraId="50413451">
      <w:pPr>
        <w:rPr>
          <w:rFonts w:hint="eastAsia"/>
        </w:rPr>
      </w:pPr>
      <w:r>
        <w:rPr>
          <w:rFonts w:hint="eastAsia"/>
        </w:rPr>
        <w:t>CCTACGGGAGGCAGCAGTAGGGAATCTTCGGCAATGGACGAAAGTCTGACCGAGCAACGCCGCGTGAGTGAGGAAGGTCTTCGGATCGTAAAGCTCTGTTGCCAGGGAAGAGAAGCCAGGGGAGGGAATGCCCCTGGTGTGACGGTACCTGAGAAGAAAGCCCCGGCTAACTACGTGCCAGCAGCCGCGGTAATACGTAGGGTGCAAGCGTTGTCCGGAATTATTGGGCGTAAAGAGCTCGTAGGCGGTTCGTCGCGTCGGCTGTGAAAACCCGGAGCTCAACTCCGGGCCTGCAGTCGATACGGGCGGACTCGAGTTCGGCAGGGGAGACTGGAATTCCTGGTGTAGCGGTGAAATGCGCAGATATCAGGAGGAACACCGGTGGCGAAGGCGGGTCTCTGGGCCGATACTGACGCTGAGGAGCGAAAGCGTGGGGAGCGAACAGGATTAGATACCCGTGTAGTCC</w:t>
      </w:r>
    </w:p>
    <w:p w14:paraId="6E2298BE">
      <w:pPr>
        <w:rPr>
          <w:rFonts w:hint="eastAsia"/>
        </w:rPr>
      </w:pPr>
      <w:r>
        <w:rPr>
          <w:rFonts w:hint="eastAsia"/>
        </w:rPr>
        <w:t>&gt;OTU020379</w:t>
      </w:r>
    </w:p>
    <w:p w14:paraId="39395A8B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AGCCCCGCAAGGGGCCTGACCTATCCCTGGAGGAAGCACGGGCTAAGTTCGTGCCAGCAGCCGCGGTAAGACGAACCGTGCGAACGTTGTTCGGATTCACTGGGCTTAAAGCGTGCGTAGGCGGCTCAGAAAGTTAGGTGTGAAATGCCTCGGCTCAACCGAGGAATTGCGCCTAAAACTACTGGGCTTGAGGGAGTTAGAGGTGAGCGGAACTCACGGTGGAGCGGTGAAATGCGTTGATATCGGGAGGAACACCGGTGGCGAAGGCGGCCCCCTGGTCAGATACTGACGCTGAGACGCGAAAGCGTGGGGAGCAAACAGGATTAGATACCCCTGTAGTCC</w:t>
      </w:r>
    </w:p>
    <w:p w14:paraId="0F420452">
      <w:pPr>
        <w:rPr>
          <w:rFonts w:hint="eastAsia"/>
        </w:rPr>
      </w:pPr>
      <w:r>
        <w:rPr>
          <w:rFonts w:hint="eastAsia"/>
        </w:rPr>
        <w:t>&gt;OTU020380</w:t>
      </w:r>
    </w:p>
    <w:p w14:paraId="7F820124">
      <w:pPr>
        <w:rPr>
          <w:rFonts w:hint="eastAsia"/>
        </w:rPr>
      </w:pPr>
      <w:r>
        <w:rPr>
          <w:rFonts w:hint="eastAsia"/>
        </w:rPr>
        <w:t>CCTACGGGGGGCTGCAGTCGGGAATCTTGCGCAATGGGCGAAAGCCTGACGCAGCGACGCCGCGTGTGGGATGACTGCCTTCGGGTTGTAAACCACTTTCAGCAGGGACGAAGCCTCACGGTGACGGTACCTGCAGAAGAAGGTCCGGCCAACTACGTGCCAGCAGCCGCGGTAATACGTAGGGACCTAGCGTTGTCCGGATTTATTGGGCGTAAAGAGCTCGTAGGCGGTTTGTCGCGTCGACTGTGAAAACCTGGGGCTTAACCCTGGGTCTGCATTCGATACGGGCAGGCTAGAGTTCGGTAGGGGAGATCGGAATTCCTGGTGTAGCGGTGAAATGCGCAGATATCGGGAGGAACACCAGTAGCGAAGGCGGCTCGCTGGGCCATTCCTGACGCTGAGACGCGAAAGCATGGGGAGCGAACAGGATTAGATACCCCGTAGTCC</w:t>
      </w:r>
    </w:p>
    <w:p w14:paraId="17D67309">
      <w:pPr>
        <w:rPr>
          <w:rFonts w:hint="eastAsia"/>
        </w:rPr>
      </w:pPr>
      <w:r>
        <w:rPr>
          <w:rFonts w:hint="eastAsia"/>
        </w:rPr>
        <w:t>&gt;OTU020381</w:t>
      </w:r>
    </w:p>
    <w:p w14:paraId="4172EA0A">
      <w:pPr>
        <w:rPr>
          <w:rFonts w:hint="eastAsia"/>
        </w:rPr>
      </w:pPr>
      <w:r>
        <w:rPr>
          <w:rFonts w:hint="eastAsia"/>
        </w:rPr>
        <w:t>CCTACGGGGGGCTGCAGTCGAGGATCTTTGGCAATGGGCGCAAGCCTGACCAAGCGACGCCGCGTGGAGGACGAAGGCCTTCGGGTTGTAAACTCCTGTCGAGGGGGATCAAGGGGCAACCCTTGATCGACCTCCGGAGGAAGCACGGGCTAAGTTCGTGCCAGCAGCCGCGGTAAGACGAACCGTGCGAACGTTGTTCGGAATCACTGGGCATAAAGGGCGCGTAGGCGGGCCTTCAAGTCAGGGGTGAAAGCCCGCGGCTCAACCGAGGAATTGCGCCCGATACTGCAGTGCTTGAGGGAGACAGAGGTGAGCGGAACTGATGGTGGAGCGGTGAAATGCGTTGATATCATCAGGAACACCGGTGGCGAAAGCGGCTCACTGGATCTTTTCTGACGCTGAGGCACGAAAGCTAGGGGAGCGAACGGGATTAGATACCCGAGTAGTCC</w:t>
      </w:r>
    </w:p>
    <w:p w14:paraId="6E33E52E">
      <w:pPr>
        <w:rPr>
          <w:rFonts w:hint="eastAsia"/>
        </w:rPr>
      </w:pPr>
      <w:r>
        <w:rPr>
          <w:rFonts w:hint="eastAsia"/>
        </w:rPr>
        <w:t>&gt;OTU020382</w:t>
      </w:r>
    </w:p>
    <w:p w14:paraId="11D8384B">
      <w:pPr>
        <w:rPr>
          <w:rFonts w:hint="eastAsia"/>
        </w:rPr>
      </w:pPr>
      <w:r>
        <w:rPr>
          <w:rFonts w:hint="eastAsia"/>
        </w:rPr>
        <w:t>CCTACGGGGGGCTGCAGTGGGGAATCTTGCGCAATGGGCGAAAGCCTGACGCAGCGACGCCGCGTGAGTGATGAAGGTCTTCGGATTGTAAACTCCTGTTAGAGGGGACGAAGGAACGTCGGCGAACAGCCGGCGAACTTGACGGTACCCTCAGAGGAAGCCCCGGCTAACTCCGTGCCAGCAGCCGCGGTAAGACGTAGGTGGCAAGCGTTGTCCGGATTTATTGGGTTTAAAGGGTGCGTAGGCGGTCGATTAAGTCAGTGGTGAAATACGGTAGCTCAACTATCGAGGTGCCATTGATACTGGTTGACTTGAGTACTGATGAGGTATGCGGAATGGACGGTGTAGCGGTGAAATGCTTAGATATCGTCCAGAACACCGATAGCGAAGGCAGCATACTAAGGAGTAACTGACGCTGAGGCACGAAAGTGTGGGGATCAAACAGGATTAGATACCCCAGTAGTCC</w:t>
      </w:r>
    </w:p>
    <w:p w14:paraId="7C8C834A">
      <w:pPr>
        <w:rPr>
          <w:rFonts w:hint="eastAsia"/>
        </w:rPr>
      </w:pPr>
      <w:r>
        <w:rPr>
          <w:rFonts w:hint="eastAsia"/>
        </w:rPr>
        <w:t>&gt;OTU020383</w:t>
      </w:r>
    </w:p>
    <w:p w14:paraId="45241941">
      <w:pPr>
        <w:rPr>
          <w:rFonts w:hint="eastAsia"/>
        </w:rPr>
      </w:pPr>
      <w:r>
        <w:rPr>
          <w:rFonts w:hint="eastAsia"/>
        </w:rPr>
        <w:t>CCTACGGGGGGCTGCAGTGAGGAATCTTGCACAATGGGGGAAACCCTGACGGAGCAACGCCGCGTGCGGGATGACGCTTTTCGGAGTGTAAACCGCTGTTCGTGGGGACGAAGCACTGACGGTACCCACGGAGGAAGGCCCGGCTAACTACGTGCCAGCAGCCGCGGTAATACGTAGGGGTCGAGCGTTGTCCGGAGTTACTGGGCGTAAAGGGCAAGCAGGCGGATCGTTAAGTAGAAAGTGAAAGGTCGGGGCTCAACCCCAACATTGCTTTCTATACTGGCGGTCTTGAGTCCCGGAGGGGAGAGCGGAACGACACGTGTAGCGGTGAAATGCGTTGATATGTGTCGGAACACCAATGGCGAAGGCAGCTCTCTGGACGGGTACTGACGCTCATTTGCGAAAGCCGAGGTAGCGAACAGGATTAGATACCCGAGTAGTCC</w:t>
      </w:r>
    </w:p>
    <w:p w14:paraId="1B330709">
      <w:pPr>
        <w:rPr>
          <w:rFonts w:hint="eastAsia"/>
        </w:rPr>
      </w:pPr>
      <w:r>
        <w:rPr>
          <w:rFonts w:hint="eastAsia"/>
        </w:rPr>
        <w:t>&gt;OTU020384</w:t>
      </w:r>
    </w:p>
    <w:p w14:paraId="71EA3F8D">
      <w:pPr>
        <w:rPr>
          <w:rFonts w:hint="eastAsia"/>
        </w:rPr>
      </w:pPr>
      <w:r>
        <w:rPr>
          <w:rFonts w:hint="eastAsia"/>
        </w:rPr>
        <w:t>CCTACGGGTGGCAGCAGTGGGGAATTTTGGACAATGGGGGCAACCCTGATCCAGCCATGCCGCGTGTGTGAAGAAGGTCTTCGGATTGTAAAGCACTTTAAGTTGGGAGGAAGGGCAGTAAGCGAATACCTTGCTGTTTTGACGTTACCGACAGAATAAGCACCGGCTAACTCTGTGCCAGCAGCCGCGGTAATACGTAGGGGGCGAGCGTTGTCCGGATTCATTGGGCGTAAAGCGCGCGCAGGCGGCCCGGTAAGTCGGATGTGAAAACCCGGGGCTCAACCCCGGGCCTGCATCCGATACTGGCGGGCTAGAGGTCGGTAGGGGAGAGCGGAATTCCTGGTGTAGCGGTGAAATGCGCAGATATCAGGAGGAACACCCGTGGCGAAGGCGGCTCTCTGGGCCGATCCTGACGCTCAGGCGCGAAAGCTAGGGGAGCAAACAGGATTAGATACCCGAGTAGTCC</w:t>
      </w:r>
    </w:p>
    <w:p w14:paraId="37A23A06">
      <w:pPr>
        <w:rPr>
          <w:rFonts w:hint="eastAsia"/>
        </w:rPr>
      </w:pPr>
      <w:r>
        <w:rPr>
          <w:rFonts w:hint="eastAsia"/>
        </w:rPr>
        <w:t>&gt;OTU020385</w:t>
      </w:r>
    </w:p>
    <w:p w14:paraId="78F65075">
      <w:pPr>
        <w:rPr>
          <w:rFonts w:hint="eastAsia"/>
        </w:rPr>
      </w:pPr>
      <w:r>
        <w:rPr>
          <w:rFonts w:hint="eastAsia"/>
        </w:rPr>
        <w:t>CCTACGGGTGGCAGCAGTGGGGAATCTTGCGCAATGGCCGAAAGGCTGACGCAGCGACGCCGCGTGCGGGATGACGCTTTTCGGAGTGTAAACCGCTGTCGGGTGGGACGAAGGTCCCGGGAAGGAAATGTCCTGGGGATGACGTTACCTGAAGAAGAAGCACCGGCTAACTCCGTGCCAGCAGCCGCGGTAATACGAAGGGTGCAAGCGTTACTCGGAATTACTGGGCGTAAAGCGTGCGTAGGTGGTTCGTTAAGTCTGATGTGAAAGCCCTGGGCTCAACCCTGGAACTGCCTTTCATACTGGCAATCTTGAGTATGGAAGAGGTGAGTGGAATTCCGAGTGTAGAGGTGAAATTCGTAGATATTCGGAGGAACACCAGTGGCGAAGGCGGCTTTCTGGTCTGTAACTGACGCTGAGGCGCGAAAGCGTGGGGAGCAAACAGGATTAGATACCCCGGTAGTCC</w:t>
      </w:r>
    </w:p>
    <w:p w14:paraId="5CECC296">
      <w:pPr>
        <w:rPr>
          <w:rFonts w:hint="eastAsia"/>
        </w:rPr>
      </w:pPr>
      <w:r>
        <w:rPr>
          <w:rFonts w:hint="eastAsia"/>
        </w:rPr>
        <w:t>&gt;OTU020386</w:t>
      </w:r>
    </w:p>
    <w:p w14:paraId="1B240FA2">
      <w:pPr>
        <w:rPr>
          <w:rFonts w:hint="eastAsia"/>
        </w:rPr>
      </w:pPr>
      <w:r>
        <w:rPr>
          <w:rFonts w:hint="eastAsia"/>
        </w:rPr>
        <w:t>CCTACGGGCGGCAGCAGTGGGGAATCTTGCGCAATGGCCGCAAGGCTGACGCAGCGACGCCGCGTGTGGGAGGACGCTCTTCGGGGTGTAAACCACTGTTGCCCGGGACGAACCTGGAGCTTTGGCTCCACTGACGGTACCGGGTGAGGAAGCACCGGCTAACTCCGTGCCAGCAGCCGCGGTAATACGGAGGGTGCGAGCGTTGTCCGGAATCACTGGGCGTAAAGGGCGCGTAGGCGGTTTGCTAAGTCGGATGTGAAAACTCTGGGCTCAACCCAGAGCCTGCATCCGAAACTGGCAGGCTGGAGTTTTGGAGGGGGAAGCGGAATTCCTGGTGTAGCGGTGAAATGCGTAGATATCATCAGGAACACCGGTGGCGAAAGCGGCTTACTGGGTCTCTTCTGACGCTGAGGCACGAAAGCTAGGGTAGCGAACGGGATTAGATACCCCAGTAGTCC</w:t>
      </w:r>
    </w:p>
    <w:p w14:paraId="41E8014F">
      <w:pPr>
        <w:rPr>
          <w:rFonts w:hint="eastAsia"/>
        </w:rPr>
      </w:pPr>
      <w:r>
        <w:rPr>
          <w:rFonts w:hint="eastAsia"/>
        </w:rPr>
        <w:t>&gt;OTU020387</w:t>
      </w:r>
    </w:p>
    <w:p w14:paraId="6F312169">
      <w:pPr>
        <w:rPr>
          <w:rFonts w:hint="eastAsia"/>
        </w:rPr>
      </w:pPr>
      <w:r>
        <w:rPr>
          <w:rFonts w:hint="eastAsia"/>
        </w:rPr>
        <w:t>CCTACGGGGGGCAGCAGTGGGGAATATTGCACAATGGGGGAAACCCTGATGCAGCAACGCCGCGTGAGTGATGACGGCCTTCGGGTTGTAAAGCTCTGTCTTCAGGGACGATAATGACGGTATCCGGAGAAGAAGCCCCGGCTAACTTCGTGCCAGCAGCCGCGGTAATACGTAGGGGGCAAGCGTTGTCCGGATTTATTGGGCGTAAAGGGCGTGTAGGCGGCCTGTTAAGTCTGAAGTGAAACTCCAGGGCTCAACCCTGGAACTGCCTCTCATACTGGCAATCTCGAGTTCGAGAGAGGTGAGTGGAATTCCGAGTGTAGAGGTGAAATTCGTAGATATTCGGAGGAACACCAGTGGCGAAGGCGGCTCACTGGCTCGATACTGACGCTGAGGTGCGAAAGCGTGGGGAGCAAACAGGATTAGATACCCCAGTAGTCC</w:t>
      </w:r>
    </w:p>
    <w:p w14:paraId="4D5332B1">
      <w:pPr>
        <w:rPr>
          <w:rFonts w:hint="eastAsia"/>
        </w:rPr>
      </w:pPr>
      <w:r>
        <w:rPr>
          <w:rFonts w:hint="eastAsia"/>
        </w:rPr>
        <w:t>&gt;OTU020388</w:t>
      </w:r>
    </w:p>
    <w:p w14:paraId="2A2E9F61">
      <w:pPr>
        <w:rPr>
          <w:rFonts w:hint="eastAsia"/>
        </w:rPr>
      </w:pPr>
      <w:r>
        <w:rPr>
          <w:rFonts w:hint="eastAsia"/>
        </w:rPr>
        <w:t>CCTACGGGTGGCAGCAGTGGGGAATTGTTCGCAATGGGCGACAGCCTGACACAGCGACGCCGCGTGAGGGAGGACGGCCTTCGGGTTGTAAACCTCTTTTGGGAAGGAAGAAACAAATGACGGTACTTCCCGAATAAGCCCCGGCTAACTCCGTGCCAGCAGCCGCGGTAATACGGAGGGGGCGAGCGTTGTCCGGAATTATTGGGCGTAAAGCGTGCGTAGGTGGTTGTTTAAGTCTGTCGTGAAAGCCCTGGGCTCAACCTGGGAATTGCGATGGATACTGGGCAACTAGAGTGTGGTAGAGGGTGGCGGAATTCCCGGTGTAGCAGTGAAATGCGTAGAGATCGGGAGGAACATCCGTGGCGAAGGCGGCCACCTGGGCCAACACTGACACTGAGGCACGAAAGCGTGGGGAGCAAACAGGATTAGATACCCCTGTAGTCC</w:t>
      </w:r>
    </w:p>
    <w:p w14:paraId="18C31B28">
      <w:pPr>
        <w:rPr>
          <w:rFonts w:hint="eastAsia"/>
        </w:rPr>
      </w:pPr>
      <w:r>
        <w:rPr>
          <w:rFonts w:hint="eastAsia"/>
        </w:rPr>
        <w:t>&gt;OTU020389</w:t>
      </w:r>
    </w:p>
    <w:p w14:paraId="75E398EB">
      <w:pPr>
        <w:rPr>
          <w:rFonts w:hint="eastAsia"/>
        </w:rPr>
      </w:pPr>
      <w:r>
        <w:rPr>
          <w:rFonts w:hint="eastAsia"/>
        </w:rPr>
        <w:t>CCTACGGGAGGCTGCAGTGGGGAATTTTGGACAATGGGGGAAACCCTGATCCAGCCATGCCGCGTGTGTGAAGAAGGCCTTCGGGTTGTAAAGCACTTTCGGACGGAACGAAATCGCTCGGGTGAATATCCCGCGTGGATGACGGTACCGTAAGAAGAAGCACCGGCTAACTACGTGCCAGCAGCCGCGGTAATACGTAGGGTGCAAGCGTTAATCGGAATTACTGGGCGTAAAGCGCGCGTAGGCGGCTTCGTAAGTCGGATGTGAAAGCCCTAGGCTTAACCAAGGAAGTGCATTCGAAACTGCGTGGCTTGAGTATGGGAGAGGGTTGCGGAATTCCCGGTGTAGAGGTGAAATTCGTAGATATTGGGAAGAACACCAGTGGCGAAGGCGGCTACCTGGTCCGACACTGAGGTGCGAAAGCGTGGGGAGCAAACAGGATTAGATACCCCTGTAGTCC</w:t>
      </w:r>
    </w:p>
    <w:p w14:paraId="1DEFEF43">
      <w:pPr>
        <w:rPr>
          <w:rFonts w:hint="eastAsia"/>
        </w:rPr>
      </w:pPr>
      <w:r>
        <w:rPr>
          <w:rFonts w:hint="eastAsia"/>
        </w:rPr>
        <w:t>&gt;OTU020390</w:t>
      </w:r>
    </w:p>
    <w:p w14:paraId="0C2A3D26">
      <w:pPr>
        <w:rPr>
          <w:rFonts w:hint="eastAsia"/>
        </w:rPr>
      </w:pPr>
      <w:r>
        <w:rPr>
          <w:rFonts w:hint="eastAsia"/>
        </w:rPr>
        <w:t>CCTACGGGCGGCTGCAGTGGGGAATATTGGACAATGGGCGCAAGCCTGATCCAGCCATGCCGCGTGTGTGAAGAAGGCCTTCGGGTTGTAAAGCACTTTTGTCCGGGAAGAAAAGCGACGGGTTAATACCCTGTTGTTCTGACGGTACCGGAAGAATAAGCACCGGCTAACTTCGTGCCAGCAGCCGCGGTAATACGGAGGGTGCAAGCGTTATCCGGATTCACTGGGTTTAAAGGGTGCGTAGGCGGGTGTGTAAGTCCGTGGTGAAATCTCCGAGCTTAACTCGGAAACTGCCATGGGTACTGCATGTCTTGAATGTTGTGGAGGTGAGCGGAATATGTCATGTAGCGGTGAAATGCTTAGATATGACATAGAACACCAATTGCGAAGGCAGCTGGCTACACGAATATTGACACTGAGGCACGAAAGCGTGGGGATCAAACAGGATTAGATACCCCAGTAGTCC</w:t>
      </w:r>
    </w:p>
    <w:p w14:paraId="22AE701F">
      <w:pPr>
        <w:rPr>
          <w:rFonts w:hint="eastAsia"/>
        </w:rPr>
      </w:pPr>
      <w:r>
        <w:rPr>
          <w:rFonts w:hint="eastAsia"/>
        </w:rPr>
        <w:t>&gt;OTU020391</w:t>
      </w:r>
    </w:p>
    <w:p w14:paraId="654F5C96">
      <w:pPr>
        <w:rPr>
          <w:rFonts w:hint="eastAsia"/>
        </w:rPr>
      </w:pPr>
      <w:r>
        <w:rPr>
          <w:rFonts w:hint="eastAsia"/>
        </w:rPr>
        <w:t>CCTACGGGTGGCTGCAGTGGGGAATCTTGCGCAATGGGCGAAAGCCTGACGCAGCGACGCCGCGTGAGCGATGAAGGCCTTCGGGTTGTAAAGCTCTGTGGGGAGGGAAGAATAAGCCTAGGCTAATACCACTAGGTGATGACGGTACCTCCTTAGCAAGCACCGGCTAACTCTGTGCCAGCAGCCGCGGTAAGACAGAGGGTGCAAACGTTGTTCGGAATTACTGGGCGTAAAGCGCGTGTAGGCGGCTATGCAAGTCGGGCGTGAAATCCCACGGCTCAACCGTGGAAGTGCACTCGAAACTACCGTGCTCGAGGGAGATAGAGGAGTGCGGAACTTACGGTGGAGCGGTGAAATGCGTTGATATCCGAAGGAACACCGGTGGCGAAAGCGGCTTACTGGGTCTTTTCTGACGCTGAGGCACGAAAGCTAGGGTAGCGAACGGGATTAGATACCCTGGTAGTCC</w:t>
      </w:r>
    </w:p>
    <w:p w14:paraId="2F461836">
      <w:pPr>
        <w:rPr>
          <w:rFonts w:hint="eastAsia"/>
        </w:rPr>
      </w:pPr>
      <w:r>
        <w:rPr>
          <w:rFonts w:hint="eastAsia"/>
        </w:rPr>
        <w:t>&gt;OTU020392</w:t>
      </w:r>
    </w:p>
    <w:p w14:paraId="5B0CC90D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ACTCTTTCGCCGGAGAAGATAATGACGGTATCCGGAGAAGAAGCCCCGGCTAACTTCGTGCCAGCAGCCGCGGTAATACGGAGGGGGCTAGCGTTGTTCGGAATCATTGGGCGTAAAGGGCGCGTAGGCGGCCGGCCAAGTCGGATGTGAAATCCCTCGGCTCAACCGAGGAACTGCACTCGATACTGGTTGGCTAGAGTCCGGGAGGGGATGGTGGAATTCCCAGTGTAGCGGTGAAATGCGTAGATATTGGGAAGAACACCGGTGGCGAAGGCGGCCATCTGGACCGGAACTGACGCTGAGGCGCGAAAGCCAGGGGAGCGAATGGGATTAGATACCCGTGTAGTCC</w:t>
      </w:r>
    </w:p>
    <w:p w14:paraId="5EC7AA22">
      <w:pPr>
        <w:rPr>
          <w:rFonts w:hint="eastAsia"/>
        </w:rPr>
      </w:pPr>
      <w:r>
        <w:rPr>
          <w:rFonts w:hint="eastAsia"/>
        </w:rPr>
        <w:t>&gt;OTU020393</w:t>
      </w:r>
    </w:p>
    <w:p w14:paraId="3DC7183E">
      <w:pPr>
        <w:rPr>
          <w:rFonts w:hint="eastAsia"/>
        </w:rPr>
      </w:pPr>
      <w:r>
        <w:rPr>
          <w:rFonts w:hint="eastAsia"/>
        </w:rPr>
        <w:t>CCTACGGGTGGCTGCAGCGAGGAATCTTGGTCAATGGGCGAAAGCCTGAACCAGCGACGCCGCGTGGAGGACGAAGGCCCTCGGGTCGTAAACTCCTTTTGCCGGGGAAGAGTAGATGACGGTACCCGGCGAATAAGCCACGGCTAACTACGTGCCAGCAGCCGCGGTAATACGTAGGTGGCGAGCGTTGTCCGGATTTACTGGGCGTAAAGCGCGCGTAGGTGGCCTGCTCAGTCCTGCGTGAAAGGTCCCGGCCCAACCGGGACACGGCACAGGATACTGGCGGGCTTGAGGGCAGCAGAGGCCGACGGAATACCCGGTGGAGTGGTGAAATGCGTAGATATCGGGTGGAACACCAGTGGCGAAGGCGGTCGGCTGGGCTGTCCCTGACGCTGAGGCGCGAAAGCGTGGGGAGCGAACCGGATTAGATACCCCAGTAGTCC</w:t>
      </w:r>
    </w:p>
    <w:p w14:paraId="0AFD4493">
      <w:pPr>
        <w:rPr>
          <w:rFonts w:hint="eastAsia"/>
        </w:rPr>
      </w:pPr>
      <w:r>
        <w:rPr>
          <w:rFonts w:hint="eastAsia"/>
        </w:rPr>
        <w:t>&gt;OTU020394</w:t>
      </w:r>
    </w:p>
    <w:p w14:paraId="43B75EF8">
      <w:pPr>
        <w:rPr>
          <w:rFonts w:hint="eastAsia"/>
        </w:rPr>
      </w:pPr>
      <w:r>
        <w:rPr>
          <w:rFonts w:hint="eastAsia"/>
        </w:rPr>
        <w:t>CCTACGGGCGGCAGCAGTTAGGAATTTTGGGCAATGGCCGCAAGGCTGACCCAGCAACGCCGCGTGGGGGACGAAGGCTTTCGGGTCGTAAACCCCTTTTCTCGGGGACGATGATGACGGTACCCGAGGAAGAAGCCCCGGCTAACTACGTGCCAGCAGCCGCGGTAATACGTAGGGGGCGAGCGTTGTCCGGATTCATTGGGCGTAAAGCGCGCGCAGGCGGCGGGGCAAGTCGGCCGTGAAATCTCCCGGCTCAACCGGGAGGGGTCGGGCGAGACTGCTCCGCTGGAGGCGGGTAGAGGGCGGTGGAATTCCGGGTGTAGCGGTGGAATGCGTAGAGATCCGGAAGAACACCGGTGGCGAAGGCGGCCCGCTGGGCTGTGGCTGACGCTGAGGCGCGACAGCGTGGGGAGCAAACAGGATTAGATACCCCAGTAGTCC</w:t>
      </w:r>
    </w:p>
    <w:p w14:paraId="206904AC">
      <w:pPr>
        <w:rPr>
          <w:rFonts w:hint="eastAsia"/>
        </w:rPr>
      </w:pPr>
      <w:r>
        <w:rPr>
          <w:rFonts w:hint="eastAsia"/>
        </w:rPr>
        <w:t>&gt;OTU020395</w:t>
      </w:r>
    </w:p>
    <w:p w14:paraId="67E617E2">
      <w:pPr>
        <w:rPr>
          <w:rFonts w:hint="eastAsia"/>
        </w:rPr>
      </w:pPr>
      <w:r>
        <w:rPr>
          <w:rFonts w:hint="eastAsia"/>
        </w:rPr>
        <w:t>CCTACGGGTGGCTGCAGCAAGGAATCTTCTACAATGGGCGCAAGCCCGATAGAGCAACGCCGCGTGGAGGACGACGGCCTTCGGGTTGTAAACTCCTGTCGAGCGGGACGAACAGTTCGCCGGCGAATAGCCGGCGTTCCTGACGGTACCGCTAAAGGAAGCCCCGGCTAACTCCGTGCCAGCAGCCGCGGTAATACGTAGGGGGCGAGCGTTGTCCGGATTTATTGGGCGTAAAGAGCGTGTAGGCGGCTAGGTAGGTCCGCTGTGAAAACTCGAGGCTCAACCTCGAGAGGTCGGTGGAAACCATCTGGCTAGAGTCCGGAAGAGGAGAGTGGAATTCCCGGTGTAGCGGTGAAATGCGCAGATATCGGGAAGAATATCCGTGGCGAAGGCGGCTCTCTGGTACGGCACTGACGCTGAGACGCGAAAGCGTGGGGAGCAAACAGGATTAGATACCCGAGTAGTCC</w:t>
      </w:r>
    </w:p>
    <w:p w14:paraId="4CBB2B8D">
      <w:pPr>
        <w:rPr>
          <w:rFonts w:hint="eastAsia"/>
        </w:rPr>
      </w:pPr>
      <w:r>
        <w:rPr>
          <w:rFonts w:hint="eastAsia"/>
        </w:rPr>
        <w:t>&gt;OTU020396</w:t>
      </w:r>
    </w:p>
    <w:p w14:paraId="1847C55A">
      <w:pPr>
        <w:rPr>
          <w:rFonts w:hint="eastAsia"/>
        </w:rPr>
      </w:pPr>
      <w:r>
        <w:rPr>
          <w:rFonts w:hint="eastAsia"/>
        </w:rPr>
        <w:t>CCTACGGGGGGCTGCAGTGGGGAATATTGCGCAATGGCCGAAAGGCTGACGCAGCGACGCCGCGTGTAGGATGAAGCTTTTCGGAGTGTAAACTACTGTTGCCCGGGACGAACGGCGAGCATTAGCTCGATTGACGGTACCGGGTGAGGAAGCACCGGCTAACTCCGTGCCAGCAGCCGCGGTAAGACGGAGGGCGCAAGCGTTGTTCGGAATTACTGGGCGTAAAGCGCGCGCAGGTGGGTGCGCAAGTCGGAGGTGAAAGCGCAGGGCTTAACCTGGGAATTGCATTCGATACTGCATGGCTAGAGTATGGTAGAGGGAAGTGGAATTTCCGGTGTAGCGGTGAAATGCGTAGATATCGGAAGGAACATCAGTGGCGAAAGCGACTTCCTGGACCAGTACCGACGTTCAGGCACGAAAGCGTGGGGAGCAAACAGGATTAGATACCCGTGTAGTCC</w:t>
      </w:r>
    </w:p>
    <w:p w14:paraId="0FA9BB57">
      <w:pPr>
        <w:rPr>
          <w:rFonts w:hint="eastAsia"/>
        </w:rPr>
      </w:pPr>
      <w:r>
        <w:rPr>
          <w:rFonts w:hint="eastAsia"/>
        </w:rPr>
        <w:t>&gt;OTU020397</w:t>
      </w:r>
    </w:p>
    <w:p w14:paraId="1EDDCE3E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CGGGCAGTTAATAGCTGTCCCGACTGACGGTACCTCCACAAGAAGCCCCGGCTAACTACGTGCCAGCAGCCGCGGTAAGACGAACCGTGCAAACGTTGTTCGGAATCACTGGGCTTAAAGGGCGCGTAGGCGGGCGGGCAAGTCGGAGGTGAAAGCCCACAGCTCAACTGTGGAAGTGCCTTCGATACTGCCGGTCTAGAGGGAGGTAGGGGCGAGTGGAATTCCCGGTGTAGCGGTGAAATGCGCAGATATCGGGAGGAACACCTGCGGCGAAGGCGGGTTGCTGGGCTGACACTGACGCTGAGGCGCGAAAGCCAGGGGAGCGAACGGGATTAGATACCCCAGTAGTCC</w:t>
      </w:r>
    </w:p>
    <w:p w14:paraId="62430DAA">
      <w:pPr>
        <w:rPr>
          <w:rFonts w:hint="eastAsia"/>
        </w:rPr>
      </w:pPr>
      <w:r>
        <w:rPr>
          <w:rFonts w:hint="eastAsia"/>
        </w:rPr>
        <w:t>&gt;OTU020398</w:t>
      </w:r>
    </w:p>
    <w:p w14:paraId="3E988AC5">
      <w:pPr>
        <w:rPr>
          <w:rFonts w:hint="eastAsia"/>
        </w:rPr>
      </w:pPr>
      <w:r>
        <w:rPr>
          <w:rFonts w:hint="eastAsia"/>
        </w:rPr>
        <w:t>CCTACGGGAGGCTGCAGTGGGGAATCTTGCGCAATGGTCTAACGACTGACGCAGCGACGCCGCGTGCGGGAGGAAGGTCTTCGGATTGTAAACCGCTGTCAGGAGGGACGAACGCCCAGAGGAGGCAATGCCTGTGGGTTGACGGTACCTCCAGAGGAAGCACCGGCTAACTCCGTGCCAGCAGCCGCGGTAATACGGAGGGTGCAAGCGTTGTTCGGAATTATTGGGCGTAAAGAGCTCGTAGGCGGCTTGGCAAGTCGGGTGTGAAAACACTGGGCTTAACTCAGTGCTTGCTTTCGATACGGGCAGACTAGAGGGATGCAGGGGAGAACGGAATTCCTGGTGTAGCGGTGAAATGCGTAGAGATGTGGAGGAACACCGATGGCGAAGGCAGCCCCCTGGGCTGAGATTGACGCTCAGGCACGAAAGCGTGGGGAGCAAACAGGATTAGATACCCGAGTAGTCC</w:t>
      </w:r>
    </w:p>
    <w:p w14:paraId="3DF38E83">
      <w:pPr>
        <w:rPr>
          <w:rFonts w:hint="eastAsia"/>
        </w:rPr>
      </w:pPr>
      <w:r>
        <w:rPr>
          <w:rFonts w:hint="eastAsia"/>
        </w:rPr>
        <w:t>&gt;OTU020399</w:t>
      </w:r>
    </w:p>
    <w:p w14:paraId="4450A7C3">
      <w:pPr>
        <w:rPr>
          <w:rFonts w:hint="eastAsia"/>
        </w:rPr>
      </w:pPr>
      <w:r>
        <w:rPr>
          <w:rFonts w:hint="eastAsia"/>
        </w:rPr>
        <w:t>CCTACGGGGGGCTGCAGTAGGGAATATTGGTCAATGGGTGAGAGCCTGAACCAGCCATGCCGCGTGCAGGAAGACGGCCTTCTGGGTTGTAAACTGCTTTTGTCAGGGGATAAAATTTCCTTGCGAGGAAAATTGAAGGTACCTGGCGAATAAGCCACGGCTAACTACGTGCCAGCAGCCGCGGTAATACGTAGGTGGCAAGCGTTGTCCGGATTTATTGGGCGTACAGGGAGCGTAGGCGGTTAGGTAAGCCCTTCGTGAAATCTCCGGGCCTAACCCGGAAAGGGCGGAGGGGACTGCTTGGCTAGAGGATGGGAGAGGAGCGCGGAATTCCCGGTGTAGCGGTGAAATGCGTAGATATCGAGAGGAACACCTGCGGCGAAGGCGGGTTGCTGGGCTGACACTGACGCTGAGGCGCGAAAGCTAGGGGAGCGAACGGGATTAGATACCCCGGTAGTCC</w:t>
      </w:r>
    </w:p>
    <w:p w14:paraId="45A1C5E3">
      <w:pPr>
        <w:rPr>
          <w:rFonts w:hint="eastAsia"/>
        </w:rPr>
      </w:pPr>
      <w:r>
        <w:rPr>
          <w:rFonts w:hint="eastAsia"/>
        </w:rPr>
        <w:t>&gt;OTU020400</w:t>
      </w:r>
    </w:p>
    <w:p w14:paraId="239BCC49">
      <w:pPr>
        <w:rPr>
          <w:rFonts w:hint="eastAsia"/>
        </w:rPr>
      </w:pPr>
      <w:r>
        <w:rPr>
          <w:rFonts w:hint="eastAsia"/>
        </w:rPr>
        <w:t>CCTACGGGCGGCTGCAGTGGGGAATATTCGGCAATGGGGGAAACCCTGACCGAGCAACGCCGCGTGGGTGAAGAAGTTTTTCGGAACGTAAAGCCCTGTCGCGAGGGAAGAAGGAAAGATGACGGTACCTCGAAAGAAAGCTCCGGCTAACTACGTGCCAGCAGCCGCGGTAATACGTAGGGAGCAAGCGTTGTCCGGAATCATTGGGCGTAAAGGGCGCGTAGGCGGTGCGGTAAGTCAGCTGTGAAATCTCCGGGCTCAACTCGGAGCCTGCAGTTGGAACTGCCGTGCTTGAGTATGGGAGAGGTGAGTGGAATTCCCGGTGTAGCGGTGAAATGCGTAGATATGACATAGAACACCAATTGCGAAGGCAGCTCGCTACACGAATATTGACTCTGAGGCACGAAAGCGTGGGGATCAAACAGGATTAGATACCCTTGTAGTCC</w:t>
      </w:r>
    </w:p>
    <w:p w14:paraId="0EC18209">
      <w:pPr>
        <w:rPr>
          <w:rFonts w:hint="eastAsia"/>
        </w:rPr>
      </w:pPr>
      <w:r>
        <w:rPr>
          <w:rFonts w:hint="eastAsia"/>
        </w:rPr>
        <w:t>&gt;OTU020401</w:t>
      </w:r>
    </w:p>
    <w:p w14:paraId="3A815D13">
      <w:pPr>
        <w:rPr>
          <w:rFonts w:hint="eastAsia"/>
        </w:rPr>
      </w:pPr>
      <w:r>
        <w:rPr>
          <w:rFonts w:hint="eastAsia"/>
        </w:rPr>
        <w:t>CCTACGGGTGGCAGCAGGAGACATAATTAGGTGCCTTTGTGTTAATACTCTGGCCATATTATGAATGCTTGCGAGGCTAGAGTGTGTTTAAGATGAAGGCAGTACCCACAGAGTAAGGGTGAAATCTTTGGATACTGTAGGGGACTCTCAACATGTGCAGACGGCTTTCTTCGACACAACTGACGCTGAGGGGCGAAAGCATGGGGAGCAAACAGGATTTAGATACCCCTGTAGTCC</w:t>
      </w:r>
    </w:p>
    <w:p w14:paraId="4A952FA0">
      <w:pPr>
        <w:rPr>
          <w:rFonts w:hint="eastAsia"/>
        </w:rPr>
      </w:pPr>
      <w:r>
        <w:rPr>
          <w:rFonts w:hint="eastAsia"/>
        </w:rPr>
        <w:t>&gt;OTU020402</w:t>
      </w:r>
    </w:p>
    <w:p w14:paraId="2A391A15">
      <w:pPr>
        <w:rPr>
          <w:rFonts w:hint="eastAsia"/>
        </w:rPr>
      </w:pPr>
      <w:r>
        <w:rPr>
          <w:rFonts w:hint="eastAsia"/>
        </w:rPr>
        <w:t>CCTACGGGTGGCTGCAGCGACGAATCTTCCGCAATGGGCGAAAGCCTGACGGAGCAATACCGCGTGCAGGATGAAGCGGCTTCGCCGTGTAAACTGCTGTCAGGGGGCAGGAACAATGACCGCCCCCGGAGGAAGAGACGGCTAACCCTGTGCCAGCAGCCGCGGTAATACAGGGGTCTCGAGCGTTAATCGGAATTACTGGGCTTAAAGGGTGCGTAGGCGGACCGGAAAGCGTCCTGTGAAATCCCCCGGCTCAACCGGGGAACCGCGGGGCGAACTGCCGGTCTTGAAGAAGGTAAGGGCCGACGGAACAGTAGGTGGAGCGGTGAAATGCGTAGATATCTACTGGAACGCCGATGGTGAAGACGGTCGGCTGGGCCTTTCTTGACGCTGAGGCACGAAAGCGTGGGGAGCAAACAGGATTAGATACCCCGGTAGTCC</w:t>
      </w:r>
    </w:p>
    <w:p w14:paraId="4A674963">
      <w:pPr>
        <w:rPr>
          <w:rFonts w:hint="eastAsia"/>
        </w:rPr>
      </w:pPr>
      <w:r>
        <w:rPr>
          <w:rFonts w:hint="eastAsia"/>
        </w:rPr>
        <w:t>&gt;OTU020403</w:t>
      </w:r>
    </w:p>
    <w:p w14:paraId="65ADA11D">
      <w:pPr>
        <w:rPr>
          <w:rFonts w:hint="eastAsia"/>
        </w:rPr>
      </w:pPr>
      <w:r>
        <w:rPr>
          <w:rFonts w:hint="eastAsia"/>
        </w:rPr>
        <w:t>CCTACGGGAGGCAGCAGTGGGGAATCTTGCACAATGGGGGAAACCCTGATGCAGCGACGCCGCGTGAGCGATGAAGCCCTTCGGGGTGTAAAGCTCTTTCGGCAGGAACGATAATGACGGTACCTGAAGAAGAAGCTGCGGCTAACTACGTGCCAGCAGCCGCGGTAATACGTAGGCAGCGAGCGTTGTTCGGAGTTACTGGGCGTAAAGCGTGCGTAGGCGGTGCCATAAGTCTGTTGTGAAATCTCCCGGCTCAACTGGGAGAGGTCGTTGAAGACTGCAAGACTTGAGGCAATGAGGGGGGTGTAGAATTCCCGGTGTAGTGGTGGAATGCGTAGATATCGGGAGGAAGACCAGAGGCGCAAGCGGGTGACTGGGTGCTGACTGACACTGAGGGACGAAAGCGTGGGGAGCGAACAGGATTAGATACCCGGGTAGTCC</w:t>
      </w:r>
    </w:p>
    <w:p w14:paraId="1AF4EFBD">
      <w:pPr>
        <w:rPr>
          <w:rFonts w:hint="eastAsia"/>
        </w:rPr>
      </w:pPr>
      <w:r>
        <w:rPr>
          <w:rFonts w:hint="eastAsia"/>
        </w:rPr>
        <w:t>&gt;OTU020404</w:t>
      </w:r>
    </w:p>
    <w:p w14:paraId="45FD95EF">
      <w:pPr>
        <w:rPr>
          <w:rFonts w:hint="eastAsia"/>
        </w:rPr>
      </w:pPr>
      <w:r>
        <w:rPr>
          <w:rFonts w:hint="eastAsia"/>
        </w:rPr>
        <w:t>CCTACGGGAGGCTGCAGTAGGGAATATTGGACAATGGGCGAAAGCCTGATCCAGCAATGCCGCGTGAGTGATGAAGGCCTTCGGGTTGTAAAGCACTTTTAGGTGGGAAGAGGAAGGACGGTACCACCTGAATAAGCCCCGGCTAACTCCGTGCCAGCAGCCGCGGTAATACGGAGGGGGCTAGCGTTGTTCGGAATTACTGGGTGTAAAGCGCGTGCAGGCGGTTCGTTAAGTTGGATGTGAAAGCTCCCGGCTCAACTGGGAGAGGTCGTACAAGACTGGCGGACTGGAGTGTGGTAAGGGAAGGTGGAATTCCGGGTGTAGTGGTGAAATGCGTAGAGATCCGGAGGAACACCAGCGGCGAAGGCGGCACTCTAGGCCGCACCTGACGCTGAGACGCGACAGCACGGGGAGCGAACGGGATTAGATACCCTAGTAGTCC</w:t>
      </w:r>
    </w:p>
    <w:p w14:paraId="6B52FD8F">
      <w:pPr>
        <w:rPr>
          <w:rFonts w:hint="eastAsia"/>
        </w:rPr>
      </w:pPr>
      <w:r>
        <w:rPr>
          <w:rFonts w:hint="eastAsia"/>
        </w:rPr>
        <w:t>&gt;OTU020405</w:t>
      </w:r>
    </w:p>
    <w:p w14:paraId="681A915D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CCTTCGGGTTGTAAACCTCTGTCACCGGGGAAGAAACGCTTCACGTTAATAGCTTGAAGCCTGACTTAACCCGGAGAGGAAGCAGTGGCTAACTCTGTGCCAGCAGCCGCGGTAATACAGAGACTGCAAGCGTTATTCGGATTCACTGGGCGTAAAGAGCTCGTAGGCGGTTCGATAAGTCGGGTGTGAAAACTCTGGGCTCAACTCAGAGACGCCACCCGATACTGTTGTGACTTGAGTCCGGTAGGGGAGTATGGAATTCCTGGTGTAGCGGTGGAATGCGCAGATATCAGGAGGAACACCAGTGGCGAAGGCGGGTCTCTGGGCTGTAACTGACGCTGAGGAGCGAAAGCGTGGGGAGCGAACAGGATTAGATACCCGTGTAGTCC</w:t>
      </w:r>
    </w:p>
    <w:p w14:paraId="11A386D2">
      <w:pPr>
        <w:rPr>
          <w:rFonts w:hint="eastAsia"/>
        </w:rPr>
      </w:pPr>
      <w:r>
        <w:rPr>
          <w:rFonts w:hint="eastAsia"/>
        </w:rPr>
        <w:t>&gt;OTU020406</w:t>
      </w:r>
    </w:p>
    <w:p w14:paraId="314E8C2D">
      <w:pPr>
        <w:rPr>
          <w:rFonts w:hint="eastAsia"/>
        </w:rPr>
      </w:pPr>
      <w:r>
        <w:rPr>
          <w:rFonts w:hint="eastAsia"/>
        </w:rPr>
        <w:t>CCTACGGGAGGCTGCAGTCGAGAATCTTCGGCAATGGGCGAAAGCCTGACCGAGCGACGCCGCGTGCGGGATGAAGGCCCTCGGGTTGTAAACCGCTGTCGTAGGGGAGGAAGGCTCTGTGAAGAACAGGGTTTGACCTATCCTAGGAGGAAGTACGGGCTAAGTTCGTGCCAGCAGCCGCGGTAAGACGAACCGTACGAACGTTATTCGGAATCACTGGGCTTAAAGGGTGCGTAGGCGGCGCGGAAAGTTGGGTGTGAAAGCCCTCGGCTCAACCGAGGAATTGCGCCCAATACTACCGTGCTTGAGTGAGATAGAGGTGAGCGGAACTTAGGGTGGAGCGGTGAAATGCGTTGATATCCTAAGGAACACCGGTGGCGAAAGCGGCTCACTGGATCTTTTCTGACGCTGAGGCGCGAAAGCTAGGGGAGCGAACGGGATTAGATACCCGTGTAGTCC</w:t>
      </w:r>
    </w:p>
    <w:p w14:paraId="74040655">
      <w:pPr>
        <w:rPr>
          <w:rFonts w:hint="eastAsia"/>
        </w:rPr>
      </w:pPr>
      <w:r>
        <w:rPr>
          <w:rFonts w:hint="eastAsia"/>
        </w:rPr>
        <w:t>&gt;OTU020407</w:t>
      </w:r>
    </w:p>
    <w:p w14:paraId="372AC55B">
      <w:pPr>
        <w:rPr>
          <w:rFonts w:hint="eastAsia"/>
        </w:rPr>
      </w:pPr>
      <w:r>
        <w:rPr>
          <w:rFonts w:hint="eastAsia"/>
        </w:rPr>
        <w:t>CCTACGGGGGGCAGCAGTAGGGAATCTTCCGCAATGGACGAAAGTCTGACGGAGCAACGCCGCGTGAGTGAGGAAGGCCTTCGGGTCGTAAAGCTCTGTTGCCAGGGAAGAACAGGCACATGTTAACTGCATGTGCTGTGACGGTACCTGAGAAGAAAGCCCCGGCTAACTACGTGCCAGCAGCCGCGGTAATACGTAGGTGGCGAGCGTTATCCGGAATTACTGGGCGTAAAGCGCACGCAGGCGGCGCATCAAGTTCGACGTGAAAGCTCCTGGCTCAACTGGGAGAGGTCGTGTGAAACTGGGTCACTAGAGGCAGGTAGAGGCAAACGGAATTCCGGGTGGAGTGGTGAAATGCGTAGAGATCCGGAGGAACACCAGTGGCGAAGGCGGCCTGCTGGGCAGTGGCTGACGCTGAGGCGCGACAGCGTGGGGAGCAAACAGGATTAGATACCCTTGTAGTCC</w:t>
      </w:r>
    </w:p>
    <w:p w14:paraId="514EA078">
      <w:pPr>
        <w:rPr>
          <w:rFonts w:hint="eastAsia"/>
        </w:rPr>
      </w:pPr>
      <w:r>
        <w:rPr>
          <w:rFonts w:hint="eastAsia"/>
        </w:rPr>
        <w:t>&gt;OTU020408</w:t>
      </w:r>
    </w:p>
    <w:p w14:paraId="7A91F77F">
      <w:pPr>
        <w:rPr>
          <w:rFonts w:hint="eastAsia"/>
        </w:rPr>
      </w:pPr>
      <w:r>
        <w:rPr>
          <w:rFonts w:hint="eastAsia"/>
        </w:rPr>
        <w:t>CCTACGGGGGGCAGCAGTGAGGAATATTGCGCAATGGGGGAAACCCTGACGCAGCGACGCCGCGTGGAGGATGAAGGCCTTCGGGTTGTAAACTCCTGTCAGTTGGGAAGAGAATGGACGGTACCAACTGAGGAAGCTTCGGCTAACTACGTGCCAGCAGCCGCGGTAAGACGTAGGTGGCAAGCGTTGTCCGGAATTATTGGGCGTAAAGGATGCGTAGGCGGCTCTTTAAGTGGGGTGTGAAATCCCCGGGCTTAACCCGGGAGTGGCACTCCAAACTGGAGAGCTAGAGTGCAGGAGAGGAAAGTGGAATTCCCAGTGTAGCGGTGAAATGCGTAGAGATTGGGAGGAACACCAGTGGCGAAGGCGACTTTCTGGACTGTAACTGACGCTGAGGCATGAAAGCGTGGGGAGCAAACAGGATTAGATACCCGAGTAGTCC</w:t>
      </w:r>
    </w:p>
    <w:p w14:paraId="24E0C91C">
      <w:pPr>
        <w:rPr>
          <w:rFonts w:hint="eastAsia"/>
        </w:rPr>
      </w:pPr>
      <w:r>
        <w:rPr>
          <w:rFonts w:hint="eastAsia"/>
        </w:rPr>
        <w:t>&gt;OTU020409</w:t>
      </w:r>
    </w:p>
    <w:p w14:paraId="18A4D4A4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TAGGGGGCGAGCGTTGTCCGGAATTATTGGGCGTAAAGCGCGCGCAGGCGGTTCATTAAGTTTGGTGTTTAAGGCCAGGGCTCAACCCTGGTTCGCACTGAAAACTGGTGGACTTGAGTGCAGAAGAGGAAAGTGGAATTCCACGTGTAGCGGTGAAATGCGCAGATATCAGGAGGAACACCGATGGCGAAGGCAGGTCTCTGGGCATTAACTGACGCTGAGGAGCGAAAGCATGGGGAGCGAACAGGATTAGATACCCCTGTAGTCC</w:t>
      </w:r>
    </w:p>
    <w:p w14:paraId="116E518F">
      <w:pPr>
        <w:rPr>
          <w:rFonts w:hint="eastAsia"/>
        </w:rPr>
      </w:pPr>
      <w:r>
        <w:rPr>
          <w:rFonts w:hint="eastAsia"/>
        </w:rPr>
        <w:t>&gt;OTU020410</w:t>
      </w:r>
    </w:p>
    <w:p w14:paraId="17896A57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GGTAGGGACGAAGGGTGACTGACGGTACCTACTAAAGAAGCGCCGGCTAACTCTGTGCCAGCAGCCGCGGTAATACAGAGGGTGCAAGCGTTAATCGGAATTACTGGGCGTAAAGCGCGCGTAGGCGGCCTTCTAAGTCGGACGTGAAAGCCCCAGGCTTAACCTGGGAACTGCGTCCGATACTGGGAGGCTTGGATTCGGGAGAGGGTAGTGGAATTCCCGGTGTAGTGGTGAAATGCGTAGATATCGGGAGGAACACCAGTGGCGAAGGCGACTACCTGGCCCACTCTTGACGCTGAGGCGCGAAAGCTAGGGGAGCAAACGGGATTAGATACCCCAGTAGTCC</w:t>
      </w:r>
    </w:p>
    <w:p w14:paraId="785F7503">
      <w:pPr>
        <w:rPr>
          <w:rFonts w:hint="eastAsia"/>
        </w:rPr>
      </w:pPr>
      <w:r>
        <w:rPr>
          <w:rFonts w:hint="eastAsia"/>
        </w:rPr>
        <w:t>&gt;OTU020411</w:t>
      </w:r>
    </w:p>
    <w:p w14:paraId="647A760A">
      <w:pPr>
        <w:rPr>
          <w:rFonts w:hint="eastAsia"/>
        </w:rPr>
      </w:pPr>
      <w:r>
        <w:rPr>
          <w:rFonts w:hint="eastAsia"/>
        </w:rPr>
        <w:t>CCTACGGGGGGCAGCAGTAGGGAATATTGGACAATGGGTGCAAGCCTGATCCAGCCATGCCGCGTGCAGGAAGAAGGCTTTCTGAGTTGTAAACTGCTTTTGCCAGGGGATAAAATACGGATGCGTCCGGAATTGAAGGTACCTGGTGAATAAGCCACGGCTAACTACGTGCCAGCAGCCGCGGTAATACGTAGGTGGCAAGCGTTGTCCGGATTTATTGGGTGTAAAGCGCGTGCAGGCGGTTCGTTAAGTTGGATGTGAAAGCTCCCGGCTCAACTGGGAGAGGTCGTACAAGACTGGCGGACTGGAGTGTGGTAAGGGAAGGTGGAATTCCGGGTGTAGTGGTGAAATGCGTAGAGATCCGGAGGAACACCAGAGGCGAAGGCGGCACCCTAAGCCGTACCTGACACTGAGACGCGACAGCACGGGGAGCGAACGGGATTAGATACCCCAGTAGTCC</w:t>
      </w:r>
    </w:p>
    <w:p w14:paraId="00AD3471">
      <w:pPr>
        <w:rPr>
          <w:rFonts w:hint="eastAsia"/>
        </w:rPr>
      </w:pPr>
      <w:r>
        <w:rPr>
          <w:rFonts w:hint="eastAsia"/>
        </w:rPr>
        <w:t>&gt;OTU020412</w:t>
      </w:r>
    </w:p>
    <w:p w14:paraId="20A91541">
      <w:pPr>
        <w:rPr>
          <w:rFonts w:hint="eastAsia"/>
        </w:rPr>
      </w:pPr>
      <w:r>
        <w:rPr>
          <w:rFonts w:hint="eastAsia"/>
        </w:rPr>
        <w:t>CCTACGGGAGGCTGCAGTAGGGAATATTGGTCAATGGGTGCAAGCCTGAACCAGCCATGCCGCGTGCAGGAAGAAGGCGTTATGCGTTGTAAACTGCTTTTGCCAGGGGATAAAAAGGGCGTGCGCGCCACATTGAAGGTACCTGGTGAATAAGCCACGGCTAACTACGTGCCAGCAGCCGCGGTAATACGAAGGGGGCAAGCGTTGTTCGGAATTACTGGGCGTAAAGGGCGCGTAGGCGGCTTACCAAGTCAGGCGTGAAATTCCCGGGCTTAACCTGGGAATTGCGCTTGTGACTGCAAGGCTGGAGTGCGGCAGAGGCGGGTGGAATTCCGGGTGTAGCGGTGGAATGCGTAGAGATCCGGAAGAACACCGGTGGCGAAGGCGGCCCGCTGGGCTGTGGCTGACGCTGAGGCGCGACAGCGTGGGGAGCAAACAGGATTAGATACCCCGGTAGTCC</w:t>
      </w:r>
    </w:p>
    <w:p w14:paraId="26B28505">
      <w:pPr>
        <w:rPr>
          <w:rFonts w:hint="eastAsia"/>
        </w:rPr>
      </w:pPr>
      <w:r>
        <w:rPr>
          <w:rFonts w:hint="eastAsia"/>
        </w:rPr>
        <w:t>&gt;OTU020413</w:t>
      </w:r>
    </w:p>
    <w:p w14:paraId="2C235DE6">
      <w:pPr>
        <w:rPr>
          <w:rFonts w:hint="eastAsia"/>
        </w:rPr>
      </w:pPr>
      <w:r>
        <w:rPr>
          <w:rFonts w:hint="eastAsia"/>
        </w:rPr>
        <w:t>CCTACGGGGGGCTGCAGTGAGGAATATTGGTCAATGGGCGCAAGCCTGAACCAGCCATGCCGCGTGCAGGATGACGGTCCTATGGATTGTAAACTGCTTTTGTACAGGAAGAAACAGTTCTACGTGTAGAACCTTGACGGTACTGTAAGAATAAGGATCGGCTAACTCCGTGCCAGCAGCCGCGGTAATACGGAGGATCCAAGCGTTATCCGGAATCATTGGGTTTAAAGGGTCCGTAGGCGGTTTTGTAAGTCAGTGGTGAAAGCCTCCAGCTCAACTGGAGAACTGCCATTGATACTGACGGGCTTGAGTACAGACGAGGTTGGCGGAATTGATTGTGTAGCGGTGAAATGCATAGATACGTGGAGGAACACCGGTGGCGAAAGCGGCTTTCTAGTTTAGACCTGACGCTGAGGCGCGAGAGCAAGGGGAGCAAACAGGATTAGATACCCCAGTAGTCC</w:t>
      </w:r>
    </w:p>
    <w:p w14:paraId="114B6E3B">
      <w:pPr>
        <w:rPr>
          <w:rFonts w:hint="eastAsia"/>
        </w:rPr>
      </w:pPr>
      <w:r>
        <w:rPr>
          <w:rFonts w:hint="eastAsia"/>
        </w:rPr>
        <w:t>&gt;OTU020414</w:t>
      </w:r>
    </w:p>
    <w:p w14:paraId="408185E0">
      <w:pPr>
        <w:rPr>
          <w:rFonts w:hint="eastAsia"/>
        </w:rPr>
      </w:pPr>
      <w:r>
        <w:rPr>
          <w:rFonts w:hint="eastAsia"/>
        </w:rPr>
        <w:t>CCTACGGGTGGCAGCAGTCGGGAATTTTGCGCAATGGGCGAAAGCCTGACGCAGCAACGCCGCGTGAGGGATGAAGGCCTTCGGGTTGTAAAGCGCTGTCGGGGGGAAGGAAAGCCGCAAGGCCTGACCGACCCCCGGAGGAAGCACGGGCTAAGTTCGTGCCAGCAGCCGCGGTAAGACGAACCGTGCGAACGTTATTCGGAATCACTGGGCTTAAAGCGCGTGTAGGCGGGTCGGCACGTCCGAGGCTGAAAGCCCCCGGCTCAACCGGGGAACGGGCCCGGAGACGACCGGCCTGGAGGGGGGTAGGGGGCGCCGGAACTTCCGGTGGAGCGGTGAAATGCGTTGAGATCGGAAGGAACGCCCGTGGCGAAAGCGGGCGCCTGGACCCCACCTGACGCTGAGACGCGAAAGCCAGGGGAGCGAACGGGATTAGATACCCTGGTAGTCC</w:t>
      </w:r>
    </w:p>
    <w:p w14:paraId="6FAB27A4">
      <w:pPr>
        <w:rPr>
          <w:rFonts w:hint="eastAsia"/>
        </w:rPr>
      </w:pPr>
      <w:r>
        <w:rPr>
          <w:rFonts w:hint="eastAsia"/>
        </w:rPr>
        <w:t>&gt;OTU020415</w:t>
      </w:r>
    </w:p>
    <w:p w14:paraId="22FD6608">
      <w:pPr>
        <w:rPr>
          <w:rFonts w:hint="eastAsia"/>
        </w:rPr>
      </w:pPr>
      <w:r>
        <w:rPr>
          <w:rFonts w:hint="eastAsia"/>
        </w:rPr>
        <w:t>CCTACGGGAGGCTGCAGTAAGGAATATTGGGCAATGGAGGCAACTCTGACCCAGCCATGCCGCGTGAAGGATGACGGCCCTATGGGTTGTAAACTTCTTTTGTATGGGAATAAACCCCGTTACGTGTAACGGGTTGAATGTACCATAAGAATAAGCATCGGCTAACTCCGTGCCAGCAGCCGCGGTAAGACGGAGGATGCAAGCGTTATCCGGATTTATTGGGTTTAAAGGGAGCGTAGGCGGGATAGTAAGTCAGTGGTGAAAGCCTGGGGCTCAACCCCGGAACTGCCATTGATACTGCTAACCTAGAGTACATTTGATGTGGGCGGAATGTGTCATGTAGCGGTGAAATGCTTAGATATGACATAGAACACCGATTGCGAAGGCAGCTCACTACACGAATATTGACTCTGAGGCACGAAAGCGTGGGGATCAAACAGGATTAGATACCCCAGTAGTCC</w:t>
      </w:r>
    </w:p>
    <w:p w14:paraId="667E4CFC">
      <w:pPr>
        <w:rPr>
          <w:rFonts w:hint="eastAsia"/>
        </w:rPr>
      </w:pPr>
      <w:r>
        <w:rPr>
          <w:rFonts w:hint="eastAsia"/>
        </w:rPr>
        <w:t>&gt;OTU020416</w:t>
      </w:r>
    </w:p>
    <w:p w14:paraId="32432718">
      <w:pPr>
        <w:rPr>
          <w:rFonts w:hint="eastAsia"/>
        </w:rPr>
      </w:pPr>
      <w:r>
        <w:rPr>
          <w:rFonts w:hint="eastAsia"/>
        </w:rPr>
        <w:t>CCTACGGGTGGCAGCAGTGAGGAATATTGCCCAATGGAGGAAACTCTGAGGCAGCAACGCCGCGTGAACGATGACGGCCTTCGGGTTGTAAAGTCCTTTTCTGAGGGAAGAATGGTCTGGCGAGGAAATGCGCTGGATTTGACGGTACCTGCAGAAGAAGCGCCGGCTAACTACGTGCCAGCAGCCGCGGTAATACAGAGGGGGCAAGCGTTGTTCGGAATTACTGGGCGTAAAGGGCGCGTAGGCGGCCTGCTAAGTCGAACGTGAAATCCCTGGGCTCAACCCAGGAACTGCGTCCGAGACTGGTTGGCTCGAATCCGGGAGAGGGATGTGGAATTCCAGGTGTAGCGGTGAAATGCGTAGATATCTGGAGGAACACCGGTGGCGAAGGCGGCATCCTGGACCGGCATTGACGCTGAGGCGCGAAAGCCAGGGGAGCAAACGGGATTAGATACCCGGGTAGTCC</w:t>
      </w:r>
    </w:p>
    <w:p w14:paraId="17D8DCD6">
      <w:pPr>
        <w:rPr>
          <w:rFonts w:hint="eastAsia"/>
        </w:rPr>
      </w:pPr>
      <w:r>
        <w:rPr>
          <w:rFonts w:hint="eastAsia"/>
        </w:rPr>
        <w:t>&gt;OTU020417</w:t>
      </w:r>
    </w:p>
    <w:p w14:paraId="48907391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GCTGTCAGTGGGGAGGAAGGCCCTGTGCAGAGCAGGGTTTGACCTATCCGCAGAGGAAGTGTGGGCTAAGTTCGTGCCAGCAGCCGCGGTAAGACAGGGGGCTCAAGCGTTAATCGGAATCACTGGGCTTAAAGGGTGCGCAGGCGGCCCGTCAAGCGTTTTGTGAAATCCCACGGCTCAACCGTGGAACTGCTGGGTATACTGGGTGTCTTGAGCCACCTAGGGGCGAGCGGAACAGACGGTGGAGCGGTGAAATGCGTAGATATCAGGAGGAACACCGGTGGCGAAGGCGGATCTCTGGGCCGATACTGACGCTGAGGAGCGAAAGCGTGGGGAGCGAACAGGATTAGATACCCCAGTAGTCC</w:t>
      </w:r>
    </w:p>
    <w:p w14:paraId="580A7CB3">
      <w:pPr>
        <w:rPr>
          <w:rFonts w:hint="eastAsia"/>
        </w:rPr>
      </w:pPr>
      <w:r>
        <w:rPr>
          <w:rFonts w:hint="eastAsia"/>
        </w:rPr>
        <w:t>&gt;OTU020418</w:t>
      </w:r>
    </w:p>
    <w:p w14:paraId="13A670F3">
      <w:pPr>
        <w:rPr>
          <w:rFonts w:hint="eastAsia"/>
        </w:rPr>
      </w:pPr>
      <w:r>
        <w:rPr>
          <w:rFonts w:hint="eastAsia"/>
        </w:rPr>
        <w:t>CCTACGGGGGGCAGCAGTGAGGGATATTGCACAATGGGGGAAACCCTGATGCAGCGACGCCGCGTGGGCGATGAAGGTCTTCGGATCGTAAAGCCCTTTTCTAGGTGACGAGCAAGGACGGTAGCCTAGGAATAAGTCTCGGCTAACTACGTGCCAGCAGCCGCGGTAAAACGTAGGAGGCAAGCGTTATCCGGAGTTACTGGGCGTAAAGGGTCCGCAGGCGGCCCGGCGCGTGTGGTGTGAAATCGGCGGGCTTAACCCGCCGCCGCCATCGCATACGGCCGGGCTCGAGCCGTGCAGAGGTGCGTGGAATTGCCGGTGTAGTGGTGAAATGCGCAGATATCAGGAGGAACACCGGTGGCGAAGGCGGGTCTCTGGGCCGATACTGACGCTGAGGAGCGAAAGCGTGGGGAGCGAACAGGATTAGATACCCCGGTAGTCC</w:t>
      </w:r>
    </w:p>
    <w:p w14:paraId="54A1B3D5">
      <w:pPr>
        <w:rPr>
          <w:rFonts w:hint="eastAsia"/>
        </w:rPr>
      </w:pPr>
      <w:r>
        <w:rPr>
          <w:rFonts w:hint="eastAsia"/>
        </w:rPr>
        <w:t>&gt;OTU020419</w:t>
      </w:r>
    </w:p>
    <w:p w14:paraId="5E9A0259">
      <w:pPr>
        <w:rPr>
          <w:rFonts w:hint="eastAsia"/>
        </w:rPr>
      </w:pPr>
      <w:r>
        <w:rPr>
          <w:rFonts w:hint="eastAsia"/>
        </w:rPr>
        <w:t>CCTACGGGGGGCTGCAGTCGAGAATCTTCGGCAATGGGCGAAAGCCTGACCGAGCGATGCCGCGTGTGGGATGAAGGCCCTCGGGTTGTAAACCACTGTCGTAGGGGAGGAAGGTTCCGTGAAGAGCGGAATTTGACCTATCCTAGGAGGAAGTACGGGCTAAGTTCGTGCCAGCAGCCGCGGTAACACGAACCGTACGAACGTTATTCGGAATTACTGGGCGTAAAGCGCGCGTAGGCGGCTTAGCAAGTTAGAGGTGAAAGCCCGAAGCTCAACTTCGGAATTGCCTTTAAAACTGCAAAGCTAGAATTGTGGAGAGGTGAGTGGAATTCCGAGTGTAGAGGTGAAATTCGTAGATATTCGGAAGAACACCAGTGGCGAAGGCGACTCACTGGACACATATTGACGCTGAGGTGCGAAAGCGTGGGGAGCAAACAGGATTAGATACCCGGGTAGTCC</w:t>
      </w:r>
    </w:p>
    <w:p w14:paraId="7708B213">
      <w:pPr>
        <w:rPr>
          <w:rFonts w:hint="eastAsia"/>
        </w:rPr>
      </w:pPr>
      <w:r>
        <w:rPr>
          <w:rFonts w:hint="eastAsia"/>
        </w:rPr>
        <w:t>&gt;OTU020420</w:t>
      </w:r>
    </w:p>
    <w:p w14:paraId="56E84899">
      <w:pPr>
        <w:rPr>
          <w:rFonts w:hint="eastAsia"/>
        </w:rPr>
      </w:pPr>
      <w:r>
        <w:rPr>
          <w:rFonts w:hint="eastAsia"/>
        </w:rPr>
        <w:t>CCTACGGGCGGCTGCAGTAGGGAATTTTCCACAATGGGCGAAAGCCTGATGGAGCAACGCCGCGTGCAGGATGAAGGCCCTCGGGTCGTAAACTGCTTTTATGTGCGAAGATTATGACGGTAACACATGAATAAGGATCGGCTAACTCCGTGCCAGCAGCCGCGGTCATACGGAGGATCCAAGCGTTATCCGGAATTACTGGGCGTAAAGAGCGTGTAGGCGGCCAGGTAGGTCTGGTGTGAAAACTCGAGGCTCAACCTCGAGAGGTCATCGGAAACCATCTGGCTAGAGTCCGGAAGAGGAGAGTGGAATTTCCTGTGTAGCGGTGAAATGCGTAGAGATGGGAAGGAACACCAGTGGCGAAGGCGACTGACTGGACCGATATTGACGCTGAGGTGCGAAAGCGTGGGTAGCAAACAGGATTAGATACCCCAGTAGTCC</w:t>
      </w:r>
    </w:p>
    <w:p w14:paraId="6DECC220">
      <w:pPr>
        <w:rPr>
          <w:rFonts w:hint="eastAsia"/>
        </w:rPr>
      </w:pPr>
      <w:r>
        <w:rPr>
          <w:rFonts w:hint="eastAsia"/>
        </w:rPr>
        <w:t>&gt;OTU020421</w:t>
      </w:r>
    </w:p>
    <w:p w14:paraId="2523F4FA">
      <w:pPr>
        <w:rPr>
          <w:rFonts w:hint="eastAsia"/>
        </w:rPr>
      </w:pPr>
      <w:r>
        <w:rPr>
          <w:rFonts w:hint="eastAsia"/>
        </w:rPr>
        <w:t>CCTACGGGCGGCAGCAGTGGGGAATATTGGACAATGGGCGCAAGCCTGATCCAGCCATGCCGCGTGAGTGAAGAAGGCCTTCGGGTTGTAAAGCTCTTTTGTCCGGAAAGAAAAGCCTTCGGTTAATACCCGGGGGTGATGACGGTACCGGAAGAATAAGCACCGGCTAACTTCGTGCCAGCAGCCGCGGTAATACGTAGGTGGCAAGCGTTGTCCGGAATTACTGGGCGTAAAGGGCGCGTAGGTGGCCTGTTAAGTCGGGTGTGAAAACTCTGGGCTCAACTCAGAGACGCCACCTGATACTGCCGTGACTTGAGTCTGGTAGGGGAGTGTGGAACTCCTGGTGTAGCGGTGAAATGCTTAGATATCGTCAAGAACACCGATAGTGAAGACAGCTTACTAGTCTTATACTGACGCTGAGGCACGAAAGTGTGGGGATCAAACAGGATTAGATACCCCAGTAGTCC</w:t>
      </w:r>
    </w:p>
    <w:p w14:paraId="02F95EF2">
      <w:pPr>
        <w:rPr>
          <w:rFonts w:hint="eastAsia"/>
        </w:rPr>
      </w:pPr>
      <w:r>
        <w:rPr>
          <w:rFonts w:hint="eastAsia"/>
        </w:rPr>
        <w:t>&gt;OTU020422</w:t>
      </w:r>
    </w:p>
    <w:p w14:paraId="35DB1E60">
      <w:pPr>
        <w:rPr>
          <w:rFonts w:hint="eastAsia"/>
        </w:rPr>
      </w:pPr>
      <w:r>
        <w:rPr>
          <w:rFonts w:hint="eastAsia"/>
        </w:rPr>
        <w:t>CCTACGGGAGGCTGCAGTGGGGAATCTTGCACAATGGGCGACAGCCTGATGCAGCAATGCCGCGTGAGGGAAGACGGCCTTCGGGTTGTAAACCTCTTTCAGTTGGGATGAAGGTTGGACGGTGAATAGCCGCGCCAACTGACCGTACCTTCAGAAGAAGCCCCGGCTAACTACGTGCCAGCAGCCGCGGTAATACGGAGGGGGCTAGCGTTGTTCGGAATCACTGGGCGTAAAGGGCGTGTAGGCGGTCCGCTAAGTCTGATGTGAAAGCCCGGGGCTCACCCCCGGAAGGGCATTGGAAACTGGCGGACTCGAGTCCCGGAGAGGAAGGTGGAATTCTCAGTGTAGCAGTGAAATGCGTAGATATTGAGAGGAACACCAGTGGCGAAGGCGAGTCTCTGGACAATTCCTGACGCTGAGGCACGAAAGCCGGGGGAGCAAACAGGATTAGATACCCCGGTAGTCC</w:t>
      </w:r>
    </w:p>
    <w:p w14:paraId="05B2CDA1">
      <w:pPr>
        <w:rPr>
          <w:rFonts w:hint="eastAsia"/>
        </w:rPr>
      </w:pPr>
      <w:r>
        <w:rPr>
          <w:rFonts w:hint="eastAsia"/>
        </w:rPr>
        <w:t>&gt;OTU020423</w:t>
      </w:r>
    </w:p>
    <w:p w14:paraId="39D7DB0F">
      <w:pPr>
        <w:rPr>
          <w:rFonts w:hint="eastAsia"/>
        </w:rPr>
      </w:pPr>
      <w:r>
        <w:rPr>
          <w:rFonts w:hint="eastAsia"/>
        </w:rPr>
        <w:t>CCTACGGGTGGCTGCAGTAAGGAATATTGGGCAATGGACGCAAGTCTGACCCAGCCATGCCGCGTGGAGGATGAAGGTCCTCTGGATTGTAAACTTCTTTTATTTGGGAAGAAACCCATGAATTCTTTCGTGGTTGACGGTACCAGATGAATAAGCACCGGCTAACTCCGTGCCAGCAGCCGCGGTAATACGGAGGGTGCAAGCGTTATCCGGATTCACTGGGTTTAAAGGGTGCGTAGGTGGGCAGGTAAGTCAGTGGTGAAAGTCTGTCGCTTAACGGTAGGATTGCCATTGATACTGTTGGACTTGAATATGGATGAGGTAGGCGGAATGTGTAGTGTAGCGGTGAAATGCATAGATATTACACAGAACACCGATTGCGAAGGCAGCTTACTAATCCATCATTGACGCTGAGGCACGAAAGCGTGGGGATCAAACAGGATTAGATACCCCGGTAGTCC</w:t>
      </w:r>
    </w:p>
    <w:p w14:paraId="378DDED0">
      <w:pPr>
        <w:rPr>
          <w:rFonts w:hint="eastAsia"/>
        </w:rPr>
      </w:pPr>
      <w:r>
        <w:rPr>
          <w:rFonts w:hint="eastAsia"/>
        </w:rPr>
        <w:t>&gt;OTU020424</w:t>
      </w:r>
    </w:p>
    <w:p w14:paraId="5A50B5AA">
      <w:pPr>
        <w:rPr>
          <w:rFonts w:hint="eastAsia"/>
        </w:rPr>
      </w:pPr>
      <w:r>
        <w:rPr>
          <w:rFonts w:hint="eastAsia"/>
        </w:rPr>
        <w:t>CCTACGGGGGGCAGCAGTGGGGAATTTTGGACAATGGGGGCAACCCTGATCCAGCCATGCCGCGTGTGTGAAGAAGGCCTTCGGGTTGTAAAGCACTTTCGGCCGGAACGAAATCGCGCGGGCTAACACCCTGCGTGGATGACGGTACCGGAAGAAGAAGCACCGGCTAACTACGTGCCAGCAGCCGCGGTAATACGTAGGGTGCGAGCGTTAATCGGAATTACTGGGCGTAAAGGGCGCGTAGGCGGTCATTTAAGTCAGGTGTGAAATACCCCGGCTCAACTGGGGGGAGCCACCTGATACTGGGTGACTAGAGTGCAGGAGAGGGAAGTGGAATTCCATGTGTAGCGGTGAAATGCGTAGATATATGGAGGAACACCAGTGGCGAAGGCGGCTTCCTGGACTGTAACTGACGCTGAGGCGCGAAAGCTGGGGGAGCGAACGGGATTAGATACCCCAGTAGTCC</w:t>
      </w:r>
    </w:p>
    <w:p w14:paraId="323E65C9">
      <w:pPr>
        <w:rPr>
          <w:rFonts w:hint="eastAsia"/>
        </w:rPr>
      </w:pPr>
      <w:r>
        <w:rPr>
          <w:rFonts w:hint="eastAsia"/>
        </w:rPr>
        <w:t>&gt;OTU020425</w:t>
      </w:r>
    </w:p>
    <w:p w14:paraId="7C783CE4">
      <w:pPr>
        <w:rPr>
          <w:rFonts w:hint="eastAsia"/>
        </w:rPr>
      </w:pPr>
      <w:r>
        <w:rPr>
          <w:rFonts w:hint="eastAsia"/>
        </w:rPr>
        <w:t>CCTACGGGGGGCAGCAGTTAGGAATTTTGGGCAATGGGCGCAAGCCTGACCCAGCAACGCCGCGTGGGTGACGAAGGCCTTCGGGTTGTAAACTGCTGTCACGCTATAGGAACCCCTGGATGTTAACAGCATCCAGGCTGACCAAAGCGAGAGGAAGCACCGGCTAACTCTGTGCCAGCAGCCGCGGTAAGACAGAGGGTGCAAACGTTGCTCGGAATCACTGGGCATAAAGCGCACGTAGGCCGTCGACTAAGTCCGATGTGAAATCCCCCGGCTCAACCGGGGAACTGCATCGGATACTGGTTGACTCGAGAGTTGTAGGGGTGGACGGAACTCCAGGTGGAGCGGTGAAATGCGTAGATATCTGGAGGAACACCGGAGGCGAAAGCGGGTTGCTGGGCCGACACTGACGCTGAGTGCGCGAAAGCCAGGGGAGCAAACGGGATTAGATACCCCAGTAGTCC</w:t>
      </w:r>
    </w:p>
    <w:p w14:paraId="6661572D">
      <w:pPr>
        <w:rPr>
          <w:rFonts w:hint="eastAsia"/>
        </w:rPr>
      </w:pPr>
      <w:r>
        <w:rPr>
          <w:rFonts w:hint="eastAsia"/>
        </w:rPr>
        <w:t>&gt;OTU020426</w:t>
      </w:r>
    </w:p>
    <w:p w14:paraId="390CA887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CGAAGGGTTAATAGCCCCTAGCCTGACGGTACCTTTCGAGGAAGCCCCGGCTAACTACGTGCCAGCAGCCGCGGTAAAACGTAGGAGGCGAGCGTTATCCGGATTCACTGGGCGTAAAGCGCGTGCAGGTGGCGCGGTAAGTTAGGCGTGAAATCTCCCGGCTCAACCCGGAAACTGCTTCGCGAACTGGCAGACTAGAGGAAGGCAGAGGAAAGTGGAATTCCCGGTGTAGTGGTGATATGCGTAGATATCGGGAGGAACACCAGTGGCGAAGGCGGCTTTCTGGGCCTTACCTGACGCTGAGACGCGAAAGCGTGGGGAGCGAACCGGATTAGATACCCTAGTAGTCC</w:t>
      </w:r>
    </w:p>
    <w:p w14:paraId="71982EFC">
      <w:pPr>
        <w:rPr>
          <w:rFonts w:hint="eastAsia"/>
        </w:rPr>
      </w:pPr>
      <w:r>
        <w:rPr>
          <w:rFonts w:hint="eastAsia"/>
        </w:rPr>
        <w:t>&gt;OTU020427</w:t>
      </w:r>
    </w:p>
    <w:p w14:paraId="1C3EFD5F">
      <w:pPr>
        <w:rPr>
          <w:rFonts w:hint="eastAsia"/>
        </w:rPr>
      </w:pPr>
      <w:r>
        <w:rPr>
          <w:rFonts w:hint="eastAsia"/>
        </w:rPr>
        <w:t>CCTACGGGGGGCTGCAGTGGGGAATATTGCACAATGGACGCAAGTCTGATGCAGCGACGCCGTGTGGGGGATGACGGCCTTCGGGTTGTAAACCCCTTTCGACATCGACGAAGCCTTTTGGGGTGACGGTAGGTGTAGAAGAAGCGCCGGCCAACTACGTGCCAGCAGCCGCGGTAAGACGTAGGGCGCGAGCGTTGTCCGGATTTATTGGGCGTAAAGGGCTCGTAGGCGGTCTGCTGCGTCTTCCGTGAAAGCCCACGGCTTAACTGTGGGTCTGCGGTGGATACGGGCAGACTGGAGGCAGGTAGGGGAGCATGGAATTCCCGGTGTAGCGGTGAAATGCGCAGATATCGGGAGGAACACCAATGGCGAAGGCAGCTCGCTGGGACGTTACTGACGCTGAGACGCGAAAGCGTGGGGAGCAAACAGGATTAGATACCCTAGTAGTCC</w:t>
      </w:r>
    </w:p>
    <w:p w14:paraId="3DFBD545">
      <w:pPr>
        <w:rPr>
          <w:rFonts w:hint="eastAsia"/>
        </w:rPr>
      </w:pPr>
      <w:r>
        <w:rPr>
          <w:rFonts w:hint="eastAsia"/>
        </w:rPr>
        <w:t>&gt;OTU020428</w:t>
      </w:r>
    </w:p>
    <w:p w14:paraId="4312D589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TGCAAGCGTTATCCGGATTCACTGGGCTTAAAGCGTGTGTAGGCGGACCTGTAAGTACCTTGTGAAATCCCACGGCTCAACCGTGGAACTGCTGGGTATACTGCGGGTCTTGGGCCACCTAGGGGCAGACGGAACAAGTGGTGGAGCGGTGAAATGCGTAGATATCCGGAGGAACACCGATGGCGAAGGCAGCTTCCTGGCCGGTAACTGACGCTGAGGTGCGAAAGCGTGGGGAGCGAACGGGATTAGATACCCGTGTAGTCC</w:t>
      </w:r>
    </w:p>
    <w:p w14:paraId="6BA029BD">
      <w:pPr>
        <w:rPr>
          <w:rFonts w:hint="eastAsia"/>
        </w:rPr>
      </w:pPr>
      <w:r>
        <w:rPr>
          <w:rFonts w:hint="eastAsia"/>
        </w:rPr>
        <w:t>&gt;OTU020429</w:t>
      </w:r>
    </w:p>
    <w:p w14:paraId="61EA4DB0">
      <w:pPr>
        <w:rPr>
          <w:rFonts w:hint="eastAsia"/>
        </w:rPr>
      </w:pPr>
      <w:r>
        <w:rPr>
          <w:rFonts w:hint="eastAsia"/>
        </w:rPr>
        <w:t>CCTACGGGTGGCTGCAGTGAGGAATATTGCACAATGGACGAAAGTCTGATGCAGCAACGCCGCGTGGAGGATGAAGGCCCTTGGGTTGTAAACTCCTTTTTTCAGGGAAGAGTGAGGACGGTACCTGAAGAATAAGTCACGGCTAACTACGTGCCAGCAGCCGCGGTAATACGTAGGTGGCAAGCGTTATCCGGAATTACTGGGCGTAAAGAGTTGCGTAGGCGGCAGAGTAAGCAATGCGTGAAAGCGTCCCGCTCAACGGGATATACATGCGTTGAACTGCTCAGCTAGAGGATGAGAGAGGTTATTGGAATTCCTAGTGTAGGAGTGAAATCCGTAGATATTAGGAGGAACACCGATGGCGTAGGCAGATAACTGGCTCATTCCTGACGCTCAGGCACGAAAGCGTGGGGAGCAAACGGGATTAGATACCCCTGTAGTCC</w:t>
      </w:r>
    </w:p>
    <w:p w14:paraId="4981AC6C">
      <w:pPr>
        <w:rPr>
          <w:rFonts w:hint="eastAsia"/>
        </w:rPr>
      </w:pPr>
      <w:r>
        <w:rPr>
          <w:rFonts w:hint="eastAsia"/>
        </w:rPr>
        <w:t>&gt;OTU020430</w:t>
      </w:r>
    </w:p>
    <w:p w14:paraId="1819B87C">
      <w:pPr>
        <w:rPr>
          <w:rFonts w:hint="eastAsia"/>
        </w:rPr>
      </w:pPr>
      <w:r>
        <w:rPr>
          <w:rFonts w:hint="eastAsia"/>
        </w:rPr>
        <w:t>CCTACGGGGGGCAGCAGTGGGGAATATTGGACAATGGGCGCAAGCCTGATGCAGCGACGCCGCGTGGGGGATGACGGCCTTCGGGTTGTAAACCCCTTTCAGTACCGACGAAGCGGAAGTGACGGTAGGTACAGAAGAAGCACCGGCCAACTACGTGCCAGCAGCCGCGGTAATACGTAGGGTCCGAGCGTTATCCGGATTTACTGGGCGTAAAGCGTTCGTAGGTGTCCAACCAAGTCTTTAGTGAAATCTCCGGGCTTAACTCGGAAACTGTTAAGGAAACTGGTTGGATTGAGTACAGCAGAGGTAGATGGAATTCCTAGTGTAGAGGTAAAATTCGTTGATATTAGGAAGAACACCGGTGGCGAAGGCGGCTATCTGGACCGACATTGACGCTGAGGCGCGAAAGCGTGGGGAGCAAACAGGATTAGATACCCCAGTAGTCC</w:t>
      </w:r>
    </w:p>
    <w:p w14:paraId="0379A35F">
      <w:pPr>
        <w:rPr>
          <w:rFonts w:hint="eastAsia"/>
        </w:rPr>
      </w:pPr>
      <w:r>
        <w:rPr>
          <w:rFonts w:hint="eastAsia"/>
        </w:rPr>
        <w:t>&gt;OTU020431</w:t>
      </w:r>
    </w:p>
    <w:p w14:paraId="160DB91E">
      <w:pPr>
        <w:rPr>
          <w:rFonts w:hint="eastAsia"/>
        </w:rPr>
      </w:pPr>
      <w:r>
        <w:rPr>
          <w:rFonts w:hint="eastAsia"/>
        </w:rPr>
        <w:t>CCTACGGGTGGCAGCAGTGGGGAATTTTCCGCAATGGGCGAAACCCTGATGCAGCAACGCCGCGTGAGTGATGAAGGCCTTCGGGTTGTAAAGCTCTGTCTTTGGGGACGATAATGACGGTACCCAAGGAGGAAGCCACGGCTAACTACGTGCCAGCAGCCGCGGTAATACGTAGGTGGCAAGCGTTAATCGGAATTACTGGGCGTAAAGGGCGCGTAGGTGGTTGTTTAAGTTGTTTGTGAAATCCCCGGGCTTAACCTGGGAACTGCAAGCAAGACTGGACAGCTGGAGTACTGTAGAGGGTAGTGGAATTTCCTGTGTAGCGGTGAAATGCGTAGATATAGGAAGGAACACCAGTGGCGAAGGCGACCACCTGGACTGATACTGACACTGAGGTGCGAAAGCGTGGGGAGCGAACAGGATTAGATACCCGGGTAGTCC</w:t>
      </w:r>
    </w:p>
    <w:p w14:paraId="349C5233">
      <w:pPr>
        <w:rPr>
          <w:rFonts w:hint="eastAsia"/>
        </w:rPr>
      </w:pPr>
      <w:r>
        <w:rPr>
          <w:rFonts w:hint="eastAsia"/>
        </w:rPr>
        <w:t>&gt;OTU020432</w:t>
      </w:r>
    </w:p>
    <w:p w14:paraId="256F2492">
      <w:pPr>
        <w:rPr>
          <w:rFonts w:hint="eastAsia"/>
        </w:rPr>
      </w:pPr>
      <w:r>
        <w:rPr>
          <w:rFonts w:hint="eastAsia"/>
        </w:rPr>
        <w:t>CCTACGGGGGGCAGCAATTAGGAATCTTGCGCAATGGGGGCAACCCTGACGCAGCGACGCCGCGTGCGGGATGACGGCATTCGTGTCGTAAACCGCTTTTGACAGGGAAGAAAGCCGGCCAGCGATGGTCCGGTGTGACGGTACCTGTCGAATAAGCCCCGGCTAACTACGTGCCAGCAGCCGCGGTAATACGTAGGGGGCGAGCGTTGTCCGAAGTTACTGGGCGTAAAGCGCGCGTAGGCGGTCCTTTAAGTCTGGTGTGAAAGGTTCAGGGCTCAACCCGAACAGTGCACTGGATACTGGGGGACTTGAGTGCGGGAGAGGAGAGTGGAATTCCTGGTGTAGCGGTGAAATGCGTAGATATCAGGAGGAACACCCGTGGCGAAGGCGGCTCTCTGGCCTGCAACTGACGCTGAGGCGCGAAAGCGTGGGGAGCGAACGGGATTAGATACCCCAGTAGTCC</w:t>
      </w:r>
    </w:p>
    <w:p w14:paraId="325686FE">
      <w:pPr>
        <w:rPr>
          <w:rFonts w:hint="eastAsia"/>
        </w:rPr>
      </w:pPr>
      <w:r>
        <w:rPr>
          <w:rFonts w:hint="eastAsia"/>
        </w:rPr>
        <w:t>&gt;OTU020433</w:t>
      </w:r>
    </w:p>
    <w:p w14:paraId="6B77BC70">
      <w:pPr>
        <w:rPr>
          <w:rFonts w:hint="eastAsia"/>
        </w:rPr>
      </w:pPr>
      <w:r>
        <w:rPr>
          <w:rFonts w:hint="eastAsia"/>
        </w:rPr>
        <w:t>CCTACGGGGGGCTGCAATTAGGAATCTTGCGCAATGGGGGCAACCCTGACGCAGCGACGCCGCGTGAGCGATGAAGCCCTTCGGGGTGTAAAGCTCTTTCGACCGGAACGATAATGACGGTACCTGCAGAGGAAGCCCCGGCCAACTCTGTGCCAGCAGCCGCGGTAAGACAGAGGGGGCAAGCGTTATCCGGAGTTACTGGGCGTAAAGCGTATGTAGGCGGTAGGGCAAGTTGCGTGTGAAAGCTCCCGGCTAAACTGGGAGAGGACACGTAAGACTGCTCGGCTAGAGGGTGGTAGAGGGGCGTGGAATTCCGGGTGTAGCGGTGAAATGTGTAGAGATCGGGCGGAACACCAGCGGCGAAGGCGGCATCCTGGTCCTGTACTGACGCTGAGGCGCGAGAGCGTGGGGAGCGAACTGGATTAGATACCCCAGTAGTCC</w:t>
      </w:r>
    </w:p>
    <w:p w14:paraId="45A2C80F">
      <w:pPr>
        <w:rPr>
          <w:rFonts w:hint="eastAsia"/>
        </w:rPr>
      </w:pPr>
      <w:r>
        <w:rPr>
          <w:rFonts w:hint="eastAsia"/>
        </w:rPr>
        <w:t>&gt;OTU020434</w:t>
      </w:r>
    </w:p>
    <w:p w14:paraId="01BE04A7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CCCTATGGGTTGTAAACTTCTTTTGTACGAGAAAAAACTTTCGCACTTGTGCGAAACTGATGGTATCGTAAGAATAAGGATCGGCTAACTCCGTGCCAGCAGCCGCGGTAATACGGAGGATCCAAGCGTTATCCGGATTTATTGGGTTTAAAGGGTGCGTAGGTGGATTTTTAAGTCAGTGGTGAAAGCCTACAGCTTAACTGTAGAACTGCCATTGATACTGAAAATCTTGAGTGCAGTTGAGGCGGGCGGAATGTGTCATGTAGCGGTGAAATGCTTAGATATGACACAGAACACCGATTGCGAAGGCAGCTCGCTAAACTGTAACTGACGCTGAGGCACGAAAGCGTGGGGAGCAAACAGGATTAGATACCCGAGTAGTCC</w:t>
      </w:r>
    </w:p>
    <w:p w14:paraId="3406719C">
      <w:pPr>
        <w:rPr>
          <w:rFonts w:hint="eastAsia"/>
        </w:rPr>
      </w:pPr>
      <w:r>
        <w:rPr>
          <w:rFonts w:hint="eastAsia"/>
        </w:rPr>
        <w:t>&gt;OTU020435</w:t>
      </w:r>
    </w:p>
    <w:p w14:paraId="0321C4CC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TCTTCGGATCGTAAAGCTCTGTTGTTAGGGAAGAACAAGTACCGGAGTAACTGACGGTACCTTGACGGTACCTAACCAGAAAGCCACGGCTAACTACGTGCCAGCAGCCGCGGTAATACGTAGGTGGCAAGCGTTGTTCGGAATTACTGGGCGTAAAGCGCACGTAGGCGGATATTTAAGTCAGGGGTGAAATCCCAGAGCTCAACTGTGGGCTTGCATCGGGTACGGGCAGACTAGAGTGCTGTAGGGGAGACTGGAATTCCTGGTGTAGCGGTGAAATGCGTAGAGATGTGGAGGAACACCAATGGCGAAGGCAGCCTCCTGGGCCAACACTGACACTCATGCACGAAAGCGTGGGGAGCAAACAGGATTAGATACCCCAGTAGTCC</w:t>
      </w:r>
    </w:p>
    <w:p w14:paraId="2B0C8151">
      <w:pPr>
        <w:rPr>
          <w:rFonts w:hint="eastAsia"/>
        </w:rPr>
      </w:pPr>
      <w:r>
        <w:rPr>
          <w:rFonts w:hint="eastAsia"/>
        </w:rPr>
        <w:t>&gt;OTU020436</w:t>
      </w:r>
    </w:p>
    <w:p w14:paraId="1827CA3F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CGTAAAGCTCTGTTGTTAGGGAAGAACAAGTATCAGTTAACTGCTGGTACCTTGACGGTACCTAACGAGAAAGCCACGGCTAACTACGTGCCAGCAGCCGCGGTAAGACGAACCGTGCGAACGTTGTTCGGAATCACTGGGCTTAAAGGGCGCGTAGGCGGATGATCAAGTCGGGGGTGAAATCCTCCCGCTCAACGGGAGAACGGCCTTCGATACTGATCGTCTCGAGCAAGGTAGGGGTGCGTGGAACTTCCGGTGGAGCGGTGAAATGCGTAGAGATCGGAAGGAACGCCGGTGGCGAAAGCGACGCACTGGACCTTTTCTGACGCTGAGGCGCGAAGGCTAGGGGAGCGAACGGGATTAGATACCCTGGTAGTCC</w:t>
      </w:r>
    </w:p>
    <w:p w14:paraId="501F0FD2">
      <w:pPr>
        <w:rPr>
          <w:rFonts w:hint="eastAsia"/>
        </w:rPr>
      </w:pPr>
      <w:r>
        <w:rPr>
          <w:rFonts w:hint="eastAsia"/>
        </w:rPr>
        <w:t>&gt;OTU020437</w:t>
      </w:r>
    </w:p>
    <w:p w14:paraId="7579583C">
      <w:pPr>
        <w:rPr>
          <w:rFonts w:hint="eastAsia"/>
        </w:rPr>
      </w:pPr>
      <w:r>
        <w:rPr>
          <w:rFonts w:hint="eastAsia"/>
        </w:rPr>
        <w:t>CCTACGGGGGGCAGCAGTAGGGAATATTGCGCAATGGACGAAAGTCTGACGCAGCGACGCCGCGTGGGTGATGAAGGATTTCGGTTCGTAAAGCCCTGTCGGAAGGGAAGAAAAACGATGAGGATAACACCCTCATCGCTTGACGGTACCTTTAAAGGAAGCACCGGCTAACTACGTGCCAGCAGCCGCGGTAATACGTAGGGTGCAAGCGTTGTTCGGAATCATTGGGCGTAAAGCGCGTGTAGGCTGTTAGTTAAGTCAGATGTGAAAGCCCTCGGCTCAACCGGGGAAGTGCATTTGAAACTAACTGGCTAGAAGACGGTAGAGGAAGGTGGAATTCCAAGTGTAGCGGTGAAATGCGCAGATATCAGGAAGAACACCTATGGCGAAGGCAGCACTCTGGGACGGTACTGACGCTGAGACGCGAAAGCGTGGGGAGCGAACAGGATTAGATACCCCAGTAGTCC</w:t>
      </w:r>
    </w:p>
    <w:p w14:paraId="04BA75DB">
      <w:pPr>
        <w:rPr>
          <w:rFonts w:hint="eastAsia"/>
        </w:rPr>
      </w:pPr>
      <w:r>
        <w:rPr>
          <w:rFonts w:hint="eastAsia"/>
        </w:rPr>
        <w:t>&gt;OTU020438</w:t>
      </w:r>
    </w:p>
    <w:p w14:paraId="64666603">
      <w:pPr>
        <w:rPr>
          <w:rFonts w:hint="eastAsia"/>
        </w:rPr>
      </w:pPr>
      <w:r>
        <w:rPr>
          <w:rFonts w:hint="eastAsia"/>
        </w:rPr>
        <w:t>CCTACGGGAGGCAGCAGTGGGGAATTTTGGGCAATGGCCGCAAGGCTGACCCAGCGACGCCGCGTGCGGGAGGACGCCCTTCGGGGTGTAAACCGCTGTCAGAGGGGACGAAACGCCGGCAGGTGAATACCCTGTCGGTTTGACGGTACCCTCAAAGGAAGCACCGGCTAACTCCGTGCCAGCAGCCGCGGTAATACGGAGGGTGCAAGCGTTATCCGGATTCACTGGGTTTAAAGGGAGCGTAGGTGGGTCGGTAAGTCAGTGGTGAAATCCCCGAGCTTAACTTGGGAACTGCCATTGATACTATCGATCTTGAATACTGTGGAGGTCAGCGGAATATGTCATGTAGCGGTGAAATGCTTAGATATGACATAGAACACCAATTGCGAAGGCAGCTGGCTACACATATATTGACACTGAGGCTCGAAAGCGTGGGGATCAAACAGGATTAGATACCCCAGTAGTCC</w:t>
      </w:r>
    </w:p>
    <w:p w14:paraId="13ED1986">
      <w:pPr>
        <w:rPr>
          <w:rFonts w:hint="eastAsia"/>
        </w:rPr>
      </w:pPr>
      <w:r>
        <w:rPr>
          <w:rFonts w:hint="eastAsia"/>
        </w:rPr>
        <w:t>&gt;OTU020439</w:t>
      </w:r>
    </w:p>
    <w:p w14:paraId="3D167A9E">
      <w:pPr>
        <w:rPr>
          <w:rFonts w:hint="eastAsia"/>
        </w:rPr>
      </w:pPr>
      <w:r>
        <w:rPr>
          <w:rFonts w:hint="eastAsia"/>
        </w:rPr>
        <w:t>CCTACGGGTGGCTGCAGTGGGGAATCTTGGACAATGGGGGAAACCCTGATCCAGCAACGCTGCGTGAAGGATGAAGGCCTTCGGGTCGTAAACTTCTTTTCTATGGGACGAAAGCTTCGGTATGACGGTACCATAGGAATAAGCCCCGGCTAAATATGTGCCAGCAGCCGCGGTAAGACGTAGGGGGCGAGCGTTGTCCGGATTTATTGGGCGTAAAGAGCTCGTAGGCGGCTTGTCGCGTCGGATGTGAAAGCCCGGGGCTCAACTCCGGGCTTGCATTCGATACGGGCAGGCTAGAGTTCGGTAGGGGAGTCTGGAATTCCTGGTGTAGCGGTGAAATGCGCAGATATCAGGAGGAACACCGGTGGCGAAGGCGGGACTCTGGGCCGATACTGACGCTGAGGCGCGAAAGCGTGGGGAGCAAACAGGATTAGATACCCGTGTAGTCC</w:t>
      </w:r>
    </w:p>
    <w:p w14:paraId="6183E0A7">
      <w:pPr>
        <w:rPr>
          <w:rFonts w:hint="eastAsia"/>
        </w:rPr>
      </w:pPr>
      <w:r>
        <w:rPr>
          <w:rFonts w:hint="eastAsia"/>
        </w:rPr>
        <w:t>&gt;OTU020440</w:t>
      </w:r>
    </w:p>
    <w:p w14:paraId="392A4DF4">
      <w:pPr>
        <w:rPr>
          <w:rFonts w:hint="eastAsia"/>
        </w:rPr>
      </w:pPr>
      <w:r>
        <w:rPr>
          <w:rFonts w:hint="eastAsia"/>
        </w:rPr>
        <w:t>CCTACGGGTGGCTGCAGTGAGGAATATTGGGCAATGGGCGCAAGCCTGACCCAGCAATGCCGCGTGAGTGATGAAGGCCTTAGGGTTGTAAAGCTCTTTTACCCGGGATGATAATGACAGTACCGGGAGAATAAGCTCCGGCTAACTCCGTGCCAGCAGCCGCGGTAATACGGAGGGAGCTAGCGTTGTTCGGATATACTGGGCGTAAAGGGCGTTCAGGCGGTGGGCTAAGTCAGGCATGAAATCTCACGGCTCAACCGAGAGAGGCTGTCTGAGACTGGCACACTTGAGGGCAGTCGAGGGTGGTGGAATTCCGGGTGTAGCGGTGAAATGCGTAGATATGTGGAGGAACACCGATGGCGAAGGCAGCCTCCTGGGCCAACACTGACGCTCATGCACGAAAGCGTGGGGAGCAAACAGGATTAGATACCCCGGTAGTCC</w:t>
      </w:r>
    </w:p>
    <w:p w14:paraId="65B63D45">
      <w:pPr>
        <w:rPr>
          <w:rFonts w:hint="eastAsia"/>
        </w:rPr>
      </w:pPr>
      <w:r>
        <w:rPr>
          <w:rFonts w:hint="eastAsia"/>
        </w:rPr>
        <w:t>&gt;OTU020441</w:t>
      </w:r>
    </w:p>
    <w:p w14:paraId="657E4256">
      <w:pPr>
        <w:rPr>
          <w:rFonts w:hint="eastAsia"/>
        </w:rPr>
      </w:pPr>
      <w:r>
        <w:rPr>
          <w:rFonts w:hint="eastAsia"/>
        </w:rPr>
        <w:t>CCTACGGGGGGCTGCAGTAAGGAATATTCCACAATGGGCGAAAGCCTGATGGAGCGACGCCGCGTGCGGGAAGAAGCCTTTCGGGGTGTAAACCGCTTTTAGAGGGGGTGAAACGGGTAGGTGGATAGCCTACCCTAAGACAGTACCCTCTGAATAAGCCTCGGCTAACTACGTGCCAGCAGCCGCGGTAATACGTAGGAGGCAAGCGTTGTCCGGAATCATTGGGCGTAAAGAGCGTGTAGGCGGCCCGATAAGTCCGCTGTGAAAGTCGAGGGCTCAACCCTCGAATGCCGGCGGATACTGTCGGGCTAGAGTCCGGAAGAGGCGAGTGGAATTCCTGGTGTAGCGGTGAAATGCGTAGATATCGTAAGGAAGGCCGGTGGCGAAAGCGAGCCTCTGGACAGTTACTGACGCTGATGCACGAAGGCCAGGGGAGCAAACGGGATTAGATACCCGAGTAGTCC</w:t>
      </w:r>
    </w:p>
    <w:p w14:paraId="2EC07DAD">
      <w:pPr>
        <w:rPr>
          <w:rFonts w:hint="eastAsia"/>
        </w:rPr>
      </w:pPr>
      <w:r>
        <w:rPr>
          <w:rFonts w:hint="eastAsia"/>
        </w:rPr>
        <w:t>&gt;OTU020442</w:t>
      </w:r>
    </w:p>
    <w:p w14:paraId="74F7DFEF">
      <w:pPr>
        <w:rPr>
          <w:rFonts w:hint="eastAsia"/>
        </w:rPr>
      </w:pPr>
      <w:r>
        <w:rPr>
          <w:rFonts w:hint="eastAsia"/>
        </w:rPr>
        <w:t>CCTACGGGTGGCTGCAGTGAGGGATCTTGGGCAATGGGCGCAAGCCTGACCCAGCGACGCCGCGTGGAGGACGAAGGGCTTCGGCTCGTAAACTCCTTTTCCTGCCGACGAGCAAGGACGGTAGGCAGGGAAGAAGTCTCGGCTAACTACGTGCCAGCAGCCGCGGTAAAACGTAGGAGGCGAGCGTTATCCGGAATCACTGGGCGTAAAGAGCTCGTAGGCGGTGTGTCGCGTCGGTCGTGAAAACCTGGGGCTCAACCCCGGGCGTGCGGTGGATACTGCCGGGCTAGAGGATGGTAGAGGCGAGTGGAATTCCCGGTGTAGCGGTGAAATGCGCAGATATCGGGAGGAACACCAGCGGCGAAGGCAGTGGTCTGGGCCGGAACTGACGCTGAATAGCGAAAGCGTGGGTAGCGAACAGGATTAGATACCCCTGTAGTCC</w:t>
      </w:r>
    </w:p>
    <w:p w14:paraId="4B6CF183">
      <w:pPr>
        <w:rPr>
          <w:rFonts w:hint="eastAsia"/>
        </w:rPr>
      </w:pPr>
      <w:r>
        <w:rPr>
          <w:rFonts w:hint="eastAsia"/>
        </w:rPr>
        <w:t>&gt;OTU020443</w:t>
      </w:r>
    </w:p>
    <w:p w14:paraId="4DA72492">
      <w:pPr>
        <w:rPr>
          <w:rFonts w:hint="eastAsia"/>
        </w:rPr>
      </w:pPr>
      <w:r>
        <w:rPr>
          <w:rFonts w:hint="eastAsia"/>
        </w:rPr>
        <w:t>CCTACGGGTGGCTGCAGTGGGGAATATTGCACAATGGGCGAAAGCCTGATGCAGCAACGCCGCGTGAGCGATGAAGGCCTTCGGGTCGTAAAGCTCTGTCCTCAAGGAAGATAATGACGGTACTTGAGGAGGAAGCCCCGGCTAACTACGTGCCAGCAGCCGCGGTAATACGGGGGGGGCAAGCGTTGTTCGGAATTACTGGGCGTAAAGGGCGCGTAGGCGGCTTTTCAAGTGACGGGTGAAATCCCTCGGCTTAACCGAGGAACTGCCTGTCAGACTGGAAGGCTTGAGACCGGGAGAGGTGAGTGGAACTGCGAGTGTAGAGGTGAAATTCGTAGATATTCGCAAGAACACCAGTGGCGAAGGCGGCTCACTGGCCCGATACTGACGCTGAGGTGCGAAAGCGTGGGGAGCAAACAGGATTAGATACCCCGGTAGTCC</w:t>
      </w:r>
    </w:p>
    <w:p w14:paraId="3D7B0AD9">
      <w:pPr>
        <w:rPr>
          <w:rFonts w:hint="eastAsia"/>
        </w:rPr>
      </w:pPr>
      <w:r>
        <w:rPr>
          <w:rFonts w:hint="eastAsia"/>
        </w:rPr>
        <w:t>&gt;OTU020444</w:t>
      </w:r>
    </w:p>
    <w:p w14:paraId="1F394EFE">
      <w:pPr>
        <w:rPr>
          <w:rFonts w:hint="eastAsia"/>
        </w:rPr>
      </w:pPr>
      <w:r>
        <w:rPr>
          <w:rFonts w:hint="eastAsia"/>
        </w:rPr>
        <w:t>CCTACGGGGGGCAGCAGTAGGGAATTTTCCACAATGGGCGAAAGCCTGATGGAGCAACGCCGCGTGCAGGATGAATGCCTTCGGGTTGTAAACTGCTTTTATATGTGACGATTATGACGGTAGCATATGAATAAGGATCGGCTAACTCCGTGCCAGCAGCCGCGGTCATACGGAGGATCCAAGCGTTATCCGGAATTACTGGGCGTAAAGAGTTGCGTAGGTGGCATAGTAAGTAGATAGTGAAAGCGTTCGGCTCAACCGTGGAGGGTCATTGGAAACTGGGAGACTTGAGTGCAGAAGAGAAGAGTGGAATTCCACGTGTAGCGGTGAAATGCGTAGAGATCGGGAGGAACACCTGTGGCGAAGGCGACTTACTGGACGACTGTTGACGCTGAGGTGCGAAAGCGTGGGGAGCAAACAGGATTAGATACCCTGGTAGTCC</w:t>
      </w:r>
    </w:p>
    <w:p w14:paraId="3553BF07">
      <w:pPr>
        <w:rPr>
          <w:rFonts w:hint="eastAsia"/>
        </w:rPr>
      </w:pPr>
      <w:r>
        <w:rPr>
          <w:rFonts w:hint="eastAsia"/>
        </w:rPr>
        <w:t>&gt;OTU020445</w:t>
      </w:r>
    </w:p>
    <w:p w14:paraId="37C18A71">
      <w:pPr>
        <w:rPr>
          <w:rFonts w:hint="eastAsia"/>
        </w:rPr>
      </w:pPr>
      <w:r>
        <w:rPr>
          <w:rFonts w:hint="eastAsia"/>
        </w:rPr>
        <w:t>CCTACGGGAGGCAGCAGTGGGGAATCTTGCGCAATGCGCGAAAGCGTGACGCAGCAACGCCGCGTGGGGGAAGACGGCCTTCGGGTTGTAAACCCCTTTCAGTTGGGACGAAGGTCGGGCGGTGAATAGCCGTTCCGGCTGACGGTACCTTCACAAGAAGCCCCGGCTAACTACGTGCCAGCAGCCGCGGTAATACGAGTGGTGCGAGCGTTAATCGGAATTACTGGGCGTAAAGGGTGCGCAGGCGGCCCCGCATGTCAGGCGTGAAATCCCCGGGCTCAACCTGGGAATGGCGCTTGAAACTACGGAGCTGGAGTATGGCAGAGGAAGGTGGAATTCCACGTGTAGCGGTGAAATGCGTAGAGATGTGGAGGAACACCGATGGCGAAGGCAGCCTTCTGGGCCAATACTGACGCTCATGCACGAAAGCGTGGGGAGCAAACAGGATTAGATACCCTTGTAGTCC</w:t>
      </w:r>
    </w:p>
    <w:p w14:paraId="3726D8F1">
      <w:pPr>
        <w:rPr>
          <w:rFonts w:hint="eastAsia"/>
        </w:rPr>
      </w:pPr>
      <w:r>
        <w:rPr>
          <w:rFonts w:hint="eastAsia"/>
        </w:rPr>
        <w:t>&gt;OTU020446</w:t>
      </w:r>
    </w:p>
    <w:p w14:paraId="612A8D65">
      <w:pPr>
        <w:rPr>
          <w:rFonts w:hint="eastAsia"/>
        </w:rPr>
      </w:pPr>
      <w:r>
        <w:rPr>
          <w:rFonts w:hint="eastAsia"/>
        </w:rPr>
        <w:t>CCTACGGGCGGCAGCAGTAAGGAATATTGGTCAATGGACGCAAGTCTGAACCAGCCATGCCGCGTGAAGGATGAAGGTCCTCTGGATTGTAAACTTCTTTTATAGGGGAAGAAACCTCTTGATTCTTCGAGAGTTGACGGTACCCTGGGAATAAGCACCGGCTAACTACGTGCCAGCAGCCGCGGTAAAACGTAGGAGACAAGCGTTATCCGGAGTTACTGGGCGTAAAGGGCGTGCAGGTGGTGCGGTAAGTCTGTTGTGAAAGCGCCTGGCTTAACCGGGCGAGGCCAATGGAGACTGCCGGACTAGAGGACGGTAGAGGGGTGTGGAATTCCTGGTGTAGCGGTGAAATGCGCAGATATCAGGAGGAACACCGGTGGCGAAGGCGGCTTGCTGGGCCTTACCTGACGCTGAGGAGCGAAAGCGTGGGGAGCGAACAGGATTAGATACCCGTGTAGTCC</w:t>
      </w:r>
    </w:p>
    <w:p w14:paraId="189675A4">
      <w:pPr>
        <w:rPr>
          <w:rFonts w:hint="eastAsia"/>
        </w:rPr>
      </w:pPr>
      <w:r>
        <w:rPr>
          <w:rFonts w:hint="eastAsia"/>
        </w:rPr>
        <w:t>&gt;OTU020447</w:t>
      </w:r>
    </w:p>
    <w:p w14:paraId="5BADD283">
      <w:pPr>
        <w:rPr>
          <w:rFonts w:hint="eastAsia"/>
        </w:rPr>
      </w:pPr>
      <w:r>
        <w:rPr>
          <w:rFonts w:hint="eastAsia"/>
        </w:rPr>
        <w:t>CCTACGGGTGGCAGCAGTGGGGAATATTGGACAATGGGGGCAACCCTGATCCAGCCATGCCGCGTGAGTGAAGAAGGCCTTAGGGTTGTAAATCTCTTTCGGCGGGGAAGATAATGACGGTACCCGCAGAAGAAGCCCCGGCTAACTCCGTGCCAGCAGCCGCGGTAATACGGAGGGGGCTAGCGTTGTTCGGAGTTACTGGGCGTAAAGAGTGTGTAGGCGGTTTGCCAAGTCTGGTGTGAAATCTCCTGGCTTAACTGGGAGGGTGCGCCGGATACTGGCAGGCTAGAGTGCGGGAGAGGGAAGCGGAATTCCTGGTGTAGTGGTGAAATGCGTAGAGATCGGGAGGAACACCTGTGGCGAAGGCGGCCGTCTGGGCCGACCCTGACGCTGAGGCGCGAAGGCGTGGGGAGCGAACGGGATTAGATACCCCTGTAGTCC</w:t>
      </w:r>
    </w:p>
    <w:p w14:paraId="471C6171">
      <w:pPr>
        <w:rPr>
          <w:rFonts w:hint="eastAsia"/>
        </w:rPr>
      </w:pPr>
      <w:r>
        <w:rPr>
          <w:rFonts w:hint="eastAsia"/>
        </w:rPr>
        <w:t>&gt;OTU020448</w:t>
      </w:r>
    </w:p>
    <w:p w14:paraId="302E46AD">
      <w:pPr>
        <w:rPr>
          <w:rFonts w:hint="eastAsia"/>
        </w:rPr>
      </w:pPr>
      <w:r>
        <w:rPr>
          <w:rFonts w:hint="eastAsia"/>
        </w:rPr>
        <w:t>CCTACGGGTGGCAGCAGTGGGGAATCTTGCGCAATGCGCGACAGCGTGACGCAGCCACGCCGCGTGAGTGAAGAAGGCCTTCGGGTTGTAAAGCTCTGTCGGACGGGACGAAAATCATTGGGGTTAACAGCCCCAGTGCCTGACGGTACCGTCAAAGGAAGCACCGGCTAACTTCGTGCCAGCAGCCGCGGTAATACGAGGGGTGCAAGCGTTGCTCGGAATTATTGGGCGTAAAGGGCAGGTAGGTGGTCTGATTTGTCAGAGGTGAAAGCCTTGGGCTTAACCCAAGAAGTGCCTCTGAAACGGTCAGACTTGAGTCTTGGAGAGGGTCGTGGAATTCCCGGTGTAGCGGTGAAATGCGTAGAGATCGGGAGGAACACCAGAGGCGAAGGCGGCGACCTGGACAAGCACTGACACTCAACTGCGAAAGCGTGGGGAGCAAACAGGATTAGATACCCCAGTAGTCC</w:t>
      </w:r>
    </w:p>
    <w:p w14:paraId="3A863054">
      <w:pPr>
        <w:rPr>
          <w:rFonts w:hint="eastAsia"/>
        </w:rPr>
      </w:pPr>
      <w:r>
        <w:rPr>
          <w:rFonts w:hint="eastAsia"/>
        </w:rPr>
        <w:t>&gt;OTU020449</w:t>
      </w:r>
    </w:p>
    <w:p w14:paraId="7C052F0A">
      <w:pPr>
        <w:rPr>
          <w:rFonts w:hint="eastAsia"/>
        </w:rPr>
      </w:pPr>
      <w:r>
        <w:rPr>
          <w:rFonts w:hint="eastAsia"/>
        </w:rPr>
        <w:t>CCTACGGGAGGCTGCAGTGGGGAATATTGCGCAATGGACGAAAGTCTGACCCAGCAACGCCGCGTGAAGGATGAAATCCCTCGGGATGTAAACTTCATAAGAACGGGAAGAATAAGCCGGAGTTAACACCTCCGGCGATGACGGTACCGTTAGTAAGCCCCGGCTAACTCTGTGCCAGCAGCCGCGGTAATACAGAGGGGGCAAGCGTTGTTCGGAATTACTGGGCATAAAGCGCACGTAGGCGGCGCCACAAGTGCGGGGTGAAATCCCACGGCTTACCCGTGGAACGGCCTTGTAGACTGTGGTGCTCGAGGATGGTAGGGGAGAGCGGAACTCCTGGTGGAGCGGTGAAATGCGTAGAGATCAGGAGGAACACCGGTGGCGAAGGCGGCTCTCTGGTCCATTACTGACGCTGAGGCTCGAAAGCGTGGGGAGCAAACAGGATTAGATACCCGGGTAGTCC</w:t>
      </w:r>
    </w:p>
    <w:p w14:paraId="227DC99F">
      <w:pPr>
        <w:rPr>
          <w:rFonts w:hint="eastAsia"/>
        </w:rPr>
      </w:pPr>
      <w:r>
        <w:rPr>
          <w:rFonts w:hint="eastAsia"/>
        </w:rPr>
        <w:t>&gt;OTU020450</w:t>
      </w:r>
    </w:p>
    <w:p w14:paraId="4E343351">
      <w:pPr>
        <w:rPr>
          <w:rFonts w:hint="eastAsia"/>
        </w:rPr>
      </w:pPr>
      <w:r>
        <w:rPr>
          <w:rFonts w:hint="eastAsia"/>
        </w:rPr>
        <w:t>CCTACGGGGGGCTGCAGTCGAGAATCTTCGGCAATGGACGAAAGTCTGACCGAGCGACGCCGCGTGCGGGATGAAGGTCTTCGGATTGTAAACCGCTGTCAGAGGGGATGAAGTATACGAGAGCTATCTCTTGTATTTGACAGAGCCTCAGAGGAAGCACGGGCTAAGTTCGTGCCAGCAGCCGCGGTAATACGTAGGGTGCGAGCGTTGTCCGGATTTATTGGGCGTAAAGGGCGTGCAGGTGGTGCGGTAAGTCTGTTGTGAAAGCGCCTGGCTTAACCGGGCGAGGCCAATGGAGACTGCCGGACTGGAGGACGGTAGAGGGGTGTGGAATTCCGGGTGTAGTGGTGAAATGCGTAGATATCCGGAGGAACACCAGTGGCGAAGGCGGCCTTCTGGACCATTTCTGACGCTCAGACGCGAAAGCTAGGGGAGCAAACGGGATTAGATACCCCTGTAGTCC</w:t>
      </w:r>
    </w:p>
    <w:p w14:paraId="0A6371DB">
      <w:pPr>
        <w:rPr>
          <w:rFonts w:hint="eastAsia"/>
        </w:rPr>
      </w:pPr>
      <w:r>
        <w:rPr>
          <w:rFonts w:hint="eastAsia"/>
        </w:rPr>
        <w:t>&gt;OTU020451</w:t>
      </w:r>
    </w:p>
    <w:p w14:paraId="6A3CEA79">
      <w:pPr>
        <w:rPr>
          <w:rFonts w:hint="eastAsia"/>
        </w:rPr>
      </w:pPr>
      <w:r>
        <w:rPr>
          <w:rFonts w:hint="eastAsia"/>
        </w:rPr>
        <w:t>CCTACGGGAGGCTGCAGTGAGGAATATTGCCCAATGGAGGAAACTCTGAGGCAGCAACTCCGCGTGAAGGATGAAGGCCCTCGGGTCGTAAACTTCTTTTCTCAGGGAAGATACAAGACGGTACCTGAGGAATAAGCCACGGCTAACTACGTGCCAGCAGCCGCGGTAAAACGTAGGATCCGAGCGTTATCCGGATTTACTGGGCGTAAAGCGCGTGCAGGCGGTTCTGCAAGTCCGATGTGAAAGCCCAGGGCTCAACCCTGGAAGTGCATTGGAAACTACGGAACTTGAGTCCTGGAGAGGAGAGCGGAATTCCCGGTGTAGAGGTGAAATTCGTAGATATCGGGAGGAACACCAGTGGCGAAGGCGGCTCTCTGGACAGGTACTGACGCTGAGACGCGAAAGCGTGGGTAGCAAACAGGATTAGATACCCCAGTAGTCC</w:t>
      </w:r>
    </w:p>
    <w:p w14:paraId="02242420">
      <w:pPr>
        <w:rPr>
          <w:rFonts w:hint="eastAsia"/>
        </w:rPr>
      </w:pPr>
      <w:r>
        <w:rPr>
          <w:rFonts w:hint="eastAsia"/>
        </w:rPr>
        <w:t>&gt;OTU020452</w:t>
      </w:r>
    </w:p>
    <w:p w14:paraId="1AAB6108">
      <w:pPr>
        <w:rPr>
          <w:rFonts w:hint="eastAsia"/>
        </w:rPr>
      </w:pPr>
      <w:r>
        <w:rPr>
          <w:rFonts w:hint="eastAsia"/>
        </w:rPr>
        <w:t>CCTACGGGGGGCTGCAGTGGGGAATTTTGGGCAATGGGCGAAAGCCTGACCCAGCAACGCCGCGTGAGGGAGGAAATCCTTCGGGATGTAAACCTCGCAAGCAAGGGAAGAATGCCCGGAATCTAATACATTCCGGGAGAGACGGTACCCGCAGAATAAGCCCCGGCTAACTTCGTGCCAGCAGCCGCGGTAATACGAAGGGTGCAAACGTTGCTCGGAATTATTGGGCGTAAAGCGCACGTAGGCGGCTTTGCAAGTCGGATGTGAAATCCCTCGGCTTAACCTAGAAACTGCCATTGATACTATAGATCTTGAATTTTCTGGAGGTAAGCGGAATATGTCATGTAGCGGTGAAATGCTTAGATATGACATAGAACACCAATTGCGAAGGCAGCTTACTACAGGAACATTGACACTGAGGCACGAAAGCGTGGGGATCAAAAGGGATTAGATACCCCAGTAGTCC</w:t>
      </w:r>
    </w:p>
    <w:p w14:paraId="0F750A6D">
      <w:pPr>
        <w:rPr>
          <w:rFonts w:hint="eastAsia"/>
        </w:rPr>
      </w:pPr>
      <w:r>
        <w:rPr>
          <w:rFonts w:hint="eastAsia"/>
        </w:rPr>
        <w:t>&gt;OTU020453</w:t>
      </w:r>
    </w:p>
    <w:p w14:paraId="70BFA617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GCTCTGTGGGGAGGGACGAACAAATCTGGGGCTAATCACCCGGATCCTGACGGTACCTCCTTAGCAAGCCCCGGCTAACTCCGTGCCAGCAGCCGCGGTAATACGGGGGGGGCAAGCGTTGTTCGGAATTACTGGGCGTAAAGGGCTCGTAGGTGGCCAACTAAGTCAGACGTGAAATCCCTCGGCTTAACCGGGGAACTGCGTCTGATACTGGATGGCTTGAGTTTGGGAGAGGGACGCGGAATTCCAGGTGTAGCGGTGAAATGCGTAGATATCTGGAGGAACACCGGTGGCGAAGGCGGCGTCCTGGACCAACACTGACACTGATGAGCGAAAGCCAGGGGAGCAAACGGGATTAGATACCCTAGTAGTCC</w:t>
      </w:r>
    </w:p>
    <w:p w14:paraId="3A3ABF5C">
      <w:pPr>
        <w:rPr>
          <w:rFonts w:hint="eastAsia"/>
        </w:rPr>
      </w:pPr>
      <w:r>
        <w:rPr>
          <w:rFonts w:hint="eastAsia"/>
        </w:rPr>
        <w:t>&gt;OTU020454</w:t>
      </w:r>
    </w:p>
    <w:p w14:paraId="6A86409F">
      <w:pPr>
        <w:rPr>
          <w:rFonts w:hint="eastAsia"/>
        </w:rPr>
      </w:pPr>
      <w:r>
        <w:rPr>
          <w:rFonts w:hint="eastAsia"/>
        </w:rPr>
        <w:t>CCTACGGGGGGCTGCAGTGGGGAATCTTGCGCAATGGCCTAACGGCTGACGCAGCGACGCCGCGTGCGGGATGAAGGCCTTCGGGTTGTAAACCGCTTTCGGTTGGGAGGAAATCGCTAGGGGTTCTCCCCTAGTGTTGACCTATCTTCGGAAGAAGCCCCGGCTAACTCCGTGCCAGCAGCCGCGGTAATACGGAGGGTGCGAGCGTTATCCGGAATTACTGGGTTTAAAGGGTGCGTAGGCGGCTTTGTAAGTCAGGAGTGAAAGTTTGCGGCTCAACCCTGGAATTGCCTTTAAGACTGCATCGCTTGAACATCGGAGAGGTAAGTGGAATTCCGAGTGTAGAGGTGAAATTCGTAGATATTCGGAAGAACACCAGTGGCGAAGGCGACTCACTGGACATGTATTGACGCTGAGGTGCGAAAGCGTGGGGAGCAAACAGGATTAGATACCCCGGTAGTCC</w:t>
      </w:r>
    </w:p>
    <w:p w14:paraId="261DBA57">
      <w:pPr>
        <w:rPr>
          <w:rFonts w:hint="eastAsia"/>
        </w:rPr>
      </w:pPr>
      <w:r>
        <w:rPr>
          <w:rFonts w:hint="eastAsia"/>
        </w:rPr>
        <w:t>&gt;OTU020455</w:t>
      </w:r>
    </w:p>
    <w:p w14:paraId="5FBB7324">
      <w:pPr>
        <w:rPr>
          <w:rFonts w:hint="eastAsia"/>
        </w:rPr>
      </w:pPr>
      <w:r>
        <w:rPr>
          <w:rFonts w:hint="eastAsia"/>
        </w:rPr>
        <w:t>CCTACGGGGGGCTGCAGTGGGGAATCTTGGGCAATGGCCGAAAGGCTGACCCAGCGACGCCGCGTGCGGGATGACGCTTTTCGGAGTGTAAACCGCTGTCAGGGGGGACGAAGTCTCGAGCGTGAATAGCGTTCGAGCTGACGGTACCTCCAGAGGAAGCACCGGCTAACTCTGTGCCAGCAGCCGCGGTAAGACAGAGGGGGCAAGCGTTGCTCGGAATCACTGGGCGTAAAGGGCGCGTAGGCGGGATGGCAAGTCGGTCGTGAAATCTCTCGGCTCAACCGAGAAACGTCGGCCGATACTGCCGTTCTTGAGGGATGCAGAGGAGACTGGAATTCCCGGTGTAGCGGTGAAATGTGTAGAGATCGGGAGGAACACCGGTGGCGAAGGCGGGTCTCTGGGCATTTCCTGACGCTGAGGCGCGAAAGCGTGGGGAGCAAACGGGATTAGATACCCGTGTAGTCC</w:t>
      </w:r>
    </w:p>
    <w:p w14:paraId="0AB00AA9">
      <w:pPr>
        <w:rPr>
          <w:rFonts w:hint="eastAsia"/>
        </w:rPr>
      </w:pPr>
      <w:r>
        <w:rPr>
          <w:rFonts w:hint="eastAsia"/>
        </w:rPr>
        <w:t>&gt;OTU020456</w:t>
      </w:r>
    </w:p>
    <w:p w14:paraId="7B148BC9">
      <w:pPr>
        <w:rPr>
          <w:rFonts w:hint="eastAsia"/>
        </w:rPr>
      </w:pPr>
      <w:r>
        <w:rPr>
          <w:rFonts w:hint="eastAsia"/>
        </w:rPr>
        <w:t>CCTACGGGTGGCAGCAGTGGGGAATATTGCGCAATGGGCGAAAGCCTGACGCAGCAACGCCGCGTGAGTGATGAAGGCCTTCGGGTCGTAAAGCTCTGTCGGAGGGAACGAATGCTCTTGGGGTTAACAGCCCCAGGAAGTGACGGTACCCTCAAAGGAAGCACCGGCTAACTCTGTGCCAGCAGCCGCGGTAATACGTAGGGCGCAAGCGTTGTCCGGAATTATTGGGCGTAAAGGGCGCGTAGGCGGTTGGGTAAGTCGGGTGTGAAAGCCCTGGGCTTAACCTTTGAATGCCGGTGGATACTGCGAGGCTAGAGTCCGGAAGAGGCGAGTGGAATTCCTGGTGTAGCGGTGGAATGCGCAGATATCGGGAGGAACACCAGTGGCGAAGGCGATCTTCTGGACGGATACTGACGTTGAGGCGCGAAAGCTAGGGGAGCAAACGGGATTAGATACCCGTGTAGTCC</w:t>
      </w:r>
    </w:p>
    <w:p w14:paraId="5D9AA017">
      <w:pPr>
        <w:rPr>
          <w:rFonts w:hint="eastAsia"/>
        </w:rPr>
      </w:pPr>
      <w:r>
        <w:rPr>
          <w:rFonts w:hint="eastAsia"/>
        </w:rPr>
        <w:t>&gt;OTU020457</w:t>
      </w:r>
    </w:p>
    <w:p w14:paraId="60DDDD18">
      <w:pPr>
        <w:rPr>
          <w:rFonts w:hint="eastAsia"/>
        </w:rPr>
      </w:pPr>
      <w:r>
        <w:rPr>
          <w:rFonts w:hint="eastAsia"/>
        </w:rPr>
        <w:t>CCTACGGGAGGCTGCAGTGGGGAATCTTGCGCAATGGGAGCAATCCTGACGCAGCGACGCCGCGTGGGGGAGGAAGGGCTTCGGCTCGTAAACCCCTGTTGCCCGGGGCGAACCTCTGGTTTCGACCAGACTGACGGTACCGGGTGAGGAAGCACCGGCTAACTCTGTGCCAGCAGCCGCGGTAATACAGAGGAGCCAAGCGTTGTCCGGATTGACTGGGCGTAAAGCGCACGCAGGCGGATGCGCGCGTGGGGTGTGAAATCTGGCCGCTTAACGGCCAGGGGCCATCCCATACGGCGCGTCTGGAGCCGTGCAGAGGTCGGTGGAATTGCCGGTGTAGTGGTGAAATGCGTAGAGATCGGGAGGAACACCAGTGGCGAAGGCGGCCTTCTGGACTGCATCTGACGCTCAGACGCGAAAGCTAGGGTAGCAAACGGGATTAGATACCCTAGTAGTCC</w:t>
      </w:r>
    </w:p>
    <w:p w14:paraId="1A8C0F76">
      <w:pPr>
        <w:rPr>
          <w:rFonts w:hint="eastAsia"/>
        </w:rPr>
      </w:pPr>
      <w:r>
        <w:rPr>
          <w:rFonts w:hint="eastAsia"/>
        </w:rPr>
        <w:t>&gt;OTU020458</w:t>
      </w:r>
    </w:p>
    <w:p w14:paraId="179137C7">
      <w:pPr>
        <w:rPr>
          <w:rFonts w:hint="eastAsia"/>
        </w:rPr>
      </w:pPr>
      <w:r>
        <w:rPr>
          <w:rFonts w:hint="eastAsia"/>
        </w:rPr>
        <w:t>CCTACGGGAGGCAGCAGTCGGGAATATTGGACAATGGGCGAAAGCCTGATCCAGCAATGCCGCGTGAGTGATGAAGGCCTTAGGGTTGTAAAGCTCTTTTACCCGGGATGATAATGACAGTACCGGGAGAATAAGCCCCGGCTAACTCCGTGCCAGCAGCCGCGGTAATACGAACTGTGCGAACGTTATTCGGAATCACTGGGCTTACAGGGTGCGTAGGCGGCAGGGTAAGTCTGGTGTGAAATCCCGGGGCTCAACCCCGGAACTGCACTGGATACTGCTTTGCTAGAGTACTGGAGAGGGAACTGGAATTTACGGTGTAGCAGTGAAATGCGTAGATATTAGGAGGAACACCAGTGGCGAAGGCGACTTACTGGACTGTAACTGACGCTGAGGCGCGAAAGCGTGGGGAGCAAACAGGATTAGATACCCCTGTAGTCC</w:t>
      </w:r>
    </w:p>
    <w:p w14:paraId="60717C27">
      <w:pPr>
        <w:rPr>
          <w:rFonts w:hint="eastAsia"/>
        </w:rPr>
      </w:pPr>
      <w:r>
        <w:rPr>
          <w:rFonts w:hint="eastAsia"/>
        </w:rPr>
        <w:t>&gt;OTU020459</w:t>
      </w:r>
    </w:p>
    <w:p w14:paraId="7F7F39A4">
      <w:pPr>
        <w:rPr>
          <w:rFonts w:hint="eastAsia"/>
        </w:rPr>
      </w:pPr>
      <w:r>
        <w:rPr>
          <w:rFonts w:hint="eastAsia"/>
        </w:rPr>
        <w:t>CCTACGGGGGGCAGCAGTCGGGAATATTGGACAATGGGCGCAAGCCTGATCCAGCCATGCCGCGTGAGTGATGAAGGCCTTAGGGTTGTAAAGCTCTTTTGGCGGGGACGATGATGACGGTACCCGCAGAATAAGCCCCGGCTAACTTCGTGCCAGCAGCCGCGGTAATACGAAGGGGGCAAGCGTTGTTCGGAATTACTGGGCGTAAAGGGCGCGTAGGCGGCTCTGTGCGTCGTGCGTGAAAGGCCTGGGCTCAACCCGGGAATGGCGCTCGATACGACGGAGCTAGAGTGCAGGAGAGGATGGTGGAATTCCCAGTGTAGAGGTGAAATTCGTAGATATTGGGAAGAACACCGGTGGCGAAGGCGGCCACCTGGACGGATACTGACGCTGAGACGCGAAAGCGTGGGTAGCAAACAGGATTAGATACCCCTGTAGTCC</w:t>
      </w:r>
    </w:p>
    <w:p w14:paraId="2B77BE14">
      <w:pPr>
        <w:rPr>
          <w:rFonts w:hint="eastAsia"/>
        </w:rPr>
      </w:pPr>
      <w:r>
        <w:rPr>
          <w:rFonts w:hint="eastAsia"/>
        </w:rPr>
        <w:t>&gt;OTU020460</w:t>
      </w:r>
    </w:p>
    <w:p w14:paraId="1FC679E3">
      <w:pPr>
        <w:rPr>
          <w:rFonts w:hint="eastAsia"/>
        </w:rPr>
      </w:pPr>
      <w:r>
        <w:rPr>
          <w:rFonts w:hint="eastAsia"/>
        </w:rPr>
        <w:t>CCTACGGGAGGCAGCAGTGGGGAATTTTCCGCAATGGGCGAAAGCCTGATGCAGCAACGCCGCGTGGGTGAAGAAGGTTTTCGGATTGTAAAGCCCTTTCGGCTGGGAAGAAGGGTGATTTGGCTAATACCTAAGTCATTTGACGGTACCAGAATAAGAAGCACCGGCTAATTCCGTGCCAGCAGCCGCGGTAATACGGAAGGTGCAAGCGTTGTTCGGAATGACTGGGCGTAAAGCGCACGTAGGCGGCTTCATAAGTCGGATGTGAAAGCCCCGGGCTCAACCTGGGAATAGCACCCGAAACTGTGAAACTTGAATGCTTAAGAGGTTGGTGGAATTCCAGGTGTAGGAGTGAAATCCGTAGATATCTGGAGGAACATCGGAGGCGAAGGCGGCCAACTGGTGATGCATTGACGCTGAGGTGCGAAAGCGTGGGGAGCAAACAGGATTAGATACCCCGGTAGTCC</w:t>
      </w:r>
    </w:p>
    <w:p w14:paraId="7DEE814E">
      <w:pPr>
        <w:rPr>
          <w:rFonts w:hint="eastAsia"/>
        </w:rPr>
      </w:pPr>
      <w:r>
        <w:rPr>
          <w:rFonts w:hint="eastAsia"/>
        </w:rPr>
        <w:t>&gt;OTU020461</w:t>
      </w:r>
    </w:p>
    <w:p w14:paraId="5602D3ED">
      <w:pPr>
        <w:rPr>
          <w:rFonts w:hint="eastAsia"/>
        </w:rPr>
      </w:pPr>
      <w:r>
        <w:rPr>
          <w:rFonts w:hint="eastAsia"/>
        </w:rPr>
        <w:t>CCTACGGGGGGCTGCAGTGGGGAATCTTGCGCAATGGGCGAAAGCCTGACGGAGTGACGCCGCGTGGGGGACGAAGGCCTTCGGGTCGTAAACCCCTGTCAGAGGGAAAGATGGGCGTCGGCGTGAATAGCGTCGGCGCTTGACGGTACCTTCAGAGGAAGCCCCGGCCAACTCTGTGCCAGCAGCCGCGGTAAGACAGAGGGGGCAAGCGTTGCTCGGAATCACTGGGCGTAAAGGGCGTGTAGGCGGGATGGCAAGTCGGGCGTGAAAGCCTTCGGCTCAACCGAAGAAGGGCGTCCGATACTGGCGACCTTGAGTACGGGAGAGGTGAGTGGAATTCCCAGTGTAGAGGTGAAATGCGTAGAGATGTGGAGGAACACCTGTGGCGAAGGCGCCTTGCTGGCCGATTTCTGACGCTGAGGCGCGAAAGCGTGGGGAGCGAACAGGATTAGATACCCTTGTAGTCC</w:t>
      </w:r>
    </w:p>
    <w:p w14:paraId="3FAF8B31">
      <w:pPr>
        <w:rPr>
          <w:rFonts w:hint="eastAsia"/>
        </w:rPr>
      </w:pPr>
      <w:r>
        <w:rPr>
          <w:rFonts w:hint="eastAsia"/>
        </w:rPr>
        <w:t>&gt;OTU020462</w:t>
      </w:r>
    </w:p>
    <w:p w14:paraId="228992D6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CCCTTGGGTCGTAAACTCCTTTTGCGAGAGAAGAACGTACGGGCAACCGTACTTGACGGTACCTCGCGAATAAGCCACGGCTAACTACGTGCCAGCAGCCGCGGTAATACGTAGGTGGCAAGCGTTGTCCGGATTTACTGGGCGTAAAGCGTATGCAGGCGGCCAGATAAGTCCGCTGTGAAAACTCGAGGCTCAACTTCGAGACGTCGGTGGAAACTGCCTGGCTAGAGTCCGGAAGAGGAGTGTGGAATTCCTGGTGTAGCGGTGGAATGCGCAGATATCAGGAGGAACACCGATAGCGAAGGCAGCTCGCTGGGACGGTACTGACGCTAAGGCGCGAAAGCGTGGGGAGCGAACAGGATTAGATACCCGGGTAGTCC</w:t>
      </w:r>
    </w:p>
    <w:p w14:paraId="7C57D87D">
      <w:pPr>
        <w:rPr>
          <w:rFonts w:hint="eastAsia"/>
        </w:rPr>
      </w:pPr>
      <w:r>
        <w:rPr>
          <w:rFonts w:hint="eastAsia"/>
        </w:rPr>
        <w:t>&gt;OTU020463</w:t>
      </w:r>
    </w:p>
    <w:p w14:paraId="5AB8D2EB">
      <w:pPr>
        <w:rPr>
          <w:rFonts w:hint="eastAsia"/>
        </w:rPr>
      </w:pPr>
      <w:r>
        <w:rPr>
          <w:rFonts w:hint="eastAsia"/>
        </w:rPr>
        <w:t>CCTACGGGTGGCTGCAGTAACGAATATTCCACAATGGGCGCAAGCCTGATGGAGCAATGCCGCGTGCAGGATGAAGCCCCTCGGGGTGTAAACTGCTGTCAGGGTTCAGGAAATCAATGACCAGACCCAAAGGAAGTGACAGCTAACTACGTGCCAGCAGCTGCGGTAATACGTAGGTCGCGAACGTTATTCGGATTTACTGGGCTTAAAGGGCGTGTAGGCGGCAGCGCAAGTCAAGGTTGAAATCCGGCGGCTCACCCGTCGAACTGGCCTTGATACTGCGTTGCTAGAGTCATGGAGGGGTGCGCGGAACTTGTGGTGGAGCGGTGAAATGCTCAGATATCACAGGGAACACCGGAGGCGAAGGCGGCGCACTGGCCATGTACTGACGCTGTAGCGCGAAAGCCAGGGGAGCGAACGGGATTAGATACCCGAGTAGTCC</w:t>
      </w:r>
    </w:p>
    <w:p w14:paraId="3FB169BC">
      <w:pPr>
        <w:rPr>
          <w:rFonts w:hint="eastAsia"/>
        </w:rPr>
      </w:pPr>
      <w:r>
        <w:rPr>
          <w:rFonts w:hint="eastAsia"/>
        </w:rPr>
        <w:t>&gt;OTU020464</w:t>
      </w:r>
    </w:p>
    <w:p w14:paraId="6031C2F2">
      <w:pPr>
        <w:rPr>
          <w:rFonts w:hint="eastAsia"/>
        </w:rPr>
      </w:pPr>
      <w:r>
        <w:rPr>
          <w:rFonts w:hint="eastAsia"/>
        </w:rPr>
        <w:t>CCTACGGGTGGCTGCAGTGGGGAATTTTGCGCAATGGGCTAACGCCTGACCCAGCAACGCCGCGTGAAGGATGAAGTCCTTCGGGATGTAAACTTCGGAAGAATGGGAAGAATAAATGACGGTACCATTTTTAAGCCCCGGCTAACTCCGTGCCAGCAGCCGCGGTAATACGTAGGGGGCAAGCGTTGTCCGGATTTATTGGGCGTAAAGAGCGTGTAGGCGGCCAGGTAGGTCCGTTGTGAAAACTGGAGGCTTAACCTTCAGACGTCGATGGAAACCATCTGGCTAGAGTCCGGAAGAGGAGAGTGGAATTCCCGGTGTAGCGGTGAAATGCGCAGATATCGGGAAGAACACCCGTGGCGAAGGCGGCTCTCTGGGACGGTACTGACGCTGAGACGCGAAAGCGTGGGGAGCAAACAGGATTAGATACCCCGGTAGTCC</w:t>
      </w:r>
    </w:p>
    <w:p w14:paraId="35EF34BA">
      <w:pPr>
        <w:rPr>
          <w:rFonts w:hint="eastAsia"/>
        </w:rPr>
      </w:pPr>
      <w:r>
        <w:rPr>
          <w:rFonts w:hint="eastAsia"/>
        </w:rPr>
        <w:t>&gt;OTU020465</w:t>
      </w:r>
    </w:p>
    <w:p w14:paraId="0B2AD166">
      <w:pPr>
        <w:rPr>
          <w:rFonts w:hint="eastAsia"/>
        </w:rPr>
      </w:pPr>
      <w:r>
        <w:rPr>
          <w:rFonts w:hint="eastAsia"/>
        </w:rPr>
        <w:t>CCTACGGGTGGCTGCAGTAGGGAATCTTCCGCAATGGACGCAAGTCTGACGGAGCAACGCCGCGTGAGTGATGAAGGTTTTCGGATCGTAAAGCTCTGTTGCCCTAGACGAACAGCAGGGAGAGTAACTGCTCTCTGTGTGACGGTATAGGAGAAGAAAGCCCCGGCTAACTACGTGCCAGCAGCCGCGGTAATACGTAGGGGGCAAGCGTTGTCCGGAATTACTGGGCGTAAAGCGCACGTAGGCGGATCGATCAGTCAGGGGTGAAATCCCAGGGCTCAACCCAGGAAGTGCATTCGAAACTCCCGAGCTTGAGTTTCGGAGAGGAAGGCGGAATTCTCGGTGTAGAGGTGAAATTCGTAGATATCGGTAGGAACACCAGTGGCGAAGGCGGTCTCCTGGGACGTTCTTGACGCTGAGGCGCGAAAGCTGGGGGAGCGAACGGGATTAGATACCCGGGTAGTCC</w:t>
      </w:r>
    </w:p>
    <w:p w14:paraId="37FDC43E">
      <w:pPr>
        <w:rPr>
          <w:rFonts w:hint="eastAsia"/>
        </w:rPr>
      </w:pPr>
      <w:r>
        <w:rPr>
          <w:rFonts w:hint="eastAsia"/>
        </w:rPr>
        <w:t>&gt;OTU020466</w:t>
      </w:r>
    </w:p>
    <w:p w14:paraId="17AA41D8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CTTTCGGGATGTAAACTTCGTAAGAATAGGAAGAATAAATGACGGTACTATTTGTAAGGTCCGGCTAACTACGTGCCAGCAGCCGCGGTAATACGTAGGGGGCGAGCGTTGTCCGGAATTATTGGGCGTAAAGCGCGCGTAGGCGGATCAGCAAGTCAGGGGTGAAATCCCGGGGCTCAACCCCGGCACTGCCTTTGAGACTGTTGGTCTGGAGTTCGAGAGAGGTGGGTGGAATTCCGAGTGTAGAGGTGAAATTCGTAGATATTCGGAGGAACACCAGTGGCGAAGGCGGCCCACTGGCTCGACACTGACGCTGAGGCGCGAAAGCGCGGGGAGCAAACAGGATTAGATACCCCAGTAGTCC</w:t>
      </w:r>
    </w:p>
    <w:p w14:paraId="4DAEA0D0">
      <w:pPr>
        <w:rPr>
          <w:rFonts w:hint="eastAsia"/>
        </w:rPr>
      </w:pPr>
      <w:r>
        <w:rPr>
          <w:rFonts w:hint="eastAsia"/>
        </w:rPr>
        <w:t>&gt;OTU020467</w:t>
      </w:r>
    </w:p>
    <w:p w14:paraId="15C37968">
      <w:pPr>
        <w:rPr>
          <w:rFonts w:hint="eastAsia"/>
        </w:rPr>
      </w:pPr>
      <w:r>
        <w:rPr>
          <w:rFonts w:hint="eastAsia"/>
        </w:rPr>
        <w:t>CCTACGGGGGGCTGCAGCAAGGAATTTTCGGCAATGGGGGCAACCCTGACCGAGCAACGCCGCGTGTGGGATGACGGCCTTCGGGTTGTAAACCACTGTCGGGAGGGACGAATGCGCCGCAAGGCGAGTGACGGTACCTCCAAAGGAAGCACCGGCTAACTCCGTGCCAGCAGCCGCGGTAATACGGAGGGTGCGAGCGTTGTTCGGAATTACTGGGCGTAAAGGGCGCGTAGGCGGCCACCGCAAGTCGACTGTGAAATCCCTCGGCTTAACCGGGGAACTGCGTCCGATACTGGATGGCTCGAGTGTGGGAGAGGGATGCGGAATTCCAGGTGTAGCGGTGAAATGCGTAGATATCGTCAAGAACACCGATAGTGTAGACAGCTTACTAGATTTCAACTGACGCTGAGGCACGAAAGTGTGGGGATCAAACAGGATTAGATACCCGAGTAGTCC</w:t>
      </w:r>
    </w:p>
    <w:p w14:paraId="2265361A">
      <w:pPr>
        <w:rPr>
          <w:rFonts w:hint="eastAsia"/>
        </w:rPr>
      </w:pPr>
      <w:r>
        <w:rPr>
          <w:rFonts w:hint="eastAsia"/>
        </w:rPr>
        <w:t>&gt;OTU020468</w:t>
      </w:r>
    </w:p>
    <w:p w14:paraId="41BAFB9D">
      <w:pPr>
        <w:rPr>
          <w:rFonts w:hint="eastAsia"/>
        </w:rPr>
      </w:pPr>
      <w:r>
        <w:rPr>
          <w:rFonts w:hint="eastAsia"/>
        </w:rPr>
        <w:t>CCTACGGGTGGCTGCAGTTAGGAATCTTGGACAATGGGCGCAAGCCTGATCCAGCCATGCCGCGTGAGTGATGAAGGCCTGAGGGTTGTAAAGCACTTTCAGCGAGGAGGAAGTGTTATTGGTGAATAGCCATTAATGTTGACGTTACTCGCAGAAGAAGCACCGGCTAACTCTGTGCCAGCAGCCGCGGTAATACAGAGGGTGCAAGCGTTAATCGGAATTACTGGGCGTAAAGCGTGCGTAGGTGGATAATTAAGTCAGATGTGAAAGCCCTGGGCTTAACCTAGGAATTGCATCTGATACTGGTAGTCTAGAGTATGGTAGAGGATGGCGGAATTTCCGGTGTAGCGGTGAAATGCGTAGATATCGGAAGGAACACCAGTGGCGAAGGCGGCTATCTGGGCCAATACTGACACTGAGGCACGAAAGCGTGGGTAGCAAACAGGATTAGATACCCCAGTAGTCC</w:t>
      </w:r>
    </w:p>
    <w:p w14:paraId="6AB6671A">
      <w:pPr>
        <w:rPr>
          <w:rFonts w:hint="eastAsia"/>
        </w:rPr>
      </w:pPr>
      <w:r>
        <w:rPr>
          <w:rFonts w:hint="eastAsia"/>
        </w:rPr>
        <w:t>&gt;OTU020469</w:t>
      </w:r>
    </w:p>
    <w:p w14:paraId="115CA651">
      <w:pPr>
        <w:rPr>
          <w:rFonts w:hint="eastAsia"/>
        </w:rPr>
      </w:pPr>
      <w:r>
        <w:rPr>
          <w:rFonts w:hint="eastAsia"/>
        </w:rPr>
        <w:t>CCTACGGGCGGCAGCAGTGAGGAATATTGGTCAATGGACGCAAGTCTGAACCAGCCATGCCGCGTGAAGGAAGAAGGCCCTAAGGGTTGTAAACTTCTTTTGTACGGGGGTAATTTTCGGATCGTGATCTGAATTGAAAGTACTGTACGAATAAGCGTCGGCTAACTACGTGCCAGCAGCCGCGGTAATACGAAGGGAGCTAGCGTTGTTCGGAATCACTGGGCGTAAAGCGCACGTAGGCGGATTTGTTAGTCAGGGGTGAAATCCCGGGGCTCAACCTCGGAACTGCCTTTGATACTGGCTGTCTTGAGTTCGGGAGAGGTGAGTGGAATGCCGAGTGTAGAGGTGAAATTCGTAGATATCAGGAGGAACACCTGCGGTGTAGACGGCTTACTGGACCACTACTGACGCTGAGGCACGAAAGCGTGGGGAGCAAACAGGATTAGATACCCCTGTAGTCC</w:t>
      </w:r>
    </w:p>
    <w:p w14:paraId="7677BCE4">
      <w:pPr>
        <w:rPr>
          <w:rFonts w:hint="eastAsia"/>
        </w:rPr>
      </w:pPr>
      <w:r>
        <w:rPr>
          <w:rFonts w:hint="eastAsia"/>
        </w:rPr>
        <w:t>&gt;OTU020470</w:t>
      </w:r>
    </w:p>
    <w:p w14:paraId="210824C5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GTTGTAAACTCCTGTCATTTGGGAACAAGTGGCCGGCATTAACTGTGTCGGCCTTGATAGTACCAGAAGAGGAAGGGACGGCTAACTCTGTGCCAGCAGCCGCGGTAATACAGAGGGTGCGAGCGTTGTCCGGAATTATTGGGCGTAAAGGGCTCGTAGGCGGTTTGTCGCGTCGGGAGTGAAAACGCCGGGCTTAACTCGGTGCTTGCTTTCGATACGGGCAGACTAGAGGTATGCAGGGGAGAACGGAATTCCTGGTGTAGCGGTGAAATGCGCAGATATCGGGAGGAACACCGGTGGCGAAGGCGGGTCTCTGGGCCGATACTGACGCTGAGGAGCGAAAGCGTGGGGAGCGAACAGGATTAGATACCCGAGTAGTCC</w:t>
      </w:r>
    </w:p>
    <w:p w14:paraId="64AFE102">
      <w:pPr>
        <w:rPr>
          <w:rFonts w:hint="eastAsia"/>
        </w:rPr>
      </w:pPr>
      <w:r>
        <w:rPr>
          <w:rFonts w:hint="eastAsia"/>
        </w:rPr>
        <w:t>&gt;OTU020471</w:t>
      </w:r>
    </w:p>
    <w:p w14:paraId="505F79F9">
      <w:pPr>
        <w:rPr>
          <w:rFonts w:hint="eastAsia"/>
        </w:rPr>
      </w:pPr>
      <w:r>
        <w:rPr>
          <w:rFonts w:hint="eastAsia"/>
        </w:rPr>
        <w:t>CCTACGGGCGGCTGCAGTTAGGAATTTTGGGCAATGGGCGAGAGCCTGACCCAGCAACGCCGCGTGGGTGATGAAGGCCTTCGGGTCGTAAAGCCCTTTTCCGGGGGACGATGGTGACGGTACCCCGGGAAGAAGCCCCGGCTAACTACGTGCCAGCAGCCGCGGTAATACGTAGGGGGCGAGCGTTGTCCGGATTCATTGGGCGTAAAGGGCTCGCAGGCGGCCGTCCAAGCCGCGCGTGAAAGACCCCGGCTCAACCGGGGGGTGTCGTGCGGGACTGGGCGGCTGGAGGCCGGTAGGGGGGAGCGGAATTCCGGGTGTAGTGGTGGAATGCGTAGAGATCCGGAGGAACACCGGTGGCGAAGGCGGCTCCCTGGCCCGGACCTGACGCTCAGGAGCGAAAGCGTGGGGAGCGATCCGGATTAGATACCCGAGTAGTCC</w:t>
      </w:r>
    </w:p>
    <w:p w14:paraId="36A13546">
      <w:pPr>
        <w:rPr>
          <w:rFonts w:hint="eastAsia"/>
        </w:rPr>
      </w:pPr>
      <w:r>
        <w:rPr>
          <w:rFonts w:hint="eastAsia"/>
        </w:rPr>
        <w:t>&gt;OTU020472</w:t>
      </w:r>
    </w:p>
    <w:p w14:paraId="740787B6">
      <w:pPr>
        <w:rPr>
          <w:rFonts w:hint="eastAsia"/>
        </w:rPr>
      </w:pPr>
      <w:r>
        <w:rPr>
          <w:rFonts w:hint="eastAsia"/>
        </w:rPr>
        <w:t>CCTACGGGTGGCTGCAGTGGGGAATCTTGGACAATGGGCGCAAGCCTGATCCAGCGACGCCGCGTGGGGGACGAAGGCCTTCGGGTTGTAAACCGCTTTTCAGGGGGAGCAGCAGGGAGCGTACCCCTGGAAGAAGTCACGGCTAACTACGTGCCAGCAGCCGCGGTAACACGTAGGTGACAAGCGTTATCCGGATTTACTGGGCGTAAAGGGTCCGCAGGTGGTTTGGTAGGTCTGCTGTGAAATCCCCTGGCTCAACTGGGGGGCGCCAGTGGAAACCGCGAGACTAGAGTCACATAGAGGTCACTCGAATTCCCGGTGTAGTGGTGGAATGCGTAGAGATCGGGAGGAAGACCAGAGGCGCAAGCGGGTGACTGGGTGCTGACTGACACTGAGGGACGAAAGCGTGGGGAGCGAACAGGATTAGATACCCCAGTAGTCC</w:t>
      </w:r>
    </w:p>
    <w:p w14:paraId="48A16041">
      <w:pPr>
        <w:rPr>
          <w:rFonts w:hint="eastAsia"/>
        </w:rPr>
      </w:pPr>
      <w:r>
        <w:rPr>
          <w:rFonts w:hint="eastAsia"/>
        </w:rPr>
        <w:t>&gt;OTU020473</w:t>
      </w:r>
    </w:p>
    <w:p w14:paraId="0B038156">
      <w:pPr>
        <w:rPr>
          <w:rFonts w:hint="eastAsia"/>
        </w:rPr>
      </w:pPr>
      <w:r>
        <w:rPr>
          <w:rFonts w:hint="eastAsia"/>
        </w:rPr>
        <w:t>CCTACGGGAGGCTGCAGTGGGGAATCTTCGGCAATGGGCGCAAGCCTGACCGAGCGACGCCGCGTGCGGGATGAAGGCCCTTGGGTTGTAAACCGCTGTCAGAGGGGATGAAATGTAGAAGGGCTATCCCTTCTACTTGACAAAGCCTCAGAGGAAGCACGGGCTAAGTACGTGCCAGCAGCCGCGGTAACACGTACTGTGCAAACGTTATTCGGAATCACTGGGCTTAAAGGGCGCGTAGGCGGGCTGACAAGTCTGGGGTGAAATGCCGCGGCTCAACCGTGGAACTGCCTTAGATACTGTCGGCCTCGAGGAAGGTAGGGGCATGCGGAACTGTAGGTGGAGCGGTGAAATGCGTTGATATCTACAGGAACTCCGGTGGCGAAAGCGGCGTGCTGGACCTTTTCTGACGCTGAGGCGCGAAAGCTAGGGGAGCAAACGGGATTAGATACCCCTGTAGTCC</w:t>
      </w:r>
    </w:p>
    <w:p w14:paraId="4B13F295">
      <w:pPr>
        <w:rPr>
          <w:rFonts w:hint="eastAsia"/>
        </w:rPr>
      </w:pPr>
      <w:r>
        <w:rPr>
          <w:rFonts w:hint="eastAsia"/>
        </w:rPr>
        <w:t>&gt;OTU020474</w:t>
      </w:r>
    </w:p>
    <w:p w14:paraId="30E6A226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TGGGAACAATTGTCACCGGTTAACTGCCGGGGGCTTGATAGTACCAGAAGAGGAAGGGACGGCTAACTCTGTGCCAGCAGCCGCGGTAAGACAGAGGTCCCAAGCGTTGTTCGGAATCATTGGGCGTAAAGGGCGTGTAGGCGGTTTGTTAAGTCATGTGTGAAATCCCTCGGCTCAACCGAGGAACGACGCATGAAACTGGCAAGCTAGAGTACCGAAGAGGGGGGTGGAATTCCCGGTGTAGCGGTGAAATGCGTAGATATCTGGAGGAATACCGGTGGCGAAGGCGGCATCCTGGACCGAGATTGACACTGAGGAGCGAAAGCCAGGGGAGCAAACGGGATTAGATACCCTTGTAGTCC</w:t>
      </w:r>
    </w:p>
    <w:p w14:paraId="6788351F">
      <w:pPr>
        <w:rPr>
          <w:rFonts w:hint="eastAsia"/>
        </w:rPr>
      </w:pPr>
      <w:r>
        <w:rPr>
          <w:rFonts w:hint="eastAsia"/>
        </w:rPr>
        <w:t>&gt;OTU020475</w:t>
      </w:r>
    </w:p>
    <w:p w14:paraId="494FB82D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CAGCTAATACCTGGTTGTTTTGACGTTACCAACAGAATAAGCACCGGCTAACTTCGTGCCAGCAGCCGCGGTAATACGAAGGGTGCAAGCGTTAATCGGAATTACTGGGCGTAAAGCGCACGTAGGCGGATGTACAAGTTGGGGGTGAAAGCCCAGGGCTTAACCCTGGAACTGCCTTCAAGACTGTACGTCTTGAGTTCGAGAGAGGTAAGGGGAATTCCTAGTGTAGAGGTGAAATTCGTAGATATTCGGAGGAACACCAGTGGCGAAGGCGGCTCACTGGTCCATTACTGACGCTGAGGTGCGAAAGCGTGGGGAGCAAACAGGATTAGATACCCTTGTAGTCC</w:t>
      </w:r>
    </w:p>
    <w:p w14:paraId="6A7C9443">
      <w:pPr>
        <w:rPr>
          <w:rFonts w:hint="eastAsia"/>
        </w:rPr>
      </w:pPr>
      <w:r>
        <w:rPr>
          <w:rFonts w:hint="eastAsia"/>
        </w:rPr>
        <w:t>&gt;OTU020476</w:t>
      </w:r>
    </w:p>
    <w:p w14:paraId="2DFF45F5">
      <w:pPr>
        <w:rPr>
          <w:rFonts w:hint="eastAsia"/>
        </w:rPr>
      </w:pPr>
      <w:r>
        <w:rPr>
          <w:rFonts w:hint="eastAsia"/>
        </w:rPr>
        <w:t>CCTACGGGGGGCTGCAGTTTGGAATTTTGGACAATGGGCGAAAGCCTGATCCAGCGACGCCGCGTGGTGGATGAAGGTCTTCGGATTGTAAACACCTTTTGCACGGGAAGAATATTTTGACGGTACCGTGCGAATAAGAGGTTGCTAACTCTGTGCCAGCAGCAGCGGTAATACAGAGACCTCAAGCGTTATCCGGAATCATTGGGCGTAAAGCGTACCGATAGGTGGTTTTGCAAGTCAGATGTGAAATTCCAAGGCTCAACTTTGGGACTGTCATTTGAAACTGCACAACTAGAGGGGCAAAGAGGAAGCTGGAACGAACGGTGTAGTGGTGGAATGCGTAGAGATCGGGAGGAACACCAGTGGCGAAAGCGGCTCTCTGGTTCACACCTGACGCTGAGGGGCGAAAGCGTGGGGAGCGAACGGGATTAGATACCCTTGTAGTCC</w:t>
      </w:r>
    </w:p>
    <w:p w14:paraId="6972F52B">
      <w:pPr>
        <w:rPr>
          <w:rFonts w:hint="eastAsia"/>
        </w:rPr>
      </w:pPr>
      <w:r>
        <w:rPr>
          <w:rFonts w:hint="eastAsia"/>
        </w:rPr>
        <w:t>&gt;OTU020477</w:t>
      </w:r>
    </w:p>
    <w:p w14:paraId="54DF2C16">
      <w:pPr>
        <w:rPr>
          <w:rFonts w:hint="eastAsia"/>
        </w:rPr>
      </w:pPr>
      <w:r>
        <w:rPr>
          <w:rFonts w:hint="eastAsia"/>
        </w:rPr>
        <w:t>CCTACGGGGGGCTGCAGTGGGGAATCTTGCGCAATGGGCGAAAGCCTGACGCAGCGACGCCGCGTGCGGGAGGACGGCCTTCGGGTCGTAAACCGCTGTTGCCCGGGACGAATGCCCCTTTCGAGGGGAGTGACGGTACCGGGTGAGGAAGCACCGGCTAACTCCGTGCCAGCAGCCGCGGTAATACGTAGGTGGCAAGCGTTGTCCGGATTTACTGGGCGTAAAGCGTGCGCAGGCGGTGATGTAAGACAGATGTGAAATCCCCGGGGCTCAACCTGGGAACTGCATTCAAAACTGACGAGCTAGAGTATGGTAGAGGGTGGTGGAATTTCCTGTGTAGCGGTGAAATGCGTAGAGATCGGAAGGAACATCTGTGGCGAAGGCGGCATCCTGGGCCAACACTGACACTGAGGCACGAAAGCGTGGGGAGCAAACAGGATTAGATACCCGAGTAGTCC</w:t>
      </w:r>
    </w:p>
    <w:p w14:paraId="4350655A">
      <w:pPr>
        <w:rPr>
          <w:rFonts w:hint="eastAsia"/>
        </w:rPr>
      </w:pPr>
      <w:r>
        <w:rPr>
          <w:rFonts w:hint="eastAsia"/>
        </w:rPr>
        <w:t>&gt;OTU020478</w:t>
      </w:r>
    </w:p>
    <w:p w14:paraId="5CFDA3E8">
      <w:pPr>
        <w:rPr>
          <w:rFonts w:hint="eastAsia"/>
        </w:rPr>
      </w:pPr>
      <w:r>
        <w:rPr>
          <w:rFonts w:hint="eastAsia"/>
        </w:rPr>
        <w:t>CCTACGGGCGGCTGCAGCCAGGAATCTTGGACAATGGGCGAAAGCCTGATCCAGCAACGCCGCGTGAGGGATGACGGCCTTCGGGTTGTAAACCTCTTTCGCACGCGACGATGATGACGGTAGCGTGAGAAGAAGCGCCGGCCAACTACGTGCCAGCAGCCGCGGTAAGACGTAGGGCGCGAGCGTTGTCCGGATTTATTGGGCGTAAAGAGCTCGTAGGCGGCTCGTTGCGTCGGCTGTGAAAACCCGCAGCTCAACTGTGGGCTGGCAGCCGATACGGGCGGGCTGGAGTTCGGTAGGGGAGACTGGAATTCCTGGTGTAGCGGTGAAATGCGCAGATATCAGGAGGAACACCGGTGGCGAAGGCGGGTCTCTGGGCCGATACTGACGCTGAGGAGCGAAAGCGTGGGGAGCGAACAGGATTAGATACCCCAGTAGTCC</w:t>
      </w:r>
    </w:p>
    <w:p w14:paraId="3551CFF9">
      <w:pPr>
        <w:rPr>
          <w:rFonts w:hint="eastAsia"/>
        </w:rPr>
      </w:pPr>
      <w:r>
        <w:rPr>
          <w:rFonts w:hint="eastAsia"/>
        </w:rPr>
        <w:t>&gt;OTU020479</w:t>
      </w:r>
    </w:p>
    <w:p w14:paraId="482662E0">
      <w:pPr>
        <w:rPr>
          <w:rFonts w:hint="eastAsia"/>
        </w:rPr>
      </w:pPr>
      <w:r>
        <w:rPr>
          <w:rFonts w:hint="eastAsia"/>
        </w:rPr>
        <w:t>CCTACGGGCGGCTGCAGCAGGGAATCTTCCGCAATGGGGGCAACCCTGACGGAGCAACGCCGCGTGGGGGATGACGCCCTTCGGGGTGTAAACCCCTTTTCTGCGGGAAGAAGGCCTTCGGGCTTGACGGTACCGCAGGAAGAAGGACCGGCTAACTACGTGCCAGCAGCCGCGGTAATACGTAGGGTGCAAGCGTTATCCGGATTCACTGGGTTTAAAGGGTGCGTAGGCGGAATGGAAAGTCCGTTGTGAAATCTCCCTGCTCAACGGGGAGGGTGCACTTTAGACTGACCAGCTAGAGGACGGTAGAGGGTGGTGGAATTGCTGGTGTAGCGGTGAAATGCGTAGAGATCAGCAGGAACACCCGTGGCGAAGGCGGCCACCTGGGCCGTACCTGACGCTGAGGCGCGAAGGCTAGGGGAGCGAACGGGATTAGATACCCCAGTAGTCC</w:t>
      </w:r>
    </w:p>
    <w:p w14:paraId="7D0C7AF6">
      <w:pPr>
        <w:rPr>
          <w:rFonts w:hint="eastAsia"/>
        </w:rPr>
      </w:pPr>
      <w:r>
        <w:rPr>
          <w:rFonts w:hint="eastAsia"/>
        </w:rPr>
        <w:t>&gt;OTU020480</w:t>
      </w:r>
    </w:p>
    <w:p w14:paraId="21207FD7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GAGGGACGAAGCCCGGGCGGTGAATAGCCGACTCGGGTGACGGTACCTCCACAAGAAGCCCCGGCTAACTACGTGCCAGCAGCCGCGGTAATACGTAGGCAGCGAGCGTTGTTCGGAGTTACTGGGCGTAAAGAGTGCGTAGGCGGTTTTCTAAGTTTGGTGTGAAATCTCCCGGCTTAACTGGGAGGGTGCGCCGAAGACTGGAAGGCTAGAGTATGGGAGAGGTAAGCGGAATTCCTGGTGTAGCGGTGAAATGCGCAGATATCGGGAGGAACACCTATGGCGAAGGCAGCTCGCTGGGACGTTACTGACGCTGAGACGCGAAAGCGTGGGGAGCAAACAGGATTAGATACCCTGGTAGTCC</w:t>
      </w:r>
    </w:p>
    <w:p w14:paraId="3E68C303">
      <w:pPr>
        <w:rPr>
          <w:rFonts w:hint="eastAsia"/>
        </w:rPr>
      </w:pPr>
      <w:r>
        <w:rPr>
          <w:rFonts w:hint="eastAsia"/>
        </w:rPr>
        <w:t>&gt;OTU020481</w:t>
      </w:r>
    </w:p>
    <w:p w14:paraId="5ABFE995">
      <w:pPr>
        <w:rPr>
          <w:rFonts w:hint="eastAsia"/>
        </w:rPr>
      </w:pPr>
      <w:r>
        <w:rPr>
          <w:rFonts w:hint="eastAsia"/>
        </w:rPr>
        <w:t>CCTACGGGTGGCTGCAGTGGGGAATATTGGGCAATGGGCGCAAGCCTGACCCAGCAACGCCGCGTGAGGGAAGAAGGTCTTCGGATTGTAAACCTCTGTCCTATGGGACGAAACAAATGACGGTACCATAGGAGGAAGCTCCGGCTAACTACGTGCCAGCAGCCGCGGTAATACGTAGGGAGCGAGCGTTGTCCGGAATTACTGGGCGTAAAGCGCACGTAGGCGGCTTTGTAAGTCAGAGGTGAAAGCCTGGAGCTCAACTCCAGAACTGCCTTTGAGACTGCATCGCTTGAATCCGGGAGAGGTGAGTGGAATTCCGGGTGTAGTGGTGAAATGCGTAGAGATCCGGAGGAACCCCTGAGGCGAAGGCGGCGTCCTGGCGCACATCTGACGTTCAGACACGACAGCATGGGGAGCGAACGGGATTAGATACCCTGGTAGTCC</w:t>
      </w:r>
    </w:p>
    <w:p w14:paraId="04747DD8">
      <w:pPr>
        <w:rPr>
          <w:rFonts w:hint="eastAsia"/>
        </w:rPr>
      </w:pPr>
      <w:r>
        <w:rPr>
          <w:rFonts w:hint="eastAsia"/>
        </w:rPr>
        <w:t>&gt;OTU020482</w:t>
      </w:r>
    </w:p>
    <w:p w14:paraId="4EAC7B43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CTAGGGTTGTAAAGCTCTTTCAACGGTGAAGATAATGACGGTAACCGTAGAAGAAGCCCCGGCTAACTTCGTGCCAGCAGCCGCGGTAATACGAAGGGGGCTAGCGTTGTTCGGAATTATTGGGCGTAAAGAGCGCGTAGGTGGTTCGTAAAGTCGGATGTGAAAGCCCGGGGCTCAACCCTGGGATGCCATTCGATACTTGCGAACTAGAGCACGGTAGGGGGATCTGGAATTCCTGGTGTAGCGGTGAAATGCGCAGATATCAGGAGGAACACCGGTGGCGAAGGCGGGATCCTGGGCCGATACTGACGCTGAGGAGCGAAAGCGTGGGGAGCGAACAGGATTAGATACCCGTGTAGTCC</w:t>
      </w:r>
    </w:p>
    <w:p w14:paraId="0A641678">
      <w:pPr>
        <w:rPr>
          <w:rFonts w:hint="eastAsia"/>
        </w:rPr>
      </w:pPr>
      <w:r>
        <w:rPr>
          <w:rFonts w:hint="eastAsia"/>
        </w:rPr>
        <w:t>&gt;OTU020483</w:t>
      </w:r>
    </w:p>
    <w:p w14:paraId="2A15341E">
      <w:pPr>
        <w:rPr>
          <w:rFonts w:hint="eastAsia"/>
        </w:rPr>
      </w:pPr>
      <w:r>
        <w:rPr>
          <w:rFonts w:hint="eastAsia"/>
        </w:rPr>
        <w:t>CCTACGGGGGGCTGCAGTGGGGAATATTGCGCAATGGGCGAAAGCCTGACGCAGCGACGCCGCGTGTGGGATGACGGCCTTCGGGTTGTAAACCACTGTCGGGAGGGACGAAGATCTGACGGTACCTCCAAAGGAAGCACCGGCTAACTCTGTGCCAGCAGCCGCGGTAATACAGAGGGTGCTAGCGTTGTCCGGAATCACTGGGCGTAAAGGGCGCGTAGGCGGTTCGACAAGTGTGCGGTGAAAGCCCGGAGCTTAACTCCGTGTCTGCCGTGCAAACTGTCGTGACTAGAGGACTGTAGAGGCAGGTAGAATTCCGGGTGTAGCGGTGGAATGCGTAGAGATCCGGAAGAATACCGGTGGCGAAGGCGGCCTGCTGGGCAGTCACTGACGCTGAGGCGCGACAGCGTGGGGAGCAAACAGGATTAGATACCCGAGTAGTCC</w:t>
      </w:r>
    </w:p>
    <w:p w14:paraId="4D7E46E4">
      <w:pPr>
        <w:rPr>
          <w:rFonts w:hint="eastAsia"/>
        </w:rPr>
      </w:pPr>
      <w:r>
        <w:rPr>
          <w:rFonts w:hint="eastAsia"/>
        </w:rPr>
        <w:t>&gt;OTU020484</w:t>
      </w:r>
    </w:p>
    <w:p w14:paraId="4FAB39FA">
      <w:pPr>
        <w:rPr>
          <w:rFonts w:hint="eastAsia"/>
        </w:rPr>
      </w:pPr>
      <w:r>
        <w:rPr>
          <w:rFonts w:hint="eastAsia"/>
        </w:rPr>
        <w:t>CCTACGGGGGGCAGCAGCGAGGAATTTTCCACAATGGGCCGTATGGCCTGATGGAGCAACGCCGCGTGGGGGACGAAGCGTCTCGGCGTGTAAACCCCTTTTGGGCGGGAAGATGATGACGGTACCGCCCGAATAAGCCCCGGCTAACTACGTGCCAGCAGCCGCGGTAATACGTAGGGTGCAGGCGTTATCCGGATTCACTGGGTTTAAAGGGTGCGTAGGCGGGTTGGTAAGTCCGTGGTGAAATCCCCAAGCTTAACTTGGGAACTGCCGTGGATACTATCAATCTTGAATACCGTGGAGGTTAGCGGAATATGTCATGTAGCGGTGAAATGCTTAGATATGACATAGAACACCAATTGCGAAGGCAGCTGGCTACACGAATATTGACACTGAGGCACGAAAGCGTGGGGATCAAACAGGATTAGATACCCGTGTAGTCC</w:t>
      </w:r>
    </w:p>
    <w:p w14:paraId="2A2874E0">
      <w:pPr>
        <w:rPr>
          <w:rFonts w:hint="eastAsia"/>
        </w:rPr>
      </w:pPr>
      <w:r>
        <w:rPr>
          <w:rFonts w:hint="eastAsia"/>
        </w:rPr>
        <w:t>&gt;OTU020485</w:t>
      </w:r>
    </w:p>
    <w:p w14:paraId="5D7C5175">
      <w:pPr>
        <w:rPr>
          <w:rFonts w:hint="eastAsia"/>
        </w:rPr>
      </w:pPr>
      <w:r>
        <w:rPr>
          <w:rFonts w:hint="eastAsia"/>
        </w:rPr>
        <w:t>CCTACGGGAGGCTGCAGTGGGGAATATTGCGCAATGGGCGAAAGCCTGACGCAGCAACGCCGCGTGAGTGATGAAGGCCTTCGGGTCGTAAAGCTCTGTCGGAGGGAACGAATGTCCTTAGGGTTAACAGCCCTAGGGAGTGACGGTACCCTCAAAGGAAGCACCGGCTAACTCTGTGCCAGCAGCCGCGGTAATACAGAGGGTGCAAGCGTTGTTCGGAATTATTGGGCGTAAAGGGCGCGTAGGCGGCCACGACAAGTCACTTGTGAAATCTCCGGGCTTAACTCGGAACGGTCAAGTGATACTGTCGGGCTAGAGTGCAGAAGGGGCAACTGGAATTCTCGGTGTAGCGGTGAAATGCGCAGATATCAGGAAGAACACCCGTGGCTAAGGCGGTTCTCTAGTACGGTACTGACGCTGAGACGCGAAAGCGTGGGGAGCGAACAGGATTAGATACCCCTGTAGTCC</w:t>
      </w:r>
    </w:p>
    <w:p w14:paraId="2C43A40A">
      <w:pPr>
        <w:rPr>
          <w:rFonts w:hint="eastAsia"/>
        </w:rPr>
      </w:pPr>
      <w:r>
        <w:rPr>
          <w:rFonts w:hint="eastAsia"/>
        </w:rPr>
        <w:t>&gt;OTU020486</w:t>
      </w:r>
    </w:p>
    <w:p w14:paraId="5EBB4142">
      <w:pPr>
        <w:rPr>
          <w:rFonts w:hint="eastAsia"/>
        </w:rPr>
      </w:pPr>
      <w:r>
        <w:rPr>
          <w:rFonts w:hint="eastAsia"/>
        </w:rPr>
        <w:t>CCTACGGGAGGCTGCAGTGGGGAATCTTGCGCAATGGGCGCAAGCCTGATCCAGCGATGCCGCGTGGAGGAAGAAGGCCTTCGGGCTGTAAACTCCTTTTCCAAGGGAAGAGTAAGGACGGTACCTTGGGAATAAGCTCCGGCTAACTACGTGCCAGCAGCCGCGGTAATACGTAGGGAGCGAGCGTTACCCGGAATCACTGGGCGTAAAGAGCGCGTAGGCGGCTGGGTAAGTCTGCCGTGAAAACCCGGGGCTCAACCCCGGGCGTGCGGTGGATACTGCCAGGCTAGAGGATGGTAGAGGCGAGTGGAATTCCCGGTGTAGCGGTGAAATGCGCAGATATCGGGAAGAACACCCGTGGCGAAGGCGGCACTCTGGGCCGGTACTGACGCTGAGGAGCGAAAGCGTGGGGAGCAAACAGGATTAGATACCCTGGTAGTCC</w:t>
      </w:r>
    </w:p>
    <w:p w14:paraId="4D638DAE">
      <w:pPr>
        <w:rPr>
          <w:rFonts w:hint="eastAsia"/>
        </w:rPr>
      </w:pPr>
      <w:r>
        <w:rPr>
          <w:rFonts w:hint="eastAsia"/>
        </w:rPr>
        <w:t>&gt;OTU020487</w:t>
      </w:r>
    </w:p>
    <w:p w14:paraId="4576A12C">
      <w:pPr>
        <w:rPr>
          <w:rFonts w:hint="eastAsia"/>
        </w:rPr>
      </w:pPr>
      <w:r>
        <w:rPr>
          <w:rFonts w:hint="eastAsia"/>
        </w:rPr>
        <w:t>CCTACGGGAGGCTGCAGTAGGGAATCTTGCGCAATGGGCGAAAGCCTGACGCAGCGACGCCGCGTGAGCGATGAAGGCCTTCGGGTTGTAAAGCTCTTTCAGCAGGGACGAAATTGACGGTACCTGCAGAAGAAGGTCCGGCCAACTACGTGCCAGCAGCCGCGGTAATACGTAGGGACCGAGCGTTGTCCGGATTTATTGGGCGTAAAGAGCGCGTAGGCGGCTATCCACGTCGGATGTGAAAGCTCAGGGCTCAACCCTGAGAGGCCATTCGATACGGGATAGCTAGAGTCTGGTAGAGGGAAGTGGAATTTCCGGTGTAGCGGTGAAATGTGTAGATATCATGAGGAAGACCAGTGGCGAAGGCGGGTCTCTGGAACGGTACTGACGCTGAGACGCGAAAGCGTGGGGAGCAAACAGGATTAGATACCCCTGTAGTCC</w:t>
      </w:r>
    </w:p>
    <w:p w14:paraId="19ECD2C2">
      <w:pPr>
        <w:rPr>
          <w:rFonts w:hint="eastAsia"/>
        </w:rPr>
      </w:pPr>
      <w:r>
        <w:rPr>
          <w:rFonts w:hint="eastAsia"/>
        </w:rPr>
        <w:t>&gt;OTU020488</w:t>
      </w:r>
    </w:p>
    <w:p w14:paraId="6AC07F46">
      <w:pPr>
        <w:rPr>
          <w:rFonts w:hint="eastAsia"/>
        </w:rPr>
      </w:pPr>
      <w:r>
        <w:rPr>
          <w:rFonts w:hint="eastAsia"/>
        </w:rPr>
        <w:t>CCTACGGGCGGCAGCAGTCGAGGATCTTCGGCAATGGGCGCAAGCCTGACCGAGCGACGCCGCGTGTGGGATGAAGGCCTTCGGGTTGTAAACCGCTGTCAGAGGGGAGGAAATGGCTGGGGGTACTCCCCCAGTCTTGACCTATCCTCAGAGGAAGTACGGGCTAAGTTCGTGCCAGCAGCCGCGGTAAGACGAACCGTACGAACGTTATTCGGAATCATTGGGCTTAAAGGGTGCGTAGGCTGTGCAGAAAGTTGGGTGTGAAATCCCCCGGCTTAACTGGGAGGGTGCGCCGAAGACTGGGGAGCTAGAGTATGGGAGAGGTAAGCGGAATTCCTGGTGTAGCGGTGAAATGCGTAGATATCAGGAGGAACACCTGCGGCGAAGGCGGGTTGCTGGGCCGACACTGACGCTGAGGCGCGAAAGCCAGGGGAGCGAACGGGATTAGATACCCGAGTAGTCC</w:t>
      </w:r>
    </w:p>
    <w:p w14:paraId="39BD7116">
      <w:pPr>
        <w:rPr>
          <w:rFonts w:hint="eastAsia"/>
        </w:rPr>
      </w:pPr>
      <w:r>
        <w:rPr>
          <w:rFonts w:hint="eastAsia"/>
        </w:rPr>
        <w:t>&gt;OTU020489</w:t>
      </w:r>
    </w:p>
    <w:p w14:paraId="6F35EF6A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TTTCGGATTGTAAACTCCTGTCATTTGGGAACAAACCTTTCATTTAACTGATGGAAGACTGATAGTACCAGAAGAGGAAGCACAGGCTAATTCCGTGCCAGCAGCCGCGGTAATACGGAATGTGCAAACGTTATTCGGAATCACTGGGCTTAAAGAGTCCGTAGGCGGCTTGTTAGGTGAGGTGTGAAATCCCTCGGCTCAACCGAGGAATTGCGCTTCAAACCGGCAAGCTAGAGGAGGATAGAGGTGGGCGGAACTGATGGTGGAGCGGTGAAATGCGTTGATATCATCAGGAACACCGGAGGCGAAGGCGGTCCACTGGGTCCTATCTGACGCTGAGGGACGAAAGCTAGGGGAGCGAACGGGATTAGATACCCCAGTAGTCC</w:t>
      </w:r>
    </w:p>
    <w:p w14:paraId="23C7E992">
      <w:pPr>
        <w:rPr>
          <w:rFonts w:hint="eastAsia"/>
        </w:rPr>
      </w:pPr>
      <w:r>
        <w:rPr>
          <w:rFonts w:hint="eastAsia"/>
        </w:rPr>
        <w:t>&gt;OTU020490</w:t>
      </w:r>
    </w:p>
    <w:p w14:paraId="0FAB5312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TCCATGACGAAGCCTTTGCTTTTTGTGGTGGGGGTGACGGTAGTGGGAGAAGAAGGACCGGCCAACTACGTGCCAGCAGCCGCGGTAATACGTAGGGTGCAGGCGTTAATCGGAATTACTGGGCGTAAAGCGTGCGCAGGCGGTCTATTAAGACAGGTGTGAAATCCCCGGGCTTAACCTGGGAACTGCGCTTGTAACTGGCAAGCTGGAGTGTGGCAGAGGGGGGTGGAATTCCAGGTGTAGCAGTGAAATGCGTAGAGATCTGGAGGAACACCGATGGCGAAGGCAGCCCCCTGGGCTAACACTGACGCTCATGCACGAAAGCGTGGGGAGCAAACAGGATTAGATACCCGAGTAGTCC</w:t>
      </w:r>
    </w:p>
    <w:p w14:paraId="19B38BA3">
      <w:pPr>
        <w:rPr>
          <w:rFonts w:hint="eastAsia"/>
        </w:rPr>
      </w:pPr>
      <w:r>
        <w:rPr>
          <w:rFonts w:hint="eastAsia"/>
        </w:rPr>
        <w:t>&gt;OTU020491</w:t>
      </w:r>
    </w:p>
    <w:p w14:paraId="7D076CC1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TTAACCTAATACGTTAGTGTTTTGACGTTACCGACAGAATAAGCACCGGCTAACTCTGTGCCAGCAGCCGCGGTAATACAGAGGGTGCAAGCGTTAATCGGAATTACTGGGCGTAAAGCGCGCGTAGGCGGATCGATCAGTCAGGGGTGAAATCCCAGAGCTCAACTCTGGAACTGCCTGTCAGACTGGAAGGCTTGAGACCGGGAGAGGTGAGTGGAATTCCCAGTGTAGCGGTGAAATGCGTAGATACCATCAGGAACACCGATAGCGAAGGCATTGTACTGGCCAACAACTGACGCTGAGGCACGAAAGCATGGGGAGCGAACAGGATTAGATACCCTTGTAGTCC</w:t>
      </w:r>
    </w:p>
    <w:p w14:paraId="7E1BF9FB">
      <w:pPr>
        <w:rPr>
          <w:rFonts w:hint="eastAsia"/>
        </w:rPr>
      </w:pPr>
      <w:r>
        <w:rPr>
          <w:rFonts w:hint="eastAsia"/>
        </w:rPr>
        <w:t>&gt;OTU020492</w:t>
      </w:r>
    </w:p>
    <w:p w14:paraId="2D683DA9">
      <w:pPr>
        <w:rPr>
          <w:rFonts w:hint="eastAsia"/>
        </w:rPr>
      </w:pPr>
      <w:r>
        <w:rPr>
          <w:rFonts w:hint="eastAsia"/>
        </w:rPr>
        <w:t>CCTACGGGCGGCTGCAGTAGGGAATCTTCCGCAATGGGCGAAAGCCTGACGGAGCAATGCCGCGTGAAGGATGAAGTATTTCGGTATGTAAACTTCGAAAGAATGGGAAGAATAAATGACGGTACCATTTATAAGCTCCGGCTAACTACGTGCCAGCAGCCGCGGTAATACGTAGGGCGCAAGCGTTGTCCGGAATTATTGGGCGTAAAGAGCTCGTAGGCGGTCTGTCGCGTCTGGTGTGAAATCCCATGGCTCAACTGTGGGCTTGCATCGGGTACGGTAGGGGAGAGCGGAACTCCTGGTGGAGCGGTGAAATGCGTAGATATCAGGAGGAACACCGGTGGCGAAGGCGGCTCTCTGGTCCGTTTCTGACGCTGAGGTGCGAAAGCCAGGGTAGCGAACGGGATTAGATACCCGTGTAGTCC</w:t>
      </w:r>
    </w:p>
    <w:p w14:paraId="2DF115DE">
      <w:pPr>
        <w:rPr>
          <w:rFonts w:hint="eastAsia"/>
        </w:rPr>
      </w:pPr>
      <w:r>
        <w:rPr>
          <w:rFonts w:hint="eastAsia"/>
        </w:rPr>
        <w:t>&gt;OTU020493</w:t>
      </w:r>
    </w:p>
    <w:p w14:paraId="7D274CA0">
      <w:pPr>
        <w:rPr>
          <w:rFonts w:hint="eastAsia"/>
        </w:rPr>
      </w:pPr>
      <w:r>
        <w:rPr>
          <w:rFonts w:hint="eastAsia"/>
        </w:rPr>
        <w:t>CCTACGGGGGGCTGCAGTAGGGAATATTGGGCAATGGCGGAAACGCTGACCCAGCCATGCCGCGTGCAGGAAGAAGGCGCTCAGCGTTGTAAACTGCTTTTGCCGGGGAAGAATGAGTGGTACGTGTACCACCAGTGACGGTACCTGGTGAATAAGCACCGGCTAACTCCGTGCCAGCAGCCGCGGTAATACAGAGGTCTCAAGCGTTGTTCGGAATCACTGGGCGTAAAGGGTGCGTAGGTGGCGTGGTAAGTCAGATGTGAAAGCCCGGGGCTCAACCTCGGAACTGCATCCGATACTGCCATGCTAGAGAACTGAAGAGGAGTGTAGAATTCTCGGTGTAGCAGTGAAATGCGTAGATATCGAGAGGAATACCAACGGCGAAGGCAGCACTCTGGGCAGTTTCTGACACTGAGGCACGAAGGCTAGGGGAGCAAACGGGATTAGATACCCCTGTAGTCC</w:t>
      </w:r>
    </w:p>
    <w:p w14:paraId="374CE2BB">
      <w:pPr>
        <w:rPr>
          <w:rFonts w:hint="eastAsia"/>
        </w:rPr>
      </w:pPr>
      <w:r>
        <w:rPr>
          <w:rFonts w:hint="eastAsia"/>
        </w:rPr>
        <w:t>&gt;OTU020494</w:t>
      </w:r>
    </w:p>
    <w:p w14:paraId="2965C1D4">
      <w:pPr>
        <w:rPr>
          <w:rFonts w:hint="eastAsia"/>
        </w:rPr>
      </w:pPr>
      <w:r>
        <w:rPr>
          <w:rFonts w:hint="eastAsia"/>
        </w:rPr>
        <w:t>CCTACGGGCGGCAGCAGTGGGGAATCTTGCGCAATGGGCGAAAGCCTGACGCAGCGACGCCGCGTGCGGGAAGAAGGCCTTCGGGTTGTAAACCGCTTTCAGGAGGGACGAAGCCACTCGGGTTAATAGCCCAGAGGGTGACGGTACCTCCAGAAGAAGCGCCGGCCAACTACGTGCCAGCAGCCGCGGTAAGACGTAGGGCGCGAGCGTTGTCCGGATTTATTGGGCGTAAAGAGCGTGTAGGCGGTCCGGTTAGTCGGCTGTGAAAGTCCAGGGCTCAACCCCTGGCCTGCATCCGATACTGGTCGGCTCGAGGTAGGTAGGGGAGATCGGAATTCCTGGTGTAGCGGTGGAATGCGCAGATATCAGGAGGAACACCGATAGCGAAGGCAGCTCGCTGGGACGGTACTGACGCTAAGGCGCGAAAGCGTGGGGAGCGAACAGGATTAGATACCCTAGTAGTCC</w:t>
      </w:r>
    </w:p>
    <w:p w14:paraId="3464A91F">
      <w:pPr>
        <w:rPr>
          <w:rFonts w:hint="eastAsia"/>
        </w:rPr>
      </w:pPr>
      <w:r>
        <w:rPr>
          <w:rFonts w:hint="eastAsia"/>
        </w:rPr>
        <w:t>&gt;OTU020495</w:t>
      </w:r>
    </w:p>
    <w:p w14:paraId="49B09D3D">
      <w:pPr>
        <w:rPr>
          <w:rFonts w:hint="eastAsia"/>
        </w:rPr>
      </w:pPr>
      <w:r>
        <w:rPr>
          <w:rFonts w:hint="eastAsia"/>
        </w:rPr>
        <w:t>CCTACGGGAGGCTGCAGTAACGAATCTTCCGCAATGGGCGAAAGCCTGACGCAGCGACGCCGCGTGGGGGAGGAAGGGCTTCGGCTTGTAAACCCCTGTTGCCCGGGACGAAACTCCGCTTTCGAGCGGACTGACGGTACCGGGTGAGGAAGCACCGGCTAACTCCGTGCCAGCAGCCGCGGTAATACGGAGGGTGCGAGCGTTGTCCGGAATCACTGGGCGTAAAGGGCGCGTAGGTGGCTACTTAAGCGTGTGGTGAAAGTCCGGGGCTCAACCCCGGATCGGCCGTGCGAACTGAGTGGCTCGAGCACTGTAGAGGCAGGTGGAATTCCGGGTGTAGCGGTGGAATGCGTAGAGATCCGGAAGAACACCGGTGGCGAAGGCGGCCTGCTGGGCAGTGGCTGACACTGAGGCGCGACAGCGTGGGGAGCAAACAGGATTAGATACCCGAGTAGTCC</w:t>
      </w:r>
    </w:p>
    <w:p w14:paraId="7B2521BD">
      <w:pPr>
        <w:rPr>
          <w:rFonts w:hint="eastAsia"/>
        </w:rPr>
      </w:pPr>
      <w:r>
        <w:rPr>
          <w:rFonts w:hint="eastAsia"/>
        </w:rPr>
        <w:t>&gt;OTU020496</w:t>
      </w:r>
    </w:p>
    <w:p w14:paraId="7BA34566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AGAGTAACTGCTGGTACCTTGACGGTACCTAACCAGAAAGCCACGGCTAACTACGTGCCAGCAGCCGCGGTAATACGTAGGTGGCAAGCGTTGTCCGGAATTACTGGGCGTAAAGGGCGCGTAGGCGGTTACATGAGTGTGCTGTGAAAGCCCCGGGCTTAACCTGGGAAGTGCAGTGCAAACGATGTAACTGGAGTAGATGAGAGGGTGGTGGAATTTCCGGTGTAGCAGTGAAATGCGTAGAGATCGGAAGGAACATCTGTGGCGAAGGCGGCATCCTGGGCCAACACTGACACTGAGGCACGAAAGCGTGGGGAGCAAACAGGATTAGATACCCCAGTAGTCC</w:t>
      </w:r>
    </w:p>
    <w:p w14:paraId="33263801">
      <w:pPr>
        <w:rPr>
          <w:rFonts w:hint="eastAsia"/>
        </w:rPr>
      </w:pPr>
      <w:r>
        <w:rPr>
          <w:rFonts w:hint="eastAsia"/>
        </w:rPr>
        <w:t>&gt;OTU020497</w:t>
      </w:r>
    </w:p>
    <w:p w14:paraId="640136DC">
      <w:pPr>
        <w:rPr>
          <w:rFonts w:hint="eastAsia"/>
        </w:rPr>
      </w:pPr>
      <w:r>
        <w:rPr>
          <w:rFonts w:hint="eastAsia"/>
        </w:rPr>
        <w:t>CCTACGGGGTGGCTGCAGTAGGGAATCTTCGGCAATGGGCGAAAGCCTGACCGAGCAACGCCGCGTGAGCGATGAAGGCCTTCGGGTCGTAAAGCTCTGTTGTTAGAGAAGAACAAGTACGAGAGTAACTGCTCGTACCTTGACGGTACCTAACCAGAAAGCCACGGCTAACTACGTGCCAGCAGCCGCGGTAATACGTAGGTGGCAAGCGTTATCCGGAATTATTGGGCGTAAAGGGCGCGTAGGCGGCTTGGCAAGTGGAAGGTGAAATCCCTCGGCTTAACCGAGGAACTGCCCTCCAAACTGCTTTGCTTGAGGCCGGGAGAGGTGAGTGGAATTCCCAGTGTAGCGGTGAAATGCGTAGATATTGGGAGGAACACCGATGGCGAAGGCAATCCCCTGGGCCTGCACTGACGCTCATGCACGAAAGCGTGGGGAGCAAACAGGATTAGATACCCCGGTAGTCC</w:t>
      </w:r>
    </w:p>
    <w:p w14:paraId="311C9D7D">
      <w:pPr>
        <w:rPr>
          <w:rFonts w:hint="eastAsia"/>
        </w:rPr>
      </w:pPr>
      <w:r>
        <w:rPr>
          <w:rFonts w:hint="eastAsia"/>
        </w:rPr>
        <w:t>&gt;OTU020498</w:t>
      </w:r>
    </w:p>
    <w:p w14:paraId="5C17043B">
      <w:pPr>
        <w:rPr>
          <w:rFonts w:hint="eastAsia"/>
        </w:rPr>
      </w:pPr>
      <w:r>
        <w:rPr>
          <w:rFonts w:hint="eastAsia"/>
        </w:rPr>
        <w:t>CCTACGGGAGGCAGCAGTGAGGAATCTTGCGCAATGGGCGAAAGCCTGACGCAGCGACGCCGCGTGAGGGATGAAGGCCTTCGGGTTGTAAACCTCTGTCAGGGGGGAAGAATCCGGAGTCGGTGAATAACCGGCTCCGTTGACGGTACCCCCAGAGGAAGCACCGGCTAACTCCGTGCCAGCAGCCGCGGTAAGACGGAGGGTGCAAGCGTTGTCCGGATTTATTGGGCGTAAAGCGCGCGTAGGCGGCTTGGTATGTCGTGCGTGAAATCTCCCGGCTTAACTGGGAGGGGCCGTGCGAAACTGCCGGGCTTGAGGTCAGAAGGGGAAAGTGGAATTCCGGGTGTAGTGGTGAAATGCGTAGATATCGAGAGGAACACCTGCGGCGAAGGCGGGTTGCTGGGCTGACACTGACGCTGAGGCGCGAAAGCTAGGGGAGCGAACGGGATTAGATACCCGGGTAGTCC</w:t>
      </w:r>
    </w:p>
    <w:p w14:paraId="2058E976">
      <w:pPr>
        <w:rPr>
          <w:rFonts w:hint="eastAsia"/>
        </w:rPr>
      </w:pPr>
      <w:r>
        <w:rPr>
          <w:rFonts w:hint="eastAsia"/>
        </w:rPr>
        <w:t>&gt;OTU020499</w:t>
      </w:r>
    </w:p>
    <w:p w14:paraId="005B5833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CGGGTTGTAAAGCTCTTTCGCACGCGACGATGATGACGGTAGCGTGAGAAGAAGCCCCGGCTAACTTCGTGCCAGCAGCCGCGGTAATACGAAGGGGGCTAGCGTTGTTCGGAATTACTGGGCGTAAAGGGCGCGTAGGCGGGCGATCAAGTCAGGGGTGAAATCTTTCGGCTTAACCGGAAAATAGCTTTTGATACTGATCGTCTTGAGGGAGGTAGGGGCCATGGGAACTTCTGGTGGAGCGGTGAAATGCGTTGATATCAGAAGGAACACCAGTGGCGAAGGCGATCTGCTGGCCCACCCTTGACGCTCAGGCGCGAAAGCTAGGGTAGCGACCGGGATTAGATACCCCGGTAGTCC</w:t>
      </w:r>
    </w:p>
    <w:p w14:paraId="567A3919">
      <w:pPr>
        <w:rPr>
          <w:rFonts w:hint="eastAsia"/>
        </w:rPr>
      </w:pPr>
      <w:r>
        <w:rPr>
          <w:rFonts w:hint="eastAsia"/>
        </w:rPr>
        <w:t>&gt;OTU020500</w:t>
      </w:r>
    </w:p>
    <w:p w14:paraId="2831D5B7">
      <w:pPr>
        <w:rPr>
          <w:rFonts w:hint="eastAsia"/>
        </w:rPr>
      </w:pPr>
      <w:r>
        <w:rPr>
          <w:rFonts w:hint="eastAsia"/>
        </w:rPr>
        <w:t>CCTACGGGGGGCAGCAGTGGGGAATCTTGCGCAATGGGCGAAAGCCTGACGCAGCGACGCCGCGTGCGGGAGGACGGCCTTCGGGTCGTAAACCGCTGTTGCCCGGGACGAATGCCCCTTTCGAGGGGAGTGACGGTACCGGGTGAGGAAGCACCGGCTAACTCCGTGCCAGCAGCCGCGGTAATACGGAGGGTGCGAGCGTTGTCCGGAATCACTGGGCGTAAAGGGCGCGTAGGCGGGCTGGTAAGTTGGGGGTGAAATCCCGAGGCTCAACCTCGGAACTGCCTCCAAAACTGTCAGCCTGGACTCAAGTAGAGGCAAGTGGAATTGCGAGTGTAGAGGTGAAATTCGTAGATATTCGGAAGAACACCAGTGGCGAAGGCGGCCCACTGGACGTGTATTGACGCTGAGGTGCGAAAGCGTGGGGAGCAAACAGGATTAGATACCCCGGTAGTCC</w:t>
      </w:r>
    </w:p>
    <w:p w14:paraId="3DAAC9BF">
      <w:pPr>
        <w:rPr>
          <w:rFonts w:hint="eastAsia"/>
        </w:rPr>
      </w:pPr>
      <w:r>
        <w:rPr>
          <w:rFonts w:hint="eastAsia"/>
        </w:rPr>
        <w:t>&gt;OTU020501</w:t>
      </w:r>
    </w:p>
    <w:p w14:paraId="70F54D68">
      <w:pPr>
        <w:rPr>
          <w:rFonts w:hint="eastAsia"/>
        </w:rPr>
      </w:pPr>
      <w:r>
        <w:rPr>
          <w:rFonts w:hint="eastAsia"/>
        </w:rPr>
        <w:t>CCTACGGGCGGCTGCAGTAGGGAATTTTCCACAATGGGCGAAAGCCTGATGGAGCAACGCCGCGTGCAGGATGAATGCCTTCGGGTTGTAAACTGCTTTTATGATTGAAGATTTTGACGGTAAATCATGAATAAGGATCGGCTAACTCCGTGCCAGCAGCCGCGGTCATACGGAGGATCCAAGCGTTATCCGGAATTACTGGGCGTAAAGAGCGTGTAGGCGGCCAGACAGGTCCGTTGTGAAAACTGGAGGCTTAACCTTCAGACGTCGATGGAAACCGTCTGGCTAGAGTCCGGAAGAGGAGAATGGAATTCCCGGTGTAGCGGTGAAATGCGCAGATATCGGGAGGAACACCTATGGCGAAGGCAGCTCGCTGGGACGTTACTGACGCTGAGACGCGAAAGCGTGGGGAGCAAACAGGATTAGATACCCCAGTAGTCC</w:t>
      </w:r>
    </w:p>
    <w:p w14:paraId="1F564D5F">
      <w:pPr>
        <w:rPr>
          <w:rFonts w:hint="eastAsia"/>
        </w:rPr>
      </w:pPr>
      <w:r>
        <w:rPr>
          <w:rFonts w:hint="eastAsia"/>
        </w:rPr>
        <w:t>&gt;OTU020502</w:t>
      </w:r>
    </w:p>
    <w:p w14:paraId="589D2130">
      <w:pPr>
        <w:rPr>
          <w:rFonts w:hint="eastAsia"/>
        </w:rPr>
      </w:pPr>
      <w:r>
        <w:rPr>
          <w:rFonts w:hint="eastAsia"/>
        </w:rPr>
        <w:t>CCTACGGGTGGCTGCAGTAGGGAATTTTCCACAATGGGCGAAAGCCTGATGGAGCAATGCCGCGTGCAGGATGAAGGCCTTCGGGTCGTAAACTGCTTTTATGATTGACGATTATGACGGTAGATCATGAATAAGGATCGGCTAACTCCGTGCCAGCAGCCGCGGTCATACGGAGGATCCGAGCGTTATCCGGAATGACTGGGCGTAAAGAGTTGCGTAGGTGGCATGTTAAGCGAAATGTGAAATCGGGTGGCTCAACCATCCGGCTATATTTCGAACTGGCAAGCTAGAGCACATGAGGGGTACCTGGAATTCCCGGTGTAGGAGTGAAATCCGTAGATATCGGGAGGAACACCAATGGCGTAGGCAGGGTACTGGCATGTGGCTGACACTAAGGCACGAAAGCGTGGGGAGCGAACGGGATTAGATACCCGGGTAGTCC</w:t>
      </w:r>
    </w:p>
    <w:p w14:paraId="0B7FF73D">
      <w:pPr>
        <w:rPr>
          <w:rFonts w:hint="eastAsia"/>
        </w:rPr>
      </w:pPr>
      <w:r>
        <w:rPr>
          <w:rFonts w:hint="eastAsia"/>
        </w:rPr>
        <w:t>&gt;OTU020503</w:t>
      </w:r>
    </w:p>
    <w:p w14:paraId="7FB579E4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ATTGTAAACCTCTGTCACCGGGGAAGAAACGCTTTGAGTTAATAGTTCAAAGCCTGACTTAACCCGGAGAGGAAGCAGTGGCTAACTCTGTGCCAGCAGCCGCGGTAATACAGAGACTGCAAGCGTTATTCGGATTCACTGGGCGTAAAGGGCGCGTAGGCGGTCGTGACAAGTCACTTGTGAAATCTCCGGGCTTAACTCGGAACGGTCAAGTGATACTGTCGGACTAGAGTACAGAAGGGGCAACTGGAATTCTCGGTGTAGCGGTGAAATGCGTAGATATCGAGAGGAACACCTGCGGCGAAGGCGGCATCCTGGACCGGCATTGACGCTGAGGCGCGAAAGCCAGGGGAGCAAACGGGATTAGATACCCTTGTAGTCC</w:t>
      </w:r>
    </w:p>
    <w:p w14:paraId="1A8B7959">
      <w:pPr>
        <w:rPr>
          <w:rFonts w:hint="eastAsia"/>
        </w:rPr>
      </w:pPr>
      <w:r>
        <w:rPr>
          <w:rFonts w:hint="eastAsia"/>
        </w:rPr>
        <w:t>&gt;OTU020504</w:t>
      </w:r>
    </w:p>
    <w:p w14:paraId="042A2C8C">
      <w:pPr>
        <w:rPr>
          <w:rFonts w:hint="eastAsia"/>
        </w:rPr>
      </w:pPr>
      <w:r>
        <w:rPr>
          <w:rFonts w:hint="eastAsia"/>
        </w:rPr>
        <w:t>CCTACGGGCGGCAGCAGTAGGGAATCTTCCACAATGGGCGAAAGCCTGATGGAGCAACGCCGCGTGAGTGATGAAGGTTTTCGGATCGTAAAACTCTGTTGTTAGGGAAGAACACCCGGGAGAGGATCCCGGTTTGACGGTACCTAACGAGGAAGCCCCGGCTAACTACGTGCCAGCAGCCGCGGTAAGACAGAGGTGGCGACCGTTGTTCGGAATCACTGGGCATAAAGCGCGTGTAGGCGGCAGCGTAAGTCGGGTGTGAAATCCCTCGGCCCAACCGAGGAATTGCGCTCGAAACTACATTGCTTGAGGAACAGAGGGGAGCCTGGAATTCCTGGTGGAGCGGTGAAATGCGTTGATATCAGGAGGAACACCGGCGGCGAAGGCGGCCACCTGGACGGTAACTGACGCTGAGACGCGAAAGCGTGGGTAGCAAACAGGATTAGATACCCGGGTAGTCC</w:t>
      </w:r>
    </w:p>
    <w:p w14:paraId="7BD2DE14">
      <w:pPr>
        <w:rPr>
          <w:rFonts w:hint="eastAsia"/>
        </w:rPr>
      </w:pPr>
      <w:r>
        <w:rPr>
          <w:rFonts w:hint="eastAsia"/>
        </w:rPr>
        <w:t>&gt;OTU020505</w:t>
      </w:r>
    </w:p>
    <w:p w14:paraId="6A26839B">
      <w:pPr>
        <w:rPr>
          <w:rFonts w:hint="eastAsia"/>
        </w:rPr>
      </w:pPr>
      <w:r>
        <w:rPr>
          <w:rFonts w:hint="eastAsia"/>
        </w:rPr>
        <w:t>CCTACGGGGGGCTGCAGTGGGGAATCTTGCACAATGGGGGCAACCCTGATGCAGCGACGCCGCGTGAGCGATGAAGCCCTTCGGGGTGTAAAGCTCTTTCGACCGGAACGATAATGACGGTACCGGGAGAAGAAGCTGCGGCTAACTACGTGCCAGCAGCCGCGGTAATACGTAGGCAGCGAGCGTTGTCCGGATTTACTGGGCGTAAAGAGCGCGCAGGCGGCACACAAAGTACCCTCTGAAATCTCCCGGCTCAACCGGGAGGGTGGAGGGTAGACTAGGGAGCTAGAGGACGGTAGAGGGTGGTGGAATTGCTGGTGTAGTGGTGAAATGCGTAGATATCGGGAGGAACACCAGTGGCGAAGGCGACTACCTGGCCCATTCTTGACGCTGAGGCGCGAAAGCTAGGGGAGCGAACGGGATTAGATACCCGTGTAGTCC</w:t>
      </w:r>
    </w:p>
    <w:p w14:paraId="0E311CA4">
      <w:pPr>
        <w:rPr>
          <w:rFonts w:hint="eastAsia"/>
        </w:rPr>
      </w:pPr>
      <w:r>
        <w:rPr>
          <w:rFonts w:hint="eastAsia"/>
        </w:rPr>
        <w:t>&gt;OTU020506</w:t>
      </w:r>
    </w:p>
    <w:p w14:paraId="6F11E169">
      <w:pPr>
        <w:rPr>
          <w:rFonts w:hint="eastAsia"/>
        </w:rPr>
      </w:pPr>
      <w:r>
        <w:rPr>
          <w:rFonts w:hint="eastAsia"/>
        </w:rPr>
        <w:t>CCTACGGGTGGCTGCAGCAAGGAATCTTTCACAATGGGCGAAAGCCTGATGGAGCGACACCGCGTGCAGGATGAAGGCCTTCGGGTTGTAAACTGCTTTTCTGAAGGAAGATTATGACGGTACTTCAGGAATAAGGGTTGGCTAACTCCGTGCCAGCAGCCGCGGTCATACGGAGAACCCAAGCGTTACCCGGAATTACTGGGCGTAAAGCGTTGCGTAGGTGGTTTGATAAGTTTTCGCTTAAAGGCCAAGGCTCAACCTTGGAAATGGCGAAAAAACTATCAAACTTGAGCATAGCAGAGGCGAGTGGAATTGCTGGTGTAGGAGTGAAATCCGTAGATATCAGCAGGAACACCAATGGCGAAGGCAGCTCGCTGGGCTATTGCTGACACTGAGGCACGAAAGCGTGGGGAGCGAACCGGATTAGATACCCCGGTAGTCC</w:t>
      </w:r>
    </w:p>
    <w:p w14:paraId="3726F66D">
      <w:pPr>
        <w:rPr>
          <w:rFonts w:hint="eastAsia"/>
        </w:rPr>
      </w:pPr>
      <w:r>
        <w:rPr>
          <w:rFonts w:hint="eastAsia"/>
        </w:rPr>
        <w:t>&gt;OTU020507</w:t>
      </w:r>
    </w:p>
    <w:p w14:paraId="2CB4EF1D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TAGGGGACAATACCCCCTATGATGACGGTACCGTTTGTAAGCTCCGGCTAACTCCGTGCCAGCAGCCGCGGTAATACGGGGGGAGCAAGCGTTGTTCGGATTTATTGGGCGTAAAGCGCGTTCAGGCGGTCTGGCAAGTCGGGCATGAAATCTCTCGGCTCAACCGGGAGAGGTTGTCCGATACTGCTAGACTTGAGGGCAGTAGAGGAAGGTGGAATTCCGGGTGTAGTGGTGAAATGCGCAGATATCAGGAAGAACACCCGTGGCGAAGGCGGCTCTCTGGGACGGTACTGACGCTGAGACGCGAAAGCGTGGGGAGCGAACAGGATTAGATACCCTAGTAGTCC</w:t>
      </w:r>
    </w:p>
    <w:p w14:paraId="497D5CD2">
      <w:pPr>
        <w:rPr>
          <w:rFonts w:hint="eastAsia"/>
        </w:rPr>
      </w:pPr>
      <w:r>
        <w:rPr>
          <w:rFonts w:hint="eastAsia"/>
        </w:rPr>
        <w:t>&gt;OTU020508</w:t>
      </w:r>
    </w:p>
    <w:p w14:paraId="5F829772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ACGCCAGGGACGATAATGACGGTACCTGGAGAAGCAGCTGCGGCTAACTACGTGCCAGCAGCCGCGGTAATACGTAGGCAGCAAGCGTTGTTCGGAATTACTGGGCGTAAAGGGAGCGTAGGCGGATAGTTTAGTCAGAGGTGAAAGCCCAGGGCTTAACCCCGGGTCTGCATCCGATACGGGCAGGCTAGAGTGTGGTAGGGGAGATCGGAATTCCTGGTGTAGCGGTGAAATGCGTAGATATGCGGAGGAACACCGATGGCGAAGGCAATCCCCTGGGCCTGCACTGACGCTCATGCACGAAAGCGTGGGGAGCAAACAGGATTAGATACCCGAGTAGTCC</w:t>
      </w:r>
    </w:p>
    <w:p w14:paraId="26E114D5">
      <w:pPr>
        <w:rPr>
          <w:rFonts w:hint="eastAsia"/>
        </w:rPr>
      </w:pPr>
      <w:r>
        <w:rPr>
          <w:rFonts w:hint="eastAsia"/>
        </w:rPr>
        <w:t>&gt;OTU020509</w:t>
      </w:r>
    </w:p>
    <w:p w14:paraId="0A211CC5">
      <w:pPr>
        <w:rPr>
          <w:rFonts w:hint="eastAsia"/>
        </w:rPr>
      </w:pPr>
      <w:r>
        <w:rPr>
          <w:rFonts w:hint="eastAsia"/>
        </w:rPr>
        <w:t>CCTACGGGTGGCAGCAGTGGGGAATTTTGGGCAATGGCCGCAAGGCTGACCCAGCGACGCCGCGTGCGGGAGGACGCCCTTCGGGGTGTAAACCGCTGTCAGAGGGGACGAAACGCCATTGTGTGAATAGCACAGTGGTTTGACGGTACCCTCAAAGGAAGCACCGGCTAACTCCGTGCCAGCAGCCGCGGTAATACGGAGGGTGCGAGCGTTGTTCGGAATTACTGGGCGTAAAGCGCACGTAGGCGGCTACTCAAGTCAGACGTGAAATCCCTCGGCTCAACCGGGGAACTGCGTCTGAGACTGGAAGGCTTGAATCCGGGAGAGGGATGTGGAATTCCGGGTGTAGTGGTGAAATGCGTAGAGATCCGGAGGAACACCAGTGGCGAAGGCGGCTCGCTGGACCTGACCTGACGCTGAGGCGCGAAGGCGTGGGGAGCGAACGGGATTAGATACCCCAGTAGTCC</w:t>
      </w:r>
    </w:p>
    <w:p w14:paraId="19AAA039">
      <w:pPr>
        <w:rPr>
          <w:rFonts w:hint="eastAsia"/>
        </w:rPr>
      </w:pPr>
      <w:r>
        <w:rPr>
          <w:rFonts w:hint="eastAsia"/>
        </w:rPr>
        <w:t>&gt;OTU020510</w:t>
      </w:r>
    </w:p>
    <w:p w14:paraId="33F5DAA3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AGGGTCGTAAAGCTCTGTTGTTAGGGAAGAACAAGTATCGGAGTAACTGCCGATACCTTGACGGTACCTAACCAGAAAGCCACGGCTAACTACGTGCCAGCAGCCGCGGTAATACGTAGGTGGCAAGCGTTGTCCGGAATTATTGGGCGTAAAGCGCGCGCAGGCGGCTTCTTAAGTCTGATGTGAAAGCCCGCAGCTCAACTGCGGAGGGTCATTGGAAACTGGGGGACTTGAGTACAGAAGAGAAGAGTGGAATTCCACGTGTAGCGGTGAAATGCGTAGAGATGTGGAGGAACACCAGTGGCGAAGGCGACTCGCTGGACTGATACTGACGCTGAGGTGCGAAAGCGTGGGGAGCAAACAGGATTAGATACCCCGGTAGTCC</w:t>
      </w:r>
    </w:p>
    <w:p w14:paraId="31755D81">
      <w:pPr>
        <w:rPr>
          <w:rFonts w:hint="eastAsia"/>
        </w:rPr>
      </w:pPr>
      <w:r>
        <w:rPr>
          <w:rFonts w:hint="eastAsia"/>
        </w:rPr>
        <w:t>&gt;OTU020511</w:t>
      </w:r>
    </w:p>
    <w:p w14:paraId="58A12230">
      <w:pPr>
        <w:rPr>
          <w:rFonts w:hint="eastAsia"/>
        </w:rPr>
      </w:pPr>
      <w:r>
        <w:rPr>
          <w:rFonts w:hint="eastAsia"/>
        </w:rPr>
        <w:t>CCTACGGGAGGCAGCAGTGGGGAATATTGGACAATGGGCGCAAGCCTGATCCAGCCATACCGCGTGAGTGAAGAAGGCCTTCGGGTTGTAAAGCTCTTTTGTTGGGAAAGAAATCCTGCCGGTTAATACCCGGTAGGGATGACGGTACCCAAAGAATAAGCACCGGCTAACTTCGTGCCAGCAGCCGCGGTAATACGAAGGGTGCAAGCGTTACTCGGAATTACTGGGCGTAAAGCGTGCGTAGGTGGTTTGTTAAGTCTGATGTGAAAGCCCTGGGCTCAACCTGGGAATTGCATTGGATACTGCCATGCTAGAGTGCTGAAGAGGAGTCCGGAATTCACGGTGGAGCAGTGAAATGCGTGGATATCGTGAGGAACACTAGCGGCGAAGGCGGGACTCTGGGCAGCAACTGACGCTGAGGCACGAAGGCCAGGGGAGCAAACGGGATTAGATACCCGGGTAGTCC</w:t>
      </w:r>
    </w:p>
    <w:p w14:paraId="5156A276">
      <w:pPr>
        <w:rPr>
          <w:rFonts w:hint="eastAsia"/>
        </w:rPr>
      </w:pPr>
      <w:r>
        <w:rPr>
          <w:rFonts w:hint="eastAsia"/>
        </w:rPr>
        <w:t>&gt;OTU020512</w:t>
      </w:r>
    </w:p>
    <w:p w14:paraId="0596C638">
      <w:pPr>
        <w:rPr>
          <w:rFonts w:hint="eastAsia"/>
        </w:rPr>
      </w:pPr>
      <w:r>
        <w:rPr>
          <w:rFonts w:hint="eastAsia"/>
        </w:rPr>
        <w:t>CCTACGGGTGGCTGCAGTGGGGAATCTTGCGCAATGGCCGAAAGGCTGACGCAGCGACGCCGCGTGGGGGAGGAAGGGCTTCGGCTCGTAAACCCCTGTTGCCCGGGGCGAACCTCTGGTTTCGACCAGACTGACGGTACCTCCAGAAGCAGCCACGGCTAACTTCGTGCCAGCAGCCGCGGTAATACGAAGGTGGCAAGCGTTATCCGGATTCACTGGGTTTAAAGGGCGCGTAGGCGGTGCGGTAAGTCTTCTGTGAAATCTCCGGGCTTAACTCGGAGCCTGCAGGGGAAACTGCCGTGCTGGAGTGTGGGAGAGGTGAGTGGAATTCCCGGTGTAGCGGTGAAATGCGTAGATATCGTCAAGAACACCGATAGTGTAGACAGCTTACTAGGCTTCAACTGACGCTGAGGCACGAAAGTGTGGGGATCAAACAGGATTAGATACCCGAGTAGTCC</w:t>
      </w:r>
    </w:p>
    <w:p w14:paraId="6B523323">
      <w:pPr>
        <w:rPr>
          <w:rFonts w:hint="eastAsia"/>
        </w:rPr>
      </w:pPr>
      <w:r>
        <w:rPr>
          <w:rFonts w:hint="eastAsia"/>
        </w:rPr>
        <w:t>&gt;OTU020513</w:t>
      </w:r>
    </w:p>
    <w:p w14:paraId="29A4B8E4">
      <w:pPr>
        <w:rPr>
          <w:rFonts w:hint="eastAsia"/>
        </w:rPr>
      </w:pPr>
      <w:r>
        <w:rPr>
          <w:rFonts w:hint="eastAsia"/>
        </w:rPr>
        <w:t>CCTACGGGGGGCTGCAGTGAGGAATCTTGGGCAATGGGGGCAACCCTGACCCAGCAATGCCGCGTGCGGGAGGACGCCCTTCGGGGTGTAAACCGCTTTTGGGAGGGAGGAGCAAGGACAGTACCTCCCGAATCAGTCACGGCTAACTACGTGCCAGCAGCCGCGGTAAAACGTAGGTTCCGAGCGTTATCCGGATTTACTGGGCGTAAAGGGCGCGCAGGCGGCTTGGCAAGTCGAGTGTGAAATCCCTTGGCTTAACTGAGGAATGGCGCTCGAAACTACCTGGCTTGAGGGCGGGAGAGGGAAGTGGAACTCTCGGTGTAGGGGTGAAATCTGTAGATATCCGGAGGAACACCAGCGGCGAAGGCGGCTTTCTGGTCCGATACTGACGCTGAGGTGCGAAAGCGTGGGTAGCAAACAGGATTAGATACCCTAGTAGTCC</w:t>
      </w:r>
    </w:p>
    <w:p w14:paraId="2743E575">
      <w:pPr>
        <w:rPr>
          <w:rFonts w:hint="eastAsia"/>
        </w:rPr>
      </w:pPr>
      <w:r>
        <w:rPr>
          <w:rFonts w:hint="eastAsia"/>
        </w:rPr>
        <w:t>&gt;OTU020514</w:t>
      </w:r>
    </w:p>
    <w:p w14:paraId="712B51ED">
      <w:pPr>
        <w:rPr>
          <w:rFonts w:hint="eastAsia"/>
        </w:rPr>
      </w:pPr>
      <w:r>
        <w:rPr>
          <w:rFonts w:hint="eastAsia"/>
        </w:rPr>
        <w:t>CCTACGGGTGGCTGCAGTCGGGAATTTTGGGCAATGGGCGAAAGCCTGACCCAGCAACGCCGCGTGAAGGATGAAGCTTTTCGGAATGTAAACTTCACAAGAATGGGAAGAATAAGTCTTGGCTAATATCCAAGACGATGACGGTACCATTTGTAAGCTCCGGCTAACTCCGTGCCAGCAGCCGCGGTAATACAGAGGTGGCAAGCGTTGTTCGGAATTACTGGGCGTAAAGGGCGCGTAGGCGGCCTTCTAAGTCAGACGTGAAATCCCCAGGCTTAACTTGGGCACTGCGTCTGATACTGGAAGGCTTGAGTGCGGGAGAGGGATGTGGAATTCCAGGTGTAGCGGTGAAATGCGCAGAGATCGGGAGGAACACCCGTAGCGAAGGCGGCATTCTGGACGACATCAGACGCTGAGACGCGACAGCACGGGGAGCGAACGGGATTAGATACCCTAGTAGTCC</w:t>
      </w:r>
    </w:p>
    <w:p w14:paraId="2A89FCD3">
      <w:pPr>
        <w:rPr>
          <w:rFonts w:hint="eastAsia"/>
        </w:rPr>
      </w:pPr>
      <w:r>
        <w:rPr>
          <w:rFonts w:hint="eastAsia"/>
        </w:rPr>
        <w:t>&gt;OTU020515</w:t>
      </w:r>
    </w:p>
    <w:p w14:paraId="712F485C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GAGGGGGCTAGCGTTGTTCGGAATTACTGGGCGTAAAGAGTTGCGTAGGTGGCATAGTAAGTAGATAGTGAAAGCGTGTGGCTCAACCATACATCCATTATCTAAACTGCTAAGCTAGAAGGCGAGAGAGGTAGATGGAATTCCTGATGTAGGGGTAATATCCGTAGATATTAGGAGGAACACCAGTGGCGAAGGCGACTTACTGGACTGTAACTGACGCTGAGGCGCGAAAGCGTGGGGAGCAAACAGGATTAGATACCCCAGTAGTCC</w:t>
      </w:r>
    </w:p>
    <w:p w14:paraId="2EC79AD7">
      <w:pPr>
        <w:rPr>
          <w:rFonts w:hint="eastAsia"/>
        </w:rPr>
      </w:pPr>
      <w:r>
        <w:rPr>
          <w:rFonts w:hint="eastAsia"/>
        </w:rPr>
        <w:t>&gt;OTU020516</w:t>
      </w:r>
    </w:p>
    <w:p w14:paraId="7D9E1372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GCTGGCTAATATCCGGCGCGGATGACGGTACCGGAAGAATAAGCACCGGCTAACTACGTGCCAGCAGCCGCGGTCATACGGAGGATCCAAGCGTTATCCGGAATTACTGGGCGTAAAGAGTTGCGTAGGTGGCATAGTAAGTTGGTAGTGAAATTGTGTGGCTCAACCATACACCCATTACTAAAACTGCTAAGCTAGAGTATATGAGAGGTAGTTGGAATTCCTAGTGTAGGAGTGAAATCCGTAGATATTCGGAAGAACACCAGTGGCGAAGGCGGCTCACTGGACCGGTATTGACGCTGAGGTGCGAAAGCGTGGGGAGCAAACAGGATTAGATACCCGAGTAGTCC</w:t>
      </w:r>
    </w:p>
    <w:p w14:paraId="0386E8BC">
      <w:pPr>
        <w:rPr>
          <w:rFonts w:hint="eastAsia"/>
        </w:rPr>
      </w:pPr>
      <w:r>
        <w:rPr>
          <w:rFonts w:hint="eastAsia"/>
        </w:rPr>
        <w:t>&gt;OTU020517</w:t>
      </w:r>
    </w:p>
    <w:p w14:paraId="3993C8E4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TCCGGCTAACTCCGTGCCAGCAGCCGCGGTAATACGGAGGGAGCTAGCGTTGTTCGGAATTACTGGGCGTAAAGCGCACGTAGGCGGCCAGGTAGGTCCGTTGTGAAAACTTGAGGCTTAACCTCGAGACGTCGATGGAAACCATCTGGCTAGAGTCCGGAAGAGGAGAGTGGAATTCCCGGTGTAGCGGTGAAATGCGCAGATATCGGGAAGAACACCAGTGGCGAAGGCGGCCTGCTGGGCAGTGGCTGACGCTGAGGCGCGACAGCGTGGGGAGCAAACAGGATTAGATACCCCAGTAGTCC</w:t>
      </w:r>
    </w:p>
    <w:p w14:paraId="4F2739E7">
      <w:pPr>
        <w:rPr>
          <w:rFonts w:hint="eastAsia"/>
        </w:rPr>
      </w:pPr>
      <w:r>
        <w:rPr>
          <w:rFonts w:hint="eastAsia"/>
        </w:rPr>
        <w:t>&gt;OTU020518</w:t>
      </w:r>
    </w:p>
    <w:p w14:paraId="316AA83C">
      <w:pPr>
        <w:rPr>
          <w:rFonts w:hint="eastAsia"/>
        </w:rPr>
      </w:pPr>
      <w:r>
        <w:rPr>
          <w:rFonts w:hint="eastAsia"/>
        </w:rPr>
        <w:t>CCTACGGGCGGCTGCAGTGGGGAATATTGCACAATGGGCGCAAGCCTGATGCAGCGACGCCGCGTGGGGGATGACGGCCTTCGGGTTGTAAACCTCTTTCAGCGGGGACGAAATTGACGGTACCCGCAGAAGAAGGTCCGGCCAACTACGTGCCAGCAGCCGCGGTAATACGTAGGGGGCAAGCGTTGTCCGGAATCATTGGGCGTACAGCGCGCGCAGGCGGGCCGTGACGTGCCGTGTGACAGCGGCCGGCTTAACCGGCCGAGGCCACGGTAGACGCACGACCTGGAGGCAGGGAGAGGGATGTGGAATGCCCGGTGGAGCGGTGAAATGCGCAGATATCGGGAGGAACACCGGTGGCGAAGGCGGCTCTCTGGGCCTGTCCTGACGCTCAGGCGCGAAAGCTGGGGGAGCGAACAGGATTAGATACCCCAGTAGTCC</w:t>
      </w:r>
    </w:p>
    <w:p w14:paraId="6C9A7543">
      <w:pPr>
        <w:rPr>
          <w:rFonts w:hint="eastAsia"/>
        </w:rPr>
      </w:pPr>
      <w:r>
        <w:rPr>
          <w:rFonts w:hint="eastAsia"/>
        </w:rPr>
        <w:t>&gt;OTU020519</w:t>
      </w:r>
    </w:p>
    <w:p w14:paraId="28834851">
      <w:pPr>
        <w:rPr>
          <w:rFonts w:hint="eastAsia"/>
        </w:rPr>
      </w:pPr>
      <w:r>
        <w:rPr>
          <w:rFonts w:hint="eastAsia"/>
        </w:rPr>
        <w:t>CCTACGGGGGGCAGCAGTGGGGAATATTGGACAATGGGCGGAAGCCTGATCCAGCGATGCCGCGTGTGTGAAGAAGGCCTGCGGGTTGTAAAGCACTTTCGGCGGGGAGGAGAGGTTGAGGGTGAATAACTTTTAACTGAGACGTTACCCGCATAAGAAGCACCGGCTAACTCTGTGCCAGCAGCCGCGGTAAGACGTAGGGCGCGAGCGTTGTCCGGATTTATTGGGCGTAAAGAGCTCGTAGGCGGCTTGTCGCGTCGACTGTGAAAACCTGCGGCTCAACCGTGTGGCGTGCAGTCGATACGGGCAGGCTAGAGTTCGGTAGGGGAGACTGGAATTCCTGGTGTAGCGGTGAAATGCGCAGATATCAGGAGGAACACCTGCGGCGAAGGCGGGTTGCTGGGCCGACACTGACGCTGAACTGCGAAAGCTAGGGGAGCGAACGGGATTAGATACCCGGGTAGTCC</w:t>
      </w:r>
    </w:p>
    <w:p w14:paraId="123B1792">
      <w:pPr>
        <w:rPr>
          <w:rFonts w:hint="eastAsia"/>
        </w:rPr>
      </w:pPr>
      <w:r>
        <w:rPr>
          <w:rFonts w:hint="eastAsia"/>
        </w:rPr>
        <w:t>&gt;OTU020520</w:t>
      </w:r>
    </w:p>
    <w:p w14:paraId="319E4795">
      <w:pPr>
        <w:rPr>
          <w:rFonts w:hint="eastAsia"/>
        </w:rPr>
      </w:pPr>
      <w:r>
        <w:rPr>
          <w:rFonts w:hint="eastAsia"/>
        </w:rPr>
        <w:t>CCTACGGGGGGCAGCAGTGGGGAATTTTGGACAATGGGGGCAACCCTGATCCAGCAATGCCGCGTGCAGGAAGAAGGCCTTCGGGTTGTAAACTGCTTTTGTACGGAACGAAAAGGCTCTGGTTAATACCTGGGGCACATGACGGTACCGTAAGAATAAGCACCGGCTAACTACGTGCCAGCAGCCGCGGTAATACGTAGGGTGCAAGCGTTATCCGGAATCACTGGGTTTAAAGGGTGCGTAGGTGGTATCGTAAGTCAGAAGTGAAAGTTTGCGGCTTAACCGTAAAATTGCTTTTGATACTGCAATACTTGAATCAGGTTGAGGTTGGCGGAATGTGGCATGTAGCGGTGAAATGCTTAGATATGCGGAGGAACACCGATGGCGAAGGCAATCCCCTGGGCCTGCACTGACGCTCATGCACGAAAGCGTGGGGAGCAAACAGGATTAGATACCCTAGTAGTCC</w:t>
      </w:r>
    </w:p>
    <w:p w14:paraId="35B62A45">
      <w:pPr>
        <w:rPr>
          <w:rFonts w:hint="eastAsia"/>
        </w:rPr>
      </w:pPr>
      <w:r>
        <w:rPr>
          <w:rFonts w:hint="eastAsia"/>
        </w:rPr>
        <w:t>&gt;OTU020521</w:t>
      </w:r>
    </w:p>
    <w:p w14:paraId="34272FF2">
      <w:pPr>
        <w:rPr>
          <w:rFonts w:hint="eastAsia"/>
        </w:rPr>
      </w:pPr>
      <w:r>
        <w:rPr>
          <w:rFonts w:hint="eastAsia"/>
        </w:rPr>
        <w:t>CCTACGGGTGGCTGCAGTGGGGAATTTTGCGCAATGGGGGAAACCCTGACGCAGCAACGCCGCGTGGAGGATGAAGGTCTTTGGATTGTAAACTCCTTTCGACCGGGACGATTATGACGGTACCGGTGGAAGAAGCACCGGCTAACTACGTGCCAGCAGCCGCGGTCATACGTAGGATCCGAGCGTTATCCGGAGTGACTGGGCGTAAAGGGCGCGTAGGTGGCGCTCCAAGTCTGTGGTGAAAGCTCGACGCTCAACGTCGAGTCGGCCACGGAGACTGGAGGGCTCGAGCACTGTAGGGGCAGATGGAATTCCGGGTGTAGCGGTGGAATGCGTAGAGATGTGGAGGAATACCGATGGCGAAGGCAGCCTCCTGGGATAACACTGACGCTCATGCACGAAAGCGTGGGGAGCAAACAGGATTAGATACCCTTGTAGTCC</w:t>
      </w:r>
    </w:p>
    <w:p w14:paraId="5A3BD45F">
      <w:pPr>
        <w:rPr>
          <w:rFonts w:hint="eastAsia"/>
        </w:rPr>
      </w:pPr>
      <w:r>
        <w:rPr>
          <w:rFonts w:hint="eastAsia"/>
        </w:rPr>
        <w:t>&gt;OTU020522</w:t>
      </w:r>
    </w:p>
    <w:p w14:paraId="27347D3A">
      <w:pPr>
        <w:rPr>
          <w:rFonts w:hint="eastAsia"/>
        </w:rPr>
      </w:pPr>
      <w:r>
        <w:rPr>
          <w:rFonts w:hint="eastAsia"/>
        </w:rPr>
        <w:t>CCTACGGGTGGCTGCAGTAAGGAATATTGCGCAATGGGCGAAAGCCTGACGCAGCCATGCCGCGTGAATGATGAAGGTCTTAGGATTGTAAAATTCTTTCACCGGGGACGATAATGACGGTACCCGGAGAAGAAGCCCCGGCTAACTCTGTGCCAGCAGCCGCGGTAATACAGAGGGGGCGAGCGTTATTCGGAATTATTGGGCGTAAAGCGCACGTAGGCGGCTTAGTAAGTCAGGGGTGAAAGACGGTGGCTCAACCATCGCAGTGCCTTTGATACTGCTGAGCTAGAATGTAGATGAAGTAGGCGGAATGTGACAAGTAGCGGTGAAATGCATAGATATGTCACAGAACTCCAATTGCGAAGGCAGCTTACTAAGGTACAATTGACGCTGATGCACGAAAGCGTGGGGATCAAACAGGATTAGATACCCCTGTAGTCC</w:t>
      </w:r>
    </w:p>
    <w:p w14:paraId="48D3E98B">
      <w:pPr>
        <w:rPr>
          <w:rFonts w:hint="eastAsia"/>
        </w:rPr>
      </w:pPr>
      <w:r>
        <w:rPr>
          <w:rFonts w:hint="eastAsia"/>
        </w:rPr>
        <w:t>&gt;OTU020523</w:t>
      </w:r>
    </w:p>
    <w:p w14:paraId="44BBB211">
      <w:pPr>
        <w:rPr>
          <w:rFonts w:hint="eastAsia"/>
        </w:rPr>
      </w:pPr>
      <w:r>
        <w:rPr>
          <w:rFonts w:hint="eastAsia"/>
        </w:rPr>
        <w:t>CCTACGGGTGGCAGCAGTAGGGAATATTGGGCAATGGCGGAAACGCTGACCCAGCCATGCCGCGTGAGTGATGAAGGCCCTAGGGTTGTAAAGCTCTTTCACCGGTGAAGATAATGACGGTAACCGGAGAAGAAGCCCCGGCTAACTTCGTGCCAGCAGCCGCGGTAATACGAAGGGGGCTAGCGTTGTTCGGATTTACTGGGCGTAAAGGGCGCGTAGGCGGCGCAACAAGTCAGTTGTGAAATCTCTGGGCTTAACCCAGAGCGGTCAACTGATACTGTCGTGCTAGAGTGCGGAAGGGGCAACTGGAATTCTCGGTGTAGCGGTGAAATGCGTAGAGATCGGGTGGAACACCAGTGGCGAAGGCGGCATCCTGGCCCTGACCTGACGCTGAGGCGCGAAAGCGTGGGGAGCAAACGGGATTAGATACCCCGGTAGTCC</w:t>
      </w:r>
    </w:p>
    <w:p w14:paraId="628501F8">
      <w:pPr>
        <w:rPr>
          <w:rFonts w:hint="eastAsia"/>
        </w:rPr>
      </w:pPr>
      <w:r>
        <w:rPr>
          <w:rFonts w:hint="eastAsia"/>
        </w:rPr>
        <w:t>&gt;OTU020524</w:t>
      </w:r>
    </w:p>
    <w:p w14:paraId="78B7C601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ACGCTCCGACCTAACCACGTCGGAGTCTGACGGTACCGGGTGAGGAAGCCCCGGCTAACTCTGTGCCAGCAGCCGCGGTAATACGGAGGGTGCGAGCGTTGTTCGGAATCACTGGGCGTAAAGGGCGTGTAGGCGGTCCGCTAAGTCTGATGTGAAAGCCCGGGGCTCACCCCCGGAAGGGCATTGGAAACTGACGGACTCGAGTCCCGGAGAGGAGGGTGGAATTCCGAGTGTAGAGGTGAAATTCGTAGATATTCGGAAGAACACCAGTGGCGAAGGCGGCTCACTGGACGACTGTTGACGCTGAGGTGCGAAAGCGTGGGGAGCAAACAGGATTAGATACCCCTGTAGTCC</w:t>
      </w:r>
    </w:p>
    <w:p w14:paraId="1136FB11">
      <w:pPr>
        <w:rPr>
          <w:rFonts w:hint="eastAsia"/>
        </w:rPr>
      </w:pPr>
      <w:r>
        <w:rPr>
          <w:rFonts w:hint="eastAsia"/>
        </w:rPr>
        <w:t>&gt;OTU020525</w:t>
      </w:r>
    </w:p>
    <w:p w14:paraId="6752DBE2">
      <w:pPr>
        <w:rPr>
          <w:rFonts w:hint="eastAsia"/>
        </w:rPr>
      </w:pPr>
      <w:r>
        <w:rPr>
          <w:rFonts w:hint="eastAsia"/>
        </w:rPr>
        <w:t>CCTACGGGGGGCTGCAGTGGGGAATCTTGGGCAATGGGCGCAAGCCTGACCCAGCGACGCCGCGTGAGGGATGAAGGCCTTCGGGTTGTAAACCACTGTTGCCCGGGACGAACGCCCTCTTTCGAGAGGGGTGACGGTACCAGAAGAGGAAGAGACGGCTAACTCTGTGCCAGCAGCCGCGGTAATACAGAGGTCTCAAGCGTTGTTCGGATTCATTGGGCGTAAAGGGTGCGTAGGTGGCGCTGTAAGTCAGGTGTGAAATTTCGGAGCTTAACTCCGAAACTGCATTTGATACTGCGGTGCTTGAGGACTGGAGAGGAGACTGGAATTCACGGTGTAGCAGTGAAATGCGTAGATATCGTGAGGAAGACCAGTGGCGAAGGCGGGTCTCTGGACAGTTCCTGACACTGAGGCACGAAGGCCAGGGGAGCAAACGGGATTAGATACCCCAGTAGTCC</w:t>
      </w:r>
    </w:p>
    <w:p w14:paraId="3C374772">
      <w:pPr>
        <w:rPr>
          <w:rFonts w:hint="eastAsia"/>
        </w:rPr>
      </w:pPr>
      <w:r>
        <w:rPr>
          <w:rFonts w:hint="eastAsia"/>
        </w:rPr>
        <w:t>&gt;OTU020526</w:t>
      </w:r>
    </w:p>
    <w:p w14:paraId="2A9E080B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GAGGGGGCTAGCGTTGTTCGGAATTACTGGGCGTAAAGGGCGCGTAGGCGGTTGGGTAAGTCGGGTGTGAAAGCCCTGGGCTTAACCTGGGAATGGCATTCGAGACCACCTAGCTAGAGTCTGGTAGAGGGAAGTGGAATTCCAGGTGTAGCGGTGAAATGCGTAGATATCTGGAGGAACACCGGTGGCGAAGGCGACATCCTGGACCGGTATTGACGCTGAGGCGCGAAAGCCAGGGGAGCAAACGGGATTAGATACCCCGGTAGTCC</w:t>
      </w:r>
    </w:p>
    <w:p w14:paraId="2A8628D7">
      <w:pPr>
        <w:rPr>
          <w:rFonts w:hint="eastAsia"/>
        </w:rPr>
      </w:pPr>
      <w:r>
        <w:rPr>
          <w:rFonts w:hint="eastAsia"/>
        </w:rPr>
        <w:t>&gt;OTU020527</w:t>
      </w:r>
    </w:p>
    <w:p w14:paraId="39598023">
      <w:pPr>
        <w:rPr>
          <w:rFonts w:hint="eastAsia"/>
        </w:rPr>
      </w:pPr>
      <w:r>
        <w:rPr>
          <w:rFonts w:hint="eastAsia"/>
        </w:rPr>
        <w:t>CCTACGGGCGGCAGCAGTGAGGGATCTTGCACAATGGGGGAAACCCTGAAGGAGCGACGCCGCGTGGAGGATGAAGGTCTTCGGATTGTAAACTCCTGTCATTGGTGAACAAGGCCATCGGAGTAACTGCCGTTTGGTTTGATAGTAGCCGAAGAGGAAGAGACGGCTAACTCCGTGCCAGCAGCCGCGGTAATACGGAGGGTGCAAGCGTTATCCGGATTCACTGGGTTTAAAGGGTGCGTAGGTGGGTTGGTAAGTCAGTGGTGAAATCTTTCGGCTCAACCGGAAAAGTGCCTTCGATACTGGCGGGCTGGAGGGAGGTAGGGGCATGCGGAACTTCCGGTGGAGCGGTGAAATGCGTAGATATCGCCTGGAACGCCGACGGTGAAAACAGACAGCTGGGGGTGTGCCGACGCTGAGACACGAAAGCCAGGGGAGCGAACGGGATTAGATACCCCAGTAGTCC</w:t>
      </w:r>
    </w:p>
    <w:p w14:paraId="2DA0839B">
      <w:pPr>
        <w:rPr>
          <w:rFonts w:hint="eastAsia"/>
        </w:rPr>
      </w:pPr>
      <w:r>
        <w:rPr>
          <w:rFonts w:hint="eastAsia"/>
        </w:rPr>
        <w:t>&gt;OTU020528</w:t>
      </w:r>
    </w:p>
    <w:p w14:paraId="4B06DCEC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CTCGGGTTGTAAACCGCTTTCAGTGGGGACGAACCAAGACGGTACCCACAGAAGAAGCCCCGGCCAACTACGTGCCAGCAGCCGCGGTAACACGTAGGGGGCAAGCGTTGTCCGGATTCATTGGGCGTAAAGCGCGCGCAGGCGGGACTTGCAAGTCGGGAGTGAAATCTCGGGGCTCAACTCCGAGGCTGCTACCGAAACTGCGGACCTGGAGACCGGTAGAGGTGGGTGGAATTCCAGGTGTAGCGGTGAAATGCGTAGATATCTGGAGGAACACCGGTGGCGAAGGCGGCGTTCTGGACTGCAACTGACACTGAGGAACGAAAGCCAGGGTAGCAAACGGGATTAGATACCCCAGTAGTCT</w:t>
      </w:r>
    </w:p>
    <w:p w14:paraId="55430230">
      <w:pPr>
        <w:rPr>
          <w:rFonts w:hint="eastAsia"/>
        </w:rPr>
      </w:pPr>
      <w:r>
        <w:rPr>
          <w:rFonts w:hint="eastAsia"/>
        </w:rPr>
        <w:t>&gt;OTU020529</w:t>
      </w:r>
    </w:p>
    <w:p w14:paraId="47B82686">
      <w:pPr>
        <w:rPr>
          <w:rFonts w:hint="eastAsia"/>
        </w:rPr>
      </w:pPr>
      <w:r>
        <w:rPr>
          <w:rFonts w:hint="eastAsia"/>
        </w:rPr>
        <w:t>CCTACGGGTGGCTGCAGTAAGGAATATTGGTCAATGGGGGCAACCCTGAACCAGCGACGCCGCGTGGGTGAAGAAGGTCTTCGGATCGTAAAGCCCTTTTCTGCGTGACGAGGAGCAGGACGGTACCGTAAGAAGAAGCACCGGCTAACTACGTGCCAGCAGCCGCGGTAATACGTAGGGTGCGAGCGTTAATCGGAATTACTGGGCGTAAAGTGTGCGCAGGCGGCCGCGCAAGTCGAGTGTGAAAGCCCCGGGCTTAACTTGGGAATTGCGCTCGAAACTACGTGGCTGGAGTATGGCAGAGGAAGGTGGAATTCCACGTGTAGCGGTGAAATGCGTAGAGATCGGGAGGAATACCAGAGGCGAAGGCGGCAACCTGGACAGTAACTGACACTAAACTCCGAAAGCGTGGGTAGCAAACAGGATTAGATACCCGGGTAGTCC</w:t>
      </w:r>
    </w:p>
    <w:p w14:paraId="249D95BF">
      <w:pPr>
        <w:rPr>
          <w:rFonts w:hint="eastAsia"/>
        </w:rPr>
      </w:pPr>
      <w:r>
        <w:rPr>
          <w:rFonts w:hint="eastAsia"/>
        </w:rPr>
        <w:t>&gt;OTU020530</w:t>
      </w:r>
    </w:p>
    <w:p w14:paraId="0CBD2AB1">
      <w:pPr>
        <w:rPr>
          <w:rFonts w:hint="eastAsia"/>
        </w:rPr>
      </w:pPr>
      <w:r>
        <w:rPr>
          <w:rFonts w:hint="eastAsia"/>
        </w:rPr>
        <w:t>CCTACGGGGGGCAGCAGTGGGGAATTTTGCGCAATGGGCGAAAGCCTGACGCAGCGACGCCGCGTGTGCGATGAAGGCCTTTGGGTCGTAAAGCACTGTCGACCGGGACGAAAACTCGTCCGTGAATAACGGACGAGCTTGACGGTACCGGTAAAGGAAGCACCGGCTAACTCTGTGCCAGCAGCCGCGGTAATACAGAGGGTGCAAACGTTGCTCGGAATTATTGGGCGTAAAGCGCGTGTAGGCGGTTGGGTAAGTCGACTGTGAAAGCCCTTGGCTCAACCAAGGAAGTGCAGCCGAAACTGTCCGACTAGAGTCCCGAAGAGGGTGGTGGAATGCGCAGTGTAGAGGTGAAATTCGTAGATATTGCGTAGAACACCAGTGGCGAAGGCGACCACCTGGGAGGCGACTGACGCTAAGACGCGAAAGCGTGGGGATCAAACAGGATTAGATACCCCAGTAGTCC</w:t>
      </w:r>
    </w:p>
    <w:p w14:paraId="23D92557">
      <w:pPr>
        <w:rPr>
          <w:rFonts w:hint="eastAsia"/>
        </w:rPr>
      </w:pPr>
      <w:r>
        <w:rPr>
          <w:rFonts w:hint="eastAsia"/>
        </w:rPr>
        <w:t>&gt;OTU020531</w:t>
      </w:r>
    </w:p>
    <w:p w14:paraId="4D7CC04D">
      <w:pPr>
        <w:rPr>
          <w:rFonts w:hint="eastAsia"/>
        </w:rPr>
      </w:pPr>
      <w:r>
        <w:rPr>
          <w:rFonts w:hint="eastAsia"/>
        </w:rPr>
        <w:t>CCTACGGGGGGCTGCAGTGAGGAATATTGGTCAATGGACGCAAGTCTGAACCAGCCATGCCGCGTGAAGGATGAAGGCGTTCTGCGTTGTAAACTTCTTTTATTGGGGAAGAAACCTGAGTATTCTTATTCAGCCGACGGTACCCAAGGAATAAGCACCGGCTAACTCCGTGCCAGCAGCCGCGGTAATACGGAGGGTGCAAGCGTTATCCGGATTTACTGGGTTTAAAGGGTGTGTAGGCGGGCTATTAAGTCAGTGGTGAAATCCAACAGCTCAACTGTTGATGTGCCATTGATACTGGTAGCCTTGAGTACAGATGAGGTAGGCGGAATTGACAGTGTAGCGGTGAAATGCATAGATATCGTCAAGAACACCGATAGCGAAGGCAGCTTACCAAGCTGTAACTGACGCTGAGGCACGAAAGTGTGGGGATCAAACAGGATTAGATACCCCAGTAGTCC</w:t>
      </w:r>
    </w:p>
    <w:p w14:paraId="49B92FA4">
      <w:pPr>
        <w:rPr>
          <w:rFonts w:hint="eastAsia"/>
        </w:rPr>
      </w:pPr>
      <w:r>
        <w:rPr>
          <w:rFonts w:hint="eastAsia"/>
        </w:rPr>
        <w:t>&gt;OTU020532</w:t>
      </w:r>
    </w:p>
    <w:p w14:paraId="409A2565">
      <w:pPr>
        <w:rPr>
          <w:rFonts w:hint="eastAsia"/>
        </w:rPr>
      </w:pPr>
      <w:r>
        <w:rPr>
          <w:rFonts w:hint="eastAsia"/>
        </w:rPr>
        <w:t>CCTACGGGGGGCTGCAGTGGGGAATCTTGCGCAATGGGCGAAAGCCTGACGCAGCGACGCCGCGTGTGGGATGACGGCCTTCGGGTTGTAAACCACTGTCGGGAGGGACGAAGCTCTGACGGTACCTCCAAAGGAAGCACCGGCTAACTCTGTGCCAGCAGCCGCGGTAATACAGAGGGTGCGAGCGTTAATCGGAATTACTGGGCGTAAAGGGCGCGTAGGTGGTTTGATAAGTGAGATGTGAAAGCCCCGGGCTTAACCTGGGAACTGCATCTTATACTGTTGAGCTAGAGTACGGTAGAGGGGGGTGGAATTCCACGTGTAGCAGTGAAATGCGTAGAGATGTGGAGGAACACCAGTGGCGAAGGCGACTCTCTGGTCTGTAACTGACGCTGAGGAGCGAAAGCGTGGGGAGCGAACAGGATTAGATACCCTTGTAGTCC</w:t>
      </w:r>
    </w:p>
    <w:p w14:paraId="0A1CBE19">
      <w:pPr>
        <w:rPr>
          <w:rFonts w:hint="eastAsia"/>
        </w:rPr>
      </w:pPr>
      <w:r>
        <w:rPr>
          <w:rFonts w:hint="eastAsia"/>
        </w:rPr>
        <w:t>&gt;OTU020533</w:t>
      </w:r>
    </w:p>
    <w:p w14:paraId="07D12420">
      <w:pPr>
        <w:rPr>
          <w:rFonts w:hint="eastAsia"/>
        </w:rPr>
      </w:pPr>
      <w:r>
        <w:rPr>
          <w:rFonts w:hint="eastAsia"/>
        </w:rPr>
        <w:t>CCTACGGGAGGCTGCAGTGGGGAATATTGGACAATGGGGGCAACCCTGATCCAGCCATGCCGCGTGTGTGAAGAAGGCCTTAGGGTTGTAAAGCACTTTCAGTGGGGAGAAAGGTGGTTTGGCTAATAACCGGATCAATTGATGTTACCCACAGAAGAAGCACCGGCTAACTCCGTGCCAGCAGCCGCGGTAATACGGAGGGTGCAAGCGTTAATCGGAATTATTGGGCGTAAAGAGCGTGTAGGCGGTTCGGTAAGTCTGCCGTGAAAACCCAGGGCTCAACCCTGGGCGTGCGGTGGATACTGCCGGGCTAGAGGGTGGTAGAGGCGAGTGGAATTCCCGGTGTAGCGGTGAAATGCGTAGATATCGGGAGGAACACCTGCGGTGCAGACGGCTTACTGGACCGCCACTGACGCTGAGGCACGAAAGCGTGGGGAGCAAACAGGATTAGATACCCTTGTAGTCC</w:t>
      </w:r>
    </w:p>
    <w:p w14:paraId="5E6324F5">
      <w:pPr>
        <w:rPr>
          <w:rFonts w:hint="eastAsia"/>
        </w:rPr>
      </w:pPr>
      <w:r>
        <w:rPr>
          <w:rFonts w:hint="eastAsia"/>
        </w:rPr>
        <w:t>&gt;OTU020534</w:t>
      </w:r>
    </w:p>
    <w:p w14:paraId="16B2382F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TGGGAAGAATTAGTAGGGGTTAATACCCCCTATGATGACGGTACCATTTGTAAGCTCCGGCTAACTCCGTGCCAGCAGCCGCGGTAATACGGGGGGAGCAAGCGTTGTTCGGAATTACTGGGCGTAAAGCGCGGGCAGGCGGCCCGTTAAGTCTGCGGTGAAATCCCGGGGCTCAACTCCGGATATGCCGCGGATACTGGCGGGCTAGAGACCGGTAGAGGCGAGTGGAATTCCTGGTGTAGCGGTGGAATGCGTAGAGATGTGGAGGAACACCAGTGGCGAAGGCGACTTTCTGGGCTGTAACTGACGCTGAGGCGCGAAAGCGTGGGGAGCAAACAGGATTAGATACCCCGGTAGTCC</w:t>
      </w:r>
    </w:p>
    <w:p w14:paraId="4BD9A123">
      <w:pPr>
        <w:rPr>
          <w:rFonts w:hint="eastAsia"/>
        </w:rPr>
      </w:pPr>
      <w:r>
        <w:rPr>
          <w:rFonts w:hint="eastAsia"/>
        </w:rPr>
        <w:t>&gt;OTU020535</w:t>
      </w:r>
    </w:p>
    <w:p w14:paraId="40DC0C3F">
      <w:pPr>
        <w:rPr>
          <w:rFonts w:hint="eastAsia"/>
        </w:rPr>
      </w:pPr>
      <w:r>
        <w:rPr>
          <w:rFonts w:hint="eastAsia"/>
        </w:rPr>
        <w:t>CCTACGGGAGGCTGCAGTCGGGAATCTTGCGCAATGGGCGAAAGCCTGACGCAGCAACACCGTGTGAGCGATGAAGGCCTTCGGGTCGTAAAGCTCTGTTGTTGGGGACGAAGGGTTAGGGGTTAATAGCCCCGAGCCTGACGGTACCCTTCGAGGAAGCCCCGGCTAACTACGTGCCAGCAGCCGCGGTAATACGTAGGGGGCGAGCGTTGTCCGGATTTATTGGGCGTAAAGCGCGCGTAGGCGGCCCCGCAAGTGCGGTGTGAAATCCCACGGCTTACCCGTGGAACCGCGCCGTGTACTACGGGGCTAGAGGATGGTAGAGGAGGGCGGAACTCTTGGTGGAGCGGTGAAATGCGTAGAGATCGGGAAGAACATCGGTGGCGAAAGCGCTCTACTGGACCACAACTGACACTCAGGGACGAAAGCTAGGGGAGCGAATGGGATTAGATACCCGAGTAGTCC</w:t>
      </w:r>
    </w:p>
    <w:p w14:paraId="21F61C3A">
      <w:pPr>
        <w:rPr>
          <w:rFonts w:hint="eastAsia"/>
        </w:rPr>
      </w:pPr>
      <w:r>
        <w:rPr>
          <w:rFonts w:hint="eastAsia"/>
        </w:rPr>
        <w:t>&gt;OTU020536</w:t>
      </w:r>
    </w:p>
    <w:p w14:paraId="22CA4615">
      <w:pPr>
        <w:rPr>
          <w:rFonts w:hint="eastAsia"/>
        </w:rPr>
      </w:pPr>
      <w:r>
        <w:rPr>
          <w:rFonts w:hint="eastAsia"/>
        </w:rPr>
        <w:t>CCTACGGGTGGCAGCAGTAGGGAATCTTGCGCAATGGGCGAAAGCCTGACGCAGCGACGCCGCGTGAGGGATGAAGGCCTTCGGGTTGTAAACCTCTTTCAGCAGGGACGAAGCGAAAGTGACGGTACCTGCAGAAGAAGGTCCGGCCAACTACGTGCCAGCAGCCGCGGTAATACAGAGGTGGCAAGCGTTGTTCGGAATTACTGGGCGTAAAGGGCGCGTAGGCGGCCTTCTAAGTCGGACGTGAAAGCCCCAGGCTTAACCCTGAGCGTGCGGTCGATACGGGCATCACTTGAGTTCGGCAGGGGAGACTGGAATTCCTGGTGTAGCGGTGAAATGCGTAGATATCAAGAGGAACACCTGCGGCGAAGGCGGGTTGCTGGGCCGACACTGACGCTGAGGCGCGAAAGCTAGGGGAGCGAACGGGATTAGATACCCTTGTAGTCC</w:t>
      </w:r>
    </w:p>
    <w:p w14:paraId="7895CC63">
      <w:pPr>
        <w:rPr>
          <w:rFonts w:hint="eastAsia"/>
        </w:rPr>
      </w:pPr>
      <w:r>
        <w:rPr>
          <w:rFonts w:hint="eastAsia"/>
        </w:rPr>
        <w:t>&gt;OTU020537</w:t>
      </w:r>
    </w:p>
    <w:p w14:paraId="6EE9D7B5">
      <w:pPr>
        <w:rPr>
          <w:rFonts w:hint="eastAsia"/>
        </w:rPr>
      </w:pPr>
      <w:r>
        <w:rPr>
          <w:rFonts w:hint="eastAsia"/>
        </w:rPr>
        <w:t>CCTACGGGAGGCTGCAGTGGGGAATATTGCGCAATGGCCTAACGGCTGACGCAGCGACGCCGCGTGAGGGATGAAGCTTTTCGGATTGTAAACCACTGTCGGGAGGGACGAAGGTTCGGCGGTGAACAGCCGACCGGACTGACGGTACCTCCACAAGAAGCCCCGGCTAACTACGTGCCAGCAGCCGCGGTAATACGTAGGGGGCAAGCGTTGTCCGGAATTATTGGGCGTAAAGAGCGTGTAGGCGGCCAGTTAGGTCTGTTGTGAAAACTCGAGGCTCAACCTCGAGCTGTCGGCGGAAACCAACTGGCTAGAGTCCGGAAGAGGAGAGTGGAATTCCTGGTGTAGCGGTGAAATGCGCAGATATCAGGAGGAACACCGGTGGCGAAGGCGGGATCCTGGGCCAGTACTGACGCTGAGGAGCGAAAGCGTGGGGAGCAAACAGGATTAGATACCCTGGTAGTCC</w:t>
      </w:r>
    </w:p>
    <w:p w14:paraId="7566CF46">
      <w:pPr>
        <w:rPr>
          <w:rFonts w:hint="eastAsia"/>
        </w:rPr>
      </w:pPr>
      <w:r>
        <w:rPr>
          <w:rFonts w:hint="eastAsia"/>
        </w:rPr>
        <w:t>&gt;OTU020538</w:t>
      </w:r>
    </w:p>
    <w:p w14:paraId="6DB1D9C5">
      <w:pPr>
        <w:rPr>
          <w:rFonts w:hint="eastAsia"/>
        </w:rPr>
      </w:pPr>
      <w:r>
        <w:rPr>
          <w:rFonts w:hint="eastAsia"/>
        </w:rPr>
        <w:t>CCTACGGGTGGCTGCAGTGGGGAATTTTGGGCAATGGGCGAAAGCCTGACCCAGCAACGCCGCGTGAGGGAGGAAATCCTTCGGGATGTAAACCTCACAAGCAAGGGAAGAGCGCTTTCGATCGAACAAATCGGAAGTTCGACGGTACCTTGCGTAAGCCACGGCTAACTACGTGCCAGCAGCCGCGGTAATACGAAGGGTGCAAGCGTTACTCGGAATTACTGGGCGTAAAGCGTGCGTAGGTGGTTCGTTAAGTCTGATGTGAAAGCCCTGGGCTCAACCTGGGAATGGCATTGGATACTGGCGATCTAGAGTGCGGTAGAGGGCAGTGGAATTCCCGGTGTAGCAGTGAAATGCGTAGAGATCGGGAGGAACATCTGTGGCGAAGGCGACTGCCTGGACCAGCACTGACACTGAGGCACGAAAGCGTGGGGAGCAAACAGGATTAGATACCCGAGTAGTCC</w:t>
      </w:r>
    </w:p>
    <w:p w14:paraId="72EE8D70">
      <w:pPr>
        <w:rPr>
          <w:rFonts w:hint="eastAsia"/>
        </w:rPr>
      </w:pPr>
      <w:r>
        <w:rPr>
          <w:rFonts w:hint="eastAsia"/>
        </w:rPr>
        <w:t>&gt;OTU020539</w:t>
      </w:r>
    </w:p>
    <w:p w14:paraId="7EFC4835">
      <w:pPr>
        <w:rPr>
          <w:rFonts w:hint="eastAsia"/>
        </w:rPr>
      </w:pPr>
      <w:r>
        <w:rPr>
          <w:rFonts w:hint="eastAsia"/>
        </w:rPr>
        <w:t>CCTACGGGCGGCTGCAGTGGGGAATTTTGGACAATGGGGGCAACCCTGATCCAGCCATGCCGCGTGTGTGAAGAAGGCCTTCGGGTTGTAAAGCACTTTCGGACGGAACGAAATCGCGCGATCTAACAAGCCGCGTGGATGACGGTACCGTAAGAAGAAGCACCGGCTAACTACGTGCCAGCAGCCGCGGTAATACGTAGGGTGCGAGCGTTAATCGGAATTACTGGGCGTAAAGAGCGTGTAGGCGGCCAGATAGGTCGGTTGTGAAAACTGGAGGCTCAACCTCCAGACGTCGATCGAAACCATCTGGCTAGAGTCCGGAAGAGGCGAGTGGAATTCCTGGTGTAGCGGTGAAATGCGCAGATATCAGGAGGAACACCTACGGCGAAGGCAGCTCGCTGGGACGGTACTGACGCTGAGACGCGAAAGCGTGGGGAGCAAACAGGATTAGATACCCCTGTAGTCC</w:t>
      </w:r>
    </w:p>
    <w:p w14:paraId="562E6B3F">
      <w:pPr>
        <w:rPr>
          <w:rFonts w:hint="eastAsia"/>
        </w:rPr>
      </w:pPr>
      <w:r>
        <w:rPr>
          <w:rFonts w:hint="eastAsia"/>
        </w:rPr>
        <w:t>&gt;OTU020540</w:t>
      </w:r>
    </w:p>
    <w:p w14:paraId="0E403E02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GCGGGTTGTAAAGCCCTTTCAGTGGGGAAGAAAGACGGGGTGTGAACAGCGCTTCGTTTTGACGTTACCCACAGAAGAAGCACCGGCTAACTCCGTGCCAGCAGCCGCGGTAATACGGAGGGTGCGAGCGTTAATCGGAATTACTGGGCGTAAAGGGCGCGTAGGCGGTTGGGTAAGTCGGGTGTGAAAGCCCTGGGCTTAACCTGGGGACTGCGCTTGATACGGCAGTGCTTGAGGATGGAAGAGGCTCGCGGAATTCCCAGTGTAGAGGTGAAATTCGTAGATATTGGGAAGAACACCGGTGGCGAAGGCGGGTCTCTGGGCCGATACTGACGCTGAGGAGCGAAAGCGTGGGGAGCGAACAGGATTAGATACCCCTGTAGTCC</w:t>
      </w:r>
    </w:p>
    <w:p w14:paraId="31E14BF0">
      <w:pPr>
        <w:rPr>
          <w:rFonts w:hint="eastAsia"/>
        </w:rPr>
      </w:pPr>
      <w:r>
        <w:rPr>
          <w:rFonts w:hint="eastAsia"/>
        </w:rPr>
        <w:t>&gt;OTU020541</w:t>
      </w:r>
    </w:p>
    <w:p w14:paraId="663BAD2D">
      <w:pPr>
        <w:rPr>
          <w:rFonts w:hint="eastAsia"/>
        </w:rPr>
      </w:pPr>
      <w:r>
        <w:rPr>
          <w:rFonts w:hint="eastAsia"/>
        </w:rPr>
        <w:t>CCTACGGGGGGCAGCAGTCGAGAATTTTTCTCAATGGGCGAAAGCCTGAAGGAGCGACGCCGCGTGGAGGATGAAGGTCTTCGGATTGTAAACTCCTGTCATTCGGGAACAATGTGCACGCGTTAACTGCGCGGGCATTGATAGTACCGGAAGAGGAAGAGACGGCTAACTCTGTGCCAGCAGCCGCGGTAATACAGAGGTCTCAAGCGTTGTTCGGAATCATTGGGCGTAAAGCGCACGTAGGCGGTTTGTTGCGTCGGTCGTGAAAACCTGGGGCTTAACCCTGGGCTTGCGGTCGATACGGGCAGACTTGAGTTCGGTAGGGGAGACTGGAATTCCTGGTGTAGCGGTGAAATGCGCAGATATCAGGAGGAACACCGGTGGCGAAGGCGGTGATCTGGGCCGGTACTGACGCTGAGGAGCGAAAGCGTGGGGAGCGAACAGGATTAGATACCCGGGTAGTCC</w:t>
      </w:r>
    </w:p>
    <w:p w14:paraId="64A119FD">
      <w:pPr>
        <w:rPr>
          <w:rFonts w:hint="eastAsia"/>
        </w:rPr>
      </w:pPr>
      <w:r>
        <w:rPr>
          <w:rFonts w:hint="eastAsia"/>
        </w:rPr>
        <w:t>&gt;OTU020542</w:t>
      </w:r>
    </w:p>
    <w:p w14:paraId="74206337">
      <w:pPr>
        <w:rPr>
          <w:rFonts w:hint="eastAsia"/>
        </w:rPr>
      </w:pPr>
      <w:r>
        <w:rPr>
          <w:rFonts w:hint="eastAsia"/>
        </w:rPr>
        <w:t>CCTACGGGTGGCAGCAGTGGGGAATCTTGCGCAATGGGCGAAAGCCTGACGCAGCAATGCCGCGTGAGTGAAGAAGGCCTTCGGGTCGTAAAGCTCTTTCGACTGGGAAGAAGGGTGCATGAGTAAACAATTCATGCATTTGACGGTACCTAAAGAAGAAGCACCGGCTAACTCTGTGCCAGCAGCCGCGGTAATACGTAGGTGGCAAGCGTTGTCCGGAATTATTGGGCGTAAAGCGCGCGCAGGCGGTTCCTTAAGTCTGATGTGAAAGCCCACGGCTCAACCGTGGAGGGTCATTGGAAACTGGAGGACTTGAGTGCAGAAGAGGAAAGTGGAATTCCAAGTGTAGCGGTGAAATGCGTAGAGATTTGGAGGAACACCAGTGGCGAAGGCGACTTTCTGGTCTGTAACTGACGCTGAGGCGCGAAAGCGTGGGGAGCAAACAGGATTAGATACCCGTGTAGTCC</w:t>
      </w:r>
    </w:p>
    <w:p w14:paraId="2916919A">
      <w:pPr>
        <w:rPr>
          <w:rFonts w:hint="eastAsia"/>
        </w:rPr>
      </w:pPr>
      <w:r>
        <w:rPr>
          <w:rFonts w:hint="eastAsia"/>
        </w:rPr>
        <w:t>&gt;OTU020543</w:t>
      </w:r>
    </w:p>
    <w:p w14:paraId="02DA4B63">
      <w:pPr>
        <w:rPr>
          <w:rFonts w:hint="eastAsia"/>
        </w:rPr>
      </w:pPr>
      <w:r>
        <w:rPr>
          <w:rFonts w:hint="eastAsia"/>
        </w:rPr>
        <w:t>CCTACGGGTGGCTGCAGTGGGGAATTTTGGGCAATGGGCGAAAGCCTGACCCAGCAACGCCGCGTGAAGGACGAAATCCCTCTGGGATGTAAACTTCGAAAGTCGGGAAAGAAATCCCTCGAGATAATACCTCGGGGGGATGACGGTACCCGACGTAAGCCCCGGCTAACTACGTGCCAGCAGCCGCGGTAATACGAAGGGTGCAAGCGTTACTCGGAATTACTGGGCGTAAAGAGTTGCGTAGGTGGCAGAGTAAGCAAATAGTGAAAGCGTGTGGCTCAACCATACATCCATTATTTGAACTGCTCAGCTAGAGGACGAGAGAGGTAGATGGAATTCCTGATGTAGGGGTAATATCCGTAGATATCAGGAGGAACACCGATGGCGTAAGCAGTCTACTGGCTCGTTCCTGACACTAAGGCACGAAAGCGTGGGGAGCGAACTGGATTAGATACCCCGGTAGTCC</w:t>
      </w:r>
    </w:p>
    <w:p w14:paraId="6BDAC4BC">
      <w:pPr>
        <w:rPr>
          <w:rFonts w:hint="eastAsia"/>
        </w:rPr>
      </w:pPr>
      <w:r>
        <w:rPr>
          <w:rFonts w:hint="eastAsia"/>
        </w:rPr>
        <w:t>&gt;OTU020544</w:t>
      </w:r>
    </w:p>
    <w:p w14:paraId="0ECDDDD5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CGGGTTGTAAAGCCCTTTTGCAGGGGAAGATAATGACGGTATCCGGAGAAGAAGCCCCGGCTCACTCTGTGCCAGCAGCCGCGGTAATACAGAGGGGGCAAGCGTTGTCCGGATTTATTGGGTTTAAAGGGTGCGTAGGCGGCCCTGTAAGTCAGTGCTGAAATATCCCAGCTTAACTGGGAGGGTGGCATTGATACTGGGAGACTTGAGTATAGTTGAGGTAGGCGGAATTGACGGTGTAGCGGTGAAATGCGTAGATATCTGGAGGAACACCGGTGGCGAAGGCGGCATCCTGGACCGACATCGACGCTGAGGCGCGAAAGCTAGGGGAGCAAACGGGATTAGATACCCGGGTAGTCC</w:t>
      </w:r>
    </w:p>
    <w:p w14:paraId="76425FC5">
      <w:pPr>
        <w:rPr>
          <w:rFonts w:hint="eastAsia"/>
        </w:rPr>
      </w:pPr>
      <w:r>
        <w:rPr>
          <w:rFonts w:hint="eastAsia"/>
        </w:rPr>
        <w:t>&gt;OTU020545</w:t>
      </w:r>
    </w:p>
    <w:p w14:paraId="37ABA0D7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CTTCGGGTTGTAAAGGGCTTTTCTGGAGGAAGAGCAAGGACGGTACTTCAGGAAGAAGGATCGGCTAACTCTGTGCCAGCAGCCGCGGTAATACGTAGGGCGCAAGCGTTGTCCGGAATTATTGGGCGTAAAGAGCTCGTAGGTGGCTTGTCGCGTCTGCCGTGAAAGCCTGCGGCTTAACCGTGGGTCTGCGGTGGATACGGGCTGGCTTGAGGTAGGTAGGGGCAAGCGGAATTCCTGGTGTAGCGGTGAAATGCGCAGATATCAGGAGGAACACCGGTGGCGAAGGCGGCTTGCTGGGCCTTACCTGACGCTGAGGAGCGAAAGCGTGGGGAGCGAACGGGATTAGATACCCCAGTAGTCC</w:t>
      </w:r>
    </w:p>
    <w:p w14:paraId="07347995">
      <w:pPr>
        <w:rPr>
          <w:rFonts w:hint="eastAsia"/>
        </w:rPr>
      </w:pPr>
      <w:r>
        <w:rPr>
          <w:rFonts w:hint="eastAsia"/>
        </w:rPr>
        <w:t>&gt;OTU020546</w:t>
      </w:r>
    </w:p>
    <w:p w14:paraId="085B587F">
      <w:pPr>
        <w:rPr>
          <w:rFonts w:hint="eastAsia"/>
        </w:rPr>
      </w:pPr>
      <w:r>
        <w:rPr>
          <w:rFonts w:hint="eastAsia"/>
        </w:rPr>
        <w:t>CCTACGGGTGGCTGCAGTTAGGAATCTTCCACAATGGGCGAAAGCCTGATGGAGCGACGCCGCGTGAGGGAAGAAGGTTTTCGGATTGTAAACCTCTGAACGAGTGAGGAAAGGCCCCTATGGGGAGATGACAGTAGCTCGGTAATAGCACCGGCTAACTCCGTGCCAGCAGCCGCGGTAATACGGAGGGTGCAAGCGTTACCCGGAATCACTGGGCGTAAAGGGCGTGTAGGCGGTAAGGTCAAGTCGGTTGTGAAATCCCTCAGCTCAACTGAGGAACTGCATCCGATACTGTTTGTCTTGAGGACGAGAGGGGAGAGTGGAACTTCTGGTGGAGCGGTGAAATGCGTAGATATCAGAAGGAACGCCGGTGGCGAAAGCGACTCTCTGGCTCGTATCTGACGCTGAGGCGCGAAAGCTTGGGTAGCAAACCGGATTAGATACCCGGGTAGTCC</w:t>
      </w:r>
    </w:p>
    <w:p w14:paraId="253F1402">
      <w:pPr>
        <w:rPr>
          <w:rFonts w:hint="eastAsia"/>
        </w:rPr>
      </w:pPr>
      <w:r>
        <w:rPr>
          <w:rFonts w:hint="eastAsia"/>
        </w:rPr>
        <w:t>&gt;OTU020547</w:t>
      </w:r>
    </w:p>
    <w:p w14:paraId="526B2247">
      <w:pPr>
        <w:rPr>
          <w:rFonts w:hint="eastAsia"/>
        </w:rPr>
      </w:pPr>
      <w:r>
        <w:rPr>
          <w:rFonts w:hint="eastAsia"/>
        </w:rPr>
        <w:t>CCTACGGGTGGCAGCAGTGGGGAATCTTGCGCAATGCGCGAAAGCGTGACGCAGCAACACCGCGTGGGGGAAGACGGCCTTCGGGTTGTAAACCCCTTTCAGGAGGGACGAAGGCTCCGTGGTTAATAGCCACGTGAGTTGACGGTACCTCCAGAAGAAGCTCCGGCTAACTACGTGCCAGCAGCCGCGGTAATACGTAGGGGGCGAGCGTTGTCCGGATTTACTGGGCGTAAAGGGAGCGTAGGCGGATAGTTCAGTCAGAGGTGAAAGCCCAGGGCTCAACCTTGGAACTGCCTTTGATACTGGCTATCTTGAGTTTGGGAGAGGTGTGTGGAACTCCGAGTGTAGAGGTGAAATTCGTAGATATTCGGAGGAACACCAGTGGCGAAGGCGGCTCACTGGCTCGACACTGACGCTGAGGTGCGAAAGCGTGGGGAGCAAACAGGATTAGATACCCCAGTAGTCC</w:t>
      </w:r>
    </w:p>
    <w:p w14:paraId="2B9B4E67">
      <w:pPr>
        <w:rPr>
          <w:rFonts w:hint="eastAsia"/>
        </w:rPr>
      </w:pPr>
      <w:r>
        <w:rPr>
          <w:rFonts w:hint="eastAsia"/>
        </w:rPr>
        <w:t>&gt;OTU020548</w:t>
      </w:r>
    </w:p>
    <w:p w14:paraId="16102F3E">
      <w:pPr>
        <w:rPr>
          <w:rFonts w:hint="eastAsia"/>
        </w:rPr>
      </w:pPr>
      <w:r>
        <w:rPr>
          <w:rFonts w:hint="eastAsia"/>
        </w:rPr>
        <w:t>CCTACGGGTGGCTGCAGTGGGGAATCTTGCGCAATGGCCGAAAGGCTGACGCAGCGACGCCGCGTGGAGGATGACGCCCTTCGGGGTGTAAACTCCTGTTGCCCGGGACGAACCTCCCCTTTCGAGGGGACTGACGGTACCGGGTGAGGAAGCACCGGCTAACTCTGTGCCAGCAGCCGCGGTAATACGGAGGGTGCGAGCGTTGTTCGGAATTATTGGGCGTAAAGCGCACGTAGGCGGCTATCTAAGTCGCATGTGAAAGCCCCAGGCTTAACCTGGGAAGTGCATGCGATACTGGATAGCTTGAGTACTAGAGGGGGTCGCGGAATTCCCGGTGTAGCGGTGAAATGCGTAGATATCGGGAAGAAGGCCGGTGGCGAAGGCGGCGCTCTGGAACGTACCTGACGCTGAGGCGCGAAAGCGTGGGGAGCGAACAGGATTAGATACCCCGGTAGTCC</w:t>
      </w:r>
    </w:p>
    <w:p w14:paraId="5CF40E26">
      <w:pPr>
        <w:rPr>
          <w:rFonts w:hint="eastAsia"/>
        </w:rPr>
      </w:pPr>
      <w:r>
        <w:rPr>
          <w:rFonts w:hint="eastAsia"/>
        </w:rPr>
        <w:t>&gt;OTU020549</w:t>
      </w:r>
    </w:p>
    <w:p w14:paraId="26359A9A">
      <w:pPr>
        <w:rPr>
          <w:rFonts w:hint="eastAsia"/>
        </w:rPr>
      </w:pPr>
      <w:r>
        <w:rPr>
          <w:rFonts w:hint="eastAsia"/>
        </w:rPr>
        <w:t>CCTACGGGGGGCTGCAGTGGGGAATTTTGGACAATGGGGGCAACCCTGAACCAGCAATGCCGCGTGAGTGATGAAGGCCTTCGGGTTGTAAAGCTCTGTCAATGGGAACGAATAAGCCGATTAATACCCGGTGATGACGGTACCTGTAGAAGAAGCACCGGCCAACTACGTGCCAGCAGCCGCGGTAATACGTAGGGTGCGAGCGTTGTCCGGAATTACTGGGCGTAAAGAGCTTGTAGGCGGTCTGTCACGTCTTCTGTGAAAACTTGGGGCTCAACCTTAAGCTTGCAGGGGATACGGGCAGACTAGAGTACTTCAGGGGAGACTGGAATTCCTGGTGTAGCGGTGAAATGCGCAGATATCAGGAGGAACACCGGTGGCGAAGGCGGGTCTCTGGGAAGTAACTGACGCTGAGAAGCGAAAGCATGGGTAGCAAACAGGATTAGATACCCTGGTAGTCC</w:t>
      </w:r>
    </w:p>
    <w:p w14:paraId="1F251D85">
      <w:pPr>
        <w:rPr>
          <w:rFonts w:hint="eastAsia"/>
        </w:rPr>
      </w:pPr>
      <w:r>
        <w:rPr>
          <w:rFonts w:hint="eastAsia"/>
        </w:rPr>
        <w:t>&gt;OTU020550</w:t>
      </w:r>
    </w:p>
    <w:p w14:paraId="07BB18D9">
      <w:pPr>
        <w:rPr>
          <w:rFonts w:hint="eastAsia"/>
        </w:rPr>
      </w:pPr>
      <w:r>
        <w:rPr>
          <w:rFonts w:hint="eastAsia"/>
        </w:rPr>
        <w:t>CCTACGGGGGGCAGCAGTAGGGAATATTGGGCAATGGACGCAAGTCTGACCCAGCCATGCCGCGTGCAGGATGACGGCCCTATGGGTTGTAAACTGCTTTTATACGGGAAGAAACCCCTGATCGTGATCGGGGCTGACGGTATCGTATGAATAAGGATCGGCTAACTCCGTGCCAGCAGCCGCGGTAAGACGTAGGGCGCGAGCGTTGTCCGGATTTATTGGGCGTAAAGAGCTCGTAGGCGGCCGTGCAAGTCGGATGTGAAAACACGAGGCTCAACCTCGTGCCTGCATTCGATACTGCTCGGCTCGAGGCAGGTAGGGGAGATCGGAATTCCCGGTGTAGCGGTGGAATGCGCAGATATCAGGAGGAATACCCATAGCGAAGGCAGCTCGCTGGGACGGTACTGACGCTGAGGCGCGAAAGCGTGGGGAGCGAACAGGATTAGATACCCCGGTAGTCC</w:t>
      </w:r>
    </w:p>
    <w:p w14:paraId="7D3C60C8">
      <w:pPr>
        <w:rPr>
          <w:rFonts w:hint="eastAsia"/>
        </w:rPr>
      </w:pPr>
      <w:r>
        <w:rPr>
          <w:rFonts w:hint="eastAsia"/>
        </w:rPr>
        <w:t>&gt;OTU020551</w:t>
      </w:r>
    </w:p>
    <w:p w14:paraId="3595B691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GAGGGACGAAGCCCGGGCGGTTAATAGCCGATCCGGGTGACGGTACCTCCAGAAGAAGCCCCGGCTAACTACGTGCCAGCAGCCGCGGTAACACGTAGGACGCAAGCGTTATCCGGAATTACTGGGCGTAAAGAGCGTGTAGGCGGTGCTGTAAGTCAACCGTGAAAGCTCCCGGCTAAACTGGGAGAGGTCGGATGAGACTGCAGCGCTAGTGGGTCGTAGAGGAGTGTGGAATTCCCGGTGTAGCGGTGGAATGCGCAGATATCGGGAGGAACACCAGTAGCGAAGGCGGTTCTCTGGGCCTCGACTGACGCTGAGGAGCGAAAGCATGGGTAGCAAACAGGATTAGATACCCCTGTAGTCC</w:t>
      </w:r>
    </w:p>
    <w:p w14:paraId="474DA961">
      <w:pPr>
        <w:rPr>
          <w:rFonts w:hint="eastAsia"/>
        </w:rPr>
      </w:pPr>
      <w:r>
        <w:rPr>
          <w:rFonts w:hint="eastAsia"/>
        </w:rPr>
        <w:t>&gt;OTU020552</w:t>
      </w:r>
    </w:p>
    <w:p w14:paraId="29607A00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TCTTCGGATTGTAAACTCCTGTCATTAGGGAACAATGTGCAGAGGTTAACTGCCTTTGCATTGATAGTACCTGAAGAGGAAGAGACGGCTAACTCTGTGCCAGCAGCCGCGGTAATACAGAGGTCTCAAGCGTTGTTCGGATTCATTGGGCGTAAAGAGCGTGTAGGCGGTCCGGTAAGTCGGCTGTGAAAGTCAAGGGCTCAACCCTTGAAAGCCGGTCGATACTGCCGGGCTAGAGTCCGGAAGAGGTGAGTGGAATTCCTGGTGTAGCGGTGAAATGCGTAGATATCTGAAGGAACATCAGTGGCGAAAGCGACTTCCTGGACCAATACTGACGCTCATGTGCGAAAGCGTGGGGAGCAAACAGGATTAGATACCCCAGTAGTCC</w:t>
      </w:r>
    </w:p>
    <w:p w14:paraId="5F99F11F">
      <w:pPr>
        <w:rPr>
          <w:rFonts w:hint="eastAsia"/>
        </w:rPr>
      </w:pPr>
      <w:r>
        <w:rPr>
          <w:rFonts w:hint="eastAsia"/>
        </w:rPr>
        <w:t>&gt;OTU020553</w:t>
      </w:r>
    </w:p>
    <w:p w14:paraId="3F624F00">
      <w:pPr>
        <w:rPr>
          <w:rFonts w:hint="eastAsia"/>
        </w:rPr>
      </w:pPr>
      <w:r>
        <w:rPr>
          <w:rFonts w:hint="eastAsia"/>
        </w:rPr>
        <w:t>CCTACGGGGGGCTGCAGTAAGGAATATTGGTCAATGGAGGCAACTCTGAACCAGCCATGCCGCGTGAAGGATGAAGGTCCTCTGGATTGTAAACTTCTTTTACAGGGGAAGAAACCACTTTTTTCCAAGAGTGTTGACGGTACCCTGGGAATAAGCACCGGCTAACTCCGTGCCAGCAGCCGCGGTAATACGGGGGGAGCAAGCGTTGTTCGGATTTACTGGGCGTAAAGGGCGCGTAGGCGGCCACCGCAAGTCGGTTGTGAAAACTGGAGGCTCAACTTCCAGACGTCGACGGAAACCGTGTGGCTAGAGTCCGGAAGAGGAGAGTGGAATTCCTGGTGTAGCGGTGAAATGCGCAGATATCCGGAGGAACACCAGTGGCGAAGGCGGCTCACTGGTCCGGAACTGACGCTGAGGTGCGAAAGCGTGGGGAGCAAACAGGATTAGATACCCCTTAGTCC</w:t>
      </w:r>
    </w:p>
    <w:p w14:paraId="56242963">
      <w:pPr>
        <w:rPr>
          <w:rFonts w:hint="eastAsia"/>
        </w:rPr>
      </w:pPr>
      <w:r>
        <w:rPr>
          <w:rFonts w:hint="eastAsia"/>
        </w:rPr>
        <w:t>&gt;OTU020554</w:t>
      </w:r>
    </w:p>
    <w:p w14:paraId="64BE02D9">
      <w:pPr>
        <w:rPr>
          <w:rFonts w:hint="eastAsia"/>
        </w:rPr>
      </w:pPr>
      <w:r>
        <w:rPr>
          <w:rFonts w:hint="eastAsia"/>
        </w:rPr>
        <w:t>CCTACGGGGGGCTGCAGTGAGGAATATTGCACAATGGGCGAAAGCCTGATGGAGCAACGCCGCGTGAGCGAAGAAGGTCTTCGGATCGTAAAGCTCTGTTGTAAGGGAAGAACAAGTGCAGTAGTAACTGGCTGCACCTTGACGGTACCTTACTAGAAAGCCACGGCTAACTACGTGCCAGCAGCCGCGGTAAAACGTAGGAGGCGAGCGTTATCCGGAGTTACTGGGCGTAAAGAGCGTGTAGGCGGGTACGCAAGTTTGGCGTGAAAGCTCCCGGCTAAACTGGGAGAGTGCGCTGAAGACTGCGTGTCTAGAGGCGAGTGGAATTGCAGGTGTAGCGGTGAAATGCGTAGATATCGTCAAGAACACCTATAGCGAAGGCAGCTTACTAGGCTGTAACTGACGCTGAGGCACGAAAGTGTGGGGATCAAACAGGATTAGATACCCCGGTAGTCC</w:t>
      </w:r>
    </w:p>
    <w:p w14:paraId="487D435D">
      <w:pPr>
        <w:rPr>
          <w:rFonts w:hint="eastAsia"/>
        </w:rPr>
      </w:pPr>
      <w:r>
        <w:rPr>
          <w:rFonts w:hint="eastAsia"/>
        </w:rPr>
        <w:t>&gt;OTU020555</w:t>
      </w:r>
    </w:p>
    <w:p w14:paraId="206A877A">
      <w:pPr>
        <w:rPr>
          <w:rFonts w:hint="eastAsia"/>
        </w:rPr>
      </w:pPr>
      <w:r>
        <w:rPr>
          <w:rFonts w:hint="eastAsia"/>
        </w:rPr>
        <w:t>CCTACGGGCGGCAGCAGTGGGGAATTTTGGACAATGGGGGCAACCCTGATCCAGCAATGCCGCGTGTGTGAAGAAGGCCTTCGGGTTGTAAAGCACTTTTGTCCGGAAAGAAATCGCACTGGTTAATACCTGGTGTGGATGACGGTACCGGAAGAATAAGGACCGGCTAACTACGTGCCAGCAGCCGCGGTAATACGTAGGTGGCAAGCGTTGTCCGGATTTATTGGGTTTAAAGGGTGCGTAGGCGGCCTATTAAGTCAGTTCTGAAATATCCCGGCTTAACCGGGAGGGTGGGATTGATACTGATGGGCTTGAGTGGACTCGAGGTAGGCGGAATTGACGGTGTAGCGGTGAAATGCGTAGAGATCAGGAGGAACACCCGTGGCGAAGGCGGTCTGCTGGGCCACACCTGACGCTGAGGTGCGAAAGCCAGGGGAGCGAACGGGATTAGATACCCTAGTAGTCC</w:t>
      </w:r>
    </w:p>
    <w:p w14:paraId="650A55AB">
      <w:pPr>
        <w:rPr>
          <w:rFonts w:hint="eastAsia"/>
        </w:rPr>
      </w:pPr>
      <w:r>
        <w:rPr>
          <w:rFonts w:hint="eastAsia"/>
        </w:rPr>
        <w:t>&gt;OTU020556</w:t>
      </w:r>
    </w:p>
    <w:p w14:paraId="0ECC5BC7">
      <w:pPr>
        <w:rPr>
          <w:rFonts w:hint="eastAsia"/>
        </w:rPr>
      </w:pPr>
      <w:r>
        <w:rPr>
          <w:rFonts w:hint="eastAsia"/>
        </w:rPr>
        <w:t>CCTACGGGAGGCTGCAGTGGGGAATATTGCGCAATGGGCGAAAGCCTGACGCAGCGACGCCGCGTGGGGGATGACGGCCTTCGGGTTGTAAACCTCTTTCAGCAGGGACGAAGCGCAAGTGACGGTACCTGCAGAAGAAGCACCGGCCAACTACGTGCCAGCAGCCGCGGTAATACGTAGGGTGCAAGCGTTGTCCGGAGTTACTGGGCGTAAAGGGCGTGCAGGCGGTTGATTAAGTCTGGCGTGAAAGCTCTCGGCTAAACCGTGGAGGGTCATTGGAAACTGGGGAACTTGAGTGCAGAAGAGGAAAGTGGAATTCCAAGTGTAGCGGTGAAATGCGTAGAGATCGGGAAGAACACCAGTGGCGAAGGCGGTCTGCTGGGCCGTTGCTGACGCTGAGGCGCGACAGCGTGGGGAGCAAACAGGATTAGATACCCCAGTAGTCC</w:t>
      </w:r>
    </w:p>
    <w:p w14:paraId="46E4856C">
      <w:pPr>
        <w:rPr>
          <w:rFonts w:hint="eastAsia"/>
        </w:rPr>
      </w:pPr>
      <w:r>
        <w:rPr>
          <w:rFonts w:hint="eastAsia"/>
        </w:rPr>
        <w:t>&gt;OTU020557</w:t>
      </w:r>
    </w:p>
    <w:p w14:paraId="7621301A">
      <w:pPr>
        <w:rPr>
          <w:rFonts w:hint="eastAsia"/>
        </w:rPr>
      </w:pPr>
      <w:r>
        <w:rPr>
          <w:rFonts w:hint="eastAsia"/>
        </w:rPr>
        <w:t>CCTACGGGGGGCAGCAGTGGGGAATTGTTCACAATGGGCGCAAGCCTGATGACGCAACGCCGCGTGGGGGATGAAGGTCTTCGGATCGTAAACCCCTGTCGAATGGGACGAACGGGTGGGGGAGGCAATGCCCCCGCATTGACGGTACCTCCAGAGGAAGCACCGGCTAACTCCGTGCCAGCAGCCGCGGTAATACGTAGGGGGCAAGCGTTGTCCGGAATCATTGGGCGTAAAGCGCGTGTAGGCGGCCAGGTAGGTCTGCTGTGAAAACTCGAGGCTCAACTTCGAGATGTCGGCGGAAACCATCTGGCTAGAGTCCGGAAGAGGAGAGTAGAATTCCTGGTGTAGCGGTGAAATGCGCAGATATCAGGAGGAATACCCGTGGCGAAAGCGGCTCTCTGGGACGGTACTGACGCTGAGGAGCGAAAGCGTGGGTAGCAAACAGGATTAGATACCCCAGTAGTCC</w:t>
      </w:r>
    </w:p>
    <w:p w14:paraId="45514498">
      <w:pPr>
        <w:rPr>
          <w:rFonts w:hint="eastAsia"/>
        </w:rPr>
      </w:pPr>
      <w:r>
        <w:rPr>
          <w:rFonts w:hint="eastAsia"/>
        </w:rPr>
        <w:t>&gt;OTU020558</w:t>
      </w:r>
    </w:p>
    <w:p w14:paraId="64FFFD85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TGTAAACCTCTTTCAGCGGGGACGAAGCCTCACGGTGACGGTACCCGCAGAAGAAGGTCCGGCCAACTACGTGCCAGCAGCCGCGGTAATACGTAGGGGGCGAGCGTTGTCCGGATTTATTGGGCGTAAAGGGCTCGTAGGCGGTTTGGCAAGTCGGATGTGAAAACTCCAGGCTTAACCTGGAGATGCCATTCGATACTGCTATGACTTGAGTTCGGTAGGGGCGCATGGAATATCCGGTGTAGCGGTGAAATGCTTAGATATCGGGTGGAACACCAGTGGCGAAGGCGGTGCGCTGGGCCGAAACTGACGCTGATGAGCGAAAGCGTGGGTAGCAAACAGGATTAGATACCCCAGTAGTCC</w:t>
      </w:r>
    </w:p>
    <w:p w14:paraId="6DB56F9C">
      <w:pPr>
        <w:rPr>
          <w:rFonts w:hint="eastAsia"/>
        </w:rPr>
      </w:pPr>
      <w:r>
        <w:rPr>
          <w:rFonts w:hint="eastAsia"/>
        </w:rPr>
        <w:t>&gt;OTU020559</w:t>
      </w:r>
    </w:p>
    <w:p w14:paraId="255FF9C4">
      <w:pPr>
        <w:rPr>
          <w:rFonts w:hint="eastAsia"/>
        </w:rPr>
      </w:pPr>
      <w:r>
        <w:rPr>
          <w:rFonts w:hint="eastAsia"/>
        </w:rPr>
        <w:t>CCTACGGGAGGCTGCAGTGGGGAATCTTGCGCAATGGCCGAAAGGCTGACGCAGCGACGCCGCGTGTGGGAGGAAGCCCTTCGGGGTGTAAACCACTGTTGCCCGGGACGAATGACCCTTTCGAGGGGAGTGACGGTACCGGGTGAGGAAGCGCCGGCTAACTCTGTGCCAGCAGCCGCGGTAATACAGAGGGGGCAAGCGTTGTTCGGAATTACTGGGCGTAAAGCGCACGTAGGCGGTTGGGTGCGTCGCTGCTGAAAGCGCCAGGCTTAACTTGGCGAGGCGTGGCGATACGACCTGACTGGAGGCAGGCAGAGGGTGGCGGAATTCCGGGTGTAGTGGTGAAATGCGTAGAGATCCGGAGGAACGCCTGTGGCGCAAGCGGCCACCTGGGCCTGACCTGACGCTGAGGTGCGAAAGCGTGGGGAGCGAACCGGATTAGATACCCTGGTAGTCC</w:t>
      </w:r>
    </w:p>
    <w:p w14:paraId="7FB6E2F0">
      <w:pPr>
        <w:rPr>
          <w:rFonts w:hint="eastAsia"/>
        </w:rPr>
      </w:pPr>
      <w:r>
        <w:rPr>
          <w:rFonts w:hint="eastAsia"/>
        </w:rPr>
        <w:t>&gt;OTU020560</w:t>
      </w:r>
    </w:p>
    <w:p w14:paraId="733DB5B5">
      <w:pPr>
        <w:rPr>
          <w:rFonts w:hint="eastAsia"/>
        </w:rPr>
      </w:pPr>
      <w:r>
        <w:rPr>
          <w:rFonts w:hint="eastAsia"/>
        </w:rPr>
        <w:t>CCTACGGGAGGCAGCAGTGAGGAATCTTGCGCAATGGGCGAAAGCCTGACGCAGCGACGCCGCGTGAGGGATGAAGGCCTTCGGATTGTAAACCCCTTTCGGGAGGGAAGATGGGGCGGGCAACCGCCCGGACGGTACCTCCAGAAGCAGCCACGGCTAACTTCGTGCCAGCAGCCGCGGTAATACGAAGGTGGCAAGCGTTGTCCGGATTTACTGGGCGTAAAGAGCGCGCAGGCGGCTGATTAAGTCTGATGTGAAATCTCTCGGCTCAACCGGGAAACTGCATCGGAAACTGATCGGCTTGAAGGTGGGAGAGGGTAGTGGAATTCCCGGTGTAGTGGTGAAATGCGTAGATATCGGGAGGAACACCGGTGGCGAAGGCGGCCCCCTGGTTGGATACTGACGCTGAGACGCGAAAGCGTGGGGAGCAAACAGGATTAGATACCCCAGTAGTCC</w:t>
      </w:r>
    </w:p>
    <w:p w14:paraId="13BDF8F3">
      <w:pPr>
        <w:rPr>
          <w:rFonts w:hint="eastAsia"/>
        </w:rPr>
      </w:pPr>
      <w:r>
        <w:rPr>
          <w:rFonts w:hint="eastAsia"/>
        </w:rPr>
        <w:t>&gt;OTU020561</w:t>
      </w:r>
    </w:p>
    <w:p w14:paraId="38A1C411">
      <w:pPr>
        <w:rPr>
          <w:rFonts w:hint="eastAsia"/>
        </w:rPr>
      </w:pPr>
      <w:r>
        <w:rPr>
          <w:rFonts w:hint="eastAsia"/>
        </w:rPr>
        <w:t>CCTACGGGGGGCAGCAGTGGGGAATCTTGCGCAATGGGCGAAAGCCTGACGCAGCAACGCCGCGTGTGTGATGAAGGTCTTCGGATCGTAAAGCACTGTCGCGAGGGACGAATAAGGTACGGGCGAACAGTCCGTGCCGATGACGGTACCTCGAGAGGAAGCACCGGCTAACTCTGTGCCAGCAGCCGCGGTAATACAGAGGGTGCGAGCGTTGTCCGGAATTATTGGGCGTAAAGGGCGTGTAGGTGGGTAATTAAGTCGTGTGTCTAAGTGCGGAGCTCAACTCCGTATGGGCGCAGGAAACTGGTTATCTTGAGTGCAGGAGAGGAAAGTGGAATTCCCAGTGTAGCGGTGAAATGCGTAGATATTGGGAGGAACACCAGTGGCGAAGGCGACTTTCTGGACTGTGTCTGACACTGAGGCGCGAAAGCTAGGGGAGCGAACGGGATTAGATACCCCTGTAGTCC</w:t>
      </w:r>
    </w:p>
    <w:p w14:paraId="2897D14F">
      <w:pPr>
        <w:rPr>
          <w:rFonts w:hint="eastAsia"/>
        </w:rPr>
      </w:pPr>
      <w:r>
        <w:rPr>
          <w:rFonts w:hint="eastAsia"/>
        </w:rPr>
        <w:t>&gt;OTU020562</w:t>
      </w:r>
    </w:p>
    <w:p w14:paraId="1E1BF221">
      <w:pPr>
        <w:rPr>
          <w:rFonts w:hint="eastAsia"/>
        </w:rPr>
      </w:pPr>
      <w:r>
        <w:rPr>
          <w:rFonts w:hint="eastAsia"/>
        </w:rPr>
        <w:t>CCTACGGGAGGCTGCAGTAGGGAATATTGGACAATGGGGGCAACCCTGATCCAGCAATGCCGCGTGAGTGATGAAGGCCTTAGGGTTGTAAAGCTCTTTTACCCGGGATGATAATGACAGTACCGGGAGAATAAGCACCGGCTAACTACGTGCCAGCAGCCGCGGTAATACGTAGGGTGCAAGCGTTGTCCGGAATTACTGGGCGTAAAGCGCGTGTAGGCGGCTCTTCAAGTCGAGTGTGAAAGCTCCAGGCTTAACCTGGGAATTGCGCTCGATACTGTTGAGCTAGAGTGTGGAAGGGGCTACTGGAATTCCGTGTGTAGCGGTGAAATGCGTAGATATCGGGAGGAACACCGGTGGCGAAGGCGGCTTGCTGGGCCTTACCTGACGCTGAGGAGCGAAAGCGTGGGGAGCGAACAGGATTAGATACCCTGGTAGTCC</w:t>
      </w:r>
    </w:p>
    <w:p w14:paraId="5C3A28EB">
      <w:pPr>
        <w:rPr>
          <w:rFonts w:hint="eastAsia"/>
        </w:rPr>
      </w:pPr>
      <w:r>
        <w:rPr>
          <w:rFonts w:hint="eastAsia"/>
        </w:rPr>
        <w:t>&gt;OTU020563</w:t>
      </w:r>
    </w:p>
    <w:p w14:paraId="59C2F136">
      <w:pPr>
        <w:rPr>
          <w:rFonts w:hint="eastAsia"/>
        </w:rPr>
      </w:pPr>
      <w:r>
        <w:rPr>
          <w:rFonts w:hint="eastAsia"/>
        </w:rPr>
        <w:t>CCTACGGGTGGCTGCAGTCTAGAGGCTTCGGCAATGGACGAAAGTCTGACCGAGCGACGCCGCGTGCGGGATGAAGGTCTTCGGATTGTAAACCGCTTTTGATCGGGAAGAAGGCTGGGCTCGTGAAGCTCAGTCGGACGGTACCGGTCGAATAAGCCCCGGCTAACTCCGTGCCAGCAGCCGCGGTAAGACGGAGGGGGCAAGCGTTGTTCGGAATTATTGGGCGTAAAGGGCACGTAGGCGGTGAATCGGGTTGAAAGTGAAAGTCGCCAAAAACTGGCGGAATGCTCTCGAAACCAATTCACTTGAGTGAGACAGAGGAGAGTGGAATTTCGTGTGTAGGGGTGAAATCCGCAGATCTACGAAGGAACGCCAAAAGCGAAGGCAGCTCTCTGGGTCCCTACCGACGCTGGGGTGCGAAAGCATGGGGAGCGAACAGGATTAGATACCCTTGTAGTCC</w:t>
      </w:r>
    </w:p>
    <w:p w14:paraId="430CBC84">
      <w:pPr>
        <w:rPr>
          <w:rFonts w:hint="eastAsia"/>
        </w:rPr>
      </w:pPr>
      <w:r>
        <w:rPr>
          <w:rFonts w:hint="eastAsia"/>
        </w:rPr>
        <w:t>&gt;OTU020564</w:t>
      </w:r>
    </w:p>
    <w:p w14:paraId="5A19ABD7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CGTAAACTGCTTTTGCCGGGGGATAAAATAGTCATGCGTGACGAATTGAAGGTACCCGGTGAATAAGCCACGGCTAACTACGTGCCAGCAGCCGCGGTAATACGTAGGAGGCGAGCGTTATCCGGATTTACTGGGTGTAAAGCGCGTGCAGGCGGTTTGTTAAGTTGGATGTGAAATCTCCCGGCTCAACTGGGAGGGTGCGCCGGAAACTGAGGGACTCGAGTGCGGGAGGGGAGAGCGGAATTCCTGGTGTAGCGGTGAAATGCGTAGATATCAGGAGGAACACCGGCGGTGTAGACGGCTCTCTGGACCGCGACTGACGCTGAGATACGAAAGCGTGGGGAGCAAACAGGATTAGATACCCCGGTAGTCC</w:t>
      </w:r>
    </w:p>
    <w:p w14:paraId="0E399D39">
      <w:pPr>
        <w:rPr>
          <w:rFonts w:hint="eastAsia"/>
        </w:rPr>
      </w:pPr>
      <w:r>
        <w:rPr>
          <w:rFonts w:hint="eastAsia"/>
        </w:rPr>
        <w:t>&gt;OTU020565</w:t>
      </w:r>
    </w:p>
    <w:p w14:paraId="7EA27D8E">
      <w:pPr>
        <w:rPr>
          <w:rFonts w:hint="eastAsia"/>
        </w:rPr>
      </w:pPr>
      <w:r>
        <w:rPr>
          <w:rFonts w:hint="eastAsia"/>
        </w:rPr>
        <w:t>CCTACGGGGGGCAGCAGTCGAGAATCTTCCGCAATGGACGCAAGTCTGACGGAGCGACGCCGCGTGCGGGATGAAGGTCTTTGGATTGTAAACCGCTGTCACGCGTTATGAACGCGTAGCAGCCAATACCTGCTGCGCTGACAAAGGCGCGAGAGGAAGCCACGGCTAACTCTGTGCCAGCAGCCGCGGTAATACAGAGGTGGCAAGCGTTGCTCGGTATCACTGGGCTTAAAGGGCGCGTAGGCGGGCTGCCAAGTTCGGGGTGAAATCCTCCCGCTCAACGGGAGAACGGCCCCGAATACTGGCGGTCTCGAGGGAGGTAGGGGCGTGCGGAACTATGGGTGGAGCGGTGAAATGCGCAGATATCAGGAGGAACACCGGTGGCGAAGGCGGGTCTCTGGGCCATAACTGACGCTGAGGAGCGAAAGCGTGGGGAGCGAACAGGATTAGATACCCCAGTAGTCC</w:t>
      </w:r>
    </w:p>
    <w:p w14:paraId="64A9C4A8">
      <w:pPr>
        <w:rPr>
          <w:rFonts w:hint="eastAsia"/>
        </w:rPr>
      </w:pPr>
      <w:r>
        <w:rPr>
          <w:rFonts w:hint="eastAsia"/>
        </w:rPr>
        <w:t>&gt;OTU020566</w:t>
      </w:r>
    </w:p>
    <w:p w14:paraId="7F22CC98">
      <w:pPr>
        <w:rPr>
          <w:rFonts w:hint="eastAsia"/>
        </w:rPr>
      </w:pPr>
      <w:r>
        <w:rPr>
          <w:rFonts w:hint="eastAsia"/>
        </w:rPr>
        <w:t>CCTACGGGAGGCTGCAGTAGGGAATATTGGTCAATGGATGCAAGTCTGAACCAGCCATGCCGCGTGCAGGAAGAAGGCCTTCTGGGTTGTAAACTGCTTTTGCCGGGGGATAAAATTCCCATGCGTGGGAAATTGAAGGTACCCGGTGAATAAGCCACGGCTAACTACGTGCCAGCAGCCGCGGTAATACGTAGGGTGCGAGCGTTAATCGGAATTACTGGGCGTAAAGGGCGCGTAGGCGGTTCGGCAAGTCTCTAGTGAAATCTCTGGGCTCAACTCAGAGTCTGCTAGGGAAACTGCCGGGCTAGAGTGTGGGAGAGGAGAGTGGAATTCCCGGTGTAGCGGTGAAATGCTTAGATATGACATAGAACACCAATTGCGAAGGCAGCTCGTTACACGAAGATTGACTCTGAGGCACGAAAGCGTGGGGATCAAACAGGATTAGATACCCCAGTAGTCC</w:t>
      </w:r>
    </w:p>
    <w:p w14:paraId="6F73AD79">
      <w:pPr>
        <w:rPr>
          <w:rFonts w:hint="eastAsia"/>
        </w:rPr>
      </w:pPr>
      <w:r>
        <w:rPr>
          <w:rFonts w:hint="eastAsia"/>
        </w:rPr>
        <w:t>&gt;OTU020567</w:t>
      </w:r>
    </w:p>
    <w:p w14:paraId="7EDD1FB5">
      <w:pPr>
        <w:rPr>
          <w:rFonts w:hint="eastAsia"/>
        </w:rPr>
      </w:pPr>
      <w:r>
        <w:rPr>
          <w:rFonts w:hint="eastAsia"/>
        </w:rPr>
        <w:t>CCTACGGGTGGCTGCAGTAGGGAATATTGCGCAATGGGCGAAAGCCTGACGCAGCGACGCCGCGTGAGTGATGAAGGCCTTCGGGTTGTAAAGCCCTTTCGCCGGGGACGATGATGACGGTACCCGGAGAAGAAGCACCGGCCAACTCCGTGCCAGCAGCCGCGGTAAGACGGAGGGTGCTAGCGTTGTTCGGAATCACTGGGCGTAAAGGGCGCGTAGGCGGCCGTCTCAGTCGGGTGTGAAAGCCCGGGGCTCAACCCCGGAACGGCATCCGAGACGGGACGGCTCGAGGCCGGGAGAGGAGGGTGGAATACCCAGTGTAGAGGTGAAATGCGTAGAGATGTGGAGGAACACCGATGGCGAAGGCAGCCTTCTGGGCCAACACTGACGCTCATGCACGAAAGCGTGGGGAGCAAACAGGATTAGATACCCTAGTAGTCC</w:t>
      </w:r>
    </w:p>
    <w:p w14:paraId="7A1EF0D9">
      <w:pPr>
        <w:rPr>
          <w:rFonts w:hint="eastAsia"/>
        </w:rPr>
      </w:pPr>
      <w:r>
        <w:rPr>
          <w:rFonts w:hint="eastAsia"/>
        </w:rPr>
        <w:t>&gt;OTU020568</w:t>
      </w:r>
    </w:p>
    <w:p w14:paraId="1C427E33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TCGGAGTAACTGCCGGTACCTTGACGGTACCTAACCAGAAAGCCACGGCTAACTACGTGCCAGCAGCCGCGGTAATACGTAGGGTGCGAGCGTTAATCGGAATTACTGGGCGTAAAGCGTGCGCAGGCGGTTTGTTAAGCCAGATGTGAAAGCCCCGGGCTCAACCTGGGAACTGCGTTTGGGACTGGCAGGCTGGAGTGCGGCAGAGGGGGGTGGAATTCCACGTGTAGCAGTGAAATGCGCAGATATCAGGAGGAACACCGGTGGCGAAGGCGGCTTTCTGGGCCTTACCTGACGCTGAGGAGCGAAAGCTGGGGGAGCGAACAGGATTAGATACCCCGGTAGTCC</w:t>
      </w:r>
    </w:p>
    <w:p w14:paraId="7C102A21">
      <w:pPr>
        <w:rPr>
          <w:rFonts w:hint="eastAsia"/>
        </w:rPr>
      </w:pPr>
      <w:r>
        <w:rPr>
          <w:rFonts w:hint="eastAsia"/>
        </w:rPr>
        <w:t>&gt;OTU020569</w:t>
      </w:r>
    </w:p>
    <w:p w14:paraId="5CE692EB">
      <w:pPr>
        <w:rPr>
          <w:rFonts w:hint="eastAsia"/>
        </w:rPr>
      </w:pPr>
      <w:r>
        <w:rPr>
          <w:rFonts w:hint="eastAsia"/>
        </w:rPr>
        <w:t>CCTACGGGTGGCTGCAGTAGGGAATCTTCCGCAATGGACGAAAGTCTGACGGAGCAACGCCGCGTGAACGATGAAGGCCTTCGGGTCGTAAAGTTCTGTTGTTAGGGAAGAACAAGTATCGGAGTAACTGCCGGTACCTTGACGGTACCTGACCAGAAAGCCACGGCTAACTACGTGCCAGCAGCCGCGGTAATACGAATGGGGCAAGCGTTGTCCGGAATTATTGGGCGTAAAGAGCTCGTAGGCGGCTTGTCACGTCGGATGTGAAAGCCCGAGGCTTAACCTGGGAATTGCATTCGAGACTGAATAGCTAGGGTACGGTAGAGGGAAGTGGAATTTCCGGTGTAGCGGTGAAATGCATAGATATCGTCAAGAACACCGATAGCGAAGGCAGCTTACTAAGCTGTAACTGACGCTGAGGCACGAAAGTGTGGGGATCAAACAGGATTAGATACCCGGGTAGTCC</w:t>
      </w:r>
    </w:p>
    <w:p w14:paraId="3C166D25">
      <w:pPr>
        <w:rPr>
          <w:rFonts w:hint="eastAsia"/>
        </w:rPr>
      </w:pPr>
      <w:r>
        <w:rPr>
          <w:rFonts w:hint="eastAsia"/>
        </w:rPr>
        <w:t>&gt;OTU020570</w:t>
      </w:r>
    </w:p>
    <w:p w14:paraId="1628FE99">
      <w:pPr>
        <w:rPr>
          <w:rFonts w:hint="eastAsia"/>
        </w:rPr>
      </w:pPr>
      <w:r>
        <w:rPr>
          <w:rFonts w:hint="eastAsia"/>
        </w:rPr>
        <w:t>CCTACGGGGGGCAGCAGTGGGGAATATTGGACAATGGGGGCAACCCTGATCCAGCGACGCCGCGTGTGTGAAGAAGGCCTGCGGGTTGTAAAGCACTTTTAGTGGGGATGAAAAGCTCAGGGTTAATACCTCTGGGTCTTGACCTAACCCACAGAAAAAGCACCGGCTAACTCTGTGCCAGCAGCCGCGGTAATACGGAGGGGGCTAGCGTTGTTCGGAATTACTGGGCGTAAAGGGCTCGTAGGCGGCCGCCTAAGTCCGACGTGAAATCCCTCGGCTCAACCGAGGAACTGCGTCGGATACTGGGTGGCTTGAATCCAAGAGAGGGATGCGGAATTCCAGGTGTAGAGGTGGAATTCGTAGATATTAGGAAGAACACCAGTGGCGAAGGCGGCTCACTGGTCCGGTACTGACGCTGAGGTGCGAAAGCGTGGGGAGCAAACAGGATTAGATACCCCAGTAGTCC</w:t>
      </w:r>
    </w:p>
    <w:p w14:paraId="664C7295">
      <w:pPr>
        <w:rPr>
          <w:rFonts w:hint="eastAsia"/>
        </w:rPr>
      </w:pPr>
      <w:r>
        <w:rPr>
          <w:rFonts w:hint="eastAsia"/>
        </w:rPr>
        <w:t>&gt;OTU020571</w:t>
      </w:r>
    </w:p>
    <w:p w14:paraId="3C5724E2">
      <w:pPr>
        <w:rPr>
          <w:rFonts w:hint="eastAsia"/>
        </w:rPr>
      </w:pPr>
      <w:r>
        <w:rPr>
          <w:rFonts w:hint="eastAsia"/>
        </w:rPr>
        <w:t>CCTACGGGGGGCTGCAGTCGAGAATCTTCGGCAATGAGCGCAAGCTTGACCGAGCGATGCCGCGTGCGGGATGAAGGCCCTCGGGTTGTAAACCGCTGTCGTAGAGGAGTAATGGTCGGTGGGTTCTCCCATCGATTTGAACGATTCTAGGAGGAAGGACGGGCTAAGTTCGTGCCAGCAGCCGCGGTAATACGTAGGGTGCAAGCGTTAATCGGAATTACTGGGCGTAAAGCGTGCGCAGGCGGTTATGCAAGACAGATGTGAAATCCCCGGGCTCAACCTGGGAACTGCATTTGTGACTGCATAGCTAGAGTGCGGCAGAGGGGGATGGAATTCCGCGTGTAGCAGTGAAATGCGTAGATATGCGGAGGAACACCGATGGCGAAGGCAATCCCCTGGGCCTGCACTGACGCTCATGCACGAAAGCGTGGGGAGCAAACAGGATTAGATACCCCAGTAGTCC</w:t>
      </w:r>
    </w:p>
    <w:p w14:paraId="4D250BE9">
      <w:pPr>
        <w:rPr>
          <w:rFonts w:hint="eastAsia"/>
        </w:rPr>
      </w:pPr>
      <w:r>
        <w:rPr>
          <w:rFonts w:hint="eastAsia"/>
        </w:rPr>
        <w:t>&gt;OTU020572</w:t>
      </w:r>
    </w:p>
    <w:p w14:paraId="661EF9A2">
      <w:pPr>
        <w:rPr>
          <w:rFonts w:hint="eastAsia"/>
        </w:rPr>
      </w:pPr>
      <w:r>
        <w:rPr>
          <w:rFonts w:hint="eastAsia"/>
        </w:rPr>
        <w:t>CCTACGGGGGGCTGCAGTGGGGAATCTTGCGCAATGGTCGAAAGACTGACGCAGCGACGCCGCGTGTGGGAGGAAGCCCTTCGGGGTGTAAACCACTGTTGCCCGGGACGAATGACCCTTTCGAGGGGAGTGACGGTACCGGGTGAGGAAGCACCGGCTAACTCCGTGCCAGCAGCCGCGGTAATACGGAGGGTGCGAGCGTTGTCCGGAATCACTGGGCGTAAAGGGCGCGTAGGCGGCCCGGTAAGTAGGGGGTGAAATCCCCGGGCTTAACCTGGGAACTGCATTCGGGACTGCATTGCTAGAGTATGGGAGAGGGAAGTGGAATTTCAGGTGTAGCGGTGAAATGCGTAGATATCAAGTGGAACACCAGTGGCGAAGGCGAGTCCCTGGACAATTCCTGACACTGAGGCACGAAAGCTAGGGGAGCAAACAGGATTAGATACCCCTGTAGTCC</w:t>
      </w:r>
    </w:p>
    <w:p w14:paraId="31E83A01">
      <w:pPr>
        <w:rPr>
          <w:rFonts w:hint="eastAsia"/>
        </w:rPr>
      </w:pPr>
      <w:r>
        <w:rPr>
          <w:rFonts w:hint="eastAsia"/>
        </w:rPr>
        <w:t>&gt;OTU020573</w:t>
      </w:r>
    </w:p>
    <w:p w14:paraId="461D6C44">
      <w:pPr>
        <w:rPr>
          <w:rFonts w:hint="eastAsia"/>
        </w:rPr>
      </w:pPr>
      <w:r>
        <w:rPr>
          <w:rFonts w:hint="eastAsia"/>
        </w:rPr>
        <w:t>CCTACGGGGGGCTGCAGTGGGGAATTTTGGGCAATGGCCGAAAGGCTGACCCAGCGACGCCGCGTGTGGGAGGAAGCCCTTCGGGGTGTAAACCACTGTCGGGAGGGACGAACGAGGGAAGTGGGAATACTGCTTCTCTGTGACGGTACCTTCAAAGGAAGCGCCGGCTAACTCTGTGCCAGCAGCCGCGGTAAGACAGAGGGCGCGAGCGTTAGGCGGAATCACTGGGCTTAAAGCGTGTGTAGGCGGGTCGTTAAGTGCCTTGTGAAATCCCACCGCTCACCGGTGGAACTGCTTGGCATACTGGCGATCTTGAGCCACTTAGGGGCAACCGGAACAAACGGTGGAGCGGTGAAATGCGTAGATATCTGAAGGAACATCAGTGGCGAAAGCGACTTCCTGGACCAATACTGACGCTCATGTGCGAAAGCGTGGGGAGCAAACAGGATTAGATACCCGTGTAGTCC</w:t>
      </w:r>
    </w:p>
    <w:p w14:paraId="6251CCA3">
      <w:pPr>
        <w:rPr>
          <w:rFonts w:hint="eastAsia"/>
        </w:rPr>
      </w:pPr>
      <w:r>
        <w:rPr>
          <w:rFonts w:hint="eastAsia"/>
        </w:rPr>
        <w:t>&gt;OTU020574</w:t>
      </w:r>
    </w:p>
    <w:p w14:paraId="219320E1">
      <w:pPr>
        <w:rPr>
          <w:rFonts w:hint="eastAsia"/>
        </w:rPr>
      </w:pPr>
      <w:r>
        <w:rPr>
          <w:rFonts w:hint="eastAsia"/>
        </w:rPr>
        <w:t>CCTACGGGAGGCTGCAGCAGGGAATCTTGCGCAATGGGCGAAAGCCTGACGCAGCAACGCCGCGTGGGGGATGACGGCCTTCGGGTTGTAAACCCCTTTCAGGAGGGAAGAAATTGACGGTACCTCCAGAAGAAGCCCCGGCCAACTACGTGCCAGCAGCCGCGGTAATACGTAGGGTGCGAGCGTTGTCCGGAATTATTGGGCGTAAAGAGCTCGTAGGCGGTCTGTCGCGTCGAATGTGAAAACCCGGGGCTCAACTCCGGGCTTGCATTCGATACGGGCAGGCTAGAGTTCGGTAGGGGAGTCTGGAATTCCTGGTGTAGCGGTGGAATGCGCAGATATCAGGAGGAACACCGATGGCGAAGGCGGCTTTCTGGACAGACACTGACGCTGAGGCGCGAAAGCCAGGGGAGCAAACGGGATTAGATACCCCTGTAGTCC</w:t>
      </w:r>
    </w:p>
    <w:p w14:paraId="2764C710">
      <w:pPr>
        <w:rPr>
          <w:rFonts w:hint="eastAsia"/>
        </w:rPr>
      </w:pPr>
      <w:r>
        <w:rPr>
          <w:rFonts w:hint="eastAsia"/>
        </w:rPr>
        <w:t>&gt;OTU020575</w:t>
      </w:r>
    </w:p>
    <w:p w14:paraId="22F0C0F6">
      <w:pPr>
        <w:rPr>
          <w:rFonts w:hint="eastAsia"/>
        </w:rPr>
      </w:pPr>
      <w:r>
        <w:rPr>
          <w:rFonts w:hint="eastAsia"/>
        </w:rPr>
        <w:t>CCTACGGGTGGCTGCAGTGGGGAATATTGGACAATGGGCGAAAGCCTGATCCAGCCATGCCGCGTGAGTGATGACGGCCCTAGGGTTGTAAAGCTCTTTCGCAGGTGAAGATAATGACGGTAACCTGAGAATAAGCCCCGGCTAACTCCGTGCCAGCAGCCGCGGTAATACGGAGGGGGCTAGCGTTGTTCGGAATTACTGGGCGTAAAGGGCGCGTAGGCGGCCAATCAAGTCTTGTGTGAAAGCCCCAAGCTTAACTTGGGAAGTGCACAAGATACTGTATGGATCGAGTTCCGGAGAGGAAGATGGAATTCCCGGTGTAGCGGTGAAATGCGTAGATATTAGGAGGAACACCAGTAGCGAAGGCGGCTCTCTGGACTGTAACTGACGCTGAGGCACGAAAGCGTGGGGAGCAAACAGGATTAGATACCCTGGTAGTCC</w:t>
      </w:r>
    </w:p>
    <w:p w14:paraId="017B80B7">
      <w:pPr>
        <w:rPr>
          <w:rFonts w:hint="eastAsia"/>
        </w:rPr>
      </w:pPr>
      <w:r>
        <w:rPr>
          <w:rFonts w:hint="eastAsia"/>
        </w:rPr>
        <w:t>&gt;OTU020576</w:t>
      </w:r>
    </w:p>
    <w:p w14:paraId="4F7417B1">
      <w:pPr>
        <w:rPr>
          <w:rFonts w:hint="eastAsia"/>
        </w:rPr>
      </w:pPr>
      <w:r>
        <w:rPr>
          <w:rFonts w:hint="eastAsia"/>
        </w:rPr>
        <w:t>CCTACGGGCGGCTGCAGTAGGGAATATTGCGCAATGGGGGCAACCCTGACGCAGCAACGCCGCGTGAGTGAGGAAGGTCTTCGGATTGTAAAACTCTGTTCTTAGGGAAAAATGTCCTTATAGCTAATATCTATGAGGAGTGATGGTACCTAAGTAGAAAGCACCGGCTAACTTCGTGCCAGCAGCCGCGGTAATACGAAGGGTGCAAGCGTTGTTCGGAATCATTGGGCGTAAAGCGCGCGCAGGCGGATCGGCAAGTCAGATGTGAAATCCCAGAGCTCAACTCTGGAACTGCGTCTGAAACTGCTGGTCTAGAATGTCGGAGGGGGCAGGGGAATTTCACGTGTAGGGGTAAAATCCGTAGAGATGTGAAGGAACACCGGAGGCGAAGGCGCCTGCCTGGACGACTATTGACGCTGAGGCGCGAAAGCGTGGGGAGCAAACAGGATTAGATACCCCTGTAGTCC</w:t>
      </w:r>
    </w:p>
    <w:p w14:paraId="2AF58CE5">
      <w:pPr>
        <w:rPr>
          <w:rFonts w:hint="eastAsia"/>
        </w:rPr>
      </w:pPr>
      <w:r>
        <w:rPr>
          <w:rFonts w:hint="eastAsia"/>
        </w:rPr>
        <w:t>&gt;OTU020577</w:t>
      </w:r>
    </w:p>
    <w:p w14:paraId="1BC6A972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CCTTCGGGTCGTAAAGCTCTGTTGTTAGGGAAGAACAAGTACTGGAGTAACTGCCGGTACCTTGACGGTACCTAACCAGAAAGCCACGGCTAACTACGTGCCAGCAGCCGCGGTAATACGTAGGTGGCAAGCGTTGTCCGGAATTATTGGGCGTAAAGGGCGTGTAGGTGGATCTTTAAGTCGTGTGTCTAAGTGCGGGGCTCAACCCCGTATGGGCGCAGGAAACTGGGGATCTTGAGTGCAGGAGAGGAAAGTGGAATTCCCAGTGTAGCGGTGAAATGCGTAGATATTGGGAGGAACACCAGTGGCGAAGGCGACTGCCTGGGGAGAAACTGACGCTGAGGCGCGAAAGCTGGGGGAGCAAACGGGATTAGATACCCCTGTAGTCC</w:t>
      </w:r>
    </w:p>
    <w:p w14:paraId="527407C1">
      <w:pPr>
        <w:rPr>
          <w:rFonts w:hint="eastAsia"/>
        </w:rPr>
      </w:pPr>
      <w:r>
        <w:rPr>
          <w:rFonts w:hint="eastAsia"/>
        </w:rPr>
        <w:t>&gt;OTU020578</w:t>
      </w:r>
    </w:p>
    <w:p w14:paraId="1222C9A5">
      <w:pPr>
        <w:rPr>
          <w:rFonts w:hint="eastAsia"/>
        </w:rPr>
      </w:pPr>
      <w:r>
        <w:rPr>
          <w:rFonts w:hint="eastAsia"/>
        </w:rPr>
        <w:t>CCTACGGGCGGCTGCAGTGGGGAATATTGCGCAATGGCCGAAAGGCTGACGCAGCGACGCCGCGTGTAGGATGAAGCCCCTCGGGGTGTAAACTACTGTTGCCCGGGACGAACCTCCCCTTTAGAGGGGACTGACGGTACCGGGTGAGGAAGCACCGGCTAACTCCGTGCCAGCAGCCGCGGTAATACAGAGGGTGCAAGCGTTGTTCGGAATCATTGGGCGTAAAGCGCGTGTAGGCGGCCTTGTAAGTCCTGTGTGAAAGCCCAAGGCTTAACCTTGGAAGTGCACAGGAGACTGGCTGGATTTGAGTTCAGGAGAGGAAGGCAGAATTCCCGGTGTAGCGGTGAAATGCGTAGAGATCGGGAGGAATACCAGTGGCGAAGGCGGCCTTCTGGACTGACACTGACGCTGAGGCGCGAAAGCCAGGGGAGCAAACGGGATTAGATACCCCTGTAGTCC</w:t>
      </w:r>
    </w:p>
    <w:p w14:paraId="0759F2AD">
      <w:pPr>
        <w:rPr>
          <w:rFonts w:hint="eastAsia"/>
        </w:rPr>
      </w:pPr>
      <w:r>
        <w:rPr>
          <w:rFonts w:hint="eastAsia"/>
        </w:rPr>
        <w:t>&gt;OTU020579</w:t>
      </w:r>
    </w:p>
    <w:p w14:paraId="4358B6AB">
      <w:pPr>
        <w:rPr>
          <w:rFonts w:hint="eastAsia"/>
        </w:rPr>
      </w:pPr>
      <w:r>
        <w:rPr>
          <w:rFonts w:hint="eastAsia"/>
        </w:rPr>
        <w:t>CCTACGGGAGGCTGCAGTCGAGGATCTTCGGCAATGGGCGAAAGCCTGACCGAGCGACGCCGCGTGGGCGACGAAGGCCTTCGGGTTGTAAAGCTCTGTGGGGAGAGAAGAATAAGTTCAGGCCAATACCCTGAATGATGACGGTATCTCCTTAGCAAGCACCGGCTAACTCTGTGCCAGCAGCCGCGGTAAGACAGAGGGTGCAAACGTTGTTCGGATTTACTGGGCGTAAAGGGCGCGTAGGCGGCCCTCTAAGTCAGACGTGAAATCCCTCGGCTCAACCGGGGAACTGCGTCTGAGACTGGAAGGCTTGAATTCGGGAGAGGGATGTGGAATTCCAGGTGTAGCGGTGAAATGCGTAGAGCTCCGGAGGAACACCAGTGGCGAAGGCGGCCGCCTGGGCCAGACCTGACGCTGAGCCGCGAAAGCGTGGGGAGCGATCCGGATTAGATACCCTGGTAGTCC</w:t>
      </w:r>
    </w:p>
    <w:p w14:paraId="40C1E149">
      <w:pPr>
        <w:rPr>
          <w:rFonts w:hint="eastAsia"/>
        </w:rPr>
      </w:pPr>
      <w:r>
        <w:rPr>
          <w:rFonts w:hint="eastAsia"/>
        </w:rPr>
        <w:t>&gt;OTU020580</w:t>
      </w:r>
    </w:p>
    <w:p w14:paraId="66E67F99">
      <w:pPr>
        <w:rPr>
          <w:rFonts w:hint="eastAsia"/>
        </w:rPr>
      </w:pPr>
      <w:r>
        <w:rPr>
          <w:rFonts w:hint="eastAsia"/>
        </w:rPr>
        <w:t>CCTACGGGCGGCTGCAGTGGGGAATCTTGCGCAATGGCCGAAAGGCTGACGCAGCGACGCCGCGTGCGGGAGGAAGCTCTTCGGGGTGTAAACCGCTGTCGGGGGGGACGAAGGTCCCGGGGAGGAAATGCCCTGGGGATGACGGTACCTCCAGAGGAAGCACCGGCTAACTCCGTGCCAGCAGCCGCGGTCATACGGAGGATCCAAGCGTTATCCGGAATTACTGGGCGTAAAGCGCGCGTAGGCGGACCTGCAAGTCGGGGGTGAAAGCCCGAGGCTCAACCTCGGAACTGCCTTCGATACTGCGGGTCTCGAGTCCGGGAGAGGTGAGTGGAATTCCTAGTGTAGAGGTGAAATTCGTAGATATCGAGAAGAACACCTGTGGCGAAGGCGGCCACCTGGACGGTGACTGACGCTGAGACGCGAAAGCGTGGGGAGCAAACAGGATTAGATACCCTGGTAGTCC</w:t>
      </w:r>
    </w:p>
    <w:p w14:paraId="2BAFFC7E">
      <w:pPr>
        <w:rPr>
          <w:rFonts w:hint="eastAsia"/>
        </w:rPr>
      </w:pPr>
      <w:r>
        <w:rPr>
          <w:rFonts w:hint="eastAsia"/>
        </w:rPr>
        <w:t>&gt;OTU020581</w:t>
      </w:r>
    </w:p>
    <w:p w14:paraId="371EB9AE">
      <w:pPr>
        <w:rPr>
          <w:rFonts w:hint="eastAsia"/>
        </w:rPr>
      </w:pPr>
      <w:r>
        <w:rPr>
          <w:rFonts w:hint="eastAsia"/>
        </w:rPr>
        <w:t>CCTACGGGAGGCTGCAGTGGGGAATCTTGCGCAATGCGCGAAAGCGTGACGCAGCAACGCCGCGTGAGGGAAGAAGGCCTTCGGGTTGTAAACCTCTTTCAGGAGGGACGAAGGTTCAGGCGCGAATAGCGTCCTGGACTGACGGTACCTCCAGAAGAAGCCCCGGCTAACTACGTGCCAGCAGCCGCGGTAATACGTAGGGACCAAGCGTTGTTCGGATTTACTGGGCGTAAAGGGTGCGTAGGTGGCATGGCCAGTTTGATGTGAAAGCTCAGGGCTTAACCCTGAAATGGCATTGAATACTGCTGTGCTGGAGGTTTGGAGGGGGGACTGGAATTCTCGGTGTAGCAGTGAAATGCGTAGATATCAAGTGGAACACCAGTGGCGAAGGCGAGTCCCTGGAAAACTCCTGACACTGAGGCACGAAAGCTAGGGGAGCAAACAGGATTAGATACCCCGGTAGTCC</w:t>
      </w:r>
    </w:p>
    <w:p w14:paraId="45A6001C">
      <w:pPr>
        <w:rPr>
          <w:rFonts w:hint="eastAsia"/>
        </w:rPr>
      </w:pPr>
      <w:r>
        <w:rPr>
          <w:rFonts w:hint="eastAsia"/>
        </w:rPr>
        <w:t>&gt;OTU020582</w:t>
      </w:r>
    </w:p>
    <w:p w14:paraId="0CE639D2">
      <w:pPr>
        <w:rPr>
          <w:rFonts w:hint="eastAsia"/>
        </w:rPr>
      </w:pPr>
      <w:r>
        <w:rPr>
          <w:rFonts w:hint="eastAsia"/>
        </w:rPr>
        <w:t>CCTACGGGGGGCTGCAGTGGGGAATTTTGGACAATGGGGGAAACCCTGATCCAGCCATTCCGCGTGAGTGAAGAAGGCCTTCGGGTTGTAAAGCTCTTTCGGCCGGAACGAAACGGGTCGTGCTAATACCATGGCCTACTGACGGTACCGGAAGAAGAAGCACCGGCTAACTACGTGCCAGCAGCCGCGGTAATACGTAGGGTGCAAGCGTTAATCGGAATTACTGGGCGTAAAGAGCGTGTAGGCGGTTCGGTAAGTCTGCCGTGAAAACCTGGGGCTCAACCCCGGGCGTGCGGTGGATACTGCCGGGCTAGAGGATGGTAGAGGCGAGTGGAATTCCCGGTGTAGCGGTGAAATGCGCAGATATCGGGAGGAACACCAGTAGCGAAGGCGGCTCGCTGGGCCATTCCTGACGCTAAGACACGAAAGCGTGGGTAGCGAACGGGATTAGATACCCTGGTAGTCC</w:t>
      </w:r>
    </w:p>
    <w:p w14:paraId="172159F0">
      <w:pPr>
        <w:rPr>
          <w:rFonts w:hint="eastAsia"/>
        </w:rPr>
      </w:pPr>
      <w:r>
        <w:rPr>
          <w:rFonts w:hint="eastAsia"/>
        </w:rPr>
        <w:t>&gt;OTU020583</w:t>
      </w:r>
    </w:p>
    <w:p w14:paraId="255B798F">
      <w:pPr>
        <w:rPr>
          <w:rFonts w:hint="eastAsia"/>
        </w:rPr>
      </w:pPr>
      <w:r>
        <w:rPr>
          <w:rFonts w:hint="eastAsia"/>
        </w:rPr>
        <w:t>CCTACGGGCGGCTGCAGTCGGGAATCTTGCGCAATGGGCGAAAGCCTGACGCAGCAACACCGTGTGGGCGACGAAGGCCTTCGGGTCGTAAAGCCCTGTTGTTGGGGACGAAGGGCGAAGGGTTAATAGCCCCCAGCCTGACGGTACCCTTCGAGGAAGCCCCGGCTAACTACGTGCCAGCAGCCGCGGTAATACGTAGGGGGCGAGCGTTGTCCGGAATTATTGGGCGTAAAGAGCTCGTAGGCGGCTTGTCGCGTCGACTGTGAAAACCCGCAGCTCAACTGTGGGCTTGCAGCCGATACGGGCGGGCTAGAGTTCGGTAGGGGAGACTGGAATTCCTGGTGTAGCGGTGAAATGCGCAGATATCAGGAGGAACACCGATGGCGAAGGCAGTGTTCTGGGCCAGTACTGACGCTGAGGAGCGAAAGCGTGGGGAGCAAACAGGATTAGATACCCGGGTAGTCC</w:t>
      </w:r>
    </w:p>
    <w:p w14:paraId="7E2F2F3F">
      <w:pPr>
        <w:rPr>
          <w:rFonts w:hint="eastAsia"/>
        </w:rPr>
      </w:pPr>
      <w:r>
        <w:rPr>
          <w:rFonts w:hint="eastAsia"/>
        </w:rPr>
        <w:t>&gt;OTU020584</w:t>
      </w:r>
    </w:p>
    <w:p w14:paraId="454B9744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CCTTCGGGTTGTAAACCCCTTTCAGGAGGGACGAAGCCCGGGCGGTTAATAGCCGATCCGGGTGACGGTACCTCCAGAAGAAGCGCCGGCTAACTACGTGCCAGCAGCCGCGGTAATACGTAGGGCGCAAGCGTTGTCCGGAATTATTGGGCGTAAAGAGCTCGTAGGCGGTCTGTCGCGTCGGATGTGAAAGCTCGAGGCTTAACCTCGGGTCTGCATCCGATACGGGCAGACTAGAGGCAGGTAGGGGAGAACGGAATTCCCGGTGTAGCGGTGAAATGCGCAGATATCGGGAGGAACACCAGTGGCGAAGGCGACTCACTGGACACATATTGACGCTGAGGTGCGAAAGCGTGGGGAGCAAACAGGATTAGATACCCCAGTAGTCC</w:t>
      </w:r>
    </w:p>
    <w:p w14:paraId="2156A979">
      <w:pPr>
        <w:rPr>
          <w:rFonts w:hint="eastAsia"/>
        </w:rPr>
      </w:pPr>
      <w:r>
        <w:rPr>
          <w:rFonts w:hint="eastAsia"/>
        </w:rPr>
        <w:t>&gt;OTU020585</w:t>
      </w:r>
    </w:p>
    <w:p w14:paraId="7344EFA5">
      <w:pPr>
        <w:rPr>
          <w:rFonts w:hint="eastAsia"/>
        </w:rPr>
      </w:pPr>
      <w:r>
        <w:rPr>
          <w:rFonts w:hint="eastAsia"/>
        </w:rPr>
        <w:t>CCTACGGGAGGCAGCAGTGGGGAATCTTGCGCAATGGGAGCAATCCTGACGCAGCGACGCCGCGTGTGGGAGGACGCCCTTCGGGGTGTAAACCACTGTTGCCCGGGACGAAACTCCTGCTTCGGCGGGATTGACGGTACCGGGTGAGGAAGCGCCGGCTAACTCCGTGCCAGCAGCCGCGGTAATACGGAGGGCGCGAGCGTTGTCCGGAATCACTGGGCGTAAAGCGCGCGTAGGCGGATCATCAAGTCGGGGGTGAAATCCCGGGGCTCAACCCCGGAATGGCCTTCGAGACTGGTGGTCTTGAGTTCGAGAGAGGTGAGTGGAATTCCGAGTGTAGAGGTGAAATTCGTAGATATCAGGAGGAACACCGGTGGCGAAGGCGGGTCTCTGGGCCGATACTGACGCTGAGGAGCGAAAGCGTGGGGAGCGAACAGGATTAGATACCCGTGTAGTCC</w:t>
      </w:r>
    </w:p>
    <w:p w14:paraId="10303909">
      <w:pPr>
        <w:rPr>
          <w:rFonts w:hint="eastAsia"/>
        </w:rPr>
      </w:pPr>
      <w:r>
        <w:rPr>
          <w:rFonts w:hint="eastAsia"/>
        </w:rPr>
        <w:t>&gt;OTU020586</w:t>
      </w:r>
    </w:p>
    <w:p w14:paraId="1C42C288">
      <w:pPr>
        <w:rPr>
          <w:rFonts w:hint="eastAsia"/>
        </w:rPr>
      </w:pPr>
      <w:r>
        <w:rPr>
          <w:rFonts w:hint="eastAsia"/>
        </w:rPr>
        <w:t>CCTACGGGTGGCTGCAGTGGGGAATATTGGACAATGGGCGCAAGCCTGATCCAGCCATGCCGCGTGAGTGACGAAGGTCTTCGGATTGTAAAGCTCTTTTGGCGGGGACGATAATGACGGTACCCGCAGAATAAGCCCCGGCTAACTACGTGCCAGCAGCCGCGGTAAAACGTAGGGGGCGAGCGTTGTCCGGAATTACTGGGCGTAAAGAGCTCGTAGGCGGTAGACCAAGTCAGCTGTGAAAGCCGACGGCTCAACCGCAGGATTGCAGTTGATACTGATCTACTTGAGGCAAGGAGAGGAAGATGGAATTCCCAGTGTAGCGGTGATATGCGTAGATATTGGGAAGAACTCCAGTGGCGAAGGCGGTCTTCTGGCCTTGACCTGACGCTGAGGAGCGAAAGCCAGGGTAGCGAACGGGATTAGATACCCGAGTAGTCC</w:t>
      </w:r>
    </w:p>
    <w:p w14:paraId="3E4FCF5D">
      <w:pPr>
        <w:rPr>
          <w:rFonts w:hint="eastAsia"/>
        </w:rPr>
      </w:pPr>
      <w:r>
        <w:rPr>
          <w:rFonts w:hint="eastAsia"/>
        </w:rPr>
        <w:t>&gt;OTU020587</w:t>
      </w:r>
    </w:p>
    <w:p w14:paraId="7AC37DB8">
      <w:pPr>
        <w:rPr>
          <w:rFonts w:hint="eastAsia"/>
        </w:rPr>
      </w:pPr>
      <w:r>
        <w:rPr>
          <w:rFonts w:hint="eastAsia"/>
        </w:rPr>
        <w:t>CCTACGGGCGGCTGCAGTGGGGAATCTTGGGCAATGGGGGCAACCCTGACCCAGCGACGCCGCGTGGGGGATGAAGGCCTTCGGGTTGTAAACCCCTGTTCGGTGGGACGAACATTTTCCCATGAATAGTGGGAGAATTTGACGGTACCACCAGAGTAAGCCCCGGCTAACTCCGTGCCAGCAGCCGCGGTAATACGGAGGGTGCGAGCGTTAATCGGAATTACTGGGCGTAAAGAGCTCGTAGGCGGGATCGTAAGTCTTAGAGTAAATCTCACGGCTCAACTGTGGGGCCTTCTGAGATACTGCGATTCTTGAGGATGTCAGAGGAAAGTGGAATTCCCGGTGTAGTGGTGATATGCGTAGATATCGGGAGGAACACCAGTGGCGAAGGCGGCTTTCTGGGCCTTACCTGACGCTGAGACGCGAAAGCGTGGGGAGCGAACCGGATTAGATACCCGTGTAGTCC</w:t>
      </w:r>
    </w:p>
    <w:p w14:paraId="17F3A131">
      <w:pPr>
        <w:rPr>
          <w:rFonts w:hint="eastAsia"/>
        </w:rPr>
      </w:pPr>
      <w:r>
        <w:rPr>
          <w:rFonts w:hint="eastAsia"/>
        </w:rPr>
        <w:t>&gt;OTU020588</w:t>
      </w:r>
    </w:p>
    <w:p w14:paraId="557A6AB0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CGAAGCCACTCGGGTTAATACCCCAGAGGGTGACGGTACCTCCAGAAGAAGCCCCGGCTAATTCCGTGCCAGCAGCCGCGGTAATACGTAGGGTGCAAGCGTTGTCCGGATTTATTGGGCGTAAAGAGCTCGTAGGCGGCTTAGTAAGTCGGAAGTTAAAACAGCAGGCTTAACCTGCTGTCGCTTTCGATACTGCTATGGATTGAGTCTGGTAGGGGATGACGGAATTCCTGGTGTAGCGGTGAAATGCACAGATATCAGGAGGAACACCGGTGGCGAAGGCAGCTCACTGGGACGGTACTGACGCTGAGACGCGAAAGCGTGGGGAGCAAACAGGATTAGATACCCCAGTAGTCC</w:t>
      </w:r>
    </w:p>
    <w:p w14:paraId="0F8DE9BF">
      <w:pPr>
        <w:rPr>
          <w:rFonts w:hint="eastAsia"/>
        </w:rPr>
      </w:pPr>
      <w:r>
        <w:rPr>
          <w:rFonts w:hint="eastAsia"/>
        </w:rPr>
        <w:t>&gt;OTU020589</w:t>
      </w:r>
    </w:p>
    <w:p w14:paraId="3B44749A">
      <w:pPr>
        <w:rPr>
          <w:rFonts w:hint="eastAsia"/>
        </w:rPr>
      </w:pPr>
      <w:r>
        <w:rPr>
          <w:rFonts w:hint="eastAsia"/>
        </w:rPr>
        <w:t>CCTACGGGGGGCTGCAGTCGAGAATCTTGGTCAATGCACGAAAGTGTGAACCAGCGACGCCGCGTGAAGGATGAAGGACCTCTGGTTCGTAAACTTCTTTTAGGGGGGAAGAATGGGCTTTATGCCTTTGACGGTACCCCCTGAATAAGCCACGGCTAACTACGTGCCAGCAGCCGCGGTAAGACGAACCGTGCGAACGTTGTTCGGAATCACTGGGCTTAAAGGGCGCGTAGGCGGCTCGCCAAGTCGGGGGTGAAATCTTGCCGCTTAACGGCAAAAGAGCTTTCGATACTGGCGAGCTGGAGGGGGATAGGGGTGCGCGGAACTTCCGGTGGAGCGGTGAAATGCGTAGATATCGGAAGGAACGCCGGTGGCGAAAGCGGCGCACTGGATCCCCACTGACGCTGAGGCGCGAAAGCCAGGGGAGCAAACGGGATTAGATACCCTTGTAGTCC</w:t>
      </w:r>
    </w:p>
    <w:p w14:paraId="218738C4">
      <w:pPr>
        <w:rPr>
          <w:rFonts w:hint="eastAsia"/>
        </w:rPr>
      </w:pPr>
      <w:r>
        <w:rPr>
          <w:rFonts w:hint="eastAsia"/>
        </w:rPr>
        <w:t>&gt;OTU020590</w:t>
      </w:r>
    </w:p>
    <w:p w14:paraId="38ADAD43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TCCTCTGGATTGTAAACTTCTTTTATTTGGGAAGAAACCCGAGATTTCTATTTCGGTTGACGGTACCAAGTGAATAAGCACCGGCTAACTCCGTGCCAGCAGCCGCGGTAATACGGAGGGGGCAAGCGTTGTTCGGAATTACTGGGCGTAAAGGGCGCGCAGGCGGCTGCTCAAGTCAGGCGTGAAAGGCCTGGGCTCAACCATACATCCATTATCTAAACTGTTTAGCTAGAGGACGAGAGAGGTAGATGGAATTCCTGATGTAGGGGTAATATCCGTAGATATCAGGAGGAACACCGATGGCGTAAGCAGTCTACTGGCTCGTTCCTGACACTAAGGCACGAAAGCGTGGGGAGCAAACAGGATTAGATACCCTAGTAGTCC</w:t>
      </w:r>
    </w:p>
    <w:p w14:paraId="272C8540">
      <w:pPr>
        <w:rPr>
          <w:rFonts w:hint="eastAsia"/>
        </w:rPr>
      </w:pPr>
      <w:r>
        <w:rPr>
          <w:rFonts w:hint="eastAsia"/>
        </w:rPr>
        <w:t>&gt;OTU020591</w:t>
      </w:r>
    </w:p>
    <w:p w14:paraId="4024BD85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CTTTCGGATCGTAAAGCTCTGTTGTTAGGGAAGAACAAGTACCGGAGTAACTGACGGTACCTTGACGGTACCTAACCAGAAAGCCACGGCTAACTACGTGCCAGCAGCCGCGGTAATACGAAGGGGGCTAGCGTTGCTCGGAATTACTGGGCGTAAAGGGCGCGTAGGCGGCTCTGTTAGTCAGGCGTGAAAGCCCTGGGCTCAACCTTGGAATTGCCTTTGATACTGGCTATCTTGAGTATGGAAGAGGTATGTGGAACTCCGAGTGTAGAGGTGAAATTCGTAGATATTCGGAAGAACACCAGTGGCGAAGGCGACATACTGGTCCATTACTGACGCTGAGGCTCGAAAGCGTGGGGAGCAAACAGGATTAGATACCCCTGTAGTCC</w:t>
      </w:r>
    </w:p>
    <w:p w14:paraId="1E44A230">
      <w:pPr>
        <w:rPr>
          <w:rFonts w:hint="eastAsia"/>
        </w:rPr>
      </w:pPr>
      <w:r>
        <w:rPr>
          <w:rFonts w:hint="eastAsia"/>
        </w:rPr>
        <w:t>&gt;OTU020592</w:t>
      </w:r>
    </w:p>
    <w:p w14:paraId="694BD255">
      <w:pPr>
        <w:rPr>
          <w:rFonts w:hint="eastAsia"/>
        </w:rPr>
      </w:pPr>
      <w:r>
        <w:rPr>
          <w:rFonts w:hint="eastAsia"/>
        </w:rPr>
        <w:t>CCTACGGGCGGCTGCAGTGGGGAATCTTGCGCAATGGGCGAAAGCCTGACGCAGCCATGCCGCGTGTGTGAAGAAGGCCTTCGGGTTGTAAAGCACTTTCGGACGGAACGAAATCGCGCGGGTGAATATCCCGCGTGGATGACGGTACCGGGTGAGGAAGCACCGGCTAACTACGTGCCAGCAGCCGCGGTAATACGTAGGGGGCAAGCGTTGTCCGGAATTATTGGGCGTAAAGCGCGCGCAGGCGGCGGTTTAAGTTTGGTGTTTAAGCCCGGGGCTCAACTCCGGTTCGCACTGAAAACTGGATCGCTTGAGTGCAGGAGAGGGAAGTGGAATTCCACGTGTAGCGGTGAAATGCGTAGAGATGTGGAGGAACACCAGTGGCGAAGGCGACTTCCTGGCCTGTAACTGACGCTGAGGCGCGAAAGCGTGGGGAGCAAACAGGATTAGATACCCCTGTAGTCC</w:t>
      </w:r>
    </w:p>
    <w:p w14:paraId="7DF784B3">
      <w:pPr>
        <w:rPr>
          <w:rFonts w:hint="eastAsia"/>
        </w:rPr>
      </w:pPr>
      <w:r>
        <w:rPr>
          <w:rFonts w:hint="eastAsia"/>
        </w:rPr>
        <w:t>&gt;OTU020593</w:t>
      </w:r>
    </w:p>
    <w:p w14:paraId="13C58A6D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TGGGACGAAGCCACTCGGGTTAATAGCCCAGAGGGTGACGGTACCTCCAGAAGAAGCCCCGGCTAACTACGTGCCAGCAGCCGCGGTAATACGTAGGGGGCTAGCGTTGTCCGGATTTATTGGGTTTAAAGGGTGCGTAGGTGGCCATTTAAGTCAGCTTTGAAAGCTGGTCGCTTAACGATCAGGGGTGGGTTGATACTGGAAGGCTTGGATCAGGTGGCGGTTTCTGGAACGGGTCGTGTAGCGGTGAAATGCATAGATATGACCCAGAACTCCGATTGCGAAGGCAGGAGGCTACGCCTGGATTGACACTGAGGCACGAGAGCATGGGGATCAAACAGGATTAGATACCCGTGTAGTCC</w:t>
      </w:r>
    </w:p>
    <w:p w14:paraId="0E57A467">
      <w:pPr>
        <w:rPr>
          <w:rFonts w:hint="eastAsia"/>
        </w:rPr>
      </w:pPr>
      <w:r>
        <w:rPr>
          <w:rFonts w:hint="eastAsia"/>
        </w:rPr>
        <w:t>&gt;OTU020594</w:t>
      </w:r>
    </w:p>
    <w:p w14:paraId="06E490B2">
      <w:pPr>
        <w:rPr>
          <w:rFonts w:hint="eastAsia"/>
        </w:rPr>
      </w:pPr>
      <w:r>
        <w:rPr>
          <w:rFonts w:hint="eastAsia"/>
        </w:rPr>
        <w:t>CCTACGGGGGGCAGCAGTGGGGAATTTTGGACAATGGGGGCAACCCTGATCCAGCAATGCCGCGTGAGTGAAGAAGGCCTTCGGGTTGTAAAGCTCTTTTGTCAGGGAAGAAAAGGTCGTGGCTAATATCCACGGCTGCTGACGGTACCTGAAGAATAAGCACCGGCTAACTCTGTGCCAGCAGCCGCGGTAAGACAGAGGGTGCAAGCGTTGTTCGGAATTACTGGGCGTAAAGCGCGCGCAGGCGGTTTTGTAAGACAGGTGTGAAATCCCCGGGCTCAACCCGGGAACTGCGTCCGAGACTGGAAGGCTTGAATCCGGGAGAGGGATGTGGAATTCCAGGTGTAGCGGTGAAATGCGTAGATATCGTCAAGAACACCGATAGTGTAGACAGCTTACTAGGCTTCAACTGACGCTGAGGCACGAAAGTGTGGGGATCAAACAGGATTAGATACCCTTGTAGTCC</w:t>
      </w:r>
    </w:p>
    <w:p w14:paraId="5DA7F5D2">
      <w:pPr>
        <w:rPr>
          <w:rFonts w:hint="eastAsia"/>
        </w:rPr>
      </w:pPr>
      <w:r>
        <w:rPr>
          <w:rFonts w:hint="eastAsia"/>
        </w:rPr>
        <w:t>&gt;OTU020595</w:t>
      </w:r>
    </w:p>
    <w:p w14:paraId="11280BB7">
      <w:pPr>
        <w:rPr>
          <w:rFonts w:hint="eastAsia"/>
        </w:rPr>
      </w:pPr>
      <w:r>
        <w:rPr>
          <w:rFonts w:hint="eastAsia"/>
        </w:rPr>
        <w:t>CCTACGGGTGGCAGCAGTAGGGAATATTGGGCAATGGAGGCAACTCTGACCCAGCCATGCCGCGTGCAGGAAGAAGGCGCTCAGCGTTGTAAACTGCTTTTGTCCGGGAAGAATGATCGCTACGCGTAGCGAGAGTGACGGTACCGGGTGAATAAGCACCGGCTAACTCCGTGCCAGCAGCCGCGGTAATACGGAGGGTGCAAGCGTTGTCCGGATTTATTGGGCGTAAAGCGCGCGCAGGCGGCGGCGCAAGTCCCGCGTGAAATCCCCCGGCTCATCCGGGGGGGGTCGTGGGAGACTGCGGTGCTTGAGGCAGGCAGAGGCCGGCGGAATTCCCGGTGTAGTGGTGAAATGCGTAGATATCGGGAGGAACACCAGTGGCGAAGGCGGCTTCTTGGCCCAATACTGACACTCAGGTGCGACAGCGTGGGGAGCAAACAGGATTAGATACCCTGGTAGTCC</w:t>
      </w:r>
    </w:p>
    <w:p w14:paraId="3B4A7708">
      <w:pPr>
        <w:rPr>
          <w:rFonts w:hint="eastAsia"/>
        </w:rPr>
      </w:pPr>
      <w:r>
        <w:rPr>
          <w:rFonts w:hint="eastAsia"/>
        </w:rPr>
        <w:t>&gt;OTU020596</w:t>
      </w:r>
    </w:p>
    <w:p w14:paraId="45362036">
      <w:pPr>
        <w:rPr>
          <w:rFonts w:hint="eastAsia"/>
        </w:rPr>
      </w:pPr>
      <w:r>
        <w:rPr>
          <w:rFonts w:hint="eastAsia"/>
        </w:rPr>
        <w:t>CCTACGGGAGGCAGCAGTGGGGAATCTTGGTCAATGGGCGCAAGCCTGAACCAGCGATGCCGCGTGAGTGATGAAGGCCTTCGGGTTGTAAAGCTCTGTGGGGAGGGACGAAAGAATCGGTTCTAACAGGACCGAAGTTGACGGTACCTCCTTAGCAAGCACCGGCTAACTCTGTGCCAGCAGCCGCGGTAATACGTAGGTGGCGAGCGTTGTCCGGATTTACTGGGCGTAAAGAGCGCGCAGGCGGTGCGATCAGTCGAATGTGAAAGCCCCCGGCTCAACTGGGGAGGGTCATTCGATACTGTCGGACTCGAAGGCAGGAGAGGGAAGCGGAATTCCCGGTGTAGTGGTGAAATGCGTAGATATCGGGAGGAACACCAGTGGCGAAGGCGGCTTCCTGGCCTGTTCTTGACGCTGAGGCGCGAAAGCTAGGGGAGCAAACGGGATTAGATACCCTGGTAGTCC</w:t>
      </w:r>
    </w:p>
    <w:p w14:paraId="4D62812F">
      <w:pPr>
        <w:rPr>
          <w:rFonts w:hint="eastAsia"/>
        </w:rPr>
      </w:pPr>
      <w:r>
        <w:rPr>
          <w:rFonts w:hint="eastAsia"/>
        </w:rPr>
        <w:t>&gt;OTU020597</w:t>
      </w:r>
    </w:p>
    <w:p w14:paraId="7BFAE0B4">
      <w:pPr>
        <w:rPr>
          <w:rFonts w:hint="eastAsia"/>
        </w:rPr>
      </w:pPr>
      <w:r>
        <w:rPr>
          <w:rFonts w:hint="eastAsia"/>
        </w:rPr>
        <w:t>CCTACGGGCGGCAGCAGCGGGGAATATTGCACAATGGGCGAAAGCCTGATGCAGCGACGCCGCGTGGGGGATGAAGGGCTTCGGCTCGTAAACCCCTGTCAGCCGCGAACAATGCTTGCGACCTAATACGTCGTAAGTTGATTGTAGTGGCAGAGGAAGGGACGGCTAACTCTGTGCCAGCAGCCGCGGTAATACAGAGGTCCCAAGCGTTGTTCGGATTTACTGGGCGTAAAGCGTACGCAGGCGGTCTTGGCAAGTCAGGCGTGAAAGTCCGGGGCTCAACTCCGGGAAGTCGTCTGAAACTACCAGACTTGAGTACGGGAGAGGGGTGTGGAATTCCCAGTGTAGAAGTGAAATTCGTAGATATTGGGAGGAACACCGGTGGCGAAGGCGACACCCTGGCCCGAAACTGACGCTCATGTACGAAAGCGTGGGGAGCAAACAGGATTAGATACCCCAGTAGTCC</w:t>
      </w:r>
    </w:p>
    <w:p w14:paraId="56F6DCB8">
      <w:pPr>
        <w:rPr>
          <w:rFonts w:hint="eastAsia"/>
        </w:rPr>
      </w:pPr>
      <w:r>
        <w:rPr>
          <w:rFonts w:hint="eastAsia"/>
        </w:rPr>
        <w:t>&gt;OTU020598</w:t>
      </w:r>
    </w:p>
    <w:p w14:paraId="2C72EF6E">
      <w:pPr>
        <w:rPr>
          <w:rFonts w:hint="eastAsia"/>
        </w:rPr>
      </w:pPr>
      <w:r>
        <w:rPr>
          <w:rFonts w:hint="eastAsia"/>
        </w:rPr>
        <w:t>CCTACGGGGGGCTGCAGTAGGGAATTTTCCACAATGGACGAAAGTCTGATGGAGCAACGCCGCGTGAACGATGAAGGTCTTCGGATTGTAAAGTTCTGTTGTCAGGGACGAACAAGTACCGTTTGAACAAGGCGGTACCTTGACGGTACCTGACGAGAAAGCCACGGCTAACTACGTGCCAGCAGCCGCGGTAATACGTAGGCAGCAAGCGTTGTTCGGAGTTACTGGGCGTAAAGAGTGCGTAGGCGGTCCTGTAAGTTCGGTGTGAAATCTCCCGGCTCAACTGGGAGGGTGCGCCGAAAACTGCAGGGCTTGAGTGTGGGAGAGGAAAGCGGAATTCCTGGTGTAGCGGTGAAATGCGTAGATATCAGGAGGAACACCTGCGGTGTAGACGGCTTTCTGGACCACAACTGACGCTGAGGCACGAAAGCGTGGGTAGCAAACAGGATTAGATACCCCTGTAGTCC</w:t>
      </w:r>
    </w:p>
    <w:p w14:paraId="77248AB0">
      <w:pPr>
        <w:rPr>
          <w:rFonts w:hint="eastAsia"/>
        </w:rPr>
      </w:pPr>
      <w:r>
        <w:rPr>
          <w:rFonts w:hint="eastAsia"/>
        </w:rPr>
        <w:t>&gt;OTU020599</w:t>
      </w:r>
    </w:p>
    <w:p w14:paraId="68AB46A3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AGAGGGTGCGAGCGTTGTCCGGAATCACTGGGCGTAAAGGGCGCGTAGGTGGCTTGGTAAGCGTGTGGTGAAAGTCCGGGGCTCAACCCCGGATCTGCCATGCGAACTGCCGAGCTCGAGCATTGTAGAGGCAGGTGGAATTTCCTGTGTAGCGGTGAAATGCGTAGATATAGGAAGGAACACCAGTGGCGAAGGCGACCACCTGGACTGATACTGACACTGAGGTGCGAAAGCGTGGGGAGCAAACAGGATTAGATACCCGAGTAGTCC</w:t>
      </w:r>
    </w:p>
    <w:p w14:paraId="56889B71">
      <w:pPr>
        <w:rPr>
          <w:rFonts w:hint="eastAsia"/>
        </w:rPr>
      </w:pPr>
      <w:r>
        <w:rPr>
          <w:rFonts w:hint="eastAsia"/>
        </w:rPr>
        <w:t>&gt;OTU020600</w:t>
      </w:r>
    </w:p>
    <w:p w14:paraId="5BF9B09F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TTTTCGGAATGTAAACTTCGTAAGAATAGGAAGAATAAATGACGGTACTATTTGTAAGGTCCGGCTAACTACGTGCCAGCAGCCGCGGTAATACGTAGGGACCAAGCGTTGTTCGGATTTACTGGGCGTACAGCGCGCGCAGGCGGTCGTGTAGGTACCTGGTGACAGTCTCGGGCTCAACTCGAGGGGGTCTGGGTAGACCGCACGACTGGAGGCAGGGAGAGGGATGTGGAATACCCGGTGGAGCGGTGAAATGCGTAGATATCAAGAGGAACACCAGAGGCGAAGGCGGATTGCTGGGCTGACACTGACGCTGAGGCGCGAAAGCTAGGGTAGCAAACGGGATTAGATACCCCAGTAGTCC</w:t>
      </w:r>
    </w:p>
    <w:p w14:paraId="249EFE2D">
      <w:pPr>
        <w:rPr>
          <w:rFonts w:hint="eastAsia"/>
        </w:rPr>
      </w:pPr>
      <w:r>
        <w:rPr>
          <w:rFonts w:hint="eastAsia"/>
        </w:rPr>
        <w:t>&gt;OTU020601</w:t>
      </w:r>
    </w:p>
    <w:p w14:paraId="6312812F">
      <w:pPr>
        <w:rPr>
          <w:rFonts w:hint="eastAsia"/>
        </w:rPr>
      </w:pPr>
      <w:r>
        <w:rPr>
          <w:rFonts w:hint="eastAsia"/>
        </w:rPr>
        <w:t>CCTACGGGCGGCAGCAGTAGGGAATCTTCCGCAATGGACGCAAGTCTGACGGAGCAACGCCGCGTGAGTGAGGAAGGCCTTCGGGTCGTAAAGCTCTGTTGCCAGGGAAGAACGGGTAGGGGAGTAACTGCCCCTGCCATGACGGTACCACCAGAGAAAGCCCCGGCTAACTACGTGCCAGCAGCCGCGGTAATACGTAGGGCGCAAGCGTTATCCGGAATTATTGGGCGTAAAGAGCTCGTAGGCGGTTTGTCGCGTCTGCTGTGAAAGTCCAGGGCTCAACTCTGGGATGCCGGTCGATACTGCCGGACTAGAGTTCGGAAGAGGCGAGTGGAATTCCCGGTGTAGCGGTGAAATGCGTAGAGATCGGGAGGAACACCAGAGGCGAAGGCGGCGACCTGGACAGTTACTGACACTCAACTACGAAAGCGTGGGGAGCAAACAGGATTAGATACCCCAGTAGTCC</w:t>
      </w:r>
    </w:p>
    <w:p w14:paraId="24B67B57">
      <w:pPr>
        <w:rPr>
          <w:rFonts w:hint="eastAsia"/>
        </w:rPr>
      </w:pPr>
      <w:r>
        <w:rPr>
          <w:rFonts w:hint="eastAsia"/>
        </w:rPr>
        <w:t>&gt;OTU020602</w:t>
      </w:r>
    </w:p>
    <w:p w14:paraId="2E0E48F6">
      <w:pPr>
        <w:rPr>
          <w:rFonts w:hint="eastAsia"/>
        </w:rPr>
      </w:pPr>
      <w:r>
        <w:rPr>
          <w:rFonts w:hint="eastAsia"/>
        </w:rPr>
        <w:t>CCTACGGGAGGCTGCAGTGGGGAATCTTGCGCAATGGGCGAAAGCCTGACGCAGCAACGCCGCGTGCGGGATGAAGGCCTTCGGGTTGTAAACCGCTTTCAGCAGGGAAGAAATTGACGGTACCTGCAGAAGAAGCCCCGGCCAACTACGTGCCAGCAGCCGCGGTAACACGTAGGGGGCGAGCGTTGTCCGGATTTATTGGGCGTAAAGAGCTCGTAGGCGGTTCGCTAAGTCGGGTGTGAAACCTCCAGGCTCAACCTGGAGACGCCACCTGATACTGGTGTGACTAGAGTCCGGTAGGGGAGTGTGGAACTCCTGGTGTAGCGGTGAAATGCGTAGAGATCCGGAGGAACCCCAGAGGCGAAAGCGGCGTCCTGGCTCGCAACTGACGTTCAGACACGACAGCATGGGGAGCGAACGGGATTAGATACCCTTGTAGTCC</w:t>
      </w:r>
    </w:p>
    <w:p w14:paraId="019C39D6">
      <w:pPr>
        <w:rPr>
          <w:rFonts w:hint="eastAsia"/>
        </w:rPr>
      </w:pPr>
      <w:r>
        <w:rPr>
          <w:rFonts w:hint="eastAsia"/>
        </w:rPr>
        <w:t>&gt;OTU020603</w:t>
      </w:r>
    </w:p>
    <w:p w14:paraId="4256AF0D">
      <w:pPr>
        <w:rPr>
          <w:rFonts w:hint="eastAsia"/>
        </w:rPr>
      </w:pPr>
      <w:r>
        <w:rPr>
          <w:rFonts w:hint="eastAsia"/>
        </w:rPr>
        <w:t>CCTACGGGGGGCAGCAGTGGGGAATCTTGCACAATGGGGGAAACCCTGATGCAGCGACGCCGCGTGAGCGATGAAGCCCTTCGGGGTGTAAAGCTCTTTCGACCCGGAAGATAATGACGGTACGGGGAGAAGAAGCTGCGGCTAACTACGTGCCAGCAGCCGCGGTAATACGTAGGTGGCAAGCGTTGTCCGGAATTATTGGGCGTAAAGCGCGCGCAGGCGGTTTCTTAAGTCTGATGTGAAAGCCCCGGGCTTAACCTGGGAAGTGCATCGCAAACTATCTGACTGGAGTATATGAGAGGGTGGCGGAATTTCCGGTGTAGCGGTGAAATGCGTAGATATAGGAAGGAACACCAGTGGCGAAGGCGACCACCTGGACTGATACTGACACTGAGGTGCGAAAGCGTGGGGAGCAAACAGGATTAGATACCCCGGTAGTCC</w:t>
      </w:r>
    </w:p>
    <w:p w14:paraId="3F6C616A">
      <w:pPr>
        <w:rPr>
          <w:rFonts w:hint="eastAsia"/>
        </w:rPr>
      </w:pPr>
      <w:r>
        <w:rPr>
          <w:rFonts w:hint="eastAsia"/>
        </w:rPr>
        <w:t>&gt;OTU020604</w:t>
      </w:r>
    </w:p>
    <w:p w14:paraId="08B323E1">
      <w:pPr>
        <w:rPr>
          <w:rFonts w:hint="eastAsia"/>
        </w:rPr>
      </w:pPr>
      <w:r>
        <w:rPr>
          <w:rFonts w:hint="eastAsia"/>
        </w:rPr>
        <w:t>CCTACGGGTGGCTGCAGTGGGGAATATTGGACAATGGGGGAAACCCTGATCCAGCAATGCCGCGTGTGTGAAGAAGGCCTTCGGGTTGTAAAGCACTGTCGGGGGGAAGAAAAGCCGCAAGGCTTGATCGACCCCCGGAGGAAGCACCGGCTAACTCTGTGCCAGCAGCCGCGGTAATACAGAGGGTGCTAGCGTTGTCCGGAATCACTGGGCGTAAAGCGCACGTAGGCGGACATTTAAGTCAGATGTGAAATCCCGGGGCTCAACCCCGGAACTGCATCCGATACTGCCATGCTAGAGGATTGGAGAGGTAGCTGGAATTCTTGGTGTAGCAGTGAAATGCGTAGAGATCAAGAGGAACACTCGTGGCGAAAGCGAGCTACTGGACAATTCCTGACGCTGAGGCTCGAAGGCCAGGGTAGCGAAAGGGATTAGATACCCCTGTAGTCC</w:t>
      </w:r>
    </w:p>
    <w:p w14:paraId="63B47425">
      <w:pPr>
        <w:rPr>
          <w:rFonts w:hint="eastAsia"/>
        </w:rPr>
      </w:pPr>
      <w:r>
        <w:rPr>
          <w:rFonts w:hint="eastAsia"/>
        </w:rPr>
        <w:t>&gt;OTU020605</w:t>
      </w:r>
    </w:p>
    <w:p w14:paraId="49FCDEAC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TATGGGACGAAACCTCTTATTCTTAAGAGACTGACGGTACCATAGGAATAAGCACCGGCTAACTCCGTGCCAGCAGCCGCGGTAATACGGAGGGGGCTAGCGTTGTTCGGAATTACTGGGCGTAAAGGGCGCGTAGGCGGCCGAGCAAGGTCGCGGTGAAAGCCCGGGGCTCAACCCCGGGTCGGCCGTGGCAACTACTTGGCTGGAGCACTGTAGGGGCGGGTGGAATTCCGGGTGTAGCGGTGGAATGCGTAGAGATCCGGAAGAACACCAGTGGCGAAGGCGGCTCACTGGACTGGTATTGACGCTGAGGTGCGAAAGCGTGGGGAGCAAACAGGATTAGATACCCTAGTAGTCC</w:t>
      </w:r>
    </w:p>
    <w:p w14:paraId="78702C52">
      <w:pPr>
        <w:rPr>
          <w:rFonts w:hint="eastAsia"/>
        </w:rPr>
      </w:pPr>
      <w:r>
        <w:rPr>
          <w:rFonts w:hint="eastAsia"/>
        </w:rPr>
        <w:t>&gt;OTU020606</w:t>
      </w:r>
    </w:p>
    <w:p w14:paraId="75EACBC3">
      <w:pPr>
        <w:rPr>
          <w:rFonts w:hint="eastAsia"/>
        </w:rPr>
      </w:pPr>
      <w:r>
        <w:rPr>
          <w:rFonts w:hint="eastAsia"/>
        </w:rPr>
        <w:t>CCTACGGGCGGCTGCAGTGGGGAATATTGGACAATGGGCGCAAGCCTGATCCAGCAATGCCGCGTGTGTGAAGAAGGCCTGCGGGTTGTAAAGCACTTTCGGTTGGGAAGAAAAGACCAAAGCTAATACCTTTGGGACTTGACACTACCTTCATAAGAAGCACCGGCTAACTCCGTGCCAGCAGCCGCGGTAATACGGAGGGTGCGAGCGTTAATCGGAATTACTGGGCGTAAAGCGCGCGTATGTGGTCTGATAAGTCGGATGTGAAAGCCCGGGGCTCAACCCCGGAACGGCATCCGATACTGTCTGGCTCGAGACCGGGAGAGGAGGGTGGAATACCCAGTGTAGAGGTGAAATTCGTAGATATTGGGTGGAACACCGGTGGCGAAAGCGGCTCTCTGGCCCGGATCTGACGCTGAGGCGCGAAAGCGTGGGGAGCAAACAGGATTAGATACCCTAGTAGTCC</w:t>
      </w:r>
    </w:p>
    <w:p w14:paraId="5C90EBB7">
      <w:pPr>
        <w:rPr>
          <w:rFonts w:hint="eastAsia"/>
        </w:rPr>
      </w:pPr>
      <w:r>
        <w:rPr>
          <w:rFonts w:hint="eastAsia"/>
        </w:rPr>
        <w:t>&gt;OTU020607</w:t>
      </w:r>
    </w:p>
    <w:p w14:paraId="065841E4">
      <w:pPr>
        <w:rPr>
          <w:rFonts w:hint="eastAsia"/>
        </w:rPr>
      </w:pPr>
      <w:r>
        <w:rPr>
          <w:rFonts w:hint="eastAsia"/>
        </w:rPr>
        <w:t>CCTACGGGGGGCTGCAGTCGAGAATTTTTCTCAATGGGCGAAAGCCTGAAGGAGCGACGCCGCGTGGGGGATGAATGGCTTCGGCCCGTAAACCCCTGTCATTTGTGAACAATGCTTCCGGCTTAATACGTCGGAAGTTGATAGTAGCGAAAGAGGAAGGGACGGCTAACTCTGTGCCAGCAGCCGCGGTAATACAGAGGTGCCGAGCGTTAGGCGGAATCACTGGGCTTAAAGCGTGTGTAGGCGGGCCGTTAAGTGCCTTGTGAAATCCCCCGGCTCAACCGGGGAACGGCTGGGCAGACTGGCGGTCTTGAGAGACCTAGGGGCCATCGGAACAAGTGGTGGAGCGGTGAAATGCGTAGAGATGTGGAGGAACACCGATGGCGAAGGCAGCCTTCTGGGCCAACACTGACGCTCATGCACGAAAGCGTGGGGAGCAAACAGGATTAGATACCCTTGTAGTCC</w:t>
      </w:r>
    </w:p>
    <w:p w14:paraId="36B160B4">
      <w:pPr>
        <w:rPr>
          <w:rFonts w:hint="eastAsia"/>
        </w:rPr>
      </w:pPr>
      <w:r>
        <w:rPr>
          <w:rFonts w:hint="eastAsia"/>
        </w:rPr>
        <w:t>&gt;OTU020608</w:t>
      </w:r>
    </w:p>
    <w:p w14:paraId="449F2017">
      <w:pPr>
        <w:rPr>
          <w:rFonts w:hint="eastAsia"/>
        </w:rPr>
      </w:pPr>
      <w:r>
        <w:rPr>
          <w:rFonts w:hint="eastAsia"/>
        </w:rPr>
        <w:t>CCTACGGGGGGCAGCAGTGGGGAATATTGCACAATGGGCGCAAGCCTGATGCAGCGACGCCGCGTGAGGGACGAAGGCCTTCGGGTCGTAAACCTCTTTCGGCAGGGACGAAGCGCAAGTGACGGTACCTGCAGAAGAAGCGCCGGCCAACTACGTGCCAGCAGCCGCGGTAAGACGTAGGGCGCAAGCGTTGTCCGGAATTATTGGGCGTAAAGCGCACGTAGGCGGACTTGTCAGTCAGGGGTGAAATCCCGAGGCTTAACCTCGGAACTGCCTTTGATACTGCAGGGCTTGAGTACAGATGAGGTAGGCGGAATTGACGGTGTAGCGGTGAAATGCATAGATATCTGGAGGAACACCGGTGGCGAAGGCGGCATCCTGGACCGGTATTGACGCTGAGGCGCGAAAGCTAGGGGAGCAAACGGGATTAGATACCCCAGTAGTCC</w:t>
      </w:r>
    </w:p>
    <w:p w14:paraId="28342766">
      <w:pPr>
        <w:rPr>
          <w:rFonts w:hint="eastAsia"/>
        </w:rPr>
      </w:pPr>
      <w:r>
        <w:rPr>
          <w:rFonts w:hint="eastAsia"/>
        </w:rPr>
        <w:t>&gt;OTU020609</w:t>
      </w:r>
    </w:p>
    <w:p w14:paraId="5E871C88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ATCGTAAAGCTCTGTTGTGAGGGAAGAACAAGTACGAGAGTAACTGCTCGTACCTTGACGGTACCTCATTAGAAAGCCACGGCTAACTACGTGCCAGCAGCCGCGGTAATACGAAGGGTGCAAGCGTTACTCGGAATTACTGGGCGTAAAGCGCACGTAGGCGGTTTGTTAAGCGAGCTGTGAAATCCCCGGGCTCAACCTGGGAATTGCAGTTGGAACTGGCAAGCTAGAGTACGGCAGAGGGGGGTGGAATTCCACGTGTAGCAGTGAAATGCGTAGAGATGTGGAGGAACACCGATGGCGAAGGCAGCCCCCTGGGTCGATACTGACGCTCAGGCACGAAAGCGTGGGGATCAAACAGGATTAGATACCCCAGTAGTCC</w:t>
      </w:r>
    </w:p>
    <w:p w14:paraId="20245199">
      <w:pPr>
        <w:rPr>
          <w:rFonts w:hint="eastAsia"/>
        </w:rPr>
      </w:pPr>
      <w:r>
        <w:rPr>
          <w:rFonts w:hint="eastAsia"/>
        </w:rPr>
        <w:t>&gt;OTU020610</w:t>
      </w:r>
    </w:p>
    <w:p w14:paraId="7D98B4A4">
      <w:pPr>
        <w:rPr>
          <w:rFonts w:hint="eastAsia"/>
        </w:rPr>
      </w:pPr>
      <w:r>
        <w:rPr>
          <w:rFonts w:hint="eastAsia"/>
        </w:rPr>
        <w:t>CCTACGGGTGGCAGCAGTTTCGAATCATTCACAATGGGCGAAAGCCTGATGGTGCGACGCCGCGTGGGGGACGAAGGTCTTCGGATTGTAAACCCCTGTCACCGGGGACAAAAAGTCGGCTGCTAATACCAGCCGACCTGATTTAACCCGGAGAGGAAGCAGTGGCTAACTCTGTGCCAGCAGCCGCGGTAAGACGTAGGATGCGAGCGTTGTCCGGATTTATTGGGCGTAAAGAGCTCGTAGGCGGTTTGTCGCGTCGGGAGTGAAAACACTGGGCTTAACTCAGTGCTTGCTTCCGATACGGGCAGACTAGAGGTATGCAGGGGAGAACGGAATTCCTGGTGTAGCGGTGAAATGCGCAGATATCAGGAGGAACACCGGTGGCGAAGGCGGTTCTCTGGGCATTACCTGACGCTGAGGAGCGAAAGTGTGGGGAGCGAACAGGATTAGATACCCTTGTAGTCC</w:t>
      </w:r>
    </w:p>
    <w:p w14:paraId="6155B6EC">
      <w:pPr>
        <w:rPr>
          <w:rFonts w:hint="eastAsia"/>
        </w:rPr>
      </w:pPr>
      <w:r>
        <w:rPr>
          <w:rFonts w:hint="eastAsia"/>
        </w:rPr>
        <w:t>&gt;OTU020611</w:t>
      </w:r>
    </w:p>
    <w:p w14:paraId="0E2E5E08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AGCAGGGACGAAGCGCAAGTGACGGTACCTGCAGAAGAAGCACCGGCCAACTACGTGCCAGCAGCCGCGGTAATACGTAGGGTGCAAGCGTTGTCCGGAATTATTGGGCGTAAAGCGTCTGTAGGTGGCTTTTTAAGTCCGCCGTCAAATCCCTGGGCTCAACCCAGGAACTGCGTCCGAGACTGGGAGGCTAGAATCCGGGAGAGGGATGCAGAATTCCAGGTGTAGCGGTGAAATGCGTAGATATCGGGAGGAACACCAGTGGCGAAGGCGGCTTTCTGGCCCATTCTTGACGCTGAGGCGCGAAAGCTAGGGTAGCAAACGGGATTAGATACCCGTGTAGTCC</w:t>
      </w:r>
    </w:p>
    <w:p w14:paraId="0F66B068">
      <w:pPr>
        <w:rPr>
          <w:rFonts w:hint="eastAsia"/>
        </w:rPr>
      </w:pPr>
      <w:r>
        <w:rPr>
          <w:rFonts w:hint="eastAsia"/>
        </w:rPr>
        <w:t>&gt;OTU020612</w:t>
      </w:r>
    </w:p>
    <w:p w14:paraId="63DBC6B5">
      <w:pPr>
        <w:rPr>
          <w:rFonts w:hint="eastAsia"/>
        </w:rPr>
      </w:pPr>
      <w:r>
        <w:rPr>
          <w:rFonts w:hint="eastAsia"/>
        </w:rPr>
        <w:t>CCTACGGGGGGCTGCAGTGGGGAATATTGGACAATGGGCGCAAGCCTGATCCAGCCATGCCGCGTGGGTGAAGAAGGCCCTAGGGTTGTAAACCCCTTTCAGCGGGGAAGATAATGACGGTACCCGCAGAAGAAGCCCCGGCTAACTCCGTGCCAGCAGCCGCGGTAAGACGAACCGGACGAACGTTATTCGGAATTACTGGGCTTAAAGAGTGCGTAGGCGGCTTGGAAGGTGAGGTGTGAAATCCCACGGCTCAACCGTGGAATGGCGCTTCAAACCACCAAGCTCGAGGGAGATAGGGGTGAGCGGAACTGATGGTGGAGCGGTGAAATGCGTTGATATCATCAGGAACACCGGTGGCGAAGGCGGCTCTCTGGATCTCTTCTGACGCTGAGGCACGAAAGCTAGGGGAGCAAACAGGATTAGATACCCGTGTAGTCC</w:t>
      </w:r>
    </w:p>
    <w:p w14:paraId="6AA7C4A2">
      <w:pPr>
        <w:rPr>
          <w:rFonts w:hint="eastAsia"/>
        </w:rPr>
      </w:pPr>
      <w:r>
        <w:rPr>
          <w:rFonts w:hint="eastAsia"/>
        </w:rPr>
        <w:t>&gt;OTU020613</w:t>
      </w:r>
    </w:p>
    <w:p w14:paraId="5A932DE2">
      <w:pPr>
        <w:rPr>
          <w:rFonts w:hint="eastAsia"/>
        </w:rPr>
      </w:pPr>
      <w:r>
        <w:rPr>
          <w:rFonts w:hint="eastAsia"/>
        </w:rPr>
        <w:t>CCTACGGGTGGCTGCAGTGGGGAATTTTGGACAATGGGCGCAAGCCTGATCCAGCCATGCCGCGTGGGTGAAGAAGGCCTTCGGGTTGTAAAGCCCTTTCGGCTGGGACGAAAAGGTCCGTGTTAACACCACGGACTAATGACGGTACCAGCAGAAGAAGCACCGGCTAACTACGTGCCAGCAGCCGCGGTAACACGTAGGGGCCAAGCGTTGTCCGGATTTATTGGGCGTAAAGAGCTCGTAGGCGGCTTCGTAAGTCGGGTGTGAAAACCCCAGGCTCAACCTGGGGACGCCACCCGATACTGCGATGGCTAGAGTCCGGTAGGGGAGCGCGGAATTCCTGGTGTAGCGGTGAAATGCGTAGATATCGAGAGGAACACCTGCGGCGAAGGCGGGTAGCTGGGCCGACACTGACGCTGAGGCGCGAAAGCCAGGGGAGCGAACGGGATTAGATACCCAGTAGTCC</w:t>
      </w:r>
    </w:p>
    <w:p w14:paraId="11336270">
      <w:pPr>
        <w:rPr>
          <w:rFonts w:hint="eastAsia"/>
        </w:rPr>
      </w:pPr>
      <w:r>
        <w:rPr>
          <w:rFonts w:hint="eastAsia"/>
        </w:rPr>
        <w:t>&gt;OTU020614</w:t>
      </w:r>
    </w:p>
    <w:p w14:paraId="796ECE6F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ACCGGCTAACTTCGTGCCAGCAGCCGCGGTAATACGAAGGGTGCTAGCGTTGTTCGGAATCACTGGGCGTAAAGCGCGCGTAGGCGGCGACACAAGTCAGGGGTGAAATCCCAGAGCTTAACTCTGGAACTGCCTTTGAAACTGTGTTGCTAGAGTACTGGAGGGGAGTGGGGAATTCCTAATGTAGAGGTGAAATTCGTAGATATTAGGAGGAACACCGGTGGCGAAGGCGCCACTCTGGACAGTAACTGACGCTGAGGCGCGAAAGCGTGGGGATCAAACAGGATTAGATACCCGGGTAGTCC</w:t>
      </w:r>
    </w:p>
    <w:p w14:paraId="5F2E88CE">
      <w:pPr>
        <w:rPr>
          <w:rFonts w:hint="eastAsia"/>
        </w:rPr>
      </w:pPr>
      <w:r>
        <w:rPr>
          <w:rFonts w:hint="eastAsia"/>
        </w:rPr>
        <w:t>&gt;OTU020615</w:t>
      </w:r>
    </w:p>
    <w:p w14:paraId="2C158E1E">
      <w:pPr>
        <w:rPr>
          <w:rFonts w:hint="eastAsia"/>
        </w:rPr>
      </w:pPr>
      <w:r>
        <w:rPr>
          <w:rFonts w:hint="eastAsia"/>
        </w:rPr>
        <w:t>CCTACGGGAGGCAGCAGTCGAGAATTTTTCTCAATGGGGGAAACCCTGAAGGAGCGACGCCGCGTGGAGGATGAAGGTCTTCGGATTGTAAACTCCTGTCATTAGGGAACAAGGTGCACGCGTTAACTGCGCGTGCATTGATAGTACCTGAAGAGGAAGAGACGGCTAACTCTGTGCCAGCAGCCGCGGTAATACAGAGGTCTCAAGCGTTGTTCGGATTCATTGGGCGTAAAGCGTGCGTAGGCGGAGGGGTAAGTGGGTCGTGAAAGCGCCGGGCTAAACCGGGCGAGGACGAACTAGACTGCTCATCTAGAGGCGGATAGAGGGGTGCGGAATTCCGGGTGTAGCGGTGAAATGCATAGATACCATCAAGAACACCGATTGCGAAGGCAGCTTACTAAGCTGTAACTGACGCTGAGGCACGAAAGTGTGGGGATCGAACAGGATTAGATACCCCAGTAGTCC</w:t>
      </w:r>
    </w:p>
    <w:p w14:paraId="1779C51C">
      <w:pPr>
        <w:rPr>
          <w:rFonts w:hint="eastAsia"/>
        </w:rPr>
      </w:pPr>
      <w:r>
        <w:rPr>
          <w:rFonts w:hint="eastAsia"/>
        </w:rPr>
        <w:t>&gt;OTU020616</w:t>
      </w:r>
    </w:p>
    <w:p w14:paraId="38338D3C">
      <w:pPr>
        <w:rPr>
          <w:rFonts w:hint="eastAsia"/>
        </w:rPr>
      </w:pPr>
      <w:r>
        <w:rPr>
          <w:rFonts w:hint="eastAsia"/>
        </w:rPr>
        <w:t>CCTACGGGTGGCTGCAGTCGAGAATCTTCCGCAATGGGCGCAAGCCTGACGGAGCGACGCCGCGTGTGGGATGAAGGCCTCCGGGTTGTAAACCACTGTCGTAGGGGAGGAAATGCCAGGGGGTACTCCCCCTGGTTTGACCTATCCTAGGAGGAAGGACGGGCTAAGTTCGTGCCAGCAGCCGCGGTAAGACGAACCGTCCGAACGTTATTCGGAATTACTGGGCTTAAAGGGTGCGTAGGCGGCGCGGAAAGTCGGGTGTGAAATCTCCGGGCTTAACTCGGAACGGCCAAGTGATACTGCAGTGCTAGAGTGCGGAAGGGGCAATCGGAATTCTTGGTGTAGCGGTGAAATGCGTAGATATCAAGAGGAACACCTGAGGTGAAGACGGGTTGCTGGGCCGACACTGACGCTGAGGCGCGAAAGCGTGGGGAGCAAACAGGATTAGATACCCGTGTAGTCC</w:t>
      </w:r>
    </w:p>
    <w:p w14:paraId="7A6C98BD">
      <w:pPr>
        <w:rPr>
          <w:rFonts w:hint="eastAsia"/>
        </w:rPr>
      </w:pPr>
      <w:r>
        <w:rPr>
          <w:rFonts w:hint="eastAsia"/>
        </w:rPr>
        <w:t>&gt;OTU020617</w:t>
      </w:r>
    </w:p>
    <w:p w14:paraId="222EB79F">
      <w:pPr>
        <w:rPr>
          <w:rFonts w:hint="eastAsia"/>
        </w:rPr>
      </w:pPr>
      <w:r>
        <w:rPr>
          <w:rFonts w:hint="eastAsia"/>
        </w:rPr>
        <w:t>CCTACGGGGGGCAGCAGTGGGGAATATTGCACAATGGGCGCAAGCCTGATGCAGCAACGCCGCGTGCGGGATGACGGCCTTCGGGTTGTAAACCTCTTTTAGTAGGGAAGAAGCGAAAGTGACGGTACCTGCAGAAAAAGCACCGGCTAACTACGTGCCAGCAGCCGCGGTAATACGTAGGGGGCAAGCGTTGTCCGGAATTATTGGGCGTAAAGCGCGCGCAGGCGGTCCTTTAAGTCTTGTGTTTAAGCCCAGAGCTCAACTCTGGTACGCATGGGAAACTGGGGGACTGGAGTGCAGGAGAGGAAAGCGGAATTCCATGTGTAGCGGTGAAATGCGTAGAGATATGGAGGAACACCAGTGGCGAAGGCGGCTTCCTGGCCTGTAACTGACGCTGAGGCGCGAAAGCGTGGGGAGCAAACAGGATTAGATACCCGTGTAGTCC</w:t>
      </w:r>
    </w:p>
    <w:p w14:paraId="0A2207B7">
      <w:pPr>
        <w:rPr>
          <w:rFonts w:hint="eastAsia"/>
        </w:rPr>
      </w:pPr>
      <w:r>
        <w:rPr>
          <w:rFonts w:hint="eastAsia"/>
        </w:rPr>
        <w:t>&gt;OTU020618</w:t>
      </w:r>
    </w:p>
    <w:p w14:paraId="7F54324B">
      <w:pPr>
        <w:rPr>
          <w:rFonts w:hint="eastAsia"/>
        </w:rPr>
      </w:pPr>
      <w:r>
        <w:rPr>
          <w:rFonts w:hint="eastAsia"/>
        </w:rPr>
        <w:t>CCTACGGGTGGCAGCAGTGGGGAATATTGCACAATGGGCGCAAGCCTGATGCAGCGACGCCGCGTGAGGGATGAAGGCCTTCGGGTTGTAAACCTCTTTCAGTAGGGAAGAAGCCGCTCCTTTGGGGTGGTGACGGTACCTGCAGAAGAAGCGCCGGCTAACTACGTGCCAGCAGCCGCGGTAATACGTAGGGCGCAAGCGTTATCCGGAATCACTGGGCGTAAAGAGCGCGTAGGCGGCTGGGTAAGTCTCTTGTGAAAGCTCCCGGCTTAACTGGGAGAGGTCAAGGGATACTACCTGACTAGAGGGCAGTAGAGGAAAGCGGAATTCCCGGTGTAGCGGTAAAATGTGTAGATATCGTGAGGAAGACCAGTGGCGAAGGCGCTCATCTGGGCCAATACTGACGCTGAGGAGCGAAAGCGTGGGTAGCGAACAGGATTAGATACCCGGGTAGTCC</w:t>
      </w:r>
    </w:p>
    <w:p w14:paraId="293DB4F2">
      <w:pPr>
        <w:rPr>
          <w:rFonts w:hint="eastAsia"/>
        </w:rPr>
      </w:pPr>
      <w:r>
        <w:rPr>
          <w:rFonts w:hint="eastAsia"/>
        </w:rPr>
        <w:t>&gt;OTU020619</w:t>
      </w:r>
    </w:p>
    <w:p w14:paraId="3E46F982">
      <w:pPr>
        <w:rPr>
          <w:rFonts w:hint="eastAsia"/>
        </w:rPr>
      </w:pPr>
      <w:r>
        <w:rPr>
          <w:rFonts w:hint="eastAsia"/>
        </w:rPr>
        <w:t>CCTACGGGCGGCAGCAGTGGGGAATCTTGCGCAATGCGCGAAAGCGTGACGCAGCAACGCCGCGTGGGGGAAGACGGCCTTCGGGTTGTAAACCCCTTTCAGGAGGGACGAACATGACGGTACCTGCAGAAGAAGGTCCGGCCAACTACGTGCCAGCAGCCGCGGTAACACGTAGGGAGCAAGCGTTGTCCGGATTTATTGGGCGTAAAGAGCTCGTAGGCGGTTTGTCGCGTCTGCCGTGAAAGTCCGGGGCTCAACTCCGGATCTGCGGTGGGTACGGGCAGACTAGAGTGATGTAGGGGAGACTGGAATTCCTGGTGTAGCGGTGAAATGCGCAGATATCGGGAGGAACACCAGTAGCGAAGGCGGCTCGCTGGGCCACACCTGACGCTGAGACGCGAAAGCGTGGGGAGCAAACAGGATTAGATACCCCGGTAGTCC</w:t>
      </w:r>
    </w:p>
    <w:p w14:paraId="6960E616">
      <w:pPr>
        <w:rPr>
          <w:rFonts w:hint="eastAsia"/>
        </w:rPr>
      </w:pPr>
      <w:r>
        <w:rPr>
          <w:rFonts w:hint="eastAsia"/>
        </w:rPr>
        <w:t>&gt;OTU020620</w:t>
      </w:r>
    </w:p>
    <w:p w14:paraId="1DA96856">
      <w:pPr>
        <w:rPr>
          <w:rFonts w:hint="eastAsia"/>
        </w:rPr>
      </w:pPr>
      <w:r>
        <w:rPr>
          <w:rFonts w:hint="eastAsia"/>
        </w:rPr>
        <w:t>CCTACGGGAGGCAGCAGTAGGGAATCTTCCACAATGGGCGAAAGCCTGATGGAGCAACGCCGCGTGAGCGAAGAAGGTCTTCGGATCGTAAAGCTCTGTTGTAAGGGAAGAACAAGTGCAGTAGTAACTGGCTGCACCTTGACGGTACCTTACTAGAAAGCCACGGCTAACTACGTGCCAGCAGCCGCGGTAAAACGTAGGACGCGAGCGTTATCCGGATTCATTGGGCGTAAAGGGTGCGTAGGCGGTTTGCTAAGTTTGATGTGAAAGCCCGGGGCTCAACCCTGGAATTGCATTGAATACCGGAGGCGAAGGCGGCTCACTGGGACTTTTCTGACGCTGAGGAACGAAAGCTAGGGGAGCAAACGGGATTAGATACCCCAGTAGTCC</w:t>
      </w:r>
    </w:p>
    <w:p w14:paraId="54CD34A9">
      <w:pPr>
        <w:rPr>
          <w:rFonts w:hint="eastAsia"/>
        </w:rPr>
      </w:pPr>
      <w:r>
        <w:rPr>
          <w:rFonts w:hint="eastAsia"/>
        </w:rPr>
        <w:t>&gt;OTU020621</w:t>
      </w:r>
    </w:p>
    <w:p w14:paraId="4392BF32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GCTAGTTAAATAAGCTGGCACCTTGACGGTACCTAACCAGAAAGCCACGGCTAACTACGTGCCAGCAGCCGCGGTAATACGTAGGTGGCAAGCGTTGTCCGGATTCACTGGGTTTAAAGGGCGTGCAGGTGGTTCGTTAAGTTCGGCGTGAAAGCTTCTGGCTAAACCGGGAGAGGTCGTCGGAGACTGGCGGGCTAGAGGGTGATAGAGGCGGGTGGAATTCCGGGTGTAGTGGTGAAATGCGTAGAGATCCGGAGGAACACCAGTGGCGAAGGCGACCCGCTGGGTCACACCTGACACTGAGACGCGACAGCATGGGGAGCGAACGGGATTAGATACCCTAGTAGTCC</w:t>
      </w:r>
    </w:p>
    <w:p w14:paraId="1BA7E458">
      <w:pPr>
        <w:rPr>
          <w:rFonts w:hint="eastAsia"/>
        </w:rPr>
      </w:pPr>
      <w:r>
        <w:rPr>
          <w:rFonts w:hint="eastAsia"/>
        </w:rPr>
        <w:t>&gt;OTU020622</w:t>
      </w:r>
    </w:p>
    <w:p w14:paraId="41C2886D">
      <w:pPr>
        <w:rPr>
          <w:rFonts w:hint="eastAsia"/>
        </w:rPr>
      </w:pPr>
      <w:r>
        <w:rPr>
          <w:rFonts w:hint="eastAsia"/>
        </w:rPr>
        <w:t>CCTACGGGTGGCTGCAGTCGAGAATTTTTCACAATGGGGGCAACCCTGATGGAGCGACGCCGCGTGGAGGATGAAGGCTTTCGGGTTGTAAACTCCTGTCATTTGAGAACAAGGTGCAGCGATTAACTGTCGATGCATTGATAGTATCAGAAGAGGAAGAGACGGCTAACTCTGTGCCAGCAGCCGCGGTAATACAGAGGTCTCAAGCGTTGTTCGGATTCATTGGGCGTAAAGCGTCTGTAGGTGGCTTTTTAAGTCCGCCGTCAAATCCCAGGGCTCAACCCTGGACAGGCGGTGGAAACTACCAAGCTGGAGTACGGTAGGGGCAGAGGGAATTTCCGGTGGAGCGGTGAAATGCGTAGATATCGAGAGGAACACCGGCGGCGAAGGCGAGTCCCTGGTCCGCATCTGACGCTGAGGCGCGAAAGCGTGGGTAGCAAACAGGATTAGATACCCGAGTAGTCC</w:t>
      </w:r>
    </w:p>
    <w:p w14:paraId="4258CD7B">
      <w:pPr>
        <w:rPr>
          <w:rFonts w:hint="eastAsia"/>
        </w:rPr>
      </w:pPr>
      <w:r>
        <w:rPr>
          <w:rFonts w:hint="eastAsia"/>
        </w:rPr>
        <w:t>&gt;OTU020623</w:t>
      </w:r>
    </w:p>
    <w:p w14:paraId="75D7EEC2">
      <w:pPr>
        <w:rPr>
          <w:rFonts w:hint="eastAsia"/>
        </w:rPr>
      </w:pPr>
      <w:r>
        <w:rPr>
          <w:rFonts w:hint="eastAsia"/>
        </w:rPr>
        <w:t>CCTACGGGGGGCTGCAGTAGGGAATCTTCCGCAATGGACGAAAGTCTGATGGAGCAACGCCGCGTGAACGATGAAGGTCTTCGGATTGTAAAGTTCTGTTGTCAGGGACGAACAAGTACCGTTCGAACAGGGCGGTACCTTGACGGTACCTGACGAGAAAGCCACGGCTAACTACGTGCCAGCAGCCGCGGTAATACGTAGGTGGCAAGCGTTGTCCGGATTTACTGGGCGTAAAGAGCGCGCAGGCGGTCGAGTAAGTCGAATGTGAAAGCCCCCGGCTCAACTGGGGAGGGTCATTCGATACTGTTCGACTTGAAGGCAGGAGAGGGCAGCAGAATTCCTGGTGTAGAGGTGAAATTCGTAGATATCGAGAGGAACACCTGCGGCGAAGGCGGGTTGCTGGGCTGACACTGACGCTGAGGCGCGAAAGCCAAGGGAGCAAACAGGATTAGATACCCCAGTAGTCC</w:t>
      </w:r>
    </w:p>
    <w:p w14:paraId="093CDFA3">
      <w:pPr>
        <w:rPr>
          <w:rFonts w:hint="eastAsia"/>
        </w:rPr>
      </w:pPr>
      <w:r>
        <w:rPr>
          <w:rFonts w:hint="eastAsia"/>
        </w:rPr>
        <w:t>&gt;OTU020624</w:t>
      </w:r>
    </w:p>
    <w:p w14:paraId="07D9E3C2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CACGGGTCGTGAACTTCTTTTCCCGGAGAAGAAGCAATGACGGTATCTGGGGAATAAGCATCGGCTAACTCTGTGCCAGCAGCCGCGGTAATACAGAGGATGCAAGCGTTAATCGGAATTACTGGGCGTAAAGGGTGCGTAGGCGGTCCTGTGCGTCGGTGCTGAAAGCGCCCGGCTTAACCGGGCGAGGCGTGCCGATACGATGGGACTTGAGGGGCAGTGAGGGTGGCGGAACTCCTGGTGTAGTGGTGAAATGCGTAGAGATTAGGAAGAACACCAGTGGCGAAGGCGACTCTCTGGTCTGTAACTGACGCTGAGGAGCGAAAGCGTGGGGAGCGAACAGGATTAGATACCCCTGTAGTCC</w:t>
      </w:r>
    </w:p>
    <w:p w14:paraId="3794508E">
      <w:pPr>
        <w:rPr>
          <w:rFonts w:hint="eastAsia"/>
        </w:rPr>
      </w:pPr>
      <w:r>
        <w:rPr>
          <w:rFonts w:hint="eastAsia"/>
        </w:rPr>
        <w:t>&gt;OTU020625</w:t>
      </w:r>
    </w:p>
    <w:p w14:paraId="5E16120E">
      <w:pPr>
        <w:rPr>
          <w:rFonts w:hint="eastAsia"/>
        </w:rPr>
      </w:pPr>
      <w:r>
        <w:rPr>
          <w:rFonts w:hint="eastAsia"/>
        </w:rPr>
        <w:t>CCTACGGGGGGCAGCAGTGGGGAATATTGCGCAATGGGCGAAAGCCTGACGCAGCCACGCCGCGTGTGCGATGAAGGTCTTCGGATCGTAAAGCACTGTGGGGGGAGAAGAAACAAGCCGGTGAAGAGCCGGCCCTGACGGTATCCCCTTAGCAAGCACCGGCTAACTCCGTGCCAGCAGCCGCGGTAATACGGAGGGTGCAAACGTTGCTCGGAATCATTGGGCGTAAAGCGCACGTAGGCGGCCTATCAAGTCGGATGTGAAAGCCCTGGGCTCAACCCCGGAAGTGCATCCGAAACTGACAGGCTTGAATGCCGGAGGGGCCCAGAGAATTCCCGGTGTAGCAGTGAAATGCGTAGAGATCGGGAGGAACATCTGTGGCGAAGGCGACTGCCTGGACCAGCACTGACACTGAGGCACGAAAGCGTGGGGAGCAAACAGGATTAGATACCCTGGTAGTCC</w:t>
      </w:r>
    </w:p>
    <w:p w14:paraId="03A74783">
      <w:pPr>
        <w:rPr>
          <w:rFonts w:hint="eastAsia"/>
        </w:rPr>
      </w:pPr>
      <w:r>
        <w:rPr>
          <w:rFonts w:hint="eastAsia"/>
        </w:rPr>
        <w:t>&gt;OTU020626</w:t>
      </w:r>
    </w:p>
    <w:p w14:paraId="3ACEF39E">
      <w:pPr>
        <w:rPr>
          <w:rFonts w:hint="eastAsia"/>
        </w:rPr>
      </w:pPr>
      <w:r>
        <w:rPr>
          <w:rFonts w:hint="eastAsia"/>
        </w:rPr>
        <w:t>CCTACGGGAGGCTGCAGTAGGGAATTTTCCACAATGGGCGAAAGCCTGATGGAGCAACGCCGCGTGCAGGATGAAGGCCTTCGGGTTGTAAACTGCTTTTAATAGTGAAGATTATGACGGTAACTATTGAATAAGGACCTGCTAACTACGTGCCAGCAGCCGCGGTCATACGTAGGGTCCAAGCGTTATCCGGAATTACTGGGCGTAAAGAGTTGCGTAGGTGGTTCGTTAAGTCTGATGTGAAAGCCCTGGGCTCAACCTGGGAATGGCATTGGATACTGGCGACCTAGAGTGCGGTAGAGGGTGGCGGAATTCCCGGTGTAGCAGTGAAATGCGTAGATATCAGGAGGAACACCGATGGCGAAGGCAGGTCTCTGGGCTGTTACTGACGCTGAGGAGCGAAAGCATGGGGAGCGAACAGGATTAGATACCCGAGTAGTCC</w:t>
      </w:r>
    </w:p>
    <w:p w14:paraId="242214CF">
      <w:pPr>
        <w:rPr>
          <w:rFonts w:hint="eastAsia"/>
        </w:rPr>
      </w:pPr>
      <w:r>
        <w:rPr>
          <w:rFonts w:hint="eastAsia"/>
        </w:rPr>
        <w:t>&gt;OTU020627</w:t>
      </w:r>
    </w:p>
    <w:p w14:paraId="7E54CB7E">
      <w:pPr>
        <w:rPr>
          <w:rFonts w:hint="eastAsia"/>
        </w:rPr>
      </w:pPr>
      <w:r>
        <w:rPr>
          <w:rFonts w:hint="eastAsia"/>
        </w:rPr>
        <w:t>CCTACGGGGGGCTGCAGTAGGGAATATTGGTCAATGGATGGAAGTCTGAACCAGCCATGCCGCGTGCAGGAAGACGGCCTTCTGGGTTGTAAACTGCTTTTGCCAGGGGCTAAAAAGCTCATGCGTGAGAAATTGAAAGTACCTGGTGAATAAGCCACGGCTAACTACGTGCCAGCAGCCGCGGTAATACGTAGGTGGCAAGCGTTGTCCGGATTTATTGGGTTTAAAGGGCGCGTAGGCGGTCTGACAGGTCACTTGTGAAATCTCCGAGCTTAACTCGGAACGGCCAAGTGAAACCAACAGGCTAGAGTGCAGAAGGGGCAATCGGAATTCTTGGTGTAGCGGTGAAATGCGTAGATATCAAGAGGAACACCTGAGGTGAAGACGGGTTGCTGGGCTGACACTGACGCTGAGGCGCGAAAGCCAGGGGAGCAAACGGGATTAGATACCCGTGTAGTCC</w:t>
      </w:r>
    </w:p>
    <w:p w14:paraId="14FD2B26">
      <w:pPr>
        <w:rPr>
          <w:rFonts w:hint="eastAsia"/>
        </w:rPr>
      </w:pPr>
      <w:r>
        <w:rPr>
          <w:rFonts w:hint="eastAsia"/>
        </w:rPr>
        <w:t>&gt;OTU020628</w:t>
      </w:r>
    </w:p>
    <w:p w14:paraId="267EE654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CTTTCGGGTTGTAAACTCCTGTCATTTGAGAACAAGGTGCACCGGTTAACTGCCGGTGCATTGATAGTATCAGAAGAGGAAGGGACGGCTAACTCTGTGCCAGCAGCCGCGGTAATACAGAGGTCCCAAGCGTTGTCCGGAATTATTGGGCGTAAAGAGCGTGTAGGCGGTTCGGTAAGTCTGCCGTGAAAACCCAGGGCTCAACCCTGGAACTGCCTTTCATACTGGCAATCTAGAGTCCAGAAGAGGTGAGTGGAATTCCGAGTGTAGAGGTGAAATTCGTAGATATTCGGAGGAACACCAGTGGCGAAGGCGGCTCACTGGTCTGGTACTGACGCTGAGGTGCGAAAGCGTGGGGAGCAAACAGGATTAGATACCCCAGTAGTCC</w:t>
      </w:r>
    </w:p>
    <w:p w14:paraId="3DBBDEA3">
      <w:pPr>
        <w:rPr>
          <w:rFonts w:hint="eastAsia"/>
        </w:rPr>
      </w:pPr>
      <w:r>
        <w:rPr>
          <w:rFonts w:hint="eastAsia"/>
        </w:rPr>
        <w:t>&gt;OTU020629</w:t>
      </w:r>
    </w:p>
    <w:p w14:paraId="37983126">
      <w:pPr>
        <w:rPr>
          <w:rFonts w:hint="eastAsia"/>
        </w:rPr>
      </w:pPr>
      <w:r>
        <w:rPr>
          <w:rFonts w:hint="eastAsia"/>
        </w:rPr>
        <w:t>CCTACGGGGGGCAGCAGTGGGGAATCTTGCGCAATGGGCGAAAGCCTGACGCAGCGACGCCGCGTGCGGGAGGACGGCCTTCGGGTCGTAAACCGCTGTTGCCCGGGACGAAACGCTCTTTCGAGAGCCTTGACGGTACCGGGTGAGGAAGCACCGGCTAACTCCGTGCCAGCAGCCGCGGTAATACGGAGGGTGCGAGCGTTGTCCGGAATCACTGGGCGTAAAGGGCGCGTAGGCGGCTGTGGCAGTCGGGTGTGAAAGCCCGGAGCTCAACTCCGGAACGGCACTCGAGACGCCATGGCTGGAGGCCGGAAGAGGAGGGTGGAATTCCTGGTGTAGCGGTGAAATGCGCAGATATCGAGAGGAACACCGGTGGCGAAGGCGGCTTCCTGGCCCGTATCTGACGCTGAGGCGCGAAAGCGTGGGGAGCAAACAGGATTAGATACCCCAGTAGTCC</w:t>
      </w:r>
    </w:p>
    <w:p w14:paraId="0BFC7BF2">
      <w:pPr>
        <w:rPr>
          <w:rFonts w:hint="eastAsia"/>
        </w:rPr>
      </w:pPr>
      <w:r>
        <w:rPr>
          <w:rFonts w:hint="eastAsia"/>
        </w:rPr>
        <w:t>&gt;OTU020630</w:t>
      </w:r>
    </w:p>
    <w:p w14:paraId="38CB3D77">
      <w:pPr>
        <w:rPr>
          <w:rFonts w:hint="eastAsia"/>
        </w:rPr>
      </w:pPr>
      <w:r>
        <w:rPr>
          <w:rFonts w:hint="eastAsia"/>
        </w:rPr>
        <w:t>CCTACGGGGGGCTGCAGTTTCGAATCATTCACAATGGGCGAAAGCCTGATGGTGCGACGCCGCGTGTGCGATGAAGGCCTTCGGGTTGTAAAGCACTGTCGAGGGGGATCAATGCCCGCAAGGGCTTGAGAGATCCCTGGAGGAAGCACGGGCTAAGTTCGTGCCAGCAGCCGCGGTAAGACGAACCGTGCGAACGTTGTTCGGAATCACTGGGCGTAAAGCGCACGTAGGCGGCCGGCCAAGTCGGATGTGAAAACCAGGGGCTCAACCCCTGGCCTGCATCCGATACTGGTCGGCTCGAGGTAGGTAGGGGAGATCGGAATTCCTGGTGTAGCGGTGAAATGCGCAGATATCAGGAGGAACACCGGTGGCGAAGGCGGATCTCTGGGCCTTACCTGACGCTCAGGCGCGAAAGCTAGGGGAGCGAACAGGATTAGATACCCGTGTAGTCC</w:t>
      </w:r>
    </w:p>
    <w:p w14:paraId="55F14E01">
      <w:pPr>
        <w:rPr>
          <w:rFonts w:hint="eastAsia"/>
        </w:rPr>
      </w:pPr>
      <w:r>
        <w:rPr>
          <w:rFonts w:hint="eastAsia"/>
        </w:rPr>
        <w:t>&gt;OTU020631</w:t>
      </w:r>
    </w:p>
    <w:p w14:paraId="639F4F16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CTTTCGGGTCGTAAAACTCTGTTGTTAGGGAAGAACAAGTGCTAGTTGAATAAGCTGGCACCTTGACGGTACCTAACCAGAAAGCCACGGCTAACTACGTGCCAGCAGCCGCGGTAATACGTAGGTGTCAAGCGTTGTCCGGAATCATTGGGCGTAAAGCGCATGTAGGCGGTCGCGTAAGTCGGATGTGAAATCCCGAGGCTTAACTTCGGAACTGCATCCGGTACTGCGTGGCTTGAGGAAGGTAGAGGAGAGTGGAATTCCCGGTGTAGCGGTGGAATGCGCAGATATCGGGAGGAACACCAGCGGCGAAGGCGGCTCTCTGGGCCTTTCCTGACGCTGAGATGCGAAAGCGTGGGTAGCGAACAGGATTAGATACCCCTGTAGTCC</w:t>
      </w:r>
    </w:p>
    <w:p w14:paraId="1B5274AF">
      <w:pPr>
        <w:rPr>
          <w:rFonts w:hint="eastAsia"/>
        </w:rPr>
      </w:pPr>
      <w:r>
        <w:rPr>
          <w:rFonts w:hint="eastAsia"/>
        </w:rPr>
        <w:t>&gt;OTU020632</w:t>
      </w:r>
    </w:p>
    <w:p w14:paraId="29A6B387">
      <w:pPr>
        <w:rPr>
          <w:rFonts w:hint="eastAsia"/>
        </w:rPr>
      </w:pPr>
      <w:r>
        <w:rPr>
          <w:rFonts w:hint="eastAsia"/>
        </w:rPr>
        <w:t>CCTACGGGGGGCTGCAGTGGGGAATCTTGCGCAATGGACGAAAGTCTGACGCAGCAACGCCGCGTGAGTGATGAAGGTCTTTGGATCGTAAAGCTCTTTCGGCTGGGAAGAACCGCCTCGTGGTTAATACCCATGAGGCCTGACGGTACCAGCAGAAGAAGCACCGGCTAACTCTGTGCCAGCAGCCGCGGTAATACAGAGGGTGCAAGCGTTGTTCGGAATTATTGGGCGTAAAGCGCGCGCAGGCGGGATTACAAGTCGGATGTGAAAGCCCTCGGCTCAACCGGGGAAGTGCGTTCGAAACTGTAGTTCTTGAGTGTCGGAGAGGGTGGCGGAATTCCTGGTGTAGAGGTGAAATTCGTAGATATCAGGAGGAACACCAGAGGCGAAGGCGGCCACCTGGACGAACACTGACGCTGAGGCGCGAAAGCGTGGGGAGCAAACAGGATTAGATACCCGAGTAGTCC</w:t>
      </w:r>
    </w:p>
    <w:p w14:paraId="72E60B23">
      <w:pPr>
        <w:rPr>
          <w:rFonts w:hint="eastAsia"/>
        </w:rPr>
      </w:pPr>
      <w:r>
        <w:rPr>
          <w:rFonts w:hint="eastAsia"/>
        </w:rPr>
        <w:t>&gt;OTU020633</w:t>
      </w:r>
    </w:p>
    <w:p w14:paraId="282A620D">
      <w:pPr>
        <w:rPr>
          <w:rFonts w:hint="eastAsia"/>
        </w:rPr>
      </w:pPr>
      <w:r>
        <w:rPr>
          <w:rFonts w:hint="eastAsia"/>
        </w:rPr>
        <w:t>CCTACGGGAGGCTGCAGTAGGGAATCTTCGGCAATGGGCGAAAGCCTGAAGGAGCGACGCCGCGTGGGGGATGAAGGGCTTCGGTCCGTAAACCCCTGTCATTTGCGAACAAACCTTACCATTGAACATTTGGTGAGCTGATTGTAGCGAAAGAGGAAGGGACGGCTAACTCTGTGCCAGCAGCCGCGGTAATACAGAGGGTGCGAGCGTTGTTCGGAATTATTGGGCGTAAAGCGCGTGTAGGCGGCCTAGCAAGTCGGATGTGAAAGCCCTCGGCTCAACCGGGAAACTGCATCCAAAACTGCAAGCCTTGAGGTATGGAGAGGGAAGTGGAATTCCTGGTGTAGCGGTGAAATGCGTAGATATCAGGAGGAACACCCGTGGCGAAGGCGGCTTCCTGGCCATATCCTGACGCTGAGGTGCGAAAGCCAGGGGAGCGAACGGGATTAGATACCCGAGTAGTCC</w:t>
      </w:r>
    </w:p>
    <w:p w14:paraId="234999C3">
      <w:pPr>
        <w:rPr>
          <w:rFonts w:hint="eastAsia"/>
        </w:rPr>
      </w:pPr>
      <w:r>
        <w:rPr>
          <w:rFonts w:hint="eastAsia"/>
        </w:rPr>
        <w:t>&gt;OTU020634</w:t>
      </w:r>
    </w:p>
    <w:p w14:paraId="4380B062">
      <w:pPr>
        <w:rPr>
          <w:rFonts w:hint="eastAsia"/>
        </w:rPr>
      </w:pPr>
      <w:r>
        <w:rPr>
          <w:rFonts w:hint="eastAsia"/>
        </w:rPr>
        <w:t>CCTACGGGTGGCTGCAGTGGGGAATTTTCCGCAATGGGCGAAAGCCTGACGGAGCAATGCCGCGTGGAGGACGAAGGCTCTCGGGTCGTAAACTCCTTTCGGTGGTGACGATAATGACGGTAGCCACAGAAGAAGCATCGGCTAACTACGTGCCAGCAGCCGCGGTAATACGAACTGTGCGAACGTTATTCGGAATCACTGGGCTTACAGGGTGCGTAGGCGGCCTTTCAAGTCAGGTGTGAAATCCCCCGGCTCAACCGGGGAATGGCGCTTGAAACTGATTGGCTTGAGTCAGCTAGAGGTAGGCGGAACTTCCGGTGGAGCGGTGAAATGTGTTGATATCGGAAGGAACACCAGAGGCGAAAGCGGCCTACTGGAGCTGGTCTGACGCTGAGGCACGAAAGCCAGGGTAGCGAACGGGATTAGATACCCCAGTAGTCC</w:t>
      </w:r>
    </w:p>
    <w:p w14:paraId="43225600">
      <w:pPr>
        <w:rPr>
          <w:rFonts w:hint="eastAsia"/>
        </w:rPr>
      </w:pPr>
      <w:r>
        <w:rPr>
          <w:rFonts w:hint="eastAsia"/>
        </w:rPr>
        <w:t>&gt;OTU020635</w:t>
      </w:r>
    </w:p>
    <w:p w14:paraId="27C55D2D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CTCCTGTTGCCCGGGACGAATGGCTCCAACCTAACACGTTGGAGTGTGACGGTACCGGGTGAGGAAGCCCCGGCTAACTCTGTGCCAGCAGCCGCGGTAATACAGAGGGTGCAAGCGTTAATCGGATTTACTGGGCGTAAAGCGTGTGTAGGTGGCTTCCTAAGTCGGTTGTGAAATCCCTGGGCTCAACCTGGGAATTGCAGTCGATACTGGGAAGCTAGAGTTCGGTAGAGGGTGACGGAATTCCCGGTGTAGCGGTGAAATGCGTAGATATCGGGAGGAACACCCGTGGCGAAGGCGGCCCCCTGGTTGGATACTGACGCTGAGACGCGAAAGCGTGGGGAGCAAACAGGATTAGATACCCTGGTAGTCC</w:t>
      </w:r>
    </w:p>
    <w:p w14:paraId="6B1FF3E6">
      <w:pPr>
        <w:rPr>
          <w:rFonts w:hint="eastAsia"/>
        </w:rPr>
      </w:pPr>
      <w:r>
        <w:rPr>
          <w:rFonts w:hint="eastAsia"/>
        </w:rPr>
        <w:t>&gt;OTU020636</w:t>
      </w:r>
    </w:p>
    <w:p w14:paraId="3ECF3C20">
      <w:pPr>
        <w:rPr>
          <w:rFonts w:hint="eastAsia"/>
        </w:rPr>
      </w:pPr>
      <w:r>
        <w:rPr>
          <w:rFonts w:hint="eastAsia"/>
        </w:rPr>
        <w:t>CCTACGGGCGGCTGCAGTCGAGAATCTTCGGCAATGGACGAAAGTCTGACCGAGCGACGCCGCGTGTGGGATGAAGGTCTTCGGATTGTAAACTCCTGTCATTGGGGAACAATGTCCCGCCATTAACTGTGGCGGGATTGATAGTACCCGAAGAGGAAGAGACGGCTAACTCTGTGCCAGCAGCCGCGGTAATACAGAGGTCTCAAGCGTTGTTCGGATTCATTGGGCGTAAAGGGTGCGTAGGCGGCGCGGTAAGTCGGGTGTGAAATCCATCAGCTCAACTGATGAACTGCCATTGATACTGGGTAGCTTGAGTACAGACGAGGTAGGCGGAATTGACAGTGTAGCGGTGAAATGCATAGATATTGTCAAGAACACCGATTGCGTAGGCAGCTTACTAGGCTGTAACTGACGCTGAGGCACGAAAGTGCGGGGATCAAACAGGATTAGATACCCCTGTAGTCC</w:t>
      </w:r>
    </w:p>
    <w:p w14:paraId="7936E8F9">
      <w:pPr>
        <w:rPr>
          <w:rFonts w:hint="eastAsia"/>
        </w:rPr>
      </w:pPr>
      <w:r>
        <w:rPr>
          <w:rFonts w:hint="eastAsia"/>
        </w:rPr>
        <w:t>&gt;OTU020637</w:t>
      </w:r>
    </w:p>
    <w:p w14:paraId="26D9B0F0">
      <w:pPr>
        <w:rPr>
          <w:rFonts w:hint="eastAsia"/>
        </w:rPr>
      </w:pPr>
      <w:r>
        <w:rPr>
          <w:rFonts w:hint="eastAsia"/>
        </w:rPr>
        <w:t>CCTACGGGGGGCAGCAGTGGGGAATCTTGCGCAATGGGCGAAAGCCTGACGCAGCGACGCCGCGTGGGGGATGAAGGCCCTCGGGTTGTAAACCCCTTTCAGCAGGAACGAATCTGACGGTACCTGCAGAAGAAGGCCCGGCCAACTACGTGCCAGCAGCCGCGGTAACACGTAGGGGCCAAGCGTTGTCCGGATTTATTGGGCGTAAAGGGCTCGTAGGCGGTCCGTCACGTCGGGAGTGAAAACTCGGGGCTCAACCCCGAGCCTGCTTTCGATACGGGCGGACTAGAGGTAGGTAGGGGAGAACGGAATTCCTGGTGTAGCGGTGGAATGCGCAGATATCAGGAGGAACACCGGTGGCGAAGGCGGTTCTCTGGGCCAGTACTGACGCTGAGGAGCGAAAGCGTGGGGAGCAAACAGGATTAGATACCCCAGTAGTCC</w:t>
      </w:r>
    </w:p>
    <w:p w14:paraId="5FC73061">
      <w:pPr>
        <w:rPr>
          <w:rFonts w:hint="eastAsia"/>
        </w:rPr>
      </w:pPr>
      <w:r>
        <w:rPr>
          <w:rFonts w:hint="eastAsia"/>
        </w:rPr>
        <w:t>&gt;OTU020638</w:t>
      </w:r>
    </w:p>
    <w:p w14:paraId="76BD160B">
      <w:pPr>
        <w:rPr>
          <w:rFonts w:hint="eastAsia"/>
        </w:rPr>
      </w:pPr>
      <w:r>
        <w:rPr>
          <w:rFonts w:hint="eastAsia"/>
        </w:rPr>
        <w:t>CCTACGGGAGGCTGCAGTAGGGAATCTTCCGCAATGGACGAAAGTCTGACGGAGCAACGCCGCGTGAACGATGAAGGCCTTCGGGTTGTAAAGCTCTGTCTTTGGGGACGATAATGACGGTACCCAAGGAGGAAGCCACGGCTAACTACGTGCCAGCAGCCGCGGTAATACGTAGGGTGCGAGCGTTAATCGGAATTACTGGGCGTAAAGCGAGCGCAGGCGGTTCTGCAAGTCAGATGTGAAATCCCCGGGCTCAACCTGGGAACTGCGTTTGAAACTACAGAGCTAGAGTATGGGAGAGGGAGGTAGAATTCCACGTGTAGCAGTGAAATGCGTAGATATCTGAAGGAACATCAGTGGCGAAAGCGACTTCCTGGACCAATACTGACGCTCATGTGCGAAAGCGTGGGGAGCAAACAGGATTAGATACCCGAGTAGTCC</w:t>
      </w:r>
    </w:p>
    <w:p w14:paraId="55995CE2">
      <w:pPr>
        <w:rPr>
          <w:rFonts w:hint="eastAsia"/>
        </w:rPr>
      </w:pPr>
      <w:r>
        <w:rPr>
          <w:rFonts w:hint="eastAsia"/>
        </w:rPr>
        <w:t>&gt;OTU020639</w:t>
      </w:r>
    </w:p>
    <w:p w14:paraId="054EFA63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GCGGGGAAGATAATGACGGTACCCGCAGAAGAAGCCCCGGCAAACTTCGTGCCAGCAGCCGCGGTAATACAGAGGGTGCAAGCGTTGCTCGGAATCATTGGGCGTAAAGGGCAAGTAGGTGGTCTCATTTGTCTTGTGTGAAATCCTTGGGCTTAACCCAAGAAGTGCGCAAGAAACGGTGGGACTCGAGTTCTGGAGAGGCGAGTGGAATTCCCGGTGTAGCGGTGAAATGCGTAGAGATCGGGAGGAACACCAGAGGCGAAGGCGGCTCGCTGGACAGACACTGACACTCAACTGCGAAAGCGTGGGGAGCAAACAGGATTAGATACCCGTGTAGTCC</w:t>
      </w:r>
    </w:p>
    <w:p w14:paraId="09C4F1F9">
      <w:pPr>
        <w:rPr>
          <w:rFonts w:hint="eastAsia"/>
        </w:rPr>
      </w:pPr>
      <w:r>
        <w:rPr>
          <w:rFonts w:hint="eastAsia"/>
        </w:rPr>
        <w:t>&gt;OTU020640</w:t>
      </w:r>
    </w:p>
    <w:p w14:paraId="3F8FCE8C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TCTTCGGATCGTAAAGCTCTGTTGTTAGGGAAGAACAAGTACCAGAGTAACTGCTGGTACCTTGACGGTACCTAACCAGAAAGCCACGGCTAACTACGTGCCAGCAGCCGCGGTAATACGTAGGGGGCAAGCGTTGTCCGGATTTATTGGGCGTAAAGAGCGTGTAGGCGGCCCGGCAGGTCCGTTGTGAAAACTCGAGGCTCAACCTCGAGATGTCGATGGAAACCGTCGGGCTAGAGTCCGGAAGAGGAGAGTGGAATTCCCGGTGTAGCGGTGAAATGCGCAGATATCGGGAGGAACACCAGTGGCGAAGGCGACTTCTTGGCCTGTTCTTGACGCTGAGGCGCGAAAGCTGGGGGAGCAAACGGGATTAGATACCCGAGTAGTCC</w:t>
      </w:r>
    </w:p>
    <w:p w14:paraId="1AC166ED">
      <w:pPr>
        <w:rPr>
          <w:rFonts w:hint="eastAsia"/>
        </w:rPr>
      </w:pPr>
      <w:r>
        <w:rPr>
          <w:rFonts w:hint="eastAsia"/>
        </w:rPr>
        <w:t>&gt;OTU020641</w:t>
      </w:r>
    </w:p>
    <w:p w14:paraId="67904136">
      <w:pPr>
        <w:rPr>
          <w:rFonts w:hint="eastAsia"/>
        </w:rPr>
      </w:pPr>
      <w:r>
        <w:rPr>
          <w:rFonts w:hint="eastAsia"/>
        </w:rPr>
        <w:t>CCTACGGGTGGCAGCAGCGAGGAATATTGCACAATGGGCGCAAGCCTGATGCAGTAACGCCGCGTGAGGGATGAAGGCCTTCGGGTCGTAAACCTCTTTTCGCGGGGACGAGTGAGGACGGTACCCGCGGAATAAGCCACGGCTAACTCCGTGCCAGCAGCCGCGGTAATACGGAGGTGGCGAGCGTTGTCCGAAGTTACTGGGCGTAAAGCGCGCGTAGGCGGGTTATTAAGTGAGGGGTGAAAGGCTGAGGCTCAACCTCATGTTTGTCCTCTCATACTGATAGTCTTGAGTGAGGCAGGGAGAAGTGGAATGGCTGGTGTAGCGGTGAAATGCGTAGATATCAGTCGGAACACCGGTGGCGAAGGCGGCTTCTTGGGCCTTAACTGACGCTGAGGCGCGAAAGCTGGGGGAGCGAACGGGATTAGATACCCCGGTAGTCC</w:t>
      </w:r>
    </w:p>
    <w:p w14:paraId="648C26A1">
      <w:pPr>
        <w:rPr>
          <w:rFonts w:hint="eastAsia"/>
        </w:rPr>
      </w:pPr>
      <w:r>
        <w:rPr>
          <w:rFonts w:hint="eastAsia"/>
        </w:rPr>
        <w:t>&gt;OTU020642</w:t>
      </w:r>
    </w:p>
    <w:p w14:paraId="276563F8">
      <w:pPr>
        <w:rPr>
          <w:rFonts w:hint="eastAsia"/>
        </w:rPr>
      </w:pPr>
      <w:r>
        <w:rPr>
          <w:rFonts w:hint="eastAsia"/>
        </w:rPr>
        <w:t>CCTACGGGAGGCTGCAGTGGGGAATCTTGCGCAATGGCCGCAAGGCTGACGCAGCGACGCCGCGTGAGGGATGACGGCCTTCGGGTTGTAAACCTCTGTTGCCCGGGACGAATGCTCCTTTCGAGGAGATTGACGGTACCGGGTGAGGAAGCACCGGCTAACTCCGTGCCAGCAGCCGCGGTAATACGGAGGGTGCAAGCGTTGCTCGGAATCACTGGGCGTAAAGGGTGCGTAGGCGGCCTCCGCAAGTCAATTGTGAAATCTCCGAGCTTAACTCGGAAAGGTCAACTGATACTGCGGGGCTAGAGTGCGGAAGGGGCAACTGGAATTCTCGGTGTAGCGGTGAAATGCGTAGATATCGAGAGGAACACCTGCGGCGAAGGCGGGTTGCTGGGCTGACACTGACGCTGAGGCGCGAAAGCCAGGGGAGCGAACGGGATTAGATACCCTGGTAGTCC</w:t>
      </w:r>
    </w:p>
    <w:p w14:paraId="40BD3E09">
      <w:pPr>
        <w:rPr>
          <w:rFonts w:hint="eastAsia"/>
        </w:rPr>
      </w:pPr>
      <w:r>
        <w:rPr>
          <w:rFonts w:hint="eastAsia"/>
        </w:rPr>
        <w:t>&gt;OTU020643</w:t>
      </w:r>
    </w:p>
    <w:p w14:paraId="4EB08CF0">
      <w:pPr>
        <w:rPr>
          <w:rFonts w:hint="eastAsia"/>
        </w:rPr>
      </w:pPr>
      <w:r>
        <w:rPr>
          <w:rFonts w:hint="eastAsia"/>
        </w:rPr>
        <w:t>CCTACGGGTGGCTGCAGCAAGGAATCTTCCGCAATGGGCGCAAGCCTGACGGAGCGACGCCGCGTGGGGGAGGACGCCTTTCGGGGTGTAAACCTCTTTTCTCAGGGACGATGATGACGGTACCTGAGGAATAAGCCACGGCAAACTACGTGCCAGCAGCCGCGGTAATACGTAGGTGGCGAGCGTTGTCCGGATTTACTGGGCGTAAAGCGCCCGTAGGCGGTTGGATAAGTCAGCTGTGAAAACCACGGGCTTAACTCGTGGCCTGCAGTTGAAACTGTCTGGCTTGAGTGTGGGAGAGGAGAGTGGAATTCCTGGTGTAGCGGTGAAATGCGTAGATATCAGGAGGAACACCGGTGGCGAAGGCGGCTCTCTGGACCACAACTGACGCTGAGGCGCGAAAGCTAGGGGAGCAAACAGGATTAGATACCCTAGTAGTCC</w:t>
      </w:r>
    </w:p>
    <w:p w14:paraId="21C562B6">
      <w:pPr>
        <w:rPr>
          <w:rFonts w:hint="eastAsia"/>
        </w:rPr>
      </w:pPr>
      <w:r>
        <w:rPr>
          <w:rFonts w:hint="eastAsia"/>
        </w:rPr>
        <w:t>&gt;OTU020644</w:t>
      </w:r>
    </w:p>
    <w:p w14:paraId="4058CA23">
      <w:pPr>
        <w:rPr>
          <w:rFonts w:hint="eastAsia"/>
        </w:rPr>
      </w:pPr>
      <w:r>
        <w:rPr>
          <w:rFonts w:hint="eastAsia"/>
        </w:rPr>
        <w:t>CCTACGGGGGGCAGCAGTGGGGAATTTTGGACAATGGGGGCAACCCTGATCCAGCCATGCCGCGTGCGGGAAGAAGGCCTTCGGGTTGTAAACCGCTTTTAGCCGGGAAGAAAAGGCACGGGTGAATACCCCGTGTTCTTGACGGTACCGGCGGAATAAGCACCGGCTAACTACGTGCCAGCAGCCGCGGTAATACGTAGGTGGCAAGCGTTGTCCGGATTTATTGGGTTTAAAGGGTGCGTAGGCGGCTTTGTAAGTCAGTGGTGAAATCCCTCAGCTTAACTGGGGAACTGCGTCCGATACTGGATGGCTTGGATTTGGGAGAGGGATGCGGAATTCCAGGTGTAGCGGTGAAATGCGTAGATATATGGAGGAATACCGGTGGCGAAGGCGGCCTCCTGGCTCGATACTGACGCTGAGGTGCGAAAGCGTGGGGATCAAACAGGATTAGATACCCGTGTAGTCC</w:t>
      </w:r>
    </w:p>
    <w:p w14:paraId="2E0B57EA">
      <w:pPr>
        <w:rPr>
          <w:rFonts w:hint="eastAsia"/>
        </w:rPr>
      </w:pPr>
      <w:r>
        <w:rPr>
          <w:rFonts w:hint="eastAsia"/>
        </w:rPr>
        <w:t>&gt;OTU020645</w:t>
      </w:r>
    </w:p>
    <w:p w14:paraId="4D09B980">
      <w:pPr>
        <w:rPr>
          <w:rFonts w:hint="eastAsia"/>
        </w:rPr>
      </w:pPr>
      <w:r>
        <w:rPr>
          <w:rFonts w:hint="eastAsia"/>
        </w:rPr>
        <w:t>CCTACGGGGGGCTGCAGTGGGGAATCTTGCGCAATGCGCGACAGCGTGACGCAGCAACGCCGCGTGGGGGAAGAAGGCCTGCGGGTTGTAAAGCCCTTTCAGTGGGGAAGAAAAACGGGGTGTGAAAAGCGCTTCGTCTTGACGTTACCCACAGAAGAAGCACCGGCTAACTCCGTGCCAGCAGCCGCGGTAATACGGAGGGTGCGAGCGTTAATCGGAATTACTGGGCGTAAAGGGCGCGTAGGCGGGATGGCAAGTCGGTCGTGAAATCTCTCGGCTCAACCGAGAAACGTCGGCCGATACTGCCGTTCTTGAGGGATGCAGAGGAGACTGGAATTCCCGGTGTAGCGGTGAAATGTGTAGATATCGGAAGGAACACCAGTGGCGAAGGCGACTTCCTGGACCAAGACTGACGCTGAGGCGCGAAAGCGTGGGGATCAAACAGGATTAGATACCCGAGTAGTCC</w:t>
      </w:r>
    </w:p>
    <w:p w14:paraId="33765F3E">
      <w:pPr>
        <w:rPr>
          <w:rFonts w:hint="eastAsia"/>
        </w:rPr>
      </w:pPr>
      <w:r>
        <w:rPr>
          <w:rFonts w:hint="eastAsia"/>
        </w:rPr>
        <w:t>&gt;OTU020646</w:t>
      </w:r>
    </w:p>
    <w:p w14:paraId="2DFA6682">
      <w:pPr>
        <w:rPr>
          <w:rFonts w:hint="eastAsia"/>
        </w:rPr>
      </w:pPr>
      <w:r>
        <w:rPr>
          <w:rFonts w:hint="eastAsia"/>
        </w:rPr>
        <w:t>CCTACGGGTGGCTGCAGTGGGGAATATTGCGCAATGGGGGGAACCCTGACGCAGCCATGCCGCGTGAATGAAGAAGGCCTTCGGGTTGTAAAGTTCTTTCGGTATTGAGGAAGGTTGGTGTGTTAATAGCACATCAAATTGACGTTAAATACAGAAGAAGCACCGGCTAACTCCGTGCCAGCAGCCGCGGTAATACGTAGGGTGCGAGCGTTAATCGGAATTACTGGGCGTAAAGCGAGCGCAGACGGTTACTTAAGCAGGATGTGAAATCCCCGGGCTCAACCTGGGAACTGCGTTCTGAACTGGGTAGCTAGAGTATGTCAGAGGGGGGTAGAATTCCACGTGTAGCAGTGAAATGCGTAGAGATGTGGAGGAATACCGATGGCGAAGGCAGCCTCCTGGGATAACACTGACGTTCATGCTCGAAAGCGTGGGTAGCAAACAGGATTAGATACCCCAGTAGTCC</w:t>
      </w:r>
    </w:p>
    <w:p w14:paraId="0AF1CEA5">
      <w:pPr>
        <w:rPr>
          <w:rFonts w:hint="eastAsia"/>
        </w:rPr>
      </w:pPr>
      <w:r>
        <w:rPr>
          <w:rFonts w:hint="eastAsia"/>
        </w:rPr>
        <w:t>&gt;OTU020647</w:t>
      </w:r>
    </w:p>
    <w:p w14:paraId="774ABF43">
      <w:pPr>
        <w:rPr>
          <w:rFonts w:hint="eastAsia"/>
        </w:rPr>
      </w:pPr>
      <w:r>
        <w:rPr>
          <w:rFonts w:hint="eastAsia"/>
        </w:rPr>
        <w:t>CCTACGGGGGGCTGCAGTCGGGAATCTTGCGCAATGGGCGAAAGCCTGACGCAGCAACGCCTCGTGGGGGATGAATGCCTTCGGGTTGTAAACCCCTTTCAGCAGGGACGAAAATGACGGTACCTGCAGAAGAAGCCCCGGCCAACTACGTGCCAGCAGCCGCGGTAATACGTAGGGGGCGAGCGTTGTCCGGATTTATTGGGCGTAAAGGGCGCGTAGGCGGTCCGGTAAGTCGGTTGTGAAAGTCGGGGGCTCAACCCTCGGATGCCGATCGATACTGCCGGACTAGAGTTCGGAAGAGGCGAGTGGAATTCCCGGTGTAGCGGTGAAATGCGCAGATATCGGGAGGAACACCAGTAGCGAAGGCGGCTCGCTGGGCCACACCTGACGCTGAGACGCGAAAGCGTGGGGAGCAAACAGGATTAGATACCCCTGTAGTCC</w:t>
      </w:r>
    </w:p>
    <w:p w14:paraId="390467CD">
      <w:pPr>
        <w:rPr>
          <w:rFonts w:hint="eastAsia"/>
        </w:rPr>
      </w:pPr>
      <w:r>
        <w:rPr>
          <w:rFonts w:hint="eastAsia"/>
        </w:rPr>
        <w:t>&gt;OTU020648</w:t>
      </w:r>
    </w:p>
    <w:p w14:paraId="46600390">
      <w:pPr>
        <w:rPr>
          <w:rFonts w:hint="eastAsia"/>
        </w:rPr>
      </w:pPr>
      <w:r>
        <w:rPr>
          <w:rFonts w:hint="eastAsia"/>
        </w:rPr>
        <w:t>CCTACGGGGGGCAGCAGTGGGGAATTTTCCGCAATGGGCGAAAGCCTGACGGAGCAATACCGCGTGAGGGAGGAAGGCTCTTGGGTTGTAAACCTCTTTTCTTTGGGAAGAAGCAAGTGACGGTACCAAAGGAATCAGCATCGGCTAACTCCGTGCCAGCAGCCGCGGTAATACGGAGGATGCAAGCGTTATCCGGAATCATTGGGCGTAAAGCGCACGCAGGTGGTCGTGCACGTGGGGTGTGAAAGCTCTGGGCTTAACTCAGAGAGGCCACCTCATACGGCACGGCTGGAGCCCGTGAGAGGTCCACGGAATTTCCGGTGTAGCGGTGAAATGCGTAGAGATCGGAAGGAACACCAGTGGCGAAGGCGGCTACCTGGACAGATACTGACGCTGAGGCGCGAGAGCGTGGGGAGCAAACAGGATTAGATACCCCAGTAGTCC</w:t>
      </w:r>
    </w:p>
    <w:p w14:paraId="47A3DB4F">
      <w:pPr>
        <w:rPr>
          <w:rFonts w:hint="eastAsia"/>
        </w:rPr>
      </w:pPr>
      <w:r>
        <w:rPr>
          <w:rFonts w:hint="eastAsia"/>
        </w:rPr>
        <w:t>&gt;OTU020649</w:t>
      </w:r>
    </w:p>
    <w:p w14:paraId="15B16C8D">
      <w:pPr>
        <w:rPr>
          <w:rFonts w:hint="eastAsia"/>
        </w:rPr>
      </w:pPr>
      <w:r>
        <w:rPr>
          <w:rFonts w:hint="eastAsia"/>
        </w:rPr>
        <w:t>CCTACGGGGGGCAGCAGTCGAGGATCTTCGGCAATGGGCGCAAGCCTGACCGAGCGACGCCGCGTGCGGGATGAAGGCCTTCGGGTTGTAAACCGCTGTCGTGGGGGAGGAAAGCGCAAGCTTGACCTATCCCAGGAGGAAGCACGGGCTAAGTTCGTGCCAGCAGCCGCGGTAAGACGAACCGTGCAAACGTTGTTCGGAATCACTGGGCTTAAAGCGCGTGTAGGCGGAACGGTAAGTACTTTGTGAAATCCCCGGCTTCAATCCGGGAACTGCTTGGTATACTGCCGTTCTTGAGGCAGGTAGGGGTCACTGGAACCTTAGGTGGAGCGGTGAAATGCGTAGATATCTAAGGGAACGCCTGTGGCGAAAGCGGGTGACTGGGCCTGTCCTGACGCTGAGACGCGAAAGCGTAGGGAGCAAACGGGATTAGATACCCTTGTAGTCC</w:t>
      </w:r>
    </w:p>
    <w:p w14:paraId="1BE0332E">
      <w:pPr>
        <w:rPr>
          <w:rFonts w:hint="eastAsia"/>
        </w:rPr>
      </w:pPr>
      <w:r>
        <w:rPr>
          <w:rFonts w:hint="eastAsia"/>
        </w:rPr>
        <w:t>&gt;OTU020650</w:t>
      </w:r>
    </w:p>
    <w:p w14:paraId="3F6A47B8">
      <w:pPr>
        <w:rPr>
          <w:rFonts w:hint="eastAsia"/>
        </w:rPr>
      </w:pPr>
      <w:r>
        <w:rPr>
          <w:rFonts w:hint="eastAsia"/>
        </w:rPr>
        <w:t>CCTACGGGGGGCTGCAGCAAGGAATTTTCCCCAATGGGCGCAAGCCTGAGGGAGCAACGCCGCGTGGAGGACGACGGCCTTCGGGTTGTAAACTCCTTTTGGGGGGGACGATAGTGACGGTACCCCCCGAATCAGCCCCGGCTAACTCTGTGCCAGCAGCCGCGGTAAGACAGAGGGGGCAAGCGTTGTCCGGATTCACTGGGTTTAAAGGGAGCGTAGGTGGGTTGGTAAGTCAGTGGTGAAATCTCCGGGCTTAACTCGGAAACTGCCGTTGATACTATCAATCTTGAATATTGTGGAGGTAAGCGGAATATGTCATGTAGCGGTGAAATGCTTAGATATCTGAAGGAACATCAGTGGCGAAAGCGACTTCCTGGACCAATACTGACGCTCATGTGCGAAAGCGTGGGGAGCAAACAGGATTAGATACCCGAGTAGTCC</w:t>
      </w:r>
    </w:p>
    <w:p w14:paraId="09B2DFD1">
      <w:pPr>
        <w:rPr>
          <w:rFonts w:hint="eastAsia"/>
        </w:rPr>
      </w:pPr>
      <w:r>
        <w:rPr>
          <w:rFonts w:hint="eastAsia"/>
        </w:rPr>
        <w:t>&gt;OTU020651</w:t>
      </w:r>
    </w:p>
    <w:p w14:paraId="54219760">
      <w:pPr>
        <w:rPr>
          <w:rFonts w:hint="eastAsia"/>
        </w:rPr>
      </w:pPr>
      <w:r>
        <w:rPr>
          <w:rFonts w:hint="eastAsia"/>
        </w:rPr>
        <w:t>CCTACGGGGGGCAGCAGTAGGGAATATTGGTCAATGGGCGCAAGCCTGATCCAGCCATGCCGCGTGAGTGAAGAAGGCCTTCGGGTTGTAAAGCTCTTTCGGCAGGAACGAAATGGTTCGTGCTAATACCACGAACTGATGACGGTACCTGTAGAAGAAGCACCGGCTAACTCTGTGCCAGCAGCCGCGGTAATACAGAGGGTGCGAGCGTTAATCGGAGTTACTGGGCGTAAAGCGTGCGCAGGCGGCCTGTCGCGCCCGGCGTGAAAGCCCCCGGCTCAACCGGGGAGGGTCGTCGGGGACGGGCAGGCTTGAGGACAGCAGGGGCTGGTGGAATTCCCGGTGTAGTGGTGAAATGCGTAGAGATGCGGAGGAATACCAGAGGCGAAGGCGGCACCCTGGATCGAAACTGACGCTGAGGCGCGAAAGCATGGGTAGCGAACGGGATTAGATACCCTGGTAGTCC</w:t>
      </w:r>
    </w:p>
    <w:p w14:paraId="333F49E8">
      <w:pPr>
        <w:rPr>
          <w:rFonts w:hint="eastAsia"/>
        </w:rPr>
      </w:pPr>
      <w:r>
        <w:rPr>
          <w:rFonts w:hint="eastAsia"/>
        </w:rPr>
        <w:t>&gt;OTU020652</w:t>
      </w:r>
    </w:p>
    <w:p w14:paraId="5328A784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TCTAGGGTTGTAAAGCACTTTAAGTTGTGAGGAAGTGGTTATTGTGAATAATGATGATCATTGACGTTAGCAACAGAATAAGCACCGGCTAACTCCGTGCCAGCAGCCGCGGTAATACGGGGGGTGCAAGCGTTAATCGGATTTACTGGGCGTAAAGAGCTCGTAGGCGGTTGATCAAGTTGGATGTGAAAGCCCAGGGCTTAACCTTGGAACTGCATTCAAAACTAGTTGACTCGAGTAAGGGAGAGGAGAGTGGAATTTCCAGTGTAGCGGTGAAATGCATAGATATTGGAAGGAACACCAGTGGCGAAGGCGACTCTCTGGCCTATTACTGACGCTGAGGAGCGAAAGCGTGGGGAGCAAACAGGATTAGATACCCTAGTAGTCC</w:t>
      </w:r>
    </w:p>
    <w:p w14:paraId="016F9B02">
      <w:pPr>
        <w:rPr>
          <w:rFonts w:hint="eastAsia"/>
        </w:rPr>
      </w:pPr>
      <w:r>
        <w:rPr>
          <w:rFonts w:hint="eastAsia"/>
        </w:rPr>
        <w:t>&gt;OTU020653</w:t>
      </w:r>
    </w:p>
    <w:p w14:paraId="5868B04C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CGCGCTGTGCTAATACCACGGCGTAATGACGGTACCGTAAGAATAAGCACCGGCTAACTACGTGCCAGCAGCCGCGGTAATACGTAGGGTGCGAGCGTTAATCGGAATTACTGGGCGTAAAGTGTGCGCAGGCGGCGTCGCAAGTCGAGTGTGAAAGCCCAGGGCTCAACCTTGGAATTGCCTTTGATACTGGATGTCTTGAGTTCGGGAGAGGTGAGTGGAATGCCGAGTGTAGAGGTGAAATTCGTAGATATTCGGAAGAACACCAGTGGCGAAGGCGACTCACTGGACATGTATTGACGCTGAGGTGCGAAAGCGTGGGGAGCAAACAGGATTAGATACCCTTGTAGTCC</w:t>
      </w:r>
    </w:p>
    <w:p w14:paraId="3D80CE77">
      <w:pPr>
        <w:rPr>
          <w:rFonts w:hint="eastAsia"/>
        </w:rPr>
      </w:pPr>
      <w:r>
        <w:rPr>
          <w:rFonts w:hint="eastAsia"/>
        </w:rPr>
        <w:t>&gt;OTU020654</w:t>
      </w:r>
    </w:p>
    <w:p w14:paraId="74F40BB9">
      <w:pPr>
        <w:rPr>
          <w:rFonts w:hint="eastAsia"/>
        </w:rPr>
      </w:pPr>
      <w:r>
        <w:rPr>
          <w:rFonts w:hint="eastAsia"/>
        </w:rPr>
        <w:t>CCTACGGGCGGCTGCAGTGGGGAATCTTGCGCAATGGCCGAAAGGCTGACGCAGCGACGCCGCGTGCGGGAGGACGGCCTTCGGGTCGTAAACCGCTGTTGCCCGGGACGAAACGCTCTTTCGAGAGCATTGACGGTACCGGGTGAGGAAGCACCGGCTAACTCCGTGCCAGCAGCCGCGGTAACACGTAGGGGGCAAGCGTTGTCCGGATTTATTGGGCGTAAAGAGCTCGTAGGCGGCTTGGTAAGTCGGGTGTGAAATCTCCCGGCTCAACCGGGAGGGTGCGCCGGAAACTGGGCTGCTGGAGTGCGGGAGAGGTAAGCGGAATTCCCGGTGTAGCGGTGAAATGCGTAGATATCGGGAGGAACACCTGTGGTGTAGACGGCTTACTGGACCGCCACTGACGCTGAGGCACGAAAGCGTGGGTAGCAAACAGGATTAGATACCCCGGTAGTCC</w:t>
      </w:r>
    </w:p>
    <w:p w14:paraId="01668DBC">
      <w:pPr>
        <w:rPr>
          <w:rFonts w:hint="eastAsia"/>
        </w:rPr>
      </w:pPr>
      <w:r>
        <w:rPr>
          <w:rFonts w:hint="eastAsia"/>
        </w:rPr>
        <w:t>&gt;OTU020655</w:t>
      </w:r>
    </w:p>
    <w:p w14:paraId="03E82931">
      <w:pPr>
        <w:rPr>
          <w:rFonts w:hint="eastAsia"/>
        </w:rPr>
      </w:pPr>
      <w:r>
        <w:rPr>
          <w:rFonts w:hint="eastAsia"/>
        </w:rPr>
        <w:t>CCTACGGGGGGCAGCAGTAGGGAATCTTGCGCAATGGGCGAAAGCCTGACGCAGCAACGCCGCGTGAGGGATGAAGGCTTTCGGGTTGTAAACCTCTTTCAGCAGGAACGAAATTGACGGTACCTGCAGAAGAAGCACCGGCCAACTACGTGCCAGCAGCCGCGGTAATACGTAGGGTGCAAGCGTTGTCCGGATTGACTGGGCGTAAAGGGCGCGCAGGCGGTTCGTGACGTGCCGTGTGACAGGTGGGAGCTCAACTCCCGACGGCCAGGGTAGACGCACGGACTAGAGGCAGGGAGAGGGCAGTGGAATACCCGGTGGAGCGGTGAAATGCGCAGATATCAGGAGGAACACCGGTGGCGAAGGCGGTGGTCTGGGCCGGTACTGACGCTGAGGAGCGAAAGCGTGGGGAGCGAACAGGATTAGATACCCGAGTAGTCC</w:t>
      </w:r>
    </w:p>
    <w:p w14:paraId="608B1012">
      <w:pPr>
        <w:rPr>
          <w:rFonts w:hint="eastAsia"/>
        </w:rPr>
      </w:pPr>
      <w:r>
        <w:rPr>
          <w:rFonts w:hint="eastAsia"/>
        </w:rPr>
        <w:t>&gt;OTU020656</w:t>
      </w:r>
    </w:p>
    <w:p w14:paraId="442FB188">
      <w:pPr>
        <w:rPr>
          <w:rFonts w:hint="eastAsia"/>
        </w:rPr>
      </w:pPr>
      <w:r>
        <w:rPr>
          <w:rFonts w:hint="eastAsia"/>
        </w:rPr>
        <w:t>CCTACGGGCGGCTGCAGTCGAGAATCTTCCACAATGGACGAAAGTCTGATGGAGCAACGCCGCGTGAGTGAAGAAGGTTTTCGGATCGTAAAACTCTGTTGTAAGGGAAGAACACGTACGAGAGTAACTGCTCGTACCTTGACGGTACCTTATTAGAAAGCCACGGCTAACTACGTGCCAGCAGCCGCGGTAATACGTAGGTGGCAAGCGTTGTCCGGAATTATTGGGCGTAAAGCGCGCGCAGGCGGTCCCTTAAGTCTGATGTGAAATCCCCCGGCTTAACCTGGGAACTGCGTCTGATACTGGGAGGCTTGAGTATGGGAGAGGGATGTAGAATTCCAGGTGTAGCAGTGAAATGCGTAGAGATCGGGAGGAACATCTGTGGCGAAGGCGGCCACCTGGACCAGCACTGACACTGAGGCACGAAAGCGTGGGGAGCAAACAGGATTAGATACCCCTGTAGTCC</w:t>
      </w:r>
    </w:p>
    <w:p w14:paraId="08A12727">
      <w:pPr>
        <w:rPr>
          <w:rFonts w:hint="eastAsia"/>
        </w:rPr>
      </w:pPr>
      <w:r>
        <w:rPr>
          <w:rFonts w:hint="eastAsia"/>
        </w:rPr>
        <w:t>&gt;OTU020657</w:t>
      </w:r>
    </w:p>
    <w:p w14:paraId="4C84D835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AGGGGGGATGAAATGCCTGGGAGCTATCTCCCAGGCTTGACAGAGCCCCAGAGGAAGCACGGGCTAAGTTCGTGCCAGCAGCCGCGGTAATACGAACTGTGCGAACGTTATTCGGAATCACTGGGCTTACAGGGTGCGTAGGCGGCTTGTTAAGCAGGGTGTGAAATCCTCCGGCTCAACCGGGGAACAGCGCTCTGGACTGGCGGGCTTGAGTATGCTAGGGGTGTGTGGAACTTCCGGTGGAGCGGTGAAATGCGTTGATATCCGAAGGAACACCGGTGGCGAAAGCGGCTTACTGGGTCTTTACTGACGCTGATGCACGAAAGCTAGGGGAGCAAACGGGATTAGATACCCCGGTAGTCC</w:t>
      </w:r>
    </w:p>
    <w:p w14:paraId="19B90DF2">
      <w:pPr>
        <w:rPr>
          <w:rFonts w:hint="eastAsia"/>
        </w:rPr>
      </w:pPr>
      <w:r>
        <w:rPr>
          <w:rFonts w:hint="eastAsia"/>
        </w:rPr>
        <w:t>&gt;OTU020658</w:t>
      </w:r>
    </w:p>
    <w:p w14:paraId="1ACF7829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CTTCGAGGAAGCCCCGGCTAACTACGTGCCAGCAGCCGCGGTAATACGTAGGTGGCAAGCGTTGTCCGGAATTATTGGGCGTAAAGCGCGCGCAGGCGGTCCTTTAAGTCTGATGTGAAAGCCCTGGGCTCAACTTGGGAATGGCATTTGAAACTGGCTGGCTAGAGTGTGATAGAGGGTAGTGGAATTCCCGGTGTAGCAGTGAAATGCGTAGAGATCGGGAGGAACATCCATGGCGAAGGCAGCTACCTGGACCAACACTGACACTGAGGCACGAAAGCGTGGGGAGCAAACAGGATTAGATACCCTAGTAGTCC</w:t>
      </w:r>
    </w:p>
    <w:p w14:paraId="1B5A30FA">
      <w:pPr>
        <w:rPr>
          <w:rFonts w:hint="eastAsia"/>
        </w:rPr>
      </w:pPr>
      <w:r>
        <w:rPr>
          <w:rFonts w:hint="eastAsia"/>
        </w:rPr>
        <w:t>&gt;OTU020659</w:t>
      </w:r>
    </w:p>
    <w:p w14:paraId="453B544C">
      <w:pPr>
        <w:rPr>
          <w:rFonts w:hint="eastAsia"/>
        </w:rPr>
      </w:pPr>
      <w:r>
        <w:rPr>
          <w:rFonts w:hint="eastAsia"/>
        </w:rPr>
        <w:t>CCTACGGGAGGCAGCAGTCGGGAATCTTGCGCAATGGGCGAAAGCCTGACGCAGCAACACCGTGTGGGTGACGAAGGCCTTCGGGTCGTAAAGCCCTGTTGTTGGGGACGAAGGGTTAGGGGTTAATAGCCCCGAGCCTGACGGTACCCTTCGAGGAAGCCCCGGCTAACTACGTGCCAGCAGCCGCGGTAATACGTAGGGGGCGAGCGTTGTCCGGATTTATTGGGCGTAAAGGGCGCGTAGGCGGCCCGGCCAGTCGGGGGTGAAAGCCCGCCGCTCAACGGCGGAAGGGCCTCCGATACTGCCGGGCTCGAGGGAGGTAGGGGCAGAGGGAACTTCGGGTGGAGCGGTGAAATGCGTTGATATCTGGAGGAACACCGGTGGCGAAGGCGGCATCCTGGACCGGCATTGACGCTGAGGCGCGAAAGCCAGGGGAGCAAACGGGATTAGATACCCCAGTAGTCC</w:t>
      </w:r>
    </w:p>
    <w:p w14:paraId="6E7FA986">
      <w:pPr>
        <w:rPr>
          <w:rFonts w:hint="eastAsia"/>
        </w:rPr>
      </w:pPr>
      <w:r>
        <w:rPr>
          <w:rFonts w:hint="eastAsia"/>
        </w:rPr>
        <w:t>&gt;OTU020660</w:t>
      </w:r>
    </w:p>
    <w:p w14:paraId="1F2E9CEE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GTAGGGTGCGAGCGTTGTCCGGAATTATTGGGCGTAAAGCGCTCGCAGGTGGCCCGTCGCGTCGTGCGTGAAAGCCCCCGGCTCAACTGGGGAGGGTCGTGCGATACGGGCGGGCTGGAGGCCAGTAGGGGGATGCGGAATTCCGGGTGTAGCGGTGAAATGCGCAGATATCGGGAGGAACACCAGTAGCGAAGGCGGCTCGCTGGGCCATACCTGACGCTGAGACGCGAAAGCGTGGGGAGCAAACAGGATTAGATACCCTGGTAGTCC</w:t>
      </w:r>
    </w:p>
    <w:p w14:paraId="373E3414">
      <w:pPr>
        <w:rPr>
          <w:rFonts w:hint="eastAsia"/>
        </w:rPr>
      </w:pPr>
      <w:r>
        <w:rPr>
          <w:rFonts w:hint="eastAsia"/>
        </w:rPr>
        <w:t>&gt;OTU020661</w:t>
      </w:r>
    </w:p>
    <w:p w14:paraId="2EF7517B">
      <w:pPr>
        <w:rPr>
          <w:rFonts w:hint="eastAsia"/>
        </w:rPr>
      </w:pPr>
      <w:r>
        <w:rPr>
          <w:rFonts w:hint="eastAsia"/>
        </w:rPr>
        <w:t>CCTACGGGTGGCAGCAGTGGGGAATATTGGACAATGGGCGCAAGCCTGATCCAGCAATGCCGCGTGAGTGAAGAAGGCCTTAGGGTTGTAAAGCTCTTTCGCACGCGACGATGATGACGGTAGCGTGAGAAGAAGCACCGGCTAACTCTGTGCCAGCAGCCGCGGTAATACAGAGGGTGCAAGCGTTAATCGGAATTACTGGGCGTAAAGGGCGCGTAGGCGGTGGCTTAAGCGTGTGGTGAAAGTCCGGGGCTCAACCCCGGATCGGCCGTGCGAACTGGGTCACTTGAGCACTGTAGAGGCAGGTGGAATTCCGGGTGTAGCGGTGAAATGCGCAGATATCAGGAGGAACACCAGCGGCGAAGGCGGCGCTCTGGGCTGGAACTGACGCTGAGGAGCGAAAGCGTGGGGAGCGAACAGGATTAGATACCCCTGTAGTCC</w:t>
      </w:r>
    </w:p>
    <w:p w14:paraId="0A439225">
      <w:pPr>
        <w:rPr>
          <w:rFonts w:hint="eastAsia"/>
        </w:rPr>
      </w:pPr>
      <w:r>
        <w:rPr>
          <w:rFonts w:hint="eastAsia"/>
        </w:rPr>
        <w:t>&gt;OTU020662</w:t>
      </w:r>
    </w:p>
    <w:p w14:paraId="6C02D6A8">
      <w:pPr>
        <w:rPr>
          <w:rFonts w:hint="eastAsia"/>
        </w:rPr>
      </w:pPr>
      <w:r>
        <w:rPr>
          <w:rFonts w:hint="eastAsia"/>
        </w:rPr>
        <w:t>CTAGGGTGGCAGCAGTCGGGAATATTGCACAATGGACGCAAGTCTGATGCAGCAACGCCGCGTGGAGGATGAAGGCCTTTGGGTCGTAAACTCCTTTTGTGGGAGAAGAATCAATGACGGTACCTGAGGAATAAGCATCGGCTAACTCCGTGCCAGCAGCCGCGGTAATACGGAGGATGCAAGCGTTATCCGGAATGATTGGGCGTAAAGCGTCCGCAGGTGGCAATGTAAGTCTGCTGTTAAAGAGTGAGGCTCAACCTCATAAGAGCAGTGGAAACTACATAGCTAGAGTACGTTCGGGGCAGAGGGAATTCCTGGTGTAGCGGTGAAATGCGTAGAGATCAGGAAGAACACCAGTGGCGAAGGCGCTCTGCTAGGCCGTAACTGACACTGAGGGACGAAAGCTAGGGGAGCGAACCGGATTAGATACCCCTGTAGTCC</w:t>
      </w:r>
    </w:p>
    <w:p w14:paraId="7D6B4A72">
      <w:pPr>
        <w:rPr>
          <w:rFonts w:hint="eastAsia"/>
        </w:rPr>
      </w:pPr>
      <w:r>
        <w:rPr>
          <w:rFonts w:hint="eastAsia"/>
        </w:rPr>
        <w:t>&gt;OTU020663</w:t>
      </w:r>
    </w:p>
    <w:p w14:paraId="6F2B6719">
      <w:pPr>
        <w:rPr>
          <w:rFonts w:hint="eastAsia"/>
        </w:rPr>
      </w:pPr>
      <w:r>
        <w:rPr>
          <w:rFonts w:hint="eastAsia"/>
        </w:rPr>
        <w:t>CCTACGGGAGGCTGCAGCAACGAATATTCCGCAATGGACGCAAGTCTGACGGAGCGACGCCGCGTGCAGGATGAAGTCCCTCGGGATGTAAACTGCTGTCAGGGGTGAGGAATAAGTTGACCAACCCCAGAGGAAGCATCGGCTAACTCCGTGCCAGCAGCCGCGGTAATACGGAGGATGCAAGCGTTGTTCGGAATCACTGGGCTTAAAGAGCATGTAGGTGGGGTGTCAGGCGTCGGGTGAAATCCCTCGGCTCAACCGAGGAACTGCGCCCGATACTGGAGTGCTTGAGGGAGACAGAGGTAAGCGGAACTGATGGTGGAGCGGTGAAATGCGTTGATATCATCAGGAACACCAGTGGCGAAAGCGGCTTACTGGGTCTCTTCTGACGCTGAGGTACGAAAGCTAGGGGAGCGAACGGGATTAGATACCCGTGTAGTCC</w:t>
      </w:r>
    </w:p>
    <w:p w14:paraId="6A0FABBC">
      <w:pPr>
        <w:rPr>
          <w:rFonts w:hint="eastAsia"/>
        </w:rPr>
      </w:pPr>
      <w:r>
        <w:rPr>
          <w:rFonts w:hint="eastAsia"/>
        </w:rPr>
        <w:t>&gt;OTU020664</w:t>
      </w:r>
    </w:p>
    <w:p w14:paraId="0C42C4DD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ACCCACGACGATAATGACGGTAGTGGGAGAAGAAGCCCCGGCTAACTCTGTGCCAGCAGCCGCGGTAATACAGAGGTCTCAAGCGTTGTTCGGATTCATTGGGCGTAAAGGGTCCGTAGGTGGCCTTCAAGGTCTGGTGTGAAATCCCCCGGCTCAACTGGGGGGAGCCACTGGAAACCGGGAGGCTGGAGTCACACAGAGGTCACTCGAATTCCCGGTGTAGTGGTGGAATGCGTAGATATGTGGAGGAACACCAATGGCGAAGGCAGCCTTCTGGTCCAGTACTGACACTCAAGTGCGAAAGCGTGGGGAGCAAACAGGATTAGATACCCCGGTAGTCC</w:t>
      </w:r>
    </w:p>
    <w:p w14:paraId="123AA395">
      <w:pPr>
        <w:rPr>
          <w:rFonts w:hint="eastAsia"/>
        </w:rPr>
      </w:pPr>
      <w:r>
        <w:rPr>
          <w:rFonts w:hint="eastAsia"/>
        </w:rPr>
        <w:t>&gt;OTU020665</w:t>
      </w:r>
    </w:p>
    <w:p w14:paraId="7790857C">
      <w:pPr>
        <w:rPr>
          <w:rFonts w:hint="eastAsia"/>
        </w:rPr>
      </w:pPr>
      <w:r>
        <w:rPr>
          <w:rFonts w:hint="eastAsia"/>
        </w:rPr>
        <w:t>CCTACGGGTGGCTGCAGTGGGGAATTGTTCGCAATGGGCGCAAGCCTGACGGAGTGACGCCGCGTGTGGGACGAAGGCCTTCGGGTCGTAAACCACTGTCAGTGGGAAAGATGGGTGTCGGTGCTAATACCATCGGCATCTGACGGTACCTGCAGAGGAAGCCCCGGCCAACTCTGTGCCAGCAGCCGCGGTAAGACAGAGGGGGCAAGCGTTGCTCGGAATTACTGGGCGTAAAGCGCACGTAGGCGGCGATTCAAGTCAGGGGTGAAATCCCGGGGCTCAACCCCGGAACTGCCCTTGAAACTAGGTTGCTAGAATCCTGGAGAGGCGAGTGGAATTCCGAGTGTAGAGGTGAAATTCGTAGATATTCGGAAGAACACCAGTGGCGAAGGCGACTCGCTGGACAGGTATTGACGCTGAGGTGCGAAAGCGTGGGGAGCAAACAGGATTAGATACCCTTGTAGTCC</w:t>
      </w:r>
    </w:p>
    <w:p w14:paraId="42127EA1">
      <w:pPr>
        <w:rPr>
          <w:rFonts w:hint="eastAsia"/>
        </w:rPr>
      </w:pPr>
      <w:r>
        <w:rPr>
          <w:rFonts w:hint="eastAsia"/>
        </w:rPr>
        <w:t>&gt;OTU020666</w:t>
      </w:r>
    </w:p>
    <w:p w14:paraId="71AB9D1B">
      <w:pPr>
        <w:rPr>
          <w:rFonts w:hint="eastAsia"/>
        </w:rPr>
      </w:pPr>
      <w:r>
        <w:rPr>
          <w:rFonts w:hint="eastAsia"/>
        </w:rPr>
        <w:t>CCTACGGGAGGCAGCAGTGGGGAATATTGGACAATGGGGGCAACCCTGATCCAGCAATGCCGCGTGAATGAAGAAGGCCTTAGGGTTGTAAAGTTCTTTTGTTAGGGAAGATAATGACGGTACCCGGAGAAGAAGCCCCGGCTAACTTCGTGCCAGCAGCCGCGGTAAGACAGAGGAGCCAAGCGTTGTCCGGATTGACTGGGCGTAAAGCGCACGCAGGCGGCCGCGCACGTGGGGTGTGAAATCGCTCGGCTTAACCGAGCGCCGCCACCTCATACGGCGCGGCTCGAGCCCGAGAGAGGTCCGTGGAATTCCAGGTGTAGTGGTGAAATACGTAGATATCTGGAGGAACACCGGTGGCGAAGGCGGCGATCTGGCCCAACATTGACACTGAGACCCGAAAGCGTGGGGATCAAACAGGATTAGATACCCCTGTAGTCC</w:t>
      </w:r>
    </w:p>
    <w:p w14:paraId="79163C12">
      <w:pPr>
        <w:rPr>
          <w:rFonts w:hint="eastAsia"/>
        </w:rPr>
      </w:pPr>
      <w:r>
        <w:rPr>
          <w:rFonts w:hint="eastAsia"/>
        </w:rPr>
        <w:t>&gt;OTU020667</w:t>
      </w:r>
    </w:p>
    <w:p w14:paraId="74C9D509">
      <w:pPr>
        <w:rPr>
          <w:rFonts w:hint="eastAsia"/>
        </w:rPr>
      </w:pPr>
      <w:r>
        <w:rPr>
          <w:rFonts w:hint="eastAsia"/>
        </w:rPr>
        <w:t>CCTACGGGCGGGCTGCAGTGGGGAATATTGGACAATGGGCGAAAGCCTGATCCAGCAATGCCGCGTGAGTGATGAAGGCCTTAGGGTTGTAAAGCTCTTTTACCCGGGATGATAATGACAGTACCGGGAGAATAAGCCCCGGCTAACTCCGTGCCAGCAGCCGCGGTAATACGTAGGGTGCGAGCGTTGTCCGGAATTATTGGGCGTAAAGAGCTCGTAGGCGGTTTGTCGCGTCGGCCGTGAAAACTTGGGGCTTAACCCCGAGCCTGCGGTCGATACGGGCAGACTTGAGTTCGGCAGGGGAGACTGGAATTCCTGGTGTAGCGGTGAAATGCGCAGATATGCGGAGGAACACCGATGGCGAAGGCAATCCCCTGGGCCTGTACTGACGCTGATGCGCGAAAGCTAGGGGAGCGAACGGGATTAGATACCCTTGTAGTCC</w:t>
      </w:r>
    </w:p>
    <w:p w14:paraId="62033E31">
      <w:pPr>
        <w:rPr>
          <w:rFonts w:hint="eastAsia"/>
        </w:rPr>
      </w:pPr>
      <w:r>
        <w:rPr>
          <w:rFonts w:hint="eastAsia"/>
        </w:rPr>
        <w:t>&gt;OTU020668</w:t>
      </w:r>
    </w:p>
    <w:p w14:paraId="068BF76A">
      <w:pPr>
        <w:rPr>
          <w:rFonts w:hint="eastAsia"/>
        </w:rPr>
      </w:pPr>
      <w:r>
        <w:rPr>
          <w:rFonts w:hint="eastAsia"/>
        </w:rPr>
        <w:t>CCTACGGGGGGCTGCAGTCGAGAATCTTGGGCAATGCACGAAAGTGTGACCCAGCGACGCCGCGTGAAGGATGAAGGCCCTCTGGGTTGTAAACTTCTTTTACGGGAGAAGAACAAATGACGGTATCCCGTGAATAAGCCACGGCTAACTACGTGCCAGCAGCCGCGGTAATACGTAGGTGGCAAGCGTTGTCCGGATTTACTGGGCGTAAAGCGAACGCAGGCGGATTGTTGCGTCGGCTGTGAAAACTTCACGCTTAACGTGGAGCCTGCAGTCGATACGGGCAGACTTGAGTTCGGCAGGGGAGACTGGAATTCCTGGTGTAGCGGTGAAATGCGTAGATATCAGGAGGAACACCGGTGGCGAAGGCGGGTCTCTGGGCCGATACTGACGCTGAGGAGCGAAAGCGTGGGGAGCGAACAGGATTAGATACCCGAGTAGTCC</w:t>
      </w:r>
    </w:p>
    <w:p w14:paraId="079ADDAE">
      <w:pPr>
        <w:rPr>
          <w:rFonts w:hint="eastAsia"/>
        </w:rPr>
      </w:pPr>
      <w:r>
        <w:rPr>
          <w:rFonts w:hint="eastAsia"/>
        </w:rPr>
        <w:t>&gt;OTU020669</w:t>
      </w:r>
    </w:p>
    <w:p w14:paraId="5D8DBBAE">
      <w:pPr>
        <w:rPr>
          <w:rFonts w:hint="eastAsia"/>
        </w:rPr>
      </w:pPr>
      <w:r>
        <w:rPr>
          <w:rFonts w:hint="eastAsia"/>
        </w:rPr>
        <w:t>CCTACGGGAGGCTGCAGTGGGGAATTTTCCGCAATGGGCGAAAGCCTGACGGAGTGACGCCGCGTGGGGGACGAAGGCCTTCGGGTCGTAAACCCCTGTCAGAGGGAAAGAAGGGCCATCGGGCAAACAGTCCGGTGGCTTGACGGTACCTTCAGAGGAAGCCCCGGCCAACTCTGTGCCAGCAGCCGCGGTAAGACAGAGGGGGCAAGCGTTGTCCGGATTTATTGGGCGTAAAGAGCGTGTAGGCGGCCAGACAGGTCCGTTGTGAAAACTCGAGGCTCAACCTCGAGACGTCGGTGGAAACCGTCTGGCTAGAGTCCGGAAGAGGAGAGTGGAATTCCCGGTGTAGCGGTGAAATGCGCAGATATCGGGAGGAACACCCGTGGCGAAGGCGGCTCTCTGGGACGGTACTGACGCTGAGACGCGAAAGCGTGGGGAGCGAACAGGATTAGATACCCCGGTAGTCC</w:t>
      </w:r>
    </w:p>
    <w:p w14:paraId="047F0FF4">
      <w:pPr>
        <w:rPr>
          <w:rFonts w:hint="eastAsia"/>
        </w:rPr>
      </w:pPr>
      <w:r>
        <w:rPr>
          <w:rFonts w:hint="eastAsia"/>
        </w:rPr>
        <w:t>&gt;OTU020670</w:t>
      </w:r>
    </w:p>
    <w:p w14:paraId="1E78F97D">
      <w:pPr>
        <w:rPr>
          <w:rFonts w:hint="eastAsia"/>
        </w:rPr>
      </w:pPr>
      <w:r>
        <w:rPr>
          <w:rFonts w:hint="eastAsia"/>
        </w:rPr>
        <w:t>CCTACGGGAGGCAGCAGTGGGGAATTTTCCGCAATGGGCGAAAGCCTGACGGAGCAATACCGCGTGAGGGAGGAAGGCTCTTGGGTTGTAAACCTCTTTTCTCAGGGAAGAATACAATGACGGTACCTGAGGAATAAGCATCGGCTAACTCCGTGCCAGCAGCCGCGGTAATACGGAGGATGCAAGCGTTATCCGGATTCACTGGGTTTAAAGGGAGCGTAGGTGGGTTGCCAAGTCCGAGGTGAAATCTCCGAGCTTAACTCGGAAACTGCCTTGGATACTGGTAGTCTTGAATATTGTGGAGGCTAGCGGAATATGTCATGTAGCGGTGAAATGCTTAGATATGACATAGAACACCAATTGCGAAGGCAGCTGGCTACACATATATTGACACTGAGGCTCGAAAGCGTGGGGAGCAAACAGGATTAGATACCCCAGTAGTCC</w:t>
      </w:r>
    </w:p>
    <w:p w14:paraId="47395ED1">
      <w:pPr>
        <w:rPr>
          <w:rFonts w:hint="eastAsia"/>
        </w:rPr>
      </w:pPr>
      <w:r>
        <w:rPr>
          <w:rFonts w:hint="eastAsia"/>
        </w:rPr>
        <w:t>&gt;OTU020671</w:t>
      </w:r>
    </w:p>
    <w:p w14:paraId="3EFDFD2C">
      <w:pPr>
        <w:rPr>
          <w:rFonts w:hint="eastAsia"/>
        </w:rPr>
      </w:pPr>
      <w:r>
        <w:rPr>
          <w:rFonts w:hint="eastAsia"/>
        </w:rPr>
        <w:t>CCTACGGGTGGCAGCAGTGGGGAATTGTTCGCAATGGGCGAAAGCCTGACGACGCAACGCCGCGTGGAGGATGAAGATCTTCGGGTCGTAAACTCCTGTCGAGCGGGAAGAATGCCTCGCCAATTAATACCTGGTGAGATTGACGGTACCGCTAAAGGAAGCCCCGGCTAACTCCGTGCCAGCAGCCGCGGTAATACGGGGGGGGCAAGCGTTGTTCGGAATTACTGGGCGTAAAGGGCTCGTAGGTGGCCAACTAAGTCAGACGTGAAATCCCCAGGCTCAACCTGGGAACTGCGTCTGATACTGGATGGCTTGAATTCGGGAGAGGGATGCAGAATTCCAGGTGTAGCGGTGAAATGCGTAGATATCTGGAGGAATACCGGTGGCGAAGGCGGCATCCTGGACCGAGATTGACACTGAGGAGCGAAAGCTAGGGGAGCAAACGGGATTAGATACCCGAGTAGTCC</w:t>
      </w:r>
    </w:p>
    <w:p w14:paraId="60945871">
      <w:pPr>
        <w:rPr>
          <w:rFonts w:hint="eastAsia"/>
        </w:rPr>
      </w:pPr>
      <w:r>
        <w:rPr>
          <w:rFonts w:hint="eastAsia"/>
        </w:rPr>
        <w:t>&gt;OTU020672</w:t>
      </w:r>
    </w:p>
    <w:p w14:paraId="62A95613">
      <w:pPr>
        <w:rPr>
          <w:rFonts w:hint="eastAsia"/>
        </w:rPr>
      </w:pPr>
      <w:r>
        <w:rPr>
          <w:rFonts w:hint="eastAsia"/>
        </w:rPr>
        <w:t>CCTACGGGGGGCAGCAGTAGGGAATCTTCCACAATGGACGAAAGTCTGATGGAGCAATGCCGCGTGAGTGAAGAAGGTTTTCGGATCGTAAAACTCTGTTGTGAGGGAAGAACAAGTACGAGAGTAACTGCTCGTACCTTGACGGTACCTCATTAGAAAGCCACGGCTAACTACGTGCCAGCAGCCGCGGTAATACGTAGGTGGCAAGCGTTGTCCGGAATTATTGGGCGTAAAGCGCGCGCAGGCGGTCCTTTAAGTCTGATGTGAAATCCCACGGCTCAACTGGGAGGGTGCATCGAAAACTGGCAGGCTTGAGGCAGGGAGAGGGTCGCGGAATTCTCGGTGTAGAGGTGAAATTCGTAGATATCGGGAGGAACACCAGTGGCGAAGGCGGCGACCTGGGCCAATACTGACGCTGAGGTGCGAAAGCGTGGGGAGCAAACAGGATTAGATACCCCGGTAGTCC</w:t>
      </w:r>
    </w:p>
    <w:p w14:paraId="54E345F8">
      <w:pPr>
        <w:rPr>
          <w:rFonts w:hint="eastAsia"/>
        </w:rPr>
      </w:pPr>
      <w:r>
        <w:rPr>
          <w:rFonts w:hint="eastAsia"/>
        </w:rPr>
        <w:t>&gt;OTU020673</w:t>
      </w:r>
    </w:p>
    <w:p w14:paraId="593F6624">
      <w:pPr>
        <w:rPr>
          <w:rFonts w:hint="eastAsia"/>
        </w:rPr>
      </w:pPr>
      <w:r>
        <w:rPr>
          <w:rFonts w:hint="eastAsia"/>
        </w:rPr>
        <w:t>CCTACGGGGGGCAGCAGTGGGGAATCTTGCGCAATGGCCGAAAGGCTGACGCAGCGACGCCGCGTGCGGGAGGACGCTTTTCGGAGTGTAAACCGCTGTCGGGTGGGACGAAGGTCCCGGGGAGGAAATGCCCTGGGGATGACGGTACCGCCAAAGGAAGCACCGGCTAACTCCGTGCCAGCAGCCGCGGTAATACAGAGGCCCCAAGCGTTACCCGGAATCATTGGGCGTAAAGGGTGCGTAGGCGGTCTGATTAGTCTTTTGTTAAAACTCCCGGCTTAACCGGGAGCTCGCAAGGGAAACGGTCAGACTGGAGGATGTGAGAGGTGAATGGAACTCATGGTGTAGGGGTGAAATCCGTTGATATCATGGGGAACACCAAAAGCGAAGGCAGTTCACTGGCACATTCCTGACGCTGAAGCACGAAAGCGTGGGTAGCGAACGGGATTAGATACCCCAGTAGTCC</w:t>
      </w:r>
    </w:p>
    <w:p w14:paraId="2CE711FD">
      <w:pPr>
        <w:rPr>
          <w:rFonts w:hint="eastAsia"/>
        </w:rPr>
      </w:pPr>
      <w:r>
        <w:rPr>
          <w:rFonts w:hint="eastAsia"/>
        </w:rPr>
        <w:t>&gt;OTU020674</w:t>
      </w:r>
    </w:p>
    <w:p w14:paraId="15D6B1E3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AGGGAAGAAGCGAAAGTGACGGTACCTGCAGAAGAAGCGCCGGCTAACTACGTGCCAGCAGCCGCGGTAATACGGAGGGTGCGAGCGTTAATCGGAATTACTGGGCGTAAAGGGCGCGTAGGCGGCGCAACAAGTCACTTGTGAAATCTCCGGGCTTAACCCGGAGCGGCCAAGTGATACTGTCGTGCTAGAGTGCGGAAGGGGCTACTGGAATTCTCGGTGTAGCGGTGAAATGCGCAGATATCGGGAAGAACACCCGTGGCGAAGGCGGTTCTCTGGGACGGTACTGACGCTGAGACGCGAAAGCGTGGGGAGCAAACAGGATTAGATACCCTAGTAGTCC</w:t>
      </w:r>
    </w:p>
    <w:p w14:paraId="6DEA4970">
      <w:pPr>
        <w:rPr>
          <w:rFonts w:hint="eastAsia"/>
        </w:rPr>
      </w:pPr>
      <w:r>
        <w:rPr>
          <w:rFonts w:hint="eastAsia"/>
        </w:rPr>
        <w:t>&gt;OTU020675</w:t>
      </w:r>
    </w:p>
    <w:p w14:paraId="76E3642F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TGGGGACGAATGGGCTCCGACCGAATACGTCGGGGCAATGACGGTACCCGTTGAGGAAGCCACGGCTAACTCTGTGCCAGCAGCCGCGGTAATACAGAGGTGGCAAGCGTTGTTCGGAATTACTGGGCGTAAAGGGTGCGTAGGCGGTCTTGTGCGTCGGCGCTGAAATCACACGGCTTAACCGTGTGGCGCGTGCCGATACGATGAGACTTGAGGCTCTGAGAGGGTGGCGGAACTCCTGGTGTAGTGGTGAAATGCGTAGAGATCCGGAAGAACACCTGAGGCGAAGGCGGCTTGCTGGGCCTGGTCTGACGCTGAGGCGCGAAAGCGTGGGGAGCAAACAGGATTAGATACCCCAGTAGTCC</w:t>
      </w:r>
    </w:p>
    <w:p w14:paraId="12C8C806">
      <w:pPr>
        <w:rPr>
          <w:rFonts w:hint="eastAsia"/>
        </w:rPr>
      </w:pPr>
      <w:r>
        <w:rPr>
          <w:rFonts w:hint="eastAsia"/>
        </w:rPr>
        <w:t>&gt;OTU020676</w:t>
      </w:r>
    </w:p>
    <w:p w14:paraId="1256CD9B">
      <w:pPr>
        <w:rPr>
          <w:rFonts w:hint="eastAsia"/>
        </w:rPr>
      </w:pPr>
      <w:r>
        <w:rPr>
          <w:rFonts w:hint="eastAsia"/>
        </w:rPr>
        <w:t>CCTACGGGTGGCTGCAGTCGAGAATCTTCCGCAATGGGGGAAACCCTGACGGAGCGACGCCGCGTGGGGGATGACTGCCCTCGGGTTGTAAACCCCTTTCAGCAGGGACGAAACTGACGGTACCTGCAGAAGAAGCCCCGGCCAACTACGTGCCAGCAGCCGCGGTAAGACGTAGGGGGCAAGCGTTGTCCGGATTTATTGGGCGTAAAGAGCTCGTAGGCGGCTTGGCAAGTCGGATGTGAAACCTCCAGGCTCAACCTGGAGACGCCACTTGATACTTCTATGGCTTGAGTTCGGTAGGGGAACACGGAATTCCTGGTGTAGCGGTGAAATGCGCAGATATCAGGAGGAACATCGATGGCGAAAGCAACCGTCTGGGCCTGAACTGACACTGAGACACGAAAGCGTGGGGAGCAAACAGGATTAGATACCCGAGTAGTCC</w:t>
      </w:r>
    </w:p>
    <w:p w14:paraId="4255D6CC">
      <w:pPr>
        <w:rPr>
          <w:rFonts w:hint="eastAsia"/>
        </w:rPr>
      </w:pPr>
      <w:r>
        <w:rPr>
          <w:rFonts w:hint="eastAsia"/>
        </w:rPr>
        <w:t>&gt;OTU020677</w:t>
      </w:r>
    </w:p>
    <w:p w14:paraId="007577DD">
      <w:pPr>
        <w:rPr>
          <w:rFonts w:hint="eastAsia"/>
        </w:rPr>
      </w:pPr>
      <w:r>
        <w:rPr>
          <w:rFonts w:hint="eastAsia"/>
        </w:rPr>
        <w:t>CCTACGGGTGGCAGCAGTAGGGAATATTGCACAATGGGGGAAACCCTGATGCAGCAACGCCGCGTGAGTGAAGAAGGCCCTTGGGTCGTAAAGCTCTTTCGACAGGGAAGAAGGGCAGCTAGGTGAATAATCTAGTTGTTTGACGGTACCTGATGAAGAAGCACCGGCTAATTTCGTGCCAGCAGCCGCGGTAATACGTAGGCAGCGAGCGTTGTTCGGAGTTACTGGGCGTAAAGAGTGCGTAGGCGGTGGCCCAAGTCTGGTGTGAAATCTCCCGGCTCAACCGGGAGGGTGCGCCGGAAACTGGGTTGCTCGAGTGCCGGAGAGGCAGGCGGAATTCCTGGTGTAGCGGTGAAATGCGCAGATATCAGGAAGAACACCCATGGCGAAGGCAGCTCTCTGGGACGGTACTGACGCTGAGACGCGAAAGCGTGGGGAGCGAACAGGATTAGATACCCCAGTAGTCC</w:t>
      </w:r>
    </w:p>
    <w:p w14:paraId="3BB1914D">
      <w:pPr>
        <w:rPr>
          <w:rFonts w:hint="eastAsia"/>
        </w:rPr>
      </w:pPr>
      <w:r>
        <w:rPr>
          <w:rFonts w:hint="eastAsia"/>
        </w:rPr>
        <w:t>&gt;OTU020678</w:t>
      </w:r>
    </w:p>
    <w:p w14:paraId="66F0AA56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TATCGACGAAGCGCAAGTGACGGTAGGTACAGAAGAAGGACCGGCCAACTACGTGCCAGCAGCCGCGGTAATACGTAGGGTCCGAGCGTTGTCCGGAATTACTGGGCGTAAAGAGCTCGTAGGTGGTTTGTCGCGTCTGCCGTGAAAGCTGACAGCTTAATTGTGGGTTTGCGGTGGATACGGGCATAACTTGAGGCAGGTAGGGGAGAATGGAATTCCCGGTGTAGCGGTGAAATGCGCAGATATCGGGAGGAACACCGGTGGCGAAGGCGGTTCTCTGGGCCTTGCCTGACACTGAGGAGCGAAAGCGTGGGGAGCGAACAGGATTAGATACCCCTGTAGTCC</w:t>
      </w:r>
    </w:p>
    <w:p w14:paraId="6432E4F1">
      <w:pPr>
        <w:rPr>
          <w:rFonts w:hint="eastAsia"/>
        </w:rPr>
      </w:pPr>
      <w:r>
        <w:rPr>
          <w:rFonts w:hint="eastAsia"/>
        </w:rPr>
        <w:t>&gt;OTU020679</w:t>
      </w:r>
    </w:p>
    <w:p w14:paraId="5B51F055">
      <w:pPr>
        <w:rPr>
          <w:rFonts w:hint="eastAsia"/>
        </w:rPr>
      </w:pPr>
      <w:r>
        <w:rPr>
          <w:rFonts w:hint="eastAsia"/>
        </w:rPr>
        <w:t>CCTACGGGGGGCTGCAGTGAGGAATCTTCCACAATGGGGGCAACCCTGATGGAGCAACGCCGCGTGCAGGATGAAGGCCTTCGGGTCGTAAACTGCTTTTATAAGTGAAGAATATGACGGTAACTTATGAATAAGGATCGGCTAACTACGTGCCAGCAGCCGCGGTCATACGTAGGATCCGAGCGTTATCCGGAATTACTGGGCGTAAAGGGTGCGCAGGCGGTTTGCTAAGTCAGCTGTGAAATACCCGGGCTTAACCTGGGGACTGCCTTCGATACTGCAAATCTCGAGTCCGGAAGAGGTGAGTGGAATTCCTAGTGTAGAGGTGAAATTCGTAGATATTAGGAAGAACACCAGTGGCGAAGGCGGCTCACTGGTCCGGTACTGACGCTGAGGCGCGAAAGCGTGGGGAGCAAACAGGATTAGATACCCCAGTAGTCC</w:t>
      </w:r>
    </w:p>
    <w:p w14:paraId="27259E5B">
      <w:pPr>
        <w:rPr>
          <w:rFonts w:hint="eastAsia"/>
        </w:rPr>
      </w:pPr>
      <w:r>
        <w:rPr>
          <w:rFonts w:hint="eastAsia"/>
        </w:rPr>
        <w:t>&gt;OTU020680</w:t>
      </w:r>
    </w:p>
    <w:p w14:paraId="31314111">
      <w:pPr>
        <w:rPr>
          <w:rFonts w:hint="eastAsia"/>
        </w:rPr>
      </w:pPr>
      <w:r>
        <w:rPr>
          <w:rFonts w:hint="eastAsia"/>
        </w:rPr>
        <w:t>CCTACGGGAGGCTGCAGTAGGGAATCTTGCGCAATGGGCGAAAGCCTGACGCAGCCATGCCGCGTGAATGATGAAGGTCTTAGGATTGTAAAATTCTTTCACCGGGGAAGATAATGACGGTACCCGGAGAAGAAGCCCCGGCTAACTTCGTGCCAGCAGCCGCGGTAATACGAAGGGGGCTAGCGTTAATCGGAATTACTGGGCGTAAAGGGTGTGTAGGTGGTTATGTAAGTTAGATGTGAAATCCCCGGGCTCAACCTGGGAATTGCGTTTAAAACTGCTTAGCTAGAGTACGGTAGAGGGGGATGGAATTCCGCGTGTAGCAGTGAAATGCGTAGATATGCGGAGGAACACCGATGGCGAAGGCAATCCCCTGGACCTGTACTGACGCTCATGCACGAAAGCGTGGGGAGCAAACAGGATTAGATACCCCAGTAGTCC</w:t>
      </w:r>
    </w:p>
    <w:p w14:paraId="55396F52">
      <w:pPr>
        <w:rPr>
          <w:rFonts w:hint="eastAsia"/>
        </w:rPr>
      </w:pPr>
      <w:r>
        <w:rPr>
          <w:rFonts w:hint="eastAsia"/>
        </w:rPr>
        <w:t>&gt;OTU020681</w:t>
      </w:r>
    </w:p>
    <w:p w14:paraId="7DBB2911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TCGGGTTGTAAAGCACTTTAGTTGGGGAATAAGATGAGCAGTTTAAGAGATGGTTCATTTGAAGGTACCCAAAGAATAAGCACCGGCTAACTCTGTGCCAGCAGCCGCGGTAATACGTAGGGGCCGAGCGTTGTCCGGAGTTACTGGGCGTAAAGCGTGCGCAGGCGGCTTGTCGCGCCCGGCGTGAAAGCCCCCGGCTCAACCGGGGAGGGTCGTCGGGGACGGGCAGGCTTGAGGACAGCAGGGGCTGGTGGAATTCCCGGTGTAGGGGTGAAATCCGTAGATATCGGGAAGAACACCAATGGCGTAGGCAGATTACTGGCTCATTTCTGACGCTAAGGCACGAAAGCGTGGGGAGCGAACCGGATTAGATACCCTGGTAGTCC</w:t>
      </w:r>
    </w:p>
    <w:p w14:paraId="6DCE8F33">
      <w:pPr>
        <w:rPr>
          <w:rFonts w:hint="eastAsia"/>
        </w:rPr>
      </w:pPr>
      <w:r>
        <w:rPr>
          <w:rFonts w:hint="eastAsia"/>
        </w:rPr>
        <w:t>&gt;OTU020682</w:t>
      </w:r>
    </w:p>
    <w:p w14:paraId="51F920FC">
      <w:pPr>
        <w:rPr>
          <w:rFonts w:hint="eastAsia"/>
        </w:rPr>
      </w:pPr>
      <w:r>
        <w:rPr>
          <w:rFonts w:hint="eastAsia"/>
        </w:rPr>
        <w:t>CCTACGGGGGGCTGCAGTGGGGAATATTGCACAATGGGCGAAAGCCTGGTGCAGCGACGCCGCGTGAGGGATGACGGCCTTCGGGTTGTAAACCTCTTTCGCACGGGACGAAGCGTGAGTGACGGTACCGTGAGAAGAAGCACCGGCTAACTACGTGCCAGCAGCCGCGGTAATACGTAGGGTGCGAGCGTTGTCCGGAATTACTGGGCGTAAAGCGTGCGCAGGCGGTTTGCTAAGACAGGTGTGAAATCCCCGGGCTTAACCTGGGAACTGCGCTTGTAACTGGCAAGCTAGAGTGTGGCAGAGGGGGGTGGAATTCCAGGTGTAGCGGTGAAATGCGCAGATATCGGGAGGAACACCAGTAGCGAAGGCGGCTCGCTGGGCCACACCTGACGCTGAGACGCGAAAGCGTGGGGAGCAAACAGGATTAGATACCCCAGTAGTCC</w:t>
      </w:r>
    </w:p>
    <w:p w14:paraId="05086F84">
      <w:pPr>
        <w:rPr>
          <w:rFonts w:hint="eastAsia"/>
        </w:rPr>
      </w:pPr>
      <w:r>
        <w:rPr>
          <w:rFonts w:hint="eastAsia"/>
        </w:rPr>
        <w:t>&gt;OTU020683</w:t>
      </w:r>
    </w:p>
    <w:p w14:paraId="503A47F2">
      <w:pPr>
        <w:rPr>
          <w:rFonts w:hint="eastAsia"/>
        </w:rPr>
      </w:pPr>
      <w:r>
        <w:rPr>
          <w:rFonts w:hint="eastAsia"/>
        </w:rPr>
        <w:t>CCTACGGGGGGCTGCAGTCGAGAATCTTCCGCAATGGACGAAAGTCTGACGGAGCGACGCCGCGTGGTGGATGAAGTCCCTCGGGACGTAAACACCTTTTATGAGGGAGGAAGTTTATTGACGTTACCTCATGAATAAGGGGCTCCCAATTCTGTGCCAGCAGGAGCGGTAATACAGAAGCCTCAAGCGTTACCCGGATTTATTGGGCGTAAAGGATGCGTAGGCGGTTATATTAGTCGGCTGTTAAATGCCGGGGCTTAACCCCGGAATCGCGGCCGAAACGGCATGACTCGAGAGCGTAAGAGGTGAATGGAACTCATGGTGTAGGGGTGAAATCCGTTGATATCATGGGGAACACCGAAAGCGAAAGCAATTCACTGGTACGTTTCTGACACTCAAACACGAAAGCGTGGGTAGCGAACGGGATTAGATACCCCGGTAGTCC</w:t>
      </w:r>
    </w:p>
    <w:p w14:paraId="6DF0B424">
      <w:pPr>
        <w:rPr>
          <w:rFonts w:hint="eastAsia"/>
        </w:rPr>
      </w:pPr>
      <w:r>
        <w:rPr>
          <w:rFonts w:hint="eastAsia"/>
        </w:rPr>
        <w:t>&gt;OTU020684</w:t>
      </w:r>
    </w:p>
    <w:p w14:paraId="0AC84CFA">
      <w:pPr>
        <w:rPr>
          <w:rFonts w:hint="eastAsia"/>
        </w:rPr>
      </w:pPr>
      <w:r>
        <w:rPr>
          <w:rFonts w:hint="eastAsia"/>
        </w:rPr>
        <w:t>CCTACGGGGGGCAGCAGTGGGGAATATTGGACAATGGGCGCAAGCCTGATCCAGCCACGCCGCGTGAGTGATGAAGGCCTTCGGGTCGTAAAGCTCTGTGGGGAGGGACGAACCGCCGTTAGTTCATAGCTAACGGCATGACGGTACCTCCTTAGCAAGCACCGGCTAACTTCGTGCCAGCAGCCGCGGTAATACGAAGGGTGCAAACGTTGCTCGGAATTATTGGGCGTAAAGCGCACGTAGGCGGGTATTTAAGTCAGGGGTGAAATCCCAGAGCTCAACTCTGGAACTGCCTTTGATACTGGGTACCTAGAGTATGGAAGAGGTGAGTGGAATTCCGAGTGTAGAGGTGAAATTCGTAGATATTCGGAAGAACACCAGTGGCGAAGGCGACTTACTGGACACATATTGACGCTGAGGTGCGAAAGCGTGGGGAGCAAACAGGATTAGATACCCTAGTAGTCC</w:t>
      </w:r>
    </w:p>
    <w:p w14:paraId="6105CD92">
      <w:pPr>
        <w:rPr>
          <w:rFonts w:hint="eastAsia"/>
        </w:rPr>
      </w:pPr>
      <w:r>
        <w:rPr>
          <w:rFonts w:hint="eastAsia"/>
        </w:rPr>
        <w:t>&gt;OTU020685</w:t>
      </w:r>
    </w:p>
    <w:p w14:paraId="4540056B">
      <w:pPr>
        <w:rPr>
          <w:rFonts w:hint="eastAsia"/>
        </w:rPr>
      </w:pPr>
      <w:r>
        <w:rPr>
          <w:rFonts w:hint="eastAsia"/>
        </w:rPr>
        <w:t>CCTAGGGAGGCTGCAGTGGGGAATATTGGACAATGGGCGCAAGCCTGATCCAGCCATGCCGCGTGAGTGATGAAGGCCTTAGGGTTGTAAAGCTCTTTTACCCGGGATGATAATGACAGTACCGGGAGAATAAGCCCCGGCTAACTCCGTGCCAGCAGCCGCGGTAATACGGAGGGGGCTAGCGTTGTTCGGAATTACTGGGCGTAAAGCGCGCGTAGGCGGCTTTGTAAGTTAGAGGTGAAAGCCCGGGGCTCAACCCGGGAACTGCGTTTGAGACTGGGTGGCTGGAGTCCGGGAGAGGTGAGCGGAATTCCCAGTGTAGAGGTGAAATTCGTAGATATGGGGAGGAACACCGGTGGCGAAGGCGGCCATCTGGACGGTAACTGACGCTCATGCACGAAAGCGTGGGGAGCAAACAGGATTAGATACCCCGGTAGTCC</w:t>
      </w:r>
    </w:p>
    <w:p w14:paraId="0CC8DDF8">
      <w:pPr>
        <w:rPr>
          <w:rFonts w:hint="eastAsia"/>
        </w:rPr>
      </w:pPr>
      <w:r>
        <w:rPr>
          <w:rFonts w:hint="eastAsia"/>
        </w:rPr>
        <w:t>&gt;OTU020686</w:t>
      </w:r>
    </w:p>
    <w:p w14:paraId="32C989B6">
      <w:pPr>
        <w:rPr>
          <w:rFonts w:hint="eastAsia"/>
        </w:rPr>
      </w:pPr>
      <w:r>
        <w:rPr>
          <w:rFonts w:hint="eastAsia"/>
        </w:rPr>
        <w:t>CCTACGGGGGGCTGCAGTGGGGAATCTTGCGCAATGGGAGCAATCCTGACGCAGCAACGCCGCGTGGGTGATGAAGGTCTTCGGATCGTAAAGCCCTGTCGGAGGGGAAGATGCTTGTCATAGCTAATAGTGATGACAGGTGACGGTACCCTCAAAGGAAGCACCGGCTAACTCTGTGCCAGCAGCCGCGGTAATACAGAGGGTGCAAGCGTTGTTCGGAATTATTGGGCGTAAAGGGAGTGTAGGCGGTTTGGTAAGTCTTCTGTGAAATCTACGGGCTTAGCCTGTAAAGTGCAGAGGAAACTGTCAGGCTTGAGTGTCGGAGAGGATAGGGGAATACCCAGTGTAGAGGTGAAATTCGTAGAGATTGGGTGGAACACCAGTGGCGAAGGCGCCTATCTGGCTGACAACTGACGCTGAGACTCGAAAGCATGGGGAGCAAACAGGATTAGATACCCCAGTAGTCC</w:t>
      </w:r>
    </w:p>
    <w:p w14:paraId="4103253D">
      <w:pPr>
        <w:rPr>
          <w:rFonts w:hint="eastAsia"/>
        </w:rPr>
      </w:pPr>
      <w:r>
        <w:rPr>
          <w:rFonts w:hint="eastAsia"/>
        </w:rPr>
        <w:t>&gt;OTU020687</w:t>
      </w:r>
    </w:p>
    <w:p w14:paraId="705648E2">
      <w:pPr>
        <w:rPr>
          <w:rFonts w:hint="eastAsia"/>
        </w:rPr>
      </w:pPr>
      <w:r>
        <w:rPr>
          <w:rFonts w:hint="eastAsia"/>
        </w:rPr>
        <w:t>CCTACGGGTGGCAGCAGTAGGGAATATTGGGCAATGGAGGAAACTCTGACCCAGCCATGCCGCGTGCAGGAAGAAGGCCCTCAGGGTTGTAAACTGCTTTAGAAGGGGAAGAATAAGCATTACGTGTAATGTGATGACGGTACCCTTAGAATAAGCACCGGCTAACTACGTGCCAGCAGCCGCGGTAATACGTAGGTGGCAAGCGTTGTCCGGATTTACTGGGCGTAAAGCGTGCGCAGGCGGACGGGTAAGTAGGAAGTGAAAGGTTGGAGCTCAACTCCAACACTGCTCCCTATACTGCCTGTCTTGAATGTCGGAGAGGAAGAGGGAACGACACGTGTAGCGGTGAAATGCGTTGAGATGTGTCGGAACACCAATGGCGAAGGCAGCTCGCTGGGACGTTACTGACGCTGAGACGCGAAAGCGTGGGGAGCAAGCCGGATTAGATACCCTGGTAGTCC</w:t>
      </w:r>
    </w:p>
    <w:p w14:paraId="52E3563B">
      <w:pPr>
        <w:rPr>
          <w:rFonts w:hint="eastAsia"/>
        </w:rPr>
      </w:pPr>
      <w:r>
        <w:rPr>
          <w:rFonts w:hint="eastAsia"/>
        </w:rPr>
        <w:t>&gt;OTU020688</w:t>
      </w:r>
    </w:p>
    <w:p w14:paraId="15B6C0EA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CGGGTTGTAAACCCCTTTCAGCAGGGACGAAGCCTCACGGTGACGGTACCTCCAGAAGAAGCCCCGGCTAACTACGTGCCAGCAGCCGCGGTAATACGTAGGGTGCAGGCGTTATCCGGATTTATTGGGTTTAAAGGGTGCGTAGGCGGCCTATTAAGTCAGGGGTGAAAGACGGTGGCTCAACCATCGCAGTGCCCTTGATACTGATGGGCTTGATTACACTTGAGGTAGGCGGAATTGACGGTGTAGCGGTGAAATGCATAGATATCGTCAAGAACACCGATAGCGAAGGCAGCTTACCAAGCTGTAACTGACACTGAGGCACGAAAGTGTGGGGATCAAACAGGATTAGATACCCCGGTAGTCC</w:t>
      </w:r>
    </w:p>
    <w:p w14:paraId="39FDDB59">
      <w:pPr>
        <w:rPr>
          <w:rFonts w:hint="eastAsia"/>
        </w:rPr>
      </w:pPr>
      <w:r>
        <w:rPr>
          <w:rFonts w:hint="eastAsia"/>
        </w:rPr>
        <w:t>&gt;OTU020689</w:t>
      </w:r>
    </w:p>
    <w:p w14:paraId="34713A4D">
      <w:pPr>
        <w:rPr>
          <w:rFonts w:hint="eastAsia"/>
        </w:rPr>
      </w:pPr>
      <w:r>
        <w:rPr>
          <w:rFonts w:hint="eastAsia"/>
        </w:rPr>
        <w:t>CCTACGGGAGGCAGCAGTCGAGAATCTTCCACAATGGACGAAAGTCTGATGGAGCGACGCCGCGTGGTTGATGAAGTCCTTCGGGATGTAAAAACCTTTTGTAGACGAGAAAGTCATTGATCAGTCTAAGAATAAGGGGTTGCTAAACTCGTGCCAGCAGCAGCGGTAATACGAGTGCCCCGAGCGTTATCCGGAATTATTGGGCGTAAAGGGTGTGTAGGCGGTTGTATTAGTCTTGTGTTCGGTAGGGGAGACTGGAATTCCTGGTGTAGCGGTGAAATGCGCAGATATCAGGAGGAACACCGATGGCGAAGGCAGGTCACTGGGCCGCAACTGACGCTGAGGAGCGAAAGCATGGGGAGCGAACAGGATTAGATACCCGAGTAGTCC</w:t>
      </w:r>
    </w:p>
    <w:p w14:paraId="7EFD98B9">
      <w:pPr>
        <w:rPr>
          <w:rFonts w:hint="eastAsia"/>
        </w:rPr>
      </w:pPr>
      <w:r>
        <w:rPr>
          <w:rFonts w:hint="eastAsia"/>
        </w:rPr>
        <w:t>&gt;OTU020690</w:t>
      </w:r>
    </w:p>
    <w:p w14:paraId="306FDEDB">
      <w:pPr>
        <w:rPr>
          <w:rFonts w:hint="eastAsia"/>
        </w:rPr>
      </w:pPr>
      <w:r>
        <w:rPr>
          <w:rFonts w:hint="eastAsia"/>
        </w:rPr>
        <w:t>CCTACGGGAGGCAGCAGTAGGGAATCTTCCGCAATGGACGAAAGTCTGACGGAGCAACGCCGCGTGAGTGAAGAAGGTTTTCGGATCGTAAAACTCTGTTGTAAGGGAAGAACAAGTACAGTAGTAACTGGCTGTACCTTGACGGTACCTTATTAGAAAGCCACGGCTAACTACGTGCCAGCAGCCGCGGTAATACGGAGGGTGCAAGCGTTATCCGGATTCACTGGGTTTAAAGGGTGCGTAGGCGGGCAGGTAAGTCCGTGGTGAAATCTCTGAGCTTAACTCAGAAACTGCCATGGATACTGGAGGGCTTGAGTACAGATGAGGTAGGCGGAATTTATGGTGTAGCGGTGAAATGCATAGATACCATAAAGAACACCTATTGCGAAGGCAGCTTACTAAGCTGTAACTGACGCTGAGGCACGAAAGCGTGGGGAGCGAACAGGATTAGATACCCTTGTAGTCC</w:t>
      </w:r>
    </w:p>
    <w:p w14:paraId="4C1136A5">
      <w:pPr>
        <w:rPr>
          <w:rFonts w:hint="eastAsia"/>
        </w:rPr>
      </w:pPr>
      <w:r>
        <w:rPr>
          <w:rFonts w:hint="eastAsia"/>
        </w:rPr>
        <w:t>&gt;OTU020691</w:t>
      </w:r>
    </w:p>
    <w:p w14:paraId="7F1881B8">
      <w:pPr>
        <w:rPr>
          <w:rFonts w:hint="eastAsia"/>
        </w:rPr>
      </w:pPr>
      <w:r>
        <w:rPr>
          <w:rFonts w:hint="eastAsia"/>
        </w:rPr>
        <w:t>CCTACGGGCGGCAGCAGTAGGGAATCTTCCGCAATGGACGAAAGTCTGACGGAGCAACGCCGCGTGAGTGAAGAAGGTTTTCGGATCGTAAAGCTCTGTTGCAAGGGAAGAACAAGTAGCGTAGTAACTGGCGCTACCTTGACGGTACCTTGTTAGAAAGCCACGGCTAACTACGTGCCAGCAGCCGCGGTAAGACGTAGGGCGCGAGCGTTGTCCGGATTTATTGGGCGTAAAGAGCTCGTAGGCGGCTTGTCGCGTCGACTGTGAAAACCCGCGGCTCAACCGCGGGCCTGCAGCCGATACGGGCAGGCTAGAGTCCGGGAGAGGTGAGTGGAATTCCTAGTGTAGAGGTGAAATTCGTAGATATTAGGAAGAACACCAGTGGCGAAGGCGGCTCACTGGCCCGGTACTGACGCTCATGTGCGAAAGCGTGGGGAGCAAACAGGATTAGATACCCCTGTAGTCC</w:t>
      </w:r>
    </w:p>
    <w:p w14:paraId="6A521A6C">
      <w:pPr>
        <w:rPr>
          <w:rFonts w:hint="eastAsia"/>
        </w:rPr>
      </w:pPr>
      <w:r>
        <w:rPr>
          <w:rFonts w:hint="eastAsia"/>
        </w:rPr>
        <w:t>&gt;OTU020692</w:t>
      </w:r>
    </w:p>
    <w:p w14:paraId="50766E43">
      <w:pPr>
        <w:rPr>
          <w:rFonts w:hint="eastAsia"/>
        </w:rPr>
      </w:pPr>
      <w:r>
        <w:rPr>
          <w:rFonts w:hint="eastAsia"/>
        </w:rPr>
        <w:t>CCTACGGGAGGCTGCAGTCGAGGATCTTCGGCAATGGGCGCAAGCCTGACCGAGCGACGCCGCGTGCGCGATGAAGGCCTTCGGGTTGTAAAGCGCTGTCGGGGGGGAGGAAAGCCCCGCAAGGGGCCTGACCTATCCCCGGAGGAAGCACGGGCTAAGTTCGTGCCAGCAGCCGCGGTAAGACGAACCGTGCGAACGTTGTTCGGATTCACTGGGCTTAAAGGGCGCGTAGGCGGGTGGCCAAGTCCGGGGTGAAATCTTTCGGCCCAACCGGAAAAGGGCCTCGGATACTGGCCGCCTGGAGGGAGGTAGGGGCAGGTGGAACTTCCGGTGGAGCGGTGAAATGCGTAGATATCGGAAGGAACGCCGGTGGCGAAAGCGACCTGCTGGACCTCTTCTGACGCTGAGGCGCGAAAGCCAGGGGAGCAAACGGGATTAGATACCCTAGTAGTCC</w:t>
      </w:r>
    </w:p>
    <w:p w14:paraId="73B02149">
      <w:pPr>
        <w:rPr>
          <w:rFonts w:hint="eastAsia"/>
        </w:rPr>
      </w:pPr>
      <w:r>
        <w:rPr>
          <w:rFonts w:hint="eastAsia"/>
        </w:rPr>
        <w:t>&gt;OTU020693</w:t>
      </w:r>
    </w:p>
    <w:p w14:paraId="3DA45A84">
      <w:pPr>
        <w:rPr>
          <w:rFonts w:hint="eastAsia"/>
        </w:rPr>
      </w:pPr>
      <w:r>
        <w:rPr>
          <w:rFonts w:hint="eastAsia"/>
        </w:rPr>
        <w:t>CCTACGGGGGGCAGCAGTGGGGAATTTTGGACAATGGGCGCAAGCCTGATCCAGCAATGCCGCGTGAGTGAAGAAGGCCTTCGGGTTGTAAAGCTCTTTTGTCAGGGAAGAAACGGCTGTGGCTAATATCCACGGCTAATGACGGTACCTGAAGAATAAGCACCGGCTAACTACGTGCCAGCAGCCGCGGTAATACGTAGGGTGCAAGCGTTAATCGGAATCACTGGGCGTAAAGGGCGCGTAGGCGGGATGGCAAGTCGGTCGTGAAATCTCTCGGCTCAACCGAGAAACGTCGGCCGATACTGCCGTTCTTGAGGGATGCAGAGGAGACTGGAATTCCCGGTGTAGCGGTGAAATGTGTAGAGATCGGGAAGAACACCGGTGGCGAAGGCGGCTATCTGGCCCGTTATTGACGCTGAGGCGCGAAAGCGTGGGGAGCAAACAGGATTAGATACCCTTGTAGTCC</w:t>
      </w:r>
    </w:p>
    <w:p w14:paraId="0940519A">
      <w:pPr>
        <w:rPr>
          <w:rFonts w:hint="eastAsia"/>
        </w:rPr>
      </w:pPr>
      <w:r>
        <w:rPr>
          <w:rFonts w:hint="eastAsia"/>
        </w:rPr>
        <w:t>&gt;OTU020694</w:t>
      </w:r>
    </w:p>
    <w:p w14:paraId="60D908AB">
      <w:pPr>
        <w:rPr>
          <w:rFonts w:hint="eastAsia"/>
        </w:rPr>
      </w:pPr>
      <w:r>
        <w:rPr>
          <w:rFonts w:hint="eastAsia"/>
        </w:rPr>
        <w:t>CCTACGGGCGGCTGCAGTAAGGAATATTGGTCAATGGAGGCAACTCTGAACCAGCCATGCCGCGTGAAGGATGAAGGTCCTCTGGATTGTAAACTTCTTTTACAGGGGAAGAAACCACTTTTTTCCAAAAGTGTTGACGGTACCCTGGGAATAAGCACCGGCTAACTCCGTGCCAGCAGCCGCGGTAATACGGAGGGTGCAAGCGTTATCCGGATTCACTGGGTTTAAAGGGTGCGTAGGAGGGTAGGTAAGTCAGTGGTGAAATCTCCGGGCTCAACTGGGAGGGGTCGGGCGAGACTGCGGGGCTCGAGGCGGGCAGAGGGCAGTGGAATTCCGGGTGTAGTGGTGGAATGCGTAGATATCGGGAGGAACACCAGTGGCGAAGGCGGCCACCTGGACGGATACTGACGCTGAGACGCGAAAGCGTGGGTAGCAAACAGGATTAGATACCCGTGTAGTCC</w:t>
      </w:r>
    </w:p>
    <w:p w14:paraId="0E6A7682">
      <w:pPr>
        <w:rPr>
          <w:rFonts w:hint="eastAsia"/>
        </w:rPr>
      </w:pPr>
      <w:r>
        <w:rPr>
          <w:rFonts w:hint="eastAsia"/>
        </w:rPr>
        <w:t>&gt;OTU020695</w:t>
      </w:r>
    </w:p>
    <w:p w14:paraId="5C409BE5">
      <w:pPr>
        <w:rPr>
          <w:rFonts w:hint="eastAsia"/>
        </w:rPr>
      </w:pPr>
      <w:r>
        <w:rPr>
          <w:rFonts w:hint="eastAsia"/>
        </w:rPr>
        <w:t>CCTACGGGTGGCAGCAGTGGGGAATTGTTCACAATGGGCGCAAGCCTGATGACGCAACGCCGCGTGGAGGACGAAGGTCTTCGGATTGTAAACTCCTGTTGCCCGGGACGAAAAGCCTCGACCTAATACGTCGAGGTCTGACGGTACCGGGTGAGGAAGCCCCGGCTAACTCTGTGCCAGCAGCCGCGGTAATACAGAGGGGGCAAGCGTTGTTCGGAATTACTGGGCGTAAAGCGCGCGCAGGCGGCCGGTTAAGTCGGGTGTGAAAGGCTGCGGCTCAACCGCAGAGCGGCACCCGAAACTGGCGGGCTTGAGTGCAGGAGAGGGAAGCGGAATTCCCGGTGTAGCGGTGAAATGCGTAGATATCTGGAGGAACATCGGTGGCGAAGGCGGCATCCTGGACCGATATTGACGCTGAGGCGCGAAAGCCAGGGGAGCAAACGGGATTAGATACCCTGGTAGTCC</w:t>
      </w:r>
    </w:p>
    <w:p w14:paraId="3B45B4C4">
      <w:pPr>
        <w:rPr>
          <w:rFonts w:hint="eastAsia"/>
        </w:rPr>
      </w:pPr>
      <w:r>
        <w:rPr>
          <w:rFonts w:hint="eastAsia"/>
        </w:rPr>
        <w:t>&gt;OTU020696</w:t>
      </w:r>
    </w:p>
    <w:p w14:paraId="7569C6CB">
      <w:pPr>
        <w:rPr>
          <w:rFonts w:hint="eastAsia"/>
        </w:rPr>
      </w:pPr>
      <w:r>
        <w:rPr>
          <w:rFonts w:hint="eastAsia"/>
        </w:rPr>
        <w:t>CCTACGGGTGGCTGCAGTGGGGAATATTGCGCAATGGGCGAAAGCCTGACGCAGCCACGCCGCGTGGGTGATGAAGGCCTTCGGGTTGTAAAGCCCTGTCGGGAGGGAAGAAGTTCTGACGGTACCTCCCAAGAAAGCACCGGCTAACTCCGTGCCAGCAGCCGCGGTAATACGGAGGGGGCTAGCGTTGTTCGGAATTACTGGGCGTAAAGCGCACGTAGGCGGCTTTGTAAGTTAGAGGTGAAAGCCCGGAGCTCAACTGGGAGAGGTCGTACAAGACTGGCGGGCTGGAGTGTGGTAAGGGAAGGTGGAATTCCGGGTGTAGTGGTGAAATGCGTAGATATCCGGAGGAATACCGATGGCGAAGGCAGCCCCCTGGGATAACACTGACGCTCATGCACGAAAGCGTGGGGAGCAAACAGGATTAGATACCCGTGTAGTCC</w:t>
      </w:r>
    </w:p>
    <w:p w14:paraId="00CEDB4B">
      <w:pPr>
        <w:rPr>
          <w:rFonts w:hint="eastAsia"/>
        </w:rPr>
      </w:pPr>
      <w:r>
        <w:rPr>
          <w:rFonts w:hint="eastAsia"/>
        </w:rPr>
        <w:t>&gt;OTU020697</w:t>
      </w:r>
    </w:p>
    <w:p w14:paraId="287C3E28">
      <w:pPr>
        <w:rPr>
          <w:rFonts w:hint="eastAsia"/>
        </w:rPr>
      </w:pPr>
      <w:r>
        <w:rPr>
          <w:rFonts w:hint="eastAsia"/>
        </w:rPr>
        <w:t>CCTACGGGGGGCAGCAGTGGGGAATATTGGACAATGGGGGCAACCCTGATCCAGCCATGCCGCGTGTGTGAAGAAGGCCTTCGGGTTGTAAAGCACTTTAAGTGGGGAGAAAGGTTCGCGGGTTAATAACCCGCGGAATTGATGTTACCCACAGAATAAGCACCGGCTAACTCTGTGCCAGCAGCCGCGGTAATACAGAGGGTGCAAGCGTTAATCGGAATTACTGGGCGTAAAGCGCGCGTAGGCGGCTGTCTAAGTCGGGTGTGAAAGCCCCGGGCTCAACCTGGGAATTGCGATGGATACTGGGCAACTAGAGTGTGGTAGAGGGTGGCGGAATTCCCGGTGTAGCAGTGAAATGCGTAGAGATCGGGAGGAACATCCGTGGCGAAGGCGGCCACCTGGGCCAACACTGACGCTGAGGCGCGAAAGCCAGGGGAGCAAACGGGATTAGATACCCCGGTAGTCC</w:t>
      </w:r>
    </w:p>
    <w:p w14:paraId="389EA520">
      <w:pPr>
        <w:rPr>
          <w:rFonts w:hint="eastAsia"/>
        </w:rPr>
      </w:pPr>
      <w:r>
        <w:rPr>
          <w:rFonts w:hint="eastAsia"/>
        </w:rPr>
        <w:t>&gt;OTU020698</w:t>
      </w:r>
    </w:p>
    <w:p w14:paraId="6ECB2FC5">
      <w:pPr>
        <w:rPr>
          <w:rFonts w:hint="eastAsia"/>
        </w:rPr>
      </w:pPr>
      <w:r>
        <w:rPr>
          <w:rFonts w:hint="eastAsia"/>
        </w:rPr>
        <w:t>CCTACGGGTGGCTGCAGTAGGGAATTTTCCGCAATGGGCGCAAGCCTGACGGAGCAACGCCGCGTGAGTGAGGACGGCTTTCGGGTTGTAAAACTCTGTTCTTCGGGAAGAACGGCCGAAGGGTGAAGAATCCTTTGGCGTGACGGTACCGGAGGAGAAAGCCCCGGCTAACTACGTGCCAGCAGCCGCGGTAATACGTAGGGGGCGAGCGTTGTCCGGAATTACTGGGCGTAAAGCGCGCGCAGGCGGCTTGTTAAGTCAGGTGTCAAAATGCGGGGCTCAACCCCGTATCGCACTTGATACTGGCAGGCTTGAGTGCAGGAGAGGGAAGTGGAATTCCTAGTGTAGCGGTGAAATGCGTAGATATTAGGAGGAACACCAGTGGCGAAGGCGACTTCCTGGACTGTAACTGACGCTGAGGCGCGAAAGCTAGGGGAGCAAACAGGATTAGATACCCCAGTAGTCC</w:t>
      </w:r>
    </w:p>
    <w:p w14:paraId="681F82A7">
      <w:pPr>
        <w:rPr>
          <w:rFonts w:hint="eastAsia"/>
        </w:rPr>
      </w:pPr>
      <w:r>
        <w:rPr>
          <w:rFonts w:hint="eastAsia"/>
        </w:rPr>
        <w:t>&gt;OTU020699</w:t>
      </w:r>
    </w:p>
    <w:p w14:paraId="3D06A010">
      <w:pPr>
        <w:rPr>
          <w:rFonts w:hint="eastAsia"/>
        </w:rPr>
      </w:pPr>
      <w:r>
        <w:rPr>
          <w:rFonts w:hint="eastAsia"/>
        </w:rPr>
        <w:t>CCTACGGGAGGCAGCAGTGGGGAATATTGGACAATGGGCGGAAGCCTGATCCAGCAACGCCGCGTGAGGGATGACGGCCTTCGGGTTGTAAACCTCTTTCACCTGTGACGAAGCCTTGTCTTTTGTGGGTGGGGTGACGGTAGCGGGAGAAGAAGCACCGGCCAACTACGTGCCAGCAGCCGCGGTAATACGTAGGGTGCAGGCGTTAATCGGAATTACTGGGCGTAAAGCGTGCGCAGGCGGTTTGCTAAGAGAGATGTGAAAGCCCCGGGCTTAACCTGGGAACTGCGTTTCTAACTGGCAAGCTTGAGTGTGGCAGAGGGGGGTGGAATTCCACGTGTAGCAGTGAAATGCGTAGAGATGTGGAGGAACACCGATGGCGAAGGCAGCCCCCTGGGCTAACACTGACGCTCATGCACGAAAGCGTGGGGAGCAAACAGGATTAGATACCCCAGTAGTCC</w:t>
      </w:r>
    </w:p>
    <w:p w14:paraId="51746936">
      <w:pPr>
        <w:rPr>
          <w:rFonts w:hint="eastAsia"/>
        </w:rPr>
      </w:pPr>
      <w:r>
        <w:rPr>
          <w:rFonts w:hint="eastAsia"/>
        </w:rPr>
        <w:t>&gt;OTU020700</w:t>
      </w:r>
    </w:p>
    <w:p w14:paraId="5D718B4A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AGGCTCTGGTTAATACCTGGGGCTCATGACGGTACCGTAAGAATAAGCACCGGCTAACTACGTGCCAGCAGCCGCGGTAATACGTAGGGTGCAAGCGTTAATCGGAATTACTGGGCGTAAAGGGCTCGTAGGCGGCCAACTAAGTCGGATGTGAAATCCCCAGGCTCAACCTGGGAACTGCATCCGATACTGGATGGCTTGAATCCGGGAGAGGGATGCAGAATTCCAGGTGTAGCGGTGAAATGCGTAGAGATTGGGAAGAACACCAGTGGCGAAGGCGGCTATCTGGACGGTTACTGACGCTAAGACTCGAAAGCGTGGGGAGCAAACAGGATTAGATACCCCAGTAGTCC</w:t>
      </w:r>
    </w:p>
    <w:p w14:paraId="5F5CDF82">
      <w:pPr>
        <w:rPr>
          <w:rFonts w:hint="eastAsia"/>
        </w:rPr>
      </w:pPr>
      <w:r>
        <w:rPr>
          <w:rFonts w:hint="eastAsia"/>
        </w:rPr>
        <w:t>&gt;OTU020701</w:t>
      </w:r>
    </w:p>
    <w:p w14:paraId="5C7EDDDB">
      <w:pPr>
        <w:rPr>
          <w:rFonts w:hint="eastAsia"/>
        </w:rPr>
      </w:pPr>
      <w:r>
        <w:rPr>
          <w:rFonts w:hint="eastAsia"/>
        </w:rPr>
        <w:t>CCTACGGGGGGCAGCAGTGGGGAATCTTGCGCAATGCGCGAAAGCGTGACGCAGCAACGCCGCGTGGGGGAAAAATGTCTTACGGGTTAATACCCCGTAGGAGTGATGGTACCTGAGGAATAAGCACCGGCTAACTTCGTGCCAGCAGCCGCGGTAATACGAAGGGTGCAAGCGTTGTTCGGAATTACTGGGCGTAAAGGGCGCGTAGGCGGCCTTCTAAGTCGGATGTGAAATCTCCCGGCTCAACTGGGAGGGGTCATGCGATACTGGCGGGCTCGAGGCAGGTAGGGGGAAGCGGAATTCCCGGTGTAGTGGTGGAATGCGTAGATATCGGGAGGAACACCAGTGGCGAAGGCGGCTTCCTGGACCTGTTCTGACGCTGAGGAGCGAAAGCGTGGGGAGCGATCCGGATTAGATACCCTAGTAGTCC</w:t>
      </w:r>
    </w:p>
    <w:p w14:paraId="3127953C">
      <w:pPr>
        <w:rPr>
          <w:rFonts w:hint="eastAsia"/>
        </w:rPr>
      </w:pPr>
      <w:r>
        <w:rPr>
          <w:rFonts w:hint="eastAsia"/>
        </w:rPr>
        <w:t>&gt;OTU020702</w:t>
      </w:r>
    </w:p>
    <w:p w14:paraId="43D71EC0">
      <w:pPr>
        <w:rPr>
          <w:rFonts w:hint="eastAsia"/>
        </w:rPr>
      </w:pPr>
      <w:r>
        <w:rPr>
          <w:rFonts w:hint="eastAsia"/>
        </w:rPr>
        <w:t>CCTACGGGAGGCTGCAGTTGGGAATCTTGGACAATGGGGGAAACCCTGATCCAGCCATGCCGCGTGAGTGATGAAGGCCTTCGGGTTGTAAAGCTCTTTAGTGAGGGAGGAAGGCAATTAGTTTAATAAACTAGTTGATTGACGTTACCTCAAGAATAAGCACCGGCTAACTCTGTGCCAGCAGCCGCGGTAATACGTAGGTGGCAAGCGTTGTCCGGAATTACTGGGCGTAAAGCGTGCGCAGGCGGTTATGCAAGACAGATGTGAAATCCCCGGGCTCAACCTGGGAACTGCATTTGTGACTGCATGGCTAGAGTACGGCAGAGGGGGATGGAATTCCGCGTGTAGCAGTGAAATGCGTAGATATGCGGAGGAACACCGATGGCGAAGGCAATCCCCTGGGCCTGTACTGACGCTCATGCACGAAAGCGTGGGGAGCAAACAGGATTAGATACCCGGGTAGTCC</w:t>
      </w:r>
    </w:p>
    <w:p w14:paraId="652FFE5D">
      <w:pPr>
        <w:rPr>
          <w:rFonts w:hint="eastAsia"/>
        </w:rPr>
      </w:pPr>
      <w:r>
        <w:rPr>
          <w:rFonts w:hint="eastAsia"/>
        </w:rPr>
        <w:t>&gt;OTU020703</w:t>
      </w:r>
    </w:p>
    <w:p w14:paraId="7C927123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ATTGTAAACCTCTGTCACCGGGGAAGAAACGCTTCAGGTTAATAGTCTGAAGCCTGACTTAACCCGGAGAGGAAGCAGTGGCTAACTCTGTGCCAGCAGCCGCGGTAATACAGAGACTGCGAGCGTTAATCGGAATTACTGGGCGTAAAGGGCGCGTAGGCGGTGAAGTAAGTCGGGTGTGAAATCCCCGGGCTCAACCTGGGAACTGCCTCCGATACTGCTTCGCTAGAGTATGGTAGAGGGAAGCGGAATTCCGGGTGTAGCGGTGGAATGCGTAGAGATCCGGAAGAACACCGGTGGCGAAGGCGGCCCGCTGGGCTGTGGCTGACGCTGAGGCGCGACAGCGTGGGGAGCAAACAGGATTAGATACCCTAGTAGTCC</w:t>
      </w:r>
    </w:p>
    <w:p w14:paraId="2780FD85">
      <w:pPr>
        <w:rPr>
          <w:rFonts w:hint="eastAsia"/>
        </w:rPr>
      </w:pPr>
      <w:r>
        <w:rPr>
          <w:rFonts w:hint="eastAsia"/>
        </w:rPr>
        <w:t>&gt;OTU020704</w:t>
      </w:r>
    </w:p>
    <w:p w14:paraId="1616E67A">
      <w:pPr>
        <w:rPr>
          <w:rFonts w:hint="eastAsia"/>
        </w:rPr>
      </w:pPr>
      <w:r>
        <w:rPr>
          <w:rFonts w:hint="eastAsia"/>
        </w:rPr>
        <w:t>CCTACGGGCGGCTGCAGTGGGGAATCTTGCACAATGCGCGAAAGCGTGATGCAGCAACGCCGCGTGAGGGAAGACGGCCTTCGGGTTGTAAACCTCTTTCAGTTGGGACGAAGGTCGGGCGGTTAATAGCCGTTCCGACTGACGGTACCTTCACAAGAAGCCCCGGCTAACTACGTGCCAGCAGCCGCGGTAAGACGAGGGGTCCAAGCGTTGTTCGGATTTACTGGGCGTAAAGGGCGCGTAGGCGGCGCAACAAGTCACTTGTGAAATCTCCTGGCTCAACTAGGAGCGGTCAAGTGATACTGTCGTGCTAGAGTGCGGAAGGGGCTACTGGAATTCTCGGTGTAGCGGTGAAATGCGCAGATATCAGGAGGAACACCGGTGGCGAAGGCGGTGGTCTGGGCCGGCACTGACGCTGAGGAGCGAAAGCGTGGGGAGCAAACAGGATTAGATACCCCAGTAGTCC</w:t>
      </w:r>
    </w:p>
    <w:p w14:paraId="10A268CA">
      <w:pPr>
        <w:rPr>
          <w:rFonts w:hint="eastAsia"/>
        </w:rPr>
      </w:pPr>
      <w:r>
        <w:rPr>
          <w:rFonts w:hint="eastAsia"/>
        </w:rPr>
        <w:t>&gt;OTU020705</w:t>
      </w:r>
    </w:p>
    <w:p w14:paraId="2593EB75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ACGGGAACGATAATGACGGTACCCGGAGAAGAAGCTGCGGCTAACTACGTGCCAGCAGCCGCGGTAATACGTAGGCAGCGAGCGTTGTTCGGAGTTACTGGGCGTAAAGGGCGCGTAGGCGGCTCTTTAAGTTAGATGTGAAAACCCAGGGCTTAACTTTGGGAGTGCATTTAAAACTGAAGGGCTTGAGTGCAGGAGAGGTAAGTGGAATTCCTAGTGTAGCGGTGAAATGCGTAGAGATTAGGAAGAACCCCAGTGGCGAAGGCGACTTTCTGGACCATAACTGACGCTGAGGCATGAAAGCGTGGGGAGCAAACAGGATTAGATACCCGGGTAGTCC</w:t>
      </w:r>
    </w:p>
    <w:p w14:paraId="3A626474">
      <w:pPr>
        <w:rPr>
          <w:rFonts w:hint="eastAsia"/>
        </w:rPr>
      </w:pPr>
      <w:r>
        <w:rPr>
          <w:rFonts w:hint="eastAsia"/>
        </w:rPr>
        <w:t>&gt;OTU020706</w:t>
      </w:r>
    </w:p>
    <w:p w14:paraId="5C41CE62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CGAAGCCACTCGGGTTAATAGCCCAGAGGGTGACGGTACCTCCAGAAGAAGCCCCGGCTAACTACGTGCCAGCAGCCGCGGTAATACGTAGGGGGCAAGCGTTATCCGGAGTTACTGGGCGTAAAGCGCATGTAGGCGGTTGGACAAGTTGAGTGTGAAAGCTCCCGGCTAAACTGGGAGAGGACATTCAAGACTGTTCGACTAGAGGATGGTAGAGGGGCGTAGAATTCCGGGTGTAGCGGTGAAATGTGTAGAGATCCGGAGGAATACCAGTGGTGAAGACGACGCCCTGGGCCATTACTGACGCTGAGATGCGAAAGCGTGGGGAGCGAACGGGATTAGATACCCTGGTAGTCC</w:t>
      </w:r>
    </w:p>
    <w:p w14:paraId="584C5E41">
      <w:pPr>
        <w:rPr>
          <w:rFonts w:hint="eastAsia"/>
        </w:rPr>
      </w:pPr>
      <w:r>
        <w:rPr>
          <w:rFonts w:hint="eastAsia"/>
        </w:rPr>
        <w:t>&gt;OTU020707</w:t>
      </w:r>
    </w:p>
    <w:p w14:paraId="68E63B44">
      <w:pPr>
        <w:rPr>
          <w:rFonts w:hint="eastAsia"/>
        </w:rPr>
      </w:pPr>
      <w:r>
        <w:rPr>
          <w:rFonts w:hint="eastAsia"/>
        </w:rPr>
        <w:t>CCTACGGGGGGCTGCAGCCAGGAATCTTGGGCAATGGGCGAAAGCCTGACCCAGCAACACCGTGTGGGCGATGAAGGCCTTCGGGTTGTAAACCTCTTTCGACAGGGAAGAAGCCACCTCTCAAGGTGGTGACGGTACCTGTAGAAGAAGCCCCGGCTAACTACGTGCCAGCAGCCGCGGTAATACGTAGGGACCGAGCGTTGTCCGGATTTATTGGGCGTAAAGAGCTCGTAGGCGGTTTGTTGCGTCGGCCGTGAAAACCTGGGGCTTAACCCTGGGCTTGCGGTCGATACGGGCAGACTTGAGTTCGGTAGGGGAGACTGGAATTCCTGGTGTAGCGGTGAAATGCGCAGATATCAGGAGGAACACCAGTAGCGAAGGCGGCTCGCTGGGCCATACCTGACGCTGAGACGCGAAAGCGTGGGGAGCAAACAGGATTAGATACCCCTGTAGTCC</w:t>
      </w:r>
    </w:p>
    <w:p w14:paraId="01C676D4">
      <w:pPr>
        <w:rPr>
          <w:rFonts w:hint="eastAsia"/>
        </w:rPr>
      </w:pPr>
      <w:r>
        <w:rPr>
          <w:rFonts w:hint="eastAsia"/>
        </w:rPr>
        <w:t>&gt;OTU020708</w:t>
      </w:r>
    </w:p>
    <w:p w14:paraId="32E59812">
      <w:pPr>
        <w:rPr>
          <w:rFonts w:hint="eastAsia"/>
        </w:rPr>
      </w:pPr>
      <w:r>
        <w:rPr>
          <w:rFonts w:hint="eastAsia"/>
        </w:rPr>
        <w:t>CCTACGGGGGGCAGCAGTGGGGAATTTTGCGCAATGGGGGAAACCCTGACGCAGCAACGCCGCGTGGAGGATGAAGGTCTTTGGATTGTAAACTCCTTTCGACCGGGACGATTATGACGGTACCGGTGGAAGAAGCACCGGCTAACTCTGTGCCAGCAGCCGCGGTAATACAGAGGGTGCTAGCGTTGTTCGGAATTACTGGGCGTAAAGCGCGTGTAGGCGGCCGAGCAAGTCGGATGTGAAAGCCCTGGGCTTAACCCAGGAAGTGCATTCGAAACTGCCCGGCTCGAGTACGGGAGAGGGAGGTGGAATTCCCAGTGTAGAGGTGAAATTCGTAGATATCAGGAGGAACACCGGTGGCGAAGGCGGGTCTCTGGGCCGATACTGACGCTGAGGAGCGAAAGCATGGGGAGCGAACAGGATTAGATACCCCGGTAGTCC</w:t>
      </w:r>
    </w:p>
    <w:p w14:paraId="584F2449">
      <w:pPr>
        <w:rPr>
          <w:rFonts w:hint="eastAsia"/>
        </w:rPr>
      </w:pPr>
      <w:r>
        <w:rPr>
          <w:rFonts w:hint="eastAsia"/>
        </w:rPr>
        <w:t>&gt;OTU020709</w:t>
      </w:r>
    </w:p>
    <w:p w14:paraId="34D3AAD3">
      <w:pPr>
        <w:rPr>
          <w:rFonts w:hint="eastAsia"/>
        </w:rPr>
      </w:pPr>
      <w:r>
        <w:rPr>
          <w:rFonts w:hint="eastAsia"/>
        </w:rPr>
        <w:t>CCTACGGGCGGCAGCAGTGGGGAATATTGGACAATGGGCGCAAGCCTGATCCAGCCATGCCGCGTGAGTGATGAAGGCCTTAGGGTTGTAAAGCTCTTTTGCCCGGGAAGAAACAAATGACGGTACCGGGTGAATAAGCCTCGGCTAACTACGTGCCAGCAGCCGCGGTAAGACGTAGGAGGCAAGCGTTGTTCGGAATTACTGGGCGTAAAGCGTCCGTAGGCGGCGTTGTAAGTGGATAGTTAAATCCCGGGGCTCAACCCCGTGGGTGCTACCCAGACTGCAGCGCTGGAGGTCGGCAGAGGGTGATGGAATTCCCGGTGTAGCGGTGAAATGCGTAGATATCGGGAGGAACACCAGTGGCGTAAGCGATCACCTGGGCTAGACCTGACGCTGAGGGACGAAGGCGTGGGGAGCAAACGGGATTAGATACCCCAGTAGTCC</w:t>
      </w:r>
    </w:p>
    <w:p w14:paraId="3196A184">
      <w:pPr>
        <w:rPr>
          <w:rFonts w:hint="eastAsia"/>
        </w:rPr>
      </w:pPr>
      <w:r>
        <w:rPr>
          <w:rFonts w:hint="eastAsia"/>
        </w:rPr>
        <w:t>&gt;OTU020710</w:t>
      </w:r>
    </w:p>
    <w:p w14:paraId="123DFD0A">
      <w:pPr>
        <w:rPr>
          <w:rFonts w:hint="eastAsia"/>
        </w:rPr>
      </w:pPr>
      <w:r>
        <w:rPr>
          <w:rFonts w:hint="eastAsia"/>
        </w:rPr>
        <w:t>CCTACGGGGGGCTGCAGTGAGGAATATTGGACAATGGGCGCAAGCCTGATCCAGCCATGCCGCGTGCAGGATGAAGCATCTATGGTGTGTAAACTGCTTTTATACAGGAAGAAACCCCTTTACGTGTAGAGGATTGACGGTACTGTAGGAATAAGGATCGGCTAACTCCGTGCCAGCAGCCGCGGTAATACATAGACCTCAAGCGTTATCCGGATTTACTGGGCGTAAAGCGTGCGTAGGTGTCTTTTTAAGTCTGCGGTGAAATCTCCGGGCCTAACTCGGAAACTGTCGCAGAAACTGGAAAGATCGAGTGTCGCAGAGGCAGACGGAATGCTTGGTGTAGCGGTAAAATGCGTAGATATCAAGCAGAACACCGATGGCGAAGGCAGTCTGCTGGGCGACTACTGACACTGAGGTACGAAAGCGTGGGTAGCGAACGGGATTAGATACCCCAGTAGTCC</w:t>
      </w:r>
    </w:p>
    <w:p w14:paraId="2049B605">
      <w:pPr>
        <w:rPr>
          <w:rFonts w:hint="eastAsia"/>
        </w:rPr>
      </w:pPr>
      <w:r>
        <w:rPr>
          <w:rFonts w:hint="eastAsia"/>
        </w:rPr>
        <w:t>&gt;OTU020711</w:t>
      </w:r>
    </w:p>
    <w:p w14:paraId="2DFF428A">
      <w:pPr>
        <w:rPr>
          <w:rFonts w:hint="eastAsia"/>
        </w:rPr>
      </w:pPr>
      <w:r>
        <w:rPr>
          <w:rFonts w:hint="eastAsia"/>
        </w:rPr>
        <w:t>CCTACGGGCGGCAGCAGTGGGGAATATTGCGCAATGGGCGGAAGCCTGACGCAGCGACGCCGCGTGGGGGATGACGGCCTTCGGGTTGTAAACCCCTTTCAGCATCGACGAAGCTCCATCTTTTCGGGGTGGGGTGACGGTAGGTGCAGAAGAAGCGCCGGCTAACTACGTGCCAGCAGCCGCGGTAATACGAAGGGTGCAAGCGTTACTCGGAATTACTGGGCGTAAAGCGTGCGTAGGTGGTTCGTTAAGTCTGCCGTGAAAGCCCCGGGCTTAACCCGGGAACTGCGTCTGATACTGGGAGGCTTGAATGCGGGAGAGGGATGTAGAATTCCAGGTGTAGCGGTGAAATGCGTAGAGATCGGGAGGAACATCCGTGGCGAAGGCGGGTAGCTGGGCCGACACTGACGCTGAGGCGCGAAAGCCAGGGGAGCGAACGGGATTAGATACCCCGGTAGTCC</w:t>
      </w:r>
    </w:p>
    <w:p w14:paraId="35D3CA40">
      <w:pPr>
        <w:rPr>
          <w:rFonts w:hint="eastAsia"/>
        </w:rPr>
      </w:pPr>
      <w:r>
        <w:rPr>
          <w:rFonts w:hint="eastAsia"/>
        </w:rPr>
        <w:t>&gt;OTU020712</w:t>
      </w:r>
    </w:p>
    <w:p w14:paraId="0FC80734">
      <w:pPr>
        <w:rPr>
          <w:rFonts w:hint="eastAsia"/>
        </w:rPr>
      </w:pPr>
      <w:r>
        <w:rPr>
          <w:rFonts w:hint="eastAsia"/>
        </w:rPr>
        <w:t>CCTACGGGGGGCAGCAGTAACGAATCTTCCCCAATGGGCGCAAGCCTGAGGGAGCGACGCCGCGTGGAGGATGAAGTCCTTCGGGATGTAAACTCCTGTCAGGGGTTACCAAGTTCTGAGGAGCCCCAGAGGAAGAGGCGGCTAACTCTGTGCCAGCAGCCGCGGTAATACAGAGGGGGCAAGCGTTGTTCGGAATTACTGGGCGTAAAGCGTGCGTAGGCGGTGTCCTAAGTTTGGTGTGAAATCTCCCGGCTCAACTGGGAGGGTGCGCCGAAAACTGGGGTGCTGGAGTGTGGGAGAGGTAGGCGGAATTCCTGGTGTAGCGGTGAAATGCGTAGATATCAGGAGGAACACCGATGGCGAAGGCAGGTCTCTGGGCATTAACTGACGCTGAGGAGCGAAAGCATGGGGAGCGAACAGGATTAGATACCCTAGTAGTCC</w:t>
      </w:r>
    </w:p>
    <w:p w14:paraId="77A9A032">
      <w:pPr>
        <w:rPr>
          <w:rFonts w:hint="eastAsia"/>
        </w:rPr>
      </w:pPr>
      <w:r>
        <w:rPr>
          <w:rFonts w:hint="eastAsia"/>
        </w:rPr>
        <w:t>&gt;OTU020713</w:t>
      </w:r>
    </w:p>
    <w:p w14:paraId="632DC07C">
      <w:pPr>
        <w:rPr>
          <w:rFonts w:hint="eastAsia"/>
        </w:rPr>
      </w:pPr>
      <w:r>
        <w:rPr>
          <w:rFonts w:hint="eastAsia"/>
        </w:rPr>
        <w:t>CCTACGGGGGGCTGCAGTCGGGAATTTTGGGCAATGGGCGAAAGCCTGACCCAGCAACGCCGCGTGAGGGATGAAGGCCTTCGGGTTGTAAAGCTCTTTTGCCAGGGACGATGATGACGGTACCTGGAGAATAAGCCCCGGCTAACTTCGTGCCAGCAGCCGCGGTAATACGAAGGGGGCTAGCGTTGTTCGGAATTACTGGGCGTAAAGGGCGCGTAGGCGGTTATTTAAGTCGGGTGTGAAAGCCCCGGGCTCAACCTGGGAATTGCATTCGAGACTGAATAGCTAGGGTGCGGAAGAGGGAAGCGGAATTTCCGGTGTAGCGGTGAAATGCGTAGAGATGTGGAGGAACACCAGTGGCGAAGGCGGCTTTCTGGTCTGTAACTGACGCTGAGGCGCGAAAGCGTGGGGAGCAAACAGGATTAGATACCCGAGTAGTCC</w:t>
      </w:r>
    </w:p>
    <w:p w14:paraId="4E1BD9D0">
      <w:pPr>
        <w:rPr>
          <w:rFonts w:hint="eastAsia"/>
        </w:rPr>
      </w:pPr>
      <w:r>
        <w:rPr>
          <w:rFonts w:hint="eastAsia"/>
        </w:rPr>
        <w:t>&gt;OTU020714</w:t>
      </w:r>
    </w:p>
    <w:p w14:paraId="17F1A963">
      <w:pPr>
        <w:rPr>
          <w:rFonts w:hint="eastAsia"/>
        </w:rPr>
      </w:pPr>
      <w:r>
        <w:rPr>
          <w:rFonts w:hint="eastAsia"/>
        </w:rPr>
        <w:t>CCTACGGGGGGCTGCAGTGGGGAATCTTGCGCAATGGGCGAAAGCCTGACGCAGCAACGCCGCGTGGGGGACGAAGGCCTTCGGGTTGTAAACCCCTTTCAGCAGGGACGAAAATGACGGTACCTGCAGAAGAAGCCCCGGCCAACTACGTGCCAGCAGCCGCGGTAATACGTAGGGGGCGAGCGTTGTCCGGAATCATTGGGCGTAAAGAGCTCGTAGGCGGTTCAGCAAGTCGGCTGTGAAAGTCCGAGGCTCAACCTCGGAATTGCAGTCGATACTGTTGTGACTCGAGTCCGGAAGAGGAGAATGGAATTCCCGGTGTAGCGGTGAAATGCGCAGATATCGGGAGGAACACCAGTAGCGAAGGCGACCACCTGGACTGATACTGACACTGAGGTGCGAAAGCGTGGGGAGCAAACAGGATTAGATACCCCAGTAGTCC</w:t>
      </w:r>
    </w:p>
    <w:p w14:paraId="364F4554">
      <w:pPr>
        <w:rPr>
          <w:rFonts w:hint="eastAsia"/>
        </w:rPr>
      </w:pPr>
      <w:r>
        <w:rPr>
          <w:rFonts w:hint="eastAsia"/>
        </w:rPr>
        <w:t>&gt;OTU020715</w:t>
      </w:r>
    </w:p>
    <w:p w14:paraId="6575C655">
      <w:pPr>
        <w:rPr>
          <w:rFonts w:hint="eastAsia"/>
        </w:rPr>
      </w:pPr>
      <w:r>
        <w:rPr>
          <w:rFonts w:hint="eastAsia"/>
        </w:rPr>
        <w:t>CCTACGGGGGGCTGCAGTGGGGAATATTGCGCAATGGGGGCAACCCTGACGCAGCCATGCCGCGTGTGTGAAGAAGGCCTTCGGGTTGTAAAGCACTTTCAATGGGGAAGAAAAGCGTACTGTTAATAGCGGTGCGCCGTGACGTTACCCATAGAAGAAGCACCGGCTAACTCCGTGCCAGCAGCCGCGGTAATACGGAGGGTGCAAGCGTTATCCGGATTCACTGGGTTTAAAGGGTGCGTAGGTGGGTTGGAAAGTCAGTGGTGAAATCCCCGAGCTTAACTTGGGAACTGCCATTGATACTATCAGTCTTGAATATCGTGGAGGTTAGCGGAATATGTCATGTAGCGGTGAAATGCTTAGATATTGTCAAGAACTCCGATAGCGAAGGCAGCTTACTGGGCTGTAACTGACGCTGATGCACGAAAGTGTGGGGATCAAACAGGATTAGATACCCGTGTAGTCC</w:t>
      </w:r>
    </w:p>
    <w:p w14:paraId="3C6C5C44">
      <w:pPr>
        <w:rPr>
          <w:rFonts w:hint="eastAsia"/>
        </w:rPr>
      </w:pPr>
      <w:r>
        <w:rPr>
          <w:rFonts w:hint="eastAsia"/>
        </w:rPr>
        <w:t>&gt;OTU020716</w:t>
      </w:r>
    </w:p>
    <w:p w14:paraId="6573A247">
      <w:pPr>
        <w:rPr>
          <w:rFonts w:hint="eastAsia"/>
        </w:rPr>
      </w:pPr>
      <w:r>
        <w:rPr>
          <w:rFonts w:hint="eastAsia"/>
        </w:rPr>
        <w:t>CCTACGGGGGGCTGCAGTCGAGAATCTTCCACAATGGGCGAAAGCCTGATGGAGCAACGCCGCGTGCAGGATGAAAGCCTTCGGGTCGTAAACTGCTTTTATATGTGAAGACTTCGACGGTAGCATATGAATAAGGATCGGCTAACTCCGTGCCAGCAGCCGCGGTCATACGGAGGATCCAAGCGTTATCCGGAATTACTGGGCGTAAAGCGTGCGTAGGTGGTTGTTTAAGTCTGTCGTGAAAGCCCTGGGCTCAACCTGGGAATTGCGATGGATACTGGGCAACTAGAGTGTGGTAGAGGGTGGCGGAATTCCCGGTGTAGCAGTGAAATGCGTAGATATTGGGAGGAACACCAGTGGCGAAGGCGGCCACCTGGACCGGTTCTGACGCTGATGCGCGAAAGCGTGGGTAGCAAACAGGATTAGATACCCCAGTAGTCC</w:t>
      </w:r>
    </w:p>
    <w:p w14:paraId="4AC29A77">
      <w:pPr>
        <w:rPr>
          <w:rFonts w:hint="eastAsia"/>
        </w:rPr>
      </w:pPr>
      <w:r>
        <w:rPr>
          <w:rFonts w:hint="eastAsia"/>
        </w:rPr>
        <w:t>&gt;OTU020717</w:t>
      </w:r>
    </w:p>
    <w:p w14:paraId="383CCAAF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GGGTGTGAAAAGCGCTTCGTCTTGACGTTACCCACAGAAGAAGCACCGGCTAACTCCGTGCCAGCAGCCGCGGTAATACGGGGGGAGCAAGCGTTGTTCGGATTTACTGGGCGTAAAGGGCGCGTAGGCGGCGCGACAAGTCACTTGTGAAATCTCTGAGCTCAACTCAGAACGGTCAAGTGATACTGTCGTGCTAGAGTGCGGAAGGGGCAACTGGAATTCTTGGTGTAGCGGTGAAATGCGCAGATATCAGGAGGAACACCGATGGCGAAGGCAGGTCTCTGGGCTGTAACTGACGCTGAGGAGCGAAAGCATGGGGAGCGAACAGGATTAGATACCCCAGTAGTCC</w:t>
      </w:r>
    </w:p>
    <w:p w14:paraId="17D29946">
      <w:pPr>
        <w:rPr>
          <w:rFonts w:hint="eastAsia"/>
        </w:rPr>
      </w:pPr>
      <w:r>
        <w:rPr>
          <w:rFonts w:hint="eastAsia"/>
        </w:rPr>
        <w:t>&gt;OTU020718</w:t>
      </w:r>
    </w:p>
    <w:p w14:paraId="2E519182">
      <w:pPr>
        <w:rPr>
          <w:rFonts w:hint="eastAsia"/>
        </w:rPr>
      </w:pPr>
      <w:r>
        <w:rPr>
          <w:rFonts w:hint="eastAsia"/>
        </w:rPr>
        <w:t>CCTACGGGTGGCAGCAGTGGGGAATTTTGGGCAATGGGCGAAAGCCTGACCCAGCAACGCCGCGTGAGGGAGGAAATCCTTCGGGATGTAAACCTCACAAGCAAGGGAAGAGCGGATCGGGGATAATACCCCCGATCTCCGACGGTACCTTGCGTAAGCCACGGCTAACTACGTGCCAGCAGCCGCGGTAATACGTAGGTGGCAAGCGTTGTTCGGAATTATTGGGCGTAAAGGGCGCGTAGGCGGTTTGTTAAGTCAGTTGTGAAATCTCCGAGCTTAACTCGGAAAGGTCAACTGATACTGTGCGACTAGAGTGCAGAAGGGGCAACTGGAATTCTCGGTGTAGCGGTGAAATGCGTAGATATCGAGAGGAACACCTGCGGCGAAGGCGGGTTGCTGGGCTGACACTGACGCTGAGGCGCGAAAGCTAGGGGAGCGAACGGGATTAGATACCCCTGTAGTCC</w:t>
      </w:r>
    </w:p>
    <w:p w14:paraId="784A3475">
      <w:pPr>
        <w:rPr>
          <w:rFonts w:hint="eastAsia"/>
        </w:rPr>
      </w:pPr>
      <w:r>
        <w:rPr>
          <w:rFonts w:hint="eastAsia"/>
        </w:rPr>
        <w:t>&gt;OTU020719</w:t>
      </w:r>
    </w:p>
    <w:p w14:paraId="32D1D8ED">
      <w:pPr>
        <w:rPr>
          <w:rFonts w:hint="eastAsia"/>
        </w:rPr>
      </w:pPr>
      <w:r>
        <w:rPr>
          <w:rFonts w:hint="eastAsia"/>
        </w:rPr>
        <w:t>CCTACGGGCGGCTGCAGTAGGGAATTTTCCACAATGGGCGAAAGCCTGATGGAGCAACGCCGCGTGCAGGATGAAGGCCTTCGGGTTGTAAACTGCTTTTGTTTGTGACGATTATGACGGTAACAAGCGAATAAGGGTCTGCTAACTACGTGCCAGCAGCCGCGGTCATACGTGGGACCCAAGCGTTATCCGGAATTACTGGGCGTAAAGAGTTGCGTAGGTGGCAGAGTAAGTAGGTAGTGAAATTGTGTGGCTCAACCATACACCCATTATTTAAACTGCTCAGCTAGAGCATGGAAGAGGTAGCTGGAATTTCTAGTGTAGGAGTGAAATCCGTAGATATTTGGAGGAACACCGATGGCGTAGGCAGGTGACTGGCTCGTTCCTGACACTAAGGCACGAAAGCGTGGGGAGCAAACGGGATTAGATACCCTTGTAGTCC</w:t>
      </w:r>
    </w:p>
    <w:p w14:paraId="3DE4C3D5">
      <w:pPr>
        <w:rPr>
          <w:rFonts w:hint="eastAsia"/>
        </w:rPr>
      </w:pPr>
      <w:r>
        <w:rPr>
          <w:rFonts w:hint="eastAsia"/>
        </w:rPr>
        <w:t>&gt;OTU020720</w:t>
      </w:r>
    </w:p>
    <w:p w14:paraId="5BCF96C0">
      <w:pPr>
        <w:rPr>
          <w:rFonts w:hint="eastAsia"/>
        </w:rPr>
      </w:pPr>
      <w:r>
        <w:rPr>
          <w:rFonts w:hint="eastAsia"/>
        </w:rPr>
        <w:t>CCTACGGGTGGCTGCAGTGAGGAATTTTGCGCAATGGGCGAAAGCCTGACGCAGCAACGCCGCGTGGGGGATGAAGGCTCTCGGGTTGTAAACCCCTTTTCTGCGGGAAGATGATGACGGTACCGGGTGAGGAAGCGCCGGCTAACTCCGTGCCAGCAGCCGCGGTAATACGGAGGGCGCGAGCGTTGTCCGGAATCACTGGGCGTAAAGGGCGCGTAGGCGGCCGTGATAAGGCTTGCGTGAAAGCCCGGGGCTCAACCCCGGGTCGGCGTGGGCGACTGTCGGGCTTGGAGCACGGTAGGGGCAGACGGAATTCCGGGTGTAGCGGTGGAATGCGTAGAGATCCGGAAGAACACCGGTGGCGAAGGCGGTCTGCTGGGCCGGAATCGGGGAGTCTTCACGGATTCTCCGAGTGCTGACGCTGAGGCGCGACAGCGTGGGGAGCAAACAGGATTAGATACCCCGGTAGTCC</w:t>
      </w:r>
    </w:p>
    <w:p w14:paraId="2284BB5B">
      <w:pPr>
        <w:rPr>
          <w:rFonts w:hint="eastAsia"/>
        </w:rPr>
      </w:pPr>
      <w:r>
        <w:rPr>
          <w:rFonts w:hint="eastAsia"/>
        </w:rPr>
        <w:t>&gt;OTU020721</w:t>
      </w:r>
    </w:p>
    <w:p w14:paraId="0A471E7D">
      <w:pPr>
        <w:rPr>
          <w:rFonts w:hint="eastAsia"/>
        </w:rPr>
      </w:pPr>
      <w:r>
        <w:rPr>
          <w:rFonts w:hint="eastAsia"/>
        </w:rPr>
        <w:t>CCTACGGGAGGCAGCAGTGGGGAATCTTGCGCAATGGGCGAAAGCCTGACGCAGCGACGCCGCGTGCGGGAAGAAGGCCTTCGGGTTGTAAACCGCTTTTGTGGGGGATGATACTCGGGAGAATAATACGCTCCCGATAAGACAGTACCCCGCGAATAAGCCTCGGCTAACTACGTGCCAGCAGCCGCGGTAATACGTAGGGTGCGAGCGTTGTCCGGAATTATTGGGCGTAAAGCGCGCGTAGGCGGCCGTTCGCGTCGGATGTGAAAGCTCGGAGCTCAACTCTGAGAGGCCATTCGATACGGGACGGCTAGAGGCAGGTAGGGGAGAGTGGAATTCCTGGTGTAGCGGTGAAATGCGCAGATATCAGGAGGAACACCGGTGGCGAAGGCGGCTCTCTGGGCCTGTCCTGACGCTGAGGCGCGAAAGCTGGGGGAGCGAACAGGATTAGATACCCTAGTAGTCC</w:t>
      </w:r>
    </w:p>
    <w:p w14:paraId="75E6B425">
      <w:pPr>
        <w:rPr>
          <w:rFonts w:hint="eastAsia"/>
        </w:rPr>
      </w:pPr>
      <w:r>
        <w:rPr>
          <w:rFonts w:hint="eastAsia"/>
        </w:rPr>
        <w:t>&gt;OTU020722</w:t>
      </w:r>
    </w:p>
    <w:p w14:paraId="345380C4">
      <w:pPr>
        <w:rPr>
          <w:rFonts w:hint="eastAsia"/>
        </w:rPr>
      </w:pPr>
      <w:r>
        <w:rPr>
          <w:rFonts w:hint="eastAsia"/>
        </w:rPr>
        <w:t>CCTACGGGGGGCAGAAGTGGGGAATATTGCACAATGGACGCAAGTCTGATGCAGCGACGCCGTGTGAGGGATGACGGCCTTCGGGTTGTAAACCTCTTTCGTCAGGGACGAAGCCGTAAGGTGACGGTACCTGGAGAAGAAGCGCCGGCCAACTACGTGCCAGCAGCCGCGGTAAGACGTAGGGCGCGAGCGTTGTTCGGAATCACTGGGCGTAAAGGGTGTGCAGGCTGCGTGTTAAGTCAGATGTGAAATCCCGGGGCTCAACCTCGGAACTGCATCCGATACTGGCATGCTAGAGAATTGGAGAGGAGTCTAGAATTCACGGTGTAGCAGTGAAATGCGTAGATATCGTGAGGAATACCAAGTGCGAAGGCAGGACTCTGGGCTAACACTGACGCTCATGCACGAAAGCGTGGGGAGCAAACAGGATTAGATACCCCGGTAGTCC</w:t>
      </w:r>
    </w:p>
    <w:p w14:paraId="6C8F3DFF">
      <w:pPr>
        <w:rPr>
          <w:rFonts w:hint="eastAsia"/>
        </w:rPr>
      </w:pPr>
      <w:r>
        <w:rPr>
          <w:rFonts w:hint="eastAsia"/>
        </w:rPr>
        <w:t>&gt;OTU020723</w:t>
      </w:r>
    </w:p>
    <w:p w14:paraId="396E6077">
      <w:pPr>
        <w:rPr>
          <w:rFonts w:hint="eastAsia"/>
        </w:rPr>
      </w:pPr>
      <w:r>
        <w:rPr>
          <w:rFonts w:hint="eastAsia"/>
        </w:rPr>
        <w:t>CCTACGGGAGGCTGCAGTGGGGAATTGTTCGCAATGGACGAAAGTCTGACGACGCAACGCCGCGTGGAGGATGAAGGTCTTCGGATTGTAAACTCCTGTTGCCCGGGACGAATGGCTTCGACCTAATACGTCGAAGTTTGACGGTACCGGGTGAGGAAGCCCCGGCTAACTCTGTGCCAGCAGCCGCGGTAATACGTAGAGGGCAAGCGTTGTCCGGAATCACTGGGCGTAAAGGGTACGCAGGCGGTTCTTTAAGTCTGGTGTCTAAGTGCGGGGCTCAACCCCGTGATGCACTGGAAACTGGGGAACTTGAGTGCAGAAGAGGAGAGCGGAATTCCACGTGTAGCGGTGAAATGCGTAGAGATGTGGAGGAACACCAGTGGCGAAGGCGGCTTCCTGGCCTGTAACTGACGCTGAGGCGCGAAAGCGTGGGGAGCAAACAGGATTAGATACCCCGGTAGTCC</w:t>
      </w:r>
    </w:p>
    <w:p w14:paraId="0A29C7E9">
      <w:pPr>
        <w:rPr>
          <w:rFonts w:hint="eastAsia"/>
        </w:rPr>
      </w:pPr>
      <w:r>
        <w:rPr>
          <w:rFonts w:hint="eastAsia"/>
        </w:rPr>
        <w:t>&gt;OTU020724</w:t>
      </w:r>
    </w:p>
    <w:p w14:paraId="2D6657E4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CGCTCTCGACCTAACACGTCGGGAGGTGACGGTACCGGGTGAGGAAGCCCCGGCTAACTCTGTGCCAGCAGCCGCGGTAATACAGAGGGGGCAAGCGTTGTTCGGAATTACTGGGCGTAAAGCGCGCGCAGGCGGTCTGTCGCGTCCGTTGTGAAAGCTCCCGGCTCAACTGGGAGAGGTCTTCGGATACGGGCAGACTCGAGGGAGGCAGAGGAAGGTGGAATCCCCGGTGTAGTGGTGAAATGCGTAGAGATCAGCAGGAACACCCGTGGCGAAGGCGGCCCCCTGGGCCGTACCTGACGCTGAGGCGCGAAGGCTAGGGGAGCGAACGGGATTAGATACCCGGGTAGTCC</w:t>
      </w:r>
    </w:p>
    <w:p w14:paraId="16B1C4B6">
      <w:pPr>
        <w:rPr>
          <w:rFonts w:hint="eastAsia"/>
        </w:rPr>
      </w:pPr>
      <w:r>
        <w:rPr>
          <w:rFonts w:hint="eastAsia"/>
        </w:rPr>
        <w:t>&gt;OTU020725</w:t>
      </w:r>
    </w:p>
    <w:p w14:paraId="7963877F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TTCGGGATGTAAACTTCGCAAGAACGGGAAGAATAAGTAGGGGACAATACCCCCTACGATGACGGTACTGTTTGTAAGCTCCGGCTAACTCCGTGCCAGCAGCCGCGGTAAGACGAACCACACGAACGTTATCCGGATTCACTGGGTTTAAAGGGTGCGTAGGCGGGCAGATAAGTCAGTGGTGAAATCTCCGAGCTTAACTCGGAAACTGCCGTTGATACTATTTATCTTGAATACCGTGGAGGTGAGCGGAATATGTCATGTAGCGGTGAAATGCTTAGATATGACATAGAACACCGATTGCGAAGGCAGCTCACTACGCGGTCATTGACGCTGAGGCACGAAAGCTAGGGTAGCAAACGGGATTAGATACCCCTGTAGTCC</w:t>
      </w:r>
    </w:p>
    <w:p w14:paraId="4B06B0F5">
      <w:pPr>
        <w:rPr>
          <w:rFonts w:hint="eastAsia"/>
        </w:rPr>
      </w:pPr>
      <w:r>
        <w:rPr>
          <w:rFonts w:hint="eastAsia"/>
        </w:rPr>
        <w:t>&gt;OTU020726</w:t>
      </w:r>
    </w:p>
    <w:p w14:paraId="431594E3">
      <w:pPr>
        <w:rPr>
          <w:rFonts w:hint="eastAsia"/>
        </w:rPr>
      </w:pPr>
      <w:r>
        <w:rPr>
          <w:rFonts w:hint="eastAsia"/>
        </w:rPr>
        <w:t>CCTACGGGGGGCTGCAGCCAGGAATCTTGGGCAATGGGCGAAAGCCTGACCCAGCAACACCGTGTGGGCGATGAAGGCCTTCGGGTCGTAAAGCCCTGTTGATAGGGACGAAGGGCGAAGGGTTAATAGCCCCTAGCCTGACGGTACCTTTCGAGGAAGCCCCGGCTAACTACGTGCCAGCAGCCGCGGTAATACGTAGGGACCGAGCGTTGTCCGGATTTATTGGGCGTAAAGAGCTCGTAGGCGGTTTCGTAAGTCGAGAGTTAAATCATTGGGCTTAACCCAGTGTCGCTTTCGATACTGCGGAACTTGAGTATGGCAGGGGAGAACGGAATTCCACGTGTAGCGGTGAAATGCGCAGATATGTGGAGGAACACCAGTGGCGAAGGCGGTTCTCTGGGCCATCACTGACGCTGAGGAGCGAAAGCGTGGGTAGCGAACTGGATTAGATACCCTTGTAGTCC</w:t>
      </w:r>
    </w:p>
    <w:p w14:paraId="6B940436">
      <w:pPr>
        <w:rPr>
          <w:rFonts w:hint="eastAsia"/>
        </w:rPr>
      </w:pPr>
      <w:r>
        <w:rPr>
          <w:rFonts w:hint="eastAsia"/>
        </w:rPr>
        <w:t>&gt;OTU020727</w:t>
      </w:r>
    </w:p>
    <w:p w14:paraId="12985961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GGAGGGGGCTAGCGTTGTTCGGAATTACTGGGCGTAAAGCGCACGTAGGCGGCTTTGTAAGTCGGCTGTGAAAGCTCGGGGCTCAACCCCGAGTCGGCCGTGCGAACTGGTGGACTGGAGCATGTCAGAGGCAGGCGGAATTCCGGGTGTAGCGGTGGAATGCGCAGATATCAGGAGGAACACCGGTGGCGAAGGCGGGTCTCTGGGCCGATACTGACGCTGAGGAGCGAAAGCGTGGGGAGCGAACAGGATTAGATACCCTTGTAGTCC</w:t>
      </w:r>
    </w:p>
    <w:p w14:paraId="78C6EAEF">
      <w:pPr>
        <w:rPr>
          <w:rFonts w:hint="eastAsia"/>
        </w:rPr>
      </w:pPr>
      <w:r>
        <w:rPr>
          <w:rFonts w:hint="eastAsia"/>
        </w:rPr>
        <w:t>&gt;OTU020728</w:t>
      </w:r>
    </w:p>
    <w:p w14:paraId="7D16AC98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TGTTTCTGGGGTTAACAGCCCCGGGAAGTGACGGTACCCTCAAAGGAAGCACCGGCTAACTCTGTGCCAGCAGCCGCGGTAATACAGAGGGTGCAAGCGTTGTTCGGAATCATTGGGCGTAAAGGGCGCGTAGGCGGACAGTTTAGTCAGAGGTGAAAGCCCAGGGCTCAACCGCTGAATTGCATCTGATACTGGGGAACTTGAGGACGGTAGAGGTCGGTGGAATTCCGAGTGTACAGGTGAAATGGGCAGATATTCGGAGGAACACCAGTGGCGAAGGCGGCCGACTGGGCCGATCCTGACGCTGAGACCCGAAAGCCAGGGTAGCGAACCGGATTAGATACCCCAGTAGTCC</w:t>
      </w:r>
    </w:p>
    <w:p w14:paraId="20A54653">
      <w:pPr>
        <w:rPr>
          <w:rFonts w:hint="eastAsia"/>
        </w:rPr>
      </w:pPr>
      <w:r>
        <w:rPr>
          <w:rFonts w:hint="eastAsia"/>
        </w:rPr>
        <w:t>&gt;OTU020729</w:t>
      </w:r>
    </w:p>
    <w:p w14:paraId="274EB8C5">
      <w:pPr>
        <w:rPr>
          <w:rFonts w:hint="eastAsia"/>
        </w:rPr>
      </w:pPr>
      <w:r>
        <w:rPr>
          <w:rFonts w:hint="eastAsia"/>
        </w:rPr>
        <w:t>CCTACGGGGGGCAGCAGTGGGGAATATTGGACAATGGGGGGAACCCTGATCCAGCGATGCCGCGTGTGTGAAGAAGGCCTGAGGGTTGTAAAGCACTTTCAGCGGGGAGGAGGGGTTATTGGTTAAGAGCTGATGACTTGGACGTTACCTGCAGAAGAAGCACCGGCTAACTCCGTGCCAGCAGCCGCGGTAATACGGAGGGTGCGAGCGTTAATCGGAATTACTGGGCGTAAAGGGTGCGTAGGTGGTTTGATAAGTCATATGTAGAATCCCTGGGCTCAACCTGGGAATGTCGTGTGATACTGTTGAACTAGAGTATGGGAGAGGGCAGTGGAATTTCCGGTGTAGCGGTGAAATGCGTAGATATCGGAAGGAACACCGGTGGCGAAGGCGGCTGCCTGGCCTGATACTGACACTGAGGCACGAAAGCGTGGGGAGCAAACAGGATTAGATACCCTGGTAGTCC</w:t>
      </w:r>
    </w:p>
    <w:p w14:paraId="0F929675">
      <w:pPr>
        <w:rPr>
          <w:rFonts w:hint="eastAsia"/>
        </w:rPr>
      </w:pPr>
      <w:r>
        <w:rPr>
          <w:rFonts w:hint="eastAsia"/>
        </w:rPr>
        <w:t>&gt;OTU020730</w:t>
      </w:r>
    </w:p>
    <w:p w14:paraId="477CD344">
      <w:pPr>
        <w:rPr>
          <w:rFonts w:hint="eastAsia"/>
        </w:rPr>
      </w:pPr>
      <w:r>
        <w:rPr>
          <w:rFonts w:hint="eastAsia"/>
        </w:rPr>
        <w:t>CCTACGGGGGGCTGCAGTGGGGAATATTGGGCAATGGGCGAAAGCCTGACCCAGCCACGCCGCGTGAGTGATGAAGGCCTTCGGGTCGTAAAGCTCTGTGGGGAGGGACGAACAAGGTGCGTGCTAATATCACGTGCCCCTGACGGTACCTCCTTAGCAAGCACCGGCTAACCCTGTGCCAGCAGCCGCGGTAATACAGGGGGTGCAAACGTTGCTCGGAATCATTGGGCGTAAAGAGCTCGTAGGCGGGCATTTAAGTCAGGGGTGAAATCCCAGGGCTCAACCCTGGAACTGCCTTTGATACTGGATGCCTGGAGTTCGGGAGAGGTGAGTGGAATTCCGAGTGTAGAGGTGAAATTCGTAGATATTCGGAGGAACACCAGAAGCGAAGGCGGCTCACTGGCCCGATACTGACGCTGAGGCGCGAAAGCGTGGGGAGCAAACAGGATTAGATACCCCGGTAGTCC</w:t>
      </w:r>
    </w:p>
    <w:p w14:paraId="684029E9">
      <w:pPr>
        <w:rPr>
          <w:rFonts w:hint="eastAsia"/>
        </w:rPr>
      </w:pPr>
      <w:r>
        <w:rPr>
          <w:rFonts w:hint="eastAsia"/>
        </w:rPr>
        <w:t>&gt;OTU020731</w:t>
      </w:r>
    </w:p>
    <w:p w14:paraId="579A7EC3">
      <w:pPr>
        <w:rPr>
          <w:rFonts w:hint="eastAsia"/>
        </w:rPr>
      </w:pPr>
      <w:r>
        <w:rPr>
          <w:rFonts w:hint="eastAsia"/>
        </w:rPr>
        <w:t>CCTACGGGGGGCTGCAGTTAGGAATTTTCCGCAATGGGCGAAAGCCTGACGGAGCAATGCCGCGTGAAGGAAGAAGGCTCGTGGGTCGTAAACTTCTTTTATCAGAGAAGAAACAATGACGGTATCTGATGAATAAGCTCCGGCTAACTCTGTGCCAGCAGCCGCGGTAATACAGAGGGAGCAAGCGTTATCCGGAATGATTGGGCGTAAAGCGTTTGTAGGTGGCTCGTAAAGTCTACTGTCAAATATCGAGGCTCAACCTCGAGAAGGCAGTGGAGTACTCACGAGCTAGAGTGTGGTAGAGGTAGAGGGAATTCCATGTGGAGCGGTGAAATGCGTAGAGATATGGAAGAACACCAGCGGCGAAGGCGGCACCCTAGCCCGCACCTGACGCTGAGACGCGACAGCACGGGGAGCGAACGGGATTAGATACCCGAGTAGTCC</w:t>
      </w:r>
    </w:p>
    <w:p w14:paraId="6BF726C3">
      <w:pPr>
        <w:rPr>
          <w:rFonts w:hint="eastAsia"/>
        </w:rPr>
      </w:pPr>
      <w:r>
        <w:rPr>
          <w:rFonts w:hint="eastAsia"/>
        </w:rPr>
        <w:t>&gt;OTU020732</w:t>
      </w:r>
    </w:p>
    <w:p w14:paraId="283F8ABD">
      <w:pPr>
        <w:rPr>
          <w:rFonts w:hint="eastAsia"/>
        </w:rPr>
      </w:pPr>
      <w:r>
        <w:rPr>
          <w:rFonts w:hint="eastAsia"/>
        </w:rPr>
        <w:t>CCTACGGGGGGCAGCAGTGGGGAATATTGCGCAATGGGCGAAAGCCTGACGCAGCAACGCCGCGTGAGTGATGAAGGCCTTCGGGTCGTAAAGCTCTGTCGGAGGGAACGAATGCTCCTGGGGTTAACAGCCCCGGGAAGTGACGGTACCCTCAAAGGAAGCACCGGCTAACTCTGTGCCAGCAGCCGCGGTAATACAGAGGGTGCAAGCGTTGTTCGGAATCACTGGGCGTAAAGGGCGCGTAGGCGGCTCGGTAAGTCAGTTGTGAAATCCCTCGGCTCAACCGAGGAACTGCGTCTGAAACTACCGAGCTCGAGTCCCGGAGAGGGTAGCGGAATTCCCAGTGTAGCGGTGAAATGCGTAGATATTGGGAGGAACACCAATGGCGAAGGCAGCTCACTGGGACGGTATTGACGCTGAGACGCGAAAGCGTGGGGAGCAAACAGGATTAGATACCCGGGTAGTCC</w:t>
      </w:r>
    </w:p>
    <w:p w14:paraId="0084D884">
      <w:pPr>
        <w:rPr>
          <w:rFonts w:hint="eastAsia"/>
        </w:rPr>
      </w:pPr>
      <w:r>
        <w:rPr>
          <w:rFonts w:hint="eastAsia"/>
        </w:rPr>
        <w:t>&gt;OTU020733</w:t>
      </w:r>
    </w:p>
    <w:p w14:paraId="6255EED5">
      <w:pPr>
        <w:rPr>
          <w:rFonts w:hint="eastAsia"/>
        </w:rPr>
      </w:pPr>
      <w:r>
        <w:rPr>
          <w:rFonts w:hint="eastAsia"/>
        </w:rPr>
        <w:t>CCTACGGGAGGCAGCAGTGGGGAATATTGGACAATGGGGGCAACCCTGATCCAGCCATGCCGCGTGAGTGAAGAAGGCCTTCTGGGTTGTAAACTGCTTTTGCCAGGGGATAAAATTTCCTTGCGAGGAACATTGAAGGTACCTGGTGAATAAGCCACGGCTAACTACGTGCCAGCAGCCGCGGTAATACGTAGGTGGCAAGCGTTGTTCGGAATTACTGGGCGTAAAGCGAGTGTAGGCTGTCCGCCAAGTCGATTGTGAAATCTCCCGGCTTAACTGGGAGGGTGCGGTCGAAACTGGCGGACTAGAGTTCGGGAGAGGAGAGTGGAATTCCTGGTGTAGCGGTGAAATGCGCAGATATCGGGAGGAACACCGGTGGCGAAGGCGGATCTCTGGGCCTGTCCTGACGCTCAGGCGCGAAAGCTGGGGGAGCGAACAGGATTAGATACCCCAGTAGTCC</w:t>
      </w:r>
    </w:p>
    <w:p w14:paraId="1C44D354">
      <w:pPr>
        <w:rPr>
          <w:rFonts w:hint="eastAsia"/>
        </w:rPr>
      </w:pPr>
      <w:r>
        <w:rPr>
          <w:rFonts w:hint="eastAsia"/>
        </w:rPr>
        <w:t>&gt;OTU020734</w:t>
      </w:r>
    </w:p>
    <w:p w14:paraId="5E1CD73E">
      <w:pPr>
        <w:rPr>
          <w:rFonts w:hint="eastAsia"/>
        </w:rPr>
      </w:pPr>
      <w:r>
        <w:rPr>
          <w:rFonts w:hint="eastAsia"/>
        </w:rPr>
        <w:t>CCTACGGGGGGCAGCAGTGGGGAATCTTGCGCAATGGGCGAAAGCCTGACGCAGCGACGCCGCGTGCGGGAAGAAGGCCTTCGGGTTGTAAACCGCTTTCAGGAGGGACGAAGCCACTCGGGTTAATAGCCTAGAGGGTGACGGTACCTCCAGAAGAAGCCCCGGCTAACTACGTGCCAGCAGCCGCGGTAATACGTAGGACACAAGCGTTATCCGGAGTTACTGGGCGTAAAGGGCGTGTAGGCGGACCTGTAAGTCTATTCTGAAAGCTCCTGGCTAAACTGGGAGAGGCGAATGGAGACTGCAGATCTAGAGTGAGGAAGAGGAAAGTGGAATTCCGCGTGTAGTGGTGAAATGCGTAGAGATGCGGAGGAACACCAGTGGCGAAAGCGACTTTCTGGTCCTTAACTGACGCTGAGGCGCGAAAGCATGGGGAGCGAACGGGATTAGATACCCGGGTAGTCC</w:t>
      </w:r>
    </w:p>
    <w:p w14:paraId="00A8AFDE">
      <w:pPr>
        <w:rPr>
          <w:rFonts w:hint="eastAsia"/>
        </w:rPr>
      </w:pPr>
      <w:r>
        <w:rPr>
          <w:rFonts w:hint="eastAsia"/>
        </w:rPr>
        <w:t>&gt;OTU020735</w:t>
      </w:r>
    </w:p>
    <w:p w14:paraId="18393322">
      <w:pPr>
        <w:rPr>
          <w:rFonts w:hint="eastAsia"/>
        </w:rPr>
      </w:pPr>
      <w:r>
        <w:rPr>
          <w:rFonts w:hint="eastAsia"/>
        </w:rPr>
        <w:t>CCTACGGGTGGCTGCAGTAACGAATCTTCCGCAATGCACGAAAGTGTGACGGAGCGACGCCGCGTGTGGGACGAAGCCCTTCGGGGTGTAAACCACTGTCAGGGGTAAGAAAGTTCTGATCTACCCCAGAGGAAGGCACGGCTAACTCTGTGCCAGCAGCCGCGGTAATACGTAGGTGGCAAGCGTTGTTCGGATTTACTGGGCGTAAAGCGCGCGCAGGCGGTCCGTTAAGTCCGTTGTGAAAGCTCCCGGCTCAACTGGGAGAGGTCTTCGGAAACTGGCGGACTCGAGGGAGGCAGAGGAAGGTGGAATTCCCGGTGTAGTGGTGAAATGCGTAGAGATCAGGAGGAACACCGATGGCGAAGGCAGGTCTCTGGGCATTAACTGACGCTGAGGAGCGAAAGCATGGGGAGCGAACAGGATTAGATACCCGGGTAGTCC</w:t>
      </w:r>
    </w:p>
    <w:p w14:paraId="627F1592">
      <w:pPr>
        <w:rPr>
          <w:rFonts w:hint="eastAsia"/>
        </w:rPr>
      </w:pPr>
      <w:r>
        <w:rPr>
          <w:rFonts w:hint="eastAsia"/>
        </w:rPr>
        <w:t>&gt;OTU020736</w:t>
      </w:r>
    </w:p>
    <w:p w14:paraId="3A1D2C61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TAGGGAAGAACAAGTATCGGAGTCACTGCCGGTACCTTGACGGTACCTAACCAGAAAGCCACGGCTAACTACGTGCCAGCAGCCGCGGTAATACGTAGGTGGCGAGCGTTGTCCGGATTTATTGGGTTTAAAGGGTGTGTAGGCGGGTATTTAAGTCAGTGGTGAAATCTCCAGGCTCAACCTGGAAACTGCCATTGATACTATAGGTCTTGAATTTTCCGGAGGTTAGCGGAATATGTCATGTAGCGGTGAAATGCTTAGATATGACATAGAACACCAATTGCGAAGGCAGCTAACTACAGGGACATTGACACTGAGGCACGAAAGCGTGGGGATCAAACAGGATTAGATACCCTAGTAGTCC</w:t>
      </w:r>
    </w:p>
    <w:p w14:paraId="78AC2F8D">
      <w:pPr>
        <w:rPr>
          <w:rFonts w:hint="eastAsia"/>
        </w:rPr>
      </w:pPr>
      <w:r>
        <w:rPr>
          <w:rFonts w:hint="eastAsia"/>
        </w:rPr>
        <w:t>&gt;OTU020737</w:t>
      </w:r>
    </w:p>
    <w:p w14:paraId="4294383D">
      <w:pPr>
        <w:rPr>
          <w:rFonts w:hint="eastAsia"/>
        </w:rPr>
      </w:pPr>
      <w:r>
        <w:rPr>
          <w:rFonts w:hint="eastAsia"/>
        </w:rPr>
        <w:t>CCTACGGGAGGCTGCAGTGGGGAATATTGGACAATGGGCGCAAGCCTGATCCAGCAATGCCGCGTGTGTGAAGAAGGCCTTCGGGTTGTAAAGCACTTTTATCAGGAACGAAATACCACGGGTTAATAACCTATGGGGCTGACGGTACCTGAGGAATAAGCACCGGCTAACTTCGTGCCAGCAGCCGCGGTAATACGAAGGGTGCAAGCGTTATCCGGATTCACTGGGTTTAAAGGGTGCGTAGGAGGGCAGGTAAGTCAGTGGTGAAATCTCCGGGCTTAACCCGGAACGGTCAGCCGATACTGCAGGGCTAGAGTGCAGAAGGGGCAACCGGAATTCTCGGTGTAGCGGTGAAATGCGTAGATATCGAGAGGAACACCTGCGGCGAAGGCGGGTTGCTGGGCTGACACTGACGCTGAGGCACGAAAGCGTGGGGAGCAAACAGGATTAGATACCCCAGTAGTCC</w:t>
      </w:r>
    </w:p>
    <w:p w14:paraId="2B3FAAC2">
      <w:pPr>
        <w:rPr>
          <w:rFonts w:hint="eastAsia"/>
        </w:rPr>
      </w:pPr>
      <w:r>
        <w:rPr>
          <w:rFonts w:hint="eastAsia"/>
        </w:rPr>
        <w:t>&gt;OTU020738</w:t>
      </w:r>
    </w:p>
    <w:p w14:paraId="65ED6242">
      <w:pPr>
        <w:rPr>
          <w:rFonts w:hint="eastAsia"/>
        </w:rPr>
      </w:pPr>
      <w:r>
        <w:rPr>
          <w:rFonts w:hint="eastAsia"/>
        </w:rPr>
        <w:t>CCTACGGGAGGCAGCAGTGAGGAATCTTCCACAATGGGCGAAAGCCTGATGGAGCAACGCCGCGTGAAGGATGAAGGCCCTCGGGTCGTAAACTTCTTTTATAAGTGAAGAATATGACGGTAACTTATGAATAAGCACCGGCTAACTACGTGCCAGCAGCCGCGGTAACACGTAGGGGGCGAGCGTTGTCCGGATTCATTGGGCGTAAAGGGCGCGTAGGCGGCCAGTACAAGTCTGGGGTGAAAGCCCTCGGCTCAACCGAGGAATTGCCTTAGAAACTGTACGGCTTGAGTATTGGAGAGGAAAGCGGAATTCCCAGTGTAGCGGTGAAATGCGTAGATATTGGGAGGAACACCGGTGGCGAAGGCGGCTTTCTGGACAATCACTGACGCTGAGGCGCGAAAGCCAGGGGAGCAAACGGGATTAGATACCCGAGTAGTCC</w:t>
      </w:r>
    </w:p>
    <w:p w14:paraId="1E07F659">
      <w:pPr>
        <w:rPr>
          <w:rFonts w:hint="eastAsia"/>
        </w:rPr>
      </w:pPr>
      <w:r>
        <w:rPr>
          <w:rFonts w:hint="eastAsia"/>
        </w:rPr>
        <w:t>&gt;OTU020739</w:t>
      </w:r>
    </w:p>
    <w:p w14:paraId="6EDF737F">
      <w:pPr>
        <w:rPr>
          <w:rFonts w:hint="eastAsia"/>
        </w:rPr>
      </w:pPr>
      <w:r>
        <w:rPr>
          <w:rFonts w:hint="eastAsia"/>
        </w:rPr>
        <w:t>CCTACGGGGGGCAGCAGTCGAGAATTTTTCTCAATGGGCGAAAGCCTGACGGAGCGACACCGCGTGGAGGACGAAGGCCTTTTGGTTGTAAACTCCTTTTCTGGGGGAATAAATGATGAAGGTACCCCAGGAATAAGCACCGGCTAACTACGTGCCAGCAGCCGCGGTAATACGTAGGGTGCAAGCGTTATCCGGAATCATTGGGCGTAAAGCGTTCGTAGGTGGCTTGGAAAGTTTGTGGTTAAATCTGGTCGCTCAACGATCAAATCGCTACAAAAACTCCCAAGCTGGAGAATGGCAGAGGCAACTGGAATTCCACATGTAGGGGTAAAATCCGTTGATATGTGGAGGAACACCAAAAGCGAAGGCAGGTTGCTGGGCCATTTCTGACACTGAGGAACGAAAGCGTGGGGAGCAAACAGGATTAGATACCCCAGTAGTCC</w:t>
      </w:r>
    </w:p>
    <w:p w14:paraId="79D3BD2A">
      <w:pPr>
        <w:rPr>
          <w:rFonts w:hint="eastAsia"/>
        </w:rPr>
      </w:pPr>
      <w:r>
        <w:rPr>
          <w:rFonts w:hint="eastAsia"/>
        </w:rPr>
        <w:t>&gt;OTU020740</w:t>
      </w:r>
    </w:p>
    <w:p w14:paraId="3F74F48E">
      <w:pPr>
        <w:rPr>
          <w:rFonts w:hint="eastAsia"/>
        </w:rPr>
      </w:pPr>
      <w:r>
        <w:rPr>
          <w:rFonts w:hint="eastAsia"/>
        </w:rPr>
        <w:t>CCTACGGGGGGCAGCAGTAGGGAATCTTCCACAATGGACGAAAGTCTGATGGAGCAACGCCGCGTGAGTGAAGAAGGTTTTCGGATCGTAAAACTCTGTTGTAAGGGAAGAACAAGTGCAGTAGTAACTGGCTGCACCTTGACGGTACCTTATTAGAAAGCCACGGCTAACTACGTGCCAGCAGCCGCGGTAATACAGAGGGGGCAAGCGTTGTCCGGATTCACTGGGTTTAAAGGGTGCGTAGGTGGGCAGGTAAGTCAGTGGTGAAATCTCCGGGCTTAACTCGGAAACTGCCGTTGATACTATTGGTCTTGAATATTGTTGAGGTGGGCGGAACGGGTCATGTAGCGGTGAAATGCTTAGATATGACATAGAACACCAATTGCGAAGGCAGCTCGTTACACGAATATTGACTCTGAGGCACGAAAGCGTGGGGATCAAACAGGATTAGATACCCTAGTAGTCC</w:t>
      </w:r>
    </w:p>
    <w:p w14:paraId="51B0354A">
      <w:pPr>
        <w:rPr>
          <w:rFonts w:hint="eastAsia"/>
        </w:rPr>
      </w:pPr>
      <w:r>
        <w:rPr>
          <w:rFonts w:hint="eastAsia"/>
        </w:rPr>
        <w:t>&gt;OTU020741</w:t>
      </w:r>
    </w:p>
    <w:p w14:paraId="50EBD5E8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CCCGGCTAACTTCGTGCCAGCAGCCGCGGTAATACGAAGGGGGCTAGCGTTGTTCGGAATTACTGGGCGTAAAGCGCACGTAGGCGGATTGTTAAGTTAGGGGTGAAATCCCTGGGCTCAACCCAGGACGTGCATTCAAAACTGCCAAGCTTGAATCTCGGAGAGGGTGGTGGAATTCCCAGTGTAGAGGTGAAATTCGTAGATATTGGGAGGAACATCAGTGGCGAAGGCGGCTACCTGGCCCAATACTGACACTCAGGTGCGACAGCGTGGGGAGCAAACAGGATTAGATACCCCGGTAGTCC</w:t>
      </w:r>
    </w:p>
    <w:p w14:paraId="28388B5A">
      <w:pPr>
        <w:rPr>
          <w:rFonts w:hint="eastAsia"/>
        </w:rPr>
      </w:pPr>
      <w:r>
        <w:rPr>
          <w:rFonts w:hint="eastAsia"/>
        </w:rPr>
        <w:t>&gt;OTU020742</w:t>
      </w:r>
    </w:p>
    <w:p w14:paraId="6AD008CD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CTTCGGATTGTAAACTCCTGTCATTGGTGAACAAGGCCCACACAGTAACTGGTGTTGGGATTGATAGTAGCCGAAGAGGAAGAGACGGCTAACTCTGTGCCAGCAGCCGCGGTAATACGGAGGGTGCAAGCGTTGTTCGGAATTATTGGGCGTAAAGCGCGCGCAGGCGGCCGGGCAAGTCCACGGGTGAAAGACCGGAGCTCAACTCCGCGTACGCCCGGGATACTGCTCGGCTGGAGACACGTAGAGGCAAGCGGAATTCCGGGTGTAGCGGTGAAATGCGCAGATATCAGGAGGAACACCAATGGCGAAGGCAGCTCGCTGGGACGTGACTGACGCTGAGACGCGAAAGCGTGGGGAGCAAACAGGATTAGATACCCTAGTAGTCC</w:t>
      </w:r>
    </w:p>
    <w:p w14:paraId="3E610D7C">
      <w:pPr>
        <w:rPr>
          <w:rFonts w:hint="eastAsia"/>
        </w:rPr>
      </w:pPr>
      <w:r>
        <w:rPr>
          <w:rFonts w:hint="eastAsia"/>
        </w:rPr>
        <w:t>&gt;OTU020743</w:t>
      </w:r>
    </w:p>
    <w:p w14:paraId="5EBB27A6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CGCCTCCAACCTAATACGTTGGAGGGTGACGGTACCGGGTGAGGAAGCCCCGGCTAACTCTGTGCCAGCAGCCGCGGTAATACAGAGGGGGCAAGCGTTGTTCGGAATTACTGGGCGTAAAGCGCACGTAGGCGGTTTCGTAAGTCTGTCGTGAAATCCCCGGGCTTAACCTGGGAATGGCGATGGAGACTGCGAGGCTAGAGTTTGGCAGAGGGGGGTAGAATTCCACGTGTAGCAGTGAAATGCGTAGATATGCGGAGGAACACCGATGGCGAAGGCAATCCCCTGGGCCTGCACTGACGCTCATGCACGAAAGCGTGGGGAGCGAACAGGATTAGATACCCTAGTAGTCC</w:t>
      </w:r>
    </w:p>
    <w:p w14:paraId="6FF9094F">
      <w:pPr>
        <w:rPr>
          <w:rFonts w:hint="eastAsia"/>
        </w:rPr>
      </w:pPr>
      <w:r>
        <w:rPr>
          <w:rFonts w:hint="eastAsia"/>
        </w:rPr>
        <w:t>&gt;OTU020744</w:t>
      </w:r>
    </w:p>
    <w:p w14:paraId="17F03907">
      <w:pPr>
        <w:rPr>
          <w:rFonts w:hint="eastAsia"/>
        </w:rPr>
      </w:pPr>
      <w:r>
        <w:rPr>
          <w:rFonts w:hint="eastAsia"/>
        </w:rPr>
        <w:t>CCTACGGGTGGCAGCAGTAGGGAATCTTCCGCAATGGACGAAAGTCTGACGGAGCAACGCCGCGTGAACGATGAAGGCCTTCGGGTCGTAAAGTTCTGTTGTTAGGGAAGAACAAGTACCAGAGTAACTGCTGGTACCTTGACGGTACCTAACCAGAAAGCCACGGCTAACTACGTGCCAGCAGCCGCGGTAATACGTAGGTGGCAAGCGTTGTCCGGATTTATTGGGTTTAAAGGGTGCGTAGGCGGCCGGTCGCGTCAGGTGTGAAAGCCCCGGGCTCAACCTGGGAGGTGCACTTGATACGGGCTGGCTGGAGGCCGAGAGAGGTGAGTGGAATTCCCAGTGTAGAGGTGAAATTCGTAGATATTGGGAAGAACACCAGTGGCGAAAGCGACTTCCTGGACCAGTACCGACGTTCAGGCACGAAAGCGTGGGGAGCAAACAGGATTAGATACCCCTGTAGTCC</w:t>
      </w:r>
    </w:p>
    <w:p w14:paraId="468F0D81">
      <w:pPr>
        <w:rPr>
          <w:rFonts w:hint="eastAsia"/>
        </w:rPr>
      </w:pPr>
      <w:r>
        <w:rPr>
          <w:rFonts w:hint="eastAsia"/>
        </w:rPr>
        <w:t>&gt;OTU020745</w:t>
      </w:r>
    </w:p>
    <w:p w14:paraId="502B042E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TGACCTAACACGTCAGGGTGTGACGGTACCGGGTGAGGAAGCCCCGGCTAACTCTGTGCCAGCAGCCGCGGTAATACAGAGGGGGCAAGCGTTGTTCGGATTCACTGGGTTTAAAGGGTGCGTAGGAGGGCAGGTAAGTCAGTGGTGAAATCTCCGAGCTTAACTCGGAAACTGCCATTGATACTATAGGTCTTGAATTCGGTCGAGGTTGGCGGAATGTGTCGTGTAGCGGTGAAATGCTTAGAGATGACCCGGAACACCGATTGCGAAGGCAGCCCGCTACGCAACTATTGACGCTGAGGCACGAAAGCGTGGGGATCAAACAGGATTAGATACCCTGGTAGTCC</w:t>
      </w:r>
    </w:p>
    <w:p w14:paraId="56C2996B">
      <w:pPr>
        <w:rPr>
          <w:rFonts w:hint="eastAsia"/>
        </w:rPr>
      </w:pPr>
      <w:r>
        <w:rPr>
          <w:rFonts w:hint="eastAsia"/>
        </w:rPr>
        <w:t>&gt;OTU020746</w:t>
      </w:r>
    </w:p>
    <w:p w14:paraId="0793A031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CTTCGGGTCGTAAACTCCTGTCGAGCGGGAAGAAACCTCTTGATTCTTCGAGAGTTGACGGTACCCTGGGAATAAGCACCGGCTAACTCCGTGCCAGCAGCCGCGGTAATACGGAGGGTGCAAGCGTTATCCGGATTCACTGGGTTTAAAGGGTGCGTAGGCGGGTTTGTAAGTCAGTGGTGAAAGACTGTCGCTTAACGATAGCATTGCCATTGATACTGCAGATCTTGAGTATAATTGAGGTAGGCGGAATGTGTAGTGTAGCGGTGAAATGCTTAGATATTACACAGAACACCGATTGCGAAGGCAGCTCACTACACGAATATTGACTCTGAGGCACGAAAGCGTGGGGATCAAACAGGATTAGATACCCCGGTAGTCC</w:t>
      </w:r>
    </w:p>
    <w:p w14:paraId="71AB00A1">
      <w:pPr>
        <w:rPr>
          <w:rFonts w:hint="eastAsia"/>
        </w:rPr>
      </w:pPr>
      <w:r>
        <w:rPr>
          <w:rFonts w:hint="eastAsia"/>
        </w:rPr>
        <w:t>&gt;OTU020747</w:t>
      </w:r>
    </w:p>
    <w:p w14:paraId="09CA25C2">
      <w:pPr>
        <w:rPr>
          <w:rFonts w:hint="eastAsia"/>
        </w:rPr>
      </w:pPr>
      <w:r>
        <w:rPr>
          <w:rFonts w:hint="eastAsia"/>
        </w:rPr>
        <w:t>CCTACGGGCGGCTGCAGTGGGGAATATTGCGCAATGGGGGAAACCCTGACGCAGCGACGCCGCGTGAGCGAAGAAGGCCTTCGGGTTGTAAAGCTCTGTTCTAAGGGACGAAGTCCCTACTTGTGAATAATGAGTAGGGGTGACGGTACCTAAGGAGAAAGCCCCGGCTAACTACGTGCCAGCAGCCGCGGTAATACGTAGGGGGCGAGCGTTGTCCGGAATTACTGGGCGTAAAGAGCGTGTAGGCGGGTGCTTAAGTCAGGTGTGAAATCTCCCGGCTCAACTGGGAGGGTGCGCCGGAAACTGAGGGACTCGAGTGCGGGAGGGGAGAGCGGAATTCCTGGTGTAGCGGTGAAATGCGTAGATATCCGGAGGAACACCAGTGGCGAAAGCGGCCTTCTGGACCACAACTGACGCTCAGACGCGAAAGCTAGGGTAGCAAACGGGATTAGATACCCTGGTAGTCC</w:t>
      </w:r>
    </w:p>
    <w:p w14:paraId="67917479">
      <w:pPr>
        <w:rPr>
          <w:rFonts w:hint="eastAsia"/>
        </w:rPr>
      </w:pPr>
      <w:r>
        <w:rPr>
          <w:rFonts w:hint="eastAsia"/>
        </w:rPr>
        <w:t>&gt;OTU020748</w:t>
      </w:r>
    </w:p>
    <w:p w14:paraId="667AD8A1">
      <w:pPr>
        <w:rPr>
          <w:rFonts w:hint="eastAsia"/>
        </w:rPr>
      </w:pPr>
      <w:r>
        <w:rPr>
          <w:rFonts w:hint="eastAsia"/>
        </w:rPr>
        <w:t>CCTACGGGCGGCTGCAGTGGGGAATCTTGCGCAATGGCCTAACGGCTGACGCAGCGACGCCGCGTGAGGGATGACGCTCTTCGGAGTGTAAACCTCTTTTGCCCGGGACGAATTGCCAGTTTTCACTGGCTTGACGGTACCGCCAGAGGAAGCCCCGGCTAACTCCGTGCCAGCAGCCGCGGTAATACGGAGGGGGCGAGCGTTATTCGGAATTACTGGGCGTAAAGCGCGCGCAGGCGGTTCTTCAAGTCAGAGGTGAAAGCCCAGAGCTCAACTCTGGAATGGCCTTTGAGACTAGAGAACTAGGGTACGGTAGAGGGAAGTGGAATTTCCGGTGTAGCGGTGAAATGCGTAGATATCGGAAGGAACATCAGTGGCGAAAGCGACTTCCTGGACCAGTACCGACGTTCAGGCACGAAAGCGTGGGGAGCAAACAGGATTAGATACCCGAGTAGTCC</w:t>
      </w:r>
    </w:p>
    <w:p w14:paraId="50F5D7C2">
      <w:pPr>
        <w:rPr>
          <w:rFonts w:hint="eastAsia"/>
        </w:rPr>
      </w:pPr>
      <w:r>
        <w:rPr>
          <w:rFonts w:hint="eastAsia"/>
        </w:rPr>
        <w:t>&gt;OTU020749</w:t>
      </w:r>
    </w:p>
    <w:p w14:paraId="541099D5">
      <w:pPr>
        <w:rPr>
          <w:rFonts w:hint="eastAsia"/>
        </w:rPr>
      </w:pPr>
      <w:r>
        <w:rPr>
          <w:rFonts w:hint="eastAsia"/>
        </w:rPr>
        <w:t>CCTACGGGGGGCTGCAGTAAGGAATATTGGTCAATGGAGGCAACTCTGAACCAGCCATGCCGCGTGAAGGATGAAGGTCCTCTGGATTGTAAACTTCTTTTACAGGGGAAGAAACCACTTTTTTCCAAGAGTGTTGACGGTACCCTGGGAATAAGCACCGGCTAACTCCGTGCCAGCAGCCGCGGTAATACGGAGGGTGCAAGCGTTATCCGGATTCACTGGGCGTAAAGGATGCGTAGGCGGATACTTAAGTCAGATGTGAAAATCCCGGGCTTAACTTGGGAACTGCATTTGAAACTGGGTATCTTGAGTATGGAAGAGGTGAGTGGAATTCCGAGTGTAGAGGTGAAATTCGTAGATATTCGGAGGAACACCAGTGGCGAAGGCGGCTCACTGGTCCATTACTGACGCTGAGGTGCGAAAGCGTGGGGAGCAAACAGGATTAGATACCCCGGTAGTCC</w:t>
      </w:r>
    </w:p>
    <w:p w14:paraId="250CA812">
      <w:pPr>
        <w:rPr>
          <w:rFonts w:hint="eastAsia"/>
        </w:rPr>
      </w:pPr>
      <w:r>
        <w:rPr>
          <w:rFonts w:hint="eastAsia"/>
        </w:rPr>
        <w:t>&gt;OTU020750</w:t>
      </w:r>
    </w:p>
    <w:p w14:paraId="556F6BC4">
      <w:pPr>
        <w:rPr>
          <w:rFonts w:hint="eastAsia"/>
        </w:rPr>
      </w:pPr>
      <w:r>
        <w:rPr>
          <w:rFonts w:hint="eastAsia"/>
        </w:rPr>
        <w:t>CCTACGGGGGGCTGCAGTCGAGAATTTTTCTCAATGGGCGAAAGCCTGAAGGAGCGACGCCGCGTGGGGGATGAAGGGCTTCGGTCCGTAAACCCCTGTCATTTGCGAACAAACCTTACCATTGAACATTTGGTGAGCTGATTGTAGCGAAAGAGGAAGGGACGGCTAACTCTGTGCCAGCAGCCGCGGTAATACAGAGGTCCCGAGCGTTGTTCGGATTCACTGGGCGTAAAGGGTGCGCAGGTGGTGCGGTAAGTCTGTTGTGAAAGCGCCTGGCTTAACCGGGCGAGGCCAATGGAGACTGCCGGACTAGAGGACGGTAGAGGGGTGTGGAATTCCGGGTGTAGAGGTGAAATTCGTAGATATTCGGAAGAACACCAGTGGCGAAGGCGACTCACTGGACACGTATTGACGCTGAGGTGCGAAAGCGTGGGGAGCAAACAGGATTAGATACCCTAGTAGTCC</w:t>
      </w:r>
    </w:p>
    <w:p w14:paraId="1C12F44B">
      <w:pPr>
        <w:rPr>
          <w:rFonts w:hint="eastAsia"/>
        </w:rPr>
      </w:pPr>
      <w:r>
        <w:rPr>
          <w:rFonts w:hint="eastAsia"/>
        </w:rPr>
        <w:t>&gt;OTU020751</w:t>
      </w:r>
    </w:p>
    <w:p w14:paraId="1D9FA703">
      <w:pPr>
        <w:rPr>
          <w:rFonts w:hint="eastAsia"/>
        </w:rPr>
      </w:pPr>
      <w:r>
        <w:rPr>
          <w:rFonts w:hint="eastAsia"/>
        </w:rPr>
        <w:t>CCTACGGGGGGCAGCAGTAAGGAATATTCCACAATGGGCGAAAGCCTGATGGAGCGACGCCGCGTGCGGGATGAAGCCTTTCGGGGTGTAAACCGCTTTTCAAGGGGATGACACGCCGGGGTAACCCGGCTACGACAGTACCCTTGGAATAAGCATCGGCTAACTACGTGCCAGCAGCCGCGGTAATACGTAGGATGCAAGCGTTGTCCGGATTTATTGGGCGTAAAGCGCGCGTAGGCGGTCTCTTAAGTCTGGTGTGAAAGGTTCAGGGCTCAACCCGAAGAGTGCACTGGAGACTGGGAGACTTGAGTGGGGGAGAGGAGAGTGGAATTCCTGGTGTAGCGGTGAAATGCGTAGATATCAGGAGGAACACCGATGGCGAAGGCAGCTCTCTGGCCCCTATCTGACGCTGAGGTGCGAAAGCGTGGGGAGCGAACGGGATTAGATACCCTAGTAGTCC</w:t>
      </w:r>
    </w:p>
    <w:p w14:paraId="4930A2FB">
      <w:pPr>
        <w:rPr>
          <w:rFonts w:hint="eastAsia"/>
        </w:rPr>
      </w:pPr>
      <w:r>
        <w:rPr>
          <w:rFonts w:hint="eastAsia"/>
        </w:rPr>
        <w:t>&gt;OTU020752</w:t>
      </w:r>
    </w:p>
    <w:p w14:paraId="3118D5CB">
      <w:pPr>
        <w:rPr>
          <w:rFonts w:hint="eastAsia"/>
        </w:rPr>
      </w:pPr>
      <w:r>
        <w:rPr>
          <w:rFonts w:hint="eastAsia"/>
        </w:rPr>
        <w:t>CCTACGGGGGGCTGCAGTCGGGAATTTTGCCCAATGAGCGAAAGCTTGAGGCAGCAACTCCGCGTGAGGGATGAAGGCTCTCGGGTCGTAAACCTCTTTTCTCAGGGAAGATCCAAGACGGTACCTGAGGAATAAGCCACGGCTAACTACGTGCCAGCAGCCGCGGTAATACGTAGGGTGCAAGCGTTGCCCGGATTTATTGGGCGTAAAGGGCGCGCAGGCGGCTCGGCACGTCCGTTGTGAAATCGCCCGGCTCAACTGGGCGGGGTCAGCGGATACGGCCGAGCTGGAGCAAGCTAGGGGGCAATGGAATTCCTGGTGTAGCGGTGAAATGCGCAGATATCAGGAGGAACACCGGTGGCGAAGGCGGTTCTCTGGGGCTGTCCTGACGCTGAGGCGCGAAAGCTGGGGGAGCGAACAGGATTAGATACCCCAGTAGTCC</w:t>
      </w:r>
    </w:p>
    <w:p w14:paraId="5FEC2300">
      <w:pPr>
        <w:rPr>
          <w:rFonts w:hint="eastAsia"/>
        </w:rPr>
      </w:pPr>
      <w:r>
        <w:rPr>
          <w:rFonts w:hint="eastAsia"/>
        </w:rPr>
        <w:t>&gt;OTU020753</w:t>
      </w:r>
    </w:p>
    <w:p w14:paraId="2407C8AB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AGGCTCTGGTTAATACCCGGGGCTCATGACGGTACCGTAAGAATAAGCACCGGCTAACTACGTGCCAGCAGCCGCGGTAATACGTAGGGTGCAAGCGTTAATCGGAGTTACTGGGTGTAAAGCGCGTGTAGGCGGCAGGCCAAGTCTGTGGTGAAATCGCTCGGCTCAACTGGGCGGGGTCCATGGAAACTGGTCAGCTGGAGGACGGTAGAGGGGCATGGAATTCCCGGTGTAGCGGTAAAATGCGTTAATATCGGGTAGAACACCAAAGGCGAAAGCAGCTCACTAGAACATTACTGACACTGAGAGACGAAAGCGTGGGTAGCGAAAGGGATTAGATACCCTGGTAGTCC</w:t>
      </w:r>
    </w:p>
    <w:p w14:paraId="3634085E">
      <w:pPr>
        <w:rPr>
          <w:rFonts w:hint="eastAsia"/>
        </w:rPr>
      </w:pPr>
      <w:r>
        <w:rPr>
          <w:rFonts w:hint="eastAsia"/>
        </w:rPr>
        <w:t>&gt;OTU020754</w:t>
      </w:r>
    </w:p>
    <w:p w14:paraId="14018961">
      <w:pPr>
        <w:rPr>
          <w:rFonts w:hint="eastAsia"/>
        </w:rPr>
      </w:pPr>
      <w:r>
        <w:rPr>
          <w:rFonts w:hint="eastAsia"/>
        </w:rPr>
        <w:t>CCTACGGGTGGCTGCAGTGGGGAATCTTGGACAATGGGCGCAAGCCTGATCCAGCGACGCCGCGTGGGTGATGAAGGCCTTCGGGTTGTAAAGCCCTTTTGTCGGGGACGATGATGACGGTACCCGGCGAATAAGCACCGGCTAACTACGTGCCAGCAGCCGCGGTAATACGTAGGGTGCGAGCGTTAATCGGAATTACTGGGCGTAAAGCGTGCGCAGGCGGTTTTGTAAGTCTGTCGTGAAATCCCCGGGCTCAACCCTGGGCGTGCGGTGGATACTGCCGGGCTAGAGGGTGGTAGAGGCGAGTGGAATTCCCGGTGTAGCGGTGAAATGCGCAGATATCGGAAGGAACATCAGTGGCGAAAGCGACTTCCTGGACCAATACTGACGCTCATGTGCGAAAGCGTGGGGAGCAAACAGGATTAGATACCCGAGTAGTCC</w:t>
      </w:r>
    </w:p>
    <w:p w14:paraId="7F0DDF58">
      <w:pPr>
        <w:rPr>
          <w:rFonts w:hint="eastAsia"/>
        </w:rPr>
      </w:pPr>
      <w:r>
        <w:rPr>
          <w:rFonts w:hint="eastAsia"/>
        </w:rPr>
        <w:t>&gt;OTU020755</w:t>
      </w:r>
    </w:p>
    <w:p w14:paraId="40A92C80">
      <w:pPr>
        <w:rPr>
          <w:rFonts w:hint="eastAsia"/>
        </w:rPr>
      </w:pPr>
      <w:r>
        <w:rPr>
          <w:rFonts w:hint="eastAsia"/>
        </w:rPr>
        <w:t>CCTACGGGCGGCAGCAGTCGAGAATCTTCCGCAATGGACGAAAGTCTGACGGAGCGACGCCGCGTGGTGGATGAAGCCTTTAGGGGCGTAAACACCTTTTATGAGGGAGGAAGTTTATTGACGTTACCTCATGAATAAGGGGCTCCCAATTCTGTGCCAGCAGGAGCGGTAATACAGAAGCCTCAAGCGTTACCCGGATTTACTGGGCGTAAAGGGTGTGTAGGCGGTATGTTAAGTCAGGTGTGAAATCCCACGGCTCAACTGTGGTGTTGCACTTGAAACTGGCATGCTAGAGTGCAGGAGAGGGAAGTGGAATTCCTAGTGTAGCGGTGAAATGCGTAGAGATATGGAGGAACACCAGTGGCGAAGGCGGCTTCCTGGCCTGTAACTGACGCTGAGGCGCGAAAGCGTGGGGAGCAAACAGGATTAGATACCCTTGTAGTCC</w:t>
      </w:r>
    </w:p>
    <w:p w14:paraId="66924767">
      <w:pPr>
        <w:rPr>
          <w:rFonts w:hint="eastAsia"/>
        </w:rPr>
      </w:pPr>
      <w:r>
        <w:rPr>
          <w:rFonts w:hint="eastAsia"/>
        </w:rPr>
        <w:t>&gt;OTU020756</w:t>
      </w:r>
    </w:p>
    <w:p w14:paraId="0659DD4D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CGTGCCAGCAGCCGCGGTAATACGGAGGGGGCAAGCGTTGTTCGGAGTTACTGGGCGTAAAGAGCTCGTAGGCGGCTTGTCGCGTCTGCTGTGAAATCTGGTGGCTCAACCATCAGCGTGCAGTGGGTACGGGCAGGCTAGAGTGCGGTAGGGGAGATTGGAATTCCTGGTGTAGCGGTGAAATGCGTAGATATAGGAAGGAACACCAGTGGCGAAGGCGACTACCTGGACCAGCACTGACACTGAGGCACGAAAGCGTGGGGAGCAAACAGGATTAGATACCCCAGTAGTCC</w:t>
      </w:r>
    </w:p>
    <w:p w14:paraId="100FBDB7">
      <w:pPr>
        <w:rPr>
          <w:rFonts w:hint="eastAsia"/>
        </w:rPr>
      </w:pPr>
      <w:r>
        <w:rPr>
          <w:rFonts w:hint="eastAsia"/>
        </w:rPr>
        <w:t>&gt;OTU020757</w:t>
      </w:r>
    </w:p>
    <w:p w14:paraId="1F67F651">
      <w:pPr>
        <w:rPr>
          <w:rFonts w:hint="eastAsia"/>
        </w:rPr>
      </w:pPr>
      <w:r>
        <w:rPr>
          <w:rFonts w:hint="eastAsia"/>
        </w:rPr>
        <w:t>CCTACGGGCGGCTGCAGTGGGGAATATTGGACAATGGGCGAAAGCCTGACCGAGCAACGCCGCGTGCAGGATGACGGCCTTCGGGTTGTAAACTGCTTTTATGAGTGAAGAATATGACGGTAACTCATGAATAAGGGTCGGCTAACTACGTGCCAGCAGCCGCGGTCATACGTAGGACCCAAGCGTTATCCGGAGTGACTGGGCGTAAAGAGTTGCGTAGGCGGTCATGTAAGCGAATAGTGAAATCTGGTGGCTCAACCATACAGACTATTGTTCGAACTGCATGACTCGAGAGTAGTAGAGGTACCTGGAATTTCTTGTGTAGGAGTGAAATCCGTAGATATAAGAAGGAACACCAATGGCGTAGGCAGGGTACTGGGCTATTTCTGACGCTAAGGCACGAAAGCGTGGGGAGCGAACCGGATTAGATACCCGAGTAGTCC</w:t>
      </w:r>
    </w:p>
    <w:p w14:paraId="13F3E409">
      <w:pPr>
        <w:rPr>
          <w:rFonts w:hint="eastAsia"/>
        </w:rPr>
      </w:pPr>
      <w:r>
        <w:rPr>
          <w:rFonts w:hint="eastAsia"/>
        </w:rPr>
        <w:t>&gt;OTU020758</w:t>
      </w:r>
    </w:p>
    <w:p w14:paraId="420E162E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TCTTCGGATTGTAAAGCACTTTAAGTTGGGAGGAAGGGTATTCACCTAATACGTGAGTATTTTGACGTTACCGACAGAATAAGCACCGGCTAACTTCGTGCCAGCAGCCGCGGTAATACGTAGGGTGCAAGCGTTAATCGGAATTACTGGGCGTAAAGCGCGCGCAGGCGGCCGCGTAAGTCGGATGTGAAAACACGAGGCTCAACCTCGTGCCTGCATTCGATACTGCGCGGCTTGAGGCAGGTAGGGGAGATTGGAATTCCTGGTGTAGCGGTGAAATGCGCAGATATCAGGAGGAACACCGGTGGCGAAGGCGGATCTCTGGGCCTTGCCTGACGCTGAGGAGCGAAAGCTGGGGGAGCGAACAGGATTAGATACCCGTGTAGTCC</w:t>
      </w:r>
    </w:p>
    <w:p w14:paraId="4BFCB2E0">
      <w:pPr>
        <w:rPr>
          <w:rFonts w:hint="eastAsia"/>
        </w:rPr>
      </w:pPr>
      <w:r>
        <w:rPr>
          <w:rFonts w:hint="eastAsia"/>
        </w:rPr>
        <w:t>&gt;OTU020759</w:t>
      </w:r>
    </w:p>
    <w:p w14:paraId="56DE48B0">
      <w:pPr>
        <w:rPr>
          <w:rFonts w:hint="eastAsia"/>
        </w:rPr>
      </w:pPr>
      <w:r>
        <w:rPr>
          <w:rFonts w:hint="eastAsia"/>
        </w:rPr>
        <w:t>CCTACGGGAGGCAGCAGCAGGGAATCTTGCGCAATGGGCGAAAGCCTGACGCAGCAACGCCGCGTGGGGGATGAAGGCCTTCGGGTTGTAAACCCCTTTCAGGAGGGAAGAAATTGACGGTACCTCCAGAAGAAGGACCGGCCAACTACGTGCCAGCAGCCGCGGTAATACGTAGGGTCCGAGCGTTATCCGGAATCATTGGGCGTAAAGAGCTCGTAGGCGGTTCAGCAAGTCGGCTGTGAAATCTCGGGGCTTAACTCCGAACGTGCAGTGGAAACTGTTAGGCTAGAGTGCAGTAGAGGTTGGTGGAATTCCCAGTGTAGAGGTGAAATTCGTAGATATTGGGAGGAACACCGGTGGCGAAGGCGGCCAACTGGGCTGCAACTGACGCTGAGGCGCGAAAGCGTGGGGATCAAACAGGATTAGATACCCTTGTAGTCC</w:t>
      </w:r>
    </w:p>
    <w:p w14:paraId="6C85AD49">
      <w:pPr>
        <w:rPr>
          <w:rFonts w:hint="eastAsia"/>
        </w:rPr>
      </w:pPr>
      <w:r>
        <w:rPr>
          <w:rFonts w:hint="eastAsia"/>
        </w:rPr>
        <w:t>&gt;OTU020760</w:t>
      </w:r>
    </w:p>
    <w:p w14:paraId="493F9DB1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TGGGAAGAAACCCATATTTTCTAGTGTGGTTGACGGTACCAGATGAATAAGCACCGGCTAACTCCGTGCCAGCAGCCGCGGTAATACGGAGGGTGCAAGCGTTAATCGGAATTACTGGGCGTAAAGCGTGCGCAGGCGGTTTGCTAAGACAGGTGTGAAATCCCCGAGCTTAACTTGGGAACTGCGCTTGTAACTGGCAAGCTAGAGTGTGGCAGAGGGGGGTGGAATTCCAGGTGTAGCGGTGAAATGCGTAGATATCTGGAGGAACACCGGTGGCGAAGGCGGCATCCTGGACCGACACTGACGCTGAGGCGCGAAAGCTAGGGGAGCAAACGGGATTAGATACCCTAGTAGTCC</w:t>
      </w:r>
    </w:p>
    <w:p w14:paraId="7553FEA9">
      <w:pPr>
        <w:rPr>
          <w:rFonts w:hint="eastAsia"/>
        </w:rPr>
      </w:pPr>
      <w:r>
        <w:rPr>
          <w:rFonts w:hint="eastAsia"/>
        </w:rPr>
        <w:t>&gt;OTU020761</w:t>
      </w:r>
    </w:p>
    <w:p w14:paraId="7F40C2D7">
      <w:pPr>
        <w:rPr>
          <w:rFonts w:hint="eastAsia"/>
        </w:rPr>
      </w:pPr>
      <w:r>
        <w:rPr>
          <w:rFonts w:hint="eastAsia"/>
        </w:rPr>
        <w:t>CCTACGGGGGGCAGCAGTCGAGAATTTTTCTCAATGGGCGCAAGCCTGAAGGAGCGACGCCGCGTGTGGGATGAAGGGTTTCGATCCGTAAACCACTGTCATTTGTGAACAATGGTTATCCATGAATAATGGATGACTTGATAGTAATGAAAGAGGAAGGGACGGCTAACTCTGTGCCAGCAGCCGCGGTAATACAGAGGGTGCTAGCGTTGTTCGGAATTACTGGGCGTAAAGGGCGCGTAGGCGGTCTGTTAAGTTCGGTGTGAAAGCCCTCGGCTCAACCGAGGAAGTGCGCCGGATACTGGCAGACTTGAGTACCGGAGAGGAGGGTGGAATTCCTGGTGTAGCGGTGAAATGCGTAGATATCAGGAGGAACACCGGTGGCGAAGGCGGCCCTCTGGACGAGTACTGACGCTGAGGCGCGAAAGCGTGGGGATCAAACAGGATTAGATACCCCTGTAGTCC</w:t>
      </w:r>
    </w:p>
    <w:p w14:paraId="318ACFF8">
      <w:pPr>
        <w:rPr>
          <w:rFonts w:hint="eastAsia"/>
        </w:rPr>
      </w:pPr>
      <w:r>
        <w:rPr>
          <w:rFonts w:hint="eastAsia"/>
        </w:rPr>
        <w:t>&gt;OTU020762</w:t>
      </w:r>
    </w:p>
    <w:p w14:paraId="365F544B">
      <w:pPr>
        <w:rPr>
          <w:rFonts w:hint="eastAsia"/>
        </w:rPr>
      </w:pPr>
      <w:r>
        <w:rPr>
          <w:rFonts w:hint="eastAsia"/>
        </w:rPr>
        <w:t>CCTACGGGTGGCTGCAGTGGGGAATTTTGCGCAATGGACGAAAGTCTGACGCAGCGACACCGCGTGTGGGAAGACGCTTTTCGGAGTGTAAACCACTGTGGCGAGGGAACAAATTTTGAGGGTACCTCGCTAGAAAGCACTAGCTAACCACGTGCCAGAAGCTTCGGTAATACGTGGAGTGCAAGCGTTATCCGGAATTACTGGGCGTAAAGAGTTGCGTAGGTGGCTAAGTAAGCAGGGTATGAAAGCGTGTGGCTCAACCATACAGCTATACTCTGAACTGCTTTGGCTAGAGAACGAGAGAGGTAGATGGAATTGCTAGTGTAGGAGTGAAATCCGTAGATATTAGCAGGAACACCGATGGCGTAGGCAGTCTACTGGCTCGTTTCTGACACTAAGGCACGAAAGCATGGGGAGCAAACAGGATTAGATACCCTAGTAGTCC</w:t>
      </w:r>
    </w:p>
    <w:p w14:paraId="323954F6">
      <w:pPr>
        <w:rPr>
          <w:rFonts w:hint="eastAsia"/>
        </w:rPr>
      </w:pPr>
      <w:r>
        <w:rPr>
          <w:rFonts w:hint="eastAsia"/>
        </w:rPr>
        <w:t>&gt;OTU020763</w:t>
      </w:r>
    </w:p>
    <w:p w14:paraId="2977B03D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CGCCAGGGACGATAATGACGGTACCTGGATAAGAAGCCCCGGCTAACTTCGTGCCAGCAGCCGCGGTAATACGAAGGGGGCTAGCGTTGTTCGGAATCACTGGGCTTAAAGCGCGTGTAGGCGGCTTTGCAAGTGACGGGTGAAAGCCCTCGGCTTAACCGAGGAACTGCCTGTCAGACTGTGAGGCTTGAGACCAGGAGAGGTGAGTGGAATTCCACGTGTAGCGGTGAAATGCGTAGAGATCGGGAGGAACATCAGTTGCGAAGGCGGCTCTCTGGACCAGCACTGACACTGAGGCACGAAAGCGTGGGGAGCAAACAGGATTAGATACCCGAGTAGTCC</w:t>
      </w:r>
    </w:p>
    <w:p w14:paraId="790CA688">
      <w:pPr>
        <w:rPr>
          <w:rFonts w:hint="eastAsia"/>
        </w:rPr>
      </w:pPr>
      <w:r>
        <w:rPr>
          <w:rFonts w:hint="eastAsia"/>
        </w:rPr>
        <w:t>&gt;OTU020764</w:t>
      </w:r>
    </w:p>
    <w:p w14:paraId="42AD1A94">
      <w:pPr>
        <w:rPr>
          <w:rFonts w:hint="eastAsia"/>
        </w:rPr>
      </w:pPr>
      <w:r>
        <w:rPr>
          <w:rFonts w:hint="eastAsia"/>
        </w:rPr>
        <w:t>CCTACGGGAGGCAGCAGTGGGGAATTGTTCACAATGGGCGCAAGCCTGATGACGCAACGCCGCGTGGGGGATGAAGGTCTTCGGATCGTAAACCCCTGTCGAATGGGACGAAAGACTCGCGAGTGAATACTTCGCGGGAGTGACGGTACCTCCCAAGAAAGCACCGGCTAACTCCGTGCCAGCAGCCGCGGTAATACGGAGGGGGCGAGCGTTGTTCGGAATCATTGGGCGTAAAGGGCGCGTAGGCGGCGTCGTAAGTCAGATGTGAAAGCCCTTGGCTTAACCAAGGAATTGCATCTGAAACTGCGGTGCTCGAATTCGGGAGAGGATAGCGGAATTCCTAGTGTAGTAGTGAAATACGTAGATATTAGGAGGAACACCAGTGGCGAAGGCGGCTATCTGGACCGACATTGACGCTGAGGCACGAAAGCGTGGGGAGCAAACAGGATTAGATACCCGTGTAGTCC</w:t>
      </w:r>
    </w:p>
    <w:p w14:paraId="1BB08BC4">
      <w:pPr>
        <w:rPr>
          <w:rFonts w:hint="eastAsia"/>
        </w:rPr>
      </w:pPr>
      <w:r>
        <w:rPr>
          <w:rFonts w:hint="eastAsia"/>
        </w:rPr>
        <w:t>&gt;OTU020765</w:t>
      </w:r>
    </w:p>
    <w:p w14:paraId="657DAAC8">
      <w:pPr>
        <w:rPr>
          <w:rFonts w:hint="eastAsia"/>
        </w:rPr>
      </w:pPr>
      <w:r>
        <w:rPr>
          <w:rFonts w:hint="eastAsia"/>
        </w:rPr>
        <w:t>CCTACGGGGGGCTGCAGTGGGGAATCTTGCGCAATGGGCGAAAGCCTGACGCAGCCATGCCGCGTGGATGATGAAGGTCTTAGGATTGTAAAATCCTTTCAGCGGGGACGATAATGACGGTACCCGCAGAAGAAGCCCCGGCTAACTTCGTGCCAGCAGCCGCGGTAATACGAAGGGGGCTAGCGTTGCTCGGATTTACTGGGCGTAAAGGGCGCGTAGGCGGACAGTTAAGTTGGGGGTGAAAGCCCGGGGCTCAACCCCGGGCGTGCGGTGGATACTGCCGGGCTAGAGTTCGGAAGAGGCGAGTGGAATTCCCGGTGTAGCGGTGAAATGCGCAGATATCGGGAGGAACACCGATGGCGAAGGCAGCCCCCTGGGCTAACACTGACGCTCATGCACGAAAGCGTGGGGAGCAAACAGGATTAGATACCCCAGTAGTCC</w:t>
      </w:r>
    </w:p>
    <w:p w14:paraId="4B1E7FB6">
      <w:pPr>
        <w:rPr>
          <w:rFonts w:hint="eastAsia"/>
        </w:rPr>
      </w:pPr>
      <w:r>
        <w:rPr>
          <w:rFonts w:hint="eastAsia"/>
        </w:rPr>
        <w:t>&gt;OTU020766</w:t>
      </w:r>
    </w:p>
    <w:p w14:paraId="09F1A423">
      <w:pPr>
        <w:rPr>
          <w:rFonts w:hint="eastAsia"/>
        </w:rPr>
      </w:pPr>
      <w:r>
        <w:rPr>
          <w:rFonts w:hint="eastAsia"/>
        </w:rPr>
        <w:t>CCTACGGGTGGCAGCAGTCGGGAATTTTGGGCAATGGGCGAAAGCCTGACGACGCAACGCCGCGTGGAGGATGAAGGTCTTCGGATTGTAAACTCCTGTTGCCCGGGACGAATGGCTCCAACCTAACACGTTGGAGTGTGACGGTACCGGGTGAGGAAGCACCGGCTAACTCTGTGCCAGCAGCCGCGGTAATACGTAGGGTGCAAGCGTTAATCGGAATTACTGGGCGTAAAGCGTGCGTAGGCGGTCTGTTAAGTCTGCTGTGAAATCCCCGGGCTCAACCTGGGAATGGCATTTGAAACTGGCTGGCTAGAGTGCGGTAGGGGAGACTGGAATTCCTGGTGTAGCGGTGGAATGCGCAGATATCAGGAGGAACACCGATGGCGAAGGCAGGTCACTGGGCCGCAACTGACGCTGAGGAGCGAAAGCATGGGGAGCGAACAGGATTAGATACCCCTGTAGTCC</w:t>
      </w:r>
    </w:p>
    <w:p w14:paraId="60F6EA51">
      <w:pPr>
        <w:rPr>
          <w:rFonts w:hint="eastAsia"/>
        </w:rPr>
      </w:pPr>
      <w:r>
        <w:rPr>
          <w:rFonts w:hint="eastAsia"/>
        </w:rPr>
        <w:t>&gt;OTU020767</w:t>
      </w:r>
    </w:p>
    <w:p w14:paraId="01099F87">
      <w:pPr>
        <w:rPr>
          <w:rFonts w:hint="eastAsia"/>
        </w:rPr>
      </w:pPr>
      <w:r>
        <w:rPr>
          <w:rFonts w:hint="eastAsia"/>
        </w:rPr>
        <w:t>CCTACGGGCGGCTGCAGTAGGGAATATTGCACAATGGGCGAAAGCCTGATGCAGCAACACCGCGTGTGCGAAGAAGGCCTTCGGGTCGTAAAGCACTTTTCTGAGGGATGAGCAAGGACAGTACCTCAGGAATAAGTCTCGGCTAACTACGTGCCAGCAGCCGCGGTAAAACGTAGGAGGCAAGCGTTATCCGGATTCACTGGGCGTAAAGGGCGCGTAGGCGGCAATTCAAGTCAGCTGTGAAATCTCTGGGCTTAACCCAGAACGGCCAGCTGATACTGCTTTGCTAGAGTGCAGAAGGGGCAATCGGAATTCTCGGTGTAGCGGTGAAATGCGTAGATATCGAGAGGAACACCAGTGGCGAAGGCGACTCTCTGGTCTGTAACTGACGCTGAGGCGCGAAAGCGTGGGGAGCGAACAGGATTAGATACCCCAGTAGTCC</w:t>
      </w:r>
    </w:p>
    <w:p w14:paraId="2AD91F92">
      <w:pPr>
        <w:rPr>
          <w:rFonts w:hint="eastAsia"/>
        </w:rPr>
      </w:pPr>
      <w:r>
        <w:rPr>
          <w:rFonts w:hint="eastAsia"/>
        </w:rPr>
        <w:t>&gt;OTU020768</w:t>
      </w:r>
    </w:p>
    <w:p w14:paraId="68F79F82">
      <w:pPr>
        <w:rPr>
          <w:rFonts w:hint="eastAsia"/>
        </w:rPr>
      </w:pPr>
      <w:r>
        <w:rPr>
          <w:rFonts w:hint="eastAsia"/>
        </w:rPr>
        <w:t>CCTACGGGAGGCTGCAGTAGGGAATCTTCCACAATGGGCGAAAGCCTGATGGAGCAACGCCGCGTGAGCGAAGAAGGTCTTCGGATCGTAAAGCTCTGTTGTAAGGGAAGAACAAGTGCAGTAGTAACTGGCTGCACCTTGACGGTACCTTATTAGAAAGCCACGGCTAACTACGTGCCAGCAGCCGCGGTAATACGTAGGTGACAAGCGTTGTCCGGAATTACTGGGCGTAAAGGGTGCGCAGGCGGCTCCGCATGTCAGGCGTGAAATCCCCGGGCTCAACTTGGGAATGGCATTTGTGACTGCACGGCTAGAGTGTGTCAGAGGGGGGTAGAATTCCACGTGTAGCAGTGAAATGCGTAGAGATGTGGAGGAATACCGATGGCGAAGGCAGCCCCCTGGGATAACACTGACGCTCATGCACGAAAGCGTGGGGAGCAAACAGGATTAGATACCCGTGTAGTCC</w:t>
      </w:r>
    </w:p>
    <w:p w14:paraId="3A0FC891">
      <w:pPr>
        <w:rPr>
          <w:rFonts w:hint="eastAsia"/>
        </w:rPr>
      </w:pPr>
      <w:r>
        <w:rPr>
          <w:rFonts w:hint="eastAsia"/>
        </w:rPr>
        <w:t>&gt;OTU020769</w:t>
      </w:r>
    </w:p>
    <w:p w14:paraId="7DEF35DA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CTAGGGAAGATAATGACGGTACCTAGAGAAGAAGCCCCGGCTAACTTCGTGCCAGCAGCCGCGGTAATACGAAGGGGGCTAGCGTTGTTCGGAATTACTGGGCGTAAAGCGCACGTAGGCGGACTTGTCAGTCAGGGGTGAAATCCCGAGGCTTAACCTCGGAACTGCCTTTGATACTGCAAGTCTTGAGGATGAGAGAGGTAAGCCAGGGGAGCGAACGGGATTAGATACCCGTGTAGTCC</w:t>
      </w:r>
    </w:p>
    <w:p w14:paraId="422FA327">
      <w:pPr>
        <w:rPr>
          <w:rFonts w:hint="eastAsia"/>
        </w:rPr>
      </w:pPr>
      <w:r>
        <w:rPr>
          <w:rFonts w:hint="eastAsia"/>
        </w:rPr>
        <w:t>&gt;OTU020770</w:t>
      </w:r>
    </w:p>
    <w:p w14:paraId="623B87E7">
      <w:pPr>
        <w:rPr>
          <w:rFonts w:hint="eastAsia"/>
        </w:rPr>
      </w:pPr>
      <w:r>
        <w:rPr>
          <w:rFonts w:hint="eastAsia"/>
        </w:rPr>
        <w:t>CCTACGGGGGGCTGCAGTGGGGAATATTGCACAATGGGCGAAAGCCTGATGCAGCGACGCCGCGTGAGGGATGAAGGCCTTCGGGTTGTAAACCCCTTTCAGCAGGGACGAAAATGACGGTACCTGCAGAAGAAGCCCCGGCTAACTTCGTGCCAGCAGCCGCGGTAAGACGAAGGGGGCTAGCGTTGTTCGGAATTACTGGGCGTAAAGCGTGCGTAGTCGGTATTGAGAGTCGCGGGTGAAATCCCAGGGCTTAACCCTGGAACTGCCTGCGAGACCTCAGTACTAGAGTGTGAGAGGGGATAGTGGAATACCAAGTGTAGAGGTGAAATTCGTAGATATTGGGAAGAACACCGGTGGCGAAGGCGACCAACTGGACCACAACTGACGCTGAGGCGCGAAAGCGTGGGGAGCAAACAGGATTAGATACCCCTGTAGTCC</w:t>
      </w:r>
    </w:p>
    <w:p w14:paraId="55786E24">
      <w:pPr>
        <w:rPr>
          <w:rFonts w:hint="eastAsia"/>
        </w:rPr>
      </w:pPr>
      <w:r>
        <w:rPr>
          <w:rFonts w:hint="eastAsia"/>
        </w:rPr>
        <w:t>&gt;OTU020771</w:t>
      </w:r>
    </w:p>
    <w:p w14:paraId="2A8ED0C6">
      <w:pPr>
        <w:rPr>
          <w:rFonts w:hint="eastAsia"/>
        </w:rPr>
      </w:pPr>
      <w:r>
        <w:rPr>
          <w:rFonts w:hint="eastAsia"/>
        </w:rPr>
        <w:t>CCTACGGGGGGCTGCAGTGGGGAATATTGGTCAATGGGCGCAAGCCTGATCCAGCCATGCCGCGTGAGTGATGAAGGCCCTAGGGTTGTAAAGCGCTTTTCCCTGTGACGATGATGACGGTAACAGGGGAATAAGCCCCGGCTAACTTCGTGCCAGCAGCCGCGGTAATACGGAGGGTGCGAGCGTTGTCCGGATTTATTGGGTTTAAAGGGTGCGTAGGCGGTCTTTTAAGTCAGTGGTGAAATCCAGCAGCTCAACTGTTGAATTGCCATTGATACTGGAAGACTTGAGTACAGACGAGGTAGGCGGAATTTATGGTGTAGCGGTGAAATGCATAGATACCATAAAGAACACCGATTGCGAAGGCAGCTTACTAGGCTGTAACTGACGCTGAGGCACGAAAGCGTGGGGATCAAACAGGATTAGATACCCTGGTAGTCC</w:t>
      </w:r>
    </w:p>
    <w:p w14:paraId="5E8FAA9B">
      <w:pPr>
        <w:rPr>
          <w:rFonts w:hint="eastAsia"/>
        </w:rPr>
      </w:pPr>
      <w:r>
        <w:rPr>
          <w:rFonts w:hint="eastAsia"/>
        </w:rPr>
        <w:t>&gt;OTU020772</w:t>
      </w:r>
    </w:p>
    <w:p w14:paraId="29DBC162">
      <w:pPr>
        <w:rPr>
          <w:rFonts w:hint="eastAsia"/>
        </w:rPr>
      </w:pPr>
      <w:r>
        <w:rPr>
          <w:rFonts w:hint="eastAsia"/>
        </w:rPr>
        <w:t>CCTACGGGTGGCAGCAGTAGGGAATCTTCGGCAATGGGCGAAAGCCTGACCGAGCAACGCCGCGTGAATGATGAAGGCCTTCGGGTTGTAAAATTCTGTTATAAGGGAAGAACGACTTTAGTAGGAAATGGCTAGAGTGTGACGGTACCTTATGAGAAAGCCACGGCTAACTACGTGCCAGCAGCCGCGGTAATACGTAGGTGGCGAGCGTTATCCGGAATTATTGGGCGTAAAGAGCGCGCAGGTGGTCCCTTAAGTCAGGCGTGAAAGCCCTGGGCTCAACCGAGGAACTGCGCTTGAAACCGGATGGCTCGAGTCAACTAGAGGTGCACGGAACTTCCAGTGGAGCGGTGAAATGCGTAGAGATGTGGAGGAACACCAGTGGCGAAGGCGGGTCTCTGGGCCGATACTGACGCTGAGGAGCGAAAGCGTGGGGAGCAAACAGGATTAGATACCCGAGTAGTCC</w:t>
      </w:r>
    </w:p>
    <w:p w14:paraId="4B069211">
      <w:pPr>
        <w:rPr>
          <w:rFonts w:hint="eastAsia"/>
        </w:rPr>
      </w:pPr>
      <w:r>
        <w:rPr>
          <w:rFonts w:hint="eastAsia"/>
        </w:rPr>
        <w:t>&gt;OTU020773</w:t>
      </w:r>
    </w:p>
    <w:p w14:paraId="27AD3C93">
      <w:pPr>
        <w:rPr>
          <w:rFonts w:hint="eastAsia"/>
        </w:rPr>
      </w:pPr>
      <w:r>
        <w:rPr>
          <w:rFonts w:hint="eastAsia"/>
        </w:rPr>
        <w:t>CCTACGGGAGGCAGCAGTGGGGAATATTGGACAATGGGGGAAACCCTGATCCAGCGACGCCGCGTGGGTGAAGAAGGCCTGCGGGTTGTAAAGCCCTTTCGGTGGGGAAGAAAAGCTTCGACCTAATACGTCGGAGTGTTGACGTAACCCATAGAAGAAGCACCGGCTAACTCTGTGCCAGCAGCCGCGGTAATACAGAGGGTGCGAGCGTTGTTCGGATTCATTGGGCGTAAAGCGCGTGTAGGCGGCGTGACAAGTCGGGTGTGAAAGCCCTCAGCTCAACTGAGGAAGTGCGCCCGAAACTGTCGTGCTTGAGTGCCGGAGAGGGTGGCGGAATTCCCCAAGTAGAGGTGAAATTCGTAGATATGGGGAGGAACACCGGTGGCGAAGGCGGGTCTCTGGGCTGTTACTGACACTGAGGAGCGAAAGCGTGGGGAGCGAACAGGATTAGATACCCGGGTAGTCC</w:t>
      </w:r>
    </w:p>
    <w:p w14:paraId="63AB2FB1">
      <w:pPr>
        <w:rPr>
          <w:rFonts w:hint="eastAsia"/>
        </w:rPr>
      </w:pPr>
      <w:r>
        <w:rPr>
          <w:rFonts w:hint="eastAsia"/>
        </w:rPr>
        <w:t>&gt;OTU020774</w:t>
      </w:r>
    </w:p>
    <w:p w14:paraId="719FB3B9">
      <w:pPr>
        <w:rPr>
          <w:rFonts w:hint="eastAsia"/>
        </w:rPr>
      </w:pPr>
      <w:r>
        <w:rPr>
          <w:rFonts w:hint="eastAsia"/>
        </w:rPr>
        <w:t>CCTACGGGAGGCTGCAGTAACGAATCTTCCACAATGCGCGAAAGCGTGATGGAGCAATGCCGCGTGCAGGATGAAGCCCTTCGGGGTGTAAACTGCTGTCAGGGATTAGGAACACAATGACCATTCCCAAAGGAAGAGACGACTAACTCTGTGCCAGCAGTCGCGGTAATACAGAGGTCTCGAGCGTTGTCCGGAATCACTGGGCGTAAAGGGCGCGTAGGTGGCTGTGTAAGTCGGGGGTGAAATGCTGCGGCTCAACCGCAGCGCTGCCTCCGAGACTGCACGGCTTGAGCATGGTAGAGGCTGGTGGAATTCCCGGTGTAGCGGTGGAATGCGTAGAGATCCGGAAGAACACCGGTGGCGAAGGCGGCCTGCTGGGCAGTTGCTGACGCTGAGGCGCGACAGCGTGGGGAGCAAACAGGATTAGATACCCTAGTAGTCC</w:t>
      </w:r>
    </w:p>
    <w:p w14:paraId="15C460FD">
      <w:pPr>
        <w:rPr>
          <w:rFonts w:hint="eastAsia"/>
        </w:rPr>
      </w:pPr>
      <w:r>
        <w:rPr>
          <w:rFonts w:hint="eastAsia"/>
        </w:rPr>
        <w:t>&gt;OTU020775</w:t>
      </w:r>
    </w:p>
    <w:p w14:paraId="609BCDDE">
      <w:pPr>
        <w:rPr>
          <w:rFonts w:hint="eastAsia"/>
        </w:rPr>
      </w:pPr>
      <w:r>
        <w:rPr>
          <w:rFonts w:hint="eastAsia"/>
        </w:rPr>
        <w:t>CCTACGGGCGGCAGCAGTGGGGAATTGTTCGCAATGGGCGCAAGCCTGACGACGCAACGCCGCGTGGAGGATGAAGATCTTCGGGTCGTAAACTCCTGTCGAGCGGGAAGAATTGCCTCGGGGTTAATACCTTCGAGGTTTGACGGTACCGCTAAAGGAAGCCCCGGCTAACTCCGTGCCAGCAGCCGCGGTAATACGAAGGGGGCTAGCGTTGCTCGGAATAACTGGGCGTAAAGCGCACGTAGGTGGGTCGTTAAGTCGGGGGTGAAATCCCAGAGCTCAACCATGGAATTGCATTCGAAACTGGAAATCTTGAGTGTGGGAGAGATTGGTAGAATACCTGGTGTAGTGGTGAAATACGTAGATATCAGGTGGAATACCGGTGGCGAAGGCGGCCAATTGGCCCAACACTGACGCTGAGATACGAAAGCGTGGGGATCAAACAGGATTAGATACCCCAGTAGTCC</w:t>
      </w:r>
    </w:p>
    <w:p w14:paraId="2944058D">
      <w:pPr>
        <w:rPr>
          <w:rFonts w:hint="eastAsia"/>
        </w:rPr>
      </w:pPr>
      <w:r>
        <w:rPr>
          <w:rFonts w:hint="eastAsia"/>
        </w:rPr>
        <w:t>&gt;OTU020776</w:t>
      </w:r>
    </w:p>
    <w:p w14:paraId="53422BFB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CACCCACGACGATAATGACGGTAGTGGGAGAAGAAGCCCCGGCTAACTTCGTGCCAGCAGCCGCGGTAATACGAAGGGGGCTAGCGTTGTCCGGAATTACTGGGCGTAAAGCGCGCGCAGGCGGGTCGCGATGTGCCGTGTGACAGGCGGGAGCTCAACTCCCGTGCTGCAGGGTAGACACGCGACCTGGAGGCAGGAAGAGGGATGTGGAATGCCCGGTGGAGCGGTGAAATGCGTAGAGATCGGGCGGAACACCAGCGGCGAAGGCGGCATCCTGGTCCTGACCTGACGCTGAGGCGCGAGAGCGTGGGGAGCGAACTGGATTAGATACCCCTGTAGTCC</w:t>
      </w:r>
    </w:p>
    <w:p w14:paraId="5E23312E">
      <w:pPr>
        <w:rPr>
          <w:rFonts w:hint="eastAsia"/>
        </w:rPr>
      </w:pPr>
      <w:r>
        <w:rPr>
          <w:rFonts w:hint="eastAsia"/>
        </w:rPr>
        <w:t>&gt;OTU020777</w:t>
      </w:r>
    </w:p>
    <w:p w14:paraId="7F11BF66">
      <w:pPr>
        <w:rPr>
          <w:rFonts w:hint="eastAsia"/>
        </w:rPr>
      </w:pPr>
      <w:r>
        <w:rPr>
          <w:rFonts w:hint="eastAsia"/>
        </w:rPr>
        <w:t>CCTACGGGCGGCTGCAGTGGGGAATCTTGCGCAATGGCCGAAAGGCTGACGCAGCGACGCCGCGTGTGGGATGAAGCATTTCGGTGTGTAAACCACTGTTGCCCGGGACGAACCGGGGGTTTCGACCCCTCTGACGGTACCGGGTGAGGAAGCACCGGCTAACTCCGTGCCAGCAGCCGCGGTAATACGGAGGGTGCGAGCGTTGTCCGGAATCACTGGGCGTAAAGGGCGCGTAGGCGGTTTGTTAAGTCTGTTGTGAAATCCCCGGGCTCAACCTGGGAATGGCAATGGATACTGGCAAGCTAGAGTGTGATAGAGGATGGTGGAATTCCCGGTGTAGCGGTGAAATGCGTAGATATTGGAAGGAACACCAGTGGCGTAAGCGGCTATCTGGACGACTATTGACACTGAGGCACGAAAGCGTGGGGATCAAACAGGATTAGATACCCCTGTAGTCC</w:t>
      </w:r>
    </w:p>
    <w:p w14:paraId="3031DA31">
      <w:pPr>
        <w:rPr>
          <w:rFonts w:hint="eastAsia"/>
        </w:rPr>
      </w:pPr>
      <w:r>
        <w:rPr>
          <w:rFonts w:hint="eastAsia"/>
        </w:rPr>
        <w:t>&gt;OTU020778</w:t>
      </w:r>
    </w:p>
    <w:p w14:paraId="4A84646A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CGAGAGTAACTGCTCGTACCTTGACGGTACCTAACCAGAAAGCCACGGCTAACTACGTGCCAGCAGCCGCGGTAAGACGGAGGAGGCAAGCGTTATCCGGATTTACTGGGCGTCAAGGGCGCGTAGGCGGCCTGACAGGTCGTGGGTGCAAGCCCCAGGCTCAACCTGGGGAGGTCCTGCGATACCATCAGGCTTGAGGATCGTAGAGGGGGGCGGAATGTCCGGTGGAGCGGTGGAATGCGTAGATATCGAGAGGAACACCTGCGGCGAAGGCGGGTTGCTGGGCCGACACTGACGCTGAGGCGCGAAAGCCAGGGGAGCGAACGGGATTAGATACCCGGGTAGTCC</w:t>
      </w:r>
    </w:p>
    <w:p w14:paraId="51799C67">
      <w:pPr>
        <w:rPr>
          <w:rFonts w:hint="eastAsia"/>
        </w:rPr>
      </w:pPr>
      <w:r>
        <w:rPr>
          <w:rFonts w:hint="eastAsia"/>
        </w:rPr>
        <w:t>&gt;OTU020779</w:t>
      </w:r>
    </w:p>
    <w:p w14:paraId="4B325CA1">
      <w:pPr>
        <w:rPr>
          <w:rFonts w:hint="eastAsia"/>
        </w:rPr>
      </w:pPr>
      <w:r>
        <w:rPr>
          <w:rFonts w:hint="eastAsia"/>
        </w:rPr>
        <w:t>CCTACGGGCGGCTGCAGTAGGGAATCTTGCGCAATGGGCGAAAGCCTGACGCAGCGACGCCGCGTGAGGGATGACGGCCTTCGGGTCGTAAACCGCTGTTGCCCGGGACGAATGCCCCTTTCGAGGGGAGTGACGGTACCGGGTGAGGAAGCACCGGCTAACTCTGTGCCAGCAGCCGCGGTAATACAGAGGGTGCAAGCGTTAATCGGAATTACTGGGCGTAAAGCGTGCGTAGGTGGTGGTTTAAGTCTGTCGTGAAAGCCCTGGGCTCAACCTGGGAATTGCGATGGATACTGGATCACTAGAGTGTGGTAGAGGGATGCGGAATTTCCGGTGTAGCAGTGAAATGCGTAGAGATCGGGAGGAACATCTGTGGCGAAGGCGACTGCCTGGACCAGCACTGACACTGAGGCACGAAAGCGTGGGGAGCAAACAGGATTAGATACCCGTGTAGTCC</w:t>
      </w:r>
    </w:p>
    <w:p w14:paraId="4623E118">
      <w:pPr>
        <w:rPr>
          <w:rFonts w:hint="eastAsia"/>
        </w:rPr>
      </w:pPr>
      <w:r>
        <w:rPr>
          <w:rFonts w:hint="eastAsia"/>
        </w:rPr>
        <w:t>&gt;OTU020780</w:t>
      </w:r>
    </w:p>
    <w:p w14:paraId="72370212">
      <w:pPr>
        <w:rPr>
          <w:rFonts w:hint="eastAsia"/>
        </w:rPr>
      </w:pPr>
      <w:r>
        <w:rPr>
          <w:rFonts w:hint="eastAsia"/>
        </w:rPr>
        <w:t>CCTACGGGAGGCTGCAGTGGGGAATATTGGACAATGGGCGCAAGCCTGATCCAGCGACGCCGCGTGTGTGAAGAAGGCCTGCGGGTTGTAAAGCACTTTTAGTGGGGATGAAAAGCCGAGGGCTAATACCAGTGTGTCTTGACCTAACCCAAAGAAAAAGCACCGGCTAACTCTGTGCCAGCAGCCGCGGTAATACAGAGGGTGCGAGCGTTAATCGGAATTACTGGGCGTAAAGCGTGCGTAGACGGTTATTTAAGTCGGGTGTGAAAGCCCCGGGCTCAACCTGGGAACTGCATTCAAAACTGTCGAGCTAGAGTATGGTAGAGGGTGGTGGAATTTCCTGTGTAGCGGTGAAATGCGTAGATATCTGGAGGAATACCGGTGGCGAAGGCGACTACCTGGACCAGCACTGACACTGAGGCACGAAAGCGTGGGGAGCAAACAGGATTAGATACCCCGGTAGTCC</w:t>
      </w:r>
    </w:p>
    <w:p w14:paraId="22995122">
      <w:pPr>
        <w:rPr>
          <w:rFonts w:hint="eastAsia"/>
        </w:rPr>
      </w:pPr>
      <w:r>
        <w:rPr>
          <w:rFonts w:hint="eastAsia"/>
        </w:rPr>
        <w:t>&gt;OTU020781</w:t>
      </w:r>
    </w:p>
    <w:p w14:paraId="27EFD59C">
      <w:pPr>
        <w:rPr>
          <w:rFonts w:hint="eastAsia"/>
        </w:rPr>
      </w:pPr>
      <w:r>
        <w:rPr>
          <w:rFonts w:hint="eastAsia"/>
        </w:rPr>
        <w:t>CCTACGGGGGGCAGCAGTAAGGAATATTCCACAATGGGCGAAAGCCTGATGGAGCGACGCCGCGTGCGGGACGAAGCCTTTCGGGGTGTAAACCGCTTTTAGAAGGGATGACACGAGGCTTCGGCCTCTACGACAGTACCTTCTGAATAAGCATCGGCTAACTACGTGCCAGCAGCCGCGGTAATACGTAGGATGCAAGCGTTATCCGGAATTATTGGGCGTAAAGCGCGCGCAGGCGGCCAGGCAAGTGGAAGGTGAAATCCCTCGGCTCAACCGAGGAACTGCCCTCCAAACTGCCGAGCTCGAGTCCGGGAGAGGGAAGTGGAATTTCAGGTGTAGCGGTGAAATGCGTAGATATCTGAAGGAACATCAGTGGCGAAAGCGACTTCCTGGACCAATACTGACGCTCATGTGCGAAAGCGTGGGGAGCAAACAGGATTAGATACCCCTGTAGTCC</w:t>
      </w:r>
    </w:p>
    <w:p w14:paraId="71CD58CE">
      <w:pPr>
        <w:rPr>
          <w:rFonts w:hint="eastAsia"/>
        </w:rPr>
      </w:pPr>
      <w:r>
        <w:rPr>
          <w:rFonts w:hint="eastAsia"/>
        </w:rPr>
        <w:t>&gt;OTU020782</w:t>
      </w:r>
    </w:p>
    <w:p w14:paraId="6BAC2BAD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ACCGATGAAGATAATGACGGTAGTCGGAGAAGAAGCCCCGGCTAACTTCGTGCCAGCAGCCGCGGTAATACGAAGGGGGCTAGCGTTGTTCGGAATTACTGGGCGTAAAGCGCACGTAGGCGGATATTTAAGTCGGACGTGAAAGCTCCCGGCTCAACCGGGAGAGGCCGTTCGAAACTGGACAGCTAGAGGGCAGCAGAGGGGCGTGGAATTCCACGTGTAGCAGTGAAATGCGTAGAGATGTGGAGGAATACCGATGGCGAAGGCAGCCCCCTGGGCTAACACTGACGCTCATGCACGAAAGCGTGGGGAGCAAACAGGATTAGATACCCCGGTAGTCC</w:t>
      </w:r>
    </w:p>
    <w:p w14:paraId="4A73681A">
      <w:pPr>
        <w:rPr>
          <w:rFonts w:hint="eastAsia"/>
        </w:rPr>
      </w:pPr>
      <w:r>
        <w:rPr>
          <w:rFonts w:hint="eastAsia"/>
        </w:rPr>
        <w:t>&gt;OTU020783</w:t>
      </w:r>
    </w:p>
    <w:p w14:paraId="3EDB7AEB">
      <w:pPr>
        <w:rPr>
          <w:rFonts w:hint="eastAsia"/>
        </w:rPr>
      </w:pPr>
      <w:r>
        <w:rPr>
          <w:rFonts w:hint="eastAsia"/>
        </w:rPr>
        <w:t>CCTACGGGGTGGCTGCAGTGGGGAATTGTTCGCAATGGGCGCAAGCCTGACGACGCAACGCCGCGTGGAGGATGAAGATCTTCGGGTCGTAAACTCCTGTCGAATGGGACGAATAGATTGCGGGTTAACAGCCCGCGGTCCTGACGGTACCGTTAAAGGAAACCCCGGCTAACTCCGTGCCAGCAGCCGCGGTAATACGGGGGGGGTAAGCGTTGTTCGGATTTACTGGGCGTAAAGGGCGCGTAGGCGGTCGGCCAAGTCACTTGTGAAATCTCCGGGCTTAACCCGGAGCGGCCAAGTGATACTGTTCGACTGGAGTGCGGAAGGGGCTACTGGAATTCTCGGTGTAGCGGTGAAATGCGTAGATATCGAGAGGAACACCTGTGGCGAAGGCGGGTAGCTGGGCCGACACTGACGCTGAGGCGCGAAAGCTAGGGGAGCGAACGGGATTAGATACCCTAGTAGTCC</w:t>
      </w:r>
    </w:p>
    <w:p w14:paraId="7F02A131">
      <w:pPr>
        <w:rPr>
          <w:rFonts w:hint="eastAsia"/>
        </w:rPr>
      </w:pPr>
      <w:r>
        <w:rPr>
          <w:rFonts w:hint="eastAsia"/>
        </w:rPr>
        <w:t>&gt;OTU020784</w:t>
      </w:r>
    </w:p>
    <w:p w14:paraId="76D53CDF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GGGGGGGTAAGCGTTGTTCGGAATTACTGGGCGTAAAGGGCTCGTAGGCGGCCAACTAAGTCGGACGTGAAATCCCTCAGCTTAACTGGGGAACTGCGTCCGATACTGCAGTGCTAGAGGGAGACAGAGGTAAGCGGAACTGATGGTGGAGCGGTGAAATGCGTTGATATCATCAGGAACACCGGTGGCGAAAGCGGCTTACTGGTCTGTAACTGACGCTGAGGCGCGAAAGCGTGGGGAGCAAACAGGATTAGATACCCCGGTAGTCC</w:t>
      </w:r>
    </w:p>
    <w:p w14:paraId="164B29EC">
      <w:pPr>
        <w:rPr>
          <w:rFonts w:hint="eastAsia"/>
        </w:rPr>
      </w:pPr>
      <w:r>
        <w:rPr>
          <w:rFonts w:hint="eastAsia"/>
        </w:rPr>
        <w:t>&gt;OTU020785</w:t>
      </w:r>
    </w:p>
    <w:p w14:paraId="62376511">
      <w:pPr>
        <w:rPr>
          <w:rFonts w:hint="eastAsia"/>
        </w:rPr>
      </w:pPr>
      <w:r>
        <w:rPr>
          <w:rFonts w:hint="eastAsia"/>
        </w:rPr>
        <w:t>CCTACGGGGGGCTGCAGCAAGGAATCTTCGGCAATGGGCGCAAGCCTGACCGAGCAACGCCGCGTGGAGGACGACGGCCTTCGGGTTGTAAACTCCTTTTCTGTGGGATGATACGGACAGTACCGCAGGAATAAGCCCCGGCTAACTCTGTGCCAGCAGCCGCGGTAATACAGAGGGGGCAAGCGTTGTCCGGACTTACTGGGCGTACAGCGCGCGCAGGTGGTCGGCTAAGTTCGTGGTGACAGCGTGCGGCTCAACCGCACACGGTCCATGGAGACTGGTCGACTGGAGGCATCGAGAGGGATACGGAATACCCGGTGGAGCGGTGAAATGCGTAGAGATCGGGAGGAAGGCCGGTGGCGAAGGCGGCGCTCTGGAACGTTCCTGACGCTGAGGCTCGAAAGCGTGGGGAGCAAACAGGATTAGATACCCTAGTAGTCC</w:t>
      </w:r>
    </w:p>
    <w:p w14:paraId="5C886275">
      <w:pPr>
        <w:rPr>
          <w:rFonts w:hint="eastAsia"/>
        </w:rPr>
      </w:pPr>
      <w:r>
        <w:rPr>
          <w:rFonts w:hint="eastAsia"/>
        </w:rPr>
        <w:t>&gt;OTU020786</w:t>
      </w:r>
    </w:p>
    <w:p w14:paraId="55337A76">
      <w:pPr>
        <w:rPr>
          <w:rFonts w:hint="eastAsia"/>
        </w:rPr>
      </w:pPr>
      <w:r>
        <w:rPr>
          <w:rFonts w:hint="eastAsia"/>
        </w:rPr>
        <w:t>CCTACGGGAGGCTGCAGTAGGGAATCTTGCGCAATGGGCGAAAGCCTGACGCAGCCATGCCGCGTGAATGATGAAGGTCTTAGGATTGTAAAATTCTTTCACCGGGGAAGATAATGACGGTACCCGGAGAAGAAGCCCCGGCTAACTTCGTGCCAGCAGCCGCGGTAATACGAAGGGGGCTAGCGTTGCTCGGAATTACTGGGCGTAAAGGGCGCGTAGGCGGCTCTTTAAGTCCGCCGTCAAATCCCAGGGCTCAACCCTGGACAGGCGGTGGAAACTACCAAGCTGGAGTACGGTAGGGGCAGAGGGAATTTCCGGTGGAGCGGTGAAATGCGTAGAGATCGGAAAGAACACCAGTGGCGAAGGCGACTTTCTGGACCGTAACTGACGCTGAGGCATGAAAGCGTGGGGAGCAAACAGGATTAGATACCCGGGTAGTCC</w:t>
      </w:r>
    </w:p>
    <w:p w14:paraId="5F69038F">
      <w:pPr>
        <w:rPr>
          <w:rFonts w:hint="eastAsia"/>
        </w:rPr>
      </w:pPr>
      <w:r>
        <w:rPr>
          <w:rFonts w:hint="eastAsia"/>
        </w:rPr>
        <w:t>&gt;OTU020787</w:t>
      </w:r>
    </w:p>
    <w:p w14:paraId="67D47C80">
      <w:pPr>
        <w:rPr>
          <w:rFonts w:hint="eastAsia"/>
        </w:rPr>
      </w:pPr>
      <w:r>
        <w:rPr>
          <w:rFonts w:hint="eastAsia"/>
        </w:rPr>
        <w:t>CCTACGGGGGGCAGCAGTGGGGAATATTGGACAATGGGGGAAACCCTGATCCAGCAATTCCGCGTGAGTGATGAAGGCCCTAGGGTTGTAAAACTCTTTCACCCGTGACGATGATGACGGTAGCGGGAGAAGAAGCACCGGCTAACTCCGTGCCAGCAGCCGCGGTAAGACGGAGGGTGCTAGCGTTGTTCGGAATGACTGGGCGTAAAGGGCGCGTAGGCGGTCTTATTAGTCAGGCGTGAAAGCCCTGGGCTCAACCCAGGAATTGCGTTTGATACTGTAAGACTCGAGGGCGAGAGAGGAAAGTGGAATTCCTAGTGTAGAAGTGAAATTCGTAGATATTAGGAGGAACACCAGAGGCGAAGGCGACTTTCTGGCTCGCAACTGACGCTGAGGCGCGAAAGCGTGGGGAGCAAACAGGATTAGATACCCGAGTAGTCC</w:t>
      </w:r>
    </w:p>
    <w:p w14:paraId="6D278D98">
      <w:pPr>
        <w:rPr>
          <w:rFonts w:hint="eastAsia"/>
        </w:rPr>
      </w:pPr>
      <w:r>
        <w:rPr>
          <w:rFonts w:hint="eastAsia"/>
        </w:rPr>
        <w:t>&gt;OTU020788</w:t>
      </w:r>
    </w:p>
    <w:p w14:paraId="5B5FDBF7">
      <w:pPr>
        <w:rPr>
          <w:rFonts w:hint="eastAsia"/>
        </w:rPr>
      </w:pPr>
      <w:r>
        <w:rPr>
          <w:rFonts w:hint="eastAsia"/>
        </w:rPr>
        <w:t>CCTACGGGGGGCAGCAGTAAGGAATATTGCGCAATGGGCGACAGCCTGACGCAGCGACGCCGCGTGGGGGATGAAGGTCTTCGGATTGTAAACCCCTTTCGGCAGGGAAGATGGAACGGGTAACCGTTCGGACGGTACCTGCAGAAGCAGCCACGGCTAACTTCGTGCCAGCAGCCGCGGTAATACGAAGGTGGCAAGCGTTGTTCGGATTCACTGGGCGTAAAGGGTGCGTAGGTGGCATGGTAAGTTTGATGTGAAAGCTCAGGGCTCAACCCCGAAACTGCACTGGATACTGCCTTGCTTGAGTACTGGAGAGGAGATTGGAATTTACGGTGTAGCGGTGAAATGCGTAGATATCAGGAGGAACACCGGTGGCGAAGGCGGCTTTCTGGACAGAAACTGACGCTGAGGCGCGAAAGCTAGGGGAGCAAACAGGATTAGATACCCTAGTAGTCC</w:t>
      </w:r>
    </w:p>
    <w:p w14:paraId="0BE0AE67">
      <w:pPr>
        <w:rPr>
          <w:rFonts w:hint="eastAsia"/>
        </w:rPr>
      </w:pPr>
      <w:r>
        <w:rPr>
          <w:rFonts w:hint="eastAsia"/>
        </w:rPr>
        <w:t>&gt;OTU020789</w:t>
      </w:r>
    </w:p>
    <w:p w14:paraId="71E1AEB2">
      <w:pPr>
        <w:rPr>
          <w:rFonts w:hint="eastAsia"/>
        </w:rPr>
      </w:pPr>
      <w:r>
        <w:rPr>
          <w:rFonts w:hint="eastAsia"/>
        </w:rPr>
        <w:t>CCTACGGGAGGCTGCAGTAGGGAATCTTCCGCAATGGACGAAAGCCTGATGGAGCAACGCCGCGTGAGCGAAGAAGGTCTTCGGATCGTAAAGCTCTGTTGTAAGGGAAGAACAAGTGCAGTAGTAACTGGCTGCACCTTGACGGTACCTTACTAGAAAGCCACGGCTAACTACGTGCCAGCAGCCGCGGTAATACGTAGGGGGCGAGCGTTGTCCGGATTTATTGGGCGTAAAGCGCTCGCAGGTGGTTTGTCGCGTCGTGCGTGAAAGACCCCGGCTCAACCGGGGGGGGTCGTGCGATACGGGCGAACTGGAGGCCAGTAGGGGGATGCGGAATTCCCGGTGTAGTGGTGAAATGCGTAGATATCGGGAGGAACACCAGTGGCGAAGGCGACTACCTGGCCTGTTCTTGACGCTGAGGAGCGAAAGTGTGGGGAGCGAACAGGATTAGATACCCGTGTAGTCC</w:t>
      </w:r>
    </w:p>
    <w:p w14:paraId="4C054855">
      <w:pPr>
        <w:rPr>
          <w:rFonts w:hint="eastAsia"/>
        </w:rPr>
      </w:pPr>
      <w:r>
        <w:rPr>
          <w:rFonts w:hint="eastAsia"/>
        </w:rPr>
        <w:t>&gt;OTU020790</w:t>
      </w:r>
    </w:p>
    <w:p w14:paraId="564E6946">
      <w:pPr>
        <w:rPr>
          <w:rFonts w:hint="eastAsia"/>
        </w:rPr>
      </w:pPr>
      <w:r>
        <w:rPr>
          <w:rFonts w:hint="eastAsia"/>
        </w:rPr>
        <w:t>CCTACGGGTGGCAGCAGTGGGGAATTTTGGACAATGGGCGCAAGCCTGATCCAGCCATGCCGCGTGAGTGAAGAAGGCCTTCGGGTTGTAAAGCTCTTTCGGCGGGGACGAAACGGTCCGTGACAACACCACGGACTAATGACGGTACTCGCAGAAGAAGCACCGGCTAACTACGTGCCAGCAGCCGCGGTAATACGTAGGGTGCAGGCGTTAATCGGATTTACTGGGCGTAAAGGGCGCGTAGGCGGCGCGGTAAGTCACTTGTGAAATCTCTGAGCTTAACTCAGAACGGCCAAGTGATACTGCAGTGCTAGAGTGTAGAAGGGGCAATCGGAATTCTTGGTGTAGCGGTGAAATGCGTAGATATCGGAAGGAACGTCAATGGCGAAGGCAGCCACCTGGACAGATACTGACGCTGAGGCACGAAAGCATGGGTAGCGAACAGGATTAGATACCCGAGTAGTCC</w:t>
      </w:r>
    </w:p>
    <w:p w14:paraId="05B71C5C">
      <w:pPr>
        <w:rPr>
          <w:rFonts w:hint="eastAsia"/>
        </w:rPr>
      </w:pPr>
      <w:r>
        <w:rPr>
          <w:rFonts w:hint="eastAsia"/>
        </w:rPr>
        <w:t>&gt;OTU020791</w:t>
      </w:r>
    </w:p>
    <w:p w14:paraId="7ABC04F4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CTGGGTTGTAAACTTCTTTTATGGGGGACGAAACCCCGGATTTTTATCCGGCCTGACGGTACCCCAGGAATAAGCACCGGCTAACTCCGTGCCAGCAGCCGCGGTAATACGGAGGGTGCAAGCGTTATCCGGATTCACTGGGTTTAAAGGGTGCGTAGGCGGTTGAATCAGTCTAGAGGTGAAAGGCCGGGGCTCAACCCCGTGCTGGCCTCGGATACTGTTCAACTGGAGACACGTAGAGGCTGGCGGAATTCCGGGTGTAGCGGTGGAATTCGTAGATATTCGGAAGAACACCAGTGGCGAAGGCGGCTCACTGGACTGGTATTGACGCTGAGGTGCGAAAGCGTGGGGAGCAAACAGGATTAGATACCCTAGTAGTCC</w:t>
      </w:r>
    </w:p>
    <w:p w14:paraId="341D9675">
      <w:pPr>
        <w:rPr>
          <w:rFonts w:hint="eastAsia"/>
        </w:rPr>
      </w:pPr>
      <w:r>
        <w:rPr>
          <w:rFonts w:hint="eastAsia"/>
        </w:rPr>
        <w:t>&gt;OTU020792</w:t>
      </w:r>
    </w:p>
    <w:p w14:paraId="79B70D04">
      <w:pPr>
        <w:rPr>
          <w:rFonts w:hint="eastAsia"/>
        </w:rPr>
      </w:pPr>
      <w:r>
        <w:rPr>
          <w:rFonts w:hint="eastAsia"/>
        </w:rPr>
        <w:t>CCTACGGGTGGCTGCAGTGGGGAATATTGGACAATGGGCGCAAGCCTGATCCAGCAATACCGCGTGAATGATGAAGGCCTTAGGGTTGTAAAGTTCTTTTAGTAGGGAAGATAATGACGGTACCTACAGAAAAAGCCCCGGCTAACTTCGTGCCAGCAGCCGCGGTAATACGAAGGGGGCTAGCGTTGTTCGGAATTACTGGGCGTAAAGAGTGCGTAGGCTGTTTTACAAGTTGGGAGTGAAAGCCCGGGGCTTAACCTCGGAATTGCTTTTGAAACTCCATGACTAGAGTATTGGAGAGGTTAGCGGAATTCCGAGTGTAGCAGTGAAATGCGTAGAGATCGGGAGGAACATCCGTGGCGAAGGCGACTACCTGGACCAGCACTGACACTGAGGCACGAAAGCGTGGGGAGCAAACAGGATTAGATACCCTTGTAGTCC</w:t>
      </w:r>
    </w:p>
    <w:p w14:paraId="3575390D">
      <w:pPr>
        <w:rPr>
          <w:rFonts w:hint="eastAsia"/>
        </w:rPr>
      </w:pPr>
      <w:r>
        <w:rPr>
          <w:rFonts w:hint="eastAsia"/>
        </w:rPr>
        <w:t>&gt;OTU020793</w:t>
      </w:r>
    </w:p>
    <w:p w14:paraId="6D7A2AD8">
      <w:pPr>
        <w:rPr>
          <w:rFonts w:hint="eastAsia"/>
        </w:rPr>
      </w:pPr>
      <w:r>
        <w:rPr>
          <w:rFonts w:hint="eastAsia"/>
        </w:rPr>
        <w:t>CCTACGGGGGGCAGCAGTGGGGAATATTGGACAATGGGCGCAAGCCTGATCCAGCAATGCCGCGTGTGTGAAGAAGGCCTGCGGGTTGTAAAGCACTTTTATCGGGAAAGAAAAGCTTGGGGCTAATATCTCCAAGCCTTGACGGTACCCGTTGAATAAGCACCGGCTAACTCCGTGCCAGCAGCCGCGGTAATACGGAGGGTGCAAGCGTTAATCGGAATTACTGGGCGTAAAGGGCTCGTAGGTGGCCAACTAAGTCAGACGTGAAATCCCCAGGCTCAACTTGGGAACTGCGTCTGATACTGGATGGCTTGAATTCGGGAGAGGGATGCAGAATTCCAGGTGTAGCGGTGAAATGCGTAGAGATGTGGAGGAACACCAGTGGCGAAGGCGACTCTCTGGTCTGTAACTGACGCTGAGGTACGAAAGCGTGGGGAGCGAACAGGATTAGATACCCCAGTAGTCC</w:t>
      </w:r>
    </w:p>
    <w:p w14:paraId="6208EB44">
      <w:pPr>
        <w:rPr>
          <w:rFonts w:hint="eastAsia"/>
        </w:rPr>
      </w:pPr>
      <w:r>
        <w:rPr>
          <w:rFonts w:hint="eastAsia"/>
        </w:rPr>
        <w:t>&gt;OTU020794</w:t>
      </w:r>
    </w:p>
    <w:p w14:paraId="3FA3EDA3">
      <w:pPr>
        <w:rPr>
          <w:rFonts w:hint="eastAsia"/>
        </w:rPr>
      </w:pPr>
      <w:r>
        <w:rPr>
          <w:rFonts w:hint="eastAsia"/>
        </w:rPr>
        <w:t>CCTACGGGTGGCTGCAGTGGGGAATCTTGCGCAATGGGCGAAAGCCTGACGCAGCAACGCCGCGTGGGGGACGAAGGCCTTCGGGTTGTAAACCCCTTTCAGCAGGGACGAACATGACGGTACCTGCAGAAGAAGGTCCGGCCAACTACGTGCCAGCAGCCGCGGTAATACGTAGGGACCGAGCGTTGTCCGGATTCATTGGGCGTAAAGAGCTCGTAGGCGGCTTGTCGCGTCGAATGTGAAATCTCAGGGCTCAACCTTGGAATTGCCTTTGATACTGAGTGTCTGGAGTTCGGGAGAGGTGAGTGGAATTCCGAGTGTAGAGGTGAAATTCGTAGATATCAGGAGGAACACCGGTGGCGAAGGCGGGTCTCTGGGCCGATACTGACGCTGAGGAGCGAAAGCGTGGGGAGCGAACAGGATTAGATACCCCAGTAGTCC</w:t>
      </w:r>
    </w:p>
    <w:p w14:paraId="6170C9D5">
      <w:pPr>
        <w:rPr>
          <w:rFonts w:hint="eastAsia"/>
        </w:rPr>
      </w:pPr>
      <w:r>
        <w:rPr>
          <w:rFonts w:hint="eastAsia"/>
        </w:rPr>
        <w:t>&gt;OTU020795</w:t>
      </w:r>
    </w:p>
    <w:p w14:paraId="765FD73F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TGGGTTGTAAACTGCTTTTGCCAGGGGATAAAAAGAGCGTGCGCGCTTTATTGAAGGTACCTGGTGAATAAGCCACGGCTAACTACGTGCCAGCAGCCGCGGTAATACGTAGGTGGCAAGCGTTGTCCGGATTTATTGGGTTTAAAGGGTGCGTAGACGGTTGCGTAAGTCAGATGTGAAAGCCCCGGGCTCAACCTGGGAATTGCATTTGAGACTGCGTAGCTAGGGTGCGGAAGAGGGAAGCGGAATTTCCGGTGTAGCGGTGAAATGCGTAGATATCGGGAGGAACACCAGTGGCGAAGGCGACTTCCTGGACCAAGACTGACGCTGAGGCGCGAAAGCGTGGGGATCAAACAGGATTAGATACCCCAGTAGTCC</w:t>
      </w:r>
    </w:p>
    <w:p w14:paraId="6A3F37C2">
      <w:pPr>
        <w:rPr>
          <w:rFonts w:hint="eastAsia"/>
        </w:rPr>
      </w:pPr>
      <w:r>
        <w:rPr>
          <w:rFonts w:hint="eastAsia"/>
        </w:rPr>
        <w:t>&gt;OTU020796</w:t>
      </w:r>
    </w:p>
    <w:p w14:paraId="0DBB745E">
      <w:pPr>
        <w:rPr>
          <w:rFonts w:hint="eastAsia"/>
        </w:rPr>
      </w:pPr>
      <w:r>
        <w:rPr>
          <w:rFonts w:hint="eastAsia"/>
        </w:rPr>
        <w:t>CCTACGGGCGGCTGCAGTGGGGAATTTTGGACAATGGGCGCAAGCCTGATCCAGCCACGCCGCGTGAGTGATGAAGGCCTTCGGGTCGTAAAGCTCTGTGGGGAGGGACGAACCGCCGGTGGCTAATATCCATCGGCATGACGGTACCTCCTTAGCAAGCACCGGCTAACTTCGTGCCAGCAGCCGCGGTAATACGTAGGGGGCAAGCGTTGTCCGGAATCACTGGGTGTAAAGGGTGTGTAGGTGGGACTGTAAGTCAGAGGTGAAAGCCCACGGCTCAACCGTGGAGGGCCATTGGAAACTGGTAAGCTTGAGTGTAGGAGAGGAGAGCGGAATTCCGAGTGTAGGGGTGAAATCCGTAGATATTCGGAGGAACACCGGTGGCGAAGGCGGCTACCTGGACCGATACTGACGCTGAGACGCGAAAGCGTGGGGAGCAAACAGGATTAGATACCCCGGTAGTCC</w:t>
      </w:r>
    </w:p>
    <w:p w14:paraId="4637A9A8">
      <w:pPr>
        <w:rPr>
          <w:rFonts w:hint="eastAsia"/>
        </w:rPr>
      </w:pPr>
      <w:r>
        <w:rPr>
          <w:rFonts w:hint="eastAsia"/>
        </w:rPr>
        <w:t>&gt;OTU020797</w:t>
      </w:r>
    </w:p>
    <w:p w14:paraId="0BEFC333">
      <w:pPr>
        <w:rPr>
          <w:rFonts w:hint="eastAsia"/>
        </w:rPr>
      </w:pPr>
      <w:r>
        <w:rPr>
          <w:rFonts w:hint="eastAsia"/>
        </w:rPr>
        <w:t>CCTACGGGGGGCAGCAGCAGGGAATCTTGCGCAATGGCCGAGAGGCTGACGCAGCGACGCCGCGTGGGGGAGGAAGGGCTTCGGCTCGTAAACCCCTGTTGCCCGGGACGAACAGCCTGTTTCGACAGGCCTGACGGTACCGGGTGAGGAAGCACCGGCTAACTCCGTGCCAGCAGCCGCGGTAATACGGAGGGTGCGAGCGTTGTCCGGAATCACTGGGCGTAAAGGGCGCGTAGGCGGCTTGGTCAGTCCCGTGTGAAATCCCTCGGCTCAACTGAGGAACTGCACGGGAAACTGCCTGGCTTGAGTTCGATAGAGGGTCGCGGAATTCCCGGTGTAGCGGTGAAATGCGTAGAGATCGGGAGGAACATCAGTGGCGAAGGCGGCGACCTGGATCAGAACTGACGCTGAGGCACGAAAGCGTGGGGAGCAAACAGGATTAGATACCCTGGTAGTCC</w:t>
      </w:r>
    </w:p>
    <w:p w14:paraId="070204E7">
      <w:pPr>
        <w:rPr>
          <w:rFonts w:hint="eastAsia"/>
        </w:rPr>
      </w:pPr>
      <w:r>
        <w:rPr>
          <w:rFonts w:hint="eastAsia"/>
        </w:rPr>
        <w:t>&gt;OTU020798</w:t>
      </w:r>
    </w:p>
    <w:p w14:paraId="79120770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CGGGTCGTAAAGCTCTGTGGGGAGGGACGAACAAGCCTGGCTCTAATCATCCAGGACCTGACGGTACCTCCTTAGCAAGCACCGGCTAACCCTGTGCCAGCAGCCGCGGTAATACAGAGGGTGCGAACGTTGCTCGGAATTACTGGGCGTAAAGGGCGCGTAGGCGGCCTGATCAGTCCCGTGTGAAATCCCTCGGCTCAACTGAGGAACTGCACGGGAAACAGTCGGGCTTGAGTTCGGGAGAGGGAAGCGGAATTCCGGGTGTAGCGGTGAAATGCGTAGATATCCGGAGGAACACCAGTGGCGAAGGCGGTCTGCTGGGTCATTACTGACGCTGAGGTACGAAAGCGTGGGGAGCGAACGGGATTAGATACCCTTGTAGTCC</w:t>
      </w:r>
    </w:p>
    <w:p w14:paraId="530A8927">
      <w:pPr>
        <w:rPr>
          <w:rFonts w:hint="eastAsia"/>
        </w:rPr>
      </w:pPr>
      <w:r>
        <w:rPr>
          <w:rFonts w:hint="eastAsia"/>
        </w:rPr>
        <w:t>&gt;OTU020799</w:t>
      </w:r>
    </w:p>
    <w:p w14:paraId="35647FF4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ACCGGTGAAGATAATGACGGTAACCGGAGAAGAAGCCCCGGCTAACTTCGTGCCAGCAGCCGCGGTAATACGAGAGGCCCGAGCGTTAATCGGAATCACTGGGCTTAAAGGGTGCGTAGGCGGATGTGCAAGTATCTCGTGAAATCCCCCGTCTCAACCGGGGAACTGCGGGGTAGACTGCACGTCTTGAGGCAAGTAGAGGTCGCCGGAACGCTAGGTGGAGCGGTGAAATGCGTAGATATCTAGCGGAACGCCTGAGGTGAAGACGGGCGACTGGGCTTGTCCTGACGCTGAGGCACGAAAGCGTGGGGAGCAAACAGGATTAGATACCCCTGTAGTCC</w:t>
      </w:r>
    </w:p>
    <w:p w14:paraId="489D5C5C">
      <w:pPr>
        <w:rPr>
          <w:rFonts w:hint="eastAsia"/>
        </w:rPr>
      </w:pPr>
      <w:r>
        <w:rPr>
          <w:rFonts w:hint="eastAsia"/>
        </w:rPr>
        <w:t>&gt;OTU020800</w:t>
      </w:r>
    </w:p>
    <w:p w14:paraId="581D3683">
      <w:pPr>
        <w:rPr>
          <w:rFonts w:hint="eastAsia"/>
        </w:rPr>
      </w:pPr>
      <w:r>
        <w:rPr>
          <w:rFonts w:hint="eastAsia"/>
        </w:rPr>
        <w:t>CCTACGGGAGGCTGCAGTGGGGAATATTGCGCAATGGGGGCAACCCTGACGCAGCCATGCCGCGTGTGTGAAGAAGGCCTTCGGGTTGTAAAGCACTTTCAATGGGGAAGAAAAGCGTACTGTTAATAGCGGTGCGCCATGACGTTACCCATAGAAGAAGCACCGGCTAACTCCGTGCCAGCAGCCGCGGTAATACGGAGGGTGCAAGCATTGATCGGAATTACTGGGCGTAAAGGGCGCGTAGGCGGTTTAATAAGTCGGATGTGAAATTCCGGGGCTCAACCCCGGAGCTGCATTCGATACGGGCAGACTTGAGTGCGGTAGGGGAGAATGGAATTCCTGGTGTAGCGGTGGAATGCGCAGATATCAGGAGGAACACCGATGGCGAAGGCAGTTCTCTGGGCCGTAACTGACGCTGAGGAGCGAAAGCGTGGGGAGCGAACAGGATTAGATACCCGAGTAGTCC</w:t>
      </w:r>
    </w:p>
    <w:p w14:paraId="7CFF35B9">
      <w:pPr>
        <w:rPr>
          <w:rFonts w:hint="eastAsia"/>
        </w:rPr>
      </w:pPr>
      <w:r>
        <w:rPr>
          <w:rFonts w:hint="eastAsia"/>
        </w:rPr>
        <w:t>&gt;OTU020801</w:t>
      </w:r>
    </w:p>
    <w:p w14:paraId="59F03793">
      <w:pPr>
        <w:rPr>
          <w:rFonts w:hint="eastAsia"/>
        </w:rPr>
      </w:pPr>
      <w:r>
        <w:rPr>
          <w:rFonts w:hint="eastAsia"/>
        </w:rPr>
        <w:t>CCTACGGGAGGCTGCAGTCGAGAATTTTTCACAATGGGGGAAACCCTGATGGAGCGACGCCGCGTGGAGGATGAATGCCCTTGGGTTGTAAACTCCTGTCATAAGAGAACAAGAAAGTGATAGTATCTTAAGAGGAAGAGACGGCTAACTCTGTGCCAGCAGCCGCGGTAATACAGAGGTCTCAAGCGTTGTTCGGATTCATTGGGCGTAAAGGGTGCGCAGGCTGTGTGGTAAGTCGGGTGTGAAATTTAGAGGCTCAACCTCTAAACTGCATCTGATACTGCCATGCTAGAGGACTGTAGAGGAGATTGGAATTCACGGTGTAGCAGTGAAATGCGTAGAGATCGGGAGGAACATCTGTGGCGAAGGCGACTGCCTGGACCAGCACTGACACTGAGGCACGAAAGCGTGGGGAGCAAACAGGATTAGATACCCTGGTAGTCC</w:t>
      </w:r>
    </w:p>
    <w:p w14:paraId="11952901">
      <w:pPr>
        <w:rPr>
          <w:rFonts w:hint="eastAsia"/>
        </w:rPr>
      </w:pPr>
      <w:r>
        <w:rPr>
          <w:rFonts w:hint="eastAsia"/>
        </w:rPr>
        <w:t>&gt;OTU020802</w:t>
      </w:r>
    </w:p>
    <w:p w14:paraId="534AC0E0">
      <w:pPr>
        <w:rPr>
          <w:rFonts w:hint="eastAsia"/>
        </w:rPr>
      </w:pPr>
      <w:r>
        <w:rPr>
          <w:rFonts w:hint="eastAsia"/>
        </w:rPr>
        <w:t>CCTACGGGCGGCTGCAGTGAGGGATCTTGGTCAATGGGGGCAACCCTGAACCAGCGACGCCGCGTGGGTGAAGAAGGTCTTCGGATCGTAAAGCCCTTTTCTGGGTGACGAGGGAAGGACGGTAGCCCAGGAAGAAGTCTCGGCTAACTACGTGCCAGCAGCCGCGGTAAAACGTAGGGCGCGAGCGTTGTCCGGATTTATTGGGCGTAAAGAGCTCGTAGGCGGCCTGTTGCGTCGACTGTGAAAACCCGCAGCTCAACTGCGGGACTGCAGTCGATACGGGCAGGCTAGAGTTCGGTAGGGGAGACTGGAATTCCTGGTGTAGCGGTGGAATGCGCAGATATCAGGAGGAACACCAGTGGCGAAGGCGGTCTCCTGGGGCATTCTTGACGCTGAGGCGCGAAAGCGTGGGGAGCAAACAGGATTAGATACCCTGGTAGTCC</w:t>
      </w:r>
    </w:p>
    <w:p w14:paraId="6C4CACA1">
      <w:pPr>
        <w:rPr>
          <w:rFonts w:hint="eastAsia"/>
        </w:rPr>
      </w:pPr>
      <w:r>
        <w:rPr>
          <w:rFonts w:hint="eastAsia"/>
        </w:rPr>
        <w:t>&gt;OTU020803</w:t>
      </w:r>
    </w:p>
    <w:p w14:paraId="7ABF0AF0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TTTTCGGATCGTAAAACTCTGTTGTGAGGGAAGAACAAGTACGAGAGTAACTGCTCGTACCTTGACGGTACCTCATTAGAAAGCCACGGCTAACTACGTGCCAGCAGCCGCGGTAATACGTAGGTGGCAAGCGTTGTCCGGAATTATTGGGCGTAAAGCGCGCGCAGGCGGTCCTTTAAGTCTGATGTGAAATCTTGCGGCTCAACCGTAAGCGGTCATTGGAAACTGGGGGACTTGAGTGCAGGAGAGGAAAGCGGAATTCCATGTGTAGCGGTGAAATGCGTAGATATCAAGAGGAACACCTGAGGTGAAGACGGGTTGCTGGCCTGTAACTGACGCTGAGGCGCGAAAGCGTGGGGAGCAAACAGGATTAGATACCCCGGTAGTCC</w:t>
      </w:r>
    </w:p>
    <w:p w14:paraId="7953D21C">
      <w:pPr>
        <w:rPr>
          <w:rFonts w:hint="eastAsia"/>
        </w:rPr>
      </w:pPr>
      <w:r>
        <w:rPr>
          <w:rFonts w:hint="eastAsia"/>
        </w:rPr>
        <w:t>&gt;OTU020804</w:t>
      </w:r>
    </w:p>
    <w:p w14:paraId="31FEEC7E">
      <w:pPr>
        <w:rPr>
          <w:rFonts w:hint="eastAsia"/>
        </w:rPr>
      </w:pPr>
      <w:r>
        <w:rPr>
          <w:rFonts w:hint="eastAsia"/>
        </w:rPr>
        <w:t>CCTACGGGTGGCAGCAGTGGGGAATATTGGACAATGGGCGCAAGCCTGATCCAGCCATGCCGCGTGAGTGAAGAAGGCCCTAGGGTTGTAAAGCTCTTTCAGCGGGGACGATAATGACGGTACCTGCAGAAGAAGCGCCGGCCAACTACGTGCCAGCAGCCGCGGTAAGACGTAGGGTGCGAGCGTTGTCCGGAATCACTGGGCGTAAAGGGCGCGTAGGCGGTTTCTCAAGCGCGTGGTGAAAGCCCGGGGCTCAACCCCGGGTCGGCCGTGCGAACTGGGAGACTCGAGCACTGTAGAGGCGGGTGGAATTCCGGGTGTAGCGGTGGAATGCGTAGAGATCCGGAGGAATACCAGAGGCGAAGGCGGCCGACTGGGCTTGTTCTGACGCTAAGGTGCGAAAGCGTGGGGAGCGAACAGGATTAGATACCCCGGTAGTCC</w:t>
      </w:r>
    </w:p>
    <w:p w14:paraId="0A7CC873">
      <w:pPr>
        <w:rPr>
          <w:rFonts w:hint="eastAsia"/>
        </w:rPr>
      </w:pPr>
      <w:r>
        <w:rPr>
          <w:rFonts w:hint="eastAsia"/>
        </w:rPr>
        <w:t>&gt;OTU020805</w:t>
      </w:r>
    </w:p>
    <w:p w14:paraId="5C8E3CC5">
      <w:pPr>
        <w:rPr>
          <w:rFonts w:hint="eastAsia"/>
        </w:rPr>
      </w:pPr>
      <w:r>
        <w:rPr>
          <w:rFonts w:hint="eastAsia"/>
        </w:rPr>
        <w:t>CCTACGGGAGGCAGCAGTGGGGAATCTTGCGCAATGGGCGAAAGCCTGACGCAGCGACGCCGTGTGCGGGAAGAAGGCCTTCGGGTTGTAAACCTCTTTCAGGAGGGACGAAGCCACTCGGGCTAATACCCCAGAGGGTGACGGTACCAGAGGAATAAGCCCCGGCTAACTACGTGCCAGCAGCCGCGGTAAGACGTAGGGAGCGAGCGTTGTCCGGAATTACTGGGCGTAAAGGGCGTGTAGGCGGGGCGGCGCATCCTGGAGTAAATCCAACGGCTCAACCGTTGGCCCATCTGGGAGATGGCCGCTCTTGAGGACAGGAGAGGAAAGTGGAATTCCCGGTGTAGCGGTGAAATGCGTAGATATCGGGAGGAACACCAGTGGCGAAGGCGACTTTCTGGCCTGTTCCTGACGCTGAGGCGCGAAAGCCAGGGGAGCGAACGGGATTAGATACCCCAGTAGTCC</w:t>
      </w:r>
    </w:p>
    <w:p w14:paraId="15E08DE1">
      <w:pPr>
        <w:rPr>
          <w:rFonts w:hint="eastAsia"/>
        </w:rPr>
      </w:pPr>
      <w:r>
        <w:rPr>
          <w:rFonts w:hint="eastAsia"/>
        </w:rPr>
        <w:t>&gt;OTU020806</w:t>
      </w:r>
    </w:p>
    <w:p w14:paraId="62109A55">
      <w:pPr>
        <w:rPr>
          <w:rFonts w:hint="eastAsia"/>
        </w:rPr>
      </w:pPr>
      <w:r>
        <w:rPr>
          <w:rFonts w:hint="eastAsia"/>
        </w:rPr>
        <w:t>CCTACGGGGGGCTGCAGTGGGGAATCTTGCGCAATGGCCGGAAGGCTGACGCAGCGACGCCGCGTGAAGGATGAAATCCTTCGGGATGTAAACTTCGCAAGAACGGGAAGAATAAACCGGTGTGAATATCACCGGCGATGACGGTACTGTTTGTAAGCTCCGGCTAACTCCGTGCCAGCAGCCGCGGTAATACGGGGGGAGCAAGCGTTGTTCGGATTTACTGGGCGTAAAGGGCGCGTAGGCGGCCACCGCAAGTCAGTTGTGAAATCTCTGGGCTTAACCCAGAAAGGTCAACTGATACTGCGGGGCTAGAGTGCAGAAGGGGCAACTGGAATTCTCGGTGTAGCGGTGAAATGCGTAGATATCGAGAGGAACACCTGCGGCGAAGGCGGGTTGCTGGGCTGACACTGACGCTGAAGCGCGAAAGCTAGGGGAGCGAACGGGATTAGATACCCGAGTAGTCC</w:t>
      </w:r>
    </w:p>
    <w:p w14:paraId="25EFA3CB">
      <w:pPr>
        <w:rPr>
          <w:rFonts w:hint="eastAsia"/>
        </w:rPr>
      </w:pPr>
      <w:r>
        <w:rPr>
          <w:rFonts w:hint="eastAsia"/>
        </w:rPr>
        <w:t>&gt;OTU020807</w:t>
      </w:r>
    </w:p>
    <w:p w14:paraId="0F9F7D35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CAGCCCTGACGAAGCGCAAGTGACGGTAGGGGCAGAAGAAGCGCCGGCCAACTACGTGCCAGCAGCCGCGGTAAGACGTAGGGCGCGAGCGTTGTCCGGATTTATTGGGCGTAAAGGGCGCGTAGGCGGTCCGCTAAGCGGGCGGTGAAAGCCCGGGGCTCAACCCCGGGTCGGCCGTGCGAACTGGCGGACTCGAGCACAGTAGAGGCAGATGGAATTCCGGGTGTAGCGGTGGAATGCGTAGAGATCCGGAAGAACACCGGTGGCGAAGGCGGTCTGCTGGGCTGTGGCTGACGCTGAGGCGCGACAGCGTGGGGAGCAAACAGGATTAGATACCCTGGTAGTCC</w:t>
      </w:r>
    </w:p>
    <w:p w14:paraId="00020958">
      <w:pPr>
        <w:rPr>
          <w:rFonts w:hint="eastAsia"/>
        </w:rPr>
      </w:pPr>
      <w:r>
        <w:rPr>
          <w:rFonts w:hint="eastAsia"/>
        </w:rPr>
        <w:t>&gt;OTU020808</w:t>
      </w:r>
    </w:p>
    <w:p w14:paraId="4ED4E751">
      <w:pPr>
        <w:rPr>
          <w:rFonts w:hint="eastAsia"/>
        </w:rPr>
      </w:pPr>
      <w:r>
        <w:rPr>
          <w:rFonts w:hint="eastAsia"/>
        </w:rPr>
        <w:t>CCTACGGGTGGCAGCAGTGGGGAATTTTGGGCAATGGGCGAAAGCCTGACCCAGCAACGCCGCGTGAAGGACGAAATCCCTCCGGGATGTAAACTTCGAAAGTCAGGAAAGAAATCCTGTTGGTGAATAGCCAGCAGGGATGACGGTACCTGACGTAAGCCCCGGCTAACTACGTGCCAGCAGCCGCGGTAATACGTAGGGCGCAAGCGTTGTCCGGAATTATTGGGCGTAAAGAGCTCGTAGGTGGCGTGTCGCGTCTGCCGTGAAAGCCCATGGCTTAACTGTGGGTCTGCGGTGGATACGGGCAGGCTGGAGGCTGGTAGGGGCAAGCGGAATTCCTGGTGTAGCGGTGAAATGCGTAGATATCTGGAGGAACACCGGTGGCGAAGGCGACATCCTGGACCGGTATTGACGCTGAGGCGCGAAAGCCAGGGGAGCAAACGGGATTAGATACCCTTGTAGTCC</w:t>
      </w:r>
    </w:p>
    <w:p w14:paraId="1BF53701">
      <w:pPr>
        <w:rPr>
          <w:rFonts w:hint="eastAsia"/>
        </w:rPr>
      </w:pPr>
      <w:r>
        <w:rPr>
          <w:rFonts w:hint="eastAsia"/>
        </w:rPr>
        <w:t>&gt;OTU020809</w:t>
      </w:r>
    </w:p>
    <w:p w14:paraId="5F6E7E55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ACCGGAGAAGATAATGACGGTATCCGGAGAAGAAGCCCCGGCTAACTTCGTGCCAGCAGCCGCGGTAATACGGGGGGAGCAAGCGTTGTTCGGATTTACTGGGCGTAAAGGGTGCGTAGGCGGCTTTGTAAGTCAGTGGTGAAATATGGCAGCTCAACTGTCAGGGTGCCATTGATACTGCGGAGCTTGAGTACAGATGAGGTAGGCGGAATTGACGGTGTAGCGGTGAAATGCTTAGATATCGTCAAGAACACCGATAGCGAAGGCAGGTCTCTGGGCCACTACTGACGCTGAGAAGCGAAAGCATGGGGAGCGAACAGGATTAGATACCCCGGTAGTCC</w:t>
      </w:r>
    </w:p>
    <w:p w14:paraId="6830A095">
      <w:pPr>
        <w:rPr>
          <w:rFonts w:hint="eastAsia"/>
        </w:rPr>
      </w:pPr>
      <w:r>
        <w:rPr>
          <w:rFonts w:hint="eastAsia"/>
        </w:rPr>
        <w:t>&gt;OTU020810</w:t>
      </w:r>
    </w:p>
    <w:p w14:paraId="4F92ECA8">
      <w:pPr>
        <w:rPr>
          <w:rFonts w:hint="eastAsia"/>
        </w:rPr>
      </w:pPr>
      <w:r>
        <w:rPr>
          <w:rFonts w:hint="eastAsia"/>
        </w:rPr>
        <w:t>CCTACGGGCGGCAGCAGTGGGGAATCTTGCGCAATGGGCGAAAGCCTGACGCAGCAACGCCGCGTGGGGGATGAAGGCTCTCGGGTTGTAAACCCCTTTCAGCAGGGACGATAGTGACGGTACCTGCAGAAGAAGCCCCGGCCAACTACGTGCCAGCAGCCGCGGTAACACGTAGGGGGCAAGCGTTGTCCGGAATCATTGGGCGTAAAGAGCGTGTAGGCGGTCCGGTAAGTCGGATGTGAAAACCTGCGGCTCAACCGCAGGCTGTCATTCGATACGGGCTAGCTAGAGTGTGGTAGAGGGTAGTGGAATTCCCGGTGTAGCAGTGAAATGCGTAGAGATCGGGAGGAACATCTGTGGCGAAGGCGACTACCTGGACCAGCACTGACACTGAGGCACGAAAGCGTGGGGAGCAAACAGGATTAGATACCCTTGTAGTCC</w:t>
      </w:r>
    </w:p>
    <w:p w14:paraId="60E2B106">
      <w:pPr>
        <w:rPr>
          <w:rFonts w:hint="eastAsia"/>
        </w:rPr>
      </w:pPr>
      <w:r>
        <w:rPr>
          <w:rFonts w:hint="eastAsia"/>
        </w:rPr>
        <w:t>&gt;OTU020811</w:t>
      </w:r>
    </w:p>
    <w:p w14:paraId="32C58933">
      <w:pPr>
        <w:rPr>
          <w:rFonts w:hint="eastAsia"/>
        </w:rPr>
      </w:pPr>
      <w:r>
        <w:rPr>
          <w:rFonts w:hint="eastAsia"/>
        </w:rPr>
        <w:t>CCTACGGGAGGCTGCAGTGGGGAATCTTGCGCAATGGGCGAAAGCCTGACGCAGCGACGCCGCGTGGGTGATGAAGGCCTTCGGGTTGTAAAGCCCTGTGGGGAGGGACGAATAATGTCGACCTAATACGTCGATAGATGACGGTACCTCCTTAGCAAGCACCGGCTAACTCTGTGCCAGCAGCCGCGGTAAGACAGAGGGTGCAAACGTTGTTCGGAATTACTGGGCGTAAAGCGCGTGTAGGCGGTTATGCAAGTCGGGTGTGAAAGCCCAGGGCTCAACCCTGGAAGTGCATTCGATACTGCGTAGCTAGAGTACCGGAGAGGGTGGTGGAACTCTGGGTGTAGAGGTGAAATTCGTAGATATCCAGAAGAACACCGGTGGCGAAGGCGGCCACCTGGACGGATACTGACGCTGAGACGCGAAAGCGTGGGGAGCAAACAGGATTAGATACCCCGGTAGTCC</w:t>
      </w:r>
    </w:p>
    <w:p w14:paraId="42C3CB16">
      <w:pPr>
        <w:rPr>
          <w:rFonts w:hint="eastAsia"/>
        </w:rPr>
      </w:pPr>
      <w:r>
        <w:rPr>
          <w:rFonts w:hint="eastAsia"/>
        </w:rPr>
        <w:t>&gt;OTU020812</w:t>
      </w:r>
    </w:p>
    <w:p w14:paraId="7C37B4E1">
      <w:pPr>
        <w:rPr>
          <w:rFonts w:hint="eastAsia"/>
        </w:rPr>
      </w:pPr>
      <w:r>
        <w:rPr>
          <w:rFonts w:hint="eastAsia"/>
        </w:rPr>
        <w:t>CCTACGGGTGGCTGCAGTGGGGAATATTGGACAATGGGGGCAACCCTGATCCAGCGACGCCGCGTGGGTGAAGAAGGCCTGCGGGTTGTAAAGCCCTTTCGGTGGGGAAGAAAAGTCTCGGCTTAACACGTCGGGACCTTGACGTAACCCACTAAAGAAGCACCGGCTAACTCTGTGCCAGCAGCCGCGGTAATACAGAGGGTGCGAGCGTTAATCGGAATTACTGGGCGTAAAGCGCGCGTAGGCGGCTTTGCAAGTCGGATGTGAAATCCCCAGGCTTAACCTGGGAACTGCATTCGAGACTGGCGGGCTTGAGGCAGGTAGGGGAGAGTGGAATTCACGGTGTAGCAGTGAAATGCGTAGATATCGTGAGGAAGACCAGTGGCGAAGGCGGGTCTCTGGACAGTTCCTGACACTGAGGCACGAAGGCCAGGGGAGCAAACGGGATTAGATACCCGAGTAGTCC</w:t>
      </w:r>
    </w:p>
    <w:p w14:paraId="0A84A395">
      <w:pPr>
        <w:rPr>
          <w:rFonts w:hint="eastAsia"/>
        </w:rPr>
      </w:pPr>
      <w:r>
        <w:rPr>
          <w:rFonts w:hint="eastAsia"/>
        </w:rPr>
        <w:t>&gt;OTU020813</w:t>
      </w:r>
    </w:p>
    <w:p w14:paraId="136EA902">
      <w:pPr>
        <w:rPr>
          <w:rFonts w:hint="eastAsia"/>
        </w:rPr>
      </w:pPr>
      <w:r>
        <w:rPr>
          <w:rFonts w:hint="eastAsia"/>
        </w:rPr>
        <w:t>CCTACGGGAGGCTGCAGTGGGGAATCTTAGACAATGGGCGCAAGCCTGATCTAGCCATGCCGCGTGGGTGATGAAGGCCTTAGGGTCGTAAAGCCCTTTCGCCGGGGAAGATAATGACGGTACCCGCAGAAGAAGCCCCGGCTAACTTCGTGCCAGCAGCCGCGGTAATACGAAGGGGGCTAGCGTTGCTCGGAATCACTGGGCGTAAAGGGCGTCTAGGCGGAAGGGCCAGCGGGGTGTGAAAGCTCTCGGCTCAACTGAGAGAGTGCGCTCCGAACTGCCGTTCTAGAGGGCGGGCGAAGGGGGTGGAATTCCCGGTGGAGTGGTGAAATGCGTAGAGATCGGGAGGAACACCAGTGGCGCAAGCGGCCCCCTAGCCTGCACCTGACGCTGAAGCGCGAGAGCGTGGGGAGCAAACGGGATTAGATACCCGAGTAGTCC</w:t>
      </w:r>
    </w:p>
    <w:p w14:paraId="01A98BD1">
      <w:pPr>
        <w:rPr>
          <w:rFonts w:hint="eastAsia"/>
        </w:rPr>
      </w:pPr>
      <w:r>
        <w:rPr>
          <w:rFonts w:hint="eastAsia"/>
        </w:rPr>
        <w:t>&gt;OTU020814</w:t>
      </w:r>
    </w:p>
    <w:p w14:paraId="3A9A521E">
      <w:pPr>
        <w:rPr>
          <w:rFonts w:hint="eastAsia"/>
        </w:rPr>
      </w:pPr>
      <w:r>
        <w:rPr>
          <w:rFonts w:hint="eastAsia"/>
        </w:rPr>
        <w:t>CCTACGGGGGGCTGCAGTGGGGAATATTGCGCAATGGGGGAAACCCTGACGCAGCAACGCCGCGTGAGTGAAGAAGGCCTTCGGGTCGTAAAGCTCTGTCATTAGGGAAGAAGTCTCTTGTACTAATAATGCGAGAGGTGACGGTACCTTCACAAGAAGCCCCGGCCAACTACGTGCCAGCAGCCGCGGTAATACGTAGGGGGCAAGCGTTGTCCGGAATCATTGGGCGTAAAGCGCGTGTAGGCGGCCAGACAGGTCTGCTGTGAAAACTCGAGGCTCAACCTCGAGATGTCGGTGGAAACCGTTTGGCTAGAGTGCGGAAGAGGAGAGTGGAATTCCTGGTGTAGCGGTGAAATGCGCAGATATCAGGAGGAACACCGGTGGCGAAGGCGGCGACCTGGGTTGACATTGACGCTGAGGCGCGAAAGCGTGGGGAGCAAACAGGATTAGATACCCGGGTGTCC</w:t>
      </w:r>
    </w:p>
    <w:p w14:paraId="342CE24C">
      <w:pPr>
        <w:rPr>
          <w:rFonts w:hint="eastAsia"/>
        </w:rPr>
      </w:pPr>
      <w:r>
        <w:rPr>
          <w:rFonts w:hint="eastAsia"/>
        </w:rPr>
        <w:t>&gt;OTU020815</w:t>
      </w:r>
    </w:p>
    <w:p w14:paraId="092D07F6">
      <w:pPr>
        <w:rPr>
          <w:rFonts w:hint="eastAsia"/>
        </w:rPr>
      </w:pPr>
      <w:r>
        <w:rPr>
          <w:rFonts w:hint="eastAsia"/>
        </w:rPr>
        <w:t>CCTACGGGCGGCTGCAGTAAGGAATATTGGTCAATGGACGAAAGTCTGAACCAGCCATGCCGCGTGAAGGATGAAGGTCCTCTGGATTGTAAACTTCTTTTATATGGGACGAAACCCGGGCATTCCTGCCCGATTGACGGTACCATAGGAATAAGCACCGGCTAACTCCGTGCCAGCAGCCGCGGTAATACGGAGGGTGCAAGCGTTATTCGGAATCACTGGGCGTAAAGCGTGCGTAGGCGGTCTTGTAAGTTAGGAGTGAAAGCCCTGGGCTCAACCTGGGAATGGCATTGGAAACTGGCGACCTAGAGTGCGGTAGAGGGTAGTGGAATTCCCGGTGTAGCAGTGAAATGCGTGGATCTCGGGAGGAACACCAATGGCGAAAGCGGCCTTCTGGACCACAACTGACGCTCAGACGCGAAAGCTAGGGTAGCAAACGGGATTAGATACCCCTGTAGTCC</w:t>
      </w:r>
    </w:p>
    <w:p w14:paraId="4B695F9A">
      <w:pPr>
        <w:rPr>
          <w:rFonts w:hint="eastAsia"/>
        </w:rPr>
      </w:pPr>
      <w:r>
        <w:rPr>
          <w:rFonts w:hint="eastAsia"/>
        </w:rPr>
        <w:t>&gt;OTU020816</w:t>
      </w:r>
    </w:p>
    <w:p w14:paraId="2E719385">
      <w:pPr>
        <w:rPr>
          <w:rFonts w:hint="eastAsia"/>
        </w:rPr>
      </w:pPr>
      <w:r>
        <w:rPr>
          <w:rFonts w:hint="eastAsia"/>
        </w:rPr>
        <w:t>CCTACGGGAGGCAGCAGTGGGGAATTTTGGACAATGGGCGCAAGCCTGATCCAGCCATGCCGCGTGGGTGAAGAAGGCCTTCGGGTTGTAAAGCCCTTTCGGCTGGGACGAAAAGGTCCGCGCTAACACCGCGGATCCATGACGGTACCAGCAGAAGAAGCACCGGCTAACTACGTGCCAGCAGCCGCGGTAATACGTAGGGTGCAGGCGTTAATCGGAATTACTGGGCGTAAAGCGCGCGTAGGCGGATGGCTAAGTCAGGGGTGAAATCCCGAGGCTCAACCTCGGAACTGCCTTTGATACTGGCGGTCTTGAGTCCGGGAGAGGTGAGTGGAACTCCTAGTGTAGAGGTGAAATGCGCAGATATCAGGAAGAACACCAATGGCGAAGGCAGCTCTCTGGGACGGTACTGACGCTGAGACGCGAAAGCGTGGGTAGCGAACAGGATTAGATACCCCGGTAGTCC</w:t>
      </w:r>
    </w:p>
    <w:p w14:paraId="48364540">
      <w:pPr>
        <w:rPr>
          <w:rFonts w:hint="eastAsia"/>
        </w:rPr>
      </w:pPr>
      <w:r>
        <w:rPr>
          <w:rFonts w:hint="eastAsia"/>
        </w:rPr>
        <w:t>&gt;OTU020817</w:t>
      </w:r>
    </w:p>
    <w:p w14:paraId="67A7BE17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TGCCCGGGACGAACCTGGCCTTTCGAGGGGAGTGACGGTACCGGGTGAGGAAGCACCGGCTAACTCCGTGCCAGCAGCCGCGGTAATACGGAGGGTGCGAGCGTTGTCCGGAATCACTGGGCGTAAAGGGCGCGTAGGCGGCCGAGCAAGGTCGCGGTGAAAGCCCGGGGCTCAACCCCGGGTCGGCCGTGGCAACTACTTGGCTGGAGCACTGTAGGGGCGGGTGGAATTCCGGGTGTAGCGGTGGAATGCGTAGAGATCCGGAGGAACACCAGTGGCGAAGGCGGCTCGCTGGACCTGACCTGACGCTGAGGCGCGAAGGCGTGGGGAGCGAACGGGATTAGATACCCTAGTAGTCC</w:t>
      </w:r>
    </w:p>
    <w:p w14:paraId="144880B6">
      <w:pPr>
        <w:rPr>
          <w:rFonts w:hint="eastAsia"/>
        </w:rPr>
      </w:pPr>
      <w:r>
        <w:rPr>
          <w:rFonts w:hint="eastAsia"/>
        </w:rPr>
        <w:t>&gt;OTU020818</w:t>
      </w:r>
    </w:p>
    <w:p w14:paraId="18A1C230">
      <w:pPr>
        <w:rPr>
          <w:rFonts w:hint="eastAsia"/>
        </w:rPr>
      </w:pPr>
      <w:r>
        <w:rPr>
          <w:rFonts w:hint="eastAsia"/>
        </w:rPr>
        <w:t>CCTACGGGAGGCAGCAGTAGGGAATCTTCCGCAATGGACGAAAGTCTGACGGAGCAACGCCGCGTGAGCGATGAAGGCCTTCGGGTTGTAAAGCTCTGTCACCTGGGACGAAAACCTTTACGGTTAATAGCCGTAGAGCTTGACGGTACCAAGGGAATAAGCACCGGCTAACTCCGTGCCAGCAGCCGCGGTAATACAGAGGGTGCGAGCGTTAATCGGAATTACTGGGCGTAAAGCGCGCGTAGGCGGCTTTGCAAGCCGGATGTGAAATCCCCGGGCTTAACCTGGGAACTGCATTCGGGACTGCATTGCTAGAGTATGGGAGAGGGAAGTGGAATTTCAGGTGTAGCGGTGAAATGCGTAGATATCTGAAGGAACATCAGTGGCGAAAGCGACTTCCTGGACCAATACTGACGCTCATGTGCGAAAGCGTGGGGAGCAAACAGGATTAGATACCCTTGTAGTCC</w:t>
      </w:r>
    </w:p>
    <w:p w14:paraId="7545C5D6">
      <w:pPr>
        <w:rPr>
          <w:rFonts w:hint="eastAsia"/>
        </w:rPr>
      </w:pPr>
      <w:r>
        <w:rPr>
          <w:rFonts w:hint="eastAsia"/>
        </w:rPr>
        <w:t>&gt;OTU020819</w:t>
      </w:r>
    </w:p>
    <w:p w14:paraId="7C555101">
      <w:pPr>
        <w:rPr>
          <w:rFonts w:hint="eastAsia"/>
        </w:rPr>
      </w:pPr>
      <w:r>
        <w:rPr>
          <w:rFonts w:hint="eastAsia"/>
        </w:rPr>
        <w:t>CCTACGGGTGGCTGCAGTAGGGAATCTTCGGCAATGGGCGAAAGCCTGATCCAGCAATGCCGCGTGAGTGATGAAGGCCTTAGGGTTGTAAAGCTCTTTTACCCGGGATGATAATGACAGTACCGGGAGAATAAGCTCCGGCTAACTCCGTGCCAGCAGCCGCGGTAATACGTAGGGCGCAAGCGTTGTCCGGAATTATTGGGCGTAAAGAGCTCGTAGGCGGTTCGGTAAGTCGGGTGTGAAACCTCTGGGCTCAACCCAGAGCGGCCACTCGATACTGCTGTGACTAGAGTGTGGTAGGGGAGTGGGGAATTCCTGGTGTAGCGGTGAAATGCGTAGAGATCGGGAGGAACATCTGTGGCGAAGGCGACTGCCTGGACCAGCACTGACACTGAGGCACGAAAGCGTGGGGAGCAAACAGGATTAGATACCCGTGTAGTCC</w:t>
      </w:r>
    </w:p>
    <w:p w14:paraId="7C351660">
      <w:pPr>
        <w:rPr>
          <w:rFonts w:hint="eastAsia"/>
        </w:rPr>
      </w:pPr>
      <w:r>
        <w:rPr>
          <w:rFonts w:hint="eastAsia"/>
        </w:rPr>
        <w:t>&gt;OTU020820</w:t>
      </w:r>
    </w:p>
    <w:p w14:paraId="6C74A5AF">
      <w:pPr>
        <w:rPr>
          <w:rFonts w:hint="eastAsia"/>
        </w:rPr>
      </w:pPr>
      <w:r>
        <w:rPr>
          <w:rFonts w:hint="eastAsia"/>
        </w:rPr>
        <w:t>CCTACGGGGGGCAGCAGTGGGGAATTTTGGACAATGGGCGCAAGCCTGATCCAGCCATGCCGCGTGCAGGATGAAGGCCTTCGGGTTGTAAACTGCTTTTGTACGGAACGAAAAGACTCTGGTTAATACCTGGGGTCCATGACGGTACCGTAAGAATAAGCACCGGCTAACTACGTGCCAGCAGCCGCGGTAATACGTAGGGTGCGAGCGTTAATCGGAATTACTGGGCGTAAAGCGTGCGCAGGCGGTTTTCCAAGTCAGAGGTGAAAACTACCGGCTTAACCGGTAGCCTGCCTCTGAAACTGGGAGACTTGAGGGCAGGAGAGGGGAGTGGAATTCCCAGTGTAGCGGTGAAATGCGTAGATATCGGGAGGAACACCTGTGGCGAAAGCGGCTCACTGGACCACAACTGACGCTGAGGCGCGAAAGCTAGGGGAGCAAACAGGATTAGATACCCGAGTAGTCC</w:t>
      </w:r>
    </w:p>
    <w:p w14:paraId="495241A9">
      <w:pPr>
        <w:rPr>
          <w:rFonts w:hint="eastAsia"/>
        </w:rPr>
      </w:pPr>
      <w:r>
        <w:rPr>
          <w:rFonts w:hint="eastAsia"/>
        </w:rPr>
        <w:t>&gt;OTU020821</w:t>
      </w:r>
    </w:p>
    <w:p w14:paraId="516D667D">
      <w:pPr>
        <w:rPr>
          <w:rFonts w:hint="eastAsia"/>
        </w:rPr>
      </w:pPr>
      <w:r>
        <w:rPr>
          <w:rFonts w:hint="eastAsia"/>
        </w:rPr>
        <w:t>CCTACGGGGGCTGCAGTAGGGAATATTGCTCAATGGGGGAAACCCTGAAGCAGCAACGCCGCGTGAGTGATGAAGGCTTTCGGGTCGTAAAGCTCTGTTGTACGTGAAGAATGTCTCCATGGCTAACATCCATGGGGAGTGACGGTAACGTATAAGAAAGGACCGGCTAACTTCGTGCCAGCAGCCGCGGTAAGACGGGGGGTCCTAGCGTTGTTCGGAATCATTGGGCGTAAAGCGTGTGCAGGCGGTCTGAAAAGTTGGGTGTGAAAGCCCCGAGCTCAACTCCGGAACTGCCTTCAAAACTGGCGACCTGGACTCAAGCAGAGGCAAGTGGAATTGCGAGTGTAGAGGTGAAATTCGTAGATATTGGGAAGAACACCGGTGGCGAAGGCGGCTCACTGGCTCGTTTCTGACGCTCAGGCGCGATAGCGTGGGGATCAAACAGGATTAGATACCCCTGTAGTCC</w:t>
      </w:r>
    </w:p>
    <w:p w14:paraId="29026DC3">
      <w:pPr>
        <w:rPr>
          <w:rFonts w:hint="eastAsia"/>
        </w:rPr>
      </w:pPr>
      <w:r>
        <w:rPr>
          <w:rFonts w:hint="eastAsia"/>
        </w:rPr>
        <w:t>&gt;OTU020822</w:t>
      </w:r>
    </w:p>
    <w:p w14:paraId="0432884A">
      <w:pPr>
        <w:rPr>
          <w:rFonts w:hint="eastAsia"/>
        </w:rPr>
      </w:pPr>
      <w:r>
        <w:rPr>
          <w:rFonts w:hint="eastAsia"/>
        </w:rPr>
        <w:t>CCTACGGGGGGCTGCAGTGGGGAATATTGCGCAATGGGCGAAAGCCTGACGCAGCGACGCCGCGTGGGTGATGAAGCCCTTCGGGGTGTAAAGCTCTTTCGGCAGGGACGATAATGACGGTACCTGAAGAAGAAGCTGCGGCTAACTACGTGCCAGCAGCCGCGGTAATACGTAGGCAGCGAGCGTTGTCCGGAATTATTGGGCGTAAAGCGCGCGCAGGCGGTTGGGTGTGTCAGATGTGAAATCCCGAGGCTCAACCTCGGAACTGCGTCTGAAACTACTCGACTAGAGTACTGGAGAGGGTAACGGAATTCACGGTGTAGCAGTGAAATGCGTAGATATCGTCAAGAACACCGATAGTGTAGACAGCTTACTAGTCTCAAACTGACGCTGAGGCACGAAAGTGTGGGGATCAAACAGGATTAGATACCCTAGTAGTCC</w:t>
      </w:r>
    </w:p>
    <w:p w14:paraId="41D94735">
      <w:pPr>
        <w:rPr>
          <w:rFonts w:hint="eastAsia"/>
        </w:rPr>
      </w:pPr>
      <w:r>
        <w:rPr>
          <w:rFonts w:hint="eastAsia"/>
        </w:rPr>
        <w:t>&gt;OTU020823</w:t>
      </w:r>
    </w:p>
    <w:p w14:paraId="68E584CC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AGTCACAAGTTAACTGCTTTGTGATCTGCTAGTAGCCGAAGAGGAAGGGACGGCTAACTCTGTGCCAGCAGCCGCGGTAATACGTAGGAGGCGAGCGTTGTCCGGAGTTACTGGGCGTAAAGGGTGCGTAGGCGGCCGCGCGCGTGGCGGGTGAAATCTCTCGGCTTACCCGGGAGGGTGCTTGCCAGACGGCGCGGCTTGAGGGACGGAGAGGGGCGTGGAATTCCGGGTGGAGCGGTGAAATGCGTAGAGATCCGGAGGAACACCGACGGCGTAGGCAGCGCCCTGGCCGTTACCTGACGCTGATGCACGAAAGCTGGGGGAGCGAACAGGATTAGATACCCCTGTAGTCC</w:t>
      </w:r>
    </w:p>
    <w:p w14:paraId="448D28AC">
      <w:pPr>
        <w:rPr>
          <w:rFonts w:hint="eastAsia"/>
        </w:rPr>
      </w:pPr>
      <w:r>
        <w:rPr>
          <w:rFonts w:hint="eastAsia"/>
        </w:rPr>
        <w:t>&gt;OTU020824</w:t>
      </w:r>
    </w:p>
    <w:p w14:paraId="5DAB6F62">
      <w:pPr>
        <w:rPr>
          <w:rFonts w:hint="eastAsia"/>
        </w:rPr>
      </w:pPr>
      <w:r>
        <w:rPr>
          <w:rFonts w:hint="eastAsia"/>
        </w:rPr>
        <w:t>CCTACGGGGGGCTGCAGTGGGGAATCTTGCGCAATGGACGAAAGTCTGACGCAGCCACGCCGCGTGAGTGAAGAAGGCCTTCGGGTTGTAAACCCCTTTCAGTTGGGACGAAGCTTCGCCGGTTAATAGCCGGCTGGAGTGACGGTACCTTCAGAAGAAGCCCCGGCTAACTCTGTGCCAGCAGCCGCGGTAATACAGAGGGTGCAAGCGTTAATCGGAATTACTGGGCGTAAAGCGCGCGTAGGTGGTTTGTTAAGTTGGATGTGAAATCCCCGGGCTCAACCTGGGAACTGCATTCAAAACTGTCGAGCTAGAGTATGGTAGAGGGTGGTGGAATTTCCTGTGTAGCGGTGAAATGCGTAGATATAGGAAGGAACACCAGTGGCGAAGGCGACCACCTGGACTGATACTGACACTGAGGTGCGAAAGCGTGGGGAGCAAACAGGATTAGATACCCGGGTAGTCC</w:t>
      </w:r>
    </w:p>
    <w:p w14:paraId="128DBC66">
      <w:pPr>
        <w:rPr>
          <w:rFonts w:hint="eastAsia"/>
        </w:rPr>
      </w:pPr>
      <w:r>
        <w:rPr>
          <w:rFonts w:hint="eastAsia"/>
        </w:rPr>
        <w:t>&gt;OTU020825</w:t>
      </w:r>
    </w:p>
    <w:p w14:paraId="634E8EC1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CTAGGGTTGTAAAGCTCTTTTGTGCGGGAAGATAATGACGGTACCGCAAGAATAAGCCCCGGCTAACTTCGTGCCAGCAGCCGCGGTAATACAGAGGGTGCAAGCGTTAATCGGAATTACTGGGCGTAAAGCGTGCGCAGGCGGCCTCTTAAGTCAGATGTGAAATCCCCGGGCTTAACCTGGGAACTGCGTTTGAAACTGGGAGGCTAGAGTGTGGAAGAGGGGGGTGGAATTCCGCGTGTAGCAGTGAAATGCGTAGAGATGTGGAGGAACACCAGTGGCGAAGGCGGCTCTCTGGTCTGTAACTGACGCTGAGGCACGAAAGCTAGGGTAGCGAACGGGATTAGATACCCTGGTAGTCC</w:t>
      </w:r>
    </w:p>
    <w:p w14:paraId="0FE2FD12">
      <w:pPr>
        <w:rPr>
          <w:rFonts w:hint="eastAsia"/>
        </w:rPr>
      </w:pPr>
      <w:r>
        <w:rPr>
          <w:rFonts w:hint="eastAsia"/>
        </w:rPr>
        <w:t>&gt;OTU020826</w:t>
      </w:r>
    </w:p>
    <w:p w14:paraId="7EC00376">
      <w:pPr>
        <w:rPr>
          <w:rFonts w:hint="eastAsia"/>
        </w:rPr>
      </w:pPr>
      <w:r>
        <w:rPr>
          <w:rFonts w:hint="eastAsia"/>
        </w:rPr>
        <w:t>CCTACGGGTGGCAGCAGTGGGGAATATTGCGCAATGGGCGACAGCCTGACGCAGCGACGCCGCGTGGGGGATGAAGGTCTTCGGATTGTAAACCCCTTTCGGGAGGGAAGAGGGAATGGGGTAACCCATTCGGACGGTACCTCCAGAAGCAGCCACGGCTAACTTCGTGCCAGCAGCCGCGGTAATACGTAGGGGGCGAGCGTTGTCCGGAATTATTGGGCGTAAAGAGCGTGTAGGCGGTTCGGTAAGTCTGACGTGAAATCCCCGGGCTCAACCTGGGAATTGCGTTGGAGACTGCAAGGCTAGAATCTGGCAGAGGGGGGTAGAATTCCACGTGTAGCAGTGAAATGCGTAGAGATGTGGAGGAACACCGATGGCGAAGGCAGCCCCCTGGGCTAACACTGACGCTCATGCACGAAAGCGTGGGGAGCAAACAGGATTAGATACCCCAGTAGTCC</w:t>
      </w:r>
    </w:p>
    <w:p w14:paraId="578CE1A7">
      <w:pPr>
        <w:rPr>
          <w:rFonts w:hint="eastAsia"/>
        </w:rPr>
      </w:pPr>
      <w:r>
        <w:rPr>
          <w:rFonts w:hint="eastAsia"/>
        </w:rPr>
        <w:t>&gt;OTU020827</w:t>
      </w:r>
    </w:p>
    <w:p w14:paraId="5D716875">
      <w:pPr>
        <w:rPr>
          <w:rFonts w:hint="eastAsia"/>
        </w:rPr>
      </w:pPr>
      <w:r>
        <w:rPr>
          <w:rFonts w:hint="eastAsia"/>
        </w:rPr>
        <w:t>CCTACGGGGGGCTGCAGTCGGGAATCTTGCGCAATGGGCGAAAGCCTGATGCAGCAACACCGTGTGAGCGAGGAAGGCCTTCGGGTCGTAAAGCTCTGTTGTTGGGGACGAAGGGCGAAGGGTTAATAGCCCCTAGCTTGACGGTACCCTTCGAGGAAGCCCCGGCTAACTACGTGCCAGCAGCCGCGGTAATACGTAGGGGGCGAGCGTTGTCCGGAATTATTGGGCGTAAAGAGCTCGTAGGCGGCTCGGTAAGTCGGGTGTGAAAACTCGGGGCTCAACCCCGAGACGCCACCCGATACTGCCATGGCTTGAGTCCGGTAGGGGAGCAGGGAATTCCTGGTGTAGCGGTGAAATGCGCAGATATCAGGAGGAACACCAGTGGCGAAAGCGGCTACCTGGCCTGTTCTTGACGCTGAGGCGCGAAAGCTAGGGGAGCAAACGGGATTAGATACCCCAGTAGTCC</w:t>
      </w:r>
    </w:p>
    <w:p w14:paraId="702A5ED2">
      <w:pPr>
        <w:rPr>
          <w:rFonts w:hint="eastAsia"/>
        </w:rPr>
      </w:pPr>
      <w:r>
        <w:rPr>
          <w:rFonts w:hint="eastAsia"/>
        </w:rPr>
        <w:t>&gt;OTU020828</w:t>
      </w:r>
    </w:p>
    <w:p w14:paraId="4CA83AAB">
      <w:pPr>
        <w:rPr>
          <w:rFonts w:hint="eastAsia"/>
        </w:rPr>
      </w:pPr>
      <w:r>
        <w:rPr>
          <w:rFonts w:hint="eastAsia"/>
        </w:rPr>
        <w:t>CCTACGGGAGGCTGCAGTGGGGAATATTGGACAATGGGGGAAACCCTGATCCAGCAATGCCGCGTGGGTGATGAAGGCCTTCGGGTTGTAAAGCCCTTTTGGCGGGGACGATGATGACGGTACCCGCAGAAGAAGCCCCGGCTAACTTCGTGCCAGCAGCCGCGGTAATACGAAGGGGGCTAGCGTTGTTCGGAATTACTGGGCGTAAAGGGCGCGTAGGCGGCCCTGTTAGTCGAGTGTGAAAGGCCTGGGCTCAACTGGGGAGGGTCACGCGATACTGATCGACTCGAAGGCAGGAGAGGGTAGTGGAATTCCCGGTGTAGTGGTGAAATGCGTAGATATTCGGAAGAACACCAGTGGCGAAGGCGACTCACTGGACACGTATTGACGCTGAGGTGCGAAAGCGTGGGGAGCAAACAGGATTAGATACCCTAGTAGTCC</w:t>
      </w:r>
    </w:p>
    <w:p w14:paraId="710A44F1">
      <w:pPr>
        <w:rPr>
          <w:rFonts w:hint="eastAsia"/>
        </w:rPr>
      </w:pPr>
      <w:r>
        <w:rPr>
          <w:rFonts w:hint="eastAsia"/>
        </w:rPr>
        <w:t>&gt;OTU020829</w:t>
      </w:r>
    </w:p>
    <w:p w14:paraId="72858891">
      <w:pPr>
        <w:rPr>
          <w:rFonts w:hint="eastAsia"/>
        </w:rPr>
      </w:pPr>
      <w:r>
        <w:rPr>
          <w:rFonts w:hint="eastAsia"/>
        </w:rPr>
        <w:t>CCTACGGGCGGCAGCAGTGAGGAATATTGGTCAATGGGCGCGAGCCTGAACCAGCCATCCCGCGTGCAGGATGACGGCCCTATGGGTTGTAAACTGCTTTTCTACGCCAAGAAACTACCGTTCGTGAACGGTACTGCCGGTAGCGTAGGAATAAGCATCGGCTAACTCCGTGCCAGCAGCCGCGGTAATACGGAGGATGCAAGCGTTATCCGGATTTATTGGGTTTAAAGGGTGCGTAGGCGGCGAATTAAGTCAGAGGTGAAAGCCTGCAGCTCAACTGTAGAATTGCCTTTGATACTGGTTCGCTTGAGTACAGATGAAGTGGGCGGAATGTGACAAGTAGCGGTGAAATGCATAGATATGTCACAGAACACCGATTGCGAAGGCAGCTCACTAAGGTGTAACTGACGCTGAGGCACGAAAGCGTGGGGATCAAACAGGATTAGATACCCCAGTAGTCC</w:t>
      </w:r>
    </w:p>
    <w:p w14:paraId="7C953EFA">
      <w:pPr>
        <w:rPr>
          <w:rFonts w:hint="eastAsia"/>
        </w:rPr>
      </w:pPr>
      <w:r>
        <w:rPr>
          <w:rFonts w:hint="eastAsia"/>
        </w:rPr>
        <w:t>&gt;OTU020830</w:t>
      </w:r>
    </w:p>
    <w:p w14:paraId="3711120B">
      <w:pPr>
        <w:rPr>
          <w:rFonts w:hint="eastAsia"/>
        </w:rPr>
      </w:pPr>
      <w:r>
        <w:rPr>
          <w:rFonts w:hint="eastAsia"/>
        </w:rPr>
        <w:t>CCTACGGGTGGCTGCAGTGGGGAATCTTGCGCAATGGGCGAAAGCCTGACGCAGCGACGCCGCGTGAGTGAAGAAGGCCTTCGGGTTGTAAAGCTCTTTCGGACGGAACGAAACGGTTACGGTGAATATCCGTGACTAATGACGGTACCGTAAGAAGAAGCACCGGCTAACTACGTGCCAGCAGCCGCGGTAATACGTAGGGTGCGAGCGTTGTTCGGAATTACTGGGCGTAAAGAGTGTGTAGGCGGGCTGGAAAGTTGGGGGTGAAATCCCGAGGCTCAACCTCGGAACTGCCTCCAAAACTTCCATCCTGGACTCAAGTAGAGGCAAGTGGAATTGCGAGTGTAGAGGTGAAATTCGTAGATATCGGAAGGAACACCAGTGGCGAAGGCGACTTCCTGGACCAAGACTGACGCTGAGGCGCGAAAGCGTGGGGATCAAACAGGATTAGATACCCCAGTAGTCC</w:t>
      </w:r>
    </w:p>
    <w:p w14:paraId="30641447">
      <w:pPr>
        <w:rPr>
          <w:rFonts w:hint="eastAsia"/>
        </w:rPr>
      </w:pPr>
      <w:r>
        <w:rPr>
          <w:rFonts w:hint="eastAsia"/>
        </w:rPr>
        <w:t>&gt;OTU020831</w:t>
      </w:r>
    </w:p>
    <w:p w14:paraId="2B2D6611">
      <w:pPr>
        <w:rPr>
          <w:rFonts w:hint="eastAsia"/>
        </w:rPr>
      </w:pPr>
      <w:r>
        <w:rPr>
          <w:rFonts w:hint="eastAsia"/>
        </w:rPr>
        <w:t>CCTACGGGTGGCTGCAGTGGGGAATTTTGCGCAATGGGCGAAAGCCTGACGCAGTAACGCCGCGTGGAGGATGAAGGCCTTCGGGTTGTAAACTCCTGTCAGGAGGAACGACGGTGCCGGGGTGACAAGCCCTAGGCCCCAGACGGTACCTCCAAAGGAAGCCCCGGCTAATTCCGTGCCAGCAGCCGCGGTAATACGGAAGGGGCAAGCGTTGTTCGGAATTACTGGGCGTAAAGGGCGCGTAGGCGGCCACCGCAAGTCGACTGTGAAATCTCTGGGCTTAACCCAGAACGGTCAGCCGATACTGCGGGGCTAGAGTGCAGAAGGGGCAATCGGAATTCCTGGTGTAGCGGTGAAATGCGTAGATATCAGGAGGAACACCTGTGGCGAAAGCGGCTCACTGGACCATAACTGACGCTGAGGCGCGAAAGCTAGGGGAGCAAACAGGATTAGATACCCCTGTAGTCC</w:t>
      </w:r>
    </w:p>
    <w:p w14:paraId="7ED1278B">
      <w:pPr>
        <w:rPr>
          <w:rFonts w:hint="eastAsia"/>
        </w:rPr>
      </w:pPr>
      <w:r>
        <w:rPr>
          <w:rFonts w:hint="eastAsia"/>
        </w:rPr>
        <w:t>&gt;OTU020832</w:t>
      </w:r>
    </w:p>
    <w:p w14:paraId="13FAF76F">
      <w:pPr>
        <w:rPr>
          <w:rFonts w:hint="eastAsia"/>
        </w:rPr>
      </w:pPr>
      <w:r>
        <w:rPr>
          <w:rFonts w:hint="eastAsia"/>
        </w:rPr>
        <w:t>CCTACGGGTGGCAGCAGTAGGGAATATTGCGCAATGGGGGAAACCCTGACGCAGCGACGCCGCGTGGAGGACGAAGACCTTCGGGTTGTAAACTCCTGTCGGAGGGGACGAAAGCGGTCGAGGCTAACATCTTCGGCCGTTGACGGTACCCTACGAGGAAGCCCCGGCTAACTCCGTGCCAGCAGCCGCGGTAATACGGGGGGGGCGAGCGTTGTTCGGAATTACTGGGCGTAAAGCGCGTGTAGGCGGCTATGTAAGTTGGGTGTGAAAGCCCTCGGCTTAACCGAGGAAGTGCGCCCAAAACTGCGTGGCTTGAGTGCCGGAGAGGATGGCGGAATTCCCGGTGTAGAGGTGAAATTCGTAGATATCGGGAGGAACACCAGCGGCGAAGGCGGCCATCTGGACGGTAACTGACGCTGAGACGCGAAAGCGTGGGTAGCAAACAGGATTAGATACCCCTGTAGTCC</w:t>
      </w:r>
    </w:p>
    <w:p w14:paraId="3897E014">
      <w:pPr>
        <w:rPr>
          <w:rFonts w:hint="eastAsia"/>
        </w:rPr>
      </w:pPr>
      <w:r>
        <w:rPr>
          <w:rFonts w:hint="eastAsia"/>
        </w:rPr>
        <w:t>&gt;OTU020833</w:t>
      </w:r>
    </w:p>
    <w:p w14:paraId="71B28E2C">
      <w:pPr>
        <w:rPr>
          <w:rFonts w:hint="eastAsia"/>
        </w:rPr>
      </w:pPr>
      <w:r>
        <w:rPr>
          <w:rFonts w:hint="eastAsia"/>
        </w:rPr>
        <w:t>CCTACGGGCGGCAGCAGTGGGGAATTGTTCACAATGGGCGCAAGCCTGATGACGCAACGCCGCGTGGGGGATGAAGGCCTTCGGGTCGTAAACCCCTGTCGAACGGGACGAAAGACTCTGGAGCTAATCATCCGGAGAGTGACGGTACCGTTAAAGGAAGCCACGGCTAACTCTGTGCCAGCAGCCGCGGTAAGACAGAGGGTGCAAACGTTGCTCGGAATTACTGGGCGTAAAGGGCGTGTAGGCGGGAAGGCAAGTCGGGCGTGAAATCCCCAGGCTCAACCTGGGAACTGCACTCGAAACTGCCTTTCTTGAGTACCGGAGAGGAAAGCGGAATTCCTGGTGTAGAGGTGAAATTCGTAGATATCAGGAGGAACACCAGTGGCGAAGGCGGCTTTCTGGACGGTAACTGACGCTGAGACGCGAAAGCGTGGGGAGCAAACAGGATTAGATACCCCTGTAGTCC</w:t>
      </w:r>
    </w:p>
    <w:p w14:paraId="0039F2B5">
      <w:pPr>
        <w:rPr>
          <w:rFonts w:hint="eastAsia"/>
        </w:rPr>
      </w:pPr>
      <w:r>
        <w:rPr>
          <w:rFonts w:hint="eastAsia"/>
        </w:rPr>
        <w:t>&gt;OTU020834</w:t>
      </w:r>
    </w:p>
    <w:p w14:paraId="2F905C56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CTAGGGTTGTAAAGCTCTTTTGTCCGGGAAGATAATGACTGTACCGGAAGAATAAGCCCCGGCTAACTTCGTGCCAGCAGCCGCGGTAATACGAAGGGGGCTAGCGTTGCTCGGAATCACTGGGCGTAAAGCGCGCGTAGGCGGGCTATTAAGTGAGGGGTGAAAGGCTGAGGCTCAACCTCATGTTTGTCCTCTCATACTGGTATGTCTTGAGTGAGGCAGGGAGAAGTGGAATGGCTGGTGTAGCGGTGAAATGCGTAGATATCAGTCGGAACACCGGTGGCGAAGGCGGCGCTCTGGAACGTACCTGACGCTGAGACACGAAAGCGTGGGGAGCAAACAGGATTAGATACCCTAGTAGTCC</w:t>
      </w:r>
    </w:p>
    <w:p w14:paraId="39526A78">
      <w:pPr>
        <w:rPr>
          <w:rFonts w:hint="eastAsia"/>
        </w:rPr>
      </w:pPr>
      <w:r>
        <w:rPr>
          <w:rFonts w:hint="eastAsia"/>
        </w:rPr>
        <w:t>&gt;OTU020835</w:t>
      </w:r>
    </w:p>
    <w:p w14:paraId="6BA50515">
      <w:pPr>
        <w:rPr>
          <w:rFonts w:hint="eastAsia"/>
        </w:rPr>
      </w:pPr>
      <w:r>
        <w:rPr>
          <w:rFonts w:hint="eastAsia"/>
        </w:rPr>
        <w:t>CCTACGGGCGGCTGCAGCAAGGAATTTTCCACAATGGGCGCAAGCCTGATGGAGCAACGCCGCGTGGGGGATGACGCCTTTCGGGGTGTAAACCCCTTTTCGGTGGGACGAAGCACATGACGGTACCACCGGAAGAAGCGCCGGCCAACTACGTGCCAGCAGCCGCGGTAAGACGTAGGGCGCGAGCGTTGTCCGGATTTATTGGGCGTAAAGAGCTCGTAGGCGGCTTGTCGCGTCGGCTGTGAAATCCCGTGGCTTAACTGCGGGCTTGCAGCCGATACGGGCAGGCTGGAGTTCGGTAGGGGAGACTGGAATTCCTGGTGTAGCGGTGAAATGCGCAGATATCAGGAGGAACACCGGTGGCGAAGGCGGGTCTCTGGGCCGATACTGACGCTGAGGAGCGAAAGCGTGGGGAGCGAACAGGATTAGATACCCCAGTAGTCC</w:t>
      </w:r>
    </w:p>
    <w:p w14:paraId="7268DB70">
      <w:pPr>
        <w:rPr>
          <w:rFonts w:hint="eastAsia"/>
        </w:rPr>
      </w:pPr>
      <w:r>
        <w:rPr>
          <w:rFonts w:hint="eastAsia"/>
        </w:rPr>
        <w:t>&gt;OTU020836</w:t>
      </w:r>
    </w:p>
    <w:p w14:paraId="749D6A8A">
      <w:pPr>
        <w:rPr>
          <w:rFonts w:hint="eastAsia"/>
        </w:rPr>
      </w:pPr>
      <w:r>
        <w:rPr>
          <w:rFonts w:hint="eastAsia"/>
        </w:rPr>
        <w:t>CCTACGGGGGGCTGCAGTAGGGAATATTGGACAATGGGGGAAACCCTGATCCAGCAACGCCGCGTGAGTGATGAAGGCCTTCGGGTCGTAAAGCTCTGTCGCAGGGGAAGAAACAAATGACGGTACCCTGTAAGAAAGGATCGGCTAACTTCGTGCCAGCAGCCGCGGTAAGACGAGGGATCCTAGCGTTGTTCGGAATCATTGGGCGTAAAGCGGGTGTAGGCGGGCTTCTAAGTCAGATGTGAAATCCCAGGGCTCAACCCTGGAAGTGCATTTGATACTGGAAGTCTTGAGTGTGGTAGAGGTTACTGGAATTGTTGGTGTAGTGGTGAAATACGTAGATATCAACAGGAATACCGGAGGCGAAGGCGAGTAACTGGGCCAACACTGACGCTGAGACCCGAAAGCGTGGGGATCAAACAGGATTAGATACCCTAGTAGTCC</w:t>
      </w:r>
    </w:p>
    <w:p w14:paraId="4C736621">
      <w:pPr>
        <w:rPr>
          <w:rFonts w:hint="eastAsia"/>
        </w:rPr>
      </w:pPr>
      <w:r>
        <w:rPr>
          <w:rFonts w:hint="eastAsia"/>
        </w:rPr>
        <w:t>&gt;OTU020837</w:t>
      </w:r>
    </w:p>
    <w:p w14:paraId="69C66869">
      <w:pPr>
        <w:rPr>
          <w:rFonts w:hint="eastAsia"/>
        </w:rPr>
      </w:pPr>
      <w:r>
        <w:rPr>
          <w:rFonts w:hint="eastAsia"/>
        </w:rPr>
        <w:t>CCTACGGGAGGCTGCAGTGGGGAATATTGGACAATGGGGGCAACCCTGATCCAGCGACGCCGCGTGGGTGAAGAAGGCCTGCGGGTTGTAAAGCCCTTTCGGTTGGGAAGAAAAGTTGCGACCTAACACGTCGCGACCTTGACGTAACCAACTAAAGAAGCACCGGCTAACTCTGTGCCAGCAGCCGCGGTAATACGAAGGGGGCAAGCGTTGTTCGGATTTACTGGGCGTAAAGGGCGCGCAGGCGGTCCTTCAAGTCGGGTGTGAAAGCCCGGGGCTTAACCCCGGGTCTGCATTCGATACGGGCTAGCTAGAGTGTGGTAGGGGAGATCGGAATTCCTGGTGTAGCGGTGAAATGCGTAGATATCAGGAGGAACACCAGCGGCGAAGGCGGGTACCTGGGCCAACACTGACGCTGAGGCGCGAAAGCTAGGGGAGCAAACAGGATTAGATACCCCTGTAGTCC</w:t>
      </w:r>
    </w:p>
    <w:p w14:paraId="18E33AD9">
      <w:pPr>
        <w:rPr>
          <w:rFonts w:hint="eastAsia"/>
        </w:rPr>
      </w:pPr>
      <w:r>
        <w:rPr>
          <w:rFonts w:hint="eastAsia"/>
        </w:rPr>
        <w:t>&gt;OTU020838</w:t>
      </w:r>
    </w:p>
    <w:p w14:paraId="0A4AB964">
      <w:pPr>
        <w:rPr>
          <w:rFonts w:hint="eastAsia"/>
        </w:rPr>
      </w:pPr>
      <w:r>
        <w:rPr>
          <w:rFonts w:hint="eastAsia"/>
        </w:rPr>
        <w:t>CCTACGGGGGGCAGCAGTAAGGAATATTGGTCAATGGGCGAAAGCCTGAACCAGCCATCCAGCGTGCAGGAAGAAGGCCCTATGGGTTGTAAACTGCTTTTGTCAGGGAAGAAACCTTTGGATTTACTCCGAAGCTGACGGTACCTGAAGAATAAGCACCGGCTAACTCCGTGCCAGCAGCCGCGGTAATACGGAGGGTGCGAGCGTTGTCCGGAATTACTGGGCGTAAAGCGTGCGTAGGTGGTTCGTTAAGTCTGATGTGAAAGCCCTGGGCTCAACCTGGGAATGGCATTGGAAACTGGCGACCTAGAGTGCGGTAGAGGGTAGTGGAATTCCCGGTGTAGCGGTGGAATGCGTAGATATCAGGAAGAACACCGGTGGCGAAGGCGGCTCGCTGGGCCGGTTCTGACGCTCAGCCGCGAAAGCGTGGGGAGCAAACAGGATTAGATACCCCAGTAGTCC</w:t>
      </w:r>
    </w:p>
    <w:p w14:paraId="0E20AFC4">
      <w:pPr>
        <w:rPr>
          <w:rFonts w:hint="eastAsia"/>
        </w:rPr>
      </w:pPr>
      <w:r>
        <w:rPr>
          <w:rFonts w:hint="eastAsia"/>
        </w:rPr>
        <w:t>&gt;OTU020839</w:t>
      </w:r>
    </w:p>
    <w:p w14:paraId="4AAB8469">
      <w:pPr>
        <w:rPr>
          <w:rFonts w:hint="eastAsia"/>
        </w:rPr>
      </w:pPr>
      <w:r>
        <w:rPr>
          <w:rFonts w:hint="eastAsia"/>
        </w:rPr>
        <w:t>CCTACGGGAGGCAGCAGTGGGGAATATTGCGCAATGGGGGAAACCCTGACGCAGCAACGCCGCGTGTGGGATGAAGGCCTTCGGGTTGTAAACCACTGTCAGAGGGACGGAAATGGCTGGGAGTTATCTTCCAGTCTTGACCTACCCTCAGAGGAAGGACGGGCTAAGTACGTGCCAGCAGCCGCGGTAATACGTACCGTCCTAACGTTATTCGGAATCACTGGGCTTAAAGCGTACGTAGGCGGGCGCGCAGGCATCTTGTGAAATCCCACGGCTCAACCGTGGAATTGCTTGGTGAACCGCGCGTCTAGAGTCAGGTAGGGGCCGCCGGAACGATAGGTGGAGCGGTGAAATGCGTTGATATCTATCGGAACGCCAAAGGTGAAGACAGGCGGCTGGGCCTGCACTGACGCTGAGGTACGAAAGCGTGGGGAGCAAACGGGATTAGATACCCGTGTAGTCC</w:t>
      </w:r>
    </w:p>
    <w:p w14:paraId="2C7A8698">
      <w:pPr>
        <w:rPr>
          <w:rFonts w:hint="eastAsia"/>
        </w:rPr>
      </w:pPr>
      <w:r>
        <w:rPr>
          <w:rFonts w:hint="eastAsia"/>
        </w:rPr>
        <w:t>&gt;OTU020840</w:t>
      </w:r>
    </w:p>
    <w:p w14:paraId="34F1D98C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AGGCGTGAACAGCGCTTCGTGTTGACGTTACCCACAGAAGAAGCACCGGCTAACTCCGTGCCAGCAGCCGCGGTAATACGAAGGGGGCTAGCGTTGCTCGGATTTACTGGGCGTAAAGGGCGCGTAGGCGGCCTGCTAAGTCGAACGTGAAATCCCTGGGCTCAACCCAGGAACTGCCTCCCAAACTGCTTGGCTTGAGACCAGGAGAGGTGAGTGGAATTCCCAGTGTAGCGGTGAAATGCGTAGATATTGGGAGGAACACCAGTGGCGAAGGCGGCTCACTGGACTGGTACTGACGCTGAGGCGCGAAAGCGTGGGGAGCAAACGGGATTAGATACCCTGGTAGTCC</w:t>
      </w:r>
    </w:p>
    <w:p w14:paraId="4C7C14DC">
      <w:pPr>
        <w:rPr>
          <w:rFonts w:hint="eastAsia"/>
        </w:rPr>
      </w:pPr>
      <w:r>
        <w:rPr>
          <w:rFonts w:hint="eastAsia"/>
        </w:rPr>
        <w:t>&gt;OTU020841</w:t>
      </w:r>
    </w:p>
    <w:p w14:paraId="73E8F381">
      <w:pPr>
        <w:rPr>
          <w:rFonts w:hint="eastAsia"/>
        </w:rPr>
      </w:pPr>
      <w:r>
        <w:rPr>
          <w:rFonts w:hint="eastAsia"/>
        </w:rPr>
        <w:t>CCTACGGGAGGCTGCAGTGAGGAATATTGCACAATGGGCGCAAGCCTGATGCAGCGACGCCGCGTGGGTGAAGAAGGTCTTCGGATCGTAAAGCCCTTTTCTGCGTGACGAGAGAGGACGGTAGCGCAGGAATAAGTCTCGGCTAACTACGTGCCAGCAGCCGCGGTAAAACGTAGGAGACAAACGTTATCCGGAGTTACTGGGCGTAAAGGGCGTGCAGGCGGTGGCTTAAGTTCGGCGTGAAAGCTCCTGGCTAAACCGGGAGAGGTCGTCGGAAACTGGGCTACTAGAGGGTGATAGAGGCGGGTGGAATTCCGGGTGTAGTGGTGAAATGCGTAGAGATCAGGAGGAACACCTGCGGTGTAGACGGCTTTCTGGACCATAACTGACGCTGAGGCACGAAAGCGTGGGTAGCAAACAGGATTAGATACCCCTGTAGTCC</w:t>
      </w:r>
    </w:p>
    <w:p w14:paraId="6C12F9A8">
      <w:pPr>
        <w:rPr>
          <w:rFonts w:hint="eastAsia"/>
        </w:rPr>
      </w:pPr>
      <w:r>
        <w:rPr>
          <w:rFonts w:hint="eastAsia"/>
        </w:rPr>
        <w:t>&gt;OTU020842</w:t>
      </w:r>
    </w:p>
    <w:p w14:paraId="59C339C8">
      <w:pPr>
        <w:rPr>
          <w:rFonts w:hint="eastAsia"/>
        </w:rPr>
      </w:pPr>
      <w:r>
        <w:rPr>
          <w:rFonts w:hint="eastAsia"/>
        </w:rPr>
        <w:t>CCTACGGGTGGCAGCAGTGGGGAATCTTGCGCAATGCGCGACAGCGTGACGCAGCAACGCCGCGTGGGGGAAGAAGGCCTTCGGGTTGTAAACCCCTTTCAGGAGGGACGAAGGCCGGGCGGTTAATAGCCGACCCGGCTGACGGTACCTCCACAAGAAGCCCCGGCTAACTACGTGCCAGCAGCCGCGGTAATACGTAGGGGGCAAGCGTTGTCCGGAATCATTGGGCGTAAAGAGCGTGTAGGCGGCCCGGTCAGTCGGTTGTGAAAGCCCCCGGCTCAACTGGGGAGGGTCATTCGATACTGATCGACTCGAAGGCAGGAGAGGGAAGCGGAATTCCCGGTGTAGTGGTGAAATGCGTAGATATCGGGAGGAACACCAGAGGCGAAGGCGGCTTCCTGGACTGGTCCTGACACTCAGGAGCGAAAGCGTGGGGAGCGATCCGGATTAGATACCCCAGTAGTCC</w:t>
      </w:r>
    </w:p>
    <w:p w14:paraId="24D4FA06">
      <w:pPr>
        <w:rPr>
          <w:rFonts w:hint="eastAsia"/>
        </w:rPr>
      </w:pPr>
      <w:r>
        <w:rPr>
          <w:rFonts w:hint="eastAsia"/>
        </w:rPr>
        <w:t>&gt;OTU020843</w:t>
      </w:r>
    </w:p>
    <w:p w14:paraId="2FD40BA0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TGCGAGCGTTGTCCGGAATCACTGGGCGTAAAGGGCGCGTAGGCGGCCCGCCAAGTCCGCCGTGAAAGGCCGGGGCCCAACCCCGGTAGGTCGGCGGAGACTGTCGGGCTCGAGCATCGGAGGGGAGTGCGGAATTCCTGGTGTAGCGGTGGAATGCGTAGATATCTGGAGGAACACCGGTGGCGAAGGCGGCATCCTGGACCGGCATTGACGCTGAGGCGCGAAAGCCAGGGGAGCAAACGGGATTAGATACCCCAGTAGTCC</w:t>
      </w:r>
    </w:p>
    <w:p w14:paraId="6DB9FB15">
      <w:pPr>
        <w:rPr>
          <w:rFonts w:hint="eastAsia"/>
        </w:rPr>
      </w:pPr>
      <w:r>
        <w:rPr>
          <w:rFonts w:hint="eastAsia"/>
        </w:rPr>
        <w:t>&gt;OTU020844</w:t>
      </w:r>
    </w:p>
    <w:p w14:paraId="460ED70B">
      <w:pPr>
        <w:rPr>
          <w:rFonts w:hint="eastAsia"/>
        </w:rPr>
      </w:pPr>
      <w:r>
        <w:rPr>
          <w:rFonts w:hint="eastAsia"/>
        </w:rPr>
        <w:t>CCTACGGGAGGCTGCAGTGGGGAATCTTGCACAATGGGCGAAAGCCTGATGCAGCAACGCCGCGTGCGGGAAGAAGGCCCTAGGGTTGTAAACCGCTTTCAGCAGGGAAGAAAATGACGGTACCTGTAGAAGAAGGTGCGGCCAACTACGTGCCAGCAGCCGCGGTGACACGTAGGCACCAAGCGTTGTCCGGATTTATTGGGCGTAAAGAGCGTGTAGGCGGCCAGGTAGGTCCGCTGTGAAAACTTGAGGCTCAACCTCAAGAGGTCGGCGGAAACCATCTGGCTAGAGTGCGGAAGAGGAGAGTGGAATTCCTGGTGTAGCGGTGAAATGCGTAGATATCAAGAGGAACACCTGAGGCGAAGGCGGGTTGCTAGGCTGACACTGACGCTGAGGCGCGAAAGCTAGGGTAGCAAACGGGATTAGATACCCTTGTAGTCC</w:t>
      </w:r>
    </w:p>
    <w:p w14:paraId="18779CC3">
      <w:pPr>
        <w:rPr>
          <w:rFonts w:hint="eastAsia"/>
        </w:rPr>
      </w:pPr>
      <w:r>
        <w:rPr>
          <w:rFonts w:hint="eastAsia"/>
        </w:rPr>
        <w:t>&gt;OTU020845</w:t>
      </w:r>
    </w:p>
    <w:p w14:paraId="59121E10">
      <w:pPr>
        <w:rPr>
          <w:rFonts w:hint="eastAsia"/>
        </w:rPr>
      </w:pPr>
      <w:r>
        <w:rPr>
          <w:rFonts w:hint="eastAsia"/>
        </w:rPr>
        <w:t>CCTACGGGGGGCAGCAGTGGGGAATTTTGGACAATGGGGGCAACCCTGATCCAGCCATGCCGCGTGTGTGAAGAAGGCCTTCGGGTTGTAAAGCACTTTCGGACGGAACGAAATCGCGCGAGTTAATAGTTCGCGTGGATGACGGTACCGTAAGAAGAAGCACCGGCTAACTACGTGCCAGCAGCCGCGGTAATACGTAGGGTGCGAGCGTTGTCCGGAGTTACTGGGCGTAAAGGGTCCGCAGGCGGCTTGGCAAGTGTTGTGTGAAAGCCCCGTGCTTAACACGGGGAGGCCACAGCAGACTGCCTGGCTCGAGCCATGCAGAGGGTGGTGGAATTGCCGGTGTAGTGGTGAAATGCATAGATATCATCCAGAACACCGATTGCGAAGGCAGGTGGCTACGATTGGTTTGACACTGAGGCACGAAAGCATGGGGAGCAAACAGGATTAGATACCCCGGTAGTCC</w:t>
      </w:r>
    </w:p>
    <w:p w14:paraId="7F7B1E55">
      <w:pPr>
        <w:rPr>
          <w:rFonts w:hint="eastAsia"/>
        </w:rPr>
      </w:pPr>
      <w:r>
        <w:rPr>
          <w:rFonts w:hint="eastAsia"/>
        </w:rPr>
        <w:t>&gt;OTU020846</w:t>
      </w:r>
    </w:p>
    <w:p w14:paraId="67303D45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TCTTAATCTTAAGAGACTGACGGTACCATAGGAATAAGCACCGGCTAACTCCGTGCCAGCAGCCGCGGTAATACGGAGGGTGCAAGCGTTATCCGGATTCACTGGGCGTAAAGGGCGCGTAGGCGGCCTGGTAAGTAGGGGGTGAAATCCTGCGGCTTAACCGCAGGGCTGCCTTCTAAACTGTCAGGCTCGAGCACGGTAGAGGCAGATGGAATTCCCGGTGTAGCGGTGGAATGCGTAGATATACGGAGGAACACCAGCGGCGAAGGCGGGTAGCTGGGCCAACACTGACGCTGATGCGCGAAAGCTAGGGGAGCAAACGGGATTAGATACCCCTGTAGTCC</w:t>
      </w:r>
    </w:p>
    <w:p w14:paraId="3F865068">
      <w:pPr>
        <w:rPr>
          <w:rFonts w:hint="eastAsia"/>
        </w:rPr>
      </w:pPr>
      <w:r>
        <w:rPr>
          <w:rFonts w:hint="eastAsia"/>
        </w:rPr>
        <w:t>&gt;OTU020847</w:t>
      </w:r>
    </w:p>
    <w:p w14:paraId="59A9D46B">
      <w:pPr>
        <w:rPr>
          <w:rFonts w:hint="eastAsia"/>
        </w:rPr>
      </w:pPr>
      <w:r>
        <w:rPr>
          <w:rFonts w:hint="eastAsia"/>
        </w:rPr>
        <w:t>CCTACGGGGGGCAGCAGTGGGGAATATTGGACAATGGGGGAAACCCTGATCCAGCAATGCCGCGTGAGTGATGAAGGCCTTAGGGTTGTAAAGCTCTTTCGGCGGGGAAGATGATGACGGTACCTGTAGAATAAGCACCGGCTAACTTCGTGCCAGCAGCCGCGGTAATACGAAGGGTGCTAGCGTTGTTCGGAATTACTGGGCGTAAAGGGTGCGTAGGTTGTTTAACAAGTTAGTGGTGAAAGCCCAGGGCTCAACTCTGGAACTGCCATTAAAACTGTTAAGCTAGAGAGTGTTAGAGGTGAGTGGAATTTCTAGTGTAGGAGTGAAATCCGTAGATATTAGAAGGAACATCAATGGCGAAGGCAGCTCACTGGGTCACATCTGACACTGAGGCACGAAAGCGTGGGTAGCAAACAGGATTAGATACCCCAGTAGTCC</w:t>
      </w:r>
    </w:p>
    <w:p w14:paraId="4AE031A7">
      <w:pPr>
        <w:rPr>
          <w:rFonts w:hint="eastAsia"/>
        </w:rPr>
      </w:pPr>
      <w:r>
        <w:rPr>
          <w:rFonts w:hint="eastAsia"/>
        </w:rPr>
        <w:t>&gt;OTU020848</w:t>
      </w:r>
    </w:p>
    <w:p w14:paraId="1C43FDBD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TTGGGACGAAGCTTCGCCGGTGAATAGCCGGCCGGAGTGACGGTACCTTCAGAAGAAGCCCCGGCTAACTACGTGCCAGCAGCCGCGGTAATACGTAGGGGGCTAGCGTTGTCCGGAATCATTGGGCGTAAAGAGCGTGTAGGCGGTTCGGTAAGTCCGCTGTGAAAGTCCAGGGCTCAACCCGGGAAGTGCATTTGATACTGCATGGCTTGAATGTTGGAGAGGATAGTAGAATTCCTGGTGTAGTGGTGAAATACGTAGATATCTGAAGGAACATCAGTGGCGAAAGCGACTTCCTGGACCAATACTGACGCTCATGTGCGAAAGCGTGGGGAGCAAACAGGATTAGATACCCCAGTAGTCC</w:t>
      </w:r>
    </w:p>
    <w:p w14:paraId="232C873C">
      <w:pPr>
        <w:rPr>
          <w:rFonts w:hint="eastAsia"/>
        </w:rPr>
      </w:pPr>
      <w:r>
        <w:rPr>
          <w:rFonts w:hint="eastAsia"/>
        </w:rPr>
        <w:t>&gt;OTU020849</w:t>
      </w:r>
    </w:p>
    <w:p w14:paraId="50443CC7">
      <w:pPr>
        <w:rPr>
          <w:rFonts w:hint="eastAsia"/>
        </w:rPr>
      </w:pPr>
      <w:r>
        <w:rPr>
          <w:rFonts w:hint="eastAsia"/>
        </w:rPr>
        <w:t>CCTACGGGCGGCAGCAACTGGGAATCGTGCGCAATGGACGAAAGTCTGACGCCGCGACGCCGCGTGAAGGATGAAGGCTTTTGGGTCGTAAACTTCTTTTGACCTGCGGGACACCAAAGGTAGAATAAGCACCGGCTAACTCTGTGCCAGCAGCAGCGGTGATACAGAGGAGCCAAGCGTTGTCCGGATTGACTGGGCGTAAAGCGCACGCAGGCGGACGCGCGCGTGGGGTGTGAAATCTGGCCGCTTAACGGCCAGGCGCCATCCCATACGGCGCGTCTGGAGTGATGCAGAGGTCGATGGAATTGCCGGTGTAGTGGTGAAATGCGTAGAGATCGGCAGGAACACCCAGGGGGAAACCAGTCGACTGGGCATCTACTGACGCTGAGGTGCGAGAGCGTGGGGAGCGAACCGGATTAGATACCCCGGTAGTCC</w:t>
      </w:r>
    </w:p>
    <w:p w14:paraId="6462C4F2">
      <w:pPr>
        <w:rPr>
          <w:rFonts w:hint="eastAsia"/>
        </w:rPr>
      </w:pPr>
      <w:r>
        <w:rPr>
          <w:rFonts w:hint="eastAsia"/>
        </w:rPr>
        <w:t>&gt;OTU020850</w:t>
      </w:r>
    </w:p>
    <w:p w14:paraId="551B91F0">
      <w:pPr>
        <w:rPr>
          <w:rFonts w:hint="eastAsia"/>
        </w:rPr>
      </w:pPr>
      <w:r>
        <w:rPr>
          <w:rFonts w:hint="eastAsia"/>
        </w:rPr>
        <w:t>CCTACGGGGGGCTGCAGTGGGGAATATTGCACAATGGGGGCAACCCTGATCCAGCAATGCCGCGTGAGTGAAGAAGGCCTTCGGGTTGTAAAGCTCTTTTGGCGGGGACGATAATGACGGTACCCGCAGAATAAGCTCCGGCTAACTTCGTGCCAGCAGCCGCGGTAATACGGAGGGGGCTAGCGTTGTTCGGAATTACTGGGCGTAAAGCGCACGTAGGCGGTGGCGCATGTCAGATGTGAAAGCCCTGGGCTTAACCTAGGAATTGCATTTGAAACTGCGTCGCTAGAGGCCGGAAGAGGGTAGTGGAATTCCCAGTGTAGAGGTGAAATTCGTAGATATTCGGAAGAACACCAGTGGCGAAGGCGACTCACTGGACATGTATTGACGCTGAGACGCGAAAGCGTGGGGAGCAAACAGGATTAGATACCCCAGTAGTCC</w:t>
      </w:r>
    </w:p>
    <w:p w14:paraId="2DB88890">
      <w:pPr>
        <w:rPr>
          <w:rFonts w:hint="eastAsia"/>
        </w:rPr>
      </w:pPr>
      <w:r>
        <w:rPr>
          <w:rFonts w:hint="eastAsia"/>
        </w:rPr>
        <w:t>&gt;OTU020851</w:t>
      </w:r>
    </w:p>
    <w:p w14:paraId="488D549B">
      <w:pPr>
        <w:rPr>
          <w:rFonts w:hint="eastAsia"/>
        </w:rPr>
      </w:pPr>
      <w:r>
        <w:rPr>
          <w:rFonts w:hint="eastAsia"/>
        </w:rPr>
        <w:t>CCTACGGGTGGCAGCAGTAAGGAATATTGGTCAATGGACGCAAGTCTGAACCAGCCATGCCGCGTGGAGGATGAAGGTCCTCTGGATTGTAAACTTCTTTTATCGGAGAAGAAACCCCGGAATTCTTTCTGGGTTGACGGTACCAGATGAATAAGCACCGGCTAACTCCGTGCCAGCAGCCGCGGTAAGACAGAGGGTGCAAGCGTTAATCGGAATTACTGGGCGTAAAGCGTGCGTAGACGGTTATGTAAGTCGGGTGTGAAAGCCCCGGGCTCAACCTGGGAATTGCATTCGAGACTGCATAGCTAGGGTGCGGAAGAGGGAAGCGGAATTTCCGGTGTAGCGGTGAAATGCGTAGATATCGGAAGGAACATCAGTGGCGAAAGCGACTTCCTGGACCAGTACTGACGCTCATGTGCGAAAGCGTGGGGAGCAAACAGGATTAGATACCCGTGTAGTCC</w:t>
      </w:r>
    </w:p>
    <w:p w14:paraId="45C762D0">
      <w:pPr>
        <w:rPr>
          <w:rFonts w:hint="eastAsia"/>
        </w:rPr>
      </w:pPr>
      <w:r>
        <w:rPr>
          <w:rFonts w:hint="eastAsia"/>
        </w:rPr>
        <w:t>&gt;OTU020852</w:t>
      </w:r>
    </w:p>
    <w:p w14:paraId="38B7B75B">
      <w:pPr>
        <w:rPr>
          <w:rFonts w:hint="eastAsia"/>
        </w:rPr>
      </w:pPr>
      <w:r>
        <w:rPr>
          <w:rFonts w:hint="eastAsia"/>
        </w:rPr>
        <w:t>CCTACGGGTGGCTGCAGTAGGGAATCTTCCGCAATGGACGCAAGTCTGACGGAGCAACGCCGCGTGAGTGATGAAGGTTTTCGGATCGTAAAGCTCTGTTGCCCTAGACGAACAGCATGAGGAGTAACTGCCTTGTGTGTGACGGTATAGGAGAAGAAAGCCCCGGCTAACTACGTGCCAGCAGCCGCGGTAATACGTAGGCAGCGAGCGTTGTTCGGAGTTACTGGGCGTAAAGAGTGCGTAGGCGGTTTTCTAAGTTTGGTGTGAAATCTCCCGGCTCAACTGGGAGGGTGCGCCGGAAACTGCAAGGCTGGAGTATGGGAGAGGTAGGCGGAATTCCTGGTGTAGCGGTGAAATGCGTAGATATCAGGAAGAACACCAATGGCGAAGGCAGCTCTCTGGGACGGTACTGACGCTGAGACGCGAAAGCGTGGGGAGCGAACGGGATTAGATACCCGTGTAGTCC</w:t>
      </w:r>
    </w:p>
    <w:p w14:paraId="0489F249">
      <w:pPr>
        <w:rPr>
          <w:rFonts w:hint="eastAsia"/>
        </w:rPr>
      </w:pPr>
      <w:r>
        <w:rPr>
          <w:rFonts w:hint="eastAsia"/>
        </w:rPr>
        <w:t>&gt;OTU020853</w:t>
      </w:r>
    </w:p>
    <w:p w14:paraId="3A101651">
      <w:pPr>
        <w:rPr>
          <w:rFonts w:hint="eastAsia"/>
        </w:rPr>
      </w:pPr>
      <w:r>
        <w:rPr>
          <w:rFonts w:hint="eastAsia"/>
        </w:rPr>
        <w:t>CCTACGGGGGGCAGCAGTCGGGAATTTTGCGCAATGGACGAAAGTCTGACGCAGCAACGCCGCGTGAGGGATGACGGCCTTCGGGTTGTAAACCTCTTTTGTCAGGGACGATGATGACGGTACCTGACGAATAAGCCACGGCTAACTACGTGCCAGCAGCCGCGGTAATACGTAGGTGGCAAGCGTTGCTCGGAATTATTGGGCGTAAAGGGCAGGTAGGTGGTCTCATTTGTCAGGGGTGAAAGCCTTGGGCTTAACCCGAGAAGTGCCCCTGAAACGGTGAGACTAGAGTCCTAGAGAGGGTCGTGGAATTCCCGGTGTAGCGGTGGAATGCGCAGATATCGGGAGGAACACCAGTAGCGAAGGCGGCTCGCTGGGCCACACCTGACGCTGAGACGCGAAAGCGTGGGGAGCAAACAGGATTAGATACCCGGGTAGTCC</w:t>
      </w:r>
    </w:p>
    <w:p w14:paraId="5158D0A4">
      <w:pPr>
        <w:rPr>
          <w:rFonts w:hint="eastAsia"/>
        </w:rPr>
      </w:pPr>
      <w:r>
        <w:rPr>
          <w:rFonts w:hint="eastAsia"/>
        </w:rPr>
        <w:t>&gt;OTU020854</w:t>
      </w:r>
    </w:p>
    <w:p w14:paraId="659D5B24">
      <w:pPr>
        <w:rPr>
          <w:rFonts w:hint="eastAsia"/>
        </w:rPr>
      </w:pPr>
      <w:r>
        <w:rPr>
          <w:rFonts w:hint="eastAsia"/>
        </w:rPr>
        <w:t>CCTACGGGCGGCTGCAGTGGGGAATATTGCACAATGGGCGGAAGCCTGATGCAGCGACGCCGCGTGAGGGATGACGGCCTTCGGGTTGTAAACCTCTTTCGACAGGGACGAAGCGCAAGTGACGGTACCTGGAGAAGAAGCACCGGCCAACTACGTGCCAGCAGCCGCGGTAAGACGTAGGTGGCAAGCGTTGTCCGGATTTACTGGGCGTAAAGGGTATGCAGGCGGAAGCGTAAGTAGGAAGTGAAAGGTTGGGGCTCAACCCTAACACGGCTCCCTATACTGCGCTTCTGGAGGGCCGGAGAGGACGAGGGAACGACCCGTGTAGCGGTGAAATGCGTTGAGATGGGTCGGAACACCTATGGCGAAAGCACTCGTCTGGACGGTGGTGGAGGTTAAGCCTTCGCCTTAAATCTGACGCTGAGATACGAAAGCCAAGGGAGCAAACAGGATTAGATACCCGTGTAGTCC</w:t>
      </w:r>
    </w:p>
    <w:p w14:paraId="44FC28AD">
      <w:pPr>
        <w:rPr>
          <w:rFonts w:hint="eastAsia"/>
        </w:rPr>
      </w:pPr>
      <w:r>
        <w:rPr>
          <w:rFonts w:hint="eastAsia"/>
        </w:rPr>
        <w:t>&gt;OTU020855</w:t>
      </w:r>
    </w:p>
    <w:p w14:paraId="35E5DF9C">
      <w:pPr>
        <w:rPr>
          <w:rFonts w:hint="eastAsia"/>
        </w:rPr>
      </w:pPr>
      <w:r>
        <w:rPr>
          <w:rFonts w:hint="eastAsia"/>
        </w:rPr>
        <w:t>CCTACGGGCGGCTGCAGTCGAGAATCTTCCGCAATGGGCGAAAGCCTGACGGAGCGACACCGCGTGCAGGATGAAGGCCTTCGGGTTGTAAACTGCTGTCACGCCATAGGAATGCCCTGTCGTTAATAGCGGCAGGGTTGACCAAAGCGAAAGGAAGCACCGGCTAACTCTGTGCCAGCAGCCGCGGTAATACAGAGGGTGCAAACGTTGCTCGGAATCATTGGGCGTAAAGCGCGTGTAGGCGGCACGACAAGTCAGCTGTGAAAGCCCTCGGCTCAACCGAGGAAGTGCAGCTGAAACTGTCGCGCTAGAGTGCTGAAGAGGGTGGCGGAATGCGCAGTGTAGAGGTGAAATTCGTAGATATTGCGTAGAACACCAGTGGCGAAGGCGGCCACCTGGGAAGCTACTGACGCTAAGACGCGAAAGCATGGGGAGCAAACAGGATTAGATACCCCAGTAGTCC</w:t>
      </w:r>
    </w:p>
    <w:p w14:paraId="42146BC6">
      <w:pPr>
        <w:rPr>
          <w:rFonts w:hint="eastAsia"/>
        </w:rPr>
      </w:pPr>
      <w:r>
        <w:rPr>
          <w:rFonts w:hint="eastAsia"/>
        </w:rPr>
        <w:t>&gt;OTU020856</w:t>
      </w:r>
    </w:p>
    <w:p w14:paraId="1CBE5CD2">
      <w:pPr>
        <w:rPr>
          <w:rFonts w:hint="eastAsia"/>
        </w:rPr>
      </w:pPr>
      <w:r>
        <w:rPr>
          <w:rFonts w:hint="eastAsia"/>
        </w:rPr>
        <w:t>CCTACGGGGGGCTGCAGTCAAGAAACTTCCACAATGGACGAAAGTCTGATGGAGCGACGTTGCGTGATGGACGAAGTGCTTCGGCACGTAAACATCTTTTATGTGGGACGAAATTATTGACGGTACCACATGAATAAGGGGCTCCTAACTCTGTGCCAGCAGGAGCGGTAATACAGAGGGCGCGAGCGTTATCCGGAATTACTGGGCGTAAAGAGTTGCGTAGGTGGCAGAGTAAGTAGATAGTGAAAGCGTGTGGCTCAACCATACATCCATTATCTAAACTGCTCAGCTAGAGGACGAGAGAGGTAGATGGAATTCCTGATGTAGGGGTAATATCCGTAGATATCAGGAGGAACACCGATGGCGTAAGCAGTCTACTGGCTCGTTCCTGACACTAAGGCACGAAAGCGTGGGGAGCAAACAGGATTAGATACCCCGGTAGTCC</w:t>
      </w:r>
    </w:p>
    <w:p w14:paraId="4A123F9B">
      <w:pPr>
        <w:rPr>
          <w:rFonts w:hint="eastAsia"/>
        </w:rPr>
      </w:pPr>
      <w:r>
        <w:rPr>
          <w:rFonts w:hint="eastAsia"/>
        </w:rPr>
        <w:t>&gt;OTU020857</w:t>
      </w:r>
    </w:p>
    <w:p w14:paraId="3363E54F">
      <w:pPr>
        <w:rPr>
          <w:rFonts w:hint="eastAsia"/>
        </w:rPr>
      </w:pPr>
      <w:r>
        <w:rPr>
          <w:rFonts w:hint="eastAsia"/>
        </w:rPr>
        <w:t>CCTACGGGTGGCTGCAGTGGGGAATATTGCACAATGGGGGAAACCCTGATGCAGCAACGCCGCGTGAGTGATGACGGTCTTCGGATTGTAAAGCTCTGTCTTTAGGGACGATTATGACGGTACCGGTGGAAGAAGCACCGGCTAACTCTGTGCCAGCAGCCGCGGTAATACAGAGGGTGCAAGCGTTGTTCGGAATTATTGGGCGTAAAGGGCGCGTAGGCGGTGCGGTAAGTCTGTTGTGAAATCTCCCGGCTCAACTGGGAGGGGACGGTCCAGACTGCGAGGCTGGAGGCAGGGAGAGGGAGGTGGAATTCCCGGTGTAGTGGTGAAATGCGTAGAGATCGGGAGGAACACCCGTGGCGAAAGCGACCTCCTGGCCCTGACCTGACGCTGAGACGCGAAAGCTAGGGGAGCGAACGGGATTAGATACCCCTGTAGTCC</w:t>
      </w:r>
    </w:p>
    <w:p w14:paraId="73960045">
      <w:pPr>
        <w:rPr>
          <w:rFonts w:hint="eastAsia"/>
        </w:rPr>
      </w:pPr>
      <w:r>
        <w:rPr>
          <w:rFonts w:hint="eastAsia"/>
        </w:rPr>
        <w:t>&gt;OTU020858</w:t>
      </w:r>
    </w:p>
    <w:p w14:paraId="56F29546">
      <w:pPr>
        <w:rPr>
          <w:rFonts w:hint="eastAsia"/>
        </w:rPr>
      </w:pPr>
      <w:r>
        <w:rPr>
          <w:rFonts w:hint="eastAsia"/>
        </w:rPr>
        <w:t>CCTACGGGGGGCAGCAGTCGGGAATTTTTCGCAATGGGGGAAACCCTGACGAAGCAATGCCGCGTGGATGATGAAGTATCTCGGTACGTAAAATCCTTTCGACGGGGACGAAACCGCAAGGTTGACGGTACCCGTAGAAGAAGCCCCGGCTAACTCTGTGCCAGCAGCCGCGGTAATACGTAGGGGGCGAGCGTTGTCCGGAATTACTGGGCGTAAAGGGTACGCAGGCGGCCAAGCAAGTCAGATGTGAAAGGCGTAGGCAGCTAACTGGGCAATTTTTGACGCTGAGGCACGAAAGCGTGGGGAGCAAACAGGATTAGATACCCCGGTAGTCC</w:t>
      </w:r>
    </w:p>
    <w:p w14:paraId="6D4AFD47">
      <w:pPr>
        <w:rPr>
          <w:rFonts w:hint="eastAsia"/>
        </w:rPr>
      </w:pPr>
      <w:r>
        <w:rPr>
          <w:rFonts w:hint="eastAsia"/>
        </w:rPr>
        <w:t>&gt;OTU020859</w:t>
      </w:r>
    </w:p>
    <w:p w14:paraId="624FA779">
      <w:pPr>
        <w:rPr>
          <w:rFonts w:hint="eastAsia"/>
        </w:rPr>
      </w:pPr>
      <w:r>
        <w:rPr>
          <w:rFonts w:hint="eastAsia"/>
        </w:rPr>
        <w:t>CCTACGGGTGGCTGCAGTGGGGAATCTTGCGCAATGGGCGACAGCCTGACGCAGCGACGCCGCGTGCGGGAAGAAGGCCTTCGGGTTGTAAACCGCTTTCAGGAGGGACGAAGCCACTCGGGTTAATAGCCCAGAGGGTGACGGTACCTCCAGAAGAAGCCCCGGCTAACTACGTGCCAGCAGCCGCGGTAATACGTAGGGGGCAAGCGTTATCCGGATTCACTGGGTTTAAAGGGTGCGTAGGTGGGCAGGTAAGTCCGTGGTGAAATCTCCAAGCTTAACTTGGAAACTGCCGTGGATACTATCTGTCTTGAAGGACGTGGAGGTGAGCGGAATATGTCATGTAGCGGTGAAATGCTTAGATATGACATAGAACACCAATTGCGAAGGCAGCTCACTACCCGTCTATTGACACTGAGGCACGAAAGCGTGGGGATCAAACAGGATTAGATACCCGAGTAGTCC</w:t>
      </w:r>
    </w:p>
    <w:p w14:paraId="4AAD1114">
      <w:pPr>
        <w:rPr>
          <w:rFonts w:hint="eastAsia"/>
        </w:rPr>
      </w:pPr>
      <w:r>
        <w:rPr>
          <w:rFonts w:hint="eastAsia"/>
        </w:rPr>
        <w:t>&gt;OTU020860</w:t>
      </w:r>
    </w:p>
    <w:p w14:paraId="5A2745E4">
      <w:pPr>
        <w:rPr>
          <w:rFonts w:hint="eastAsia"/>
        </w:rPr>
      </w:pPr>
      <w:r>
        <w:rPr>
          <w:rFonts w:hint="eastAsia"/>
        </w:rPr>
        <w:t>CCTACGGGCGGCTGCAGTCGAGGATCTTCGGCAATGGGCGCAAGCCTGACCGAGCGACGCCGCGTGAGCGATGAAGGCCTTCGGGTTGTAAAGCTCTGTCGAGGGGGATAAAAGCCGCAAGGCTTGATTGATCCCTGGAGGAAGCACGGGCTAAGTTCGTGCCAGCAGCCGCGGTAAGACGAACCGTGCGAACGTTGTTCGGAATCACTGGGCTTAAAGGGCGCGTAGGCGGCGTATCATGTCCGGGGTGAAAGCCCCCAGCTTAACTGGGGAAGTGCCTTGGAAACGGATGCGCTCGAGGGAGGTAGGGGTGTGCGGAACTTCTGGTGGAGCGGTGAAATGCGCAGATATCAGGAGGAACACCGGTGGCGAAGGCGGATCTCTGGGCCTGTCCTGACGCTCAGGCGCGAAAGCTGGGGGAGCAAACAGGATTAGATACCCCTGTAGTCC</w:t>
      </w:r>
    </w:p>
    <w:p w14:paraId="62B1F0A1">
      <w:pPr>
        <w:rPr>
          <w:rFonts w:hint="eastAsia"/>
        </w:rPr>
      </w:pPr>
      <w:r>
        <w:rPr>
          <w:rFonts w:hint="eastAsia"/>
        </w:rPr>
        <w:t>&gt;OTU020861</w:t>
      </w:r>
    </w:p>
    <w:p w14:paraId="2314AC80">
      <w:pPr>
        <w:rPr>
          <w:rFonts w:hint="eastAsia"/>
        </w:rPr>
      </w:pPr>
      <w:r>
        <w:rPr>
          <w:rFonts w:hint="eastAsia"/>
        </w:rPr>
        <w:t>CCTACGGGGGGCTGCAGTGGGGAATCTTGCGCAATGGCCGCAAGGCTGACGCAGCGACGCCGCGTGGGGGATGAAGGGTTTCGATCCGTAAACCCCTGTCATTCGTGAACAATGGTTGTGATTGAACATTTCGCAGCTTGATAGTAACGGAAGAGGAAGCCACGGCTAACTACGTGCCAGCAGCCGCGGTAATACGTAGGTGGCAAGCGTTGTCCGGATTTACTGGGCGTAAAGGATGCGTAGGCGGATACTTAAGTCAGATGTGAAAATCCCGGGCTTAACTTGGGAACTGCATTCGAGACTGCATTGCTAGAGTATGGGAGAGGGAAGTGGAATTTCCGGTGTAGCGGTGAAATGCGTAGATATCGGAAGGAACATCAGTGGCGAAAGCGACTTCCTGGACCAATACTGACGCTCATGTGCGAAAGCGTGGGGAGCAAACAGGATTAGATACCCGGGTAGTCC</w:t>
      </w:r>
    </w:p>
    <w:p w14:paraId="692A18EF">
      <w:pPr>
        <w:rPr>
          <w:rFonts w:hint="eastAsia"/>
        </w:rPr>
      </w:pPr>
      <w:r>
        <w:rPr>
          <w:rFonts w:hint="eastAsia"/>
        </w:rPr>
        <w:t>&gt;OTU020862</w:t>
      </w:r>
    </w:p>
    <w:p w14:paraId="67BFDF1C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TACATAGGGGCCAAGCGTTGCCCGGATTTATTGGGCGTAAAGGGTGCGTAGGTGGCTGCGCAAGTGGATTGTGAAATCGCTCGGCTCAACCGGGCGGGGTCAGTCCAAACTGCGTGGCTTGAGGACGGTAGAGGAAAGTGGAATTCCCGGTGTAGCGGTGAAATGCGTAGATATCGGGAGGAACACCAGTGGCGAAGGCGGCTTTCTGGGCCGTTCCTGACACTGATGCACGAAAGCGTGGGGAGCAAACAGGATTAGATACCCTAGTAGTCC</w:t>
      </w:r>
    </w:p>
    <w:p w14:paraId="37A58FD1">
      <w:pPr>
        <w:rPr>
          <w:rFonts w:hint="eastAsia"/>
        </w:rPr>
      </w:pPr>
      <w:r>
        <w:rPr>
          <w:rFonts w:hint="eastAsia"/>
        </w:rPr>
        <w:t>&gt;OTU020863</w:t>
      </w:r>
    </w:p>
    <w:p w14:paraId="06761DEE">
      <w:pPr>
        <w:rPr>
          <w:rFonts w:hint="eastAsia"/>
        </w:rPr>
      </w:pPr>
      <w:r>
        <w:rPr>
          <w:rFonts w:hint="eastAsia"/>
        </w:rPr>
        <w:t>CCTACGGGAGGCAGCAATCAGGGATCTTGCGCAATGGGCGAAAGCCTGACGCAGCGACGCCGCGTGGACGAGGAAGTCTTTCGGGATGTAAAGTCCTTTTCGGGGGGAAGATGATGACGGTACCCCCGGAATAAGCCCCGGCTAACTACGTGCCAGCAGCCGCGGTAATACGAAGGTCCCGAGCGTTGTTCGGATTTACTGGGCGTAAAGCGTCTGTAGGCGGCGCAGCAAGTCAGATGTGAAAGCCCGGGGCTCAACCGGGGAGGGTCATTGGAAACTGGGGAACTTGAGTGCAGAAGAGGAGAGTGGAATTCCACGTGTAGCGGTGAAATGCGTAGAGATGTGGAGGAATACCGATGGCGAAGGCAGCCCCCTGGGATAACACTGACGCTCATGCACGAAAGCGTGGGGAGCAAACAGGATTAGATACCCTGGTAGTCC</w:t>
      </w:r>
    </w:p>
    <w:p w14:paraId="2857D9B4">
      <w:pPr>
        <w:rPr>
          <w:rFonts w:hint="eastAsia"/>
        </w:rPr>
      </w:pPr>
      <w:r>
        <w:rPr>
          <w:rFonts w:hint="eastAsia"/>
        </w:rPr>
        <w:t>&gt;OTU020864</w:t>
      </w:r>
    </w:p>
    <w:p w14:paraId="29FE38D8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TTTCGGATCGTAAACTCCTGTCGAATGGGACGAAAAGGTCATGGGATAACACCCTGTGATCCTGACGGTACCGTTAAAGGAAACCCCGGCTAACTCCGTGCCAGCAGCCGCGGTAATACGGGGGGGGTAAGCGTTGTTCGGAATTACTGGGCGTAAAGGGTGCGTAGGCGGCTCTCTAAGTCGGATGTGAAAACTCTGGGCTCAACCCAGAGCCTGCATCCGAAACTGGAGGGCTAGGGTTCTGGAGGGGAAAGCGGAATTCCTGGTGTAGCGGTGAAATGCGTAGATATCAGGAGGAACACCGGTGGCGAAGGCGGCTTTCTGGACAGACACCGACGCTGAGGCACGAAAGCTAGGGGAGCAAACGGGATTAGATACCCCAGTAGTCC</w:t>
      </w:r>
    </w:p>
    <w:p w14:paraId="0F1F5CF0">
      <w:pPr>
        <w:rPr>
          <w:rFonts w:hint="eastAsia"/>
        </w:rPr>
      </w:pPr>
      <w:r>
        <w:rPr>
          <w:rFonts w:hint="eastAsia"/>
        </w:rPr>
        <w:t>&gt;OTU020865</w:t>
      </w:r>
    </w:p>
    <w:p w14:paraId="1FE24CC5">
      <w:pPr>
        <w:rPr>
          <w:rFonts w:hint="eastAsia"/>
        </w:rPr>
      </w:pPr>
      <w:r>
        <w:rPr>
          <w:rFonts w:hint="eastAsia"/>
        </w:rPr>
        <w:t>CCTACGGGAGGCTGCAGTAGGGAATCTTGCACAATGGGCGAAAGCCTGATGCAGCAACGCCGCGTGCGGGATGAAGGCCTTAGGGTTGTAAACCGCTTTCAGCAGGGAAGAAAATGACGGTACCTGTAGAAGAAGGTGCGGCCAACTACGTGCCAGCAGCCGCGGTGACACGTAGGCACCAAGCGTTGTCCGGATTTATTGGGCGTAAAGAGCTCGTAGGCGGTTCAGTAAGTCGGGGGTGAAAACCCGGAGCTCAACTCCGGGCCGTCCTTCGATACTGCCGGACTGGAGGCAGGTAGGGGAGAGTGGAATTCCCGGTGTAGCGGTGAAATGCGCAGATATCAGGAGGAACACCGGTGGCGAAGGCGGGTCTCTGGGCCGATACTGACGCTGAGGAGCGAAAGCGTGGGGAGCGAACAGGATTAGATACCCCGGTAGTCC</w:t>
      </w:r>
    </w:p>
    <w:p w14:paraId="68B718F3">
      <w:pPr>
        <w:rPr>
          <w:rFonts w:hint="eastAsia"/>
        </w:rPr>
      </w:pPr>
      <w:r>
        <w:rPr>
          <w:rFonts w:hint="eastAsia"/>
        </w:rPr>
        <w:t>&gt;OTU020866</w:t>
      </w:r>
    </w:p>
    <w:p w14:paraId="683890D4">
      <w:pPr>
        <w:rPr>
          <w:rFonts w:hint="eastAsia"/>
        </w:rPr>
      </w:pPr>
      <w:r>
        <w:rPr>
          <w:rFonts w:hint="eastAsia"/>
        </w:rPr>
        <w:t>CCTACGGGAGGCTGCAGTGAGGAATATTGGGCAATGGACGAGAGTCTGACCCAGCCATGCCGCGTGAAGGATGAAGGCGTTCTGCGTTGTAAACTTCTTTTATCAGGGAAGAAAAATACGGTTTATACTGTACCCGACGGTACCTGATGAATAAGCACCGGCTAACTCCGTGCCAGCAGCCGCGGTAATACGTAGGGGGCAAGCGTTGTCCGGATTCACTGGGTGTAAAGGGTGCGCAGGCGGACTGGCAAGTCAGGGGTGAAATCTCACAGCTCAACTGTGAAACTGCCTTTGATACTGCTGGTCTTGAGTCAGGGAGAGGTTGATGGAATTCCAGGTGTAGCGGTGAAATGCGTAGATATCTGGAAGAACACCGGTGGCGAAGGCGGTCAACTGGCCCTGAACTGACGCTCAGGCACGAAAGCGTGGGGATCAAACAGGATTAGATACCCCAGTAGTCC</w:t>
      </w:r>
    </w:p>
    <w:p w14:paraId="3DAE02C2">
      <w:pPr>
        <w:rPr>
          <w:rFonts w:hint="eastAsia"/>
        </w:rPr>
      </w:pPr>
      <w:r>
        <w:rPr>
          <w:rFonts w:hint="eastAsia"/>
        </w:rPr>
        <w:t>&gt;OTU020867</w:t>
      </w:r>
    </w:p>
    <w:p w14:paraId="5F110711">
      <w:pPr>
        <w:rPr>
          <w:rFonts w:hint="eastAsia"/>
        </w:rPr>
      </w:pPr>
      <w:r>
        <w:rPr>
          <w:rFonts w:hint="eastAsia"/>
        </w:rPr>
        <w:t>CCTACGGGAGGCTGCAGTGGGGAATATTGGACAATGGGGGCAACCCTGATCCAGCAATGCCGCGTGAGTGATGAAGGCCTTCGGGTTGTAAAGCTCTTTTGCCAGGGACGATGATGACGGTACCTGGAGAATAAGCCCCGGCTAACTTCGTGCCAGCAGCCGCGGTAATACGAAGGGGGCAAGCGTTGTTCGGAATTACTGGGCGTAAAGGGCGCGTAGGCGGCTTATCAAGTCAGATGTGAAATCCCGAGGCTTAACTTCGGGCGTGCATTTGAAACTGGGTGGCTAGAGTGCAGGAGAGGTAAGTGGAATTCCTAGTGTAGCGGTGAAATGCGTAGATATTAGGAAGAACACCAGTGGCGAAGGCGGCTTTCTGGACTGTAACTGACGCTGATGCGCGAAAGCTAGGGGAGCAAACAGGATTAGATACCCTAGTAGTCC</w:t>
      </w:r>
    </w:p>
    <w:p w14:paraId="4CBA9090">
      <w:pPr>
        <w:rPr>
          <w:rFonts w:hint="eastAsia"/>
        </w:rPr>
      </w:pPr>
      <w:r>
        <w:rPr>
          <w:rFonts w:hint="eastAsia"/>
        </w:rPr>
        <w:t>&gt;OTU020868</w:t>
      </w:r>
    </w:p>
    <w:p w14:paraId="294363F8">
      <w:pPr>
        <w:rPr>
          <w:rFonts w:hint="eastAsia"/>
        </w:rPr>
      </w:pPr>
      <w:r>
        <w:rPr>
          <w:rFonts w:hint="eastAsia"/>
        </w:rPr>
        <w:t>CCTACGGGGGGCAGCAGTCGGGAATTTTGGGCAATGGGCGAAAGCCTGACCCAGCAACGCCGCGTGTGTGATGAAGGTCTTCGGATCGTAAAGCACTGTCGCGAGGGACGAATAAGGTACGGGCGAACAGTCCGTGCCGATGACGGTACCTCGAGAGGAAGCACCGGCTAACTCTGTGCCAGCAGCCGCGGTAATACAGAGGGTGCGAGCGTTGTTCGGATTTACTGGGTGTAAAGCGCGTGCAGGCGGTTCGCTAAGTTGGATGTGAAAGCTCCCGGCTCAACTGGGAGAGGTCGTACAAGACTGGCGGACTGGAGAATGGTAGGGGAAGGTGGAATTCCGGGTGTAGTGGTGAAATGCGTAGATATCCGGAGGAACACCAGTGGCGAAGGCGGCCTTCTGGACCATTTCTGACGCTCAGACGCGAAAGCTAGGGTAGCAAACGGGATTAGATACCCCAGTAGTCC</w:t>
      </w:r>
    </w:p>
    <w:p w14:paraId="0C53B83F">
      <w:pPr>
        <w:rPr>
          <w:rFonts w:hint="eastAsia"/>
        </w:rPr>
      </w:pPr>
      <w:r>
        <w:rPr>
          <w:rFonts w:hint="eastAsia"/>
        </w:rPr>
        <w:t>&gt;OTU020869</w:t>
      </w:r>
    </w:p>
    <w:p w14:paraId="694A307D">
      <w:pPr>
        <w:rPr>
          <w:rFonts w:hint="eastAsia"/>
        </w:rPr>
      </w:pPr>
      <w:r>
        <w:rPr>
          <w:rFonts w:hint="eastAsia"/>
        </w:rPr>
        <w:t>CCTACGGGGGCAGCAGTAGGGAATCTTCCACAATGGGCGAAAGCCTGATGGAGCAACGCCGCGTGAGCGAAGAAGGTCTTCGGATCGTAAAGCTCTGTTGTAAGGGAAGAACAAGTGCAGTAGTAACTGCCGGTACCTTGACGGTACCTAACCAGAAAGCCACGGCTAACTACGTGCCAGCAGCCGCGGTAATACGTAGGGGGCAAGCGTTGTCCGGATTCACTGGGTGTAAAGGGTGCGCAGGCGGATTTGTAAGTCAGACGTGAAATCCCTCAGCTTAACTGGGGAACTGCGTCTGAGACTGGCGAGCTCGAGTGCAGGAGAGGAACGCGGAATTCCAGGTGTAGCGGTGAAATGCGTAGAGATCGGGAGGAAGGCCGGTGGCGAAGGCGGCGCTCTGGGACAACACTGACGCTGAGGCACGAAAGCGTGGGGAGCAAACAGGATTAGATACCCCTGTAGTCC</w:t>
      </w:r>
    </w:p>
    <w:p w14:paraId="6491CE61">
      <w:pPr>
        <w:rPr>
          <w:rFonts w:hint="eastAsia"/>
        </w:rPr>
      </w:pPr>
      <w:r>
        <w:rPr>
          <w:rFonts w:hint="eastAsia"/>
        </w:rPr>
        <w:t>&gt;OTU020870</w:t>
      </w:r>
    </w:p>
    <w:p w14:paraId="5C398DE7">
      <w:pPr>
        <w:rPr>
          <w:rFonts w:hint="eastAsia"/>
        </w:rPr>
      </w:pPr>
      <w:r>
        <w:rPr>
          <w:rFonts w:hint="eastAsia"/>
        </w:rPr>
        <w:t>CCTACGGGGGGCTGCAGTGGGGAATATTGCACAATGGGCGAAAGCCTGATGCAGCAACGCCGCGTGAGTGATGAAGGCCTTCGGGTTGTAAAGCTCTGTCTTCTGGGACGATAATGACGGTACCAGAGGAGGAAGCCACGGCTAACTACGTGCCAGCAGCCGCGGTAATACGTAGGTGGCAAGCGTTGTCCGGATTTACTGGGCGTAAAGCGTCCGTAGGTGGCTCTTCAAGTCTGCTGTCAAAGAGTGGGGCTTAACCCTGCCAAGGCAGTGGAAACTGAAAGGCTAGAGAGCCGTAGGGGTAGAGGGAATTCCCGGTGTAGCGGTGAAATGCGCAGATATCAGGAGGAACACCGGTGGCGAAGGCGGTTCTCTGGGCATGTCCTGACGCTGAGGAGCGAAAGTGTGGGGAGCGAACAGGATTAGATACCCCAGTAGTCC</w:t>
      </w:r>
    </w:p>
    <w:p w14:paraId="320AC388">
      <w:pPr>
        <w:rPr>
          <w:rFonts w:hint="eastAsia"/>
        </w:rPr>
      </w:pPr>
      <w:r>
        <w:rPr>
          <w:rFonts w:hint="eastAsia"/>
        </w:rPr>
        <w:t>&gt;OTU020871</w:t>
      </w:r>
    </w:p>
    <w:p w14:paraId="04BDBA1B">
      <w:pPr>
        <w:rPr>
          <w:rFonts w:hint="eastAsia"/>
        </w:rPr>
      </w:pPr>
      <w:r>
        <w:rPr>
          <w:rFonts w:hint="eastAsia"/>
        </w:rPr>
        <w:t>CCTACGGGAGGCTGCAGTGGGGAATCTTGCGCAATGGGCGAAAGCCTGACGCAGCAACGCCGCGTGCGGGATGAAGGCCCTCGGGTTGTAAACCGCTTTCAGTGGGGACGAACCAAGACGGTACCCACAGAAGAAGCCCCGGCCAACTACGTGCCAGCAGCCGCGGTAACACGTAGGGGGCAAGCGTTGTCCGGATTTATTGGGCGTAAAGCGCGCGCAGGCGGCCCGGTAAGTCGGGTGTGAAATCTCGGGGCTTAACTCCGAAACTGCATTCGATACTGCGGTGCTTGAGGACTGGAGAGGAGACTGGAATTCATGGTGTAGCAGTGAAATGCGTAGATATCGAGAGGAACACCTGCGGCGAAGGCGGGTTGCTGGGCTGACACTGACGCTGAGGCGCGAAAGCTAGGGGAGCGAACGGGATTAGATACCCCTGTAGTCC</w:t>
      </w:r>
    </w:p>
    <w:p w14:paraId="740044E5">
      <w:pPr>
        <w:rPr>
          <w:rFonts w:hint="eastAsia"/>
        </w:rPr>
      </w:pPr>
      <w:r>
        <w:rPr>
          <w:rFonts w:hint="eastAsia"/>
        </w:rPr>
        <w:t>&gt;OTU020872</w:t>
      </w:r>
    </w:p>
    <w:p w14:paraId="7D5A46D7">
      <w:pPr>
        <w:rPr>
          <w:rFonts w:hint="eastAsia"/>
        </w:rPr>
      </w:pPr>
      <w:r>
        <w:rPr>
          <w:rFonts w:hint="eastAsia"/>
        </w:rPr>
        <w:t>CCTACGGGGGGCTGCAGTCGGGAATTTTGCCCAATGAGCGAAAGCTTGAGGCAGCAACTCCGCGTGAGGGATGAAGGCTCTCGGGTCGTAAACCTCTTTTCTCAGGGAAGATCCAAGACGGTACCTGAGGAATAAGCCACGGCTAACTACGTGCCAGCAGCCGCGGTAATACGTAGGGTGCGAGCGTTAATCGGAATTACTGGGCGTAAAGGGCGCGTAGGCGGTTGGGTAAGTCGGGTGTGAAAGCCCTGGGCTTAACCGTGGAACTGCTTGGTATACTGCGGGTCTTGAGCCACCTAGGGGCGAGCGGAACAAGTGGTGTAGCGGTGAAATGCGCAGATATCAGGAGGAACACCAATGGCGAAGGCAGCTCGCTGGGACGGTACTGACGCTGAGACGCGAAAGCGTGGGGAGCAAACAGGATTAGATACCCCAGTAGTCC</w:t>
      </w:r>
    </w:p>
    <w:p w14:paraId="55476A75">
      <w:pPr>
        <w:rPr>
          <w:rFonts w:hint="eastAsia"/>
        </w:rPr>
      </w:pPr>
      <w:r>
        <w:rPr>
          <w:rFonts w:hint="eastAsia"/>
        </w:rPr>
        <w:t>&gt;OTU020873</w:t>
      </w:r>
    </w:p>
    <w:p w14:paraId="3D9E6B99">
      <w:pPr>
        <w:rPr>
          <w:rFonts w:hint="eastAsia"/>
        </w:rPr>
      </w:pPr>
      <w:r>
        <w:rPr>
          <w:rFonts w:hint="eastAsia"/>
        </w:rPr>
        <w:t>CCTACGGGGGGCTGCAGTAACGAATCTTCCACAATGGACGAAAGTCTGATGGAGCAATGCCGCGTGCAGGATGAAGCCCTTCGGGGTGTAAACTGCTGTCAGGGGTCACCAACACAATGAGGAGCCCCAAAGGAAGGGCCGGCTAACTCTGTGCCAGCAGCCGCGGTAATACAGAGGGCCCGAGCATTGCGCGGAATCACTGGGCTTAAAGCGTGCGTAGGCGGATCGTTAAGCGTTTTGTGAAATCCCACGGCTCAACGGTGGAACTGCTTGGTATACTGGTTCTCTTGAGCCACTTAGGGGCTACCGGAACAAATGGTGGAGCGGTGAAATGCGTAGATATCATTTGGAACGCCAATGGTGAAAACAGGTAGCTGGGAGTGTGCTGACGCTGAGACACGAAAGCCAGGGGAGCGAACGGGATTAGATACCCCTGTAGTCC</w:t>
      </w:r>
    </w:p>
    <w:p w14:paraId="505647E2">
      <w:pPr>
        <w:rPr>
          <w:rFonts w:hint="eastAsia"/>
        </w:rPr>
      </w:pPr>
      <w:r>
        <w:rPr>
          <w:rFonts w:hint="eastAsia"/>
        </w:rPr>
        <w:t>&gt;OTU020874</w:t>
      </w:r>
    </w:p>
    <w:p w14:paraId="039041DA">
      <w:pPr>
        <w:rPr>
          <w:rFonts w:hint="eastAsia"/>
        </w:rPr>
      </w:pPr>
      <w:r>
        <w:rPr>
          <w:rFonts w:hint="eastAsia"/>
        </w:rPr>
        <w:t>CCTACGGGGGGCTGCAGTGGGGAATTTTGCGCAATGGGCGAAAGCCTGACGCAGCAACGCCGCGTGGAGGATGAAGGTCTTTGGATTGTAAACTCCTGTCAGCAGGGAAAAAGCGATTTAGGTTAATACCCTAGAGAGTTGATTGTACCTGCAGAGGAAGCCCCGGCTAACTCTGTGCCAGCAGCCGCGGTAATACAGAGGGGGCAAGCGTTATTCGGAATTATTGGGCGTAAAGGGCGCGTAGGCGGCTTTTCAAGTGGCGGGTGAAATCCCTCGGCTTAACCGAGGAACTGCACTGGATACTGCGTTGCTTGAGCACTGGAGAGGGAACTGGAATTTACGGTGTAGCAGTGAAATGCGTAGATATCGTAAGGAAGACCAGTGGCGAAGGCGACTTTCTGGACTGTAACTGACACTGAGGCTCGAAAGCGTGGGGAGCAAACAGGATTAGATACCCCAGTAGTCC</w:t>
      </w:r>
    </w:p>
    <w:p w14:paraId="74B3826E">
      <w:pPr>
        <w:rPr>
          <w:rFonts w:hint="eastAsia"/>
        </w:rPr>
      </w:pPr>
      <w:r>
        <w:rPr>
          <w:rFonts w:hint="eastAsia"/>
        </w:rPr>
        <w:t>&gt;OTU020875</w:t>
      </w:r>
    </w:p>
    <w:p w14:paraId="5955439A">
      <w:pPr>
        <w:rPr>
          <w:rFonts w:hint="eastAsia"/>
        </w:rPr>
      </w:pPr>
      <w:r>
        <w:rPr>
          <w:rFonts w:hint="eastAsia"/>
        </w:rPr>
        <w:t>CCTACGGGTGGCAGCAGTAGGGAATATTGGACAATGGCCGCAAGGCTGATCCAGCCATCCAGCGTGCAGGAAGAAGGCGTTATGCGTTGTAAACTGCTTTTGCCAGGGGATAAAAAGAGCGTGCGCGCTTTATTGAAGGTACCTGAGAAGAAAGCCCCGGCTAACTACGTGCCAGCAGCCGCGGTAATACGTAGGGGGCGAGCGTTGTCCGGAATTATTGGGCGTAAAGCGCATGTAGGCGGATCGCTAAGTCAGGGGTGAAATCCCGAGGCTCAACCTCGGAACTGCCTTTGATACTGGCGATCTTGAGTCCGGGAGAGGTGAGTGGAACTCCGAGTGTAGAGGTGAAATTCGTAGATATTCGGAAGAACACCAGTGGCGAAGGCGGCTCACTGGCCCGGTACTGACGCTGAGATGCGAAAGCGTGGGGAGCAAACAGGATTAGATACCCCGGTAGTCC</w:t>
      </w:r>
    </w:p>
    <w:p w14:paraId="44BBC05B">
      <w:pPr>
        <w:rPr>
          <w:rFonts w:hint="eastAsia"/>
        </w:rPr>
      </w:pPr>
      <w:r>
        <w:rPr>
          <w:rFonts w:hint="eastAsia"/>
        </w:rPr>
        <w:t>&gt;OTU020876</w:t>
      </w:r>
    </w:p>
    <w:p w14:paraId="66FD4E7C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GTCGAGCGGGAAGAAACCCGCGGGGGTGAATAATCCCTGCGGCTGACGGTACCGCTAAAGGAAGCCCCGGCTAACTCCGTGCCAGCAGCCGCGGTAATACGGGGGGGGCAAGCGTTGTTCGGAATTCACTGGGCGTAAAGCGCGTGCAGGCGGCGAGGTAAGTTGGGTGTGAAATCTCCTGGCTCAACTGGGAGAGGCCGCTCAAAACTGCCTGGCTCGAGGACGGTAGAGGAAGGTGGAATTCCCGGTGTAGTGGTGAAATGCGTAGATATTGGGAGGAACACCAGTGGCGAAGGCGACTGTCTGGACGGCACCTGACGCTGAGGCGCGAAAGCCAGGGGAGCAAACAGGATTAGATACCCCGGTAGTCC</w:t>
      </w:r>
    </w:p>
    <w:p w14:paraId="13D2C2CB">
      <w:pPr>
        <w:rPr>
          <w:rFonts w:hint="eastAsia"/>
        </w:rPr>
      </w:pPr>
      <w:r>
        <w:rPr>
          <w:rFonts w:hint="eastAsia"/>
        </w:rPr>
        <w:t>&gt;OTU020877</w:t>
      </w:r>
    </w:p>
    <w:p w14:paraId="78969101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ATGCTCCGACCTAACACGTCGGAGTTTGACGGTACCGGGTGAGGAAGCCCCGGCTAACTTCGTGCCAGCAGCCGCGGTAATACGAAGGGGGCTAGCGTTGCTCGGAATTACTGGGCGTAAAGCGCACGTAGGCGGCCAAGCAGGTCCGCTGTGAAAACTCGAGGCTCAACCTCTAGAGGTCGATGGAAACCGTCTGGCTAGAGTCCGGAAGAGGAGAATGGAATTCCTGGTGTAGCGGTGAAATGCGCAGATATCAGGAAGAACACCCGTGGCTAAGGCGGCTCTCTGGGGCTGATCTGACGCTGAGGCGCGAAAGCTGGGGTAGCAAACAGGATTAGATACCCGGGTAGTCC</w:t>
      </w:r>
    </w:p>
    <w:p w14:paraId="31E52DE9">
      <w:pPr>
        <w:rPr>
          <w:rFonts w:hint="eastAsia"/>
        </w:rPr>
      </w:pPr>
      <w:r>
        <w:rPr>
          <w:rFonts w:hint="eastAsia"/>
        </w:rPr>
        <w:t>&gt;OTU020878</w:t>
      </w:r>
    </w:p>
    <w:p w14:paraId="49FA814E">
      <w:pPr>
        <w:rPr>
          <w:rFonts w:hint="eastAsia"/>
        </w:rPr>
      </w:pPr>
      <w:r>
        <w:rPr>
          <w:rFonts w:hint="eastAsia"/>
        </w:rPr>
        <w:t>CCTACGGGTGGCAGCAGTGGGGAATATTGGACAATGGGGGCAACCCTGATCCAGCAATGCCGCGTGAGTGAAGAAGGCCTTCGGGTTGTAAAGCTCTTTTGTCAGGGAAGAAAAGGCTGTGGCTAATATCCACAGCTGCTGACGGTACCTGAAGAATAAGCACCGGCTAACTACGTGCCAGCAGCCGCGGTAATACGTAGGGGGCAAGCGTTGTCCGGATTTATTGGGCGTAAAGCGCGTGTAGGCGGCTTTGCAAGTCGGGTGTGAAAGCCCTCAGCTCAACTGAGGAAGTGCGCCCGAAACTGCAGAGCTTGAGTACCGGAGAGGGTGGCGGAATTCCCGGTGTAGAGGTGAAATTCGTAGATATCGGGAGGAACACCAGTGGCGAAGGCGACTCACTGGACATGTATTGACGCTGAGGTGCGAAAGCGTGGGGAGCAAACAGGATTAGATACCCCTGTAGTCC</w:t>
      </w:r>
    </w:p>
    <w:p w14:paraId="59EA883A">
      <w:pPr>
        <w:rPr>
          <w:rFonts w:hint="eastAsia"/>
        </w:rPr>
      </w:pPr>
      <w:r>
        <w:rPr>
          <w:rFonts w:hint="eastAsia"/>
        </w:rPr>
        <w:t>&gt;OTU020879</w:t>
      </w:r>
    </w:p>
    <w:p w14:paraId="1EC01FBD">
      <w:pPr>
        <w:rPr>
          <w:rFonts w:hint="eastAsia"/>
        </w:rPr>
      </w:pPr>
      <w:r>
        <w:rPr>
          <w:rFonts w:hint="eastAsia"/>
        </w:rPr>
        <w:t>CCTACGGGGGGCTGCAGTGGGGAATTTTCCGCAATGGGCGAAAGCCTGACGGAGCAACGCCGCGTGGAGGATGAAGATCTTCGGGTCGTAAACTCCTTTCGATCGAGACGAATTCCTCCGGGGTGAATAATCCCGGAGGTTGACGGTACCGAGAGAAGAAAGCCCCGGCTAACTACGTGCCAGCAGCCGCGGTAATACGTAGGGGGCAAGCGTTGTCCGGAATTATTGGGCGTAAAGCGCGCGCAGGCGGTCAATTAAGTCTGGTGTCTAAGGCTGGGGCTCAACCCCGGTTCGCACTGGAAACTGGTTGACTTGAGTGCAGAAGAGGAAAGTGGAATTCCACGTGTAGCGGTGAAATGCGTAGAGATGTGGAGGAACACCAGTGGCGAAGGCGACTTTCTGGGCTGTAACTGACGCTGAGGCGCGAAAGCGTGGGGAGCAAACAGGATTAGATACCCCTGTAGTCC</w:t>
      </w:r>
    </w:p>
    <w:p w14:paraId="1F869697">
      <w:pPr>
        <w:rPr>
          <w:rFonts w:hint="eastAsia"/>
        </w:rPr>
      </w:pPr>
      <w:r>
        <w:rPr>
          <w:rFonts w:hint="eastAsia"/>
        </w:rPr>
        <w:t>&gt;OTU020880</w:t>
      </w:r>
    </w:p>
    <w:p w14:paraId="208294F8">
      <w:pPr>
        <w:rPr>
          <w:rFonts w:hint="eastAsia"/>
        </w:rPr>
      </w:pPr>
      <w:r>
        <w:rPr>
          <w:rFonts w:hint="eastAsia"/>
        </w:rPr>
        <w:t>CCTACGGGGGGCAGCAGTGGGGAATCTTGCGCAATGGGCGAAAGCCTGACGCAGCGACGCCGCGTGTGGGATGAAGGCCTTCGGGTCGTAAACCACTGTCGCGAGGGACGAATAAATTGACGGTACCTCGAAAGGAAGCACCGGCTAACTCTGTGCCAGCAGCCGCGGTAATACGTAGGGGGCGAGCGTTGTCCGGAATTATTGGGCGTAAAGGGTTCGTAGGCTGCGCTATAAGTCGGGTGTGAAATCCCTCAGCTCAACTGAGGAACTGCGCCCGATACTGTAGTGCTTGAGGAGGATAGAGGTGAGCGGAACTAGCAGTGGAGCGGTGAAATGCGTTGATATTGCTGGGAACACCCGTGGCGAAAGCGGCTCACTGGACTGATACTGACGCTGAGGTACGAAAGCGTGGGGAGCAAACAGGATTAGATACCCCTGTAGTCC</w:t>
      </w:r>
    </w:p>
    <w:p w14:paraId="3EB92392">
      <w:pPr>
        <w:rPr>
          <w:rFonts w:hint="eastAsia"/>
        </w:rPr>
      </w:pPr>
      <w:r>
        <w:rPr>
          <w:rFonts w:hint="eastAsia"/>
        </w:rPr>
        <w:t>&gt;OTU020881</w:t>
      </w:r>
    </w:p>
    <w:p w14:paraId="1B1085D7">
      <w:pPr>
        <w:rPr>
          <w:rFonts w:hint="eastAsia"/>
        </w:rPr>
      </w:pPr>
      <w:r>
        <w:rPr>
          <w:rFonts w:hint="eastAsia"/>
        </w:rPr>
        <w:t>CCTACGGGTGGCTGCAGTAGGGAATATTGGGCAATGGAGGCAACTCTGACCCAGCCATGCCGCGTGCAGGAAGAAGGCGCTCAGCGTTGTAAACTGCTTTTGTTCGGAAAGAAATCGCCCGGGCTAATACCCTGGGTGGATGACGGTACCGGAAGAATAAGCACCGGCTAACTACGTGCCAGCAGCCGCGGTAATACGTAGGCAGCGAGCGTTGTTCGGAGTTACTGGGCGTAAAGGGTGCGCAGGCGGTAGTCCAAGTCTGTTGTGAAATCTCCCGGCTTAACCGGGAGGGTGCGGCGGAAACTGGGCTGCTTGAGTACGGGAGAGGCAAGCGGAATTCCTGGTGTAGCGGTGAAATGCGTAGATATCAGGAGGAACACCCGTGGTGCAGACGGCTTGCTGGACCGTGACTGACGCTGAGGCACGAAAGCGTGGGGAGCAAACAGGATTAGATACCCCAGTAGTCC</w:t>
      </w:r>
    </w:p>
    <w:p w14:paraId="426BED8C">
      <w:pPr>
        <w:rPr>
          <w:rFonts w:hint="eastAsia"/>
        </w:rPr>
      </w:pPr>
      <w:r>
        <w:rPr>
          <w:rFonts w:hint="eastAsia"/>
        </w:rPr>
        <w:t>&gt;OTU020882</w:t>
      </w:r>
    </w:p>
    <w:p w14:paraId="4CEE9498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TGTAAACCCCTTTCAGGAGGGACGAAGCCCGGGCGGTTAATAGCCGGCTCGGGTGACGGTACCTCCAGAAGAAGCCCCGGCTAACTACGTGCCAGCAGCCGCGGTAATACGTAGGGGGCAAGCGTTGTCCGGAATCATTGGGCGTAAAGCGTGTGTAGGAGGTGTGATGCGTCTCTGGTTAAAGCCCACTGCCCAACGGTGGAGATGCCCGGGATACGATCACGCTGGAGGAGGTGAGAGGTGCATGGAACTCACGGTGTAGGGGTGAAATCCGTTGATATCGTGGGGAACACCAAAGGCGAAGGCAGTGCACTGGTACCTTCCTGACTCTGAGACACGAAAGCGTGGGGAGCAAAAAGGATTAGATACCCGTGTAGTCC</w:t>
      </w:r>
    </w:p>
    <w:p w14:paraId="1CD9DD11">
      <w:pPr>
        <w:rPr>
          <w:rFonts w:hint="eastAsia"/>
        </w:rPr>
      </w:pPr>
      <w:r>
        <w:rPr>
          <w:rFonts w:hint="eastAsia"/>
        </w:rPr>
        <w:t>&gt;OTU020883</w:t>
      </w:r>
    </w:p>
    <w:p w14:paraId="5B40E47F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TTAACCTAATACGTTAGTGTTTTGACGTTACCGACAGAATAAGCACCGGCTAACTCTGTGCCAGCAGCCGCGGTAATACGTAGGGGGCAAGCGTTGTCCGGATTTACTGGGCGTAAAGAGCGCGCAGGCGGTCGATTAAGTCGAATGTGAAAGCCCCCGGCTTAACTGGGGAGGGTCATTCGATACTGGTCGACTTGAAGGCAGGAGAGGGAAGTGGAATTCCCGGTGTAGTGGTGAAATGCGTAGATATCGGGAGGAACACCAGTGGCGAAGGCGACTTCCTGGCCTGTAACTGACGCTGAGGCGCGAAAGCGTGGGGAGCAAACAGGATTAGATACCCTTGTAGTCC</w:t>
      </w:r>
    </w:p>
    <w:p w14:paraId="5B081C9A">
      <w:pPr>
        <w:rPr>
          <w:rFonts w:hint="eastAsia"/>
        </w:rPr>
      </w:pPr>
      <w:r>
        <w:rPr>
          <w:rFonts w:hint="eastAsia"/>
        </w:rPr>
        <w:t>&gt;OTU020884</w:t>
      </w:r>
    </w:p>
    <w:p w14:paraId="2CC0C633">
      <w:pPr>
        <w:rPr>
          <w:rFonts w:hint="eastAsia"/>
        </w:rPr>
      </w:pPr>
      <w:r>
        <w:rPr>
          <w:rFonts w:hint="eastAsia"/>
        </w:rPr>
        <w:t>CCTACGGGTGGCTGCAGTGGGGAATTTTCCGCAATGGGCGAAAGCCTGACGCAGCAACACCGTGTGGGCGACGAAGGCCTTCGGGTCGTAAAGCCCTGTTGTTGGGGACGAAGGGCAAAGGGTTAATAGCCCTTAGCCTGACGGTACCCTTCGAGGAAGCCCCGGCTAACTACGTGCCAGCAGCCGCGGTAATACGTAGGGGGCGAGCGTTGTCCGGAATTACTGGGCGTAAAGAGTTGCGTAGGTGGCATAGTAAGTAGATAGTGAAAGCGTGTGGCTCAACCATACATCCATTATCTAAACTGCTAAGCTAGAAGATGAGAGAGGTTATTGGAATTCCCAGTGTAGGAGTGAAATCCGTAGATATTGGGAGGAACACCGGTGGCGAAGGCGGCTACCTGGACCGGTTCTGACGCTGATGCGCGAAAGCGTGGGTAGCAAACAGGATTAGATACCCGGGTAGTCC</w:t>
      </w:r>
    </w:p>
    <w:p w14:paraId="405E809A">
      <w:pPr>
        <w:rPr>
          <w:rFonts w:hint="eastAsia"/>
        </w:rPr>
      </w:pPr>
      <w:r>
        <w:rPr>
          <w:rFonts w:hint="eastAsia"/>
        </w:rPr>
        <w:t>&gt;OTU020885</w:t>
      </w:r>
    </w:p>
    <w:p w14:paraId="3C69C797">
      <w:pPr>
        <w:rPr>
          <w:rFonts w:hint="eastAsia"/>
        </w:rPr>
      </w:pPr>
      <w:r>
        <w:rPr>
          <w:rFonts w:hint="eastAsia"/>
        </w:rPr>
        <w:t>CCTACGGGGGGCAGCAGTGGGGAATATTGCGCAATGGAGGAAACTCTGACGCAGCAACGCCGCGTGAAGGATGAAGGCCTTCGGGTTGTAAACTTCTTTGATCGGGGACGAAGATGACGGTACCCGAGGAACAAGCCACGGCTAACTACGTGCCAGCAGCCGCGGTAATACGTAGGTGGCAAGCGTTGTCCGGAATTACTGGGCGTAAAGGGCGTGTAGGCGGGTGAGCAAGTCAGATGTGAAATTCCAGGGCTTAACTCTGGCGCTGCATCTGAAACTGTTCATCTTGAGTGCTGGAGAGGAAAGTGGAATTCCCAGTGTAGCGGTGAAATGCGTAGAGATTGGGAGGAACACCAGTGGCGAAGGCGGCTTTCTGGACAGTAACTGACGCTGAGGCGCGAAAGCGTGGGGAGCGAACGGGATTAGATACCCTGGTAGTCC</w:t>
      </w:r>
    </w:p>
    <w:p w14:paraId="5045D3E7">
      <w:pPr>
        <w:rPr>
          <w:rFonts w:hint="eastAsia"/>
        </w:rPr>
      </w:pPr>
      <w:r>
        <w:rPr>
          <w:rFonts w:hint="eastAsia"/>
        </w:rPr>
        <w:t>&gt;OTU020886</w:t>
      </w:r>
    </w:p>
    <w:p w14:paraId="416689D9">
      <w:pPr>
        <w:rPr>
          <w:rFonts w:hint="eastAsia"/>
        </w:rPr>
      </w:pPr>
      <w:r>
        <w:rPr>
          <w:rFonts w:hint="eastAsia"/>
        </w:rPr>
        <w:t>CCTACGGGGGGCAGCAGTGGGGAATTTTGGGCAATGGGCGAAAGCCTGATGCAGCGACGCCGCGTGAGGGATGACGGCCTTCGGGTTGTAAAGCGCTGTCGAGGGGGAGGAAAGCCCCGCAAGGGGTCTGACCTATCCCTGGAGGAAGGACGGGCTAAGTTCGTGCCAGCAGCCGCGGTAAGACGAACCGTCCTAACGTTGTTCGGAATCACTGGGCTTAAAGGGCGCGTAGGCGGGCACTCAAGTCCGGGGTGAAAGCCCCCAGCTCAACTGGGGAAGGGCCTTGGAGACTGGGTGCCTCGAGGGAGGTAGGGGCCTGTGGAACTTCGGGTGGAGCGGTGAAATGCGTTGATATCCGAAGGAACGCCGGTGGCGAAAGCGACGGGCTGGACCTTTTCTGACGCTGAGGCGCGAAAGCCAGGGGAGCGAACGGGATTAGATACCCCTGTAGTCC</w:t>
      </w:r>
    </w:p>
    <w:p w14:paraId="762C9577">
      <w:pPr>
        <w:rPr>
          <w:rFonts w:hint="eastAsia"/>
        </w:rPr>
      </w:pPr>
      <w:r>
        <w:rPr>
          <w:rFonts w:hint="eastAsia"/>
        </w:rPr>
        <w:t>&gt;OTU020887</w:t>
      </w:r>
    </w:p>
    <w:p w14:paraId="4CEE53C4">
      <w:pPr>
        <w:rPr>
          <w:rFonts w:hint="eastAsia"/>
        </w:rPr>
      </w:pPr>
      <w:r>
        <w:rPr>
          <w:rFonts w:hint="eastAsia"/>
        </w:rPr>
        <w:t>CCTACGGGTGGCTGCAGTCTAGAGGCTTCGGCAATGCCCGAAAGGGTGACCGAGCGACGCCGCGTGAAGGATGAAGGCGTTCTGCGTTGTAAACTTCTTTTATTAGGGAAGAAACCTCCGATTTCTATTGGAGCCGACGGTACCTAACGAATAAGCACCGGCTAACTCCGTGCCAGCAGCCGCGGTAATACGGAGGGTGCAAGCGTTATCCGGATTCACTGGGTTTAAAGGGTGCGTAGGTGGGTTTGTAAGTCAGTGGTGAAATCTCCGTGCTTAACATGGAAACTGCCATTGATACTATAGGTCTTGAATTTTCTGGAGGATAGCGGAATATGTCATGTAGCGGTGAAATGCTTAGATATGACATAGAACACCAATTGCGTAGGCAGCTTACTACACGATAATTGACGCTGATGCACGAAAGCGTGGGGAGCAAACAGGATTAGATACCCCGGTAGTCC</w:t>
      </w:r>
    </w:p>
    <w:p w14:paraId="12C71FA1">
      <w:pPr>
        <w:rPr>
          <w:rFonts w:hint="eastAsia"/>
        </w:rPr>
      </w:pPr>
      <w:r>
        <w:rPr>
          <w:rFonts w:hint="eastAsia"/>
        </w:rPr>
        <w:t>&gt;OTU020888</w:t>
      </w:r>
    </w:p>
    <w:p w14:paraId="514890BB">
      <w:pPr>
        <w:rPr>
          <w:rFonts w:hint="eastAsia"/>
        </w:rPr>
      </w:pPr>
      <w:r>
        <w:rPr>
          <w:rFonts w:hint="eastAsia"/>
        </w:rPr>
        <w:t>CCTACGGGGGGCAGCAGCAAGGAATCTTCCCCAATGGGCGCAAGCCTGAGGGAGCAACGCCGCGTGGAGGATGACGGCTTTCGGGTTGTAAACTCCTTTTCCAGGGGATGAAACGGACAGTACCCTGGGAATCAGCCCCGGCTAACTCTGTGCCAGCAGCCGCGGTAAGACAGAGGGGGCAAGCGTTGTCCGGATTGACTGGGCGTACAGCGCGCGCAGGCGGCGGGGTATGTGCCATGTGACATCCCACGGCTCAACCGTGGGCGGCCGTGGTAGACAGCCCCACTTGAGGCAGGGAGAGGGTCGTGGAATGCCCGGTGGAGCGGTGAAATGCGTAGAGATTGGAAAGAACACCGATGGCGAAGGCACTTTACTGGGCTATTACTAACACTCAGAGACGAAAGCTAGGGTAGCAAATGGGATTAGATACCCCAGTAGTCC</w:t>
      </w:r>
    </w:p>
    <w:p w14:paraId="28E54EE5">
      <w:pPr>
        <w:rPr>
          <w:rFonts w:hint="eastAsia"/>
        </w:rPr>
      </w:pPr>
      <w:r>
        <w:rPr>
          <w:rFonts w:hint="eastAsia"/>
        </w:rPr>
        <w:t>&gt;OTU020889</w:t>
      </w:r>
    </w:p>
    <w:p w14:paraId="23E3B447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CTAGGGTTGTAAAGCTCTTTCAGCGGGGAAGATAATGACGGTACCCGCAGAAGAAGCCCCGGCTAACTTCGTGCCAGCAGCCGCGGTAATACGAAGGGGGCTAGCGTTGTTCGGAATCACTGGGCGTAAAGCGCGCGTAGGCGGGTCGTTAAGTCGGGGGTGAAATCCTGAGGCTCAACCTCAGAACTGCCTTCGATACTGGCGGCCTTGGAGTCCGGGAGAGGTGAGTGGAATTCCACGTGTAGCGGTGAAATGCGTAGAGATGTGGAGGAACACCAGTGGCGAAGGCGGCTCTCTGGTCTGTAACTGACGCTGAGGCGCGAAAGCGTGGGGAGCGAACAGGATTAGATACCCCGGTAGTCC</w:t>
      </w:r>
    </w:p>
    <w:p w14:paraId="6E691286">
      <w:pPr>
        <w:rPr>
          <w:rFonts w:hint="eastAsia"/>
        </w:rPr>
      </w:pPr>
      <w:r>
        <w:rPr>
          <w:rFonts w:hint="eastAsia"/>
        </w:rPr>
        <w:t>&gt;OTU020890</w:t>
      </w:r>
    </w:p>
    <w:p w14:paraId="4E4BBDBF">
      <w:pPr>
        <w:rPr>
          <w:rFonts w:hint="eastAsia"/>
        </w:rPr>
      </w:pPr>
      <w:r>
        <w:rPr>
          <w:rFonts w:hint="eastAsia"/>
        </w:rPr>
        <w:t>CCTACGGGTGGCTGCAGTGAGGAATATTGGTCAATGGCCGAGAGGCTGAACCAGCCAAGTCGCGTGAGGGAAGAATGTCCTAAGGATTGTAAACCTCTTTTGTCGGGGAGCAAAAAGGCTCTGCGGAGTCGTATTGAGAGTACCCGAAGAAAAAGCATCGGCTAACTCCGTGCCAGCAGCCGCGGTAATACGGAGGATGCGAGCGTTATCCGGATTTATTGGGTTTAAAGGGTGCGTAGGTGGGTTGGTAAGTCCGTGGTGAAATCCCCAAGCTTAACTTGGGAACTGCCGTGGATACTATCAATCTTGAATATCGTTGAGGTTAGCGGAATATGTCATGTAGCGGTGAAATGCTTAGATATGACATAGAACACCGATAGCGGAGGCAGCTAACTAAGCGATCATTGACACTGAGGCACGAAAGCGTGGGGAGCAAACAGGATTAGATACCCGAGTAGTCC</w:t>
      </w:r>
    </w:p>
    <w:p w14:paraId="1316AF72">
      <w:pPr>
        <w:rPr>
          <w:rFonts w:hint="eastAsia"/>
        </w:rPr>
      </w:pPr>
      <w:r>
        <w:rPr>
          <w:rFonts w:hint="eastAsia"/>
        </w:rPr>
        <w:t>&gt;OTU020891</w:t>
      </w:r>
    </w:p>
    <w:p w14:paraId="3BC5B2A0">
      <w:pPr>
        <w:rPr>
          <w:rFonts w:hint="eastAsia"/>
        </w:rPr>
      </w:pPr>
      <w:r>
        <w:rPr>
          <w:rFonts w:hint="eastAsia"/>
        </w:rPr>
        <w:t>CCTACGGGCGGCAGCAGTGGGGAATTTTGGACAATGGGCGAAAGCCTGATCCAGCCATGCCGCGTGCAGGATGAAGGCCTTCGGGTTGTAAACTGCTTTTGTACGGAACGAAACGGCTCTTTCTAATAAAGAGGGCTAATGACGGTACCGTAAGAATAAGCACCGGCTAACTACGTGCCAGCAGCCGCGGTAATACGTAGGTGGCAAGCGTTATCCGGAATTATTGGGCGTAAAGCGCGCGTAGGCGGCCATCTAAGTCAGACGTGAAATCCCCCGGCTTAACCTGGGAACTGCGTCTGATACTGGACGGCTTGAGTACAGATGAGGTAGGCGGAATTGACGGTGTAGCGGTGAAATGCATAGATATCGTCAAGAACACCGATAGCGAAGGCAGCTTACTAAGCTGTAACTGACGCTGAGGCACGAAAGTGTGGGGATCAAACAGGATTAGATACCCCGGTAGTCC</w:t>
      </w:r>
    </w:p>
    <w:p w14:paraId="5437B133">
      <w:pPr>
        <w:rPr>
          <w:rFonts w:hint="eastAsia"/>
        </w:rPr>
      </w:pPr>
      <w:r>
        <w:rPr>
          <w:rFonts w:hint="eastAsia"/>
        </w:rPr>
        <w:t>&gt;OTU020892</w:t>
      </w:r>
    </w:p>
    <w:p w14:paraId="3520DE14">
      <w:pPr>
        <w:rPr>
          <w:rFonts w:hint="eastAsia"/>
        </w:rPr>
      </w:pPr>
      <w:r>
        <w:rPr>
          <w:rFonts w:hint="eastAsia"/>
        </w:rPr>
        <w:t>CCTACGGGTGGCTGCAGTAGGGAATATTGGACAATGGATGGAAGTCTGAACCAGCCATGCCGCGTGCAGGAAGAAGGCCTTCTGGGTTGTAAACTGCTTTTGCCAGGGGATAAAATGACCGTGCGCGGTTAATTGAAGGTACCTGGTGAATAAGCCACGGCTAACTACGTGCCAGCAGCCGCGGTAATACGTAGGTGGCAAGCGTTGTTCGGATTCACTGGGCGTAAAGGGTGCGTAGGTGGTGAGGTAAGTCGGATGTGAAATCTCCGGGCTCAACCCCTTACACATTAGCAAAACTGCTCAGCTTGAGGACGAGAGAGGTCACTGGAATTCCTAGTGTAGGAGTGAAATCCGTAGATATTAGGAGGAACACCGATGGCGTAGGCAGGTGACTGGCTCGTTCCTGACACTAAGGCACGAAAGCGTGGGGAGCAAACGGGATTAGATACCCGTGTAGTCC</w:t>
      </w:r>
    </w:p>
    <w:p w14:paraId="312F7399">
      <w:pPr>
        <w:rPr>
          <w:rFonts w:hint="eastAsia"/>
        </w:rPr>
      </w:pPr>
      <w:r>
        <w:rPr>
          <w:rFonts w:hint="eastAsia"/>
        </w:rPr>
        <w:t>&gt;OTU020893</w:t>
      </w:r>
    </w:p>
    <w:p w14:paraId="2B8930B2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AGCCACTCGGGTTAATACCCCAGAGGGTGACGGTACCTCCAGAATAAGCCCCGGCCAACTACGTGCCAGCAGCCGCGGTGATACGTAGGGGGCAAGCGTTGTCCGGAATTATTGGGCGTAAAGAGCTCGTAGGCGGTTTGTCGCGTCGGCCGTGAAAACTTGGGGCTTAACCTCGAGACGTCGATGGAAACCATCTGGCTAGAGTCCGGAAGAGGAGAGTGGAATTCCCGGTGTAGCGGTGAAATGCGCAGATATCGGGAAGAACACCCGTGGCGAAGGCGGCTCTCTGGGACGGTACTGACGCTGAGACGCGAAAGCGTGGGGAGCAAACAGGATTAGATACCCTTGTAGTCC</w:t>
      </w:r>
    </w:p>
    <w:p w14:paraId="43812F11">
      <w:pPr>
        <w:rPr>
          <w:rFonts w:hint="eastAsia"/>
        </w:rPr>
      </w:pPr>
      <w:r>
        <w:rPr>
          <w:rFonts w:hint="eastAsia"/>
        </w:rPr>
        <w:t>&gt;OTU020894</w:t>
      </w:r>
    </w:p>
    <w:p w14:paraId="62B1547B">
      <w:pPr>
        <w:rPr>
          <w:rFonts w:hint="eastAsia"/>
        </w:rPr>
      </w:pPr>
      <w:r>
        <w:rPr>
          <w:rFonts w:hint="eastAsia"/>
        </w:rPr>
        <w:t>CCTACGGGGGGCAGCAGTAGGGAATATTGGGCAATGGACGGAAGTCTGACCCAGCCATGCCGCGTGAAGGAAGAAGGCCTTCTGGGTTGTAAACTTCTTTTATCTAGGAAGAAAACGTCCCTGCGGGGAAAACTGACGGTACTAGATGAATAAGCACCGGCTAACTCCGTGCCAGCAGCCGCGGTAATACGGAGGGTGCAAACGTTGTTCGGAATTACTGGGCGTAAAGGGTGCGTAGGTGGTTGTATAAGTTATCTGTGAAATCCCCGGGCTTAACCTGGGCAGGTCAGATAAGACTGTATGACTCGAGTATGGGAGAGGGTAGTGGAATTTCCGGTGTAGCGGTGAAATGCGTAGAGATCGGAAGGAACACCAGTGGCGAAGGCGGCTACCTGGCCTAATACTGACACTGAGGCACGAAAGCGTGGGGAGCAAACAGGATTAGATACCCGAGTAGTCC</w:t>
      </w:r>
    </w:p>
    <w:p w14:paraId="3EE93D38">
      <w:pPr>
        <w:rPr>
          <w:rFonts w:hint="eastAsia"/>
        </w:rPr>
      </w:pPr>
      <w:r>
        <w:rPr>
          <w:rFonts w:hint="eastAsia"/>
        </w:rPr>
        <w:t>&gt;OTU020895</w:t>
      </w:r>
    </w:p>
    <w:p w14:paraId="54DE0A2E">
      <w:pPr>
        <w:rPr>
          <w:rFonts w:hint="eastAsia"/>
        </w:rPr>
      </w:pPr>
      <w:r>
        <w:rPr>
          <w:rFonts w:hint="eastAsia"/>
        </w:rPr>
        <w:t>CCTACGGGCGGCTGCAGTCGAGAATCTTCCGCAATGGGCGCAAGCCTGACGGAGCGACGCCGCGTGCAGGATGAAGGCCCTCGGGTTGTAAACTGCTGTTATCTGTTAAGAATCGTATATTGTTAATAGCGATAGACGTGACAAAGGCAGAAGAGGAAGTCACGGCTAACTTCGTGCCAGCAGCCGCGGTAAGACGAAGGTGGCAAGCGTTGCTCGGAATTACTGGGCGTAAAGCGCGCGCAGGCGGCCCGGTAAGTCGGATGTGAAAACACGAGGCTCAACCTCGTGCCTGCATTCGATACTGCCGGGCTCGAGGCAGGTAGGGGAGATCGGAATTCCCGGTGTAGCGGTGAAATGCGCAGATATCGGGAGGAACACCGGTGGCGAAGGCGGATCTCTGGGCCTGTCCTGACGCTCAGGCGCGAAAGCTGGGGGAGCGAACAGGATTAGATACCCGGGTAGTCC</w:t>
      </w:r>
    </w:p>
    <w:p w14:paraId="2BDCDDC6">
      <w:pPr>
        <w:rPr>
          <w:rFonts w:hint="eastAsia"/>
        </w:rPr>
      </w:pPr>
      <w:r>
        <w:rPr>
          <w:rFonts w:hint="eastAsia"/>
        </w:rPr>
        <w:t>&gt;OTU020896</w:t>
      </w:r>
    </w:p>
    <w:p w14:paraId="483D00EB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TAGCGGGGAAGATAATGACGGTACCCGCAGAATAAGCCCCGGCTAACTTCGTGCCAGCAGCCGCGGTAATACGAAGGGGGCTAGCGTTGCTCGGAATTACTGGGCGTAAAGCGCACGCAGGCGGCTGCGTAAGTCTGTTGTGAAAGCTCCCGGCTCAACTGGGAGAGGCCAACGGAAACTGCCAGGCTGGAGTGTGGTAGGGGGATCTGGAATTCCTGGTGTAGCGGTGGAATGCGCAGATATCAGGAGGAACACCGGTGGCGAAGGCGGGATCCTGGGCCAGTACTGACGCTGAGGAGCGAAAGCGTGGGGAGCAAACAGGATTAGATACCCTTGTAGTCC</w:t>
      </w:r>
    </w:p>
    <w:p w14:paraId="6BABE591">
      <w:pPr>
        <w:rPr>
          <w:rFonts w:hint="eastAsia"/>
        </w:rPr>
      </w:pPr>
      <w:r>
        <w:rPr>
          <w:rFonts w:hint="eastAsia"/>
        </w:rPr>
        <w:t>&gt;OTU020897</w:t>
      </w:r>
    </w:p>
    <w:p w14:paraId="72196405">
      <w:pPr>
        <w:rPr>
          <w:rFonts w:hint="eastAsia"/>
        </w:rPr>
      </w:pPr>
      <w:r>
        <w:rPr>
          <w:rFonts w:hint="eastAsia"/>
        </w:rPr>
        <w:t>CCTACGGGGGGCTGCAGTTAGGAATATTGGACAATGGGCGAAAGCCTGATCCAGCCATGCCGCGTGTGTGACGAAGGCCTTAGGGTTGTAAAGCACTTTCGTCTGTGAAGATAATGACAGTAGCAGAAGAAGAAGCTCCGGCTAAATTCGTGCCAGCAGCCGCGGTAATACGAATGGAGCGAGCGTTGTTCGGAATCACTGGGCGTAAAGGGTGCGCAGGCGGTCGTAAAAGTTAGAAGTGAAAGCCCAGGGCTCAACCTTGGAATTGCATTCGAGACTGAATAGCTAGGGTACGGTAGAGGGAAGTGGAATTTCCGGTGTAGCGGTGAAATGCGTAGATATATGGAGGAATACCGGTGGCGAAAGCGACTTCCTGGACCAATACTGACGCTCATGTGCGAAAGCGTGGGGAGCAAACAGGATTAGATACCCCGGTAGTCC</w:t>
      </w:r>
    </w:p>
    <w:p w14:paraId="247C88FA">
      <w:pPr>
        <w:rPr>
          <w:rFonts w:hint="eastAsia"/>
        </w:rPr>
      </w:pPr>
      <w:r>
        <w:rPr>
          <w:rFonts w:hint="eastAsia"/>
        </w:rPr>
        <w:t>&gt;OTU020898</w:t>
      </w:r>
    </w:p>
    <w:p w14:paraId="57BEAEDD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CGGGAAGAATAAGTAAGAGCTAACATCTCTTACGATGACGGTACTGTTTGTAAGCTCCGGCTAACTCCGTGCCAGCAGCCGCGGTAATACGGAGGGGGCTAGCGTTGTTCGGAATTACTGGGCGTAAAGCGCACGTAGGCGGCTTTGTAAGTTAGAGGTGAAAGCCCGGGGCTCAACCCCGGAACTGCATTCGAAACTGTCTCGCTTGAGTACGGGAGAGGGTCGTGGAATTCCTGGTGTAGAGGTGAAATTCGTAGATATTCGGAAGAACACCAGTGGCGAAGGCGACTCACTGGACACATATTGACGCTGAGGTGCGAAAGCGTGGGGAGCAAACAGGATTAGATACCCGAGTAGTCC</w:t>
      </w:r>
    </w:p>
    <w:p w14:paraId="0D9E45E1">
      <w:pPr>
        <w:rPr>
          <w:rFonts w:hint="eastAsia"/>
        </w:rPr>
      </w:pPr>
      <w:r>
        <w:rPr>
          <w:rFonts w:hint="eastAsia"/>
        </w:rPr>
        <w:t>&gt;OTU020899</w:t>
      </w:r>
    </w:p>
    <w:p w14:paraId="34A8B657">
      <w:pPr>
        <w:rPr>
          <w:rFonts w:hint="eastAsia"/>
        </w:rPr>
      </w:pPr>
      <w:r>
        <w:rPr>
          <w:rFonts w:hint="eastAsia"/>
        </w:rPr>
        <w:t>CCTACGGGGGGCAGCAGTGGGGAATTTTGCGCAATGGGCGAAAGCCTGACGCAGCAACGCCGCGTGTGTGATGAAGGTCTTCGGATTGTAAAGCACTTTCGACCGGGACGAAAAAATACTGGCTAACATCCAGTATCTTGACGGTACCGGGAGAAGAAGCACCGGCTAACTCTGTGCCAGCAGCCGCGGTAATACGAACTGCGCGAACGTTATTCGGAATCACTGGGCTTACAGGGTGTGTAGGCGGCCTGTTAAGCAGGGTGTGAAATCCCCCGGCCCAACCGGGGAATGGCGCTCTGGACTGGCGGGCTTGAGTGCGCTAGGGGTGTGCGGAACTTCCGGTGGAGCGGTGAAATGCGCAGATATCGGGAGGAACACCAGTAGCGAAGGCGGCTCGCTGGGCCGTTCCTGACGCTGAGACGCGAAAGCTAGGGGAGCGAACAGGATTAGATACCCTTGTAGTCC</w:t>
      </w:r>
    </w:p>
    <w:p w14:paraId="635DB26E">
      <w:pPr>
        <w:rPr>
          <w:rFonts w:hint="eastAsia"/>
        </w:rPr>
      </w:pPr>
      <w:r>
        <w:rPr>
          <w:rFonts w:hint="eastAsia"/>
        </w:rPr>
        <w:t>&gt;OTU020900</w:t>
      </w:r>
    </w:p>
    <w:p w14:paraId="418373A9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GCTCTTTTGTCCGGAAAGAAAAGCCTTCGGTTAATACCCGGGGGTGATGACGGTACCGGAAGAATAAGCACCGGCTAACTTCGTGCCAGCAGCCGCGGTAATACGAAGGGTGCAAGCGTTACTCGGAATTACTGGGCGTAAAGCGTGCGTAGGTGGTTCGTTAAGTCTGATGTGAAAGCCCCCGGCTTAACCGGGGAGGGTCATTGGAAACTGGGAGACTTGAGTGCAGGAGAGGGAAGTGGAATTCCAGGTGTAGCGGTGAAATGCGTAGATATGATGTAGAACACCGATTGCGAAGGCAGCTCGCTAACCGATTATTGACGCTGAGGCACGAAAGCGTGGGGATCAAACAGGATTAGATACCCGTGTAGTCC</w:t>
      </w:r>
    </w:p>
    <w:p w14:paraId="3443F6B2">
      <w:pPr>
        <w:rPr>
          <w:rFonts w:hint="eastAsia"/>
        </w:rPr>
      </w:pPr>
      <w:r>
        <w:rPr>
          <w:rFonts w:hint="eastAsia"/>
        </w:rPr>
        <w:t>&gt;OTU020901</w:t>
      </w:r>
    </w:p>
    <w:p w14:paraId="230BF6DA">
      <w:pPr>
        <w:rPr>
          <w:rFonts w:hint="eastAsia"/>
        </w:rPr>
      </w:pPr>
      <w:r>
        <w:rPr>
          <w:rFonts w:hint="eastAsia"/>
        </w:rPr>
        <w:t>CCTACGGGTGGCTGCAGTAAGGAATATTGCGCAATGGACGAAAGTCTGACGCAGCGACGCCGCGTGGGGGATGAAGGTCTTCGGATTGTAAACCCCTTTCGGGAGGGAAGATGGAACGAGCAATCGTTCGGACGGTACCTCCAGAAGCAGCCACGGCCAACTTCGTGCCAGCAGCCGCGGTAATACGAAGGTGGCAAGCGTTGTTCGGATTCACTGGGCGTAAAGCGCACGTAGGCGGACTCTTAAGTCGGTGGTGAAATCCTGGAGCTCAACTCCAGAACTGCCTTCGATACTGAGAGTCTCGAGTCCGGGAGAGGTGAGTGGAACTGCGAGTGTAGAGGTGAAATTCGTAGATATTCGCAAGAACACCGGTGGCGAAGGCGGCCAACTGGTCCGGTTCTGACGCTGAGGCGCGAAAGCGTGGGGAGCAAACAGGATTAGATACCCCGGTAGTCC</w:t>
      </w:r>
    </w:p>
    <w:p w14:paraId="3E6560F2">
      <w:pPr>
        <w:rPr>
          <w:rFonts w:hint="eastAsia"/>
        </w:rPr>
      </w:pPr>
      <w:r>
        <w:rPr>
          <w:rFonts w:hint="eastAsia"/>
        </w:rPr>
        <w:t>&gt;OTU020902</w:t>
      </w:r>
    </w:p>
    <w:p w14:paraId="32EEA216">
      <w:pPr>
        <w:rPr>
          <w:rFonts w:hint="eastAsia"/>
        </w:rPr>
      </w:pPr>
      <w:r>
        <w:rPr>
          <w:rFonts w:hint="eastAsia"/>
        </w:rPr>
        <w:t>CCTACGGGGGGCTGCAGTAGGGAATTTTCCACAATGGGGGCAACCCTGACGCAGCAACGCCGCGTGTGTGATGAAGGTCTTCGGATTGTAAAGCACTTTCGGCCGGGACGAAAACCCGTCTGCTAACATCAGGCGGCTTGACGGTACCGGAAGAAGAAGCACCGGCTAACTTCGTGCCAGCAGCCGCGGTAATACGAAGGGTGCAAGCGTTAGTCGGAATTACTGGGCGTAAAGCGTGCGTAGGTGGTTTCTTAAGTCCGTTGTGAAAGCCCTGGGCTCAACCTGGGAACGGCAGTGGATACTGAGAGGCTAGAGTGTGTCAGAGGATGGTGGAATTCCCGGTGTAGCGGTGAAATGCGTAGAGATCGGGAGGAACACCAGTGGCGAAAGCGGCGCTCTGGGCCAAAACTGACGCTGAGGGGCGAAAGCGTGGGGAGCGAACGGGATTAGATACCCCGGTAGTCC</w:t>
      </w:r>
    </w:p>
    <w:p w14:paraId="69D72DB1">
      <w:pPr>
        <w:rPr>
          <w:rFonts w:hint="eastAsia"/>
        </w:rPr>
      </w:pPr>
      <w:r>
        <w:rPr>
          <w:rFonts w:hint="eastAsia"/>
        </w:rPr>
        <w:t>&gt;OTU020903</w:t>
      </w:r>
    </w:p>
    <w:p w14:paraId="30F4858E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GTGCGGCGGCGAATAGCCGTCCGTACTGACGGTACCTCCACAAGAAGCCCCGGCTAACTACGTGCCAGCAGCCGCGGTAATACGTAGGGGGCTAGCGTTGTCCGGAATCATTGGGCGTAAAGGGCGCGTAGGCGGTTGGGTAAGTCGGGTGTGAAAGCCCTGGGCTTAACCTGGGAATGGCATTCGAGACTACCTAGCTAGAGTCTGGTAGGGGGATCTGGAATTCCTGGTGTAGCGGTGGAATGCGCAGATATCAGGAGGAACACCGGTGGCGAAGGCGGGTCTCTGGGCCGATACTGACGCTGAGGAGCGAAAGCGTGGGGAGCGAACAGGATTAGATACCCTAGTAGTCC</w:t>
      </w:r>
    </w:p>
    <w:p w14:paraId="1F7EA5B5">
      <w:pPr>
        <w:rPr>
          <w:rFonts w:hint="eastAsia"/>
        </w:rPr>
      </w:pPr>
      <w:r>
        <w:rPr>
          <w:rFonts w:hint="eastAsia"/>
        </w:rPr>
        <w:t>&gt;OTU020904</w:t>
      </w:r>
    </w:p>
    <w:p w14:paraId="769662F9">
      <w:pPr>
        <w:rPr>
          <w:rFonts w:hint="eastAsia"/>
        </w:rPr>
      </w:pPr>
      <w:r>
        <w:rPr>
          <w:rFonts w:hint="eastAsia"/>
        </w:rPr>
        <w:t>CCTACGGGCGGCAGCAGTGGGGAATTTTGGACAATGGGGGCAACCCTGATCCAGCCATTCCGCGTGCAGGATGAAGGCCCTCGGGTTGTAAACTGCTTTTGTACGGAACGAAACGCGCTGAGTTAATACCTCGGGCTAATGACGGTACCGTAAGAATAAGCACCGGCTAACTACGTGCCAGCAGCCGCGGTAATACGTAGGGTGCGAGCGTTAATCGGAATTACTGGGCGTAAAGCGTGCGCAGGCGGTCGGGTGTGTCAGATGTGAAATCCCGAGGCTCAACCTCGGAACTGCGTCTGAAACTACTCGACTAGAGTACTGGAGAGGGAAACGGAATTCACGGTGTAGCAGTGAAATGCGTAGATATCGTGAGGAACACCAGAGGCGAAGGCGGTTTCCTGGACAGTTACTGACGCTCAGGCACGAAAGCATGGGGAGCAAAAGGGATTAGATACCCCTGTAGTCC</w:t>
      </w:r>
    </w:p>
    <w:p w14:paraId="7C6A8396">
      <w:pPr>
        <w:rPr>
          <w:rFonts w:hint="eastAsia"/>
        </w:rPr>
      </w:pPr>
      <w:r>
        <w:rPr>
          <w:rFonts w:hint="eastAsia"/>
        </w:rPr>
        <w:t>&gt;OTU020905</w:t>
      </w:r>
    </w:p>
    <w:p w14:paraId="1449F91D">
      <w:pPr>
        <w:rPr>
          <w:rFonts w:hint="eastAsia"/>
        </w:rPr>
      </w:pPr>
      <w:r>
        <w:rPr>
          <w:rFonts w:hint="eastAsia"/>
        </w:rPr>
        <w:t>CCTACGGGTGGCAGCAGTGGGGAATCTTGCGCAATGGGCGAAAGCCTGACGCAGCAACGCCGCGTGGAGGATGACGGCCTTCGGGTTGTAAACTCCTTTGGACGCAGACGAGGAAGGACGGTATGCGTCAAACAAGTCACGGCTAACTACGTGCCAGCAGCCGCGGTAAAACGTAGGTGGCAAGCGTTATCCGGATTTACTGGGCGTAAAGCGTGTGCAGACGGGTGTTCAAGTGGTGTATGAAATCGCTCGGCTCAACCGGGCGCGGTTATGCCAGACTGGATACCTGGAGACAGAGAGAGGGACGTGGAATTCCGGGTGTAGTGGTGAAATGCGTAGAGATCCGGAGGAACCCCTGAGGCGAAGGCGGCGTCCTGGATTGGCATTGACGCTGAGGAGCGAAAGCCAGGGGAGCAAACGGGATTAGATACCCCAGTAGTCC</w:t>
      </w:r>
    </w:p>
    <w:p w14:paraId="116816B9">
      <w:pPr>
        <w:rPr>
          <w:rFonts w:hint="eastAsia"/>
        </w:rPr>
      </w:pPr>
      <w:r>
        <w:rPr>
          <w:rFonts w:hint="eastAsia"/>
        </w:rPr>
        <w:t>&gt;OTU020906</w:t>
      </w:r>
    </w:p>
    <w:p w14:paraId="60A62C8B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TGTAAACTCCTGTCAGGGGGAACGACGGGGAAAGGGTGATAAGTCCTTTCCTCCAGACGGTACCTCCAAAGGAAGCCCCGGCTAATTCCGTGCCAGCAGCCGCGGTAATACGGAGGGTGCGAGCGTTGTCCGGAATCACTGGGCGTAAAGGGCGCGTAGGCGGCGCGACAAGGCGGCGGTGAAAGTCCGGGGCTCAACCCCGGATCGGCCGTGGCGACTGTCGCGCTGGAGCACAGTAGAGGCGGGTGGAATTCCGGGTGTAGCGGTGGAATGCGTAGAGATCAGGAGGAACACCGATAGCGAAGGCAGCTCGCTGGGACGGTACTGACGCTGAGGCGCGAAAGCGTGGGGAGCAAACAGGATTAGATACCCTTGTAGTCC</w:t>
      </w:r>
    </w:p>
    <w:p w14:paraId="6797A762">
      <w:pPr>
        <w:rPr>
          <w:rFonts w:hint="eastAsia"/>
        </w:rPr>
      </w:pPr>
      <w:r>
        <w:rPr>
          <w:rFonts w:hint="eastAsia"/>
        </w:rPr>
        <w:t>&gt;OTU020907</w:t>
      </w:r>
    </w:p>
    <w:p w14:paraId="526F7B8F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ATTGTAAACCTCTGTCACCGGGGAAGAAACGCTTCAGGTTAATAGTCTGAAGCCTGACTTAACCCGGAGAGGAAGCAGTGGCTAACTCTGTGCCAGCAGCCGCGGTAATACGGAAGGGGCGAGCGTTGTTCGGAATCATTGGGCGTAAAGGGCGTGTAGGCGGTTTCATGTGTCCGCTGTGAAAGAACACGGCTCAACCGTGTCGAGCGGCGGAAACTGTGAGACTTGAGGCTGGGAGGGGCTGGTGGAATTCCCTGTGTAGCGGTGAAATGCGCAGATATCGGGAAGAACACCCGTGGCGAAGGCGGTTCTCTGGGACGGTACTGACGCTGAGACGCGAAAGCGTGGGGAGCGAACAGGATTAGATACCCTAGTAGTCC</w:t>
      </w:r>
    </w:p>
    <w:p w14:paraId="44B733FC">
      <w:pPr>
        <w:rPr>
          <w:rFonts w:hint="eastAsia"/>
        </w:rPr>
      </w:pPr>
      <w:r>
        <w:rPr>
          <w:rFonts w:hint="eastAsia"/>
        </w:rPr>
        <w:t>&gt;OTU020908</w:t>
      </w:r>
    </w:p>
    <w:p w14:paraId="69452F3C">
      <w:pPr>
        <w:rPr>
          <w:rFonts w:hint="eastAsia"/>
        </w:rPr>
      </w:pPr>
      <w:r>
        <w:rPr>
          <w:rFonts w:hint="eastAsia"/>
        </w:rPr>
        <w:t>CCTACGGGGGGCAGCAGTAGGGAATATTGGGCAATGGGCGCAAGCCTGACCCAGCCATGCCGCGTGCAGGAAGAAGGCCCTCTGGGTTGTAAACTGCTTTTGACGGGGAAGAAACGACTCTTGCGAGAGGCATTGACGGTACCCGCAGAATAAGCACCGGCTAACTCCGTGCCAGCAGCCGCGGTAATACGGAGGGTGCAAGCGTTGTCCGGATTTATTGGGTTTAAAGGGTGCGTAGGCGGCCTAGTAAGTCGGCGGTGAAAGCCCGGGGCTCAACCCCGGAACTGCCATCGATACTGCTAATCTTGAGTTCTAGAGAGGATGGCGGAATTCCAGGTGTAGAAGTGAAATTCGTAGATATCTGGAGGAACACCGGAGGCGAAAGCGGCTATCTGGCTAGACACTGACGCTGAGCAGCGAAAGCGTGGGGAGCAAACAGGATTAGATACCCTAGTAGTCC</w:t>
      </w:r>
    </w:p>
    <w:p w14:paraId="43D0951F">
      <w:pPr>
        <w:rPr>
          <w:rFonts w:hint="eastAsia"/>
        </w:rPr>
      </w:pPr>
      <w:r>
        <w:rPr>
          <w:rFonts w:hint="eastAsia"/>
        </w:rPr>
        <w:t>&gt;OTU020909</w:t>
      </w:r>
    </w:p>
    <w:p w14:paraId="4E89CCB5">
      <w:pPr>
        <w:rPr>
          <w:rFonts w:hint="eastAsia"/>
        </w:rPr>
      </w:pPr>
      <w:r>
        <w:rPr>
          <w:rFonts w:hint="eastAsia"/>
        </w:rPr>
        <w:t>CCTACGGGCGGCAGCAGTAGGGAATCTTCCACAATGGGCGAAAGCCTGACGGAGCAACGCCGCGTGAGTGATGAAGGTTTTCGGATCGTAAAACTCTGTTGTTAGGGAAGAACACCCGGGAGAGGATCCCGGTTTGACGGTACCTAACGAGGAAGCCCCGGCTAACTACGTGCCAGCAGCCGCGGTAATACGTAGGGGGCAAGCGTTGTCCGGAATTATTGGGCGTAAAGCGCGCGCAGGCGGCCGGTTAAGTCAGGTGTGAAAGGCTGCGGCTCAACCGCAGAGCTGCATCTGAAACTGGTCGGCTTGAGTGCAGAAGAGGAGAGTGGAATTCCACGTGTAGCGGTGAAATGCGTAGAGATGTGGAGGAACACCAGTGGCGAAGGCGACTTTCTGGGCTGTAACTGACGCTGAGGCGCGAAAGCGTGGGGAGCAAACAGGATTAGATACCCCGGTAGTCC</w:t>
      </w:r>
    </w:p>
    <w:p w14:paraId="21206E81">
      <w:pPr>
        <w:rPr>
          <w:rFonts w:hint="eastAsia"/>
        </w:rPr>
      </w:pPr>
      <w:r>
        <w:rPr>
          <w:rFonts w:hint="eastAsia"/>
        </w:rPr>
        <w:t>&gt;OTU020910</w:t>
      </w:r>
    </w:p>
    <w:p w14:paraId="1324B523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CTTCGGGTTGTAAACCCCTTTCAGCAGGGACGAAACTGACGGTACCTGCAGAAGAAGCCCCGGCCAACTACGTGCCAGCAGCCGCGGTAATACGTAGGGGGCGAGCGTTGTCCGGATTTACTGGGCTTAAAGGGCGCGTAGGCGGCTTACAAAGTCAGGGGTGAAATCTTGCGGCTTAACCTTGGAACTGCCTTTGATACTGCAGGTCTGGAGTACGGGAGAGGTGAGTGGAATTCCGAGTGTAGAGGTGAAATTCGTAGATATTGGGAAGAACACCAGTGGCGAAGGCGGCTCACTGGCCCGCAACTGACGCTGAGGTGCGAAAGCGTGGGGAGCAAACAGGATTAGATACCCCAGTAGTCC</w:t>
      </w:r>
    </w:p>
    <w:p w14:paraId="1D9B2E1F">
      <w:pPr>
        <w:rPr>
          <w:rFonts w:hint="eastAsia"/>
        </w:rPr>
      </w:pPr>
      <w:r>
        <w:rPr>
          <w:rFonts w:hint="eastAsia"/>
        </w:rPr>
        <w:t>&gt;OTU020911</w:t>
      </w:r>
    </w:p>
    <w:p w14:paraId="7AA302DC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TTTTCGGAATGTAAACTTCGCAAGAACGGGAAGAATAAGTAGAAGATAATACCTTCTATGATGACGGTACCGTTTGTAAGCTCCGGCTAACTCCGTGCCAGCAGCAGCGGTAATACGAGTGCCCCGAGCGTTATCCGGAATCATTGGGCGTAAAGGGTGTGTAGGTGGTTGTGTTAGTCTTCTGTCAAATCTCCCGGCTCAACTGGGAACCTGCAGGGGAAACGGCATAACTTGAGGGTGCGAGGGGTGAATGGAACTCATGGAGTAGGGGTGAAATCCGTTGATATCATGGGGAACACCGAAAGCGAAGGCAATTCACTGGCGCATTTCTGACACTGAAACACGAAAGCGTGGGTAGCGAACGGGATTAGATACCCCTGTAGTCC</w:t>
      </w:r>
    </w:p>
    <w:p w14:paraId="1DE2D698">
      <w:pPr>
        <w:rPr>
          <w:rFonts w:hint="eastAsia"/>
        </w:rPr>
      </w:pPr>
      <w:r>
        <w:rPr>
          <w:rFonts w:hint="eastAsia"/>
        </w:rPr>
        <w:t>&gt;OTU020912</w:t>
      </w:r>
    </w:p>
    <w:p w14:paraId="416EF850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GGGGGACGAAACCCTGGTATTCCTACCAGATTGACGGTACCCTAGGAATAAGCACCGGCTAACTCCGTGCCAGCAGCCGCGGTAATACGGAGGGTGCAAGCGTTATCCGGATTCACTGGGTTTAAAGGGTGCGTAGGCGGCCTAAAAAGTTTTCGGTGAAACCCATGGGCTTAACCCATGGAGTGCCGAGAATACTGCTAGGCTTGAATTTCCTCTAGGCGGGCGGAATGGAAGGTGTAGCGGTGAAATGCATAGATATCGGGAAGAACACCCGTGGCGAAGGCGGCTCTCTGGGACGGTACTGACGCTGAGACGCGAAAGCGTGGGGAGCGAACAGGATTAGATACCCCGGTAGTCC</w:t>
      </w:r>
    </w:p>
    <w:p w14:paraId="79D5DF37">
      <w:pPr>
        <w:rPr>
          <w:rFonts w:hint="eastAsia"/>
        </w:rPr>
      </w:pPr>
      <w:r>
        <w:rPr>
          <w:rFonts w:hint="eastAsia"/>
        </w:rPr>
        <w:t>&gt;OTU020913</w:t>
      </w:r>
    </w:p>
    <w:p w14:paraId="6877C023">
      <w:pPr>
        <w:rPr>
          <w:rFonts w:hint="eastAsia"/>
        </w:rPr>
      </w:pPr>
      <w:r>
        <w:rPr>
          <w:rFonts w:hint="eastAsia"/>
        </w:rPr>
        <w:t>CCTACGGGAGGCAGCAGTTAGGAATTTTGGGCAATGGGCGAAAGCCTGACCCAGCAACGCCGCGTGGGTGATGAAGGCCTTCGGGTCGTAAAGCACTGTCGCGAGGGACGAATAAGGGACGGGCGAACAGTCCGTTTCGATGACGGTACCTCGAGAGGAAGCACCGGCTAACTTCGTGCCAGCAGCCGCGGTAATACGAAGGGGGCAAGCGTTGTTCGGAATTACTGGGCGTAAAGGGCGCGTAGGCGGCTCTGATCGTCGGATGTGAAAGGCCTGGGCTCAACCTGGGAACGGCATCCGATACGGCGGAGCTCGAGTGTGGGAGAGGTTGGTGGAATTCCCAGTGTAGAGGTGAAATGCGTAGAGATCGGGAGGAACATCCGTGGCGAAGGCGGCCATCTGGACCAGCACTGACACTGAGGCACGAAAGCGTGGGGAGCAAACAGGATTAGATACCCGAGTAGTCC</w:t>
      </w:r>
    </w:p>
    <w:p w14:paraId="226A8438">
      <w:pPr>
        <w:rPr>
          <w:rFonts w:hint="eastAsia"/>
        </w:rPr>
      </w:pPr>
      <w:r>
        <w:rPr>
          <w:rFonts w:hint="eastAsia"/>
        </w:rPr>
        <w:t>&gt;OTU020914</w:t>
      </w:r>
    </w:p>
    <w:p w14:paraId="6AC2FF5D">
      <w:pPr>
        <w:rPr>
          <w:rFonts w:hint="eastAsia"/>
        </w:rPr>
      </w:pPr>
      <w:r>
        <w:rPr>
          <w:rFonts w:hint="eastAsia"/>
        </w:rPr>
        <w:t>CCTACGGGGGGCTGCAGTGGGGAATATTGCGCAATGGCCTAACGGCTGACGCAGCGACGCCGCGTGAGGGATGAAGCTTTTCGGAGTGTAAAACTCTGTTGCAAGGGAAGAACAAGTAGCGTAGTAACTGGCGCTACCTTGACGGTACCTTGTTAGAAAGCCACGGCTAACTACGTGCCAGCAGCCGCGGTAATACGTAGGTGGCAAGCGTTGTCCGGAATTATTGGGCGTAAAGCGCGCGCAGGTGGTTCCTTAAGTCTGATGTGAAATCCCTCGGCTCAACCGGGGAATTGCAGCGCAAACGGCGGGTCTTGAGGAAGGTATAGGTCGTTGGAACGATCGGTGGAGCGGTGAAATGCGTTGATATCGATCGGAACGCCGAAGGTGAAGACAAGCGACTGGGCCTTTCCTGACGCTCATGCACGAAAGCGTGGGGATCAAACAGGATTAGATACCCCAGTAGTCC</w:t>
      </w:r>
    </w:p>
    <w:p w14:paraId="1AAAE4B4">
      <w:pPr>
        <w:rPr>
          <w:rFonts w:hint="eastAsia"/>
        </w:rPr>
      </w:pPr>
      <w:r>
        <w:rPr>
          <w:rFonts w:hint="eastAsia"/>
        </w:rPr>
        <w:t>&gt;OTU020915</w:t>
      </w:r>
    </w:p>
    <w:p w14:paraId="372A2A31">
      <w:pPr>
        <w:rPr>
          <w:rFonts w:hint="eastAsia"/>
        </w:rPr>
      </w:pPr>
      <w:r>
        <w:rPr>
          <w:rFonts w:hint="eastAsia"/>
        </w:rPr>
        <w:t>CCTACGGGGGGCAGCAGTGGGGAATCTTGGACAATGGGCGAAAGCCTGATCCAGCCATGCCGCGTGAGTGAAGAAGGCCTTAGGGTTGTAAAGCTCTTTCGTCCGGGACGATAATGACGGTACCGGAAGAAGAAGCCCCGGCTAACTTCGTGCCAGCAGCCGCGGTAATACGAAGGGGGCTAGCGTTGTTCGGAATCACTGGGCGTAAAGGGCGCGTAGGCGGCAATTCAAGTCATCTGTGAAATCTCCGGGCTTAACTCGGAACGGTCAGATGATACTGCTTTGCTAGAGTGCGGAAGGGGCAATCGGAATTCCTGGTGTAGCGGTGAAATGCGCAGATATCAGGAGGAATACCCGTGGCGAAAGCGGCTCTCTGGGACGGTACTGACGCTGAGACGCGAAAGCGTGGGGAGCAAACAGGATTAGATACCCCTGTAGTCC</w:t>
      </w:r>
    </w:p>
    <w:p w14:paraId="503F962B">
      <w:pPr>
        <w:rPr>
          <w:rFonts w:hint="eastAsia"/>
        </w:rPr>
      </w:pPr>
      <w:r>
        <w:rPr>
          <w:rFonts w:hint="eastAsia"/>
        </w:rPr>
        <w:t>&gt;OTU020916</w:t>
      </w:r>
    </w:p>
    <w:p w14:paraId="75318650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TCCTCTGGATTGTAAACTTCTTTTATCTGGGAAGAAATGGTTGCTTTCTAGCGATCTTGACGGTACCAGATGAATAAGCACCGGCTAACTCTGTGCCAGCAGCCGCGGTAATACAGAGGTCCCGAGCGTTGTTCGGATTCATTGGGCGTAAAGAGAACGTAGGTGGCTTGTTAAGTTCGATCTTAAAGACCGGGGCTCAACCCCGGGAATGGATTGAAGACTGGCAGGCTAGAGGATGTTAGAGGACGGTGGAATTCCCAGTGTAGCGGTGAAATGCGTAGATATTGGGAGGAACACCAGTGGCGAAAGCGGCCGTCTGGAACATTCCTGACACTGAGGTTCGAAAGCTCGGGGAGCAAACAGGATTAGATACCCCAGTAGTCC</w:t>
      </w:r>
    </w:p>
    <w:p w14:paraId="3EDB972A">
      <w:pPr>
        <w:rPr>
          <w:rFonts w:hint="eastAsia"/>
        </w:rPr>
      </w:pPr>
      <w:r>
        <w:rPr>
          <w:rFonts w:hint="eastAsia"/>
        </w:rPr>
        <w:t>&gt;OTU020917</w:t>
      </w:r>
    </w:p>
    <w:p w14:paraId="4A93F0E9">
      <w:pPr>
        <w:rPr>
          <w:rFonts w:hint="eastAsia"/>
        </w:rPr>
      </w:pPr>
      <w:r>
        <w:rPr>
          <w:rFonts w:hint="eastAsia"/>
        </w:rPr>
        <w:t>CCTACGGGTGGCTGCAGTGGGGAATATTGGACAATGGGCGAAAGCCTGATCCAGCCATGCCGCGTGGGGGATGAAGGCCTTCGGGTTGTAAACCCCTTTAGGGAGGGACGAAATTGACGGTACCTCCAGAATAAGCACCGGCTAACTCTGTGCCAGCAGCCGCGGTAAGACGAACCGTGCGAACGTTGTTCGGAATCACTGGGCTTAAAGGGCGCGTAGGCGGTTTACCAAGTCGGGGTTGAAATCTTTCGGCCTAACCGGAAAAGTGGCTTCGATACTGGTAGACTGGAGGGAGGTAGGGGCATGTGGAACTTCCGGTGGAGCGGTGAAATGCGTTGAGATCGGAAGGAACGCCGGTGGCGAAAGCGACATGCTGGACCTCCCCTGACGCTGAGGCGCGAAAGCCAGGGGAGCGAACGGGATTAGAACCCCAGTAGTCC</w:t>
      </w:r>
    </w:p>
    <w:p w14:paraId="657A440D">
      <w:pPr>
        <w:rPr>
          <w:rFonts w:hint="eastAsia"/>
        </w:rPr>
      </w:pPr>
      <w:r>
        <w:rPr>
          <w:rFonts w:hint="eastAsia"/>
        </w:rPr>
        <w:t>&gt;OTU020918</w:t>
      </w:r>
    </w:p>
    <w:p w14:paraId="30D7F984">
      <w:pPr>
        <w:rPr>
          <w:rFonts w:hint="eastAsia"/>
        </w:rPr>
      </w:pPr>
      <w:r>
        <w:rPr>
          <w:rFonts w:hint="eastAsia"/>
        </w:rPr>
        <w:t>CCTACGGGCGGCAGCAGTCGGGAATTTTGGGCAATGGGCGAAAGCCTGACCCAGCAACGCCGCGTGGGTGACGAAGGCCTTCGGATCGTAAAGCACTGTCGCGAGGGACGAATAAGGGGCGGGCGAACAGTCCGCAACGATGACGGTACCTCGAGAGGAAGCACCGGCTAACTCTGTGCCAGCAGCCGCGGTAATACAGAGGGTGCGAGCGTTGCTCGGAATCACTGGGCGTAAAGCGCACGTAGGCGGCTCGAAAAGTCGGATGTGAAAGCCCTGGGCTCAACCTAGGAAGTGCATTCGAAACTGCCGAGCTTGAGTACGGGAGAGGGTTGCGGAATTCCCGGTGTAGAGGTGAAATTCGTAGATATCGGGAGGAACACCAGTGGCGAAGGCGGCAGCCTGGACCGATACTGACGCTGAGGAGCGAAAGCGTGGGGAGCGAACAGGATTAGATACCCGGGTAGTCC</w:t>
      </w:r>
    </w:p>
    <w:p w14:paraId="0365106C">
      <w:pPr>
        <w:rPr>
          <w:rFonts w:hint="eastAsia"/>
        </w:rPr>
      </w:pPr>
      <w:r>
        <w:rPr>
          <w:rFonts w:hint="eastAsia"/>
        </w:rPr>
        <w:t>&gt;OTU020919</w:t>
      </w:r>
    </w:p>
    <w:p w14:paraId="4F6F1967">
      <w:pPr>
        <w:rPr>
          <w:rFonts w:hint="eastAsia"/>
        </w:rPr>
      </w:pPr>
      <w:r>
        <w:rPr>
          <w:rFonts w:hint="eastAsia"/>
        </w:rPr>
        <w:t>CCTACGGGAGGCTGCAGTGGGGAATATTGCACAATGGGCGAAAGCCTGATGCAGCAACGCCGCGTGAGTGATGAAGGCCTTCGGGTTGTAAAGCACTTTTGTTCGGAAAGAAATCGCCCCGGTTAATACCTGGGGTGGATGACGGTACCGGAAGAATAAGCACCGGCTAACTACGTGCCAGCAGCCGCGGTAATACGTAGGGTGCAAGCGTTAATCGGAATTACTGGGCGTAAAGCGTGCGCAGGCGGTTGTGCAAGACAGATGTGAAATCCCCGGGCTTAACCTGGGAACTGCATCCGAGACTGCATGGCTAGAGTATGGGAGAGGGAAGTGGAATTTCAGGTGTAGCGGTGAAATGCGTAGAGATTAGGAAGAACACCAGTGGCGAAGGCGACTCTCTGGACCGTAACTGACGCTGAGGAGCGAAAGCGTGGGGAGCAAACAGGATTAGATACCCCAGTAGTCC</w:t>
      </w:r>
    </w:p>
    <w:p w14:paraId="71F24CDD">
      <w:pPr>
        <w:rPr>
          <w:rFonts w:hint="eastAsia"/>
        </w:rPr>
      </w:pPr>
      <w:r>
        <w:rPr>
          <w:rFonts w:hint="eastAsia"/>
        </w:rPr>
        <w:t>&gt;OTU020920</w:t>
      </w:r>
    </w:p>
    <w:p w14:paraId="12D78D64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ATCGTAAAGCTCTGTCGGCAGGAGAGACGGGGTGGTTGGCTAACATCCAACGGCCTTGACGGTACCTGCAAAGGAAGCACCGGCTAACTCTGTGCCAGCAGCCGCGGTAATACAGAGGGGGCGAGCGTTATTCGGAATTATTGGGCGTAAAGGGCGCGTAGGCGGCTTGACAAGTCCAAGGTGAAATCCCTCGGCTCAACCGAGGAACTGCCTTGGAAACTGTCTGGCTCGAGGCCGGGAGAGGGTAGTGGAATTCCCAGTGTAGCGGTGAAATGCGTAGATATTGGGAGGAACACCGGTGGCGAAGGCGGCTACCTGGACCGGATCTGACGCTGATGCGCGAAAGCGTGGGGAGCAAACAGGATTAGATACCCTTGTAGTCC</w:t>
      </w:r>
    </w:p>
    <w:p w14:paraId="02A86D37">
      <w:pPr>
        <w:rPr>
          <w:rFonts w:hint="eastAsia"/>
        </w:rPr>
      </w:pPr>
      <w:r>
        <w:rPr>
          <w:rFonts w:hint="eastAsia"/>
        </w:rPr>
        <w:t>&gt;OTU020921</w:t>
      </w:r>
    </w:p>
    <w:p w14:paraId="2695F74B">
      <w:pPr>
        <w:rPr>
          <w:rFonts w:hint="eastAsia"/>
        </w:rPr>
      </w:pPr>
      <w:r>
        <w:rPr>
          <w:rFonts w:hint="eastAsia"/>
        </w:rPr>
        <w:t>CCTACGGGTGGCTGCAGTGGGGAATCTTGCGCAATGGGCGAAAGCCTGACGCAGCGACGCCGCGTGAGGGAAGAAGGCCTTCGGGTTGTAAACCTCTTTCAGGAGGGACGAAGCCACTCGGGTTAATAGCCCAGAGGGTGACGGTACCTCCACAAGAAGCCCCGGCTAACTACGTGCCAGCAGCCGCGGTAATACGTAGGGGGCGAGCGTTGTCCGGAATTACTGGGCGTAAAGGGCGCGTAGGCGGTCCTTTAAGTCCGCGGTGAAAGACCGAGGCTCAACCTCGGGAGGTCCGCGGAGACTGGAGGACTGGAGTATCGGAGAGGAGTGCGGAATCCCTGGTGTAGCGGTGGAATGCGTAGATATCAGGGGGAACACCGATGGCGAAGGCAGCACTCTGGCCGGTAACTGACGCTGAGGCGCGAAAGCTGGGGGAGCGAACGGGATTAGATACCCTTGTAGTCC</w:t>
      </w:r>
    </w:p>
    <w:p w14:paraId="3E0A67EC">
      <w:pPr>
        <w:rPr>
          <w:rFonts w:hint="eastAsia"/>
        </w:rPr>
      </w:pPr>
      <w:r>
        <w:rPr>
          <w:rFonts w:hint="eastAsia"/>
        </w:rPr>
        <w:t>&gt;OTU020922</w:t>
      </w:r>
    </w:p>
    <w:p w14:paraId="12A1EC51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TGTTTCCGGGGTTAACAGCCTCGGGAAGTGACGGTACCCTCAAAGGAAGCACCGGCTAACTCTGTGCCAGCAGCCGCGGTAATACAGAGGGTGCTAGCGTTGTTCGGAATTATTGGGCGTAAAGCGCGCGCAGGCGGTTCCTTAAGTCTGATGTGAAAGCCCCCGGCTCAACCGGGGAGGGTCATTGGAAACTGGGAGACTTGAGTGCAGAAGAGAAGAGTGGAATTCCGCGTGTAGCAGTGAAATGCGTAGATATGCGGAGGAACACCGATGGCGAAGGCAATCCCCTGGGCCTGTACTGACGCTCATGCACGAAAGCGTGGGGAGCAAACAGGATTAGATACCCTTGTAGTCC</w:t>
      </w:r>
    </w:p>
    <w:p w14:paraId="4F729DDF">
      <w:pPr>
        <w:rPr>
          <w:rFonts w:hint="eastAsia"/>
        </w:rPr>
      </w:pPr>
      <w:r>
        <w:rPr>
          <w:rFonts w:hint="eastAsia"/>
        </w:rPr>
        <w:t>&gt;OTU020923</w:t>
      </w:r>
    </w:p>
    <w:p w14:paraId="00458BBD">
      <w:pPr>
        <w:rPr>
          <w:rFonts w:hint="eastAsia"/>
        </w:rPr>
      </w:pPr>
      <w:r>
        <w:rPr>
          <w:rFonts w:hint="eastAsia"/>
        </w:rPr>
        <w:t>CCTACGGGGGGCAGCAGTCGAGAATCTTCGGCAATGGACGCAAGTCTGACCGAGCGACGTCGCGTGCGGGTTAAGGCCTTCGGGTTGTAAACCGCTGTCAGTGGGGACGAACCCCGGGGGGAGGCAATGCCCCTCGGCTGACGGTACCCGCAGAATAAGCCCCGGCTAACTTCGTGCCAGCAGCCGCGGTAAGACGAAGGGGGCAAGCGTTGTTCGGAATGATTGGGCGTAAAGGGCGCGTAGGCGGCGCGACAAGGCGGCGGTGAAAGTCCGGGGCTCAACCCCGGATCGGCCGTGGCGACTGTCGCGCTGGAGCACAGTAGAGGCGGGTGGAATTCCGGGTGTAGCGGTGGAATGCGTAGATATCGGGAGGAACACCGGTGGCGAAGGCGGCTCTCTGGGCCTGTCCTGACGCTGAGGCGCGAAAGCGTGGGGAGCGAACAGGATTAGATACCCCTGTAGTCC</w:t>
      </w:r>
    </w:p>
    <w:p w14:paraId="1EC281BF">
      <w:pPr>
        <w:rPr>
          <w:rFonts w:hint="eastAsia"/>
        </w:rPr>
      </w:pPr>
      <w:r>
        <w:rPr>
          <w:rFonts w:hint="eastAsia"/>
        </w:rPr>
        <w:t>&gt;OTU020924</w:t>
      </w:r>
    </w:p>
    <w:p w14:paraId="353D01AD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CGGGAAGAACACCTGCGTAGCTAACATCTATGCAGGCTGACGGTACCGCTAAAGGAAGCCCCGGCTAACTCCGTGCCAGCAGCCGCGGTAATACGGGGGGGGCAAGCGTTAATCGGATTTACTGGGCGTAAAGCGCGCGTAGGCGGTGAACTTTGTCAGAGGTGAAAGCCTGGGGCTCAACTCCAGAATTGCCTTTGAAACGGGTTCGCTAGAGTCCGAGAGAGGATGGCGGAATTCCTAGTGTAGAGGTGAAATTCGTAGATATCAGGAGGAACACCGGTGGCGAAGGCGGCCACCTGGACAGTAACTGACGCTGAGGAGCGAAAGCTAGGGTAGCAAACGGGATTAGATACCCGGGTAGTCC</w:t>
      </w:r>
    </w:p>
    <w:p w14:paraId="4F2B3EFD">
      <w:pPr>
        <w:rPr>
          <w:rFonts w:hint="eastAsia"/>
        </w:rPr>
      </w:pPr>
      <w:r>
        <w:rPr>
          <w:rFonts w:hint="eastAsia"/>
        </w:rPr>
        <w:t>&gt;OTU020925</w:t>
      </w:r>
    </w:p>
    <w:p w14:paraId="4A57722A">
      <w:pPr>
        <w:rPr>
          <w:rFonts w:hint="eastAsia"/>
        </w:rPr>
      </w:pPr>
      <w:r>
        <w:rPr>
          <w:rFonts w:hint="eastAsia"/>
        </w:rPr>
        <w:t>CCTACGGGTGGCAGCAGTGGGGAATCTTGCGCAATGCGCGAAAGCGTGACGCAGCAACGCCGCGTGGGCGAAGAAGGCCTTCGGGTCGTAAAGCCCTTTCAGCAGGGACGAAGCTTCGGCAGCGAATAGCTGTCCGGAGTGACGGTACCATTCGTAAGCTCCGGCTAACTCCGTGCCAGCAGCCGCGGTAATACGGGGGGAGCAAGCGTTGTTCGGATTTACTGGGCGTAAAGGGCGCGTAGGCGGCGCAACAAGTCACTTGTGAAATCTCCGGGCTCAACCCGGAGGAGTCGGCCGAAACTGGTGTTCTTGAGGGAGGCAGAGGAGTCTGGAATTCCCGGTGTAGCGGTGAAATGTGTAGATATCTGGAGGAACACCAGTGGCGAAGGCGAGTCCCTGGACAATTCCTGACACTGAGGCACGAAAGCTAGGGGAGCAAACAGGATTAGATACCCTAGTAGTCC</w:t>
      </w:r>
    </w:p>
    <w:p w14:paraId="66D53AA2">
      <w:pPr>
        <w:rPr>
          <w:rFonts w:hint="eastAsia"/>
        </w:rPr>
      </w:pPr>
      <w:r>
        <w:rPr>
          <w:rFonts w:hint="eastAsia"/>
        </w:rPr>
        <w:t>&gt;OTU020926</w:t>
      </w:r>
    </w:p>
    <w:p w14:paraId="5223D4EA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TACGCCGCAAGGCGGGTGACGGTACCTCCAAAGGAAGCACCGGCTAACTCCGTGCCAGCAGCCGCGGTAATACGAAGGGTGCGAGCGTTGTTCGGAATTATTGGGCGTAAAGCGCACGTAGGCGGTTGGATAAGTCTGTCTGTGAAAGCCCGGGGCTCAACCCCGTGGATGGCAGGGGATACTGTCCGACTGGAGACAAGCAGAGGTTGGTAGAATTCCGGGTGTAGCGGTGAAATGCGCAGATATCGGGAGGAACACCAGTAGCGAAGGCGGCTCGCTGGGCCACACCTGACGCTGAGACGCGAAAGCGTGGGGAGCAAACAGGATTAGATACCCCAGTAGTCC</w:t>
      </w:r>
    </w:p>
    <w:p w14:paraId="21292CE7">
      <w:pPr>
        <w:rPr>
          <w:rFonts w:hint="eastAsia"/>
        </w:rPr>
      </w:pPr>
      <w:r>
        <w:rPr>
          <w:rFonts w:hint="eastAsia"/>
        </w:rPr>
        <w:t>&gt;OTU020927</w:t>
      </w:r>
    </w:p>
    <w:p w14:paraId="5D8ED8BE">
      <w:pPr>
        <w:rPr>
          <w:rFonts w:hint="eastAsia"/>
        </w:rPr>
      </w:pPr>
      <w:r>
        <w:rPr>
          <w:rFonts w:hint="eastAsia"/>
        </w:rPr>
        <w:t>CCTACGGGCGGCTGCAGTGGGGAATCTTGCGCAATGGCCGAAAGGCTGACGCAGCGACGCCGCGTGTGGGAGGAAGCCTTTCGGGGTGTAAACCACTGTTGCCCGGGACGAACAGCTCCTTCATGGAGCCTGACGGTACCGGGTGAGGAAGCTCCGGCTAACTCCGTGCCAGCAGCCGCGGTAATACGGAGGGAGCTAGCGTTGTTCGGAATTACTGGGCGTAAAGCGCACGTAGGTGGCGACGTAAGTCGGGTGTGAAAGCCCCGGGCTCAACCTGGGGACTGCACTTAATACTGGATGGCTTGAATTCGGGAGAGGATAGCGGAATTCCCAGTGTAGAGGTGAAATTCGTAGATATTGGGAAGAACACCGGTGGCGAAGGCGGCTATCTGGACCGACATTGACGCTGAGGCGCGAAAGCGTGGGGAGCAAACAGGATTAGATACCCTGGTAGTCC</w:t>
      </w:r>
    </w:p>
    <w:p w14:paraId="15F47951">
      <w:pPr>
        <w:rPr>
          <w:rFonts w:hint="eastAsia"/>
        </w:rPr>
      </w:pPr>
      <w:r>
        <w:rPr>
          <w:rFonts w:hint="eastAsia"/>
        </w:rPr>
        <w:t>&gt;OTU020928</w:t>
      </w:r>
    </w:p>
    <w:p w14:paraId="0A7C12F8">
      <w:pPr>
        <w:rPr>
          <w:rFonts w:hint="eastAsia"/>
        </w:rPr>
      </w:pPr>
      <w:r>
        <w:rPr>
          <w:rFonts w:hint="eastAsia"/>
        </w:rPr>
        <w:t>CCTACGGGAGGCAGCAGTCGAGGATCTTCGGCAATGGGCGCAAGCCTGACCGAGCGACGCCGCGTGTGGGATGACGGCCTTCGGGTTGTAAACCACTTTCAGCAGGGACGAAGCCTTACGGTGACGGTACCTGCAGAAGAAGGTCCGGCTAACTCCGTGCCAGCAGCCGCGGTAATACGGAGGGGGCTAGCGTTGTTCGGAATTACTGGGCGTAAAGCGCACGTAGGCGGACCAGAAAGTTGGGGGTGAAATCCCGGGGCTCAACCTCGGAACTGCCTTTGATACTGTTGGTCTCGAGTCCGATAGAGGTGGGTGGAATTCCTAGTGTAGAGGTGAAATTCGTAGATATTCGGAAGAACACCAGTGGCGAAGGCGACACACTGGCTCATTACTGACGCTGAGGCGCGAAAGCGTGGGGAGCAAACAGGATTAGATACCCCAGTAGTCC</w:t>
      </w:r>
    </w:p>
    <w:p w14:paraId="3F46331E">
      <w:pPr>
        <w:rPr>
          <w:rFonts w:hint="eastAsia"/>
        </w:rPr>
      </w:pPr>
      <w:r>
        <w:rPr>
          <w:rFonts w:hint="eastAsia"/>
        </w:rPr>
        <w:t>&gt;OTU020929</w:t>
      </w:r>
    </w:p>
    <w:p w14:paraId="539D7093">
      <w:pPr>
        <w:rPr>
          <w:rFonts w:hint="eastAsia"/>
        </w:rPr>
      </w:pPr>
      <w:r>
        <w:rPr>
          <w:rFonts w:hint="eastAsia"/>
        </w:rPr>
        <w:t>CCTACGGGGGGCTGCAGTAGGGAATATTGGTCAATGGGTGAGAGCCTGAACCAGCCATGCCGCGTGCAGGAAGACGGCCTTATGGGTTGTAAACTGCTTTTGTCAGGGGATAAAATCACCTTGCGAGGTGAATTGAAAGTACCTGTCGAATAAGCCACGGCTAACTACGTGCCAGCAGCCGCGGTAATACGTAGGTGGCAAGCGTTGTCCGGAATTATTGGGCGTAAAGCGCGCGCAGGCGGTCCTTTAAGTCTGATGTGAAATCTTGCGGCTCAACCGTAAGCGGTCATTGGAAACTGGGGGACTTGAGTGCAGGAGAGGAAAGCGGAATTCCACGTGTAGCGGTGAAATGCGTAGAGATGTGGAGGAACACCAGTGGCGAAGGCGGCGCTCTGGAACATTTCTGACGCTGAGGCTCGAAAGCGTGGGGAGCAAACAGGATTAGATACCCGTGTAGTCC</w:t>
      </w:r>
    </w:p>
    <w:p w14:paraId="5C753D19">
      <w:pPr>
        <w:rPr>
          <w:rFonts w:hint="eastAsia"/>
        </w:rPr>
      </w:pPr>
      <w:r>
        <w:rPr>
          <w:rFonts w:hint="eastAsia"/>
        </w:rPr>
        <w:t>&gt;OTU020930</w:t>
      </w:r>
    </w:p>
    <w:p w14:paraId="166C22D9">
      <w:pPr>
        <w:rPr>
          <w:rFonts w:hint="eastAsia"/>
        </w:rPr>
      </w:pPr>
      <w:r>
        <w:rPr>
          <w:rFonts w:hint="eastAsia"/>
        </w:rPr>
        <w:t>CCTACGGGAGGCAGCAGTTGGGAATCTTGCACAATGGGGGAAACCCTGAAGCAGCAACGCCGCGTGAGTGATGAAGGCTTTCGGGTCGTAAAGCTCTGTTGTACGGGAAAAACGAGTTTGGCGCAAATAGCTCCAGACAGTGATGGTACCGTATAAGAAAGGACCGGCTAACTTCGTGCCAGCAGCCGCGGTAATACGTAGGTGGCAAGCGTTGTCCGGATTTATTGGGTTTAAAGGGTGCGTAGGTGGTCTATTAAGTCAGTTCTGAAATATCCCGGCTTAACCGGGAGGGTGGGATTGATACTGATGGGCTTGAGTGGACTCGAGGTAGGCGGAATTGACGGTGTAGCGGTGAAATGCTTAGATATCGTCAAGAACACCGATAGTGTAGACAGCTTACTAGATTTCAACTGACGCTGAGGCACGAAAGTGTGGGGATCAAACAGGATTAGATACCCCTGTAGTCC</w:t>
      </w:r>
    </w:p>
    <w:p w14:paraId="053673E2">
      <w:pPr>
        <w:rPr>
          <w:rFonts w:hint="eastAsia"/>
        </w:rPr>
      </w:pPr>
      <w:r>
        <w:rPr>
          <w:rFonts w:hint="eastAsia"/>
        </w:rPr>
        <w:t>&gt;OTU020931</w:t>
      </w:r>
    </w:p>
    <w:p w14:paraId="49E76888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ATGGGACGAATGGATTGCGGGTGAACAGCCCGCGATCGTGACGGTACCGTTAAAGGAAACCCCGGCTAACTCCGTGCCAGCAGCCGCGGTAATACGAAGGGGGCTAGCGTTGCTCGGAATTACTGGGCGTAAAGGGCGCGTAGGCGGACAGCTTAGTCAGCTGTGAAAGCCCTGGGCTCAACCTGGGAACTGCAGTTGATACTGGCCGACTAGAGTACGAGAGAGGGAGGTAGAATTCCATGTGTAGCGGTGAAATGCGTAGATATAGGAAGGAACACCAGTGGCGAAGGCGACCACCTGGACTGATACTGACACTGAGGTGCGAAAGCGTGGGGAGCAAACAGGATTAGATACCCGAGTAGTCC</w:t>
      </w:r>
    </w:p>
    <w:p w14:paraId="1BA9D542">
      <w:pPr>
        <w:rPr>
          <w:rFonts w:hint="eastAsia"/>
        </w:rPr>
      </w:pPr>
      <w:r>
        <w:rPr>
          <w:rFonts w:hint="eastAsia"/>
        </w:rPr>
        <w:t>&gt;OTU020932</w:t>
      </w:r>
    </w:p>
    <w:p w14:paraId="2A64A0C3">
      <w:pPr>
        <w:rPr>
          <w:rFonts w:hint="eastAsia"/>
        </w:rPr>
      </w:pPr>
      <w:r>
        <w:rPr>
          <w:rFonts w:hint="eastAsia"/>
        </w:rPr>
        <w:t>CCTACGGGGGGCAGCAGTAAGGAATATTCCACAATGGGCGAAAGCCTGATGGAGCGACGCCGCGTGCGGGAGGAAGCCTTTCGGGGTGTAAACCGCTTTTCTTCCGGATGACACTCTTGGGTAACCCCCAAGATACGACAGTACGGAAGGAATAAGCCTCGGCTAACTACGTGCCAGCAGCCGCGGTAATACGGAGGGAGCTAGCGTTGTTCGGATATACTGGGCGTAAAGCGCACGTAGGCGGCGCCGCAAGTCAGGGGTGAAATCCCGGAGCTCAACTCCGGAACTGCCTTTCATACTGGCGATCTTTGAGTCCGGGAGAGGTGAGTGGAACTGCGAGTGTAGAGGTGAAATTCGTAGATATTCGCAAGAACACCAGTGGCGAAGGCGGCTCACTGGCCCGGTACTGACGCTGAGATACGAAAGCGTGGGGAGCAAACAGGATTAGATACCCCTGTAGTCC</w:t>
      </w:r>
    </w:p>
    <w:p w14:paraId="2256AC9A">
      <w:pPr>
        <w:rPr>
          <w:rFonts w:hint="eastAsia"/>
        </w:rPr>
      </w:pPr>
      <w:r>
        <w:rPr>
          <w:rFonts w:hint="eastAsia"/>
        </w:rPr>
        <w:t>&gt;OTU020933</w:t>
      </w:r>
    </w:p>
    <w:p w14:paraId="510A2398">
      <w:pPr>
        <w:rPr>
          <w:rFonts w:hint="eastAsia"/>
        </w:rPr>
      </w:pPr>
      <w:r>
        <w:rPr>
          <w:rFonts w:hint="eastAsia"/>
        </w:rPr>
        <w:t>CCTACGGGGGGCAGCAGTGGGGAATATTGGACAATGGGCGCAAGCCTGATCCAGCCATGCCGCGTGGGTGAAGAAGGCCTTCGGGTTGTAAAGCCCTTTTGTCCGGAAAGAAAAGTCTTCGGTTAATACCCGGGGATCCTGACGGTACCGGAAGAATAAGCACCGGCTAACTACGTGCCAGCAGCCGCGGTAATACGTAGGGCGCAAGCGTTATCCGGAATTATTGGGCGTAAAGAGCTCGTAGGCGGTTTGTCGCGTCTGCCGTGAAAGTCCGGGGCTCAACTCCGGATCTGCGGTGGGTACGGGCAGGCTAGAGTACCGAAGAGGGGGGTGGAATTCCCGGTGTAGCGGTGAAATGCGTAGATATCGGGAGGAACACCGGTGGCGAAGGCGGCCCCCTGGTCGGATACTGACGCTGAGACGCGAAAGCGTGGGGAGCAAACAGGATTAGATACCCGTGTAGTCC</w:t>
      </w:r>
    </w:p>
    <w:p w14:paraId="29DD5E31">
      <w:pPr>
        <w:rPr>
          <w:rFonts w:hint="eastAsia"/>
        </w:rPr>
      </w:pPr>
      <w:r>
        <w:rPr>
          <w:rFonts w:hint="eastAsia"/>
        </w:rPr>
        <w:t>&gt;OTU020934</w:t>
      </w:r>
    </w:p>
    <w:p w14:paraId="76CC7BE9">
      <w:pPr>
        <w:rPr>
          <w:rFonts w:hint="eastAsia"/>
        </w:rPr>
      </w:pPr>
      <w:r>
        <w:rPr>
          <w:rFonts w:hint="eastAsia"/>
        </w:rPr>
        <w:t>CCTACGGGTGGCTGCAGTGGGGAATTTTGGGCAATGGGCGCAAGCCTGACCCAGCAACGCCGCGTGAGGGAGGAAATCCTTCGGGATGTAAACCTCACAAGCAAGGGAAGAGAGTGAGAGGGCCAATACCCTTCTCATACGACGGTACCTTGCGTAAGCCACGGCTAACTACGTGCCAGCAGCCGCGGTAATACGTAGGTGGCAAGCGTTGTTCGGAATTATTGGGCGTAAAGGGCGCGTAGGCGGCTTGGCAAGTCGAGTGTGAAATCCCTTGGCTTAACTGAGGAATGGCGCTCGAAACTACCTCGCTAGAGGGCGGGAGAGGGAAGTGGAACTCTCGGTGTAGAGGTGAAATTCGTAGATATCAGGAGGAACACCGGTGGCGAAGGCGGCTTTCTGGACGGTAACTGACGCTGAGACGCGAAAGCGTGGGGAGCAAACAGGATTAGATACCCCGGTAGTCC</w:t>
      </w:r>
    </w:p>
    <w:p w14:paraId="6F0218EA">
      <w:pPr>
        <w:rPr>
          <w:rFonts w:hint="eastAsia"/>
        </w:rPr>
      </w:pPr>
      <w:r>
        <w:rPr>
          <w:rFonts w:hint="eastAsia"/>
        </w:rPr>
        <w:t>&gt;OTU020935</w:t>
      </w:r>
    </w:p>
    <w:p w14:paraId="6DEE9D68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GGGGAAGAAACCTCTTGATTCTTCGAGAGTTGACGGTACCCTGGGAATAAGCACCGGCTAACTCCGTGCCAGCAGCCGCGGTAATACGGAGGGTGCAAGCGTTATCCGGATTCACTGGGCGTAAAGGGTGTCAAGGCGGTCGTATTAGTCGTTTGTAAAATCCGTGGGCTCAACCTACGGACGGCAGGCGAAACGGTACGGCTAGAGGTTGGGAGAGGTGCATGGAACTCACGGTGTAGGGGTGAAATCCGTTGAGATCGAGAAGAACGCCAATGGCGAAAGCAGGTCTCTGGGGTACTCCTGACGCTCAGGTACGAAAGCTAGGGTAGCGAACGGGATTAGATACCCCGGTAGTCC</w:t>
      </w:r>
    </w:p>
    <w:p w14:paraId="0A15B54E">
      <w:pPr>
        <w:rPr>
          <w:rFonts w:hint="eastAsia"/>
        </w:rPr>
      </w:pPr>
      <w:r>
        <w:rPr>
          <w:rFonts w:hint="eastAsia"/>
        </w:rPr>
        <w:t>&gt;OTU020936</w:t>
      </w:r>
    </w:p>
    <w:p w14:paraId="5CD96A65">
      <w:pPr>
        <w:rPr>
          <w:rFonts w:hint="eastAsia"/>
        </w:rPr>
      </w:pPr>
      <w:r>
        <w:rPr>
          <w:rFonts w:hint="eastAsia"/>
        </w:rPr>
        <w:t>CCTACGGGGGGCAGCAGTGGGGAATATTGGACAATGGGGGCAACCCTGATCCAGCAATGCCGCGTGTGTGAAGAAGGCCTGAGGGTTGTAAAGCACTTTCGGTGGGGAGGAGTCTTGACTGGTTAAGAGCTGGTTGAGAGGACGTTACCCACAGAAGAAGCACCGGCTAACTCCGTGCCAGCAGCCGCGGTAATACGGAGGGTGCGAGCGTTAATCGGAATTACTGGGCGTAAAGGGTGCGTAGGTGGTTTAATAAGTTAGCTGTGAAAGCCCTGGGCTTAACCTGGGAATGTCAGTTAAGACTGTTGGACTCGAGTATGGGAGAGGGTAGTGGAATTTCCGGTGTAGCGGTGAAATGCGTAGAGATCGGAAGGAACACCAGTGGCGAAGGCGGCTACCTGGCCTGATACTGACACTGAGGCACGAAAGCGTGGGGAGCAAACAGGATTAGATACCCGTGTAGTCC</w:t>
      </w:r>
    </w:p>
    <w:p w14:paraId="5704C267">
      <w:pPr>
        <w:rPr>
          <w:rFonts w:hint="eastAsia"/>
        </w:rPr>
      </w:pPr>
      <w:r>
        <w:rPr>
          <w:rFonts w:hint="eastAsia"/>
        </w:rPr>
        <w:t>&gt;OTU020937</w:t>
      </w:r>
    </w:p>
    <w:p w14:paraId="0C1B3EC9">
      <w:pPr>
        <w:rPr>
          <w:rFonts w:hint="eastAsia"/>
        </w:rPr>
      </w:pPr>
      <w:r>
        <w:rPr>
          <w:rFonts w:hint="eastAsia"/>
        </w:rPr>
        <w:t>CCTACGGGGGGCTGCAGTAAGGAATATTGGGCAATGGACGCAAGTCTGACCCAGCCATGCCGCGTGAAGGATGAAGGTCCTCTGGATTGTAAACTTCTTTTATCTGGGGCGAAAATCGGGTATTCTTATCCGCTTGACAGTACCAGAGGAATAAGCACCGGCTAACTCCGTGCCAGCAGCCGCGGTAATACGGAGGGTGCAAGCGTTATCCGGATTCACTGGGTTTAAAGGGTGCGTAGGTGGGCAGGTAAGTCAGTGGTGAAATCCCGGGGCTCAACCCCGGAACTGCCCTTGAAACTGCTTTGCTAGAATCTTGGAGAGGCGAGTGGAATTCCGAGTGTAGAGGTGAAATTCGTAGATATCAGGAGGAACACCTGCGGTGTAGACGGCTTTCTGGACCACTACTGACACTGAGGCACGAAAGCGTGGGGAGCAAACAGGATTAGATACCCTTGTAGTCC</w:t>
      </w:r>
    </w:p>
    <w:p w14:paraId="52FDC1D9">
      <w:pPr>
        <w:rPr>
          <w:rFonts w:hint="eastAsia"/>
        </w:rPr>
      </w:pPr>
      <w:r>
        <w:rPr>
          <w:rFonts w:hint="eastAsia"/>
        </w:rPr>
        <w:t>&gt;OTU020938</w:t>
      </w:r>
    </w:p>
    <w:p w14:paraId="225FCA6F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TAGGGAAGAACAAGTACGAGAGTAACTGCTCGTGCCTTGACGGTACCTAACCAGAAAGCCACGGCTAACTACGTGCCAGCAGCCGCGGTAATACGTAGGTGGCAAGCGTTGTCCGGAATTATTGGGCGTAAAGCGCGCGCAGGCGGTCTAATAAGTCTCATTTGAAAGCCCATGGCTTAACCATGGAGGGTGATGGGAAACTGTAAGACTTGAGTACAGGAGAGGAAGGTGGAATTCCACGTGTAGCGGTGAAATGCGTAGATATGTGGAGGAACACCGGTGGCGAAGGCGGCCTTCTGGCCTGTGTCTGACGCTGAGGCACGAAAGCGTGGGTAGCAAACAGGATTAGATACCCGTGTAGTCC</w:t>
      </w:r>
    </w:p>
    <w:p w14:paraId="73D9E941">
      <w:pPr>
        <w:rPr>
          <w:rFonts w:hint="eastAsia"/>
        </w:rPr>
      </w:pPr>
      <w:r>
        <w:rPr>
          <w:rFonts w:hint="eastAsia"/>
        </w:rPr>
        <w:t>&gt;OTU020939</w:t>
      </w:r>
    </w:p>
    <w:p w14:paraId="1A6F4F7A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TGCTCTTGAGGTTAATAGCCTCAGGAGGTGACGGTACCCTCAAAGGAAGCACCGGCTAACTCCGTGCCAGCAGCCGCGGTAATACGGGGGGAGCAAGCGTTGTTCGGATTTACTGGGCGTAAAGGGCGCGTAGGCGGCCAGCGCAAGTCAGTTGTGAAATCCCCGGGCTCAACCCGGGAACTGCGTCTGAGACTGGAAGGCTCGAATCCGGGAGAGGGATGTGGAATTCCAGGTGTAGCGGTGAAATGCGTAGATATCTGGAGGAACACCGGTGGCGAAGGCGGCATCCTGGACCGGTATTGACGCTGAGGCGCGAAAGCCAGGGGAGCAAACAGGATTAGATACCCTGGTAGTCC</w:t>
      </w:r>
    </w:p>
    <w:p w14:paraId="1A3A1099">
      <w:pPr>
        <w:rPr>
          <w:rFonts w:hint="eastAsia"/>
        </w:rPr>
      </w:pPr>
      <w:r>
        <w:rPr>
          <w:rFonts w:hint="eastAsia"/>
        </w:rPr>
        <w:t>&gt;OTU020940</w:t>
      </w:r>
    </w:p>
    <w:p w14:paraId="07FC8837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CTTCGGGTCGTAAACTCCTGTCGAATGGGACGAATGGATTGCGGGTGAACAGCCCGCGATCGTGACGGTACCGTTAAAGGAAACCCCGGCTAACTCCGTGCCAGCAGCCGCGGTAATACGGGGGGGGTAAGCGTTGTTCGGAATTACTGGGCGTAAAGCGCACGTAGGCGGCTTTGTAAGTTAGAGGTGAAAGCCCGGAGCTCAACTCCGGAATTGCCTTCAAGACTGGCGGCCTGGACCCAAGGAGAGGCGAGTGGAATTGCGAGTGTAGAGGTGAAATTCGTAGATATTCGGAAGAACACCAGTGGCGAAGGCGGCTTTCTGGTCTGTAACTGACGCTGAGGCGCGAAAGCGTGGGGAGCAAACAGGATTAGATACCCTGGTAGTCC</w:t>
      </w:r>
    </w:p>
    <w:p w14:paraId="7D57378B">
      <w:pPr>
        <w:rPr>
          <w:rFonts w:hint="eastAsia"/>
        </w:rPr>
      </w:pPr>
      <w:r>
        <w:rPr>
          <w:rFonts w:hint="eastAsia"/>
        </w:rPr>
        <w:t>&gt;OTU020941</w:t>
      </w:r>
    </w:p>
    <w:p w14:paraId="6819F2B4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GAGCCTGTGCTAACACCACTGGCGATGACGGTACCGTTTGTAAGCTCCGGCTAACTCCGTGCCAGCAGCCGCGGTAATACGGAGGGTGCAAGCATTAATCGGATTTATTGGGCGTAAAGGGTGCGTAGGCGGATTGGCAAGTCAGTTGTGAAATCCCGGGGCTTAACCTAGGAACTGCATTGAATACTGAGTAACTGGAGTATTGTAGAGGGTAGTGGAATTTCCGGTGTAGCGGTGAAATGCGTAGAGATCGGAAGGAACACCAGTGGCGAAGGCGGCTACCTGGACAAATACTGACGCTGAGGCGCGAGAGCGTGGGGAGCAAACAGGATTAGATACCCTAGTAGTCC</w:t>
      </w:r>
    </w:p>
    <w:p w14:paraId="34AD9D9A">
      <w:pPr>
        <w:rPr>
          <w:rFonts w:hint="eastAsia"/>
        </w:rPr>
      </w:pPr>
      <w:r>
        <w:rPr>
          <w:rFonts w:hint="eastAsia"/>
        </w:rPr>
        <w:t>&gt;OTU020942</w:t>
      </w:r>
    </w:p>
    <w:p w14:paraId="2BBB4A03">
      <w:pPr>
        <w:rPr>
          <w:rFonts w:hint="eastAsia"/>
        </w:rPr>
      </w:pPr>
      <w:r>
        <w:rPr>
          <w:rFonts w:hint="eastAsia"/>
        </w:rPr>
        <w:t>CCTACGGGGGGCTGCAGTGGGGAATTTTGGGCAATGGGCGAAAGCCTGACCCAGCAACGCCGCGTGAGGGAGGAAATCCTTCGGGATGTAAACCTCACAAGCAAGGGAAGAGAGTGAGAGGGCGAATAACCCTCTCATCCGACGGTACCTTGCGTAAGCCACGGCTAACTACGTGCCAGCAGCCGCGGTAATACGTAGGTGGCAAGCGTTGTTCGGAATTATTGGGCGTAAAGCGCGTGTAGGCGGCTTGGTAAGTCCGGTGTGAAAACTTGGGGCTCAACCCCAAGCCTGCACTGGATACTGCCTCGCTTGAGTCCGGGAGGGGAGAGCGGAATTCCTGGTGTAGCGGTGAAATGCGCAGATATCAGGAGGAACACCGGTGGCGAAGGCGGCTTTCTGGGCCACACCTGACGCTGAGACGCGAAAGCTAGGGGAGCGAACAGGATTAGATACCCGTGTAGTCC</w:t>
      </w:r>
    </w:p>
    <w:p w14:paraId="28612C42">
      <w:pPr>
        <w:rPr>
          <w:rFonts w:hint="eastAsia"/>
        </w:rPr>
      </w:pPr>
      <w:r>
        <w:rPr>
          <w:rFonts w:hint="eastAsia"/>
        </w:rPr>
        <w:t>&gt;OTU020943</w:t>
      </w:r>
    </w:p>
    <w:p w14:paraId="06B43BA5">
      <w:pPr>
        <w:rPr>
          <w:rFonts w:hint="eastAsia"/>
        </w:rPr>
      </w:pPr>
      <w:r>
        <w:rPr>
          <w:rFonts w:hint="eastAsia"/>
        </w:rPr>
        <w:t>CCTACGGGTGGCTGCAGTGGGGAATATTGGACAATGGGTGCAAGCCTGATCCAGCCATGCCGCGTGCAGGAAGAAGGCCTTCTGGGTTGTAAACTGCTTTTGCCAGGGGATAAAAAGCCCATGCGTGGGAAATTGAAGGTACCTGGTGAATAAGCCACGGCTAACTACGTGCCAGCAGCCGCGGTAATACGTAGGTGGCAAGCGTTGTCCGGATTTATTGGGTTTAAAGGGTGCGTAGGCGGGTTTTTAAGTCAGTGGTGAAAGCCCACAGCTCAACTGTGGAACTGCCATTGGAAACTGGGAGACTTGAGTGCAGGAGAGGGAAGCGGAATTCCATGTGTAGCGGTGAAATGCGTAGATATCGGGAGGAATACCGATGGCGAAGGCAGGTCTCTGGGCTGACACTGACGCTCATGCACGAAAGCGTGGGGAGCAAACAGGATTAGATACCCCGGTAGTCC</w:t>
      </w:r>
    </w:p>
    <w:p w14:paraId="2C0659C8">
      <w:pPr>
        <w:rPr>
          <w:rFonts w:hint="eastAsia"/>
        </w:rPr>
      </w:pPr>
      <w:r>
        <w:rPr>
          <w:rFonts w:hint="eastAsia"/>
        </w:rPr>
        <w:t>&gt;OTU020944</w:t>
      </w:r>
    </w:p>
    <w:p w14:paraId="6F937F98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CGGGTTGTAAAGCTCTTTCGGCGGGGACGAAAAGGTCCGTGTTAACACCATGGATCCATGACGGTACCCGCAGAAGAAGCACCGGCTAACTACGTGCCAGCAGCCGCGGTAATACGTAGGGTGCAGGCGTTAATCGGAATTACTGGGCGTAAAGCGTGCGTAGGCGGTGCCATAAGTCTGTTGTGAAATCTCCCGGCTCAACTGGGAGGGTGCGGTGGAAACTGTGGTGCTGGAGTGTGGGAGAGGTAGGCGGAATTCCTGGTGTAGCGGTGAAATGCGTAGATATACGGAGGAATACCTGAGGCGAAGGCGGGTTGCTGGGCCAACACTGACGCTGAGGCGCGAAAGCCAGGGGAGCAAACGGGATTAGATACCCCAGTAGTCC</w:t>
      </w:r>
    </w:p>
    <w:p w14:paraId="363C77E1">
      <w:pPr>
        <w:rPr>
          <w:rFonts w:hint="eastAsia"/>
        </w:rPr>
      </w:pPr>
      <w:r>
        <w:rPr>
          <w:rFonts w:hint="eastAsia"/>
        </w:rPr>
        <w:t>&gt;OTU020945</w:t>
      </w:r>
    </w:p>
    <w:p w14:paraId="067B951E">
      <w:pPr>
        <w:rPr>
          <w:rFonts w:hint="eastAsia"/>
        </w:rPr>
      </w:pPr>
      <w:r>
        <w:rPr>
          <w:rFonts w:hint="eastAsia"/>
        </w:rPr>
        <w:t>CCTACGGGGGGCAGCAGTGGGGAATCTTGCGCAATGGGCGAAAGCCTGACGCAGCGACACCGCGTGGGGGACGAAGGCCTTTCAGGTCGTAAACCCCTTTCGGCAGGGACGAAGCGACACCGTGACGGTACCTGCAGAAGAAGCCTCGGCTAACTACGTGCCAGCAGCCGCGGTAACACGTAGGGTGCAAGCGTTAATCGGAATTACTGGGCGTAAAGCGTGCGCAGGCGGTCGTGCAAGACAGGTGTGAAATCCCCGGGCTCAACCTCGAGATGTCGGTGGAAACCGTCTGGCTAGAGTGCGGAAGAGGAGAGTGGAATTCCTGGTGTAGCGGTGAAATGCGCAGATATCAGGAGGAACACCTATGGCGAAGGCAGCTCGCTGGGACGGTACTGACGCTGAGGTGCGAAAGCGTGGGGAGCGAACAGGATTAGATACCCCAGTAGTCC</w:t>
      </w:r>
    </w:p>
    <w:p w14:paraId="32ED66BB">
      <w:pPr>
        <w:rPr>
          <w:rFonts w:hint="eastAsia"/>
        </w:rPr>
      </w:pPr>
      <w:r>
        <w:rPr>
          <w:rFonts w:hint="eastAsia"/>
        </w:rPr>
        <w:t>&gt;OTU020946</w:t>
      </w:r>
    </w:p>
    <w:p w14:paraId="3ADDCF64">
      <w:pPr>
        <w:rPr>
          <w:rFonts w:hint="eastAsia"/>
        </w:rPr>
      </w:pPr>
      <w:r>
        <w:rPr>
          <w:rFonts w:hint="eastAsia"/>
        </w:rPr>
        <w:t>CCTACGGGAGGCTGCAGTCGGGAATCTTCCACAATGGGCGAAAGCCTGATGGAGCGACGCCGCGTGAGTGATGAAGGTCTTCGGATCGTAAAGCTCTGTTACCAGGGACGAATAAATGACGGTACCTGGGGAGGAAGCCACGGCTAACTACGTGCCAGCAGCCGCGGTAATACGTAGGTGGCGAGCGTTGTCCGGAATTATTGGGCGTAAAGGGCGCGTAGGCGGTCATTTAAGTCAGGTGTGAAATACCCCGGCTCAACTGGGGGGAGCCACCTGATACTGGGTGACTAGAGTGCAGGAGAGGGAAGTGGAATTCCATGTGTAGCGGTGAAATGCGTAGATATCTGGAGGAACACCGGTGGCGAAGGCGGCATCCTGGACCGGCATTGACGCTGAGGCGCGAAAGCTAGGGGAGCAAACGGGATTAGATACCCTAGTAGTCC</w:t>
      </w:r>
    </w:p>
    <w:p w14:paraId="15E95178">
      <w:pPr>
        <w:rPr>
          <w:rFonts w:hint="eastAsia"/>
        </w:rPr>
      </w:pPr>
      <w:r>
        <w:rPr>
          <w:rFonts w:hint="eastAsia"/>
        </w:rPr>
        <w:t>&gt;OTU020947</w:t>
      </w:r>
    </w:p>
    <w:p w14:paraId="7594556B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TTTCGGGGTGTAAACCACTGTTGCCCGGGACGAACACGGCTATTCGTAGCCGCTGACGGTACCGGGTGAGGAAGCACCGGCTAACTCCGTGCCAGCAGCCGCGGTAATACGTAGGGCGCAAGCGTTATCCGGAATTATTGGGCGTAAAGAGCTCGTAGGCGGTTTGTCGCGTCTGCTGTGAAAGACCGGGGCTCAACTCCGGAATTGCCTTTAAGACTGCATCGCTTGAATCATGGAGAGGTGAGTGGAATTCCGAGTGTAGAGGTGAAATTCGTAGATATTCGGAAGAACACCAGTGGCGAAGGCGACTCACTGGACATGTATTGACGCTGAGGTGCGAAAGCGTGGGGAGCAAACAGGATTAGATACCCCAGTAGTCC</w:t>
      </w:r>
    </w:p>
    <w:p w14:paraId="6D11E673">
      <w:pPr>
        <w:rPr>
          <w:rFonts w:hint="eastAsia"/>
        </w:rPr>
      </w:pPr>
      <w:r>
        <w:rPr>
          <w:rFonts w:hint="eastAsia"/>
        </w:rPr>
        <w:t>&gt;OTU020948</w:t>
      </w:r>
    </w:p>
    <w:p w14:paraId="39CE4A30">
      <w:pPr>
        <w:rPr>
          <w:rFonts w:hint="eastAsia"/>
        </w:rPr>
      </w:pPr>
      <w:r>
        <w:rPr>
          <w:rFonts w:hint="eastAsia"/>
        </w:rPr>
        <w:t>CCTACGGGTGGCTGCAGTAGGGAATCTTCCACAATGGGCGAAAGCCTGATGGAGCAACGCCGCGTGAGTGAAGAAGGTTTTCGGATCGTAAAACTCTGTTGTAAGGGAAGAACAAGTACAGTAGTAACTGGCTGTACCTTGACGGTACCTTATTAGAAAGCCACGGCTAACTACGTGCCAGCAGCCGCGGTAAGACGAAGGGGGCAAGCGTTGTTCGGAATTACTGGGCGTAAAGGGCGCGTAGGCGGCCGCGTAAGTCAGGTGTGAAAGCCCTGGGCTCAACCTGGGAATGGCACTTGATACTGTGTGGCTAGAGAGTGGGAGAGGTTGGTGGAATTCCCGGTGTAGCAGTGAAATGCGTAGAGATCGGGAGGAACATCTGTGGCGAAGGCGACTGCCTGGACCAGCACTGACACTGAGGCACGAAAGCGTGGGGAGCAAACAGGATTAGATACCCGTGTAGTCC</w:t>
      </w:r>
    </w:p>
    <w:p w14:paraId="0B696A20">
      <w:pPr>
        <w:rPr>
          <w:rFonts w:hint="eastAsia"/>
        </w:rPr>
      </w:pPr>
      <w:r>
        <w:rPr>
          <w:rFonts w:hint="eastAsia"/>
        </w:rPr>
        <w:t>&gt;OTU020949</w:t>
      </w:r>
    </w:p>
    <w:p w14:paraId="3AD1BBF2">
      <w:pPr>
        <w:rPr>
          <w:rFonts w:hint="eastAsia"/>
        </w:rPr>
      </w:pPr>
      <w:r>
        <w:rPr>
          <w:rFonts w:hint="eastAsia"/>
        </w:rPr>
        <w:t>CCTACGGGGGGCTGCAGTCGAGAATCTTCGGCAATGGGCGCAAGCCTGACCGAGCGACGCCGCGTGTGGGATGAAGGCCCTTGGGTTGTAAACCACTGTCAGAGGGGATGAAATGCAGGTAGGCTATCCTGCCTGCTTGACATAGCCTCAGAGGAAGCACGGGCTAAGTTCGTGCCAGCAGCCGCGGTAATACGAACTGTGCAAACGTTATTCGGAATCACTGGGCGTAAAGGGAGCGTAGGCTGCGTGGTAAGTCAGATGTGAAATCCCGGGGCTCAACCCCGGAACTGCATCCGATACTGCCATGCTTGAGGGTTGGAGAGGTAGCTGGAATTCTCGGTGTAGCGGTGGAATGCGTAGAGATCGGGAAGAACATCGGTGGCGAAGGCGGCCAGCTGGGCCGTTGCTGACGCTGAGGCGCGAAAGCGTGGGGAGCAAACAGGATTAGATACCCCAGTAGTCC</w:t>
      </w:r>
    </w:p>
    <w:p w14:paraId="0B91FC6F">
      <w:pPr>
        <w:rPr>
          <w:rFonts w:hint="eastAsia"/>
        </w:rPr>
      </w:pPr>
      <w:r>
        <w:rPr>
          <w:rFonts w:hint="eastAsia"/>
        </w:rPr>
        <w:t>&gt;OTU020950</w:t>
      </w:r>
    </w:p>
    <w:p w14:paraId="44A4706B">
      <w:pPr>
        <w:rPr>
          <w:rFonts w:hint="eastAsia"/>
        </w:rPr>
      </w:pPr>
      <w:r>
        <w:rPr>
          <w:rFonts w:hint="eastAsia"/>
        </w:rPr>
        <w:t>CCTACGGGGGGCTGCAGCAGGGAATCTTGCACAATGGACGAAAGTCTGATGCAGTGACGCCGCGTGAGGGATGAAGGCCCTAGGGTTGTAAACCTCTTTCAGCAGGGACGAAGCGAAAGTGACGGTACCTGCAGAAGAAGCCCCGGCCAACTACGTGCCAGCAGCCGCGGTAATACGTAGGGTGCAAGCGTTATCCGGATTCACTGGGTTTAAAGGGTGCGTAGGAGGGCAGGTAAGTCAGTGGTGAAATCTCTGGGCTCAACCCGGAAACTGCCGTTGATACTATCTGTCTTGAATACTGTGGAGGTGAGCGGAATATGTCATGTAGCGGTGAAATGCTTAGATATGACATAGAACACCGATTGCGAAGGCAGCTCACTACGCGGTCATTGACGCTGAGGCACGAAAGCTAGGGTAGCGAACGGGATTAGATACCCCTGTAGTCC</w:t>
      </w:r>
    </w:p>
    <w:p w14:paraId="51400DF2">
      <w:pPr>
        <w:rPr>
          <w:rFonts w:hint="eastAsia"/>
        </w:rPr>
      </w:pPr>
      <w:r>
        <w:rPr>
          <w:rFonts w:hint="eastAsia"/>
        </w:rPr>
        <w:t>&gt;OTU020951</w:t>
      </w:r>
    </w:p>
    <w:p w14:paraId="7982B7CA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GTGTGGCGGTGAATAGCCGTCCGCACTGACGGTACCTCCACAAGAAGCCCCGGCTAACTACGTGCCAGCAGCCGCGGTAATACGTAGGGGGCTAGCGTTGTCCGGAATTACTGGGCGTAAAGGGCGCGTAGGCGGCTCTTTAAGTCAGATGTGAAAACCCGAGGCTTAACTTCGGGACTGCATTTGAAACTGAAGGGCTAGAGTGCAGGAGAGGTAAGCGGAATTGACGGTGTAGCGGTGAAATGCTTAGATATCGTCAAGAACACCGATAGTGTAGACAGCTTACTAGATTTCAACTGACGCTGAGGCACGAAAGTGTGGGGATCAAACAGGATTAGATACCCCTGTAGTCC</w:t>
      </w:r>
    </w:p>
    <w:p w14:paraId="1F16236D">
      <w:pPr>
        <w:rPr>
          <w:rFonts w:hint="eastAsia"/>
        </w:rPr>
      </w:pPr>
      <w:r>
        <w:rPr>
          <w:rFonts w:hint="eastAsia"/>
        </w:rPr>
        <w:t>&gt;OTU020952</w:t>
      </w:r>
    </w:p>
    <w:p w14:paraId="0CF2F871">
      <w:pPr>
        <w:rPr>
          <w:rFonts w:hint="eastAsia"/>
        </w:rPr>
      </w:pPr>
      <w:r>
        <w:rPr>
          <w:rFonts w:hint="eastAsia"/>
        </w:rPr>
        <w:t>CCTACGGGGGGCAGCAGTGGGGAATATTGCACAATGGGCGCAAGCCTGATGCAGCAACGCCGCGTGCGGGAAGAAGGCCCTAGGGTTGTAAACCGCTTTCAGCAGGGAAGAAACTGACGGTACCTGCAGAAGAAGGTGCGGCCAACTACGTGCCAGCAGCCGCGGTGACACGTAGGCACCAAGCGTTGTTCGGAATTACTGGGCGTAAAGGGCGCGTAGGCGGCCATCTAAGTCAGACGTGAAATCCCCCGGCTTAACCTGGGAACTGCGTCTGATACTGGAAGGCTCGAGTTTGGGAGAGGGATGTGGAATTCCAGGTGTAGCGGTGAAATGCGTAGAGATGTGGAGGAACACCGATGGCGAAGGCAGCCTCCTGGGCCGATACTGACGCTCATGCACGAAAGCGTGGGGAGCAAACAGGATTAGATACCCCGGTAGTCC</w:t>
      </w:r>
    </w:p>
    <w:p w14:paraId="34E7442C">
      <w:pPr>
        <w:rPr>
          <w:rFonts w:hint="eastAsia"/>
        </w:rPr>
      </w:pPr>
      <w:r>
        <w:rPr>
          <w:rFonts w:hint="eastAsia"/>
        </w:rPr>
        <w:t>&gt;OTU020953</w:t>
      </w:r>
    </w:p>
    <w:p w14:paraId="6A21200C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AGGGTTGTAAAGCTCTTTCACCCGCGAAGATGATGACGGTAGCGGGAGAAGAAGCCCCGGCTAACTTCGTGCCAGCAGCCGCGGTAATACGAAGGGGGCTAGCGTTGTTCGGAATCACTGGGCGTAAAGGGCGCGTAGGTGGCGATGTAAGTCTGATGTGAAATCTCCAAGCTCAACTTGGAAAAGGCATTGGATACTATGTTGCTTGAGGATTGGAGGGGAGACTGGAATTCTCGGTGTAGCAGTGAAATGCGTAGATATCGGGAGGAACATCAGTGGCGAAAGCGACTTCCTGGACCAGTACCGACGTTCAGGCACGAAAGCGTGGGGAGCAAACAGGATTAGATACCCGAGTAGTCC</w:t>
      </w:r>
    </w:p>
    <w:p w14:paraId="4FF8C1C5">
      <w:pPr>
        <w:rPr>
          <w:rFonts w:hint="eastAsia"/>
        </w:rPr>
      </w:pPr>
      <w:r>
        <w:rPr>
          <w:rFonts w:hint="eastAsia"/>
        </w:rPr>
        <w:t>&gt;OTU020954</w:t>
      </w:r>
    </w:p>
    <w:p w14:paraId="2EBA8075">
      <w:pPr>
        <w:rPr>
          <w:rFonts w:hint="eastAsia"/>
        </w:rPr>
      </w:pPr>
      <w:r>
        <w:rPr>
          <w:rFonts w:hint="eastAsia"/>
        </w:rPr>
        <w:t>CCTACGGGAGGCAGCAGTGGGGAATATTGCGCAATGGACGAAAGCCTGACGGAGCAATGCCGCGTGGAGGTAGAAGGCCCACGGGTCGTGAACTTCTTTTCCCGGAGAAGAAGCAATGACGGTATCTGGGGAATAAGCATCGGCTAACTCTGTGCCAGCAGCCGCGGTAATACAGAGGATGCAAGCGTTATCCGGAATTATTGGGCGTAAAGAGCGTGTAGGCGGTTTGGTAAGTCTGCCGTGAAATCCCCGGGCTCAACCTGGGAACTGCATTCGAAACTGGCAGGCTAGAGTCTTGTAGAGGGGGGTAGAATTCCAGGTGTAGCGGTGAAATGCGTAGAGATCTGGAGGAATACCGGTGGCGAAGGCGGCCCCCTGGACAAAGACTGACGCTCAGGTGCGAAAGCGTGGGGAGCAAACAGGATTAGATACCCCGGTAGTCC</w:t>
      </w:r>
    </w:p>
    <w:p w14:paraId="54AE05D1">
      <w:pPr>
        <w:rPr>
          <w:rFonts w:hint="eastAsia"/>
        </w:rPr>
      </w:pPr>
      <w:r>
        <w:rPr>
          <w:rFonts w:hint="eastAsia"/>
        </w:rPr>
        <w:t>&gt;OTU020955</w:t>
      </w:r>
    </w:p>
    <w:p w14:paraId="07602DE8">
      <w:pPr>
        <w:rPr>
          <w:rFonts w:hint="eastAsia"/>
        </w:rPr>
      </w:pPr>
      <w:r>
        <w:rPr>
          <w:rFonts w:hint="eastAsia"/>
        </w:rPr>
        <w:t>CCTACGGGTGGCTGCAGTAGGGAATCTTGCGCAATGAGGGAAACCTTGACGCAGCGACGCCGCGTGCGGGATGAAGGCCTTCGGGTTGTAAACCGCTTTCAGCAGGGACGAAATTGACGGTACCTGCAGAAGAAGCACCGGCTAACTACGTGCCAGCAGCCGCGGTAATACGTAGGGTGCGAGCGTTGTCCGGAATTATTGGGCGTAAAGCGTGCGTAGGTGGTGAGGTAAGACCTGTGGGAAAGACCTGGGCTTAACCCAGGAAGGTCGCAGGTGACTGCTTTGCTGGAGGACGGGAGAGGAGAGCGGAATTCCCGGTGTAGCGGTGAAATGCGTAGAGATCGGGAAGAAGGCCGGTGGCGAAGGCGGCTCTCTGGGCCTGTCCTGACGCTCAGGCGCGAAAGCTGGGGGAGCGAACAGGATTAGATACCCCAGTAGTCC</w:t>
      </w:r>
    </w:p>
    <w:p w14:paraId="29F0066A">
      <w:pPr>
        <w:rPr>
          <w:rFonts w:hint="eastAsia"/>
        </w:rPr>
      </w:pPr>
      <w:r>
        <w:rPr>
          <w:rFonts w:hint="eastAsia"/>
        </w:rPr>
        <w:t>&gt;OTU020956</w:t>
      </w:r>
    </w:p>
    <w:p w14:paraId="12DF082D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CCTTCGGGTCGTAAAGCTCTGTTGTTAGGGAAGAACAAGTACGAGAGTAACTGCTCGTACCTTGACGGTACCTAACCAGAAAGCCACGGCTAACTACGTGCCAGCAGCCGCGGTAATACGTAGGTGGCAAGCGTTGTCCGGAATTATTGGGCGTAAAGCGCGCGCAGGTGGTTCCTTAAGTCTGATGTGAAATCCCACGGCTCAACCGTGGAACTGCGTGTGAGACTGGATGGCTTGAGTGTGGGAGAGGAATGCGGAATTCCAGGTGTAGCGGTGAAATGTGTTGATATCGGAGGGAACACCATTGGCGAAGGCGACTTTCTGGTCTGTAACTGACACTGAGGCGCGAAAGCGTGGGGAGCAAACAGGATTAGATACCCCAGTAGTCC</w:t>
      </w:r>
    </w:p>
    <w:p w14:paraId="39B770E0">
      <w:pPr>
        <w:rPr>
          <w:rFonts w:hint="eastAsia"/>
        </w:rPr>
      </w:pPr>
      <w:r>
        <w:rPr>
          <w:rFonts w:hint="eastAsia"/>
        </w:rPr>
        <w:t>&gt;OTU020957</w:t>
      </w:r>
    </w:p>
    <w:p w14:paraId="1E701DF3">
      <w:pPr>
        <w:rPr>
          <w:rFonts w:hint="eastAsia"/>
        </w:rPr>
      </w:pPr>
      <w:r>
        <w:rPr>
          <w:rFonts w:hint="eastAsia"/>
        </w:rPr>
        <w:t>CCTACGGGTGGCTGCAGTGGGGAATTGTTCGCAATGGGCGAAAGCCTGACGACGCAACGCCGCGTGAAGGATGAAGGTCTTCGGATTGTAAACTTCTGTTGCCTGGAAAGAATGGCCCGGACCCAATACGTCCGGGTTTGACGGTACCAGGTGAGGAAGCCCCGGCTAACTCTGTGCCAGCAGCCGCGGTAATACAGAGGGGGCAAGCGTTGTTCGGAATTACTGGGCGTAAAGCGTGCGTAGACGGTTATTTAAGTCGGGTGTGAAACCTCCAGGCTCAACCTGGAGACGCCACCCGATACTGTCGTGACTAGAGTCCAGTAGGGGAGCGTGGAATTCCTGGTGTAGCGGTGAAATGCGCAGATATCAGGAGGAACACCAGCGGCGAAGGCGGCGCTCTGGGCTGGAACTGACGCTGAGGCACGAAAGCCAGGGTAGCGAACGGGATTAGATACCCCAGTAGTCC</w:t>
      </w:r>
    </w:p>
    <w:p w14:paraId="31FC9D14">
      <w:pPr>
        <w:rPr>
          <w:rFonts w:hint="eastAsia"/>
        </w:rPr>
      </w:pPr>
      <w:r>
        <w:rPr>
          <w:rFonts w:hint="eastAsia"/>
        </w:rPr>
        <w:t>&gt;OTU020958</w:t>
      </w:r>
    </w:p>
    <w:p w14:paraId="4D1DA1A5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CTTCGGATCGTAAACTCCTGTCATTTGGGAACAATTGTCACCGGTTAACTGCCGGAGGCTTGATAGTACCAGAAGAGGAAGAGACGGCTAACTCTGTGCCAGCAGCCGCGGTAATACAGAGGGTGCAAGCGTTGTTCGGAATCATTGGGCGTAAAGGGCGTGTAGGCGGTTTGCTAAGTCATGTGTGAAAGCCCTCGGCTTAACCGAGGAACGACGCATGAAACTGGCAAGCTAGAGTACCAAAGAGGGGGGTGGAATTCCCGGTGTAGCGGTGAAATGCGTAGATATCGGGAGGAACACCGGTGGCGAAGGCGGCTCGCTGGGCCATTCCTGACGCTGAGACGCGAAAGCTAGGGGAGCGAATGGGATTAGATACCCCAGTAGTCC</w:t>
      </w:r>
    </w:p>
    <w:p w14:paraId="5D142DAA">
      <w:pPr>
        <w:rPr>
          <w:rFonts w:hint="eastAsia"/>
        </w:rPr>
      </w:pPr>
      <w:r>
        <w:rPr>
          <w:rFonts w:hint="eastAsia"/>
        </w:rPr>
        <w:t>&gt;OTU020959</w:t>
      </w:r>
    </w:p>
    <w:p w14:paraId="587A663D">
      <w:pPr>
        <w:rPr>
          <w:rFonts w:hint="eastAsia"/>
        </w:rPr>
      </w:pPr>
      <w:r>
        <w:rPr>
          <w:rFonts w:hint="eastAsia"/>
        </w:rPr>
        <w:t>CCTACGGGGGGCAGCAGTGGGGAATATTGGGCAATGGACGCAAGTCTGACCCAGCAACGCCGCGTGAAGGAAGAAGGCTTTCGGGTTGTAAACTTCTTTTCTCAGGGACGAAGAAAGTGACGGTACCTGAGGAATAAGCCACGGCTAACTACGTGCCAGCAGCCGCGGTAATACGTAGGGGGCAAGCGTTATCCGGATTTACTGGGTGTAAAGGGAGCGTAGACGGTTATGCAAGTCTGGAGTGAAAGGCGGGGGCTCAACCCCCGGACTGCTCTGGAAACTGTAGAACTAGAGTGCAGGAGGGGTAAGTGGAATTCCTAGTGTAGCGGTGAAATGCGTAGATATTAGGAGGAACACCAGTGGCGAAGGCGGCTTACTGGACTGTAACTGACGTTGAGGCTCGAAAGCGTGGGTAGCAAACAGGATTAGATACCCGTGTTAGTCC</w:t>
      </w:r>
    </w:p>
    <w:p w14:paraId="1F17E234">
      <w:pPr>
        <w:rPr>
          <w:rFonts w:hint="eastAsia"/>
        </w:rPr>
      </w:pPr>
      <w:r>
        <w:rPr>
          <w:rFonts w:hint="eastAsia"/>
        </w:rPr>
        <w:t>&gt;OTU020960</w:t>
      </w:r>
    </w:p>
    <w:p w14:paraId="27C08D72">
      <w:pPr>
        <w:rPr>
          <w:rFonts w:hint="eastAsia"/>
        </w:rPr>
      </w:pPr>
      <w:r>
        <w:rPr>
          <w:rFonts w:hint="eastAsia"/>
        </w:rPr>
        <w:t>CCTACGGGGGGCTGCAGTGGGGAATCTTGCGCAATGGCCGAAAGGCTGACGCAGCGACGCCGCGTGTGGGAGGAAGCCCTTCGGGGTGTAAACCACTGTTGCCCGGGACGAACAGCTCCTTCATGGAGCCTGACGGTACCGGGTGAGGAAGCACCGGCTAACTCCGTGCCAGCAGCCGCGGTAAAACGTAGGACGCAAACGTTATCCGGAATTACTGGGCGTAAAGAGCGTGTAGGCGGGTAAGTAAGTTGTCCGTGAAAGCTCCCGGCTCAACCGGGGGAGGCCGTCGGGGACCTGTGGGCTGGAGGCCGGTAGGGGAGAGCGGAATTCCCGGTGTAGTGGTGGAATGCGTAGAGATCGGGAGGAACACCAGTGGCGAAGGCGGCTCTCTGGACCGGACCTGACGCTCAGGCGCGAAAGCGTGGGGAGCGATCCGGATTAGATACCCCTGTAGTCC</w:t>
      </w:r>
    </w:p>
    <w:p w14:paraId="49738874">
      <w:pPr>
        <w:rPr>
          <w:rFonts w:hint="eastAsia"/>
        </w:rPr>
      </w:pPr>
      <w:r>
        <w:rPr>
          <w:rFonts w:hint="eastAsia"/>
        </w:rPr>
        <w:t>&gt;OTU020961</w:t>
      </w:r>
    </w:p>
    <w:p w14:paraId="5A939F8C">
      <w:pPr>
        <w:rPr>
          <w:rFonts w:hint="eastAsia"/>
        </w:rPr>
      </w:pPr>
      <w:r>
        <w:rPr>
          <w:rFonts w:hint="eastAsia"/>
        </w:rPr>
        <w:t>CCTACGGGTGGCTGCAGTGGGGAATCTTGCGCAATGGGCGAAAGCCTGACGCAGCAACACCGTGTGAGCGACGAAGGCCTTCGGGTCGTAAAGCTCTGTTGTTGGGGACGAAGGGTTAGGGGTTAATAGCCCCGAGCCTGACGGTACCCTTCGAGGAAGCCCCGGCTAACTACGTGCCAGCAGCCGCGGTAAGACAGAGGGGGCAAGCGTTGCTCGGAATTACTGGGCGTAAAGGGCGCGTAGGCGGGATGGCAAGTCGGTCGTGAAATCCTTCGGCTCAACCGAAGAACGTCGATCGATACTGCTGTCCTAGAGGATTGCAGAGGAGACTGGAATTCCCGGTGTAGCGGTGAAATGTGTAGAGATCGGGAGGAACACCGGTGGCGAAGGCGGGTCTCTGGGACGGTACTGACGCTGAGACGCGAAAGCGTGGGGAGCGAACAGGATTAGATACCCGGGTAGTCC</w:t>
      </w:r>
    </w:p>
    <w:p w14:paraId="1EA211CB">
      <w:pPr>
        <w:rPr>
          <w:rFonts w:hint="eastAsia"/>
        </w:rPr>
      </w:pPr>
      <w:r>
        <w:rPr>
          <w:rFonts w:hint="eastAsia"/>
        </w:rPr>
        <w:t>&gt;OTU020962</w:t>
      </w:r>
    </w:p>
    <w:p w14:paraId="7A0E2EE7">
      <w:pPr>
        <w:rPr>
          <w:rFonts w:hint="eastAsia"/>
        </w:rPr>
      </w:pPr>
      <w:r>
        <w:rPr>
          <w:rFonts w:hint="eastAsia"/>
        </w:rPr>
        <w:t>CCTACGGGCGGCTGCAGTGGGGAATATTGCGCAATGGGCGAAAGCCTGACGCAGCGACGCCGCGTGAGGGATGAAGGCCTTCGGGTTGTAAACCTCTTTCAGCAGGGACGAAGCGCAAGTGACGGTACCTGCAGAAGAAGCACCGGCCAACTACGTGCCAGCAGCCGCGGTAATACGTAGGGTGCGAGCGTTGTCCGGAATTATTGGGCGTAAAGAGCTCGTAGGCGGTTTGTCGCGTCGACTGTGAAAACCCGAGGCTTAACCTCGGGCCTGCAGTCGATACGGGCAGACTAGAGTTCGGTAGGGGAGACTGGAATTCCTGGTGTAGCGGTGAAATGCGCAGATATCAGGAGGAACACCAGGGGCGAAAGCGGCCGACTGGCCGAGAGCTGACGCTGAGGCGCGAAGGCGTGGGGAGCGAACCGGATTAGATACCCCAGTAGTCC</w:t>
      </w:r>
    </w:p>
    <w:p w14:paraId="0E9EDED3">
      <w:pPr>
        <w:rPr>
          <w:rFonts w:hint="eastAsia"/>
        </w:rPr>
      </w:pPr>
      <w:r>
        <w:rPr>
          <w:rFonts w:hint="eastAsia"/>
        </w:rPr>
        <w:t>&gt;OTU020963</w:t>
      </w:r>
    </w:p>
    <w:p w14:paraId="6EF61008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CTTTCGGGTTGTAAACTCCTGTCATTTGGGAACAAGCTGCACCGGTTAACTGCCGGGGCATTGATAGTACCAGAAGAGGAAGAGACGGCTAACTCTGTGCCAGCAGCCGCGGTAATACAGAGGTCTCAAGCGTTGTTCGGATTCATTGGGCGTAAAGCGTGCGCAGGCGGTTGTGCAAGACAGATGTGAAATCCCCGGGCTTAACCTGGGAATGGCATTTGTGACTGTACGGCTAGAGTGTGTCAGAGGAGACTGGAATTCATGGTGTAGCAGTGAAATGCGTAGAGATCATGAGGAAGACCAGTGGCGAAGGCGGGTCTCTGGACAGTTCCTGACACTGAGACACGAAGGCCAGGGGAGCAAACGGGATTAGATACCCCTGTAGTCC</w:t>
      </w:r>
    </w:p>
    <w:p w14:paraId="11F70C1B">
      <w:pPr>
        <w:rPr>
          <w:rFonts w:hint="eastAsia"/>
        </w:rPr>
      </w:pPr>
      <w:r>
        <w:rPr>
          <w:rFonts w:hint="eastAsia"/>
        </w:rPr>
        <w:t>&gt;OTU020964</w:t>
      </w:r>
    </w:p>
    <w:p w14:paraId="29153A8C">
      <w:pPr>
        <w:rPr>
          <w:rFonts w:hint="eastAsia"/>
        </w:rPr>
      </w:pPr>
      <w:r>
        <w:rPr>
          <w:rFonts w:hint="eastAsia"/>
        </w:rPr>
        <w:t>CCTACGGGAGGCAGCAGTAGGGAATCTTGCGCAATGGGCGAAAGCCTGACGCAGCGACGCCGCGTGAGGGATGAAGGCCTTCGGGTTGTAAACCTCTTTCAGCAGGGACGAAATTGACGGTACCTGCAGAAGAAGGTCCGGCTAACTACGTGCCAGCAGCCGCGGTAATACGTAGGGAGCAAGCGTTGTTCGGATTTACTGGGCGTAAAGGGCGCGTAGGCGGCGCGACAAGGCGGCGGTGAAAGTCCGGGGCTCAACCCCGGATCGGCCGTGGCGACTGTCGCGCTGGAGCACAGTAGAGGCGGGTGGAATTCCGGGTGTAGCGGTGGAATGCGTAGAGATCCGGAGGAAGACCGGTGGCGAAGGCGACTACCTGGACCAGCACTGACACTGAGGCACGAAAGCGTGGGGAGCAAACAGGATTAGATACCCCAGTAGTCC</w:t>
      </w:r>
    </w:p>
    <w:p w14:paraId="5BD739F9">
      <w:pPr>
        <w:rPr>
          <w:rFonts w:hint="eastAsia"/>
        </w:rPr>
      </w:pPr>
      <w:r>
        <w:rPr>
          <w:rFonts w:hint="eastAsia"/>
        </w:rPr>
        <w:t>&gt;OTU020965</w:t>
      </w:r>
    </w:p>
    <w:p w14:paraId="62E4D879">
      <w:pPr>
        <w:rPr>
          <w:rFonts w:hint="eastAsia"/>
        </w:rPr>
      </w:pPr>
      <w:r>
        <w:rPr>
          <w:rFonts w:hint="eastAsia"/>
        </w:rPr>
        <w:t>CCTACGGGCGGCAGCAGTGGGGAATTGTTCGCAATGGGCGCAAGCCTGACGACGCAACGCCGCGTGGAGGATGAAGATCTTCGGGTCGTAAACTCCTGTCGAGCGGGACGAACACCTGCCGGCTGAATACGCTGGCGGGCTGACGGTACCGCTAAAGGAAGCCCCGGCTAACTCCGTGCCAGCAGCCGCGGTAATACGTAGGTGACAAGCGTTGTCCGGATTTACTGGGCGTAAAGGGCGTGCAGGCGGTCTGTTAAGTCTAGGGTGAAAGCTCCCGGCTCAACTGGGAGAGGTCGTCTAATACTACCGTGCTTGAGAGCAGAAGAGGAAGATGGAATTCCCGGTGTAGCGGTGAAATGCGCAGATATCGGGAAGAACACCCGTGGCGAAGGCGGCCAGCTGGACCAGTTCTGACGCTGAGGCGCGAAAGCGTGGGGAGCAAACAGGATTAGATACCCTAGTAGTCC</w:t>
      </w:r>
    </w:p>
    <w:p w14:paraId="42789C4E">
      <w:pPr>
        <w:rPr>
          <w:rFonts w:hint="eastAsia"/>
        </w:rPr>
      </w:pPr>
      <w:r>
        <w:rPr>
          <w:rFonts w:hint="eastAsia"/>
        </w:rPr>
        <w:t>&gt;OTU020966</w:t>
      </w:r>
    </w:p>
    <w:p w14:paraId="664D0B06">
      <w:pPr>
        <w:rPr>
          <w:rFonts w:hint="eastAsia"/>
        </w:rPr>
      </w:pPr>
      <w:r>
        <w:rPr>
          <w:rFonts w:hint="eastAsia"/>
        </w:rPr>
        <w:t>CCTACGGGAGGCTGCAGTAGGGAATCTTCGGCAATGGGCGAAAGCCTGACCGAGCAACGCCGCGTGAATGATGAAGGCCTTCGGGTTGTAAAATTCTGTTATAAGGGAAGAACGACTTTAGTAGGAAATGGCTAGAGTGTGACGGTACCTTATGAGAAAGCCACGGCTAACTACGTGCCAGCAGCCGCGGTAATACGTAGGTGGCGAGCGTTATCCGGAATTATTGGGCGTAAAGAGCGCGCAGGCGGCGTCGCAAGTCGAGTGTGAAAGCCCCGAGCTTAACTTGGGAATTGCGCTCGAAACTACGGCGCTGGAGTATGGCAGAGGAAGGTGGAATTCCACGTGTAGCGGTGAAATGCGTAGAGATGTGGAGGAACACCAGTGGCGAAGGCGGCTTTCTGGTCTGTAACTGACGCTGAGGCGCGAAAGCGTGGGGAGCAAACAGGATTAGATACCCTTGTAGTCC</w:t>
      </w:r>
    </w:p>
    <w:p w14:paraId="58C010A0">
      <w:pPr>
        <w:rPr>
          <w:rFonts w:hint="eastAsia"/>
        </w:rPr>
      </w:pPr>
      <w:r>
        <w:rPr>
          <w:rFonts w:hint="eastAsia"/>
        </w:rPr>
        <w:t>&gt;OTU020967</w:t>
      </w:r>
    </w:p>
    <w:p w14:paraId="7819B568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CGAAAAAAGGGAATTCTTTCTCGTCTGACGGTACCAGATGAATAAGCACCGGCTAACTCCGTGCCAGCAGCCGCGGTAATACGGAGGGTGCAAGCGTTATCCGGATTCACTGGGTTTAAAGGGTGCGTAGGCGGGTGTGTAAGTCCGTGGTGAAATCTCCGAGCTTAACTCGGAAAGGTCAGCCGATACTGCGGGGCTAGAGTGCAGAAGGGGCAACTGGAATTCTCGGTGTAGCGGTGAAATGCGCAGATATCGGGAGGAACACCTATGGCGAAGGCAGCTCGCTGGGACGTTACTGACGCTGAGACGCGAAAGCGTGGGGAGCAAACAGGATTAGATACCCCAGTAGTCC</w:t>
      </w:r>
    </w:p>
    <w:p w14:paraId="75F88B7E">
      <w:pPr>
        <w:rPr>
          <w:rFonts w:hint="eastAsia"/>
        </w:rPr>
      </w:pPr>
      <w:r>
        <w:rPr>
          <w:rFonts w:hint="eastAsia"/>
        </w:rPr>
        <w:t>&gt;OTU020968</w:t>
      </w:r>
    </w:p>
    <w:p w14:paraId="67C37A25">
      <w:pPr>
        <w:rPr>
          <w:rFonts w:hint="eastAsia"/>
        </w:rPr>
      </w:pPr>
      <w:r>
        <w:rPr>
          <w:rFonts w:hint="eastAsia"/>
        </w:rPr>
        <w:t>CCTACGGGTGGCAGCAGTAGGGAATCTTGCGCAATGGGCGAAAGCCTGACGCAGCGACGCCGCGTGCGGGATGAAGGCCCTCGGGTTGTAAACCGCTTTCAGCGGGGACGAAGCGAAAGTGACGGTACCCGCAGAAGAAGCCCCGGCTAACTACGTGCCAGCAGCCGCGGTAAGACGGAGGGTGCAAACGTTGTTCGGAATCACTGGGCGTAAAGGGCGCGTAGGCGGATCTGTAAGTCGGGTGTGAAAGCCCTCGGCTCAACCGAGGAAGTGCATTCGAAACTGCAAGGCTTGAGTGTCGGAGAGGATAGCGGAATTCCCGGTGTAGAGGTGAAATTCGTAGATATCGAGAGGAACACCGGTGGCGAAGGCGGCCTTCTGGACAGCAACTGACGCTGAGACGCGAAAGCGTGGGGAGCAAACAGGATTAGATACCCGTGTAGTCC</w:t>
      </w:r>
    </w:p>
    <w:p w14:paraId="740C2A8C">
      <w:pPr>
        <w:rPr>
          <w:rFonts w:hint="eastAsia"/>
        </w:rPr>
      </w:pPr>
      <w:r>
        <w:rPr>
          <w:rFonts w:hint="eastAsia"/>
        </w:rPr>
        <w:t>&gt;OTU020969</w:t>
      </w:r>
    </w:p>
    <w:p w14:paraId="1655C840">
      <w:pPr>
        <w:rPr>
          <w:rFonts w:hint="eastAsia"/>
        </w:rPr>
      </w:pPr>
      <w:r>
        <w:rPr>
          <w:rFonts w:hint="eastAsia"/>
        </w:rPr>
        <w:t>CCTACGGGGGGCTGCAGTGGGGAATCTTGGACAATGGGCGCAAGCCTGATCCAGCCATGCCGCGTGAGTGATGAAGGCCCTAGGGTTGTAAAGCTCTTTCGGCGGGGAAGATAATGACGGTACCCGCAGAATAAGCCCCGGCTAACTTCGTGCCAGCAGCCGCGGTAATACAGAGGGTGCAAGCGTTAATCGGAATTACTGGGCGTAAAGCGCACGTAGGCGGCTTTGTAAGTCGGGTGTGAAATCCCACGGCTCAACCGTGGAACTGCGCCCGATACTGCGGAGCTTGAGGCCAAGAGGGGCAAGCGGAACTCCTGGTGGAGCGGTGAAATGCGCAGATATCAGGAGGAACACCGATGGCGAAGGCAGGTCTCTGGGCCGATACTGACGCTGAGGAGCGAAAGCGTGGGGAGCAAACAGGATTAGATACCCGGGTAGTCC</w:t>
      </w:r>
    </w:p>
    <w:p w14:paraId="68291144">
      <w:pPr>
        <w:rPr>
          <w:rFonts w:hint="eastAsia"/>
        </w:rPr>
      </w:pPr>
      <w:r>
        <w:rPr>
          <w:rFonts w:hint="eastAsia"/>
        </w:rPr>
        <w:t>&gt;OTU020970</w:t>
      </w:r>
    </w:p>
    <w:p w14:paraId="7AA36145">
      <w:pPr>
        <w:rPr>
          <w:rFonts w:hint="eastAsia"/>
        </w:rPr>
      </w:pPr>
      <w:r>
        <w:rPr>
          <w:rFonts w:hint="eastAsia"/>
        </w:rPr>
        <w:t>CCTACGGGGGGCTGCAGTCGAGAATCTTCGGCAATGGGCGCAAGCCTGACCGAGCGACGCCGCGTGCGGGACGAAGGCCTTCGGGTTGTAAACCGCTGTCAGGGGGGAACAACACAATGAGTGATCCCCAGAGGAAGCACGGGCTAAGTTCGTGCCAGCAGCCGCGGTAAGACGAACCGTGCGAACGTTGTTCGGAATCACTGGGCTTAAAGGGCGCGTAGGCCGCCCGCTCAGTCGGGGGTGAAATCCCGGGGCTCAACCCCGGAATGGCCTTCGAGACTGGTGGTCTTGAGTTCGAGAGAGGTGAGTGGAATTCCGAGTGTAGAGGTGAAATTCGTAGATATTCGGAAGAACACCCGTGGCGAAGGCGGCTCACTGGCTCGCAACTGACGCTCAGGCACGACAGCGTGGGGAGCAAACAGGATTAGATACCCCAGTAGTCC</w:t>
      </w:r>
    </w:p>
    <w:p w14:paraId="4CD415C7">
      <w:pPr>
        <w:rPr>
          <w:rFonts w:hint="eastAsia"/>
        </w:rPr>
      </w:pPr>
      <w:r>
        <w:rPr>
          <w:rFonts w:hint="eastAsia"/>
        </w:rPr>
        <w:t>&gt;OTU020971</w:t>
      </w:r>
    </w:p>
    <w:p w14:paraId="714928B4">
      <w:pPr>
        <w:rPr>
          <w:rFonts w:hint="eastAsia"/>
        </w:rPr>
      </w:pPr>
      <w:r>
        <w:rPr>
          <w:rFonts w:hint="eastAsia"/>
        </w:rPr>
        <w:t>CCTACGGGGGGCTGCAGTCGAGGATCTTCGGCAATGGGCGCAAGCCTGACCCAGCGACGCCGTGTGGGGGATGAAGTCCTTCGGGATGTAAACCACTGTCAGGGGCCACCAAGTTCTGAGGGGCCCCAGAGGAAGGCACGGCTAACTCTGTGCCAGCAGCCGCGGTAATACGTAGGGTGCAAGCGTTGCCCGGATTTATTGGGCGTAAAGAGCTCGTAGGTGGCTGTTCAAGTCGGGTGTGAAATCCCAAGGCTCAACCTTGGGTCTGCATTCGATACTGGGTGGCTTGAGTCTGGTAGGGGGACCTGGAATTCCTGGTGTAGCGGTGGAATGCGCAGATATCAGGAGGAACACCGGTGGCGAAGGCGGGGTCCTGGGCCAGTACTGACGCTGAGGAGCGAAAGCGTGGGGAGCAAACAGGATTAGATACCCCAGTAGTCC</w:t>
      </w:r>
    </w:p>
    <w:p w14:paraId="17F59D31">
      <w:pPr>
        <w:rPr>
          <w:rFonts w:hint="eastAsia"/>
        </w:rPr>
      </w:pPr>
      <w:r>
        <w:rPr>
          <w:rFonts w:hint="eastAsia"/>
        </w:rPr>
        <w:t>&gt;OTU020972</w:t>
      </w:r>
    </w:p>
    <w:p w14:paraId="0EF1296E">
      <w:pPr>
        <w:rPr>
          <w:rFonts w:hint="eastAsia"/>
        </w:rPr>
      </w:pPr>
      <w:r>
        <w:rPr>
          <w:rFonts w:hint="eastAsia"/>
        </w:rPr>
        <w:t>CCTACGGGTGGCTGCAGTGGGGAATATTGCGCAATGGGCGGAAGCCTGACGCAGCGACGCCGCGTGGGGGATGACGGCCTTCGGGTTGTAAACCTCTTTCGACCTCGACGAAGCCTTTGGGTGACGGTAGGGGTAGAAGAAGCACCGGCCAACTACGTGCCAGCAGCCGCGGTAATACGTAGGTGGCAAGCGTTGTCCGGATTTATTGGGCGTAAAGCGTGCGTAGGTGGTTCAGTATGTCGGTCGTGAAATCCCCGGGCTTAACCTGGGAACTGCGGCCGAAACTGCTGGGCTAGAGTGTGGTAGAGGGAGGTGGAATTCCGGGTGTAGCAGTGAAATGCGTAGATATGCGGAGGAACACCGATGGCGAAGGCAATCCCCTGGGCCTGCACTGACGCTCATGCACGAAAGCGTGGGGAGCAAACAGGATTAGATACCCCAGTAGTCC</w:t>
      </w:r>
    </w:p>
    <w:p w14:paraId="13446EFD">
      <w:pPr>
        <w:rPr>
          <w:rFonts w:hint="eastAsia"/>
        </w:rPr>
      </w:pPr>
      <w:r>
        <w:rPr>
          <w:rFonts w:hint="eastAsia"/>
        </w:rPr>
        <w:t>&gt;OTU020973</w:t>
      </w:r>
    </w:p>
    <w:p w14:paraId="583D0932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TTTTCGGATCGTAAAACTCTGTTGTAAGGGAAGAACAAGTACCGGAGTAACTGCCGGTACCTTGACGGTACCTAACCAGAAAGCCACGGCTAACTACGTGCCAGCAGCCGCGGTAATACGTAGGTGGCAAGCGTTGTCCGGATTAACTGGGCGTAAAGCGCACGCAGGTGGTCGCGGGCGTCGGTACTGAAAGTTCGCCGCTTAACGGCGAAAGGCGTACCGATACGCCGCGACTGGAGGTCGTGAGAGGTCCGTGGAATTGCCGGTGTAGTGGTGAAATGCGTAGATATCGGGAGGAACACCAGTGGCGAAGGCGACTACCTGGCCCATTCTTGACGCTGAGGCGCGAAAGCTAGGGGAGCGAACGGGATTAGATACCCCGGTAGTCC</w:t>
      </w:r>
    </w:p>
    <w:p w14:paraId="6592CA4C">
      <w:pPr>
        <w:rPr>
          <w:rFonts w:hint="eastAsia"/>
        </w:rPr>
      </w:pPr>
      <w:r>
        <w:rPr>
          <w:rFonts w:hint="eastAsia"/>
        </w:rPr>
        <w:t>&gt;OTU020974</w:t>
      </w:r>
    </w:p>
    <w:p w14:paraId="2A2DAE5A">
      <w:pPr>
        <w:rPr>
          <w:rFonts w:hint="eastAsia"/>
        </w:rPr>
      </w:pPr>
      <w:r>
        <w:rPr>
          <w:rFonts w:hint="eastAsia"/>
        </w:rPr>
        <w:t>CCTACGGGAGGCAGCAGTAAGGAATATTGGTCAATGGACGCAAGTCTGAACCAGCCATGCCGCGTGGAGGATGAAGGTCCTCTGGATTGTAAACTTCTTTTATCTGAGAAGAAACCCGGGAATTCTTTTCCGGTTGACGGTACCAGATGAATAAGCACCGGCTAACTCCGTGCCAGCAGCCGCGGTAATACGGAGGGTGCAAGCGTTATCCGGATTCACTGGGTTTAAAGGGTGCGTAGGTGGGTTGGTAAGTCCGTGGTGAAATCTCCGAGCTTAACGGGGAGAGGCCAACAGATACTACCAGGCTTGAGTATAGGAGAGGGTACTGGAATTCCCGGTGTAGCGGTGGAATGCGTAGAGATCGGGAAGAACATCAGTGGCGAAGGCGGCCTGCTGGGCTGTTGCTGACGCTGAGGCGCGACAGCGTGGGGAGCAAACAGGATTAGATACCCCTGTAGTCC</w:t>
      </w:r>
    </w:p>
    <w:p w14:paraId="759EA8B1">
      <w:pPr>
        <w:rPr>
          <w:rFonts w:hint="eastAsia"/>
        </w:rPr>
      </w:pPr>
      <w:r>
        <w:rPr>
          <w:rFonts w:hint="eastAsia"/>
        </w:rPr>
        <w:t>&gt;OTU020975</w:t>
      </w:r>
    </w:p>
    <w:p w14:paraId="47A6E5FB">
      <w:pPr>
        <w:rPr>
          <w:rFonts w:hint="eastAsia"/>
        </w:rPr>
      </w:pPr>
      <w:r>
        <w:rPr>
          <w:rFonts w:hint="eastAsia"/>
        </w:rPr>
        <w:t>CCTACGGGGGGCTGCAGTCGGGAATTTTGCTCAATGGGGGAAACCCTGAAGCAGCAACGCCGCGTGAGGGATGAAGGCCTTCGGGTTGTAAACCTCTTTTCTCAGGGAAGATGATGACGGTACCTGAGGAATAAGCCACGGCTAACTACGTGCCAGCAGCCGCGGTAATACGTAGGTGGCAAGCGTTGTCCGGATTTACTGGGCGTAAAGCGTGCGTAGGTGGTTGTTTAAGTCTGTCGTGAAAGCCCCGGGCTCAACCTGGGAATTGCATTCGATACTGGATCGCTAGAGTTCGGCAGAGGGAAGCGGAATTTCGGGTGTAGCGGTGAAATGCGTAGATATCCGAAGGAACATCAGTGGCGAAGGCGGCGATCTGGGAAGATACTGACGCTGAGGTGCGAAAGCGTGGGGAGCAAACAGGATTAGATACCCTAGTAGTCC</w:t>
      </w:r>
    </w:p>
    <w:p w14:paraId="6554F87D">
      <w:pPr>
        <w:rPr>
          <w:rFonts w:hint="eastAsia"/>
        </w:rPr>
      </w:pPr>
      <w:r>
        <w:rPr>
          <w:rFonts w:hint="eastAsia"/>
        </w:rPr>
        <w:t>&gt;OTU020976</w:t>
      </w:r>
    </w:p>
    <w:p w14:paraId="4A08549C">
      <w:pPr>
        <w:rPr>
          <w:rFonts w:hint="eastAsia"/>
        </w:rPr>
      </w:pPr>
      <w:r>
        <w:rPr>
          <w:rFonts w:hint="eastAsia"/>
        </w:rPr>
        <w:t>CCTACGGGTGGCTGCAGTGGGGAATCTTGCACAATGGGCGAAAGCCTGATGCAGCGACGCCGCGTGCGGGATGACGGCCTTCGGGTTGTAAACCGCTTTCAGCAGGGACGAAGCGGAAGTGACGGTACCCACAGAAGAAGCCCCGGCTAACTTCGTGCCAGCAGCCGCGGTAATACGTAGGTGACGAGCGTTATCCGGAATTACTGGGCGTAAAGCGCACGCAAGCGGTCGATCAAGTCTGACGTGAAATCTCTTGGCTTAACTGGGAGCGGTCGTTGGAAACTGATTGGCTTGAGGCGATGAGAGGGGTGCAGAATTCCCGGTGTAGCGGTGAAATGCGCAGATATCGGGAGGAACACCGGTGGCGAAGGCGGATCTCTGGGCCTGTCCTGACGCTCAGGCGCGAAAGCTGGGGGAGCGAACAGGATTAGATACCCCTGTAGTCC</w:t>
      </w:r>
    </w:p>
    <w:p w14:paraId="55516047">
      <w:pPr>
        <w:rPr>
          <w:rFonts w:hint="eastAsia"/>
        </w:rPr>
      </w:pPr>
      <w:r>
        <w:rPr>
          <w:rFonts w:hint="eastAsia"/>
        </w:rPr>
        <w:t>&gt;OTU020977</w:t>
      </w:r>
    </w:p>
    <w:p w14:paraId="352AD5A2">
      <w:pPr>
        <w:rPr>
          <w:rFonts w:hint="eastAsia"/>
        </w:rPr>
      </w:pPr>
      <w:r>
        <w:rPr>
          <w:rFonts w:hint="eastAsia"/>
        </w:rPr>
        <w:t>CCTACGGGCGGCTGCAGTGGGGAATTTTACGCAATGGGCGAAAGCCTGACGTAGCGACACCGCGTGAACGAAGAAGCCTTTTGGGGTGTAAAGTTCTGTCAGCAGGGACGAAAAAAATGACGGTACCTGCAGAGGAAGCATCGGCTAACTACGTGCCAGCAGCCGCGGTAAGACGTAGGATGCAAGCGTTGTCCGGATTTATTGGGCGTAAAGGGCGCGTAGGCGGCCTGCTAAGTCGAACGTGAAATCCCTGGGCTCAACCCAGGAACTGCGTCCGATACTGGTTGGCTTGAATCCGGGAGAGGGATGTGGAATTCCGAGTGTAGAGGTGAAATTCGTAGATATTCGGAAGAACACCAGTGGCGAAGGCGGCTTACTGGACCAGAATTGACGCTGAGGTGCGAAAGCGTGGGGAGCAAACAGGATTAGATACCCTTGTAGTCC</w:t>
      </w:r>
    </w:p>
    <w:p w14:paraId="7C1FF176">
      <w:pPr>
        <w:rPr>
          <w:rFonts w:hint="eastAsia"/>
        </w:rPr>
      </w:pPr>
      <w:r>
        <w:rPr>
          <w:rFonts w:hint="eastAsia"/>
        </w:rPr>
        <w:t>&gt;OTU020978</w:t>
      </w:r>
    </w:p>
    <w:p w14:paraId="2FA8BCD5">
      <w:pPr>
        <w:rPr>
          <w:rFonts w:hint="eastAsia"/>
        </w:rPr>
      </w:pPr>
      <w:r>
        <w:rPr>
          <w:rFonts w:hint="eastAsia"/>
        </w:rPr>
        <w:t>CCTACGGGAGGCAGCAGTGGGGAATATTGCGCAATGGCCGAAAGGCTGACGCAGCGACGCCGCGTGGGGGATGAAGCATTTCGGTGTGTAAACCCCTGTTGCTCGGGACGAACAAGCGATTTCGATCGCTCTGACGGTACCGAGTGAGGAAGCACCGGCTAACTCCGTGCCAGCAGCCGCGGTAATACGGAGGGTGCAAGCGTTGTCCGGATTTATTGGGTTTAAAGGGTGCGTAGGCGGAATATTAAGTCAGTGGTGAAAGCTTACAGCTTAACTGTAAAATTGCCATTGATACTGATGTTCTTGAGTATGATTGAGGTGGGCGGAATGTGTCATGTAGCGGTGAAATGCTTAGATATGACACAGAACACCGATTGCGAAGGCAGCTCACTAAGCCAATACTGACGCTGATGCACGAAAGCGTGGGGAGCAAACAGGATTAGATACCCGTGTAGTCC</w:t>
      </w:r>
    </w:p>
    <w:p w14:paraId="5A8BC10A">
      <w:pPr>
        <w:rPr>
          <w:rFonts w:hint="eastAsia"/>
        </w:rPr>
      </w:pPr>
      <w:r>
        <w:rPr>
          <w:rFonts w:hint="eastAsia"/>
        </w:rPr>
        <w:t>&gt;OTU020979</w:t>
      </w:r>
    </w:p>
    <w:p w14:paraId="2C4E846D">
      <w:pPr>
        <w:rPr>
          <w:rFonts w:hint="eastAsia"/>
        </w:rPr>
      </w:pPr>
      <w:r>
        <w:rPr>
          <w:rFonts w:hint="eastAsia"/>
        </w:rPr>
        <w:t>CCTACGGGTGGCTGCAGTGGGGAATCTTGCGCAATGCGCGACAGCGTGACGCAGCAACGCCGCGTGGGGGAAGAAGGCCTTCGGGTTGTAAACCCCTTTCAGGAGGGACGAAGGTTCGGCGGTGAACAGCCGACCGGACTGACGGTACCTCCACAAGAAGCCCCGGCTAACTACGTGCCAGCAGCCGCGGTAATACGTAGGGGGCAAGCGTTGTCCGGAATCATTGGGCGTAAAGCGCGTGTAGGCGGTCCGGTAAGTCGGCTGTGAAAGCCTGAGGCTTAACCTCAGCGGGTCGGTGGATACTGGTTCTCTTGAAGGTGCTAGGGGGAGATGGAATTACCGGTGTAGCGGTGAAATGCGTAGATATCAAGAGGAACACCTGCGGCGAAGGCGGGTTGCTGGGCCGACACTGACGCTGAGGCGCGAAAGCTAGGGGAGCGAACGGGATTAGATACCCCAGTAGTCC</w:t>
      </w:r>
    </w:p>
    <w:p w14:paraId="7B34D724">
      <w:pPr>
        <w:rPr>
          <w:rFonts w:hint="eastAsia"/>
        </w:rPr>
      </w:pPr>
      <w:r>
        <w:rPr>
          <w:rFonts w:hint="eastAsia"/>
        </w:rPr>
        <w:t>&gt;OTU020980</w:t>
      </w:r>
    </w:p>
    <w:p w14:paraId="149327DF">
      <w:pPr>
        <w:rPr>
          <w:rFonts w:hint="eastAsia"/>
        </w:rPr>
      </w:pPr>
      <w:r>
        <w:rPr>
          <w:rFonts w:hint="eastAsia"/>
        </w:rPr>
        <w:t>CCTACGGGCGGCTGCAGTAAGGAATCTTCCACAATGGGCGAAAGCCTGATGGAGCAACGCCGCGTGCAGGATGAAGGCCTTCGGGTCGTAAACTGCTTTTATAAGTGAGGAATATGACGGTAACTTATGAATAAGGATCGGCTAACTCCGTGCCAGCAGCCGCGGTCATACGGAGGATCCAAGCGTTATCCGGAATTACTGGGCGTAAAGAGTTGCGTAGGCGGCAGAGTAAGTTAATAGTGAAAGCGTGTGGCTCAACCACATATCCATTATTAAAACTGCTCAGCTAGAAGATGAGAGAGGTCGCTGGAATTCCTAGTGTAGGAGTGAAATCCGTAGATATTGGGAGGAACACCGATGGCGTAGGCAGATAACTGGCTCATTCCTGACACTAAGGCACGAAAGCGTGGGGAGCAAACAGGATTAGATACCCGAGTAGTCC</w:t>
      </w:r>
    </w:p>
    <w:p w14:paraId="0C31850C">
      <w:pPr>
        <w:rPr>
          <w:rFonts w:hint="eastAsia"/>
        </w:rPr>
      </w:pPr>
      <w:r>
        <w:rPr>
          <w:rFonts w:hint="eastAsia"/>
        </w:rPr>
        <w:t>&gt;OTU020981</w:t>
      </w:r>
    </w:p>
    <w:p w14:paraId="458FF6CB">
      <w:pPr>
        <w:rPr>
          <w:rFonts w:hint="eastAsia"/>
        </w:rPr>
      </w:pPr>
      <w:r>
        <w:rPr>
          <w:rFonts w:hint="eastAsia"/>
        </w:rPr>
        <w:t>CCTACGGGGGGCAGCAGTAGGGAATATTGGACAATGGGCGCAAGCCTGATCCAGCCATGCCGCGTGGATGATGAAGGCCTTCGGGTCGTAAAGTCCTTTTCTGAGGGAAGAACAAGCTGGAGAGTGGAAAGCTCCGGCCCTGACGGTACCTCAGGAATAAGCAACGGCTAACTCCGTGCCAGCAGCCGCGGTAATACGGAGGGAGCTAGCGTTGTTCGGATATACTGGGCGTAAAGCGCACGTAGGCGGCGCCGCAAGTCAGGGGTGAAATCCCGGAGCTCAACCCCGAGACGCCACTCGATACTGCCATGGCTTGAGTCCGGTAGGGGAGCAGGGAATTCCTGGTGTAGCGGTGAAATGCGCAGATATCTGGAGGAACACCGGTGGCGAAGGCGACATCCTGGACCGGCATTGACGCTGAGGCGCGAAAGCCAGGGGAGCAAACGGGATTAGATACCCCAGTAGTCC</w:t>
      </w:r>
    </w:p>
    <w:p w14:paraId="08B75B75">
      <w:pPr>
        <w:rPr>
          <w:rFonts w:hint="eastAsia"/>
        </w:rPr>
      </w:pPr>
      <w:r>
        <w:rPr>
          <w:rFonts w:hint="eastAsia"/>
        </w:rPr>
        <w:t>&gt;OTU020982</w:t>
      </w:r>
    </w:p>
    <w:p w14:paraId="2BD738DE">
      <w:pPr>
        <w:rPr>
          <w:rFonts w:hint="eastAsia"/>
        </w:rPr>
      </w:pPr>
      <w:r>
        <w:rPr>
          <w:rFonts w:hint="eastAsia"/>
        </w:rPr>
        <w:t>CCTACGGGTGGCTGCAGTCGAGGATCTTCGGCAATGTGCGCAAGCACGACCGAGCGACGCCGCGTGGGTGAAGAAGGCCTGCGGGTTGTAAAGCCCTTTCGGTGGGGAAGAAAAGCCTCGACCTAACACGTCGGGGTCTTGACGTAACCCATAGAAGAAGCACCGGCTAACTCTGTGCCAGCAGCCGCGGTAATACAGAGGGTGCGAGCGTTAATCGGAATTACTGGGCGTAAAGCGCGCGTAGGCGGCTTTGCAAGTCGGGTGTGAAATCCCCAGGCTTAACCTGGGAATGGCATTTGTGACTGCACGGCTAGAGTGTGTCAGAGGGGGGTAGAATTCCACGTGTAGCAGTGAAATGCGTAGATATGTGGAGGAATACCGATGGCGAAGGCAGCCCCCTGGGATAACACTGACGCTCATGCACGAAAGCGTGGGGAGCAAACAGGATTAGATACCCCTGTAGTCC</w:t>
      </w:r>
    </w:p>
    <w:p w14:paraId="7127A4A6">
      <w:pPr>
        <w:rPr>
          <w:rFonts w:hint="eastAsia"/>
        </w:rPr>
      </w:pPr>
      <w:r>
        <w:rPr>
          <w:rFonts w:hint="eastAsia"/>
        </w:rPr>
        <w:t>&gt;OTU020983</w:t>
      </w:r>
    </w:p>
    <w:p w14:paraId="6DCB7146">
      <w:pPr>
        <w:rPr>
          <w:rFonts w:hint="eastAsia"/>
        </w:rPr>
      </w:pPr>
      <w:r>
        <w:rPr>
          <w:rFonts w:hint="eastAsia"/>
        </w:rPr>
        <w:t>CCTACGGGGGGCTGCAGCGGGGAATATTGCGCAATGGGCGAAAGCCTGACGCAGCAACGCCGCGTGCGGGATGAAGGCCCTTTGGGTTGTAAACCGCTGTCAAGGGAGGGGAACCGCTGAACGTGAATAGCGTTCAGTCTGACTGCTCCCTAAAGGAAGCACCGGCTAACTCTGTGCCAGCAGCCGCGGTAATACAGAGGGTGCAAGCGTTAATCGGAATTACTGGGCGTAAAGCGCGCGTAGGCGGCTAATTAAGTCGGGTGTGAAAGCCCCGGGCTCAACCTGGGAATTGCATCCGATACTGATTGGCTAGAGTATGAGAGAGGGAGGTAGAATTCCACGTGTAGCGGTGAAATGCGTAGATATGTGGAGGAATACCGGTGGCGAAGGCGGCCTCCTGGGCCAGCACTGACGCTCATGCACGAAAGCGTGGGGAGCAAACAGGATTAGATACCCCTGTAGTCC</w:t>
      </w:r>
    </w:p>
    <w:p w14:paraId="6465F9E0">
      <w:pPr>
        <w:rPr>
          <w:rFonts w:hint="eastAsia"/>
        </w:rPr>
      </w:pPr>
      <w:r>
        <w:rPr>
          <w:rFonts w:hint="eastAsia"/>
        </w:rPr>
        <w:t>&gt;OTU020984</w:t>
      </w:r>
    </w:p>
    <w:p w14:paraId="64CA0C50">
      <w:pPr>
        <w:rPr>
          <w:rFonts w:hint="eastAsia"/>
        </w:rPr>
      </w:pPr>
      <w:r>
        <w:rPr>
          <w:rFonts w:hint="eastAsia"/>
        </w:rPr>
        <w:t>CCTACGGGCGGCAGCAGTAGGGAATCTTCCGCAATGGACGCAAGTCTGACGGAGCAACGCCGCGTGAGTGATGAAGGTTCTCGGATCGTAAAGCTCTGTTGCCAGGGAAGAACGTCGCGGGGAGTAACTGCCCTGCGAATGACGGTACCTGAGAAGAAAGCCCCGGCTAACTACGTGCCAGCAGCCGCGGTAATACGTAGGGGGCAAGCGTTGTCCGGAATTATTGGGCGTAAAGCGCGCGCAGGCGGTTCATTAAGTTTGGTGTTTAAGCCCGGGGCTCAACTCCGGAACTGCCTTTAAGACTGCATCGCTCGAACGTCGGAGAGGTAAGTGGAATTCCGAGTGTAGCGGTGAAATGCGTAGAGATTTGGAGGAACACCAGTGGCGAAGGCGGCTACCTGGACCGGTTCTGACGCTGATGCGCGAAAGCGTGGGTAGCAAACAGGATTAGATACCCCGGTAGTCC</w:t>
      </w:r>
    </w:p>
    <w:p w14:paraId="6F5A8FF6">
      <w:pPr>
        <w:rPr>
          <w:rFonts w:hint="eastAsia"/>
        </w:rPr>
      </w:pPr>
      <w:r>
        <w:rPr>
          <w:rFonts w:hint="eastAsia"/>
        </w:rPr>
        <w:t>&gt;OTU020985</w:t>
      </w:r>
    </w:p>
    <w:p w14:paraId="42E18E31">
      <w:pPr>
        <w:rPr>
          <w:rFonts w:hint="eastAsia"/>
        </w:rPr>
      </w:pPr>
      <w:r>
        <w:rPr>
          <w:rFonts w:hint="eastAsia"/>
        </w:rPr>
        <w:t>CCTACGGGCGGCAGCAGTGGGGAATATTGGACAATGGGCGAAAGCCTGATCCAGCGATGCCGCGTGTGTGAAGAAGGCCTGCGGGTTGTAAAGCACTTTCAGTAGGGAAGAAAAGCCGAGTGCCAATACCACTCGGTCTTGACGTTACCTAAAGAAGAAGCACCGGCTAACTCCGTGCCAGCAGCCGCGGTAATACGGAGGGTGCGAACGTTGTTCGGAATCACTGGGCTTAAAGGGCGCGTAGGCGGGCGGCCACGTCCGGGGTGAAAGCCCCCAGCTCAACCTGGGAATTGCGATGGAGACTGCAAGGCTTGAATCTGGCAGAGGGGGGTAGAATTCCACGTGTAGCAGTGAAATGCGTAGAGATGTGGAGGAACACCGATGGCGAAGGCAGCCCCCTGGGTCAAGATTGACGCTCATGCACGAAAGCGTGGGGAGCAAACAGGATTAGATACCCCGGTAGTCC</w:t>
      </w:r>
    </w:p>
    <w:p w14:paraId="28503907">
      <w:pPr>
        <w:rPr>
          <w:rFonts w:hint="eastAsia"/>
        </w:rPr>
      </w:pPr>
      <w:r>
        <w:rPr>
          <w:rFonts w:hint="eastAsia"/>
        </w:rPr>
        <w:t>&gt;OTU020986</w:t>
      </w:r>
    </w:p>
    <w:p w14:paraId="06F9CB83">
      <w:pPr>
        <w:rPr>
          <w:rFonts w:hint="eastAsia"/>
        </w:rPr>
      </w:pPr>
      <w:r>
        <w:rPr>
          <w:rFonts w:hint="eastAsia"/>
        </w:rPr>
        <w:t>CCTACGGGAGGCAGCAGTCGGGAATTTTGGGCAATGGGCGAAAGCCTGACCCAGCAACGCCGCGTGAAGGATGAAGTCTTTCGGGATGTAAACTTCGTAAGAATAGGAAGAATAAATGACGGTACTATTTGTAAGGTCCGGCTAACTACGTGCCAGCAGCCGCGGTAATACGTAGGGTGCAGGCGTTAATCGGAATTACTGGGCGTAAAGGGTGCGCAGGCGGTCTCTTAAGACAGGTGTGAAATCCCCGGGCTTAACCTGGGAACTGCGCTTGTAACCGGCAAGCTAGAGGAGGATAGAGGTGGGCGGAACTGATGGTGGAGCGGTGAAATGCGTTGATATCATCAGGAACACCGGAGGCGAAGGCGGTCCACTGGGTCCTATCTGACGCTGAGGGACGAAAGCTAGGGGAGCGAACGGGATTAGATACCCTAGTAGTCC</w:t>
      </w:r>
    </w:p>
    <w:p w14:paraId="7DF50E1B">
      <w:pPr>
        <w:rPr>
          <w:rFonts w:hint="eastAsia"/>
        </w:rPr>
      </w:pPr>
      <w:r>
        <w:rPr>
          <w:rFonts w:hint="eastAsia"/>
        </w:rPr>
        <w:t>&gt;OTU020987</w:t>
      </w:r>
    </w:p>
    <w:p w14:paraId="413C5527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GGTGAACAAGGGTTGCCGGTTAACTGCCGGTGGCCTTGATAGTAGCCGAAGAGGAAGAGACGGCTAACTCTGTGCCAGCAGCCGCGGTAATACGAGGGGTCCTAGCGTTGTTCGGAATCATTGGGCGTAAAGAGTCTGTAGGCGGCCATGTAAGTCGGGTGTGAAATTTCGGAGCTTAACTCCGAAACTGCATCCGATACTGCCATGCTAGAGGATTGGAGAGGTAGCTGGAATTCTTGGTGTAGCAGTGAAATGCGTAGAGATCAAGAGGAACACTCGTGGCGAAAGCGAGCTACTGGACAATAACTGACGCTGAGGCTCGAAGGCTAGGGTAGCGAAAGGGATTAGATACCCCGGTAGTCC</w:t>
      </w:r>
    </w:p>
    <w:p w14:paraId="7560F6C1">
      <w:pPr>
        <w:rPr>
          <w:rFonts w:hint="eastAsia"/>
        </w:rPr>
      </w:pPr>
      <w:r>
        <w:rPr>
          <w:rFonts w:hint="eastAsia"/>
        </w:rPr>
        <w:t>&gt;OTU020988</w:t>
      </w:r>
    </w:p>
    <w:p w14:paraId="7DF2B303">
      <w:pPr>
        <w:rPr>
          <w:rFonts w:hint="eastAsia"/>
        </w:rPr>
      </w:pPr>
      <w:r>
        <w:rPr>
          <w:rFonts w:hint="eastAsia"/>
        </w:rPr>
        <w:t>CCTACGGGTGGCTGCAGTGGGGAATCTTGCGCAATGGGCGAAAGCCTGACGCAGCGACGCCGCGTGAGGGAAGAAGGCCTTCGGGTTGTAAACCTCTTTCAGGAGGGACGAAGCTACTCGGGTTAATAGCCCAGAGGGTGACGGTACCTCCAGAAGAAGCACCGGCTAACTCTGTGCCAGCAGCCGCGGTAATACGAAGGGGGCTAGCGTTGTTCGGAATCACTGGGCGTAAAGCGTATGCAGGCGGATCGTTAAGTCGGGGGTGAAATCCCGAGGCTCAACCTCGGAACTGCCTTCGATACTGGCGATCTTCGAGTCCGGGAGAGGTGAGTGGAACTGCGAGTGTAGAGGTGAAATTCGTAGATATTCGCAAGAACACCAGTGGCGAAGGCGGCCTGCTGGGCATCAGCTGACACTGAGGCGCGACAGCGTGGGGAGCAAACAGGATTAGATACCCCTGTAGTCC</w:t>
      </w:r>
    </w:p>
    <w:p w14:paraId="29546CD7">
      <w:pPr>
        <w:rPr>
          <w:rFonts w:hint="eastAsia"/>
        </w:rPr>
      </w:pPr>
      <w:r>
        <w:rPr>
          <w:rFonts w:hint="eastAsia"/>
        </w:rPr>
        <w:t>&gt;OTU020989</w:t>
      </w:r>
    </w:p>
    <w:p w14:paraId="61F47CDE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CCGGAGTAACTGCCGGTACCTTGACGGTACCTAACCAGAAAGCCACGGCTAACTACGTGCCAGCAGCCGCGGTAATACGGAGGGTGCAAGCATTGATCGGAATTACTGGGCGTAAAGGGCGCGTAGGCGGCCCGGCAAGTTAGATGTGAAATTCCGGGGCTCAACCCCGGAGCTGCATTTAAAACTACCAGGCTAGAGGTTGGTAAGGGAAAACAGAATTCCACGTGTAGCGGTGAAATGCGTAGATATGTGGAAGAATACCGGTGGTGAAGACGGTTTTCTGTGCTAAACCAGACGCTGAGGCGCGAAAGCTAGGGGAGCAAACAGGATTAGATACCCGGGTAGTCC</w:t>
      </w:r>
    </w:p>
    <w:p w14:paraId="47592779">
      <w:pPr>
        <w:rPr>
          <w:rFonts w:hint="eastAsia"/>
        </w:rPr>
      </w:pPr>
      <w:r>
        <w:rPr>
          <w:rFonts w:hint="eastAsia"/>
        </w:rPr>
        <w:t>&gt;OTU020990</w:t>
      </w:r>
    </w:p>
    <w:p w14:paraId="31927FB7">
      <w:pPr>
        <w:rPr>
          <w:rFonts w:hint="eastAsia"/>
        </w:rPr>
      </w:pPr>
      <w:r>
        <w:rPr>
          <w:rFonts w:hint="eastAsia"/>
        </w:rPr>
        <w:t>CCTACGGGCGGCAGCAGTGGGGAATCTTGCGCAATGGGCGAAAGCCTGACGCAGCAACGCCGCGTGGGGGATGAATGCCTTCGGGTTGTAAACCCCTTTCAGCAGGGACGAAAATGACGGTACCTGCAGAAGAAGCCCCGGCCAACTACGTGCCAGCAGCCGCGGTAATACGTAGGGGGCGAGCGTTGTCCGGATTTATTGGGCGTAAAGGGCGCGCAGGCGGCTTGGCAAGTCGAGTGTGAAATCCCTTGGCTTAACTGAGGAATGGCGCTCGAAACTACCTCGCTAGAGGGCGGGAGAGGGAAGTGGAACTCTCGGTGTAGGGGTGAAATCTGTAGATATCGAGAGGAACACCGGTGGCGAAGGCGGATCTCTGGGCCTTGCCTGACGCTGAGGAGCGAAAGCTGGGGGAGCAAACAGGATTAGATACCCCAGTAGTCC</w:t>
      </w:r>
    </w:p>
    <w:p w14:paraId="3DE3EFCB">
      <w:pPr>
        <w:rPr>
          <w:rFonts w:hint="eastAsia"/>
        </w:rPr>
      </w:pPr>
      <w:r>
        <w:rPr>
          <w:rFonts w:hint="eastAsia"/>
        </w:rPr>
        <w:t>&gt;OTU020991</w:t>
      </w:r>
    </w:p>
    <w:p w14:paraId="2C07F16B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CTTTCGGGTTGTAAACTCCTGTCATTTGGGAACAAGGCGGACGTGTTAACTGCACGTCCGTTGATAGTACCAGAAGAGGAAGAGACGGCTAACTCTGTGCCAGCAGCCGCGGTAAGACAGAGGAGGCCAGCGTTGTCCGGACTAACTGGGCGTAAAGCGCACGCAGGCGGTGCGACACGTGAGGTGTGAAAGCGCCGGGCTTAACCCGGCGAGGCCATCTCAGACTGTCGCACTCGAGTGCTGCAGAGGTCGGTGGAATTGCCGGTGTAGTGGTGACATGCGTAGATATCGGCAGGAACACCCAAGGGGAAGCCAACGGACTGGCACGATACTGACACTGAGGTGCGACAGCGTGGGGAGCGAACCGGATTAGATACCCGGGTAGTCC</w:t>
      </w:r>
    </w:p>
    <w:p w14:paraId="31C9B29E">
      <w:pPr>
        <w:rPr>
          <w:rFonts w:hint="eastAsia"/>
        </w:rPr>
      </w:pPr>
      <w:r>
        <w:rPr>
          <w:rFonts w:hint="eastAsia"/>
        </w:rPr>
        <w:t>&gt;OTU020992</w:t>
      </w:r>
    </w:p>
    <w:p w14:paraId="5C964AE6">
      <w:pPr>
        <w:rPr>
          <w:rFonts w:hint="eastAsia"/>
        </w:rPr>
      </w:pPr>
      <w:r>
        <w:rPr>
          <w:rFonts w:hint="eastAsia"/>
        </w:rPr>
        <w:t>CCTACGGGCGGCAGCAGTGGGGAATTTTGCGCAATGGGCGAAAGCCTGACGCAGCAACGCCGCGTGTGTGATGAAGGTCTTCGGATTGTAAAGCACTTTCGACCGGGACGAAAACCCTGAGGCTAACATCCTCAGGCTTGACGGTACCGGGAGAAGAAGCACCGGCTAACTCTGTGCCAGCAGCCGCGGTAATACAGAGGGTGCAAGCGTTGTTCGGAATTATTGGGCGTAAAGCGCGTGTAGGCGGCGGCATTGGCCCGGCGTGAAAGCCCCCGGCTCAACCGGGGAGGGTCGTCGGGGACCGTGCCGCTTGAGGGCAGCAGGGGTTGGTGGAATGCCCGGTGTAGTGGTGAAATGCGTAGAGATCGGGGGGAATACCAGTGGCGAAAGCGGCACCCTAGCGTTGTTCTGACGCTCATGTGCGAAAGCGTGGGGAGCGAACGGGATTAGATACCCGTGTAGTCC</w:t>
      </w:r>
    </w:p>
    <w:p w14:paraId="5D6C7786">
      <w:pPr>
        <w:rPr>
          <w:rFonts w:hint="eastAsia"/>
        </w:rPr>
      </w:pPr>
      <w:r>
        <w:rPr>
          <w:rFonts w:hint="eastAsia"/>
        </w:rPr>
        <w:t>&gt;OTU020993</w:t>
      </w:r>
    </w:p>
    <w:p w14:paraId="0E4A3778">
      <w:pPr>
        <w:rPr>
          <w:rFonts w:hint="eastAsia"/>
        </w:rPr>
      </w:pPr>
      <w:r>
        <w:rPr>
          <w:rFonts w:hint="eastAsia"/>
        </w:rPr>
        <w:t>CCTACGGGGGGCTGCAGTGGGGAATCTTGCGCAATGGGCGAAAGCCTGACGCAGCGACGCCGCGTGTGGGATGACGGCCTTCGGGTTGTAAACCACTGTCGGGAGGGACGAAGCTCTGACGGTACCTCCAAAGGAAGCACCGGCTAACTCTGTGCCAGCAGCCGCGGTAATACAGAGGGTGCGAGCGTTGTCCGGAATCACTGGGCGTAAAGCGCGTGTAGGCGGCCTAGCAAGTCGGATGTGAAAGCCCTCGGCTTAACCGAGGAAGTGCGTTCGAAACTACTGGGCTTGAGTACCGGAGAGGGTGGCGGAATTCACGGTGTAGCAGTGAAATGCGTAGATATCGTGAGGAACACCAGAGGCGAAGGCGGCTACCTGGACAATTGCTGACGCTCAGGCACGAAAGCGTGGGGAGCAAAAGGGATTAGATACCCTTGTAGTCC</w:t>
      </w:r>
    </w:p>
    <w:p w14:paraId="71E17CE5">
      <w:pPr>
        <w:rPr>
          <w:rFonts w:hint="eastAsia"/>
        </w:rPr>
      </w:pPr>
      <w:r>
        <w:rPr>
          <w:rFonts w:hint="eastAsia"/>
        </w:rPr>
        <w:t>&gt;OTU020994</w:t>
      </w:r>
    </w:p>
    <w:p w14:paraId="0518E0B6">
      <w:pPr>
        <w:rPr>
          <w:rFonts w:hint="eastAsia"/>
        </w:rPr>
      </w:pPr>
      <w:r>
        <w:rPr>
          <w:rFonts w:hint="eastAsia"/>
        </w:rPr>
        <w:t>CCTACGGGGGGCTGCAGTGGGGGATTTTCCGCAATGGGCGAAAGCCTGACGGAGCAATACCGCGTGAGGGAGGAAGGCTCTTGGGTCGTAAACCTCTTTTCTCAGGGAAGAACACAATGACGGTACCTGAGGAATAAGCATCGGCTAACTCCGTGCCAGCAGCCGCGGTAATACGGAGGGTCCAAGCGTTATCCGGAATCATTGGGTTTAAAGGGTCCGTAGGCGGCCCGCTAAGTCGAACGTGAAATCCCTGGGCTCAACCCAGGAACTGCGTCCGATACTGGTTGGCTTGAGTGCAGGAGAGGGGAGCGGAATTCCCGGTGTAGCGGTGGAATGCGTAGAGATCGGGAGGAACATCCGTGGCGAAGGCGACTACCTGGACCAGCACTGACACTGAGGCACGAAAGCGTGGGGAGCAAACAGGATTAGATACCCCGGTAGTCC</w:t>
      </w:r>
    </w:p>
    <w:p w14:paraId="37210D8D">
      <w:pPr>
        <w:rPr>
          <w:rFonts w:hint="eastAsia"/>
        </w:rPr>
      </w:pPr>
      <w:r>
        <w:rPr>
          <w:rFonts w:hint="eastAsia"/>
        </w:rPr>
        <w:t>&gt;OTU020995</w:t>
      </w:r>
    </w:p>
    <w:p w14:paraId="3EF9B35E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CCGGGACGAAAAGCCTCGACCTAACACGTCGAGGTCTGACGGTACCGGGTGAGGAAGCCCCGGCTAACTCTGTGCCAGCAGCCGCGGTAATACAGAGGGGGCAAGCGTTGTTCGGAATTACTGGGCGTAAAGGGCGCGTAGGCGGCTTATCAAGTCAGGCGTGAAATTCCCGGGCTCAACCCCGGGTCGGCCGTGCGGACTGGCGTGCTCGAGCACTGTAGGGGCGGGTGGAATTCCGGGTGTAGCGGTGGAATGCGTAGAGATGTGGAGGAACACCGATGGCGAAGGCAGCCCCCTGGGTCAAGATTGACGCTCATGCACGAAAGCGTGGGGAGCAAACAGGATTAGATACCCCGGTAGTCC</w:t>
      </w:r>
    </w:p>
    <w:p w14:paraId="08E00311">
      <w:pPr>
        <w:rPr>
          <w:rFonts w:hint="eastAsia"/>
        </w:rPr>
      </w:pPr>
      <w:r>
        <w:rPr>
          <w:rFonts w:hint="eastAsia"/>
        </w:rPr>
        <w:t>&gt;OTU020996</w:t>
      </w:r>
    </w:p>
    <w:p w14:paraId="62AF69D9">
      <w:pPr>
        <w:rPr>
          <w:rFonts w:hint="eastAsia"/>
        </w:rPr>
      </w:pPr>
      <w:r>
        <w:rPr>
          <w:rFonts w:hint="eastAsia"/>
        </w:rPr>
        <w:t>CCTACGGGCGGCAGCAGTGGGGAATATTGGACAATGGGGGAAACCCTGATCCAGCGACGCCGCGTGGGTGAAGAAGGCCTGCGGGTTGTAAAGCCCTTTCAGTGGGGAAGAAAAGTCTCGTCCTAATACGGCGGGATCTTGACGTAACCCATAGAAGAAGCACCGGCTAACTCTGTGCCAGCAGCCGCGGTAATACAGAGGGTGCAAGCGTTGTTCGGAATTACTGGGCGTAAAGCGCGCGCAGGCGGCGGTGTAAGCATGGCGTGAAAGCCCCAGGCTTAACCTGGGAGGGTCGTCGTGGACTGCACCGCTTGAGGGCGGTAGGGGCTGGTGGAATGCCTGGTGTAGTGGTGAAATGCGTAGATATCGAGAGGAACACCTGCGGCGAAAGCACTCTGCTGGGCCGACACTGACACTGAGAGACGAAAGCTAGGGGAGCGAATGGGATTAGATACCCGTGTAGTCC</w:t>
      </w:r>
    </w:p>
    <w:p w14:paraId="2A593A5F">
      <w:pPr>
        <w:rPr>
          <w:rFonts w:hint="eastAsia"/>
        </w:rPr>
      </w:pPr>
      <w:r>
        <w:rPr>
          <w:rFonts w:hint="eastAsia"/>
        </w:rPr>
        <w:t>&gt;OTU020997</w:t>
      </w:r>
    </w:p>
    <w:p w14:paraId="695CBE49">
      <w:pPr>
        <w:rPr>
          <w:rFonts w:hint="eastAsia"/>
        </w:rPr>
      </w:pPr>
      <w:r>
        <w:rPr>
          <w:rFonts w:hint="eastAsia"/>
        </w:rPr>
        <w:t>CCTACGGGGGGCTGCAGTGGGGAATATTGCGCAATGGGCGAAAGCCTGACGCAGCCATGCCGCGTGTGTGAAGAAGGCCTTCGGGTTGTAAAGCACTTTCAGTGGGGAGGAAAGGGCGCTGGCTAATATCCAGCGCAGTTGACGCTACCCACAGAAGAAGCACCGGCTAATTCCGTGCCAGCAGCCGCGGTAATACGGAGGGTGCGAGCGTTGTCCGGAATCACTGGGCGTAAAGGGCGCGTAGGTGGCAGGGCAAGCGTGCGGTGAAAGCCCGGGGCTCAACTCCGGGTCGGCCGTGCGAACTGCTGTGCTCGAGCATGGTAGAGGCAAGTGGAATTCCGGGTGTAGTGGTGAAATGCGTAGAGATCCGGAGGAATACCAGTGGCGAAGGCGGCTTGCTGGGTCTAAGCTGACACTCAGACGCGAAAGCATGGGGAGCGAACGGGATTAGATACCCCTGTAGTCC</w:t>
      </w:r>
    </w:p>
    <w:p w14:paraId="574E5130">
      <w:pPr>
        <w:rPr>
          <w:rFonts w:hint="eastAsia"/>
        </w:rPr>
      </w:pPr>
      <w:r>
        <w:rPr>
          <w:rFonts w:hint="eastAsia"/>
        </w:rPr>
        <w:t>&gt;OTU020998</w:t>
      </w:r>
    </w:p>
    <w:p w14:paraId="3F1650FF">
      <w:pPr>
        <w:rPr>
          <w:rFonts w:hint="eastAsia"/>
        </w:rPr>
      </w:pPr>
      <w:r>
        <w:rPr>
          <w:rFonts w:hint="eastAsia"/>
        </w:rPr>
        <w:t>CCTACGGGTGGCTGCAGTGGGGAATCTTGCACAATGGGGGAAACCCTGATGCAGCGACGCCGCGTGAGTGATGAAGCCCTTCGGGGTGTAAAGCTCTTTCGGCAGGGACGATAATGACGGTACCTGAAGAAGAAGCTGCGGCTAACTACGTGCCAGCAGCCGCGGTAATACGTAGGCAGCGAGCGTTGTTCGGAGTTACTGGGCGTAAAGCGCGTGTAGGTGGGTATCTAAGTCACTTGTGAAAGCTCCTGGCTAAACTGGGAGAGGTCAGGTGATACTGGATGCCTGGAGGATGTCAGAGGGAAGCAGAATTCCGGGTGTAGTGGTGAAATGCGTAGAGATCCGGAGGAATACCAGAGGCGAAGGCGGCTCGCTGGGCCAGTTCTGACACTCATCCGCGAAAGCGTGGGGAGCAAACAGGATTAGATACCCCGGTAGTCC</w:t>
      </w:r>
    </w:p>
    <w:p w14:paraId="55E00FA6">
      <w:pPr>
        <w:rPr>
          <w:rFonts w:hint="eastAsia"/>
        </w:rPr>
      </w:pPr>
      <w:r>
        <w:rPr>
          <w:rFonts w:hint="eastAsia"/>
        </w:rPr>
        <w:t>&gt;OTU020999</w:t>
      </w:r>
    </w:p>
    <w:p w14:paraId="157BEC72">
      <w:pPr>
        <w:rPr>
          <w:rFonts w:hint="eastAsia"/>
        </w:rPr>
      </w:pPr>
      <w:r>
        <w:rPr>
          <w:rFonts w:hint="eastAsia"/>
        </w:rPr>
        <w:t>CCTACGGGGGGCTGCAGTGGGGAATTTTGCGCAATGGGCGTAAGCCTGACGCAGCAACGCCGCGTGGAGGATGAAGGCCTTCGGGTCGTAAACTCCTGTCGAGGGGGATCAAGGGGCAACCTTGAGTGATCCCTGGAGGAAGCACCGGCTAACTCCGTGCCAGCAGCCGCGGTAATACGGAGGGTGCGAGCGTTGTCCGGAATCACTGGGCGTAAAGGGCGCGTAGGCGGCCTGATAAGTAGGGGGTGAAATCCTGCGGCTTAACCGCAGGGCTGCCTTCTAGACTGTCAGGCTAGAGCACAGTAGAGGCAGGTGGAATTCCTGGTGTAGCGGTGAAATGCTTAGATATTACATGGAATACCAATTGCGAAGGCAGGTTACTATCACTATATTGACGCTGATGGACGAAAGCGTGGGGAGCGAACAGGATTAGATACCCCTGTAGTCC</w:t>
      </w:r>
    </w:p>
    <w:p w14:paraId="3C56CEC8">
      <w:pPr>
        <w:rPr>
          <w:rFonts w:hint="eastAsia"/>
        </w:rPr>
      </w:pPr>
      <w:r>
        <w:rPr>
          <w:rFonts w:hint="eastAsia"/>
        </w:rPr>
        <w:t>&gt;OTU021000</w:t>
      </w:r>
    </w:p>
    <w:p w14:paraId="6797BD13">
      <w:pPr>
        <w:rPr>
          <w:rFonts w:hint="eastAsia"/>
        </w:rPr>
      </w:pPr>
      <w:r>
        <w:rPr>
          <w:rFonts w:hint="eastAsia"/>
        </w:rPr>
        <w:t>CCTACGGGGGGCTGCAGTGGGGAATTTTGCGCAATGGGGGAAACCCTGACGCAGCAACGCCGCGTGGAGGATGAAGGTCTTTGGATTGTAAACTCCTTTCGATCGGGACGATGATGACGGTACCGGAAGAAGAAGCACCGGCTAACTCTGTGCCAGCAGCCGCGGTAATACGGAGGGTGCGAGCGTTGTCCGGAATCATTGGGCGTAAAGGGCGCGTAGGTGGCCCGGTCAGTCCGTGGTGAAAGCGCGGGGCTCAACTGGGAGAGGTCGTACAAGACTGGCGGGCTGGAGAATGGTAGGGGAAGGTGGAATTCCGGGTGTAGTGGTGAAATGCGTAGAGATCCGGAGGAACGCCGGTGGTGAAGACGGCCACCTGGGCTGGACCTGACACTGAGGTGCGACAGCGTGGGGAGCGAACCGGATTAGATACCCCTGTAGTCC</w:t>
      </w:r>
    </w:p>
    <w:p w14:paraId="715A3DA5">
      <w:pPr>
        <w:rPr>
          <w:rFonts w:hint="eastAsia"/>
        </w:rPr>
      </w:pPr>
      <w:r>
        <w:rPr>
          <w:rFonts w:hint="eastAsia"/>
        </w:rPr>
        <w:t>&gt;OTU021001</w:t>
      </w:r>
    </w:p>
    <w:p w14:paraId="6E55590D">
      <w:pPr>
        <w:rPr>
          <w:rFonts w:hint="eastAsia"/>
        </w:rPr>
      </w:pPr>
      <w:r>
        <w:rPr>
          <w:rFonts w:hint="eastAsia"/>
        </w:rPr>
        <w:t>CCTACGGGTGGCAGCAGTCGAGAATTTTTCACAATGGGCGAAAGCCTGACGGAGCGACACCGCGTGCAGGATGAAGGCCTTCGGGTTGTAAACTGCTGTCAGGTTCTAGGAACCACTTGGCGTGAACAACGCCAAGCTTGACTAAGACCAAAGGAAGCAACGGCTAACTCTGTGCCAGCAGCCGCGGTAAGACAGAGGTTGCAAACGTTGTTCGGAATTACTGGGCGTAAAGCGCGTGTAGGCGGTTTTCCAAGTTGGGTGTGAAAGCCTTGGGCTTAACCCAAGAAATGCACTCAGTACTGGAAGACTAGAGGACCGGAGAGGATAGTGGAATTCCCAGTGTAGTGGTGAAATGCGTAGAGATGTGGAGGAACACCAGTGGCGAAGGCGACTTTCTGGTCTGTAACTGACACTGAGGCGCGAAAGCGTGGGGAGCAAACAGGATTAGATACCCCTGTAGTCC</w:t>
      </w:r>
    </w:p>
    <w:p w14:paraId="01244A0E">
      <w:pPr>
        <w:rPr>
          <w:rFonts w:hint="eastAsia"/>
        </w:rPr>
      </w:pPr>
      <w:r>
        <w:rPr>
          <w:rFonts w:hint="eastAsia"/>
        </w:rPr>
        <w:t>&gt;OTU021002</w:t>
      </w:r>
    </w:p>
    <w:p w14:paraId="3488337D">
      <w:pPr>
        <w:rPr>
          <w:rFonts w:hint="eastAsia"/>
        </w:rPr>
      </w:pPr>
      <w:r>
        <w:rPr>
          <w:rFonts w:hint="eastAsia"/>
        </w:rPr>
        <w:t>CCTACGGGTGGCAGCAGTGGGGAATCTTGCGCAATGGAGGAAACTCTGACGCAGCCACGCCGCGTGAGTGAAGAAGGCCTTCGGGTTGTAAAGCTCTGTCGGAGGGGACGAAAAGCTTGGGAGTGAATAGCTCTCAGGCCTGACGGTACCCTTAAAGGAAGCACCGGCTAACTTCGTGCCAGCAGCCGCGGTAATACGGAGGGTGCAAGCGTTATCCGGATTCACTGGGTTTAAAGGGTGCGTAGGTGGCTATGTAAGTCAGTGGTGAAAGCCCACGGCTCAACCGTGGAGGGTCATTGGAAACTGGGGAACTTGAGTGCAGGAGAGAAGAGTGGAATTCCACGTGTAGCGGTGAAATGCGTAGAGATGTGGAGGAACACCAGTGGCGAAGGCGACTCTTTGGCCTGTAACTGACACTGAGGCGCGAAAGCGTGGGGAGCAAACAGGATTAGATACCCTGGTAGTCC</w:t>
      </w:r>
    </w:p>
    <w:p w14:paraId="3ADDDB0C">
      <w:pPr>
        <w:rPr>
          <w:rFonts w:hint="eastAsia"/>
        </w:rPr>
      </w:pPr>
      <w:r>
        <w:rPr>
          <w:rFonts w:hint="eastAsia"/>
        </w:rPr>
        <w:t>&gt;OTU021003</w:t>
      </w:r>
    </w:p>
    <w:p w14:paraId="7842A54D">
      <w:pPr>
        <w:rPr>
          <w:rFonts w:hint="eastAsia"/>
        </w:rPr>
      </w:pPr>
      <w:r>
        <w:rPr>
          <w:rFonts w:hint="eastAsia"/>
        </w:rPr>
        <w:t>CCTACGGGGGGCTGCAGTGGGGAATATTGGACAATGGGGGAAACCCTGATCCAGCGATGCCACGTGTGTGAAGAAGGCCTTAGGGTTGTAAAGCACTTTTGTTAGTGAGGAAGGTAGAGCAGAAGAATACGCTGCGCTATTGACGTTAGCTAAAGAAAAAGCACCGGCTAACTCTGTGCCAGCAGCCGCGGTAATACAGAGGGTGCAAGCGTTAATCGGAATTACTGGGCGTAAAGCGCACGTAGGTGGATGATTAAGTCAGTCGTAAAATACCTGGGCTCAACCCTGGACAGGCGGTGGAAACTACCAAGCTGGAGTACGGTAGGGGCAGAGGGAATTTCCGGTGGAGCGGTGAAATGCGTAGAGATCGGAAAGAACACCAACGGCGAAAGCACTCTGCTGGGCCAAAACTGACACTGAGGGACGAAAGCTAGGGGAGCGAAAGGGATTAGATACCCGAGTAGTCC</w:t>
      </w:r>
    </w:p>
    <w:p w14:paraId="74A1A34D">
      <w:pPr>
        <w:rPr>
          <w:rFonts w:hint="eastAsia"/>
        </w:rPr>
      </w:pPr>
      <w:r>
        <w:rPr>
          <w:rFonts w:hint="eastAsia"/>
        </w:rPr>
        <w:t>&gt;OTU021004</w:t>
      </w:r>
    </w:p>
    <w:p w14:paraId="4AC2AF62">
      <w:pPr>
        <w:rPr>
          <w:rFonts w:hint="eastAsia"/>
        </w:rPr>
      </w:pPr>
      <w:r>
        <w:rPr>
          <w:rFonts w:hint="eastAsia"/>
        </w:rPr>
        <w:t>CCTACGGGTGGCAGCAGTGGGGAATATTGCACAATGGGCGCAAGCCTGATGCAGCGACGCCGCGTGGGGGATGACGGCCTTCGGGTTGTAAACCCCTTTCGCCAGGGACGAAGCGTAAGTGACGGTACCTGGAGAAGAAGCACCGGCCAACTACGTGCCAGCAGCCGCGGTAATACGTAGGGTGCAAGCGTTGTCCGGAATTATTGGGCGTAAAGCGCACGCAGGCGGTGCGGTGAGTTGGATGTGAAATCCCAGGGCTCAACCCTGGAATTGCATTCGATACTGCCGCGCTGGAGGACGGAAGAGGAGAGTGGAATTCCCGGTGTAGCGGTGGAATGCGTAGAGATCGGGAAGAACACCTGTGGCGAAGGCGGCCCACTGGGCCGGATCTGACGCTGAGGCGCGAAAGCGTGGGGAGCAAACAGGATTAGATACCCCAGTAGTCC</w:t>
      </w:r>
    </w:p>
    <w:p w14:paraId="0A0AD44B">
      <w:pPr>
        <w:rPr>
          <w:rFonts w:hint="eastAsia"/>
        </w:rPr>
      </w:pPr>
      <w:r>
        <w:rPr>
          <w:rFonts w:hint="eastAsia"/>
        </w:rPr>
        <w:t>&gt;OTU021005</w:t>
      </w:r>
    </w:p>
    <w:p w14:paraId="686593F4">
      <w:pPr>
        <w:rPr>
          <w:rFonts w:hint="eastAsia"/>
        </w:rPr>
      </w:pPr>
      <w:r>
        <w:rPr>
          <w:rFonts w:hint="eastAsia"/>
        </w:rPr>
        <w:t>CCTACGGGTGGCTGCAGTGGGGAATATTGCACAATGGGCGAAAGCCTGATGCAGCAACGCCGCGTGAGGGACGACGGCCTTCGGGTTGTAAACCTCTTTTGTCAGGGAAGAAGCGAAAGTGACGGTACCTGAAGAAAAAGCACCGGCTAACTACGTGCCAGCAGCCGCGGTAATACGGAGGGCGCGAGCGTTGTCCGGAATCACTGGGCGTAAAGGGCGCGTAGGCGGCCAGGCGAGGTCGTGGTGAAAGCCCGGGGCTCAACCCCGGGTCGGCCATGGCAACTACCTGGCTCGGGCACGGTAGGGGCAGGCGGAATTCCGGGTGTAGCGGTGGAATGCGTAGAGATCCGGAAGAACACCGGTGGCGAAGGCGGCCTGCTGGGCCGGGATGGGGACAGCAATGTCCCCAGTGCCGACGCTGAGGCGCGACAGCGTGGGGAGCAAACAGGATTAGATACCCCGGTAGTCC</w:t>
      </w:r>
    </w:p>
    <w:p w14:paraId="35CDCB89">
      <w:pPr>
        <w:rPr>
          <w:rFonts w:hint="eastAsia"/>
        </w:rPr>
      </w:pPr>
      <w:r>
        <w:rPr>
          <w:rFonts w:hint="eastAsia"/>
        </w:rPr>
        <w:t>&gt;OTU021006</w:t>
      </w:r>
    </w:p>
    <w:p w14:paraId="598E0784">
      <w:pPr>
        <w:rPr>
          <w:rFonts w:hint="eastAsia"/>
        </w:rPr>
      </w:pPr>
      <w:r>
        <w:rPr>
          <w:rFonts w:hint="eastAsia"/>
        </w:rPr>
        <w:t>CCTACGGGCGGCTGCAGTGGGGAATCTTGCGCAATGGGCGAAAGCCTGACGCAGCAACGCCGCGTGCGGGAAGAAGGCCCTCGGGTTGTAAACCGCTTTCAGAAGGAACGAAACTGACGGTACTTTCAGAAGAAGGTGCGGCCAACTACGTGCCAGCAGCCGCGGTGACACGTAGGCACCAAGCGTTGTCCGGATTTATTGGGCGTAAAGAGCTCGTAGGCGGTTCGGTAAGTCGGGTGTGAAAACTGGAGGCTCAACCTTCAGACGTCGATCGAAACCATCTGGCTAGAGTCCGGGAGAGGAGAGTGGAATTCCTGGTGTAGCGGTGAAATGCGCAGATATCAGGAGGAACACCAATGGCGAAGGCAGCTCGCTGGAACGGTACTGACGCTGTGGCGCGAAAGCGTGGGGAGCGAACAGGATTAGATACCCCAGTAGTCC</w:t>
      </w:r>
    </w:p>
    <w:p w14:paraId="20A4C76F">
      <w:pPr>
        <w:rPr>
          <w:rFonts w:hint="eastAsia"/>
        </w:rPr>
      </w:pPr>
      <w:r>
        <w:rPr>
          <w:rFonts w:hint="eastAsia"/>
        </w:rPr>
        <w:t>&gt;OTU021007</w:t>
      </w:r>
    </w:p>
    <w:p w14:paraId="3A0361ED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CCTTGCCGGTGAATAGCCGGTGTAGGTGACGGTACCTTCAGAAGAAGCCCCGGCTAACTACGTGCCAGCAGCCGCGGTAATACGTAGGGGGCAAGCGTTGTCCGGAATCATTGGGCGTAAAGCGCGTGTAGGCGGCTCGGAAAGTCGGATGTGAAAGCCCTGGGCTTAACCTAGGAAGTGCATTCGAAACTCCCGAGCTTGAGTTCTGGAGAGGAAGGCGGAATTCTCGGTGTAGAGGTGAAATTCGTAGATATCGAGAGGAACACCGGTGGCGAAGGCGGCATCCTGGACCAATATTGACGCTGAGGAGCGAAAGCTAGGGGAGCAAACGGGATTAGATACCCCGGTAGTCC</w:t>
      </w:r>
    </w:p>
    <w:p w14:paraId="7737456E">
      <w:pPr>
        <w:rPr>
          <w:rFonts w:hint="eastAsia"/>
        </w:rPr>
      </w:pPr>
      <w:r>
        <w:rPr>
          <w:rFonts w:hint="eastAsia"/>
        </w:rPr>
        <w:t>&gt;OTU021008</w:t>
      </w:r>
    </w:p>
    <w:p w14:paraId="753D4499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TTGGGACGAAGCTTCGCCGGTGAATAGCCGGCTGGAGTGACGGTACCTTCACAAGAAGCCCCGGCTAACTACGTGCCAGCAGCCGCGGTAAGACGAACCGTGCGAACGTTGTTCGGATTCACTGGGTTTAAAGGGTGCGTAGGAGGGCAGGTAAGTCAGTGGTGAAATCCTCAAGCTTAACTTGAGAACTGCCGTTGATACTATCTGTCTTGAATACCGTGGAGGTGAGCGGAATATGTCATGTAGCGGTGAAATGCTTAGATATGACATAGAACACCAATTGCGAAGGCAGCTCACTACCCAGATATTGACACTGAGGCACGAAAGCGTGGGGAGCAAACAGGATTAGATACCCTAGTAGTCC</w:t>
      </w:r>
    </w:p>
    <w:p w14:paraId="7EE447C3">
      <w:pPr>
        <w:rPr>
          <w:rFonts w:hint="eastAsia"/>
        </w:rPr>
      </w:pPr>
      <w:r>
        <w:rPr>
          <w:rFonts w:hint="eastAsia"/>
        </w:rPr>
        <w:t>&gt;OTU021009</w:t>
      </w:r>
    </w:p>
    <w:p w14:paraId="447E9CC0">
      <w:pPr>
        <w:rPr>
          <w:rFonts w:hint="eastAsia"/>
        </w:rPr>
      </w:pPr>
      <w:r>
        <w:rPr>
          <w:rFonts w:hint="eastAsia"/>
        </w:rPr>
        <w:t>CCTACGGGGGGCAGCAGTGGGGAATCTTGCACAATGGGGGAAACCCTGATGCAGCGACGCCGCGTGAGCGATGAAGCCCTTCGGGGTGTAAAGCTCTTTCGGCAGGAACGATAATGACGGTACCTGAAGAAGAAGCTGCGGCTAACTACGTGCCAGCAGCCGCGGTAATACGTAGGCAGCAAGCGTTGTTCGGAGTTACTGGGCGTAAAGAGTGTGTAGGCGGCCAGGTAGGTCGGTTGTGAAAACTGGAGGCTCAACCTTCAGACGTCGATCGAAACCATCTGGCTAGAGTCCGGGAGAGGAGAGTGGAATTCCTGGTGTAGCGGTGAAATGCGCAGATATCAGGAGGAACACCGGTGGCGAAGGCGGCTATCTGGACAGAGTCTGACGCTGAGGCGCGAAAGCTAGGGGAGCAAACAGGATTAGATACCCGGGTAGTCC</w:t>
      </w:r>
    </w:p>
    <w:p w14:paraId="31D8E809">
      <w:pPr>
        <w:rPr>
          <w:rFonts w:hint="eastAsia"/>
        </w:rPr>
      </w:pPr>
      <w:r>
        <w:rPr>
          <w:rFonts w:hint="eastAsia"/>
        </w:rPr>
        <w:t>&gt;OTU021010</w:t>
      </w:r>
    </w:p>
    <w:p w14:paraId="27E5EA03">
      <w:pPr>
        <w:rPr>
          <w:rFonts w:hint="eastAsia"/>
        </w:rPr>
      </w:pPr>
      <w:r>
        <w:rPr>
          <w:rFonts w:hint="eastAsia"/>
        </w:rPr>
        <w:t>CCTACGGGCGGCTGCAGTGGGGAATATTGGACAATGGGCGCAAGCCTGATCCAGCCATGCCGCGTGAGTGAAGAAGGCCTTAGGGTTGTAAAGCTCTTTCACCCGCGAAGATGATGACGGTAGCGGGAGAAGAAGCCCCGGCTAACTCCGTGCCAGCAGCCGCGGTAATACGGAGGGTGCGAGCGTTAATCGGAATTACTGGGCGTAAAGCGTGCGTAGACGGTTATTTAAGTCGGATGTGAAAGCCCCGGGCTCAACCTGGGAATTGCATTCGAGACTGAATAGCTAGGGTACGGTAGGGGAGTCTGGAATTCCTGGTGTAGCGGTGAAATGCGCAGATATCAGGAGGAACACCGGTGGCGAAGGCGGGACTCTGGGCCGATACTGACACTGAGGTGCGAAAGCGTGGGGAGCAAACAGGATTAGATACCCGAGTAGTCC</w:t>
      </w:r>
    </w:p>
    <w:p w14:paraId="138A1F45">
      <w:pPr>
        <w:rPr>
          <w:rFonts w:hint="eastAsia"/>
        </w:rPr>
      </w:pPr>
      <w:r>
        <w:rPr>
          <w:rFonts w:hint="eastAsia"/>
        </w:rPr>
        <w:t>&gt;OTU021011</w:t>
      </w:r>
    </w:p>
    <w:p w14:paraId="0041BB06">
      <w:pPr>
        <w:rPr>
          <w:rFonts w:hint="eastAsia"/>
        </w:rPr>
      </w:pPr>
      <w:r>
        <w:rPr>
          <w:rFonts w:hint="eastAsia"/>
        </w:rPr>
        <w:t>CCTACGGGAGGCTGCAGTCGAGGATCTTCGGCAATGGGCGCAAGCCCGACCGAGCGACGCCGCGTGTGCGACGAAGGCCTTCGGGTTGTAAAGCACTGTCGAGGGGGAGGAAACCCGGCAACGGGCTGACCGATCCCTGGAGGAAGCTCGGGCTAAGTTCGTGCCAGCAGCCGCGGTAAGACGAACCGAGCGAACGTTGTTCGGAATCACTGGGCGTAAAGGGCGCGTAGGCGGCGCGGTAAGTCACTTGTGAAATCTCTGAGCTTAACTCAGAACGGCCAAGTGATACTGCAGTGCTAGAGTGCAGAAGGGGCAATCGGAATTCTCGGTGTAGCGGTGAAATGCGTAGATATCGAGAGGAACACCTGCGGCGAAGGCGGGTTGCTGGGCCGACACTGACGCTGAGGCGCGAAAGCCAGGGGAGCGAACGGGATTAGATACCCCAGTAGTCC</w:t>
      </w:r>
    </w:p>
    <w:p w14:paraId="5DC68784">
      <w:pPr>
        <w:rPr>
          <w:rFonts w:hint="eastAsia"/>
        </w:rPr>
      </w:pPr>
      <w:r>
        <w:rPr>
          <w:rFonts w:hint="eastAsia"/>
        </w:rPr>
        <w:t>&gt;OTU021012</w:t>
      </w:r>
    </w:p>
    <w:p w14:paraId="3FFDDE09">
      <w:pPr>
        <w:rPr>
          <w:rFonts w:hint="eastAsia"/>
        </w:rPr>
      </w:pPr>
      <w:r>
        <w:rPr>
          <w:rFonts w:hint="eastAsia"/>
        </w:rPr>
        <w:t>CCTACGGGGGGCAGCAGTGGGGAATATTGGACAATGGGCGCAAGCCTGATCCAGCCACGCCGCGTGAGTGATGAAGGCCTTCGGGTCGTAAAGCTCTGTGGGGAGGGACGAACCGCCGGATGTGCATAGCATCCGGCATGACGGTACCTCCTTAGCAAGCACCGGCTAACTTCGTGCCAGCAGCCGCGGTAATACGAAGGGTGCAAACGTTGCTCGGAATTATTGGGCGTAAAGGGCGCGTAGGCGGCCCTGTAAGTCAAAGGTGAAATCCCTCGGCTCAACTGAGGAACTGCCTTTGAAACTGCAGGGCTTGAGTCCGGGAGGGGGTAGCGGAATTCCCAGTGTAGCGGTGAAATGCGTAGATATTGGGAGGAACACCGGTGGCGAAGGCGGCCCCCTGGTTGGATACTGACGCTGAGACGCGAAAGCGTGGGGAGCAAACAGGATTAGATACCCTTGTAGTCC</w:t>
      </w:r>
    </w:p>
    <w:p w14:paraId="5D13B895">
      <w:pPr>
        <w:rPr>
          <w:rFonts w:hint="eastAsia"/>
        </w:rPr>
      </w:pPr>
      <w:r>
        <w:rPr>
          <w:rFonts w:hint="eastAsia"/>
        </w:rPr>
        <w:t>&gt;OTU021013</w:t>
      </w:r>
    </w:p>
    <w:p w14:paraId="1C4433DC">
      <w:pPr>
        <w:rPr>
          <w:rFonts w:hint="eastAsia"/>
        </w:rPr>
      </w:pPr>
      <w:r>
        <w:rPr>
          <w:rFonts w:hint="eastAsia"/>
        </w:rPr>
        <w:t>CCTACGGGCGGCAGCAGCAAGGAATTTTCCACAATGGGCGCAAGCCTGATGGAGCAACGCCGCGTGCGGGATGACGCCCTTCGGGGTGTAAACCGCTTTTCGAGGGGACGAAGGCAATGACGGTACCCTCGGAATAAGGATCGGCTAACTACGTGCCAGCAGCCGCGGTAAGACGTAGGATCCGAGCGTTAATCGGAATCACTGGGCTTAAAGGGTGCGCAGGCGGACCAGAAAGTATCTTGTGAAAGCCCCCGGCTCAACCGGGGAACTGCTGGGCATACTGCGTTTCTTGAGCCAATCAGGGGTCGTCGGAACAAACGGTGGAGCGGTGAAATGCGTAGATATCGTTTGGAACGCCAAAGGCGAAAGCAGACGACTGGGATTGCGCTGACGCTGAGACACGAAAGCCAGGGGAGCAAACGGGATTAGATACCCCGGTAGTCC</w:t>
      </w:r>
    </w:p>
    <w:p w14:paraId="19B0593B">
      <w:pPr>
        <w:rPr>
          <w:rFonts w:hint="eastAsia"/>
        </w:rPr>
      </w:pPr>
      <w:r>
        <w:rPr>
          <w:rFonts w:hint="eastAsia"/>
        </w:rPr>
        <w:t>&gt;OTU021014</w:t>
      </w:r>
    </w:p>
    <w:p w14:paraId="3EDC3F72">
      <w:pPr>
        <w:rPr>
          <w:rFonts w:hint="eastAsia"/>
        </w:rPr>
      </w:pPr>
      <w:r>
        <w:rPr>
          <w:rFonts w:hint="eastAsia"/>
        </w:rPr>
        <w:t>CCTACGGGTGGCTGCAGTAGGGAATATTGGACAATGGGCGCAAGCCTGATCCAGCCATGCCGCGTGAGTGACGAAGGCCTTCGGGTTGTAAAGCTCTTTTGGCGGGGACGATAATGACGGTACCCGCAGAATAAGCTCCGGCTAACTTCGTGCCAGCAGCCGCGGTAATACGAAGGGAGCTAGCGTTGTTCGGAATCACTGGGCGTAAAGCGCACGTAGGCGGATGTGTCAGTCAGGGGTGAAATCCCGGAGCTCAACTTCGGAACTGCCTTTGATACAGCACGTCTTGAGTCCGGAAGAGGTGGGTGGAATTCCTGGTGTAGCGGTGAAATGCGCAGATATCGGGAGGAACACCGGTGGCGAAGGCGGCTTCCTGGCCCACTTCTGACGCTGAGGCGCGAAAGCGTGGGGAGCAAACAGGATTAGATACCCTGGTAGTCC</w:t>
      </w:r>
    </w:p>
    <w:p w14:paraId="7A71D7CA">
      <w:pPr>
        <w:rPr>
          <w:rFonts w:hint="eastAsia"/>
        </w:rPr>
      </w:pPr>
      <w:r>
        <w:rPr>
          <w:rFonts w:hint="eastAsia"/>
        </w:rPr>
        <w:t>&gt;OTU021015</w:t>
      </w:r>
    </w:p>
    <w:p w14:paraId="3E191C00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CTCGGGTTGTAAACCGCTGTCGTAGGGGAGGAATGGCCTGGGGGTTCTCCCCCAGGTTTGACCTATCCTAGGAGGAAGTACGGGCTAAGTTCGTGCCAGCAGCCGCGGTAATACGAACCGTACAAACGTTATTCGGAATTACTGGGCTTAAAGGGCGCGTAGGCGGCTTTGTAAGTTGAAGGTGAAATACCAGCGGCTCAACCGTGGAATGGCCTTCGAAACTGCAATGGCTTGAGGGAGCTAGGGGCATGTGGAACTTCCGGTGGAGCGGTGAAATGTGTTGATATTGGAAGGAACGCCGGTGGCGAAAGCGGCACACTGGGTCTTGTCTGACGCTGAGACACGAAAGCCAGGGGAGCGAACGGGATTAGATACCCGGGTAGTCC</w:t>
      </w:r>
    </w:p>
    <w:p w14:paraId="0D142547">
      <w:pPr>
        <w:rPr>
          <w:rFonts w:hint="eastAsia"/>
        </w:rPr>
      </w:pPr>
      <w:r>
        <w:rPr>
          <w:rFonts w:hint="eastAsia"/>
        </w:rPr>
        <w:t>&gt;OTU021016</w:t>
      </w:r>
    </w:p>
    <w:p w14:paraId="495C6542">
      <w:pPr>
        <w:rPr>
          <w:rFonts w:hint="eastAsia"/>
        </w:rPr>
      </w:pPr>
      <w:r>
        <w:rPr>
          <w:rFonts w:hint="eastAsia"/>
        </w:rPr>
        <w:t>CCTACGGGAGGCTGCAGTGGGGAATATTGCACAATGGGGGAAACCCTGATGCAGCAACGCCGCGTGAGTGATGACGGCCTTCGGGTTGTAAAGCTCTGTCTTTAGGGACGATAATGACGGTACCTAAGGAGGAAGCCACGGCTAACTACGTGCCAGCAGCCGCGGTAATACGTAGGTGGCAAGCGTTGTCCGGAATTATTGGGCGTAAAGAGCTCGTAGGCGGTGTGTCGCGTCGGTCGTGAAAACTTGGGGCTTAACTCTGAGCTTGCGGTCGATACGGGCATCACTGGAGTTCGGCAGGGGAGACTGGAATTCCTGGTGTAGCGGTGAAATGCGCAGATATCAGGAGGAACACCAACGGCGAAGGCAGCACTCTGGGCCGGAACTGACGCTGAGGAGCGAAAGCGTGGGTAGCGAACAGGATTAGATACCCGTGTAGTCC</w:t>
      </w:r>
    </w:p>
    <w:p w14:paraId="630A97BE">
      <w:pPr>
        <w:rPr>
          <w:rFonts w:hint="eastAsia"/>
        </w:rPr>
      </w:pPr>
      <w:r>
        <w:rPr>
          <w:rFonts w:hint="eastAsia"/>
        </w:rPr>
        <w:t>&gt;OTU021017</w:t>
      </w:r>
    </w:p>
    <w:p w14:paraId="370D2C62">
      <w:pPr>
        <w:rPr>
          <w:rFonts w:hint="eastAsia"/>
        </w:rPr>
      </w:pPr>
      <w:r>
        <w:rPr>
          <w:rFonts w:hint="eastAsia"/>
        </w:rPr>
        <w:t>CCTACGGGGGGCAGCAGTAGGGAATATTGCGCAATGGGGGAAACCCTGAACGAGCGACGCCGCGTGGAGGATGAAGGCCTTCGGGTTGTAAACTCCTGTTGGGAGGGAGCAAATTTTGAGCGACCTCCTGAGGAAGCACGGGCTAAGTTCGTGCCAGCAGCCGCGGTAAGACGAACCGTGCGAGCGTTAATCGGAATTACTGGGCGTAAAGCGTGCGTAGACGGTTATTTAAGTCGGGTGTGAAAGCCCCGGGCTTAACCTGGGAACTGCATTTGTGACTGCATCGCTGGAGTGCGGCAGAGGGGGATGGAATTCCGCGTGTAGCAGTGAAATGCGTAGATATGCGGAGGAACACCGATGGCGAAGGCAATCCCCTGGGCCTGCACTGACGCTCATGCACGAAAGCGTGGGGAGCAAACAGGATTAGATACCCCGGTAGTCC</w:t>
      </w:r>
    </w:p>
    <w:p w14:paraId="4A66F83A">
      <w:pPr>
        <w:rPr>
          <w:rFonts w:hint="eastAsia"/>
        </w:rPr>
      </w:pPr>
      <w:r>
        <w:rPr>
          <w:rFonts w:hint="eastAsia"/>
        </w:rPr>
        <w:t>&gt;OTU021018</w:t>
      </w:r>
    </w:p>
    <w:p w14:paraId="0D57E3C4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ATTTCGGTATGTAAACTTCGAAAGAATGGGAAGAATAAATGACGGTACCATTTATAAGCTCCGGCTAACTACGTGCCAGCAGCCGCGGTAATACGTAGGGGGCTAGCGTTGTCCGGATTTATTGGGCGTAAAGAGCTCGTAGGCGGTTCGGTTAGTCGGGTGTGAAAACTTTGGGCTTAACCCAAAGCGTGCACTCGATACTGCCGTGACTAGAGTTCGGTAGGGGAGTGGGGAATTCCTAGTGTAGCGGTGAAATGCGCAGATATTAGGAGGAACACCGGTGGCGAAGGCGCCACTCTGGGCCGAAACTGACGCTGAGGAGCGAAAGCGTGGGTAGCAAACGGGATTAGATACCCCTGTAGTCC</w:t>
      </w:r>
    </w:p>
    <w:p w14:paraId="2D408E88">
      <w:pPr>
        <w:rPr>
          <w:rFonts w:hint="eastAsia"/>
        </w:rPr>
      </w:pPr>
      <w:r>
        <w:rPr>
          <w:rFonts w:hint="eastAsia"/>
        </w:rPr>
        <w:t>&gt;OTU021019</w:t>
      </w:r>
    </w:p>
    <w:p w14:paraId="0B571C40">
      <w:pPr>
        <w:rPr>
          <w:rFonts w:hint="eastAsia"/>
        </w:rPr>
      </w:pPr>
      <w:r>
        <w:rPr>
          <w:rFonts w:hint="eastAsia"/>
        </w:rPr>
        <w:t>CCTACGGGTGGCTGCAGTCGAGAATCTTCGGCAATGCGCGAAAGCGTGACCGAGCGACGCCGCGTGCGGGATGAAGGCCCTCGGGTTGTAAACCGCGAAAGTAGGGAGGAAGTGCTAGTGGGTTCTCTCACTAGTTTGACCTATCTACAGTAAGGACGGGCTAAGTTCGTGCCAGCAGCCGCGGTAATACGTACTGGGCGAACGTTATTCGGAATCACTGGGCTTAAAGGGTGCGTAGGCGGCCTTCCAGGTCCGGTGTGAAATCTCACGGCTCAACCGGGGAACAGCATCGGATACAGCCTGGCTTGAGGACGGTTGGGGTGAGTGGAACTCCTGGTGGAGCGGTGAAATGCGTAGATATCAGGAGGAACACCTGCGGCGAAGGCGGGTTGCTGGGCTGACACTGACGCTGAGGCGCGAAAGCTAGGGGAGCGAACGGGATTAGATACCCTTGTAGTCC</w:t>
      </w:r>
    </w:p>
    <w:p w14:paraId="674F4481">
      <w:pPr>
        <w:rPr>
          <w:rFonts w:hint="eastAsia"/>
        </w:rPr>
      </w:pPr>
      <w:r>
        <w:rPr>
          <w:rFonts w:hint="eastAsia"/>
        </w:rPr>
        <w:t>&gt;OTU021020</w:t>
      </w:r>
    </w:p>
    <w:p w14:paraId="6099AD4D">
      <w:pPr>
        <w:rPr>
          <w:rFonts w:hint="eastAsia"/>
        </w:rPr>
      </w:pPr>
      <w:r>
        <w:rPr>
          <w:rFonts w:hint="eastAsia"/>
        </w:rPr>
        <w:t>CCTACGGGTGGCTGCAGTGGGGAATATTGGACAATGGGCGCAAGCCTGATCCAGCCATACCGCGTGGGTGAAGAAGGCCTTAGGGTTGTAAAGCTCTTTCAGTGGGGAAGATAATGACGGTACCCACAGAAGAAGCCCCGGCTAACTCCGTGCCAGCAGCCGCGGTAATACGGAGGGCGCGAGCGTTGTCCGGAATCACTGGGCGTAAAGGGCGCGTAGGCGGCCAGGCAAGGTCGTGGTGAAAGCCCGGGGCTCAACCCCGGGTCGGCCATGGCAACTAGCTGGCTGGAGCACGGTAGGGGCAGGCGGAATTCCGGGTGTAGCGGTGGAATGCGTAGAGATCCGGAAGAACACCGGTGGCGAAGGCGGCCTGCTGGGCCGGTACGGGGGACAGCAATGTCCCCCGGTGCTGACGCTGAGGCGCGACAGCGTGGGGAGCAAACAGGATTAGATACCCTAGTAGTCC</w:t>
      </w:r>
    </w:p>
    <w:p w14:paraId="78884897">
      <w:pPr>
        <w:rPr>
          <w:rFonts w:hint="eastAsia"/>
        </w:rPr>
      </w:pPr>
      <w:r>
        <w:rPr>
          <w:rFonts w:hint="eastAsia"/>
        </w:rPr>
        <w:t>&gt;OTU021021</w:t>
      </w:r>
    </w:p>
    <w:p w14:paraId="7918036B">
      <w:pPr>
        <w:rPr>
          <w:rFonts w:hint="eastAsia"/>
        </w:rPr>
      </w:pPr>
      <w:r>
        <w:rPr>
          <w:rFonts w:hint="eastAsia"/>
        </w:rPr>
        <w:t>CCTACGGGTGGCAGCAGTGGGGAATATTGCGCAATGGGCGAAAGCCTGACGCAGCAACGCCGCGTGAGTGATGAAGGCCTTCGGGTTGTAAACCTCTTTCGACCGGGACGAAGCGAGAGTGACGGTACCGGTAGAAGAAGCACCGGCCAACTACGTGCCAGCAGCCGCGGTAATACGTAGGGTGCAAGCGTTGTCCGGACTTACTGGGCGTAAAGGGTGCGCAGGCGGTTTGGTGCGTCCGCGCTGAAATCATACGGCTTAACCGTGTGGCGCGTGTGGATACGACCAAACTTGAGGCTCTGAGAGGGTGGCGGAACTCCTGGTGTAGTGGTGAAATGCGTAGAGATCAGGAAGAACACCCGTGGCGCAAGCGGCCACCTGGCAGAGACCTGACGCTGAGGCGCGAGAGCGTGGGGAGCGAACAGGATTAGATACCCCGGTAGTCC</w:t>
      </w:r>
    </w:p>
    <w:p w14:paraId="3CCADF71">
      <w:pPr>
        <w:rPr>
          <w:rFonts w:hint="eastAsia"/>
        </w:rPr>
      </w:pPr>
      <w:r>
        <w:rPr>
          <w:rFonts w:hint="eastAsia"/>
        </w:rPr>
        <w:t>&gt;OTU021022</w:t>
      </w:r>
    </w:p>
    <w:p w14:paraId="695EFD47">
      <w:pPr>
        <w:rPr>
          <w:rFonts w:hint="eastAsia"/>
        </w:rPr>
      </w:pPr>
      <w:r>
        <w:rPr>
          <w:rFonts w:hint="eastAsia"/>
        </w:rPr>
        <w:t>CCTACGGGAGGCTGCAGTGGGGAATTTTGGACAATGGGGGAAACCCTGATCCAGCCATTCCGCGTGAGTGAAGAAGGCCTTCGGGTTGTAAAGCTCTTTTGTCCGGAACGAAACGGTGCACGTGAATATCGTGCGCTACTGACGGTACCGGGAGAATAAGCACCGGCTAACTACGTGCCAGCAGCCGCGGTGACACGTAGGCACCAAGCGTTGTCCGGATTTATTGGGCGTAAAGAGCTCGTAGGCGGTTCGTCGCGTCGGCTGTGAAAACCTGAGGCTCAACCTCAGGCCTGCAGTCGATACGGGCGGACTTGAGTTCGGCAGGGGAGACTGGAATTCCTGGTGTAGCGGTGAAATGCGTAGATATCAGGAGGAACACCGGCGGTGTAGACGGCTTACTGGACCATAACTGACGCTGAGGCACGAAAGTGTGGGGAGCAAACAGGATTAGATACCCCAGTAGTCC</w:t>
      </w:r>
    </w:p>
    <w:p w14:paraId="6D482E54">
      <w:pPr>
        <w:rPr>
          <w:rFonts w:hint="eastAsia"/>
        </w:rPr>
      </w:pPr>
      <w:r>
        <w:rPr>
          <w:rFonts w:hint="eastAsia"/>
        </w:rPr>
        <w:t>&gt;OTU021023</w:t>
      </w:r>
    </w:p>
    <w:p w14:paraId="3A47D3F5">
      <w:pPr>
        <w:rPr>
          <w:rFonts w:hint="eastAsia"/>
        </w:rPr>
      </w:pPr>
      <w:r>
        <w:rPr>
          <w:rFonts w:hint="eastAsia"/>
        </w:rPr>
        <w:t>CCTACGGGGGGCAGCAGTGGGGAATTTTGCGCAATGGGCGCAAGCCTGATGCAGCAACGCCGCGTGAGGGACGACGGCCTTCGGGTTGTAAACCTCTTTTAGTAGGGAAGAAGCGAAAGTGACGGTACCTGCAGAAAAAGCACCGGCTAACTACGTGCCAGCAGCCGCGGTAATACGTAGGTGGCAAGCGTTGTCCGGATTTACTGGGCGTAAAGCGCGCGCAGGCGGTTCTTTAAGTCTTGTGTTTAAGCCCGGGGCTCAACCCCGGTACGCATGGGAAACTGGAGGACTGGAGTGCAGGAGAGGAAAGTGGAATTCCACGTGTAGCGGTGAAATGCGTAGAGATGTGGAGGAACACCGGTGGCGAAGGCGGATCTCTGGGCCATTACTGACGCTCATGCACGAAAGCGTGGGGAGCAAACAGGATTAGATACCCTGGTAGTCC</w:t>
      </w:r>
    </w:p>
    <w:p w14:paraId="099961F9">
      <w:pPr>
        <w:rPr>
          <w:rFonts w:hint="eastAsia"/>
        </w:rPr>
      </w:pPr>
      <w:r>
        <w:rPr>
          <w:rFonts w:hint="eastAsia"/>
        </w:rPr>
        <w:t>&gt;OTU021024</w:t>
      </w:r>
    </w:p>
    <w:p w14:paraId="03678EA8">
      <w:pPr>
        <w:rPr>
          <w:rFonts w:hint="eastAsia"/>
        </w:rPr>
      </w:pPr>
      <w:r>
        <w:rPr>
          <w:rFonts w:hint="eastAsia"/>
        </w:rPr>
        <w:t>CCTACGGGCGGCTGCAGTGGGGAATATTGCGCAATGGACGAAAGTCTGACGCAGCAACGCCGCGTGGGTGAGGAAGGACTTCGGTTTGTAAAGCCCTGTAAATGTGGAAAAAGAGACGTACGTCGAACAGGCGTATGTATTGATGGTACACATAGAGTAAGCACCGGCTAACTTCGTGCCAGCAGCCGCGGTAATACGAAGGGTGCAAGCGTTGTTCGGATTTATTGGGCGTAAAGCGTACGTAGGCGGAAGGTTAAGTCAGGTGTGAAATCTCGGGGCTCAACCCCGAAATTGCGCCTGAAACTGGCCATCTAGAATGTTGGAGAGGGAGGGGGAATTTCGCATGTAGGGGTAAAATCCGTAGATATGCGAAGGAACACCAGAGGCGAAGGCGCCTTCCTGGCCGAATATTGACGCTGATGTACGAAAGCGTGGGGAGCAAACAGGATTAGATACCCCTGTAGTCC</w:t>
      </w:r>
    </w:p>
    <w:p w14:paraId="239C95A6">
      <w:pPr>
        <w:rPr>
          <w:rFonts w:hint="eastAsia"/>
        </w:rPr>
      </w:pPr>
      <w:r>
        <w:rPr>
          <w:rFonts w:hint="eastAsia"/>
        </w:rPr>
        <w:t>&gt;OTU021025</w:t>
      </w:r>
    </w:p>
    <w:p w14:paraId="2F4F0B27">
      <w:pPr>
        <w:rPr>
          <w:rFonts w:hint="eastAsia"/>
        </w:rPr>
      </w:pPr>
      <w:r>
        <w:rPr>
          <w:rFonts w:hint="eastAsia"/>
        </w:rPr>
        <w:t>CCTACGGGGGGCTGCAGTGGGGAATATTGCACAATGGGCGAAAGCCTGATGCAGCAACGCCGCGTGAGCGATGAAGGCCTTCGGGTCGTAAAGCTCTGTCCTCAAGGAAGATAATGACGGTACTTGAGGAGGAAGCCCCGGCTAACTACGTGCCAGCAGCCGCGGTAATACGGGGGGTGCGAGCGTTGTCCGGAATCACTGGGCGTAAAGGGCGCGTAGGTGGCGACGTAAGTCGGGTGTGAAAGCCCCGGGCTCAACCTGGGAATTGCATTCGAGACTGTGTTGCTGGAGTACGGAAGAGGAAGGCGGAATTCCCGGTGTAGCGGTGAAATGCGTAGATATCGGGAGGAACATCAGTGGCGAAGGCAGGTCTCTGGGCTGACACTGACGCTCATGCACGAAAGCGTGGGGAGCAAACAGGATTAGATACCCGGGTAGTCC</w:t>
      </w:r>
    </w:p>
    <w:p w14:paraId="4B58C79D">
      <w:pPr>
        <w:rPr>
          <w:rFonts w:hint="eastAsia"/>
        </w:rPr>
      </w:pPr>
      <w:r>
        <w:rPr>
          <w:rFonts w:hint="eastAsia"/>
        </w:rPr>
        <w:t>&gt;OTU021026</w:t>
      </w:r>
    </w:p>
    <w:p w14:paraId="00E53BDC">
      <w:pPr>
        <w:rPr>
          <w:rFonts w:hint="eastAsia"/>
        </w:rPr>
      </w:pPr>
      <w:r>
        <w:rPr>
          <w:rFonts w:hint="eastAsia"/>
        </w:rPr>
        <w:t>CCTACGGGAGGCTGCAGTGGGGAATATTGCGCAATGGGCGAAAGCCTGATCCAGCAATGCCGCGTGAGTGATGAAGGCCTTCGGATTGTAAACCTCTGTCACCGGGGAAGAAACGCTTTGAGTTAATAGTTCAAAGCCTGACTTAACCCGGAGAGGAAGCAGTGGCTAACTCTGTGCCAGCAGCCGCGGTAATACGAAGGGGGCTAGCGTTGTTCGGAATTACTGGGCGTAAAGGGTGCGCAGGCGGCCCCGCATGTCAGGCGTGAAATCCCCGAGCTTAACTTGGGAACTGCGCTCGAAACTACGGTGCTCGAGTGTGGCAGAGGGGGGTGGAATTCCACGTGTAGCAGTGAAATGCGTAGAGATGTGGAGGAACACCGATGGCGAAGGCAGCCCCCTGGGTCGACACTGACGCTCATGCACGAAAGCGTGGGGAGCAAACAGGATTAGATACCCGTGTAGTCC</w:t>
      </w:r>
    </w:p>
    <w:p w14:paraId="7D7ABC92">
      <w:pPr>
        <w:rPr>
          <w:rFonts w:hint="eastAsia"/>
        </w:rPr>
      </w:pPr>
      <w:r>
        <w:rPr>
          <w:rFonts w:hint="eastAsia"/>
        </w:rPr>
        <w:t>&gt;OTU021027</w:t>
      </w:r>
    </w:p>
    <w:p w14:paraId="535FC5AB">
      <w:pPr>
        <w:rPr>
          <w:rFonts w:hint="eastAsia"/>
        </w:rPr>
      </w:pPr>
      <w:r>
        <w:rPr>
          <w:rFonts w:hint="eastAsia"/>
        </w:rPr>
        <w:t>CCTACGGGGGGCAGCAGTGGGGAATCTTGCGCAATGGGCGAAAGCCTGACGCAGCAACGCCGCGTGAGTGAAGAAGGCCTTCGGGTCGTAAAGCTCTGTCGAAGGGAACGAAACGTATTAGGGTAAATAATCCTAGTATTTGACGGTACCCTTAAAGGAAGCACCGGCTAACCACGTGCCAGCAGCCGCGGTAATACGTGGGGTGCAAGCGTTGTTCGGAATTACTGGGCGTAAAGCGCGTGTAGGCGGCCAAGCGGGTCAGGTGTGAAAGCCCTCGGCTTAACCGAGGAAGTGCGCCTGAAACTATTTGGCTTGAGTACGGGAGAGGAGGGTGGAATTCCCAGTGTAGAGGTGAAATTCGTAGATATTGGGAGGAACACCGGTGGCGAAAGCGGCTCTCTGGACCGTAACTGACGCTGAGGCGCGAAAGCGTGGGGAGCAAACAGGATTAGATACCCTAGTAGTCC</w:t>
      </w:r>
    </w:p>
    <w:p w14:paraId="2FF4CFD3">
      <w:pPr>
        <w:rPr>
          <w:rFonts w:hint="eastAsia"/>
        </w:rPr>
      </w:pPr>
      <w:r>
        <w:rPr>
          <w:rFonts w:hint="eastAsia"/>
        </w:rPr>
        <w:t>&gt;OTU021028</w:t>
      </w:r>
    </w:p>
    <w:p w14:paraId="3837C2CD">
      <w:pPr>
        <w:rPr>
          <w:rFonts w:hint="eastAsia"/>
        </w:rPr>
      </w:pPr>
      <w:r>
        <w:rPr>
          <w:rFonts w:hint="eastAsia"/>
        </w:rPr>
        <w:t>CCTACGGGGGGCTGCAGTGGGGAATCTTGCGCAATGGCCGAAAGGCTGACGCAGCGACGCCGCGTGCGGGAGGACGGCCTTCGGGTCGTAAACCGCTGTTGCCCGGGACGAATGGCCCTGACCTAACACGTCAGGGTGTGACGGTACCAGGTGAATAAGCCACGGCTAACTTCGTGCCAGCAGCCGCGGTAATACGAAGGTGGCAAGCGTTACTCGGAATTACTAGGCGTAAAGGGCAGGTAGGTGGTTTGATAAGTCTGTTGTGAAAGCTCCCGGCTCAACTGGGAGAGGCCAACAGAAACTATCAGACTTGAGTATGGGAGAGGGTACTGGAATTCCCGGTGTAGCGGTGAAATGCGCAGAGATCGGGAGGAACACCTATGGCGAAAGCAGGTACCTGGACCATTACTGACACTCAGCTGCGAAAGCTAGGGGAGCAAACAGGATTAGATACCCGGGTAGTCC</w:t>
      </w:r>
    </w:p>
    <w:p w14:paraId="226E0390">
      <w:pPr>
        <w:rPr>
          <w:rFonts w:hint="eastAsia"/>
        </w:rPr>
      </w:pPr>
      <w:r>
        <w:rPr>
          <w:rFonts w:hint="eastAsia"/>
        </w:rPr>
        <w:t>&gt;OTU021029</w:t>
      </w:r>
    </w:p>
    <w:p w14:paraId="50628F4A">
      <w:pPr>
        <w:rPr>
          <w:rFonts w:hint="eastAsia"/>
        </w:rPr>
      </w:pPr>
      <w:r>
        <w:rPr>
          <w:rFonts w:hint="eastAsia"/>
        </w:rPr>
        <w:t>CCTACGGGTGGCTGCAGTGGGGAATATTGGACAATGGGCGAAAGCCTGATCCAGCAATGCCGCGTGTGTGAAGAAGGTCTTCGGATTGTAAAGCACTTTAAGTTGGGAGGAAGGGCAGTAAGTTAATACCTTGCTGTTTTGACGTTACCGACAGAATAAGCACCGGCTAACTCTGTGCCAGCAGCCGCGGTAATACGGAGGGGGCTAGCGTTGTTCGGAATTACTGGGCGTAAAGCGCACGTAGGCGGCTTTTCAAGTGGCGGGTGAAATCCCTCGGCTTAACCGAGGAACTGCCTGCCAGACTGGATGGCTTGAGACCGGGAGAGGTGAGTGGAATTCCCAGTGTAGCGGTGAAATGCGTAGATATTCGGAAGAACACCAGTGGCGAAGGCGACTCACTGGACATCTGTTGACGCTGAGGTGCGAAAGCGTGGGGAGCAAACAGGATTAGATACCCCGGTAGTCC</w:t>
      </w:r>
    </w:p>
    <w:p w14:paraId="6931FA54">
      <w:pPr>
        <w:rPr>
          <w:rFonts w:hint="eastAsia"/>
        </w:rPr>
      </w:pPr>
      <w:r>
        <w:rPr>
          <w:rFonts w:hint="eastAsia"/>
        </w:rPr>
        <w:t>&gt;OTU021030</w:t>
      </w:r>
    </w:p>
    <w:p w14:paraId="23DA4A3E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CCGTGCCAGCAGCCGCGGTAAAACGTAGGAGGCAAGCGTTATCCGGAGTTACTGGGCGTAAAGCGTGGGTAGGTGGTTGTCCAAGTTCGGTGTGAAAGCGCCCGGCTTAACCGGGCGAGTGCATTGAAGACTGGACGGCTAGAGGGTGGTAGAGGGGCGTAGAATTCCGGGTGTAGTGGTGAAATGCGTAGAGATCCGGAGGAACACCAGAGGCGAAGGCGGCATCCTAAGCCGTACCTGACACTGAGACGCGACAGCACGGGGAGCGAACGGGATTAGATACCCCAGTAGTCC</w:t>
      </w:r>
    </w:p>
    <w:p w14:paraId="24AB044D">
      <w:pPr>
        <w:rPr>
          <w:rFonts w:hint="eastAsia"/>
        </w:rPr>
      </w:pPr>
      <w:r>
        <w:rPr>
          <w:rFonts w:hint="eastAsia"/>
        </w:rPr>
        <w:t>&gt;OTU021031</w:t>
      </w:r>
    </w:p>
    <w:p w14:paraId="2C88DBE6">
      <w:pPr>
        <w:rPr>
          <w:rFonts w:hint="eastAsia"/>
        </w:rPr>
      </w:pPr>
      <w:r>
        <w:rPr>
          <w:rFonts w:hint="eastAsia"/>
        </w:rPr>
        <w:t>CCTACGGGAGGCTGCAGTAGGGAATATTGCACAATGGGGGAAACCCTGATGCAGCGACGCCGCGTGAGTGATGAAGGACTTCGGTTCGTAAAGCTCTGTTGCAAGGGAAAAAGTTCTGATTGTACCTTGCGAGAAAGGATCGGCTAACTTCGTGCCAGCAGCCGCGGTAAGACGAGGGATCCTAGCGTTGTTCGGAATCATTGGGCGTAAAGCGGGTGTAGGTGGCTCCATAAGTCAGGTGTGAAAGCCCAGGGCTTAACCCTGGAAGTGCATTTGATACTGTGGAGCTTGAGTGCTGGAGAGGCTATTAGAATTCCTGGTGTAGTGGTGAAATGCGTAGAGATGTGGAGGAACACCAGTGGCGAAGGCGGCTCACTGGACCGGTATTGACGCTGAGGTGCGAAAGCGTGGGGAGCAAACAGGATTAGATACCCGGGTAGTCC</w:t>
      </w:r>
    </w:p>
    <w:p w14:paraId="2ABBF63B">
      <w:pPr>
        <w:rPr>
          <w:rFonts w:hint="eastAsia"/>
        </w:rPr>
      </w:pPr>
      <w:r>
        <w:rPr>
          <w:rFonts w:hint="eastAsia"/>
        </w:rPr>
        <w:t>&gt;OTU021032</w:t>
      </w:r>
    </w:p>
    <w:p w14:paraId="5ABA629A">
      <w:pPr>
        <w:rPr>
          <w:rFonts w:hint="eastAsia"/>
        </w:rPr>
      </w:pPr>
      <w:r>
        <w:rPr>
          <w:rFonts w:hint="eastAsia"/>
        </w:rPr>
        <w:t>CCTACGGGCGGCTGCAGTAGGGAATCTTCCACAATGGGCGAAAGCCTGATGGAGCAACGCCGCGTGAGCGAAGAAGGTCTTCGGATCGTAAAGCTCTGTTGCCAGGGAAGAACGTCCGGTAGAGTAACTGCTACCGGAGTGACGGTACGGGGAGAAGAAGCCACGGCTAACTACGTGCCAGCAGCCGCGGTAATACGTAGGTGGCAAGCGTTGTCCGGATTTATTGGGTTTAAAGGGTGCGTAGGCGGAATATTAAGTCAGTGGTGAAAGCCTTCAGCTTAACTGGAGAATTGCCATTGATACTGATGTTCTTGAGTATGATTGAGGTGGGCGGAATGTGTCATGTAGCGGTGAAATGCTTAGATATGACACAGAACACCGATTGCGAAGGCAGCTCACTAAGCCAATACTGACGCTGATGCACGAAAGCGTGGGGAGCAAACAGGATTAGATACCCGGGTAGTCC</w:t>
      </w:r>
    </w:p>
    <w:p w14:paraId="48B72A38">
      <w:pPr>
        <w:rPr>
          <w:rFonts w:hint="eastAsia"/>
        </w:rPr>
      </w:pPr>
      <w:r>
        <w:rPr>
          <w:rFonts w:hint="eastAsia"/>
        </w:rPr>
        <w:t>&gt;OTU021033</w:t>
      </w:r>
    </w:p>
    <w:p w14:paraId="6A4E0AB1">
      <w:pPr>
        <w:rPr>
          <w:rFonts w:hint="eastAsia"/>
        </w:rPr>
      </w:pPr>
      <w:r>
        <w:rPr>
          <w:rFonts w:hint="eastAsia"/>
        </w:rPr>
        <w:t>CCTACGGGGGGCTGCAGTGGGGAATCTTGCGCAATGGCCGAAAGGCTGACGCAGCGACGCCGCGTGCGGGAGGACGCTTTTCGGAGTGTAAACCGCTGTCGGGTGGGACGAAGGTCCGGGGGAGGAAATGCTCTCGGGATGACGGTACCGCCAAAGGAAGCACCGGCTAACTCCGTGCCAGCAGCCGCGGTAATACGGAGGGTGCAAGCGTTGTCCGGAATTATTGGGCGTAAAGAGCTTGTAGGCGGTTCGGTAAGTCGGGTGTGAAACCTCTGGGCTCAACCCAGAGACGCCACCCGATACTGCTGTGACTCGAGTGCGGTAGGGGAGCGGGGAACTCCTGGTGTAGCGGTGAAATGCGCAGATATCAGGAGGAACACCAATGGCGAAGGCAGCTCGCTGGGACGGAACTGACGCTGAGGCGCGAAAGCGTGGGGAGCAAACAGGATTAGATACCCCGGTAGTCC</w:t>
      </w:r>
    </w:p>
    <w:p w14:paraId="503C07E6">
      <w:pPr>
        <w:rPr>
          <w:rFonts w:hint="eastAsia"/>
        </w:rPr>
      </w:pPr>
      <w:r>
        <w:rPr>
          <w:rFonts w:hint="eastAsia"/>
        </w:rPr>
        <w:t>&gt;OTU021034</w:t>
      </w:r>
    </w:p>
    <w:p w14:paraId="721B88CE">
      <w:pPr>
        <w:rPr>
          <w:rFonts w:hint="eastAsia"/>
        </w:rPr>
      </w:pPr>
      <w:r>
        <w:rPr>
          <w:rFonts w:hint="eastAsia"/>
        </w:rPr>
        <w:t>CCTACGGGTGGCAGCAGTGGGGAATATTGGACAATGGGGGCAACCCTGATCCAGCCATGCCGCGTGTGTGAAGAAGGCCTTAGGGTTGTAAAGCACTTTCAGTGGGGAGAAAAGTGATTCACCTAATACGTGAGTCAATTGATGTTACCCACAGAAGAAGCACCGGCTAACTACGTGCCAGCAGCCGCGGTAAGACGAACCACCCAAACGTTATTCGGAATTACTGGGCTTAAAGGGTGCGTAGGCGGCGCGGAAAGTCAGATGTGAAATACTGCAGCTTAACTGGAGGGGTGCCATTGATACTGCAGGGCTTGAGTGGAGTCGAAGTAGGCGGAATTGACGGTGTAGCGGTGAAATGCTTAGATATCGTCAAGAACACCTATAGCGAAGGCAGCTTACTAGGCTGTAACTGACGCTGAGGCACGAAAGTGTGGGGATCAAACAGGATTAGATACCCCTGTAGTCC</w:t>
      </w:r>
    </w:p>
    <w:p w14:paraId="129F1A17">
      <w:pPr>
        <w:rPr>
          <w:rFonts w:hint="eastAsia"/>
        </w:rPr>
      </w:pPr>
      <w:r>
        <w:rPr>
          <w:rFonts w:hint="eastAsia"/>
        </w:rPr>
        <w:t>&gt;OTU021035</w:t>
      </w:r>
    </w:p>
    <w:p w14:paraId="4E4B199C">
      <w:pPr>
        <w:rPr>
          <w:rFonts w:hint="eastAsia"/>
        </w:rPr>
      </w:pPr>
      <w:r>
        <w:rPr>
          <w:rFonts w:hint="eastAsia"/>
        </w:rPr>
        <w:t>CCTACGGGGGGCAGCAGTGAGGAATATTGGTCAATGGGCGCAAGCCTGAACCAGCCATCCCGCGTGAAGGAAGAAGGCGCTATGCGTTGTAAACTTCTTTTGCAGGTCAAGAATGTTTCGCACGTGTGCGGAATTGACGGTAACCTGTGAATAAGCATCGGCTAACTCCGTGCCAGCAGCCGCGGTAATACGGAGGATGCGAGCGTTATCCGGATTTATTGGGCGTAAAGGATGCGTAGGCGGCCTTATAAGTCAGTGCTGAAATATCCCGGCTTAACCGGGAGGGTGGCATTGATACTGTAGGGCTTGAGTAAAGTTGAGGTAGGCGGAATTGACGGTGTAGCGGTGAAATGCTTAGATATGACATAGAACACCAATTGCGAAGGCAGCTCACTGCGCAGTGATTGACGCTGAGGCACGAAAGCGTGGGGATCAAACAGGATTAGATACCCCAGTAGTCC</w:t>
      </w:r>
    </w:p>
    <w:p w14:paraId="03E40A5E">
      <w:pPr>
        <w:rPr>
          <w:rFonts w:hint="eastAsia"/>
        </w:rPr>
      </w:pPr>
      <w:r>
        <w:rPr>
          <w:rFonts w:hint="eastAsia"/>
        </w:rPr>
        <w:t>&gt;OTU021036</w:t>
      </w:r>
    </w:p>
    <w:p w14:paraId="77457337">
      <w:pPr>
        <w:rPr>
          <w:rFonts w:hint="eastAsia"/>
        </w:rPr>
      </w:pPr>
      <w:r>
        <w:rPr>
          <w:rFonts w:hint="eastAsia"/>
        </w:rPr>
        <w:t>CCTACGGGAGGCTGCAGTAGGGAATATTGGTGAATGGGCGCAAGCCTGAACCAGCAACGCCGCGTGTGCGATGAAGGCCTTCGGGTTGTAAAGCACTTTTGACGGGGACGAGGAAGGACGGTACCCGTGGAATAAGCCTCGGCTAACTACGTGCCAGCAGCCGCGGTAAAACGTAGGAGGCGAGCGTTATCCGGATTTACTGGGTGTAAAGCGCGTGCAGGCGGCTCGTTAAGTTGGGTGTGAAAGCTCCTGGCTCAACCGGGAGAGGTCGCTCAAGACTGGCGGGCTGGAGAGTGGTAGAGGAAGGTGGAATTCCGGGTGTAGTGGTGAAATGCGTAGATATCGGGAGGAACACCCGTGGCGAAAGCGGCCTTCTGGACCGTACCTGACGCTCAGACGCGAAAGCTAGGGGAGCAAACGGGATTAGATACCCTTGTAGTCC</w:t>
      </w:r>
    </w:p>
    <w:p w14:paraId="4C857805">
      <w:pPr>
        <w:rPr>
          <w:rFonts w:hint="eastAsia"/>
        </w:rPr>
      </w:pPr>
      <w:r>
        <w:rPr>
          <w:rFonts w:hint="eastAsia"/>
        </w:rPr>
        <w:t>&gt;OTU021037</w:t>
      </w:r>
    </w:p>
    <w:p w14:paraId="1118390B">
      <w:pPr>
        <w:rPr>
          <w:rFonts w:hint="eastAsia"/>
        </w:rPr>
      </w:pPr>
      <w:r>
        <w:rPr>
          <w:rFonts w:hint="eastAsia"/>
        </w:rPr>
        <w:t>CCTACGGGGGGCTGCAGTAAGGGATATTGCACAATGGGCGCAAGCCTGATGCAGCAACGCCGCGTGCGCGATGAAGGCCTTCGGGTCGTAAAGCGCTTTTCTGGCTGACGAGGAAGGACAGTAAGCCAGGAATAAGTGTCGGCTAACTACGTGCCAGCAGCCGCGGTAAAACGTAGGACGCAAGCGTTATCCGGAGTTACTGGGCGTAAAGGGCTCGTAGGCGGCCAACTAAGTCGGACGTGAAATCCCCAGGCTCAACCTGGGAACTGCGTCCGATACTGGATGGCTTGAATCCGGGAGAGGGATGCAGAATTCCAGGTGTAGCGGTGAAATGCGTAGATATCGGAAGGAACGTCGATGGCGAAGGCAGCCACCTGGCATAATACTGACGCTGAGGAGCGAAAGCGTGGGGAGCAAACGGGATTAGATACCCGAGTAGTCC</w:t>
      </w:r>
    </w:p>
    <w:p w14:paraId="597E391E">
      <w:pPr>
        <w:rPr>
          <w:rFonts w:hint="eastAsia"/>
        </w:rPr>
      </w:pPr>
      <w:r>
        <w:rPr>
          <w:rFonts w:hint="eastAsia"/>
        </w:rPr>
        <w:t>&gt;OTU021038</w:t>
      </w:r>
    </w:p>
    <w:p w14:paraId="7931A128">
      <w:pPr>
        <w:rPr>
          <w:rFonts w:hint="eastAsia"/>
        </w:rPr>
      </w:pPr>
      <w:r>
        <w:rPr>
          <w:rFonts w:hint="eastAsia"/>
        </w:rPr>
        <w:t>CCTACGGGGGGCTGCAGCAAGGAATCTTCCGCAATGGGGGAAACCCTGATCCAGCGATGCCGCGTGGGTGAAGAAGGCCTGCGGGTTGTAAAGCCCTTTCAGTGGGGAAGAAAAACGGGGTGTGAACAGCGCCTCGTCTTGACGTTACCCACAGAAGAAGCACCGGCTAACTCCGTGCCAGCAGCCGCGGTAATACGGAGGGTGCGAGCGTTGTCCGGAATCATTGGGCGTAAAGAGCGTGTAGGCGGCTTGATAAGTCTGCCGTGAAAGCCCAGGGCTCAGCCCTGGAAGGGCGGTAGAGACTGGGGGGCTAGAGTGCCGGAGGGGAGAGTGGAATTCCCGGTGTAGCGGTGAAATGCGTAGATATCGGGAGGAATACCGGTGGCGAAAGCGACTCTCTGGACGGCAACTGACGCTGAGGCACGAAAGCGTGGGGAGCAAACAGGATTAGATACCCTTGTAGTCC</w:t>
      </w:r>
    </w:p>
    <w:p w14:paraId="5B6991DE">
      <w:pPr>
        <w:rPr>
          <w:rFonts w:hint="eastAsia"/>
        </w:rPr>
      </w:pPr>
      <w:r>
        <w:rPr>
          <w:rFonts w:hint="eastAsia"/>
        </w:rPr>
        <w:t>&gt;OTU021039</w:t>
      </w:r>
    </w:p>
    <w:p w14:paraId="20F1CD60">
      <w:pPr>
        <w:rPr>
          <w:rFonts w:hint="eastAsia"/>
        </w:rPr>
      </w:pPr>
      <w:r>
        <w:rPr>
          <w:rFonts w:hint="eastAsia"/>
        </w:rPr>
        <w:t>CCTACGGGAGGCTGCAGTAGGGAATTTTCCACAATGGACGAAAGTCTGATGGAGCAACGCCGCGTGCAGGATGAAGGCCTTCGGGTTGTAAACTGCTTTTCTATGTGAAGATTATGACGGTAGCATAGGAATAAGGATCGGCTAACTCCGTGCCAGCAGCCGCGGTCATACGGGGGATCCAAGCGTTATCCGGAATTACTGGGCGTAAAGAGTTGCGTAGGTGGCATTGTAAGTTGGTAGTGAAAGCGTGAGGCTCAACCTCATATCCATTATCAAAACTGCAAAGCTAGAGGACGAGAGAGGTCGCTGGAATTCCTAGTGTAGGAGTGAAATCCGTAGATATTAGGAGGAACACCGATGGCGTAGGCAGGCGACTGGCTCGTTCCTGACACTAAGGCACGAAAGCGTGGGGAGCAAACGGGATTAGATACCCCTGTAGTCC</w:t>
      </w:r>
    </w:p>
    <w:p w14:paraId="216C5437">
      <w:pPr>
        <w:rPr>
          <w:rFonts w:hint="eastAsia"/>
        </w:rPr>
      </w:pPr>
      <w:r>
        <w:rPr>
          <w:rFonts w:hint="eastAsia"/>
        </w:rPr>
        <w:t>&gt;OTU021040</w:t>
      </w:r>
    </w:p>
    <w:p w14:paraId="6E9D45B1">
      <w:pPr>
        <w:rPr>
          <w:rFonts w:hint="eastAsia"/>
        </w:rPr>
      </w:pPr>
      <w:r>
        <w:rPr>
          <w:rFonts w:hint="eastAsia"/>
        </w:rPr>
        <w:t>CCTACGGGTGGCTGCAGTGAGGAATATTCCGCAATGGGCGAAAGCCTGACGGAGCGATGCTACGTGAAGGATGAAGGTCTACGGATTGTAAACTTCTTTACTTGGATGTACTCCTTAAAACTTGCATCCGAGCAAAAAGTCACGACTAACTATGTGCCAGCAGTCGCGGTAAGACATAGGTGGCGAACGTTATCCGGAATTATTGGGCGTAAAGGATGCGTAGATGGTAGAATAAGTTATTGGTTGATACCAAACTCAATTTGGTGGAGGCTGGTAATACTGTTCGGCTAGAGGGCAGGAGAGGTTGATGGAATTCTGTGTGGAGCGGTGAAATGCGTTGATCTACAGAGGAACACCAAAAAAGGCGAAGGCAGTCAACTATTCTGTTCCTGACATTGAGGCATGAAAGCGTGGGGAGCAAACCGGATTAGATACCCCAGTAGTCC</w:t>
      </w:r>
    </w:p>
    <w:p w14:paraId="4DBF6464">
      <w:pPr>
        <w:rPr>
          <w:rFonts w:hint="eastAsia"/>
        </w:rPr>
      </w:pPr>
      <w:r>
        <w:rPr>
          <w:rFonts w:hint="eastAsia"/>
        </w:rPr>
        <w:t>&gt;OTU021041</w:t>
      </w:r>
    </w:p>
    <w:p w14:paraId="7787DF7E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CGGGTTGTAAACCTCTTTCAGTAGGGAAGAAGCCACGGGTCACCGTGGTGACGGTACCTGCAGAAGAAGCCCCGGCTAACTACGTGCCAGCAGCCGCGGTAAAACGTAGGTGGCGAGCGTTATCCGGAATTACTGGGCGTAAAGCGCACGCAGGCGGTCTAGCAAGTCTGACGTGAAAGCTCCTGGCTTAACTGGGAGAGGTCGTTGGAAACTGCTGGGCTTGAGGCAATGAGAGGGGTGTAGAATTCCCGGTGTAGTGGTGGAATGCGTAGATATCGGGAGGAATACCAGTGGCGAAAGCGGCACCCTGGCATTGGCCTGACGCTCATGTGCGAAAGCGTGGGGAGCGAACGGGATTAGATACCCCAGTAGTCC</w:t>
      </w:r>
    </w:p>
    <w:p w14:paraId="1488EBDA">
      <w:pPr>
        <w:rPr>
          <w:rFonts w:hint="eastAsia"/>
        </w:rPr>
      </w:pPr>
      <w:r>
        <w:rPr>
          <w:rFonts w:hint="eastAsia"/>
        </w:rPr>
        <w:t>&gt;OTU021042</w:t>
      </w:r>
    </w:p>
    <w:p w14:paraId="651CAB46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CCTTCGGGTTGTAAACCCCTTTCAGGAGGGACGAAGGCACGGCGGTGAACAGCCGTCCGTGCTGACGGTACCTCCACAAGAAGCCCCGGCTAACTACGTGCCAGCAGCCGCGGTAATACAGAGGGTGCGAGCGTTGTTCGGAATTACTGGGCGTAAAGCGCACGCAGGCGGTTTGTTAAGCCAGATGTGAAAGCCCCGGGCTCAACCTGGGAATGGCATTGGATACTGGCAGGCTAGAATGTGGTAGAGGGTGGTGGAATTTCCTGTGTAGCGGTGAAATGCGTAGATATCATCTGGAACGCCGATGGTGAAAACAGGTAGCTGGGAGTGTGCTGACGCTGAGACACGAAAGCCAGGGGAGCGAACGGGATTAGATACCCGGGTAGTCC</w:t>
      </w:r>
    </w:p>
    <w:p w14:paraId="717346F4">
      <w:pPr>
        <w:rPr>
          <w:rFonts w:hint="eastAsia"/>
        </w:rPr>
      </w:pPr>
      <w:r>
        <w:rPr>
          <w:rFonts w:hint="eastAsia"/>
        </w:rPr>
        <w:t>&gt;OTU021043</w:t>
      </w:r>
    </w:p>
    <w:p w14:paraId="227DD15B">
      <w:pPr>
        <w:rPr>
          <w:rFonts w:hint="eastAsia"/>
        </w:rPr>
      </w:pPr>
      <w:r>
        <w:rPr>
          <w:rFonts w:hint="eastAsia"/>
        </w:rPr>
        <w:t>CCTACGGGGGGCAGCAGTGAGGAATCTTCCACAATGGACGAAAGTCTGATGGAGCAACTCCGCGTGCAGGATGAAGGCCTTCGGGTTGTAAACCGCTGTCAGTGGGGAGGAAGGCCGTGTGAAGAGCACGGTTTGACCTATCCGCAGAGGAAGTGAGGGCTAAGCTCGTGCCAGCAGCCGCGGTAAGACGAGCCTCACAAACGTTATTCGGAATTACTGGGCGTAAAGGGCGCGTAGGCGGTCCGATAAGTCCGCTGTAAAAGTCGAGGGCTCAACCCTCGAAGGCCGGTGGATACTGTCGGACTAGAGTCCGGAAGAGGCGAGTGGAATTCCTGGTGTAGCGGTGAAATGCGTTGATATGTGGAGGAACACCAGTGGCGAAGGCGACTTTCTGGGCTGTAACTGACGCTGAGGCGCGAAAGCGTGGGGAGCAAACAGGATTAGATACCCCGGTAGTCC</w:t>
      </w:r>
    </w:p>
    <w:p w14:paraId="0D9B39A3">
      <w:pPr>
        <w:rPr>
          <w:rFonts w:hint="eastAsia"/>
        </w:rPr>
      </w:pPr>
      <w:r>
        <w:rPr>
          <w:rFonts w:hint="eastAsia"/>
        </w:rPr>
        <w:t>&gt;OTU021044</w:t>
      </w:r>
    </w:p>
    <w:p w14:paraId="44AD76D1">
      <w:pPr>
        <w:rPr>
          <w:rFonts w:hint="eastAsia"/>
        </w:rPr>
      </w:pPr>
      <w:r>
        <w:rPr>
          <w:rFonts w:hint="eastAsia"/>
        </w:rPr>
        <w:t>CCTACGGGTGGCTGCAGTGGGGAATATTGGGCAATGGGCGAAAGCCTGACCCAGCGACGCCGCGTGCGGGATGACGGCCTTCGGGTTGTAAACCGCTTTCAGCGGGGACGAAGCGAAAGTGACGGTACCCGCAGAAGAAGCCCCGGCTAACTACGTGCCAGCAGCCGCGGTAAGACGTAGGGGGCGAGCGTTGTCCGGAATTACTGGGCGTAAAGGGTGCGTAGGCGGTCCTCCCCGTCGGGTGTGAAAATGGCGGGCTTAACCCGCCGAGGCCATCCGAGACGAGGGGACTGGAGGCTCGCAGAGGGTGGTGGAACCCCCGGTGTAGTGGTGAAATGCGTAGAGATCGGGGAGAACACCAGTGGCGTAAGCGGCCACCTGGGCGAGACCTGACGCTGAGGCACGACAGCGTGGGGAGCGAACCGGATTAGATACCCCAGTAGTCC</w:t>
      </w:r>
    </w:p>
    <w:p w14:paraId="58896665">
      <w:pPr>
        <w:rPr>
          <w:rFonts w:hint="eastAsia"/>
        </w:rPr>
      </w:pPr>
      <w:r>
        <w:rPr>
          <w:rFonts w:hint="eastAsia"/>
        </w:rPr>
        <w:t>&gt;OTU021045</w:t>
      </w:r>
    </w:p>
    <w:p w14:paraId="29767FB9">
      <w:pPr>
        <w:rPr>
          <w:rFonts w:hint="eastAsia"/>
        </w:rPr>
      </w:pPr>
      <w:r>
        <w:rPr>
          <w:rFonts w:hint="eastAsia"/>
        </w:rPr>
        <w:t>CCTACGGGAGGCAGCAGTGGGGAATTTTGCGCAATGGGCGGAAGCCTGACGCAGCGACGCCGCGTGGGGGATGACGGCCTTCGGGTTGTAAACCTCGAACGCCTCTGACAAAGCTGTCTCCTTTTGGGGGTGGTGATGGTAGGGGGGGTGGAGCGCCGGCCAACTACGTGCCAGCAGCCGCGGTAATACGTAGGTGGCAAGCGTTGTCCGGATTTACTGGGCGTAAAGAGTGCGTAGGCGGTTTTCTAAGTTTGGTGTGAAATCTCCCGGCTTAACTGGGAGGGTGCGCCGAAGACTGGAAGGCTTGAGTATGGGAGAGGTAAGCGGAATTCCTGGTGTAGCGGTGAAATGCGCAGATATCAGGAGGAACACCGGTGGCGAAGGCGGGTCTCTGGGCCGATACTGACGCTGAGGAGCGAAAGCGTGGGGAGCGAACAGGATTAGATACCCTGGTAGTCC</w:t>
      </w:r>
    </w:p>
    <w:p w14:paraId="3B5DE81C">
      <w:pPr>
        <w:rPr>
          <w:rFonts w:hint="eastAsia"/>
        </w:rPr>
      </w:pPr>
      <w:r>
        <w:rPr>
          <w:rFonts w:hint="eastAsia"/>
        </w:rPr>
        <w:t>&gt;OTU021046</w:t>
      </w:r>
    </w:p>
    <w:p w14:paraId="04BF0961">
      <w:pPr>
        <w:rPr>
          <w:rFonts w:hint="eastAsia"/>
        </w:rPr>
      </w:pPr>
      <w:r>
        <w:rPr>
          <w:rFonts w:hint="eastAsia"/>
        </w:rPr>
        <w:t>CCTACGGGTGGCAGCAGCTAGGAATCTTGGGAATGGGCGAAAGCCTGACCCAGCAACGCCGCGTGGGCGATGAAGGCCTTAGGGTCGTAAAGCCCTTTTGCGGGGGACGATGATGACGGTACCCCGCGAATAAGCCACGGCTAACTACGTGCCAGCAGCCGCGGTAATACGTAGGTGGCGAGCGTTGTCCGGATTTACTGGGCGTAAAGGGCGCGCAGGCGGTTTGTTTAGTCTAGGGTGAAAGCTCCCGGCTCAACTGGGAGGGTGCAACGGAAACTGGCAGGCTTGAGTGCGGGAGAGGAGAGTGGAATTCCTGGTGTAGCGGTGAAATGCGTAGATATCAGGAGGAACACCGGTGGTGAAGACGGCTCTCTGGCCTGTAACTGACGCTGAGGCGCGAAAGCGTGGGGAGCAAACAGGATTAGATACCCCTGTAGTCC</w:t>
      </w:r>
    </w:p>
    <w:p w14:paraId="659A9C80">
      <w:pPr>
        <w:rPr>
          <w:rFonts w:hint="eastAsia"/>
        </w:rPr>
      </w:pPr>
      <w:r>
        <w:rPr>
          <w:rFonts w:hint="eastAsia"/>
        </w:rPr>
        <w:t>&gt;OTU021047</w:t>
      </w:r>
    </w:p>
    <w:p w14:paraId="435E289A">
      <w:pPr>
        <w:rPr>
          <w:rFonts w:hint="eastAsia"/>
        </w:rPr>
      </w:pPr>
      <w:r>
        <w:rPr>
          <w:rFonts w:hint="eastAsia"/>
        </w:rPr>
        <w:t>CCTACGGGTGGCAGCAGTGGGGAATTTTGGACAATGGGCGCAAGCCTGATGCAGCAACGCCGCGTGCGGGAAGAAGGCCCTAGGGTTGTAAACCGCTTTCAGCAGGGAAGAAGATGACGGTACCTGTAGAAGAAGGTGCGGCTAACTACGTGCCAGCAGCCGCGGTAATACGTAGGGTGCAAGCGTTAATCGGAATTACTGGGCGTAAAGGGCGTGTAGGCGGGCAGGAAAGTCAGATGTGAAATCCCTGGGCTCAACCTGGGAGGTGCGCTTGATACTGCAAGGCTTGAGTGCAGGAGAGGATGGTGGAATTCCCAGTGTAGAGGTGAAATTCGTAGATATTGGGAAGAACACCGGTGGCGAAGGCGGCCATCTGGACTGCAACTGACGCTGAGGCGCGAAAGCGTGGGGAGCAAACAGGATTAGATACCCTAGTAGTCC</w:t>
      </w:r>
    </w:p>
    <w:p w14:paraId="4A7A3636">
      <w:pPr>
        <w:rPr>
          <w:rFonts w:hint="eastAsia"/>
        </w:rPr>
      </w:pPr>
      <w:r>
        <w:rPr>
          <w:rFonts w:hint="eastAsia"/>
        </w:rPr>
        <w:t>&gt;OTU021048</w:t>
      </w:r>
    </w:p>
    <w:p w14:paraId="75FDF0FF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GGGGACGAAACCCGGGTATTCTTACCCGATTGACGGTACCCTAGGAATAAGCACCGGCTAACTCCGTGCCAGCAGCCGCGGTAATACGGAGGGTGCAAGCGTTATCCGGATTCACTGGGTTTAAAGGGTGCGTAGGTGGGTCTGTAAGTCAGTGGTGAAATCTCCAAGCTTAACCTCGGGTCTGCATCCGATACGGGCAGACTAGAGGCAGGTAGGGGAGAACGGAATTCCCGGTGTAGCGGTGAAATGCGCAGATATCGGGAGGAACACCGGTGGCGAAGGCGGTTCTCTGGGCCGATACTGACGCTGAGGCGCGAAAGCTAGGGGAGCGAACGGGATTAGATACCCCGGTAGTCC</w:t>
      </w:r>
    </w:p>
    <w:p w14:paraId="72CABA61">
      <w:pPr>
        <w:rPr>
          <w:rFonts w:hint="eastAsia"/>
        </w:rPr>
      </w:pPr>
      <w:r>
        <w:rPr>
          <w:rFonts w:hint="eastAsia"/>
        </w:rPr>
        <w:t>&gt;OTU021049</w:t>
      </w:r>
    </w:p>
    <w:p w14:paraId="62E4EEF7">
      <w:pPr>
        <w:rPr>
          <w:rFonts w:hint="eastAsia"/>
        </w:rPr>
      </w:pPr>
      <w:r>
        <w:rPr>
          <w:rFonts w:hint="eastAsia"/>
        </w:rPr>
        <w:t>CCTACGGGAGGCTGCAGTGGGGAATATTGCGCAATGGGCGGAAGCCTGACGCAGCGACGCCGCGTGGGGGATGACGGCCTTCGGGTTGTAAACCTCTTTCGCCAGGGACGAAGCTTTCGGGTGACGGTACCTGGATAAGAAGCACCGGCCAACTACGTGCCAGCAGCCGCGGTAACACGTAGGGTGCGAGCGTTGTCCGGAATTATTGGGCGTAAAGAGCTCGTAGGCGGGGACGCGCGTCCCGAAGGAAATTCCAGGGCTCAACCCTGGAGCTTTTCGGGATACGGCGTCTCTTGAGGGCAGAAGAGGAGAACGGAATTCCCGGTGTAGCGGTGAAATGCGTAGATATCGGGAGGAACACCAGTGGCGAAGGCGGTTCTCTGGTCTGTCTCTGACGCTGAGGAGCGAAAGCGTGGGGAGCAAACGGGATTAGATACCCGTGTAGTCC</w:t>
      </w:r>
    </w:p>
    <w:p w14:paraId="7A567DE5">
      <w:pPr>
        <w:rPr>
          <w:rFonts w:hint="eastAsia"/>
        </w:rPr>
      </w:pPr>
      <w:r>
        <w:rPr>
          <w:rFonts w:hint="eastAsia"/>
        </w:rPr>
        <w:t>&gt;OTU021050</w:t>
      </w:r>
    </w:p>
    <w:p w14:paraId="72BDED9A">
      <w:pPr>
        <w:rPr>
          <w:rFonts w:hint="eastAsia"/>
        </w:rPr>
      </w:pPr>
      <w:r>
        <w:rPr>
          <w:rFonts w:hint="eastAsia"/>
        </w:rPr>
        <w:t>CCTACGGGGGGCTGCAGTAGGGAATTGTTCGCAATGGGCGCAAGCCTGACGACGCAACGCCGCGTGCGGGATGAAGGCCTTCGGGTTGTAAACCGCTGTCAGTGGGGAGGAAATGCCTTGGGGTTCTCCCCAAGGTTTGACCTATCCGCAGAGGAAGGACGGGCTAAGTTCGTGCCAGCAGCCGCGGTAAGACGAACCGTCCAAACGTTATTCGGAATTACTGGGCTTAAAGGGTGCGTAGGCGGTGTGGTAAGTTGGGTGTGAAATCCCTCGGCTCAACCGAGGAACTGCGCCCAAAACTACCATGCTGGAGGGAGACAGAGGTGAGCGGAACTGATGGTGGAGCGGTGAAATGCGTTGATATCATCAGGAACACCGGTGGCGAAAGCGGCTCACTGGGTCTCTTCTGACGCTGAGGCACGAAAGCTAGGGGAGCGAACGGGATTAGATACCCGAGTAGTCC</w:t>
      </w:r>
    </w:p>
    <w:p w14:paraId="440905C8">
      <w:pPr>
        <w:rPr>
          <w:rFonts w:hint="eastAsia"/>
        </w:rPr>
      </w:pPr>
      <w:r>
        <w:rPr>
          <w:rFonts w:hint="eastAsia"/>
        </w:rPr>
        <w:t>&gt;OTU021051</w:t>
      </w:r>
    </w:p>
    <w:p w14:paraId="2DB4D723">
      <w:pPr>
        <w:rPr>
          <w:rFonts w:hint="eastAsia"/>
        </w:rPr>
      </w:pPr>
      <w:r>
        <w:rPr>
          <w:rFonts w:hint="eastAsia"/>
        </w:rPr>
        <w:t>CCTACGGGAGGCAGCAGTGAGGAATATTGGTCAATGGGCGGAAGCCTGAACCAGCCAAGTAGCGTGCAGGATGACGGCCCTATGGGTTGTAAACTGCTTTTATGCGGGGATAAAGGAGCCCACGTGTGGGCTTTTGCAGGTACCGCATGAATAAGGACCGGCTAATTCCGTGCCAGCAGCCGCGGTAATACGGAAGGTCCGGGCGTTATCCGGATTTACTGGGTGTAAAGGGAGCGCAGACGGCCAAGCAAGTCTGAAGTGAAATGCATGGGCTCAACCCATGAATTGCTTTGGAAACTGTTTGGCTTGAGTGTCGGAGGGGTAAGCGGAATTCCTAGTGTAGCGGTGAAATGCGTAGATATTAGGAGGAACACCGGAGGCGAAGGCGGCTTACTGGACGACAACTGACGTTGAGGCTCGAAGGCGTGGGGAGCAAACAGGATTAGATACCCGAGTAGTCC</w:t>
      </w:r>
    </w:p>
    <w:p w14:paraId="66076544">
      <w:pPr>
        <w:rPr>
          <w:rFonts w:hint="eastAsia"/>
        </w:rPr>
      </w:pPr>
      <w:r>
        <w:rPr>
          <w:rFonts w:hint="eastAsia"/>
        </w:rPr>
        <w:t>&gt;OTU021052</w:t>
      </w:r>
    </w:p>
    <w:p w14:paraId="2735551C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TTAACCTAATACGTTAGTGTTTTGACGTTACCGACAGAATAAGCACCGGCTAACTCTGTGCCAGCAGCCGCGGTAATACAGAGGGTGCAAGCGTTAATCGGAATTACTGGGCGTAAAGCGCACGTAGGTGGCGACGTAAGTCGGGTGTGAAAGCCCCGGGCTCAACCTGGGAATTGCATTCGAGACTGTGTTGCTGGAGTACGGAAGAGGAAGGCGGAATTCCCGGTGTAGCGGTGAAATGCGTAGATATTGGGAGGAACACCGGTGGCGAAGGCGGCCACCTGGACCGGTTCTGACGCTGAGGCGCGAAAGTGTGGGGAGCAAACAGGATTAGATACCCGAGTAGTCC</w:t>
      </w:r>
    </w:p>
    <w:p w14:paraId="637F41A6">
      <w:pPr>
        <w:rPr>
          <w:rFonts w:hint="eastAsia"/>
        </w:rPr>
      </w:pPr>
      <w:r>
        <w:rPr>
          <w:rFonts w:hint="eastAsia"/>
        </w:rPr>
        <w:t>&gt;OTU021053</w:t>
      </w:r>
    </w:p>
    <w:p w14:paraId="56A9E228">
      <w:pPr>
        <w:rPr>
          <w:rFonts w:hint="eastAsia"/>
        </w:rPr>
      </w:pPr>
      <w:r>
        <w:rPr>
          <w:rFonts w:hint="eastAsia"/>
        </w:rPr>
        <w:t>CCTACGGGCGGCAGCAGTGGGGAATCTTGCGCAATGGGCGAAAGCCTGACGCAGCGACGCCGCGTGGGGGAGGAAGGGCTTCGGCTTGTAAACCCCTGTTGCCCGGGACGAATCCCTGGTTTCGACCAGGTTGACGGTACCGGGTGAGGAAGCACCGGCTAACTCCGTGCCAGCAGCCGCGGTAATACGGAGGGTGCGAGCGTTGTCCGGAATCACTGGGCGTAAAGGGCGCGTAGGTGGCCGAGCAAGGTCGCGGTGAAAGCTTGGGGCTCAACCCCAAGTCGGCCGTGGCAACTGGGAGGCTGGAGCACAGTAGAGGCGGGTGGAATTCCGCGTGTAGCAGTGAAATGCGTAGATATGCGGAGGAACACCGATGGCGAAGGCAATCCCCTGGGCCTGCACTGACGCTCATGCACGAAAGCGTGGGGAGCAAACAGGATTAGATACCCTAGTAGTCC</w:t>
      </w:r>
    </w:p>
    <w:p w14:paraId="48D6A60C">
      <w:pPr>
        <w:rPr>
          <w:rFonts w:hint="eastAsia"/>
        </w:rPr>
      </w:pPr>
      <w:r>
        <w:rPr>
          <w:rFonts w:hint="eastAsia"/>
        </w:rPr>
        <w:t>&gt;OTU021054</w:t>
      </w:r>
    </w:p>
    <w:p w14:paraId="72D06250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AGGGTTGTAAAGCTCTTTCACGGGCGACGATGATGACGGTAGCCCGAGAAGAAGCCCCGGCTAACTCCGTGCCAGCAGCCGCGGTAATACGTAGGTGGCAAGCGTTGTCCGGAATTATTGGGCGTAAAGCGCGCGCAGGCGGTTCAGTATGTCGGTCGTGAAATCCCCGGGCTTAACCTGGGAACTGCGGCCGAAACTGCTGGGCTTGAATCCGGGAGAGGGATGTGGAATTCCAGGTGTAGCGGTGAAATGCGTAGATATCTGGAGGAACACCGGTGGCGAAAGCGACTCACTGGGCCATTCCTGACGCTGAGATGCGAAAGCCAGGGGAGCAAACGGGATTAGATACCCGTGTAGTCC</w:t>
      </w:r>
    </w:p>
    <w:p w14:paraId="1F41320A">
      <w:pPr>
        <w:rPr>
          <w:rFonts w:hint="eastAsia"/>
        </w:rPr>
      </w:pPr>
      <w:r>
        <w:rPr>
          <w:rFonts w:hint="eastAsia"/>
        </w:rPr>
        <w:t>&gt;OTU021055</w:t>
      </w:r>
    </w:p>
    <w:p w14:paraId="070ED525">
      <w:pPr>
        <w:rPr>
          <w:rFonts w:hint="eastAsia"/>
        </w:rPr>
      </w:pPr>
      <w:r>
        <w:rPr>
          <w:rFonts w:hint="eastAsia"/>
        </w:rPr>
        <w:t>CCTACGGGGGGCAGCAGTGGGGAATATTGCGCAATGGGCGAAAGCCTGACGCAGCGACGCCGCGTGGGGGATGACGGCCTTCGGGTTGTAAACCTCTTTCGACCGGGACGAAGGGTGACTGACGGTACCGGTAGAAGAAGCACCGGCCAACTACGTGCCAGCAGCCGCGGTAAGACAGAGGGTGCAAACGTTGCTCGGAATTACTGGGCGTAAAGCGCGTGTAGGCGGACTGGTAAGTCGGACGTGAAATCCCTGGGCTCAACCCAGGAACTGCATCCGAAACTATTAGTCTGGAGTGGTGGAGAGGGAAGCAGAATTCCTGGTGTAGAGGTGAAATTCGTAGATATTCGGAAGAACACCAGTGGCGAAGGCGACTCACTGGACACATATTGACGCTGAGGAGCGAAAGCATGGGGAGCGAACAGGATTAGATACCCCGGTAGTCC</w:t>
      </w:r>
    </w:p>
    <w:p w14:paraId="240A04C3">
      <w:pPr>
        <w:rPr>
          <w:rFonts w:hint="eastAsia"/>
        </w:rPr>
      </w:pPr>
      <w:r>
        <w:rPr>
          <w:rFonts w:hint="eastAsia"/>
        </w:rPr>
        <w:t>&gt;OTU021056</w:t>
      </w:r>
    </w:p>
    <w:p w14:paraId="6CA80172">
      <w:pPr>
        <w:rPr>
          <w:rFonts w:hint="eastAsia"/>
        </w:rPr>
      </w:pPr>
      <w:r>
        <w:rPr>
          <w:rFonts w:hint="eastAsia"/>
        </w:rPr>
        <w:t>CCTACGGGAGGCTGCAGTGGGGAATTTTGCGCAATGGGCGAAAGCCTGACGCAGCAACACCGTGTGAGCGACGAAGGCCTTCGGGTCGTAAAGCTCTGTTGTTGGGGACGAAGGGTTAGGGGTTAATAGCCCCGAGCCTGACGGTACCCTTCGAGGAAGCCCCGGCTAACTACGTGCCAGCAGCCGCGGTAATACGTAGGGGGCGAGCGTTATCCGGAATTATTGGGCGTAAAGAGCTCGTAGGCGGTTTGTCACGTCTGCTGTGAAAGCCCAGGGCTTAACCCTGGGTTTGCAGTGGGTACGGGCAGGCTAGAGTGCAGTAGGGGAGACCGGAATTCCTGGTGTAGCGGTGAAATGCGCAGATATCAGGAGGAACACCGGTGGCGAAGGCGGATCTCTGGGCCGATACTGACGCTCATGCACGAAAGCGTGGGGAGCAAACAGGATTAGATACCCCTGTAGTCC</w:t>
      </w:r>
    </w:p>
    <w:p w14:paraId="5BE0BE7D">
      <w:pPr>
        <w:rPr>
          <w:rFonts w:hint="eastAsia"/>
        </w:rPr>
      </w:pPr>
      <w:r>
        <w:rPr>
          <w:rFonts w:hint="eastAsia"/>
        </w:rPr>
        <w:t>&gt;OTU021057</w:t>
      </w:r>
    </w:p>
    <w:p w14:paraId="4BDD8031">
      <w:pPr>
        <w:rPr>
          <w:rFonts w:hint="eastAsia"/>
        </w:rPr>
      </w:pPr>
      <w:r>
        <w:rPr>
          <w:rFonts w:hint="eastAsia"/>
        </w:rPr>
        <w:t>CCTACGGGAGGCTGCAGTGAGGAATATTGGTCAATGGACGAAAGTCTGAACCAGCCATGCCGCGTGGAGGATGAAGGTCCTCTGGATTGTAAACTTCTTTTATATGGGACGAAAAAAGGGTTTTCTAACTCGTCTGACGGTACCATATGAATAAGCACCGGCTAACTCCGTGCCAGCAGCCGCGGTAATACGGAGGGTGCAAGCGTTATCCGGATTCACTGGGTTTAAAGGGTGCGTAGGTGGGTTGGAAAGTCAGTGGTGAAATCCCCGAGCTTAACTTGGGAACTGCCATTGATACTGCAGGTCTTGAATCAGGTCGAGGTAGTTGGAATACGTAGTGTAGCGGTGAAATGCTTAGATATTACGTAGAACACCTATTGCGAAGGCAGATTACTAGGCCTGAATTGACGCTGAGGCACGAAAGCGTGGGGATCAAACAGGATTAGATACCCTAGTAGTCC</w:t>
      </w:r>
    </w:p>
    <w:p w14:paraId="462057B9">
      <w:pPr>
        <w:rPr>
          <w:rFonts w:hint="eastAsia"/>
        </w:rPr>
      </w:pPr>
      <w:r>
        <w:rPr>
          <w:rFonts w:hint="eastAsia"/>
        </w:rPr>
        <w:t>&gt;OTU021058</w:t>
      </w:r>
    </w:p>
    <w:p w14:paraId="1234AC7C">
      <w:pPr>
        <w:rPr>
          <w:rFonts w:hint="eastAsia"/>
        </w:rPr>
      </w:pPr>
      <w:r>
        <w:rPr>
          <w:rFonts w:hint="eastAsia"/>
        </w:rPr>
        <w:t>CCTACGGGCGGCTGCAGTGGGGAATTTTCCGCAATGGGCGAAAGCCTGACGGAGCAATGCCGCGTGGAGGTGGAAGGCCTACGGGTCGTCAACTTCTTTTCTCGGAGAAGAAACAATGACGGTATCTGAGGAATAAGCATCGGCTAACTCTGTGCCAGCAGCCGCGGTAATACGTAGGGGGCAAGCGTTGTCCGGATTTATTGGGTTTAAAGGGTGCGTAGGCGGTTTTTTAAGTCTGGGGTGAAAGGCGGCCGCTCAACGGTCAGTAGGGCCCTGGATACTGATGGGCTTGAGTGGAGTCGAGGTAGGCGGAATTGACGGTGTAGCGGTGAAATGCTTAGATATCGTCAAGAACACCGATAGTGTAGACAGCTTACTAGACTTCAACTGACGCTGAGGCACGAAAGTGTGGGGATCAAACAGGATTAGATACCCCAGTAGTCC</w:t>
      </w:r>
    </w:p>
    <w:p w14:paraId="5B39D420">
      <w:pPr>
        <w:rPr>
          <w:rFonts w:hint="eastAsia"/>
        </w:rPr>
      </w:pPr>
      <w:r>
        <w:rPr>
          <w:rFonts w:hint="eastAsia"/>
        </w:rPr>
        <w:t>&gt;OTU021059</w:t>
      </w:r>
    </w:p>
    <w:p w14:paraId="36B4CD9F">
      <w:pPr>
        <w:rPr>
          <w:rFonts w:hint="eastAsia"/>
        </w:rPr>
      </w:pPr>
      <w:r>
        <w:rPr>
          <w:rFonts w:hint="eastAsia"/>
        </w:rPr>
        <w:t>CCTACGGGTGGCAGCAGTCGGGAATTTTGCCCAATGGACGAAAGTCTGAGGCAGCAACTCCGCGTGAGGGATGAAGGCTCTCGGGTCGTAAACCTCTTTTCTCAGGGAAGATCCAAGACGGTACCTGAGGAATAAGCGACGGCTAACTACGTGCCAGCAGCCGCGGTAATACGTAGGTCGCAAGCGTTGTCCGGATTTACTGGGCGTAAAGCGCACGCAGGCGGCTTAACAAGTTCGACGTGAAAGCTCCCGGCTCAACTGGGAGAGGTCGTTGAAAACTGTTAGGCTTGAGGCAATGAGAGGGGTGTAGAATTCCCGGTGTAGTGGTGGAATGCGTAGATATCGGGGGGAATACCAGTGGCGAAAGCGGCACCCTAGCATGAACCTGACGCTCAGGTGCGAAAGCGTGGGGAGCGAACGGGATTAGATACCCGTGTAGTCC</w:t>
      </w:r>
    </w:p>
    <w:p w14:paraId="74B0A931">
      <w:pPr>
        <w:rPr>
          <w:rFonts w:hint="eastAsia"/>
        </w:rPr>
      </w:pPr>
      <w:r>
        <w:rPr>
          <w:rFonts w:hint="eastAsia"/>
        </w:rPr>
        <w:t>&gt;OTU021060</w:t>
      </w:r>
    </w:p>
    <w:p w14:paraId="0923A364">
      <w:pPr>
        <w:rPr>
          <w:rFonts w:hint="eastAsia"/>
        </w:rPr>
      </w:pPr>
      <w:r>
        <w:rPr>
          <w:rFonts w:hint="eastAsia"/>
        </w:rPr>
        <w:t>CCTACGGGTGGCAGCAGTGGGGAATATTGGACAATGGGGGCAACCCTGATCCAGCCATGCCGCGTGTGTGAAGAAGGCCTTCGGGTTGTAAAGCACTTTCAGTAGGGAGGAAAGGGTGATGGCTAACATCCATCATCATTGACGTTACCTACAGAAGCAGCACCGGCTAACTTCGTGCCAGCAGCCGCGGTAATACGAAGGGTGCAAGCGTTAATCGGAATTACTGGGCGTAAAGCGCGCGTAGGCGGTTTGATAAGTGAGATGTGAAATCCCCGGGCTCAACCCAGGAACTGCGTCCGATACTGGTGGGCTCGAATCCGGGAGAGGGATGTGGAATTCCAGGTGTAGCGGTGAAATGCGTAGATATCGGAAGGAACATCAGTGGCGAAGGCGACCTCCTGGACCAATACTGACACTCAAGTGCGAAAGCGTGGGGAGCAAACAGGATTAGATACCCGGGTAGTCC</w:t>
      </w:r>
    </w:p>
    <w:p w14:paraId="0B1A3612">
      <w:pPr>
        <w:rPr>
          <w:rFonts w:hint="eastAsia"/>
        </w:rPr>
      </w:pPr>
      <w:r>
        <w:rPr>
          <w:rFonts w:hint="eastAsia"/>
        </w:rPr>
        <w:t>&gt;OTU021061</w:t>
      </w:r>
    </w:p>
    <w:p w14:paraId="54EDED13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TGTAAACCTCTTTCAGGAGGGACGAAGTGTGGGCGGTGAACAGCCGTTCCGCATGACGGTACCTCCAGAAGAAGCACCGGCTAACTCCGTGCCAGCAGCCGCGGTAATACGTAGGGAGCGAGCGTTACCCGGAATTACTGGGCGTAAAGCGCGTGTAGGCGGCCCGGTCAGTCGGTTGTGAAAGTCAAGGGCTCAACCCTTGAATGCCGACCGAAACTGCCGGGCTAGAGTCCGGAAGAGGCGAGTGGAATTCTCGGTGTAGCGGTGAAATGCGTAGATATCGAGAGGAACACCTGCGGCGAAGGCGGGTTGCTGGGCTGATACTGACGCTGAGGCGCGAAAGCCAGGGGAGCGAACGGGATTAGATACCCCTGTAGTCC</w:t>
      </w:r>
    </w:p>
    <w:p w14:paraId="4EAD04D3">
      <w:pPr>
        <w:rPr>
          <w:rFonts w:hint="eastAsia"/>
        </w:rPr>
      </w:pPr>
      <w:r>
        <w:rPr>
          <w:rFonts w:hint="eastAsia"/>
        </w:rPr>
        <w:t>&gt;OTU021062</w:t>
      </w:r>
    </w:p>
    <w:p w14:paraId="6D81935C">
      <w:pPr>
        <w:rPr>
          <w:rFonts w:hint="eastAsia"/>
        </w:rPr>
      </w:pPr>
      <w:r>
        <w:rPr>
          <w:rFonts w:hint="eastAsia"/>
        </w:rPr>
        <w:t>CCTACGGGCGGCTGCAGTCGAGAATTTTTCACAATGGGCGAAAGCCTGATGGAGCGACGCCGCGTGGAGGATAAGGTCTTCGGATTGTAAACTCCTGTCATGTGGGAGCAAGGCACGTCAGTTAACACCTGGCTTGTTTGATAGTACCACAAGAGGAAGAGACGGCTAACTCTGTGCCAGCAGCCGCGGTAATACGTAGGGTGCAAGCGTTAATCGGAATTACTGGGCGTAAAGCGTGCGCAGGCGGTGCGCCAAGCTCGATGTGAAAGCCCCGGGCTTAACCTGGGAATGGCATTGAGGACTGGCGTGCTCGAGTGCGGCAGAGGTGAGTGGAATTCCGAGTGTAGCAGTGAAATGCGTAGATATGCGGAGGAACACCGATGGCGAAGGCAATCCCCTGGGCCTGTACTGACGCTCATGCACGAAAGCGTGGGGAGCAAACAGGATTAGATACCCTTGTAGTCC</w:t>
      </w:r>
    </w:p>
    <w:p w14:paraId="5526D08F">
      <w:pPr>
        <w:rPr>
          <w:rFonts w:hint="eastAsia"/>
        </w:rPr>
      </w:pPr>
      <w:r>
        <w:rPr>
          <w:rFonts w:hint="eastAsia"/>
        </w:rPr>
        <w:t>&gt;OTU021063</w:t>
      </w:r>
    </w:p>
    <w:p w14:paraId="0B0EB5FC">
      <w:pPr>
        <w:rPr>
          <w:rFonts w:hint="eastAsia"/>
        </w:rPr>
      </w:pPr>
      <w:r>
        <w:rPr>
          <w:rFonts w:hint="eastAsia"/>
        </w:rPr>
        <w:t>CCTACGGGGGCTGCAGTTTCGAATCATTCACAATGGGCGAAAGCCTGATGGTGCGACGCCGCGTGAGGGATGAAGGTCTTCGGATTGTAAACCTCTGTCACCGGGGAAGAAACGCTTTGAGTTAATAGTTCAAAGCCTGACTTAACCCGGAGAGGAAGCAGTGGCTAACTCTGTGCCAGCAGCCGCGGTAATACGTAGGGTGCGAGCGTTAATCGGAATTACTGGGCGTAAAGCGTGCGCAGGCGGTCTCGCAAGCTGGGTGTGAAAGCCCCGGGCTCAACCTGGGAGGTGCATTCAGGACTGCGAGGCTTTGGAGTGCGGCAGAGGGAGGTGGAATTCCACGTGTAGCAGTGAAATGCGTAGAGATGTGGAGGAACACCGATGGCGAAGGCAGCCTCCTGGGCCGACACTGACGCTCATGCACGAAAGCGTGGGGAGCAAACAGGATTAGATACCCCAGTAGTCC</w:t>
      </w:r>
    </w:p>
    <w:p w14:paraId="5CFF2B5A">
      <w:pPr>
        <w:rPr>
          <w:rFonts w:hint="eastAsia"/>
        </w:rPr>
      </w:pPr>
      <w:r>
        <w:rPr>
          <w:rFonts w:hint="eastAsia"/>
        </w:rPr>
        <w:t>&gt;OTU021064</w:t>
      </w:r>
    </w:p>
    <w:p w14:paraId="1CEB1148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GTCGTAAACTCCTGTCGAGTGGGAAGAATGCTTCGGGGGCTAATATCCCCCGGAATTGACGGTACCACTAAAGGAAGCCCCGGCTAACTCCGTGCCAGCAGCCGCGGTAATACGTAGGCAGCGAGCGTTGTTCGGAGTTACTGGGCGTAAAGAGTGCGTAGGCGGTTTTCTAAGTTTGGTGTGAAATCTCCCGGCTTAACTGGGAGGGTGCGCCGAAGACTGGCAGGCTTGAGGTGAGGAGAGGGATGCGGAATTCCAGGTGTAGCGGTGAAATGCGTAGATATCTGGAGGAACACCAGTGGCGAAGGCGGCATCCTGGCCTTATCCTGACGCTCAGGGGCGAAAGCGTGGGGAGCAAACCGGATTAGATACCCGAGTAGTCC</w:t>
      </w:r>
    </w:p>
    <w:p w14:paraId="1B6EDC2F">
      <w:pPr>
        <w:rPr>
          <w:rFonts w:hint="eastAsia"/>
        </w:rPr>
      </w:pPr>
      <w:r>
        <w:rPr>
          <w:rFonts w:hint="eastAsia"/>
        </w:rPr>
        <w:t>&gt;OTU021065</w:t>
      </w:r>
    </w:p>
    <w:p w14:paraId="13A32E63">
      <w:pPr>
        <w:rPr>
          <w:rFonts w:hint="eastAsia"/>
        </w:rPr>
      </w:pPr>
      <w:r>
        <w:rPr>
          <w:rFonts w:hint="eastAsia"/>
        </w:rPr>
        <w:t>CCTACGGGGGGCTGCAGTGGGGAATATTGCACAATGGGCGCAAGCCTGATGCAGCAACGCCGCGTGCGGGATGACGGCCTTCGGGTTGTAAACCGCTTTTAGTAAGGAAGAAGGGGCCTTTGGGTCTTGACGGTACTTGCAGAAAAAGGACCGGCTAACTACGTGCCAGCAGCCGCGGTAAAACGTAGGACGCAAGCGTTATCCGGAGTTACTGGGCGTAAAGGGCGTGCAGGCGGCTGGTTAAGTCCGTCGTGAAAGCCCCTGGCTAAACCGGGGGAGGTCGAGGGAGACTGGTCAGCTAGAGTGGAGTAGAGGGGCATAGAATTCCGGGTGTAGTGGTGAAATGCGTAGAGATCCGGAGGAATACCAGAGGCGAAGGCGATGCCCTGGGCTCTAACTGACGCTGAGACGCGACAGCATGGGGAGCGAACGGGATTAGATACCCCGGTAGTCC</w:t>
      </w:r>
    </w:p>
    <w:p w14:paraId="3A1CF275">
      <w:pPr>
        <w:rPr>
          <w:rFonts w:hint="eastAsia"/>
        </w:rPr>
      </w:pPr>
      <w:r>
        <w:rPr>
          <w:rFonts w:hint="eastAsia"/>
        </w:rPr>
        <w:t>&gt;OTU021066</w:t>
      </w:r>
    </w:p>
    <w:p w14:paraId="5805C176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GCTGTCGTAGGGGAGGAAGTTGGCGGGGGTACTCCCCCGTCATTGACCTATCCTAGGAGGAAGTCCGGGCTAAGTTCGTGCCAGCAGCCGCGGTAATACAGAGGTCTCAAGCGTTGTTCGGAATTACTGGGCGTAAAGCGCGCGTAGGCGGCTTGGTAAGTCGGATGTGAAAGCCCTGGGCTCAACCTGGGAATTGCATTCGATACTGCCTGACTAGAGTATGGTAGAGGGAAGTGGAATTTCCGGTGTAGCAGTGAAATGCGCAGATATCAGGAGGAACACCGATGGCGAAGGCAGGTCTCTGGGCCACTACTGACGCTGAGGCGCGAAAGCCAGGGGAGCGAACAGGATTAGATACCCTAGTAGTCC</w:t>
      </w:r>
    </w:p>
    <w:p w14:paraId="120AD1F1">
      <w:pPr>
        <w:rPr>
          <w:rFonts w:hint="eastAsia"/>
        </w:rPr>
      </w:pPr>
      <w:r>
        <w:rPr>
          <w:rFonts w:hint="eastAsia"/>
        </w:rPr>
        <w:t>&gt;OTU021067</w:t>
      </w:r>
    </w:p>
    <w:p w14:paraId="08A42103">
      <w:pPr>
        <w:rPr>
          <w:rFonts w:hint="eastAsia"/>
        </w:rPr>
      </w:pPr>
      <w:r>
        <w:rPr>
          <w:rFonts w:hint="eastAsia"/>
        </w:rPr>
        <w:t>CCTACGGGGGGCTGCAGTCGAGAATCTTTCACAATGGGGGCAACCCTGATGGAGCGACGCCGCGTGGAGGATAAGGTCTTCGGATTGTAAACTCCTGTCATGCGAGAGTAAGGCCCATGCGTTAACTGCGCGTGGGATTGACAGTACCGCAAGAGGAAGAGACGGCTAACTCTGTGCCAGCAGCCGCGGTAATACAGAGGGTGCAAACGTTGCTCGGAATCATTGGGCGTAAAGCGCGCGTAGGCGGCGAGGCAAGTTGGATGTGAAAGCCCTGGGCTCAACCTGGGAATGGCATTGGAAACTGGCTTACTAGAGTGCGGTAGAGGGTAGTGGAATTCCCGGTGTAGCAGTGAAATGCGTAGAGATGTGGAGGAACACCAGTGGCGAAGGCGGCTCTCTGGCCTGTAACTGACGCTGAGGCGCGAAAGCGTGGGTAGCGAACAGGATTAGATACCCGGTAGTCC</w:t>
      </w:r>
    </w:p>
    <w:p w14:paraId="328A1BE8">
      <w:pPr>
        <w:rPr>
          <w:rFonts w:hint="eastAsia"/>
        </w:rPr>
      </w:pPr>
      <w:r>
        <w:rPr>
          <w:rFonts w:hint="eastAsia"/>
        </w:rPr>
        <w:t>&gt;OTU021068</w:t>
      </w:r>
    </w:p>
    <w:p w14:paraId="2E311706">
      <w:pPr>
        <w:rPr>
          <w:rFonts w:hint="eastAsia"/>
        </w:rPr>
      </w:pPr>
      <w:r>
        <w:rPr>
          <w:rFonts w:hint="eastAsia"/>
        </w:rPr>
        <w:t>CCTACGGGAGGCAGCAGTAGGGAATCTTGCGCAATGGGCGAAAGCCTGACGCAGCGACGCCGCGTGAGGGATGAAGGCTTTCGGGTTGTAAACCTCTTTCAGCGGGGACGAAGCGAAAGTGACGGTACCCGCAGAAGAAGGTCCGGCCAACTACGTGCCAGCAGCCGCGGTAATACGTAGGGGGCGAGCGTTGTCCGGAATCACTGGGCGTAAAGCGCACGTAGGCGGCTTGCCAAGTCCGGGGTGAAATCCTGCAGCTCAACTGTAGAAGTGCCTGGGATACTGGCGAGCTTGAGGGAGGTAGGGGTGGGTGGAACTTCTGGTGGAGCGGTGAAATGCGTTGATATCAGAAGGAACGCCGGTGGCGAAAGCGACCCACTGGATCTCTACTGACGCTGAGGCGCGAAAGCCAGGGGAGCAAACGGGATTAGATACCCGGGTAGTCC</w:t>
      </w:r>
    </w:p>
    <w:p w14:paraId="35B2AD7D">
      <w:pPr>
        <w:rPr>
          <w:rFonts w:hint="eastAsia"/>
        </w:rPr>
      </w:pPr>
      <w:r>
        <w:rPr>
          <w:rFonts w:hint="eastAsia"/>
        </w:rPr>
        <w:t>&gt;OTU021069</w:t>
      </w:r>
    </w:p>
    <w:p w14:paraId="2F9D8D40">
      <w:pPr>
        <w:rPr>
          <w:rFonts w:hint="eastAsia"/>
        </w:rPr>
      </w:pPr>
      <w:r>
        <w:rPr>
          <w:rFonts w:hint="eastAsia"/>
        </w:rPr>
        <w:t>CCTACGGGGGGCTGCAGTCGAGAATCTTCGGCAATGGGCGAAAGCCTGACCGAGCGATGCCGCGTGCGGGATGAAGGCCCTCGGGTTGTAAACCGCTGTCGTAGGGGAGGAAGGCTTCGTGAAGAGCGAGGTTTGACCTATCCTAGGAGGAAGTACGGGCTAAGTTCGTGCCAGCAGCCGCGGTAACACGAACCGTACAAACGTTATTCGGAATTACTGGGCTTAAAGGGTTTGTAGGCGGCCATGTAAGTCAGGTGTGAAATCCCTCGGCTCAACCGTGGAATTGCGCTCTAAACTATCGAGCTAGAGGGAGATAGAGGTGAGCGGAACTGATGGTGGAGCGGTGAAATGCGTAGATATCTGGAGGAACACCGGTGGCGAAGGCGGCATCCTGGACCGAGATTGACGCTGAGGCGCGAAAGCTAGGGTAGCAAACGGGATTAGATACCCCAGTAGTCC</w:t>
      </w:r>
    </w:p>
    <w:p w14:paraId="3C7EEB75">
      <w:pPr>
        <w:rPr>
          <w:rFonts w:hint="eastAsia"/>
        </w:rPr>
      </w:pPr>
      <w:r>
        <w:rPr>
          <w:rFonts w:hint="eastAsia"/>
        </w:rPr>
        <w:t>&gt;OTU021070</w:t>
      </w:r>
    </w:p>
    <w:p w14:paraId="7516F8C4">
      <w:pPr>
        <w:rPr>
          <w:rFonts w:hint="eastAsia"/>
        </w:rPr>
      </w:pPr>
      <w:r>
        <w:rPr>
          <w:rFonts w:hint="eastAsia"/>
        </w:rPr>
        <w:t>CCTACGGGGGGCAGCAGCTAGGAATCTTGGGAATGGGCGAAAGCCTGACCCAGCAACGCCGCGTGGGCGATGAAGGCCTTCGGGTTGTAAAGCCCTTTTGCGGGGGACGATGATGACGGTACCCCGCGAATAAGCCACGGCTAACTACGTGCCAGCAGCCGCGGTAATACGTAGGTTGCGAGCGTTGTCCGGATTTACTGGGCGTAAAGCGCGCGCAGGCGGTTCCGAAAGTCGAGCGTGAAAGCTCCTGGCCCAACTGGGAGAGGCCGTTCGAAACTTCGGGACTTGAAGGCGGGAGAGGCAGATGGAATTTCCGGTGTAGCGGTAAAATGCGTAGATACCGGACGGAACACCCGAGGCGAAGGCGGCCCCCTGGGCGATACCTGACGCTGAGGCGCGAAAGCGTGGGGAGCAAAGCGGATTAGATACCCGAGTAGTCC</w:t>
      </w:r>
    </w:p>
    <w:p w14:paraId="12F8B8F5">
      <w:pPr>
        <w:rPr>
          <w:rFonts w:hint="eastAsia"/>
        </w:rPr>
      </w:pPr>
      <w:r>
        <w:rPr>
          <w:rFonts w:hint="eastAsia"/>
        </w:rPr>
        <w:t>&gt;OTU021071</w:t>
      </w:r>
    </w:p>
    <w:p w14:paraId="7F82239D">
      <w:pPr>
        <w:rPr>
          <w:rFonts w:hint="eastAsia"/>
        </w:rPr>
      </w:pPr>
      <w:r>
        <w:rPr>
          <w:rFonts w:hint="eastAsia"/>
        </w:rPr>
        <w:t>CCTACGGGGGGCTGCAGTGGGGAATTTTGGACAATGGGGGCAACCCTGATCCAGCAATGCCGCGTGGGTGAAGAAGGCCTTCGGGTTGTAAACCGCTTTCAGTGGGGACGAAAACAGACGGTACCCACAGAAGAAGCCCCGGCTAACTTCGTGCCAGCAGCCGCGGTAATACGAAGGGGGCTAGCGTTGTTCGGAATCACTGGGCGTAAAGCGCACGTAGGCGGACTGTTAAGTCAGGGGTGAAATCTCACGGCTCAACCGTGAAACTGCCTTTGATACTGGTTTTCTTGAGTCAGGGAGAGGTTGATGGAATTCCAGGTGTAGCGGTGAAATGCGTAGATATCTGGAAGAACACCGGTGGCGAAGGCGGGATCCTGGGCCGACACTGACGCTGAGGCGCGAAAGCTAGGGGAGCGAACGGGATTAGATACCCTTGTAGTCC</w:t>
      </w:r>
    </w:p>
    <w:p w14:paraId="05CB9FC1">
      <w:pPr>
        <w:rPr>
          <w:rFonts w:hint="eastAsia"/>
        </w:rPr>
      </w:pPr>
      <w:r>
        <w:rPr>
          <w:rFonts w:hint="eastAsia"/>
        </w:rPr>
        <w:t>&gt;OTU021072</w:t>
      </w:r>
    </w:p>
    <w:p w14:paraId="35E7C608">
      <w:pPr>
        <w:rPr>
          <w:rFonts w:hint="eastAsia"/>
        </w:rPr>
      </w:pPr>
      <w:r>
        <w:rPr>
          <w:rFonts w:hint="eastAsia"/>
        </w:rPr>
        <w:t>CCTACGGGTGGCAGCAGCAGGGAATCTTGCGCAATGGGCGAAAGCCTGACGCAGCGACGCCGCGTGAGGGAAGAAGGCCTTCGGGTTGTAAACCTCTTTCAGGAGGGACGAAGCCACTCGGGTTAATAGCCCAGAGGGTGACGGTACCTCCAGAAGAAGCCCCGGCTAACTACGTGCCAGCAGCCGCGGTAATACGAAGGGGGCTAGCGTTGCTCGGAATCACTGGGCGTAAAGCGCACGTAGGCGGCTTACTAAGTCAGAGGTGAAAGCCTGGAGCTCAACTCCAGAACTGCCTTTGATACTGGTGAGCTTGAGTTCGGGAGAGGTGAGTGGAACTGCGAGTGTAGAGGTGAAATTCGTAGATATTCGGAAGAACACCGGTGGCGAAGGCGGCTCTCTGGACCTGTCCTGACGCTCAGGCGCGAAAGCTAGGGGAGCGAACAGGATTAGATACCCCTGTAGTCC</w:t>
      </w:r>
    </w:p>
    <w:p w14:paraId="28E4428A">
      <w:pPr>
        <w:rPr>
          <w:rFonts w:hint="eastAsia"/>
        </w:rPr>
      </w:pPr>
      <w:r>
        <w:rPr>
          <w:rFonts w:hint="eastAsia"/>
        </w:rPr>
        <w:t>&gt;OTU021073</w:t>
      </w:r>
    </w:p>
    <w:p w14:paraId="1A37C5BE">
      <w:pPr>
        <w:rPr>
          <w:rFonts w:hint="eastAsia"/>
        </w:rPr>
      </w:pPr>
      <w:r>
        <w:rPr>
          <w:rFonts w:hint="eastAsia"/>
        </w:rPr>
        <w:t>CCTACGGGGGGCTGCAGTGGGGAATATTGCACAATGGGCGGAAGCCTGACGCAGCGACGCCGCGTGGGGGAAGAAGGCCTTCGGGTTGTAAACCTCTTTCAGCAGGGACGAAGCCACTCGGGTGAACAGCCCAGAGGGTGACGGTACCTGCAGAAGAAGCCCCGGCTAACTACGTGCCAGCAGCCGCGGTAATACGTAGGGGGCAAGCGTTGTCCGGACTCACTGGGCGTAAAGGGTGCGTAGGCGGTTGTGTGCGTCGGCGCTGAAATCACAGGGCTTAACTCTGTGGCGCGTGCCGATACGATACGACTTGAGGCTCTGAGAGGGTGGCGGAACTCCTGGTGTAGTGGTGAAATGCGTAGAGATCAGGAGGAATACCCGTGGCGAAAGCGGCTCTCTGGGACGGTACTGACGCTGAGACGCGAAAGCGTGGGGAGCAAACAGGATTAGATACCCGTGTAGTCC</w:t>
      </w:r>
    </w:p>
    <w:p w14:paraId="1966DBA8">
      <w:pPr>
        <w:rPr>
          <w:rFonts w:hint="eastAsia"/>
        </w:rPr>
      </w:pPr>
      <w:r>
        <w:rPr>
          <w:rFonts w:hint="eastAsia"/>
        </w:rPr>
        <w:t>&gt;OTU021074</w:t>
      </w:r>
    </w:p>
    <w:p w14:paraId="3513368A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TCGGGAAGAAATCTTCCGACCTAATACGTCGGGAGGATGACGGTACCGAAAGAATAAGCACCGGCTAACTTCGTGCCAGCAGCCGCGGTAATACGAAGGGTGCAAGCGTTACTCGGAATTACTGGGCGTAAAGCGTGCGTAGGTGGTGGTTTAAGTCTGCTGTGAAAGCCCCGGGCTCAACCTGGGAATTGCATTCGAGACTGCATTGCTGGAGTACGGAAGAGGAGGGCGGAATTCCCGGTGTAGCGGTGAAATGCGTAGAGATCGGAAGGAACATCAGTGGCGAAGGCGACACCCTGGTCTGATACTGACGCTGAGGTGCGAAAGCGTGGGTAGCAAACAGGATTAGATACCCTTGTAGTCC</w:t>
      </w:r>
    </w:p>
    <w:p w14:paraId="01157D10">
      <w:pPr>
        <w:rPr>
          <w:rFonts w:hint="eastAsia"/>
        </w:rPr>
      </w:pPr>
      <w:r>
        <w:rPr>
          <w:rFonts w:hint="eastAsia"/>
        </w:rPr>
        <w:t>&gt;OTU021075</w:t>
      </w:r>
    </w:p>
    <w:p w14:paraId="64E738C4">
      <w:pPr>
        <w:rPr>
          <w:rFonts w:hint="eastAsia"/>
        </w:rPr>
      </w:pPr>
      <w:r>
        <w:rPr>
          <w:rFonts w:hint="eastAsia"/>
        </w:rPr>
        <w:t>CCTACGGGTGGCAGCAGCAAGGAATTTTCCACAATGGGCGCAAGCCTGATGGAGCAACGCCGCGTGGAGGATGACGGCCTTCGGGTTGTAAACTCCTTTAGCAGGGGAAGATGATGACGGTACCCTGCCAATAAGCCCCGGCTAACTCCGTGCCAGCAGCCGCGGTAAGACGGAGGGGGCAAGCGTTGTCCGGACTCACTGGGCGTAAAGGGTGCGCAGGCGGTCCTGTGCGTCGGCGCTGAAAGCGCCCGGCTTAACCGGGCGAGGTGCGGCGATACGATAGGACTGGAGGCTCGGAGAGGGTGGCGGAACTCCTGGTGTAGTGGTGAAATGCGTAGAGATCAGGAAGAACACCCGTGGCGCAAGCGGCCACCTGGCCGAGACCTGACGCTGAGGCACGAGAGCGTGGGGAGCGAACCGGATTAGATACCCGAGTAGTCC</w:t>
      </w:r>
    </w:p>
    <w:p w14:paraId="2F43FB8F">
      <w:pPr>
        <w:rPr>
          <w:rFonts w:hint="eastAsia"/>
        </w:rPr>
      </w:pPr>
      <w:r>
        <w:rPr>
          <w:rFonts w:hint="eastAsia"/>
        </w:rPr>
        <w:t>&gt;OTU021076</w:t>
      </w:r>
    </w:p>
    <w:p w14:paraId="3155B112">
      <w:pPr>
        <w:rPr>
          <w:rFonts w:hint="eastAsia"/>
        </w:rPr>
      </w:pPr>
      <w:r>
        <w:rPr>
          <w:rFonts w:hint="eastAsia"/>
        </w:rPr>
        <w:t>CCTACGGGCGGCTGCAGCGAGGAATCTTGGTCAATGGGCGCAAGCCTGAACCAGCGACGCCGCGTGGGGGAAGAAGGCTCTTGGGTCGTAAACCCCTTTTCTCTGGGACGAAGTTCTGACGGTACCAGAGGAATCAGCCACGGCTAACTACGTGCCAGCAGCCGCGGTAATACGTAGGGGGCGAGCGTTGTCCGGATTTATTGGGCGTAAAGCGCACGCAGGCGGCCGTGCAAGTCGGATGTGAAAACACGAGGCTCAACCTCGTGCCTGCATTCGATACTGCTCGGCTCGAGGCAGGTAGGGGAGATCGGAATTCCCGGTGTAGCGGTGAAATGCGCAGATATCGGGAGGAACACCAGTGGCGAAGGCGACTACCTGGCCCATTCTTGACGCTGAGGCGCGAAAGCTAGGGGAGCGAACGGGATTAGATACCCCGGTAGTCC</w:t>
      </w:r>
    </w:p>
    <w:p w14:paraId="0E0C7ECF">
      <w:pPr>
        <w:rPr>
          <w:rFonts w:hint="eastAsia"/>
        </w:rPr>
      </w:pPr>
      <w:r>
        <w:rPr>
          <w:rFonts w:hint="eastAsia"/>
        </w:rPr>
        <w:t>&gt;OTU021077</w:t>
      </w:r>
    </w:p>
    <w:p w14:paraId="30101D5C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GGAGTAACTGCCGGTACCTTGACGGTACCTAACCAGAAAGCCACGGCTAACTACGTGCCAGCAGCCGCGGTAATACGTAGGTGGCAAGCGTTGTTCGGAATTACTGGGCGTAAAGCGTGCGTAGGCGGCTCTTCAAGTCGAGTGTGAAAGCTCCAGGCTTAACCTGGGAATTGCGCTCGATACTGTTGAGCTAGAGTGTGGAAGGGGCTACTGGAATTCCGTGTGTAGCGGTGAAATGCGTAGATATACGGAGGAACACCTGTGGCGAAGGCGACCCCCTGGTTGGATACTGACGCTGATACGCGAAAGCGTGGGGAGCAAACAGGATTAGATACCCCGGTAGTCC</w:t>
      </w:r>
    </w:p>
    <w:p w14:paraId="4588A12F">
      <w:pPr>
        <w:rPr>
          <w:rFonts w:hint="eastAsia"/>
        </w:rPr>
      </w:pPr>
      <w:r>
        <w:rPr>
          <w:rFonts w:hint="eastAsia"/>
        </w:rPr>
        <w:t>&gt;OTU021078</w:t>
      </w:r>
    </w:p>
    <w:p w14:paraId="1E13CF9D">
      <w:pPr>
        <w:rPr>
          <w:rFonts w:hint="eastAsia"/>
        </w:rPr>
      </w:pPr>
      <w:r>
        <w:rPr>
          <w:rFonts w:hint="eastAsia"/>
        </w:rPr>
        <w:t>CCTACGGGGGGCTGCAGTCGGGAATTTTGGGCAATGGGCGAAAGCCTGACCCAGCAACGCCGCGTGGAGGATGAAGTTTTTCGGAATGTAAACTCCGTAAGAATAGGAAGAATAAGAAGGGGCTAACACCTCCTTCGATGACGGTACTATTCGTAAGCTCCGGCTAACTCCGTGCCAGCAGCCGCGGTAATACGGGGGGAGCAAGCGTTAATCGGATTTACTGGGCGTAAAGCGTGCGCAGGCGGCCTTCCAAGTCAGGTGTGAAAGCCCCGGGCTTAACCTGGGAATGGCGCTTGAAACTGGAAGGCTCGAGTCTGCCAGAGGGGGGTGGAATTCCACGTGTAGCAGTGAAATGCGCAGATATCAGGAGGAACACCGGTGGCGAAGGCGGCTTTCTGGGCCTTACCTGACGCTGAGGAGCGAAAGCTGGGGGAGCGAACAGGATTAGATACCCCGGTAGTCC</w:t>
      </w:r>
    </w:p>
    <w:p w14:paraId="204CD7BD">
      <w:pPr>
        <w:rPr>
          <w:rFonts w:hint="eastAsia"/>
        </w:rPr>
      </w:pPr>
      <w:r>
        <w:rPr>
          <w:rFonts w:hint="eastAsia"/>
        </w:rPr>
        <w:t>&gt;OTU021079</w:t>
      </w:r>
    </w:p>
    <w:p w14:paraId="48178AFA">
      <w:pPr>
        <w:rPr>
          <w:rFonts w:hint="eastAsia"/>
        </w:rPr>
      </w:pPr>
      <w:r>
        <w:rPr>
          <w:rFonts w:hint="eastAsia"/>
        </w:rPr>
        <w:t>CCTACGGGGGGCTGCAGTAGGGAATCTTCCACAATGGGCGAAAGCCTGATGGAGCAACGCCGCGTGAGCGAAGAAGGTCTTCGGATCGTAAAGCTCTGTTGTAAGGGAAGAACAAGTGCAGTAGTAACTGGCTGCACCTTGACGGTACCTTACTAGAAAGCCACGGCTAACTACGTGCCAGCAGCCGCGGTAATACGTAGGTGGCAAACGTTATCCGGAATTATTGGGCGTAAAGGGTGCGTAGACGGTCTGATAAGTTATTGGTGGCAAACCGAGGCTCAACCTCGTGGAAGCTGATAATACTGTTAGACTTAGAGGGCAGAAGAGGTTAACGGAATTCTCTGTGGAGCGGTAAAATGCGTAGATATAGAGAAGAACACCAAAAGGCGAAGGCAGTTAACTATTCTGTTCCTGACGTTAAGGCACGAAAGCGTGGGGAGCAAAACGGATTAGATACCCCAGTAGTCC</w:t>
      </w:r>
    </w:p>
    <w:p w14:paraId="20EEF8E3">
      <w:pPr>
        <w:rPr>
          <w:rFonts w:hint="eastAsia"/>
        </w:rPr>
      </w:pPr>
      <w:r>
        <w:rPr>
          <w:rFonts w:hint="eastAsia"/>
        </w:rPr>
        <w:t>&gt;OTU021080</w:t>
      </w:r>
    </w:p>
    <w:p w14:paraId="4F0C2EB9">
      <w:pPr>
        <w:rPr>
          <w:rFonts w:hint="eastAsia"/>
        </w:rPr>
      </w:pPr>
      <w:r>
        <w:rPr>
          <w:rFonts w:hint="eastAsia"/>
        </w:rPr>
        <w:t>CCTACGGGGGGCTGCAATTAGGAATCTTTCACAATGGGGGAAACCCTGATGGAGTGACGCCGCGTGGAGGTTAAGGTCTTCGGATTGTAAACTCCTGTCATGCGAGAACAAAGCCCGCAAGGGTCTGATAGTACCGCAAGAGGAAGAGACGGCTAACTCTGTGCCAGCAGCCGCGGTAATACAGAGGTCTCAAGCGTTGTTCGGAATTACTGGGCGTAAAGGGTGCGCAGGCGGCCAACTAAGTCGGACGTGAAATCCCCAGGCTCAACCTGGGAACTGCGTCTGATACTGGGGAACTTGAGGACGGTAGAGGTCGGTGGAATTCCGAGTGTACCGGTGAAATGGGCAGATATTCGGAGGAACACCAGTGGCGAAGGCGGCCGACTGGGCCGATCCTGACGCTGAGACCCGAAAGCCAGGGTAGCGAACCGGATTAGATACCCCGGTAGTCC</w:t>
      </w:r>
    </w:p>
    <w:p w14:paraId="4E0D9484">
      <w:pPr>
        <w:rPr>
          <w:rFonts w:hint="eastAsia"/>
        </w:rPr>
      </w:pPr>
      <w:r>
        <w:rPr>
          <w:rFonts w:hint="eastAsia"/>
        </w:rPr>
        <w:t>&gt;OTU021081</w:t>
      </w:r>
    </w:p>
    <w:p w14:paraId="4DA6ED12">
      <w:pPr>
        <w:rPr>
          <w:rFonts w:hint="eastAsia"/>
        </w:rPr>
      </w:pPr>
      <w:r>
        <w:rPr>
          <w:rFonts w:hint="eastAsia"/>
        </w:rPr>
        <w:t>CCTACGGGCGGCTGCAGTAAGGAATATTGCGCAATGGAGGAAACTCTGACGCAGCAACGCCGCGTGCAGGATGACGGCCCTTTGGGTTGTAAACTGCTGTAGCAGGGGAATAAAGGCCGCCTCGGGCGGTTTGAAGGTACCCTGAAAGTAAGCGCCGGCTAACTACGTGCCAGCAGCCGCGGTAATACGTAGGGCGCAAGCGTTGTCCGGATTCACTGGGTGTAAAGGGTGCGCAGGCGGAGCGGTAAGTCTGCCGTGAAAACCCAGGGCTCAACCCTGGGCGTGCGGTGGATACTGCCGGGCTAGAGGGTGGTAGAGGCGAGTGGAATTCCCGGTGTAGCGGTGAAATGCGCAGATATCGGGAGGAACACCGATAGCGAAGGCAGCTCGCTGGGACGGTACTGACGCTGAGACGCGAAAGCGTGGGGAGCAAACAGGATTAGATACCCCAGTAGTCC</w:t>
      </w:r>
    </w:p>
    <w:p w14:paraId="3C193EA2">
      <w:pPr>
        <w:rPr>
          <w:rFonts w:hint="eastAsia"/>
        </w:rPr>
      </w:pPr>
      <w:r>
        <w:rPr>
          <w:rFonts w:hint="eastAsia"/>
        </w:rPr>
        <w:t>&gt;OTU021082</w:t>
      </w:r>
    </w:p>
    <w:p w14:paraId="3BD03FDD">
      <w:pPr>
        <w:rPr>
          <w:rFonts w:hint="eastAsia"/>
        </w:rPr>
      </w:pPr>
      <w:r>
        <w:rPr>
          <w:rFonts w:hint="eastAsia"/>
        </w:rPr>
        <w:t>CCTACGGGGGGCTGCAGTGAGGAATTTTGGACAATGGGGGAAACCCTGATCCAGCGACGCCGCGTGGAGGACGAAGGTCTTCGGATTGTAAACTCCTTTTCTCCAAGAATAAGAAATCCGATGAAAATCGGAGAGTGAATGTACTGGAGGAATAAGCCACGGCTAACTTCGTGCCAGCAGCCGCGGTAATACGAAGGTGGCAAGCGTTACTCGGAATTACTAGGCGTAAAGCGCAGGTAGGTGGTTCGTTAAGTCTGATGTGAAAGCCCTGGGCTCAACCTGGGAATGGCATTGGAAACTGGCGACCTAGAGTGCGGTAGAGGGTAGTGGAATTCCCGGTGTAGCAGTGAAATGCGTAGATATCGGAAGGAACATCAGTGGCGAAGGCGACCTCCTGGACCAATACTGACACTCAAGTGCGAAAGCGTGGGGAGCAAACAGGATTAGATACCCGAGTAGTCC</w:t>
      </w:r>
    </w:p>
    <w:p w14:paraId="23A129CD">
      <w:pPr>
        <w:rPr>
          <w:rFonts w:hint="eastAsia"/>
        </w:rPr>
      </w:pPr>
      <w:r>
        <w:rPr>
          <w:rFonts w:hint="eastAsia"/>
        </w:rPr>
        <w:t>&gt;OTU021083</w:t>
      </w:r>
    </w:p>
    <w:p w14:paraId="4EFA2AD2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TGTCAGGGAAGAAACGCGACAAGCGAATACCTTGTCGTAATGACGGTACCTGAAGAATAAGCACCGGCTAACTACGTGCCAGCAGCCGCGGTAATACGTAGGGTGCGAGCGTTAATCGGAATTACTGGGCGTAAAGCGTGCGCAGGCGGTTCGTTGTGTCGGCGGTGAAAGCCCCGGGCTCAACCTGGGAACTGCCTTTGAAACGGGACATCTTGAGTTCGGAAGAGGGTAGCGGAATTCCCGGTGTAGCAGTGAAATGCGTAGAGATCGGGAGGAACATCCGTGGCGAAGGCGGCCCTCTGGTCCAGTACTGACACTCAAGTGCGAAAGCGTGGGGAGCAAACAGGATTAGATACCCTAGTAGTCC</w:t>
      </w:r>
    </w:p>
    <w:p w14:paraId="352EDAD7">
      <w:pPr>
        <w:rPr>
          <w:rFonts w:hint="eastAsia"/>
        </w:rPr>
      </w:pPr>
      <w:r>
        <w:rPr>
          <w:rFonts w:hint="eastAsia"/>
        </w:rPr>
        <w:t>&gt;OTU021084</w:t>
      </w:r>
    </w:p>
    <w:p w14:paraId="79711497">
      <w:pPr>
        <w:rPr>
          <w:rFonts w:hint="eastAsia"/>
        </w:rPr>
      </w:pPr>
      <w:r>
        <w:rPr>
          <w:rFonts w:hint="eastAsia"/>
        </w:rPr>
        <w:t>CCTACGGGGGGCTGCAGTGGGGAATCTTGCGCAATGGGCGAAAGCCTGACGCAGCGACGCCGCGTGGGGGATGAAGGCCCTCGGGTTGTAAACCCCTTTCAGCAGGGACGAAGCGCAAGTGACGGTACCTGCAGAAGAAGCACCGGCCAACTACGTGCCAGCAGCCGCGGTAATACGTAGGGTGCGAGCGTTGTCCGGAATTATTGGGCGTAAAGCGCGCGTAGGCGGATTGATAAGTCAGGGGTGAAATCCCGGAGCTCAACTTCGGAATTGCCTTTGATACTGTCTGTCTTGAGTCCGGGAGAGGCGAGTGGAATTCCCGGTGTAGCGGTGAAATGCGCAGATATCGGGAGGAACACCGATGGCGAAGGCAGCTCGCTGGGACGGTACTGACGCTGAGACGCGAAAGCGTGGGGAGCAAACAGGATTAGATACCCGAGTAGTCC</w:t>
      </w:r>
    </w:p>
    <w:p w14:paraId="3C03E703">
      <w:pPr>
        <w:rPr>
          <w:rFonts w:hint="eastAsia"/>
        </w:rPr>
      </w:pPr>
      <w:r>
        <w:rPr>
          <w:rFonts w:hint="eastAsia"/>
        </w:rPr>
        <w:t>&gt;OTU021085</w:t>
      </w:r>
    </w:p>
    <w:p w14:paraId="1C57FC93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ACCGGGACGAAAACCCTGAAGCTAACATCTTCAGGCTTGACGGTACCGGGAGAAGAAGCACCGGCTAACTCTGTGCCAGCAGCCGCGGTAATACAGAGGGTGCAAGCGTTGTTCGGATTTACTGGGCGTAAAGGGCGCGTAGGCGGTCCTGACAAGTCACTTGTGAAATCTCCGGGCTTAACTCGGAAAGGTCAGCTGATACTGCTTTGCTAGAGTGCAGAAAGGGCAATCGGAATTCTTGGTGTAGCGGTGAAATGTGTAGATATCGGAAGGAACACCAGTGGCGAAGGCGACTTCCTGGACCAAGACTGACGCTGAGGCGCGAAAGCGTGGGGATCAAACAGGATTAGATACCCCTGTAGTCC</w:t>
      </w:r>
    </w:p>
    <w:p w14:paraId="1B8BAEB1">
      <w:pPr>
        <w:rPr>
          <w:rFonts w:hint="eastAsia"/>
        </w:rPr>
      </w:pPr>
      <w:r>
        <w:rPr>
          <w:rFonts w:hint="eastAsia"/>
        </w:rPr>
        <w:t>&gt;OTU021086</w:t>
      </w:r>
    </w:p>
    <w:p w14:paraId="2DD3AB06">
      <w:pPr>
        <w:rPr>
          <w:rFonts w:hint="eastAsia"/>
        </w:rPr>
      </w:pPr>
      <w:r>
        <w:rPr>
          <w:rFonts w:hint="eastAsia"/>
        </w:rPr>
        <w:t>CCTACGGGAGGCAGCAGTTAGGAATTTTGGGCAATGGGCGCAAGCCTGACCCAGCAACGCCGCGTGGGCGACGAAGCCCTTCGGGGTGTAAAGCCCTTTTCCACGGGACGAGACTGACGGTACCGTGGGAAGAAGCCCCGGCTAACTACGTGCCAGCAGCCGCGGTAATACGTAGGGGGCGAGCGTTGTCCGGATTCATTGGGCGTAAAGCGCGCGCAGGCGGCGTGCAGAGCCCGGCGTGAAAGCCCCCGGCTCAACCGGGGGAGGTCGTCGGGGACCTGCAGGCTTGAGGCCGGTAGGGGCGAGCGGAATTCCCGGTGTAGTGGTGGAATGCGTAGATATTGGGAAGAACACCGGTGGCGAAGGCGGCTATCTGGCCCGTGATTGACGCTGAGGCGCGAAAGCGTGGGGAGCAAACAGGATTAGATACCCTTGTAGTCC</w:t>
      </w:r>
    </w:p>
    <w:p w14:paraId="5F2D97DA">
      <w:pPr>
        <w:rPr>
          <w:rFonts w:hint="eastAsia"/>
        </w:rPr>
      </w:pPr>
      <w:r>
        <w:rPr>
          <w:rFonts w:hint="eastAsia"/>
        </w:rPr>
        <w:t>&gt;OTU021087</w:t>
      </w:r>
    </w:p>
    <w:p w14:paraId="3CAB8CCF">
      <w:pPr>
        <w:rPr>
          <w:rFonts w:hint="eastAsia"/>
        </w:rPr>
      </w:pPr>
      <w:r>
        <w:rPr>
          <w:rFonts w:hint="eastAsia"/>
        </w:rPr>
        <w:t>CCTACGGGTGGCTGCAGTGGGGAATTTTGGACAATGGGCGAAAGCCTGATCCAGCCATGCCGCGTGAGTGAAGAAGGCCTTCGGGTTGTAAAGCTCTTTCGGCTGGGACGAAAAGGTCCGCGCTAACACCGCGGATCCATGACGGTACCAGCAGAAGAAGCACCGGCTAACTACGTGCCAGCAGCCGCGGTAATACGTAGGGTGCAGGCGTTGTCCGGACTTACTGGGCGTAAAGCGTGTGCAGGCGGGAGGCTATGTGCCGTGTGAAAGCTCCGCGCTTATCGCGGAGAGGTCGCGGTAGACAGGCCACCTGGAGGCTCGGAGAGGTCAGTGGAATTCTCGGTGTAGCGGTGAAATGCGCAGATATCGGGAGGAACACCAATGGCGAAGGCAGCTCGCTGGGACGGTACTGACGCTGAGGCGCGAAAGCGTGGGGAGCAAACAGGATTAGATACCCCGGTAGTCC</w:t>
      </w:r>
    </w:p>
    <w:p w14:paraId="5DCF627A">
      <w:pPr>
        <w:rPr>
          <w:rFonts w:hint="eastAsia"/>
        </w:rPr>
      </w:pPr>
      <w:r>
        <w:rPr>
          <w:rFonts w:hint="eastAsia"/>
        </w:rPr>
        <w:t>&gt;OTU021088</w:t>
      </w:r>
    </w:p>
    <w:p w14:paraId="59CE4806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TTCTTGAGGTTAACAGCCTCAGGAAGTGACGGTACCCTCAAAGGAAGCACCGGCTAACTCTGTGCCAGCAGCCGCGGTAATACAGAGGGTGCAAGCGTTGTTCGGAATTATTGGGCGTAAAGGGCGTGTAGGCGGTCTGCTAAGTCATGTGTGAAATCCCTCGGCTCAACCGAGGAACTGCGCCCCATACTGGCGGACTCGAGGGAGACAGAGGTGAGTGGAACTGATGGTGGAGCGGTGAAATGCGTTGATATCATCAGGAACACCAGTGGCGAAGGCGGCTCTCTGGACTGTAACTGACGCTGAGGCGCGAAAGCGTGGGGAGCAAACAGGATTAGATACCCCTGTAGTCC</w:t>
      </w:r>
    </w:p>
    <w:p w14:paraId="218200B7">
      <w:pPr>
        <w:rPr>
          <w:rFonts w:hint="eastAsia"/>
        </w:rPr>
      </w:pPr>
      <w:r>
        <w:rPr>
          <w:rFonts w:hint="eastAsia"/>
        </w:rPr>
        <w:t>&gt;OTU021089</w:t>
      </w:r>
    </w:p>
    <w:p w14:paraId="0D6A3B27">
      <w:pPr>
        <w:rPr>
          <w:rFonts w:hint="eastAsia"/>
        </w:rPr>
      </w:pPr>
      <w:r>
        <w:rPr>
          <w:rFonts w:hint="eastAsia"/>
        </w:rPr>
        <w:t>CCTACGGGTGGCTGCAGTGGGGAATATTGCGCAATGGCCGCAAGGCTGACGCAGCGACGCCGCGTGCGGGATGAAGCCCTTCGGGGTGTAAACCGCTGTCGCCCGGGACGAACCTGCTCTTTCGAGAGCACTGACGGTACCGGGAGAGGAAGCACCGGCTAACTCCGTGCCAGCAGCCGCGGTAATACGGAGGGTGCGAGCGTTGTCCGGAATCACTGGGCGTAAAGGGCGCGTAGGCGGCTTTGTAAGGGTGCGGTGAAAGCCCGGGGCTTACCCCCGGGTCGGCCGTGCCGACTGCAGGGCTTGGGCGCTGTAGAGGCAGGCGGAATTCCGGGTGTAGCGGTGGAATGCGCAGATATCAGGAGGAACACCAACGGCGAAGGCAGCTCGCTAGGACGGTACTGACGCTGAGGCGCGAAAGCGTGGGGAGCGAACAGGATTAGATACCCCTGTAGTCC</w:t>
      </w:r>
    </w:p>
    <w:p w14:paraId="71747ED4">
      <w:pPr>
        <w:rPr>
          <w:rFonts w:hint="eastAsia"/>
        </w:rPr>
      </w:pPr>
      <w:r>
        <w:rPr>
          <w:rFonts w:hint="eastAsia"/>
        </w:rPr>
        <w:t>&gt;OTU021090</w:t>
      </w:r>
    </w:p>
    <w:p w14:paraId="3E2EA6B4">
      <w:pPr>
        <w:rPr>
          <w:rFonts w:hint="eastAsia"/>
        </w:rPr>
      </w:pPr>
      <w:r>
        <w:rPr>
          <w:rFonts w:hint="eastAsia"/>
        </w:rPr>
        <w:t>CCTACGGGAGGCTGCAGCAAGGAATTTTCGTCAATGGGGGCAACCCTGAACGAGCAACGCCGCGTGGAGGATGACGGCCTTCGGGTTGTAAACTCCTTTTTCGGGGGATGAAATAGACAGTACCCCGGGAATAAGGCTCGGCTAACTCTGTGCCAGCAGCCGCGGTAAGACAGAGGAGCCAAGCGTTGTCCGGATTGACTGGGCGTAAAGAGCGTGTAGGCGGCCCGGTAAGTCCGCTGTGAAAGTCCAGGGCTCAACCCTGGAATGCCGGTGGATACTGTCGGGCTCGAATCCGGAAGAGGTGAGTGGAATTCCTGGTGTAGCGGTGAAATGCGCAGATATCAGGAGGAACACCGGTGGCGAAGGCGGCTTTCTGGGCCTTGCCTGACGCTGAGGAGCGAAAGCTGGGGGAGCGAACAGGATTAGATACCCTTGTAGTCC</w:t>
      </w:r>
    </w:p>
    <w:p w14:paraId="56B7E319">
      <w:pPr>
        <w:rPr>
          <w:rFonts w:hint="eastAsia"/>
        </w:rPr>
      </w:pPr>
      <w:r>
        <w:rPr>
          <w:rFonts w:hint="eastAsia"/>
        </w:rPr>
        <w:t>&gt;OTU021091</w:t>
      </w:r>
    </w:p>
    <w:p w14:paraId="44848516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GCTCTTTTGGCGGGGACGATGATGACGGTACCCGCAGAATAAGCCCCGGCTAACTTCGTGCCAGCAGCCGCGGTAATACGTAGGGTGCAGGCGTTAATCGGAATTACTGGGCGTAAAGCGTGCGCAGGCGGCTCCTTAAGTCAGATGTGAAATCCCCGGGCTCAACCTGGGAACTGCAGTTGATACTGTCCGACTAGAGTACGAGAGAGGGAGGTAGAATTCCATGTGTAGCGGTGAAATGCGTAGATATCAGGAGGAACACCGGTGGCGAAGGCGGCTTTCTGGACAGACACCGACGCTGAGGCACGAAAGCTAGGGGAGCAAACAGGATTAGATACCCCAGTAGTCC</w:t>
      </w:r>
    </w:p>
    <w:p w14:paraId="0069294A">
      <w:pPr>
        <w:rPr>
          <w:rFonts w:hint="eastAsia"/>
        </w:rPr>
      </w:pPr>
      <w:r>
        <w:rPr>
          <w:rFonts w:hint="eastAsia"/>
        </w:rPr>
        <w:t>&gt;OTU021092</w:t>
      </w:r>
    </w:p>
    <w:p w14:paraId="24E704F7">
      <w:pPr>
        <w:rPr>
          <w:rFonts w:hint="eastAsia"/>
        </w:rPr>
      </w:pPr>
      <w:r>
        <w:rPr>
          <w:rFonts w:hint="eastAsia"/>
        </w:rPr>
        <w:t>CCTACGGGAGGCTGCAGTGGGGAATCTTGCGCAATGGGGGAAACCCTGACGCAGCGACGCCGCGTGAGTGATGAAGGCCTTCGGGTCGTAAAGCTCTGTCGTATGGGAATAACACAATGAATGTACCATGCAAGAAAGGATCGGCTAACTTCGTGCCAGCAGCCGCGGTAAGACGAGGGATCCTAGCGTTGTTCGGAATTACTGGGCGTAAAGCGCATGTAGGCGGCCAAGCAGGTCGGATGTGAAATCCCTCGGCTCAACCAAGGAAGTGCATTCGAAACCGCATGGCTGGAGTCCCGGAGAGGGTAGTGGAATTCTCGGTGTAGAGGTGAAATTCGTAGATATCGAGAGGAACACCGGCGGCGAAAGCGGCTACCTGGACGAGGACTGACGCTGAGATGCGAAAGCGTGGGGAGCAAACAGGATTAGATACCCCTGTAGTCC</w:t>
      </w:r>
    </w:p>
    <w:p w14:paraId="51564E23">
      <w:pPr>
        <w:rPr>
          <w:rFonts w:hint="eastAsia"/>
        </w:rPr>
      </w:pPr>
      <w:r>
        <w:rPr>
          <w:rFonts w:hint="eastAsia"/>
        </w:rPr>
        <w:t>&gt;OTU021093</w:t>
      </w:r>
    </w:p>
    <w:p w14:paraId="7D9226CE">
      <w:pPr>
        <w:rPr>
          <w:rFonts w:hint="eastAsia"/>
        </w:rPr>
      </w:pPr>
      <w:r>
        <w:rPr>
          <w:rFonts w:hint="eastAsia"/>
        </w:rPr>
        <w:t>CCTACGGGAGGCTGCAGTAGGGAATATTGGGCAATGGAGGCAACTCTGACCCAGCCATGCCGCGTGCAGGATGAAGGCCTTCGGGTCGTAAACTGCTTTTATGAGTGAAGAATATGACGGTAACTCATGAATAAGGGTCGGCTAACTACGTGCCAGCAGCCGCGGTCATACGTAGGACCCAAGCGTTATCCGGAGTGACTGGGCGTAAAGAGTTGCGTAGGCGGCCTGCTAAGTCACACGTGAAATCCCTCGGCTCAACCGGGGAACTGCGTGTGATACTGGCGGGCTTGAATTCGGGAGAGGGATGTGGAATTCCAGGTGTAGCGGTGAAATGCGTAGATATCAGGAAGAACACCGGTGGCGAAGGCGGCCCTCTGGACGGATACTGACGCTGAGACGCGAAAGCGTGGGGAGCAAACGGGATTAGATACCCCTGTAGTCC</w:t>
      </w:r>
    </w:p>
    <w:p w14:paraId="69298564">
      <w:pPr>
        <w:rPr>
          <w:rFonts w:hint="eastAsia"/>
        </w:rPr>
      </w:pPr>
      <w:r>
        <w:rPr>
          <w:rFonts w:hint="eastAsia"/>
        </w:rPr>
        <w:t>&gt;OTU021094</w:t>
      </w:r>
    </w:p>
    <w:p w14:paraId="55AE2537">
      <w:pPr>
        <w:rPr>
          <w:rFonts w:hint="eastAsia"/>
        </w:rPr>
      </w:pPr>
      <w:r>
        <w:rPr>
          <w:rFonts w:hint="eastAsia"/>
        </w:rPr>
        <w:t>CCTACGGGTGGCAGCAGTGGGGAATCTTGCGCAATGGGCGAAAGCCTGACGCAGCGACGCCGCGTGCGGGAGGACGGCCTTCGGGTCGTAAACCGCTGTTGCCCGGGACGAATGCTCCTTTCGAGGAGATTGACGGTACCGGGTGAGGAAGCACCGGCTAACTCCGTGCCAGCAGCCGCGGTAATACGGAGGGTGCAAGCGTTAATCGGAATCACTGGGCGTAAAGGGTGCGTAGGTGGTCAAATAAGTCAGATGTGAAATCCCTGGGCTCAACCTAGGCATTGCATTTGGTACTGTTTGGCTAGAGTGCAGTAGAGGAATGTGGAATTTCCGGTGTAGCGGTGAAATGCGTAGAGATGTGGAGGAACACCGATGGCGAAGGCAGCCCCCTGGGTCGACACTGACGCTCATGCACGAAAGCGTGGGGAGCAAACAGGATTAGATACCCCAGTAGTCC</w:t>
      </w:r>
    </w:p>
    <w:p w14:paraId="3F3B5BCF">
      <w:pPr>
        <w:rPr>
          <w:rFonts w:hint="eastAsia"/>
        </w:rPr>
      </w:pPr>
      <w:r>
        <w:rPr>
          <w:rFonts w:hint="eastAsia"/>
        </w:rPr>
        <w:t>&gt;OTU021095</w:t>
      </w:r>
    </w:p>
    <w:p w14:paraId="53BD5BC3">
      <w:pPr>
        <w:rPr>
          <w:rFonts w:hint="eastAsia"/>
        </w:rPr>
      </w:pPr>
      <w:r>
        <w:rPr>
          <w:rFonts w:hint="eastAsia"/>
        </w:rPr>
        <w:t>CCTACGGGAGGCTGCAGTGGGGAATATTGCACAATGGGCGAAAGCCTGATGCAGCGACGCCGCGTGCAGGAAGACAGCCCTACGGGTTGTAAACTGCTTTTATACGGGAAGAATAAGGGGTACGTGTACCCCGATGACGGTACCGTAAGAATAAGGTCCGGCTAACTACGTGCCAGCAGCCGCGGTAATACGTAGGGACCAAGCGTTGTTCGGATTTACTGGGCGTAAAGGGCGCGTAGGCGGTCTGACAGGTCACTTGTGAAATCTCCGAGCTTAACTCGGAACGGCCAAGTGAAACCAACAGACTAGAGTGCAGAAGGGGCAATCGGAATTCTTGGTGTAGCGGTGAAATGCGTAGATATCAAGAGGAACACCTGAGGTGAAGACGGGTTGCTGGGCTGACACTGACGCTGAGGCGCGAAAGCCAGGGGAGCAAACGGGATTAGATACCCTAGTAGTCC</w:t>
      </w:r>
    </w:p>
    <w:p w14:paraId="77746EB6">
      <w:pPr>
        <w:rPr>
          <w:rFonts w:hint="eastAsia"/>
        </w:rPr>
      </w:pPr>
      <w:r>
        <w:rPr>
          <w:rFonts w:hint="eastAsia"/>
        </w:rPr>
        <w:t>&gt;OTU021096</w:t>
      </w:r>
    </w:p>
    <w:p w14:paraId="70580DE2">
      <w:pPr>
        <w:rPr>
          <w:rFonts w:hint="eastAsia"/>
        </w:rPr>
      </w:pPr>
      <w:r>
        <w:rPr>
          <w:rFonts w:hint="eastAsia"/>
        </w:rPr>
        <w:t>CCTACGGGTGGCTGCAGTAGGGAATCTTCCGCAATGGGCGAAAGCCTGACGGAGCAACGCCGCGTGAGTGAGGACGGCCTTCGGGTTGTAAAACTCTGTTCTTGAGGAAGAATTCCAGTCAGGTGAACAGCCTGATTGGTTGACGGTACTCAAGGAGAAAGCCCCGGCTAACTACGTGCCAGCAGCCGCGGTAATACGTAGGGGGCAAGCGTTATCCGGAATTATTGGGCGTAAAGCGCGCGCAGGCGGCCGGTTAAGTCAGGTGTGAAATCCCGGAGCTCAACTCCGGAACTGCCCTTGAAACTGCAGTGCTAGAATCCTGGAGAGGCGAGTGGAATTCCGAGTGTAGAGGTGAAATTCGTAGATATTCGGAGGAACACCAGTGGCGAAGGCGACTCGCTGGACTGATACTGACGCTGAGGTGCGAAAGCGTGGGGAGCAAACAGGATTAGATACCCCTGTAGTCC</w:t>
      </w:r>
    </w:p>
    <w:p w14:paraId="69321561">
      <w:pPr>
        <w:rPr>
          <w:rFonts w:hint="eastAsia"/>
        </w:rPr>
      </w:pPr>
      <w:r>
        <w:rPr>
          <w:rFonts w:hint="eastAsia"/>
        </w:rPr>
        <w:t>&gt;OTU021097</w:t>
      </w:r>
    </w:p>
    <w:p w14:paraId="446781B7">
      <w:pPr>
        <w:rPr>
          <w:rFonts w:hint="eastAsia"/>
        </w:rPr>
      </w:pPr>
      <w:r>
        <w:rPr>
          <w:rFonts w:hint="eastAsia"/>
        </w:rPr>
        <w:t>CCTACGGGGGGCTGCAGTAAGGGATATTGCACAATGGGGGCAACCCTGATCCAGCCATGCCGCGTGTGTGAAGAAGGCCTTCGGGTTGTAAAGCACTTTCGGCCGGAACGAAATCGCGCGATCTAATAAGTCGCGTGGATGACGGTACCGGAAGAAGAAGCACCGGCTAACTACGTGCCAGCAGCCGCGGTAATACGTAGGGTGCGAGCGTTAATCGGAATTACTGGGCGTAAAGCGTGCGCAGGCGGCGATGCAAGACAGGTGTGAAATCCCCGGGCTCAACCTGGGAACTGCATTTGTGACTGCATGGCTAGAGTACGGTAGAGGGGGATGGAATTCCGCGTGTAGCAGTGAAATGCGTAGATATTGGGAAGAACACCAGTGGCGAAGGCGGCTCTCTGGTCCACTACTGACGCTGAGGTGCGAAAGCTAGGGTAGCGAACGGGATTAGATACCCCTGTAGTCC</w:t>
      </w:r>
    </w:p>
    <w:p w14:paraId="2D423812">
      <w:pPr>
        <w:rPr>
          <w:rFonts w:hint="eastAsia"/>
        </w:rPr>
      </w:pPr>
      <w:r>
        <w:rPr>
          <w:rFonts w:hint="eastAsia"/>
        </w:rPr>
        <w:t>&gt;OTU021098</w:t>
      </w:r>
    </w:p>
    <w:p w14:paraId="3BAD7A19">
      <w:pPr>
        <w:rPr>
          <w:rFonts w:hint="eastAsia"/>
        </w:rPr>
      </w:pPr>
      <w:r>
        <w:rPr>
          <w:rFonts w:hint="eastAsia"/>
        </w:rPr>
        <w:t>CCTACGGGTGGCAGCAGTGGGGAATCTTGCGCAATGGACGAAAGTCTGACGCAGCGACGCCGCGTGGGTGATGAAGGCCTTCGGGTTGTAAAGCCCTGTGGGGAGAGAAGAATTAGTAGAAGCGAATACCTTCTATGATGACGGTATCTCCTTAGCAAGCACCGGCTAACTCTGTGCCAGCAGCCGCGGTAAGACAGAGGGTGCAAACGTTGTTCGGAATTACTGGGCGTAAAGGGCGCGTAGGTGGCGCGACAAGCGTGCGGTGAAAGCCCGGGGCTCAACTCCGGGTCGGCCGTGCGAACTGTCGGGCTCGAGCATGGTAGAGGCGGGTGGAATTCCGGGTGTAGCGGTGGAATGCGTAGATATTGGGAGGAACATCAGTAGCGAAGGCGGCTTTCTGGGTCACACCTGACGCTGAGGTACGAAAGCGTGGGGAGCAAACGGGATTAGATACCCGAGTAGTCC</w:t>
      </w:r>
    </w:p>
    <w:p w14:paraId="2F8BC7D2">
      <w:pPr>
        <w:rPr>
          <w:rFonts w:hint="eastAsia"/>
        </w:rPr>
      </w:pPr>
      <w:r>
        <w:rPr>
          <w:rFonts w:hint="eastAsia"/>
        </w:rPr>
        <w:t>&gt;OTU021099</w:t>
      </w:r>
    </w:p>
    <w:p w14:paraId="59BDC473">
      <w:pPr>
        <w:rPr>
          <w:rFonts w:hint="eastAsia"/>
        </w:rPr>
      </w:pPr>
      <w:r>
        <w:rPr>
          <w:rFonts w:hint="eastAsia"/>
        </w:rPr>
        <w:t>CCTACGGGTGGCAGCAGTAGGGAATCTTCCACAATGGACGAAAGTCTGATGGAGCAACGCCGCGTGAGTGAAGAAGGATTTCGGTTCGTAAAACTCTGTTGCAAGGGAAGAACAAGTAGCGTAGTAACTGGCGCTACCTTGACGGTACCTTGTTAGAAAGCCACGGCTAACTACGTGCCAGCAGCCGCGGTAATACGTAGGTGGCAAGCGTTGTCCGGAATTATTGGGCGTAAAGCGCGCGCAGGCGGCCCGTTAAGTCGGTTGTGAAAACCCGAGGCTCAACCTCGGGCCTGCATCCGATACTGGCGGGCTTGAGGCAGGTAGGGGAGAGTGGAATTCCCGGTGTAGCGGTGAAATGCGCAGATATCGGGAGGAACACCGGTGGCGAAGGCGGCGAGCTGGCCCGTTTCTGACGCTGAGGCGCGACAGCGTGGGGAGCAAACAGGATTAGATACCCGAGTAGTCC</w:t>
      </w:r>
    </w:p>
    <w:p w14:paraId="1A1E82B8">
      <w:pPr>
        <w:rPr>
          <w:rFonts w:hint="eastAsia"/>
        </w:rPr>
      </w:pPr>
      <w:r>
        <w:rPr>
          <w:rFonts w:hint="eastAsia"/>
        </w:rPr>
        <w:t>&gt;OTU021100</w:t>
      </w:r>
    </w:p>
    <w:p w14:paraId="6AD8F9AA">
      <w:pPr>
        <w:rPr>
          <w:rFonts w:hint="eastAsia"/>
        </w:rPr>
      </w:pPr>
      <w:r>
        <w:rPr>
          <w:rFonts w:hint="eastAsia"/>
        </w:rPr>
        <w:t>CCTACGGGTGGCTGCAGTGGGGAATTTTGGACAATGGGGGCAACCCTGATCCAGCCATGCCGCGTGTGTGAAGAAGGCCTTCGGGTTGTAAAGCACTTTCGGACGGAACGAAATCGCGCGGGCGAATATCCCGCGTGGATGACGGTACCGTAAGAAGAAGCACCGGCTAACTACGTGCCAGCAGCCGCGGTAATACGTAGGGTGCGAGCGTTAATCGGAATTACTGGGCGTAAAGTGTGCGCAGGCGGCGCCGCAAGTCGAGTGTGAAAGCCCGAGGCTCAACCTCGGAACTGCCTTCGATACTGACGATCTTGAGTCCGGGAGAGGTGAGTGGAACTCCGAGTGTAGAGGTGAAATTCGTAGATATGGGGTGGAACACCGGTGGCGAAGGCGGCCATCTGGACGGTAACTGACGCTGAGACGCGAAAGCGTGGGTAGCAAACAGGATTAGATACCCCAGTAGTCC</w:t>
      </w:r>
    </w:p>
    <w:p w14:paraId="18B4F401">
      <w:pPr>
        <w:rPr>
          <w:rFonts w:hint="eastAsia"/>
        </w:rPr>
      </w:pPr>
      <w:r>
        <w:rPr>
          <w:rFonts w:hint="eastAsia"/>
        </w:rPr>
        <w:t>&gt;OTU021101</w:t>
      </w:r>
    </w:p>
    <w:p w14:paraId="38C53B85">
      <w:pPr>
        <w:rPr>
          <w:rFonts w:hint="eastAsia"/>
        </w:rPr>
      </w:pPr>
      <w:r>
        <w:rPr>
          <w:rFonts w:hint="eastAsia"/>
        </w:rPr>
        <w:t>CCTACGGGCGGCTGCAGTGGGGAATCTTGCGCAATGGCCGAAAGGCTGACGCAGCGACGCCGCGTGCGGGAGGAAGCCCTTCGGGGTGTAAACCGCTGTCAGGGGGGACGAAAGCCCGGGGGAGGGAATGCCCCTTGGGGATGACGGTACCTCCAGAGGAAGCACCGGCTAACTCCGTGCCAGCAGCCGCGGTAATACGGAGGGTGCGAGCGTTGTTCGGAATTATTGGGCGTAAAGCGCGCGTAGGCGGCCGTCCACGTCGGATGTGAAAGCTCGGAGCTCAACTCTGAGAGGCCATCCGATACGGGACGGCTAGAGGCAGGTAGGGGAGAGTGGAATTCCCGGTGTAGCGGTGAAATGCGTAGATATCGGGAGGAACACCAGTGGCGTAAGCGATCACCTGGGCTAGACCTGACGCTGAGGGACGAAGGCGTGGGGAGCAAACGGGATTAGATACCCGGGTAGTCC</w:t>
      </w:r>
    </w:p>
    <w:p w14:paraId="4D74BA83">
      <w:pPr>
        <w:rPr>
          <w:rFonts w:hint="eastAsia"/>
        </w:rPr>
      </w:pPr>
      <w:r>
        <w:rPr>
          <w:rFonts w:hint="eastAsia"/>
        </w:rPr>
        <w:t>&gt;OTU021102</w:t>
      </w:r>
    </w:p>
    <w:p w14:paraId="58E1DC9D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CAGGGAAGAAGCGAAAGTGACGGTACCTGCAGAAGAAGCGCCGGCTAACTACGTGCCAGCAGCCGCGGTAATACGTAGGGCGCAAGCGTTGTCCGGAATTACTGGGCGTAAAGGGAGCGCAGGCGGATTGGTGTGTCAGGTGTGAAAGCCCAGGGCTCAACTCTGGAACTGCGCCTGAAACTACCAATCTTGAGGCTTGGAGAGGTAAGCGGAATTCCTGGTGTAGCGGTGAAATGCATAGATATCAGGAGGAACACCAATGGCGAAGGCAGCTTACTGGACAAGTTCTGACGCTCAGGCTCGAAAGCGTGGGTAGCGAAAGGGATTAGATACCCCAGTAGTCC</w:t>
      </w:r>
    </w:p>
    <w:p w14:paraId="1A2BBF19">
      <w:pPr>
        <w:rPr>
          <w:rFonts w:hint="eastAsia"/>
        </w:rPr>
      </w:pPr>
      <w:r>
        <w:rPr>
          <w:rFonts w:hint="eastAsia"/>
        </w:rPr>
        <w:t>&gt;OTU021103</w:t>
      </w:r>
    </w:p>
    <w:p w14:paraId="1DF98D53">
      <w:pPr>
        <w:rPr>
          <w:rFonts w:hint="eastAsia"/>
        </w:rPr>
      </w:pPr>
      <w:r>
        <w:rPr>
          <w:rFonts w:hint="eastAsia"/>
        </w:rPr>
        <w:t>CCTACGGGAGGCAGCAGTGGGGAATCTTGCGCAATGGCCGAAAGGCTGACGCAGCGACGCCGCGTGCGGGATGAAGCCCTTCGGGGTGTAAACCGCTGTCAGGGGGGACGAATGCCTGGGGGAGGTAATGCCTCCGGGAGTGACGGTACCTCCAGAGGAAGCACCGGCTAACTCCGTGCCAGCAGCCGCGGTAAGACGAACCGAGCGAACGTTATTCGGAATCACTGGGCTTAAAGGGTGCGTAGGCGGGCTGTCAAGTCTGGGGTGAAATCCCGCGGCTCAACCGCGGAACTGCCTCAGATACTGATGGCCTCGAGGGGGGTAGGGGCATGCGGAACTGTAGGTGGAGCGGTGAAATGCGTTGATATCTACAGGAACTCCGGTGGCGAAAGCGGCGTGCTGGACCCCTTCTGACGCTGAGGCACGAAAGCTAGGGGAGCAAACGGGATTAGATACCCCAGTAGTCC</w:t>
      </w:r>
    </w:p>
    <w:p w14:paraId="161B3463">
      <w:pPr>
        <w:rPr>
          <w:rFonts w:hint="eastAsia"/>
        </w:rPr>
      </w:pPr>
      <w:r>
        <w:rPr>
          <w:rFonts w:hint="eastAsia"/>
        </w:rPr>
        <w:t>&gt;OTU021104</w:t>
      </w:r>
    </w:p>
    <w:p w14:paraId="1CF1B6E0">
      <w:pPr>
        <w:rPr>
          <w:rFonts w:hint="eastAsia"/>
        </w:rPr>
      </w:pPr>
      <w:r>
        <w:rPr>
          <w:rFonts w:hint="eastAsia"/>
        </w:rPr>
        <w:t>CCTACGGGTGGCTGCAGTGGGGAATCTTGGGCAATGGGCGAAAGCCTGACCCAGCGACGCCGCGTGGGGGATGAAGGCCTTCGGGTTGTAAACCCCTTTCAGCGGGGACGAAGCGAAAGTGACGGTACCCGCAGAAGAAGCCCCGGCTAACTACGTGCCAGCAGCCGCGGTAAGACGTAGGGGGCGAGCGTTGTTCGGAATCACTGGGCGTAAAGGGCGCGTAGGCGGCTTTATAAGTCGGGGGTGAAAGCCTGTGGCTCAACCACAGAATTGCCTTCGATACTGTATGGCTTGAGACCGGAAGAGGTAAGTGGAACTGCGAGTGTAGAGGTGGAATGCGTAGAGATCGGGAGGAACGCCCAAGGCGCAGGCAACTGGCTAGCACGAGATTGACGCTGAGGGACGACGGCGTGGGGAGCGAACAGGATTAGATACCCTAGTAGTCC</w:t>
      </w:r>
    </w:p>
    <w:p w14:paraId="7F347666">
      <w:pPr>
        <w:rPr>
          <w:rFonts w:hint="eastAsia"/>
        </w:rPr>
      </w:pPr>
      <w:r>
        <w:rPr>
          <w:rFonts w:hint="eastAsia"/>
        </w:rPr>
        <w:t>&gt;OTU021105</w:t>
      </w:r>
    </w:p>
    <w:p w14:paraId="4B6E997B">
      <w:pPr>
        <w:rPr>
          <w:rFonts w:hint="eastAsia"/>
        </w:rPr>
      </w:pPr>
      <w:r>
        <w:rPr>
          <w:rFonts w:hint="eastAsia"/>
        </w:rPr>
        <w:t>CCTACGGGGGGCAGCAGTGGGGAATCTTGCGCAATGCGCGAAAGCGTGACGCAGCAACGCCGCGTGAGGGAAGACGGCCTTCGGGTTGTAAACCTCTTTCAGGAGGGACGAAGTGCCGGCCGTTAATAGCGGATCGGCATGACGGTACCTCCACAAGAAGCCCCGGCTAACTACGTGCCAGCAGCCGCGGTAATACGTAGGGGGCAAGCGTTGTCCGGAATCATTGGGCGTAAAGGGCGCGTAGGCGGCTCGTTAAGGGTGCGGTGAAAGCCCGGGGCTTAACCCCGGGTCGGCCGTGCCGACTGATGAGCTCGAGCACTGTAGAGGCAGGTGGAATTCCGGGTGTAGCGGTGGAATGCGTAGAGATCCGGAAGAACACCAGTGGCGAAGGCGGCCAGCTGGGCGTGATCTGACGCTGAGGCGCGAAGGCGTGGGGAGCGAACAGGATTAGATACCCTTGTAGTCC</w:t>
      </w:r>
    </w:p>
    <w:p w14:paraId="0B5DA86E">
      <w:pPr>
        <w:rPr>
          <w:rFonts w:hint="eastAsia"/>
        </w:rPr>
      </w:pPr>
      <w:r>
        <w:rPr>
          <w:rFonts w:hint="eastAsia"/>
        </w:rPr>
        <w:t>&gt;OTU021106</w:t>
      </w:r>
    </w:p>
    <w:p w14:paraId="7272E3B9">
      <w:pPr>
        <w:rPr>
          <w:rFonts w:hint="eastAsia"/>
        </w:rPr>
      </w:pPr>
      <w:r>
        <w:rPr>
          <w:rFonts w:hint="eastAsia"/>
        </w:rPr>
        <w:t>CCTACGGGAGGCAGCAGTGGGGAATCTTGCGCAATGGGCGAAAGCCTGACGCAGCGACGCCGCGTGCGGGAGGACGGCCTTCGGGTCGTAAACCGCTGTTGCCCGGGACGAATGCCCCTTTCGAGGGGAGTGACGGTACCGGGTGAGGAAGCACCGGCTAACTCCGTGCCAGCAGCCGCGGTAATACGTAGGAGGCGAGCGTTATCCGGATTCACTGGGCGTAAAGCGTGTGCAGGCGGTTTGGTTAGTTGGATGTGAAAGCCCTCGGCTTAACTGAGGATCTGCACGGGATACTGCGAGGCTTGAGTTCGGGAGAGGAAAGCGGAATTCCGGGTGTAGCGGTGAAATGCGTAGATATCAGGAGGAACACCGGTGGCGAAGGCGGGTCTCTGGGCCGATATTGACGCTGAGGAGCGAAAGCGTGGGGAGCGAACAGGATTAGATACCCCAGTAGTCC</w:t>
      </w:r>
    </w:p>
    <w:p w14:paraId="1021787F">
      <w:pPr>
        <w:rPr>
          <w:rFonts w:hint="eastAsia"/>
        </w:rPr>
      </w:pPr>
      <w:r>
        <w:rPr>
          <w:rFonts w:hint="eastAsia"/>
        </w:rPr>
        <w:t>&gt;OTU021107</w:t>
      </w:r>
    </w:p>
    <w:p w14:paraId="63B9E6F8">
      <w:pPr>
        <w:rPr>
          <w:rFonts w:hint="eastAsia"/>
        </w:rPr>
      </w:pPr>
      <w:r>
        <w:rPr>
          <w:rFonts w:hint="eastAsia"/>
        </w:rPr>
        <w:t>CCTACGGGGGGCAGCAGTGGGGAATCTTGGACAATGGGCGCAAGCCTGATCCAGCCATGCCGCGTGAGTGAAGAAGGCCTTAGGGTTGTAAAGCTCTTTTGCCAGGGACGATGATGACGGTACCTCCAAAGGAAGCACCGGCTAACTCTGTGCCAGCAGCCGCGGTAATACAGAGGGTGCGAGCGTTGTCCGGATTTATTGGGCGTAAAGAGCTCGTAGGCGGTTCGCTAAGTCGGGTGTGAAACCTCCAGGCTCAACCTGGAGACGCCACCTGATACTGGTGTGACTAGAGTCCGGTAGGGGAGTGTGGAACTCCTGGTGTAGCGGTGAAATGCGCAGATATCAGGAAGAACACCAGCGGCGAAGGCGGCCCACTGGGCTGGATCTGACGCTGAGGCGCGAAAGCGTGGGGAGCAAACAGGATTAGATACCCCTGTAGTCC</w:t>
      </w:r>
    </w:p>
    <w:p w14:paraId="30BFCB0C">
      <w:pPr>
        <w:rPr>
          <w:rFonts w:hint="eastAsia"/>
        </w:rPr>
      </w:pPr>
      <w:r>
        <w:rPr>
          <w:rFonts w:hint="eastAsia"/>
        </w:rPr>
        <w:t>&gt;OTU021108</w:t>
      </w:r>
    </w:p>
    <w:p w14:paraId="23985784">
      <w:pPr>
        <w:rPr>
          <w:rFonts w:hint="eastAsia"/>
        </w:rPr>
      </w:pPr>
      <w:r>
        <w:rPr>
          <w:rFonts w:hint="eastAsia"/>
        </w:rPr>
        <w:t>CCTACGGGTGGCAGCAGTAGGGAATCTTGGACAATGGGCGAAAGCCTGATCCAGCCATGCCGCGTGAGTGATGAAGGCCCTAGGGTTGTAAAGCTCTTTCGGCGGGGAAGATAATGACGGTACCCGCAGAAGAAGCCCCGGCTAACTTCGTGCCAGCAGCCGCGGTAATACGAAGGGGGCTAGCGTTGCTCGGAATCACTGGGCGTAAAGCGCACGTAGGCGGCCAGGCAAGTCGGCTCGTGAAAGCCCGGGGCTCAACCCCGGAGGTGCGGCCGGGACTGCTTGGCTGGAGGCCGGAAGAGGAGGGTGGAATACCCAGTGTAGAGGTGAAATTCGTAGATATTGGGTGGAACACCGGTGGCGAAAGCGGCTCTCTGGTCCGGACCTGACGCTGAGGCGCGAAAGCGTGGGGATCAAACAGGATTAGATACCCTTGTAGTCC</w:t>
      </w:r>
    </w:p>
    <w:p w14:paraId="130CA51B">
      <w:pPr>
        <w:rPr>
          <w:rFonts w:hint="eastAsia"/>
        </w:rPr>
      </w:pPr>
      <w:r>
        <w:rPr>
          <w:rFonts w:hint="eastAsia"/>
        </w:rPr>
        <w:t>&gt;OTU021109</w:t>
      </w:r>
    </w:p>
    <w:p w14:paraId="0673363B">
      <w:pPr>
        <w:rPr>
          <w:rFonts w:hint="eastAsia"/>
        </w:rPr>
      </w:pPr>
      <w:r>
        <w:rPr>
          <w:rFonts w:hint="eastAsia"/>
        </w:rPr>
        <w:t>CCTACGGGGGGCTGCAGTCGGGAATTTTGGGCAATGGGCGAAAGCCTGACCCAGCAACGCCGCGTGGAGGATGAAGTTTTTCGGAATGTAAACTCCGTAAGAATGGGACGAATAAAAAGGGGCTAATATCCCCTTTGATGACGGTACCATTCGTAAGCTCCGGCTAACTCCGTGCCAGCAGCCGCGGTAATACGGGGGGAGCAAGCGTTAATCGGAATTACTGGGCGTAAAGCGTGCGCAGGCGGTTTGCTAAGACAGGTGTGAAATCCCCGGGCTTAACCTGGGAACTGCGCTTGTAACTGGCAAGCTAGAGTGTGGCAGAGGGGGGTGGAATTCCAGGTGTAGCAGTGAAATGCGCAGATATCAGGAAGAACACCTATGGCGAAGGCAGCTCTCTGGGACGGTACTGACGCTGAGACGCGAAAGCGTGGGGAGCGAACAGGATTAGATACCCCTGTAGTCC</w:t>
      </w:r>
    </w:p>
    <w:p w14:paraId="07C6552C">
      <w:pPr>
        <w:rPr>
          <w:rFonts w:hint="eastAsia"/>
        </w:rPr>
      </w:pPr>
      <w:r>
        <w:rPr>
          <w:rFonts w:hint="eastAsia"/>
        </w:rPr>
        <w:t>&gt;OTU021110</w:t>
      </w:r>
    </w:p>
    <w:p w14:paraId="51048253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GAGGTCCCGAGCGTTGTTCGGATTCACTGGGCGTAAAGGGTGCGTAGGTGGTAGGGTAAGTCGGGTGTGAAACCTCCAGGCTCAACCTGGAGACGCCACCCGATACTGCTGTGGCTAGAGTCCAGTAGGGGAGCGTGGAATTCCTGGTGTAGCGGTGAAATGCGTAGATATCGGGAGGAACACCTGTGGCGAAAGCGACCTCCTGGACCATCTCTGACGCTCAGACGCGAAAGCTAGGGGAGCAAACGGGATTAGATACCCCGGTAGTCC</w:t>
      </w:r>
    </w:p>
    <w:p w14:paraId="11D605D3">
      <w:pPr>
        <w:rPr>
          <w:rFonts w:hint="eastAsia"/>
        </w:rPr>
      </w:pPr>
      <w:r>
        <w:rPr>
          <w:rFonts w:hint="eastAsia"/>
        </w:rPr>
        <w:t>&gt;OTU021111</w:t>
      </w:r>
    </w:p>
    <w:p w14:paraId="242EEEDB">
      <w:pPr>
        <w:rPr>
          <w:rFonts w:hint="eastAsia"/>
        </w:rPr>
      </w:pPr>
      <w:r>
        <w:rPr>
          <w:rFonts w:hint="eastAsia"/>
        </w:rPr>
        <w:t>CCTACGGGGGGCAGCAGTCGAGAATCTTCCGCAATGGCCGAAAGGCTGATGCAGCAACGCCGCGTGGAGGATGAAGGCATATTTGTTGTAAACTCCTGTAAGAAGGGAAAAATGGGTCTGCTTGCAGACTTTGATTGTACCTTCAGAGTAAGCCCCGGCTAACTACGTGCCAGCAGCCGCGGTAATACGGAGGGGGCTAGCGTTGTTCGGAATTACTGGGCGTAAAGCGCGCGTAGGCGGCTTTGTAAGTCAGAGGTGAAAGCCCGGGGCTCAACCTCGGAACTGCCTTTGAGACTGCAAGGCTCGAGACCGGGAGAGGAGAGTGGAATTCCCAGTGTAGAGGTGAAATTCGTAGATATTGGGAAGAACACCAGTGGCGAAGGCGGCTCTCTGGCCCGGACCTGACGCTGAGGCGCGAAAGCGTGGGGAGCAAACAGGATTAGATACCCGTGTAGTCC</w:t>
      </w:r>
    </w:p>
    <w:p w14:paraId="338DFF92">
      <w:pPr>
        <w:rPr>
          <w:rFonts w:hint="eastAsia"/>
        </w:rPr>
      </w:pPr>
      <w:r>
        <w:rPr>
          <w:rFonts w:hint="eastAsia"/>
        </w:rPr>
        <w:t>&gt;OTU021112</w:t>
      </w:r>
    </w:p>
    <w:p w14:paraId="119A2716">
      <w:pPr>
        <w:rPr>
          <w:rFonts w:hint="eastAsia"/>
        </w:rPr>
      </w:pPr>
      <w:r>
        <w:rPr>
          <w:rFonts w:hint="eastAsia"/>
        </w:rPr>
        <w:t>CCTACGGGAGGCAGCAGTCGAGAATTTTTCTCAATGGGGGCAACCCTGAAGGAGCGACGCCGCGTGGAGGATGAAGGTCTTCGGGTTGTAAACTCCTGTCGGGTGGAACGACGGAGCGCGGGGGATAAGCCCGCTGCTTCAGACGGTACCGCCAAAGGAAGCCCCGGCTAATTCCGTGCCAGCAGCCGCGGTAATACGGAGGGTGCAAGCGTTATCCGGATTCACTGGGTTTAAAGGGTGCGTAGGCGGCTTATTAAGTCAGGGGTGAAAGACTGCAGCTCAACTGTAGCAGTGCCTTTGATACTGATGAGCTTGAGTACAGATGAGGCTGGCGGAATGGGTGGTGTAGCGGTGAAATGCATAGATACCATCCAGAACACCGATTGCGAAGGCAGCCGGCTAAACTGTAACTGACGCTGAGGCACGAAAGCGTGGGGATCGAACAGGATTAGATACCCCTGTAGTCC</w:t>
      </w:r>
    </w:p>
    <w:p w14:paraId="51DE2367">
      <w:pPr>
        <w:rPr>
          <w:rFonts w:hint="eastAsia"/>
        </w:rPr>
      </w:pPr>
      <w:r>
        <w:rPr>
          <w:rFonts w:hint="eastAsia"/>
        </w:rPr>
        <w:t>&gt;OTU021113</w:t>
      </w:r>
    </w:p>
    <w:p w14:paraId="41B3DD4C">
      <w:pPr>
        <w:rPr>
          <w:rFonts w:hint="eastAsia"/>
        </w:rPr>
      </w:pPr>
      <w:r>
        <w:rPr>
          <w:rFonts w:hint="eastAsia"/>
        </w:rPr>
        <w:t>CCTACGGGTGGCAGCAGTGGGGAATATTGGACAATGGGCGCAAGCCTGACCCAGCAACGCCGCGTGGGCGATGAAGGCCTTCGGGTCGTAAAGCCCTTTTGAGGGGGACGATGATGACGGTACCCCTCGAATAAGCCACGGCTAACTACGTGCCAGCAGCCGCGGTAATACGGAGGGTGCAAGCGTTAATCGGAATTACTGGGCGTAAAGCGAGTGTAGGTGGCTATGTAAGTCGGATGTGAAATCCCCGGGCTCAACCTGGGAACTGCATTCAAAACTGACAAGCTAGAGTATGGTAGAGGGTGGTGGAATTTCCTGTGTAGCGGTGAAATGCGTAGATATAGGAAGGAACACCAGTGGCGAAGGCGACCACCTGGACTGATACTGACACTGAGGTGCGAAAGCGTGGGGAGCAAACAGGATTAGATACCCTTGTAGTCC</w:t>
      </w:r>
    </w:p>
    <w:p w14:paraId="3D8C7A16">
      <w:pPr>
        <w:rPr>
          <w:rFonts w:hint="eastAsia"/>
        </w:rPr>
      </w:pPr>
      <w:r>
        <w:rPr>
          <w:rFonts w:hint="eastAsia"/>
        </w:rPr>
        <w:t>&gt;OTU021114</w:t>
      </w:r>
    </w:p>
    <w:p w14:paraId="7146B95D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CTGGGTTGTAAACTTCTTTTATGGGGGACGAAACCCTGGTATTCTTACCAGATTGACGGTACCCTAGGAATAAGCACCGGCTAACTCCGTGCCAGCAGCCGCGGTAATACAGAGGTCTCAAGCGTTGTTCGGATTCATTGGGCGTAAAGGGTGCGTAGGCGGCGCGGTAAGTCGGGTGTGAAATTTCGAGGCTTAACTTCGAGACGTCGGTGGAAACCGTCTGGCTAGAGTCCGGAAGAGGAGAGTGGAATTCCCGGTGTAGCGGTGAAATGCGCAGATATCGGGAGGAACACCGGTGGCGAAGGCGGATCTCTGGGCCTGTCCTGACGCTCAGGCGCGAAAGCTGGGGGAGCGAACAGGATTAGATACCCGTGTAGTCC</w:t>
      </w:r>
    </w:p>
    <w:p w14:paraId="71BE5D8E">
      <w:pPr>
        <w:rPr>
          <w:rFonts w:hint="eastAsia"/>
        </w:rPr>
      </w:pPr>
      <w:r>
        <w:rPr>
          <w:rFonts w:hint="eastAsia"/>
        </w:rPr>
        <w:t>&gt;OTU021115</w:t>
      </w:r>
    </w:p>
    <w:p w14:paraId="788E570D">
      <w:pPr>
        <w:rPr>
          <w:rFonts w:hint="eastAsia"/>
        </w:rPr>
      </w:pPr>
      <w:r>
        <w:rPr>
          <w:rFonts w:hint="eastAsia"/>
        </w:rPr>
        <w:t>CCTACGGGAGGCAGCAGTAAGGAATATTGGTCAATGGACGCAAGTCTGAACCAGCCATGCCGCGTGGAGGATGAAGGTCCTCTGGATTGTAAACTTCTTTTATCTGGGACGAAAAAAGGCTTTTCTAAGTCGTCTGACGGTACCAGGTGAATAAGCACCGGCTAACTCCGTGCCAGCAGCCGCGGTAATACGGAGGGTGCAAGCGTTATCCGGATTCACTGGGTTTAAAGGGTCCGCAGGCGGGCGATTAAGTCAGGGGTGAAATGGTGCGGCTCAACCGTAGCACTGCCTTTGATACTGGTTGTCTTGAGTTATGGTGAAGTGGCTGGAATATGTAGTGTAGCGGTGAAATGCGTAGAGATGTGGAGGAACACCAGTGGCGAAGGCGGCATCCTGGCCCTGTCCTGACGCTCAGGGGCGAAAGCGTGGGGAGCAAACCGGATTAGATACCCCAGTAGTCC</w:t>
      </w:r>
    </w:p>
    <w:p w14:paraId="2D87656E">
      <w:pPr>
        <w:rPr>
          <w:rFonts w:hint="eastAsia"/>
        </w:rPr>
      </w:pPr>
      <w:r>
        <w:rPr>
          <w:rFonts w:hint="eastAsia"/>
        </w:rPr>
        <w:t>&gt;OTU021116</w:t>
      </w:r>
    </w:p>
    <w:p w14:paraId="6ED7F3B9">
      <w:pPr>
        <w:rPr>
          <w:rFonts w:hint="eastAsia"/>
        </w:rPr>
      </w:pPr>
      <w:r>
        <w:rPr>
          <w:rFonts w:hint="eastAsia"/>
        </w:rPr>
        <w:t>CCTACGGGTGGCTGCAGTGGGGAATATTGGACAATGGGGGAAACCCTGATCCAGCAATGCCGCGTGAGTGATGAAGGCCTTAGGGTTGTAAAGCTCTTTTACCCGGGATGATAATGACAGTACCGGGAGAATAAGCCCCGGCTAACTCCGTGCCAGCAGCCGCGGTAATACAGAGGTCCCGAGCGTTGTTCGGATTCATTGGGCGTAAAGGGTGCGTAGGCGGCGGGGCAAGTCTGGTGTGAAATCCCGGGGCTCAACCCCGGAACTGCACTGGATACTGCCTTGCTAGAGTACTGGAGAGGGAACTGGAATTTACGGTGTAGCAGTGAAATGCGTAGAGATCATGAGGAAGACCAGTGGCGAAGGCGGGTCTCTGGACAGTTCCTGACACTGAGGCACGAAGGCCAGGGGAGCAAACGGGATTAGATACCCCAGTAGTCC</w:t>
      </w:r>
    </w:p>
    <w:p w14:paraId="7FB3508F">
      <w:pPr>
        <w:rPr>
          <w:rFonts w:hint="eastAsia"/>
        </w:rPr>
      </w:pPr>
      <w:r>
        <w:rPr>
          <w:rFonts w:hint="eastAsia"/>
        </w:rPr>
        <w:t>&gt;OTU021117</w:t>
      </w:r>
    </w:p>
    <w:p w14:paraId="706D20BA">
      <w:pPr>
        <w:rPr>
          <w:rFonts w:hint="eastAsia"/>
        </w:rPr>
      </w:pPr>
      <w:r>
        <w:rPr>
          <w:rFonts w:hint="eastAsia"/>
        </w:rPr>
        <w:t>CCTACGGGAGGCTGCAGTAAGGAATATTGGTCAATGGAGGCAACTCTGAACCAGCCATGCCGCGTGAAGGATGAAGGTCCTCTGGATTGTAAACTTCTTTTACAGGGGAAGAAATCTCTTTTTTTCAAGAGAGTTGACGGTACCCTGGGAATAAGCACCGGCTAACTCCGTGCCAGCAGCCGCGGTAATACGTAGGTGGCAAGCGTTGTCCGGATTTACTGGGCGTAAAGGGCGCGTAGGCGGTCATTTAAGTCAGATGTGAAATCCCGAGGCTTAACTTCGGGCGTGCATTTGAAACTGGGTGGCTAGAGTGCAGGAGAGGTAAGTGGAATTCCTAGTGTAGCGGTGAAATGCGTAGATATCAGGAGGAACACCGGTGGCGAAGGCGGCTATCTGGACAGAGTCTGACGCTGAGGCGCGAAAGCTAGGGGAGCAAACAGGATTAGATACCCGAGTGTCC</w:t>
      </w:r>
    </w:p>
    <w:p w14:paraId="42C842B1">
      <w:pPr>
        <w:rPr>
          <w:rFonts w:hint="eastAsia"/>
        </w:rPr>
      </w:pPr>
      <w:r>
        <w:rPr>
          <w:rFonts w:hint="eastAsia"/>
        </w:rPr>
        <w:t>&gt;OTU021118</w:t>
      </w:r>
    </w:p>
    <w:p w14:paraId="21B1DDF8">
      <w:pPr>
        <w:rPr>
          <w:rFonts w:hint="eastAsia"/>
        </w:rPr>
      </w:pPr>
      <w:r>
        <w:rPr>
          <w:rFonts w:hint="eastAsia"/>
        </w:rPr>
        <w:t>CCTACGGGGGGCTGCAGTGAGGAATCTTGCGCAATGGGCGAAAGCCTGACGCAGCGACGCCGCGTGAGGGATGAAGGCCTTCGGGTCGTAAACCTCTGTCAGGGGGGAAGAAACCGGAGTCGGCGAATACCCGGCTCCACTGACGGTACCCCCAGAGGAAGCACCGGCTAACTCCGTGCCAGCAGCCGCGGTAAGACGGAGGGTGCAAACGTTGTTCGGAATCACTGGGCGTAAAGGGCGTGTAGGCGGCTTCGCAGGTCGGTGGTGAAAGCATACAGCTCAACTCAAGAAATGCACTCGGTACTGGGTGACTAGAGGACCGGAGAGGATAGTGGAATTCCCAGTGTAGTGGTGAAATACGTAGATATTCGGAAGAACACCAGTGGCGAAGGCGGCTCACTGGACCGGTATTGACGCTGAGGTGCGAAAGCGTGGGGAGCAAACAGGATTAGATACCCCAGTAGTCC</w:t>
      </w:r>
    </w:p>
    <w:p w14:paraId="49D58E08">
      <w:pPr>
        <w:rPr>
          <w:rFonts w:hint="eastAsia"/>
        </w:rPr>
      </w:pPr>
      <w:r>
        <w:rPr>
          <w:rFonts w:hint="eastAsia"/>
        </w:rPr>
        <w:t>&gt;OTU021119</w:t>
      </w:r>
    </w:p>
    <w:p w14:paraId="76E5F276">
      <w:pPr>
        <w:rPr>
          <w:rFonts w:hint="eastAsia"/>
        </w:rPr>
      </w:pPr>
      <w:r>
        <w:rPr>
          <w:rFonts w:hint="eastAsia"/>
        </w:rPr>
        <w:t>CCTACGGGGGGCAGCAGTAGGGAATATTGCACAATGGGCGCAAGCCTGATGCAGCAACGCCGCGTGAGGGACGACGGCCTTCGGGTTGTAAACCTCTTTTAGTAGGGAAGAAGCGAAAGTGACGGTACCTGCAGAAAAAGCACCGGCTAACTACGTGCCAGCAGCCGCGGTAATACGTAGGGGGCAAGCGTTGTCCGGATTTATTGGGCGTAAAGCGTGCGTAGGTGGTCTTTTAAGTCCGTTGTGAAAGCCCTGGGCTCAACCTGGGAATGGCAGTGGATACTGCTGGTCTGGAGGATCGGAGGGGGGACTGGAATTCTTGGTGTAGCAGTGAAATGCGTAGATATCAGGAGGAACACCAGTGGCGAAGGCGCCACTCTGGGCCGTAACTGACGCTGAGGAGCGAAAGCGTGGGTAGCAAACAGGATTAGATACCCCAGTAGTCC</w:t>
      </w:r>
    </w:p>
    <w:p w14:paraId="1BB161FF">
      <w:pPr>
        <w:rPr>
          <w:rFonts w:hint="eastAsia"/>
        </w:rPr>
      </w:pPr>
      <w:r>
        <w:rPr>
          <w:rFonts w:hint="eastAsia"/>
        </w:rPr>
        <w:t>&gt;OTU021120</w:t>
      </w:r>
    </w:p>
    <w:p w14:paraId="765EFFFB">
      <w:pPr>
        <w:rPr>
          <w:rFonts w:hint="eastAsia"/>
        </w:rPr>
      </w:pPr>
      <w:r>
        <w:rPr>
          <w:rFonts w:hint="eastAsia"/>
        </w:rPr>
        <w:t>CCTACGGGGGGCTGCAGTGGGGAATATTGGACAATGGGCGAAAGCCTGATCCAGCGACGCCGCGTGCACGAAGAAGGCCTTCGGGTTGTAAAGTGCTTTTAGCAGGGAAAAATTTTGATTGTACCTGCAGAATAAGAGGTTGCTAACTCTGTGCCAGCAGCAGCGGTAATACAGAGACCTCAAGCGTTATCCGGAATCATTGGGCGTAAAGCGTTCCGATAGGTGGTCATGGTAGTTTTGGGTAAAAGCCAGAAGCTCAACTTCTGCGTTTGCTCAAAATACTCCACGACTAGAGGGGCAAAGAGGTAACTGGAACCAACGGTGTAGTAGTGAAATGCGTTGATATCGTTGGGAACACCGAAAGCGAAGGCAGGTTACTGGGTGCCACCTGACACTGCTAGGACGAAAGCGTGGGGAGCGAATGGGATTAGATACCCCAGTAGTCC</w:t>
      </w:r>
    </w:p>
    <w:p w14:paraId="4C2F81C4">
      <w:pPr>
        <w:rPr>
          <w:rFonts w:hint="eastAsia"/>
        </w:rPr>
      </w:pPr>
      <w:r>
        <w:rPr>
          <w:rFonts w:hint="eastAsia"/>
        </w:rPr>
        <w:t>&gt;OTU021121</w:t>
      </w:r>
    </w:p>
    <w:p w14:paraId="1F1B6D6B">
      <w:pPr>
        <w:rPr>
          <w:rFonts w:hint="eastAsia"/>
        </w:rPr>
      </w:pPr>
      <w:r>
        <w:rPr>
          <w:rFonts w:hint="eastAsia"/>
        </w:rPr>
        <w:t>CCTACGGGAGGCTGCAGTAGGGAATATTGGTCAATGGGTGAGAGCCTGAACCAGCCATGCCGCGTGCAGGAAGACGGCCTTCTGGGTTGTAAACTGCTTTTGTCAGGGGATAAAATTTCCATGCGTGGAAAATTGAAGGTACCTGACGAATAAGCCACGGCTAACTACGTGCCAGCAGCCGCGGTAATACGTAGGTGGCAAGCGTTGTTCGGAATAACTGGGCGTAAAGGGTGCGCAGGCGGCCGAGTGTGTGAGGCGTGAAAGCCCGGGGCTTAACCCCGGAATTGCACCTCAAACTACACGGCTAGAGCATTGGAGAGGGTAGCAGAATTCATGGTGTAGCGGTGAAATGCGTAGATATCAGGAGGAACACCGGCGGTGAAGACGGCTCTCTGGACCGATACTGACGCTGAGACTCGAAAGCGTGGGGAGCAAACAGGATTAGATACCCGAGTAGTCC</w:t>
      </w:r>
    </w:p>
    <w:p w14:paraId="069EC3E9">
      <w:pPr>
        <w:rPr>
          <w:rFonts w:hint="eastAsia"/>
        </w:rPr>
      </w:pPr>
      <w:r>
        <w:rPr>
          <w:rFonts w:hint="eastAsia"/>
        </w:rPr>
        <w:t>&gt;OTU021122</w:t>
      </w:r>
    </w:p>
    <w:p w14:paraId="71F60A17">
      <w:pPr>
        <w:rPr>
          <w:rFonts w:hint="eastAsia"/>
        </w:rPr>
      </w:pPr>
      <w:r>
        <w:rPr>
          <w:rFonts w:hint="eastAsia"/>
        </w:rPr>
        <w:t>CCTACGGGGGGCTGCAGTAACGAATCTTCCCCAATGCACGAAAGTGTGAGGGAGCGACGCCGCGTGGAGGATGAAGTCCTTCGGGATGTAAACTCCTGTCAGGGGTTACCAAGTTCTGAGGAACCCCAGAGGAAGGGGCGGCTAACTCTGTGCCAGCAGCCGCGGTAAGACAGAGGCCCCAAGCGTTAGGCGGAATCACTGGGCTTAAAGCGCGTGTAGGCGGCCGCGCACGTCCGGGGTGAAATACTCCAGCCTAACTGGAGAACGGCCTTGGATACGGCGCGGCTCGAGTGGGGCAGGGGCCCGCGGAACACCCGGTGGAGCGGTGAAATGCGTTGAGATCGGGTGGAACTCCGGCGGCGAAGGCGGCGGGCTGGACCCTTACTGACGCTGAGGCGCGAAAGCCAGGGGAGCGAACGGGATTAGATACCCCAGTAGTCC</w:t>
      </w:r>
    </w:p>
    <w:p w14:paraId="004DF2EE">
      <w:pPr>
        <w:rPr>
          <w:rFonts w:hint="eastAsia"/>
        </w:rPr>
      </w:pPr>
      <w:r>
        <w:rPr>
          <w:rFonts w:hint="eastAsia"/>
        </w:rPr>
        <w:t>&gt;OTU021123</w:t>
      </w:r>
    </w:p>
    <w:p w14:paraId="77D21AC3">
      <w:pPr>
        <w:rPr>
          <w:rFonts w:hint="eastAsia"/>
        </w:rPr>
      </w:pPr>
      <w:r>
        <w:rPr>
          <w:rFonts w:hint="eastAsia"/>
        </w:rPr>
        <w:t>CCTACGGGCGGCTGCAGTTAGGAATTTTGGGCAATGGGCGAAAGCCTGACCCAGCAACGCCGCGTGGGTGATGAAGGCCCTCGGGTCGTAAAGCCCTTTTCCCAGGGAAGATGATGACGGTACCTGGGGAATCAGCCCCGGCTAACTACGTGCCAGCAGCCGCGGTAATACGTAGGGGGCAAGCGTTGTCCGGATTTATTGGGCGTAAAGCGCTCGCAGGTGGCCCGTCGCGTCGTGCGTGAAAGACCCCGGCTCAACTGGGGAGGGTCACGCGATACTGCTCAACTCGAAGGCAGGAGAGGGAAGTGGAATTCCCGGTGTAGTGGTGAAATGCGTAGATATCGGGAGGAACACCGGTGGCGAAGGCGGCCTTCTGGACGGATACTGACGCTGAGACGCGAAAGCCAGGGGAGCAAACGGGATTAGATACCCCTGTAGTCC</w:t>
      </w:r>
    </w:p>
    <w:p w14:paraId="2E4A9A50">
      <w:pPr>
        <w:rPr>
          <w:rFonts w:hint="eastAsia"/>
        </w:rPr>
      </w:pPr>
      <w:r>
        <w:rPr>
          <w:rFonts w:hint="eastAsia"/>
        </w:rPr>
        <w:t>&gt;OTU021124</w:t>
      </w:r>
    </w:p>
    <w:p w14:paraId="4BFAC24D">
      <w:pPr>
        <w:rPr>
          <w:rFonts w:hint="eastAsia"/>
        </w:rPr>
      </w:pPr>
      <w:r>
        <w:rPr>
          <w:rFonts w:hint="eastAsia"/>
        </w:rPr>
        <w:t>CCTACGGGAGGCTGCAGTGGGGAATTTTCCGCAATGGGCGAAAGCCTGACGGAGCAATGCCGCGTGGAGGTAGAAGGCCTACGGGTCGTGAACTTCTTTTCCCGGAGAAGAAGCAATGACGGTATCTGGGGAATAAGCATCGGCTAACTCTGTGCCAGCAGCCGCGGTAATACAGAGGATGCAAGCGTTATCCGGAATGATTGGGCGTAAAGCGCGCGCAGGCGGTTTGCCAAGTCAGAGGTGAAAGCCCCGAGCTCAACTCGGGAACTGCCTTTGAAACTGGTAGACTAGGGTTCGGGAGAGGTGAGTGGAATTCCGAGTGTAGAGGTGAAATTCGTAGATATTGGGAAGAACACCGGTGGCGAAGGCGGCTCTCTGGCCTTTTGCTGACGCTCAGGCACGAAAGCGTGGGGAGCAAACAGGATTAGATACCCTTGTAGTCC</w:t>
      </w:r>
    </w:p>
    <w:p w14:paraId="0CC4FF20">
      <w:pPr>
        <w:rPr>
          <w:rFonts w:hint="eastAsia"/>
        </w:rPr>
      </w:pPr>
      <w:r>
        <w:rPr>
          <w:rFonts w:hint="eastAsia"/>
        </w:rPr>
        <w:t>&gt;OTU021125</w:t>
      </w:r>
    </w:p>
    <w:p w14:paraId="3997554C">
      <w:pPr>
        <w:rPr>
          <w:rFonts w:hint="eastAsia"/>
        </w:rPr>
      </w:pPr>
      <w:r>
        <w:rPr>
          <w:rFonts w:hint="eastAsia"/>
        </w:rPr>
        <w:t>CCTACGGGCGGCTGCAGTCGGGAATTTTGGGCAATGGGCGAAAGCCTGACCCAGCAACGCCGCGTGAAGGATGAAGGCCCTCTGGGTTGTAAACTTCTTTTATATGGGACGAAAAAAGGTCTTTCTAGATCGTCTGACGGTACCATAGGAATAAGCACCGGCTAACTCCGTGCCAGCAGCCGCGGTAATACGGGGGGAGCAAGCGTTGTTCGGATTTACTGGGCGTAAAGCGCGCGTAGGTGGTTCGTTAAGTTGGATGTGAAAGCCCCGGGCTCAACCTGGGAACTGCATCCAAAACTGGCGAGCTAGAGTATGGTAGAGGGTGGTGGAATTTCCTGTGTAGCGGTGAAATGCGTAGAGATCTGCAAGAACACCCGTGGCGAAGGCGGCCAGCTGGGCCGGATCCGACGCTGAGGCGCGAAAGCGTGGGGAGCAAACAGGATTAGATACCCCGTAGTCC</w:t>
      </w:r>
    </w:p>
    <w:p w14:paraId="31B7DD16">
      <w:pPr>
        <w:rPr>
          <w:rFonts w:hint="eastAsia"/>
        </w:rPr>
      </w:pPr>
      <w:r>
        <w:rPr>
          <w:rFonts w:hint="eastAsia"/>
        </w:rPr>
        <w:t>&gt;OTU021126</w:t>
      </w:r>
    </w:p>
    <w:p w14:paraId="0ECF3845">
      <w:pPr>
        <w:rPr>
          <w:rFonts w:hint="eastAsia"/>
        </w:rPr>
      </w:pPr>
      <w:r>
        <w:rPr>
          <w:rFonts w:hint="eastAsia"/>
        </w:rPr>
        <w:t>CCTACGGGCGGCTGCAGTGGGGAATTTTTCGCAATGGGCGAAAGCCTGACGAAGCAACGCCGCGTGGAGGATGAAGGCCTTCGGGTCGTAAACTCCTGTCGACCGGGACGAAAGTAGGATGGCCTAATACGCCGATCTATTGACTGTACCGGTGGAGGAAGCCACGGCTAACTCTGTGCCAGCAGCCGCGGTAATACAGAGGTGGCAAGCGTTGTTCGGAATTACTGGGCGTAAAGCGTGCGTAGGTGGTGGTTTAAGTCTGTCGTGAAAGCCCTGGGCTCAACCTGGGAATTGCGATGGATACTGGATCACTAGAGTGTGGTAGAGGGATGCGGAATTTCCGGTGTAGCGGTGAAATGCGTAGATATCGGAAGGAACACCGGTGGCGAAGGCGGATCTCTGGGCCATTACTGACGCTGAGGAGCGAAAGCGTGGGGAGCGAACAGGATTAGATACCCCGGTAGTCC</w:t>
      </w:r>
    </w:p>
    <w:p w14:paraId="69B0488C">
      <w:pPr>
        <w:rPr>
          <w:rFonts w:hint="eastAsia"/>
        </w:rPr>
      </w:pPr>
      <w:r>
        <w:rPr>
          <w:rFonts w:hint="eastAsia"/>
        </w:rPr>
        <w:t>&gt;OTU021127</w:t>
      </w:r>
    </w:p>
    <w:p w14:paraId="3D6B1D22">
      <w:pPr>
        <w:rPr>
          <w:rFonts w:hint="eastAsia"/>
        </w:rPr>
      </w:pPr>
      <w:r>
        <w:rPr>
          <w:rFonts w:hint="eastAsia"/>
        </w:rPr>
        <w:t>CCTACGGGGGGCTGCAGTGGGGAATCTTGCGCAATGCGCGAAAGCGTGACGCAGCAACGCCGCGTGGGCGAAGAAGGCCTTCGGGTCGTAAAGCCCTTTCAGCAGGGACGAAGCTCCGGCAGCGAATAGCTGTCCGGAGTGACGGTACCTGCAGAAGAAGCCCCGGCTAACTACGTGCCAGCAGCCGCGGTAATACGTAGGGGGCAAGCGTTGTCCGGAATTATTGGGCGTAAAGCGCGCGCAGGCGGCTTTGTAAGTCGGGTGTGAAAACTCTGGGCTCAACCCAGAGAGGCCACCCGATACTGCTGTGACTTGAGTACGGTAGGGGAGTGGGGAATTCCTGGTGTAGCGGTGAAATGCGTAGAGATCGGAAGGAACACCAGTGGCGAAGGCGGCTACCTGGCCTAATACTGACACTGAAGCACGAAAGCGTGGGGAGCAAACAGGATTAGATACCCCTGTAGTCC</w:t>
      </w:r>
    </w:p>
    <w:p w14:paraId="36ECA416">
      <w:pPr>
        <w:rPr>
          <w:rFonts w:hint="eastAsia"/>
        </w:rPr>
      </w:pPr>
      <w:r>
        <w:rPr>
          <w:rFonts w:hint="eastAsia"/>
        </w:rPr>
        <w:t>&gt;OTU021128</w:t>
      </w:r>
    </w:p>
    <w:p w14:paraId="312FB502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TTAGGGTTGTAAAGCTCTTTCGGCGGGGAAGATAATGACGGTACCCGCAGAAGAAGCCCCGGCTAACTTCGTGCCAGCAGCCGCGGTAATACGAAGGGGGCTAGCGTTGCTCGGAATCACTGGGCGTAAAGCGCACGTAGGCGGGTCTGTAAGTCAGAGGTGAAATCCTACAGCTTAACTGTAGAGCTGCCTTTGATACTGCGGATCTTGAGTTCAGAAGAGAGAGATGGAATTCCAGGTGTAGTGGTGAAATACGTAGATATCTGGAAGAACACCAGTGGCGAAGGCGATCTCTTGGTCTGACACTGACGCTGAGGCGCGAAAGCGTGGGTAGCAAACAGGATTAGATACCCCTGTAGTCC</w:t>
      </w:r>
    </w:p>
    <w:p w14:paraId="06942DEA">
      <w:pPr>
        <w:rPr>
          <w:rFonts w:hint="eastAsia"/>
        </w:rPr>
      </w:pPr>
      <w:r>
        <w:rPr>
          <w:rFonts w:hint="eastAsia"/>
        </w:rPr>
        <w:t>&gt;OTU021129</w:t>
      </w:r>
    </w:p>
    <w:p w14:paraId="1DDEC5E4">
      <w:pPr>
        <w:rPr>
          <w:rFonts w:hint="eastAsia"/>
        </w:rPr>
      </w:pPr>
      <w:r>
        <w:rPr>
          <w:rFonts w:hint="eastAsia"/>
        </w:rPr>
        <w:t>CCTACGGGTGGCTGCAGTAGGGAATATTGCACAATGGAGGAAACTCTGATGCAGCGACGCCGCGTGAGTGATGAAGGACTTCGGTTCGTAAAGCTCTGTCGTATGGGAATAAGAAAGTGAATGTACCATGCAAGAAAGGATCGGCTAACTTCGTGCCAGCAGCCGCGGTAAAACGTAGGGTCCAAGCGTTAATCGGAATTACTGGGCGTAAAGCGTGCGCAGGCGGTTGTGCAAGACCGATGTGAAATCCCCGGGCTTAACCTGGGGGCTGCGCTTGATACTGATGGGCTTGAATGCGGGAGAGGATAGTGGAATTCCCAGTGTAGAGGTGAAATTCGTAGATATTGGGAAGAACACCAGTGGCGAAGGCGGCTATCTGGCCCGTGATTGACGCTGAGGCGCGAAAGCGTGGGGAGCAAACAGGATTAGATACCCGAGTAGTCC</w:t>
      </w:r>
    </w:p>
    <w:p w14:paraId="1C4AE873">
      <w:pPr>
        <w:rPr>
          <w:rFonts w:hint="eastAsia"/>
        </w:rPr>
      </w:pPr>
      <w:r>
        <w:rPr>
          <w:rFonts w:hint="eastAsia"/>
        </w:rPr>
        <w:t>&gt;OTU021130</w:t>
      </w:r>
    </w:p>
    <w:p w14:paraId="5B800718">
      <w:pPr>
        <w:rPr>
          <w:rFonts w:hint="eastAsia"/>
        </w:rPr>
      </w:pPr>
      <w:r>
        <w:rPr>
          <w:rFonts w:hint="eastAsia"/>
        </w:rPr>
        <w:t>CCTACGGGTGGCTGCAGTGGGGAATCTTGGACAATGGGCGCAAGCCTGATCCAGCCATGCCGCGTGAGTGAAGAAGGCCTTCGGGTTGTAAAGCTCTTTTGTCCGGAACGAAACGGTGCTCGTGAATATCGAGCGCTACTGACGGTACCGGAAGAATAAGCACCGGCTAACTACGTGCCAGCAGCCGCGGTAATACGTAGGGTGCGAGCGTTAATCGGAATTACTGGGCGTAAAGCGAGTGTAGGCGGTTCACCAAGTCTGTTGTGAAATCTCCCGGCTCAACTGGGAGGGTGCGGCGGATACTGGTGGACTAGAGTACGAGAGGGGAGAGTGGAATTCCTGGTGTAGCGGTGAAATGCGTAGATATCAGGAGGAATACCGGTGGCGAAGGCGGCATCCTGGACCGACATTGACGCTGAGGAGCGAAAGCTAGGGGAGCAAACGGGATTAGATACCCCGGTAGTCC</w:t>
      </w:r>
    </w:p>
    <w:p w14:paraId="5B47068E">
      <w:pPr>
        <w:rPr>
          <w:rFonts w:hint="eastAsia"/>
        </w:rPr>
      </w:pPr>
      <w:r>
        <w:rPr>
          <w:rFonts w:hint="eastAsia"/>
        </w:rPr>
        <w:t>&gt;OTU021131</w:t>
      </w:r>
    </w:p>
    <w:p w14:paraId="31BE0528">
      <w:pPr>
        <w:rPr>
          <w:rFonts w:hint="eastAsia"/>
        </w:rPr>
      </w:pPr>
      <w:r>
        <w:rPr>
          <w:rFonts w:hint="eastAsia"/>
        </w:rPr>
        <w:t>CCTACGGGCGGCTGCAGTGGGGAATTTTCCGCAATGGGCGAAAGCCTGACGGAGCAATGCCGCGTGGAGGTAGAAGGCCTACGGGTCGTGAACTTCTTTTCCCGGAGAAGAAGCAATGACGGTATCTGGGGAATAAGCATCGGCTAACTCTGTGCCAGCAGCCGCGGTAATACAGAGGATGCAAGCGTTATCCGGAATGATTGGGCGTAAAGTGTGCGCAGGTGGCCGCGCAAGTCGAGTGTGAAATCCCCGAGCTTAACTTGGGAATTGCGCTCGAAACTACGTGGCTCGAGTGTGGCAGAGGAAGGTGGAATTCCACGTGTAGCGGTGAAATGCGTAGATATCGGAAGGAACATCAGTGGCGAAAGCGACTTCTTGGACCAATACTGACGCTCAAGTGCGAAAGCGTGGGGAGCAAACAGGATTAGATACCCCGGTAGTCC</w:t>
      </w:r>
    </w:p>
    <w:p w14:paraId="18A3A6CE">
      <w:pPr>
        <w:rPr>
          <w:rFonts w:hint="eastAsia"/>
        </w:rPr>
      </w:pPr>
      <w:r>
        <w:rPr>
          <w:rFonts w:hint="eastAsia"/>
        </w:rPr>
        <w:t>&gt;OTU021132</w:t>
      </w:r>
    </w:p>
    <w:p w14:paraId="0321ADBE">
      <w:pPr>
        <w:rPr>
          <w:rFonts w:hint="eastAsia"/>
        </w:rPr>
      </w:pPr>
      <w:r>
        <w:rPr>
          <w:rFonts w:hint="eastAsia"/>
        </w:rPr>
        <w:t>CCTACGGGTGGCTGCAGTGGGGAATTTTCCGCAATGGGCGAAAGCCTGACGGAGCAATGCCGCGTGGAGGTAGAAGGCCTACGGGTCGTGAACTTCTTTTCCCGGAGAAGAAGCAATGACGGTATCTGGGGAATAAGCATCGGCTAACTACGTGCCAGCAGCCGCGGTAATACGTAGGTGGCAAGCGTTGTCCGGAATTATTGGGCGTAAAGGGTGCGTAGGCGGCCAAGTGTGTGAGGCGTGAAAGCCCGATGCTTAACATCGGAATTGCACCTCAAACTACATGGCTAGAGCATTGGAGAGGGTAGCGGAATTCACGGTGTAGCAGTGAAATGCGTAGATATCGTGAGGAACACCAGAGGCGAAGGCGGGTTGCTAGGCTGACACTGACGCTGAGGCGCGAAAGCTAGGGTAGCAAACGGGATTAGATACCCGAGTAGTCC</w:t>
      </w:r>
    </w:p>
    <w:p w14:paraId="45F5BCEE">
      <w:pPr>
        <w:rPr>
          <w:rFonts w:hint="eastAsia"/>
        </w:rPr>
      </w:pPr>
      <w:r>
        <w:rPr>
          <w:rFonts w:hint="eastAsia"/>
        </w:rPr>
        <w:t>&gt;OTU021133</w:t>
      </w:r>
    </w:p>
    <w:p w14:paraId="10224BE4">
      <w:pPr>
        <w:rPr>
          <w:rFonts w:hint="eastAsia"/>
        </w:rPr>
      </w:pPr>
      <w:r>
        <w:rPr>
          <w:rFonts w:hint="eastAsia"/>
        </w:rPr>
        <w:t>CCTACGGGTGGCTGCAGTAGGGAATTTTCCACAATGGACGAAAGTCTGATGGAGCAACGCCGCGTGCAGGATGAAGGCCCTTGGGTCGTAAACTGCTTTTATATGTGAAGATTATGACGGTAGCATATGAATAAGGATCGGCTAACTCCGTGCCAGCAGCCGCGGTCATACGGAGGATCCAAGCGTTATCCGGAATTACTGGGCGTAAAGAGTTGCGTAGGCGGCATTGCAAGTAGGGCGTGAAAGCGTATGGCTCAACCATCTAGACTGTATCGCATACTGGCATGCTTGAGGATGGCAGAGGTAAGTGGAATTGATAGTGTAGCAGTGAAATGCGTAGATATTATCAGGAACACCAATGGCGAAGGCAGCTTACTGGGCCACACCTGACGCTGAGGTACGAAAGCGTGGGGAGCGAACAGGATTAGATACCCCAGTAGTCC</w:t>
      </w:r>
    </w:p>
    <w:p w14:paraId="5B092011">
      <w:pPr>
        <w:rPr>
          <w:rFonts w:hint="eastAsia"/>
        </w:rPr>
      </w:pPr>
      <w:r>
        <w:rPr>
          <w:rFonts w:hint="eastAsia"/>
        </w:rPr>
        <w:t>&gt;OTU021134</w:t>
      </w:r>
    </w:p>
    <w:p w14:paraId="3E7D8773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GTCGTAAACTTCTGTCGGGCGGAACGAATCTCCCTGGGGTGAACAATCCCGGGGACTGACGGTACCGCCAAAGGAAGCACCGGCTAACTACGTGCCAGCAGCCGCGGTAATACGTAGGGTGCAAGCGTTAATCGGAATTACTGGGTTTAAAGGGAGCGTAGGTGGGTTGGTAAGTCAGTGGTGAAATCTTTGGGCTTAACCCGAAAACTGCCATTGATACTATTAGTCTTGAATACCGTGGAGGTGAGCGGAATATGTCATGTAGCGGTGAAATGCTTAGATATGACATAGAACACCGATTGCGAAGGCAGCTCACTACACGAATATTGACTCTGAGGCACGAAAGCGTGGGGATCAAACAGGATTAGATACCCGTGTAGTCC</w:t>
      </w:r>
    </w:p>
    <w:p w14:paraId="173E19F5">
      <w:pPr>
        <w:rPr>
          <w:rFonts w:hint="eastAsia"/>
        </w:rPr>
      </w:pPr>
      <w:r>
        <w:rPr>
          <w:rFonts w:hint="eastAsia"/>
        </w:rPr>
        <w:t>&gt;OTU021135</w:t>
      </w:r>
    </w:p>
    <w:p w14:paraId="1306C90A">
      <w:pPr>
        <w:rPr>
          <w:rFonts w:hint="eastAsia"/>
        </w:rPr>
      </w:pPr>
      <w:r>
        <w:rPr>
          <w:rFonts w:hint="eastAsia"/>
        </w:rPr>
        <w:t>CCTACGGGTGGCAGCAGTGGGGAATCTTGCGCAATGGGCGAAAGCCTGACGCAGCAACACCGTGTGGGTGACGAAGCCACTCGGGTTAATACCCCAGAGGGTGACGGTACCTCCAGAAGAAGCCCCGGCTAACTACGTGCCAGCAGCCGCGGTAATACGTAGGTGGCAAGCGTTGTCCGGATTTATTGGGTTTAAAGGGTGCGTAGGCGGCCCCCTAAGTCAGTTGTGAAAGCTCGGAGCTCAACTCTGAGAGGCCTTCCGATACGGTGTGGCTAGAGGTAGGTAGGGGAGAGCGGAATTCCTGGTGTAGCGGTGAAATGCGCAGATATCAGGAAGAACACCAATGGCGAAGGCAGCTCACTGGGACGGTACTGACGCTGAGACGCGAAAGCGTGGGGAGCAAACAGGATTAGATACCCCTGTAGTCC</w:t>
      </w:r>
    </w:p>
    <w:p w14:paraId="145E3DF3">
      <w:pPr>
        <w:rPr>
          <w:rFonts w:hint="eastAsia"/>
        </w:rPr>
      </w:pPr>
      <w:r>
        <w:rPr>
          <w:rFonts w:hint="eastAsia"/>
        </w:rPr>
        <w:t>&gt;OTU021136</w:t>
      </w:r>
    </w:p>
    <w:p w14:paraId="7281A6BE">
      <w:pPr>
        <w:rPr>
          <w:rFonts w:hint="eastAsia"/>
        </w:rPr>
      </w:pPr>
      <w:r>
        <w:rPr>
          <w:rFonts w:hint="eastAsia"/>
        </w:rPr>
        <w:t>CCTACGGGTGGCAGCAGTGAGGAATATTGCCCAATGGGCGCAAGCCTGAGGCAGCGACGCCGCGTGGGTGAAGAAGGCCTTCGGGTCGTAAAGCCCTTTTCTGCGTGACGAGGCAAGGGACGGTAGCGCAGGAAAAAGTCTCGGCTAACTACGTGCCAGCAGCCGCGGTAAAACGTAGGAGGCAAGCGTTATCCGGAGTTACTGGGCGTAAAGCGTGCGTAGGCGGCTTGTTACGTCGACTGTGAAAACCCGCGGCTCAACCGTGTGGTCTGCAGTCGATACGGGCAGGCTAGAGTTCGGTAGGGGAGACTGGAATTCCTGGTGTAGCGGTGAAATGCGCAGATATCAGGAAGAACACCCGTGGCGAAGGCGGTTCTCTGGGACGGTACTGACGCTGAGACGCGAAAGCGTGGGGAGCGAACAGGATTAGATACCCGGGTAGTCC</w:t>
      </w:r>
    </w:p>
    <w:p w14:paraId="7EB5A95D">
      <w:pPr>
        <w:rPr>
          <w:rFonts w:hint="eastAsia"/>
        </w:rPr>
      </w:pPr>
      <w:r>
        <w:rPr>
          <w:rFonts w:hint="eastAsia"/>
        </w:rPr>
        <w:t>&gt;OTU021137</w:t>
      </w:r>
    </w:p>
    <w:p w14:paraId="145D4DC1">
      <w:pPr>
        <w:rPr>
          <w:rFonts w:hint="eastAsia"/>
        </w:rPr>
      </w:pPr>
      <w:r>
        <w:rPr>
          <w:rFonts w:hint="eastAsia"/>
        </w:rPr>
        <w:t>CCTACGGGTGGCAGCAGTGGGGAATATTGCGCAATGGAGGAAACTCTGACGCAGCGACGCCGCGTGGGTGATGAAGGCCTTCGGGTTGTAAAGCTCTGTCGGCTGGGAAAAAGGGTTTCGTGCTAATACCACGAAGCTTTGATGGTACCAGCAAAGGAAGCACCGGCTAACTCTGTGCCAGCAGCCGCGGTAATACAGAGGGTGCAAGCGTTGTTCGGAATTACTGGGCGTAAAGGGCGCGTAGGCGGTTTAGCAAGTCAGATGTGAAAGCCCGGGGCTCAACTCCGGAATTGCATTTGAAACTGCCGGGCTCGAGGCAGGTAGGGGAGATTGGAATTCCCGGTGTAGCGGTGAAATGCGCAGATATCGGGAGGAACACCGGTGGCGAAGGCGGATCTCTGGGCCTGTCCTGACGCTCAGGCGCGAAAGCTGGGGGAGCGAACAGGATTAGATACCCTGGTAGTCC</w:t>
      </w:r>
    </w:p>
    <w:p w14:paraId="347C4A4F">
      <w:pPr>
        <w:rPr>
          <w:rFonts w:hint="eastAsia"/>
        </w:rPr>
      </w:pPr>
      <w:r>
        <w:rPr>
          <w:rFonts w:hint="eastAsia"/>
        </w:rPr>
        <w:t>&gt;OTU021138</w:t>
      </w:r>
    </w:p>
    <w:p w14:paraId="5ADF3A3E">
      <w:pPr>
        <w:rPr>
          <w:rFonts w:hint="eastAsia"/>
        </w:rPr>
      </w:pPr>
      <w:r>
        <w:rPr>
          <w:rFonts w:hint="eastAsia"/>
        </w:rPr>
        <w:t>CCTACGGGGGGCTGCAGTGGGGAATCTTGCGCAATGGGAGCAATCCTGACGCAGCGACGCCGCGTGTGGGAGGACGCCCTTCGGGGTGTAAACCACTGTCACCCGGGACGAAACTGGCTTCTTGAGGCCATTGACGGTACTGGGTGAGGAAGCACCGGCTAACTCCGTGCCAGCAGCCGCGGTAATACGGAGGGTGCAAGCGTTATCCGGAATTATTGGGCGTAAAGAGCTCGTAGGCGGCCGTGCAAGTCGGACGTGAAAGTCCAAGGCTCAACCTTGGGATGCCGTTCGATACTGCTCGGCTAGAGGCAGGTAGGGGACCACGGAATTCCTGGTGTAGCGGTGAAATGCGCAGATATCGGGAGGAACACCAATGGCGAAGGCAGCTCGCTGGGACGTTACTGACGCTGAGACGCGAAAGCGTGGGGAGCAAACAGGATTAGATACCCTTGTAGTCC</w:t>
      </w:r>
    </w:p>
    <w:p w14:paraId="0A0AADF8">
      <w:pPr>
        <w:rPr>
          <w:rFonts w:hint="eastAsia"/>
        </w:rPr>
      </w:pPr>
      <w:r>
        <w:rPr>
          <w:rFonts w:hint="eastAsia"/>
        </w:rPr>
        <w:t>&gt;OTU021139</w:t>
      </w:r>
    </w:p>
    <w:p w14:paraId="19455D0F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CGGGTTGTAAAGCACTTTAAGCAGGGAAGAACCAGCCTGACCTAACACGTCCGGCCCTGACGGTACCTGCAGAATAAGCACCGGCTAACTCTGTGCCAGCAGCCGCGGTAATACGTAGGTGGCAAGCGTTGTCCGGATTTATTGGGTTTAAAGGGTGCGTAGGCGGCCTTGTAAGTCAGTGCTGAAATATCCCGGCTTAACCGGGAGGGTGGCATTGATACTGCAGGGCTTGAGTGGAGTCGAGGTAGGCGGAATTGACGGTGTAGCGGTGAAATGCTTAGATATCGTCAAGAACACCGATAGTGAAGACAGCTTACTAGGCTTATACTGACGCTGAGGCACGAAAGTGTGGGGATCAAACAGGATTAGATACCCTAGTAGTCC</w:t>
      </w:r>
    </w:p>
    <w:p w14:paraId="21405B56">
      <w:pPr>
        <w:rPr>
          <w:rFonts w:hint="eastAsia"/>
        </w:rPr>
      </w:pPr>
      <w:r>
        <w:rPr>
          <w:rFonts w:hint="eastAsia"/>
        </w:rPr>
        <w:t>&gt;OTU021140</w:t>
      </w:r>
    </w:p>
    <w:p w14:paraId="485431CA">
      <w:pPr>
        <w:rPr>
          <w:rFonts w:hint="eastAsia"/>
        </w:rPr>
      </w:pPr>
      <w:r>
        <w:rPr>
          <w:rFonts w:hint="eastAsia"/>
        </w:rPr>
        <w:t>CCTACGGGCGGCTGCAGTAGGGAATCTTGCTTAATGGGCGCAAGCCTGAAGCAGCGACGCCGCGTGAGGGATGAAGGCCTTCGGGTTGTAAACCTCTTTCAGCGGGGACGAAGCCTCACGGTGACGGTACCTGCAGAAGAAGCCCCGGCCAACTACGTGCCAGCAGCCGCGGTAATACGTAGGGGGCGAGCGTTGTCCGGAATTACTGGGCGTAAAGGGCGCGTAGGCGGCCCGTTAAGTCCGCTGTGAAAGACCGGGGCTCAACCCCGGGGTGTCAGCGGAGACTGGGGGGCTGGAGGCTCGGAGAGGGATGCGGAATACCTGGTGTAGCGGTGGAATGCGTAGATATCGAGAGGAACACCTGCGGCGAAGGCGGGTTGCTGGGCCGACACTGACGCTGAGGCGCGAAAGCCAGGGGAGCGAACGGGATTAGATACCCGGGTAGTCC</w:t>
      </w:r>
    </w:p>
    <w:p w14:paraId="5FBE8C3D">
      <w:pPr>
        <w:rPr>
          <w:rFonts w:hint="eastAsia"/>
        </w:rPr>
      </w:pPr>
      <w:r>
        <w:rPr>
          <w:rFonts w:hint="eastAsia"/>
        </w:rPr>
        <w:t>&gt;OTU021141</w:t>
      </w:r>
    </w:p>
    <w:p w14:paraId="58577F88">
      <w:pPr>
        <w:rPr>
          <w:rFonts w:hint="eastAsia"/>
        </w:rPr>
      </w:pPr>
      <w:r>
        <w:rPr>
          <w:rFonts w:hint="eastAsia"/>
        </w:rPr>
        <w:t>CCTACGGGCGGCTGCAGTGGGGAATATTGGACAATGGGGGCAACCCTGATCCAGCGACGCCGCGTGTGTGAAGAAGGCCTGCGGGTTGTAAAGCACTTTTAGTAGAGACGAAAAGCTTCGGGCTAATAACCCGGGGTCTTGACTTAACCTACAGAAAAAGCACCGGCTAACTCTGTGCCAGCAGCCGCGGTAATACAGAGGGTGCGAGCGTTAATCGGAATTACTGGGCGTAAAGCGCGCGTAGGCGGTTTTGTAAGTCGGGTGTGAAATCCCAGGGCTCAACCCTGGAACTGCACTCGAGACTGGGAGGCTAGAATCCGGGAGAGGGATGCAGAATTCCAGGTGTAGCGGTGAAATGCGTAGATATCTGGAGGAATACCGGTGGCGAAGGCGGCATCCTGGACCGACATTGACGCTGAGGAGCGAAAGCCAGGGGAGCAAACGGGATTAGATACCCCGGTAGTCC</w:t>
      </w:r>
    </w:p>
    <w:p w14:paraId="7A49AB11">
      <w:pPr>
        <w:rPr>
          <w:rFonts w:hint="eastAsia"/>
        </w:rPr>
      </w:pPr>
      <w:r>
        <w:rPr>
          <w:rFonts w:hint="eastAsia"/>
        </w:rPr>
        <w:t>&gt;OTU021142</w:t>
      </w:r>
    </w:p>
    <w:p w14:paraId="72229F77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GGCGGGGACGATAATGACGGTACCCGCAGAAGAAGCCCCGGCTAACTTCGTGCCAGCAGCCGCGGTAATACGAAGGGGGCTAGCGTTGTTCGGAATTACTGGGCGTAAAGGGCGCGTAGGCGGTCTTGTTAGTCAGGCGTGAAAGCCCTGGGCTCAACCTGGGATGTGCGCTTGATACTGCGAGGCTTGAGTGCAGGAGAGGATGGTGGAATTCCCAGTGTAGAGGTGAAATTCGTAGATATTCGGAAGAACACCAGTGGCGAAGGCGACTCACTGGACATGTATTGACGCTGAGGTGCGAAAGCGTGGGGAGCAAACAGGATTAGATACCCCTGTAGTCC</w:t>
      </w:r>
    </w:p>
    <w:p w14:paraId="56CFB137">
      <w:pPr>
        <w:rPr>
          <w:rFonts w:hint="eastAsia"/>
        </w:rPr>
      </w:pPr>
      <w:r>
        <w:rPr>
          <w:rFonts w:hint="eastAsia"/>
        </w:rPr>
        <w:t>&gt;OTU021143</w:t>
      </w:r>
    </w:p>
    <w:p w14:paraId="7A94B411">
      <w:pPr>
        <w:rPr>
          <w:rFonts w:hint="eastAsia"/>
        </w:rPr>
      </w:pPr>
      <w:r>
        <w:rPr>
          <w:rFonts w:hint="eastAsia"/>
        </w:rPr>
        <w:t>CCTACGGGGGGCAGCAGTGAGGGATCTTGGGCAATGGGCGCAAGCCTGACCCAGCAACGCCGCGTGGAGGATGACGGCCTTCGGGTTGTAAACTCCTTTTCTCAGGGAGCAGCAAGGAGAGTACCTGAGGAATCAGTCACGGCTAACTACGTGCCAGCAGCCGCGGTAACACGTAGGTGGCAAGCGTTATCCGGAATTACTGGGCGTAAAGGGTCCGCAGGTGGGAAGGTAAGTCTGCTGTGACAGCGCCTGGCTCAACTGGGCGTGGCCAGTGGAAACTGCTTTTCTTGAGTCACAGAGAGGGGTGTCGAATTCCGGGTGTAGTGGTGGAATGCGCAGATATCAGGAGGAACACCAATGGCGAAGGCAGCTCGCTGGAACGGTACTGACGCTGAGGCGCGAAAGCGTGGGGAGCGAACAGGATTAGATACCCCAGTAGTCC</w:t>
      </w:r>
    </w:p>
    <w:p w14:paraId="6F712811">
      <w:pPr>
        <w:rPr>
          <w:rFonts w:hint="eastAsia"/>
        </w:rPr>
      </w:pPr>
      <w:r>
        <w:rPr>
          <w:rFonts w:hint="eastAsia"/>
        </w:rPr>
        <w:t>&gt;OTU021144</w:t>
      </w:r>
    </w:p>
    <w:p w14:paraId="00E269E2">
      <w:pPr>
        <w:rPr>
          <w:rFonts w:hint="eastAsia"/>
        </w:rPr>
      </w:pPr>
      <w:r>
        <w:rPr>
          <w:rFonts w:hint="eastAsia"/>
        </w:rPr>
        <w:t>CCTACGGGGGGCAGCAGTAGGGAATTTTCCACAATGGGGGCAACCCTGATGGAGCAACGCCGCGTGCAGGATGAATGCCTTCGGGTTGTAAACTGCTTTTATTAGTGACGATTATGACGGTAACTAATGAATAAGGACCTGCTAACTACGTGCCAGCAGCCGCGGTCATACGTAGGGTCCAAGCGTTATCCGGAATTACTGGGCGTAAAGAGCTCGTAGGCGGCTCGGTAAGTCGGATGTGAAAACTCGGGGCTCAACCCCGAGACGCCATCCGATACTGCTGTGGCTTGAGTCTGGTAGGGGAGATCGGAATTCCTGGTGTAGCGGTGAAATGCGTAGAGATGTGGAGGAACACCAGTGGCGAAGGCGGCTTTCTGGTCTGTAACTGACGCTGAGGCGCGAAAGCGTGGGGAGCAAACAGGATTAGATACCCTGGTAGTCC</w:t>
      </w:r>
    </w:p>
    <w:p w14:paraId="71AF9329">
      <w:pPr>
        <w:rPr>
          <w:rFonts w:hint="eastAsia"/>
        </w:rPr>
      </w:pPr>
      <w:r>
        <w:rPr>
          <w:rFonts w:hint="eastAsia"/>
        </w:rPr>
        <w:t>&gt;OTU021145</w:t>
      </w:r>
    </w:p>
    <w:p w14:paraId="058C14EC">
      <w:pPr>
        <w:rPr>
          <w:rFonts w:hint="eastAsia"/>
        </w:rPr>
      </w:pPr>
      <w:r>
        <w:rPr>
          <w:rFonts w:hint="eastAsia"/>
        </w:rPr>
        <w:t>CCTACGGGTGGCAGCAGTGGGGAATCTTGCACAATGGGCGAAAGCCTGAAGGAGCGACGCCGCGTGGGGGATGAAGGGCTTCGGTCCGTAAACCCCTGTCATTTGCGAACAAACCTTATGATTGAACATTTCATGAGCTGATTGTAGCGGAAGAGGAAGGGACGGCTAACTCTGTGCCAGCAGCCGCGGTAATACAGAGGGTGCGAGCGTTGTTCGGAATTACTGGGCGTAAAGCGCGCGTAGGTGGTTCGTTAAGTTGGATGTGAAAGCCCCGGGCTCAACCTGGGAACTGCATCCAAAACTGGCGAGCTAGAGTATGGTAGAGGGTGGTGGAATTCCGCGTGTAGCAGTGAAATGCGTAGATATCAGGAGGAACACCGGTGGTGTAGACGGCTCTCTGGACCGTAACTGACGCTGAGACACGAAAGCTAGGGGAGCAAACGGGATTAGATACCCTAGTAGTCC</w:t>
      </w:r>
    </w:p>
    <w:p w14:paraId="4D9EE5AE">
      <w:pPr>
        <w:rPr>
          <w:rFonts w:hint="eastAsia"/>
        </w:rPr>
      </w:pPr>
      <w:r>
        <w:rPr>
          <w:rFonts w:hint="eastAsia"/>
        </w:rPr>
        <w:t>&gt;OTU021146</w:t>
      </w:r>
    </w:p>
    <w:p w14:paraId="0DB1BA62">
      <w:pPr>
        <w:rPr>
          <w:rFonts w:hint="eastAsia"/>
        </w:rPr>
      </w:pPr>
      <w:r>
        <w:rPr>
          <w:rFonts w:hint="eastAsia"/>
        </w:rPr>
        <w:t>CCTACGGGCGGCTGCAGTAAGGAATATTCCACAATGGGCGAAAGCCTGATGGAGCGACGCCGCGTGCGGGAAGAAGCCTTTCGGGGTGTAAACCGCTTTTAGAGGGGGTGAAACGGGTAGGTGCATAGCCTACCCTAAGACAGTACCCTCTGAATAAGCCTCGGCTAACTACGTGCCAGCAGCCGCGGTAATACGGAGGGTGCAAGCGTTATCCGGATTTACTGGGTTTAAAGGGTGCGCAGGCGGATATGTAAGTCAGTGGTGAAATCTTTGGGCTTAACCCGAAAATTGCCATTGATACTATATATCTTGAATGCTGTGGAGGTAAGCGGAATATGTCATGTAGCGGTGAAATGCTTAGAGATGACATAGAACACCTATTGCGAAGGCAGCTTACTACGCAGATATTGACGCTCATGCACGAAAGCGTGGGGATCAAACAGGATTAGATACCCCTGTAGTCC</w:t>
      </w:r>
    </w:p>
    <w:p w14:paraId="6DB9028B">
      <w:pPr>
        <w:rPr>
          <w:rFonts w:hint="eastAsia"/>
        </w:rPr>
      </w:pPr>
      <w:r>
        <w:rPr>
          <w:rFonts w:hint="eastAsia"/>
        </w:rPr>
        <w:t>&gt;OTU021147</w:t>
      </w:r>
    </w:p>
    <w:p w14:paraId="013AFB39">
      <w:pPr>
        <w:rPr>
          <w:rFonts w:hint="eastAsia"/>
        </w:rPr>
      </w:pPr>
      <w:r>
        <w:rPr>
          <w:rFonts w:hint="eastAsia"/>
        </w:rPr>
        <w:t>CCTACGGGAGGCTGCAGTAAGGAATATTGCGCAATGGGCGAAAGCCTGACGCAGCGACGCCGCGTGGGGGATGACGGCCTTCGGGTTGTAAAGCACTTTTAGGTGGGAAGAGGAAGGACGGTACCACCTGAATAAGCCTCGGCTAACTACGTGCCAGCAGCCGCGGTAAAACGTAGGAGGCGAGCGTTATCCGGATTTACTGGGCGTAAAGGGCGCGTAGGCGGCTTATCAAGTCAGGCGTGAAATTCCCGGGCTCAACCTGGGGGCTGCGCTTGATACTGATGGGCTAGAGTGCAGGAGAGGTAAGTGGAATTCCTAGTGTAGCGGTGAAATGCGTAGATATCCGGAGGAACACCAGTGGCGAAAGCGGCCTTCTGGACCATATCTGACGCTCAGACGCGAAAGCTAGGGGAGCAAACGGGATTAGATACCCCAGTAGTCC</w:t>
      </w:r>
    </w:p>
    <w:p w14:paraId="58FC980D">
      <w:pPr>
        <w:rPr>
          <w:rFonts w:hint="eastAsia"/>
        </w:rPr>
      </w:pPr>
      <w:r>
        <w:rPr>
          <w:rFonts w:hint="eastAsia"/>
        </w:rPr>
        <w:t>&gt;OTU021148</w:t>
      </w:r>
    </w:p>
    <w:p w14:paraId="0F395055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AACCTAATACGTTGGAGTGTGACGGTACCGGGTGAGGAAGCCCCGGCTAACTCTGTGCCAGCAGCCGCGGTAATACAGAGGGGGCAAGCGTTGTTCGGAATTACTGGGCGTAAAGAGCGCGTAGGCGGTCCGGTAAGTCCGCTCTGAAAGTCCGGGGCTCAACCCCGGGAGGCGGGTGGATACTGTCGGACTAGAGTCCGGAAGAGGCGAGTGGAATTCCTGGTGTAGCGGTGAAATGCGCAGATATCAGGAAGAACACCTATGGCGAAGGCAGCTCTCTGGGACGGTACTGACGCTGAGACGCGAAAGCGTGGGGAGCGAACAGGATTAGATACCCCGGTAGTCC</w:t>
      </w:r>
    </w:p>
    <w:p w14:paraId="693B33F7">
      <w:pPr>
        <w:rPr>
          <w:rFonts w:hint="eastAsia"/>
        </w:rPr>
      </w:pPr>
      <w:r>
        <w:rPr>
          <w:rFonts w:hint="eastAsia"/>
        </w:rPr>
        <w:t>&gt;OTU021149</w:t>
      </w:r>
    </w:p>
    <w:p w14:paraId="039A0213">
      <w:pPr>
        <w:rPr>
          <w:rFonts w:hint="eastAsia"/>
        </w:rPr>
      </w:pPr>
      <w:r>
        <w:rPr>
          <w:rFonts w:hint="eastAsia"/>
        </w:rPr>
        <w:t>CCTACGGGAGGCTGCAGTCGAGAATCTTCGGCAATGCGCGAAAGCGTGACCGAGCGACGCCGCGTGCGGGATGAAGGCCTTCGGGTTGTAAACCGCTTTTATATGTGAAGATTTTGACGGTAGCATATGAATAAGCATCGGCTAACTCCGTGCCAGCAGCCGCGGTAATACGGAGGGTGCAAGCGTTATCCGGATTCACTGGGTTTAAAGGGTGCGTAGGTGGGTTGGTAAGTCAGTGGTGAAATCCCCGAGCTTAACTTGGGAACTGCCATTGATACTATCAATCTTGAATATTGTGGAGGTTAGCGGAATATGTCATGTAGCGGTGAAATGCTTAGATATGACATAGAACACCAATTGCGAAGGCAGCTAGCTACACAAATATTGACACTGAGGCACGAAAGCGTGGGGATCAAACAGGATTAGATACCCCAGTAGTCC</w:t>
      </w:r>
    </w:p>
    <w:p w14:paraId="4CDC5873">
      <w:pPr>
        <w:rPr>
          <w:rFonts w:hint="eastAsia"/>
        </w:rPr>
      </w:pPr>
      <w:r>
        <w:rPr>
          <w:rFonts w:hint="eastAsia"/>
        </w:rPr>
        <w:t>&gt;OTU021150</w:t>
      </w:r>
    </w:p>
    <w:p w14:paraId="5993D979">
      <w:pPr>
        <w:rPr>
          <w:rFonts w:hint="eastAsia"/>
        </w:rPr>
      </w:pPr>
      <w:r>
        <w:rPr>
          <w:rFonts w:hint="eastAsia"/>
        </w:rPr>
        <w:t>CCTACGGGTGGCAGCAGTAGGGAATCTTCCGCAATGGGCGCAAGCCTGACGGAGCAACGCCGCGTGAGTGATGAAGGCCTTCGGGTTGTAAAACTCTGTCTTCTGTGAAGAACAAGCCTATGAACAGAATGCTTAGGCCCTGACGGTAACAGAGGAGGAAGCCCCGGCTAACTACGTGCCAGCAGCCGCGGTAATACGTAGGGGGCAAGCGTTGTCCGGAATTATTGGGCGTAAAGCGCGCGCAGGCGGTCAATTAAGTCTGGTGTTTAAGGCTGTGGCTCAACCACAGTTCGCACTGGAAACTGGTTGACTTGAGTACAGAAGAGGAAAGCGGAATTCCAAGTGTAGCGGTGAAATGCGTAGAGATTTGGAGGAACACCAGTGGCGAAGGCGGCTTTCTGGTCTGTAACTGACGCTGAGGCGCGAAAGCGTGGGGAGCAAACAGGATTAGATACCCGTGTAGTCC</w:t>
      </w:r>
    </w:p>
    <w:p w14:paraId="1ADC8FCC">
      <w:pPr>
        <w:rPr>
          <w:rFonts w:hint="eastAsia"/>
        </w:rPr>
      </w:pPr>
      <w:r>
        <w:rPr>
          <w:rFonts w:hint="eastAsia"/>
        </w:rPr>
        <w:t>&gt;OTU021151</w:t>
      </w:r>
    </w:p>
    <w:p w14:paraId="0B4C42CA">
      <w:pPr>
        <w:rPr>
          <w:rFonts w:hint="eastAsia"/>
        </w:rPr>
      </w:pPr>
      <w:r>
        <w:rPr>
          <w:rFonts w:hint="eastAsia"/>
        </w:rPr>
        <w:t>CCTACGGGTGGCTGCAGTGGGGAATCTTGCGCAATGGGCGAAAGCCTGACCCAGCGACGCCGCGTGGGGGAAGAAGGTCTTCGGATCGTAAACCCTTGTTGGGGGGGGCGATGGGCATGTGTGCTAATACCACATGTGCTTGACGGTACCTCCTGAGGAAGCCCCGGCTAACTCCGTGCCAGCAGCCGCGGTAATACGGAGGGGGCAAGCGTTGCTCGGAATTATTGGGCGTAAAGAGCGTGTAGGCGGTCCGGTAAGTCGGCTGTGAAAGTCCAGGGCTCAACCCTGGGATGCCGGTCGATACTGCCGGACTAGAGTTCGGAAGAGGCGAGTGGAATTCCCGGTGTAGCGGTGAAATGCGTAGATATCAAGAGGAACACCTGAGGTGAAGACGGGTTGCTGGGCTGACACTGACGCTGAGGCGCGAAAGCCAGGGGAGCAAACGGGATTAGATACCCCGGTAGTCC</w:t>
      </w:r>
    </w:p>
    <w:p w14:paraId="0A90FAE2">
      <w:pPr>
        <w:rPr>
          <w:rFonts w:hint="eastAsia"/>
        </w:rPr>
      </w:pPr>
      <w:r>
        <w:rPr>
          <w:rFonts w:hint="eastAsia"/>
        </w:rPr>
        <w:t>&gt;OTU021152</w:t>
      </w:r>
    </w:p>
    <w:p w14:paraId="11D7CCC5">
      <w:pPr>
        <w:rPr>
          <w:rFonts w:hint="eastAsia"/>
        </w:rPr>
      </w:pPr>
      <w:r>
        <w:rPr>
          <w:rFonts w:hint="eastAsia"/>
        </w:rPr>
        <w:t>CCTACGGGAGGCTGCAGTGGGGAATTGTTCGCAATGGGCGCAAGCCTGACGACGCAATGCCGCGTGGAGGATGAAGGTCTTCGGATTGTAAACTCCTGTTGCCCGGGACGAATGGCTCTGACCTAACACGTCAGAGTGTGACGGTACCGGGTGAGGAAGCCCCGGCTAACTCTGTGCCAGCAGCCGCGGTAATACAGAGGGGGCAAGCGTTGTCCGGATTAACTGGGCGTAAAGGGCGCGTAGGCGGCCAGCGCAAGTCAGTTGTGAAATCTCCGGGCTTAACTCGGAACGGTCAACTGATACTGCGCGGCTAGAGTGCAGAAGGGGCAACTGGAATTCTCGGTGTAGCGGTGAAATGCGTAGATATCGAGAGGAACACCTGCGGCGAAGGCGGGTTGCTGGGCTGACACTGCTAGGACGAAAGCGTGGGGAGCGAATGGGATTAGATACCCGTGTAGTCC</w:t>
      </w:r>
    </w:p>
    <w:p w14:paraId="179BF5F1">
      <w:pPr>
        <w:rPr>
          <w:rFonts w:hint="eastAsia"/>
        </w:rPr>
      </w:pPr>
      <w:r>
        <w:rPr>
          <w:rFonts w:hint="eastAsia"/>
        </w:rPr>
        <w:t>&gt;OTU021153</w:t>
      </w:r>
    </w:p>
    <w:p w14:paraId="6908FC16">
      <w:pPr>
        <w:rPr>
          <w:rFonts w:hint="eastAsia"/>
        </w:rPr>
      </w:pPr>
      <w:r>
        <w:rPr>
          <w:rFonts w:hint="eastAsia"/>
        </w:rPr>
        <w:t>CCTACGGGTGGCAGCAGTAGGGAATTTTCCACAATGGGCGCAAGCCTGAAGGAGCGACGCCGCGTGTGGGATGAAGGGTTTCGATCCGTAAACCACTGTCATTTGTGAACAATGGTTATCCATGAACAATGGATGACTTGATAGTAATGAAAGAGGAAGGGACGGCTAACTCTGTGCCAGAAGCCGCGGTAATACAGAGGGTGCAAGCGTTGTTCGGAATTACTGGGCGTAAAGCGCGCGCAGGCGGATCCTGCAAGTCAGAAGTGAAATCTCCTTGCTCAACGAGGGGGCTGCTTTTGATACTGCGGATCTGGAGACCGGTAGAGGCTGGTAGAATTGCAGGTGTAGCGGTGGAATGCGTAGAGATCTGCAAGAATACCCGTGGCGAAGGCGGCCAGCTGGGCCGGTTCTGACGCTGAGGCGCGAAAGCGTGGGGAGCAAACAGGATTAGATACCCGAGTAGTCC</w:t>
      </w:r>
    </w:p>
    <w:p w14:paraId="32834927">
      <w:pPr>
        <w:rPr>
          <w:rFonts w:hint="eastAsia"/>
        </w:rPr>
      </w:pPr>
      <w:r>
        <w:rPr>
          <w:rFonts w:hint="eastAsia"/>
        </w:rPr>
        <w:t>&gt;OTU021154</w:t>
      </w:r>
    </w:p>
    <w:p w14:paraId="4F10FCD5">
      <w:pPr>
        <w:rPr>
          <w:rFonts w:hint="eastAsia"/>
        </w:rPr>
      </w:pPr>
      <w:r>
        <w:rPr>
          <w:rFonts w:hint="eastAsia"/>
        </w:rPr>
        <w:t>CCTACGGGGGGCTGCAGCAGGGAATCTTGCGCAATGGACGAAAGTCTGACGCAGCGACGCCGCGTGGGTGAAGAAGGCCTTCGGGTTGTAAAGCCCTGTCGAGTGGGAAAAAATGTATGAGGAATAATACCCTCATATTTGATTGTACCACTAGAGGAAGCACCGGCTAACTCCGTGCCAGCAGCCGCGGTAATACGGAGGGTGCAAGCGTTGTTCGGAATTATTGGGCGTAAAGGGCAAGTAGGTGGTGAGGTATGTGTGGTGTGAAAGCCCCGGGCTTAACCTGGGAAGTGCATCGCAAACTATCTGACTGGAGTATATGAGAGGGTGGCGGAATTTCCGGTGTAGCGGTGAAATGCGTAGAGATCGGAAGGAACGTCAATGGCGAAGGCAGCCACCTGGCATAATACTGACGCTGAGGCGCGAAAGCGTGGGGAGCGAACAGGATTAGATACCCCTGTAGTCC</w:t>
      </w:r>
    </w:p>
    <w:p w14:paraId="3D59C805">
      <w:pPr>
        <w:rPr>
          <w:rFonts w:hint="eastAsia"/>
        </w:rPr>
      </w:pPr>
      <w:r>
        <w:rPr>
          <w:rFonts w:hint="eastAsia"/>
        </w:rPr>
        <w:t>&gt;OTU021155</w:t>
      </w:r>
    </w:p>
    <w:p w14:paraId="10185790">
      <w:pPr>
        <w:rPr>
          <w:rFonts w:hint="eastAsia"/>
        </w:rPr>
      </w:pPr>
      <w:r>
        <w:rPr>
          <w:rFonts w:hint="eastAsia"/>
        </w:rPr>
        <w:t>CCTACGGGCGGCAGCAGTAAGGAATATTGGTCAATGGACGCAAGTCTGAACCAGCCATGCCGCGTGAAGGATGAAGGTCCTCTGGATTGTAAACTTCTTTTATGTGGGACGAAACCTCTTATTCTTAAGAGACTGACGGTACCATAGGAATAAGCACCGGCTAACTCCGTGCCAGCAGCCGCGGTAATACGGAGGGTGCAAGCGTTATCCGGATTCACTGGGTTTAAAGGGTGCGTAGGCGGGCTTGTAAGTCCGTGGTGAAATCTCTGAGCTTAACTCGGAAACTGCCATGGATACTATGGGTCTTGAATACTCGGGAGGTGAGCGGAATATGTCATGTAGCGGTGAAATGCTTAGATACCATCCAGAACACCGATTGCGAAGGCAGTCTGCTAAACTACAACTGACGCTGAGGCACGAAAGCGTGGGGATCGAACAGGATTAGATACCCCTGTAGTCC</w:t>
      </w:r>
    </w:p>
    <w:p w14:paraId="7DD0BE24">
      <w:pPr>
        <w:rPr>
          <w:rFonts w:hint="eastAsia"/>
        </w:rPr>
      </w:pPr>
      <w:r>
        <w:rPr>
          <w:rFonts w:hint="eastAsia"/>
        </w:rPr>
        <w:t>&gt;OTU021156</w:t>
      </w:r>
    </w:p>
    <w:p w14:paraId="0BD98D57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GAGTAACTGTCGGTACCTTGACGGTACCTAACCAGAAAGCCACGGCTAACTACGTGCCAGCAGCCGCGGTAATACGAAGGGGGCTAGCGTTGCTCGGAATCACTGGGCGTAAAGCGCACGTAGGCGGATCCTTAAGTCGGGGGTGAAATCCTGGAGCTCAACTCCAGAACTGCCTTCGATACTGAGGATCTCGAGTCCGGGAGAGGTGAGTGGAACTGCGAGTGTAGAGGTGAAATTCGTAGATATTCGGAAGAACACCAGTGGCGAAGGCGACACACTGGCTCATTACTGACGCTGAGGCTCGAAAGCGTGGGGAGCGAACAGGATTAGATACCCGTGTAGTCC</w:t>
      </w:r>
    </w:p>
    <w:p w14:paraId="1D604B8A">
      <w:pPr>
        <w:rPr>
          <w:rFonts w:hint="eastAsia"/>
        </w:rPr>
      </w:pPr>
      <w:r>
        <w:rPr>
          <w:rFonts w:hint="eastAsia"/>
        </w:rPr>
        <w:t>&gt;OTU021157</w:t>
      </w:r>
    </w:p>
    <w:p w14:paraId="341FB609">
      <w:pPr>
        <w:rPr>
          <w:rFonts w:hint="eastAsia"/>
        </w:rPr>
      </w:pPr>
      <w:r>
        <w:rPr>
          <w:rFonts w:hint="eastAsia"/>
        </w:rPr>
        <w:t>CCTACGGGTGGCTGCAGTGGGGAATCTTGCGCAATGGTCGAAAGACTGACGCAGCGACGCCGCGTGTGGGAGGACGCCTTTCGGGGTGTAAACCACTGTTGCCCGGGACGAACGACTTCTTTCGAGAAGTGTGACGGTACCGGGTGAGGAAGCACCGGCTAACTCCGTGCCAGCAGCCGCGGTAATACGAAGGGGGCTAGCGTTGCTCGGAATCACTGGGCGTAAAGGGCGCGTAGGCGGTGGGATAAGCGTGTGGTGAAAGTCCGGGGCTCAACCCCGGGTCGGCCGTGCGAACTGGCGGACTCGAGCACAGTAGAGGCAGATGGAATTCCGGGTGTAGCGGTGGAATGCGTAGAGATCCGGAAGAACACCGGAGGCGAAGGCGGCTTGCTGGACCTGGTCTGACGCTGAGGCGCGAAAGCGTGGGGAGCGAACAGGATTAGATACCCCTGTAGTCC</w:t>
      </w:r>
    </w:p>
    <w:p w14:paraId="0EE6A1D1">
      <w:pPr>
        <w:rPr>
          <w:rFonts w:hint="eastAsia"/>
        </w:rPr>
      </w:pPr>
      <w:r>
        <w:rPr>
          <w:rFonts w:hint="eastAsia"/>
        </w:rPr>
        <w:t>&gt;OTU021158</w:t>
      </w:r>
    </w:p>
    <w:p w14:paraId="4E5F3F97">
      <w:pPr>
        <w:rPr>
          <w:rFonts w:hint="eastAsia"/>
        </w:rPr>
      </w:pPr>
      <w:r>
        <w:rPr>
          <w:rFonts w:hint="eastAsia"/>
        </w:rPr>
        <w:t>CCTACGGGGGGCTGCAGTCGGGAATTTTGGGCAATGGCCGAAAGGGCTGACCCAGCAACACCGCGTGAGTGAAGAAGGCCTTCGGGTTGTAAAGCTCTGTTGCCCGTGAAGAACGGTGCTGTCAGGAAATGGGCAGCACTTGACGGTAGCGGGTGAGGAAGCTCCGGCTAACTACGTGCCAGCAGCCGCGGTAATACGTAGGGGGCAAGCGTTGTCCGGATTTACTGGGCGTAAAGGGCTCGTAGGCGGCCAACTAAGTCGGATGTGAAATCCCCAGGCTCAACTTGGGAACTGCATCCGATACTGGATGGCTTGAATCCGGGAGAGGGATGCAGAATTCCAGGTGTAGCGGTGAAATGCGCAGATATCAGGAGGAACACCAGTGGCGAAGGCGAGTCTCTGGACTGCATCTGACGCTCAGACGCGAAAGCTAGGGTAGCAAACGGGATTAGATACCCTGGTAGTCC</w:t>
      </w:r>
    </w:p>
    <w:p w14:paraId="6D4232D9">
      <w:pPr>
        <w:rPr>
          <w:rFonts w:hint="eastAsia"/>
        </w:rPr>
      </w:pPr>
      <w:r>
        <w:rPr>
          <w:rFonts w:hint="eastAsia"/>
        </w:rPr>
        <w:t>&gt;OTU021159</w:t>
      </w:r>
    </w:p>
    <w:p w14:paraId="7EC38E1D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ACCGGCTAACTCTGTGCCAGCAGCCGCGGTAAAACGTAGGAGGCGAGCGTTATCCGGAGTTACTGGGCGTAAAGAGCGTGTAGGCGGGTGTGCAAGTTTGGCGTGAAAGCTCCCGGCTAAACTGGGAGAGTGCGCTGAAGACTGCATATCTAGAGGCGAGTAGAGGGACGTGGAATTCCGGGTGTAGCGGTGAAATGCGTAGAGATGTGGAGGAACACCAGTGGCGAAGGCGGCTCTCTGGTCTGTAACTGACACTGAGGCGCGACAGCGTGGGGAGCAAACAGGATTAGATACCCCTGTAGTCC</w:t>
      </w:r>
    </w:p>
    <w:p w14:paraId="70D324CA">
      <w:pPr>
        <w:rPr>
          <w:rFonts w:hint="eastAsia"/>
        </w:rPr>
      </w:pPr>
      <w:r>
        <w:rPr>
          <w:rFonts w:hint="eastAsia"/>
        </w:rPr>
        <w:t>&gt;OTU021160</w:t>
      </w:r>
    </w:p>
    <w:p w14:paraId="6C77F748">
      <w:pPr>
        <w:rPr>
          <w:rFonts w:hint="eastAsia"/>
        </w:rPr>
      </w:pPr>
      <w:r>
        <w:rPr>
          <w:rFonts w:hint="eastAsia"/>
        </w:rPr>
        <w:t>CCTACGGGAGGCTGCAACTAGGAATATTGGACAATGGGCGAAAGCCTGATCCAGCGACGACGCGTGAAGGATGAAGATCCTCGGATCGTAAACTTCTTTTATATGGAAATAAGCCGCAAGGTGAAGGTACCATATGAATAAGCAGCGGCTAACTACGTGCCAGCAGCAGCGGTTATACGTAGGCTGCAAACGTTATCCGGAATCACTGGGCGTAAAGCGTGCGTAGGCGGTTGGCTAAGTCAGATGTGAAAGCCCTGGGCTCAACCTGGGAATGGCATTTGAAACTGGCTGGCTAGAGTGCGGTAGAGGATGGCGGAATTCCCGGTGTAGCGGTGAAATGCGTAGAGATCGGGAGGAACATCCGTGGCGAAGGCGGCCACCTGGACCAGCACTGACACTGAGGCACGAAAGCGTGGGGAGCAAACAGGATTAGATACCCCGGTAGTCC</w:t>
      </w:r>
    </w:p>
    <w:p w14:paraId="4F0ABE93">
      <w:pPr>
        <w:rPr>
          <w:rFonts w:hint="eastAsia"/>
        </w:rPr>
      </w:pPr>
      <w:r>
        <w:rPr>
          <w:rFonts w:hint="eastAsia"/>
        </w:rPr>
        <w:t>&gt;OTU021161</w:t>
      </w:r>
    </w:p>
    <w:p w14:paraId="62349D47">
      <w:pPr>
        <w:rPr>
          <w:rFonts w:hint="eastAsia"/>
        </w:rPr>
      </w:pPr>
      <w:r>
        <w:rPr>
          <w:rFonts w:hint="eastAsia"/>
        </w:rPr>
        <w:t>CCTACGGGCGGCAGCAGTGGGGAATCTTGCGCAATGGGCGAAAGCCTGACGCAGCGACGCCGCGTGAGTGATGAAGGCCTTCGGGTTGTAAAGCTCTGTGGAGGGGGACGAATAAGGGTTGGCTAACATCCAGCTCGATGACGGTACCCCTTTAGCAAGCACCGGCTAACTCTGTGCCAGCAGCCGCGGTAAGACAGAGGGTGCAAACGTTGTTCGGAATTATTGGGCGTAAAGCGCGTGTAGGCGGCCTAGCAAGTCGGATGTGAAAGCCCTCGGCTTAACCGAGGAAGTGCGTTCGAAACTGCTGGGCTTGAGTACCGGAGAGGGTGGCGGAATTCCCGGTGTAGAGGTGAAATTCGTAGATATCGGGAGGAACACCAGTGGCGAAGGCGGCCACCTGGACCAGTACCGACGTTCAGGCACGAAAGCGTGGGGAGCAAACAGGATTAGATACCCGAGTAGTCC</w:t>
      </w:r>
    </w:p>
    <w:p w14:paraId="757C925A">
      <w:pPr>
        <w:rPr>
          <w:rFonts w:hint="eastAsia"/>
        </w:rPr>
      </w:pPr>
      <w:r>
        <w:rPr>
          <w:rFonts w:hint="eastAsia"/>
        </w:rPr>
        <w:t>&gt;OTU021162</w:t>
      </w:r>
    </w:p>
    <w:p w14:paraId="5A83DBA2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CTTTCGGGTCGTAAACTCCTTTCGACCGAGATGAATGTCCTTCGACCTAACACGTCGAAGGAGTGACAGTATCGAGGGAAGAAGCCCCGGCTAACTCCGTGCCAGCAGCCGCGGTAATACGGGGGGGGCAAGCGTTGTTCGGAATTACTGGGCGTAAAGCGCGTGTAGGCGGTCTGGTAAGTCGGTCGTGAAATCCCTGGGCTTAACCTAGGAACTGCGATCGAAACTGTTAGACTCGAGTATCGGAGGGGATGGCGGAATTCCTGGTGTAGAGGTGAAATTCGTAGATATCAAGAGGAACAACAGAGGCGAAGGCGGTTCTCTGGACCATTGCTGACACTGAGGCGCGAAAGCGTGGGGAGCAAACAGGATTAGATACCCGGGTAGTCC</w:t>
      </w:r>
    </w:p>
    <w:p w14:paraId="73317269">
      <w:pPr>
        <w:rPr>
          <w:rFonts w:hint="eastAsia"/>
        </w:rPr>
      </w:pPr>
      <w:r>
        <w:rPr>
          <w:rFonts w:hint="eastAsia"/>
        </w:rPr>
        <w:t>&gt;OTU021163</w:t>
      </w:r>
    </w:p>
    <w:p w14:paraId="4F49FE57">
      <w:pPr>
        <w:rPr>
          <w:rFonts w:hint="eastAsia"/>
        </w:rPr>
      </w:pPr>
      <w:r>
        <w:rPr>
          <w:rFonts w:hint="eastAsia"/>
        </w:rPr>
        <w:t>CCTACGGGGGGCTGCAGTGGGGAATATTGCACAATGGGCGAAAGCCTGATGCAGCAACGCCGCGTGAGCGATGAAGGCCTTTGGGTCGTAAAGCTCTGTCACAGGGGACGATAGTGACGGTACCCTGGGAGGAAGCCCCGGCTAACTACGTGCCAGCAGCCGCGGTAACACGTAGGTGGCAAGCGTTGTCCGGATTTATTGGGTTTAAAGGGTGCGTAGGCGGCCCCATAAGTCAGTGCTGAAATACTCTAGCTTAACTAGAGGGGTGGCATTGATACTGCGGGGCTTGAGTGGAGTCGAGGTAGGCGGAATTGACGGTGTAGCGGTGAAATGCTTAGATATCGTCAAGAACACCGATAGTGTAGACAGCTTACTAGACTTCAACTGACGCTGAGGCACGAAAGTGTGGGGATCAAACAGGATTAGATACCCCAGTAGTCC</w:t>
      </w:r>
    </w:p>
    <w:p w14:paraId="14E4CEB2">
      <w:pPr>
        <w:rPr>
          <w:rFonts w:hint="eastAsia"/>
        </w:rPr>
      </w:pPr>
      <w:r>
        <w:rPr>
          <w:rFonts w:hint="eastAsia"/>
        </w:rPr>
        <w:t>&gt;OTU021164</w:t>
      </w:r>
    </w:p>
    <w:p w14:paraId="2327C99F">
      <w:pPr>
        <w:rPr>
          <w:rFonts w:hint="eastAsia"/>
        </w:rPr>
      </w:pPr>
      <w:r>
        <w:rPr>
          <w:rFonts w:hint="eastAsia"/>
        </w:rPr>
        <w:t>CCTACGGGTGGCTGCAGTCGGGAATTTTGCTCAATGGGGGAAACCCTGAAGCAGCAACGCCGCGTGAGGGATGAAGGCCTTCGGGTCGTAAACCTCTTTTGCCGAGGACGATGATGACGGTACTCGGTGAATAAGCCACGGCTAACTACGTGCCAGCAGCCGCGGTAATACGTAGGTGGCAAGCGTTGTCCGGATTTACTGGGCGTAAAGGGTGTGTAGGCGGTGGTGTAAGTGGGGTGTGAAACGCTCAGGCTAAACCTGGGAGGTGCGCCTCAGACTGCATCGCTAGAGTGGGATAGAGGGGCGTGGAATTCCGGGTGGAGCGGTGAAATGTGTAGAGATCCGGAGGAACACCAGAGGCGCAAGCGGCGCCCTGGGTCCCAACTGACACTGAGGTGCGAAAGCGTGGGGAGCAAACAGGATTAGATACCCCTGTAGTCC</w:t>
      </w:r>
    </w:p>
    <w:p w14:paraId="67359AA9">
      <w:pPr>
        <w:rPr>
          <w:rFonts w:hint="eastAsia"/>
        </w:rPr>
      </w:pPr>
      <w:r>
        <w:rPr>
          <w:rFonts w:hint="eastAsia"/>
        </w:rPr>
        <w:t>&gt;OTU021165</w:t>
      </w:r>
    </w:p>
    <w:p w14:paraId="0D854CEF">
      <w:pPr>
        <w:rPr>
          <w:rFonts w:hint="eastAsia"/>
        </w:rPr>
      </w:pPr>
      <w:r>
        <w:rPr>
          <w:rFonts w:hint="eastAsia"/>
        </w:rPr>
        <w:t>CCTACGGGTGGCAGCAGTGGGGAATCTTGCGCAATGGGCGAAAGCCTGACGCAGCAACGCCGCGTGCGGGAAGAAGGCCTTAGGGTTGTAAACCGCTTTCAGTAGGAACGAATATGACGGTACCTGCAGAAGAAGGTGCGGCCAACTACGTGCCAGCAGCCGCGGTAATACGTAGGGGGCGAGCGTTGTCCGGATTTACTGGGCGTAAAGGGCGCGTAGGCGGTCGTGTGAGTGTGATGTGAAAGCCCCGGGCTTAACCTGGGAAGAGCATCGCAAACGACACGACTGGAGTAGATGAGAGGGTGGTGGAATTTCCGGTGTAGCGGTGAAATGCGTAGATATCGGGAGGAACATCTGTGGCGAAGGCGACACCCTGGACCAGCACTGACACTGAGGCACGAAAGCGTGGGGAGCAAACAGGATTAGATACCCCTGTAGTCC</w:t>
      </w:r>
    </w:p>
    <w:p w14:paraId="40CB854E">
      <w:pPr>
        <w:rPr>
          <w:rFonts w:hint="eastAsia"/>
        </w:rPr>
      </w:pPr>
      <w:r>
        <w:rPr>
          <w:rFonts w:hint="eastAsia"/>
        </w:rPr>
        <w:t>&gt;OTU021166</w:t>
      </w:r>
    </w:p>
    <w:p w14:paraId="2E234895">
      <w:pPr>
        <w:rPr>
          <w:rFonts w:hint="eastAsia"/>
        </w:rPr>
      </w:pPr>
      <w:r>
        <w:rPr>
          <w:rFonts w:hint="eastAsia"/>
        </w:rPr>
        <w:t>CCTACGGGTGGCAGCAGTCGAGAATCTTCGGCAATGGGCGCAAGCCTGACCGAGCGACGCCGCGTGCGGGATGAAGGCTTTCGGGTTGTAAACCGCTGTCGTAGAGGAGGAAATGCTAGTGGGTTCTCCCATTAGCTTGACTGATTCTAGGAGGAAGGACGGGCTAAGTACGTGCCAGCAGCCGCGGTAATACGTACCGTCCAAACGTTATTCGGAATTACTGGGCTTAAAGGGTCTGTAGGCGGCGCTGTTAGTCGGGTGTGAAATCCCAGGGCTCAACCCTGGAACTGCGCCCGATACTGCAGTGCTTGAGGGAGACAGAGGTAAGCGGAACTGATGGTAGAGCGGTGAAATGCGTTGATATCATCAGGAACACCGGTGGCGAAAGCGGCTTACTGGGTCTCTTCTGACGCTGAGAAACGAAAGCTAGGGGAGCAAACGGGATTAGATACCCGAGTAGTCC</w:t>
      </w:r>
    </w:p>
    <w:p w14:paraId="62470E2F">
      <w:pPr>
        <w:rPr>
          <w:rFonts w:hint="eastAsia"/>
        </w:rPr>
      </w:pPr>
      <w:r>
        <w:rPr>
          <w:rFonts w:hint="eastAsia"/>
        </w:rPr>
        <w:t>&gt;OTU021167</w:t>
      </w:r>
    </w:p>
    <w:p w14:paraId="00DABFAB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TCTTTCAGGAGGGACGAAGCCTTCGCCGGTTAACAGCCGTGCGGGGTGACGGTACCTCCAGAAGAAGCCCCGGCTAACTACGTGCCAGCAGCCGCGGTAATACGTAGGGGGCAAGCGTTGTCCGGAATCATTGGGCGTAAAGAGCTCGTAGGCGGCCTGTCGCGTCGACTGTGAAAACCCGCGGCTTAACCGCGGGACTGCAGTCGATACGGGCAGGCTAGAGTTCGGTAGGGGAGCGGGGAATTCCACGTGTAGCGGTGAAATGCGTAGAGATGTGGAGGAACACCAGTGGCGAAGGCGACTTACTGGACGATTGTTGACGCTGAGGTGCGAAAGCGTGGGGAGCAAACAGGATTAGATACCCCGGTAGTCC</w:t>
      </w:r>
    </w:p>
    <w:p w14:paraId="5DE38A08">
      <w:pPr>
        <w:rPr>
          <w:rFonts w:hint="eastAsia"/>
        </w:rPr>
      </w:pPr>
      <w:r>
        <w:rPr>
          <w:rFonts w:hint="eastAsia"/>
        </w:rPr>
        <w:t>&gt;OTU021168</w:t>
      </w:r>
    </w:p>
    <w:p w14:paraId="504CCF43">
      <w:pPr>
        <w:rPr>
          <w:rFonts w:hint="eastAsia"/>
        </w:rPr>
      </w:pPr>
      <w:r>
        <w:rPr>
          <w:rFonts w:hint="eastAsia"/>
        </w:rPr>
        <w:t>CCTACGGGGGGCTGCAGTGGGGAATTTTGGACAATGGGGGAAACCCTGATCCAGCCATGCCGCGTGTGTGAAGAAGGCCTTCGGGTTGTAAAGCACTTTCGGCCGGAACGAAATCGCGCGGATTAATACCCCGCGTGGATGACGGTACCGGAAGAAGAAGCACCGGCTAACTACGTGCCAGCAGCCGCGGTAACACGGGGGGAGCAAGCGTTGTTCGGAATCACTGGGCGTAAAGGGCGTGTAGGCGGCCCGATTAGTGGGATGTGAAATGCCCCGGCTCACCCGGGGACCTGCATCCCAAACTGTCGGACTTGAGTATGGGAGAGGATGAGGGAATTCCTGGTGTAGCGGTGAAATGCGTAGATATCAGGAGGAACACCGGTGGCGAAGGCGCTCATCTGGCCCAATACTGACGCTGAGGCGCGAAAGCTGGGGAAGCAAACGGGATTAGATACCCCTGTAGTCC</w:t>
      </w:r>
    </w:p>
    <w:p w14:paraId="56C79127">
      <w:pPr>
        <w:rPr>
          <w:rFonts w:hint="eastAsia"/>
        </w:rPr>
      </w:pPr>
      <w:r>
        <w:rPr>
          <w:rFonts w:hint="eastAsia"/>
        </w:rPr>
        <w:t>&gt;OTU021169</w:t>
      </w:r>
    </w:p>
    <w:p w14:paraId="1311A6BA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GGGTGTGAACAGCGCTTCGTCTTGACGTTACCCACAGAAGAAGCACCGGCTAACTCCGTGCCAGCAGCCGCGGTAATACGGAGGGTGCAAACGTTGCTCGGAATCATTGGGCGTAAAGCGAGCGTAGGCGGTCTCGTAAGTCGGATGTGAAAGCCCTCGGCTCAACCGAGGAAGTGCACCCGAAACTGCGAGACTTGAGTGTCGGAGAGGGTGACGGAATTCCCGGTGTAGAGGTGAAATTCGTAGATATCAAGCAGAACACCTGCGGCGAAGGCGGCCTTCTGGACGATGACTGACGCTGAGACGCGAAAGCGTGGGGAGCAAACAGGATTAGATACCCTAGTAGTCC</w:t>
      </w:r>
    </w:p>
    <w:p w14:paraId="6F7F7A5F">
      <w:pPr>
        <w:rPr>
          <w:rFonts w:hint="eastAsia"/>
        </w:rPr>
      </w:pPr>
      <w:r>
        <w:rPr>
          <w:rFonts w:hint="eastAsia"/>
        </w:rPr>
        <w:t>&gt;OTU021170</w:t>
      </w:r>
    </w:p>
    <w:p w14:paraId="0308441E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TTTTCGGAATGTAAACTTCGCAAGAACGGGAAGAATAAGTAGAAGATAACACCTTCTATGATGACGGTACCGTTTGTAAGCCCCGGCCAACTACGTGCCAGCAGCCGCGGTAATACGGGGGGGGCAAGCGTTGTTCGGATTCACTGGGTTTAAAGGGTGCGTAGGTGGGCAGGTAAGTCAGTGGTGAAATCTCCGGGCTTAACCCGGAAACTGCCATTGATACTATTTTTCTTGAATTTTCCGGAGGTTAGCGGAATATGTCATGTAGCGGTGAAATGCTTAGATATGACATAGAACACCAATTGCGAAGGCAGCTAACTACAGGGATATTGACACTGAGGCACGAAAGCGTGGGGATCAAACAGGATTAGATACCCGGGTAGTCC</w:t>
      </w:r>
    </w:p>
    <w:p w14:paraId="429960BD">
      <w:pPr>
        <w:rPr>
          <w:rFonts w:hint="eastAsia"/>
        </w:rPr>
      </w:pPr>
      <w:r>
        <w:rPr>
          <w:rFonts w:hint="eastAsia"/>
        </w:rPr>
        <w:t>&gt;OTU021171</w:t>
      </w:r>
    </w:p>
    <w:p w14:paraId="345A3601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GTAAATTAATACTTTGCTGTTTTGACGTTACCGACAGAATAAGCACCGGCTAACTCTGTGCCAGCAGCTGCGGTAATACGAAGGTGGCGAGCGTTGTTCGGATTCACTGGGCATAAAGGGCGCGTAGGCGGTGCCGTAAGCGGCGTGTGAAATCCCAGGGCTCAACCCTGGGGCTGCGCGCCGTACTGCGGCGCTCGAGTACGGGAGGGGGGTGTGGAACTCTAGGTGGAGCGGTGAAATGCGTAGATATCATCAGGAACACCGGTGGCGAAAGCGGCTTACTGGGTCTCTTCTGACGCTGAGGAACGAAAGCTAGGGTAGCGAACGGGATTAGATACCCTTGTAGTCC</w:t>
      </w:r>
    </w:p>
    <w:p w14:paraId="09CFEDFA">
      <w:pPr>
        <w:rPr>
          <w:rFonts w:hint="eastAsia"/>
        </w:rPr>
      </w:pPr>
      <w:r>
        <w:rPr>
          <w:rFonts w:hint="eastAsia"/>
        </w:rPr>
        <w:t>&gt;OTU021172</w:t>
      </w:r>
    </w:p>
    <w:p w14:paraId="6EF9A528">
      <w:pPr>
        <w:rPr>
          <w:rFonts w:hint="eastAsia"/>
        </w:rPr>
      </w:pPr>
      <w:r>
        <w:rPr>
          <w:rFonts w:hint="eastAsia"/>
        </w:rPr>
        <w:t>CCTACGGGCGGCTGCAGTGGGGAATATTGCACAATGGGCGCAAGCCTGATGCAGCGACGCCGCGTGAGGGATGACGGCCTTCGGGTTGTAAACCACTGTTGCCCGGGACGAACTCGGCGTTTCGACGCCGTTGACGGTACCGGGTGAGGAAGCTCCGGCTAACTCCGTGCCAGCAGCCGCGGTAATACGGGGGGAGCAAGCGTTGTTCGGATTTACTGGGCGTAAAGGGCGCGTAGGCGGCCACTCAAGTCACTTGTGAAATCTCTGGGCTTAACCCATGAGCGGTCAAGTGATACTGTGAGGCTAGAGTGCGGAAGGGGCAACTGGAATTCCTGGTGTAGCGGTGAAATGCGTAGATATCAGGAGGAACACCTGCGGCGAAGGCGGGTTGCTGGGCCGACACTGACGCTGAGGCGCGAAAGCTAGGGGAGCGAACGGGATTAGATACCCCAGTAGTCC</w:t>
      </w:r>
    </w:p>
    <w:p w14:paraId="30D2F740">
      <w:pPr>
        <w:rPr>
          <w:rFonts w:hint="eastAsia"/>
        </w:rPr>
      </w:pPr>
      <w:r>
        <w:rPr>
          <w:rFonts w:hint="eastAsia"/>
        </w:rPr>
        <w:t>&gt;OTU021173</w:t>
      </w:r>
    </w:p>
    <w:p w14:paraId="0C097FF1">
      <w:pPr>
        <w:rPr>
          <w:rFonts w:hint="eastAsia"/>
        </w:rPr>
      </w:pPr>
      <w:r>
        <w:rPr>
          <w:rFonts w:hint="eastAsia"/>
        </w:rPr>
        <w:t>CCTACGGGGGGCAGCAGCGAGGAATCTTCCACAATGGGCGCAAGCCCGATGGAGCAACGCCGCGTGGAGGACGACGGCCTTCGGGTTGTAAACTCCTTTCGGGGGGGATGACACGGACAGTACCCCCAGAAGCAGCCCCGGCTAACTCTGTGCCAGCAGCCGCGGTAATACAGAGGGGGCAAGCGTTGTCCGGATTTATTGGGCGTAAAGAGCGTGTAGGCGGCCAGGTAGGTCCGTTGTGAAAACTCGAGGCTTAACCTCGAGACGTCGATGGAAACCATCTGGCTAGAGTCCGGAAGAGGAGAGTGGAATTCCCGGTGTAGCGGTGAAATGCGCAGATATCAGGAGGAACACCAATGGCGAAGGCAGCTCACTGGGACGGTACTGACGCTGAGACGCGAAAGCGTGGGGAGCAAACAGGATTAGATACCCCGGTAGTCC</w:t>
      </w:r>
    </w:p>
    <w:p w14:paraId="78A5E0CA">
      <w:pPr>
        <w:rPr>
          <w:rFonts w:hint="eastAsia"/>
        </w:rPr>
      </w:pPr>
      <w:r>
        <w:rPr>
          <w:rFonts w:hint="eastAsia"/>
        </w:rPr>
        <w:t>&gt;OTU021174</w:t>
      </w:r>
    </w:p>
    <w:p w14:paraId="1FEAE140">
      <w:pPr>
        <w:rPr>
          <w:rFonts w:hint="eastAsia"/>
        </w:rPr>
      </w:pPr>
      <w:r>
        <w:rPr>
          <w:rFonts w:hint="eastAsia"/>
        </w:rPr>
        <w:t>CCTACGGGGGGCTGCAGCAAGGAATTTTCGGCAATGGGCGCAAGCCTGACCGAGCAACATCGCGTGGAGGACGACGGCCTTCGGGTTGTAAACTGCTTTTATATGTGACGATTATGACGGTAGCATATGAATAAGGATCGGCTAACTCCGTGCCAGCAGCCGCGGTCATACGGAGGATCCAAGCGTTATCCGGAATTACTGGGCGTAAAGAGTTGCGTAGGTGGCCTTCTAAGTCGAACGTGAAATCCCCGGGCTCAACCCGGGAACTGCGTCCGAGACTGGAAGGCTTGAATCCGGGAGAGGGATGTGGAATTCCAGGTGTAGCGGTGAAATGCGTAGAGATCGACTGGAATGCCGATGGGGAAGCCGTCCGGCTGGGCCTGTCCTGACGCTGAGGCACGAAAGCGTGGGGAGCAAACAGGATTAGATACCCCAGTAGTCC</w:t>
      </w:r>
    </w:p>
    <w:p w14:paraId="03EFC07A">
      <w:pPr>
        <w:rPr>
          <w:rFonts w:hint="eastAsia"/>
        </w:rPr>
      </w:pPr>
      <w:r>
        <w:rPr>
          <w:rFonts w:hint="eastAsia"/>
        </w:rPr>
        <w:t>&gt;OTU021175</w:t>
      </w:r>
    </w:p>
    <w:p w14:paraId="3FEC4BB9">
      <w:pPr>
        <w:rPr>
          <w:rFonts w:hint="eastAsia"/>
        </w:rPr>
      </w:pPr>
      <w:r>
        <w:rPr>
          <w:rFonts w:hint="eastAsia"/>
        </w:rPr>
        <w:t>CCTACGGGGGGCAGCAGTCGGGAATTTTGGGCAATGGGCGAAAGCCTGACCGAGCGACGCCGCGTGCGGGATGAAGGCCTTCGGGTTGTAAACCGCTGTCGTGGGGGAGGAAGTCCGTCAAATCGGATTGACCTATCCCAGGAGGAAGCACGGGCTAAGTTCGTGCCAGCAGCCGCGGTAAGACGAACCGTGCGAACGTTGTTCGGAATCACTGGGCTTAAAGGGCGCGTAGGCGGCGGAGCAAGTCCGGGGTGAAATCTTTCGGCTCAACCGGAAAATTGCCTTGGATACTGCTTCGCTCGAGGGGGATAGGGGCGGCCGGAACATCCGGTGGAGCGGTGAAATGCGTTGATATCGGATGGAACGCCGGTGGCGAAAGCGGGCCGCTGGATCCCTACTGACGCTGAGGCGCGAAAGCCAGGGGAGCGAACGGGATTAGATACCCTAGTAGTCC</w:t>
      </w:r>
    </w:p>
    <w:p w14:paraId="4430B28F">
      <w:pPr>
        <w:rPr>
          <w:rFonts w:hint="eastAsia"/>
        </w:rPr>
      </w:pPr>
      <w:r>
        <w:rPr>
          <w:rFonts w:hint="eastAsia"/>
        </w:rPr>
        <w:t>&gt;OTU021176</w:t>
      </w:r>
    </w:p>
    <w:p w14:paraId="2E8C35E0">
      <w:pPr>
        <w:rPr>
          <w:rFonts w:hint="eastAsia"/>
        </w:rPr>
      </w:pPr>
      <w:r>
        <w:rPr>
          <w:rFonts w:hint="eastAsia"/>
        </w:rPr>
        <w:t>CCTACGGGAGGCTGCAGTGGGGAATATTGGACAATGGGCGCAAGCCTGATCCAGCCATGCCGCGTGAGTGAAGAAGGCCTTCGGGTTGTAAAGCTCTTTTGGCGGGGACGATGATGACGGTACCCGCAGAATAAGCACCGGCTAACTACGTGCCAGCAGCCGCGGTAATACGTAGGGTGCAAGCGTTGTCCGGAATTATTGGGCGTAAAGAGCTCGTAGGCGGCTCGTCGCGTCGGCTGTGAAAACCTACTGCTTAACGGTGGGCTTGCAGTCGATACGGGCGGGCTAGAGTTCGGTAGGGGAGACTGGAATTCCTGGTGTAGCGGTGAAATGCGCAGATATCAGGAAGAACACCTATGGCGAAAGCAGCTCTCTGGGACGGTACTGACGCTGAGACGCGAAAGCGTGGGGAGCGAACAGGATTAGATACCCTTGTAGTCC</w:t>
      </w:r>
    </w:p>
    <w:p w14:paraId="77BAB35D">
      <w:pPr>
        <w:rPr>
          <w:rFonts w:hint="eastAsia"/>
        </w:rPr>
      </w:pPr>
      <w:r>
        <w:rPr>
          <w:rFonts w:hint="eastAsia"/>
        </w:rPr>
        <w:t>&gt;OTU021177</w:t>
      </w:r>
    </w:p>
    <w:p w14:paraId="249E1506">
      <w:pPr>
        <w:rPr>
          <w:rFonts w:hint="eastAsia"/>
        </w:rPr>
      </w:pPr>
      <w:r>
        <w:rPr>
          <w:rFonts w:hint="eastAsia"/>
        </w:rPr>
        <w:t>CCTACGGGTGGCTGCAGTGGGGAATCTTGCGCAATGGACGAAAGTCTGACGCAGCCACGCCGCGTGAGTGAAGAAGGCCTTCGGGTTGTAAAGCTCTGTCGCCCGGGACGAAAATACTTAGGGTTAACAGCCCTAGGTGCTGACGGTACCGGGAGAGGAAGCACCGGCTAACTCTGTGCCAGCAGCCGCGGTAATACAGAGGGTGCAAGCGTTGCTCGGAATCATTGGGCGTAAAGGGTAGGTAGGTGGTCTCATTTGTCTAGGGTGAAATCCTTGAGCTTAACTCAAGAAGTGCCCTGGAAACGGTGAGACTGGAGTCCTGGAGAGGGTCGTGGAATTCCCGGTGTAGCGGTGAAATGCGTAGAGATCGGGAGGAACACCAGAGGCGAAGGCGGCGACCTGGACAGGTACTGACACTGAACTACGAAAGCGTGGGGAGCAAACAGGATTAGATACCCGAGTAGTCC</w:t>
      </w:r>
    </w:p>
    <w:p w14:paraId="6BA77B51">
      <w:pPr>
        <w:rPr>
          <w:rFonts w:hint="eastAsia"/>
        </w:rPr>
      </w:pPr>
      <w:r>
        <w:rPr>
          <w:rFonts w:hint="eastAsia"/>
        </w:rPr>
        <w:t>&gt;OTU021178</w:t>
      </w:r>
    </w:p>
    <w:p w14:paraId="5D313EA8">
      <w:pPr>
        <w:rPr>
          <w:rFonts w:hint="eastAsia"/>
        </w:rPr>
      </w:pPr>
      <w:r>
        <w:rPr>
          <w:rFonts w:hint="eastAsia"/>
        </w:rPr>
        <w:t>CCTACGGGGGGCTGCAGTAACGAATCTTCCGCAATGCACGAAAGTGTGACGGAGCGACGCCGCGTGTGGGATGAAGTTCTTCGGAATGTAAACCACTGTCAGGGGTTAGAAAGTTCTGATCAACCCCAGAGGAAGGCACGGCTAACTCTGTGCCAGCAGCCGCGGTAAGACAGAGGTGCCAAGCGTTAGGCGGAATCACTGGGCGTAAAGGGTGCGTAGGTGGCGCTGTAAGTCGGGTGTGAAATTTCGGAGCTTAACTCCGAAACTGCATTCGATACTGCGGTGCTTGAGGACTGGAGAGGAGACTGGAATTCATGGTGTAGCAGTGAAATGCGTAGAGATCATGAGGAAGACCAGTGGCGAAGGCGGCGCTCTGGGACGTTCCTGACACTGAGGCTCGAAAGCGTGGGGAGCAAACAGGATTAGATACCCCTGTAGTCC</w:t>
      </w:r>
    </w:p>
    <w:p w14:paraId="22C5A93E">
      <w:pPr>
        <w:rPr>
          <w:rFonts w:hint="eastAsia"/>
        </w:rPr>
      </w:pPr>
      <w:r>
        <w:rPr>
          <w:rFonts w:hint="eastAsia"/>
        </w:rPr>
        <w:t>&gt;OTU021179</w:t>
      </w:r>
    </w:p>
    <w:p w14:paraId="6BD210F2">
      <w:pPr>
        <w:rPr>
          <w:rFonts w:hint="eastAsia"/>
        </w:rPr>
      </w:pPr>
      <w:r>
        <w:rPr>
          <w:rFonts w:hint="eastAsia"/>
        </w:rPr>
        <w:t>CCTACGGGTGGCAGCAGTGGGGAATTGTTCACAATGGGCGCAAGCCTGATGACGCAACGCCGCGTGGAGGATGAAGGTCTTCGGATTGTAAACTCCTGTTGCCCGGGACGAATGGCCACGACCTAATACGTCGTGGTGTGACGGTACCTGCAGAAGAAGCGCCGGCTAACTACGTGCCAGCAGCCGCGGTAATACGTAGGTGGCTAGCGTTGTTCGGAATTACTGGGCGTAAAGCGCGTGTAGGCGGCTATGCAAGTCAGACGTGAAATCCCCCGGCTTAACCTGGGAACTGCGTCTGATACTGGAAGGCTTGAGTGCGGGAGAGGGATGCGGAATTCCAGGTGTAGCAGTGAAATGCGTAGAGATGTGGAGGAACACCGATGGCGAAGGCAGCCCCCTGGGTCAAGATTGACGCTCATGCACGAAAGCGTGGGGAGCAAACAGGATTAGATACCCTTGTAGTCC</w:t>
      </w:r>
    </w:p>
    <w:p w14:paraId="4C40D450">
      <w:pPr>
        <w:rPr>
          <w:rFonts w:hint="eastAsia"/>
        </w:rPr>
      </w:pPr>
      <w:r>
        <w:rPr>
          <w:rFonts w:hint="eastAsia"/>
        </w:rPr>
        <w:t>&gt;OTU021180</w:t>
      </w:r>
    </w:p>
    <w:p w14:paraId="6049F72A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AAAGTGACGGTACCTGCAGAAGAAGCGCCGGCTAACTACGTGCCAGCAGCCGCGGTAATACGTAGGGCGCAAGCGTTGTCCGGAATTATTGGGCGTAAAGAGCTCGTAGGTGGCGGGATAAGCGTGCGGTGAAAGCTCGGGGCTCAACCCCGAGTCGGCCGTGCGAACTATCTTGCTTGAGCACTGTAGAGGCAGGCGGAATTCCGGGTGTAGCGGTGGAATGCGTAGAGATCCGGAAGAACACCGGTGGCGAAGGCGGCCTGCTGGGCAGTAGCTGACACTGAGGCGCGACAGCGTGGGGAGCAAACAGGATTAGATACCCGTGTAGTCC</w:t>
      </w:r>
    </w:p>
    <w:p w14:paraId="76679897">
      <w:pPr>
        <w:rPr>
          <w:rFonts w:hint="eastAsia"/>
        </w:rPr>
      </w:pPr>
      <w:r>
        <w:rPr>
          <w:rFonts w:hint="eastAsia"/>
        </w:rPr>
        <w:t>&gt;OTU021181</w:t>
      </w:r>
    </w:p>
    <w:p w14:paraId="3563903B">
      <w:pPr>
        <w:rPr>
          <w:rFonts w:hint="eastAsia"/>
        </w:rPr>
      </w:pPr>
      <w:r>
        <w:rPr>
          <w:rFonts w:hint="eastAsia"/>
        </w:rPr>
        <w:t>CCTACGGGTGGCAGCAGTAGGGAATCTTGCGCAATGGGCGCAAGCCTGAGACAGCGACGCCGCGTGCGGGACGAAGGCCTTCGGGTTGTAAACCGCTTTCAGCAGGGACGAAGCGAAAGTGACGGTACCTGCAGAAGAAGGTCCGGCCAACTACGTGCCAGCAGCCGCGGTAATACGTAGGGACCGAGCGTTGTCCGGATTCATTGGGCGTAAAGCGTCTGTAGGTGGCTTTTTAAGTCCGCCGTCAAATCCCAGGGCTCAACCCTGGACAGGCGGTGGAAACTACCAAGCTGGAGTACGGTAGGGGCAGAGGGAATTTCCGGTGGAGCGGTGAAATGCGCAGATATCAGGAGGAACACCGGTGGCGAAGGCGGTTCTCTGGGGCTGTCCTGACGCTGAGGCGCGAAAGCTGGGGGAGCGAACAGGATTAGATACCCTGGTAGTCC</w:t>
      </w:r>
    </w:p>
    <w:p w14:paraId="1D19EDA8">
      <w:pPr>
        <w:rPr>
          <w:rFonts w:hint="eastAsia"/>
        </w:rPr>
      </w:pPr>
      <w:r>
        <w:rPr>
          <w:rFonts w:hint="eastAsia"/>
        </w:rPr>
        <w:t>&gt;OTU021182</w:t>
      </w:r>
    </w:p>
    <w:p w14:paraId="5D8C91AF">
      <w:pPr>
        <w:rPr>
          <w:rFonts w:hint="eastAsia"/>
        </w:rPr>
      </w:pPr>
      <w:r>
        <w:rPr>
          <w:rFonts w:hint="eastAsia"/>
        </w:rPr>
        <w:t>CCTACGGGGGGCTGCAGTGAGGAATATTGGACAATGGGCGGGAGCCTGATCCAGCCATGCCGCGTGCAGGAAGACGGTCCTATGGATTGTAAACTGCTTTTGTACGGGAAGAACAAGGGGCACGCGTGCCCTTCTGACGGTACCGTAAGAATAAGGATCGGCTAACTCCGTGCCAGCAGCCGCGGTAATACGGAGGGGGCTAGCGTTGTCCGGAATCACTGGGCGTAAAGGGCGCGTAGGTGGCTTGGTAAGCGTGTGGTGAAAGTCCGGGGCTCAACCCCGGATCTGCCGTGCGAACTGCCGAGCTTGAGCGATGTAGAGGCAGGTGGAATTTCGGGTGTAGCGGTGGAATGCGTAGATATTCGGAGGAACACCAGTGGCGAAGGCGACTCTCTGGTCTGTAACTGACGCTGAGGCGCGAAAGCGTGGGGAGCGAACAGGATTAGATACCCCAGTAGTCC</w:t>
      </w:r>
    </w:p>
    <w:p w14:paraId="65F42928">
      <w:pPr>
        <w:rPr>
          <w:rFonts w:hint="eastAsia"/>
        </w:rPr>
      </w:pPr>
      <w:r>
        <w:rPr>
          <w:rFonts w:hint="eastAsia"/>
        </w:rPr>
        <w:t>&gt;OTU021183</w:t>
      </w:r>
    </w:p>
    <w:p w14:paraId="6380D057">
      <w:pPr>
        <w:rPr>
          <w:rFonts w:hint="eastAsia"/>
        </w:rPr>
      </w:pPr>
      <w:r>
        <w:rPr>
          <w:rFonts w:hint="eastAsia"/>
        </w:rPr>
        <w:t>CCTACGGGAGGCTGCAGTCGAGAATTTTTCTCAATGGGGGAAACCCTGAAGGAGCGACGCCGCGTGGGGGATGAATGGCTTCGGCCCGTAAACCCCTGTCATTTGCGAACAAACCTTTCCGGTTAATAGCCCATAGCTCTGACGGTACCAGGGGAGGAAGCACCGGCTAACTCTGTGCCAGCAGCCGCGGTAATACAGAGGGTGCAAGCGTTGTCCGGAATCATTGGGCGTAAAGAGCGCGTAGGCGGCCCTGTAAGTCCGCTCTGAAAGTCAAAGGCTCAACCTTTGAAAGCGGGTGGATACTGCAGGGCTAGAGTCCGGAAGAGGCGAGTGGAATTCCTGGTGTAGCGGTGGAATGCGCAGATATCAGGAGGAACACCGGTGGCGAAGGCGGCTTGCTGGGCCTTACCTGACGCTGAGGAGCGAAAGCGTGGGGAGCGAACAGGATTAGATACCCTAGTAGTCC</w:t>
      </w:r>
    </w:p>
    <w:p w14:paraId="0348FB9D">
      <w:pPr>
        <w:rPr>
          <w:rFonts w:hint="eastAsia"/>
        </w:rPr>
      </w:pPr>
      <w:r>
        <w:rPr>
          <w:rFonts w:hint="eastAsia"/>
        </w:rPr>
        <w:t>&gt;OTU021184</w:t>
      </w:r>
    </w:p>
    <w:p w14:paraId="2B300A55">
      <w:pPr>
        <w:rPr>
          <w:rFonts w:hint="eastAsia"/>
        </w:rPr>
      </w:pPr>
      <w:r>
        <w:rPr>
          <w:rFonts w:hint="eastAsia"/>
        </w:rPr>
        <w:t>CCTACGGGTGGCTGCAGTGGGGAATATTGGGCAATGGGCGAAAGCCTGACCCAGCCACGCCGCGTGAGTGATGAAGGCCTTCGGGTCGTAAAGCTCTGTGGGGAGGGAAGAAACCTTCCAGGGAACAATACCCCTGGGACTTGACGGTACCTCCTTAGCAAGCACCGGCTAACTCCGTGCCAGCAGCCGCGGTAATACGTAGGGAGCGAGCGTTGTCCGGAATTACTGGGCGTAAAGGGTGCGTAGGCGGCGATGTAAGTCAGATGTGAAATCCCCGGGCTCAACTCGGGTTCTGCATTTGAAACTACATTGCTTGAGTGCAGGAGAGGAAAGCGGAATTCCTAGTGTAGCGGTGAAATGCGTAGATATTAGGAAGAACACCAGTGGCGAAGGCGGCTTTCTGGTCTGTAACTGACGCTGAGGCGCGAAAGCGTGGGGAGCAAACAGGATTAGATACCCCAGTAGTCC</w:t>
      </w:r>
    </w:p>
    <w:p w14:paraId="54DBA136">
      <w:pPr>
        <w:rPr>
          <w:rFonts w:hint="eastAsia"/>
        </w:rPr>
      </w:pPr>
      <w:r>
        <w:rPr>
          <w:rFonts w:hint="eastAsia"/>
        </w:rPr>
        <w:t>&gt;OTU021185</w:t>
      </w:r>
    </w:p>
    <w:p w14:paraId="626D9A40">
      <w:pPr>
        <w:rPr>
          <w:rFonts w:hint="eastAsia"/>
        </w:rPr>
      </w:pPr>
      <w:r>
        <w:rPr>
          <w:rFonts w:hint="eastAsia"/>
        </w:rPr>
        <w:t>CCTACGGGGGGCTGCAGCGAGGAATCTTGGTCAATGGGGGCAACCCTGAACCAGCGACGCCGCGTGGAGGACGAAGGCCCTTGGGTCGTAAACTCCTTTTGCCGGGGAAGATGATGACGGTACCCGGCGAATAAGCCACGGCTAACTACGTGCCAGCAGCCGCGGTAATACGAGAGGCCCAAACGTTATTCGGAATTACTGGGCTTAAAGAGTTCGTAGGCGGCGCGGAAAGTAGGGTGTGAAAGCCCTCGGCTCAACCTGGAGTTGCCACCCGATACTGTTATGGCTTGAGTCCGGTAGGGGACCACGGAATTCCTGGTGTAGCGGTGAAATGCGCAGATATCGGGAGGAACACCAGTAGCGAAGGCGGCTCGCTGGGCCATACCTGACGCTGAGACGCGAAAGCGTGGGGAGCGAACAGGATTAGATACCCCTGTAGTCC</w:t>
      </w:r>
    </w:p>
    <w:p w14:paraId="4C466F48">
      <w:pPr>
        <w:rPr>
          <w:rFonts w:hint="eastAsia"/>
        </w:rPr>
      </w:pPr>
      <w:r>
        <w:rPr>
          <w:rFonts w:hint="eastAsia"/>
        </w:rPr>
        <w:t>&gt;OTU021186</w:t>
      </w:r>
    </w:p>
    <w:p w14:paraId="7A2CBC80">
      <w:pPr>
        <w:rPr>
          <w:rFonts w:hint="eastAsia"/>
        </w:rPr>
      </w:pPr>
      <w:r>
        <w:rPr>
          <w:rFonts w:hint="eastAsia"/>
        </w:rPr>
        <w:t>CCTACGGGCGGCTGCAGTGGGGAATATTGCGCAATGGCCTAACGGCTGACGCAGCGACGCCGCGTGAGGGATGAAGCTTTTCGGAGTGTAAACCTCTGTTGCTCGGGACGAATGGCGGATTTTTCCGACGTGACGGTACCGAGTGAGGAAGCACCGGCTAACTCCGTGCCAGCAGCCGCGGTAATACGGGGGGTGCGAGCGTTGTCCGGAATCACTGGGCGTAAAGCGCTCGCAGGCGGTCTGATGCGTCGTGTGTGAAAGCCCCCGGCTCAACTGGGGAGGGTCATGCGATACGGTCAGACTGGAGGCCAGTAGGGGGATGCGGAATTCCAAGTGTAGCGGTGAAATGCGTAGAGATTTGGAGGAACACCAGTGGCGAAGGCGGGTTGCTGGGCTGACACTGACGCTGAGGCGCGAAAGCTAGGGGAGCGAACGGGATTAGATACCCCAGTAGTCC</w:t>
      </w:r>
    </w:p>
    <w:p w14:paraId="75ECF79A">
      <w:pPr>
        <w:rPr>
          <w:rFonts w:hint="eastAsia"/>
        </w:rPr>
      </w:pPr>
      <w:r>
        <w:rPr>
          <w:rFonts w:hint="eastAsia"/>
        </w:rPr>
        <w:t>&gt;OTU021187</w:t>
      </w:r>
    </w:p>
    <w:p w14:paraId="36FF72D6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TACGAAGGGGGCGAGCGTTGTTCGGAATTACTGGGCGTAAAGGGCGCGTAGGCGGCCGGTCTCGTCAGGCGTGAAAATCCCGGGCTTAACCTGGGGACTGCGCTTGAGACTGACTGGCTTGAATTCGGGAGAGGATGGCGGAATTCCCAGTGTAGAGGTGAAATTCGTAGATATTGGGAAGAACACCAGTGGCGAAGGCGGCTCTCTGGTCCATACCTGACACTCATGCACGAAAGCGTGGGGAGCAAACAGGATTAGATACCCGTGTAGTCC</w:t>
      </w:r>
    </w:p>
    <w:p w14:paraId="4700E7CB">
      <w:pPr>
        <w:rPr>
          <w:rFonts w:hint="eastAsia"/>
        </w:rPr>
      </w:pPr>
      <w:r>
        <w:rPr>
          <w:rFonts w:hint="eastAsia"/>
        </w:rPr>
        <w:t>&gt;OTU021188</w:t>
      </w:r>
    </w:p>
    <w:p w14:paraId="027EBAD9">
      <w:pPr>
        <w:rPr>
          <w:rFonts w:hint="eastAsia"/>
        </w:rPr>
      </w:pPr>
      <w:r>
        <w:rPr>
          <w:rFonts w:hint="eastAsia"/>
        </w:rPr>
        <w:t>CCTACGGGAGGCTGCAGTCGAGGATCATTCGCAATGGGCGAAAGCCTGACGATGCGACGCCGTGTGAACGATGAAGGCCTTCGGGTTGTAAAGTTCTTTCGCTTAGGAACAAGAGATTGTGGTGAATAGCCGCGAGATTTGAGGGTACTAGGTAAAGAAGCACCGGCTAACTCCGTGCCAGCAGCTGCGGTAATACGGAGGGTGCAAGCGTTAATCGGAATTACTGGGCGTAAAGCGTGCGCAGGCGGTGATGTAAGACAGTTGTGAAATCCCCGGGCTCAACCTGGGAACTGCATCTGTGACTGCATCGCTGGAGTGCGGCAGAGGGGGATGGAATTCCGCGTGTAGCAGTGAAATGCGTAGATATGCGGAGGAACACCGATGGCGAAGGCAATCCCCTGGGCCTGCACTGACGCTCATGCACGAAAGCGTGGGGAGCAAACAGGATTAGATACCCGGGTAGTCC</w:t>
      </w:r>
    </w:p>
    <w:p w14:paraId="0BF16878">
      <w:pPr>
        <w:rPr>
          <w:rFonts w:hint="eastAsia"/>
        </w:rPr>
      </w:pPr>
      <w:r>
        <w:rPr>
          <w:rFonts w:hint="eastAsia"/>
        </w:rPr>
        <w:t>&gt;OTU021189</w:t>
      </w:r>
    </w:p>
    <w:p w14:paraId="291FBBBA">
      <w:pPr>
        <w:rPr>
          <w:rFonts w:hint="eastAsia"/>
        </w:rPr>
      </w:pPr>
      <w:r>
        <w:rPr>
          <w:rFonts w:hint="eastAsia"/>
        </w:rPr>
        <w:t>CCTACGGGCGGCTGCAGTGGGGAATATTGGACAATGGGCGCAAGCCTGATCCAGCCATGCCGCGTGTGTGAAGAAGGCCTTCGGGTTGTAAAGCACTTTAAGTGGGGAGGAAGGGGTGACAGCTAATATCTGTCATCATTGACGCTACCCACAGAATAAGCACCGGCTAACTCTGTGCCAGCAGCCGCGGTAATACAGAGGGTGCAAGCGTTATCCGGAATTACTGGGTTTAAAGGGTGCGTAGGCGGTTAGATAAGTCAGTGGTGAAAGGTTGCCGCTTAACGGTAGAATGGCCATTGATACTGTTTAACTTGAATCAGGATGAGGTTAGCGGAATGAGACATGTAGCGGTGAAATGCATAGATATGACATAGAACACCGATTGCGAAGGCAGCTCGTTACACGACGATTGACTCTGAGGCACGAAAGCGTGGGGATCAAACAGGATTAGATACCCCAGTAGTCC</w:t>
      </w:r>
    </w:p>
    <w:p w14:paraId="4ECF2921">
      <w:pPr>
        <w:rPr>
          <w:rFonts w:hint="eastAsia"/>
        </w:rPr>
      </w:pPr>
      <w:r>
        <w:rPr>
          <w:rFonts w:hint="eastAsia"/>
        </w:rPr>
        <w:t>&gt;OTU021190</w:t>
      </w:r>
    </w:p>
    <w:p w14:paraId="6A7EC3F7">
      <w:pPr>
        <w:rPr>
          <w:rFonts w:hint="eastAsia"/>
        </w:rPr>
      </w:pPr>
      <w:r>
        <w:rPr>
          <w:rFonts w:hint="eastAsia"/>
        </w:rPr>
        <w:t>CCTACGGGGGGCTGCAGTGGGGAATATTGGACAATGGGCGCAAGCCTGATCCAGCCATACCGCGTGGGTGAAGAAGGCCTTCGGGTTGTAAAGCCCTTTTGTTGGGAAAGAAATCCTGCCGGCTAATACCCGGTAGGGATGACGGTACCCAAAGAATAAGCACCGGCTAACTTCGTGCCAGCAGCCGCGGTAATACGGAGAAGGCAAGCGTTACCCGGAATTACTGGGCGTAAAGCGTTACGTAGGCGGCTATTCAAGTGAGTTGTGAAATCTTGCGGCTCAACCGTAAGTTGGTAATTCAAACTGGATAGCTTGAGGATGGTAGAGGCGAGTGGAATTTCCGGTGTAGGAGTGAAATCCGTAGAGATCGGGAAGAACATCAGTGGCGAAGGCGGCCTGCTGGGCTGTTGCTGACGCTGAGGCGCGACAGCGTGGGGAGCAAACAGGATTAGATACCCCAGTAGTCC</w:t>
      </w:r>
    </w:p>
    <w:p w14:paraId="74385899">
      <w:pPr>
        <w:rPr>
          <w:rFonts w:hint="eastAsia"/>
        </w:rPr>
      </w:pPr>
      <w:r>
        <w:rPr>
          <w:rFonts w:hint="eastAsia"/>
        </w:rPr>
        <w:t>&gt;OTU021191</w:t>
      </w:r>
    </w:p>
    <w:p w14:paraId="773B09F3">
      <w:pPr>
        <w:rPr>
          <w:rFonts w:hint="eastAsia"/>
        </w:rPr>
      </w:pPr>
      <w:r>
        <w:rPr>
          <w:rFonts w:hint="eastAsia"/>
        </w:rPr>
        <w:t>CCTACGGGGGGCTGCAGTAGGGAATATTGGGCAATGGGCGAGAGCCTGACCCAGCAACGCCGCGTGAAGGATGAAATCCCTCGGGATGTAAACTTCGCAAGAATGGGAAGAATAAGTGGGGGACAATACCCCCCATGATGACGGTACCATTTGTAAGCTCCGGCTAACTCCGTGCCAGCAGCCGCGGTAATACGGGGGGAGCAAGCGTTGTTCGGATTTACTGGGCGTAAAGGGCGCGTAGGCGGCCCGGTAAGTCAAAGGTGAAATCCCTCGGCTCAACTGAGGAACTGCCTTTGAAACTGTCGGGCTTGAGGCCGGGAGGGGGTAGCGGAATTCCCAGTGTAGCGGTGAAATGCGCAGATATCGGGAGGAACACCGGATGCGTAAGCGGACAGCTGGACAGGTACTGACGCTCAGGCACGAAAGCGTGGGGAGCGAACAGGATTAGATACCCGTGTAGTCC</w:t>
      </w:r>
    </w:p>
    <w:p w14:paraId="52D64C94">
      <w:pPr>
        <w:rPr>
          <w:rFonts w:hint="eastAsia"/>
        </w:rPr>
      </w:pPr>
      <w:r>
        <w:rPr>
          <w:rFonts w:hint="eastAsia"/>
        </w:rPr>
        <w:t>&gt;OTU021192</w:t>
      </w:r>
    </w:p>
    <w:p w14:paraId="0C29D60A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TTCGGGTCGTAAACCGCTTTCAGTAGGGACGAACTCAGACGGTACCTACAGAAGAAGCACCGGCCAACTACGTGCCAGCAGCCGCGGTAACACGTAGGGTGCAAGCGTTGTCCGGAATCATTGGGCGTAAAGAGCTCGTAGGCGGTTTGTCGCGTCGGCCGTGAAAACTTGGGGCTTAACCCCAAGCTTGCGGTCGATACGGGCAGACTTGAGTTCGGCAGGGGAGACTGGAATTCCTGGTGTAGCGGTGAAATGCGCAGATATCAGGAGGAACACCCGTGGCGAAGGCGGCCAGCTGGGCCGTCCCTGACGCTGAGGCGCGAAGGCGTGGGGAGCGAACGGGATTAGATACCCGGGTAGTCC</w:t>
      </w:r>
    </w:p>
    <w:p w14:paraId="723CCFB9">
      <w:pPr>
        <w:rPr>
          <w:rFonts w:hint="eastAsia"/>
        </w:rPr>
      </w:pPr>
      <w:r>
        <w:rPr>
          <w:rFonts w:hint="eastAsia"/>
        </w:rPr>
        <w:t>&gt;OTU021193</w:t>
      </w:r>
    </w:p>
    <w:p w14:paraId="63DED66A">
      <w:pPr>
        <w:rPr>
          <w:rFonts w:hint="eastAsia"/>
        </w:rPr>
      </w:pPr>
      <w:r>
        <w:rPr>
          <w:rFonts w:hint="eastAsia"/>
        </w:rPr>
        <w:t>CCTACGGGTGGCTGCAGTGGGGAATATTGGGCAATGTCCGCAAGGATGACCCAGCCATGCCGCGTGCAGGAAGAAGGCTTTCTGAGTTGTAAACTGCTTTTGTAAGGGAAGAAAAGCGGCTACGTGTAGCTGAATCGACGGTACCTTATGAATAAGCACCGGCTAACTCCGTGCCAGCAGCCGCGGTAATACGTAGGGGGCAAGCGTTGTCCGGATTTATTGGGCGTAAAGAGCGCGTAGGCGGCTACCCACGTCGGATGTGAAAGCTCAGGGCTCAACTCTGAGATGCCATTCGATACGGGGTAGCTAGAGGCAGCTAGGGGAGAATGGAATTCCTGGTGTAGCGGTGAAATGCGCAGATATCAGGAGGAACACCGGTGGCGAAGGCGGTTCTCTGGACAGTTCCTGACACTGAGGCACGAAGGCCAGGGGAGCAAACGGGATTAGATACCCGTGTAGTCC</w:t>
      </w:r>
    </w:p>
    <w:p w14:paraId="58987745">
      <w:pPr>
        <w:rPr>
          <w:rFonts w:hint="eastAsia"/>
        </w:rPr>
      </w:pPr>
      <w:r>
        <w:rPr>
          <w:rFonts w:hint="eastAsia"/>
        </w:rPr>
        <w:t>&gt;OTU021194</w:t>
      </w:r>
    </w:p>
    <w:p w14:paraId="46232551">
      <w:pPr>
        <w:rPr>
          <w:rFonts w:hint="eastAsia"/>
        </w:rPr>
      </w:pPr>
      <w:r>
        <w:rPr>
          <w:rFonts w:hint="eastAsia"/>
        </w:rPr>
        <w:t>CCTACGGGAGGCTGCAGTGGGGACAAAAAGCTACGGGCTAATACCCTGTGGTCTTGATTTAACCCAAAGAAAAAGCACCGGCTAACTCTGTGCCAGCAGCCGCGGTAATACAGAGGGTGCAAGCGTTAATCGGAATTACTGGGCGTAAAGCGTGCGTAGTCGGTTATCTAAGTCGGGTGTGAAATCCCCGGGCTCAACCTGGGAATTGCATTCGATACTGGATAGCTAGAGTTCGGCAGAGGGAAGCGGAATTTCGGGTGTAGCGGTGAAATGCGTAGATATCCGAAGGAACATCAGTGGCGAAAGCGGCTTCCTGGACCAGAACTGACGATCAGGCACGAAAGCGTGGGGAGCAAACAGGATTAGATACCCGTGTAGTCC</w:t>
      </w:r>
    </w:p>
    <w:p w14:paraId="25A265ED">
      <w:pPr>
        <w:rPr>
          <w:rFonts w:hint="eastAsia"/>
        </w:rPr>
      </w:pPr>
      <w:r>
        <w:rPr>
          <w:rFonts w:hint="eastAsia"/>
        </w:rPr>
        <w:t>&gt;OTU021195</w:t>
      </w:r>
    </w:p>
    <w:p w14:paraId="0AE63D70">
      <w:pPr>
        <w:rPr>
          <w:rFonts w:hint="eastAsia"/>
        </w:rPr>
      </w:pPr>
      <w:r>
        <w:rPr>
          <w:rFonts w:hint="eastAsia"/>
        </w:rPr>
        <w:t>CCTACGGGTGGCTGCAGTAAGGAATCTTGCGCAATGGGCGAAAGCCTGACGCAGCAACGCCGCGTGAGGGAAGACGGCCTTCGGGTTGTAAACCTCTTTCAGTTGGGACGAAGCCTTGCCGGTGAATAGCCGGTTTGGGTGACGGTACCTTCAGAAGAAGCCCCGGCTAACTACGTGCCAGCAGCCGCGGTAAGACGTAGGGTGCGAGCGTTGTCCGGATTTACTGGGCGTAAAGGGCGTGCAGGCGGTTTGTTAAGTCTAGGGTGAAAGCTCCCGGCTCAACTGGGAGAGGTCCTTGGATACTGGCAAACTCGAGGGATGCAGAGGAAAGTGGAATTCCCGGTGTAGTGGTGATATGCGTAGATATCGGGAGGAACACCAGTGGCGAAGGCGGCTTTCTGGGCATTTCCTGACGCTGAGACGCGAAAGCGTGGGGAGCGAACCGGATTAGATACCCGAGTAGTCC</w:t>
      </w:r>
    </w:p>
    <w:p w14:paraId="17EA2862">
      <w:pPr>
        <w:rPr>
          <w:rFonts w:hint="eastAsia"/>
        </w:rPr>
      </w:pPr>
      <w:r>
        <w:rPr>
          <w:rFonts w:hint="eastAsia"/>
        </w:rPr>
        <w:t>&gt;OTU021196</w:t>
      </w:r>
    </w:p>
    <w:p w14:paraId="45A55CDB">
      <w:pPr>
        <w:rPr>
          <w:rFonts w:hint="eastAsia"/>
        </w:rPr>
      </w:pPr>
      <w:r>
        <w:rPr>
          <w:rFonts w:hint="eastAsia"/>
        </w:rPr>
        <w:t>CCTACGGGAGGCAGCAGCAGGGAATCTTGGGCAATGGGCGAAAGCCTGACCCAGCGACGTCGCGTGGAGGAAGAAGGCCTTAGGGCTGTAAACTCCTTTTCCAAGGGAAGAGTAAGGACGGTACCTGCAGAAGAAGCGCCGGCCAACTACGTGCCAGCAGCCGCGGTAATACGTAGGTGGCAAGCGTTGTCCGGAATTATTGGGCGTAAAGCGCGCGCAGGCGGCCTTTTAAGTCTGATGTGAAAGCCCACGGCTCAACCGTGGAGGGTCATTGGAAACTGGAAGGCTTGAGTGCAGAAGAGGAGAGCGGAATTCCATGTGTAGCGGTGAAATGCGTAGAGATGTGGAGGAACACCAGTGGCGAAAGCGACTTTCTGGGCCGTTCCTGACGCTGAGGTACGAAAGCGTGGGGAGCAAACAGGATTAGATACCCTTGTAGTCC</w:t>
      </w:r>
    </w:p>
    <w:p w14:paraId="2B78F58E">
      <w:pPr>
        <w:rPr>
          <w:rFonts w:hint="eastAsia"/>
        </w:rPr>
      </w:pPr>
      <w:r>
        <w:rPr>
          <w:rFonts w:hint="eastAsia"/>
        </w:rPr>
        <w:t>&gt;OTU021197</w:t>
      </w:r>
    </w:p>
    <w:p w14:paraId="22243775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TTTTCGGAATGTAAACTTCGTAAGAATAGGAAGAATAAATGACGGTACTATTTGTAAGGTCCGGCTAACTACGTGCCAGCAGCCGCGGTAATACGTAGGGACCAAGCGTTGTTCGGATTTACTGGGCGTAAAGGGCACGTAGGCTGGCTGTTAAGTCGGGGGTGAAATCCCCGAGCTCAACTTGGGAATGGCGCTTGAAACTACGGGGCTAGAGTGTGGTAGGGGAGATCGGAATTCCTGGTGTAGCGGTGAAATGCGCAGATATCAGGAGGAACACCGGTGGCGAAGGCGGATCTCTGGGCCATTACTGACGCTGAGGAGCGAAAGCGTGGGGAGCGAACAGGATTAGATACCCGTGTAGTCC</w:t>
      </w:r>
    </w:p>
    <w:p w14:paraId="6D86B1A1">
      <w:pPr>
        <w:rPr>
          <w:rFonts w:hint="eastAsia"/>
        </w:rPr>
      </w:pPr>
      <w:r>
        <w:rPr>
          <w:rFonts w:hint="eastAsia"/>
        </w:rPr>
        <w:t>&gt;OTU021198</w:t>
      </w:r>
    </w:p>
    <w:p w14:paraId="699E70B9">
      <w:pPr>
        <w:rPr>
          <w:rFonts w:hint="eastAsia"/>
        </w:rPr>
      </w:pPr>
      <w:r>
        <w:rPr>
          <w:rFonts w:hint="eastAsia"/>
        </w:rPr>
        <w:t>CCTACGGGCGGCTGCAGTGGGGAATATTGGACAATGGGGGGAACCCTGATCCAGCGATGCCGCGTGGGTGAAGAAGGCCTTCGGGTTGTAAAGCCCTTTAGGTTAGGAAGAAGGGTACTAGGTTAAGAGCTAGGTATTTTGACGGTACTAACAGAATAAGCACCGGCAAACTCTGTGCCAGCAGCCGCGGTAATACAGAGGGTGCGAGCGTTAATCGGAATTACTGGGCGTAAAGAGCTCGTAGGCGGCTTGTCACGTCGGGTGTGAAAGCCCGGGGCTTAACTTGGGAATTGCGCTCGAAACTACGGTGCTGGAGTATGGCAGAGGAAGGTGGAATTCCACGTGTAGCGGTGAAATGCGTAGAGATGTGGAGGAACACCGATGGCGAAGGCAGCCTTCTGGGCCTGCACTGACGCTGAGGAGCGAAAGCGTGGGTAGCAAACAGGATTAGATACCCGTGTAGTCC</w:t>
      </w:r>
    </w:p>
    <w:p w14:paraId="79F14CE6">
      <w:pPr>
        <w:rPr>
          <w:rFonts w:hint="eastAsia"/>
        </w:rPr>
      </w:pPr>
      <w:r>
        <w:rPr>
          <w:rFonts w:hint="eastAsia"/>
        </w:rPr>
        <w:t>&gt;OTU021199</w:t>
      </w:r>
    </w:p>
    <w:p w14:paraId="0C215CE2">
      <w:pPr>
        <w:rPr>
          <w:rFonts w:hint="eastAsia"/>
        </w:rPr>
      </w:pPr>
      <w:r>
        <w:rPr>
          <w:rFonts w:hint="eastAsia"/>
        </w:rPr>
        <w:t>CCTACGGGGGGCTGCAGTGGGGAATCTTGCGCAATGCGCGAAAGCGTGACGCAGCAACGCCGCGTGGGTGAAGAAGGCCTGCGGGTTGTAAAGCCCTTTCAGTGGGGAAGAAAAACGGGGTGTGAAAAGCGCTTCGTCTTGACGTTACCCACAGAAGAAGCACCGGCTAACTCCGTGCCAGCAGCCGCGGTAATACGGAGGGTGCGAGCGTTAATCGGAATTACTGGGCGTAAAGGGCGCGTAGGCGGACAGTTAAGTCAGAGGTGAAAGCCCAGGGCTCAACCCTGGAATTGCCTTTGATACTGGCTGTCTTGAGTGCGGGAGAGGTGTGTGGAATTCCGGGTGTAGAAGTGAAATTCGTAGATATCAGGAGGAACACCGGAGGCGAAGGCGGCCACCTGGCAAGACACTGACGCTGAGGTGCGAAAGCGTGGGGATCAAACAGGATTAGATACCCTGGTAGTCC</w:t>
      </w:r>
    </w:p>
    <w:p w14:paraId="78C1C0F2">
      <w:pPr>
        <w:rPr>
          <w:rFonts w:hint="eastAsia"/>
        </w:rPr>
      </w:pPr>
      <w:r>
        <w:rPr>
          <w:rFonts w:hint="eastAsia"/>
        </w:rPr>
        <w:t>&gt;OTU021200</w:t>
      </w:r>
    </w:p>
    <w:p w14:paraId="1982AC95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GCCGGCTAACTACGTGCCAGCAGCCGCGGTAATACGTAGGGGGCAAGCGTTGTCCGGAATTATTGGGCGTAAAGCGCGCGCAGGCGGCCTTGTAAGTCTGTTGTTTAAACTCGGAGCTCAACTCCGAGTCGCAATGGAAACTGCAAAGCTTGAGTACAGAAGAGGAAAGTGGAATTCCAAGTGTAGCGGTGAAATGCGTAGAGATTTGGAGGAACACCAGTGGCGAAGGCGACTTTCTGGTCTGTAACTGACACTGAGGCGCGAAAGCGTGGGGAGCGAACAGGATTAGATACCCCAGTAGTCC</w:t>
      </w:r>
    </w:p>
    <w:p w14:paraId="52D5F861">
      <w:pPr>
        <w:rPr>
          <w:rFonts w:hint="eastAsia"/>
        </w:rPr>
      </w:pPr>
      <w:r>
        <w:rPr>
          <w:rFonts w:hint="eastAsia"/>
        </w:rPr>
        <w:t>&gt;OTU021201</w:t>
      </w:r>
    </w:p>
    <w:p w14:paraId="30493E91">
      <w:pPr>
        <w:rPr>
          <w:rFonts w:hint="eastAsia"/>
        </w:rPr>
      </w:pPr>
      <w:r>
        <w:rPr>
          <w:rFonts w:hint="eastAsia"/>
        </w:rPr>
        <w:t>CCTACGGGGGGCTGCAGTGGGGAATATTGGACAATGGGCGCAAGCCTGATCCAGCCACGCCGCGTGAGTGATGAAGGCCTTCGGGTCGTAAAGCTCTGTGGGGAGGGACGAACCGCTGCACGTTAATAGCGTGCAGCATGACGGTACCTCCTTAGCAAGCACCGGCTAACTTCGTGCCAGCAGCCGCGGTAATACGAAGGGTGCAAACGTTGCTCGGAATTATTGGGCGTAAAGCGCACGTAGGCGGCTTTGCAAGTCGGATGTGAAATCCCTCGGCTCAACCAAGGAAGTGCATCCGAAACTGCGGACCTTGAGTACTGGAGAGGGTGGCGGAATTCCTGGTGTAGAGGTGAAATTCGTAGATATCAAGCGGAACACCGGTGGCGAAGGCGGCCTTCTGGACAGTGACTGACGCTGAGACGCGAAAGCGTGGGGAGCAAACAGGATTAGATACCCTAGTAGTCC</w:t>
      </w:r>
    </w:p>
    <w:p w14:paraId="3546EAE7">
      <w:pPr>
        <w:rPr>
          <w:rFonts w:hint="eastAsia"/>
        </w:rPr>
      </w:pPr>
      <w:r>
        <w:rPr>
          <w:rFonts w:hint="eastAsia"/>
        </w:rPr>
        <w:t>&gt;OTU021202</w:t>
      </w:r>
    </w:p>
    <w:p w14:paraId="2C87C9B0">
      <w:pPr>
        <w:rPr>
          <w:rFonts w:hint="eastAsia"/>
        </w:rPr>
      </w:pPr>
      <w:r>
        <w:rPr>
          <w:rFonts w:hint="eastAsia"/>
        </w:rPr>
        <w:t>CCTACGGGAGGCTGCAGTCGGGAATTTTGGACAATGGGCGCAAGCCTGATCCAGCCATTCCGCGTGCAGGATGAAGGCCCTCGGGTTGTAAACTGCTTTTGTACGGAACGAAAAGGCGCGGGTTAATACCCTGTGCTGATGACGGTACCGTAAGAATAAGCACCGGCTAACTACGTGCCAGCAGCCGCGGTAATACAGAGGGTGCGAGCGTTAATCGGAATTACTGGGCGTAAAGGGTGCGTAGGTGGTTTAATAAGTTAGGTGTGAAAGTCCCGGGCTTAACCTGGGGATGGCGCCTAAGACTGTTAGGCTAGAGTGCTGTAGAGGAAGGTGGAATTTCCAGTGTAGCGGTGAAATGCGTAGATATTGGAAGGAACATCGGTGGCGAAGGCGACCTTCTGGACAGAGACTGACACTGAGGCACGAGAGCATGGGGAGCAAACAGGATTAGATACCCCGGTAGTCC</w:t>
      </w:r>
    </w:p>
    <w:p w14:paraId="40B2075F">
      <w:pPr>
        <w:rPr>
          <w:rFonts w:hint="eastAsia"/>
        </w:rPr>
      </w:pPr>
      <w:r>
        <w:rPr>
          <w:rFonts w:hint="eastAsia"/>
        </w:rPr>
        <w:t>&gt;OTU021203</w:t>
      </w:r>
    </w:p>
    <w:p w14:paraId="1F6493D9">
      <w:pPr>
        <w:rPr>
          <w:rFonts w:hint="eastAsia"/>
        </w:rPr>
      </w:pPr>
      <w:r>
        <w:rPr>
          <w:rFonts w:hint="eastAsia"/>
        </w:rPr>
        <w:t>CCTACGGGAGGCAGCAGTCGAGAATTTTTCTCAATGGGCGAAAGCCTGAAGGAGCGACGCCGCGTGAGGGATGAAGGGCTTCGGCCCGTAAACCTCTGTCATTTGCGAACAAACCTTATGATTGAACATTTCATGAGCTGATTGTAGCGAAAGAGGAAGGGACGGCTAACTCTGTGCCAGCAGCCGCGGTAATACGGGGGGAGCAAGCGTTGTTCGGATTTACTGGGCGTAAAGGGCGCGTAGGCGGCCACCGCAAGTCGACTGTGAAATCTCTGGGCTTAACCCAGAACGGTCAGCCGATACTGCGGGGCTAGAGTGCAGAAGGGGCAACTGGAATTCTTGGTGTAGCGGTGAAATGCGTAGATATCAAGAGGAACACCTGAGGTGAAGACGGGTTGCTGGGCCAACACTGACGCTGAGGCGCGAAAGCTAGGGGAGCGAACGGGATTAGATACCCGTGTAGTCC</w:t>
      </w:r>
    </w:p>
    <w:p w14:paraId="4DD85BFD">
      <w:pPr>
        <w:rPr>
          <w:rFonts w:hint="eastAsia"/>
        </w:rPr>
      </w:pPr>
      <w:r>
        <w:rPr>
          <w:rFonts w:hint="eastAsia"/>
        </w:rPr>
        <w:t>&gt;OTU021204</w:t>
      </w:r>
    </w:p>
    <w:p w14:paraId="0B9D80A2">
      <w:pPr>
        <w:rPr>
          <w:rFonts w:hint="eastAsia"/>
        </w:rPr>
      </w:pPr>
      <w:r>
        <w:rPr>
          <w:rFonts w:hint="eastAsia"/>
        </w:rPr>
        <w:t>CCTACGGGAGGCAGCAGTGGGGAATCTTGCGCAATGGGAGCAATCCTGACGCAGCGACGCCGCGTGGGGGAGGAAGGGCTTCGGCTCGTAAACCCCTGTTGCCCGGGGCGAACCTCGGCTTTCGAGCCGACTGACGGTACCGGGTGAGGAAGCACCGGCTAACTCCGTGCCAGCAGCCGCGGTAATACGGAGGGTGCGAGCGTTGTCCGGAATCACTGGGCGTAAAGGGCGCGTAGGCGGCTTTATAAGTCGGGGGTGAAAGCCTGTGGCTCAACCACAGAATTGCCTTCGATACTGTTGAGCTAGAGTGTGGAAGGGGCTACTGGAATTCCGTGTGTAGCGGTGAAATGCGTAGATATACGGAGGAACACCAGTGGCGAAGGCGGTCTCTTGGTCCATAACTGACGCTGAGGCGCGAAAGCGTGGGTAGCAAACAGGATTAGATACCCCTGTAGTCC</w:t>
      </w:r>
    </w:p>
    <w:p w14:paraId="6BC37521">
      <w:pPr>
        <w:rPr>
          <w:rFonts w:hint="eastAsia"/>
        </w:rPr>
      </w:pPr>
      <w:r>
        <w:rPr>
          <w:rFonts w:hint="eastAsia"/>
        </w:rPr>
        <w:t>&gt;OTU021205</w:t>
      </w:r>
    </w:p>
    <w:p w14:paraId="7C3EBA6A">
      <w:pPr>
        <w:rPr>
          <w:rFonts w:hint="eastAsia"/>
        </w:rPr>
      </w:pPr>
      <w:r>
        <w:rPr>
          <w:rFonts w:hint="eastAsia"/>
        </w:rPr>
        <w:t>CCTACGGGCGGCTGCAGTGGGGAATCTTGCGCAATGGGCGAAAGCCTGACGCAGCGACGCCGCGTGAGCGATGAAGGCCTTCGGGTTGTAAAGCTCTGTGGGGAGGGAAGAATAAGGGCTGGCTAATATCCAGCCTGATGACGGTACCTCCTTAGCAAGCACCGGCTAACTCTGTGCCAGCAGCCGCGGTAATACAGAGGGTGCAAACGTTGTTCGGAATTACTGGGCGTAAAGCGCGCGTAGGCGGATTGTTAAGTCAGGGGTGAAATGCGTAGATATCGAGAGGAACACCTGCGGCGAAGGCGGGTTGCTGGGCCGACACTGACGCTGAGGCGCGAAAGCCAGGGGAGCGAACGGGATTAGATACCCGAGTAGTCC</w:t>
      </w:r>
    </w:p>
    <w:p w14:paraId="708BAE60">
      <w:pPr>
        <w:rPr>
          <w:rFonts w:hint="eastAsia"/>
        </w:rPr>
      </w:pPr>
      <w:r>
        <w:rPr>
          <w:rFonts w:hint="eastAsia"/>
        </w:rPr>
        <w:t>&gt;OTU021206</w:t>
      </w:r>
    </w:p>
    <w:p w14:paraId="08735255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GGGCTAGCGTTGTTCGGAATTACTGGGCGTAAAGCGCGCGTAGGCGGTTCTTCAAGTCAGAGGTGAAAGCCCGGAGCTCAACTCCGGAATTGCCTTTGAAACTAGGGAACTTGAATCCAGGAGAGGTGAGTGGAATTCCGAGTGTAGAGGTGAAATGCGCAGATATCAGGAAGAACACCCGTGGCGAAAGCGGCTCTCTGGAACGGTACTGACGCTGAGACGCGAAAGCGTGGGGAGCGAACAGGATTAGATACCCGGGTAGTCC</w:t>
      </w:r>
    </w:p>
    <w:p w14:paraId="35A3E0F1">
      <w:pPr>
        <w:rPr>
          <w:rFonts w:hint="eastAsia"/>
        </w:rPr>
      </w:pPr>
      <w:r>
        <w:rPr>
          <w:rFonts w:hint="eastAsia"/>
        </w:rPr>
        <w:t>&gt;OTU021207</w:t>
      </w:r>
    </w:p>
    <w:p w14:paraId="6B249622">
      <w:pPr>
        <w:rPr>
          <w:rFonts w:hint="eastAsia"/>
        </w:rPr>
      </w:pPr>
      <w:r>
        <w:rPr>
          <w:rFonts w:hint="eastAsia"/>
        </w:rPr>
        <w:t>CCTACGGGTGGCTGCAATTAGGAATCTTTCACAATGGGGGCAACCCTGATGGAGCAACGCCGCGTGGAGGATGAAGGTCTTCGGATTGTAAACTCCTGTCGAACGGGACGAACACCTTTCGGGATAATACCCTGAGAGGCTGACGGTACCGTGAGAGGAAGCCCCGGCTAACTCTGTGCCAGCAGCCGCGGTAATACAGAGGGGGCAAGCGTTGTTCGGAATCACTGGGCGTAAAGCGTGCGTAGGTGGCGCATTAAGTGAGGTGTTAAATCGTGTGGCTCAACCATATCGATGCATCTCATACTGGTGTGCTAGAGGACGGCAGAGGCAAGTGGAATTAGCAGTGTAGCAGTGAAATGCGTAGATATTGCTAGGAACACCAATGGCGAAGGCGGCATCCTGGACCGGTATTGACGCTGATGCGCGAAAGCCAGGGGAGCAAACGGGATTAGATACCCCTGTAGTCC</w:t>
      </w:r>
    </w:p>
    <w:p w14:paraId="2EF3E6AE">
      <w:pPr>
        <w:rPr>
          <w:rFonts w:hint="eastAsia"/>
        </w:rPr>
      </w:pPr>
      <w:r>
        <w:rPr>
          <w:rFonts w:hint="eastAsia"/>
        </w:rPr>
        <w:t>&gt;OTU021208</w:t>
      </w:r>
    </w:p>
    <w:p w14:paraId="14B1C548">
      <w:pPr>
        <w:rPr>
          <w:rFonts w:hint="eastAsia"/>
        </w:rPr>
      </w:pPr>
      <w:r>
        <w:rPr>
          <w:rFonts w:hint="eastAsia"/>
        </w:rPr>
        <w:t>CCTACGGGGGGCAGCAGTGAGGAATATTCCACAATGGGCGAAAGCCTGATGGAGCGACGCCGCGTGAGGGACGAAGCCCTTTGGGGTGTAAACCTCTTTTTCAGGGGATGAAACGCAAGGGTAACCTTGCTAAGACAGTACCCTGAGAATAAGCCTCGGCTAACTACGTGCCAGCAGCCGCGGTAATACGTAGGAGGCGAGCGTTGTCCGGATTTACTGGGCGTAAAGCGCGCGCAGGCGGTCTTCTAAGTTTGGTGTGAAATCTCCCGGCTTAACTGGGAGGGTGCGCCGAAGACTGGAAGGCTTGAGTATGGGAGAGGTAAGCGGAATTCCTGGTGTAGCGGTGAAATGCGTAGATATCAGGAGGAACACCAGTGGCGAAGGCGGCTCACTGGACTGGTATTGACGCTGAGGTGCGAAAGCGTGGGGAGCAAACAGGATTAGATACCCCAGTAGTCC</w:t>
      </w:r>
    </w:p>
    <w:p w14:paraId="1F6BC52D">
      <w:pPr>
        <w:rPr>
          <w:rFonts w:hint="eastAsia"/>
        </w:rPr>
      </w:pPr>
      <w:r>
        <w:rPr>
          <w:rFonts w:hint="eastAsia"/>
        </w:rPr>
        <w:t>&gt;OTU021209</w:t>
      </w:r>
    </w:p>
    <w:p w14:paraId="738C57FD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AACCTAATACGTTGGAGTGTGACGGTACCGGGTGAGGAAGCCCCGGCTAACTCTGTGCCAGCAGCCGCGGTAATACAGAGGGGGCAAGCGTTGTTCGGAATTACTGGGCGTAAAGAGCGCGTAGGCGGCTACCCACGTCGGATGTGAAAGCTCAGGGCTCAACCCTGAGATGCCATTCGATACGGGGTAGCTAGAGGCAGCTAGGGGAAAGTGGAATTCCTGGTGTAGCGGTGAAATGCGCAGATATCAGGAAGAACACCAATGGCGAAGGCAGCTCTCTGGGACGGTACTGACGCTGAGACGCGAAAGCGTGGGGAGCGAACAGGATTAGATACCCCAGTAGTCC</w:t>
      </w:r>
    </w:p>
    <w:p w14:paraId="1A233AC2">
      <w:pPr>
        <w:rPr>
          <w:rFonts w:hint="eastAsia"/>
        </w:rPr>
      </w:pPr>
      <w:r>
        <w:rPr>
          <w:rFonts w:hint="eastAsia"/>
        </w:rPr>
        <w:t>&gt;OTU021210</w:t>
      </w:r>
    </w:p>
    <w:p w14:paraId="0A98CB63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CGGGTTGTAAACCCCTTTCAGTTGGGACGAAGCTCCGCCCGTTAATAGCGGGCCGGAGTGACGGTACCTTCAGAAGAAGCCCCGGCTAACTACGTGCCAGCAGCCGCGGTAAGACGAACCGAGCGAACGTTGTTCGGAATCACTGGGCTTAAAGGGCGCGTAGGCGGGCGGCCGCGTCCGGGGTGAAAGCCTCCCGCTCAACGGGAGAACGGCCTCGGATACGGGCGGCCTCGAGGGGGGTAGGGGCGTGCGGAACTGTGGGTGGAGCGGTGAAATGCGTAGAGATCGGGAAGAACATCAGTGGCGAAGGCGGCCTGCTGGGCTGTTGCTGACGCTGAGGCGCGACAGCGTGGGGAGCAAACAGGATTAGATACCCCGGTAGTCC</w:t>
      </w:r>
    </w:p>
    <w:p w14:paraId="696C8775">
      <w:pPr>
        <w:rPr>
          <w:rFonts w:hint="eastAsia"/>
        </w:rPr>
      </w:pPr>
      <w:r>
        <w:rPr>
          <w:rFonts w:hint="eastAsia"/>
        </w:rPr>
        <w:t>&gt;OTU021211</w:t>
      </w:r>
    </w:p>
    <w:p w14:paraId="0DCA44AB">
      <w:pPr>
        <w:rPr>
          <w:rFonts w:hint="eastAsia"/>
        </w:rPr>
      </w:pPr>
      <w:r>
        <w:rPr>
          <w:rFonts w:hint="eastAsia"/>
        </w:rPr>
        <w:t>CCTACGGGGGGCTGCAGCAGGGAATCTTGCGCAATGGGCGAAAGCCTGATGCAGCGACGCCGCGTGAGGGATGACGGCCTTCGGGTTGTAAACCTCTTTCACCCATGACGAAGCGCCAGTGACGGTAGTGGGAGAAGAAGCACCGGCCAACTACGTGCCAGCAGCCGCGGTAAGACGTAGGGCGCAAGCGTTGTCCGGATTTACTGGGCGTAAAGGGCGCGTAGGCGGACCGGGACGTGCCGTGTGACAAGCCACCGCTCACCGGTGGAGGGCCACGGTACACGACTGGTCTGGAGGCAGGGAGAGGGATGTGGAATTCCAGGTGTAGCGGTGAAATGCGTAGATATCTGGAGGAACACCGGTGGCGAAGGCGGCTCTCTGGTACGGCACTGACGCTGAGACGCGAAAGCGTGGGGAGCAAACAGGATTAGATACCCCTGTAGTCC</w:t>
      </w:r>
    </w:p>
    <w:p w14:paraId="6D26940A">
      <w:pPr>
        <w:rPr>
          <w:rFonts w:hint="eastAsia"/>
        </w:rPr>
      </w:pPr>
      <w:r>
        <w:rPr>
          <w:rFonts w:hint="eastAsia"/>
        </w:rPr>
        <w:t>&gt;OTU021212</w:t>
      </w:r>
    </w:p>
    <w:p w14:paraId="1108F182">
      <w:pPr>
        <w:rPr>
          <w:rFonts w:hint="eastAsia"/>
        </w:rPr>
      </w:pPr>
      <w:r>
        <w:rPr>
          <w:rFonts w:hint="eastAsia"/>
        </w:rPr>
        <w:t>CCTACGGGGGGCTGCAGTAACGAATCTTCCGCAATGCACGAAAGTGTGACGGAGCGACGCCGCGTGTGGGACGAAGTCCTTCGGGATGTAAACCACTGTCAGGGGTTACCAAGTTCTGAGGAGCCCCAGAGGAAGGCACGGCTAACTCCGTGCCAGCAGCCGCGGTAAGACGGAGGTGGCGAGCGTTACTCGGATTCACTGGGCTTAGAGCGGGTGCAGGCGGTTGCGCAAGTCTGGAGTGAAAGCCCCGGGCTTAACCCGGGAATGGCATTGGATACTGCAGATCTGGAGGATCGGAGGGGGGACTGGAATTCTTGGTGTAGCAGTGAAATGCGTAGATATCGGGAGGAACACCAATTGCGAAGGCAGCTTGCTGGGACGGTACTGACGCTGAGGCGCGAAAGCGTGGGGAGCAAACAGGATTAGATACCCCTGTAGTCC</w:t>
      </w:r>
    </w:p>
    <w:p w14:paraId="6EE6A5EB">
      <w:pPr>
        <w:rPr>
          <w:rFonts w:hint="eastAsia"/>
        </w:rPr>
      </w:pPr>
      <w:r>
        <w:rPr>
          <w:rFonts w:hint="eastAsia"/>
        </w:rPr>
        <w:t>&gt;OTU021213</w:t>
      </w:r>
    </w:p>
    <w:p w14:paraId="42F00DEB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CCGGGACGAAAAGCTCCGACCTAACACGTCGGAGTCTGACGGTACCGGGTGAGGAAGCCCCGGCTAACTCTGTGCCAGCAGCCGCGGTAATACGTAGGGTGCAAGCGTTAATCGGAATTACTGGGCGTAAAGCGTGCGCAGGCGGTGATGTAAGACAGGTGTGAAATCCCTCGGCTCAACCGGGGAAGGACGCATGAAACTGGCAAGCTAGAGTACCAAAGAGGGGGGTGGAATTCCTGGTGTAGCGGTGAAATGCGCAGATATCGGGAAGAACACCCGTGGCGAAGGCGGCTCTCTGGGACGGTACTGACGCTGAGACGCGAAAGCGTGGGGAGCGAACAGGATTAGATACCCGTGTAGTCC</w:t>
      </w:r>
    </w:p>
    <w:p w14:paraId="34A1BDD9">
      <w:pPr>
        <w:rPr>
          <w:rFonts w:hint="eastAsia"/>
        </w:rPr>
      </w:pPr>
      <w:r>
        <w:rPr>
          <w:rFonts w:hint="eastAsia"/>
        </w:rPr>
        <w:t>&gt;OTU021214</w:t>
      </w:r>
    </w:p>
    <w:p w14:paraId="4956F481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TTTTCGGAATGTAAACTTCACAAGAATGGGAAGAATAAGTTTTGGCTAACATCCAAGACGATGACGGTACCATTTGTAAGCTCCGGCTAACTCCGTGCCAGCAGCCGCGGTAATACGTAGGGGGCTAGCGTTGTCCGGAATCATTGGGCGTAAAGAGCGCGTAGGCGGCCAGATAAGTCCGGTGTGAAAGTCACAGGCTCAACCTGTGAATGCCGCTGGAAACTGTCTGGCTAGAGTCCGGAAGGGGCGAGTGGAATTCCGGGTGTAGTGGTGGAATACGTAGATATCCGGAGGAACACCAGTGGCGAAGGCGGCTTCCTGGACCGGTTCTGACACTGAGGAGCGAAAGCGTGGGGAGCGATCCGGATTAGATACCCCTGTAGTCC</w:t>
      </w:r>
    </w:p>
    <w:p w14:paraId="65A6A80B">
      <w:pPr>
        <w:rPr>
          <w:rFonts w:hint="eastAsia"/>
        </w:rPr>
      </w:pPr>
      <w:r>
        <w:rPr>
          <w:rFonts w:hint="eastAsia"/>
        </w:rPr>
        <w:t>&gt;OTU021215</w:t>
      </w:r>
    </w:p>
    <w:p w14:paraId="267D77AB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TGGCTCCAACCTAATACGTTGGAGTGTGACGGTACCGGGTGAGGAAGCCCCGGCTAACTCTGTGCCAGCAGCCGCGGTAATACAGAGGGTGCAAGCGTTGTTCGGAATCATTGGGCGTAAAGGGCGTGTAGGCGGTCTGCTAAGTCATGTGTGAAATCCCTCGGCTTAACCGAGGAACGACGCATGAAACTGGCAAGCTAGAGTACCAAAGAGGGGGGTGGAATTCCCGGTGTAGCGGTGAAATGCGCAGATATCGGGAGGAACACCAGTAGCGAAGGCGGCTCGCTGGGCCATTCCTGACGCTGAGACGCGAAAGCTAGGGGAGCAAACGGGATTAGATACCCGAGTAGTCC</w:t>
      </w:r>
    </w:p>
    <w:p w14:paraId="7BD1FFF3">
      <w:pPr>
        <w:rPr>
          <w:rFonts w:hint="eastAsia"/>
        </w:rPr>
      </w:pPr>
      <w:r>
        <w:rPr>
          <w:rFonts w:hint="eastAsia"/>
        </w:rPr>
        <w:t>&gt;OTU021216</w:t>
      </w:r>
    </w:p>
    <w:p w14:paraId="1A19617D">
      <w:pPr>
        <w:rPr>
          <w:rFonts w:hint="eastAsia"/>
        </w:rPr>
      </w:pPr>
      <w:r>
        <w:rPr>
          <w:rFonts w:hint="eastAsia"/>
        </w:rPr>
        <w:t>CCTACGGGCGGCTGCAGTAGGGAATATTGCACAATGGGCGCAAGCCTGATGCAGCAACGCCGCGTGCCCGATGAAGGCCTTCGGGTTGTAAAGCTCTGTCTTCTCTGACGAATTAATGACGGTAAGAGAGGAGGAAGCCACGGCTAACTACGTGCCAGCAGCCGCGGTAATACGTAGGTGGCAAGCGTTAATCGGATTTACTGGGCGTAAAGAATGCGTAGGCGGATATTTAAGTGAGATGTGAAATTCCCGGGCTTAACTTGGGAGCTGCATTTCAAACTGGATATCTAGAGTGCGGGAGAGGAAAGTGGAATTCCTAGTGTAGCGGTGAAATGCGTAGATATTAGGAAGAACACCAGTGGCGAAGGCGGCTTTCTGGACTGCAACTGACGCTGAGGCACGAAAGCGTGGGGAGCAAACAGGATTAGATACCCGTGTAGTCC</w:t>
      </w:r>
    </w:p>
    <w:p w14:paraId="1F1BADB3">
      <w:pPr>
        <w:rPr>
          <w:rFonts w:hint="eastAsia"/>
        </w:rPr>
      </w:pPr>
      <w:r>
        <w:rPr>
          <w:rFonts w:hint="eastAsia"/>
        </w:rPr>
        <w:t>&gt;OTU021217</w:t>
      </w:r>
    </w:p>
    <w:p w14:paraId="772258D3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TGTAAACTCCTGTCGAGCGGGACGAACACCTTCCGGATGAATAATCCGGAGGGCTGACGGTACCGCTAAAGGAAGCCCCGGCTAACTCCGTGCCAGCAGCCGCGGTAATACGGGGGGAGCAAGCGTTGTCCGGAATCATTGGGCGTAAAGAGCGTGTAGGCGGTCCGGTAAGTCGGCTGTGAAAGTCCAGGGCTCAACTCTGGGATGCCGGTCGATACTGCCGGACTAGAGTTCGGTAGGGGAGACTGGAATTCCTGGTGTAGCGGTGAAATGCGCAGATATCAGGAGGAACACCGGTGGCGAAGGCGGTTCTCTGGGCATGATCTGACGCTGAGGAGCGAAAGTGTGGGGAGCGAACAGGATTAGATACCCCAGTAGTCC</w:t>
      </w:r>
    </w:p>
    <w:p w14:paraId="598F6A72">
      <w:pPr>
        <w:rPr>
          <w:rFonts w:hint="eastAsia"/>
        </w:rPr>
      </w:pPr>
      <w:r>
        <w:rPr>
          <w:rFonts w:hint="eastAsia"/>
        </w:rPr>
        <w:t>&gt;OTU021218</w:t>
      </w:r>
    </w:p>
    <w:p w14:paraId="3C991DB9">
      <w:pPr>
        <w:rPr>
          <w:rFonts w:hint="eastAsia"/>
        </w:rPr>
      </w:pPr>
      <w:r>
        <w:rPr>
          <w:rFonts w:hint="eastAsia"/>
        </w:rPr>
        <w:t>CCTACGGGGGGCTGCAGTGGGGAATATTGGGCAATGGGCGCAAGCCTGACCCAGCCATGCCGCGTGAGTGACGACGGCCTTCGGGTTGTAAACCGCTTTCAGTAGGGACGAACACAGACGGTACCTACAGAAGAAGCCCCGGCCAACTACGTGCCAGCAGCCGCGGTAACACGTAGGGGGCGAGCGTTGTCCGGATTTATTGGGCGTAAAGAGCTCGTAGGCGGCTTGTCGCGTCGACTGTGAAAACCCGCAGCTCAACTGCGGGCCTGCAGTCGATACGGGCAGGCTAGAGTGATGTAGGGGAGACTGGAATTCCTGGTGTAGCAGTGAAATGCGTAGAGATCGGGAGGAACATCTATGGCGAAGGCAGCCACCTGGACCAGTACTGACGCTGAGGCACGAAAGCGTGGGGAGCAAACAGGATTAGATACCCTAGTAGTCC</w:t>
      </w:r>
    </w:p>
    <w:p w14:paraId="55D961E7">
      <w:pPr>
        <w:rPr>
          <w:rFonts w:hint="eastAsia"/>
        </w:rPr>
      </w:pPr>
      <w:r>
        <w:rPr>
          <w:rFonts w:hint="eastAsia"/>
        </w:rPr>
        <w:t>&gt;OTU021219</w:t>
      </w:r>
    </w:p>
    <w:p w14:paraId="2F59B2C1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TCGGGTTGTAAAGCACTTTAGTTGGGGAGGAAGGTACGGAGTTTAAGAGACACCGTATTTGACTGTACCCAAGGAATAAGCACCGGCTAACTCTGTGCCAGCAGCCGCGGTCATACGTAGGGTCCGAGCGTTGTCCGGAATTATTGGGCGTAAAGAGCTCGTAGGCGGTGTGTCACGTCTGCTGTGAAAGACCGGGGCTTAACTTCGGTTTTGCAGTGGATACGGGCATGCTTGAGGTAGGTAGGGGAGACTGGAATTCCTGGTGTAGCGGTGGAATGCGCAGATATCAGGAGGAACACCGATGGCGAAGGCAGGTCTCTGGGCAGTCACTGACGCTGAGGAGCGAAAGCCAGGGGAGCAAACGGGATTAGATACCCTAGTAGTCC</w:t>
      </w:r>
    </w:p>
    <w:p w14:paraId="0292DF85">
      <w:pPr>
        <w:rPr>
          <w:rFonts w:hint="eastAsia"/>
        </w:rPr>
      </w:pPr>
      <w:r>
        <w:rPr>
          <w:rFonts w:hint="eastAsia"/>
        </w:rPr>
        <w:t>&gt;OTU021220</w:t>
      </w:r>
    </w:p>
    <w:p w14:paraId="104406C5">
      <w:pPr>
        <w:rPr>
          <w:rFonts w:hint="eastAsia"/>
        </w:rPr>
      </w:pPr>
      <w:r>
        <w:rPr>
          <w:rFonts w:hint="eastAsia"/>
        </w:rPr>
        <w:t>CCTACGGGCGGCTGCAGTTAGGAATCTTGGACAATGGGCGCAAGCCTGATCCAGCCATGCCGCGTGAGGGATGACGGCCTTCGGGTTGTAAACCTCTTTCAGCAGGGACGAAGGTGACGTGTACCTGCAGAAGAAGCGCCGGCTAACTACGTGCCAGCAGCCGCGGTAATACGAAGGATCCAAGCGTTGTTCGGATTCATTGGGCGTAAAGGGTGCGTAGGCGGTGGGGTAAGTTGGATGTGAAATCTTGGGGCTTAACCTCAAAATTGCATTCAATACTGCTCCGCTCGAGTTCTGTAGAGGAGATTGGAATTTACGGTGTAGCAGTGAAATGCGTAGATATCGTAAGGAACGCCAGTGGCGAAAGCGAATCTCTGGGCAGCAACTGACGCTGAGGCACGAAGGCCAGGGGAGCAAACGGGATTAGATACCCCAGTAGTCC</w:t>
      </w:r>
    </w:p>
    <w:p w14:paraId="5CC4A8D6">
      <w:pPr>
        <w:rPr>
          <w:rFonts w:hint="eastAsia"/>
        </w:rPr>
      </w:pPr>
      <w:r>
        <w:rPr>
          <w:rFonts w:hint="eastAsia"/>
        </w:rPr>
        <w:t>&gt;OTU021221</w:t>
      </w:r>
    </w:p>
    <w:p w14:paraId="0DF8EB7E">
      <w:pPr>
        <w:rPr>
          <w:rFonts w:hint="eastAsia"/>
        </w:rPr>
      </w:pPr>
      <w:r>
        <w:rPr>
          <w:rFonts w:hint="eastAsia"/>
        </w:rPr>
        <w:t>CCTACGGGGGGCTGCAGTGAGGAATATTGCCCAATGGGGGAAACCCTGAGGCAGCAACGCCGCGTGGAGGATGACGGCCTTCGGGTTGTAAACTCCTTTTGCGTGGGACGAAGGTTTGACGGTACCCCGCGAATAAGCCACGGCTAACTACGTGCCAGCAGCCGCGGTAATACGAAGGTGGCAAGCGTTGTTCGGATTTACTGGGCGTACAGGGAGCGTAGGCGGTTCGGTAAGCCCTCCGTGAAATCTCCAGGCTCAACCTGGAAAGTGCAGAGGGGACTGCCGGGCTAGAGGATGGGAGAGGAGCGCGGAATTCCCGGTGTAGTGGTGGAATGCGTAGATATCAGGAGGAACACCTGCGGTGTAGACGGCTTACTGGACCATAACTGACGCTGAGGCACGAAAGCGTGGGTAGCAAACAGGATTAGATACCCTTGTAGTCC</w:t>
      </w:r>
    </w:p>
    <w:p w14:paraId="755186D8">
      <w:pPr>
        <w:rPr>
          <w:rFonts w:hint="eastAsia"/>
        </w:rPr>
      </w:pPr>
      <w:r>
        <w:rPr>
          <w:rFonts w:hint="eastAsia"/>
        </w:rPr>
        <w:t>&gt;OTU021222</w:t>
      </w:r>
    </w:p>
    <w:p w14:paraId="7B22C1E5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TGTTGGGGACGAAGGGTTAGGGGTTAATAGCCCCAAGCCTGACGGTACCCTTCGAGGAAGCCCCGGCTAACTACGTGCCAGCAGCCGCGGTAATACAGAGGAGCCAAGCGTTGTCCGGATTGACTGGGCGTAAAGCGCACGCAGGTTGTCGTGCAAGTGTCGTGTGAAAGCAGCTCGCTTAACGAGCTGAGGCCATGGCAGACTGCACAACTCGAGCCCGTGAGAGGTCGGTGGAATTGCCGGTGTAGTGGTGAAATGCGTAGATATCAAGAGGAACACCTGAGGTGAAGACGGGTTGCTGGGCCGACACTGACGCTGAGTGCGCGAAAGCCAGGGGAGCAAACGGGATTAGATACCCGAGTAGTCC</w:t>
      </w:r>
    </w:p>
    <w:p w14:paraId="1CE2F066">
      <w:pPr>
        <w:rPr>
          <w:rFonts w:hint="eastAsia"/>
        </w:rPr>
      </w:pPr>
      <w:r>
        <w:rPr>
          <w:rFonts w:hint="eastAsia"/>
        </w:rPr>
        <w:t>&gt;OTU021223</w:t>
      </w:r>
    </w:p>
    <w:p w14:paraId="33BB1939">
      <w:pPr>
        <w:rPr>
          <w:rFonts w:hint="eastAsia"/>
        </w:rPr>
      </w:pPr>
      <w:r>
        <w:rPr>
          <w:rFonts w:hint="eastAsia"/>
        </w:rPr>
        <w:t>CCTACGGGGGGCTGCAGTGGGGAATATTTCGCAATGGGCGAAAGCCTGACGAAGCAACGCCGCGTGGAGGATGAAGGCCCTAGTGGTCGTAAACTCCTGTCTAGCGGGACGAAACTCAGAAAAGCGAATAGTTTTTCTGATTGACTGTACCGCTGGAGGAAGCTCCGGCCAACTCCGTGCCAGCAGCCGCGGTAATACGGAGGGAGCAAGCGTTACTCGGAATTACTGGGCGTAAAGAGTTGCGTAGGTGGCGAGGTAAGTTGGTAGTGAAAGCGTTCCGCTCAACGGGATATCCATTACCAAAACTGCTTTAGCTAGAGGATGAGAGAGGTTATTGGAATTCCCTGTGTAGGAGTGAAATCCGTAGATATAGGGAGGAACACCGATGGCGTAGGCAGATAACTGGCTCATTCCTGACACTAAGGCACGAAAGCGTGGGGAGCAAACGGGATTAGATACCCCAGTAGTCC</w:t>
      </w:r>
    </w:p>
    <w:p w14:paraId="13CA72E4">
      <w:pPr>
        <w:rPr>
          <w:rFonts w:hint="eastAsia"/>
        </w:rPr>
      </w:pPr>
      <w:r>
        <w:rPr>
          <w:rFonts w:hint="eastAsia"/>
        </w:rPr>
        <w:t>&gt;OTU021224</w:t>
      </w:r>
    </w:p>
    <w:p w14:paraId="1CBBB94C">
      <w:pPr>
        <w:rPr>
          <w:rFonts w:hint="eastAsia"/>
        </w:rPr>
      </w:pPr>
      <w:r>
        <w:rPr>
          <w:rFonts w:hint="eastAsia"/>
        </w:rPr>
        <w:t>CCTACGGGCGGCAGCAGTGGGGAATCTTGCACAATGGGGGAAACCCTGATGCAGCGACGCCGCGTGAGCGATGAAGCCCTTCGGGGTGTAAAGCTCTTTCGGCAGGGACGATAATGACGGTACCTGCAGAAGAAGCTGCGGCTAACTACGTGCCAGCAGCCGCGGTAATACGTAGGCAGCGAGCGTTGTTCGGAGTTACTGGGCGTAAAGCGTGCGTAGGCGGTGGTCCAAGTCTGGTGTGAAATCTCGGAGCTTAACTCCGAAACTGCATTCGATACTGCGGTGCTTGAGGACTGGAGAGGAGACTGGAATTCATGGTGTAGCGGTGAAATGCGCAGATATCAGGAAGAACACCAATGGCGAAGGCAGCTCTCTGGGACGGTACTGACGCTGAGACGCGAAAGCGTGGGTAGCGAACAGGATTAGATACCCGAGTAGTCC</w:t>
      </w:r>
    </w:p>
    <w:p w14:paraId="25FF21BA">
      <w:pPr>
        <w:rPr>
          <w:rFonts w:hint="eastAsia"/>
        </w:rPr>
      </w:pPr>
      <w:r>
        <w:rPr>
          <w:rFonts w:hint="eastAsia"/>
        </w:rPr>
        <w:t>&gt;OTU021225</w:t>
      </w:r>
    </w:p>
    <w:p w14:paraId="1C045EDC">
      <w:pPr>
        <w:rPr>
          <w:rFonts w:hint="eastAsia"/>
        </w:rPr>
      </w:pPr>
      <w:r>
        <w:rPr>
          <w:rFonts w:hint="eastAsia"/>
        </w:rPr>
        <w:t>CCTACGGGGGGCTGCAGTGGGGAATCTTGCCCAATGGGCGCAAGCCTGAGGCAGCGACGCCGCGTGGGGGAAGAAGGCCTTCGGGTTGTAAACCCCTTTCAGGAGGGACGAAGCGAAAGTGACGGTACCTCCAGAAGAAGCCCCGGCTAACTACGTGCCAGCAGCCGCGGTAAAACGTAGGGGGCAAGCGTTGCCCGGATTCACTGGGCGTAAAGCGGGTGTAGGCGGTTCCTTAAGTCAGGTGTGAAATCCAGCGGCCCAACCGCTGAATTGCATCTGATACTGGGGAACTTGAGGACGGTAGAGGTCGGTGGAATTCCGAGTGTACCGGTGAAATGGGCAGATATCGGGAGGAACACCGGTGGCGAAGGCGGATCTCTGGGCCTGTCCTGACGCTCAGGCGCGAAAGCTGGGGGAGCGAACAGGATTAGATACCCCAGTAGTCC</w:t>
      </w:r>
    </w:p>
    <w:p w14:paraId="088A948E">
      <w:pPr>
        <w:rPr>
          <w:rFonts w:hint="eastAsia"/>
        </w:rPr>
      </w:pPr>
      <w:r>
        <w:rPr>
          <w:rFonts w:hint="eastAsia"/>
        </w:rPr>
        <w:t>&gt;OTU021226</w:t>
      </w:r>
    </w:p>
    <w:p w14:paraId="51AA61E4">
      <w:pPr>
        <w:rPr>
          <w:rFonts w:hint="eastAsia"/>
        </w:rPr>
      </w:pPr>
      <w:r>
        <w:rPr>
          <w:rFonts w:hint="eastAsia"/>
        </w:rPr>
        <w:t>CCTACGGGGGGCTGCAGTAGGGAATCTTCGGCAATGGACGGAAGTCTGACCGAGCGATGCCGCGTGAGCGAAGAAGGTCTTCGGATCGTAAAGCTCTGTTATGAGGGAAGAAGGACGTAGGCAGGCAATGGCCTACGGGTGACGGTACCTCATGAGGAAGCCACGGCTAACTACGTGCCAGCAGCCGCGGTAATACGTAGGTGGCGAGCGTTGTCCGGAATTATTGGGCGTAAAGCGCACGTAGGCGGCTTTGTAAGTCGGGGGTGAAAGCCTGTGGCTCAACCACAGAATTGCCTTCGATACTGCATGGCTTGAGACCGGAAGAGGTAAGTGGAACTGCGAGTGTAGAGGTGAAATTCGTAGATATTCGCAAGAACACCAGTGGCGAAGGCGGCTCACTGGCCCGTAACTGACGCTGAGGCGCGAAAGCGTGGGGAGCAAACAGGATTAGATACCCCAGTAGTCC</w:t>
      </w:r>
    </w:p>
    <w:p w14:paraId="479ED1BB">
      <w:pPr>
        <w:rPr>
          <w:rFonts w:hint="eastAsia"/>
        </w:rPr>
      </w:pPr>
      <w:r>
        <w:rPr>
          <w:rFonts w:hint="eastAsia"/>
        </w:rPr>
        <w:t>&gt;OTU021227</w:t>
      </w:r>
    </w:p>
    <w:p w14:paraId="4B520034">
      <w:pPr>
        <w:rPr>
          <w:rFonts w:hint="eastAsia"/>
        </w:rPr>
      </w:pPr>
      <w:r>
        <w:rPr>
          <w:rFonts w:hint="eastAsia"/>
        </w:rPr>
        <w:t>CCTACGGGTGGCTGCAGTGGGGAATATTGGACAATGGGCGCAAGCCTGATCCAGCCATACCGCGTGGGTGAAGAAGGCCTTCGGGTTGTAAAGCCCTTTTGTTGGGAAAGAAATCCTGTTGATTAATACTCGGCAGGGATGACGGTACCCAAAGAATAAGCACCGGCTAACTTCGTGCCAGCAGCCGCGGTAATACAGAGGGGGCAAGCGTTGTTCGGAATTACTGGGCGTAAAGGGCGCGTAGGCGGCCTGCTAAGTCGAACGTGAAATCCCTGGGCTCAACCCAGGAACTGCGTCCGATACTGGTTGGCTTGAATCCGGGAGAGGGATGTGGAATTCCAGGTGTAGCGGTGAAATGCGTAGATATCGGGAGGAACACCAGTGGCGAAGGCGGCCATCTGGGACAACACTGACGCTGAGGCACGAAAGCGTGGGGAGCAAACAGGATTAGATACCCCAGTAGTCC</w:t>
      </w:r>
    </w:p>
    <w:p w14:paraId="4871EE98">
      <w:pPr>
        <w:rPr>
          <w:rFonts w:hint="eastAsia"/>
        </w:rPr>
      </w:pPr>
      <w:r>
        <w:rPr>
          <w:rFonts w:hint="eastAsia"/>
        </w:rPr>
        <w:t>&gt;OTU021228</w:t>
      </w:r>
    </w:p>
    <w:p w14:paraId="36A73293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TCGGGTTGTAAAGCACTTTAGGCTGGGAAGAAGGTAGGTAGTTTAAGAGATGACCTATTTGACGGTACCAGCAGAATAAGCACCGGCTAACTCTGTGCCAGCAGCCGCGGTAATACAGAGGGTGCAAGCGTTAATCGGATTTACTGGGCGTAAAGGGCGCGTAGGTGGTTATGTAAGTGAGATGTGAAATCCCCGGGCTTAACCTGGGAACTGCATCTTATACTGTGTAGCTTGAGTGCAATAGAGGGTAGTGGAATTTCCGGTGTAGCGGTGAAATGCGTAGATATCGGAAGGAACACCAGTGGCGAAGGCGGCTACCTGGATTGACACTGACACTGAGGCGCGAGAGCGTGGGGAGCAAACAGGATTAGATACCCGGGTGTCC</w:t>
      </w:r>
    </w:p>
    <w:p w14:paraId="4FBEEA6B">
      <w:pPr>
        <w:rPr>
          <w:rFonts w:hint="eastAsia"/>
        </w:rPr>
      </w:pPr>
      <w:r>
        <w:rPr>
          <w:rFonts w:hint="eastAsia"/>
        </w:rPr>
        <w:t>&gt;OTU021229</w:t>
      </w:r>
    </w:p>
    <w:p w14:paraId="0C36961A">
      <w:pPr>
        <w:rPr>
          <w:rFonts w:hint="eastAsia"/>
        </w:rPr>
      </w:pPr>
      <w:r>
        <w:rPr>
          <w:rFonts w:hint="eastAsia"/>
        </w:rPr>
        <w:t>CCTACGGGTGGCTGCAGTAGGGAATCTTCCGCAATGGACGCAAGTCTGACGGAGCAACGCCGCGTGAGTGATGAAGGTCTTCGGATCGTAAAACTCTGTTGTCAGGGAAGAACAAGTGCCGTTTGAATAAGTCGGCACCTTGACGGTACCTGACCAGAAAGCCACGGCTAACTACGTGCCAGCAGCCGCGGTAATACGTAGGTGGCAAGCGTTGTTCGGAATCACTGGGCGTAAAGCGCATGCAGGCGGATCGATAAGTCGGGGGTGAAAGCCCGAGGCTCAACCTCGGAACTGCCTTCGATACTGTCGATCTTGAGTCCGGGAGAGGTGAGTGGAACTCCGAGTGTAGAGGTGAAATTCGTAGATATTCGGAAGAACACCAGTGGCGAAGGCGGCTCACTGGCCCGCAACTGACGCTGAGGTGCGAAAGCGTGGGGAGCAAACAGGATTAGATACCCCGGTAGTCC</w:t>
      </w:r>
    </w:p>
    <w:p w14:paraId="1E4937CE">
      <w:pPr>
        <w:rPr>
          <w:rFonts w:hint="eastAsia"/>
        </w:rPr>
      </w:pPr>
      <w:r>
        <w:rPr>
          <w:rFonts w:hint="eastAsia"/>
        </w:rPr>
        <w:t>&gt;OTU021230</w:t>
      </w:r>
    </w:p>
    <w:p w14:paraId="4EADE2CE">
      <w:pPr>
        <w:rPr>
          <w:rFonts w:hint="eastAsia"/>
        </w:rPr>
      </w:pPr>
      <w:r>
        <w:rPr>
          <w:rFonts w:hint="eastAsia"/>
        </w:rPr>
        <w:t>CCTACGGGAGGCTGCAGTGGGGAATCTTGGGCAATGGGCGCAAGCCTGACCCAGCGACGCCGCGTGAGGGATGAAGGCCTTCGGGTTGTAAACCTCTTTCAGCGGGGACGAAGCGAAAGTGACGGTACCCGCAGAAGAAGCCCCGGCTAACTACGTGCCAGCAGCCGCGGTAAGACGTAGGGGGCGAGCGTTGTCCGGATTTATTGGGCGTAAAGCGCGCGTAGGCGGCCCGGTAAGTCCGCTCTGAAAGTCCAGGGCTCAACCCTGGAAAGCGGGTGGATACTGCCGGGCTAGAATCCGGAAGAGGCGAGTGGAATTCCTGGTGTAGCGGTGAAATGCGCAGATATCAGGAGGAACACCGGTGGCGAAGGCGGGTCTCTGGGCCGATACTGACGCTGAGGAGCGAAAGCGTGGGGAGCGAACAGGATTAGATACCCTAGTAGTCC</w:t>
      </w:r>
    </w:p>
    <w:p w14:paraId="33FF9292">
      <w:pPr>
        <w:rPr>
          <w:rFonts w:hint="eastAsia"/>
        </w:rPr>
      </w:pPr>
      <w:r>
        <w:rPr>
          <w:rFonts w:hint="eastAsia"/>
        </w:rPr>
        <w:t>&gt;OTU021231</w:t>
      </w:r>
    </w:p>
    <w:p w14:paraId="31E8B4D3">
      <w:pPr>
        <w:rPr>
          <w:rFonts w:hint="eastAsia"/>
        </w:rPr>
      </w:pPr>
      <w:r>
        <w:rPr>
          <w:rFonts w:hint="eastAsia"/>
        </w:rPr>
        <w:t>CCTACGGGGGGCAGCAGTGGGGAATATTGGACAATGGGGGCAACCCTGATCCAGCCATGCCGCGTGAGTGAAGAAGGCCTTAGGGTTGTAAAGCTCTTTTGTCAGGGATGATAATGACCGTACCTGAAGAATAAGCCCCGGCTAACTCCGTGCCAGCAGCCGCGGTAAGACGGAGGGGGCTAGCGTTGTTCGGATTTACTGGGCGTAAAGCGCACGTAGGCGGACATTTAAGTCAGGGGTGAAATCCCGGGGCTCAACCCCGGAACTGCCTTTGATACTGGGTGTCTCGAGTCCGGAAGAGGTGAGTGGAATTCCGAGTGTAGAGGTGAAATTCGTAGATATTGGGAAGAACACCAGTGGCGAAGGCGGCTTTCTGGTCTGTAACTGACGCTGAGGCGCGAAAGCGTGGGGAGCAAACAGGATTAGATACCCCAGTAGTCC</w:t>
      </w:r>
    </w:p>
    <w:p w14:paraId="62D8A700">
      <w:pPr>
        <w:rPr>
          <w:rFonts w:hint="eastAsia"/>
        </w:rPr>
      </w:pPr>
      <w:r>
        <w:rPr>
          <w:rFonts w:hint="eastAsia"/>
        </w:rPr>
        <w:t>&gt;OTU021232</w:t>
      </w:r>
    </w:p>
    <w:p w14:paraId="0FB24C15">
      <w:pPr>
        <w:rPr>
          <w:rFonts w:hint="eastAsia"/>
        </w:rPr>
      </w:pPr>
      <w:r>
        <w:rPr>
          <w:rFonts w:hint="eastAsia"/>
        </w:rPr>
        <w:t>CCTACGGGAGGCAGCAGTCGAGAATCTTCCACAATGGGCGCAAGCCTGATGGAGCGACACCGCGTGCAGGATGAAGGCCTTCGGGTTGTAAACTGCTGTCACGCTATAGGAACCCACTTGGGTGAACAGTCCAAGTGCTGACTAAAGCGAAAGGAAGCGCCGGCTAACTCTGTGCCAGCAGCCGCGGTAAGACGAACCGTGCGAACGTTGTTCGGAATCACTGGGCTTAAAGGGCGCGTAGGCGGCTTGCCAAGTCAGGGGTGAAATCTTTCGGCTTAACCGGAAAAGTGCCTTTGATACTGGCGAGCTCGAGGGAGGTAGGGGCAGATGGAACTTCCGGTGGAGCGGTGAAATGTGTTGATATCGGAAGGAACGCCGGTGGCGAAAGCGATCTGCTGGACCTCTTCTGACGCTGAGGCGCGAAAGCCAGGGTAGCGAACGGGATTAGATACCCGGGTAGTCC</w:t>
      </w:r>
    </w:p>
    <w:p w14:paraId="67D4C298">
      <w:pPr>
        <w:rPr>
          <w:rFonts w:hint="eastAsia"/>
        </w:rPr>
      </w:pPr>
      <w:r>
        <w:rPr>
          <w:rFonts w:hint="eastAsia"/>
        </w:rPr>
        <w:t>&gt;OTU021233</w:t>
      </w:r>
    </w:p>
    <w:p w14:paraId="658976B9">
      <w:pPr>
        <w:rPr>
          <w:rFonts w:hint="eastAsia"/>
        </w:rPr>
      </w:pPr>
      <w:r>
        <w:rPr>
          <w:rFonts w:hint="eastAsia"/>
        </w:rPr>
        <w:t>CCTACGGGAGGCTGCAGTGGGGAATTGTTCGCAATGGGCGCAAGCCTGACGCAGCGACGCCGCGTGCAGGATGACGGCCTTCGGGTTGTAAACTGCTTTTGTGGGGGAGTAATCTGTGAAAGTACCCCAAGAATAAGGACCGGCAAACTCCGTGCCAGCAGCCGCGGTAATACGAAGGGGGCTAGCGTTGTTCGGATTTACTGGGTGTAAAGGGTGCGCAGGCGGGTTAGTAAGTCAGAGGTGAAATCTCACGGCTTAACCGTGAAATTGCCTTTGATACTGCTAATCTTGAGTTCGGGAGAGGTATGTGGAACTCCGAGTGTAGAGGTGAAATTCGTAGATATTCGGAAGAACACCAGTGGCGAAGGCGACATACTGGTCCGTTACTGACGCTGAGGCTCGAAAGCGTGGGGAGCAAACAGGATTAGATACCCCTGTAGTCC</w:t>
      </w:r>
    </w:p>
    <w:p w14:paraId="7B2717D7">
      <w:pPr>
        <w:rPr>
          <w:rFonts w:hint="eastAsia"/>
        </w:rPr>
      </w:pPr>
      <w:r>
        <w:rPr>
          <w:rFonts w:hint="eastAsia"/>
        </w:rPr>
        <w:t>&gt;OTU021234</w:t>
      </w:r>
    </w:p>
    <w:p w14:paraId="6E3F6BA5">
      <w:pPr>
        <w:rPr>
          <w:rFonts w:hint="eastAsia"/>
        </w:rPr>
      </w:pPr>
      <w:r>
        <w:rPr>
          <w:rFonts w:hint="eastAsia"/>
        </w:rPr>
        <w:t>CCTACGGGTGGCTGCAGTCGGGAATTTTGGGCAATGGGCGCAAGCCTGACCCAGCAACGCCGCGTGAGGGATGAAATCCTTCGGGATGTAAACTTCACAAGAACGGGAAGAATAAGCGTGGGCGAATACCCCATGCGATGACGGTACTGTTTGTAAGCTCCGGCTAACTCCGTGCCAGCAGCCGCGGTAATACGTAGGGACCAAGCGTTGTTCGGATTTACTGGGCGTAAAGGGCGCGTAGGCGGCAATTCAAGTCAGTTGTGAAATCTCCGAGCTTAACTCGGAACGGTCAACTGATACTGCTTTGCTAGAGTACAGAAGGGGCAACTGGAATTCTCGGTGTAGCGGTGAAATGCGTAGATATCAGGAGGAACACCGGTGGCGAAGGCGGGTCTCTGGGCCGATACTGACGCTGAGGAGCGAAAGCGTGGGGAGCGAACAGGATTAGATACCCGAGTAGTCC</w:t>
      </w:r>
    </w:p>
    <w:p w14:paraId="7DE2EDBD">
      <w:pPr>
        <w:rPr>
          <w:rFonts w:hint="eastAsia"/>
        </w:rPr>
      </w:pPr>
      <w:r>
        <w:rPr>
          <w:rFonts w:hint="eastAsia"/>
        </w:rPr>
        <w:t>&gt;OTU021235</w:t>
      </w:r>
    </w:p>
    <w:p w14:paraId="57E9F521">
      <w:pPr>
        <w:rPr>
          <w:rFonts w:hint="eastAsia"/>
        </w:rPr>
      </w:pPr>
      <w:r>
        <w:rPr>
          <w:rFonts w:hint="eastAsia"/>
        </w:rPr>
        <w:t>CCTACGGGTGGCAGCAGTTTCGAATCATTCACAATGGGCGAAAGCCTGATGGTGCGACGCCGCGTGAGGGATGAAGGCCTTCGGGTCGTAAACCTCTGTCACCGGGGAAGAAACGCTGCAATTTAACAGATTGCAGCCTGACTTAACCCGGAGAGGAAGCAGTGGCTAACTCTGTGCCAGCAGCCGCGGTAATACAGAGACTGCAAGCGTTATTCGGATTCACTGGGCGTAAAGGGTGCGCAGGCGGCCTGCTAAGTCGAACGTGAAATCCCCGGGCTCAACCCGGGAACTGCGCTTGTAACTGGCAAGCTAGAGTGTGGCAGAGGGGGGTGGAATTCCAGGTGTAGCAGTGAAATGCGTAGAGATCTGGAGGAACACCGATGGCGAAGGCGGCCTTCTGGGTGCCACCTGACACTGCTAGGACGAAAGCGTGGGGAGCAAACAGGATTAGATACCCCAGTAGTCC</w:t>
      </w:r>
    </w:p>
    <w:p w14:paraId="26227A88">
      <w:pPr>
        <w:rPr>
          <w:rFonts w:hint="eastAsia"/>
        </w:rPr>
      </w:pPr>
      <w:r>
        <w:rPr>
          <w:rFonts w:hint="eastAsia"/>
        </w:rPr>
        <w:t>&gt;OTU021236</w:t>
      </w:r>
    </w:p>
    <w:p w14:paraId="3F7AAA54">
      <w:pPr>
        <w:rPr>
          <w:rFonts w:hint="eastAsia"/>
        </w:rPr>
      </w:pPr>
      <w:r>
        <w:rPr>
          <w:rFonts w:hint="eastAsia"/>
        </w:rPr>
        <w:t>CCTACGGGTGGCTGCAGTGGGGAATCTTGGACAATGGGCGCAAGCCTGATCCAGCCATGCCGCGTGGATGATGAAGGCCCTAGGGTTGTAAAATCCTTTCGTTGGGGACGATAATGACGGTACCCAAAGAAGAAGCTCCGGCTAACTTCGTGCCAGCAGCCGCGGTAATACGAAGGGGGCTAGCGTTGTTCGGAATCATTGGGCGTAAAGCGCGCGTAGGTGGCCACATAAGTCCGTTGTGAAAGTCAAAGGCTCAACCTTTGAAAGCCGATGGATACTGTGTGGCTAGAGTACGGAAGAGGCGAGTGGAATTCCTGGTGTAGCGGTGGAATGCGTAGAGATCCGGAAGAACACCGGAGGCGAAGGCGGCTGGCTGGGCCTGATCTGACGCTGAGGTGCGAAAGCGTGGGGAGCGAACAGGATTAGATACCCTTGTAGTCC</w:t>
      </w:r>
    </w:p>
    <w:p w14:paraId="39E305CC">
      <w:pPr>
        <w:rPr>
          <w:rFonts w:hint="eastAsia"/>
        </w:rPr>
      </w:pPr>
      <w:r>
        <w:rPr>
          <w:rFonts w:hint="eastAsia"/>
        </w:rPr>
        <w:t>&gt;OTU021237</w:t>
      </w:r>
    </w:p>
    <w:p w14:paraId="3FAFDA1D">
      <w:pPr>
        <w:rPr>
          <w:rFonts w:hint="eastAsia"/>
        </w:rPr>
      </w:pPr>
      <w:r>
        <w:rPr>
          <w:rFonts w:hint="eastAsia"/>
        </w:rPr>
        <w:t>CCTACGGGGGGCTGCAGTAGGGAATCTTCCGCAATGGGCGAAAGCCTGACGCAGCGACGCCGCGTGCGGGAGGACGGCCTTCGGGTCGTAAACCGCTGTTGCCCGGGACGAAACGCTCCTTTGGGAGCATTGACGGTACCGGGTGAGGAAGCACCGGCTAACTCCGTGCCAGCAGCCGCGGTAATACGGAGGGTGCGAGCGTTGTCCGGAATCACTGGGCTTAAAGGGCGCGTAGGCGGCCCGCCCGGTCGGGGGTGAAAGCGTTCGGCTTAACCGGACAATTGCCTCCGATACCGGCGGGCTCGAGCGAGGTAGGGGCGGATGGAACTTCCGGTGGAGCGGTGAAATGTGTTGAGATCGGAAGGAACACCGGTGGCGAAGGCGGGTCTCTGGGCCGATACTGACGCTGAGGAGCGAAAGCGTGGGGAGCGAACAGGATTAGATACCCTAGTAGTCC</w:t>
      </w:r>
    </w:p>
    <w:p w14:paraId="26806BF9">
      <w:pPr>
        <w:rPr>
          <w:rFonts w:hint="eastAsia"/>
        </w:rPr>
      </w:pPr>
      <w:r>
        <w:rPr>
          <w:rFonts w:hint="eastAsia"/>
        </w:rPr>
        <w:t>&gt;OTU021238</w:t>
      </w:r>
    </w:p>
    <w:p w14:paraId="1C88DC6D">
      <w:pPr>
        <w:rPr>
          <w:rFonts w:hint="eastAsia"/>
        </w:rPr>
      </w:pPr>
      <w:r>
        <w:rPr>
          <w:rFonts w:hint="eastAsia"/>
        </w:rPr>
        <w:t>CCTACGGGCGGCTGCAGTGGGGAATCTTGGACAATGGGCGCAAGCCTGATCCAGCCATGCCGCGTGAGTGATGAAGGCCCTAGGGTTGTAAAACTCTTTCGTGGGGGACGATAATGACGGTACCCCAAGAAGAAGCTCCGGCTAACTTCGTGCCAGCAGCCGCGGTAATACGAAGGGGGCTAGCGTTGTTCGGATTTACTGGGCGTAAAGCGCGTGTAGGCGGACTGGAAAGTCAGAGGTGAAATCCCAGGGCTCAACCTTGGAACTGCCTTTAAAACTGGTGAGCTTGAGAGTATCAGAGGAAGGCGGAATAACTGGTGTAGAGGTGAAATGCTTAGATATCGTCAAGAACACCGATAGTGAAGACAGCTTACTAGGCTGTAACTGACGCTGAGGCACGAAAGTGTGGGGAGCAAACAGGATTAGATACCCGTGTAGTCC</w:t>
      </w:r>
    </w:p>
    <w:p w14:paraId="1E9AE9D5">
      <w:pPr>
        <w:rPr>
          <w:rFonts w:hint="eastAsia"/>
        </w:rPr>
      </w:pPr>
      <w:r>
        <w:rPr>
          <w:rFonts w:hint="eastAsia"/>
        </w:rPr>
        <w:t>&gt;OTU021239</w:t>
      </w:r>
    </w:p>
    <w:p w14:paraId="028552E4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GGAGTAACTGCCGGTACCTTGACGGTACCTAACCAGAAAGCCACGGCTAACTACGTGCCAGCAGCCGCGGTAATACGTAGGTGGCAAGCGTTGTCCGGAATTATTGGGCGTAAAGCGCGCGCAGGTGGTTTCTTAAGTCTGATGTGAAAGCCCACGGCTCAACCGTGGAGGGTCATTGGAAACTGGGTATCTTGAGGACAGGAGAGGAAAGTGGAATTCCACGTGTAGCGGTGAAATGCGTAGATATCGGGAGGAACATCAGTGGCGAAGGCGGCCCTCTGGGCCGGAACTGACGCTGAGGAGCGAAAGCGTGGGGAGCGAACAGGATTAGATACCCCTGTAGTCC</w:t>
      </w:r>
    </w:p>
    <w:p w14:paraId="26C65789">
      <w:pPr>
        <w:rPr>
          <w:rFonts w:hint="eastAsia"/>
        </w:rPr>
      </w:pPr>
      <w:r>
        <w:rPr>
          <w:rFonts w:hint="eastAsia"/>
        </w:rPr>
        <w:t>&gt;OTU021240</w:t>
      </w:r>
    </w:p>
    <w:p w14:paraId="796EA279">
      <w:pPr>
        <w:rPr>
          <w:rFonts w:hint="eastAsia"/>
        </w:rPr>
      </w:pPr>
      <w:r>
        <w:rPr>
          <w:rFonts w:hint="eastAsia"/>
        </w:rPr>
        <w:t>CCTACGGGCGGCTGCAGTCGAGGATCTTCGGCAATGGGCGCAAGCCTGACCGAGCGACGCCGCGTGTGGGATGAAGGCCTTCGGGTTGTAAACCACTGTCAGTGGGGAGGAAATTTGTGGGGGTTCTCCCCCATGATTGACCTATCCGCAGAGGAAGGGTGGGCTAAGCTCGTGCCAGCAGCCGCGGTAAGACGAGCCACCCGAACGTTATTCGGAATTACTGGGCGTAAAGCGCATGTAGGCGGTTGGACAAGTTGGTTGTGAAAGCGCCCGGCTAAACTGGGCGAGGCCGATCAAAACTGTCCGGCTAGAGAGTGCTAGAGGGGCGCAGAATTCGGGGTGTAGCGGTGAAATGCGTAGATATCAGGTGGAACACCGGTGGCGAAGGCGGCTTTCTGGGCCTCGCCTGACGCTGAGGAGCGAAAGCTGGGGGAGCGAACAGGATTAGATACCCCTGTAGTCC</w:t>
      </w:r>
    </w:p>
    <w:p w14:paraId="25501853">
      <w:pPr>
        <w:rPr>
          <w:rFonts w:hint="eastAsia"/>
        </w:rPr>
      </w:pPr>
      <w:r>
        <w:rPr>
          <w:rFonts w:hint="eastAsia"/>
        </w:rPr>
        <w:t>&gt;OTU021241</w:t>
      </w:r>
    </w:p>
    <w:p w14:paraId="7172E4F9">
      <w:pPr>
        <w:rPr>
          <w:rFonts w:hint="eastAsia"/>
        </w:rPr>
      </w:pPr>
      <w:r>
        <w:rPr>
          <w:rFonts w:hint="eastAsia"/>
        </w:rPr>
        <w:t>CCTACGGGAGGCTGCAGTCGAGAATCTTGGTCAATGCACGAAAGTGTGAACCAGCGACGCCGCGTGAAGGATGAAGGCCCTCTGGGTCGTAAACTTCTTTTACGGGAGAAGAATCAATGACGGTATCCCGTGAATAAGCCACGGCTAACTACGTGCCAGCAGCCGCGGTAATACAGAGGGTGCAAGCGTTGTTCGGAATTACTGGGCGTAAAGCGCGCGCAGGCGGTCGGCGAAGTTGGATGTGAAAGCTCCTGGCTCAACTGGGAGAGGTCGTTCAAAACTGGTCGACTGGAGAGCAGTAGGGGAAGGTGGAATTCCGGGTGTAGTGGTGAAATGCGTAGATATCCGGAGGAACACCGGTGGCGAAAGCGGCTTCCTGGTCCGACATTGACGCTCATGTACGAGAGCGTGGGGAGCAAACAGGATTAGATACCCCAGTAGTCC</w:t>
      </w:r>
    </w:p>
    <w:p w14:paraId="3AA3153A">
      <w:pPr>
        <w:rPr>
          <w:rFonts w:hint="eastAsia"/>
        </w:rPr>
      </w:pPr>
      <w:r>
        <w:rPr>
          <w:rFonts w:hint="eastAsia"/>
        </w:rPr>
        <w:t>&gt;OTU021242</w:t>
      </w:r>
    </w:p>
    <w:p w14:paraId="6B7D892F">
      <w:pPr>
        <w:rPr>
          <w:rFonts w:hint="eastAsia"/>
        </w:rPr>
      </w:pPr>
      <w:r>
        <w:rPr>
          <w:rFonts w:hint="eastAsia"/>
        </w:rPr>
        <w:t>CCTACGGGTGGCTGCAGTGGGGAATCTTGGACAATGGGGGCAACCCTGATCCAGCCATGCCGCGTGAGCGATGAAGGCCTTAGGGTTGTAAAGCTCTTTCGTCGGGGACGATAATGACGGTACCCGAAGAAGAAGCCCCGGCTAACTCCGTGCCAGCAGCCGCGGTAAGACGGAGGGGGCTAGCGTTGTTCGGAATTACTGGGCGTAAAGCGTGCGTAGGCGGCTTTTCAAGTTGGGTGTGAAAGCCCGGGGCTTAACCCCGGAAATGCGCCCAAGACTGTTTGGCTAGAGACCGGGAGAGGTGAGTGGAACTCCGAGTGTAGAGGTGAAATTCGTAGATATCTGGAGGAATACCGGTGGCGAAGGCGGCATCCTGGACCAACACTGACGCTGAGGCGCGAAAGCTAGGGGAGCAAACGGGATTAGATACCCGAGTAGTCC</w:t>
      </w:r>
    </w:p>
    <w:p w14:paraId="0851794D">
      <w:pPr>
        <w:rPr>
          <w:rFonts w:hint="eastAsia"/>
        </w:rPr>
      </w:pPr>
      <w:r>
        <w:rPr>
          <w:rFonts w:hint="eastAsia"/>
        </w:rPr>
        <w:t>&gt;OTU021243</w:t>
      </w:r>
    </w:p>
    <w:p w14:paraId="40DD0E9B">
      <w:pPr>
        <w:rPr>
          <w:rFonts w:hint="eastAsia"/>
        </w:rPr>
      </w:pPr>
      <w:r>
        <w:rPr>
          <w:rFonts w:hint="eastAsia"/>
        </w:rPr>
        <w:t>CCTACGGGGGGCAGCAGTCGAGGATCTTCGGCAATGGGCGCAAGCCTGACCGAGCGACGCCGCGTGTGCGATGAAGGCCTTCGGGTTGTAAAGCACTGTCGAGGGGGAGGAAAGCCCGCAAGGGCCTGACCTATCCCTGGAGGAAGCACGGGCTAAGTTCGTGCCAGCAGCCGCGGTAAGACGAACCGTGCGAACGTTGTTCGGAATTACTGGGCGTAAAGGGCGCGTAGGCGGTCCGATAAGTCCCGTGTGAAATCCCTCGGCTCAACTGAGGAACCGCACGGGAAACTGCCGGGCTTGAGTTCGGGAGAGGGAAGCGGAATTCCGGGTGTAGCGGTGAAATGCGTAGATATCGGGAGGAACATCAGTGGCGAAGGCGGCTACCTGGCCCAATACTGACACTCAGGTGCGACAGCGTGGGGAGCAAACAGGATTAGATACCCGTGTAGTCC</w:t>
      </w:r>
    </w:p>
    <w:p w14:paraId="50385E38">
      <w:pPr>
        <w:rPr>
          <w:rFonts w:hint="eastAsia"/>
        </w:rPr>
      </w:pPr>
      <w:r>
        <w:rPr>
          <w:rFonts w:hint="eastAsia"/>
        </w:rPr>
        <w:t>&gt;OTU021244</w:t>
      </w:r>
    </w:p>
    <w:p w14:paraId="243C48B5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CCTTCGGGTCGTAAAACTCTGTTGTTAGGGAAGAACAAGTACCGGAGTAACTGCCGGTACCTTGACGGTACCTAACCAGAAAGCCACGGCTAACTACGTGCCAGCAGCCGCGGTAAAACGTAGGAGGCGAGCGTTATCCGGATTTACTGGGTGTAAAGCGCGTGCAGGCGGTTTACTAAGTTAGGTGTGAAAGCTCCTGGCTCAACTGGGAGAGGTCGCTTAAGACTGGTAGACTAGAGAGCAGTAGGGGAAGGTGGAATTCCGGGTGTAGTGGTGAAATGCGTAGAGATGTGGAGGAACACCAGTGGCGAAGGCGGCTCTTTGGTCTGTAACTGACGCTGAGGCGCGAAAGCGTGGGGAGCAAACAGGATTAGATACCCCTGTAGTCC</w:t>
      </w:r>
    </w:p>
    <w:p w14:paraId="33EA23E7">
      <w:pPr>
        <w:rPr>
          <w:rFonts w:hint="eastAsia"/>
        </w:rPr>
      </w:pPr>
      <w:r>
        <w:rPr>
          <w:rFonts w:hint="eastAsia"/>
        </w:rPr>
        <w:t>&gt;OTU021245</w:t>
      </w:r>
    </w:p>
    <w:p w14:paraId="6B45D9A5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CCTTCGGGTCGTAAAGCTCTGTTGTTAGGGAAGAACAAGTACGAGAGTAACTGCTCGTACCTTGACGGTACCTAACCAGAAAGCCACGGCTAACTACGTGCCAGCAGCCGCGGTAATACGGAGGGTGCAAGCGTTATCCGGATTTACTGGGTTTAAAGGGTGCGTAGGTGGGTAGGTAAGTCAGTGGTGAAATCTTCGAGCTTAACTCGGAAACTGCCATTGATACTATTTATCTTGAATACTTTGGAGGTAAGCGGAATATGTCATGTAGCGGTGAAATGCTTAGATATGACATAGAACACCAATTGCGAAGGCAGCTTACTACACAGTCATTGACACTGAGGCACGAAAGCGTGGGGATCAAACAGGATTAGATACCCGAGTAGTCC</w:t>
      </w:r>
    </w:p>
    <w:p w14:paraId="0D2FA1A8">
      <w:pPr>
        <w:rPr>
          <w:rFonts w:hint="eastAsia"/>
        </w:rPr>
      </w:pPr>
      <w:r>
        <w:rPr>
          <w:rFonts w:hint="eastAsia"/>
        </w:rPr>
        <w:t>&gt;OTU021246</w:t>
      </w:r>
    </w:p>
    <w:p w14:paraId="43EF7DCE">
      <w:pPr>
        <w:rPr>
          <w:rFonts w:hint="eastAsia"/>
        </w:rPr>
      </w:pPr>
      <w:r>
        <w:rPr>
          <w:rFonts w:hint="eastAsia"/>
        </w:rPr>
        <w:t>CCTACGGGCGGCTGCAGTCGGGAATTTTGGGCAATGGGCGCAAGCCTGACCCAGCAACGCCGCGTGAAGGATGAAATCCCTCGGGATGTAAACTTCGCAAGAACGGGAAGAATAAGTAAGGGTTAATATCCCTTACGATGACGGTACTGTTTGTAAGCTCCGGCTAACTCCGTGCCAGCAGCCGCGGTAATACGGGGGGAGCAAGCGTTGTTCGGATTTACTGGGCGTAAAGAGTTGCGTAGGTGGCATTGTAAGCAGGGCATGAAATTGTGTGGCTCAACCATACAACTATGTTCTGAACTGCAAAGCTAGAGAGCGAGAGGGGTAGATGGAATTACTAGTGTAGGAGTGAAATCCGTAGATATTAGTAGGAACACCGATAGCGTAGGCAGTCTACTGGCTCGTTTCTGACACTCAGGCACGAAAGCGTGGGGAGCGAACGGGATTAGATACCCCAGTAGTCC</w:t>
      </w:r>
    </w:p>
    <w:p w14:paraId="39E09485">
      <w:pPr>
        <w:rPr>
          <w:rFonts w:hint="eastAsia"/>
        </w:rPr>
      </w:pPr>
      <w:r>
        <w:rPr>
          <w:rFonts w:hint="eastAsia"/>
        </w:rPr>
        <w:t>&gt;OTU021247</w:t>
      </w:r>
    </w:p>
    <w:p w14:paraId="0A657B55">
      <w:pPr>
        <w:rPr>
          <w:rFonts w:hint="eastAsia"/>
        </w:rPr>
      </w:pPr>
      <w:r>
        <w:rPr>
          <w:rFonts w:hint="eastAsia"/>
        </w:rPr>
        <w:t>CCTACGGGAGGCTGCAGTGGGGAATCTTGCACAATGGGGGAAACCCTGATGCAGCGACGCCGCGTGAGTGATGAAGCCCTTCGGGGTGTAAAGCTCTTTCGACAGGAACGATAATGACGGTACCTGAAGAAGAAGCTGCGGCTAACTACGTGCCAGCAGCCGCGGTAATACGTAGGTGGCAAGCGTTGTCCGGAATTATTGGGCGTAAAGCGCGCGCAGGCGGTCTGCTAAGTCATGTGTGAAATCCCTCGGCTTAACCGAGGAACGACGCATGAAACTGGCAAGCTAGAGTACCAAAGAGGGGGGTGGAATTCCCGGTGTAGCGGTGAAATGCGTAGATATCGGGAGGAACACCAGTGGCGAAGGCGGCTAACTGGTCCAGATCTGACGCTGAGGTGCGAAAGCGTGGGGAGCAAACAGGATTAGATACCCCAGTAGTCC</w:t>
      </w:r>
    </w:p>
    <w:p w14:paraId="0717A88E">
      <w:pPr>
        <w:rPr>
          <w:rFonts w:hint="eastAsia"/>
        </w:rPr>
      </w:pPr>
      <w:r>
        <w:rPr>
          <w:rFonts w:hint="eastAsia"/>
        </w:rPr>
        <w:t>&gt;OTU021248</w:t>
      </w:r>
    </w:p>
    <w:p w14:paraId="2072B7C6">
      <w:pPr>
        <w:rPr>
          <w:rFonts w:hint="eastAsia"/>
        </w:rPr>
      </w:pPr>
      <w:r>
        <w:rPr>
          <w:rFonts w:hint="eastAsia"/>
        </w:rPr>
        <w:t>CCTACGGGGGGCAGCAGTAGGGAATTTTCCACAATGGGGGCAACCCTGATGGAGCAACGCCGCGTGCAGGATGAATGCCTTCGGGTTGTAAACTGCTTTTATTAGTGACGATTATGACGGTAACTAATGAATAAGGACCTGCTAACTACGTGCCAGCAGCCGCGGTCATACGTAGGGTCCAAGCGTTGTTCGGAATTATTGGGCGTAAAGGGTGCGTAGGTGGCGGAGTAAGTTAGATGTGAAATACCGGGGCTTAACCTCGGAATTGCATTTAAGACTGCCTCGCTCGAGCTCTAGAGAGGAGACTGGAATTTACGGTGTAGCAGTGAAATGCGTAGATATCGTAAGGAAGACCAGTGGCGAAGGCGAGTCTCTGGACAGTTACCGACGCTGAGGCACGAAGGCCAGGGGAGCAAACGGGATTAGATACCCTAGTAGTCC</w:t>
      </w:r>
    </w:p>
    <w:p w14:paraId="11BF5F12">
      <w:pPr>
        <w:rPr>
          <w:rFonts w:hint="eastAsia"/>
        </w:rPr>
      </w:pPr>
      <w:r>
        <w:rPr>
          <w:rFonts w:hint="eastAsia"/>
        </w:rPr>
        <w:t>&gt;OTU021249</w:t>
      </w:r>
    </w:p>
    <w:p w14:paraId="6A37E2A8">
      <w:pPr>
        <w:rPr>
          <w:rFonts w:hint="eastAsia"/>
        </w:rPr>
      </w:pPr>
      <w:r>
        <w:rPr>
          <w:rFonts w:hint="eastAsia"/>
        </w:rPr>
        <w:t>CCTACGGGAGGCAGCAGTCGGGAATTTTGCCCAATGAGCGAAAGCTTGAGGCAGCAACTCCGCGTGAGGGATGAAGGCCCTTGGGTTGTAAACTCCTTTTTTCAGGGAAGAGTGAGGACGGTACCTGAAGAATAAGTCACGGCTAACTACGTGCCAGCAGCCGCGGTAATACGTAGGTGGCAAGCGTTATCCGGAATTACTGGGCGTAAAGCGCGCGTAGGCGGGCTGTTAAGTCGGCTGTGAAAGCCCGGAGCTCAACTCCGGAGGGTCGGCCGATACTATCAGTCTTGAGGGCGGCAGGGAGAAGTGGAATGGCTGGTGTAGCGGTGAAATGCGTAGATATCAGTCGGAACACCGGTGGCGAAGGCGGCTTCTTGGGCCGTGTCCTGACGCTGAGGCGCGAAAGCCAGGGGAGCGAACGGGATTAGATACCCCGGTAGTCC</w:t>
      </w:r>
    </w:p>
    <w:p w14:paraId="3E85AB8B">
      <w:pPr>
        <w:rPr>
          <w:rFonts w:hint="eastAsia"/>
        </w:rPr>
      </w:pPr>
      <w:r>
        <w:rPr>
          <w:rFonts w:hint="eastAsia"/>
        </w:rPr>
        <w:t>&gt;OTU021250</w:t>
      </w:r>
    </w:p>
    <w:p w14:paraId="0354AE0E">
      <w:pPr>
        <w:rPr>
          <w:rFonts w:hint="eastAsia"/>
        </w:rPr>
      </w:pPr>
      <w:r>
        <w:rPr>
          <w:rFonts w:hint="eastAsia"/>
        </w:rPr>
        <w:t>CCTACGGGAGGCTGCAGTAGGGAATATTGGTCAATGGATGCAAGTCTGAACCAGCCATGCCGCGTGCAGGAAGAAGGCCTTCTGGGTCGTAAACTGCTTTTGCCGGGGGATAAAATAGTCATGCGTGACGAATTGAAGGTACCCGGTGAATAAGCCACGGCTAACTACGTGCCAGCAGCCGCGGTAAAACGTAGGAGGCGAGCGTTATCCGGATTTACTGGGTGTAAAGCGCACGTAGGCGGATGTGTCAGTCAGGGGTGAAATCCCGGAGCTCAACTTCGGAACTGCCTCTGATACAGCACATCTTGAGTCCAGTAGGGGAGTGTGGAATTCCCGGTGTAGCGGTGAAATGCGCAGATATCGGGAGGAACACCAGCGGCGAAGGCGGCACTCTGGGCTGGAACTGACGCTGAGGAGCGAAAGCGTGGGTAGCAAACAGGATTAGATACCCTTGTAGTCC</w:t>
      </w:r>
    </w:p>
    <w:p w14:paraId="1F2ECD78">
      <w:pPr>
        <w:rPr>
          <w:rFonts w:hint="eastAsia"/>
        </w:rPr>
      </w:pPr>
      <w:r>
        <w:rPr>
          <w:rFonts w:hint="eastAsia"/>
        </w:rPr>
        <w:t>&gt;OTU021251</w:t>
      </w:r>
    </w:p>
    <w:p w14:paraId="5C778432">
      <w:pPr>
        <w:rPr>
          <w:rFonts w:hint="eastAsia"/>
        </w:rPr>
      </w:pPr>
      <w:r>
        <w:rPr>
          <w:rFonts w:hint="eastAsia"/>
        </w:rPr>
        <w:t>CCTACGGGGGGCAGCAGTGGGGAATATTGCACAATGGGCGCAAGCCTGATGCAGCGACGCCGCGTGAGTGACGAAGGCCTTCGGGTCGTAAAGCTCTTTTCTGCGTGACGAGGCAGGACGGTAGCGCAGGAAGAAGTCTCGGCTAACTACGTGCCAGCAGCCGCGGTAAAACGTAGGAGACAAACGTTATCCGGAGTTACTGGGCGTAAAGGGCGCGTAGGCGGCGCGACAAGTCACTTGTGAAATCTCCGGGCTCAACTCGGAACGGCCAAGTGATACTGTCGTGCTAGAGTGCGGAAGGGGCAACTGGAATTCTCGGTGTAGCGGTGAAATGCGCAGATATCAGGAGGAACACCGGTGGCGAAGGCGGGTCTCTGGGCCAGTTCTGACGCTGAGGAGCGAGAGCGTGGGGAGCGAACAGGATTAGATACCCGTGTAGTCC</w:t>
      </w:r>
    </w:p>
    <w:p w14:paraId="3F70919D">
      <w:pPr>
        <w:rPr>
          <w:rFonts w:hint="eastAsia"/>
        </w:rPr>
      </w:pPr>
      <w:r>
        <w:rPr>
          <w:rFonts w:hint="eastAsia"/>
        </w:rPr>
        <w:t>&gt;OTU021252</w:t>
      </w:r>
    </w:p>
    <w:p w14:paraId="33E25381">
      <w:pPr>
        <w:rPr>
          <w:rFonts w:hint="eastAsia"/>
        </w:rPr>
      </w:pPr>
      <w:r>
        <w:rPr>
          <w:rFonts w:hint="eastAsia"/>
        </w:rPr>
        <w:t>CCTACGGGAGGCAGCAGTGGGGAATCTTGCGCAATGGCCGAAAGGCTGACGCAGCGACGCCGCGTGCGGGAGGAAGGTCTTCGGATCGTAAACCGCTGTCAGGAGGGACGAACGGATGGGGGAGGCAATGCCCTCATCGTGACGGTACCTGCAGAAGAAGCACCGGCCAACTACGTGCCAGCAGCCGCGGTAATACGTAGGGTGCAAGCGTTGTCCGGAATTATTGGGCGTAAAGAGCTCGTAGGCGGTCTGTCGCGTCGGCTGTGAAAACCCGGAGCTCAACTGTGGAACTGCGCTTTAAACTGCCGGGCTAGAGGGATATAGAGGTGAGCAGAACAGATGGTGGAGCGGTGAAATGCGTAGATATCTGGAGGAACATCGGTGGCGAAGGCGGCATCCTGGACCGGTATTGACGCTGAGGCGCGAAAGCCAGGGGAGCAAACGGGATTAGATACCCCGGTAGTCC</w:t>
      </w:r>
    </w:p>
    <w:p w14:paraId="5030F17B">
      <w:pPr>
        <w:rPr>
          <w:rFonts w:hint="eastAsia"/>
        </w:rPr>
      </w:pPr>
      <w:r>
        <w:rPr>
          <w:rFonts w:hint="eastAsia"/>
        </w:rPr>
        <w:t>&gt;OTU021253</w:t>
      </w:r>
    </w:p>
    <w:p w14:paraId="6CB45197">
      <w:pPr>
        <w:rPr>
          <w:rFonts w:hint="eastAsia"/>
        </w:rPr>
      </w:pPr>
      <w:r>
        <w:rPr>
          <w:rFonts w:hint="eastAsia"/>
        </w:rPr>
        <w:t>CCTACGGGTGGCTGCAGTCGAGAATCTTCGGCAATGGGCGAAAGCCTGATGGTGCGACGCCGCGTGAGGGATGAAGGCCTTCGGGTCGTAAACCTCTGTCACCGGGGAAGAAACGCTGCAATTTAACAGATTGCAGCCTGACTTAACCCGGAGAGGAAGCAGTGGCTAACTCTGTGCCAGCAGCCGCGGTAATACAGAGACTGCAAGCGTTGTTCGGAATCACTGGGCGTAAAGGGAGCGTAGGCGGCGAGGTAAGTCAGATGTGAAATCCCGGGGCTCAACCCCGGAATTGCATCCGATACTGCCTTGCTAGAGTAGTGGAGGGGCATCTGGAATTCACGGTGTAGCAGTGAAATGCGTAGATATCGTGAGGAACACTAGTGGCGAAGGCGAGATGCTGGACACTTACTGACGCTGAGGCTCGAAGGCCAGGGTAGCGAAAGGGATTAGATACCCGGGTAGTCC</w:t>
      </w:r>
    </w:p>
    <w:p w14:paraId="0CF78B28">
      <w:pPr>
        <w:rPr>
          <w:rFonts w:hint="eastAsia"/>
        </w:rPr>
      </w:pPr>
      <w:r>
        <w:rPr>
          <w:rFonts w:hint="eastAsia"/>
        </w:rPr>
        <w:t>&gt;OTU021254</w:t>
      </w:r>
    </w:p>
    <w:p w14:paraId="5E03F9F5">
      <w:pPr>
        <w:rPr>
          <w:rFonts w:hint="eastAsia"/>
        </w:rPr>
      </w:pPr>
      <w:r>
        <w:rPr>
          <w:rFonts w:hint="eastAsia"/>
        </w:rPr>
        <w:t>CCTACGGGGGGCTGCAGTCGGGAATTTTGCACAATGGGCGAAAGCCTGATGCAGCAACGCCGCGTGAGGGATGAAGGCCTTCGGGTTGTAAACCTCTTTTCTCAGGGACGATGATGACGGTACCTGAGGAAGAAGCCACGGCTTACTACGTGCCAGCAGCCGCGGTAATACGTAGGTGGCAAGCGTTGTCCGGATTTACTGGGCGTAAAGAGCGCGCAGGCGGTCGTTCAAGTCGGATGTGAAAGCCCCGGGCTTAACCTGGGAACTGCACCTCAAACTACATGGCTAGAGCATTGGAGAGGGTAGCGGAATTCACGGTGTAGCAGTGAAATGCGTAGAGATGTGGAGGAACACCAGTGGCGAAGGCGACTTTCTGGGCTGTAACTGACGCTGAGGCGCGAAAGCGTGGGGAGCAAACAGGATTAGATACCCCTGTAGTCC</w:t>
      </w:r>
    </w:p>
    <w:p w14:paraId="584C5072">
      <w:pPr>
        <w:rPr>
          <w:rFonts w:hint="eastAsia"/>
        </w:rPr>
      </w:pPr>
      <w:r>
        <w:rPr>
          <w:rFonts w:hint="eastAsia"/>
        </w:rPr>
        <w:t>&gt;OTU021255</w:t>
      </w:r>
    </w:p>
    <w:p w14:paraId="081A6754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CTTCGGATTGTAAACTCCTGTCATTGGTGAACAAAGCCCTCGGAGTAACTGCCGTTGGGTTTGATAGTAGCCGAAGAGGAAGGGACGGCTAACTCTGTGCCAGCAGCCGCGGTAATACGTAGGTGGCAAGCGTTGTCCGGATTGACTGGGCGTAAAGCGCACGCAGGCGGGTGCGCACGTGGGGTGTGAAATCGGCGCGCTTAACGCGCCGGCGCCATCCCATACGGCGCGCCTGGAGCCTTGCAGAGGGCGGTGGAATTGCCGGTGTAGTGGTGAAATGCGTAGATATCGGGAGGAACATCTGTGGCGAAGGCGACACCCTGGACCAGCACTGACACTGAGGCACGAAAGCGTGGGGAGCAAACAGGATTAGATACCCGTGTAGTCC</w:t>
      </w:r>
    </w:p>
    <w:p w14:paraId="294F97CD">
      <w:pPr>
        <w:rPr>
          <w:rFonts w:hint="eastAsia"/>
        </w:rPr>
      </w:pPr>
      <w:r>
        <w:rPr>
          <w:rFonts w:hint="eastAsia"/>
        </w:rPr>
        <w:t>&gt;OTU021256</w:t>
      </w:r>
    </w:p>
    <w:p w14:paraId="4D57F2BB">
      <w:pPr>
        <w:rPr>
          <w:rFonts w:hint="eastAsia"/>
        </w:rPr>
      </w:pPr>
      <w:r>
        <w:rPr>
          <w:rFonts w:hint="eastAsia"/>
        </w:rPr>
        <w:t>CCTACGGGTGGCTGCAGTCGAGAATTTTTCTCAATGGGCGCAAGCCTGAAGGAGCGACGCCGCGTGGGGGATGAATGGCTTCGGCCCGTAAACCCCTGTCATTTGCGATCAATGCGCATTGTTTAAGAGATGATGCGTTGATAGTAGCGGAAGAGGAAGGGACGGCTAACTCTGTGCCAGCAGCCGCGGTAATACAGAGGTCCCAAGCGTTGTTCGGATTCACTGGGCGTAAAGGGCGCGTAGGCGGTTTGTTAAGTCCGATGTTAAAGACTGGGGCTCAACCCCAGCACTGCGTTGGATACTGGCAGACTGGACGGTTGGAGAGGCGAGTGGAATTACCAGTGTAGCGGTGGAATGCGTAGATATCAAGAGGAACACCTGAGGTGAAGACGGGTTGCTGGGCTGACACTGACGCTGAGGCGCGAAAGCCAGGGGAGCAAACGGGATTAGATACCCCGGTAGTCC</w:t>
      </w:r>
    </w:p>
    <w:p w14:paraId="010462F9">
      <w:pPr>
        <w:rPr>
          <w:rFonts w:hint="eastAsia"/>
        </w:rPr>
      </w:pPr>
      <w:r>
        <w:rPr>
          <w:rFonts w:hint="eastAsia"/>
        </w:rPr>
        <w:t>&gt;OTU021257</w:t>
      </w:r>
    </w:p>
    <w:p w14:paraId="3D77A591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AAGCCTCGACCTAACACGTCGAGGTCTGACGGTACCGGGTGAGGAAGCCCCGGCTAACTCCGTGCCAGCAGCCGCGGTAATACGGAGGGGGCGAGCGTTATCCGGAATTACTGGGTTTAAAGGGTGCGTAGGCGGAATGATAAGTCAGTGGTGAAATCCCATAGCTCAACTATGGAACTGCCTCTGATACTGCGAGCCTTGAGTCCTGGAGGGGCTGGCGGAATTCGTGGTGTAGCGGTGAAATGCGTAGATATCACGAGGAACACCGGAGGTGTAGACGGCCAGCTGGACAGGTACTGACGCTGAGGCACGAAAGCGTGGGGAGCGAACAGGATTAGATACCCTGGTAGTCC</w:t>
      </w:r>
    </w:p>
    <w:p w14:paraId="06C380BA">
      <w:pPr>
        <w:rPr>
          <w:rFonts w:hint="eastAsia"/>
        </w:rPr>
      </w:pPr>
      <w:r>
        <w:rPr>
          <w:rFonts w:hint="eastAsia"/>
        </w:rPr>
        <w:t>&gt;OTU021258</w:t>
      </w:r>
    </w:p>
    <w:p w14:paraId="28583729">
      <w:pPr>
        <w:rPr>
          <w:rFonts w:hint="eastAsia"/>
        </w:rPr>
      </w:pPr>
      <w:r>
        <w:rPr>
          <w:rFonts w:hint="eastAsia"/>
        </w:rPr>
        <w:t>CCTACGGGGGGCTGCAGTGAGGGATCTTCGTCAATGGGGGCAACCCTGAACGAGCAACGCCGCGTGTGGGAAGACGGCCTTCGGGTTGTAAACCACTTTTCTTGGGGACGAGACAGGACGGTACCCAAGGAAGAAGTCTCGGCTAACTACGTGCCAGCAGCCGCGGTAATACGTAGGAGGGGGCTAGCGTTGTTCGGAATTACTGGGCGTAAAGCGCGCGTAGGCGGCTTCGCAAGTCAGAGGTGAAAGCCCGGGGCTCAACCCCGGAATTGCCTTTGAGACTGCGTCGCTAGAATCCGGGAGAGGTGAGTGGAATTCCGAGTGTAGAGGTGAAATTCGTAGATATTCGGAAGAACACCAGTGGCGAAGGCGGCTCACTGGACCGGTATTGACGCTGAGGTGCGAAAGCGTGGGGAGCAAACAGGATTAGATACCCCAGTAGTCC</w:t>
      </w:r>
    </w:p>
    <w:p w14:paraId="5963DA9E">
      <w:pPr>
        <w:rPr>
          <w:rFonts w:hint="eastAsia"/>
        </w:rPr>
      </w:pPr>
      <w:r>
        <w:rPr>
          <w:rFonts w:hint="eastAsia"/>
        </w:rPr>
        <w:t>&gt;OTU021259</w:t>
      </w:r>
    </w:p>
    <w:p w14:paraId="0717644D">
      <w:pPr>
        <w:rPr>
          <w:rFonts w:hint="eastAsia"/>
        </w:rPr>
      </w:pPr>
      <w:r>
        <w:rPr>
          <w:rFonts w:hint="eastAsia"/>
        </w:rPr>
        <w:t>CCTACGGGTGGCTGCAGTAGGGAATCTTGCACAATGGGCGCAAGCCTGATGCAGCGATGCCGCGTGAGCGATGAAGCCCTTCGGGGTGTAAAGCTCTTTCGGCAGGAACGATAATGACGGTACCGGAAGAAGAAGCTGCGGCTAACTACGTGCCAGCAGCCGCGGTAATACGTAGGCAGCGAGCGTTGTTCGGAGTTACTGGGCGTAAAGGGTGCGTAGGCGGCTTTCTAAGTTGGATGTGAAAACTCTGGGCTCAACCCAGAGCCTGCATCCAAAACTGGAAGGCTAGGGTTCTGGAGGGGAAAGCGGAATTCCTGGTGTAGCGGTGAAATGCGTAGATATCAGGAGGAACACCAGTGGCGAAGGCGAGTCCCTGGACAACACCTGACACTGAGGCACGAAAGCGTGGGGAGCAAACAGGATTAGATACCCCAGTAGTCC</w:t>
      </w:r>
    </w:p>
    <w:p w14:paraId="34B370D8">
      <w:pPr>
        <w:rPr>
          <w:rFonts w:hint="eastAsia"/>
        </w:rPr>
      </w:pPr>
      <w:r>
        <w:rPr>
          <w:rFonts w:hint="eastAsia"/>
        </w:rPr>
        <w:t>&gt;OTU021260</w:t>
      </w:r>
    </w:p>
    <w:p w14:paraId="54EE3C83">
      <w:pPr>
        <w:rPr>
          <w:rFonts w:hint="eastAsia"/>
        </w:rPr>
      </w:pPr>
      <w:r>
        <w:rPr>
          <w:rFonts w:hint="eastAsia"/>
        </w:rPr>
        <w:t>CCTACGGGTGGCAGCAGTAGGGAATTTTCCACAATGGACGAAAGTCTGATGGAGCAACGCCGCGTGCAGGATGAATGCCTTCGGGTTGTAAACTGCTTTTATATGTGAAGACTTCGACGGTAGCATATGAATAAGGGTCGGCTAACTACGTGCCAGCAGCCGCGGTCATACGTAGGACCCAAGCGTTATCCGGAGTGACTGGGCGTAAAGAGTTGCGTAGGCGGTTCGTAAAGCGAATAGTGAAATCTGATGGCTCAACCATCATCACATTATTCGAACTCACGAACTCGAGAATGGTAGAGGTAGCTGGAATTTCCTGTGTAGGAGTGAAATCCGTAGATATAGGAAGGAACACCAATGGCGTAGGCAGGCTACTGGACCATTTCTGACGCTGAGGCACGAAAGCGTGGGGAGCGAACCGGATTAGATACCCTTGTAGTCC</w:t>
      </w:r>
    </w:p>
    <w:p w14:paraId="528275BE">
      <w:pPr>
        <w:rPr>
          <w:rFonts w:hint="eastAsia"/>
        </w:rPr>
      </w:pPr>
      <w:r>
        <w:rPr>
          <w:rFonts w:hint="eastAsia"/>
        </w:rPr>
        <w:t>&gt;OTU021261</w:t>
      </w:r>
    </w:p>
    <w:p w14:paraId="4C7E6FFC">
      <w:pPr>
        <w:rPr>
          <w:rFonts w:hint="eastAsia"/>
        </w:rPr>
      </w:pPr>
      <w:r>
        <w:rPr>
          <w:rFonts w:hint="eastAsia"/>
        </w:rPr>
        <w:t>CCTACGGGAGGCTGCAGTGGGGAATCTTGGGCAATGGGGGAAACCCTGACCCAGCGACGCCGCGTGGGGGATGAAGGCCTTCGGGTTGTAAACCCCTGTTAGGTGGGACGAACACCTTCTGATGAATAGTCAGGGGGTCTGACGGTACCACCAGAGAAAGCCCCGGCTAACTCCGTGCCAGCAGCCGCGGTAATACGGAGGGGGCGAGTGTTGTTCGGAATTACTGGGCGTAAAGCGTGTGTAGGTGGTTTGATAAGTTTGATGTGAAAGCCCAGGGCTCAACCCTGGAATTGCATTGAATACTATCTTGCTAGAGTGGTGGAGAGGAAAGCAGAATTCCCAGTGTAGAGGTGAAATTCGTAGATATTGGGAGGAATACCGATGGCGCAGGCAGCTTTCTGGGCCTTACCTGACGCTGAGGAGCGAAAGCTGGGGGAGCGAACAGGATTAGATACCCGAGTAGTCC</w:t>
      </w:r>
    </w:p>
    <w:p w14:paraId="0C077E59">
      <w:pPr>
        <w:rPr>
          <w:rFonts w:hint="eastAsia"/>
        </w:rPr>
      </w:pPr>
      <w:r>
        <w:rPr>
          <w:rFonts w:hint="eastAsia"/>
        </w:rPr>
        <w:t>&gt;OTU021262</w:t>
      </w:r>
    </w:p>
    <w:p w14:paraId="3025A4EF">
      <w:pPr>
        <w:rPr>
          <w:rFonts w:hint="eastAsia"/>
        </w:rPr>
      </w:pPr>
      <w:r>
        <w:rPr>
          <w:rFonts w:hint="eastAsia"/>
        </w:rPr>
        <w:t>CCTACGGGTGGCTGCAGTGGGGAATATTGCGCAATGGGGGAAACCCTGACGCAGCAACGCCGCGTGAAGGATGAAGGTTTTCGGATTGTAAACTTCTTTGATGAGGGACGAAACAAATGACGGTACCTCAAAAACAAGCCACGGCTAACTACGTGCCAGCAGCCGCGGTAATACGTAGGTGGCGAGCGTTGTCCGAATTCACTGGGCGTAAAGCGCGTGCAGGCGGCCCGCTAAGTTAGGTGTGAAACCTCCCGGCTCAACTGGGAGAGGACGCCTAAGACTGGTGGGCTCGAGGGTGGTAGAGGGGGGTGGAATTCCCGGTGTAGCGGTGAAATGCGTAGATATCGGGAGGAACACCTGTGGCGAAGGCGACCCCCTGGTTGGATACTGACGCTGATACGCGAAAGCGTGGGGAGCAAACAGGATTAGATACCCCTGTAGTCC</w:t>
      </w:r>
    </w:p>
    <w:p w14:paraId="367C9085">
      <w:pPr>
        <w:rPr>
          <w:rFonts w:hint="eastAsia"/>
        </w:rPr>
      </w:pPr>
      <w:r>
        <w:rPr>
          <w:rFonts w:hint="eastAsia"/>
        </w:rPr>
        <w:t>&gt;OTU021263</w:t>
      </w:r>
    </w:p>
    <w:p w14:paraId="4DA106FE">
      <w:pPr>
        <w:rPr>
          <w:rFonts w:hint="eastAsia"/>
        </w:rPr>
      </w:pPr>
      <w:r>
        <w:rPr>
          <w:rFonts w:hint="eastAsia"/>
        </w:rPr>
        <w:t>CCTACGGGAGGCTGCAGTGGGGAATCTTGCGCAATGGGAGCAATCCTGACGCAGCGACGCCGCGTGGGGGAGGAAGGGCTTCGGCTCGTAAACCCCTGTTGCCCGGGGCGAACCTCTGGTTTCGACCAGACTGACGGTACCGGGTGAGGAAGCACCGGCTAACTCCGTGCCAGCAGCCGCGGTAATACGGAGGGGGCTAGCGTTAATCGGAATTACTGGGCGTAAAGCGCGCGTAGGTGGGAAGATAAGTTGGATGTGAAATCCCCGGGCTTAACCTGGGAAGGTCATCCAGTACTGTTTTTCTAGAGTACAGTAGAGGGAAGTGGAATTTCCGGTGTAGCGGTGAAATGCGTAGATATCGTTTGGAACGCCAAAGGTGAAAACAGGTTGCTGGGGATGTACTGACGCTGAGACACGAAAGCCAGGGGAGCAAACGGGATTAGATACCCCGGTAGTCC</w:t>
      </w:r>
    </w:p>
    <w:p w14:paraId="2BC4DE6F">
      <w:pPr>
        <w:rPr>
          <w:rFonts w:hint="eastAsia"/>
        </w:rPr>
      </w:pPr>
      <w:r>
        <w:rPr>
          <w:rFonts w:hint="eastAsia"/>
        </w:rPr>
        <w:t>&gt;OTU021264</w:t>
      </w:r>
    </w:p>
    <w:p w14:paraId="78388623">
      <w:pPr>
        <w:rPr>
          <w:rFonts w:hint="eastAsia"/>
        </w:rPr>
      </w:pPr>
      <w:r>
        <w:rPr>
          <w:rFonts w:hint="eastAsia"/>
        </w:rPr>
        <w:t>CCTACGGGGGGCTGCAGTGGGGAATATTGCACAATGGACGCAAGTCTGATGCAGCGACGCCGTGTGAGGGATGACGGCCTTCGGGTTGTAAACCTCTTTCGTCAGGGACGAAGCCGTAAGGTGACGGTACCTGGAGAAGAAGCGCCGGCCAACTACGTGCCAGCAGCCGCGGTAAGACGTAGGGCGCGAGCGTTGTCCGGAATCACTGGGCGTAAAGGGCGCGTAGGCGGCTTTGTAAGTCGGGGGTGAAAGCCTGTGGCTCAACCGGATAGACATTATCAAAACTGCGGAGCTAGAGGATGAGAGAGGTTATTGGAATTCCTAGTGTAGGAGTGAAATCCGTAGATATTAGGAGGAACACCGATGGCGTAGGCAGATAACTGGCTCATTCCTGACACTAAGGCACGAAAGCGTGGGGAGCAAACAGGATTAGATACCCTGGTAGTCC</w:t>
      </w:r>
    </w:p>
    <w:p w14:paraId="37FC895E">
      <w:pPr>
        <w:rPr>
          <w:rFonts w:hint="eastAsia"/>
        </w:rPr>
      </w:pPr>
      <w:r>
        <w:rPr>
          <w:rFonts w:hint="eastAsia"/>
        </w:rPr>
        <w:t>&gt;OTU021265</w:t>
      </w:r>
    </w:p>
    <w:p w14:paraId="355EF20B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AAAGTTTTTTCTAAAACAACTGACGGTACCATGTGAATAAGCACCGGCTAACTCCGTGCCAGCAGCCGCGGTAATACAGAGGGTGCGAGCGTTAATCGGAATTACTGGGCGTAAAGCGTGCGTAGACGGTTGCGTAAGTCAGATGTGAAAGCCCCGGGCTCAACCTGGGAATTGCATTTGAGACTGCGTAGCTAGGGTGCGGAAGAGGGAAGCGGAATTTCCGGTGTAGCGGTGAAATGCGTAGATATCGGAAGGAACACCAGTGGCGAAAGCGGCTTCCTGGTCCAGCACCGACGTTCAGGCACGAAAGCGTGGGGAGCAAACAGGATTAGATACCCGGGTAGTCC</w:t>
      </w:r>
    </w:p>
    <w:p w14:paraId="1B17A42F">
      <w:pPr>
        <w:rPr>
          <w:rFonts w:hint="eastAsia"/>
        </w:rPr>
      </w:pPr>
      <w:r>
        <w:rPr>
          <w:rFonts w:hint="eastAsia"/>
        </w:rPr>
        <w:t>&gt;OTU021266</w:t>
      </w:r>
    </w:p>
    <w:p w14:paraId="1C66140E">
      <w:pPr>
        <w:rPr>
          <w:rFonts w:hint="eastAsia"/>
        </w:rPr>
      </w:pPr>
      <w:r>
        <w:rPr>
          <w:rFonts w:hint="eastAsia"/>
        </w:rPr>
        <w:t>CCTACGGGGGGCTGCAGTGGGGAATCTTGGACAATGGGGGAAACCCTGATCCAGCGACGCCGCGTGTGTGAAGAAGGCCTGCGGGTTGTAAAGCACTTTCAGCAGGGACGAAGCGCAAGTGACGGTACCTGCAGAAGAAGCACCGGCCAACTACGTGCCAGCAGCCGCGGTAATACGGAGGGTCCAAGCGTTGTCCGGATTTATTGGGTGTAAAGGGTGTGTAGGCGGGTTTGCAAGTCAGAGGTGAAATCCTGCGGCTCAACCGTAGAATTGCCTCTGATACTGCAGGTCTTGAGTCCTGGAGAGGTTGTCGGAATTCGTGGTGTAGCGGTGAAATGCGTAGATATCACGAGGAACACCGGTTACGAAGGTGGGCAACTGGACAGGTACTGACGCTGAGGCACGAAAGCGTGGGGAGCAAACAGGATTAGATACCCCGGTAGTCC</w:t>
      </w:r>
    </w:p>
    <w:p w14:paraId="41424E4D">
      <w:pPr>
        <w:rPr>
          <w:rFonts w:hint="eastAsia"/>
        </w:rPr>
      </w:pPr>
      <w:r>
        <w:rPr>
          <w:rFonts w:hint="eastAsia"/>
        </w:rPr>
        <w:t>&gt;OTU021267</w:t>
      </w:r>
    </w:p>
    <w:p w14:paraId="184A6E90">
      <w:pPr>
        <w:rPr>
          <w:rFonts w:hint="eastAsia"/>
        </w:rPr>
      </w:pPr>
      <w:r>
        <w:rPr>
          <w:rFonts w:hint="eastAsia"/>
        </w:rPr>
        <w:t>CCTACGGGTGGCTGCAGTCGGGAATTTTGGGCAATGGGCGCAAGCCTGACCCAGCAACGCCGCGTGAAGGACGAAGCATCTCGGTGTGTAAACTTCATAAGAGTGGGAAGAATAAGCGGGGGTTAAGACCCCCCGTGATGACGGTACCACTTGTAAGCCCCGGCTAACTCCGTGCCAGCAGCCGCGGTAATACGGGGGGGGCAAGCGTTGTTCGGATTTACTGGGCGTAAAGCGTGTTCAGGCGGCTCAGCCAGTCGGGCATGAAATCTCTCGGCTCAACCGGGAGAGGCTGTCCGATACTGCTGGGCTTGAGGGCAGGAGAGGGTGGTGGAATTCCGGGTGTAGTGGTGAAATGCGTAGATATCAAGAGGAACACCTGAGGTGAAGACGGGTTGCTGGGCTGACACTGACGCTGAGGCGCGAAAGCCAGGGGAGCAAACGGGATTAGATACCCCTGTAGTCC</w:t>
      </w:r>
    </w:p>
    <w:p w14:paraId="406923C1">
      <w:pPr>
        <w:rPr>
          <w:rFonts w:hint="eastAsia"/>
        </w:rPr>
      </w:pPr>
      <w:r>
        <w:rPr>
          <w:rFonts w:hint="eastAsia"/>
        </w:rPr>
        <w:t>&gt;OTU021268</w:t>
      </w:r>
    </w:p>
    <w:p w14:paraId="5E13405B">
      <w:pPr>
        <w:rPr>
          <w:rFonts w:hint="eastAsia"/>
        </w:rPr>
      </w:pPr>
      <w:r>
        <w:rPr>
          <w:rFonts w:hint="eastAsia"/>
        </w:rPr>
        <w:t>CCTACGGGAGGCTGCAGTGGGGAATATTGCGCAATGGCCGAAAGGCTGACGCAGCGACGCCGCGTGTGGGAGGAAGCCCTTCGGGGTGTAAACCACTGTCAGGAGGGAAGAAACTCGGACACTCGAATAGGGTGGTCGATTGACGGTACCTCCAAAGGAAGCGCCGGCTAACTCCGTGCCAGCAGCCGCGGTAATACGTAGGTGGCAAGCGTTGTCCGGAATTATTGGGCGTAAAGCGCGCGCAGGTGGTTCCTTAAGTCTGATGTGAAAGCCCCCGGCTCAACCGTGGGGGTGCACGGGAAACTGGCCGGCTTGAGTGCAGGAGAGGGGAGCGGAATTCCCGGTGTAGCGGTGGAATGCGTAGAGATCGGGAAGAACACCAGTGGCGAAGGCGGTCTGCTGGGCCGTTGCTGACGCTGAGGCGCGACAGCGTGGGGAGCAAACAGGATTAGATACCCGTGTAGTCC</w:t>
      </w:r>
    </w:p>
    <w:p w14:paraId="4717DF92">
      <w:pPr>
        <w:rPr>
          <w:rFonts w:hint="eastAsia"/>
        </w:rPr>
      </w:pPr>
      <w:r>
        <w:rPr>
          <w:rFonts w:hint="eastAsia"/>
        </w:rPr>
        <w:t>&gt;OTU021269</w:t>
      </w:r>
    </w:p>
    <w:p w14:paraId="525F55B0">
      <w:pPr>
        <w:rPr>
          <w:rFonts w:hint="eastAsia"/>
        </w:rPr>
      </w:pPr>
      <w:r>
        <w:rPr>
          <w:rFonts w:hint="eastAsia"/>
        </w:rPr>
        <w:t>CCTACGGGAGGCAGCAGTAGGGAATCTTCCGCAATGGGCGAAAGCCTGACGGAGCAATGCCGCGTGAGTGATGAAGGTTTTCGGATCGTAAAGCTCTGTTGCCAGGGAAGAACGCTTGGGAGAGTAACTGCTCTCAAGGTGACGGTACCTGAGAAGAAAGCCCCGGCTAACTACGTGCCAGCAGCCGCGGTAATACGTAGGTGGCAAGCGTTGTCCGGAATCATTGGGCGTAAAGCGCGCGCAGGCGGTCTTTTAAGTCTGGTGTTTAAGTGCGGGGCTCAACCCCGTGACGCACTGGAAACTGGGGAACTTGAGTGCAGAAGAGGAGAGCGGAATTCCACGTGTAGCGGTGAAATGCGTAGAGATGTGGAGGAACACCAGTGGCGAAGGCGGCTCTCTGGACTGTAACTGACGCTGAGGCGCGAAAGCGTGGGGAGCAAACAGGATTAGATACCCCTGTAGTCC</w:t>
      </w:r>
    </w:p>
    <w:p w14:paraId="74AE1AF2">
      <w:pPr>
        <w:rPr>
          <w:rFonts w:hint="eastAsia"/>
        </w:rPr>
      </w:pPr>
      <w:r>
        <w:rPr>
          <w:rFonts w:hint="eastAsia"/>
        </w:rPr>
        <w:t>&gt;OTU021270</w:t>
      </w:r>
    </w:p>
    <w:p w14:paraId="20C2173B">
      <w:pPr>
        <w:rPr>
          <w:rFonts w:hint="eastAsia"/>
        </w:rPr>
      </w:pPr>
      <w:r>
        <w:rPr>
          <w:rFonts w:hint="eastAsia"/>
        </w:rPr>
        <w:t>CCTACGGGGGGCTGCAGTGGGGAATATTGGACAATGGGCGCAAGCCTGATCCAGCAATGCCGCGTGTGTGAAGAAGGCCTGCGGGTTGTAAAGCACTGTCAGAGGGAAAGATAATGACGGTACCTGCAGAAGAAGCGCCGGCTAACTACGTGCCAGCAGCCGCGGTAATACGTAGGGCGCAAGCGTTGTCCGGAATTATTGGGCGTAAAGAGCTCGTAGGCGGTTTAGCAAGTCGGGTGTGAAAACTCCGGGCTCAACTCGGAGACGCCACTCGATACTGCTATGACTCGAGTCCGGTAGGGGAGTGCGGAATTCCTGGTGTAGCGGTGAAATGCGTAGAGATGTGGAGGAACACCAGTGGCGAAGGCGACTCTTTGGTCTGTAACTGACGCTGAGGCGCGAAAGCGTGGGGAGCAAACAGGATTAGATACCCCAGTAGTCC</w:t>
      </w:r>
    </w:p>
    <w:p w14:paraId="21CF6AE0">
      <w:pPr>
        <w:rPr>
          <w:rFonts w:hint="eastAsia"/>
        </w:rPr>
      </w:pPr>
      <w:r>
        <w:rPr>
          <w:rFonts w:hint="eastAsia"/>
        </w:rPr>
        <w:t>&gt;OTU021271</w:t>
      </w:r>
    </w:p>
    <w:p w14:paraId="17E42F30">
      <w:pPr>
        <w:rPr>
          <w:rFonts w:hint="eastAsia"/>
        </w:rPr>
      </w:pPr>
      <w:r>
        <w:rPr>
          <w:rFonts w:hint="eastAsia"/>
        </w:rPr>
        <w:t>CCTACGGGAGGCAGCAGTAGGGAATTTTCCACAATGGGCGAAAGCCTGATCCAGCAATGCCGCGTGAGTGAAGAAGGCCTTCGGGTTGTAAAGCTCTTTTGTCAGGGAAGAAACGGCCTGGGTTAATACCCTGGGCTAATGACGGTACCTGAAGAATAAGCACCGGCTAACTCTGTGCCAGCAGCCGCGGTAATACAGAGACTGCAAGCGTTATCCGGATTCACTGGGCGTAAAGCGCGTGCAGGTGGCGCGGTAAGTTGGGTGTGAAATCTCCCGGCTCAACTGGGAGAGGTCATTCAATACTACCGTGCTTGAGAGCAGAAGAGGAAGATGGAATTCCACGTGTAGCGGTGAAATGCGTAGAGATGTGGAGGAACACCAGTGGCGAAGGCGACTCTCTGGTCTGTAACTGACGCTGAGGAGCGAAAGCGTGGGGAGCGAACAGGATTAGATACCCCAGTAGTCC</w:t>
      </w:r>
    </w:p>
    <w:p w14:paraId="51309399">
      <w:pPr>
        <w:rPr>
          <w:rFonts w:hint="eastAsia"/>
        </w:rPr>
      </w:pPr>
      <w:r>
        <w:rPr>
          <w:rFonts w:hint="eastAsia"/>
        </w:rPr>
        <w:t>&gt;OTU021272</w:t>
      </w:r>
    </w:p>
    <w:p w14:paraId="6D31473C">
      <w:pPr>
        <w:rPr>
          <w:rFonts w:hint="eastAsia"/>
        </w:rPr>
      </w:pPr>
      <w:r>
        <w:rPr>
          <w:rFonts w:hint="eastAsia"/>
        </w:rPr>
        <w:t>CCTACGGGAGGCAGCAGTGGGGAATTGTTCGCAATGGGCGAAAGCCTGACGACGCAACGCCGCGTGGAGGATGAAGGTCTTCGGATTGTAAACTCCTGTTGACCGGGAAGAATGGCCCACGACTGAAGAGGTTGTGGGAATGACGGTACCGGTTGAGGAAGCCCCGGCTAACTCCGTGCCAGCAGCCGCGGTAATACGGAGGGGGCTAGCGTTGTTCGGATTCACTGGGCGTAAAGCGCACGTAGGCGGATTTGTCAGTCAGGGGTGAAATCCCGGGGCTCAACCTCGGAACTGCGTTTGAAACTGCTCAACTTGAGGCTGGAAGGGGCTGGTGGAATTGCTGGTGTAGCGGTGAAATGCGTAGAGATCAGCAGGAACACCCGTGGCGAAGGCGGCCCCCTGGGCCGTACCTGACGCTGAGACGCGAAAGCGTGGGGAGCGAACAGGATTAGATACCCGTGTAGTCC</w:t>
      </w:r>
    </w:p>
    <w:p w14:paraId="00D0BBFF">
      <w:pPr>
        <w:rPr>
          <w:rFonts w:hint="eastAsia"/>
        </w:rPr>
      </w:pPr>
      <w:r>
        <w:rPr>
          <w:rFonts w:hint="eastAsia"/>
        </w:rPr>
        <w:t>&gt;OTU021273</w:t>
      </w:r>
    </w:p>
    <w:p w14:paraId="0A770807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CAGGGAAGAACAAGTATCGGAGTAACTGCCGGTACCTTGACGGTACCTAACCAGAAAGCCACGGCTAACTACGTGCCAGCAGCCGCGGTAATACGTAGGTGGCAAGCGTTGTCCGGAATTATTGGGCGTAAAGCGCGCGCAGGTGGCGACGTAAGTCGGGTGTGAAAGCCCCGGGCTCAACCTGGGAATTGCATTCGAGACTGTGTTGCTGGAGTACGGAAGAGGAAGGCGGAATTCCCGGTGTAGCGGTGAAATGCTTAGATATGACATAGAACACCAATTGCGTAGGCAGCTTACTACACGATCATTGACGCTGAGGCACGAAAGCGTGGGGAGCAAACAGGATTAGATACCCGGGTAGTCC</w:t>
      </w:r>
    </w:p>
    <w:p w14:paraId="6F9F15CB">
      <w:pPr>
        <w:rPr>
          <w:rFonts w:hint="eastAsia"/>
        </w:rPr>
      </w:pPr>
      <w:r>
        <w:rPr>
          <w:rFonts w:hint="eastAsia"/>
        </w:rPr>
        <w:t>&gt;OTU021274</w:t>
      </w:r>
    </w:p>
    <w:p w14:paraId="4F408F48">
      <w:pPr>
        <w:rPr>
          <w:rFonts w:hint="eastAsia"/>
        </w:rPr>
      </w:pPr>
      <w:r>
        <w:rPr>
          <w:rFonts w:hint="eastAsia"/>
        </w:rPr>
        <w:t>CCTACGGGGGGCAGCAGTGAGGAATATTGAGCAATGGGCGCAAGCCTGACCGAGCGACGCCGCGTGCGCGATGAAGGCCTTCGGGTTGTAAAGCGCTGTCGAGGGGGAGGAAAGCCGGGTAACCGGCCTGACCTATCCCTGGAGGAAGCACGGGCTAAGTTCGTGCCAGCAGCCGCGGTAAGACGAACCGTGCAAACGTTGTTCGGAATCACTGGGCTTAAAGGGCGCGTAGGCGGCTTACCAAGTCAGGGGTGAAATTTTGCGGCTTAACCGTAACAGTGCCTTTGATACTGGTAGGCTAGAGGGAGGTAGGGGTTCGCGGAACTTCTGGTGGAGCGGTGAAATGCGTTGATATCAGAAGGAACGCCGGTGGCGAAAGCGGCGAACTGGATCTCTTCTGACGCTGAGGCGCGAAAGCTAGGGGAGCAAACGGGATTAGATACCCCGGTAGTCC</w:t>
      </w:r>
    </w:p>
    <w:p w14:paraId="3CDA1AAF">
      <w:pPr>
        <w:rPr>
          <w:rFonts w:hint="eastAsia"/>
        </w:rPr>
      </w:pPr>
      <w:r>
        <w:rPr>
          <w:rFonts w:hint="eastAsia"/>
        </w:rPr>
        <w:t>&gt;OTU021275</w:t>
      </w:r>
    </w:p>
    <w:p w14:paraId="19AD6BD8">
      <w:pPr>
        <w:rPr>
          <w:rFonts w:hint="eastAsia"/>
        </w:rPr>
      </w:pPr>
      <w:r>
        <w:rPr>
          <w:rFonts w:hint="eastAsia"/>
        </w:rPr>
        <w:t>CCTACGGGGGGCAGCAGTAGGGAATATTGGACAATGGGTGCAAGCCTGATCCAGCCATGCCGCGTGCAGGAAGAAGGCTTTCTGAGTTGTAAACTGCTTTTGCCAGGGGATAAAATACCCATGCGTGGGAAATTGAAGGTACCTGGTGAATAAGCCACGGCTAACTACGTGCCAGCAGCCGCGGTAATACGTAGGTGGCAAGCGTTGTCCGGATTTACTGGGCGTAAAGAGCGCGTAGGCGGAAGCTTAAGTGTGGCCTGAAAGCCCCCGGCTCAACCGGGGAAGGTGGCTGCAAACTGGGCTTCTTGAGGGGGATAGGGGAAAGTGGAATTCCGGGTGTAGCGGTGAAATGCGTAGAGATCCGGAGGAACACCAGTGGCGAAGGCGGCTTTCTGGGTCCGCCCTGACGCTGAGGCGCGAAAGCGTGGGGAGCAAACAGGATTAGATACCCGTGTAGTCC</w:t>
      </w:r>
    </w:p>
    <w:p w14:paraId="1A0396BB">
      <w:pPr>
        <w:rPr>
          <w:rFonts w:hint="eastAsia"/>
        </w:rPr>
      </w:pPr>
      <w:r>
        <w:rPr>
          <w:rFonts w:hint="eastAsia"/>
        </w:rPr>
        <w:t>&gt;OTU021276</w:t>
      </w:r>
    </w:p>
    <w:p w14:paraId="45CE8E2E">
      <w:pPr>
        <w:rPr>
          <w:rFonts w:hint="eastAsia"/>
        </w:rPr>
      </w:pPr>
      <w:r>
        <w:rPr>
          <w:rFonts w:hint="eastAsia"/>
        </w:rPr>
        <w:t>CCTACGGGGGGCAGCAGTAAGGAATATTGGTCAATGGAGGCAACTCTGAACCAGCCATGCCGCGTGAAGGATGAAGGTCCTCTGGATTGTAAACTTCTTTTATCGGAGAAGAAACCCTTGCATTCTTGCGAGGTTGACGGTACCCGATGAATAAGCACCGGCTAACTCCGTGCCAGCAGCCGCGGTAATACGTAGGGGGCAAGCGTTGTCCGGAATTATTGGGCGTAAAGCGCGCGCAGGCGGTTTCTTAAGTCTGGTGTGAAAGCCCGCAGCTCAACTGCGGAGGGCCACTGGAAACTGGGAAGCTTGAGTGTAGGAGAGGAGAGCGGAATTCCACGTGTAGCGGTGAAATGCGTAGATATGGGAAGGAACACCAGTGGCGAAGGCGACCACCTGGACTGATACTGACACTGAGGTGCGAAAGCGTGGGGAGCAAACAGGATTAGATACCCGAGTAGTCC</w:t>
      </w:r>
    </w:p>
    <w:p w14:paraId="05A516EF">
      <w:pPr>
        <w:rPr>
          <w:rFonts w:hint="eastAsia"/>
        </w:rPr>
      </w:pPr>
      <w:r>
        <w:rPr>
          <w:rFonts w:hint="eastAsia"/>
        </w:rPr>
        <w:t>&gt;OTU021277</w:t>
      </w:r>
    </w:p>
    <w:p w14:paraId="1CE3E75E">
      <w:pPr>
        <w:rPr>
          <w:rFonts w:hint="eastAsia"/>
        </w:rPr>
      </w:pPr>
      <w:r>
        <w:rPr>
          <w:rFonts w:hint="eastAsia"/>
        </w:rPr>
        <w:t>CCTACGGGAGGCTGCAGTGGGGAATATTGGACAATGGGGGCAACCCTGATCCAGCCATGCCGCGTGTGTGAAGAAGGCCTTAGGGTTGTAAAACACTTTCAGCGGGGAAGATGATGACGGTACCCGCAGAAGAAGCCCCGGCTAACTCCGTGCCAGCAGCCGCGGTAATACGGAGGGGGCTAGCGTTGTCCGGAATTACTGGGCGTAAAGCGCGTGTAGGCGGACTTGTAAGTTGGGGGTGAAATCCCGAGGCTCAACCCCGGAACTGCCTCTGAAACTGCAGTGCTAGAATCTTGGAGAGGCGAGTGGAATTCCGAGTGTAGAGGTGAAATTCGTAGATATTCGGAAGAACACCAGTGGCGAAGGCGACTCGCTGGACAAGTATTGACGCTGAGGTACGAAAGCGTGGGGAGCGAACAGGATTAGATACCCTTGTAGTCC</w:t>
      </w:r>
    </w:p>
    <w:p w14:paraId="0323317B">
      <w:pPr>
        <w:rPr>
          <w:rFonts w:hint="eastAsia"/>
        </w:rPr>
      </w:pPr>
      <w:r>
        <w:rPr>
          <w:rFonts w:hint="eastAsia"/>
        </w:rPr>
        <w:t>&gt;OTU021278</w:t>
      </w:r>
    </w:p>
    <w:p w14:paraId="77BCC7BF">
      <w:pPr>
        <w:rPr>
          <w:rFonts w:hint="eastAsia"/>
        </w:rPr>
      </w:pPr>
      <w:r>
        <w:rPr>
          <w:rFonts w:hint="eastAsia"/>
        </w:rPr>
        <w:t>CCTACGGGGGGCTGCAGTGGGGAATTTTGCGCAATGGGCGAAAGCCTGACGCAGCGACGCCGCGTGGAGGATGAAGGCCCTTGGGTCGTAAACTCCTGTCGGGTGGGAAGAAAGGTCTCGAGTGAATAACTCGGGATCCTGACTGTACCACCGGAGGAAGCCCCGGCTAACTCCGTGCCAGCAGCCGCGGTAATACGGAGGGGGCAAGCGTTGTTCGGAATCATTGGGCGTAAAGAGCTCGTAGGCGGCTCAGCAAGTCGGCTGTGAAATCCCGAGGCTCAACCTCGGAACTGCAGTCGATACTGCTGTGGCTAGAGTCTGGTAGAGGAGAATGGAATTCCCGGTGTAGCGGTGAAATGCGCAGATATCGGGAGGAACACCAGTAGCGAAGGCGGTTCTCTGGGCCAGTACTGACGCTGAGGAGCGAAAGCGTGGGTAGCAAACAGGATTAGATACCCCAGTAGTCC</w:t>
      </w:r>
    </w:p>
    <w:p w14:paraId="77D2DA5A">
      <w:pPr>
        <w:rPr>
          <w:rFonts w:hint="eastAsia"/>
        </w:rPr>
      </w:pPr>
      <w:r>
        <w:rPr>
          <w:rFonts w:hint="eastAsia"/>
        </w:rPr>
        <w:t>&gt;OTU021279</w:t>
      </w:r>
    </w:p>
    <w:p w14:paraId="31AA313F">
      <w:pPr>
        <w:rPr>
          <w:rFonts w:hint="eastAsia"/>
        </w:rPr>
      </w:pPr>
      <w:r>
        <w:rPr>
          <w:rFonts w:hint="eastAsia"/>
        </w:rPr>
        <w:t>CCTACGGGCGGCAGCAGTGGGGAATCTTGCGCAATGGTCGAAAGACTGACGCAGCGACGCCGCGTGCGGGAGGAAGCTCTTCGGGGTGTAAACCGCTGTTGCCCGGAACGAAACTCAGCTTTCGAGCTGATTGACGGTACCGGGTGAGGAAGCGCCGGCTAACTCTGTGCCAGCAGCCGCGGTAATACAGAGGGCGCGAGCGTTGTTCGGAATTACTGGGCGTAAAGCGCACGTAGGCGGCTTTGTAAGTTAGAGGTGAAAGCCCGGAGCTCAACTCCGGAACTGCCTTTAAGACTGCATCGCTAGAATCGTGGAGAGGTGAGTGGAATTCCGAGTGTAGAGGTGAAATTCGTAGATATCCGGAGGAACACCAGTGGCGAAGGCGGCCTTCTGGACCACGACTGACGCTCAGACGCGAAAGCTAGGGTAGCAAACGGGATTAGATACCCGAGTAGTCC</w:t>
      </w:r>
    </w:p>
    <w:p w14:paraId="17F0A92E">
      <w:pPr>
        <w:rPr>
          <w:rFonts w:hint="eastAsia"/>
        </w:rPr>
      </w:pPr>
      <w:r>
        <w:rPr>
          <w:rFonts w:hint="eastAsia"/>
        </w:rPr>
        <w:t>&gt;OTU021280</w:t>
      </w:r>
    </w:p>
    <w:p w14:paraId="09B6C74D">
      <w:pPr>
        <w:rPr>
          <w:rFonts w:hint="eastAsia"/>
        </w:rPr>
      </w:pPr>
      <w:r>
        <w:rPr>
          <w:rFonts w:hint="eastAsia"/>
        </w:rPr>
        <w:t>CCTACGGGGGGCAGCAGTGGGGAATATTGGACAATGGGCGAAAGCCTGATGGAGCAACACCGCGTGCAGGATGAAGGCCTTCGGGTTGTAAACTGCTTTTATCTGTGACGATTATGACGGTAGCAGATGAATAAGGATCGGCTAACTCCGTGCCAGCAGCCGCGGTCATACGGAGGATCCAAGCGTTATCCGGAATTACTGGGCGTAAAGAGTTGCGTAGGTGGCAGGATAAGTAGATAGTGAAAGCGTACGGCTCAACCGTATATCCATTATCTAAACTGTTCAGCTAGAGTATGAGAGAGGTAGATGGAATTCCCTGTGTAGGAGTGAAATCCGTAGATATAGGGAGGAACACCGATGGCGTAGGCAGTCTACTGGCTCATTACTGACACTAAGGCACGAAAGCGTGGGGAGCAAACGGGATTAGATACCCCAGTAGTCC</w:t>
      </w:r>
    </w:p>
    <w:p w14:paraId="1B023A0E">
      <w:pPr>
        <w:rPr>
          <w:rFonts w:hint="eastAsia"/>
        </w:rPr>
      </w:pPr>
      <w:r>
        <w:rPr>
          <w:rFonts w:hint="eastAsia"/>
        </w:rPr>
        <w:t>&gt;OTU021281</w:t>
      </w:r>
    </w:p>
    <w:p w14:paraId="4A8655F5">
      <w:pPr>
        <w:rPr>
          <w:rFonts w:hint="eastAsia"/>
        </w:rPr>
      </w:pPr>
      <w:r>
        <w:rPr>
          <w:rFonts w:hint="eastAsia"/>
        </w:rPr>
        <w:t>CCTACGGGTGGCTGCAGTAACGAATCTTCCGCAATGCGCGAAAGCGTGACGGAGCGACGCCGCGTGTGGGACGAAGCCCTTCGGGGTGTAAACCACTGTCAGGGGTTACCAAGTTCTGAGGAGCCCCAGAGGAAGGCACGGCTAACTCTGTGCCAGCAGCCGCGGTAAGACAGAGGTGCCGAGCGTTAGGCGGAATCACTGGGCTTAAAGCGTGTGTAGGCGGACGGGTAAGTACCTTGTGAAATCCCACGGCTCAACCCCGGAACTGCACTGGATACTGCTTTGCTAGAGTACTGGAGAGGGAACTGGAATTTACGGTGTAGCAGTGAAATGCGTAGATATCGTAAGGAAGACCAGCGGCGAAGGCGAGTTCCTGGACAGTAACTGACGCTGAGGCACGAAGGCCAGGGGAGCAAACGGGATTAGATACCCTAGTAGTCC</w:t>
      </w:r>
    </w:p>
    <w:p w14:paraId="35CC4BA6">
      <w:pPr>
        <w:rPr>
          <w:rFonts w:hint="eastAsia"/>
        </w:rPr>
      </w:pPr>
      <w:r>
        <w:rPr>
          <w:rFonts w:hint="eastAsia"/>
        </w:rPr>
        <w:t>&gt;OTU021282</w:t>
      </w:r>
    </w:p>
    <w:p w14:paraId="752F4A1A">
      <w:pPr>
        <w:rPr>
          <w:rFonts w:hint="eastAsia"/>
        </w:rPr>
      </w:pPr>
      <w:r>
        <w:rPr>
          <w:rFonts w:hint="eastAsia"/>
        </w:rPr>
        <w:t>CCTACGGGTGGCAGCAGTGGGGAATCTTGCGCAATGGGCGACAGCCTGACGCAGCGACGCCGCGTGCGGGAAGAAGGCCTTCGGGTTGTAAACCGCTTTCAGGAGGGACGAAGCCACTCGGGTGAATAGCCCAGAGGGTGACGGTACCTCCAGAAGAAGCCCCGGCTAACTACGTGCCAGCAGCCGCGGTAATACGGAGGATCCAAGCGTTATCCGGAATTACTGGGCGTAAAGAGTTGCGTAGGTGGTTAGTTAAGCGAAACATGAAATCTTGTGGCTCAACCATAAGACTATGTTTCGAACTGGCTGACTAGAGGACAAGAGAGGTAGCTGGAATTCCTAGTGTAGGAGTGAAATCCGTAGATATTAGGAGGAACACCGATGGCGTAGGCAGGCTACTGGCTTGTTCCTGACACTAAGGCACGAAAGCGTGGGGATCAAACAGGATTAGATACCCCAGTAGTCC</w:t>
      </w:r>
    </w:p>
    <w:p w14:paraId="60F4E1BA">
      <w:pPr>
        <w:rPr>
          <w:rFonts w:hint="eastAsia"/>
        </w:rPr>
      </w:pPr>
      <w:r>
        <w:rPr>
          <w:rFonts w:hint="eastAsia"/>
        </w:rPr>
        <w:t>&gt;OTU021283</w:t>
      </w:r>
    </w:p>
    <w:p w14:paraId="370DAA09">
      <w:pPr>
        <w:rPr>
          <w:rFonts w:hint="eastAsia"/>
        </w:rPr>
      </w:pPr>
      <w:r>
        <w:rPr>
          <w:rFonts w:hint="eastAsia"/>
        </w:rPr>
        <w:t>CCTACGGGAGGCTGCAGTGAGGGATATTGGTCAATGGGCGAAAGCCTGAACCAGCGACGCCGCGTGGGTGAAGAAGGTCTTCGGATCGTAAAGCCCTTTTCTGTGGGAAGAGACAAGGACGGTACCACAGGAAGAAGTCTCGGCTAACTACGTGCCAGCAGCCGCGGTAAAACGTAGGAGACAAGCGTTATCCGGAGTTACTGGGCGTAAAGGGCGCGTAGGTGGTTGTTTAAGTTGTTTGTGAAATCCCCGGGCTTAACCTGGGAACTGCAAGCAAGACTGGACAGCTGGAGTACTGTAGAGGGTAGTGGAATTTCCGGTGTAGCGGTGAAATGCGTAGATATCGGAAGGAACATCAGTGGCGAAAGCGACTTCCTGGACCAATACTGACGCTCATGTGCGAAAGCGTGGGGAGCAAACAGGATTAGATACCCCAGTAGTCC</w:t>
      </w:r>
    </w:p>
    <w:p w14:paraId="1836B92D">
      <w:pPr>
        <w:rPr>
          <w:rFonts w:hint="eastAsia"/>
        </w:rPr>
      </w:pPr>
      <w:r>
        <w:rPr>
          <w:rFonts w:hint="eastAsia"/>
        </w:rPr>
        <w:t>&gt;OTU021284</w:t>
      </w:r>
    </w:p>
    <w:p w14:paraId="7706DC70">
      <w:pPr>
        <w:rPr>
          <w:rFonts w:hint="eastAsia"/>
        </w:rPr>
      </w:pPr>
      <w:r>
        <w:rPr>
          <w:rFonts w:hint="eastAsia"/>
        </w:rPr>
        <w:t>CCTACGGGCGGCAGCAGTGGGGAATATTGCGCAATGGGCGAAAGCCTGACGCAGCGACGCCGCGTGGGGGATGACGGCCTTCGGGTTGTAAACCTCTTTCAGCAGGGACGAAGCGAAAGTGACGGTACCTGCAGAAGAAGCACCGGCCAACTACGTGCCAGCAGCCGCGGTAATACGTAGGCAGCAAGCGTTGTTCGGAGTTACTGGGCGTAAAGAGTGTGTAGGCGGTCAGCTAAGTTCGGTGTGAAATCTCCCGGCTCAACTGGGAGGGTGCGCCGAAGACTGGCAGGCTTGAGTGCGGGAGAGGAAAGCGGAATTCCTGGTGTAGCGGTGAAATGCGTAGATATCAGGAGGAACACCAATGGCGAAGGCAGCTCGCTGGGACGGTACTGACGCTGAGACGCGAAAGCGTGGGGAGCAAACAGGATTAGATACCCCTGTAGTCC</w:t>
      </w:r>
    </w:p>
    <w:p w14:paraId="292913C3">
      <w:pPr>
        <w:rPr>
          <w:rFonts w:hint="eastAsia"/>
        </w:rPr>
      </w:pPr>
      <w:r>
        <w:rPr>
          <w:rFonts w:hint="eastAsia"/>
        </w:rPr>
        <w:t>&gt;OTU021285</w:t>
      </w:r>
    </w:p>
    <w:p w14:paraId="0B62534B">
      <w:pPr>
        <w:rPr>
          <w:rFonts w:hint="eastAsia"/>
        </w:rPr>
      </w:pPr>
      <w:r>
        <w:rPr>
          <w:rFonts w:hint="eastAsia"/>
        </w:rPr>
        <w:t>CCTACGGGCGGCAGCAGTGGGGAATCTTGCCCAATGGGCGAAAGCCTGAGGCAGCGACGCCGCGTGCGGGAAGAAGGCCTTCGGGTTGTAAACCGCTTTCAGGAGGGACGAAGCCACTCGGGTTAATAGCCCAGAGGGTGACGGTACCTTCAGAAGAAGCCCCGGCTAACTACGTGCCAGCAGCCGCGGTAAGACGTAGGGGGCGAGCGTTGTCCGGATTTACTGGGCGTAAAGGGTGCGTAGGTGGTCGGGTAAGTCTCATGTGAAATCTCCAAGCTCAACTTGGAAATGGCATGGGATACTATTGGTCTTGAGTCCGGAAGAGGTGGGTGGAATTCCTAGTGTAGAGGTGAAATTCGTAGATATTAGGAAGAACACCGGTGGCGAAGGCGGCCCACTGGTCCGGTACTGACGCTGAGGTGCGAAAGCGTGGGGAGCAAACAGGATTAGATACCCCAGTAGTCC</w:t>
      </w:r>
    </w:p>
    <w:p w14:paraId="06CB45BF">
      <w:pPr>
        <w:rPr>
          <w:rFonts w:hint="eastAsia"/>
        </w:rPr>
      </w:pPr>
      <w:r>
        <w:rPr>
          <w:rFonts w:hint="eastAsia"/>
        </w:rPr>
        <w:t>&gt;OTU021286</w:t>
      </w:r>
    </w:p>
    <w:p w14:paraId="527708C1">
      <w:pPr>
        <w:rPr>
          <w:rFonts w:hint="eastAsia"/>
        </w:rPr>
      </w:pPr>
      <w:r>
        <w:rPr>
          <w:rFonts w:hint="eastAsia"/>
        </w:rPr>
        <w:t>CCTACGGGGGGCTGCAGTCGAGAATCTTCGGCAATGGGGGCAACCCTGACCGAGCGATGCCGCGTGCGCGATGAAGGCCTTCGGGTTGTAAAGCGCGAAAGAGGGGAGAAAAGCCCGCAAGGGTCTGATCTATCCTCAGTAAGCTCGGGCTAAGTTCGTGCCAGCAGCCGCGGTAAGACGAACCGAGCGAACGTTGTTCGGAATCACTGGGCTTAAAGGGCGCGTAGGCGGGCTGTCAAGTTTGGGGTGAAATCCCGCGGCTCAACCGTGGAACTGCCTCAAATACTGACGGTCTCGAGGGAGGTAGGGGCGAGCGGAACTGATGGTGGAGCGGTGAAATGCGTTGATATCATCAGGAACTCCGGTGGCGAAGGCGGCTCGCTGGACCTCTTCTGACGCTGAGGGGCGAAAGCGTGGGGAGCGAACGGGATTAGATACCCGAGTAGTCC</w:t>
      </w:r>
    </w:p>
    <w:p w14:paraId="047641C5">
      <w:pPr>
        <w:rPr>
          <w:rFonts w:hint="eastAsia"/>
        </w:rPr>
      </w:pPr>
      <w:r>
        <w:rPr>
          <w:rFonts w:hint="eastAsia"/>
        </w:rPr>
        <w:t>&gt;OTU021287</w:t>
      </w:r>
    </w:p>
    <w:p w14:paraId="1D0793AF">
      <w:pPr>
        <w:rPr>
          <w:rFonts w:hint="eastAsia"/>
        </w:rPr>
      </w:pPr>
      <w:r>
        <w:rPr>
          <w:rFonts w:hint="eastAsia"/>
        </w:rPr>
        <w:t>CCTACGGGAGGCAGCAGTAGGGAATCTTCCACAATGGACGAAAGTCTGATGGAGCAACGCCGCGTGAGTGAAGAAGGATTTCGGTTCGTAAAACTCTGTTGCAAGGGAAGAACAAGTACCGGAGTAACTGCCGGTACCTTGACGGTACCTAACCAGAAAGCCACGGCTAACTACGTGCCAGCAGCCGCGGTAATACGTAGGGTGCAGGCGTTAATCGGAATTACTGGGCGTAAAGCGTGCGCAGGCGGCTCCTTAAGTCAGATGTGAAATCTTGCGGCTCAACCGCAAGGGGTCATTGGAAACTGTAGAGCTTGAGACCGGAAGAGGTTAGTGGAACTGCGAGTGTAGAGGTGAAATTCGTAGATATTCGCAAGAACACCAGTGGCGAAGGCGGCTGACTGGTCCGGATCTGACGCTGAGGCGCGAAAGCGTGGGGAGCAAACAGGATTAGATACCCGGGTAGTCC</w:t>
      </w:r>
    </w:p>
    <w:p w14:paraId="5E0F3DDE">
      <w:pPr>
        <w:rPr>
          <w:rFonts w:hint="eastAsia"/>
        </w:rPr>
      </w:pPr>
      <w:r>
        <w:rPr>
          <w:rFonts w:hint="eastAsia"/>
        </w:rPr>
        <w:t>&gt;OTU021288</w:t>
      </w:r>
    </w:p>
    <w:p w14:paraId="704F7723">
      <w:pPr>
        <w:rPr>
          <w:rFonts w:hint="eastAsia"/>
        </w:rPr>
      </w:pPr>
      <w:r>
        <w:rPr>
          <w:rFonts w:hint="eastAsia"/>
        </w:rPr>
        <w:t>CCTACGGGGGGCTGCAGTAAGGAATATTGGTCAATGGAGGCAACTCTGAACCAGCCATGCCGCGTGAAGGATGAAGGTCCTCTGGATTGTAAACTTCTTTTACAGGGGAAGAAACCACTTTTTTCCAAAAGTGTTGACGGTACCCTGGGAATAAGCACCGGCTAACTACGTGCCAGCAGCCGCGGTAATACGTAGGTGGCAAGCGTTGTCCGGAATCACTGGGCGTAAAGGGCGCGTAGGCGGCCCGCTAAGTCGAACGTGAAATCCCCGAGCTCAACTCGGGAACTGCGTCCGATACTGGCGGGCTTGAATCCGGGAGAGGGATGCGGAATTCCAGGTGTAGCGGTGAAATGCGTAGAGATTAGGAAGAACACCAGTGGCGAAGGCGACTTTCTGGACCGTAACTGACGCTGAGGCATGAAAGCGTGGGGAGCAAACAGGATTAGATACCCCTGTAGTCC</w:t>
      </w:r>
    </w:p>
    <w:p w14:paraId="774005B2">
      <w:pPr>
        <w:rPr>
          <w:rFonts w:hint="eastAsia"/>
        </w:rPr>
      </w:pPr>
      <w:r>
        <w:rPr>
          <w:rFonts w:hint="eastAsia"/>
        </w:rPr>
        <w:t>&gt;OTU021289</w:t>
      </w:r>
    </w:p>
    <w:p w14:paraId="20E4F349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TGGCTCCAACCTAATACGTTGGAGTGTGACGGTACTGTTTGTAAGCTCCGGCTAACTCCGTGCCAGCAGCCGCGGTAATACGGGGGGAGCAAGCGTTGTTCGGATTTATTGGGCGTAAAGAGCTCGTAGGCGGCTTTGTAAGTCGGACGTGAAAGCCCGGGGCCCAACCCCGGGACGCCGTTCGATACTGCAGAGCTAGAGGCAGGTAGGGGTAGAGGGAATTCCCGGTGTAGCGGTGAAATGCGTAGATATCGGGAAGAACACCAGTGGCGAAAGCGCTCTACTAGGCCTGCACTGACACTCATGGACGAAAGCTAGGGGAGCGAATGGGATTAGATACCCCAGTAGTCC</w:t>
      </w:r>
    </w:p>
    <w:p w14:paraId="1718C902">
      <w:pPr>
        <w:rPr>
          <w:rFonts w:hint="eastAsia"/>
        </w:rPr>
      </w:pPr>
      <w:r>
        <w:rPr>
          <w:rFonts w:hint="eastAsia"/>
        </w:rPr>
        <w:t>&gt;OTU021290</w:t>
      </w:r>
    </w:p>
    <w:p w14:paraId="778BAFE7">
      <w:pPr>
        <w:rPr>
          <w:rFonts w:hint="eastAsia"/>
        </w:rPr>
      </w:pPr>
      <w:r>
        <w:rPr>
          <w:rFonts w:hint="eastAsia"/>
        </w:rPr>
        <w:t>CCTACGGGAGGCTGCAGTCGAGAATCTTCGGCAATGGGCGAAAGCCTGACCGAGCGACGCCGCGTGCGGGATGAAGGCCCTTGGGTTGTAAACCGCTGTCAGAGGGGATGAAATTCCATAGAGCTATCTCTACGGATTGACAGAGCCTCAGAGGAAGCACGGGCTAAGTACGTGCCAGCAGCCGCGGTAATACGTACTGTGCGAACGTTATTCGGAATCACTGGGCGTAAAGCGTGCGTAGACGGTTATTTAAGTCGGGTGTGAAAGCCCCGGGCTCAACCTGGGAATTGCATTCGAGACTGAATAGCTAGGGTACGGTAGAGGGAAGTGGAATTTCCGGTGTAGCGGTGAAATGCGTAGATATCGTAAGGAAGACCAGTGGCGAAGGCGAATCTCTGGACAGTTACTGACACTGAGGCACGAAGGCCAGGGGAGCAAACGGGATTAGATACCCCAGTAGTCC</w:t>
      </w:r>
    </w:p>
    <w:p w14:paraId="1A9BFEA3">
      <w:pPr>
        <w:rPr>
          <w:rFonts w:hint="eastAsia"/>
        </w:rPr>
      </w:pPr>
      <w:r>
        <w:rPr>
          <w:rFonts w:hint="eastAsia"/>
        </w:rPr>
        <w:t>&gt;OTU021291</w:t>
      </w:r>
    </w:p>
    <w:p w14:paraId="2A8DDDB5">
      <w:pPr>
        <w:rPr>
          <w:rFonts w:hint="eastAsia"/>
        </w:rPr>
      </w:pPr>
      <w:r>
        <w:rPr>
          <w:rFonts w:hint="eastAsia"/>
        </w:rPr>
        <w:t>CCTACGGGGGGCTGCAGTAAGGAATATTGGACAATGGGCGCAAGCCTGATCCAGCCATGCCGCGTGAGTGATGAAGGCCTTAGGGTTGTAAAGCTCTTTCGGCGGGGACGATAATGACGGTACCCGCAGAAGAAGCCCCGGCTAACTACGTGCCAGCAGCCGCGGTAATACGGAGGGAGCTAGCGTTGTTCGGAATTACTGGGCGTAAAGCGCACGTAGGCGGCTACTCAAGTCAGAGGTGAAAGCCCGGGGCTTAACCTGGGAACTGCGGCCGAAACTGCTGGGCTTGAGTGTGGTAGAGGGCGGTGGAATTCCGGGTGTAGCGGTGAAATGCGTAGATATCTGGAGGAACACCGGTGGCGAAAGCGGCTCACTGGACCATAACTGACGCTGAGGTGCGAAAGCTAGGGTAGCAAACGGGATTAGATACCCGAGTAGTCC</w:t>
      </w:r>
    </w:p>
    <w:p w14:paraId="20FC9E66">
      <w:pPr>
        <w:rPr>
          <w:rFonts w:hint="eastAsia"/>
        </w:rPr>
      </w:pPr>
      <w:r>
        <w:rPr>
          <w:rFonts w:hint="eastAsia"/>
        </w:rPr>
        <w:t>&gt;OTU021292</w:t>
      </w:r>
    </w:p>
    <w:p w14:paraId="1E89F965">
      <w:pPr>
        <w:rPr>
          <w:rFonts w:hint="eastAsia"/>
        </w:rPr>
      </w:pPr>
      <w:r>
        <w:rPr>
          <w:rFonts w:hint="eastAsia"/>
        </w:rPr>
        <w:t>CCTACGGGAGGCTGCAGTGGGGAATTTTGGGCAATGGCCGAAAGGCTGACCCAGCGACGCCGCGTGCGGGAGGAAGCCCTTCGGGGTGTAAACCGCTGTCGGGGGGGACGAAAGAGTCCGGGGCTAATACCCTCGGGCAGTGACGGTACCCTCAAAGGAAGCACCGGCTAACTCTGTGCCAGCAGCCGCGGTAAGACAGAGGGTGCAAGCGTTGTTCGGAATTACTGGGCGTAAAGCGCACGTAGGCGGATCGTTAAGTCGGGGGTGAAATCCCGGGGCTCAACCCCGGAACTGCCTTCGATACTGGCGATCTTGAGTCCGGAAGAGGTGAGTGGAACTCCTAGTGTAGAGGTGGAATTCGTAGATATTCGGCGGAACACCAGTGGCGAAGGCGACTCACTGGCCCGATACTGACGCTGAGGCGCGAAAGCGTGGGGAGCAAACAGGATTAGATACCCGAGTAGTCC</w:t>
      </w:r>
    </w:p>
    <w:p w14:paraId="256613FA">
      <w:pPr>
        <w:rPr>
          <w:rFonts w:hint="eastAsia"/>
        </w:rPr>
      </w:pPr>
      <w:r>
        <w:rPr>
          <w:rFonts w:hint="eastAsia"/>
        </w:rPr>
        <w:t>&gt;OTU021293</w:t>
      </w:r>
    </w:p>
    <w:p w14:paraId="460302A8">
      <w:pPr>
        <w:rPr>
          <w:rFonts w:hint="eastAsia"/>
        </w:rPr>
      </w:pPr>
      <w:r>
        <w:rPr>
          <w:rFonts w:hint="eastAsia"/>
        </w:rPr>
        <w:t>CCTACGGGGGGCTGCAGTGGGGAATATTGCACAATGGGGGAAACCCTGATGCAGCGACGCCGCGTGAGCGATGAAGCCCTTCGGGGTGTAAAGCTCTTTCGGCAGGGAAGATAATGACGGTACCTGCAGAAGCAGCTGCGGCTAACTACGTGCCAGCAGCCGCGGTAATACGTAGGCAGCGAGCGTTGTTCGGAGTTACTGGGCGTAAAGGGTGTGTAGGCGGCTCGAGAAGGCTCGCGTGAAAGCCCGGGGCTCAACCCCGGGTCGGCGCGGGCGACTGTTGGGCTGGAGCACGGTAGGGGCAGACGGAATTCCGGGTGTAGCGGTGGAATGCGTAGAGATCCGGAAGAATACCGGTGGCGAAGGCGGCCTGCTGGGCAGTGGCTGACACTGAGGTACGACAGCGTGGGGAGCGAACAGGATTAGATACCCCTGTAGTCC</w:t>
      </w:r>
    </w:p>
    <w:p w14:paraId="3D624DF7">
      <w:pPr>
        <w:rPr>
          <w:rFonts w:hint="eastAsia"/>
        </w:rPr>
      </w:pPr>
      <w:r>
        <w:rPr>
          <w:rFonts w:hint="eastAsia"/>
        </w:rPr>
        <w:t>&gt;OTU021294</w:t>
      </w:r>
    </w:p>
    <w:p w14:paraId="7181F1C9">
      <w:pPr>
        <w:rPr>
          <w:rFonts w:hint="eastAsia"/>
        </w:rPr>
      </w:pPr>
      <w:r>
        <w:rPr>
          <w:rFonts w:hint="eastAsia"/>
        </w:rPr>
        <w:t>CCTACGGGTGGCTGCAGTGGGGAATCTTGCACAATGGGCGAAAGCCTGATGCAGCGACGCCGCGTGAGGGATGAAGGCCTTCGGGTTGTAAACCTCTTTCAGGAGGGACGAAGGGTGACTGACGGTACCGGTAGAAGAAGCACCGGCCAACTACGTGCCAGCAGCCGCGGTAATACGTAGGGTGCGAGCGTTGTCCGGAATTATTGGGCGTAAAGAGCTCGTAGGCGGTTCGGTAAGTCGGGTGTGAAAACTTTGGGCTCAACCCCGGATCGGCGCGGGCGACTGCGGGGCTGGAGCACGGTAGGGGCAGGCGGAATTCCGGGTGTAGCGGTGGAATGCGTAGAGATCCGGAAGAACACCGGTGGCGAAGGCGGCCTGCTGGGCCGGTAGTGGGTCTTCACCGACTCACGTGCTGACGCTGAGGCGCGACAGCGTGGGGAGCAAACAGGATTAGATACCCGAGTAGTCC</w:t>
      </w:r>
    </w:p>
    <w:p w14:paraId="2F8A74C2">
      <w:pPr>
        <w:rPr>
          <w:rFonts w:hint="eastAsia"/>
        </w:rPr>
      </w:pPr>
      <w:r>
        <w:rPr>
          <w:rFonts w:hint="eastAsia"/>
        </w:rPr>
        <w:t>&gt;OTU021295</w:t>
      </w:r>
    </w:p>
    <w:p w14:paraId="7137E37D">
      <w:pPr>
        <w:rPr>
          <w:rFonts w:hint="eastAsia"/>
        </w:rPr>
      </w:pPr>
      <w:r>
        <w:rPr>
          <w:rFonts w:hint="eastAsia"/>
        </w:rPr>
        <w:t>CCTACGGGAGGCTGCAGTTAGGAATCTTGCGCAATGGGCGAAAGCCTGACGCAGCAACGCCGCGTGGGGGATGAAGGCTCTCGGGTCGTAAACCCCTTTCAGCAGGGACGATTATGACGGTACCTGCAGAAGAAGGACCGGCCAACTACGTGCCAGCAGCCGCGGTAATACGTAGGGTCCGAGCGTTGTCCGGATTCATTGGGCGTAAAGCGCGCGTAGGCGGTTTTGTAAGTCGGGTGTGAAAGCCCCCGGCTTAACTGGGGAGGGTCATTCGATACTGCTTAACTTGAAGGCAGGAGAGGGTAGTGGAATTCCCGGTGTAGTGGTGAAATGCGTAGATATCGGGAGGAACACCAGTGGCGAAGGCGACTACCTGGACTGATACTGACACTGAGGTGCGAAAGCGTGGGGAGCAAACAGGATTAGATACCCCAGTAGTCC</w:t>
      </w:r>
    </w:p>
    <w:p w14:paraId="6C2FB599">
      <w:pPr>
        <w:rPr>
          <w:rFonts w:hint="eastAsia"/>
        </w:rPr>
      </w:pPr>
      <w:r>
        <w:rPr>
          <w:rFonts w:hint="eastAsia"/>
        </w:rPr>
        <w:t>&gt;OTU021296</w:t>
      </w:r>
    </w:p>
    <w:p w14:paraId="377362FE">
      <w:pPr>
        <w:rPr>
          <w:rFonts w:hint="eastAsia"/>
        </w:rPr>
      </w:pPr>
      <w:r>
        <w:rPr>
          <w:rFonts w:hint="eastAsia"/>
        </w:rPr>
        <w:t>CCTACGGGCGGCAGCAGCAAGGAATTTTCCACAATGGGGGCAACCCTGATGGAGCGACGCCGCGTGGAGGATGAAGGCCTTCGGGTCGTAAACCCCTTTCGCCAGGGACGAAGCGAGAGTGACGGTACCTGGCGAATAAGCCACGGCTAACTACGTGCCAGCAGCCGCGGTAATACGTAGGTGGCGAGCGTTGTCCGGATTTATTGGGTTTAAAGGGTGCGTAGGCGGCCCTGTAAGTCAGTGCTGAAATATCCCGGCTTAACTGGGAGGGTGGCATTGATACTGCGGGGCTAGAGTACAGATGAGGTAGGCGGAATTGACGGTGTAGCGGTGAAATGCTTAGATATCGTCAAGAACACCTATAGCGAAGGCAGCTTACTAGGCTGTAACTGACGCTGAGGCACGAAAGTGTGGGGATCAAACAGGATTAGATACCCCAGTAGTCC</w:t>
      </w:r>
    </w:p>
    <w:p w14:paraId="67F722F7">
      <w:pPr>
        <w:rPr>
          <w:rFonts w:hint="eastAsia"/>
        </w:rPr>
      </w:pPr>
      <w:r>
        <w:rPr>
          <w:rFonts w:hint="eastAsia"/>
        </w:rPr>
        <w:t>&gt;OTU021297</w:t>
      </w:r>
    </w:p>
    <w:p w14:paraId="24297BFF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TCTTATTCTTAAGAGACTGACGGTACCATAGGAATAAGCACCGGCTAACTCCGTGCCAGCAGCCGCGGTAATACGGAGGGGGCTAGCGTTGTTCGGAATTACTGGGCGTAAAGCGCACGTAGGCGGCTTTCCAAGTCAGGGGTGAAAGCCCGCGGCTCAACCGCGGAATTGCCCTTGAGACTGGATCGCTTGAACACGGGAGAGGTGAGTGGAATTCCGAGTGTAGAGGTGAAATTCGTAGATATTCGGAAGAACACCAGTGGCGAAGGCGGCTCACTGGACCGTAGTTGACGCTGAGGCGCGAAAGCCAGGGGAGCAAACGGGATTAGATACCCCTGTAGTCC</w:t>
      </w:r>
    </w:p>
    <w:p w14:paraId="4ABC3FB0">
      <w:pPr>
        <w:rPr>
          <w:rFonts w:hint="eastAsia"/>
        </w:rPr>
      </w:pPr>
      <w:r>
        <w:rPr>
          <w:rFonts w:hint="eastAsia"/>
        </w:rPr>
        <w:t>&gt;OTU021298</w:t>
      </w:r>
    </w:p>
    <w:p w14:paraId="4E1EBA1A">
      <w:pPr>
        <w:rPr>
          <w:rFonts w:hint="eastAsia"/>
        </w:rPr>
      </w:pPr>
      <w:r>
        <w:rPr>
          <w:rFonts w:hint="eastAsia"/>
        </w:rPr>
        <w:t>CCTACGGGAGGCAGCAGCAAGGAATTTTCCACAATGGGCGCAAGCCTGATGGAGCAACGCCGCGTGCGGGAGGACGCCCTTCGGGGTGTAAACCGCTTTTTCGGGGGACGAAGCCAGTGACGGTACCCCGGGAAGAAGCACCGGCTAACTACGTGCCAGCAGCCGCGGTAATACGTAGGCAGCAAACGTTGCTCGGAATAACTGGGCGTAAAGGGCGCGTAGGCGGCCTGCTGCGTCAGGTGTGAAAGCCCCGGGCTCAACCTGGGATGTGCACTTGATACGGGTGGGCTGGAATCCGGAAGAGGATGGTGGAATTCCCAGTGTAGAGGTGAAATTCGTAGATATTGGGAAGAACACCGGTGGCGAAGGCGGCCATCTGGTCCGGTATTGACGCTGAGGCGCGAAAGCGTGGGGAGCAAACAGGATTAGATACCCTAGTAGTCC</w:t>
      </w:r>
    </w:p>
    <w:p w14:paraId="4BBEA38E">
      <w:pPr>
        <w:rPr>
          <w:rFonts w:hint="eastAsia"/>
        </w:rPr>
      </w:pPr>
      <w:r>
        <w:rPr>
          <w:rFonts w:hint="eastAsia"/>
        </w:rPr>
        <w:t>&gt;OTU021299</w:t>
      </w:r>
    </w:p>
    <w:p w14:paraId="183D4ECD">
      <w:pPr>
        <w:rPr>
          <w:rFonts w:hint="eastAsia"/>
        </w:rPr>
      </w:pPr>
      <w:r>
        <w:rPr>
          <w:rFonts w:hint="eastAsia"/>
        </w:rPr>
        <w:t>CCTACGGGCGGCTGCAGTCGAGAATTTTTCACAATGGGCGCAAGCCTGATGGAGCGACGCCGCGTGGGGGATGAATGGCTTCGGCCCGTAAACCCCTGTCATTTGCGAACAAACCTCATTATTTAAAAGATGATGAGCTGATTGTAGCGAAAGAGGAAGGGACGGCTAACTCTGTGCCAGCAGCCGCGGTAATACGGAGGGGGCTAGTGTTGTTCGGAATTACTGGGCGTAAAGGGCGCGCAGGCGGCTTGGCAAGTCGAGTGTGAAATCCCTTGGCTTAACTGAGGAATGGCGCTCGAAACTACCTCGCTGGAGGGCGGGAGAGGGAAGTGGAACTCTCGGTGTAGCGGTGAAATGCGCAGATATCAGGAGGAACACCGGTGGCGAAGGCGGGTCTCTGGGCAACTACTGACGCTGAGGAGCGAAAGCGTGGGGAGCGAACAGGATTAGATACCCCAGTAGTCC</w:t>
      </w:r>
    </w:p>
    <w:p w14:paraId="02FABE8C">
      <w:pPr>
        <w:rPr>
          <w:rFonts w:hint="eastAsia"/>
        </w:rPr>
      </w:pPr>
      <w:r>
        <w:rPr>
          <w:rFonts w:hint="eastAsia"/>
        </w:rPr>
        <w:t>&gt;OTU021300</w:t>
      </w:r>
    </w:p>
    <w:p w14:paraId="1599BBED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TCGGGTTGTAAAGCACTTTTGTCTGGAAAGAAATCCTGCCTGTTAATACCGGGCGGGGATGACGGTACCGGAAGAATCAGCACCGGCTAACTACGTGCCAGCAGCCGCGGTAATACGTAGGGGGCAAGCGTTGTCCGGAATTATTGGGCGTAAAGAGCTCGTAGGTGGCTTGTCGCGTCTGCCGTGAAATCCTATCGGCTTAACCGTGGGTCTGCGGTGGATACGGGCTGGCTTGAGGTAGGTAGGGGCAAGCGGAATTCCTGGTGTAGCGGTGAAATGCGCAGATATCAGGAGGAACACCGATGGCGAAGGCAGGTCTCTGGGCCTGTACTGACGCTCATGCACGAAAGCGTGGGGAGCAAACAGGATTAGATACCCCGGTAGTCC</w:t>
      </w:r>
    </w:p>
    <w:p w14:paraId="6C647677">
      <w:pPr>
        <w:rPr>
          <w:rFonts w:hint="eastAsia"/>
        </w:rPr>
      </w:pPr>
      <w:r>
        <w:rPr>
          <w:rFonts w:hint="eastAsia"/>
        </w:rPr>
        <w:t>&gt;OTU021301</w:t>
      </w:r>
    </w:p>
    <w:p w14:paraId="53C75F2B">
      <w:pPr>
        <w:rPr>
          <w:rFonts w:hint="eastAsia"/>
        </w:rPr>
      </w:pPr>
      <w:r>
        <w:rPr>
          <w:rFonts w:hint="eastAsia"/>
        </w:rPr>
        <w:t>CCTACGGGCGGCAGCAGTCGGGAATCTTGCGCAATGGGCGAAAGCCTGACGCAGCAACACCGTGTGAGCGACGAAGGCCTTCGGGTCGTAAAGCTCTGTTGTTGGGGACGAAGGGTTAGGGGTTAATAGCCCCGAGCCTGACGGTACCCTTCGAGGAAGCCCCGGCTAACTACGTGCCAGCAGCCGCGGTAATACGTAGGGGGCGAGCGTTGTCCGGATTCATTGGGCGTAAAGAGCTCGTAGGCGGCCTGATAAGTCGGGTGTGAAATCTCCAGGCTCAACCTGGAGAGGTCATTCGATACTGTCATGGCTAGAGTCCGGTAGGGGACCACGGAATTCCCCGTGTAGCGGTGAAATGCGTAGAGATCCGGAGGAAGACCGGTGGCGAAGGCGGTCTGCTGGGCAGTTTCTGACACTGAGGCGCGACAGCGTGGGGAGCAAACGGGATTAGATACCCCTGTAGTCC</w:t>
      </w:r>
    </w:p>
    <w:p w14:paraId="4FB7DE33">
      <w:pPr>
        <w:rPr>
          <w:rFonts w:hint="eastAsia"/>
        </w:rPr>
      </w:pPr>
      <w:r>
        <w:rPr>
          <w:rFonts w:hint="eastAsia"/>
        </w:rPr>
        <w:t>&gt;OTU021302</w:t>
      </w:r>
    </w:p>
    <w:p w14:paraId="3F2F830D">
      <w:pPr>
        <w:rPr>
          <w:rFonts w:hint="eastAsia"/>
        </w:rPr>
      </w:pPr>
      <w:r>
        <w:rPr>
          <w:rFonts w:hint="eastAsia"/>
        </w:rPr>
        <w:t>CCTACGGGGGGCAGCAGTCGGGAATTTTGGGCAATGGGCGAAAGCCTGACCCAGCAACGCCGCGTGAAGGATGAAGGCCCTAGGGTTGTAAACTGCTGTCACACTCTAGGAATGGCGTGCGGTGAATAGCCGTACGCTTGACCAAGGTGAAAGGAAGCACCGGCTAACTCCGTGCCAGCAGCCGCGGTAATACGGAGGGTGCAAGCGTTATCCGGATTCACTGGGTTTAAAGGGTGCGTAGGTGGAGTGGTAAGTCAGTGGTGAAATCTCCAAGCTTAACTTGGAAACTGCCGTTGATACTATCATTCTTGAATATCGTGGAGGTAAGCGGAATATGTCATGTAGCGGTGAAATGCTTAGATATGACATAGAACACCGATTGCGAAGGCAGCTTGCTACACGATCATTGACACTGAGGCACGAAAGCGTGGGGATCAAACAGGATTAGATACCCGAGTAGTCC</w:t>
      </w:r>
    </w:p>
    <w:p w14:paraId="26548DFD">
      <w:pPr>
        <w:rPr>
          <w:rFonts w:hint="eastAsia"/>
        </w:rPr>
      </w:pPr>
      <w:r>
        <w:rPr>
          <w:rFonts w:hint="eastAsia"/>
        </w:rPr>
        <w:t>&gt;OTU021303</w:t>
      </w:r>
    </w:p>
    <w:p w14:paraId="39792510">
      <w:pPr>
        <w:rPr>
          <w:rFonts w:hint="eastAsia"/>
        </w:rPr>
      </w:pPr>
      <w:r>
        <w:rPr>
          <w:rFonts w:hint="eastAsia"/>
        </w:rPr>
        <w:t>CCTACGGGGGGCAGCAGTGGGGAATTTTGGACAATGGGCGCAAGCCTGATCCAGCCATGCCGCGTGTGTGAAGAAGGCCTTCGGGTTGTAAAGCACTTTCGGACGGAACGAAATCGCGCGCATGAACATTGCGCGTGGATGACGGTACCGTAAGAAGAAGCACCGGCTAACTACGTGCCAGCAGCCGCGGTAATACGTAGGGTGCAAGCGTTGTTCGGAGTTACTGGGCGTAAAGCGCGCGTAGGTGGCTCTATAAGTCCGTTGTGAAAGTCAAAGGCTCAACCTGGGAATGGCGGTGGATACTGGCGGACTAGAGTATGGTAGAGGGTGGTGGAATTTCCTGTGTAGCGGTGAAATGCGTAGATATAGGAAGGAACACCAGTGGCGAAGGCGACCACCTGGACTGATACTGACACTGAGGTGCGAAAGCGTGGGGAGCAAACAGGATTAGATACCCTAGTAGTCC</w:t>
      </w:r>
    </w:p>
    <w:p w14:paraId="3AABE87F">
      <w:pPr>
        <w:rPr>
          <w:rFonts w:hint="eastAsia"/>
        </w:rPr>
      </w:pPr>
      <w:r>
        <w:rPr>
          <w:rFonts w:hint="eastAsia"/>
        </w:rPr>
        <w:t>&gt;OTU021304</w:t>
      </w:r>
    </w:p>
    <w:p w14:paraId="49FF1740">
      <w:pPr>
        <w:rPr>
          <w:rFonts w:hint="eastAsia"/>
        </w:rPr>
      </w:pPr>
      <w:r>
        <w:rPr>
          <w:rFonts w:hint="eastAsia"/>
        </w:rPr>
        <w:t>CCTACGGGTGGCAGCAGTCGAGAATATTCGACAATGGGCGAAAGCCTGATCGAGCGACGTCGCGTGGTGGATGAAGTCCTTCGGGACGTAAACATCTTTTATGAGGGAGGAAGTTATTGACGTTACCTCATGAATAAGGGGCTCCAAACTCTGTGCCAGCAGGAGCGGTAATACAGAGGCCCCGAGCATTACCCGGAATTATTGGGCGTAAAGGGTGCGTAGGCGGTGTACTAAGTTTGGTGTGAAATCTCCCGGCTCAACTGGGAGGGTGCGCCGAAAACTGGGACACTCGAGTGTGGGAGAGGAAAGCGGAATTCCTGGTGTAGCGGTGAAATGCGTAGAGATCAGGAGGAACACCTGCGGTGTAGACGGCTTTCTGGTCTGTAACTGACACTGAGGCGCGAAAGCGTGGGGAGCAAACAGGATTAGATACCCGAGTAGTCC</w:t>
      </w:r>
    </w:p>
    <w:p w14:paraId="16B2FF9A">
      <w:pPr>
        <w:rPr>
          <w:rFonts w:hint="eastAsia"/>
        </w:rPr>
      </w:pPr>
      <w:r>
        <w:rPr>
          <w:rFonts w:hint="eastAsia"/>
        </w:rPr>
        <w:t>&gt;OTU021305</w:t>
      </w:r>
    </w:p>
    <w:p w14:paraId="4AC51B8D">
      <w:pPr>
        <w:rPr>
          <w:rFonts w:hint="eastAsia"/>
        </w:rPr>
      </w:pPr>
      <w:r>
        <w:rPr>
          <w:rFonts w:hint="eastAsia"/>
        </w:rPr>
        <w:t>CCTACGGGCGGCAGCAGTCGGGAATTTTGGGCAATGGGCGAAAGCCTGACCCAGCAACGCCGCGTGAAGGATGAAGTATTTCGGTATGTAAACTTCGAAAGAATGGGAAGAATAAATGACGGTACCGGGAGAAGAAGCACCGGCTAACTCTGTGCCAGCAGCCGCGGTAATACAGAGGGTGCAAGCGTTGTCCGGAATTATTGGGCGTAAAGCGCACGTAGGCGGATCCGCCAGTCTGACGTGAAATCTCCACCGCTCACCGGGGAGGGGCCGTTGGATACTACGGATCTGGAGTTCGGCAGAGGACCATGGAATTTCGGGTGTAGCGGTGGAATGCGTAGATATCCGAAAGAACACCAGTGGCGAAGGCGGCCTGCTGGGCAGTTGCTGACACTGAGGCGCGACAGCGTGGGGAGCAAACAGGATTAGATACCCCGGTAGTCC</w:t>
      </w:r>
    </w:p>
    <w:p w14:paraId="5FD0019F">
      <w:pPr>
        <w:rPr>
          <w:rFonts w:hint="eastAsia"/>
        </w:rPr>
      </w:pPr>
      <w:r>
        <w:rPr>
          <w:rFonts w:hint="eastAsia"/>
        </w:rPr>
        <w:t>&gt;OTU021306</w:t>
      </w:r>
    </w:p>
    <w:p w14:paraId="053111D9">
      <w:pPr>
        <w:rPr>
          <w:rFonts w:hint="eastAsia"/>
        </w:rPr>
      </w:pPr>
      <w:r>
        <w:rPr>
          <w:rFonts w:hint="eastAsia"/>
        </w:rPr>
        <w:t>CCTACGGGTGGCAGCAGTAGGGAATTTTCCACAATGGGCGAAAGCCTGATGGAGCAACGCCGCGTGCAGGATGAATGCCTTCGGGTTGTAAACTGCTTTTATTAGTGACGATTATGACGGTAACTAATGAATAAGGACCTGCTAACTACGTGCCAGCAGCCGCGGTCATACGAAGGGTGCAAGCGTTAATCGGAATTACTGGGCGTAAAGCGTGCGTAGGCGGTCTGTTAAGTCTGCTGTGAAATCCCCGGGCTCAACCTGGGAATGGCAGTGGATACTGGCAGGCTAGAGGGCGGACGAGGGGTGTGGAATTCCGGGTGTAGTGGTGAAATGCTTAGATATCGTCAAGAACACCGATAGTGAAGACAGCTTACTAAACTTTAACTGACGCTGAGGCACGAAAGTGTGGGGATCAAACAGGATTAGATACCCCTGTAGTCC</w:t>
      </w:r>
    </w:p>
    <w:p w14:paraId="4FDF7835">
      <w:pPr>
        <w:rPr>
          <w:rFonts w:hint="eastAsia"/>
        </w:rPr>
      </w:pPr>
      <w:r>
        <w:rPr>
          <w:rFonts w:hint="eastAsia"/>
        </w:rPr>
        <w:t>&gt;OTU021307</w:t>
      </w:r>
    </w:p>
    <w:p w14:paraId="71CD2E6B">
      <w:pPr>
        <w:rPr>
          <w:rFonts w:hint="eastAsia"/>
        </w:rPr>
      </w:pPr>
      <w:r>
        <w:rPr>
          <w:rFonts w:hint="eastAsia"/>
        </w:rPr>
        <w:t>CCTACGGGGGGCTGCAGTGAGGAATATTGCCCAATGGAGGAAACTCTGAGGCAGCAACGCCGCGTGAACGATGACGGCCTTCGGGTTGTAAAGTTCTTTTCTCAGGGAAGATAATGACGGTACCTGAGGAATAAGTCCCGGCTAACTACGTGCCAGCAGCCGCGGTAAAACGTAGGGGACAAGCGTTATCCGGATTTACTGGGCGTAAAGCGCCCGTAGGCGGCTTGAAAAGTTGGACGTGAAAGCCCGCGGCTTAACCGTGGGTCTGCGGTGGATACGGGCCGGCTAGAGGCAGGTAGGGGAGCATGGAATTCCCGGTGTAGCGGTGAAATGCGCAGATATCTGGAGGAACACCGATGGCGAAGGCAGGTCTCTGGGCAGTTACTGACGCTGAGGAGCGAAAGCATGGGGAGCGAACAGGATTAGATACCCCAGTAGTCC</w:t>
      </w:r>
    </w:p>
    <w:p w14:paraId="48CB30C9">
      <w:pPr>
        <w:rPr>
          <w:rFonts w:hint="eastAsia"/>
        </w:rPr>
      </w:pPr>
      <w:r>
        <w:rPr>
          <w:rFonts w:hint="eastAsia"/>
        </w:rPr>
        <w:t>&gt;OTU021308</w:t>
      </w:r>
    </w:p>
    <w:p w14:paraId="7244752C">
      <w:pPr>
        <w:rPr>
          <w:rFonts w:hint="eastAsia"/>
        </w:rPr>
      </w:pPr>
      <w:r>
        <w:rPr>
          <w:rFonts w:hint="eastAsia"/>
        </w:rPr>
        <w:t>CCTACGGGAGGCAGCAGTGGGGAATATTGGGCAATGGAGGCAACTCTGACCCAGCCATGCCGCGTGCAGGAAGAAGGCCCTCTGGGTTGTAAACTGCTTTTGGACAGGGACAAAAAGGTCATGCGTGGCCAATTGAGTGTACTGTCAGAATAAGCACCGGCTAACTCCGTGCCAGCAGCCGCGGTAATACGGAGGGTGCAAGCGTTGTCCGGATTTATTGGGCGTAAAGAGCTCGTAGGCGGTTTGTCGCGTCGTTCGTGAAAACTCCACGCTTAACGTGGAGCGTGCGGGCGATACGGGCAGACTTGAGTTCGGTAGGGGAGACTGGAATTCCTGGTGTAGCGGTGAAATGCGCAGATATCAGGAGGAACACCTGCGGTGTAGACGGCTTACTGGACCACCACTGACGCTGAGGCACGAAAGCGTGGGTAGCAAACAGGATTAGATACCCAGTAGTCC</w:t>
      </w:r>
    </w:p>
    <w:p w14:paraId="0C2773AC">
      <w:pPr>
        <w:rPr>
          <w:rFonts w:hint="eastAsia"/>
        </w:rPr>
      </w:pPr>
      <w:r>
        <w:rPr>
          <w:rFonts w:hint="eastAsia"/>
        </w:rPr>
        <w:t>&gt;OTU021309</w:t>
      </w:r>
    </w:p>
    <w:p w14:paraId="0653F14A">
      <w:pPr>
        <w:rPr>
          <w:rFonts w:hint="eastAsia"/>
        </w:rPr>
      </w:pPr>
      <w:r>
        <w:rPr>
          <w:rFonts w:hint="eastAsia"/>
        </w:rPr>
        <w:t>CCTACGGGCGGCTGCAGTGAGGAATATTGGGCAATGCCCGCAAGGGTGACCCAGCAACGCCGCGTGGAGGATGAATGCCGTAAGGTTGTAAACTCCTGTTAGAGGGGAAGAACAATCCCGATTGAATCGGGACTTGACTGTACCCTCAGAGAAAGCCCCGGCTAACTACGTGCCAGCAGCCGCGGTAATACGTAGGGGGCAAGCGTTATCCGGATTCACTGGGTTTAAAGGGTGCGTAGGTGGGCAGTTAAGTCAGTGGTGAAATCTCCGGGCTTAACCCAGAACGGCCAGCTGATACTGCTTTGCTAGAGTGCAGAAGGGGCAATCGGAATTCTTGGTGTAGCGGTGAAATGCGTAGATATCAAGAGGAACACCTGAGGTGAAGACGGGTTGCTGGGCTGACACTGACGCTGAGGCACGAAAGCTAGGGTAGCAAACGGGATTAGATACCCCAGTAGTCC</w:t>
      </w:r>
    </w:p>
    <w:p w14:paraId="44F8E8BD">
      <w:pPr>
        <w:rPr>
          <w:rFonts w:hint="eastAsia"/>
        </w:rPr>
      </w:pPr>
      <w:r>
        <w:rPr>
          <w:rFonts w:hint="eastAsia"/>
        </w:rPr>
        <w:t>&gt;OTU021310</w:t>
      </w:r>
    </w:p>
    <w:p w14:paraId="3217DF04">
      <w:pPr>
        <w:rPr>
          <w:rFonts w:hint="eastAsia"/>
        </w:rPr>
      </w:pPr>
      <w:r>
        <w:rPr>
          <w:rFonts w:hint="eastAsia"/>
        </w:rPr>
        <w:t>CCTACGGGTGGCTGCAGTGGGGAATATTGCGCAATGGGCGAAAGCCTGACGCAGCGACGCCGCGTGTGGGATGAAGGCCTTCGGGTTGTAAACCACTGTCGGGGGGGACGAAAAAAATGACGGTACCCCCAAAGGAAGCACCGGCTAACTCTGTGCCAGCAGCCGCGGTAATACAGAGGGTGCGAGCGTTGTCCGGAATTACTGGGCGTAAAGCGCACGCAGGTGGCTGAGTCAGTCGATTGTGAAAGCCCTGGGCTTAACCTGGGAATTGCAGTCGATACTACTCAGCTAGAGTATGGGAGAGGGTAGTGGAATTCCCGGTGTAGCGGTGAAATGCGTAGATATGTGGAGGAACACCGATGGCGAAGGCAGCCCCCTGGGTTAACACTGACGCTCATGCACGAAAGCGTGGGGAGCAAACAGGATTAGATACCCCGGTAGTCC</w:t>
      </w:r>
    </w:p>
    <w:p w14:paraId="429302EA">
      <w:pPr>
        <w:rPr>
          <w:rFonts w:hint="eastAsia"/>
        </w:rPr>
      </w:pPr>
      <w:r>
        <w:rPr>
          <w:rFonts w:hint="eastAsia"/>
        </w:rPr>
        <w:t>&gt;OTU021311</w:t>
      </w:r>
    </w:p>
    <w:p w14:paraId="1D61A191">
      <w:pPr>
        <w:rPr>
          <w:rFonts w:hint="eastAsia"/>
        </w:rPr>
      </w:pPr>
      <w:r>
        <w:rPr>
          <w:rFonts w:hint="eastAsia"/>
        </w:rPr>
        <w:t>CCTACGGGAGGCTGCAGTAGGGAATATTGGGCAATGGACGGAAGTCTGACCCAGCCATGCCGCGTGCAGGAAGAAGGCCTTCTGGGTTGTAAACTGCTTTTATCTAGGAAGAAAACGCCCATGCGTGGGAAACTGACGGTACTAGATGAATAAGCACCGGCTAACTCCGTGCCAGCAGCCGCGGTAATACGGAGGGTGCAAGCGTTGTCCGGATTTATTGGGTTTAAAGGGTGCGTAGGCGGATTAGTAAGTCAGTGGTGAAAGCCTTGAGCTTAACTCGAGAACTGCCATTGATACTATTAGTCTTGAATGTTGTTGAGGTTTGCGGAATGGGTCATGTAGCGGTGAAATGCTTAGATATGACACAGAACACCGATTGCGAAGGCAGCTCACTAAGCCAATACTGACGCTGATGCACGAAAGCGTGGGGAGCAAACAGGATTAGATACCCCGGTAGTCC</w:t>
      </w:r>
    </w:p>
    <w:p w14:paraId="1EF6E3AF">
      <w:pPr>
        <w:rPr>
          <w:rFonts w:hint="eastAsia"/>
        </w:rPr>
      </w:pPr>
      <w:r>
        <w:rPr>
          <w:rFonts w:hint="eastAsia"/>
        </w:rPr>
        <w:t>&gt;OTU021312</w:t>
      </w:r>
    </w:p>
    <w:p w14:paraId="0B932C93">
      <w:pPr>
        <w:rPr>
          <w:rFonts w:hint="eastAsia"/>
        </w:rPr>
      </w:pPr>
      <w:r>
        <w:rPr>
          <w:rFonts w:hint="eastAsia"/>
        </w:rPr>
        <w:t>CCTACGGGAGGCAGCAGTGAGGGATATTGCGCAATGGGCGAAAGCCTGACCGAGCAACGCCGCGTGAGCGATGAAGGCCTTCGGGTCGTAAAGCTCTGTTGTTAAGGAAGAACAAGTACGAGAGTAACTGCTCGTACCTTGACGGTACTTAACGAGAAAGCCACGGCTAACTACGTGCCAGCAGCCGCGGTAATACGGAGGGAGCTAGCGTTGTTCGGAATTACTGGGCGTAAAGCGCGCGTAGGCGGTTACTCAAGTCAGAGGTGAAAGCCCGGGGCTCAACCCCGGAACTGCCTTTGAAACTAGGTGACTAGAATCTTGGAGAGGTCAGTGGAATTCCGAGTGTAGAGGTGAAATTCGTAGATATTCGGAGGAACACCAGTGGCGAAGGCGGCTCACTGGTCCATTACTGACGCTGAGGTGCGAAAGCGTGGGGAGCAAACGGGATTAGATACCCGAGTAGTCC</w:t>
      </w:r>
    </w:p>
    <w:p w14:paraId="359BC784">
      <w:pPr>
        <w:rPr>
          <w:rFonts w:hint="eastAsia"/>
        </w:rPr>
      </w:pPr>
      <w:r>
        <w:rPr>
          <w:rFonts w:hint="eastAsia"/>
        </w:rPr>
        <w:t>&gt;OTU021313</w:t>
      </w:r>
    </w:p>
    <w:p w14:paraId="18693F6C">
      <w:pPr>
        <w:rPr>
          <w:rFonts w:hint="eastAsia"/>
        </w:rPr>
      </w:pPr>
      <w:r>
        <w:rPr>
          <w:rFonts w:hint="eastAsia"/>
        </w:rPr>
        <w:t>CCTACGGGGGGCTGCAGTGGGGAATTTTGGGCAATGGGCGAAAGCCTGACCCAGCAACGCCGCGTGGGTGACGAAGGCTCTCGGGTCGTAAAGCCCTTTTCTCGGGGAAGATGATGACGGTACCCGAGGAAGAAGCACCGGCTAACTACGTGCCAGCAGCCGCGGTAATACGTAGGGTGCGAGCGTTGCCCGGATTTATTGGGCGTAAAGGGCGCGTAGGCGGCCACGTGCGTCATGCGTGAAATCTCCTGGCTCAACTGGGAGGGGTCGTGTGATACGGCGTGGCTGGAGCGAGGTAGGGGGCAGTGGAATTCCCGGTGTAGTGGTGGAATGCGTAGAGATCGGGAGGAACACCAGTGGCGAAGGCGACTGCCTGGACCTTTGCTGACGCTGAGGCGCGAAAGCGTGGGGAGCGATCCGGATTAGATACCCCGGTAGTCC</w:t>
      </w:r>
    </w:p>
    <w:p w14:paraId="1E9828D1">
      <w:pPr>
        <w:rPr>
          <w:rFonts w:hint="eastAsia"/>
        </w:rPr>
      </w:pPr>
      <w:r>
        <w:rPr>
          <w:rFonts w:hint="eastAsia"/>
        </w:rPr>
        <w:t>&gt;OTU021314</w:t>
      </w:r>
    </w:p>
    <w:p w14:paraId="2B98238F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TCTTTCAGGAGGGACGAAGCGTGGGCGGTTAATAGCCGACCTGCGTGACGGTACCACCAGAGAAAGCCCCGGCTAACTCCGTGCCAGCAGCCGCGGTAATACGGAGGGTGCAAACGTTGTTCGGAATCACTGGGCGTAAAGCGCACGTAGGCGGACTATTAAGTCAGGGGTGAAATCCCGAGGCTCAACCTCGGAACTGCCTTTGATACTGGATGTCTGGAGTTCGGGAGAGGTGAGTGGAATTCCGAGTGTAGAGGTGAAATTCGTAGATATCGAGAGGAACACCTGCGGCGAAGGCGGGTTGCTGGGCCGACACTGACGCTGAGGCGCGAAAGCCAGGGGAGCGAACGGGATTAGATACCCGGGTAGTCC</w:t>
      </w:r>
    </w:p>
    <w:p w14:paraId="63759EB0">
      <w:pPr>
        <w:rPr>
          <w:rFonts w:hint="eastAsia"/>
        </w:rPr>
      </w:pPr>
      <w:r>
        <w:rPr>
          <w:rFonts w:hint="eastAsia"/>
        </w:rPr>
        <w:t>&gt;OTU021315</w:t>
      </w:r>
    </w:p>
    <w:p w14:paraId="5EE38DD2">
      <w:pPr>
        <w:rPr>
          <w:rFonts w:hint="eastAsia"/>
        </w:rPr>
      </w:pPr>
      <w:r>
        <w:rPr>
          <w:rFonts w:hint="eastAsia"/>
        </w:rPr>
        <w:t>CCTACGGGAGGCAGCAGTGGGGAATCTTGCGCAATGCGCGAAAGCGTGACGCAGCAACGCCGCGTGGGGGAAGACGGCCTTCGGGTTGTAAACCCCTTTCAGGAGGGACGAAGGTTCACCGGTGAATAGCCGTGTGGATTGACGGTACCTCCACAAGAAGCTCCGGCTAACTACGTGCCAGCAGCCGCGGTCATACGGAGGAAGCAAGCGTTATCCGGAATTATTGGGCGTAAAGAGATGCGTAGGTGGTCTATTAAGCAAAGTGTGAAATCTTGTGGCTCAACCATAAGGCTATGCTTTGAACTAATAGACTAGAGCACGATAGAGGTAACTGGAATTCCTAGTGTAGGAGTGAAATCCGTAGATATTAGGAGGAACACCAATGGCGAAGGCAGGTTACTGGGTCGTTGCTGACACTAAGGCTCGAAAGCGTGGGGAGCGAACGGGATTAGATACCCTAGTAGTCC</w:t>
      </w:r>
    </w:p>
    <w:p w14:paraId="79D9EFFF">
      <w:pPr>
        <w:rPr>
          <w:rFonts w:hint="eastAsia"/>
        </w:rPr>
      </w:pPr>
      <w:r>
        <w:rPr>
          <w:rFonts w:hint="eastAsia"/>
        </w:rPr>
        <w:t>&gt;OTU021316</w:t>
      </w:r>
    </w:p>
    <w:p w14:paraId="43AE4215">
      <w:pPr>
        <w:rPr>
          <w:rFonts w:hint="eastAsia"/>
        </w:rPr>
      </w:pPr>
      <w:r>
        <w:rPr>
          <w:rFonts w:hint="eastAsia"/>
        </w:rPr>
        <w:t>CCTACGGGTGGCAGCAGTGGGGAATTTTCCACAATGGACGAAAGTCTGATGGAGCAACGCCGCGTGCAGGATGAATGCCTTCGGGTTGTAAACCGCTTTCAGCAGGAACGAAAATGACGGTACTTGCAGAAGAAGGTGCGGCCAACTACGTGCCAGCAGCCGCGGTAATACAGAGGGTGCGAGCGTTAATCGGAATTACTGGGCGTAAAGCGCGCGTAGGCGGTTTTGTAAGTCGGGTGTGAAATCCCCGGGCTCAACCTGGGAACTGCATTTGTGACTGCACGGCTGGAGTGCGGCAGAGGGGGATGGAATTCCGCGTGTAGCAGTGAAATGCGTAGATATGCGGAGGAACACCGATGGCGAAGGCAATCCCCTGGGCCTGCACTGACGCTCATGCACGAAAGCGTGGGGAGCAAACAGGATTAGATACCCTTGTAGTCC</w:t>
      </w:r>
    </w:p>
    <w:p w14:paraId="212598E8">
      <w:pPr>
        <w:rPr>
          <w:rFonts w:hint="eastAsia"/>
        </w:rPr>
      </w:pPr>
      <w:r>
        <w:rPr>
          <w:rFonts w:hint="eastAsia"/>
        </w:rPr>
        <w:t>&gt;OTU021317</w:t>
      </w:r>
    </w:p>
    <w:p w14:paraId="0EE70A04">
      <w:pPr>
        <w:rPr>
          <w:rFonts w:hint="eastAsia"/>
        </w:rPr>
      </w:pPr>
      <w:r>
        <w:rPr>
          <w:rFonts w:hint="eastAsia"/>
        </w:rPr>
        <w:t>CCTACGGGAGGCAGCAGTGGGGAATTGTTCGCAATGGGCGCAAGCCTGACGACGCAACGCCGCGTGGAGGATGACGGTCTTCGGATTGTAAACTCCTGTTGCCCGGGACGAATGGCCCTGACCTAACACGTCGGGTGTCTGACGGTACCGGGTGAGGAAGCCCCGGCTAACTCTGTGCCAGCAGCCGCGGTAATACAGAGGGGGCAAGCGTTGTTCGGAATTACTGGGCGTAAAGGGCGCGTAGGCGGCCGGCTAAGTCGAACGTGAAAGCCCCGGGCTCAACCCGGGCATGGCGTCCGAGACTGGTCGGCTTGAATCCGGGAGAGGGATGCGGAATTCCAGGTGTAGCGGTGAAATGCTTAGATATCGTCAAGAACACCGATAGTGTAGACAGCTTACTAGACTTCAACTGACGCTGAGGCACGAAAGTGTGGGGATCAAACAGGATTAGATACCCTTGTAGTCC</w:t>
      </w:r>
    </w:p>
    <w:p w14:paraId="043D6820">
      <w:pPr>
        <w:rPr>
          <w:rFonts w:hint="eastAsia"/>
        </w:rPr>
      </w:pPr>
      <w:r>
        <w:rPr>
          <w:rFonts w:hint="eastAsia"/>
        </w:rPr>
        <w:t>&gt;OTU021318</w:t>
      </w:r>
    </w:p>
    <w:p w14:paraId="4700AC91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CCCTCTGGGTTGTAAACTTCTTTTATCTGGGACGAAACCCTCATATTCTTATGAGACTGACGGTACCAGAGGAATAAGCACCGGCTAACTCCGTGCCAGCAGCCGCGGTAATACGGAGGGGGCTAGCGTTGCTCGGAATCATTGGGCGTAAAGCGCGTGTAGGCGGTCCGGTAAGTCCGCTGTGAAAGTCGGGGGCTCAACCCTCGAAAGCCGGTGGATACTGTCGGGCTAGAGTACGGAAGAGGCGAGTGGAATTCCTGGTGTAGCGGTGAAATGCGCAGATATCAGGAGGAACACCGGTGGCGAAGGCGGGTCTCTGGGCCGATACTGACGCTGAGGAGCGAAAGCGTGGGGAGCGAACAGGATTAGATACCCCAGTAGTCC</w:t>
      </w:r>
    </w:p>
    <w:p w14:paraId="51598611">
      <w:pPr>
        <w:rPr>
          <w:rFonts w:hint="eastAsia"/>
        </w:rPr>
      </w:pPr>
      <w:r>
        <w:rPr>
          <w:rFonts w:hint="eastAsia"/>
        </w:rPr>
        <w:t>&gt;OTU021319</w:t>
      </w:r>
    </w:p>
    <w:p w14:paraId="3D99A2A4">
      <w:pPr>
        <w:rPr>
          <w:rFonts w:hint="eastAsia"/>
        </w:rPr>
      </w:pPr>
      <w:r>
        <w:rPr>
          <w:rFonts w:hint="eastAsia"/>
        </w:rPr>
        <w:t>CCTACGGGTGGCTGCAGTGGGGAATTTTGGACAATGGGGGCAACCCTGATCCAGCCATGCCGCGTGAGTGAAGAAGGCCTTCGGGTTGTAAAGCTCTTTCGGCGGGGACGAAACGGTCCGTGCTAACACCACGGACTACTGACGGTACCCGAAGAAGAAGCACCGGCTAACTACGTGCCAGCAGCCGCGGTAATACGTAGGGTGCAGGCGTTAATCGGAATTACTGGGCGTAAAGGGCGTGTAGGCGGCCATTCAAGTCAGGCGTGAAACCCCTGGGCTTAACCTAGGGACTGCGTTTGAAACTGGATGGCTTGAGGACAGGAGAGGAAAGCGGAATTCCCAGTGTAGCGGTGAAATGCGTAGATATCCGGAGGAACACCAGTGGCGAAAGCGGCCTTCTGGACCATTTCTGACGCTCAGACGCGAAAGCTAGGGTAGCAAACAGGATTAGATACCCCTGTAGTCC</w:t>
      </w:r>
    </w:p>
    <w:p w14:paraId="0F09E72A">
      <w:pPr>
        <w:rPr>
          <w:rFonts w:hint="eastAsia"/>
        </w:rPr>
      </w:pPr>
      <w:r>
        <w:rPr>
          <w:rFonts w:hint="eastAsia"/>
        </w:rPr>
        <w:t>&gt;OTU021320</w:t>
      </w:r>
    </w:p>
    <w:p w14:paraId="6E8275F2">
      <w:pPr>
        <w:rPr>
          <w:rFonts w:hint="eastAsia"/>
        </w:rPr>
      </w:pPr>
      <w:r>
        <w:rPr>
          <w:rFonts w:hint="eastAsia"/>
        </w:rPr>
        <w:t>CCTACGGGTGGCTGCAGTGGGGAATCTTGCGCAATGGTCGAAAGTCTGACGGAGCAACGCCGCGTGAGTGATGAAGGTTTTCGGATCGTAAAACTCTGTTGTTAGGGAAGAACAAGTACCAGAGTAACTGCTGGTACCTTGACGGTACCTAACCAGAAAGCCACGGCTAACTACGTGCCAGCAGCCGCGGTAATACGGAAGGGGCGAGCGTTGTTCGGAATCATTGGGCGTAAAGGGCGCGCAGGTGGTTCTGTATGTCTACCGTGAAAGCGTACGGCTCAACCGTATTTTGTCGGTAGAAACTGCAGGACTTGAGGCTGGGAGGGGCTGGTGGAATTCCGGGTGTAGCGGTGGAATGCGTAGAGATCCGGAAGAACACCGGTGGCGAAGGCGGCCCGCTGGGCCATGGCTGACACTGAGGCGCGACAGCGTGGGGAGCAAACAGGATTAGATACCCCAGTAGTCC</w:t>
      </w:r>
    </w:p>
    <w:p w14:paraId="68BD186F">
      <w:pPr>
        <w:rPr>
          <w:rFonts w:hint="eastAsia"/>
        </w:rPr>
      </w:pPr>
      <w:r>
        <w:rPr>
          <w:rFonts w:hint="eastAsia"/>
        </w:rPr>
        <w:t>&gt;OTU021321</w:t>
      </w:r>
    </w:p>
    <w:p w14:paraId="65B21ABF">
      <w:pPr>
        <w:rPr>
          <w:rFonts w:hint="eastAsia"/>
        </w:rPr>
      </w:pPr>
      <w:r>
        <w:rPr>
          <w:rFonts w:hint="eastAsia"/>
        </w:rPr>
        <w:t>CCTACGGGGGGCAGCAGTAGGGAATCTTCCGCAATGGACGAAAGTCTGACGGAGCGACGCCGCGTGAGCGAAGAAGGTCTTCGGATCGTAAAGCTCTGTTGTTAGGGACGAAGCGCAAGTGACGGTACCTGCAGAAGAAGCACCGGCCAACTACGTGCCAGCAGCCGCGGTAATACGTAGGGTGCAAGCGTTGTCCGGAATTATTGGGCGTAAAGAGCTCGTAGGCGGCTCAGAAAGTCGGGTGTGAAACCTCCAGGCTCAACCTGGAGACGCCACCTGATACTGCTGTGGCTAGAGTCCGGTAGGGGAACACGGAATACCCGGTGTAGCGGTGAAATGCGTAGAGATATGGAGGAACACCAGTGGCGAAGGCGGCTTCCTGGCCTGTAACTGACGCTGAGGCGCGAAAGCGTGGGGAGCAAACAGGATTAGATACCCCTGAGTCC</w:t>
      </w:r>
    </w:p>
    <w:p w14:paraId="17DE142A">
      <w:pPr>
        <w:rPr>
          <w:rFonts w:hint="eastAsia"/>
        </w:rPr>
      </w:pPr>
      <w:r>
        <w:rPr>
          <w:rFonts w:hint="eastAsia"/>
        </w:rPr>
        <w:t>&gt;OTU021322</w:t>
      </w:r>
    </w:p>
    <w:p w14:paraId="3A58F32E">
      <w:pPr>
        <w:rPr>
          <w:rFonts w:hint="eastAsia"/>
        </w:rPr>
      </w:pPr>
      <w:r>
        <w:rPr>
          <w:rFonts w:hint="eastAsia"/>
        </w:rPr>
        <w:t>CCTACGGGCGGCTGCAGTAGGGAATCTTCGGCAATGGACGAAAGTCTGACCGAGCAACGCCGCGTGAGTGAGGAAGGTTTTCGGATCGTAAAGCTCTGTTGTCAGGGAAGAACAAGTACCGTTCGAATAGGGCGGTACCATGACGGTACCTGACCAGAAAGCCACGGCTAACTACGTGCCAGCAGCCGCGGTAATACGTAGGTGGCAAGCGTTGTCCGGAATTATTGGGCGTAAAGGGCGCGTAGGCGATTTGACAAGTCAACTGTGAAATCCCAGGGCCTAACCCTGGAAGTGCAGCTGAAACTGTTGAATTTGAGTTCCGGAGAGGAAGGCAGAATTCCCGGTGTAGCGGTGAAATGCGTAGAGATGTGGAGGAACACCAGTGGCGAAGGCGACTCTCTGGTCTGTAACTGACGCTGAGGAGCGAAAGCGTGGGGAGCGAACAGGATTAGATACCCCGGTAGTCC</w:t>
      </w:r>
    </w:p>
    <w:p w14:paraId="4C997043">
      <w:pPr>
        <w:rPr>
          <w:rFonts w:hint="eastAsia"/>
        </w:rPr>
      </w:pPr>
      <w:r>
        <w:rPr>
          <w:rFonts w:hint="eastAsia"/>
        </w:rPr>
        <w:t>&gt;OTU021323</w:t>
      </w:r>
    </w:p>
    <w:p w14:paraId="2AEC8896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TTAACCTAATACGTTAGTGTTTTGACGTTACCGACAGAATAAGCCCCGGCTAACTACGTGCCAGCAGCCGCGGTAATACGTAGGCAGCAAGCGTTGTTCGGAATTACTGGGCGTAAAGAGTGTGTAGGCGGTGTTCTAAGTCTGTCGTGAAATCTCCCGGCTTAACTGGGAGGGTGCGGCGAAAACTGCGGGGCTGGAGTATGGGAGAGGTAAGCGGAATTCCTGGTGTAGCGGTGAAATGCGTAGATATCAGGAGGAACACCGGCGGTGTAGACGGCTTACTGGACCATGACTGACGCTGAGGCACGAAAGCGTGGGGAGCAAACAGGATTAGATACCCGAGTAGTCC</w:t>
      </w:r>
    </w:p>
    <w:p w14:paraId="3B4DF031">
      <w:pPr>
        <w:rPr>
          <w:rFonts w:hint="eastAsia"/>
        </w:rPr>
      </w:pPr>
      <w:r>
        <w:rPr>
          <w:rFonts w:hint="eastAsia"/>
        </w:rPr>
        <w:t>&gt;OTU021324</w:t>
      </w:r>
    </w:p>
    <w:p w14:paraId="5E93A373">
      <w:pPr>
        <w:rPr>
          <w:rFonts w:hint="eastAsia"/>
        </w:rPr>
      </w:pPr>
      <w:r>
        <w:rPr>
          <w:rFonts w:hint="eastAsia"/>
        </w:rPr>
        <w:t>CCTACGGGAGGCTGCAGTGGGGAATTTTCCGCAATGGGCGAAAGCCTGACGGAGCAATGCCGCGTGGAGGTAGAAGGCCTACGGGTCGTGAACTTCTTTTCCCGGAGAAGAAGCAATGACGGTATCTGGGGAATAAGCATCGGCTAACTCTGTGCCAGCAGCCGCGGTAATACAGAGGATGCAAGCGTTGTCCGGATTTACTGGGCGTAAAGCGTGCGCAGGCGGACGGGTAAGTAGGAAGTGAAAGGTTGGAGCTCAACTCCAACACTGCTCCCTATACTGCCTGTCTTGAATGTCGGAGAGGAAGAGGGAACGACACGTGTAGCGGTGAAATGCGCAGATATCAGGAGGAACACCGATGGCGAAGGCAGGTCTCTGGGCATTAACTGACGCTGAGGAGCGAAAGCATGGGGAGCGAACAGGATTAGATACCCGTGTAGTCC</w:t>
      </w:r>
    </w:p>
    <w:p w14:paraId="5F1ADE67">
      <w:pPr>
        <w:rPr>
          <w:rFonts w:hint="eastAsia"/>
        </w:rPr>
      </w:pPr>
      <w:r>
        <w:rPr>
          <w:rFonts w:hint="eastAsia"/>
        </w:rPr>
        <w:t>&gt;OTU021325</w:t>
      </w:r>
    </w:p>
    <w:p w14:paraId="44F8A667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TCTTCGGATTGTAAACTCCTGTCATTTGGGAACAATGTGCACTGATTAACTGTCGGTGTATTGATAGTACCAGAAGAGGAAGAGACGGCTAACTCTGTGCCAGCAGCCGCGGTAATACGGAAGGGGCAAGCGTTGTTCGGAATCATTGGGCGTAAAGGGCGTGTAGGCGGTCACGTGTGTCTGCTGTGAAAGCGCACGGCTCAACCGTGTGAAGTCGGTAGAAACTGCGTGACTTGAGGCTGGGAGAGGTTGGTGGAATTCCCTGTGTAGCGGTGAAATGCGTAGATATCGGGAAGAACACCCGTGGCGAAGGCGGCTCTCTGGGACGGTACTGACGCTGAGACGCGAAAGCGTGGGGAGCGAACAGGATTAGATACCCGAGTAGTCC</w:t>
      </w:r>
    </w:p>
    <w:p w14:paraId="3D5E2493">
      <w:pPr>
        <w:rPr>
          <w:rFonts w:hint="eastAsia"/>
        </w:rPr>
      </w:pPr>
      <w:r>
        <w:rPr>
          <w:rFonts w:hint="eastAsia"/>
        </w:rPr>
        <w:t>&gt;OTU021326</w:t>
      </w:r>
    </w:p>
    <w:p w14:paraId="7D1503C4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AGTGGGGAAGATAATGACGGTACCCACAGAAGAAGCCCCGGCTAACTTCGTGCCAGCAGCCGCGGTAATACGAAGGGGGCTAGCGTTGTTCGGATTTACTGGGCGTAAAGCGCACGTAGGCGGATCGTTAAGTCAGGGGTGAAATCCTGGAGCTCAACCCTGGAACTGCCGTTGATACTGGCGGGCTTGAGTTCGGTCGAGGCGGGCGGAACTGGTGGTGTAGCGGTGAAATGCGTAGAGATCGGGAAGAACACCAGTGGCGAAGGCGGTCTGCTGGGCCGTTGCTGACGCTGAGGCGCGACAGCGTGGGGAGCAAAAGGGATTAGATACCCCGGTAGTCC</w:t>
      </w:r>
    </w:p>
    <w:p w14:paraId="110E965F">
      <w:pPr>
        <w:rPr>
          <w:rFonts w:hint="eastAsia"/>
        </w:rPr>
      </w:pPr>
      <w:r>
        <w:rPr>
          <w:rFonts w:hint="eastAsia"/>
        </w:rPr>
        <w:t>&gt;OTU021327</w:t>
      </w:r>
    </w:p>
    <w:p w14:paraId="61E25B87">
      <w:pPr>
        <w:rPr>
          <w:rFonts w:hint="eastAsia"/>
        </w:rPr>
      </w:pPr>
      <w:r>
        <w:rPr>
          <w:rFonts w:hint="eastAsia"/>
        </w:rPr>
        <w:t>CCTACGGGAGGCTGCAGTAGGGAATCTTGCGCAATGGGCGAAAGCCTGACGCAGCGACGCCGCGTGAGGGATGAAGGCCTTCGGGTTGTAAACCTCTTTCAGCGGGGACGAAAATGACGGTACCCGCAGAAGAAGGTCCGGCCAACTACGTGCCAGCAGCCGCGGTAATACGTAGGGGGCTAGCGTTGTTCGGAATTACTGGGCGTAAAGCGCACGTAGGCGGCCCGCGGCTGTGCCGGGTGACAGCCCACCGCTCAACGGCGGGTGGTCCCGGTAGACAGGCGGGCTGGAGCACAGTAGAGGCAGGTGGAATTCCCGGTGTAGCGGTGGAATGCGTAGAGATCGGGAAGAACATCAGTGGCGAAGGCGGCCTGCTGGGCTGTTGCTGACGCTGAGGCGCGACAGCGTGGGGAGCAAACAGGATTAGATACCCTTGTAGTCC</w:t>
      </w:r>
    </w:p>
    <w:p w14:paraId="0C5256EA">
      <w:pPr>
        <w:rPr>
          <w:rFonts w:hint="eastAsia"/>
        </w:rPr>
      </w:pPr>
      <w:r>
        <w:rPr>
          <w:rFonts w:hint="eastAsia"/>
        </w:rPr>
        <w:t>&gt;OTU021328</w:t>
      </w:r>
    </w:p>
    <w:p w14:paraId="1313D981">
      <w:pPr>
        <w:rPr>
          <w:rFonts w:hint="eastAsia"/>
        </w:rPr>
      </w:pPr>
      <w:r>
        <w:rPr>
          <w:rFonts w:hint="eastAsia"/>
        </w:rPr>
        <w:t>CCTACGGGAGGCAGCAGTGGGGAATATTGGACAATGGGCGCAAGCCTGATCCAGCAATGCCGCGTGAGTGATGAAGGCCTTCGGGTTGTAAACCTCTTTCAGCAGGGAAGAAGCGAAAGTGACGGTACCTGCAGAAGAAGCGCCGGCTAACTACGTGCCAGCAGCCGCGGTAATACGTAGGGTGCAAGCGTTGTCCGGAATTATTGGGCGTAAAGAGCGTGTAGGCGGCCTGTTAAGTCTGATGTGAAATCCAGGGGCTCAACCCCTGGCGGTCATTGGAAACTGGCTTACTAGAGTGCGGTAGAGGGGTGTGGAATTCCCGGTGTAGCAGTGAAATGCGTAGATATGTGGAGGAACACCAGTGGCGAAGGCGACTCTCTGGGCTGTAACTGACGCTGAGGCGCGAAAGCGTGGGGAGCAAACGGGATTAGATACCCCTGTAGTCC</w:t>
      </w:r>
    </w:p>
    <w:p w14:paraId="5B0FCC23">
      <w:pPr>
        <w:rPr>
          <w:rFonts w:hint="eastAsia"/>
        </w:rPr>
      </w:pPr>
      <w:r>
        <w:rPr>
          <w:rFonts w:hint="eastAsia"/>
        </w:rPr>
        <w:t>&gt;OTU021329</w:t>
      </w:r>
    </w:p>
    <w:p w14:paraId="46E66DA8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TGTTCCCAGGGTTAACAGCCCCGGGAAGTGACGGTACCCTCAAAGGAAGCACCGGCTAACTCTGTGCCAGCAGCCGCGGTAATACAGAGGGTGCAAGCGTTGTTCGGAATCACTGGGCTTAAAGGGCGCGTAGGCGGGCTGCAAAGTCCGGGGTGAAATCCTCCCGCTTAACGGGAGAACGGCCCCGGATACTGGCGGTCTCGAGGAGGGTAGGGGCACGCGGAACTATGGGTGGAGCGGTGAAATGCGTAGATATCGGAAGGAACACCGGTGGCGAAAGCGGCGCGCTGGATCTCTACTGACGCTGAGGCGCGAAAGCTAGGGGAGCAAACAGGATTAGATACCCTTGTAGTCC</w:t>
      </w:r>
    </w:p>
    <w:p w14:paraId="4F1DCE33">
      <w:pPr>
        <w:rPr>
          <w:rFonts w:hint="eastAsia"/>
        </w:rPr>
      </w:pPr>
      <w:r>
        <w:rPr>
          <w:rFonts w:hint="eastAsia"/>
        </w:rPr>
        <w:t>&gt;OTU021330</w:t>
      </w:r>
    </w:p>
    <w:p w14:paraId="1E1152E2">
      <w:pPr>
        <w:rPr>
          <w:rFonts w:hint="eastAsia"/>
        </w:rPr>
      </w:pPr>
      <w:r>
        <w:rPr>
          <w:rFonts w:hint="eastAsia"/>
        </w:rPr>
        <w:t>CCTACGGGTGGCAGCAGTGGGGAATCTTGGACAATGGGGGCAACCCTGATCCAGCGACGCCGCGTGTGTGAAGAAGGCCTTCGGGTTGTAAAGCACTTTCGGCAGGGACAAACAAGACGGAACTAACATTTCCGTTCCTGATGGTACCTGAAGAAGAAGCACCGGCTAACTCTGTGCCAGCAGCCGCGGTAATACAGAGGGTGCAAGCGTTAATCGGATTTACTGGGCGTAAAGCGTGCGTAGGTGGTTCGTTAAGTCTGATGTGAAAGCCCTGGGCTCAACCTGGGAATGGCATTGGAAACTGGGGGACTTGAGTACAGAAGAGGAAAGCGGAATTCCACGTGTAGCGGTGAAATGCGTAGAGATGTGGAGGAACACCAGTGGCGAAGGCGGCTTTCTGGTCTGTAACTGACACTGAGGCACGAAAGTGTGGGGATCAAACAGGATTAGATACCCCAGTAGTCC</w:t>
      </w:r>
    </w:p>
    <w:p w14:paraId="4BD8A2B7">
      <w:pPr>
        <w:rPr>
          <w:rFonts w:hint="eastAsia"/>
        </w:rPr>
      </w:pPr>
      <w:r>
        <w:rPr>
          <w:rFonts w:hint="eastAsia"/>
        </w:rPr>
        <w:t>&gt;OTU021331</w:t>
      </w:r>
    </w:p>
    <w:p w14:paraId="580F55F9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TGGGAACAATGGCATACGGTTAACTGCCGGGTGCTTGATAGTACCAGAAGAGGAAGGGACGGCTAACTCTGTGCCAGCAGCCGCGGTAATACAGAGGTCCCAAGCGTTGTTCGGATTCATTGGGCGTAAAGGGTGCGTAGGCGGCGGGGCAAGTCGGATGTGAAATCCCGGGGCTCAACCCTGGAACTGCATTCGATACTGCCTTGCTTGAGTACTGGAGAGGGAACTGGAATTTACGGTGTAGCGGTGAAATGCGTAGATATCGAGAGGAACACCTGCGGCGAAGGCGGGTTGCTGGGCCGACACTGACGCTGATGCGCGAAAGCTAGGGGAGCAAACGGGATTAGATACCCTAGTAGTCC</w:t>
      </w:r>
    </w:p>
    <w:p w14:paraId="0ABCEB40">
      <w:pPr>
        <w:rPr>
          <w:rFonts w:hint="eastAsia"/>
        </w:rPr>
      </w:pPr>
      <w:r>
        <w:rPr>
          <w:rFonts w:hint="eastAsia"/>
        </w:rPr>
        <w:t>&gt;OTU021332</w:t>
      </w:r>
    </w:p>
    <w:p w14:paraId="27DA254F">
      <w:pPr>
        <w:rPr>
          <w:rFonts w:hint="eastAsia"/>
        </w:rPr>
      </w:pPr>
      <w:r>
        <w:rPr>
          <w:rFonts w:hint="eastAsia"/>
        </w:rPr>
        <w:t>CCTACGGGTGGCAGCAGTAGGGAATCTTGCGCAATGGGCGAAAGCCTGACGCAGCGACGCCGCGTGAGTGATGAAGGCCCTCGGGTTGTAAAGCTCTGTGGGGAGAGAAGAATAAGCGCGAGTTAATACCTCGTGTGATGACGGTATCTCCTTAGCAAGCACCGGCTAACTCTGTGCCAGCAGCCGCGGTAAGACAGAGGGTGCAAACGTTGTTCGGAATCACTGGGCGTAAAGCGCGTGTAGGCGGCTTGGTAAGTCGGGTGTGAAATCCCGGGGCTCAACCCCGGAAGTGCCGTTGATACTGGCGGGCTTGAGTTCGGTCGAGGCGGGCGGAACTGGTGGTGTAGCGGTGAAATGCGCAGATATCAGGAGGAACACCAGTGGCGAAGGCGGGTCTCTGGGCCGAAACTGACGCTGAGGAGCGAAAGCGTGGGGAGCGAACAGGATTAGATACCCGAGTAGTCC</w:t>
      </w:r>
    </w:p>
    <w:p w14:paraId="716BE6EE">
      <w:pPr>
        <w:rPr>
          <w:rFonts w:hint="eastAsia"/>
        </w:rPr>
      </w:pPr>
      <w:r>
        <w:rPr>
          <w:rFonts w:hint="eastAsia"/>
        </w:rPr>
        <w:t>&gt;OTU021333</w:t>
      </w:r>
    </w:p>
    <w:p w14:paraId="403BF044">
      <w:pPr>
        <w:rPr>
          <w:rFonts w:hint="eastAsia"/>
        </w:rPr>
      </w:pPr>
      <w:r>
        <w:rPr>
          <w:rFonts w:hint="eastAsia"/>
        </w:rPr>
        <w:t>CCTACGGGCGGCTGCAGTGGGGAATCTTGCGCAATGGGCGAAAGCCTGACGCAGCAACGCCGCGTGAGGGACGACGGCCTTCGGGTTGTAAACCTCTTTCAGCAGGGACGAGGCCGGCAGGGTGAATAGTCCTGTTCCGGTGACGCTACCTGCAGAAGAAGCCCCGGCTAACTACGTGCCAGCAGCCGCGGTAATACGTAGGGGGCGAGCGTTATCCGGATTCACTGGGTTTAAAGGGTGCGTAGGAGGGCAGGTAAGTCAGTGGTGAAATCCCCGAGCTTAACTTGGGAACTGCCGTTGATACTATCTGTCTTGAATATTGTGGAGGTGAGCGGAATATGTCATGTAGCGGTGAAATGCTTAGATATGACATAGAACACCGATTGCGAAGGCAGCTTACTAAACGATCATTGACGCTGAGGCACGAAAGCGTGGGGAGCGAACAGGATTAGATACCCTGGTAGTCC</w:t>
      </w:r>
    </w:p>
    <w:p w14:paraId="22F4BACF">
      <w:pPr>
        <w:rPr>
          <w:rFonts w:hint="eastAsia"/>
        </w:rPr>
      </w:pPr>
      <w:r>
        <w:rPr>
          <w:rFonts w:hint="eastAsia"/>
        </w:rPr>
        <w:t>&gt;OTU021334</w:t>
      </w:r>
    </w:p>
    <w:p w14:paraId="0B403271">
      <w:pPr>
        <w:rPr>
          <w:rFonts w:hint="eastAsia"/>
        </w:rPr>
      </w:pPr>
      <w:r>
        <w:rPr>
          <w:rFonts w:hint="eastAsia"/>
        </w:rPr>
        <w:t>CCTACGGGGGGCTGCAGTGGGGAATATTGCACAATGGGGGGAACCCTGATGCAGCGACGCCGCGTGGGTGATGAAGGCCTTCGGGTCGTAAAGCCCTTTTCCCGCTGACGAGAGAGGACGGTAGGCGGGGAAGAAGTCTCGGCTAACTACGTGCCAGCAGCCGCGGTAAAACGTAGGAGGCAAGCGTTATCCGGAGTTACTGGGCGTAAAGCGCATGTAGGCGGCTCGACAAGTGGTGGGTGAAAGCTCGGGGCTCAACCCCGAGTCGGCCATGCGAACTGCTCGACTTGAGCACTGTAGAGGCAGACGGAATTCCGGGTGTAGCGGTGGAATGCGTAGAGATCCGGAAGAACACCGGTGGCGAAGGCGGTCTGCTGGACCACGACTGACGCTCAGACGCGAAAGCTAGGGTAGCAAACGGGATTAGATACCCGGGTAGTCC</w:t>
      </w:r>
    </w:p>
    <w:p w14:paraId="2F5D5E35">
      <w:pPr>
        <w:rPr>
          <w:rFonts w:hint="eastAsia"/>
        </w:rPr>
      </w:pPr>
      <w:r>
        <w:rPr>
          <w:rFonts w:hint="eastAsia"/>
        </w:rPr>
        <w:t>&gt;OTU021335</w:t>
      </w:r>
    </w:p>
    <w:p w14:paraId="7AE8DBEC">
      <w:pPr>
        <w:rPr>
          <w:rFonts w:hint="eastAsia"/>
        </w:rPr>
      </w:pPr>
      <w:r>
        <w:rPr>
          <w:rFonts w:hint="eastAsia"/>
        </w:rPr>
        <w:t>CCTACGGGGGGCAGCAGTGGGGAATTTTGCGCAATGGGCGAAAGCCTGACGCAGCAACGCCGCGTGAAGGATGAAATCTTTCGGGATGTAAACTTCGTAAATGTGGGAAGAACAAAATGACGGTACCACATGTAAGCCCCGGCTAACTCCGTGCCAGCAGCCGCGGTAATACGGGGGGGGCAAGCGTTGTTCGGAATTACTGGGCGTAAAGGGCGCGTAGGCGGCTTTTCAAGTCGGGCGTGAAATCTCCGGGCTTAACCCGGAAGGGTCGTTCGATACTGTGTGGCTGGAGTCTGGTAGAGGGAAGCGGAATTCCGGGTGTAGAGGTGAAATGCGTAGATATCTGGAGGAACACCGGTGGCGAAGGCGGCATCCTGGACCAACATTGACGCTGAGGAGCGAAAGCCAGGGGAGCAAACGGGATTAGATACCCTTGTAGTCC</w:t>
      </w:r>
    </w:p>
    <w:p w14:paraId="3B4F51D2">
      <w:pPr>
        <w:rPr>
          <w:rFonts w:hint="eastAsia"/>
        </w:rPr>
      </w:pPr>
      <w:r>
        <w:rPr>
          <w:rFonts w:hint="eastAsia"/>
        </w:rPr>
        <w:t>&gt;OTU021336</w:t>
      </w:r>
    </w:p>
    <w:p w14:paraId="600A8256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CGGGAAGAATAAGCCGGTGTTAACACCACCGGTGATGACGGTACTGTTTGTAAGCTCCGGCTAACTCCGTGCCAGCAGCCGCGGTAATACGGGGGGAGCAAGCGTTGTCCGGAATTACTGGGCGTAAAGCGCTCGTAGGCGGTCAGCTACGGCGGTGGTGAAAGCTCCCGGCTCAACTGGGAGAGGTCCGCCGCAACGGGTTGACTCGAGGGTGGTAGAGGCAGATGGAATTCCTGGTGTAGCGGTGAAATGCGTAGAGATCAGGAGGAACACCCGTGGCGAAGGCGGTCTGCTGGGCCACACCTGACGCTGAGGAGCGAAAGCTAGGGGAGCGAACGGGATTAGATACCCGTGTAGTCC</w:t>
      </w:r>
    </w:p>
    <w:p w14:paraId="7F556CC6">
      <w:pPr>
        <w:rPr>
          <w:rFonts w:hint="eastAsia"/>
        </w:rPr>
      </w:pPr>
      <w:r>
        <w:rPr>
          <w:rFonts w:hint="eastAsia"/>
        </w:rPr>
        <w:t>&gt;OTU021337</w:t>
      </w:r>
    </w:p>
    <w:p w14:paraId="798FFB9B">
      <w:pPr>
        <w:rPr>
          <w:rFonts w:hint="eastAsia"/>
        </w:rPr>
      </w:pPr>
      <w:r>
        <w:rPr>
          <w:rFonts w:hint="eastAsia"/>
        </w:rPr>
        <w:t>CCTACGGGAGGCTGCAGTAAGGAATATTGCTCAATGGGCGCAAGCCTGAAGCAGCGACGCCGCGTGGGCGATGAAGGTCTTCGGATCGTAAAGCCCTTTTCTGCGTGACGAGGAAGGACGGTAGCGCAGGAAGAAGTCTCGGCTAACTACGTGCCAGCAGCCGCGGTAAAACGTAGGGGGCGAGCGTTGTCCGGAATTACTGGGCTTAAAGGGTTTGTAGGCGGCCATGTAAGTCAGTGGTGAAATATCTCAGCTTAACTGAGAGGGTGCCATTGATACTGCGGGGCTTGAGTACAGATGAGGTAGGCGGAATTGACGGTGTAGCGGTGAAATGCATAGATATCGTCAAGAACACCGATAGCGAAGGCAGCTTACTAAGCTGTAACTGACGCTGAGGCGCGAAAGCGTGGGGAGCAAACAGGATTAGATACCCGAGTAGTCC</w:t>
      </w:r>
    </w:p>
    <w:p w14:paraId="78C3D459">
      <w:pPr>
        <w:rPr>
          <w:rFonts w:hint="eastAsia"/>
        </w:rPr>
      </w:pPr>
      <w:r>
        <w:rPr>
          <w:rFonts w:hint="eastAsia"/>
        </w:rPr>
        <w:t>&gt;OTU021338</w:t>
      </w:r>
    </w:p>
    <w:p w14:paraId="5F7162E5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TTCGAATAGGGCGGCACCTTGACGGTACCTAACCAGAAAGCCACGGCTAACTACGTGCCAGCAGCCGCGGTAATACGTAGGTGGCAAGCGTTAATCGGATTTACTGGGCGTAAAGCGTGTTCAGGCGGCTCAGCAAGTCGGGCATGAAATCTCTCGGCTCAACCGGGAGGGGCTGTCCGAAACTGCTGGGCTTGAGGGCAGTAGAGGCAGGTGGAATTCCCGGTGTAGCGGTGGAATGCGTAGATATCAAGAGGAACACCTGAGGTGAAGACGGGTTGCTGGGCTGACACTGACGCTGAGGCACGAAAGCTAGGGTAGCAAACGGGATTAGATACCCCGGTAGTCC</w:t>
      </w:r>
    </w:p>
    <w:p w14:paraId="13A04A97">
      <w:pPr>
        <w:rPr>
          <w:rFonts w:hint="eastAsia"/>
        </w:rPr>
      </w:pPr>
      <w:r>
        <w:rPr>
          <w:rFonts w:hint="eastAsia"/>
        </w:rPr>
        <w:t>&gt;OTU021339</w:t>
      </w:r>
    </w:p>
    <w:p w14:paraId="4DD4649F">
      <w:pPr>
        <w:rPr>
          <w:rFonts w:hint="eastAsia"/>
        </w:rPr>
      </w:pPr>
      <w:r>
        <w:rPr>
          <w:rFonts w:hint="eastAsia"/>
        </w:rPr>
        <w:t>CCTACGGGCGGCTGCAGTAGGGAATCTTCCACAATGGACGAAAGTCTGATGGAGCAACGCCGCGTGCAGGATGAATGCCTTCGGGTTGTAAACTGCTTTTATGACTGAAGACTCTGACGGTAAGTCATGAATAAGCCTCGGCTAACTCCGTGCCAGCAGCCGCGGTCATACGGAGGAGGCAAGCGTTATCCGGAATTACTGGGCGTAAAGAGATGCGTAGGCGGTAACTCAAGCAGACAGTGAAATCGTCCCGCTCAACGGGACGGCTATTGTCTGAACTAGGTTACTAGAGAATGGAAGAGGTAGCTGGAATTCCCGGTGTAGGAGTGAAATCCGTAGATATCGGGAGGAACACCAATGGCGAAGGCAGGCTACTGGTCCATTTCTGACGCTCAGGCTCGAAAGCGTGGGGAGCGAACAGGATTAGATACCCCAGTAGTCC</w:t>
      </w:r>
    </w:p>
    <w:p w14:paraId="5B3ACAC6">
      <w:pPr>
        <w:rPr>
          <w:rFonts w:hint="eastAsia"/>
        </w:rPr>
      </w:pPr>
      <w:r>
        <w:rPr>
          <w:rFonts w:hint="eastAsia"/>
        </w:rPr>
        <w:t>&gt;OTU021340</w:t>
      </w:r>
    </w:p>
    <w:p w14:paraId="10C493D1">
      <w:pPr>
        <w:rPr>
          <w:rFonts w:hint="eastAsia"/>
        </w:rPr>
      </w:pPr>
      <w:r>
        <w:rPr>
          <w:rFonts w:hint="eastAsia"/>
        </w:rPr>
        <w:t>CCTACGGGAGGCTGCAGTGGGGAATTGTTCACAATGGGCGCAAGCCTGATGACGCAACGCCGCGTGGGGGATGAAGGTCTTCGGATCGTAAACCCCTGTCGAATGGGACGAAAGACCTGGGAGCTAATCATCCTGGGAGTGACGGTACCGTTAAAGGAAGCCACGGCTAACTCTGTGCCAGCAGCCGCGGTAATACGGAGGGGGCTAGCGTTGTTCGGAATTACTGGGCGTAAAGCGTGCGCAGGCGGCGTCGCAAGTCGAGTGTGAAAGCCCCGGGCTTAACTTGGGAATTGCGCTCGAAACTACGGTGCTGGAGTATGGCAGAGGAAGGTGGAATTCCACGTGTAGCGGTGAAATGCGTAGAGATGTGGAGGAACACCAGTGGCGAAGGCGGCTTTCTGGTCTGTAACTGACGCTGAGGCGCGAAAGCGTGGGGAGCAAACAGGATTAGATACCCCGGTAGTCC</w:t>
      </w:r>
    </w:p>
    <w:p w14:paraId="587608A1">
      <w:pPr>
        <w:rPr>
          <w:rFonts w:hint="eastAsia"/>
        </w:rPr>
      </w:pPr>
      <w:r>
        <w:rPr>
          <w:rFonts w:hint="eastAsia"/>
        </w:rPr>
        <w:t>&gt;OTU021341</w:t>
      </w:r>
    </w:p>
    <w:p w14:paraId="3AA08BBC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GGGCTAGCGTTGTTCGGAATTACTGGGCGTAAAGGGCGCGTAGGCGGCTTGGCCAGTCAGGCGTGAAATTCCTGGGCTTAACCTGGGGACTGCGCTTGATACTGCCAGGCTTGAGGCCGAGAGAGGGTGGTGGAATTCCCGGTGTAGCGGTGGAATGCGTAGAGATCGGGAAGAACATCGGTGGCGAAGGCGGCCAGCTGGGCCGTTGCTGACGCTGAGGCGCGACAGCGTGGGGAGCAAACAGGATTAGATACCCGAGTAGTCC</w:t>
      </w:r>
    </w:p>
    <w:p w14:paraId="0A2C769A">
      <w:pPr>
        <w:rPr>
          <w:rFonts w:hint="eastAsia"/>
        </w:rPr>
      </w:pPr>
      <w:r>
        <w:rPr>
          <w:rFonts w:hint="eastAsia"/>
        </w:rPr>
        <w:t>&gt;OTU021342</w:t>
      </w:r>
    </w:p>
    <w:p w14:paraId="4E990DD4">
      <w:pPr>
        <w:rPr>
          <w:rFonts w:hint="eastAsia"/>
        </w:rPr>
      </w:pPr>
      <w:r>
        <w:rPr>
          <w:rFonts w:hint="eastAsia"/>
        </w:rPr>
        <w:t>CCTACGGGTGGCTGCAGTGGGGAATTTTGGGCAATGGGGGAAACCCTGACCCAGCAACGCCGCGTGGGGGAAGACGGCCTTAGGGTTGTAAACCCCTTTCAGGAGGGACGAAGGCCGGCACGTTAATAGCGTGTCCGGTTGACGGTACCTCCACAAGAAGCCCCGGCTAACTACGTGCCAGCAGCCGCGGTAATACGTAGGGGGCAAGCGTTGTCCGGATTTATTGGGCGTAAAGAGCGTGTAGGCGGCCAGATAGGTCCGTTGTGAAAACTGGAGGCTTAACCTCCAGACGTCGATGGAAACCATCTGGCTAGAGTCCGGAAGAGGAGAATGGAATTCCTGGTGTAGCGGTGAAATGCGTAGATATCGGGAGGAACACCAGTGGCGAAGGCGGGTTGCTGGGCTGACACTGACGCTGAGGCGCGAAAGCCAGGGGAGCGAACGGGATTAGATACCCGAGTAGTCC</w:t>
      </w:r>
    </w:p>
    <w:p w14:paraId="65889E35">
      <w:pPr>
        <w:rPr>
          <w:rFonts w:hint="eastAsia"/>
        </w:rPr>
      </w:pPr>
      <w:r>
        <w:rPr>
          <w:rFonts w:hint="eastAsia"/>
        </w:rPr>
        <w:t>&gt;OTU021343</w:t>
      </w:r>
    </w:p>
    <w:p w14:paraId="0FDB2BD5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GATGGGGTTACCCATTCGGACGGTACCTCCAGAAGCAGCCACGGCTAACTTCGTGCCAGCAGCCGCGGTAATACGTAGGGGGCGAGCGTTGTCCGGAATTACTGGGCGTAAAGAGCTCGTAGGTGGCTTGTCGCGTCTGCCGTGAAAGCCTGCGGCTTAACCGTGGGTCTGCGGTGGATACGGGCTGGCTTGAGGTAGGTAGGGGCAAGCGGAATTCCTGGTGTAGCGGTGAAATGCGTAGATATAGGAAGGAACACCAGTGGCGAAGGCGACCACCTGGACTGATACTGACACTGAGGTGCGAAAGCGTGGGGAGCAAACAGGATTAGATACCCCTGTAGTCC</w:t>
      </w:r>
    </w:p>
    <w:p w14:paraId="0A178ED7">
      <w:pPr>
        <w:rPr>
          <w:rFonts w:hint="eastAsia"/>
        </w:rPr>
      </w:pPr>
      <w:r>
        <w:rPr>
          <w:rFonts w:hint="eastAsia"/>
        </w:rPr>
        <w:t>&gt;OTU021344</w:t>
      </w:r>
    </w:p>
    <w:p w14:paraId="5171FC05">
      <w:pPr>
        <w:rPr>
          <w:rFonts w:hint="eastAsia"/>
        </w:rPr>
      </w:pPr>
      <w:r>
        <w:rPr>
          <w:rFonts w:hint="eastAsia"/>
        </w:rPr>
        <w:t>CCTACGGGGGGCAGCAGTGGGGAATTTTGGACAATGGGGGCAACCCTGATCCAGCAATGCCGCGTGAGTGAAGAAGGCCTTCGGGTTGTAAAGCTCTTTTGTCAGGGAAGAAAAGGTCGTGGCTAATATCCACGACTGCTGACGGTACCTGAAGAATAAGCACCGGCTAACTACGTGCCAGCAGCCGCGGTAATACGTAGGTGGCAAGCGTTGTCCGGATTTACTGGGCGTAAAGGGCGTGCAGGCGGTTTGTCTAGTCTAGGGTGAAAGCCCCCGGCTTAACTGGGGGAGGTCCTTGGATACTGGCAAACTTGAGGGAGGCAGAGGAAAGTGGAATTCCCGGTGTAGTGGTGATATGCGTAGATATCGGGAGGAACACCAGTGGCGAAGGCGACTTTCTGGTCTGTAACTGACACTGAGGCGCGAAAGCGTGGGGAGCGAACAGGATTAGATACCCTAGTAGTCC</w:t>
      </w:r>
    </w:p>
    <w:p w14:paraId="7247607D">
      <w:pPr>
        <w:rPr>
          <w:rFonts w:hint="eastAsia"/>
        </w:rPr>
      </w:pPr>
      <w:r>
        <w:rPr>
          <w:rFonts w:hint="eastAsia"/>
        </w:rPr>
        <w:t>&gt;OTU021345</w:t>
      </w:r>
    </w:p>
    <w:p w14:paraId="2E8BCD8D">
      <w:pPr>
        <w:rPr>
          <w:rFonts w:hint="eastAsia"/>
        </w:rPr>
      </w:pPr>
      <w:r>
        <w:rPr>
          <w:rFonts w:hint="eastAsia"/>
        </w:rPr>
        <w:t>CCTACGGGGGGCTGCAGTAGGGAATCTTCCGCAATGGACGAAAGTCTGACGGAGCAACGCCGCGTGAACGATGAAGGCCTTCGGGTCGTAAAGCCCTTTTTCAGGGGAAGATGATGACGGTACCCTGAGAATAAGCCCCGGCTAACTACGTGCCAGCAGCCGCGGTAATACGTAGGGTCCAAGCGTTATCCGGAATTACTGGGCGTAAAGAGTTGCGTAGGTGGTCGCGCAAGTCGGATGTGAAAGTCCTGGGCTTAACCTGGGGACTGCATTTGATACTGCTTGGCTTGAATTCGGGAGAGGATAGCGGAATTCCCAGTGTAGAGGTGAAATTCGTAGATATTGGGAAGAACACCGGTGGCGAAGGCGGCTATCTGGACCGACATTGACGCTGAGGCGCGAAAGCGTGGGGAGCAAACAGGATTAGATACCCCTGTAGTCC</w:t>
      </w:r>
    </w:p>
    <w:p w14:paraId="56B59C56">
      <w:pPr>
        <w:rPr>
          <w:rFonts w:hint="eastAsia"/>
        </w:rPr>
      </w:pPr>
      <w:r>
        <w:rPr>
          <w:rFonts w:hint="eastAsia"/>
        </w:rPr>
        <w:t>&gt;OTU021346</w:t>
      </w:r>
    </w:p>
    <w:p w14:paraId="1B6D3E81">
      <w:pPr>
        <w:rPr>
          <w:rFonts w:hint="eastAsia"/>
        </w:rPr>
      </w:pPr>
      <w:r>
        <w:rPr>
          <w:rFonts w:hint="eastAsia"/>
        </w:rPr>
        <w:t>CCTACGGGCGGCTGCAGTCGAGAATTTTTCACAATGGGGGCAACCCTGATGGAGCGACGCCGCGTGGGGGATGAAGGGCTTCGGCCTGTAAACCCCTGTCATTTGCGAACAAACCTGTCAATTGAACAGATTGGCAATTGATTGTAGCGAAAGAGGAAGGGACGGCTAACTCTGTGCCAGCAGCCGCGGTAATACGAAGGTGGCAAGCGTTGTTCGGATTCACTGGGCGTACAGGGTGTGTAGGCGGTTTGGTAAGCCTTTTGTGAAAGCTTCGGGCTCAACCTGGGAACTGCATCCAAAACTGGCGAGCTAGAGTATGGTAGAGGGTGGTGGAATTTCCTGTGTAGCGGTGAAATGCGTAGATATAGGAAGGAACACCAGTGGCGAAGGCGACCACCTGGACTGATACTGACACTGAGGTGCGAAAGCGTGGGGAGCAAACAGGATTAGATACCCCAGTAGTCC</w:t>
      </w:r>
    </w:p>
    <w:p w14:paraId="0603B59A">
      <w:pPr>
        <w:rPr>
          <w:rFonts w:hint="eastAsia"/>
        </w:rPr>
      </w:pPr>
      <w:r>
        <w:rPr>
          <w:rFonts w:hint="eastAsia"/>
        </w:rPr>
        <w:t>&gt;OTU021347</w:t>
      </w:r>
    </w:p>
    <w:p w14:paraId="29701759">
      <w:pPr>
        <w:rPr>
          <w:rFonts w:hint="eastAsia"/>
        </w:rPr>
      </w:pPr>
      <w:r>
        <w:rPr>
          <w:rFonts w:hint="eastAsia"/>
        </w:rPr>
        <w:t>CTACGGGGGGCTGCAGTAAGGAATCTTCCACAATGGGCGAAAGCCTGATGGAGCAATGCCGCGTGCAGGATGACGGTCTTCGGATTGTAAACTGCTTTTATACGGGAAGATTATGACGGTACTTCGCGAATAAGGCGCTGCTAACTACGTGCCAGCAGCAGCGGTAATACGTAGGCGCCAAGCGTTATCCGGATTCATTGGGCGTAAAGGGTCCGTAGGCGGATCCACAAGTCTGATATCAAAGCTCCCGGCTTAACCGGGAACAGGTATTGGAAACTGTGGATCTAGAGATCGGTAGAGGTTATCGGAACTTATCGAGTAGGGGTAATATCCGTTGATACGATAAGGAACACCAAAGGCGAAGGCAGATAACTGGGCCGATTCTGACGCTCATGGACGAAAGCGTGGGGAGCGAACGGGATTAGATACCCTAGTAGTCC</w:t>
      </w:r>
    </w:p>
    <w:p w14:paraId="3830B992">
      <w:pPr>
        <w:rPr>
          <w:rFonts w:hint="eastAsia"/>
        </w:rPr>
      </w:pPr>
      <w:r>
        <w:rPr>
          <w:rFonts w:hint="eastAsia"/>
        </w:rPr>
        <w:t>&gt;OTU021348</w:t>
      </w:r>
    </w:p>
    <w:p w14:paraId="2ADD441D">
      <w:pPr>
        <w:rPr>
          <w:rFonts w:hint="eastAsia"/>
        </w:rPr>
      </w:pPr>
      <w:r>
        <w:rPr>
          <w:rFonts w:hint="eastAsia"/>
        </w:rPr>
        <w:t>CCTACGGGGGGCTGCAGTGGGGAATCTTGCGCAATGGACGAAAGTCTGACGCAGCCACGCCGCGTGAGTGAAGAAGGCCTTCGGGTTGTAAAGCTCTGTCGAGCGGGACGAAAACCCCGGTGGTTAACAGCCATCGGGCTTGACGGTACCGCTAAAGGAAGCACCGGCTAACTTCGTGCCAGCAGCCGCGGTAATACGTAGGGGGCAAGCGTTGTCCGGATTTATTGGGCGTAAAGAGCTCGTAGGCGGCTATTCGCGTCGGATGTGAAAGCTCAGAGCTCAACTCTGAGAGGCCATTCGATACGGGATAGCTAGAGGTAGGTAGGGGAAAGTGGAATTCCTGGTGTAGCGGTGAAATGCGCAGATATCAGGAAGAACACCTATGGCGAAGGCAGCTCTCTGGGACGGTACTGACGCTGAGACGCGAAAGCGTGGGGAGCAAACGGGATTAGATACCCCTGTAGTCC</w:t>
      </w:r>
    </w:p>
    <w:p w14:paraId="7AB7D9FA">
      <w:pPr>
        <w:rPr>
          <w:rFonts w:hint="eastAsia"/>
        </w:rPr>
      </w:pPr>
      <w:r>
        <w:rPr>
          <w:rFonts w:hint="eastAsia"/>
        </w:rPr>
        <w:t>&gt;OTU021349</w:t>
      </w:r>
    </w:p>
    <w:p w14:paraId="312451C7">
      <w:pPr>
        <w:rPr>
          <w:rFonts w:hint="eastAsia"/>
        </w:rPr>
      </w:pPr>
      <w:r>
        <w:rPr>
          <w:rFonts w:hint="eastAsia"/>
        </w:rPr>
        <w:t>CCTACGGGGGGCAGCAGTGGGGAATCTTGGGCAATGGGCGAAAGCCTGACCCAGCGACGCCGCGTGGGGGATGAAGGCCTTCGGGTTGTAAACCTCTTTCGACAGGGACGAAGCGCAAGTGACGGTACCTCCTTAGCAAGCACCGGCTAACTTCGTGCCAGCAGCCGCGGTAATACGAAGGGTGCAAACGTTGCTCGGAATTACTGGGCGTAAAGCGCGTGTAGGCGGCCAGGTAGGTCTGCTGTGAAAACTCGAGGCTCAACTTCGAGATGTCGGCGGAAACCATCTGGCTAGAGTCCGGAAGAGGAGAGTGGAATTCCGGGTGTAGCGGTGGAATGCGTAGAGATCCGGAAGAACACCGGTGGCGAAGGCGGCCCGCTGGGCTGTGGCTGACGCTGAGGCGCGACAGCGTGGGGAGCAAACAGGATTAGATACCCGTGTAGTCC</w:t>
      </w:r>
    </w:p>
    <w:p w14:paraId="35B68EEF">
      <w:pPr>
        <w:rPr>
          <w:rFonts w:hint="eastAsia"/>
        </w:rPr>
      </w:pPr>
      <w:r>
        <w:rPr>
          <w:rFonts w:hint="eastAsia"/>
        </w:rPr>
        <w:t>&gt;OTU021350</w:t>
      </w:r>
    </w:p>
    <w:p w14:paraId="103110C9">
      <w:pPr>
        <w:rPr>
          <w:rFonts w:hint="eastAsia"/>
        </w:rPr>
      </w:pPr>
      <w:r>
        <w:rPr>
          <w:rFonts w:hint="eastAsia"/>
        </w:rPr>
        <w:t>CCTACGGGTGGCTGCAGTGGGGAATATTGGACAATGGGCGAAAGTCTGATGGAGCAACGCCGCGTGCAGGATGAATGCCTTCGGGTTGTAAACTGCTTTTATATGTGACGAATATGACGGTAGCATATGAATAAGGATCGGCTAACTCCGTGCCAGCAGCCGCGGTCATACGGAGGATCCAAGCGTTATCCGGAATTACTGGGCGTAAAGAGTTGCGTAGGCGGCATTGTAAGCAGATAGTGAAATCGTGTGGCTCAACCATGCTCACATTATTTGAACTGCAAAGCTAGAGGACAAGAGAGGTCACTGGAATTCCCTGTGTAGGAGTGAAATCCGTAGATATAGGGAGGAACACCGATGGCGTAGGCAGGTGACTGGCTTGTTCCTGACGCTCAGGCACGAAAGCGTGGGTAGCAAACGGGATTAGATACCCCGGTAGTCC</w:t>
      </w:r>
    </w:p>
    <w:p w14:paraId="24D79781">
      <w:pPr>
        <w:rPr>
          <w:rFonts w:hint="eastAsia"/>
        </w:rPr>
      </w:pPr>
      <w:r>
        <w:rPr>
          <w:rFonts w:hint="eastAsia"/>
        </w:rPr>
        <w:t>&gt;OTU021351</w:t>
      </w:r>
    </w:p>
    <w:p w14:paraId="372E1B47">
      <w:pPr>
        <w:rPr>
          <w:rFonts w:hint="eastAsia"/>
        </w:rPr>
      </w:pPr>
      <w:r>
        <w:rPr>
          <w:rFonts w:hint="eastAsia"/>
        </w:rPr>
        <w:t>CCTACGGGAGGCTGCAGTAGGGAATCTTCCGCAATGGACGAAAGTCTGATGGAGCAACGCCGCGTGAGCGAAGAAGGTCTTCGGATCGTAAAGCTCTGTTGTAAGGGAAGAACAAGCGCAGCAGTCACTGGCTGCGCCCTGACGGTACCTTACTAGAAAGCCACGGCTAACTACGTGCCAGCAGCCGCGGTAATACGTAGGTGGCAAGCGTTGTTCGGAATTACTGGGCGTAAAGCGCGCGTAGGCGGCTTTGCAAGTTAGAGGTGAAAGCCCGGGGCTCAACCCCGGAATTGCCTTTAAAACTGCATCGCTAGAACGTCGGAGAGGTAAGTGGAATTCCGAGTGTAGAGGTGAAATTCGTAGATATTCGCAAGAACACCAGTGGCGAAGGCGGATCTCTGGACAGTTCCTGACACTGAGGCACGAAGGCCAGGGGAGCAAACGGGATTAGATACCCCAGTAGTCC</w:t>
      </w:r>
    </w:p>
    <w:p w14:paraId="36760B39">
      <w:pPr>
        <w:rPr>
          <w:rFonts w:hint="eastAsia"/>
        </w:rPr>
      </w:pPr>
      <w:r>
        <w:rPr>
          <w:rFonts w:hint="eastAsia"/>
        </w:rPr>
        <w:t>&gt;OTU021352</w:t>
      </w:r>
    </w:p>
    <w:p w14:paraId="54BC0D7D">
      <w:pPr>
        <w:rPr>
          <w:rFonts w:hint="eastAsia"/>
        </w:rPr>
      </w:pPr>
      <w:r>
        <w:rPr>
          <w:rFonts w:hint="eastAsia"/>
        </w:rPr>
        <w:t>CCTACGGGTGGCTGCAGTGGGGAATATTGCGCAATGGGCGCAAGCCTGATGACGCAACGCCGCGTGGGGGATGAAGGTCTTCGGATCGTAAACCCCTGTCGAATGGGACGAAAGACTCGCGCCATAACACTGCGCGAGATTGACGGTACCGTTAAAGGAAGCCACGGCTAACTCTGTGCCAGCAGCCGCGGTAATACAGAGGTGGCTAGCGTTGTTCGGAATTACTGGGCGTAAAGCGCACGTAGGCGGGTCGTTAAGTCGGGGGTGAAATCCTGGGGCTCAACCTCAGAACTGCCCTCGATACTGGCGACCTTGAGTACGGGAGAGGTGAGTGGAATTCCCAGTGTAGAGGTGAAATTCGTAGATATTGGGAAGAACACCAGTGGCGAAGGCGGCTCACTGGCCCGTAACTGACGCTGAGGTGCGAAAGCGTGGGGAGCAAACAGGATTAGATACCCCAGTAGTCC</w:t>
      </w:r>
    </w:p>
    <w:p w14:paraId="42B6BEAC">
      <w:pPr>
        <w:rPr>
          <w:rFonts w:hint="eastAsia"/>
        </w:rPr>
      </w:pPr>
      <w:r>
        <w:rPr>
          <w:rFonts w:hint="eastAsia"/>
        </w:rPr>
        <w:t>&gt;OTU021353</w:t>
      </w:r>
    </w:p>
    <w:p w14:paraId="0C33DB44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TCCTCTGGATTGTAAACTTCTTTTATCTGGGACGAAACACTTTTTTTCTAAAGAGCTTGACGGTACCACAAGAATAAGTCACGGCTAATCACGTGCCAGCAGCCGCGGTAATACGTGAGTGGCGAGCGTTATCCGGAATTACTGGGCGTAAAGCGTCCCTAGGGGGTGTGACAAGTACCATGTTAAATCTACCTGCTCAACAGGTGGGCTGCGTGGTATACTGTCATGCTTGAGGTATGTAGAGGTGAATGGAATTTCCAGAGTAGGGGTAATATCCGTAGATACTGGAAGGAACACCAATAGCGAAGGCAATTCACTGGACATCACCTGACCCTGAATGACGAAAGCGTGGGGAGCGAACCGGATTAGATACCCCGGTAGTCC</w:t>
      </w:r>
    </w:p>
    <w:p w14:paraId="26F386BB">
      <w:pPr>
        <w:rPr>
          <w:rFonts w:hint="eastAsia"/>
        </w:rPr>
      </w:pPr>
      <w:r>
        <w:rPr>
          <w:rFonts w:hint="eastAsia"/>
        </w:rPr>
        <w:t>&gt;OTU021354</w:t>
      </w:r>
    </w:p>
    <w:p w14:paraId="1DDC0402">
      <w:pPr>
        <w:rPr>
          <w:rFonts w:hint="eastAsia"/>
        </w:rPr>
      </w:pPr>
      <w:r>
        <w:rPr>
          <w:rFonts w:hint="eastAsia"/>
        </w:rPr>
        <w:t>CCTACGGGGGGCTGCAGTGGGGAATCTTGCGCAATGGCCGAAAGGCTGACGCAGCGACGCCGCGTGCGGGAGGACGGCCTTCGGGTCGTAAACCGCTGTTGCCCGGGACGAAACGCTCTTTCGAGAGCATTGACGGTACCGGGTGAGGAAGCACCGGCTAACTCCGTGCCAGCAGCCGCGGTAATACGGAAGGGGCAAGCGTTGTTCGGAATCATTGGGCGTAAAGGGCGTGTAGGCGGTTTCATATGTCCGCTGTGAAATAACACGGCTCACCCGTGGAGGGTCGGTGGAAACGGCAAGACTTGAGGCTGGGAGGGGTTGGTGGAATTCCCTGTGTAGCGGTGAAATGCGTAGAGATGGGGGAGAACACTTGTGGCGAAGGCGGCCAGCTGGACCAGTTCTGACGCTGAGGCGCGAAAGCGTGGGGAGCAAACAGGATTAGATACCCGTGTAGTCC</w:t>
      </w:r>
    </w:p>
    <w:p w14:paraId="1192F6F2">
      <w:pPr>
        <w:rPr>
          <w:rFonts w:hint="eastAsia"/>
        </w:rPr>
      </w:pPr>
      <w:r>
        <w:rPr>
          <w:rFonts w:hint="eastAsia"/>
        </w:rPr>
        <w:t>&gt;OTU021355</w:t>
      </w:r>
    </w:p>
    <w:p w14:paraId="2E0A4AFB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TAACTTCGTGCCAGCAGCCGCGGTAATACGAAGGGGGCTAGCGTTGTCCGGAATTATTGGGCGTAAAGAGCGTGTAGGCGGTCCGATAAGTCGGCTGTGAAAGTCGAGGGCTCAACCCTCGAATGCCGGCCGATACTGTCGGGCTAGAGTCCGGAAGAGGCGAGTGGAATTCCCGGTGTAGCGGTGAAATGCGCAGATATCGGGAGGAACGCCGGTGGCGAAAGCGACAGACTGGGGCTTTGCCGACGCTCATGCACGAAAGCCAGGGGAGCGAACGGGATTAGATACCCTTGTAGTCC</w:t>
      </w:r>
    </w:p>
    <w:p w14:paraId="4B2CD239">
      <w:pPr>
        <w:rPr>
          <w:rFonts w:hint="eastAsia"/>
        </w:rPr>
      </w:pPr>
      <w:r>
        <w:rPr>
          <w:rFonts w:hint="eastAsia"/>
        </w:rPr>
        <w:t>&gt;OTU021356</w:t>
      </w:r>
    </w:p>
    <w:p w14:paraId="1929F2A8">
      <w:pPr>
        <w:rPr>
          <w:rFonts w:hint="eastAsia"/>
        </w:rPr>
      </w:pPr>
      <w:r>
        <w:rPr>
          <w:rFonts w:hint="eastAsia"/>
        </w:rPr>
        <w:t>CCTACGGGAGGCTGCAGTAGGGAATATTGCTTAATGGGCGCAAGCCTGAAGCAGCAACGCCGCGTGTGCGATGACGGCCTTCGGGTTGTAAAGCACTTTTAGCAGGGAAAAGGAAGGATGGTACCTGCTGAATAAGCCTCGGCTAACTACGTGCCAGCAGCCGCGGTAATACGTAGGACGCAAGCGTTATCCGGATTCATTGGGTTTAAAGGGTGCGTAGGTGGTTTTGTAAGCGCGGGGTGAAAGGCAATGGCTCAACTATTGTAAGCCCTGCGAACTGTGAGACTTGAGTGCAGGAGAGGAAAGTGGAATTCCTAGTGTAGCGGTGAAATGCGTAGAGATCCGGAGGAACACCAGAGGCGAAGGCGGCACCCTAAGCCGTACCTGACACTGAGACGCGACAGCACGGGGAGCGAACGGGATTAGATACCCCAGTAGTCC</w:t>
      </w:r>
    </w:p>
    <w:p w14:paraId="620ACDB4">
      <w:pPr>
        <w:rPr>
          <w:rFonts w:hint="eastAsia"/>
        </w:rPr>
      </w:pPr>
      <w:r>
        <w:rPr>
          <w:rFonts w:hint="eastAsia"/>
        </w:rPr>
        <w:t>&gt;OTU021357</w:t>
      </w:r>
    </w:p>
    <w:p w14:paraId="47369C79">
      <w:pPr>
        <w:rPr>
          <w:rFonts w:hint="eastAsia"/>
        </w:rPr>
      </w:pPr>
      <w:r>
        <w:rPr>
          <w:rFonts w:hint="eastAsia"/>
        </w:rPr>
        <w:t>CCTACGGGGGGCTGCAGTAGGGAATCTTGCGCAATGGGCGAAAGCCTGACGCAGCGACGCCGCGTGCGGGAAGAAGGCCTTCGGGTTGTAAACCGCTTTCAGGAGGGACGAAGCCACTCGGGTTAATAGCCCAGAGGGTGACGGTACCTCCAGAAGAAGCCCCGGCTAACTACGTGCCAGCAGCCGCGGTAATACGTAGGGGGCAAGCGTTGTCCGGACTGACTGGGCGTAAAGCGCACGCAGGCGGCCTTGTGCGTGGGGTGTGAAAGCGGACGGCTTAACTGTCCGAGGCCATCCCATACGGCAGGGCTCGAGCCATGGAGAGGTCCGCGGAATTGCCGGTGTAGTGGTGAAATGCGTAGAGATCAGGAGGAACACCGGTGGCGAAGGCGGTGGTCTGGGCCGGCACTGACGCTGAGGAGCGAAAGCGTGGGTAGCAAACAGGATTAGATACCCCAGTAGTCC</w:t>
      </w:r>
    </w:p>
    <w:p w14:paraId="7FEFEF8A">
      <w:pPr>
        <w:rPr>
          <w:rFonts w:hint="eastAsia"/>
        </w:rPr>
      </w:pPr>
      <w:r>
        <w:rPr>
          <w:rFonts w:hint="eastAsia"/>
        </w:rPr>
        <w:t>&gt;OTU021358</w:t>
      </w:r>
    </w:p>
    <w:p w14:paraId="717CD88B">
      <w:pPr>
        <w:rPr>
          <w:rFonts w:hint="eastAsia"/>
        </w:rPr>
      </w:pPr>
      <w:r>
        <w:rPr>
          <w:rFonts w:hint="eastAsia"/>
        </w:rPr>
        <w:t>CCTACGGGGGGCAGCAGTGGGGAATATTGGACAATGGGCGCAAGCCTGATCCAGCCACGCCGCGTGAGTGATGAAGGCCTTCGGGTCGTAAAGCTCTGTGGGGAGGGACGAACCGCTGCACGTTCATAGCGTGCAGCATGACGGTACCTCCTTAGCAAGCACCGGCTAACTTCGTGCCAGCAGCCGCGGTAATACGAAGGGTGCAAACGTTGCTCGGAATTATTGGGCGTAAAGGGCGCGTAGGCGGTGCGGTAAGTCTGTTGTGAAATCTCCGAGCTTAACTCGGAACGGTCAGCTGATACTGATGTGCTGGAGTACAGAAGGGGCAATCGGAATTCTTGGTGTAGCGGTGAAATGCGTAGATATCAAGAGGAACACCTGAGGCGAAGGCGGCCACCTGGACGGATACTGACGCTGAGACGCGAAAGCGTGGGTAGCAAACAGGATTAGATACCCCTGTAGTCC</w:t>
      </w:r>
    </w:p>
    <w:p w14:paraId="27517C89">
      <w:pPr>
        <w:rPr>
          <w:rFonts w:hint="eastAsia"/>
        </w:rPr>
      </w:pPr>
      <w:r>
        <w:rPr>
          <w:rFonts w:hint="eastAsia"/>
        </w:rPr>
        <w:t>&gt;OTU021359</w:t>
      </w:r>
    </w:p>
    <w:p w14:paraId="03428C88">
      <w:pPr>
        <w:rPr>
          <w:rFonts w:hint="eastAsia"/>
        </w:rPr>
      </w:pPr>
      <w:r>
        <w:rPr>
          <w:rFonts w:hint="eastAsia"/>
        </w:rPr>
        <w:t>CCTACGGGGGGCTGCAGCGAGGAATCTTCCACAATGGGCGAAAGCCTGATGGAGCGACGCCGCGTGGGGGATGAATGGCTTCGGCCCGTAAACCCCTGTCATTTGCGAACAAACCTCGCTATTTAAAAGATGGCGAGCTGATTGTAGCGAAAGAGGAAGGGACGGCTAACTCTGTGCCAGCAGCCGCGGTAATACAGAGGTCCCAAGCGTTGTTCGGATTCACTGGGCGTAAAGGGTGCGTAGGTGGTCGTGGCAAGTGCGCTGTGAAAGCCCGCGGCTTAACCGCGGGAGGCCAGTGCAGACTGCCCGACTGGAGCGATGCAGAGGGTGGTGGAATTGCCGGTGTAGTGGTGAAATGCGTAGATATCGGGAGGAATACCTATGGCGAAAGCAGGCTACTGGACCGTCACTGACTCTGATCTGCGAAAGCTAGGGGAGCAAACAGGATTAGATACCCCTGTAGTCC</w:t>
      </w:r>
    </w:p>
    <w:p w14:paraId="787BA19B">
      <w:pPr>
        <w:rPr>
          <w:rFonts w:hint="eastAsia"/>
        </w:rPr>
      </w:pPr>
      <w:r>
        <w:rPr>
          <w:rFonts w:hint="eastAsia"/>
        </w:rPr>
        <w:t>&gt;OTU021360</w:t>
      </w:r>
    </w:p>
    <w:p w14:paraId="1E3C527C">
      <w:pPr>
        <w:rPr>
          <w:rFonts w:hint="eastAsia"/>
        </w:rPr>
      </w:pPr>
      <w:r>
        <w:rPr>
          <w:rFonts w:hint="eastAsia"/>
        </w:rPr>
        <w:t>CCTACGGGTGGCTGCAGTGGGGAATATTGCACAATGGGCGAAAGCCTGATGCAGCGACGCCGCGTGAGTGAAGAAGGCCTTCGGGTCGTAAAGCTCTTTAGGCTGGGAAGAAGGGTAATTGAGGAAATGCGATTACTTTGACTGTACCAGCAGAATAAGCACCGGCTAACTTCGTGCCAGCAGCCGCGGTAATACGAAGGGTGCAAGCGTTACTCGGAATTACTGGGCGTAAAGCGTGCGTAGGTGGTTCGTTAAGTCTGCCGTGAAAGCCCCGGGCTCAACCTGGGAATGGCGGTGGATACTGGCGGACTAGAGTGCGGTAGAGGGTGGTGGAATTCCCGGTGTAGCAGTGAAATGCGTAGAGATCGGGAGGAACATCTGTGGCGAAGGCGGCCACCTGGACCAGCACTGACACTGAGGCACGAAAGCGTGGGGAGCAAACAGGATTAGATACCCGTGTAGTCC</w:t>
      </w:r>
    </w:p>
    <w:p w14:paraId="09E28CDA">
      <w:pPr>
        <w:rPr>
          <w:rFonts w:hint="eastAsia"/>
        </w:rPr>
      </w:pPr>
      <w:r>
        <w:rPr>
          <w:rFonts w:hint="eastAsia"/>
        </w:rPr>
        <w:t>&gt;OTU021361</w:t>
      </w:r>
    </w:p>
    <w:p w14:paraId="14038B17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GAGAGTAACTGCTCGTGCCTTGACGGTACCTAACCAGAAAGCCACGGCTAACTACGTGCCAGCAGCCGCGGTAATACGGAGGATCCAAGCGTTATCCGGAATCATTGGGTTTAAAGGGTCCGTAGGCGGTTCTGCAAGTCAGGCGTGAAAGCCCCGGGCTTAACCTGGGGGCTGCGCTTGAGACTGTTGTGCTAGAGGACGGAAGAGGGTCGTGGAATTCCCAGTGTAGCGGTGAAATGCGTAGATATCGGAAGGAACACCAGTGGCGAAAGCGGCTTCCTGGTCCAGCACCGACGTTCAGGCACGAAAGCGTGGGGAGCAAACGGGATTAGATACCCGAGTAGTCC</w:t>
      </w:r>
    </w:p>
    <w:p w14:paraId="1037DFA9">
      <w:pPr>
        <w:rPr>
          <w:rFonts w:hint="eastAsia"/>
        </w:rPr>
      </w:pPr>
      <w:r>
        <w:rPr>
          <w:rFonts w:hint="eastAsia"/>
        </w:rPr>
        <w:t>&gt;OTU021362</w:t>
      </w:r>
    </w:p>
    <w:p w14:paraId="67853D64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CGGGTTGTAAAGCTCTTTTACCCGGGATGATAATGACAGTACCGGGAGAATAAGCTCCGGCTAACTCCGTGCCAGCAGCCGCGGTAATACGGAGGGAGCTAGCGTTGTTCGGAATTACTGGGCGTAAAGCGCGCGCAGGCGGCCTTTTAAGTCTCACCGTTCAAGCCCGGAGCTCAACTCCGGTCCGCGGGGGATACTGGGAGGCTAGGGACATGTAGGGGCGAGCGGAATTCCGGGTGTAGCGGTGAAATGCTTAGATATCCTGAGGAACACCAGTGGCGAAAGCGGCTTTCTGGCACGAAACTGACGCTGAGGCTCGAAAGCGTGGGTAGCGAACGGGATTAGATACCCGAGTAGTCC</w:t>
      </w:r>
    </w:p>
    <w:p w14:paraId="61ECCD5F">
      <w:pPr>
        <w:rPr>
          <w:rFonts w:hint="eastAsia"/>
        </w:rPr>
      </w:pPr>
      <w:r>
        <w:rPr>
          <w:rFonts w:hint="eastAsia"/>
        </w:rPr>
        <w:t>&gt;OTU021363</w:t>
      </w:r>
    </w:p>
    <w:p w14:paraId="239A7C9A">
      <w:pPr>
        <w:rPr>
          <w:rFonts w:hint="eastAsia"/>
        </w:rPr>
      </w:pPr>
      <w:r>
        <w:rPr>
          <w:rFonts w:hint="eastAsia"/>
        </w:rPr>
        <w:t>CCTACGGGCGGCTGCAGTGGGGAATATTGCGCAATGGACGAAAGTCTGACGCAGCGACGCCGCGTGTGGGATGACGGTCTTCGGATTGTAAACCACTGTCGGGAGGGACGAATACGCCGCAAGGCGGGTGACGGTACCTCCAAAGGAAGCACCGGCTAACTCCGTGCCAGCAGCCGCGGTAATACGGAGGGTGCGAGCGTTGTCCGGAATCACTGGGCTTAAAGCGTGTGTAGGCGGACCGTTAAGTACCTTGTGAAATCCTGCGGCTCAACCGCAGAACGGCTGGGTATACTGGCGGTCTTGGGCCACTCAGGGGCTGTCGGAACAGGCGGTGGAGCGGTGAAATGCGTAGATATCGCCTGGAACGCCGAAGGTGAAAACAGACAGCTGGGGGTGTGCCGACGCTGAGACACGAAAGCCAGGGGAGCGAACGGGATTAGATACCCTTGTAGTCC</w:t>
      </w:r>
    </w:p>
    <w:p w14:paraId="13830E3F">
      <w:pPr>
        <w:rPr>
          <w:rFonts w:hint="eastAsia"/>
        </w:rPr>
      </w:pPr>
      <w:r>
        <w:rPr>
          <w:rFonts w:hint="eastAsia"/>
        </w:rPr>
        <w:t>&gt;OTU021364</w:t>
      </w:r>
    </w:p>
    <w:p w14:paraId="02B82D1C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AGGCGTGAACAGCGCTTCGTGTTGACGTTACCCACAGAAGAAGCACCGGCTAACTCCGTGCCAGCAGCCGCGGTAATACGTAGGGTGCGAGCGTTGTCCGGAATTATTGGGCGTAAAGAGCTCGTAGGCGGTTTGTCGCGTCGACTGTGAAAACTGGGGGCTTAACTCTCAGCTTGCAGTCGATACGGGCAGACTTGAGTTCGGTAGGGGAGACTGGAATTCCTGGTGTAGCGGTGAAATGCGTAGATATCAAGAGGAACACCTGCGGCGAAGGCGGGTTGCTGGGCCGACACTGACGCTGAGGCGCGAAAGCTAGGGGAGCGAACGGGATTAGATACCCGAGTAGTCC</w:t>
      </w:r>
    </w:p>
    <w:p w14:paraId="769A2C01">
      <w:pPr>
        <w:rPr>
          <w:rFonts w:hint="eastAsia"/>
        </w:rPr>
      </w:pPr>
      <w:r>
        <w:rPr>
          <w:rFonts w:hint="eastAsia"/>
        </w:rPr>
        <w:t>&gt;OTU021365</w:t>
      </w:r>
    </w:p>
    <w:p w14:paraId="4095C905">
      <w:pPr>
        <w:rPr>
          <w:rFonts w:hint="eastAsia"/>
        </w:rPr>
      </w:pPr>
      <w:r>
        <w:rPr>
          <w:rFonts w:hint="eastAsia"/>
        </w:rPr>
        <w:t>CCTACGGGCGGCAGCAGTAGGGAATCTTCCACAATGGGCGAAAGCCTGATGGAGCAACGCCGCGTGAGTGAAGAAGGTTTTCGGATCGTAAAACTCTGTTGTCAGGGAAGAACAAGTACCGGAGTAACTGCCGGTACCTTGACGGTACCTGACCAGAAAGCCACGGCTAACTACGTGCCAGCAGCCGCGGTAATACGTAGGGTGCGAGCGTTGTCCGGAATTATTGGGCGTAAAGAGCGCGTAGGTGGCTCGACAAGTCGGATGTGAAAACTCCAGGCTCAACCTGGAGACGCCACTCGATACTGTCGTGGCTAGAGTTCGGTAGGGGATCACGGAATTCCTGGTGTAGCGGTGGAATGCGCAGATATCAGGAGGAACACCGGTGGCGAAGGCGGGATCCTGGGCCAGTACTGACGCTGAGGAGCGAAAGCGTGGGGAGCAAACAGGATTAGATACCCCAGTAGTCC</w:t>
      </w:r>
    </w:p>
    <w:p w14:paraId="48E3494C">
      <w:pPr>
        <w:rPr>
          <w:rFonts w:hint="eastAsia"/>
        </w:rPr>
      </w:pPr>
      <w:r>
        <w:rPr>
          <w:rFonts w:hint="eastAsia"/>
        </w:rPr>
        <w:t>&gt;OTU021366</w:t>
      </w:r>
    </w:p>
    <w:p w14:paraId="07515F58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GAGTAACTGTCGGTACCTTGACGGTACCTAACCAGAAAGCCACGGCTAACTACGTGCCAGCAGCCGCGGTAATACGTAGGTGGCAAGCGTTGTCCGGATTTATTGGGCGTAAAGAGTTGCGTAGGTGGCATAGTAAGTTGGTAGTGAAATTGTGTGGCTCAACCATACACCCATTACTAAAACTGCTAAGCTAGAGTATATGAGAGGTAGTTGGAATTCCTAATGTAGGAGTGAAATCCGTAGATATTAGGAGGAACACCGATGGCGAAGGCGACTTTCTGGTCTGTAACTGACACTGAGGCGCGAAAGCGTGGGGAGCAAACAGGATTAGATACCCCTGTAGTCC</w:t>
      </w:r>
    </w:p>
    <w:p w14:paraId="014C6666">
      <w:pPr>
        <w:rPr>
          <w:rFonts w:hint="eastAsia"/>
        </w:rPr>
      </w:pPr>
      <w:r>
        <w:rPr>
          <w:rFonts w:hint="eastAsia"/>
        </w:rPr>
        <w:t>&gt;OTU021367</w:t>
      </w:r>
    </w:p>
    <w:p w14:paraId="567C5370">
      <w:pPr>
        <w:rPr>
          <w:rFonts w:hint="eastAsia"/>
        </w:rPr>
      </w:pPr>
      <w:r>
        <w:rPr>
          <w:rFonts w:hint="eastAsia"/>
        </w:rPr>
        <w:t>CCTACGGGCGGCTGCAGTGGGGAATTGTTCGCAATGGGCGCAAGCCTGACGACGCAACGCCGCGTGGAGGACGAAGATCTTCGGGTCGTAAACTCCTGTCGAGCGGGACGAACACCTTCCGGGTGAATAGCCTGGGGGGCTGACGGTACCGCTAAAGGAAGCCCCGGCTAACTCCGTGCCAGCAGCCGCGGTAATACGGGGGGGGCAAGCGTTGTTCGGAATTACTGGGCGTAAAGGGCTCGTAGGCGGTCCTTTAAGTCTGATGTGAAAGCCCCGGGCTCAACCTGGGAATTGCATTCGAGACTGAATAGCTAGGGTACGGTAGAGGGAAGTGGAATTTCCGGTGTAGCGGTGAAATGCGTAGATATCGGAAGGAACATCAGTGGCGAAAGCGACCTCCTGGACCAATACTGACGCTCATGTGCGAAAGCGTGGGGAGCAAACAGGATTAGATACCCGAGTAGTCC</w:t>
      </w:r>
    </w:p>
    <w:p w14:paraId="698EF584">
      <w:pPr>
        <w:rPr>
          <w:rFonts w:hint="eastAsia"/>
        </w:rPr>
      </w:pPr>
      <w:r>
        <w:rPr>
          <w:rFonts w:hint="eastAsia"/>
        </w:rPr>
        <w:t>&gt;OTU021368</w:t>
      </w:r>
    </w:p>
    <w:p w14:paraId="24D2EAC6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TACAGAGGGGGCGAGCGTTGTTCGGAATTACTGGGCGTAAAGGGCGCGTAGGTGGCCTGTTAAGTCGAACGTGAAATCCCTGGGCTCAACCCAGGAAGTGCACTCGAAACCTCTGAGCTTGAGTTCTGGAGAGGAAGGCGGAATTCTCGGTGTAGAGGTGAAATTCGTAGATATCGTCAAGAACACCGATAGTGTAGACAGCTTACTAGACTTCAACTGACGCTGAGGCACGAAAGTGTGGGGATCAAACAGGATTAGATACCCCGGTAGTCC</w:t>
      </w:r>
    </w:p>
    <w:p w14:paraId="7FBB8FA5">
      <w:pPr>
        <w:rPr>
          <w:rFonts w:hint="eastAsia"/>
        </w:rPr>
      </w:pPr>
      <w:r>
        <w:rPr>
          <w:rFonts w:hint="eastAsia"/>
        </w:rPr>
        <w:t>&gt;OTU021369</w:t>
      </w:r>
    </w:p>
    <w:p w14:paraId="3603CFE1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TGTAAACTCCTGTTGCTCGGGACGAAAAGCTTCGACCTAACACGTCGAGGTCTGACGGTACCGAGTGAGGAAGCCCCGGCTAACTCTGTGCCAGCAGCCGCGGTAAGACAGAGGTGCCGAGCGTTAGGCGGAATCACTGGGCTTAAAGCGTGTGTAGGCGGATGGGTAAGTACCTTGTGAAATCCCACGGCTCAACCGTGGAACTGCTCGGTATACTGCTCGTCTTGAGCCAACTAGGGGCGACCGGAACAAACGGTGGAGCGGTGAAATGCGTAGATATCGTTTGGAACGCCGATGGTGAAAACAGGTCGCTGGGGTTGTGCTGACGCTGAGACACGAAAGCCAGGGGAGCGAACGGGATTAGATACCCGTGTAGTCC</w:t>
      </w:r>
    </w:p>
    <w:p w14:paraId="40CB68DB">
      <w:pPr>
        <w:rPr>
          <w:rFonts w:hint="eastAsia"/>
        </w:rPr>
      </w:pPr>
      <w:r>
        <w:rPr>
          <w:rFonts w:hint="eastAsia"/>
        </w:rPr>
        <w:t>&gt;OTU021370</w:t>
      </w:r>
    </w:p>
    <w:p w14:paraId="2B2ED117">
      <w:pPr>
        <w:rPr>
          <w:rFonts w:hint="eastAsia"/>
        </w:rPr>
      </w:pPr>
      <w:r>
        <w:rPr>
          <w:rFonts w:hint="eastAsia"/>
        </w:rPr>
        <w:t>CCTACGGGCGGCTGCAGTGGGGAATATTGGACAATGGGGGCAACCCTGATCCAGCGACGCCGCGTGGGTGAAGAAGGCCTGCGGGTTGTAAAGCCCTTTCGGTTGGGAAGAAAAGCTGCGACCTAACACGTCGCGGCCTTGACGTAACCAACTAAAGAAGCACCGGCTAACTCTGTGCCAGCAGCCGCGGTAAGACAGAGGTGCCAAGCGTTAGGCGGAATCACTGGGCTTAAAGCGTGTGTAGGCGGACTTCTAAGTGCCTTGTGAAATCCCACGGCTCAACCGTGGAACTGCTGGGCATACTGGGAGTCTTGGGCCATTCAGGGGCAACTGGAACAAGCGGTGGAGCGGTGAAATGCGTAGATATAGGAAGGAACACCAGTGGCGAAGGCGACCACCTGGACTGATACTGACACTGAGGTGCGAAAGCGTGGGGAGCAAACAGGATTAGATACCCCAGTAGTCC</w:t>
      </w:r>
    </w:p>
    <w:p w14:paraId="485D6BF3">
      <w:pPr>
        <w:rPr>
          <w:rFonts w:hint="eastAsia"/>
        </w:rPr>
      </w:pPr>
      <w:r>
        <w:rPr>
          <w:rFonts w:hint="eastAsia"/>
        </w:rPr>
        <w:t>&gt;OTU021371</w:t>
      </w:r>
    </w:p>
    <w:p w14:paraId="56C5A540">
      <w:pPr>
        <w:rPr>
          <w:rFonts w:hint="eastAsia"/>
        </w:rPr>
      </w:pPr>
      <w:r>
        <w:rPr>
          <w:rFonts w:hint="eastAsia"/>
        </w:rPr>
        <w:t>CCTACGGGAGGCAGCAGTCGGGAATATTGGGCAATGGAAGAGATTCTGACCCAGCCATGCCGCGTGCAGGAAGAAGGCGCTACGCGTTGTAAACTGCTTTTGTCAGGGAAGAAAACGGCCTTGCGAGGCTAATTGACGGTACCTCCAGAAGAAGCCCCGGCTAACTACGTGCCAGCAGCCGCGGTAATACGTAGGTGGCAAGCGTTGTCCGGAATTATTGGGCGTAAAGCGCGCGCAGGCGGTCCTTTAAGTCTGATGTGAAAGCCCACGGCTCAACCGTGGAGGGTCATTGGAAACTGGGGGACTTGAGTGCAGGAGAGAAGAGTGGAATTCCACGTGTAGCGGTGAAATGCGTAGAGATGTGGAGGAACACCAGTGGCGAAGGCGACTCTTTGGCCTGTAACTGACGCTGAGGCGCGAAAGCGTGGGGAGCAAACAGGATTAGATACCCCGGTAGTCC</w:t>
      </w:r>
    </w:p>
    <w:p w14:paraId="107167F0">
      <w:pPr>
        <w:rPr>
          <w:rFonts w:hint="eastAsia"/>
        </w:rPr>
      </w:pPr>
      <w:r>
        <w:rPr>
          <w:rFonts w:hint="eastAsia"/>
        </w:rPr>
        <w:t>&gt;OTU021372</w:t>
      </w:r>
    </w:p>
    <w:p w14:paraId="7527E4BD">
      <w:pPr>
        <w:rPr>
          <w:rFonts w:hint="eastAsia"/>
        </w:rPr>
      </w:pPr>
      <w:r>
        <w:rPr>
          <w:rFonts w:hint="eastAsia"/>
        </w:rPr>
        <w:t>CCTACGGGCGGCTGCAGTCGAGAATCTTCGGCAATGGGCGAAAGCCTGACCGAGCGACGCCGCGTGGAGGAAGAAGGCCTTCGGGTTGTAAACTCCTGTTGGGGGGGAACAAAGCAATGAGTGAACCCCTGAGGAAGCACGGGCTAAGTTCGTGCCAGCAGCCGCGGTAAGACGAACCGTGCGAACGTTATTCGGAATCACTGGGCTTAAAGCGCGCGTAGGCGGCGTCGTAAGTTGGAGGTGAAATCCCATCGGCTCAACCGTGGAAGTGCTTTCAATACTGCGATGCTTGAGGGAGGTAGGGGTCCGTGGAACTTCCAGTGGAGCGGTGAAATGCGTAGATATAGGAAGGAACACCAGTGGCGAAGGCGACCACCTGGACTGATACTGACACTGAGGTGCGAAAGCGTGGGGAGCAAACAGGATTAGATACCCGTGTAGTCC</w:t>
      </w:r>
    </w:p>
    <w:p w14:paraId="44DF70D2">
      <w:pPr>
        <w:rPr>
          <w:rFonts w:hint="eastAsia"/>
        </w:rPr>
      </w:pPr>
      <w:r>
        <w:rPr>
          <w:rFonts w:hint="eastAsia"/>
        </w:rPr>
        <w:t>&gt;OTU021373</w:t>
      </w:r>
    </w:p>
    <w:p w14:paraId="7664C3FC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TGTGCCAGCAGCCGCGGTAATACGAAGGGGGCTAGCGTTGTTCGGAATTACTGGGCGTAAAGCGCACGTAGGCGGACATTTAAGTCAGGGGTGAAATCCCAAGGCTCAACCTTGGAACTGCCTTTGATACTGGGTGTCTTGAGTTCGGGAGAGGTGAGTGGAACTGCGAGTGTAGAGGTGAAATTCGTAGATATTAGGAAGAACACCGGTGGCGAAGGCGGCCCACTGGTCCGGTACTGACGCTGAGGTGCGAAAGCGTGGGGAGCAAACAGGATTAGATACCCCAGTAGTCC</w:t>
      </w:r>
    </w:p>
    <w:p w14:paraId="7E6BA850">
      <w:pPr>
        <w:rPr>
          <w:rFonts w:hint="eastAsia"/>
        </w:rPr>
      </w:pPr>
      <w:r>
        <w:rPr>
          <w:rFonts w:hint="eastAsia"/>
        </w:rPr>
        <w:t>&gt;OTU021374</w:t>
      </w:r>
    </w:p>
    <w:p w14:paraId="59C2C186">
      <w:pPr>
        <w:rPr>
          <w:rFonts w:hint="eastAsia"/>
        </w:rPr>
      </w:pPr>
      <w:r>
        <w:rPr>
          <w:rFonts w:hint="eastAsia"/>
        </w:rPr>
        <w:t>CCTACGGGAGGCTGCAGTAGGGAATCTTCCGCAATGGACGAAAGTCTGACGGAGCAACGCCGCGTGAACGATGAAGGCCTTCGGGTCGTAAAGTTCTGTTGTTAGGGAAGAACAAGTATCGGAGTAACTGCCGGTACCTTGACGGTACCTAACCAGAAAGCCACGGCTAACTACGTGCCAGCAGCCGCGGTAAGACGTACTGCGCGAACGTTATTCGGAATCACTGGGCTTAAAGGGTGCGCAGGCGGCTTCTCAAGCCCGGGGTGAAAGGCCCCGGCCCAACCGGGGACGGTCTTCGGGGACTGAGAGGCTCGGGCGAGCTAGGGGTCCGTGGAACTCCCGGTGGAGCGGTGAAATGTGTTGATATCGGGAGGAACACCGGTGGCGAAGGCGGATCTCTGGGCCTGTCCTGACGCTCAGGCGCGAAAGCTGGGGGAGCGAACAGGATTAGATACCCCTGTAGTCC</w:t>
      </w:r>
    </w:p>
    <w:p w14:paraId="7383EAB4">
      <w:pPr>
        <w:rPr>
          <w:rFonts w:hint="eastAsia"/>
        </w:rPr>
      </w:pPr>
      <w:r>
        <w:rPr>
          <w:rFonts w:hint="eastAsia"/>
        </w:rPr>
        <w:t>&gt;OTU021375</w:t>
      </w:r>
    </w:p>
    <w:p w14:paraId="439F6DA6">
      <w:pPr>
        <w:rPr>
          <w:rFonts w:hint="eastAsia"/>
        </w:rPr>
      </w:pPr>
      <w:r>
        <w:rPr>
          <w:rFonts w:hint="eastAsia"/>
        </w:rPr>
        <w:t>CCTACGGGGGGCTGCAGTGGGGAATATTGGACAATGGGCGCAAGCCTGATCCAGCCATGCCGCGTGGGTGATGAAGGCCTTAGGGTTGTAAAGCCCTTTCGGCGGGGAAGATAATGACGGTACCCGCAGAAGAAGCCCCGGCTAACTTCGTGCCAGCAGCCGCGGTAATACGAAGGGGGCTAGCGTTGCTCGGAATCACTGGGCGTAAAGCGCACGTAGGCGGATCATTAAGTCGGGGGTGAAATCCCTTGGCTTAACTGAGGAATGGCGCTCGAAACTACCTGGCTCGAGGACGGGAGAGGGAAGTGGAACTCTCGGTGTAGGGGTGAAATCTGTAGATATCGAGAGGAACACCGGTGGCGAAGGCGGCACTCTGGGCCAGTACTGACGCTGAGGAGCGAAAGCGTGGGGAGCGAACAGGATTAGATACCCCTGTAGTCC</w:t>
      </w:r>
    </w:p>
    <w:p w14:paraId="1EFABB35">
      <w:pPr>
        <w:rPr>
          <w:rFonts w:hint="eastAsia"/>
        </w:rPr>
      </w:pPr>
      <w:r>
        <w:rPr>
          <w:rFonts w:hint="eastAsia"/>
        </w:rPr>
        <w:t>&gt;OTU021376</w:t>
      </w:r>
    </w:p>
    <w:p w14:paraId="11E84F05">
      <w:pPr>
        <w:rPr>
          <w:rFonts w:hint="eastAsia"/>
        </w:rPr>
      </w:pPr>
      <w:r>
        <w:rPr>
          <w:rFonts w:hint="eastAsia"/>
        </w:rPr>
        <w:t>CCTACGGGGGGCTGCAGTGGGGAATATTGGGCAATGGGCGCAAGCCTGACCCAGCGACGCCGCGTGCGGGATGACGCTTCTCGGAGTGTAAACCGCTGTCAGAGGGGACGAACGGCCCATGGGGGAATACTCCATGGGATTGACGGTACCCTCAAAGGAAGCGCCGGCTAACTCCGTGCCAGCAGCCGCGGTAATACGTAGGTGGCAAGCGATACTCGGAATCACTAGGCGTAAAGCGCACGCAGGCGGCTTGGTAAGTCTGACGTGAAAACTCCTGGCTTAACCGGGAGAGGTCGTTGGAAACTGCTGAGCTTGAGGCGATGAGAGGGGTGCGGAATTCCCGGTGTAGTGGTGGAATGCGTAGATATCGGGAGGAACACCAGTGGCGAAGGCGGCCCTCTGGACGGATACTGACGCTGAGACGCGAAAGCGTGGGGAGCAAACAGGATTAGATACCCGTGTAGTCC</w:t>
      </w:r>
    </w:p>
    <w:p w14:paraId="2CFDEE2B">
      <w:pPr>
        <w:rPr>
          <w:rFonts w:hint="eastAsia"/>
        </w:rPr>
      </w:pPr>
      <w:r>
        <w:rPr>
          <w:rFonts w:hint="eastAsia"/>
        </w:rPr>
        <w:t>&gt;OTU021377</w:t>
      </w:r>
    </w:p>
    <w:p w14:paraId="5427AB24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AGGGTTGTAAAGCTCTTTCGGCGGGGACGATAATGACGGTACCCGCAGAAGAAGCCCCGGCTAACTACGTGCCAGCAGCCGCGGTAATACGTAGGTGGCAAGCGTTGTCCGGATTTATTGGGCTTAAAGCGCGTGTAGGCGGATCATCACGTCGGTCGCTGAAAGCCCCCGGCTCAACCGGGGAACGGGCGCCGATACGAGTGGTCTGGAGGCGGGTAGGGGGAGCCGGAACTGCCGGTGGAGCGGTGAAATGCGTTGAGATCGGCAGGAACACCGGTGGCGAAGGCGGCATCCTGGGCCGGTATTGACGCTGAGGAGCGAAAGCCAGGGGAGCAAACGGGATTAGATACCCGAGTAGTCC</w:t>
      </w:r>
    </w:p>
    <w:p w14:paraId="35BBD046">
      <w:pPr>
        <w:rPr>
          <w:rFonts w:hint="eastAsia"/>
        </w:rPr>
      </w:pPr>
      <w:r>
        <w:rPr>
          <w:rFonts w:hint="eastAsia"/>
        </w:rPr>
        <w:t>&gt;OTU021378</w:t>
      </w:r>
    </w:p>
    <w:p w14:paraId="6C33E68D">
      <w:pPr>
        <w:rPr>
          <w:rFonts w:hint="eastAsia"/>
        </w:rPr>
      </w:pPr>
      <w:r>
        <w:rPr>
          <w:rFonts w:hint="eastAsia"/>
        </w:rPr>
        <w:t>CCTACGGGGGGCAGCAGCCAGGAATCTTGGGCAATGGGCGCAAGCCTGACCCAGCAACACCGTGTGGGCGATGAAGGCCTTCGGGTCGTAAAGCCCTGTTGATAGGGACGAAGGGCGAAGGGTTAATAGCCCCTAGCCTGACGGTACCTTTCGAGGAAGCCCCGGCTAACTACGTGCCAGCAGCCGCGGTAATACGTAGGGGGCTAGCGTTGTCCGGAATCATTGGGCGTAAAGCGCGTGTAGGCGGTTCGGTAAGTCCGCTCTGAAAGTCCGGGGCTCAACCCCGGAAGGCGGGTGGATACTGCTGGGCTAGAGTGCGGAAGAGGCGAGTGGAATTTCCGGTGTAGCGGTGAAATGTGTAGATATCGGAAGGAACACCAGTGGCGAAGGCGACTTCCTGGACCAAGACTGACGCTGAGGCGCGAAAGCGTGGGGATCAAACAGGATTAGATACCCTGGTAGTCC</w:t>
      </w:r>
    </w:p>
    <w:p w14:paraId="14D5F635">
      <w:pPr>
        <w:rPr>
          <w:rFonts w:hint="eastAsia"/>
        </w:rPr>
      </w:pPr>
      <w:r>
        <w:rPr>
          <w:rFonts w:hint="eastAsia"/>
        </w:rPr>
        <w:t>&gt;OTU021379</w:t>
      </w:r>
    </w:p>
    <w:p w14:paraId="2C8429CD">
      <w:pPr>
        <w:rPr>
          <w:rFonts w:hint="eastAsia"/>
        </w:rPr>
      </w:pPr>
      <w:r>
        <w:rPr>
          <w:rFonts w:hint="eastAsia"/>
        </w:rPr>
        <w:t>CCTACGGGTGGCTGCAGTTTCGAATCATTCACAATGGGCGAAAGCCTGATGGTGCAACGCCGCGTGGGGGATGAAGGTCTTCGGATCGTAAACCCCTGTCACCAGGGACTAAACGGCAGATGTTAATAGCATTTGTCCTGCATTAACCTGGAGAGGAAGCAGTGGCTAACTCTGTGCCAGCAGCCGCGGTAATACAGAGACTGCAAGCGTTATTCGGATTCACTGGGCGTAAAGGGTGCGCAGGCGGTCAGGTGTGTCAGATGTGAAAGCTCCGGGCTTAACCTGGGAACTGCGTTTGAAACTGGGGAGCTAGAGTATGGTAGAGGGTGGTGGAATTTCCTGTGTAGCGGTGAAATGCGTAGATATAGGAAGGAACACCAGTGGCGAAGGCGACCACCTGGACTGATACTGACACTGAGGTGCGAAAGCGTGGGGAGCAAACGGGATTAGATACCCCGGTAGTCC</w:t>
      </w:r>
    </w:p>
    <w:p w14:paraId="437BF43D">
      <w:pPr>
        <w:rPr>
          <w:rFonts w:hint="eastAsia"/>
        </w:rPr>
      </w:pPr>
      <w:r>
        <w:rPr>
          <w:rFonts w:hint="eastAsia"/>
        </w:rPr>
        <w:t>&gt;OTU021380</w:t>
      </w:r>
    </w:p>
    <w:p w14:paraId="63E58CAD">
      <w:pPr>
        <w:rPr>
          <w:rFonts w:hint="eastAsia"/>
        </w:rPr>
      </w:pPr>
      <w:r>
        <w:rPr>
          <w:rFonts w:hint="eastAsia"/>
        </w:rPr>
        <w:t>CCTACGGGGGGCAGCAGTGGGGAATTTTCCGCAATGGGCGAAAGCCTGACGGAGCAATGCCGCGTGGAGGTAGAAGGCCCACGGGTCGTGAACTTCTTTTCCCGGAGAAGAAGCAATGACGGTATCTGGGGAATAAGCATCGGCTAACTCTGTGCCAGCAGCCGCGGTAAAACGTAGGAGGCGAGCGTTATCCGGAGTTACTGGGCGTAAAGCGTCTGTAGGCGGTTCAGTAAGTGATGTTTGAAAGCGCCCGGCTAAACTGGGCGAGGAGACGTCAGACTACTGAGCTAGAGGGTGGCAGAGGGGCGTGGAATTCCGGGTGTAGCGGTGAAATGTGTAGAGATCCGGAGGAACACCCGTGGCGAAGGCGACTCTCTAGACGGTTACTGACGCTGAGGCACGAAAGCGTGGGGAGCAAACAGGATTAGATACCCTGGTAGTCC</w:t>
      </w:r>
    </w:p>
    <w:p w14:paraId="693C64AA">
      <w:pPr>
        <w:rPr>
          <w:rFonts w:hint="eastAsia"/>
        </w:rPr>
      </w:pPr>
      <w:r>
        <w:rPr>
          <w:rFonts w:hint="eastAsia"/>
        </w:rPr>
        <w:t>&gt;OTU021381</w:t>
      </w:r>
    </w:p>
    <w:p w14:paraId="39759A12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CTTTCGGGTTGTAAACTCCTGTCATTTGGGAACAATTGTCACCGGTTAACTGCCGGGGGCTTGATAGTACCAGAAGAGGAAGAGACGGCTAACTCTGTGCCAGCAGCCGCGGTAAGACAGAGGGGGCAAGCGTTGTCCGGATTTACTGGGCGTAAAGCGTGCGCAGGCGGTTTGCTAAGACAGGTGTGAAATCCCCGAGCTTAACTTGGGAATTGCGCTTGTAACTGGCAAGCTAGAGTGTGGCAGAGGGTAGCGGAATTCTGGGTGTAGAGGTGAAATTCGTAGATATCCAGAGGAACACCGGTGGCGAAGGCGGCTACCTGGACGAGTATTGACGCTGAGACGCGAAAGCGTGGGGAGCAAACAGGATTAGATACCCCGGTAGTCC</w:t>
      </w:r>
    </w:p>
    <w:p w14:paraId="34AFB925">
      <w:pPr>
        <w:rPr>
          <w:rFonts w:hint="eastAsia"/>
        </w:rPr>
      </w:pPr>
      <w:r>
        <w:rPr>
          <w:rFonts w:hint="eastAsia"/>
        </w:rPr>
        <w:t>&gt;OTU021382</w:t>
      </w:r>
    </w:p>
    <w:p w14:paraId="60FBEA70">
      <w:pPr>
        <w:rPr>
          <w:rFonts w:hint="eastAsia"/>
        </w:rPr>
      </w:pPr>
      <w:r>
        <w:rPr>
          <w:rFonts w:hint="eastAsia"/>
        </w:rPr>
        <w:t>CCTACGGGTGGCTGCAGTCGAGAATCATTTGCAATGGGCGAAAGCCTGACAATGCGACGCCGTGTGTATGATGAAGGCCTTCGGGTTGTAAAGTACTTTCGCCTGGGAACAAGAGAGGGTGGCTAATATCCATCTAATTTGAGGGTACCAGGAAAAGAAGCACCGGCTAACTCTGTGCCAGCAGCCGCGGTAATACAGAGGGTGCAAGCGTTGTTCGGAATTATTGGGCGTAAAGAGCTTGTAGGCGGTTTGTCGCGTCTGCTGTGAAATCCCGGGGCTTAACCCCGGGCTTGCAGTGGGTACGGGCAGACTAGAGTGCGGTAGGGGAGATTGGAATTCCTGGTGTAGCGGTGGAATGCGCAGATATCAGGAGGAACACCGGTGGCGAAGGCGGCTTTCTGGTCTGTAACTGACGCTGAGGCGCGAAAGCGTGGGGAGCAAACAGGATTAGATACCCGAGTAGTCC</w:t>
      </w:r>
    </w:p>
    <w:p w14:paraId="541250A9">
      <w:pPr>
        <w:rPr>
          <w:rFonts w:hint="eastAsia"/>
        </w:rPr>
      </w:pPr>
      <w:r>
        <w:rPr>
          <w:rFonts w:hint="eastAsia"/>
        </w:rPr>
        <w:t>&gt;OTU021383</w:t>
      </w:r>
    </w:p>
    <w:p w14:paraId="417C3CB8">
      <w:pPr>
        <w:rPr>
          <w:rFonts w:hint="eastAsia"/>
        </w:rPr>
      </w:pPr>
      <w:r>
        <w:rPr>
          <w:rFonts w:hint="eastAsia"/>
        </w:rPr>
        <w:t>CCTACGGGGGCTGCAGTGGGGAATCTTGCGCAATGGGCGAAAGCCTGACGCAGCGACGCCGCGTGCGGGAAGAAGGCCTTCGGGTTGTAAACCGCTTTCAGGAGGGACGAAGCCACTCGGGTTAATAGCCCAGAGGGTGACGGTACCTCCAGAAGAAGCCCCGGCTAACTACGTGCCAGCAGCCGCGGTAATACGGAGGATCCGAGCGTTATCCGGAATTATTGGGTTTAAAGGGTGCGCAGGCGGGGATCTAAGTCAGGGGTGAAAGACGGTGGCTCAACCATCGCAGTGCCTTTGATACTGGATTCCTTGAATATACCTGAGGTAGGCGGAATGTGGCAAGTAGCGGTGAAATGCATAGATATGTCACAGAACACCAATTGCGAAGGCAGCTTACTATGGTTTAATTGACGCTGAGGCACGAAAGCGTGGGGATCAAACAGGATTAGATACCCCTGTAGTCC</w:t>
      </w:r>
    </w:p>
    <w:p w14:paraId="1F12926F">
      <w:pPr>
        <w:rPr>
          <w:rFonts w:hint="eastAsia"/>
        </w:rPr>
      </w:pPr>
      <w:r>
        <w:rPr>
          <w:rFonts w:hint="eastAsia"/>
        </w:rPr>
        <w:t>&gt;OTU021384</w:t>
      </w:r>
    </w:p>
    <w:p w14:paraId="6EB60EDF">
      <w:pPr>
        <w:rPr>
          <w:rFonts w:hint="eastAsia"/>
        </w:rPr>
      </w:pPr>
      <w:r>
        <w:rPr>
          <w:rFonts w:hint="eastAsia"/>
        </w:rPr>
        <w:t>CCTACGGGTGGCAGCAGTGGGGAATATTGCGCAATGGGCGAAAGCCTGACGCAGCGACGCCGCGTGTGGGATGACGGCCTTCGGGTTGTAAACCACTGTCGGGAGGGACGAAGATCTGACGGTACCTCCAAAGGAAGCACCGGCTAACTCTGTGCCAGCAGCCGCGGTAATACAGAGGGTGCGAGCGTTGTCCGGAATCACTGGGCGTAAAGCGCGCGCAGGCGGTCCTTTAAGTCTGATGTGAAAGCCCACGGCTCAACCGTGGAGGGTCATTGGAAACTGGGGGACTTGAGTGCAGAAGAGGAAAGTGGAATTCCAAGTGTAGCGGTGAAATGCGTAGATATTGGAAGGAACACCAGTGGCGAAGGCGACTACCTGGACAGACACTGACACTGAGACACGAAAGCGTGGGGAGCAAACAGGATTAGATACCCTGGTAGTCC</w:t>
      </w:r>
    </w:p>
    <w:p w14:paraId="1B621C9D">
      <w:pPr>
        <w:rPr>
          <w:rFonts w:hint="eastAsia"/>
        </w:rPr>
      </w:pPr>
      <w:r>
        <w:rPr>
          <w:rFonts w:hint="eastAsia"/>
        </w:rPr>
        <w:t>&gt;OTU021385</w:t>
      </w:r>
    </w:p>
    <w:p w14:paraId="0DDF9F9D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TCTTTCGACCGGGACGAAGCGTGAGTGACGGTACCGGTAGAAGAAGCACCGGCCAACTACGTGCCAGCAGCCGCGGTAATACGTAGGGTGCGAGCGTTGTCCGGAATTATTGGGCGTAAAGCGCGCGCAGGCGGCCCGGAAAGTCGGATGTGAAAACCTGAGGCTCAACCTCAGGCCTGCATCCGAAACTTCCGGGCTAGAGGCAGGTAGGGGAGATCGGAATTCCTGGTGTAGCGGTGAAATGCGCAGATATCGGGAGGAACACCAATTGCGAAGGCAGCTCGCTGGGACGTTACTGACGCTCAGGTGCGAAAGCGTGGGGAGCAAACAGGATTAGATACCCGAGTAGTCC</w:t>
      </w:r>
    </w:p>
    <w:p w14:paraId="56B6DE05">
      <w:pPr>
        <w:rPr>
          <w:rFonts w:hint="eastAsia"/>
        </w:rPr>
      </w:pPr>
      <w:r>
        <w:rPr>
          <w:rFonts w:hint="eastAsia"/>
        </w:rPr>
        <w:t>&gt;OTU021386</w:t>
      </w:r>
    </w:p>
    <w:p w14:paraId="104A45DE">
      <w:pPr>
        <w:rPr>
          <w:rFonts w:hint="eastAsia"/>
        </w:rPr>
      </w:pPr>
      <w:r>
        <w:rPr>
          <w:rFonts w:hint="eastAsia"/>
        </w:rPr>
        <w:t>CCTACGGGGGGCAGCAGTGGGGAATATTGCACAATGGGCGCAAGCCTGATGCAGCGACGCCGCGTGAGGGATGACGGCCTTCGGGTTGTAAACCTCTTTCAGTACCGACGAAGCGTAAGTGACGGTAGGTACAGAAGAAGCACCGGCCAACTACGTGCCAGCAGCCGCGGTAATACGTAGGGTGCGAGCGTTGTCCGGAATCACTGGGCGTAAAGGGCGCGTAGGCGGCCCTGGTAAGCCGGCGGTGAAAGCCCGGGGCTCAACCCCGGGTCGGCCGTTGGGACTGCCGGGCTTGGAGCACGGTAGGGGCAGACGGAATTCCGGGTGTAGCGGTGGAATGCGTAGAGATCCGGAAGAACACCGGTGGCGAAGGCGGTCTGCTGGGCCGGAAGGGACCGTAGCAATACGGTCCTGTGCTGACGCTGAGGCGCGACAGCGTGGGGAGCAAACAGGATTAGATACCCTTGTAGTCC</w:t>
      </w:r>
    </w:p>
    <w:p w14:paraId="4C85AB60">
      <w:pPr>
        <w:rPr>
          <w:rFonts w:hint="eastAsia"/>
        </w:rPr>
      </w:pPr>
      <w:r>
        <w:rPr>
          <w:rFonts w:hint="eastAsia"/>
        </w:rPr>
        <w:t>&gt;OTU021387</w:t>
      </w:r>
    </w:p>
    <w:p w14:paraId="470F80BF">
      <w:pPr>
        <w:rPr>
          <w:rFonts w:hint="eastAsia"/>
        </w:rPr>
      </w:pPr>
      <w:r>
        <w:rPr>
          <w:rFonts w:hint="eastAsia"/>
        </w:rPr>
        <w:t>CCTACGGGCGGCTGCAGTGGGGAATCTTGGACAATGGGCGCAAGCCTGATCCAGCCATGCCGCGTGAGTGAAGAAGGCCTTCGGGTTGTAAAGCTCTTTCGGTGAAGACGAAACGGTTCGTGCTAACAACGCGAACTAATGACGGTACTCACAGAAGAAGCACCGGCTAACTACGTGCCAGCAGCCGCGGTAATACGTAGGGTGCAGGCGTTAATCGGAATTACTGGGCGTAAAGCGCACGTAGGCGGATTTGTAAGTCAGGGGTGAAATCCCGGGGCTCAACCTCGGAACTGCCTTTGATACTGCAAGTCTCGAGTCCGGAAGAGGTGAGTGGAATTCCCGGTGTAGCGGTGAAATGCGCAGATATCGGGAGGAACACCAATTGCGAAGGCAGCTCGCTGGGACGGTACTGACGCTGAGGCGCGAAAGCGTGGGGAGCAAACAGGATTAGATACCCCGGTAGTCC</w:t>
      </w:r>
    </w:p>
    <w:p w14:paraId="0679E34C">
      <w:pPr>
        <w:rPr>
          <w:rFonts w:hint="eastAsia"/>
        </w:rPr>
      </w:pPr>
      <w:r>
        <w:rPr>
          <w:rFonts w:hint="eastAsia"/>
        </w:rPr>
        <w:t>&gt;OTU021388</w:t>
      </w:r>
    </w:p>
    <w:p w14:paraId="70AB546E">
      <w:pPr>
        <w:rPr>
          <w:rFonts w:hint="eastAsia"/>
        </w:rPr>
      </w:pPr>
      <w:r>
        <w:rPr>
          <w:rFonts w:hint="eastAsia"/>
        </w:rPr>
        <w:t>CCTACGGGTGGCAGCAGTAGGGAATCTTGCGCAATGGGCGAAAGCCTGACGCAGCGACGCCGCGTGCGGGAAGAATAAGTCGGTGTTAACACCACCGGTGATGACGGTACCGTTAGTAAGCTCCGGCTAACTCCGTGCCAGCAGCCGCGGTAAGACGAACCACCCAAACGTTATTCGGAATCACTGGGCTTAAAGGGTGCGTAGGCGGCGCGGAGGGTGGGATGTGAAATCCCCCGGCTCAACCGGGGAATTGCGTCCCAAACCGCCGTGCTCGAGGGAGATAGAGGTGAGCGGAACAGATGGTGGAGCGGTGAAATGCGTTGATATCATCTGGAACACCTGTGGCGAAAGCGGCTCACTGGGTCTTCTCTGACGCTGAGGCACGAAAGCTAGGGTAGCGAACGGGATTAGATACCCCTGTAGTCC</w:t>
      </w:r>
    </w:p>
    <w:p w14:paraId="4A315DA1">
      <w:pPr>
        <w:rPr>
          <w:rFonts w:hint="eastAsia"/>
        </w:rPr>
      </w:pPr>
      <w:r>
        <w:rPr>
          <w:rFonts w:hint="eastAsia"/>
        </w:rPr>
        <w:t>&gt;OTU021389</w:t>
      </w:r>
    </w:p>
    <w:p w14:paraId="15D0E157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GGTGGGGAAGAAAAGCCTCGACCTAACACGTCGGGGTATTGACGTAACCTACTAAAGAAGCACCGGCTAACTCTGTGCCAGCAGCCGCGGTAATACAGAGGGTGCGAGCGTTGTCCGGAGTTACTGGGCGTAAAGCGTGTGCAGGCGGCTCATCGCGCCCGGCGTGAAAGCCCCCGGCTCAACCGGGGAGGGTCGTCGGGGACGGATGGGCTTGAGTGCAGAAGAGAAGAGTGGAATTCCACGTGTAGCGGTGAAATGCGTAGAGATGTGGAGGAACACCAGTGGCGAAGGCGACTCTCTGGTCTGTAACTGACGCTGAGGCGCGAAAGCGTGGGGAGCGAACAGGATTAGATACCCTGGTAGTCC</w:t>
      </w:r>
    </w:p>
    <w:p w14:paraId="55A46532">
      <w:pPr>
        <w:rPr>
          <w:rFonts w:hint="eastAsia"/>
        </w:rPr>
      </w:pPr>
      <w:r>
        <w:rPr>
          <w:rFonts w:hint="eastAsia"/>
        </w:rPr>
        <w:t>&gt;OTU021390</w:t>
      </w:r>
    </w:p>
    <w:p w14:paraId="60B5CAEE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TAGGGGGCGAGCGTTGTCCGGAATTATTGGGCGTAAAGGGTGCGCAGGCGGTTGGGTGTGTCAGATGTGAAATCCCGAGGCTCAACCTCGGAACTGCGTCTGAAACTACTCGACTAGAGTACTGGAGAGGGGGATGGAATTCCGCGTGTAGCAGTGAAATGCGTAGATATGCGGAGGAACACCGATGGCGAAGGCAATCCCCTGGGCCTGCACTGACGCTCATGCACGAAAGCGTGGGGAGCAAACAGGATTAGATACCCGAGTAGTCC</w:t>
      </w:r>
    </w:p>
    <w:p w14:paraId="42C33DBB">
      <w:pPr>
        <w:rPr>
          <w:rFonts w:hint="eastAsia"/>
        </w:rPr>
      </w:pPr>
      <w:r>
        <w:rPr>
          <w:rFonts w:hint="eastAsia"/>
        </w:rPr>
        <w:t>&gt;OTU021391</w:t>
      </w:r>
    </w:p>
    <w:p w14:paraId="296FB3FD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TTTGCAGGGGAGGAAAGCCGAAAGGTCTGACCTATCTTGCGAATAAGCACGGGCTAAGTTCGTGCCAGCAGCCGCGGTAAGACGAACCGTGCGAACGTTGTTCGGAATCACTGGGCTTAAAGGGCGCGTAGGCGGCCCATCAAGTCCGGGGTGAAAGCCTCCAGCTCAACTGGAGAAGTGCCTTGGATACTGGTGGGCTCGAGTGAGGTAGGGGCAGCTGGAACTTCCGGTGGAGCGGTGAAATGCGTTGATATCATCAGGAACACCGATGGCGAAGGCAGCCCCCTGGGCTAACACTGACGCTCATGCACGAAAGCGTGGGGAGCAAACAGGATTAGATACCCTGGTAGTCC</w:t>
      </w:r>
    </w:p>
    <w:p w14:paraId="2156D278">
      <w:pPr>
        <w:rPr>
          <w:rFonts w:hint="eastAsia"/>
        </w:rPr>
      </w:pPr>
      <w:r>
        <w:rPr>
          <w:rFonts w:hint="eastAsia"/>
        </w:rPr>
        <w:t>&gt;OTU021392</w:t>
      </w:r>
    </w:p>
    <w:p w14:paraId="5CB67AF9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CCTCGGGTTGTAAACCCCTTTCAGGAGGGACGAAGGTCGGGCCGTTAATAGCGGTTCCGACTGACGGTACCTCCACAAGAAGCCCCGGCTAACTACGTGCCAGCAGCCGCGGTAATACGTAGGGGGCAAGCGTTGTCCGGAATCATTGGGCGTAAAGAGCGTGTAGGCGGCCAGCGCAAGTCAGTTGTGAAATCTCCGGGCTTAACTGGGAGGGTGCGCCGGAAACTGGGCTGCTGGAGTGCGGGAGAGGTAAGCGGAATTCCCGGTGTAGCGGTGAAATGCGTAGATATCTGGAGGAATACCGGTGGCGAAGGCGGCATCCTGGACCGGCATTGACGCTGAGGAGCGAAAGCCAGGGGAGCAAACGGGATTAGATACCCCAGTAGTCC</w:t>
      </w:r>
    </w:p>
    <w:p w14:paraId="29263656">
      <w:pPr>
        <w:rPr>
          <w:rFonts w:hint="eastAsia"/>
        </w:rPr>
      </w:pPr>
      <w:r>
        <w:rPr>
          <w:rFonts w:hint="eastAsia"/>
        </w:rPr>
        <w:t>&gt;OTU021393</w:t>
      </w:r>
    </w:p>
    <w:p w14:paraId="1CBC9A01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GCCGGCTAACTACGTGCCAGCAGCCGCGGTAATACGTAGGGCGCAAGCGTTGTCCGGAATTATTGGGCGTAAAGGGCGCGTAGGTGGCCCGGTAAGTAGGGGGTGAAATCTTGCGGCTCAACCGCAAGGCTGCCTTCTAAACTGCCAGGCTTGAGCACAGTAGAGGCAGGTGGAATTCCCGGTGTAGCGGTGAAATGCGTAGATATTGGGAGGAACACCAGTGGCGAAGGCGGCTCACTGGCTCGATACTGACGCTGAGGTGCGAAAGCGTGGGGAGCAAACAGGATTAGATACCCTTGTAGTCC</w:t>
      </w:r>
    </w:p>
    <w:p w14:paraId="4090BE19">
      <w:pPr>
        <w:rPr>
          <w:rFonts w:hint="eastAsia"/>
        </w:rPr>
      </w:pPr>
      <w:r>
        <w:rPr>
          <w:rFonts w:hint="eastAsia"/>
        </w:rPr>
        <w:t>&gt;OTU021394</w:t>
      </w:r>
    </w:p>
    <w:p w14:paraId="3447ED23">
      <w:pPr>
        <w:rPr>
          <w:rFonts w:hint="eastAsia"/>
        </w:rPr>
      </w:pPr>
      <w:r>
        <w:rPr>
          <w:rFonts w:hint="eastAsia"/>
        </w:rPr>
        <w:t>CCTACGGGAGGCTGCAGTGGGGAATATTGGACAATGGGCGCAAGCCTGATCCAGCAATGCCGCGTGAGTGAAGAAGGCCTTCGGGTTGTAAAGCTCTTTTACCCGGGAAGATAATGACTGTACCGGGAGAATAAGCCCCGGCTAACTCCGTGCCAGCAGCCGCGGTAATACGGAGGGGGCTAGCGTTGTTCGGAATTACTGGGCGTAAAGCGCACGTAGGCGGCGGGGTAAGCGTGCGGTGAAAGCTCGGGGCTCAACTCCGAGTCGGCCGTGCGAACTGCTCCGCTCGAGCACAGTAGAGGCAGATGGAATTCCGGGTGTAGCGGTGAAATGCGTAGATATCAAGAGGAACACCTGAGGTGAAGACGGGTTGCTGGGCTGACACTGACGCTGAGGCGCGAAAGCCAGGGGAGCAAACGGGATTAGATACCCCAGTAGTCC</w:t>
      </w:r>
    </w:p>
    <w:p w14:paraId="2BDD8A10">
      <w:pPr>
        <w:rPr>
          <w:rFonts w:hint="eastAsia"/>
        </w:rPr>
      </w:pPr>
      <w:r>
        <w:rPr>
          <w:rFonts w:hint="eastAsia"/>
        </w:rPr>
        <w:t>&gt;OTU021395</w:t>
      </w:r>
    </w:p>
    <w:p w14:paraId="495A322F">
      <w:pPr>
        <w:rPr>
          <w:rFonts w:hint="eastAsia"/>
        </w:rPr>
      </w:pPr>
      <w:r>
        <w:rPr>
          <w:rFonts w:hint="eastAsia"/>
        </w:rPr>
        <w:t>CCTACGGGCGGCTGCAGTAAGGAATATTGGTCAATGGACGCAAGTCTGAACCAGCCATGCCGCGTGGAGGATGAAGGTCCTCTGGATTGTAAACTTCTTTTATTTGGGAAGAAATCTATCTTTTCTTGGATAGTTGACGGTACCAGATGAATAAGCACCGGCTAACTCCGTGCCAGCAGCCGCGGTAATACGGAGGGTGCAAGCGTTATCCGGATTCACTGGGTTTAAAGGGTGCGTAGGCGGCTTATTAAGTCGGATGTGAAATCCCCGAGCTTAACTTGGGAATTGCATTCGATACTGGTGAGCTAGAGTATGGGAGAGGATGGTAGAATTCCAGGTGTAGCGGTGAAATGCGTAGATATCTGGAGGAACACCAGTGGCGAAGGCGGCTACCTGGACCAACACTGACACTGAGGCACGAAAGCGTGGGTAGCAAACAGGATTAGATACCCTTGTAGTCC</w:t>
      </w:r>
    </w:p>
    <w:p w14:paraId="709F4006">
      <w:pPr>
        <w:rPr>
          <w:rFonts w:hint="eastAsia"/>
        </w:rPr>
      </w:pPr>
      <w:r>
        <w:rPr>
          <w:rFonts w:hint="eastAsia"/>
        </w:rPr>
        <w:t>&gt;OTU021396</w:t>
      </w:r>
    </w:p>
    <w:p w14:paraId="7F5F6B53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CTATGGGTTGTAAACTGCTTTTGCCAGGGGATAAAACAGCTCTGCGGAGCAAATTGAAGGTACCTGGTGAATAAGCCACGGCTAACTACGTGCCAGCAGCCGCGGTAATACAGAGGGTGCGAGCGTTAATCGGAATTACTGGGCGTAAAGCGTGCGCAGGCGGTGCGCCAAGCTCGATGTGAAAGCCCCGGGCTTAACCTGGGAACTGCCTTTGTGACTGCACGGCTAGAGTGTGTCAGAGGGAGGTAGAATTCCACGTGTAGCAGTGAAATGCGTAGATATGCGGAGGAACACCGATGGCGAAGGCAATCCCCTGGGCCTGCACTGACGCTCATGCACGAAAGCGTGGGGAGCAAACAGGATTAGATACCCGAGTAGTCC</w:t>
      </w:r>
    </w:p>
    <w:p w14:paraId="7B6DA650">
      <w:pPr>
        <w:rPr>
          <w:rFonts w:hint="eastAsia"/>
        </w:rPr>
      </w:pPr>
      <w:r>
        <w:rPr>
          <w:rFonts w:hint="eastAsia"/>
        </w:rPr>
        <w:t>&gt;OTU021397</w:t>
      </w:r>
    </w:p>
    <w:p w14:paraId="31FFAA06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GAGGGGGCTAGCGTTGTTCGGAATTACTGGGCGTAAAGGGCGCGTAGGCGGCTTCGATAGTTGGGCGTGAAATGCCTGGGCTCAACCCAGGAATTGCGCTCAATACTGTGAGGCTCGAGTGTGGGAGAGGGAGGTGGAATTCCACGTGTAGCGGTGAAATGCGTAGAGATGTGGAGGAACACCGATGGCGAAGGCAGCCTCCTGGGCCAACACTGACGCTCATGCACGAAAGCGTGGGGAGCAAACAGGATTAGATACCCCTGTAGTCC</w:t>
      </w:r>
    </w:p>
    <w:p w14:paraId="5A6D34E1">
      <w:pPr>
        <w:rPr>
          <w:rFonts w:hint="eastAsia"/>
        </w:rPr>
      </w:pPr>
      <w:r>
        <w:rPr>
          <w:rFonts w:hint="eastAsia"/>
        </w:rPr>
        <w:t>&gt;OTU021398</w:t>
      </w:r>
    </w:p>
    <w:p w14:paraId="2DE22B67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CCTTCGGGTCGTAAAGCTCTGTTGTTAGGGAAGAACAAGTACCAGAGTAACTGCTGGTACCTTGACGGTACCTAACCAGAAAGCCACGGCTAACTACGTGCCAGCAGCCGCGGTAAGACGTAGGGGGCAAGCGTTGTCCGGAATCATTGGGCGTAAAGAGCGCGTAGGCGGCCCAGTAAGTCCGCTCTGAAAGTCAGGGGCTCAACCCCTGGATGCGGGTGGATACTGCTGGGCTAGAGTCCGGAAGAGGCGAGTGGAATTCCCGGTGTAGCGGTGAAATGCGCAGATATCGGGAGGAACACCAGTAGCGAAGGCGGCTCGCTGGGCCATACCTGACGCTGAGACGCGAAAGCGTGGGGAGCAAACAGGATTAGATACCCTAGTAGTCC</w:t>
      </w:r>
    </w:p>
    <w:p w14:paraId="793F2028">
      <w:pPr>
        <w:rPr>
          <w:rFonts w:hint="eastAsia"/>
        </w:rPr>
      </w:pPr>
      <w:r>
        <w:rPr>
          <w:rFonts w:hint="eastAsia"/>
        </w:rPr>
        <w:t>&gt;OTU021399</w:t>
      </w:r>
    </w:p>
    <w:p w14:paraId="488BB9C2">
      <w:pPr>
        <w:rPr>
          <w:rFonts w:hint="eastAsia"/>
        </w:rPr>
      </w:pPr>
      <w:r>
        <w:rPr>
          <w:rFonts w:hint="eastAsia"/>
        </w:rPr>
        <w:t>CCTACGGGAGGCTGCAGTGGGGAATATTGCACAATGGGCGAAAGCCTGATGCAGCAACGCCGCGTGAGTGATGAAGGCCTTCGGGTTGTAAAGCTCTGTCTTCTGGGACGATAATGACGGTACCAGAGGAGGAAGCCACGGCTAACTACGTGCCAGCAGCCGCGGTAATACGTAGGTGGCAAGCGTTGTCCGGAATCACTGGGCGTAAAGGGCGCGTAGGCGGCTTGGCAAGTCAAAGGTGAAATCCCTCGGCCCAACCGAGGAACTGCCTTTGAAACTGCTTGGCTTGAGGCCGGGAGAGGGTAGCGGAATTCCCAGTGTAGCGGTGAAATGCGTAGAGATCCGGAGGAACACCAGTGGCGAAGGCGGCTGGCTGGACCTGACCTGACGCTGAGGCGCGAAGGCGTGGGGAGCGAACGGGATTAGATACCCCGGTAGTCC</w:t>
      </w:r>
    </w:p>
    <w:p w14:paraId="3F8FC1F7">
      <w:pPr>
        <w:rPr>
          <w:rFonts w:hint="eastAsia"/>
        </w:rPr>
      </w:pPr>
      <w:r>
        <w:rPr>
          <w:rFonts w:hint="eastAsia"/>
        </w:rPr>
        <w:t>&gt;OTU021400</w:t>
      </w:r>
    </w:p>
    <w:p w14:paraId="604AE39E">
      <w:pPr>
        <w:rPr>
          <w:rFonts w:hint="eastAsia"/>
        </w:rPr>
      </w:pPr>
      <w:r>
        <w:rPr>
          <w:rFonts w:hint="eastAsia"/>
        </w:rPr>
        <w:t>CCTACGGGGGGCAGCAGTGGGGAATCTTGCACAATGGGCGCAAGCCTGATCCAGCCATGCCGCGTGCGGGAAGAAGGCCTTCGGGTTGTAAACCGCTTTTGTCAGGGAAGAAACGCTCCGGGTTAATACCCTGGGGTAATGACGGTACCTGAAGAATAAGCACCGGCTAACTACGTGCCAGCAGCCGCGGTAAGACGAACCGTCCAAACGTTATTCGGAATCATTGGGCTTACAGGGTGCGTAGGCGGCCCAGAAAGTCAGGTGTGAAATCCCACAGCATAACTGTGGAACTGCGCTTGAAACTACTGGGCTTGAGGGAGATAGAGGTAAGCGGAACTGATGGTGGAGCGGTGAAATGCGTAGAGATCGGGAGGAATACCAGTGGCGAAGGCGGCCTGCTGGGCCACGACCGACACTGAGGTGCGAAAGCGTGGGGAGCGAACCGGATTAGATACCCCAGTAGTCC</w:t>
      </w:r>
    </w:p>
    <w:p w14:paraId="0AD03FC8">
      <w:pPr>
        <w:rPr>
          <w:rFonts w:hint="eastAsia"/>
        </w:rPr>
      </w:pPr>
      <w:r>
        <w:rPr>
          <w:rFonts w:hint="eastAsia"/>
        </w:rPr>
        <w:t>&gt;OTU021401</w:t>
      </w:r>
    </w:p>
    <w:p w14:paraId="3E81A069">
      <w:pPr>
        <w:rPr>
          <w:rFonts w:hint="eastAsia"/>
        </w:rPr>
      </w:pPr>
      <w:r>
        <w:rPr>
          <w:rFonts w:hint="eastAsia"/>
        </w:rPr>
        <w:t>CCTACGGGTGGCTGCAGTGGGGAATATTGGACAATGGGGGGAACCCTGATCCAGCCATGCCGCGTGTGTGAAGAAGGCCTTATGGTTGTAAAGCACTTTAAGCGAGGAGGAGGCTACTTTAGTTAATACCTAGAGATAGTGGACGTTACTCGCAGAATAAGCACCGGCTAACTACGTGCCAGCAGCCGCGGTAATACGTAGGGTGCAGGCGTTAATCGGAATTACTGGGCGTAGAGTGTGCGCAGGCGGTGTTGCAAGTCGAGTGTGAAAGCTCCGGGCTTAACCTGGGAATTGCGCTCGACACTACGACACTGGAGTGTGGCAGAGGAAGGTGGAATTCCACGTGTAGCAGTGAAATGCGTAGAGATGTGGAGGAACACCGATGGCGAAGGCAGCCTTCTGGGCCAACACTGACGCTCATGCACGAAAGCGTGGGGAGCAAACAGGATTAGATACCCCTGTAGTCC</w:t>
      </w:r>
    </w:p>
    <w:p w14:paraId="5DC775D9">
      <w:pPr>
        <w:rPr>
          <w:rFonts w:hint="eastAsia"/>
        </w:rPr>
      </w:pPr>
      <w:r>
        <w:rPr>
          <w:rFonts w:hint="eastAsia"/>
        </w:rPr>
        <w:t>&gt;OTU021402</w:t>
      </w:r>
    </w:p>
    <w:p w14:paraId="4E5AAE83">
      <w:pPr>
        <w:rPr>
          <w:rFonts w:hint="eastAsia"/>
        </w:rPr>
      </w:pPr>
      <w:r>
        <w:rPr>
          <w:rFonts w:hint="eastAsia"/>
        </w:rPr>
        <w:t>CCTACGGGAGGCTGCAGCCAGGAATCTTGGGCAATGGGCGCAAGCCTGACCCAGCAACACCGTGTGGGCGATGAAGGCCTTCGGGTCGTAAAGCCCTGTTGATAGGGACGAAGGGCGAAGGGTTAATAGCCCCTAGCCTGACGGTACCTATCGAGGAAGCCCCGGCTAACTACGTGCCAGCAGCCGCGGTAATACGTAGGGGGCAAGCGTTGTCCGGACTCACTGGGCGTAAAGGGCGTGTAGGCGGTCAGGTAAGTGGGATGTGAAACCCCTCGGCTCACCCGAGGACCTGCATTCCAAACTGCCTGACTTGAGTGTGGGAGAGGATGAGGGAATTCCTGGTGTAGCGGTGAAATGCGCAGATATCAGGAGGAACACCGGTGGCGAAGGCGGATCTCTGGGCCTTGCCTGACGCTGAGGCGCGAAAGCTAGGGGAGCGAACAGGATTAGATACCCCTGTAGTCC</w:t>
      </w:r>
    </w:p>
    <w:p w14:paraId="6C3B0C3F">
      <w:pPr>
        <w:rPr>
          <w:rFonts w:hint="eastAsia"/>
        </w:rPr>
      </w:pPr>
      <w:r>
        <w:rPr>
          <w:rFonts w:hint="eastAsia"/>
        </w:rPr>
        <w:t>&gt;OTU021403</w:t>
      </w:r>
    </w:p>
    <w:p w14:paraId="0504AB97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CGGCTCCGACCTAACACGTCGGAGTGTGACGGTACCGGGTGAGGAAGCCCCGGCTAACTCTGTGCCAGCAGCCGCGGTAATACAGAGGTCTCAAGCGTTGTTCGGAATCACTGGGCGTAAAGGGTGCGTAGGCCGCACGGTAAGTCAGAGGTGAAATCCCGGAGCTCAACTCCGGAATGGCCTCCGATACTGCCGTGCTCGAGGACTGGAGAGGAGTCTGGAATTCACAGTGGAGCAGTGAAATGCGTAGAGATCGTAAGGAAGACCAGTGGCGAAGGCGGGTCTCTGGACAACACCTGACACTGAGGCACGAAAGCTAGGGGAGCAAACAGGATTAGATACCCTAGTAGTCC</w:t>
      </w:r>
    </w:p>
    <w:p w14:paraId="2CF1BE7B">
      <w:pPr>
        <w:rPr>
          <w:rFonts w:hint="eastAsia"/>
        </w:rPr>
      </w:pPr>
      <w:r>
        <w:rPr>
          <w:rFonts w:hint="eastAsia"/>
        </w:rPr>
        <w:t>&gt;OTU021404</w:t>
      </w:r>
    </w:p>
    <w:p w14:paraId="6CC193C1">
      <w:pPr>
        <w:rPr>
          <w:rFonts w:hint="eastAsia"/>
        </w:rPr>
      </w:pPr>
      <w:r>
        <w:rPr>
          <w:rFonts w:hint="eastAsia"/>
        </w:rPr>
        <w:t>CCTACGGGGGGCTGCAGTGGGGAATATTGGACAATGGGGGAAACCCTGATCCAGCCATTCCGCGTGAGTGAAGAAGGCCTTCGGGTTGTAAAGCTCTTTTGTCCGGAACGAAACGGTGCTCGTGAATATCGAGCGCTACTGACGGTACCGGAAGAATAAGCACCGGCTAACTACGTGCCAGCAGCCGCGGTAATACGTAGGGTGCGAGCGTTAATCGGAATTACTGGGCGTAAAGCGTGCGCAGGCGGCTCGGTAAGTCTCTTGTGAAAGCTCCCGGCTTAACTGGGAGAGGTCAAGGGATACTACCTGGCTCGAGGGCAGTAGAGGAAAGCGGAATTCCCGGTGTAGCGGTGAAATGCGCAGATATCGGGAGGAACACCGGTGGCGAAGGCGGATCTCTGGGCCTGTACTGACGCTCATGTGCGAAAGCTGGGGGAGCGAACAGGATTAGATACCCCTGTAGTCC</w:t>
      </w:r>
    </w:p>
    <w:p w14:paraId="2C4CEAB8">
      <w:pPr>
        <w:rPr>
          <w:rFonts w:hint="eastAsia"/>
        </w:rPr>
      </w:pPr>
      <w:r>
        <w:rPr>
          <w:rFonts w:hint="eastAsia"/>
        </w:rPr>
        <w:t>&gt;OTU021405</w:t>
      </w:r>
    </w:p>
    <w:p w14:paraId="69E016FF">
      <w:pPr>
        <w:rPr>
          <w:rFonts w:hint="eastAsia"/>
        </w:rPr>
      </w:pPr>
      <w:r>
        <w:rPr>
          <w:rFonts w:hint="eastAsia"/>
        </w:rPr>
        <w:t>CCTACGGGTGGCAGCAGTGGGGAATATTGCGCAATGGGCGGAAGCCTGACGCAGCGACGCCGCGTGAGGGATGACGGCCTTCGGGTTGTAAACCTCTTTCAGCCATGACGAAGCGATAGTGACGGTAGTGGCAGAAGAAGCCCCGGCTAACTACGTGCCAGCAGCCGCGGTAATACGTAGGGGGCGAGCGTTGTCCGGATTTATTGGGCGTAAAGGGCAGGTAGGTGGTCTTGAAAGTCTACTGTGAAATCCCCGGGCTTAACTCGGGAAGTGCGGTAGATACTCCAAGACTAGAGTACTGGAGGGGTGCGTGGAATTCCCGGTGTAGCGGTGAAATGCGTAGATATCGGGAGGAACACCAGAGGCGAAGGCGGCGCACTGGACAGTAACTGACACTCAACTGCGAAAGCGTGGGGAGCAAACAGGATTAGATACCCCTGTAGTCC</w:t>
      </w:r>
    </w:p>
    <w:p w14:paraId="2CA883B2">
      <w:pPr>
        <w:rPr>
          <w:rFonts w:hint="eastAsia"/>
        </w:rPr>
      </w:pPr>
      <w:r>
        <w:rPr>
          <w:rFonts w:hint="eastAsia"/>
        </w:rPr>
        <w:t>&gt;OTU021406</w:t>
      </w:r>
    </w:p>
    <w:p w14:paraId="4FE4AA47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TAGGGGGCTAGCGTTATCCGGAATTACTGGGCGTAAAGCGCACGCAGGCGGCGCATCAAGTTCGACGTGAAAGCTCTCGGCTTAACTGGGAGAGGTCGTTGAAGACTGATGTGCTTGAGGCAATGAGAGGGGTGTAGAATTCCCGGTGTAGTGGTGGAATGCGTAGATATCGAGAGGAACACCTGCGGCGAAGGCGGGTTGCTGGGCATTTGCTGACACTGAGGCACGACAGCGTGGGGAGCAAACAGGATTAGATACCCCAGTAGTCC</w:t>
      </w:r>
    </w:p>
    <w:p w14:paraId="1D3BFFC7">
      <w:pPr>
        <w:rPr>
          <w:rFonts w:hint="eastAsia"/>
        </w:rPr>
      </w:pPr>
      <w:r>
        <w:rPr>
          <w:rFonts w:hint="eastAsia"/>
        </w:rPr>
        <w:t>&gt;OTU021407</w:t>
      </w:r>
    </w:p>
    <w:p w14:paraId="6B93C054">
      <w:pPr>
        <w:rPr>
          <w:rFonts w:hint="eastAsia"/>
        </w:rPr>
      </w:pPr>
      <w:r>
        <w:rPr>
          <w:rFonts w:hint="eastAsia"/>
        </w:rPr>
        <w:t>CCTACGGGGGGCTGCAGTAAGGAATATTGGTCAATGGACGCAAGTCTGAACCAGCCATGCCGCGTGAAGGATGAAATCCCTCGGGATGTAAACTTCGCAAGAACGGGAAGAATAAGTAAGAGCTAACATCTCTTACGATGACGGTACTGTTTGTAAGCGCCGGCCAACTACGTGCCAGCAGCCGCGGTAAGACGTAGGGCGCAAGCGTTGTCCGGATTCATTGGGCGTAAAGAGCTCGTAGGCGGCTTTTCAAGTCGATTGTGAAATCCCCGGGCTTAACCTGGGAACTGCAGTCGAGACTGTCTAGCTAGAGTATGGGAGAGGGAAGTGGAATTTCAGGTGTAGCGGTGAAATGCGTAGATATCAGGAGGAACACCCGTGGCGAAGGCGGCTTCCTGGCCATAATCTGACGCTGAGGTGCGAAAGCTAGGGGAGCGAACGGGATTAGATACCCCGGTAGTCC</w:t>
      </w:r>
    </w:p>
    <w:p w14:paraId="1DA02DF6">
      <w:pPr>
        <w:rPr>
          <w:rFonts w:hint="eastAsia"/>
        </w:rPr>
      </w:pPr>
      <w:r>
        <w:rPr>
          <w:rFonts w:hint="eastAsia"/>
        </w:rPr>
        <w:t>&gt;OTU021408</w:t>
      </w:r>
    </w:p>
    <w:p w14:paraId="3DD5BC0A">
      <w:pPr>
        <w:rPr>
          <w:rFonts w:hint="eastAsia"/>
        </w:rPr>
      </w:pPr>
      <w:r>
        <w:rPr>
          <w:rFonts w:hint="eastAsia"/>
        </w:rPr>
        <w:t>CCTACGGGAGGCTGCAGTAGGGAATTTTCCACAATGGGGGAAACCCTGAAGGAGCGACGCCGCGTGGAGGATGAAGGCTTTCGGGTTGTAAACTCCTGTCATTTGGGAACAAGGTGCACCGGTTAACTGCCGGTGCATTGATAGTACCAGAAGAGGAAGAGACGGCTAACTCTGTGCCAGCAGCCGCGGTAATACAGAGACTGCGAGCGTTATTCGGATTCACTGGGCGTAAAGGGTGCGCAGGCGGCCGAGTGTGTGAGGCGTGAAAGCCCGGGGCTTAACCCCGGATCGGCCGTGGCGACTCCCGCGCTGGAGCACAGTAGAGGCGGGTGGAATTCCGGGTGTAGCGGTGGAATGCGTAGAGATCCGGAAGAACACCGGTGGCGAAGGCGGCCCGCTGGGCTGTGGCTGACGCTGAGGCGCGACAGCGTGGGGAGCAAACAGGATTAGATACCCCAGTAGTCC</w:t>
      </w:r>
    </w:p>
    <w:p w14:paraId="58CB1977">
      <w:pPr>
        <w:rPr>
          <w:rFonts w:hint="eastAsia"/>
        </w:rPr>
      </w:pPr>
      <w:r>
        <w:rPr>
          <w:rFonts w:hint="eastAsia"/>
        </w:rPr>
        <w:t>&gt;OTU021409</w:t>
      </w:r>
    </w:p>
    <w:p w14:paraId="0C1DA1AB">
      <w:pPr>
        <w:rPr>
          <w:rFonts w:hint="eastAsia"/>
        </w:rPr>
      </w:pPr>
      <w:r>
        <w:rPr>
          <w:rFonts w:hint="eastAsia"/>
        </w:rPr>
        <w:t>CCTACGGGTGGCTGCAGTAGGGAATCTTCCACAATGGACGAAAGTCTGATGGAGCAACGCCGCGTGAGCGATGAAGGCCTTCGGGTCGTAAAGCTCTGTTGTTAGGGAAGAACAAGTATCGGAGTAACTGCCGGTACCTTGACGGTACCTAACCAGAAAGCCACGGCTAACTACGTGCCAGCAGCCGCGGTAATACGTAGGAGGCAAGCGTTATCCGGAATTATTGGGCGTAAAGCGTCCGTAGGTTGCCTTTCAAGTCTGCTGTCAAAGCGTGGAGCTTAACTCCATAAAGGCAGTGGAAACTGAAAAGCTAGAGTTCGGTAGGGGTAGCGGGAATTCCCAGTGTAGCGGTGAAATGCGTAGAGATTGGGAAGAACATCGGTGGCGAAAGCGCGCTACTGGGCCGAAACTGACACTGATGCGCGAAAGCTAGGGGAGCGAACGGGATTAGATACCCCTGTAGTCC</w:t>
      </w:r>
    </w:p>
    <w:p w14:paraId="21353B59">
      <w:pPr>
        <w:rPr>
          <w:rFonts w:hint="eastAsia"/>
        </w:rPr>
      </w:pPr>
      <w:r>
        <w:rPr>
          <w:rFonts w:hint="eastAsia"/>
        </w:rPr>
        <w:t>&gt;OTU021410</w:t>
      </w:r>
    </w:p>
    <w:p w14:paraId="3EAC2D1D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GCTTTTAGCCGGGACGAAAGCTGCACGGATAACACCCGTGCGGGTTGACGGTACCGGCGGAATAAGCACCGGCTAACTCTGTGCCAGCAGCCGCGGTAATACAGAGGGTGCGAGCGTTAATCGGAATTACTGGGCGTAAAGCGTGCGTAGACGGTTATTTAAGTCGGATGTGAAAGCCCGAGGCTTAACCTCGGGTCTGCATTCGATACGGGCTAGCTAGAGTGTGGTAGGGGAGATCGGAATTCCTGGTGTAGCGGTGAAATGCGCAGATATCAAGAGGAACACCTGAGGTGAAGACGGGTTGCTGGGCTGACACTGACGCTGAGGCGCGAAAGCTAGGGGAGCAAACGGGATTAGATACCCCGGTAGTCC</w:t>
      </w:r>
    </w:p>
    <w:p w14:paraId="3C73A637">
      <w:pPr>
        <w:rPr>
          <w:rFonts w:hint="eastAsia"/>
        </w:rPr>
      </w:pPr>
      <w:r>
        <w:rPr>
          <w:rFonts w:hint="eastAsia"/>
        </w:rPr>
        <w:t>&gt;OTU021411</w:t>
      </w:r>
    </w:p>
    <w:p w14:paraId="0865045C">
      <w:pPr>
        <w:rPr>
          <w:rFonts w:hint="eastAsia"/>
        </w:rPr>
      </w:pPr>
      <w:r>
        <w:rPr>
          <w:rFonts w:hint="eastAsia"/>
        </w:rPr>
        <w:t>CCTACGGGCGGCTGCAGTCGGGAATCTTGCGCAATGGGCGAAAGCCTGACGCAGCAACACCGTGTGGGCGACGAAGGCCTTCGGGTCGTAAAGCTCTGTCGGGGGGGAAGAATACTGACGGTACCCCCAAAGAAAGCACCGGCTAACTCCGTGCCAGCAGCCGCGGTAATACGGAGGGTGCGAGCGTTGCTCGGAATCATTGGGCGTAAAGCGTACGCAGGCGGCTCGGTAAGTCGGGTGTGAAAGCCCAGGGCTCAACCCTGGAAATGCGCCCGAAACTGTCGAGCTTGAGTGCGGGAGAGGGAAGCGGAATTCCTGGTGTAGAGGTGAAATGCGCAGATATCAGGAGGAACACCGATGGCGAAGGCAGGTCTCTGGGCATTAACTGACGCTGAGGAGCGAAAGCATGGGGAGCGAACAGGATTAGATACCCCTGTAGTCC</w:t>
      </w:r>
    </w:p>
    <w:p w14:paraId="689001EA">
      <w:pPr>
        <w:rPr>
          <w:rFonts w:hint="eastAsia"/>
        </w:rPr>
      </w:pPr>
      <w:r>
        <w:rPr>
          <w:rFonts w:hint="eastAsia"/>
        </w:rPr>
        <w:t>&gt;OTU021412</w:t>
      </w:r>
    </w:p>
    <w:p w14:paraId="27A12FE5">
      <w:pPr>
        <w:rPr>
          <w:rFonts w:hint="eastAsia"/>
        </w:rPr>
      </w:pPr>
      <w:r>
        <w:rPr>
          <w:rFonts w:hint="eastAsia"/>
        </w:rPr>
        <w:t>CTACGGGCGGCAGCAGCAAGGAATCTTCCACAATGGGGGCAACCCTGATGGAGCAACGCCGCGTGCAGGATGAAGGTTTTCGGATTGTAAACTGCTTTTATACGTGACGAATATGACGGTAGCGTATGAATAAGGATCGGCTAACTCCGTGCCAGCAGCCGCGGTAATACGAACTGTGCGAACGTTATTCGGAATCACTGGGCTTAAAGGGTGCGTAGGCGGCCGTGTGTGTCAGGTGTGAAAGCCCGAGGCTCAACCTCGGAATTGCGCCTGAAACTACACGGCTAGAGTACTGGAGAGGGTAGCGGAATTCATGGTGTAGCAGTGAAATGCGTAGATATCATCAGGAACACCAGTGGCGAAAGCGGCTTACTGGGTCTCTTCTGACGCTGAGGTACGAAAGCTAGGGGAGCGAACGGGATTAGATACCCCAGTAGTCC</w:t>
      </w:r>
    </w:p>
    <w:p w14:paraId="411BC6B7">
      <w:pPr>
        <w:rPr>
          <w:rFonts w:hint="eastAsia"/>
        </w:rPr>
      </w:pPr>
      <w:r>
        <w:rPr>
          <w:rFonts w:hint="eastAsia"/>
        </w:rPr>
        <w:t>&gt;OTU021413</w:t>
      </w:r>
    </w:p>
    <w:p w14:paraId="782CA17F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CGGGTTGTAAAGCTCTTTCGCACGCGACGATGATGACGGTAGCGTGAGAAGAAGCCCCGGCTAACTTCGTGCCAGCAGCCGCGGTAATACGAAGGGGGCTAGCGTTGTTCGGAATTACTGGGCGTAAAGGGCGCGTAGGCGGTCCCTCAAGTCAGGCGTGAAAGCCCCGGGCTCAACCTGGGAACTGCGTTTGAAACTGGGGAGCTAGAGTGTGGAAGAGGGGGGTGGAATTCCAGGTGTAGCAGTGAAATGCGTAGATATATGGAGGAATACCGGTGGCGAAGGCGGCCTCCTGGCTCGATACTGACGCTGAGGTGCGAAAGCGTGGGGATCAAACAGGATTAGATACCCCGGTAGTCC</w:t>
      </w:r>
    </w:p>
    <w:p w14:paraId="4AB9A746">
      <w:pPr>
        <w:rPr>
          <w:rFonts w:hint="eastAsia"/>
        </w:rPr>
      </w:pPr>
      <w:r>
        <w:rPr>
          <w:rFonts w:hint="eastAsia"/>
        </w:rPr>
        <w:t>&gt;OTU021414</w:t>
      </w:r>
    </w:p>
    <w:p w14:paraId="7B321564">
      <w:pPr>
        <w:rPr>
          <w:rFonts w:hint="eastAsia"/>
        </w:rPr>
      </w:pPr>
      <w:r>
        <w:rPr>
          <w:rFonts w:hint="eastAsia"/>
        </w:rPr>
        <w:t>CCTACGGGGGGCTGCAGTGAGGAATATTGGTCAATGGACGCAAGTCTGAACCAGCCATGCCGCGTGAAGGATGAAGGCGTTATGCGTTGTAAACTTCTTTTATCTGGGAAGAAACCCTGGTATTCTTATCAGGCCGACGGTACCAGAGGAAGTGGCGGCTAACTCTGTGCCAGCAGCCGCGGTAAGACAGAGGCCACGAGCGTTAGGCGGAATCACTGGGCTTAAAGCGTGTGTAGGCGGAGGCGTAAGTGTCTTGTGAAATCCCACGGCTCAACCGTGGAACTGCTGGGCATACTGCGTCTCTTGAGCCGGCTAGGGGTCATCGGAACAAGCGGTGGAGCGGTGAAATGCGTAGATATCGCTTGGAACGCCGACGGTGAAAACAGATGACTGGGGCCGCGCTGACGCTGAGACACGAAAGCCAGGGGAGCGAACAGGATTAGATACCCCGGTAGTCC</w:t>
      </w:r>
    </w:p>
    <w:p w14:paraId="6980A316">
      <w:pPr>
        <w:rPr>
          <w:rFonts w:hint="eastAsia"/>
        </w:rPr>
      </w:pPr>
      <w:r>
        <w:rPr>
          <w:rFonts w:hint="eastAsia"/>
        </w:rPr>
        <w:t>&gt;OTU021415</w:t>
      </w:r>
    </w:p>
    <w:p w14:paraId="33EFE3C8">
      <w:pPr>
        <w:rPr>
          <w:rFonts w:hint="eastAsia"/>
        </w:rPr>
      </w:pPr>
      <w:r>
        <w:rPr>
          <w:rFonts w:hint="eastAsia"/>
        </w:rPr>
        <w:t>CCTACGGGAGGCTGCAGTCGAGGATCTTCGGCAATGCGCGCAAGCGCGACCGAGCGACGCCGCGTGGAGGTAGAAGGCCTTCGGGTCGTAAAGCTCTGTGGGGAGGGACGAACCGCCGCTGGTTAATACCCAGCGGCATGACGGTACCTCCTTAGCAAGCACCGGCCAACTACGTGCCAGCAGCCGCGGTAATACGTAGGGTGCAAGCGTTGTCCGGATTTATTGGGCGTAAAGAGCTCGTAGGCGGTTTAGCAAGTCGGGTGTGAAAACTACAGGCTCAACCTGTAGATGCCACTCGAGACTGCTATGACTTGAGTCTGGTAGGGGAGCACGGAATTCCTGGTGTAGCGGTGAAATGCGCAGATATCAGGAGGAACACCGGTGGCGAAGGCGGTGCTCTGGGCCAGTACTGACGCTGAGGAGCGAAAGCGTGGGTAGCAAACAGGATTAGATACCCTTGTAGTCC</w:t>
      </w:r>
    </w:p>
    <w:p w14:paraId="47E590B3">
      <w:pPr>
        <w:rPr>
          <w:rFonts w:hint="eastAsia"/>
        </w:rPr>
      </w:pPr>
      <w:r>
        <w:rPr>
          <w:rFonts w:hint="eastAsia"/>
        </w:rPr>
        <w:t>&gt;OTU021416</w:t>
      </w:r>
    </w:p>
    <w:p w14:paraId="119E33DC">
      <w:pPr>
        <w:rPr>
          <w:rFonts w:hint="eastAsia"/>
        </w:rPr>
      </w:pPr>
      <w:r>
        <w:rPr>
          <w:rFonts w:hint="eastAsia"/>
        </w:rPr>
        <w:t>CCTACGGGGGGCTGCAGTGGGGAATCTTGGTCAATGGGCGCAAGCCTGAACCAGCGACGCCGCGTGAGTGATGAAGGCCTTCGGGTTGTAAAGCTCTGTTGTTAGGGAAGAACAAGTACCAGAGTAACTGCCTGGTGTGTGACGGTATAGGAGAAGAAAGCCCCGGCTAACTACGTGCCAGCAGCCGCGGTAATACGTAGGGGGCAAGCGTTGTCCGGAATTACTGGGCGTAAAGCGTGCGCAGGCGGCGCCGCAAGTCGAGTGTGAAAGCCCCGAGCTTAACTTGGGAATTGCGCTCGAAACTATGGTGCTGGAGTGTGGCAGAGGAAGGTGGAATTCCACGTGTAGCGGTGAAATGCGTAGAGATGTGGAGGAACACCGATGGCGAAGGCAGCCTTCTGGGCCAACACTGACGCTCAGGCGCGAAAGCTAGGGGAGCGAACAGGATTAGATACCCGTGTAGTCC</w:t>
      </w:r>
    </w:p>
    <w:p w14:paraId="281EB7CF">
      <w:pPr>
        <w:rPr>
          <w:rFonts w:hint="eastAsia"/>
        </w:rPr>
      </w:pPr>
      <w:r>
        <w:rPr>
          <w:rFonts w:hint="eastAsia"/>
        </w:rPr>
        <w:t>&gt;OTU021417</w:t>
      </w:r>
    </w:p>
    <w:p w14:paraId="451FA64C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TCTGTCGCCCGGGACGAACATCATTCAGGTGAATAGCCTGAGTGACTGACGGTACCGGGAAAGGAAGCACCGGCTAACTCTGTGCCAGCAGCCGCGGTAATACAGAGGGTGCAAGCGTTGCTCGGAATTATTGGGCGTAAAGGGCAGGTAGGTGGTCTCATTTGTCTGGGGTGAAAGCCTTGGGCTTAACTCAAGAAGTGCCCCAGAAACGGTGAGACTGGAGTCCTGGAGAGGGTCGTGGAATTCCCGGTGTAGCGGTGAAATGCGTAGAGATCGGGAGGAACACCAGAGGCGAAGGCGGCGACCTGGACAGGCACTGACACTCAACTGCGAAAGCGTGGGGAGCAAACAGGATTAGATACCCTTGTAGTCC</w:t>
      </w:r>
    </w:p>
    <w:p w14:paraId="4EFC2B7D">
      <w:pPr>
        <w:rPr>
          <w:rFonts w:hint="eastAsia"/>
        </w:rPr>
      </w:pPr>
      <w:r>
        <w:rPr>
          <w:rFonts w:hint="eastAsia"/>
        </w:rPr>
        <w:t>&gt;OTU021418</w:t>
      </w:r>
    </w:p>
    <w:p w14:paraId="2A23BA65">
      <w:pPr>
        <w:rPr>
          <w:rFonts w:hint="eastAsia"/>
        </w:rPr>
      </w:pPr>
      <w:r>
        <w:rPr>
          <w:rFonts w:hint="eastAsia"/>
        </w:rPr>
        <w:t>CCTACGGGGGGCTGCAGTGGGGAATTTTGGACAATGGGCGCAAGCCTGACCGAGCGACGCCGCGTGTGCGATGAAGGCCCTTGGGTTGTAAAGCACTGTCAGGGGGGAGAAAGACTGATCGATCCCCAGAGGAAGCACGGGCTAAATTCGTGCCAGCAGCCGCGGTAATACGAATCGTGCGAACGTTGTTCGGAATCACTGGGCTTAAAGGGCGCGTAGGCGGGCGCTCAAGTCCGGGGTGAAATCCCGCAGCTCAACTGCGGAACTGCCTCGGATACTGGGCGCCTCGAGGGAGGTAGGGGCGTGTGGAACGTTTGGTGGAGCGGTGAAATGCGTTGATATCAAACGGAACTCCGGTGGCGAAGGCGACACGCTGGGCCTCTTCTGACGCTGAGGCGCGAAAGCCAGGGTAGCGAACGGGATTAGATACCCGGGTAGTCC</w:t>
      </w:r>
    </w:p>
    <w:p w14:paraId="63D60CF3">
      <w:pPr>
        <w:rPr>
          <w:rFonts w:hint="eastAsia"/>
        </w:rPr>
      </w:pPr>
      <w:r>
        <w:rPr>
          <w:rFonts w:hint="eastAsia"/>
        </w:rPr>
        <w:t>&gt;OTU021419</w:t>
      </w:r>
    </w:p>
    <w:p w14:paraId="7D07AF03">
      <w:pPr>
        <w:rPr>
          <w:rFonts w:hint="eastAsia"/>
        </w:rPr>
      </w:pPr>
      <w:r>
        <w:rPr>
          <w:rFonts w:hint="eastAsia"/>
        </w:rPr>
        <w:t>CCTACGGGGGGCTGCAGTGGGGAATATTGCGCAATGGTCGAAAGACTGACGCAGCGACGCCGCGTGGAGGATGACGCCCTTCGGGGTGTAAACTCCTGTTGCTCGGGACGAATAGCGAGATTCATCTCGCCTGACGGTACCGAGTGAGGAAGCACCGGCTAACTCTGTGCCAGCAGCCGCGGTAATACAGAGGGTGCGAGCGTTGTCCGGAATCACTGGGCGTAAAGGGCGCGTAGGCGGCTTGACAAGCGTGCGGTGAAAGCTCGGGGCTCAACCCCGAGTCGGCCGTGCGAACTGTCGAGCTCGAGCACAGTAGAGGCAGATGGAATTCCTGGTGTAGCAGTGAAATGCGTAGATATCAGGAGGAACACCGGTGGCGAAGGCGGCTTTCTGGACAGAAACTGACGCTGAGGCGCGAAAGCTAGGGGAGCAAACAGGATTAGATACCCCAGTAGTCC</w:t>
      </w:r>
    </w:p>
    <w:p w14:paraId="1636B2E8">
      <w:pPr>
        <w:rPr>
          <w:rFonts w:hint="eastAsia"/>
        </w:rPr>
      </w:pPr>
      <w:r>
        <w:rPr>
          <w:rFonts w:hint="eastAsia"/>
        </w:rPr>
        <w:t>&gt;OTU021420</w:t>
      </w:r>
    </w:p>
    <w:p w14:paraId="35CA569E">
      <w:pPr>
        <w:rPr>
          <w:rFonts w:hint="eastAsia"/>
        </w:rPr>
      </w:pPr>
      <w:r>
        <w:rPr>
          <w:rFonts w:hint="eastAsia"/>
        </w:rPr>
        <w:t>CCTACGGGGGGCAGCAGCTAAGAATCTTGCGCAATGGGCGAAAGCCTGACGCAGCAACGCCGCGTGGGGGACGAAGGTTTTCGGATCGTAAACCCCTTTTGCGAGGGAAGAAGTTCTGACGGTACCTCGCGAATAAGACACGGCTAACTACGTGCCAGCAGCCGCGGTAATACGTAGGTGTCAAGCGTTGTCCGGATTCATTGGGCGTAAAGCGCGCGTAGGCGGCATGGTAAGTCGGAGGTGAAAGCCCGCAGCTCAACTGCGGAACTGCCCCCGAGACTGCCAAGCTTGAGTGCGGGAGGGGTGACTGGAACTCCAGGTGTAGCGGTGAAATGCGTAGATATCTGGAGGAACACCGGAGGCGAAGGCGGGTCACTGGACCGCAACTGACGCTAAGGCGCGAAAGCTAGGGGAGCGAACAGGATTAGATACCCGAGTAGTCC</w:t>
      </w:r>
    </w:p>
    <w:p w14:paraId="28EA1320">
      <w:pPr>
        <w:rPr>
          <w:rFonts w:hint="eastAsia"/>
        </w:rPr>
      </w:pPr>
      <w:r>
        <w:rPr>
          <w:rFonts w:hint="eastAsia"/>
        </w:rPr>
        <w:t>&gt;OTU021421</w:t>
      </w:r>
    </w:p>
    <w:p w14:paraId="4DAAED3F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ACCTGGGACGAAACCACCTTTTTCTAAGGGTGTTGACGGTACCAGGGGAATAAGCCTCGGCTAACTACGTGCCAGCAGCCGCGGTAAAACGTAGGAGGCGAGCGTTATCCGGATTTACTGGGTGTAAAGCGCGTGCAGGCGGTTTGCTAAGTTAGGTGTGAAAGCTCCCGGCTCAACTGGGAGAGGTCGTACAAGACTGGCGGACTGGAGTGTGGTAAGGGAAGGTGGAATTCCGGGTGTAGTGGTGAAATGCGTAGATATCCGGAGGAACACCAGTGGCGAAAGCGGCCTTCTGGACCACAACTGACGCTCAGACGCGAAAGCTAGGGTAGCAAACGGGATTAGATACCCCGGTAGTCC</w:t>
      </w:r>
    </w:p>
    <w:p w14:paraId="104D6055">
      <w:pPr>
        <w:rPr>
          <w:rFonts w:hint="eastAsia"/>
        </w:rPr>
      </w:pPr>
      <w:r>
        <w:rPr>
          <w:rFonts w:hint="eastAsia"/>
        </w:rPr>
        <w:t>&gt;OTU021422</w:t>
      </w:r>
    </w:p>
    <w:p w14:paraId="6A972510">
      <w:pPr>
        <w:rPr>
          <w:rFonts w:hint="eastAsia"/>
        </w:rPr>
      </w:pPr>
      <w:r>
        <w:rPr>
          <w:rFonts w:hint="eastAsia"/>
        </w:rPr>
        <w:t>CCTACGGGGGGCTGCAGTGGGGAATATTGCACAATGGGCGGAAGCCTGATGCAGCGACGCCGCGTGAGGGATGAAGGCCTTCGGGTTGTAAACCTCTTTCGACAGGGACGAAGCGCAAGTGACGGTACCTGGAGAAGAAGCGCCGGCCAACTACGTGCCAGCAGCCGCGGTAAGACGTAGGGCGCGAGCGTTGTCCGGATTTATTGGGCGTAAAGGGTTCCTAGGCGGCTTGGCAAGTCGGATGTGAAACCTCCAGGCTCAACCTGGAGATGCCATTCGATACTGCTATGGCTTGAGTTCGGTAGGGGCGCATGGAATACCCGGTGTAGCGGTGGAATGCGTAGAGATCGGGAAGAACATCAGTGGCGAAGGCGGCCTGCTGGGCTGTTGCTGACGCTGAGGCGCGACAGCGTGGGGAGCAAACAGGATTAGATACCCGTGTAGTCC</w:t>
      </w:r>
    </w:p>
    <w:p w14:paraId="04BB26EB">
      <w:pPr>
        <w:rPr>
          <w:rFonts w:hint="eastAsia"/>
        </w:rPr>
      </w:pPr>
      <w:r>
        <w:rPr>
          <w:rFonts w:hint="eastAsia"/>
        </w:rPr>
        <w:t>&gt;OTU021423</w:t>
      </w:r>
    </w:p>
    <w:p w14:paraId="164E6D97">
      <w:pPr>
        <w:rPr>
          <w:rFonts w:hint="eastAsia"/>
        </w:rPr>
      </w:pPr>
      <w:r>
        <w:rPr>
          <w:rFonts w:hint="eastAsia"/>
        </w:rPr>
        <w:t>CCTACGGGTGGCAGCAGTGGGGAATTGTTCGCAATGGGCGCAAGCCTGACGACGCAACGCCGCGTGGAGGACGAAGATCTTCGGGTCGTAAACTCCTGTCGAGCGGGAAGAACACCTTCCTGGTAAACAACCGGGAGGGCTGACGGTACCGCTAAAGGAAGCCCCGGCTAACTCCGTGCCAGCAGCCGCGGTAATACGGGGGGGGCAAGCGTTGTCCGGATTTATTGGGCGTAAAGAGCGCGTAGGCGGCCTTCCACGTCGGATGTGAAAGCTCGGGGCTCAACCCTGAGAGGCCATTCGATACGGGAAGGCTTGAGGCAGCTAGGGGAGAGTGGAATTCCTGGTGTAGCGGTGAAATGCGCAGATATCAGGAGGAACACCGGTGGCGAAGGCGGCTCTCTGGGCCTGTCCTGACGCTCAGGCGCGAAAGCTGGGGGAGCGAACAGGATTAGATACCCGGGTAGTCC</w:t>
      </w:r>
    </w:p>
    <w:p w14:paraId="12003B60">
      <w:pPr>
        <w:rPr>
          <w:rFonts w:hint="eastAsia"/>
        </w:rPr>
      </w:pPr>
      <w:r>
        <w:rPr>
          <w:rFonts w:hint="eastAsia"/>
        </w:rPr>
        <w:t>&gt;OTU021424</w:t>
      </w:r>
    </w:p>
    <w:p w14:paraId="64A9E429">
      <w:pPr>
        <w:rPr>
          <w:rFonts w:hint="eastAsia"/>
        </w:rPr>
      </w:pPr>
      <w:r>
        <w:rPr>
          <w:rFonts w:hint="eastAsia"/>
        </w:rPr>
        <w:t>CCTACGGGAGGCAGCAGTCGGGAATTTTGCACAATGGCCGAAAGGCTGATGCAGCAACGCCGCGTGAGTGAAGAAGGCCTTCGGGTTGTAAAGCTCTGTTGCCCGTGAAGAAGTTCTCCATCAGGAAATGGGTGGAGATTGACGGTAGCGGGAGAGGAAGCCCCGGCAAACTACGTGCCAGCAGCCGCGGTAATACGTAGGGGGCGAGCGTTGTCCGGAATCACTGGGCGTAAAGGGCGCGTAGGCGGCCTGATAAGTAGGGGGTGAAATCCTGCGGCTTAACCGCAGGGCTGCCTTCTAAACTGTCAGGCTAGAGCACAGTAGAGGCAGGTGGAATTCCCGGTGTAGCGGTGGAATGCGTAGATATCGGTTAGAACACCTGTGGCGAAGGCGGCCAACTGGGCTGGATCTGACGCTGAGGCGCGAAAGCGTGGGGAGCAAACAGGATTAGATACCCTAGTAGTCC</w:t>
      </w:r>
    </w:p>
    <w:p w14:paraId="58F31E46">
      <w:pPr>
        <w:rPr>
          <w:rFonts w:hint="eastAsia"/>
        </w:rPr>
      </w:pPr>
      <w:r>
        <w:rPr>
          <w:rFonts w:hint="eastAsia"/>
        </w:rPr>
        <w:t>&gt;OTU021425</w:t>
      </w:r>
    </w:p>
    <w:p w14:paraId="4C3BAA28">
      <w:pPr>
        <w:rPr>
          <w:rFonts w:hint="eastAsia"/>
        </w:rPr>
      </w:pPr>
      <w:r>
        <w:rPr>
          <w:rFonts w:hint="eastAsia"/>
        </w:rPr>
        <w:t>CCTACGGGTGGCAGCAGTGGGGAATATTGCACAATGGGCGAAAGCCTGATGCAGCGACGCCGCGTGAGGGAAGACGGCCTTCGGGTTGTAAACCTCTTTCAGCAGGGACGAATGTGACGGTACCTGCAGAAGAAGCGCCGGCCAACTACGTGCCAGCAGCCGCGGTAAGACGTAGGGGGCGAGCGTTGTCCGAAGTTACTGGGCGTAAAGCGCGCGTAGGCGGTCCTTTAAGTCTGGGGTGAAAGGTTCAGCGCTCAACGCGAACAGTGCCCTGGATACTGGGGGACTTGAGTCTGGGAGAGGGCAGTGGAATTCCTGGTGTAGCGGTGAAATGCGTAGATATGCGGAGGAACACCGATGGCGAAGGCAATCCCCTGGGCCTGCACTGACGCTCATGCACGAAAGCGTGGGGAGCAAACAGGATTAGATACCCTAGTAGTCC</w:t>
      </w:r>
    </w:p>
    <w:p w14:paraId="6D357BBF">
      <w:pPr>
        <w:rPr>
          <w:rFonts w:hint="eastAsia"/>
        </w:rPr>
      </w:pPr>
      <w:r>
        <w:rPr>
          <w:rFonts w:hint="eastAsia"/>
        </w:rPr>
        <w:t>&gt;OTU021426</w:t>
      </w:r>
    </w:p>
    <w:p w14:paraId="4292B5CA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CGTAAACCCCTTTCAGGAGGGACGAAGCCTCGGGAGTGAATAGCTTTCCGGGGTGACGGTACCTGCAGAAGAAGCGCCGGCTAACTCTGTGCCAGCAGCCGCGGTAATACGGAGGGTGCGAGCGTTGTCCGGAATCACTGGGCGTAAAGCGCGGGCAGGCGGTCTGTTAAGTCTGATGTGAAATCTCCTCGCTCAACGGGGAGCAGCCATTGGAAACTGGGAGACTGGAGTCTGACAGAGGTAGGCGGAATTCCGGGTGGAGTGGTGAAATGCGTAGAGATATGGAGGAACACCAGTGGCGAAGGCGGCTTCCTGGCCTGTAACTGACGCTGAGGCGCGAAAGCTAGGGGAGCAAACGGGATTAGATACCCTTGTAGTCC</w:t>
      </w:r>
    </w:p>
    <w:p w14:paraId="41D82556">
      <w:pPr>
        <w:rPr>
          <w:rFonts w:hint="eastAsia"/>
        </w:rPr>
      </w:pPr>
      <w:r>
        <w:rPr>
          <w:rFonts w:hint="eastAsia"/>
        </w:rPr>
        <w:t>&gt;OTU021427</w:t>
      </w:r>
    </w:p>
    <w:p w14:paraId="479EBF4D">
      <w:pPr>
        <w:rPr>
          <w:rFonts w:hint="eastAsia"/>
        </w:rPr>
      </w:pPr>
      <w:r>
        <w:rPr>
          <w:rFonts w:hint="eastAsia"/>
        </w:rPr>
        <w:t>CCTACGGGCGGCAGCAGTGGGGAATTTTGCGCAATGGGCGAAAGCCTGAGGGAGCGACGCCGCGTGCGGGATGAAGCCCTTTGGGGTGTAAACCGCTTTTCTAAGGGATGACATGCCCCTTCGGGGGCTACGACAGTACCTTAGGAATAAGCATCGGCTAACTACGTGCCAGCAGCCGCGGTAATACAGAGGGGGCAAGCGTTGTCCGGACTTACTGGGCGTAGAGCGCGCGCAGGCGGCTCGGGACGTGCCGTGTGACAGGCGGGGGCTTAACCCCCGAGGGTCACGGTAGACGCCCGGGCTGGAGGCAGGGAGAGGGATGTGGAATGCCCGGTGGAGCGGTGAAATGCGTAGAGATCGGGCGGAACACCAGCGGCGAAGGCGGCATCCTGGTCCTGACCTGACGCTGAGGCGCGAGAGCGTGGGGAGCGAACCGGATTAGATACCCGTGTAGTCC</w:t>
      </w:r>
    </w:p>
    <w:p w14:paraId="3B55C306">
      <w:pPr>
        <w:rPr>
          <w:rFonts w:hint="eastAsia"/>
        </w:rPr>
      </w:pPr>
      <w:r>
        <w:rPr>
          <w:rFonts w:hint="eastAsia"/>
        </w:rPr>
        <w:t>&gt;OTU021428</w:t>
      </w:r>
    </w:p>
    <w:p w14:paraId="049173F2">
      <w:pPr>
        <w:rPr>
          <w:rFonts w:hint="eastAsia"/>
        </w:rPr>
      </w:pPr>
      <w:r>
        <w:rPr>
          <w:rFonts w:hint="eastAsia"/>
        </w:rPr>
        <w:t>CCTACGGGTGGCTGCAGTGAGGAATATTGCACAATGGGCGCAAGCCTGATGCAGCGACGCCGCGTGGGTGAAGAAGGTCTTCGGATCGTAAAGCCCTTTTCTGCGTGACGAGAGAGGACGGTAGCGCAGGAATAAGTGTCGGCTAACTACGTGCCAGCAGCCGCGGTAAAACGTAGGACGCAAACGTTATCCGGAATTACTGGGCTTAAAGCGCGTGTAGGCGGATGGCCGCGTCGTTTGCTGAAAGCCCCCGGCTCAACCGGGGAGGGTCATTGGAAACTGGGGAACTTGAGTGCAGAAGAGGAGAGTGGAATTCCACGTGTAGCGGTGAAATGCGTAGAGATGTGGAGGAACACCAGTGGCGAAGGCGACTCTCTGGTCTGTAACTGACGCTGAGGCGCGAAAGCGTGGGGAGCGAACAGGATTAGATACCCGGGTAGTCC</w:t>
      </w:r>
    </w:p>
    <w:p w14:paraId="70F823CF">
      <w:pPr>
        <w:rPr>
          <w:rFonts w:hint="eastAsia"/>
        </w:rPr>
      </w:pPr>
      <w:r>
        <w:rPr>
          <w:rFonts w:hint="eastAsia"/>
        </w:rPr>
        <w:t>&gt;OTU021429</w:t>
      </w:r>
    </w:p>
    <w:p w14:paraId="3B409866">
      <w:pPr>
        <w:rPr>
          <w:rFonts w:hint="eastAsia"/>
        </w:rPr>
      </w:pPr>
      <w:r>
        <w:rPr>
          <w:rFonts w:hint="eastAsia"/>
        </w:rPr>
        <w:t>CCTACGGGGGGCTGCAGTGGGGAATTTTGCGCAATGGGGGCAACCCTGATCCAGCCATGCCGCGTGTGTGAAGAAGGCCTTCGGGTTGTAAAGCACTTTCGGCCGGAACGAAATCGCGCGTGTTAACACCTCGCGTGGATGACGGTACCGGAAGAAGAAGCACCGGCTAACTACGTGCCAGCAGCCGCGGTAATACGTAGGATGCAAGCGTTGTCCGGATTCATTGGGCGTAAAGCGCGCGCAGGCGGCCCGGCAAGTCGGATGTGAAAACCCGGGGCTCAACCCCGGGCGTGCATTCGAAACTGTCGGGCTCGAGGCAGGTAGGGGAGATCGGAATTCCCGGTGTAGCGGTGAAATGCGCAGATATCGGGAGGAACACCGGTGGCGAAGGCGGTCAACTGGCCCGGAACTGACGCTCAGGCACGAAAGCGTGGGGAGCAAACAGGATTAGATACCCCTGTAGTCC</w:t>
      </w:r>
    </w:p>
    <w:p w14:paraId="2CF5B284">
      <w:pPr>
        <w:rPr>
          <w:rFonts w:hint="eastAsia"/>
        </w:rPr>
      </w:pPr>
      <w:r>
        <w:rPr>
          <w:rFonts w:hint="eastAsia"/>
        </w:rPr>
        <w:t>&gt;OTU021430</w:t>
      </w:r>
    </w:p>
    <w:p w14:paraId="6C410FC2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TCTTCGGATCGTAAAGCTCTGTTGTTAGGGAAGAACAAGTACCGTCCGAATAGGGCGGTACCGTGACGGTACCTAACCAGAAAGCCACGGCTAACTACGTGCCAGCAGCCGCGGTAATACAGAGGTCCCGAGCGTTGTTCGGATTCACTGGGCGTAAAGCGTGCGTAGGTGGTTTGTTAAGTCTGATGTGAAAGCCCTGGGCTCAACCTGGGAACTGCATTGGAAACTGGCTGACTAGAGTGCGGTAGAGGGGTGTGGAATTCCCGGTGTAGCAGTGAAATGCGTAGAGATGTGGAGGAACACCGATGGCGAAGGCAGCCCCCTGGGCTAACACTGACGCTCATGCACGAAAGCGTGGGGAGCAAACAGGATTAGATACCCCTGTAGTCC</w:t>
      </w:r>
    </w:p>
    <w:p w14:paraId="34087082">
      <w:pPr>
        <w:rPr>
          <w:rFonts w:hint="eastAsia"/>
        </w:rPr>
      </w:pPr>
      <w:r>
        <w:rPr>
          <w:rFonts w:hint="eastAsia"/>
        </w:rPr>
        <w:t>&gt;OTU021431</w:t>
      </w:r>
    </w:p>
    <w:p w14:paraId="58B1AA35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TTCGATCGAGACGAATGCCACCCGGGTGAACAATCCGGGTGGGTGACGGTACCGAGAGAAGAAGCCCCGGCTAACTCCGTGCCAGCAGCCGCGGTAATACGGGGGGGGCAAGCGTTGTTCGGAATTACTGGGCGTAAAGGGTGCGCAGGCGGCCGTGTGTGTGAGGCGTGAAAGCCCGATGCTTAACATCGGAATTGCACCTCAAACTACATGGCTAGAGCATTGGAGAGGGTAGCAGAATTCATGGTGTAGCAGTGAAATGCGTGGAGATCAAGAGGAACACTCGTGGCGAAAGCGAGCTACTGGACAATATCTGACGCTGAGGCTCGAAGGCCAGGGTAGCGAAAGGGATTAGATACCCCAGTAGTCC</w:t>
      </w:r>
    </w:p>
    <w:p w14:paraId="3A2023A0">
      <w:pPr>
        <w:rPr>
          <w:rFonts w:hint="eastAsia"/>
        </w:rPr>
      </w:pPr>
      <w:r>
        <w:rPr>
          <w:rFonts w:hint="eastAsia"/>
        </w:rPr>
        <w:t>&gt;OTU021432</w:t>
      </w:r>
    </w:p>
    <w:p w14:paraId="02AA0067">
      <w:pPr>
        <w:rPr>
          <w:rFonts w:hint="eastAsia"/>
        </w:rPr>
      </w:pPr>
      <w:r>
        <w:rPr>
          <w:rFonts w:hint="eastAsia"/>
        </w:rPr>
        <w:t>CCTACGGGCGGCCTGCTAAGTCGAACGTGAAATCCCCGGGCTCAACCCGGGAACTGCGTTCGAGACTGGCGGGCTGGAATCCGGGAGAGGGATGCGGAATTCCAGGTGTAGCGGTGAAATGCGTAGATATCTGGAGGAACACCGGTGGCGAAGGCGGCATCCTGGACCGGCATTGACGCTGAGGCGCGAAAGCCAGGGGAGCAAACGGGATTAGATACCCCAGTAGTCC</w:t>
      </w:r>
    </w:p>
    <w:p w14:paraId="0462DDDA">
      <w:pPr>
        <w:rPr>
          <w:rFonts w:hint="eastAsia"/>
        </w:rPr>
      </w:pPr>
      <w:r>
        <w:rPr>
          <w:rFonts w:hint="eastAsia"/>
        </w:rPr>
        <w:t>&gt;OTU021433</w:t>
      </w:r>
    </w:p>
    <w:p w14:paraId="2258F3E0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TGGCTCCAACCTAATACGTTGGAGTGTGACGGTACCGGGTGAGGAAGCCCCGGCTAACTCTGTGCCAGCAGCCGCGGTAATACAGAGGGGGCAAGCGTTGTTCGGAATTACTGGGCGTAAAGGGCGCGTAGGCGGCCTGCTAAGTCGGACGTGAAATCCCCAAGCTTAACTTGGGAACTGCGTCCGATACTGGGTGACTTGAGTTCGGGAGAGGAATGTGGAATTCCAGGTGTAGCGGTGAAATGCGTAGATATCTGGAGGAACACCAGAGGCGAAGGCGGCATCCTGGGACATACCTGACGCTGAGACGCGAAAGCATGGGGAGCGAACGGGATTAGATACCCCGGTAGTCC</w:t>
      </w:r>
    </w:p>
    <w:p w14:paraId="1C141B71">
      <w:pPr>
        <w:rPr>
          <w:rFonts w:hint="eastAsia"/>
        </w:rPr>
      </w:pPr>
      <w:r>
        <w:rPr>
          <w:rFonts w:hint="eastAsia"/>
        </w:rPr>
        <w:t>&gt;OTU021434</w:t>
      </w:r>
    </w:p>
    <w:p w14:paraId="0F456796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TTCGGGATGTAAACTTCGCAAGAACGGGAAGAATAAGTAAGAGCTAACATCTCTTACGATGACGGTACTGTTTGTAAGCTCCGGCTAACTCCGTGCCAGCAGCCGCGGTAATACGGGGGGAGCAAGCGTTGTTCGGATTTACTGGGCGTAAAGGGCGCGTAGGCGGTCGGACAAGTCAGTTGTGAAATCTCTGGGCTTAACTCAGAGCGGCCAACTGATACTGTTCAACTAGAGTGCGGGAGAGGTTGATGGAATTCCAGGTGTAGCGGTGAAATGCGTAGATATCTGGAAGAACACCAGTGGCGAAGGCGGTCAACTGGCCCGTAACTGACGCTCAGGCACGAAAGCGTGGGTAGCGAACAGGATTAGATACCCGAGTAGTCC</w:t>
      </w:r>
    </w:p>
    <w:p w14:paraId="7714D278">
      <w:pPr>
        <w:rPr>
          <w:rFonts w:hint="eastAsia"/>
        </w:rPr>
      </w:pPr>
      <w:r>
        <w:rPr>
          <w:rFonts w:hint="eastAsia"/>
        </w:rPr>
        <w:t>&gt;OTU021435</w:t>
      </w:r>
    </w:p>
    <w:p w14:paraId="76879CF7">
      <w:pPr>
        <w:rPr>
          <w:rFonts w:hint="eastAsia"/>
        </w:rPr>
      </w:pPr>
      <w:r>
        <w:rPr>
          <w:rFonts w:hint="eastAsia"/>
        </w:rPr>
        <w:t>CCTACGGGTGGCTGCAGTCGAGGATCTTCGGCAATGGGCGCAAGCCTGAACCAGCCATGCCGCGTGCAGGAAGACGGCCCTCTGGGTTGTAAACTGCTTTTGATAGGGAACAAATGCCACTTGCGAGTGGAGCTGAGTGTACCTATAGAATAAGCCCCGGCCAACTACGTGCCAGCAGCCGCGGTAATACGTAGGGGGCGAGCGTTACCCGGATTTATTGGGCGTAAAGAGCGCGTAGGCGGTTGTCCACGTCGGATGTGAAAGCTTGAGGCTCAACCTTGAGAGGCCATTCGATACGGGATAGCTAGAGGTAGGTAGGGGAGATCGGAATTCCTGGTGTAGCGGTGAAATGCGCAGATATCAGGAGGAACACCGATGGCGAAGGCAGATCTCTGGGCCTTACCTGACGCTGAGGAGCGAAAGCTGGGGGAGCGAACAGGATTAGATACCCCGGTAGTCC</w:t>
      </w:r>
    </w:p>
    <w:p w14:paraId="69275B98">
      <w:pPr>
        <w:rPr>
          <w:rFonts w:hint="eastAsia"/>
        </w:rPr>
      </w:pPr>
      <w:r>
        <w:rPr>
          <w:rFonts w:hint="eastAsia"/>
        </w:rPr>
        <w:t>&gt;OTU021436</w:t>
      </w:r>
    </w:p>
    <w:p w14:paraId="0421DF77">
      <w:pPr>
        <w:rPr>
          <w:rFonts w:hint="eastAsia"/>
        </w:rPr>
      </w:pPr>
      <w:r>
        <w:rPr>
          <w:rFonts w:hint="eastAsia"/>
        </w:rPr>
        <w:t>CCTACGGGGGGCTGCAGTGGGGAATCTTGCACAATGGGGGAAACCCTGATGCAGCGACGCCGCGTGAGTGATGAAGCCCTTCGGGGTGTAAAGCTCTTTCGGCAGGGACGATAATGACGGTACCTGAAGAAGAAGCTGCGGCTAACTACGTGCCAGCAGCCGCGGTAAAACGTAGGAGGCGAGCGTTATCCGGAGTTACTGGGCGTAAAGAGCTCGTAGGCGGCCGATCGCGTCGGATGTGAAAGCTCGGGGCTCAACCCTGAGAGGCCATTCGATACGGATCGGCTAGAGGTAGGTAGGGGAGATCGGAATTCCTGGTGTAGCGGTGAAATGCGCAGATATCAGGAGGAACACCGGTGGCGAAGGCGGATCTCTGGGCCGATACTGACGCTGAGGAGCGAAAGCGTGGGGAGCGAACAGGATTAGATACCCGAGTAGTCC</w:t>
      </w:r>
    </w:p>
    <w:p w14:paraId="4B5E5447">
      <w:pPr>
        <w:rPr>
          <w:rFonts w:hint="eastAsia"/>
        </w:rPr>
      </w:pPr>
      <w:r>
        <w:rPr>
          <w:rFonts w:hint="eastAsia"/>
        </w:rPr>
        <w:t>&gt;OTU021437</w:t>
      </w:r>
    </w:p>
    <w:p w14:paraId="3AADA8BC">
      <w:pPr>
        <w:rPr>
          <w:rFonts w:hint="eastAsia"/>
        </w:rPr>
      </w:pPr>
      <w:r>
        <w:rPr>
          <w:rFonts w:hint="eastAsia"/>
        </w:rPr>
        <w:t>CCTACGGGCGGCTGCAGTAGGGAATCTTGCGCAATGGGGGCAACCCTGACGCAGCAATACCGCGTGAGTGAGGAAGGTCTTCGGATTGTAAAGCTCTGTCGTAAGGGAAAAATGGTTAGTGGTCTAATAGGCCATTAATTTGATGGTACCTTAGAAGGAAACACCGGCTAACTTCGTGCCAGCAGCCGCGGTAATACGAAGGGTGTAAGCGTTGTTCGGATTTATTGGGCGTAAAGCGCGCGCAGGTGGATTTTTAAGTCAGATGTGAAATCTCGGGGCTCAACCCCGAACGTGCGTCTGAAACTGGAGATCTAGAATATTACAGGGGGTAGACGAATTTCACATGTAGGGGTAAAATCCGTAGAGATGTGAAGGAACACCAGAGGCGAAGGCGTCTACCTGGGTAAACATTGACACTGAGGCGCGAAAGCGTGGGGAGCAAACAGGATTAGATACCCCAGTAGTCC</w:t>
      </w:r>
    </w:p>
    <w:p w14:paraId="651037C0">
      <w:pPr>
        <w:rPr>
          <w:rFonts w:hint="eastAsia"/>
        </w:rPr>
      </w:pPr>
      <w:r>
        <w:rPr>
          <w:rFonts w:hint="eastAsia"/>
        </w:rPr>
        <w:t>&gt;OTU021438</w:t>
      </w:r>
    </w:p>
    <w:p w14:paraId="2167C5A8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TCCTCTGGATTGTAAACTTCTTTTGCATGGGACTAATACTGACGGTACCATGAGAATAAGCACCTGCTAACCACGTGCCAGCAGCCGCGGTGAGACGTGGGGTGCAAGCATTATCCGGAATTACTGGGCGTAAAGAGTTCTGTAGGCGTCTTTTTAAGTTCTCATTTAAATCTCTAGGCTCAACCTAGATTCCGGTGAGAAAACTAAAAAGATAGAGAATAGTAGGGACATGGGGAACAAATGGTGGAGCAGTGAAATGCGTTGATATCATTTGGAACACCAAAGGCGAAGGCACCATGTTGGGCTATTTCTGACGCTGAGAGACGAAAGCGTGGGGAGCAAAACGGATTAGATACCCCTGTAGTCC</w:t>
      </w:r>
    </w:p>
    <w:p w14:paraId="2E60F7B3">
      <w:pPr>
        <w:rPr>
          <w:rFonts w:hint="eastAsia"/>
        </w:rPr>
      </w:pPr>
      <w:r>
        <w:rPr>
          <w:rFonts w:hint="eastAsia"/>
        </w:rPr>
        <w:t>&gt;OTU021439</w:t>
      </w:r>
    </w:p>
    <w:p w14:paraId="48DDBF8C">
      <w:pPr>
        <w:rPr>
          <w:rFonts w:hint="eastAsia"/>
        </w:rPr>
      </w:pPr>
      <w:r>
        <w:rPr>
          <w:rFonts w:hint="eastAsia"/>
        </w:rPr>
        <w:t>CCTACGGGAGGCAGCAGTTAGGAATTTTGGGCAATGGGCGAAAGCCTGACCCAGCAACGCCGCGTGGGTGACGAAGGCCTTCGGGTCGTAAAGCCCTTTTCTGCGTGACGAGCAAGGACGGTAGCGCAGGAATAAGTCTCGGCTAACTACGTGCCAGCAGCCGCGGTAAAACGTAGGAGACGAGCGTTATCCGGAATTACTGGGCGTAAAGCGCGTGTAGGCGGATGCACAAGCGGGTCGTGAAAGCTTCCGGCTCAACTGGGAGAGGTCGATTCGGACTGTGGATCTGGAGTGCGACAGAGGGGTATGGAATTCCGGGTGTAGTGGTGAAATGCGTAGATATCTGGAGGAACACCGGTGGCGAAGGCGGCATCCTGGACCGACACTGACGCTGAGGCGCGAAAGCTAGGGGAGCAAACGGGATTAGATACCCCAGTAGTCC</w:t>
      </w:r>
    </w:p>
    <w:p w14:paraId="0CF4874C">
      <w:pPr>
        <w:rPr>
          <w:rFonts w:hint="eastAsia"/>
        </w:rPr>
      </w:pPr>
      <w:r>
        <w:rPr>
          <w:rFonts w:hint="eastAsia"/>
        </w:rPr>
        <w:t>&gt;OTU021440</w:t>
      </w:r>
    </w:p>
    <w:p w14:paraId="038FDE75">
      <w:pPr>
        <w:rPr>
          <w:rFonts w:hint="eastAsia"/>
        </w:rPr>
      </w:pPr>
      <w:r>
        <w:rPr>
          <w:rFonts w:hint="eastAsia"/>
        </w:rPr>
        <w:t>CCTACGGGCGGCTGCAGTGGGGAATATTGCGCAATGGGCGAAAGCCTGACGCAGCGACGCCGCGTGTGGGATGACGGCCTTCGGGTTGTAAACCACTGTCGGGAGGGACGAATCAATGACGGTACCTCCAAAGGAAGCACCGGCTAACTCCGTGCCAGCAGCCGCGGTAATACGGAGGGTGCAAGCGTTACTCGGAATTACTGGGCGTAAAGCGTGCGTAGGCGGACCGGCAAGCGTCTTGTGAAATCCCACGGCTCAACCGTGGAACAGCAGGGCGAACTGCCGGTCTTGAGGAAGGTAGGGGCTGCCAGAACAGTAGGTGGAGCGGTGAAATGCGTAGAGATCTACTGGAATGCCGATGGTGAAGACGGGCAGCTGGGCCTTTCCTGACGCTGAGGCACGAAAGCGTGGGGAGCAAACAGGATTAGATACCCTAGTAGTCC</w:t>
      </w:r>
    </w:p>
    <w:p w14:paraId="363F3A8B">
      <w:pPr>
        <w:rPr>
          <w:rFonts w:hint="eastAsia"/>
        </w:rPr>
      </w:pPr>
      <w:r>
        <w:rPr>
          <w:rFonts w:hint="eastAsia"/>
        </w:rPr>
        <w:t>&gt;OTU021441</w:t>
      </w:r>
    </w:p>
    <w:p w14:paraId="0639D6C0">
      <w:pPr>
        <w:rPr>
          <w:rFonts w:hint="eastAsia"/>
        </w:rPr>
      </w:pPr>
      <w:r>
        <w:rPr>
          <w:rFonts w:hint="eastAsia"/>
        </w:rPr>
        <w:t>CCTACGGGGGGCAGCAGTGGGGAATTTTGGACAATGGGGGCAACCCTGATCCAGCCATGCCGCGTGCGGGAAGAAGGCCTTCGGGTTGTAAAGCTCTTTTGTCCGGAACGAAACGGATACGTCTAATACGCGTGTCTACTGACGGTACCGGAAGAATAAGCACCGGCTAACTTCGTGCCAGCAGCCGCGGTAATACGAAGGGGGCTAGCGTTGTTCGGAATTACTGGGCGTAAAGCGCACGTAGGCGGGTATTTAAGTCAGGGGTGAAATCCCAGAGCTCAACTCTGGAACTGCCTTTGATACTGGGTACCTAGAGTATGGAAGAGGTAAGTGGAATTCCGAGTGTAGAGGTGAAATTCGTAGATATTCGGAGGAACACCAGTGGCGAAGGCGGCTTACTGGTCCATTACTGACGCTGAGGTGCGAAAGCGTGGGGAGCAAACAGGATTAGATACCCGAGTAGTCC</w:t>
      </w:r>
    </w:p>
    <w:p w14:paraId="4928B32F">
      <w:pPr>
        <w:rPr>
          <w:rFonts w:hint="eastAsia"/>
        </w:rPr>
      </w:pPr>
      <w:r>
        <w:rPr>
          <w:rFonts w:hint="eastAsia"/>
        </w:rPr>
        <w:t>&gt;OTU021442</w:t>
      </w:r>
    </w:p>
    <w:p w14:paraId="310CADA8">
      <w:pPr>
        <w:rPr>
          <w:rFonts w:hint="eastAsia"/>
        </w:rPr>
      </w:pPr>
      <w:r>
        <w:rPr>
          <w:rFonts w:hint="eastAsia"/>
        </w:rPr>
        <w:t>CCTACGGGGGGCTGCAGTGGGGAATCTTGCGCAATGGCCGCAAGGCTGACGCAGCGACGCCGCGTGGGGGAGGAAGGGCTTCGGCTCGTAAACCCCTGTCGCCCGGGGCGAACATCCCGTTTCGACGGGACTGACGGTACCGGGTGAGGAAGCCCCGGCTAACTTCGTGCCAGCAGCCGCGGTAATACGAAGGGGGCAAGCGTTGTTCGGATTTACTGGGCGTAAAGGGCGCGTAGGCGGATCTGCAAGTCAGAGGTGAAAGCCCTGGGCTCAACCCGGGAACTGCATCCGAAACCATCTCGCTCGAGTATGGGAGAGGGAAGCGGAATTCCTGGTGTAGAGGTGAAATTCGTAGATATCGGGAGGAACATCTGTGGCGAAGGCGACACCCTGGACCAGCACTGACACTGAGGCACGAAAGCGTGGGGAGCAAACAGGATTAGATACCCCTGTAGTCC</w:t>
      </w:r>
    </w:p>
    <w:p w14:paraId="4B6CB26B">
      <w:pPr>
        <w:rPr>
          <w:rFonts w:hint="eastAsia"/>
        </w:rPr>
      </w:pPr>
      <w:r>
        <w:rPr>
          <w:rFonts w:hint="eastAsia"/>
        </w:rPr>
        <w:t>&gt;OTU021443</w:t>
      </w:r>
    </w:p>
    <w:p w14:paraId="38069129">
      <w:pPr>
        <w:rPr>
          <w:rFonts w:hint="eastAsia"/>
        </w:rPr>
      </w:pPr>
      <w:r>
        <w:rPr>
          <w:rFonts w:hint="eastAsia"/>
        </w:rPr>
        <w:t>CCTACGGGGGGCTGCAGTGGGGAATATTGCACAATGGGCGGAAGCCTGATGCAGCAACGCCGCGTGAGGGATGACGGCCTTCGGGTTGTAAACCTCTTTCACCAAGGACGAAGCGAGAGTGACGGTACTTGGGGAAGAAGCACCGGCCAACTACGTGCCAGCAGCCGCGGTAATACGTAGGGTGCAAGCGTTGTCCGGAATTATTGGGCGTAAAGCGTGCGTAGGCGGATGGGTAAGTGGGTCGTGAAAGCGCCGGGCTAAACCGGGCGAGGACGAACTAGACTGCCTGTCTAGAGGCGGATAGAGGGGTGCGGAATTCCGGGTGTAGCGGTGAAATGCGTAGATATCGGGAGGAACACCGGTGGCGAAGGCGGCCCCCTGGTTGGATACTGACGCTGAGACGCGAAAGCGTGGGGAGCAAACAGGATTAGATACCCTAGTAGTCC</w:t>
      </w:r>
    </w:p>
    <w:p w14:paraId="1BF198DE">
      <w:pPr>
        <w:rPr>
          <w:rFonts w:hint="eastAsia"/>
        </w:rPr>
      </w:pPr>
      <w:r>
        <w:rPr>
          <w:rFonts w:hint="eastAsia"/>
        </w:rPr>
        <w:t>&gt;OTU021444</w:t>
      </w:r>
    </w:p>
    <w:p w14:paraId="34DFCB3E">
      <w:pPr>
        <w:rPr>
          <w:rFonts w:hint="eastAsia"/>
        </w:rPr>
      </w:pPr>
      <w:r>
        <w:rPr>
          <w:rFonts w:hint="eastAsia"/>
        </w:rPr>
        <w:t>CCTACGGGGGGCAGCAGTAGGGGATCTTCCGCAATGGACGAAAGTCTGACGGAGCAACGCCGCGTGAGTGATGAAGGTTTTCGGATCGTAAAACTCTGTTGTTAGGGAAGAACAAGTACCGTTCGAATAGGGCGGTACCTTGACGGTACCTAACCAGAAAGCCACGGCTAACTACGTGCCAGCAGCCGCGGTAATACGTAGGTGGCAAGCGTTATTCGGAATTACTGGGCGTAAAGCGTGCGCAGGTTGTGAGTTCAGTTGGATGTGAAAGCCCGGGGCTTAACCTCGGATGTGCATCCAATACTGGCTCGCTGGAGGTTGGAAGAGGAGAGTGGAATTCCCAGTGTAGAGGTGAAATTCGTAGATATTGGGAAGAACACCAGTGGCGAAGGCGGCCATCTGGCCCGGTACTGACGCTGAGGCGCGAAAGCGTGGGGAGCAAACAGGATTAGATACCCGAGTAGTCC</w:t>
      </w:r>
    </w:p>
    <w:p w14:paraId="2B0C2180">
      <w:pPr>
        <w:rPr>
          <w:rFonts w:hint="eastAsia"/>
        </w:rPr>
      </w:pPr>
      <w:r>
        <w:rPr>
          <w:rFonts w:hint="eastAsia"/>
        </w:rPr>
        <w:t>&gt;OTU021445</w:t>
      </w:r>
    </w:p>
    <w:p w14:paraId="31E787C7">
      <w:pPr>
        <w:rPr>
          <w:rFonts w:hint="eastAsia"/>
        </w:rPr>
      </w:pPr>
      <w:r>
        <w:rPr>
          <w:rFonts w:hint="eastAsia"/>
        </w:rPr>
        <w:t>CCTACGGGTGGCTGCAGTCGAGAGGCTTCGGCAATGGGGGCAACCCTGACCGAGCGACGCCGCGTGGGTGATGAAGATTCTCGGATCGTAAAACCCTGTCAGGAGGGATGAAATACCATTCGGTTAATACCCGAGTGGCTTGACAGTACCTCCAGAGGAAGCTCCGGCTAACTCCGTGCCAGCAGCCGCGGTAACACGGGGGGAGCAAGCGTTGTCCGGATTTATTGGGTTTAAAGGGTGCGTAGGCGGGACAGTTAGTCAGGAGTGAAAGTTTGCGGCTCAACCGCAAGCGGTCATTGGAAACTGGGGGACTTGAGTGCAGAAGAGGAAAGCGGAATTCCACGTGTAGCGGTGAAATGCGTAGAGATGTGGAGGAACACCAGTGGCGAAGGCGGCTTTCTGGTCTGTAACTGACGCTGAGGCGCGAAAGCGTGGGGAGCAAACAGGATTAGATACCCCTGTAGTCC</w:t>
      </w:r>
    </w:p>
    <w:p w14:paraId="0CEAC726">
      <w:pPr>
        <w:rPr>
          <w:rFonts w:hint="eastAsia"/>
        </w:rPr>
      </w:pPr>
      <w:r>
        <w:rPr>
          <w:rFonts w:hint="eastAsia"/>
        </w:rPr>
        <w:t>&gt;OTU021446</w:t>
      </w:r>
    </w:p>
    <w:p w14:paraId="0D711B4C">
      <w:pPr>
        <w:rPr>
          <w:rFonts w:hint="eastAsia"/>
        </w:rPr>
      </w:pPr>
      <w:r>
        <w:rPr>
          <w:rFonts w:hint="eastAsia"/>
        </w:rPr>
        <w:t>CCTACGGGGGGCAGCAGTTTCGAATCATTCACAATGGGCGGAAGCCTGACGCAGCGACGCCGCGTGGGGGATGACGGCCTTCGGGTTGTAAACCTCTTTCAGCAGGGACGAAGCGGAAGTGACGGTACCTAACCAGAAAGCCACGGCTAACTACGTGCCAGCAGCCGCGGTAATACGTAGGTGGCAAGCGTTGTCCGGAATTATTGGGCGTAAAGCGTCCGCAGGCGGAATGGCAAGTCTACTGTTAAATCTGGCGGCTCAACCGCCAAGCTGCAGTGGAGACTGCCATTCTTGAGGCAGGTAGAGGTAAGCGGAACTCATAGTGGAGCGGTGAAATGCGTTGATATTATGGGGAACACCAATTGCGAAGGCAGCTTACTGGACCTGTCCTGACGCTCATGGACGACAGCGTAGGGAGTGAACGGGATTAGATACCCCTGTAGTCC</w:t>
      </w:r>
    </w:p>
    <w:p w14:paraId="043CFC4D">
      <w:pPr>
        <w:rPr>
          <w:rFonts w:hint="eastAsia"/>
        </w:rPr>
      </w:pPr>
      <w:r>
        <w:rPr>
          <w:rFonts w:hint="eastAsia"/>
        </w:rPr>
        <w:t>&gt;OTU021447</w:t>
      </w:r>
    </w:p>
    <w:p w14:paraId="35EB2946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CCTTTCAGTGGGGAAGAAAAACGGGGTGTGAACAGCGCTTCGTCTTGACGTTACCCAAAGAATAAGCACCGGCTAACTCTGTGCCAGCAGCCGCGGTAATACAGAGGGTGCAAGCGTTAATCGGAATGACTGGGCGTAAAGGGCGCGTAGGCGGACCATCAAGCTGGATGTGAAAGACCTGGGCTTAACCTGGGGGTGTCATTCATAACTGATAGTCTAGAGTAGGGGAGAGGCGAGTGGAATTCACAGTGTAGCGGTGAAATGCGTAGATATTGTGAGGAACATCGATGGCGAAGGCAGCTCGCTGGCCTACTACTGACGCTGAGGCGCGAAAGCATGGGGAGCGAACAGGATTAGATACCCTAGTAGTCC</w:t>
      </w:r>
    </w:p>
    <w:p w14:paraId="35E8BC1C">
      <w:pPr>
        <w:rPr>
          <w:rFonts w:hint="eastAsia"/>
        </w:rPr>
      </w:pPr>
      <w:r>
        <w:rPr>
          <w:rFonts w:hint="eastAsia"/>
        </w:rPr>
        <w:t>&gt;OTU021448</w:t>
      </w:r>
    </w:p>
    <w:p w14:paraId="0718CFFD">
      <w:pPr>
        <w:rPr>
          <w:rFonts w:hint="eastAsia"/>
        </w:rPr>
      </w:pPr>
      <w:r>
        <w:rPr>
          <w:rFonts w:hint="eastAsia"/>
        </w:rPr>
        <w:t>CCTACGGGTGGCTGCAGCCAGGAATCTTGGGCAATGGGCGAAAGCCTGACCCAGCAACACCGTGTGGGCGATGAAGGCCTTCGGGTCGTAAAGCCCTGTTGATAGGGACGAAGGGCGAAGGGTTAATAGCCCCTAGCCTGACGGTACCTTTCGAGGAAGCCCCGGCTAACTACGTGCCAGCAGCCGCGGTAATACGTAGGGCGCGAGCGTTGTCCGGAATCACTGGGCGTAAAGGGCGCGTAGGCGGCCCGATAAGGCTTGCGTGAAAGTCCGGGGCTCAACCCCGGATCGGCGTGGGCGACTGTCGGGCTGGAGCACGGTAGGGGCAGACGGAATTCCCGGTGTAGCGGTGAAATGCGCAGATATCGGGAGGAACACCAGTAGCGAAGGCGGCTCGCTGGGCCACACCTGACGCTGAGACGCGAAAGCTAGGGGAGCGAACAGGATTAGATACCCCAGTAGTCC</w:t>
      </w:r>
    </w:p>
    <w:p w14:paraId="67A8BD67">
      <w:pPr>
        <w:rPr>
          <w:rFonts w:hint="eastAsia"/>
        </w:rPr>
      </w:pPr>
      <w:r>
        <w:rPr>
          <w:rFonts w:hint="eastAsia"/>
        </w:rPr>
        <w:t>&gt;OTU021449</w:t>
      </w:r>
    </w:p>
    <w:p w14:paraId="4EC02E01">
      <w:pPr>
        <w:rPr>
          <w:rFonts w:hint="eastAsia"/>
        </w:rPr>
      </w:pPr>
      <w:r>
        <w:rPr>
          <w:rFonts w:hint="eastAsia"/>
        </w:rPr>
        <w:t>CCTACGGGGGGCTGCAGTAGGGAATATTGCACAATGGGCGGAAGCCTGATGCAGCGACGCCGCGTGAGGGATGACGGCCTTCGGGTTGTAAACCTCTTTCAGCAGGGACGAAGCGCAAGTGACGGTACCTGCAGAAGAAGCGCCGGCCAACTACGTGCCAGCAGCCGCGGTAATACGGAGGGTGCGAGCGTTGTCCGGAATCACTGGGCGTACAGGGTGTGTAGGCGGTTTGGTAAGCCTTTTGTGAAAGCTTCGGGCCTAACCCGGAAAGAGCAGAGGGGACTGCCAGGCTAGAGGACGGGAGAGGAGCGCGGAATTCCCGGTGTAGCGGTGAAATGCGCAGATATCAGGAGGAACACCGGTGGCGAAGGCGGTGGTCTGGGCCGGCACTGACGCTGAGGAGCGAAAGCGTGGGTAGCAAACAGGATTAGATACCCCTGTAGTCC</w:t>
      </w:r>
    </w:p>
    <w:p w14:paraId="61BDEC7B">
      <w:pPr>
        <w:rPr>
          <w:rFonts w:hint="eastAsia"/>
        </w:rPr>
      </w:pPr>
      <w:r>
        <w:rPr>
          <w:rFonts w:hint="eastAsia"/>
        </w:rPr>
        <w:t>&gt;OTU021450</w:t>
      </w:r>
    </w:p>
    <w:p w14:paraId="12E4BD25">
      <w:pPr>
        <w:rPr>
          <w:rFonts w:hint="eastAsia"/>
        </w:rPr>
      </w:pPr>
      <w:r>
        <w:rPr>
          <w:rFonts w:hint="eastAsia"/>
        </w:rPr>
        <w:t>CCTACGGGGGGCTGCAGCGAGGAATCTTGGGCAATGGGCGAAAGCCTGACCCAGCGACGCCGCGTGGAGGATGAAGGCCTTCGGGTTGTAAACTCCTTTTGCCGGGGAAGAAGTTCTGACGGTACCCGGCGAATAAGCCACGGCTAACTACGTGCCAGCAGCCGCGGTAATACGGAGGGTGCGAGCGTTGTCCGGAATCACTGGGCGTAAAGCGCGCGCAGGCGGCCTTTTAAGTCTACCCGTGAAATGCCGGGGCTCAACTCCGTGCACGCCGGGGGATACTGGGAGGCTGGAGACAGGTAGAGGCAAGCGGAATTCCGAGTGTAGCGGTGAAATGCGCAGATATTCGGAGGAACACCTGCGGCGAAGGCGGGTTGCTGGGCTGACACTGACGCTGAGGCGCGAAAGCCAGGGGAGCGAACGGGATTAGATACCCCGGTAGTCC</w:t>
      </w:r>
    </w:p>
    <w:p w14:paraId="5F9B36F4">
      <w:pPr>
        <w:rPr>
          <w:rFonts w:hint="eastAsia"/>
        </w:rPr>
      </w:pPr>
      <w:r>
        <w:rPr>
          <w:rFonts w:hint="eastAsia"/>
        </w:rPr>
        <w:t>&gt;OTU021451</w:t>
      </w:r>
    </w:p>
    <w:p w14:paraId="69E91B92">
      <w:pPr>
        <w:rPr>
          <w:rFonts w:hint="eastAsia"/>
        </w:rPr>
      </w:pPr>
      <w:r>
        <w:rPr>
          <w:rFonts w:hint="eastAsia"/>
        </w:rPr>
        <w:t>CCTACGGGGGGCAGCAGTAGGGAATTTTCCACAATGGACGAAAGTCTGATGGAGCAACGCCGCGTGAACGATGAAGGTCTTCGGATTGTAAAGTTCTGTTGTCAGGGACGAATAAGTACCGTTCGAACAGGGCGGTACCTTGACGGTACCTAACCAGAAAGCCACGGCTAACTACGTGCCAGCAGCCGCGGTAATACGTAGGACACAAGCGTTATCCGGAGTTACTGGGCGTAAAGGGCGTGCAGGCGGTTTCTTAAGTCAGGCGTGAAACCATTCGGCTAAACCGGGTGTAGTCGTCTGAGACTGGGAGACTAGAGTGTGGTAGAGGCGTGTAGAATTCCGGGTGTAGTGGTGAAATGCGTAGATATCCGGAGGAATACCAGTGGCGAAGGCGGCACGCTGGGCCATAACTGACGCTAAGACGCGAAAGCATGGGTAGCGAACGGGATTAGATACCCCTGTAGTCC</w:t>
      </w:r>
    </w:p>
    <w:p w14:paraId="7BBAEF85">
      <w:pPr>
        <w:rPr>
          <w:rFonts w:hint="eastAsia"/>
        </w:rPr>
      </w:pPr>
      <w:r>
        <w:rPr>
          <w:rFonts w:hint="eastAsia"/>
        </w:rPr>
        <w:t>&gt;OTU021452</w:t>
      </w:r>
    </w:p>
    <w:p w14:paraId="3DD14988">
      <w:pPr>
        <w:rPr>
          <w:rFonts w:hint="eastAsia"/>
        </w:rPr>
      </w:pPr>
      <w:r>
        <w:rPr>
          <w:rFonts w:hint="eastAsia"/>
        </w:rPr>
        <w:t>CCTACGGGAGGCTGCAGTCGAGAATCTTCGGCAATGGACGCAAGTCTGACCGAGCGACGTCGCGTGCGGGTTAAGGCCTTCGGGTTGTAAACCGCTGTCAGAGGGGAGGAAATCGCCGGGAGCTATCTCCCGGTGTTGACCGAGCCTCAAAGGAAGCACGGGCTAAGTTCGTGCCAGCAGCCGCGGTAAGACGTAGGGGGCGAGCGTTGTCCGGAATTATTGGGCGTAAAGGGCGCGTAGGCGGCGCCGTAAGTCGGGTGTGAAATCCCGGAGCTTAACTTCGGAACTGCACTGGATACTGCCCTGCTTGAGCACTGGAGAGGAGACTGGAATTTACGGTGTAGCAGTGAAATGCGTAGAGATCGTAAGGAAGACCAGTGGCGAAGGCGGGTCTCTGGACAGTTCCTGACACTGAGGCACGAAGGCCAGGGGAGCAAACGGGATTAGATACCCTGGTAGTCC</w:t>
      </w:r>
    </w:p>
    <w:p w14:paraId="5454A922">
      <w:pPr>
        <w:rPr>
          <w:rFonts w:hint="eastAsia"/>
        </w:rPr>
      </w:pPr>
      <w:r>
        <w:rPr>
          <w:rFonts w:hint="eastAsia"/>
        </w:rPr>
        <w:t>&gt;OTU021453</w:t>
      </w:r>
    </w:p>
    <w:p w14:paraId="68F4141A">
      <w:pPr>
        <w:rPr>
          <w:rFonts w:hint="eastAsia"/>
        </w:rPr>
      </w:pPr>
      <w:r>
        <w:rPr>
          <w:rFonts w:hint="eastAsia"/>
        </w:rPr>
        <w:t>CCTACGGGCGGCTGCAGTCGAGGATTTTTCTCAATGGGGGAAACCCTGAAGGAGCGACGCCGCGTGAGGGATGAAGGTCTTCGGATTGTAAACCTCTGTCATCTGGGAACAATGTTTTCCACCCAACACGTGGAGAATTGATAGTACCGGAAGAGGAAGCCGTGGCTAACTCTGTGCCAGCAGCCGCGGTAATACAGAGACGGCAAGCGTTGTCCGGATTCACTGGGTTTAAAGGGTGCGTAGGCGGGCTTGTAAGTCAGTGGTGAAAGCCCGGAGCTTAACTCCGGAACTGCCATTGATACTGCAGGCCTTGAGTACACTTGAGGTGGGCGGAATACATCATGTAGTGGTGAAATACTTAGATATGATGTAGAACACCGATTGCGAAGGCAGCTCACTAAATTGTAACTGACGCTGAGGCACGAAAGCGTGGGGATCAAACAGGATTAGATACCCCAGTAGTCC</w:t>
      </w:r>
    </w:p>
    <w:p w14:paraId="5F1745DC">
      <w:pPr>
        <w:rPr>
          <w:rFonts w:hint="eastAsia"/>
        </w:rPr>
      </w:pPr>
      <w:r>
        <w:rPr>
          <w:rFonts w:hint="eastAsia"/>
        </w:rPr>
        <w:t>&gt;OTU021454</w:t>
      </w:r>
    </w:p>
    <w:p w14:paraId="27811281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CGGGTTGTAAAGCTCTTTCGGCGGGGACGAAAAGGTCCGTGTTAACACCACGGATCCATGACGGTACCCGCAGAAGAAGCACCGGCTAACTACGTGCCAGCAGCCGCGGTAATACGTAGGGTGCAGGCGTTAATCGGAATTACTGGGCGTAAAGCGTGCGCAGGCGGCCCGATCAGTCCGTTGTGAAAGTCAAAGGCTCAACCTTTGAATGCCGATGGATACTGTCGGGCTAGAATTCGGAAGAGGCGAGTGGAATTCCTGGTGTAGCGGTGGAATGCGCAGAGATCAGGAGGAACACCTATAGCGAAGGCAGCTCGCTGGGACGATATTGACGCTAAGGTGCGAAAGCGTGGGGAGCGAACAGGATTAGATACCCTTGTAGTCC</w:t>
      </w:r>
    </w:p>
    <w:p w14:paraId="4639C7E4">
      <w:pPr>
        <w:rPr>
          <w:rFonts w:hint="eastAsia"/>
        </w:rPr>
      </w:pPr>
      <w:r>
        <w:rPr>
          <w:rFonts w:hint="eastAsia"/>
        </w:rPr>
        <w:t>&gt;OTU021455</w:t>
      </w:r>
    </w:p>
    <w:p w14:paraId="3B1ECA42">
      <w:pPr>
        <w:rPr>
          <w:rFonts w:hint="eastAsia"/>
        </w:rPr>
      </w:pPr>
      <w:r>
        <w:rPr>
          <w:rFonts w:hint="eastAsia"/>
        </w:rPr>
        <w:t>CCTACGGGAGGCAGCAGTGGGGAATTTTGGACAATGGGGGCAACCCTGATCCAGCCATGCCGCGTGCAGGAAGACGGCCTTCTGGGTTGTAAACTGCTTTTGCCAGGGGATAAAAGGCCCATGCGTGGGACATTGAAGGTACCTGGTGAATAAGCCACGGCTAACTACGTGCCAGCAGCCGCGGTAATACGTAGGGGGCAAGCGTTGTCCGGAATTATTGGGCGTAAAGGGCGCGTAGGCGGATGTTTAAGTCCGGTGTGAAAGATCAGGGCTCAACCCTGAGAGTGCATCGGAAACTGGGCATCTTGAGGACAGGAGAGGAAAGTGGAATTCCACGTGTAGCGGTGAAATGCGTAGATATCTGGAGGAACACCGGTGGCGAAGGCGGCATCCTGGACCGGTATTGACGCTGAGGCGCGAAAGCCAGGGGAGCAAACGGGATTAGATACCCTAGTAGTCC</w:t>
      </w:r>
    </w:p>
    <w:p w14:paraId="1F36533B">
      <w:pPr>
        <w:rPr>
          <w:rFonts w:hint="eastAsia"/>
        </w:rPr>
      </w:pPr>
      <w:r>
        <w:rPr>
          <w:rFonts w:hint="eastAsia"/>
        </w:rPr>
        <w:t>&gt;OTU021456</w:t>
      </w:r>
    </w:p>
    <w:p w14:paraId="37109264">
      <w:pPr>
        <w:rPr>
          <w:rFonts w:hint="eastAsia"/>
        </w:rPr>
      </w:pPr>
      <w:r>
        <w:rPr>
          <w:rFonts w:hint="eastAsia"/>
        </w:rPr>
        <w:t>CCTACGGGAGGCTGCAGTCGAGAATCATTCGCAATGGGCGAAAGCCTGACGATGCGACGCCGTGTGAGCGAAGAAGGCCTTCGGGTTGTAAAGCTCTTTCGCCTGGGAACAAGAGAAGTTGGTTAATACCCAGCTAATTTGAGGGTACTAGGTAAAGAAGCACCGGCTAACTCCGTGCCAGCAGCTGCGGTAATACGGAGGGTGCAAGCATTAATCGGATTTATTGGGCGTAAAGGGCGCGTAGGCGGAGATACAAGTCAGATGTGAAATCCTGGGGCTCAACCTCAGAACTGCATTTGAAACTGTATCCCTAGAGGGTAGAAGGAGAAAACGGAATTCCACAAGTAGCGGTGAAATGCGTAGATATGTGGAAGAACACCGGTGGCGAAGGCGGCTTGCTGGGCCTTACCTGACGCTGAGGAGCGAAAGCGTGGGGAGCGAACAGGATTAGATACCCCGGTAGTCC</w:t>
      </w:r>
    </w:p>
    <w:p w14:paraId="5D45929C">
      <w:pPr>
        <w:rPr>
          <w:rFonts w:hint="eastAsia"/>
        </w:rPr>
      </w:pPr>
      <w:r>
        <w:rPr>
          <w:rFonts w:hint="eastAsia"/>
        </w:rPr>
        <w:t>&gt;OTU021457</w:t>
      </w:r>
    </w:p>
    <w:p w14:paraId="73F54CC7">
      <w:pPr>
        <w:rPr>
          <w:rFonts w:hint="eastAsia"/>
        </w:rPr>
      </w:pPr>
      <w:r>
        <w:rPr>
          <w:rFonts w:hint="eastAsia"/>
        </w:rPr>
        <w:t>CCTACGGGTGGCTGCAGTGGGGAATATTGCACAATGGGCGCAAGCCTGATGCAGCAACGCCGCGTGCGGGATGACGGCCTTCGGGTTGTAAACCGCTTTTAGTAGGGAAGAAGGGCTTCGGCTTGACGGTACCTGCAGAAAAAGGACCGGCTAACTACGTGCCAGCAGCCGCGGTAATACGAAGGGGGCTAGCGTTGTTCGGAATCACTGGGCGTAAAGCGCACGTAGGCGGACTTTCAAGTCAGGGGTGAAATCCCGGGGCTCAACCCCGGAACTGCCCTTGATACTGCTGGTCTGGAGTTCGAGAGAGGCGAGTGGAATTCCGAGTGTAGAGGTGAAATTCGTAGATATCAGGAGGAACACCTGCGGCGAAGGCGACTCCCTGGACCGATACTGACGCTGAGACGCGAAAGCGTGGGGAGCAAACAGGATTAGATACCCGTGTAGTCC</w:t>
      </w:r>
    </w:p>
    <w:p w14:paraId="4DB62816">
      <w:pPr>
        <w:rPr>
          <w:rFonts w:hint="eastAsia"/>
        </w:rPr>
      </w:pPr>
      <w:r>
        <w:rPr>
          <w:rFonts w:hint="eastAsia"/>
        </w:rPr>
        <w:t>&gt;OTU021458</w:t>
      </w:r>
    </w:p>
    <w:p w14:paraId="4F55583F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TTTCGGATCGTAAACTCCTGTCGAATGGGACGAATAGATTGCGGGTTAACAGCCCGTGGTCCTGACGGTACCGTTAAAGGAAACCCCGGCTAACTCCGTGCCAGCAGCCGCGGTAATACGGGGGGGGTAAGCGTTGTTCGGAATTACTGGGCGTAAAGGGTGTGTAGGCGGTCTTGCAAGTCAGGGGTGAAATCTCTCGGCTCAACCGAGAAACTGCCTTTGAGACTGCAGGACTTGAGGGCGTGAGAGGAGACTGGAATTCCTAGTGTAGCGGTGAAATGCATAGATATCGTAAGGAAGACCAGTGGCGAAGGCGAGTCTCTGGACAGTTACTGACGCTGAGGCACGAAGGCCAGGGGAGCAAACGGGATTAGATACCCCAGTAGTCC</w:t>
      </w:r>
    </w:p>
    <w:p w14:paraId="6F0395F7">
      <w:pPr>
        <w:rPr>
          <w:rFonts w:hint="eastAsia"/>
        </w:rPr>
      </w:pPr>
      <w:r>
        <w:rPr>
          <w:rFonts w:hint="eastAsia"/>
        </w:rPr>
        <w:t>&gt;OTU021459</w:t>
      </w:r>
    </w:p>
    <w:p w14:paraId="0BDE1F82">
      <w:pPr>
        <w:rPr>
          <w:rFonts w:hint="eastAsia"/>
        </w:rPr>
      </w:pPr>
      <w:r>
        <w:rPr>
          <w:rFonts w:hint="eastAsia"/>
        </w:rPr>
        <w:t>CCTACGGGTGGCAGCAGTAATGAATCTTCCGCAATGCACGAAAGTGTGACGGAGCGACACCGAGTGAAGGATGAAGTTCTTCGGAATGTAAACTTCTAAAACCTGTTAGAAAGTTCTGATCGACAGGCTATAAGTGGCGACTAACTCTGTGCCAGCAGTCGCGGTAATACAGAGGCCACGAGCGTTAGGCGGAATCACTGGGCTTAAAGCGTGTGTAGGCGGATCGTTAAGTACCTTGTGAAATCCCACGGCTCAACCGTGGAACTGCTCGGTATACTGGCGGTCTTGAGCCACCTAGGGGCAACCGGAACAAGCGGTGGAGCGGTGAAATGCGTAGATATCAAGAGGAACACCTGAGGCGAAGGCGGGTTGCTAGGCTGACACTGACGCTGAGGCGCGAAAGCTAGGGTAGCAAACGGGATTAGATACCCCAGTAGTCC</w:t>
      </w:r>
    </w:p>
    <w:p w14:paraId="40220622">
      <w:pPr>
        <w:rPr>
          <w:rFonts w:hint="eastAsia"/>
        </w:rPr>
      </w:pPr>
      <w:r>
        <w:rPr>
          <w:rFonts w:hint="eastAsia"/>
        </w:rPr>
        <w:t>&gt;OTU021460</w:t>
      </w:r>
    </w:p>
    <w:p w14:paraId="77324129">
      <w:pPr>
        <w:rPr>
          <w:rFonts w:hint="eastAsia"/>
        </w:rPr>
      </w:pPr>
      <w:r>
        <w:rPr>
          <w:rFonts w:hint="eastAsia"/>
        </w:rPr>
        <w:t>CCTACGGGAGGCAGCAGTCGGGAATTTTGGGCAATGGGCGAAAGCCTGACCCAGCAACGCCGCGTGAAGGATGAAGTTTTTCGGAATGTAAACTTCACAAGAATGGGAAGAATAAGGCGGGGTTAATACCCCCGTCGATGACGGTACCATTTGTAAGCTCCGGCTAACTCCGTGCCAGCAGCCGCGGTAAGACGAACCGTGCGAACGTTGTTCGGATTCACTGGGCTTAAAGGGCGCGTAGGCGGGCAAGCAAGTCCGGGGTGAAAGCCTTCGGCTCAACCGGAGAAGTGCCTTGGATACTGCTTGTCTAGAGGGAGATAGGGGTTACTGGAACTTCCGGTGGAGCGGTGAAATGCGTTGATATCGAGAGGAACACCTGCGGCGAAGGCGGGTTGCTGGGCCGACACTGACGCTGAGGCGCGAAAGCTAGGGGAGCGAACGGGATTAGATACCCTAGTAGTCC</w:t>
      </w:r>
    </w:p>
    <w:p w14:paraId="0EBAECE0">
      <w:pPr>
        <w:rPr>
          <w:rFonts w:hint="eastAsia"/>
        </w:rPr>
      </w:pPr>
      <w:r>
        <w:rPr>
          <w:rFonts w:hint="eastAsia"/>
        </w:rPr>
        <w:t>&gt;OTU021461</w:t>
      </w:r>
    </w:p>
    <w:p w14:paraId="4A2E1CA0">
      <w:pPr>
        <w:rPr>
          <w:rFonts w:hint="eastAsia"/>
        </w:rPr>
      </w:pPr>
      <w:r>
        <w:rPr>
          <w:rFonts w:hint="eastAsia"/>
        </w:rPr>
        <w:t>CCTACGGGTGGCAGCAGTGGGGAATATTGGACAATGGGCGCAAGCCTGATCCAGCCATGCCGCGTGTGTGAAGAAGGCCTTCGGGTTGTAAAGCACTTTTGTCCGGAAAGAAATCCAATCGATTAATACTCGGTTGGGATGACGGTACCGGAAGAATAAGCACCGGCTAACTCCGTGCCAGCAGCCGCGGTAATACGTAGGGGGCAAGCGTTGTCCGGAATCATTGGGCGTAAAGGGCGCGTAGGCGGATAATTAAGTCTGGTGTGAAAACTTGGGGCTCAACCCCAAGCCTGCATCGGAAACTGGTTATCTTGAGGACAGGAGAGGAAAGTGGAATTCCACGTGTAGCGGTGAAATGCGTAGAGATGTGGAGGAACACCAGTGGCGAAGGCGGCCCGCTGGGCAGTGGCTGACGCTGAGGCGCGACAGCGTGGGGAGCAAACAGGATTAGATACCCGAGTAGTCC</w:t>
      </w:r>
    </w:p>
    <w:p w14:paraId="63AAE803">
      <w:pPr>
        <w:rPr>
          <w:rFonts w:hint="eastAsia"/>
        </w:rPr>
      </w:pPr>
      <w:r>
        <w:rPr>
          <w:rFonts w:hint="eastAsia"/>
        </w:rPr>
        <w:t>&gt;OTU021462</w:t>
      </w:r>
    </w:p>
    <w:p w14:paraId="1BD70ECF">
      <w:pPr>
        <w:rPr>
          <w:rFonts w:hint="eastAsia"/>
        </w:rPr>
      </w:pPr>
      <w:r>
        <w:rPr>
          <w:rFonts w:hint="eastAsia"/>
        </w:rPr>
        <w:t>CCTACGGGTGGCTGCAGTAAGGAATATTGCGCAATGGGCGAAAGCCTGACCCAGCAACACCGTGTGGGCGATGAAGGCCTTCGGGTCGTAAAGCCCTGTTGATAGGGACGAAGGGCGAAGGGTTAATACCCGGCTCTGACGGTACCCTCAGAAAAAGCCACGGCTAACTACGTGCCAGCAGCCGCGGTAATACGTAGGTGGCAAGCGTTACTCGGAATCACTAGGCGTAAAGAGCATGTAGGCGGTTGGTCAAGTCTGTTGTGAAATCTCCACGCTTAACGTGGAGCGGTCGACGGATACTAGCCAGCTTGAGTCTGGGAGGGGTGACTGGAATTCCCGGTGTAGCGGTGAAATGCGTAGAGATCGGGAGGAACACCAATGGCGAAAGCAGGTCACTGGACCAGTACTGACGCTGAGATGCGAAAGCTAGGGGAGCAAACAGGATTAGATACCCGTGTAGTCC</w:t>
      </w:r>
    </w:p>
    <w:p w14:paraId="2D4D3279">
      <w:pPr>
        <w:rPr>
          <w:rFonts w:hint="eastAsia"/>
        </w:rPr>
      </w:pPr>
      <w:r>
        <w:rPr>
          <w:rFonts w:hint="eastAsia"/>
        </w:rPr>
        <w:t>&gt;OTU021463</w:t>
      </w:r>
    </w:p>
    <w:p w14:paraId="2C7A3D0B">
      <w:pPr>
        <w:rPr>
          <w:rFonts w:hint="eastAsia"/>
        </w:rPr>
      </w:pPr>
      <w:r>
        <w:rPr>
          <w:rFonts w:hint="eastAsia"/>
        </w:rPr>
        <w:t>CCTACGGGCGGCTGCAGTGGGGAATCTTGGTCAATGGGCGCAAGCCTGAACCAGCGACGCCGCGTGAGTGATGAAGGCCTTCGGGTTGTAAAGCTCTGTGGGGAGGGACGAAAGACTGAGGTCTAATAGGCTTCAGGTTGACGGTACCTCCTTAGCAAGCACCGGCTAACTCTGTGCCAGCAGCCGCGGTAAGACAGAGGGTGCAAACGTTGCTCGGAATCACTGGGCGTAAAGGGCGCGTAGGCGGCCGAGCAAGTCTTGGGTGAAATCCCTCGGCTCAACCGAGGAACTGCCTTGGAAACTGCTTGGCTTGAGGCCGGGAGAGGGTGGTGGAATTCCCAGTGTAGCGGTGAAATGCGTAGATATTGGGAGGAACACCAGTGGCGAAGGCGACTCCCTGGCCTGTAACTGACGCTCAGGCGCGAAAGCGTGGGGAGCAAACAGGATTAGATACCCGAGTAGTCC</w:t>
      </w:r>
    </w:p>
    <w:p w14:paraId="6426D3D8">
      <w:pPr>
        <w:rPr>
          <w:rFonts w:hint="eastAsia"/>
        </w:rPr>
      </w:pPr>
      <w:r>
        <w:rPr>
          <w:rFonts w:hint="eastAsia"/>
        </w:rPr>
        <w:t>&gt;OTU021464</w:t>
      </w:r>
    </w:p>
    <w:p w14:paraId="1408629D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GAGTAACTGTCGGTACCTTGACGGTACCTAACCAGAAAGCCACGGCTAACTACGTGCCAGCAGCCGCGGTAATACGGGGGGTGCGAGCGTTGTCCGGAATCACTGGGCGTAAAGGGCGCGTAGGTGGTTTGATAAGGGTGTGGTGAAAGCCCGGAGCTCAACTCCGGGTCTGCCGTGCCGACTGTCAAACTCGAGGACTGTAGAGGCAGACGGAATTCCGGGTGTAGCGGTGAAATGCGTAGATATCATGAGGAATACCAGAGGCGAAGGCAGCTCGCTGGGACGTTACTGACGCTGAGACGCGAAAGCGTGGGGAGCAAACAGGATTAGATACCCCAGTAGTCC</w:t>
      </w:r>
    </w:p>
    <w:p w14:paraId="10FCF1B0">
      <w:pPr>
        <w:rPr>
          <w:rFonts w:hint="eastAsia"/>
        </w:rPr>
      </w:pPr>
      <w:r>
        <w:rPr>
          <w:rFonts w:hint="eastAsia"/>
        </w:rPr>
        <w:t>&gt;OTU021465</w:t>
      </w:r>
    </w:p>
    <w:p w14:paraId="7441FA86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CGCCCGGGACGAACCTCTCGCTTCGGCGGGACTGACGGTACCGGGCGAGGAAGCGCCGGCTAACTCCGTGCCAGCAGCCGCGGTAATACGGAGGGCGCGAGCGTTGTCCGGAATCACTGGGCGTAAAGGGCGCGTAGGCGGTCCTTTAAGTCTGATGTGAAAGCCCACGGCTCAACCGTGGAGGGTCATTGGAAACTGGGGGACTTGAGTGCAGAAGAGAAGAGCGGAATTCCACGTGTAGCGGTGAAATTCGTAGATATCTGGAGGAACACCGGTGGCGAAGGCGGCATTCTGGACTGTAACTGACACTGAGGAACGAAAGCCAGGGGAGCAAACGGGATTAGATACCCCGGTAGTCC</w:t>
      </w:r>
    </w:p>
    <w:p w14:paraId="0FD3AE51">
      <w:pPr>
        <w:rPr>
          <w:rFonts w:hint="eastAsia"/>
        </w:rPr>
      </w:pPr>
      <w:r>
        <w:rPr>
          <w:rFonts w:hint="eastAsia"/>
        </w:rPr>
        <w:t>&gt;OTU021466</w:t>
      </w:r>
    </w:p>
    <w:p w14:paraId="1EC044CC">
      <w:pPr>
        <w:rPr>
          <w:rFonts w:hint="eastAsia"/>
        </w:rPr>
      </w:pPr>
      <w:r>
        <w:rPr>
          <w:rFonts w:hint="eastAsia"/>
        </w:rPr>
        <w:t>CCTACGGGAGGCAGCAGCCAGGAATCTTGGGCAATGGGCGAAAGCCTGACCCAGCAACACCGTGTGGGTGATGAAGGCCTTCGGGTCGTAAAGCCCTGTTGATAGGGACGAAGGGCGAAGGGTTAATAGCCCGGAGCTTGACGGTACCTTTCGAGGAAGCCCCGGCCAACTACGTGCCAGCAGCCGCGGTAACACGTAGGGTCCGAGCGTTGTCCGGAATTATTGGGCGTAAAGGGCTCGTAGGCGGTCTGTTGCGTCGGGAGTGAAATCTTACAGCTTAACTGTGAACTTGCTTTCGATACGGGCAGACTTGAGGTATTCAGGGGAGAACGGAATTCCTGGTGTAGCGGTGGAATGCGCAGATATCAGGAGGAACACCGGTGGCGAAGGCGGGTCTCTGGGCAGTAACTGACGCTGAGGAGCGAAAGCGTGGGGAGCGAACAGGATTAGATACCCCGGTAGTCC</w:t>
      </w:r>
    </w:p>
    <w:p w14:paraId="7DD1862A">
      <w:pPr>
        <w:rPr>
          <w:rFonts w:hint="eastAsia"/>
        </w:rPr>
      </w:pPr>
      <w:r>
        <w:rPr>
          <w:rFonts w:hint="eastAsia"/>
        </w:rPr>
        <w:t>&gt;OTU021467</w:t>
      </w:r>
    </w:p>
    <w:p w14:paraId="59A0658C">
      <w:pPr>
        <w:rPr>
          <w:rFonts w:hint="eastAsia"/>
        </w:rPr>
      </w:pPr>
      <w:r>
        <w:rPr>
          <w:rFonts w:hint="eastAsia"/>
        </w:rPr>
        <w:t>CCTACGGGGGGCTGCAGTAGGGAATATTGGGCAATGGACGCAAGTCTGACCCAGCCACGCCGCGTGCAGGAAGAAGGCCCTCTGGGTTGTAAACTGCTTTTGACTGGGAAGAAAAGAATCCTTGCGAGGATAGTTGACGGTACCAGCAGAATAAGCCACGGCTAACTACGTGCCAGCAGCCGCGGTAATACGGAGGGTGCAAGCGTTGTCCGGATTTATTGGGCGTAAAGCGCGCGCAGGCGGTTCTTTAAGTCTGATGTGAAAGCCCACGGCTCAACCGTGGAGGGTCATTGGAAACTGGGGAACTTGAGTGCAGAAGAGGAGAGCGGAATTCCACGTGTAGCGGTGAAATGCGTAGAGATGTGGAGGAACACCAGTGGCGAAGGCGGCTCTCTGGACATGTATTGACGCTGAGGTGCGAAAGCGTGGGGAGCAAACAGGATTAGATACCCTAGTAGTCC</w:t>
      </w:r>
    </w:p>
    <w:p w14:paraId="36FFBA70">
      <w:pPr>
        <w:rPr>
          <w:rFonts w:hint="eastAsia"/>
        </w:rPr>
      </w:pPr>
      <w:r>
        <w:rPr>
          <w:rFonts w:hint="eastAsia"/>
        </w:rPr>
        <w:t>&gt;OTU021468</w:t>
      </w:r>
    </w:p>
    <w:p w14:paraId="39836C3B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CTTCGGGGTGTAAAGCTCTTTCGACGGGAACGATAATGACGGTACCCGGAGAAGAAGCTGCGGCTAACTACGTGCCAGCAGCCGCGGTAATACGTAGGCAGCAAGCGTTGTTCGGAGTTACTGGGCGTAAAGAGTGTGTAGGCGGTTCGCTAAGTTTGGTGTGAAATCTCCCGGCTTAACCGGGAGGGTGGCATTGATACTGATGGGCTAGAGTACAGATGAGGTAGGCGGAATTGACGGTGTAGCGGTGAAATGCGTAGAGATCGGAAGGAACGTCAATGGCGAAGGCAGCCACCTGGCATAATACTGACGCTGAGGCGCGAAAGCATGGGGAGCGAACAGGATTAGATACCCCAGTAGTCC</w:t>
      </w:r>
    </w:p>
    <w:p w14:paraId="5003B51B">
      <w:pPr>
        <w:rPr>
          <w:rFonts w:hint="eastAsia"/>
        </w:rPr>
      </w:pPr>
      <w:r>
        <w:rPr>
          <w:rFonts w:hint="eastAsia"/>
        </w:rPr>
        <w:t>&gt;OTU021469</w:t>
      </w:r>
    </w:p>
    <w:p w14:paraId="48D6290B">
      <w:pPr>
        <w:rPr>
          <w:rFonts w:hint="eastAsia"/>
        </w:rPr>
      </w:pPr>
      <w:r>
        <w:rPr>
          <w:rFonts w:hint="eastAsia"/>
        </w:rPr>
        <w:t>CCTACGGGGGGCAGCAGTGGGGAATTTTGCGCAATGGGCGAAAGCCTGACGCAGCAACGCCGCGTGAAGGATGAAATCCCTCGGGATGTAAACTTCGTAAATATGGGAAGAACAAACTGACGGTACCATATGTAAGCCCCGGCTAACTCCGTGCCAGCAGCCGCGGTAATACGGGGGGGGCAAGCGTTGTTCGGAATTACTGGGCGTAAAGCGCGCGTAGGCGGCTCTTCAAGTCGAGTGTGAAAGCTCCAGGCTTAACCTGGGAATTGCGCTCGATACTGTTGAGCTAGAGTGTGGAAGGGGCTACTGGAATTCCGTGTGTAGCGGTGAAATGCGTAGAGATTAGGAAGAACACCAGTGGCGAAGGCGACTTTCTGGACTGTAACTGACACTGAGGCTCGAAAGCGTGGGGAGCAAACAGGATTAGATACCCTGGTAGTCC</w:t>
      </w:r>
    </w:p>
    <w:p w14:paraId="7496FC3A">
      <w:pPr>
        <w:rPr>
          <w:rFonts w:hint="eastAsia"/>
        </w:rPr>
      </w:pPr>
      <w:r>
        <w:rPr>
          <w:rFonts w:hint="eastAsia"/>
        </w:rPr>
        <w:t>&gt;OTU021470</w:t>
      </w:r>
    </w:p>
    <w:p w14:paraId="39210F01">
      <w:pPr>
        <w:rPr>
          <w:rFonts w:hint="eastAsia"/>
        </w:rPr>
      </w:pPr>
      <w:r>
        <w:rPr>
          <w:rFonts w:hint="eastAsia"/>
        </w:rPr>
        <w:t>CCTACGGGCGGCAGCAGTAGGGAATATTGGTCAATGGATGCAAGTCTGAACCAGCCATGCCGCGTGCAGGAAGAAGGCCTTCTGGGTTGTAAACTGCTTTTGCCGGGGGATAAAATTCCCATGCGTGGGAAATTGAAGGTACCCGGTGAATAAGCCACGGCTAACTACGTGCCAGCAGCCGCGGTAATACGTAGGTGGCAAGCGTTGTCCGGATTTATTGGGCGTAAAGCGCACGCAGGCGGCGCGGCAAGTGATCGGTGAAATCCTCCGGCTCAACTGGAGGGGGTCCGGTCGGACTGCCGTGCTCGAGGTCGCGAGGGGGAAGCGGAATTCCCGGTGTAGTGGTGGAATGCGTAGATATCGGGAGGAACACCAGTGGCGAAGGCGACTACCTGGCCCATTCTTGACGCTGAGGCGCGAAAGCGTGGGGAGCGAACAGGATTAGATACCCGGGTAGTCC</w:t>
      </w:r>
    </w:p>
    <w:p w14:paraId="262F0A74">
      <w:pPr>
        <w:rPr>
          <w:rFonts w:hint="eastAsia"/>
        </w:rPr>
      </w:pPr>
      <w:r>
        <w:rPr>
          <w:rFonts w:hint="eastAsia"/>
        </w:rPr>
        <w:t>&gt;OTU021471</w:t>
      </w:r>
    </w:p>
    <w:p w14:paraId="2DB20687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TAGTGGGGAAGATAATGACGGTACCCACAGAAAAAGCCCCGGCTAACTTCGTGCCAGCAGCCGCGGTAATACAGAGACCTCAAGCGTTATCCGGATTTATTGGGCGTAAAGCGTCCGCAGGCGGCACGTTAAGTCTTTCGTCAAATCTCTGGGCTCAACCCAGGGGCTGCGAGGGAAACTGGCGAGCTAGAGGGTGGGAGAGGCAAATGGAATTCCCGGTGTAGTAGTGAAATGCGTTAATATCGGGAGGAACGCCTAAAGCGAAAGCAATTTGCTGGGCTATTTCTGACGCCGTTGCACGACAGCGTGGGGAGCAAACAGGATTAGATACCCCTGTAGTCC</w:t>
      </w:r>
    </w:p>
    <w:p w14:paraId="3B9BFE54">
      <w:pPr>
        <w:rPr>
          <w:rFonts w:hint="eastAsia"/>
        </w:rPr>
      </w:pPr>
      <w:r>
        <w:rPr>
          <w:rFonts w:hint="eastAsia"/>
        </w:rPr>
        <w:t>&gt;OTU021472</w:t>
      </w:r>
    </w:p>
    <w:p w14:paraId="35ABC3A5">
      <w:pPr>
        <w:rPr>
          <w:rFonts w:hint="eastAsia"/>
        </w:rPr>
      </w:pPr>
      <w:r>
        <w:rPr>
          <w:rFonts w:hint="eastAsia"/>
        </w:rPr>
        <w:t>CCTACGGGTGGCTGCAATTAGGAATCTTGCGCAATGGGCGAAAGCCTGACGCAGCGACGCCGCGTGGAGGAGGAAGTCCTTCGGGATGTAAACTCCTTTTGCCAGGGAAGAAAACAATGACGGTACCTGGTGAATAAGCCCCGGCTAACTACGTGCCAGCAGCCGCGGTAATACGTAGGGGGCGAGCGTTGTCCGAAGTTACTGGGCGTAAAGCGCGCGTAGGCGGGGGATTAAGTGAGAGGTGAAAGGCTGGGGCTCAACCTCATGCAGTGCCTCTCATACTGGTCTTCTTGAGGGCGGTAGGGAGAAGTGGAATGGCTGGTGTAGCGGTGAAATGCGTAGATATCAGTCGGAACACCGGTGGCGAAGGCGGCTCACTGGACCGGAACTGACGCTGAGGCGCGAAAGCGTGGGGAGCAAACAGGATTAGATACCCCGGTAGTCC</w:t>
      </w:r>
    </w:p>
    <w:p w14:paraId="5472CC42">
      <w:pPr>
        <w:rPr>
          <w:rFonts w:hint="eastAsia"/>
        </w:rPr>
      </w:pPr>
      <w:r>
        <w:rPr>
          <w:rFonts w:hint="eastAsia"/>
        </w:rPr>
        <w:t>&gt;OTU021473</w:t>
      </w:r>
    </w:p>
    <w:p w14:paraId="41A4AE5D">
      <w:pPr>
        <w:rPr>
          <w:rFonts w:hint="eastAsia"/>
        </w:rPr>
      </w:pPr>
      <w:r>
        <w:rPr>
          <w:rFonts w:hint="eastAsia"/>
        </w:rPr>
        <w:t>CCTACGGGTGGCTGCAGCGACGAATCTTCCGCAATGGGCGCAAGCCTGACGGAGCAATGCCGCGTGTGGGACGAAGCGTCTTCGACGTGTAAACCACTGTCAGATTCTAGGAACACTGACCAGAATCAAAGGAAGGGCCGGCTAACCTCGTGCCAGCAGCCGCGGTAATACGTAGGGGGCGAGCGTTGTCCGGAATCATTGGGCGTAAAGCGCACGTAGGCGGATAGTTAAGTCGGGGGTGAAATCCCGGGGCTCAACCCCGGAACTGCCTTCGATACTGGCTGTCTAGAGTTCTGGAGAGGGTAGCGGAATTCCCAGTGTAGCGGTGAAATGCGTAGATACTGGGAGGAACACCGGTGGCGAAGGCGGCTACCTGGACCGGTTCTGACGCTGATGCGCGAAAGCGTGGGTAGCAAACAGGATTAGATACCCGAGTAGTCC</w:t>
      </w:r>
    </w:p>
    <w:p w14:paraId="1FABA5EC">
      <w:pPr>
        <w:rPr>
          <w:rFonts w:hint="eastAsia"/>
        </w:rPr>
      </w:pPr>
      <w:r>
        <w:rPr>
          <w:rFonts w:hint="eastAsia"/>
        </w:rPr>
        <w:t>&gt;OTU021474</w:t>
      </w:r>
    </w:p>
    <w:p w14:paraId="6AA5616C">
      <w:pPr>
        <w:rPr>
          <w:rFonts w:hint="eastAsia"/>
        </w:rPr>
      </w:pPr>
      <w:r>
        <w:rPr>
          <w:rFonts w:hint="eastAsia"/>
        </w:rPr>
        <w:t>CCTACGGGTGGCTGCAGTAGGGAATCTTCGGCAATGGGCGAAAGCCTGACCGAGCAACGCCGCGTGCAGGATGAAGTCCTTCGGGATGTAAACTGCTGTCAGGGGTGAGGAAACAAATGACCAGCCCCAGAGGAAGCTCCGGCTAACTCCGTGCCAGCAGCCGCGGTAATACGGAGGGAGCTAGCGTTGTTCGGAATTACTGGGCGTAAAGCGCACGTAGGCGGCTACTCAAGTCAGAGGTGAAAGCCCGGGGCTCAACCCCGGAACTGCCTTTGAAACTAGGTAGCTAGAATCTTGGAGAGGTCAGTGGAATTCCGAGTGTAGAGGTGAAATTCGTAGATATTCGGAAGAACACCAGTGGCGAAGGCGACTGACTGGACAAGTATTGACGCTGAGGTGCGAAAGCGTGGGGAGCAAACAGGATTAGATACCCTAGTAGTCC</w:t>
      </w:r>
    </w:p>
    <w:p w14:paraId="5FF97B81">
      <w:pPr>
        <w:rPr>
          <w:rFonts w:hint="eastAsia"/>
        </w:rPr>
      </w:pPr>
      <w:r>
        <w:rPr>
          <w:rFonts w:hint="eastAsia"/>
        </w:rPr>
        <w:t>&gt;OTU021475</w:t>
      </w:r>
    </w:p>
    <w:p w14:paraId="17D1E6FA">
      <w:pPr>
        <w:rPr>
          <w:rFonts w:hint="eastAsia"/>
        </w:rPr>
      </w:pPr>
      <w:r>
        <w:rPr>
          <w:rFonts w:hint="eastAsia"/>
        </w:rPr>
        <w:t>CCTACGGGGGGCAGCAGTGAGGAATATTGCACAATGGGCGCAAGCCTGATGCAGCGACGCCGCGTGAGTGACGAAGGCCTTCGGGTCGTAAAGCTCTTTTCTGCGTGACGAGGCAGGACGGTAGCGCAGGAAGAAGTCTCGGCTAACTACGTGCCAGCAGCCGCGGTAAAACGTAGGAGACAAACGTTATCCGGAGTTACTGGGCGTAAAGGGCGCGTAGGCGGCTTGATAAGTCGGGGGTGAAAGCCTGTGGCTCAACCACAGAATTGCCTTCGATACTGTCTGGCTTGAGACCGGAAGAGGTAAGTGGAACTGCGAGTGTAGAGGTGGAATGCGTAGAGATCGGGAAGAACATCAGTGGCGAAGGCGGCCTGCTGGGCTGTTGCTGACGCTGAGGCGCGACAGCGTGGGGAGCAAACAGGATTAGATACCCCAGTAGTCC</w:t>
      </w:r>
    </w:p>
    <w:p w14:paraId="570D2129">
      <w:pPr>
        <w:rPr>
          <w:rFonts w:hint="eastAsia"/>
        </w:rPr>
      </w:pPr>
      <w:r>
        <w:rPr>
          <w:rFonts w:hint="eastAsia"/>
        </w:rPr>
        <w:t>&gt;OTU021476</w:t>
      </w:r>
    </w:p>
    <w:p w14:paraId="7203FECC">
      <w:pPr>
        <w:rPr>
          <w:rFonts w:hint="eastAsia"/>
        </w:rPr>
      </w:pPr>
      <w:r>
        <w:rPr>
          <w:rFonts w:hint="eastAsia"/>
        </w:rPr>
        <w:t>CCTACGGGGGGCTGCAGTCGAGGATCTTCGGCAATGGACGCAAGTCTGACCGAGCGACGCCGCGTGTGGGATGAAGGCTTTCGGGTTGTAAACCACTGTCAGTGGGGAGGAAATTTACGAGGGTACTCCCTCGTAATTGACCTATCCGCAGAGGAAGCAAGGGCTAAGTTCGTGCCAGCAGCCGCGGTAATACGTAGGCAGCGAGCGTTGTTCGGAGTTACTGGGCGTAAAGGGTGCGTAGGTGGCATGGTAAGTTTGATGTGAAAGCTCAGGGCTCAACCCGGAAACTGCCATTGATACTATTAGTCTTGAATATCGTTGAGGTTGGCGGAATATATCATGTAGCGGTGAAATGCTTAGATATGATATAGAACACCGATTGCGAAGGCAGCTAACTAAGCGATGATTGACGCTGAGGCACGAAAGCGTGGGGATCAAACAGGATTAGATACCCCTGTAGTCC</w:t>
      </w:r>
    </w:p>
    <w:p w14:paraId="1998385F">
      <w:pPr>
        <w:rPr>
          <w:rFonts w:hint="eastAsia"/>
        </w:rPr>
      </w:pPr>
      <w:r>
        <w:rPr>
          <w:rFonts w:hint="eastAsia"/>
        </w:rPr>
        <w:t>&gt;OTU021477</w:t>
      </w:r>
    </w:p>
    <w:p w14:paraId="7944FD8A">
      <w:pPr>
        <w:rPr>
          <w:rFonts w:hint="eastAsia"/>
        </w:rPr>
      </w:pPr>
      <w:r>
        <w:rPr>
          <w:rFonts w:hint="eastAsia"/>
        </w:rPr>
        <w:t>CCTACGGGTGGCAGCAGTGGGGAATCTTGCCCAATGGGCGAAAGCCTGAGGCAGCGACGCCGCGTGAGGGAGGAAGGCCTTCGGGTTGTAAACCTCTTTCAGGAGGGACGAAGCTACTCGGGTGAATAGCCCAGAGGGTGACGGTACCTCCTAAAGAAGCCCCGGCCAACTACGTGCCAGCAGCCGCGGTAATACGTAGGGGGCAAGCGTTGTCCGGAATCATTGGGCGTAAAGAGCTCGTAGGCGGCTCAGTAAGTCGGCTGTGAAAGCCCGAGGCTCAACCTCGGAAATGCAGTCGATACTGCTGTGGCTAGAGTCCGGTAGAGGAGAGTGGAATTCCCGGTGTAGCGGTGGAATGCGCAGATATCGGGAGGAACACCAGTAGCGAAGGCGGCTCTCTGGGCCGTGACTGACGCTGAGGAGCGAAAGCGTGGGTAGCAAACAGGATTAGATACCCCAGTAGTCC</w:t>
      </w:r>
    </w:p>
    <w:p w14:paraId="3DC462C5">
      <w:pPr>
        <w:rPr>
          <w:rFonts w:hint="eastAsia"/>
        </w:rPr>
      </w:pPr>
      <w:r>
        <w:rPr>
          <w:rFonts w:hint="eastAsia"/>
        </w:rPr>
        <w:t>&gt;OTU021478</w:t>
      </w:r>
    </w:p>
    <w:p w14:paraId="23385DE6">
      <w:pPr>
        <w:rPr>
          <w:rFonts w:hint="eastAsia"/>
        </w:rPr>
      </w:pPr>
      <w:r>
        <w:rPr>
          <w:rFonts w:hint="eastAsia"/>
        </w:rPr>
        <w:t>CCTACGGGTGGCTGCAGTTAGGAATTTTGCGCAATGGCCGAAAGGCTGACGCAGCAACGCCGCGTGAGGGATGGAGGCCTTCGGGTTGTAAACCTCTTTTAGCAGGAACGAAAAAAATGACGGTACCTGCAGAAAAAGCACCGGCTAACTCTGTGCCAGCAGCCGCGGTAATACAGAGGGTGCAAGCGTTATTCGGAATTACTGGGCGTAAAGAGCGTGTAGGCGGTTTACTAAGTCTGGTGTGAAATCCCTGGGCCCAATCCAGGAAGTGCATTGGATACTGCCGGGCTAGAGGGTGGTAGAGGCGAGTGGAATTCCCGGTGTAGCGGTGAAATGCGCAGATATCGGGAGGAACACCAGTAGCGAAGGCGGCTCGCTGGGCCACACCTGACGCTGAGACGCGAAAGCTAGGGGAGCGAACAGGATTAGATACCCCGGTAGTCC</w:t>
      </w:r>
    </w:p>
    <w:p w14:paraId="63B6BE17">
      <w:pPr>
        <w:rPr>
          <w:rFonts w:hint="eastAsia"/>
        </w:rPr>
      </w:pPr>
      <w:r>
        <w:rPr>
          <w:rFonts w:hint="eastAsia"/>
        </w:rPr>
        <w:t>&gt;OTU021479</w:t>
      </w:r>
    </w:p>
    <w:p w14:paraId="49A99908">
      <w:pPr>
        <w:rPr>
          <w:rFonts w:hint="eastAsia"/>
        </w:rPr>
      </w:pPr>
      <w:r>
        <w:rPr>
          <w:rFonts w:hint="eastAsia"/>
        </w:rPr>
        <w:t>CCTACGGGGGGCAGCAGTGGGGAATATTGGACAATGGGGGAAACCCTGAAGGAGCGACGCCGCGTGGAGGATGAAGGTCTTCGGATTGTAAACTCCTGTCATTGGTGAACAAAGCCATCGGAGTAACTGCCGTTTGGTTTGATAGTAGCCGAAGAGGAAGGGACGGCTAACTCTGTGCCAGCAGCCGCGGTAATACGTAGGTGACAAATGTTATCCGGAATTACTGGGCGTAAAGGGTCTGTAGGCGGATGTTTAGGTCTGGTGTGACAACTCACGGCTTAACTGTGAGAGCGCACTGGAAACCGGACAACTAGAATCACGTCGAGGTCGGTGGAATTCCCGGTGTAGTGGTGGAATGCGTAGAGATCGGGAGGAACCTCGAAAGCGAAGGCAGCCGGCTAGACGATGATTGACGCTGAGGGACGATAGCGTGGGTAGCAAACAGGATTAGATACCCCGGTAGTCC</w:t>
      </w:r>
    </w:p>
    <w:p w14:paraId="1AD8BDC0">
      <w:pPr>
        <w:rPr>
          <w:rFonts w:hint="eastAsia"/>
        </w:rPr>
      </w:pPr>
      <w:r>
        <w:rPr>
          <w:rFonts w:hint="eastAsia"/>
        </w:rPr>
        <w:t>&gt;OTU021480</w:t>
      </w:r>
    </w:p>
    <w:p w14:paraId="7623135B">
      <w:pPr>
        <w:rPr>
          <w:rFonts w:hint="eastAsia"/>
        </w:rPr>
      </w:pPr>
      <w:r>
        <w:rPr>
          <w:rFonts w:hint="eastAsia"/>
        </w:rPr>
        <w:t>CCTACGGGAGGCTGCAGTGGGGGATTGTTCGCAATGGGCGCAAGCCTGACGACGCAACGCCGCGTGGAGGACGAAGATCTTCGGGTCGTAAAGCGCTTTTCGGGTGGATGAGCAAGGACAGTACACCCGGAATAAGGTACGGCTAACTACGTGCCAGCAGCCGCGGTAAAACGTAGGTACCGAGCGTTATCCGGATTTACTGGGCGTAAAGCGCGTTCAGGCGGTTTGGCAAGTCGGGCATGAAATCGCTCGGCTCAACCGGGCGAGGTTGTCCGATACTTCCAGACTGGAGGGCAGTAGAGGGTGGTGGAATTCCGGGTGTAGTGGTGAAATGCGTAGAGATCCGGAGGAACACCAGTGGCGCAAGCGGCCACCTGGACTGTACCTGACGCTGACACGCGAAAGCTAGGGGAGCGAACGGGATTAGATACCCCAGTAGTCC</w:t>
      </w:r>
    </w:p>
    <w:p w14:paraId="37C4D56B">
      <w:pPr>
        <w:rPr>
          <w:rFonts w:hint="eastAsia"/>
        </w:rPr>
      </w:pPr>
      <w:r>
        <w:rPr>
          <w:rFonts w:hint="eastAsia"/>
        </w:rPr>
        <w:t>&gt;OTU021481</w:t>
      </w:r>
    </w:p>
    <w:p w14:paraId="309D6C13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CCTGTGCTAACACCACTGGCGATGACGGTACCGTTTGTAAGCTCCGGCTAACTCCGTGCCAGCAGCCGCGGTAATACGGGGGGAGCAAGCGTTGTTCGGATTTACTGGGCGTAAAGGGCGCGTAGGCGGTTCGCTAAGTTGAACGTGAAAACTCTGGGCTTAACCCAGAGCCTGCATTCAATACTGGCGGGCTAGAGTTCTGGAGGGGATAGCGGAATTCCTGGTGTAGCGGTGAAATGCGTAGAGATCAGGAGGAACACCTGCGGTGTAGACGGCTTTCTGGACCATAACTGACGCTGAGGCACGAAAGCGTGGGTAGCAAACAGGATTAGATACCCCGGTAGTCC</w:t>
      </w:r>
    </w:p>
    <w:p w14:paraId="3AD8F07B">
      <w:pPr>
        <w:rPr>
          <w:rFonts w:hint="eastAsia"/>
        </w:rPr>
      </w:pPr>
      <w:r>
        <w:rPr>
          <w:rFonts w:hint="eastAsia"/>
        </w:rPr>
        <w:t>&gt;OTU021482</w:t>
      </w:r>
    </w:p>
    <w:p w14:paraId="5E7DDE89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TTTTCGGAATGTAAACTTCACAAGAATGGGAAGAATAAGGAAGGGTTAATACCCCTTTCGATGACGGTACCATTTGTAAGCTCCGGCTAACTCCGTGCCAGCAGCCGCGGTAATACGGGGGGAGCAAGCGTTGTTCGGATTTACTGGGCGTAAAGGGCGCGTAGGCGGATATTTAAGTCAGGGGTGAAATCCCAGAGCTCAACTCTGGAACTGCCTTTGATACTGGGTATCTCGAGTATGGAAGAGGTGAGTGGAATTCCGAGTGTAGAGGTGAAATTCGTAGATATTCGGAAGAACACCAGTGGCGAAGGCGGCTCACTGGACCGGTATTGACGCTGAGGTGCGAAAGCGTGGGGAGCAAACAGGATTAGATACCCGAGTAGTCC</w:t>
      </w:r>
    </w:p>
    <w:p w14:paraId="252ECEF8">
      <w:pPr>
        <w:rPr>
          <w:rFonts w:hint="eastAsia"/>
        </w:rPr>
      </w:pPr>
      <w:r>
        <w:rPr>
          <w:rFonts w:hint="eastAsia"/>
        </w:rPr>
        <w:t>&gt;OTU021483</w:t>
      </w:r>
    </w:p>
    <w:p w14:paraId="65C26748">
      <w:pPr>
        <w:rPr>
          <w:rFonts w:hint="eastAsia"/>
        </w:rPr>
      </w:pPr>
      <w:r>
        <w:rPr>
          <w:rFonts w:hint="eastAsia"/>
        </w:rPr>
        <w:t>CCTACGGGGGGCAGCAGTGGGGAATCTTGCGCAATGGGCGAAAGCCTGACGCAGCGACGCCGCGTGAGCGATGAAGGCCTTCGGGTTGTAAAGCTCTGTGGGGAGGGAAGAATAAGCCTAGGCTAATACCACTAGGTGATGACGGTACCTCCTTAGCAAGCACCGGCTAACTCTGTGCCAGCAGCCGCGGTAAGACAGAGGGTGCAAACGTTGTTCGGAATTACTGGGCGTAAAGCGCGTGTAGGCGGCTATGCAAGTCGGGCGTGAAAACCCGCGGCTCAACCGTGGGCTTGCAGCTGATACGGGCGGGCTGGAGTTCGGTAGGGGAGACTGGAATTCCTGGTGTAGCGGTGAAATGCGTAGAGATGTGGAGGAACACCAGTGGCGAAGGCGGCTTTCTGGTCTGTAACTGACGCTGAGGCACGAAAGTGTGGGGATCAAACAGGATTAGATACCCCAGTAGTCC</w:t>
      </w:r>
    </w:p>
    <w:p w14:paraId="4005A145">
      <w:pPr>
        <w:rPr>
          <w:rFonts w:hint="eastAsia"/>
        </w:rPr>
      </w:pPr>
      <w:r>
        <w:rPr>
          <w:rFonts w:hint="eastAsia"/>
        </w:rPr>
        <w:t>&gt;OTU021484</w:t>
      </w:r>
    </w:p>
    <w:p w14:paraId="7B38B74E">
      <w:pPr>
        <w:rPr>
          <w:rFonts w:hint="eastAsia"/>
        </w:rPr>
      </w:pPr>
      <w:r>
        <w:rPr>
          <w:rFonts w:hint="eastAsia"/>
        </w:rPr>
        <w:t>CCTACGGGTGGCAGCAGTGAGGAATCGTCGACAATGGGGGAAACCCTGATCGCTGCAATGCTACGTGAAGGATGAAGGTCTACGGATTGTAAACTTCTTTACTTAGATGTACTCCTAAAAGCTTGCATCTGAGCAAAAAGTCACGACTAACTATGTGCCAGCAGTCGCGGTAAGACATAGGTGGCGAACGTTATCCGGAATTACTGGGCGTAAAGCGCACGCAGGTGGCTCGATAAGTCTGACGTGAAAGCTCCTGGCTTAACTGGGAGAGGTCGTTGGAAACTATGCGGCTTGAGGCGATGAGAGGGGTGTGGAATTCCCGGTGTAGTGGTGGAATGCGTAGATATCGGGAGGAACATCAGTGGCGAAAGCGGCACCCTGGCATTAGCCTGACGCTCAGGTGCGAAAGCGTGGGGAGCGAACGGGATTAGATACCCTAGTAGTCC</w:t>
      </w:r>
    </w:p>
    <w:p w14:paraId="6A015856">
      <w:pPr>
        <w:rPr>
          <w:rFonts w:hint="eastAsia"/>
        </w:rPr>
      </w:pPr>
      <w:r>
        <w:rPr>
          <w:rFonts w:hint="eastAsia"/>
        </w:rPr>
        <w:t>&gt;OTU021485</w:t>
      </w:r>
    </w:p>
    <w:p w14:paraId="70045176">
      <w:pPr>
        <w:rPr>
          <w:rFonts w:hint="eastAsia"/>
        </w:rPr>
      </w:pPr>
      <w:r>
        <w:rPr>
          <w:rFonts w:hint="eastAsia"/>
        </w:rPr>
        <w:t>CCTACGGGCGGCAGCAGTGGGGAATCTTGCGCAATGCGCGAAAGCGTGACGCAGCAACGCCGCGTGGGGGAAGAAGGCCTTCGGGTTGTAAACCTCTTTCAGTTGGGACGAAGCCTTACGGGTTAATAGCCCGCGGAGGTGACGGTACCTTCAGAAGAAGCCCCGGCTAACTACGTGCCAGCAGCCGCGGTAATACGTAGGGGGCAAGCGTTGTCCGGATTTACTGGGCGTACAGCGCGCGCAGGCGGACCGGGACGTGCCGTGTGACAAGCCACCGCTCACCGGTGGAGGGCCACGGTACACGACCGGTCTGGAGGCAGGGAGAGGGATGTGGAATGCCCGGTGGAGCGGTGAAATGCGTAGAGATCGGGCGGAACACCAGCGGCGAAGGCGAGTCCCTGGAAAACTCCTGACACTGAGGCACGAAAGCTAGGGGAGCAAACAGGATTAGATACCCCAGTAGTCC</w:t>
      </w:r>
    </w:p>
    <w:p w14:paraId="757214D2">
      <w:pPr>
        <w:rPr>
          <w:rFonts w:hint="eastAsia"/>
        </w:rPr>
      </w:pPr>
      <w:r>
        <w:rPr>
          <w:rFonts w:hint="eastAsia"/>
        </w:rPr>
        <w:t>&gt;OTU021486</w:t>
      </w:r>
    </w:p>
    <w:p w14:paraId="42D6D341">
      <w:pPr>
        <w:rPr>
          <w:rFonts w:hint="eastAsia"/>
        </w:rPr>
      </w:pPr>
      <w:r>
        <w:rPr>
          <w:rFonts w:hint="eastAsia"/>
        </w:rPr>
        <w:t>CCTACGGGCGGCTGCAGTAGGGAATATTGGGCAATGGCCGCAAGGCTGACCCAGCCATGCCGCGTGCCGGATGAAGGCCTTCTGGGTTGTAAACGGCTTTTACCAGGGAAGAAAACACCTTTGCGAAGGGAACTGACGGTACCTGGTGAATAAGCACCGGCTAACTCCGTGCCAGCAGCCGCGGTAATACGGAGGGTGCAAGCGTTGTCCGGATTTATTGGGCGTAAAGAGCTCGTAGGCGGTTTGTTGCGTCGGCCGTGAAAACTTCACGCTTAACGTGGAGCTTGCGGTCGATACGGGCAGACTTGAGTTCGGTAGGGGAGACTGGAATTCCTGGTGTAGCGGTGAAATGCGCAGATATCAGGAGGAACACCGGTGGCGAAGGCGGCTTTCTGGGCCTTACCTGACGCTGAGGAGCGAAAGCTGGGGGAGCGAACAGGATTAGATACCCCAGTAGTCC</w:t>
      </w:r>
    </w:p>
    <w:p w14:paraId="1240B6CE">
      <w:pPr>
        <w:rPr>
          <w:rFonts w:hint="eastAsia"/>
        </w:rPr>
      </w:pPr>
      <w:r>
        <w:rPr>
          <w:rFonts w:hint="eastAsia"/>
        </w:rPr>
        <w:t>&gt;OTU021487</w:t>
      </w:r>
    </w:p>
    <w:p w14:paraId="4833C1F1">
      <w:pPr>
        <w:rPr>
          <w:rFonts w:hint="eastAsia"/>
        </w:rPr>
      </w:pPr>
      <w:r>
        <w:rPr>
          <w:rFonts w:hint="eastAsia"/>
        </w:rPr>
        <w:t>CCTACGGGCGGCTGCAGTGGGGAATATTGGACAATGGGGGCAACCCTGATCCAGCAATGCCGCGTGAGTGATGAAGGCCTTCGGGTTGTAAAGCACTTTTGGCAGGGAAGAAACGGCGCCGGATAATACCTGGCGTCACTGACGGTACCTGCAGAATAAGCACCGGCTAACTACGTGCCAGCAGCCGCGGTAATACGTAGGGTGCAAGCGTTAATCGGAATTACTGGGCGTAAAGTGTGCGCAGGTGGCCTCGCAAGTCGAGTGTGAAATCCCCGGGCTTAACTTGGGAATTGCGCTCGAAACTACGGGGCTCGAGTGTGGCAGAGGGAGGTGGAATTCCACGTGTAGCGGTGAAATGCGTAGAGATGTGGAGGAACACCAATGGCGAAGGCAGCCTCCTGGGCCAACACTGACGCTCATGCACGAAAGCGTGGGGAGCAAACAGGATTAGATACCCCTGTAGTCC</w:t>
      </w:r>
    </w:p>
    <w:p w14:paraId="76FAE8BE">
      <w:pPr>
        <w:rPr>
          <w:rFonts w:hint="eastAsia"/>
        </w:rPr>
      </w:pPr>
      <w:r>
        <w:rPr>
          <w:rFonts w:hint="eastAsia"/>
        </w:rPr>
        <w:t>&gt;OTU021488</w:t>
      </w:r>
    </w:p>
    <w:p w14:paraId="07AF8267">
      <w:pPr>
        <w:rPr>
          <w:rFonts w:hint="eastAsia"/>
        </w:rPr>
      </w:pPr>
      <w:r>
        <w:rPr>
          <w:rFonts w:hint="eastAsia"/>
        </w:rPr>
        <w:t>CCTACGGGTGGCAGCAGTGGGGAATTTTGCGCAATGGGGGCAACCCTGACGAAGCGACGCCGCGTGCAGGATGAAGGTCTTCGGATCGTAAACTGCTGTCGGCTGGGAAGAAAAGCCTTTGATTAACAATCAAAGGTCTTGACGGTACCAGCAAAGGAAGCCACGGCTAACTCTGTGCCAGCAGCCGCGGTAATACAGAGGTGGCAAGCGTTGTTCGGATTTATTGGGCGTAAAGGGTCCGTAGGCGGTCCGGAAAGTTGGATGTGAAATCCTACAGCTTAACTGTAGAACTGCATTCAAAACTTCCGAACTAGAGTGTGGAAGGGGTGAAGGGAATTCCCGGTGTAAGGGTGAAATCTGCAGAGATCGGGAGGAACACCTGTCGCGAAGGCGCTTCACTGGTCCAATACTGACGCTCAGGGACGAAAGCTAGGGTAGCAAACGGGATTAGATACCCCAGTAGTCC</w:t>
      </w:r>
    </w:p>
    <w:p w14:paraId="48F51566">
      <w:pPr>
        <w:rPr>
          <w:rFonts w:hint="eastAsia"/>
        </w:rPr>
      </w:pPr>
      <w:r>
        <w:rPr>
          <w:rFonts w:hint="eastAsia"/>
        </w:rPr>
        <w:t>&gt;OTU021489</w:t>
      </w:r>
    </w:p>
    <w:p w14:paraId="5A0CF158">
      <w:pPr>
        <w:rPr>
          <w:rFonts w:hint="eastAsia"/>
        </w:rPr>
      </w:pPr>
      <w:r>
        <w:rPr>
          <w:rFonts w:hint="eastAsia"/>
        </w:rPr>
        <w:t>CCTACGGGGGGCTGCAGTAGGGAATTTTGGACAATGGGGGCAACCCTGATCCAGCAATGCCGCGTGTGTGAAGAAGGCCTTCGGGTTGTAAAGCACTTTTGTCCGGAAAGAAATCGCACTGGTTAATACCTGGTGTGGATGACGGTACCGGAAGAATAAGCACCGGCTAACTTCGTGCCAGCAGCCGCGGTAATACGAAGGGTGCAAGCGTTACTCGGAATTACTGGGCGTAAAGGGCGCGTAGGCGGCATATTAAGTCAGCTGTGAAATCTCCGAGCTTAACTCGGAACTGTCAGCTGATACTGATGTGCTAGAGTGCAGAAGGGGCAATCGGAATTCTTGGTGTAGCGGTGAAATGCGTAGAGATCCGGAGGAACACCAGCGGCGAAGGCGGCACTCTAGGCCGCACCTGACGCTGAGACGCGACAGCACGGGGAGCGAACGGGATTAGATACCCTAGTAGTCC</w:t>
      </w:r>
    </w:p>
    <w:p w14:paraId="5F0608E8">
      <w:pPr>
        <w:rPr>
          <w:rFonts w:hint="eastAsia"/>
        </w:rPr>
      </w:pPr>
      <w:r>
        <w:rPr>
          <w:rFonts w:hint="eastAsia"/>
        </w:rPr>
        <w:t>&gt;OTU021490</w:t>
      </w:r>
    </w:p>
    <w:p w14:paraId="254CA4FB">
      <w:pPr>
        <w:rPr>
          <w:rFonts w:hint="eastAsia"/>
        </w:rPr>
      </w:pPr>
      <w:r>
        <w:rPr>
          <w:rFonts w:hint="eastAsia"/>
        </w:rPr>
        <w:t>CCTACGGGTGGCAGCAGTGGGGAATATTGGACAATGGGCGCAAGCCTGATGCAGCGACGCCGCGTGAGGGATGACGGCCTTCGGGTCGTAAACTGCTTTTATTAGTGACGATTATGACGGTAACTAATGAATAAGGACCTGCTAACTACGTGCCAGCAGCCGCGGTCATACGTAGGGTCCAAGCGTTATCCGGAATTACTGGGCGTAAAGAGTTGCGTAGGTGGCATTGTAAGTTGGTAGTGAAAGCGTGGGGCTTAACCCCATACACATTATCAAAACTGCAAAGCTAGAGGACGAGAGAGGTTACTGGAATTCCCAGTGTAGGAGTGAAATCCGTAGATATGCGGAGGAACACCGATGGCGAAGGCAATCCCCTGGGCCTGTACTGACGCTCATGCACGAAAGCGTGGGGAGCAAACAGGATTAGATACCCGAGTAGTCC</w:t>
      </w:r>
    </w:p>
    <w:p w14:paraId="0D809BCE">
      <w:pPr>
        <w:rPr>
          <w:rFonts w:hint="eastAsia"/>
        </w:rPr>
      </w:pPr>
      <w:r>
        <w:rPr>
          <w:rFonts w:hint="eastAsia"/>
        </w:rPr>
        <w:t>&gt;OTU021491</w:t>
      </w:r>
    </w:p>
    <w:p w14:paraId="728C110B">
      <w:pPr>
        <w:rPr>
          <w:rFonts w:hint="eastAsia"/>
        </w:rPr>
      </w:pPr>
      <w:r>
        <w:rPr>
          <w:rFonts w:hint="eastAsia"/>
        </w:rPr>
        <w:t>CCTACGGGGGGCAGCAAGGGATTTTCCGCAATGGGCGCAAGCCTGACGGAGCGACGCCGCGTGGAGGACGACACCTTTCGGGGCGTAAACTCCTTTTCTGGGGGATGAATACTGACAGTACCCCAGGAAGAAGGACCGGCTAACTACGTGCCAGCAGCCGCGGTAAGACGTAGGGTCCAAGCGTTGTCCGGATTTATTGGGTTTAAAGGGTGCGTAGGCGGCCTATTAAGTCAGTTCTGAAATATCCCGGCTTAACCGGGAGGGTGGCATTGATACTGTGAGGCTTGAGTACAGATGAGGTAGGCGGAATTGACGGTGTAGCGGTGAAATGCATAGATATCGTCAAGAACACCGATAGCGAAGGCAGCTTACTAAGTTGTAACTGACGCTGAGGCACGAAAGTGTGGGGATCAAACAGGATTAGATACCCCTGTAGTCC</w:t>
      </w:r>
    </w:p>
    <w:p w14:paraId="37741C0E">
      <w:pPr>
        <w:rPr>
          <w:rFonts w:hint="eastAsia"/>
        </w:rPr>
      </w:pPr>
      <w:r>
        <w:rPr>
          <w:rFonts w:hint="eastAsia"/>
        </w:rPr>
        <w:t>&gt;OTU021492</w:t>
      </w:r>
    </w:p>
    <w:p w14:paraId="343A4FC0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GTGTAAAGCTCTTTCGGCAGGGACGATGATGACGGTACCTGAAGAAGAAGCTGCGGCTAACTACGTGCCAGCAGCCGCGGTAATACGTAGGCAGCGAGCGTTGTTCGGAGTTACTGGGCGTAAAGAGTGCGTAGGCGGTTTTCCACGTCGGGTGTGAAAGCTCAGAGCTCAACTCTGAGACGCCATTCGATACGGGATAGCTAGAGGCAGCTAGGGGAGAATGGAATTCCTGGTGTAGCGGTGAAATGCGCAGATATCAGGAGGAACACCTGTGGTGTAGACGGCTTTCTGGACCGCAACTGACGCTGAGACACGAAAGCGTGGGTAGCAAACAGGATTAGATACCCCAGTAGTCC</w:t>
      </w:r>
    </w:p>
    <w:p w14:paraId="28257E1D">
      <w:pPr>
        <w:rPr>
          <w:rFonts w:hint="eastAsia"/>
        </w:rPr>
      </w:pPr>
      <w:r>
        <w:rPr>
          <w:rFonts w:hint="eastAsia"/>
        </w:rPr>
        <w:t>&gt;OTU021493</w:t>
      </w:r>
    </w:p>
    <w:p w14:paraId="0344F9A6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GTCGTAAACTCCTGTCGAGCGGAAAGAACACCATGCGGGTGAATACCCCGTGTGGTTGACGGTACCGCTAAAGGAAGCCCCGGCTAACTCCGTGCCAGCAGCCGCGGTAATACGGGGGGGGCAAGCGTTGTTCGGAATCATTGGGCGTAAAGAGCGTGTAGGCGGCCCGATAAGTCCGCTGTGAAAGTCGAGGGCTCAACCCTGAGCGGCCACCCGATACTGCTGTGACTTGAGTCCGGTAGGGGAGTGGGGAATTCCTGGTGTAGCGGTGAAATGCGCAGATATCAGGAGGAACACCGGTGGCGAAGGCGCCACTCTGGGCCGAGACTGACGCTGAGGAGCGAAAGCGTGGGTAGCAAACAGGATTAGATACCCCAGTAGTCC</w:t>
      </w:r>
    </w:p>
    <w:p w14:paraId="4E8B8F52">
      <w:pPr>
        <w:rPr>
          <w:rFonts w:hint="eastAsia"/>
        </w:rPr>
      </w:pPr>
      <w:r>
        <w:rPr>
          <w:rFonts w:hint="eastAsia"/>
        </w:rPr>
        <w:t>&gt;OTU021494</w:t>
      </w:r>
    </w:p>
    <w:p w14:paraId="008A03FD">
      <w:pPr>
        <w:rPr>
          <w:rFonts w:hint="eastAsia"/>
        </w:rPr>
      </w:pPr>
      <w:r>
        <w:rPr>
          <w:rFonts w:hint="eastAsia"/>
        </w:rPr>
        <w:t>CCTACGGGGGGCAGCAGTAGGGAATCTTCCACAATGGACGAAAGTCTGATGGAGCAACGCCGCGTGAGCGATGAAGGCCTTCGGGTCGTAAAGCTCTGTTGTTAGGGAAGAACAAGTACCGGAGTAACTGCCGGTACCTTGACGGTACCTAACCAGAAAGCCACGGCTAACTACGTGCCAGCAGCCGCGGTAATACGTAGGTGGCAAGCGTTGTCCGGAATTATTGGGCGTAAAGGGCACGTAGGCTGGCTGTTAAGTCGGGGGTGAAATCCCGAGGCTCAACCTGGGAATTGCGATGGATACTGGGCAACTAGAGTGTGGTAGAGGGTGGCGGAATTCCCGGTGTAGCAGTGAAATGCGTAGAGATCGGAAGGAACATCTGTGGCGAAGGCGGCATCCTGGGCCAACACTGACACTGAGGCACGAAAGCGTGGGGAGCAAACAGGATTAGATACCCTTGTAGTTC</w:t>
      </w:r>
    </w:p>
    <w:p w14:paraId="3DB5E4D6">
      <w:pPr>
        <w:rPr>
          <w:rFonts w:hint="eastAsia"/>
        </w:rPr>
      </w:pPr>
      <w:r>
        <w:rPr>
          <w:rFonts w:hint="eastAsia"/>
        </w:rPr>
        <w:t>&gt;OTU021495</w:t>
      </w:r>
    </w:p>
    <w:p w14:paraId="26A1BC72">
      <w:pPr>
        <w:rPr>
          <w:rFonts w:hint="eastAsia"/>
        </w:rPr>
      </w:pPr>
      <w:r>
        <w:rPr>
          <w:rFonts w:hint="eastAsia"/>
        </w:rPr>
        <w:t>CCTACGGGAGGCTGCAGTCAAGAACCTTCCGCAATGCACGAAAGTGTGACGGAGCGACGCCGCGTGATTGATGAAGCACTTCGGTGCGTAAAGATCTTTTATGGGGGAAGAAATTTTGACGGTACCCCATGAATAAGAGGTTGCTAATCTCGTGCCAGCAGCAGCGGTAATACGAGAACCTCAAGCGTTATCCGGAATTATTGGGCGTAAAGGGTGTGTAGGCGGCCTGTTAAGTCTGATGTGAAAGACCGCGGCTCAACCGCGGGGTGGCATCAGAAACTGGCAGGCTTGAGTGCAGGAGAGGAGAGTGGAATTCCCGGTGTAGCGGTGGAATGCGTAGAGATCGGGAGGAACACCAGTGGCGAAAGCGACTTTCTGGGCCGTTCCTGACGCTGAGGTACGAAAGCGTGGGGAGCAAACAGGATTAGATACCCGAGTAGTCC</w:t>
      </w:r>
    </w:p>
    <w:p w14:paraId="4C2A9109">
      <w:pPr>
        <w:rPr>
          <w:rFonts w:hint="eastAsia"/>
        </w:rPr>
      </w:pPr>
      <w:r>
        <w:rPr>
          <w:rFonts w:hint="eastAsia"/>
        </w:rPr>
        <w:t>&gt;OTU021496</w:t>
      </w:r>
    </w:p>
    <w:p w14:paraId="19D8EFCA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TTTCGGGTTGTAAACCCCTTTCAGCAGGGACGATTGTGACGGTACCTGCAGAAGAAGGACCGGCCAACTACGTGCCAGCAGCCGCGGTAATACGTAGGGTCCGAGCGTTGTCCGGATTTATTGGGCGTAAAGGGCGCGTAGGCGGTGCCACAAGTCACCTGTGAAATCTCCGGGCTTAACTCGGAGCCTGCAGGCGAAACTGTGGTGCTGGAGTGTGGGAGAGGTGCGTGGAATTCCCGGTGTAGCGGTGAAATGCGTAGATATCGGGAGGAACACCTGTGGCGAAAGCGGCGCACTGGACCATAACTGACGCTGATGCGCGAAAGCTAGGGGAGCAAACAGGATTAGATACCCCTGTAGTCC</w:t>
      </w:r>
    </w:p>
    <w:p w14:paraId="68565B07">
      <w:pPr>
        <w:rPr>
          <w:rFonts w:hint="eastAsia"/>
        </w:rPr>
      </w:pPr>
      <w:r>
        <w:rPr>
          <w:rFonts w:hint="eastAsia"/>
        </w:rPr>
        <w:t>&gt;OTU021497</w:t>
      </w:r>
    </w:p>
    <w:p w14:paraId="35AE7045">
      <w:pPr>
        <w:rPr>
          <w:rFonts w:hint="eastAsia"/>
        </w:rPr>
      </w:pPr>
      <w:r>
        <w:rPr>
          <w:rFonts w:hint="eastAsia"/>
        </w:rPr>
        <w:t>CCTACGGGGGGCTGCAGCAAGGAATCTTCCGCAATGGGCGCAAGCCTGACGGAGCAACGCCGCGTGGAGGACGACGGCCTTCGGGTTGTAAACTCCTTTTCTCAGGGAAGAAACGGACGGTACCTGGGGAATCAGCCCCGGCTAACTCTGTGCCAGCAGCCGCGGTAAGACAGAGGGGGCAAGCGTTGTCCGGATTTACTGGGCGTACAGCGCGCGCAGGCGGCCCGGTAAGTCGGATGTGAAAACCCGGGGCTCAACCCCGGGCTGTCATTCGATACTGCCGGGCTCGAGGCAGGTAGGGGAGACTGGAATTCCTGGTGTAGCGGTGAAATGCGCAGATATCAGGAGGAACACCGGTGGCGAAGGCGGGTCTCTGGGCCGATACTGACGCTGAGGAGCGAAAGCGTGGGGAGCGAACAGGATTAGATACCCCTGTAGTCC</w:t>
      </w:r>
    </w:p>
    <w:p w14:paraId="778FF390">
      <w:pPr>
        <w:rPr>
          <w:rFonts w:hint="eastAsia"/>
        </w:rPr>
      </w:pPr>
      <w:r>
        <w:rPr>
          <w:rFonts w:hint="eastAsia"/>
        </w:rPr>
        <w:t>&gt;OTU021498</w:t>
      </w:r>
    </w:p>
    <w:p w14:paraId="1B5B8652">
      <w:pPr>
        <w:rPr>
          <w:rFonts w:hint="eastAsia"/>
        </w:rPr>
      </w:pPr>
      <w:r>
        <w:rPr>
          <w:rFonts w:hint="eastAsia"/>
        </w:rPr>
        <w:t>CCTACGGGTGGCTGCAGTAGGGAATCTTCCACAATGGACGAAAGTCTGATGGAGCAACGCCGCGTGAGCGAAGAAGGTCTTCGGATCGTAAAGCTCTGTTGTTAGGGAAGAACAAGTACCGGAGTAACTGACGGTACCTTGACGGTACCTAACCAGAAAGCCACGGCTAACTACGTGCCAGCAGCCGCGGTAATACGTAGGTGGCAAGCGTTGTCCGGAATCATTGGGCGTAAAGCGTGCGCAGGCGGTTTTGTAAGTCAGGCGTGAAAGCCCTGGGCTCAACCTGGGAGGTGCGCTTGATACTGGCAGGCTTGAGTGCAGGAGAGGATGGTGGAATTCCATGTGTAGCGGTGAAATGCGTAGATATCGGAAGGAACATCAGTGGCGAAAGCGACTTCCTGGACCAGTACCGACGTTCAGGCACGAAAGCGTGGGGAGCAAACAGGATTAGATACCCCGGTAGTCC</w:t>
      </w:r>
    </w:p>
    <w:p w14:paraId="5E803EE8">
      <w:pPr>
        <w:rPr>
          <w:rFonts w:hint="eastAsia"/>
        </w:rPr>
      </w:pPr>
      <w:r>
        <w:rPr>
          <w:rFonts w:hint="eastAsia"/>
        </w:rPr>
        <w:t>&gt;OTU021499</w:t>
      </w:r>
    </w:p>
    <w:p w14:paraId="131DFD39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TCGTGCCAGCAGCCGCGGTAATACGAAGGGGGCTAGCGTTGTTCGGAATTACTGGGCGTAAAGCGCACGCAGGCGGTTCGGTTAGTCAGAAGTGAAAGCCCCGGGCTCAACCGCGGAATTGCCTTTGAGACTGTATCGCTTGAACACGGGAGAGGTGAGTGGAATTCCGAGTGTAGAGGTGAAATTCGTAGAGATCCGGAGGAACACCAGAGGCGAAGGCGGCACCCTAAGCCGTACCTGACACTGAGACGCGACAGCACGGGGAGCGAACGGGATTAGATACCCCTGTAGTCC</w:t>
      </w:r>
    </w:p>
    <w:p w14:paraId="0A22CBE1">
      <w:pPr>
        <w:rPr>
          <w:rFonts w:hint="eastAsia"/>
        </w:rPr>
      </w:pPr>
      <w:r>
        <w:rPr>
          <w:rFonts w:hint="eastAsia"/>
        </w:rPr>
        <w:t>&gt;OTU021500</w:t>
      </w:r>
    </w:p>
    <w:p w14:paraId="0D8017F5">
      <w:pPr>
        <w:rPr>
          <w:rFonts w:hint="eastAsia"/>
        </w:rPr>
      </w:pPr>
      <w:r>
        <w:rPr>
          <w:rFonts w:hint="eastAsia"/>
        </w:rPr>
        <w:t>CCTACGGGGGGCTGCAGTCGAGAATCTTCCGCAATGGGCGCAAGCCTGACGGAGCGACGCCGCGTGCGGGATGAAGGCCTTCGGGTTGTAAACCGCTGTCAGTGGGGAGCAAATGCATAGGGGTTCTCCCCTATGCTTGAGCGATCCGCAGAGGAAGCACAGGCTAATTCCGTGCCAGCAGCCGCGGTAATACGGAATGTGCAAACGTTATTCGGAATCACTGGGCTTAAAGGGCGCGTAGGCGGGCGGCCAAGTCAGGGGTGAAATCTTTCGGCCCAACCGGAAAAGTGCTTCTGATACTGGCTGTCTCGAGGGAGGTAGGGGCGCGTGGAACTGGTGGTGGAGCGGTGAAATGCGTAGATATCACTAGGAACGCCGGTGGCGAAAGCGACGCGCTGGACCTTTTCTGACGCTGAGGCGCGAAAGCCAGGGGAGCAAACAGGATTAGATACCCGGGTAGTCC</w:t>
      </w:r>
    </w:p>
    <w:p w14:paraId="6CA94A98">
      <w:pPr>
        <w:rPr>
          <w:rFonts w:hint="eastAsia"/>
        </w:rPr>
      </w:pPr>
      <w:r>
        <w:rPr>
          <w:rFonts w:hint="eastAsia"/>
        </w:rPr>
        <w:t>&gt;OTU021501</w:t>
      </w:r>
    </w:p>
    <w:p w14:paraId="3502920F">
      <w:pPr>
        <w:rPr>
          <w:rFonts w:hint="eastAsia"/>
        </w:rPr>
      </w:pPr>
      <w:r>
        <w:rPr>
          <w:rFonts w:hint="eastAsia"/>
        </w:rPr>
        <w:t>CCTACGGGTGGCAGCAGCAAGGAATTTTCCCCAATGGGCGCAAGCCTGAGGGAGCAACGCCGCGTGGGGGAGGAAGCGTTTCGGCGTGTAAACCCCTTTTCCGAGGGACGAAGTGAGTGACGGTACCTCGGGAATAAGGCCCGGCTAACTACGTGCCAGCAGCCGCGGTAATACGAAGGGTGCAAGCGTTACTCGGAATTACTGGGCGTAAAGCGTGCGTAGGTGGTTGTTTAAGTCTGTCGTGAAAGCCCTGGGCTCAACCTGGGAATGGCCTTCAAAACTCCCAGCCTAGAGTTCGAGAGAGGTGAGTGGAATTCCGAGTGTAGAGGTGAAATTCGTAGATATTGGGAGGAACACCAGTGGCGAAGGCGGCTCACTGGACTGGTACTGACGCTGAGGCGCGAAAGCGTGGGGAGCAAACGGGATTAGATACCCCAGTAGTCC</w:t>
      </w:r>
    </w:p>
    <w:p w14:paraId="63AE79D9">
      <w:pPr>
        <w:rPr>
          <w:rFonts w:hint="eastAsia"/>
        </w:rPr>
      </w:pPr>
      <w:r>
        <w:rPr>
          <w:rFonts w:hint="eastAsia"/>
        </w:rPr>
        <w:t>&gt;OTU021502</w:t>
      </w:r>
    </w:p>
    <w:p w14:paraId="1DAF8ED1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GACAGGGACGAAGCGCAAGTGACGGTACCTGTAGAAGAAGCACCGGCTAACTACGTGCCAGCAGCCGCGGTAATACGTAGGGTGCGAGCGTTGTCCGGAATTATTGGGCGTAAAGCGCGCGTAGGCGGCTTCTTATGTCGGATGTGAAAGCCCCTGGCTCAACTGGGGAAGTGCACCCGAAACTGAGTGGCTGGAGTACGAAAGAGGGTCGCGGAATTCCCGGTGTAGCGGTGAAATGCGCAGATATCAGGAGGAACACCAATGGCGAAGGCAGCTCGCTGGGACGGTACTGACGCTGAGACGCGAAAGCGTGGGGAGCAAACAGGATTAGATACCCCAGTAGTCC</w:t>
      </w:r>
    </w:p>
    <w:p w14:paraId="14AAF923">
      <w:pPr>
        <w:rPr>
          <w:rFonts w:hint="eastAsia"/>
        </w:rPr>
      </w:pPr>
      <w:r>
        <w:rPr>
          <w:rFonts w:hint="eastAsia"/>
        </w:rPr>
        <w:t>&gt;OTU021503</w:t>
      </w:r>
    </w:p>
    <w:p w14:paraId="5F60658C">
      <w:pPr>
        <w:rPr>
          <w:rFonts w:hint="eastAsia"/>
        </w:rPr>
      </w:pPr>
      <w:r>
        <w:rPr>
          <w:rFonts w:hint="eastAsia"/>
        </w:rPr>
        <w:t>CCTACGGGTGGCAGCAGTAGGGAATCTTCCACAATGGGCGAAAGCCTGATGGAGCAACGCCGCGTGCAGGACGAAGGCCTTCGGGTTGTAAACTGCTTTTCTACGGGAAGACTTCGACGGTACCGTAGGAATAAGGATCGGCTAATTCCGTGCCAGCAGCCGCGGTCACACGGGAGATCCAAGCGTTATCCGGAATTACTGGGCGTAAAGAGTTGCGTAGGTGGCATAGTAAGCAGGCAGTGAAATCGTGTGGCTCAACCATATCGATGCATCTCATACTGGTGTGCTAGAGGACGGCAGAGGCAAGTGGAATTAGCAGTGTAGCAGTGAAATGCGTAGATATCAAGCGGAACACCAGTGGCGAAGGCGAGTCCCTGGAAAACTCCTGACACTGAGGCACGAAAGCTAGGGGAGCAAACAGGATTAGATACCCGAGTAGTCC</w:t>
      </w:r>
    </w:p>
    <w:p w14:paraId="058C5663">
      <w:pPr>
        <w:rPr>
          <w:rFonts w:hint="eastAsia"/>
        </w:rPr>
      </w:pPr>
      <w:r>
        <w:rPr>
          <w:rFonts w:hint="eastAsia"/>
        </w:rPr>
        <w:t>&gt;OTU021504</w:t>
      </w:r>
    </w:p>
    <w:p w14:paraId="6E3C56DB">
      <w:pPr>
        <w:rPr>
          <w:rFonts w:hint="eastAsia"/>
        </w:rPr>
      </w:pPr>
      <w:r>
        <w:rPr>
          <w:rFonts w:hint="eastAsia"/>
        </w:rPr>
        <w:t>CCTACGGGCGGCTGCAGTGGGGAATCTTGCGCAATGGGCGAAAGCCTGACGCAGCGACGCCGCGTGGGGGAGGAAGCTTTTCGGAGTGTAAACCTCTGTCAGGGGGGATGATCAGGACAGTACCCCCAGAAGCAGCCCCGGCTAACTCTGTGCCAGCAGCCGCGGTAAGACAGAGGGGGCAAGCGTTGTCCGGATTTACTGGGCGTACAGCGCGCGCAGGCGGTTTTCCAGGTGCCGTGTGACACCTCGGGGCTCAACCCCGAGCGGTCAGGGTAGACCGGGAGACTGGAGGCAGGGAGAGGGACGTGGAATACCCGGTGGAGCGGTGAAATGCGTAGAGATCGGGTGGAACACCAGGGGCGCAGGCGGCGTCCTGGCCCTGTACTGACGCTGAGGCGCGAGAGCGTGGGGAGCGAACCGGATTAGATACCCCTGTAGTCC</w:t>
      </w:r>
    </w:p>
    <w:p w14:paraId="120D9367">
      <w:pPr>
        <w:rPr>
          <w:rFonts w:hint="eastAsia"/>
        </w:rPr>
      </w:pPr>
      <w:r>
        <w:rPr>
          <w:rFonts w:hint="eastAsia"/>
        </w:rPr>
        <w:t>&gt;OTU021505</w:t>
      </w:r>
    </w:p>
    <w:p w14:paraId="358B1DCF">
      <w:pPr>
        <w:rPr>
          <w:rFonts w:hint="eastAsia"/>
        </w:rPr>
      </w:pPr>
      <w:r>
        <w:rPr>
          <w:rFonts w:hint="eastAsia"/>
        </w:rPr>
        <w:t>CCTACGGGGGGCTGCAGTAGGGAATCTTCGGCAATGGACGAAAGTCTGACCGAGCAACGCCGCGTGAGTGATGAAGGTTTTCGGATCGTAAAACTCTGTTGCCAGGGAAGAAGGGTGAGGAGAGTAACTGCTCTTCATTTGACGGTACCTAACCAGAAAGCCACGGCTAACTACGTGCCAGCAGCCGCGGTAATACGTAGGTGGCAAGCGTTGTCCGGAATTATTGGGCGTAAAGCGCGCGCAGGCGGTCTTTTAAGTCTGATGTGAAAGCCCTCGGCTTAACCGAGGAAGTGCGTTCGAAACTACTGGGCTTGAGTACCGGAGAGGGTGGCGGAATTCCCGGTGTAGAGGTGAAATTCGTAGATATCGGGAGGAACACCAGTGGCGAAGGCGGCCACCTGGACGGATACTGACGCTGAGACGCGAAAGCGTGGGTAGCAAACAGGATTAGATACCCGGGTAGTCC</w:t>
      </w:r>
    </w:p>
    <w:p w14:paraId="0F300702">
      <w:pPr>
        <w:rPr>
          <w:rFonts w:hint="eastAsia"/>
        </w:rPr>
      </w:pPr>
      <w:r>
        <w:rPr>
          <w:rFonts w:hint="eastAsia"/>
        </w:rPr>
        <w:t>&gt;OTU021506</w:t>
      </w:r>
    </w:p>
    <w:p w14:paraId="64EFE91A">
      <w:pPr>
        <w:rPr>
          <w:rFonts w:hint="eastAsia"/>
        </w:rPr>
      </w:pPr>
      <w:r>
        <w:rPr>
          <w:rFonts w:hint="eastAsia"/>
        </w:rPr>
        <w:t>CCTACGGGGGGCTGCAGTCGAGAATCTTCGGCAATGGGCGCAAGCCTGACCGAGCGACGCCGCGTGGGGGACGAAGGCCTTCGGGTTGTAAACCCCTGTCGGGGGGGAGCAAGGCCGCGTGCAGAACGCGGCTCGAGCGATCCCCGGAGGAAGCACGGGCTAAGTTCGTGCCAGCAGCCGCGGTAAGACGAACCGTGCGAACGTTATTCGGAATCATTGGGCTTAAAGGGCGCGTAGACGGATCGGTGCATCGGCCGCTGAAAGCCCCCGGCTTAACCGGGGCCAGGCGCCGACATGACCGTTCTCGAGCGGAGGAGAGGGACCCGGAACGGCCGGTGGAGCGGTGAAATGCGTTGAGATCGGCCGGAACACCGATGGCGAAAGCAGGGTCCTGGACTCCCGCTGACGTTGAGGCGCGAAAGCCAGGGGAGCGAACGGGATTAGATACCCCAGTAGTCC</w:t>
      </w:r>
    </w:p>
    <w:p w14:paraId="333293BC">
      <w:pPr>
        <w:rPr>
          <w:rFonts w:hint="eastAsia"/>
        </w:rPr>
      </w:pPr>
      <w:r>
        <w:rPr>
          <w:rFonts w:hint="eastAsia"/>
        </w:rPr>
        <w:t>&gt;OTU021507</w:t>
      </w:r>
    </w:p>
    <w:p w14:paraId="604B7415">
      <w:pPr>
        <w:rPr>
          <w:rFonts w:hint="eastAsia"/>
        </w:rPr>
      </w:pPr>
      <w:r>
        <w:rPr>
          <w:rFonts w:hint="eastAsia"/>
        </w:rPr>
        <w:t>CCTACGGGTGGCTGCAGTGGGGAATCTTGCGCAATGCGCGAAAGCGTGACGCAGCAACGCCGCGTGGAGGAAGACGGCCTTCGGGTTGTAAACTCCTTTCAGTTGGGACGAAGGTTGACCGGTGAATAGCCGGTTTGACTGACGGTACCTTCAGAAGAAGCCCCGGCTAACTACGTGCCAGCAGCCGCGGTAATACGGAGGGAGCAAGCGTTATCCGGATTCACTGGGTTTAAAGGGTGCGTAGGAGGGCAGGGAAGTCCGTGGTGTAGCGGTGACATGCATTGATATCAGGAGGAACACCCGTGGCGAAGGCGGTTCACTGGGCCTTTCCTGACGCTGAGGCGCGAAAGCGTGGGTAGCAAACAGGATTAGATACCCTTGTAGTCC</w:t>
      </w:r>
    </w:p>
    <w:p w14:paraId="50A22E2C">
      <w:pPr>
        <w:rPr>
          <w:rFonts w:hint="eastAsia"/>
        </w:rPr>
      </w:pPr>
      <w:r>
        <w:rPr>
          <w:rFonts w:hint="eastAsia"/>
        </w:rPr>
        <w:t>&gt;OTU021508</w:t>
      </w:r>
    </w:p>
    <w:p w14:paraId="41A57012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ATTTCGGTTCGTAAAACTCTGTTGTAAGGGAAGAACAAGTACAGTAGTAACTGGCTGTACCTTGACGGTACCTTATTAGAAAGCCACGGCTAACTACGTGCCAGCAGCCGCGGTAATACGTAGGTGGCAAGCGTTGTCCGGAATTATTGGGCGTAAAGCGCGCGCAGGCGGTCGCGTAAGTCCGTGGTGAAAGCCCGGGGCTCAACTCCGGATCCGGATCCCAAACTGCTAGACTCGAGCGTATCAGAGGACAGTGGAATTCCCGGTGTAGCGGTGAAATGCGCAGATATCAGGAAGAACACCAATGGCGAAGGCAGCTCTCTGGGACGGTACTGACGCTGAGACGCGAAAGCGTGGGGAGCGAACAGGATTAGATACCCCTGTAGTCC</w:t>
      </w:r>
    </w:p>
    <w:p w14:paraId="3BD4DB85">
      <w:pPr>
        <w:rPr>
          <w:rFonts w:hint="eastAsia"/>
        </w:rPr>
      </w:pPr>
      <w:r>
        <w:rPr>
          <w:rFonts w:hint="eastAsia"/>
        </w:rPr>
        <w:t>&gt;OTU021509</w:t>
      </w:r>
    </w:p>
    <w:p w14:paraId="20221497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ACCGGGACGAATGGACTCCGCACTAACACTGCGGGGTAATGACGGTACCGGTTGAGGAAGCCACGGCTAACTCTGTGCCAGCAGCCGCGGTAATACGTAGGGTGCAGGCGTTAATCGGAATTACTGGGCGTAAAGCGTGCGCAGGCGGTCTACTAAGACAGGTGTGAAATCCCCGGGCTTAACCTGGGAACTGCGCTTGTAACTGGTAGGCTTGAGTGTGGCAGAGGGGGGTGGAATTCCAGGTGTAGCAGTGAAATGCGTAGATATCTGGAGGAATACCGGTGGCGAAGGCGGCATCCTGGACCGGCATTGACGCTGAGGAGCGAAAGCTAGGGGAGCAAACGGGATTAGATACCCCTGTAGTCC</w:t>
      </w:r>
    </w:p>
    <w:p w14:paraId="14544E33">
      <w:pPr>
        <w:rPr>
          <w:rFonts w:hint="eastAsia"/>
        </w:rPr>
      </w:pPr>
      <w:r>
        <w:rPr>
          <w:rFonts w:hint="eastAsia"/>
        </w:rPr>
        <w:t>&gt;OTU021510</w:t>
      </w:r>
    </w:p>
    <w:p w14:paraId="37610F12">
      <w:pPr>
        <w:rPr>
          <w:rFonts w:hint="eastAsia"/>
        </w:rPr>
      </w:pPr>
      <w:r>
        <w:rPr>
          <w:rFonts w:hint="eastAsia"/>
        </w:rPr>
        <w:t>CCTACGGGTGGCTGCAGTGGGGAATCTTGCGCAATGCGCGAAAGCGTGACGCAGCAACGCCGCGTGAGGGAAGAAGGCCTTCGGGTTGTAAACCTCTTTCAGGAGGGACGAAGGTTCAGGGGCGAATAGCCGCCTGGACTGACGGTACCTCCAGAAGAAGCCCCGGCTAACTACGTGCCAGCAGCCGCGGTAATACGTAGGGGGCAAGCGTTGTCCGGATTTATTGGGCGTAAAGCGCGTGTAGGCGGCCAGATAGGTCTGCTGTGAAAACTCGAGGCTCAACTTCGAGCTGTCGGTGGAAACCATCTGGCTAGAGTGCGGAAGAGGAGAGTGGAATTCCTGGTGTAGCGGTGAAATGCGTAGATATCGGAAGGAACATCAGTGGCGAAAGCGACTTCCTGGACCAATACTGACGCTCATGTGCGAAAGCGTGGGGAGCAAACAGGATTAGATACCCCGGTAGTCC</w:t>
      </w:r>
    </w:p>
    <w:p w14:paraId="3A3396F0">
      <w:pPr>
        <w:rPr>
          <w:rFonts w:hint="eastAsia"/>
        </w:rPr>
      </w:pPr>
      <w:r>
        <w:rPr>
          <w:rFonts w:hint="eastAsia"/>
        </w:rPr>
        <w:t>&gt;OTU021511</w:t>
      </w:r>
    </w:p>
    <w:p w14:paraId="0ED91E8C">
      <w:pPr>
        <w:rPr>
          <w:rFonts w:hint="eastAsia"/>
        </w:rPr>
      </w:pPr>
      <w:r>
        <w:rPr>
          <w:rFonts w:hint="eastAsia"/>
        </w:rPr>
        <w:t>CCTACGGGCGGCTGCAGTAGGGAATCTTGCACAATGGGCGCAAGCCTGATGCAGCGACGCCGCGTGAGGGATGACGGCCTTCGGGTTGTAAACCTCTTTCAGCGGGGACGAAGCGAAAGTGACGGTACCCGCAGAAGAAGGTCCGGCCAACTACGTGCCAGCAGCCGCGGTAACACGTAGGGGGCAAGCGTTGTCCGGATTCATTGGGCGTAAAGAGCTCGTAGGCGGCTTAGCAAGTCGGATGTGAAAACTCCAGGCTCAACCTGGAGCGGCCATTCGATACTGCTATGGCTAGAGTTTGGCAGGGGATCACGGAATTCCTGGTGTAGCGGTGAAATGCGCAGATATCAGGAAGAACACCGGTGGCGAAGGCGGTGATCTGGGCCAATACTGACGCTGAGGAGCGAAAGCGTGGGGAGCGAACAGGATTAGATACCCTAGTAGTCC</w:t>
      </w:r>
    </w:p>
    <w:p w14:paraId="292B1E6A">
      <w:pPr>
        <w:rPr>
          <w:rFonts w:hint="eastAsia"/>
        </w:rPr>
      </w:pPr>
      <w:r>
        <w:rPr>
          <w:rFonts w:hint="eastAsia"/>
        </w:rPr>
        <w:t>&gt;OTU021512</w:t>
      </w:r>
    </w:p>
    <w:p w14:paraId="7B501E9B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GAGGGACGAAGCCACTCGGGTTAATAGCCCAGAGGGTGACGGTACCTGCAGAAGAAGCCTCGGCTAACTACGTGCCAGCAGCCGCGGTAACACGTAGGAGGCGAGCGTTGTCCGGAATCATTGGGCGTAAAGAGCGCGCAGGCGGCTTGGCAAGTCGGGTGTGAAATCCCGGGGCTCAACCCCGTGACTGCATTCGATACTGCCTCGCTAGAGTACTGGAGAGGAGACTGGAATTTACGGTGTAGCAGTGAAATGCGTAGAGATCGTAAGGAAGACCAGTGGCGAAGGCGAGTCTCTGGACAGTTACTGACGCTGAGGCACGAAGGCCAGGGGAGCAAACGGGATTAGATACCCCGGTAGTCC</w:t>
      </w:r>
    </w:p>
    <w:p w14:paraId="0B1206A2">
      <w:pPr>
        <w:rPr>
          <w:rFonts w:hint="eastAsia"/>
        </w:rPr>
      </w:pPr>
      <w:r>
        <w:rPr>
          <w:rFonts w:hint="eastAsia"/>
        </w:rPr>
        <w:t>&gt;OTU021513</w:t>
      </w:r>
    </w:p>
    <w:p w14:paraId="6BE50713">
      <w:pPr>
        <w:rPr>
          <w:rFonts w:hint="eastAsia"/>
        </w:rPr>
      </w:pPr>
      <w:r>
        <w:rPr>
          <w:rFonts w:hint="eastAsia"/>
        </w:rPr>
        <w:t>CCTACGGGTGGCTGCAGTGGGGAATTTTGCGCAATGGGCGAAAGCCTGACGCAGCAACGCCGCGTGAAGGATGAAATCCTTCGGGATGTAAACTTCGCAAGTATGGGAAGAAATAAATGACGGTACCATATGTAAGCCCCGGCTAACTCCGTGCCAGCAGCCGCGGTAATACGGGGGGGGCAAGCGTTGTTCGGAATTACTGGGCGTAAAGGGCGCGTAGGTGGACTGGTAAGTCAGTGGTGAAATCTCCGGGCTTAACTCGGAAACTGCCATTGATACTATCAGTCTTGAATATTGTGGAGGTCAGCGGAATATGTCATGTAGCGGTGAAATGCTTAGATATGACATAGAACACCAATTGCGTAGGCAGCTTACTACACGATCATTGACGCTGAGGCACGAAAGCGTGGGGAGCAAACAGGATTAGATACCCGTGTAGTCC</w:t>
      </w:r>
    </w:p>
    <w:p w14:paraId="0B36DEF6">
      <w:pPr>
        <w:rPr>
          <w:rFonts w:hint="eastAsia"/>
        </w:rPr>
      </w:pPr>
      <w:r>
        <w:rPr>
          <w:rFonts w:hint="eastAsia"/>
        </w:rPr>
        <w:t>&gt;OTU021514</w:t>
      </w:r>
    </w:p>
    <w:p w14:paraId="76AAC3A9">
      <w:pPr>
        <w:rPr>
          <w:rFonts w:hint="eastAsia"/>
        </w:rPr>
      </w:pPr>
      <w:r>
        <w:rPr>
          <w:rFonts w:hint="eastAsia"/>
        </w:rPr>
        <w:t>CCTACGGGAGGCAGCAGTGGGGAATATTGGACAATGGACGCAAGTCTGACCGAGCGACGTCGCGTGCGGGTTAAGGCCTTCGGGTTGTAAACCGCTGTCAGAGGGGAGGAAATCGCCGGGAGCTATCTCCCGGTGTTGACCGAGCCTCAGAGGAAGCACGGGCTAAGTTCGTGCCAGCAGCCGCGGTAATACGAACTGTGCGAACGTTATTCGGAATCACTGGGCTTAAAGGGTGCGTAGGCGGACACTCAAGTCGGTGGTGAAATCCTCCGGCTCAACCGGAGAAGAGCTGTCGATACTGGGTGTCTCGAGGGGTGTAGGGGTCTGTGGAACTTTGGGTGGAGCGGTGAAATGCGTAGAGATCCAAAGGAACGCCGGTGGCGAAAGCGACGGACTGGACACCTTCTGACGCTGAGGCGCGAAAGCCAGGGGAGCAAACGGGATTAGATACCCTTGTAGTCC</w:t>
      </w:r>
    </w:p>
    <w:p w14:paraId="2F0794C9">
      <w:pPr>
        <w:rPr>
          <w:rFonts w:hint="eastAsia"/>
        </w:rPr>
      </w:pPr>
      <w:r>
        <w:rPr>
          <w:rFonts w:hint="eastAsia"/>
        </w:rPr>
        <w:t>&gt;OTU021515</w:t>
      </w:r>
    </w:p>
    <w:p w14:paraId="7197E869">
      <w:pPr>
        <w:rPr>
          <w:rFonts w:hint="eastAsia"/>
        </w:rPr>
      </w:pPr>
      <w:r>
        <w:rPr>
          <w:rFonts w:hint="eastAsia"/>
        </w:rPr>
        <w:t>CCTACGGGCGGCAGCAGTAGGGAATATTGGGCAATGGAGGCAACTCTGACCCAGCCATGCCGCGTGCAGGAAGAAGGCCTTCTGGGTTGTAAACTGCTTTTGGAAGGGAACAAAACGGGCATGCGTGCCAACTTGAGTGTACCTTCAGAATAAGCACCGGCTAACTCCGTGCCAGCAGCCGCGGTAATACGGAGGGTGCAAGCGTTGTCCGGATTTATTGGGTTTAAAGGGTGCGTAGGTGGTCTTGTAAGTCCGTGGTGAAAGCCTGCTGCTCAACAGCAGAACTGCCATGGATACTGCAGGACTTGAGTCCAGACGAGGTTGGCGGAATAGAAGGTGTAGCGGTGAAATGCATAGATACCTTCTAGAACCCCGATTGCGTAGGCAGCTGACTAGGCTGGTACTGACACTGAGGCACGAAAGCGTGGGGAGCGAACGGGATTAGATACCCCTGTAGTCC</w:t>
      </w:r>
    </w:p>
    <w:p w14:paraId="0C3B76E4">
      <w:pPr>
        <w:rPr>
          <w:rFonts w:hint="eastAsia"/>
        </w:rPr>
      </w:pPr>
      <w:r>
        <w:rPr>
          <w:rFonts w:hint="eastAsia"/>
        </w:rPr>
        <w:t>&gt;OTU021516</w:t>
      </w:r>
    </w:p>
    <w:p w14:paraId="59CE1C53">
      <w:pPr>
        <w:rPr>
          <w:rFonts w:hint="eastAsia"/>
        </w:rPr>
      </w:pPr>
      <w:r>
        <w:rPr>
          <w:rFonts w:hint="eastAsia"/>
        </w:rPr>
        <w:t>CCTACGGGGGGCAGCAGTCGAGAATCTTCGGCAATGGGCGCAAGCCCGACCGAGCGACGCCGCGTGGAGGACGAAGGCCCTCGGGTTGTAAACTCCTGTCGAGGGGGAACAAGGGCGCATGAAGAATGCGCCTTGAGTGATCCCTGGAGGAAGCACGGGCTAAGTTCGTGCCAGCAGCCGCGGTAAGACGAACCGTGCGAACGTTATTCGGAATCACTGGGCTTAAAGCGCGCGTAGGCGGGCCGGCGCGTCGGATGCTGAAAGCCCCCGGCTCAACCGGGGAAGGGGCACCGATACGGCCGGCCTGGAGTGGGGTAGGGGGAGCCGGAACTTCCGGTGGAGCGGTGAAATGCGTTGAGATCGGAAGGAACGCCCGTGGCGAAAGCGGGCTCCTGGACCCCAACTGACGCTGAGGCGCGAAAGCCAGGGGAGCGAACGGGATTAGATACCCTTGTAGTCC</w:t>
      </w:r>
    </w:p>
    <w:p w14:paraId="52728EEC">
      <w:pPr>
        <w:rPr>
          <w:rFonts w:hint="eastAsia"/>
        </w:rPr>
      </w:pPr>
      <w:r>
        <w:rPr>
          <w:rFonts w:hint="eastAsia"/>
        </w:rPr>
        <w:t>&gt;OTU021517</w:t>
      </w:r>
    </w:p>
    <w:p w14:paraId="094594C0">
      <w:pPr>
        <w:rPr>
          <w:rFonts w:hint="eastAsia"/>
        </w:rPr>
      </w:pPr>
      <w:r>
        <w:rPr>
          <w:rFonts w:hint="eastAsia"/>
        </w:rPr>
        <w:t>CCTACGGGTGGCAGCAGTGGGGAATATTGGACAATGGGGGAAACCCTGATCCAGCGACGCCGCGTGGGTGAAGAAGGCCTGCGGGTTGTAAAGCCCTTTCGGTTGGGAAGAAAAGCTGCGACCTAACACGTTGCGGCCTTGACGTAACCAACTAAAGAAGCACCGGCTAACTCTGTGCCAGCAGCCGCGGTAATACAGAGGGTGCGAGCGTTAATCGGAATTACTGGGCGTAAAGCGCGCGTAGGCGGCTTTGTAAGTCGGTTGTGAAAGCTCCCGGCTTAACTGGGAGAGGTCAAGGGATACTACCTAGCTAGAGGGCAGTAGAGGAAAGCGGAATTCCCGGTGTAGCGGTGAAATGCGTAGATATCGCTTGGAACGCCGACGGCGAAAGCAGCCCGCTGGGGGCCTTCTGACGCTGAGACACGAAAGCCAGGGGAGCGAACGGGATTAGATACCCCTGTAGTCC</w:t>
      </w:r>
    </w:p>
    <w:p w14:paraId="2A5D4872">
      <w:pPr>
        <w:rPr>
          <w:rFonts w:hint="eastAsia"/>
        </w:rPr>
      </w:pPr>
      <w:r>
        <w:rPr>
          <w:rFonts w:hint="eastAsia"/>
        </w:rPr>
        <w:t>&gt;OTU021518</w:t>
      </w:r>
    </w:p>
    <w:p w14:paraId="395DE6FD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TCCTGTTGACCGGGACGAATGGCCCGCGGGTGAACAGCCTGTGGGAGTGACGGTACCGGTTGAGGAAGCCACGGCTAACTCTGTGCCAGCAGCCGCGGTAATACAGAGGTGGCAAGCGTTGTCCGGATTTATTGGGTTTAAAGGGTGCGTAGGCGGCCTGATAAGTAGGGGGTGAAATCCTGCGGCTTAACCGCAGGGCTGCCTTCTAAACTGTCAGGCTTGAGCACAGTAGAGGCAGGTGGAATTCCAGGTGTAGCGGTGAAATGCGTAGATATCTGGAGGAACACCGGTGGCGAAGGCGGCATCCTGGACCGGTATTGACGCTGAGGCGCGAAAGCCAGGGGAGCAAACGGGATTAGATACCCCGGTAGTCC</w:t>
      </w:r>
    </w:p>
    <w:p w14:paraId="6C4114BD">
      <w:pPr>
        <w:rPr>
          <w:rFonts w:hint="eastAsia"/>
        </w:rPr>
      </w:pPr>
      <w:r>
        <w:rPr>
          <w:rFonts w:hint="eastAsia"/>
        </w:rPr>
        <w:t>&gt;OTU021519</w:t>
      </w:r>
    </w:p>
    <w:p w14:paraId="5C6C1034">
      <w:pPr>
        <w:rPr>
          <w:rFonts w:hint="eastAsia"/>
        </w:rPr>
      </w:pPr>
      <w:r>
        <w:rPr>
          <w:rFonts w:hint="eastAsia"/>
        </w:rPr>
        <w:t>CCTACGGGTGGCTGCAGTGGGGAATATTGGGCAATGGGCGAAAGCCTGACCCAGCCATGCCGCGTGAGTGACGAAGGCCTTAGGGTTGTAAAGCTCTTTTGGCGGGGACGATAATGACGGTACCCGCAGAATAAGCCCCGGCTAACTTCGTGCCAGCAGCCGCGGTAATACGTAGGTGGCAAGCGTTGTCCGGAATTATTGGGCGTAAAGCGCGCGCAGGCGGTCCTTTAAGTCTGATGTGAAAGCCCTCGGCTCAACCGAGGAATTGCTTGGCATACTGAAGGGCTTGAATCATCTAGGGGCAGCTGGAACTGACGGTGGAGCGGTGAAATGCGTAGATATCGGGAGGAACATCTGTGGCGAAGGCGACACCCTGGACCAGCACTGACACTGAGGCACGAAAGCGTGGGGAGCAAACAGGATTAGATACCCCGGTAGTCC</w:t>
      </w:r>
    </w:p>
    <w:p w14:paraId="1E58559B">
      <w:pPr>
        <w:rPr>
          <w:rFonts w:hint="eastAsia"/>
        </w:rPr>
      </w:pPr>
      <w:r>
        <w:rPr>
          <w:rFonts w:hint="eastAsia"/>
        </w:rPr>
        <w:t>&gt;OTU021520</w:t>
      </w:r>
    </w:p>
    <w:p w14:paraId="6685DBD7">
      <w:pPr>
        <w:rPr>
          <w:rFonts w:hint="eastAsia"/>
        </w:rPr>
      </w:pPr>
      <w:r>
        <w:rPr>
          <w:rFonts w:hint="eastAsia"/>
        </w:rPr>
        <w:t>CCTACGGGGGGCAGCAGCAGGGAATCTTGCGCAATGGGCGAAAGCCTGACGCAGTGACGCCGCGTGAGGGATGAATGCCTTCGGGTTGTAAACCTCTTTCAGCAGGGACGAAGCGAAAGTGACGGTACCTGCAGAAGAAGTCCCGGCTAACTACGTGCCAGCAGCCGCGGTAAGACGTAGGGGACGAGCGTTGTCCGGATTTATTGGGCGTAAAGCGCGCGCAGGCGGCCACGTAAGTCGGATGTGAAATCCCGGGGCTCAACCTCGAGCTGTCGGTGGAAACTGTGTGGCTAGAGTCCGGAAGAGGAGAGTGGAATTCCCGGTGTAGCGGTGAAATGCGCAGATATCAGGAAGAACACCGGTGGCGAAGGCGGCTCTCTGGGCCTATTCTGACGCTGAGGAGCGAAAGCGTGGGTAGCGAACAGGATTAGATACCCCGGTAGTCC</w:t>
      </w:r>
    </w:p>
    <w:p w14:paraId="5303FF46">
      <w:pPr>
        <w:rPr>
          <w:rFonts w:hint="eastAsia"/>
        </w:rPr>
      </w:pPr>
      <w:r>
        <w:rPr>
          <w:rFonts w:hint="eastAsia"/>
        </w:rPr>
        <w:t>&gt;OTU021521</w:t>
      </w:r>
    </w:p>
    <w:p w14:paraId="3EB215DA">
      <w:pPr>
        <w:rPr>
          <w:rFonts w:hint="eastAsia"/>
        </w:rPr>
      </w:pPr>
      <w:r>
        <w:rPr>
          <w:rFonts w:hint="eastAsia"/>
        </w:rPr>
        <w:t>CCTACGGGCGGCTGCAGTAAGGAATATTGCGCAATGGGCGAAAGCCTGACGCAGCGACGCCGCGTGGGGGATGAAGGTCTTCGGATTGTAAACCCCTTTCGGGAGGGAAGATGGGATGGGGTAACCCATTCGGACGGTACCTCCAGAAGCAGCCACGGCTAACTTCGTGCCAGCAGCCGCGGTAATACGTGGGGTGCAAGCGTTATCCGGATTCACTGGGTTTAAAGGGTGCGTAGGCGGGCTGTTAAGTCAGTGGTGAAATCTCAGAGCTTAACTCTGAAACTGCCATTGATACTATCAGTCTTGAATGTTCTGGAGGTAAGCGGAATATGTCATGTAGCGGTGAAATGCTTAGATATGACATAGAACACCCATTGCGAAGGCAGCTTACTACGGAGACATTGACACTGAGGCTCGAAAGCGTGGGGATCAAACAGGATTAGATACCCGTGTAGTCC</w:t>
      </w:r>
    </w:p>
    <w:p w14:paraId="118387C5">
      <w:pPr>
        <w:rPr>
          <w:rFonts w:hint="eastAsia"/>
        </w:rPr>
      </w:pPr>
      <w:r>
        <w:rPr>
          <w:rFonts w:hint="eastAsia"/>
        </w:rPr>
        <w:t>&gt;OTU021522</w:t>
      </w:r>
    </w:p>
    <w:p w14:paraId="17A08B5B">
      <w:pPr>
        <w:rPr>
          <w:rFonts w:hint="eastAsia"/>
        </w:rPr>
      </w:pPr>
      <w:r>
        <w:rPr>
          <w:rFonts w:hint="eastAsia"/>
        </w:rPr>
        <w:t>CCTACGGGAGGCTGCAGTGGGGAATATTGGACAATGGGGGCAACCCTGATCCAGCGACGCCGCGTGTGTGAAGAAGGCCTGCGGGTTGTAAAGCACTTTTAGTGGGGATGAAAAGCACATTGCTAATACCAGTGTGTCTTGACCTAACCCAAAGAAAAAGCACCGGCTAACTCTGTGCCAGCAGCCGCGGTAATACAGAGGGTGCGAGCGTTAATCGGAATTACTGGGCGTAAAGTGTGCGCAGGTGGCCGCGCAAGTCGAGTGTGAAATCCCCGAGCTTAACTTGGGAATTGCGCTCGAAACTACGGGGCTCGAGTGTGGCAGAGGGAGGTGGAATTCCACGTGTAGCGGTGAAATGCGTAGAGATGTGGAGGAACACCGATGGCGAAGGCAGCCCCCTGGGTCGACACTGACGCTCATGCACGAAAGCGTGGGGAGCAAACAGGATTAGATACCCCGGTAGTCC</w:t>
      </w:r>
    </w:p>
    <w:p w14:paraId="016F45E9">
      <w:pPr>
        <w:rPr>
          <w:rFonts w:hint="eastAsia"/>
        </w:rPr>
      </w:pPr>
      <w:r>
        <w:rPr>
          <w:rFonts w:hint="eastAsia"/>
        </w:rPr>
        <w:t>&gt;OTU021523</w:t>
      </w:r>
    </w:p>
    <w:p w14:paraId="3D6911C1">
      <w:pPr>
        <w:rPr>
          <w:rFonts w:hint="eastAsia"/>
        </w:rPr>
      </w:pPr>
      <w:r>
        <w:rPr>
          <w:rFonts w:hint="eastAsia"/>
        </w:rPr>
        <w:t>CCTACGGGAGGCAGCAGTGAGGAATATTGCACAATGGACGAAAGTCTGATGCAGCAACGCCGCGTGGAGGATGACGGCCCTTGGGTTGTAAACTCCTTTTTTCAGGGAAGAGAGAGGACGGTACCTGAAGAATAAGTCACGGCTAACTACGTGCCAGCAGCCGCGGTAAGACGTAGGACGCGAGCGTTATCCGGAGTTACTGGGCGTAAAGCGCGGGCAGGCGGTCTGACAAGTGGAAGGTGAAATCCCTCGGCTTAACCGAGGAACTGCCTTCCATACTGCTTGGCTTGAGACCAGGAGAGGTAAGTGGAATTCCGAGTGTAGAGGTGAAATTCGTAGATATTCGGAAGAACACCAGTGGCGAAGGCGACTTACTGGACGACTGTTGACGCTGAGGTGCGAAAGCGTGGGGAGCAAACAGGATTAGATACCCCTGTAGTCC</w:t>
      </w:r>
    </w:p>
    <w:p w14:paraId="798821B6">
      <w:pPr>
        <w:rPr>
          <w:rFonts w:hint="eastAsia"/>
        </w:rPr>
      </w:pPr>
      <w:r>
        <w:rPr>
          <w:rFonts w:hint="eastAsia"/>
        </w:rPr>
        <w:t>&gt;OTU021524</w:t>
      </w:r>
    </w:p>
    <w:p w14:paraId="6BED0EA8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CCGGATTTATTGGGCGTAAAGCGCGTGTAGGCGGCCAGGCAGGTCCGTTGTGAAAACTGGAGGCTCAACTTCCAGACGTCGATGGAAACCGCCCGGCTAGAGTCCGGAAGAGGAGAGTGGAATTCCTGGTGTAGCGGTGAAATGCGTAGAGATTAGGAAGAACCCCAGTGGCGAAGGCGACTCTTTGGTCTGTAACTGACGCTGAGGAGCGAAAGCGTGGGGAGCGAACAGGATTAGATACCCGGGTAGTCC</w:t>
      </w:r>
    </w:p>
    <w:p w14:paraId="1262BB7D">
      <w:pPr>
        <w:rPr>
          <w:rFonts w:hint="eastAsia"/>
        </w:rPr>
      </w:pPr>
      <w:r>
        <w:rPr>
          <w:rFonts w:hint="eastAsia"/>
        </w:rPr>
        <w:t>&gt;OTU021525</w:t>
      </w:r>
    </w:p>
    <w:p w14:paraId="6E00B0C0">
      <w:pPr>
        <w:rPr>
          <w:rFonts w:hint="eastAsia"/>
        </w:rPr>
      </w:pPr>
      <w:r>
        <w:rPr>
          <w:rFonts w:hint="eastAsia"/>
        </w:rPr>
        <w:t>CCTACGGGAGGCAGCAGTGGGGAATTTTGGACAATGGGCGCAAGCCTGATCCAGCCATGCCGCGTGAGTGAAGAAGGCCTTCGGGTTGTAAAGCTCTTTCGGCGGGGACGAAAAGGTCCGTGTTAACACCACGGATCCATGACGGTACCCGCAGAAGAAGCACCGGCTAACTACGTGCCAGCAGCCGCGGTAATACGTAGGGGGCGAGCGTTGTCCGGATTTATTGGGCGTAAAGCGCACGCAGGCGGCCGTGCAAGTCGGATGTGAAAACACGAGGCTCAACCTCGTGCCTGCATTCGATACTGCCATGGCTAGAGTCCGGTAGGGGACCACGGAATTCCTGGTGTAGCGGTGAAATGCGCAGATATCAGGAGGAACACCGGTGGCGAAGGCGGTGGTCTGGGCCGGCACTGACGCTGAGGAGCGAAAGCGTGGGTAGCAAACAGGATTAGATACCCCAGTAGTCC</w:t>
      </w:r>
    </w:p>
    <w:p w14:paraId="70018608">
      <w:pPr>
        <w:rPr>
          <w:rFonts w:hint="eastAsia"/>
        </w:rPr>
      </w:pPr>
      <w:r>
        <w:rPr>
          <w:rFonts w:hint="eastAsia"/>
        </w:rPr>
        <w:t>&gt;OTU021526</w:t>
      </w:r>
    </w:p>
    <w:p w14:paraId="1B00AB79">
      <w:pPr>
        <w:rPr>
          <w:rFonts w:hint="eastAsia"/>
        </w:rPr>
      </w:pPr>
      <w:r>
        <w:rPr>
          <w:rFonts w:hint="eastAsia"/>
        </w:rPr>
        <w:t>CCTACGGGAGGCTGCAGTGGGGAATATTGGACAATGGGGGCAACCCTGATCCAGCCATGCCGCGTGTGTGAAGAAGGCCTTAGGGTTGTAAACCGCTTTCAGCAGGGACGAAGCGTTTGTGACGGTACCTGCAGAAGAAGCCCCGGCTAACTACGTGCCAGCAGCCGCGGTAATACGTAGGGGGCAAGCGTTGTTCGGAATCATTGGGCTTAAAGCGCGTGTAGGCGGCGGCGTAAGTGTTGAGTGAAATCCCACCGCTCAACGGTGGAACTGCTCGGCATACTGCGTCGCTTGAGGTCGGTAGGGGTGCCTGGAACTCTAGGTGGAGCGGTGAAATGCGTAGATACCATCCAGAACACCGATTGCGGAGGCAGCCGGCTAACGCGCAACTGACACTGAGGCACGAAAGCGTGGGGAGCAAACAGGATTAGATACCCCAGTAGTCC</w:t>
      </w:r>
    </w:p>
    <w:p w14:paraId="6DFB4CF0">
      <w:pPr>
        <w:rPr>
          <w:rFonts w:hint="eastAsia"/>
        </w:rPr>
      </w:pPr>
      <w:r>
        <w:rPr>
          <w:rFonts w:hint="eastAsia"/>
        </w:rPr>
        <w:t>&gt;OTU021527</w:t>
      </w:r>
    </w:p>
    <w:p w14:paraId="721ECD67">
      <w:pPr>
        <w:rPr>
          <w:rFonts w:hint="eastAsia"/>
        </w:rPr>
      </w:pPr>
      <w:r>
        <w:rPr>
          <w:rFonts w:hint="eastAsia"/>
        </w:rPr>
        <w:t>CCTACGGGGGGCAGCAGTGGGGAATCTTGCGCAATGGACGAAAGTCTGACGCAGCCACGCCGCGTGAGTGAAGAAGGCCTTCGGGTTGTAAAGCTCTGTCGGAAGGGACAAAAACGTTATGGGTGAATAGCCCATAGCCTTGATGGTACCTTTAAAGGAAGCACCGGCTAACTTCGTGCCAGCAGCCGCGGTAATACGAAGGGTGCAAGCGTTGCTCGGAATTATTGGGCGTAAAGAGCTCGTAGGCGGCTCGTTGCGTCAACCGTGAAAACCCGGGGCTTAACTTCGGGCTTGCGGTTGATACGGGCGGGCTGGAGTTCGGTAGGGGAGACTGGAATTCCCGGTGTAGTGGTGATATGCGTAGATATCGGGAGGAACACCAGTGGCGAAGGCGGCCTTCTAGACCATCACTGACGCTCAGACGCGAAAGCTAGGGTAGCAAACGGGATTAGATACCCCGGTAGTCC</w:t>
      </w:r>
    </w:p>
    <w:p w14:paraId="0B4E06E5">
      <w:pPr>
        <w:rPr>
          <w:rFonts w:hint="eastAsia"/>
        </w:rPr>
      </w:pPr>
      <w:r>
        <w:rPr>
          <w:rFonts w:hint="eastAsia"/>
        </w:rPr>
        <w:t>&gt;OTU021528</w:t>
      </w:r>
    </w:p>
    <w:p w14:paraId="23DBDA2C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TTTTCGGAATGTAAACTTCGTAAGAATAGGAAGAATAAATGACGGTACTATTTGTAAGGTCCGGCTAACTACGTGCCAGCAGCCGCGGTAATACGGGGGGAGCAAGCGTTGTCCGGATTTATTGGGCGTAAAGCGCGTGTAGGCGGCCAGACAGGTCCGTTGTGAAAACTGGAGGCTTAACTTCCAGAGGTCGATGGAAACCGTTTGGCTAGAGTCCGGAAGAGGAGAGTGGAATTCCCGGTGTAGCGGTGAAATGCGCAGATATCAGGAAGAACACCGGTGGCGAAGGCGGCTCTCTGGGCCTTACCTGACGCTGAGGAGCGAAAGCGTGGGTAGCGAACAGGATTAGATACCCTGGTAGTCC</w:t>
      </w:r>
    </w:p>
    <w:p w14:paraId="1DB9FE18">
      <w:pPr>
        <w:rPr>
          <w:rFonts w:hint="eastAsia"/>
        </w:rPr>
      </w:pPr>
      <w:r>
        <w:rPr>
          <w:rFonts w:hint="eastAsia"/>
        </w:rPr>
        <w:t>&gt;OTU021529</w:t>
      </w:r>
    </w:p>
    <w:p w14:paraId="774391D7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TCGGAGTAACTGCCGGTACCTTGACGGTACCTAACCAGAAAGCCACGGCTAACTACGTGCCAGCAGCCGCGGTAATACGTAGGTGGCAAGCGTTGTCCGGAATTATTGGGCGTAAAGCGCGCGCAGGCGGTTACTCGCGTCGCACGTGAAAGCCCCCGGCTCAACCGGGGAGGGTCGTGCGAGACGGGGTAACTGGAGGCAGAGAGAGGCTGGTGGAATACCCGGTGGAGCGGTGAAATGCGTAGAGATCGGGTGGAACACCAGCGGCGAAGGCGGCAGCCTGGCCCTGTACTGACACTGAGGCGCGAGAGCGTGGGGAGCGAACAGGATTAGATACCCCAGTAGTCC</w:t>
      </w:r>
    </w:p>
    <w:p w14:paraId="47495EF3">
      <w:pPr>
        <w:rPr>
          <w:rFonts w:hint="eastAsia"/>
        </w:rPr>
      </w:pPr>
      <w:r>
        <w:rPr>
          <w:rFonts w:hint="eastAsia"/>
        </w:rPr>
        <w:t>&gt;OTU021530</w:t>
      </w:r>
    </w:p>
    <w:p w14:paraId="1653030F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TCCGGCTAACTCCGTGCCAGCAGCCGCGGTAATACAGAGGGTGCAAGCGTTAATCGGAATTACTGGGCGTAAAGCGCGCGTAGGTGGTTCAGCAAGTTGGAGGTGAAATCCCCGGGCTCAACCTGGGAACTGCCTCCAAAACTGGCAAGCTAGAGTACGGTAGAGGGTGGTGGAATTTCCTGTGTAGCGGTGAAATGCGTAGATATTGGGAAGAACACCTGAGGCTAAGGCGGCTCTCTAGTACGGTACTGACGCTGAGACGCGAAAGCGTGGGGAGCGAACAGGATTAGATACCCCTGTAGTCC</w:t>
      </w:r>
    </w:p>
    <w:p w14:paraId="7AC9CF46">
      <w:pPr>
        <w:rPr>
          <w:rFonts w:hint="eastAsia"/>
        </w:rPr>
      </w:pPr>
      <w:r>
        <w:rPr>
          <w:rFonts w:hint="eastAsia"/>
        </w:rPr>
        <w:t>&gt;OTU021531</w:t>
      </w:r>
    </w:p>
    <w:p w14:paraId="78657EAD">
      <w:pPr>
        <w:rPr>
          <w:rFonts w:hint="eastAsia"/>
        </w:rPr>
      </w:pPr>
      <w:r>
        <w:rPr>
          <w:rFonts w:hint="eastAsia"/>
        </w:rPr>
        <w:t>CCTACGGGGGGCAGCAGTGGGGAATATTGGGCAATGGGCGCAAGCCTGACCCAGCGACGCCGCGTGGGTGATGAAGGCCTTCGGGTCGTAAAGCCCTGTCGGGAGGAAAGAACGATCGTGTGGTGAATAGCCACAGGATGTGACGGTACCTCCGAAGGAAGCACCGGCCAATTCCGTGCCAGCAGCCGCGGTAAGACGGAAGGTGCAAGCGTTGCTCGGAATCACTGGGCGTAAAGGGTGCGTAGGCGGATACTTAAGTTAGGGGTGAAATCCCAGGGCTCAACCCTGGAACTGCCTTTAATACTGGGTATCTCGAGTCCGAGAGAGGTGAGTGGAATTCCCAGTGTAGAGGTGAAATGCGTAGATATTGGGAGGAACACCGGTGGCGAAGGCGGCTACCTGGACCGGTTCTGACGCTGATGCGCGAAAGCGTGGGTAGCAAACAGGATTAGATACCCCGGTAGTCC</w:t>
      </w:r>
    </w:p>
    <w:p w14:paraId="5D4D7D77">
      <w:pPr>
        <w:rPr>
          <w:rFonts w:hint="eastAsia"/>
        </w:rPr>
      </w:pPr>
      <w:r>
        <w:rPr>
          <w:rFonts w:hint="eastAsia"/>
        </w:rPr>
        <w:t>&gt;OTU021532</w:t>
      </w:r>
    </w:p>
    <w:p w14:paraId="06C6A2A9">
      <w:pPr>
        <w:rPr>
          <w:rFonts w:hint="eastAsia"/>
        </w:rPr>
      </w:pPr>
      <w:r>
        <w:rPr>
          <w:rFonts w:hint="eastAsia"/>
        </w:rPr>
        <w:t>CCTACGGGTGGCTGCAGTAGGGAATCTTGCGCAATGGGCGAAAGCCTGACGCAGCAACGCCGCGTGGGGGACGAAGGCCTTCGGGTTGTAAACCCCTTTCAGCAGGGACGATTATGACGGTACCTGCAGAAGAAGCCCCGGCCAACTACGTGCCAGCAGCCGCGGTAATACAGAGGTCTCAAGCGTTGTTCGGATTTATTGGGCGTAAAGCGTGCGTAGGCGGCGGGGTAAGTGAGGTGTGAAATCCCGGGGCTTAACTCCGGAACGGCACTTTATACTGCCCTGCTTGAGGGCTGGAGAGGAGACTGGAATTCTCGGTGTAGCAGTGAAATGCGTAGATATCGAGAGGAACACCAGTGGCGAAAGCGAGTCCCTGGACAACTCCTGACACTGAGGCACGAAAGCTAGGGGAGCAAACAGGATTAGATACCCCGGTAGTCC</w:t>
      </w:r>
    </w:p>
    <w:p w14:paraId="70688845">
      <w:pPr>
        <w:rPr>
          <w:rFonts w:hint="eastAsia"/>
        </w:rPr>
      </w:pPr>
      <w:r>
        <w:rPr>
          <w:rFonts w:hint="eastAsia"/>
        </w:rPr>
        <w:t>&gt;OTU021533</w:t>
      </w:r>
    </w:p>
    <w:p w14:paraId="63F1B103">
      <w:pPr>
        <w:rPr>
          <w:rFonts w:hint="eastAsia"/>
        </w:rPr>
      </w:pPr>
      <w:r>
        <w:rPr>
          <w:rFonts w:hint="eastAsia"/>
        </w:rPr>
        <w:t>CCTACGGGGGGCAGCAGTGGGGAATTTTCCGCAATGGGCGAAAGCCTGACGGAGCAATGCCGCGTGGAGGTAGAAGGCCCACGGGTCGTGAACTTCTTTTCCCGGAGAAGAAGCAATGACGGTATCTGGGGAATAAGCATCGGCTAACTCTGTGCCAGCAGCCGCGGTAATACAGAGGATGCAAGCGTTGTCCGGATTTATTGGGTTTAAAGGGTGCGTAGGTGGCCCTGCAAGTCCGTGGTGAAAGCCTGCCGCTTAACGGCAGAACTGCCATGGATACTACAGGGCTTGAGTCCAGACGAGGTTGGCGGAATTGACGGTGTAGCGGTGAAATGCTTAGATATCGTCAAGAACACCGATAGTGTAGACAGCTTACTAGGCTTTAACTGACACTGAGGCACGAAAGTGTGGGGATCAAACAGGATTAGATACCCTTGTAGTCC</w:t>
      </w:r>
    </w:p>
    <w:p w14:paraId="39586302">
      <w:pPr>
        <w:rPr>
          <w:rFonts w:hint="eastAsia"/>
        </w:rPr>
      </w:pPr>
      <w:r>
        <w:rPr>
          <w:rFonts w:hint="eastAsia"/>
        </w:rPr>
        <w:t>&gt;OTU021534</w:t>
      </w:r>
    </w:p>
    <w:p w14:paraId="6A28C364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CCTTCGGGTCGTAAAGCTCTGTTGTTAGGGAAGAACAAGTACGAGAGTAACTGCTGGTACCTTGACGGTACCTAACCAGAAAGCCACGGCTAACTACGTGCCAGCAGCCGCGGTAATACGTAGGTGGCAAGCGTTGTCCGGAATTATTGGGCGTAAAGCGCGCGCAGGTGGCGTCGCAAGTCAGGCGTGAAATCCCCGGGCTCAACCTGGGAATTGCAGTGGATACTGGATTACTAGAGTGTGGTAGAGGGATGCGGAATTTCTGGTGTAGCAGTGAAATGCGTAGAGATCCGGAGGAACACCAGAGGCGAAGGCGGCATCCTGGGACATACCTGACGCTGAGACGCGAAAGCATGGGGAGCGAACCGGATTAGATACCCGTGTAGTCC</w:t>
      </w:r>
    </w:p>
    <w:p w14:paraId="2AEBBBD2">
      <w:pPr>
        <w:rPr>
          <w:rFonts w:hint="eastAsia"/>
        </w:rPr>
      </w:pPr>
      <w:r>
        <w:rPr>
          <w:rFonts w:hint="eastAsia"/>
        </w:rPr>
        <w:t>&gt;OTU021535</w:t>
      </w:r>
    </w:p>
    <w:p w14:paraId="47FA7DC1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AGTCACAAGTTAACTGCTTTGTGATCTGCTAGTAGCCGAAGAGGAAGGGACGGCTAACTCTGTGCCAGCAGCCGCGGTAATACAGAGGGTGCGAGCGTTGTCCGGAATCACTGGGCGTAAAGCGCGCGTAGGCGGGATATTAAGTCTCATTTAAAAGTGCGGGGCTCAACCCCGTGATGGGTGAGAAACTAATATTCTTGAGTGCCGGAGAGGAAAGCGGAATTCCCAGTGTAGCGGTGAAATGCGTAGATATTGGGAGGAACACCAGTGGCGAAGGCGGCTTTCTGGACGGTGTCTGACGCTGAGGCGCGAAAGCCAGGGGAGCGAACGGGATTAGATACCCGGGTAGTCC</w:t>
      </w:r>
    </w:p>
    <w:p w14:paraId="3B3B1F27">
      <w:pPr>
        <w:rPr>
          <w:rFonts w:hint="eastAsia"/>
        </w:rPr>
      </w:pPr>
      <w:r>
        <w:rPr>
          <w:rFonts w:hint="eastAsia"/>
        </w:rPr>
        <w:t>&gt;OTU021536</w:t>
      </w:r>
    </w:p>
    <w:p w14:paraId="1284805F">
      <w:pPr>
        <w:rPr>
          <w:rFonts w:hint="eastAsia"/>
        </w:rPr>
      </w:pPr>
      <w:r>
        <w:rPr>
          <w:rFonts w:hint="eastAsia"/>
        </w:rPr>
        <w:t>CCTACGGGGGGCAGCAGTTAGGAATCTTGGACAATGGGCGCAAGCCTGATCCAGCCATGCCGCGTGAGTGATGAAGGCCTTAGGGTTGTAAAGCTCTTTCAGCGGGGAAGATAATGACGGTACCCGCAGAAGAAGCCCCGGCTAACTTCGTGCCAGCAGCCGCGGTAATACGAAGGGGGCTAGCGTTGCTCGGAATCACTGGGCGTAAAGCGCACGTAGGCGGATCTTTAAGTCAGGGGTGAAATCCTGGAGCTCAACTCCAGAACTGCCTTTGATACTGCAGGTCTTGGGTCCTGGAGGGGCTGGCGGAATTCGTGGTGTAGCGGTGAAATGCGTAGATATCGAGAGGAACACCTGCGGCGAAGGCGGGTTGCTGGGCCGACACTGACGCTGAGGCGCGAAAGCTAGGGTAGCAAACGGGATTAGATACCCTTGTAGTCC</w:t>
      </w:r>
    </w:p>
    <w:p w14:paraId="0F154635">
      <w:pPr>
        <w:rPr>
          <w:rFonts w:hint="eastAsia"/>
        </w:rPr>
      </w:pPr>
      <w:r>
        <w:rPr>
          <w:rFonts w:hint="eastAsia"/>
        </w:rPr>
        <w:t>&gt;OTU021537</w:t>
      </w:r>
    </w:p>
    <w:p w14:paraId="19B65332">
      <w:pPr>
        <w:rPr>
          <w:rFonts w:hint="eastAsia"/>
        </w:rPr>
      </w:pPr>
      <w:r>
        <w:rPr>
          <w:rFonts w:hint="eastAsia"/>
        </w:rPr>
        <w:t>CCTACGGGTGGCTGCAGTGGGGAATCTTAGACAATGGGGGAAACCCTGATCTAGCCATGCCGCGTGGACGATGAAGGCCTTAGGGTTGTAAAGTCCTTTCGCTGGGGAAGATAATGACGGTACCCAGTAAAGAAGCCCCGGCTAACTCCGTGCCAGCAGCCGCGGTAATACGGAGGGGGCTAGCGTTGTTCGGAATTACTGGGCGTAAAGCGCACGTAGGCGGATTATTAAGTCGGGGGTGAAATCCCAGGGCTTAACCTTGGAACTGCATTTTTAACTGCCGAGCTAGAGTATGTCAGAGGGGGGTAGAATTCCACGTGTAGCGGTGAAATGCGTAGAGATGTGGAGGAACACCAGTGGCGAAGGCGACTTTCTGGGCTGTAACTGACGCTGAGGCGCGAAAGCGTGGGGAGCAAACAGGATTAGATACCCCAGTAGTCC</w:t>
      </w:r>
    </w:p>
    <w:p w14:paraId="620CFAC2">
      <w:pPr>
        <w:rPr>
          <w:rFonts w:hint="eastAsia"/>
        </w:rPr>
      </w:pPr>
      <w:r>
        <w:rPr>
          <w:rFonts w:hint="eastAsia"/>
        </w:rPr>
        <w:t>&gt;OTU021538</w:t>
      </w:r>
    </w:p>
    <w:p w14:paraId="681CEA3B">
      <w:pPr>
        <w:rPr>
          <w:rFonts w:hint="eastAsia"/>
        </w:rPr>
      </w:pPr>
      <w:r>
        <w:rPr>
          <w:rFonts w:hint="eastAsia"/>
        </w:rPr>
        <w:t>CCTACGGGGGGCTGCAGTGGGGAATTTTCCGCAATGGGCGAAAGCCTGACGGAGCAATACCGCGTGAGGGAGGAAGGCTCTTGGGTTGTAAACCTCTTTTCTTTGGGAAGAAGCAAGTGACGGTACCAAAGGAATCAGCATCGGCTAACTCCGTGCCAGCAGCCGCGGTAATACGGAGGATGCAAGCGTTATCCGGAATCATTGGGCGTAAAGCGCGCGCAGGCGGTTTTGTCAGTCTGGTGTGAAATCTCCCGGCTCAACTGGGAGGGTGCGCCGGAAACTGGGATGCTGGAGTATGGGAGAGGTAAGCGGAATTCCTGGTGTAGCGGTGAAATGCTTAGATATGACATAGAACACCTATTGCGAAGGCAGCTGACTACGCGAATATTGACGCTGAGGCACGAAAGCGTGGGGATCAAACAGGATTAGATACCCCTGTAGTCC</w:t>
      </w:r>
    </w:p>
    <w:p w14:paraId="1ACE4EFB">
      <w:pPr>
        <w:rPr>
          <w:rFonts w:hint="eastAsia"/>
        </w:rPr>
      </w:pPr>
      <w:r>
        <w:rPr>
          <w:rFonts w:hint="eastAsia"/>
        </w:rPr>
        <w:t>&gt;OTU021539</w:t>
      </w:r>
    </w:p>
    <w:p w14:paraId="1B007E8B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GAGGGTTGTAAAGCACTTTCGGTGGGGAGGAAAGTTGGCTGGTTAAGAGCTGGTTGATGTGACGTTACCCACAGAAGAAGCACCGGCTAACTCCGTGCCAGCAGCCGCGGTAATACGGAGGGTGCGAGCGTTAATCGGAATTACTGGGCGTAAAGGGTGCGCAGGTGGTTTGGTAAGTTATCTGTGAAATTCCTGGGCTTAACCTGGGGTGGTCAGATAAGACTGCTGGACTCGAGTATGGGAGAGGGTAGTGGAATTTCCTGTGTAGCGGTGAAATGCGTAGATATAGGAAGGAACACCAGTGGCGAAGGCGACCACCTGGACTAATACTGACACTGAGGTGCGAAAGCGTGGGGAGCAAACAGGATTAGATACCCCTGTAGTCC</w:t>
      </w:r>
    </w:p>
    <w:p w14:paraId="66BB06E3">
      <w:pPr>
        <w:rPr>
          <w:rFonts w:hint="eastAsia"/>
        </w:rPr>
      </w:pPr>
      <w:r>
        <w:rPr>
          <w:rFonts w:hint="eastAsia"/>
        </w:rPr>
        <w:t>&gt;OTU021540</w:t>
      </w:r>
    </w:p>
    <w:p w14:paraId="2B688964">
      <w:pPr>
        <w:rPr>
          <w:rFonts w:hint="eastAsia"/>
        </w:rPr>
      </w:pPr>
      <w:r>
        <w:rPr>
          <w:rFonts w:hint="eastAsia"/>
        </w:rPr>
        <w:t>CCTACGGGCGGCTGCAGTGGGGAATCTTGCACAATGGGGGCAACCCTGATGCAGCGACGCCGCGTGAGCGATGAAGCCCTTCGGGGTGTAAAGCTCTTTCGGCAGGAACGATAATGACGGTACCTGAAGAAGAAGCTGCGGCTAACTACGTGCCAGCAGCCGCGGTAATACGGAGGGTGCAAGCGTTATCCGGATTCACTGGGTTTAAAGGGCGCGTAGGCGGCCACGACAAGTCACTTGTGAAATCTCCGGGCTTAACTCGGAAAGGTCAAGTGATACTGTCGGGCTAGAGTGCGGAAGGGGCAACTGGAATTCTCGGTGTAGCGGTGAAATGCGTAGATATCGAGAGGAACACCAGTGGCGAAAGCGAGTCCCTGGACAACTCCTGACACTGAGGCACGAAAGCTAGGGGAGCAAACAGGATTAGATACCCTAGTAGTCC</w:t>
      </w:r>
    </w:p>
    <w:p w14:paraId="0410DB83">
      <w:pPr>
        <w:rPr>
          <w:rFonts w:hint="eastAsia"/>
        </w:rPr>
      </w:pPr>
      <w:r>
        <w:rPr>
          <w:rFonts w:hint="eastAsia"/>
        </w:rPr>
        <w:t>&gt;OTU021541</w:t>
      </w:r>
    </w:p>
    <w:p w14:paraId="2E977879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CAGGGAAGAACAAGTACTGGAGTAACTGCCGGTACCTTGACGGTACCTGACCAGAAAGCCACGGCTAACTACGTGCCAGCAGCCGCGGTAATACGTAGGTGGCAAGCGTTGTTCGGAATCACTGGGCGTAAAGCGCGTGTAGGCGGTCTGTTAAGTCATGTGTGAAAGCCCCCGGCTCAACCGGGGAAAGACGCATGATACTGGCGGACTTGAGTACGGGAGAGGGGGGTGGAATTCCCGGTGTAGCGGTGAAATGCTTAGATATTACATGGAATACCCATTGCGAAGGCAGGTTACTAACAGTGGATTGACGCTGATGGACGAAAGCGTGGGGAGCGAACAGGATTAGATACCCCGGTAGTCC</w:t>
      </w:r>
    </w:p>
    <w:p w14:paraId="31BDEC57">
      <w:pPr>
        <w:rPr>
          <w:rFonts w:hint="eastAsia"/>
        </w:rPr>
      </w:pPr>
      <w:r>
        <w:rPr>
          <w:rFonts w:hint="eastAsia"/>
        </w:rPr>
        <w:t>&gt;OTU021542</w:t>
      </w:r>
    </w:p>
    <w:p w14:paraId="7BD2AC98">
      <w:pPr>
        <w:rPr>
          <w:rFonts w:hint="eastAsia"/>
        </w:rPr>
      </w:pPr>
      <w:r>
        <w:rPr>
          <w:rFonts w:hint="eastAsia"/>
        </w:rPr>
        <w:t>CCTACGGGTGGCTGCAGTCGAGAATCTTTCACAATGGGGGAAACCCTGATGGAGCGACGCCGCGTGGAGGATGAAGGTTTTCGGATTGTAAACTCCTGTCATGCGGGAGCAAGGCACGTGCGTTCACTGCGCACGTGTTGATAGTACCGCAAGAGGAAGAGACGGCTAACTCTGTGCCAGCAGCCGCGGTAATACAGAGGTCTCAAGCGTTGTTCGGATTCATTGGGCGTAAAGGGTGCGTAGGCGGTGCCGTAAGTCGGATGTGAAAGCCCTGGGCTTAACCCAGGAATTGCGTTTGATACTGGCGTGCTAGAAGACGGGAGAGGAAAGTAGAATTCCTAGTGTAGAGGTGAAATTCGTAGATATTAGGAGGAACACCGGAGGCGAAGGCGGCTTTCTGGCCCGATTTTGACGCTGAGGCGCGAAAGCGTGGGGAGCAAACAGGATTAGATACCCCTGTAGTCC</w:t>
      </w:r>
    </w:p>
    <w:p w14:paraId="3107ECD5">
      <w:pPr>
        <w:rPr>
          <w:rFonts w:hint="eastAsia"/>
        </w:rPr>
      </w:pPr>
      <w:r>
        <w:rPr>
          <w:rFonts w:hint="eastAsia"/>
        </w:rPr>
        <w:t>&gt;OTU021543</w:t>
      </w:r>
    </w:p>
    <w:p w14:paraId="1281AF42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TTCGATCGGGACGAATCGTTCGCGACCTAATACGTCGTGGAACTGACGGTACCGAGAGAAGAAGCCCCGGCTAACTCCGTGCCAGCAGCCGCGGTAAAACGTAGGAGGCAAGCGTTGTCCGGAATTATTGGGCGTAAAGAGCGTGTAGGCGGCCGGCTAGGTCTGGTGTGAAAACTCGAGGCTCAACCTCGAGATGTCGCCGGAAACCAGTCGGCTAGAGTCCGGAAGAGGAGAGTGGAATTCCTGGTGTAGCGGTGAAATGCGTAGATATCGAGAGGAACACCTGCGGCGAAGGCGGGTTGCTGGGCTGACACTGACGCTGAGGCGCGAAAGCTAGGGGAGCGAACGGGATTAGATACCCGTGTAGTCC</w:t>
      </w:r>
    </w:p>
    <w:p w14:paraId="36E301A3">
      <w:pPr>
        <w:rPr>
          <w:rFonts w:hint="eastAsia"/>
        </w:rPr>
      </w:pPr>
      <w:r>
        <w:rPr>
          <w:rFonts w:hint="eastAsia"/>
        </w:rPr>
        <w:t>&gt;OTU021544</w:t>
      </w:r>
    </w:p>
    <w:p w14:paraId="1BAC68BE">
      <w:pPr>
        <w:rPr>
          <w:rFonts w:hint="eastAsia"/>
        </w:rPr>
      </w:pPr>
      <w:r>
        <w:rPr>
          <w:rFonts w:hint="eastAsia"/>
        </w:rPr>
        <w:t>CCTACGGGAGGCTGCAGTAACGAATCTTCCGCAATGCACGAAAGTGTGACGGAGCGACGCCGCGTGTAGGACGAAGCCCTTCGGGGTGTAAACTACTGTCAGGGGTTAGAAAGTTCTGATCAACCCCAGAGGAAGGCACGGCTAACTCTGTGCCAGCAGCCGCGGTAAGACAGAGGTGCCAAGCGTTAGGCGGAATCACTGGGCTTAAAGCGTGTGTAGGCGGACTTCTAAGTACCTTGTGAAATCCCACGGCTCAACCGTGGAACTGCCGCGGATACTGGGAATCTCGAGGGGTGTAGGGGCATGCGGAACTTCGGGTGGAGCGGTGAAATGCGTAGAGATCCGAAGGAACGCCGGTGGCGAAAGCGGCTCACTGGGTCTTTTCTGACGCTGATGCACGAAAGCTAGGGGAGCAAACGGGATTAGATACCCCGGTAGTCC</w:t>
      </w:r>
    </w:p>
    <w:p w14:paraId="69860FCA">
      <w:pPr>
        <w:rPr>
          <w:rFonts w:hint="eastAsia"/>
        </w:rPr>
      </w:pPr>
      <w:r>
        <w:rPr>
          <w:rFonts w:hint="eastAsia"/>
        </w:rPr>
        <w:t>&gt;OTU021545</w:t>
      </w:r>
    </w:p>
    <w:p w14:paraId="0F937CC6">
      <w:pPr>
        <w:rPr>
          <w:rFonts w:hint="eastAsia"/>
        </w:rPr>
      </w:pPr>
      <w:r>
        <w:rPr>
          <w:rFonts w:hint="eastAsia"/>
        </w:rPr>
        <w:t>CCTACGGGAGGCTGCAGTGAGGAATATTGGTCAATGGGCGCAAGCCTGAACCAGCCATGCCGCGTGCAGGATGAAGCATCTATGGTGTGTAAACTGCTTTTGTACGGGAAGAAACAGCTCTTCGTGAAGAGCCTTGACGGTACCGTAAGAATAAGGATCGGCTAACTCCGTGCCAGCAGCCGCGGTAATACGGAGGATCCAAGCGTTATCCGGAATCATTGGGTTTAAAGGGTCCGTAGGCGGCGCGGTAAGTCACTTGTGAAATCTCTGAGCTTAACTCAGAACGGCCAAGTGATACTGCAGTGCTAGAGTGTGGAAGGGGCAATCGGAATTCTTGGTGTAGCGGTGAAATGCGTAGATATCAAGAGGAACACCCGTGGCGAAAGCGGCTCACTGGGTCTTTTCTGACGCTGAGGCACGAAAGCTAGGGGAGCGAACGGGATTAGATACCCCTGTAGTCC</w:t>
      </w:r>
    </w:p>
    <w:p w14:paraId="5821DC99">
      <w:pPr>
        <w:rPr>
          <w:rFonts w:hint="eastAsia"/>
        </w:rPr>
      </w:pPr>
      <w:r>
        <w:rPr>
          <w:rFonts w:hint="eastAsia"/>
        </w:rPr>
        <w:t>&gt;OTU021546</w:t>
      </w:r>
    </w:p>
    <w:p w14:paraId="045AAF26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CGGGTTGTAAACTGCTTTTAATAGTGAAGATTATGACGGTAACTATTGAATAAGGACCTGCTAACTCTGTGCCAGCAGCCGCGGTAATACAGAGGGTGCGAGCGTTAATCGGAATTACTGGGCGTAAAGCGCGCGTAGGTGGTTCGTTAAGTTGGATGTGAAAGCCCCGGGCTCAACCTGGGAATTGCATTCGAGACTGAATAGCTAGGGTACGGTAGAGGGAAGTGGAATTTCCGGTGTAGCGGTGAAATGCGTAGATATCGGAAGGAACATCAGTGGCGAAAGCGACTTCCTGGACCAGTACCGACGTTCAGGCACGAAAGCGTGGGGAGCAAACAGGATTAGATACCCGGGTAGTCC</w:t>
      </w:r>
    </w:p>
    <w:p w14:paraId="3A9CFA73">
      <w:pPr>
        <w:rPr>
          <w:rFonts w:hint="eastAsia"/>
        </w:rPr>
      </w:pPr>
      <w:r>
        <w:rPr>
          <w:rFonts w:hint="eastAsia"/>
        </w:rPr>
        <w:t>&gt;OTU021547</w:t>
      </w:r>
    </w:p>
    <w:p w14:paraId="3434177F">
      <w:pPr>
        <w:rPr>
          <w:rFonts w:hint="eastAsia"/>
        </w:rPr>
      </w:pPr>
      <w:r>
        <w:rPr>
          <w:rFonts w:hint="eastAsia"/>
        </w:rPr>
        <w:t>CCTACGGGGGGCTGCAGTGAGGAATATTGGTCAATGGACGCAAGTCTGAACCAGCCATGCCGCGTGGAGGATTAAGGCCCTCTGGGTTGTAAACTCCTTTTATCTGGGAAGAAATGCCAATTTTCTAATTGGTTTGACGGTACCAGAGGAATAAGCACCGGCTAACTCCGTGCCAGCAGCCGCGGTAATACAGAGGGTGCGAGCGTTAATCGGAATTACTGGGCGTAAAGCGCGCGTAGGCGGCTTTTCAAGCGTGCGGTGAAAGCTCGGGGCTTAACTCCGAGTCTGCCGTGCGAACTGGGAAGCTTGAGTGCAGAAGAGGAGAGTGGAATTCCACGTGTAGTGGTGAAATGCGTAGATACTGGGAGGAACACCGGTGGCGAAGGCGGCTACCTGGACCGGTTCTGACGCTGAGGCGCGAAAGCGTGGGTAGCAAACAGGATTAGATACCCCGGTAGTCC</w:t>
      </w:r>
    </w:p>
    <w:p w14:paraId="254A3B32">
      <w:pPr>
        <w:rPr>
          <w:rFonts w:hint="eastAsia"/>
        </w:rPr>
      </w:pPr>
      <w:r>
        <w:rPr>
          <w:rFonts w:hint="eastAsia"/>
        </w:rPr>
        <w:t>&gt;OTU021548</w:t>
      </w:r>
    </w:p>
    <w:p w14:paraId="220C7E48">
      <w:pPr>
        <w:rPr>
          <w:rFonts w:hint="eastAsia"/>
        </w:rPr>
      </w:pPr>
      <w:r>
        <w:rPr>
          <w:rFonts w:hint="eastAsia"/>
        </w:rPr>
        <w:t>CCTACGGGAGGCTGCAGTAAGGAATATTCCACAATGGGCGCAAGCCTGATGGAGCGACGCCGCGTGCGGGACGAAGCCTTTCGGGGTGTAAACCGCTTTTGTAGGGGATGACACTCCCTAATTGCATTAGGGATACGACAGTACCTTACGAATAAGCACCGGCTAACTCCGTGCCAGCAGCCGCGGTAATACGGAGGGTGCAAGCGTTATCCGGATTTACTGGGTTTAAAGGGTGCGTAGGCGGACTAGTAAGTCAGAGGTGAAATCTCCAAGCTTAACTTGGAAACTGCCCCTGATACTATTAGTCTTGAATATCGATGAGGTGGGCGGAATACATCATGTAGCGGTGAAATGCTTAGATATGATGTAGAACACCAATTGCGAAGGCAGCTCGTTACACGAATATTGACTCTGAGGCACGAAAGCGTGGGGATCAAACAGGATTAGATACCCCTGTAGTCC</w:t>
      </w:r>
    </w:p>
    <w:p w14:paraId="5C6722DE">
      <w:pPr>
        <w:rPr>
          <w:rFonts w:hint="eastAsia"/>
        </w:rPr>
      </w:pPr>
      <w:r>
        <w:rPr>
          <w:rFonts w:hint="eastAsia"/>
        </w:rPr>
        <w:t>&gt;OTU021549</w:t>
      </w:r>
    </w:p>
    <w:p w14:paraId="4B6A2A6D">
      <w:pPr>
        <w:rPr>
          <w:rFonts w:hint="eastAsia"/>
        </w:rPr>
      </w:pPr>
      <w:r>
        <w:rPr>
          <w:rFonts w:hint="eastAsia"/>
        </w:rPr>
        <w:t>CCTACGGGGGGCTGCAGTGGGGAATATTGCGCAATGGCCTAACGGCTGACGCAGCGACGCCGCGTGAGGGATGAAGCTTTTCGGAGTGTAAACCTCTGTTGCCCGGGACGAACTACTGGATTTCTCCAGTTTGACGGTACCGGGTGAGGAAGCACCGGCTAACTCTGTGCCAGCAGCCGCGGTAATACAGAGGGTGCAAGCGTTGTCCGGAATCACTGGGCGTAAAGGGCGCGTAGGTGGGCTTTTAAGTCAGTGGTGAAATCTTTGGGCTTAACCCGAAAACTGCCATGGATACTATTTGTCTTGAATACTGTGGAGGTGAGCGGAATATGTCATGTAGCGGTGAAATGCTTAGATATGACATAGAACACCAATTGCGAAGGCAGCTCACTGCGCAGTGATTGACGCTGAGGCACGAAAGCGTGGGGATCAAACAGGATTAGATACCCTAGTAGTCC</w:t>
      </w:r>
    </w:p>
    <w:p w14:paraId="0C10A3D2">
      <w:pPr>
        <w:rPr>
          <w:rFonts w:hint="eastAsia"/>
        </w:rPr>
      </w:pPr>
      <w:r>
        <w:rPr>
          <w:rFonts w:hint="eastAsia"/>
        </w:rPr>
        <w:t>&gt;OTU021550</w:t>
      </w:r>
    </w:p>
    <w:p w14:paraId="79ED76BC">
      <w:pPr>
        <w:rPr>
          <w:rFonts w:hint="eastAsia"/>
        </w:rPr>
      </w:pPr>
      <w:r>
        <w:rPr>
          <w:rFonts w:hint="eastAsia"/>
        </w:rPr>
        <w:t>CCTACGGGAGGCTGCAGTCGGGAATTTTGGGCAATGGGCGAAAGCCTGACCCAGCGACGCCGCGTGGGTGAAGAAGGCCTGCGGGTTGTAAAGCCCTTTCGGTAGGGACGAAAGCTTCCGACCTAACACGTCGGGAGGTTGACTTAACCTACAAAAGAAGCACCGGCTAACTCTGTGCCAGCAGCCGCGGTAATACAGAGGGTGCGAGCGTTGTCCGGAATCACTGGGCGTAAAGGGCGCGTAGGTGGCTACTTAAGCGTGTGGTGAAAGTCCGGGGCTCAACCCCGGATCGGCCGTGCGAACTGAGTGGCTTGAGCACTGTAGAGGCAGGTGGAATTCCGGGTGTAGCGGTGGAATGCGTAGAGATCCGGAAGAACACCGGTGGCGAAGGCGGCCTGCTGGGCAGTGGCTGACACTGAGGCGCGACAGCGTGGGGAGCAAACAGGATTAGATACCCCTGTAGTCC</w:t>
      </w:r>
    </w:p>
    <w:p w14:paraId="7B07D8B9">
      <w:pPr>
        <w:rPr>
          <w:rFonts w:hint="eastAsia"/>
        </w:rPr>
      </w:pPr>
      <w:r>
        <w:rPr>
          <w:rFonts w:hint="eastAsia"/>
        </w:rPr>
        <w:t>&gt;OTU021551</w:t>
      </w:r>
    </w:p>
    <w:p w14:paraId="65F6D744">
      <w:pPr>
        <w:rPr>
          <w:rFonts w:hint="eastAsia"/>
        </w:rPr>
      </w:pPr>
      <w:r>
        <w:rPr>
          <w:rFonts w:hint="eastAsia"/>
        </w:rPr>
        <w:t>CCTACGGGCGGCTGCAGTGGGGAATATTGCACAATGGGCGAAAGCCTGATGCAGCAACGCCGCGTGAGTGATGAAGGCCTTCGGGTTGTAAAGCTCTGTCTTCTGGGACGATAATGACGGTACCAGAGGAGGAAGCACCGGCTAACTCTGTGCCAGCAGCCGCGGTAATACAGAGGGTGCGAGCGTTGTTCGGAATTATTGGGCGTAAAGAGCTCGTAGGCGGTTTGTCGCGTCTGCTGTGAAAGACCGGGGCTCAACCCCGGGAATGGACTGAAAACTGGCAGGCTAGAGGATGTCAGAGGATGGTGGAATTCCAAGTGTAGCGGTGAAATGCGTAGATATTTGGAGGAACACCTGTGGCGAAAGCGGCCATCTGGGACATTCCTGACACTGAGGTTCGAAAGCTCGGGGAGCAAACAGGATTAGATACCCTGGTAGTCC</w:t>
      </w:r>
    </w:p>
    <w:p w14:paraId="608F6C98">
      <w:pPr>
        <w:rPr>
          <w:rFonts w:hint="eastAsia"/>
        </w:rPr>
      </w:pPr>
      <w:r>
        <w:rPr>
          <w:rFonts w:hint="eastAsia"/>
        </w:rPr>
        <w:t>&gt;OTU021552</w:t>
      </w:r>
    </w:p>
    <w:p w14:paraId="754BC208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ATTTCGGTATGTAAACTTCGAAAGAATGGGAAGAATAAATGACGGTACCATTTATAAGCTCCGGCTAACTACGTGCCAGCAGCCGCGGTAATACGTAGGGAGCAAGCGTTGTTCGGATTTACTGGGCGTAAAGGGTGCGTAGGTGGCGGGGTAAGTCAGGTGTGAAATCTCGGGGCTCAACCCCGAAACTGCACTTGATACTGCCTTGCTCGAGTACTGGAGAGGAGATTGGAATTTACGGTGTAGCGGTGAAATGCGCAGATATCAGGAAGAACACCCGTGGCTAAGGCGGTTCTCTAGTACGGTACTGACGCTGAGACGCGAAAGCGTGGGGAGCGAACAGGATTAGATACCCCGGTAGTCC</w:t>
      </w:r>
    </w:p>
    <w:p w14:paraId="0CC6E219">
      <w:pPr>
        <w:rPr>
          <w:rFonts w:hint="eastAsia"/>
        </w:rPr>
      </w:pPr>
      <w:r>
        <w:rPr>
          <w:rFonts w:hint="eastAsia"/>
        </w:rPr>
        <w:t>&gt;OTU021553</w:t>
      </w:r>
    </w:p>
    <w:p w14:paraId="64C9AED1">
      <w:pPr>
        <w:rPr>
          <w:rFonts w:hint="eastAsia"/>
        </w:rPr>
      </w:pPr>
      <w:r>
        <w:rPr>
          <w:rFonts w:hint="eastAsia"/>
        </w:rPr>
        <w:t>CCTACGGGTGGCAGCAGTGGGGAATATTGCACAATGGGGGAAACCCTGATGCAGCCATGCCGCGTGTGTGAAGAAGGCCTTCGGGTTGTAAAGCACTTTAAGCAGTGAGGAAGGGTTGAACGCTAATACCGTTCAACATTGACGTTAGCTGCAGAATAAGCACCGGCTAACTCCGTGCCAGCAGCCGCGGTAATACGGAGGGTGCGAGCGTTAATCGGAATTACTGGGCGTAAAGCGCGCGTAGGCGGTAATCCAAGCTGGATGTGAAAGCCCCGGGCTCAACCTGGGAATTGCTGCCGAAACTACCGTGCTTGAGTGTGAGAGGGGAGAGTGGAACTTCCAGTGGAGCGGTGAAATGCGTAGATATTGGAAGGAACGCCGGTGGCGAAAGCGACTCTCTGGACCAATACTGACGCTGAGGAGCGAAAGCGTGGGGAGCAAACAGGATTAGATACCCGTGTAGTCC</w:t>
      </w:r>
    </w:p>
    <w:p w14:paraId="46182A86">
      <w:pPr>
        <w:rPr>
          <w:rFonts w:hint="eastAsia"/>
        </w:rPr>
      </w:pPr>
      <w:r>
        <w:rPr>
          <w:rFonts w:hint="eastAsia"/>
        </w:rPr>
        <w:t>&gt;OTU021554</w:t>
      </w:r>
    </w:p>
    <w:p w14:paraId="2F4FE7BB">
      <w:pPr>
        <w:rPr>
          <w:rFonts w:hint="eastAsia"/>
        </w:rPr>
      </w:pPr>
      <w:r>
        <w:rPr>
          <w:rFonts w:hint="eastAsia"/>
        </w:rPr>
        <w:t>CCTACGGGTGGCTGCAGTCGAGGATCTTCCACAATGGGCGAAAGCCTGATGGAGCGACGCCGCGTGTGCGATGAAGGCCTTCGGGTTGTAAAGCACTGTCGAGAGGGAGAAAAGCCGAAAGGCTTGACCGACCTTCAGAGGAAGCACAGGCTAAGTTCGTGCCAGCAGCCGCGGTAAGACGAACTGTGCGAACGTTGTTCGGAATCACTGGGCTTAAAGGGCGCGTAGGTGGCCGGCTTTGTCCTTGGTGAAAGCCCCCGGCTCAACCGGGGAATTGCCTGGGAAACGGGCCGGCTCGAGCGAGGTAGGGGCGGATGGAACTTCCGGTGGAGCGGTGAAATGTGTTGATATCGGAAGGAACGCCGGTGGCGAAAGCGATCCGCTGGGCCTTGTCTGACGCTGAGGCGCGAAAGCCAGGGGAGCAAACGGGATTAGATACCCTGGTAGTCC</w:t>
      </w:r>
    </w:p>
    <w:p w14:paraId="223F88BA">
      <w:pPr>
        <w:rPr>
          <w:rFonts w:hint="eastAsia"/>
        </w:rPr>
      </w:pPr>
      <w:r>
        <w:rPr>
          <w:rFonts w:hint="eastAsia"/>
        </w:rPr>
        <w:t>&gt;OTU021555</w:t>
      </w:r>
    </w:p>
    <w:p w14:paraId="5BE683D1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TCGGGAAGAAATCGTGCGGATTAATACTTCGTACGGATGACGGTACCGAAAGAATAAGCACCGGCTAACTTCGTGCCAGCAGCCGCGGTAATACGTAGGGTCCGAGCGTTGTCCGGAGTTACTGGGCGTAAAGCGCACGCAGGCGGTCTGGCGCGTGGGGTGTGAAATCTGGCCGCTTAACGGCCAGGCGCCATCCCATACGGCCGGACTGGAGCCGTGCAGAGGGCGGTGGAATTGCCGGTGTAGTGGTGAAATGCGTAGAGATCCGGAGGAACACCAGAGGCGAAGGCGGCACCCTAAGCCGTACCTGACACTGAGACGCGACAGCACGGGGAGCGAACGGGATTAGATACCCGAGTAGTCC</w:t>
      </w:r>
    </w:p>
    <w:p w14:paraId="3443D6D8">
      <w:pPr>
        <w:rPr>
          <w:rFonts w:hint="eastAsia"/>
        </w:rPr>
      </w:pPr>
      <w:r>
        <w:rPr>
          <w:rFonts w:hint="eastAsia"/>
        </w:rPr>
        <w:t>&gt;OTU021556</w:t>
      </w:r>
    </w:p>
    <w:p w14:paraId="19E79FDF">
      <w:pPr>
        <w:rPr>
          <w:rFonts w:hint="eastAsia"/>
        </w:rPr>
      </w:pPr>
      <w:r>
        <w:rPr>
          <w:rFonts w:hint="eastAsia"/>
        </w:rPr>
        <w:t>CCTACGGGCGGCAGCAGTGGGGAATTGTTCGCAATGGGCGCAAGCCTGACGACGCAACGCCGCGTGGAGGATGAAGAATTTCGGTTCGTAAACTCCTTTCGACCGAGATGAACACCCCGCAATTTAATACGTTGTGGGACTGACAGTATCGAGAGAAGAAGCCCCGGCTAACTCTGTGCCAGCAGCCGCGGTAATACAGAGGGGGCAAGCGTTGTTCGGAATTACTGGGCGTAAAGGGCGCGTAGGCGGCCTTCTAAGTCAGATGTGAAAGCCCTGGGCTCAACCTGGGAATGGCATTGGATACTGGCGACCTAGAGTGCGGTAGAGGGTGGCGGAATTCCCGGTGTAGTGGTGGAATGCGTAGAGATCGGGAGGAACACCGGCGGCGAAGGCGGCGTCCTGGACCTGGCCTGACGCTCAGGAGCGAAAGCGTGGGGAGCGATCCGGATTAGATACCCCAGTAGTCC</w:t>
      </w:r>
    </w:p>
    <w:p w14:paraId="18338A8A">
      <w:pPr>
        <w:rPr>
          <w:rFonts w:hint="eastAsia"/>
        </w:rPr>
      </w:pPr>
      <w:r>
        <w:rPr>
          <w:rFonts w:hint="eastAsia"/>
        </w:rPr>
        <w:t>&gt;OTU021557</w:t>
      </w:r>
    </w:p>
    <w:p w14:paraId="08B40193">
      <w:pPr>
        <w:rPr>
          <w:rFonts w:hint="eastAsia"/>
        </w:rPr>
      </w:pPr>
      <w:r>
        <w:rPr>
          <w:rFonts w:hint="eastAsia"/>
        </w:rPr>
        <w:t>CCTACGGGGGGCTGCAGTGGGGAATCTTGGACAATGGGCGCAAGCCTGACGGAGCAACGCCGCGTGAGTGATGAAGGCCTTCGGGTTGTAAAACTCTGTCTTCTGTGAAGAACAAGCCTATGAAGAGAACACTTAGGCCCTGACGGTAACAGAGGAGGAAGCCCCGGCTAACTACGTGCCAGCAGCCGCGGTAATACGTAGGGGGCAAGCGTTGTCCGGAATTATTGGGCGTAAAGCGCGCGCAGGCGGCTTTGTAAGTCTGTCGTTTAAGCCCGGGGCTCAACCCCGGTTCGCATCCAAAACTGGTTGACTTGAGTGTAGGAGAGGAAAGTGGAATTCCACGTGTAGCGGTGAAATTCGTAGATATTCGGCGGAACACCAGTGGCGAAGGCGACTCACTGGCCCGATACTGACGCTGAGGCGCGAAAGCGTGGGGAGCAAACAGGATTAGATACCCGAGTAGTCC</w:t>
      </w:r>
    </w:p>
    <w:p w14:paraId="51A6ED27">
      <w:pPr>
        <w:rPr>
          <w:rFonts w:hint="eastAsia"/>
        </w:rPr>
      </w:pPr>
      <w:r>
        <w:rPr>
          <w:rFonts w:hint="eastAsia"/>
        </w:rPr>
        <w:t>&gt;OTU021558</w:t>
      </w:r>
    </w:p>
    <w:p w14:paraId="46EFEA3D">
      <w:pPr>
        <w:rPr>
          <w:rFonts w:hint="eastAsia"/>
        </w:rPr>
      </w:pPr>
      <w:r>
        <w:rPr>
          <w:rFonts w:hint="eastAsia"/>
        </w:rPr>
        <w:t>CCTACGGGAGGCTGCAGTGAGGAATATTGGACAATGGGCGAAAGCCTGATCCAGCCATGCCGCGTGAGTGACGAAGGTCTTCGGATTGTAAAGCTCTTTTGGCGGGGACGATAATGACGGTACCCGCAGAATAAGCCCCGGCTAACTACGTGCCAGCAGCCGCGGTAATACGAAGGGGGCTAGCGTTGTTCGGAATTACTGGGCGTAAAGCGCACGTAGGCGGTTGATTAAGTCTGGCGTGAAAGCTCTCGGCTAAACCGAGAGAGGTCGTTGGATACTGGTCAACTTGAGGACGGTAGAGGCGAGTGGAATTCCGGGTGTAGTGGTGAAATGCGTAGAGATCCGGAGGAACACCAGTGGCGAAGGCGACTCGCTGGGCCGTACCTGACGCTGAGACGCGAAAGCGTGGGGAGCAAACAGGATTAGATACCCGAGTAGTCC</w:t>
      </w:r>
    </w:p>
    <w:p w14:paraId="5B7F43E4">
      <w:pPr>
        <w:rPr>
          <w:rFonts w:hint="eastAsia"/>
        </w:rPr>
      </w:pPr>
      <w:r>
        <w:rPr>
          <w:rFonts w:hint="eastAsia"/>
        </w:rPr>
        <w:t>&gt;OTU021559</w:t>
      </w:r>
    </w:p>
    <w:p w14:paraId="288819AF">
      <w:pPr>
        <w:rPr>
          <w:rFonts w:hint="eastAsia"/>
        </w:rPr>
      </w:pPr>
      <w:r>
        <w:rPr>
          <w:rFonts w:hint="eastAsia"/>
        </w:rPr>
        <w:t>CCTACGGGAGGCTGCAGTAAGGAATATTGCGCAATGGGCGAAAGCCTGACGCAGCGACGCCGCGTGGGGGATGAAGGTCTTCGGATTGTAAACCACTTTCGGGAGGGAAGAAGCGAGAGTGACGGTACCTCCAGAAGAAGGCCCGGCCAACTACGTGCCAGCAGCCGCGGTAATACGTAGGAGGCGAGCGTTATCCGGAGTTACTGGGCGTAAAGCGTCTGTAGGTGGCATGATGCGTCTGATGTGAAAGCTCCCGGCTAAACTGGGAGAGCGCGTCGGATACGGTCAAGCTTGAGTGCAGCAGAGGAGCGTAGAATTCCGGGTGTAGTGGTGAAATGCGTAGATATCGAGAGGAACACCTGCGGCGAAGGCGGGTTGCTGGGCTGACACTGACGCTGAGGCGCGAAAGCTAGGGGAGCGAACGGGATTAGATACCCCTGTAGTCC</w:t>
      </w:r>
    </w:p>
    <w:p w14:paraId="4ED173A1">
      <w:pPr>
        <w:rPr>
          <w:rFonts w:hint="eastAsia"/>
        </w:rPr>
      </w:pPr>
      <w:r>
        <w:rPr>
          <w:rFonts w:hint="eastAsia"/>
        </w:rPr>
        <w:t>&gt;OTU021560</w:t>
      </w:r>
    </w:p>
    <w:p w14:paraId="22985C28">
      <w:pPr>
        <w:rPr>
          <w:rFonts w:hint="eastAsia"/>
        </w:rPr>
      </w:pPr>
      <w:r>
        <w:rPr>
          <w:rFonts w:hint="eastAsia"/>
        </w:rPr>
        <w:t>CCTACGGGAGGCTGCAGTCGGGAATTTTGCGCAATGGGCGAAAGCCTGACGCAGCGACGCCGCGTGTGGGAGGACGCCTTTCGGGGTGTAAACCACTGTTGCCCGGGACGAACTGGCGGTTTCGACCGCCCTGACGGTACCGGGTGAGGAAGCACCGGCTAACTCCGTGCCAGCAGCCGCGGTAAGACAGAGGGTGCAAGCGTTATCCGGATTCACTGGGTTTAAAGGGTGCGTAGGAGGGCAGGGAAGTCAGTGGTGAAATCCTGGGGCTTAACCCCAGAACTGCCGTTGATACTATCTGTCTTGAATACCGTGGAGGTGAGCGGAATATGTCATGTAGCGGTGAAATGCTTAGATATGACATAGAACACCAATTGCGAAGGCAGCTCGCTACACATATATTGACTCTGAGGCACGAAAGCGTGGGGATCAAACAGGATTAGATACCCCAGTAGTCC</w:t>
      </w:r>
    </w:p>
    <w:p w14:paraId="3531AF65">
      <w:pPr>
        <w:rPr>
          <w:rFonts w:hint="eastAsia"/>
        </w:rPr>
      </w:pPr>
      <w:r>
        <w:rPr>
          <w:rFonts w:hint="eastAsia"/>
        </w:rPr>
        <w:t>&gt;OTU021561</w:t>
      </w:r>
    </w:p>
    <w:p w14:paraId="5B45C43C">
      <w:pPr>
        <w:rPr>
          <w:rFonts w:hint="eastAsia"/>
        </w:rPr>
      </w:pPr>
      <w:r>
        <w:rPr>
          <w:rFonts w:hint="eastAsia"/>
        </w:rPr>
        <w:t>CCTACGGGCGGCAGCAGTAGGGAATCTTCCGCAATGGGCGCAAGCCTGACGGAGCAACGCCGCGTGAGTGATGAAGGCCTTCGGGTTGTAAAGCTCTGTTGTTAGGGAAGAACAAGTACCGTTCGAATAGGGCGGTACCGTGACGGTACCTAACCAGAAAGCCACGGCTAACTACGTGCCAGCAGCCGCGGTAATACGTAGGTGGCAAGCGTTGTCCGGAATTATTGGGCGTAAAGCGCGCGCAGGCGGCCTGATAAGTAGGGGGTGAAATCCTGCGGCTTAACCGCAGGGCTGCCTTCTAAACTGTCAGGCTCGAGCACAGTAGAGGCAGGTGGAATTCCCGGTGTAGCGGTGGAATGCGTAGAGATCGGGAAGAACACCAGTGGCGAAGGCGACTTTCTGGGCTGTAACTGACGCTGAGGCGCGAAAGCGTGGGGAGCAAACAGGATTAGATACCCCTGTAGTCC</w:t>
      </w:r>
    </w:p>
    <w:p w14:paraId="389F658F">
      <w:pPr>
        <w:rPr>
          <w:rFonts w:hint="eastAsia"/>
        </w:rPr>
      </w:pPr>
      <w:r>
        <w:rPr>
          <w:rFonts w:hint="eastAsia"/>
        </w:rPr>
        <w:t>&gt;OTU021562</w:t>
      </w:r>
    </w:p>
    <w:p w14:paraId="3532C6AF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TGTGCCAGCAGCCGCGGTAATACAGAGGGTGCAAGCGTTAATCGGAATTACTGGGCGTAAAGCGCGCGTAGGTGGTTCAGCAAGTTGGAGGTGAAATCCCCGGGCTTAACCCGGGAATTGCTTTTGAAACTGCATGGCTAGAATCCGGTAGAGGTCGGCAGAATTCCCAGTGTAGAGGTGAAATTCGCAGATATTGGGAGGAATACCAGTGGCGTAGGCGGCCGACTGGACCGGTTTTGACGCTGAGGTACGAAAGCGTGGGGAGCAAACAGGATTAGATACCCCTGTAGTCC</w:t>
      </w:r>
    </w:p>
    <w:p w14:paraId="792D1552">
      <w:pPr>
        <w:rPr>
          <w:rFonts w:hint="eastAsia"/>
        </w:rPr>
      </w:pPr>
      <w:r>
        <w:rPr>
          <w:rFonts w:hint="eastAsia"/>
        </w:rPr>
        <w:t>&gt;OTU021563</w:t>
      </w:r>
    </w:p>
    <w:p w14:paraId="0213AF7A">
      <w:pPr>
        <w:rPr>
          <w:rFonts w:hint="eastAsia"/>
        </w:rPr>
      </w:pPr>
      <w:r>
        <w:rPr>
          <w:rFonts w:hint="eastAsia"/>
        </w:rPr>
        <w:t>CCTACGGGTGGCTGCAGTGGGGAATTGTTCGCAATGGGCGCAAGCCTGACGACGCAACGCCGCGTGGAGGACGAAGATTTTCGGATCGTAAACTCCTTTCGATCGGGACGAATCGTCTCCGACCTAATACGTCGGGGGACTGACGGTACCGAGAGAAGAAGCCCCGGCTAACTCCGTGCCAGCAGCCGCGGTAATACGAAGGGGGCTAGCGTTGTTCGGATTTACTGGGCGTAAAGCGCACGTAGGCGGCTTGGCAAGTCGGAGGTCAAAGCCTGCAGCTCAACTGCGGTGTGCCTCCGAAACTGCCGAGCTTGAGTGCGGGAGGGGTGATTGGAACTCCAGGTGTAGCGGTGAAATGCGTAGATATGCGGAGGAACACCCGTGGCGAAGGCGGCTCTCTGGCCTATAACTGACGCTCATGCACGAAAGCGTGGGGAGCAAACAGGATTAGATACCCCTGTAGTCC</w:t>
      </w:r>
    </w:p>
    <w:p w14:paraId="33E49598">
      <w:pPr>
        <w:rPr>
          <w:rFonts w:hint="eastAsia"/>
        </w:rPr>
      </w:pPr>
      <w:r>
        <w:rPr>
          <w:rFonts w:hint="eastAsia"/>
        </w:rPr>
        <w:t>&gt;OTU021564</w:t>
      </w:r>
    </w:p>
    <w:p w14:paraId="1EAB07BB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TCGGGTTGTAAAGCACTTTAGGTTGGGAAGAAGATGTATTGTTTAAGAGATGATACATTTGACTGTACCAACAGAATAAGCACCGGCTAACTCTGTGCCAGCAGCCGCGGTAATACAGAGGGTGCGAGCGTTAATCGGAGTTACTGGGCGTAAAGGGCGCGTAGGCGGCCCGGTAAGTCAAAGGTGAAATCCCTCGGCTCAACTGAGGAACTGCCTTTGAAACTGTCGGGCTTGAGGCCGGGAGGGGGTAGCGGAATTCCCAGTGTAGCGGTGAAATGCGTAGATATCTGGAGGAACACCGGTGGCGAAGGCGACATCCTGGACCGGTATTGACGCTGAGGCGCGAAAGCCAGGGGAGCAAACGGGATTAGATACCCCAGTAGTCC</w:t>
      </w:r>
    </w:p>
    <w:p w14:paraId="7407FEEC">
      <w:pPr>
        <w:rPr>
          <w:rFonts w:hint="eastAsia"/>
        </w:rPr>
      </w:pPr>
      <w:r>
        <w:rPr>
          <w:rFonts w:hint="eastAsia"/>
        </w:rPr>
        <w:t>&gt;OTU021565</w:t>
      </w:r>
    </w:p>
    <w:p w14:paraId="419A7102">
      <w:pPr>
        <w:rPr>
          <w:rFonts w:hint="eastAsia"/>
        </w:rPr>
      </w:pPr>
      <w:r>
        <w:rPr>
          <w:rFonts w:hint="eastAsia"/>
        </w:rPr>
        <w:t>CCTACGGGGGGCTGCAGTGGGGAATCTTGCGCAATGGCCGCAAGGCTGACGCAGCGACGCCGCGTGGGGGAGGAAGGGCTTCGGCTCGTAAACCCCTGTCGCCCGGGGCGAACATCCCGTTTCGACGGGACTGACGGTACCGGGTGAGGAAGCACCGGCTAACTCCGTGCCAGCAGCCGCGGTAATACGGAGGGTGCGAGCGTTGTTCGGAATTACTGGGCGTAAAGCGCGCGTAGGCGGTCGTTTAAGTCTCTTCGTGAAATGCCGGGGCTCAACCCCGCGCACGTCGGGGGATACTGGACGACTGGAGACGAGTAGAGGCGAGCGGAATTCCGGGTGTAGCGGTGGAATGCGTAGAGATCAGGAGGAACACCGGTGGCGAAGGCGGGTCTCTGGGCCGATACTGACGCTGAGGAGCGAAAGCGTGGGGAGCGAACAGGATTAGATACCCGGGTAGTCC</w:t>
      </w:r>
    </w:p>
    <w:p w14:paraId="27D2F679">
      <w:pPr>
        <w:rPr>
          <w:rFonts w:hint="eastAsia"/>
        </w:rPr>
      </w:pPr>
      <w:r>
        <w:rPr>
          <w:rFonts w:hint="eastAsia"/>
        </w:rPr>
        <w:t>&gt;OTU021566</w:t>
      </w:r>
    </w:p>
    <w:p w14:paraId="2E359CE6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GCTAGTTAAATAAGCTGGCACCTTGACGGTACCTAACCAGAAAGCCACGGCTAACTACGTGCCAGCAGCCGCGGTAATACGTAGGTGGCAAGCGTTGTCCGGAATCATTGGGCGTAAAGCGTCCGCAGGTGGCAATTCAAGTCTGCTGTCAAAGACTGGGGCTTAACCCTGGAAAGGCAGTGGAAACTGAACAGCTAGAGTGCGGTAGGGGCAGAGGGAATTCCCGGTGTAGCGGTGAAATGCGTAGAGATCTGGAGGAACACCGGTGGCGAAGGCGGCATCCTGGGCCGGTATTGACGCTGAGGAGCGAAAGCCAGGGGAGCAAACGGGATTAGATACCCTAGTAGTCC</w:t>
      </w:r>
    </w:p>
    <w:p w14:paraId="46A093B2">
      <w:pPr>
        <w:rPr>
          <w:rFonts w:hint="eastAsia"/>
        </w:rPr>
      </w:pPr>
      <w:r>
        <w:rPr>
          <w:rFonts w:hint="eastAsia"/>
        </w:rPr>
        <w:t>&gt;OTU021567</w:t>
      </w:r>
    </w:p>
    <w:p w14:paraId="78C5CCDD">
      <w:pPr>
        <w:rPr>
          <w:rFonts w:hint="eastAsia"/>
        </w:rPr>
      </w:pPr>
      <w:r>
        <w:rPr>
          <w:rFonts w:hint="eastAsia"/>
        </w:rPr>
        <w:t>CCTACGGGGGGCTGCAGTAGGGAATCTTCCACAATGGACGAAAGTCTGATGGAGCGACGCCGCGTGGGTGATGAAGGCCTTCGGGTCGTAAACCACTGTCGGGAGGGACGAAGCTCTGACGGTACCTCCAAAGGAAGCACCGGCTAACTCTGTGCCAGCAGCCGCGGTAATACAGAGGGGGCAAGCGTTGTTCGGAATTACTGGGCGTAAAGGGCGCGTAGGCGGCCTGTTAAGTCGAACGTGAAATCCCTGGGCTCAACCCAGGAACTGCGTCCGATACTGGCAGGCTTGAATCCGGGAGAGGGATGTGGAATTCCAGGTGTAGCGGTGAAATGCGTAGATATCTGGAGGAACACCGGTGGCGAAGGCGGCATCCTGGACCGGTATTGACGCTGAGGCGCGAAAGCCAGGGGAGCAAACGGGATTAGATACCCGAGTAGTCC</w:t>
      </w:r>
    </w:p>
    <w:p w14:paraId="78510734">
      <w:pPr>
        <w:rPr>
          <w:rFonts w:hint="eastAsia"/>
        </w:rPr>
      </w:pPr>
      <w:r>
        <w:rPr>
          <w:rFonts w:hint="eastAsia"/>
        </w:rPr>
        <w:t>&gt;OTU021568</w:t>
      </w:r>
    </w:p>
    <w:p w14:paraId="2749335F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GTGTAAAGCTCTTTCGGCAGGGACGATAATGACGGTACCTGAAGAAGAAGCTGCGGCTAACTACGTGCCAGCAGCCGCGGTAATACGTAGGCAGCGAGCGTTGTTCGGAGTTACTGGGCGTAAAGAGCGTGTAGGCGGTCCGGTAAGTCGGCTGTGAAAGTCAAGGGCTCAACCCTTGAAAGCCGGTCGATACTGCCGGGCTAGAGTCCGGAAGAGGTGAGTGGAATTCCCGGTGTAGCGGTGAAATGCGCAGATATCGGGAAGAATATCCGTGGCGAAGGCGGCTCTCTGGTACGGCACTGACGCTGAGACGCGAAAGCGTGGGGAGCAAACAGGATTAGATACCCCAGTAGTCC</w:t>
      </w:r>
    </w:p>
    <w:p w14:paraId="17677B37">
      <w:pPr>
        <w:rPr>
          <w:rFonts w:hint="eastAsia"/>
        </w:rPr>
      </w:pPr>
      <w:r>
        <w:rPr>
          <w:rFonts w:hint="eastAsia"/>
        </w:rPr>
        <w:t>&gt;OTU021569</w:t>
      </w:r>
    </w:p>
    <w:p w14:paraId="28C95839">
      <w:pPr>
        <w:rPr>
          <w:rFonts w:hint="eastAsia"/>
        </w:rPr>
      </w:pPr>
      <w:r>
        <w:rPr>
          <w:rFonts w:hint="eastAsia"/>
        </w:rPr>
        <w:t>CCTACGGGTGGCTGCAGTGGGGAATTTTGGACAATGGGCGAAAGCCTGATCCAGCCATGCCGCGTGCAGGATGAAGGCCTTCGGGTTGTAAACTGCTTTTGTACGGAACGAAACGGCTCTTTCTAATAAAGAGGGCTAATGACGGTACCGTAAGAATAAGCACCGGCTAACTACGTGCCAGCAGCCGCGGTAATACGTAGGGTGCAAGCGTTAATCGGAATTACTGGGCGTAAAGCGTGCGCAGGCGGTAATGTAAGACAGTTGTGAAATCCCCGGGCTCAACCATGGAATGGCTCGGTAGACTGTCGTGCTTGAGGTCGGTAGGGGTCGCCGGAACTCTAGGTGGAGCGGTGAAATGCGTAGATATCTAGAGGAACGCCAAAGGTGAAGACAGGCGACTGGGCCGATTCTGACGCTGAGGCACGAAAGCGTGGGGAGCAAACGGGATTAGATACCCCTGTAGTCC</w:t>
      </w:r>
    </w:p>
    <w:p w14:paraId="03A2C3D5">
      <w:pPr>
        <w:rPr>
          <w:rFonts w:hint="eastAsia"/>
        </w:rPr>
      </w:pPr>
      <w:r>
        <w:rPr>
          <w:rFonts w:hint="eastAsia"/>
        </w:rPr>
        <w:t>&gt;OTU021570</w:t>
      </w:r>
    </w:p>
    <w:p w14:paraId="7A976A37">
      <w:pPr>
        <w:rPr>
          <w:rFonts w:hint="eastAsia"/>
        </w:rPr>
      </w:pPr>
      <w:r>
        <w:rPr>
          <w:rFonts w:hint="eastAsia"/>
        </w:rPr>
        <w:t>CCTACGGGTGGCTGCAGTGGGGAATCTTGCGCAATGGGCGAAAGCCTGACGCAGCGACGCCGCGTGAGTGATGAAGGCCTTCGGGTTGTAAAGCTCTGTGGAGGGGGACGAATAAGTCGGAGCGAATAGCTCCGATGATGACGGTACCCCTTTAGCAAGCACCGGCTAACTCTGTGCCAGCAGCCGCGGTAAGACAGAGGGTGCTAGCGTTGTTCGGAATCACTGGGCGTAAAGGGCGTGTAGGCGGTCTGCTAAGTCTGATGTGAAATCCCCTCGCTCAACGAGGGAACTGCGTCGGATACTGGCAAACTTGAGTACCGGAGAGGAAGGTGGAATTCCAGGTGTAGCGGTGAAATGCGCAGATATCAGGAGGAACACCGGTGGCGAAGGCGGATCTCTGGGCCGATACTGACGCTGAGGAGCGAAAGCGTGGGGAGCGAACAGGATTAGATACCCCAGTAGTCC</w:t>
      </w:r>
    </w:p>
    <w:p w14:paraId="61FEA3F9">
      <w:pPr>
        <w:rPr>
          <w:rFonts w:hint="eastAsia"/>
        </w:rPr>
      </w:pPr>
      <w:r>
        <w:rPr>
          <w:rFonts w:hint="eastAsia"/>
        </w:rPr>
        <w:t>&gt;OTU021571</w:t>
      </w:r>
    </w:p>
    <w:p w14:paraId="7886E76F">
      <w:pPr>
        <w:rPr>
          <w:rFonts w:hint="eastAsia"/>
        </w:rPr>
      </w:pPr>
      <w:r>
        <w:rPr>
          <w:rFonts w:hint="eastAsia"/>
        </w:rPr>
        <w:t>CCTACGGGGGGCAGCAGTGGGGAATATTGCACAATGGGCGAAAGCCTGATCCAGCAATGCCGCGTGAGTGATGAAGGCCTTAGGGTTGTAAAGCTCTTTTGCCCGGGATGATAATGACAGTACCGGGAGAATAAGCTCCGGCTAACTCCGTGCCAGCAGCCGCGGTAATACGGAGGGAGCTAGCGTTGTTCGGAATTACTGGGCGTAAAGCGCACGTAGGCGGTTTGTCGCGTCGGGAGTGAAAACACTGGGCTTAACTCAGTGCTTGCTTTCGATACGGGCAGACTAGAGGGATGCAGGGGAGAACGGAATTCCTGGTGTAGCGGTGAAATGCGCAGATATCAGGAGGAACACCAGCGGCGAAGGCGCTGCTCTGGGCCGGTACTGACGCTGAGGAGCGAAAGCGTGGGGAGCGAACAGGATTAGATACCCCTGTAGTCC</w:t>
      </w:r>
    </w:p>
    <w:p w14:paraId="2EE5B7BC">
      <w:pPr>
        <w:rPr>
          <w:rFonts w:hint="eastAsia"/>
        </w:rPr>
      </w:pPr>
      <w:r>
        <w:rPr>
          <w:rFonts w:hint="eastAsia"/>
        </w:rPr>
        <w:t>&gt;OTU021572</w:t>
      </w:r>
    </w:p>
    <w:p w14:paraId="1EAE7633">
      <w:pPr>
        <w:rPr>
          <w:rFonts w:hint="eastAsia"/>
        </w:rPr>
      </w:pPr>
      <w:r>
        <w:rPr>
          <w:rFonts w:hint="eastAsia"/>
        </w:rPr>
        <w:t>CCTACGGGAGGCTGCAGTCGAGAATCTTCCACAATGGACGAAAGTCTGATGGAGCGACGCCGCGTGACTGATGAAGTGCTTCGGCATGTAAAGGTCTTTTATAGGGGAAGAAATTATTGACGGTACCCTAAGAATAAGGAGCTCCCAATCTCGTGCCAGCAGGAGCGGTAATACGAGAGCTTCAAGCGTTATCCGGAATCACTGGGCGTAAAGCGCGCGCAGGCGGGTGTGTAAGTCTGGAGTGAAATCTCGTCGCTCAACGACGAGGCTGCTTTGGATACTGCATATCTGGAGACCGGTAGAGGCTGGTAGAATTGCAGGTGTAGCGGTGGAATGCGTAGAGATCTGCAAGAATACCCGTGGCGAAGGCGGCCAGCTGGGCCGGGTCTGACGCTGAGGCGCGAAAGCGTGGGGAGCAAACAGGATTAGATACCCGGGTAGTCC</w:t>
      </w:r>
    </w:p>
    <w:p w14:paraId="3212CC02">
      <w:pPr>
        <w:rPr>
          <w:rFonts w:hint="eastAsia"/>
        </w:rPr>
      </w:pPr>
      <w:r>
        <w:rPr>
          <w:rFonts w:hint="eastAsia"/>
        </w:rPr>
        <w:t>&gt;OTU021573</w:t>
      </w:r>
    </w:p>
    <w:p w14:paraId="047F4FC3">
      <w:pPr>
        <w:rPr>
          <w:rFonts w:hint="eastAsia"/>
        </w:rPr>
      </w:pPr>
      <w:r>
        <w:rPr>
          <w:rFonts w:hint="eastAsia"/>
        </w:rPr>
        <w:t>CCTACGGGGGGCTGCAGCAAGGAATTTTCCGCAATGGGCGCAAGCCTGACGGAGCAACGCCGCGTGCGGGATGACGCATTTCGGTGTGTAAACCGCTGTTCGGGGGGACGAAGCACTGACGGTACCCCCGGAGGAAGGCCCGGCTAACTACGTGCCAGCAGCCGCGGTAATACGTAGGTGGCAAGCGTTGTCCGGAATTATTGGGCGTAAAGAGCGTGTAGGCGGGTTTGCAAGTTTGGCGTGAAAGCTCCCGGCTAAACTGGGAGAGTGCGCTGAAGACTGCGAATCTAGAGGCGAGTAGAGGGACGTGGAATTCCACGTGTAGCGGTGAAATGCGTAGAGATGTGGAGGAACACCAATGGCGAAGGCAGCCTCCTGGGCCAACACTGACGCTCATGCACGAAAGCGTGGGGAGCAAACAGGATTAGATACCCGGGTAGTCC</w:t>
      </w:r>
    </w:p>
    <w:p w14:paraId="7A253D5E">
      <w:pPr>
        <w:rPr>
          <w:rFonts w:hint="eastAsia"/>
        </w:rPr>
      </w:pPr>
      <w:r>
        <w:rPr>
          <w:rFonts w:hint="eastAsia"/>
        </w:rPr>
        <w:t>&gt;OTU021574</w:t>
      </w:r>
    </w:p>
    <w:p w14:paraId="57E0162C">
      <w:pPr>
        <w:rPr>
          <w:rFonts w:hint="eastAsia"/>
        </w:rPr>
      </w:pPr>
      <w:r>
        <w:rPr>
          <w:rFonts w:hint="eastAsia"/>
        </w:rPr>
        <w:t>CCTACGGGAGGCTGCAGTGGGGAATCTTGCGCAATGGGCGAAAGCCTGACGCAGCGACGCCGCGTGAGTGATGAAGGCCTTCGGGTTGTAAAGCTCTGTGGAGGGGGACGAATAAGGGTCGTCGAATAGACGGCCTGATGACGGTACCCTTTTAGCAAGCACCGGCTAACTCTGTGCCAGCAGCCGCGGTAAGACAGAGGGTGCAAACGTTGTTCGGAATTACTGGGCGTAAAGCGCGTGTAGGCGGTTCGGTAAGTCGGATGTGAAAACTTAGGGCTCAACCCTGAGACGCCATCCGATACTGCAGGGCTAGAGACAGGCAGAGGCTGGTGGAATTCCGGGTGTAGCGGTGGAATGCGTAGAGATCCGGAGGAACATCTGAGGCGAAGGCGGCCAGCTGGGCTTGATCTGACGCTGAGGTGCGAAAGCGTGGGGAGCGAACAGGATTAGATACCCCTGTAGTCC</w:t>
      </w:r>
    </w:p>
    <w:p w14:paraId="02385A75">
      <w:pPr>
        <w:rPr>
          <w:rFonts w:hint="eastAsia"/>
        </w:rPr>
      </w:pPr>
      <w:r>
        <w:rPr>
          <w:rFonts w:hint="eastAsia"/>
        </w:rPr>
        <w:t>&gt;OTU021575</w:t>
      </w:r>
    </w:p>
    <w:p w14:paraId="2E8B7B75">
      <w:pPr>
        <w:rPr>
          <w:rFonts w:hint="eastAsia"/>
        </w:rPr>
      </w:pPr>
      <w:r>
        <w:rPr>
          <w:rFonts w:hint="eastAsia"/>
        </w:rPr>
        <w:t>CCTACGGGGGGCTGCAGTGGGGAATATTGCGCAATGGGCGGAAGCCTGACGCAGCGACGCCGCGTGAGGGATGACGGCCTTCGGGTTGTAAACCTCTTTCAGCAGGGACGAAGCGGAAGTGACGGTACCTGCAGAAGAAGCACCGGCCAACTACGTGCCAGCAGCCGCGGTAATACGTAGGGTGCAAGCGTTATCCGGATTTACTGGGTTTAAAGGGTGTGTAGGCGGACTTTTAAGTCAGCGGTGAAATCTCCGGGCTCAACCCGGAAACTGCCATTGATACTATTGGTCTTGAATATTGTTGAGGTGGGCGGAACGGGTCATGTAGCGGTGAAATGCATAGATATCAGGAGGAACACCGGTGGCGAAGGCGGCTTTCTGGGCCTTACCTGACGCTGAGGAGCGAAAGCTGGGGGAGCGAACAGGATTAGATACCCGTGTAGTCC</w:t>
      </w:r>
    </w:p>
    <w:p w14:paraId="4AE15501">
      <w:pPr>
        <w:rPr>
          <w:rFonts w:hint="eastAsia"/>
        </w:rPr>
      </w:pPr>
      <w:r>
        <w:rPr>
          <w:rFonts w:hint="eastAsia"/>
        </w:rPr>
        <w:t>&gt;OTU021576</w:t>
      </w:r>
    </w:p>
    <w:p w14:paraId="77BF4174">
      <w:pPr>
        <w:rPr>
          <w:rFonts w:hint="eastAsia"/>
        </w:rPr>
      </w:pPr>
      <w:r>
        <w:rPr>
          <w:rFonts w:hint="eastAsia"/>
        </w:rPr>
        <w:t>CCTACGGGAGGCTGCAGTGGGGAATATTGGGCAATGGGGGAAACCCTGACCCAGCGACGCCGCGTGGGTGATGAAGGCCTTCGGGTCGTAAAGCCCTGTCAAGAGGAAAGAACGTCTTTAAGGCAAATAGCCTTGAAGGATGACGGTACCTCTGAAGGAAGCACCGGCCAACTCCGTGCCAGCAGCCGCGGTAAGACGGAGGGTGCAAGCGTTGCTCGGAATCATTGGGCGTAAAGGGTGCGTAGGCGGCTTCTTAAGTCTGACGTGAAAGCCCAGGGCCTAGCCTTGGAAGTGCGTCAGAAACTGAGAAGCTTGAGTGCCGGAGGGGAGAGTGGAATTCCTGGTGTAGCGGTGGAATGTGTAGATATCAGGAAGAACATCGGTGGCGAAGGCGGCCTGCTGGGCCATCACTGACGCTGAGACACGAAAGCGTGGGGAGCAAACGGGATTAGATACCCCGTGTAGTCC</w:t>
      </w:r>
    </w:p>
    <w:p w14:paraId="0B3BB97C">
      <w:pPr>
        <w:rPr>
          <w:rFonts w:hint="eastAsia"/>
        </w:rPr>
      </w:pPr>
      <w:r>
        <w:rPr>
          <w:rFonts w:hint="eastAsia"/>
        </w:rPr>
        <w:t>&gt;OTU021577</w:t>
      </w:r>
    </w:p>
    <w:p w14:paraId="0B3E95AC">
      <w:pPr>
        <w:rPr>
          <w:rFonts w:hint="eastAsia"/>
        </w:rPr>
      </w:pPr>
      <w:r>
        <w:rPr>
          <w:rFonts w:hint="eastAsia"/>
        </w:rPr>
        <w:t>CCTACGGGTGGCTGCAGTGGGGAATATTGGACAATGGGCGCAAGCCTGATCCAGCCATGCCGCGTGGATGATGAAGGCCTTAGGGTTGTAAAGTCCTTTTAACGGGGAAGATAATGACGGTACCCGTAGAATAAGCCCCGGCTAACTTCGTGCCAGCAGCCGCGGTAATACGAAGGGGGCTAGCGTTGCTCGGAATCACTGGGCGTAAAGGGCGCGTAGGTGGTTTGATAAGGGTGTGGTGAAAGTCCGGGGCTCAACCCCGGATCTGCCGTGCCGACTGTCAAACTCGAGGACTGTAGAGGCAGACGGAATTCCGGGTGTAGCGGTGGAATGCGTAGATATCGAGAGGAACACCTGCGGCGAAGGCGGGTTGCTGGGCCGACACTGACGCTGAGGCGCGAAAGCCAGGGGAGCGAACGGGATTAGATACCCTTGTAGTCC</w:t>
      </w:r>
    </w:p>
    <w:p w14:paraId="4CEA5BC3">
      <w:pPr>
        <w:rPr>
          <w:rFonts w:hint="eastAsia"/>
        </w:rPr>
      </w:pPr>
      <w:r>
        <w:rPr>
          <w:rFonts w:hint="eastAsia"/>
        </w:rPr>
        <w:t>&gt;OTU021578</w:t>
      </w:r>
    </w:p>
    <w:p w14:paraId="088EBA36">
      <w:pPr>
        <w:rPr>
          <w:rFonts w:hint="eastAsia"/>
        </w:rPr>
      </w:pPr>
      <w:r>
        <w:rPr>
          <w:rFonts w:hint="eastAsia"/>
        </w:rPr>
        <w:t>CCTACGGGAGGCAGCAGTAAGGAATATTGGGCAATGGAGGCAACTCTGACCCAGCCATGCCGCGTGGAGGATGAAGGCCCTCTGGGTTGTAAACTTCTTTTACCTGGGACGAAACCTTCCCATTCCTGGGGAGTTGACGGTACCAGGGGAATCAGCACCGGCTAACTCCGTGCCAGCAGCCGCGGTAATACGGAGGGTGCAAGCGTTATCCGGATTTATTGGGTTTAAAGGGTGCGTAGGCGGCCCGTTAAGTCCGGGGTGAAAGCCCACAGCTCAACTGTGGAACTGCCCTGGATACTGGCGGGCTTGAGTCCAGACGAGGTTGGCGGAATGGATGGTGTAGCGGTGAAATGCATTGATACCGGGAGGAACACCCGTGGCGAAGGCGGCTTACTGGACCTTATCTGACGCTGAGGCGCGAAAGCGTGGGTAGCAAACAGGATTAGATACCCGAGTAGTCC</w:t>
      </w:r>
    </w:p>
    <w:p w14:paraId="44CCAE37">
      <w:pPr>
        <w:rPr>
          <w:rFonts w:hint="eastAsia"/>
        </w:rPr>
      </w:pPr>
      <w:r>
        <w:rPr>
          <w:rFonts w:hint="eastAsia"/>
        </w:rPr>
        <w:t>&gt;OTU021579</w:t>
      </w:r>
    </w:p>
    <w:p w14:paraId="164D98B5">
      <w:pPr>
        <w:rPr>
          <w:rFonts w:hint="eastAsia"/>
        </w:rPr>
      </w:pPr>
      <w:r>
        <w:rPr>
          <w:rFonts w:hint="eastAsia"/>
        </w:rPr>
        <w:t>CCTACGGGTGGCTGCAGTTTGGAATTTTGGACAATGGGCGAAAGCCTGATCCAGCGACGCCGCGTGGACGATGAAGGCCTTCGGGTTGTAAAGTCCTTTTAGCAGGGAACAATTTTTGAGCGTACCTGCAGAATAAGAGGTTGCTAACTCTGTGCCAGCAGCAGCGGTAATACAGAGACCTCAAGCGTTATCCGGAATCATTGGGCGTAAAGCGTACCGATAGGTGGTTAAGCAAGCCAGAAGTGAAATCTCCGAGCTCAACTCGGAATCTGTCTTTTGGAACTGCTTGACTAGAGGGGCAAAGAGGAAGCTGGAACCAGCGGTGTAGTAGTGAAATGCGTTGATATCGCTGGGAACACCAATAGCGAAGGCGGGCTTCTGGGTGCCACCTGACACTGCTAGGACGAAAGCGTGGGGAGCGAATGGGATTAGATACCCCGGTAGTCC</w:t>
      </w:r>
    </w:p>
    <w:p w14:paraId="056F2124">
      <w:pPr>
        <w:rPr>
          <w:rFonts w:hint="eastAsia"/>
        </w:rPr>
      </w:pPr>
      <w:r>
        <w:rPr>
          <w:rFonts w:hint="eastAsia"/>
        </w:rPr>
        <w:t>&gt;OTU021580</w:t>
      </w:r>
    </w:p>
    <w:p w14:paraId="6FBA706E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GCCAGGGACGATGATGACGGTACCAGAAGAGGAAGAGACGGCTAACTCTGTGCCAGCAGCCGCGGTAATACAGAGGTCTCAACCGTTGTTCGGATTCATTGGGCGTAAAGGGTGCGTAGGCGGTCGCGCAAGTCGGATGTGAAAGCCCTGGGCTCAACCTAGGATGTGCATTCAAAACTGTCCGGCTTGAATCTCGGAGGGGGTCAGAGAATTCCTGGTGTAGCGGTGGAATGCGTAGATATCAGGAAGAACACCGGTGGCGAAGGCGGCTCGCTGGGCCAGTTCTGACACTCATCCGCGAAAGCGTGGGTAGCAAACAGGATTAGATACCCTGTGTAGTCC</w:t>
      </w:r>
    </w:p>
    <w:p w14:paraId="0FF799D8">
      <w:pPr>
        <w:rPr>
          <w:rFonts w:hint="eastAsia"/>
        </w:rPr>
      </w:pPr>
      <w:r>
        <w:rPr>
          <w:rFonts w:hint="eastAsia"/>
        </w:rPr>
        <w:t>&gt;OTU021581</w:t>
      </w:r>
    </w:p>
    <w:p w14:paraId="5CD0038E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CAGGGAAGAACAAGTACCGGAGTAACTGCCGGTACCTTGACGGTACCTGACCAGAAAGCCACGGCTAACTACGTGCCAGCAGCCGCGGTAATACGTAGGTGGCAAGCGTTGTCCGGACTTACTGGGCGTACAGCGCGCGCAGGCGGTGCCATATGTGCTCGGTGACATCTGCTCGCTCAACGAGCAGCGGCCCGAGTAGACAGTGGCGCTGGAGGCAGGGAGAGGGATGTGGAATACCCGGTGGAGCGGTGAAATGCGTAGATATCAGGAGGAACACCTGCGGTGTAGACGGCTTACTGGACCATCACTGACGCTGAGGCACGAAAGCGTGGGTAGCAAACAGGATTAGATACCCGAGTAGTCC</w:t>
      </w:r>
    </w:p>
    <w:p w14:paraId="2B489757">
      <w:pPr>
        <w:rPr>
          <w:rFonts w:hint="eastAsia"/>
        </w:rPr>
      </w:pPr>
      <w:r>
        <w:rPr>
          <w:rFonts w:hint="eastAsia"/>
        </w:rPr>
        <w:t>&gt;OTU021582</w:t>
      </w:r>
    </w:p>
    <w:p w14:paraId="30D29AC5">
      <w:pPr>
        <w:rPr>
          <w:rFonts w:hint="eastAsia"/>
        </w:rPr>
      </w:pPr>
      <w:r>
        <w:rPr>
          <w:rFonts w:hint="eastAsia"/>
        </w:rPr>
        <w:t>CCTACGGGGGGCAGCAGTGGGGAATATTGCGCAATGGCCGAGAGGCTGACGCAGCGACGCCGCGTGTGGGATGAAGCTCTTCGGGGTGTAAACCACTGTTGCCCGGGACGAAACTCCTGCTTTGGCGGGATTGACGGTACCGGGTGAGGAAGCACCGGCTAACTCCGTGCCAGCAGCCGCGGTAATACGGAGGGTGCGAGCGTTGTCCGGAATCACTGGGCGTAAAGGGCGCGTAGGCGGTCTGCTAAGCGTGTGGTGAAAGCTCGGGGCTCAACCCCGAGTCGGCCGTGCGAACTGGTGGACTGGAGCATGTCAGAGGCAGGCGGAATTCCGGGTGTAGCGGTGGAATGCGTAGAGATCCGGAAGAACACCGGTGGCGAAGGCGACTGCCTGGACGACACCTGACGCTGAGGCGCGAAAGCTAGGGGAGCAAACAGGATTAGATACCCTTGTAGTCC</w:t>
      </w:r>
    </w:p>
    <w:p w14:paraId="77F5CCC5">
      <w:pPr>
        <w:rPr>
          <w:rFonts w:hint="eastAsia"/>
        </w:rPr>
      </w:pPr>
      <w:r>
        <w:rPr>
          <w:rFonts w:hint="eastAsia"/>
        </w:rPr>
        <w:t>&gt;OTU021583</w:t>
      </w:r>
    </w:p>
    <w:p w14:paraId="2B340B26">
      <w:pPr>
        <w:rPr>
          <w:rFonts w:hint="eastAsia"/>
        </w:rPr>
      </w:pPr>
      <w:r>
        <w:rPr>
          <w:rFonts w:hint="eastAsia"/>
        </w:rPr>
        <w:t>CCTACGGGGGGCTGCAGTAAGGAATATTCCACAATGGGCGAAAGCCTGATGGAGCGACGCCGCGTGCGGGAAGACGCCTTTCGGGGTGTAAACCGCTTTTAGAGGGGGTGAAACGTCGGGGTAACCCGACTAAGACAGTACCCTCTGAATAAGCCTCGGCTAACTACGTGCCAGCAGCCGCGGTAATACGTAGGGGGCGAGCGTTGTCCGGATTTATTGGGCGTAAAGGGCTCGTAGGCGGCTCAGTAAGTCGGATGTGAAACCTCCAGGCTCAACCTGGAGACGCCATCCGATACTGCTGTGGCTTGAGTCCGGTAGGGGAGCACGGAATTCCTGGTGTAGCGGTGAAATGCGCAGATATCGAGAGGAACACCTGCGGCGAAGGCGGGTTGCTGGGCTGACACTGACGCTGAGGCGCGAAAGCCAGGGGAGCAAACAGGATTAGATACCCCTGTAGTCC</w:t>
      </w:r>
    </w:p>
    <w:p w14:paraId="4735BA01">
      <w:pPr>
        <w:rPr>
          <w:rFonts w:hint="eastAsia"/>
        </w:rPr>
      </w:pPr>
      <w:r>
        <w:rPr>
          <w:rFonts w:hint="eastAsia"/>
        </w:rPr>
        <w:t>&gt;OTU021584</w:t>
      </w:r>
    </w:p>
    <w:p w14:paraId="54F08B8F">
      <w:pPr>
        <w:rPr>
          <w:rFonts w:hint="eastAsia"/>
        </w:rPr>
      </w:pPr>
      <w:r>
        <w:rPr>
          <w:rFonts w:hint="eastAsia"/>
        </w:rPr>
        <w:t>CCTACGGGGGGCAGCAGTGGGGAATATTGGACAATGGGCGCAAGCCTGATCCAGCAATGCCGCGTGAGTGAGGAAGGCCTTAGGGTTGTAAAGCTCTTTCACCCACGACGATGATGACGGTACCAGCAGAAGAAGCACCGGCTAACTACGTGCCAGCAGCCGCGGTAATACGTAGGGTGCAGGCGTTAATCGGAATTACTGGGCGTAAAGGGCGCGTAGGCGGCGTGACAAGTCACTTGTGAAATCTCCGGGCTTAACTCGGAACTGCCAAGTGATACTGTCGTGCTAGAGTGCAGAAGGGGCAACTGGAATTCTTGGTGTAGCGGTGAAATGCGTAGATATCAGGAGGAACACCGGTGGCGAAGGCGGGTCTCTGGGCCGATACTGACGCTGAGGAGCGAAAGCGTGGGGAGCGAACAGGATTAGATACCCCGGTAGTCC</w:t>
      </w:r>
    </w:p>
    <w:p w14:paraId="7E73F99B">
      <w:pPr>
        <w:rPr>
          <w:rFonts w:hint="eastAsia"/>
        </w:rPr>
      </w:pPr>
      <w:r>
        <w:rPr>
          <w:rFonts w:hint="eastAsia"/>
        </w:rPr>
        <w:t>&gt;OTU021585</w:t>
      </w:r>
    </w:p>
    <w:p w14:paraId="6F89A940">
      <w:pPr>
        <w:rPr>
          <w:rFonts w:hint="eastAsia"/>
        </w:rPr>
      </w:pPr>
      <w:r>
        <w:rPr>
          <w:rFonts w:hint="eastAsia"/>
        </w:rPr>
        <w:t>CCTACGGGGGGCTGCAGTGGGGAATTTTTCGCAATGGGCGAAAGCCTGACGAAGCAACGCCGCGTGGAGGATGAAGGCCTTCGGGTCGTAAACTCCTGTCGACCGGGACGAAAGTAGGATGGCCTAATACGCCGATCTATTGACTGTACCGGTGGAGGAAGCCACGGCTAACTCTGTGCCAGCAGCCGCGGTAATACAGAGGTGGCAAGCGTTGTTCGGAATTATTGGGCGTAAAGGGCGCGTAGGCGGCGCGGTAAGTCACTTGTGAAATCTCTGAGCTTAACTCAGAACGGCCAAGTGATACTGCAGTGCTAGAGTGTAGAAGGGGCAATCGGAATTCTTGGTGTAGCGGTGAAATGCGTAGATATCAAGAGGAACACCTGAGGTGAAGACGGGTTGCTGGGCTGACACTGACGCTGAGGCGCGAAAGCCAGGGGAGCAAACGGGATTAGATACCCTGGTAGTCC</w:t>
      </w:r>
    </w:p>
    <w:p w14:paraId="2E96FB6C">
      <w:pPr>
        <w:rPr>
          <w:rFonts w:hint="eastAsia"/>
        </w:rPr>
      </w:pPr>
      <w:r>
        <w:rPr>
          <w:rFonts w:hint="eastAsia"/>
        </w:rPr>
        <w:t>&gt;OTU021586</w:t>
      </w:r>
    </w:p>
    <w:p w14:paraId="1C82220F">
      <w:pPr>
        <w:rPr>
          <w:rFonts w:hint="eastAsia"/>
        </w:rPr>
      </w:pPr>
      <w:r>
        <w:rPr>
          <w:rFonts w:hint="eastAsia"/>
        </w:rPr>
        <w:t>CCTACGGGGGGCAGCAGTGGGGAATCTTGGACAATGGGCGCAAGCCTGATCCAGCCATGCCGCGTGAGTGATGAAGGCCTTCGGGTTGTAAAGCTCTGTCAGTGGGAACGAATAAGCCGATTAATACTCGGTGGTGACGGTACCGGGTGAGGAAGCCCCGGCTAACTCTGTGCCAGCAGCCGCGGTGACACGTAGGCTCCAAGCGTTGTCCGGATTTATTGGGCGTAAAGAGCTCGTAGGCGGTTCGCTAAGTCGGGTGTGAAACCTCCAGGCTCAACCCGGAAATGGCATTGGAAACTACCTTGCTTGAGGATTTGAGGGGGGATTGGAATACTTGGTGTAGCAGTGAAATGCGTAGATATCAAGTGGAACACCAGTGGCGAAGGCGAATCCCTGGAAAATACCTGACACTGAGGCACGAAAGCTAGGGGAGCAAACAGGATTAGATACCCCGGTAGTCC</w:t>
      </w:r>
    </w:p>
    <w:p w14:paraId="6F7C27DA">
      <w:pPr>
        <w:rPr>
          <w:rFonts w:hint="eastAsia"/>
        </w:rPr>
      </w:pPr>
      <w:r>
        <w:rPr>
          <w:rFonts w:hint="eastAsia"/>
        </w:rPr>
        <w:t>&gt;OTU021587</w:t>
      </w:r>
    </w:p>
    <w:p w14:paraId="7FB1AEB7">
      <w:pPr>
        <w:rPr>
          <w:rFonts w:hint="eastAsia"/>
        </w:rPr>
      </w:pPr>
      <w:r>
        <w:rPr>
          <w:rFonts w:hint="eastAsia"/>
        </w:rPr>
        <w:t>CCTACGGGGGGCAGCAGTGGGGAATCTTGGACAATGGGCGCAAGCCTGATCCAGCCATGCCGCGTGAGTGAAGAAGGCCTTCGGGTTGTAAAGCTCTTTTACCCGGGATGATAATGACAGTACCGGGAGAATAAGCCCCGGCTAACTCCGTGCCAGCAGCCGCGGTAATACGTAGGGGGCAAGCGTTGTCCGGATTTATTGGGCGTAAAGAGCTCGTAGGCGGCTTGTCGCGTCGACTGTGAAAACCCGCGGCTCAACCGCGGGCCCGCAGCCGATACTGTCGGGCTTGAGGCAGGTAGGGGAGATCGGAATTCCCGGTGTAGCGGTGGAATGCGTAGAGATCCGGAAGAACACCGGTGGCGAAGGCGGCCTGCTGGGCCGGAAGGGGGACAGCAATGTCTCCCGTGCTGACGCTGAGGCGCGACAGCGTGGGGAGCAAACAGGATTAGATACCCCAGTAGTCC</w:t>
      </w:r>
    </w:p>
    <w:p w14:paraId="0634F1A8">
      <w:pPr>
        <w:rPr>
          <w:rFonts w:hint="eastAsia"/>
        </w:rPr>
      </w:pPr>
      <w:r>
        <w:rPr>
          <w:rFonts w:hint="eastAsia"/>
        </w:rPr>
        <w:t>&gt;OTU021588</w:t>
      </w:r>
    </w:p>
    <w:p w14:paraId="4B3C462A">
      <w:pPr>
        <w:rPr>
          <w:rFonts w:hint="eastAsia"/>
        </w:rPr>
      </w:pPr>
      <w:r>
        <w:rPr>
          <w:rFonts w:hint="eastAsia"/>
        </w:rPr>
        <w:t>CCTACGGGTGGCAGCAGTAGGGAATATTGCGCAATGGGGGAAACCCTGACGCAGCGACGCCGCGTGAGTGATGAAGGCCTTCGGGTCGTAAAGCTCTGTCGTATGGGAATAACACAATGAATGTACCATGCAAGAAAGGATCGGCTAACTTCGTGCCAGCAGCCGCGGTAATACGAAGGGGGCTAGCGTTGCTCGGAATCACTGGGCGTAAAGCGCACGTAGGCGGATTGCTAAGTCAGGGGTGAAATCCTGGAGCTCAACTCCAGATCGGCCGCGGCGACTGTGAGGCTGGGGCACGGTAGAGGCAGATGGAATTCCGGGTGTAGCGGTGGAATGCGCAGATATCAGGAGGAACACCGATGGCGAAGGCAGGTCTCTGGGCCGCAACTGACGCTGAGGAGCGAAAGCATGGGGAGCGAACAGGATTAGATACCCGTGTAGTCC</w:t>
      </w:r>
    </w:p>
    <w:p w14:paraId="1C95ED25">
      <w:pPr>
        <w:rPr>
          <w:rFonts w:hint="eastAsia"/>
        </w:rPr>
      </w:pPr>
      <w:r>
        <w:rPr>
          <w:rFonts w:hint="eastAsia"/>
        </w:rPr>
        <w:t>&gt;OTU021589</w:t>
      </w:r>
    </w:p>
    <w:p w14:paraId="6B39ED77">
      <w:pPr>
        <w:rPr>
          <w:rFonts w:hint="eastAsia"/>
        </w:rPr>
      </w:pPr>
      <w:r>
        <w:rPr>
          <w:rFonts w:hint="eastAsia"/>
        </w:rPr>
        <w:t>CCTACGGGAGGCTGCAGTAAGGAATATTGGTCAATGGACGCAAGTCTGAACCAGCCATGCCGCGTGAGTGATGAAGGCCTTCGGGTCGTAAAGCTCTGTGGGGAGGGAAGAATGGCCGACACCTAATACGTGCCGGTTTGACGGTACCAGATGAATAAGCACCGGCTAACTCCGTGCCAGCAGCCGCGGTAATACGGAGGGTGCAAGCGTTATCCGGATTCACTGGGTTTAAAGGGTGCGTAGGAGGGCAGGTAAGTCAGTGGTGAAAGACGGTGGCTCAACCATCGCAGTGCCCTTGATACTGATGAGCTTGAATACACTTGAGGTAGGCGGAATGTGACAAGTAGCGGTGAAATGCATAGATATGTCACAGAACACCGATTGCGAAGGCAGCTTACTAAGGTGCAATTGACGCTGAGGCACGAAAGCGTGGGGATCAAACAGGATTAGATACCCGGGTAGTCC</w:t>
      </w:r>
    </w:p>
    <w:p w14:paraId="1AAFB2AF">
      <w:pPr>
        <w:rPr>
          <w:rFonts w:hint="eastAsia"/>
        </w:rPr>
      </w:pPr>
      <w:r>
        <w:rPr>
          <w:rFonts w:hint="eastAsia"/>
        </w:rPr>
        <w:t>&gt;OTU021590</w:t>
      </w:r>
    </w:p>
    <w:p w14:paraId="48DE8503">
      <w:pPr>
        <w:rPr>
          <w:rFonts w:hint="eastAsia"/>
        </w:rPr>
      </w:pPr>
      <w:r>
        <w:rPr>
          <w:rFonts w:hint="eastAsia"/>
        </w:rPr>
        <w:t>CCTACGGGAGGCAGCAGTGAGGGATATTGCGCAATGGGCGAAAGCCTGACGCAGCGACGCCGCGTGGGTGATGAAGGTCTTCGGATCGTAAAACCCTTTTCTGCGTGACGATGATGACGGTAGCGCAGGAATAAGTGTCGGCTAACTACGTGCCAGCAGCCGCGGTAAAACGTAGGACGCAAACGTTATCCGGAATTATTGGGCGTAAAGAGCTCGTAGGCGGTTTGTCGCGTCTGCCGTGAAAGTCCGGGGCTCAACTCCGGATCTGCGGTGGGTACGGGCAGACTAGAGTGATGTAGGGGAGACTGGAATTCCTGGTGTAGCGGTGAAATGCGCAGATATCTGGAGGAACACCGGTGGCGAAGGCGGCATCCTGGACCAACACTGACACTGAGGAGCGAAAGCCAGGGGAGCAAACGGGATTAGATACCCGTGTAGTCC</w:t>
      </w:r>
    </w:p>
    <w:p w14:paraId="3B055134">
      <w:pPr>
        <w:rPr>
          <w:rFonts w:hint="eastAsia"/>
        </w:rPr>
      </w:pPr>
      <w:r>
        <w:rPr>
          <w:rFonts w:hint="eastAsia"/>
        </w:rPr>
        <w:t>&gt;OTU021591</w:t>
      </w:r>
    </w:p>
    <w:p w14:paraId="0369BD9E">
      <w:pPr>
        <w:rPr>
          <w:rFonts w:hint="eastAsia"/>
        </w:rPr>
      </w:pPr>
      <w:r>
        <w:rPr>
          <w:rFonts w:hint="eastAsia"/>
        </w:rPr>
        <w:t>CCTACGGGCGGCAGCAGTAGGGAATATTGGGCAATGGACGCAAGTCTGACCCAGCCATGCCGCGTGCAGGATGACTGCCCTATGGGTTGTAAACTGCTTTTGTCAGGGAAAAAACCCTCGTTCGTGAACGAGGCTGATGGTACCTGAAGAATAAGGATCGGCTAACTCCGTGCCAGCAGCCGCGGTAATACGGAGGATCCAAGCGTTGTCCGGATTTATTGGGTTTAAAGGGTGCGTAGGTGGGTTGGTAAGTCAGTGGTGAAAGCCCGTTGCTCAACAACGGAACTGCCATTGATACTGTAAGTCTTGAATTCGGTCGAAGTGGGCGGAATATGACATGTAGCGGTGAAATGCTTAGATATGTCATAGAACACCGATAGCGAAGGCAGCTCACTAGGCCTGGATTGACGCTCAGGGACGAAAGCGTGGGGAGCAAACAGGATTAGATACCCCAGTAGTCC</w:t>
      </w:r>
    </w:p>
    <w:p w14:paraId="04906357">
      <w:pPr>
        <w:rPr>
          <w:rFonts w:hint="eastAsia"/>
        </w:rPr>
      </w:pPr>
      <w:r>
        <w:rPr>
          <w:rFonts w:hint="eastAsia"/>
        </w:rPr>
        <w:t>&gt;OTU021592</w:t>
      </w:r>
    </w:p>
    <w:p w14:paraId="726B9DA2">
      <w:pPr>
        <w:rPr>
          <w:rFonts w:hint="eastAsia"/>
        </w:rPr>
      </w:pPr>
      <w:r>
        <w:rPr>
          <w:rFonts w:hint="eastAsia"/>
        </w:rPr>
        <w:t>CCTACGGGCGGCAGCAGTAGGGAATTTTCCACAATGGGCGAAAGCCTGATGGAGCAACGCCGCGTGCAGGATGAATGCCTTCGGGTTGTAAACTGCTTTTATCTGTGACGAATATGACGGTAGCAGATGAATAAGGATCGGCTAACTCCGTGCCAGCAGCCGCGGTCATACGGAGGGTGCAAGCATTGATCGGAATTACTGGGCGTAAAGGGCGCGTAGGCGGTTTTGTAAGTCAGATGTGAAATTCCGGGGCTCAACCCCGGAGCTGCATTTGAAACTGCGGAACTAGAGTACAGTTAGGGTAAACGGAATTCCACGTGTAGCGGTGAAATGCGTAGATATCGGGAGGAACACCTGTGGCGAAGGCGACCCCCTGGTTGGATACTGACGCTGATACGCGAAAGCGTGGGGAGCAAACAGGATTAGATACCCCAGTAGTCC</w:t>
      </w:r>
    </w:p>
    <w:p w14:paraId="56E0C7F6">
      <w:pPr>
        <w:rPr>
          <w:rFonts w:hint="eastAsia"/>
        </w:rPr>
      </w:pPr>
      <w:r>
        <w:rPr>
          <w:rFonts w:hint="eastAsia"/>
        </w:rPr>
        <w:t>&gt;OTU021593</w:t>
      </w:r>
    </w:p>
    <w:p w14:paraId="08C50432">
      <w:pPr>
        <w:rPr>
          <w:rFonts w:hint="eastAsia"/>
        </w:rPr>
      </w:pPr>
      <w:r>
        <w:rPr>
          <w:rFonts w:hint="eastAsia"/>
        </w:rPr>
        <w:t>CCTACGGGAGGCAGCAGTGGGGAATCTTGCGCAATGGGCGAAAGCCTGACGCAGCGACGCCGCGTGCGGGAGGACGGCCTTCGGGTTGTAAACCACTGTCGGGAGGGACGAATGCCCCGCAAGGGGAGTGACGGTACCTCCAAAGGAAGCACCGGCTAACTTCGTGCCAGCAGCCGCGGTAATACAGAGGGTGCAAGCGTTAATCGGAATTACTGGGTGTAAAGCGCGTGCAGGCGGTTCGTTAAGTTGGATGTGAAAGCTCCCGGCTCAACTGGGAGAGGTCGTACAAGACTGGCGGACTGGAGTGTGGTAAGGGAAGGTGGAATTCCGGGTGTAGTGGTGAAATGCGTAGATATCAGGAGGAACACCGGTGGCGAAGGCGGCCCTCTGGACGGATACTGACGCTGAGACGCGAAAGCGTGGGGAGCAAACAGGATTAGATACCCCAGTAGTCC</w:t>
      </w:r>
    </w:p>
    <w:p w14:paraId="75B00E91">
      <w:pPr>
        <w:rPr>
          <w:rFonts w:hint="eastAsia"/>
        </w:rPr>
      </w:pPr>
      <w:r>
        <w:rPr>
          <w:rFonts w:hint="eastAsia"/>
        </w:rPr>
        <w:t>&gt;OTU021594</w:t>
      </w:r>
    </w:p>
    <w:p w14:paraId="6479D148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AGCAGGGACGAAGCGCAAGTGACGGTACCTGCAGAAGAAGCGCCGGCCAACTACGTGCCAGCAGCCGCGGTAAGACGTAGGGCGCGAGCGTTGTCCGGATTTATTGGGCGTAAAGAGCTCGTAGGCGGTTTGTCGCGTCTGCCGTGAAAGTCCGGGGCTCAACTCCGGATCTGCGGTGGGTACGGGCAGGCTAGAGTGATGCGGAATTCCCGGTGTAGCGGTGAAATGCGTAGAGATCAGGAAGAACACCAGTGGCGAAGGCGCTCTGCTAGGCCGTAACTGACACTGAGGGACGAAAGCTAGGGGAGCGAATGGGATTAGATACCCCGGTAGTCC</w:t>
      </w:r>
    </w:p>
    <w:p w14:paraId="4D0A6D8F">
      <w:pPr>
        <w:rPr>
          <w:rFonts w:hint="eastAsia"/>
        </w:rPr>
      </w:pPr>
      <w:r>
        <w:rPr>
          <w:rFonts w:hint="eastAsia"/>
        </w:rPr>
        <w:t>&gt;OTU021595</w:t>
      </w:r>
    </w:p>
    <w:p w14:paraId="242200D1">
      <w:pPr>
        <w:rPr>
          <w:rFonts w:hint="eastAsia"/>
        </w:rPr>
      </w:pPr>
      <w:r>
        <w:rPr>
          <w:rFonts w:hint="eastAsia"/>
        </w:rPr>
        <w:t>CCTACGGGTGGCTGCAGTCGAGAATCTTCGGCAATGGGCGCAAGCCTGACCGAGCGACGCCGCGTGGGGGATGAATGGCTTCGGCCCGTAAACCCCTGTCATTTGCGATCAAACCTTACGACCTAACACGTCGTGAGCTGATAGTAGCGGAAGAGGAAGGGACGGCTAACTCTGTGCCAGCAGCCGCGGTAAGACGTAGGGGGCGAGCGTTGTCCGGATTCATTGGGCGTAAAGAGCGCGTAGGCGGCCTGTTAAGTCGGGTGTGAAAACACGGGGCTCAACCCCGTGCCTGCATCCGATACTGGCAGGCTTGAGGCAGGTAGGGGAGATCGGAATTCCCGGTGTAGCGGTGAAATGCGCAGATATCGGGAGGAACACCGGTGGCGAAGGCGGATCTCTGGGCCTGTCCTGACGCTGAGGCGCGAAAGCTGGGGGAGCAAACAGGATTAGATACCCCAGTAGTCC</w:t>
      </w:r>
    </w:p>
    <w:p w14:paraId="3333EF48">
      <w:pPr>
        <w:rPr>
          <w:rFonts w:hint="eastAsia"/>
        </w:rPr>
      </w:pPr>
      <w:r>
        <w:rPr>
          <w:rFonts w:hint="eastAsia"/>
        </w:rPr>
        <w:t>&gt;OTU021596</w:t>
      </w:r>
    </w:p>
    <w:p w14:paraId="05FFA34D">
      <w:pPr>
        <w:rPr>
          <w:rFonts w:hint="eastAsia"/>
        </w:rPr>
      </w:pPr>
      <w:r>
        <w:rPr>
          <w:rFonts w:hint="eastAsia"/>
        </w:rPr>
        <w:t>CCTACGGGGGGCTGCAGTGAGGAATATTGCGCAATGGGCGAAAGCCTGACGCAGCGACGCCGCGTGGGGGATGAAGGTCTTCGGATTGTAAACCCCTTTCGGGAGGGAAGATGGTCCTAGACAACTAGGACGGACGGTACCTCCAGAAGCAGCCACGGCTAACTTCGTGCCAGCAGCCGCGGTAATACGAAGGGGACTAGCGTTGTTCGGAATTACTGGGCGTAAAGGGTGCGTAGGTTGTTTTGTTAGTCTTTTGTTAAAACCCGGGGCTTAACTTCGGGATCGCGAAAGAAACGGCAGAACTTGAAAGTGCGAGAGGTATACGGAACTCATGGTGTAGCGGTGAAATGCGTTGATATTATGGGGAACACCGAATGCGAAGGCAGTACACTGGCCCACTCCTGACGCTGAAACACGAAAGCGTGGGTAGCGAATGGGATTAGATACCCCTGTAGTCC</w:t>
      </w:r>
    </w:p>
    <w:p w14:paraId="09774AC4">
      <w:pPr>
        <w:rPr>
          <w:rFonts w:hint="eastAsia"/>
        </w:rPr>
      </w:pPr>
      <w:r>
        <w:rPr>
          <w:rFonts w:hint="eastAsia"/>
        </w:rPr>
        <w:t>&gt;OTU021597</w:t>
      </w:r>
    </w:p>
    <w:p w14:paraId="06D82825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ACGCTTCGACCTAACACGTCGAAGTCTGACGGTACCGGGTGAGGAAGCCCCGGCTAACTCTGTGCCAGCAGCCGCGGTAATACAGAGGGGGCAAGCGTTGTTCGGATTTACTGGGCGTACAGCGCGCGCAGGCGGCCTACAAGGTGCCGGGTGACAGCCCACCGCTCAACGGCGGGAGGTCCCGGTAGACCGGCGGGCTAGAGGCAGGGAGAGGATGGTGGAATACCCGGTGGAGCGGTGAAATGCGCAGATATCGGGAGGAACACCTATGGCGAAGGCAGCTCGCTGGGACGTTACTGACGCTGAGACGCGAAAGCGTGGGGAGCAAACAGGATTAGATACCCCTGTAGTCC</w:t>
      </w:r>
    </w:p>
    <w:p w14:paraId="1334AC7E">
      <w:pPr>
        <w:rPr>
          <w:rFonts w:hint="eastAsia"/>
        </w:rPr>
      </w:pPr>
      <w:r>
        <w:rPr>
          <w:rFonts w:hint="eastAsia"/>
        </w:rPr>
        <w:t>&gt;OTU021598</w:t>
      </w:r>
    </w:p>
    <w:p w14:paraId="44FD91F6">
      <w:pPr>
        <w:rPr>
          <w:rFonts w:hint="eastAsia"/>
        </w:rPr>
      </w:pPr>
      <w:r>
        <w:rPr>
          <w:rFonts w:hint="eastAsia"/>
        </w:rPr>
        <w:t>CCTACGGGGGGCTGCAGTGGGGAATTTTGGACAATGGGGGCAACCCTGATCCAGCGACGCCGCGTGGAGGACGAAGGTCTTCGGATTGTAAACCTCTTTCAGCAGGGACGAAGCGCAAGTGACGGTACCTGCAGAAGAAGCCCCGGCCAACTACGTGCCAGCAGCCGCGGTAATACGGGGGGGGCGAGCGTTGTTCGGAATCATTGGGCGTAAAGAGCACGTAGGTGGCCAACTAAGTCGAACGTGAAATCCCCGAGCTCAACTCGGGAACTGCGTCCGATACTGGCGGGCTTGAATCCGGGAGAGGGCAGCGGAATTTCCGGTGTAGCGGTGAAATGCGTAGATATCGGAAGGAACATCAGTGGCGAAAGCGGCTGCCTGGCCAAATACTGACGCTCATGTGCGAAAGCGTGGGGAGCAAACGGGATTAGATACCCTTGTAGTCC</w:t>
      </w:r>
    </w:p>
    <w:p w14:paraId="4C0E17B7">
      <w:pPr>
        <w:rPr>
          <w:rFonts w:hint="eastAsia"/>
        </w:rPr>
      </w:pPr>
      <w:r>
        <w:rPr>
          <w:rFonts w:hint="eastAsia"/>
        </w:rPr>
        <w:t>&gt;OTU021599</w:t>
      </w:r>
    </w:p>
    <w:p w14:paraId="5FFF5A35">
      <w:pPr>
        <w:rPr>
          <w:rFonts w:hint="eastAsia"/>
        </w:rPr>
      </w:pPr>
      <w:r>
        <w:rPr>
          <w:rFonts w:hint="eastAsia"/>
        </w:rPr>
        <w:t>CCTACGGGCGGCAGCAGCCAGGAATCTTGCGCAATGGGCGAAAGCCTGACGCAGCAACACCGTGTGAGCGACGAAGGCCTTCGGGTCGTAAAGCTCTGTTGTTGGGGACGAAGGGTTAGGGGTTAATAGCCCCGAGCCTGACGGTACCCTTCGAGGAAGCCCCGGCTAACTACGTGCCAGCAGCCGCGGTAATACGGAGGGTGCGAGCGTTGTCCGGAATCACTGGGCTTAAAGGGCGCGTAGGCGGGCGGGCAAGTCGGAGGTGAAAGCCCACAGCTCAACCCGGGAGGGTCCTCTGAGATGAGTGGGCTGGAGGCAGGGCGAGGCCGGTGGAATTCCGGGTGTAGTGGTGAAATGCGTAGAGATCCGGAGGAACACCAGTGGCGCAGGCGGCCGGCTGGACCTGTCCTGACGCTGAGGCGCGAAGGCGTGGGGAGCGAACGGGATTAGATACCCGAGTAGTCC</w:t>
      </w:r>
    </w:p>
    <w:p w14:paraId="2407562E">
      <w:pPr>
        <w:rPr>
          <w:rFonts w:hint="eastAsia"/>
        </w:rPr>
      </w:pPr>
      <w:r>
        <w:rPr>
          <w:rFonts w:hint="eastAsia"/>
        </w:rPr>
        <w:t>&gt;OTU021600</w:t>
      </w:r>
    </w:p>
    <w:p w14:paraId="658DA726">
      <w:pPr>
        <w:rPr>
          <w:rFonts w:hint="eastAsia"/>
        </w:rPr>
      </w:pPr>
      <w:r>
        <w:rPr>
          <w:rFonts w:hint="eastAsia"/>
        </w:rPr>
        <w:t>CCTACGGGCGGCTGCAGTCGGGAATTTTGGGCAATGGGCGAAAGCCTGACGCAGCGACGCCGCGTGAGGGATGACGGCCTTCGGGTTGTAAACCTCTTTCAGCAGGGACGAAGCCTCACGGTGACGGTACCTGCAGAAGAAGCCCCGGCCAACTACGTGCCAGCAGCCGCGGTAATACGTAGGGGGCTAGCGTTGTCCGGAATCATTGGGCGTAAAGGGCGCGTAGGCGGTCGCCTCAGTCGGACGTGAAATCCCCAAGCTTAACTTGGGAACTGCGTCCGATACTGGGTGACTTGAGTTCGGGAGAGGAATGTGGAATTCCAGGTGTAGCGGTGAAATGCATAGATATGACCCGGAACACCGATTGCGAAGGCAGCCCACTAAGCAATGATTGACGCTGAGGCACGAAAGCGTGGGGATCAAACAGGATTAGATACCCTGGTAGTCC</w:t>
      </w:r>
    </w:p>
    <w:p w14:paraId="5A4947BF">
      <w:pPr>
        <w:rPr>
          <w:rFonts w:hint="eastAsia"/>
        </w:rPr>
      </w:pPr>
      <w:r>
        <w:rPr>
          <w:rFonts w:hint="eastAsia"/>
        </w:rPr>
        <w:t>&gt;OTU021601</w:t>
      </w:r>
    </w:p>
    <w:p w14:paraId="11C986BD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TGAAGACGAAACGGTTCGTGCTAACAACGCGAACTAATGACGGTACTCACAGAAGAAGCACCGGCTAACTACGTGCCAGCAGCCGCGGTAATACGTAGGTGGCAAGCGTTGTCCGGATTGACTGGGCGTACAGCGCGCGCAGGCGGCGCGGTATGTGCTTGGTGACATCCCACGGCTCAACCGTGGGCGGCCCAGGTAGACAGCCGCGCTGGAGGACGAGAGAGGGTCGTGGAATGCCCGGTGGAGCGGTGAAATGCGTAGAGATCGGGCGGAACACCAGCGGCGAAGGCGGCGCTCTGGAACATTTCTGACGCTGAGGCTCGAAAGCGTGGGGAGCAAACAGGATTAGATACCCCAGTAGTCC</w:t>
      </w:r>
    </w:p>
    <w:p w14:paraId="048490FE">
      <w:pPr>
        <w:rPr>
          <w:rFonts w:hint="eastAsia"/>
        </w:rPr>
      </w:pPr>
      <w:r>
        <w:rPr>
          <w:rFonts w:hint="eastAsia"/>
        </w:rPr>
        <w:t>&gt;OTU021602</w:t>
      </w:r>
    </w:p>
    <w:p w14:paraId="16BCB444">
      <w:pPr>
        <w:rPr>
          <w:rFonts w:hint="eastAsia"/>
        </w:rPr>
      </w:pPr>
      <w:r>
        <w:rPr>
          <w:rFonts w:hint="eastAsia"/>
        </w:rPr>
        <w:t>CCTACGGGTGGCTGCAGTGAGGAATCTTGGGCAATGGGGGCAACCCTGACCCAGCAATGCCGCGTGCGGGAGGAGGCCCTTCGGGGTGTAAACCGCTTTTGGGAGGGAGGAGCAAGGACAGTACCTCCCGAATCAGTCACGGCTAACTACGTGCCAGCAGCCGCGGTAATACGTAGGTGGCGAACGTTATCCGGAGTGACTGGGCGTAAAGGGTCCGTAGGCGGGGGGGTCAGCTGGCTGTGAAAACGCCTGGCTCAACTAGGCGCGGTCGGTCAGAACTGCCCCTCTGGAATCCGTGCGAGGTCGGTGGAATTCCCGGTGTAGTGGTGAAATGCGTAGATATCTGGAGGAACACCGGTGGCGAAGGCGGCATCCTGGACCGGCATTGACGCTGAGGAGCGAAAGCCAGGGGAGCAAACGGGATTAGATACCCTAGTAGTCC</w:t>
      </w:r>
    </w:p>
    <w:p w14:paraId="6A9848F0">
      <w:pPr>
        <w:rPr>
          <w:rFonts w:hint="eastAsia"/>
        </w:rPr>
      </w:pPr>
      <w:r>
        <w:rPr>
          <w:rFonts w:hint="eastAsia"/>
        </w:rPr>
        <w:t>&gt;OTU021603</w:t>
      </w:r>
    </w:p>
    <w:p w14:paraId="22B92BB3">
      <w:pPr>
        <w:rPr>
          <w:rFonts w:hint="eastAsia"/>
        </w:rPr>
      </w:pPr>
      <w:r>
        <w:rPr>
          <w:rFonts w:hint="eastAsia"/>
        </w:rPr>
        <w:t>CCTACGGGGGGCTGCAGTAGGGAATTTTCCGCAATGGGCGCAAGCCTGACGGAGCAACGCCGCGTGAGCGAGGACGGCCTTCGGGTTGTAAAACTCTGTTCTGAAGGAAGAAGTTCTGACGGTACTTCAGGAGAAAGCCCCGGCTAACTACGTGCCAGCAGCCGCGGTAATACGTAGGGAGCAAGCGTTATCCGGATTTATTGGGCGTAAAGAGTGTGTAGGCGTCTTTTCAAGTTCTCATTGAAAGACTGAGGCTCAACCTCAGCAGGTGTGAGAATACTGTTAAGATTGAGGATTATTCGGGGTGCTGGAACAGTTGGTGTAGTAGTGAAATACGTTGATATCAACTGGAACACCGAAGGCGAAGGCAAGTACCTAGAATTATCCTGACGCTGAGACACGAAAGCTAGGGGAGCGAAAAGGATTAGATACCCCTGTAGTCC</w:t>
      </w:r>
    </w:p>
    <w:p w14:paraId="6E365AA2">
      <w:pPr>
        <w:rPr>
          <w:rFonts w:hint="eastAsia"/>
        </w:rPr>
      </w:pPr>
      <w:r>
        <w:rPr>
          <w:rFonts w:hint="eastAsia"/>
        </w:rPr>
        <w:t>&gt;OTU021604</w:t>
      </w:r>
    </w:p>
    <w:p w14:paraId="1FBB07CB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GGCGGGGACGATGATGACGGTACCCGCAGAATAAGCCCCGGCTAACTTCGTGCCAGCAGCCGCGGTAATACGAAGGGGGCTAGCGTTGTTCGGAATTACTGGGCGTAAAGGGCGCGTAGGCGGGATCGTAAGTCTTAGAGTAAATCTCACGGCTCAACCGTGGGGCCTTCTGAGATACTGCGATTCTTGAGGATGTCAGAGGAAAGTGGAATTCCCGGTGTAGCGGTGAAATGCGCAGATATCGGGAGGAACACCAATTGCGAAGGCAGCTTGCTGGGACGGTACTGACGCTGAGGCGCGAAAGCGTGGGGAGCAAACAGGATTAGATACCCCTGTAGTCC</w:t>
      </w:r>
    </w:p>
    <w:p w14:paraId="3E9D84B9">
      <w:pPr>
        <w:rPr>
          <w:rFonts w:hint="eastAsia"/>
        </w:rPr>
      </w:pPr>
      <w:r>
        <w:rPr>
          <w:rFonts w:hint="eastAsia"/>
        </w:rPr>
        <w:t>&gt;OTU021605</w:t>
      </w:r>
    </w:p>
    <w:p w14:paraId="2EECB9EA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TTGGGACGAAGCTTCGAGGGTTAATAGCCCTCTGGAGTGACGGTACCTTCAGAAGAAGCCCCGGCTAACTACGTGCCAGCAGCCGCGGTAATACGTAGGGGGCTAGCGTTGTCCGGATTTACTGGGCGTAAAGCGCGCGCAGGCGGACTGGTTAGTCCGGGGTGAAAGCTCATGGCTCAACTGTGAGTGGTCCCCGGATACTGCCCGTCTTGAGGTGTCTAGAGGAGAGCGGAATTCCCGGTGTAGTGGTGAAATGCGTAGAGATGTGGAGGAACACCAGTGGCGAAGGCGACTCTTTGGCCTGTAACTGACGCTGAGGCGCGAAAGCGTGGGGAGCAAACAGGATTAGATACCCGTGTAGTCC</w:t>
      </w:r>
    </w:p>
    <w:p w14:paraId="68BC1F4A">
      <w:pPr>
        <w:rPr>
          <w:rFonts w:hint="eastAsia"/>
        </w:rPr>
      </w:pPr>
      <w:r>
        <w:rPr>
          <w:rFonts w:hint="eastAsia"/>
        </w:rPr>
        <w:t>&gt;OTU021606</w:t>
      </w:r>
    </w:p>
    <w:p w14:paraId="4ADFE583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AAGCCTGACGGTACCCTTCGAGGAAGCCCCGGCTAACTACGTGCCAGCAGCCGCGGTAATACGTAGGGACCAAGCGTTGTTCGGATTTACTGGGCGTAAAGAGCTCGTAGGCGGCTCGTCGCGTCGACCGTGAAAACTCACAGCTTAACTGTGGGCGTGCGGGCGATACGGGCAGACTGGAGTACTGCAGGGGAGACTGGAATTCCTGGTGTAGCGGTGGAATGCGCAGATATCAGGAGGAACACCGGTGGCGAAGGCGGGTCTCTGGGCCGATACTGACGCTGAGGAGCGAAAGCGTGGGGAGCGAACAGGATTAGATACCCCAGTAGTCC</w:t>
      </w:r>
    </w:p>
    <w:p w14:paraId="66B6ADD3">
      <w:pPr>
        <w:rPr>
          <w:rFonts w:hint="eastAsia"/>
        </w:rPr>
      </w:pPr>
      <w:r>
        <w:rPr>
          <w:rFonts w:hint="eastAsia"/>
        </w:rPr>
        <w:t>&gt;OTU021607</w:t>
      </w:r>
    </w:p>
    <w:p w14:paraId="54F6CAAB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TCAAAGCCCGCAAGGGCCTGAGAGATCCCTGGAGGAAGCACGGGCTAAGTTCGTGCCAGCAGCCGCGGTAATACAGAGGTGGCAAGCGTTGTCCGGATTTATTGGGCGTAAAGCGCGTGTAGGCGGCCAGGTAGGTCAGCTGTGAAAACTCGAGGCTCAACCTCGAGATGTCGGCTGAAACCATCTGGCTAGAGTCCGGAAGAGGAGAATGGAATTCCCGGTGTAGCGGTGAAATGCGCAGATATCGAGAGGAACACCAGTGGCGAAAGCGAGTCCCTGGACAACTCCTGACACTGAGGCACGAAAGCTAGGGGAGCAAACAGGATTAGATACCCCAGTAGTCC</w:t>
      </w:r>
    </w:p>
    <w:p w14:paraId="6E2DDC4C">
      <w:pPr>
        <w:rPr>
          <w:rFonts w:hint="eastAsia"/>
        </w:rPr>
      </w:pPr>
      <w:r>
        <w:rPr>
          <w:rFonts w:hint="eastAsia"/>
        </w:rPr>
        <w:t>&gt;OTU021608</w:t>
      </w:r>
    </w:p>
    <w:p w14:paraId="2B5F1428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CGGGTTGTAAAGCGCTGTCGAGGGGGAGTAAGCCCGCAAGGGTTGAACGACCCCTGGAGGAAGCACGGGCTAAGTTCGTGCCAGCAGCCGCGGTAAGACGAACCGTGCAAACGTTGTTCGGAATCACTGGGCTTAAAGGGCGCGTAGGCGGGCAACCAAGTCCGGGGTGAAATCTTTCGGCTTAACCGGAAAAGTGCCTTGGATACTGGTTGTCTTGAGGGAGGTAGGGGCAGGTGGAACTTCCGGTGGAGCGGTGAAATGCGTTGATATCGGAAGGAACGCCGGTGGCGAAAGCGGCCTGCTGGATCTCTACTGACGCTGATGCGCGAAAGCTAGGGGAGCAAACGGGATTAGATACCCCTGTAGTCC</w:t>
      </w:r>
    </w:p>
    <w:p w14:paraId="2774192F">
      <w:pPr>
        <w:rPr>
          <w:rFonts w:hint="eastAsia"/>
        </w:rPr>
      </w:pPr>
      <w:r>
        <w:rPr>
          <w:rFonts w:hint="eastAsia"/>
        </w:rPr>
        <w:t>&gt;OTU021609</w:t>
      </w:r>
    </w:p>
    <w:p w14:paraId="01EBBDDA">
      <w:pPr>
        <w:rPr>
          <w:rFonts w:hint="eastAsia"/>
        </w:rPr>
      </w:pPr>
      <w:r>
        <w:rPr>
          <w:rFonts w:hint="eastAsia"/>
        </w:rPr>
        <w:t>CCTACGGGTGGCTGCAGTGGGGAATATTGCACAATGGGGGAAACCCTGATCCAGCAATGCCGCGTGTGTGAAGAAGGCCTTCGGGTTGTAAAGCACTTTTGTCCGGAAAGAAATCGCTCTGGTTAATACCTGGGGTGGATGACGGTACTGGAAGAATAAGCACCGGCTAACTCTGTGCCAGCAGCCGCGGTAATACAGAGGGTGCAAGCGTTAATCGGAATTACTGGGCGTAAAGGGTGCGTAGGCGGGTTTTTAAGTCAGGGGTGAAATCCTGGAGCTCAACTCCAGAACTGCCTTTGATACTGAAGATCTTGAGTCCGGGAGAGGTGAGTGGAACTGCGAGTGTAGAGGTGAAATTCGTAGATATTCGCAAGAACACCAGTGGCGAAGGCGGCTCACTGGCCCGGTACTGACGCTGAGGCACGAAAGCGTGGGGATCAAACAGGATTAGATACCCCGGTAGTCC</w:t>
      </w:r>
    </w:p>
    <w:p w14:paraId="552F9610">
      <w:pPr>
        <w:rPr>
          <w:rFonts w:hint="eastAsia"/>
        </w:rPr>
      </w:pPr>
      <w:r>
        <w:rPr>
          <w:rFonts w:hint="eastAsia"/>
        </w:rPr>
        <w:t>&gt;OTU021610</w:t>
      </w:r>
    </w:p>
    <w:p w14:paraId="4C9F1F19">
      <w:pPr>
        <w:rPr>
          <w:rFonts w:hint="eastAsia"/>
        </w:rPr>
      </w:pPr>
      <w:r>
        <w:rPr>
          <w:rFonts w:hint="eastAsia"/>
        </w:rPr>
        <w:t>CCTACGGGGGGCTGCAGTCGAGGATCTTCCGCAATGGGCGCAAGCCTGACGGAGCGACGCCGCGTGCGGGATGAAGGCCTTCGGGTTGTAAACCGCTGTCAGTGGGGAGAAAATGTATCGGGGTTCTCCCCGGTATTTGAGCGATCCGCAGAGGAAGCACAGGCTAATTCCGTGCCAGCAGCCGCGGTAAGACAGAGGTCTCGAGCGTTAGGCGGAATCACTGGGCTTAAAGGGTGCGTAGGCGGAGGCGTAAGTGCCTCGTGAAATCCCACGGCTCAACCGTGGAATTGCGGGGCATACTGCGTCTCTTGAGGTCGGTAGGCGCCGCCGGAACTGTGGGTGTAGCGGTGAAATGCGTAGATATCCACAGGAACGCCGATGGTGAAGACGGGCGGCTAGGCCGATTCTGACGCTGAGGCACGAAAGCGTGGGGATCAAACAGGATTAGATACCCTGGTAGTCC</w:t>
      </w:r>
    </w:p>
    <w:p w14:paraId="12E9FFB8">
      <w:pPr>
        <w:rPr>
          <w:rFonts w:hint="eastAsia"/>
        </w:rPr>
      </w:pPr>
      <w:r>
        <w:rPr>
          <w:rFonts w:hint="eastAsia"/>
        </w:rPr>
        <w:t>&gt;OTU021611</w:t>
      </w:r>
    </w:p>
    <w:p w14:paraId="7E084322">
      <w:pPr>
        <w:rPr>
          <w:rFonts w:hint="eastAsia"/>
        </w:rPr>
      </w:pPr>
      <w:r>
        <w:rPr>
          <w:rFonts w:hint="eastAsia"/>
        </w:rPr>
        <w:t>CCTACGGGTGGCTGCAGTTTGGAATTTTGGACAATGGGCGAAAGCCTGATCCAGCGACGCCGCGTGGACGAAGAAGGTCTTCGGATTGTAAAGTCCTTTTGGCAGGGAAAAATCATTGATTGTACCTGCAGAATAAGAGGTTGCTAACTCTGTGCCAGCAGCAGCGGTAATACAGAGACCTCGAGCGTTATCCGGAATCATTGGGCGTAAAGCGTACCGACAGGTGGCTATGAAAGTCAGAAGTGAAATTACAAAGCTCAACTTTGTAACTGTCTTTTGAAACTTCATAGCTAGAGGGGCAAAGAGGAAGCTGGAACAAACGGTGTAGTAGTGAAATGCGTTGATATCGTTTGGAACACCAATAGCGTAGGCAGGCTTCTGGGTGCCACCTGACACTGCTAGGACGAAAGCGTGGGGAGCGAATGGGATTAGATACCCCGGTAGTCC</w:t>
      </w:r>
    </w:p>
    <w:p w14:paraId="2F662871">
      <w:pPr>
        <w:rPr>
          <w:rFonts w:hint="eastAsia"/>
        </w:rPr>
      </w:pPr>
      <w:r>
        <w:rPr>
          <w:rFonts w:hint="eastAsia"/>
        </w:rPr>
        <w:t>&gt;OTU021612</w:t>
      </w:r>
    </w:p>
    <w:p w14:paraId="064586F3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CGTAAACCGCTTTCAGCAGGGACGAAATTGACGGTACCTGCAGAAGAAGCCCCGGCCAACTACGTGCCAGCAGCCGCGGTAATACGTAGGGGGCAAGCGTTGTCCGGAATTATTGGGCGTAAAGAGCTCGTAGGCGGTTTGGCAAGTCACGGGTGAAATCTCCACGCTCAACGTGGAGGCGCCCCGTGAGACTGCTATGACTAGAGTCCGGTAGAGGAATGTGGAATTCCCGGTGTAGCGGTGAAATGCGCAGAGATCGGGAGGAACACCCGTAGCGAAGGCGGCATTCTGGGCCGGTACTGACGCTGAGGAGCGAAAGCGTGGGGAGCGAACAGGATTAGATACCCTGGTAGTCC</w:t>
      </w:r>
    </w:p>
    <w:p w14:paraId="3F81B115">
      <w:pPr>
        <w:rPr>
          <w:rFonts w:hint="eastAsia"/>
        </w:rPr>
      </w:pPr>
      <w:r>
        <w:rPr>
          <w:rFonts w:hint="eastAsia"/>
        </w:rPr>
        <w:t>&gt;OTU021613</w:t>
      </w:r>
    </w:p>
    <w:p w14:paraId="2CFFCD87">
      <w:pPr>
        <w:rPr>
          <w:rFonts w:hint="eastAsia"/>
        </w:rPr>
      </w:pPr>
      <w:r>
        <w:rPr>
          <w:rFonts w:hint="eastAsia"/>
        </w:rPr>
        <w:t>CCTACGGGGGGCTGCAGTAACGAATCTTCCGCAATGCACGAAAGTGTGACGGAGCGACGCCGCGTGTGGGACGAAGCCCTTCGGGGTGTAAACCACTGTCAGGGGCTACCAAGTTCTGAGGGGCCCCGGAGGAAGGCACGGCTAACTCTGTGCCAGCAGTCGCGGTAATACAGAGGCCCCAAGCGTTAGGCGGAATCACTGGGCTTAAAGCGTGTGTAGGCGGGTTGGTAAGTACTTTGTGAAATCCCACGGCTTAACTGTGGAACTGCTTAGTATACTGCCGATCTTGAGTCATTTAGGGGCAGCCGGAACAGATGGTGGAGCGGTGAAATGCGTAGATATCATCTGGAACGCCAATGGTGCAGACAGGCTGCTGGGAATGTACTGACGCTGAGGCACGAAAGCCAGGGGAGCGAACGGGATTAGATACCCTAGTAGTCC</w:t>
      </w:r>
    </w:p>
    <w:p w14:paraId="31E610C8">
      <w:pPr>
        <w:rPr>
          <w:rFonts w:hint="eastAsia"/>
        </w:rPr>
      </w:pPr>
      <w:r>
        <w:rPr>
          <w:rFonts w:hint="eastAsia"/>
        </w:rPr>
        <w:t>&gt;OTU021614</w:t>
      </w:r>
    </w:p>
    <w:p w14:paraId="760A2F65">
      <w:pPr>
        <w:rPr>
          <w:rFonts w:hint="eastAsia"/>
        </w:rPr>
      </w:pPr>
      <w:r>
        <w:rPr>
          <w:rFonts w:hint="eastAsia"/>
        </w:rPr>
        <w:t>CCTACGGGAGGCTGCAGTGAGGGATATTGCCCAATGGGGGAAACCCTGAGGCAGCAACGCCGCGTGCGGGAGGACGTCCTTCGGGATGTAAACCGCTTTTCAGGGGGAGCAGCAAGGAGCGTACCCCTGGAAGAAGTCACGGCTAACTACGTGCCAGCAGCCGCGGTAACACGTAGGTGGCAAGCGTTGTCCGGAATTACTGGGCGTAAAGCGCGCGTAGGTGGCTTTGCAAGTCGATTGTGAAATCCCCGGGCTTAACCTGGGAACTGCGCTCGAAACTACGTGGCTCGAGTGTGGCAGAGGAAGGTGGAATTCCACGTGTAGCAGTGAAATGCGTAGAGATGTGGAGGAACACCGATGGCGAAGGCAGCCCCCTGGGTCAAGATTGACGCTCATGCACGAAAGCGTGGGGAGCAAACAGGATTAGATACCCCAGTAGTCC</w:t>
      </w:r>
    </w:p>
    <w:p w14:paraId="784269C6">
      <w:pPr>
        <w:rPr>
          <w:rFonts w:hint="eastAsia"/>
        </w:rPr>
      </w:pPr>
      <w:r>
        <w:rPr>
          <w:rFonts w:hint="eastAsia"/>
        </w:rPr>
        <w:t>&gt;OTU021615</w:t>
      </w:r>
    </w:p>
    <w:p w14:paraId="7862D3E2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TGTAAACTCCTGTCAGGGGGGACGAAGGTCCGTCGGTGAATAATCGACGGACTTGACGGTACCTCCAGAGGAAGCCCCGGCTAACTCCGTGCCAGCAGCCGCGGTAATACGGAGGGGGCGAGCGTTGTCCGGAATCATTGGGCGTAAAGAGCTCGTAGGCGGCTCAGTAAGTCGGCTGTGAAAGCCCGAGGCTCAACCTCGGAATTGCCTTGGATACTGTCAGGCTTGAGTGTGTGAGAGGTGAATGGAATTCCTGGTGTAGCGGTGACATGCATTGATATCAGGAGGAACACCCGTGGCGAAGGCGGTTCACTGGACCTTATCTGACGCTGAGGAGCGAAAGCGTGGGGAGCAAACAGGATTAGATACCCCAGTAGTCC</w:t>
      </w:r>
    </w:p>
    <w:p w14:paraId="7368B9A1">
      <w:pPr>
        <w:rPr>
          <w:rFonts w:hint="eastAsia"/>
        </w:rPr>
      </w:pPr>
      <w:r>
        <w:rPr>
          <w:rFonts w:hint="eastAsia"/>
        </w:rPr>
        <w:t>&gt;OTU021616</w:t>
      </w:r>
    </w:p>
    <w:p w14:paraId="680AADD6">
      <w:pPr>
        <w:rPr>
          <w:rFonts w:hint="eastAsia"/>
        </w:rPr>
      </w:pPr>
      <w:r>
        <w:rPr>
          <w:rFonts w:hint="eastAsia"/>
        </w:rPr>
        <w:t>CCTACGGGAGGCAGCAGTAGGGAATCTTCCGCAATGGACGAAAGTCTGACGGAGCAACGCCGCGTGAGTGATGAAGGTTTTCGGATCGTAAAACTCTGTTGTTAGGGAAGAACAAGTACCGGAGTAACTGCCGGTACCTTGACGGTACCTAACCAGAAAGCCACGGCTAACTACGTGCCAGCAGCCGCGGTAATACGTAGGTGGCAAGCGTTGTCCGGATTTATTGGGCGTAAAGAGCTCGTAGGTGGTTCGTTGCGTCTGCCGTGAAAGCCCATGGCTTAACTGTGGGTTTGCGGTGGATACGGGCGGACTTGAGGCAGGTAGGGGAGAATGGAATTCCGGGTGTAGTGGTGGAATGCGTAGAGATCCGGAGGAACACCAGCGGCGAAGGCGGCATCCTGGACTGGTCCTGACACTCAGGAGCGAAAGCGTGGGGAGCGATCCGGATTAGATACCCCGGTAGTCC</w:t>
      </w:r>
    </w:p>
    <w:p w14:paraId="58AB367A">
      <w:pPr>
        <w:rPr>
          <w:rFonts w:hint="eastAsia"/>
        </w:rPr>
      </w:pPr>
      <w:r>
        <w:rPr>
          <w:rFonts w:hint="eastAsia"/>
        </w:rPr>
        <w:t>&gt;OTU021617</w:t>
      </w:r>
    </w:p>
    <w:p w14:paraId="3DE956CB">
      <w:pPr>
        <w:rPr>
          <w:rFonts w:hint="eastAsia"/>
        </w:rPr>
      </w:pPr>
      <w:r>
        <w:rPr>
          <w:rFonts w:hint="eastAsia"/>
        </w:rPr>
        <w:t>CCTACGGGCGGCAGCAGTAGGGAATATTGGTCAATGGATGCAAGTCTGAACCAGCCATGCCGCGTGCAGGAAGAAGGCCCTATGGGTTGTAAACTGCTTTTGCCAGGGGATAAAACAGTTCTGCGGAACAAATTGAAGGTACCTGGTGAATAAGCCACGGCTAACTACGTGCCAGCAGCCGCGGTAATACAGAGGGTGCGAGCGTTAATCGGAATTACTGGGCGTAAAGCGTGCGCAGGCGGTTCGCTGTGTCCTGTGTGAAAGCCCCGGGCTCAACCTGGGAATGGCATGGGAAACTGGCGAGCTGGAGTGTGGCAGAGGGGGGTGGAATTCCGCGTGTAGCAGTGAAATGCGTAGAGATCCGGAAGAACACCGGTGGCGAAGGCGGCCCGCTGGGCAGGAAGGCTCGCAAGAGCCGGCTGACACTGAGGCGCGACAGCGTGGGGAGCAAACAGGATTAGATACCCGTGTAGTCC</w:t>
      </w:r>
    </w:p>
    <w:p w14:paraId="03FE5B16">
      <w:pPr>
        <w:rPr>
          <w:rFonts w:hint="eastAsia"/>
        </w:rPr>
      </w:pPr>
      <w:r>
        <w:rPr>
          <w:rFonts w:hint="eastAsia"/>
        </w:rPr>
        <w:t>&gt;OTU021618</w:t>
      </w:r>
    </w:p>
    <w:p w14:paraId="7D43D261">
      <w:pPr>
        <w:rPr>
          <w:rFonts w:hint="eastAsia"/>
        </w:rPr>
      </w:pPr>
      <w:r>
        <w:rPr>
          <w:rFonts w:hint="eastAsia"/>
        </w:rPr>
        <w:t>CCTACGGGTGGCTGCAGCTAGGAATCTTGGGAATGGGCGAAAGCCTGACCCAGCAACGCCGCGTGGGCGATGAAGGCCCTAGGGTTGTAAAGCTCTTTTACCCGGGATGATAATGACAGTACCGGGAGAATAAGCCCCGGCTAACTCCGTGCCAGCAGCCGCGGTAATACGGAGGGGGCTAGCGTTGTTCGGAATTACTGGGCGTAAAGCGCACGCAGGCGGATGCGCGCGTGGGGTGTGAAATCTGGCCGCTTAACGGCCAGGCGCCATCCCATACGGCGCGTCTGGAGTGATGCAGAGGTCGATGGAATTGCCGGTGTAGTGGTGAAATGCGTAGAGATCGGCAGGAACACCCAGGGGGAAACCAGCGGACTGGCACGAGGCTGACACTGAGGTACGACAGCGTGGGGAGCGAACTGGATTAGATACCCCAGTAGTCC</w:t>
      </w:r>
    </w:p>
    <w:p w14:paraId="6053FB00">
      <w:pPr>
        <w:rPr>
          <w:rFonts w:hint="eastAsia"/>
        </w:rPr>
      </w:pPr>
      <w:r>
        <w:rPr>
          <w:rFonts w:hint="eastAsia"/>
        </w:rPr>
        <w:t>&gt;OTU021619</w:t>
      </w:r>
    </w:p>
    <w:p w14:paraId="624DF834">
      <w:pPr>
        <w:rPr>
          <w:rFonts w:hint="eastAsia"/>
        </w:rPr>
      </w:pPr>
      <w:r>
        <w:rPr>
          <w:rFonts w:hint="eastAsia"/>
        </w:rPr>
        <w:t>CCTACGGGCGGCAGCAGTGGGGAATATTGGACAATGGGCGCAAGCCTGATCCAGCCATACCGCGTGGGTGAAGAAGGCCTTCGGGTTGTAAAGCCCTTTTGTTGGGAAAGAAATCCAGCTGGTTAATACCCGGTTGGGATGACGGTACCCAAAGAATAAGCACCGGCTAACTTCGTGCCAGCAGCCGCGGTAATACGAAGGGTGCAAGCGTTACTCGGAATTACTGGGCGTAAAGCGTGCGTAGGTGGTCGTTTAAGTCTGTTGTGAAAGCCCTGGGCTCAACCTGGGAATTGCATTCGATACTGCCGGACTAGAGTATGGTAGAGGGAAGTGGAATTCCGCATGTAGCGGTGAAATGCATAGAGATGCGGAGGAACACCAGTGGCGAAGGCGGATCTCTGGGCCATTACTGACGCTGAGGAGCGAAAGCGTGGGGAGCGAACAGGATTAGATACCCCAGTAGTCC</w:t>
      </w:r>
    </w:p>
    <w:p w14:paraId="317565E6">
      <w:pPr>
        <w:rPr>
          <w:rFonts w:hint="eastAsia"/>
        </w:rPr>
      </w:pPr>
      <w:r>
        <w:rPr>
          <w:rFonts w:hint="eastAsia"/>
        </w:rPr>
        <w:t>&gt;OTU021620</w:t>
      </w:r>
    </w:p>
    <w:p w14:paraId="3FE4ADDB">
      <w:pPr>
        <w:rPr>
          <w:rFonts w:hint="eastAsia"/>
        </w:rPr>
      </w:pPr>
      <w:r>
        <w:rPr>
          <w:rFonts w:hint="eastAsia"/>
        </w:rPr>
        <w:t>CCTACGGGTGGCTGCAGTGGGGAATTTTGCGCAATGGGCGGAAGCCTGACGCAGCGACGCCGCGTGGGGGATGACGGCCTTCGGGTTGTAAACCTCGAACGCCTCTGACAAAGCTGTCCTCTTTTGGGGGTGGTGATGGTAGGGGGGGTGGAGCGCCGGCCAACTACGTGCCAGCAGCCGCGGTAAGACGTAGGGCGCGAGCGTTGTCCGGATTTATTGGGCGTAAAGAGCTCGTAGGCGGCTGGCTGCGCTGGTCATGTAATCCCGGGGCTTAACCTCGGAACTGCCTCCAAAACTGATAGTCTAGAGTTTGGGAGAGGTGTGTGGAACTCCGAGTGTAGAGGTGAAATTCGTAGATATTCGGAAGAACACCAGTGGCGAAGGCGGCTCACTGGACTGGTATTGACGCTGAGGTGCGAAAGCGTGGGGAGCAAACAGGATTAGATACCCCAGTAGTCC</w:t>
      </w:r>
    </w:p>
    <w:p w14:paraId="22D969AA">
      <w:pPr>
        <w:rPr>
          <w:rFonts w:hint="eastAsia"/>
        </w:rPr>
      </w:pPr>
      <w:r>
        <w:rPr>
          <w:rFonts w:hint="eastAsia"/>
        </w:rPr>
        <w:t>&gt;OTU021621</w:t>
      </w:r>
    </w:p>
    <w:p w14:paraId="55E2AA22">
      <w:pPr>
        <w:rPr>
          <w:rFonts w:hint="eastAsia"/>
        </w:rPr>
      </w:pPr>
      <w:r>
        <w:rPr>
          <w:rFonts w:hint="eastAsia"/>
        </w:rPr>
        <w:t>CCTACGGGCGGCAGCAGTGGGGAATATTGGACAATGGGCGGAAGCCTGATCCAGCAACGCCGCGTGAGGGATGACGGCCTTCGGGTTGTAAACCTCTTTCAGCACAGACGAAGCGCAAGTGACGGTATGTGCAGAAGAAGGACCGGCCAACTACGTGCCAGCAGCCGCGGTAATACGTAGGGTCCGAGCGTTGTCCGGAATTATTGGGCGTAAAGGGCTCGTAGGCGGTCTGTCGCGTCGGGAGTGAAAACCAGGTGCTTAACACCTGGCCTGCTTCCGATACGGGCAGACTGGAGTACTGCAGGGGAGACTGGAATTCCTGGTGTAGCGGTGGAATGCGCAGATATCTGGAGGAACACCGGTGGCGAAGGCGGCATCCTGGACCGACATTGACGCTGAGGCGCGAAAGCCAGGGGAGCAAACGGGATTAGATACCCGAGTAGTCC</w:t>
      </w:r>
    </w:p>
    <w:p w14:paraId="6B8DE82A">
      <w:pPr>
        <w:rPr>
          <w:rFonts w:hint="eastAsia"/>
        </w:rPr>
      </w:pPr>
      <w:r>
        <w:rPr>
          <w:rFonts w:hint="eastAsia"/>
        </w:rPr>
        <w:t>&gt;OTU021622</w:t>
      </w:r>
    </w:p>
    <w:p w14:paraId="7F12FDCB">
      <w:pPr>
        <w:rPr>
          <w:rFonts w:hint="eastAsia"/>
        </w:rPr>
      </w:pPr>
      <w:r>
        <w:rPr>
          <w:rFonts w:hint="eastAsia"/>
        </w:rPr>
        <w:t>CCTACGGGGGGCTGCAGTGGGGAATCTTGCCCAATGGGCGAAAGCCTGAGGCAGCAACGCCGCGTGTGGGATGACGGCCCTCGGGTTGTAAACCACTTTCAGCAGGGACGAAAATGACGGTACCTGCAGAAGAAGCTCCGGCCAACTACGTGCCAGCAGCCGCGGTCATACGGGGGATCCAAGCGTTATCCGGAATTACTGGGCGTAAAGAGTTGCGTAGGCGGCAGAGTAAGCATTGTGTGAAAGCGTGTGGCTCAACCATACAGACATACGATGAACTGCTCAGCTTGAGAATGAGAGAGGTAGCTGGAATTCCCTGTGTAGGAGTGAAATCCGTAGATATAGGGAGGAACACCGATGGCGTAGGCAGGCTACTGGCTCATTTCTGACGCTAAGGCACGAAAGCGTGGGGAGCAAACGGGATTAGATACCCCGGTAGTCC</w:t>
      </w:r>
    </w:p>
    <w:p w14:paraId="58B4B6FF">
      <w:pPr>
        <w:rPr>
          <w:rFonts w:hint="eastAsia"/>
        </w:rPr>
      </w:pPr>
      <w:r>
        <w:rPr>
          <w:rFonts w:hint="eastAsia"/>
        </w:rPr>
        <w:t>&gt;OTU021623</w:t>
      </w:r>
    </w:p>
    <w:p w14:paraId="340FAC92">
      <w:pPr>
        <w:rPr>
          <w:rFonts w:hint="eastAsia"/>
        </w:rPr>
      </w:pPr>
      <w:r>
        <w:rPr>
          <w:rFonts w:hint="eastAsia"/>
        </w:rPr>
        <w:t>CCTACGGGAGGCAGCAGTGGGGAATTGTTCGCAATGGGCGCAAGCCTGATGACGCAACGCCGCGTGGGGGATGAAGGTCTTCGGATTGTAAACCCCTGTTGGGTGGGACGAACACCTTCGTGGTGAATATCCACGAGGGCTGACGGTACCACCTGAGGAAGCACCGGCTAACTCTGTGCCAGCAGCCGCGGTAATACAGAGGGGGCAAGCGTTATTCGGAATTATTGGGCGTAAAGGGCTCGTAGGCGGACTAGCAAGTCTGGCGTGAAATCTCCACCGCTCACCGGGGAGAGGTCGCTGGATACTACTAATCTTGAGTTCGGTAGAGGGTCGTGGAATTTCGGGTGTAGCGGTGGAATGCGTAGATATCAGGAGGAACACCAGTGGCGAAGGCGACCACCTGGACTGATACTGACACTGAGGTGCGAAAGCGTGGGGAGCAAACAGGATTAGATACCCCTGTAGTCC</w:t>
      </w:r>
    </w:p>
    <w:p w14:paraId="66866053">
      <w:pPr>
        <w:rPr>
          <w:rFonts w:hint="eastAsia"/>
        </w:rPr>
      </w:pPr>
      <w:r>
        <w:rPr>
          <w:rFonts w:hint="eastAsia"/>
        </w:rPr>
        <w:t>&gt;OTU021624</w:t>
      </w:r>
    </w:p>
    <w:p w14:paraId="44B061F2">
      <w:pPr>
        <w:rPr>
          <w:rFonts w:hint="eastAsia"/>
        </w:rPr>
      </w:pPr>
      <w:r>
        <w:rPr>
          <w:rFonts w:hint="eastAsia"/>
        </w:rPr>
        <w:t>CCTACGGGTGGCTGCAGTGGGGAATCTTGCGCAATGCGCGACAGCGTGACGCAGCAACGCCGCGTGGGGGAAGAAGGCCTTCGGGTTGTAAACCCCTTTCAGGAGGGACGAAGGTTCGGCGGTGAACAGCCGTCCGGACTGACGGTACCTCCAGAAGAAGCCCCGGCTAACTACGTGCCAGCAGCCGCGGTAATACGTAGGGGGCTAGCGTTGTCCGGAATCATTGGGCGTAAAGCGCACGCAGGCGGTCTCTTAAGTTTGACGTGAAAGCTCCCGGCTTAACTGGGAGAGGTCGTTGAAAACTGGGGGGCTTGAGGCAAGGAGAGGGGTGTAGAATTCCCGGTGTAGTGGTGGAATGCGTAGATATCGAGAGGAACACCTGCGGCGAAGGCGGGTTGCTGGGCTGACACTGACGCTGAGGCGCGAAAGCCAGGGGAGCGAACGGGATTAGATACCCCAGTAGTCC</w:t>
      </w:r>
    </w:p>
    <w:p w14:paraId="4109C7F0">
      <w:pPr>
        <w:rPr>
          <w:rFonts w:hint="eastAsia"/>
        </w:rPr>
      </w:pPr>
      <w:r>
        <w:rPr>
          <w:rFonts w:hint="eastAsia"/>
        </w:rPr>
        <w:t>&gt;OTU021625</w:t>
      </w:r>
    </w:p>
    <w:p w14:paraId="70F28F9E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GTAAGTTAATACCTTGCTGTTTTGACGTTACCGACAGAATAAGCACCGGCTAACTCTGTGCCAGCAGCCGCGGTAATACAGAGGGTGCAAGCGTTGTTCGGAATTACTGGGCGTAAAGCGCGTGTAGGCGGCCCGTCAAGCGCGCGGTGAAAGCCCGGGGCTCAACCCCGGGTCGGCCGTGCGGACTGGGGGGCTCGAGCACTGTAGGGGCGGGTGGAATTCCGGGTGTAGCGGTGAAATGCGTAGATATCGGGAGGAACGCCAGTGGCGAAGGCGGTCACCTGGGCCGTCCCTGACGCTGAGACGCGAAAGCTGGGGGAGCGAACGGGATTAGATACCCCTGTAGTCC</w:t>
      </w:r>
    </w:p>
    <w:p w14:paraId="214581DC">
      <w:pPr>
        <w:rPr>
          <w:rFonts w:hint="eastAsia"/>
        </w:rPr>
      </w:pPr>
      <w:r>
        <w:rPr>
          <w:rFonts w:hint="eastAsia"/>
        </w:rPr>
        <w:t>&gt;OTU021626</w:t>
      </w:r>
    </w:p>
    <w:p w14:paraId="3D8AABEF">
      <w:pPr>
        <w:rPr>
          <w:rFonts w:hint="eastAsia"/>
        </w:rPr>
      </w:pPr>
      <w:r>
        <w:rPr>
          <w:rFonts w:hint="eastAsia"/>
        </w:rPr>
        <w:t>CCTACGGGCGGCTGCAGTGGGGAATATTGGACAATGGGCGCAAGCCTGATCCAGCCACGCCGCGTGAGTGATGAAGGCCTTCGGGTCGTAAAGCTCTGTGGGGAGGGACGAACCGCTGGATGTGCATAGCATCCAGCATGACGGTACCTCCTTAGCAAGCACCGGCTAACTTCGTGCCAGCAGCCGCGGTAATACGAAGGGTGCAAACGTTGCTCGGAATTATTGGGCGTAAAGCGCACGTAGGCGGCTTTGCAAGTCGGATGTGAAATCCCTCGGCTTAACCTGGGAACTGCGTGTGATACTGGATGGCTTGAATTCGGGAGAGGGATGCAGAATTCCAGGTGTAGCGGTGAAATGCGTAGATATCTGGAGGAACACCGATGGCGAAGGCAATCCCCTGGGCCTGTACTGACGCTCATGCACGAAAGCGTGGGGAGCAAACAGGATTAGATACCCGAGTAGTCC</w:t>
      </w:r>
    </w:p>
    <w:p w14:paraId="4E3152A3">
      <w:pPr>
        <w:rPr>
          <w:rFonts w:hint="eastAsia"/>
        </w:rPr>
      </w:pPr>
      <w:r>
        <w:rPr>
          <w:rFonts w:hint="eastAsia"/>
        </w:rPr>
        <w:t>&gt;OTU021627</w:t>
      </w:r>
    </w:p>
    <w:p w14:paraId="1DBB4C2F">
      <w:pPr>
        <w:rPr>
          <w:rFonts w:hint="eastAsia"/>
        </w:rPr>
      </w:pPr>
      <w:r>
        <w:rPr>
          <w:rFonts w:hint="eastAsia"/>
        </w:rPr>
        <w:t>CCTACGGGCGGCTGCAGTCGGGAATTTTGCGCAATGGGCGAAAGCCTGACGCAGCAACGCCGCGTGAGGGATGAAGGCCTTCGGGTTGTAAACCTCTTTTCTCAGGGAAGATTATGACGGTACCTGAGGAATAAGCCACGGCTAACTACGTGCCAGCAGCCGCGGTGACACGTAGGCACCAAGCGTTATCCGGATTTATTGGGCGTAAAGGGCTCGTAGGCGGTTCGGCAAGTCGGGTGTGAAACCTCCAGGCTCAACCTGGAGTCGCCACTCGAAACTGCTGTGACTTGAGTCCGGTAGGGGAGCATGGAATTCCGGGTGTAGCGGTGGAATGCGTAGAGATCCGGAAGAACACCGGTGGCGAAGGCGGTGTGCTGGGCCGTTGCTGACGCTGAGGCGCGACAGCGTGGGGAGCAAACAGGATTAGATACCCCTGTAGTCC</w:t>
      </w:r>
    </w:p>
    <w:p w14:paraId="00426F8E">
      <w:pPr>
        <w:rPr>
          <w:rFonts w:hint="eastAsia"/>
        </w:rPr>
      </w:pPr>
      <w:r>
        <w:rPr>
          <w:rFonts w:hint="eastAsia"/>
        </w:rPr>
        <w:t>&gt;OTU021628</w:t>
      </w:r>
    </w:p>
    <w:p w14:paraId="20765984">
      <w:pPr>
        <w:rPr>
          <w:rFonts w:hint="eastAsia"/>
        </w:rPr>
      </w:pPr>
      <w:r>
        <w:rPr>
          <w:rFonts w:hint="eastAsia"/>
        </w:rPr>
        <w:t>CCTACGGGGGGCAGCAGTGGGGAATCTTGCGCAATGGGCGAAAGCCTGACGCAGCGACGCCGCGTGGGTGATGAAGGCCTTCGGGTTGTAAAGCCCTTTCAGATGGGAAGAACAAGATTTGGTCTAATAAGCCAAATCCCTGACGGTACCATCAGAAGAAGCACCGGCCAACTACGTGCCAGCAGCCGCGGTAATACGTAGGGGGCAAGCGTTGTCCGGATTTATTGGGCGTAAAGAGCTCGTAGGCGGATCCTTAAGTCGGGGGTGAAATCCTGGAGCTCAACTCCAGAACTGCCTTCGATACTGAGGATCTCGAGTCCGGGAGAGGTGAGTGGAACTGCGAGTGTAGAGGTGAAATTCGTAGATATTCGCAAGAACACCAGTGGCGAAGGCGGCTCACTGGCCCGGTACTGACGCTGAGGTGCGAAAGCGTGGGGAGCAAACAGGATTAGATACCCCTGTAGTCC</w:t>
      </w:r>
    </w:p>
    <w:p w14:paraId="523188C6">
      <w:pPr>
        <w:rPr>
          <w:rFonts w:hint="eastAsia"/>
        </w:rPr>
      </w:pPr>
      <w:r>
        <w:rPr>
          <w:rFonts w:hint="eastAsia"/>
        </w:rPr>
        <w:t>&gt;OTU021629</w:t>
      </w:r>
    </w:p>
    <w:p w14:paraId="29DBDBD6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TCGGGAAGAATGGCCTCCGGATGAATACCCCGGAGGAATGACGGTACCGATTGAGGAAGCCACGGCTAACTCTGTGCCAGCAGCCGCGGTAATACAGAGGTCCCGAGCGTTGTTCGGATTCACTGGGCGTAAAGGGTGCGTAGGTGGTGGGGTAAGTCTGATGTGAAATCTCCGAGCTCAACTCGGAAATGGCATTGGAAACTACCTTGCTAGAGGATCGGAGGGGAGACTGGAATTCTCGGTGTAGCAGTGAAATGCGTAGATATCGAGAGGAACACCAGTGGCGAAGGCGAGTCTCTGGACGATTCCTGACACTGAGGCACGAAAGCTAGGGGAGCAAACAGGATTAGATACCCCTGTAGTCC</w:t>
      </w:r>
    </w:p>
    <w:p w14:paraId="7915E9B1">
      <w:pPr>
        <w:rPr>
          <w:rFonts w:hint="eastAsia"/>
        </w:rPr>
      </w:pPr>
      <w:r>
        <w:rPr>
          <w:rFonts w:hint="eastAsia"/>
        </w:rPr>
        <w:t>&gt;OTU021630</w:t>
      </w:r>
    </w:p>
    <w:p w14:paraId="5789B8E4">
      <w:pPr>
        <w:rPr>
          <w:rFonts w:hint="eastAsia"/>
        </w:rPr>
      </w:pPr>
      <w:r>
        <w:rPr>
          <w:rFonts w:hint="eastAsia"/>
        </w:rPr>
        <w:t>CCTACGGGTGGCAGCAGTCGAGAATTTTTCACAATGGGGGAAACCCTGATGGAGCGACGCCGCGTGGGGGATGAATGGCTTCGGCCCGTAAACCCCTGTCATTCGCGAACAATGCCTGTGTGTTAACACCATACAGGTTGATAGTAGCGGAAGAGGAAGGGACGGCTAACTCTGTGCCAGCAGCCGCGGTAATACAGAGGTCCCGAGCGTTGTTCGGATTCACTGGGCGTAAAGGGTGCGTAGGTGGCATGGCAAGTTTGATGTGAAAGCCCTGGGCTCAACCTGGGAATGGCATTGGATACTGGCGGGCTAGAGTGCGGTAGAGGGCAGTGGAATTCCCGGTGTAGCAGTGAAATGCGTAGAGATCGGGAGGAACATCTGTGGCGAAGGCGACTGCCTGGACCAGCACTGACACTGAGGCACGAAAGCGTGGGGAGCAAACAGGATTAGATACCCCTGTAGTCC</w:t>
      </w:r>
    </w:p>
    <w:p w14:paraId="1E9A978A">
      <w:pPr>
        <w:rPr>
          <w:rFonts w:hint="eastAsia"/>
        </w:rPr>
      </w:pPr>
      <w:r>
        <w:rPr>
          <w:rFonts w:hint="eastAsia"/>
        </w:rPr>
        <w:t>&gt;OTU021631</w:t>
      </w:r>
    </w:p>
    <w:p w14:paraId="718587C0">
      <w:pPr>
        <w:rPr>
          <w:rFonts w:hint="eastAsia"/>
        </w:rPr>
      </w:pPr>
      <w:r>
        <w:rPr>
          <w:rFonts w:hint="eastAsia"/>
        </w:rPr>
        <w:t>CCTACGGGCGGCTGCAGTGGGGAATATTGGACAATGGGCGCAAGCCTGATCCAGCGACGCCGCGTGAGTGATGAAGGCCTTCGGGTTGTAAAGCTCTGTTGAGGGAGAAGAAAACGGCCGGCGTGAATAACTCCGGTCCTTGACGGTATCCCTTTAGAAAGCACCGGCTAACTCTGTGCCAGCAGCCGCGGTAAGACAGAGGGTGCAAACGTTGCTCGGAATTACTGGGCGTAAAGCGCGTGTAGGCGGCTAAGCAAGTCGGATGTGAAAGCCCTGGGCTCAACCTAGGAAGTGCATTCGAAACTGCGGAGCTTGAGTTCTGGAGAGGAAGGCGGAATTCTCGGTGTAGAGGTGAAATTCGTAGATATTCGGAAGAACACCAGTGGCGAAGGCGGCTCACTGGACTGGTATTGACGCTGAGGTGCGAAAGCGTGGGGAGCAAACAGGATTAGATACCCTTGTAGTCC</w:t>
      </w:r>
    </w:p>
    <w:p w14:paraId="5081E9B0">
      <w:pPr>
        <w:rPr>
          <w:rFonts w:hint="eastAsia"/>
        </w:rPr>
      </w:pPr>
      <w:r>
        <w:rPr>
          <w:rFonts w:hint="eastAsia"/>
        </w:rPr>
        <w:t>&gt;OTU021632</w:t>
      </w:r>
    </w:p>
    <w:p w14:paraId="47F65A5B">
      <w:pPr>
        <w:rPr>
          <w:rFonts w:hint="eastAsia"/>
        </w:rPr>
      </w:pPr>
      <w:r>
        <w:rPr>
          <w:rFonts w:hint="eastAsia"/>
        </w:rPr>
        <w:t>CCTACGGGAGGCTGCAGTCGAGAATCTTCTGCAATGGGCGAAAGCCTGATGCAGCAACGCCGCGTGGATGAAGAAGGTTTTCGGATTGTAAAGTCCTTTCGGCTGGGAAGAAGGGCAAGGTGGCTAATACCCGCTTTGTTTGACGGTACCAGAAGAAGAAGCACCGGCTAATTCCGTGCCAGCAGCCGCGGTAATACAGAGGTCTCAACCGTTGTTCGGATTCATTGGGCGTAAAGGGTGCGTAGGCGGTCGCGCAAGTCGGATGTGAAATCTCAGGGCTCAACCCTGAAACTGCATTCGATACTGCGTGGCTAGAGTGCTGGAGGGGAGACTGGAATTTACGGTGTAGCAGTGAAATGCGTAGATATGCGGAGGAACACCGATGGCGAAGGCAATCCCCTGGACCTGTACTGACGCTCATGCACGAAAGCGTGGGGAGCAAACAGGATTAGATACCCCAGTAGTCC</w:t>
      </w:r>
    </w:p>
    <w:p w14:paraId="6E5A5491">
      <w:pPr>
        <w:rPr>
          <w:rFonts w:hint="eastAsia"/>
        </w:rPr>
      </w:pPr>
      <w:r>
        <w:rPr>
          <w:rFonts w:hint="eastAsia"/>
        </w:rPr>
        <w:t>&gt;OTU021633</w:t>
      </w:r>
    </w:p>
    <w:p w14:paraId="78E068A2">
      <w:pPr>
        <w:rPr>
          <w:rFonts w:hint="eastAsia"/>
        </w:rPr>
      </w:pPr>
      <w:r>
        <w:rPr>
          <w:rFonts w:hint="eastAsia"/>
        </w:rPr>
        <w:t>CCTACGGGAGGCAGCAGTAGGGAATCTTCCGCAATGGACGCAAGTCTGACGGAGCAACGCCGCGTGAGTGATGAAGGTTTTCGGATCGTAAAGCTCTGTTGCCCTAGACGAACAGCAAGGCGAGTAACTGCGCTTTGTGTGACGGTATAGGAGAAGAAAGCCCCGGCTAACTACGTGCCAGCAGCCGCGGTAATACGTAGGGGGCAAGCGTTGTCCGGAATTATTGGGCGTAAAGCGCGCGCAGGCGGTTTTTTAAGTTGGATGTGAAATCCCCGGGCTCAACCTGGGAACTGCATTCGATACTGGGAAACTAGAGGCCGAGAGAGGAAAGCGGAATGACGAGTGTAGAGGTGAAATGCATAGATATGTCTCAGAACACCGATTGCGAAGGCAGCTTACTATGGTCTTATTGACGCTGAGGCACGAAAGCGTGGGGATCAAACAGGATTAGATACCCTAGTAGTCC</w:t>
      </w:r>
    </w:p>
    <w:p w14:paraId="66A33095">
      <w:pPr>
        <w:rPr>
          <w:rFonts w:hint="eastAsia"/>
        </w:rPr>
      </w:pPr>
      <w:r>
        <w:rPr>
          <w:rFonts w:hint="eastAsia"/>
        </w:rPr>
        <w:t>&gt;OTU021634</w:t>
      </w:r>
    </w:p>
    <w:p w14:paraId="5AB14C36">
      <w:pPr>
        <w:rPr>
          <w:rFonts w:hint="eastAsia"/>
        </w:rPr>
      </w:pPr>
      <w:r>
        <w:rPr>
          <w:rFonts w:hint="eastAsia"/>
        </w:rPr>
        <w:t>CCTACGGGTGGCAGCAGTAGGGAATTTTCCACAATGGGGGCAACCCTGATGGAGCAACGCCGCGTGCAGGATGAATGCCTTCGGGTTGTAAACTGCTTTTATCTGTGACGATTTTGACGGTAGCAGATGAATAAGGATCGGCTAACTCCGTGCCAGCAGCCGCGGTCATACGGAGGATCCAAGCGTTATCCGGAATTATTGGGCGTAAAGAGCTCGTAGGCGGCTTGTCACGTCGGTTGTGAAAGCCCGGGGCTTAACCCCGGGTCTGCAGTCGATACGGGCAGGCTAGAGTTCGGTAGGGGAGATCGGAATTCCTGGTGTAGCGGTGAAATGCGCAGATATCTAACGGAACGCCGAAGGGGTAGCCAGGCCACTGGACCTTACCTGACGCTGAGGCACGAAAGCGTGGGGATCAAACAGGATTAGATACCCCGGTAGTCC</w:t>
      </w:r>
    </w:p>
    <w:p w14:paraId="2C7A571C">
      <w:pPr>
        <w:rPr>
          <w:rFonts w:hint="eastAsia"/>
        </w:rPr>
      </w:pPr>
      <w:r>
        <w:rPr>
          <w:rFonts w:hint="eastAsia"/>
        </w:rPr>
        <w:t>&gt;OTU021635</w:t>
      </w:r>
    </w:p>
    <w:p w14:paraId="1EFB6A3C">
      <w:pPr>
        <w:rPr>
          <w:rFonts w:hint="eastAsia"/>
        </w:rPr>
      </w:pPr>
      <w:r>
        <w:rPr>
          <w:rFonts w:hint="eastAsia"/>
        </w:rPr>
        <w:t>CCTACGGGAGGCAGCAGTGGGGAATCTTGCACAATGGGGGAAACCCTGATGCAGCGACGCCGCGTGAGCGATGAAGCCCTTCGGGGTGTAAAGCTCTTTCGGCAGGAACGATAATGACGGTACCTGAAGAAGAAGCTGCGGCTAACTACGTGCCAGCAGCCGCGGTAATACGTAGGCAGCGAGCGTTGTTCGGAGTTACTGGGCGTAAAGAGTGCGTAGGCGGCTGGATAAGTCTGGTGTGAAATCTTCACCGCTCAACGGGAAGGGGTCACTGGAAACTGTTCAGCTTGAGTATGGTAGAGGCAAGCGGAATTCCTGGTGTAGCGGTGAAATGCGCAGATATCAGGAGGAACACCGGTGGCGAAGGCGGGTCTCTGGGCAGTAACTGACGCTGAGGAGCGAAAGCGTGGGTAGCGAACAGGATTAGATACCCGGGTAGTCC</w:t>
      </w:r>
    </w:p>
    <w:p w14:paraId="7342649F">
      <w:pPr>
        <w:rPr>
          <w:rFonts w:hint="eastAsia"/>
        </w:rPr>
      </w:pPr>
      <w:r>
        <w:rPr>
          <w:rFonts w:hint="eastAsia"/>
        </w:rPr>
        <w:t>&gt;OTU021636</w:t>
      </w:r>
    </w:p>
    <w:p w14:paraId="58D5837C">
      <w:pPr>
        <w:rPr>
          <w:rFonts w:hint="eastAsia"/>
        </w:rPr>
      </w:pPr>
      <w:r>
        <w:rPr>
          <w:rFonts w:hint="eastAsia"/>
        </w:rPr>
        <w:t>CCTACGGGCGGCTGCAGTGGGGAATCTTGGACAATGGGCGAAAGCCTGATCCAGCCATGCCGCGTGAGTGAAGAAGGCCTTAGGGTTGTAAAGCTCTTTTGCCCGGGAAGATAATGACGGTACCGGGAGAATAAGCCCCGGCAAACTTCGTGCCAGCAGCCGCGGTAATACGAAGGGGGCTAGCGTTGTTCGGATTTACTGGGCGTAAAGCGCGCGCAGGCGGCCTTTCAAGTCGGTGGTGAAATCCCAAAGCTCAACTTTGGAATTGCCATCGAAACTGCAAGGCTTGGGTACGGGAGAGGTGAGTGGAATTCCGAGTGTAGAGGTGAAATTCGTAGATATTCGGAAGAACACCAGTGGCGAAGGCGGCTCACTGGCCCGTTACCGACGCTCAGGCGCGACAGCGTGGGGAGCAAACAGGATTAGATACCCCTGTAGTCC</w:t>
      </w:r>
    </w:p>
    <w:p w14:paraId="0256B25F">
      <w:pPr>
        <w:rPr>
          <w:rFonts w:hint="eastAsia"/>
        </w:rPr>
      </w:pPr>
      <w:r>
        <w:rPr>
          <w:rFonts w:hint="eastAsia"/>
        </w:rPr>
        <w:t>&gt;OTU021637</w:t>
      </w:r>
    </w:p>
    <w:p w14:paraId="2EBAF56A">
      <w:pPr>
        <w:rPr>
          <w:rFonts w:hint="eastAsia"/>
        </w:rPr>
      </w:pPr>
      <w:r>
        <w:rPr>
          <w:rFonts w:hint="eastAsia"/>
        </w:rPr>
        <w:t>CCTACGGGAGGCTGCAGTGGGGAATATTGCGCAATGGGCGGAAGCCTGACGCAGCGACGCCGCGTGGGGGATGACGGCCTTCGGGTTGTAAACCCCTTTCAGTTGGGACGAAGCTTCGCCGGTGAACAGCCGGCTGGAGTGACGGTACCTTCACAAGAAGCCCCGGCTAACTACGTGCCAGCAGCCGCGGTAATACAGAGGGGGCAAGCGTTGTCCGGAGTTACTGGGCGTAAAGGGTCCGCAGGTGGCCAGGCAAGTGTCGTGTGAAAGCCCCGTGCTTAACACGGGGAGGCCACGGCAGACTGGTTGGCTCGAGTGATGCAGAGGGTGGTGGAATTGCCGGTGTAGTGGTGAAATGCGTAGAGATCGGCAGGAACACCCAGGGCGAAAGCAGCCACCTGGGCATCAACTGACACTGAGGGACGAAAGCGTGGGGAGCAAACAGGATTAGATACCCCAGTAGTCC</w:t>
      </w:r>
    </w:p>
    <w:p w14:paraId="11BA5C54">
      <w:pPr>
        <w:rPr>
          <w:rFonts w:hint="eastAsia"/>
        </w:rPr>
      </w:pPr>
      <w:r>
        <w:rPr>
          <w:rFonts w:hint="eastAsia"/>
        </w:rPr>
        <w:t>&gt;OTU021638</w:t>
      </w:r>
    </w:p>
    <w:p w14:paraId="61841D1F">
      <w:pPr>
        <w:rPr>
          <w:rFonts w:hint="eastAsia"/>
        </w:rPr>
      </w:pPr>
      <w:r>
        <w:rPr>
          <w:rFonts w:hint="eastAsia"/>
        </w:rPr>
        <w:t>CCTACGGGGGGCTGCAGTAACGAATCTTCCCCAATGCACGAAAGTGTGAGGGAGCGACGCCGCGTGTGGGACGAAGTCCTTCGGGATGTAAACCACTGTCAGGGGATACCAAGTTCTGAGGATCCCCAGAGGAAGGGGCGGCTAACTCTGTGCCAGCAGCCGCGGTAAGACAGAGGCCCCAAGCGTTAGGCGGAATCACTGGGCTTAAAGCGTGTGTAGGCGGATCGTTAAGTACCTTGTGAAATCCCACGGCTTAACCGTGGAACTGCTCGGTATACTGGCGGTCTTGAGCAACCTAGGGGCGAGCGGAACAAATGGTGGAGCGGTGAAATGCTTAGATATCGTCAAGAACACCGATAGTGTAGACAGCTTACTAGATTTCAACTGACGCTGAGGCACGAAAGTGTGGGGATCAAACAGGATTAGATACCCGTGTAGTCC</w:t>
      </w:r>
    </w:p>
    <w:p w14:paraId="7A7B2771">
      <w:pPr>
        <w:rPr>
          <w:rFonts w:hint="eastAsia"/>
        </w:rPr>
      </w:pPr>
      <w:r>
        <w:rPr>
          <w:rFonts w:hint="eastAsia"/>
        </w:rPr>
        <w:t>&gt;OTU021639</w:t>
      </w:r>
    </w:p>
    <w:p w14:paraId="70F8E98D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CTTTCGGGTCGTAAACTCCTGTCGAGCGGGACGAACACTTTTTAGGTGAACAACCTAGAGAGCTGACGGTACCGCGAGAGGAAGCCCCGGCTAACTCCGTGCCAGCAGCCGCGGTAATACGTAGGGGGCAAGCGTTGTCCGGAATTATTGGGCGTAAAGAGTTCGTAGGCGGTTTGTCAAGTCTGGTGTTAAATACCGAAGCTCAACTTCGGCATGGCATCGGAAACTGGCAGGCTAGAGTGTGGTAGAGGCAAGGGGAATTCCCGGTGTAGCGGTGAAATGCGTAGAGATGTGGAGGAACACCGATGGCGAAGGCAGCCTTCTGGGCCAACACTGACGCTCATGCACGAAAGCGTGGGGAGCAAACAGGATTAGATACCCCTGTAGTCC</w:t>
      </w:r>
    </w:p>
    <w:p w14:paraId="07C124D6">
      <w:pPr>
        <w:rPr>
          <w:rFonts w:hint="eastAsia"/>
        </w:rPr>
      </w:pPr>
      <w:r>
        <w:rPr>
          <w:rFonts w:hint="eastAsia"/>
        </w:rPr>
        <w:t>&gt;OTU021640</w:t>
      </w:r>
    </w:p>
    <w:p w14:paraId="161CA2BC">
      <w:pPr>
        <w:rPr>
          <w:rFonts w:hint="eastAsia"/>
        </w:rPr>
      </w:pPr>
      <w:r>
        <w:rPr>
          <w:rFonts w:hint="eastAsia"/>
        </w:rPr>
        <w:t>CCTACGGGCGGCTGCAGTGGGGAATCTTGCGCAATGGGCGAAAGCCTGACGCAGCGACACCGCGTGGGGGATGAAGGCCCTTAGGGTCGTAAACCCCTTTCGGCAGGGACGAAGCGATCTCGTGACGGTACCTGCAGAAGAAGCCTCGGCTAACTACGTGCCAGCAGCCGCGGTAATACGTAGGTGGCAAGCGATACTCGGAATCACTAGGCGTAAAGCGCAGGTAGGCGGTTCGATAAGTCTGATGTGAAAGGCTGCGGCTCAACCGCAGAGCGGCACCTGAAACTGGATGACTTGAGTGCAGGAGAGGAGAGCGGAATTCCCGGTGTAGCGGTGAAATGCGCAGATATCAGGAGGAACACCGGTGGCGAAGGCGGCGATCTGGCCCAACATTGACACTGAGACCCGAAAGCGCGGGGATCAAACAGGATTAGATACCCTGGTAGTCC</w:t>
      </w:r>
    </w:p>
    <w:p w14:paraId="4C8FB67A">
      <w:pPr>
        <w:rPr>
          <w:rFonts w:hint="eastAsia"/>
        </w:rPr>
      </w:pPr>
      <w:r>
        <w:rPr>
          <w:rFonts w:hint="eastAsia"/>
        </w:rPr>
        <w:t>&gt;OTU021641</w:t>
      </w:r>
    </w:p>
    <w:p w14:paraId="129C7258">
      <w:pPr>
        <w:rPr>
          <w:rFonts w:hint="eastAsia"/>
        </w:rPr>
      </w:pPr>
      <w:r>
        <w:rPr>
          <w:rFonts w:hint="eastAsia"/>
        </w:rPr>
        <w:t>CCTACGGGGGGCTGCAGTGGGGAATCTTGCACAATGGGGGAAACCCTGATGCAGCGACGCCGCGTGAGTGATGAAGCCCTTCGGGGTGTAAAGCTCTTTCGGCAGGGACGATAATGACGGTACCTGAAGAAGAAGCTGCGGCTAACTACGTGCCAGCAGCCGCGGTAATACGTAGGCAGCGAGCGTTGTTCGGAGTTACTGGGCGTAAAGCGCGGGCAGGCGGTCTGTTAAGTCGTTTGTGAAAATCCGGAGCTCAACTCCGGAAATGCGTACGATACTGGCAGGCTGGAGATCGGTAGAGGCTAGCGGAATTCCTGGTGTAGCGGTGGAATGCGTAGATATCGGAAGGAACATCAGTGGCGAAAGCGACTTCCTGGACCAATACTGACGCTCATGTGCGAAAGCGTGGGGAGCAAACAGGATTAGATACCCCTGTAGTCC</w:t>
      </w:r>
    </w:p>
    <w:p w14:paraId="70096447">
      <w:pPr>
        <w:rPr>
          <w:rFonts w:hint="eastAsia"/>
        </w:rPr>
      </w:pPr>
      <w:r>
        <w:rPr>
          <w:rFonts w:hint="eastAsia"/>
        </w:rPr>
        <w:t>&gt;OTU021642</w:t>
      </w:r>
    </w:p>
    <w:p w14:paraId="32AEF6AF">
      <w:pPr>
        <w:rPr>
          <w:rFonts w:hint="eastAsia"/>
        </w:rPr>
      </w:pPr>
      <w:r>
        <w:rPr>
          <w:rFonts w:hint="eastAsia"/>
        </w:rPr>
        <w:t>CCTACGGGTGGCTGCAGTGGGGAATATTGGGCAATGGGCGCAAGCCTGACCCAGCGACGCCGCGTGGGTGATGAAGGCCTTCGGGTCGTAAAGCCCTGTCGGGTGGAAAGAACGGTGGGGGGGCGAATAGGCCTCTCACGTGACGGTACCACCGAAGGAAGCACCGGCCAATTCCGTGCCAGCAGCCGCGGTAAGACGGAAGGTGCAAGCGTTGCTCGGAATCACTGGGCGTAAAGCGCGCGCAGGCGGTCCTTTAAGTCTGATGTGAAAGCCCACGGCTCAACCGTGGAGGGTCATTGGAAACTGGGGGACTTGAGTGCAGAAGAGGAGAGTGGAATTCCACGTGTAGCGGTGAAATTCGTAGATATTCGCAAGAACACCAGTGGCGAAGGCGGCTCACTGGCCCGATACTGACGCTGAGGCACGAAAGCGTGGGGAGCAAACAGGATTAGATACCCCAGTAGTCC</w:t>
      </w:r>
    </w:p>
    <w:p w14:paraId="4C8C722A">
      <w:pPr>
        <w:rPr>
          <w:rFonts w:hint="eastAsia"/>
        </w:rPr>
      </w:pPr>
      <w:r>
        <w:rPr>
          <w:rFonts w:hint="eastAsia"/>
        </w:rPr>
        <w:t>&gt;OTU021643</w:t>
      </w:r>
    </w:p>
    <w:p w14:paraId="320BE0B5">
      <w:pPr>
        <w:rPr>
          <w:rFonts w:hint="eastAsia"/>
        </w:rPr>
      </w:pPr>
      <w:r>
        <w:rPr>
          <w:rFonts w:hint="eastAsia"/>
        </w:rPr>
        <w:t>CCTACGGGGGGCAGCAGTGGGGAATATTGCGCAATGGACGAAAGTCTGACGCAGCGACGCCGCGTGTGGGAGGAAGCTCTTCGGGGTGTAAACCACTGTCAGGAGGGAAGAAACTCGCAGGACCGAACAGGCCCGGCGATTGACGGTACCTCCAAAGGAAGCGCCGGCTAACTCTGTGCCAGCAGCCGCGGTAATACAGAGGGTGCAAGCGTTGTTCGGAATTATTGGGCGTAAAGCGCGTGTAGGCGGCCTCTTAAGTCTGGTGTGAAATCCCGGGGCTTACCCCCGGAAGTGCATTGGATACTGGGAGACTTGAGTGCAGGAGAGGGAAGCGGAATTCCATGTGTAGCGGTGAAATGCGTAGAGATATGGAGGAACACCAGTGGCGAAGGCGGCTTCCTGGCCTGTAACTGACGCTGAGGCGCGAAAGCGTGGGGAGCAAACAGGATTAGATACCCTGGTAGTCC</w:t>
      </w:r>
    </w:p>
    <w:p w14:paraId="2302F7CB">
      <w:pPr>
        <w:rPr>
          <w:rFonts w:hint="eastAsia"/>
        </w:rPr>
      </w:pPr>
      <w:r>
        <w:rPr>
          <w:rFonts w:hint="eastAsia"/>
        </w:rPr>
        <w:t>&gt;OTU021644</w:t>
      </w:r>
    </w:p>
    <w:p w14:paraId="5D04E2DA">
      <w:pPr>
        <w:rPr>
          <w:rFonts w:hint="eastAsia"/>
        </w:rPr>
      </w:pPr>
      <w:r>
        <w:rPr>
          <w:rFonts w:hint="eastAsia"/>
        </w:rPr>
        <w:t>CCTACGGGTGGCAGCAGTGGGGAATTTTGCGCAATGGGGGAAACCCTGACGCAGCAACGCCGCGTGGAGGATGAAGGTCTTTGGATTGTAAACTCCTTTCGACCGGGACGATTATGACGGTACCGGTGGAAGAAGCACCGGCTAACTCTGTGCCAGCAGCCGCGGTAATACGTAGGGTGCAGGCGTTAATCGGAATTACTGGGCGTAGAGTGTGCGCAGGCGGTGTTGCAAGTCGAGTGTGAAAGCTCCGGGCTTAACCTGGGAATTGCGCTCGACACTACGACACTGGAGTGTGGCAGAGGAAGGTGGAATTCCACGTGTAGCAGTGAAATGCGTAGATATGCGGAGGAACACCGATGGCGAAGGCAATCCCCTGGGCCTGTACTGACGCTCATGCACGAAAGCGTGGGGAGCAAACAGGATTAGATACCCCTGTAGTCC</w:t>
      </w:r>
    </w:p>
    <w:p w14:paraId="6952AFA0">
      <w:pPr>
        <w:rPr>
          <w:rFonts w:hint="eastAsia"/>
        </w:rPr>
      </w:pPr>
      <w:r>
        <w:rPr>
          <w:rFonts w:hint="eastAsia"/>
        </w:rPr>
        <w:t>&gt;OTU021645</w:t>
      </w:r>
    </w:p>
    <w:p w14:paraId="27340FBF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CTTCGGGGTGTAAAGCTCTTTCGACCGGAACGATAATGACGGTACCGGGAGAAGAAGCTGCGGCTAACTACGTGCCAGCAGCCGCGGTAATACAGAGGGGGCAAGCGTTGTCCGGAATTACTGGGCGTAAAGCGCACGCAGGCGGTGCGGGACGTGCGGGGTGAAATCTTCCGGCTTACCTGGAAGGCTGCCTTGCACACGACCGCACTCGAGCTACGAAGAGGTCGATGGAATTGCCGGTGTAGTGGTGAAATGCGTAGAGATCGGCAGGAACACCCAGGGAGAAATCAGTCGACTGGTCGTATGCTGACGCTCAGGTGCGAAAGCGTGGGGAGCGAACTGGATTAGATACCCCAGTAGTCC</w:t>
      </w:r>
    </w:p>
    <w:p w14:paraId="6260DBCD">
      <w:pPr>
        <w:rPr>
          <w:rFonts w:hint="eastAsia"/>
        </w:rPr>
      </w:pPr>
      <w:r>
        <w:rPr>
          <w:rFonts w:hint="eastAsia"/>
        </w:rPr>
        <w:t>&gt;OTU021646</w:t>
      </w:r>
    </w:p>
    <w:p w14:paraId="7F9471EB">
      <w:pPr>
        <w:rPr>
          <w:rFonts w:hint="eastAsia"/>
        </w:rPr>
      </w:pPr>
      <w:r>
        <w:rPr>
          <w:rFonts w:hint="eastAsia"/>
        </w:rPr>
        <w:t>CCTACGGGGGGCAGCAGTCGAGAATTTTTCTCAATGGGGGCAACCCTGAAGGAGCGACGCCGCGTGGAGGATGAAGGTCTTCGGATTGTAAACTCCTGTCATTGGTGAACAAAGCTGGGCGAGTAACTGCGCACCAGACTGATAGTAGCCGAAGAGGAAGAGACGGCTAACTCTGTGCCAGCAGCCGCGGTAATACAGAGGTCTCAAGCGTTGTTCGGATTCATTGGGCGTAAAGGGTGCGTAGGCGGCGAGGCAAGTCTGGTGTGAAATCCCGGGGCTCAACCCCGGAACTGCACTGGATACTGGATGTCTGGAGTTCGGGAGAGGTGAGTGGAATTCCGAGTGTAGAGGTGAAATTCGTAGATATTCGGAGGAACACCAGAAGCGAAGGCGGCTCACTGGCCCGATACTGACGCTGAGGCGCGAAAGCGTGGGGAGCAAACAGGATTAGATACCCGTGTAGTCC</w:t>
      </w:r>
    </w:p>
    <w:p w14:paraId="2D76EC4E">
      <w:pPr>
        <w:rPr>
          <w:rFonts w:hint="eastAsia"/>
        </w:rPr>
      </w:pPr>
      <w:r>
        <w:rPr>
          <w:rFonts w:hint="eastAsia"/>
        </w:rPr>
        <w:t>&gt;OTU021647</w:t>
      </w:r>
    </w:p>
    <w:p w14:paraId="6F2276A1">
      <w:pPr>
        <w:rPr>
          <w:rFonts w:hint="eastAsia"/>
        </w:rPr>
      </w:pPr>
      <w:r>
        <w:rPr>
          <w:rFonts w:hint="eastAsia"/>
        </w:rPr>
        <w:t>CCTACGGGAGGCTGCAGCGAGGGATTTTGCGCAATGGGCGAAAGCCTGACGCAGCAACGCCGCGTGAGGGATGAAGGCCTTCGGGTTGTAAACCTCTTTTGCAGGGGAAGAAGATCTGACGGTACCCTGCGAATAAGCCACGGCTAACTACGTGCCAGCAGCCGCGGTAAGACATAGGTGGCGAGCGTTATTCGGAATTACTAGGCGTAAAGCGAGTGTAGGCGGGCGCTTAAGTCCGACGTGAAATCTCCCGGCTTAACTGGGAGGGGTCGTCGGATACTGGGTGTCTTGAGTGGGGTAGGGGGCAGCGGAATTCCCGGTGTAGCGGTGAAATGCGTAGATATCGGGAGGAACACCTATGGCGAAAGCAGCTGCCTGGGCCTTTACTGACGCTAAGACTCGAAAGCTAGGGGAGCAAACAGGATTAGATACCCCAGTAGTCC</w:t>
      </w:r>
    </w:p>
    <w:p w14:paraId="0DC202BF">
      <w:pPr>
        <w:rPr>
          <w:rFonts w:hint="eastAsia"/>
        </w:rPr>
      </w:pPr>
      <w:r>
        <w:rPr>
          <w:rFonts w:hint="eastAsia"/>
        </w:rPr>
        <w:t>&gt;OTU021648</w:t>
      </w:r>
    </w:p>
    <w:p w14:paraId="5A9DB87A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TAAGAACGGGAAGAATAAGTGGGGGACAATACCCCCCATGATGACGGTACCGTTTGTAAGCTCCGGCTAACTCCGTGCCAGCAGCCGCGGTAATACGGGGGGAGCAAGCGTTGTTCGGATTTACTGGGCGTAAAGCGCGCGTAGGCGGCCCGGTAAGTCCGCTCTGAAAGTCAGAGGCTCAACCTCTGGAGGCGAGTGGATACTGCCGGGCTAGAGTCCGGAAGAGGCGAGTGGAATTCCTGGTGTAGTGGTGGAATGCGTAGAGATCGGGAGGAACCTCGAAAGCGAAGGCAACCGGCTAAACGATGATTGACGCTGAGGGACGAGAGCGTGGGTAGCAAACAGGATTAGATACCCGTGTAGTCC</w:t>
      </w:r>
    </w:p>
    <w:p w14:paraId="3AE5B4DE">
      <w:pPr>
        <w:rPr>
          <w:rFonts w:hint="eastAsia"/>
        </w:rPr>
      </w:pPr>
      <w:r>
        <w:rPr>
          <w:rFonts w:hint="eastAsia"/>
        </w:rPr>
        <w:t>&gt;OTU021649</w:t>
      </w:r>
    </w:p>
    <w:p w14:paraId="56163C0F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ACCGGCTAACTACGTGCCAGCAGCCGCGGTAATACGTAGGGTGCGAGCGTTGTCCGGAATTATTGGGCGTAAAGAGCGCGTAGGCGGTTTGTTAAGCGAGATGTGAAAACCGGGGGCTCAACCCGCGGCCTGCATCTCGAACTGGCAGACTTGAGTCTGGTAGAGGAAAGTGGAATTCCAGGTGTAGCGGTGAAATGCGCAGATATCTGGAGGAACACCAGTGGCGAAGGCGGCTTTCTGGGCCACGACTGACGCTGAGGCACGAAAGTGTGGGGATCAAACAGGATTAGATACCCTTGTAGTCC</w:t>
      </w:r>
    </w:p>
    <w:p w14:paraId="6B28E95B">
      <w:pPr>
        <w:rPr>
          <w:rFonts w:hint="eastAsia"/>
        </w:rPr>
      </w:pPr>
      <w:r>
        <w:rPr>
          <w:rFonts w:hint="eastAsia"/>
        </w:rPr>
        <w:t>&gt;OTU021650</w:t>
      </w:r>
    </w:p>
    <w:p w14:paraId="156D736F">
      <w:pPr>
        <w:rPr>
          <w:rFonts w:hint="eastAsia"/>
        </w:rPr>
      </w:pPr>
      <w:r>
        <w:rPr>
          <w:rFonts w:hint="eastAsia"/>
        </w:rPr>
        <w:t>CCTACGGGCGGCAGCAGCTGGGAATCTTGCGCAATGGGCGAAAGCCTGACGCAGCGACGCCGCGTGGGGGATGAATGCCCTCGGGTTGTAAACCCCTTTCAGCAGGGACGAAACTGACGGTACCTGCAGAAGAAGCCCCGGCCAACTACGTGCCAGCAGCCGCGGTAATACGTAGGCACCAAGCGTTGTCCGGATTTATTGGGCGTAAAGAGCTCGTAGGCGGTTCGGTAAGTCGGATGTGAAAACTTTGGGCTCAACCCAAAGCGTGCACTCGATACTGCCGTGACTGGAGTTCGGTAGGGGAGCGGGGAATTCCTGGTGTAGCGGTGAAATGCGCAGATATCAGGAGGAACACCGGTGGCGAAGGCGGGTTGCTGGGCCGACACTGACGCTGAGGCGCGAAAGCTAGGGGAGCGAACGGGATTAGATACCCGAGTAGTCC</w:t>
      </w:r>
    </w:p>
    <w:p w14:paraId="0AFF0C06">
      <w:pPr>
        <w:rPr>
          <w:rFonts w:hint="eastAsia"/>
        </w:rPr>
      </w:pPr>
      <w:r>
        <w:rPr>
          <w:rFonts w:hint="eastAsia"/>
        </w:rPr>
        <w:t>&gt;OTU021651</w:t>
      </w:r>
    </w:p>
    <w:p w14:paraId="57ABBA57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TAAGTGACGGTACCTGCAGAAGAAGCGCCGGCCAACTACGTGCCAGCAGCCGCGGTAAGACGTAGGGCGCGAGCGTTGTCCGGATTTATTGGGCGTAAAGAGCTCGTAGGCGGTTCGATAAGTCGGATGTGAAATCTCCACGCTCAACGTGGAGGGGCCATTCGATACTGTCGTGACTCGAGTCCGGTAGGGGAGTGTGGAATTCCCGGTGTAGCGGTGAAATGCGCAGAGATCGGGAGGAACACCGATGGCGAAGGCAATCCCCTGGGCCTGCACTGACGCTCATGCACGAAAGCGTGGGGAGCAAACAGGATTAGATACCCCAGTAGTCC</w:t>
      </w:r>
    </w:p>
    <w:p w14:paraId="58676601">
      <w:pPr>
        <w:rPr>
          <w:rFonts w:hint="eastAsia"/>
        </w:rPr>
      </w:pPr>
      <w:r>
        <w:rPr>
          <w:rFonts w:hint="eastAsia"/>
        </w:rPr>
        <w:t>&gt;OTU021652</w:t>
      </w:r>
    </w:p>
    <w:p w14:paraId="3D05474A">
      <w:pPr>
        <w:rPr>
          <w:rFonts w:hint="eastAsia"/>
        </w:rPr>
      </w:pPr>
      <w:r>
        <w:rPr>
          <w:rFonts w:hint="eastAsia"/>
        </w:rPr>
        <w:t>CCTACGGGCGGCTGCAGTGGGGAATTTTGGGCAATGGGCGAAAGCCTGACCCAGCAACGCCGCGTGAAGGACGAAATCCCTTCGGGATGTAAACTTCAAAAGTTGGGGAAGAAATACCGCCGGAGAATACCCGGCGGGGATGACGGTACCCAACGTAAGCCCCGGCTAACTACGTGCCAGCAGCCGCGGTAATACGTAGGGGGCAAGCGTTGTTCGGAATTACTGGGCGTAAAGGGCGCGTAGGCGGCACGGCAAGTCAGGAGTGAAAGCCCGGGGCTCAACCCCGGAATGTCTTTTGATACTGCCGAGCTAGAGTGCGGAAGAGGCAACTGGAATTCCCAGTGTAGCGGTGAAATGCGTAGATATTGGGAAGAACACCTGAGGCGAAGGCGGGTTGCTGGGCCGACACTGACGCTGAGGCGCGAAAGCCAGGGGAGCGAACGGGATTAGATACCCCTGTAGTCC</w:t>
      </w:r>
    </w:p>
    <w:p w14:paraId="21648858">
      <w:pPr>
        <w:rPr>
          <w:rFonts w:hint="eastAsia"/>
        </w:rPr>
      </w:pPr>
      <w:r>
        <w:rPr>
          <w:rFonts w:hint="eastAsia"/>
        </w:rPr>
        <w:t>&gt;OTU021653</w:t>
      </w:r>
    </w:p>
    <w:p w14:paraId="72C434AA">
      <w:pPr>
        <w:rPr>
          <w:rFonts w:hint="eastAsia"/>
        </w:rPr>
      </w:pPr>
      <w:r>
        <w:rPr>
          <w:rFonts w:hint="eastAsia"/>
        </w:rPr>
        <w:t>CCTACGGGGGGCTGCAGTGGGGAATCTTGCGCAATGGCCGAAAGGCTGACCCAGCGACGCCGCGTGTGGGAGGAAGCCCTTCGGGGTGTAAACCACTGTCGGGAGGGACGAACGAGGGGGGCGGGAATACCGCTCTCCTGTGACGGTACCTTCAAAGGAAGCGCCGGCTAACTCTGTGCCAGCAGCCGCGGTAAGACGTAGGGCGCGAGCGTTGTCCGGATTTATTGGGCGTAAAGCGCGTGCAGGCGGTTCGTTAAGTCCGGTGTGAAAGCTCCCGGCTCAACTGGGAGAGGTCATTGGATACTGGCGGACTCGAGGGAGGCAGAGGAAGGTGGAATTCCGGGTGTAGTGGTGAAATGCGTAGAGATCCGGAGGAACACCAGAGGCGAAGGCGGCACCCTAAGCCGTACCTGACACTGAGACGCGACAGCACGGGGAGCGAACGGGATTAGATACCCCAGTAGTCC</w:t>
      </w:r>
    </w:p>
    <w:p w14:paraId="05E0E91E">
      <w:pPr>
        <w:rPr>
          <w:rFonts w:hint="eastAsia"/>
        </w:rPr>
      </w:pPr>
      <w:r>
        <w:rPr>
          <w:rFonts w:hint="eastAsia"/>
        </w:rPr>
        <w:t>&gt;OTU021654</w:t>
      </w:r>
    </w:p>
    <w:p w14:paraId="01715B94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CTCGGGTTGTAAACTGCTTTTGTACGGAACGAAAAAGCCCTTTCTAATACAGAGGGTCCATGACGGTACCGTAAGAATAAGCACCGGCTAACTACGTGCCAGCAGCCGCGGTAATACGGAGGGGGCTAGCGTTGTTCGGATTTACTGGGCGTAAAGCGCGTGTAGGCGGGCTGGAAAGTTGGGGGTGAAATCCCGAGGCTCAACCTCGGAACTGCGCCCGATACTGTGGTGCTTGAGGGAGACAGAGGTAAGCGGAACTGATGGTGGAGCGGTGAAATGCGTAGAGATCTGAAGGAACATCAGTGGCGAAGGCGACTCACTGGGCCATTACTGACGCTGAGGTGCGAAAGCGTGGGTAGCAAACAGGATTAGATACCCGAGTAGTCC</w:t>
      </w:r>
    </w:p>
    <w:p w14:paraId="395222FE">
      <w:pPr>
        <w:rPr>
          <w:rFonts w:hint="eastAsia"/>
        </w:rPr>
      </w:pPr>
      <w:r>
        <w:rPr>
          <w:rFonts w:hint="eastAsia"/>
        </w:rPr>
        <w:t>&gt;OTU021655</w:t>
      </w:r>
    </w:p>
    <w:p w14:paraId="69091438">
      <w:pPr>
        <w:rPr>
          <w:rFonts w:hint="eastAsia"/>
        </w:rPr>
      </w:pPr>
      <w:r>
        <w:rPr>
          <w:rFonts w:hint="eastAsia"/>
        </w:rPr>
        <w:t>CCTACGGGGGGCTGCAGTAGGGAATCTTCCACAATGGGCGCAAGCCTGATGGAGCAACGCCGCGTGAGTGAGGAAGGCTTTCGGGTCGTAAAGCTCTGTTGCCAGGGAAGAATAAGAGCCAGTTAACTGCTGGTTCGATGACGGTACCTGAGAAGAAAGCCCCGGCTAACTACGTGCCAGCAGCCGCGGTAATACGAAGGGGGCTAGCGTTGCTCGGAATCACTGGGCGTAAAGCGCACGTAGGTGGGTCATTTAGTCAGGGGTGAAATCCTGGAGCTCAACTCCAGAACTGCCTTTGATACTGATGATCTTGGAGTCCGGGAGAGGTGGGTGGAACTGCGAGTGTAGAGGTGAAATTCGTAGATATTCGCAAGAACACCAGTGGCGAAGGCGGCTCACTGGCCCGGTACTGACACTGAGGTACGAAAGCGTGGGGAGCAAACAGGATTAGATACCCGTGTAGTCC</w:t>
      </w:r>
    </w:p>
    <w:p w14:paraId="524AB842">
      <w:pPr>
        <w:rPr>
          <w:rFonts w:hint="eastAsia"/>
        </w:rPr>
      </w:pPr>
      <w:r>
        <w:rPr>
          <w:rFonts w:hint="eastAsia"/>
        </w:rPr>
        <w:t>&gt;OTU021656</w:t>
      </w:r>
    </w:p>
    <w:p w14:paraId="3F84EF43">
      <w:pPr>
        <w:rPr>
          <w:rFonts w:hint="eastAsia"/>
        </w:rPr>
      </w:pPr>
      <w:r>
        <w:rPr>
          <w:rFonts w:hint="eastAsia"/>
        </w:rPr>
        <w:t>CCTACGGGTGGCTGCAGTAAGGAATATTGCGCAATGGGCGACAGCCTGACGCAGCGACGCCGCGTGGGGGATGAAGGTCTTCGGATTGTAAACCCCTTTCGGCAGGGAAGATGGAACGGGAAACCGTTCGGACGGTACCTGCAGAAGCAGCCACGGCTAACTTCGTGCCAGCAGCCGCGGTAATACGAAGGTGGCAAGCGTTGTTCGGATTTACTGGGCGTAAAGGGCGCGTAGGCGGATGTTCTTGTCAGAGGTGAAAGCCCCGGGCTCAACCTGGGAATTGCATTGGAAACTGGCGACCTAGAGTGCGGTAGAGGGTAGTGGAATTCCCGGTGTAGCGGTGAAATGCGTAGAGATCCGGAGGAAGACCGGTGGCGAAGGCGGGTCTCTGGGCCGATACTGACGCTGAGGAGCGAAAGCGTGGGGAGCGAACAGGATTAGATACCCTTGTAGTCC</w:t>
      </w:r>
    </w:p>
    <w:p w14:paraId="1D37B32B">
      <w:pPr>
        <w:rPr>
          <w:rFonts w:hint="eastAsia"/>
        </w:rPr>
      </w:pPr>
      <w:r>
        <w:rPr>
          <w:rFonts w:hint="eastAsia"/>
        </w:rPr>
        <w:t>&gt;OTU021657</w:t>
      </w:r>
    </w:p>
    <w:p w14:paraId="4A9F757C">
      <w:pPr>
        <w:rPr>
          <w:rFonts w:hint="eastAsia"/>
        </w:rPr>
      </w:pPr>
      <w:r>
        <w:rPr>
          <w:rFonts w:hint="eastAsia"/>
        </w:rPr>
        <w:t>CCTACGGGTGGCTGCAGTGGGGAATCTTGCGCAATGGGCGAAAGCCTGACGCAGTAACGCCGCGTGGAGGATGAAGGCCCTTGGGTTGTAAACTCCTTTTGCAGGGGAAGAAGTGCGATCAGGTGAACAATCTGGTCGTTTGACGGTACCCTGCGAATAAGCTCCGGCTAACTCCGTGCCAGCAGCCGCGGTAATACGTAGGTGGCAAGCGTTGTCCGGATTTATTGGGTTTAAAGGGTGCGTAGGCGGCCTATTAAGTCAGTTCTGAAATATCCCGGCTTAACCGGGAGGGTGGGATTGATACTGATGGGCTTGAGTGGAGTCGAGGTAGGCGGAATTGACGGTGTAGCGGTGAAATGCTTAGATATCGTCAAGAACACCGATAGTGTAGACAGCTTACTAGACTTCAACTGACGCTGAGGCACGAAAGTGTGGGGATCAAACAGGATTAGATACCCCAGTAGTCC</w:t>
      </w:r>
    </w:p>
    <w:p w14:paraId="172FC19B">
      <w:pPr>
        <w:rPr>
          <w:rFonts w:hint="eastAsia"/>
        </w:rPr>
      </w:pPr>
      <w:r>
        <w:rPr>
          <w:rFonts w:hint="eastAsia"/>
        </w:rPr>
        <w:t>&gt;OTU021658</w:t>
      </w:r>
    </w:p>
    <w:p w14:paraId="62E0FB51">
      <w:pPr>
        <w:rPr>
          <w:rFonts w:hint="eastAsia"/>
        </w:rPr>
      </w:pPr>
      <w:r>
        <w:rPr>
          <w:rFonts w:hint="eastAsia"/>
        </w:rPr>
        <w:t>CCTACGGGTGGCAGCAGTAAGGAATATTGGTCAATGGACGAAAGTCTGAACCAGCCATGCCGCGTGGAGGATGAAGGTCCTCTGGATTGTAAACTTCTTTTATCTGGGACGAAAAAAGGGCTTTCTAGCTCGACTGACGGTACCAGAGGAATAAGCACCGGCTAACTCCGTGCCAGCAGCCGCGGTAATACGGAGGGTGCAAGCGTTATCCGGATTTACTGGGCGTAAAGGGGGCGCAGGCGGACAGGTCAGTGGAAAGTGGAAGCCCGGGGCTCAACCCCGGAAAGCCTTTCCATACTGCCTGTCTTGAGTTCGTGAGAGGAGAGCGGAATTCAGGGTGTAGCGGTGAAATGCTTAGATATCCTGAGGAACACCAATGGCGAAAGCAGCTCTCTGGCACGTTACTGACGCTGAGGCCCGAAAGCGTGGGGAGCGAACGGGATTAGATACCCTAGTAGTCC</w:t>
      </w:r>
    </w:p>
    <w:p w14:paraId="657AEB19">
      <w:pPr>
        <w:rPr>
          <w:rFonts w:hint="eastAsia"/>
        </w:rPr>
      </w:pPr>
      <w:r>
        <w:rPr>
          <w:rFonts w:hint="eastAsia"/>
        </w:rPr>
        <w:t>&gt;OTU021659</w:t>
      </w:r>
    </w:p>
    <w:p w14:paraId="42F61E6C">
      <w:pPr>
        <w:rPr>
          <w:rFonts w:hint="eastAsia"/>
        </w:rPr>
      </w:pPr>
      <w:r>
        <w:rPr>
          <w:rFonts w:hint="eastAsia"/>
        </w:rPr>
        <w:t>CCTACGGGTGGCTGCAGTTGGGAATCGTCGGCAATGCCCGAAAGGGTGACCGCGCGACGCCGCGTGCAGGAAGAAGGCCTTCGGGTTGTAAACTGCTTTTATGAGGGATGATTATGACAGTACCTCAAGAATAAGGGGCTGCTAACTACGTGCCAGCAGCAGCGGTAATACGTAGGCCCCAAGCGTTATCCGGAATTACTGGGCGTAAAGCGTGCGCAGGCGGCTCCTTAAGTCAGATGTGAAATCCCCGGGCTTAACCTGGGAACTGCGTTTGAAACTGGGGAGCTAGAGTGTGGAAGAGGGGGGTGGAATTCCAGGTGTAGCAGTGAAATGCGTAGATATCTGGAGGAACACCGATGGCGAAGGCAGCCCCCTGGGTCAAGATTGACGCTCATGCACGAAAGCGTGGGGAGCAAACAGGATTAGATACCCTGGTAGTCC</w:t>
      </w:r>
    </w:p>
    <w:p w14:paraId="45196375">
      <w:pPr>
        <w:rPr>
          <w:rFonts w:hint="eastAsia"/>
        </w:rPr>
      </w:pPr>
      <w:r>
        <w:rPr>
          <w:rFonts w:hint="eastAsia"/>
        </w:rPr>
        <w:t>&gt;OTU021660</w:t>
      </w:r>
    </w:p>
    <w:p w14:paraId="13097B4E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CGGGGACGAAAAGGTCCGTGTTAACACCACGGATCCATGACGGTACCCGCAGAAGAAGCACCGGCTAACTACGTGCCAGCAGCCGCGGTAATACGTAGGGTGCAGGCGTTAATCGGAATTACTGGGCGTAAAGGGCGCGTAGGCGGTTGGGTAAGTCGGGTGTGAAAGCCCTGGGCTTAACCTGGGAATGGCATTCGAGACTACCTATCTAGAGTCTGGTAGAGGGAAGTGGAATTTCCGGTGTAGCGGTGAAATGCGCAGATATCAGGAGGAACACCGGTGGCGAAGGCGGGTCTCTGGGCAACAACTGACGCTGAGGAGCGAAAGCGTGGGGAGCGAACAGGATTAGATACCCCAGTAGTCC</w:t>
      </w:r>
    </w:p>
    <w:p w14:paraId="6FDDB85C">
      <w:pPr>
        <w:rPr>
          <w:rFonts w:hint="eastAsia"/>
        </w:rPr>
      </w:pPr>
      <w:r>
        <w:rPr>
          <w:rFonts w:hint="eastAsia"/>
        </w:rPr>
        <w:t>&gt;OTU021661</w:t>
      </w:r>
    </w:p>
    <w:p w14:paraId="2E385BA2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CTAGGGTTGTAAAGCTCTTTTACCCGGGATGATAATGACAGTACCGGGAGAATAAGCCCCGGCTAACTCCGTGCCAGCAGCCGCGGTAATACGTAGGGTGCAAACGTTGCTCGGAATCATTGGGCGTAAAGCGCTCGTAGGCGGCCTGACAAGTCAGGTGTGAAAGCCCTCGGCTTAACCGAGGAAGTGCACTTGAAACTATTGGGCTAGAGTACTGAAGAGGGTCTCGGAATTCCCGGTGTAGCGGTGAAATGCGTAGATATCAAGAGGAACACCTGAGGTGAAGACGGGTTGCTGGGCTGACACTGACGCTGAGGCGCGAAAGCCAGGGGAGCAAACGGGATTAGATACCCCTGTAGTCC</w:t>
      </w:r>
    </w:p>
    <w:p w14:paraId="26F4BD88">
      <w:pPr>
        <w:rPr>
          <w:rFonts w:hint="eastAsia"/>
        </w:rPr>
      </w:pPr>
      <w:r>
        <w:rPr>
          <w:rFonts w:hint="eastAsia"/>
        </w:rPr>
        <w:t>&gt;OTU021662</w:t>
      </w:r>
    </w:p>
    <w:p w14:paraId="5A946D57">
      <w:pPr>
        <w:rPr>
          <w:rFonts w:hint="eastAsia"/>
        </w:rPr>
      </w:pPr>
      <w:r>
        <w:rPr>
          <w:rFonts w:hint="eastAsia"/>
        </w:rPr>
        <w:t>CCTACGGGTGGCAGCAGTGGGGAATCTTGCGCAATGGGCGAAAGCCTGACGCAGCCATGCCGCGTGAATGATGAAGGTCTTAGGATTGTAAAGTTCTTTCGCTCGTGACGATGATGACGGTAACGAGAGAAGAAGCCCCGGCTAACTTCGTGCCAGCAGCCGCGGTAATACGAAGGGGGCTAGCGTTGTTCGGAATCACTGGGCGTAAAGCGTGCGTAGGTGGTTTCTTAAGTCGGATGTGAAAGCCCTGGGCTCAACCTGGGAATGGCACTCGATACTGGGAAGCTAGAGTGCGGTAGAGGAGGGTGGAATTCCACGTGTAGCAGTGAAATGCGTAGATATTGGGAGGAACACCAGTGGCGAAGGCGGCCACCTGGACCGGTTCTGACGCTGATGCGCGAAAGCGTGGGTAGCAAACAGGATTAGATACCCCTGTAGTCC</w:t>
      </w:r>
    </w:p>
    <w:p w14:paraId="494EA044">
      <w:pPr>
        <w:rPr>
          <w:rFonts w:hint="eastAsia"/>
        </w:rPr>
      </w:pPr>
      <w:r>
        <w:rPr>
          <w:rFonts w:hint="eastAsia"/>
        </w:rPr>
        <w:t>&gt;OTU021663</w:t>
      </w:r>
    </w:p>
    <w:p w14:paraId="68A4DAFB">
      <w:pPr>
        <w:rPr>
          <w:rFonts w:hint="eastAsia"/>
        </w:rPr>
      </w:pPr>
      <w:r>
        <w:rPr>
          <w:rFonts w:hint="eastAsia"/>
        </w:rPr>
        <w:t>CCTACGGGGGGCAGCAGTGGGGAATTTTGGACAATGGGGGCAACCCTGATCCAGCAATGCCGCGTGAGTGAAGAAGGCCTTCGGGTTGTAAAGCTCTTTTGTTGGGGAAGAAACGGCGGTTGTTAATACCAATCGTTAATGACGGTACCCAAAGAATAAGCACCGGCTAACTACGTGCCAGCAGCCGCGGTAATACGTAGGTGGCAAGCGTTGTCCGGATTTACTGGGCGTAAAGGGAGCGTAGGTGGATATTTAAGTGGGATGTGAAATACTCGGGCTTAACCTGAGTGCTGCATTCCAAACTGGATATCTAGAGTGCAGGAGAGGAAAGTAGAATTCCTAGTGTAGCGGTGAAATGCGTAGATATTAGGAGGAACACCAGTGGCGAAGGCGGCTTTCTGGACAGTAACTGACGCTGAGGCGCGAAAGCGCGGGGAGCAAACAGGATTAGATACCCGTGTAGTCC</w:t>
      </w:r>
    </w:p>
    <w:p w14:paraId="5E4DC5C2">
      <w:pPr>
        <w:rPr>
          <w:rFonts w:hint="eastAsia"/>
        </w:rPr>
      </w:pPr>
      <w:r>
        <w:rPr>
          <w:rFonts w:hint="eastAsia"/>
        </w:rPr>
        <w:t>&gt;OTU021664</w:t>
      </w:r>
    </w:p>
    <w:p w14:paraId="7821B929">
      <w:pPr>
        <w:rPr>
          <w:rFonts w:hint="eastAsia"/>
        </w:rPr>
      </w:pPr>
      <w:r>
        <w:rPr>
          <w:rFonts w:hint="eastAsia"/>
        </w:rPr>
        <w:t>CCTACGGGAGGCAGCAGTAGGGAATATTGGACAATGGGCGCAAGCCTGATCCAGCAATGCCGCGTGTGTGAAGAAGGCCTTCGGGTTGTAAAGCACTTTTATCAGGAGCGAAACGCTGTCGGCTAATATCCGGCGGAACTGACGGTACCGGGTGAGGAAGCACCGGCTAACTCTGTGCCAGCAGCCGCGGTAATACAGAGGGTGCGAGCGTTGTCCGGAATCACTGGGCGTAAAGGGCGCGTAGGTGGCCCGGCAAGTCAGTGGTGAAAGCTCGATGCTCAACATCGAGTCGGCCACTGAGACTGCGGGGCTCGAGCACAGTAGAGGCAGGCGGAATTCCCGGTGTAGCGGTGGAATGCGTAGAGATCCGGAAGAACACCGGTGGCGAAGGCGGCCTGCTGGGACATGGCTGACGCTGAGGCGCGACAGCGTGGGGAGCAAACAGGATTAGATACCCTTGTAGTCC</w:t>
      </w:r>
    </w:p>
    <w:p w14:paraId="18AA49BF">
      <w:pPr>
        <w:rPr>
          <w:rFonts w:hint="eastAsia"/>
        </w:rPr>
      </w:pPr>
      <w:r>
        <w:rPr>
          <w:rFonts w:hint="eastAsia"/>
        </w:rPr>
        <w:t>&gt;OTU021665</w:t>
      </w:r>
    </w:p>
    <w:p w14:paraId="4E214908">
      <w:pPr>
        <w:rPr>
          <w:rFonts w:hint="eastAsia"/>
        </w:rPr>
      </w:pPr>
      <w:r>
        <w:rPr>
          <w:rFonts w:hint="eastAsia"/>
        </w:rPr>
        <w:t>CCTACGGGGGGCTGCAGTCGGGAATTTTGGGCAATGGCCGAAAGGGCTGACCCAGCAATACCGCGTGAGTGAAGAAGGCCTTAGGGTTGTAAAGCTCTTTTACCCGGGATGATAATGACAGTACCGGGAGAATAAGCTCCGGCTAACTCCGTGCCAGCAGCCGCGGTAATACGTAGGGGGCGAGCGTTGTCCGGATTTATTGGGCGTAAAGAGCGTGTAGGCGGTCCGATAAGTCGGCTGTGAAAGTCAAGGGCTCAACCCTTGAATGCCGGCCGATACTGTCGGGCTAGAGTCCGGAAGAGGCGAGTGGAATTCCTGGTGTAGCGGTGAAATGCGCAGATATCAGGAGGAACACCAGTGGCGAAGGCGACTTCCTGGCCTGTTCTTGACGCTGAGGCGCGAAAGCTAGGGGAGCAAACGGGATTAGATACCCCAGTAGTCC</w:t>
      </w:r>
    </w:p>
    <w:p w14:paraId="0940147B">
      <w:pPr>
        <w:rPr>
          <w:rFonts w:hint="eastAsia"/>
        </w:rPr>
      </w:pPr>
      <w:r>
        <w:rPr>
          <w:rFonts w:hint="eastAsia"/>
        </w:rPr>
        <w:t>&gt;OTU021666</w:t>
      </w:r>
    </w:p>
    <w:p w14:paraId="764401B7">
      <w:pPr>
        <w:rPr>
          <w:rFonts w:hint="eastAsia"/>
        </w:rPr>
      </w:pPr>
      <w:r>
        <w:rPr>
          <w:rFonts w:hint="eastAsia"/>
        </w:rPr>
        <w:t>CCTACGGGCGGCTGCAGTCGAGAATTTTTCTCAATGGGGGAAACCCTGAAGGAGCGACGCCGCGTGGGGGATGAAGGGCTTCGGCCCGTAAACCCCTGTCATTTGCGAACAAATGTCATGCGTGAACAACGCATGGCTTGATTGTAGCGAAAGAGGAAGGGACGGCTAACTCTGTGCCAGCAGCCGCGGTAATACAGAGGCCCCAAGCGTTAGGCGGAATCACTGGGCTTAAAGCGTGCGTAGGCGGCTCCTCAAGTGCTTTGTGAAAGCCCACGGCTCAACCGTGGAGGGTCATTGGAAACTGGGGGACTTGAGTACAGAAGAGGAAAGCGGAATTCCACGTGTAGCGGTGAAATGCGTAGAGATGTGGAGGAACACCAGTGGCGAAGGCGGCTTCCTGGCCTGTAACTGACGCTGAGGCGCGAAAGCGTGGGGAGCAAACAGGATTAGATACCCCAGTAGTCC</w:t>
      </w:r>
    </w:p>
    <w:p w14:paraId="326E9F9C">
      <w:pPr>
        <w:rPr>
          <w:rFonts w:hint="eastAsia"/>
        </w:rPr>
      </w:pPr>
      <w:r>
        <w:rPr>
          <w:rFonts w:hint="eastAsia"/>
        </w:rPr>
        <w:t>&gt;OTU021667</w:t>
      </w:r>
    </w:p>
    <w:p w14:paraId="78FB8D16">
      <w:pPr>
        <w:rPr>
          <w:rFonts w:hint="eastAsia"/>
        </w:rPr>
      </w:pPr>
      <w:r>
        <w:rPr>
          <w:rFonts w:hint="eastAsia"/>
        </w:rPr>
        <w:t>CCTACGGGGGGCTGCAGTCGAGAATCTTCCGCAATGGGCTAACGCCTGACGGAGCAACGCCGCGTGAGTGATGAAGGTTTTCGGATCGTAAAGCTCTGTTGCCCTAGACGAACAGCAAGGCGAGTAACTGCGCTTTGTGTGACGGTATAGGAGAAGAAAGCCCCGGCTAACTACGTGCCAGCAGCCGCGGTAATACGTAGGGGGCAAGCGTTGTCCGGAATTATTGGGCGTAAAGCGCGCGCAGGCGGTTCTTTAAGTCTTGTGTTTAAGCCCGGGGCTCAACCCCGGTTCGCATGGGAAACTGGAGGACTGGAGTGCAGGAGAGGAAAGTGGAATTCCACGTGTAGCGGTGAAATGCGTAGATATGTGGAGGAACACCAGTGGCGAAGGCGACTTTCTGGCCTGTAACTGACGCTGAGGCGCGAAAGCGTGGGGAGCAAACAGGATTAGATACCCCTGTAGTCC</w:t>
      </w:r>
    </w:p>
    <w:p w14:paraId="394971B7">
      <w:pPr>
        <w:rPr>
          <w:rFonts w:hint="eastAsia"/>
        </w:rPr>
      </w:pPr>
      <w:r>
        <w:rPr>
          <w:rFonts w:hint="eastAsia"/>
        </w:rPr>
        <w:t>&gt;OTU021668</w:t>
      </w:r>
    </w:p>
    <w:p w14:paraId="6BAAFBFA">
      <w:pPr>
        <w:rPr>
          <w:rFonts w:hint="eastAsia"/>
        </w:rPr>
      </w:pPr>
      <w:r>
        <w:rPr>
          <w:rFonts w:hint="eastAsia"/>
        </w:rPr>
        <w:t>CCTACGGGTGGCTGCAGTGAGGAATATTGCACAATGGGGGCAACCCTGATGCAGCGACGCCGCGTGAGTGACGAAGGCCTTCGGGTCGTAAAGCTCTTTTCTGCGTGACGAGCAAGGACGGTAGCGCAGGAATAAGTCTCGGCTAACTACGTGCCAGCAGCCGCGGTAAAACGTAGGAGACAAACGTTATCCGGAGTTACTGGGCGTAAAGGGCGCGTAGGCGGTTTAGTAAGTCGGGTGTGAAATCCCCAAGCTCAACTTGGGAACTGCATTCGAGACTGCTTTGCTAGAGTATGGGAGAGGGAAGTGGAATTTCAGGTGTAGCGGTGAAATGCGTAGAGATGTGGAGGAACACCAGTGGCGAAGGCGACTTTCTGGCCTGTAACTGACGCTGAGGCGCGAAAGCGTGGGGAGCAAACAGGATTAGATACCCGTGTAGTCC</w:t>
      </w:r>
    </w:p>
    <w:p w14:paraId="2D438BE2">
      <w:pPr>
        <w:rPr>
          <w:rFonts w:hint="eastAsia"/>
        </w:rPr>
      </w:pPr>
      <w:r>
        <w:rPr>
          <w:rFonts w:hint="eastAsia"/>
        </w:rPr>
        <w:t>&gt;OTU021669</w:t>
      </w:r>
    </w:p>
    <w:p w14:paraId="60F58BE5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TGTAAAGCTCTTTCGGTCGGGAAGAAATAGTTGCGGCTAATATCTGCAACAAATGACGGTACCGACATAAGAAGCACCGGCTAACTACGTGCCAGCAGCCGCGGTAATACGTAGGGTGCAAGCGTTAATCGGAATTATTGGGCGTAAAGGGTGCGCAGGTGGTTATATAAGTCAGATGTGAAATCCCTGGGCTTAACCTAGGAATTGCGTTTGAAACTATATAGCTAGAGTGTGACAGAGGGGAGTGGAATTCCATGTGTAGCAGTGAAATGCGTAGAGATGTGGAAGAACACCGATGGCGAAGGCAGCTCCCTGGGTTAACACTGACGCTCATGCACGAAAGCGTGGGGAGCAAACAGGATTAGATACCCGAGTAGTCC</w:t>
      </w:r>
    </w:p>
    <w:p w14:paraId="13AACD1F">
      <w:pPr>
        <w:rPr>
          <w:rFonts w:hint="eastAsia"/>
        </w:rPr>
      </w:pPr>
      <w:r>
        <w:rPr>
          <w:rFonts w:hint="eastAsia"/>
        </w:rPr>
        <w:t>&gt;OTU021670</w:t>
      </w:r>
    </w:p>
    <w:p w14:paraId="28B60D0C">
      <w:pPr>
        <w:rPr>
          <w:rFonts w:hint="eastAsia"/>
        </w:rPr>
      </w:pPr>
      <w:r>
        <w:rPr>
          <w:rFonts w:hint="eastAsia"/>
        </w:rPr>
        <w:t>CCTACGGGAGGCAGCAGTGGGGAATATTGGTCAATGGGCGCAAGCCTGAACCAGCCATGCCGCGTGAGTGATGAAGGCCTTAGGGTTGTAAAGCTCTTTCGTCGAGTGCACGATCATGACAAGACTCGAGGAAGAAGCCCCGGCTAACTTCGTGCCAGCAGCCGCGGTAATACGAAGGGGGCTAGCGTTGTTCGGAATTACTGGGCGTAAAGCGCACGTAGGCGGATATTTAAGTCAGGGGTGAAATCCCAGAGCTCAACTCTGGAACTGCCTTTGATACTGGGTATCTTGAGTATGGAAGAGGTTAGTGGAATTGCGAGTGTAGAGGTGAAATTCGTAGATATTCGCAGGAACACCAGTGGCGAAGGCGGCTAACTGGTCCATAACTGACGCTGAGGTGCGAAAGCGTGGGGAGCAAACAGGATTAGATACCCCGGTAGTCC</w:t>
      </w:r>
    </w:p>
    <w:p w14:paraId="66B1446C">
      <w:pPr>
        <w:rPr>
          <w:rFonts w:hint="eastAsia"/>
        </w:rPr>
      </w:pPr>
      <w:r>
        <w:rPr>
          <w:rFonts w:hint="eastAsia"/>
        </w:rPr>
        <w:t>&gt;OTU021671</w:t>
      </w:r>
    </w:p>
    <w:p w14:paraId="1B3B988C">
      <w:pPr>
        <w:rPr>
          <w:rFonts w:hint="eastAsia"/>
        </w:rPr>
      </w:pPr>
      <w:r>
        <w:rPr>
          <w:rFonts w:hint="eastAsia"/>
        </w:rPr>
        <w:t>CCTACGGGCGGCTGCAGTGGGGAATATTGCGCAATGGACGAAAGTCTGACGCAGCGACGCCGCGTGTGGGATGACGGTCTTCGGATTGTAAACCACTGTCGGGAGGGACGAATACGCCGCAAGGCGGGTGACGGTACCTCCAAAGGAAGCACCGGCTAACTCCGTGCCAGCAGCCGCGGTAATACGGAGGATGCAAGCGTTATCCGGAATGATTGGGCGTAAAGCGTCCGCAGGTGGCATTTCAAGTCTGCGGTCAAAGGTCGAGGCTCAACCTCGAACAGGCCGTGGAAACTGAAAAGCTAGAGTGTGGTAGGGGCAGAGGGAATTCCCAGTGTAGCGGTGAAATGCGTAGAGATCCGGAGGAATACCAGAGGCGAAGGCGGCCAACTGGGCTTGTTCTGACGCTGAGGTGCGAAAGCGTGGGGAGCGAACAGGATTAGATACCCGTGTAGTCC</w:t>
      </w:r>
    </w:p>
    <w:p w14:paraId="36947507">
      <w:pPr>
        <w:rPr>
          <w:rFonts w:hint="eastAsia"/>
        </w:rPr>
      </w:pPr>
      <w:r>
        <w:rPr>
          <w:rFonts w:hint="eastAsia"/>
        </w:rPr>
        <w:t>&gt;OTU021672</w:t>
      </w:r>
    </w:p>
    <w:p w14:paraId="32C47608">
      <w:pPr>
        <w:rPr>
          <w:rFonts w:hint="eastAsia"/>
        </w:rPr>
      </w:pPr>
      <w:r>
        <w:rPr>
          <w:rFonts w:hint="eastAsia"/>
        </w:rPr>
        <w:t>CCTACGGGTGGCAGCAGTAGGGAATATTGGACAATGGGTGCAAGCCTGATCCAGCCATGCCGCGTGCAGGAAGAAGGCCTTCTGGGTTGTAAACTGCTTTTGTCAGGGGATAAAAAGCTCTTGCGAGAGAAATTGAAGGTACCTGGCGAATAAGCCACGGCTAACTACGTGCCAGCAGCCGCGGTAATACGTAGGTGGCAAGCGTTGTCCGGATTTATTGGGTTTAAAGGGTGCGTAGGCGGTATTGTGTGTCGTGTCTTAAAGACCAAGGCTTAACCTCGGATTTGGATGCGAAACTACATTACTTGAGGATTGTTAGGGGTGCTAGAACAGTTAGTGTAGCAGTGAAATGCGTTGATATTAACTGGAATACCAAAGGCGAAGGCAGGCACCTGGAATTTTCCTGACGCTGAGGCACGAAAGCTAGGGGAGCGAAACAGATTAGATACCCTTGTAGTCC</w:t>
      </w:r>
    </w:p>
    <w:p w14:paraId="1CEE0A04">
      <w:pPr>
        <w:rPr>
          <w:rFonts w:hint="eastAsia"/>
        </w:rPr>
      </w:pPr>
      <w:r>
        <w:rPr>
          <w:rFonts w:hint="eastAsia"/>
        </w:rPr>
        <w:t>&gt;OTU021673</w:t>
      </w:r>
    </w:p>
    <w:p w14:paraId="13B176CE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CCTTTCAGTGGGGAAGAAAAACGAGGCGTGAACAGCGCTTCGTGTTGACGTTACCCACAGAAGAAGCACCGGCTAACTCCGTGCCAGCAGCCGCGGTAATACGTAAGTGGCGAGCGTTATCCGGAATTACTGGGCGTAAAGCGTGCGTAGGCGGTTTAGTGTGTGGGATTTGAAAGCCCGGGGCTCAACTCCGGATCCGGATCCCAAACTGCTAGACTCGAGAGTATCAGAGGAGAGCGGAATTCCCGGTGTAGCGGTAATATGCGTAGATATCGGGAGGAACACCAGTGGCGAAGGCGGCTCTCTGGGCTGAGACTGACGCTGAGGCGCGAAAGCGTGGGGAGCGAACGGGATTAGATACCCCAGTAGTCC</w:t>
      </w:r>
    </w:p>
    <w:p w14:paraId="2A6B1B74">
      <w:pPr>
        <w:rPr>
          <w:rFonts w:hint="eastAsia"/>
        </w:rPr>
      </w:pPr>
      <w:r>
        <w:rPr>
          <w:rFonts w:hint="eastAsia"/>
        </w:rPr>
        <w:t>&gt;OTU021674</w:t>
      </w:r>
    </w:p>
    <w:p w14:paraId="25405AB4">
      <w:pPr>
        <w:rPr>
          <w:rFonts w:hint="eastAsia"/>
        </w:rPr>
      </w:pPr>
      <w:r>
        <w:rPr>
          <w:rFonts w:hint="eastAsia"/>
        </w:rPr>
        <w:t>CCTACGGGGGGCAGCAGTAGGGAATCTTCCGCAATGGACGCAAGTCTGACGGAGCAATGCCGCGTGAGCGAAGAAGGCCTTCGGGTCGTAAAGCTCTGTCCAGGGGGAAGAATACATGACGGTACCCTCAAAGGAAGCACCGGCTAACTCCGTGCCAGCAGCCGCGGTAATACGGAGGGTGCTAGCGTTGTTCGGAATCACTGGGCGTAAAGGGCGTGTAGGCGGTCTGCTAAGTCTGATGTGAAATCCCCTCGCTCAACGAGGGAACTGCGTCGGATACTGGCAAACTTGAGTACCGGAGAGGAAGGTGGAATTCCCGGTGTAGCGGTGAAATGCGTAGATATCGGGAGGAACACCGGTGGCGAAGGCGGCCTTCTGGACGGATACTGACGCTGAGACGCGAAAGCGTGGGGAGCAAACAGGATTAGATACCCCTGTAGTCC</w:t>
      </w:r>
    </w:p>
    <w:p w14:paraId="7A0F4F5E">
      <w:pPr>
        <w:rPr>
          <w:rFonts w:hint="eastAsia"/>
        </w:rPr>
      </w:pPr>
      <w:r>
        <w:rPr>
          <w:rFonts w:hint="eastAsia"/>
        </w:rPr>
        <w:t>&gt;OTU021675</w:t>
      </w:r>
    </w:p>
    <w:p w14:paraId="6C868832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CGGGTTGTAAAGCACTTTCAGCGAGGAGGAAGGGTGTTGTGTTAATAGCACAGCATTTTGACGTTACTCGCAGAAGAAGCACCGGCTAACTCCGTGCCAGCAGCCGCGGTAATACGGAGGGTGCAAGCGTTAATCGGAATTACTGGGCGTAAAGCGCACGTAGGCGGTGTGTTAAGTTGGATGTGAAAGCCCCGGGCTCAACCTGGGAATTGCATTCAAAACTGGCACGCTAGAGTATGTGAGAGGGGGGTAGAATTCCAAGTGTAGCGGTGAAATGCGTAGAGATTTGGAGGAATACCAGTGGCGAAGGCGGCTATCTGGACGGTTTCTGACGCTAAGACGCGAAAGCGTGGGGAGCAAACAGGATTAGATACCCTTGTAGTCC</w:t>
      </w:r>
    </w:p>
    <w:p w14:paraId="3AFA78E2">
      <w:pPr>
        <w:rPr>
          <w:rFonts w:hint="eastAsia"/>
        </w:rPr>
      </w:pPr>
      <w:r>
        <w:rPr>
          <w:rFonts w:hint="eastAsia"/>
        </w:rPr>
        <w:t>&gt;OTU021676</w:t>
      </w:r>
    </w:p>
    <w:p w14:paraId="5C2763BC">
      <w:pPr>
        <w:rPr>
          <w:rFonts w:hint="eastAsia"/>
        </w:rPr>
      </w:pPr>
      <w:r>
        <w:rPr>
          <w:rFonts w:hint="eastAsia"/>
        </w:rPr>
        <w:t>CCTACGGGTGGCAGCAGCAGGGAATCTTGCGCAATGGGCGAAAGCCTGACGCAGCAACGCCGCGTGGGGGATGAAGGCCTTCGGGTTGTAAACCCCTTTCAGTAGGGACGAAATCAGACGGTACCTACAGAAGAAGCCCCGGCCAACTACGTGCCAGCAGCCGCGGTGACACGTAGGGGGCAAGCGTTGTCCGGATTTATTGGGCGTAAAGGGTGCGTAGGCGGTCGCGCAAGTCGGATGTGAAATCTTAGGGCTCAACCCTGAAACTGCATTCGATACTGCGTGGCTCGAGTACTGTAGGGGCGGGTGGAATTCCAGGTGTAGCGGTGAAATGCGTAGATATCTGGAGGAACACCGGTGGCGAAGGCGGCATCCTGGACCGACATTGACGCTGAGGCGCGAAAGCCAGGGGAGCAAACGGGATTAGATACCCCGGTAGTCC</w:t>
      </w:r>
    </w:p>
    <w:p w14:paraId="2407CCA3">
      <w:pPr>
        <w:rPr>
          <w:rFonts w:hint="eastAsia"/>
        </w:rPr>
      </w:pPr>
      <w:r>
        <w:rPr>
          <w:rFonts w:hint="eastAsia"/>
        </w:rPr>
        <w:t>&gt;OTU021677</w:t>
      </w:r>
    </w:p>
    <w:p w14:paraId="51C50557">
      <w:pPr>
        <w:rPr>
          <w:rFonts w:hint="eastAsia"/>
        </w:rPr>
      </w:pPr>
      <w:r>
        <w:rPr>
          <w:rFonts w:hint="eastAsia"/>
        </w:rPr>
        <w:t>CCTACGGGCGGCTGCAGTGGGGAATATTGGACAATGGGGGCAACCCTGATCCAGCAATGCCGCGTGGGCGATGAAGGCCTTCGGGTCGTAAAGCCCTTTTCTCACTGAGGAGAGCAAGGACAGTAGGTGGGGAATAAGTCTCGGCTAACTACGTGCCAGCAGCCGCGGTCATACGTAGGGTCCAAGCGTTATCCGGAATTACTGGGCGTAAAGAGTTGCGTAGGTGGCAGAGTAAGCAAATAGTGAAAGCGTGTGGCTCAACCATACATCCATTATTTGAACTGCTCAGCTAGAGGACGAGAGAGGTAGATGGAATTCCTGATGTAGGGGTAATATCCGTAGATATCAGGAGGAACACCGATGGCGTAAGCAGTCTACTGGCTCGTTCCTGACACTAAGGCACGAAAGCGTGGGGAGCAAACAGGATTAGATACCCGAGTAGTCC</w:t>
      </w:r>
    </w:p>
    <w:p w14:paraId="7CAC8F13">
      <w:pPr>
        <w:rPr>
          <w:rFonts w:hint="eastAsia"/>
        </w:rPr>
      </w:pPr>
      <w:r>
        <w:rPr>
          <w:rFonts w:hint="eastAsia"/>
        </w:rPr>
        <w:t>&gt;OTU021678</w:t>
      </w:r>
    </w:p>
    <w:p w14:paraId="60C6ED18">
      <w:pPr>
        <w:rPr>
          <w:rFonts w:hint="eastAsia"/>
        </w:rPr>
      </w:pPr>
      <w:r>
        <w:rPr>
          <w:rFonts w:hint="eastAsia"/>
        </w:rPr>
        <w:t>CCTACGGGTGGCAGCAGTGGGGAATATTGGACAATGGGCGAAAGCCTGATCCAGCCATGCCGCGTGAGTGATGAAGGCCCTCGGGTCGTAAAGCTCTGTGGAGAGGGAAGAATCCCTGCAGCATCAGATCCTGCAGGTTGACGGTACCTCTTTAGCAAGCACCGGCTAACTCCGTGCCAGCAGCCGCGGTAATACGGAGGATCCAAGCGTTATCCGGAATCATTGGGTTTAAAGGGTCCGTAGGCGGGCAGCTAAGTCAGTGGTGAAAGTCTGCAGCTCAACTGTGGAATTGCCATTGATACTGGCGGTCTTGAGTACATGTGAAGTTGGCGGAATGTGTGGTGTAGCGGTGAAATGCTTAGATATCACACAGAACACCGATTGCGAAGGCAGCTGGCTAACATGTAACTGACGCTGAGGGACGAAAGTGTGGGGATCAAACAGGATTAGATACCCCAGTAGTCC</w:t>
      </w:r>
    </w:p>
    <w:p w14:paraId="648205CB">
      <w:pPr>
        <w:rPr>
          <w:rFonts w:hint="eastAsia"/>
        </w:rPr>
      </w:pPr>
      <w:r>
        <w:rPr>
          <w:rFonts w:hint="eastAsia"/>
        </w:rPr>
        <w:t>&gt;OTU021679</w:t>
      </w:r>
    </w:p>
    <w:p w14:paraId="373F1407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GGTTTCCGCGTTAACTGCGCGGGGATTTGATAGTAGCCGAAGAGGAAGAGACGGCTAACTCTGTGCCAGCAGCCGCGGTAATACAGAGGTCTCAAGCGTTGTTCGGATTCATTGGGCGTAAAGGGTGCGTAGGCGGCGGGGCAAGTCGGATGTGAAATCCCGGGGCTCAACCCTGGAACTGCACTCGATACTGCTTCGCTAGAGAACTGGAGAGGAGACTGGAATTTACGGTGTAGCAGTGAAATGCGTAGATATCGTAAGGAAGACCAGTGGCGAAGGCGGCTTTCTGGGCCTTACCTGACGCTGAGGAGCGAAAGCTGGGGGAGCGAACAGGATTAGATACCCCAGTAGTCC</w:t>
      </w:r>
    </w:p>
    <w:p w14:paraId="2E5EAE0D">
      <w:pPr>
        <w:rPr>
          <w:rFonts w:hint="eastAsia"/>
        </w:rPr>
      </w:pPr>
      <w:r>
        <w:rPr>
          <w:rFonts w:hint="eastAsia"/>
        </w:rPr>
        <w:t>&gt;OTU021680</w:t>
      </w:r>
    </w:p>
    <w:p w14:paraId="5A858222">
      <w:pPr>
        <w:rPr>
          <w:rFonts w:hint="eastAsia"/>
        </w:rPr>
      </w:pPr>
      <w:r>
        <w:rPr>
          <w:rFonts w:hint="eastAsia"/>
        </w:rPr>
        <w:t>CCTACGGGGGGCTGCAGTAACGAATCTTCCGCAATGCACGAAAGTGTGACGGAGCGACGCCGCGTGTAGGACGAAGCCCTTCGGGGTGTAAACTACTGTCAGGGGAAAGAAAGTTCTGATCTACCCCAGAGGAAGGGACGGCTAACTCTGTGCCAGCAGCCGCGGTAAGACAGAGGTCCCGAGCGTTATCCGAATTCACTGGGCGTAAAGCGCGTGCAGGCGGCGAGGTAAGTTGGGTGTGAAATCTCCCGGCTCAACTGGGAGGGTGCGCTAGAAACTGGGCTGCTGGAGTGTGGGAGAGGTAAGCGGAATTCCTGGTGTAGCGGTGAAATGCGTAGATATCAGGAGGAACACCTGCGGTGTAGACGGCTTACTGGACCACTACTGACGCTGAGGCACGAAAGCGTGGGGAGCAAACAGGATTAGATACCCGAGTAGTCC</w:t>
      </w:r>
    </w:p>
    <w:p w14:paraId="664896C2">
      <w:pPr>
        <w:rPr>
          <w:rFonts w:hint="eastAsia"/>
        </w:rPr>
      </w:pPr>
      <w:r>
        <w:rPr>
          <w:rFonts w:hint="eastAsia"/>
        </w:rPr>
        <w:t>&gt;OTU021681</w:t>
      </w:r>
    </w:p>
    <w:p w14:paraId="25D6637F">
      <w:pPr>
        <w:rPr>
          <w:rFonts w:hint="eastAsia"/>
        </w:rPr>
      </w:pPr>
      <w:r>
        <w:rPr>
          <w:rFonts w:hint="eastAsia"/>
        </w:rPr>
        <w:t>CCTACGGGTGGCTGCAGCAAGGAATTTTCCCCAATGGGCGCAAGCCTGAGGGAGCAACGCCGCGTGGGGGAGGACGCCCTTCGGGGTGTAAACCCCTTTTCTCGGGGACGAAGCACTGACGGTACCCGAGGAAGAAGGCCCGGCTAACTACGTGCCAGCAGCCGCGGTAAGACGAACCACCCAAACGTTATTCGGAATTACTGGGCTTAAAGGGTGCGTAGGCTGTGCGGAAAGTTGGGTGTGAAATACCTCAGCTTAACTGAGGAATGGCGCTCAAAACTACCGTGCTGGAGGGAGACAGAGGTGAGCGGAACTTAGGGTGGAGCGGTGAAATGCGTTGATATCCTAAGGAACACCGGTGGCGAAAGCGGCTCACTGGGTCTCTTCTGACGCTGAGGCACGAAAGCTAGGGTAGCGAACGGGATTAGATACCCTAGTAGTCC</w:t>
      </w:r>
    </w:p>
    <w:p w14:paraId="07874F85">
      <w:pPr>
        <w:rPr>
          <w:rFonts w:hint="eastAsia"/>
        </w:rPr>
      </w:pPr>
      <w:r>
        <w:rPr>
          <w:rFonts w:hint="eastAsia"/>
        </w:rPr>
        <w:t>&gt;OTU021682</w:t>
      </w:r>
    </w:p>
    <w:p w14:paraId="3C7100E5">
      <w:pPr>
        <w:rPr>
          <w:rFonts w:hint="eastAsia"/>
        </w:rPr>
      </w:pPr>
      <w:r>
        <w:rPr>
          <w:rFonts w:hint="eastAsia"/>
        </w:rPr>
        <w:t>CCTACGGGGGGCTGCAGTGGGGAATATTGCGCAATGGGCGAAAGCTTGACGCAGCAACGCCGCGTGAGTGATGAAGGCCTTCGGGTCGTAAAGCTCTGTCGGAGGGAACGAATGCTCTTGAGGTTAATAGCCTCAGGAGGTGACGGTACCCTCAAAGGAAGCACCGGCTAACTCTGTGCCAGCAGCCGCGGTAATACAGAGGTCCCAAGCGTTGTTCGGATTTATTGGGCGTAAAGGGTGCGTAGGCGGCCACCGCAAGTCGACTGTGAAATCTCCGGGCTTAACCCGGAAAGGTCAGCCGATACTGCGGGGCTAGAGTGCGGAAGGGGCAATCGGAATTCTTGGTGTAGCGGTGAAATGCGTAGATATCAAGAGGAACACCTGAGGTGAAGACGGGTTGCTGGGCCGACACTGACGCTGAGGCGCGAAAGCCAGGGGAGCAAACGGGATTAGATACCCCTGTAGTCC</w:t>
      </w:r>
    </w:p>
    <w:p w14:paraId="1ED97ADA">
      <w:pPr>
        <w:rPr>
          <w:rFonts w:hint="eastAsia"/>
        </w:rPr>
      </w:pPr>
      <w:r>
        <w:rPr>
          <w:rFonts w:hint="eastAsia"/>
        </w:rPr>
        <w:t>&gt;OTU021683</w:t>
      </w:r>
    </w:p>
    <w:p w14:paraId="4DEF2929">
      <w:pPr>
        <w:rPr>
          <w:rFonts w:hint="eastAsia"/>
        </w:rPr>
      </w:pPr>
      <w:r>
        <w:rPr>
          <w:rFonts w:hint="eastAsia"/>
        </w:rPr>
        <w:t>CCTACGGGAGGCAGCAGTAGGGAATCTTGCGCAATGGGCGAAAGCCTGACGCAGCAACGCCGCGTGGGGGATGAAGGCCTTCGGGTTGTAAACCCCTTTCAGCAGGGACGAAATTGACGGTACCTTCAGAAGAAGCCCCGGCTAACTACGTGCCAGCAGCCGCGGTAACACGTAGGAGGCGAGCGTTGTCCGGAATCATTGGGCGTAAAGAGCGCGCAGGCGGCTTGGCGAGTCGAGTGTGAAATCCCGGGGCTCAACCCCGGGAGTGCATTCGATACTGTCAGGCTAGAGGTAGGTAGGGGAGACTGGAATTCCTGGTGTAGCGGTGGAATGCGCAGATATCAGGAGGAACACCGGTGGCGAAGGCGGGTCTCTGGGCAGTAACTGACGCTGAGGAGCGAAAGCGTGGGGAGCGAACAGGATTAGATACCCGTGTAGTCC</w:t>
      </w:r>
    </w:p>
    <w:p w14:paraId="22EE9171">
      <w:pPr>
        <w:rPr>
          <w:rFonts w:hint="eastAsia"/>
        </w:rPr>
      </w:pPr>
      <w:r>
        <w:rPr>
          <w:rFonts w:hint="eastAsia"/>
        </w:rPr>
        <w:t>&gt;OTU021684</w:t>
      </w:r>
    </w:p>
    <w:p w14:paraId="7CC43554">
      <w:pPr>
        <w:rPr>
          <w:rFonts w:hint="eastAsia"/>
        </w:rPr>
      </w:pPr>
      <w:r>
        <w:rPr>
          <w:rFonts w:hint="eastAsia"/>
        </w:rPr>
        <w:t>CCTACGGGTGGCTGCAGTGGGGAATCTTGGGCAATGGGCGCAAGCCTGACCCAGCAACACCGTGTGGGCGATGAAGGCCTTCGGGTCGTAAAGCCCTGTTGATAGGGACGAAGGGCGAAGGGTTAATAGCCCCTAGCCTGACGGTACCTTTCGAGGAAGCCCCGGCTAACTACGTGCCAGCAGCCGCGGTAATACGTAGGGGGCGAGCGTTGTTCGGAATTACTGGGCGTAAAGCGCGCGCAGGCGGCCTTTTAAGTCTACCCGTGAAATGCCGGAGCTCAACTCCGCGCACGCCGGGGGATACTGGGAGGCTAGAGACATGTAGAGGCGAGCGGAATTCCGGGTGTAGCGGTGGAATGCGTAGAGATCCGGAAGAACACCAGAGGCGAAGGCGGCTCGCTGGGCATGATCTGACGCTGAGGCGCGAAAGCGTGGGGAGCGAACAGGATTAGATACCCCTGTAGTCC</w:t>
      </w:r>
    </w:p>
    <w:p w14:paraId="29C71097">
      <w:pPr>
        <w:rPr>
          <w:rFonts w:hint="eastAsia"/>
        </w:rPr>
      </w:pPr>
      <w:r>
        <w:rPr>
          <w:rFonts w:hint="eastAsia"/>
        </w:rPr>
        <w:t>&gt;OTU021685</w:t>
      </w:r>
    </w:p>
    <w:p w14:paraId="573B63C3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TTCGAATAGGGCGGTACCGTGACGGTACCTAACCAGAAAGCCACGGCTAACTTCGTGCCAGCAGCCGCGGTAATACGAAGGGGGCTAGCGTTGTTCGGAATTACTGGGCGTAAAGGGTTCGTAGGTGGCTTGCTAAGTCAGACGTGAAATCCCTCAGCTTAACTGGGGAACTGCGTCTGAGACTGGTGAGCTTGAGTGCAGGAGAGGAACGCGGAATTCCAGGTGTAGCGGTGAAATGCGTAGAGATATGGAGGAACACCAGTGGCGAAGGCGACTTTCTGGTCTGTAACTGACACTGAGGCGCGAAAGCGTGGGGAGCAAACAGGATTAGATACCCGAGTAGTCC</w:t>
      </w:r>
    </w:p>
    <w:p w14:paraId="38FC3F7D">
      <w:pPr>
        <w:rPr>
          <w:rFonts w:hint="eastAsia"/>
        </w:rPr>
      </w:pPr>
      <w:r>
        <w:rPr>
          <w:rFonts w:hint="eastAsia"/>
        </w:rPr>
        <w:t>&gt;OTU021686</w:t>
      </w:r>
    </w:p>
    <w:p w14:paraId="580CAADB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ATTTCGGTTCGTAAAACTCTGTTGCAAGGGAAGAACAAGTATCGGAGTAACTGCCGGTACCTTGACGGTACCTAACCAGAAAGCCACGGCTAACTACGTGCCAGCAGCCGCGGTAATACGTAGGGGGCAAGCGTTGTCCGGAATTATTGGGCGTAAAGCGCGCGCAGGCGGTCAATTAAGTCTGGTGTTTAACCTTGGGGCTCAACCCCGAGTCGCACTGGAAACTGGTTGACTTGAGTGCAGAAGAGGAAAGTGGAATTCCACGTGTAGCGGTGAAATGCGTAGATATCGGGAAGAACATCTGTGGCGAAGGCGGCCTGCTGGGCCTTTACTGACGCTGAGGCTCGAAAGCGTGGGGAGCAAACGGGATTAGATACCCCGGTAGTCC</w:t>
      </w:r>
    </w:p>
    <w:p w14:paraId="77101294">
      <w:pPr>
        <w:rPr>
          <w:rFonts w:hint="eastAsia"/>
        </w:rPr>
      </w:pPr>
      <w:r>
        <w:rPr>
          <w:rFonts w:hint="eastAsia"/>
        </w:rPr>
        <w:t>&gt;OTU021687</w:t>
      </w:r>
    </w:p>
    <w:p w14:paraId="23B5B638">
      <w:pPr>
        <w:rPr>
          <w:rFonts w:hint="eastAsia"/>
        </w:rPr>
      </w:pPr>
      <w:r>
        <w:rPr>
          <w:rFonts w:hint="eastAsia"/>
        </w:rPr>
        <w:t>CCTACGGGGGGCAGCAGTGGGGAATTTTGGACAATGGGGGCAACCCTGATCCAGCCATTCCGCGTGAGTGAAGAAGGCCTTCGGGTTGTAAAGCACTTTCGGACGGAACGAAATCGCGCGATCTAATAAGTCGCGTGGATGACGGTACCGTAAGAAGAAGCACCGGCTAACTACGTGCCAGCAGCCGCGGTAATACGTAGGGTGCGAGCGTTAATCGGAATTACTGGGCGTAAAGTGTGCGCAGGCGGCCGGTTAAGTCAGGTGTGAAAGGCTGCGGCTCAACCGCAGAGCTGCATCTGAAACTGGTCGGCTTGAGTGCAGGAGAGGGGAGCGGAATTCCCGGTGTAGCGGTGGAATGCGTAGATATCGTCAGGAACACCGATAGCGAAGGCAGCTTACTAAGTTGTAACTGACGCTGAGGCACGAAAGTGTGGGGATCAAACAGGATTAGATACCCCAGTAGTCC</w:t>
      </w:r>
    </w:p>
    <w:p w14:paraId="313F905E">
      <w:pPr>
        <w:rPr>
          <w:rFonts w:hint="eastAsia"/>
        </w:rPr>
      </w:pPr>
      <w:r>
        <w:rPr>
          <w:rFonts w:hint="eastAsia"/>
        </w:rPr>
        <w:t>&gt;OTU021688</w:t>
      </w:r>
    </w:p>
    <w:p w14:paraId="2C771A6D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CTTCGGGTCGTAAACTCCTGTCGAATGGGACGAATGGGTTGCGGGTTAACATCCCGCGACCGTGACGGTACCGTTAAAGGAAACCCCGGCTAACTCCGTGCCAGCAGCCGCGGTAATACGGAGGGTGCAAGCGTTATCCGGAGTTACTGGGCGTAAAGAGCGTGTAGGCGGGTACGCAAGTTTGGCGTGAAAGCTCCCGGCTAAACTGGGAGAGTGCGCTGAAGACTGCGTGTCTAGAGGCGAGTAGAGGGACGTGGAATTCCGGGTGTAGTGGTGAAATGCGTAGAGATCCGGAGGAACATCAGTGGCGAAGGCGGCTACCTGGCCCAATACTGACACTCAGGTGCGACAGCGTGGGGAGCAAACAGGATTAGATACCCGTGTAGTCC</w:t>
      </w:r>
    </w:p>
    <w:p w14:paraId="453A4E33">
      <w:pPr>
        <w:rPr>
          <w:rFonts w:hint="eastAsia"/>
        </w:rPr>
      </w:pPr>
      <w:r>
        <w:rPr>
          <w:rFonts w:hint="eastAsia"/>
        </w:rPr>
        <w:t>&gt;OTU021689</w:t>
      </w:r>
    </w:p>
    <w:p w14:paraId="0F1F3FF6">
      <w:pPr>
        <w:rPr>
          <w:rFonts w:hint="eastAsia"/>
        </w:rPr>
      </w:pPr>
      <w:r>
        <w:rPr>
          <w:rFonts w:hint="eastAsia"/>
        </w:rPr>
        <w:t>CCTACGGGCGGCAGCAGTGGGGAATTTTGGACAATGGGGGCAACCCTGATCCAGCAATGCCGCGTGTGTGAAGAAGGCCTTCGGGTTGTAAAGCACTTTTGTCCGGAAAGAAATCGCACTGGTTAATACCTGGTGTGGATGACGGTACCGGAAGAATAAGGACCGGCTAACTACGTGCCAGCAGCCGCGGTAAGACAGAGGGTGCAAGCGTTGTTCGGATTCATTGGGCGTAAAGGGTGCGTAGGCGGCGCTGTAAGTCGGGTGTGAAATCTCGGAGCTTAACTCCGAAACTGCATTCGATACTGCCGTGCTTGAGGACTGGAGAGGAGACTGGAATTTACGGTGTAGCGGTGAAATGCGTAGATATCTGAAGGAACATCAGTGGCGAAAGCGACTTCCTGGACCAATACTGACGCTCATGTGCGAAAGCGTGGGGAGCAAACAGGATTAGATACCCTTGTAGTCC</w:t>
      </w:r>
    </w:p>
    <w:p w14:paraId="72A843BA">
      <w:pPr>
        <w:rPr>
          <w:rFonts w:hint="eastAsia"/>
        </w:rPr>
      </w:pPr>
      <w:r>
        <w:rPr>
          <w:rFonts w:hint="eastAsia"/>
        </w:rPr>
        <w:t>&gt;OTU021690</w:t>
      </w:r>
    </w:p>
    <w:p w14:paraId="448CE997">
      <w:pPr>
        <w:rPr>
          <w:rFonts w:hint="eastAsia"/>
        </w:rPr>
      </w:pPr>
      <w:r>
        <w:rPr>
          <w:rFonts w:hint="eastAsia"/>
        </w:rPr>
        <w:t>CCTACGGGGGGCAGCAGTCGGGAATTTTGGGCAATGGGGGAAACCCTGACCCAGCAACGCCGCGTGAGCGAAGAAGGTCTTCGGATCGTAAAGCTCTGTTGTTAGGGAAGAACAAGTACCGGAGTAACTGTCGGTACCTTGACGGTACCGGGTGAGGAAGCACCGGCTAACTCCGTGCCAGCAGCCGCGGTAATACGGAGGGTGCGAGCGTTGTCCGGAATCACTGGGCGTAAAGGGCATCTAGGCGGCTTGGGAAGTCTGGTGTGAAAACGCTACCGCTCAACGGAGCGACTGCGCTGGAAACTCCCAAACTTGAGTCACAGAGAGGTGGACAGAATGCCCGGTGTAGCGGTGGAATGCGTAGAGATCGGGCAGAATACCGGAGGCGAAGGCGGTCCACTGGCTGTTGACTGACGCTGAAGTGCGAAAGCGTGGGGATCAAACGGGATTAGATACCCCTGTAGTCC</w:t>
      </w:r>
    </w:p>
    <w:p w14:paraId="0579967A">
      <w:pPr>
        <w:rPr>
          <w:rFonts w:hint="eastAsia"/>
        </w:rPr>
      </w:pPr>
      <w:r>
        <w:rPr>
          <w:rFonts w:hint="eastAsia"/>
        </w:rPr>
        <w:t>&gt;OTU021691</w:t>
      </w:r>
    </w:p>
    <w:p w14:paraId="56F16A9A">
      <w:pPr>
        <w:rPr>
          <w:rFonts w:hint="eastAsia"/>
        </w:rPr>
      </w:pPr>
      <w:r>
        <w:rPr>
          <w:rFonts w:hint="eastAsia"/>
        </w:rPr>
        <w:t>CCTACGGGTGGCTGCAGTGGGGAATTTTGCGCAATGGGGGAAACCCTGACGCAGCAACGCCGCGTGGAGGATGAAGTCCCTTGGGACGTAAACTCCTTTCGACCGGGACGATTATGACGGTACCGGTGGAATAAGCCCCGGCTAACTCCGTGCCAGCAGCCGCGGTAATACGGAGGGGGCTAGCGTTGTTCGGAATTACTGGGCGTAAAGGGCGTGTAGGCGGCTTGTTAAGTCAGGTGTGAAAGGCTACGGCTCAACCGTAGTTATGCACTTGAAACTGGCAGGCTTGAGAGCAGTAAGGGAAGGTGGAATTCCGGGTGTAGTGGTGAAATGCGTAGAGATCCGGAGGAACACCAGAGGCGAAGGCGGCACCCTAAGCCGTACCTGACACTGAGACGCGACAGCACGGGGAGCGAACGGGATTAGATACCCTAGTAGTCC</w:t>
      </w:r>
    </w:p>
    <w:p w14:paraId="2A88AB5E">
      <w:pPr>
        <w:rPr>
          <w:rFonts w:hint="eastAsia"/>
        </w:rPr>
      </w:pPr>
      <w:r>
        <w:rPr>
          <w:rFonts w:hint="eastAsia"/>
        </w:rPr>
        <w:t>&gt;OTU021692</w:t>
      </w:r>
    </w:p>
    <w:p w14:paraId="11280C70">
      <w:pPr>
        <w:rPr>
          <w:rFonts w:hint="eastAsia"/>
        </w:rPr>
      </w:pPr>
      <w:r>
        <w:rPr>
          <w:rFonts w:hint="eastAsia"/>
        </w:rPr>
        <w:t>CCTACGGGTGGCTGCAGTCGAGAATTTTTCACAATGGGCGAAAGCCTGATGGAGCGACGCCGCGTGGGGGATGAATGGCTTCGGCCCGTAAACCCCTGTCATTTGCGAACAAACCTTATTCATTAACACTGAATGAGCTGATTGTACCGCAAGAGGAAGAGACGGCTAACTCTGTGCCAGCAGCCGCGGTAATACAGAGGTCTCAAGCGTTGTTCGGATTCATTGGGCGTAAAGGGTGCGTAGGTGGCGATGTAAGTCTGGTGTGAAATCTCAGGGCTCAACCTTGAAATTGCATTGGATACTGCGTTGCTAGAGGATTGTAGAGGAGAGTGGAATTCACGGTGTAGCAGTGAAATGCGTAGATATCGTGAGGAAGACCAGTTGCGAAGGCGACTCTCTGGGCAACTCCTGACACTGAGGCACGAAGGCTAGGGGAGCAAACGGGATTAGATACCCCGGTAGTCC</w:t>
      </w:r>
    </w:p>
    <w:p w14:paraId="60BD02D6">
      <w:pPr>
        <w:rPr>
          <w:rFonts w:hint="eastAsia"/>
        </w:rPr>
      </w:pPr>
      <w:r>
        <w:rPr>
          <w:rFonts w:hint="eastAsia"/>
        </w:rPr>
        <w:t>&gt;OTU021693</w:t>
      </w:r>
    </w:p>
    <w:p w14:paraId="1C00619F">
      <w:pPr>
        <w:rPr>
          <w:rFonts w:hint="eastAsia"/>
        </w:rPr>
      </w:pPr>
      <w:r>
        <w:rPr>
          <w:rFonts w:hint="eastAsia"/>
        </w:rPr>
        <w:t>CCTACGGGTGGCTGCAGTAGGGAATCTTGCGCAATGGGCGAAAGCCTGACGCAGCGACGCCGCGTGAGGGATGAAGGCCTTCGGGTTGTAAACCTCTTTCAGCGGGGACGAAATTGACGGTACCCGCAGAAGAAGGTCCGGCCAACTACGTGCCAGCAGCCGCGGTAATACGTAGGGGGCTAGCGTTGTTCGGAATCACTGGGCGTAAAGGGCGCGTAGGCGGCCTGATAAGTCGGGGGTGAAAGCCTGTGGCTCAACCACAGAATTGCCGGTGTAGTGGTGAAATGCGTAGAGATCGGCAGGAACACCAAGGGGGAAGCCAGCGCACTGGGCACGTGCTGACGCTCAGGGACGACAGCGTGGGGAGCCAACTGGATTAGATACCCCGGTAGTCC</w:t>
      </w:r>
    </w:p>
    <w:p w14:paraId="5E0EFC81">
      <w:pPr>
        <w:rPr>
          <w:rFonts w:hint="eastAsia"/>
        </w:rPr>
      </w:pPr>
      <w:r>
        <w:rPr>
          <w:rFonts w:hint="eastAsia"/>
        </w:rPr>
        <w:t>&gt;OTU021694</w:t>
      </w:r>
    </w:p>
    <w:p w14:paraId="003910B2">
      <w:pPr>
        <w:rPr>
          <w:rFonts w:hint="eastAsia"/>
        </w:rPr>
      </w:pPr>
      <w:r>
        <w:rPr>
          <w:rFonts w:hint="eastAsia"/>
        </w:rPr>
        <w:t>CCTACGGGAGGCAGCAGTGGGGAATCTTGCGCAATGGCCGAAAGGCTGACGCAGCGACGCCGCGTGGGGGAGGAAGGCCTTCGGGTTGTAAACCCCTGTTGCCCGGGACGAACCGCCTCTTTCGAGAGGCCTGACGGTACCGGGTGAGGAAGCACCGGCTAACTCCGTGCCAGCAGCCGCGGTAATACAGAGGGTGCGAGCGTTGTCCGGAATCACTGGGCGTAAAGGGCGCGTAGGCGGCCGCTTAAGCGTGTGGTGAAAGCTCAGGGCTCAACTCTGAGTCGGCCATGCGAACTGGGCGGCTTGAGCACGGTAGAGGCCAATGGAATTCCGGGTGTAGCGGTGGAATGCGTAGAGATCCGGAAGAACACCGGTGGCGAAGGCGGCCCGCTGGGCAGGAAGACGTCGCAAGACGTCGGCTGACGCTGAGGCGCGACAGCGTGGGGAGCAAACAGGATTAGATACCCCAGTAGTCC</w:t>
      </w:r>
    </w:p>
    <w:p w14:paraId="4DE46FA6">
      <w:pPr>
        <w:rPr>
          <w:rFonts w:hint="eastAsia"/>
        </w:rPr>
      </w:pPr>
      <w:r>
        <w:rPr>
          <w:rFonts w:hint="eastAsia"/>
        </w:rPr>
        <w:t>&gt;OTU021695</w:t>
      </w:r>
    </w:p>
    <w:p w14:paraId="0F266444">
      <w:pPr>
        <w:rPr>
          <w:rFonts w:hint="eastAsia"/>
        </w:rPr>
      </w:pPr>
      <w:r>
        <w:rPr>
          <w:rFonts w:hint="eastAsia"/>
        </w:rPr>
        <w:t>CCTACGGGTGGCAGCAGTTTCGAATCATTCACAATGGGCGAAAGCCTGATGGAGCGACGCCGCGTGGGGGATGAAGGGCTTCGGCTCGTAAACCCCTGTCAGCCGCGAACAATGCTTACGACCTAATACGTCGTAAGTTGATTGTAGTGGCAGAGGAAGGGACGGCTAACTCTGTGCCAGCAGCCGCGGTAATACAGAGGTCCCAAGCGTTGTTCGGATTTACTGGGCGTAAAGGGTGCGTAGGTGGTCGGGTAAGTTTCATGTGAAATCCCGCAGCTCAACTGCGGAATGGCATGGAATACTATTCGGCTAGAGGATTGGAAGGGGGACTGGAATTCCAGGTGTAGCAGTGAAATGCGTAGATATCTGGAGGAACACCAGTGGCGAAGGCGAGTCCCTGGACAATTCCTGACGCTCAGGCACGAAAGCTAGGGGAGCAAACAGGATTAGATACCCCGGTAGTCC</w:t>
      </w:r>
    </w:p>
    <w:p w14:paraId="19496A0D">
      <w:pPr>
        <w:rPr>
          <w:rFonts w:hint="eastAsia"/>
        </w:rPr>
      </w:pPr>
      <w:r>
        <w:rPr>
          <w:rFonts w:hint="eastAsia"/>
        </w:rPr>
        <w:t>&gt;OTU021696</w:t>
      </w:r>
    </w:p>
    <w:p w14:paraId="3592AA41">
      <w:pPr>
        <w:rPr>
          <w:rFonts w:hint="eastAsia"/>
        </w:rPr>
      </w:pPr>
      <w:r>
        <w:rPr>
          <w:rFonts w:hint="eastAsia"/>
        </w:rPr>
        <w:t>CCTACGGGCGGCTGCAGTCGAGAATCTTCGGCAATGGGCGCAAGCCTGACCGAGCGACGCCACGTGCGGGATGACGGCCCTCGGGTTGTAAACCGCTGTCGAGGGGGATGAAGTCACGGAGAGCTATCTCTTCGTGTTGACAGAGCCCTGGAGGAAGCGCGGGCTAAGTACGTGCCAGCAGCCGCGGTAAGACGTACTGCGCGAACGTTATTCGGATTTACTGGGCGTAAAGAGCGCGCAGGCGGCTGGCCAAGTCCGATGTGAAAGCTCCCGGCTCAACTGGGAAACGGCATCGGAAACTGGTCGGCTTGAAGGTGGGAGAGGGTAGTGGAATTCCCGGTGTAGCGGTGAAATGCGCAGATATCGGGAGGAACACCAATGGCGAAGGCAGCTCGCTGGGACGTTACTGACGCTGAGACGCGAAAGCGTGGGGAGCAAACAGGATTAGATACCCTAGTAGTCC</w:t>
      </w:r>
    </w:p>
    <w:p w14:paraId="212FA6FD">
      <w:pPr>
        <w:rPr>
          <w:rFonts w:hint="eastAsia"/>
        </w:rPr>
      </w:pPr>
      <w:r>
        <w:rPr>
          <w:rFonts w:hint="eastAsia"/>
        </w:rPr>
        <w:t>&gt;OTU021697</w:t>
      </w:r>
    </w:p>
    <w:p w14:paraId="27510EDD">
      <w:pPr>
        <w:rPr>
          <w:rFonts w:hint="eastAsia"/>
        </w:rPr>
      </w:pPr>
      <w:r>
        <w:rPr>
          <w:rFonts w:hint="eastAsia"/>
        </w:rPr>
        <w:t>CCTACGGGCGGCTGCAGTCGGGAATCTTGCGCAATGGGGGAAACCCTGACGCAGCAATGCCGCGTGGAGGACGAAGGTCTTCGGATTGTAAACTCCTTTTGCGGGGGAAAAATGTCGGCGTGAATAGCGTCGAATGATGGTACTCCGCGAATAAGCCACGGCTAACTTCGTGCCAGCAGCCGCGGTAAGACGAAGGGGGCTAGCGTTGTTCGGATTTACTGGGCGTAAAGCGCACGTAGGCGGACTTGTCAGTCAGGGGTGAAATCCCGAGGCTTAACCTCGGAACTGCCTTTGATACTGCAAGTCTTGAGGATGAGAGAGGTGAGTGGAACTGCGAGTGTAGAGGTGAAATTCGTAGATATTCGCAAGAACACCAGTGGCGAAGGCGGCTCACTGGCTCATTTCTGACGCTGAGGTGCGAAAGCGTGGGGAGCAAACAGGATTAGATACCCGTGTAGTCC</w:t>
      </w:r>
    </w:p>
    <w:p w14:paraId="2DDE64BC">
      <w:pPr>
        <w:rPr>
          <w:rFonts w:hint="eastAsia"/>
        </w:rPr>
      </w:pPr>
      <w:r>
        <w:rPr>
          <w:rFonts w:hint="eastAsia"/>
        </w:rPr>
        <w:t>&gt;OTU021698</w:t>
      </w:r>
    </w:p>
    <w:p w14:paraId="7E1AC9A6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TCTTCGGATTGTAAACTCCTGTCATTGGTGAACAAGGTCCTGGGAGTAACTGCCCTTGGATTTGATAGTAGCCGAAGAGGAAGAGACGGCTAACTCTGTGCCAGCAGCCGCGGTAATACAGAGGTCTCAAGCGTTGTTCGGATTCATTGGGTTTAAAGGGTGCGTAGGCGGGCAGGTAAGTCCGTGGTGAAATCTCCGAGCTTAACTCGGAAACTGCCATGGATACTGGGTGTCTAGAGTCCGGAAGAGGTGAGTGGAATTCCGAGTGTAGAGGTGAAATTCGTAGATATTCGGAGGAACACCAGTGGCGAAGGCGGCTCACTGGTCCGGAACTGACGCTGAGGTGCGAAAGCGTGGGGAGCAAACAGGATTAGATACCCCTGTAGTCC</w:t>
      </w:r>
    </w:p>
    <w:p w14:paraId="78818E12">
      <w:pPr>
        <w:rPr>
          <w:rFonts w:hint="eastAsia"/>
        </w:rPr>
      </w:pPr>
      <w:r>
        <w:rPr>
          <w:rFonts w:hint="eastAsia"/>
        </w:rPr>
        <w:t>&gt;OTU021699</w:t>
      </w:r>
    </w:p>
    <w:p w14:paraId="0E599489">
      <w:pPr>
        <w:rPr>
          <w:rFonts w:hint="eastAsia"/>
        </w:rPr>
      </w:pPr>
      <w:r>
        <w:rPr>
          <w:rFonts w:hint="eastAsia"/>
        </w:rPr>
        <w:t>CCTACGGGAGGCTGCAGTTGGGAATCTTGGACAATGGGGGAAACCCTGATCCAGCAATGCCGCGTGAGTGATGAAGGCCTTAGGGTTGTAAAGCTCTTTCGGTGGTGACGATGATGACGGTAACCACAGAAGAAGCCCCGGCTAACTTCGTGCCAGCAGCCGCGGTAAGACAGAGGGTGCAAACGTTGTTCGGAATTACTGGGCGTAAAGCGCGTGTAGGCGGTCATGCAAGTCGGGTGTGAAAGCCCGGGGCTCAACCCCGGGTCGGCCGTGCCGACTGTTGGACTAGAGTGTAGAGGTGAAATTCGTAGATATTCGCAAGAACACCGGTGGCGAAGGCGGCCAACTGGTCCGGATCTGACGCTGAGGCGCGAAAGCGTGGGGAGCAAACAGGATTAGATACCCTGGTAGTCC</w:t>
      </w:r>
    </w:p>
    <w:p w14:paraId="26643326">
      <w:pPr>
        <w:rPr>
          <w:rFonts w:hint="eastAsia"/>
        </w:rPr>
      </w:pPr>
      <w:r>
        <w:rPr>
          <w:rFonts w:hint="eastAsia"/>
        </w:rPr>
        <w:t>&gt;OTU021700</w:t>
      </w:r>
    </w:p>
    <w:p w14:paraId="0DC470EF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CTTTCGGGTCGTAAACTCCTTTCGACCGAGATGAATGTCCCGCGACCTAACACGTCGTGGGAGTGACAGTATCGAGGGAAGAAGCCCCGGCTAACTCTGTGCCAGCAGCCGCGGTAATACAGGGGGGGCTAGCGTTGTTCGGAATTACTGGGCGTAAAGGGTTCGTAGGTGGCTTGCTAAGTCAGATGTGAAATCCCCGAGCTCAACTTGGGAACTGCGTTTGAAACTACAAGACTAGAATATGTCAGAGGGGGGTAGAATTCCACGTGTAGCAGTGAAATGCGTAGAGATCCGGAGGAACACCAGAGGCGAAGGCGGCACTCTGGACGACACCAGACGCTGAGACGCGACAGCACGGGGAGCGAACGGGATTAGATACCCCAGTAGTCC</w:t>
      </w:r>
    </w:p>
    <w:p w14:paraId="37E52C96">
      <w:pPr>
        <w:rPr>
          <w:rFonts w:hint="eastAsia"/>
        </w:rPr>
      </w:pPr>
      <w:r>
        <w:rPr>
          <w:rFonts w:hint="eastAsia"/>
        </w:rPr>
        <w:t>&gt;OTU021701</w:t>
      </w:r>
    </w:p>
    <w:p w14:paraId="109336F6">
      <w:pPr>
        <w:rPr>
          <w:rFonts w:hint="eastAsia"/>
        </w:rPr>
      </w:pPr>
      <w:r>
        <w:rPr>
          <w:rFonts w:hint="eastAsia"/>
        </w:rPr>
        <w:t>CCTACGGGGGGCTGCAGTCGGGAATTTTGGACAATGGGCGCAAGCCTGATCCAGCCATGCCGCGTGAGTGAAGAAGGCCTTCGGGTTGTAAAGCTCTTTCGGCTGGGACGAAAAGGTCCGTGCTAACACCACGGATCCATGACGGTACCAGCAGAAGAAGCACCGGCTAACTACGTGCCAGCAGCCGCGGTAATACGGAGGGTGCAAGCGTTATCCGGATTTACTGGGCGTAAAGCGCCCGTAGGCGGCTAATCAAGTTGGATGTGAAAGCTCCCGGCTTAACTGGGAGAGGTCATTCAAAACTGGTTAGCTAGAGGATGGAAGAGGAGAGCGGAATTCCACGTGTAGCGGTGAAATGCGTAGAGATGTGGAGGAACACCAGTGGCGAAGGCGACTCTCTGGTCTGTAACTGACGCTGAGGCGCGAAAGCGTGGGGAGCGAACAGGATTAGATACCCCTGTAGTCC</w:t>
      </w:r>
    </w:p>
    <w:p w14:paraId="63EE4C04">
      <w:pPr>
        <w:rPr>
          <w:rFonts w:hint="eastAsia"/>
        </w:rPr>
      </w:pPr>
      <w:r>
        <w:rPr>
          <w:rFonts w:hint="eastAsia"/>
        </w:rPr>
        <w:t>&gt;OTU021702</w:t>
      </w:r>
    </w:p>
    <w:p w14:paraId="16E3914C">
      <w:pPr>
        <w:rPr>
          <w:rFonts w:hint="eastAsia"/>
        </w:rPr>
      </w:pPr>
      <w:r>
        <w:rPr>
          <w:rFonts w:hint="eastAsia"/>
        </w:rPr>
        <w:t>CCTACGGGTGGCTGCAGTAGGGAATTTTCCACAATGGGCGAAAGCCTGATGGAGCAACGCCGCGTGCAGGATGAAGGCCTTCGGGTTGTAAAGCTCTTTCGGCGGGGACGAAACGGTTCGTGACAACACCACGGACTAATGACGGTACTCGCAGAAGAAGCACCGGCTAACTACGTGCCAGCAGCCGCGGTAATACGAAGGGGGCTAGCGTTGTTCGGAATTACTGGGCGTAAAGCGCACGTAGGCGGACATTTAAGTCAGGGGTGAAATCCCGGGGCTCAACCTCGGAACTGCCTTTGAAACTGTCGGGCTTGAGGCCGGGAGGGGGTAGCGGAATTCCGCGTGTAGTGGTGAAATGCGTAGAGATGCGGAGGAACACCAGTGGCGAAGGCGGCATCCTGGGGCACAACTGACGCTGAGGCGCGAAAGCATGGGTAGCGAACGGGATTAGATACCCCAGTAGTCC</w:t>
      </w:r>
    </w:p>
    <w:p w14:paraId="183B3CE0">
      <w:pPr>
        <w:rPr>
          <w:rFonts w:hint="eastAsia"/>
        </w:rPr>
      </w:pPr>
      <w:r>
        <w:rPr>
          <w:rFonts w:hint="eastAsia"/>
        </w:rPr>
        <w:t>&gt;OTU021703</w:t>
      </w:r>
    </w:p>
    <w:p w14:paraId="12AA2857">
      <w:pPr>
        <w:rPr>
          <w:rFonts w:hint="eastAsia"/>
        </w:rPr>
      </w:pPr>
      <w:r>
        <w:rPr>
          <w:rFonts w:hint="eastAsia"/>
        </w:rPr>
        <w:t>CCTACGGGAGGCAGCAGTGGGGAATATTGGACAATGGGCGGAAGCCTGATCCAGCAACGCCGCGTGAGGGATGACGGCCTTCGGGTTGTAAACCTCTTTCACCATTGACGAAGTCGCATCTTTGTGGGTGTGGTGACGGTAGGTGGGGAAGAAGCACCGGCCAACTACGTGCCAGCAGCCGCGGTAATACGTAGGGTGCGAGCGTTGTCCGGAATTATTGGGCGTAAAGGGCGCGTAGGCGGCCTTCTAAGTCAGACGTGAAATCCCCCGGCTTAACCTGGGAACTGCGTCTGATACTGGAGGGCTTGAGTGCGGGAGAGGGATGTGGAATTCCAGGTGTAGCGGTGAAATGCGTAGATATCTGGAGGAACACCGGTGGCGAAGGCGGCATCCTGGACCGACACTGACGCTGAGGCGCGAAAGCTAGGGTAGCAAACGGGATTAGATACCCCAGTAGTCC</w:t>
      </w:r>
    </w:p>
    <w:p w14:paraId="1910B7DE">
      <w:pPr>
        <w:rPr>
          <w:rFonts w:hint="eastAsia"/>
        </w:rPr>
      </w:pPr>
      <w:r>
        <w:rPr>
          <w:rFonts w:hint="eastAsia"/>
        </w:rPr>
        <w:t>&gt;OTU021704</w:t>
      </w:r>
    </w:p>
    <w:p w14:paraId="06B54156">
      <w:pPr>
        <w:rPr>
          <w:rFonts w:hint="eastAsia"/>
        </w:rPr>
      </w:pPr>
      <w:r>
        <w:rPr>
          <w:rFonts w:hint="eastAsia"/>
        </w:rPr>
        <w:t>CCTACGGGTGGCTGCAGTGGGGAATATTGCACAATGGGCGAAAGCCTGATGCAGCAACGCCGCGTGAGTGATGAAGGCCTTCGGGTTGTAAAGCTCTGTCTTCTGGGACGATAATGACGGTACCAGAGGAGGAAGCCACGGCTAACTACGTGCCAGCAGCCGCGGTAATACGTAGGTGGCAAGCGTTGTCCGGATTTACTGGGCGTACAGGGAGCGTAGGCGGTTGGATAAGCCCTCCGTGAAATCTCCAGGCTTAACCTGGAAAGTGCAGAGGGGACTGTTCAGCTAGAGTATGGTAGAGGGTGGTGGAATTTCCTGTGTAGCGGTGAAATGCGTAGATATAGGAAGGAACACCAGTGGCGAAGGCGACCACCTGGACTGATACTGACACTGAGGTGCGAAAGCGTGGGGAGCAAACAGGATTAGATACCCGGGTAGTCC</w:t>
      </w:r>
    </w:p>
    <w:p w14:paraId="1CE83CC4">
      <w:pPr>
        <w:rPr>
          <w:rFonts w:hint="eastAsia"/>
        </w:rPr>
      </w:pPr>
      <w:r>
        <w:rPr>
          <w:rFonts w:hint="eastAsia"/>
        </w:rPr>
        <w:t>&gt;OTU021705</w:t>
      </w:r>
    </w:p>
    <w:p w14:paraId="12E5D249">
      <w:pPr>
        <w:rPr>
          <w:rFonts w:hint="eastAsia"/>
        </w:rPr>
      </w:pPr>
      <w:r>
        <w:rPr>
          <w:rFonts w:hint="eastAsia"/>
        </w:rPr>
        <w:t>CCTACGGGGGGCAGCAGTGGGGAATCTTGCCCAATGGGCGAAAGCCTGAGGCAGCGACGCCGCGTGCGGGAAGAAGGCCTTCGGGTTGTAAACCGCTGTTGCCCGGGACGAAGAGCGGACTTCAGTCCGCCTGACGGTACCGGGTGAGGAAGCACCGGCCAACTACGTGCCAGCAGCCGCGGTAATACGTAGGGTGCAAGCGTTGTCCGGAATTATTGGGCGTAAAGAGCTCGTAGGCGGTCTGTCGCGTCGGCTGTGAAAACTCGGGGCTCAACCCCGAGCCTGCAGTCGATACGGGCAGACTAGAGTGCTGTAGGGGAGACTGGAATTCCTGGTGTAGCGGTGAAATGCGCAGATATCAGGAGGAACACCGGTGGCGAAGGCGGGTCTCTGGGCAGTAACTGACGCTGAGGAGCGAAAGCGTGGGGAGCGAACAGGATTAGATACCCCAGTAGTCC</w:t>
      </w:r>
    </w:p>
    <w:p w14:paraId="6EA97AB6">
      <w:pPr>
        <w:rPr>
          <w:rFonts w:hint="eastAsia"/>
        </w:rPr>
      </w:pPr>
      <w:r>
        <w:rPr>
          <w:rFonts w:hint="eastAsia"/>
        </w:rPr>
        <w:t>&gt;OTU021706</w:t>
      </w:r>
    </w:p>
    <w:p w14:paraId="3EF5EF89">
      <w:pPr>
        <w:rPr>
          <w:rFonts w:hint="eastAsia"/>
        </w:rPr>
      </w:pPr>
      <w:r>
        <w:rPr>
          <w:rFonts w:hint="eastAsia"/>
        </w:rPr>
        <w:t>CCTACGGGGGGCAGCAGTGAGGAATATTGGTCAATGGGCGCAAGCCTGAACCAGCCATGCCGCGTGCAGGAAGACGGTCCTATGGATTGTAAACTGCTTTTATTTGGGAATAAACTCCGGTACGTGTACCGGCCTGAAGGTACCAAATGAATAAGCACCGGCTAACTCTGTGCCAGCAGCCGCGGTAATACGTAGGAGGCAAGCGTTGTTCGGAATTACTGGGCGTAAAGGGCGCGTAGGCGGCCTGCTAAGTCGAACGTGAAATCCCCGGGCTCAACCCGGGAACTGCGTCCGATACTGGTTGGCTTGAATCCGGGAGAGGGATGCGGAATTCCTGGTGTAGCGGTGAAATGCGTAGATATCAGGAGGAACACCTGCGGTGTAAACGGCTTTCTGGACCGTAACTGACGCTGAGGCACGAAAGCGTGGGTAGCAAACAGGATTAGATACCCCGGTAGTCC</w:t>
      </w:r>
    </w:p>
    <w:p w14:paraId="3FDEAFED">
      <w:pPr>
        <w:rPr>
          <w:rFonts w:hint="eastAsia"/>
        </w:rPr>
      </w:pPr>
      <w:r>
        <w:rPr>
          <w:rFonts w:hint="eastAsia"/>
        </w:rPr>
        <w:t>&gt;OTU021707</w:t>
      </w:r>
    </w:p>
    <w:p w14:paraId="5C26D91F">
      <w:pPr>
        <w:rPr>
          <w:rFonts w:hint="eastAsia"/>
        </w:rPr>
      </w:pPr>
      <w:r>
        <w:rPr>
          <w:rFonts w:hint="eastAsia"/>
        </w:rPr>
        <w:t>CCTACGGGGGGCAGCAGCGAGGAATCTTCCACACTGGGCGCAAGCCCGATGGAGCAACGCCGCGTGGAGGACGACGGCCTTCGGGTTGTAAACTCCTGTTGATCGGGAAGAACGAGTTTCGGGCTAATCACCGAGACAGTGACGGTACCGATTGAGGAAGCCACGGCTAACTCTGTGCCAGCAGCCGCGGTAATACAGAGGTGGCAAGCGTTGTTCGGATTCACTGGGCGTAAAGCGCGTGTAGGCGGGTCGGTCAGTCTGCTCTGAAAGTCCAAGGCTCAACCTTGGGATGCGGGTGGATACTGCCGACCTAGAGTCCGGAAGAGGCGAGTGGAATTCCTGGTGTAGCGGTGAAATGCGCAGATATCAGGAGGAACACCAATGGCGAAGGCAGCTCGCTGGGACGTGACTGACGCTGAGACGCGAAAGCGTGGGGAGCAAACAGGATTAGATACCCCTGTAGTCC</w:t>
      </w:r>
    </w:p>
    <w:p w14:paraId="05E09310">
      <w:pPr>
        <w:rPr>
          <w:rFonts w:hint="eastAsia"/>
        </w:rPr>
      </w:pPr>
      <w:r>
        <w:rPr>
          <w:rFonts w:hint="eastAsia"/>
        </w:rPr>
        <w:t>&gt;OTU021708</w:t>
      </w:r>
    </w:p>
    <w:p w14:paraId="5B4FEE00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TGGGAAGAATTAGCGAACGCTAACACCGTTCGTGATGACGGTACCATTTGTAAGCTCCGGCTAACTCTGTGCCAGCAGCCGCGGTAATACAGAGGTCTCAAGCGTTGTTCGGATTCATTGGGCGTAAAGGGTGCGTAGGTGGCGCGGTAAGTCGGGTGTGAAATTTCGGAGCTTAACTCCGAAACTGCATTCGATACTGCCGTGCTTGAGGACTGGAGAGGAGACTGGAATTTACGGTGTAGCAGTGAAATGCGTAGAGATCGTAAGGAAGACCAGTGGCGAAGGCGGGTCTCTGGACAGTTCCTGACACTGAGGCACGAAGGCCAGGGGAGCAAACGGGATTAGATACCCCAGTAGTCC</w:t>
      </w:r>
    </w:p>
    <w:p w14:paraId="2958F5E0">
      <w:pPr>
        <w:rPr>
          <w:rFonts w:hint="eastAsia"/>
        </w:rPr>
      </w:pPr>
      <w:r>
        <w:rPr>
          <w:rFonts w:hint="eastAsia"/>
        </w:rPr>
        <w:t>&gt;OTU021709</w:t>
      </w:r>
    </w:p>
    <w:p w14:paraId="0EC4620F">
      <w:pPr>
        <w:rPr>
          <w:rFonts w:hint="eastAsia"/>
        </w:rPr>
      </w:pPr>
      <w:r>
        <w:rPr>
          <w:rFonts w:hint="eastAsia"/>
        </w:rPr>
        <w:t>CCTACGGGAGGCTGCAGTCGGGAATCTTGCGCAATGGGCGAAAGCCTGACGCAGCAACACCGTGTGGGCGACGAAGGCCTTCGGGTCGTAAAGCCCTGTTGTTGGGGACGAAGGGCGAAGGGTTAATAGCCCCTAGCCTGACGGTACCCTTCGAGGAAGCTCCGGCTAACTCCGTGCCAGCAGCCGCGGTAATACGGGGGGAGCAAGCGTTGTTCGGATTTACTGGGCGTAAAGGGCGCGTAGGCGGCCAGCGCAAGTCAGTTGTGAAATCTCCGGGCTTAACTCGGAACGGTCAACTGATACTGCGCGGCTAGAGTGCAGAAGGGGCAACTGGAATTCTCGGTGTAGCGGTGAAATGCGTAGATATCAAGAGGAACACCTGAGGTGAAGACGGGTTGCTGGGCTGACACTGACGCTGAGGCGCGACAGCGTGGGGAGCAAACAGGATTAGATACCCTGGTAGTCC</w:t>
      </w:r>
    </w:p>
    <w:p w14:paraId="17750F84">
      <w:pPr>
        <w:rPr>
          <w:rFonts w:hint="eastAsia"/>
        </w:rPr>
      </w:pPr>
      <w:r>
        <w:rPr>
          <w:rFonts w:hint="eastAsia"/>
        </w:rPr>
        <w:t>&gt;OTU021710</w:t>
      </w:r>
    </w:p>
    <w:p w14:paraId="1F69437C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TTGGGACGAAGCGCCGGCCGTTAATAGCGGTTCGGCGTGACGGTACCTTCACAAGAAGCCCCGGCTAACTACGTGCCAGCAGCCGCGGTAATACGGAGGGGGCTAGTGTTGTTCGGAATTACTGGGCGTAAAGGGCGCGCAGGCGGCTTGGCAAGTCGAGTGTGAAATCCCTTGGCTTAACTGAGGAATGGCGCTCGAAACTACCTCGCTGGAGGGCGGGAGAGGGAAGTGGAACTCTCGGTGTAGGGGTGAAATCTGTAGATATCGAGAGGAACACCGGTGGCGAAGGCGGCTTCCTGGCCCGCACCTGACGCTGAGGCGCGAAAGCGTGGGGAGCAAACAGGATTAGATACCCGAGTAGTCC</w:t>
      </w:r>
    </w:p>
    <w:p w14:paraId="1FE6450D">
      <w:pPr>
        <w:rPr>
          <w:rFonts w:hint="eastAsia"/>
        </w:rPr>
      </w:pPr>
      <w:r>
        <w:rPr>
          <w:rFonts w:hint="eastAsia"/>
        </w:rPr>
        <w:t>&gt;OTU021711</w:t>
      </w:r>
    </w:p>
    <w:p w14:paraId="3D2D2F9A">
      <w:pPr>
        <w:rPr>
          <w:rFonts w:hint="eastAsia"/>
        </w:rPr>
      </w:pPr>
      <w:r>
        <w:rPr>
          <w:rFonts w:hint="eastAsia"/>
        </w:rPr>
        <w:t>CCTACGGGGGGCTGCAGTGGGGAATATTGCACAATGGGCGAAAGCCTGATGCAGCAACGCCGCGTGAGCGATGAAGGCTTTCGGGTCGTAAAGCTCTGTCCTAAGGGAAGATAATGACGGTACCTTAGGAGGAAGCCCCGGCTAACTACGTGCCAGCAGCCGCGGTAATACGTAGGGGGCAAGCGTTATCCGGAATCATTGGGCGTAAAGGGTGCGTAGGTGGTTTGTTAAGTCTGATGTGAAAGCCCTGGGCTCAACCTGGGAATTGCGATGGAGACTGCAAGGCTAGAATCTGGCAGAGGGGGGTAGAATTCCACGTGTAGCAGTGAAATGCGTAGAGATGTGGAGGAACACCAGTGGCGAAGGCGACTCTTTGGTCTGTAACTGACGCTGAGGCGCGAAAGCGTGGGGAGCAAACAGGATTAGATACCCGGGTAGTCC</w:t>
      </w:r>
    </w:p>
    <w:p w14:paraId="6FBA5C98">
      <w:pPr>
        <w:rPr>
          <w:rFonts w:hint="eastAsia"/>
        </w:rPr>
      </w:pPr>
      <w:r>
        <w:rPr>
          <w:rFonts w:hint="eastAsia"/>
        </w:rPr>
        <w:t>&gt;OTU021712</w:t>
      </w:r>
    </w:p>
    <w:p w14:paraId="2A3C5B3D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CGTAAACTCCTGTCAGGTGGGACGAAGGCCTGGGGGTGAATAATCTCCAGGTTTGACGGTACCACCAGAAGCAGCCACGGCTAACTTCGTGCCAGCAGCCGCGGTAATACGGAGGGTGCAAGCGTTATCCGGATTCACTGGGTTTAAAGGGTGCGTAGGCGGTTCGTTAAGTCCGGAGTGAAAGCCCCCGGCTCAACCGGGGGAGGCCGTCGGGGACCTGGGGGCTGGAGGCCGGTAGGGGAGAGCGGAATTCCCGGTGTAGTGGTGGAATGCGTAGAGATCGGGAGGAACACCAGTGGCGAAGGCGGGTAGCTGGGCCGACACTGACGCTGAGGCGCGAAAGCCAGGGGAGCGAACGGGATTAGATACCCGAGTAGTCC</w:t>
      </w:r>
    </w:p>
    <w:p w14:paraId="024F404F">
      <w:pPr>
        <w:rPr>
          <w:rFonts w:hint="eastAsia"/>
        </w:rPr>
      </w:pPr>
      <w:r>
        <w:rPr>
          <w:rFonts w:hint="eastAsia"/>
        </w:rPr>
        <w:t>&gt;OTU021713</w:t>
      </w:r>
    </w:p>
    <w:p w14:paraId="683339E6">
      <w:pPr>
        <w:rPr>
          <w:rFonts w:hint="eastAsia"/>
        </w:rPr>
      </w:pPr>
      <w:r>
        <w:rPr>
          <w:rFonts w:hint="eastAsia"/>
        </w:rPr>
        <w:t>CCTACGGGAGGCTGCAGTAGGGAATATTGGACAATGGGTGCGAGCCTGATCCAGCCATGCCGCGTGCAGGAAGACGGCCTTCTGGGTTGTAAACTGCTTTTGCCAGGGGATAAAATGACCTTGCGAGGTAAATTGAAGGTACCCGGTGAATAAGCCACGGCTAACTACGTGCCAGCAGCCGCGGTAATACGTAGGTGGCAAGCGTTGTCCGGATTTATTGGGCGTACAGGGAGCGTAGGCGGTTAGGTAAGCCCTTCGTGAAATCTCCCGGCTCAACCGGGCGAGGCCATTGGAAACTGACAGGCTGGAGGGCAGTAGAGGTAGGCGGAATTCCGGGTGGAGTGGTGAAATGCGTAGAGATCCGGAGGAACACCAGTGGCGAAGGCGGCCTGCTGGGCAATTGCTGACACTGAGGCGCGACAGCGTGGGGAGCAAACAGGATTAGATACCCTAGTAGTCC</w:t>
      </w:r>
    </w:p>
    <w:p w14:paraId="15EE3778">
      <w:pPr>
        <w:rPr>
          <w:rFonts w:hint="eastAsia"/>
        </w:rPr>
      </w:pPr>
      <w:r>
        <w:rPr>
          <w:rFonts w:hint="eastAsia"/>
        </w:rPr>
        <w:t>&gt;OTU021714</w:t>
      </w:r>
    </w:p>
    <w:p w14:paraId="2BC9B33D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CGAAGCGCAAGTGACGGTACCTGCAGAAGAAGCACCGGCTAACTACGTGCCAGCAGCCGCGGTAATACGGAAGGGGCAAGCGTTGTTCGGAATCATTGGGCGTAAAGGGCGCGTAGGTGGCGGCGTATGTCTGCCGTGAAAGCGCACGGCTCAACCGTGCTGGGTCGGCGGAAACTGCGCCGCTTGAGGCTGGGAGGGGCTGGTGGAATTCCCGGTGTAGCGGTGAAATGCGTAGATATCGGGAGGAACACCGGTGGCGAAGGCGGCCCCCTGGTCGGATACTGACGCTGAGACGCGAAAGCGTGGGGAGCAAACAGGATTAGATACCCGAGTAGTCC</w:t>
      </w:r>
    </w:p>
    <w:p w14:paraId="258C41E5">
      <w:pPr>
        <w:rPr>
          <w:rFonts w:hint="eastAsia"/>
        </w:rPr>
      </w:pPr>
      <w:r>
        <w:rPr>
          <w:rFonts w:hint="eastAsia"/>
        </w:rPr>
        <w:t>&gt;OTU021715</w:t>
      </w:r>
    </w:p>
    <w:p w14:paraId="257D001E">
      <w:pPr>
        <w:rPr>
          <w:rFonts w:hint="eastAsia"/>
        </w:rPr>
      </w:pPr>
      <w:r>
        <w:rPr>
          <w:rFonts w:hint="eastAsia"/>
        </w:rPr>
        <w:t>CCTACGGGTGGCAGCAGTGGGGAATCTTGCGCAATGGCCGAAAGGCTGACGCAGCGACGCCGCGTGGGGGAGGAAGGCCTTCGGGTTGTAAACCCCTGTTGCCCGGGACGAACTGGCAGTTTCGACTGCCTTGACGGTACCGGGTGAGGAAGCACCGGCTAACTCCGTGCCAGCAGCCGCGGTAATACGGAGGGTGCGAGCGTTGTCCGGAATCACTGGGCGTAAAGGGCGCGTAGGCGGCAGGTCAAGCGTGCGGTGAAAGCCCGGGGCTCAACCCCGGGTCGGCCGTGCGAACTGGCTCGCTCGAGCCCACTAGAGGCAGGCGGAATTCCGGGTGTAGCGGTGGAATGCGTAGAGATCCGGAAGAACACCGGTGGCGAAGGCGGCCTGCTGGGGTGGAGCTGACGCTGAGGCGCGACAGCGTGGGGAGCAAACAGGATTAGATACCCTGGTAGTCC</w:t>
      </w:r>
    </w:p>
    <w:p w14:paraId="0BE9A4E7">
      <w:pPr>
        <w:rPr>
          <w:rFonts w:hint="eastAsia"/>
        </w:rPr>
      </w:pPr>
      <w:r>
        <w:rPr>
          <w:rFonts w:hint="eastAsia"/>
        </w:rPr>
        <w:t>&gt;OTU021716</w:t>
      </w:r>
    </w:p>
    <w:p w14:paraId="7FBADA38">
      <w:pPr>
        <w:rPr>
          <w:rFonts w:hint="eastAsia"/>
        </w:rPr>
      </w:pPr>
      <w:r>
        <w:rPr>
          <w:rFonts w:hint="eastAsia"/>
        </w:rPr>
        <w:t>CCTACGGGCGGCTGCAGTCGAGAATTTTTCACAATGGGGGAAACCCTGATGGAGCGACGCCGCGTGGGGGATGAAGGGCTTCGGCTCGTAAACCCCTGTCAGCCGCGAACAATGTTCACGATTTAATAGATTGTGAGCTGATTGTAGTGGCAGAGGAAGGGACGGCTAACTCTGTGCCAGCAGCCGCGGTAATACGTAGGGACCGAGCGTTGTCCGGATTTATTGGGCGTAAAGAGCGTGTAGGCGGCCCGGTAAGTCCGCCGTGAAAACTCGGGGCTCAACCCCGGGCTTGCGGTGGATACTGTCGGGCTAGAGGGTGGTAGAGGGGAGTGGAATTCTCGGTGTAGCGGTGAAATGCGTAGATATCGAGAGGAACACCTGCGGCGAAGGCGGGTTGCTGGGCCGACACTGACGCTGAGGCGCGAAAGCCAGGGGAGCGAACGGGATTAGATACCCCTGTAGTCC</w:t>
      </w:r>
    </w:p>
    <w:p w14:paraId="144F6DF1">
      <w:pPr>
        <w:rPr>
          <w:rFonts w:hint="eastAsia"/>
        </w:rPr>
      </w:pPr>
      <w:r>
        <w:rPr>
          <w:rFonts w:hint="eastAsia"/>
        </w:rPr>
        <w:t>&gt;OTU021717</w:t>
      </w:r>
    </w:p>
    <w:p w14:paraId="3CAD7CE4">
      <w:pPr>
        <w:rPr>
          <w:rFonts w:hint="eastAsia"/>
        </w:rPr>
      </w:pPr>
      <w:r>
        <w:rPr>
          <w:rFonts w:hint="eastAsia"/>
        </w:rPr>
        <w:t>CCTACGGGAGGCTGCAGTGGGGAATATTGGACAATGGGGGAAACCCTGATCCAGCGATGCCGCGTGGGTGAAGAAGGCCTGCGGGTTGTAAAGCCCTTTCAGTGGGGAAGAAAAACGGGGTGTGAAAAGCGCTTCGTCTTGACGTTACCCACAGAAGAAGCACCGGCTAACTCCGTGCCAGCAGCCGCGGTAATACGGAGGGTGCAAGCGTTATCCGGATTCACTGGGTTTAAAGGGTGCGTAGGTGGGCAGGTAAGTCAGTGGTGAAATCCCCGAGCTTAACTTGGGAACTGCCGTTGATACTATCTGCCTTGAATATCGTGGAGGTAAGCGGAATATGTCATGTAGCGGTGAAATGCGCAGATATCAGGAGGAACACCGATGGCGAAGGCAGGTCTCTGGGCATTAACTGACGCTGAGGAGCGAAAGCATGGGGAGCGAACAGGATTAGATACCCCGGTAGTCC</w:t>
      </w:r>
    </w:p>
    <w:p w14:paraId="1AD7BD89">
      <w:pPr>
        <w:rPr>
          <w:rFonts w:hint="eastAsia"/>
        </w:rPr>
      </w:pPr>
      <w:r>
        <w:rPr>
          <w:rFonts w:hint="eastAsia"/>
        </w:rPr>
        <w:t>&gt;OTU021718</w:t>
      </w:r>
    </w:p>
    <w:p w14:paraId="0D56C13D">
      <w:pPr>
        <w:rPr>
          <w:rFonts w:hint="eastAsia"/>
        </w:rPr>
      </w:pPr>
      <w:r>
        <w:rPr>
          <w:rFonts w:hint="eastAsia"/>
        </w:rPr>
        <w:t>CCTACGGGGGGCAGCAGTAGGGAATCTTCCACAATGGACGAAAGTCTGATGGAGCAACGCCGCGTGAGTGAAGAAGGTTTTCGGATCGTAAAACTCTGTTGTAAGGGAAGAACAAGTACAGTAGTAACTGGCTGTACCTTGACGGTACCTTATTAGAAAGCCACGGCTAACTACGTGCCAGCAGCCGCGGTAATACGTAGGTGGCAAGCGTTGTCCGGAATTATTGGGCGTAAAGCGTACGTAGGCGGCGGGTTAAGTCGAATGTTAAAGCCAGAGGCTCAACCTCTGAGATGCATTCGATACTGGCTTGCTAGAGGGTGATAGAGGAAAGTGGAATTCCAAGTGTAGCGGTGAAATGCGTAGAGATTTGGAGGAACACCAGTGGCGAAGGCGACTTTCTGGTCTGTAACTGACGCTGAGGCGCGAAAGCGTGGGGAGCAAACAGGATTAGATACCCTTGTAGTCC</w:t>
      </w:r>
    </w:p>
    <w:p w14:paraId="3D3EB048">
      <w:pPr>
        <w:rPr>
          <w:rFonts w:hint="eastAsia"/>
        </w:rPr>
      </w:pPr>
      <w:r>
        <w:rPr>
          <w:rFonts w:hint="eastAsia"/>
        </w:rPr>
        <w:t>&gt;OTU021719</w:t>
      </w:r>
    </w:p>
    <w:p w14:paraId="4CFE26D3">
      <w:pPr>
        <w:rPr>
          <w:rFonts w:hint="eastAsia"/>
        </w:rPr>
      </w:pPr>
      <w:r>
        <w:rPr>
          <w:rFonts w:hint="eastAsia"/>
        </w:rPr>
        <w:t>CCTACGGGGGGCAGCAGTGGGGAATCTTGCTCAATGGGCGCAAGCCTGAAGCAGCAACGCCGCGTGCGGGAAGAAGGCCTTAGGGTTGTAAACCGCTTTCAGCAGGGAAGAAAATGACGGTACCTGTAGAAGAAGGTGCGGCCAACTACGTGCCAGCAGCCGCGGTGACACGTAGGCACCAAGCGTTGTCCGGATTTATTGGGTTTAAAGGGTGCGTAGGCGGCCCCTTAAGTCAGCGGTGAAAGCCCGGGGCTCAACCCCGGAACCGCCGTTGATACTGGGGGGCTTGAGTTCGGGAGAGGTGAGTGGAACTGCGAGTGTAGAGGTGAAATTCGTAGATATTCGCAAGAACACCAGTGGCGAAAGCAGCTCTCTGGGACGGTACTGACGCTGAGACGCGAAAGCGTGGGGAGCGAACAGGATTAGATACCCCAGTAGTCC</w:t>
      </w:r>
    </w:p>
    <w:p w14:paraId="5D4B8CF7">
      <w:pPr>
        <w:rPr>
          <w:rFonts w:hint="eastAsia"/>
        </w:rPr>
      </w:pPr>
      <w:r>
        <w:rPr>
          <w:rFonts w:hint="eastAsia"/>
        </w:rPr>
        <w:t>&gt;OTU021720</w:t>
      </w:r>
    </w:p>
    <w:p w14:paraId="2B173F2E">
      <w:pPr>
        <w:rPr>
          <w:rFonts w:hint="eastAsia"/>
        </w:rPr>
      </w:pPr>
      <w:r>
        <w:rPr>
          <w:rFonts w:hint="eastAsia"/>
        </w:rPr>
        <w:t>CCTACGGGGGGCAGCAGTAAGGAATATTGGTCAATGGATGCAAGTCTGAACCAGCCATGCCGCGTGCAGGAAGAAGGCCTTCTGGGTTGTAAACTGCTTTTATCTGGGGATAAAAAAGGAGTGCGCTCCAAATTGAAGGTACCAGATGAATAAGCCACGGCTAACTACGTGCCAGCAGCCGCGGTAATACGTAGGTGGCAAGCGTTGTCCGGATTTATTGGGTTTAAAGGGTGCGTAGGCGGCCCTATAAGTCAGTGCTGAAATATCCCGGCTTAACCGGGAGGGTGGCATTGATACTGTAGGGCTTGAGTCGAGTTGAGGTTGGCGGAATTGACGGTGTAGCGGTGAAATGCTTAGATATGACATAGAACACCTATTGCGAAGGCAGCTTACTACGCATATATTGACGCTGAGGCACGAAAGCGTGGGGATCAAACAGGATTAGATACCCCTGTAGTCC</w:t>
      </w:r>
    </w:p>
    <w:p w14:paraId="47446C2E">
      <w:pPr>
        <w:rPr>
          <w:rFonts w:hint="eastAsia"/>
        </w:rPr>
      </w:pPr>
      <w:r>
        <w:rPr>
          <w:rFonts w:hint="eastAsia"/>
        </w:rPr>
        <w:t>&gt;OTU021721</w:t>
      </w:r>
    </w:p>
    <w:p w14:paraId="7693F389">
      <w:pPr>
        <w:rPr>
          <w:rFonts w:hint="eastAsia"/>
        </w:rPr>
      </w:pPr>
      <w:r>
        <w:rPr>
          <w:rFonts w:hint="eastAsia"/>
        </w:rPr>
        <w:t>CCTACGGGCGGCTGCAGTGGGGAATCTTGCACAATGGGCGCAAGCCTGATGCAGCAATGCCGCGTGAGTGATGAAGGCCTTCGGGTTGTAAATCTCTGTCGGGTGGAAAAAACGGGTCCATATCTAATAAATATGGGCAGTGATGGTACCACCAAAGGAAGAGGCGGCTAATTCTGTGCCAGCAGCCGCGGTAATACAGAAGCCTCGAGCGTTGTTCGGAATTACTGGGCGTAAAGGGAATGTAGGTGGTGACGTAAGTCAGATGTGAAAGCCCCGGGCTTAACCCGGGAAGGGCATTTGATACTGCGTTGCTGGAGTGCGAGAGAGGAAAGTGGAATTCCAAGTGTAGGGGTGAAATCCGTAGATATTTGGAGGAATACCGATGGCGAAGGCAGCTTTCTGGCTCGTAACTGACACTGAGATTCGAAAGCGTGGGTAGCAAACAGGATTAGATACCCCGGTAGTCC</w:t>
      </w:r>
    </w:p>
    <w:p w14:paraId="770C20EE">
      <w:pPr>
        <w:rPr>
          <w:rFonts w:hint="eastAsia"/>
        </w:rPr>
      </w:pPr>
      <w:r>
        <w:rPr>
          <w:rFonts w:hint="eastAsia"/>
        </w:rPr>
        <w:t>&gt;OTU021722</w:t>
      </w:r>
    </w:p>
    <w:p w14:paraId="1AB03DE4">
      <w:pPr>
        <w:rPr>
          <w:rFonts w:hint="eastAsia"/>
        </w:rPr>
      </w:pPr>
      <w:r>
        <w:rPr>
          <w:rFonts w:hint="eastAsia"/>
        </w:rPr>
        <w:t>CCTACGGGGGGCAGCAGTAGGGAATCTTCGGCAATGGGCGAAAGCCTGACCGAGCAACGCCGCGTGAGCGATGAAGGCCTTCGGGTCGTAAAGCTCTGTTGTTAAGGAAGAACAAGTACGAGAGTAACTGCTCGTACCTTGACGGTACTTAACGAGAAAGCCACGGCTAACTACGTGCCAGCAGCCGCGGTAATACGTAGGTGGCAAGCGTTGTCCGGAATTATTGGGCGTAAAGCGCGCGCAGGCGGTCTCTTAAGTCTGATGTGAAAGCCCCGGGCTCAACCTGGGAATTGCATTCGAGACTGAATAGCTAGGGTACGGTAGAGGGAAGTGGAATTTCCGGTGTAGCGGTGAAATGCGCAGATATCAGGAGGAACACCAGCGGCGAAGGCGGCGCTCTGGGCCAATACTGACACTGAGAGACGAAAGCGTGGGGAGCGAACGGGATTAGATACCCTAGTAGTCC</w:t>
      </w:r>
    </w:p>
    <w:p w14:paraId="56801E75">
      <w:pPr>
        <w:rPr>
          <w:rFonts w:hint="eastAsia"/>
        </w:rPr>
      </w:pPr>
      <w:r>
        <w:rPr>
          <w:rFonts w:hint="eastAsia"/>
        </w:rPr>
        <w:t>&gt;OTU021723</w:t>
      </w:r>
    </w:p>
    <w:p w14:paraId="540D5BCF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TTCTGGGACGAATAATGACGGTACCATTCGAGGAAGGACCGGCTAACTTCGTGCCAGCAGCCGCGGTAATACGAGGGGTCCTAGCGTTGTTCGGAATCATTGGGCGTAAAGGGTGTGTAGGCGGGCATCTAAGTCGGGTGTGAAATCCCTGGGCTCAACCTAGGAACTGCACTCGAAACTGGATACCTGGAGTGATGGAGAGGAGAGCGGAATTCCCGGTGTAGAGGTGAAATTCGTAGATATCGGGAGGAACACCAGTGGCGAAGGCGGCTCTCTGGACATTTACTGACGCTGAGACGCGAAAGCGTGGGGAGCAAACAGGATTAGATACCCCGGTAGTCC</w:t>
      </w:r>
    </w:p>
    <w:p w14:paraId="593201BA">
      <w:pPr>
        <w:rPr>
          <w:rFonts w:hint="eastAsia"/>
        </w:rPr>
      </w:pPr>
      <w:r>
        <w:rPr>
          <w:rFonts w:hint="eastAsia"/>
        </w:rPr>
        <w:t>&gt;OTU021724</w:t>
      </w:r>
    </w:p>
    <w:p w14:paraId="2F9F2949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TGGCTGGTGAATAGCCAGTCCAGGTGACGGTACCTCCACAAGAAGCCCCGGCTAACTCTGTGCCAGCAGCCGCGGTAATACGAATGGGGCAAGCGTTGTTCGGAATCACTGGGCTTAAAGCGTGCGTAGGCGGTTATGAAAGTCAGGAGTGAAATCCCAGGGCTCAACCCTGGAATTGCTTTTGAAACTCCATAACTAGAATATTGGAGAGGTTAGCAGAATTCCGAGTGTAGAGGTGAAATTCGCAGATATTCGGAGGAATACCAATGGCGAAGGCAGCTAACTGGACAATTATTGACGCTGAGGCACGAAAGCGTGGGGAGCAAACAGGATTAGATACCCCAGTAGTCC</w:t>
      </w:r>
    </w:p>
    <w:p w14:paraId="78541DD2">
      <w:pPr>
        <w:rPr>
          <w:rFonts w:hint="eastAsia"/>
        </w:rPr>
      </w:pPr>
      <w:r>
        <w:rPr>
          <w:rFonts w:hint="eastAsia"/>
        </w:rPr>
        <w:t>&gt;OTU021725</w:t>
      </w:r>
    </w:p>
    <w:p w14:paraId="1CDAD37F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CGGGCATTCCTGCCCGATTGACGGTACCATAGGAATAAGCACCGGCTAACTACGTGCCAGCAGCCGCGGTAATACGTAGGGTGCGAGCGTTAATCGGAATTACTGGGCGTAAAGGGCGCGTAGGCGGCCTGCTAAGTCGAACGTGAAATCCCCGAGCTCAACTCGGGAACTGCGTCCGATACTGGCAGGCTTGAATCCGGGAGAGGGATGCGGAATTCCGAGTGTAGAGGTGAAATTCGTAGATATTCGGAAGAACACCAGTGGCGAAGGCGGCCACCTGGACGGATACTGACGCTGAGACGCGAAAGCGTGGGTAGCAAACAGGATTAGATACCCCTGTAGTCC</w:t>
      </w:r>
    </w:p>
    <w:p w14:paraId="010FDDF0">
      <w:pPr>
        <w:rPr>
          <w:rFonts w:hint="eastAsia"/>
        </w:rPr>
      </w:pPr>
      <w:r>
        <w:rPr>
          <w:rFonts w:hint="eastAsia"/>
        </w:rPr>
        <w:t>&gt;OTU021726</w:t>
      </w:r>
    </w:p>
    <w:p w14:paraId="62659BF6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CCCCAGAGGGTGACGGTACCTCCAGAAGAAGCCCCGGCTAACTACGTGCCAGCAGCCGCGGTAAGACGAGCCACCCAAACGTTATTCGGAATCACTGGGCTTAAAGCGTGCGTAGGCGGCCTGCAAAGTTGGGTGTGAAATCCCTCGGCTCAACCGAGGAATTGCGCCCAAAACTAGTGGGCTAGAGGGAGATAGAGGTGAGCGGAACAGATGGTGGAGCGGTGAAATGCGTTGATATCATCTGGAACACCTGTGGCGAAAGCGGCTCACTGGGTCTTCTCTGACGCTGAGGCACGAAAGCTAGGGTAGCGAACGGGATTAGATACCCCAGTAGTCC</w:t>
      </w:r>
    </w:p>
    <w:p w14:paraId="77A796A8">
      <w:pPr>
        <w:rPr>
          <w:rFonts w:hint="eastAsia"/>
        </w:rPr>
      </w:pPr>
      <w:r>
        <w:rPr>
          <w:rFonts w:hint="eastAsia"/>
        </w:rPr>
        <w:t>&gt;OTU021727</w:t>
      </w:r>
    </w:p>
    <w:p w14:paraId="6B319A32">
      <w:pPr>
        <w:rPr>
          <w:rFonts w:hint="eastAsia"/>
        </w:rPr>
      </w:pPr>
      <w:r>
        <w:rPr>
          <w:rFonts w:hint="eastAsia"/>
        </w:rPr>
        <w:t>CCTACGGGCGGCAGCAGTAGGGAATTTTCCACAATGGACGAAAGTCTGATGGAGCAACGCCGCGTGCAGGATGAATGCCTTAGGGTTGTAAACTGCTTTTATTAGTGACGATTATGACGGTAACTAATGAATAAGGACCTGCTAACTACGTGCCAGCAGCCGCGGTCATACGTAGGTGGCAAGCGTTATCCGGAATTACTGGGCGTAAAGCGCACGCAGGTGGTTTGCTAAGTTCGACGTGAAAGCGCCTGGCTTAACTGGGCGAGGTCGTTGGAGACTGGCAGACTTGAGGCGATGAGAGGGGTGTAGAATTCCCGGTGTAGCGGTGAAATGCGCAGATATCAGGAAGAACACCTATGGCGAAAGCAGCTCTCTGGGACGGTACTGACGCTGAGACGCGAAAGCGTGGGGAGCGAACAGGATTAGATACCCCTGTAGTCC</w:t>
      </w:r>
    </w:p>
    <w:p w14:paraId="4A1F078B">
      <w:pPr>
        <w:rPr>
          <w:rFonts w:hint="eastAsia"/>
        </w:rPr>
      </w:pPr>
      <w:r>
        <w:rPr>
          <w:rFonts w:hint="eastAsia"/>
        </w:rPr>
        <w:t>&gt;OTU021728</w:t>
      </w:r>
    </w:p>
    <w:p w14:paraId="30CF894D">
      <w:pPr>
        <w:rPr>
          <w:rFonts w:hint="eastAsia"/>
        </w:rPr>
      </w:pPr>
      <w:r>
        <w:rPr>
          <w:rFonts w:hint="eastAsia"/>
        </w:rPr>
        <w:t>CCTACGGGGGGCTGCAGTGGGGAATCTTGCGCAATGCGCGACAGCGTGACGCAGCAACGCCGCGTGGGGGAAGAAGGCCTTCGGGTTGTAAACCCCTTTCAGGAGGGACGAAGGTCGGGCCGTTAATAGCGGTCCCGACTGACGGTACCTCCACAAGAAGCCCCGGCTAACTACGTGCCAGCAGCCGCGGTAATACGGAGGGTGCAAGCGTTGTCCGGATTTATTGGGTTTAAAGGGTGCGTAGGCGGATGTTTAAGTCCGGGGTGAAAGACGGTCGCTCAACGATCGCAGTGCCTTGGATACTGGATATCTGGAGTACAGATGAGGCTGATGGAATGGGTGGTGTAGCGGTGAAATGCGCAGATATCGGGAGGAACACCAATGGCGAAGGCAGCTCGCTGGGACGTTACTGACGCTGAGACGCGAAAGCGTGGGGAGCAAACAGGATTAGATACCCCTGTAGTCC</w:t>
      </w:r>
    </w:p>
    <w:p w14:paraId="32A5F7F4">
      <w:pPr>
        <w:rPr>
          <w:rFonts w:hint="eastAsia"/>
        </w:rPr>
      </w:pPr>
      <w:r>
        <w:rPr>
          <w:rFonts w:hint="eastAsia"/>
        </w:rPr>
        <w:t>&gt;OTU021729</w:t>
      </w:r>
    </w:p>
    <w:p w14:paraId="049D00B5">
      <w:pPr>
        <w:rPr>
          <w:rFonts w:hint="eastAsia"/>
        </w:rPr>
      </w:pPr>
      <w:r>
        <w:rPr>
          <w:rFonts w:hint="eastAsia"/>
        </w:rPr>
        <w:t>CCTACGGGGGGCTGCAGTAGGGAATTTTGGGCAATGGGAGAAAGCCTGACCCAGCAACGCCGCGTGAAGGATGAAGTATTTCGGTATGTAAACTTCGAAAGAATGGGAAGAATCAATGACGGTACCATTTATAAGGTCCGGCTAACTACGTGCCAGCAGCCGCGGTAATACGTAGGTGGCAAGCGTTGTCCGGAATTATTGGGCGTAAAGCGCGCGCAGGCGGTCCGTTAAGTTCGGTGTGAAAGCTCCCGGCTCAACTGGGAGAGGGCACTGGAGACTGGGGGACTGGAGGCGGGTAGAGGCAGATGGAATTCCGGGTGTAGCGGTGGAATGCGTAGAGATCCGGAAGAACACCAGGGGCGAAGGCGGTCTGCTGGGCGGTGAGCTCGCAAGAGCTCAATAGCCGACACTGAGGCGCGACAGCGTGGGGAGCAAACAGGATTAGATACCCCTGTAGTCC</w:t>
      </w:r>
    </w:p>
    <w:p w14:paraId="74D74F76">
      <w:pPr>
        <w:rPr>
          <w:rFonts w:hint="eastAsia"/>
        </w:rPr>
      </w:pPr>
      <w:r>
        <w:rPr>
          <w:rFonts w:hint="eastAsia"/>
        </w:rPr>
        <w:t>&gt;OTU021730</w:t>
      </w:r>
    </w:p>
    <w:p w14:paraId="4DDD2AEF">
      <w:pPr>
        <w:rPr>
          <w:rFonts w:hint="eastAsia"/>
        </w:rPr>
      </w:pPr>
      <w:r>
        <w:rPr>
          <w:rFonts w:hint="eastAsia"/>
        </w:rPr>
        <w:t>CCTACGGGGGGCTGCAGTGGGGAATCTTGCGCAATGGCCTAACGGCTGACGCAGCGACGCCGCGTGTGGGAGGACGCCTTTCGGGGTGTAAACCACTGTTGCCCGGGACGAACCTCCTCTTTCGAGAGGACTGACGGTACCGGGTGAGGAAGCACCGGCTAACTCCGTGCCAGCAGCCGCGGTAATACGGAGGGTGCGAGCGTTGTCCGGAATTACTGGGCGTAAAGCGTGCGTAGGTGGTTCGTTAAGTCCGATGTGAAAGCCCTGGGCTCAACCTGGGAATGGCATTGGATACTGGCGGGCTAGAGTGCGGTAGAGGGCAGTGGAATTCCCGGTGTAGCAGTGAAATGCGTAGATATCTGGAGGAACACCGGTGGCGAAGGCGGCATCCTGGACCGGCATTGACGCTGAGGCGCGAAAGCCAGGGGAGCAAACGGGATTAGATACCCGTGTAGTCC</w:t>
      </w:r>
    </w:p>
    <w:p w14:paraId="2502EB5D">
      <w:pPr>
        <w:rPr>
          <w:rFonts w:hint="eastAsia"/>
        </w:rPr>
      </w:pPr>
      <w:r>
        <w:rPr>
          <w:rFonts w:hint="eastAsia"/>
        </w:rPr>
        <w:t>&gt;OTU021731</w:t>
      </w:r>
    </w:p>
    <w:p w14:paraId="590362E6">
      <w:pPr>
        <w:rPr>
          <w:rFonts w:hint="eastAsia"/>
        </w:rPr>
      </w:pPr>
      <w:r>
        <w:rPr>
          <w:rFonts w:hint="eastAsia"/>
        </w:rPr>
        <w:t>CCTACGGGCGGCAGCAGTAGGGAATCTTCCGCAATGGACGAAAGTCTGACGGAGCAACGCCGCGTGAGCGATGAAGGCCTTCGGGTCGTAAAGCTCTGTTGTTAGGGAAGAACAAGTATCGGAGTAACTGCCGGTACCTTGACGGTACCTAACCAGAAAGCCACGGCTAACTACGTGCCAGCAGCCGCGGTAATACGTAGGGTGCGAGCGTTAATCGGAATTACTGGGCGTAAAGCGCGCGTAGGTGGCGCGGTGCGTCGGTGCTGAAAGCGCCGGGCTTAACCCGGCGAGGTGCGCCGATACGACCGGGCTCGAGGCCAGCAGAGGGTGGCGGAATTCCGGGTGTAGTGGTGAAATGCGTAGAGATCCGGAGGAACGCCGGTGGTGAAGACGGCCACCTGGGCTGGACCTGACACTGAGGTGCGATAGCGTGGGGAGCGAACCGGATTAGATACCCCAGTAGTCC</w:t>
      </w:r>
    </w:p>
    <w:p w14:paraId="27FF6528">
      <w:pPr>
        <w:rPr>
          <w:rFonts w:hint="eastAsia"/>
        </w:rPr>
      </w:pPr>
      <w:r>
        <w:rPr>
          <w:rFonts w:hint="eastAsia"/>
        </w:rPr>
        <w:t>&gt;OTU021732</w:t>
      </w:r>
    </w:p>
    <w:p w14:paraId="75AA4D80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CCTTTCAGGAGGGACGAAGGCTCACCGGTGAATAGCCGTGTGAGTTGACGGTACCTCCACAAGAAGCTCCGGCTAACTACGTGCCAGCAGCCGCGGTAATACGGAGGACCCAAGCGTTATCCGGATTTATTGGGTTTAAAGGGTCCGTAGGCGGGCCTGTAAGTCAGTGGTGAAATCTTTCGGCTCAACCGGAAAATTGCCATTGATACTGCAGGCCTTGAATTATTGGGAAGTAACTAGAATATGTAGTGTAGCGGTGAAATGCTTAGATATTACATGGAATACCGATTGCGAAGGCAGGTTACTATCAATACATTGACGCTGATGGACGAAAGCGTGGGGAGCGAACAGGATTAGATACCCCTGTAGTCC</w:t>
      </w:r>
    </w:p>
    <w:p w14:paraId="255CC6B6">
      <w:pPr>
        <w:rPr>
          <w:rFonts w:hint="eastAsia"/>
        </w:rPr>
      </w:pPr>
      <w:r>
        <w:rPr>
          <w:rFonts w:hint="eastAsia"/>
        </w:rPr>
        <w:t>&gt;OTU021733</w:t>
      </w:r>
    </w:p>
    <w:p w14:paraId="04663FC6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CGGGTTGTAAAGCTCTTTCGGTGAAGACGAAACGGTTAGCGCTAATAACGCTGACTAATGACGGTACTCACAGAAGAAGCACCGGCTAACTACGTGCCAGCAGCCGCGGTAATACGTAGGGTGCAAGCGTTAATCGGAATTACTGGGCGTAAAGCGCGCGTAGGTGGTTCAGCAAGTTGGATGTGAAAGCCCCGGGCTCAACCTGGGAGAGTGCGCTGAAGACTGCATGTCTAGAGGCGAGTAGAGGGACGTGGAATTCCGGGTGTAGTGGTGAAATGCGTAGAGATCCGGAGGAACACCAGTGGCGAAGGCGACGTCCTGGGCTTGACCTGACGCTGAGACGCGACAGCACGGGGAGCGAACGGGATTAGATACCCCTGTAGTCC</w:t>
      </w:r>
    </w:p>
    <w:p w14:paraId="2B1C5B55">
      <w:pPr>
        <w:rPr>
          <w:rFonts w:hint="eastAsia"/>
        </w:rPr>
      </w:pPr>
      <w:r>
        <w:rPr>
          <w:rFonts w:hint="eastAsia"/>
        </w:rPr>
        <w:t>&gt;OTU021734</w:t>
      </w:r>
    </w:p>
    <w:p w14:paraId="1A7C0D87">
      <w:pPr>
        <w:rPr>
          <w:rFonts w:hint="eastAsia"/>
        </w:rPr>
      </w:pPr>
      <w:r>
        <w:rPr>
          <w:rFonts w:hint="eastAsia"/>
        </w:rPr>
        <w:t>CCTACGGGGGGCTGCAGTGGGGAATTTTGCGCAATGGGGGAAACCCTGACGCAGCAACGCCGCGTGGAGGATGAAGGTCTTTGGATTGTAAACTCCTTTCGACCGGGACGATTATGACGGTACCGGTGGAAGAAGCACCGGCTAACTCTGTGCCAGCAGCCGCGGTAATACAGAGGGTGCAAGCGTTGTTCGGAATTATTGGGCGTAAAGGGCGCGTAGGCGGTGCGGTAAGTCTGTTGTGAAAGTCCGGGGCTCAACTCCGGATCTGCGGTGGGTACGGGCAGACTAGAGTGATGTAGGGGAGACTGGAATTCCTGGTGTAGCGGTGAAATGCGTAGATATCTGGAGGAACACCCGTGGTGCAGACGGCTTGCTGGACCGTGACTGACGCTGAGGCACGAAAGCGTGGGTAGCAAACAGGATTAGATACCCTAGTAGTCC</w:t>
      </w:r>
    </w:p>
    <w:p w14:paraId="23372C59">
      <w:pPr>
        <w:rPr>
          <w:rFonts w:hint="eastAsia"/>
        </w:rPr>
      </w:pPr>
      <w:r>
        <w:rPr>
          <w:rFonts w:hint="eastAsia"/>
        </w:rPr>
        <w:t>&gt;OTU021735</w:t>
      </w:r>
    </w:p>
    <w:p w14:paraId="2A9A419A">
      <w:pPr>
        <w:rPr>
          <w:rFonts w:hint="eastAsia"/>
        </w:rPr>
      </w:pPr>
      <w:r>
        <w:rPr>
          <w:rFonts w:hint="eastAsia"/>
        </w:rPr>
        <w:t>CCTACGGGGGGCAGCAGTGGGGAATTTTGCGCAATGGGGGAAACCCTGACGCAGCAACGCCGCGTGGAGGATGAAGGTCTTTGGATTGTAAACTCCTTTCGACCGGGACGATTATGACGGTACCGGTGGAAGAAGCACCGGCTAACTCTGTGCCAGCAGCCGCGGTAATACAGAGGGTGCAAGCGTTGTTCGGAATTATTGGGCGTAAAGGGCTCGTAGGTGGCCAACTAAGTCATGCGTGAAATCCCTCGGCTTAACCGGGGAACTGCGTCTGATACTGGATGGCTTGAATCCGGGAGAGGGATGCGGAATTCCAGGTGTAGCGGTGAAATGCGTAGATATCGGGAGGAACACCTGTGGCGAAAGCGGCATACTGGACCACAACTGACGCTGATGCGCGAAAGCTAGGGGAGCAAACAGGATTAGATACCCTGGTAGTCC</w:t>
      </w:r>
    </w:p>
    <w:p w14:paraId="278EF845">
      <w:pPr>
        <w:rPr>
          <w:rFonts w:hint="eastAsia"/>
        </w:rPr>
      </w:pPr>
      <w:r>
        <w:rPr>
          <w:rFonts w:hint="eastAsia"/>
        </w:rPr>
        <w:t>&gt;OTU021736</w:t>
      </w:r>
    </w:p>
    <w:p w14:paraId="300F1F10">
      <w:pPr>
        <w:rPr>
          <w:rFonts w:hint="eastAsia"/>
        </w:rPr>
      </w:pPr>
      <w:r>
        <w:rPr>
          <w:rFonts w:hint="eastAsia"/>
        </w:rPr>
        <w:t>CCTACGGGTGGCTGCAGCAGGGAATCTTGCGCAATGGGCGAAAGCCTGACGCAGCAACGCCGCGTGGGGGATGAAGGCCTTCGGGTTGTAAACCTCTTTCAGCGGGGACGAAGCGCCGATGATGGTGGTGACGGTACCCGCAGAAGAAGCACCGGCCAACTACGTGCCAGCAGCCGCGGTAATACGTAGGGTGCGAGCGTTGTCCGGAATTATTGGGCGTAAAGGGCTCGTAGGCGGTTTGTCGCGTCGGGAGTGAAAACACTGGGCTTAACTCAGTGCTTGCTTTCGATACGGGCAGACTAGAGGCATGCAGGGGAGAACGGAATTCCTGGTGTAGCGGTGAAATGCGCAGATATCTGGAGGAACACCGGTGGCGAAGGCGGCGTTCTGGACTGTAACTGACACTGAGGAACGAAAGCCAGGGGAGCAAACGGGATTAGATACCCGTGTAGTCC</w:t>
      </w:r>
    </w:p>
    <w:p w14:paraId="0C5BF1FB">
      <w:pPr>
        <w:rPr>
          <w:rFonts w:hint="eastAsia"/>
        </w:rPr>
      </w:pPr>
      <w:r>
        <w:rPr>
          <w:rFonts w:hint="eastAsia"/>
        </w:rPr>
        <w:t>&gt;OTU021737</w:t>
      </w:r>
    </w:p>
    <w:p w14:paraId="1F0A15EB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GTTAATACCTTGCTGTTTTGACGTTACCGACAGAATAAGCACCGGCTAACTCTGTGCCAGCAGCCGCGGTAATACGGAAGGGGCAAGCGTTGTTCGGAATCATTGGGCGTAAAGGGCGCGTAGGCGGTCTCGTGTGTCTGCTGTGAAAGCACACGGCTTAACTGTGTGAAGTCGGTAGAAACTGCGAGACTTGAGGCTGGGAGAGGTTGGTGGAATTCCCTGTGTAGCGGTGAAATGCGTAGATATAGGAAGGAACACCAGTGGCGAAGGCGACCACCTGGACTGATACTGACACTGAGGTGCGAAGGCTGGGGGAGCGAACGGGATTAGATACCCTTGTAGTCC</w:t>
      </w:r>
    </w:p>
    <w:p w14:paraId="10ADBA34">
      <w:pPr>
        <w:rPr>
          <w:rFonts w:hint="eastAsia"/>
        </w:rPr>
      </w:pPr>
      <w:r>
        <w:rPr>
          <w:rFonts w:hint="eastAsia"/>
        </w:rPr>
        <w:t>&gt;OTU021738</w:t>
      </w:r>
    </w:p>
    <w:p w14:paraId="67FCFDC9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GCAGGAACGATAATGACGGTACCTGAAGAAGAAGCTGCGGCTAACTACGTGCCAGCAGCCGCGGTAATACGTAGGCAGCGAGCGTTGTTCGGAGTTACTGGGCGTAAAGCGTGCGTAGGCGGTCTTGTTAGTCAGGCGTGAAAGCCCTGGGCTTAACCTGGGAGGTGCGCTTGATACTGCAAGGCTTGAGTGCAGGAGAGGATGGTGGAATTCCCAGTGTAGAGGTGAAATGCGTAGATATCTGAAGGAACATCAGTGGCGAAAGCGACTTCCTGGACCAATACTGACGCTCATGTGCGAAAGCGTGGGGAGCAAACAGGATTAGATACCCGGGTAGTCC</w:t>
      </w:r>
    </w:p>
    <w:p w14:paraId="306FD46B">
      <w:pPr>
        <w:rPr>
          <w:rFonts w:hint="eastAsia"/>
        </w:rPr>
      </w:pPr>
      <w:r>
        <w:rPr>
          <w:rFonts w:hint="eastAsia"/>
        </w:rPr>
        <w:t>&gt;OTU021739</w:t>
      </w:r>
    </w:p>
    <w:p w14:paraId="4EC2242F">
      <w:pPr>
        <w:rPr>
          <w:rFonts w:hint="eastAsia"/>
        </w:rPr>
      </w:pPr>
      <w:r>
        <w:rPr>
          <w:rFonts w:hint="eastAsia"/>
        </w:rPr>
        <w:t>CCTACGGGTGGCAGCAGTGGGGAATCTTGCGCAATGGTCGAAAGACTGACGCAGCGACGCCGCGTGCGGGAGGAAGCTCTTCGGGGTGTAAACCGCTGTTGCCCGGAACGAAACTCCAGATTCGTCTGGATTGACGGTACCGGGTGAGGAAGCGCCGGCTAACCCTGTGCCAGCAGCCGCGGTAAGACAGGGGATGCAAGCGTTACTCGGAATTACTGGGCGTAAAGCGTCTGCAGGCGTTCTCCCCCGTCTGGCGTGAAACCACGGAGCTTAACTCCGTGTGTGCGCTGGAAACGAGGAGGATTGAGTCACTGAGAGGCATCTGGAATGTCGTGTGTAGGGGTAAAATCCGTAGATCCACGATGGAACGCCAAAAGCGAAGGCAGGATGCTGGCAGTGTACTGACGCTCAGAGACGAAAGCGTGGGGAGCAAAGGGTATTAGATACCCCGGTAGTCC</w:t>
      </w:r>
    </w:p>
    <w:p w14:paraId="3126DA9D">
      <w:pPr>
        <w:rPr>
          <w:rFonts w:hint="eastAsia"/>
        </w:rPr>
      </w:pPr>
      <w:r>
        <w:rPr>
          <w:rFonts w:hint="eastAsia"/>
        </w:rPr>
        <w:t>&gt;OTU021740</w:t>
      </w:r>
    </w:p>
    <w:p w14:paraId="015C8554">
      <w:pPr>
        <w:rPr>
          <w:rFonts w:hint="eastAsia"/>
        </w:rPr>
      </w:pPr>
      <w:r>
        <w:rPr>
          <w:rFonts w:hint="eastAsia"/>
        </w:rPr>
        <w:t>CCTACGGGTGGCTGCAGTGGGGAATCTTGCGCAATGGTCGAAAGACTGACGCAGCGACGCCGCGTGCGGGAGGAAGCTCTTCGGGGTGTAAACCGCTGTTGCCCGGAACGAAACGCTGGATTCGTCCAGCTTGACGGTACCGGGTGAGGAAGCACCGGCTAACTCCGTGCCAGCAGCCGCGGTAATACAGAGGGTGCGAGCGTTGTTCGGAATTATTGGGCGTAAAGAGCTCGTAGGCGGCTTGTCGCGTCGACTGTGAAAACCCGCAGCTCAACTGCGGGCCTGCAGTCGATACGGGCAGGCTAGAGTTCGGTAGGGGAGACTGGAATTCCTGGTGTAGCGGTGAAATGCGCAGATATCCGGAGGAACACCAGTGGCGAAGGCGGCCTTCTGGACTGCATCTGACGCTCAGACGCGAAAGCGTGGGTAGCAAACAGGATTAGATACCCCTGTAGTCC</w:t>
      </w:r>
    </w:p>
    <w:p w14:paraId="56608AFB">
      <w:pPr>
        <w:rPr>
          <w:rFonts w:hint="eastAsia"/>
        </w:rPr>
      </w:pPr>
      <w:r>
        <w:rPr>
          <w:rFonts w:hint="eastAsia"/>
        </w:rPr>
        <w:t>&gt;OTU021741</w:t>
      </w:r>
    </w:p>
    <w:p w14:paraId="4ED2456E">
      <w:pPr>
        <w:rPr>
          <w:rFonts w:hint="eastAsia"/>
        </w:rPr>
      </w:pPr>
      <w:r>
        <w:rPr>
          <w:rFonts w:hint="eastAsia"/>
        </w:rPr>
        <w:t>CCTACGGGTGGCTGCAGTGGGGAATTGTTCACAATGGGCGCAAGCCTGATGACGCAACGCCGCGTGGGGGATGAAGGTCTTCGGATCGTAAACCCCTGTCGAATGGGACGAATGGCTCGCGAGTTAATACTTCGCGAGAGTGACGGTACCGTTAAAGGAAGCCACGGCTAACTCTGTGCCAGCAGCCGCGGTAATACGTAGGGTGCAGGCGTTAATCGGAATTACTGGGCGTAAAGCGTGCGCAGGCGGTTTGTTAAGACAGGTGTGAAAGCCCCGGGCTCAACCTGGGAACTGCGTTTGAAACTGGGGAGCTAGAGTGTGGAAGAGGGGGGTGGAATTCCAGGTGTAGCAGTGAAATGCGTAGATATCGGGAGGAACATCTGTGGCGAAGGCGACACCCTGGACCAGCACTGACACTGAGGCACGAAAGCGTGGGGAGCAAACAGGATTAGATACCCTAGTAGTCC</w:t>
      </w:r>
    </w:p>
    <w:p w14:paraId="58B5F817">
      <w:pPr>
        <w:rPr>
          <w:rFonts w:hint="eastAsia"/>
        </w:rPr>
      </w:pPr>
      <w:r>
        <w:rPr>
          <w:rFonts w:hint="eastAsia"/>
        </w:rPr>
        <w:t>&gt;OTU021742</w:t>
      </w:r>
    </w:p>
    <w:p w14:paraId="2F0EA358">
      <w:pPr>
        <w:rPr>
          <w:rFonts w:hint="eastAsia"/>
        </w:rPr>
      </w:pPr>
      <w:r>
        <w:rPr>
          <w:rFonts w:hint="eastAsia"/>
        </w:rPr>
        <w:t>CCTACGGGGGGCTGCAGCTAGGAATCTTGGGAATGGGCGAAAGCCTGACCCAGCAACGCCGCGTGAAGGATGAAATCCCTCGGGATGTAAACTTCGCAAGATTGGGAAGAATTAGTAGGGGTTAATACCCCCTATGATGACGGTACCTTTTGTAAGCTCCGGCTAACTCCGTGCCAGCAGCCGCGGTAATACGGGGGGAGCAAGCGTTGTTCGGATTTATTGGGTTTAAAGGGTGCGTAGGCGGTCTATTAAGTCAGTGCTGAAATATCCCGGCTTAACCGGGAGGGTGGCATTGATACTGATGGACTTGAGTGCAGTCGAGGTAGGCGGAATTGACGGTGTAGCGGTGAAATGCGCAGATATCGAGAGGAACACCTGCGGCGAAGGCGGGTTGCTGGGCCGACACTGACGCTGAGGCGCGAAAGCCAGGGGAGCGAACGGGATTAGATACCCTTGTAGTCC</w:t>
      </w:r>
    </w:p>
    <w:p w14:paraId="213D1EB9">
      <w:pPr>
        <w:rPr>
          <w:rFonts w:hint="eastAsia"/>
        </w:rPr>
      </w:pPr>
      <w:r>
        <w:rPr>
          <w:rFonts w:hint="eastAsia"/>
        </w:rPr>
        <w:t>&gt;OTU021743</w:t>
      </w:r>
    </w:p>
    <w:p w14:paraId="43109EBB">
      <w:pPr>
        <w:rPr>
          <w:rFonts w:hint="eastAsia"/>
        </w:rPr>
      </w:pPr>
      <w:r>
        <w:rPr>
          <w:rFonts w:hint="eastAsia"/>
        </w:rPr>
        <w:t>CCTACGGGAGGCAGCAGTGGGGAATCTTGCGCAATGGGCGAAAGCCTGACGCAGCGACGCCGCGTGCGGGAAGAAGGCCTTCGGGTTGTAAACCGCTTTCAGGAGGGACGAAGCCACTCGGGTGAATAGCCCAGAGGGTGACGGTACCTCCAGAAGAAGCCCCGGCTAACTACGTGCCAGCAGCCGCGGTAATACGTAGGTGGCAAGCGATACTCGGAATCACTAGGCGTAAAGCGCAGGTAGGCGGTTTGGTAAGTCTCTTGTGAAAGCTCCTGGCTCAACCGTGGAACGGCTGGGCATACTGTCGGTCTTGGGCCACTTAGGGGCTGTCGGAACAGGCGGTGGAGCGGTGAAATGCGTAGATATCAGGAGGAACACCGATGGCGAAGGCAGGTCTCTGGGCATTAACTGACGCTGAGGAGCGAAAGCATGGGGAGCGAACAGGATTAGATACCCTTGTAGTCC</w:t>
      </w:r>
    </w:p>
    <w:p w14:paraId="5F18269F">
      <w:pPr>
        <w:rPr>
          <w:rFonts w:hint="eastAsia"/>
        </w:rPr>
      </w:pPr>
      <w:r>
        <w:rPr>
          <w:rFonts w:hint="eastAsia"/>
        </w:rPr>
        <w:t>&gt;OTU021744</w:t>
      </w:r>
    </w:p>
    <w:p w14:paraId="5E7C3561">
      <w:pPr>
        <w:rPr>
          <w:rFonts w:hint="eastAsia"/>
        </w:rPr>
      </w:pPr>
      <w:r>
        <w:rPr>
          <w:rFonts w:hint="eastAsia"/>
        </w:rPr>
        <w:t>CCTACGGGGGGCTGCAGTGGGGAATATTGGTCAATGGGCGAAAGCCTGAACCAGCCATGCCGCGTGAGTGAAGAAGGCCCTAGGGTTGTAAAGCTCTTTCAGCGGGGACGATAATGACGGTACCTGCAGAAGAAGCCCCGGCTAACTACGTGCCAGCAGCCGCGGTAAGACGTAGGGGGCGAGCGTTGTCCGGATTCATTGGGCGTAAAGAGCTTGTAGGCGGCTTGGCAAGTCGGATGTGAAACCTCCAGGCTCAACCTGGAGCCGCCATTCGATACTGCTATGGCTTGAGTCCGGTAGGGGACCACGGAATATCTGGTGTAGCGGTGAAATGCGCAGATATCAGATGGAACACCAGTGGCGAAGGCGGTGGTCTGGGCCGGTACTGACGCTGAGAAGCGAAAGCGTGGGGAGCAAACAGGATTAGATACCCCTGTAGTCC</w:t>
      </w:r>
    </w:p>
    <w:p w14:paraId="41225B29">
      <w:pPr>
        <w:rPr>
          <w:rFonts w:hint="eastAsia"/>
        </w:rPr>
      </w:pPr>
      <w:r>
        <w:rPr>
          <w:rFonts w:hint="eastAsia"/>
        </w:rPr>
        <w:t>&gt;OTU021745</w:t>
      </w:r>
    </w:p>
    <w:p w14:paraId="0305602D">
      <w:pPr>
        <w:rPr>
          <w:rFonts w:hint="eastAsia"/>
        </w:rPr>
      </w:pPr>
      <w:r>
        <w:rPr>
          <w:rFonts w:hint="eastAsia"/>
        </w:rPr>
        <w:t>CCTACGGGGGGCTGCAGTCGAGAATCTTCGGCAATGGACGAAAGTCTGACCGAGCGACGCCGCGTGCGGGATGAAGGTCTTCGGATTGTAAACCGCTGTCAGAGGGGATGAAGTATACGAGAGCTATCTCTTGTATTTGACAGAGCCTCAGAGGAAGCACGGGCTAAGTTCGTGCCAGCAGCCGCGGTAATACGGAGGGTGCGAGCGTTGTCCGGAATCACTGGGCGTAAAGGGCGCGTAGGCGGCGCGACAAGGCGGCGGTGAAAGTCCGGGGCTCAACCCCGGATCGGCCGTGGCGACTGTCGTGCTGGAGCACAGTAGAGGCGGGTGGAATTCCGGGTGTAGCGGTGGAATGCGTAGATATCAAGAGGAACACCAGTGGCGAAGGCGAGTCCCTGGACGATACCTGACACTGAGGCACGAAAGCCAAGGGAGCAAACAGGATTAGATACCCCAGTAGTCC</w:t>
      </w:r>
    </w:p>
    <w:p w14:paraId="1D879DED">
      <w:pPr>
        <w:rPr>
          <w:rFonts w:hint="eastAsia"/>
        </w:rPr>
      </w:pPr>
      <w:r>
        <w:rPr>
          <w:rFonts w:hint="eastAsia"/>
        </w:rPr>
        <w:t>&gt;OTU021746</w:t>
      </w:r>
    </w:p>
    <w:p w14:paraId="7B82C155">
      <w:pPr>
        <w:rPr>
          <w:rFonts w:hint="eastAsia"/>
        </w:rPr>
      </w:pPr>
      <w:r>
        <w:rPr>
          <w:rFonts w:hint="eastAsia"/>
        </w:rPr>
        <w:t>CCTACGGGGGGCTGCAGCTAGGAATCTTGGGAATGGGCGAAAGCCTGATCCAGCAATGCCGCGTGAGCGAAGAAGGTCTTCGGATCGTAAAGCTCTGTTGTAAGGGAAGAACAAGTGCAGTAGTAACTGGCTGCACCTTGACGGTACCTTACTAGAAAGCCACGGCTAACTACGTGCCAGCAGCCGCGGTAATACGTAGGTGGCAAGCGTTGTCCGGAATTATTGGGCGTAAAGCGCGCGCAGGTGGTTCCTTAAGTCTGATGTGAAAGCCCACGGCTCAACCGTGGAGGGTCATTGGAAACTGGGGAACTTGAGTGCAGAAGAGGAAAGTGGAATTCCAAGTGTAGCGGTGAAATGCGTAGAGATTTGGAGGAACACCAGTGGCGAAGGCGACTTTCTGGTCTGTAACTGACACTGAGGCGCGAAAGCGTGGGGAGCAAACAGGATTAGATACCCTAGTAGTCC</w:t>
      </w:r>
    </w:p>
    <w:p w14:paraId="759374C7">
      <w:pPr>
        <w:rPr>
          <w:rFonts w:hint="eastAsia"/>
        </w:rPr>
      </w:pPr>
      <w:r>
        <w:rPr>
          <w:rFonts w:hint="eastAsia"/>
        </w:rPr>
        <w:t>&gt;OTU021747</w:t>
      </w:r>
    </w:p>
    <w:p w14:paraId="53EAB29E">
      <w:pPr>
        <w:rPr>
          <w:rFonts w:hint="eastAsia"/>
        </w:rPr>
      </w:pPr>
      <w:r>
        <w:rPr>
          <w:rFonts w:hint="eastAsia"/>
        </w:rPr>
        <w:t>CCTACGGGGGGCAGCAGTAGGGAATTTTCCACAATGGGGGCAACCCTGATGGAGCAACGCCGCGTGCAGGATGAATGCCTTCGGGTTGTAAACTGCTTTTATTAGTGACGATTATGACGGTAACTAATGAATAAGGACCTGCTAACTACGTGCCAGCAGCCGCGGTCATACGTAGGGTCCAAGCGTTATCCGGAATTATTGGGCGTAAAGAGCTCGTAGGCGGTTTGTCGCGTCTGCTGTGAAAGACCGGGGCTCAACTCCGGTTCTGCAGTGGGTACGGGCAGACTAGAGTGCAGTAGGGGAGAATGGAATTCCTGGTGTAGCGGTGGAATGCGCAGATATCAGGAGGAACACCCGTGGCGAAGGCGGCTTCCTGGCCATATCCTGACGCTGAGGTGCGAAAGCTAGGGGAGCGAACGGGATTAGATACCCGTGTAGTCC</w:t>
      </w:r>
    </w:p>
    <w:p w14:paraId="4D7616B0">
      <w:pPr>
        <w:rPr>
          <w:rFonts w:hint="eastAsia"/>
        </w:rPr>
      </w:pPr>
      <w:r>
        <w:rPr>
          <w:rFonts w:hint="eastAsia"/>
        </w:rPr>
        <w:t>&gt;OTU021748</w:t>
      </w:r>
    </w:p>
    <w:p w14:paraId="0758B554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TGTTGGGGACGAAGGGTTAGGGGTTAATAGCCCCGAGCCTGACGGTACCCTTCGAGGAAGCCCCGGCTAACTACGTGCCAGCAGCCGCGGTAATACGTAGGGGGCGAGCGTTGTCCGGAATTATTGGGCGTAAAGCGCGCGTAGGCGGCTAATTAAGTCGGGTGTGAAAGCCCCGGGCTCAACCTGGGAATTGCATCCGATACTGATTGGCTAGAGTATGAGAGAGGGAGGTAGAATTCCACGTGTAGCGGTGAAATGCGTAGATATGTGGAGGAATACCGGTGGCGAAGGCAGCCCCCTGGGCTAACACTGACGCTCATGCACGAAAGCGTGGGGAGCGAACAGGATTAGATACCCCGGTAGTCC</w:t>
      </w:r>
    </w:p>
    <w:p w14:paraId="5355B8FE">
      <w:pPr>
        <w:rPr>
          <w:rFonts w:hint="eastAsia"/>
        </w:rPr>
      </w:pPr>
      <w:r>
        <w:rPr>
          <w:rFonts w:hint="eastAsia"/>
        </w:rPr>
        <w:t>&gt;OTU021749</w:t>
      </w:r>
    </w:p>
    <w:p w14:paraId="46A9112A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GACGGGGAAGATAATGACGGTACCCGTAGAAGAAGCCCCGGCTAACTCCGTGCCAGCAGCCGCGGTAATACGGAGGGGGCTAGCGTTGTTCGGAATCACTAGGCGTAAAGCGCAGGTAGGCGGTTTGGTAAGTCTGTTGTGAAAGCTCCCGGCTTAACTGGGAGAGGTCAACGGAAACTACCGGGCTAGAGTGTGGTAGAGGAAGCTGGAATTCCCGGTGTAGCGGTGAAATGCGTAGAGATCGGGAGGAACACCTATGGCGAAAGCAGCTCTCTGGGACGGTACTGACGCTGAGACGCGAAAGCGTGGGGAGCGAACAGGATTAGATACCCCTGTAGTCC</w:t>
      </w:r>
    </w:p>
    <w:p w14:paraId="5E2BED4E">
      <w:pPr>
        <w:rPr>
          <w:rFonts w:hint="eastAsia"/>
        </w:rPr>
      </w:pPr>
      <w:r>
        <w:rPr>
          <w:rFonts w:hint="eastAsia"/>
        </w:rPr>
        <w:t>&gt;OTU021750</w:t>
      </w:r>
    </w:p>
    <w:p w14:paraId="12F771CA">
      <w:pPr>
        <w:rPr>
          <w:rFonts w:hint="eastAsia"/>
        </w:rPr>
      </w:pPr>
      <w:r>
        <w:rPr>
          <w:rFonts w:hint="eastAsia"/>
        </w:rPr>
        <w:t>CCTACGGGCGGCTGCAGTGGGGAATCTTGCGCAATGGCCGAAAGGCTGACGCAGCGACGCCGCGTGTGGGAGGACGCCCTTCGGGGTGTAAACCACTGTCACCCGGGACGAATGTCCTGTTTCGACAGGATTGACGGTACCGGGTGAGGAAGCGCCGGCTAACTCCGTGCCAGCAGCCGCGGTAAGACGGAGGGGGCTAGCGTTGTTCGGAATTACTGGGCGTAAAGGGCGCGTAGGCGGCTCTTCAAGTTAGACGTGAAAGCCCTGGGCTTAACCTAGGAATAGCGTTTAATACTGGAGGGCTAGAGATTGGTAGAGGCGAGCGGAATTCCTGGTGTAGCGGTGGAATGCGTAGATATCAGGAAGAACACCGGTGGCGAAGGCGGCTCGCTGGGCCAGTTCTGACGCTGAGGTACGAAAGCTAGGGGAGCGAAGGGGATTAGATACCCCAGTAGTCC</w:t>
      </w:r>
    </w:p>
    <w:p w14:paraId="673CDFD3">
      <w:pPr>
        <w:rPr>
          <w:rFonts w:hint="eastAsia"/>
        </w:rPr>
      </w:pPr>
      <w:r>
        <w:rPr>
          <w:rFonts w:hint="eastAsia"/>
        </w:rPr>
        <w:t>&gt;OTU021751</w:t>
      </w:r>
    </w:p>
    <w:p w14:paraId="6D6A712E">
      <w:pPr>
        <w:rPr>
          <w:rFonts w:hint="eastAsia"/>
        </w:rPr>
      </w:pPr>
      <w:r>
        <w:rPr>
          <w:rFonts w:hint="eastAsia"/>
        </w:rPr>
        <w:t>CCTACGGGAGGCTGCAGCGACGAATCTTCCGCAATGGGCGAAAGCCTGACGGAGCAATGCCGCGTGCAGGATGAAGCGGCTTCGCCGTGTAAACTGCTGTCAGGTCCTCGAAACACTGATCAGGACCAAAGGAAGGGCCGGCTAAACTCGTGCCAGCAGCCGCGGTAATACGAGTGGCCCAAGCGTTAATCGGAATCACTGGGCTTAAAGAGCGCGCAGGCGGTCAATCAAGTCGAGTGTGAAAGCCCCCGGCTCAACCGGGGAGGGTCGTCGGGGACTGATCGGCTTGAGGGCGGTAGGGGCCGGTGGAATTCCAGGTGTAGCGGTGAAATGCGTAGATATCTGGAGGAATACCGGTGGCGAAGGCGGCATCCTGGACCATTACTGACGCTGAGGCGCGAAAGCTAGGGGAGCAAACGGGATTAGATACCCCGGTAGTCC</w:t>
      </w:r>
    </w:p>
    <w:p w14:paraId="27DD1BF0">
      <w:pPr>
        <w:rPr>
          <w:rFonts w:hint="eastAsia"/>
        </w:rPr>
      </w:pPr>
      <w:r>
        <w:rPr>
          <w:rFonts w:hint="eastAsia"/>
        </w:rPr>
        <w:t>&gt;OTU021752</w:t>
      </w:r>
    </w:p>
    <w:p w14:paraId="31409214">
      <w:pPr>
        <w:rPr>
          <w:rFonts w:hint="eastAsia"/>
        </w:rPr>
      </w:pPr>
      <w:r>
        <w:rPr>
          <w:rFonts w:hint="eastAsia"/>
        </w:rPr>
        <w:t>CCTACGGGGGGCAGCAGTAACGAATCTTCCGCAATGCACGAAAGTGTGACGGAGCGACGCCGCGTGTAGGACGAAGCCCTTCGGGGTGTAAACTACTGTCAGGGGAAAGAAAGTTCTGATCTACCCCAGAGGAAGGGACGGCTAACTCTGTGCCAGCAGCCGCGGTAAGACAGAGGTCCCGAGCGTTAGGCGGAATCACTGGGCTTAAAGCGTGTGTAGGCGGATGCCTAAGTACCTTGTGAAATCCCACGGCTCACCCGTGGAGGGTCATTGGAAACTGGGGGACTTGAGTACAGAAGAGGAAAGCGGAATTCCACGTGTAGCGGTGAAATGCGTAGATATTGGGAGGAACACCGGTGGCGAAGGCGGCTACCTGGACCGGTTCTGACGCTGAGGCGCGAAAGCGTGGGTAGCAAACAGGATTAGATACCCCGGTAGTCC</w:t>
      </w:r>
    </w:p>
    <w:p w14:paraId="7335DC3F">
      <w:pPr>
        <w:rPr>
          <w:rFonts w:hint="eastAsia"/>
        </w:rPr>
      </w:pPr>
      <w:r>
        <w:rPr>
          <w:rFonts w:hint="eastAsia"/>
        </w:rPr>
        <w:t>&gt;OTU021753</w:t>
      </w:r>
    </w:p>
    <w:p w14:paraId="4A50A8EB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TCGGGACGAACGGGCCCCGGGTTAATACTCCGGGGCAGTGACGGTACCGATTGAGGAAGCCACGGCTAACTCTGTGCCAGCAGCCGCGGTAATACGTAGGGACCGAGCGTTGTCCGGATTCACTGGGCGTAAAGGGCTCGCAGGTGGTTCGTCAGGTCGGTTGTGAAATCTCCCGGCTCAACCGGGGAACGGGCTCCGATACGGTTGGCCTCGAGGTGAGAAGGGGGACCTGGAACGTCCGGTGGAGCGGTGAAATGCGTTGAGATCGGACGGAACGCCGATGGCGAAAGCAAGGTCCTGGGCTCATATCTGACGCTGAGGCGCGAAAGCCAGGGGAGCGAACGGGATTAGATACCCTTGTAGTCC</w:t>
      </w:r>
    </w:p>
    <w:p w14:paraId="1B822B1C">
      <w:pPr>
        <w:rPr>
          <w:rFonts w:hint="eastAsia"/>
        </w:rPr>
      </w:pPr>
      <w:r>
        <w:rPr>
          <w:rFonts w:hint="eastAsia"/>
        </w:rPr>
        <w:t>&gt;OTU021754</w:t>
      </w:r>
    </w:p>
    <w:p w14:paraId="201977A2">
      <w:pPr>
        <w:rPr>
          <w:rFonts w:hint="eastAsia"/>
        </w:rPr>
      </w:pPr>
      <w:r>
        <w:rPr>
          <w:rFonts w:hint="eastAsia"/>
        </w:rPr>
        <w:t>CCTACGGGCGGCAGCAGTGGGGAATATTGGACAATGGGCGCAAGCCTGATCCAGCCATGCCGCGTGTGTGAAGAAGGCCTTCGGGTTGTAAAGCACTTTAAGTGGGGAGGAAGGGGTCAACGCTAATACCGTTGATCATTGACGCTACCCACAGAATAAGCACCGGCTAACTCCGTGCCAGCAGCCGCGGTAATACGGAGGGTGCAAGCGTTATCCGGATTTATTGGGTTTAAAGGGTCCGTAGGCGGACCGTTAAGTCAGTGGTGAAAGCCCACAGCTCAACTGTGGAATTGCCATTGATACTGGCGGTCTTGAGTACATGTGAAGTTGGCGGAATGTGTGGTGTAGCGGTGAAATGCTTAGATATCACACAGAACACCGATTGCGAAGGCAGCTGGCTAACATGTAACTGACGCTGAGGGACGAAAGTGTGGGGATCAAACAGGATTAGATACCCCAGTAGTCC</w:t>
      </w:r>
    </w:p>
    <w:p w14:paraId="5759CD71">
      <w:pPr>
        <w:rPr>
          <w:rFonts w:hint="eastAsia"/>
        </w:rPr>
      </w:pPr>
      <w:r>
        <w:rPr>
          <w:rFonts w:hint="eastAsia"/>
        </w:rPr>
        <w:t>&gt;OTU021755</w:t>
      </w:r>
    </w:p>
    <w:p w14:paraId="1E8CA31D">
      <w:pPr>
        <w:rPr>
          <w:rFonts w:hint="eastAsia"/>
        </w:rPr>
      </w:pPr>
      <w:r>
        <w:rPr>
          <w:rFonts w:hint="eastAsia"/>
        </w:rPr>
        <w:t>CCTACGGGTGGCTGCAGCAAGGAATCTTCCGCAATGGGCGCAAGCCTGACGGAGCAACGCCGCGTGGAGGACGACGGCTTTCGGGTTGTAAACTCCTTTTCCCAGGGACGAAACGGACGGTACCTGGGGAATCAGCCCCGGCTAACTCTGTGCCAGCAGCCGCGGTAAGACAGAGGGGGCAAGCGTTGTCCGGATTTACTGGGCGTACAGCGCGCGCAGGCGGTTTGCTAAGACAGGTGTGAAATCCCCGAGCTTAACCTGGGAATGGCACTTGAAACTACGGGACTGGAGTGTGGCAGAGGGAGGTGGAATTCCACGTGTAGCGGTGAAATGCGTAGATATGTGGAGGAACACCAATGGCGAAGGCAGCCCCCTGGGATAACACTGACGCTCATGCACGAAAGCGTGGGGAGCAAACAGGATTAGATACCCTAGTAGTCC</w:t>
      </w:r>
    </w:p>
    <w:p w14:paraId="2F09A8A8">
      <w:pPr>
        <w:rPr>
          <w:rFonts w:hint="eastAsia"/>
        </w:rPr>
      </w:pPr>
      <w:r>
        <w:rPr>
          <w:rFonts w:hint="eastAsia"/>
        </w:rPr>
        <w:t>&gt;OTU021756</w:t>
      </w:r>
    </w:p>
    <w:p w14:paraId="62E4AB1D">
      <w:pPr>
        <w:rPr>
          <w:rFonts w:hint="eastAsia"/>
        </w:rPr>
      </w:pPr>
      <w:r>
        <w:rPr>
          <w:rFonts w:hint="eastAsia"/>
        </w:rPr>
        <w:t>CCTACGGGTGGCTGCAGTGGGGAATTTTTCGCAATGGGCGCAAGCCTGACGAAGCAACGCCGCGTGGAGGATGAAGGTCCTAGTGGTTGTAAACTCCTGTCTAGCGGGACGAAGGTATCTTATTCGAATAGGGTGAGATATTGACTGTACTGCTGGAGGAAGCTCCGGCCAACTCCGTGCCAGCAGCCGCGGTAATACGTAGGTGGCAAGCGTTGTCCGGATTTACTGGGCGTAAAGAGCGCGCAGGCGGTCGTTCAAGTCGCGTGTGAAAGCCCGGGGCTCAACTCCGGATCTGCGGTGGGTACGGGCAGACTAGAGTGATGTAGGGGAGACTGGAATTCCTGGTGTAGCGGTGAAATGCGCAGATATCTGGAGGAACACCAGTGGCGAAGGCGGCTTTCTGGTCTGTAACTGACGCTGAGGCGCGAAAGCGTGGGGAGCAAACAGGATTAGATACCCCAGTAGTCC</w:t>
      </w:r>
    </w:p>
    <w:p w14:paraId="0E76DC9C">
      <w:pPr>
        <w:rPr>
          <w:rFonts w:hint="eastAsia"/>
        </w:rPr>
      </w:pPr>
      <w:r>
        <w:rPr>
          <w:rFonts w:hint="eastAsia"/>
        </w:rPr>
        <w:t>&gt;OTU021757</w:t>
      </w:r>
    </w:p>
    <w:p w14:paraId="5D2903A3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TGTGCCAGCAGCCGCGGTAATACGGAGGGTGCGAGCGTTAATCGGAATTACTGGGCGTAAAGGGTGCGTAGGTGGTTTGATAAGTTAACTGTGAAAGACCCGGGCTCAACCTGGGGGCGTCAGTTAAGACTGTGAGACTAGAGTATAGGAGAGGGTAGTGGAATTTCCGGTGTAGCGGTGAAATGCGTAGAGATCGGAAGGAACATCGGTGGCGAAGGCGGCTACCTGGCCGGATACTGACACTGAGGCACGAAAGCGTGGGGAGCAAACAGGATTAGATACCCCTGTAGTCC</w:t>
      </w:r>
    </w:p>
    <w:p w14:paraId="62C2B75E">
      <w:pPr>
        <w:rPr>
          <w:rFonts w:hint="eastAsia"/>
        </w:rPr>
      </w:pPr>
      <w:r>
        <w:rPr>
          <w:rFonts w:hint="eastAsia"/>
        </w:rPr>
        <w:t>&gt;OTU021758</w:t>
      </w:r>
    </w:p>
    <w:p w14:paraId="49B62788">
      <w:pPr>
        <w:rPr>
          <w:rFonts w:hint="eastAsia"/>
        </w:rPr>
      </w:pPr>
      <w:r>
        <w:rPr>
          <w:rFonts w:hint="eastAsia"/>
        </w:rPr>
        <w:t>CCTACGGGGGGCTGCAGTGGGGAATCTTGCGCAATGGCCGCAAGGCTGACGCAGCGACGCCGCGTGGGGGAGGAAGGGCTTCGGCTCGTAAACCCCTGTTGCCCGGGGCGAACATCCCGTTTCGACGGGACTGACGGTACCGGGTGAGGAAGCACCGGCTAACTCCGTGCCAGCAGCCGCGGTAATACGGAGGGTGCGAGCGTTGTTCGGAATCATTGGGCGTAAAGCGTGTGCAGGTGGTTTGGAAAGTTGGATGTGAAATCCCCGGGCTTAACCCGGGAAGTGCATTCAAAACTCCCAAACTTGAGTAAGGAAGAGGGTCGTGGAATTCCAGGTGTAGTGGTGAAATACGTAGATATGCGGAGGAACACCGATGGCGAAGGCAATCCCCTGGGCCTGCACTGACGCTCATGCACGAAAGCGTGGGGAGCAAACAGGATTAGATACCCCAGTAGTCC</w:t>
      </w:r>
    </w:p>
    <w:p w14:paraId="263F2D8E">
      <w:pPr>
        <w:rPr>
          <w:rFonts w:hint="eastAsia"/>
        </w:rPr>
      </w:pPr>
      <w:r>
        <w:rPr>
          <w:rFonts w:hint="eastAsia"/>
        </w:rPr>
        <w:t>&gt;OTU021759</w:t>
      </w:r>
    </w:p>
    <w:p w14:paraId="44AA13EA">
      <w:pPr>
        <w:rPr>
          <w:rFonts w:hint="eastAsia"/>
        </w:rPr>
      </w:pPr>
      <w:r>
        <w:rPr>
          <w:rFonts w:hint="eastAsia"/>
        </w:rPr>
        <w:t>CCTACGGGCGGCAGCAGTAAGGAATATTGGTCAATGGAGGCAACTCTGAACCAGCCATGCCGCGTGAAGGATGAAGGTCCTCTGGATTGTAAACTTCTTTTACAGGGGAAGAAACCACTTTTTTTCAAGAGTGTTGACGGTACCCTGGGAATAAGCACCGGCTAACTCTGTGCCAGCAGCCGCGGTAATACAGAGGGTGCAAGCGTTAATCGGAATTACTGGGCGTAAAGCGCGTGTAGGCGGCCCTGCAAGTCGGGTGTGAAATCCCACGGCTCAACCGTGGAAGTGCACTCGAAACTGCAGGGCTAGAGTCCTGGAGAGGAAGGTGGAATGCTTGGTGTAGCGGTGAAATGCGTAGATATCTGAAGGAACATCAGTGGCGAAAGCGACTTCCTGGACCAATACTGACGCTCATGTGCGAAAGCGTGGGGAGCAAACAGGATTAGATACCCCTGTAGTCC</w:t>
      </w:r>
    </w:p>
    <w:p w14:paraId="23E3A3A1">
      <w:pPr>
        <w:rPr>
          <w:rFonts w:hint="eastAsia"/>
        </w:rPr>
      </w:pPr>
      <w:r>
        <w:rPr>
          <w:rFonts w:hint="eastAsia"/>
        </w:rPr>
        <w:t>&gt;OTU021760</w:t>
      </w:r>
    </w:p>
    <w:p w14:paraId="2C933CDD">
      <w:pPr>
        <w:rPr>
          <w:rFonts w:hint="eastAsia"/>
        </w:rPr>
      </w:pPr>
      <w:r>
        <w:rPr>
          <w:rFonts w:hint="eastAsia"/>
        </w:rPr>
        <w:t>CCTACGGGCGGCTGCAGTGGGGAATTTTGCGCAATGGGCGAAAGCCTGACGCAGTAACGCCGCGTGGAGGATGAAGGCCTTCGGGTCGTAAACTCCTGTCAGTGGGAACGACGCCTGGCAGGCGAATAACTTGCTAGCGCAGACGGTACCCGCGAAGGAAGCCCCGGCTAATTCCGTGCCAGCAGCCGCGGTAATACGGAGGGTGCAAGCGTTGTCCGGATTTATTGGGTTTAAAGGGTGCGTAGGCGGCCTAATAAGTTTTCGGTGAAACCCATGGGCTTAACCCATGGAGTGCCGAGAATACTGATAGGCTTGAATTTCCTCTAGGCGGGCGGAATGGAAGGTGTAGCGGTGAAATGCATAGATATCGGGAGGAACATCAGTGGCGAAGGCGGCTACCTGGCCCAATACTGACACTCAGGTGCGACAGCGTGGGGAGCAAACAGGATTAGATACCCTTGTAGTCC</w:t>
      </w:r>
    </w:p>
    <w:p w14:paraId="0785084E">
      <w:pPr>
        <w:rPr>
          <w:rFonts w:hint="eastAsia"/>
        </w:rPr>
      </w:pPr>
      <w:r>
        <w:rPr>
          <w:rFonts w:hint="eastAsia"/>
        </w:rPr>
        <w:t>&gt;OTU021761</w:t>
      </w:r>
    </w:p>
    <w:p w14:paraId="500A1D87">
      <w:pPr>
        <w:rPr>
          <w:rFonts w:hint="eastAsia"/>
        </w:rPr>
      </w:pPr>
      <w:r>
        <w:rPr>
          <w:rFonts w:hint="eastAsia"/>
        </w:rPr>
        <w:t>CCTACGGGCGGCTGCAGCAGGGAATCTTGCGCAATGGGCGAAAGCCTGACGCAGCGACGCCGCGTGAGGGATGAAGGCCTGCGGGTTGTAAAGCCCTTTCAGTGGGGAAGAAAAACGAGGCGTGAACAGCGCTTCGTGTTGACGTTACCCACAGAAGAAGCACCGGCTAACTCCGTGCCAGCAGCCGCGGTAATACGGAGGGTGCGAGCGTTAATCGGAATTACTGGGCGTAAAGGGCGCGTAGGCGGTTGGGTAAGTCGGCTGTGAAAGTCCAGGGCTCAACTCTGGGATGCCGGTCGATACTGCCGGACTAGAGTTCGGAAGAGGCGAGTGGAATTCCTGGTGTAGCGGTGAAATGCGCAGATATCAGGAGGAACACCGGTGGCGAAGGCGGGTCTCTGGGCCGATACTGACGCTGAGGAGCGAAAGCGTGGGGAGCGAACAGGATTAGATACCCCGGTAGTCC</w:t>
      </w:r>
    </w:p>
    <w:p w14:paraId="2D20B3CE">
      <w:pPr>
        <w:rPr>
          <w:rFonts w:hint="eastAsia"/>
        </w:rPr>
      </w:pPr>
      <w:r>
        <w:rPr>
          <w:rFonts w:hint="eastAsia"/>
        </w:rPr>
        <w:t>&gt;OTU021762</w:t>
      </w:r>
    </w:p>
    <w:p w14:paraId="7FAC18A2">
      <w:pPr>
        <w:rPr>
          <w:rFonts w:hint="eastAsia"/>
        </w:rPr>
      </w:pPr>
      <w:r>
        <w:rPr>
          <w:rFonts w:hint="eastAsia"/>
        </w:rPr>
        <w:t>CCTACGGGTGGCTGCAGTAAGGAATATTGGGCAATGGACGCAAGTCTGACCCAGCCATGCCGCGTGGAGGATGAAGGTCCTCTGGATTGTAAACTTCTTTTATCTGAGAAGAAACCCAAGATTTCTATTTTGGTTGACGGTACCAGATGAATAAGCACCGGCTAACTCCGTGCCAGCAGCCGCGGTAATACGGAGGGTGCAAGCGTTGTTCGGAATTACTGGGCGTAAAGGGCTCGTAGGTGGCCAACTAAGTCGGATGTGAAATCCCCAGGCTCAACCTGGGAACTGCATCCGATACTGGATGGCTTGAATCCGGGAGAGGGATGCAGAATTCCAGGTGTAGCGGTGAAATGCGTAGATATCGGAAGGAACATCAGTGGCGAAAGCGACTTCCTGGACCAATACTGACGCTCATGTGCGAAAGCGTGGGGAGCAAACGGGATTAGATACCCCGGTAGTCC</w:t>
      </w:r>
    </w:p>
    <w:p w14:paraId="26ED55FC">
      <w:pPr>
        <w:rPr>
          <w:rFonts w:hint="eastAsia"/>
        </w:rPr>
      </w:pPr>
      <w:r>
        <w:rPr>
          <w:rFonts w:hint="eastAsia"/>
        </w:rPr>
        <w:t>&gt;OTU021763</w:t>
      </w:r>
    </w:p>
    <w:p w14:paraId="744CECBF">
      <w:pPr>
        <w:rPr>
          <w:rFonts w:hint="eastAsia"/>
        </w:rPr>
      </w:pPr>
      <w:r>
        <w:rPr>
          <w:rFonts w:hint="eastAsia"/>
        </w:rPr>
        <w:t>CCTACGGGGGGCTGCAGTCGAGAATTTTTCACAATGGGCGAAAGCCTGATGGAGCGACGCCGCGTGGGGGATGAATGGCTTCGGCCCGTAAACCCCTGTCATTTGCGAACAAACCTTATTCATTAACACTGAATGAGCTGATTGTAGCGGAAGAGGAAGGGACGGCTAACTCTGTGCCAGCAGCCGCGGTAATACAGAGGTCCCGAGCGTTGTTCGGATTCACTGGGCGTAAAGGGTGCGTAGGTGGTGAGGTAAGTCGGATGTGAAATCCCTGGGCTCAACCCAGGAACTGCTTCCGAAACTGTCTATCTAGAGTGATGAAGAGGAAAGCGGAATTCCCGGTGTAGAGGTGAAATTCGTAGATATCAGGAGGAACACCGGTGGCGAAGGCGGCTATCTGGACAGAGTCTGACGCTGAGGCGCGAAAGCTAGGGGAGCAAACAGGATTAGATACCCTTGTAGTCC</w:t>
      </w:r>
    </w:p>
    <w:p w14:paraId="0458D1B4">
      <w:pPr>
        <w:rPr>
          <w:rFonts w:hint="eastAsia"/>
        </w:rPr>
      </w:pPr>
      <w:r>
        <w:rPr>
          <w:rFonts w:hint="eastAsia"/>
        </w:rPr>
        <w:t>&gt;OTU021764</w:t>
      </w:r>
    </w:p>
    <w:p w14:paraId="2EF3ED19">
      <w:pPr>
        <w:rPr>
          <w:rFonts w:hint="eastAsia"/>
        </w:rPr>
      </w:pPr>
      <w:r>
        <w:rPr>
          <w:rFonts w:hint="eastAsia"/>
        </w:rPr>
        <w:t>CCTACGGGGGGCTGCAGTCGAGAATCTTCCGCAATGGGCGCAAGCCTGACGGAGCGACGCCGCGTGCGGGATGAAGGCCTTCGGGTTGTAAAGCACTGTCGGAGGGGAGAAAAGCCCGCAAGGGTTTGATCGACCTTCGGAGGAAGCACGGGCTAAGTTCGTGCCAGCAGCCGCGGTAAGACGAACCGTGCGAACGTTGTTCGGAATCACTGGGCTTAAAGGGCGCGTAGGCGGGCAGGCAAGTCGAAGGTGAAATCCCACGGCTCAACCGTGGAAGTGCCCCCGATACTGCCTGTCTGGAGGGGGATAGGGGCGTGCGGAACTTCCGGTGGAGCGGTGAAATGCGTAGATATCGGAAGGAACACCGGTGGCGAAAGCGGCGCGCTGGATCCCTACTGACGCTGAGGCGCGAAAGCCAGGGGAGCGAACGGGATTAGATACCCCTGTAGTCC</w:t>
      </w:r>
    </w:p>
    <w:p w14:paraId="38FCF352">
      <w:pPr>
        <w:rPr>
          <w:rFonts w:hint="eastAsia"/>
        </w:rPr>
      </w:pPr>
      <w:r>
        <w:rPr>
          <w:rFonts w:hint="eastAsia"/>
        </w:rPr>
        <w:t>&gt;OTU021765</w:t>
      </w:r>
    </w:p>
    <w:p w14:paraId="34937621">
      <w:pPr>
        <w:rPr>
          <w:rFonts w:hint="eastAsia"/>
        </w:rPr>
      </w:pPr>
      <w:r>
        <w:rPr>
          <w:rFonts w:hint="eastAsia"/>
        </w:rPr>
        <w:t>CCTACGGGTGGCTGCAGTCGAGAGGCTTCGGCAATGGGGGAAACCCTGACCGAGCGACGCCGCGTGAAGGATGAAGGCCCTTGGGTTGTAAACTTCTTTTGTTGGGGAAGAAATGCGATCAGGTGAACAATCTGGTCGTTTGACGGTACCCGACGAATAAGCTCCGGCTAACTCCGTGCCAGCAGCCGCGGTAACACGGGGGGAGCAAGCGTTGTTCGGAATCACTGGGCGTAAAGGGCGTGTAGGCGGCCCGATTAGTGGGATGTGAAATGCCCCGGCTCACCCGGGGACCTGCATCCCAAACTGTCGGGCTTGAGTATGGGAGAGGATGAGGGAATTCCTGGTGTAGCGGTGAAATGCGTAGATATCGGAAGGAACATCAGTGGCGAAAGCGACTTCCTGGACCAATACTGACGCTCAAGTGCGAAAGCGTGGGGAGCAAACAGGATTAGATACCCGAGTAGTCC</w:t>
      </w:r>
    </w:p>
    <w:p w14:paraId="5EEDFDD2">
      <w:pPr>
        <w:rPr>
          <w:rFonts w:hint="eastAsia"/>
        </w:rPr>
      </w:pPr>
      <w:r>
        <w:rPr>
          <w:rFonts w:hint="eastAsia"/>
        </w:rPr>
        <w:t>&gt;OTU021766</w:t>
      </w:r>
    </w:p>
    <w:p w14:paraId="52AB56A7">
      <w:pPr>
        <w:rPr>
          <w:rFonts w:hint="eastAsia"/>
        </w:rPr>
      </w:pPr>
      <w:r>
        <w:rPr>
          <w:rFonts w:hint="eastAsia"/>
        </w:rPr>
        <w:t>CCTACGGGTGGCTGCAGTTAGGAATTTTGGACAATGGGCGCAAGCCTGATCCAGCCATGCCGCGTGAGTGAAGAAGGCCTTCGGGTTGTAAAGCTCTTTCGGCTGGGACGAAAAGGTCCGTGTTAACACCACGGATCCATGACGGTACCAGCAGAAGAAGCACCGGCTAACTACGTGCCAGCAGCCGCGGTAATACGTAGGGTGCAGGCGTTAATCGGAATTACTGGGCGTAAAGCGTGCGCAGGCGGCTCCTTAAGTCAGATGTGAAATCCCCGGGCTTAACCTGGGAATGGCATTCGATACTGTGTGGCTAGAGTCTGATAGAGGGAAGTGGAATTCCAGGTGTAGCGGTGAAATGCGTAGATATCTGGAGGAACATCAGTGGCGAAGGCGGCTTCCTGGGCCTTACCTGACGCTGAGACGCGAAAGCGTGGGGAGCGAACCGGATTAGATACCCTAGTAGTCC</w:t>
      </w:r>
    </w:p>
    <w:p w14:paraId="17997670">
      <w:pPr>
        <w:rPr>
          <w:rFonts w:hint="eastAsia"/>
        </w:rPr>
      </w:pPr>
      <w:r>
        <w:rPr>
          <w:rFonts w:hint="eastAsia"/>
        </w:rPr>
        <w:t>&gt;OTU021767</w:t>
      </w:r>
    </w:p>
    <w:p w14:paraId="3B3CDDB4">
      <w:pPr>
        <w:rPr>
          <w:rFonts w:hint="eastAsia"/>
        </w:rPr>
      </w:pPr>
      <w:r>
        <w:rPr>
          <w:rFonts w:hint="eastAsia"/>
        </w:rPr>
        <w:t>CCTACGGGGGGCAGCAGTGAGGAATATTGGTCAATGGGGGAAACCCTGAACCAGCGACGCCGCGTGGGTGAAGAAGGTCTTCGGATCGTAAAGCCCTTTTCTAGGTGACGAGAGAGGACGGTAGCCTAGGAAGAAGTCTCGGCTAACTACGTGCCAGCAGCCGCGGTAAAACGTAGGAGGCAAGCGTTATCCGGAGTTACTGGGCGTAAAGCGCATGTAGGCGGTTGGACAAGTTGAGTGTGAAATCGCCCGGCTAAACTGGGCGAGGACATTCAAGACTGTTCGGCTAGAGGGTGATAGAGGGGCGCAGAATTCGGGGTGTAGCGGTGAAATGTGTAGAGATCCCGAGGAATACCGGTGGCGAAGGCGGCCCCCTGGACAAAGACTGACGCTCAGGTGCGAAAGCGTGGGGAGCAAACAGGATTAGATACCCCAGTAGTCC</w:t>
      </w:r>
    </w:p>
    <w:p w14:paraId="2E75BDB8">
      <w:pPr>
        <w:rPr>
          <w:rFonts w:hint="eastAsia"/>
        </w:rPr>
      </w:pPr>
      <w:r>
        <w:rPr>
          <w:rFonts w:hint="eastAsia"/>
        </w:rPr>
        <w:t>&gt;OTU021768</w:t>
      </w:r>
    </w:p>
    <w:p w14:paraId="1B4C7E96">
      <w:pPr>
        <w:rPr>
          <w:rFonts w:hint="eastAsia"/>
        </w:rPr>
      </w:pPr>
      <w:r>
        <w:rPr>
          <w:rFonts w:hint="eastAsia"/>
        </w:rPr>
        <w:t>CCTACGGGTGGCTGCAGTCGAGAATCTTCCCCAATGGCCGAAAGGCTGAGGGAGCGACGCCGCGTGCAGGAAGAAGCCCTTCGGGGTGTAAACTGCTTTTCTTGAAGAACAACTCTGAGTGTACTCAAGGAATAAGGGGCTGCTAACTTCGTGCCAGCAGCAGCGGTAATACGAAGGCCCCGAGCGTTATCCGGATTTATTGGGCGTAAAGAGCTCGTAGGCGGTTGTCCACGTCGGATCTGAAAGCTCAGGGCTCAACTCTGAGAGGCGATTCGATACGGGATGACTAGAGGTAGGTAGGGGAAAGTGGAATTCCTGGTGTAGCGGTGAAATGCGCAGATATCGAGAGGAACACCTGCGGCGAAGGCGGGTTGCTGGGCTGACACTGACGCTGAGGCGCGAAAGCTAGGGGAGCGAACGGGATTAGATACCCGGGTAGTCC</w:t>
      </w:r>
    </w:p>
    <w:p w14:paraId="3F7E4A7C">
      <w:pPr>
        <w:rPr>
          <w:rFonts w:hint="eastAsia"/>
        </w:rPr>
      </w:pPr>
      <w:r>
        <w:rPr>
          <w:rFonts w:hint="eastAsia"/>
        </w:rPr>
        <w:t>&gt;OTU021769</w:t>
      </w:r>
    </w:p>
    <w:p w14:paraId="57AC09DE">
      <w:pPr>
        <w:rPr>
          <w:rFonts w:hint="eastAsia"/>
        </w:rPr>
      </w:pPr>
      <w:r>
        <w:rPr>
          <w:rFonts w:hint="eastAsia"/>
        </w:rPr>
        <w:t>CCTACGGGGGGCTGCAGTCGAGGATCTTCGTCAATGGGCGAAAGCCTGATCCAGCGACGCCGCGTGGGTGAAGAAGGCCTGCGGGTTGTAAAGCCCTTTCGGTGGGGAAGAAAAGCCTCGACCTAATACGTCGGGGTCTTGACGTAACCCATAGAAGAAGCACCGGCTAACTCTGTGCCAGCAGCCGCGGTAATACAGAGGGTGCGAGCGTTAATCGGAATTACTGGGCGTAAAGCGCGCGTAGGCGGCTTTGCAAGTCGGGTGTGAAATCCTGCGGCTTAACCGCAGGGCTGCCTTCTAAACTGTCAGGCTTGAGCACAGTAGAGGCAGGTGGAATTCCTGGTGTAGCGGTGGAATGCGCAGATATCAGGAGGAACACCGGTGGCGAAGGCGGCCCCCTGGTTGGATACTGACGCTGAGACGCGAAAGCGTGGGGAGCAAACAGGATTAGATACCCCGGTAGTCC</w:t>
      </w:r>
    </w:p>
    <w:p w14:paraId="76581CE1">
      <w:pPr>
        <w:rPr>
          <w:rFonts w:hint="eastAsia"/>
        </w:rPr>
      </w:pPr>
      <w:r>
        <w:rPr>
          <w:rFonts w:hint="eastAsia"/>
        </w:rPr>
        <w:t>&gt;OTU021770</w:t>
      </w:r>
    </w:p>
    <w:p w14:paraId="38DAF0C6">
      <w:pPr>
        <w:rPr>
          <w:rFonts w:hint="eastAsia"/>
        </w:rPr>
      </w:pPr>
      <w:r>
        <w:rPr>
          <w:rFonts w:hint="eastAsia"/>
        </w:rPr>
        <w:t>CCTACGGGTGGCTGCAGTAGGGAATCTTCCGCAATGGACGCAAGTCTGACGGAGCAACGCCGCGTGAACGATGAAGGTCTTCGGATTGTAAAGTTCTGTTGTCAGGGACGAACAAGTACCGTTCGAACAGGGCGGTACCTTGACGGTACCTGACGAGAAAGCCCCGGCTAACTACGTGCCAGCAGCCGCGGTAATACGTAGGGGGCAAGCGTTGTCCGGAATTACTGGGCGTAAAGGGCGCGTAGGCGGCCTGCTAAGTCACACGTGAAATCCCTCGGCTCAACCGGGGAACTGCGTGTGATACTGGCGGGCTCGAATTCGGGAGAGGGATGTGGAATTCCAGGTGTAGCGGTGAAATGCGTAGAGATGTGGAGGAACACCAGTGGCGAAGGCGGCTTTCTGGTCTGTAACTGACGCTGAGGCGCGAAAGCGTGGGGAGCAAACAGGATTAGATACCCGAGTAGTCC</w:t>
      </w:r>
    </w:p>
    <w:p w14:paraId="29CC76E7">
      <w:pPr>
        <w:rPr>
          <w:rFonts w:hint="eastAsia"/>
        </w:rPr>
      </w:pPr>
      <w:r>
        <w:rPr>
          <w:rFonts w:hint="eastAsia"/>
        </w:rPr>
        <w:t>&gt;OTU021771</w:t>
      </w:r>
    </w:p>
    <w:p w14:paraId="37271D72">
      <w:pPr>
        <w:rPr>
          <w:rFonts w:hint="eastAsia"/>
        </w:rPr>
      </w:pPr>
      <w:r>
        <w:rPr>
          <w:rFonts w:hint="eastAsia"/>
        </w:rPr>
        <w:t>CCTACGGGTGGCAGCAGTGGGGAATCTTGCACAATGGGGGCAACCCTGATGCAGCGACGCCGCGTGAGTGATGAAGCCCTTCGGGGTGTAAAGCTCTTTCGGCAGGGACGATAATGACGGTACCTGAAGAAGAAGCTGCGGCTAACTACGTGCCAGCAGCCGCGGTAATACGTAGGCAGCGAGCGTTGTTCGGATTTATTGGGCGTAAAGAGCTCGTAGGCGGTTTTGTAAGTCAGGCGTGAAATGCCCGGGCTCAACCTGGGAACTGCGCTTGATACTGGCGGACTAGAGTCCGGGAGAGGATGGTGGAACTCCCAGTGTAGAGGTGAAATTCGTAGAGATCAGCAGGAATACCCGTGGCGAAGGCGGCCCCCTGGGCCTCTACTGACGCCGAGGCGCGAAGGCTGGGGGAGCGAACGGGATTAGATACCCGTGTAGTCC</w:t>
      </w:r>
    </w:p>
    <w:p w14:paraId="22B5D5DC">
      <w:pPr>
        <w:rPr>
          <w:rFonts w:hint="eastAsia"/>
        </w:rPr>
      </w:pPr>
      <w:r>
        <w:rPr>
          <w:rFonts w:hint="eastAsia"/>
        </w:rPr>
        <w:t>&gt;OTU021772</w:t>
      </w:r>
    </w:p>
    <w:p w14:paraId="2C84EAD5">
      <w:pPr>
        <w:rPr>
          <w:rFonts w:hint="eastAsia"/>
        </w:rPr>
      </w:pPr>
      <w:r>
        <w:rPr>
          <w:rFonts w:hint="eastAsia"/>
        </w:rPr>
        <w:t>CCTACGGGGGGCAGCAGTCGGGAATTTTGGGCAATGGGCGCAAGCCTGACCCAGCAACGCCGCGTGAAGGACGAAGTTTTTCGGAATGTAAACTTCACAAGACGGGGAAGAATAAGTTAAGGCAAATACCCTTGACGATGACGGTACCCGTAGTAAGCTCCGGCTAACTCCGTGCCAGCAGCCGCGGTAATACGGGGGGAGCAAGCGTTGTCCGGATTCATTGGGCGTAAAGCGCACGCAGGCGGCTTGGCAAGTCGGATGTGAAAGCCCCGAGCTTAACTCGGGGAGGCCACCCGATACTGCCATGGCTAGAGTCCGGTAGGGGAGCATGGAATTCCTGGTGTAGCGGTGAAATGCGCAGATATCAGGAGGAACACCAGTGGCGAAGGCGGTGCTCTGGGCCGGAACTGACGCTGAGGTGCGAAAGCGTGGGTAGCGAACAGGATTAGATACCCCAGTAGTCC</w:t>
      </w:r>
    </w:p>
    <w:p w14:paraId="77C172D8">
      <w:pPr>
        <w:rPr>
          <w:rFonts w:hint="eastAsia"/>
        </w:rPr>
      </w:pPr>
      <w:r>
        <w:rPr>
          <w:rFonts w:hint="eastAsia"/>
        </w:rPr>
        <w:t>&gt;OTU021773</w:t>
      </w:r>
    </w:p>
    <w:p w14:paraId="3961781F">
      <w:pPr>
        <w:rPr>
          <w:rFonts w:hint="eastAsia"/>
        </w:rPr>
      </w:pPr>
      <w:r>
        <w:rPr>
          <w:rFonts w:hint="eastAsia"/>
        </w:rPr>
        <w:t>CCTACGGGGGGCTGCAGTGGGGAATATTGCGCAATGGGCGAAAGCCTGACGCAGCGACGCCGCGTGAGGGATGACGGCCTTCGGGTTGTAAACCTCTTTCAGTAGGGAAGAAGCGAAAGTGACGGTACCTGCAGAAGAAGCGCCGGCTAACTACGTGCCAGCAGCCGCGGTAAGACGAGCCACCCGAACGTTATTCGGAATTACTGGGCTTAAAGGGTGCGTAGGCGGTGTAGCAAGTCGGGAGTGAAATACCCCAGCTTAACTGGGTGCTTGCTTTCGATACGGGCAGACTTGAGGCATGCAGGGGAGAATGGAATTCCTGGTGTAGCGGTGAAATGCGCAGATATCAGGAGGAACACCGGTGGCGAAGGCGGTTCTCTGGGCATGTCCTGACGCTGAGGAGCGAAAGTGTGGGGAGCGAACAGGATTAGATACCCGTGTAGTCC</w:t>
      </w:r>
    </w:p>
    <w:p w14:paraId="033B515C">
      <w:pPr>
        <w:rPr>
          <w:rFonts w:hint="eastAsia"/>
        </w:rPr>
      </w:pPr>
      <w:r>
        <w:rPr>
          <w:rFonts w:hint="eastAsia"/>
        </w:rPr>
        <w:t>&gt;OTU021774</w:t>
      </w:r>
    </w:p>
    <w:p w14:paraId="00158633">
      <w:pPr>
        <w:rPr>
          <w:rFonts w:hint="eastAsia"/>
        </w:rPr>
      </w:pPr>
      <w:r>
        <w:rPr>
          <w:rFonts w:hint="eastAsia"/>
        </w:rPr>
        <w:t>CCTACGGGTGGCTGCAGTGGGGAATATTGCACAATGGGCGCAAGCCTGATCCAGCCATGCCGCGTGTGTGAAGAAGGCCTTCGGGTTGTAAAGCACTTTTGTTGGGGAAGAAAAGCACTCAATTAATACCTGGGTGTTCTGACGGTACCCAAAGAATAAGCACCGGCTAACTTCGTGCCAGCAGCCGCGGTAATACGAAGGGGGCAAGCGTTGTCCGGATTTATTGGGCGTAAAGAGCTCGTAGGCGGTTTGTTGCGTCCGTCGTGAAAACCCGCAGCTCAACTGCGGGCCTGCAGCCGATACGGGCAGGCTAGAGTTCGGTAGGGGAGACTGGAATTCCTGGTGTAGCGGTGAAATGCGCAGATATCAGGAGGAACACCGGTGGCGAAGGCGGGTCTCTGGGCCGATACTGACGCTGAGGAGCGAAAGCGTGGGGAGCGAACAGGATTAGATACCCTTGTAGTCC</w:t>
      </w:r>
    </w:p>
    <w:p w14:paraId="015708D7">
      <w:pPr>
        <w:rPr>
          <w:rFonts w:hint="eastAsia"/>
        </w:rPr>
      </w:pPr>
      <w:r>
        <w:rPr>
          <w:rFonts w:hint="eastAsia"/>
        </w:rPr>
        <w:t>&gt;OTU021775</w:t>
      </w:r>
    </w:p>
    <w:p w14:paraId="08D29D67">
      <w:pPr>
        <w:rPr>
          <w:rFonts w:hint="eastAsia"/>
        </w:rPr>
      </w:pPr>
      <w:r>
        <w:rPr>
          <w:rFonts w:hint="eastAsia"/>
        </w:rPr>
        <w:t>CCTACGGGGGGCTGCAGTGGGGAATATTGCACAATGGGCGCAAGCCTGATGCAGCAACGCCGCGTGAGGGACGACGGCCTTCGGGTTGTAAACCTCTTTTAGTAGGGAAGAAGCGAAAGTGACGGTACCTGCAGAAGAAGCGCCGGCTAACTACGTGCCAGCAGCCGCGGTAATACGTAGGGCGCAAGCGTTGTCCGGAATTATTGGGCGTAAAGCGCGGGCAGGTGGCCTTTTAAGTCCTTTGTGAAATCCCGGGGCTCAACCTCAGAATTGCGTTCAATACTGCATTGCTAGGGCGCTGTAGAGGAGATTGGAATTTACGGTGTAGCAGTGAAATGCGTAGATATCGTAAGGAAGACCAGTGGCGAAAGCGAATCTCTGGGCAGCAGCCGACGCTGAGGCACGAAGGCCAGGGGAGCAAACGGGATTAGATACCCTTGTAGTCC</w:t>
      </w:r>
    </w:p>
    <w:p w14:paraId="1341EF42">
      <w:pPr>
        <w:rPr>
          <w:rFonts w:hint="eastAsia"/>
        </w:rPr>
      </w:pPr>
      <w:r>
        <w:rPr>
          <w:rFonts w:hint="eastAsia"/>
        </w:rPr>
        <w:t>&gt;OTU021776</w:t>
      </w:r>
    </w:p>
    <w:p w14:paraId="766BDA99">
      <w:pPr>
        <w:rPr>
          <w:rFonts w:hint="eastAsia"/>
        </w:rPr>
      </w:pPr>
      <w:r>
        <w:rPr>
          <w:rFonts w:hint="eastAsia"/>
        </w:rPr>
        <w:t>CCTACGGGAGGCTGCAGTAACGAATCTTCCGCAATGCACGAAAGTGTGACGGAGCGACGCCGCGTGTAGGATGAAGCCCTTCGGGGTGTAAACTACTGTCAGGGGTTAGAAAGTTCTGATCAACCCCAGAGGAAGGCACGGCTAACTCTGTGCCAGCAGCCGCGGTAAGACAGAGGTGCCAAGCGTTAGGCGGAATCACTGGGCTTAAAGCGTGTGTAGGCGGACTGGTAAGTCGGCTGTGAAAGTCCAGGGCTCAACTCTGGGATGCCGGTCGATACTGCCGGACTAGAGTTCGGAAGAGGCGAGTGGAATTCCCGGTGTAGCGGTGAAATGCGCAGATATCGGGAAGAACACCCGTGGCGAAGGCGGTTCTCTGGGACGGTACTGACGCTGAGACGCGAAAGCGTGGGGAGCGAACAGGATTAGATACCCCAGTAGTCC</w:t>
      </w:r>
    </w:p>
    <w:p w14:paraId="21514B10">
      <w:pPr>
        <w:rPr>
          <w:rFonts w:hint="eastAsia"/>
        </w:rPr>
      </w:pPr>
      <w:r>
        <w:rPr>
          <w:rFonts w:hint="eastAsia"/>
        </w:rPr>
        <w:t>&gt;OTU021777</w:t>
      </w:r>
    </w:p>
    <w:p w14:paraId="17E92B7C">
      <w:pPr>
        <w:rPr>
          <w:rFonts w:hint="eastAsia"/>
        </w:rPr>
      </w:pPr>
      <w:r>
        <w:rPr>
          <w:rFonts w:hint="eastAsia"/>
        </w:rPr>
        <w:t>CCTACGGGGGGCAGCAGTAGGGAATCTTCCGCAATGGACGCAAGTCTGACGGAGCAACGCCGCGTGAGTGATGAAGGTTTTCGGATCGTAAAGCTCTGTTGCCCTAGACGAACAGCAGGGAGAGTAACTGCTCTCTGTGTGACGGTATAGGAGAAGAAAGCCCCGGCTAACTACGTGCCAGCAGCCGCGGTAATACAGAGACTGCAAGCGTTATTCGGATTCACTGGGCGTAAAGGGTGCGCAGGCGGCCAGATGTGTCAGGTGTGAAAGCCCGGGGCTTAACCCCGGAATTGCGCCTGAAACTGTTTGGCTAGAGTACTGGAGAGGGTAGCGGAATTCACGGTGTAGCAGTGAAATGCGTAGATATCGTGAGGAACACCAGTGGCGAAGGCGACTTTCTGGTCTGTAACTGACGCTGAGGCGCGAAAGCGTGGGGAGCAAACAGGATTAGATACCCTAGTAGTCC</w:t>
      </w:r>
    </w:p>
    <w:p w14:paraId="172006F9">
      <w:pPr>
        <w:rPr>
          <w:rFonts w:hint="eastAsia"/>
        </w:rPr>
      </w:pPr>
      <w:r>
        <w:rPr>
          <w:rFonts w:hint="eastAsia"/>
        </w:rPr>
        <w:t>&gt;OTU021778</w:t>
      </w:r>
    </w:p>
    <w:p w14:paraId="5A14A502">
      <w:pPr>
        <w:rPr>
          <w:rFonts w:hint="eastAsia"/>
        </w:rPr>
      </w:pPr>
      <w:r>
        <w:rPr>
          <w:rFonts w:hint="eastAsia"/>
        </w:rPr>
        <w:t>CCTACGGGTGGCAGCAGTGGGGAATATTGGGCAATGGGCGAAAGCCTGACCCAGCCATGCCGCGTGAGTGACGAAGGCCTTAGGGTTGTAAAGTCCTTTTAACGGGGAAGATAATGACGGTACCCGTAGAATAAGCCCCGGCTAACTTCGTGCCAGCAGCCGCGGTAATACGAAGGGGGCTAGCGTTGCTCGGAATCACTGGGCGTAAAGCGCACGTAGGCGGTTCGCCAAGTTTGGTGTGAAATCTCCCGGCTTAACTGGGAGGGTGCGCCGAAAACTGGCGGGCTTGAGTGCAGGAGAGGAACGCGGAATTCCAGGTGTAGCGGTGAAATGCGTAGATATCTGGAGGAACACCGGTGGCGAAGGCGACTTACTGGACGATTGTTGACGCTGAGGTGCGAAAGCGTGGGGAGCAAACAGGATTAGATACCCCGGTAGTCC</w:t>
      </w:r>
    </w:p>
    <w:p w14:paraId="3751F91A">
      <w:pPr>
        <w:rPr>
          <w:rFonts w:hint="eastAsia"/>
        </w:rPr>
      </w:pPr>
      <w:r>
        <w:rPr>
          <w:rFonts w:hint="eastAsia"/>
        </w:rPr>
        <w:t>&gt;OTU021779</w:t>
      </w:r>
    </w:p>
    <w:p w14:paraId="63ADF922">
      <w:pPr>
        <w:rPr>
          <w:rFonts w:hint="eastAsia"/>
        </w:rPr>
      </w:pPr>
      <w:r>
        <w:rPr>
          <w:rFonts w:hint="eastAsia"/>
        </w:rPr>
        <w:t>CCTACGGGCGGCAGCAGTTAGGAATTTTGGGCAATGGGCGAAAGCCTGACCCAGCAACGCCGCGTGGGTGATGAAGGCCCTCGGGTCGTAAAGCCCTTTTCCCAGGGAAGATGGTGACGGTACCTGGGGAATCAGCCCCGGCTAACTACGTGCCAGCAGCCGCGGTAATACGGAGGGGGCTAGCGTTGTTCGGAATTACTGGGCGTAAAGCGCACGTAGGCGGCTTTGTAAGTTAGAGGTGAAAGCCCGGGGCTCAACCCCGGGTCGGCGTGGGCAACTGTCGGGCTTGGAGCACGGTAGGGGCAGACGGAATTCCGGGTGTAGCGGTGGAATGCGTAGAGATCCGGAAGAACACCGGTGGCGAAGGCGGTCTGCTGGGCCGGAATGGGGGAGTCTTTACCGACTCTCCCAGGGCTGACGCTGAGGCGCGACAGCGTGGGGAGCAAACAGGATTAGATACCCTAGTAGTCC</w:t>
      </w:r>
    </w:p>
    <w:p w14:paraId="454ADB18">
      <w:pPr>
        <w:rPr>
          <w:rFonts w:hint="eastAsia"/>
        </w:rPr>
      </w:pPr>
      <w:r>
        <w:rPr>
          <w:rFonts w:hint="eastAsia"/>
        </w:rPr>
        <w:t>&gt;OTU021780</w:t>
      </w:r>
    </w:p>
    <w:p w14:paraId="6D120CDF">
      <w:pPr>
        <w:rPr>
          <w:rFonts w:hint="eastAsia"/>
        </w:rPr>
      </w:pPr>
      <w:r>
        <w:rPr>
          <w:rFonts w:hint="eastAsia"/>
        </w:rPr>
        <w:t>CCTACGGGGGGCTGCAGTGGGGAATATTGGACAATGGGGGAAACCCTGATCCAGCCATGCCGCGTGAGTGATGAAGGCCTTAGGGTTGTAAAGCTCTTTCACCGGAGAAGATAATGACGGTATCCGGAGAAGAAGCCCCGGCTAACTTCGTGCCAGCAGCCGCGGTAATACGAAGGGGGCTAGCGTTGTTCGGAATTACTGGGCGTACAGGGTGTGTAGGCGGTTTGGTAAGCCTTTTGTGAAATCTTCGGGCCTAACCCGGAAAGAGCAGAGGGGACTGCCAGGCTAGAGGACGGGAGAGGAGCGCGGAATTCCCGGTGTAGCGGTGAAATGCGTAGATATCTGGAGGAACACCGGTGGCGAAGGCGGCATCCTGGACCGGCATTGACGCTGAGGCGCGAAAGCCAGGGGAGCAAACGGGATTAGATACCCGTGTAGTCC</w:t>
      </w:r>
    </w:p>
    <w:p w14:paraId="6F49C6C9">
      <w:pPr>
        <w:rPr>
          <w:rFonts w:hint="eastAsia"/>
        </w:rPr>
      </w:pPr>
      <w:r>
        <w:rPr>
          <w:rFonts w:hint="eastAsia"/>
        </w:rPr>
        <w:t>&gt;OTU021781</w:t>
      </w:r>
    </w:p>
    <w:p w14:paraId="2244D6D2">
      <w:pPr>
        <w:rPr>
          <w:rFonts w:hint="eastAsia"/>
        </w:rPr>
      </w:pPr>
      <w:r>
        <w:rPr>
          <w:rFonts w:hint="eastAsia"/>
        </w:rPr>
        <w:t>CCTACGGGTGGCTGCAGTGGGGAATCTTGCACAATGGGGGAAACCCTGATGCAGCGACGCCGCGTGAGTGATGAAGGCCTTCGGGTCGTAAAGCGCTTTTCTGGAGGACGAGGAAGGACGGTACTCCAGGAAGAAGGACCTGCTAACTACGTGCCAGCAGCCGCGGTCATACGTAGGGTCCAAGCGTTATCCGGAATTACTGGGCGTAAAGCGTGCGCAGGCGGTTGTGCAAGACCGATGTGAAATCCCCGGGCTCAACCTGGGAATTGCATTCGAGACTGCATAGCTAGGGTGCGGAAGAGGGAAGCGGAATTTCCGGTGTAGCGGTGAAATGCGTAGATATCGGAAGGAACACCAGTGGCGAAAGCGGCTTCCTGGTCCAGCACCGACGTTCAGGCACGAAAGCGTGGGGAGCAAACAGGATTAGATACCCTTGTAGTCC</w:t>
      </w:r>
    </w:p>
    <w:p w14:paraId="0214FD3F">
      <w:pPr>
        <w:rPr>
          <w:rFonts w:hint="eastAsia"/>
        </w:rPr>
      </w:pPr>
      <w:r>
        <w:rPr>
          <w:rFonts w:hint="eastAsia"/>
        </w:rPr>
        <w:t>&gt;OTU021782</w:t>
      </w:r>
    </w:p>
    <w:p w14:paraId="40634CE4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AGACAAGCGTTATCCGGAGTTACTGGGCGTAAAGGGCGTGCAGGCGGATGGTTAAGATGGCTGTGAAAGCCTCTGGCTCAACCGGGGGAGGCCAGCCATGACTGGCCGTCTGGAGGGCGGGAGAGGGGTGTGGAATTCCGGGTGTAGTGGTGAAATGCGTAGAGATTAGGAAGAACACCGGTGGCGAAGGCGACTCACTGGACATGTATTGACGCTGAGGTGCGAAAGCGTGGGGAGCAAACAGGATTAGATACCCCTGTAGTCC</w:t>
      </w:r>
    </w:p>
    <w:p w14:paraId="5B765943">
      <w:pPr>
        <w:rPr>
          <w:rFonts w:hint="eastAsia"/>
        </w:rPr>
      </w:pPr>
      <w:r>
        <w:rPr>
          <w:rFonts w:hint="eastAsia"/>
        </w:rPr>
        <w:t>&gt;OTU021783</w:t>
      </w:r>
    </w:p>
    <w:p w14:paraId="256700FE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TAGGGAAGAAGCTCTTCGGGGTGACGGTACCACCAGAGAAAGCCCCGGCTAACTCCGTGCCAGCAGCCGCGGTAATACGGAGGGGGCGAGTGTTGTTCGGAATTATTGGGCGTAAAGGGCGCGCAGGCGGCTTGGCAAGTCGAGTGTGAAATCCCTTGGCTTAACTGAGGAATGGCGCTCGAAACTACCTCGCTAGAGGGCGGGAGAGGGAAGTGGAACTCTCGGTGTAGGGGTGAAATCTGTAGATATCGAGAGGAACACCGGTGGCGAAGGCGGCTTCCTGGCCCGCATCTGACGCTGAGGCGCGAAAGCGTGGGGAGCAAACAGGATTAGATACCCCGGTAGTCC</w:t>
      </w:r>
    </w:p>
    <w:p w14:paraId="28D4FB8F">
      <w:pPr>
        <w:rPr>
          <w:rFonts w:hint="eastAsia"/>
        </w:rPr>
      </w:pPr>
      <w:r>
        <w:rPr>
          <w:rFonts w:hint="eastAsia"/>
        </w:rPr>
        <w:t>&gt;OTU021784</w:t>
      </w:r>
    </w:p>
    <w:p w14:paraId="50582D19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TCCGGCTAACTCCGTGCCAGCAGCCGCGGTAATACGGAGGGAGCTAGCGTTGTTCGGAATTACTGGGCGTAAAGCGCACGTAGGCGGCTTTGTAAGTTAGAGGTGAAAGCCCGGGGCTCAACTCCGAGCCGGCTTCCGATACGGGCTGACTAGAGGTATGCAGGGGAGAACGGAATTCCTGGTGTAGCGGTGAAATGCGCAGATATCAGGAGGAACACCGGTGGCGAAGGCGGCTCGCTGGGCCATTCCTGACGCTGAGACGCGAAAGCTAGGGGAGCGAACAGGATTAGATACCCTAGTAGTCC</w:t>
      </w:r>
    </w:p>
    <w:p w14:paraId="6BBE66DC">
      <w:pPr>
        <w:rPr>
          <w:rFonts w:hint="eastAsia"/>
        </w:rPr>
      </w:pPr>
      <w:r>
        <w:rPr>
          <w:rFonts w:hint="eastAsia"/>
        </w:rPr>
        <w:t>&gt;OTU021785</w:t>
      </w:r>
    </w:p>
    <w:p w14:paraId="1504747C">
      <w:pPr>
        <w:rPr>
          <w:rFonts w:hint="eastAsia"/>
        </w:rPr>
      </w:pPr>
      <w:r>
        <w:rPr>
          <w:rFonts w:hint="eastAsia"/>
        </w:rPr>
        <w:t>CCTACGGGGGGCTGCAGTCGAGGATCTTCGTCAATGGGCGCAAGCCTGAACGAGCGATGCCGCGTGAGCGATGAAGGCCTTCGGGTTGTAAAGCTCAAAAGGGGTGAGAAAGGGCAACTTGATCGAACCCCAGTAAGCTCGGGCTAAGTTCGTGCCAGCAGCCGCGGTAAGACGAACCGAGCGAACGTTGTTCGGAATCACTGGGCTTAAAGGGCGCGTAGGCGGGTTCTCAAGTCCGGGGTGAAATCCCGGAGCTCAACTCCGGAACTGCCTTTGATACTGAGGATCTTGAGTTCGGGAGAGGTGAGTGGAACTGCGAGTGTAGAGGTGAAATTCGTAGATATTCGGAGGAACACCAGTGGCGAAGGCGGCTCACTGGCTCGACACTGACGCTGAGGTGCGAAAGCGTGGGGAGCAAACAGGATTAGATACCCCGGTAGTCC</w:t>
      </w:r>
    </w:p>
    <w:p w14:paraId="35E424FC">
      <w:pPr>
        <w:rPr>
          <w:rFonts w:hint="eastAsia"/>
        </w:rPr>
      </w:pPr>
      <w:r>
        <w:rPr>
          <w:rFonts w:hint="eastAsia"/>
        </w:rPr>
        <w:t>&gt;OTU021786</w:t>
      </w:r>
    </w:p>
    <w:p w14:paraId="5425114C">
      <w:pPr>
        <w:rPr>
          <w:rFonts w:hint="eastAsia"/>
        </w:rPr>
      </w:pPr>
      <w:r>
        <w:rPr>
          <w:rFonts w:hint="eastAsia"/>
        </w:rPr>
        <w:t>CCTACGGGTGGCTGCAGTGGGGAATATTGCACAATGGGCGCAAGCCTGATGCAGCGACGCCGCGTGCGGGACGAAGGCCTTCGGGTTGTAAACCGCTGTCAGGGGGGAACAAAGCAATGAGTGATCCCCAGAGGAAGGCACGGCTAACTCTGTGCCAGCAGCCGCGGTAAGACAGAGGTGCCAAGCGTTAGGCGGAATCACTGGGCTTAAAGCGTGTGTAGGCGGACCGTTAAGTCCGCCGTGAAAACCTGAGGCTCAACCTCAGGCTTGCGGTGGATACTGTCGGGCTAGAGGATGGTAGAGGCGAGTGGAATTCCCGGTGTAGCGGTGAAATGCGTAGAGATCAGCAGGAACACCCGTGGCGAAGGCGGCCCCCTGGGCCGTACCTGACGCTGAGGCGCGAAGGCTAGGGGAGCGAACGGGATTAGATACCCTGGTAGTCC</w:t>
      </w:r>
    </w:p>
    <w:p w14:paraId="214B06CF">
      <w:pPr>
        <w:rPr>
          <w:rFonts w:hint="eastAsia"/>
        </w:rPr>
      </w:pPr>
      <w:r>
        <w:rPr>
          <w:rFonts w:hint="eastAsia"/>
        </w:rPr>
        <w:t>&gt;OTU021787</w:t>
      </w:r>
    </w:p>
    <w:p w14:paraId="0ABA2674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GACGATAATGACGGTACCTGAAGAAGAAGCTGCGGCTAACTACGTGCCAGCAGCCGCGGTAATACGTAGGCAGCGAGCGTTGTTCGGAGTTACTGGGCGTAAAGAGTGCGTAGGCGGCGATGCAAGTCAGATGTGAAATCCCCGGGCTTAACTCGGGGGGTGCATTTGAAACTGCATTGCTTGAGTGCAGGAGAGGAAAGCGGAATTCCTAGTGTAGCGGTGAAATGCGTAGATATTAGGAAGAACACCAGTGGCGAAGGCGACTGTCTGGACGGCACCTGACGCTGAGGCGCGAAAGCCAGGGGAGCAAACGGGATTAGATACCCTGGTAGTCC</w:t>
      </w:r>
    </w:p>
    <w:p w14:paraId="36B8E172">
      <w:pPr>
        <w:rPr>
          <w:rFonts w:hint="eastAsia"/>
        </w:rPr>
      </w:pPr>
      <w:r>
        <w:rPr>
          <w:rFonts w:hint="eastAsia"/>
        </w:rPr>
        <w:t>&gt;OTU021788</w:t>
      </w:r>
    </w:p>
    <w:p w14:paraId="1AA4BA0D">
      <w:pPr>
        <w:rPr>
          <w:rFonts w:hint="eastAsia"/>
        </w:rPr>
      </w:pPr>
      <w:r>
        <w:rPr>
          <w:rFonts w:hint="eastAsia"/>
        </w:rPr>
        <w:t>CCTACGGGCGGCTGCAGTGGGGAATATTGGACAATGGGCGAAAGCCTGATCCAGCCATGCCGCGTGAGTGAAGAAGGCCTTAGGGTTGTAAAGCTCTTTCAGCGGGGAAGATAATGACGGTACCCGCAGAAGAAGCCCCGGCTAACTTCGTGCCAGCAGCCGCGGTAATACGTAGGAGGCAAACGTTATCCGGATTTACTGGGCGTAAAGCGCGTGTAGGCGGTTTGATAAGTTGGACGTGAAAGCTCCCGGCTCAACTGGGAGAGGTCGTTCAATACTGTCAAGCTAGAGGATGGTAGAGGGAGGTGGAATTCCGGGTGTAGTGGTGAAATGCGCAGATATCCGGAGGAACACCAGTGGCGAAGGCGGCCTCCTGGACCACTCCTGACGCTCAGACGCGAAAGCTAGGGTAGCGAACGGGATTAGATACCCTTGTAGTCC</w:t>
      </w:r>
    </w:p>
    <w:p w14:paraId="6B720F3C">
      <w:pPr>
        <w:rPr>
          <w:rFonts w:hint="eastAsia"/>
        </w:rPr>
      </w:pPr>
      <w:r>
        <w:rPr>
          <w:rFonts w:hint="eastAsia"/>
        </w:rPr>
        <w:t>&gt;OTU021789</w:t>
      </w:r>
    </w:p>
    <w:p w14:paraId="53BFFA0B">
      <w:pPr>
        <w:rPr>
          <w:rFonts w:hint="eastAsia"/>
        </w:rPr>
      </w:pPr>
      <w:r>
        <w:rPr>
          <w:rFonts w:hint="eastAsia"/>
        </w:rPr>
        <w:t>CCTACGGGCGGCAGCAGCAAGGAATTTTCGTCAATGGGCGCAAGCCTGAACGAGCAACGCCGCGTGGAGGATGACGGCCTTCGGGTTGTAAACTCCTTTTTCGGGGGACGATAATGACGGTACCCGACGAATAAGCCCCGGCTAACTACGTGCCAGCAGCCGCGGTAATACGTAGGGGGCGAGCGTTGTCCGAAGTTACTGGGCGTAAAGCGCGCGCAGGTGGGACCGTATGTGCCCGGTGACATTGTTCGGCTCAACCGAACAGGGTCCGAGTAGACAGCGGTTCTTGAGGGATGGAGAGGGACGTGGAATACCCGGTGGAGCGGTGAAATGCGTAGATATCGAGAGGAACACCTGCGGCGAAGGCGGGTTGCTGGGCCGACACTGACGCTGAGGCGCGAAAGCCAGGGGAGCGAACGGGATTAGATACCCTAGTAGTCC</w:t>
      </w:r>
    </w:p>
    <w:p w14:paraId="69B63824">
      <w:pPr>
        <w:rPr>
          <w:rFonts w:hint="eastAsia"/>
        </w:rPr>
      </w:pPr>
      <w:r>
        <w:rPr>
          <w:rFonts w:hint="eastAsia"/>
        </w:rPr>
        <w:t>&gt;OTU021790</w:t>
      </w:r>
    </w:p>
    <w:p w14:paraId="7B45CA89">
      <w:pPr>
        <w:rPr>
          <w:rFonts w:hint="eastAsia"/>
        </w:rPr>
      </w:pPr>
      <w:r>
        <w:rPr>
          <w:rFonts w:hint="eastAsia"/>
        </w:rPr>
        <w:t>CCTACGGGGGGCTGCAGTAGGGAATCTTCCACAATGGGCGCAAGCCTGATGGAGCAACGCCGCGTGGGGGATGACGCATTTCGGTGTGTAAACCCCTTTTCGAGGGGACGAAGGCAATGACGGTACCCTCGGAATAAGGATCGGCTAACTACGTGCCAGCAGCCGCGGTAAGACGTAGGATCCGAGCGTTGTCCGGAGTTACTGGGCGTAAAGCGCGCGTAGGCGGCTTTTCAAGTCGATTGTGAAATCCCCGGGCTTAACCTGGGAACTGCAGTCGAGACTGTCTAGCTAGAGTATGGGAGAGGGAAGCGGAATTTCCGGTGTAGCGGTGAAATGCGTAGATATCGGAAGGAACACCAGTGGCGAAAGCGGCTTCCTGGTCCAGCATCGACGTTCAGGCACGAAAGCGTGGGGAGCAAACAGGATTAGATACCCTAGTAGTCC</w:t>
      </w:r>
    </w:p>
    <w:p w14:paraId="4E225D77">
      <w:pPr>
        <w:rPr>
          <w:rFonts w:hint="eastAsia"/>
        </w:rPr>
      </w:pPr>
      <w:r>
        <w:rPr>
          <w:rFonts w:hint="eastAsia"/>
        </w:rPr>
        <w:t>&gt;OTU021791</w:t>
      </w:r>
    </w:p>
    <w:p w14:paraId="4DB42573">
      <w:pPr>
        <w:rPr>
          <w:rFonts w:hint="eastAsia"/>
        </w:rPr>
      </w:pPr>
      <w:r>
        <w:rPr>
          <w:rFonts w:hint="eastAsia"/>
        </w:rPr>
        <w:t>CCTACGGGGGGCAGCAGTGAGGAATATTGCTCAATGGGCGCAAGCCTGAAGCAGCGACGCCGCGTGGGCGATGAAGGTCTTCGGATCGTAAAGCCCTTTTCTGCGTGACGAGGAAGGACGGTAGCGCAGGAATAAGTGTCGGCTAACTACGTGCCAGCAGCCGCGGTAATACGTAGGTGGCAAGCGTTGTCCGGATTTACTGGGCGTAAAGAGCGCGCAGGTGGTTGATTAAGTCTGATGTGAAAGCCCACGGCTTAACCGTGGAGGGTCATTGGGGACGGCGGGGCTTGAGGGCGGGAGAGGACGGTGGAATTCCACGTGTAGCGGTGAAATGCGTAGATATGTGGAGGAACACCAGTGGCGAAGGCGACTTTCTGGACTGTGACTGACGCTGAGGCGCGAAAGCGTGGGGAGCAAACAGGATTAGATACCCTAGTAGTCC</w:t>
      </w:r>
    </w:p>
    <w:p w14:paraId="7D1B6B3F">
      <w:pPr>
        <w:rPr>
          <w:rFonts w:hint="eastAsia"/>
        </w:rPr>
      </w:pPr>
      <w:r>
        <w:rPr>
          <w:rFonts w:hint="eastAsia"/>
        </w:rPr>
        <w:t>&gt;OTU021792</w:t>
      </w:r>
    </w:p>
    <w:p w14:paraId="6FAE260A">
      <w:pPr>
        <w:rPr>
          <w:rFonts w:hint="eastAsia"/>
        </w:rPr>
      </w:pPr>
      <w:r>
        <w:rPr>
          <w:rFonts w:hint="eastAsia"/>
        </w:rPr>
        <w:t>CCTACGGGGGGCTGCAGTCGAGAATTTTTCACAATGGGCGCAAGCCTGATGGAGCGACGCCGCGTGGGGGATGAAGGGCTTCGGCTCGTAAACTCCTTTTCCTGCCGACGAGCAAGGACGGTAGGCAGGGAAGAAGTCTCGGCTAACTACGTGCCAGCAGCCGCGGTAAAACGTAGGAGGCGAGCGTTATCCGGAATCACTGGGCGTAAAGGGCGTCTAGGCGGTGGGGCAAGCAGGGTGTGAAAGCTCCTGGCTCAACTGGGAGAGTGCGCGCTGGACTGTCTCACTCGAGGGCGGGCGAAGGGGGTGGAATTCCCGGTGGAGTGGTGAAATGCGTAGAGATCGGAAGGAACACCAGTGGCGAAGGCGGCTACCTGGCCCAATACTGACACTGAGGCACGAAAGCGTGGGGAGCAAACAGGATTAGATACCCGTGTAGTCC</w:t>
      </w:r>
    </w:p>
    <w:p w14:paraId="78AA8E23">
      <w:pPr>
        <w:rPr>
          <w:rFonts w:hint="eastAsia"/>
        </w:rPr>
      </w:pPr>
      <w:r>
        <w:rPr>
          <w:rFonts w:hint="eastAsia"/>
        </w:rPr>
        <w:t>&gt;OTU021793</w:t>
      </w:r>
    </w:p>
    <w:p w14:paraId="3D065DE7">
      <w:pPr>
        <w:rPr>
          <w:rFonts w:hint="eastAsia"/>
        </w:rPr>
      </w:pPr>
      <w:r>
        <w:rPr>
          <w:rFonts w:hint="eastAsia"/>
        </w:rPr>
        <w:t>CCTACGGGAGGCTGCAGTGGGGAATATTGGACAATGGGCGAAAGCCTGACCCAGCAACGCCGCGTGAAGGATGAAATTTTTCGGAATGTAAACTTCGCAAGAACGGGAAGAATAAGTAGAAGATAATACCTTCTATGATGACGGTACCGTTTGTAAGCTCCGGCTAACTCCGTGCCAGCAGCCGCGGTAATACGGAAGGGGCAAGCGTTGTTCGGAATCATTGGGCGTAAAGGGCGTGTAGGCGGTCTCATATGTCCGCTGTGAAAGAACACGGCTCAACCGTGTGGAGCGGCGGAAACTGTGAGACTTGAGGCTGGGAGGGGCTGGTGGAATTCCCTGTGTAGCGGTGAAATGCGTAGATATCGAGAGGAACACCTGCGGCGAAGGCGGGTTGCTGGGCTGACACTGACGCTGAGGCGCGAAAGCCAGGGGAGCGAACGGGATTAGATACCCCGGTAGTCC</w:t>
      </w:r>
    </w:p>
    <w:p w14:paraId="211B04DF">
      <w:pPr>
        <w:rPr>
          <w:rFonts w:hint="eastAsia"/>
        </w:rPr>
      </w:pPr>
      <w:r>
        <w:rPr>
          <w:rFonts w:hint="eastAsia"/>
        </w:rPr>
        <w:t>&gt;OTU021794</w:t>
      </w:r>
    </w:p>
    <w:p w14:paraId="5536A834">
      <w:pPr>
        <w:rPr>
          <w:rFonts w:hint="eastAsia"/>
        </w:rPr>
      </w:pPr>
      <w:r>
        <w:rPr>
          <w:rFonts w:hint="eastAsia"/>
        </w:rPr>
        <w:t>CCTACGGGCGGCTGCAGTGGGGAATTGTTCGCAATGGGCGAAAGCCTGACGACGCAACGCCGCGTGGAGGATGAAGGTCTTCGGATTGTAAACTCCTGTTGACCGGGAAGAATGGCCCACGACTGAAGAGGTTGTGGGAATGACGGTACCGGTTGAGGAAGCCACGGCTAACTCTGTGCCAGCAGCCGCGGTAATACAGAGGTGGCAAGCGTTGTTCGGAATTACTGGGCGTAAAGGGCGCGTAGGCGGCCGCGTAAGTCAGACGTGAAATCCCCAGGCTCAACCTGGGAACTGCATCCAAAACTGGCGAGCTAGAGTAGGGCAGAGGGTGGTGGAATTTCCTGTGTAGCGGTGAAATGCGTAGAGATCCGGAGGAACACCAGTGGCGAAGGCGACGTCCTGGGCTTGACCTGACGCTGAGACGCGACAGCACGGGGAGCGAACGGGATTAGATACCCCGGTAGTCC</w:t>
      </w:r>
    </w:p>
    <w:p w14:paraId="25BA56F9">
      <w:pPr>
        <w:rPr>
          <w:rFonts w:hint="eastAsia"/>
        </w:rPr>
      </w:pPr>
      <w:r>
        <w:rPr>
          <w:rFonts w:hint="eastAsia"/>
        </w:rPr>
        <w:t>&gt;OTU021795</w:t>
      </w:r>
    </w:p>
    <w:p w14:paraId="5CEEF0BC">
      <w:pPr>
        <w:rPr>
          <w:rFonts w:hint="eastAsia"/>
        </w:rPr>
      </w:pPr>
      <w:r>
        <w:rPr>
          <w:rFonts w:hint="eastAsia"/>
        </w:rPr>
        <w:t>CCTACGGGTGGCAGCAGTGGGGAATCTTGCGCAATGGACGAAAGTCTGACGCAGCGACGCCGCGTGCGGGAGGAAGCTCTTCGGGGTGTAAACCGCTGTTGCCCGGGACGAAATTCCACTTTCGAGTGGATTGACGGTACCGGGTGAGGAAGCGCCGGCTAACTCTGTGCCAGCAGCCGCGGTAATACAGAGGGCGCGAGCGTTGTCCGGAATCACTGGGCGTAAAGGGCGCGTAGGTGGCGGCATAAGGCTGTGGTGAAAGTCCGGGGCTCAACTCCGGATCGGCCGCGGCGACTGTGTCGCTAGGGCACCGTAGAGGCAGATGGAATTCCTGGTGTAGCGGTGAAATGCGCAGATATCAGGAGGAACACCTATGGCGAAGGCAGCTCGCTGGAACGGTACTGACGCTGAGGCGCGAAAGCGTGGGGAGCAAACAGGATTAGATACCCGAGTAGTCC</w:t>
      </w:r>
    </w:p>
    <w:p w14:paraId="1F2E3E86">
      <w:pPr>
        <w:rPr>
          <w:rFonts w:hint="eastAsia"/>
        </w:rPr>
      </w:pPr>
      <w:r>
        <w:rPr>
          <w:rFonts w:hint="eastAsia"/>
        </w:rPr>
        <w:t>&gt;OTU021796</w:t>
      </w:r>
    </w:p>
    <w:p w14:paraId="01C9AB0A">
      <w:pPr>
        <w:rPr>
          <w:rFonts w:hint="eastAsia"/>
        </w:rPr>
      </w:pPr>
      <w:r>
        <w:rPr>
          <w:rFonts w:hint="eastAsia"/>
        </w:rPr>
        <w:t>CCTACGGGCGGCTGCAGTGGGGAATATTGGACAATGGGCGCAAGCCTGATCCAGCAATGCCGCGTGAGTGATGAAGGCCTTAGGGTTGTAAAGCTCTTTTACCCGGGATGATAATGACAGTACCTGCAGAGGAAGCCCCGGCTAACTCTGTGCCAGCAGCCGCGGTAATACAGAGGGGGCAAGCGTTAATCGGAATTACTGGGTGTAAAGCGCGTGCAGGCGGTCGATTAAGTTGGATGTGAAAGCTCCTGGCTCAACTGGGAGAGGCCGCTCAAAACTGCCTGGCTCGAGGACGGTAGAGGAAGGTGGAATTCCCGGTGTAGTGGTGAAATGCGTAGAGATTAGGAAGAACACCAGTGGCGAAGGCGACTCTCTGGACCGTAACTGACGCTGAGGCATGAAAGCGTGGGGAGCAAACAGGATTAGATACCCTAGTAGTCC</w:t>
      </w:r>
    </w:p>
    <w:p w14:paraId="134E6C47">
      <w:pPr>
        <w:rPr>
          <w:rFonts w:hint="eastAsia"/>
        </w:rPr>
      </w:pPr>
      <w:r>
        <w:rPr>
          <w:rFonts w:hint="eastAsia"/>
        </w:rPr>
        <w:t>&gt;OTU021797</w:t>
      </w:r>
    </w:p>
    <w:p w14:paraId="773957FB">
      <w:pPr>
        <w:rPr>
          <w:rFonts w:hint="eastAsia"/>
        </w:rPr>
      </w:pPr>
      <w:r>
        <w:rPr>
          <w:rFonts w:hint="eastAsia"/>
        </w:rPr>
        <w:t>CCTACGGGGGGCAGCAGTCGAGAATCTTCGGCAATGAGCGCAAGCTTGACCGAGCGACGCCGCGTGCGGGATGAAGGCCTTCGGGTTGTAAACCGCTGTCGTAGGGGAGGAAGGCTCCGTGAAGAACGGGGTTTGACCTATCCTAGGAGGAAGGACGGGCTAAGTTCGTGCCAGCAGCCGCGGTAATACGTAGGTGGCAAGCGTTGTCCGGATTTACTGGGCGTAAAGAGCGCGCAGGCGGCTGGTCAAGTCCGACGTGAAAGCTCCCGGCTTAACTGGGAAATTGCATCGGAAACTGATCGGCTTGAAGGTGGGAGAGGGTAGTGGAATTCCCGGTGTAGTGGTGAAATTCGTAGATATTCGGAAGAACACCAGTGGCGAAGGCGGCTCACTGGACTGGTATTGACGCTGAGGTGCGAAAGCGTGGGGAGCAAACAGGATTAGATACCCCGGTAGTCC</w:t>
      </w:r>
    </w:p>
    <w:p w14:paraId="205312EB">
      <w:pPr>
        <w:rPr>
          <w:rFonts w:hint="eastAsia"/>
        </w:rPr>
      </w:pPr>
      <w:r>
        <w:rPr>
          <w:rFonts w:hint="eastAsia"/>
        </w:rPr>
        <w:t>&gt;OTU021798</w:t>
      </w:r>
    </w:p>
    <w:p w14:paraId="28FA36D0">
      <w:pPr>
        <w:rPr>
          <w:rFonts w:hint="eastAsia"/>
        </w:rPr>
      </w:pPr>
      <w:r>
        <w:rPr>
          <w:rFonts w:hint="eastAsia"/>
        </w:rPr>
        <w:t>CCTACGGGGGGCTGCAGTAGGGAATCTTGCGCAATGGGCGAAAGCCTGACGCAGCGACGCCGCGTGAGGGATGAAGGCCTTCGGGTTGTAAACCTCTTTCAGGAGGGACGAAGCCACTCGGGTTAATAGCCCAGAGGGTGACGGTACTTCCAGAAGAAGCCCCGGCCAACTACGTGCCAGCAGCCGCGGTAATACGTAGGGGGCGAGCGTTGTCCGGATTTATTGGGCGTAAAGAGCTCGTAGGCGGTCTGTCGCGTCGGCTGTGAAAACCCGGAGCTCAACTCCGGGCCTGCAGTCGATACGGGCAAACTGGAGTGTTGCAGGGGAGACTGGAATTCCTGGTGTAGCGGTGAAATGCGCAGATATCAGGAGGAACACCGGTGGCGAAGGCGGCATCCTGGACCAATATTGACGCTGAGGAGCGAAAGCCAGGGGAGCAAACGGGATTAGATACCCCTGTAGTCC</w:t>
      </w:r>
    </w:p>
    <w:p w14:paraId="71BEBDF1">
      <w:pPr>
        <w:rPr>
          <w:rFonts w:hint="eastAsia"/>
        </w:rPr>
      </w:pPr>
      <w:r>
        <w:rPr>
          <w:rFonts w:hint="eastAsia"/>
        </w:rPr>
        <w:t>&gt;OTU021799</w:t>
      </w:r>
    </w:p>
    <w:p w14:paraId="404DF266">
      <w:pPr>
        <w:rPr>
          <w:rFonts w:hint="eastAsia"/>
        </w:rPr>
      </w:pPr>
      <w:r>
        <w:rPr>
          <w:rFonts w:hint="eastAsia"/>
        </w:rPr>
        <w:t>CCTACGGGTGGCTGCAGCGGGGAATCTTGGACAATGGGCGAAAGCCTGATCCAGCCATGCCGCGTGAGGGATGAAGGTCTTCGGATTGTAAACCTCTTTTCTGAGGGAAGAACTGTCACGCCAGGAAATGGGCGTGATTTGACGGTACCTCAGGAATAAGCAACGGCTAACTCCGTGCCAGCAGCCGCGGTAATACGGAGGTTGCAAGCGTTGTTCGGAATTACTGGGCGTAAAGGGCGCGTAGGCGGCTCGCCAAGTCAGGTGTGAAAGCCCAGGGCTCAACTCTGGAACTGCAGCTGAAACTGGCGGGCTAGAGTGCGGAAGAGGCACCTGGAATTCCCAGTGTAGCGGTGAAATGCGTAGATATTGGGAAGAACACCGGAGGCGAAGGCGGGGTGCTGGGCCGACACTGACGCTGAGGCGCGAAAGCCAGGGGAGCGAACGGGATTAGATACCCCTGTAGTCC</w:t>
      </w:r>
    </w:p>
    <w:p w14:paraId="130F8185">
      <w:pPr>
        <w:rPr>
          <w:rFonts w:hint="eastAsia"/>
        </w:rPr>
      </w:pPr>
      <w:r>
        <w:rPr>
          <w:rFonts w:hint="eastAsia"/>
        </w:rPr>
        <w:t>&gt;OTU021800</w:t>
      </w:r>
    </w:p>
    <w:p w14:paraId="23BD7500">
      <w:pPr>
        <w:rPr>
          <w:rFonts w:hint="eastAsia"/>
        </w:rPr>
      </w:pPr>
      <w:r>
        <w:rPr>
          <w:rFonts w:hint="eastAsia"/>
        </w:rPr>
        <w:t>CCTACGGGCGGCAGCAGTGGGGAATATTGGACAATGGGGGCAACCCTGATCCAGCGACGCCGCGTGGGTGAAGAAGGCCTGCGGGTTGTAAAGCCCTTTCGGTTGGGAAGAAAAGCTGCGACCTAACACGTCGCGGCCTTGACGTAACCAACTAAAGAAGCACCGGCTAACTCTGTGCCAGCAGCCGCGGTAATACAGAGGGTGCGAGCGTTAATCGGAATTACTGGGCGTAAAGGGCGCGTAGGCGGTGCGGTAAGTTAGGCGTGAAAGGCCCGGGCTCAACCCGGGAACTGCGCTTAAGACTGCCGTGCTGAGAGTCCGGGAGAGGATGGCGGAATTCCCAGTGTAGAGGTGAAATTCGTAGATATCGGGAGGAACACCAGTGGCGAAGGCGGCGACCTGGGCCAATATTGACGCTGAGGTGCGAAAGCGTGGGGAGCAAACAGGATTAGATACCCCGGTAGTCC</w:t>
      </w:r>
    </w:p>
    <w:p w14:paraId="322BF24F">
      <w:pPr>
        <w:rPr>
          <w:rFonts w:hint="eastAsia"/>
        </w:rPr>
      </w:pPr>
      <w:r>
        <w:rPr>
          <w:rFonts w:hint="eastAsia"/>
        </w:rPr>
        <w:t>&gt;OTU021801</w:t>
      </w:r>
    </w:p>
    <w:p w14:paraId="599BCCD2">
      <w:pPr>
        <w:rPr>
          <w:rFonts w:hint="eastAsia"/>
        </w:rPr>
      </w:pPr>
      <w:r>
        <w:rPr>
          <w:rFonts w:hint="eastAsia"/>
        </w:rPr>
        <w:t>CCTACGGGTGGCAGCAGTGGGGAATATTGCGCAATGGGCGGAAGCCTGACGCAGCGACGCCGCGTGAGGGATGAAGGCCTTCGGGTTGTAAACCTCTTTCAGCAGGGACGAAGCGAAAGTGACGGTACCTGCAGAAGAAGCACCGGCCAACTACGTGCCAGCAGCCGCGGTAATACGTAGGGTCCGAGCGTTGTCCGGATTCATTGGGCGTAAAGAGCTCGTAGGCGGCTGGTCACGTCGGGTGTGAAAGCTCAGAGCTTAACTCGGAACGGTCAGCTGATACTGCTTTGCTAGAGTGCAGAAAGGGCAATCGGAATTCTTGGTGTAGCGGTGAAATGCGCAGATATCGGAAGGAACACCAGCGGCGAAGGCGGCACTCTGGGCTGGTACTGACGCTCAGGAGCGAAAGCGTGGGTAGCGAACAGGATTAGATACCCCGGTAGTCC</w:t>
      </w:r>
    </w:p>
    <w:p w14:paraId="4AD54C2E">
      <w:pPr>
        <w:rPr>
          <w:rFonts w:hint="eastAsia"/>
        </w:rPr>
      </w:pPr>
      <w:r>
        <w:rPr>
          <w:rFonts w:hint="eastAsia"/>
        </w:rPr>
        <w:t>&gt;OTU021802</w:t>
      </w:r>
    </w:p>
    <w:p w14:paraId="4FD65CB9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TTTGTGCTAATACCACAAGCGATGACGGTACTGTTTGTAAGCTCCGGCTAACTCCGTGCCAGCAGCCGCGGTAATACGGGGGGAGCAAGCGTTGTTCGGATTTACTGGGCGTAAAGGGCGCGTAGGCGGCCAGCGCAAGTCAGTTGTGAAATCTCCGGGCTTAACTGGGAGAGGTCGTTGAAGACTGGGGAACTTGAGGCAATGAGAGGGATGTAGAATTCACGGTGTAGTGGTGGAATGCGTAGAGATCGGCAGGAACACCCAGGGGGAAACCAGCCGCCTGGGCACCTTCTGACGCTGAGGTGCGAGAGCGTGGGGAGCGAACCGGATTAGATACCCTAGTAGTCC</w:t>
      </w:r>
    </w:p>
    <w:p w14:paraId="64206819">
      <w:pPr>
        <w:rPr>
          <w:rFonts w:hint="eastAsia"/>
        </w:rPr>
      </w:pPr>
      <w:r>
        <w:rPr>
          <w:rFonts w:hint="eastAsia"/>
        </w:rPr>
        <w:t>&gt;OTU021803</w:t>
      </w:r>
    </w:p>
    <w:p w14:paraId="2FC94ADD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ACCGTTCGAATAGGGCGGTACCTTGACGGTACCTAACCAGAAAGCCACGGCTAACTACGTGCCAGCAGCCGCGGTGATACATAGGCACCAAGCGTTGTCCGGATTTATTGGGCGTAAAGAGCTCGTAGGTGGTTCGGTAAGTCGGGTGTGAAAACTTTGGGCTCAACCCAAAGCCTGCATCCGATACTGCTGTGACTAGAGTTCGGTAGGGGAGCGGGGAATTCCTAGTGTAGCGGTGAAATGCGCAGATATTAGGAGGAACACCGGTGGCGAAGGCGCCGCTCTGGGCCGATACTGACACTGAGGAGCGAAAGCGTGGGTAGCAAACAGGATTAGATACCCGAGTAGTCC</w:t>
      </w:r>
    </w:p>
    <w:p w14:paraId="2DD3A1DB">
      <w:pPr>
        <w:rPr>
          <w:rFonts w:hint="eastAsia"/>
        </w:rPr>
      </w:pPr>
      <w:r>
        <w:rPr>
          <w:rFonts w:hint="eastAsia"/>
        </w:rPr>
        <w:t>&gt;OTU021804</w:t>
      </w:r>
    </w:p>
    <w:p w14:paraId="36099FE0">
      <w:pPr>
        <w:rPr>
          <w:rFonts w:hint="eastAsia"/>
        </w:rPr>
      </w:pPr>
      <w:r>
        <w:rPr>
          <w:rFonts w:hint="eastAsia"/>
        </w:rPr>
        <w:t>CCTACGGGTGGCTGCAGTAGGGAATTTTCCACAATGGGCGAAAGCCTGATGGAGCAACGCCGCGTGCAGGATGAATGCCTTCGGGTTGTAAACTGCTTTTATATGTGACGATTATGACGGTAGCATATGAATAAGGATCGGCTAATTCCGTGCCAGCAGCCGCGGTCATACGGAAGATCCAAGCGTTATCCGGAATTACTGGGCGTAAAGGGCGCGTAGGCGGCGCGACAAGTCACTTGTGAAATCTCCGGGCTCAACCCGGCAGCGGCCAAGTGATACTGTCGTGCTAGAGTGCGGAAGGGGCAACTGGAATTCTCGGTGTAGCGGTGAAATGCGTAGATATCTGGAAGAACACCGGTGGCGAAGGCGGTCAACTGGCCCTGAACTGACGCTCAGGCACGAAAGCGTGGGGATCAAACAGGATTAGATACCCCTGTAGTCC</w:t>
      </w:r>
    </w:p>
    <w:p w14:paraId="4E9B1E7B">
      <w:pPr>
        <w:rPr>
          <w:rFonts w:hint="eastAsia"/>
        </w:rPr>
      </w:pPr>
      <w:r>
        <w:rPr>
          <w:rFonts w:hint="eastAsia"/>
        </w:rPr>
        <w:t>&gt;OTU021805</w:t>
      </w:r>
    </w:p>
    <w:p w14:paraId="6C8DA2C7">
      <w:pPr>
        <w:rPr>
          <w:rFonts w:hint="eastAsia"/>
        </w:rPr>
      </w:pPr>
      <w:r>
        <w:rPr>
          <w:rFonts w:hint="eastAsia"/>
        </w:rPr>
        <w:t>CCTACGGGGGGCAGCAGCAAGGAATTTTGGACAATGGGCGAAAGCCTGATCCAGCCATGCCGCGTGTGTGAAGAAGGTCTTCGGATTGTAAAGCACTTTAAGTTGGGAGGAAGGGCTGCTGGTTAATACCCTGCAGTTTTGACGTTACCAACAGAATAAGCACCGGCTAACTTCGTGCCAGCAGCCGCGGTAATACGAAGGGTGCAAGCGTTAATCGGAATTACTGGGCGTAAAGCGCGCGTAGGCGGCTTTGCAAGTTAGAGGTGAAAGCCCGGAGCTTAACTCCGGAACTGCCTTTAAAACTGCATCGCTAGAATCGTGGAGAGGTGAGTGGAATTCCGAGTGTAGAGGTGAAATTCGTAGATATCTGGAGGAACACCGGTGGCGAAGGCGGCGTTCTGGACTGTCTCTGACACTGAACGACGAAAGCCAGGGGAGCAAACGGGATTAGATACCCCGGTAGTCC</w:t>
      </w:r>
    </w:p>
    <w:p w14:paraId="4B2A2BCE">
      <w:pPr>
        <w:rPr>
          <w:rFonts w:hint="eastAsia"/>
        </w:rPr>
      </w:pPr>
      <w:r>
        <w:rPr>
          <w:rFonts w:hint="eastAsia"/>
        </w:rPr>
        <w:t>&gt;OTU021806</w:t>
      </w:r>
    </w:p>
    <w:p w14:paraId="4B27F241">
      <w:pPr>
        <w:rPr>
          <w:rFonts w:hint="eastAsia"/>
        </w:rPr>
      </w:pPr>
      <w:r>
        <w:rPr>
          <w:rFonts w:hint="eastAsia"/>
        </w:rPr>
        <w:t>CCTACGGGGGGCAGCAGTGGGGAATTTTTCGCAATGGAGGAAACTCTGACGAAGCAACGCCGCGTGGAGGATGAAGGCCCTCGCGGTCGTAAACTCCTGTCTAGCGGGACGAAAGCATCTAAGGTGAATAATCTTAGGTGTTGACTGTACTGCTGGAGGAAGCTCCGGCCAACTCCGTGCCAGCAGCCGCGGTAATACGTAGGGTGCGAGCGTTAATCGGAATTACTGGGCGTAAAGCGTGCGCAGGCGGTTATGTAAGACAGATGTGAAATCCCCGGGCTCAACCTGGGAACTGCATTTGTGACTGCATAGCTAGAGTACGGCAGAGGGGGATGGAATTCCGCGTGTAGCGGTGAAATGCGTAGAGATGTGGAGGAACACCAGTGGCGAAGGCGACTTTCTGGTCTGTAACTGACGCTGAGGCGCGAAAGCGTGGGGAGCAAACAGGATTAGATACCCCAGTAGTCC</w:t>
      </w:r>
    </w:p>
    <w:p w14:paraId="0A376BC6">
      <w:pPr>
        <w:rPr>
          <w:rFonts w:hint="eastAsia"/>
        </w:rPr>
      </w:pPr>
      <w:r>
        <w:rPr>
          <w:rFonts w:hint="eastAsia"/>
        </w:rPr>
        <w:t>&gt;OTU021807</w:t>
      </w:r>
    </w:p>
    <w:p w14:paraId="0B665F4D">
      <w:pPr>
        <w:rPr>
          <w:rFonts w:hint="eastAsia"/>
        </w:rPr>
      </w:pPr>
      <w:r>
        <w:rPr>
          <w:rFonts w:hint="eastAsia"/>
        </w:rPr>
        <w:t>CCTACGGGAGGCTGCAGTCGAGGATCTTCGGCAATGGGCGCAAGCCTGACCGAGCGACGCCGCGTGTGGGATGAAGGCCTTCGGGTTGTAAACCACTGTCAGTGGGGAGGAAGGCCCTGTGCAGAGCAGGGTTTGACCTATCCGCAGAGGAAGTGTGGGCTAAGTTCGTGCCAGCAGCCGCGGTAAGACGAACCACACGAACGTTATTCGGAATCACTGGGCGTAAAGGGCGCGTAGGCGGATCTGTAAGTCGGGAGTGAAATCCCGGGGCTCAACCCCGGAACTGCATTTGATACTGCCTTGCTCGAGTACTGGAGAGGAGATTGGAATTCTTGGTGTAGCGGTGAAATGCGTAGATATCAGGAGGAACACCGGTGGCGAAGGCGGATCTCTGGGCCATTACTGACGCTGAGGAGCGAAAGCGTGGGGAGCGAACAGGATTAGATACCCCTGTAGTCC</w:t>
      </w:r>
    </w:p>
    <w:p w14:paraId="35B63172">
      <w:pPr>
        <w:rPr>
          <w:rFonts w:hint="eastAsia"/>
        </w:rPr>
      </w:pPr>
      <w:r>
        <w:rPr>
          <w:rFonts w:hint="eastAsia"/>
        </w:rPr>
        <w:t>&gt;OTU021808</w:t>
      </w:r>
    </w:p>
    <w:p w14:paraId="0F9EB8F4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GAGAAAGCCCGCAAGGGTTGATCGATCCCTGGAGGAAGCACGGGCTAAGTTCGTGCCAGCAGCCGCGGTAAGACGAACCGTGCAAACGTTGTTCGGACTTACTGGGCGTAAAGCGTCCGTAGGTGGCCTGTTGCGTCGGTGCTGAAAGCGCCGGGCTTAACCCGGCGAGGTGTGCCGATACGAGCCGGCTCGAGGCCGACAGAGGGTGGCGGAATTCCGGGTGTAGTGGTGAAATGCTTAGATATCGTCAAGAACACCGATAGTGAAGACAGCTTACTAGTCTTATACTGACGCTGAGGCACGAAAGTGTGGGGATCAAACAGGATTAGATACCCTGGTAGTCC</w:t>
      </w:r>
    </w:p>
    <w:p w14:paraId="2D72D17E">
      <w:pPr>
        <w:rPr>
          <w:rFonts w:hint="eastAsia"/>
        </w:rPr>
      </w:pPr>
      <w:r>
        <w:rPr>
          <w:rFonts w:hint="eastAsia"/>
        </w:rPr>
        <w:t>&gt;OTU021809</w:t>
      </w:r>
    </w:p>
    <w:p w14:paraId="477E9340">
      <w:pPr>
        <w:rPr>
          <w:rFonts w:hint="eastAsia"/>
        </w:rPr>
      </w:pPr>
      <w:r>
        <w:rPr>
          <w:rFonts w:hint="eastAsia"/>
        </w:rPr>
        <w:t>CCTACGGGCGGCTGCAGTGGGGAATCTTGGGCAATGGGGGAAACCCTGACCCAGCGACGCCGTGTGGGGGATGAAGGCCTTCGGGTTGTAAACCCCTGTCAGGTGGGACGAACATCCTCCTATAAATAGTAGGGGGATTTGACGGTACCACCAGAGGAAGCCCCGGCTAACTCCGTGCCAGCAGCCGCGGTAATACAGAGGTCCCAAGCGTTGTTCGGATTCACTGGGCGTAAAGGGTGCGTAGGTGGCGGAGAAAGTCTGATGTGAAATCTCCGAGCTTAACTCGGAAATGGCATTGGAAACTACTTTGCTTGAGGATTGGAGGGGAGACTGGAATTCTTGGTGTAGCAGTGAAATGCGTAGATATCAAGAGGAACACCGGTGGCGAAAGCGAGTCTCTGGACAATTCCTGACACTGAGGCACGAAAGCGTGGGGAGCAAACAGGATTAGATACCCCTGTAGTCC</w:t>
      </w:r>
    </w:p>
    <w:p w14:paraId="60EBE2A2">
      <w:pPr>
        <w:rPr>
          <w:rFonts w:hint="eastAsia"/>
        </w:rPr>
      </w:pPr>
      <w:r>
        <w:rPr>
          <w:rFonts w:hint="eastAsia"/>
        </w:rPr>
        <w:t>&gt;OTU021810</w:t>
      </w:r>
    </w:p>
    <w:p w14:paraId="2413C5CF">
      <w:pPr>
        <w:rPr>
          <w:rFonts w:hint="eastAsia"/>
        </w:rPr>
      </w:pPr>
      <w:r>
        <w:rPr>
          <w:rFonts w:hint="eastAsia"/>
        </w:rPr>
        <w:t>CCTACGGGGGGCAGCAGTCGAGAATTTTTCTCAATGGGGGAAACCCTGAAGGAGCGACGCCGCGTGGGGGATGAATGGCTTCGGCCCGTAAACCCCTGTCATTTGCGAACAAACCTTACGTTTTAACAGAACGTGAGCTGATTGTAGCGAAAGAGGAAGGGACGGCTAACTCTGTGCCAGCAGCCGCGGTAATACAGAGGTCCCAAGCGTTGTTCGGATTCACTGGGCGTAAAGGGTGCGTAGGCGGGCCTTTAAGTCAGTGGTGAAAGTTTGCCGCTTAACGGTAAGATTGCCATTGATACTGGAGGCCTTGAGTGCAGATGAGGTAGGCGGAATGTGTCATGTAGCGGTGAAATGCTTAGATATGACACAGAACACCGATTGCGAAGGCAGCTTACTACGGAGACATTGACACTGAGGCTCGAAAGCGTGGGGATCAAACAGGATTAGATACCCCGGTAGTCC</w:t>
      </w:r>
    </w:p>
    <w:p w14:paraId="72651C54">
      <w:pPr>
        <w:rPr>
          <w:rFonts w:hint="eastAsia"/>
        </w:rPr>
      </w:pPr>
      <w:r>
        <w:rPr>
          <w:rFonts w:hint="eastAsia"/>
        </w:rPr>
        <w:t>&gt;OTU021811</w:t>
      </w:r>
    </w:p>
    <w:p w14:paraId="621608CB">
      <w:pPr>
        <w:rPr>
          <w:rFonts w:hint="eastAsia"/>
        </w:rPr>
      </w:pPr>
      <w:r>
        <w:rPr>
          <w:rFonts w:hint="eastAsia"/>
        </w:rPr>
        <w:t>CCTACGGGAGGCTGCAGTGGGGAATTTTCCGCAATGGGCGAAAGCCTGACGGAGCAACGCCGCGTGGATGATGAAGTCTTTCGGGACGTAAAATCCTTTCAGCAGGGACGAAGCGAGTGACGGTACCTGCAGAAGAAGCATCGGCTAACTACGTGCCAGCAGCCGCGGTAATACGTAGGATGCAAGCGTTGTCCGGAATTACTGGGCGTAAAGGGTGCGTAGGCTGCGCAGAAAGTCAGATGTGAAATCCGGGGGCTCAACCTCCGAATTGCATCCGATACTCCTGTGCTAGAGGACTGGAGAGGAGCTTGGAATTCTCGGTGTAGCAGTGAAATGCGTAGAGATCGAGAGGAACACTAGTGGCGAAGGCTGGGCTCTGGGCTGTAACTGACGCTGAGGAGCGAAAGCATGGGGAGCGAACAGGATTAGATACCCCTGTAGTCC</w:t>
      </w:r>
    </w:p>
    <w:p w14:paraId="3B4EC12A">
      <w:pPr>
        <w:rPr>
          <w:rFonts w:hint="eastAsia"/>
        </w:rPr>
      </w:pPr>
      <w:r>
        <w:rPr>
          <w:rFonts w:hint="eastAsia"/>
        </w:rPr>
        <w:t>&gt;OTU021812</w:t>
      </w:r>
    </w:p>
    <w:p w14:paraId="2537EE03">
      <w:pPr>
        <w:rPr>
          <w:rFonts w:hint="eastAsia"/>
        </w:rPr>
      </w:pPr>
      <w:r>
        <w:rPr>
          <w:rFonts w:hint="eastAsia"/>
        </w:rPr>
        <w:t>CCTACGGGGGGCTGCAGTGGGGAATATTGGTCAATGGGCGCAAGCCTGAACCAGCCATGCCGCGTGAGTGAAGAAGGCCTTAGGGTTGTAAAGCTCTTTCAGCGGGGACGATAATGACGGTACCCGCAGAAGAAGCCCCGGCTAACTTCGTGCCAGCAGCCGCGGTAATACGAAGGGGGCTAGCGTTGTTCGGAATTACTGGGCGTAAAGCGAACGCAGGCGGATGGTTAAGTAAGAAGTGAAAGGTCGGAGCTCAACTCCAACACTGCTTCTTATACTGGCCGTCTTGAGTTCCGGAGAGGAAAGCGGAACTGCACGTGTAGCGGTGAAATGCGTTGATATCAGGAGGAACACCGGTGGCGAAGGCGGGATCCTGGGCCGTTGCTGACACTGAGGCGCGAAAGCTGGGGGAGCGAACAGGATTAGATACCCCAGTATCC</w:t>
      </w:r>
    </w:p>
    <w:p w14:paraId="562D6020">
      <w:pPr>
        <w:rPr>
          <w:rFonts w:hint="eastAsia"/>
        </w:rPr>
      </w:pPr>
      <w:r>
        <w:rPr>
          <w:rFonts w:hint="eastAsia"/>
        </w:rPr>
        <w:t>&gt;OTU021813</w:t>
      </w:r>
    </w:p>
    <w:p w14:paraId="52FA2739">
      <w:pPr>
        <w:rPr>
          <w:rFonts w:hint="eastAsia"/>
        </w:rPr>
      </w:pPr>
      <w:r>
        <w:rPr>
          <w:rFonts w:hint="eastAsia"/>
        </w:rPr>
        <w:t>CCTACGGGCGGCTGCAGTAGGGAATCTTGCGCAATGGGCGAAAGCCTGACGCAGCGACGCCGCGTGAGGGATGAATGCCTTCGGGTTGTAAACCTCTTTCAGCAGGGACGAAGCCTTACGGTGACGGTACCGGGTGAGGAAGCACCGGCTAACTCCGTGCCAGCAGCCGCGGTAATACGGAGGGTGCGAGCGTTGTCCGGAATCACTGGGCGTAAAGGGCGCGTAGGCTGCCTGCTTAGTCGGGGGTGAAATCTTTCGGCTTAACCGGAAAATTGCCTTCGATACTGGCAGGCTCGAGCGAGGTAGGGGCGGATGGAACTTCCAGTGGAGCGGTGAAATGCGTTGATATTGGAAGGAACGCCGGTGGCGAAAGCGCGTGACTGGACCTCTTCTGACGCTGAGGCGCGAAAGCTAGGGGAGCGAACGGGATTAGATACCCTAGTAGTCC</w:t>
      </w:r>
    </w:p>
    <w:p w14:paraId="0101B86A">
      <w:pPr>
        <w:rPr>
          <w:rFonts w:hint="eastAsia"/>
        </w:rPr>
      </w:pPr>
      <w:r>
        <w:rPr>
          <w:rFonts w:hint="eastAsia"/>
        </w:rPr>
        <w:t>&gt;OTU021814</w:t>
      </w:r>
    </w:p>
    <w:p w14:paraId="04DB038B">
      <w:pPr>
        <w:rPr>
          <w:rFonts w:hint="eastAsia"/>
        </w:rPr>
      </w:pPr>
      <w:r>
        <w:rPr>
          <w:rFonts w:hint="eastAsia"/>
        </w:rPr>
        <w:t>CCTACGGGGGGCTGCAGTGAGGAATATTGCGCAATGGGCGAAAGCCTGATGGTGCGACGCCGCGTGAGGGACGAAGGTCTTCGGATTGTAAACCTCTGTCACCGGGGAAGAAACGCTGCATCCTAACACGATGCAGCCTGACTTAACCCGGAGAGGAAGCAGTGGCTAACTCTGTGCCAGCAGCCGCGGTAATACAGAGACTGCAAGCGTTATTCGGATTCACTGGGCGTAAAGGGTGCGCAGGCGGCCGTGTGTGTCAGGTGTGAAAGCCCGGAGCTTAACTCCGGAATTGCGCCTGAAACTACATGGCTAGAGCATTAGAGAGGGTAGCGGAATTCACGGTGTAGCAGTGAAATGCGCAGATATCGTGAGGAACACCAGAGGCGAAGGCGGCTACCTGGATAATTGCTGACGCTCAGGCACGAAAGCGTGGGGAGCAAAAGGGATTAGATACCCCGGTAGTCC</w:t>
      </w:r>
    </w:p>
    <w:p w14:paraId="526F4A5A">
      <w:pPr>
        <w:rPr>
          <w:rFonts w:hint="eastAsia"/>
        </w:rPr>
      </w:pPr>
      <w:r>
        <w:rPr>
          <w:rFonts w:hint="eastAsia"/>
        </w:rPr>
        <w:t>&gt;OTU021815</w:t>
      </w:r>
    </w:p>
    <w:p w14:paraId="36A72C89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CCTAGGCGGTTAATAGCCGACCCAGGTGACGGTACCTCCAGAAGAAGCCCCGGCTAACTACGTGCCAGCAGCCGCGGTAATACGTAGGGGGCAAGCGTTGTCCGGAATTATTGGGCGTAAAGCGCGTGTAGGCGGTCCGGTAAGTCGGCTGTGAAAGTCCAGGGCTCAACCCTGGGATGCCGGTCGATACGGGAAGGCTTGAGGCAGCTAGGGGAGATTGGAATTCCTGGTGTAGCGGTGAAATGCGCAGATATCAGGAGGAACACCGGTGGCGAAGGCGGATCTCTGGGCCTGTCCTGACGCTCAGGCGCGAAAGCTGGGGGAGCGAACAGGATTAGATACCCTAGTAGTCC</w:t>
      </w:r>
    </w:p>
    <w:p w14:paraId="01404631">
      <w:pPr>
        <w:rPr>
          <w:rFonts w:hint="eastAsia"/>
        </w:rPr>
      </w:pPr>
      <w:r>
        <w:rPr>
          <w:rFonts w:hint="eastAsia"/>
        </w:rPr>
        <w:t>&gt;OTU021816</w:t>
      </w:r>
    </w:p>
    <w:p w14:paraId="19B504D1">
      <w:pPr>
        <w:rPr>
          <w:rFonts w:hint="eastAsia"/>
        </w:rPr>
      </w:pPr>
      <w:r>
        <w:rPr>
          <w:rFonts w:hint="eastAsia"/>
        </w:rPr>
        <w:t>CCTACGGGCGGCTGCAGTCGGGAATTTTGCTCAATGGGCGCAAGCCTGAAGCAGCAACGCCGCGTGAGGGATGAAGGCCTTCGGGTTGTAAACCTCTTTTCTCAGGGACGATGATGACGGTACCTGAGGAATAAGCCACGGCTAACTACGTGCCAGCAGCCGCGGTAATACGAAGGGGGCTAGCGTTGTTCGGAATCACTGGGCGTAAAGCGCACGCAGGCGGATTGATAAGTCAGGGGTGAAATCCCGGAGCTCAACCTCGGACGTGCTTTGGATACTGTCAGTCTTGAGTTCGTGAGAGGAAAGCGGAATTCAGGGTGTAGCGGTGAAATGCTTAGATATCAGGAGGAACACCTGTGGTGTAGACGGCTTACTGGACCATGACTGACGCTGAGGCACGAAAGCGTGGGGAGCAAACAGGATTAGATACCCGTGTAGTCC</w:t>
      </w:r>
    </w:p>
    <w:p w14:paraId="24D4DF79">
      <w:pPr>
        <w:rPr>
          <w:rFonts w:hint="eastAsia"/>
        </w:rPr>
      </w:pPr>
      <w:r>
        <w:rPr>
          <w:rFonts w:hint="eastAsia"/>
        </w:rPr>
        <w:t>&gt;OTU021817</w:t>
      </w:r>
    </w:p>
    <w:p w14:paraId="205F8939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CAGGGAAGAAGCGAAAGTGACGGTACCTGCAGAAGAAGCGCCGGCTAACTACGTGCCAGCAGCCGCGGTAATACGTAGGGCGCAAGCGTTGTCCGGATTTATTGGGCGTAAAGAGCTCGTAGGCGGTTCGGTAAGTCAGATGTGAAAGTCAAGGGCTCAACCCTGGGAAGCCATCTGATACTGCCGTGACTAGAGTCCGGTAGGGGAGCGTGGAATTCCTGGTGTAGCGGTGAAATGCGCAGATATCAGGAGGAACACCAGCGGCGAAGGCGGCGCTCTGGGCCGGTACTGACGCTGAGGAGCGAAAGCATGGGGAGCGAACAGGATTAGATACCCTTGTAGTCC</w:t>
      </w:r>
    </w:p>
    <w:p w14:paraId="56AD088C">
      <w:pPr>
        <w:rPr>
          <w:rFonts w:hint="eastAsia"/>
        </w:rPr>
      </w:pPr>
      <w:r>
        <w:rPr>
          <w:rFonts w:hint="eastAsia"/>
        </w:rPr>
        <w:t>&gt;OTU021818</w:t>
      </w:r>
    </w:p>
    <w:p w14:paraId="4AB025A8">
      <w:pPr>
        <w:rPr>
          <w:rFonts w:hint="eastAsia"/>
        </w:rPr>
      </w:pPr>
      <w:r>
        <w:rPr>
          <w:rFonts w:hint="eastAsia"/>
        </w:rPr>
        <w:t>CCTACGGGAGGCTGCAGTCGAGAATATTCCACAATGCACGAAAGTGTGATGGAGCGACGTCGCGTGCCGAAAGAAGGCCTTCGGGTTGTAAACGGCTTTTATCAGGGAAGAAATTTGACGGTACCTGATGAATAAGGGGTTGCTAACTCTGTGCCAGCAGCAGCGGTAATACAGAGACCCCGAGCATTATCCGGATTTATTGGGCGTAAAGCGTGCGCAGGCGGTTTGTTAAGACAGATGTGAAATCCCCGGGCTCAACCTGGGAACTGCATTTGTGACTGCATGGCTAGAGTACGGTAGAGGGGGATGGAATTCCGCGTGTAGCAGTGAAATGCGTAGATATGCGGAGGAACACCGATGGCGAAGGCAATCCCCTGGACCTGTACTGACGCTCATGCACGAAAGCGTGGGGAGCAAACCGGATTAGATACCCCGGTAGTCC</w:t>
      </w:r>
    </w:p>
    <w:p w14:paraId="5053CDEC">
      <w:pPr>
        <w:rPr>
          <w:rFonts w:hint="eastAsia"/>
        </w:rPr>
      </w:pPr>
      <w:r>
        <w:rPr>
          <w:rFonts w:hint="eastAsia"/>
        </w:rPr>
        <w:t>&gt;OTU021819</w:t>
      </w:r>
    </w:p>
    <w:p w14:paraId="743E4C89">
      <w:pPr>
        <w:rPr>
          <w:rFonts w:hint="eastAsia"/>
        </w:rPr>
      </w:pPr>
      <w:r>
        <w:rPr>
          <w:rFonts w:hint="eastAsia"/>
        </w:rPr>
        <w:t>CCTACGGGGGGCTGCAGTAGGGAATATTGGTCAATGGGTGAGAGCCTGAACCAGCCATGCCGCGTGCAGGAAGACGGCCTTCTGGGTTGTAAACTGCTTTTGTCAGGGGATAAAAATTCCTTGCGAGGAAAATTGAAGGTACCTGGCGAATAAGCCACGGCTAACTACGTGCCAGCAGCCGCGGTAATACGTAGGTGGCGAGCGTTGTCCGGAGTTACTGGGCGTAAAGCGCGCGCAGGCGGATCCACGCATCCTCGGTGAAAGCCCCCCGCTCAACGGGGGAGGGTCCGGGGAGATGGTGGGTCTGGAGGCAGGGAGAGGCCAGTGGAATTCCGGGTGTAGTGGTGAAATGCGCAGATATCAGGAGGAACACCGGTGGCGAAGGCGGGATCCTGGGCCAGTACTGACGCTGAGGAGCGAAAGCGTGGGGAGCAAACAGGATTAGATACCCCGGTAGTCC</w:t>
      </w:r>
    </w:p>
    <w:p w14:paraId="50F92FDC">
      <w:pPr>
        <w:rPr>
          <w:rFonts w:hint="eastAsia"/>
        </w:rPr>
      </w:pPr>
      <w:r>
        <w:rPr>
          <w:rFonts w:hint="eastAsia"/>
        </w:rPr>
        <w:t>&gt;OTU021820</w:t>
      </w:r>
    </w:p>
    <w:p w14:paraId="381FB777">
      <w:pPr>
        <w:rPr>
          <w:rFonts w:hint="eastAsia"/>
        </w:rPr>
      </w:pPr>
      <w:r>
        <w:rPr>
          <w:rFonts w:hint="eastAsia"/>
        </w:rPr>
        <w:t>CCTACGGGGGGCTGCAGTGGGGAATATTGGACAATGGGGGAAACCCTGATCCAGCGACGCCGCGTGGGTGAAGAAGGCCTGCGGGTTGTAAAGCCCTTTCGGTAGGGACGAAAGCTCTTGCCTTAATACGGCAGGAGGTTGACTTAACCTACATAAGAAGCACCGGCTAACTCCGTGCCAGCAGCCGCGGTAATACGGAGGGTGCGAGCGTTGTTCGGAATTACTGGGCGTAAAGCGTGCGCAGGCGGTTGTGCAAGACAGGTGTGAAATCCCCGGGCTCAACCTGGGAACTGCATCCAAAACTACTGAGCTAGAGTACGGTAGAGGGTGGTGGAATTTCCTGTGTAGCGGTGAAATGCGTAGATATAGGAAGGAACACCGGTGGCGAAGGCGGATCTCTGGGCCATTACTGACGCTGAGGAGCGAAAGCGTGGGGAGCGAACAGGATTAGATACCCCAGTAGTCC</w:t>
      </w:r>
    </w:p>
    <w:p w14:paraId="5862A3E2">
      <w:pPr>
        <w:rPr>
          <w:rFonts w:hint="eastAsia"/>
        </w:rPr>
      </w:pPr>
      <w:r>
        <w:rPr>
          <w:rFonts w:hint="eastAsia"/>
        </w:rPr>
        <w:t>&gt;OTU021821</w:t>
      </w:r>
    </w:p>
    <w:p w14:paraId="505D4F39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TTAGGGGTTAATAGCCCCGAGCCTGACGGTACCCTTCGAGGAAGCCCCGGCTAACTACGTGCCAGCAGCCGCGGTAATACGTAGGGGGCTAGCGTTGCTCGGAATCACTGGGCGTAAAGCGTGTGTAGGCGGTCTCGTAAGTCGGATGTGAAAGCCCTGGGCTCAACCCAGGAAGTGCACTCGATACTGCGAGGCTAGAGTATCGGAGAGGTTGGTGGAATTCTCGGTGTAGCAGTGAAATGCGTAGAGATCATGAGGAAGACCAGTGGCGAAGGCGGGTCTCTGGACAGTTCCTGACACTGAGGCACGAAGGCCAGGGGAGCAAACGGGATTAGATACCCCAGTAGTCC</w:t>
      </w:r>
    </w:p>
    <w:p w14:paraId="5D6ADD8D">
      <w:pPr>
        <w:rPr>
          <w:rFonts w:hint="eastAsia"/>
        </w:rPr>
      </w:pPr>
      <w:r>
        <w:rPr>
          <w:rFonts w:hint="eastAsia"/>
        </w:rPr>
        <w:t>&gt;OTU021822</w:t>
      </w:r>
    </w:p>
    <w:p w14:paraId="5F58739B">
      <w:pPr>
        <w:rPr>
          <w:rFonts w:hint="eastAsia"/>
        </w:rPr>
      </w:pPr>
      <w:r>
        <w:rPr>
          <w:rFonts w:hint="eastAsia"/>
        </w:rPr>
        <w:t>CCTACGGGCGGCAGCAGCAAGGAATTTTCCACAATGGGCGCAAGCCTGATGGAGCAACGCCGCGTGGGGGATGACGCGTTTCGGCGTGTAAACCCCTTTTCGGGAGGACGAAGCAAATGACGGTACTCCCGGAAGAAGGACCGGCTAACTACGTGCCAGCAGCCGCGGTAAGACGTAGGGTGCAAGCGTTAATCGGAATTACTGGGCGTAAAGCGCGTGTAGGCGGCCGATTAAGTCTGGTGTGAAAGCCCGGGGCTCACCCCCGGAAGTGCGCTGGAAACTACTCAGCTAGAGTATGGGAGAGGGTAGTGGAATTCCCGGTGTAGCGGTGAAATGCGTAGATATCGGGAGGAACATCAGTGGCGAAGGCGGCTACCTGGCCCAATACTGACACTCAGGTGCGACAGCGTGGGGAGCAAACAGGATTAGATACACGGGTAGTCC</w:t>
      </w:r>
    </w:p>
    <w:p w14:paraId="162ED13B">
      <w:pPr>
        <w:rPr>
          <w:rFonts w:hint="eastAsia"/>
        </w:rPr>
      </w:pPr>
      <w:r>
        <w:rPr>
          <w:rFonts w:hint="eastAsia"/>
        </w:rPr>
        <w:t>&gt;OTU021823</w:t>
      </w:r>
    </w:p>
    <w:p w14:paraId="3416CF7D">
      <w:pPr>
        <w:rPr>
          <w:rFonts w:hint="eastAsia"/>
        </w:rPr>
      </w:pPr>
      <w:r>
        <w:rPr>
          <w:rFonts w:hint="eastAsia"/>
        </w:rPr>
        <w:t>CCTACGGGAGGCAGCAGTGAGGGATATTGCGCAATGGGCGAAAGCCTGACGCAGCGACGCCGCGTGGAGGATGAAGGTCTTCGGATTGTAAACTCCTGTCAAGTGGGAAGAAAGACCCATATTTAATACATGTGGGGGATGACGGTACCACTAGAGGAAGCACCGGCTAACTTCGTGCCAGCAGCCGCGGTAATACGAAGGGTGCGAGCGTTATTCGGAATTACTGGGCGTAAAGGGTGTGTAGGTGGTGTATTAAGTCTGCTGTCAAATTTCAGGGCTCAACCCTGGGTCGGCAGTGGAAACTGGACAGCTAGAGTACGGTAGGGGCAGAGGGAATTCCTGGTGTAGCGGTGAAATGCGTAGATATCGGGAAGAACACCAGTGGCGAAAGCGCTCTGCTGGACCTGCACTGACACTGAGGGACGAAAGCTAGGGGAGCGAATGGGATTAGATACCCCAGTAGTCC</w:t>
      </w:r>
    </w:p>
    <w:p w14:paraId="5F18153E">
      <w:pPr>
        <w:rPr>
          <w:rFonts w:hint="eastAsia"/>
        </w:rPr>
      </w:pPr>
      <w:r>
        <w:rPr>
          <w:rFonts w:hint="eastAsia"/>
        </w:rPr>
        <w:t>&gt;OTU021824</w:t>
      </w:r>
    </w:p>
    <w:p w14:paraId="4F292204">
      <w:pPr>
        <w:rPr>
          <w:rFonts w:hint="eastAsia"/>
        </w:rPr>
      </w:pPr>
      <w:r>
        <w:rPr>
          <w:rFonts w:hint="eastAsia"/>
        </w:rPr>
        <w:t>CCTACGGGAGGCTGCAGTAGGGAATCTTGCGCAATGGGCGAAAGCCTGACGCAGCGACGCCGCGTGAGGGATGAAGGCCTTCGGGTTGTAAACCGCTTTCAGGAGGGACGAAGCCACTCGGGTTAATAGCCCAGAGGGTGACGGTACCTCCAGAAGAAGCCCCGGCTAACTACGTGCCAGCAGCCGCGGTAATACGTAGGGGGCCAGCGTTGTCCGGATTTATTGGGCTTAAAGGGCGCGTAGGCGGGCCGGCCAGTCCGGGGTGAAAGCCCCCAGCTCAACTGGGGAATTGCCTCGGAAACTGCCGGCCTCGAGGGGGGTAGGGGTCGACGGAACTTCCGGTGGAGCGGTGAAATGCGTAGATATCGGAAGGAACGCCGGTGGCGAAAGCGGTCGACTGGGCCCCTTCTGACGCTGAGGCGCGAAAGCCAGGGGAGCGAACGGGATTAGATACCCTAGTAGTCC</w:t>
      </w:r>
    </w:p>
    <w:p w14:paraId="42CF1157">
      <w:pPr>
        <w:rPr>
          <w:rFonts w:hint="eastAsia"/>
        </w:rPr>
      </w:pPr>
      <w:r>
        <w:rPr>
          <w:rFonts w:hint="eastAsia"/>
        </w:rPr>
        <w:t>&gt;OTU021825</w:t>
      </w:r>
    </w:p>
    <w:p w14:paraId="4EBD04B2">
      <w:pPr>
        <w:rPr>
          <w:rFonts w:hint="eastAsia"/>
        </w:rPr>
      </w:pPr>
      <w:r>
        <w:rPr>
          <w:rFonts w:hint="eastAsia"/>
        </w:rPr>
        <w:t>CCTACGGGCGGCTGCAGTGGGGAATCTTGCGCAATGCGCGACAGCGTGACGCAGCAACGCCGCGTGGGGGAAGACGGCCTTCGGGTTGTAAACCCCTTTCAGGAGGGACGAAGCCCGGACGGTTAACAGCCGATTCGGGTGACGGTACCTCCAGAAGAAGCCCCGGCTAACTACGTGCCAGCAGCCGCGGTAATACGTAGGGGGCAAGCGTTGTCCGGATTTATTGGGTTTAAAGGGTGCGTAGGCGGGAGATTAAGTCAGAGGTGAAAGACTGCAGCTCAACTGTAGCAGTGCCTTTGATACTGATTTTCTTGAGTACAGATGAGGCTGGCGGAATGGGTGGTGTAGCGGTGAAATGCATAGATACCATCCAGAACACCGATTGCGAAGGCAGCCGGCTAAACTGTCACTGACGCTGAGGCACGAAAGCGTGGGGATCGAACAGGATTAGATACCCCTGTAGTCC</w:t>
      </w:r>
    </w:p>
    <w:p w14:paraId="1046A17C">
      <w:pPr>
        <w:rPr>
          <w:rFonts w:hint="eastAsia"/>
        </w:rPr>
      </w:pPr>
      <w:r>
        <w:rPr>
          <w:rFonts w:hint="eastAsia"/>
        </w:rPr>
        <w:t>&gt;OTU021826</w:t>
      </w:r>
    </w:p>
    <w:p w14:paraId="2428BEBC">
      <w:pPr>
        <w:rPr>
          <w:rFonts w:hint="eastAsia"/>
        </w:rPr>
      </w:pPr>
      <w:r>
        <w:rPr>
          <w:rFonts w:hint="eastAsia"/>
        </w:rPr>
        <w:t>CCTACGGGAGGCTGCAGTGGGGAATCTTGCGCAATGGACGAAAGTCTGACGCAGCCACGCCGCGTGAGTGAAGAAGGCCTTCGGGTTGTAAAGCTCTGTCGGGCGGGACGAAAAGTCCTGGTGTTAACAGCATCAGGATCTGACGGTACCGCCAAAGGAAGCACCGGCTAACTTCGTGCCAGCAGCCGCGGTAATACGAGGGGTGCAAGCGTTGCTCGGAATTATTGGGCGTAAAGGGTAGGTAGGTGGTCTCATTTGTCTGGGGTGAAAGCCTTGAGCTTAACTCAAGAAGTGCCCTAGAAACGGTGAGACTGGAGTCTTGGAGAGGGTCGTGGAATTCCCGGTGTAGCGGTGAAATGCGTAGATATCGGGAGGAACACCTGCGGTGCAGACGGCTTACTGGACCATAACTGACGCTGAGGCACGAAAGCGTGGGTAGCAAACAGGATTAGATACCCCGGTAGTCC</w:t>
      </w:r>
    </w:p>
    <w:p w14:paraId="41D565A4">
      <w:pPr>
        <w:rPr>
          <w:rFonts w:hint="eastAsia"/>
        </w:rPr>
      </w:pPr>
      <w:r>
        <w:rPr>
          <w:rFonts w:hint="eastAsia"/>
        </w:rPr>
        <w:t>&gt;OTU021827</w:t>
      </w:r>
    </w:p>
    <w:p w14:paraId="7BFC08E1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ACGGGAACGATAATGACGGTACCCGGAGAAGAAGCTGCGGCTAACTACGTGCCAGCAGCCGCGGTAATACGTAGGCAGCAAGCGTTGTCCGGAATTATTGGGCGTAAAGAGCTCGTAGGCGGCTTGTCACGTCGGGTGTGAAAGCCCGGGGCTCAACCCGGGAACTGCGTTCGATACTGGCTGGCTTGAATCCGGGAGAGGGATGCGGAATTCCAGGTGTAGCGGTGAAATGCGTAGATATCCGAAGGAACATCAGTGGCGAAAGCGACTTCCTGGACCAGAACTGACGATCAGGCACGAAAGCGTGGGGAGCAAACAGGATTAGATACCCCAGTAGTCC</w:t>
      </w:r>
    </w:p>
    <w:p w14:paraId="365DB8A0">
      <w:pPr>
        <w:rPr>
          <w:rFonts w:hint="eastAsia"/>
        </w:rPr>
      </w:pPr>
      <w:r>
        <w:rPr>
          <w:rFonts w:hint="eastAsia"/>
        </w:rPr>
        <w:t>&gt;OTU021828</w:t>
      </w:r>
    </w:p>
    <w:p w14:paraId="5A5AD27A">
      <w:pPr>
        <w:rPr>
          <w:rFonts w:hint="eastAsia"/>
        </w:rPr>
      </w:pPr>
      <w:r>
        <w:rPr>
          <w:rFonts w:hint="eastAsia"/>
        </w:rPr>
        <w:t>CCTACGGGCGGCAGCAGTAGGGGATCTTGGACAATGGGCGAAAGCCTGATCCAGCGACGCCGCGTGGGGGACGAAGGCCTTCGGGTTGTAAACCCCTGTTGTTGGGAAAGAAGCCGGGCTTCGCCCGGTGACGGTACCCAACGAGGAAGCCCCGGCTAACTACGTGCCAGCAGCCGCGGTAAGACGTAGGGGGCGAGCGTTATCCGGATTCACTGGGCGTAAAGCGCGCGTAGGCGGATCGTTAAGTCAGGGGTGAAATGCCGAGGCTCAACCTCGGAACTGCCTTTGATACTGGCAATCTGGAGATCGGGAGAGGTGAGTGGAATTCCGAGTGTAGAGGTGAAATTCGTAGATATTCGGAGGAACACCAGAAGCGAAGGCAGCTCGCTGGGCCATTCCTGACGCTGAGACGCGAAAGCTAGGGGAGCGAACAGGATTAGATACCCTAGTAGTCC</w:t>
      </w:r>
    </w:p>
    <w:p w14:paraId="34D58B72">
      <w:pPr>
        <w:rPr>
          <w:rFonts w:hint="eastAsia"/>
        </w:rPr>
      </w:pPr>
      <w:r>
        <w:rPr>
          <w:rFonts w:hint="eastAsia"/>
        </w:rPr>
        <w:t>&gt;OTU021829</w:t>
      </w:r>
    </w:p>
    <w:p w14:paraId="1DF6AAE7">
      <w:pPr>
        <w:rPr>
          <w:rFonts w:hint="eastAsia"/>
        </w:rPr>
      </w:pPr>
      <w:r>
        <w:rPr>
          <w:rFonts w:hint="eastAsia"/>
        </w:rPr>
        <w:t>CCTACGGGAGGCTGCAGTCGAGAATCTTCCGCAATGCACGAAAGTGTGACGGAGCGACGCCGCGTGATGGATGAAGCGCTTCGGCGTGTAAACATCTTTTATGGGGGAGGAAGTCTATTGACGTTACCCCATGAATAAGGGGCTGCTAACCTCGTGCCAGCAGCAGCGGTAATACGAGGGCCCCAAGCGTTATCCGGAATTACTGGGCGTAAAGGGCTCGTAGGCGGCCAACTAAGTCGGATGTGAAATCCCCAGGCTCAACCTGGGAACTGCATCCGATACTGGATGGCTTGAATTCGGGAGAGGGATGCGGAATTCCCGGTGTAGCGGTGAAATGCGTAGATATCGGGAGGAACACCAGTGGCGAAGGCGGCATCCTGGCCCTGTCCTGACGCTCAGGGGCGAAAGCGTGGGGAGCAAACCGGATTAGATACCCGTGTAGTCC</w:t>
      </w:r>
    </w:p>
    <w:p w14:paraId="431BCAC0">
      <w:pPr>
        <w:rPr>
          <w:rFonts w:hint="eastAsia"/>
        </w:rPr>
      </w:pPr>
      <w:r>
        <w:rPr>
          <w:rFonts w:hint="eastAsia"/>
        </w:rPr>
        <w:t>&gt;OTU021830</w:t>
      </w:r>
    </w:p>
    <w:p w14:paraId="235190A9">
      <w:pPr>
        <w:rPr>
          <w:rFonts w:hint="eastAsia"/>
        </w:rPr>
      </w:pPr>
      <w:r>
        <w:rPr>
          <w:rFonts w:hint="eastAsia"/>
        </w:rPr>
        <w:t>CCTACGGGGGGCTGCAGTCGGGAATTTTGGGCAATGGGCGAAAGCCTGATCCAGCGATGCCGCGTGTGTGAAGAAGGCCTGCGGGTTGTAAAGCACTTTCAGTAGGGAAGAAAAGCCGAGTGCCAATACCACTCGGTCTTGACGTTACCTAAAGAAGAAGCACCGGCTAACTCCGTGCCAGCAGCCGCGGTAATACGGGGGGAGCAAGCGTTGTTCGGATTTACTGGGCGTAAAGGGCGCGTAGGCGGCTCTACAAGTCACTTGTGAAATCTCCGGGCTTAACTCGGAAAGGTCAAGTGATACTGTCGAGCTAGAGTGCGGAAGGGGCAACTGGAATTCTCGGTGTAGCGGTGAAATGCGTAGATATCGTCAAGAACACCGATAGTGTAGACAGCTTACTAGGCTCAAACTGACGCTGAGGCACGAAAGTGTGGGGATCAAACAGGATTAGATACCCCTGTAGTCC</w:t>
      </w:r>
    </w:p>
    <w:p w14:paraId="785DF7C2">
      <w:pPr>
        <w:rPr>
          <w:rFonts w:hint="eastAsia"/>
        </w:rPr>
      </w:pPr>
      <w:r>
        <w:rPr>
          <w:rFonts w:hint="eastAsia"/>
        </w:rPr>
        <w:t>&gt;OTU021831</w:t>
      </w:r>
    </w:p>
    <w:p w14:paraId="4049BCBA">
      <w:pPr>
        <w:rPr>
          <w:rFonts w:hint="eastAsia"/>
        </w:rPr>
      </w:pPr>
      <w:r>
        <w:rPr>
          <w:rFonts w:hint="eastAsia"/>
        </w:rPr>
        <w:t>CCTACGGGGGGCTGCAGTCTAGAGGCTTCGACAATGCCCGAAAGGGTGATCGAGCGACGCCGCGTGCGGGATGAAGGGCTTCGGCTTGTAAACCGCTTTTGCTTGGGAAGAAGGCCTGCTTCGTGCAAGTGGGATTGACGGTACCAGGCGAATAAGCCCCGGCTAACTCCGTGCCAGCAGCCGCGGTAAGACGGAGGGGGCAAGCGTTGTTCGGATTTACTGGGCGTAAAGGGCGCGTAGGCGGCGTGGTAAGTCACTTGTGAAATCTCTGAGCTTAACTCAGAACTGCCAAGTGATACTGCGATGCTAGAGTGCAGAAGGGGCAATCGGAATTCTTGGTGTAGCGGTGAAATGCGTAGATATCGGGAGGAACATCAGTGGCGAAGGCGACCACCTGGCTGAAGACTGACGCTGAGGCGCGAAAGCGTGGGGATCAAACAGGATTAGATACCCGTGTAGTCC</w:t>
      </w:r>
    </w:p>
    <w:p w14:paraId="64B31998">
      <w:pPr>
        <w:rPr>
          <w:rFonts w:hint="eastAsia"/>
        </w:rPr>
      </w:pPr>
      <w:r>
        <w:rPr>
          <w:rFonts w:hint="eastAsia"/>
        </w:rPr>
        <w:t>&gt;OTU021832</w:t>
      </w:r>
    </w:p>
    <w:p w14:paraId="07030CDB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TTAACCTAATACGTTAGTGTTTTGACGTTACCGACAGAATAAGCACCGGCTAACTCTGTGCCAGCAGCCGCGGTAATACAGAGGGTGCAAGCGTTGTCCGGAATCATTGGGCGTAAAGCGCGCGCAGGCGGTCCTTTAAGTCTGATGTGAAATCTTGCGGCTCAACCGTAAGCGGTCATTGGAAACTGGGGGACTTGAGTGCAGGAGAGGAAAGCGGTATTCCACGTGTAGCGGTGAAATGCGTAGAGATGTGGAGGAACACCAGTGGCGAAGGCGGCTCTCTGGCCTGTTTCTGACGCTGAGGCGCGAAAGCGTGGGGAGCAAACAGGATTAGATACCCCAGTAGTCC</w:t>
      </w:r>
    </w:p>
    <w:p w14:paraId="21FE698A">
      <w:pPr>
        <w:rPr>
          <w:rFonts w:hint="eastAsia"/>
        </w:rPr>
      </w:pPr>
      <w:r>
        <w:rPr>
          <w:rFonts w:hint="eastAsia"/>
        </w:rPr>
        <w:t>&gt;OTU021833</w:t>
      </w:r>
    </w:p>
    <w:p w14:paraId="6F123A12">
      <w:pPr>
        <w:rPr>
          <w:rFonts w:hint="eastAsia"/>
        </w:rPr>
      </w:pPr>
      <w:r>
        <w:rPr>
          <w:rFonts w:hint="eastAsia"/>
        </w:rPr>
        <w:t>CCTACGGGAGGCTGCAGTCGAGAATCTTTCGCAATGGGCGCAAGCCTGACGAAGCGACGCCGTGTGAGTGAAGAAGGCCTTCGGGTCGTAAAGCTCTTTCGCATGGGAACAAGAGAAGGGAGTTAATAGCTCTCTGATTTGAGGGTACCTTGTAAAGAAGCACCGGCTAACTCCGTGCCAGCAGCTGCGGTAATACGTAGGGGGCGAGCGTTGTCCGGAATTATTGGGCGTAAAGCGCGCGTAGGCGGCTGGTTAAGTCCTGTGTGAAATCCCCGGGCTTAACTTGGGAATTGCGCTCGAAACTACTTGGCTCGAGTGTGGCAGAGGAAGGTGGAATTCCACGTGTAGCAGTGAAATGCGTAGAGATGTGGAGGAACACCGATGGCGAAGGCAGCCCCCTGGGTCGACACTGACGCTCATGCACGAAAGCGTGGGGAGCAAACAGGATTAGATACCCGGGTAGTCC</w:t>
      </w:r>
    </w:p>
    <w:p w14:paraId="70D5B30B">
      <w:pPr>
        <w:rPr>
          <w:rFonts w:hint="eastAsia"/>
        </w:rPr>
      </w:pPr>
      <w:r>
        <w:rPr>
          <w:rFonts w:hint="eastAsia"/>
        </w:rPr>
        <w:t>&gt;OTU021834</w:t>
      </w:r>
    </w:p>
    <w:p w14:paraId="3E5DD98A">
      <w:pPr>
        <w:rPr>
          <w:rFonts w:hint="eastAsia"/>
        </w:rPr>
      </w:pPr>
      <w:r>
        <w:rPr>
          <w:rFonts w:hint="eastAsia"/>
        </w:rPr>
        <w:t>CCTACGGGTGGCAGCAGTGGGGAATATTGGACAATGGGGGAAACCCTGATCCAGCGATGCCGCGTGGGTGAAGAAGGCCTGCGGGTTGTAAAGCCCTTTCAGTGGGGAAGAAAAACGGGGTGTGAAAAGCGCTTCGTCTTGACGTTACCCACAGAAGAAGCACCGGCTAACTCCGTGCCAGCAGCCGCGGTAATACGGAGGGTGCTAGCGTTGCTCGGAATCACTGGGCGTAAAGCGCACGTAGGCGGATTCTTAAGTCGGGGGTGAAATCCTGGAGCTCAACTCCAGAACTGCCTTTGATACAGCACGTCTTGAGTCCGGAAGAGGTGGGTGGAATTCCTAGTGTAGAGGTGAAATGCGCAGATATCAGGAGGAACACCGATGGCGAAGGCAGCTCGCTGGGACGGTACTGACGCTGAGACGCGAAAGCGTGGGGAGCAAACAGGATTAGATACCCCTGTAGTCC</w:t>
      </w:r>
    </w:p>
    <w:p w14:paraId="4283374D">
      <w:pPr>
        <w:rPr>
          <w:rFonts w:hint="eastAsia"/>
        </w:rPr>
      </w:pPr>
      <w:r>
        <w:rPr>
          <w:rFonts w:hint="eastAsia"/>
        </w:rPr>
        <w:t>&gt;OTU021835</w:t>
      </w:r>
    </w:p>
    <w:p w14:paraId="024E8BC3">
      <w:pPr>
        <w:rPr>
          <w:rFonts w:hint="eastAsia"/>
        </w:rPr>
      </w:pPr>
      <w:r>
        <w:rPr>
          <w:rFonts w:hint="eastAsia"/>
        </w:rPr>
        <w:t>CCTACGGGTGGCAGCAGTGGGGAATATTGCGCAATGGGCGAAAGCCTGACGCAGCAACGCCGCGTGAGTGATGAAGGCCTTCGGGTCGTAAAGCTCTGTCGGAGGGAACGAATGCTCCCGAGGTTAATAGCCTCGGGAGGTGACGGTACCCTCAAAGGAAGCACCGGCTAACTCTGTGCCAGCAGCCGCGGTAATACAGAGGGTGCAAGCGTTATCCGGAATTACTGGGCGTAAAGCGCGCGTAGGCGGATCATGCAAGTCGGGGGTGAAATCCCGGGGCTCAACCCCGGAATGGCCTTCGAGACTGCTGGTCTTGAGTTCGAGAGAGGTGAGTGGAATTCCGAGTGTAGAGGTGAAATTCGTAGATATTCGGAGGAACACCAGTGGCGAAGGCGGCTCACTGGCTCGACACTGACGCTGAGGTGCGAAAGCGTGGGGAGCAAACAGGATTAGATACCCGAGTAGTCC</w:t>
      </w:r>
    </w:p>
    <w:p w14:paraId="13A023EA">
      <w:pPr>
        <w:rPr>
          <w:rFonts w:hint="eastAsia"/>
        </w:rPr>
      </w:pPr>
      <w:r>
        <w:rPr>
          <w:rFonts w:hint="eastAsia"/>
        </w:rPr>
        <w:t>&gt;OTU021836</w:t>
      </w:r>
    </w:p>
    <w:p w14:paraId="19D3719C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TGGGAAGAATTAGTAGGGGTTAATACCCCCTATGATGACGGTACTATTTATAAGCTCCGGCTAACTACGTGCCAGCAGCCGCGGTAATACGTAGGGGGCGAGCGTTATCCGGAGTTACTGGGCGTAAAGCGTCCGCAGGCGGTCTTCTAAGTTTGAACTGACAGTTCCTGGCTTAACCGGGGAAGTGGTTCGAAAACTGGGAGACTTGAGGGTCCGAGAGGAAGATGGAATTCCAGGTGAAGCGGTGAAATGCGTAGATATCTGGAGGAACACCAAAGGCGAAGGCAGTCTTCTGGAGGAAACCTGACGCTCAGGGACGAAAGCTAGGGGAGCGAACGGGATTAGATACCCGTGTAGTCC</w:t>
      </w:r>
    </w:p>
    <w:p w14:paraId="434E27C7">
      <w:pPr>
        <w:rPr>
          <w:rFonts w:hint="eastAsia"/>
        </w:rPr>
      </w:pPr>
      <w:r>
        <w:rPr>
          <w:rFonts w:hint="eastAsia"/>
        </w:rPr>
        <w:t>&gt;OTU021837</w:t>
      </w:r>
    </w:p>
    <w:p w14:paraId="4C6C4BE0">
      <w:pPr>
        <w:rPr>
          <w:rFonts w:hint="eastAsia"/>
        </w:rPr>
      </w:pPr>
      <w:r>
        <w:rPr>
          <w:rFonts w:hint="eastAsia"/>
        </w:rPr>
        <w:t>CCTACGGGGGGCAGCAGTGGGGAATCTTGCGCAATGGCCGAAAGGCTGACGCAGCGACGCCGCGTGGGGGAGGAAGGGCTTCGGCTCGTAAACCCCTGTTGCCCGGGGCGAACCTCTGGTTTCGACCAGACTGACGGTACCGGGTGAGGAAGCACCGGCTAACTCTGTGCCAGCAGCCGCGGTAATACAGAGGGGGCAAGCGTTGCTCGGAATTACTGGGCGTAAAGGGTCCGTAGGCGGCCCTGCAAGTTAGGTGTGAAAGTCTGGGGCTCAACCCCAAAATTGCATCTAATACTGTGGGGCTTGAGAGCAGCAGAGGTTGGCGGAATTCCCGGTGTAGCGGTGAAATGCGTAGATATGTCACAGAACACCGATTGCGAAGGCAGCTTACTATGGTCTGATTGACGCTGAGGCACGAAAGCGTGGGGATCGAACAGGATTAGATACCCTAGTAGTCC</w:t>
      </w:r>
    </w:p>
    <w:p w14:paraId="29D63172">
      <w:pPr>
        <w:rPr>
          <w:rFonts w:hint="eastAsia"/>
        </w:rPr>
      </w:pPr>
      <w:r>
        <w:rPr>
          <w:rFonts w:hint="eastAsia"/>
        </w:rPr>
        <w:t>&gt;OTU021838</w:t>
      </w:r>
    </w:p>
    <w:p w14:paraId="5C9FCE27">
      <w:pPr>
        <w:rPr>
          <w:rFonts w:hint="eastAsia"/>
        </w:rPr>
      </w:pPr>
      <w:r>
        <w:rPr>
          <w:rFonts w:hint="eastAsia"/>
        </w:rPr>
        <w:t>CCTACGGGAGGCAGCAGTGGGGAATATTGGACAATGGGGGCAACCCTGATCCAGCAATGCCGCGTGAGTGATGAAGGCCTTCGGGTTGTAAAGCACTGTCGAGGGGAAGAAAAGCCGCAAGGCCTGATCGACCCCTGGAGGAAGCACGGGCTAAGTTCGTGCCAGCAGCCGCGGTAAGACGAACCGTGCGAACGTTGTTCGGAATCACTGGGCTTAAAGGGCGCGTAGGCGGATCATCAAGTCAGGGGTGAAATCTTTCGGCTCAACCGGAAACGTGCCTCTGATACTGGTGATCTCGAGGGAGGTAGGGGCCTGTGGAACTTCCGGTGGAGCGGTGAAATGCGTAGATATCGGAAGGAACGCCGGTGGCGAAAGCGGCAGGCTGGCCCTCTTCTGACGCTGAGGCGCGAAAGCCAGGGGAGCGAACGGGATTAGATACCCCAGTAGTCC</w:t>
      </w:r>
    </w:p>
    <w:p w14:paraId="49D590A8">
      <w:pPr>
        <w:rPr>
          <w:rFonts w:hint="eastAsia"/>
        </w:rPr>
      </w:pPr>
      <w:r>
        <w:rPr>
          <w:rFonts w:hint="eastAsia"/>
        </w:rPr>
        <w:t>&gt;OTU021839</w:t>
      </w:r>
    </w:p>
    <w:p w14:paraId="263BD7AE">
      <w:pPr>
        <w:rPr>
          <w:rFonts w:hint="eastAsia"/>
        </w:rPr>
      </w:pPr>
      <w:r>
        <w:rPr>
          <w:rFonts w:hint="eastAsia"/>
        </w:rPr>
        <w:t>CCTACGGGTGGCTGCAGTGGGGAATCTTGCGCAATGGGCGAAAGCCTGATCCAGCTATGCCGCGTGGGTGATGAAGGCCTTCGGGTTGTAAAGCCCTGTCGGGAGGGACGAAACCCTATGGGTTGACGGTACCTCGCAAGAAAGCACCGGCTAACTCCGTGCCAGCAGCCGCGGTAATACGGAGGGTGCAAGCGTTGCTCGGAATTACTGGGCGTAAAGCGAACGCAGGCGGTTCGGTAAGTCTGCCGTGAAAACCTGGGGCTCAACCCTGGGCGTGCGGTGGATACTGCCGGGCTAGAGGATGGTAGAGGCGAGTGGAATTCCCGGTGTAGCGGTGAAATGCGCAGATATCGGGAGGAACACCAGTAGCGAAGGCGGCTCGCTGGGCCATTCCTGACGCTGAGACGCGAAAGCTAGGGGAGCGAACAGGATTAGATACCCGTGTAGTCC</w:t>
      </w:r>
    </w:p>
    <w:p w14:paraId="6E4D515B">
      <w:pPr>
        <w:rPr>
          <w:rFonts w:hint="eastAsia"/>
        </w:rPr>
      </w:pPr>
      <w:r>
        <w:rPr>
          <w:rFonts w:hint="eastAsia"/>
        </w:rPr>
        <w:t>&gt;OTU021840</w:t>
      </w:r>
    </w:p>
    <w:p w14:paraId="004B521E">
      <w:pPr>
        <w:rPr>
          <w:rFonts w:hint="eastAsia"/>
        </w:rPr>
      </w:pPr>
      <w:r>
        <w:rPr>
          <w:rFonts w:hint="eastAsia"/>
        </w:rPr>
        <w:t>CCTACGGGAGGCTGCAGTCGAGAATCTTGGTCAATGCACGAAAGTGTGAACCAGCGACGCCGCGTGAAGGATGAAGGACCTCTGGTTCGTAAACTTCTTTTAGGGGGGAAGAATGGGCTTTATGCCTTTGACGGTACCCCCTGAATAAGCCACGGCTAACTACGTGCCAGCAGCCGCGGTAATACGTAGGGCGCAAGCGTTATCCGGAATTATTGGGCGTAAAGCGCGTGTAGGCGGCCAGACAGGTCCGTTGTGAAAACTGGAGGCTCAACCTCCAGCTGTCGATGGAAACCGTTTGGCTAGAGTCCGGAAGAGGAGAGTGGAATTCCTGGTGTAGCGGTGAAATGCGCAGATATGACATAGAACACCTATTGCGAAGGCAGCTTACTACACGATCATTGACACTGAGGCACGAAAGCGTGGGGAGCAAACAGGATTAGATACCCCTGTAGTCC</w:t>
      </w:r>
    </w:p>
    <w:p w14:paraId="27A56D50">
      <w:pPr>
        <w:rPr>
          <w:rFonts w:hint="eastAsia"/>
        </w:rPr>
      </w:pPr>
      <w:r>
        <w:rPr>
          <w:rFonts w:hint="eastAsia"/>
        </w:rPr>
        <w:t>&gt;OTU021841</w:t>
      </w:r>
    </w:p>
    <w:p w14:paraId="7D26D700">
      <w:pPr>
        <w:rPr>
          <w:rFonts w:hint="eastAsia"/>
        </w:rPr>
      </w:pPr>
      <w:r>
        <w:rPr>
          <w:rFonts w:hint="eastAsia"/>
        </w:rPr>
        <w:t>CCTACGGGTGGCAGCAGTGGGGAATTTTGCGCAATGGGCGAAAGCCTGACGCAGTAACGCCGCGTGGAGGATGAAGGCCCTTGGGTTGTAAACCACTGTCAGAGGGGATGAAACGGTCATGGGTCCTCCCATGGCCCTGACATAGCCTCAGAGGAAGCACGGGCTAAGTTCGTGCCAGCAGCCGCGGTAATACGGGGGGGGTAAGCGTTATCCGGAATTATTGGGCGTAAAGCGTCCGCAGGTGGCTAGTCAAGTCTGCTGTTAAAGCGTGCAGCTCAACTGCATAACGGCGGTGGAAACTGATTAGCTAGAGTATGGTAGGGGTAGAGGGAATTCCCGGTGTAGCGGTGAAATGCGTAGATATCGGGAAGAACACCAGTGGCGAAGGCGGCTCACTGGCTCGACACTGACGCTGAGGTGCGAAAGCGTGGGGAGCAAACAGGATTAGATACCCTTGTAGTCC</w:t>
      </w:r>
    </w:p>
    <w:p w14:paraId="78B833FD">
      <w:pPr>
        <w:rPr>
          <w:rFonts w:hint="eastAsia"/>
        </w:rPr>
      </w:pPr>
      <w:r>
        <w:rPr>
          <w:rFonts w:hint="eastAsia"/>
        </w:rPr>
        <w:t>&gt;OTU021842</w:t>
      </w:r>
    </w:p>
    <w:p w14:paraId="1EFDF2FF">
      <w:pPr>
        <w:rPr>
          <w:rFonts w:hint="eastAsia"/>
        </w:rPr>
      </w:pPr>
      <w:r>
        <w:rPr>
          <w:rFonts w:hint="eastAsia"/>
        </w:rPr>
        <w:t>CCTACGGGCGGCAGCAGTGGGGAATCTTGCGCAATGGCCGAAAGGCTGACGCAGCGACGCCGCGTGGGGGAGGAAGGGCTTCGGCTCGTAAACCCCTGTTGCCCGGGGCGAACATCCTCTTTCGAGGGGACTGACGGTACCGGGTGAGGAAGCACCGGCTAACTACGTGCCAGCAGCCGCGGTAATACGTAGGGTGCGAGCGTTAATCGGAATTACTGGGCGTAAAGCGTGCGTAGGCGGTTGCACAAGCTTGATGTGAAAGCCCCGGGCTCAACCTGGGAATGGCATTGAGGACTGTGCGGCTTGAGTGCGGCAGAGGGAGGTGGAATTCCAGGTGTAGCAGTGAAATGCGTAGAGATCTGGAGGAACACCGATGGCGAAGGCAATCCCCTGGGCCTTACCTGACGCTGAGGAGCGAAAGCGTGGGGAGCGAACAGGATTAGATACCCTTGTAGTCC</w:t>
      </w:r>
    </w:p>
    <w:p w14:paraId="45645526">
      <w:pPr>
        <w:rPr>
          <w:rFonts w:hint="eastAsia"/>
        </w:rPr>
      </w:pPr>
      <w:r>
        <w:rPr>
          <w:rFonts w:hint="eastAsia"/>
        </w:rPr>
        <w:t>&gt;OTU021843</w:t>
      </w:r>
    </w:p>
    <w:p w14:paraId="0384750E">
      <w:pPr>
        <w:rPr>
          <w:rFonts w:hint="eastAsia"/>
        </w:rPr>
      </w:pPr>
      <w:r>
        <w:rPr>
          <w:rFonts w:hint="eastAsia"/>
        </w:rPr>
        <w:t>CCTACGGGCGGCTGCAGTCGAGAATCTTCGGCAATGGACGCAAGTCTGACCGAGCGACGCCGCGTGCGGGATGAAGGCCTTCGGGTTGTAAACCGCTGTCAGAGGGGATGAAGTATACGGGAGTTATCTCCTGTATTTGACAGAGCCTCAGAGGAAGCACGGGCTAAGTTCGTGCCAGCAGCCGCGGTAATACGAACTGTGCGAACGTTATTCGGAATCACTGGGCTTAAAGGGTGCGTAGGCGGTTATCTAAGTCAGGTGTGAAATCTCTCGGCTCAACCGGGAAACTGCGCTTGAAACTGGATGACTTGAGGGATGCAGGGGTGTGTGGAACTTCCGGTGGAGCGGTGAAATGTGTAGATATCGGAAGGAACGCCAGCAGCGAAAGCGGCACACTGGGCATTTACTGACGCTGAGGCGCGAAAGCTAGGGGAGCAAACGGGATTAGATACCCCGGTAGTCC</w:t>
      </w:r>
    </w:p>
    <w:p w14:paraId="38271295">
      <w:pPr>
        <w:rPr>
          <w:rFonts w:hint="eastAsia"/>
        </w:rPr>
      </w:pPr>
      <w:r>
        <w:rPr>
          <w:rFonts w:hint="eastAsia"/>
        </w:rPr>
        <w:t>&gt;OTU021844</w:t>
      </w:r>
    </w:p>
    <w:p w14:paraId="181F6389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GAGTAACTGCCGGTACCTTGACGGTACCTAACCAGAAAGCCACGGCTAACTACGTGCCAGCAGCCGCGGTAATACGTAGGTGGCGAGCGTTGTCCGGAATCACTGGGCGTAAAGGGCGCGTAGGCGGTCGTACAAGTCGCATGTGAAGGACCAGGGCTCAACCCTGGGGGGTCATGCGAAACTGTGTGACTTGAGTGCAGTAGAGGGAAGCGGAATTCCTGGTGTAGCGGTAAAATGCGTAGAGATCAGGAGGAACACCGGTGGCGAAGGCGGCTTTCTGGGCTGCAACTGACGCTGAGGCGCGAAAGCGTGGGGAGCAAACAGGATTAGATACCCTTGTAGTCC</w:t>
      </w:r>
    </w:p>
    <w:p w14:paraId="26A631D2">
      <w:pPr>
        <w:rPr>
          <w:rFonts w:hint="eastAsia"/>
        </w:rPr>
      </w:pPr>
      <w:r>
        <w:rPr>
          <w:rFonts w:hint="eastAsia"/>
        </w:rPr>
        <w:t>&gt;OTU021845</w:t>
      </w:r>
    </w:p>
    <w:p w14:paraId="15F9F3BF">
      <w:pPr>
        <w:rPr>
          <w:rFonts w:hint="eastAsia"/>
        </w:rPr>
      </w:pPr>
      <w:r>
        <w:rPr>
          <w:rFonts w:hint="eastAsia"/>
        </w:rPr>
        <w:t>CCTACGGGGGGCTGCAGTGGGGAATCTTGGACAATGGGCGAAAGCCTGATCCAGCCATGCCGCGTGTGTGAAGAAGGTCTTCGGATTGTAAAGCACTTTAAGTTGGGAGGAAGGGCAGTAAGCTAATACCTTGCTGTTTTGACGTTACCGACAGAATAAGCACCGGCTAACTCTGTGCCAGCAGCCGCGGTAATACAGAGACTGCAAGCGTTATTCGGATTCACTGGGCGTAAAGGGTGCGCAGGCGGCCAGATGTGTCAGGTGTGAAAGCCCGGGGCTTAACCCCGGAATTGCGCCTGAAACTGTTTGGCTAGAGTACTGGAGAGGGTAGCGGAATTCACGGTGTAGCAGTGAAATGCGTAGAGATCGGGAGGAACACCAGTGGCGAAGGCGGCTCTCTGGCCTGTAACTGACGCTGAGGCGCGAAAGCGTGGGGAGCGAACAGGATTAGATACCCCTGTAGTCC</w:t>
      </w:r>
    </w:p>
    <w:p w14:paraId="78902AF4">
      <w:pPr>
        <w:rPr>
          <w:rFonts w:hint="eastAsia"/>
        </w:rPr>
      </w:pPr>
      <w:r>
        <w:rPr>
          <w:rFonts w:hint="eastAsia"/>
        </w:rPr>
        <w:t>&gt;OTU021846</w:t>
      </w:r>
    </w:p>
    <w:p w14:paraId="59D4C4C2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GGCAGGGAACAAGCCTGGGGGTTTTCTTCTGGGTGAGGGTACCTGCGGAAGAAGCACCGGCTAACTACGTGCCAGCAGCCGCGGTAATACGTAGGGCGCAAGCGTTATCCGGAATTACTGGGCGTAAAGGGTGCGTAGGCGGTTGTGCAAGACAGGTGTGAAATCCCCGGGCTTAACCTGGGAACTGCACTTGTGACTGCACAGCTGGAGTGCGGCAGAGGGGGATGGAATTCCGCGTGTAGCAGTGAAATGCGTAGATATGCGGAGGAACACCGATGGCGAAGGCAATCCCCTGGGCCTGCACTGACGCTCATGCACGAAAGCGTGGGGAGCAAACAGGATTAGATACCCTGGTAGTCC</w:t>
      </w:r>
    </w:p>
    <w:p w14:paraId="026D799B">
      <w:pPr>
        <w:rPr>
          <w:rFonts w:hint="eastAsia"/>
        </w:rPr>
      </w:pPr>
      <w:r>
        <w:rPr>
          <w:rFonts w:hint="eastAsia"/>
        </w:rPr>
        <w:t>&gt;OTU021847</w:t>
      </w:r>
    </w:p>
    <w:p w14:paraId="1C583769">
      <w:pPr>
        <w:rPr>
          <w:rFonts w:hint="eastAsia"/>
        </w:rPr>
      </w:pPr>
      <w:r>
        <w:rPr>
          <w:rFonts w:hint="eastAsia"/>
        </w:rPr>
        <w:t>CCTACGGGTGGCTGCAGTGGGGAATTTTACGCAATGGGGGAAACCCTGACGTAGCGACACCGCGTGAACGAAGAAGCCTTTTGGGGTGTAAAGTTCTGTCAGCAGGGACGAAAAAAATGACGGTACCTGCAGAGGAAGCATCGGCTAACTACGTGCCAGCAGCCGCGGTAAGACGTAGGATGCAAGCGTTGTCCGGATTTATTGGGCGTAAAGAGTTCGTAGGTGGTTTGTTAAGTCTGATGTTAAAGACTGGGGCTCAACCTCGGAAATGCATTGGATACTGGCAGACTCGAGTGCAGTAGAGGCAAGTGGAATTCCCAGTGTAGCGGTGAAATGCGTAGAGATTTGGAGGAACACCAGTGGCGAAGGCGACTTTCTGGTCTGTAACTGACGCTGAGGCGCGAAAGCGTGGGGAGCAAACAGGATTAGATACCCCTGTAGTCC</w:t>
      </w:r>
    </w:p>
    <w:p w14:paraId="47D09D3F">
      <w:pPr>
        <w:rPr>
          <w:rFonts w:hint="eastAsia"/>
        </w:rPr>
      </w:pPr>
      <w:r>
        <w:rPr>
          <w:rFonts w:hint="eastAsia"/>
        </w:rPr>
        <w:t>&gt;OTU021848</w:t>
      </w:r>
    </w:p>
    <w:p w14:paraId="090100B8">
      <w:pPr>
        <w:rPr>
          <w:rFonts w:hint="eastAsia"/>
        </w:rPr>
      </w:pPr>
      <w:r>
        <w:rPr>
          <w:rFonts w:hint="eastAsia"/>
        </w:rPr>
        <w:t>CCTACGGGTGGCAGCAGTGGGGAATCTTGCGCAATGCGCGAAAGCGTGACGCAGCAACGCCGCGTGGGGGATGAATGCCTTCGGGTTGTAAACCCCTTTCAGCGGGGACGAAATTGACGGTACCCGCAGAAGAAGGTCCGGCCAACTACGTGCCAGCAGCCGCGGTAATACGAAGGGGGCTAGCGTTGTTCGGAATCACTGGGCGTAAAGGGCGCGTAGGCGGCCACCGCAAGTCGACTGTGAAATCTCTGGGCTTAACCCAGAACGGTCAGCCGATACTGCGGGGCTAGAGTGCAGAAGGGGCAACTGGAATTCTCGGTGTAGCGGTGAAATGCGTAGATATCTGGAGGAACACCGGTGGCGAAGGCGGCATCCTGGACCGGCATTGACGCTGAGGCGCGAAAGCCAGGGGAGCAAACGGGATTAGATACCCTGGTAGTCC</w:t>
      </w:r>
    </w:p>
    <w:p w14:paraId="47F31137">
      <w:pPr>
        <w:rPr>
          <w:rFonts w:hint="eastAsia"/>
        </w:rPr>
      </w:pPr>
      <w:r>
        <w:rPr>
          <w:rFonts w:hint="eastAsia"/>
        </w:rPr>
        <w:t>&gt;OTU021849</w:t>
      </w:r>
    </w:p>
    <w:p w14:paraId="1995856D">
      <w:pPr>
        <w:rPr>
          <w:rFonts w:hint="eastAsia"/>
        </w:rPr>
      </w:pPr>
      <w:r>
        <w:rPr>
          <w:rFonts w:hint="eastAsia"/>
        </w:rPr>
        <w:t>CCTACGGGAGGCTGCAGTGGGGAATTTTGCGCAATGGGGGAAACCCTGACGCAGCAACGCCGCGTGGAGGATGAAGGTCTTTGGATTGTAAACTCCTTTCGATCGGGACGATGATGACGGTACCGGAAGAAGAAGCGCCGGCCAACTACGTGCCAGCAGCCGCGGTAAGACGTAGGGCGCAAGCGTTGTCCGGATTTATTGGGCGTAAAGCGCGCGTAGGCGGCTTGACAAGTTGGATGTGAAAGCCCAGGGCTCAACCCTGGAAGTGCATCCCGAACTGTGTCGCTTGAATCTCGGAGGGGGACAGAGAATTCCCGGTGTAGAGGTGAAATTCGTAGATATCGAGAGGAACACCTGCGGCGAAGGCGGGTTGCTGGGCTGACACTGACGCTGAGGCGCGAAAGCTAGGGGAGCGAACGGGATTAGATACCCCTGTAGTCC</w:t>
      </w:r>
    </w:p>
    <w:p w14:paraId="6988F23C">
      <w:pPr>
        <w:rPr>
          <w:rFonts w:hint="eastAsia"/>
        </w:rPr>
      </w:pPr>
      <w:r>
        <w:rPr>
          <w:rFonts w:hint="eastAsia"/>
        </w:rPr>
        <w:t>&gt;OTU021850</w:t>
      </w:r>
    </w:p>
    <w:p w14:paraId="6A958F1E">
      <w:pPr>
        <w:rPr>
          <w:rFonts w:hint="eastAsia"/>
        </w:rPr>
      </w:pPr>
      <w:r>
        <w:rPr>
          <w:rFonts w:hint="eastAsia"/>
        </w:rPr>
        <w:t>CCTACGGGAGGCTGCAGTGGGGAATATTGCACAATGGGGGAAACCCTGATGCAGCAACGCCGCGTGAGTGATGACGGTCTTCGGATTGTAAAGCTCTGTCTTTGGGGACGATAATGACGGTACCAGAGGAGGAAGCCACGGCCAACTTCGTGCCAGCAGCCGCGGTAATACGAAGGTGGCAAGCGTTGCTCGGAATTACTGGGCGTAAAGGGCGCGTAGGCGGACAGTTTAGTCAGAGGTGAAAGCCCAGGGCTCAACCTTGGAACTGCCTTTGATACTGGCTGTCTTGAGTTCGGGAGAGGTGAGTGGAATGCCGAGTGTAGAGGTGAAATTCGTAGATATCGGAAGGAACATCAGTGGCGAAAGCGACTTCCTGGACCAGTACCGACGTTCAGGCACGAAAGCGTGGGGAGCAAACAGGATTAGATACCCCAGTAGTCC</w:t>
      </w:r>
    </w:p>
    <w:p w14:paraId="0307539D">
      <w:pPr>
        <w:rPr>
          <w:rFonts w:hint="eastAsia"/>
        </w:rPr>
      </w:pPr>
      <w:r>
        <w:rPr>
          <w:rFonts w:hint="eastAsia"/>
        </w:rPr>
        <w:t>&gt;OTU021851</w:t>
      </w:r>
    </w:p>
    <w:p w14:paraId="1CBE1926">
      <w:pPr>
        <w:rPr>
          <w:rFonts w:hint="eastAsia"/>
        </w:rPr>
      </w:pPr>
      <w:r>
        <w:rPr>
          <w:rFonts w:hint="eastAsia"/>
        </w:rPr>
        <w:t>CCTACGGGAGGCTGCAGTGGGGAATCTTGCACAATGGGGGAAACCCTGATGCAGCGACGCCGCGTGAGCGATGAAGCCCTTCGGGGTGTAAAGCTCTTTCGGCAGGGACGATAATGACGGTACCTGAAGAAGAAGCTGCGGCTAACTACGTGCCAGCAGCCGCGGTAATACGTAGGCAGCGAGCGTTGTTCGGAGTTACTGGGCGTAAAGCGCGTGTAGGCGGCCACGCAGGTCCGTTGTGAAAACTGGAGGCTCAACTTCCAGACGTCGACGGAAACCGTGTGGCTAGAGTCCGGAAGAGGAGAGTGGAATTCCTGGTGTAGCGGTGAAATGCGCAGATATCTGGAGGAACACCGGTGGCGAAGGCGGCATCCTGGACCGATACTGACGCTGATGAGCGAAAGCCAGGGGAGCAAACGGGATTAGATACCCCAGTAGTCC</w:t>
      </w:r>
    </w:p>
    <w:p w14:paraId="2C5BCAE3">
      <w:pPr>
        <w:rPr>
          <w:rFonts w:hint="eastAsia"/>
        </w:rPr>
      </w:pPr>
      <w:r>
        <w:rPr>
          <w:rFonts w:hint="eastAsia"/>
        </w:rPr>
        <w:t>&gt;OTU021852</w:t>
      </w:r>
    </w:p>
    <w:p w14:paraId="1422CCF0">
      <w:pPr>
        <w:rPr>
          <w:rFonts w:hint="eastAsia"/>
        </w:rPr>
      </w:pPr>
      <w:r>
        <w:rPr>
          <w:rFonts w:hint="eastAsia"/>
        </w:rPr>
        <w:t>CCTACGGGGGGCTGCAGCGAGGAATTTTCGGCAATGGGCGCAAGCCTGACCGAGCAACGCCGCGTGCGGGACGACGCCCTTCGGGGTGTAAACCGCTTTTCGGTGGGACGAGGATGACGGTACCACCGGAAGAAGCCTCGGCTAACTACGTGCCAGCAGCCGCGGTAATACGTAGGAGGCGAGCGTTGTCCGGAATTACTGGGCGTAAAGCGCGCGCAGGCGGGCGCACAGGCCCCCCGTGAAAGCCCCCGGCTCAACCGGGGAGGGTCGGGCGGGAACCGGGCGCCTGGAGGGCGGTAGAGGCCGGTGGAATTCGGGGTGTAGTGGTGAAATGCGTAGAGATCCCGAGGAACACCAGTGGCGAAGGCGGCCGGCTGGGCCGACCCTGACGCTGAGGCGCGAAGGCCAGGGGAGCGAACGGGATTAGATACCCGGGTAGTCC</w:t>
      </w:r>
    </w:p>
    <w:p w14:paraId="00D3CEA4">
      <w:pPr>
        <w:rPr>
          <w:rFonts w:hint="eastAsia"/>
        </w:rPr>
      </w:pPr>
      <w:r>
        <w:rPr>
          <w:rFonts w:hint="eastAsia"/>
        </w:rPr>
        <w:t>&gt;OTU021853</w:t>
      </w:r>
    </w:p>
    <w:p w14:paraId="4B102B78">
      <w:pPr>
        <w:rPr>
          <w:rFonts w:hint="eastAsia"/>
        </w:rPr>
      </w:pPr>
      <w:r>
        <w:rPr>
          <w:rFonts w:hint="eastAsia"/>
        </w:rPr>
        <w:t>CCTACGGGGGGCTGCAGTCGAGAATTTTTCTCAATGGGCGAAAGCCTGAAGGAGCGACGCCGCGTGGGGGATGAAGGGCTTCGGCTCGTAAACCCCTGTCAGTCGCGAACAAACCTTAATGTTTAATAGATATTGAGCTGATTGTAGCGAAAGAGGAAGGGACGGCTAACTCTGTGCCAGCAGCCGCGGTAATACAGAGGTCCCAAGCGTTGTTCGGATTCACTGGGCGTAAAGGGTGCGTAGGCGGTCGGGTAAGTCCGTTGTGAAAGTCAGGGGCTCAACCCTTGAATGCCGGCGGATACTGCCGGGCTAGAGTCCGGAAGAGGCGAGTGGAATTCCTGGTGTAGCGGTGAAATGCGCAGATATCAGGAGGAACACCAATGGCGAAGGCAGCTCGCTGGGACGGTACTGACGCTCAGGCGCGAAAGCTGGGGGAGCGAACAGGATTAGATACCCCAGTAGTCC</w:t>
      </w:r>
    </w:p>
    <w:p w14:paraId="1D156D81">
      <w:pPr>
        <w:rPr>
          <w:rFonts w:hint="eastAsia"/>
        </w:rPr>
      </w:pPr>
      <w:r>
        <w:rPr>
          <w:rFonts w:hint="eastAsia"/>
        </w:rPr>
        <w:t>&gt;OTU021854</w:t>
      </w:r>
    </w:p>
    <w:p w14:paraId="372AB663">
      <w:pPr>
        <w:rPr>
          <w:rFonts w:hint="eastAsia"/>
        </w:rPr>
      </w:pPr>
      <w:r>
        <w:rPr>
          <w:rFonts w:hint="eastAsia"/>
        </w:rPr>
        <w:t>CCTACGGGGGGCTGCAGTAGGGAATCTTCCGCAATGGACGAAAGTCTGACGGAGCAACGCCGCGTGAACGATGAAGGCCTTCGGGTTGTAAAGCTCTGTGGAGGGGGACGAATAAGGGTTGGCTAACATCCAACCCGATGACGGTACCCCTTTAGCAAGCACCGGCTAACTCTGTGCCAGCAGCCGCGGTAAGACAGAGGGTGCAAACGTTGTTCGGAATTACTGGGCGTAAAGGGCGCGTAGGCGGCGAGACAAGTCAGATGTGAAATTCCGGGGCTCAACCCCGGAGCTGCATTTGAAACTGTCTGGCTAGAGGTTGGTAAGGGAAAACGGAATTCCACGTGTAGCGGTGAAATGCGTAGATATGTGGAAGAACACCGGTGGTGAAGGCGGCCTTCTAGACCACAACTGACGCTCAGACGCGAAAGCTAGGGTAGCAAACGGGATTAGATACCCTTGTAGTCC</w:t>
      </w:r>
    </w:p>
    <w:p w14:paraId="1DC78BF0">
      <w:pPr>
        <w:rPr>
          <w:rFonts w:hint="eastAsia"/>
        </w:rPr>
      </w:pPr>
      <w:r>
        <w:rPr>
          <w:rFonts w:hint="eastAsia"/>
        </w:rPr>
        <w:t>&gt;OTU021855</w:t>
      </w:r>
    </w:p>
    <w:p w14:paraId="47205994">
      <w:pPr>
        <w:rPr>
          <w:rFonts w:hint="eastAsia"/>
        </w:rPr>
      </w:pPr>
      <w:r>
        <w:rPr>
          <w:rFonts w:hint="eastAsia"/>
        </w:rPr>
        <w:t>CCTACGGGGGGCTGCAGTAACGAATCTTCCCCAATGCACGCAAGTGTGAGGGAGCGACGCCGCGTGGAGGACGAAGTCCTTCGGGATGTAAACTCCTGTCAGGGGCTACCAAGAACTGAGGAGCCCCAGAGGAAGGCACGGCTAACTCTGTGCCAGCAGCCGCGGTAAGACAGAGGTGCCGAGCGTTAGGCGGAATCACTGGGCTTAAAGGGCGCGTAGGCGGCTTAATAAGTTACGGCTGAAATCCGGCGGCTCACCCGTCGAACTGGTCGTGATACTGTTGAGCTTGAGGTGCGGAGGGATGCGTGGAACTTGTGGTGGAGCGGTGAAATGCCCAGATATCACACAGAACACCGATTGCGAAGGCAGCTGGCTAACATGTAACTGACGCTGAGGGACGAAAGTGTGGGGATCAAACAGGATTAGATACCCCAGTAGTCC</w:t>
      </w:r>
    </w:p>
    <w:p w14:paraId="264381AB">
      <w:pPr>
        <w:rPr>
          <w:rFonts w:hint="eastAsia"/>
        </w:rPr>
      </w:pPr>
      <w:r>
        <w:rPr>
          <w:rFonts w:hint="eastAsia"/>
        </w:rPr>
        <w:t>&gt;OTU021856</w:t>
      </w:r>
    </w:p>
    <w:p w14:paraId="7B455ED4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AGTGGGGAAGAAAAGCCTCGTTCTAATACAGCGGGGTCTTGACGTAACCCATAGAAGAAGCACCGGCTAACTTCGTGCCAGCAGCCGCGGTAATACGAAGGGTGCGAGCGTTGTTCGGAATTACTGGGCGTAAAGAGCACGTAGGCGGATTCGTAAGTCAGATGTGAAAGCCCCGGGCTTAACCTGGGAATTGCATTTGAAACTGCGAACCTTGAATGCCTGAGAGGATGACGGAATTCCTGGTGTAGAAGTGAAATTCGTAGATATCAGGAGGAACACCGGAGGCGAAGGCGGTTGTCTGGCGGTGCATTGACGCTGAGGTGCGAAAGCGTGGGGAGCAAACAGGATTAGATACCCCTGTAGTCC</w:t>
      </w:r>
    </w:p>
    <w:p w14:paraId="5F0406AE">
      <w:pPr>
        <w:rPr>
          <w:rFonts w:hint="eastAsia"/>
        </w:rPr>
      </w:pPr>
      <w:r>
        <w:rPr>
          <w:rFonts w:hint="eastAsia"/>
        </w:rPr>
        <w:t>&gt;OTU021857</w:t>
      </w:r>
    </w:p>
    <w:p w14:paraId="77A30A00">
      <w:pPr>
        <w:rPr>
          <w:rFonts w:hint="eastAsia"/>
        </w:rPr>
      </w:pPr>
      <w:r>
        <w:rPr>
          <w:rFonts w:hint="eastAsia"/>
        </w:rPr>
        <w:t>CCTACGGGGGGCTGCAGTAGGGAATCTTGCACAATGGGCGAAAGCCTGATGCAGCGACGCCGCGTGAGGGAGGAAATCCTTCGGGATGTAAACCTCACAAGCAAGGGAAGAACGCTCAGGGACGAATAATCCCTGAGCTCGACGGTACCTTGCGTAAGCCACGGCTAACTACGTGCCAGCAGCCGCGGTAATACGTAGGTGGCAAGCGTTGTTCGGAATTATTGGGCGTAAAGGGCACGCAGGCGGCGGCACTGGCCCGGCGTGAAAGCCCCCGGCTCAACCGGGGAGGGTCGTCGGGGACCGTGCCGCTTGAGGGCAGCAGGGGGTGGTGGAATGCCCGGTGTAGTGGTGAAATGCGTAGAGATCGGGCGGAACACCCGTGGCGAAGGCGGCCACCTGGGCTGCACCTGACGCTGAGGTGCGAAGGCGTGGGGAGCGAACGGGATTAGATACCCCAGTAGTCC</w:t>
      </w:r>
    </w:p>
    <w:p w14:paraId="71335359">
      <w:pPr>
        <w:rPr>
          <w:rFonts w:hint="eastAsia"/>
        </w:rPr>
      </w:pPr>
      <w:r>
        <w:rPr>
          <w:rFonts w:hint="eastAsia"/>
        </w:rPr>
        <w:t>&gt;OTU021858</w:t>
      </w:r>
    </w:p>
    <w:p w14:paraId="0B4C6664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AGCCACTCGGGTTAATAGCCCAGAGGGTGACGGTACCTGCAGAAGAAGCCCCGGCCAACTACGTGCCAGCAGCCGCGGTAAGACGTAGGGCGCGAGCGTTGTCCGGATTTATTGGGCGTAAAGAGCTCGTAGGCGGTTTGTCGCGTCGGGAGTGAAAACACTGGGCTTAACTCAGTGCTTGCTTTCGATACGGGCAGACTAGAGGGATGCAGGGGAGAACGGAATTCCTGGTGTAGCGGTGAAATGCGCAGATATCAGGAGGAACACCGGTGGCGAAGGCGGCCCTCTGGGGCTGTCCTGACGCTGAGGCGCGAAAGCTGGGGGAGCGAACAGGATTAGATACCCGAGTAGTCC</w:t>
      </w:r>
    </w:p>
    <w:p w14:paraId="65597585">
      <w:pPr>
        <w:rPr>
          <w:rFonts w:hint="eastAsia"/>
        </w:rPr>
      </w:pPr>
      <w:r>
        <w:rPr>
          <w:rFonts w:hint="eastAsia"/>
        </w:rPr>
        <w:t>&gt;OTU021859</w:t>
      </w:r>
    </w:p>
    <w:p w14:paraId="56CA91C1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TCCGGCTAACTCCGTGCCAGCAGCCGCGGTAAGACGAACCGTGCGAACGTTGTTCGGAATCACTGGGCTTAAAGGGCGCGTAGGCGGCCCATCAAGTCCGGGGTGAAAGCCTCCAGCTCAACTGGAGAAGTGCCTTGGATACTGGTGGGCTCGAGTGAGGTAGGGGCAGCTGGAACTTCCGGTGGAGCGGTGAAATGCGTTGATATCGGAAGGAACGCCGGTGGCGAAAGCGGGCTGCTGGACCTCTTCTGACGCTGAGGCGCGAAAGCTAGGGTAGCGAACGGGATTAGATACCCTTGTAGTCC</w:t>
      </w:r>
    </w:p>
    <w:p w14:paraId="547EBCAB">
      <w:pPr>
        <w:rPr>
          <w:rFonts w:hint="eastAsia"/>
        </w:rPr>
      </w:pPr>
      <w:r>
        <w:rPr>
          <w:rFonts w:hint="eastAsia"/>
        </w:rPr>
        <w:t>&gt;OTU021860</w:t>
      </w:r>
    </w:p>
    <w:p w14:paraId="53E2E0E1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GTGTAAAGCTCTTTCGGCCAGAACGATAATGACGGTACTGGAAGAAGAAGCTGCGGCTAACTACGTGCCAGCAGCCGCGGTAATACGTAGGCAGCGAGCGTTATCCGGAGTTACTGGGCGTAAAGGGCGCGTAGGTGGCGGGGTAAGCGTGTGGTGAAAGTTCGGGGCTCAACTCCGAATCGGCCATGCGAACTGCTTCGCTCGAGCACTGTAGAGGCAGATGGAATTCCGGGTGTAGCGGTGGAATGCGTAGATATCAAGAGGAACACCTGAGGTGAAGACGGGTTGCTGGGCTGACACTGACGCTGAGGCGCGAAAGCTAGGGTAGCAAACGGGATTAGATACCCGTGTAGTCC</w:t>
      </w:r>
    </w:p>
    <w:p w14:paraId="7DBB0FC7">
      <w:pPr>
        <w:rPr>
          <w:rFonts w:hint="eastAsia"/>
        </w:rPr>
      </w:pPr>
      <w:r>
        <w:rPr>
          <w:rFonts w:hint="eastAsia"/>
        </w:rPr>
        <w:t>&gt;OTU021861</w:t>
      </w:r>
    </w:p>
    <w:p w14:paraId="623EDB49">
      <w:pPr>
        <w:rPr>
          <w:rFonts w:hint="eastAsia"/>
        </w:rPr>
      </w:pPr>
      <w:r>
        <w:rPr>
          <w:rFonts w:hint="eastAsia"/>
        </w:rPr>
        <w:t>CCTACGGGTGGCAGCAGTTAGGAATTTTGGGCAATGGCCGAAAGGCTGACCCAGCGACGCCGCGTGTGGGAGGAAGCCCTTCGGGGTGTAAACCACTGTCAGGAGGGACGAAAGAGCTCATGGTGAATAATCATGGGCAGTGACGGTACCTTCAAAGGAAGCACCGGCTAACTCTGTGCCAGCAGTCGCGGTAATACAGAGGCTCCAAGCGTTAGGCGGAATCACTGGGCTTAAAGCGTGCGTAGGCGGCTCCTCAAGTGCTTTGTGAAAGCCCTCGGCTCAACCGGGGAATTGCGCCCTGAACTGACAGGCTTGAGTGGGATAGAGGTGTGGGGAACTTCCGGTGGAGCGGTGAAATGTGTTGATATCGGAAGGAACGCCAGAGGCGAAAGCGCCACACTGGGTCTCAACTGACGCTGAGGCACGAAAGCCAGGGGAGCAAACGGGATTAGATACCCTGGTAGTCC</w:t>
      </w:r>
    </w:p>
    <w:p w14:paraId="4456C5CE">
      <w:pPr>
        <w:rPr>
          <w:rFonts w:hint="eastAsia"/>
        </w:rPr>
      </w:pPr>
      <w:r>
        <w:rPr>
          <w:rFonts w:hint="eastAsia"/>
        </w:rPr>
        <w:t>&gt;OTU021862</w:t>
      </w:r>
    </w:p>
    <w:p w14:paraId="4C932436">
      <w:pPr>
        <w:rPr>
          <w:rFonts w:hint="eastAsia"/>
        </w:rPr>
      </w:pPr>
      <w:r>
        <w:rPr>
          <w:rFonts w:hint="eastAsia"/>
        </w:rPr>
        <w:t>CCTACGGGAGGCAGCAGTGGGGAATATTGGACAATGGGGGCAACCCTGATCCAGCCATGCCGCGTGAGTGAAGAAGGCCTTCGGGTTGTAAAGCTCTTTTGGCGGGGACGATGATGACGGTACCCGCAGAATAAGCCCCGGCTAACTTCGTGCCAGCAGCCGCGGTAAGACGAAGGGGGCTAGCGTTGTCCGGAATTATTGGGCGTAAAGCGCGCGCAGGCGGTTTTACAAGTCTATGGGTGAAATGCCGGGGCTCAACTCCGTGCGTGCCCAGGATACTGTGAGACTGGAGACATGTAGAGGCAAGCGGAATTTCGGGTGTAGCGGTGGAATGCGTAGATATCGTGAGGAACACCGGTGGCGAAGGCGGATCTCTGGGCCATTACTGACGCTGAGGAGCGAAAGCGTGGGGAGCGAACAGGATTAGATACCCCTGTAGTCC</w:t>
      </w:r>
    </w:p>
    <w:p w14:paraId="6FF20CEF">
      <w:pPr>
        <w:rPr>
          <w:rFonts w:hint="eastAsia"/>
        </w:rPr>
      </w:pPr>
      <w:r>
        <w:rPr>
          <w:rFonts w:hint="eastAsia"/>
        </w:rPr>
        <w:t>&gt;OTU021863</w:t>
      </w:r>
    </w:p>
    <w:p w14:paraId="38B378C6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GCCTTCGGGTGGACGGTACCTGCAGAAGAAGCACCGGCTAACTCCGTGCCAGCAGCCGCGGTAATACGGAGGGTGCAAGCGTTGTCCGGATTTATTGGGCGTAAAGAGCGCGTAGGTGGCTCGACAAGTCGGATGTGAAAACTCCAGGCTCAACCGGGAGGGGTCGGGCGAAACTGGCGAGCTTGAGGTCGGTAGGGGAAAGCGGAATTCCCGGTGTAGTGGTGGAATGCGTAGATATCGGGAGGAACACCAGTGGCGAAGGCGGCTTTCTGGACCGAAACTGACGCTGAGGCGCGAAAGCGTGGGGAGCGAACAGGATTAGATACCCCAGTAGTCC</w:t>
      </w:r>
    </w:p>
    <w:p w14:paraId="0FFA77B0">
      <w:pPr>
        <w:rPr>
          <w:rFonts w:hint="eastAsia"/>
        </w:rPr>
      </w:pPr>
      <w:r>
        <w:rPr>
          <w:rFonts w:hint="eastAsia"/>
        </w:rPr>
        <w:t>&gt;OTU021864</w:t>
      </w:r>
    </w:p>
    <w:p w14:paraId="19CDBB0F">
      <w:pPr>
        <w:rPr>
          <w:rFonts w:hint="eastAsia"/>
        </w:rPr>
      </w:pPr>
      <w:r>
        <w:rPr>
          <w:rFonts w:hint="eastAsia"/>
        </w:rPr>
        <w:t>CCTACGGGCGGCAGCAGTGGGGAATCTTGCGCAATGGTCTAACGACTGACGCAGCGACGCCGCGTGTGGGAGGACGCCTTTCGGGGTGTAAACCACTGTTGCCCGGGACGAACTGCCGATTGCGATCGGCTTGACGGTACCGGGTGAGGAAGCACCGGCTAACTCCGTGCCAGCAGCCGCGGTAATACGGAGGGTGCGAGCGTTGTTCGGAATTACTGGGCGTAAAGGGCGCGTAGGCCGCTTGTTAAGTCGGGTGTGAAAACTCTGGGCTCAACCCAGAGCCTGCACTCGATACTGTTGAGCTAGAGTGTGGAAGGGGCTACTGGAATTCCGTGTGTAGCGGTGAAATGCGTAGATATACGGAGGAACACCAGCGGCGAAGGCGGGTAGCTGGGCCAACACTGACGCTGATGCGCGAAAGCTAGGGGAGCAAACGGGATTAGATACCCGTGTAGTCC</w:t>
      </w:r>
    </w:p>
    <w:p w14:paraId="7E62B62E">
      <w:pPr>
        <w:rPr>
          <w:rFonts w:hint="eastAsia"/>
        </w:rPr>
      </w:pPr>
      <w:r>
        <w:rPr>
          <w:rFonts w:hint="eastAsia"/>
        </w:rPr>
        <w:t>&gt;OTU021865</w:t>
      </w:r>
    </w:p>
    <w:p w14:paraId="76564ABE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TCGGGAAGAATGGCTCCGACCTAATACGTCGGAGTGTGACGGTACCGGGTGAGGAAGCCCCGGCTAACTACGTGCCAGCAGCCGCGGTAATACGTAGGACGCAAGCGTTGTCCGGAATTATTGGGCGTAAAGAGCTCGTAGGCGGTTTGTCGCGTCTGCTGTGAAAATCCGAGGCTCAACCTCGGACCTGCAGTGGGTACGGGCAGACTAGAGTGTGGTAGGGGAGACTGGAATTCCATGTGTAGCGGTGAAATGCGCAGATATCAGGAGGAACACCGGTGGCGAAGGCGGATCTCTGGGCCGATACTGACGCTGAGGAGCGAAAGCGTGGGGAGCGAACAGGATTAGATACCCGGGTAGTCC</w:t>
      </w:r>
    </w:p>
    <w:p w14:paraId="6D0D095B">
      <w:pPr>
        <w:rPr>
          <w:rFonts w:hint="eastAsia"/>
        </w:rPr>
      </w:pPr>
      <w:r>
        <w:rPr>
          <w:rFonts w:hint="eastAsia"/>
        </w:rPr>
        <w:t>&gt;OTU021866</w:t>
      </w:r>
    </w:p>
    <w:p w14:paraId="47DADE04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GGTGGGGAAGAAAAGCCTCGACCTAACACGTCGGGGTCTTGACGTAACCCATAGAAGAAGCACCGGCTAACTCTGTGCCAGCAGCCGCGGTAAGACAGAGGGTGCAAACGTTGCTCGGAATCACTGGGCGTAAAGGGCGTGTAGGCGGATAGGTAAGTCGGGCGTGAAATCCCTGGGCTCAACCCAGGAACTGCACTCGAAACTGCAGTGCTTGAGGGAGACAGAGGTAAGCGGAACTGATGGTGGAGCGGTGAAATGCGTTGATATCATCAGGAACACCAGTGGCGAAAGCGGCTTACTGGGTCTCTTCTGACGCTGAGGTACGAAAGCTAGGGTAGCGAAGGGGATTAGATACCCTGGTAGTCC</w:t>
      </w:r>
    </w:p>
    <w:p w14:paraId="659E9567">
      <w:pPr>
        <w:rPr>
          <w:rFonts w:hint="eastAsia"/>
        </w:rPr>
      </w:pPr>
      <w:r>
        <w:rPr>
          <w:rFonts w:hint="eastAsia"/>
        </w:rPr>
        <w:t>&gt;OTU021867</w:t>
      </w:r>
    </w:p>
    <w:p w14:paraId="781F46F3">
      <w:pPr>
        <w:rPr>
          <w:rFonts w:hint="eastAsia"/>
        </w:rPr>
      </w:pPr>
      <w:r>
        <w:rPr>
          <w:rFonts w:hint="eastAsia"/>
        </w:rPr>
        <w:t>CCTACGGGGGGCAGCAGTGGGGAATCTTGCGCAATGGGCGAAAGCCTGACGCAGCGACGCCGCGTGCGGGAAGAAGGCCTTCGGGTTGTAAACCGCTTTCAGGAGGGACGAAGCCACTCGGGTGAATAGCCCAGAGGGTGACGGTACTTCCAGAAGAAGCCCCGGCTAACTACGTGCCAGCAGCCGCGGTAAGACGTAGGGCGCAAGCGTTGTCCGGATTTATTGGGCGTAAAGAGCTTGTAGGCGGTTTGTCGCGTCTGCTGTGAAAATCCGGGGCTCAACCCCGGACTTGCAGTGGGTACGGGCAGACTAGAGTGTGGTAGGGGAGACTGGAATTCCTGGTGTAGCGGTGGAATGCGCAGATATCAGGAGGAACACCAGTGGCGAAGGCGGCCCCCTGGGCCGTACCTGACGCTGAGGCGCGAAGGCTAGGGGAGCGACCCGGATTAGATACCCGTGTAGTCC</w:t>
      </w:r>
    </w:p>
    <w:p w14:paraId="50DF160D">
      <w:pPr>
        <w:rPr>
          <w:rFonts w:hint="eastAsia"/>
        </w:rPr>
      </w:pPr>
      <w:r>
        <w:rPr>
          <w:rFonts w:hint="eastAsia"/>
        </w:rPr>
        <w:t>&gt;OTU021868</w:t>
      </w:r>
    </w:p>
    <w:p w14:paraId="2C7CC677">
      <w:pPr>
        <w:rPr>
          <w:rFonts w:hint="eastAsia"/>
        </w:rPr>
      </w:pPr>
      <w:r>
        <w:rPr>
          <w:rFonts w:hint="eastAsia"/>
        </w:rPr>
        <w:t>CCTACGGGAGGCTGCAGTGGGGAATCTTGGTCAATGGGCGCAAGCCTGAACCAGCGATGCCGCGTGAGTGATGAAGGCCTTCGGGTTGTAAAGCTCTGTGGGGAGGGACGAAAGAGTAGGTTCTAACAGGACCTACGTTGACGGTACCTCCTTAGCAAGCACCGGCTAACTCTGTGCCAGCAGCCGCGGTAAGACAGAGGGTGCAAACGTTGCTCGGAATCACTGGGCGTAAAGGGCGCGTAGGCGGCCACCGCAAGTCAATTGTGAAATCTCCGGGCTTAACTCGGAAAGGTCAACTGATACTGCGGGGCTAGAGTGCGGAAGGGGCAACTGGAATTCTCGGTGTAGCGGTGAAATGCGCAGATATCAGGAGGAACACCAATGGCGAAGGCAGCTCGCTGGAACGGTACTGACGCTGAGGCGCGAAAGCGTGGGGAGCAAACAGGATTAGATACCCTTGTAGTCC</w:t>
      </w:r>
    </w:p>
    <w:p w14:paraId="3EA658F9">
      <w:pPr>
        <w:rPr>
          <w:rFonts w:hint="eastAsia"/>
        </w:rPr>
      </w:pPr>
      <w:r>
        <w:rPr>
          <w:rFonts w:hint="eastAsia"/>
        </w:rPr>
        <w:t>&gt;OTU021869</w:t>
      </w:r>
    </w:p>
    <w:p w14:paraId="223CF27E">
      <w:pPr>
        <w:rPr>
          <w:rFonts w:hint="eastAsia"/>
        </w:rPr>
      </w:pPr>
      <w:r>
        <w:rPr>
          <w:rFonts w:hint="eastAsia"/>
        </w:rPr>
        <w:t>CCTACGGGAGGCAGCAGTGGGGAATCTTGCGCAATGGCCGCAAGGCTGACGCAGCGACGCCGCGTGGGGGAGGAAGGGCTTCGGCTCGTAAACCCCTGTTGCCCGGGGCGAACAGCAGGTTTCGACCTGCCTGACGGTACCGGGTGAGGAAGCACCGGCTAACTCCGTGCCAGCAGCCGCGGTAATACAGAGGGCGCGAGCGTTGTTCGGAATTACTGGGCGTAAAGCGCGTGTAAGGCGGCTTTTCAAGTCGAGTGTGAAATCTCCAGGCTTAACCTGGAAGCGTCGCTCGATACTGTTGAGCTAGAGTGTGGAAGGGGCTACTGGAATTCCGTGTGTAGCGGTGAAATGCGTAGATATACGGAGGAACACCAGCGGCGAAGGCGGCCACCTGGGACAACACTGACGCTGAGGCACGAAAGCGTGGGGAGCAAACAGGATTAGATACCCTTGTAGTCC</w:t>
      </w:r>
    </w:p>
    <w:p w14:paraId="4AC33288">
      <w:pPr>
        <w:rPr>
          <w:rFonts w:hint="eastAsia"/>
        </w:rPr>
      </w:pPr>
      <w:r>
        <w:rPr>
          <w:rFonts w:hint="eastAsia"/>
        </w:rPr>
        <w:t>&gt;OTU021870</w:t>
      </w:r>
    </w:p>
    <w:p w14:paraId="3669EEE2">
      <w:pPr>
        <w:rPr>
          <w:rFonts w:hint="eastAsia"/>
        </w:rPr>
      </w:pPr>
      <w:r>
        <w:rPr>
          <w:rFonts w:hint="eastAsia"/>
        </w:rPr>
        <w:t>CCTACGGGTGGCTGCAGTGGGGAATCTTGCGCAATGGACGAAAGTCTGACGCAGTGACGCCGCGTGAGGGATGAATGCCTTCGGGTTGTAAACCTCTTTCAGCAGGGACGAAGCGAAAGTGACGGTACCTGCAGAAGAAGCGCCGGCTAACTACGTGCCAGCAGCCGCGGTAATACGTAGGGGGCAAGCGTTGTCCGGATTCATTGGGCGTAAAGAGCTCGTAGGCGGCTTGGCAAGTCGGGTGTGAAACCTCCAGGCTCAACCTGGAGCCGCCACCCGATACTGCCATGGCTCGAGTCCGGTAGGGGAGCGTGGAATTCCTGGTGTAGCGGTGAAATGCGCAGATATCGGGAGGAACACCAGTAGCGAAGGCGGCTCGCTGGGCCACACCTGACGCTGAGACGCGAAAGCGTGGGGAGCAAACAGGATTAGATACCCCTGTAGTCC</w:t>
      </w:r>
    </w:p>
    <w:p w14:paraId="47AE5DAE">
      <w:pPr>
        <w:rPr>
          <w:rFonts w:hint="eastAsia"/>
        </w:rPr>
      </w:pPr>
      <w:r>
        <w:rPr>
          <w:rFonts w:hint="eastAsia"/>
        </w:rPr>
        <w:t>&gt;OTU021871</w:t>
      </w:r>
    </w:p>
    <w:p w14:paraId="01E22A46">
      <w:pPr>
        <w:rPr>
          <w:rFonts w:hint="eastAsia"/>
        </w:rPr>
      </w:pPr>
      <w:r>
        <w:rPr>
          <w:rFonts w:hint="eastAsia"/>
        </w:rPr>
        <w:t>CCTACGGGGGGCAGCAGTGGGGAATTTTGGGCAATGGGCGAAAGCCTGACCCAGCAACGCCGCGTGAGGGAGGAAATCCTTCGGGATGTAAACCTCACAAGCAAGGGAAGAGCGCACGGCGGATAATACCCGCCGTGTTCGACGGTACCTTGCGTAAGCCACGGCTAACTACGTGCCAGCAGCCGCGGTAATACGTAGGTGGCAAGCGTTGTTCGGAATTATTGGGCGTAAAGGGCGCGTAGGCGGCGCAACAAGTCACTTGTGAAATCTCCGGGCTTAACCCGGAGCGGCCAAGTGATACTGTCGTGCTAGAGTGCGGAAGGGGCTACTGGAATTCTCGGTGTAGCGGTGAAATGCGTAGATATCGAGAGGAACACCTGCGGCGAAGGCGGGTAGCTGGGCCGACACTGACGCTGAGGCGCGAAAGCCAGGGGAGCGAACGGGATTAGATACCCCTGTAGTCC</w:t>
      </w:r>
    </w:p>
    <w:p w14:paraId="53FC1BB8">
      <w:pPr>
        <w:rPr>
          <w:rFonts w:hint="eastAsia"/>
        </w:rPr>
      </w:pPr>
      <w:r>
        <w:rPr>
          <w:rFonts w:hint="eastAsia"/>
        </w:rPr>
        <w:t>&gt;OTU021872</w:t>
      </w:r>
    </w:p>
    <w:p w14:paraId="67E83A36">
      <w:pPr>
        <w:rPr>
          <w:rFonts w:hint="eastAsia"/>
        </w:rPr>
      </w:pPr>
      <w:r>
        <w:rPr>
          <w:rFonts w:hint="eastAsia"/>
        </w:rPr>
        <w:t>CCTACGGGAGGCTGCAGTAGGGAATCTTCCACAATGGACGAAAGTCTGATGGAGCAACGCCGCGTGAGCGATGAAGGCCTTCGGGTCGTAAAGCTCTGTTGTTAGGGAAGAACAAGTACCGGAGTAACTGCCGGTACCTTGACGGTACCTAACCAGAAAGCCACGGCTAACTACGTGCCAGCAGCCGCGGTAATACGTAGGTGGCAAGCGTTGTCCGGAATTATTGGGCGTAAAGCGTGCGTAGGTGGCCACGTAAGTCGGTTGTGAAATCCCTGGGCTCAACCCGGGAATTGCTTCCGATACTGCGAGGCTCGAGTTCGGTAGAGGGTGGCAGAACTCCCGGTGTAGCGGTGAAATGCGTAGATATCGGGAAGAATACCGATGGCGAAGGCAACCACCTGGGCCTGTCCTGACGCTCAGGCGCGAAAGCTGGGGGAGCGAACAGGATTAGATACCCGTGTAGTCC</w:t>
      </w:r>
    </w:p>
    <w:p w14:paraId="34F1F7DB">
      <w:pPr>
        <w:rPr>
          <w:rFonts w:hint="eastAsia"/>
        </w:rPr>
      </w:pPr>
      <w:r>
        <w:rPr>
          <w:rFonts w:hint="eastAsia"/>
        </w:rPr>
        <w:t>&gt;OTU021873</w:t>
      </w:r>
    </w:p>
    <w:p w14:paraId="1DDBAFCC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CGGGAAGAATAAGCGATAGTTAATATCTGTCGTGATGACGGTACCGTTTGTAAGCTCCGGCTAACTCCGTGCCAGCAGCCGCGGTAATACGGGGGGAGCAAGCGTTATCCGGAATTACTGGGCGTAAAGCGTGTGTAGGCGGATGCTTAAGTAGAAAGTGAAAGGTTGGTGCTCAACACTAACATTGCTCTCTATACTGGGTATCTCGGTGTAGCGGTGAAATGCGTAGATATCGAGAGGAACACCTGCGGCGAAGGCGGGTTGCTGGGCTGACACTGACGCTGAGGCGCGAAAGCTAGGGGAGCGAACGGGATTAGATACCCCTGTAGTCC</w:t>
      </w:r>
    </w:p>
    <w:p w14:paraId="71517C37">
      <w:pPr>
        <w:rPr>
          <w:rFonts w:hint="eastAsia"/>
        </w:rPr>
      </w:pPr>
      <w:r>
        <w:rPr>
          <w:rFonts w:hint="eastAsia"/>
        </w:rPr>
        <w:t>&gt;OTU021874</w:t>
      </w:r>
    </w:p>
    <w:p w14:paraId="5BCFC2C4">
      <w:pPr>
        <w:rPr>
          <w:rFonts w:hint="eastAsia"/>
        </w:rPr>
      </w:pPr>
      <w:r>
        <w:rPr>
          <w:rFonts w:hint="eastAsia"/>
        </w:rPr>
        <w:t>CCTACGGGTGGCTGCAGTGGGGAATCTTGCGCAATGGCCGAAAGGCTGACGCAGCGACGCCGCGTGCGGGATGAAGCTTTTCGGAGTGTAAACCGCTGTCAGGTGGGACGAAGGTCCCGGGGAGGAAATGCCCTGGGGATGACGGTACCACCAAAGGAAGCACCGGCTAACTTCGTGCCAGCAGCCGCGGTAATACGAAGGGTGCAAGCGTTGTTCGGAATTATTGGGCGTAAAGCGCACGTAGGCGGCTTGTCGCGTCGAATGTGAAATCCCGTGGCTCAACTGCGGGACTGCATTCGATACGGGCAGGCTAGAGTTCGGTAGGGGAGACTGGAATTCCTGGTGTAGCGGTGAAATGCGCAGATATCAGGTGGAACACCAGTGGCGAAGGCGGCTTTCTGGGCCTCGCCTGACGCTGAGGAGCGAAAGCTGGGGGAGCGAACAGGATTAGATACCCCAGTAGTCC</w:t>
      </w:r>
    </w:p>
    <w:p w14:paraId="391D9E49">
      <w:pPr>
        <w:rPr>
          <w:rFonts w:hint="eastAsia"/>
        </w:rPr>
      </w:pPr>
      <w:r>
        <w:rPr>
          <w:rFonts w:hint="eastAsia"/>
        </w:rPr>
        <w:t>&gt;OTU021875</w:t>
      </w:r>
    </w:p>
    <w:p w14:paraId="583DDB52">
      <w:pPr>
        <w:rPr>
          <w:rFonts w:hint="eastAsia"/>
        </w:rPr>
      </w:pPr>
      <w:r>
        <w:rPr>
          <w:rFonts w:hint="eastAsia"/>
        </w:rPr>
        <w:t>CCTACGGGTGGCAGCAGTGGGGAATATTGCGCAATGGACGAAAGTCTGACGCAGCGACGCCGCGTGTGGGATGACGGTCTTCGGATTGTAAACCACTGTCGGGAGGGACGAATACGCCGCAAGGCGGGTGACGGTACCTCCAAAGGAAGCACCGGCTAACTCCGTGCCAGCAGCCGCGGTAATACGGAGGGTGCGAGCGTTGTCCGGAATCACTGGGCGTAAAGGGCGCGTAGGCGGCCTGATAAGTCTGGTGTGAAAACTTGGGGCTCAACCCCAAGCCTGCACTGGAAACTGCCTCGCTTGAGTCCGGGAGGGGAGAGCGGAATTCCTAGTGTAGCGGTGAAATGCGCAGATATTAGGAGGAACACCGGTGGCGAAGGCGGATCTCTGGGCCTTACCTGACGCTCAGGCGCGAAAGCTAGGGGAGCGAACAGGATTAGATACCCCAGTAGTCC</w:t>
      </w:r>
    </w:p>
    <w:p w14:paraId="129AF1A7">
      <w:pPr>
        <w:rPr>
          <w:rFonts w:hint="eastAsia"/>
        </w:rPr>
      </w:pPr>
      <w:r>
        <w:rPr>
          <w:rFonts w:hint="eastAsia"/>
        </w:rPr>
        <w:t>&gt;OTU021876</w:t>
      </w:r>
    </w:p>
    <w:p w14:paraId="0440821B">
      <w:pPr>
        <w:rPr>
          <w:rFonts w:hint="eastAsia"/>
        </w:rPr>
      </w:pPr>
      <w:r>
        <w:rPr>
          <w:rFonts w:hint="eastAsia"/>
        </w:rPr>
        <w:t>CCTACGGGGGGCTGCAGTCGGGAATTTTGGGCAATGGGCGCAAGCCTGACCCAGCAACGCCGCGTGAAGGATGAAGCTTTTCGGAGTGTAAACTTCGCAAGAATAGGAAGAATAAGAGAAGGATAACATCCTTTTCGATGACGGTACTGTTTGTAAGCTCCGGCTAACTCCGTGCCAGCAGCCGCGGTAATACGGGGGGAGCAAGCGTTGTTCGGATTTATTGGGCGTAAAGAGCGCGTAGGCGGCCTTCCACGTCGGATGTGAAAGCTCGGGGCTCAACCCTGAGAGGCCATTCGATACGGGAAGGCTAGAGGTAGGTAGGGGAGATTGGAATTCCTGGTGTAGCGGTGAAATGCGCAGATATCAGGAGGAACACCGGTGGCGAAGGCGGATCTCTGGGCCTTACCTGACGCTGAGGCGCGAAAGCTGGGGGAGCAAACAGGATTAGATACCCGGGTAGTCC</w:t>
      </w:r>
    </w:p>
    <w:p w14:paraId="575C97D2">
      <w:pPr>
        <w:rPr>
          <w:rFonts w:hint="eastAsia"/>
        </w:rPr>
      </w:pPr>
      <w:r>
        <w:rPr>
          <w:rFonts w:hint="eastAsia"/>
        </w:rPr>
        <w:t>&gt;OTU021877</w:t>
      </w:r>
    </w:p>
    <w:p w14:paraId="00CF56BB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TAGGGAAGAACAAGTGCTAGTTGAATAAGCTGGCACCTTGACGGTACCTAACCAGAAAGCCACGGCTAACTACGTGCCAGCAGCCGCGGTAAGACAGAGGGCGCAAGCGTTGTTCGGAATTACTGGGCGTAAAGGGCGCGTAGGCGGCCTGGCAAGTGACGGGTGAAATCCCTCGGCTCAACCGAGGATCTGCCTGTCAGACTGCTGGGCTTGAGACCGGGAGAGGTGAGTGGAATTCCCAGTGTAGCGGTGAAATGCGTAGATATCGGGAGGAACACCAGTGGCGAAGGCGACTTTCTGGGACATTCCTGACGCTGAGGAGCGAAAGCGTGGGGAGCAAACGGGATTAGATACCCGTGTAGTCC</w:t>
      </w:r>
    </w:p>
    <w:p w14:paraId="4CABBF80">
      <w:pPr>
        <w:rPr>
          <w:rFonts w:hint="eastAsia"/>
        </w:rPr>
      </w:pPr>
      <w:r>
        <w:rPr>
          <w:rFonts w:hint="eastAsia"/>
        </w:rPr>
        <w:t>&gt;OTU021878</w:t>
      </w:r>
    </w:p>
    <w:p w14:paraId="5DC761E7">
      <w:pPr>
        <w:rPr>
          <w:rFonts w:hint="eastAsia"/>
        </w:rPr>
      </w:pPr>
      <w:r>
        <w:rPr>
          <w:rFonts w:hint="eastAsia"/>
        </w:rPr>
        <w:t>CCTACGGGCGGCAGCAGTCGAGAATCTTTCGCAATGGGGGCAACCCTGACGAAGCGACGCCGTGTGACTGATGAAGGCCTTCGGGTCGTAAAGGTCTTTCGCAAGGGAACAAGAGAAGTTGGTTAATAGCCGATGGATTTGAGTGTACTTTGTAAAGAAGCCCCGGCTAACTTCGTGCCAGCAGCCGCGGTAATACGAAGGGGGCTAGCGTTGTTCGGATTTACTGGGCGTAAAGCGCACGTAGGCGGATCGTTAAGTGAGGGGTGAAATCCCAGGGCTCAACCTGGGAACTGCACGGCGAACCGCATGTCTTGAGACAAGTAGGGGCGGTCGGAACGATAGGTGGAGTGGTGAAATGCGTTGATATCTATCGGAACGCCGAAGGTGAAGACAGGCCGCTGGGCTTGTTCTGACGCTGAGGTACGAAAGCGTGGGTAGCGAACGGGATTAGATACCCTTGTAGTCC</w:t>
      </w:r>
    </w:p>
    <w:p w14:paraId="02C02B10">
      <w:pPr>
        <w:rPr>
          <w:rFonts w:hint="eastAsia"/>
        </w:rPr>
      </w:pPr>
      <w:r>
        <w:rPr>
          <w:rFonts w:hint="eastAsia"/>
        </w:rPr>
        <w:t>&gt;OTU021879</w:t>
      </w:r>
    </w:p>
    <w:p w14:paraId="77C89D77">
      <w:pPr>
        <w:rPr>
          <w:rFonts w:hint="eastAsia"/>
        </w:rPr>
      </w:pPr>
      <w:r>
        <w:rPr>
          <w:rFonts w:hint="eastAsia"/>
        </w:rPr>
        <w:t>CCTACGGGGGGCTGCAGTGGGGAATCTTGCGCAATGCGCGAAAGCGTGACGCAGCAACACCGCGTGAGGGAAGACGGCCTTCGGGTTGTAAACTCATTTTGATGGGGACGAGGAAGGACGGTACCCATCGAATAAGTCACGGCTAACTACGTGCCAGCAGCCGCGGTAAAACGTAGGAGACAAGCGTTATCCGGAGTTACTGGGCGTAAAGGGCGTGCAGGCGGATGGTTAAGACGGCTGTGAAAGCCTCTGGCTCAACCGGGGGAGGACAGCCGTGACTGGCCGTCTAGAGGGCGGACGAGGGGTGTGGAATTCCCGGTGTAGCAGTGAAATGCGTAGATATCGGGAGGAACATCCGTGGCGAAGGCGGCACCCTGGACCAGCACTGACACTGAGGCACGAAAGCGTGGGGAGCAAACAGGATTAGATACCCCTGTAGTCC</w:t>
      </w:r>
    </w:p>
    <w:p w14:paraId="6A3726EC">
      <w:pPr>
        <w:rPr>
          <w:rFonts w:hint="eastAsia"/>
        </w:rPr>
      </w:pPr>
      <w:r>
        <w:rPr>
          <w:rFonts w:hint="eastAsia"/>
        </w:rPr>
        <w:t>&gt;OTU021880</w:t>
      </w:r>
    </w:p>
    <w:p w14:paraId="5AD985C0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TGGGAAGAATAAGTAGAAGATAATACCTTCTATGATGACGGTACCATTTGTAAGCTCCGGCTAACTCCGTGCCAGCAGCCGCGGTAATACGGGGGGAGCAAGCGTTGTTCGGATTTATTGGGCGTAAAGGGCTCGTAGGCGGTTTGTCGCGTCGGGAGTGAAAACCATGGGCTTAACTCATGGCTTGCTTTCGATACGGGCAGACTAGAGGTATGCAGGGGAGAACGGAATTCCTGGTGTAGCGGTGAAATGCGCAGATATCAGGAGGAACACCGGTGGCGAAGGCGGCACTCTGGGTCGGCCCTGACGCTGAGGCGCGAAAGCGTGGGGAGCGAACGGGATTAGATACCCCTGTAGTCC</w:t>
      </w:r>
    </w:p>
    <w:p w14:paraId="6B627490">
      <w:pPr>
        <w:rPr>
          <w:rFonts w:hint="eastAsia"/>
        </w:rPr>
      </w:pPr>
      <w:r>
        <w:rPr>
          <w:rFonts w:hint="eastAsia"/>
        </w:rPr>
        <w:t>&gt;OTU021881</w:t>
      </w:r>
    </w:p>
    <w:p w14:paraId="033034B6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TTTTCGGAATGTAAACTTCACAAGAATGGGAAGAATAAGGAGGGGTTAATACCCCCTCCGATGACGGTACCATTTGTAAGCTCCGGCTAACTCCGTGCCAGCAGCCGCGGTAATACGGGGGGAGCAAGCGTTGTTCGGATTTACTGGGTTTAAAGGGTGCGTAGGCGGCCCTGTAAGTCAGTGCTGAAATATCCCGGCTTAACCGGGAGGGTGGCATTGATACTGTAGGGCTTGAGTAAAGTTGAGGTTGGCGGAATTGACGGTGTAGCGGTGAAATGCTTAGATATCGTCAAGAACACCAGTGGCGAAGGCGGCTTACTGGTCCGGTTCTGACGCTGAGGCGCGAAAGCGTGGGGAGCAAACAGGATTAGATACCCGGGTAGTCC</w:t>
      </w:r>
    </w:p>
    <w:p w14:paraId="4481479F">
      <w:pPr>
        <w:rPr>
          <w:rFonts w:hint="eastAsia"/>
        </w:rPr>
      </w:pPr>
      <w:r>
        <w:rPr>
          <w:rFonts w:hint="eastAsia"/>
        </w:rPr>
        <w:t>&gt;OTU021882</w:t>
      </w:r>
    </w:p>
    <w:p w14:paraId="4B9C10AC">
      <w:pPr>
        <w:rPr>
          <w:rFonts w:hint="eastAsia"/>
        </w:rPr>
      </w:pPr>
      <w:r>
        <w:rPr>
          <w:rFonts w:hint="eastAsia"/>
        </w:rPr>
        <w:t>CCTACGGGTGGCTGCAGTGAGGAATATTGCGCAATGGGCGCAAGCCTGACGCAGCGACGCCGCGTGGGGGATGAAGGTCTTCGGATTGTAAACCCCTTTCGGGCGGGAAGAGGGGGTGGGGCAACCCACCCGGACGGTACCGCCAGAAGCAGCCACGGCTAACTTCGTGCCAGCAGCCGCGGTAATACGAAGGTGGCAAGCGTTGTTCGGATTTACTGGGCGTAAAGGGCGCGCAGGCGGCTTCTTAAGTCTACCTGTCCAATGCCGGGGCTCAACCCCGTGCCTGCAGGAGATACTGGGAAGCTGGAGACAGGCAGAGGCAAGTGGAATTCCGAGTGTAGAGGTGAAATTCGTAGATATTCGGAGGAACACCAGAGGCGAAGGCGGCTCACTGGCCCGGAACTGACGCTGAGGCGCGAAAGCGTGGGGAGCAAACAGGATTAGATACCCCAGTGTCC</w:t>
      </w:r>
    </w:p>
    <w:p w14:paraId="7A45E4AB">
      <w:pPr>
        <w:rPr>
          <w:rFonts w:hint="eastAsia"/>
        </w:rPr>
      </w:pPr>
      <w:r>
        <w:rPr>
          <w:rFonts w:hint="eastAsia"/>
        </w:rPr>
        <w:t>&gt;OTU021883</w:t>
      </w:r>
    </w:p>
    <w:p w14:paraId="00CFB8BB">
      <w:pPr>
        <w:rPr>
          <w:rFonts w:hint="eastAsia"/>
        </w:rPr>
      </w:pPr>
      <w:r>
        <w:rPr>
          <w:rFonts w:hint="eastAsia"/>
        </w:rPr>
        <w:t>CCTACGGGGGGCAGCAGTGGGGAATTTTGGGCAATGGCCGAAAGGCTGACCCAGCGACGCCGCGTGCGGGAGGACGCCCTTCGGGGTGTAAACCGCTGTCAGAGGGGACGAATGACTCAGATGGGAATACTGTCTGGGTGTGACGGTACCCTCAGAGGAAGCACCGGCTAACTCTGTGCCAGCAGCCGCGGTAATACGAAGGGGGCTAGCGTTGTTCGGAATTACTGGGCGTAAAGGGCGCGTAGGCGGTACTTCAAGTCAGGCGTGAAAGCCCCGGGCTCAACCTGGGAACCGCGCTTGAGACTGGAGAACTAGAGTTCGGGAGAGGGATGCGGAATTCCAGGTGTAGCGGTGAAATGCGTAGATATTCGGAAGAACACCAGTGGCGAAGGCGACATCCTGGACCGGTATTGACGCTGAGGCGCGAAAGCCAGGGGAGCAAACGGGATTAGATACCCTTGTAGTCC</w:t>
      </w:r>
    </w:p>
    <w:p w14:paraId="0AD941CB">
      <w:pPr>
        <w:rPr>
          <w:rFonts w:hint="eastAsia"/>
        </w:rPr>
      </w:pPr>
      <w:r>
        <w:rPr>
          <w:rFonts w:hint="eastAsia"/>
        </w:rPr>
        <w:t>&gt;OTU021884</w:t>
      </w:r>
    </w:p>
    <w:p w14:paraId="2074E22B">
      <w:pPr>
        <w:rPr>
          <w:rFonts w:hint="eastAsia"/>
        </w:rPr>
      </w:pPr>
      <w:r>
        <w:rPr>
          <w:rFonts w:hint="eastAsia"/>
        </w:rPr>
        <w:t>CCTACGGGAGGCTGCAGTGGGGAATTTTGCGCAATGGGCGAAAGCCTGACGCAGCAACGCCGCGTGGAGGATGAAGGTCTTTGGATTGTAAACTCCTGTCAGCAGGGAAAAAGGGATTTAGGCTCATACCCTAGAAACTTGATTGTACCTGCAGAGGAAGCCCCGGCTAACTCTGTGCCAGCAGCCGCGGTAATACAGAGGGGGCAAGCGTTATTCGGAATTATTGGGCGTAAAGGGCGCGTAGGCGGCTTAGCAAGCGACGGGTGAAATCCCTCGGCTTAACCGGGAGGGTGGGATTGATACTGATGGGCTTGAGTGGACTCGAGGTAGGCGGAATTGACGGTGTAGCAGTGAAATGCGTAGATATGCGGAGGAACACCGATGGCGAAGGCAATCCCCTGGGCCTGTACTGACGCTCATGCACGAAAGCGTGGGGAGCAAACAGGATTAGATACCCCTGTAGTCC</w:t>
      </w:r>
    </w:p>
    <w:p w14:paraId="3A10F24F">
      <w:pPr>
        <w:rPr>
          <w:rFonts w:hint="eastAsia"/>
        </w:rPr>
      </w:pPr>
      <w:r>
        <w:rPr>
          <w:rFonts w:hint="eastAsia"/>
        </w:rPr>
        <w:t>&gt;OTU021885</w:t>
      </w:r>
    </w:p>
    <w:p w14:paraId="73BBE5A0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TGGGAATTCTTTTCCAATTGACGGTACCATAGGAATAAGCACCGGCTAACTCCGTGCCAGCAGCCGCGGTAATACGGAGGGTGCAAGCGTTGTCCGGACTTACTGGGCGTACAGCGCGCGCAGGTGGAGCGGTATGTGCCGTGTGACATCCGGGGGCTCAACCCTCGGCGGCCACGGTAGACAGCCGGTCTGGAGGCAGGGAGAGGGTCGTGGAATGCCCGGTGGAGCGGTGAAATGCGTAGAGATCGGGCGGAACACCAGCGGCGAAGGCGGCGACCTGGCCCTGAACTGACACTGAGGCGCGACAGCGTGGGGAGCAAACAGGATTAGATACCCGAGTAGTCC</w:t>
      </w:r>
    </w:p>
    <w:p w14:paraId="3489AD0F">
      <w:pPr>
        <w:rPr>
          <w:rFonts w:hint="eastAsia"/>
        </w:rPr>
      </w:pPr>
      <w:r>
        <w:rPr>
          <w:rFonts w:hint="eastAsia"/>
        </w:rPr>
        <w:t>&gt;OTU021886</w:t>
      </w:r>
    </w:p>
    <w:p w14:paraId="23D0033D">
      <w:pPr>
        <w:rPr>
          <w:rFonts w:hint="eastAsia"/>
        </w:rPr>
      </w:pPr>
      <w:r>
        <w:rPr>
          <w:rFonts w:hint="eastAsia"/>
        </w:rPr>
        <w:t>CCTACGGGTGGCAGCAGTTTGGAATATTGGACAATGGGCGAAAGCCTGATCCAGCGACGCCGCGTGCACGAAGAAGGCCTTCGGGTTGTAAAGTGCTTTTAGCAGGGAAAAATTTCTGATCGTACCTGCAGAATAAGAGGTTGCTAACTCTGTGCCAGCAGCAGCGGTAATACAGAGACCTCAAGCGTTATCCGGAATCATTGGGCGTAAAGCGTTCCGATAGGTGGTTTTATAAGTTTTGCCTAAAATACCGAAGCTCAACTTCGGCCTTGGGTAAAATACTGTAAAACTAGAGGGGCAAAGAGGTAACTGGAACGAACGGTGTAGTAGTGAAATGCGTTGATATCGTTCGGAACACCGAAAGCGAAGGCAGGTTACTGGGTGCCACCTGACACTGCTAGGACGAAAGCGTGGGGAGCGAATGGGATTAGATACCCTTGTAGTCC</w:t>
      </w:r>
    </w:p>
    <w:p w14:paraId="11315F57">
      <w:pPr>
        <w:rPr>
          <w:rFonts w:hint="eastAsia"/>
        </w:rPr>
      </w:pPr>
      <w:r>
        <w:rPr>
          <w:rFonts w:hint="eastAsia"/>
        </w:rPr>
        <w:t>&gt;OTU021887</w:t>
      </w:r>
    </w:p>
    <w:p w14:paraId="16BCC3F7">
      <w:pPr>
        <w:rPr>
          <w:rFonts w:hint="eastAsia"/>
        </w:rPr>
      </w:pPr>
      <w:r>
        <w:rPr>
          <w:rFonts w:hint="eastAsia"/>
        </w:rPr>
        <w:t>CCTACGGGCGGCTGCAGTGGGGAATCTTGCGCAATGGGGGAAACCCTGACGCAGCGACGCCGCGTGCGGGATGAAGGCCTTCGGGTTGTAAACCGCTTTCAGCAGGGACGAAATTGACGGTACCTGCAGAAGAAGGCCCGGCCAACTACGTGCCAGCAGCCGCGGTAATACGTAGGGGCCTAGCGTTGTCCGGAATTACTGGGCGTAAAGCGCGCGCAGGCGGCCTGTTAAGTCTGATGTGAAAGCCCACGGCTCAACCCGGGAACTGCCTTATAGACTGCAAGCCTGGAGGTCAGGAGAGGCGAGTGGAATTCCGAGTGTAGAGGTGAAATGCGTAGATATCGGGAGGAACACCAGTGGCGAAGGCGGCTTTCTGGCCCAATACTGACACTCATGTGCGACAGCGTGGGGAGCAAACAGGATTAGATACCCCGGTAGTCC</w:t>
      </w:r>
    </w:p>
    <w:p w14:paraId="7602E2CF">
      <w:pPr>
        <w:rPr>
          <w:rFonts w:hint="eastAsia"/>
        </w:rPr>
      </w:pPr>
      <w:r>
        <w:rPr>
          <w:rFonts w:hint="eastAsia"/>
        </w:rPr>
        <w:t>&gt;OTU021888</w:t>
      </w:r>
    </w:p>
    <w:p w14:paraId="30E2DD08">
      <w:pPr>
        <w:rPr>
          <w:rFonts w:hint="eastAsia"/>
        </w:rPr>
      </w:pPr>
      <w:r>
        <w:rPr>
          <w:rFonts w:hint="eastAsia"/>
        </w:rPr>
        <w:t>CCTACGGGCGGGGGAGGCAATGCCCTCGTTTTGACGGTACCCCCAGAGGAAGCACCGGCTAACTCTGTGCCAGCAGCCGCGGTAATACGTAGGGTGCAGGCGTTAATCGGAATTACTGGGCGTAGAGTGTGCGCAGGCGGTGTTGCAAGTCGGGTGTGAAAACTCTGGGCTTAACCCAGAGCCTGCATTCGATACTGACGGGCTAGAGTTCTGGAGGGGAAAGCGGAATTCCTGGTGTAGCGGTGAAATGCGTAGATATCAGGAGGAACACCGGTGGCGAAGGCGGCTTTCTGGACAGAAACTGACACTGAGGCGCGAAAGCTAGGGGAGCAAACAGGATTAGATACCCCAGTAGTCC</w:t>
      </w:r>
    </w:p>
    <w:p w14:paraId="0401216A">
      <w:pPr>
        <w:rPr>
          <w:rFonts w:hint="eastAsia"/>
        </w:rPr>
      </w:pPr>
      <w:r>
        <w:rPr>
          <w:rFonts w:hint="eastAsia"/>
        </w:rPr>
        <w:t>&gt;OTU021889</w:t>
      </w:r>
    </w:p>
    <w:p w14:paraId="4F45B0F0">
      <w:pPr>
        <w:rPr>
          <w:rFonts w:hint="eastAsia"/>
        </w:rPr>
      </w:pPr>
      <w:r>
        <w:rPr>
          <w:rFonts w:hint="eastAsia"/>
        </w:rPr>
        <w:t>CCTACGGGGGGCTGCAGTCGAGGATCTTCGGCAATGAGCGCAAGCTTGACCGAGCGACGCCGCGTGGAGGATGAAGGCCTTCGGGTTGTAAACCACTGTCAGTGGGGAGCAAATGCTTAGGGGTTCTCCCCTAAGTTTGAGCGATCCGCAGAGGAAGCACAGGCTAATTCCGTGCCAGCAGCCGCGGTAATACGGAATGTGCAAACGTTATTCGGAATCACTGGGCTTAAAGCGTGTGTAGGCGGATCGTTAAGTGCCTTGTGAAATCCCACGGCTTAACCGTGGAACGGCTTGGCATACTGGCGGTCTTGAGCCGGCTAGGGGCGACTGGAACAAACGGTGGAGCGGTGAAATGCGTAGATATCGGAAGGAACGCCGGTGGCGAAAGCGCCCTGCTGGACCTCTTCTGACGCTGAGGCGCGAAAGCCAGGGGAGCAAACGGGATTAGATACCCGGGTAGTCC</w:t>
      </w:r>
    </w:p>
    <w:p w14:paraId="74F1DF5A">
      <w:pPr>
        <w:rPr>
          <w:rFonts w:hint="eastAsia"/>
        </w:rPr>
      </w:pPr>
      <w:r>
        <w:rPr>
          <w:rFonts w:hint="eastAsia"/>
        </w:rPr>
        <w:t>&gt;OTU021890</w:t>
      </w:r>
    </w:p>
    <w:p w14:paraId="1B80F06D">
      <w:pPr>
        <w:rPr>
          <w:rFonts w:hint="eastAsia"/>
        </w:rPr>
      </w:pPr>
      <w:r>
        <w:rPr>
          <w:rFonts w:hint="eastAsia"/>
        </w:rPr>
        <w:t>CCTACGGGAGGCTGCAGTAGGGAATCTTCCGCAATGGACGAAAGTCTGACGGAGCAACGCCGCGTGAACGATGAAGGCTTTCGGGTCGTAAAGTTCTGTTGTTAGGGAAGAACAAGTACCAGAGTAACTGCTGGTACCTTGACGGTACCTAACCAGAAAGCCACGGCTAACTACGTGCCAGCAGCCGCGGTAATACGTAGGTGGCAAGCGTTATCCGGAATTATTGGGCGTAAAGGGTGCGCAGGTGGCCGCGCAAGTTCGATGTGAAAGCCCCGGGCTTAACCCGGGAATGGCATTGAAAACTGCGCGGCTGGAGGATCGGAGGGGGGACTGGAATTCTTGGTGTAGCAGTGAAATGCGTAGATATCAAGAGGAACACCAGTGGCGAAGGCGAGTCCCTGGACAACACCTGACACTGAGGCACGAAAGCCGGGGGAGCAAACAGGATTAGATACCCCAGTAGTCC</w:t>
      </w:r>
    </w:p>
    <w:p w14:paraId="1E1A008E">
      <w:pPr>
        <w:rPr>
          <w:rFonts w:hint="eastAsia"/>
        </w:rPr>
      </w:pPr>
      <w:r>
        <w:rPr>
          <w:rFonts w:hint="eastAsia"/>
        </w:rPr>
        <w:t>&gt;OTU021891</w:t>
      </w:r>
    </w:p>
    <w:p w14:paraId="0EA62801">
      <w:pPr>
        <w:rPr>
          <w:rFonts w:hint="eastAsia"/>
        </w:rPr>
      </w:pPr>
      <w:r>
        <w:rPr>
          <w:rFonts w:hint="eastAsia"/>
        </w:rPr>
        <w:t>CCTACGGGCGGCTGCAGTCGGGAATCTTGCGCAATGGGCGAAAGCCTGACGGAGCAACGCCGCGTGTGGGATGACGCCTTTCGGGGTGTAAACCACTTTTCTCAGGGAAGAATTCCTGACGGTACCTGAGGAATAAGGACCGGCTAACTACGTGCCAGCAGCCGCGGTAATACGTAGGGTCCGAGCGTTGTCCGGAGTTACTGGGCGTAAAGAGCTCGTAGGCGGCCGTGCAAGTCGGACGTGAAAGTCCAAGGCTCAACCTTGGGATGCCGTTCGATACTGCTCGGCTAGAGGCAGGTAGGGGAAAGTGGAATACCTGGTGTAGCGGTGAAATGCGCAGATATCAGGAGGAACACCGGTGGCGAAGGCGGATCTCTGGGCCGATACTGACGCTGAGGAGCGAAAGCGTGGGGAGCGAACAGGATTAGATACCCGTGTAGTCC</w:t>
      </w:r>
    </w:p>
    <w:p w14:paraId="38F987FC">
      <w:pPr>
        <w:rPr>
          <w:rFonts w:hint="eastAsia"/>
        </w:rPr>
      </w:pPr>
      <w:r>
        <w:rPr>
          <w:rFonts w:hint="eastAsia"/>
        </w:rPr>
        <w:t>&gt;OTU021892</w:t>
      </w:r>
    </w:p>
    <w:p w14:paraId="35189FB6">
      <w:pPr>
        <w:rPr>
          <w:rFonts w:hint="eastAsia"/>
        </w:rPr>
      </w:pPr>
      <w:r>
        <w:rPr>
          <w:rFonts w:hint="eastAsia"/>
        </w:rPr>
        <w:t>CCTACGGGAGGCTGCAGTTAGGAATTTTGGGCAATGGCCGCAAGGCTGACCCAGCAACGCCGCGTGGGGGAAGAAGGCCTTCGGGTTGTAAACCCCTTTTCCCAGGGACGATGATGACGGTACCTGGGGAATAAGCCCCGGCTAACTACGTGCCAGCAGCCGCGGTAATACGTAGGGGGCAAGCGTTGTCCGGATTCATTGGGCGTAAAGCGCGTGTAGGCGGCAGTCTAAGTCGGCCGTGAAATCTCCGGGCTTAACTCGGAGCGGTCGGGCGAGACTGGACTGCTCGAGGTGGGCAGAGGGCGGTGGAATTCCCGGTGTACCGGTGAAATGGGCAGATATCGGGAGGAACACCAGTGGCGAAGGCGGCCGGCTGGGCCGATCCTGACGCTGAGACCCGAAAGCCAGGGGAGCAAACCGGATTAGATACCCTAGTAGTCC</w:t>
      </w:r>
    </w:p>
    <w:p w14:paraId="730D8C31">
      <w:pPr>
        <w:rPr>
          <w:rFonts w:hint="eastAsia"/>
        </w:rPr>
      </w:pPr>
      <w:r>
        <w:rPr>
          <w:rFonts w:hint="eastAsia"/>
        </w:rPr>
        <w:t>&gt;OTU021893</w:t>
      </w:r>
    </w:p>
    <w:p w14:paraId="3C9DE9AD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GAGGGACGAAGCCCGGGCGGTTAATAGCCGATCCGGGTGACGGTACCTCCAAAGGAAGCACCGGCTAACTCCGTGCCAGCAGCCGCGGTAATACGGAGGGTGCGAGCGTTGTTCGGAATTACTGGGCGTAAAGCGTACGTAGGCGGTTATTCAAGTCAGAGGTGAAAGCCCGGAGCTCAACTCCGGAATTGCCTTTGAAACTAGATAGCTTGAACGTCGGAGAGGTGAGTGGAATTCCGAGTGTAGAGGTGAAATTCGTAGATATTCGGAAGAACACCAGTGGCGAAGGCGGCTCACTGGACGACTGTTGACGCTGAGGTACGAAAGCGTGGGGAGCAAACAGGATTAGATACCCCTGTAGTCC</w:t>
      </w:r>
    </w:p>
    <w:p w14:paraId="6F3975C7">
      <w:pPr>
        <w:rPr>
          <w:rFonts w:hint="eastAsia"/>
        </w:rPr>
      </w:pPr>
      <w:r>
        <w:rPr>
          <w:rFonts w:hint="eastAsia"/>
        </w:rPr>
        <w:t>&gt;OTU021894</w:t>
      </w:r>
    </w:p>
    <w:p w14:paraId="09849F49">
      <w:pPr>
        <w:rPr>
          <w:rFonts w:hint="eastAsia"/>
        </w:rPr>
      </w:pPr>
      <w:r>
        <w:rPr>
          <w:rFonts w:hint="eastAsia"/>
        </w:rPr>
        <w:t>CCTACGGGGGGCTGCAGTGGGGAATCTTGCACAATGGGCGAAAGCCTGATGCAGCAACGCCGCGTGGGTGAGGACGGCCTTCGGGTTGTAAAGCCCTTTCGGTAGGGAAGAAGGGTGTCACGGTAAATAATCGTGACATTTGACGGTACCTAAAGAAGAAGCCCCGGCTAACTCTGTGCCAGCAGCCGCGGTAATACGTAGGGTGCAAGCGTTAATCGGAATTACTGGGCGTAAAGCGTGCGCAGGCGGTTTTGTAAGACAGGCGTGAAATCCCCGGGCTCAACCTGGGAATTGCGCTTGTGACTGCAAGGCTGGAGTGCGGCAGAGGGGGATGGAATTCCGCGTGTAGCAGTGAAATGCGTAGATATGCGGAGGAACACCGATGGCGAAGGCAATCCCCTGGGCCTGCACTGACGCTCATGCACGAAAGCGTGGGGAGCAAACAGGATTAGATACCCTAGTAGTCC</w:t>
      </w:r>
    </w:p>
    <w:p w14:paraId="1DA4133B">
      <w:pPr>
        <w:rPr>
          <w:rFonts w:hint="eastAsia"/>
        </w:rPr>
      </w:pPr>
      <w:r>
        <w:rPr>
          <w:rFonts w:hint="eastAsia"/>
        </w:rPr>
        <w:t>&gt;OTU021895</w:t>
      </w:r>
    </w:p>
    <w:p w14:paraId="37FD42A3">
      <w:pPr>
        <w:rPr>
          <w:rFonts w:hint="eastAsia"/>
        </w:rPr>
      </w:pPr>
      <w:r>
        <w:rPr>
          <w:rFonts w:hint="eastAsia"/>
        </w:rPr>
        <w:t>CCTACGGGCGGCAGCAGTCGAGAATTTTTCTCAATGGGCGCAAGCCTGAAGGAGCGACGCCGCGTGGGGGATGAAGGGTTTCGATCCGTAAACCCCTGTCATTTGTGAACAAGGTTCATTCGTGAATAGCGGATGGATTGATAGTAGCGAAAGAGGAAGGGACGGCTAACTCTGTGCCAGCAGCCGCGGTAATACAGAGGTCCCGAGCGTTGTTCGGATTCACTGGGCGTAAAGGGTGCGTAGGTGGTTCGTTAAGTTGGATGTGAAATCCCCGGGCTCAACCTGGGAACTGCATTCAAAACTGTCGAGCTAGAGTATGGTAGAGGGTGGTGGAATTTCCTGTGTAGCGGTGAAATGCGTAGATATAGGAAGGAACACCAGTGGCGAAGGCGGCTTCCTGGACCAACACTGACACTGAGGCGCGAAAGCGTGGGGAGCAAACAGGATTAGATACCCCAGTAGTCC</w:t>
      </w:r>
    </w:p>
    <w:p w14:paraId="038F2E37">
      <w:pPr>
        <w:rPr>
          <w:rFonts w:hint="eastAsia"/>
        </w:rPr>
      </w:pPr>
      <w:r>
        <w:rPr>
          <w:rFonts w:hint="eastAsia"/>
        </w:rPr>
        <w:t>&gt;OTU021896</w:t>
      </w:r>
    </w:p>
    <w:p w14:paraId="7514A088">
      <w:pPr>
        <w:rPr>
          <w:rFonts w:hint="eastAsia"/>
        </w:rPr>
      </w:pPr>
      <w:r>
        <w:rPr>
          <w:rFonts w:hint="eastAsia"/>
        </w:rPr>
        <w:t>CCTACGGGTGGCTGCAGTAGGGAATCTTGCGCAATGGACGAAAGTCTGATGGAGCAACGCCGCGTGAGCGATGAAGGCCTTCGGGTCGTAAAGCTCTGTTGTTAGGGAAGAACAAGTACCGGAGTAACTGTCGGTACCTTGACGGTACCTAACCAGAAAGCCACGGCTAACTACGTGCCAGCAGCCGCGGTAATACGTAGGGTGCGAGCGTTGTCCGGAATCATTGGGCGTAAAGAGCGTGTAGGCGGTCCGGTAAGTCGGCTGTGAAAGTCCAGGGCTCAACCCTGGGATGCCGGTCGATACTGCTGGGCTTGAGGGCAGTAGAGGGTGGTGGAATTCCGGGTGTAGTGGTGGAATGCGTAGAGATCCGGAGGAACACCAGTGGCGAAGGCGGCTGCCTGGGCCTGGCCTGACGCTGAGGCGCGAAAGCGTGGGGAGCGATCCGGATTAGATACCCCGGTAGTCC</w:t>
      </w:r>
    </w:p>
    <w:p w14:paraId="465A5918">
      <w:pPr>
        <w:rPr>
          <w:rFonts w:hint="eastAsia"/>
        </w:rPr>
      </w:pPr>
      <w:r>
        <w:rPr>
          <w:rFonts w:hint="eastAsia"/>
        </w:rPr>
        <w:t>&gt;OTU021897</w:t>
      </w:r>
    </w:p>
    <w:p w14:paraId="56D7D935">
      <w:pPr>
        <w:rPr>
          <w:rFonts w:hint="eastAsia"/>
        </w:rPr>
      </w:pPr>
      <w:r>
        <w:rPr>
          <w:rFonts w:hint="eastAsia"/>
        </w:rPr>
        <w:t>CCTACGGGGGGCAGCAGTGGGGAATATTGGGCAATGGGCGAAAGCCTGACCCAGCGACGCCGCGTGGGGGAAGAAGGTCTTCGGATCGTAAACCCTTGTTGGGGGGGGCGATGGGCATGTGTGCTAATACCACATGTGCTTGACGGTACCTCCTGAGGAAGCCCCGGCTAACTCCGTGCCAGCAGCCGCGGTAATACGGAGGGGGCAAGCGTTGCTCGGAATTACTGGGCGTAAAGGGTCCGTAGGCGGCCCTGCGAGTTAGGTGTGAAAGTCCGGGGCTCAACCCTGGGAATGCATCTAATACTGCGGGGCTTGAGAGCAGCAGAGGTTGGCGGAATTCCCGGTGTAGCGGTGAAATGCGTAGAGATGTGGAGGAACACCAGTGGCGAAGGCGGCTTTCTGGTCTGTAACTGACGCTGAGGCGCGAAAGCGTGGGGAGCAAACAGGATTAGATACCCCAGTAGTCC</w:t>
      </w:r>
    </w:p>
    <w:p w14:paraId="1951BBEC">
      <w:pPr>
        <w:rPr>
          <w:rFonts w:hint="eastAsia"/>
        </w:rPr>
      </w:pPr>
      <w:r>
        <w:rPr>
          <w:rFonts w:hint="eastAsia"/>
        </w:rPr>
        <w:t>&gt;OTU021898</w:t>
      </w:r>
    </w:p>
    <w:p w14:paraId="36A1EAD6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CTAGGGTTGTAAAGCTCTTTCACCGGTGAAGATAATGACGGTAACCGGAGAAGAAGCCCCGGCTAACTTCGTGCCAGCAGCCGCGGTAATACGAAGGGGGCTAGCGTTGTTCGGAATTACTGGGCGTAAAGCGCACGTAGGCGGCGTTGTAAGTGCGGTGTGAAAGCCCACGGCTTACCCGTGGAACAGCACCGTAGACTGCAATGCTAGAGGATGGTAGAGGAGAGCGGAACTCCTGGTGGAGCGGTGAAATGCGTAGATATCATCAGGAACACCAGTGGCGAAAGCGGCTTACTGGGTCTCTTCTGACGCTGAGATACGAAAGCTAGGGGAGCGAACGGGATTAGATACCCCGGTAGTCC</w:t>
      </w:r>
    </w:p>
    <w:p w14:paraId="3FD360E8">
      <w:pPr>
        <w:rPr>
          <w:rFonts w:hint="eastAsia"/>
        </w:rPr>
      </w:pPr>
      <w:r>
        <w:rPr>
          <w:rFonts w:hint="eastAsia"/>
        </w:rPr>
        <w:t>&gt;OTU021899</w:t>
      </w:r>
    </w:p>
    <w:p w14:paraId="7FA7C793">
      <w:pPr>
        <w:rPr>
          <w:rFonts w:hint="eastAsia"/>
        </w:rPr>
      </w:pPr>
      <w:r>
        <w:rPr>
          <w:rFonts w:hint="eastAsia"/>
        </w:rPr>
        <w:t>CCTACGGGGGGCTGCAGTAAAGAATATTGGACAATGAACGAAAGTTTGATCCAGCAATACCACGTGAGTGATAGTTAAATATTAGATAAATATTAGATTTATTTAATGAAGGTTAATTCCGTAAATCTCTTTCAGTATTGAGTAATTAGACAGTAAATACAAAAGAAGTCCCGACTAACTTCGTGCCAGCAGTCGCGGTAATACGGAGGGTGCAAGCGTTATCCGGATTCACTGGGTTTAAAGGGTGCGTAGGCGGGCAGGTAAGTCCGTGGTGAAATCTCCGAGCTTAACTCGGAAACTGCCATGGATACTATTTGTCTTGAATACTGTGGAGGTGAGCGGAATATGTCATGTAGCGGTGAAATGCTTAGATATGACATAGAACACCAATTGCGAAGGCAGCTCACTGCGCAGTGATTGACGCTGAGGCACGAAAGCGTGGGGATCAAACAGGATTAGATACCCTAGTAGTCC</w:t>
      </w:r>
    </w:p>
    <w:p w14:paraId="614DE1A1">
      <w:pPr>
        <w:rPr>
          <w:rFonts w:hint="eastAsia"/>
        </w:rPr>
      </w:pPr>
      <w:r>
        <w:rPr>
          <w:rFonts w:hint="eastAsia"/>
        </w:rPr>
        <w:t>&gt;OTU021900</w:t>
      </w:r>
    </w:p>
    <w:p w14:paraId="0AF4475F">
      <w:pPr>
        <w:rPr>
          <w:rFonts w:hint="eastAsia"/>
        </w:rPr>
      </w:pPr>
      <w:r>
        <w:rPr>
          <w:rFonts w:hint="eastAsia"/>
        </w:rPr>
        <w:t>CCTACGGGTGGCAGCAGTGGGGAATCTTGCGCAATGGCCGAAAGGCTGACGCAGCGACGCCGCGTGTGGGATGAAGGCCTTCGGGTCGTAAACCACTGTCGGGAGGGACGAAGCTCTGACGGTACCTCCAAAGGAAGCACCGGCTAACTCCGTGCCAGCAGCCGCGGTAATACGGAGGGTGCGAGCGTTGTTCGGATTCACTGGGCGTAAAGGGTGCGTAGGTGGTTGGGTAAGTCCGTGGTGAAATCCCCGAGCTTAACTCGGGAACTGCCATGGATACTATTAATCTTGAATACTGTGGAGATGAGCGGAATATGTCATGTAGCGGTGAAATGCTTAGATATGACATAGAACACCAATTGCGTAGGCAGCTTACTACACGATCATTGACGCTGAGGCACGAAAGCGTGGGGAGCAAACAGGATTAGATACCCGGGTAGTCC</w:t>
      </w:r>
    </w:p>
    <w:p w14:paraId="796D613B">
      <w:pPr>
        <w:rPr>
          <w:rFonts w:hint="eastAsia"/>
        </w:rPr>
      </w:pPr>
      <w:r>
        <w:rPr>
          <w:rFonts w:hint="eastAsia"/>
        </w:rPr>
        <w:t>&gt;OTU021901</w:t>
      </w:r>
    </w:p>
    <w:p w14:paraId="541336BB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CTCGGATCGTAAAGCTCTGTTGCCAGGGAAGAACAGCTAGGGGAGTAACTGCCCTTGGCGTGACGGTACCGTACGAATAAGGATCGGCTAACTCCGTGCCAGCAGCCGCGGTAATACGGAGGATCCAAGCGTTATCCGGAATCATTGGGTTTAAAGGGTCCGTAGGCGGACGTCTAAGTCAGTGGTGAAATTCTGCAGCTCAACTGTAGAACTGCCATTGATACTGGTCGTCTTGAATCGTTGTGAAGTGGCTAGAATATGTAGTGTAGCGGTGAAATGCTTAGATATTACATAGAATACCGATTGCGAAGGCAGGTCACTAACAACGCATTGACGCTGATGGACGAAAGCGTGGGGAGCAAACAGGATTAGATACCCCAGTAGTCC</w:t>
      </w:r>
    </w:p>
    <w:p w14:paraId="1A3206FD">
      <w:pPr>
        <w:rPr>
          <w:rFonts w:hint="eastAsia"/>
        </w:rPr>
      </w:pPr>
      <w:r>
        <w:rPr>
          <w:rFonts w:hint="eastAsia"/>
        </w:rPr>
        <w:t>&gt;OTU021902</w:t>
      </w:r>
    </w:p>
    <w:p w14:paraId="705C3C0C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CCTTTCAGTGGGGAAGAAAAACGGGGTGTGAAAAGCGCTTCGTCTTGACGTTACCCACAGAAGAAGCACCGGCTAACTCCGTGCCAGCAGCCGCGGTAATACGGGGGGTGCGAGCGTTGTTCGGAATCACTGGGCGTAAAGCGCACGCAGGCGGTCCTTTAAGTCTGATGTGAAAGCCCACGGCTCAACCGTGGAGGGTCATTGGAAACTGGGGGACTTGAGTGCAGGAGAGGAGAGCGGAATTCCCGGTGTAGCGGTGAAATGCTTAGATATCGTCAAGAACACCTATAGCGAAGGCAGCTTACTAGGCTGTAACTGACGCTGAGGCACGAAAGTGTGGGGATCAAACAGGATTAGATACCCGAGTAGTCC</w:t>
      </w:r>
    </w:p>
    <w:p w14:paraId="0889CF57">
      <w:pPr>
        <w:rPr>
          <w:rFonts w:hint="eastAsia"/>
        </w:rPr>
      </w:pPr>
      <w:r>
        <w:rPr>
          <w:rFonts w:hint="eastAsia"/>
        </w:rPr>
        <w:t>&gt;OTU021903</w:t>
      </w:r>
    </w:p>
    <w:p w14:paraId="3AE79018">
      <w:pPr>
        <w:rPr>
          <w:rFonts w:hint="eastAsia"/>
        </w:rPr>
      </w:pPr>
      <w:r>
        <w:rPr>
          <w:rFonts w:hint="eastAsia"/>
        </w:rPr>
        <w:t>CCTACGGGGGGCTGCAGTGGGGAATATTGGACAATGGGCGCAAGCCTGATCCAGCAATGCCGCGTGTGTGAAGAAGGCCTTCGGGTTGTAAAGCACTTTTATCAGGAGCGAAACGCTGTCGGCTAATATCCGGCGGAACTGACGGTACCTGAGGAATAAGCACCGGCTAACTTCGTGCCAGCAGCCGCGGTAATACGAAGGTGGCAAGCGTTGTTCGGATTCACTGGGCGTACAGGGTGTGTAGGCGGTTTGGTAAGCCTTTTGTGAAAGCTTCGGGCCTAACCCGGAAAGCGCAGAGGGGACTGCCAGGCTAGAGGACGGGAGAGGTGAGTGGAATTCCCAGTGTAGCGGTGAAATGCGTAGATATTGGGAGGAACACCAGTGGCGAAGGCGGCTCACTGGACCACAACTGACGCTGAGGCGCGAAAGCTAGGGGAGCAAACAGGATTAGATACCCCAGTAGTCC</w:t>
      </w:r>
    </w:p>
    <w:p w14:paraId="2C5642A2">
      <w:pPr>
        <w:rPr>
          <w:rFonts w:hint="eastAsia"/>
        </w:rPr>
      </w:pPr>
      <w:r>
        <w:rPr>
          <w:rFonts w:hint="eastAsia"/>
        </w:rPr>
        <w:t>&gt;OTU021904</w:t>
      </w:r>
    </w:p>
    <w:p w14:paraId="5F9504F7">
      <w:pPr>
        <w:rPr>
          <w:rFonts w:hint="eastAsia"/>
        </w:rPr>
      </w:pPr>
      <w:r>
        <w:rPr>
          <w:rFonts w:hint="eastAsia"/>
        </w:rPr>
        <w:t>CCTACGGGCGGCTGCAGTAAGGAATATTGGTCAATGGGCGCAAGCCTGAACCAGCCATGCCGCGTGCAGGATGACTGCCCTACGGGTTGTAAACTGCTTTTGTACCGGAATAAACCCCTTTACGAGTAAAGGGTTGAATGTACGGTAAGAATAAGGATCGGCTAACTCCGTGCCAGCAGCCGCGGTAATACGGAGGATCCAAGCGTTATCCGGATTTATTGGGTTTAAAGGGTGCGTAGGTGGCTTTTTAAGTCCGGGGTGAAAGGCGGTGGCTCAACCATCAGCAGTGCCCTGGATACTGGGAGGCTCGAGTAAGTTTGAGGCCGGTGGAACGGGTGGTGTAGCGGTGAAATGCGTAGATATCTGGAGGAATACCGGTGGCGAAGGCGGCATCCTGGACCGACATTGACGCTGAGGAGCGAAAGCTAGGGGAGCAAACGGGATTAGATACCCCAGTAGTCC</w:t>
      </w:r>
    </w:p>
    <w:p w14:paraId="10FBD03E">
      <w:pPr>
        <w:rPr>
          <w:rFonts w:hint="eastAsia"/>
        </w:rPr>
      </w:pPr>
      <w:r>
        <w:rPr>
          <w:rFonts w:hint="eastAsia"/>
        </w:rPr>
        <w:t>&gt;OTU021905</w:t>
      </w:r>
    </w:p>
    <w:p w14:paraId="14CB9F13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CGGGTTGTAAAGCACTTTTGTTCGGGAAGAAATCTTCCGACCTAATACGTCGGGAGGATGACGGTACCGAAAGAATAAGCACCGGCTAACTTCGTGCCAGCAGCCGCGGTAATACGTAGGGTGCAAGCGTTAATCGGAATTACTGGGCGTAAAGGGCACGTAGGCTGGCTGTTAAGTCAGGGGTGAAATCCCGAGGCTCAACCTCGGAACTGCCCTTGATACTGGCGATCTTCGAGTCCGGGAGAGGGTAGTGGAATTCCCAGTGTAGCGGTGAAATGCGTAGATATTCGGAGGAACACCAGTGGCGAAGGCGGCTCACTGGCTCGATACTGACGCTGAGGTGCGAAAGCGTGGGGAGCAAACAGGATTAGATACCCTAGTAGTCC</w:t>
      </w:r>
    </w:p>
    <w:p w14:paraId="727A3A1E">
      <w:pPr>
        <w:rPr>
          <w:rFonts w:hint="eastAsia"/>
        </w:rPr>
      </w:pPr>
      <w:r>
        <w:rPr>
          <w:rFonts w:hint="eastAsia"/>
        </w:rPr>
        <w:t>&gt;OTU021906</w:t>
      </w:r>
    </w:p>
    <w:p w14:paraId="2CB3279D">
      <w:pPr>
        <w:rPr>
          <w:rFonts w:hint="eastAsia"/>
        </w:rPr>
      </w:pPr>
      <w:r>
        <w:rPr>
          <w:rFonts w:hint="eastAsia"/>
        </w:rPr>
        <w:t>CCTACGGGTGGCTGCAGTGGGGAATTGTTCGCAATGGGCGCAAGCCTGACGACGCAACGCCGCGTGGAGGACGAAGATCTTCGGGTCGTAAACTCCTGTCGAGCGGGAAGAAACCCACGGGGGTGAATAACCTCTGTGGCTGACGGTACCGCTAAAGGAAGCCCCGGCTAACTCCGTGCCAGCAGCCGCGGTAATACGGGGGGGGCAAGCGTTGTTCGGAATTACTGGGCGTAAAGGGCTCGTAGGCGGCCAACTAAGTCGGATGTGAAATCCCCCGGCTCAACTGGGGAGGGTCATTCGATACTGATCGACTTGAAGGCAGGAGAGGGAAGCGGAATTCCCGGTGTAGTGGTGAAATGCGTAGATATCGGGAGGAACACCAGAGGCGAAGGCGGCTTCCTGGGGCTGTCCTGACGCTGAGGCGCGAAAGCTGGGGGAGCAAACAGGATTAGATACCCCAGTAGTCC</w:t>
      </w:r>
    </w:p>
    <w:p w14:paraId="165D8BB2">
      <w:pPr>
        <w:rPr>
          <w:rFonts w:hint="eastAsia"/>
        </w:rPr>
      </w:pPr>
      <w:r>
        <w:rPr>
          <w:rFonts w:hint="eastAsia"/>
        </w:rPr>
        <w:t>&gt;OTU021907</w:t>
      </w:r>
    </w:p>
    <w:p w14:paraId="7713D30F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ACTCTGTTGTTAGGGAAGAACAAGTGCGAGAGTAACTGCTCGCACCTTGACGGTACCTAACCAGAAAGCCACGGCTAACTACGTGCCAGCAGCCGCGGTAATACGTAGGTGGCAAGCGTTGTCCGGAATTATTGGGCGTAAAGCGCGCGCAGGCGGACAGTTTAGTCAGAGGTGAAAGCCCAGGGCTCAACCTTGGAACTGCCTTTGATACTGACTGTCTTGAGTTCGGGAGAGGTGAGTGGAATGCCGAGTGTAGAGGTGAAATGCGTAGAGATGTGGAGGAACACCAGTGGCGAAGGCGACTCTCTGGTCTGTAACTGACGCTGAGGCGCGAAAGCGTGGGGAGCGAACAGGATTAGATACCCGGGTAGTCC</w:t>
      </w:r>
    </w:p>
    <w:p w14:paraId="47B75F2A">
      <w:pPr>
        <w:rPr>
          <w:rFonts w:hint="eastAsia"/>
        </w:rPr>
      </w:pPr>
      <w:r>
        <w:rPr>
          <w:rFonts w:hint="eastAsia"/>
        </w:rPr>
        <w:t>&gt;OTU021908</w:t>
      </w:r>
    </w:p>
    <w:p w14:paraId="62ED61F1">
      <w:pPr>
        <w:rPr>
          <w:rFonts w:hint="eastAsia"/>
        </w:rPr>
      </w:pPr>
      <w:r>
        <w:rPr>
          <w:rFonts w:hint="eastAsia"/>
        </w:rPr>
        <w:t>CCTACGGGGGGCAGCAGTGGGGAATATTGGACAATGGGCGAAAGCCTGACGCAGCCATGCCGCGTGTGTGAAGAAGGCCTTCGGGTTGTAAAGCACTTTCAGAGGGGAGGAAAGCCTCAGGGTTAATACCCCTGGGGGGTGACGCTACCCTCAGAAGAAGCACCGGCTAATTCCGTGCCAGCAGCCGCGGTAATACGGAGGGAGCTAGCGTTGTTCGGATATACTGGGCGTAAAGCGCGCGTAGGCGGGTTGTTAAGTCAGGGGTGAAATCCCGGAGCTCAACTCCGGAACTGCCTTTAAGACTGCATCGCTCGAATCATGGAGAGGTGAGTGGAATTCCGAGTGTAGAGGTGAAATTCGTAGATATTCGGAAGAACACCAGTGGCGAAGGCGACTCACTGGACATGTATTGACGCTGAGGTGCGAAAGCGTGGGGAGCAAACAGGATTAGATACCCCAGTAGTCC</w:t>
      </w:r>
    </w:p>
    <w:p w14:paraId="45C22BB0">
      <w:pPr>
        <w:rPr>
          <w:rFonts w:hint="eastAsia"/>
        </w:rPr>
      </w:pPr>
      <w:r>
        <w:rPr>
          <w:rFonts w:hint="eastAsia"/>
        </w:rPr>
        <w:t>&gt;OTU021909</w:t>
      </w:r>
    </w:p>
    <w:p w14:paraId="1AC4680F">
      <w:pPr>
        <w:rPr>
          <w:rFonts w:hint="eastAsia"/>
        </w:rPr>
      </w:pPr>
      <w:r>
        <w:rPr>
          <w:rFonts w:hint="eastAsia"/>
        </w:rPr>
        <w:t>CCTACGGGGGGCTGCAGTGGGGAATATTGCGCAATGGGCGAAAGCCTGATGGAGCAACGCCGCGTGCAGGATGAAGGCCCTCGGGTCGTAAACTGCTTTTATAAGTGAAGAATATGACGGTAACTTATGAATAAGCACCGGCTAACTACGTGCCAGCAGCCGCGGTCATACGTAGGGTGCAAGCATTATCCGGAGTGACTGGGCGTAAAGAGTTGCGTAGGTGGACAAGTAAGCGAATAGTGAAATCTGGGGGCTCAACCTCACAGACTATTGTTCGAACTGCTTGTCTCGAGAATGGTAGAGGTAACTGGAATTTCTTGTGTAGGAGTGAAATCCGTAGATATAAGAAGGAACACCAATGGCGTAGGCAGGTTACTGGACCATTTCTGACACTGAGGCACGAAAGCGTGGGGAGCGAACCGGATTAGATACCCGGTAGTCC</w:t>
      </w:r>
    </w:p>
    <w:p w14:paraId="4804DC3A">
      <w:pPr>
        <w:rPr>
          <w:rFonts w:hint="eastAsia"/>
        </w:rPr>
      </w:pPr>
      <w:r>
        <w:rPr>
          <w:rFonts w:hint="eastAsia"/>
        </w:rPr>
        <w:t>&gt;OTU021910</w:t>
      </w:r>
    </w:p>
    <w:p w14:paraId="2BAA9D93">
      <w:pPr>
        <w:rPr>
          <w:rFonts w:hint="eastAsia"/>
        </w:rPr>
      </w:pPr>
      <w:r>
        <w:rPr>
          <w:rFonts w:hint="eastAsia"/>
        </w:rPr>
        <w:t>CCTACGGGTGGCAGCAGTGGGGAATATTGGACAATGGGCGCAAGCCTGATCCAGCAATGCCGCGTGTGTGAAGAAGGCCTGAGGGTTGTAAAGCACTTTCAGCGGGGAGAAAGAGGCTGTTGCTAATATCAACAGCGGAAGATGTTACCCGCAGAAGAAGCACCGGCTAACTCTGTGCCAGCAGCCGCGGTAATACGGAGGGAGCGAGCGTTGTTCGGAATTACTGGGCGTAAAGCGCGTGTAGGCGGCTTTGCAAGTCGGGTGTGAAAGCCCTCAGCTCAACTGAGGAAGTGCGCCCGAAACTGCAGAGCTTGAGTGCCGGAGAGGGTGGCGGAATTCCCCAAGTAGAGGTGAAATTCGTAGATATGGGGAGGAACACCGGTGGCGAAGGCGGCCACCTGGACACTTCCTGACACTGAGGCACGAAAGCTAGGGGAGCAAACAGGATTAGATACCCCAGTAGTCC</w:t>
      </w:r>
    </w:p>
    <w:p w14:paraId="2B591D14">
      <w:pPr>
        <w:rPr>
          <w:rFonts w:hint="eastAsia"/>
        </w:rPr>
      </w:pPr>
      <w:r>
        <w:rPr>
          <w:rFonts w:hint="eastAsia"/>
        </w:rPr>
        <w:t>&gt;OTU021911</w:t>
      </w:r>
    </w:p>
    <w:p w14:paraId="04E51509">
      <w:pPr>
        <w:rPr>
          <w:rFonts w:hint="eastAsia"/>
        </w:rPr>
      </w:pPr>
      <w:r>
        <w:rPr>
          <w:rFonts w:hint="eastAsia"/>
        </w:rPr>
        <w:t>CCTACGGGGGGCTGCAGTGAGGGATATTGGTCAATGGGCGAAAGCCTGAACCAGCGACGCCGCGTGGGTGAAGAAGGTCTTCGGATCGTAAAGCCCTTTTCTGTGGGAAGAGACAAGGACGGTACCACAGGAAGAAGTCTCGGCTAACTACGTGCCAGCAGCCGCGGTAATACAGAGGTCCCGAGCGTTGTTCGGATTCACTGGGCGTAAAGCGCATGCAGGCGGCCGAGCAAGTTGGATGTGAAAGCTCCCGGCTCAACTGGGAGAGGACGTACAAGACTGTTCGGCTCGAGGACGGTAGAGGGAGGTGGAATTCCCGGTGTAGTGGTGAAATGCGTAGATATCGGGAGGAACACCAGAGGCGAAGGCGGCACCCTAAGCCGTACCTGACACTGAGACGCGACAGCACGGGGAGCGAACGGGATTAGATACCCGAGTAGTCC</w:t>
      </w:r>
    </w:p>
    <w:p w14:paraId="54E01006">
      <w:pPr>
        <w:rPr>
          <w:rFonts w:hint="eastAsia"/>
        </w:rPr>
      </w:pPr>
      <w:r>
        <w:rPr>
          <w:rFonts w:hint="eastAsia"/>
        </w:rPr>
        <w:t>&gt;OTU021912</w:t>
      </w:r>
    </w:p>
    <w:p w14:paraId="4207B682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AGCAGGGACGAAGTTGACGTGTACCTGCAGAAGAAGCGCCGGCTAACTACGTGCCAGCAGCCGCGGTAATACGTAGGGCGCAAGCGTTGTCCGGAATTATTGGGCGTAAAGCGCGCGCAGGCGGTCCTTTAAGTCTGATGTGAAAGCCCTGGGCTCAACCTGGGAATGGCATTGGAAACTGGCGACCTAGAGTGCGGTAGAGGGCAGTGGAATTCCCGGTGTAGCAGTGAAATGCGTAGATATCAGGAGGAATACCAGTGGCGAAGGCGACTTTCTGGCCTTGGACTGACGCTGAGGTACGAAAGCGTGGGGAGCAAACAGGATTAGATACCCCAGTAGTCC</w:t>
      </w:r>
    </w:p>
    <w:p w14:paraId="1AE02D69">
      <w:pPr>
        <w:rPr>
          <w:rFonts w:hint="eastAsia"/>
        </w:rPr>
      </w:pPr>
      <w:r>
        <w:rPr>
          <w:rFonts w:hint="eastAsia"/>
        </w:rPr>
        <w:t>&gt;OTU021913</w:t>
      </w:r>
    </w:p>
    <w:p w14:paraId="5C51CF82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ATTTCGGTATGTAAACTTCGAAAGAATGGGAAGAATAAATGACGGTACCATTTATAAGCTCCGGCTAACTACGTGCCAGCAGCCGCGATAATACGTAGGGAGCAAGCGTTGTTCGGATTTACTGGGCGTAAAGGGCGCGTAGGCGGCTTGTCACGTCGGGTGTGAAAGCCCGGGGCTCAACTCTGGGATGCCGGTGGATACTGTCGGGCTAGAGTCCGGAAGAGGCGAGTGGAATTCCTGGTGTAGCGGTGAAATGCGCAGATATCGGGAGGAACACCAGTAGCGAAGGCGGCTCGCTGGGCCACACCTGACGCTGAGACGCGAAAGCGTGGGGAGCAAACAGGATTAGATACCCGAGTAGTCC</w:t>
      </w:r>
    </w:p>
    <w:p w14:paraId="64F92CD2">
      <w:pPr>
        <w:rPr>
          <w:rFonts w:hint="eastAsia"/>
        </w:rPr>
      </w:pPr>
      <w:r>
        <w:rPr>
          <w:rFonts w:hint="eastAsia"/>
        </w:rPr>
        <w:t>&gt;OTU021914</w:t>
      </w:r>
    </w:p>
    <w:p w14:paraId="1ABDC83A">
      <w:pPr>
        <w:rPr>
          <w:rFonts w:hint="eastAsia"/>
        </w:rPr>
      </w:pPr>
      <w:r>
        <w:rPr>
          <w:rFonts w:hint="eastAsia"/>
        </w:rPr>
        <w:t>CCTACGGGGGGCAGCAGTTGGGAATCTTGCACAATGGGGGAAACCCTGATGCAGCGACGCCGCGTGGAGGATGAAGGGTCTAGGCCTGTAAACTCCTTTTATCGGGAAAGACTTAGGACGGTACCCGATGAATAAGGACCGGCTAACTACGTGCCAGCAGCCGCGGTAAGACGTAGGGTCCAAGCGTTGTCCGGATTTACTGGGCGTAAAGGGCGCGTAGGCGGTCTACCAAGCGTGAAGTGAAATCTCCAGGGCTCAACCCGGAAACTGCTTCGCGAACTGGCAGACTTGAGGATGGTAGAGGTCGGTGGAATACCAGGTGTACCGGTGAAATGGGCAGATATCTGGTGGAACACCAGTGGCGAAGGCGGCCGACTGGGCTGTAACTGACGCTGAGGCACGAAAGTGTGGGGATCAAACAGGATTAGATACCCCAGTAGTCC</w:t>
      </w:r>
    </w:p>
    <w:p w14:paraId="4E1CE51E">
      <w:pPr>
        <w:rPr>
          <w:rFonts w:hint="eastAsia"/>
        </w:rPr>
      </w:pPr>
      <w:r>
        <w:rPr>
          <w:rFonts w:hint="eastAsia"/>
        </w:rPr>
        <w:t>&gt;OTU021915</w:t>
      </w:r>
    </w:p>
    <w:p w14:paraId="790EAD18">
      <w:pPr>
        <w:rPr>
          <w:rFonts w:hint="eastAsia"/>
        </w:rPr>
      </w:pPr>
      <w:r>
        <w:rPr>
          <w:rFonts w:hint="eastAsia"/>
        </w:rPr>
        <w:t>CCTACGGGGGGCAGCAGTAAGGAATATTGGTCAATGGGCGGGAGCCTGAACCAGCCACGCCGCGTGCAGGAAGAAGGCCCTATGGGTTGTAAACTGCTTTTATACGGGAAGAACGGCCGTCTTGCGAGACGGATTGACGGTACCGTAGGAATAAGCATCGGCTAACTCCGTGCCAGCAGCCGCGGTAATACGGAGGATGCAAGCGTTATCCGGATTCATTGGGTTTAAAGGGTGCGTAGGCGGGTCCATAAGTCAGGGGTGAAATCCGGCAGCTCAACTGTCGAACTGCCTCTGATACTGTGGGTCTTGAATTGGGTTGAGGCAGGCGGAATATGGCATGTAGCGGTGAAATGCATAGATATGCCATAGAACACCGATAGCGAAGGCAGCCTGCCAAACCTTGATTGACGCTGATGCACGAAAGCGTGGGTAGCGAACAGGATTAGATACCCGTGTAGTCC</w:t>
      </w:r>
    </w:p>
    <w:p w14:paraId="54EFA9EA">
      <w:pPr>
        <w:rPr>
          <w:rFonts w:hint="eastAsia"/>
        </w:rPr>
      </w:pPr>
      <w:r>
        <w:rPr>
          <w:rFonts w:hint="eastAsia"/>
        </w:rPr>
        <w:t>&gt;OTU021916</w:t>
      </w:r>
    </w:p>
    <w:p w14:paraId="14AE4562">
      <w:pPr>
        <w:rPr>
          <w:rFonts w:hint="eastAsia"/>
        </w:rPr>
      </w:pPr>
      <w:r>
        <w:rPr>
          <w:rFonts w:hint="eastAsia"/>
        </w:rPr>
        <w:t>CCTACGGGGGGCTGCAGTCGAGAATCTTCGGCAATGAGCGCAAGCTTGACCGAGCGACGCCGCGTGCGGGATGAAGGCCTTCGGGTTGTAAACCGCGAAAGTAGGGAGGAAGTCGCTGGGGGTTCTCCCCCAGTGTTGACCTATCTACAGTAAGGACGGGCTAAGTACGTGCCAGCAGCCGCGGTAATACGTACCGTCCAAACGTTATTCGGAATTACTGGGCTTAAAGGGTATGTAGGCGGCGCTGTTAGTCGGGTGTGAAAACTCGAGGCTCAACCTCGAGATGTCGGCCGAAACCATCTGGCTAGAGTCCGGAAGAGGAGAATGGAATTCCCGGTGTAGCGGTGAAATGCGCAGATATCGAGAGGAACACCTGCGGCGAAGGCGGGTTGCTGGGCTGACACTGACGCTGAGGCGCGAAAGCCAGGGGAGCGAACGGGATTAGATACCCCTGTAGTCC</w:t>
      </w:r>
    </w:p>
    <w:p w14:paraId="11B3BDD5">
      <w:pPr>
        <w:rPr>
          <w:rFonts w:hint="eastAsia"/>
        </w:rPr>
      </w:pPr>
      <w:r>
        <w:rPr>
          <w:rFonts w:hint="eastAsia"/>
        </w:rPr>
        <w:t>&gt;OTU021917</w:t>
      </w:r>
    </w:p>
    <w:p w14:paraId="05F4DFEF">
      <w:pPr>
        <w:rPr>
          <w:rFonts w:hint="eastAsia"/>
        </w:rPr>
      </w:pPr>
      <w:r>
        <w:rPr>
          <w:rFonts w:hint="eastAsia"/>
        </w:rPr>
        <w:t>CCTACGGGCGGCTGCAGTCGAGAATCTTCGGCAATGGGCGCAAGCCTGACCGAGCGACGCCGCGTGTGGGATGAAGGCTCTCGGGTTGTAAACCCCTTTCAGCAGGGACGAAATTGACGGTACCTGCAGAAGAAGCCCCGGCCAACTACGTGCCAGCAGCCGCGGTAACACGTAGGGGGCGAGCGTTGTCCGGATTTATTGGGCGTAAAGAGCTCGTAGGTGGTTCGATAAGTCGGGTGTGAAACCTCCAGGCTCAACCTGGAAACTGCCGTTGATACTATATGTCTTGAATATCGTTGAGGTAGGCGGAATATGTCATGTAGCGGTGAAATGCTTAGATATGACATAGAACACCGATTGCGAAGGCAGCTTACTAAACGGTCATTGACGCTGAGGCACGAAAGCGTGGGGATCAAACAGGATTAGATACCCGGGTAGTCC</w:t>
      </w:r>
    </w:p>
    <w:p w14:paraId="01C793F0">
      <w:pPr>
        <w:rPr>
          <w:rFonts w:hint="eastAsia"/>
        </w:rPr>
      </w:pPr>
      <w:r>
        <w:rPr>
          <w:rFonts w:hint="eastAsia"/>
        </w:rPr>
        <w:t>&gt;OTU021918</w:t>
      </w:r>
    </w:p>
    <w:p w14:paraId="40055ADE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GGGGAAGAAACCACTTTTTTCCAAGAGTGTTGACGGTACCATAGGAATAAGCACCGGCTAACTCCGTGCCAGCAGCCGCGGTAATACGGAGGGAGCTAGCGTTGTTCGGAATTACTGGGCGTAAAGCGCACGTAGGCGGCTTTGTAAGTTAGAGGTGAAAGCCCGGGGCTCAACCCCGGAACTGCCTTTGAGACTGGATTGCTTGAACATCGGAGAGGTGAGTGGAATTCCGAGTGTAGAGGTGAAATTCGTAGATATTCGGAAGAACACCAGTGGCGAAGGCAGCTCACTACACAATTATTGACGCTGAGGCACGAAAGCGTGGGGATCAAACAGGATTAGATACCCGTGTAGTCC</w:t>
      </w:r>
    </w:p>
    <w:p w14:paraId="246FD3CE">
      <w:pPr>
        <w:rPr>
          <w:rFonts w:hint="eastAsia"/>
        </w:rPr>
      </w:pPr>
      <w:r>
        <w:rPr>
          <w:rFonts w:hint="eastAsia"/>
        </w:rPr>
        <w:t>&gt;OTU021919</w:t>
      </w:r>
    </w:p>
    <w:p w14:paraId="50BB13E4">
      <w:pPr>
        <w:rPr>
          <w:rFonts w:hint="eastAsia"/>
        </w:rPr>
      </w:pPr>
      <w:r>
        <w:rPr>
          <w:rFonts w:hint="eastAsia"/>
        </w:rPr>
        <w:t>CCTACGGGTGGCTGCAGTGGGGAATCTTCCGCAATGGACGAAAGTCTGACGGAGCAACGCCGCGTGAGTGAGGAAGGCCTTCGGGTTGTAAAACTCTGTCTTCAAGGAAGAATGTTATTCTTGAAAATATTGAGAGTAAATGACGGTACTTGAGGAGGAAGCCCCGGCTAACTCTGTGCCAGCAGCCGCGGTAATACGGAGGGGGCTAGCGTTGTTCGGAATTACTGGGCGTAAAGCGCACGTAGGCGGCTTTGTAAGTTAGAGGTGAAAGCCCGGAGCTCAACTCCGGAATTGCCTTTAAGACTGCATCGCTAGAACGTTGGAGAGGTAAGTGGAATTCCGAGTGTAGAGGTGAAATTCGTAGATATTCGGAAGAACACCAGTGGCGAAGGCGACTTACTGGACAACTGTTGACGCTGAGGTGCGAAAGCGTGGGGAGCAAACAGGATTAGATACCCCAGTAGTCC</w:t>
      </w:r>
    </w:p>
    <w:p w14:paraId="406A90E4">
      <w:pPr>
        <w:rPr>
          <w:rFonts w:hint="eastAsia"/>
        </w:rPr>
      </w:pPr>
      <w:r>
        <w:rPr>
          <w:rFonts w:hint="eastAsia"/>
        </w:rPr>
        <w:t>&gt;OTU021920</w:t>
      </w:r>
    </w:p>
    <w:p w14:paraId="10BFE748">
      <w:pPr>
        <w:rPr>
          <w:rFonts w:hint="eastAsia"/>
        </w:rPr>
      </w:pPr>
      <w:r>
        <w:rPr>
          <w:rFonts w:hint="eastAsia"/>
        </w:rPr>
        <w:t>CCTACGGGCGGCTGCAGTAGGGAATTTTCCACAATGGGCGAAAGCCTGATGGAGCGACGCCGCGTGCAGGATGAAGGCCTTCGGGTCGTAAACTGCTTTTATCTGTGACGAATATGACGGTAGCAGATGAATAAGGATCGGCTAACTCCGTGCCAGCAGCCGCGGTCATACGGAGGATCCAAGCGTTATCCGGAATAACTGGGCGTAAAGAGTTGCGTAGGCGGCTTGTTAAGCGAAGTGTGAAATCGTGTGGCTCAACCATGCGGCTATGCTTTGAACTGGCAAGCTAGAGAACGAGAGAGGTAACTGGAATTCCAAGTGTAGGAGTGAAATCCGTAGATATTTGGAGGAACACCGATGGCGTAGGCAGGTTACTGGCTCGTTTCTGACGCTGAGGGACGAAAGCTAGGGGAGCGAACGGGATTAGATACCCCAGTAGTCC</w:t>
      </w:r>
    </w:p>
    <w:p w14:paraId="7147EE1E">
      <w:pPr>
        <w:rPr>
          <w:rFonts w:hint="eastAsia"/>
        </w:rPr>
      </w:pPr>
      <w:r>
        <w:rPr>
          <w:rFonts w:hint="eastAsia"/>
        </w:rPr>
        <w:t>&gt;OTU021921</w:t>
      </w:r>
    </w:p>
    <w:p w14:paraId="2C06F297">
      <w:pPr>
        <w:rPr>
          <w:rFonts w:hint="eastAsia"/>
        </w:rPr>
      </w:pPr>
      <w:r>
        <w:rPr>
          <w:rFonts w:hint="eastAsia"/>
        </w:rPr>
        <w:t>CCTACGGGAGGCAGCAGTGGGGAATATTGCACAATGGGCGAAAGCCTGATGCAGCAACGCCGCGTGAGTGATGAAGGCCTTCGGGTTGTAAAGCTCTGTCTTCTGGGACGATAATGACGGTACCAGAGGAGGAAGCCACGGCTAACTACGTGCCAGCAGCCGCGGTAATACGTAGGTGGCAAGCGTTGTCCGGAATCATTGGGCGTAAAGAGCGCGTAGGCGGCCAGATAAGTCCGGTGTGAAAGTCACAGGCTCAACCTGTGAATGCCGCTGGAAACTGTTTGGCTAGAGTCCGGTAGGGGCGAGTGGAATTCCTGGTGTAGAGGTGAAATTCGTAGATATCGGGAGGAACACCAGTGGCGAAGGCGGCCACCTGGACGGATACTGACGCTGAGACGCGAAAGCGTGGGTAGCAAACAGGATTAGATACCCCTGTAGTCC</w:t>
      </w:r>
    </w:p>
    <w:p w14:paraId="21CA3C47">
      <w:pPr>
        <w:rPr>
          <w:rFonts w:hint="eastAsia"/>
        </w:rPr>
      </w:pPr>
      <w:r>
        <w:rPr>
          <w:rFonts w:hint="eastAsia"/>
        </w:rPr>
        <w:t>&gt;OTU021922</w:t>
      </w:r>
    </w:p>
    <w:p w14:paraId="03F9EBDF">
      <w:pPr>
        <w:rPr>
          <w:rFonts w:hint="eastAsia"/>
        </w:rPr>
      </w:pPr>
      <w:r>
        <w:rPr>
          <w:rFonts w:hint="eastAsia"/>
        </w:rPr>
        <w:t>CCTACGGGGGGCTGCAGTGGGGAATATTGCGCAATGGGCGGAAGCCTGACGCAGCGACGCCGCGTGGGGGACGAAGGCTTTTGGGTCGTAAACCCCTTTTGCCGGGGAAGAAGTTCTGACGGTACCCGGCGAATAAGCCACGGCTAACTACGTGCCAGCAGCCGCGGTAATACGTAGGTGGCAAGCGTTGTCCGGATTTACTGGGCGTAAAGAGCGTGTAGGCGGCTGGATAGGTCTGTTGTGAAAACTCGAGGCTCAACCTCGAGACGCCGATGGAAACCATCCAGCTAGAGTCCGGAAGAGGAGAGTGGAATTCCTGGTGTAGCGGTGAAATGCGCAGATATCAGGAGGAACACCGGTGGCGAAGGCGGCTCGCTGGGCCATACCTGACGCTGAGACGCGAAAGCGTGGGGAGCGAACAGGATTAGATACCCGAGTAGTCC</w:t>
      </w:r>
    </w:p>
    <w:p w14:paraId="1255DC04">
      <w:pPr>
        <w:rPr>
          <w:rFonts w:hint="eastAsia"/>
        </w:rPr>
      </w:pPr>
      <w:r>
        <w:rPr>
          <w:rFonts w:hint="eastAsia"/>
        </w:rPr>
        <w:t>&gt;OTU021923</w:t>
      </w:r>
    </w:p>
    <w:p w14:paraId="0542798D">
      <w:pPr>
        <w:rPr>
          <w:rFonts w:hint="eastAsia"/>
        </w:rPr>
      </w:pPr>
      <w:r>
        <w:rPr>
          <w:rFonts w:hint="eastAsia"/>
        </w:rPr>
        <w:t>CCTACGGGAGGCTGCAGTGGGGAATATTGGACAATGGGCGAAAGCCTGATCCAGCCATGCCGCGTGGGTGAAGAAGGCCTTAGGGTTGTAAACCCCTTTCAGCGGGGAAGATAATGACGGTACCCGCAGAAGAAGCCCCGGCTAACTCCGTGCCAGCAGCCGCGGTAATACGGAGGGGGCTAGCGTTGTTCGGAATTACTGGGCGTAAAGCGCGCGTAGGCGGATCTGCAAGTCAGGGGTGAAATCCCGAGGCTCAACCTCGGAACTGCCTTTGATACTGCCGGTCTTGAGTTCGGGAGAGGTGAGTGGAACTGCGAGTGTAGAGGTGAAATTCGTAGATATTCGCAAGAACACCAGTGGCGAAGGCGGCACCCTGGGGCAGAACTGACGCTGAGACGCGAAAGCATGGGTAGCGAACGGGATTAGATACCCGAGTAGTCC</w:t>
      </w:r>
    </w:p>
    <w:p w14:paraId="56340454">
      <w:pPr>
        <w:rPr>
          <w:rFonts w:hint="eastAsia"/>
        </w:rPr>
      </w:pPr>
      <w:r>
        <w:rPr>
          <w:rFonts w:hint="eastAsia"/>
        </w:rPr>
        <w:t>&gt;OTU021924</w:t>
      </w:r>
    </w:p>
    <w:p w14:paraId="5FE55A89">
      <w:pPr>
        <w:rPr>
          <w:rFonts w:hint="eastAsia"/>
        </w:rPr>
      </w:pPr>
      <w:r>
        <w:rPr>
          <w:rFonts w:hint="eastAsia"/>
        </w:rPr>
        <w:t>CCTACGGGGGGCAGCAGTAGGGAATCTTCCACAATGGGCGAAAGCCTGATGGAGCAACGCCGCGTGCAGGATGAAGGCCTTCGGGTTGTAAACTGCTTTTCTACGGGACGATTATGACGGTACCGTAGGAATAAGGATCGGCTAACTCCGTGCCAGCAGCCGCGGTCACACGGGGGATCCAAGCGTTATCCGGAATTACTGGGCGTAAAGAGTTGCGTAGGTGGCATAGTAAGCAGATAGTGAAATTGTATGGCTCAACCATACACCCATTATCTGAACTGCTAAGCTTGAGTATGAGAGAGGTAGCTGGAATTCCTAGTGTAGGAGTGAAATCCGTAGATATTAGGAGGAACACCGATGGCGTAGGCAGGCTACTGGCTCATTACTGACACTAAGGCACGAAAGCGTGGGGAGCGAACGGGATTAGATACCCCAGTAGTCC</w:t>
      </w:r>
    </w:p>
    <w:p w14:paraId="1432E02D">
      <w:pPr>
        <w:rPr>
          <w:rFonts w:hint="eastAsia"/>
        </w:rPr>
      </w:pPr>
      <w:r>
        <w:rPr>
          <w:rFonts w:hint="eastAsia"/>
        </w:rPr>
        <w:t>&gt;OTU021925</w:t>
      </w:r>
    </w:p>
    <w:p w14:paraId="3FA88C0D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GCTCTTTTACCAGGGACGATAATGACGGTACCTGGAGAATAAGCCACGGCTAACTTCGTGCCAGCAGCCGCGGTAATACGAAGGGTGCAAGCGTTACTCGGAATTACTGGGCGTAAAGGGTTCGTAGGTGGCTCGCTAAGTCAGACGTGAAATCCCTCAGCTTAACTGGGGAACTGCGTCTGAGACTGGCGAGCTCGAGTGCAGGAGAGGAACGCGGAATTCCAGGTGTAGCGGTGAAATGCGTAGATATCTGGAGGAACACCGGTGGCGAAGGCGGCGTTCTGGACTGCAACTGACACTGAGGAACGAAAGCCAGGGTAGCAAACGGGATTAGATACCCTGGTAGTCC</w:t>
      </w:r>
    </w:p>
    <w:p w14:paraId="0BF8D725">
      <w:pPr>
        <w:rPr>
          <w:rFonts w:hint="eastAsia"/>
        </w:rPr>
      </w:pPr>
      <w:r>
        <w:rPr>
          <w:rFonts w:hint="eastAsia"/>
        </w:rPr>
        <w:t>&gt;OTU021926</w:t>
      </w:r>
    </w:p>
    <w:p w14:paraId="20780A1A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TCTTCGGATCGTAAAGCTCTGTTGTTAGGGAAGAACAAGTACCGTTCGAATAGGGCGGTACCGTGACGGTACCTAACCAGAAAGCCACGGCTAACTACGTGCCAGCAGCCGCGGTAATACGGAGGGTGCAAGCGTTAATCGGAATTACTGGGCGTAAAGCGCACGTAGGCGGTTTTGTAAGTGAGTGATTAAAGACCGACGCTTAACGTCGGGAACGTTGCTCATACTGCATTGCTTGAGTGCAGAAGAGGAAAGTGGAATTCCCAGTGTAGCGGTGAAATGCGTAGATATTGGGAGGAACACCAGTGGCGAAGGCGGCTACCTGGACCGGTTCTGACGCTGATGCGCGAAAGCGTGGGTAGCAAACAGGATTAGATACCCCGGTAGTCC</w:t>
      </w:r>
    </w:p>
    <w:p w14:paraId="417A6217">
      <w:pPr>
        <w:rPr>
          <w:rFonts w:hint="eastAsia"/>
        </w:rPr>
      </w:pPr>
      <w:r>
        <w:rPr>
          <w:rFonts w:hint="eastAsia"/>
        </w:rPr>
        <w:t>&gt;OTU021927</w:t>
      </w:r>
    </w:p>
    <w:p w14:paraId="55BF4383">
      <w:pPr>
        <w:rPr>
          <w:rFonts w:hint="eastAsia"/>
        </w:rPr>
      </w:pPr>
      <w:r>
        <w:rPr>
          <w:rFonts w:hint="eastAsia"/>
        </w:rPr>
        <w:t>CCTACGGGGGGCAGCAGTGGGGAATATTGGGCAATGGGCGCAAGCCTGACCCAGCCATGCCGCGTGAGTGACGACGGCCTTAGGGTTGTAAAGCTCTTTTGGCGGGGACGATAATGACGGTACCCGCAGAATAAGCCCCGGCTAACTTCGTGCCAGCAGCCGCGGTAATACGGAGGGAGCTAGCGTTGTTCGGAATTACTGGGCGTAAAGCGCACGTAGGCGGATTGTTAAGTGAGGGGTGAAATCCCGGGGCTCAACCTCGGGCCTGCAGTGGGTACGGGCAGACTGGAGTGCGGTAGGGGAGAATGGAATTCCTGGTGTAGCGGTGGAATGCGCAGATATCAGGAGGAACACCGATGGCGAAGGCGGGTCTCTGGGCCGAAACTGACGCTGAGGAGCGAAAGCGTGGGGAGCGAACAGGATTAGATACCCCAGTAGTCC</w:t>
      </w:r>
    </w:p>
    <w:p w14:paraId="76F83649">
      <w:pPr>
        <w:rPr>
          <w:rFonts w:hint="eastAsia"/>
        </w:rPr>
      </w:pPr>
      <w:r>
        <w:rPr>
          <w:rFonts w:hint="eastAsia"/>
        </w:rPr>
        <w:t>&gt;OTU021928</w:t>
      </w:r>
    </w:p>
    <w:p w14:paraId="30810B79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TCTTAGGATTGTAAAGCTCTTTCACCGGGGACGATAATGACGGTACCCGGAGAAGAAGCCCCGGCTAACTTCGTGCCAGCAGCCGCGGTAATACGAAGGGGGCTAGCGTTGTCCGGATTTACTGGGCGTAAAGCGCACGTAGGCGGGTCGTTAAGTCAGGGGTGAAATCCCAGAGCTCAACTCTGGAACTGCCTTTGATACTGGCGACCTAGAGTCCGGAAGAGGTTAGTGGAATTCCCAGTGTAGAGGTGAAATTCGTAGATATTGGATGGAACACCGGTGGCGAAAGCGGCTCTCTGGTCCGAACCTGACGCTGAGGCGCGAAAGCGTGGGGAGCAAACAGGATTAGATACCCCGGTAGTCC</w:t>
      </w:r>
    </w:p>
    <w:p w14:paraId="1588CFC8">
      <w:pPr>
        <w:rPr>
          <w:rFonts w:hint="eastAsia"/>
        </w:rPr>
      </w:pPr>
      <w:r>
        <w:rPr>
          <w:rFonts w:hint="eastAsia"/>
        </w:rPr>
        <w:t>&gt;OTU021929</w:t>
      </w:r>
    </w:p>
    <w:p w14:paraId="0382BC4F">
      <w:pPr>
        <w:rPr>
          <w:rFonts w:hint="eastAsia"/>
        </w:rPr>
      </w:pPr>
      <w:r>
        <w:rPr>
          <w:rFonts w:hint="eastAsia"/>
        </w:rPr>
        <w:t>CCTACGGGCGGCTGCAGTCGGGAATTTTGGGCAATGGGCGCAAGCCTGACCCAGCAACGCCGCGTGAAGGATGAAATCCTTCGGGATGTAAACTTCACAAGAACGGGAAGAATAAGCAAGTGTAAATAGCATTTGCGATGACGGTACTGTTTGTAAGCTCCGGCTAACTCCGTGCCAGCAGCCGCGGTCATACGGAGGATCCAAGCGTTATCCGGAATTACTGGGCGTAAAGAGTTGCGTAGGCGGCATTGCAAGTAGGGCGTGAAAGCGTATGGCTCAACCATATAAACATGTCCTAAACTGCAAAGCTAGAATATAGAAGAGGTAGCTGGAATTCCTTGTGTAGGAGTGAAATCCGTAGATATAAGGAGGAACACCGATGGCGTAGGCGGATCTCTGGGCCGATACTGACGCTGAGGAGCGAAAGCGTGGGGAGCGAACAGGATTAGATACCCCAGTAGTCC</w:t>
      </w:r>
    </w:p>
    <w:p w14:paraId="5924DFB4">
      <w:pPr>
        <w:rPr>
          <w:rFonts w:hint="eastAsia"/>
        </w:rPr>
      </w:pPr>
      <w:r>
        <w:rPr>
          <w:rFonts w:hint="eastAsia"/>
        </w:rPr>
        <w:t>&gt;OTU021930</w:t>
      </w:r>
    </w:p>
    <w:p w14:paraId="36BCA8DF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GCTCTTTTGCCAGGGACGATGATGACGGTACCTGGAGAATAAGCCCCGGCTAACTTCGTGCCAGCAGCCGCGGTAATACGAAGGGGGCAAGCGTTGTCCGGATTTATTGGGTTTAAAGGGTGCGTAGGCGGCTTTGTAAGTCAGTGGTGAAATATGGCAGCTCAACTGTCAAGGTGCCATTGGAAACTGGGAGACTTGAGTGCAGAAGAGGAGAGTGGAATTCCACGTGTAGCGGTGAAATGCGTAGAGATGTGGAGGAACACCAGTGGCGAAGGCGACTCTCTGGTCTGTAACTGACGCTGAGGAGCGAAAGCGTGGGGAGCGAACAGGATTAGATACCCGAGTAGTCC</w:t>
      </w:r>
    </w:p>
    <w:p w14:paraId="74940DDD">
      <w:pPr>
        <w:rPr>
          <w:rFonts w:hint="eastAsia"/>
        </w:rPr>
      </w:pPr>
      <w:r>
        <w:rPr>
          <w:rFonts w:hint="eastAsia"/>
        </w:rPr>
        <w:t>&gt;OTU021931</w:t>
      </w:r>
    </w:p>
    <w:p w14:paraId="541A8AD0">
      <w:pPr>
        <w:rPr>
          <w:rFonts w:hint="eastAsia"/>
        </w:rPr>
      </w:pPr>
      <w:r>
        <w:rPr>
          <w:rFonts w:hint="eastAsia"/>
        </w:rPr>
        <w:t>CCTACGGGGGGCTGCAGTAGGGAATCTTGCGCAATGGGCGAAAGCCTGACGCAGCGACGCCGCGTGCGGGACGAAGGCCCTCGGGTTGTAAACCGCTTTCAGCAGGGACGAAGCGAAAGTGACGGTACCTGCAGAAGAAGCGCCGGCTAACTACGTGCCAGCAGCCGCGGTAATACGGGGGGGGCAAGCGTTGTTCGGAGTTACTGGGCGTAAAGGGCTCGTAGGCGGCCAACTAAGTCAGACGTGAAATCCCCCGGCTCAACCGGGGAACTGCGTCTGAGACTGCGGGGCTTGAGTACCGGAGAGGATGGCGGAATTCCCCAAGTAGAGGTGAAATTCGTAGATATGGGGAGGAACACCAGTGGCGAAGGCGGCCATCTGGACGGATACTGACGCTGAGACGCGAAAGCGTGGGTAGCAAACAGGATTAGATACCCGTGTAGTCC</w:t>
      </w:r>
    </w:p>
    <w:p w14:paraId="797EE890">
      <w:pPr>
        <w:rPr>
          <w:rFonts w:hint="eastAsia"/>
        </w:rPr>
      </w:pPr>
      <w:r>
        <w:rPr>
          <w:rFonts w:hint="eastAsia"/>
        </w:rPr>
        <w:t>&gt;OTU021932</w:t>
      </w:r>
    </w:p>
    <w:p w14:paraId="5FD0A9C5">
      <w:pPr>
        <w:rPr>
          <w:rFonts w:hint="eastAsia"/>
        </w:rPr>
      </w:pPr>
      <w:r>
        <w:rPr>
          <w:rFonts w:hint="eastAsia"/>
        </w:rPr>
        <w:t>CCTACGGGAGGCTGCAGTAGGGAATTTTCCACAATGGACGAAAGTCTGATGGAGCAACGCCGCGTGCAGGATGAATGCCTTCGGGTTGTAAACTGCTTTTATATGTGACGATTATGACGGTAGCATATGAATAAGGATCGGCTAATTCCGTGCCAGCAGCCGCGGTCATACGGAAGATCCAAGCGTTATCCGGAATTACTGGGCGTAAAGAGTTGCGTAGGCGGCCTGATAAGTAGGGGGTGAAATCCTGCGGCTTAACCGCAGGGCTGCCTTCTAGACTGTCAGGCTTGAGCACAGTAGAGGCAGGTGGAATTCCCGGTGTAGCGGTGGAATGCGTAGAGATCGGCAGGAACACCCAGGGGGAAGCCAGCGGACTGGCTCGGAGCTGACGCTCAGGTGCGAGAGCGTGGGGAGCGAACTGGATTAGATACCCTTGTAGTCC</w:t>
      </w:r>
    </w:p>
    <w:p w14:paraId="14866271">
      <w:pPr>
        <w:rPr>
          <w:rFonts w:hint="eastAsia"/>
        </w:rPr>
      </w:pPr>
      <w:r>
        <w:rPr>
          <w:rFonts w:hint="eastAsia"/>
        </w:rPr>
        <w:t>&gt;OTU021933</w:t>
      </w:r>
    </w:p>
    <w:p w14:paraId="1D9819D1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GTGGGACGAAACCCGGGAATTCCTTCCCGATTGACGGTACCATAGGAATAAGCACCGGCTAACTCCGTGCCAGCAGCCGCGGTAATACGGAGGGTGCAAGCGTTATCCGGATTCACTGGGTTTAAAGGGTGCGTAGGTGGAAAATTAAGTCAGTGGTGAAAGCTGGTAGCTCAACTATCAAATTGCCATTGAAACTGATTTTCTCGAGTACGGTTGAGGTAGCTGGAATGTAACATGTAGCGGTGAAATGCATAGATATGCCATAGAACACCAATTGCGAAGGCAGCTGGCTAGACCTTTATTGACGCTGAGGCACGAAAGCTAGGGTAGCGAACGGGATTAGATACCCCAGTAGTCC</w:t>
      </w:r>
    </w:p>
    <w:p w14:paraId="7D30B084">
      <w:pPr>
        <w:rPr>
          <w:rFonts w:hint="eastAsia"/>
        </w:rPr>
      </w:pPr>
      <w:r>
        <w:rPr>
          <w:rFonts w:hint="eastAsia"/>
        </w:rPr>
        <w:t>&gt;OTU021934</w:t>
      </w:r>
    </w:p>
    <w:p w14:paraId="241583B6">
      <w:pPr>
        <w:rPr>
          <w:rFonts w:hint="eastAsia"/>
        </w:rPr>
      </w:pPr>
      <w:r>
        <w:rPr>
          <w:rFonts w:hint="eastAsia"/>
        </w:rPr>
        <w:t>CCTACGGGTGGCTGCAGTGGGGAATATTGCGCAATGGACGAAAGTCTGACGCAGCGACGCCGCGTGTGGGATGAAGCTCTTCGGGGTGTAAACCACTGTTGCCCGGGACGAACCTCCCCTTTCGAGGGGACTGACGGTACCGGGTGAGGAAGCACCGGCTAACTCTGTGCCAGCAGCCGCGGTAATACAGAGGGTGCGAGCGTTGTCCGGAATCACTGGGCGTAAAGCGCACGTAGGCGGCTAGGTCCGTCCAATGTGAAAGCCCCCGGCTCAACCGGGGAATTGCATCGGATACAGCCTGGCTTGAGGACGGTTGGGGTGAGTGGAATTCCCAGTGTAGCGGTGAAATGCGTAGATATTGGGAGGAACACCAGTGGCGAAGGCGGCTCACTGGACTGGTACTGACGCTGAGGCGCGAAAGCGTGGGGAGCAAACGGGATTAGATACCCTAGTAGTCC</w:t>
      </w:r>
    </w:p>
    <w:p w14:paraId="1DF9DA09">
      <w:pPr>
        <w:rPr>
          <w:rFonts w:hint="eastAsia"/>
        </w:rPr>
      </w:pPr>
      <w:r>
        <w:rPr>
          <w:rFonts w:hint="eastAsia"/>
        </w:rPr>
        <w:t>&gt;OTU021935</w:t>
      </w:r>
    </w:p>
    <w:p w14:paraId="6D47B9D3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TCGGAGTAACTGCCGGTACCTTGACGGTACCTAACCAGAAAGCCACGGCTAACTACGTGCCAGCAGCCGCGGTAATACGGAAGGGGCAAGCGTTGTTCGGAATTATTGGGCGTAAAGGGCGCGCAGGCGGTCTCATATGTCTGCTGTGAAATCACACGGCTCAACCGTGTTCAGCCGCAGAAACTGTGAGACTTGAGGCTGGGAGGGGCTGGTGGAATTCCCCGTGTAGCGGTGAAATGCGTAGAGATATGGAGGAACACCAGTGGCGAAGGCGACTGTCTGGTCTGTAACTGACACTGAGGCGCGAAAGCGTGGGGAGCAAACTGGATTAGATACCCCGGTAGTCC</w:t>
      </w:r>
    </w:p>
    <w:p w14:paraId="34707DCC">
      <w:pPr>
        <w:rPr>
          <w:rFonts w:hint="eastAsia"/>
        </w:rPr>
      </w:pPr>
      <w:r>
        <w:rPr>
          <w:rFonts w:hint="eastAsia"/>
        </w:rPr>
        <w:t>&gt;OTU021936</w:t>
      </w:r>
    </w:p>
    <w:p w14:paraId="33F9D4D7">
      <w:pPr>
        <w:rPr>
          <w:rFonts w:hint="eastAsia"/>
        </w:rPr>
      </w:pPr>
      <w:r>
        <w:rPr>
          <w:rFonts w:hint="eastAsia"/>
        </w:rPr>
        <w:t>CCTACGGGTGGCTGCAGTAGGGAATCTTCCGCAATGGACGAAAGTCTGACGGAGCAACGCCGCGTGAGTGATGAAGCTCTTCGGGGTGTAAACCACTGTTGCCCGGGACGAACAGCCCTTTTCGAGGGGCCTGACGGTACCGGGTGAGGAAGCACCGGCTAACTCCGTGCCAGCAGCCGCGGTAATACGAAGGGTGCAAGCGTTAATCGGAATTACTGGGCGTAAAGCGTGCGTAGGCGGTTGGCTAAGTCAGATGTGAAAGCCCTGGGCTCAACCTGGGAATGGCATTTGAAACTGGCTGGCTAGAGTGCGGTAGAGGATGGCGGAATTCCCGGTGTAGCGGTGAAATGCGTAGAGATGTGGAGGAATACCGATGGCGAAGGCAGCCTCCTGGGATAACACTGACGCTCATGCACGAAAGCGTGGGGAGCAAACAGGATTAGATACCCCAGTAGTCC</w:t>
      </w:r>
    </w:p>
    <w:p w14:paraId="5A1C643A">
      <w:pPr>
        <w:rPr>
          <w:rFonts w:hint="eastAsia"/>
        </w:rPr>
      </w:pPr>
      <w:r>
        <w:rPr>
          <w:rFonts w:hint="eastAsia"/>
        </w:rPr>
        <w:t>&gt;OTU021937</w:t>
      </w:r>
    </w:p>
    <w:p w14:paraId="74FABC7D">
      <w:pPr>
        <w:rPr>
          <w:rFonts w:hint="eastAsia"/>
        </w:rPr>
      </w:pPr>
      <w:r>
        <w:rPr>
          <w:rFonts w:hint="eastAsia"/>
        </w:rPr>
        <w:t>CCTACGGGGGGCTGCAGTGGGGAATATTGGACAATGGGCGCAAGCCTGATCCAGCCATGCCGCGTGAGTGATGACGGCCTTAGGGTTGTAAAGCTCTTTCGTCCGGGACGATAATGACGGTACCGGAAGAAGAAGCCCCGGCTAACTTCGTGCCAGCAGCCGCGGTAATACGAAGGGGGCTAGCGTTGTTCGGAATCACTGGGCGTAAAGCGCACGTAGGCGGCGATTTAAGTCAGAGGTGAAAGCCCGGGGCTCAACCCCGGAACTGCCTTTGAGACTGGATTGCTTGAACATCGGAGAGGTAAGTGGAATTCCGAGTGTAGAGGTGAAATTCGTAGATATTGGGAAGAACACCAGTGGCGAAGGCGGCCATCTGGCCCGGTACTGACGCTGAGGCGCGAAAGCGTGGGGAGCAAACAGGATTAGATACCCCTGTAGTCC</w:t>
      </w:r>
    </w:p>
    <w:p w14:paraId="5CEE4652">
      <w:pPr>
        <w:rPr>
          <w:rFonts w:hint="eastAsia"/>
        </w:rPr>
      </w:pPr>
      <w:r>
        <w:rPr>
          <w:rFonts w:hint="eastAsia"/>
        </w:rPr>
        <w:t>&gt;OTU021938</w:t>
      </w:r>
    </w:p>
    <w:p w14:paraId="52D2F0C4">
      <w:pPr>
        <w:rPr>
          <w:rFonts w:hint="eastAsia"/>
        </w:rPr>
      </w:pPr>
      <w:r>
        <w:rPr>
          <w:rFonts w:hint="eastAsia"/>
        </w:rPr>
        <w:t>CCTACGGGAGGCTGCAGTGGGGAATCTTGCGCAATGGACGAAAGTCTGACGCAGCCACGCCGCGTGAGTGAAGAAGGCCTTCGGGTTGTAAAGCTCTGTCGGGAGGGACGAAAACTATCTGGGTTAACAGCCCAGGTAATTGACGGTACCTTCAAAGGAAGCACCGGCTAACTCTGTGCCAGCAGCCGCGGTAATACGAAGGGGGCTAGCGTTGCTCGGAATCACTGGGCGTAAAGGGCGCGTAGGCGGATCTTTAAGTCGGGGGTGAAAGCCCAGGGCTCAACCCTGGAATTGCCTTCGATACTGGAGATCTTGAGACCGGAAGAGGCGAGTGGAATTCCTGGTGTAGCGGTGAAATGCGCAGATATCAGGAGGAACACCTACGGCGAAGGCAGCTCGCTGGGACGGTACTGACGCTGAGACGCGAAAGCGTGGGGAGCAAACAGGATTAGATACCCTTGTAGTCC</w:t>
      </w:r>
    </w:p>
    <w:p w14:paraId="2C010836">
      <w:pPr>
        <w:rPr>
          <w:rFonts w:hint="eastAsia"/>
        </w:rPr>
      </w:pPr>
      <w:r>
        <w:rPr>
          <w:rFonts w:hint="eastAsia"/>
        </w:rPr>
        <w:t>&gt;OTU021939</w:t>
      </w:r>
    </w:p>
    <w:p w14:paraId="0A161FF4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TGAGAGTTAATATCTCTCGCGATGACGGTACCGTTTGTAAGCTCCGGCTAACTCCGTGCCAGCAGCCGCGGTAATACGGGGGGAGCAAGCGTTGTTCGGAATTACTGGGCGTAAAGGGCTCGTAGGTGGCCAACTAAGTCGGACGTGAAATCCCTCGGCTTAACCGGGGAACTGCGTCCGATACTGGATGGCTTGAGTTCGGGAGAGGGATGTGGAATACCCGGTGGAGCGGTGAAATGCGTAGAGATCGGGTGGAACACCAGCGGCGAAGGCGGCATCCTGGTCCTGACCTGACGCTGAGGCGCGAGAGCGTGGGGAGCGAACCGGATTAGATACCCTTGTAGTCC</w:t>
      </w:r>
    </w:p>
    <w:p w14:paraId="5C680E8E">
      <w:pPr>
        <w:rPr>
          <w:rFonts w:hint="eastAsia"/>
        </w:rPr>
      </w:pPr>
      <w:r>
        <w:rPr>
          <w:rFonts w:hint="eastAsia"/>
        </w:rPr>
        <w:t>&gt;OTU021940</w:t>
      </w:r>
    </w:p>
    <w:p w14:paraId="5BB0B997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TGGCTCCAACCTAATACGTTGGAGTGTGACGGTACCGGGTGAGGAAGCCCCGGCTAACTCTGTGCCAGCAGCCGCGGTAATACGGAGGGGGCAAGCGTTGTTCGGATTTACTGGGCGTAAAGGGCGCGTAGGCGGATGTTCTTGTCAGAGGTGAAAGCCCCGGGCTCAACCTGGGAATTGCCTTTGAAACGGGACGTCTGGAGTTCGGAAGAGGGTAGCGGAATTCCCAGTGTAGAGGTGAAATTCGTAGATATTGGAAAGAATACCAACGGCGTAGGCAGCTTACTGGGTGACTCTTGACACTGAGGCACGAAAGCGTGGGGAGCAAACAGGATTAGATACCCCAGTAGTCC</w:t>
      </w:r>
    </w:p>
    <w:p w14:paraId="5458BBC2">
      <w:pPr>
        <w:rPr>
          <w:rFonts w:hint="eastAsia"/>
        </w:rPr>
      </w:pPr>
      <w:r>
        <w:rPr>
          <w:rFonts w:hint="eastAsia"/>
        </w:rPr>
        <w:t>&gt;OTU021941</w:t>
      </w:r>
    </w:p>
    <w:p w14:paraId="12EE1E1E">
      <w:pPr>
        <w:rPr>
          <w:rFonts w:hint="eastAsia"/>
        </w:rPr>
      </w:pPr>
      <w:r>
        <w:rPr>
          <w:rFonts w:hint="eastAsia"/>
        </w:rPr>
        <w:t>CCTACGGGGGGCTGCAGTAACGAATCTTCCGCAATGCACGAAAGTGTGACGGAGCGACGCCGCGTGTAGGACGAAGCCCTTCGGGGTGTAAACTACTGTCAGGGGAAAGAAAGTTCTGATCTACCCCAGAGGAAGGGACGGCTAACTCTGTGCCAGCAGCCGCGGTAAGACAGAGGGGGCAAGCGTTGTCCGGATTTACTGGGCGTACAGCGCGCGCAGGCGGTGCGGTAGGTAGCTGGTGACATTCTCCGGCTCAACCGGAGACGGTCTGGCTCGACCGCCGCACTGGAGGCAGGGAGAGGGCAGTGGAATACCCGGTGGAGCGGTGAAATGCGTAGATATCGCTTGGAACGCCAACGGTGAAAACAGACTGCTGGGGCTGCGCTGACGCTGAGACACGAAAGCCAGGGGAGCGAACGGGATTAGATACCCTTGTAGTCC</w:t>
      </w:r>
    </w:p>
    <w:p w14:paraId="3B5E2935">
      <w:pPr>
        <w:rPr>
          <w:rFonts w:hint="eastAsia"/>
        </w:rPr>
      </w:pPr>
      <w:r>
        <w:rPr>
          <w:rFonts w:hint="eastAsia"/>
        </w:rPr>
        <w:t>&gt;OTU021942</w:t>
      </w:r>
    </w:p>
    <w:p w14:paraId="3D92BDEB">
      <w:pPr>
        <w:rPr>
          <w:rFonts w:hint="eastAsia"/>
        </w:rPr>
      </w:pPr>
      <w:r>
        <w:rPr>
          <w:rFonts w:hint="eastAsia"/>
        </w:rPr>
        <w:t>CCTACGGGGGGCTGCAGTAGGGAATATTTCACAATGGGGGCAACCCTGATGAAGCAACGCCGCGTGCAGGATGAAGGCCTTCGGGTTGTAAACCGCTTTCAGGAGGGACGAAGCCACTCGGGTTAATAGCCCAGAGGGTGACGGTACTTCCAGAAGAAGCCCCGGCTAACTACGTGCCAGCAGCCGCGGTAATACGTAGGGGGCTAGCGTTGTCCGGAATCATTGGGCGTAAAGCGCGCGTAGGCGGCTATCCACGTCGGGTGTGAAAGCTCAGGGCTCAACCCTGAGAGGCCATTCGATACGGGATAGCTAGAGGCAGCTAGGGGAAGGTGGAATTCCTGGTGTAGCGGTGAAATGCGCAGATATCGAGAGGAACACCTGCGGCGAAGGCGGGTTGCTGGGCTGACACTGACGCTGAGGCGCGAAAGCCAGGGGAGCGAACGGGATTAGATACCCGAGTAGTCC</w:t>
      </w:r>
    </w:p>
    <w:p w14:paraId="4BE686C8">
      <w:pPr>
        <w:rPr>
          <w:rFonts w:hint="eastAsia"/>
        </w:rPr>
      </w:pPr>
      <w:r>
        <w:rPr>
          <w:rFonts w:hint="eastAsia"/>
        </w:rPr>
        <w:t>&gt;OTU021943</w:t>
      </w:r>
    </w:p>
    <w:p w14:paraId="2B0B1C11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GAAGCGCCGGCTAACTACGTGCCAGCAGCCGCGGTAATACGTAGGGCGCAAGCGTTGTCCGGAATCACTGGGCGTAAAGGGCGCGTAGGTGGCACGGCAAGCGTGCGGTGAAAGCCCGGGGCTCAACCCCGGAATTGCCTTTGAGACTGCATCGCTAGAATTGTGGAGAGGTAAGTGGAATTCCGAGTGTAGAGGTGAAATTCGTAGATATTCGGAAGAACACCAGTGGCGAAGGCGACTTACTGGACAACTGTTGACGCTGAGGTGCGAAAGCGTGGGGAGCAAACAGGATTAGATACCCTTGTAGTCC</w:t>
      </w:r>
    </w:p>
    <w:p w14:paraId="3B03895F">
      <w:pPr>
        <w:rPr>
          <w:rFonts w:hint="eastAsia"/>
        </w:rPr>
      </w:pPr>
      <w:r>
        <w:rPr>
          <w:rFonts w:hint="eastAsia"/>
        </w:rPr>
        <w:t>&gt;OTU021944</w:t>
      </w:r>
    </w:p>
    <w:p w14:paraId="3884E690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CTTCGGATTGTAAACTCCTGTCATTTGGGAACAAGTGCCGGCAACTAACTACTGCCGGCTTGATAGTACCAGAAGAGGAAGAGACGGCTAACTCTGTGCCAGCAGCCGCGGTAACACGTAGGGGGCGAGCGTTGTCCGGATTTATTGGGCGTAAAGAGCGTGTAGGCGGTTCGGTAAGTCTGCCGTGAAAACCCAGGGCTCAACCCTGGGCGTGCGGTGGATACTGCCGGGCTAGAGGGTGGTAGAGGCGAGTGGAATTCCCGGTGTAGCGGTGAAATGCGCAGATATCGGGAGGAACACCTGTGGCGAAGGCGGCCCCCTGGTTGGATACTGACGCTGAGGCGCGAAAGCTAGGGGAGCGAACGGGATTAGATACCCTTGTAGTCC</w:t>
      </w:r>
    </w:p>
    <w:p w14:paraId="7F9CCE98">
      <w:pPr>
        <w:rPr>
          <w:rFonts w:hint="eastAsia"/>
        </w:rPr>
      </w:pPr>
      <w:r>
        <w:rPr>
          <w:rFonts w:hint="eastAsia"/>
        </w:rPr>
        <w:t>&gt;OTU021945</w:t>
      </w:r>
    </w:p>
    <w:p w14:paraId="19FDCECF">
      <w:pPr>
        <w:rPr>
          <w:rFonts w:hint="eastAsia"/>
        </w:rPr>
      </w:pPr>
      <w:r>
        <w:rPr>
          <w:rFonts w:hint="eastAsia"/>
        </w:rPr>
        <w:t>CCTACGGGTGGCTGCAGCGAGGAATCTTGGGCAATGGGCGAAAGCCTGACCCAGCGACGCCGCGTGGAGGATGAAGGCTTTAGGGTTGTAAACTCCTTTTGCCGGGGAAGAAGATCTGACGGTACCCGGCGAATAAGCCACGGCTAACTACGTGCCAGCAGCCGCGGTAATACGTAGGTGGCGAGCGTTGTCCGGATTTACTGGGCGTAAAGGGCGCGTAGGCGGCGCAACAAGTCAGCTGTGAAATCTCCGGGCTTAACCCGGAGCGGCCAGCTGATACTGTCGTGCTAGAGTGCGGAAGGGGCTACTGGAATTCTCGGTGTAGCGGTGAAATGCGTAGAGATCGGAAAGAACACCAACGGCGAAAGCACTCTGCTGGGCCGACACTGACACTGAGAGACGAAAGCTAGGGGAGCAAATGGGATTAGATACCCCAGTAGTCC</w:t>
      </w:r>
    </w:p>
    <w:p w14:paraId="1E6A1644">
      <w:pPr>
        <w:rPr>
          <w:rFonts w:hint="eastAsia"/>
        </w:rPr>
      </w:pPr>
      <w:r>
        <w:rPr>
          <w:rFonts w:hint="eastAsia"/>
        </w:rPr>
        <w:t>&gt;OTU021946</w:t>
      </w:r>
    </w:p>
    <w:p w14:paraId="64563B6E">
      <w:pPr>
        <w:rPr>
          <w:rFonts w:hint="eastAsia"/>
        </w:rPr>
      </w:pPr>
      <w:r>
        <w:rPr>
          <w:rFonts w:hint="eastAsia"/>
        </w:rPr>
        <w:t>CCTACGGGGGGCAGCAGTGGGGAATATTGCGCAATGGACGAAAGTCTGACGCAGCGACGCCGCGTGTGGGATGACGGTCTTCGGATTGTAAACCACTGTCGGGAGGGACGAATACGCCGCAAGGCGGGTGACGGTACCTCCAAAGGAAGCACCGGCTAACTCCGTGCCAGCAGCCGCGGTAATACGGAGGGTGCAAGCGTTGCTCGGAATTATTGGGCGTAAAGCGCACGCAGGCGGCAAGATAAGTCAGTTGTGAAATTCCCGAGCTTAACTTGGGAGCTGCAGCTGATACTGTCCTGCTTGAGTACGGAAGAGGGGAGCGGAATTCCCAGTGTAGCGGTGAAATGCGCAGATATCAGGAGGAACACCGGTGGCGAAGGCGGGATCCTGGGCCAGTACTGACGCTGAGGAGCGAAAGCGTGGGGAGCAAACAGGATTAGATACCCCTGTAGTCC</w:t>
      </w:r>
    </w:p>
    <w:p w14:paraId="5DA37F12">
      <w:pPr>
        <w:rPr>
          <w:rFonts w:hint="eastAsia"/>
        </w:rPr>
      </w:pPr>
      <w:r>
        <w:rPr>
          <w:rFonts w:hint="eastAsia"/>
        </w:rPr>
        <w:t>&gt;OTU021947</w:t>
      </w:r>
    </w:p>
    <w:p w14:paraId="1EEE7AD8">
      <w:pPr>
        <w:rPr>
          <w:rFonts w:hint="eastAsia"/>
        </w:rPr>
      </w:pPr>
      <w:r>
        <w:rPr>
          <w:rFonts w:hint="eastAsia"/>
        </w:rPr>
        <w:t>CCTACGGGTGGCAGCAGTGGGGAATTTTGGACAATGGGCGCAAGCCTGATCCAGCCATTCCGCGTGCAGGATGACGGCCTTCGGGTTGTAAACTCCTTTTCCGGGGGAAGATTGTGACGGTACCCACAGAAGAAGCCCCGGCTAACTTCGTGCCAGCAGCCGCGGTAATACGAAGGGGGCTAGCGTTGTTCGGATTTACTGGGCGTAAAGCGCACGTAGGCGGATCGTTAAGTCGGGGGTGAAATCCTGGAGCTCAACTCCAGAACTGCCTTCGATACTGGCGATCTTGAGTCCGGAAGAGGTGAGTGGAACTCCTAGTGTAGAGGTGGAATACGTAGAGATTGGGAAGAACACCAGTGGCGAAGGCGACACACTGGCTCACTACTGACGCTGAGGCGCGAAAGCGTGGGGAGCAAACAGGATTAGATACCCGGGTAGTCC</w:t>
      </w:r>
    </w:p>
    <w:p w14:paraId="77CE6C34">
      <w:pPr>
        <w:rPr>
          <w:rFonts w:hint="eastAsia"/>
        </w:rPr>
      </w:pPr>
      <w:r>
        <w:rPr>
          <w:rFonts w:hint="eastAsia"/>
        </w:rPr>
        <w:t>&gt;OTU021948</w:t>
      </w:r>
    </w:p>
    <w:p w14:paraId="15863AF8">
      <w:pPr>
        <w:rPr>
          <w:rFonts w:hint="eastAsia"/>
        </w:rPr>
      </w:pPr>
      <w:r>
        <w:rPr>
          <w:rFonts w:hint="eastAsia"/>
        </w:rPr>
        <w:t>CCTACGGGAGGCTGCAGTGGGGAATTGTTCGCAATGGGCGAAAGCCTGACGACGCAACGCCGCGTGGAGGATGAAGATCTTCGGGTCGTAAACTCCTGTCGAGCGGGAAGAACGTTCCATGGATGAATAAGCCGTGGAAGTGACGGTACCACATGAATAAGAGACGGCTAACTACGTGCCAGCAGCCGCGGTAATACGTAGGTCTCAAGCGTTATCCGGATTTACTGGGCGTAAAGCGTGCGTAGGTGTCCTTTTAAGTCTTCGGTGAAATCTCCGGGCTCAACTCGGAAACTGTCGGGGATACTGGAAGGATAGAGTGTGGTAGGGGCAGATGGAATTGATGGTGTAGCGGTAAAATGCGTAGATATCATCAAGAACACCCATGGCGAAGGCAGTCTGCTGGGCCATTACTGACACTGAGGCACGAAAGCGTGGGGAGCGAACGGGATTAGATACCCCAGTAGTCC</w:t>
      </w:r>
    </w:p>
    <w:p w14:paraId="6A6482C2">
      <w:pPr>
        <w:rPr>
          <w:rFonts w:hint="eastAsia"/>
        </w:rPr>
      </w:pPr>
      <w:r>
        <w:rPr>
          <w:rFonts w:hint="eastAsia"/>
        </w:rPr>
        <w:t>&gt;OTU021949</w:t>
      </w:r>
    </w:p>
    <w:p w14:paraId="23816E91">
      <w:pPr>
        <w:rPr>
          <w:rFonts w:hint="eastAsia"/>
        </w:rPr>
      </w:pPr>
      <w:r>
        <w:rPr>
          <w:rFonts w:hint="eastAsia"/>
        </w:rPr>
        <w:t>CCTACGGGAGGCAGCAGTGGGGAATATTGCGCAATGGGGGAAACCCTGACGCAGCGACGCCGCGTGGGCGATGAAGGCTTTCGGGTCGTAAAGCCCTGTCGGAAGAGACGAAAAATAGCTAAGCTAACATCTTAGTTATTTGACGGTATCTTCAGAGGAAGCACCGGCTAACTACGTGCCAGCAGCCGCGGTAATACGTAGGGTGCTAGCGTTGTTCGGAATCATTGGGCGTAAAGCGCGTGTAGGCGGTTAGGTAAGTTGGATGTGAAATCCCTAAGCTCAACTTAGGAAGTGCATTCAAAACTACCTAGCTGGAGGACGGTAGAGGAAGGTGGAATTCCGAGTGTAGAGGTGAAATTCGTAGATATTCGGAGGAATACCGGTGGCGAAGGCGGCCTTCTGGGTCGTTCCTGACGCTGAGACGCGAAAGCGTGGGGAGCAAACAGGATTAGATACCCCTGTAGTCC</w:t>
      </w:r>
    </w:p>
    <w:p w14:paraId="0E2ABEC2">
      <w:pPr>
        <w:rPr>
          <w:rFonts w:hint="eastAsia"/>
        </w:rPr>
      </w:pPr>
      <w:r>
        <w:rPr>
          <w:rFonts w:hint="eastAsia"/>
        </w:rPr>
        <w:t>&gt;OTU021950</w:t>
      </w:r>
    </w:p>
    <w:p w14:paraId="78009AEC">
      <w:pPr>
        <w:rPr>
          <w:rFonts w:hint="eastAsia"/>
        </w:rPr>
      </w:pPr>
      <w:r>
        <w:rPr>
          <w:rFonts w:hint="eastAsia"/>
        </w:rPr>
        <w:t>CCTACGGGGGGCTGCAGTGGGGAATCTTGCGCAATGGCCGAAAGGCTGACGCAGCGACGCCGCGTGGGGGAGGAAGGTCTTCGGATCGTAAACCCCTGTCACCGGGGAAGAACACCCATGGGAGGAAATGCCTGTGGGATGACGGTACCCGGGGAGGAAGCACCGGCTAACTCTGTGCCAGCAGCCGCGGTAATACAGAGGGTGCAAGCGTTGTTCGGATTTACTGGGCGTACAGGGAGCGTAGGCGGTTAGGTAAGCCTCTCGGGAAATCTCCAGGCTCAACCCAGGAACTGCGTCCGAGACTGGGAGGCTAGAATCCGGGAGAGGGATGTGGAATTCCAGGTGTAGCGGTGAAATGCGTAGATATCTGGAGGAACATCGGTGGCGAAGGCGGCATCCTGGACCGGTATTGACGCTGAGGCGCGAAAGCCAGGGGAGCAAACGGGATTAGATACCCTAGTAGTCC</w:t>
      </w:r>
    </w:p>
    <w:p w14:paraId="264A0BF8">
      <w:pPr>
        <w:rPr>
          <w:rFonts w:hint="eastAsia"/>
        </w:rPr>
      </w:pPr>
      <w:r>
        <w:rPr>
          <w:rFonts w:hint="eastAsia"/>
        </w:rPr>
        <w:t>&gt;OTU021951</w:t>
      </w:r>
    </w:p>
    <w:p w14:paraId="7EF49C27">
      <w:pPr>
        <w:rPr>
          <w:rFonts w:hint="eastAsia"/>
        </w:rPr>
      </w:pPr>
      <w:r>
        <w:rPr>
          <w:rFonts w:hint="eastAsia"/>
        </w:rPr>
        <w:t>CCTACGGGGGGCTGCAGACGAGAATATTCGACAATGGACGAAAGTCTGATCGAGCGACGCCGCGTGATGGATGAAGACCCTCTGGGTCGTAAACATCTTTTGTGAAGGAGAAAGCCATAAGATTTATCTTATGGTTGATGTTACTTCAAGAATAAGGGGTTGCTAAACTCGTGCCAGCAGCAGCGGTAATACGAGTACCCCAAGCGTTATCCGGAATCATTGGGCGTAAAGAGATGCGTAGGTGGTCAGTAAAGTTTTTGGTGAAATCCCCGGGCTCAACCCGGGAACTGCGTCCGATACTGGGAGGCTTGAATCCGGGAGAGGGATGTGGAATTCCAGGTGTAGCGGTGAAATGCGTAGATATCTGGAGGAACACCGGTGGCGAAGGCGGCATCCTGGACCGGTATTGACGCTGAGGCGCGAAAGCCAGGGGAGCAAACGGGATTAGATACCCCAGTAGTCC</w:t>
      </w:r>
    </w:p>
    <w:p w14:paraId="649D1055">
      <w:pPr>
        <w:rPr>
          <w:rFonts w:hint="eastAsia"/>
        </w:rPr>
      </w:pPr>
      <w:r>
        <w:rPr>
          <w:rFonts w:hint="eastAsia"/>
        </w:rPr>
        <w:t>&gt;OTU021952</w:t>
      </w:r>
    </w:p>
    <w:p w14:paraId="7A4274F9">
      <w:pPr>
        <w:rPr>
          <w:rFonts w:hint="eastAsia"/>
        </w:rPr>
      </w:pPr>
      <w:r>
        <w:rPr>
          <w:rFonts w:hint="eastAsia"/>
        </w:rPr>
        <w:t>CCTACGGGCGGCAGCAGTCTAGAGGCTTCGACAATGCCCGAAAGGGTGATCGAGCGACGCCGCGTGCGGGATGAAGGTCTTCGGATTGTAAACCGCTTTTGTTTGGGGAGAAGGCCCTGCTCGTGAAGCAGGGATTGACGGTACCAGACGAATAAGCCCCGGCTAACTTCGTGCCAGCAGCCGCGGTAATACAGAGGTCCCGAGCGTTGTTCGGATTCACTGGGCGTAAAGGGTGCGTAGGTGGTTAGGTAAGTTTGATGTGAAAGCTCTGGGCTCAACCCAGAAATGGCATTGAATACTATCTAACTAGAGGAGTGGAGGGGGGACTGGAATACTTGGTGTAGCAGTGAAATGCGTAGATATCAAGTGGAACACCAGTGGCGAAGGCGAGTCCCTGGACACTTCCTGACACTGAGGCACGAAAGCTAGGGGAGCAAACAGGATTAGATACCCCAGTAGTCC</w:t>
      </w:r>
    </w:p>
    <w:p w14:paraId="6E87CC78">
      <w:pPr>
        <w:rPr>
          <w:rFonts w:hint="eastAsia"/>
        </w:rPr>
      </w:pPr>
      <w:r>
        <w:rPr>
          <w:rFonts w:hint="eastAsia"/>
        </w:rPr>
        <w:t>&gt;OTU021953</w:t>
      </w:r>
    </w:p>
    <w:p w14:paraId="5C67DBF5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TCGTGCCAGCAGCCGCGGTAATACGTAGGGGGCAAGCGTTGTCCGGAATCATTGGGCGTAAAGAGCGTGTAGGCGGCTGGCCACGTCGCGCGTGAAATCGCCCGGCTCAACCGGGCGGGGCCGCGCGATACGGGTCGGCTGGAGGCAGGGAGGGGGACGCGGAATTCCGGGTGTAGTGGTGGAATGCGTAGAGATCCGGAGGAACACCGGTGGCGAAGGCGGCGTCCTGGCCCTGTCCTGACGCTCAGGGGCGAAAGCGTGGGGAGCGATCCGGATTAGATACCCGTGTAGTCC</w:t>
      </w:r>
    </w:p>
    <w:p w14:paraId="57427179">
      <w:pPr>
        <w:rPr>
          <w:rFonts w:hint="eastAsia"/>
        </w:rPr>
      </w:pPr>
      <w:r>
        <w:rPr>
          <w:rFonts w:hint="eastAsia"/>
        </w:rPr>
        <w:t>&gt;OTU021954</w:t>
      </w:r>
    </w:p>
    <w:p w14:paraId="4254B51D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CAACTACGTGCCAGCAGCCGCGGTAATACGTAGGGTGCAAGCGTTGTCCGGATTTATTGGGCGTACAGCGCGCGCAGGCGGTCGTGTAGGTACCTGGTGACAGTCTCGGGCTCAACTCGAGGGGGTCTGGGTAGACCGCACGACTGGAGGCAGGGAGAGGGATGTGGAATACCCGGTGGAGCGGTGAAATGCGCAGATATCAGGAAGAACACCCGTGGCTAAGGCGGGTCTCTGGGACGGTACTGACGCTGAGACGCGAAAGCGTGGGGAGCGAACAGGATTAGATACCCTGGTAGTCC</w:t>
      </w:r>
    </w:p>
    <w:p w14:paraId="6BB3DDD1">
      <w:pPr>
        <w:rPr>
          <w:rFonts w:hint="eastAsia"/>
        </w:rPr>
      </w:pPr>
      <w:r>
        <w:rPr>
          <w:rFonts w:hint="eastAsia"/>
        </w:rPr>
        <w:t>&gt;OTU021955</w:t>
      </w:r>
    </w:p>
    <w:p w14:paraId="75652E6C">
      <w:pPr>
        <w:rPr>
          <w:rFonts w:hint="eastAsia"/>
        </w:rPr>
      </w:pPr>
      <w:r>
        <w:rPr>
          <w:rFonts w:hint="eastAsia"/>
        </w:rPr>
        <w:t>CCTACGGGTGGCAGCAGTGGGGAATCTTGCGCAATGGCCGAGAGGCTGACGCAGCGACGCCGCGTGGGGGAGGAAGGGCTTCGGCTCGTAAACCCCTGTTGCCCGGGACGAACAGCCTGTTTCGACAGGCCTGACGGTACCGGGTGAGGAAGCACCGGCTAACTCCGTGCCAGCAGCCGCGGTAATACGGAGGGTGCGAGCGTTGTCCGGAATCACTGGGCTTAAAGGGTGCGTAGGCGGTTATCTAAGTAGGGTGTGAAATGCCCCGGCTCAACCGGGGAACTGCGCTCTAGACTGGATGGCTTGAGTATGGGAGAGGGATGTAGAATTCCAGGTGTAGCGGTGAAATGCGTAGATATCGGGAGGAACACCAGTGGCGAAGGCGACCACCTGGACTGATACTGACACTGAGGTGCGAAAGCGTGGGGAGCAAACAGGATTAGATACCCCTGTAGTCC</w:t>
      </w:r>
    </w:p>
    <w:p w14:paraId="3319AA65">
      <w:pPr>
        <w:rPr>
          <w:rFonts w:hint="eastAsia"/>
        </w:rPr>
      </w:pPr>
      <w:r>
        <w:rPr>
          <w:rFonts w:hint="eastAsia"/>
        </w:rPr>
        <w:t>&gt;OTU021956</w:t>
      </w:r>
    </w:p>
    <w:p w14:paraId="46A1EB07">
      <w:pPr>
        <w:rPr>
          <w:rFonts w:hint="eastAsia"/>
        </w:rPr>
      </w:pPr>
      <w:r>
        <w:rPr>
          <w:rFonts w:hint="eastAsia"/>
        </w:rPr>
        <w:t>CCTACGGGCGGCTGCAGTGGGGAATCTTGCGCAATGGGCGAAAGCCTGAGGCAGCGACGCCGCGTGCGGGAAGAAGGCCCTCGGGTTGTAAACCGCTTTCAGGAGGGACGAAGCCACTCGGGTTAATAGCCCAGAGGGTGACGGTACCCTCGGAATAAGCCACGGCTAACTCTGTGCCAGCAGCCGCGGTAAGACAGAGGTGGCAAGCGTTGTCCGGACTGACTGGGCGTAAAGCGTGCGCAGGCGGCGGCTTGTGTCAGGTGTGAAATCCCCGGGCTCAACCCGGGAACTGCGTCCGAGACTGGAAGGCTCGAATCCGGGAGAGGGATGTGGAATTCCACGTGTAGCAGTGAAATGCGTAGAGATGTGGAGGAACACCGATGGCGAAGGCAGCCCCCTGGGCTAACACTGACGCTCATGCACGAAAGCGTGGGGAGCAAACAGGATTAGATACCCCGGTAGTCC</w:t>
      </w:r>
    </w:p>
    <w:p w14:paraId="19ACE61A">
      <w:pPr>
        <w:rPr>
          <w:rFonts w:hint="eastAsia"/>
        </w:rPr>
      </w:pPr>
      <w:r>
        <w:rPr>
          <w:rFonts w:hint="eastAsia"/>
        </w:rPr>
        <w:t>&gt;OTU021957</w:t>
      </w:r>
    </w:p>
    <w:p w14:paraId="3EE59313">
      <w:pPr>
        <w:rPr>
          <w:rFonts w:hint="eastAsia"/>
        </w:rPr>
      </w:pPr>
      <w:r>
        <w:rPr>
          <w:rFonts w:hint="eastAsia"/>
        </w:rPr>
        <w:t>CCTACGGGAGGCAGCAGTGGGGAATATTGCACAATGGGGGAAACCCTGATCTAGCCATGCCGCGTGATCGATGAAGGCCTTAGGGTTGTAAAGATCTTTCAGTGGGGAAGATAATGACGGTACCCACAGAAGAAGCCCCGGCTAACTCCGTGCCAGCAGCCGCGGTAATACGGAGGGGGCTAGCGTTATTCGGAATTACTGGGCGTAAAGAGCGCGTAGGCGGCTTGTTAAGTGTGAAGTGAAATCTCCAGGGCTCAACCCGGAAACTGCTTCGCATACTGGCAAGCTTGAGGAATGCAGAGGTTTGTGGAATTCCTGGTGTAACGGTGAAATGTGTTGATATCAGGAGGAACACCCATGGCGAAGGCAGCAAACTGGGCATTATCTGACGCTGAGGCGCGAAAGCGTGGGTAGCAAACAGGATTAGATACCCCTGTAGTCC</w:t>
      </w:r>
    </w:p>
    <w:p w14:paraId="1AE41BE8">
      <w:pPr>
        <w:rPr>
          <w:rFonts w:hint="eastAsia"/>
        </w:rPr>
      </w:pPr>
      <w:r>
        <w:rPr>
          <w:rFonts w:hint="eastAsia"/>
        </w:rPr>
        <w:t>&gt;OTU021958</w:t>
      </w:r>
    </w:p>
    <w:p w14:paraId="0E948052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GCCCAGCGCAAGCTGGGTTGACCTATCCCTGGAGGAAGGACGGGCTAAGTTCGTGCCAGCAGCCGCGGTAAGACGAACCGTCCTAACGTTGTTCGGAATCACTGGGCTTAAAGGGCGCGTAGGCGGGTGATCAAGTCAGGGGTGAAATCCCAGGGCTCAACCTCAGAACTGCCTTCGATACTGAGTGTCTTGGAGTCCGGGAGAGGTGAGTGGAACTGCGAGTGTAGAGGTGGAATGCGTAGATATTGGGAGGAACACCAGTGGCGAAGGCGGCTCACTGGACCGGTACTGACGCTGAGGCGCGAAAGCGTGGGGAGCAAACGGGATTAGATACCCCTGTAGTCC</w:t>
      </w:r>
    </w:p>
    <w:p w14:paraId="68AB910F">
      <w:pPr>
        <w:rPr>
          <w:rFonts w:hint="eastAsia"/>
        </w:rPr>
      </w:pPr>
      <w:r>
        <w:rPr>
          <w:rFonts w:hint="eastAsia"/>
        </w:rPr>
        <w:t>&gt;OTU021959</w:t>
      </w:r>
    </w:p>
    <w:p w14:paraId="3C8D61A5">
      <w:pPr>
        <w:rPr>
          <w:rFonts w:hint="eastAsia"/>
        </w:rPr>
      </w:pPr>
      <w:r>
        <w:rPr>
          <w:rFonts w:hint="eastAsia"/>
        </w:rPr>
        <w:t>CCTACGGGCGGCTGCAGTAGGGAATCTTCCACAATGGACGAAAGTCTGATGGAGCAACGCCGCGTGAACGATGAAGGTCTTCGGATTGTAAAGTTCTGTTGTCAGGGACGAATAAGTACCGTTCGAACAGGGCGGTACCTTGTTAGAAAGCCACGGCTAACTACGTGCCAGCAGCCGCGGTAATACGTAGGTGGCAAGCGTTGTCCGGAATTATTGGGCGTAAAGCGCGCGCAGGTGGTTCCTTAAGTCTGATGTGAAAGCCCCCGGCTCAACCGGGGAGGGTCATTGGAAACTGGGGAACTTGAGTGCAGAAGAGGATAGTGGAATTCCAAGTGTAGCGGTGAAATGCGTAGAGATTTGGAGGAACACCAGTGGCGAAGGCGACTGTCTGGTCTGTAACTGACACTGAGGCGCGAAAGCGTGGGGAGCAAACAGGATTAGATACCCCGGTAGTCC</w:t>
      </w:r>
    </w:p>
    <w:p w14:paraId="20ED0D9D">
      <w:pPr>
        <w:rPr>
          <w:rFonts w:hint="eastAsia"/>
        </w:rPr>
      </w:pPr>
      <w:r>
        <w:rPr>
          <w:rFonts w:hint="eastAsia"/>
        </w:rPr>
        <w:t>&gt;OTU021960</w:t>
      </w:r>
    </w:p>
    <w:p w14:paraId="242E600E">
      <w:pPr>
        <w:rPr>
          <w:rFonts w:hint="eastAsia"/>
        </w:rPr>
      </w:pPr>
      <w:r>
        <w:rPr>
          <w:rFonts w:hint="eastAsia"/>
        </w:rPr>
        <w:t>CCTACGGGTGGCTGCAGTGGGGAATTTTCCGCAATGGGCGAAAGCCTGACGGAGTGACGCCGCGTGGGGGACGAAGGCCTTCGGGTTGTAAACCCCTGTCAGAGGGAAAGAAGGGTGTCGGCGTGATAACCGCCGGCATTTGACGGTACCTTCAGAGGAAGCCCCGGCCAACTCTGTGCCAGCAGCCGCGGTAATACAGAGGGGGCAAGCGTTGTTCGGAATTACTGGGCGTAAAGGGCGCGTAGGCGGCCTCTTAAGTCGAACGTGAAATCCCCGGGCTCAACCCGGGAACTGCGTCCGATACTGGGCGACTAGAGGACCGGAGAGGATAGTGGAATTCCCAGTGTAGTGGTGAAATACGTAGAGATCGGGAGGAACACCTGTGGCGAAGGCGGCCAGCTGGGATACACCTGACGCTGAGGCACGAAGGCGTGGGGAGCAAACCGGATTAGATACCCCAGTAGTCC</w:t>
      </w:r>
    </w:p>
    <w:p w14:paraId="52CF154C">
      <w:pPr>
        <w:rPr>
          <w:rFonts w:hint="eastAsia"/>
        </w:rPr>
      </w:pPr>
      <w:r>
        <w:rPr>
          <w:rFonts w:hint="eastAsia"/>
        </w:rPr>
        <w:t>&gt;OTU021961</w:t>
      </w:r>
    </w:p>
    <w:p w14:paraId="76DCB96B">
      <w:pPr>
        <w:rPr>
          <w:rFonts w:hint="eastAsia"/>
        </w:rPr>
      </w:pPr>
      <w:r>
        <w:rPr>
          <w:rFonts w:hint="eastAsia"/>
        </w:rPr>
        <w:t>CCTACGGGGGGCAGCAGTGGGGAATTGTTCACAATGGGCGCAAGCCTGATGACGCAACGCCGCGTGGAGGATGAAGGTCTTCGGATTGTAAACTCCTGTTGCTCGGGAAGAACAGCTCCAACCTAATACGTTGGAGTCTGACGGTACCGGGTGAGGAAGCCCCGGCTAACTCTGTGCCAGCAGCCGCGGTAAAACGTAGGACGCAAACGTTATCCGGAATTACTGGGCGTAAAGGGCGCGCAGGCGGTTGGGTAAGTGAGGCATGAAAGCCCCATGGCTAAACCTGGGGAGGTTGTCTGATACTGCCCGACTAGAGTACGATAGAGGGGTGTAGAATTCCGCGTGTAGCGGTGAAATGCGTAGAGATTTGGAGGAACACCAGTGGCGAAGGCGACTGTCTGGTCTGTAACTGACACTGAGGCGCGAAAGCGTGGGGAGCAAACAGGATTAGATACCCCGGTAGTCC</w:t>
      </w:r>
    </w:p>
    <w:p w14:paraId="64BBD37E">
      <w:pPr>
        <w:rPr>
          <w:rFonts w:hint="eastAsia"/>
        </w:rPr>
      </w:pPr>
      <w:r>
        <w:rPr>
          <w:rFonts w:hint="eastAsia"/>
        </w:rPr>
        <w:t>&gt;OTU021962</w:t>
      </w:r>
    </w:p>
    <w:p w14:paraId="5F09B77E">
      <w:pPr>
        <w:rPr>
          <w:rFonts w:hint="eastAsia"/>
        </w:rPr>
      </w:pPr>
      <w:r>
        <w:rPr>
          <w:rFonts w:hint="eastAsia"/>
        </w:rPr>
        <w:t>CCTACGGGGGGCAGCAGTGGGGAATTGTTCACAATGGGCGCAAGCCTGATGACGCAACGCCGCGTGGGGGATGAAGGTCTTCGGATCGTAAACCCCTGTCGAATGGGACGAAAGACCCGGGAGCTAATCATCCTGGGAGTGACGGTACCGTTAAAGGAAGCCACGGCTAACTCTGTGCCAGCAGCCGCGGTAATACAGAGGTGGCAAGCGTTGTTCGGAATTACTGGGCGTAAAGGGCGCGTAGGCGGCCTTTCAAGTCGAACGTGAAATCCCGGGGCTCAACCTGGGAACTGCATCCGAGACTGCATAGCTAGAGTATGGTAGAGGGAAGTGGAATTTCCGGTGTAGCGGTGAAATGCGTAGATATCGGAAGGAACACCAGTGGCGAAGGCGACTTCCTGGGCCAATACTGACGCTGAGGCGCGAAAGCTAGGGGAGCAAACAGGATTAGATACCCTGGTAGTCC</w:t>
      </w:r>
    </w:p>
    <w:p w14:paraId="1E189BE3">
      <w:pPr>
        <w:rPr>
          <w:rFonts w:hint="eastAsia"/>
        </w:rPr>
      </w:pPr>
      <w:r>
        <w:rPr>
          <w:rFonts w:hint="eastAsia"/>
        </w:rPr>
        <w:t>&gt;OTU021963</w:t>
      </w:r>
    </w:p>
    <w:p w14:paraId="348DEF53">
      <w:pPr>
        <w:rPr>
          <w:rFonts w:hint="eastAsia"/>
        </w:rPr>
      </w:pPr>
      <w:r>
        <w:rPr>
          <w:rFonts w:hint="eastAsia"/>
        </w:rPr>
        <w:t>CCTACGGGTGGCAGCAGTGGGGAATATTGCACAATGGGCGAAAGCCTGATGCAGCAACGCCGCGTGCGGGAAGAAGGCCCTAGGGTTGTAAACCGCTTTCAGCAGGGAAGAAACTGACGGTACCTGCAGAAGAAGGTGCGGCCAACTACGTGCCAGCAGCCGCGGTGACACGTAGGCACCAAGCGTTGTCCGGATTTATTGGGTTTAAAGGGTGCGTAGGCGGTCTGTTAAGTCAGTGGTGAAATACGGTAGCTCAACTATCGAGGTGCCAATGATACTGATAGACTTGAGTGCAGTCGAGGTAAGCGGAATGGACGGTGTAGCGGTGAAATGCATAGATATCGTCCAGAACACCGATAGTGCAGACAGCTTACCAGGCTGTAACTGACGCTGAGGCACGAAAGTGTGGGGAGCGAACAGGATTAGATACCCCAGTAGTCC</w:t>
      </w:r>
    </w:p>
    <w:p w14:paraId="6B6081A9">
      <w:pPr>
        <w:rPr>
          <w:rFonts w:hint="eastAsia"/>
        </w:rPr>
      </w:pPr>
      <w:r>
        <w:rPr>
          <w:rFonts w:hint="eastAsia"/>
        </w:rPr>
        <w:t>&gt;OTU021964</w:t>
      </w:r>
    </w:p>
    <w:p w14:paraId="6142CC9E">
      <w:pPr>
        <w:rPr>
          <w:rFonts w:hint="eastAsia"/>
        </w:rPr>
      </w:pPr>
      <w:r>
        <w:rPr>
          <w:rFonts w:hint="eastAsia"/>
        </w:rPr>
        <w:t>CCTACGGGGGGCAGCAGTGAGGAATATTGCCCAATGGACGCAAGTCTGAGGCAGCGACGCCGCGTGGGTGAAGAAGGCCTTCGGGTCGTAAAGCCCTTTTCTGTGTGACGAGAACGGACGGTAGCACAGGAAAAAGTCTCGGCTAACTACGTGCCAGCAGCCGCGGTAAAACGTAGGAGGCAAGCGTTATCCGGAGTTACTGGGCGTAAAGAGCGCGCAGGCGGTCGTTCAAGTCGCGTGTGAAAGCCCCCGGCTCAACTGGGGAGGGTCACGCGATACTGGTCGACTCGAAGGCAGGAGAGGGTAGTGGAATTCCCGGTGTAGCGGTGAAATGCGCAGATATCAGGAGGAACACCGATTGCGAAGGCAGCTCGCTGGGACGTAACTGACGCTGAGACGCGAAAGCGTGGGGAGCAAACAGGATTAGATACCCCGGTAGTCC</w:t>
      </w:r>
    </w:p>
    <w:p w14:paraId="30B97AC4">
      <w:pPr>
        <w:rPr>
          <w:rFonts w:hint="eastAsia"/>
        </w:rPr>
      </w:pPr>
      <w:r>
        <w:rPr>
          <w:rFonts w:hint="eastAsia"/>
        </w:rPr>
        <w:t>&gt;OTU021965</w:t>
      </w:r>
    </w:p>
    <w:p w14:paraId="7A083916">
      <w:pPr>
        <w:rPr>
          <w:rFonts w:hint="eastAsia"/>
        </w:rPr>
      </w:pPr>
      <w:r>
        <w:rPr>
          <w:rFonts w:hint="eastAsia"/>
        </w:rPr>
        <w:t>CCTACGGGGGGCTGCAGTAGGGAATATTGCACAATGGGGGAAACCCTGATGCAGCAACGCCGCGTGAGTGAAGAAGGCCCTTGGGTTGTAAAGCTCTTTAGCGAGGGAAGAAGGTAGATACGGTGAACAATCGTGTTTGCTGACGGTACCTCGAGAATAAGCACCGGCTAACTCCGTGCCAGCAGCCGCGGTAATACGGAGGGGGCTAGCGTTGTTCGGAATTACTGGGCGTAAAGGGCGGGTAGGCGGCCACCGCAAGTCAGTTGTGAAATCTCCGGGCTTAACCCGGGAACTGCGTCCGATACTGGAAGGCTTGAATCCGGGAGAGGGATGCGGAATTCCTGGTGTAGCGGTGAAATGCGTAGATATCAGGAGGAACACCGGTGGTGTAGACGGCTTTCTGGACCGTAACTGACGCTGAGACGCGAAAGCGTGGGGAGCAAACAGGATTAGATACCCAGTAGTCC</w:t>
      </w:r>
    </w:p>
    <w:p w14:paraId="7E63CCD5">
      <w:pPr>
        <w:rPr>
          <w:rFonts w:hint="eastAsia"/>
        </w:rPr>
      </w:pPr>
      <w:r>
        <w:rPr>
          <w:rFonts w:hint="eastAsia"/>
        </w:rPr>
        <w:t>&gt;OTU021966</w:t>
      </w:r>
    </w:p>
    <w:p w14:paraId="5F2CFE35">
      <w:pPr>
        <w:rPr>
          <w:rFonts w:hint="eastAsia"/>
        </w:rPr>
      </w:pPr>
      <w:r>
        <w:rPr>
          <w:rFonts w:hint="eastAsia"/>
        </w:rPr>
        <w:t>CCTACGGGAGGCAGCAGTAGGGAATCTTGCGCAATGGGCGAAAGCCTGACGCAGCGACGCCGCGTGAGGGATGAATGCCTTCGGGTTGTAAACCTCTTTCAGCAGGGACGAAGCCTCACGGTGACGGTACCTGCAGAAGAAGCCCCGGCCAACTACGTGCCAGCAGCCGCGGTAATACGAAGGGGGCTAGCGTTGTTCGGAATTACTGGGCGTAAAGGGCGCGTAGGCGGCGCGTTAAGTCAGATGTGAAAGCCCTGGGCTCAACCCAGGAATTGCATTCGATACTGCTTGGCTAGAGTGTGGAAGAGGGAAGCGGAATTTCCGGTGTAGCGGTGAAATGCGTAGATATTCGGAAGAACACCAGTGGCGAAGGCGGCTTACTGGACCAGAATTGACGCTGAGGTGCGAAAGCGTGGGGAGCAAACAGGATTAGATACCCCAGTAGTCC</w:t>
      </w:r>
    </w:p>
    <w:p w14:paraId="1521DEC6">
      <w:pPr>
        <w:rPr>
          <w:rFonts w:hint="eastAsia"/>
        </w:rPr>
      </w:pPr>
      <w:r>
        <w:rPr>
          <w:rFonts w:hint="eastAsia"/>
        </w:rPr>
        <w:t>&gt;OTU021967</w:t>
      </w:r>
    </w:p>
    <w:p w14:paraId="4851A0A2">
      <w:pPr>
        <w:rPr>
          <w:rFonts w:hint="eastAsia"/>
        </w:rPr>
      </w:pPr>
      <w:r>
        <w:rPr>
          <w:rFonts w:hint="eastAsia"/>
        </w:rPr>
        <w:t>CCTACGGGAGGCTGCAGTAGGGAATTTTCCACAATGGGCGAAAGCCTGATGGAGCAACGCCGCGTGCAGGATGAAGGCCTTCGGGTCGTAAACTGCTTTTATATGTGAAGATTATGACGGTAGCATATGAATAAGGATCGGCTAACTCCGTGCCAGCAGCCGCGGTCATACGGAGGATCCAAGCGTTATCCGGAATTACTGGGCTTAAAGGGTGCGTAGGCGGCGCGGTCAGTCGGATGTGAAATCGCTCAGCTCAACTGAGCAACTGCGTCCGATACTACCGTGCTTGAGGAAGGCAGAGGTGAGCGGAACTCAGGGTGGAGCGGTGAAATGCATAGATATCGTCAAGAACACCGATAGCGAAGGCAGCTTACCAAGCTGTAACTGACACTGAGGCACGAAAGTGTGGGGATCAAACAGGATTAGATACCCCTGTAGTCC</w:t>
      </w:r>
    </w:p>
    <w:p w14:paraId="6E7D9B85">
      <w:pPr>
        <w:rPr>
          <w:rFonts w:hint="eastAsia"/>
        </w:rPr>
      </w:pPr>
      <w:r>
        <w:rPr>
          <w:rFonts w:hint="eastAsia"/>
        </w:rPr>
        <w:t>&gt;OTU021968</w:t>
      </w:r>
    </w:p>
    <w:p w14:paraId="71392C61">
      <w:pPr>
        <w:rPr>
          <w:rFonts w:hint="eastAsia"/>
        </w:rPr>
      </w:pPr>
      <w:r>
        <w:rPr>
          <w:rFonts w:hint="eastAsia"/>
        </w:rPr>
        <w:t>CCTACGGGGGGCAGCAGTGGGGAATATTGGACAATGGGCGCAAGCCTGATCCAGCAATGCCGCGTGAGTGAAGAAGGCCTTAGGGTTGTAAAGCTCTTTCGGCGGGGAAGATGATGACGGTACCCGCAGAAGAAGCCCCGGCTAACTCCGTGCCAGCAGCCGCGGTAATACAGAGGGTGCGAGCGTTAATCGGAATTACTGGGCGTAAAGCGCGCGTAGGCGGCTTTGCAAGCCGGATGTGAAATCCCGGAGCTCAACTTCGGAACTGCCTCTGATACAGCACGTCTCGAGTCCGGAAGAGGTGGGTGGAATTCCTAGTGTAGAGGTGAAATTCGTAGATATCGGAAGGAACATCAGTGGCGAAAGCGACTTCCTGGACCAATACTGACGCTCATGTGCGAAAGCGTGGGGAGCAAACAGGATTAGATACCCTGGTAGTCC</w:t>
      </w:r>
    </w:p>
    <w:p w14:paraId="57D86408">
      <w:pPr>
        <w:rPr>
          <w:rFonts w:hint="eastAsia"/>
        </w:rPr>
      </w:pPr>
      <w:r>
        <w:rPr>
          <w:rFonts w:hint="eastAsia"/>
        </w:rPr>
        <w:t>&gt;OTU021969</w:t>
      </w:r>
    </w:p>
    <w:p w14:paraId="2D3BC16E">
      <w:pPr>
        <w:rPr>
          <w:rFonts w:hint="eastAsia"/>
        </w:rPr>
      </w:pPr>
      <w:r>
        <w:rPr>
          <w:rFonts w:hint="eastAsia"/>
        </w:rPr>
        <w:t>CCTACGGGTGGCTGCAGTAAGGAATATTGGTCAATGGACGAAAGTCTGAACCAGCCATGCCGCGTGCAGGATGACGGTCCTATGGATTGTAAACTGCTTTTGTACAGGAAGAAACAGTTCTACGTGTAGAACCTTGACGGTACTGTAAGAATAAGGATCGGCTAACTCCGTGCCAGCAGCCGCGGTAATACGGAGGGTGCAAGCGTTATCCGGATTCACTGGGCGTAAAGGGCGCGTAGGCGGCCTTTCAAGTCAGACGTGAAATCCCCCGGCTTAACCTGGGAACTGCGTCTGATACTGGGAGGCTTGAGTATGGGAGAGGGATGTAGAATTCCAGGTGTAGCGGTGAAATGCGTAGATATCTGAAGGAACATCAGTGGCGAAAGCGACTTCCTGGACCAATACTGACGCTCATGTGCGAAAGCGTGGGGAGCAAACAGGATTAGATACCCGAGTAGTCC</w:t>
      </w:r>
    </w:p>
    <w:p w14:paraId="41F4BA3A">
      <w:pPr>
        <w:rPr>
          <w:rFonts w:hint="eastAsia"/>
        </w:rPr>
      </w:pPr>
      <w:r>
        <w:rPr>
          <w:rFonts w:hint="eastAsia"/>
        </w:rPr>
        <w:t>&gt;OTU021970</w:t>
      </w:r>
    </w:p>
    <w:p w14:paraId="3A15EFB5">
      <w:pPr>
        <w:rPr>
          <w:rFonts w:hint="eastAsia"/>
        </w:rPr>
      </w:pPr>
      <w:r>
        <w:rPr>
          <w:rFonts w:hint="eastAsia"/>
        </w:rPr>
        <w:t>CCTACGGGAGGCTGCAGTGAGGAATATTGCGCAATGGGCGAAAGCCTGACGCAGCGACGCCGCGTGGGGGATGAAGGTTTTCGGATTGTAAACCCCTTTCGTGAGGAAAGATAAAGTGTGAAACCACTTAGACGGTACCTCAAGAAGAAGCCACGGCTAACTTCGTGCCAGCAGCCGCGGTAATACGAAGGTGGCAAGCGTTGTTCGGAATCACTGGGCTTAAAGGGTGCGTAGGCGGTTTGTTAAGTCAGGTGTGAAAGCCCCCGGCTCAACCGGGGAACAGCGCTTGAAACTAGCAGACTGGAGTGAGGCAGGGGAGAGCGGAACTCCTGGTGTAGCGGTGGAATGCGCAGATATCAGGAAGAACACCGGTGGCGAAGGCGGCTCTCTGGGCCTTACCTGACGCTGAGGAGCGAAAGCGTGGGTAGCGAACAGGATTAGATACCCCAGTAGTCC</w:t>
      </w:r>
    </w:p>
    <w:p w14:paraId="1FD832D7">
      <w:pPr>
        <w:rPr>
          <w:rFonts w:hint="eastAsia"/>
        </w:rPr>
      </w:pPr>
      <w:r>
        <w:rPr>
          <w:rFonts w:hint="eastAsia"/>
        </w:rPr>
        <w:t>&gt;OTU021971</w:t>
      </w:r>
    </w:p>
    <w:p w14:paraId="7D8B4854">
      <w:pPr>
        <w:rPr>
          <w:rFonts w:hint="eastAsia"/>
        </w:rPr>
      </w:pPr>
      <w:r>
        <w:rPr>
          <w:rFonts w:hint="eastAsia"/>
        </w:rPr>
        <w:t>CCTACGGGTGGCTGCAGTGGGGAATCTTGCCCAATGGGCGAAAGCCTGAGGCAGCGACGCCGCGTGCGGGAAGAAGGCCTTCGGGTTGTAAACCGCTTTCAGGAGGGACGAAGCCACTCGGGTTAATAGCCCAGAGGGTGACGGTACCTCCAGAAGAAGCCCCGGCCAACTACGTGCCAGCAGCCGCGGTAATACGAAGGGGGCTAGCGTTGCTCGGAATCATTGGGCGTAAAGGGCGCGTAGGCGGCCAGATTTGTCAGGCGTGAAAATCCTGGGCTCAACCCAGGGACTGCGTTTGAAACGGTCTGGCTAGAGGACGGAAGAGGCTCGTGGAATTCCCAGTGTAGAGGTGAAATGTGTAGAGATCGGGAGGAACACCGGTGGCGAAGGCGGGTCTCTGGCCAAGCCCTGACGCTGAGGCGCGAAAGCGTGGGGAGCAAACGGGATTAGATACCCCAGAGTCC</w:t>
      </w:r>
    </w:p>
    <w:p w14:paraId="208E6DE6">
      <w:pPr>
        <w:rPr>
          <w:rFonts w:hint="eastAsia"/>
        </w:rPr>
      </w:pPr>
      <w:r>
        <w:rPr>
          <w:rFonts w:hint="eastAsia"/>
        </w:rPr>
        <w:t>&gt;OTU021972</w:t>
      </w:r>
    </w:p>
    <w:p w14:paraId="7C188184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CCTTCGGGTCGTAAAGCTCTGTTGTTAGGGAAGAACAAGTACAAGAGTAACTGCTTGTACCTTGACGGTACCTAACCAGAAAGCCACGGCTAACTACGTGCCAGCAGCCGCGGTAATACGTAGGTGGCAAGCGTTGTCCGGAATTATTGGGCGTAAAGGGCGCGTAGGCGGTGGGGTAAGCGTGTGGTGAAAGTCCGGGGCTCAACCCCGGATCGGCCGTGCGAACTGCTTCACTTGAGCACTGTAGAGGCAGGTGGAATTCCTGGTGTAGCGGTGAAATGCGCAGATATCAGGAGGAACACCGGTGGCGAAGGCGGGTCTCTGGGCCGATACTGACGCTGAGGAGCGAAAGCGTGGGGAGCGAACAGGATTAGATACCCCAGTAGTCC</w:t>
      </w:r>
    </w:p>
    <w:p w14:paraId="33E9E95A">
      <w:pPr>
        <w:rPr>
          <w:rFonts w:hint="eastAsia"/>
        </w:rPr>
      </w:pPr>
      <w:r>
        <w:rPr>
          <w:rFonts w:hint="eastAsia"/>
        </w:rPr>
        <w:t>&gt;OTU021973</w:t>
      </w:r>
    </w:p>
    <w:p w14:paraId="6B1FF077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CTAGGGTTGTAAAGCTCTTTCACCGGAGAAGATAATGACGGTATCCGGAGAAGAAGCCCCGGCTAACTTCGTGCCAGCAGCCGCGGTAATACGAAGGGGGCTAGCGTTGTTCGGAATTACTGGGCGTAAAGCGCACGTAGGCGGCCGAATAAGTCTGACGTGAAATCTGGAGGCTCAACCTCCAGCTGTCGTTGGAAACTATTCGGCTAGAGTCCGGAAGAGGAGAGTGGAATTCCCGGTGTAGCGGTGAAATGCGCAGATATCGGGAAGAACACCAGTAGCGAAGGCGGCTCGCTGGGCCACACCTGACGCTGAGACGCGAAAGCGTGGGGAGCAAACAGGATTAGATACCCCTGTAGTCC</w:t>
      </w:r>
    </w:p>
    <w:p w14:paraId="5EBB266B">
      <w:pPr>
        <w:rPr>
          <w:rFonts w:hint="eastAsia"/>
        </w:rPr>
      </w:pPr>
      <w:r>
        <w:rPr>
          <w:rFonts w:hint="eastAsia"/>
        </w:rPr>
        <w:t>&gt;OTU021974</w:t>
      </w:r>
    </w:p>
    <w:p w14:paraId="23F6E74C">
      <w:pPr>
        <w:rPr>
          <w:rFonts w:hint="eastAsia"/>
        </w:rPr>
      </w:pPr>
      <w:r>
        <w:rPr>
          <w:rFonts w:hint="eastAsia"/>
        </w:rPr>
        <w:t>CCTACGGGAGGCTGCAGTGGGGAATATTGGACAATGGGCGAAAGCCTGATCCAGCGACGCCGCGTGGGTGAAGAAGGCCTGCGGGTTGTAAAGCCCTTTCGGTGGGGAAGAAAAGCCTCGACCTAACACGTCGGGGTCTTGACGTAACCCAAGAAAGAAGCACCGGCTAACTCTGTGCCAGCAGCCGCGGTAATACAGAGGGTGCGAGCGTTAATCGGAATTACTGGGCGTAAAGGGCGCGTAGGCGGTGCGGTAAGTTAGGCGTGAAAGGCCCGGGCTCAACCCGGGAACTGCGTCCGAGACTGGGAGGCTAGAGTACGGTAGAGGGAGGTGGAATTCCAGGTGTAGCGGTGAAATGCGTAGAGATCTGGAGGAACACCGGTGGCGAAGGCGGCCTCCTGGACTGATACTGACACTGAGGTGCGAAAGCGTGGGGAGCAAACAGGATTAGATACCCGTGTAGTCC</w:t>
      </w:r>
    </w:p>
    <w:p w14:paraId="5E2EA53D">
      <w:pPr>
        <w:rPr>
          <w:rFonts w:hint="eastAsia"/>
        </w:rPr>
      </w:pPr>
      <w:r>
        <w:rPr>
          <w:rFonts w:hint="eastAsia"/>
        </w:rPr>
        <w:t>&gt;OTU021975</w:t>
      </w:r>
    </w:p>
    <w:p w14:paraId="071DA36B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ACTCTGTTGTTAGGGAAGAACAAGTACCGGAGTAACTGCCGGTACCTTGACGGTACCTAACCAGAAAGCCACGGCTAACTACGTGCCAGCAGCCGCGGTAATACGTAGGGTGCAGGCGTTAATCGGAATTACTGGGCGTAAAGGGCGCGTAGGCGGTTTAATGAGTGTGATGTGAAAGCCCCGGGCTTAACCTGGGAAGTGCATTGCAAACGATTGAACTGGAGTAGTGGAGAGGGTGGCGGAATTTCCGGTGTAGCGGTGAAATGCGTAGAGATCAGGAGGAACATCCATGGCGAAGGCAGCTACCTGGACCAACACTGACACTGAGGCACGAAAGCGTGGGGAGCAAACAGGATTAGATACCCTGGTAGTCC</w:t>
      </w:r>
    </w:p>
    <w:p w14:paraId="47D0C3A2">
      <w:pPr>
        <w:rPr>
          <w:rFonts w:hint="eastAsia"/>
        </w:rPr>
      </w:pPr>
      <w:r>
        <w:rPr>
          <w:rFonts w:hint="eastAsia"/>
        </w:rPr>
        <w:t>&gt;OTU021976</w:t>
      </w:r>
    </w:p>
    <w:p w14:paraId="43122733">
      <w:pPr>
        <w:rPr>
          <w:rFonts w:hint="eastAsia"/>
        </w:rPr>
      </w:pPr>
      <w:r>
        <w:rPr>
          <w:rFonts w:hint="eastAsia"/>
        </w:rPr>
        <w:t>CCTACGGGGGGCAGCAGTGGGGAATCTTGCGCAATGGGGGAAACCCTGACGCAGCGACGCCGCGTGTGGGATGAAGCCTTTCGGGGTGTAAACCACTGTTGCCCGGGACGAAACTCCTTTTTCGAGAGGATTGACGGTACCGGGTGAGGAAGCACCGGCTAACTCTGTGCCAGCAGCCGCGGTAATACAGAGGGTGCAAACGTTGCTCGGAATCACTGGGCGTAAAGGGCGTGTAGGCGGGAAGGAAAGTCAGATGTGAAATCCCCAGGCTCAACCTGGGAACTGCATTTGAAACTCCCTTTCTTGAGTACCGGAGAGGAAAGTGGAATTCCAAGTGTAGCGGTGAAATGCGTAGAGATTTGGAGGAACACCAGTGGCGAAGGCGACTTTCTGGTCTGTAACTGACACTGAGGCGCGAAAGCGTGGGGAGCAAACAGGATTAGATACCCTAGTAGTCC</w:t>
      </w:r>
    </w:p>
    <w:p w14:paraId="0EA84522">
      <w:pPr>
        <w:rPr>
          <w:rFonts w:hint="eastAsia"/>
        </w:rPr>
      </w:pPr>
      <w:r>
        <w:rPr>
          <w:rFonts w:hint="eastAsia"/>
        </w:rPr>
        <w:t>&gt;OTU021977</w:t>
      </w:r>
    </w:p>
    <w:p w14:paraId="640E18EE">
      <w:pPr>
        <w:rPr>
          <w:rFonts w:hint="eastAsia"/>
        </w:rPr>
      </w:pPr>
      <w:r>
        <w:rPr>
          <w:rFonts w:hint="eastAsia"/>
        </w:rPr>
        <w:t>CCTACGGGGGGCTGCAGTCAAGAACATTCGGCAATGGGCGAAAGCCTGACCGAGCGACGCCGCGTGCAGGATGAAGGTCTTCGGATTGTAAACCACTGTCGGGAGGGACGAATACGCCGCAAGGCGGGTGACGGTACCTCCAAAGGAAGCACCGGCTAACTCCGTGCCAGCAGCCGCGGTAATACGGAGGGTGCGAGCGTTGTCCGGAATCACTGGGCGTAAAGGGCGCGTAGGCGGCGCGAGGAGTCGGGGGTGAAAGTCCGGGGCTCAACCCCGGATCGGCCTTCGATACTCTCGCGCTGGAGCACAGTAGAGGCGGGTGGAATTCCGGGTGTAGCGGTGGAATGCGTAGAGATCCGGAAGAACACCAGTGGCGAAAGCGGCACCCTGGCATGGACCTGACGCTCAGGTGCGAAAGCGTGGGGAGCGAACGGGATTAGATACCCGTGTAGTCC</w:t>
      </w:r>
    </w:p>
    <w:p w14:paraId="6EC55BE7">
      <w:pPr>
        <w:rPr>
          <w:rFonts w:hint="eastAsia"/>
        </w:rPr>
      </w:pPr>
      <w:r>
        <w:rPr>
          <w:rFonts w:hint="eastAsia"/>
        </w:rPr>
        <w:t>&gt;OTU021978</w:t>
      </w:r>
    </w:p>
    <w:p w14:paraId="5CD601E3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CCCGGGACGAATGGCTCCAACCTAATACGTTGGAGTGTGACGGTACCGGGTGAGGAAGCCCCGGCTAACTCTGTGCCAGCAGCCGCGGTAATACGTAGGGGGCAAGCGTTGTCCGGATTTATTGGGCGTAAAGAGCGTGTAGGCGGCCATGCAGGTCCGTTGTGAAAACTCGAGGCTCAACCTCGAGCTGTCGATGGAAACCGCATGGCTAGAGTCCGGAAGAGGAGAGTGGAATTCCCGGTGTAGCGGTGAAATGCGTAGATATCGTTTGGAACGCCAATGGTGAAAACAGCTCGCTGGGGGTGTGCTGACGCTGAGACACGAAAGCCAGGGGAGCGAACGGGATTAGATACCCCTGTAGTCC</w:t>
      </w:r>
    </w:p>
    <w:p w14:paraId="03D3EE78">
      <w:pPr>
        <w:rPr>
          <w:rFonts w:hint="eastAsia"/>
        </w:rPr>
      </w:pPr>
      <w:r>
        <w:rPr>
          <w:rFonts w:hint="eastAsia"/>
        </w:rPr>
        <w:t>&gt;OTU021979</w:t>
      </w:r>
    </w:p>
    <w:p w14:paraId="2F592067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CCGGAGTAACTGACGGTACCTTGACGGTACCTAACCAGAAAGCCACGGCTAACTACGTGCCAGCAGCCGCGGTAATACGTAGGTGGCAAGCGTTGTCCGGAATCATTGGGCGTAAAGCGCGCGCAGGCGGTCGTTCAAGTCGAGTGTGAAAGCCCCCGGCTCAACTGGGGAGGGTCATTCGATACTGATCGACTCGAAGACAGGAGAGGGAAGCGGAATTCCCGGTGTAGCGGTGAAATGCGTAGAGATATGGAGGAACACCAGTGGCGAAGGCGGCTTTCTGGCCTGTAACTGACGCTGAGGCGCGAAAGCGTGGGGAGCAAACAGGATTAGATACCCTTGTAGTCC</w:t>
      </w:r>
    </w:p>
    <w:p w14:paraId="24FA4814">
      <w:pPr>
        <w:rPr>
          <w:rFonts w:hint="eastAsia"/>
        </w:rPr>
      </w:pPr>
      <w:r>
        <w:rPr>
          <w:rFonts w:hint="eastAsia"/>
        </w:rPr>
        <w:t>&gt;OTU021980</w:t>
      </w:r>
    </w:p>
    <w:p w14:paraId="7FE194E6">
      <w:pPr>
        <w:rPr>
          <w:rFonts w:hint="eastAsia"/>
        </w:rPr>
      </w:pPr>
      <w:r>
        <w:rPr>
          <w:rFonts w:hint="eastAsia"/>
        </w:rPr>
        <w:t>CCTACGGGAGGCTGCAGTGGGGAATATTGGACAATGGGCGCAAGCCTGATCCAGCAATGCCGCGTGTGTGAAGAAGGCCTTCGGGTTGTAAAGCACTTTTATCAGGAGCGAAACGCTGTCGGCTAATACCCGGCGGAACTGACGGTACCTGAGGAATAAGCACCGGCTAACTTCGTGCCAGCAGCCGCGGTAATACGAAGGGTGCAAGCGTTAATCGGAATTACTGGGCGTAAAGCGTGCGTAGGCGGTTTGTTAAGTCTGTTGTGAAATCCCCGGGCTTAACCTGGGAACTGCATTCGGGACTGCATTGCTAGAGTATGGGAGAGGGAAGTGGAATTTCAGGTGTAGCGGTGAAATGCGTAGATATGACATAGAACACCGATAGCGGAGGCAGCTAACTAAGCGATCATTGACACTGAGGCACGAAAGCGTGGGGAGCGAACAGGATTAGATACCCGAGTAGTCC</w:t>
      </w:r>
    </w:p>
    <w:p w14:paraId="0AD6D5BC">
      <w:pPr>
        <w:rPr>
          <w:rFonts w:hint="eastAsia"/>
        </w:rPr>
      </w:pPr>
      <w:r>
        <w:rPr>
          <w:rFonts w:hint="eastAsia"/>
        </w:rPr>
        <w:t>&gt;OTU021981</w:t>
      </w:r>
    </w:p>
    <w:p w14:paraId="3500DCE1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GCGCTGTCGAGGGGGACCAACGCCCGCAAGGGCCTGAGGGATCCCTGGAGGAAGCACGGGCTAAGTTCGTGCCAGCAGCCGCGGTAAGACGAACCGTGCGAACGTTGTTCGGAATCACTGGGCTTAAAGGGCGCGTAGGCGGCCCGCCCAGTCAGGGGTGAAATCTCCCGGCTCAACCGGGAACCGGCCCTTGATACTGGCGGGCTGGAGGGAGGTAGGGGCATGTGGAACTTCCGGTGGAGCGGTGAAATGCGTTGAGATCGGAAGGAACGCCGGTGGCGAAAGCGACATGCTGGACCTCCCCTGACGCTGAGGCGCGAAAGCCAGGGGAGCGAACGGGATTAGATACCCGGGTAGTCC</w:t>
      </w:r>
    </w:p>
    <w:p w14:paraId="24B1318C">
      <w:pPr>
        <w:rPr>
          <w:rFonts w:hint="eastAsia"/>
        </w:rPr>
      </w:pPr>
      <w:r>
        <w:rPr>
          <w:rFonts w:hint="eastAsia"/>
        </w:rPr>
        <w:t>&gt;OTU021982</w:t>
      </w:r>
    </w:p>
    <w:p w14:paraId="47B70016">
      <w:pPr>
        <w:rPr>
          <w:rFonts w:hint="eastAsia"/>
        </w:rPr>
      </w:pPr>
      <w:r>
        <w:rPr>
          <w:rFonts w:hint="eastAsia"/>
        </w:rPr>
        <w:t>CCTACGGGGGGCAGCAGCAGGGAATCTTGCGCAATGGGCGAAAGCCTGACGCAGCAACGCCGCGTGGAGGATGAAGGCCCTCGGGTCGTAAACTCCTTTCAGCAGGGACGAAATTGACGGTACCTGCAGAAGAAGCCCCGGCTAACTCCGTGCCAGCAGCCGCGGTAATACGGAGGGGGCTAGCGTTGTTCGGAATTACTGGGCGTAAAGAGCGCGTAGGTGGTTTATCAAGTTGGAAGTGAAATCCCAAGGCTCAACCTTGGAACTGCTTTCAAGACTGTTAAGCTGGAGTACGGTAGAGGATGATGGAATTCCTAGTGTAGAGGTGAAATTCTGAGACATTAGGAGGAACACCAGAGGCGAAGGCGATCATCTGGGCCGTCACTGACACTAATGCGCGAAAGCGTGGGGAGCAAACAGGATTAGATACCCCAGTAGTCC</w:t>
      </w:r>
    </w:p>
    <w:p w14:paraId="0102EF7C">
      <w:pPr>
        <w:rPr>
          <w:rFonts w:hint="eastAsia"/>
        </w:rPr>
      </w:pPr>
      <w:r>
        <w:rPr>
          <w:rFonts w:hint="eastAsia"/>
        </w:rPr>
        <w:t>&gt;OTU021983</w:t>
      </w:r>
    </w:p>
    <w:p w14:paraId="5CA63C2C">
      <w:pPr>
        <w:rPr>
          <w:rFonts w:hint="eastAsia"/>
        </w:rPr>
      </w:pPr>
      <w:r>
        <w:rPr>
          <w:rFonts w:hint="eastAsia"/>
        </w:rPr>
        <w:t>CCTACGGGAGGCAGCAGTGGGGAATTTTGCGCAATGGGGGAAACCCTGACGCAGCAACGCCGCGTGGAGGATGAAGCCCCTTGGGGCGTAAACTCCTTTCGACCAAGACGATAATGACGGTACTGGTGGAAGAAGCACCGGCTAACTACGTGCCAGCAGCCGCGGTAATACGTAGGGTGCAAGCGTTGTCCGGAATTATTGGGCGTAAAGCGCGCGCAGGCGGTTTCTTAAGTCTGATGTGAAAGCCCACGGCTCAACCCTGGAAGTGCACCCGAAACTGCGCAGCTAGAGTCCTGGAGAGGAAGATGGAATACTTGGTGTAGAGGTGAAATTCGTAGATATCAAGTGGAACACCGGTGGCGAAGGCGACTTACTGGACTGTAACTGACGCTGAGGCGCGAAAGCGTGGGGAGCAAACAGGATTAGATACCCGAGTAGTCC</w:t>
      </w:r>
    </w:p>
    <w:p w14:paraId="627BB8BA">
      <w:pPr>
        <w:rPr>
          <w:rFonts w:hint="eastAsia"/>
        </w:rPr>
      </w:pPr>
      <w:r>
        <w:rPr>
          <w:rFonts w:hint="eastAsia"/>
        </w:rPr>
        <w:t>&gt;OTU021984</w:t>
      </w:r>
    </w:p>
    <w:p w14:paraId="15E07C5F">
      <w:pPr>
        <w:rPr>
          <w:rFonts w:hint="eastAsia"/>
        </w:rPr>
      </w:pPr>
      <w:r>
        <w:rPr>
          <w:rFonts w:hint="eastAsia"/>
        </w:rPr>
        <w:t>CCTACGGGGGGCAGCAGTCGAGAATTTTTCACAATGGGCGAAAGCCTGATGGAGCGACGCCGCGTGGGGGATGAAGGGCTTCGGCTCGTAAACCCCTGTCATTTGCGAACAATGGCGCCAACCTAATACGTTGTCGTCTGATAGTAGCAGAAGAGGAAGGGACGGCTAACTCTGTGCCAGCAGCCGCGGTAATACAGAGGTCCCAAGCGTTGTTCGGATTCACTGGGCGTAAAGGGTGCGTAGGTGGTGGACTAAGTCGGGTGTGAAATCTCCGGGCTCAACCGGAGAATTGCCTCTGAAACTGGCGTGCTCGAGGGAGGTAGAGGTGCATGGAACTTCCGGTGGAGCGGTGAAATGCGTTGATATCGGAAGGAACACCTGTGGCGAAAGCGGTGCACTGGACCTCTTCTGACGCTGAGGCACGAAAGCCAGGGGAGCGAACGGGATTAGATACCCTTGTAGTCC</w:t>
      </w:r>
    </w:p>
    <w:p w14:paraId="5349F615">
      <w:pPr>
        <w:rPr>
          <w:rFonts w:hint="eastAsia"/>
        </w:rPr>
      </w:pPr>
      <w:r>
        <w:rPr>
          <w:rFonts w:hint="eastAsia"/>
        </w:rPr>
        <w:t>&gt;OTU021985</w:t>
      </w:r>
    </w:p>
    <w:p w14:paraId="7137ECB6">
      <w:pPr>
        <w:rPr>
          <w:rFonts w:hint="eastAsia"/>
        </w:rPr>
      </w:pPr>
      <w:r>
        <w:rPr>
          <w:rFonts w:hint="eastAsia"/>
        </w:rPr>
        <w:t>CCTACGGGTGGCTGCAGTAGGGAATCTTGCGCAATGGGCGAAAGCCTGATGCAGCGACGCCGCGTGAGGGATGACGGCCTTCGGGTTGTAAACCTCTTTCGACAGGGACGAAGCGTAAGTGACGGTACCTGTAGAAGAAGCACCGGCTAACTACGTGCCAGCAGCCGCGGTAATACGTAGGGGGCAAGCGTTGTCCGGAATCATTGGGCGTAAAGAGCTCGTAGGCGGCTTGTTGCGTCGTCCGTGAAAACCTGGGGCTCAACTCCAGGCTTGCGGACGATACGGGCAGGCTAGAGTTCGGTAGGGGAGACTGGAATTCCTGGTGTAGCGGTGAAATGCGCAGATATCAGGAGGAACACCGGTGGCGAAGGCGGCGTTCTGGACTGTAACTGACACTGAGGAACGAAAGCCAGGGGAGCAAACGGGATTAGATACCCGGGTAGTCC</w:t>
      </w:r>
    </w:p>
    <w:p w14:paraId="0DAC39B4">
      <w:pPr>
        <w:rPr>
          <w:rFonts w:hint="eastAsia"/>
        </w:rPr>
      </w:pPr>
      <w:r>
        <w:rPr>
          <w:rFonts w:hint="eastAsia"/>
        </w:rPr>
        <w:t>&gt;OTU021986</w:t>
      </w:r>
    </w:p>
    <w:p w14:paraId="08D66701">
      <w:pPr>
        <w:rPr>
          <w:rFonts w:hint="eastAsia"/>
        </w:rPr>
      </w:pPr>
      <w:r>
        <w:rPr>
          <w:rFonts w:hint="eastAsia"/>
        </w:rPr>
        <w:t>CCTACGGGTGGCAGCAGTGGGGAATTTTGGACAATGGGCGCAAGCCTGATCCAGCCATGCCGCGTGGGTGAAGAAGGCCTTCGGGTTGTAAAGCCCTTTCGGCTGGGACGAAAAGGTCCGTGCTAACACCACGGATCCATGACGGTACCAGCAGAAGAAGCACCGGCTAACTACGTGCCAGCAGCCGCGGTAATACGAAGGGGGCTAGCGTTGTTCGGATTTACTGGGCGTAAAGCGCATGTAGGCGGGTCGTTAAGTTGGGGGTGAAAGCCCGAGGCTCAACCTCGGAATTGCCTTCAAAACTGGCGACCTGGAGCAAGATAGAGGCGAGTGGAATTCCGAGTGTAGAGGTGAAATTCGTAGATATTCGGAGGAACACCAGTGGCGAAGGCGACTCACTGGACACATATTGACGCTGAGGTGCGAAAGCGTGGGGAGCAAACAGGATTAGATACCCGTGTAGTCC</w:t>
      </w:r>
    </w:p>
    <w:p w14:paraId="0148CB74">
      <w:pPr>
        <w:rPr>
          <w:rFonts w:hint="eastAsia"/>
        </w:rPr>
      </w:pPr>
      <w:r>
        <w:rPr>
          <w:rFonts w:hint="eastAsia"/>
        </w:rPr>
        <w:t>&gt;OTU021987</w:t>
      </w:r>
    </w:p>
    <w:p w14:paraId="43EBFDB7">
      <w:pPr>
        <w:rPr>
          <w:rFonts w:hint="eastAsia"/>
        </w:rPr>
      </w:pPr>
      <w:r>
        <w:rPr>
          <w:rFonts w:hint="eastAsia"/>
        </w:rPr>
        <w:t>CCTACGGGGGGCTGCAGTAGGGGATATTGGTGAATGGGCGAAAGCCTGAACCAGCAACGCCGCGTGTGCGATGAAGGCCTTCGGGTTGTAAAGCACTTTTTTCCGGGAAGAGGAAGGACGGTACCACCTGAATAAGCCTCGGCTAACTACGTGCCAGCAGCCGCGGTAAAACGTAGGAGGCGAGCGTTATCCGGATTTACTGGGTGTAAAGCGCGTGCAGGCGGTTCGTTAAGTTGGATGTGAAAGCTCCCGGCTCAACTGGGAGAGGTCGTACAAGACTGGCGGACTGGAGTGTGGTAGGGGAAGGTGGAATTCCGGGTGTAGTGGTGAAATGCGTAGAGATCCGGAGGAACACCAGTGGCGAAGGCGGCGTGCTGGACCTTTTCTGACGCTGAGGCGCGAAAGCTAGGGGAGCAAACGGGATTAGATACCCGAGTAGTCC</w:t>
      </w:r>
    </w:p>
    <w:p w14:paraId="00CB6D13">
      <w:pPr>
        <w:rPr>
          <w:rFonts w:hint="eastAsia"/>
        </w:rPr>
      </w:pPr>
      <w:r>
        <w:rPr>
          <w:rFonts w:hint="eastAsia"/>
        </w:rPr>
        <w:t>&gt;OTU021988</w:t>
      </w:r>
    </w:p>
    <w:p w14:paraId="6F3CC25E">
      <w:pPr>
        <w:rPr>
          <w:rFonts w:hint="eastAsia"/>
        </w:rPr>
      </w:pPr>
      <w:r>
        <w:rPr>
          <w:rFonts w:hint="eastAsia"/>
        </w:rPr>
        <w:t>CCTACGGGGGGCTGCAGTGGGGAATATTGGACAATGGGGGCAACCCTGATCCAGCAATGCCGCGTGGAGGATGAAGGTCTTTGGATTGTAAACTCCTTTCGACCGGGACGATTATGACGGTACCGGGAGAATAAGCCCCGGCTAACTCCGTGCCAGCAGCCGCGGTAATACAGGGGGTGCTAGCGTTGTTCGGAATTACTGGGCGTAAAGGGCGCGTAGGCGGCCTTGTAAGTCAGATGTGAAATCCCCGGGCTTAACTCGGGACGTGCATTTGAAACTGCGAGGCTAGAGTGCAGTAGAGGATGGTGGAATTCCCAGTGTAGAGGTGAAATTCGTAGATATTGGGAAGAACACCAGTGGCGAAGGCGGCTATCTGGCCCGTGATTGACGCTGAGGCGCGAAAGCGTGGGGAGCAAACAGGATTAGATACCCTGGTAGTCC</w:t>
      </w:r>
    </w:p>
    <w:p w14:paraId="60B1CFE2">
      <w:pPr>
        <w:rPr>
          <w:rFonts w:hint="eastAsia"/>
        </w:rPr>
      </w:pPr>
      <w:r>
        <w:rPr>
          <w:rFonts w:hint="eastAsia"/>
        </w:rPr>
        <w:t>&gt;OTU021989</w:t>
      </w:r>
    </w:p>
    <w:p w14:paraId="0A4D4BD7">
      <w:pPr>
        <w:rPr>
          <w:rFonts w:hint="eastAsia"/>
        </w:rPr>
      </w:pPr>
      <w:r>
        <w:rPr>
          <w:rFonts w:hint="eastAsia"/>
        </w:rPr>
        <w:t>CCTACGGGCGGCAGCAGTAGGGAATCTTGCGCAATGGGCGAAAGCCTGACGCAGCCATGCCGCGTGAATGATGAAGGTCTTAGGATTGTAAAATTCTTTCACCGGGGAAGATAATGACGGTACCCGGAGAAGAAGCCCCGGCTAACTTCGTGCCAGCAGCCGCGGTAATACGAAGGGGGCAAGCGTTGTTCGGAATTACTGGGCGTAAAGGGCGCGTAGGCGGCCTGCTAAGTCGAACGTGAAATCCCCGAGCTCAACTCGGGAACTGCGTCCGATACTGGCAGGCTTGAATCCGGGAGAGGGATGCGGAATTCCAGGTGTAGCGGTGAAATGCGTAGAGATGTGGAGGAACACCAGTGGCGAAGGCGGCTTTCTGGTCTGTAACTGACGCTGAGGCGCGAAAGCGTGGGGAGCAAACAGGATTAGATACCCCGGTAGTCC</w:t>
      </w:r>
    </w:p>
    <w:p w14:paraId="77B14647">
      <w:pPr>
        <w:rPr>
          <w:rFonts w:hint="eastAsia"/>
        </w:rPr>
      </w:pPr>
      <w:r>
        <w:rPr>
          <w:rFonts w:hint="eastAsia"/>
        </w:rPr>
        <w:t>&gt;OTU021990</w:t>
      </w:r>
    </w:p>
    <w:p w14:paraId="6B85827D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TACCTAATACGTGATTGTCTTGACGTTACCGACAGAATAAGCACCGGCTAACTCTGTGCCAGCAGCCGCGGTAATACGTAGGGTCCAAGCGTTATCCGGAATTACTGGGCGTAAAGCGTCCGCAGGTGGCACGTTAAGTGAGATGCGAAATCTTGCGGCTCAACCGTATAGACTGTATCTCATACTGGCGAGCTAGAGGACGGCAGAGGCAAGTGGAATTGCTGGTGTAGCGGTGAAATGCGTAGATATCGAGAGGAACACCTGCGGCGAAGGCGGGTTGCTGGGCTGATACTGACGCTGAGGCGCGAAAGCCAGGGGAGCGAACGGGATTAGATACCCCAGTAGTCC</w:t>
      </w:r>
    </w:p>
    <w:p w14:paraId="5DCDFCEC">
      <w:pPr>
        <w:rPr>
          <w:rFonts w:hint="eastAsia"/>
        </w:rPr>
      </w:pPr>
      <w:r>
        <w:rPr>
          <w:rFonts w:hint="eastAsia"/>
        </w:rPr>
        <w:t>&gt;OTU021991</w:t>
      </w:r>
    </w:p>
    <w:p w14:paraId="11AB13C8">
      <w:pPr>
        <w:rPr>
          <w:rFonts w:hint="eastAsia"/>
        </w:rPr>
      </w:pPr>
      <w:r>
        <w:rPr>
          <w:rFonts w:hint="eastAsia"/>
        </w:rPr>
        <w:t>CCTACGGGGGGCTGCAGCAGGGAATCTTGCGCAATGGGCGAAAGCCTGATCCAGCGACGCCGCGTGGGTGAAGAAGGCCTGCGGGTTGTAAAGCCCTTTCAGTGGGGAAGAAAAGCCTCGAGCTAACACCTCGGGGTCTTGACGTTACCCACAGAAGAAGCACCGGCTAACTCCGTGCCAGCAGCCGCGGTAATACGGAGGGTGCGAGCGTTGTCCGGATTTACTGGGCGTAAAGGGCGCGTAGGCGGCGCAACAAGTCACTTGTGAAATCTCCGGGCTTAACTCGGAGCGGCCAAGTGATACTGTCGTGCTAGAGTGCGGAAGGGGCAACTGGAATTCTCGGTGTAGCGGTGAAATGCGTAGATATCGAGAGGAACACCTGCGGCGAAGGCGGGTTGCTGGGCTGACACTGACGCTGAGGCGCGAAAGCTAGGGGAGCGAACGGGATTAGATACCCCAGTAGTCC</w:t>
      </w:r>
    </w:p>
    <w:p w14:paraId="04D10A4D">
      <w:pPr>
        <w:rPr>
          <w:rFonts w:hint="eastAsia"/>
        </w:rPr>
      </w:pPr>
      <w:r>
        <w:rPr>
          <w:rFonts w:hint="eastAsia"/>
        </w:rPr>
        <w:t>&gt;OTU021992</w:t>
      </w:r>
    </w:p>
    <w:p w14:paraId="783982B9">
      <w:pPr>
        <w:rPr>
          <w:rFonts w:hint="eastAsia"/>
        </w:rPr>
      </w:pPr>
      <w:r>
        <w:rPr>
          <w:rFonts w:hint="eastAsia"/>
        </w:rPr>
        <w:t>CCTACGGGTGGCTGCAGTCGAGAATTTTTCTCAATGGGCGAAAGCCTGAAGGAGCGACGCCGCGTGGAGGATGAAGGTCTTCGGATTGTAAACTCCTGTCATTAGTGAACAAAGCCGAACTCGTTTCGGTCTGATAGTAACTGAAGAGGAAGAGACGGCTAACTCTGTGCCAGCAGCCGCGGTAATACAGAGGTCTCAAGCGTTGTTCGGAATTATTGGGCGTAAAGGGTGCGTAGGCGGTTCGGTCAGTTGGGTGTGAAAAGTCGAGGCTCAACCTCGAAATTGCACCCAATACTACCGGGCTAGAGTACTGCATAGGAAGCTGGAACTTACGGTGTAGCAGTGAAATGCGTAGATATCGTAAAGAAGACCAGAGGCGAAAGCGAGCTTCTAGGCAGTTACTGACGCTCATGCACGAAAGCCAAGGTAGCAAACGGGATTAGATACCCTAGTAGTCC</w:t>
      </w:r>
    </w:p>
    <w:p w14:paraId="3D55998B">
      <w:pPr>
        <w:rPr>
          <w:rFonts w:hint="eastAsia"/>
        </w:rPr>
      </w:pPr>
      <w:r>
        <w:rPr>
          <w:rFonts w:hint="eastAsia"/>
        </w:rPr>
        <w:t>&gt;OTU021993</w:t>
      </w:r>
    </w:p>
    <w:p w14:paraId="71CA9713">
      <w:pPr>
        <w:rPr>
          <w:rFonts w:hint="eastAsia"/>
        </w:rPr>
      </w:pPr>
      <w:r>
        <w:rPr>
          <w:rFonts w:hint="eastAsia"/>
        </w:rPr>
        <w:t>CCTACGGGTGGCTGCAGTGGGGAATATTGCGCAATGGACGAAAGTCTGACGCAGCGACGCCGCGTGTGGGATGAAGGTCTTCGGATTGTAAACCCCTGTCGAATGGGACGAAAGACTCGCGAGTTAATACTTCGCGAGAGTGACGGTACCGTTAAAGGAAGCCACGGCTAACTCTGTGCCAGCAGCCGCGGTAATACGTAGGGTGCGAGCGTTGTCCGGAATTATTGGGCGTAAAGAGCTCGTAGGCGGTTTGTTGCGTCGATCGTGAAAACCTGGGGCTTAACCCTGGGCTTGCGGTCGATACGGGCAGACTTGAAGGTGGGAGAGGGTAGTGGAATTCCCGGTGTAGTGGTGAAATGCGCAGATATCAGGAGGAACACCGATGGCGAAGGCAGGTCTCTGGGCATTAACTGACGCTGAGGAGCGAAAGCATGGGGAGCGAACAGGATTAGATACCCCAGTAGTCC</w:t>
      </w:r>
    </w:p>
    <w:p w14:paraId="0C23AEE4">
      <w:pPr>
        <w:rPr>
          <w:rFonts w:hint="eastAsia"/>
        </w:rPr>
      </w:pPr>
      <w:r>
        <w:rPr>
          <w:rFonts w:hint="eastAsia"/>
        </w:rPr>
        <w:t>&gt;OTU021994</w:t>
      </w:r>
    </w:p>
    <w:p w14:paraId="6A071F4A">
      <w:pPr>
        <w:rPr>
          <w:rFonts w:hint="eastAsia"/>
        </w:rPr>
      </w:pPr>
      <w:r>
        <w:rPr>
          <w:rFonts w:hint="eastAsia"/>
        </w:rPr>
        <w:t>CCTACGGGAGGCTGCAGTCGGGAATTTTGGGCAATGGGCGCAAGCCTGACCCAGCAACGCCGCGTGAAGGATGAAGTCTTTCGGGATGTAAACTTCGTAAGAATAGGAAGAATCAATGACGGTACTATTTGTAAGGTCCGGCTAACTACGTGCCAGCAGCCGCGGTAATACGTAGGGACCAAGCGTTGTTCGGATTTACTGGGCGTAAAGCGCGCGCAGGCGGTCCTTTAAGTCTGATGTGAAAGCTGGCCGCTTAACGGTCAGTCGCCATCCCATACGGCGCGACTCGAGCGGTGCAGAGGGCGGTGGAATTGCCGGTGTAGTGGTGAAATGCGTAGAGATCGGCAGGAACACCGATTGCGAAGGCAGCTCACTAAGCTTTAACTGACGCTGAGGCACGAAAGTGTGGGGATCAAACAGGATTAGATACCCCTGTAGTCC</w:t>
      </w:r>
    </w:p>
    <w:p w14:paraId="0CD2A535">
      <w:pPr>
        <w:rPr>
          <w:rFonts w:hint="eastAsia"/>
        </w:rPr>
      </w:pPr>
      <w:r>
        <w:rPr>
          <w:rFonts w:hint="eastAsia"/>
        </w:rPr>
        <w:t>&gt;OTU021995</w:t>
      </w:r>
    </w:p>
    <w:p w14:paraId="632AB44B">
      <w:pPr>
        <w:rPr>
          <w:rFonts w:hint="eastAsia"/>
        </w:rPr>
      </w:pPr>
      <w:r>
        <w:rPr>
          <w:rFonts w:hint="eastAsia"/>
        </w:rPr>
        <w:t>CCTACGGGTGGCTGCAGTAGGGAATCTTCCACAATGGGCGAAAGCCTGATGGAGCAACGCCGCGTGAGTGAAGAAGGTTTTCGGATCGTAAAACTCTGTTGTAAGGGAAGAACAAGTACAGTAGTAACTGGCTGTACCTTGACGGTACCTTATTAGAAAGCCACGGCTAACTACGTGCCAGCAGCCGCGGTAATACGTAGGTGGCAAGCGTTGTCCGGAATTATTGGGCGTAAAGCGCGCGCAGGCGGCTTTGCAAGTGGCGGGTGAAATCCCTCGGCTTAACCGAGGAACTGCCTGCCAGACTGCATGGCTTGAGACCGGGAGAGGTGAGTGGAATTCCCAGTGTAGCGGTGAAATGCGTAGATATGCGGAGGAACACCGATGGCGAAGGCAATCCCCTGGGCCTGCACTGACGCTCATGCACGAAAGCGTGGGGAGCAAACAGGATTAGATACCCGAGTAGTCC</w:t>
      </w:r>
    </w:p>
    <w:p w14:paraId="2A2C2CD8">
      <w:pPr>
        <w:rPr>
          <w:rFonts w:hint="eastAsia"/>
        </w:rPr>
      </w:pPr>
      <w:r>
        <w:rPr>
          <w:rFonts w:hint="eastAsia"/>
        </w:rPr>
        <w:t>&gt;OTU021996</w:t>
      </w:r>
    </w:p>
    <w:p w14:paraId="503BE9CF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AAGCCTCGACCTAACACGTTGAGGTCTGACGGTACCGGGTGAGGAAGCCCCGGCTAACTCTGTGCCAGCAGCCGCGGTAATACGTAGGGTGCAGGCGTTAATCGGATTTACTGGGCATAAAGCGCACGTAGGCGGCTCGGTAAGTCGGGGGTGAAAGCCCGCAGCTCAACTGCGGAATTGCATTCGAGACTGAATAGCTAGGGTACGGTAGAGGGTGGTGGAATTTCCTGTGTAGCGGTGAAATGCGTAGATATGCGGAGGAACACCAGTGGCGAAGGCGACCACCTGGACTGATACTGACACTGAGGTGCGAAAGCGTGGGGAGCAAACAGGATTAGATACCCTTGTAGTCC</w:t>
      </w:r>
    </w:p>
    <w:p w14:paraId="317924F1">
      <w:pPr>
        <w:rPr>
          <w:rFonts w:hint="eastAsia"/>
        </w:rPr>
      </w:pPr>
      <w:r>
        <w:rPr>
          <w:rFonts w:hint="eastAsia"/>
        </w:rPr>
        <w:t>&gt;OTU021997</w:t>
      </w:r>
    </w:p>
    <w:p w14:paraId="26F35BDE">
      <w:pPr>
        <w:rPr>
          <w:rFonts w:hint="eastAsia"/>
        </w:rPr>
      </w:pPr>
      <w:r>
        <w:rPr>
          <w:rFonts w:hint="eastAsia"/>
        </w:rPr>
        <w:t>CCTACGGGGGGCTGCAGTGGGGAATCTTGCGCAATGGCCGCAAGGCTGACGCAGCGACGCCGCGTGGGGGAGGAAGGGCTTCGGCTCGTAAACCCCTGTTGCCCGGGACGAACAAGCTCATTCGTGAGCTCTGACGGTACCGGGTGAGGAAGCACCGGCTAACTCCGTGCCAGCAGCCGCGGTAATACGGAGGGTGCTAGCGTTGTTCGGAATTACTGGGCGTAAAGGGCGCGTAGGCGGCCGTTTGCGTCGGATGTGAAAGCCCGGGGCTCAACCCCGGAACGGCATCCGATACGGGGCGGCTGGAGACCGGGAGAGGAGGGTGGAATAGCCAGTGTAGAGGTGAAATTCGTAGATATCAGGAAGAACACCAATGGCGAAGGCAGCTCTCTGGGACGGTACTGACGCTGAGACGCGAAAGCGTGGGGAGCGAACAGGATTAGATACCCGAGTAGTCC</w:t>
      </w:r>
    </w:p>
    <w:p w14:paraId="4EBA5F7B">
      <w:pPr>
        <w:rPr>
          <w:rFonts w:hint="eastAsia"/>
        </w:rPr>
      </w:pPr>
      <w:r>
        <w:rPr>
          <w:rFonts w:hint="eastAsia"/>
        </w:rPr>
        <w:t>&gt;OTU021998</w:t>
      </w:r>
    </w:p>
    <w:p w14:paraId="0404537B">
      <w:pPr>
        <w:rPr>
          <w:rFonts w:hint="eastAsia"/>
        </w:rPr>
      </w:pPr>
      <w:r>
        <w:rPr>
          <w:rFonts w:hint="eastAsia"/>
        </w:rPr>
        <w:t>CCTACGGGGGGCTGCAGTGAGGAATATTGGACAATGGGGGAAACCCTGATCCAGCCATGCCGCGTGAGTGATGAAGGCCTTAGGGTTGTAAAGCTCTTTCGATGGTGAAGATAATGACGGTAACCATAGAAGAAGCCCCGGCTAACTTCGTGCCAGCAGCCGCGGTAATACGAAGGGGGCTAGCGTTGTTCGGAATCACTGGGCGTAAAGCGCGCGTAGGCGGATTGTCAAGTCAGAGGTGAAAGCCCAGGGCCTAACCTTGGAACTGCCTTTGAAACTGACAATCTAGAAACTCGGAGGGGATAGCGGAATTCCAAATGTAGGGGTGAAATCCGTAGATATCGGGAGGAACATCTGTGGCGAAGGCGAGTCTCTGGACGACACCTGACACTGAGGCACGAAAGCTAGGGGAGCAAACAGGATTAGATACCCCAGTAGTCC</w:t>
      </w:r>
    </w:p>
    <w:p w14:paraId="5B5B3A8E">
      <w:pPr>
        <w:rPr>
          <w:rFonts w:hint="eastAsia"/>
        </w:rPr>
      </w:pPr>
      <w:r>
        <w:rPr>
          <w:rFonts w:hint="eastAsia"/>
        </w:rPr>
        <w:t>&gt;OTU021999</w:t>
      </w:r>
    </w:p>
    <w:p w14:paraId="17308047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TTTTTGAGGTTAACAGCCTCAAGAAGTGACGGTACCCTCAAAGGAAGCACCGGCTAACTCTGTGCCAGCAGCCGCGGTAAGACGTAGGGCGCAAGCGTTGTCCGGATTTATTGGGCGTAAAGGGCTCGTAGGCGGTTTGTTGCGTCTTCCGTGAAAACCTGTGGCTTAACTACAGGCTTGCGGTGGATACGGGCAGGCTGGAGTGCGGTAGGGGAGACTGGAATTCCTGGTGTAGCGGTGAAATGCGCAGATATCAGGAGGAACACCGATGGCGAAGGCAGCTCGCTGGGACGGTACTGACGCTGAGGCGCGAAAGCGTGGGGAGCGAACAGGATTAGATACCCCAGTAGTCC</w:t>
      </w:r>
    </w:p>
    <w:p w14:paraId="257899B6">
      <w:pPr>
        <w:rPr>
          <w:rFonts w:hint="eastAsia"/>
        </w:rPr>
      </w:pPr>
      <w:r>
        <w:rPr>
          <w:rFonts w:hint="eastAsia"/>
        </w:rPr>
        <w:t>&gt;OTU022000</w:t>
      </w:r>
    </w:p>
    <w:p w14:paraId="759E41BD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CCTTTCAGTGGGGAAGAAAAACGGGGTGTGAAAAGCGCTTCGTCTTGACGTTACCCACAGAAGAAGCACCGGCTAACTCCGTGCCAGCAGCCGCGGTAATACGGAGGGTGCGAGCGTTGTCCGGATTTATTGGGCGTAAAGGGCGCGTAGGCGGTTGGGTAAGTCGGGCGTGAAAGCCCCGGGCTCAACCTGGGAATTGCACCCGATACTGGTGGACTTGAGTCTGAGAGAGGGAAGCGGAATTCCTGGTGTAGAGGTGAAATTCGTTGATATCAGGAGGAACACCGGCGGCGAAGGCGGCTTCCTGGCTCAGTACTGACGCTCATGTTCGAAAGCGTGGGGAGCGAACAGGATTAGATACCCGAGTAGTCC</w:t>
      </w:r>
    </w:p>
    <w:p w14:paraId="42941958">
      <w:pPr>
        <w:rPr>
          <w:rFonts w:hint="eastAsia"/>
        </w:rPr>
      </w:pPr>
      <w:r>
        <w:rPr>
          <w:rFonts w:hint="eastAsia"/>
        </w:rPr>
        <w:t>&gt;OTU022001</w:t>
      </w:r>
    </w:p>
    <w:p w14:paraId="1EBC6A90">
      <w:pPr>
        <w:rPr>
          <w:rFonts w:hint="eastAsia"/>
        </w:rPr>
      </w:pPr>
      <w:r>
        <w:rPr>
          <w:rFonts w:hint="eastAsia"/>
        </w:rPr>
        <w:t>CCTACGGGCGGCTGCAGTGGGGAATTTTGGGCAATGGGCGCAAGCCTGACCCAGCAACGCCGCGTGAAGGACGAAGTCTTTCGGGATGTAAACTTCATAAGATTGGGACGAATAAGGAGGGGTCAATACCCCCTTCGATGACGGTACCATTTGTAAGCCACGGCTAACTACGTGCCAGCAGCCGCGGTAATACGTAGGTGGCAAGCGTTACTCGGAATCACTAGGCGTAAAGCGCAGGTAGGCGGTTTGATAAGTCTCTTGTGAAAGCTCCCGGCTTAACTGGGAGAGGTCAAGGGAAACTGTCAGGCTAGAGTGTGGCAGAGGAAACTGGAATTCCCGGTGTAGCGGTGAAATGCGTAGATATCGGGAGGAATACCTATGGCGAAAGCAGGTTTCTGGGCCGTCACTGACGCTGAGCTGCGAAAGCTAGGGGAGCAAACAGGATTAGATACCCTAGTAGTCC</w:t>
      </w:r>
    </w:p>
    <w:p w14:paraId="30F844B0">
      <w:pPr>
        <w:rPr>
          <w:rFonts w:hint="eastAsia"/>
        </w:rPr>
      </w:pPr>
      <w:r>
        <w:rPr>
          <w:rFonts w:hint="eastAsia"/>
        </w:rPr>
        <w:t>&gt;OTU022002</w:t>
      </w:r>
    </w:p>
    <w:p w14:paraId="572C18D5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CTAGGGTTGTAAAGCTCTTTTACCAGGGATGATAATGACAGTACCTGGAGAATAAGCTCCGGCTAACTCCGTGCCAGCAGCCGCGGTAATACGGAGGGAGCTAGCGTTGTTCGGAAATACTGGGCGTAAAGCGCACGTAGGCGGTCTTGTAAGTCTGGTGTGAAATCTCCCGGCTCAACTGGGAGGGTGCGCCGGAAACTGCAAGGCTGGAGTATGGGAGAGGTAGGCGGAATTCCTGGTGTAGCGGTGAAATGCGTAGATATTGGGAGGAACACCAATGGCGAAGGCAGTTGCCTGGCCTATCACTGACACTAAAGCACGAAAGCGTGGGGAGCAAACAGGATTAGATACCCCAGTAGTCC</w:t>
      </w:r>
    </w:p>
    <w:p w14:paraId="30A2C165">
      <w:pPr>
        <w:rPr>
          <w:rFonts w:hint="eastAsia"/>
        </w:rPr>
      </w:pPr>
      <w:r>
        <w:rPr>
          <w:rFonts w:hint="eastAsia"/>
        </w:rPr>
        <w:t>&gt;OTU022003</w:t>
      </w:r>
    </w:p>
    <w:p w14:paraId="766867F1">
      <w:pPr>
        <w:rPr>
          <w:rFonts w:hint="eastAsia"/>
        </w:rPr>
      </w:pPr>
      <w:r>
        <w:rPr>
          <w:rFonts w:hint="eastAsia"/>
        </w:rPr>
        <w:t>CCTACGGGAGGCAGCAGTAGGGAATCTTGCGCAATGGGCGAAAGCCTGACGCAGCAACGCCGCGTGAGTGACGAAGGCCTTCGGGTCGTAAAGCTCTTTTCTGCGTGACGAGAAAAGGACGGTAGCGCAGGAAGAAGTCTCGGCTAACTACGTGCCAGCAGCCGCGGTAAAACGTAGGAGACAAACGTTATCCGGAGTTACTGGGCGTAAAGCGCGGGCAGGCGGCGGTCTAAGTCCGATGTGAAAGCGCCCGGCTCAACCGGGCGAGGCCATTGGAAACTCGGGAACTGGAGGGCAGTAGAGGTAGGCGGAATTCCGGGTGGAGTGGTGAAATGCGTAGAGATTTGGAGGAACACCAGTGGCGAAGGCGACTGTCTGGTCTGTAACTGACACTGAGGCGCGAAAGCGTGGGGAGCGAACAGGATTAGATACCCCTGTAGTCC</w:t>
      </w:r>
    </w:p>
    <w:p w14:paraId="69FEAFB1">
      <w:pPr>
        <w:rPr>
          <w:rFonts w:hint="eastAsia"/>
        </w:rPr>
      </w:pPr>
      <w:r>
        <w:rPr>
          <w:rFonts w:hint="eastAsia"/>
        </w:rPr>
        <w:t>&gt;OTU022004</w:t>
      </w:r>
    </w:p>
    <w:p w14:paraId="04843950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TGTCAGGGAAGAAACGGCCTGGGCTAATACCCCGGGCTAATGACGGTACCTGAAGAATAAGCACCGGCTAACTACGTGCCAGCAGCCGCGGTAATACGGAGGGTGCAAGCGTTATCCGGATTCACTGGGTTTAAAGGGTGCGTAGGTGGCTTTATAAGTCAGTGGTGAAAGCCTGGAGCTTAACTCCAGAACTGCCATTGATACTGTTTAGCTTGAATCAGGTAGAGGTGGATGGAATATTACATGTAGCGGTGAAATGCTTAGATATGTAATAGAACACCAATTGCGAAGGCAGTTCACTATGCCTGCATTGACACTGAGGCACGAAAGCGTGGGGATCAAACAGGATTAGATACCCCAGTAGTCC</w:t>
      </w:r>
    </w:p>
    <w:p w14:paraId="5A54C1C8">
      <w:pPr>
        <w:rPr>
          <w:rFonts w:hint="eastAsia"/>
        </w:rPr>
      </w:pPr>
      <w:r>
        <w:rPr>
          <w:rFonts w:hint="eastAsia"/>
        </w:rPr>
        <w:t>&gt;OTU022005</w:t>
      </w:r>
    </w:p>
    <w:p w14:paraId="5B0CB7B5">
      <w:pPr>
        <w:rPr>
          <w:rFonts w:hint="eastAsia"/>
        </w:rPr>
      </w:pPr>
      <w:r>
        <w:rPr>
          <w:rFonts w:hint="eastAsia"/>
        </w:rPr>
        <w:t>CCTACGGGGGGCAGCAGTAGGGAATCTTCCACAATGGGCGAAAGCCTGATGGAGCAACGCCGCGTGAGTGATGAAGGTTTTCGGATCGTAAAACTCTGTTGTTAGGGAAGAACACCCGGGAGAGGATCCCGGTTTGACGGTACCTGACGAGAAAGCCCCGGCTAACTACGTGCCAGCAGCCGCGGTAATACGTAGGTGGCAAGCGTTGTCCGGAATTACTGGGCGTAAAGAGCGCGCAGGCGGTCGTACAAGTCGCGTGTGAAAGCCCCCGGCTCAACTGGGGAGGGTCACGCGATACTGTTCGACTCGAAGGCAGGAGAGGGAAGTGGAATTCCCGGTGTAGTGGTGAAATGCGTAGATATCGGGAGGAACACCGATGGCGAAGGCAGCCTTCTGGGCCAATACTGACGCTCATGCACGAAAGCGTGGGGAGCAAACAGGATTAGATACCCTGGTAGTCC</w:t>
      </w:r>
    </w:p>
    <w:p w14:paraId="73222258">
      <w:pPr>
        <w:rPr>
          <w:rFonts w:hint="eastAsia"/>
        </w:rPr>
      </w:pPr>
      <w:r>
        <w:rPr>
          <w:rFonts w:hint="eastAsia"/>
        </w:rPr>
        <w:t>&gt;OTU022006</w:t>
      </w:r>
    </w:p>
    <w:p w14:paraId="4F9B2DCD">
      <w:pPr>
        <w:rPr>
          <w:rFonts w:hint="eastAsia"/>
        </w:rPr>
      </w:pPr>
      <w:r>
        <w:rPr>
          <w:rFonts w:hint="eastAsia"/>
        </w:rPr>
        <w:t>CCTACGGGTGGCTGCAGCAGGGAATCTTCCACAATGGGCGAAAGCCTGATGGAGCAACACCGCGTGCAGGATGAATGCCTTCGGGTTGTAAACTGCTTTTATATGTGACGATTGTGACGGTAGCATATGAATAAGGATCGGCTAACTCCGTGCCAGCAGCCGCGGTCATACGGAGGATCCAAGCGTTGTCCGGAATCATTGGGCGTAAAGCGCGCGTAGGCGGCCCGGTCAGTCCGCTGTAAAAGTCAAAGGCTCAACCTTTGAAGGTCAGTGGATACTGTCGTGCTAGAGTGCGGAAGGGGCAACTGGAATTCTCGGTGTAGCGGTGAAATGCGTAGATATCGAGAGGAACACCTGCGGCGAAGGCGGGTTGCTGGGCCGACACTGACGCTGAGGCGCGAAAGCTAGGGGAGCGAACGGGATTAGATACCCCGGTAGTCC</w:t>
      </w:r>
    </w:p>
    <w:p w14:paraId="33C8BCA8">
      <w:pPr>
        <w:rPr>
          <w:rFonts w:hint="eastAsia"/>
        </w:rPr>
      </w:pPr>
      <w:r>
        <w:rPr>
          <w:rFonts w:hint="eastAsia"/>
        </w:rPr>
        <w:t>&gt;OTU022007</w:t>
      </w:r>
    </w:p>
    <w:p w14:paraId="47171DD4">
      <w:pPr>
        <w:rPr>
          <w:rFonts w:hint="eastAsia"/>
        </w:rPr>
      </w:pPr>
      <w:r>
        <w:rPr>
          <w:rFonts w:hint="eastAsia"/>
        </w:rPr>
        <w:t>CCTACGGGAGGCTGCAGCGAGGAATCTTCCACAATGGGCGAAAGCCCGATGGAGCAACGCCGCGTGGAGGACGACGGCCTTCGGGTTGTAAACCCCTGTTGCTCGGGACGAACAACACCATTCGTGGTGTCTGACGGTACCGGGTGAGGAAGCACCGGCTAACTCTGTGCCAGCAGCCGCGGTAATACGGAGGATCCAAGCGTTATCCGGATTTATTGGGTTTAAAGGGTGCGTAGGCGGTTTCCTAAGTCAGTTGTGAAATACGGCAGCTTAACTGTCGAGGTGCAATTGATACTGGGAAACTTGAGTACTGATGAGGTATGCGGAATGGACGGTGTAGCGGTGAAATGCTTAGATATCGTCCAGAACACCGATAGCGAAGGCAGCATACTAAGGAGTAACTGACGCTGAGGCACGAAAGTGTGGGGATCAAACAGGATTAGATACCCTAGTAGTCC</w:t>
      </w:r>
    </w:p>
    <w:p w14:paraId="27436F71">
      <w:pPr>
        <w:rPr>
          <w:rFonts w:hint="eastAsia"/>
        </w:rPr>
      </w:pPr>
      <w:r>
        <w:rPr>
          <w:rFonts w:hint="eastAsia"/>
        </w:rPr>
        <w:t>&gt;OTU022008</w:t>
      </w:r>
    </w:p>
    <w:p w14:paraId="4DD09BC7">
      <w:pPr>
        <w:rPr>
          <w:rFonts w:hint="eastAsia"/>
        </w:rPr>
      </w:pPr>
      <w:r>
        <w:rPr>
          <w:rFonts w:hint="eastAsia"/>
        </w:rPr>
        <w:t>CCTACGGGTGGCTGCAGTCGAGAATCTTCGGCAATGGGCGCAAGCCTGACCGAGCGACGCCGCGTGCGGGAGGAAGCCCTTCGGGGTGTAAACCGCTGTTACTCGGGACGAACTTCCCGATTTGTCGGGATTGACTGTACCAGCAGAATAAGCACCGGCAAACTCTGTGCCAGCAGCCGCGGTAATACAGAGGGTGCGAGCGTTGATCGGAATTACTGGGCGTAAAGGGCGCGTAGGCGGTTACATGAGTGTGCTGTGAAAGCCCCGGGCTTAACCTGGGAAGTGCAGTGCAAACGATGTAACTGGAGTAGATGAGAGGGTGGTGGAATTTCCGGTGTAGCGGTGAAATGCGTAGAGATCGGAAGGAACGTCAATGGCGAAGGCAGCCACCTGGCATCATACTGACGCTGAGGCGCGAAAGCGTGGGGAGCGAACAGGATTAGATACCCGAGTAGTCC</w:t>
      </w:r>
    </w:p>
    <w:p w14:paraId="1BADB61E">
      <w:pPr>
        <w:rPr>
          <w:rFonts w:hint="eastAsia"/>
        </w:rPr>
      </w:pPr>
      <w:r>
        <w:rPr>
          <w:rFonts w:hint="eastAsia"/>
        </w:rPr>
        <w:t>&gt;OTU022009</w:t>
      </w:r>
    </w:p>
    <w:p w14:paraId="2070AC42">
      <w:pPr>
        <w:rPr>
          <w:rFonts w:hint="eastAsia"/>
        </w:rPr>
      </w:pPr>
      <w:r>
        <w:rPr>
          <w:rFonts w:hint="eastAsia"/>
        </w:rPr>
        <w:t>CCTACGGGTGGCTGCAGTGGGGAATCTTGCGCAATGGGCGAAAGCCTGACGCAGCGACGCCGCGTGAGCGATGAAGGCCTTCGGGTTGTAAAGCTCTGTGGGGAGGGAAGAATAAGCCTAGGCTAATACCACTAGGTGATGACGGTACCTCCTTAGCAAGCACCGGCTAACTCTGTGCCAGCAGCCGCGGTAAGACAGAGGGTGCAAACGTTGTTCGGAATTACTGGGCGTAAAGCGCGTGTAGGCGGCTATGCAAGTCGGGTGTGAAATCCCACGGCTCACCCGTGGAACTGCTCTGCATACTGCCCGGCTCGAGGAAGGTAGGGGAGAGCAGAACTCTTGGAGGAGCGGTGAAATGCGTAGATATCAAGAGGAATACCAGTGGCGAAGGCGGCTCTCTGGTCCTTTCCTGACGCTGAGGTGCGAAAGCTAGGGTAGCGAACGGGATTAGATACCCTTGTAGTCC</w:t>
      </w:r>
    </w:p>
    <w:p w14:paraId="3B5F2170">
      <w:pPr>
        <w:rPr>
          <w:rFonts w:hint="eastAsia"/>
        </w:rPr>
      </w:pPr>
      <w:r>
        <w:rPr>
          <w:rFonts w:hint="eastAsia"/>
        </w:rPr>
        <w:t>&gt;OTU022010</w:t>
      </w:r>
    </w:p>
    <w:p w14:paraId="1D62A856">
      <w:pPr>
        <w:rPr>
          <w:rFonts w:hint="eastAsia"/>
        </w:rPr>
      </w:pPr>
      <w:r>
        <w:rPr>
          <w:rFonts w:hint="eastAsia"/>
        </w:rPr>
        <w:t>CCTACGGGGGGCAGCAGTGGGGAATCTTGCGCAATGGGCGAAAGCCTGACGCAGCAACGCCGCGTGGGGGATGAAGGCCCTCGGGTTGTAAACCCCTTTCAGCAGGGACGAATTTGACGGTACCTGCAGAAGAAGCCCCGGCCAACTACGTGCCAGCAGCCGCGGTAATACAGAGGGGGCAAGCGTTGTCCGGACTTACTGGGCGTAAAGCGTGCGCAGGCGGTCTATTAAGACAGGTGTGAAATCCCCGGGCTTAACCTGGGAATGGCGATGGATACTGGCGAGCTAGAGTGTGGAAGAGGGGGGTGGAATTCCAGGTGTAGCAGTGAAATGCGTAGATATCTGGAGGAACACCGATGGCGAAGGCAGCCCCCTGGGCTAACACTGACGCTCATGCACGAAAGCGTGGGGAGCAAACAGGATTAGATACCCCAGTAGTCC</w:t>
      </w:r>
    </w:p>
    <w:p w14:paraId="4F425FCC">
      <w:pPr>
        <w:rPr>
          <w:rFonts w:hint="eastAsia"/>
        </w:rPr>
      </w:pPr>
      <w:r>
        <w:rPr>
          <w:rFonts w:hint="eastAsia"/>
        </w:rPr>
        <w:t>&gt;OTU022011</w:t>
      </w:r>
    </w:p>
    <w:p w14:paraId="150152F8">
      <w:pPr>
        <w:rPr>
          <w:rFonts w:hint="eastAsia"/>
        </w:rPr>
      </w:pPr>
      <w:r>
        <w:rPr>
          <w:rFonts w:hint="eastAsia"/>
        </w:rPr>
        <w:t>CCTACGGGGGGCTGCAGTAGGGAATCTTGCGCAATGGGCGAAAGCCTGACGCAGCGACGCCGCGTGCGGGAAGAAGGCCTTCGGGTTGTAAACCGCTTTCAGGAGGGACGAAGCCACTCGGGTTAATACCCCAGAGGGTGACGGTACCTGCAGAAGAAGCCCCGGCCAACTACGTGCCAGCAGCCGCGGTAATACGTAGGGACCTAGCGTTGTCCGGATTTATTGGGCGTAAAGAGCTCGTAGGCGGCCCTTCGCGTCGGATGTGAAAGCTCAGGGCTCAACCCTGAGAGGCCATTCGATACGGGAGGGCTAGAGGTAGGTAGGGGAAAGTGGAATTCCTGGTGTAGCGGTGAAATGCGCAGATATCAGGAGGAACACCGGTGGCGAAGGCGGCTTTCTGGGCCAATACTGACGCTCATGCACGAAAGCGTGGGGAGCAAACAGGATTAGATACCCCTGTAGTCC</w:t>
      </w:r>
    </w:p>
    <w:p w14:paraId="5C802533">
      <w:pPr>
        <w:rPr>
          <w:rFonts w:hint="eastAsia"/>
        </w:rPr>
      </w:pPr>
      <w:r>
        <w:rPr>
          <w:rFonts w:hint="eastAsia"/>
        </w:rPr>
        <w:t>&gt;OTU022012</w:t>
      </w:r>
    </w:p>
    <w:p w14:paraId="0D3794C1">
      <w:pPr>
        <w:rPr>
          <w:rFonts w:hint="eastAsia"/>
        </w:rPr>
      </w:pPr>
      <w:r>
        <w:rPr>
          <w:rFonts w:hint="eastAsia"/>
        </w:rPr>
        <w:t>CCTACGGGGGGCTGCAGTAACGAATCTTCCGCAATGCGCGAAAGCGTGACGGAGCGACGCCGCGTGTGGGACGAAGTCCTTCGGGATGTAAACCACTGTCAGGGGTTACCAAGTTCTGAGGAGCCCCAGAGGAAGGCACGGCTAACTCTGTGCCAGCAGCCGCGGTAATACGGAGGGTGCAAGCGTTATTCGGATTCACTGGGTTTAAAGCGTGCGTAGGTGGTTCGTTAAGTCTGCCGTGAAAGCCCCGGGCTCAACCTGGGAATGGCGGTGGATACTGGCGGGCTTGAGTGCGGCAGAGGGGGGTGGAATTCCACGTGTAGCAGTGAAATGCGTAGAGATGCGGAGGAACACCGATGGCGAAGGCAGCCCCCTGGGCCAACACTGACGCTCAGGCACGAAAGCGTGGGGAGCAAACGGGATTAGATACCCCAGTAGTCC</w:t>
      </w:r>
    </w:p>
    <w:p w14:paraId="201D8A09">
      <w:pPr>
        <w:rPr>
          <w:rFonts w:hint="eastAsia"/>
        </w:rPr>
      </w:pPr>
      <w:r>
        <w:rPr>
          <w:rFonts w:hint="eastAsia"/>
        </w:rPr>
        <w:t>&gt;OTU022013</w:t>
      </w:r>
    </w:p>
    <w:p w14:paraId="11C7AC0E">
      <w:pPr>
        <w:rPr>
          <w:rFonts w:hint="eastAsia"/>
        </w:rPr>
      </w:pPr>
      <w:r>
        <w:rPr>
          <w:rFonts w:hint="eastAsia"/>
        </w:rPr>
        <w:t>CCTACGGGTGGCAGCAGCAAGGAATTTTCCCCAATGGGCGCAAGCCTGAGGGAGCAACGCCGCGTGCGGGATGACGGCCTTCGGGTTGTAAACCGCTTTTCGTGGGGACGATTGTGACGGTACCCGCGGAATCAGCCCCGGCTAACTCTGTGCCAGCAGCCGCGGTAAGACAGAGGGGGCAAGCGTTGTTCGGAATTACTGGGCGTAAAGCGCGTGTAGGCGGCTCGTTAGGTCCTGTGTGAAAGCCCCGGGCTCAACCCGGGAAGTGCGCAGGATACCGGCGGGCTGGAGTGTCGGAGAGGGTGGCGGAATTCCCGGTGTAGCGGTGAAATGCGTAGATATAGGAAGGAACACCAGTGGCGAAGGCGACTGCCTGGACCAGCACTGACACTGAGGCACGAAAGCGTGGGGAGCAAACAGGATTAGATACCCCGGTAGTCC</w:t>
      </w:r>
    </w:p>
    <w:p w14:paraId="776971D2">
      <w:pPr>
        <w:rPr>
          <w:rFonts w:hint="eastAsia"/>
        </w:rPr>
      </w:pPr>
      <w:r>
        <w:rPr>
          <w:rFonts w:hint="eastAsia"/>
        </w:rPr>
        <w:t>&gt;OTU022014</w:t>
      </w:r>
    </w:p>
    <w:p w14:paraId="118E8B0F">
      <w:pPr>
        <w:rPr>
          <w:rFonts w:hint="eastAsia"/>
        </w:rPr>
      </w:pPr>
      <w:r>
        <w:rPr>
          <w:rFonts w:hint="eastAsia"/>
        </w:rPr>
        <w:t>CCTACGGGTGGCTGCAGTGGGGAATTTTGGACAATGGGCGCAAGCCTGATCCAGCCATGCCGCGTGGGTGAAGAAGGCCTTCGGGTTGTAAAGCCCTTTCGGCTGGGACGAAAAGGCCCGTGCTAACACCACGGGTCCATGACGGTACCAGCAGAAGAAGCACCGGCTAACTACGTGCCAGCAGCCGCGGTAATACGTAGGGTGCAGGCGTTGTCCGGATTTATTGGGCGTAAAGAGCTCGTAGGCGGCTTAGAAAGTCAGGTGTGAAACCTCCAGGCTCAACCTGGAGCCGCCACTTGATACTTCTATGGCTTGAGTTCGGCAGGGGACCACGGAATTCCTGGTGTAGCGGTGAAATGCGCAGATATCGGGAGGAACACCTATGGCGAAGGCAGCTCGCTGGGACGTTACTGACGCTGAGACGCGAAAGCGTGGGGAGCAAACAGGATTAGATACCCCAGTAGTCC</w:t>
      </w:r>
    </w:p>
    <w:p w14:paraId="0B4A404D">
      <w:pPr>
        <w:rPr>
          <w:rFonts w:hint="eastAsia"/>
        </w:rPr>
      </w:pPr>
      <w:r>
        <w:rPr>
          <w:rFonts w:hint="eastAsia"/>
        </w:rPr>
        <w:t>&gt;OTU022015</w:t>
      </w:r>
    </w:p>
    <w:p w14:paraId="1DFFC314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CGTAAACTGCTTTTGCCGGGGGATAAAATAGTCATGCGTGACGAATTGAAGGTACCCGGTGAATAAGCCACGGCTAACTACGTGCCAGCAGCCGCGGTAATACGTAGGTGGCAAGCGTTGTCCGGATTTATTGGGTTTAAAGGGTGCGTAGGCGGCCTATTAAGTCAGCTGTGAAATCTCCGAGCTTAACTCGGAACTGTCAGCTGATACTGATGTGCTAGAGTGCAGAAGGGGCAATCGGAATTCTTGGTGTAGCGGTGAAATGCGTAGAGATTAGGAAGAATACCAGTGGCGAAGGCGACTTTCTGGACTGTAACTGACACTGAGGCTCGAAAGCGTGGGGAGCAAACAGGATTAGATACCCCTGTAGTCC</w:t>
      </w:r>
    </w:p>
    <w:p w14:paraId="6013E2E3">
      <w:pPr>
        <w:rPr>
          <w:rFonts w:hint="eastAsia"/>
        </w:rPr>
      </w:pPr>
      <w:r>
        <w:rPr>
          <w:rFonts w:hint="eastAsia"/>
        </w:rPr>
        <w:t>&gt;OTU022016</w:t>
      </w:r>
    </w:p>
    <w:p w14:paraId="43796B4E">
      <w:pPr>
        <w:rPr>
          <w:rFonts w:hint="eastAsia"/>
        </w:rPr>
      </w:pPr>
      <w:r>
        <w:rPr>
          <w:rFonts w:hint="eastAsia"/>
        </w:rPr>
        <w:t>CCTACGGGCGGCTGCAGTGGGGAATCTTGCGCAATGCGCGAAAGCGTGACGCAGCAACGCCGCGTGGGGGAAGACGGCCTTCGGGTTGTAAACCCCTTTCAGGAGGGACGAAGGCTCACCGGTGAATAGCCGTGTGAGTTGACGGTACCTCCACAAGAAGCTCCGGCTAACTACGTGCCAGCAGCCGCGGTAATACGTAGGGAGCAAGCGTTGTCCGGAATCATTGGGCGTAAAGCGCGCGTAGGTGGCCTCGTAAGTCCGCTGTGAAAGTCAAAGGCTCAACCGTGGAGGGTCATTGGAAACTGGGGAACTTGAGTGCAGGAGAGGAAAGTGGAATTCCACGTGTAGCGGTGAAATGCGTAGAGATGTGGAGGAATACCAGAGGCGAAGGCGGCACCCTGGATCGAAACTGACGCTGAGGCGCGAAAGCATGGGTAGCGAACGGGATTAGATACCCCAGTAGTCC</w:t>
      </w:r>
    </w:p>
    <w:p w14:paraId="5BCFDE03">
      <w:pPr>
        <w:rPr>
          <w:rFonts w:hint="eastAsia"/>
        </w:rPr>
      </w:pPr>
      <w:r>
        <w:rPr>
          <w:rFonts w:hint="eastAsia"/>
        </w:rPr>
        <w:t>&gt;OTU022017</w:t>
      </w:r>
    </w:p>
    <w:p w14:paraId="56CA3060">
      <w:pPr>
        <w:rPr>
          <w:rFonts w:hint="eastAsia"/>
        </w:rPr>
      </w:pPr>
      <w:r>
        <w:rPr>
          <w:rFonts w:hint="eastAsia"/>
        </w:rPr>
        <w:t>CCTACGGGGGGCAGCAGTAGGGAATCTTCCGCAATGGGCGAAAGCCTGACGGAGCAACGCCGCGTGGGTGATGAAGATTTTCGGATCGTAAAGCCCTTTCAGCAGGGACGAATACAATGACGGTACCTGCAGAAGAAGCATCGGCTAACTACGTGCCAGCAGCCGCGGTAATACGTAGGACGCAAACGTTATCCGGAATTATTGGGCGTAAAGGGCGCGTAGGCGGCCAAGCAAGTCAGGGGTGAAATCCCTCGGCTCAACCGAGGAACTGCCTCTGAAACTGCATGGCTTGAGACCGGGAGAGGGTGGTGGAATTCCCAGTGTAGCGGTGAAATGCGTAGATATCGTCAAGAACACCGATAGTGTAGACAGCTTACTAGACTCAAACTGACGCTGAGGCACGAAAGTGTGGGGATCAAACAGGATTAGATACCCGTGTAGTCC</w:t>
      </w:r>
    </w:p>
    <w:p w14:paraId="6B928555">
      <w:pPr>
        <w:rPr>
          <w:rFonts w:hint="eastAsia"/>
        </w:rPr>
      </w:pPr>
      <w:r>
        <w:rPr>
          <w:rFonts w:hint="eastAsia"/>
        </w:rPr>
        <w:t>&gt;OTU022018</w:t>
      </w:r>
    </w:p>
    <w:p w14:paraId="3C4FF205">
      <w:pPr>
        <w:rPr>
          <w:rFonts w:hint="eastAsia"/>
        </w:rPr>
      </w:pPr>
      <w:r>
        <w:rPr>
          <w:rFonts w:hint="eastAsia"/>
        </w:rPr>
        <w:t>CCTACGGGGGGCAGCAGTCGGGAATTTTGCGCAATGGGCGAAAGCCTGACGCAGCAACGCCGCGTGAGGGATGAAGGCCTTCGGGTTGTAAACCTCTTTTCTCAGGGACGATGATGACGGTACCTGAGGAAGAAGCCACGGCTAACTACGTGCCAGCAGCCGCGGTAATACGTAGGTGGCAAGCGTTGTCCGGATTTACTGGGCGTAAAGGGCGCGTAGGCGGCGCAACAAGTCACTTGTGAAATCTCCGGGCTCAACCCGGGAACTGCGCTCGAGACTGGTGGACTGGAGTGCGGGAGAGGATGGTGGAATTCCCAGTGTAGAGGTGAAATTCGTAGATATCAGGAGGAACATCAGTGGCGAAGGCGACACCCTGGACTCATACTGACACTGAGGTGCGAAAGCGTGGGGATCAAACAGGATTAGATACCCGAGTAGTCC</w:t>
      </w:r>
    </w:p>
    <w:p w14:paraId="6737A869">
      <w:pPr>
        <w:rPr>
          <w:rFonts w:hint="eastAsia"/>
        </w:rPr>
      </w:pPr>
      <w:r>
        <w:rPr>
          <w:rFonts w:hint="eastAsia"/>
        </w:rPr>
        <w:t>&gt;OTU022019</w:t>
      </w:r>
    </w:p>
    <w:p w14:paraId="348DED25">
      <w:pPr>
        <w:rPr>
          <w:rFonts w:hint="eastAsia"/>
        </w:rPr>
      </w:pPr>
      <w:r>
        <w:rPr>
          <w:rFonts w:hint="eastAsia"/>
        </w:rPr>
        <w:t>CCTACGGGCGGCAGCAGTGGGGAATATTGGACAATGGGCGCAAGCCTGATCCAGCCATACCGCGTGAGTGAAGAAGGCCCTCGGGTTGTAAAGCTCTTTTGTTGGGAAAGAAATCCTGTCGGTTAATACCTGGCAGGGATGACGGTACCCAAAGAATAAGCACCGGCTAACTTCGTGCCAGCAGCCGCGGTAATACGAAGGGTGCAAGCGTTACTCGGAATTACTGGGCGTAAAGCGCACGTAGGCGGCTACTCAAGTCAGAGGTGAAAGCCCGGGGCTCAACCCCGGAACTGCCTTTGATACTGAAGATCTTGAGTTCGGGAGAGGTGAGTGGAACTGCGAGTGTAGAGGTGAAATTCGTAGATATTCGCAAGAACACCAGTGGCGAAGGCGGCTCACTGGCCCGATACTGACGCTGAGGCACGAAAGCGTGGGGAGCAAACAGGATTAGATACCCGTGTAGTCC</w:t>
      </w:r>
    </w:p>
    <w:p w14:paraId="0624C195">
      <w:pPr>
        <w:rPr>
          <w:rFonts w:hint="eastAsia"/>
        </w:rPr>
      </w:pPr>
      <w:r>
        <w:rPr>
          <w:rFonts w:hint="eastAsia"/>
        </w:rPr>
        <w:t>&gt;OTU022020</w:t>
      </w:r>
    </w:p>
    <w:p w14:paraId="2F77F80D">
      <w:pPr>
        <w:rPr>
          <w:rFonts w:hint="eastAsia"/>
        </w:rPr>
      </w:pPr>
      <w:r>
        <w:rPr>
          <w:rFonts w:hint="eastAsia"/>
        </w:rPr>
        <w:t>CCTACGGGGGGCTGCAGTGGGGAATATTGCACAATGGGCGAAAGCCTGATGCAGCGACGCCGCGTGAGGGACGACGGCCTTCGGGTTGTAAACCTCTTTCAGCAGGGAAGAAGCGAAAGTGACGGTACCGGGAGAAGAAGCACCGGCTAACTCTGTGCCAGCAGCCGCGGTAATACAGAGGGTGCGAGCGTTGTCCGGATTTATTGGGCGTAAAGGGCGCGTAGGCGGCCTGGTAAGTCAAAGGTGAAATCCCTCGGCTCAACCGAGGAATTGCCTTTGAAACTACCTGGCTTGAGGCCGGGAGGGGGTAGCGGAATTCCCAGTGTAGCGGTGAAATGCGTAGAGATGTGGAGGAACATCAGTGGCGAAGGCGACCTCCTGGACCAATACTGACACTCAAGTGCGAAAGCGTGGGGAGCAAACAGGATTAGATACCCGGGTAGTCC</w:t>
      </w:r>
    </w:p>
    <w:p w14:paraId="6EB8B645">
      <w:pPr>
        <w:rPr>
          <w:rFonts w:hint="eastAsia"/>
        </w:rPr>
      </w:pPr>
      <w:r>
        <w:rPr>
          <w:rFonts w:hint="eastAsia"/>
        </w:rPr>
        <w:t>&gt;OTU022021</w:t>
      </w:r>
    </w:p>
    <w:p w14:paraId="1903107C">
      <w:pPr>
        <w:rPr>
          <w:rFonts w:hint="eastAsia"/>
        </w:rPr>
      </w:pPr>
      <w:r>
        <w:rPr>
          <w:rFonts w:hint="eastAsia"/>
        </w:rPr>
        <w:t>CCTACGGGCGGCAGCAGTCGGGAATTTTGGGCAATGGGCGCAAGCCTGACCCAGCAACGCCGCGTGAAGGATGAAGTATTTCGGTATGTAAACTTCGTAAGAATGGGAAGAAACAAATGACGGTACCATTTGTAAGCCCCGGCTAACTACGTGCCAGCAGCCGCGGTAATACGGAGGGTGCAAGCGTTGTCCGGATTTATTGGGTTTAAAGGGTGCGTAGGTGGCTTTTTAAGTCCGGGGTGAAATCTCCGAGCTTAACTCGGAAACTGCCATGGATACTATTGGTCTTGAATACTGTGAAGGTGAGCGGAATATGTCATGTAGCGGTGAAATGCTTAGATATGACATAGAACACCAATTGCGAAGGCAGCTAGCTACAGGGATATTGACACTGAGGCACGAAAGCGTGGGGATCAAACAGGATTAGATACCCTAGTAGTCC</w:t>
      </w:r>
    </w:p>
    <w:p w14:paraId="1A63026D">
      <w:pPr>
        <w:rPr>
          <w:rFonts w:hint="eastAsia"/>
        </w:rPr>
      </w:pPr>
      <w:r>
        <w:rPr>
          <w:rFonts w:hint="eastAsia"/>
        </w:rPr>
        <w:t>&gt;OTU022022</w:t>
      </w:r>
    </w:p>
    <w:p w14:paraId="2999DD18">
      <w:pPr>
        <w:rPr>
          <w:rFonts w:hint="eastAsia"/>
        </w:rPr>
      </w:pPr>
      <w:r>
        <w:rPr>
          <w:rFonts w:hint="eastAsia"/>
        </w:rPr>
        <w:t>CCTACGGGTGGCAGCAGTAGGGAATCTTGCGCCAATGCGCGAAAGCGTGACGCAGCGACGCCGCGTGAGGGATGACGGCCTTCGGGTTGTAAACCTCTTTCAGCAGGGACGAAGCCTCACGGTGACGGTACCTGCAGAAGAAGCCCCGGCCAACTACGTGCCAGCAGCCGCGGTAATACGTAGGGGGCGAGCGTTGTTCGGAATTACTGGGCGTAAAGCGCGCGTAGGCGGTGATCCATGTCAGAGGTGAAAGCCTGGGGCTCAACCCCGGATCGGCGTGGGCGACTGTCGGGCTGGAGCACGGTAGGGGCAGACGGAATTCCGGGTGTAGCGGTGGAATGCGTAGAGATCCGGAGGAACACCGGCGGCGAAGGCGGCATCCTGGACTGGTCCTGACACTCAGGAGCGAAAGCGTGGGGAGCGATCCGGATTAGATACCCCTGTAGTCC</w:t>
      </w:r>
    </w:p>
    <w:p w14:paraId="1BCF94CE">
      <w:pPr>
        <w:rPr>
          <w:rFonts w:hint="eastAsia"/>
        </w:rPr>
      </w:pPr>
      <w:r>
        <w:rPr>
          <w:rFonts w:hint="eastAsia"/>
        </w:rPr>
        <w:t>&gt;OTU022023</w:t>
      </w:r>
    </w:p>
    <w:p w14:paraId="32DF034A">
      <w:pPr>
        <w:rPr>
          <w:rFonts w:hint="eastAsia"/>
        </w:rPr>
      </w:pPr>
      <w:r>
        <w:rPr>
          <w:rFonts w:hint="eastAsia"/>
        </w:rPr>
        <w:t>CCTACGGGTGGCTGCAGTGGGGAATATTGGACAATGGGCGAAAGCCTGATCCAGCAATGCCGCGTGTGTGAAGAAGGCCTGCGGGTTGTAAAGCACTTTCAGCAGGGAAGAAAAGCTTGAGGCTAATATCCTCAAGTCTTGACGTCACCTGCAGAAGAAGCACCGGCTAACTCCGTGCCAGCAGCCGCGGTAATACGGAGGGTGCCAGCGTTAATCGGAATTACTGGGCGTAAAGCGCGCGTAGGCGGCGGTGCTGGCCCGGCGTGAAAGCCCCCGGCTCAACCGCGGGCCTGCAGCCGATACGGGCAGGCTAGAGTTCGGTAGGGGAGACTGGAATTCCTGGTGTAGCGGTGAAATGCGCAGATATCAGGAGGAACACCGGTGGCGAAGGCGGGTCTCTGGGCCGATACTGACGCTGAGGAGCGAAAGCGTGGGGAGCGAACAGGATTAGATACCCCAGTAGTCC</w:t>
      </w:r>
    </w:p>
    <w:p w14:paraId="23AB82CE">
      <w:pPr>
        <w:rPr>
          <w:rFonts w:hint="eastAsia"/>
        </w:rPr>
      </w:pPr>
      <w:r>
        <w:rPr>
          <w:rFonts w:hint="eastAsia"/>
        </w:rPr>
        <w:t>&gt;OTU022024</w:t>
      </w:r>
    </w:p>
    <w:p w14:paraId="33AE9683">
      <w:pPr>
        <w:rPr>
          <w:rFonts w:hint="eastAsia"/>
        </w:rPr>
      </w:pPr>
      <w:r>
        <w:rPr>
          <w:rFonts w:hint="eastAsia"/>
        </w:rPr>
        <w:t>CCTACGGGAGGCTGCAGTGGGGAATCTTGCGCAATGGGCGAAAGCCTGACGCAGCGACGCCGCGTGGGGGATGACGGGTTTCGGCTTGTAAACCCCTGTTGCCCGGGACGAAATTCTCCTTTCGAGGAGATTGACGGTACCGGGTGAGGAAGCACCGGCTAACTCTGTGCCAGCAGCCGCGGTAATACAGAGGGTGCGAGCGTTGTCCGGAATCACTGGGCGTAAAGCGCACGTAGGCGGATGTGCCAGTCAGGGGTGAAATCCCGGAGCTCAACTCCGGAACTGCCTCTGATACAGCACGTCTTGAGTCCGGAAGAGGTGGGTGGAATTCCTAGTGTAGAGGTGAAATGCGTAGATATCAGGAGGAACACCTGTGGCGAAAGCGGCTCACTGGACCATAACTGACGCTGAGGCGCGAAAGCTAGGGGAGCAAACAGGATTAGATACCCCTGTAGTCC</w:t>
      </w:r>
    </w:p>
    <w:p w14:paraId="537A3FE1">
      <w:pPr>
        <w:rPr>
          <w:rFonts w:hint="eastAsia"/>
        </w:rPr>
      </w:pPr>
      <w:r>
        <w:rPr>
          <w:rFonts w:hint="eastAsia"/>
        </w:rPr>
        <w:t>&gt;OTU022025</w:t>
      </w:r>
    </w:p>
    <w:p w14:paraId="1A3199D9">
      <w:pPr>
        <w:rPr>
          <w:rFonts w:hint="eastAsia"/>
        </w:rPr>
      </w:pPr>
      <w:r>
        <w:rPr>
          <w:rFonts w:hint="eastAsia"/>
        </w:rPr>
        <w:t>CCTACGGGGGGCTGCAGTCGAGAATCTTTCGCAATGGGCGAAAGCCTGACGAAGCGACGCTGTGTGAGCGATGAAGGCCTTCGGGTTGTAAAGCTCTTTCGCATAGGGACAAGAGAGTTTGGAGAATATCCAGATGATTTGAGGGTACTATGTAAAGAAGCACCGGCTAACTCTGTGCCAGCAGCCGCGGTAATACAGAGGGTGCGAGCGTTAATCGGAATTACTGGGCGTAAAGAGCTCGTAGGCGGTTCAGTAAGTCGGGTGTGAAAACTCTGGGCTCAACCCAGAGCCGCCACCCGATACTGCTGTGACTTGAGTACGGTAGGGGAGTGGGGAATTCCTGGTGTAGCGGTGAAATGCGTAGAGATCGGAAAGAACACCAACGGCGAAAGCACTCTGCTGGGCCGACACTGACACTGAGAGACGAAAGCTAGGGGAGCGAATGGGATTAGATACCCCGGTAGTCC</w:t>
      </w:r>
    </w:p>
    <w:p w14:paraId="3133C6CE">
      <w:pPr>
        <w:rPr>
          <w:rFonts w:hint="eastAsia"/>
        </w:rPr>
      </w:pPr>
      <w:r>
        <w:rPr>
          <w:rFonts w:hint="eastAsia"/>
        </w:rPr>
        <w:t>&gt;OTU022026</w:t>
      </w:r>
    </w:p>
    <w:p w14:paraId="1A509097">
      <w:pPr>
        <w:rPr>
          <w:rFonts w:hint="eastAsia"/>
        </w:rPr>
      </w:pPr>
      <w:r>
        <w:rPr>
          <w:rFonts w:hint="eastAsia"/>
        </w:rPr>
        <w:t>CCTACGGGTGGCAGCAGTAGGGAATCTTGCGCAATGGGCGAAAGCCTGACGCAGCCATGCCGCGTGAATGATGAAGGTCTTAGGATTGTAAACTCCTTTCGACCGGGACGATTATGACGGTACCGGTGGAAGAAGCACCGGCTAACTCTGTGCCAGCAGCCGCGGTAATACAGAGGGTGCAAGCGTTGCTCGGAATCATTGGGCGTAAAGCGCATGTAGGCGGGTCGGCAAGTCAGATGTGAAATCCCCGGGCTCAACTCTGGAATGGCCTTTGAGACTAGAGAACTAGGGTACGGGAGAGGTGAGTGGAATTCCGAGTGTAGAGGTGAAATTCGTAGATATTCGGAAGAACACCAGTGGCGAAGGCGACTTACTGGACAACTGTTGACGCTGAGACGCGAAAGCGTGGGGAGCGAACCGGATTAGATACCCCTGTAGTCC</w:t>
      </w:r>
    </w:p>
    <w:p w14:paraId="7F6CC666">
      <w:pPr>
        <w:rPr>
          <w:rFonts w:hint="eastAsia"/>
        </w:rPr>
      </w:pPr>
      <w:r>
        <w:rPr>
          <w:rFonts w:hint="eastAsia"/>
        </w:rPr>
        <w:t>&gt;OTU022027</w:t>
      </w:r>
    </w:p>
    <w:p w14:paraId="7E3DC57E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TAGGGGAGGAAGATCCTGTGAAGAACAGGGTTTGACCGATCCTAGGAGGAAGGGCCGGCTAATCTCGTGCCAGCAGCCGCGGTAATACGAGAGGCCCAAACGTTATTCGGAATTACTGGGCGTAAAGGGTGCGTAGGCGGTTATATTAGTCGGGTGTTAAATCCTGGGGCTCAACCTCAGGCTCGCATTCGAAACGGTATAACTAGAGGATGTAAGAGGTGAACAGAACTCTCGGTGTAGGGGTGAAATCCGTTGATATCGAGGGGAATACCAAATGCGAAGGCAGTTCACTGGTGCATTCCTGACGCTGAGGCACGAAAGCGTGGGTAGCGAATCGGATTAGATACCCTTGTAGTCC</w:t>
      </w:r>
    </w:p>
    <w:p w14:paraId="7B2D0E76">
      <w:pPr>
        <w:rPr>
          <w:rFonts w:hint="eastAsia"/>
        </w:rPr>
      </w:pPr>
      <w:r>
        <w:rPr>
          <w:rFonts w:hint="eastAsia"/>
        </w:rPr>
        <w:t>&gt;OTU022028</w:t>
      </w:r>
    </w:p>
    <w:p w14:paraId="7616776F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ATTTGCGAACAAACCTCATTATTTAAAAGATGGTGAGCTGATTGTAGCGAAAGAGGAAGGGACGGCTAACTCTGTGCCAGCAGCCGCGGTAATACAGAGGTCCCAAGCGTTGTTCGGATTCACTGGGCGTAAAGGGTGCGTAGGTGGCGAGGTAAGTTTGATGTGAAATCTCCAAGCTTAACTTGGAAATGGCATGGAATACCGGAGGCGAAGGCGGCTCACTGGGACCTTTCTGACGCTGAGGAACGAAAGCTAGGGGAGCAAACGGGATTAGATACCCTTGTAGTCC</w:t>
      </w:r>
    </w:p>
    <w:p w14:paraId="6D038F20">
      <w:pPr>
        <w:rPr>
          <w:rFonts w:hint="eastAsia"/>
        </w:rPr>
      </w:pPr>
      <w:r>
        <w:rPr>
          <w:rFonts w:hint="eastAsia"/>
        </w:rPr>
        <w:t>&gt;OTU022029</w:t>
      </w:r>
    </w:p>
    <w:p w14:paraId="0E7FBBA8">
      <w:pPr>
        <w:rPr>
          <w:rFonts w:hint="eastAsia"/>
        </w:rPr>
      </w:pPr>
      <w:r>
        <w:rPr>
          <w:rFonts w:hint="eastAsia"/>
        </w:rPr>
        <w:t>CCTACGGGCGGCAGCAGTGGGGAATTTTGCGCAATGGGCGAAAGCCTGACGCAGTAACGCCGCGTGAAGGATGAAGGCCTTCGGGTCGTAAACTTCTGACTGGGGGAAAGATCATGACGGTACCCCCAAAGAAAGCCCCGGCTAATTCCGTGCCAGCAGCCGCGGTAATACGTAGGTGGCAAGCGTTGTCCGGATTTACTGGGCGTAAAGCGTGTGTAGGCGGAGGCTTAAGTAGAAAGTGAAAGGTGGCAGCTTAACTTCCACAGGGCTTTCTATACTGGGCTTCTGGAGGGCCGGAGAGGAAGATGGAACGACCCGTGTAGCGGTGAAATGCGTTGATATGGGTCGGAACACCAATGGCGAAGGCAGTCTTCTGGACGGTGGTCGAGCATAAAGCTTGACCTTAAATCTGACGCTGAGACACGAAAGCCAAGGGAGCGAACAGGATTAGATACCCCAGTAGTCC</w:t>
      </w:r>
    </w:p>
    <w:p w14:paraId="0B753B43">
      <w:pPr>
        <w:rPr>
          <w:rFonts w:hint="eastAsia"/>
        </w:rPr>
      </w:pPr>
      <w:r>
        <w:rPr>
          <w:rFonts w:hint="eastAsia"/>
        </w:rPr>
        <w:t>&gt;OTU022030</w:t>
      </w:r>
    </w:p>
    <w:p w14:paraId="06751E9B">
      <w:pPr>
        <w:rPr>
          <w:rFonts w:hint="eastAsia"/>
        </w:rPr>
      </w:pPr>
      <w:r>
        <w:rPr>
          <w:rFonts w:hint="eastAsia"/>
        </w:rPr>
        <w:t>CCTACGGGAGGCAGCAGTAGGGAATATTGCACAATGGGCGCAAGCCTGATGCAGCGACGCCGCGTGAGTGATGAAGGCCTTCGGGTCGTAAACCTCTTTCAGCAGGGAAGAAGCGCAAGTGACGGTACCTGCAGAAGAAGCACCGGCTAACTACGTGCCAGCAGCCGCGGTAATACGTAGGGTGCGAGCGTTGTCCGGAATTATTGGGCGTAAAGAGCTCGTAGGCGGCTTGTCGCGTCGGATGTGAAAGCCCGGGGCTTAACCCCGGGTCGGCCGTGCGAACTGGGTCACTCGAGCACACTAGAGGCGAGTGGAATTCCGGGTGTAGCGGTGGAATGCGTAGAGATCCGGAAGAACATCAGTGGCGAAGGCGGTCTGCTGGGCCGTTGCTGACGCTGAGGCGCGACAGCGTGGGGAGCAAACAGGATTAGATACCCCTGTAGTCC</w:t>
      </w:r>
    </w:p>
    <w:p w14:paraId="542E4374">
      <w:pPr>
        <w:rPr>
          <w:rFonts w:hint="eastAsia"/>
        </w:rPr>
      </w:pPr>
      <w:r>
        <w:rPr>
          <w:rFonts w:hint="eastAsia"/>
        </w:rPr>
        <w:t>&gt;OTU022031</w:t>
      </w:r>
    </w:p>
    <w:p w14:paraId="1500ED56">
      <w:pPr>
        <w:rPr>
          <w:rFonts w:hint="eastAsia"/>
        </w:rPr>
      </w:pPr>
      <w:r>
        <w:rPr>
          <w:rFonts w:hint="eastAsia"/>
        </w:rPr>
        <w:t>CCTACGGGAGGCAGCAGTAGGGAATCTTCCACAATGGACGAAAGTCTGATGGAGCAACGCCGCGTGAGTGAAGAAGGTTTTCGGATCGTAAAACTCTGTTGTAAGGGAAGAACAAGTACAGTAGTAACTGGCTGTACCTTGACGGTACCTTATTAGAAAGCCACGGCTAACTACGTGCCAGCAGCCGCGGTAATACGTAGGTGGCAAGCGTTGTCCGGATTTACTGGGCGTAAAGGGCGCGTAGGCGGTCTGTTTAGTGTGAAGTGAAATCTCCAGGGCTCAACCCGGAAACTGCTTTGCAAACTGGCAGACTAGAGGAAGGTAGAGGTAAGTGGAATTCCCGGTGTAGCGGTGACATGCATTGATACCGGGAGGAACACCCGTGGCGAAGGCGGCTCACTGGCCCGCAACTGACGCTGAGGTGCGAAAGCGTGGGGAGCAAACAGGATTAGATACCCCTGTAGTCC</w:t>
      </w:r>
    </w:p>
    <w:p w14:paraId="23E5E87C">
      <w:pPr>
        <w:rPr>
          <w:rFonts w:hint="eastAsia"/>
        </w:rPr>
      </w:pPr>
      <w:r>
        <w:rPr>
          <w:rFonts w:hint="eastAsia"/>
        </w:rPr>
        <w:t>&gt;OTU022032</w:t>
      </w:r>
    </w:p>
    <w:p w14:paraId="366D7054">
      <w:pPr>
        <w:rPr>
          <w:rFonts w:hint="eastAsia"/>
        </w:rPr>
      </w:pPr>
      <w:r>
        <w:rPr>
          <w:rFonts w:hint="eastAsia"/>
        </w:rPr>
        <w:t>CCTACGGGGGGCAGCAGTGGGGAATATTGGACAATGGGTGAGAGCCTGATCCAGCCATGCCGCGTGCAGGAAGAAGGCGTTATGCGTTGTAAACTGCTTTTGCCAGGGGATAAAACAGGCGTGCGCGCTTAATTGAAGGTACCTGGTGAATAAGCCACGGCTAACTACGTGCCAGCAGCCGCGGTAATACGTAGGTGGCAAGCGTTATCCGGAATTACTGGGCGTAAAGCGCACGCAGGCGGTCTCTTAAGTTTGACGTGAAAGCTCCCGGCTTAACTGGGAGAGGTCGTTGAATACTGGGGGACTTGAGGCAATGAGAGGGGTGTAGAATTCCCGGTGTAGTGGTGGAATGCGTAGATATCGGGGGGAATACCAGTGGCGAAGGCGACTCTCTGGTCTGTAACTGACGCTGAGGTACGAAAGCGTGGGGAGCGAACAGGATTAGATACCCTGGTAGTCC</w:t>
      </w:r>
    </w:p>
    <w:p w14:paraId="0444B761">
      <w:pPr>
        <w:rPr>
          <w:rFonts w:hint="eastAsia"/>
        </w:rPr>
      </w:pPr>
      <w:r>
        <w:rPr>
          <w:rFonts w:hint="eastAsia"/>
        </w:rPr>
        <w:t>&gt;OTU022033</w:t>
      </w:r>
    </w:p>
    <w:p w14:paraId="02512B5D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TTTCGGATCGTAAACTCCTGTCGAATGGGACGAACGGGTTGCGGGTTAATGGCCCGCGACCGTGACGGTACCGTTAAAGGAAACCCCGGCTAACTACGTGCCAGCAGCCGCGGTAATACGTAGGGGGCAAGCGTTGTCCGGATTCATTGGGCGTAAAGGGTGCGTAGGTGGCGCCGTAAGTCGGGTGTGAAATTTCGGAGCTTAACTCCGAAACTGCATTCGATACTGCGGTGCTTGAGGACTGGAGAGGAGACTGGAATTCATGGTGTAGCAGTGAAATGCGTAGAGATCATGAGGAAGACCAGTGGCGAAAGCGACTTCCTGGACCAATACTGACGCTCATGTGCGAAAGCGTGGGGAGCAAACAGGATTAGATACCCCTGTAGTCC</w:t>
      </w:r>
    </w:p>
    <w:p w14:paraId="35EB284F">
      <w:pPr>
        <w:rPr>
          <w:rFonts w:hint="eastAsia"/>
        </w:rPr>
      </w:pPr>
      <w:r>
        <w:rPr>
          <w:rFonts w:hint="eastAsia"/>
        </w:rPr>
        <w:t>&gt;OTU022034</w:t>
      </w:r>
    </w:p>
    <w:p w14:paraId="747907E3">
      <w:pPr>
        <w:rPr>
          <w:rFonts w:hint="eastAsia"/>
        </w:rPr>
      </w:pPr>
      <w:r>
        <w:rPr>
          <w:rFonts w:hint="eastAsia"/>
        </w:rPr>
        <w:t>CCTACGGGGGGCTGCAGTGGGGAATCTTCCGCAATGGGCGCAAGCCTGACGGAGCAACGCCGCGTGAATGATGAAGGCCTTCGGGTCGTAAAGTTTTGTCCTCAGGGAAGAACCATCAGTGTAGGTAATGACACTGGTCTGACGGTACCTGAGGAGGAAGCCCTGGCTAACTACGTGCCAGCAGCCGCGGTAATACGTAGAGGGCAAGCGTTGTCCGGAATCACTGGGCGTAAAGGGTACGCAGGCGGATACGCGCATCGGCGGTGAAAGCCCCCCGCTCAACGGGGGAGGGTCCGTCGAGATGGCGTGTCTGGAGGCAGGGAGAGGCGAGTGGAATTCCACGTGTAGCGGTGAAATGCGTAGAGATGTGGAGGAACACCAGTGGCGAAGGCGACTCTTTGGTCTGTAACTGACGCTGAGGCGCGAAAGCGTGGGGAGCAAACAGGATTAGATACCCGAGTAGTCC</w:t>
      </w:r>
    </w:p>
    <w:p w14:paraId="3065A204">
      <w:pPr>
        <w:rPr>
          <w:rFonts w:hint="eastAsia"/>
        </w:rPr>
      </w:pPr>
      <w:r>
        <w:rPr>
          <w:rFonts w:hint="eastAsia"/>
        </w:rPr>
        <w:t>&gt;OTU022035</w:t>
      </w:r>
    </w:p>
    <w:p w14:paraId="0D0E0369">
      <w:pPr>
        <w:rPr>
          <w:rFonts w:hint="eastAsia"/>
        </w:rPr>
      </w:pPr>
      <w:r>
        <w:rPr>
          <w:rFonts w:hint="eastAsia"/>
        </w:rPr>
        <w:t>CCTACGGGTGGCAGCAATTAGGAATCTTGCGCAATGGGGGCAACCCTGACGCAGCGACGCCGCGTGAAGGATGACGGTCTTCGGATCGTAAACTTCTTTTGACCGGGAAGAAACAAATGACGGTACCGGTCGAATAAGCCCCGGCTAACTACGTGCCAGCAGCCGCGGTAATACGTAGGGGGCGAGCGTTGTCCGAAGTTACTGGGCGTAAAGCGCGCGTAGGCGGGTTTGTAAGTCTGGTGTGAAAGGTTCAGGGCTCAACCCGAACAGTGCACTGGATACTGCTGTGACTTGAGTCCGGTAGGGGAGCAGGGAATTCCAGGTGTAGCGGTGAAATGCGCAGATATCTGGAGGAACACCGGTGGCGAAGGCGCTGCTCTGGGCCGGTACTGACGCTGAGGAGCGAAAGCGTGGGTAGCAAACAGGATTAGATACCCCAGTAGTCC</w:t>
      </w:r>
    </w:p>
    <w:p w14:paraId="178F58A2">
      <w:pPr>
        <w:rPr>
          <w:rFonts w:hint="eastAsia"/>
        </w:rPr>
      </w:pPr>
      <w:r>
        <w:rPr>
          <w:rFonts w:hint="eastAsia"/>
        </w:rPr>
        <w:t>&gt;OTU022036</w:t>
      </w:r>
    </w:p>
    <w:p w14:paraId="772AD563">
      <w:pPr>
        <w:rPr>
          <w:rFonts w:hint="eastAsia"/>
        </w:rPr>
      </w:pPr>
      <w:r>
        <w:rPr>
          <w:rFonts w:hint="eastAsia"/>
        </w:rPr>
        <w:t>CCTACGGGTGGCTGCAGCAAGGAATCTTCGGCAATGGGCGCAAGCCTGACCGAGCAACGCCGCGTGGAGGACGACGGCCTTCGGGTTGTAAACTCCTTTTCTGGGGGACGATACGGACGGTACCCCAGGAATAAGCCCCGGCTAACTCTGTGCCAGCAGCCGCGGTAAGACAGAGGTGCCAAGCGTTAGGCGGAATCACTGGGCGTAAAGAGCGTGTAGGCGGCCCGGTAAGTCCGCCGTGAAAGCTTGGGGCTCAACCCCAAGTTTGCGGTGGATACTGTCGGGCTAGAGGGTGGTAGAGGCGAGTGGAATTCCCGGTGTAGCGGTGAAATGCGCAGATATCAGGAGGAACACCGATGGCGAAGGCAGGTCTCTGGGCCGATACTGACGCTGAGGAGCGAAAGCGTGGGGAGCGAACAGGATTAGATACCCGTGTAGTCC</w:t>
      </w:r>
    </w:p>
    <w:p w14:paraId="5A1A183C">
      <w:pPr>
        <w:rPr>
          <w:rFonts w:hint="eastAsia"/>
        </w:rPr>
      </w:pPr>
      <w:r>
        <w:rPr>
          <w:rFonts w:hint="eastAsia"/>
        </w:rPr>
        <w:t>&gt;OTU022037</w:t>
      </w:r>
    </w:p>
    <w:p w14:paraId="5D93A2FA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ACCAAGCGTTGTTCGGATTTACTGGGCGTAAAGGGCGCGTAGGCGGCGAATCAAGTCAGTTGTGAAATCTCCGAGCTTAACTCGGAACTGCCAAGTGATACTGTAGTGCTAGAGTGCAGAAGGGGCAATCGGAATTCTTGGTGTAGCGGTGAAATGCGCAGATATCAGGAGGAACACCGGTGGCGAAGGCGGTGCTCTGGGCCAGTACTGACGCTGAGGAGCGAAAGCGTGGGGAGCAAACAGGATTAGATACCCTAGTAGTCC</w:t>
      </w:r>
    </w:p>
    <w:p w14:paraId="61636CF0">
      <w:pPr>
        <w:rPr>
          <w:rFonts w:hint="eastAsia"/>
        </w:rPr>
      </w:pPr>
      <w:r>
        <w:rPr>
          <w:rFonts w:hint="eastAsia"/>
        </w:rPr>
        <w:t>&gt;OTU022038</w:t>
      </w:r>
    </w:p>
    <w:p w14:paraId="67EBBE9B">
      <w:pPr>
        <w:rPr>
          <w:rFonts w:hint="eastAsia"/>
        </w:rPr>
      </w:pPr>
      <w:r>
        <w:rPr>
          <w:rFonts w:hint="eastAsia"/>
        </w:rPr>
        <w:t>CCTACGGGAGGCAGCAGTGGGGAATCTTGCGCAATGGCCGAAAGGCTGACGCAGCGACGCCGCGTGTGGGAGGACGCCTTTCGGGGTGTAAACCACTGTTGCCCGGGACGAACGACGGCTTTCGAGCCGTGTGACGGTACCGGGTGAGGAAGCACCGGCTAACTCCGTGCCAGCAGCCGCGGTAATACGGAGGGGGCTAGCGTTGTTCGGAATTACTGGGCGTAAAGCGCACGTAGGCGGCTTTGTAAGTTAGAGGTGAAAGCCCAGGGCTCAACCCTGGAATTGCCTTTAAGACTGCATCGCTTGAACATCGGAGAGGTAAGTGGAATTCCGAGTGTAGAGGTGAAATTCGTAGATATCAGGAGGAACACCTGCGGTGTAGACGGCTTACTGGACCATCACTGACGCTGAGGCACGAAAGCGTGGGTAGCAAACAGGATTAGATACCCCGGTAGTCC</w:t>
      </w:r>
    </w:p>
    <w:p w14:paraId="2A566FA1">
      <w:pPr>
        <w:rPr>
          <w:rFonts w:hint="eastAsia"/>
        </w:rPr>
      </w:pPr>
      <w:r>
        <w:rPr>
          <w:rFonts w:hint="eastAsia"/>
        </w:rPr>
        <w:t>&gt;OTU022039</w:t>
      </w:r>
    </w:p>
    <w:p w14:paraId="19F9E189">
      <w:pPr>
        <w:rPr>
          <w:rFonts w:hint="eastAsia"/>
        </w:rPr>
      </w:pPr>
      <w:r>
        <w:rPr>
          <w:rFonts w:hint="eastAsia"/>
        </w:rPr>
        <w:t>CCTACGGGCGGCAGCAGTGGGGAATTTTGGACAATGGGGGCAACCCTGATCCAGCAATGCCGCGTGTGTGAAGAAGGCCTTCGGGTTGTAAAGCACTTTTGTCCGGAAAGAAAACCTCTGCCCTAATACGGCGGGGGGATGACGGTACCGGAAGAATAAGCACCGGCTAACTACGTGCCAGCAGCCGCGGTAATACGTAGGGTGCGAGCGTTAATCGGAATTACTGGGCGTAAAGCGTGCGCAGGCGGTTTGACAAGACAGGCGTGAAATCCCCGGGCTTAACCTGGGAATGGCGCTTGTGACTGTCAGGCTAGAGTATGTCAGAGGGGGGTAGAATTCCACGTGTAGCAGTGAAATGCGTAGAGATGTGGAGGAATACCGATGGCGAAGGCAGCCTCCTGGGATAACACTGACGCTCATGCACGAAAGCGTGGGGAGCAAACAGGATTAGATACCCCTGTAGTCC</w:t>
      </w:r>
    </w:p>
    <w:p w14:paraId="09A894C6">
      <w:pPr>
        <w:rPr>
          <w:rFonts w:hint="eastAsia"/>
        </w:rPr>
      </w:pPr>
      <w:r>
        <w:rPr>
          <w:rFonts w:hint="eastAsia"/>
        </w:rPr>
        <w:t>&gt;OTU022040</w:t>
      </w:r>
    </w:p>
    <w:p w14:paraId="2C653ECD">
      <w:pPr>
        <w:rPr>
          <w:rFonts w:hint="eastAsia"/>
        </w:rPr>
      </w:pPr>
      <w:r>
        <w:rPr>
          <w:rFonts w:hint="eastAsia"/>
        </w:rPr>
        <w:t>CCTACGGGTGGCAGCAGTGGGGAATATTGGACAATGGGCGCAAGCCTGATCCAGCCATGCCGCGTGGGTGAAGAAGGCCTTCGGGTTGTAAAGCCCTTTTGTTGGGGAAGAAATCGTACGGGTGAATACCCCCGGGCCTTGACGGTACCCGCAGAAGAAGCACCGGCTAACTCCGTGCCAGCAGCCGCGGTAATACGTAGGATCCGAGCGTTATCCGGATTTACTGGGCGTAAAGTGTGCGCAGGTGGCCTCGCAAGTCGAGTGTGAAATCCCCGGGCTTAACCTGGGAATTGCGCTTGATACTGCTGCGCTAGAGATCGGGAGAGGATGGCGGAATTCCCAGTGTAGAGGTGAAATTCGTAGATATTGGGAAGAACACCGGTGGCGAAGGCGGCCATCTGGACCGTATCTGACGCTGAGGCGCGAAAGCGTGGGGAGCAAACAGGATTAGATACCCGAGTAGTCC</w:t>
      </w:r>
    </w:p>
    <w:p w14:paraId="10798620">
      <w:pPr>
        <w:rPr>
          <w:rFonts w:hint="eastAsia"/>
        </w:rPr>
      </w:pPr>
      <w:r>
        <w:rPr>
          <w:rFonts w:hint="eastAsia"/>
        </w:rPr>
        <w:t>&gt;OTU022041</w:t>
      </w:r>
    </w:p>
    <w:p w14:paraId="3780C4D1">
      <w:pPr>
        <w:rPr>
          <w:rFonts w:hint="eastAsia"/>
        </w:rPr>
      </w:pPr>
      <w:r>
        <w:rPr>
          <w:rFonts w:hint="eastAsia"/>
        </w:rPr>
        <w:t>CCTACGGGGGGCAGCAATCAGGGATCTTGCGCAATGGGCGAAAGCCTGACGCAGCGACGCCGCGTGGACGAGGAAGTCTTTCGGGATGTAAAGTCCTTTTCGGGGGGAAGATGATGACGGTACCCCCGGAATAAGCCCCGGCTAACTACGTGCCAGCAGCCGCGGTAATACGTAGGGGGCGAGCGTTGTCCGGAATTACTGGGCGTAAAGGGCGCGTAGGCGGCCGGCTAAGTCCGCTGTGAAAGCCCGGGGCTCAACCCCGGGACGTCAGCGGAGACTGGTCGGCTGGAGTCTCTCAGAGGAGCGGGGAATCCCTGGTGTAGCGGTGGAATGCGTAGAGATCAGGGGGAACACCGATGGCGAAGGCACCGCTCTGGGGGAGGACTGACGCTGAGGCGCGAAAGCGTGGGGAGCGAACAGGATTAGATACCCGTGTAGTCC</w:t>
      </w:r>
    </w:p>
    <w:p w14:paraId="26E8A478">
      <w:pPr>
        <w:rPr>
          <w:rFonts w:hint="eastAsia"/>
        </w:rPr>
      </w:pPr>
      <w:r>
        <w:rPr>
          <w:rFonts w:hint="eastAsia"/>
        </w:rPr>
        <w:t>&gt;OTU022042</w:t>
      </w:r>
    </w:p>
    <w:p w14:paraId="72AC3D42">
      <w:pPr>
        <w:rPr>
          <w:rFonts w:hint="eastAsia"/>
        </w:rPr>
      </w:pPr>
      <w:r>
        <w:rPr>
          <w:rFonts w:hint="eastAsia"/>
        </w:rPr>
        <w:t>CCTACGGGGGGCTGCAGTGGGGGATATTGCGCAATGGGCGAAAGCCTGACGCAGCGACGCCGCGTGGGTGATGAAGGCCTTCGGGTCGTAAAGCCCTGTCGAGGGGAACGAAACGGTTTCGACCGCTCTGACGGTACCGGGTGAGGAAGCACCGGCTAACTCCGTGCCAGCAGCCGCGGTAATACGGAGGGTGCGAGCGTTGTCCGGAATCACTGGGCGTAAAGCGCGCGTAGGCGGCTTTGTAAGTTAGAGGTGAAAGCCCGGAGCTCAACTCCGGAACTGCCTTTAAGACTGCATCGCTAGAATCGTGGAGAGGTGAGTGGAACTCCGAGTGTAGAGGTGAAATTCGTAGATATTCGGAAGAACACCAGTGGCGAAGGCGACTCACTGGCCCGTTACTGACGCTGAGGCGCGAAAGCGTGGGGAGCAAACAGGATTAGATACCCTGGTAGTCC</w:t>
      </w:r>
    </w:p>
    <w:p w14:paraId="476DB9A1">
      <w:pPr>
        <w:rPr>
          <w:rFonts w:hint="eastAsia"/>
        </w:rPr>
      </w:pPr>
      <w:r>
        <w:rPr>
          <w:rFonts w:hint="eastAsia"/>
        </w:rPr>
        <w:t>&gt;OTU022043</w:t>
      </w:r>
    </w:p>
    <w:p w14:paraId="3D6F88C0">
      <w:pPr>
        <w:rPr>
          <w:rFonts w:hint="eastAsia"/>
        </w:rPr>
      </w:pPr>
      <w:r>
        <w:rPr>
          <w:rFonts w:hint="eastAsia"/>
        </w:rPr>
        <w:t>CCTACGGGAGGCTGCAGTGGGGAATATTGGACAATGGGCGAAAGCCTGATCCAGCCATGCCGCGTGTGTGAAGAAGATCCTGTTCGTCAGGATTTGACGGTATCACATGAATAAGCACCGGCTAACTCCGTGCCAGCAGCCGCGGTAATACGGAGGGTGCAAGCGTTGTCCGGAATTATTGGGTGTAAAGGGTGTGTAGGCGGGACTGTAAGTCAGGGGTGAAAGCCTACGGCTCAACCGTAGAATTGCCTTTGATACTGCAGTCCTTGAGTCCCGGAGAGGCCACTAGAATTCGTGGTGTAGCGGTGAAATGCGTAGATATCACGAGGAATACCAGAAGCGTAGGCGGGTGGCTGGACGGGTACTGACGCTCAGGCACGAAAGCGTGGGGAGCAAACAGGATTAGATACCCCTGTAGTCC</w:t>
      </w:r>
    </w:p>
    <w:p w14:paraId="58815E8B">
      <w:pPr>
        <w:rPr>
          <w:rFonts w:hint="eastAsia"/>
        </w:rPr>
      </w:pPr>
      <w:r>
        <w:rPr>
          <w:rFonts w:hint="eastAsia"/>
        </w:rPr>
        <w:t>&gt;OTU022044</w:t>
      </w:r>
    </w:p>
    <w:p w14:paraId="0EE1F555">
      <w:pPr>
        <w:rPr>
          <w:rFonts w:hint="eastAsia"/>
        </w:rPr>
      </w:pPr>
      <w:r>
        <w:rPr>
          <w:rFonts w:hint="eastAsia"/>
        </w:rPr>
        <w:t>CCTACGGGTGGCTGCAGTGGGGAATATTGGACAATGGGGGCAACCCTGATCCAGCCATGCCGCGTGTGTGAAGAAGGCCTTCGGGTTGTAAAGCACTTTAAGCAGGGAGGAAGGGGTGTTGGCTAATACCCAACATCATTGACGTTACCTGCAGAATAAGCACCGGCTAACTCCGTGCCAGCAGCCGCGGTAATACGGAGGGTGCAAGCGTTAATCGGAATTACTGGGCGTAAAGCGCGCGTAGGCGGTTTGTTAAGCGGGATGTGAAATCCCCGGGCTTAACCTGGGAATTGCATTTCGAACTGGCAGGCTAGAGTGTGGAAGAGGGGTGTGGAATTTCCGGTGTAGCGGTGAAATGCGTAGAGATCGGAAGGAACACCAGTGGCGAAGGCGACACCCTGGTCCAACACTGACGCTGAGGTGCGAAAGCGTGGGGAGCAAACAGGATTAGATACCCCAGTAGTCC</w:t>
      </w:r>
    </w:p>
    <w:p w14:paraId="48D3A857">
      <w:pPr>
        <w:rPr>
          <w:rFonts w:hint="eastAsia"/>
        </w:rPr>
      </w:pPr>
      <w:r>
        <w:rPr>
          <w:rFonts w:hint="eastAsia"/>
        </w:rPr>
        <w:t>&gt;OTU022045</w:t>
      </w:r>
    </w:p>
    <w:p w14:paraId="263B2474">
      <w:pPr>
        <w:rPr>
          <w:rFonts w:hint="eastAsia"/>
        </w:rPr>
      </w:pPr>
      <w:r>
        <w:rPr>
          <w:rFonts w:hint="eastAsia"/>
        </w:rPr>
        <w:t>CCTACGGGTGGCTGCAGTGGGGAATCTTGGTCAATGGGCGAAAGCCTGAACCAGCGACGCCGCGTGAGTGATGAAGGCCTTAGGGTTGTAAAGCTCTTTTACCAGGGATGATAATGACAGTACCTGGAGAATAAGCTCCGGCTAACTCCGTGCCAGCAGCCGCGGTAATACGGAGGGAGCTAGCGTTGTTCGGAATTACTGGGCGTAAAGCGGGTGTAGGCGGATCTCTAAGTCGGGGGTGAAAGCCCGGGGCTCAACCTCGGAATTGCCTTCAATACTGGGTGTCTTGAGTACGGGAGAGGTGTGTGGAACTCCGAGTGTAGAGGTGAAATTCGTAGATATTCGCAGGAACACCAGTGGCGAAGGCGACTTGCTGGGCTTGTAGTGACGCTGAGACGCGAAAGCGTGGGGAGCAAACAGGATTAGATACCCGAGTAGTCC</w:t>
      </w:r>
    </w:p>
    <w:p w14:paraId="3BB6340D">
      <w:pPr>
        <w:rPr>
          <w:rFonts w:hint="eastAsia"/>
        </w:rPr>
      </w:pPr>
      <w:r>
        <w:rPr>
          <w:rFonts w:hint="eastAsia"/>
        </w:rPr>
        <w:t>&gt;OTU022046</w:t>
      </w:r>
    </w:p>
    <w:p w14:paraId="5235D95C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GACGGAGGGCGCGAACGTTGTTCGGAATCACTGGGCGTAAAGGGCGCGTAGGCGGGAGAGTAAGTCAGACGTGAAATCCCGGGGCTCAACTCCGGGCCTGCGGTGGGTACGGGCAGACTAGAGTGATGTAGGGGAGACTGGAATTCCTGGTGTAGGGGTGAAATCTGTAGATATCGAGAGGAACACCGGTGGCGAAGGCGGCTTCCTGGCCCGTACCTGACGCTGAGGCGCGAAAGCGTGGGGAGCAAACAGGATTAGATACCCCTGTAGTCC</w:t>
      </w:r>
    </w:p>
    <w:p w14:paraId="21CDCC91">
      <w:pPr>
        <w:rPr>
          <w:rFonts w:hint="eastAsia"/>
        </w:rPr>
      </w:pPr>
      <w:r>
        <w:rPr>
          <w:rFonts w:hint="eastAsia"/>
        </w:rPr>
        <w:t>&gt;OTU022047</w:t>
      </w:r>
    </w:p>
    <w:p w14:paraId="423361AF">
      <w:pPr>
        <w:rPr>
          <w:rFonts w:hint="eastAsia"/>
        </w:rPr>
      </w:pPr>
      <w:r>
        <w:rPr>
          <w:rFonts w:hint="eastAsia"/>
        </w:rPr>
        <w:t>CCTACGGGGGGCTGCAGTCGAGGATCTTCGGCAATGGGCGCAAGCCTGACCGAGCGACGCCGCGTGTGCGACGAAGGCCTTCGGGTTGTAAAGCACTGTCGAGGGGGAGGAAGCCCGCAAGGGTTGACCTATCCCTGGAGGAAGCACGGGCTAAGTTCGTGCCAGCAGCCGCGGTAAGACGAACCGTGCGAACGTTGTTCGGAATCACTGGGCTTAAAGGGCGCGTAGGCGGGCTGGCGAGTCCGTGGTGAAAGCCCCCGGCTCAACCGGGGAAGGGCCTCGGATACTGCCAGCCTTGAGGGAGGTAGGGGCCTGTGGAACTTCCGGTGGAGCGGTGAAATGCGTTGATATCGGAAGGAACGCCGGTGGCGAAAGCGACAGGCTGGCCCTCTTCTGACGCTGAGGCGCGAAAGCCAGGGGAGCGAACGGGATTAGATACCCCTGTAGTCC</w:t>
      </w:r>
    </w:p>
    <w:p w14:paraId="4311355D">
      <w:pPr>
        <w:rPr>
          <w:rFonts w:hint="eastAsia"/>
        </w:rPr>
      </w:pPr>
      <w:r>
        <w:rPr>
          <w:rFonts w:hint="eastAsia"/>
        </w:rPr>
        <w:t>&gt;OTU022048</w:t>
      </w:r>
    </w:p>
    <w:p w14:paraId="578543B4">
      <w:pPr>
        <w:rPr>
          <w:rFonts w:hint="eastAsia"/>
        </w:rPr>
      </w:pPr>
      <w:r>
        <w:rPr>
          <w:rFonts w:hint="eastAsia"/>
        </w:rPr>
        <w:t>CCTACGGGGGGCAGCAGTCGGGAATTTTGCTCAATGGGCGCAAGCCTGAAGCAGCAACGCCGCGTGAGGGATGAAGGCCTTCGGGTTGTAAACCTCTTTTATCAGGGACGATTATGACGGTACCTGATGAATAAGCCACGGCTAACTACGTGCCAGCAGCCGCGGTAATACGTAGGTGGCAAGCGTTGTTCGGAATTACTGGGCGTAAAGGGCGCGTAGGCGGCCTTTCAAGTCAGACGTGAAATCCCCCGGCTTAACCTGGGAACTGCGTTTGAAACTGAGGAGCTCGAGTGTGGAAGAGGGGGGTGGAATTCCAGGTGTAGCAGTGAAATGCGTAGAGATCAGGAGGAACATCCATGGCGAAGGCAGCTACCTGGACCAACACTGACACTGAGGCACGAAAGCGTGGGGAGCAAACAGGATTAGATACCCCTGTAGTCC</w:t>
      </w:r>
    </w:p>
    <w:p w14:paraId="1CE31722">
      <w:pPr>
        <w:rPr>
          <w:rFonts w:hint="eastAsia"/>
        </w:rPr>
      </w:pPr>
      <w:r>
        <w:rPr>
          <w:rFonts w:hint="eastAsia"/>
        </w:rPr>
        <w:t>&gt;OTU022049</w:t>
      </w:r>
    </w:p>
    <w:p w14:paraId="6F1DD067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CTAGGGTTGTAAAGCTCTTTTACCAGGGATGATAATGACAGTACCTGGAGAATAAGCTCCGGCTAACTCCGTGCCAGCAGCCGCGGTAATACGGAGGGGGCTAGCGTTAATCGGAATTACTGGGCGTAAAGGGTGCGTAGGCGGTTTTTTAAGTCTGCTGTGAAATCCCCGGGCTCAACCTGGGAATGGCAGTGGAAACTGGAAGGCTAGAGTGTGAGAGAGGATGGTGGAATTCCCGGTGTAGCGGTGAAATGCGTAGAGATCGGGAGGAACACCAGTGGCGAAGGCGGCGACCTGGGCCAATACTGACGCTGAGGTGCGAAAGCGTGGGGAGCAAACAGGATTAGATACCCTAGTAGTCC</w:t>
      </w:r>
    </w:p>
    <w:p w14:paraId="74324951">
      <w:pPr>
        <w:rPr>
          <w:rFonts w:hint="eastAsia"/>
        </w:rPr>
      </w:pPr>
      <w:r>
        <w:rPr>
          <w:rFonts w:hint="eastAsia"/>
        </w:rPr>
        <w:t>&gt;OTU022050</w:t>
      </w:r>
    </w:p>
    <w:p w14:paraId="13417ADD">
      <w:pPr>
        <w:rPr>
          <w:rFonts w:hint="eastAsia"/>
        </w:rPr>
      </w:pPr>
      <w:r>
        <w:rPr>
          <w:rFonts w:hint="eastAsia"/>
        </w:rPr>
        <w:t>CCTACGGGGGGCAGCAGTGGGGAATCTTGCGCAATGGGCGAAAGCCTGACGCAGCGACGCCGCGTGGGTGACGAAGGCCTTCGGGTTGTAAAGCCCTGTGGGCGGGAACGAACCGGCGGGGAGCTAACATCTCTTCGCCCTGACGGTACCCGCTTAGCAAGCATCGGCTAACTCTGTGCCAGCAGCCGCGGTAAGACAGAGGATGCGAACGTTGCTCGGATTTACTGGGCGTAAAGCGCGCGCAGGCGGCCTTGTAAGTCGGATGTGAAAGCCCGGGGCTCAACCTCGGAAGCGCACCCGAGACTGCGAGGCTGGGGTACTGAAGAGGAGAGCGGAATTCCCGGTGTAGAGGTGAAATTCGTAGATATCAGGAGGAACACCTGCGGTGTAGACGGCTTACTGGACCATAACTGACGCTGAGGAGCGAAAGCGTGGGGAGCGAACAGGATTAGATACCCCTGTAGTCC</w:t>
      </w:r>
    </w:p>
    <w:p w14:paraId="4383C77A">
      <w:pPr>
        <w:rPr>
          <w:rFonts w:hint="eastAsia"/>
        </w:rPr>
      </w:pPr>
      <w:r>
        <w:rPr>
          <w:rFonts w:hint="eastAsia"/>
        </w:rPr>
        <w:t>&gt;OTU022051</w:t>
      </w:r>
    </w:p>
    <w:p w14:paraId="763EBA7E">
      <w:pPr>
        <w:rPr>
          <w:rFonts w:hint="eastAsia"/>
        </w:rPr>
      </w:pPr>
      <w:r>
        <w:rPr>
          <w:rFonts w:hint="eastAsia"/>
        </w:rPr>
        <w:t>CCTACGGGAGGCTGCAGTCGGGAATTTTGGGCAATGGGCGAAAGCCTGACCCAGCAACGCCGCGTGAAGGATGAAGCATTTCGGTGTGTAAACTTCGCAAGAATGGGACGAATAAAGGTGAGCTAACACCTCACCCTATGACGGTACCATTTGTAAGCTCCGGCTAACTCCGTGCCAGCAGCCGCGGTAATACGGGGGGAGCAAGCGTTGTTCGGATTTACTGGGCGTAAAGCGCGCGTAGGTGGTTTGTTAAGTTGGATGTGAAAGCCCCGGGCTCAACCTGGGAATTGCATCCAAAACTGTCTGACTAGAGTACGGTAGAGGGTAGTGGAATTTCCTGTGTAGCGGTGAAATGCGTAGATATAGGAAGGAACACCAGTGGCGAAGGCGACTACCTGGACTGATACTGACACTGAGGTGCGAAAGCTAGGGTAGCGAACGGGATTAGATACCCGGGTAGTCC</w:t>
      </w:r>
    </w:p>
    <w:p w14:paraId="0DEFF331">
      <w:pPr>
        <w:rPr>
          <w:rFonts w:hint="eastAsia"/>
        </w:rPr>
      </w:pPr>
      <w:r>
        <w:rPr>
          <w:rFonts w:hint="eastAsia"/>
        </w:rPr>
        <w:t>&gt;OTU022052</w:t>
      </w:r>
    </w:p>
    <w:p w14:paraId="0C8927E4">
      <w:pPr>
        <w:rPr>
          <w:rFonts w:hint="eastAsia"/>
        </w:rPr>
      </w:pPr>
      <w:r>
        <w:rPr>
          <w:rFonts w:hint="eastAsia"/>
        </w:rPr>
        <w:t>CCTACGGGGGGCTGCAGTGGGGAATATTGGACAATGGGGGAAACCCTGATCCAGCGACGCCGCGTGGGTGAAGAAGGCCTGCGGGTTGTAAAGCCCTTTCAGTGAGGAAGAAAAGTCTCGCCCTAATACGGCGGGATCTTGACGTAACTCATAGAAGAAGCACCGGCTAACTCTGTGCCAGCAGCCGCGGTAATACAGAGGGTGCGAGCGTTAATCGGAATTACTGGGCGTAAAGCGCCTGCAGGCGGCAAGCCAAGTCGTGCGTGAAATCTCTCGGCTCAACTGAGAGGGGTCGTGCGAGACTGGTTCGCTCGAGGCGGGTAGGGGGAAGCGGAATTCCGGGTGTAGTGGTGGAATGCGTAGAGATCAGGAGGAACACCGATAGCGAAGGCAGCTCGCTGGGACGGTACTGACGCTGAGGCGCGAAAGCGTGGGGAGCAAACAGGATTAGATACCCCAGTAGTCC</w:t>
      </w:r>
    </w:p>
    <w:p w14:paraId="62249EA3">
      <w:pPr>
        <w:rPr>
          <w:rFonts w:hint="eastAsia"/>
        </w:rPr>
      </w:pPr>
      <w:r>
        <w:rPr>
          <w:rFonts w:hint="eastAsia"/>
        </w:rPr>
        <w:t>&gt;OTU022053</w:t>
      </w:r>
    </w:p>
    <w:p w14:paraId="5C811A76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TGGATCGTAAAGCACTTTCGACCGGGACGAACACCCTTTGGCTAACATCCAGGGGCCTGACTGTACCGTAAGAAGAAGCTCCGGCTAACTTCGTGCCAGCAGCCGCGGTAATACGAAGGGGGCTAGCGTTGTTCGGATTTACTGGGCGTAAAGCGCGTGTAGGCGGTTTGTCGCGTCGGGAGTGAAAACCAGGTGCTTAACTCCAAGCTTGCGGTCGATACGGGCAGACTTGAGTTCGGCAGGGGAGACTGGAATTCCTGGTGTAGCGGTGAAATGCGCAGATATCAGGAGGAACACCGGTGGCGAAGGCGGGTCTCTGGGCCGACACTGACGCTGAGGAGCGAAAGCGTGGGGAGCGAACAGGATTAGATACCCTAGTAGTCC</w:t>
      </w:r>
    </w:p>
    <w:p w14:paraId="4E740295">
      <w:pPr>
        <w:rPr>
          <w:rFonts w:hint="eastAsia"/>
        </w:rPr>
      </w:pPr>
      <w:r>
        <w:rPr>
          <w:rFonts w:hint="eastAsia"/>
        </w:rPr>
        <w:t>&gt;OTU022054</w:t>
      </w:r>
    </w:p>
    <w:p w14:paraId="4AD90EC5">
      <w:pPr>
        <w:rPr>
          <w:rFonts w:hint="eastAsia"/>
        </w:rPr>
      </w:pPr>
      <w:r>
        <w:rPr>
          <w:rFonts w:hint="eastAsia"/>
        </w:rPr>
        <w:t>CCTACGGGGGGCTGCAGTCGAGAATTTTTCTCAATGGGGGAAACCCTGAAGGAGCGACGCCGCGTGAGGGATGAAGGTCTTCGGATTGTAAACCTCTGTCATCTGGGAACAATGTTTTCCACCCAACACGTGGAGAATTGATAGTACCGGAAGAGGAAGCCGTGGCTAACTCTGTGCCAGCAGCCGCGGTAATACAGAGACGGCAAGCGTTGTTCGGATTCATTGGGCGTAAAGGGTCCGTAGGCGGTTTGTTAAGTCATGTGTGAAAGCCCCCGGCTCAACTGAGGAACTGCCTTTGATACTGTAGAGCTTGAGTCCGGGAGAGGATGGTGGAACTCCCAGTGTAGAGGTGAAATTCGTAGATATTGGGAAGAACACCCGTGGCGAAGGCGGCCATCTGGACCGGTACTGACGCTAAGGCGCGACAGCGTGGGGAGCAAACAGGATTAGATACCCGGGTAGTCC</w:t>
      </w:r>
    </w:p>
    <w:p w14:paraId="63D44807">
      <w:pPr>
        <w:rPr>
          <w:rFonts w:hint="eastAsia"/>
        </w:rPr>
      </w:pPr>
      <w:r>
        <w:rPr>
          <w:rFonts w:hint="eastAsia"/>
        </w:rPr>
        <w:t>&gt;OTU022055</w:t>
      </w:r>
    </w:p>
    <w:p w14:paraId="00C84223">
      <w:pPr>
        <w:rPr>
          <w:rFonts w:hint="eastAsia"/>
        </w:rPr>
      </w:pPr>
      <w:r>
        <w:rPr>
          <w:rFonts w:hint="eastAsia"/>
        </w:rPr>
        <w:t>CCTACGGGGGGCAGCAGTGGGGAATATTGGACAATGGGGGAAACCCTGATCCAGCGACGCCGCGTGGGGGATGAAGGCCTTCGGGTTGTAAAGCTCTTTCGGCTGGGAAGAAGGGTCATCCGGTGAACAATCGGATGATTTGACGGTACCAGAAGAAGAAGCACTGGCTAACTCTGTGCCAGCAGCCGCGGTAATACAGAGGGTGCAAGCGTTAGGCGGAATCACTGGGCTTAAAGCGTGTGTAGGCGGAAGCGTAAGTGCCTTGTGAAATCCCGCGGCTCAACCGCGGAACTGCTGGGCATACTGCGTTTCTTGAGCCAATCAGGGGTCGCCGGAACAAACGGTGGAGCGGTGAAATGCGTAGATATCGTTTGGAACGCCGAAGGCGAAAGCAGGCGACTGGGATTGGGCTGACGCTGAGACACGAAAGCCAGGGGAGCGAACGGGATTAGATACCCCAGTAGTCC</w:t>
      </w:r>
    </w:p>
    <w:p w14:paraId="403B4F30">
      <w:pPr>
        <w:rPr>
          <w:rFonts w:hint="eastAsia"/>
        </w:rPr>
      </w:pPr>
      <w:r>
        <w:rPr>
          <w:rFonts w:hint="eastAsia"/>
        </w:rPr>
        <w:t>&gt;OTU022056</w:t>
      </w:r>
    </w:p>
    <w:p w14:paraId="59C7EB8F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CGGGAAGAATAAGGTCGTGCTAACACCACGATCGATGACGGTACTGTTTGTAAGCTCCGGCTAACTCCGTGCCAGCAGCCGCGGTAATACGTAGGGTGCGAGCGTTAATCGGAATTACTGGGCGTAAAGCGTGCGCAGGCGGTTTGATAAGACAGGCGTGAAATCCCCGAGCTTAACTTGGGAATGGCGCTTGTGACTGTCAGGCTAGAGTATGTCAGAGGGGGGTAGAATTCCACGTGTAGCAGTGAAATGCGTAGAGATGTGGAGGAATACCGATGGCGAAGGCAGCCCCCTGGGATAACACTGACGCTCATGCACGAAAGCGTGGGGAGCAAACAGGATTAGATACCCTAGTAGTCC</w:t>
      </w:r>
    </w:p>
    <w:p w14:paraId="75186A73">
      <w:pPr>
        <w:rPr>
          <w:rFonts w:hint="eastAsia"/>
        </w:rPr>
      </w:pPr>
      <w:r>
        <w:rPr>
          <w:rFonts w:hint="eastAsia"/>
        </w:rPr>
        <w:t>&gt;OTU022057</w:t>
      </w:r>
    </w:p>
    <w:p w14:paraId="1CE28285">
      <w:pPr>
        <w:rPr>
          <w:rFonts w:hint="eastAsia"/>
        </w:rPr>
      </w:pPr>
      <w:r>
        <w:rPr>
          <w:rFonts w:hint="eastAsia"/>
        </w:rPr>
        <w:t>CCTACGGGTGGCAGCAGTAGGGAATCTTGCGCAATGGGCGAAAGCCTGACGCAGCGACGCCGCGTGAGGGATGAAGGCCTTCGGGTTGTAAACCTCTTTCAGCGGGGACGAAGCCTCACGGTGACGGTACCCGCAGAAGAAGGTCCGGCCAACTACGTGCCAGCAGCCGCGGTAATACGTAGGGACCGAGCGTTGTCCGGAATTATTGGGCGTAAAGCGCGCGTAGGCGGCCCGACAAGTCCGCTGTGAAAGTCAAGGGCTCAACCCTTGAATGCCGGTGGATACTGTCGGGCTAGAGTCCGGAAGAGGCGAGTGGAATACCTGGTGTAGTGGTGAAATACGTAGATATCAGGTGGAATACCGGTGGCGAAGGCGACTCACTGGACATGTATTGACGCTGAGGTGCGAAAGCGTGGGGAGCAAACAGGATTAGATACCCGAGTAGTCC</w:t>
      </w:r>
    </w:p>
    <w:p w14:paraId="13B02DBB">
      <w:pPr>
        <w:rPr>
          <w:rFonts w:hint="eastAsia"/>
        </w:rPr>
      </w:pPr>
      <w:r>
        <w:rPr>
          <w:rFonts w:hint="eastAsia"/>
        </w:rPr>
        <w:t>&gt;OTU022058</w:t>
      </w:r>
    </w:p>
    <w:p w14:paraId="3E294D92">
      <w:pPr>
        <w:rPr>
          <w:rFonts w:hint="eastAsia"/>
        </w:rPr>
      </w:pPr>
      <w:r>
        <w:rPr>
          <w:rFonts w:hint="eastAsia"/>
        </w:rPr>
        <w:t>CCTACGGGTGGCAGCAGTGGGGAATCTTGGACAATGGGCGCAAGCCTGATCCAGCCATGCCGCGTGAGTGAAGAAGGCCTTCGGGTTGTAAAGCTCTGTGGAGGGGGACGAATAAGGGCCGTCGAATAGACGGCCCGATGACGGTACCCCTTTAGCAAGCACCGGCTAACTCTGTGCCAGCAGCCGCGGTAATACGAAGGGGGCTAGCGTTGTTCGGATTTACTGGGCGTAAAGCGCGTGTAGGCGGACTTGTAAGTTGGGGGTGAAATCCCGAGGCTCAACCTCGGATGTGCTTTCCATACTGCCAATCTTGAGTACGTGAGAGGAGAGCGGAATTCCCGGTGTAGTGGTGGAATGCGTAGATATCGGGAGGAACACCAGTGGCGAAAGCGGCTCTCTGGTCCAGACCTGACGCTGAGGTGCGAAAGCGTGGGGAGCGAACGGGATTAGATACCCCAGTAGTCC</w:t>
      </w:r>
    </w:p>
    <w:p w14:paraId="5E003E8F">
      <w:pPr>
        <w:rPr>
          <w:rFonts w:hint="eastAsia"/>
        </w:rPr>
      </w:pPr>
      <w:r>
        <w:rPr>
          <w:rFonts w:hint="eastAsia"/>
        </w:rPr>
        <w:t>&gt;OTU022059</w:t>
      </w:r>
    </w:p>
    <w:p w14:paraId="5D9A880F">
      <w:pPr>
        <w:rPr>
          <w:rFonts w:hint="eastAsia"/>
        </w:rPr>
      </w:pPr>
      <w:r>
        <w:rPr>
          <w:rFonts w:hint="eastAsia"/>
        </w:rPr>
        <w:t>CCTACGGGCGGCAGCAGTGGGGAATTTTGGACAATGGGCGCAAGCCTGATCCAGCCATGCCGCGTGCAGGATGAAGGCCTTCGGGTTGTAAACTGCTTTTGTACGGAACGAAAAGACTCTGGTTAATACCTGGGGTCCATGACGGTACCGTAAGAATAAGCACCGGCTAACTACGTGCCAGCAGCCGCGGTAATACGTAGGGTGCGAGCGTTAATCGGAATTACTGGGCGTAAAGAGCTCGTAGGCGGTCTGTCGCGTCGGATGTGAAAGCCCGGGGCTTAACCCCGGGTCTGCATTCGATACGGGCAGACTAGAGTGTGGTAGGGGAGATCGGAATTCCTGGTGTAGCGGTGAAATGCGCAGATATCAGGAGGAACACCGGTGGTGTAGACGGCTCTCTGGACCGTAACTGACGCTGAGACACGAAAGCGTGGGTAGCAAACAGGATTAGATACCCCAGTAGTCC</w:t>
      </w:r>
    </w:p>
    <w:p w14:paraId="71A5F77D">
      <w:pPr>
        <w:rPr>
          <w:rFonts w:hint="eastAsia"/>
        </w:rPr>
      </w:pPr>
      <w:r>
        <w:rPr>
          <w:rFonts w:hint="eastAsia"/>
        </w:rPr>
        <w:t>&gt;OTU022060</w:t>
      </w:r>
    </w:p>
    <w:p w14:paraId="5E32B9CF">
      <w:pPr>
        <w:rPr>
          <w:rFonts w:hint="eastAsia"/>
        </w:rPr>
      </w:pPr>
      <w:r>
        <w:rPr>
          <w:rFonts w:hint="eastAsia"/>
        </w:rPr>
        <w:t>CCTACGGGCGGCTGCAGTGGGGAATCTTGCGCAATGGTCTAACGACTGACGCAGCAACGCCGCGTGGGGGATGAATGCCTTCGGGTTGTAAACCCCTTTCAGCAGGAACGAAATTGACGGTACCTGCAGAAGAAGCCCCGGCCAACTACGTGCCAGCAGCCGCGGTAATACGTAGGGACCGAGCGTTGTCCGGAATCATTGGGCGTAAAGAGCGCGTAGGTGGATAGTTAAGTGCGATATTAAATCCCGTGGCTCAACCATGAGGCTGTATCGCATACTGGCTATCTAGAGGACATGAGAGGCAAGTGGAATTACTGGTGTAGCAGTGAAATGCGTAGATATCAGTAGGAACACCAATGGCGAAGGCAGCTTGCTGGCATGTATCTGACGCTAAGGCACGAAAGCGTGGGGAGCGAACAGGATTAGATACCCCTGTAGTCC</w:t>
      </w:r>
    </w:p>
    <w:p w14:paraId="073CBE8E">
      <w:pPr>
        <w:rPr>
          <w:rFonts w:hint="eastAsia"/>
        </w:rPr>
      </w:pPr>
      <w:r>
        <w:rPr>
          <w:rFonts w:hint="eastAsia"/>
        </w:rPr>
        <w:t>&gt;OTU022061</w:t>
      </w:r>
    </w:p>
    <w:p w14:paraId="2C319548">
      <w:pPr>
        <w:rPr>
          <w:rFonts w:hint="eastAsia"/>
        </w:rPr>
      </w:pPr>
      <w:r>
        <w:rPr>
          <w:rFonts w:hint="eastAsia"/>
        </w:rPr>
        <w:t>CCTACGGGCGGCTGCAGCAAGGAATTTTCGGCAATGGGCGCAAGCCTGACCGAGCAACGCCGCGTGCGGGATGACGGCCTTCGGGTTGTAAACCGCTTTTGGGGGGGAAGAATCGGACGGTACCCCCCGAATAAGCCCCGGCTAACTCTGTGCCAGCAGCCGCGGTAATACAGAGGGGGCAAGCGTTGTCCGGATTGACTGGGCGTAAAGCGCACGTAGGCGGCTTTGCAAGTCGGGTGTGAAATCCCCAGGCTTAACCTGGGAACTGCATTCGAGACTGCATTGCTAGAGTATGGGAGAGGGAAGTGGAATTTCAGGTGTAGCGGTGAAATGCGTAGATATCGGGGGGAATACCAGTGGCGAAAGCGGCACCCTAGCATTAGCCTGACGCTCATGTGCGAAAGCGTGGGGAGCGAACGGGATTAGATACCCGGGTAGTCC</w:t>
      </w:r>
    </w:p>
    <w:p w14:paraId="32B8AC27">
      <w:pPr>
        <w:rPr>
          <w:rFonts w:hint="eastAsia"/>
        </w:rPr>
      </w:pPr>
      <w:r>
        <w:rPr>
          <w:rFonts w:hint="eastAsia"/>
        </w:rPr>
        <w:t>&gt;OTU022062</w:t>
      </w:r>
    </w:p>
    <w:p w14:paraId="52CE0A3E">
      <w:pPr>
        <w:rPr>
          <w:rFonts w:hint="eastAsia"/>
        </w:rPr>
      </w:pPr>
      <w:r>
        <w:rPr>
          <w:rFonts w:hint="eastAsia"/>
        </w:rPr>
        <w:t>CCTACGGGTGGCTGCAGTAGGGAATATTGCGCAATGGCCGCAAGGCTGACGCAGCGACGCCGCGTGCAGGAAGAAGGCCCTATGGGTTGTAAACTGCTTTTGCCAGAGGATAAAACGGCCCTGCGGGGCTAATTGAAGGTACCTGGTGAATAAGCCACGGCTAACTACGTGCCAGCAGCCGCGGTAATACGTAGGTGGCGAGCGTTATCCGGATTCACTGGGTTTAAAGGGTGCGTAGGAGGGTAGGTAAGTCAGTGGTGAAATCTCTGGGCTCAACTCAGAGTCTGCTAGGGAAACTGCCGGGCTAGAGTGTGGGAGAGGAGAGTGGAATTCCCGGTGTAGCGGTGAAATGCGTAGATATTCGGAAGAACACCAGTGGCGAAGGCGGCTCACTGGCCCGGTACTGACGCTGAAATACGAAAGCGTGGGGAGCAAACAGGATTAGATACCCCAGTAGTCC</w:t>
      </w:r>
    </w:p>
    <w:p w14:paraId="41313E72">
      <w:pPr>
        <w:rPr>
          <w:rFonts w:hint="eastAsia"/>
        </w:rPr>
      </w:pPr>
      <w:r>
        <w:rPr>
          <w:rFonts w:hint="eastAsia"/>
        </w:rPr>
        <w:t>&gt;OTU022063</w:t>
      </w:r>
    </w:p>
    <w:p w14:paraId="335FA146">
      <w:pPr>
        <w:rPr>
          <w:rFonts w:hint="eastAsia"/>
        </w:rPr>
      </w:pPr>
      <w:r>
        <w:rPr>
          <w:rFonts w:hint="eastAsia"/>
        </w:rPr>
        <w:t>CCTACGGGGGGCAGCAGTGAGGGATATTGCGCAATGGGCGAAAGCCTGACGCAGCGACGCCGCGTGGGTGATGAAGGTCTTCGGATCGTAAAACCCTTTTCTGCGTGACGATGATGACGGTAGCGCAGGAATAAGTGTCGGCTAACTACGTGCCAGCAGCCGCGGTAAAACGTAGGACGCAAACGTTATCCGGAATTACTGGGCGTAAAGGGCGCGTAGGCGGCCCTCTAAGTCGAACGTGAAATCCCTGGGCTCAACCCAGGAACTGCGTCCGAGACTGGAGGGCTAGAATCCGGTAGAGGGTGGTGGAATTTCCTGTGTAGCGGTGAAATGCGTAGATATCACTTGGAACGCCAATGGTGAAAACAGGTAGCTGGGGATGTGCCGACGCTGAGACACGAAAGCCAGGGGAGCGAACGGGATTAGATACCCCAGTAGTCC</w:t>
      </w:r>
    </w:p>
    <w:p w14:paraId="5CB4DBEF">
      <w:pPr>
        <w:rPr>
          <w:rFonts w:hint="eastAsia"/>
        </w:rPr>
      </w:pPr>
      <w:r>
        <w:rPr>
          <w:rFonts w:hint="eastAsia"/>
        </w:rPr>
        <w:t>&gt;OTU022064</w:t>
      </w:r>
    </w:p>
    <w:p w14:paraId="0158FE68">
      <w:pPr>
        <w:rPr>
          <w:rFonts w:hint="eastAsia"/>
        </w:rPr>
      </w:pPr>
      <w:r>
        <w:rPr>
          <w:rFonts w:hint="eastAsia"/>
        </w:rPr>
        <w:t>CCTACGGGGGGCAGCAGTGGGGGATTTTCCGCAATGGGCGAAAGCCTGACGGAGCAATACCGCGTGAGGGAGGAAGGCTCTTGGGTCGTAAACCTCTTTTCTCAGGGAAGAACACAATGACGGTACCTGAGGAATAAGCATCGGCTAACTCCGTGCCAGCAGCCGCGGTAATACGGAGGATGCAAGCGTTATCCGGAATGATTGGGCGTAAAGCGTGCGCAGGCGGTTGTGCAAGACAGATGTGAAATCCCCGGGCTCAACCTGGGAATTGCACTGGATACTGGCGGGCTAGAGTGCGGTAGAGGATGGCGGAATTCCCGGTGTAGCAGTGAAATGCGTAGAGATCGGGAGGAACATCTGTGGCGAAGGCGGCCATCTGGACCAGCACTGACACTGAGGCACGAAAGCGTGGGGAGCAAACAGGATTAGATACCCTGGTAGTCC</w:t>
      </w:r>
    </w:p>
    <w:p w14:paraId="56F345BF">
      <w:pPr>
        <w:rPr>
          <w:rFonts w:hint="eastAsia"/>
        </w:rPr>
      </w:pPr>
      <w:r>
        <w:rPr>
          <w:rFonts w:hint="eastAsia"/>
        </w:rPr>
        <w:t>&gt;OTU022065</w:t>
      </w:r>
    </w:p>
    <w:p w14:paraId="5610A151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TCTTCGGGTCGTAAACCCCTTTCAGGAGGGACGAAGCCACTCGGGTTAATAGCCCAGAGGGTGACGGTACCCGCAGAAGAAGGTCCGGCCAACTACGTGCCAGCAGCCGCGGTAATACGTAGGGACCGAGCGTTGTTCGGATTTACTGGGCGTAAAGGGCGCGTAGGCGGCGTGGTAAGTCAGCTGTGAAATCTCCGAGCTTAACCCGGAGCGGTCAAGTGATACTGTCGTGCTAGAGTGCGGAAGGGGCAACTGGAATTCTTGGTGTAGCGGTGAAATGCGTAGATATCAAGAGGAACACCTGAGGTGAAGACGGGTTGCTGGGCCGACACTGACGCTGAGGCGCGAAAGCCAGGGGAGCAAACGGGATTAGATACCCTAGTAGTCC</w:t>
      </w:r>
    </w:p>
    <w:p w14:paraId="76E341A0">
      <w:pPr>
        <w:rPr>
          <w:rFonts w:hint="eastAsia"/>
        </w:rPr>
      </w:pPr>
      <w:r>
        <w:rPr>
          <w:rFonts w:hint="eastAsia"/>
        </w:rPr>
        <w:t>&gt;OTU022066</w:t>
      </w:r>
    </w:p>
    <w:p w14:paraId="6FBEF4F0">
      <w:pPr>
        <w:rPr>
          <w:rFonts w:hint="eastAsia"/>
        </w:rPr>
      </w:pPr>
      <w:r>
        <w:rPr>
          <w:rFonts w:hint="eastAsia"/>
        </w:rPr>
        <w:t>CCTACGGGGGGCTGCAGTCTAGAAGCATCGACAATGGAGGAAACTCTGATCGTGCGACGCCGCGTGCAGGACGAAGGTCTTCGGATCGTAAACTGCTTTCGCCAGGGGAGAAAGGCGCATAGGTGAATAGCCTGAGCGTCAGACGGTACCTGGTAAAGAAGCTCCGGCTAAGTCCGTGCCAGCAGCCGCGGTAATACGGGCGGAGCGAGCGTTGTTCGGAATTATTGGGCGTAAAGCGCGCGCAGGCGGCTCTTTAAGTCTGGTGTTTAATCCCGAGGCTCAACCTCGGTTCGCATCGAAAACTGGGTCACTTGAGTGTAGGAGAGGAAAGTGGAATTCCACGTGTAGCGGTGAAATGCGTAGAGATGTGTCGGAACACCAATGGCGAAAGCAATCTCCTGGACGCAAACTGACGCTGAGATACGAAAGCCAAGGTAGCAAACAGGATTAGATACCCCGGTAGTCC</w:t>
      </w:r>
    </w:p>
    <w:p w14:paraId="0D0E64DB">
      <w:pPr>
        <w:rPr>
          <w:rFonts w:hint="eastAsia"/>
        </w:rPr>
      </w:pPr>
      <w:r>
        <w:rPr>
          <w:rFonts w:hint="eastAsia"/>
        </w:rPr>
        <w:t>&gt;OTU022067</w:t>
      </w:r>
    </w:p>
    <w:p w14:paraId="5AF4A7AC">
      <w:pPr>
        <w:rPr>
          <w:rFonts w:hint="eastAsia"/>
        </w:rPr>
      </w:pPr>
      <w:r>
        <w:rPr>
          <w:rFonts w:hint="eastAsia"/>
        </w:rPr>
        <w:t>CCTACGGGCGGCAGCAGTAGGGAATCTTCCACAATGGGCGAAAGCCTGATGGAGCAACGCCGCGTGAGTGATGAAGGCCTTTGGGTTGTAAAACTCTGTCTTCTGTGACGAACAAGCCTGTGAGTAAAATGCTCAGGCCCTGACGGTAACAGAGGAGGAAGCCACGGCTAACTACGTGCCAGCAGCCGCGGTAATACGGAGGGAGCTAGCGTTGTTCGGAATTACTGGGCGTAAAGCGCACGTAGGTGGCGACGTATGTCGGGTGTGAAAGCCCCGGGCTCAACCTGGGAACTGCATTCAAAACTGTCGAGCTAGAGTATGGTAGAGGGTGGTGGAATTTCCTGTGTAGCGGTGAAATGCGTAGATATTCGCAAGAACACCAGTGGCGAAGGCGGCTGACTGGTCCGGTTCTGACGCTGAGGCGCGAAAGCGTGGGGAGCAAACAGGATTAGATACCCCGGTAGTCC</w:t>
      </w:r>
    </w:p>
    <w:p w14:paraId="6637E989">
      <w:pPr>
        <w:rPr>
          <w:rFonts w:hint="eastAsia"/>
        </w:rPr>
      </w:pPr>
      <w:r>
        <w:rPr>
          <w:rFonts w:hint="eastAsia"/>
        </w:rPr>
        <w:t>&gt;OTU022068</w:t>
      </w:r>
    </w:p>
    <w:p w14:paraId="6F64D332">
      <w:pPr>
        <w:rPr>
          <w:rFonts w:hint="eastAsia"/>
        </w:rPr>
      </w:pPr>
      <w:r>
        <w:rPr>
          <w:rFonts w:hint="eastAsia"/>
        </w:rPr>
        <w:t>CCTACGGGAGGCTGCAGTAGGGAATATTGGACAATGGGCGCAAGCCTGATCCAGCCATGCCGCGTGGATGATGAAGGCCTTCGGGTCGTAAAGTCCTTTTCTGAGGGAAGAACAAGCTGGAGAGTGGAAAGCTCCGGCCCTGACGGTACCTCAGGAATAAGCAACGGCTAACTCCGTGCCAGCAGCCGCGGTAATACGTAGGAGGCGAGCGTTATCCGGAATTATTGGGCGTAAAGGGCTCGTAGGCGGTTTGTCACGTCGGGAGTGAAAACTCAGGGCTTAACCCTGAGCCTGCTTCCGATACGGGCAGACTAGAGGTATGCAGGGGAGAACGGAATTCCTGGTGTAGCGGTGAAATGCGCAGATATCGGGAGGAACACCAGTGGCGAAAGCGGCGCTCTGGGCCTAAACTGACGCTGAGGGGCGAAAGCGTGGGGAGCGAACGGGATTAGATACCCCTGTAGTCC</w:t>
      </w:r>
    </w:p>
    <w:p w14:paraId="04F41F34">
      <w:pPr>
        <w:rPr>
          <w:rFonts w:hint="eastAsia"/>
        </w:rPr>
      </w:pPr>
      <w:r>
        <w:rPr>
          <w:rFonts w:hint="eastAsia"/>
        </w:rPr>
        <w:t>&gt;OTU022069</w:t>
      </w:r>
    </w:p>
    <w:p w14:paraId="16754360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TCACCGACGAAGTCCCTGTCTTTTGGTGGGGGTGACGGTAGGTGGAGAAGAAGCACCGGCCAACTACGTGCCAGCAGCCGCGGTAATACGAAGGTGGCGAGCGTTGTTCGGATTCACTGGGCATAAAGGGCGCGTAGGCCGTTCCGCAAGTGGCGTGTGAAATCCCACGGCTCAACCGTGGAACTGCACGCCAAACTGCGGTTCTCGAGGACGAGAGGGGGGTGGAATTCCCGGTGTAGCGGTGAAATGCGTAGATATCGGGAGGAACACCTGTGGCGAAGGCGGCCCCCTGGTCGGATACTGACGCTGATACGCGAAAGCGTGGGGAGCAAACAGGATTAGATACCCGGGTAGTCC</w:t>
      </w:r>
    </w:p>
    <w:p w14:paraId="38467596">
      <w:pPr>
        <w:rPr>
          <w:rFonts w:hint="eastAsia"/>
        </w:rPr>
      </w:pPr>
      <w:r>
        <w:rPr>
          <w:rFonts w:hint="eastAsia"/>
        </w:rPr>
        <w:t>&gt;OTU022070</w:t>
      </w:r>
    </w:p>
    <w:p w14:paraId="73E4D2B6">
      <w:pPr>
        <w:rPr>
          <w:rFonts w:hint="eastAsia"/>
        </w:rPr>
      </w:pPr>
      <w:r>
        <w:rPr>
          <w:rFonts w:hint="eastAsia"/>
        </w:rPr>
        <w:t>CCTACGGGGGGCTGCAGTGAGGAATATTGCACAATGGACGCAAGTCTGATGCAGCAACGCCGCGTGGAGGATGACGGTCTTTGGATTGTAAACTCCTTTTCTCAGGGAAGAGAATGGACGGTACCTGAGGAATAAGTCACGGCTAACTACGTGCCAGCAGCCGCGGTAATACGTAGGTGGCGAGCGTTATCCGGAATCACTGGGCGTAAAGCGCGCGCAGGCGGCCGTCTGCGTCCGGGGTGAAAGCCCAGAGCTCAACTCTGGGACTGCCTTGGATACGGGATGGCTTGAGGATCGGAGAGGCAAGGGGAATTCCACGTGTAGCGGTGAAATGCGTAGAGATGTGGAGGAACATCCGTGGCGAAAGCGGCTCACTGGGACGACACTGACGCTGAGGCTCGAAAGCGTGGGGAGCGAACGGGATTAGATACCCTTGTAGTCC</w:t>
      </w:r>
    </w:p>
    <w:p w14:paraId="2DD12AE5">
      <w:pPr>
        <w:rPr>
          <w:rFonts w:hint="eastAsia"/>
        </w:rPr>
      </w:pPr>
      <w:r>
        <w:rPr>
          <w:rFonts w:hint="eastAsia"/>
        </w:rPr>
        <w:t>&gt;OTU022071</w:t>
      </w:r>
    </w:p>
    <w:p w14:paraId="2BADD32D">
      <w:pPr>
        <w:rPr>
          <w:rFonts w:hint="eastAsia"/>
        </w:rPr>
      </w:pPr>
      <w:r>
        <w:rPr>
          <w:rFonts w:hint="eastAsia"/>
        </w:rPr>
        <w:t>CCTACGGGAGGCTGCAGTGGGGAATCTTGCGCAATGGTCGAAAGACTGACGCAGCGACGCCGCGTGCGGGAGGAAGCTCTTCGGGGTGTAAACCGCTGTTGCCCGGAACGAAACTCACCTTTCGAGGTGATTGACGGTACCGGGTGAGGAAGCGCCGGCTAACTCTGTGCCAGCAGCCGCGGTAATACGGAGGGGGCTAGCGTTGTTCGGAATTACTGGGCGTAAAGGGCGCGTAGGCGGCCGTTTAAGTTAGGTGTGAAAGTCCTGGGCTCAACCTGGGGACTGCACTTAATACTGGATGACTTGAGTGCAGGAGAGGAGAGCGGAATTCCCGGTGTAGCGGTGGAATGCGTAGAGATCGGGAGGAACACCAGTGGCGAAGGCGGCTCTCTGGCCTGTTTCTGACGCTGAGGCGCGAAAGCGTGGGGAGCAAACAGGATTAGATACCCCTGTAGTCC</w:t>
      </w:r>
    </w:p>
    <w:p w14:paraId="33BFE83A">
      <w:pPr>
        <w:rPr>
          <w:rFonts w:hint="eastAsia"/>
        </w:rPr>
      </w:pPr>
      <w:r>
        <w:rPr>
          <w:rFonts w:hint="eastAsia"/>
        </w:rPr>
        <w:t>&gt;OTU022072</w:t>
      </w:r>
    </w:p>
    <w:p w14:paraId="54726895">
      <w:pPr>
        <w:rPr>
          <w:rFonts w:hint="eastAsia"/>
        </w:rPr>
      </w:pPr>
      <w:r>
        <w:rPr>
          <w:rFonts w:hint="eastAsia"/>
        </w:rPr>
        <w:t>CCTACGGGGGGCTGCAGTAGGGAATCTTGCGCAATGGGCGAAAGCCTGACGCAGCGACGCCGCGTGCGGGACGAAGGCCCTCGGGTTGTAAACCGCTTTCAGCAGGGACGAAGCGAAAGTGACGGTACCTGCAGAAGAAGGTCCGGCCAACTACGTGCCAGCAGCCGCGGTAATACGTAGGGACCGAGCGTTGTCCGGATTCATTGGGCGTAAAGAGCTCGTAGGCGGCCGTTCAAGTCGGATGTGAAATCCCACGGCTCAACCATGGAAGTGCATTCGAAACTGCAGAGCTAGAGTCCTGGAGAGGAAGGTGGAATGCTTGGTGTAGCGGTGAAATGCGCAGATATCAGGAGGAACACCGATGGCGAAGGCAGCTCGCTGGGACGGTACTGACGCTGAGGCGCGAAAGCGTGGGGAGCAAACAGGATTAGATACCCCAGTAGTCC</w:t>
      </w:r>
    </w:p>
    <w:p w14:paraId="66323E1E">
      <w:pPr>
        <w:rPr>
          <w:rFonts w:hint="eastAsia"/>
        </w:rPr>
      </w:pPr>
      <w:r>
        <w:rPr>
          <w:rFonts w:hint="eastAsia"/>
        </w:rPr>
        <w:t>&gt;OTU022073</w:t>
      </w:r>
    </w:p>
    <w:p w14:paraId="6B43F140">
      <w:pPr>
        <w:rPr>
          <w:rFonts w:hint="eastAsia"/>
        </w:rPr>
      </w:pPr>
      <w:r>
        <w:rPr>
          <w:rFonts w:hint="eastAsia"/>
        </w:rPr>
        <w:t>CCTACGGGAGGCTGCAGTTTCGAATCATTCACAATGGGCGAAAGCCTGATGGTGCGACGCCGCGTGAGGGACGAAGGTCTTCGGATTGTAAACCTCTGTCACTAGGGAAGAAACGCTATACTTTAATAGATTATAGCCTGACTTAACCTGGAGAGGAAGCAGTGGCTAACTCTGTGCCAGCAGCCGCGGTAATACAGAGACTGCAAGCGTTATTCGGATTCACTGGGCGTAAAGGGTGCGCAGGCGGTCGTGTGTGTCAGGTGTGAAATCTCGGAGCTCAACTCCGAAACTGCGCCTGAAACTACATGACTAGAGCATTGGAGAGGGTAGCGGAATTCACGGTGTAGCAGTGAAATGCGTAGATATCGTGAGGAACACCAGAGGCGAAGGCGGCATCCTGGACCGGCATTGACGCTGAGGCGCGAAAGCCAGGGGAGCAAACGGGATTAGATACCCCAGTAGTCC</w:t>
      </w:r>
    </w:p>
    <w:p w14:paraId="542039F5">
      <w:pPr>
        <w:rPr>
          <w:rFonts w:hint="eastAsia"/>
        </w:rPr>
      </w:pPr>
      <w:r>
        <w:rPr>
          <w:rFonts w:hint="eastAsia"/>
        </w:rPr>
        <w:t>&gt;OTU022074</w:t>
      </w:r>
    </w:p>
    <w:p w14:paraId="7FB2E3D8">
      <w:pPr>
        <w:rPr>
          <w:rFonts w:hint="eastAsia"/>
        </w:rPr>
      </w:pPr>
      <w:r>
        <w:rPr>
          <w:rFonts w:hint="eastAsia"/>
        </w:rPr>
        <w:t>CCTACGGGGGGCAGCAGTAGGGAATCTTGCGCAATGGGCGAAAGCCTGACGCAGCGACGCCGCGTGGGGGATGAAGGTCTTCGGATTGTAAACCCCTTTCGGGAGGGAAGATGGAACGAGCAATCGTTCGGACGGTACCTCCAGAAGCAGCCACGGCTAAGTTCGTGCCAGCAGCCGCGGTAAGACGAACCGTCCAAACGTTATTCGGAATTATTGGGCTTAAAGGGTGCGTAGGCGGTTTCTTAAGTCAGTGGTGAAATACTTCAGCTCAACTGGAGAGGTGCCATTGATACTGGGAAACTTGAGTACTGATGAGGTAGGCGGAATGGACGGTGTAGCGGTGAAATGCTTAGATATCGTCCAGAACACCGATAGCGAAGGCAGCTTACTAAGGAGTAACTGACGCTGAGGCACGAAAGTGTGGGGATCAAACAGGATTAGATACCCCTGTAGTCC</w:t>
      </w:r>
    </w:p>
    <w:p w14:paraId="2AEE86A1">
      <w:pPr>
        <w:rPr>
          <w:rFonts w:hint="eastAsia"/>
        </w:rPr>
      </w:pPr>
      <w:r>
        <w:rPr>
          <w:rFonts w:hint="eastAsia"/>
        </w:rPr>
        <w:t>&gt;OTU022075</w:t>
      </w:r>
    </w:p>
    <w:p w14:paraId="1E1C1E46">
      <w:pPr>
        <w:rPr>
          <w:rFonts w:hint="eastAsia"/>
        </w:rPr>
      </w:pPr>
      <w:r>
        <w:rPr>
          <w:rFonts w:hint="eastAsia"/>
        </w:rPr>
        <w:t>CCTACGGGAGGCAGCAGTTAGGAATTTTGGGCAATGGACGAAAGTCTGACCCAGCAACGCCGCGTGGGTGACGAAGGCCTTCGGGTCGTAAAACCCTTTTCTGAGGGAAGATAATGACGGTACCTCAGGAATAAGCACCGGCTAACTACGTGCCAGCAGCCGCGGTAATACGTAGGACCCAAGCGTTGTCCGGATTTACTGGGTGTAAAGGGTGCGCAGGCGGATGGATAAGTCAGAGGTGAAAGTCTGCAGCTTAACTGTAGAATTGCCTTTGATACTGTTTATCTTGAGTGTGGGAGAGGTTGATGGAATTCCAGGTGTAGCAGTGAAATGCGTAGATATCTGGAAGAACACCAGTGGCGAAGGCGGTCAACTGGCCCATAACTGACGCTCATGCACGAAAGCGTGGGTAGCGAACAGGATTAGATACCCGTGTAGTCC</w:t>
      </w:r>
    </w:p>
    <w:p w14:paraId="28E79358">
      <w:pPr>
        <w:rPr>
          <w:rFonts w:hint="eastAsia"/>
        </w:rPr>
      </w:pPr>
      <w:r>
        <w:rPr>
          <w:rFonts w:hint="eastAsia"/>
        </w:rPr>
        <w:t>&gt;OTU022076</w:t>
      </w:r>
    </w:p>
    <w:p w14:paraId="5A290259">
      <w:pPr>
        <w:rPr>
          <w:rFonts w:hint="eastAsia"/>
        </w:rPr>
      </w:pPr>
      <w:r>
        <w:rPr>
          <w:rFonts w:hint="eastAsia"/>
        </w:rPr>
        <w:t>CCTACGGGCGGCTGCAGTCGAGAATCTTGGGCAATGCCCGCAAGGGTGACCCAGCGACGCCGCGTGGAGGATGAAGGCCCTTGGGTTGTAAACTCCTTTTGCGAGGGAAGAAGCTACCTTTATGGTAGTTGACGGTACCTCGCGAATAAGCCACGGCTAACTACGTGCCAGCAGCCGCGGTAATACGTAGGGACCAAGCGTTGTTCGGAATCACTGGGCGTAAAGCGCGCGCAGGCGGGCTCAGCAAGTCGGAAGTGAAATCCCGGGGCTCAACTCCGGGACTGCTTCCGAAACTGCGGGTCTGGAGACCGGTAGAGGCAAGTGGAATTGCGAGTGTAGAGGTGAAATTCGTAGATATTGGGAAGAACACCGATGGCGAAGGCAGCCATCTGGACCGACACTGACGCTGAGGCGCGAAAGCGTGGGGAGCAAACAGGATTAGATACCCCAGTAGTCC</w:t>
      </w:r>
    </w:p>
    <w:p w14:paraId="0BE9703D">
      <w:pPr>
        <w:rPr>
          <w:rFonts w:hint="eastAsia"/>
        </w:rPr>
      </w:pPr>
      <w:r>
        <w:rPr>
          <w:rFonts w:hint="eastAsia"/>
        </w:rPr>
        <w:t>&gt;OTU022077</w:t>
      </w:r>
    </w:p>
    <w:p w14:paraId="1C967A16">
      <w:pPr>
        <w:rPr>
          <w:rFonts w:hint="eastAsia"/>
        </w:rPr>
      </w:pPr>
      <w:r>
        <w:rPr>
          <w:rFonts w:hint="eastAsia"/>
        </w:rPr>
        <w:t>CCTACGGGAGGCTGCAGTCGGGAATTTTCCGCAATGGGCGCAAGCCTGACGGAGCAACGCCGCGTGCCGGATGACGGCCTTCGGGTTGTAAACGGCTTTTCGGGGGGATGACACGGACCGTACCCCCGGAAGAAGCCCCGGCTAACTCTGTGCCAGCAGCCGCGGTAAGACAGAGGGGGCAAGCGTTGTTCGGAATTACTGGGCGTAAAGGGCGCGTAGGCGGCCTGCTAAGTCGAACGTGAAATCCCTGGGCTCAACCCAGGAACTGCGTCCGATACTGGTTGGCTTGAATCCGGGAGAGGGATGTGGAATTCCAGGTGTAGCGGTGAAATGCGTAGATATCTGGAGGAACACCGGTGGCGAAGGCGGCATCCTGGACCGGTATTGACGCTGATGCGCGAAAGCCAGGGGAGCAAACGGGATTAGATACCCTTGTAGTCC</w:t>
      </w:r>
    </w:p>
    <w:p w14:paraId="57623BE6">
      <w:pPr>
        <w:rPr>
          <w:rFonts w:hint="eastAsia"/>
        </w:rPr>
      </w:pPr>
      <w:r>
        <w:rPr>
          <w:rFonts w:hint="eastAsia"/>
        </w:rPr>
        <w:t>&gt;OTU022078</w:t>
      </w:r>
    </w:p>
    <w:p w14:paraId="15E9F1FD">
      <w:pPr>
        <w:rPr>
          <w:rFonts w:hint="eastAsia"/>
        </w:rPr>
      </w:pPr>
      <w:r>
        <w:rPr>
          <w:rFonts w:hint="eastAsia"/>
        </w:rPr>
        <w:t>CCTACGGGAGGCTGCAGTCGTGAATCTTCCGCAATGGGCGAAAGCCTGACGGAGCGACACCGCGTGCAGGATGAAGGCCTTCGGGTTGTAAACTGCTGTCAGGTTCTAGGAACCTCCAGGCGTGAACAGCGTCTGGAGTGACCAAGACCAAAGGAAGCAACGGCTAACTCTGTGCCAGCAGCCGCGGTAAGACAGAGGTTGCAAACGTTGTTCGGAGTTACTGGGCGTAAAGGGTCCGCAGGCGGGCTTGCAAGTCTGACGTGAAATCTTCTGGCTTAACTAGAAGAGGTCGTTGGAAACTGCGAGTCTAGCATCCCGCAGAGGTCGGTGGAATTCCCTGTGTAGCGGTGAAATGCGTAGATACGGGGGAGAACACTCGTGGCGAAGGCGGCCAGCTGGCCCAGTCCTGACGCTGAGGCGCGACAGCGTGGGGAGCAAACAGGATTAGATACCCCAGTAGTCC</w:t>
      </w:r>
    </w:p>
    <w:p w14:paraId="35F6197F">
      <w:pPr>
        <w:rPr>
          <w:rFonts w:hint="eastAsia"/>
        </w:rPr>
      </w:pPr>
      <w:r>
        <w:rPr>
          <w:rFonts w:hint="eastAsia"/>
        </w:rPr>
        <w:t>&gt;OTU022079</w:t>
      </w:r>
    </w:p>
    <w:p w14:paraId="33181F1C">
      <w:pPr>
        <w:rPr>
          <w:rFonts w:hint="eastAsia"/>
        </w:rPr>
      </w:pPr>
      <w:r>
        <w:rPr>
          <w:rFonts w:hint="eastAsia"/>
        </w:rPr>
        <w:t>CCTACGGGTGGCAGCAGTGAGGAATATTGGTCAATGGACGCAAGTCTGAACCAGCCATGCCGCGTGAAGGATGACTGCCCTATGGGTTGTAAACTTCTTTTGTATGGGACGAAACTATGTTACGTGTAATGTACTGACGGTACCATACGAATAAGCAACGGCTAACTCCGTGCCAGCAGCCGCGGTAATACGGAGGTTGCAAGCGTTATCCGGATTTATTGGGTTTAAAGGGTGCGTAGGTGGTTCGTTAAGTTGGATGTGAAAGCCCCGGGCTCAACCTGGGAACTGCATCCAAAACTGGCGAGCTAGAGTATGGTAGAGGGTGGTGGAATTTCCTGTGTAGCGGTGAAATGCGTAGATATAGGAAGGAACACCAGTGGCGAAGGCGACCACCTGGACTGATACTGACACTGAGGTGCGAAAGCGTGGGGAGCAAACAGGATTAGATACCCCAGTAGTCC</w:t>
      </w:r>
    </w:p>
    <w:p w14:paraId="553967CF">
      <w:pPr>
        <w:rPr>
          <w:rFonts w:hint="eastAsia"/>
        </w:rPr>
      </w:pPr>
      <w:r>
        <w:rPr>
          <w:rFonts w:hint="eastAsia"/>
        </w:rPr>
        <w:t>&gt;OTU022080</w:t>
      </w:r>
    </w:p>
    <w:p w14:paraId="3A5ED818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TACGGAGGGGGCTAGCGTTGTTCGGAATTACTGGGCGTAAAGGGCGCGTAGGCGGCTCATTAAGTTGCCGGTGAAAGCCCGGGGCTCAACTCCGGGAAGTCTGGTAAGACTGGTGGGCTCGAGCACGGTAGAGGCAGATGGAATTCCCGGTGTAGCGGTGGAATGTGTTGATATTGGAAGGAACACCGGAGGCGAAAGCGGTGCACTGGGGCTGGTCTGACGCTGAGGCACGAAAGCCAGGGGAGCGAACGGGATTAGATACCCTTGTAGTCC</w:t>
      </w:r>
    </w:p>
    <w:p w14:paraId="1D0303AF">
      <w:pPr>
        <w:rPr>
          <w:rFonts w:hint="eastAsia"/>
        </w:rPr>
      </w:pPr>
      <w:r>
        <w:rPr>
          <w:rFonts w:hint="eastAsia"/>
        </w:rPr>
        <w:t>&gt;OTU022081</w:t>
      </w:r>
    </w:p>
    <w:p w14:paraId="19F554B8">
      <w:pPr>
        <w:rPr>
          <w:rFonts w:hint="eastAsia"/>
        </w:rPr>
      </w:pPr>
      <w:r>
        <w:rPr>
          <w:rFonts w:hint="eastAsia"/>
        </w:rPr>
        <w:t>CCTACGGGTGGCAGCAGTAGGGAATATTGCCCAATGGACGAAAGTCTGAGGCAGCAACGCCGCGTGCACGATGAAGGCCTTCGGGTCGTAAAGTGCTTTTCTGGGAGATGAGAAAGGACAGTATCCCAGGAATAAGTCTCGGCTAACTACGTGCCAGCAGCCGCGGTAAAACGTAGGAGGCGAGCGTTATCCGGATTCACTGGGCGTAAAGCGCGTGCAGGTGGCTGGGTAAGTCCATGGTGAAATCCCTCGGCTCAACCGAGGAATGGCCGTGGATACTGCCTGGCTTGAGGTCGGGAGGGGTGAGTGGAACTCTCGGTGTAGCGGTGAAATGCGTAGATATCGTCAAGAACACCTATAGCGAAGGCAGCTTACTAGGCTGTAACTGACGCTGAGGCACGAAAGTGTGGGGATCAAACAGGATTAGATACCCGAGTAGTCC</w:t>
      </w:r>
    </w:p>
    <w:p w14:paraId="7C220C28">
      <w:pPr>
        <w:rPr>
          <w:rFonts w:hint="eastAsia"/>
        </w:rPr>
      </w:pPr>
      <w:r>
        <w:rPr>
          <w:rFonts w:hint="eastAsia"/>
        </w:rPr>
        <w:t>&gt;OTU022082</w:t>
      </w:r>
    </w:p>
    <w:p w14:paraId="2D161927">
      <w:pPr>
        <w:rPr>
          <w:rFonts w:hint="eastAsia"/>
        </w:rPr>
      </w:pPr>
      <w:r>
        <w:rPr>
          <w:rFonts w:hint="eastAsia"/>
        </w:rPr>
        <w:t>CCTACGGGAGGCAGCAGTAGGGAATATTGGACAATGGGCGAAAGCCTGATCCAGCCATGCCGCGTGGATGACGAAGGCCTTCGGGTCGTAAAGTCCTTTTTTCAGGGAAGAACATGTGGGAGAGTGGAAAGCTCCCATCCTGACGGTACCTGAAGAATAAGCAACGGCTAACTCCGTGCCAGCAGCCGCGGTAATACGGAGGTTGCGAGCGTTGTTCGGAATAACTGGGCGTAAAGGGAGCGCAGGCGGTTTGGTCAGTCTAAAGTGGAAGCCCGGGGCTCAACCTCGGAAGTGCTTTGGATACTGCCAAACTTGAGTACGTGAGAGGTAGGCGGAATTCCAGGTGTAGCGGTGAAATGCGTAGATATCTGGAGGAACACCGGTGGCGAAAGCGGCCTACTGGCACGAGACTGACGCTGAGGCTCGAAAGCGTGGGGAGCGAACGGGATTAGATACCCCGGTAGTCC</w:t>
      </w:r>
    </w:p>
    <w:p w14:paraId="6722789A">
      <w:pPr>
        <w:rPr>
          <w:rFonts w:hint="eastAsia"/>
        </w:rPr>
      </w:pPr>
      <w:r>
        <w:rPr>
          <w:rFonts w:hint="eastAsia"/>
        </w:rPr>
        <w:t>&gt;OTU022083</w:t>
      </w:r>
    </w:p>
    <w:p w14:paraId="5899BD0A">
      <w:pPr>
        <w:rPr>
          <w:rFonts w:hint="eastAsia"/>
        </w:rPr>
      </w:pPr>
      <w:r>
        <w:rPr>
          <w:rFonts w:hint="eastAsia"/>
        </w:rPr>
        <w:t>CCTACGGGAGGCAGCAGTCGGGAATTTTGGGCAATGGGCGAAAGCCTGACCCAGCAACGCCGCGTGAAGGATGAAGCTTTTCGGAGTGTAAACTTCATAAGAATGGGACGAATAAGTGGGGGATAATACCCCCCATGATGACGGTACCATTTGTAAGCTCCGGCTAACTCCGTGCCAGCAGCCGCGGTAATACGGGGGGAGCGAGCGTTGTTCGGATTCATTGGGCGTAAAGGGCGCGTAGGCGGCTTGGTCAGTCCGACGTGAAATGTACCGGTTCAACCGGTGCGCTGTGTCGGAAACTGCCTAGCTTGAGGTCGAGGGAGGAAGGTGGAATTCCTGGTGTAGCGGTGAAATGCGTAGATATCAGGAGGAACACCCGTGGCGAAGGCGGCCTTCTATCTCGATCCTGACGCTGAGGCGCGAAAGCCAGGGGAGCAAACGGGATTAGATACCCCTGTAGTCC</w:t>
      </w:r>
    </w:p>
    <w:p w14:paraId="7500740D">
      <w:pPr>
        <w:rPr>
          <w:rFonts w:hint="eastAsia"/>
        </w:rPr>
      </w:pPr>
      <w:r>
        <w:rPr>
          <w:rFonts w:hint="eastAsia"/>
        </w:rPr>
        <w:t>&gt;OTU022084</w:t>
      </w:r>
    </w:p>
    <w:p w14:paraId="4EB23F13">
      <w:pPr>
        <w:rPr>
          <w:rFonts w:hint="eastAsia"/>
        </w:rPr>
      </w:pPr>
      <w:r>
        <w:rPr>
          <w:rFonts w:hint="eastAsia"/>
        </w:rPr>
        <w:t>CCTACGGGTGGCAGCAGTAAGGAATATTGCGCAATGGGCGACAGCCTGACGCAGCGACGCCGCGTGGGGGATGAAGGTCTTCGGATTGTAAACCCCTTTCGGGTGGGAAGACGGCCCTAGACAACTAGGGCGGACGGTACCACCAGAAGCAGCCACGGCTAACTTCGTGCCAGCAGCCGCGGTAATACGAAGGTGGCAAGCGTTGTTCGGATTTACTGGGCGTAAAGGGAGCGTAGGTGGTTAGGTAAGTCAGGTGTGAAAGCCCCCGGCTCAACCGGGGAGGGTCATTGGAAACTGGGGAACTTGAGTGCAGAAGAGAAGAGCGGAATTCCACGTGTAGCGGTGAAATGCGTAGAGATGTGGAGGAACACCAGTGGCGAAGGCGGCTCTTTGGTCTGTAACTGACGCTGAGGCGCGAAAGCGTGGGGAGCAAACAGGATTAGATACCCGAGTAGTCC</w:t>
      </w:r>
    </w:p>
    <w:p w14:paraId="4657F3E2">
      <w:pPr>
        <w:rPr>
          <w:rFonts w:hint="eastAsia"/>
        </w:rPr>
      </w:pPr>
      <w:r>
        <w:rPr>
          <w:rFonts w:hint="eastAsia"/>
        </w:rPr>
        <w:t>&gt;OTU022085</w:t>
      </w:r>
    </w:p>
    <w:p w14:paraId="14B2DA56">
      <w:pPr>
        <w:rPr>
          <w:rFonts w:hint="eastAsia"/>
        </w:rPr>
      </w:pPr>
      <w:r>
        <w:rPr>
          <w:rFonts w:hint="eastAsia"/>
        </w:rPr>
        <w:t>CCTACGGGTGGCTGCAGTAGGGAATCTTCCACAATGGACGAAAGTCTGATGGAGCAACGCCGCGTGTGGGATGAAGGGTTTCGATCCGTAAACCACTGTCATTTGTGAACAATGGTTATCCGTGAATAACGGGTGACTTGATAGTAATGAAAGAGGAAGGGACGGCTAACTCTGTGCCAGCAGCCGCGGTAATACAGAGGGGGCAAGCGTTGTTCGGATTCACTGGGCGTAAAGGGTGCGTAGGCGGCGGTCCAAGTCAGGCGTGAAAGCCCCGGGCTCAACCTGGGAACTGCATCCAAAACTGGCGAGCTAGAGTACGGTAGAGGGTGGTGGAATTTCCTGTGTAGCGGTGAAATGCATAGATATCGTCAAGAACACCGATAGCGAAGGCAGCTTACTAAGTTGTAACTGACGCTGATGCACGAAAGTGTGGGGATCAAACAGGATTAGATACCCCAGTAGTCC</w:t>
      </w:r>
    </w:p>
    <w:p w14:paraId="748E1200">
      <w:pPr>
        <w:rPr>
          <w:rFonts w:hint="eastAsia"/>
        </w:rPr>
      </w:pPr>
      <w:r>
        <w:rPr>
          <w:rFonts w:hint="eastAsia"/>
        </w:rPr>
        <w:t>&gt;OTU022086</w:t>
      </w:r>
    </w:p>
    <w:p w14:paraId="4B1F9474">
      <w:pPr>
        <w:rPr>
          <w:rFonts w:hint="eastAsia"/>
        </w:rPr>
      </w:pPr>
      <w:r>
        <w:rPr>
          <w:rFonts w:hint="eastAsia"/>
        </w:rPr>
        <w:t>CCTACGGGGGGCTGCAGTAGGGAATTTTCCACAATGGGGGCAACCCTGATGGAGCAACGCCGCGTGCAGGATGAATGCCTTCGGGTTGTAAACTGCTTTTATTAGTGACGATTATGACGGTAACTAATGAATAAGGACCTGCTAACTACGTGCCAGCAGCCGCGGTCATACGTAGGGTCCAAGCGTTATCCGGAATTACTGGGCGTAAAGGGCGTGCAGGTGGTGCGGTAAGTCTGTTGTGAAAGCGCCTGGCTTAACCGGGCGAGGCCAATGGAGACTGCCGGACTAGAGGACGGTAGAGGGGTGTGGAATTCCGGGTGTAGTGGTGAAATGCGTAGAGATCCGGAGGAACACCAGTGGCGAAGGCGGCTCTCTGGTCCATACCTGACACTCATGCACGAAAGCGTGGGGAGCAAACAGGATTAGATACCCTAGTAGTCC</w:t>
      </w:r>
    </w:p>
    <w:p w14:paraId="7AAECE58">
      <w:pPr>
        <w:rPr>
          <w:rFonts w:hint="eastAsia"/>
        </w:rPr>
      </w:pPr>
      <w:r>
        <w:rPr>
          <w:rFonts w:hint="eastAsia"/>
        </w:rPr>
        <w:t>&gt;OTU022087</w:t>
      </w:r>
    </w:p>
    <w:p w14:paraId="33D6C851">
      <w:pPr>
        <w:rPr>
          <w:rFonts w:hint="eastAsia"/>
        </w:rPr>
      </w:pPr>
      <w:r>
        <w:rPr>
          <w:rFonts w:hint="eastAsia"/>
        </w:rPr>
        <w:t>CCTACGGGTGGCTGCAGTGGGGAATATTGCACAATGGGCGAAAGCCTGATGCAGCAACGCCGCGTGAGTGATGAAGGCCTTCGGGTTGTAAAGCTCTGTCTTCTGGGACGATAATGACGGTACCAGAGGAGGAAGCCACGGCTAACTACGTGCCAGCAGCCGCGGTAATACGAAGGGTGCAAGCGTTAATCGGAATTACTGGGCGTAAAGCGTGCGTAGGCGGTTTGTTAAGTCTGTTGTGAAATCCCCGGGCTCAACCCAGAGCCTGCATTCGATACTGACGGGCTAGAGTTCTGGAGGGGAAAGCGGAATTCCTGGTGTAGCGGTGAAATGCGTAGATATCAGGAGGAACACCGGTGGTGTAGACGGCTTTCTGGACCGTAACTGACGCTGAGACACGAAAGCGTGGGTAGCAAACAGGATTAGATACCCCAGTAGTCC</w:t>
      </w:r>
    </w:p>
    <w:p w14:paraId="3CB87917">
      <w:pPr>
        <w:rPr>
          <w:rFonts w:hint="eastAsia"/>
        </w:rPr>
      </w:pPr>
      <w:r>
        <w:rPr>
          <w:rFonts w:hint="eastAsia"/>
        </w:rPr>
        <w:t>&gt;OTU022088</w:t>
      </w:r>
    </w:p>
    <w:p w14:paraId="70FD9AE1">
      <w:pPr>
        <w:rPr>
          <w:rFonts w:hint="eastAsia"/>
        </w:rPr>
      </w:pPr>
      <w:r>
        <w:rPr>
          <w:rFonts w:hint="eastAsia"/>
        </w:rPr>
        <w:t>CCTACGGGTGGCTGCAGTGGGGAATATTGGACAATGGGGGCAACCCTGATCCAGCGACGCCGCGTGTGTGAAGAAGGCCTTCGGGTTGTAAACCTCTGTTGATAGGGAAGAAGGGTGCTATGAAAGTAGTTACCTTGACGGTACCTGTCGAGGAAGCCCCGGCTAATTACGTGCCAGCAGCCGCGGTAATACGTAGGGTGCGAGCGTTAATCGGAATTACTGGGCGTAAAGCGTGCGCAGGCGGTTTGTTAAGCCAGATGTGAAAGCCCACGGCTCAACCGTGGAGGGTCATTGGAAACTGGAGGACTTGAGTGCAGAAGAGGAAAGTGGAATTCCAAGTGTAGCGGTGAAATGCGTAGAGATTTGGAGGAACACCAGTGGCGAAGGCGACTTTCTGGTCTGTAACTGACGCTGAGGCGCGAAAGCGTGGGGAGCAAACAGGATTAGATACCCCGGTAGTCC</w:t>
      </w:r>
    </w:p>
    <w:p w14:paraId="696885CB">
      <w:pPr>
        <w:rPr>
          <w:rFonts w:hint="eastAsia"/>
        </w:rPr>
      </w:pPr>
      <w:r>
        <w:rPr>
          <w:rFonts w:hint="eastAsia"/>
        </w:rPr>
        <w:t>&gt;OTU022089</w:t>
      </w:r>
    </w:p>
    <w:p w14:paraId="4EAA1AC7">
      <w:pPr>
        <w:rPr>
          <w:rFonts w:hint="eastAsia"/>
        </w:rPr>
      </w:pPr>
      <w:r>
        <w:rPr>
          <w:rFonts w:hint="eastAsia"/>
        </w:rPr>
        <w:t>CCTACGGGAGGCTGCAGTCGAGAATCTTCGGCAATGGGCGCAAGCCTGACCGAGCGACGCCGCGTGTGGGATGAAGGCCTTCGGGTTGTAAACCACTGTCAGAGGGGATGAAATGCAGGTGGGTTCTCCCATCTGTTTGACATAGCCTCAGAGGAAGGACGGGCTAAGTTCGTGCCAGCAGCCGCGGTAAGACGAACCGTCCAAACGTTATTCGGAATCACTGGGCTTAAAGGGTGCGTAGGCGGCTTTGTAAGTCAGTGGTGAAATATGGCAGCTCAACTGTCAAGGTGCCATTGATACTGCAGAGCTTGAGTACAGATGAGGTAGGCGGAATTGACAGTGTAGCGGTGAAATGCGTAGATATCGTTTGGAACGCCAATGGTGAAAACAGGTAGCTGGGGATGAGCTGACGCTGAGACACGAAAGCCAGGGGAGCAAACGGGATTAGATACCCCTGTAGTCC</w:t>
      </w:r>
    </w:p>
    <w:p w14:paraId="6150254D">
      <w:pPr>
        <w:rPr>
          <w:rFonts w:hint="eastAsia"/>
        </w:rPr>
      </w:pPr>
      <w:r>
        <w:rPr>
          <w:rFonts w:hint="eastAsia"/>
        </w:rPr>
        <w:t>&gt;OTU022090</w:t>
      </w:r>
    </w:p>
    <w:p w14:paraId="3B62D2FA">
      <w:pPr>
        <w:rPr>
          <w:rFonts w:hint="eastAsia"/>
        </w:rPr>
      </w:pPr>
      <w:r>
        <w:rPr>
          <w:rFonts w:hint="eastAsia"/>
        </w:rPr>
        <w:t>CCTACGGGGGGCAGCAGGCGCGAAAACTCTCCAATGTGCGAAAGCGTGAGAGGGGAATTCCTAGTGCTTACGGTTTATCCGTAGGCTTTTGCCATGTGTAAATAGCATGGCGAATAAGTGGTGGGTAAGACTGGTGCCAGCCGCCGCGGTAACACCAGCGCCACGAGTGGCAATCGCGATTATTGGGCCTAAAGCGTCCGTAGTCGGACAAGTACATCTTCTGTGAAATCGCAGCGCTTAACGTTGCGGCATGCGGGAGACACGGCTTGTCTTGAGACCGGAAGGCGTGAAGGGTATTCGTAGGGGACCGGTAAAATGGTATAATCCTACGAGGACCACCTGTGGCGAAGGCGCTTCACGAGTACGGATCTGACGATGAGGGACGAAAGCCAGGGGAGCAAACCGGATTAGATACCCCGGTAGTCC</w:t>
      </w:r>
    </w:p>
    <w:p w14:paraId="41CF9A90">
      <w:pPr>
        <w:rPr>
          <w:rFonts w:hint="eastAsia"/>
        </w:rPr>
      </w:pPr>
      <w:r>
        <w:rPr>
          <w:rFonts w:hint="eastAsia"/>
        </w:rPr>
        <w:t>&gt;OTU022091</w:t>
      </w:r>
    </w:p>
    <w:p w14:paraId="79A27D71">
      <w:pPr>
        <w:rPr>
          <w:rFonts w:hint="eastAsia"/>
        </w:rPr>
      </w:pPr>
      <w:r>
        <w:rPr>
          <w:rFonts w:hint="eastAsia"/>
        </w:rPr>
        <w:t>CCTACGGGTGGCTGCAGTGGGGAATCTTGTCCAATGGGCGAAAGCCTGAGACAGCGACGCCGCGTGCGGGAAGAAGGCCTTCGGGTTGTAAACCTCTTTCAGCGGGGACGAAGCCTCACGGTGACGGTACCCGCAGAAGAAGCCCCGGCCAACTACGTGCCAGCAGCCGCGGTAATACGAAGGGGGCTAGCGTTGTCCGGACTTACTGGGCGTAAAGCGCGCGCAGGCGGCACGGTATGTGCCCGGTGACAGCCCCCCGCTCAACGGGGGAAGGGCTGGGTAGACAGCCGTGCTCGAGGCAGGGAGAGGGTGATGGAATGCCCGGTGTAGTGGTGAAATGCGTAGATATCGGGAGGAACACCTGTGGTGTAGACGGCTTACTGGACCGCCACTGACGCTGAGGCACGAAAGCGTGGGTAGCAAACAGGATTAGATACCCTAGTAGTCC</w:t>
      </w:r>
    </w:p>
    <w:p w14:paraId="6130A28E">
      <w:pPr>
        <w:rPr>
          <w:rFonts w:hint="eastAsia"/>
        </w:rPr>
      </w:pPr>
      <w:r>
        <w:rPr>
          <w:rFonts w:hint="eastAsia"/>
        </w:rPr>
        <w:t>&gt;OTU022092</w:t>
      </w:r>
    </w:p>
    <w:p w14:paraId="5FE100F3">
      <w:pPr>
        <w:rPr>
          <w:rFonts w:hint="eastAsia"/>
        </w:rPr>
      </w:pPr>
      <w:r>
        <w:rPr>
          <w:rFonts w:hint="eastAsia"/>
        </w:rPr>
        <w:t>CCTACGGGAGGCTGCAGTCGGGAATATTGGGCAATGGGCGCAAGCCTGACCCAGCGACGCCGCGTGCGGGATGACGCTTCTCGGAGTGTAAACCGCTGTCAGAGGGGACGAACGGCCGGAGTGGGAATACTGCTCCGGATTGACGGTACCCTCAAAGGAAGCGCCGGCTAACTCCGTGCCAGCAGCCGCGGTAATACGGAGGTCCCAAGCGTTGTTCGGATTCATTGGGCGTAAAGCGCGCGTAGGCGGCTTTGTAAGTTAGAGGTGAAAGCCCGAAGCTCAACTTCGGAATTGCCTTTAAGACTGCATCGCTAGAATCGTGGAGAGGTAAGTGGAATTCCGAGTGTAGAGGTGAAATTCGTAGATATTGGGAAGAACACCAGTGGCGAAGGCGGCTAACTGGTCCGGTACTGACGCTGAGGTGCGAAAGCGTGGGGAGCAAACAGGATTAGATACCCTAGTAGTCC</w:t>
      </w:r>
    </w:p>
    <w:p w14:paraId="1A2A5381">
      <w:pPr>
        <w:rPr>
          <w:rFonts w:hint="eastAsia"/>
        </w:rPr>
      </w:pPr>
      <w:r>
        <w:rPr>
          <w:rFonts w:hint="eastAsia"/>
        </w:rPr>
        <w:t>&gt;OTU022093</w:t>
      </w:r>
    </w:p>
    <w:p w14:paraId="34F7CA39">
      <w:pPr>
        <w:rPr>
          <w:rFonts w:hint="eastAsia"/>
        </w:rPr>
      </w:pPr>
      <w:r>
        <w:rPr>
          <w:rFonts w:hint="eastAsia"/>
        </w:rPr>
        <w:t>CCTACGGGGGGCTGCAGTGGGGAATTTTGCGCAATGGGCTAACGCCTGACGCAGCAACGCCGCGTGGAGGATGAAGGTCTTTGGATTGTAAACTCCTGTCAGCAGGGAAAAAGGGAAGGGACCTAATACGTCCCTGACTTGATTGTACCTGCAGAGGAAGCCCCGGCTAACTCTGTGCCAGCAGCCGCGGTAATATAGAGGGTGCAAACGTTGCTCGGAATCACTGGGCGTAAAGGGCGCGTAGGCGGATTGGGAAGTCGGGTGTGAAAGCCCCGGGCTCAACCTGGGAACTGCATTCAAAACTGTCGAGCTAGAGTATGGTAGAGGGTGGTGGAATTTCCTGTGTAGCGGTGAAATGCGTAGATATCGGGAGGAACACCAGCGGCGAAGGCGGCACTCTGGGCTGGAACTGACGCTGAGGAGCGAAAGCGTGGGTAGCGAACAGGATTAGATACCCCAGTAGTCC</w:t>
      </w:r>
    </w:p>
    <w:p w14:paraId="326A931C">
      <w:pPr>
        <w:rPr>
          <w:rFonts w:hint="eastAsia"/>
        </w:rPr>
      </w:pPr>
      <w:r>
        <w:rPr>
          <w:rFonts w:hint="eastAsia"/>
        </w:rPr>
        <w:t>&gt;OTU022094</w:t>
      </w:r>
    </w:p>
    <w:p w14:paraId="1B86B676">
      <w:pPr>
        <w:rPr>
          <w:rFonts w:hint="eastAsia"/>
        </w:rPr>
      </w:pPr>
      <w:r>
        <w:rPr>
          <w:rFonts w:hint="eastAsia"/>
        </w:rPr>
        <w:t>CCTACGGGGGGCAGCAGTAGGGAATCTTCCACAATGGGCGAAAGTCTGATGGAGCAACGCCGCGTGAGTGAAGAAGGATTTCGGTTCGTAAAACTCTGTTGCAAGGGAAGAACAAGTAGCGTAGTAACTGGCGCTACCTTGACGGTACCTTGTTAGAAAGCCACGGCTAACTACGTGCCAGCAGCCGCGGTAATACAGAGGGTGCGAGCGTTAATCGGAATTACTGGGCGTAAAGCGTGCGTAGGCGGTTTCGTAAGTCGGATGTGAAATCCCCGGGCTCAACCTGGGAATTGCATTCGAGACTGCGGAGCTTGAGTGCGGAAGAGGGAAGTGGAATTTCCGGTGTAGCGGTGAAATGCGTAGATATCGGAAGGAACATCAGTGGCGAAAGCGACTTCCTGGTCCAGCACTGACGCTCAGGCACGAAAGCGTGGGGAGCAAACAGGATTAGATACCCTGGTAGTCC</w:t>
      </w:r>
    </w:p>
    <w:p w14:paraId="02EC989B">
      <w:pPr>
        <w:rPr>
          <w:rFonts w:hint="eastAsia"/>
        </w:rPr>
      </w:pPr>
      <w:r>
        <w:rPr>
          <w:rFonts w:hint="eastAsia"/>
        </w:rPr>
        <w:t>&gt;OTU022095</w:t>
      </w:r>
    </w:p>
    <w:p w14:paraId="1AB88BB0">
      <w:pPr>
        <w:rPr>
          <w:rFonts w:hint="eastAsia"/>
        </w:rPr>
      </w:pPr>
      <w:r>
        <w:rPr>
          <w:rFonts w:hint="eastAsia"/>
        </w:rPr>
        <w:t>CCTACGGGCGGCTGCAGTGGGGAATATTGCACAATGGGCGGAAGCCTGATGCAGCGACGCCGCGTGAGGGATGACGGCCTTCGGGTTGTAAACCTCTTTCAGCAGGGACGAAGCGCAAGTGACGGTACCTGCAGAAGAAGCGCCGGCCAACTACGTGCCAGCAGCCGCGGTAAGACGTAGGGCGCAAGCGTTGTCCGGATTCACTGGGTGTAAAGGGTGCGCAGGCGGGACGACAAGTCAGGGGTGAAATCTCACGGCTCAACCGTGAAACTGCCTTTGATACTGTTGTTCTTGAGTTAGGGAGAGGTTGATGGAATTCACGGTGTAGCAGTGAAATGCGTAGATATCGTGAGGAAGACCAGTGGCGAAGGCGGATCTCTGGACAGTTCCTGACACTGAGGCACGAAGGCCAGGGGAGCAAACGGGATTAGATACCCGTGTAGTCC</w:t>
      </w:r>
    </w:p>
    <w:p w14:paraId="1175601B">
      <w:pPr>
        <w:rPr>
          <w:rFonts w:hint="eastAsia"/>
        </w:rPr>
      </w:pPr>
      <w:r>
        <w:rPr>
          <w:rFonts w:hint="eastAsia"/>
        </w:rPr>
        <w:t>&gt;OTU022096</w:t>
      </w:r>
    </w:p>
    <w:p w14:paraId="457E380B">
      <w:pPr>
        <w:rPr>
          <w:rFonts w:hint="eastAsia"/>
        </w:rPr>
      </w:pPr>
      <w:r>
        <w:rPr>
          <w:rFonts w:hint="eastAsia"/>
        </w:rPr>
        <w:t>CCTACGGGTGGCTGCAGTCGAGAATCTTTCGCAATGGGCGCAAGCCTGACGAAGCGACGCCGTGTGAACGAAGAAGGCCTTCGGGTTGTAAAGTTCTTTCGCTAGGGAACAAGAGAGATAGGATAACACCTTATCGATTTGATGGTACTTGGTAAAGAAGCACCGGCTAACTCCGTGCCAGCAGCTGCGGTAATACGGAGGGTGCAAGCATTGATCGGAATTACTGGGCGTAAAGCGTGCGCAGGCGGTTTTGTAAGTCAGATGTGAAATCCCCGGGCTTAACCTGGGAACTGCACTTGTGACTGCACAGCTGGAGTACGGCAGAGGGGGATGGAATTCCGCGTGTAGCAGTGAAATGCGTAGATACCGTCCAGAACCCCAATTGCGTAGGCAGCTGCCTAGGCGACATCTGACACTGAGGCACGAAAGCGTGGGGAGCGAACAGGATTAGATACCCCAGTAGTCC</w:t>
      </w:r>
    </w:p>
    <w:p w14:paraId="134D4A2A">
      <w:pPr>
        <w:rPr>
          <w:rFonts w:hint="eastAsia"/>
        </w:rPr>
      </w:pPr>
      <w:r>
        <w:rPr>
          <w:rFonts w:hint="eastAsia"/>
        </w:rPr>
        <w:t>&gt;OTU022097</w:t>
      </w:r>
    </w:p>
    <w:p w14:paraId="67F67BAD">
      <w:pPr>
        <w:rPr>
          <w:rFonts w:hint="eastAsia"/>
        </w:rPr>
      </w:pPr>
      <w:r>
        <w:rPr>
          <w:rFonts w:hint="eastAsia"/>
        </w:rPr>
        <w:t>CCTACGGGGGGCAGCAGTGGGGAATTTTGGACAATGGGCGCAAGCCTGATCCAGCAATGCCGCGTGAGTGAAGAAGGCCTTCGGGTTGTAAAGCTCTTTTGTCAGGGAAGAAACGGCTGCAGCTAATATCTGCGGCTAATGACGGTACCTGAAGAATAAGCACCGGCTAACTACGTGCCAGCAGCCGCGGTAATACGTAGGGTGCAAGCGTTAATCGGAATTATTGGGCGTAAAGGGCTCGCAGGCGGGCATATAAGTCTGATGTGAAAGTGCGGAGCTTAACTCCGTAAAGCATTGGAAACTGAATGTCTTGAGGACAGGAGAGGAAAGTGGAATTCCACGTGTAGCGGTGAAATGCGTAGAGATGTGGAGGAACACCGATGGCGAAGGCAATCCCCTGGGCCTGTACTGACGCTCATGCACGAAAGCGTGGGGAGCAAACAGGATTAGATACCCCAGTAGTCC</w:t>
      </w:r>
    </w:p>
    <w:p w14:paraId="23BDBDAF">
      <w:pPr>
        <w:rPr>
          <w:rFonts w:hint="eastAsia"/>
        </w:rPr>
      </w:pPr>
      <w:r>
        <w:rPr>
          <w:rFonts w:hint="eastAsia"/>
        </w:rPr>
        <w:t>&gt;OTU022098</w:t>
      </w:r>
    </w:p>
    <w:p w14:paraId="1CC3AE4C">
      <w:pPr>
        <w:rPr>
          <w:rFonts w:hint="eastAsia"/>
        </w:rPr>
      </w:pPr>
      <w:r>
        <w:rPr>
          <w:rFonts w:hint="eastAsia"/>
        </w:rPr>
        <w:t>CCTACGGGAGGCTGCAGTGGGGAATCTTGCGCAATGGCCGAAAGGCTGACGCAGCGACGCCGCGTGAGGGATGAAGGCCTTCGGGTTGTAAACCTCTTTCAGCAGGGACGAAATCAGACGGTACCTGCAGAAGAAGCACCGGCCAACTCCGTGCCAGCAGCCGCGGTAATACGGAGGGTGCAAGCGTTATCCGGATTCACTGGGTTTAAAGGGTGCGTAGGAGGGCAGGTAAGTCAGTGGTGAAATCCTAGAGCTTAACTCTAGAACTGCCGTTGATACTATCTGTCTTGAATCCCGTGGAGATGAGCGGAATATGTCATGTAGCGGTGAAATGCTTAGATATGACATAGAACACCAATTGCGAAGGCAGCTCGTTACACGAAGATTGACTCTGAGGCACGAAAGCGTGGGGAGCAAACAGGATTAGATACCCCGGTAGTCC</w:t>
      </w:r>
    </w:p>
    <w:p w14:paraId="3EB76016">
      <w:pPr>
        <w:rPr>
          <w:rFonts w:hint="eastAsia"/>
        </w:rPr>
      </w:pPr>
      <w:r>
        <w:rPr>
          <w:rFonts w:hint="eastAsia"/>
        </w:rPr>
        <w:t>&gt;OTU022099</w:t>
      </w:r>
    </w:p>
    <w:p w14:paraId="70EAC1D6">
      <w:pPr>
        <w:rPr>
          <w:rFonts w:hint="eastAsia"/>
        </w:rPr>
      </w:pPr>
      <w:r>
        <w:rPr>
          <w:rFonts w:hint="eastAsia"/>
        </w:rPr>
        <w:t>CCTACGGGAGGCTGCAGTAGGGAATCTTGCGCAATGGGCGAAAGCCTGACGCAGCAACGCCGCGTGGGGGATGAAGGCTCTCGGGTTGTAAACCCCTTTCAGCAGGGACGAACACTGACGGTACCTGCAGAAGAAGCCCCGGCCAACTACGTGCCAGCAGCCGCGGTAATACGTAGGGGGCAAGCGTTGTCCGGATTTATTGGGCGTAAAGAGCTCGTAGGCGGCTCGGTAAGTCGGATGTGAAAGTCAAGGGCTCAACCCTTGAATGCCGACCGAAACTGCCGGGCTAGAGTCCGGAAGAGGCGAGTGGAATTCCCGGTGTAGCGGTGAAATGCGCAGATATCGGGAGGAACACCGATGGCGTAGGCAGTCTACTGGCTCGTTCCTGACACTAAGGCACGAAAGCGTGGGGAGCAAACGGGATTAGATACCCCTGTAGTCC</w:t>
      </w:r>
    </w:p>
    <w:p w14:paraId="07DC46A1">
      <w:pPr>
        <w:rPr>
          <w:rFonts w:hint="eastAsia"/>
        </w:rPr>
      </w:pPr>
      <w:r>
        <w:rPr>
          <w:rFonts w:hint="eastAsia"/>
        </w:rPr>
        <w:t>&gt;OTU022100</w:t>
      </w:r>
    </w:p>
    <w:p w14:paraId="16099898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TCGGGAAGAATGGCCTCCGGGTTAATACTCCGGGGGAATGACGGTACCGATTGAGGAAGCCACGGCTAACTCTGTGCCAGCAGCCGCGGTAATACAGAGGGTGCAAGCGTTAATCGGAGTTACTGGGCGTAAAGGGCGCGTAGGCGGTTTAGTAAGTGAGATGTGAAATCCCTGGGCTTAACCTAGGAACTGCATCTTATACTGTTAAGCTAGAGTATTGTAGAGGGTAGTGGAATTTCCGGTGTAGCGGTGAAATGCGTAGATATCGGAAGGAACACCAGTGGCGAAAGCGGCTATCTGGCCTGTAACTGACGCTGAGGCGCGAAAGCGTGGGGAGCAAACAGGATTAGATACCCTTGTAGTCC</w:t>
      </w:r>
    </w:p>
    <w:p w14:paraId="2C42BED0">
      <w:pPr>
        <w:rPr>
          <w:rFonts w:hint="eastAsia"/>
        </w:rPr>
      </w:pPr>
      <w:r>
        <w:rPr>
          <w:rFonts w:hint="eastAsia"/>
        </w:rPr>
        <w:t>&gt;OTU022101</w:t>
      </w:r>
    </w:p>
    <w:p w14:paraId="62B0D1B9">
      <w:pPr>
        <w:rPr>
          <w:rFonts w:hint="eastAsia"/>
        </w:rPr>
      </w:pPr>
      <w:r>
        <w:rPr>
          <w:rFonts w:hint="eastAsia"/>
        </w:rPr>
        <w:t>CCTACGGGCGGCAGCAGTGGGGAATATTGCACAATGGGCGAAAGCCTGATGCAGCGACGCCGCGTGAGGGATGACGGCCTTCGGGTTGTAAACCTCTTTTGTCAGGGACGATGATGACGGTACCTGACGAATAAGCCACGGCTAACTACGTGCCAGCAGCCGCGGTAATACGAAGGGTCCTAGCGTTGTTCGGAATCACTGGGCGTAAAGCGTATGTAGGCGGGTTTTTAAGTCGGGTGTGAAATCCCACGGCTCAACCGTGGAATTGCATTCGAAACTGGAAATCTTGAGTGTGGGAGAGATTGGTAGAATACCTAGTGTAGTGGTGAAATACGTAGATATTAGGTGGAATACCGGTGGCGAAGGCGGCCAATTGGCCCAACACTGACGCTGAGATACGAAAGCGTGGGGATCAAACAGGATTAGATACCCCAGTAGTCC</w:t>
      </w:r>
    </w:p>
    <w:p w14:paraId="4EC1D4D6">
      <w:pPr>
        <w:rPr>
          <w:rFonts w:hint="eastAsia"/>
        </w:rPr>
      </w:pPr>
      <w:r>
        <w:rPr>
          <w:rFonts w:hint="eastAsia"/>
        </w:rPr>
        <w:t>&gt;OTU022102</w:t>
      </w:r>
    </w:p>
    <w:p w14:paraId="289FDBEB">
      <w:pPr>
        <w:rPr>
          <w:rFonts w:hint="eastAsia"/>
        </w:rPr>
      </w:pPr>
      <w:r>
        <w:rPr>
          <w:rFonts w:hint="eastAsia"/>
        </w:rPr>
        <w:t>CCTACGGGTGGCTGCAGTGGGGAATCTTGCCCAATGGGCGCAAGCCTGAGGCAGCGACGCCGCGTGAGGGAAGAAGGCCTTCGGGTTGTAAAGCGCTGTCGAGGGGGAGGAAAGCCCGCAAGGGTTTGACCTATCCCTGGAGGAAGGACGGGCTAAGTTCGTGCCAGCAGCCGCGGTAAGACGAACCGTCCAAACGTTGTTCGGAATCACTGGGCTTAAAGGGCGCGTAGGCGGGTTTCCAAGTCAGGGGTGAAATCTTTCGGCCCAACCGGAAAAGGGCCCCTGATACTGGAAGTCTCGAGGGAGGTAGGGGTCGATGGAACTGGTGGTGGAGCGGTGAAATGCGTAGATATCTGGAGGAACACCCGTGGCGAAAGCGGCCTTCTGGTCCTTTGCTGACGCTGAGGCGCGAAAGCTAGGGGAGCAAACAGGATTAGATACCCCTGTAGTCC</w:t>
      </w:r>
    </w:p>
    <w:p w14:paraId="48413A32">
      <w:pPr>
        <w:rPr>
          <w:rFonts w:hint="eastAsia"/>
        </w:rPr>
      </w:pPr>
      <w:r>
        <w:rPr>
          <w:rFonts w:hint="eastAsia"/>
        </w:rPr>
        <w:t>&gt;OTU022103</w:t>
      </w:r>
    </w:p>
    <w:p w14:paraId="1F7AC322">
      <w:pPr>
        <w:rPr>
          <w:rFonts w:hint="eastAsia"/>
        </w:rPr>
      </w:pPr>
      <w:r>
        <w:rPr>
          <w:rFonts w:hint="eastAsia"/>
        </w:rPr>
        <w:t>CCTACGGGGGGCAGCAGTGAGGAATATTGGGCAATGGGGGCAACCCTGACCCAGCAATGCCGCGTGCGGGAGGACGCCCTTCGGGGTGTAAACCGCTTTTATGAGGGAGGAGCAAGGACCGTACCTCATGAATCAGTCACGGCTAACTACGTGCCAGCAGCCGCGGTAATACGTAGGTGGCGAACGTTATCCGGAGTTACTGGGCGTAAAGGGTCCGCAGGCGGGCCGCTCAGTCTGACGTGAAATCTTCCGGCTCAACTGGAAGAGGTCGTTGGAAACTGGTGGTCTAGCATCCCGCAGAGGTCGGCGGAATTCCCGGTGTAGTGGTGGAATGCGTAGAGATCGGGAGGAAGACCAGTGGCGAAGGCGAGTCTCTGGACAGTTACTGACACTGAGGCACGAAGGCCAGGGGAGCAAACGGGATTAGATACCCGAGTAGTCC</w:t>
      </w:r>
    </w:p>
    <w:p w14:paraId="527FBBBE">
      <w:pPr>
        <w:rPr>
          <w:rFonts w:hint="eastAsia"/>
        </w:rPr>
      </w:pPr>
      <w:r>
        <w:rPr>
          <w:rFonts w:hint="eastAsia"/>
        </w:rPr>
        <w:t>&gt;OTU022104</w:t>
      </w:r>
    </w:p>
    <w:p w14:paraId="5597306D">
      <w:pPr>
        <w:rPr>
          <w:rFonts w:hint="eastAsia"/>
        </w:rPr>
      </w:pPr>
      <w:r>
        <w:rPr>
          <w:rFonts w:hint="eastAsia"/>
        </w:rPr>
        <w:t>CCTACGGGGGGCTGCAGTGGGGAATATTGGACAATGGGCGCAAGCCTGAACCAGCCATGCCGCGTGCAGGATGACGGTCCTATGGATTGTAAACTGCTTTTGTACGGGAAAAATGGGTCTGCTTGCAGACTTTGATTGTACCTTCAGAGTAAGCCCCGGCTAACTCCGTGCCAGCAGCCGCGGTAATACGGAGGGGGCGAGCGTTGTTCGGAATTACTGGGCGTAAAGGGCGCGTAGGCGGTTCGGTCAGTCGGAGGTGAAAGCCCTGGGCTCAACCTGGGAGGTGCCTTCGATACGGCCGGACTTGAGAGCGGGAGAGGATGACGGAATTCCCAGTGTAGAGGTGAAATTCGTAGATATTGGGAAGAACACCAGTGGCGAAGGCGGTCATCTGGCCCGTTTCTGACGCTGAGGCGCGAAAGCGTGGGGAGCAAACAGGATTAGATACCCCAGTAGTCC</w:t>
      </w:r>
    </w:p>
    <w:p w14:paraId="39353AF1">
      <w:pPr>
        <w:rPr>
          <w:rFonts w:hint="eastAsia"/>
        </w:rPr>
      </w:pPr>
      <w:r>
        <w:rPr>
          <w:rFonts w:hint="eastAsia"/>
        </w:rPr>
        <w:t>&gt;OTU022105</w:t>
      </w:r>
    </w:p>
    <w:p w14:paraId="0FA541A0">
      <w:pPr>
        <w:rPr>
          <w:rFonts w:hint="eastAsia"/>
        </w:rPr>
      </w:pPr>
      <w:r>
        <w:rPr>
          <w:rFonts w:hint="eastAsia"/>
        </w:rPr>
        <w:t>CCTACGGGTGGCAGCAGTGGGGAATCTTGCGCAATGCGCGAAAGCGTGACGCAGCAACGCCGCGTGGGGGAAGACGGCCTTCGGGTTGTAAACCCCTTTCAGGAGGGACGAAGCCCAAGCGGTGAATAGCCGACTTGGGTGACGGTACCTCCAGAAGAAGCGCCGGCCAACTACGTGCCAGCAGCCGCGGTAATACGTAGGAGGCAAGCGTTGTCCGGATTTATTGGGCGTAAAGGGCAGGTAGGTGGTCTCGTTTGTCTGGGGTGAAAGCCTTGAGCTCAACTCAAGAAGTGCCCCAGAAACGGCGAGACTAGAGTACTGGAGAGGGTCGTGGAATTCCCGGTGTAGCGGTGAAATGCGTAGAGATCGGGAGGAACACCAGCGGCGAAGGCGGCGACCTGGACTGCAACTGACACTGAGGAACGAAAGCCAGGGGAGCAAACGGGATTAGATACCCCTGTAGTCC</w:t>
      </w:r>
    </w:p>
    <w:p w14:paraId="69C5E2E7">
      <w:pPr>
        <w:rPr>
          <w:rFonts w:hint="eastAsia"/>
        </w:rPr>
      </w:pPr>
      <w:r>
        <w:rPr>
          <w:rFonts w:hint="eastAsia"/>
        </w:rPr>
        <w:t>&gt;OTU022106</w:t>
      </w:r>
    </w:p>
    <w:p w14:paraId="29469FD6">
      <w:pPr>
        <w:rPr>
          <w:rFonts w:hint="eastAsia"/>
        </w:rPr>
      </w:pPr>
      <w:r>
        <w:rPr>
          <w:rFonts w:hint="eastAsia"/>
        </w:rPr>
        <w:t>CCTACGGGAGGCTGCAGTGGGGAATTGTTCACAATGGGCGCAAGCCTGATGACGCAACGCCGCGTGGGGGATGAAGGTCTTCGGATCGTAAACCCCTGTCGAATGGGACGAAAGACCCGGAAGCTAATCATTCCGGGAGTGACGGTACCGTTAAAGGAAGCCACGGCTAACTCTGTGCCAGCAGCCGCGGTAATACAGAGGTGGCAAGCGTTGTTCGGAATTACTGGGCGTAAAGCGCACGTAGGCGGCTTTCTAAGTCAGGGGTGAAATCCTGGAGCTCAACTCCAGAACTGCCTTTGATACTGGGAAGCTTGAGTCCGGAAGAGGTGAGTGGAACTGCGAGTGTAGAGGTGAAATGCGTAGATATTCGGAGGAACACCAGTGGCGAAGGCGGCTCACTGGTCCGGAACTGACGCTGAGGTGCGAAAGCGTGGGGAGCAAACAGGATTAGATACCCCGGTAGTCC</w:t>
      </w:r>
    </w:p>
    <w:p w14:paraId="3ECFD5BC">
      <w:pPr>
        <w:rPr>
          <w:rFonts w:hint="eastAsia"/>
        </w:rPr>
      </w:pPr>
      <w:r>
        <w:rPr>
          <w:rFonts w:hint="eastAsia"/>
        </w:rPr>
        <w:t>&gt;OTU022107</w:t>
      </w:r>
    </w:p>
    <w:p w14:paraId="226CE2C1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CGGCGGGGACGATAATGACGGTACCCGCAGAAGAAGCCCCGGCTAACTTCGTGCCAGCAGCCGCGGTAATACGAAGGGGGCTAGCGTTAATCGGAATTACTGGGCGTAAAGCGCGCGTAGGCGGTTTGTTAAGTCAGCTGTGAAAGCCCCGGGCTTAACCTGGGAATGGCAGTTGATACTGGCGAGCTAGAGTGTGGTAGAGGGTGGTGGAATTCCAGGTGTAGCGGTGAAATGCGTAGATATCTGGAGGAACATCAGTGGCGAAGGCGGCCACCTGGACTGAGACTGACACTGAGGTGCGAAAGCGTGGGGAGCAAACAGGATTAGATACCCCAGTAGTCC</w:t>
      </w:r>
    </w:p>
    <w:p w14:paraId="559CCF1A">
      <w:pPr>
        <w:rPr>
          <w:rFonts w:hint="eastAsia"/>
        </w:rPr>
      </w:pPr>
      <w:r>
        <w:rPr>
          <w:rFonts w:hint="eastAsia"/>
        </w:rPr>
        <w:t>&gt;OTU022108</w:t>
      </w:r>
    </w:p>
    <w:p w14:paraId="799B22D7">
      <w:pPr>
        <w:rPr>
          <w:rFonts w:hint="eastAsia"/>
        </w:rPr>
      </w:pPr>
      <w:r>
        <w:rPr>
          <w:rFonts w:hint="eastAsia"/>
        </w:rPr>
        <w:t>CCTACGGGGGGCTGCAGTGGGGAATATTGGACAATGGGCGCAAGCCTGATCCAGCCATGCCGCGTGGGTGATGAAGGCCCTAGGGTTGTAAAGCCCTTTCGGCGGGGAAGATAATGACGGTACCCGCAGAATAAGCCCCGGCTAACTTCGTGCCAGCAGCCGCGGTAAGACGAAGGGGGCTAGCGTTGTTCGGAATTACTGGGCGTAAAGGGCGCGCAGGCGGTCTTGCAAGTCGGGCGTTAAAGACCTGGGCTTAACCCGGGGAATGCGCTCGATACTGCAAGGCTTGAGATCGAGAGAGGAGAGTGGAATTCCCAGTGTAGAGGTGAAATTCGTAGATATTGGGAAGAACACCGGTGGCGAAGGCGGCTCTCTGGCTCGATTCTGACGCTGAGGCGCGAAAGCGTGGGGAGCAAACAGGATTAGATACCCCTGTAGTCC</w:t>
      </w:r>
    </w:p>
    <w:p w14:paraId="759D771B">
      <w:pPr>
        <w:rPr>
          <w:rFonts w:hint="eastAsia"/>
        </w:rPr>
      </w:pPr>
      <w:r>
        <w:rPr>
          <w:rFonts w:hint="eastAsia"/>
        </w:rPr>
        <w:t>&gt;OTU022109</w:t>
      </w:r>
    </w:p>
    <w:p w14:paraId="50E26EFB">
      <w:pPr>
        <w:rPr>
          <w:rFonts w:hint="eastAsia"/>
        </w:rPr>
      </w:pPr>
      <w:r>
        <w:rPr>
          <w:rFonts w:hint="eastAsia"/>
        </w:rPr>
        <w:t>CCTACGGGAGGCTGCAGTGGGGAATCTTGCGCAATGCCCGGAAGGGTGACCCAGCAACGCCGCGTGGAGGATGAATGCCGTAAGGTTGTAAACTCCTGTGAGAAGGGAAGAAAGTGCGGAATCGAATTCCGTTTTGACTGTACCTTCAGAGGAAACCCCGGCTAACTTCGTGCCAGCAGCCGCGGTAATACGAAGGGGGCTAGCGTTGTTCGGAATTACTGGGCGTAAAGCGCACGTAGGCGGCTTTGTAAGTTAGAGGTGAAAGCCCGGAGCTCAACTCCGGAATTGCCTTTAAGACTGCATCGCTAGAACGTTGGAGAGGTAAGTGGAATTCCGAGTGTAGAGGTGAAATTCGTAGATATTCGGAAGAACACCAGTGGCGAAGGCGACTTACTGGACAACTGTTGACGCTGAGGTGCGAAAGCGTGGGGAGCAAACAGGATTAGATACCCTAGTAGTCC</w:t>
      </w:r>
    </w:p>
    <w:p w14:paraId="19C07AC3">
      <w:pPr>
        <w:rPr>
          <w:rFonts w:hint="eastAsia"/>
        </w:rPr>
      </w:pPr>
      <w:r>
        <w:rPr>
          <w:rFonts w:hint="eastAsia"/>
        </w:rPr>
        <w:t>&gt;OTU022110</w:t>
      </w:r>
    </w:p>
    <w:p w14:paraId="65FB3845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CACGGGTCGTGAACTTCTTTTCCCGGAGAAGAAGCAATGACGGTATCTGGGGAATAAGCATCGGCTAACTCTGTGCCAGCAGCCGCGGTAATACAGAGGATGCAAGCGTTATCCGGAATGATTGGGCGTAAAGCGCGCGTAGGCGGTTGTGTAAGTTGGATGTGAAATCCCCGGGCTTAACCTGGGAATGGCATTCAAAACTGCACGGCTAGAGTACGGGAGAGGGGGGTAGAATTCCAGGTGTAGCGGTGAAATGCGCAGATATCAGGAAGAACACCAGTGGCGAAGGCGGCTCGCTGGGGTGTAGCTGACGCTGAGGCGCGACAGCGTGGGGAGCAAACAGGATTAGATACCCCTGTAGTCC</w:t>
      </w:r>
    </w:p>
    <w:p w14:paraId="3F299211">
      <w:pPr>
        <w:rPr>
          <w:rFonts w:hint="eastAsia"/>
        </w:rPr>
      </w:pPr>
      <w:r>
        <w:rPr>
          <w:rFonts w:hint="eastAsia"/>
        </w:rPr>
        <w:t>&gt;OTU022111</w:t>
      </w:r>
    </w:p>
    <w:p w14:paraId="08383BF0">
      <w:pPr>
        <w:rPr>
          <w:rFonts w:hint="eastAsia"/>
        </w:rPr>
      </w:pPr>
      <w:r>
        <w:rPr>
          <w:rFonts w:hint="eastAsia"/>
        </w:rPr>
        <w:t>CCTACGGGAGGCAGCAGTAGGGAATCTTGCGCAATGGGCGAAAGCCTGACGCAGCGACGCCGCGTGAGGGATGAATGCCTTCGGGTTGTAAACCTCTTTCAGCAGGGACGAAGCCCCGGCGGTTAACAGCCGCCGCGGGTGACGGTACCTTCAGAAGAAGCGCCGGCCAACTACGTGCCAGCAGCCGCGGTAAGACGTAGGGCGCGAGCGTTGTCCGGATTTATTGGGCGTAAAGAGCGTGTAGGCGGTTCGGTAAGTCTGCCGTGAAAACCTGAGGCTCAACCTCGGGCGTGCGGTGGATACTGCCGGGCTAGAGGACGGTAGAGGCGAGTGGAATTCCCGGTGTAGCGGTGAAATGCGCAGATATCAGGAGGAATACCCGTGGCGAAAGCGGCTCTCTGGGACGGTACTGACGCTGAGACGCGAAAGCGTGGGGAGCAAACCGGATTAGATACCCTGGTAGTCC</w:t>
      </w:r>
    </w:p>
    <w:p w14:paraId="2003D69D">
      <w:pPr>
        <w:rPr>
          <w:rFonts w:hint="eastAsia"/>
        </w:rPr>
      </w:pPr>
      <w:r>
        <w:rPr>
          <w:rFonts w:hint="eastAsia"/>
        </w:rPr>
        <w:t>&gt;OTU022112</w:t>
      </w:r>
    </w:p>
    <w:p w14:paraId="6CA5BB21">
      <w:pPr>
        <w:rPr>
          <w:rFonts w:hint="eastAsia"/>
        </w:rPr>
      </w:pPr>
      <w:r>
        <w:rPr>
          <w:rFonts w:hint="eastAsia"/>
        </w:rPr>
        <w:t>CCTACGGGTGGCTGCAGTGGGGAATATTGCGCAATGGACGAAAGTCTGACGCAGCAACGCCGCGTGAGGGATGACGGCCTTCGGGTTGTAAACCTCTTTCAGCAGGGACGAAGCGAGAGTGACGGTACCTGCAGAAGAAGGACCGGCCAACTACGTGCCAGCAGCCGCGGTAATACGAAGGGGGCTAGCGTTGTTCGGAATCACTGGGCGTAAAGCGCACGTAGGCGGACTTTCAAGTCAGGGGTGAAATCCCGGGGCTCAACCTGGGAACTGCATTCGATACTGGACGGCTAGAGTATGAAAGAGGGAGGTAGAATTCCACGTGTAGCAGTGAAATGCGTAGATATCGTAAGGAAGACCAGCGGCGAAGGCGGCCCTCTGGACGGATACTGACGCTGAGACGCGAAAGCGTGGGGAGCAAACAGGATTAGATACCCCTGTAGTCC</w:t>
      </w:r>
    </w:p>
    <w:p w14:paraId="32F2F824">
      <w:pPr>
        <w:rPr>
          <w:rFonts w:hint="eastAsia"/>
        </w:rPr>
      </w:pPr>
      <w:r>
        <w:rPr>
          <w:rFonts w:hint="eastAsia"/>
        </w:rPr>
        <w:t>&gt;OTU022113</w:t>
      </w:r>
    </w:p>
    <w:p w14:paraId="4423A248">
      <w:pPr>
        <w:rPr>
          <w:rFonts w:hint="eastAsia"/>
        </w:rPr>
      </w:pPr>
      <w:r>
        <w:rPr>
          <w:rFonts w:hint="eastAsia"/>
        </w:rPr>
        <w:t>CCTACGGGGGGCTGCAGTGAGGAATTTTCGGCAATGGGGGCAACCCTGACCGAGCAATACTACGTGAAGGAGGAAGGTCTATGGATTGTAAACTTCTGTTAGTGCAGAAAAAGACTGAACACAAGTTCAGTTTGATGTTATGCACAGAGAAAGCCACGACTAACTATGTGCCAGCAGTCGCGGTAAGACATAGGTGGCGAACGTTATCCGGAATTATTGGGCGTAAAGGGTGCGTAGGCGGCGGGGTAAGTCTGATGTGAAATCCCGGGGCTCAACCCCGGAACTGCACTGGATACTGCCCTGCTAGAGATCTGGAGAGGAAACTGGAATTTACGGTGTAGCAGTGAAATGCGTAGAGATCGTAAGGAAGGCCAGTGGCGAAGGCGGGTCTCTGGACAGTTCCTGACACTGAGGCACGAAGGCCAGGGGAGCAAACGGGATTAGATACCCCAGTAGTCC</w:t>
      </w:r>
    </w:p>
    <w:p w14:paraId="35453A94">
      <w:pPr>
        <w:rPr>
          <w:rFonts w:hint="eastAsia"/>
        </w:rPr>
      </w:pPr>
      <w:r>
        <w:rPr>
          <w:rFonts w:hint="eastAsia"/>
        </w:rPr>
        <w:t>&gt;OTU022114</w:t>
      </w:r>
    </w:p>
    <w:p w14:paraId="11359E0A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TGTAAACTCCTGTCAGGGGGAACGACGGGGAAAGGGTGATAAGTCCTTTCCTCCAGACGGTACCTCCAAAGGAAGCCCCGGCTAATTCCGTGCCAGCAGCCGCGGTAATACGTAGGGGGCTAGCGTTGTTCGGAATTACTGGGCGTAAAGGGCGCGTAGGCGGCTCTTCAAGTCAGGCGTGAAAGGCCTGGGCTCAACCCGGGAACTGCGTTTGATACTGGAGTGGCTGGAGTGCGGGAGAGGATGGCGGAATTCCCAGTGTAGAGGTGAAATTCGTAGATATTGGGAAGAACACCAGTGGCGAAGGCGGCCATCTGGCCCGGCACTGACGCTGAGGCGCGAAAGCGTGGGGAGCAAACAGGATTAGATACCCGTGTAGTCC</w:t>
      </w:r>
    </w:p>
    <w:p w14:paraId="0E83D8B6">
      <w:pPr>
        <w:rPr>
          <w:rFonts w:hint="eastAsia"/>
        </w:rPr>
      </w:pPr>
      <w:r>
        <w:rPr>
          <w:rFonts w:hint="eastAsia"/>
        </w:rPr>
        <w:t>&gt;OTU022115</w:t>
      </w:r>
    </w:p>
    <w:p w14:paraId="4B832C96">
      <w:pPr>
        <w:rPr>
          <w:rFonts w:hint="eastAsia"/>
        </w:rPr>
      </w:pPr>
      <w:r>
        <w:rPr>
          <w:rFonts w:hint="eastAsia"/>
        </w:rPr>
        <w:t>CCTACGGGGGGCAGCAGTAAGGAATATTGGGCAATGGACGCAAGTCTGACCCAGCCATGCCGCGTGAAGGATGAAGGTCCTCTGGATTGTAAACTTCTTTTATCTGGGGCGAAAATCGGGTATTCTTATCCGCTTGACAGTACCAGAGGAATAAGCACCGGCTAACTCTGTGCCAGCAGCCGCGGTAATACAGAGGGTGCGAGCGTTAATCGGAATTACTGGGCGTAAAGCGCGCGTAGGCGGTCTTGTAAGTCGGGTGTGAAAGCCCCGGGCTCAACCTGGGAACTGCATTCGAGACTGCAGGACTGGAGTATTGGAGAGGGCAGCGGAATTTCCGGTGTAGCGGTGAAATGCGTAGATATCGGAAGGAACATCAGTGGCGAAAGCGGCTGCCTGGCCAAATACTGACGCTCATGTGCGAAAGCGTGGGGAGCAAACAGGATTAGATACCCCTGTAGTCC</w:t>
      </w:r>
    </w:p>
    <w:p w14:paraId="364A7D27">
      <w:pPr>
        <w:rPr>
          <w:rFonts w:hint="eastAsia"/>
        </w:rPr>
      </w:pPr>
      <w:r>
        <w:rPr>
          <w:rFonts w:hint="eastAsia"/>
        </w:rPr>
        <w:t>&gt;OTU022116</w:t>
      </w:r>
    </w:p>
    <w:p w14:paraId="7A74381F">
      <w:pPr>
        <w:rPr>
          <w:rFonts w:hint="eastAsia"/>
        </w:rPr>
      </w:pPr>
      <w:r>
        <w:rPr>
          <w:rFonts w:hint="eastAsia"/>
        </w:rPr>
        <w:t>CCTACGGGTGGCAGCAGTAGGGAATCTTGCGCAATGGCCGCAAGGCTGACGCAGCGACGCCGCGTGGGGGAGGAAGGGCTTCGGCTCGTAAACCCCTGTTGCCCGGGGCGAACCTCTGGTTTCGACCAGACTGACGGTACCGGGTGAGGAAGCACCGGCTAACTCCGTGCCAGCAGCCGCGGTAATACGGAGGGTGCGAGCGTTGTCCGGAATTACTGGGCGTAAAGCGCGCGTAGGTGGTTCGTTAAGTTGGATGTGAAAGCCCCGGGCTCAACCTGGGAACTGCATCCAAAACTGGCGAGCTAGAGTATGGTAGAGGGTGGTGGAATTTCCTGTGTAGCGGTGAAATGCGTAGATATCAAGAGGAACACCTGAGGTGAAGACGGGTTGCTGGGCTGACACTGACGCTGAGGCGCGAAAGCCAGGGGAGCAAACGGGATTAGATACCCGAGTAGTCC</w:t>
      </w:r>
    </w:p>
    <w:p w14:paraId="6EE7BFE3">
      <w:pPr>
        <w:rPr>
          <w:rFonts w:hint="eastAsia"/>
        </w:rPr>
      </w:pPr>
      <w:r>
        <w:rPr>
          <w:rFonts w:hint="eastAsia"/>
        </w:rPr>
        <w:t>&gt;OTU022117</w:t>
      </w:r>
    </w:p>
    <w:p w14:paraId="4E8584EE">
      <w:pPr>
        <w:rPr>
          <w:rFonts w:hint="eastAsia"/>
        </w:rPr>
      </w:pPr>
      <w:r>
        <w:rPr>
          <w:rFonts w:hint="eastAsia"/>
        </w:rPr>
        <w:t>CCTACGGGTGGCAGCAGTAAGGAATATTGCTCAATGGGCGAAAGCCTGAAGCAGCAACGCCGCGTGGAGGATGAAGGTCTTTGGATTGTAAACTCCTGTCAGCAGGGAAAAAGCGACTCGGACTCATACTCCGGGGAGTTGATTGTACCTGCAGAGAAAGCCCCGGCTAACTCCGTGCCAGCAGCCGCGGTAATACGGAGGGGGCTAGTGTTGTTCGGAATTACTGGGCGTAAAGGGCGCGCAGGCGGCTTGGCAAGTCAAGTGTGAAATCCCTCAGCTTAACTGAGGAATTGCGCTTGAAACTACCTCGCTAGAGGGCGGGAGAGGGAAGTGGAACTCTCGGTGTAGGGGTGAAATCTGTAGATATCGAGAGGAACACCGGTGGCGAAGGCGGCTTCCTGGCCCGCATCTGACGCTGAGGCGCGAAAGCGTGGGGAGCAAACAGGATTAGATACCCGAGTAGTCC</w:t>
      </w:r>
    </w:p>
    <w:p w14:paraId="5FD4B54A">
      <w:pPr>
        <w:rPr>
          <w:rFonts w:hint="eastAsia"/>
        </w:rPr>
      </w:pPr>
      <w:r>
        <w:rPr>
          <w:rFonts w:hint="eastAsia"/>
        </w:rPr>
        <w:t>&gt;OTU022118</w:t>
      </w:r>
    </w:p>
    <w:p w14:paraId="2E0D83AA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TAGCGGGGAAGATAATGACGGTACCCGCAGAAAAAGCCCCGGCCAACTACGTGCCAGCAGCCGCGGTGATACGTAGGGTCCGAGCGTTGTCCGGAATTATTGGGCGTAAAGGGCTTGTAGGCGGTCAGTTGCGTCGGAGAGGAAGATGGAACTGCACGTGTAGCGGTGAAATGCGTAGATATCAGGAGGAATACCGGTGGCGAAAGCGACTCTCTGGACGGTTACTGACGCTGAGGCACGAAAGCGTGGGGAGCAAACAGGATTAGATACCCTAGTAGTCC</w:t>
      </w:r>
    </w:p>
    <w:p w14:paraId="23AB7FD8">
      <w:pPr>
        <w:rPr>
          <w:rFonts w:hint="eastAsia"/>
        </w:rPr>
      </w:pPr>
      <w:r>
        <w:rPr>
          <w:rFonts w:hint="eastAsia"/>
        </w:rPr>
        <w:t>&gt;OTU022119</w:t>
      </w:r>
    </w:p>
    <w:p w14:paraId="53EB5D4F">
      <w:pPr>
        <w:rPr>
          <w:rFonts w:hint="eastAsia"/>
        </w:rPr>
      </w:pPr>
      <w:r>
        <w:rPr>
          <w:rFonts w:hint="eastAsia"/>
        </w:rPr>
        <w:t>CCTACGGGAGGCAGCAGTAGGGAATATTGGGCAATGGGCGAGAGCCTGACCCAGCCATGCCGCGTGAGTGAAGAAGGCCTTCGGGTTGTAAACCCCTTTTGCGAGGGAAGAAGATCTGACGGTACCTCGCGAATAAGCCACGGCTAAGTACGTGCCAGCAGCCGCGGTAATACGTACTGTGCGAACGTTATTCGGAATCACTGGGCTTAAAGGGTGTGTAGGCGGCTGGACAAGCAGGGTGTGAAAGGCCTCGGCTCAACCGGGGCATTGCGCTCTGGACTGTCCGGCTCGAGCAAGACAGGGGTGTGCGGAACTTCCAGTGGAGCGGTGAAATGTGTTGATATTGGAAGGAACGCCGGTGGCGAAAGCGGCACACTGGGTCTTGTCTGACGCTGAGACACGAAAGCCAGGGGAGCGAACGGGATTAGATACCCGTGTAGTCC</w:t>
      </w:r>
    </w:p>
    <w:p w14:paraId="2EA8271D">
      <w:pPr>
        <w:rPr>
          <w:rFonts w:hint="eastAsia"/>
        </w:rPr>
      </w:pPr>
      <w:r>
        <w:rPr>
          <w:rFonts w:hint="eastAsia"/>
        </w:rPr>
        <w:t>&gt;OTU022120</w:t>
      </w:r>
    </w:p>
    <w:p w14:paraId="434F0696">
      <w:pPr>
        <w:rPr>
          <w:rFonts w:hint="eastAsia"/>
        </w:rPr>
      </w:pPr>
      <w:r>
        <w:rPr>
          <w:rFonts w:hint="eastAsia"/>
        </w:rPr>
        <w:t>CCTACGGGTGGCTGCAGTCGAGAATCTTCGGCAATGGGCGCAAGCCTGACCGAGCGACGCCGCGTGTGCGACGAAGGCCTTCGGGTTGTAAAGCACTGTCGAGGGGGAGGAAGCCGCAAGGTTGACCTATCCCTGGAGGAAGCACGGGCTAAGTTCGTGCCAGCAGCCGCGGTAAGACGAACCGTGCGAACGTTGTTCGGAATCACTGGGCTTAAAGGGCGCGTAGGCGGGCGGCCAAGTCTGGAGTGAAATCCCCGGGCTTAACCTGGGAACTGCGTTTGAAACTGAGGAGCTCGAGTGTGGAAGAGGGGGGTGGAATTCCGGGTGTAGCGGTGGAATGCGTAGAGATCCGGAAGAACACCGGTGGCGAAGGCGGCCCGCTGGGCAGTGGGGGGCAACCCTCTGAAAGCTGACGCTGAGGCGCGACAGCGTGGGGAGCAAACAGGATTAGATACCCCGGTAGTCC</w:t>
      </w:r>
    </w:p>
    <w:p w14:paraId="139A4418">
      <w:pPr>
        <w:rPr>
          <w:rFonts w:hint="eastAsia"/>
        </w:rPr>
      </w:pPr>
      <w:r>
        <w:rPr>
          <w:rFonts w:hint="eastAsia"/>
        </w:rPr>
        <w:t>&gt;OTU022121</w:t>
      </w:r>
    </w:p>
    <w:p w14:paraId="3F4CA475">
      <w:pPr>
        <w:rPr>
          <w:rFonts w:hint="eastAsia"/>
        </w:rPr>
      </w:pPr>
      <w:r>
        <w:rPr>
          <w:rFonts w:hint="eastAsia"/>
        </w:rPr>
        <w:t>CCTACGGGTGGCTGCAGTGGGGAATATTGGACAATGGGCGCAAGCCTGATCCAGCAATGCCGCGTGTGTGAAGAAGGCCTTCGGGTTGTAAAGCACTTTTATCAGGAGCGAAACGCTGTCGGCTAATATCCGGCGGAACTGACGGTACCTGAGGAATAAGCCCCGGCTAACTCCGTGCCAGCAGCCGCGGTAATACGAAGGGTGCAAGCGTTAATCGGAATTACTGGGCGTAAAGCGTGCGTAGGCGGTTGGCTAAGTCAGATGTGAAAGCCCTGGGCTCAACCTGGGAATGGCATTTGTGACTGCATTGCTGGAGTGCGGCAGAGGGGGATGGAATTCCGCGTGTAGCAGTGAAATGCGTAGAGATGTGGAGGAACACCTGTGGCGAAAGCGACCTCCTGGACCATCTCTGACGCTCAGACGCGAAAGCTAGGGGAGCAAACGGGATTAGATACCCCGGTAGTCC</w:t>
      </w:r>
    </w:p>
    <w:p w14:paraId="7438DDEB">
      <w:pPr>
        <w:rPr>
          <w:rFonts w:hint="eastAsia"/>
        </w:rPr>
      </w:pPr>
      <w:r>
        <w:rPr>
          <w:rFonts w:hint="eastAsia"/>
        </w:rPr>
        <w:t>&gt;OTU022122</w:t>
      </w:r>
    </w:p>
    <w:p w14:paraId="0FEB8BDC">
      <w:pPr>
        <w:rPr>
          <w:rFonts w:hint="eastAsia"/>
        </w:rPr>
      </w:pPr>
      <w:r>
        <w:rPr>
          <w:rFonts w:hint="eastAsia"/>
        </w:rPr>
        <w:t>CCTACGGGTGGCTGCAGTAGGGAATCTTGCGCAATGGGCGAAAGCCTGACGCAGCAACGCCGCGTGGGGGACGAAGGCCCTCGGGTTGTAAACCCCTTTCGGCAGGGACGAAGCGAAAGTGACGGTACCTGCAGAAGAAGGTCCGGCTAACTACGTGCCAGCAGCCGCGGTAAGACGTAGGGACCGAGCGTTGTCCGGATTCACTGGGTGTAAAGGGTGCGCAGGCGGCTGGTCAAGTCCGATGTGAAATCTCCCGGCTCAACTGGGAAACTGCATCGGAAACTGATCGGCTTGAAGGTGGGAGAGGGTAGTGGAATTCCTGGTGTAGCGGTGAAATGCGCAGATATCAGGAGGAACACCGGTGGCGAAGGCGGATCTCTGGGCCTTGCCTGACGCTGAGGAGCGAAAGCTGGGGGAGCGAACAGGATTAGATACCCCAGTAGTCC</w:t>
      </w:r>
    </w:p>
    <w:p w14:paraId="4F8AC3EF">
      <w:pPr>
        <w:rPr>
          <w:rFonts w:hint="eastAsia"/>
        </w:rPr>
      </w:pPr>
      <w:r>
        <w:rPr>
          <w:rFonts w:hint="eastAsia"/>
        </w:rPr>
        <w:t>&gt;OTU022123</w:t>
      </w:r>
    </w:p>
    <w:p w14:paraId="26852D19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CTAGGGTTGTAAAGCTCTTTCACCGGAGAAGATAATGACGGTATCCGGAGAAGAAGCCCCGGCTAACTTCGTGCCAGCAGCCGCGGTAATACGAAGGGGGCTAGCGTTGTTCGGATTTACTGGGCGTAAAGGGCACGCAGGCGGCCTACCAAGTCAGAGGTGAAATCCCGGGGCTCAACCCCGGAACTGCCTTTGAAACTGGTAGGCTAGAGATCGAGAGAGGTGAGTGGAATTCCTAGTGTAGAGGTGAAATTCGTAGATATTAGGAGGAACACCGGTGGCGAAGGCGGCTCACTGGCTCGATACTGACGCTCATGTGCGAAAGCGTGGGGAGCAAACAGGATTAGATACCCCGGTAGTCC</w:t>
      </w:r>
    </w:p>
    <w:p w14:paraId="7C6247D2">
      <w:pPr>
        <w:rPr>
          <w:rFonts w:hint="eastAsia"/>
        </w:rPr>
      </w:pPr>
      <w:r>
        <w:rPr>
          <w:rFonts w:hint="eastAsia"/>
        </w:rPr>
        <w:t>&gt;OTU022124</w:t>
      </w:r>
    </w:p>
    <w:p w14:paraId="62582FFB">
      <w:pPr>
        <w:rPr>
          <w:rFonts w:hint="eastAsia"/>
        </w:rPr>
      </w:pPr>
      <w:r>
        <w:rPr>
          <w:rFonts w:hint="eastAsia"/>
        </w:rPr>
        <w:t>CCTACGGGGGGCAGCAGTCTAGAAGCTTCGGCAATGGGGGAAACCCTGACCGAGCGACGCCGCGTGGAGGATGAAGGCCTTCGGGTTGTAAACTCCTTTCGGCAGGAAGGAATGTCTGGGTGGCGAACTCAGAAGTGACCGACCTGCGGAAGAAGCCCCGGCTAACTCTGTGCCAGCAGCCGCGGTAAGACAGAGGGGGCAAGCGTTATTCGGAATTACTGGGCGTAAAGAGTTGCGTAGGTGGCATAGTAAGTAGATAGTGAAAGCGTGTGGCTCAACCATACATCCATTATCTAAACTGCTAAGCTAGAGGACGAGAGAGGTAGATGGAATTTCTGATGTAGGGGTAATATCCGTAGATATCAGAAGGAACACCGATGGCGTAAGCAGTCTACTGGCTCGTTCCTGACACTAAGGCACGAAAGCGTGGGGAGCAAACAGGATTAGATACCCCAGTAGTCC</w:t>
      </w:r>
    </w:p>
    <w:p w14:paraId="5E1CBDB6">
      <w:pPr>
        <w:rPr>
          <w:rFonts w:hint="eastAsia"/>
        </w:rPr>
      </w:pPr>
      <w:r>
        <w:rPr>
          <w:rFonts w:hint="eastAsia"/>
        </w:rPr>
        <w:t>&gt;OTU022125</w:t>
      </w:r>
    </w:p>
    <w:p w14:paraId="16CC134D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CTAGGGTTGTAAACCGCTTTCAGCAGGGAAGAAAATGACGGTACCTGTAGAAGAAGGTGCGGCCAACTACGTGCCAGCAGCCGCGGTGACACGTAGGCACCAAGCGTTGTCCGGATTTATTGGGCGTAAAGCGCACGTAGGTGGATATTTAAGTCGGATGTGAAATCCCTGAGCTTAACTTAGGAATTGCATTCGATACTGGATATCTAGAGTATGGTAGAGGGAAGTGGAATTTCTGGTGTAGCGGTGAAATGCGTAGATATCGGGAGGAACACCAGTGGCGAAGGCGGCTTTCTGGTCAGTAACTGACGCTGAGGCGCGAAAGCGTGGGGAGCAAACAGGATTAGATACCCCGGTAGTCC</w:t>
      </w:r>
    </w:p>
    <w:p w14:paraId="0993FAD4">
      <w:pPr>
        <w:rPr>
          <w:rFonts w:hint="eastAsia"/>
        </w:rPr>
      </w:pPr>
      <w:r>
        <w:rPr>
          <w:rFonts w:hint="eastAsia"/>
        </w:rPr>
        <w:t>&gt;OTU022126</w:t>
      </w:r>
    </w:p>
    <w:p w14:paraId="6435E9FC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GACGATAATGACGGTACCTGAAGAAGAAGCTGCGGCTAACTACGTGCCAGCAGCCGCGGTAATACGTAGGCAGCGAGCGTTGTTCGGAGTTACTGGGCGTAAAGAGTGCGTAGGCGGCTTGCCAAGTCAGGCGTGAAATTCCCGGGCTCAACCTGGGGGCTGCGCTTGATACTGGTGAGCTTGAATGCGGGAGAGGATAGTGGAATTCCCAGTGTAGAGGTGAAATTCGTAGAGATCGGGAGGAACATCTGTGGCGAAGGCGACTGCCTGGACCAGCACTGACACTGATGCACGAAAGCGTGGGGAGCAAACAGGATTAGATACCCCAGTAGTCC</w:t>
      </w:r>
    </w:p>
    <w:p w14:paraId="1CFCDC4A">
      <w:pPr>
        <w:rPr>
          <w:rFonts w:hint="eastAsia"/>
        </w:rPr>
      </w:pPr>
      <w:r>
        <w:rPr>
          <w:rFonts w:hint="eastAsia"/>
        </w:rPr>
        <w:t>&gt;OTU022127</w:t>
      </w:r>
    </w:p>
    <w:p w14:paraId="0E63D049">
      <w:pPr>
        <w:rPr>
          <w:rFonts w:hint="eastAsia"/>
        </w:rPr>
      </w:pPr>
      <w:r>
        <w:rPr>
          <w:rFonts w:hint="eastAsia"/>
        </w:rPr>
        <w:t>CCTACGGGGGGCAGCAGTGGGGAATTTTGCGCAATGGGCACACGCCTGACGCAGTAACGCCGCGTGGAGGATGAAGGCCTTCGGGTTGTAAACTCCTGTCAGAGGGAACGACGGTCGCCGGGGGATAAGCCCGCGTGGCCAGACGGTACCCTCAAAGGAAGCCCCGGCTAATTCCGTGCCAGCAGCCGCGGTAATACGGAAGGGGCAAGCGTTGTTCGGAATCATTGGGCGTAAAGCGTCCGCAGGTGGCAATTCAAGTCTGCTGTTAAAGGTTCTGGCTCAACCAGAGACAGGCAGTGGAAACTGAATAGCTAGAGTGCGGTAGGGGCAGAGGGAATTCCCAGTGTAGCGGTGAAATGCGTAGAGATTGGGAAGAACACCGGTGGCGAAAGCGCTCTGCTAGGCCGTAACTGACACTCATGGACGAAAGCTAGGGGAGCGAATGGGATTAGATACCCTTGTAGTCC</w:t>
      </w:r>
    </w:p>
    <w:p w14:paraId="7412987C">
      <w:pPr>
        <w:rPr>
          <w:rFonts w:hint="eastAsia"/>
        </w:rPr>
      </w:pPr>
      <w:r>
        <w:rPr>
          <w:rFonts w:hint="eastAsia"/>
        </w:rPr>
        <w:t>&gt;OTU022128</w:t>
      </w:r>
    </w:p>
    <w:p w14:paraId="3D791957">
      <w:pPr>
        <w:rPr>
          <w:rFonts w:hint="eastAsia"/>
        </w:rPr>
      </w:pPr>
      <w:r>
        <w:rPr>
          <w:rFonts w:hint="eastAsia"/>
        </w:rPr>
        <w:t>CCTACGGGGGGCTGCAGTGGGGAATTTTGGACAATGGGGGCAACCCTGATCCAGCCATTCCGCGTGAGTGAAGAAGGCCTTCGGGTTGTAAAGCTCTTTTGTCCGGAACGAAACGGCGAGCGTGAATATCGCTCGCTACTGACGGTACCGGAAGAATAAGCACCGGCTAACTACGTGCCAGCAGCCGCGGTAATACGTAGGGTGCGAGCGTTAATCGGAATTACTGGGCGTAAAGCGTGCGCAGGCGGTTCGCCGTGTCCTGTGTGAAAGCCCCGGGCTCAACCTGGGAATTGCGCTCGAAACTATGGTGCTGGAGTGTGGCAGAGGAAGGTGGAATTCCACGTGTAGCGGTGAAATGCGTAGAGATGTGGAGGAACACCGATGGCGAAGGCAGCCTTCTGGGCCAACACTGACGCTCATGCACGAAAGCGTGGGGAGCAAACAGGATTAGATACCCTGGTAGTCC</w:t>
      </w:r>
    </w:p>
    <w:p w14:paraId="57C5026E">
      <w:pPr>
        <w:rPr>
          <w:rFonts w:hint="eastAsia"/>
        </w:rPr>
      </w:pPr>
      <w:r>
        <w:rPr>
          <w:rFonts w:hint="eastAsia"/>
        </w:rPr>
        <w:t>&gt;OTU022129</w:t>
      </w:r>
    </w:p>
    <w:p w14:paraId="2ABE2212">
      <w:pPr>
        <w:rPr>
          <w:rFonts w:hint="eastAsia"/>
        </w:rPr>
      </w:pPr>
      <w:r>
        <w:rPr>
          <w:rFonts w:hint="eastAsia"/>
        </w:rPr>
        <w:t>CCTACGGGTGGCTGCAGTGGGGAATCTTGCGCAATGGCCGAAAGGCTGACGCAGCGACGCCGCGTGGAGGATGACGGCCCTCGGGTTGTAAACTCCTTTTCTCAGGGACGAAATAAGGGACCTAATACGTCCCCCACTGACGGTACCTGGGGAATAAGCCCCGGCCAATTACGTGCCAGCAGCCGCGGTAATACAGAGGCCCCAAGCGTTAGGCGGAATCACTGGGCTTAAAGCGTGTGTAGGCGGGTCGTTAAGTACCTTGTGAAATCCCACGGCTTAACCGTGGAACCGCTTGGTATACTGGCGGTCTTGAGCCACTTAGGGGCTACCGGAACAGATGGTGGAGCGGTGAAATGCGTAGATATCATCTGGAACGCCCATGGTGAAAACAGGTAGCTGGGAGTGTGCTGACGCTGAGACACGAAAGCCAGGGGAGCGAACGGGATTAGATACCCCGGTAGTCC</w:t>
      </w:r>
    </w:p>
    <w:p w14:paraId="24F4A19A">
      <w:pPr>
        <w:rPr>
          <w:rFonts w:hint="eastAsia"/>
        </w:rPr>
      </w:pPr>
      <w:r>
        <w:rPr>
          <w:rFonts w:hint="eastAsia"/>
        </w:rPr>
        <w:t>&gt;OTU022130</w:t>
      </w:r>
    </w:p>
    <w:p w14:paraId="065DEA6D">
      <w:pPr>
        <w:rPr>
          <w:rFonts w:hint="eastAsia"/>
        </w:rPr>
      </w:pPr>
      <w:r>
        <w:rPr>
          <w:rFonts w:hint="eastAsia"/>
        </w:rPr>
        <w:t>CCTACGGGCGGCTGCAGTTTCGAATCATTCACAATGGGCGCAAGCCTGATGGTGCGACGCCGCGTGAGGGATGAAGGCCTTCGGGTTGTAAACCTCTGTCACCGGGGAAGAAACGCTTCAAGTTAACAGTTTGAAGCCTGACTTAACCCGGAGAGGAAGCAGTGGCTAACTCTGTGCCAGCAGCCGCGGTAATACGTAGGGTGCGAGCGTTAATCGGAATTACTGGGCGTAAAGCGTGCGCAGGCGGTTTTGTAAGACAGGCGTGAAATCCCCGAGCTTAACTTGGGAATGGCGCTTGTGACTGCAAGGCTAGAGTATGTCAGAGGGGGGTAGAATTCCACGTGTAGCAGTGAAATGCGTAGATATGCGGAGGAACACCGATGGCGAAGGCAATCCCCTGGGCCTGTACTGACGCTCATGCACGAAAGCGTGGGGAGCAAACAGGATTAGATACCCCAGTAGTCC</w:t>
      </w:r>
    </w:p>
    <w:p w14:paraId="40EA7440">
      <w:pPr>
        <w:rPr>
          <w:rFonts w:hint="eastAsia"/>
        </w:rPr>
      </w:pPr>
      <w:r>
        <w:rPr>
          <w:rFonts w:hint="eastAsia"/>
        </w:rPr>
        <w:t>&gt;OTU022131</w:t>
      </w:r>
    </w:p>
    <w:p w14:paraId="522DF849">
      <w:pPr>
        <w:rPr>
          <w:rFonts w:hint="eastAsia"/>
        </w:rPr>
      </w:pPr>
      <w:r>
        <w:rPr>
          <w:rFonts w:hint="eastAsia"/>
        </w:rPr>
        <w:t>CCTACGGGCGGCTGCAGTAACGAATCTTCCGCAATGCACGAAAGTGTGACGGAGCGACGCCGCGTGTAGGACGAAGCCCTTCGGGGTGTAAACTACTGTCAGGGGAAAGAAAGTTCTGATCTACCCCAGAGGAAGGGACGGCTAACTCTGTGCCAGCAGCCGCGGTAAGACAGAGGTCCCGAGCGTTAGGCGGAATCACTGGGCTTAAAGCGTGTGTAGGCGGATGCCTAAGTACCTTGTGAAATCCCACGGCTCACCCGTGGAACTGCCTCCAAAACTACAAGTCTGGACCTAAGTAGAGGCAAGTGGAATTGCGAGTGTAGAGGTGAAATTCGTAGATATTGGAAAGAACACCAGTGGCGAAGGCGGCTCACTGGCTCGGTACTGACGCTGAGGTGCGACAGCGTGGGGAGCAAACAGGATTAGATACCCGTGTAGTCC</w:t>
      </w:r>
    </w:p>
    <w:p w14:paraId="3F92683F">
      <w:pPr>
        <w:rPr>
          <w:rFonts w:hint="eastAsia"/>
        </w:rPr>
      </w:pPr>
      <w:r>
        <w:rPr>
          <w:rFonts w:hint="eastAsia"/>
        </w:rPr>
        <w:t>&gt;OTU022132</w:t>
      </w:r>
    </w:p>
    <w:p w14:paraId="2C0747AF">
      <w:pPr>
        <w:rPr>
          <w:rFonts w:hint="eastAsia"/>
        </w:rPr>
      </w:pPr>
      <w:r>
        <w:rPr>
          <w:rFonts w:hint="eastAsia"/>
        </w:rPr>
        <w:t>CCTACGGGAGGCTGCAGTAACGAATCTTCCACAATGCACGAAAGTGTGATGGAGCGACGCCGCGTGTAGGATGAAGTCCTTCGGGATGTAAACTACTGTCAGGGGAAAGAAAGTTCTGATCTACCCCAGAGGAAGAGGCGGCTAACTCTGTGCCAGCAGCCGCGGTAAGACAGAGGCCTCGAGCGTTAGGCGGAATCACTGGGCTTAAAGGGCGCGTAGGCGGCGGTGTAAGTTGGAAGTGAAATCCCATCGGCTCAACCGTGGAATCGCTCCCAGTACTGCATCGCTCGAGGGGGATAGGGGTCTGCGGAACTACCGGTGGAGCGGTGAAATGCGTTGATATCAGAAGGAACGCCGGTGGCGAAAGCGGCGGACTGGACCTCTTCTGACGCTGAGGCGCGAAAGCTAGGGGAGCAAACGGGATTAGATACCCTAGTAGTCC</w:t>
      </w:r>
    </w:p>
    <w:p w14:paraId="021A89DB">
      <w:pPr>
        <w:rPr>
          <w:rFonts w:hint="eastAsia"/>
        </w:rPr>
      </w:pPr>
      <w:r>
        <w:rPr>
          <w:rFonts w:hint="eastAsia"/>
        </w:rPr>
        <w:t>&gt;OTU022133</w:t>
      </w:r>
    </w:p>
    <w:p w14:paraId="16E89387">
      <w:pPr>
        <w:rPr>
          <w:rFonts w:hint="eastAsia"/>
        </w:rPr>
      </w:pPr>
      <w:r>
        <w:rPr>
          <w:rFonts w:hint="eastAsia"/>
        </w:rPr>
        <w:t>CCTACGGGCGGCAGCAGTAGGGAATCTTCCGCAATGGACGAAAGCCTGATGGAGCAACGCCGCGTGAGCGAAGAAGGTCTTCGGATCGTAAAGCTCTGTTGTAAGGGAAGAACAAGTGCAGTAGTAACTGGCTGCACCTTGACGGTACCTTACTAGAAAGCCACGGCTAACTACGTGCCAGCAGCCGCGGTAATACGTAGGGGGCAAGCGTTGTCCGGAATTACTGGGCGTAAAGCGCGCGTAGGCGGCTTTTCAAGTCAGGGGTGAAATCCCGGGGCTCAACCCCGGAACTGCCCTTGAAACTGGATGGCTAGAATACTGGAGAGGTGAGTGGAATTCCGAGTGTAGAGGTGAAATTCGTAGATATTCGGAAGAACACCAGTGGCGAAGGCGACTCACTGGACAGTTATTGACGCTGAGGTGCGAAAGCGTGGGGAGCAAACAGGATTAGATACCCCAGTAGTCC</w:t>
      </w:r>
    </w:p>
    <w:p w14:paraId="3DB37431">
      <w:pPr>
        <w:rPr>
          <w:rFonts w:hint="eastAsia"/>
        </w:rPr>
      </w:pPr>
      <w:r>
        <w:rPr>
          <w:rFonts w:hint="eastAsia"/>
        </w:rPr>
        <w:t>&gt;OTU022134</w:t>
      </w:r>
    </w:p>
    <w:p w14:paraId="576D1020">
      <w:pPr>
        <w:rPr>
          <w:rFonts w:hint="eastAsia"/>
        </w:rPr>
      </w:pPr>
      <w:r>
        <w:rPr>
          <w:rFonts w:hint="eastAsia"/>
        </w:rPr>
        <w:t>CCTACGGGGGGCAGCAGTGGGGAATATTGCGCAATGGGCGAAAGCCTGACGCAGCGACGCCGCGTGGGGGATGACGGCCTTCGGGTTGTAAACCTCTTTCGACCGGGACGAAGCGTGAGTGACGGTACCGGTAGAAGAAGCACCGGCCAACTACGTGCCAGCAGCCGCGGTAATACGTAGGGTGCGAGCGTTGTCCGGAATTATTGGGCGTAAAGAGCTCGTAGGCGGCTATTCGCGTCGGATGTGAAAACTGGAGGCTTAACCTTCAGCTTGCGGTCGATACGGGCAGACTTGAGTTCGGTAGGGGAGACTGGAATTCATGGTGTAGCAGTGAAATGCGTAGAGATCATGAGGAAGACCAGTGGCGAAGGCGGGTCTCTGGACAGTTCCTGACACTGAGACACGAAGGCCAGGGGAGCAAACGGGATTAGATACCCGTGTAGTCC</w:t>
      </w:r>
    </w:p>
    <w:p w14:paraId="7D010E28">
      <w:pPr>
        <w:rPr>
          <w:rFonts w:hint="eastAsia"/>
        </w:rPr>
      </w:pPr>
      <w:r>
        <w:rPr>
          <w:rFonts w:hint="eastAsia"/>
        </w:rPr>
        <w:t>&gt;OTU022135</w:t>
      </w:r>
    </w:p>
    <w:p w14:paraId="1089B1CB">
      <w:pPr>
        <w:rPr>
          <w:rFonts w:hint="eastAsia"/>
        </w:rPr>
      </w:pPr>
      <w:r>
        <w:rPr>
          <w:rFonts w:hint="eastAsia"/>
        </w:rPr>
        <w:t>CCTACGGGAGGCAGCAGTCGAGAATCATTCACAATGGGGGCAACCCTGATGGTGCGACGCCGCGTGGGGGAGGAAGGGCTTCGGCTCGTAAACCCCTGTTGCCCGGGACGAACATCCTCTTTCGAGAGGACTGACGGTACCGGGTGAGGAAGCACCGGCTAACTCCGTGCCAGCAGCCGCGGTAATACGGAGGGTGCGAGCGTTGTCCGGAATCACTGGGCGTAAAGGGCGCGTAGGCGGCCCGATAAGTGTGTGGTGAAAGCCCGGGGCTCAACCCCGGGTCTGCCGTGCAAACTGTCGGACTAGAGGACTGCAGAGGTAGGTGGAATTCCGGGTGTAGCGGTGGAATGCGTAGAGATCCGGAAGAAGACCGGTGGCGAAGGCGACCTACTGGGCCAATACTGACGCTGAGGAGCGAAAGCGTGGGGAGCAAACAGGATTAGATACCCCGGTAGTCC</w:t>
      </w:r>
    </w:p>
    <w:p w14:paraId="6CC23E28">
      <w:pPr>
        <w:rPr>
          <w:rFonts w:hint="eastAsia"/>
        </w:rPr>
      </w:pPr>
      <w:r>
        <w:rPr>
          <w:rFonts w:hint="eastAsia"/>
        </w:rPr>
        <w:t>&gt;OTU022136</w:t>
      </w:r>
    </w:p>
    <w:p w14:paraId="327648A5">
      <w:pPr>
        <w:rPr>
          <w:rFonts w:hint="eastAsia"/>
        </w:rPr>
      </w:pPr>
      <w:r>
        <w:rPr>
          <w:rFonts w:hint="eastAsia"/>
        </w:rPr>
        <w:t>CCTACGGGCGGCTGCAGTGGGGAATATTGCGCAATGGGCGAAAGCCTGACGCAGCGACGCCGCGTGGGGGACGAAGGCCTTCGGGTTGTAAACCCCTGTCGGGTGGGACGAACGAACGTCGGCAAATAGTCGACGTTCTTGACGGTACCACCAGAGGAAGCACCGGCTAACTCCGTGCCAGCAGCCGCGGTAATACGGAGGGTGCAAGCGTTATCCGGATTCACTGGGTTTAAAGGGTGCGTAGGTGGATTGGTAAGTCAGTGGTGAAATCTCTGGGCTTAACCCGGAAACTGCCATTGATACTATCAATCTTGAATATCGCGTAGGTAAGCGGAATATGTCATGTAGCGGTGAAATGCTTAGATATGACATAGAACACCAATTGCGAAGGCAGCTCACTGCGCAGTGATTGACGCTGAGGCACGAAAGCGTGGGGATCAAACAGGATTAGATACCCTAGTAGTCC</w:t>
      </w:r>
    </w:p>
    <w:p w14:paraId="55002A67">
      <w:pPr>
        <w:rPr>
          <w:rFonts w:hint="eastAsia"/>
        </w:rPr>
      </w:pPr>
      <w:r>
        <w:rPr>
          <w:rFonts w:hint="eastAsia"/>
        </w:rPr>
        <w:t>&gt;OTU022137</w:t>
      </w:r>
    </w:p>
    <w:p w14:paraId="61FE09CC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ACCGGGAAGAATGGGCCTCGACCTAACACGTCGGGGCAATGACGGTACCGGTTGAGGAAGCCACGGCTAACTCTGTGCCAGCAGCCGCGGTAATACGGAGGGTGCGAGCGTTGTCCGGATTTATTGGGTTTAAAGGGTGCGTAGGCGGTTTTATAAGTCAGTGTTTAAAGTCTGCAGCTTAACTGTAGGAATGGCATTGATACTGTAGAACTTGAGTAAAGTTGAGGTAGACAGAATTGATGGTGTAGCGGTGAAATGCATAGATATCATCAAGAATACCGATTGCGAAGGCAGTTTACTAAACTTTAACTGACGCTGAGGCACGAAAGTGTGGGGATCAAACAGGATTAGATACCCGAGTAGTCC</w:t>
      </w:r>
    </w:p>
    <w:p w14:paraId="77D2D8FF">
      <w:pPr>
        <w:rPr>
          <w:rFonts w:hint="eastAsia"/>
        </w:rPr>
      </w:pPr>
      <w:r>
        <w:rPr>
          <w:rFonts w:hint="eastAsia"/>
        </w:rPr>
        <w:t>&gt;OTU022138</w:t>
      </w:r>
    </w:p>
    <w:p w14:paraId="6AF33F6C">
      <w:pPr>
        <w:rPr>
          <w:rFonts w:hint="eastAsia"/>
        </w:rPr>
      </w:pPr>
      <w:r>
        <w:rPr>
          <w:rFonts w:hint="eastAsia"/>
        </w:rPr>
        <w:t>CCTACGGGAGGCAGCAGTGGGGAATATTGGACAATGGGCGGAAGCCTGATCCAGCAACGCCGCGTGAGGGATGACGGCCTTCGGGTTGTAAACCTCTTTCAGTACCGACGAAGCTGCTCTTTTTGGGGTGGTGACGGTAGGTACAGAAGAAGCACCGGCTAACTCCGTGCCAGCAGCCGCGGTAATACGGAGGGTGCAAGCGTTGTCCGGAATCACTGGGCGTAAAGGGCGCGTAGGCGGCGCGGTAAGCGTGCGGTGAAAGTCCGGGGCTCAACCCCGGATCGGCCGTGCGGACTGCCGGGCTCGAGCACTGTAGGGGCGGGTGGAACTCCGGGTGTAGCGGTGGAATGCGTAGATATCGAGAGGAACACCTGCGGCGAAGGCGGGTTGCTGGGCTGACACTGACGCTGAGGCGCGAAAGCTAGGGGAGCGAACGGGATTAGATACCCTAGTAGTCC</w:t>
      </w:r>
    </w:p>
    <w:p w14:paraId="0D1170E0">
      <w:pPr>
        <w:rPr>
          <w:rFonts w:hint="eastAsia"/>
        </w:rPr>
      </w:pPr>
      <w:r>
        <w:rPr>
          <w:rFonts w:hint="eastAsia"/>
        </w:rPr>
        <w:t>&gt;OTU022139</w:t>
      </w:r>
    </w:p>
    <w:p w14:paraId="412BC765">
      <w:pPr>
        <w:rPr>
          <w:rFonts w:hint="eastAsia"/>
        </w:rPr>
      </w:pPr>
      <w:r>
        <w:rPr>
          <w:rFonts w:hint="eastAsia"/>
        </w:rPr>
        <w:t>CCTACGGGAGGCTGCAGTGGGGAATTTTGGACAATGGGGGCAACCCTGATCCAGCGACGCCGCGTGAAGGATGAAGGTCTTCGGATTGTAAACTTCTTTTGAAGGGGATGAATGGCCCGGTGAAGAGCCGGGAGTGACAGTACCCTTTGAATAAGCCACGGCTAACTACGTGCCAGCAGCCGCGGTAATACGTAGGTGGCAAGCGATACTCGGAATCACTAGGCGTAAAGCGCAGGTAGGCGGTTTGATAAGTCTGTTGTGAAAGCTCCCGGCTTAACTGGGAGAGGTCAACGGAAACTGTCAGGCTAGAGTGTGGTAGAGGTAGCTGGAATTCCCGGTGTAGCGGTGAAATGCGTAGATATCGGGAGGAACACCAGTAGCGAAGGCGGTTCTCTGGGCCGGCACTGACGCTGAGGAGCGAAAGCGTGGGGAGCAAACAGGATTAGATACCCTAGTAGTCC</w:t>
      </w:r>
    </w:p>
    <w:p w14:paraId="08282EE0">
      <w:pPr>
        <w:rPr>
          <w:rFonts w:hint="eastAsia"/>
        </w:rPr>
      </w:pPr>
      <w:r>
        <w:rPr>
          <w:rFonts w:hint="eastAsia"/>
        </w:rPr>
        <w:t>&gt;OTU022140</w:t>
      </w:r>
    </w:p>
    <w:p w14:paraId="359C6CBA">
      <w:pPr>
        <w:rPr>
          <w:rFonts w:hint="eastAsia"/>
        </w:rPr>
      </w:pPr>
      <w:r>
        <w:rPr>
          <w:rFonts w:hint="eastAsia"/>
        </w:rPr>
        <w:t>CCTACGGGTGGCTGCAGTGGGGAATATTGCACAATGGAGGAAACTCTGATGCAGCGACGCCGCGTGAGCGATGAAGGCTTTCGAGTCGTAAAGCTCTGTCCTTGGGGACGATAATGACGGTACCCAAGGAGGAAGCCCCGGCTAACTACGTGCCAGCAGCCGCGGTAATACGTAGGGGGCGAGCGTTGTCCGGAATTATTGGGCGTAAAGGGTTCGCAGGCGGTTACTTAAGTCAGATGTGAAATCCCATGGCTTAACCATGGTAAGCATTTGAAACTGGGTAACTTGAGTTAAGGAGAGGAAAGTGGAATTCCTAGTGTAGCGGTGAAATGCGTAGATATTAGGAGGAATACCAGTGGCGAAGGCGACTTTCTGGACTTTAACTGACGCTGAGGAACGAAAGCGTGGGTAGCAAACAGGATTAGATACCCCTGTAGTCC</w:t>
      </w:r>
    </w:p>
    <w:p w14:paraId="0DC09C53">
      <w:pPr>
        <w:rPr>
          <w:rFonts w:hint="eastAsia"/>
        </w:rPr>
      </w:pPr>
      <w:r>
        <w:rPr>
          <w:rFonts w:hint="eastAsia"/>
        </w:rPr>
        <w:t>&gt;OTU022141</w:t>
      </w:r>
    </w:p>
    <w:p w14:paraId="419FCD4A">
      <w:pPr>
        <w:rPr>
          <w:rFonts w:hint="eastAsia"/>
        </w:rPr>
      </w:pPr>
      <w:r>
        <w:rPr>
          <w:rFonts w:hint="eastAsia"/>
        </w:rPr>
        <w:t>CCTACGGGTGGCTGCAGTAGGGAATCTTCCGCAATGGACGAAAGTCTGACGGAGCAACGCCGCGTGAACGAAGAAGGCCTTCGGGTCGTAAAGTTCTGTTGTTAGGGAAGAACAAGTACCAGAGTAACTGCTGGTACCTTGACGGTACCTAACCAGAAAGCCACGGCTAACTACGTGCCAGCAGCCGCGGTAATACGTAGGTGGCAAGCGTTATCCGGAATTATTGGGCGTAAAGCGCGCGCAGGCGGTCCTTTAAGTCTGATGTGAAAGCCCGAGGCTCAACTTCGGAATTGCATAAGAAACTATCAGGATTGAGTCAGACAGGGGAAAGCGGAATTCCAGGTGTAGCGGTGAAATGCGCAGATATCAGGAGGAACACCGATGGCGAAGGCAGGTCTCTGGGCCACTACTGACGCTGAGAAGCGAAAGCATGGGGAGCGAACAGGATTAGATACCCTTGTAGTCC</w:t>
      </w:r>
    </w:p>
    <w:p w14:paraId="478E1177">
      <w:pPr>
        <w:rPr>
          <w:rFonts w:hint="eastAsia"/>
        </w:rPr>
      </w:pPr>
      <w:r>
        <w:rPr>
          <w:rFonts w:hint="eastAsia"/>
        </w:rPr>
        <w:t>&gt;OTU022142</w:t>
      </w:r>
    </w:p>
    <w:p w14:paraId="1586D7BB">
      <w:pPr>
        <w:rPr>
          <w:rFonts w:hint="eastAsia"/>
        </w:rPr>
      </w:pPr>
      <w:r>
        <w:rPr>
          <w:rFonts w:hint="eastAsia"/>
        </w:rPr>
        <w:t>CCTACGGGTGGCAGCAGTGGGGAATATTGCGCAATGGGCGAAAGCCTGACGCAGCGACGCCGCGTGGGGGATGACGGCCTTCGGGTTGTAAACCTCTTTCAGCAGGGACGAAGTTGACGTGTACCTGTAGAAGAAGCGCCGGCTAACTACGTGCCAGCAGCCGCGGTAATACGTAGGGCGCGAGCGTTGTCCGGAATTACTGGGCGTAAAGCGCACGTAGGCGGCTTTGTAAGTTAGAGGTGAAAGCCCAGGGCTCAACCCTGGAATTGCCTTTAAGACTGCATCGCTTGAATCATGGAGAGGTGAGTGGAATTCCGAGTGTAGAGGTGAAATTCGTAGATATCAGGAGGAACACCTGCGGTGTAAACGGCTTTCTGGACCGTAACTGACGCTGAGGCACGAAAGCGTGGGTAGCAAACAGGATTAGATACCCTAGTAGTCC</w:t>
      </w:r>
    </w:p>
    <w:p w14:paraId="4C6341EC">
      <w:pPr>
        <w:rPr>
          <w:rFonts w:hint="eastAsia"/>
        </w:rPr>
      </w:pPr>
      <w:r>
        <w:rPr>
          <w:rFonts w:hint="eastAsia"/>
        </w:rPr>
        <w:t>&gt;OTU022143</w:t>
      </w:r>
    </w:p>
    <w:p w14:paraId="7D81593E">
      <w:pPr>
        <w:rPr>
          <w:rFonts w:hint="eastAsia"/>
        </w:rPr>
      </w:pPr>
      <w:r>
        <w:rPr>
          <w:rFonts w:hint="eastAsia"/>
        </w:rPr>
        <w:t>CCTACGGGGGGCAGCAGTGGGGAATTTTGGGCAATGGGCGAAAGCCTGACCCAGCAACGCCGCGTGAAGGACGAAATCCCTCTGGGATGTAAACTTCGAAAGTCAGGAAAGAAATCCTCGGCGAGAATACCGCCGAGGGATGACGGTACCTGACGTAAGCCCCGGCTAACTACGTGCCAGCAGCCGCGGTAATACGTAGGTGGCGAGCGTTATCCGGAATTATTGGGCGTAAAGAGCTCGTAGGCGGTATGATAAGTCTGTTGTTAAATATCCTGGCTCAACCAGGAAAATGCAATGGAAACTATTGTTCTAGAGGGTGAGAGAGAGAAGTGGAATTCCAGGAGTTAGCGGTCAAATGCGTAGATCTCTGGAGGAACACCGATGGCGAAGGCAGCTTCTTGGCTCATTTCTGACGCTGAGGCACGAAAGCGTGGGGAGCAAACAGGATTAGATACCCCGGTAGTCC</w:t>
      </w:r>
    </w:p>
    <w:p w14:paraId="48D3ACC4">
      <w:pPr>
        <w:rPr>
          <w:rFonts w:hint="eastAsia"/>
        </w:rPr>
      </w:pPr>
      <w:r>
        <w:rPr>
          <w:rFonts w:hint="eastAsia"/>
        </w:rPr>
        <w:t>&gt;OTU022144</w:t>
      </w:r>
    </w:p>
    <w:p w14:paraId="629CCF74">
      <w:pPr>
        <w:rPr>
          <w:rFonts w:hint="eastAsia"/>
        </w:rPr>
      </w:pPr>
      <w:r>
        <w:rPr>
          <w:rFonts w:hint="eastAsia"/>
        </w:rPr>
        <w:t>CCTACGGGGGGCTGCAGTGGGGAATATTGCACAATGGGCGCAAGCCTGATGCAGCAACGCCGCGTGCGGGAAGAAGGCCTTAGGGTTGTAAACCGCTTTCAGCAGGGAAGAAACTGACGGTACCTGCAGAAGAAGGAGCGGCCAACTACGTGCCAGCAGCCGCGGTGACACGTAGGCTCCAAGCGTTGTCCGGATTTACTGGGCGTAAAGCGCGTGCAGGCGGTTTGTTAAGTCGTGCGTGAAAGCTCCCTGGCTCAACCGGGAGAGGTCGTGCGAAACTGGCAAACTGGAGACAGAGAGAGGCAAGTGGAATTCCGGGTGTAGTGGTGAAATGCGTAGATATCCGGAGGAACACCAGTGGCGAAGGCGACTTGCTGGCTCTGATCTGACGCTCAGACGCGAAAGCATGGGGAGCGAACGGGATTAGATACCCGTGTAGTCC</w:t>
      </w:r>
    </w:p>
    <w:p w14:paraId="399165A5">
      <w:pPr>
        <w:rPr>
          <w:rFonts w:hint="eastAsia"/>
        </w:rPr>
      </w:pPr>
      <w:r>
        <w:rPr>
          <w:rFonts w:hint="eastAsia"/>
        </w:rPr>
        <w:t>&gt;OTU022145</w:t>
      </w:r>
    </w:p>
    <w:p w14:paraId="4CFB8C9A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GTGGGACGAAACCTCTTATTCTTAAGAGACTGACGGTACCATAGGAATAAGCACCGGCTAACTCCGTGCCAGCAGCCGCGGTAATACGGAGGGTGCAAGCGTTGTTCGGAATTATTGGGCGTAAAGCGCGCGCAGGCGGTGAAGTAAGTCCATGGGTGAAATGCCGGAGCTCAACTCCGAGCCCGCCCAGGATACTGTTTCACTGGAGACACGTAGAGGCTGGCGGAATTCCGGGTGTAGCGGTGGAATGCGTAGAGATCCGGAAGAACACCGGAGGCGAAGGCGGCCAGCTGGGCGTGGTCTGACGCTGAGGCGCGAAGGCGTGGGGAGCGAACAGGATTAGATACCCCGGTAGTCC</w:t>
      </w:r>
    </w:p>
    <w:p w14:paraId="4467B81B">
      <w:pPr>
        <w:rPr>
          <w:rFonts w:hint="eastAsia"/>
        </w:rPr>
      </w:pPr>
      <w:r>
        <w:rPr>
          <w:rFonts w:hint="eastAsia"/>
        </w:rPr>
        <w:t>&gt;OTU022146</w:t>
      </w:r>
    </w:p>
    <w:p w14:paraId="7957995F">
      <w:pPr>
        <w:rPr>
          <w:rFonts w:hint="eastAsia"/>
        </w:rPr>
      </w:pPr>
      <w:r>
        <w:rPr>
          <w:rFonts w:hint="eastAsia"/>
        </w:rPr>
        <w:t>CCTACGGGCGGCTGCAGCAAGGAATTTTCCCCAATGGCCGAAAGGCTGAGGGAGCAACGCCGCGTGGAGGATGACGGCCTTCGGGTTGTAAACCACTGTCAGTGGGGAGCAAATGGATAGGGGTTCTCCCCTATTCTTGAGCGATCCGCAGAGGAAGCCCCGGCTAACTACGTGCCAGCAGCCGCGGTAATACGTAGGGGGCGAGCGTTGTCCGGAATTATTGGGCGTAAAGAGCGTGTAGGCTGTTCGGTAAGTCTGCCGTGAAAACCTGAGGCTCAACCTCGGGCGTGCGGTGGATACTGCCGGGCTAGAGGACGGTAGAGGCGAGTGGAATTCCCGGTGTAGCGGTGAAATGCGCAGATATCGGGAGGAACACCAGTAGCGAAGGCGGCTCGCTGGGCCGTTCCTGACGCTGAGACGCGAAAGCTAGGGGAGCGAACAGGATTAGATACCCTTGTAGTCC</w:t>
      </w:r>
    </w:p>
    <w:p w14:paraId="3784308E">
      <w:pPr>
        <w:rPr>
          <w:rFonts w:hint="eastAsia"/>
        </w:rPr>
      </w:pPr>
      <w:r>
        <w:rPr>
          <w:rFonts w:hint="eastAsia"/>
        </w:rPr>
        <w:t>&gt;OTU022147</w:t>
      </w:r>
    </w:p>
    <w:p w14:paraId="355811DD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ATGGGACGAACGGACCGCGGGGTAACATCTCGTGGTCGTGACGGTACCGTTAAAGGAAACCCCGGCTAACTCCGTGCCAGCAGCCGCGGTAATACGGGGGGGGTAAGCGTTGTTCGGAATTACTGGGCGTAAAGGGTGCGCAGGCGGCCAAGTGTGTGAGGCGTGAAAGCCCGGGGCTTAACCCCGGAACTGCACTGGATACTGCGTTGCTTGAGCACTGGAGAGGGAACTGGAATTTACGGTGTAGCAGTGAAATGCGTAGATATCGTAAGGAAGACCAGTGGCGAAGGCGAGTTCCTGGACAGTTGCTGACACTGAGGCACGAAGGCCAGGGGAGCAAACGGGATTAGATACCCCGGTAGTCC</w:t>
      </w:r>
    </w:p>
    <w:p w14:paraId="68680A54">
      <w:pPr>
        <w:rPr>
          <w:rFonts w:hint="eastAsia"/>
        </w:rPr>
      </w:pPr>
      <w:r>
        <w:rPr>
          <w:rFonts w:hint="eastAsia"/>
        </w:rPr>
        <w:t>&gt;OTU022148</w:t>
      </w:r>
    </w:p>
    <w:p w14:paraId="1433ABB9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CGAAACCCGGGCATTCCTGCCCGATTGACGGTACCATAGGAATAAGCACCGGCTAACTCCGTGCCAGCAGCCGCGGTAATACGTAGGTGGCAAGCGTTGTTCGGAATCACTGGGTTTAAAGGGAGCGTAGGTGGACTGGTAAGTCAGTGGTGAAATCTCCGGGCTTAACTGGGAGGGTGCGCCGAAAACTGCGATGCTGGAGTGTGGGAAAGGCAAGCGGAATTCCTGGTGTAGCGGTGAAATGCGTAGATATCAGGAGGAACACCGGCGGTGTAGACGGCTTGCTAGACCATAACTGACGCTGAGGCACGAAAGCGTGGGTAGCAAACAGGATTAGATACCCCGGTAGTCC</w:t>
      </w:r>
    </w:p>
    <w:p w14:paraId="3A033AD6">
      <w:pPr>
        <w:rPr>
          <w:rFonts w:hint="eastAsia"/>
        </w:rPr>
      </w:pPr>
      <w:r>
        <w:rPr>
          <w:rFonts w:hint="eastAsia"/>
        </w:rPr>
        <w:t>&gt;OTU022149</w:t>
      </w:r>
    </w:p>
    <w:p w14:paraId="260AD3E8">
      <w:pPr>
        <w:rPr>
          <w:rFonts w:hint="eastAsia"/>
        </w:rPr>
      </w:pPr>
      <w:r>
        <w:rPr>
          <w:rFonts w:hint="eastAsia"/>
        </w:rPr>
        <w:t>CCTACGGGCGGCTGCAGTGGGGAATATTGGACAATGGGCGCAAGCCTGATCCAGCAACGCCGCGTGGAGGACGAAGGTCTTCGGATCGTAAACTCCTGTCAGGCGGGACGAAGGCTTCCGGGCAAATAGTCTGGAAGCTTGACGGTACTGCCAGAGGAAGCCCCGGCTAACTCCGTGCCAGCAGCCGCGGTAATACAGAGGGGGCAAGCGTTGTTCGGAATTACTGGGCGTAAAGGGCGCGTAGGCGGCCTGCTAAGTCGAACGTGAAATCCCCGGGCTCAACCCGGGAACTGCGTTCGAGACTGGCGGGCTCGAATTCGGGAGAGGGATGCGGAATTCCAGGTGTAGCGGTGAAATGCGTAGAGATCGGGAGGAACACCGGTGGCGAAGGCGGGATCCTGGGCCAGTACTGACGCTGAGGAGCGAAAGCGTGGGGAGCAAACAGGATTAGATACCCCAGTAGTCC</w:t>
      </w:r>
    </w:p>
    <w:p w14:paraId="550ADF2F">
      <w:pPr>
        <w:rPr>
          <w:rFonts w:hint="eastAsia"/>
        </w:rPr>
      </w:pPr>
      <w:r>
        <w:rPr>
          <w:rFonts w:hint="eastAsia"/>
        </w:rPr>
        <w:t>&gt;OTU022150</w:t>
      </w:r>
    </w:p>
    <w:p w14:paraId="64BA0F93">
      <w:pPr>
        <w:rPr>
          <w:rFonts w:hint="eastAsia"/>
        </w:rPr>
      </w:pPr>
      <w:r>
        <w:rPr>
          <w:rFonts w:hint="eastAsia"/>
        </w:rPr>
        <w:t>CCTACGGGCGGCTGCAGTGGGGAATATTGCGCAATGGGCGAAAGCCTGACGCAGCGACGCCGCGTGAGGGACGACGGCCTTCGGGTTGTAAACCTCTTTCAGCAGGGACGAAGCGAAAGTGACGGTACCTGCAGAAGAAGCACCGGCCAACTACGTGCCAGCAGCCGCGGTAATACGGAGGGGGCTAGCGTTGTTCGGAATTACTGGGCGTAAAGGGCGCGTAGGTGGCAGGGCAAGCGTGCGGTGAAAGCCCGGGGCTCAACCGTGGAAGGTCATTGGAAACTGGAAGACTTGAGTGCAGAAGAGAAGAGCGGAATTCCACGTGTAGCGGTGAAATGCGTAGAGATGTGGAGGAACACCAGTGGCGAAGGCGACTCTTTGGTCTGTAACTGACGCTGAGGCGCGAAAGCGTGGGGAGCAAACAGGATTAGATACCCCAGTAGTCC</w:t>
      </w:r>
    </w:p>
    <w:p w14:paraId="5D8FD7D7">
      <w:pPr>
        <w:rPr>
          <w:rFonts w:hint="eastAsia"/>
        </w:rPr>
      </w:pPr>
      <w:r>
        <w:rPr>
          <w:rFonts w:hint="eastAsia"/>
        </w:rPr>
        <w:t>&gt;OTU022151</w:t>
      </w:r>
    </w:p>
    <w:p w14:paraId="4964DFB6">
      <w:pPr>
        <w:rPr>
          <w:rFonts w:hint="eastAsia"/>
        </w:rPr>
      </w:pPr>
      <w:r>
        <w:rPr>
          <w:rFonts w:hint="eastAsia"/>
        </w:rPr>
        <w:t>CCTACGGGGGGCAGCAGTGGGGAATATTGCGCAATGGGCGAAAGCCTGACGCAGCGACGCCGCGTGAGGGACGACGGCCTTCGGGTTGTAAAGCACTTTTGTTCGGAAAGAAATCGCCCTGGCTAATATCCGGGGTGGATGACGGTACCGGAAGAATAAGCACCGGCTAACTTCGTGCCAGCAGCCGCGGTAATACGAAGGGTGCAAGCGTTATCCGGAATTACTGGGCGTAAAGCGCACGCAGGCGGCTTTTCAAGTTCGACGTGAAAGCTCCTGGCTTAACTGGGAGAGGTCGTGGGCGACTGGCAGGCTTGAGGCGATGAGAGGGGTGTGGAATTCCCGGTGTAGTGGTGGAATGCGTAGAGATCGAGAGGAACACCAGTGGCGAAGGCGAGTCTCTGGACGACACCTGACACTGAGGCACGAAAGCTAGGGGAGCGAACAGGATTAGATACCCCTGTAGTCC</w:t>
      </w:r>
    </w:p>
    <w:p w14:paraId="4C2A0850">
      <w:pPr>
        <w:rPr>
          <w:rFonts w:hint="eastAsia"/>
        </w:rPr>
      </w:pPr>
      <w:r>
        <w:rPr>
          <w:rFonts w:hint="eastAsia"/>
        </w:rPr>
        <w:t>&gt;OTU022152</w:t>
      </w:r>
    </w:p>
    <w:p w14:paraId="5B0F9937">
      <w:pPr>
        <w:rPr>
          <w:rFonts w:hint="eastAsia"/>
        </w:rPr>
      </w:pPr>
      <w:r>
        <w:rPr>
          <w:rFonts w:hint="eastAsia"/>
        </w:rPr>
        <w:t>CCTACGGGTGGCAGCAGTGGGGAATTTTGGACAATGGGCGCAAGCCTGATCCAGCCATGCCGCGTGAGTGATGAAGGCCTTAGGGTTGTAAAGCTCTTTCGGCGGGGACGATAATGACGGTACCCGCAGAATAAGCCCCGGCTAACTTCGTGCCAGCAGCCGCGGTAATACGTAGGGGGCAAGCGTTGTCCGGAATTATTGGGCGTAAAGCGCGCGCAGGCGGTCATTTAAGTTTGGTGTTTAAGCCCGGGGCTCAACCCCGGATCGCACTGAAAACTGGGTGACTTGAGTGCGGGAGAGGAAAGTGGAATTCCTGGTGTAGCGGTGAAATGCGTAGATATCAGGAGGAACACCTGCGGTGTAGACGGCTTGCTGGACCATCACTGACGCTGAGGCACGAAAGCGTGGGGAGCAAACAGGATTAGATACCCTAGTAGTCC</w:t>
      </w:r>
    </w:p>
    <w:p w14:paraId="10CFADC4">
      <w:pPr>
        <w:rPr>
          <w:rFonts w:hint="eastAsia"/>
        </w:rPr>
      </w:pPr>
      <w:r>
        <w:rPr>
          <w:rFonts w:hint="eastAsia"/>
        </w:rPr>
        <w:t>&gt;OTU022153</w:t>
      </w:r>
    </w:p>
    <w:p w14:paraId="08BFC098">
      <w:pPr>
        <w:rPr>
          <w:rFonts w:hint="eastAsia"/>
        </w:rPr>
      </w:pPr>
      <w:r>
        <w:rPr>
          <w:rFonts w:hint="eastAsia"/>
        </w:rPr>
        <w:t>CCTACGGGTGGCAGCAGTAGGGAATATTGGTCAATGGATGGAAGTCTGAACCAGCCATGCCGCGTGCAGGAAGAAGGCCTTCTGGGTTGTAAACTGCTTTTGCCAGGGGCTAAAACGCCCATGCGTGGGAAATTGAAAGTACCTGGTGAATAAGCCACGGCTAACTACGTGCCAGCAGCCGCGGTAATACGTAGGTGGCAAGCGTTGTCCGGATTTATTGGGTTTAAAGGGTGCGTAGGCGGTCTTATAAGTCGGATGTGAAAGCCCTCGGCTCAACCGAGGAAGTGCATTCAAAACTGTCGAGCTAGAGTATGGTAGAGGGTGGTGGAATTTCCTGTGTAGCGGTGAAATGCGTAGATATAGGAAGGAACACCAGTGGCGAAGGCGACCACCTGGGCTCATACTGACACTGAGGTGCGAAAGCGTGGGGAGCAAACAGGATTAGATACCCGGGTAGTCC</w:t>
      </w:r>
    </w:p>
    <w:p w14:paraId="15DBF313">
      <w:pPr>
        <w:rPr>
          <w:rFonts w:hint="eastAsia"/>
        </w:rPr>
      </w:pPr>
      <w:r>
        <w:rPr>
          <w:rFonts w:hint="eastAsia"/>
        </w:rPr>
        <w:t>&gt;OTU022154</w:t>
      </w:r>
    </w:p>
    <w:p w14:paraId="3E0BCB2D">
      <w:pPr>
        <w:rPr>
          <w:rFonts w:hint="eastAsia"/>
        </w:rPr>
      </w:pPr>
      <w:r>
        <w:rPr>
          <w:rFonts w:hint="eastAsia"/>
        </w:rPr>
        <w:t>CCTACGGGAGGCAGCAGTGGGGAATATTGGGCAATGGGCGCAAGCCTGACCCAGCCATGCCGCGTGAGTGATGAAGGCCTTCGGGTCGTAAAGCTCTGTGGGGAGGGACGAAACTCGGCGACCTAATACGTCGACGACTGACGGTACCTCCTTAGCAAGCACCGGCTAACTCCGTGCCAGCAGCCGCGGTAATACGGAGGGTGCAAACGTTGCTCGGAATTACTGGGCGTAAAGCGCGTGTAGGCGGCTCGGAAAGTCGGATGTGAAAGCCCTGGGCTTAACCTAGGAAGTGCATTCGAAACTCCCGAGCTTGAGTTCTGGAGAGGAAGGCGGAATTCTCGGTGTAGAGGTGAAATTCGTAGATATCAAGAGGAACACCGGTGGCGAAGGCGGCCTTCTGGACAGTGACTGACGCTGAGACGCGAAAGCGTGGGGAGCAAACAGGATTAGATACCCTAGTAGTCC</w:t>
      </w:r>
    </w:p>
    <w:p w14:paraId="2DFD9D61">
      <w:pPr>
        <w:rPr>
          <w:rFonts w:hint="eastAsia"/>
        </w:rPr>
      </w:pPr>
      <w:r>
        <w:rPr>
          <w:rFonts w:hint="eastAsia"/>
        </w:rPr>
        <w:t>&gt;OTU022155</w:t>
      </w:r>
    </w:p>
    <w:p w14:paraId="6BAB39B5">
      <w:pPr>
        <w:rPr>
          <w:rFonts w:hint="eastAsia"/>
        </w:rPr>
      </w:pPr>
      <w:r>
        <w:rPr>
          <w:rFonts w:hint="eastAsia"/>
        </w:rPr>
        <w:t>CCTACGGGGGGCTGCAGTAAGGGATATTGCACAATGGGCGCAAGCCTGATGCAGCAACGCCGCGTGCAGGAAGAAGGGCTTCGGCTCGTAAACTGCTTTTCTGCGGGACGATAATGACGGTACCGCAGGAAGAAGTCTCGGCTAACTACGTGCCAGCAGCCGCGGTAAAACGTAGGAGGCGAGCGTTGTCCGGAATCACTGGGCGTAAAGGGCGCGTAGGTGGCTCAGCAAGTGTGTGGTGAAAGTCCGGAGCTTAACTCCGGATCTGCCGTGCAAACTGCTGTGGCTAGAGGACTGTAGAGGCAGATAGAATTCCGGGTGTAGCGGTGGAATGCGTAGAGATATGGAGGAACACCAGTGGCGAAGGCGGCTTTCTGGCCTGTAACTGACGCTGAGGCGCGAAAGCGTGGGGAGCAAACAGGATTAGATACCCTGGTAGTCC</w:t>
      </w:r>
    </w:p>
    <w:p w14:paraId="7A63B5B8">
      <w:pPr>
        <w:rPr>
          <w:rFonts w:hint="eastAsia"/>
        </w:rPr>
      </w:pPr>
      <w:r>
        <w:rPr>
          <w:rFonts w:hint="eastAsia"/>
        </w:rPr>
        <w:t>&gt;OTU022156</w:t>
      </w:r>
    </w:p>
    <w:p w14:paraId="59EB2A75">
      <w:pPr>
        <w:rPr>
          <w:rFonts w:hint="eastAsia"/>
        </w:rPr>
      </w:pPr>
      <w:r>
        <w:rPr>
          <w:rFonts w:hint="eastAsia"/>
        </w:rPr>
        <w:t>CCTACGGGTGGCAGCAGTGGGGAATCTTGCGCAATGGGCGAAAGCCTGACGCAGCGACGCCGCGTGCGGGAAGAAGGCCTTAGGGTTGTAAACCGCTTTCAGGAGGGACGAAGCTACTCGGGTGAATAGCCCAGAGGGTGACGGTACCTCCAGAAGAAGCCCCGGCTAACTACGTGCCAGCAGCCGCGGTAATACGTAGGGGGCCAGCGTTGTCCGGATTTACTGGGCGTAAAGGGCGCGTAGGCGGCCCGCCAAGTCACTTGTGAAATCTCCGGGCTTAACCCGGAGCGGCCAAGTGATACTGACGGGCTGGAGTGCGGAAGGGGCCACCGGAATTCTCGGTGTAGCGGTGAAATGCGTAGATATCAAGAGGAACACCTGCGGCGAAGGCGGGTTGCTGGGCTGATACTGACGCTGAGGCGCGAAAGCGTGGGGAGCGAACAGGATTAGATACCCCAGTAGTCC</w:t>
      </w:r>
    </w:p>
    <w:p w14:paraId="5DDE6BBE">
      <w:pPr>
        <w:rPr>
          <w:rFonts w:hint="eastAsia"/>
        </w:rPr>
      </w:pPr>
      <w:r>
        <w:rPr>
          <w:rFonts w:hint="eastAsia"/>
        </w:rPr>
        <w:t>&gt;OTU022157</w:t>
      </w:r>
    </w:p>
    <w:p w14:paraId="413EE15F">
      <w:pPr>
        <w:rPr>
          <w:rFonts w:hint="eastAsia"/>
        </w:rPr>
      </w:pPr>
      <w:r>
        <w:rPr>
          <w:rFonts w:hint="eastAsia"/>
        </w:rPr>
        <w:t>CCTACGGGGGGCTGCAGTGGGGAATCTTGCGCAATGGGAGCAATCCTGACGCAGCGACGCCGCGTGGGGGAGGAAGGGCTTCGGCTCGTAAACCACTGTTGCCCGGGACGAACACGAGGTTTCGACCTCGCTGACGGTACCGGGTGAGGAAGCGCCGGCTAACTCTGTGCCAGCAGCCGCGGTAAGACAGAGGGTGCAAACGTTGTTCGGAATTACTGGGCGTAAAGCGTGTGTAGGCGGCCAAGCAAGTCGGATGTGAAAGCCCAGGGCTCAACCTTGGAACTGCCTTTGATACTGCAGGCCTTGAATTACTGGGAAGTAACTAGAATATGTAGTGTAGCGGTGAAATGCTTAGAGATTACATGGAATACCAATTGCGAAGGCAGGTTACTACCAGTGGATTGACGCTGATGGACGAAAGCGTGGGTAGCGAACAGGATTAGATACCCTAGTAGTCC</w:t>
      </w:r>
    </w:p>
    <w:p w14:paraId="751E8C45">
      <w:pPr>
        <w:rPr>
          <w:rFonts w:hint="eastAsia"/>
        </w:rPr>
      </w:pPr>
      <w:r>
        <w:rPr>
          <w:rFonts w:hint="eastAsia"/>
        </w:rPr>
        <w:t>&gt;OTU022158</w:t>
      </w:r>
    </w:p>
    <w:p w14:paraId="0C48F114">
      <w:pPr>
        <w:rPr>
          <w:rFonts w:hint="eastAsia"/>
        </w:rPr>
      </w:pPr>
      <w:r>
        <w:rPr>
          <w:rFonts w:hint="eastAsia"/>
        </w:rPr>
        <w:t>CCTACGGGAGGCAACAGTAGGGAATATTGGTCAATGGGTGAGAGCCTGAACCAGCCATGCCGCGTGCAGGAAGAAGGCCTTCTGGGTTGTAAACTGCTTTTGCCAGGGGATAAAATGACCTTGCGAGGTTAATTGAAGGTACCTGGTGAATAAGCCACGGCTAACTACGTGCCAGCAGCCGCGGTAATACGGAGGGTGCAAGCGTTATCCGGATTCACTGGGTTTAAAGGGTGCGTAGGTGGGCAGGTAAGTCAGTGGTGAAATCCCCGAGCTTAACTCCGGAACTGCCTTTAAGACTGCATCGCTAGAACGTCGGAGAGGTAAGTGGAATTCCGAGTGTAGAGGTGGAATGCGTAGAGATCCGGAAGAACACCGGTGGCGAAGGCGGCCCGCTGGGCAGGAAGACCCCTCACGGGGTCGGCTGACGCTGAGGCGCGACAGCGTGGGGAGCAAACAGGATTAGATACCCTTGTAGTCC</w:t>
      </w:r>
    </w:p>
    <w:p w14:paraId="7738CA0B">
      <w:pPr>
        <w:rPr>
          <w:rFonts w:hint="eastAsia"/>
        </w:rPr>
      </w:pPr>
      <w:r>
        <w:rPr>
          <w:rFonts w:hint="eastAsia"/>
        </w:rPr>
        <w:t>&gt;OTU022159</w:t>
      </w:r>
    </w:p>
    <w:p w14:paraId="16EDA6AA">
      <w:pPr>
        <w:rPr>
          <w:rFonts w:hint="eastAsia"/>
        </w:rPr>
      </w:pPr>
      <w:r>
        <w:rPr>
          <w:rFonts w:hint="eastAsia"/>
        </w:rPr>
        <w:t>CCTACGGGTGGCTGCAGTAGGGAATTTTCCACAATGGGCGAAAGCCTGACGGAGCAACGCCGCGTGAGCGATGAAGGCCTTCGGGTCGTAAAGCTCTGTTGTTAGGGAAGAACAAGTACCGGAGTAACTGCCGGTACCTTGACGGTACCTAACCAGAAAGCCACGGCTAACTACGTGCCAGCAGCCGCGGTAATACGAAGGGGGCTAGCGTTGTTCGGAATTACTGGGCGTAAAGCGCACGTAGGCGGGTGTGCAAGTCGGAAGTGAAATCCCGGGGCTCAACTCCGGGGCTGCTGCCGATACTGCACGTCTGGAGACCAGTAGGGGTTGGTGGAATTCCCGGTGTAGCGGTGGAATGCGTAGATATCTGGAGGAACACCGGTGGCGAAGGCGGCATCCTGGACCGGTATTGACGCTGAGGCGCGAAAGCCAGGGGAGCAAACGGGATTAGATACCCCAGTAGTCC</w:t>
      </w:r>
    </w:p>
    <w:p w14:paraId="0F574BF7">
      <w:pPr>
        <w:rPr>
          <w:rFonts w:hint="eastAsia"/>
        </w:rPr>
      </w:pPr>
      <w:r>
        <w:rPr>
          <w:rFonts w:hint="eastAsia"/>
        </w:rPr>
        <w:t>&gt;OTU022160</w:t>
      </w:r>
    </w:p>
    <w:p w14:paraId="37913FF0">
      <w:pPr>
        <w:rPr>
          <w:rFonts w:hint="eastAsia"/>
        </w:rPr>
      </w:pPr>
      <w:r>
        <w:rPr>
          <w:rFonts w:hint="eastAsia"/>
        </w:rPr>
        <w:t>CCTACGGGTGGCTGCAGTCGGGAATCTTGCGCAATGGGCGAAAGCCTGACGCAGCAACGCCGCGTGAGCGACGAAGGCCTTCGGGTCGTAAAGCTCTGTTGTTGGGGACGAAGGGCCCAGGGTTAATAGCCCTAGGGCCTGACGGTACCCTTCGAGGAAGCCCCGGCTAACTACGTGCCAGCAGCCGCGGTAATACAGAGGGGGCAAGCGTTGTCCGGAATTACTGGGCGTACAGCGCGCGCAGGCGGCTGGGGACGTGCCGTGTGACAAGCCACCGCTCACCGGTGGAGGGCCATGGTACACGACCCGGCTGGAGGCAGGGAGAGGGATGTGGAATGCCCGGTGGAGCGGTGAAATGCGTAGATATCTGGAGGAACACCGGTGGCGAAGGCGGCATCCTGGACCGGCATTGACGCTGAGGCGCGAAAGCCAGGGGAGCAAACGGGATTAGATACCCGAGTAGTCC</w:t>
      </w:r>
    </w:p>
    <w:p w14:paraId="76AC4599">
      <w:pPr>
        <w:rPr>
          <w:rFonts w:hint="eastAsia"/>
        </w:rPr>
      </w:pPr>
      <w:r>
        <w:rPr>
          <w:rFonts w:hint="eastAsia"/>
        </w:rPr>
        <w:t>&gt;OTU022161</w:t>
      </w:r>
    </w:p>
    <w:p w14:paraId="74923B54">
      <w:pPr>
        <w:rPr>
          <w:rFonts w:hint="eastAsia"/>
        </w:rPr>
      </w:pPr>
      <w:r>
        <w:rPr>
          <w:rFonts w:hint="eastAsia"/>
        </w:rPr>
        <w:t>CCTACGGGTGGCAGCAGTGGGGAATATTGGACAATGGGCGCAAGCCTGATCCAGCAACGCCGCGTGGAGGACGAAGGTCTTCGGATCGTAAACTCCTGTCAGGCGGGACGAAGGCTTCCGTGCGAACAGTGCGGAAGCTTGACGGTACTGCCAGAGGAAGCCCCGGCTAACTCCGTGCCAGCAGCCGCGGTAATACGGAGGGGGCTAGCGTTGTCCGGAATTATTGGGCGTAAAGAGCTCGTAGGCGGTTTGTTGCGTCGGCTGTGAAATCCCGAGGCTCAACCTCGGGTCTGCAGTCGATACGAGCAAACTAGAGTGTTGCAGGGGAGACTGGAATTCCTGGTGTAGCGGTGAAATGCGCAGATATCAGGAGGAACACCAACGGCGAAGGCAGCTCGCTGGGACGGTACTGACGCTGAGACGCGAAAGCGTGGGGAGCAAACAGGATTAGATACCCTAGTAGTCC</w:t>
      </w:r>
    </w:p>
    <w:p w14:paraId="3575DD6C">
      <w:pPr>
        <w:rPr>
          <w:rFonts w:hint="eastAsia"/>
        </w:rPr>
      </w:pPr>
      <w:r>
        <w:rPr>
          <w:rFonts w:hint="eastAsia"/>
        </w:rPr>
        <w:t>&gt;OTU022162</w:t>
      </w:r>
    </w:p>
    <w:p w14:paraId="6FEB6957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CTTCGGGTCGTAAACTCCTGTCGGCTGGGAAGAAATCGTTCGCGGCTAATACCCGCGGACGTTGACTGTACCAGCAAAGGAAGCCCCGGCTAACTCTGTGCCAGCAGCCGCGGTAATACAGAGGGGGCCAGCGTTATTCGGAATTATTGGGCGTAAAGGGCGCGTAGGCGGCCATGCGTGTCTTCCGTGAAATCCCTCGGCTCAACCGAGGACGTGCGGAAGAAACTGCAAGGCTCGAGTCCAGAAGAGGGGGGCGGAATTCCCAGTGTAGCGGTGAAATGCGTAGATATCGGAAGGAACACCAGTGGCGAAGGCGACTTCCTGGGCCAATACTGACGCTGAGGCGCGAAAGCGTGGGGAGCAAACAGGATTAGATACCCCTGTAGTCC</w:t>
      </w:r>
    </w:p>
    <w:p w14:paraId="7780B096">
      <w:pPr>
        <w:rPr>
          <w:rFonts w:hint="eastAsia"/>
        </w:rPr>
      </w:pPr>
      <w:r>
        <w:rPr>
          <w:rFonts w:hint="eastAsia"/>
        </w:rPr>
        <w:t>&gt;OTU022163</w:t>
      </w:r>
    </w:p>
    <w:p w14:paraId="6D38F622">
      <w:pPr>
        <w:rPr>
          <w:rFonts w:hint="eastAsia"/>
        </w:rPr>
      </w:pPr>
      <w:r>
        <w:rPr>
          <w:rFonts w:hint="eastAsia"/>
        </w:rPr>
        <w:t>CCTACGGGGGGCTGCAGTGGGGAATATTGCGCAATGGGGGAAACCCTGACGCAGCAACGCCGCGTGAGTGACGAAGGCCTTCGGGTCGTAAAGCTCTGTCGGAGGGAAAGAAACTACAGATGGCTAATATCCATTTGTATTGACGGTACCCTCAAAGGAAGCACCGGCTAACTCCGTGCCAGCAGCCGCGGTAATACGGAGGGTGCAAGCGTTGTTCGGAATTACTGGGCTTAAAGCGTGTGTAGGCGGACGGCTAAGTGTCTTGTGAAATCCCACAGCTTAACTGTGGAACTGCTCGACATACTGGTCGTCTTGAGCAACCTAGGGGCGAGCGGAACAAGTGGTGGAGCGGTGAAATGCGTAGATATCATTTGGAACGCCAATGGTGAAAACAGGTAGCTGGGAGTGTGCTGACGCTGAGACACGAAAGCCAGGGGAGCGAACGGGATTAGATACCCTTGTAGTCC</w:t>
      </w:r>
    </w:p>
    <w:p w14:paraId="6B4316D9">
      <w:pPr>
        <w:rPr>
          <w:rFonts w:hint="eastAsia"/>
        </w:rPr>
      </w:pPr>
      <w:r>
        <w:rPr>
          <w:rFonts w:hint="eastAsia"/>
        </w:rPr>
        <w:t>&gt;OTU022164</w:t>
      </w:r>
    </w:p>
    <w:p w14:paraId="0B8F2C21">
      <w:pPr>
        <w:rPr>
          <w:rFonts w:hint="eastAsia"/>
        </w:rPr>
      </w:pPr>
      <w:r>
        <w:rPr>
          <w:rFonts w:hint="eastAsia"/>
        </w:rPr>
        <w:t>CCTACGGGGGGCTGCAGTGGGGAATATTGGACAATGGACGAAAGTCTGATGGAGCAACGCCGCGTGAGTGAAGAAGGTTTTCGGATCGTAAAACTCTGTTGTTAGGGAAGAACACCCGGGAGAGGATCCCGGTTTGACGGTACCTAACGAGGAAGCCCCCGCTAATCACGTGCCAGCAGCGGCGGTAAGACGTGAGGGGCAAACGTTGTTCGGTGTCACTGGGCTTAAAGAGCGCGTAGGCGGCTGTGCAAGTAAGGTGTGAAAGCCCTCGGCTTACCCGAGGAAGTGCGCCTTAAACTGCATGGCTTGAGGGCCAGAGGGGTAGGAGGAACTCCAGGTGTAGCGGTGAAATGCGTAGATATCTGGGGGAAGGCCGATGGCGAAGGCATCCTACTGGCTGGTTTCTGACGCTGAGGCGCGAAAGCGTGGGGAGCGAACAGGATTAGATACCCCAGTAGTCC</w:t>
      </w:r>
    </w:p>
    <w:p w14:paraId="5C81CC4E">
      <w:pPr>
        <w:rPr>
          <w:rFonts w:hint="eastAsia"/>
        </w:rPr>
      </w:pPr>
      <w:r>
        <w:rPr>
          <w:rFonts w:hint="eastAsia"/>
        </w:rPr>
        <w:t>&gt;OTU022165</w:t>
      </w:r>
    </w:p>
    <w:p w14:paraId="724D6B92">
      <w:pPr>
        <w:rPr>
          <w:rFonts w:hint="eastAsia"/>
        </w:rPr>
      </w:pPr>
      <w:r>
        <w:rPr>
          <w:rFonts w:hint="eastAsia"/>
        </w:rPr>
        <w:t>CCTACGGGGGGCAGCAGTGGGGAATCTTGCCCAATGGGCGAAAGCCTGAGGCAGCGACGCCGCGTGCGGGAAGAAGGCCTTCGGGTTGTAAACCGCTTTCAGGAGGGACGAAGCCACTCGGGTTAATAGCCCAGAGGGTGACGGTACCTCCAGAAGAAGCCCCGGCTAACTACGTGCCAGCAGCCGCGGTCATACGGAGGATCCGAGCGTTATCCGGAATTACTGGGCGTAAAGAGTTGCGTAGGTGGCATAGCAAGCAAGCAGTGAAAGGTCACGGCTCAACCGTGGATACATTGTTTGAACTGCTAAGCTTGAGCACGAGAGAGGTAGCTGGAATTCCGGGTGTAGTGGTGAAATGCGTAGAGATCCGGAGGAACACCGGTGGCGAAGGCGGCTGGCTGGACCTGTCCTGACGCTGAGGCGCGAAGGCGTGGGGAGCGAACGGGATTAGATACCCCAGTAGTCC</w:t>
      </w:r>
    </w:p>
    <w:p w14:paraId="356FBCD7">
      <w:pPr>
        <w:rPr>
          <w:rFonts w:hint="eastAsia"/>
        </w:rPr>
      </w:pPr>
      <w:r>
        <w:rPr>
          <w:rFonts w:hint="eastAsia"/>
        </w:rPr>
        <w:t>&gt;OTU022166</w:t>
      </w:r>
    </w:p>
    <w:p w14:paraId="48B3ECA1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CGAACGGGACGAACATCTTTCGGGTTAACACCTCGAGAGACTGACGGTACCGTGAGAGGAAGCCCCGGCTAACTCTGTGCCAGCAGCCGCGGTAATACGGAGGGGGCGAGCGTTATTCGGAATCATTGGGCGTAAAGGGCGCGTAGGCGGCCCGGCATGTCAGGGGTGAAATCCCTCGGCTCAACCGGTGAACTGCCTTTGATACTGTTAGACTTGAGGATAAGAGAAGAAAGCGGAATTCCTAGTGTAGCGGTGAAATGCGTAGATATTAGGAAGAATACCGATGGCGAAAGCAGCTTTCTGGACCATTACTGACACTGAGACACGAAAGCGTGGGTAGCAAACAGGATTAGATACCCCAGTAGTCC</w:t>
      </w:r>
    </w:p>
    <w:p w14:paraId="64AEF7A8">
      <w:pPr>
        <w:rPr>
          <w:rFonts w:hint="eastAsia"/>
        </w:rPr>
      </w:pPr>
      <w:r>
        <w:rPr>
          <w:rFonts w:hint="eastAsia"/>
        </w:rPr>
        <w:t>&gt;OTU022167</w:t>
      </w:r>
    </w:p>
    <w:p w14:paraId="504C5850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TGGGAAGAATAAGTGGGGGATAATACCCCCCATGATGACGGTACCATTTGTAAGCTCCGGCTAACTCCGTGCCAGCAGCCGCGGTGACACGTAGGGGGCAAGCGTTGTCCGGATTTATTGGGCGTAAAGGGCTCGTAGGCGGTTCGGCAAGTCGGGTGTGAAACCTCCAGGCTCAACCTGGAGTCGCCACTCGAAACTGCTGTGACTTGAGTCCGGTAGGGGAGCATGGAATTCCTGGTGTAGCGGTGAAATGCGCAGATATCAGGAAGAACACCCGTGGCGAAGGCGGTTCTCTGGGACGGTACTGACGCTGAGACGCGAAAGCGTGGGGAGCGAACAGGATTAGATACCCGAGTAGTCC</w:t>
      </w:r>
    </w:p>
    <w:p w14:paraId="71D6B973">
      <w:pPr>
        <w:rPr>
          <w:rFonts w:hint="eastAsia"/>
        </w:rPr>
      </w:pPr>
      <w:r>
        <w:rPr>
          <w:rFonts w:hint="eastAsia"/>
        </w:rPr>
        <w:t>&gt;OTU022168</w:t>
      </w:r>
    </w:p>
    <w:p w14:paraId="7258B45B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GTTAATACCTTGCTGTTTTGACGTTACCGACAGAATAAGCACCGGCTAACTCTGTGCCAGCAGCCGCGGTAATACAGAGGTGGCAAGCGTTGTTCGGAATTACTGGGCGTAAAGGGCGCGTAGGCGGCCTTTCAAGTCAGACGTGAAATCCCCCGGCTTAACCTGGGAACTGCGTCTGATACTGGGAGGCTTGAATCCGGGAGAGGGATGTGGAATTTCCGGTGTAGCGGTGAAATGCGTAGATATCGGAAGGAACATCAGTGGCGAAAGCGACTGCCTGGCCCAATACTGACGTTCATGTGCGAAAGCGTGGGGAGCAAACAGGATTAGATACCCCAGTAGTCC</w:t>
      </w:r>
    </w:p>
    <w:p w14:paraId="6F4BD382">
      <w:pPr>
        <w:rPr>
          <w:rFonts w:hint="eastAsia"/>
        </w:rPr>
      </w:pPr>
      <w:r>
        <w:rPr>
          <w:rFonts w:hint="eastAsia"/>
        </w:rPr>
        <w:t>&gt;OTU022169</w:t>
      </w:r>
    </w:p>
    <w:p w14:paraId="4B3BA631">
      <w:pPr>
        <w:rPr>
          <w:rFonts w:hint="eastAsia"/>
        </w:rPr>
      </w:pPr>
      <w:r>
        <w:rPr>
          <w:rFonts w:hint="eastAsia"/>
        </w:rPr>
        <w:t>CCTACGGGTGGCTGCAGTAGGGAATATTGCACAATGGGCGCAAGCCTGATGCAGCGACGCCGCGTGGGGGATGACGGCCTTCGGGTTGTAAACCCCTTTCAGCAGGGAAGAAGCGCAAGTGACGGTACCTGCAGAAGAAGCGCCGGCTAACTACGTGCCAGCAGCCGCGGTAATACGGAGGGTGCGAGCGTTATCCGGATTTATTGGGCGTAAAGGGTGCGTAGGTGGTTGTGTTAGTCGTGTGTGAAAGACCCGGGCTTAACTTGGGGAACGCGCACGAAACGGCACGACTTAGAGAGGAGAAGAGGTGTGCGGAACTCATGGTGTAGGGGTGAAATCCGTTGATATCATGGGGAACACCAAAAGCGAAAGCAGCACACTGGTCTCTTTCTGACACTGAGGCACGAAAGCGTGGGTAGCGAATGGGATTAGATACCCCAGTAGTCC</w:t>
      </w:r>
    </w:p>
    <w:p w14:paraId="03D9A7DC">
      <w:pPr>
        <w:rPr>
          <w:rFonts w:hint="eastAsia"/>
        </w:rPr>
      </w:pPr>
      <w:r>
        <w:rPr>
          <w:rFonts w:hint="eastAsia"/>
        </w:rPr>
        <w:t>&gt;OTU022170</w:t>
      </w:r>
    </w:p>
    <w:p w14:paraId="732B24E6">
      <w:pPr>
        <w:rPr>
          <w:rFonts w:hint="eastAsia"/>
        </w:rPr>
      </w:pPr>
      <w:r>
        <w:rPr>
          <w:rFonts w:hint="eastAsia"/>
        </w:rPr>
        <w:t>CCTACGGGGGGCAGCAGTGGGGAATATTGGGCAATGGGGGCAACCCTGACCCAGCAACGCCGCGTGAAGGAAGAAGGCCTTCGGGTTGTAAACTTCTTTGACCAGGGACGAAGAACGTGACGGTACCTGGAAAACAAGCCACGGCTAACTACGTGCCAGCAGCCGCGGTAATACGTAGGTGGCAAGCGTTGTCCGGATTTACTGGGTGTAAAGGGCGCGTAGGCGGACAGTTTAGTCAGAGGTAAAAGCCCAGGGCTCAACCTTGGAACTGCCTTTGATACTGGCTGTCTTGAGTTCGGGAGAGGTGAGTGGAATGCCGAGTGTAGAGGTGAAATTCGTAGATATTCGCAAGAACACCAGTGGCGAAGGCGGCTGACTGGTCCGGATCTGACGCTGAGGCGCGAAAGCGTGGGGAGCAAACAGGATTAGATACCCTGGTAGTCC</w:t>
      </w:r>
    </w:p>
    <w:p w14:paraId="70BBF7BE">
      <w:pPr>
        <w:rPr>
          <w:rFonts w:hint="eastAsia"/>
        </w:rPr>
      </w:pPr>
      <w:r>
        <w:rPr>
          <w:rFonts w:hint="eastAsia"/>
        </w:rPr>
        <w:t>&gt;OTU022171</w:t>
      </w:r>
    </w:p>
    <w:p w14:paraId="523E7AF3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ATCGGAGTAACTGCCGGTACCTTGACGGTACCTAACCAGAAAGCCACGGCTAACTACGTGCCAGCAGCCGCGGTAATACGTAGGTGGCAAGCGTTGTCCGGATTTACTGGGCGTAAAGCGTATGTAGGCGGATGCTTAAGTAGGAAGTGAAAGGTTGGTGCTCAACACTAACACTGCTCCCTATACTGGGTATCTTGAAGGCCGGAGAGGAAAGCGGAACGAGACGTGTAGCGGTGAAATGCGTTGATATCGAGAGGAACACCAGTGGCGAAGGCGAGTCCCTGGACAACACCTGACACTGAGGCACGAAAGCCGGGGGAGCAAACAGGATTAGATACCCCGGTAGTCC</w:t>
      </w:r>
    </w:p>
    <w:p w14:paraId="4653872C">
      <w:pPr>
        <w:rPr>
          <w:rFonts w:hint="eastAsia"/>
        </w:rPr>
      </w:pPr>
      <w:r>
        <w:rPr>
          <w:rFonts w:hint="eastAsia"/>
        </w:rPr>
        <w:t>&gt;OTU022172</w:t>
      </w:r>
    </w:p>
    <w:p w14:paraId="47B1E9C8">
      <w:pPr>
        <w:rPr>
          <w:rFonts w:hint="eastAsia"/>
        </w:rPr>
      </w:pPr>
      <w:r>
        <w:rPr>
          <w:rFonts w:hint="eastAsia"/>
        </w:rPr>
        <w:t>CCTACGGGAGGCTGCAGTCGAGAATTTTTCTCAATGGGCGCAAGCCTGAAGGAGCGACGCCGCGTGGAGGATGAAGGTCTTCGGATCGTAAACTCCTGTCATTTGGGAACAAACCTTTCATTTAACTGATGAAAGACTGATAGTACCAGAAGAGGAAGGGACGGCTAACTCTGTGCCAGCAGCCGCGGTAATACAGAGGTCTCAACCGTTGTTCGGATTCATTGGGCGTAAAGGGTGCGCAGGCGGTTGTGTGTGTCAGGTGTGAAATCTCGGAGCTCAACTCCGAAACTGCGCCTGAAACTACATGACTAGAGCATTGGAGAGGGTAGCGGAATTCACGGTGTAGCAGTGAAATGCGTAGATATCGTGAGGAACACCAGAGGCGAAGGCGGCTACCTGGACAATTGCTGACGCTGAGGCGCGAAAGCGTGGGGAGCAAACAGGATTAGATACCCGTGTAGTCC</w:t>
      </w:r>
    </w:p>
    <w:p w14:paraId="605DD147">
      <w:pPr>
        <w:rPr>
          <w:rFonts w:hint="eastAsia"/>
        </w:rPr>
      </w:pPr>
      <w:r>
        <w:rPr>
          <w:rFonts w:hint="eastAsia"/>
        </w:rPr>
        <w:t>&gt;OTU022173</w:t>
      </w:r>
    </w:p>
    <w:p w14:paraId="10AB2590">
      <w:pPr>
        <w:rPr>
          <w:rFonts w:hint="eastAsia"/>
        </w:rPr>
      </w:pPr>
      <w:r>
        <w:rPr>
          <w:rFonts w:hint="eastAsia"/>
        </w:rPr>
        <w:t>CCTACGGGCGGCTGCAGTGGGGAATATTGCGCAATGGGCGAAAGCCTGACGCAGCAACGCCGCGTGAGTGATGAAGGCCTTCGGGTCGTAAAGCTCTGTCGGAGGGAACGAATGCTCTTGAGGTTAATAGCCTCAGGAGGTGACGGTACCATTCGTAAGCTCCGGCTAACTCCGTGCCAGCAGCCGCGGTAATACAGAGGTCTCAAGCGTTGTTCGGATTCATTGGGCGTAAAGGGTGCGTAGGCGGCGCCGTAAGTCAGGTGTGAAATCTCGGGGCTCAACCCCGGAACTGCATTCGATACTGCCTTGCTCGAGGACTGGAGAGGAGATTGGAATTCATGGTGTAGCAGTGAAATGCGTAGATATCATGAGGAAGGCCAGTGGCGAAGGCGGATCTCTGGACAGTTCCTGACGCTGAGGCACGAAGGCCAGGGGAGCAAACGGGATTAGATACCCGGGTAGTCC</w:t>
      </w:r>
    </w:p>
    <w:p w14:paraId="1B6EC4B0">
      <w:pPr>
        <w:rPr>
          <w:rFonts w:hint="eastAsia"/>
        </w:rPr>
      </w:pPr>
      <w:r>
        <w:rPr>
          <w:rFonts w:hint="eastAsia"/>
        </w:rPr>
        <w:t>&gt;OTU022174</w:t>
      </w:r>
    </w:p>
    <w:p w14:paraId="7CD121D0">
      <w:pPr>
        <w:rPr>
          <w:rFonts w:hint="eastAsia"/>
        </w:rPr>
      </w:pPr>
      <w:r>
        <w:rPr>
          <w:rFonts w:hint="eastAsia"/>
        </w:rPr>
        <w:t>CCTACGGGGGGCTGCAGTAGGGAATCTTCCACAATGGGCGAAAGCCTGATGGAGCAACGCCGCGTGAGTGATGAAGGTTTTCGGATCGTAAAACTCTGTTGTTAGGGAAGAACACCCGGGAGAGGATCCCGGTTTGACGGTACCTAACGAGGAAGCCCCGGCTAACTACGTGCCAGCAGCCGCGGTAATACGTAGGGGGCAAGCGTTGTCCGGAATTATTGGGCGTAAAGCGTGCGCAGGCGGTTTCGTAAGCCAGATGTGAAATCCCCGGGCTTAACCTGGGAACTGCATTTGGGACTGCAAGGCTTGAGTGCGGTAGAGGAGAGTGGAATTCCCGGTGTAGCGGTGGAATGCGTAGAGATCGGGAAGAACATCGGTGGCGAAGGCGGCCTGCTGGGCTGTTGCTGACGCTGAGGCGCGACAGCGTGGGGAGCAAACAGGATTAGATACCCCAGTAGTCC</w:t>
      </w:r>
    </w:p>
    <w:p w14:paraId="3C29F8A4">
      <w:pPr>
        <w:rPr>
          <w:rFonts w:hint="eastAsia"/>
        </w:rPr>
      </w:pPr>
      <w:r>
        <w:rPr>
          <w:rFonts w:hint="eastAsia"/>
        </w:rPr>
        <w:t>&gt;OTU022175</w:t>
      </w:r>
    </w:p>
    <w:p w14:paraId="66CE79F8">
      <w:pPr>
        <w:rPr>
          <w:rFonts w:hint="eastAsia"/>
        </w:rPr>
      </w:pPr>
      <w:r>
        <w:rPr>
          <w:rFonts w:hint="eastAsia"/>
        </w:rPr>
        <w:t>CCTACGGGAGGCAGCAGCGAGGAATCTTGGTCAATGGGGGCAACCCTGAACCAGCGACGCCGCGTGGAGGACGAAGGCCCTTGGGTCGTAAACTCCTTTTGCCGGGGAAGAATGATGACGGTACCCGGCGAATAAGCCACGGCTAACTACGTGCCAGCAGCCGCGGTAATACGTAGGTGGCGAGCGTTGTCCGGATTTACTGGGCGTAAAGAGCTCGTAGGCGGCCCGGTCAGTCCGCCGTGAAAGCCCAGGGCTCAACCCTTGGATGCCGGCGGATACTGTCGGGCTAGAGTCCGGAAGAGGCGAGTGGAATTCCTGGTGTAGCGGTGAAATGCGCAGATATCAGGAGGAACACCGATGGCGAAGGCAGCTCGCTGGGACGGTACTGACGCTGAGGCGCGAAAGCGTGGGGAGCAAACAGGATTAGATACCCCGGTAGTCC</w:t>
      </w:r>
    </w:p>
    <w:p w14:paraId="26E2658E">
      <w:pPr>
        <w:rPr>
          <w:rFonts w:hint="eastAsia"/>
        </w:rPr>
      </w:pPr>
      <w:r>
        <w:rPr>
          <w:rFonts w:hint="eastAsia"/>
        </w:rPr>
        <w:t>&gt;OTU022176</w:t>
      </w:r>
    </w:p>
    <w:p w14:paraId="6F18F823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GAAGCCACGGCTAACTCTGTGCCAGCAGCCGCGGTAAGACAGAGGTGGCAAGCGTTGTTCGGATTTACTGGGCGTAAAGAGCGCGTAGGCGGTTGCATATGTCAGATGTGAAATCCCAGGGCTTAACCCTGGAATGGCATTTGAAACTGTGCGACTTGAGGACAGGAGGGGGAAGTGGAATTCCCGGTGTAGCGGTGAAATGCGTAGATATCGGGAGGAACACCGGTGGCGAAGGCGGCTTCCTGGACTGTCCCTGACGCTGAGGCGCGAAAGCGTGGGTAGCAAACAGGATTAGATACCCTGGTAGTCC</w:t>
      </w:r>
    </w:p>
    <w:p w14:paraId="41462FB5">
      <w:pPr>
        <w:rPr>
          <w:rFonts w:hint="eastAsia"/>
        </w:rPr>
      </w:pPr>
      <w:r>
        <w:rPr>
          <w:rFonts w:hint="eastAsia"/>
        </w:rPr>
        <w:t>&gt;OTU022177</w:t>
      </w:r>
    </w:p>
    <w:p w14:paraId="4207191B">
      <w:pPr>
        <w:rPr>
          <w:rFonts w:hint="eastAsia"/>
        </w:rPr>
      </w:pPr>
      <w:r>
        <w:rPr>
          <w:rFonts w:hint="eastAsia"/>
        </w:rPr>
        <w:t>CCTACGGGGTGGCTGCAGTCGAGAATCTTCGGCAATGGGGGAAACCCTGACCGAGCGACGCCGCGTGTGGGATGAAGGCCCTTGGGTTGTAAACCACTGTCAGAGGGGATGAAGTGCTAGGGAGTTCTCTCCTTAGTTTGACATAGCCTCAGAGGAAGCACGGGCTAAGTTCGTGCCAGCAGCCGCGGTAAGACGAACTGTGCAAACGTTATTCGGAATCACTGGGCTTGAAGAGTGCGTAGGCGGTTTTGTAAGTAGGGTGTGAAAGCCCCGGGCTCAACCTGGGAATTGCATTCGATACTGGATCGCTAGAGTTCGGCAGAGGGAAGTGGAATTTCTGGTGTAGCGGTGAAATGCGTAGATATCGGAAGGAACATCAGTGGCGAAAGCGACTTCCTGGACCAATACTGACGCTCATGTGCGAAAGCGTGGGGAGCAAACAGGATTAGATACCCCAGTAGTCC</w:t>
      </w:r>
    </w:p>
    <w:p w14:paraId="3D38483D">
      <w:pPr>
        <w:rPr>
          <w:rFonts w:hint="eastAsia"/>
        </w:rPr>
      </w:pPr>
      <w:r>
        <w:rPr>
          <w:rFonts w:hint="eastAsia"/>
        </w:rPr>
        <w:t>&gt;OTU022178</w:t>
      </w:r>
    </w:p>
    <w:p w14:paraId="5248B504">
      <w:pPr>
        <w:rPr>
          <w:rFonts w:hint="eastAsia"/>
        </w:rPr>
      </w:pPr>
      <w:r>
        <w:rPr>
          <w:rFonts w:hint="eastAsia"/>
        </w:rPr>
        <w:t>CCTACGGGCGGCAGCAGTGGGGAATCTTGCGCAATGGGCGAAAGCCTGACGCAGCAACGCCGCGTGGGGGATGAAGGCTTTCGGGTTGTAAAGCGCTGTCGAGGGGGAGGAAGCCGAAAGGTTGACCTATCCCTGGAGGAAGCCCCGGCTAACTCTGTGCCAGCAGCCGCGGTAATACAGAGGGGGCAAGCGTTATTCGGAATTATTGGGCGTAAAGGGCGCGCAGGCGGCAGGTTAAGTAAGGTGTGAAATCTCCCTGCTCAACGGGGAGGGCGCACTTTAGACTGACCAGCTAGAGGACGGTAGAGGGTGGTGGAATTGCTGGTGTAGCGGTGAAATGCGTAGAGATCAGCAGGAACACCCGTGGCGAAGGCGGCCACCTGGGCCGTACCTGACGCTGAGGCGCGAAGGCTAGGGGAGCGAACGGGATTAGATACCCCAGTAGTCC</w:t>
      </w:r>
    </w:p>
    <w:p w14:paraId="19AFBC7B">
      <w:pPr>
        <w:rPr>
          <w:rFonts w:hint="eastAsia"/>
        </w:rPr>
      </w:pPr>
      <w:r>
        <w:rPr>
          <w:rFonts w:hint="eastAsia"/>
        </w:rPr>
        <w:t>&gt;OTU022179</w:t>
      </w:r>
    </w:p>
    <w:p w14:paraId="1F98A1B8">
      <w:pPr>
        <w:rPr>
          <w:rFonts w:hint="eastAsia"/>
        </w:rPr>
      </w:pPr>
      <w:r>
        <w:rPr>
          <w:rFonts w:hint="eastAsia"/>
        </w:rPr>
        <w:t>CCTACGGGGGGCTGCAGTCGGGAATTTTGCGCAATGGACGAAAGTCTGACGCAGCAACGCCGCGTGAGGGATGACGGCCTTCGGGTTGTAAACCTCTTTTGTCAGGGACGATAGTGACGGTACCTGACGAATAAGCCACGGCTAACTACGTGCCAGCAGCCGCGGTAATACAGAGACTGCAAGCGTTGTCCGGATTTATTGGGTGTAAAGGGTGTGTAGGCGGACTTGTAAGTCAGGGGTGAAAGACCGCGGCTTAACCGTGGAATTGCCTTTGATACTGCAGGTCTTGAGTACCGGAGAGGCCATTAGAATTCGTGGTGTAGCGGTGAAATGCGTAGAGATGTGGAGGAATACCGATGGCGAAGGCAGCCTCCTGGGATAACACTGACGCTCATGCACGAAAGCGTGGGGAGCAAACAGGATTAGATACCCCAGTAGTCC</w:t>
      </w:r>
    </w:p>
    <w:p w14:paraId="3AD41842">
      <w:pPr>
        <w:rPr>
          <w:rFonts w:hint="eastAsia"/>
        </w:rPr>
      </w:pPr>
      <w:r>
        <w:rPr>
          <w:rFonts w:hint="eastAsia"/>
        </w:rPr>
        <w:t>&gt;OTU022180</w:t>
      </w:r>
    </w:p>
    <w:p w14:paraId="43D028D2">
      <w:pPr>
        <w:rPr>
          <w:rFonts w:hint="eastAsia"/>
        </w:rPr>
      </w:pPr>
      <w:r>
        <w:rPr>
          <w:rFonts w:hint="eastAsia"/>
        </w:rPr>
        <w:t>CCTACGGGTGGCAGCAGTAAGGAATATTGGACAATGCCCGCAAGGGTGATCCAGCCATGCCGCGTGCAGGAAGACGGCCCTATGGGTTGTAAACTGCTTTTACACCGGAGAAAACCCCCCTACGTGTAGGGGGCTGATAGTATGGTGAGAATAAGCATCGGCTAACTTCGTGCCAGCAGCCGCGGTAAGACGAAGGATGCAAGCGTTATCCGGATTCATTGGGTTTAAAGGGAGCGTAGGTGGCCTTGTAAGTCAGTGGTGAAATATGGCAGCTCAACTGTCAAGGTGCCATTGATACTGCAGAGCTTGAGTACAGATGAGGTAGGCGGAATTGACGGTGTAGCGGTGAAATGCTTAGATATCGTCAAGAACACCGATAGTGAAGACAGCTTACTAGTCTTATACTGACGCTGAGGCACGAAAGTGTGGGGATCAAACAGGATTAGATACCCTTGTAGTCC</w:t>
      </w:r>
    </w:p>
    <w:p w14:paraId="7026C5CE">
      <w:pPr>
        <w:rPr>
          <w:rFonts w:hint="eastAsia"/>
        </w:rPr>
      </w:pPr>
      <w:r>
        <w:rPr>
          <w:rFonts w:hint="eastAsia"/>
        </w:rPr>
        <w:t>&gt;OTU022181</w:t>
      </w:r>
    </w:p>
    <w:p w14:paraId="421B9315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TTCGATCGAGACGAATGGCCCTCGGGCTAATATCCTGAGGGAGTGACGGTACCGAGAGAAGAAGCCCCGGCTAACTCCGTGCCAGCAGCCGCGGTAATACGGGGGGGGCAAGCGTTGTTCGGAATTACTGGGCGTAAAGGGCGCGTAGGCGGCCCGCTAAGTCGAACGTGAAATCCCCGAGCTCAACTCGGGAACTGCGTCCGATACTGGCGGGCTTGAATCCGGGAGAGGGATGCGGAATTCCAGGTGTAGCGGTGAAATGCGTAGATATCGGGAGGAACACCAGTGGCGAAGGCGGCCACCTGGACGGATACTGACGCTGAGACGCGAAAGCGTGGGTAGCAAACAGGATTAGATACCCGTGTAGTCC</w:t>
      </w:r>
    </w:p>
    <w:p w14:paraId="7E9989C9">
      <w:pPr>
        <w:rPr>
          <w:rFonts w:hint="eastAsia"/>
        </w:rPr>
      </w:pPr>
      <w:r>
        <w:rPr>
          <w:rFonts w:hint="eastAsia"/>
        </w:rPr>
        <w:t>&gt;OTU022182</w:t>
      </w:r>
    </w:p>
    <w:p w14:paraId="4BD103BF">
      <w:pPr>
        <w:rPr>
          <w:rFonts w:hint="eastAsia"/>
        </w:rPr>
      </w:pPr>
      <w:r>
        <w:rPr>
          <w:rFonts w:hint="eastAsia"/>
        </w:rPr>
        <w:t>CCTACGGGGGGCAGCAGTGGGGAATCTTGCGCAATGGTCGAAAGACTGACGCAGCGACGCCGCGTGTGGGAGGACGCCTTTCGGGGTGTAAACCACTGTTGCCCGGGACGAACGGGCTCATTCGTGAGCCGTGACGGTACCGGGTGAGGAAGCACCGGCTAACTACGTGCCAGCAGCCGCGGTAATACGTAGGGTGCGAGCGTTAATCGGAATTACTGGGCGTAAAGCGCGCGTAGGCGGCTTTGCAAGCCGGATGTGAAATCCCCGGGCTTAACCTGGGAACTGCATTCGGGACTGCATTGCTAGAGTATGGGAGAGGGTGGTGGAATTTCCTGTGTAGCGGTGAAATGCGTAGATATAGGAAGGAACACCAGTGGCGAAGGCGACCACCTGGACTGATACTGACACTGAGGTGCGAAAGCGTGGGGAGCAAACAGGATTAGATACCCCAGTAGTCC</w:t>
      </w:r>
    </w:p>
    <w:p w14:paraId="3C6A7110">
      <w:pPr>
        <w:rPr>
          <w:rFonts w:hint="eastAsia"/>
        </w:rPr>
      </w:pPr>
      <w:r>
        <w:rPr>
          <w:rFonts w:hint="eastAsia"/>
        </w:rPr>
        <w:t>&gt;OTU022183</w:t>
      </w:r>
    </w:p>
    <w:p w14:paraId="0B86C4A4">
      <w:pPr>
        <w:rPr>
          <w:rFonts w:hint="eastAsia"/>
        </w:rPr>
      </w:pPr>
      <w:r>
        <w:rPr>
          <w:rFonts w:hint="eastAsia"/>
        </w:rPr>
        <w:t>CCTACGGGCGGCTGCAGTAAGGAATATTGCGCAATGGGCGACAGCCTGACGCAGCGACGCCGCGTGGGGGATGAAGGTCTTCGGATTGTAAACCCCTTTCGGCAGGGAAGATGGAACGGGTAACCGTTCGGACGGTACCTGCAGAAGCAGCCACGGCTAACTTCGTGCCAGCAGCCGCGGTAATACGAAGGTGGCAAGCGTTGTTCGGATTTACTGGGCGTAAAGCGCACGTAGGCGGACTTTCAAGTCAGGGGTGAAATCCCGGGGCTCAACCTCGGAACTGCCTTTGATACTGTTGGTCTCGAGTCCGGAAGAGGTGGGTGGAATTCCTAGTGTAGAGGTGAAATGCGTAGATATAGGAAGGAACACCAGTGGCGAAGGCGACCACCTGGACTGATACTGACACTGAGGTGCGAAAGCGTGGGGAGCAAACAGGATTAGATACCCGTGTAGTCC</w:t>
      </w:r>
    </w:p>
    <w:p w14:paraId="59584171">
      <w:pPr>
        <w:rPr>
          <w:rFonts w:hint="eastAsia"/>
        </w:rPr>
      </w:pPr>
      <w:r>
        <w:rPr>
          <w:rFonts w:hint="eastAsia"/>
        </w:rPr>
        <w:t>&gt;OTU022184</w:t>
      </w:r>
    </w:p>
    <w:p w14:paraId="133C2F5C">
      <w:pPr>
        <w:rPr>
          <w:rFonts w:hint="eastAsia"/>
        </w:rPr>
      </w:pPr>
      <w:r>
        <w:rPr>
          <w:rFonts w:hint="eastAsia"/>
        </w:rPr>
        <w:t>CCTACGGGGGGCTGCAGTCGAGAGGCTTCGGCAATGGGGGAAACCCTGACCGAGCGACGCCGCGTGCGGGATGAAGGCCTTCGGGTTGTAAACCGCTGTCAGGTGGGACGAAGGTCCCGATCAGGAAATGGGTTGGGGATGACGGTACCACCAAAGGAAGCACCGGCTAACTCTGTGCCAGCAGCCGCGGTAAGACAGAGGGTGCAAACGTTGTTCGGAATTACTGGGCGTAAAGCGCGCGCAGGTGGTTCCTTAAGTCTGATGTGAAAGCCCACGGCTCAACCGTGGAGGGTCATTGGAAACTGGGGAACTTGAGTGCAGGAGAGAAGAGTGGAATTCCACGTGTAGCGGTGAAATGCGTAGAGATGTGGAGGAACACCAGTGGCGAAGGCGGCATCCTGGACCGATATTGACGCTGAGGCGCGAAAGCCAGGGGAGCAAACGGGATTAGATACCCGAGTAGTCC</w:t>
      </w:r>
    </w:p>
    <w:p w14:paraId="118E2143">
      <w:pPr>
        <w:rPr>
          <w:rFonts w:hint="eastAsia"/>
        </w:rPr>
      </w:pPr>
      <w:r>
        <w:rPr>
          <w:rFonts w:hint="eastAsia"/>
        </w:rPr>
        <w:t>&gt;OTU022185</w:t>
      </w:r>
    </w:p>
    <w:p w14:paraId="7E88EFDD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TCGGGACGAAAAGCTTCAACCTAATACGTTGAAGTCTGACGGTACCGAGTGAGGAAGCCCCGGCTAACTCTGTGCCAGCAGCCGCGGTAATACGGAGGGGGCTAGCGTTGTTCGGAATTACTGGGCGTAAAGCGCACGTAGGCGGCCTAAAAAGTTTTCGGTGAAACCCATGGGCTTAACCCATGGAGTGCCGAGAATACTGCTAGGCTTGAATTTCCTCTAGGCGGGCGGAATGGAAGGTGTAGCGGTGAAATGCGTAGATATCTGGAGGAACACCCGTGGTGCAGACGGCTTGCTGGACGGTGACTGACGCTGAGGCACGAAAGCGTGGGTAGCAAACAGGATTAGATACCCTAGTAGTCC</w:t>
      </w:r>
    </w:p>
    <w:p w14:paraId="7E0D5D83">
      <w:pPr>
        <w:rPr>
          <w:rFonts w:hint="eastAsia"/>
        </w:rPr>
      </w:pPr>
      <w:r>
        <w:rPr>
          <w:rFonts w:hint="eastAsia"/>
        </w:rPr>
        <w:t>&gt;OTU022186</w:t>
      </w:r>
    </w:p>
    <w:p w14:paraId="53B62382">
      <w:pPr>
        <w:rPr>
          <w:rFonts w:hint="eastAsia"/>
        </w:rPr>
      </w:pPr>
      <w:r>
        <w:rPr>
          <w:rFonts w:hint="eastAsia"/>
        </w:rPr>
        <w:t>CCTACGGGTGGCTGCAGTGGGGAATATTGGGCAATGGCCGAAAGGCTGACCCAGCGACGCCGCGTGTGGGAGGAAGCCCTTCGGGGTGTAAACCACTGTCGGGGGGGACGAAAGCGCGGGCGGAAAATACCCGCCCGCAGTGACGGTACCCCTAGAGGAAGCACCGGCTAACTCTGTGCCAGCAGCCGCGGTAATACGTAGGGAGCGAGCGTTACCCGGAATCACTGGGCGTAAAGAGCGCGTAGGCGGCTGGGTAAGTCTCTTGTGAAAGCTCCCGGCTTAACTGGGAGAGGTCAAGGGATACTACCTGACTAGAGGGCAGTAGAGGAAAGCGGAATTCCCGGTGTAGCGGTGAAATGCGTAGATATCGGGAGGAACACCAGTGGCGAAAGCAGCCCCCTGGGCTAACACTGACGCTCATGCACGAAAGCGTGGGGAGCAAACAGGATTAGATACCCCTGTAGTCC</w:t>
      </w:r>
    </w:p>
    <w:p w14:paraId="34DE58B2">
      <w:pPr>
        <w:rPr>
          <w:rFonts w:hint="eastAsia"/>
        </w:rPr>
      </w:pPr>
      <w:r>
        <w:rPr>
          <w:rFonts w:hint="eastAsia"/>
        </w:rPr>
        <w:t>&gt;OTU022187</w:t>
      </w:r>
    </w:p>
    <w:p w14:paraId="5661E4F0">
      <w:pPr>
        <w:rPr>
          <w:rFonts w:hint="eastAsia"/>
        </w:rPr>
      </w:pPr>
      <w:r>
        <w:rPr>
          <w:rFonts w:hint="eastAsia"/>
        </w:rPr>
        <w:t>CCTACGGGCGGCAGCAGTGGGGAATATTGGACAATGGGGGAAACCCTGATGCAGCGACGCCGCGTGGGTGATGAAGGTCTTCGGATCGTAAAGCCCTTTTGCCACTGACGAGAAGGGACGGTAGGTGGCGAATAAGCACCGGCTAACTCCGTGCCAGCAGCCGCGGTAATACGGAGGGTGCAAGCGTTATCCGGATTCACTGGGTTTAAAGGGTGCGTAGGCGGCCCATTAAGTCCGTGGTGAAAGCCAACAGCTCAACTGTTGAACTGCCATGGATACTGATGGGCTTGAGTACAGACGAGGTAGGCGGAATGGATGCTGTAGCGGTGAAATGCATAGATAGCATCCAGAACCCCGATTGCGTAGGCAGCTTACTAGGCTGTAACTGACGCTGAGGCACGAAAGCGTGGGGAGCGAACAGGATTAGATACCCCGGTAGTCC</w:t>
      </w:r>
    </w:p>
    <w:p w14:paraId="07113E52">
      <w:pPr>
        <w:rPr>
          <w:rFonts w:hint="eastAsia"/>
        </w:rPr>
      </w:pPr>
      <w:r>
        <w:rPr>
          <w:rFonts w:hint="eastAsia"/>
        </w:rPr>
        <w:t>&gt;OTU022188</w:t>
      </w:r>
    </w:p>
    <w:p w14:paraId="724BD76C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CCCTCTGGGTTGTAAACCCCTTTCAGCGGGGAAGATAATGACGGTACCCGCAGAAGAAGTCCCGGCTAACTCCGTGCCAGCAGCCGCGGTAATACGAAGGTGGCAAGCGTTGTTCGGATTCACTGGGCGTACAGGGTGTGTAGGCGGTTTGGTAAGCCTTTTGTGAAAGCTTCGGGCCTAACCCGGAAAGCGCAGAGGGGACTGCCAGGCTAGAGGACGGGAGAGGAGACTGGAATTCCCGGTGTAGCGGTGAAATGTGTAGAGATCGGGAGGAACACCGGTGGCGAAGGCGGGTCTCTGGGCATTTCCTGACGCTGAGGCGCGAAAGCGTGGGGAGCAAACGGGATTAGATACCCTGGTAGTCC</w:t>
      </w:r>
    </w:p>
    <w:p w14:paraId="1E7BB23E">
      <w:pPr>
        <w:rPr>
          <w:rFonts w:hint="eastAsia"/>
        </w:rPr>
      </w:pPr>
      <w:r>
        <w:rPr>
          <w:rFonts w:hint="eastAsia"/>
        </w:rPr>
        <w:t>&gt;OTU022189</w:t>
      </w:r>
    </w:p>
    <w:p w14:paraId="129931DD">
      <w:pPr>
        <w:rPr>
          <w:rFonts w:hint="eastAsia"/>
        </w:rPr>
      </w:pPr>
      <w:r>
        <w:rPr>
          <w:rFonts w:hint="eastAsia"/>
        </w:rPr>
        <w:t>CCTACGGGGGGCTGCAGTAAGGAATATTGCGCAATGGGCGAAAGCCTGAAGGAGCGACGCCGCGTGGGGGATGAAGGGCTTCGGCCCGTAAACCCCTGTCATTTGCGAACAAACCTTACGATTGAACATTTCGTGAGCTGATTGTAGCGAAAGAGGAAGGGACGGCTAACTCTGTGCCAGCAGCCGCGGTAATACAGAGGTCCCAAGCGTTGTTCGGATTCACTGGGCGTAAAGGGTGCGCAGGTGGGTTGGCAAGTTCGATGTGAAAGCCCCGGGCTTAACCTAGGAAGTGCACTCGAAACTGCCAAGCTTGAGTTCTGGAGAGGAAGGCGGAATTCTCGGTGTAGCGGTGAAATGCGTAGATATCGGGAGGAACACCTATGGCGAAGGCAGCTCGCTGGGACGTTACTGACGCTGAGACGCGAAAGCGTGGGGAGCAAACAGGATTAGATACCCGTGTAGTCC</w:t>
      </w:r>
    </w:p>
    <w:p w14:paraId="4113D377">
      <w:pPr>
        <w:rPr>
          <w:rFonts w:hint="eastAsia"/>
        </w:rPr>
      </w:pPr>
      <w:r>
        <w:rPr>
          <w:rFonts w:hint="eastAsia"/>
        </w:rPr>
        <w:t>&gt;OTU022190</w:t>
      </w:r>
    </w:p>
    <w:p w14:paraId="05839453">
      <w:pPr>
        <w:rPr>
          <w:rFonts w:hint="eastAsia"/>
        </w:rPr>
      </w:pPr>
      <w:r>
        <w:rPr>
          <w:rFonts w:hint="eastAsia"/>
        </w:rPr>
        <w:t>CCTACGGGTGGCTGCAGTGGGGAATCTTGGTCAATGGGCGCAAGCCTGAACCAGCGACGCCGCGTGAGTGATGAAGGCCCTTGGGTTGTAAACTCCTTTTGCTGGGGAAGAAATGCGATCAGGTGAACAATCTGGTCGTTTGACGGTACTCCCTGAATAAGCCACGGCTAACTACGTGCCAGCAGCCGCGGTAATACGTAGGTGGCAAGCGTTGTCCGGATTTACTGGGCGTAAAGCGTGTGTAGGCGGACCTTTAAGTAGAAAGTGAAAGGTAGGAGCTCAACTCCTACATTGCTCTCTATACTGGAGGTCTTGAGTGTCGGAGAGGAAGATGGAACTGCACGTGTAGCGGTGAAATGCGTTGAGATGTGCAGGAACACCAATGGCGAAGGCAATCTTCTGGACGAAAACTGACGCTGAGACACGAAAGCCAAGGTAGCAAACAGGATTAGATACCCCGGTAGTCC</w:t>
      </w:r>
    </w:p>
    <w:p w14:paraId="3A6CD615">
      <w:pPr>
        <w:rPr>
          <w:rFonts w:hint="eastAsia"/>
        </w:rPr>
      </w:pPr>
      <w:r>
        <w:rPr>
          <w:rFonts w:hint="eastAsia"/>
        </w:rPr>
        <w:t>&gt;OTU022191</w:t>
      </w:r>
    </w:p>
    <w:p w14:paraId="7243675F">
      <w:pPr>
        <w:rPr>
          <w:rFonts w:hint="eastAsia"/>
        </w:rPr>
      </w:pPr>
      <w:r>
        <w:rPr>
          <w:rFonts w:hint="eastAsia"/>
        </w:rPr>
        <w:t>CCTACGGGGGGCTGCAGTGGGGAATATTGGGCAATGGGCGCAAGCCTGACCCAGCCATGCCGCGTGAGTGATGAAGGCCTTCGGGTCGTAAAGCTCTGTGGGGAGGGACGAAACAGCACGTGGCTAACATCCACGGGCCTTGACGGTACCTCCTTAGCAAGCACCGGCTAACTCCGTGCCAGCAGCCGCGGTAATACGGAGGGTGCAAACGTTGCTCGGAATCATTGGGCGTAAAGCGCACGTAGGCGGTTGTGCAAGACAGGTGTGAAATCCCCGGGCTTAACCTGGGAACTGCACTTGTGACTGCACAGCTGGAGTGCGGCAGAGGGGGATGGAATTCCGCGTGTAGCAGTGAAATGCGTAGAGATGTGGAGGAACACCAGTGGCGAAGGCGACTTTCTGGCCTATAACTGACGCTGAGGCGCGAAAGCGTGGGGAGCAAACAGGATTAGATACCCTGGTAGTCC</w:t>
      </w:r>
    </w:p>
    <w:p w14:paraId="38E45894">
      <w:pPr>
        <w:rPr>
          <w:rFonts w:hint="eastAsia"/>
        </w:rPr>
      </w:pPr>
      <w:r>
        <w:rPr>
          <w:rFonts w:hint="eastAsia"/>
        </w:rPr>
        <w:t>&gt;OTU022192</w:t>
      </w:r>
    </w:p>
    <w:p w14:paraId="512FD811">
      <w:pPr>
        <w:rPr>
          <w:rFonts w:hint="eastAsia"/>
        </w:rPr>
      </w:pPr>
      <w:r>
        <w:rPr>
          <w:rFonts w:hint="eastAsia"/>
        </w:rPr>
        <w:t>CCTACGGGCGGCTGCAGTGGGGAATTTTCCGCAATGGGCGAAAGCCTGACGGAGCAATACCGCGTGAGGGAGGAAGGTCTGTGGATTGTAAACCTCTTTTGATAGGGAAGAAGTTCTGACGGTACCTATCGAATCAGCATCGGCTAACTCCGTGCCAGCAGCCGCGGTAATACGGAGGATGCAAGCGTTATCCGGATTTATTGGGCGTAAAGCGTCCGTAGGTGGTTAATCAAGTCTATTGTCAAAGCCTGGGGCTTAACCCTGGAGAGGCGGTGGAAACTGGTTAACTTGAGTTCGGTAGGGGAGACTGGAATTCCTGGTGTAGCGGTGAAATGCGCAGATATCAGGAGGAACACCGGTGGCGAAGGCGGGTCTCTGGGCCGATACTGACGCTGAGGAGCGAAAGCGTGGGGAGCGAACAGGATTAGATACCCCAGTAGTCC</w:t>
      </w:r>
    </w:p>
    <w:p w14:paraId="7D1DFF36">
      <w:pPr>
        <w:rPr>
          <w:rFonts w:hint="eastAsia"/>
        </w:rPr>
      </w:pPr>
      <w:r>
        <w:rPr>
          <w:rFonts w:hint="eastAsia"/>
        </w:rPr>
        <w:t>&gt;OTU022193</w:t>
      </w:r>
    </w:p>
    <w:p w14:paraId="0A32BAA8">
      <w:pPr>
        <w:rPr>
          <w:rFonts w:hint="eastAsia"/>
        </w:rPr>
      </w:pPr>
      <w:r>
        <w:rPr>
          <w:rFonts w:hint="eastAsia"/>
        </w:rPr>
        <w:t>CCTACGGGTGGCTGCAGTAGGGAATCTTCCACAATGGACGAAAGTCTGATGGAGCAACGCCGCGTGAGCGATGAAGGCCTTCGGGTCGTAAAGCTCTGTTGTTAGGGAAGAACAAGTACCGGAGTAACTGCCGGTACCTTGACGGTACCTAACCAGAAAGCCACGGCTAACTACGTGCCAGCAGCCGCGGTAAAACGTAGGACGCAAGCGTTATCCGGAATTACTGGGCGTAAAGCGCGCGCAGGCGGGTCAGCAAGTCATGCGTGAAAGCTCCTGGCTAAACTGGGAGAGGTCTTTGGATACTGGCGGACTCGAGGGAGGCAGAGGAAGGTGGAATTCCCGGTGTAGTGGTGAAATGCGTAGAGATCGGGAGGAACACCAGTGGCGAAGGCGACTTGCTGGACTTGTAGTGACGCTGAGACGCGAAAGCGTGGGGAGCAAACAGGATTAGATACCCGAGTAGTCC</w:t>
      </w:r>
    </w:p>
    <w:p w14:paraId="150A3AAA">
      <w:pPr>
        <w:rPr>
          <w:rFonts w:hint="eastAsia"/>
        </w:rPr>
      </w:pPr>
      <w:r>
        <w:rPr>
          <w:rFonts w:hint="eastAsia"/>
        </w:rPr>
        <w:t>&gt;OTU022194</w:t>
      </w:r>
    </w:p>
    <w:p w14:paraId="1E90DB36">
      <w:pPr>
        <w:rPr>
          <w:rFonts w:hint="eastAsia"/>
        </w:rPr>
      </w:pPr>
      <w:r>
        <w:rPr>
          <w:rFonts w:hint="eastAsia"/>
        </w:rPr>
        <w:t>CCTACGGGGGGCAGCAGTGGGGAATTTTGGACAATGGGGGCAACCCTGATCCAGCCATGCCGCGTGTGTGAAGAAGGCCTGCGGGTTGTAAAGCACTTTCAGAGGGGAAGAAAAAATCGGAGCTAACACCTCCGAGCTTGACGTTACCCTTAGAAGAAGCACCGGCTAACTCCGTGCCAGCAGCCGCGGTAATACGGAGGGTGCAAGCGTTAATCGGAATCACTGGGCGTAAAGCGCACGTAGGCGGGTCCTTAAGTCAGGGGTGAAATCTCTGGGCTCAACCCAGAAACTGCCTTTGATACTACTGGTCTTGAATCTTGTTGAGGTGGGCGGAACGGGTCATGTAGCGGTGAAATGCATAGATATGACCCGGAACACCGATTGCGAAGGCAGCCCGCTAAGCAAGCATTGACGCTGAGGCACGAAAGCGTGGGGATCAAACAGGATTAGATACCCTGGTAGTCC</w:t>
      </w:r>
    </w:p>
    <w:p w14:paraId="30ED412F">
      <w:pPr>
        <w:rPr>
          <w:rFonts w:hint="eastAsia"/>
        </w:rPr>
      </w:pPr>
      <w:r>
        <w:rPr>
          <w:rFonts w:hint="eastAsia"/>
        </w:rPr>
        <w:t>&gt;OTU022195</w:t>
      </w:r>
    </w:p>
    <w:p w14:paraId="78419215">
      <w:pPr>
        <w:rPr>
          <w:rFonts w:hint="eastAsia"/>
        </w:rPr>
      </w:pPr>
      <w:r>
        <w:rPr>
          <w:rFonts w:hint="eastAsia"/>
        </w:rPr>
        <w:t>CCTACGGGTGGCAGCAGCCAGGAATCTTGGGCAATGGGCGAAAGCCTGACCCAGCAACACCGTGTGGGCGATGAAGGCCTTCGGGTCGTAAAGCCCTGTTGATAGGGACGAAGGGCGAAGGGTTAATAGCCCCTAGCCTGACGGTACCTTTCGAGGAAGCCCCGGCTAACTACGTGCCAGCAGCCGCGGTAATACGTAGGGGGCGAGCGTTGTCCGGAATTATTGGGCGTAAAGAGCGTGTAGGCGGTTGGGTAAGTCGGGTGTGAAAGCCCTGGGCTTAACCTCGAGATGTCGGCTGAAACCATCTGGCTAGAGTCCGGAAGAGGAGAATGGAATTCCCGGTGTAGCGGTGAAATGCGCAGATATCAGGTGGAACACCGATGGCGAAGGCAGCTCTCTGGGCCTGTCCTGACGCTGAGACGCGAAAGCGTGGGTAGCGAACAGGATTAGATACCCCGGTAGTCC</w:t>
      </w:r>
    </w:p>
    <w:p w14:paraId="34F85B78">
      <w:pPr>
        <w:rPr>
          <w:rFonts w:hint="eastAsia"/>
        </w:rPr>
      </w:pPr>
      <w:r>
        <w:rPr>
          <w:rFonts w:hint="eastAsia"/>
        </w:rPr>
        <w:t>&gt;OTU022196</w:t>
      </w:r>
    </w:p>
    <w:p w14:paraId="0E4FE162">
      <w:pPr>
        <w:rPr>
          <w:rFonts w:hint="eastAsia"/>
        </w:rPr>
      </w:pPr>
      <w:r>
        <w:rPr>
          <w:rFonts w:hint="eastAsia"/>
        </w:rPr>
        <w:t>CCTACGGGAGGCAGCAGTGGGGAATATTGCGCAATGGTCGAAAGACTGACGCAGCGACGCCGCGTGTGGGAGGAAGCCCTTCGGGGTGTAAACCGCTGTTACTCGGGACGAACTTCCCGATTTGTCGGGATTGACGGTACCGGGGGAGGAAGCACCGGCTAACTCTGTGCCAGCAGCCGCGGTAAGACAGAGGAGCCAAGCGTTGTCCGGATTGACTGGGCGTAAAGCGCACGCAGGCGGTCTGGCGCGTGGGGTGTGAAACCTCCAGGCTCAACCTGGAGACGCCACTTGATACTTCTATGACTTGAGTTTGGTAGGGGTAAGCGGAATTCCTGGTGTAGCGGTGAAATGCGCAGATATCAGGAGGAACACCGGTGGCGAAGGCGGGTCTCTGGGCCGATACTGACGCTGAGGAGCGAAAGCGTGGGGAGCGAACAGGATTAGATACCCGTGTAGTCC</w:t>
      </w:r>
    </w:p>
    <w:p w14:paraId="4AF67B1C">
      <w:pPr>
        <w:rPr>
          <w:rFonts w:hint="eastAsia"/>
        </w:rPr>
      </w:pPr>
      <w:r>
        <w:rPr>
          <w:rFonts w:hint="eastAsia"/>
        </w:rPr>
        <w:t>&gt;OTU022197</w:t>
      </w:r>
    </w:p>
    <w:p w14:paraId="2E337F2D">
      <w:pPr>
        <w:rPr>
          <w:rFonts w:hint="eastAsia"/>
        </w:rPr>
      </w:pPr>
      <w:r>
        <w:rPr>
          <w:rFonts w:hint="eastAsia"/>
        </w:rPr>
        <w:t>CCTACGGGTGGCTGCAGTCGAGAATCTTTCACAATGGGGGAAACCCTGATGGAGTGACGCCGCGTGGAGGTTAAGGTCTTCGGATTGTAAACTCCTGTCATGCGAGAACAAAGCCCGCAAGGGTGTGATAGTACCGCAAGAGGAAGAGACGGCTAACTCTGTGCCAGCAGCCGCGGTAATACAGAGGGTGCAAGCGTTAATCGGAGTTACTGGGTGTAAAGCGCGTGCAGGCGGTTTGTTAAGTTGGATGTGAAAGCTCCTGGCTCAACTGGGAGAGGTCGTTCAAGACTGGCAGACTGGAGAGCAGTAGGGGAAGGTGGAATTCCGGGTGTAGTGGTGAAATGCGTAGAGATGTGGAGGAACACCAGTGGCGAAGGCGACTCTCTGGTCTGTAACTGACGCTGAGGAGCGAAAGCGTGGGGAGCGAACAGGATTAGATACCCCAGTAGTCC</w:t>
      </w:r>
    </w:p>
    <w:p w14:paraId="3C0F9902">
      <w:pPr>
        <w:rPr>
          <w:rFonts w:hint="eastAsia"/>
        </w:rPr>
      </w:pPr>
      <w:r>
        <w:rPr>
          <w:rFonts w:hint="eastAsia"/>
        </w:rPr>
        <w:t>&gt;OTU022198</w:t>
      </w:r>
    </w:p>
    <w:p w14:paraId="11E21D23">
      <w:pPr>
        <w:rPr>
          <w:rFonts w:hint="eastAsia"/>
        </w:rPr>
      </w:pPr>
      <w:r>
        <w:rPr>
          <w:rFonts w:hint="eastAsia"/>
        </w:rPr>
        <w:t>CCTACGGGCGGCTGCAGTAGGGAATCTTGCGCAATGAGCGAAAGCTTGACGCAGCGACGCCGCGTGAGGGATGACGGCCTTCGGGTTGTAAACCGCTTTTCTTTGGGAAGAAGGTCTGCTTCGTGCAAGTGGATTTGACGGTACCAGGGGAATAAGCCCCGGCTAACTACGTGCCAGCAGCCGCGGTAAGACGTAGGGGGCGAGCGTTGTCCGGATTTATTGGGCGTAAAGCGCGCGTAGGCGGTTCGGTAAGTCGGTGGTGAAAACCCGGAGCTCAACTCCGGGCCGTCCTCCGATACTGCCGGACTGGAGGCAGGTAGGGGAGAGTGGAATTCCCGGTGTAGCGGTGGAATGCGTAGAGATCCGGAAGAACACCGGTGGCGAAGGCGGCCTGCTGGGCAGTGGCTGACGCTGAGGCGCGACAGCGTGGGGAGCAAACAGGATTAGATACCCCAGTAGTCC</w:t>
      </w:r>
    </w:p>
    <w:p w14:paraId="39EFE7AF">
      <w:pPr>
        <w:rPr>
          <w:rFonts w:hint="eastAsia"/>
        </w:rPr>
      </w:pPr>
      <w:r>
        <w:rPr>
          <w:rFonts w:hint="eastAsia"/>
        </w:rPr>
        <w:t>&gt;OTU022199</w:t>
      </w:r>
    </w:p>
    <w:p w14:paraId="50F232F4">
      <w:pPr>
        <w:rPr>
          <w:rFonts w:hint="eastAsia"/>
        </w:rPr>
      </w:pPr>
      <w:r>
        <w:rPr>
          <w:rFonts w:hint="eastAsia"/>
        </w:rPr>
        <w:t>CCTACGGGTGGCAGCAGCTAGGAATCTTGGGAATGGGCGAAAGCCTGACCCAGCAACGCCGCGTGGGCGATGAAGGCCTTCGGGTCGTAAAGCTCTTTTCTGCGTGACGAGCAAGGACGGTAGCGCAGGAAGAAGTCTCGGCTAACTACGTGCCAGCAGCCGCGGTAAAACGTAGGAGACAAACGTTATCCGGAGTTACTGGGCGTAAAGGGCGTGCAGGTGGCTGCTTAAGTTCGGCGTGAAATCTCCCGGCTTAACTGGGAGGGTGCGCCGAATACTGGTGGGCTAGAGTGTGGGAGAGGGAAGCGGAATTCCTGGTGTAGCGGTGAAATGCGTAGAGATATGGAGGAACACCAGTGGCGAAGGCGGCTTCCTGGCCTGTAACTGACGCTGAGGCGCGAAAGCGTGGGGAGCAAACAGGATTAGATACCCCAGTAGTCC</w:t>
      </w:r>
    </w:p>
    <w:p w14:paraId="246CD53A">
      <w:pPr>
        <w:rPr>
          <w:rFonts w:hint="eastAsia"/>
        </w:rPr>
      </w:pPr>
      <w:r>
        <w:rPr>
          <w:rFonts w:hint="eastAsia"/>
        </w:rPr>
        <w:t>&gt;OTU022200</w:t>
      </w:r>
    </w:p>
    <w:p w14:paraId="21A0B43E">
      <w:pPr>
        <w:rPr>
          <w:rFonts w:hint="eastAsia"/>
        </w:rPr>
      </w:pPr>
      <w:r>
        <w:rPr>
          <w:rFonts w:hint="eastAsia"/>
        </w:rPr>
        <w:t>CCTACGGGTGGCTGCAGCCAGGAATCTTGGACAATGGGGGAAACCCTGATCCAGCCATGCCGCGTGAGTGATGAAGGCCCTAGGGTTGTAAAACTCTTTCGGCGGGGACGATAATGACGGTACCCGCAGAAGAAGCTCCGGCTAACTTCGTGCCAGCAGCCGCGGTAATACGAAGGGGGCTAGCGTTGTTCGGAATGACTGGGCGTAAAGCGCGCGTAGGCGGATTGGCAAGTTGGGGGTGAAATCCCGGGGCTCAACCTCGGAATGGCCTTCAAGACTGCTGGTCTTGAGTTCGAGAGAGGTGAGTGGAATTCCGAGTGTAGAGGTGAAATTCGTAGATATTCGGAGGAACACCAATAGCGAAGGCAGCTCGCTGGGACGTTACTGACACTGAGGCGCGAAAGCGTGGGGAGCGAACAGGATTAGATACCCCGGTAGTCC</w:t>
      </w:r>
    </w:p>
    <w:p w14:paraId="541AECE6">
      <w:pPr>
        <w:rPr>
          <w:rFonts w:hint="eastAsia"/>
        </w:rPr>
      </w:pPr>
      <w:r>
        <w:rPr>
          <w:rFonts w:hint="eastAsia"/>
        </w:rPr>
        <w:t>&gt;OTU022201</w:t>
      </w:r>
    </w:p>
    <w:p w14:paraId="34E09F90">
      <w:pPr>
        <w:rPr>
          <w:rFonts w:hint="eastAsia"/>
        </w:rPr>
      </w:pPr>
      <w:r>
        <w:rPr>
          <w:rFonts w:hint="eastAsia"/>
        </w:rPr>
        <w:t>CCTACGGGGGGCTGCAGCAAGGAGTTTTCCGCAATGGGCGCAAGCCTGACCCAGCAACGCCGCGTGAAGGATGAAGTTTCTCGGAATGTAAACTTCACAAGAATGGGAAGAATAAGACCGGGCTAACACCCTTGTCGATGACGGTACCATTTGTAAGCTCCGGCTAACTCCGTGCCAGCAGCCGCGGTAATACGGGGGGAGCAAGCGTTGTTCGGAATGATTGGGCGTAAAGCGTCCGCAGGTGGCAATGTAAGTCTGCTGTTAAAGAGTGAGGCTCAACCTCATAAGAGCAGTGGAAACTACATAGCTAGAGTACGTTCGGGGCAGAGGGAATTCCTGGTGTAGCGGTGAAATGCGTAGAGATCAGGAAGAACACCAGTGGCGAAGGCGCTCTGCTAGGCCGTAACTGACACTGAGGGACGAAAGCTAGGGGAGCGAATGGGATTAGATACCCTTGTAGTCC</w:t>
      </w:r>
    </w:p>
    <w:p w14:paraId="3B9A5A00">
      <w:pPr>
        <w:rPr>
          <w:rFonts w:hint="eastAsia"/>
        </w:rPr>
      </w:pPr>
      <w:r>
        <w:rPr>
          <w:rFonts w:hint="eastAsia"/>
        </w:rPr>
        <w:t>&gt;OTU022202</w:t>
      </w:r>
    </w:p>
    <w:p w14:paraId="41089099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CCAGGGACGAAGCGAAAGTGACGGTACCTGGAGAAGAAGCACCGGCTAACTCTGTGCCAGCAGCCGCGGTAATACAGAGGGTGCGAGCGTTAATCGGAATTACTGGGCGTAAAGCGCACGTAGGTGGCGACGTAAGTCGGGTGTGAAAGCCCCGGGCTCAACCTGGGAATGGCATGGGATACTGGCGGGCTAGAGTGCGGTAGAGGGCAGTGGAATTCCCGGTGTAGCAGTGAAATGCGTAGATATCAGGAGGAACGCCGGTGGTGTAGACGGCTCTCTGGACCATTACTGACGCTGAGGTACGAAAGCGTGGGTAGCAAACAGGATTAGATACCCGGGTAGTCC</w:t>
      </w:r>
    </w:p>
    <w:p w14:paraId="0BD04D57">
      <w:pPr>
        <w:rPr>
          <w:rFonts w:hint="eastAsia"/>
        </w:rPr>
      </w:pPr>
      <w:r>
        <w:rPr>
          <w:rFonts w:hint="eastAsia"/>
        </w:rPr>
        <w:t>&gt;OTU022203</w:t>
      </w:r>
    </w:p>
    <w:p w14:paraId="490C5AD0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TTTTCGGATCGTAAAACTCTGTTGTAAGGGAAGAACAAGTACAGTAGTAACTGGCTGTACCTTGACGGTACCTTATTAGAAAGCCACGGCTAACTACGTGCCAGCAGCCGCGGTAATACGTAGGTGGCAAGCGTTGTCCGGAATTATTGGGCGTAAAGCGCGCGCAGGCGGTTCGCCAAGTCAGGTGTGAAATCCCCGGGCTTAACCTGGGAATTGCGCTTGAAACTAGCGGGCTTGAGTGCGGCAGAGGGGGGTGGAATTCCACGTGTAGCGGTGAAATGCGTAGATATCAGGAGGAACACCGATGGCGAAGGCAGGTCTCTGGGCAGTTACTGACGCTGAGGAGCGAAAGCATGGGGAGCGAACAGGATTAGATACCCCGGTAGTCC</w:t>
      </w:r>
    </w:p>
    <w:p w14:paraId="358725D5">
      <w:pPr>
        <w:rPr>
          <w:rFonts w:hint="eastAsia"/>
        </w:rPr>
      </w:pPr>
      <w:r>
        <w:rPr>
          <w:rFonts w:hint="eastAsia"/>
        </w:rPr>
        <w:t>&gt;OTU022204</w:t>
      </w:r>
    </w:p>
    <w:p w14:paraId="28E68FB0">
      <w:pPr>
        <w:rPr>
          <w:rFonts w:hint="eastAsia"/>
        </w:rPr>
      </w:pPr>
      <w:r>
        <w:rPr>
          <w:rFonts w:hint="eastAsia"/>
        </w:rPr>
        <w:t>CCTACGGGAGGCTGCAGTAGGGAATTTTCCACAATGGGCGAAAGCCTGATGGAGCAACGCCGCGTGCAGGATGAAGGCCTTCGGGTTGTAAACTGCTTTTAATAGTGAAGATTATGACGGTAACTATTGAATAAGGACCTGCTAACTACGTGCCAGCAGCCGCGGTCATACGTAGGGTCCAAGCGTTATCCGGAATTACTGGGCGTAAAGCGTGCGCAGGCGGTTCGGAAAGAAAGATGTGAAATCCCAGAGCTTAACTTTGGAACTGCATTTTTAACTACCGAGCTAGAGTGTGTCAGAGGGAGGTGGAATTCCGCGTGTAGCAGTGAAATGCGTAGATATCGGGAGGAACACCAGTGGCGAAGGCGACTACCTGGCCTGTTCTTGACGCTGAGGCGCGAAAGCTAGGGGAGCAAACGGGATTAGATACCCCTGTAGTCC</w:t>
      </w:r>
    </w:p>
    <w:p w14:paraId="7339FFC5">
      <w:pPr>
        <w:rPr>
          <w:rFonts w:hint="eastAsia"/>
        </w:rPr>
      </w:pPr>
      <w:r>
        <w:rPr>
          <w:rFonts w:hint="eastAsia"/>
        </w:rPr>
        <w:t>&gt;OTU022205</w:t>
      </w:r>
    </w:p>
    <w:p w14:paraId="5C46CECC">
      <w:pPr>
        <w:rPr>
          <w:rFonts w:hint="eastAsia"/>
        </w:rPr>
      </w:pPr>
      <w:r>
        <w:rPr>
          <w:rFonts w:hint="eastAsia"/>
        </w:rPr>
        <w:t>CCTACGGGGGGCTGCAGTGGGGAATTGTTCACAATGGGCGCAAGCCTGATGACGCAACGCCGCGTGGGGGATGAAGGTCTTCGGATTGTAAACCCCTGTCGAATGGGACGAAAGACCCGGGAGCTAATCATCCCGGGAGTGACGGTACCGTTAAAGGAAGCCACGGCTAACTCTGTGCCAGCAGCCGCGGTAATACAGAGGTGGCAAGCGTTGTTCGGAATTACTGGGCGTAAAGGGCGTGCAGGTGGTCTGTTAAGTCTGGCGTGAAAGCTCCTGGCTAAACCGGGAGAGGTCGTTGGATACTGGCGGACTAGAGGACGGTAGAGGCGTGTGGAATTCCGCGTGTAGCAGTGAAATGCGTAGATATGCGGAGGAACACCGATGGCGAAGGCAATCCCCTGGGCCTGCACTGACGCTCATGCACGAAAGCGTGGGGAGCAAACAGGATTAGATACCCGTGTAGTCC</w:t>
      </w:r>
    </w:p>
    <w:p w14:paraId="13D45339">
      <w:pPr>
        <w:rPr>
          <w:rFonts w:hint="eastAsia"/>
        </w:rPr>
      </w:pPr>
      <w:r>
        <w:rPr>
          <w:rFonts w:hint="eastAsia"/>
        </w:rPr>
        <w:t>&gt;OTU022206</w:t>
      </w:r>
    </w:p>
    <w:p w14:paraId="7F87329B">
      <w:pPr>
        <w:rPr>
          <w:rFonts w:hint="eastAsia"/>
        </w:rPr>
      </w:pPr>
      <w:r>
        <w:rPr>
          <w:rFonts w:hint="eastAsia"/>
        </w:rPr>
        <w:t>CCTACGGGTGGCAGCAGTAAGGGATATTGCACAATGGGCGAAAGCCTGATGCAGCGACGCCGCGTGAGGGATGACGGCCTTCGGGTTGTAAACCTCTTTCAGCAGGGAAGAAGCGAAAGTGACGGTACCTGCAGAAGAAGCGCCGGCTAACTACGTGCCAGCAGCCGCGGTAATACGTAGGGCGCAAGCGTTGTCCGGAATTACTGGGCGTAAAGCGTGCGTAGGCGGTCTTGTAAGTCTGGTGTGAAATCTCCCGGCTCAACTGGGAGGGTGCGCCGGAAACTGCAAGGCTGGAGTATGGGAGAGGTAGGCGGAATTCCTGGTGTAGCGGTGAAATGCGCAGATATCGGGAAGAACACCCATGGCGAAGGCAGCTCTCTGGGACGGTACTGACGCTGAGACGCGAAAGCGTGGGGAGCGAACAGGATTAGATACCCCTGTAGTCC</w:t>
      </w:r>
    </w:p>
    <w:p w14:paraId="79ACBC88">
      <w:pPr>
        <w:rPr>
          <w:rFonts w:hint="eastAsia"/>
        </w:rPr>
      </w:pPr>
      <w:r>
        <w:rPr>
          <w:rFonts w:hint="eastAsia"/>
        </w:rPr>
        <w:t>&gt;OTU022207</w:t>
      </w:r>
    </w:p>
    <w:p w14:paraId="334B2CBB">
      <w:pPr>
        <w:rPr>
          <w:rFonts w:hint="eastAsia"/>
        </w:rPr>
      </w:pPr>
      <w:r>
        <w:rPr>
          <w:rFonts w:hint="eastAsia"/>
        </w:rPr>
        <w:t>CCTACGGGCGGCTGCAGTGGGGAATTTTGGACAATGGGGGCAACCCTGATCCAGCCATGCCGCGTGCGGGAAGAAGGCCTTCGGGTTGTAAAGCACTTTAAGCAGGGAAGAATCCAGTTTGACCTAACACGTCAGACCTTGACGGTACCCTAGGAATAAGCACCGGCTAACTCCGTGCCAGCAGCCGCGGTAATACGGAGGGTGCAAGCGTTATCCGGATTCACTGGGTTTAAAGGGTGCGTAGGAGGGCAGGGAAGTCAGTGGTGAAATCTCCGGGCTTAACTCGGAAACTGCCGTTGATACTCTCTGTCTTGAATCCCGTGGAGGTGAGCGGAATATGTCATGTAGCGGTGAAATGCTTAGATATGACATAGAACACCAATTGCGAAGGCAGCTCGCTACACGAAGATTGACTCTGAGGCACGAAAGCGTGGGGATCAAACAGGATTAGATACCCCGGTAGTCC</w:t>
      </w:r>
    </w:p>
    <w:p w14:paraId="2F21B055">
      <w:pPr>
        <w:rPr>
          <w:rFonts w:hint="eastAsia"/>
        </w:rPr>
      </w:pPr>
      <w:r>
        <w:rPr>
          <w:rFonts w:hint="eastAsia"/>
        </w:rPr>
        <w:t>&gt;OTU022208</w:t>
      </w:r>
    </w:p>
    <w:p w14:paraId="0FB687A8">
      <w:pPr>
        <w:rPr>
          <w:rFonts w:hint="eastAsia"/>
        </w:rPr>
      </w:pPr>
      <w:r>
        <w:rPr>
          <w:rFonts w:hint="eastAsia"/>
        </w:rPr>
        <w:t>CCTACGGGAGGCTGCAGTAGGGAATATTGCGCAATGGGGGAAACCCTGACGCAGCAACGCCGCGTGCGCGATGAAGGCCTTCGGGTCGTATAGCGCTTTTCTGGAGGACGAGAGCGGACGGTACTCCAGGAAGAAGGCTCGGCTAACTACGTGCCAGCAGCCGCGGTAATACAGAGGGTGCAAGCGTTGTTCGGAATCATTGGGCGTAAAGCGCGCGCAGGCGGCTTTGTAAGTCTGGTGTTTAAGCTCGGGGCTCAACCCCGATTCGCATCGGAAACTGCGAGGCTTGAGTGCAGAAGAGGAAAGTGGAATTCCACGTGTAGCGGTGAAATGCGTAGAGATGTGGAGGAACACCGATGGCGAAGGCAATCCCCTGGGCCTGCACTGACGCTCATGCACGAAAGCGTGGGGAGCAAACAGGATTAGATACCCCTGTAGTCC</w:t>
      </w:r>
    </w:p>
    <w:p w14:paraId="7EBE16A1">
      <w:pPr>
        <w:rPr>
          <w:rFonts w:hint="eastAsia"/>
        </w:rPr>
      </w:pPr>
      <w:r>
        <w:rPr>
          <w:rFonts w:hint="eastAsia"/>
        </w:rPr>
        <w:t>&gt;OTU022209</w:t>
      </w:r>
    </w:p>
    <w:p w14:paraId="610BA993">
      <w:pPr>
        <w:rPr>
          <w:rFonts w:hint="eastAsia"/>
        </w:rPr>
      </w:pPr>
      <w:r>
        <w:rPr>
          <w:rFonts w:hint="eastAsia"/>
        </w:rPr>
        <w:t>CCTACGGGTGGCTGCAGTGGGGAATATTGGGCAATGGGCGCAAGCCTGATCCAGCCACGCCGCGTGAGTGATGAAGGCCTTCGGGTCGTAAAGCTCTGTGGGGAGGGACGAAACCTGACTGGTGAATAGCCAGGCAGTTGACGGTACCTCCTTAGCAAGCCCCGGCCAACTCTGTGCCAGCAGCCGCGGTAATACGTAGGGTGCAAGCGTTAATCGGAATTACTGGGCGTAAAGCGCGCGTAGGTGGTTCGTTAAGTTGGATGTGAAAGCCCCGGGCTCAACCTGGGAACTGCATCCAAAACTGGCGAGCTAGAGTATGGTAGAGGGTGGTGGAATTCCAGGTGTAGTGGTGAAATACGTAGATATCTGGAGGAACACCGGTGGCGAAGGCGGCTATCTGGTCGAGTACTGACACTGAGACACGAAAGCATGGGGATCAAACAGGATTAGATACCCGAGTAGTCC</w:t>
      </w:r>
    </w:p>
    <w:p w14:paraId="4C9FA96C">
      <w:pPr>
        <w:rPr>
          <w:rFonts w:hint="eastAsia"/>
        </w:rPr>
      </w:pPr>
      <w:r>
        <w:rPr>
          <w:rFonts w:hint="eastAsia"/>
        </w:rPr>
        <w:t>&gt;OTU022210</w:t>
      </w:r>
    </w:p>
    <w:p w14:paraId="4D31F717">
      <w:pPr>
        <w:rPr>
          <w:rFonts w:hint="eastAsia"/>
        </w:rPr>
      </w:pPr>
      <w:r>
        <w:rPr>
          <w:rFonts w:hint="eastAsia"/>
        </w:rPr>
        <w:t>CCTACGGGGGGCTGCAGTCGAGAATTTTTCTCAATGGGCGAAAGCCTGAAGGAGCGACGCCGCGTGGGGGATGAAGGGTTTCGATCCGTAAACCCCTGTCATTTGTGAACAATGTTTATTCGTGAATAACGGATGAATTGATAGTAACGAAAGAGGAAGGGACGGCTAACTCTGTGCCAGCAGCCGCGGTAATACAGAGGTCCCAAGCGTTGTTCGGAATTACTGGGCGTAAAGCGCACGTAGGCGGCCGCGCAAGTCGAGTGTGAAAGCCCCGGGCTTAACTTGGGAATTGCGCTCGAAACTACGTGGCTGGAGTGTGGCAGAGGAAGGTGGAATTCCACGTGTAGCGGTGAAATGCGTAGAGATGTGGAGGAACACCAATGGCGAAGGCGGCTCACTGGCCCGATACTGACGCTGAGGTGCGAAAGCGTGGGGAGCAAACAGGATTAGATACCCCTGTAGTCC</w:t>
      </w:r>
    </w:p>
    <w:p w14:paraId="5F9FD801">
      <w:pPr>
        <w:rPr>
          <w:rFonts w:hint="eastAsia"/>
        </w:rPr>
      </w:pPr>
      <w:r>
        <w:rPr>
          <w:rFonts w:hint="eastAsia"/>
        </w:rPr>
        <w:t>&gt;OTU022211</w:t>
      </w:r>
    </w:p>
    <w:p w14:paraId="12B721F6">
      <w:pPr>
        <w:rPr>
          <w:rFonts w:hint="eastAsia"/>
        </w:rPr>
      </w:pPr>
      <w:r>
        <w:rPr>
          <w:rFonts w:hint="eastAsia"/>
        </w:rPr>
        <w:t>CCTACGGGGGGCTGCAGTGGGGAATCTTGCGCAATGGGCGAAAGCCTGACGCAGCGACGCCGCGTGAGGGATGACGGCCTTCGGGTTGTAAACCTCTTTCAGCTCCGACGAAGCGAAAGTGACGGTAGGAGCAGAAGAAGCACCGGCCAACTACGTGCCAGCAGCCGCGGTAAGACGTAGGGGGCGAGCGTTATCCGGATTTATTGGGCGTAAAGCGCGCGCAGGCGGCCAGGCAAGTCGGATGTGAAAACACGAGGCTCAACCTCGTGCCTGCATTCGATACTGCTCGGCTAGAGGCAGGTAGGGGAGATCGGAATTCCGGGTGTAGTGGTGGAATGCGTAGATATCCGGAGGAACACCAGTGGCGAAGGCGGCTTCCTGGACCGGTCCTGACGCTCAGGAGCGAAAGCGTGGGTAGCGATCCGGATTAGATACCCCAGTAGTCC</w:t>
      </w:r>
    </w:p>
    <w:p w14:paraId="1E6AEED2">
      <w:pPr>
        <w:rPr>
          <w:rFonts w:hint="eastAsia"/>
        </w:rPr>
      </w:pPr>
      <w:r>
        <w:rPr>
          <w:rFonts w:hint="eastAsia"/>
        </w:rPr>
        <w:t>&gt;OTU022212</w:t>
      </w:r>
    </w:p>
    <w:p w14:paraId="3D8A57BC">
      <w:pPr>
        <w:rPr>
          <w:rFonts w:hint="eastAsia"/>
        </w:rPr>
      </w:pPr>
      <w:r>
        <w:rPr>
          <w:rFonts w:hint="eastAsia"/>
        </w:rPr>
        <w:t>CCTACGGGAGGCTGCAGTAGGGAATCTTCGGCAATGGGCGAAAGCCTGACCGAGCAACGCCGCGTGAGCGATGAAGGCCTTCGGGTCGTAAAGCTCTGTTGTTAAGGAAGAACAAGTACGAGAGTAACTGCTCGTACCTTGACGGTACTTAACGAGAAAGCCACGGCTAACTACGTGCCAGCAGCCGCGGTAATACGTAGGGTGCAAACGTTGTTCGGAATCACTGGGCATAAAGAGCGCGTAGGCGGTCTGATAAGTCATGTGTGAAAGCCCCCGGCTTAACCGGGGAATTGCATTTGATACTGTCGGGCTAGAGTGCAGGAGGGGAGAGCGGAATTCCTGGTGTAGCGGTGAAATGCGTAGATATCGGAAGGAACATCAGTGGCGAAGGCGACCTCCTGGACCAATACTGACACTCAAGTGCGAAAGCGTGGGGAGCAAACAGGATTAGATACCCGGGTAGTCC</w:t>
      </w:r>
    </w:p>
    <w:p w14:paraId="78AE12B3">
      <w:pPr>
        <w:rPr>
          <w:rFonts w:hint="eastAsia"/>
        </w:rPr>
      </w:pPr>
      <w:r>
        <w:rPr>
          <w:rFonts w:hint="eastAsia"/>
        </w:rPr>
        <w:t>&gt;OTU022213</w:t>
      </w:r>
    </w:p>
    <w:p w14:paraId="0A0D7587">
      <w:pPr>
        <w:rPr>
          <w:rFonts w:hint="eastAsia"/>
        </w:rPr>
      </w:pPr>
      <w:r>
        <w:rPr>
          <w:rFonts w:hint="eastAsia"/>
        </w:rPr>
        <w:t>CCTACGGGGGGCAGCAGTGGGGAATATTGGACAATGGGGGCAACCCTGATCCAGCCATGCCGCGTGTGTGAAGAAGGCCTTCGGGTTGTAAAGCACTTTCGGACGGAACGAAATCGCGCGGGTGAACATCCCGCGTGGATGACGGTACCGTAAGAAGAAGCACCGGCTAACTACGTGCCAGCAGCCGCGGTAATACGTAGGGTGCGAGCGTTAATCGGAATTACTGGGCGTAAAGTGTGCGCAGGCGGCCGAGCAAGTCGAGTGTGAAAGCCCCGAGCTTAACTTGGGAACTGCACTGGATACTGCGTTGCTTGAGCACTGGAGAGGGAACTGGAATTTACGGTGTAGCAGTGAAATGCGTAGATATCGTAAGGAAGACCAGTGGCGAAGGCGAGTTCCTGGACAGTTGCTGACACTGAGGCACGAAGGCCAGGGGAGCAAACGGGATTAGATACCCGTGTAGTCC</w:t>
      </w:r>
    </w:p>
    <w:p w14:paraId="0D1E71B6">
      <w:pPr>
        <w:rPr>
          <w:rFonts w:hint="eastAsia"/>
        </w:rPr>
      </w:pPr>
      <w:r>
        <w:rPr>
          <w:rFonts w:hint="eastAsia"/>
        </w:rPr>
        <w:t>&gt;OTU022214</w:t>
      </w:r>
    </w:p>
    <w:p w14:paraId="0E522F96">
      <w:pPr>
        <w:rPr>
          <w:rFonts w:hint="eastAsia"/>
        </w:rPr>
      </w:pPr>
      <w:r>
        <w:rPr>
          <w:rFonts w:hint="eastAsia"/>
        </w:rPr>
        <w:t>CCTACGGGTGGCAGCAGTCGAGAATTTTTCTCAATGGGCGAAAGCCTGATCCAGCCATGCCGCGTGTGTGAAGAAGGTCTTCGGATTGTAAAGCACTTTAAGTTGGGAGGAAGGGCATTAACCTAATACGTTAGTGTTTTGACGTTACCGACAGAATAAGCACCGGCTAACTCTGTGCCAGCAGCCGCGGTAATACAGAGGGTGCAAGCGTTAATCGGAATTACTGGGCGTAAAGGGCGCGTAGGCGGCTTACCAAGTCAGGCGTGAAATTCCCGGGCTCAACCTGGGGGCTGCGCTTGATACTGGTAGGCTTGAATACGGGAGAGGATAGTGGAATTCCCAGTGTAGAGGTGAAATGCGTAGATATCTGGAGGAACACCGGTGGCGAAGGCGACATCCTGGACCGGTATTGACGCTGAGGCGCGAAAGCCAGGGGAGCAAACGGGATTAGATACCCCGGTAGTCC</w:t>
      </w:r>
    </w:p>
    <w:p w14:paraId="306E07A0">
      <w:pPr>
        <w:rPr>
          <w:rFonts w:hint="eastAsia"/>
        </w:rPr>
      </w:pPr>
      <w:r>
        <w:rPr>
          <w:rFonts w:hint="eastAsia"/>
        </w:rPr>
        <w:t>&gt;OTU022215</w:t>
      </w:r>
    </w:p>
    <w:p w14:paraId="58C20C27">
      <w:pPr>
        <w:rPr>
          <w:rFonts w:hint="eastAsia"/>
        </w:rPr>
      </w:pPr>
      <w:r>
        <w:rPr>
          <w:rFonts w:hint="eastAsia"/>
        </w:rPr>
        <w:t>CCTACGGGGGGCTGCAGTAGGGAATCTTCCGCAATGGACGAAAGTCTGACGGAGCAACGCCGCGTGAACGATGAAGGCCTTCGGGTCGTAAAGTTCTGTTGTTAGGGAAGAACAAGTACCAGAGTAACTGCTGGTACCTTGACGGTACCTAACCAGAAAGCCACGGCTAACTACGTGCCAGCAGCCGCGGTAATACGTAGGTGGCAAGCGTTGTCCGGAATTATTGGGCGTAAAGAGCTCGTAGGCGGCCAATTAAGTCACACGTGAAATCCCTCGGCTCAACCGGGGAACTGCGTGTGAGACTGGATGGCTTGAGTTTGGGAGAGGAATGCGGAATTCCAGGTGTAGCGGTGAAATGCGCAGATATCAGGAGGAACACCGGTGGCGAAGGCGGTGGTCTGGGCCGATACTGACGCTGAGGAGCGAAAGCGTGGGGAGCGAACAGGATTAGATACCCCGGTAGTCC</w:t>
      </w:r>
    </w:p>
    <w:p w14:paraId="795A7269">
      <w:pPr>
        <w:rPr>
          <w:rFonts w:hint="eastAsia"/>
        </w:rPr>
      </w:pPr>
      <w:r>
        <w:rPr>
          <w:rFonts w:hint="eastAsia"/>
        </w:rPr>
        <w:t>&gt;OTU022216</w:t>
      </w:r>
    </w:p>
    <w:p w14:paraId="5F6C6226">
      <w:pPr>
        <w:rPr>
          <w:rFonts w:hint="eastAsia"/>
        </w:rPr>
      </w:pPr>
      <w:r>
        <w:rPr>
          <w:rFonts w:hint="eastAsia"/>
        </w:rPr>
        <w:t>CCTACGGGGGGCAGCAGTGGGGAATTTTGCACAATGGGCGAAAGCCTGATGCAGCAACGCCGCGTGTGTGATGAAGGTCTTCGGATTGTAAAGCACTTTCGACCGGGACGAACACCCTCTGGCTAACATCCAGGGGCCTGACGGTACCGGGAGAAGAAGCACCGGCTAACTCTGTGCCAGCAGCCGCGGTAATACAGAGGTCTCAAGCGTTGTTCGGATTCATTGGGCGTAAAGGGTGCGTAGGTGGCGCCGTAAGTCAGGTGTGAAATCTCGGGGCTCAACCCCGAAACTGCATTTGATACTGCGGTGCTCGAGTCCTGGAGAGGAGACTGGAATTTACGGTGTAGCGGTGAAATGCGCAGATATCAGGAGGAACACCGATGGCGAAGGCAGGTCTCTGGGCATTAACTGACGCTGAGGAGCGAAAGCATGGGGAGCGAACAGGATTAGATACCCCAGTAGTCC</w:t>
      </w:r>
    </w:p>
    <w:p w14:paraId="77419828">
      <w:pPr>
        <w:rPr>
          <w:rFonts w:hint="eastAsia"/>
        </w:rPr>
      </w:pPr>
      <w:r>
        <w:rPr>
          <w:rFonts w:hint="eastAsia"/>
        </w:rPr>
        <w:t>&gt;OTU022217</w:t>
      </w:r>
    </w:p>
    <w:p w14:paraId="1D8553BF">
      <w:pPr>
        <w:rPr>
          <w:rFonts w:hint="eastAsia"/>
        </w:rPr>
      </w:pPr>
      <w:r>
        <w:rPr>
          <w:rFonts w:hint="eastAsia"/>
        </w:rPr>
        <w:t>CCTACGGGGGGCAGCAGTAAGGAATATTGGGCAATGGAGGCAACTCTGACCCAGCAATGCCGCGTGAGTGATGAAGGCCTTCGGGTTGTAAAGCTCTTTTGGCGGGGACGATGATGACGGTACCCGCAGAATAAGCCCCGGCTAACTTCGTGCCAGCAGCCGCGGTAATACGAAGGGGGCAAGCGTTGTTCGGAATTACTGGGCGTAAAGGGCGCGTAGGCGGACAGTTAAGTTGGGGGTGAAAGCCCGGGGCTCAACCTCGGAATTGCCTTCAATACTGGCTGTCTTGAGTGTGAGAGAGGTATGTGGAATTCCCGGTGTAGCGGTGAAATGCGTAGATATCGGGAGGAACACCTGTGGCGAAAGCGGCATACTGGACCACAACTGACGCTGATGCGCGAAAGCTAGGGGAGCAAACAGGATTAGATACCCCAGTAGTCC</w:t>
      </w:r>
    </w:p>
    <w:p w14:paraId="25278641">
      <w:pPr>
        <w:rPr>
          <w:rFonts w:hint="eastAsia"/>
        </w:rPr>
      </w:pPr>
      <w:r>
        <w:rPr>
          <w:rFonts w:hint="eastAsia"/>
        </w:rPr>
        <w:t>&gt;OTU022218</w:t>
      </w:r>
    </w:p>
    <w:p w14:paraId="0EE7625A">
      <w:pPr>
        <w:rPr>
          <w:rFonts w:hint="eastAsia"/>
        </w:rPr>
      </w:pPr>
      <w:r>
        <w:rPr>
          <w:rFonts w:hint="eastAsia"/>
        </w:rPr>
        <w:t>CCTACGGGAGGCTGCAGTGGGGAATCTTGCGCAATGGGCGAAAGCCTGACGCAGCAACGCCGCGTGGGGGATGAAGGCTCTCGGGTTGTAAACCCCTTTCAGCAGGGACGAAATTGACGGTACCTGCAGAAGAAGCCCCGGCCAACTACGTGCCAGCAGCCGCGGTAATACGTAGGGGGCGAGCGTTGTCCGGATTCATTGGGCGTAAAGAGCTCGTAGGCGGTTCGGTAAGTCGGGTGTGAAAACTTTGGGCTCAACCCAAAGCGTGCACTCGATACTGCCATGACTAGAGTTCGGTAGGGGAGTGGGGAATTCCTAGTGTAGCGGTGAAATGCATAGATACCATCAAGAACACCGATTGCGAAGGCAGCTTACTAAGCTGTTACTGACGCTGAGGCACGAAAGTGTGGGGATCGAACAGGATTAGATACCCGAGTAGTCC</w:t>
      </w:r>
    </w:p>
    <w:p w14:paraId="6369D7E8">
      <w:pPr>
        <w:rPr>
          <w:rFonts w:hint="eastAsia"/>
        </w:rPr>
      </w:pPr>
      <w:r>
        <w:rPr>
          <w:rFonts w:hint="eastAsia"/>
        </w:rPr>
        <w:t>&gt;OTU022219</w:t>
      </w:r>
    </w:p>
    <w:p w14:paraId="34920995">
      <w:pPr>
        <w:rPr>
          <w:rFonts w:hint="eastAsia"/>
        </w:rPr>
      </w:pPr>
      <w:r>
        <w:rPr>
          <w:rFonts w:hint="eastAsia"/>
        </w:rPr>
        <w:t>CCTACGGGGGGCAGCAGTAGGGAATCTTCCGCAATGGACGCAAGTCTGACGGAGCAACGCCGCGTGAGTGATGAAGGTTTTCGGATCGTAAAGCTCTGTTGCCCTAGACGAACAGCAGGGAGAGTAACTGCTCTCTGTGTGACGGTATAGGAGAAGAAAGCCCCGGCTAACTCCGTGCCAGCAGCCGCGGTAATACAGAGGGGGCAAGCGTTGTTCGGAATTACTGGGCGTAAAGGGCGCGTAGGCGGCCTGTTAAGTCGAACGTGAAATCCCCGGGCTCAACCCGGGAACTGCGTCCGATACTGGCAGGCTTGAATTCGGGAGAGGGATGCGGAATTCCAGGTGTAGCAGTGAAATGCGTAGATATCGAGAGGAACACCAGTGGCGAAGGCGAGTCTCTGGACGACACCTGACACTGAGGCACGAAAGCCAGGGGAGCAAACGGGATTAGATACCCTAGTAGTCC</w:t>
      </w:r>
    </w:p>
    <w:p w14:paraId="29B5D7C6">
      <w:pPr>
        <w:rPr>
          <w:rFonts w:hint="eastAsia"/>
        </w:rPr>
      </w:pPr>
      <w:r>
        <w:rPr>
          <w:rFonts w:hint="eastAsia"/>
        </w:rPr>
        <w:t>&gt;OTU022220</w:t>
      </w:r>
    </w:p>
    <w:p w14:paraId="71007DDF">
      <w:pPr>
        <w:rPr>
          <w:rFonts w:hint="eastAsia"/>
        </w:rPr>
      </w:pPr>
      <w:r>
        <w:rPr>
          <w:rFonts w:hint="eastAsia"/>
        </w:rPr>
        <w:t>CCTACGGGGGGCTGCAGTGGGGAATCTTGGACAATGGGCGCAAGCCTGATCCAGCGACGCCGCGTGGGTGATGAAGGCCTTCGGGTTGTAAAGCCCTTTCACCGGGGACGATGATGACGGTACCCGGCGAAGAAGCACCGGCTAACTCCGTGCCAGCAGCCGCGGTAAGACGGAGGGTGCTAGCGTTGTTCGGAATCACTGGGCGTAAAGGGCGCGTAGGCGGCGATGGCAGTCGGGTGTGAAATCCCCGGGCTTAACTTGGGAATTGCGCTCGAAACTACGTGGCTCGAGTGTGGCAGAGGAAGGTGGAATTCCACGTGTAGCGGTGAAATGCGTAGATATCAAGAGGAACACCTGAGGTGAAGACGGGTTGCTGGGCTGATACTGACGCTGAGGCGCGAAAGCTAGGGTAGCAAACGGGATTAGATACCCTGGTAGTCC</w:t>
      </w:r>
    </w:p>
    <w:p w14:paraId="3B5C4054">
      <w:pPr>
        <w:rPr>
          <w:rFonts w:hint="eastAsia"/>
        </w:rPr>
      </w:pPr>
      <w:r>
        <w:rPr>
          <w:rFonts w:hint="eastAsia"/>
        </w:rPr>
        <w:t>&gt;OTU022221</w:t>
      </w:r>
    </w:p>
    <w:p w14:paraId="4E47164D">
      <w:pPr>
        <w:rPr>
          <w:rFonts w:hint="eastAsia"/>
        </w:rPr>
      </w:pPr>
      <w:r>
        <w:rPr>
          <w:rFonts w:hint="eastAsia"/>
        </w:rPr>
        <w:t>CCTACGGGTGGCTGCAGTCGAGAATTTTTCACAATGGGCGCAAGCCTGATGGAGCGACGCCGCGTGGGGGATGAAGGGTTTCGATCCGTAAACCCCTGTCATTTGCGAACAAACCTTGATGGATAACACCTATCAAGCTGATTGTAGTGAAAGAGGAAGGGACGGCTAACTCTGTGCCAGCAGCCGCGGTAATACAGAGGTCCCAAGCGTTGTTCGGATTCACTGGGCGTAAAGGGTGCGTAGGTGGCCGGGTAAGTTCGATGTGAAAGCTCGGAGCTTAACTCCGAAATGGCATTGAATACTATCCGGCTGGAGGGTCGGAGGGGAGACTGGAATTCTCGGTGTAGCAGTGAAATGCGTAGATATCGGGAGGAACACCAGAGGCGAAGGCGGCGACCTGGACAGTGACTGACACTCAACTGCGAAAGCGTGGGGAGCAAACAGGATTAGATACCCCAGTAGTCC</w:t>
      </w:r>
    </w:p>
    <w:p w14:paraId="64FED9D5">
      <w:pPr>
        <w:rPr>
          <w:rFonts w:hint="eastAsia"/>
        </w:rPr>
      </w:pPr>
      <w:r>
        <w:rPr>
          <w:rFonts w:hint="eastAsia"/>
        </w:rPr>
        <w:t>&gt;OTU022222</w:t>
      </w:r>
    </w:p>
    <w:p w14:paraId="01E12204">
      <w:pPr>
        <w:rPr>
          <w:rFonts w:hint="eastAsia"/>
        </w:rPr>
      </w:pPr>
      <w:r>
        <w:rPr>
          <w:rFonts w:hint="eastAsia"/>
        </w:rPr>
        <w:t>CCTACGGGCGGCAGCAGTGGGGAATTGTTCGCAATGGGCGCAAGCCTGACGACGCAACGCCGCGTGGAGGACGAAGATCTTCGGGTCGTAAACTCCTGTCGAGCGGGACGAAACCCTCGAGTGTTAATAGCACTCGAGGCTGACGGTACCGCGAGAGGAAGCCCCGGCTAACTCCGTGCCAGCAGCCGCGGTAATACGGGGGGGGCAAGCGTTATCCGGATTTACTGGGCGTAAAGCGCCCGTAGGCGGCTTGACAAGTTGGATGTGAAAGCTCCCGGCTTAACTGGGAGAGGTCATTCAAAACTGTGAGGCTAGAGGATGGAAGAGGAGAGCGGAATTCCCGGTGTAGTGGTGGAATGCGTAGAGATCGGGAGGAACACCAGTGGCGAAAGCGGCTCTCTGGTTCACACCTGACGCTGAGGGGCGAAAGCGTGGGGAGCGAACGGGATTAGATACCCCTGTAGTCC</w:t>
      </w:r>
    </w:p>
    <w:p w14:paraId="7D64A3F1">
      <w:pPr>
        <w:rPr>
          <w:rFonts w:hint="eastAsia"/>
        </w:rPr>
      </w:pPr>
      <w:r>
        <w:rPr>
          <w:rFonts w:hint="eastAsia"/>
        </w:rPr>
        <w:t>&gt;OTU022223</w:t>
      </w:r>
    </w:p>
    <w:p w14:paraId="45A7B688">
      <w:pPr>
        <w:rPr>
          <w:rFonts w:hint="eastAsia"/>
        </w:rPr>
      </w:pPr>
      <w:r>
        <w:rPr>
          <w:rFonts w:hint="eastAsia"/>
        </w:rPr>
        <w:t>CCTACGGGGGGCTGCAGTCGAGAATCATTCGCAATGGGCGAAAGCCTGACGATGCGACGCCGTGTGTATGATGAAGGCCTTCGGGTTGTAAAGTACTTTCGCCTGTGAACAAGAGAAGCTAGCTAATATCTAGCGGATTTGAGGGTAGCAGGTAAAGAAGCACCGGCTAACTCCGTGCCAGCAGCTGCGGTAATACGGAGGGTGCAAGCATTAATCGGATTTATTGGGCGTAAAGGGCGCGTAGGCGGAAAGAAAAGTCAGATGTGAAATCCCGGGGCTCAACCTCGGACCCGCATTTGAAACTCTTTTTCTAGAGGGTAGATGGAGAAAACGGAATTCCACGTGTAGCGGTGAAATGCGTAGATATGTGGAAGAACACCTGTGGCGAAGGCGGTTTTCTAATTTACTCCTGACGCTGAGGCGCGAAAGTAAGGGGATCAAACAGGATTAGATACCCCAGTAGTCC</w:t>
      </w:r>
    </w:p>
    <w:p w14:paraId="05A8D77D">
      <w:pPr>
        <w:rPr>
          <w:rFonts w:hint="eastAsia"/>
        </w:rPr>
      </w:pPr>
      <w:r>
        <w:rPr>
          <w:rFonts w:hint="eastAsia"/>
        </w:rPr>
        <w:t>&gt;OTU022224</w:t>
      </w:r>
    </w:p>
    <w:p w14:paraId="363F52F5">
      <w:pPr>
        <w:rPr>
          <w:rFonts w:hint="eastAsia"/>
        </w:rPr>
      </w:pPr>
      <w:r>
        <w:rPr>
          <w:rFonts w:hint="eastAsia"/>
        </w:rPr>
        <w:t>CCTACGGGTGGCTGCAGCGAGGAATCTTCTACAATGGGCGCAAGCCCGATAGAGCAACGCCGCGTGGAGGACGACGGCCTTCGGGTTGTAAACTCCTTTCGGGGGGGATGACATGGACAGTACCCCCAGAAGCAGCCCCGGCTAACTCTGTGCCAGCAGCCGCGGTAATACAGAGGGGGCAAGCGTTAATCGGAATTACTGGGCGTAAAGCGCGCGTAGGCGGCTTTGCAAGTCGGGTGTGAAATCCCCAGGCTTAACCTGGGAACTGCATTCGAGACTGCATAGCTAGAGTATGGGAGAGGGAAGTGGAATTTCAGGTGTAGCGGTGAAATGCGTAGATATCTGAAGGAACACCGGTGGCGAAGGCGACATCCTGGACCGGTATTGACGCTGAGGCGCGAAAGCCAGGGGAGCAAACGGGATTAGATACCCTAGTAGTCC</w:t>
      </w:r>
    </w:p>
    <w:p w14:paraId="4D4887B0">
      <w:pPr>
        <w:rPr>
          <w:rFonts w:hint="eastAsia"/>
        </w:rPr>
      </w:pPr>
      <w:r>
        <w:rPr>
          <w:rFonts w:hint="eastAsia"/>
        </w:rPr>
        <w:t>&gt;OTU022225</w:t>
      </w:r>
    </w:p>
    <w:p w14:paraId="0AA5C128">
      <w:pPr>
        <w:rPr>
          <w:rFonts w:hint="eastAsia"/>
        </w:rPr>
      </w:pPr>
      <w:r>
        <w:rPr>
          <w:rFonts w:hint="eastAsia"/>
        </w:rPr>
        <w:t>CCTACGGGAGGCTGCAGTCGAGGATCTTCGGCAATGGGCGCAAGCCTGACCGAGCGACGCCGCGTGGAGGATGAAGGCCTTCGGGTTGTAAACTGCTTTTATCTGTGAAGATTATGACGGTAACAGAGGAATAAGGGTCTGCTAACTACGTGCCAGCAGCCGCGGTCATACGTAGGACCCAAGCGTTATCCGGAATTACTGGGCGTAAAGAGTTGCGTAGGTGGCATAGTAAGTCGGTAGTGAAAGCGTGAGGCTCAACCTCATACACATTACTGAAACTGCTAAGCTTGAGCATGAGAGAGGTAGCTGGAATTGCTGGTGTAGGAGTGAAATCCGTAGATATCAGCAGGAACACCGATGGCGTAGGCAGGCTACTGGCTCATTGCTGACACTAAGGCACGAAAGCGTGGGGAGCGAACAGGATTAGATACCCGGGTAGTCC</w:t>
      </w:r>
    </w:p>
    <w:p w14:paraId="238B48C8">
      <w:pPr>
        <w:rPr>
          <w:rFonts w:hint="eastAsia"/>
        </w:rPr>
      </w:pPr>
      <w:r>
        <w:rPr>
          <w:rFonts w:hint="eastAsia"/>
        </w:rPr>
        <w:t>&gt;OTU022226</w:t>
      </w:r>
    </w:p>
    <w:p w14:paraId="3F659CB1">
      <w:pPr>
        <w:rPr>
          <w:rFonts w:hint="eastAsia"/>
        </w:rPr>
      </w:pPr>
      <w:r>
        <w:rPr>
          <w:rFonts w:hint="eastAsia"/>
        </w:rPr>
        <w:t>CCTACGGGGGGCTGCAGTAAGGAATATTGGACAATGGCCGCAAGGCTGATCCAGCCATCCAGCGTGCAGGAAGAAGGCCCTATGGGTTGTAAACTGCTTTTATCAGGGAATAAACCTCTGGATTCACTCCGGAGCTGAAGGTACCTGAAGAATAAGCACCGGCTAACTACGTGCCAGCAGCCGCGGTAATACGTAGGGTGCAAGCGTTAATCGGAATTACTGGGCGTAAAGGGCGCGTAGGCGGAGTATTAAGTTGGATGTGAAATCCCTGGGCTTAACCTAGGAACTGCAACCAATACTGGTATTCTAGAGTGCGGTAGAGGGTAGTGGAATTTCCGGTGTAGCGGTGAAATGCGTAGATATCGGAAGGAACACCAGTGGCGAAGGCGGCTACCTGGACTGACACTGACGCTGAGGCGCGAAAGCGTGGGGAGCAAACAGGATTAGATACCCCAGTAGTCC</w:t>
      </w:r>
    </w:p>
    <w:p w14:paraId="3E0AFF98">
      <w:pPr>
        <w:rPr>
          <w:rFonts w:hint="eastAsia"/>
        </w:rPr>
      </w:pPr>
      <w:r>
        <w:rPr>
          <w:rFonts w:hint="eastAsia"/>
        </w:rPr>
        <w:t>&gt;OTU022227</w:t>
      </w:r>
    </w:p>
    <w:p w14:paraId="5126864A">
      <w:pPr>
        <w:rPr>
          <w:rFonts w:hint="eastAsia"/>
        </w:rPr>
      </w:pPr>
      <w:r>
        <w:rPr>
          <w:rFonts w:hint="eastAsia"/>
        </w:rPr>
        <w:t>CCTACGGGCGGCTGCAGTAACGAATCTTCCGCAATGCACGAAAGTGTGACGGAGCGACGCCGCGTGTGGGACGAAGTCCTTCGGGATGTAAACCACTGTCAGGGGGTACCAAGTTCTGAGGACCCCCAGAGGAAGGCACGGCTAACTCTGTGCCAGCAGCCGCGGTAAGACAGAGGTGCCGAGCGTTAGGCGGAATCACTGGGCTTAAAGGGCGCGTAGGCGGCTTGCCAAGTCAGGGGTGAAATCCAGCAGCTTAACTGTTGAAGTGCCTTTGATACTGGCGAGCTCGAGGGAGGTAGGGGTGTGCGGAACTTCCGGTGGAGCGGTGAAATGCGTTGATATCTGGAGGAACACCGGTGGCGAAGGCGGCATCCTGGACCGGTATTGACGCTGAGGAGCGAAAGCCAGGGGAGCAAACGGGATTAGATACCCCTGTAGTCC</w:t>
      </w:r>
    </w:p>
    <w:p w14:paraId="3627F0FC">
      <w:pPr>
        <w:rPr>
          <w:rFonts w:hint="eastAsia"/>
        </w:rPr>
      </w:pPr>
      <w:r>
        <w:rPr>
          <w:rFonts w:hint="eastAsia"/>
        </w:rPr>
        <w:t>&gt;OTU022228</w:t>
      </w:r>
    </w:p>
    <w:p w14:paraId="1C89A624">
      <w:pPr>
        <w:rPr>
          <w:rFonts w:hint="eastAsia"/>
        </w:rPr>
      </w:pPr>
      <w:r>
        <w:rPr>
          <w:rFonts w:hint="eastAsia"/>
        </w:rPr>
        <w:t>CCTACGGGCGGCAGCAGTGAGGGATATTGCGCAATGGGCGAAAGCCTGACGCAGCGACGCCGCGTGGGTGAAGAAGGGTTTCGGCTCGTAAAGCCCTTTTCTGCGTGACGATAATGACGGTAGCGCAGGAAGAAGTGTCGGCTAACTACGTGCCAGCAGCCGCGGTAAAACGTAGGACGCAAACGTTATCCGGAGTTACTGGGCGTAAAGGGCGTGTAGGCGGCTTTGCAAGTGGCGGGTGAAATCCCTCGGCTTAACCGAGGAACTGCCTGCCAGACTGCATGGCTTGAGACCGGGAGAGGTGAGTGGAATTCCGAGTGTAGAGGTGAAATTCGTAGATATTCGGAAGAACACCAGTGGCGAAGGCGGCTCACTGGACTGGTATTGACGCTGAGGCGCGACAGCGTGGGGAGCAAACAGGATTAGATACCCCTGTAGTCC</w:t>
      </w:r>
    </w:p>
    <w:p w14:paraId="044DC783">
      <w:pPr>
        <w:rPr>
          <w:rFonts w:hint="eastAsia"/>
        </w:rPr>
      </w:pPr>
      <w:r>
        <w:rPr>
          <w:rFonts w:hint="eastAsia"/>
        </w:rPr>
        <w:t>&gt;OTU022229</w:t>
      </w:r>
    </w:p>
    <w:p w14:paraId="0E30E859">
      <w:pPr>
        <w:rPr>
          <w:rFonts w:hint="eastAsia"/>
        </w:rPr>
      </w:pPr>
      <w:r>
        <w:rPr>
          <w:rFonts w:hint="eastAsia"/>
        </w:rPr>
        <w:t>CCTACGGGAGGCAGCAGTGGGGAATTTTGGACAATGGGGGCAACCCTGATCCAGCAATGCCGCGTGTGTGAAGAAGGCCTTCGGGTTGTAAACTGCTTTTATTAGTGACGATTATGACGGTAACTAATGAATAAGGACCTGCTAACTACGTGCCAGCAGCCGCGGTCATACGTAGGGTCCAAGCGTTATCCGGAGTTACTGGGCGTAAAGGGCGTGCAGGCGGATGGTTAAGATGGCTGTGAAAGCCTGGGGCTCAACCCCGGGTCGGCCGTGGCAACTACTTGGCTTGAGCACTGTAGGGGCGGGTGGAATTCCGGGTGTAGCGGTGGAATGCGTAGAGATCCGGAGGAACACCAGTGGCGAAGGCGGCCTTCTAGACCATCACTGACGCTGAGACGCGAAAGCTAGGGGAGCAAACGGGATTAGATACCCCAGTAGTCC</w:t>
      </w:r>
    </w:p>
    <w:p w14:paraId="212CC0A7">
      <w:pPr>
        <w:rPr>
          <w:rFonts w:hint="eastAsia"/>
        </w:rPr>
      </w:pPr>
      <w:r>
        <w:rPr>
          <w:rFonts w:hint="eastAsia"/>
        </w:rPr>
        <w:t>&gt;OTU022230</w:t>
      </w:r>
    </w:p>
    <w:p w14:paraId="47F30A37">
      <w:pPr>
        <w:rPr>
          <w:rFonts w:hint="eastAsia"/>
        </w:rPr>
      </w:pPr>
      <w:r>
        <w:rPr>
          <w:rFonts w:hint="eastAsia"/>
        </w:rPr>
        <w:t>CCTACGGGTGGCTGCAGTAAGGGATATTGCACAATGGGCGCAAGCCTGATGCAGCAACGCCGCGTGCATGATGAAGGCCTTCGGGTCGTAAAATGCTTTTCTGGCTGAGGAAGGCGGCTTCGTGCCGTGTGACTGTAGGTCAGGAATAAGTGTCGGCTAACTACGTGCCAGCAGCCGCGGTAATACGTAGGGTGCAAGCGTTAATCGGAATTACTGGGCTTAAAGCGCACGTAGGCGGCATCGCAAGTGTGGGGTGAAATCCCACGGCTTACCCGTGGAACTGCCTGGCAGACTGCGATGCTCGAGTGTGGTAGGGGAGAGCGGAACTCCTGGTGGAGCGGTGAAATGCGTAGAGATGTGGAGGAACACCAGTGGCGAAGGCGACTCTCTGGTCTGTAACTGACGCTGAGGTACGAAAGCGTGGGGAGCGAACAGGATTAGATACCCGTGTAGTCC</w:t>
      </w:r>
    </w:p>
    <w:p w14:paraId="4596B9DE">
      <w:pPr>
        <w:rPr>
          <w:rFonts w:hint="eastAsia"/>
        </w:rPr>
      </w:pPr>
      <w:r>
        <w:rPr>
          <w:rFonts w:hint="eastAsia"/>
        </w:rPr>
        <w:t>&gt;OTU022231</w:t>
      </w:r>
    </w:p>
    <w:p w14:paraId="39F2EB20">
      <w:pPr>
        <w:rPr>
          <w:rFonts w:hint="eastAsia"/>
        </w:rPr>
      </w:pPr>
      <w:r>
        <w:rPr>
          <w:rFonts w:hint="eastAsia"/>
        </w:rPr>
        <w:t>CCTACGGGGGGCAGCAGTGGGGAATTTTGGACAATGGGGGGAACCCTGATCCAGCAATGCCGCGTGTGTGAAGAAGGCCTGCGGGTTGTAAAGCACTTTGAGTGGTGAGGAAGGCCTTGATGTGAATAGCATTGAGGATTGACGTTAGCCACAGAACAAGCACCGGCTAACTCCGTGCCAGCAGCCGCGGTAATACGGAGGGTGCAAGCGTTATCCGGATTCACTGGGTTTAAAGGGTGCGTAGGAGGGCAGGTAAGTCAGTGGTGAAATCTCCGAGCTTAACTCGGAAACTGCCGTTGATACTATCTGTCTTGAATACCGTGGAGGTGAGCGGAATATGTCATGTAGCGGTGAAATGCTTAGATATGACATAGAACACCAATTGCGAAGGCAGCTCGCTACACGAATATTGACTCTGAGGCACGAAAGCGTGGGGATCAAACAGGATTAGATACCCCAGTAGTCC</w:t>
      </w:r>
    </w:p>
    <w:p w14:paraId="17DE2F12">
      <w:pPr>
        <w:rPr>
          <w:rFonts w:hint="eastAsia"/>
        </w:rPr>
      </w:pPr>
      <w:r>
        <w:rPr>
          <w:rFonts w:hint="eastAsia"/>
        </w:rPr>
        <w:t>&gt;OTU022232</w:t>
      </w:r>
    </w:p>
    <w:p w14:paraId="1F5062DE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CTTCGGATTGTAAACTCCTGTCATTGGTGAACAAAGCCCTCGGTTAACTGCCGGAGGGTTTGATAGTAGCCGAAGAGGAAGAGACGGCTAACTCTGTGCCAGCAGCCGCGGTAATACAGAGGTCTCAAGCGTTGTTCGGATTCATTGGGCGTAAAGCGCACGTAGGCGGCTTGGTATGTCGGGTGTGAAATCCCCGGGCTCAACCTGGGAACTGCATCCGAAACTGCCTTGCTCGAGTATGGGAGAGGGAAGTGGAATTTCCGGTGTAGCGGTGAAATGCGTAGATATGCGGAGGAACACCGATGGCGAAGGCAATCCCCTGGGCCTGTACTGACGCTCATGCACGAAAGCGTGGGGATCAAACAGGATTAGATACCCTGGTAGTCC</w:t>
      </w:r>
    </w:p>
    <w:p w14:paraId="63BD7829">
      <w:pPr>
        <w:rPr>
          <w:rFonts w:hint="eastAsia"/>
        </w:rPr>
      </w:pPr>
      <w:r>
        <w:rPr>
          <w:rFonts w:hint="eastAsia"/>
        </w:rPr>
        <w:t>&gt;OTU022233</w:t>
      </w:r>
    </w:p>
    <w:p w14:paraId="5773ABC5">
      <w:pPr>
        <w:rPr>
          <w:rFonts w:hint="eastAsia"/>
        </w:rPr>
      </w:pPr>
      <w:r>
        <w:rPr>
          <w:rFonts w:hint="eastAsia"/>
        </w:rPr>
        <w:t>CCTACGGGGGGCTGCAGTCGAGAATCTTCGGCAATGGGCGAAAGCCTGATGGAGCGACGCCGCGTGGGGGATGAATGGCTTCGGCTCGTAAACCCCTGCGGGGGGAACTGACGGTACTAGGTGAATAAGCCCCGGCTAACTCCGTGCCAGCAGCCGCGGTAATACGAAGGGGGCTAGCGTTGTTCGGATTTACTGGGCGTAAAGGGCGTCTAGGCGGTGGGGCAAGCAGGGTGTGAAAGCTCCTGGCTCAACTGGGAGAGTGCGCGCTGGACTGTCTCACTCGAGGGCGGGCGAAGGGGGTGGAATTCCCGGTGGAGTGGTGAAATGCGTAGAGATCGGGAGGAACACCAGTGGCGAAAGCGACTTCCTGGACCAATACTGACGCTCATGTGCGAAAGCGTGGGGAGCAAACAGGATTAGATACCCTTGTAGTCC</w:t>
      </w:r>
    </w:p>
    <w:p w14:paraId="0825259B">
      <w:pPr>
        <w:rPr>
          <w:rFonts w:hint="eastAsia"/>
        </w:rPr>
      </w:pPr>
      <w:r>
        <w:rPr>
          <w:rFonts w:hint="eastAsia"/>
        </w:rPr>
        <w:t>&gt;OTU022234</w:t>
      </w:r>
    </w:p>
    <w:p w14:paraId="4965D6B0">
      <w:pPr>
        <w:rPr>
          <w:rFonts w:hint="eastAsia"/>
        </w:rPr>
      </w:pPr>
      <w:r>
        <w:rPr>
          <w:rFonts w:hint="eastAsia"/>
        </w:rPr>
        <w:t>CCTACGGGTGGCTGCAGTGGGGAATTTTGGGCAATGGGCGAAAGCCTGACCCAGCAACGCCGCGTGAGGGAGGAAATCCTTCGGGATGTAAACCTCGCAAGCAAGGGAAGAATGCCCGAGACTTAATACGTTTCGGGAGGGACGGTACCTTGCGTAAGCCACGGCTAACTACGTGCCAGCAGCCGCGGTAATACGTAGGTGGCAAGCGTTGTTCGGAATTATTGGGCGTAAAGGGCGCGTAGGCGGTTTGTTAAGTCGGTCGTGAAAGCCCGGGGCTCAACCCCGGAGGGTCGACCGATACTGGCAGGCTAGAGTACAGAAGAGGTAGCTGGAATTCCCGGTGTAGCGGTGAAATGCGTAGATATCTGGAGGAACATCGGTGGCGAAAGCGGCTCACTGGGACAAGACTGACGCTGAGGCTCGAAAGCGTGGGGAGCGAACGGGATTAGATACCCCAGTAGTCC</w:t>
      </w:r>
    </w:p>
    <w:p w14:paraId="4E089697">
      <w:pPr>
        <w:rPr>
          <w:rFonts w:hint="eastAsia"/>
        </w:rPr>
      </w:pPr>
      <w:r>
        <w:rPr>
          <w:rFonts w:hint="eastAsia"/>
        </w:rPr>
        <w:t>&gt;OTU022235</w:t>
      </w:r>
    </w:p>
    <w:p w14:paraId="5C5F66FC">
      <w:pPr>
        <w:rPr>
          <w:rFonts w:hint="eastAsia"/>
        </w:rPr>
      </w:pPr>
      <w:r>
        <w:rPr>
          <w:rFonts w:hint="eastAsia"/>
        </w:rPr>
        <w:t>CCTACGGGTGGCTGCAGTAGGGAATCTTGCGCAATGGGCGAAAGCCTGACGCAGCGACACCGCGTGAGGGACGAAGGCCCTCGGGTTGTAAACCTCTTTCGGCAGGGACGAAGCGATCGTGACGGTACCTGCAGAAGAAGCTCCGGCTAACTACGTGCCAGCAGCCGCGGTAAGACGTAGGTGGCAAGCGTTGTCCGGATTTACTGGGCGTAAAGGGAGCGTAGGTGGATATTTAAGTGGGATGTGAAATACCTGAGCTTAACTTGGGTGCTGCATTCCAAACTGGATATCTAGAGTGCAGGAGAGGAAAGTGGAATTCCCGGTGTAGTGGTGAAATGCGTAGATATCGGGAGGAACACCAGAGGCGAAGGCGGCCTCCTGGACCGGACCTGACGCTCAGATGCGAAAGCTAGGGGAGCGAACGGGATTAGATACCCGGGTAGTCC</w:t>
      </w:r>
    </w:p>
    <w:p w14:paraId="7AF726AF">
      <w:pPr>
        <w:rPr>
          <w:rFonts w:hint="eastAsia"/>
        </w:rPr>
      </w:pPr>
      <w:r>
        <w:rPr>
          <w:rFonts w:hint="eastAsia"/>
        </w:rPr>
        <w:t>&gt;OTU022236</w:t>
      </w:r>
    </w:p>
    <w:p w14:paraId="443DF2BD">
      <w:pPr>
        <w:rPr>
          <w:rFonts w:hint="eastAsia"/>
        </w:rPr>
      </w:pPr>
      <w:r>
        <w:rPr>
          <w:rFonts w:hint="eastAsia"/>
        </w:rPr>
        <w:t>CCTACGGGTGGCAGCAGTGGGGAATATTGGACAATGGGGGAAACCCTGATCCAGCGATGCCGCGTGGGTGAAGAAGGCCTGCGGGTTGTAAAGCCCTTTCAGTGGGGAAGAAAAACGAGGCGTGAACAGCGCTTCGTGTTGACGTTACCCACAGAAGAAGCACCGGCTAACTCCGTGCCAGCAGCCGCGGTAATACGGAGGGTGCGAGCGTTAATCGGAATTACTGGGCGTAAAGGGCGCGTAGGTGGCCTGATGAGTCAACGGTGAAAGCTCGCCGCTTAACGGCGAGTCGGCCGTCGATACTGTTGGGCTGGAGCACTGTAGAGGCTCATGGAATTCCGGGTGTAGCGGTGAAATGCGCAGATATCGGGAAGAACACCCGTGGCGAAGGCGGTTCTCTGGGACGGTACTGACGCTGAGACGCGAAAGCGTGGGGAGCGAACAGGATTAGATACCCCAGTAGTCC</w:t>
      </w:r>
    </w:p>
    <w:p w14:paraId="39E85C7D">
      <w:pPr>
        <w:rPr>
          <w:rFonts w:hint="eastAsia"/>
        </w:rPr>
      </w:pPr>
      <w:r>
        <w:rPr>
          <w:rFonts w:hint="eastAsia"/>
        </w:rPr>
        <w:t>&gt;OTU022237</w:t>
      </w:r>
    </w:p>
    <w:p w14:paraId="2D241842">
      <w:pPr>
        <w:rPr>
          <w:rFonts w:hint="eastAsia"/>
        </w:rPr>
      </w:pPr>
      <w:r>
        <w:rPr>
          <w:rFonts w:hint="eastAsia"/>
        </w:rPr>
        <w:t>CCTACGGGGGGCTGCAGTAGGGAATATTGCGCAATGGGGGAAACCCTGACGCAGCGACGCCGCGTGAGTGATGAAGGCCTTCGGGTCGTAAAGCTCTGTCGTATGGGAATAACACAATGAATGTACCATGCAAGAAAGGATCGGCTAACTTCGTGCCAGCAGCCGCGGTAAGACGAGGGATCCTAGCGTTGTTCGGAATCATTGGGCGTAAAGCGGGTGTAGGCGGTCTTTTAAGTAGGGTGTGAAAGCCCCCGGCTCAACCGGGGAACTGCGCCCTAAACTAGAAGGCTTGAGTGAGGTAGGGGTGTGTGGAACTTCCAGTGGAGCGGTGAAATGCGTAGATATCGGAAGGAACGCCGGTGGCGAAAGCGACGCGCTGGACCTCTACTGACGCTGAGGCGCGAAAGCCAGGGGAGCAAACGGGATTAGATACCCCTGTAGTCC</w:t>
      </w:r>
    </w:p>
    <w:p w14:paraId="20367CE2">
      <w:pPr>
        <w:rPr>
          <w:rFonts w:hint="eastAsia"/>
        </w:rPr>
      </w:pPr>
      <w:r>
        <w:rPr>
          <w:rFonts w:hint="eastAsia"/>
        </w:rPr>
        <w:t>&gt;OTU022238</w:t>
      </w:r>
    </w:p>
    <w:p w14:paraId="4ACC4598">
      <w:pPr>
        <w:rPr>
          <w:rFonts w:hint="eastAsia"/>
        </w:rPr>
      </w:pPr>
      <w:r>
        <w:rPr>
          <w:rFonts w:hint="eastAsia"/>
        </w:rPr>
        <w:t>CCTACGGGCGGCTGCAGTAGGGAATCTTGCGCAATGGGCGAAAGCCTGACGCAGCGACGCCGCGTGAGGGATGAAGGCCTTCGGGTTGTAAACCTCTTTCAGCAGGGACGAAGCGAAAGTGACGGTACCTGCAGAAGAAGCCCCGGCCAACTACGTGCCAGCAGCCGCGGTAATACGTAGGTGGCAAGCGTTGTCCGGATTTACTGGGCGTAAAGGGTGCGCAGGCGGACCTTTAAGTAGGAAGTGAAACGTTCGAGCTCAACTCGGACACTGCTTCCTATACTGGGGGTCTTGAGTCTCGGAGAGGAAAGCGGAACGACACGTGTAGCGGTGAAATGCGTTGATATGTGTCGGAACACCAATGGCGAAAGCAATCTCCTGGACGCAAACTGACGCTGAGATACGAAAGCCAAGGTAGCAAACAGGATTAGATACCCCTGTAGTCC</w:t>
      </w:r>
    </w:p>
    <w:p w14:paraId="479EBCE6">
      <w:pPr>
        <w:rPr>
          <w:rFonts w:hint="eastAsia"/>
        </w:rPr>
      </w:pPr>
      <w:r>
        <w:rPr>
          <w:rFonts w:hint="eastAsia"/>
        </w:rPr>
        <w:t>&gt;OTU022239</w:t>
      </w:r>
    </w:p>
    <w:p w14:paraId="4FB1FD96">
      <w:pPr>
        <w:rPr>
          <w:rFonts w:hint="eastAsia"/>
        </w:rPr>
      </w:pPr>
      <w:r>
        <w:rPr>
          <w:rFonts w:hint="eastAsia"/>
        </w:rPr>
        <w:t>CCTACGGGCGGCAGCAGTGGGGAATTTTGGGCAATGGCCGAAAGGCTGACCCAGCGACGCCGCGTGTGGGAGGAAGCCCTTCGGGGTGTAAACCACTGTCGGGGGGGACGAAAGCGTTCCGGGCGAACAGTCCGGAGCAGTGACGGTACCCCTAAAGGAAGCACCGGCTAACTCCGTGCCAGCAGCCGCGGTAAGACGGAGGGTGCAAGCGTTGTTCGGAATTACTGGGCGTAAAGCGCGCGCAGGCGGGCGTGTAAGTCGGAAGTGAAATTCCGGGGCTCAACCCCGGAGCTGCTCCCGATACTGCACGTCTGGAGACCGGTAGAGGCTGGTGGAATTCCCGGTGTAGCGGTGGAATGCGTTGAGATGGGTCGGAACACCAATGGCGAAAGCAGTCTTCTGGACGGATACTGACGCTGAGATACGAAAGCCAAGGGAGCGAACAGGATTAGATACCCCAGTAGTCC</w:t>
      </w:r>
    </w:p>
    <w:p w14:paraId="50B6BBAA">
      <w:pPr>
        <w:rPr>
          <w:rFonts w:hint="eastAsia"/>
        </w:rPr>
      </w:pPr>
      <w:r>
        <w:rPr>
          <w:rFonts w:hint="eastAsia"/>
        </w:rPr>
        <w:t>&gt;OTU022240</w:t>
      </w:r>
    </w:p>
    <w:p w14:paraId="2C9846DA">
      <w:pPr>
        <w:rPr>
          <w:rFonts w:hint="eastAsia"/>
        </w:rPr>
      </w:pPr>
      <w:r>
        <w:rPr>
          <w:rFonts w:hint="eastAsia"/>
        </w:rPr>
        <w:t>CCTACGGGAGGCTGCAGTTAGGAATATTGGACAATGGGGGCAACCCTGATCCAGCCATGCCGCGTGTGTGAAGAAGGCCTTAGGGTTGTAAAGCACTTTCAGCCGTGAAGATAATGACAGTAGCGGAAGAAGAAGCGCCGGCCAACTACGTGCCAGCAGCCGCGGTAAGACGTAGGGCGCGAGCGTTGTCCGGATTTATTGGGCGTAAAGCGCACGTAGGCTGCAAGAAAAGTTGGGTGTGAAAGCCCTGGGCTCAACCCAGGAAGTGCATTCAAAACTGCCTTGCTTGAATCTCGGAGGGGGTCAGAGAATTCCCGGTGTAGAGGTGAAATTCGTAGATATCGGGAGGAATACCAGTGGCGAAGGCGCTGACCTGGACGAAGATTGACGCTGAGGTGCGAAAGCGTGGGGAGCAAACAGGATTAGATACCCCGGTAGTCC</w:t>
      </w:r>
    </w:p>
    <w:p w14:paraId="32C16379">
      <w:pPr>
        <w:rPr>
          <w:rFonts w:hint="eastAsia"/>
        </w:rPr>
      </w:pPr>
      <w:r>
        <w:rPr>
          <w:rFonts w:hint="eastAsia"/>
        </w:rPr>
        <w:t>&gt;OTU022241</w:t>
      </w:r>
    </w:p>
    <w:p w14:paraId="452796D8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TGCTTTCGGGGTTAACAGCCCCGGAAAGTGACGGTACCCTCAAAGGAAGCACCGGCTAACTCCGTGCCAGCAGCCGCGGTAATACGGAGGGTGCAAGCGTTATCCGGATTCACTGGGTTTAAAGGGCGCGTAGGCGGTCTGCTAAGCGTGTGGTGAAAGCTCGGGGCTCAACCCCGAGTCGGCCGTGCGAACTGGTGGACTGGAGCATGTCAGAGGCAGGCGGAATTCCGGGTGTAGCGGTGAAATGCGTAGATATCGGAAGGAACATCAGTGGCGAAGGCGACTTCCTGGACCAATACTGACGCTCAGGTGCGAAAGCGTGGGGAGCAAACAGGATTAGATACCCGAGTAGTCC</w:t>
      </w:r>
    </w:p>
    <w:p w14:paraId="0F48F0E6">
      <w:pPr>
        <w:rPr>
          <w:rFonts w:hint="eastAsia"/>
        </w:rPr>
      </w:pPr>
      <w:r>
        <w:rPr>
          <w:rFonts w:hint="eastAsia"/>
        </w:rPr>
        <w:t>&gt;OTU022242</w:t>
      </w:r>
    </w:p>
    <w:p w14:paraId="6404C78D">
      <w:pPr>
        <w:rPr>
          <w:rFonts w:hint="eastAsia"/>
        </w:rPr>
      </w:pPr>
      <w:r>
        <w:rPr>
          <w:rFonts w:hint="eastAsia"/>
        </w:rPr>
        <w:t>CCTACGGGTGGCTGCAGTGGGGAATCTTGCGCAATGGCCGAAAGGCTGACGCAGCGACGCCGCGTGAGGGATGACGGCCTTCGGGTTGTAAACCTCTGTTGCCCGGGACGAACACACTCTTTCGAGAGTGCTGACGGTACCCAAAGAAGAAGCTCCGGCTAACTTCGTGCCAGCAGCCGCGGTAATACGAAGGGGGCTAGCGTTGTTCGGAATTACTGGGCGTAAAGGGCGCGCAGGCGGTCTGTTTAGTCTAGGGTGAAAGCTCCCGGCTCAACTGGGAGAGGTCCTTGGATACTGGCAGACTCGAGGGAGGCAGAGGAAAGTGGAATTCCCGGTGTAGCGGTGAAATGCGTAGATATCGGAAGGAACATCAGTGGCGAAAGCGACTTCCTGGACCAGTACCGACGTTCAGGCACGAAAGCGTGGGGAGCAAACAGGATTAGATACCCGAGTAGTCC</w:t>
      </w:r>
    </w:p>
    <w:p w14:paraId="5B93263C">
      <w:pPr>
        <w:rPr>
          <w:rFonts w:hint="eastAsia"/>
        </w:rPr>
      </w:pPr>
      <w:r>
        <w:rPr>
          <w:rFonts w:hint="eastAsia"/>
        </w:rPr>
        <w:t>&gt;OTU022243</w:t>
      </w:r>
    </w:p>
    <w:p w14:paraId="24EE101D">
      <w:pPr>
        <w:rPr>
          <w:rFonts w:hint="eastAsia"/>
        </w:rPr>
      </w:pPr>
      <w:r>
        <w:rPr>
          <w:rFonts w:hint="eastAsia"/>
        </w:rPr>
        <w:t>CCTACGGGGGGCTGCAGTGGGGAATTTTGGGCAATGGGCGAAAGCCTGACCCAGCAACGCCGCGTGAGGGATGAAGTATTTCGGTATGTAAACCTCGAAAGAATAGGAAGAATAAATGACGGTACTATTTATAAGCTCCGGCTAACTACGTGCCAGCAGCCGCGGTAATACGTAGGGAGCAAGCGTTGTTCGGATTTACTGGGCGTAAAGGGCGCGTAGGCGGCTTTTCAAGTCGAGTGTGAAAGCTCCAGGCTTAACCTGGGAATTGCGCTCGATACTGTTGAGCTAGAGTGTGGAAGGGGCTACTGGAATTCCGTGTGTAGCGGTGAAATGCGTAGATATCGGGAGGAACACCTGTGGCGAAAGCGGCTCACTGGACCATAACTGACGCTGATGCGCGAAAGCTAGGGGAGCAAACAGGATTAGATACCCCAGTAGTCC</w:t>
      </w:r>
    </w:p>
    <w:p w14:paraId="59741623">
      <w:pPr>
        <w:rPr>
          <w:rFonts w:hint="eastAsia"/>
        </w:rPr>
      </w:pPr>
      <w:r>
        <w:rPr>
          <w:rFonts w:hint="eastAsia"/>
        </w:rPr>
        <w:t>&gt;OTU022244</w:t>
      </w:r>
    </w:p>
    <w:p w14:paraId="62AD076A">
      <w:pPr>
        <w:rPr>
          <w:rFonts w:hint="eastAsia"/>
        </w:rPr>
      </w:pPr>
      <w:r>
        <w:rPr>
          <w:rFonts w:hint="eastAsia"/>
        </w:rPr>
        <w:t>CCTACGGGTGGCTGCAGTGGGGAATATTGCACAATGGGCGCAACCCTGATCCAGCAATGCCGCGTGTGTGAAGAAGGCCTTCGGGTTGTAAAGCACTTTTGTCCGGAAAGAAATCGCACTGGTTAATACCTGGTGTGGATGACGGTACCGGAAGAATAAGGACCGGCTAACTTCGTGCCAGCAGCCGCGGTAATACGTAGGGAGCAAGCGTTATCCGGATTTACTGGGCGTAAAGCGCGTGCAGGCGGCGAGGTAAGTTGGGTGTGAAATCTCCTGGCTCAACTGGGAGAGGCCGCTCAAAACTGCCTGGCTCGAGGACGGTAGAGGATCGCGGAATTCCCGGTGTAGAGGTGAAATTCGTAGATATCTGGAGGAACACCGGTGGCGAAGGCGGCATCCTGGACCGATACTGACGCTGAGGCGCGAAAGCCAGGGGAGCAAACGGGATTAGATACCCTGGTAGTCC</w:t>
      </w:r>
    </w:p>
    <w:p w14:paraId="5CF10E0B">
      <w:pPr>
        <w:rPr>
          <w:rFonts w:hint="eastAsia"/>
        </w:rPr>
      </w:pPr>
      <w:r>
        <w:rPr>
          <w:rFonts w:hint="eastAsia"/>
        </w:rPr>
        <w:t>&gt;OTU022245</w:t>
      </w:r>
    </w:p>
    <w:p w14:paraId="18B7A059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CTAGGGTTGTAAAGCTCTTTTAGCGGGGAAGATAATGACGGTACCCGCAGAATAAGCCCCGGCTAACTTCGTGCCAGCAGCCGCGGTAATACGAAGGGGGCTAGCGTTGTCCGGATTTACTGGGCGTACAGCGCGCGCAGGCGGCCTCGAAGGTGCCGTGTGACAGCGCGGGGCTCAACCCCGCGAGGTCAGGGTAGACCGGGAGGCTCGAGGCAGGGAGAGGGACGTGGAATACCCGGTGGAGCGGTGAAATGCGCAGATATCAGGAGGAACACCTATTGCGAAGGCAGCTCGCTGGGACGTGACTGACGCTGAGACGCGAAAGCGTGGGGAGCAAACAGGATTAGATACCCTAGTAGTCC</w:t>
      </w:r>
    </w:p>
    <w:p w14:paraId="39638366">
      <w:pPr>
        <w:rPr>
          <w:rFonts w:hint="eastAsia"/>
        </w:rPr>
      </w:pPr>
      <w:r>
        <w:rPr>
          <w:rFonts w:hint="eastAsia"/>
        </w:rPr>
        <w:t>&gt;OTU022246</w:t>
      </w:r>
    </w:p>
    <w:p w14:paraId="4E158D40">
      <w:pPr>
        <w:rPr>
          <w:rFonts w:hint="eastAsia"/>
        </w:rPr>
      </w:pPr>
      <w:r>
        <w:rPr>
          <w:rFonts w:hint="eastAsia"/>
        </w:rPr>
        <w:t>CCTACGGGGGGCTGCAGTGGGGAATCTTGCGCAATGGTCGAACGACTGACGCAGCGACGCCGCGTGTGGGAGGACGCCCTTCGGGGTGTAAACCACTGTCGCCCGGGACGAACCTCCCTTTTCGAGGGGACTGACGGTACCGGGCGAGGAAGCGCCGGCTAACTCCGTGCCAGCAGCCGCGGTAATACGGAGGGCGCGAGCGTTGTCCGGAATCACTGGGCGTAAAGCGCACGTAGGCGGCTTTGTAAGTCTCATTGTGAAAGCCCGGGGCTCAACCCCGGGACTGCAGGGGATACTGCGAGGCTGGAGACAAGCAGAGGTTGGTAGAATTCCGCGTGTAGCAGTGAAATGCGTAGAGATGCGGAGGAACACCGATGGCGAAGGCAGCCCCCTGGGCCAACACTGACGCTCAGGCACGAAAGCGTGGGGAGCAAACAGGATTAGATACCCGGGTAGTCC</w:t>
      </w:r>
    </w:p>
    <w:p w14:paraId="54BE7576">
      <w:pPr>
        <w:rPr>
          <w:rFonts w:hint="eastAsia"/>
        </w:rPr>
      </w:pPr>
      <w:r>
        <w:rPr>
          <w:rFonts w:hint="eastAsia"/>
        </w:rPr>
        <w:t>&gt;OTU022247</w:t>
      </w:r>
    </w:p>
    <w:p w14:paraId="0E3AEE0C">
      <w:pPr>
        <w:rPr>
          <w:rFonts w:hint="eastAsia"/>
        </w:rPr>
      </w:pPr>
      <w:r>
        <w:rPr>
          <w:rFonts w:hint="eastAsia"/>
        </w:rPr>
        <w:t>CCTACGGGGGGCTGCAGCAAGGAATTTTCGTCAATGGGCGCAAGCCTGAACGAGCAACGCCGCGTGGAGGATGACGGCCTTCGGGTTGTAAACTCCTTTTTCGGGGGACGATGATGACGGTACCCCGGGAATAAGGCTCGGCTAACTCTGTGCCAGCAGCCGCGGTAATACAGAGGGGGCAAGCGTTGTCCGGAATTACTGGGCGTACAGGGTGCGCAGGCGGCACGCGACGTGCCGGGTGACAGCCGCTCGCTCAACGAGCGCGGGTCCCGGTAGACGCGCGAGCTCGAGGCCCTGAGAGGGACGTGGAATACCCGGTGGAGCGGTGAAATGCGTAGAGATCGGGTGGAACACCAGGGGCGCAAGCGGCCACCTGGCAGAGTTCTGACGCTGAGGCACGAAAGCGTGGGGAGCGAACCGGATTAGATACCCTAGTAGTCC</w:t>
      </w:r>
    </w:p>
    <w:p w14:paraId="2BD7A721">
      <w:pPr>
        <w:rPr>
          <w:rFonts w:hint="eastAsia"/>
        </w:rPr>
      </w:pPr>
      <w:r>
        <w:rPr>
          <w:rFonts w:hint="eastAsia"/>
        </w:rPr>
        <w:t>&gt;OTU022248</w:t>
      </w:r>
    </w:p>
    <w:p w14:paraId="487D0A0D">
      <w:pPr>
        <w:rPr>
          <w:rFonts w:hint="eastAsia"/>
        </w:rPr>
      </w:pPr>
      <w:r>
        <w:rPr>
          <w:rFonts w:hint="eastAsia"/>
        </w:rPr>
        <w:t>CCTACGGGCGGCAGCAGTGGGGAATCTTGCGCAATGGGGGCAACCCTGACGCAGCGACGCCGCGTGCGGGATGAAGGCCTTCGGGTTGTAAACCGCTTTCAGCGGGGACGAAGCGAAAGTGACGGTACCCGCAGAAGAAGCCCCGGCTAACTACGTGCCAGCAGCCGCGGTAAGACGTAGGGGGCGAGCGTTGTCCGGATTTATTGGGCATAAAGGGCGCGTAGGCGGTTCCGAAAGTGGCGTGTGAAATCCCCCGGCTCAACCGGGGAAGGGCGCGCCAAACTTCGGTTCTCGAGGGCGGTAGGGGGGACTGGAACTCTCGGTGTAGCAGTGAAATGCGTAGATATCGAGAGGAACACCAGTGGCGAAAGCGAGTCCCTGGACAACTCCTGACACTGAGGCACGAAAGCTAGGGGAGCAAACAGGATTAGATACCCCGGTAGTCC</w:t>
      </w:r>
    </w:p>
    <w:p w14:paraId="5E2815D7">
      <w:pPr>
        <w:rPr>
          <w:rFonts w:hint="eastAsia"/>
        </w:rPr>
      </w:pPr>
      <w:r>
        <w:rPr>
          <w:rFonts w:hint="eastAsia"/>
        </w:rPr>
        <w:t>&gt;OTU022249</w:t>
      </w:r>
    </w:p>
    <w:p w14:paraId="308291CF">
      <w:pPr>
        <w:rPr>
          <w:rFonts w:hint="eastAsia"/>
        </w:rPr>
      </w:pPr>
      <w:r>
        <w:rPr>
          <w:rFonts w:hint="eastAsia"/>
        </w:rPr>
        <w:t>CCTACGGGGGGCAGCAGTCGAGAATCTTTCACAATGGGGGCAACCCTGATGGAGCGACGCCGCGTGGAGGATAAGGTCTTCGGATTGTAAACTCCTGTCATGCGAGAGTAAGGCCCCGCGTTAACTGCGCGTGGGATTGACAGTACCGCAAGAGGAAGAGACGGCTAACTCTGTGCCAGCAGCCGCGGTAATACGGAGGGTGCGAGCGTTGTCCGGAATCACTGGGCGTAAAGGGCTTGTAGGCGGTTCGTTAAGTCCGGTGTGAAATCTCCCGGCTCAACTGGGAGGGGTCATCGGATACTGGCGGACTTGAGGTGGGCAGAGGAAAGCAGAATTCCCGGTGTAGCGGTGAAATGCGTAGATATCGGGAGGAATACCAGTGGCGAAGGCGGCTTTCTGGACGAGGACTGACGCTCATGTTCGAAAGCCAAGGTAGCGAACAGGATTAGATACCCTTGTAGTCC</w:t>
      </w:r>
    </w:p>
    <w:p w14:paraId="53043A76">
      <w:pPr>
        <w:rPr>
          <w:rFonts w:hint="eastAsia"/>
        </w:rPr>
      </w:pPr>
      <w:r>
        <w:rPr>
          <w:rFonts w:hint="eastAsia"/>
        </w:rPr>
        <w:t>&gt;OTU022250</w:t>
      </w:r>
    </w:p>
    <w:p w14:paraId="2671CBD9">
      <w:pPr>
        <w:rPr>
          <w:rFonts w:hint="eastAsia"/>
        </w:rPr>
      </w:pPr>
      <w:r>
        <w:rPr>
          <w:rFonts w:hint="eastAsia"/>
        </w:rPr>
        <w:t>CCTACGGGGGGCTGCAGCAGGGAATCGTTGGCAATGGACGAAAGTCTGACCACGCGACGCCGCGTGAAGGAAGAAGGCCTTCGGGTTGTAAACTTCTTTTATCGGGGACGATGATGACGGTACCCGATGAATAAGCACCTGCTAACCACGTGCCAGCAGCCGCGGTAAGACGTGGGGTGCAAGCGTTGTCCGGAATTATTGGGCGTAAAGGGCGTGTAGGTGGTTTGTTAAGTCTCCTGTAAAAGTCCACGGCTCAACCGTGGATTTGGAGGAGAAACTAGCAAGCTAGACGGCGACAGGGGCAGACGGAATTCCCGGTGGAGGAGTTAAATCCGTTGATATCGGGAGGAACACCAGTGGCGAAGGCGGTCTGCTAGGTCGCTCGTGACGCTGAGGCGCGACAGCCTGGGTAGCGAAAGGGATTAGATACCCTAGTAGTCC</w:t>
      </w:r>
    </w:p>
    <w:p w14:paraId="0F9393D0">
      <w:pPr>
        <w:rPr>
          <w:rFonts w:hint="eastAsia"/>
        </w:rPr>
      </w:pPr>
      <w:r>
        <w:rPr>
          <w:rFonts w:hint="eastAsia"/>
        </w:rPr>
        <w:t>&gt;OTU022251</w:t>
      </w:r>
    </w:p>
    <w:p w14:paraId="4677406F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ATCGGGACGAAAAGCTTCAACCCAATACGTTGAAGACTGACGGTACCGGTTGAGGAAGCCACGGCTAACTCTGTGCCAGCAGCCGCGGTAATACAGAGGTGGCAAGCGTTGTTCGGAATTACTGGGCGTAAAGGGCGCGTAGGCGGATTTGCAAGTCAGAAGTGAAAGCCCTGGGCTTAACCCAGGAATTGCTTTTGAAACTGCAAATCTAGAAACCGGGAGAGGTTAGCAGAATTCCAAGTGTAGAGGTGAAATTCGCAGATATTTGGAGGAATACCAGTGGCGTAGGCGGCTAACTGGACCGGTATTGACGCTGAGGTACGAAAGCGTGGGTAGCAAACAGGATTAGATACCCCGGTAGTCC</w:t>
      </w:r>
    </w:p>
    <w:p w14:paraId="1B3C6657">
      <w:pPr>
        <w:rPr>
          <w:rFonts w:hint="eastAsia"/>
        </w:rPr>
      </w:pPr>
      <w:r>
        <w:rPr>
          <w:rFonts w:hint="eastAsia"/>
        </w:rPr>
        <w:t>&gt;OTU022252</w:t>
      </w:r>
    </w:p>
    <w:p w14:paraId="17E7D993">
      <w:pPr>
        <w:rPr>
          <w:rFonts w:hint="eastAsia"/>
        </w:rPr>
      </w:pPr>
      <w:r>
        <w:rPr>
          <w:rFonts w:hint="eastAsia"/>
        </w:rPr>
        <w:t>CCTACGGGTGGCTGCAGTGGGGAATCTTGCGCAATGGGCGAAAGCCTGACGCAGCAACGCCGCGTGCGGGATGACGGCCTTCGGGTTGTAAACCTCTTTCAGTTGGGACGAAGCTTCGTGGGTTAATAGCTCACTGGAGTGACGGTACCTTCAGAAGAAGCCCCGGCTAACTACGTGCCAGCAGCCGCGGTAATACGTACCGTCCAAACGTTATTCGGAATCACTGGGCTTAAAGAGTTCGTAGGCGGCTCAGAAAGTTGGGTGTGAAATCCCTCGGCTCAACCGAGAAACGTCGGCTGATACTGCCGTTCTTGAGGGATGCAGAGGAGACTGGAATTCCCGGTGTAGCGGTGAAATGTGTAGAGATCGGGAGGAACACCGGTGGCGAAGGCGGGTCTCTGGGCCGTAACTGACGCTGAGGAGCGAAAGCATGGGGAGCGAACAGGATTAGATACCCTGGTAGTCC</w:t>
      </w:r>
    </w:p>
    <w:p w14:paraId="796D6B8C">
      <w:pPr>
        <w:rPr>
          <w:rFonts w:hint="eastAsia"/>
        </w:rPr>
      </w:pPr>
      <w:r>
        <w:rPr>
          <w:rFonts w:hint="eastAsia"/>
        </w:rPr>
        <w:t>&gt;OTU022253</w:t>
      </w:r>
    </w:p>
    <w:p w14:paraId="3E7B3483">
      <w:pPr>
        <w:rPr>
          <w:rFonts w:hint="eastAsia"/>
        </w:rPr>
      </w:pPr>
      <w:r>
        <w:rPr>
          <w:rFonts w:hint="eastAsia"/>
        </w:rPr>
        <w:t>CCTACGGGAGGCTGCAGCAAGGAATTTTCCCCAATGGGCGCAAGCCTGAGGGAGCAACGCCGCGTGGAGGATGACGGCCTTCGGGTTGTAAACTCCTTTGGACAGGGACGAGCAAGGACGGTACCTGTCAAACAAGTCACGGCTAACTACGTGCCAGCAGCCGCGGTAATACGTAGGGTGCAAGCGTTAATCGGAATTACTGGGCGTAAAGCGTGCGCAGGCGGTTATGCAAGACAGATGTGAAATCCCCGGGCTTAACCTGGGAACTGCGCTTGTTACTGGCAGACTTGAGTGTGGCAGAGGGGGGTGGAATTCCACGTGTAGCGGTGAAATGCGTAGAGATGTGGAGGAACACCAGTGGCGAAGGCGGCTCACTGGCCCGATACTGACGCTGAGGCACGAAAGCGTGGGGAGCAAACAGGATTAGATACCCGAGTAGTCC</w:t>
      </w:r>
    </w:p>
    <w:p w14:paraId="1E09FAF1">
      <w:pPr>
        <w:rPr>
          <w:rFonts w:hint="eastAsia"/>
        </w:rPr>
      </w:pPr>
      <w:r>
        <w:rPr>
          <w:rFonts w:hint="eastAsia"/>
        </w:rPr>
        <w:t>&gt;OTU022254</w:t>
      </w:r>
    </w:p>
    <w:p w14:paraId="6C0DF04D">
      <w:pPr>
        <w:rPr>
          <w:rFonts w:hint="eastAsia"/>
        </w:rPr>
      </w:pPr>
      <w:r>
        <w:rPr>
          <w:rFonts w:hint="eastAsia"/>
        </w:rPr>
        <w:t>CCTACGGGTGGCAGCAGTGGGGAATATTGCACAATGGGCGAAAGCCTGATGCAGCGACGCCGCGTGAGGGACGACGGCTTTCGGGTTGTAAACTCCTTTTCCCAGGGACGAAACGGACGGTACCTGGGGAATCAGCCCCGGCTAACTCTGTGCCAGCAGCCGCGGTAAGACAGAGGGGGCAAGCGTTGTCCGGATTTACTGGGCGTACAGCGCGCGCAGGCGGCTCGGTATGTGCCTGGTGACAGTCTCTCGCTCAACGAGAGGAGGCCTGGGTAGACAGCCGAGCTAGCAGCAGGGAGAGGGCAGTGGAATACCCGGTGGAGCGGTGAAATGCGCAGATATCGGGAGGAACACCAGTAGCGAAGGCGGCTCGCTGGGCCACACCTGACGCTGAGACGCGAAAGCGTGGGGAGCAAACAGGATTAGATACCCCAGTAGTCC</w:t>
      </w:r>
    </w:p>
    <w:p w14:paraId="2052ED56">
      <w:pPr>
        <w:rPr>
          <w:rFonts w:hint="eastAsia"/>
        </w:rPr>
      </w:pPr>
      <w:r>
        <w:rPr>
          <w:rFonts w:hint="eastAsia"/>
        </w:rPr>
        <w:t>&gt;OTU022255</w:t>
      </w:r>
    </w:p>
    <w:p w14:paraId="19281DAF">
      <w:pPr>
        <w:rPr>
          <w:rFonts w:hint="eastAsia"/>
        </w:rPr>
      </w:pPr>
      <w:r>
        <w:rPr>
          <w:rFonts w:hint="eastAsia"/>
        </w:rPr>
        <w:t>CCTACGGGCGGCAGCAGTAAGGAATATTGGTCAATGGACGGAAGTCTGAACCAGCCATGCCGCGTGCAGGACGACGGCCCTATGGGTTGTAAACTGCTTTTGTCGGGGAATAAACCTAGATACGTGTATTTAGTTGAAGGTACCCGAAGAATAAGGATCGGCTAACTCCGTGCCAGCAGCCGCGGTAATACGGAGGATCCAAGCGTTATCCGGATTTATTGGGTTTAAAGGGTGCGTAGGAGGGCAGGGAAGTCCGTGGTGAAATCCTAGAGCTTAACTCTAGAACTGCCGTGGATACTCTCTGTCTTGAATCCCGTGGAGGTGAGCGGAATATGTCATGTAGCGGTGAAATGCTTAGAGATGACATAGAACACCAATTGCGAAGGCAGCTGGCTACGCAGTGATTGACGCTGAGGCACGAAAGCGTGGGGATCAAACAGGATTAGATACCCTAGTAGTCC</w:t>
      </w:r>
    </w:p>
    <w:p w14:paraId="3EE3DC90">
      <w:pPr>
        <w:rPr>
          <w:rFonts w:hint="eastAsia"/>
        </w:rPr>
      </w:pPr>
      <w:r>
        <w:rPr>
          <w:rFonts w:hint="eastAsia"/>
        </w:rPr>
        <w:t>&gt;OTU022256</w:t>
      </w:r>
    </w:p>
    <w:p w14:paraId="781F13C1">
      <w:pPr>
        <w:rPr>
          <w:rFonts w:hint="eastAsia"/>
        </w:rPr>
      </w:pPr>
      <w:r>
        <w:rPr>
          <w:rFonts w:hint="eastAsia"/>
        </w:rPr>
        <w:t>CCTACGGGAGGCTGCAGTCGGGAATCTTGCGCAATGGGCGAAAGCCTGACGCAGCAACACCGTGTGGGCGACGAAGGGCTTCGGTCCGTAAACCCCTGTCATTCGCGAACAAACCTTTCCATTTAACAGATGGAGAGCTGATTGTAGCGGAAGAGGAAGCCCCGGCTAACTACGTGCCAGCAGCCGCGGTAAGACGTAGGGGGCGAGCGTTGTCCGGATTTATTGGGCGTAAAGCGCGCGCAGGCGGCCCGTTAAGTCGGTTGTGAAAACCCGAGGCTCAACCTCGGGCCTGCATCCGATACTGGCGGGCTTGAGGCAGGTAGGGGAGAGTGGAATTCCCGGTGTAGCGGTGAAATGCGCAGATATCGGGAGGAACACCGGTGGCGAAGGCGGCTCTCTGGGCCTGTCCTGACGCTCAGGCGCGAAAGCTGGGGGAGCGAACAGGATTAGATACCCTAGTAGTCC</w:t>
      </w:r>
    </w:p>
    <w:p w14:paraId="1A4DB255">
      <w:pPr>
        <w:rPr>
          <w:rFonts w:hint="eastAsia"/>
        </w:rPr>
      </w:pPr>
      <w:r>
        <w:rPr>
          <w:rFonts w:hint="eastAsia"/>
        </w:rPr>
        <w:t>&gt;OTU022257</w:t>
      </w:r>
    </w:p>
    <w:p w14:paraId="77507E03">
      <w:pPr>
        <w:rPr>
          <w:rFonts w:hint="eastAsia"/>
        </w:rPr>
      </w:pPr>
      <w:r>
        <w:rPr>
          <w:rFonts w:hint="eastAsia"/>
        </w:rPr>
        <w:t>CCTACGGGAGGCTGCAGTAGGGAATTGTTCGCAATGGGCGCAAGCCTGACGACGCAACGCCGCGTGGAGGATGAAGGTCTTCGGATTGTAAACTCCTGTCGTGTGGGACGAACATTCTTCGGGCTAATCACCGAGGGACTGACGGTACCACGAAAGGAAGCCCCGGCTAACTCTGTGCCAGCAGCCGCGGTAATACGTAGGTGGCAAGCGTTATCCGGAATTATTGGGCGTAAAGCGCGCGCAGGCGGCCAACTAAGTCGGACGTGAAATCCCTCGGCTTAACCGGGGAACTGCGTCCGATACTGGATGGCTTGAGTTCGGGAGAGGGATGCGGAATTCCAGGTGTAGCGGTGAAATGCGTAGATATCTGGAGGAACACCGGTGGCGAAGGCGGCATCCTGGACCAATACTGACGCTCATGTGCGAAAGCGTGGGGAGCAAACAGGATTAGATACCCCAGTAGTCC</w:t>
      </w:r>
    </w:p>
    <w:p w14:paraId="465A05B5">
      <w:pPr>
        <w:rPr>
          <w:rFonts w:hint="eastAsia"/>
        </w:rPr>
      </w:pPr>
      <w:r>
        <w:rPr>
          <w:rFonts w:hint="eastAsia"/>
        </w:rPr>
        <w:t>&gt;OTU022258</w:t>
      </w:r>
    </w:p>
    <w:p w14:paraId="5A58ACFC">
      <w:pPr>
        <w:rPr>
          <w:rFonts w:hint="eastAsia"/>
        </w:rPr>
      </w:pPr>
      <w:r>
        <w:rPr>
          <w:rFonts w:hint="eastAsia"/>
        </w:rPr>
        <w:t>CCTACGGGTGGCAGCAGTGAGGAATTTTGCGCAATGGAGGCAACTCTGACGCAGCCACGCCGCGTGCAGGAAGACCCCCCTATGGGGTGTAAACTGCTTTTCTGTGAGAAGAAGGCCCCGCCATGCGGGGAGTGACGGTATCGCAGGAATAAGCACCGGCTAACTTCGTGCCAGCAGCCGCGGTAATACGAAGGGTGCAAGCGTTATCCGGATTCATTGGGTTTAAAGGGTGCGTAGGCGGAACGTTAAGTCAGTGGTGAAATCCTGCAGCTCAACTGTAGACTTGCCATTGATACTGGCGTTCTTGAGTGCGCTTGAAGTAGGCGGAATGTGCAGTGTAGCGGTGAAATGCTTAGATATTGCACAGAACACCGATTGCGAAGGCAGCTTACTAAGGCGATACTGACGCTGAGGCACGAAAGCGTGGGGATCAAACAGGATTAGATACCCGTGTAGTCC</w:t>
      </w:r>
    </w:p>
    <w:p w14:paraId="5FFB8559">
      <w:pPr>
        <w:rPr>
          <w:rFonts w:hint="eastAsia"/>
        </w:rPr>
      </w:pPr>
      <w:r>
        <w:rPr>
          <w:rFonts w:hint="eastAsia"/>
        </w:rPr>
        <w:t>&gt;OTU022259</w:t>
      </w:r>
    </w:p>
    <w:p w14:paraId="5CA55B77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CGGGTTGTAAAGCTCTTTTGTCAGGGAAGAAACGGCGGAGGCCAATACCTTCTGCTAATGACGGTACCTGAAGAATAAGCACCGGCTAACTACGTGCCAGCAGCCGCGGTAATACGAAGGGGGCAAGCGTTGTCCGGATTTACTGGGCGTAAAGCGAACGCAGGCGGACTGTTAAGTAGGAAGTGAAAGGTTGGAGCTCAACTCCGACACTGCTCCCTATACTGGCAGTCTTGAGTGGCGGAGAGGAAAAGGGAACGACACGTGTAGCGGTGAAATGCGTTGATATGTGTCGGAACACCAATGGCGAAAGCACTTTTCTGGACGCAAACTGACGCTGAGGTTCGAAAGCTAAGGTAGCAAACAGGATTAGATACCCTGGTAGTCC</w:t>
      </w:r>
    </w:p>
    <w:p w14:paraId="6CB828E0">
      <w:pPr>
        <w:rPr>
          <w:rFonts w:hint="eastAsia"/>
        </w:rPr>
      </w:pPr>
      <w:r>
        <w:rPr>
          <w:rFonts w:hint="eastAsia"/>
        </w:rPr>
        <w:t>&gt;OTU022260</w:t>
      </w:r>
    </w:p>
    <w:p w14:paraId="5EBA244B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TCCGGCTAACTCCGTGCCAGCAGCCGCGGTAATACGTAGGGCGCAAGCGTTGTCCGGAATTATTGGGCGTAAAGAGCTCGTAGGCGGCGTGTCGCGTCGGCTGTGAAAACTTGAGGCTCAACCTCGAGACGTCGGTTGAAACCATCTGGCTAGAGTCCGGAAGAGGAGAGTGGAATTCCCGGTGTAGCGGTGAAATGCGCAGATATCAGGAAGAACACCAGAGGCGAAGGCGGCTCGCTGGACCTCATCTGACGCTGAGGTGCGAAAGCGTGGGGAGCGAACAGGATTAGATACCCTAGTAGTCC</w:t>
      </w:r>
    </w:p>
    <w:p w14:paraId="32BCC300">
      <w:pPr>
        <w:rPr>
          <w:rFonts w:hint="eastAsia"/>
        </w:rPr>
      </w:pPr>
      <w:r>
        <w:rPr>
          <w:rFonts w:hint="eastAsia"/>
        </w:rPr>
        <w:t>&gt;OTU022261</w:t>
      </w:r>
    </w:p>
    <w:p w14:paraId="44BD2561">
      <w:pPr>
        <w:rPr>
          <w:rFonts w:hint="eastAsia"/>
        </w:rPr>
      </w:pPr>
      <w:r>
        <w:rPr>
          <w:rFonts w:hint="eastAsia"/>
        </w:rPr>
        <w:t>CCTACGGGGGGCTGCAGTAGGGAATCTTCCGCAATGGACGAAAGTCTGACGGAGCAACGCCGCGTGGAGGACGACGGCTTTCGGGTTGTAAACTCCTTTTCCCAGGGACGAAACGGACGGTACCTGGGGAATCAGCCCCGGCTAACTCTGTGCCAGCAGCCGCGGTAAGACAGAGGGGGCAAGCGTTGTTCGGAATTACTGGGCGTAAAGCGCGCGTAGGTGGTCGTGTGCGTCGGTGCTGAAAGCGCCGGGCTTAACCCGGCGAGGTGTGCCGATACGACACGACTTGAGGCAGGGAGAGGGTAGCGGAATTCCGGGTGTAGTGGTGAAATGCGTAGAGATCCGGAGGAACGCCAGTGACGAAGGTGGCTACCTGGCCCTGGCCTGACACTGAGGCGCGATAGCGTGGGGAGCGAACCGGATTAGATACCCCTGTAGTCC</w:t>
      </w:r>
    </w:p>
    <w:p w14:paraId="4B8898F5">
      <w:pPr>
        <w:rPr>
          <w:rFonts w:hint="eastAsia"/>
        </w:rPr>
      </w:pPr>
      <w:r>
        <w:rPr>
          <w:rFonts w:hint="eastAsia"/>
        </w:rPr>
        <w:t>&gt;OTU022262</w:t>
      </w:r>
    </w:p>
    <w:p w14:paraId="7B1C0B5A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CTTCTGGGTTGTAAACTGCTTTTGTCAGGGGATAAAATTTCCTTGCGAGGAAAATTGAAGGTACCTGGCGAATAAGCCACGGCTAACTACGTGCCAGCAGCCGCGGTAATACGTAGGTGGCAAGCGTTGTCCGGATTCATTGGGCGTAAAGCGCCCGCAGGCGGCCAACCAAGCCGCGCGTGAAATCCCTCGGCTCAACTGGGGGCGGTCGCGCGGGACTGGTCGGCTCGAGGCCGGTAGGGGGAAGCGGAATTCCGGGTGTAGCAGTGAAATGCGTAGAGATCGGGAGGAACATCTGTGGCGAAGGCGGCCATCTGGACCAGCACTGACACTGAGGCACGAAAGCGTGGGGAGCAAACAGGATTAGATACCCCTGTAGTCC</w:t>
      </w:r>
    </w:p>
    <w:p w14:paraId="32A50084">
      <w:pPr>
        <w:rPr>
          <w:rFonts w:hint="eastAsia"/>
        </w:rPr>
      </w:pPr>
      <w:r>
        <w:rPr>
          <w:rFonts w:hint="eastAsia"/>
        </w:rPr>
        <w:t>&gt;OTU022263</w:t>
      </w:r>
    </w:p>
    <w:p w14:paraId="18EEE875">
      <w:pPr>
        <w:rPr>
          <w:rFonts w:hint="eastAsia"/>
        </w:rPr>
      </w:pPr>
      <w:r>
        <w:rPr>
          <w:rFonts w:hint="eastAsia"/>
        </w:rPr>
        <w:t>CCTACGGGTGGCTGCAGTAACGAATCTTCCCCAATGCACGCAAGTGTGAGGGAGCGACGCCGCGTGGAGGACCAAGCCCTTCGGGGTGTAAACTCCTGTCAGGGGTTACCAAGTTCTGAGGAGCCCCAGAGGAAGTGGCGGCTAACTCTGTGCCAGCAGCCGCGGTAAGACAGAGGCCACAAGCGTTAGGCGGAATCACTGGGCTTAAAGGGCGCGTAGGCGGGCTGCCGCGTCCGGGGTGAAATCCTCCGGCTCAACCGGAGAACGGCCCCGGGTACGGGCGGCCTCGAGGGGGGTAGGGGCGGGCGGAACTGTGGGTGGAGCGGTGAAATGCGTTGAGATCCACAGGAACTCCGGTGGCGAAGGCGGCCCGCTGGACCCCATCTGACGCTGAGGCGCGAAAGCCAGGGGAGCGAACGGGATTAGATACCCCAGTAGTCC</w:t>
      </w:r>
    </w:p>
    <w:p w14:paraId="030F98C4">
      <w:pPr>
        <w:rPr>
          <w:rFonts w:hint="eastAsia"/>
        </w:rPr>
      </w:pPr>
      <w:r>
        <w:rPr>
          <w:rFonts w:hint="eastAsia"/>
        </w:rPr>
        <w:t>&gt;OTU022264</w:t>
      </w:r>
    </w:p>
    <w:p w14:paraId="35459A1D">
      <w:pPr>
        <w:rPr>
          <w:rFonts w:hint="eastAsia"/>
        </w:rPr>
      </w:pPr>
      <w:r>
        <w:rPr>
          <w:rFonts w:hint="eastAsia"/>
        </w:rPr>
        <w:t>CCTACGGGGGGCAGCAGTGGGGAATATTGCACAATGGGCGAAAGCCTGATGCAGCAACGCCGCGTGAGTGATGAAGGCCTTCGGGTTGTAAAGCTCTGTCTTCTGGGACGATAATGACGGTACCAGAGGAGGAAGCCACGGCTAACTACGTGCCAGCAGCCGCGGTAATACGTAGGGTGCGAGCGTTAATCGGAATTACTGGGCGTAAAGGGCGCGTAGGCGGCACTGTTAGTCAGGCGTGAAATTCCTGGGCTCAACCTGGGGACTGCGCTTGATACGGCGGAGCTAGAGGATGGAAGAGGCTCGCGGAATTCCCAGTGTAGAGGTGAAATTCGTAGATATCGAGAGGAACATCGGTGGCGAAGGCGGCCTTCTGGACGGTGACTGACGCTGAGACGCGAAAGCGTGGGGAGCAAACAGGATTAGATACCCCAGTAGTCC</w:t>
      </w:r>
    </w:p>
    <w:p w14:paraId="699217B7">
      <w:pPr>
        <w:rPr>
          <w:rFonts w:hint="eastAsia"/>
        </w:rPr>
      </w:pPr>
      <w:r>
        <w:rPr>
          <w:rFonts w:hint="eastAsia"/>
        </w:rPr>
        <w:t>&gt;OTU022265</w:t>
      </w:r>
    </w:p>
    <w:p w14:paraId="3FD72C33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TGTAAACTCCTGTTGACCGGGACGAATGGGCTTCGATCGAATAGATCGAGGCAGTGACGGTACCGGTTGAGGAAGCCACGGCTAACTCTGTGCCAGCAGCCGCGGTAATACAGAGGTCCCAAGCGTTGTTCGGAATTACTGGGCGTAAAGGGCGCGTAGGCGGCCTTTCAAGTCAGACGTGAAATCCCCCGGCTTAACCTGGGAACTGCGTCCGATACTGGGAGGCTTGAATCCGGGAGAGGGATGTGGAATTCCAGGTGTAGCGGTGAAATGCGTAGATATCTGGAGGAACACCGGTGGCGAAGGCGGCATCCTGGACCAGCACTGACACTGAGGCACGAAAGCGTGGGGAGCAAACAGGATTAGATACCCCTGTAGTCC</w:t>
      </w:r>
    </w:p>
    <w:p w14:paraId="164D2042">
      <w:pPr>
        <w:rPr>
          <w:rFonts w:hint="eastAsia"/>
        </w:rPr>
      </w:pPr>
      <w:r>
        <w:rPr>
          <w:rFonts w:hint="eastAsia"/>
        </w:rPr>
        <w:t>&gt;OTU022266</w:t>
      </w:r>
    </w:p>
    <w:p w14:paraId="6798A0DF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GGGGGGGACTAGTGTTATTCGGAATGACTGGGCGTAAAGGGTGTGTAGGCGGTCTTGTAAGTTGAAAGTGAAATCTCAAAGCTTAACTTTGAAAGTGCTTTCAAAACTGCTTGACTAGAGTGTGAGAGAGGATAGTGGAATTTCTAGTGTAGAAATAAAATCCATAGAGATTAGAAGGAACACCGAAAGCGAAGGCATCTATCTGGCTCACAACTGACGCTGATACACGAAAGCATGGGGAGCAAACAGGATTAGATACCCGTGTAGTCC</w:t>
      </w:r>
    </w:p>
    <w:p w14:paraId="46C36739">
      <w:pPr>
        <w:rPr>
          <w:rFonts w:hint="eastAsia"/>
        </w:rPr>
      </w:pPr>
      <w:r>
        <w:rPr>
          <w:rFonts w:hint="eastAsia"/>
        </w:rPr>
        <w:t>&gt;OTU022267</w:t>
      </w:r>
    </w:p>
    <w:p w14:paraId="37A083BD">
      <w:pPr>
        <w:rPr>
          <w:rFonts w:hint="eastAsia"/>
        </w:rPr>
      </w:pPr>
      <w:r>
        <w:rPr>
          <w:rFonts w:hint="eastAsia"/>
        </w:rPr>
        <w:t>CCTACGGGTGGCTGCAGTGGGGAATTTTGGACAATGGGGGCAACCCTGATCCAGCCATGCCGCGTGTGTGAAGAAGGCCTTCGGGTTGTAAAGCACTTTCGGCCGGAACGAAATCGCGCGATCTAATAAGTCGCGTGGATGACGGTACCGGAAGAAGAAGCACCGGCTAACTACGTGCCAGCAGCCGCGGTAATACGTAGGTGGCAAGCGTTGTCCGGATTTACTGGGCGTAAAGCGTGCGTAGGTGGTCGTTTAAGTCTGTTGTGAAAGCCCTGGGCTCAACCTGGGAACTGCAGTGGAAACTGGACGACTAGAGTGTGGTAGAGGGTAGCGGAATTCCTGGTGTAGCAGTGAAATGCGTAGAGATCAGGAGGAACACCGATGGCGAAGGCAGCCCCCTGGGTTAACACTGACGCTCATGCACGAAAGCGTGGGGAGCAAACAGGATTAGATACCCCTGTAGTCC</w:t>
      </w:r>
    </w:p>
    <w:p w14:paraId="7AA44CE0">
      <w:pPr>
        <w:rPr>
          <w:rFonts w:hint="eastAsia"/>
        </w:rPr>
      </w:pPr>
      <w:r>
        <w:rPr>
          <w:rFonts w:hint="eastAsia"/>
        </w:rPr>
        <w:t>&gt;OTU022268</w:t>
      </w:r>
    </w:p>
    <w:p w14:paraId="6ED58C41">
      <w:pPr>
        <w:rPr>
          <w:rFonts w:hint="eastAsia"/>
        </w:rPr>
      </w:pPr>
      <w:r>
        <w:rPr>
          <w:rFonts w:hint="eastAsia"/>
        </w:rPr>
        <w:t>CCTACGGGGGGCAGCAGTAAGGAATATTCCACAATGGGCGAAAGCCTGATGGAGCGACGCCGCGTGCGGGAGGAAGCCTTTCGGGGTGTAAACCGCTTTTAGGGGAGATGAAACGCCACCGCAAGGTGGCTAAGACAGTACCCCCTGAATAAGCATCGGCTAACTACGTGCCAGCAGCCGCGGTAATACAGGGGGTGCAAACGTTGCTCGGAATCATTGGGCGTAAAGGGCGCGTAGGTGGCCCGGTCAGTCCGTGGTGAAAGCGCGGGGCTCAACCCTGCGTCGGCCATGGATACTGCCGCGGCTCGAGCACTGTAGAGGCAGGTGGAATTCCCGGTGTAGCGGTGGAATGCGTAGAGATCGGGAGGAACACCAATGGCGAAGGCAGCTTGCTGGGACGGTACTGACGCTGAGACGCGAAAGCGTGGGGAGCAAACAGGATTAGATACCCGTGTAGTCC</w:t>
      </w:r>
    </w:p>
    <w:p w14:paraId="70CA0BA3">
      <w:pPr>
        <w:rPr>
          <w:rFonts w:hint="eastAsia"/>
        </w:rPr>
      </w:pPr>
      <w:r>
        <w:rPr>
          <w:rFonts w:hint="eastAsia"/>
        </w:rPr>
        <w:t>&gt;OTU022269</w:t>
      </w:r>
    </w:p>
    <w:p w14:paraId="04163409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CCGCTTTCAGTGGGGACGAACCAAGACGGTACCCCCGGAGGAAGGCCCGGCTAACTCTGTGCCAGCAGCCGCGGTAATACAGAGGGGGCAAGCGTTGTTCGGAATTACTGGGCGTAAAGGGCGCGTAGGCGGCCTTCTAAGTCGAACGTGAAATCCCGGGGCTCAACCCCGGAACAGCCTTTGATACTGGAAGTCTAGAGTCCGAGAGAGGTGAGTGGAATTCCGAGTGTAGAGGTGAAATTCGTAGATATTCGGAGGAACACCAGTGGCGAAGGCGGCTCACTGGCTCGGTACTGACGCTGAGGTGCGAAAGCGTGGGGAGCAAACAGGATTAGATACCCTAGTAGTCC</w:t>
      </w:r>
    </w:p>
    <w:p w14:paraId="5995748D">
      <w:pPr>
        <w:rPr>
          <w:rFonts w:hint="eastAsia"/>
        </w:rPr>
      </w:pPr>
      <w:r>
        <w:rPr>
          <w:rFonts w:hint="eastAsia"/>
        </w:rPr>
        <w:t>&gt;OTU022270</w:t>
      </w:r>
    </w:p>
    <w:p w14:paraId="7E516226">
      <w:pPr>
        <w:rPr>
          <w:rFonts w:hint="eastAsia"/>
        </w:rPr>
      </w:pPr>
      <w:r>
        <w:rPr>
          <w:rFonts w:hint="eastAsia"/>
        </w:rPr>
        <w:t>CCTACGGGTGGCTGCAGCAGGGAATTTTGCGCAATGGGCGAAAGCCTGATGGAGCAACGCCGCGTGCAGGATGAATGCCTTCGGGTTGTAAACTGCTTTTATATGTGAAGATTATGACGGTAGCATATGAATAAGGATCGGCTAACTCCGTGCCAGCAGCCGCGGTCATACGGAGGATCCAAGCGTTATCCGGAATTACTGGGCGTAAAGAGTTGCGTAGGTGGCATAGTAAGTCCCGGTTTAAAGACGACGGCTCAACCGTCGGATATATCGGGAAACTGCTAAGCTTGAGATCGAGAGAGGTAGATGGAATTTCTAGTGTAGGAGTGAAATCCGTAGATATTAGAAGGAACACCGATGGCGTAGGCAGTCTACTGGCTCGTTTCTGACACTAAGGCACGAAAGCGTGGGGAGCGAACGGGATTAGATACCCCAGTAGTCC</w:t>
      </w:r>
    </w:p>
    <w:p w14:paraId="63FAD880">
      <w:pPr>
        <w:rPr>
          <w:rFonts w:hint="eastAsia"/>
        </w:rPr>
      </w:pPr>
      <w:r>
        <w:rPr>
          <w:rFonts w:hint="eastAsia"/>
        </w:rPr>
        <w:t>&gt;OTU022271</w:t>
      </w:r>
    </w:p>
    <w:p w14:paraId="53F88B09">
      <w:pPr>
        <w:rPr>
          <w:rFonts w:hint="eastAsia"/>
        </w:rPr>
      </w:pPr>
      <w:r>
        <w:rPr>
          <w:rFonts w:hint="eastAsia"/>
        </w:rPr>
        <w:t>CCTACGGGTGGCTGCAGTGGGGAATCTTCCGCAATGGACGAAAGTCTGACGGAGCAACGCCGCGTGTATGATGAAGGTCTTCGGATTGTAAAGTACTGTCTTTGGGGAAGAACGGTCACTTTGAGAATATTGAGGAGACATGACGGTACCCAAGGAGGAAGCCCCGGCTAACTACGTGCCAGCAGCCGCGGTAATACGTAGGGGGCAAGCGTTGTCCGGAATCATTGGGCGTAAAGCGCGCGCAGGCGGTCCTTTAAGTCTGATGTGAAATCTTGCGGCTCAACCGTAAGCGGTCATTGGAAACTGGGGGACTTGAGTGCAGGAGAGGAAAGCGGAATTCCATGTGTAGCGGTGAAATGCGTAGAGATATGGAGGAACACCAGTGGCGAAGGCGGCTTTCTGGCCTGTAACTGACGCTGAGGCGCGAAAGCGTGGGGAGCAAACAGGATTAGATACCCGGGTAGTCC</w:t>
      </w:r>
    </w:p>
    <w:p w14:paraId="724F885A">
      <w:pPr>
        <w:rPr>
          <w:rFonts w:hint="eastAsia"/>
        </w:rPr>
      </w:pPr>
      <w:r>
        <w:rPr>
          <w:rFonts w:hint="eastAsia"/>
        </w:rPr>
        <w:t>&gt;OTU022272</w:t>
      </w:r>
    </w:p>
    <w:p w14:paraId="0715974D">
      <w:pPr>
        <w:rPr>
          <w:rFonts w:hint="eastAsia"/>
        </w:rPr>
      </w:pPr>
      <w:r>
        <w:rPr>
          <w:rFonts w:hint="eastAsia"/>
        </w:rPr>
        <w:t>CCTACGGGAGGCAGCAGTAGGGAATATTGGTCAATGGGTGAGAGCCTGAACCAGCCATGCCGCGTGCAGGAAGAAGGCCTTCTGGGTTGTAAACTGCTTTTGACAGGGGATAAAATGGGCGTGCGCGCCTAATTGAAGGTACCTGTGGAATAAGCCACGGCTAACTACGTGCCAGCAGCCGCGGTAATACGTAGGCAGCGAGCGTTGTTCGGAGTTACTGGGCGTAAAGCGTGCGTAGGCGGTTTTGTAAGTTTGGTGTGAAATCTCCCGGCTCAACTGGGAGGGTGCGCCGAAAACTGCAAGGCTGGAGTGTGGGAGAGGTAGGCGGAATTCCTGGTGTAGCGGTGGAATGCGTAGAGATCCGGAAGAACACCGGCGGCGAAGGCGGCCTGCTGGGCGGTGGCTGACGCTGAGGCGCGACAGCGTGGGGAGCAAACAGGATTAGATACCCCGGTAGTCC</w:t>
      </w:r>
    </w:p>
    <w:p w14:paraId="523AF0C4">
      <w:pPr>
        <w:rPr>
          <w:rFonts w:hint="eastAsia"/>
        </w:rPr>
      </w:pPr>
      <w:r>
        <w:rPr>
          <w:rFonts w:hint="eastAsia"/>
        </w:rPr>
        <w:t>&gt;OTU022273</w:t>
      </w:r>
    </w:p>
    <w:p w14:paraId="1763F424">
      <w:pPr>
        <w:rPr>
          <w:rFonts w:hint="eastAsia"/>
        </w:rPr>
      </w:pPr>
      <w:r>
        <w:rPr>
          <w:rFonts w:hint="eastAsia"/>
        </w:rPr>
        <w:t>CCTACGGGCGGCTGCAGTTGGGAATCTTGCACAATGGGGGAAACCCTGATGCAGCGACGCCGCGTGGAGGATGAAGGGTCTAGGCCTGTAAACTCCTTTTATCGGGAAAGACTTAGGACGGTACCCGATGAATAAGGACCGGCTAACTCTGTGCCAGCAGCCGCGGTAAGACAGAGGTGCCAAGCGTTAGGCGGAATCACTGGGCTTAAAGCGTGTGTAGGCGGAATGGTAAGTACCTTGTGAAATCCCACGGCTCAACCGTGGACCCGCCAGTGAAACCGCCTTGCTTGAGGACGAGAGGGGAGAATGGAACTCTTGGTGTAGCGGTGAAATGCGTAGATATCAAGAGGAACACCGGTGGCGAAGGCGGTTCTCTGGGCATGTCCTGACGCTGAGGAGCGAAAGTGTGGGGAGCGAACAGGATTAGATACCCCGGTAGTCC</w:t>
      </w:r>
    </w:p>
    <w:p w14:paraId="34F9FCF5">
      <w:pPr>
        <w:rPr>
          <w:rFonts w:hint="eastAsia"/>
        </w:rPr>
      </w:pPr>
      <w:r>
        <w:rPr>
          <w:rFonts w:hint="eastAsia"/>
        </w:rPr>
        <w:t>&gt;OTU022274</w:t>
      </w:r>
    </w:p>
    <w:p w14:paraId="2073C8CF">
      <w:pPr>
        <w:rPr>
          <w:rFonts w:hint="eastAsia"/>
        </w:rPr>
      </w:pPr>
      <w:r>
        <w:rPr>
          <w:rFonts w:hint="eastAsia"/>
        </w:rPr>
        <w:t>CCTACGGGTGGCAGCAGTGGGGAATATTGGACAATGGGCGCAAGCCTGATCCAGCAACGCCGCGTGGAGGACGAAGGTCTTCGGATTGTAAACTCCTGTCAGGTGGGACGAAGGTCCGTCGGTGAACAACCGGCGGACTTGACGGTACCGCCAGAGGAAGCCCCGGCTAACTCCGTGCCAGCAGCCGCGGTAATACGGGGGGAGCAAGCGTTGTTCGGAATCATTGGGCGTAAAGCGCGCGCAGGCGGCCTGGAGAGCCCGGCGTGAAAGCCCCCGGCTCAACCGGGGGAGGCCGTCGGGGACCTCCGGGCTGGAGGCCGGCAGGGGAGAGCGGAATTCCCGGTGTAGTGGTGGAATGCGTAGAGATCGGGAGGAACACCAGTGGCGAAGGCGGCTCTCTGGGCCGGTCCTGACGCTCAGGCGCGAAAGCGTGGGGAGCGATCCGGATTAGATACCCCAGTAGTCC</w:t>
      </w:r>
    </w:p>
    <w:p w14:paraId="3DD4E200">
      <w:pPr>
        <w:rPr>
          <w:rFonts w:hint="eastAsia"/>
        </w:rPr>
      </w:pPr>
      <w:r>
        <w:rPr>
          <w:rFonts w:hint="eastAsia"/>
        </w:rPr>
        <w:t>&gt;OTU022275</w:t>
      </w:r>
    </w:p>
    <w:p w14:paraId="53EFB89F">
      <w:pPr>
        <w:rPr>
          <w:rFonts w:hint="eastAsia"/>
        </w:rPr>
      </w:pPr>
      <w:r>
        <w:rPr>
          <w:rFonts w:hint="eastAsia"/>
        </w:rPr>
        <w:t>CCTACGGGCGGCTGCAGTAGGGAATCTTCCACAATGGGCGAAAGCCTGATGGAGCAACGCCGCGTGAGTGAAGAAGGATTTCGGTTCGTAAAACTCTGTTGTAAGGGAAGAACAAGTACCGGAGTCACTGCCGGTACCTTGACGGTACCTGACCAGAAAGCCACGGCTAACTACGTGCCAGCAGCCGCGGTGACACGTAGGCACCAAGCGTTGTCCGGATTTATTGGGCGTAAAGAGCTCGTAGGCGGTTCAGTAAGTCGGGTGTGAAAACTCAGGGCTCAACCCGGAGACGCCATCTGATACTGCTGTGACTTGAGTCTGGTAGGGGATCACGGAATTCCTGGTGTAGCGGTGAAATGCGCAGATATCAGGAGGAACACCGATGGCGAAGGCAGCTCGCTGGGACGGTACTGACGCTGAGGCGCGAAAGCGTGGGGAGCAAACAGGATTAGATACCCCAGTAGTCC</w:t>
      </w:r>
    </w:p>
    <w:p w14:paraId="7A8CA8DB">
      <w:pPr>
        <w:rPr>
          <w:rFonts w:hint="eastAsia"/>
        </w:rPr>
      </w:pPr>
      <w:r>
        <w:rPr>
          <w:rFonts w:hint="eastAsia"/>
        </w:rPr>
        <w:t>&gt;OTU022276</w:t>
      </w:r>
    </w:p>
    <w:p w14:paraId="56FDAC32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TGTGCGGGAAGATAATGACGGTACCGCAAGAATAAGCCCCGGCTAACTTCGTGCCAGCAGCCGCGGTAATACGAAGGGGGCTAGCGTTGCTCGGAATCACTGGGCGTAAAGCGTGCGTAGGCGGTTGGCAAAGTCAGCTGTGAAAGCCCCGGGCTTAACCTGGGAATTGCGGTTGAAACTAGTCGACTAGAATTTGGCAGAGGGGGGTGGAATTCCACGTGTAGCAGTGAAATGCGTAGATATGCGGAGGAACACCGATGGCGAAGGCAATCCCCTGGGCCTGCACTGACGCTCATGCACGAAAGCGTGGGGAGCAAACAGGATTAGATACCCGTGTAGTCC</w:t>
      </w:r>
    </w:p>
    <w:p w14:paraId="489A9D18">
      <w:pPr>
        <w:rPr>
          <w:rFonts w:hint="eastAsia"/>
        </w:rPr>
      </w:pPr>
      <w:r>
        <w:rPr>
          <w:rFonts w:hint="eastAsia"/>
        </w:rPr>
        <w:t>&gt;OTU022277</w:t>
      </w:r>
    </w:p>
    <w:p w14:paraId="37D8496F">
      <w:pPr>
        <w:rPr>
          <w:rFonts w:hint="eastAsia"/>
        </w:rPr>
      </w:pPr>
      <w:r>
        <w:rPr>
          <w:rFonts w:hint="eastAsia"/>
        </w:rPr>
        <w:t>CCTACGGGTGGCAGCAGTGGGGAATATTGCGCAATGGGGGAAACCCTGACGCAGCAACGCCGCGTGAAGGATGAAGGTTTTCGGATTGTAAACTTCTTTGATGAGGGACGAAAGAAATGACGGTACCTCAAAAACAAGCCACGGCTAACTACGTGCCAGCAGCCGCGGTAATACGTAGGTGGCGAGCGTTGTCCGGAATTACTGGGTGTAAAGGGTGCGTAGGCGGGTTTTTAAGTCAAGGGTGAAATCCCGGAGCTCAACTCCGGAACTGCCTTTGATACTGAGGATCTTGAGATCGAGAGAGGTTGGTGGAATTGCGAGTGTAGAGGTGAAATTCGTAGATATTGGGAAGAACACCGGTGGCGAAGGCGGCTCACTGGCTCATTTCTGACGCTCAGGCGCGACAGCGTGGGGATCAAACAGGATTAGATACCCTTGTAGTCC</w:t>
      </w:r>
    </w:p>
    <w:p w14:paraId="0182B53A">
      <w:pPr>
        <w:rPr>
          <w:rFonts w:hint="eastAsia"/>
        </w:rPr>
      </w:pPr>
      <w:r>
        <w:rPr>
          <w:rFonts w:hint="eastAsia"/>
        </w:rPr>
        <w:t>&gt;OTU022278</w:t>
      </w:r>
    </w:p>
    <w:p w14:paraId="7C022019">
      <w:pPr>
        <w:rPr>
          <w:rFonts w:hint="eastAsia"/>
        </w:rPr>
      </w:pPr>
      <w:r>
        <w:rPr>
          <w:rFonts w:hint="eastAsia"/>
        </w:rPr>
        <w:t>CCTACGGGGGGCTGCAGTCGGGAATATTGGACAATGGGCGCAAGCCTGATCCAGCCATGCCGCGTGAGTGATGAAGGCCCTAGGGTTGTAAAGCTCTTTTGTGCGGGAAGATAATGACGGTACCGCAAGAATAAGCCCCGGCTAACTTCGTGCCAGCAGCCGCGGTAATACGTAGGTGGCAAGCGTTGTCCGGATTTATTGGGTTTAAAGGGTGCGTAGGCGTCCTGACAAGTTTTAGGTGAAATGCCCAGGCTCAACCTGGGAGCTGCCTGAAAAACTGTTGGGATTGAGTACAGACGAGGTAGGCGGAATTGACGGTGTAGCGGTGAAATGCATAGATATCGTCAAGAACACCGATAGTGTAGACAGCTTACTAGACTTCAACTGACGCTGAGGCACGAAAGTGTGGGGATCAAACAGGATTAGATACCCCTGTAGTCC</w:t>
      </w:r>
    </w:p>
    <w:p w14:paraId="07F51C88">
      <w:pPr>
        <w:rPr>
          <w:rFonts w:hint="eastAsia"/>
        </w:rPr>
      </w:pPr>
      <w:r>
        <w:rPr>
          <w:rFonts w:hint="eastAsia"/>
        </w:rPr>
        <w:t>&gt;OTU022279</w:t>
      </w:r>
    </w:p>
    <w:p w14:paraId="58CE462A">
      <w:pPr>
        <w:rPr>
          <w:rFonts w:hint="eastAsia"/>
        </w:rPr>
      </w:pPr>
      <w:r>
        <w:rPr>
          <w:rFonts w:hint="eastAsia"/>
        </w:rPr>
        <w:t>CCTACGGGAGGCTGCAGTGGGGAATCTTGCGCAATGGGCGAAAGCCTGACGCAGCAACGCCGCGTGAGGGAAGACGGCCTTCGGGTTGTAAACCTCTTTCAGTAGGGACGAAGCTTCCGGGGTGAATAGCCTCGTGGAGTGACGGTACCTACAGAAGAAGCCCCGGCTAACTACGTGCCAGCAGCCGCGGTAATACGTAGGGGGCGAGCGTTGTCCGGAATCATTGGGCGTAAAGCGCGTGTAGGCGGCCCGGAAAGTCTGATGTGAAATCTTGGGGCTCAACCCCAAGCTGTCATTGGATACTGTCGGGCTCGAGTCCGGAAGAGGAGAGTGGAATTCCTGGTGTAGCGGTGGAATGCGCAGATATCAGGAGGAACACCCATGGCGAAGGCGGCTTTCTGGGACGGTACTGACGCTGAGACGCGAAAGCGTGGGGAGCGAACAGGATTAGATACCCCTGTAGTCC</w:t>
      </w:r>
    </w:p>
    <w:p w14:paraId="3BB1E732">
      <w:pPr>
        <w:rPr>
          <w:rFonts w:hint="eastAsia"/>
        </w:rPr>
      </w:pPr>
      <w:r>
        <w:rPr>
          <w:rFonts w:hint="eastAsia"/>
        </w:rPr>
        <w:t>&gt;OTU022280</w:t>
      </w:r>
    </w:p>
    <w:p w14:paraId="792C159C">
      <w:pPr>
        <w:rPr>
          <w:rFonts w:hint="eastAsia"/>
        </w:rPr>
      </w:pPr>
      <w:r>
        <w:rPr>
          <w:rFonts w:hint="eastAsia"/>
        </w:rPr>
        <w:t>CCTACGGGGGGCTGCAGTGAGGAATATTGGTCAATGGGCGCAAGCCTGAACCAGCAACGCCGCGTGGAGGATGACGGCCTTCGGGTTGTAAACTCCTTTTGCAGGGGAAAAGAGCGGATGGTACCCTGCGAATAAGTCACGGCTAACTACGTGCCAGCAGCCGCGGTAATACGTAGGGGGCGAGCGTTGTCCGGAATTATTGGGCGTAAAGAGCGCGTAGGCGGCGTGACAAGTCACTTGTGAAATCTCTGAGCTTAACTCAGAACTGCCAAGTGAAACTGTTGTGCTAGAGTGCGGAAGGGGCAATCGGAATTCTTGGTGTAGCGGTGAAATGCGTAGAGATGTGGAGGAACACCGATGGCGAAGGCAGCCCCCTGGGCTAACACTGACGCTCATGCACGAAAGCGTGGGGAGCAAACAGGATTAGATACCCTGGTAGTCC</w:t>
      </w:r>
    </w:p>
    <w:p w14:paraId="22D01FF0">
      <w:pPr>
        <w:rPr>
          <w:rFonts w:hint="eastAsia"/>
        </w:rPr>
      </w:pPr>
      <w:r>
        <w:rPr>
          <w:rFonts w:hint="eastAsia"/>
        </w:rPr>
        <w:t>&gt;OTU022281</w:t>
      </w:r>
    </w:p>
    <w:p w14:paraId="5E261FF6">
      <w:pPr>
        <w:rPr>
          <w:rFonts w:hint="eastAsia"/>
        </w:rPr>
      </w:pPr>
      <w:r>
        <w:rPr>
          <w:rFonts w:hint="eastAsia"/>
        </w:rPr>
        <w:t>CCTACGGGTGGCAGCAGTAAGGAATATTGGTCAATGGAGGCAACTCTGAACCAGCCATGCCGCGTGAAGGATGAAGGTCCTCTGGATTGTAAACTTCTTTTACCTGGGACGAAACCTTCTTTTTCTAAGGGAGTTGACGGTACCAGGGGAATAAGCACCGGCTAACTTCGTGCCAGCAGCCGCGGTAATACGAAGGGGGCTAGCGTTGCTCGGAATCACTGGGCGTAAAGGGCGCGTAGGCGGCCCGTTAAGCGTGTGGTGAAAGCCCGGGGCTCAACCCCGGGTCGGCCGTGCCGACTGTTGGACTAGAGTGCTGTAGGGGCAGGCGGAATTCCGGGTGTAGCGGTGGAATGCGTAGAGATCCGGAGGAAGACCGGTGGCGAAGGCGGCCTGCTGGGCAGTTACTGACACTGATGCACGAAAGCGTGGGGAGCAAACAGGATTAGATACCCGTGTAGTCC</w:t>
      </w:r>
    </w:p>
    <w:p w14:paraId="77173424">
      <w:pPr>
        <w:rPr>
          <w:rFonts w:hint="eastAsia"/>
        </w:rPr>
      </w:pPr>
      <w:r>
        <w:rPr>
          <w:rFonts w:hint="eastAsia"/>
        </w:rPr>
        <w:t>&gt;OTU022282</w:t>
      </w:r>
    </w:p>
    <w:p w14:paraId="5BC41204">
      <w:pPr>
        <w:rPr>
          <w:rFonts w:hint="eastAsia"/>
        </w:rPr>
      </w:pPr>
      <w:r>
        <w:rPr>
          <w:rFonts w:hint="eastAsia"/>
        </w:rPr>
        <w:t>CCTACGGGGGGCAGCAGTTAGGAATCTTGCGCAATGGGCGCAAGCCTGATCCAGCCATGCCGCGTGAGTGATGAAGGCCCTAGGGTTGTAAAGCTCTTTCACCGGTGAAGATAATGACGGTAACCGGAGAAGAAGCCCCGGCTAACTTCGTGCCAGCAGCCGCGGTAATACGAAGGGCGCAAGCGTTGTCCGGATTTATTGGGCGTAAAGGGCGCGTAGGCGGCAATTCAAGTCAGTTGTGAAATCTCCGAGCTTAACTCGGAACGGTCAACTGATACTGCTTTGCTAGAGTACAGAAGGGGCAATCGGAATTCTTGGTGTAGCGGTGAAATGCGCAGATATCAGGAGGAACACCAGCGGCGAAGGCGGCGCTCTGGGCCGGAACTGACGCTGAGGAGCGAAAGCGTGGGGAGCGAACAGGATTAGATACCCGAGTAGTCC</w:t>
      </w:r>
    </w:p>
    <w:p w14:paraId="5C61DDFF">
      <w:pPr>
        <w:rPr>
          <w:rFonts w:hint="eastAsia"/>
        </w:rPr>
      </w:pPr>
      <w:r>
        <w:rPr>
          <w:rFonts w:hint="eastAsia"/>
        </w:rPr>
        <w:t>&gt;OTU022283</w:t>
      </w:r>
    </w:p>
    <w:p w14:paraId="397D21DC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AACCTAATACGTTGGAGTGTGACGGTACCGGGTGAGGAAGCCCCGGCTAACTCTGTGCCAGCAGCCGCGGTAATACAGAGGGGGCAAGCGTTGTTCGGAATCACTGGGCGTAAAGAGTTGCGTAGGTGGCAAGTTAAGCGAGTAGTGAAATCTCATGGCTCAACCATGAGGCTATTACTTGAACTGGCTAGCTAGAGTTTGGTAGAGGTTATTGGAATTCCAAGTGTAGGAGTGAAATCCGTAGATATTTGGAGGAACACCGATGGCGTAGGCAGATAACTGGACCAATACTGACACTAAGGCACGAAAGCGTGGGGAGCGAACGGGATTAGATACCCCTGTAGTCC</w:t>
      </w:r>
    </w:p>
    <w:p w14:paraId="50921A77">
      <w:pPr>
        <w:rPr>
          <w:rFonts w:hint="eastAsia"/>
        </w:rPr>
      </w:pPr>
      <w:r>
        <w:rPr>
          <w:rFonts w:hint="eastAsia"/>
        </w:rPr>
        <w:t>&gt;OTU022284</w:t>
      </w:r>
    </w:p>
    <w:p w14:paraId="07E4863F">
      <w:pPr>
        <w:rPr>
          <w:rFonts w:hint="eastAsia"/>
        </w:rPr>
      </w:pPr>
      <w:r>
        <w:rPr>
          <w:rFonts w:hint="eastAsia"/>
        </w:rPr>
        <w:t>CCTACGGGGGGCTGCAGTGGGGAATATTGGACAATGGGCGAAAGCCTGATCCAGCAACGCCGCGTGAGGGATGACGGCCTTCGGGTTGTAAAGCTCAAAAGGGGGGAGAAAGGCCGCAAGGCTTGATCGATCCCCAGTAAGCACGGGCTAAGTTCGTGCCAGCAGCCGCGGTAAGACGGAGGGCGTGGGTGTTATTCGTTTTGATTGGGTGTAAAGGGTACGTAGGCTGTTCACAGTGGTTTGGCAAAAATGGCGGAGTGTTCCTACGCCCATGCCTTTGATAACGTGGACTTTGTGTTGGGGATAGGTAGGGGCAAGTTCTCATGTAGGGGTAAAATCCTACCATATGAGAACGAACGTCAGCTGGCGAAGGCGCCTTTCCAGCCTCAACAGACGCTAAGGTACGGAAGCTTAGGGAGCAAACGGGATTAGATACCCGAGTAGTCC</w:t>
      </w:r>
    </w:p>
    <w:p w14:paraId="50C56421">
      <w:pPr>
        <w:rPr>
          <w:rFonts w:hint="eastAsia"/>
        </w:rPr>
      </w:pPr>
      <w:r>
        <w:rPr>
          <w:rFonts w:hint="eastAsia"/>
        </w:rPr>
        <w:t>&gt;OTU022285</w:t>
      </w:r>
    </w:p>
    <w:p w14:paraId="3748378F">
      <w:pPr>
        <w:rPr>
          <w:rFonts w:hint="eastAsia"/>
        </w:rPr>
      </w:pPr>
      <w:r>
        <w:rPr>
          <w:rFonts w:hint="eastAsia"/>
        </w:rPr>
        <w:t>CCTACGGGTGGCTGCAGTCGGGAATTTTGCTCAATGGGCGAAAGCCTGAAGCAGCAACGCCGCGTGAGGGATGAAGGCCTTCGGGTTGTAAACCTCTTTTCTCAGGGAAGATAATGACGGTACCTGAGGAATAAGCCACGGCTAACTACGTGCCAGCAGCCGCGGTAATACGTAGGTGGCAAGCGTTGTCCGGATTTACTGGGCGTAAAGCGTACGTAGGCGGATTTGTAAGTAGGGGGTGAAATCCCCAGGCTCAACCTGGGAACTGCCTTCTAGACTGCAAGGCTTGAGTGCGGCAGAGGAGACTGGAATTCCTGGTGTAGCAGTGAAATGCGTAGATATCAGGAGGAATACCGATGGCGAAGGCAGGTCTCTGGGCTGACACTGACGCTCATGCACGAAAGCGTGGGGAGCAAACAGGATTAGATACCCCAGTAGTCC</w:t>
      </w:r>
    </w:p>
    <w:p w14:paraId="5E3C8DBA">
      <w:pPr>
        <w:rPr>
          <w:rFonts w:hint="eastAsia"/>
        </w:rPr>
      </w:pPr>
      <w:r>
        <w:rPr>
          <w:rFonts w:hint="eastAsia"/>
        </w:rPr>
        <w:t>&gt;OTU022286</w:t>
      </w:r>
    </w:p>
    <w:p w14:paraId="3DD11432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ACCGGGACGAATGGCCCCGAACCTAATACGTTTGGGGAGTGACGGTACCGGTTGAGGAAGCCACGGCTAACTCTGTGCCAGCAGCCGCGGTAATACAGAGGTGGCAAGCGTTGTTCGGAATTATTGGGCGTAAAGGGCGCGTAGGCGGTGTGGTAAGTCCGATGTGAAAGCCCTGGGCTCAACCTGGGAATGGCATTGGATACTGGCGACCTAGAGTGCGGTAGAGGGGTGTGGAATTCCGGGTGTAGTGGTGAAATACGTAGATATCTGGAGGAACACCGGTGGCGAAGGCGGCTATCTGGTCGAGTACTGACACTGAGACACGAAAGCATGGGGATCAAACAGGATTAGATACCCCGGTAGTCC</w:t>
      </w:r>
    </w:p>
    <w:p w14:paraId="0D72E838">
      <w:pPr>
        <w:rPr>
          <w:rFonts w:hint="eastAsia"/>
        </w:rPr>
      </w:pPr>
      <w:r>
        <w:rPr>
          <w:rFonts w:hint="eastAsia"/>
        </w:rPr>
        <w:t>&gt;OTU022287</w:t>
      </w:r>
    </w:p>
    <w:p w14:paraId="6D5978A8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TCGGGACGAAAAGCTTCGACCTAACACGTCGAAGACTGACGGTACCGGTTGAGGAAGCCACGGCTAACTCTGTGCCAGCAGCCGCGGTAATACAGAGGGTGCGAGCGTTAATCGGAATTACTGGGCGTAAAGGGCTCGTAGGCGGTTGATTGCGTCCGCCGTGAAAGGCCTCGGCTTAACCGGGGTTTTGCGGTGGATACGGGTCGACTTGAGGCAATTAGGGGAGATCGGAATTCTACGTGTAGCGGTGAAATGCGTAGATATTGGGAAGAACACCTGAGGCGAAGGCGGGTTGCTGGGCCGACACTGACGCTGAGGCGCGAAAGCCAGGGGAGCAAACGGGATTAGATACCCCGGTAGTCC</w:t>
      </w:r>
    </w:p>
    <w:p w14:paraId="0F2BE33E">
      <w:pPr>
        <w:rPr>
          <w:rFonts w:hint="eastAsia"/>
        </w:rPr>
      </w:pPr>
      <w:r>
        <w:rPr>
          <w:rFonts w:hint="eastAsia"/>
        </w:rPr>
        <w:t>&gt;OTU022288</w:t>
      </w:r>
    </w:p>
    <w:p w14:paraId="61F91BB0">
      <w:pPr>
        <w:rPr>
          <w:rFonts w:hint="eastAsia"/>
        </w:rPr>
      </w:pPr>
      <w:r>
        <w:rPr>
          <w:rFonts w:hint="eastAsia"/>
        </w:rPr>
        <w:t>CCTACGGGCGGCTGCAGTAGGGAATCTTCCGCAATGGACGAAAGTCTGACGGAGCAACGCCGCGTGAACGAAGAAGGTTTTCGGATCGTAAAGTTCTGTTGTTAGGGAAGAACAAGTACCGATCGAAGAGGTCGGTACCTTGACGGTACCTATCGAGGAAGCGCCGGCCAACTACGTGCCAGCAGCCGCGGTAAGACGTAGGGCGCGAGCGTTGTCCGGATTTATTGGGCGTAAAGCGCGTGTAGGCGGTTCGATAAGTCTGCTGTGAAAGTCCAGGGCTCAACCCTGGGATGCCGGTGGATACTGTCGGGCTAGAGTGTGGTAGAGGCGAGTGGAATTCCCGGTGTAGCGGTGAAATGCGCAGATATCAGGAGGAACACCGGTGGCGAAGGCGGGTCTCTGGGCCAGTTCTGACGCTGAGGAGCGAGAGCGTGGGGAGCGAACAGGATTAGATACCCTGGTAGTCC</w:t>
      </w:r>
    </w:p>
    <w:p w14:paraId="4C63B548">
      <w:pPr>
        <w:rPr>
          <w:rFonts w:hint="eastAsia"/>
        </w:rPr>
      </w:pPr>
      <w:r>
        <w:rPr>
          <w:rFonts w:hint="eastAsia"/>
        </w:rPr>
        <w:t>&gt;OTU022289</w:t>
      </w:r>
    </w:p>
    <w:p w14:paraId="6D3F3448">
      <w:pPr>
        <w:rPr>
          <w:rFonts w:hint="eastAsia"/>
        </w:rPr>
      </w:pPr>
      <w:r>
        <w:rPr>
          <w:rFonts w:hint="eastAsia"/>
        </w:rPr>
        <w:t>CCTACGGGGGGCTGCAGTAAGGAATATTGCGCAATGGGCGAAAGCCTGACGCAGCGACGCCGCGTGTGGGATGACGGCCTTCGGGTTGTAAACCACTGTCGGGAGGGACGAATGCCCCGCAAGGGGAGTGACGGTACCTCCAAAGGAAGCACCGGCTAACTCCGTGCCAGCAGCCGCGGTAATACGAAGGGGGCTAGCGTTGTTCGGAATTACTGGGCGTAAAGCGCGTGTAGGCGGATTTTTAAGTCGGGGGTGAAATCCCAGAGCTCAACTCTGGAACTGCCTTCGATACTGGAAGTCTGGAGCAAGATAGAGGCGGGTGGAATTGCGAGTGTAGAGGTGAAATTCGTAGATATTCGCAGGAACACCAGTGGCGAAGGCGACTTGCTGGGCTTGTAGTGACGCTGAGACGCGAAAGCGTGGGGAGCAAACAGGATTAGATACCCCGGTAGTCC</w:t>
      </w:r>
    </w:p>
    <w:p w14:paraId="4EE17B77">
      <w:pPr>
        <w:rPr>
          <w:rFonts w:hint="eastAsia"/>
        </w:rPr>
      </w:pPr>
      <w:r>
        <w:rPr>
          <w:rFonts w:hint="eastAsia"/>
        </w:rPr>
        <w:t>&gt;OTU022290</w:t>
      </w:r>
    </w:p>
    <w:p w14:paraId="242E326C">
      <w:pPr>
        <w:rPr>
          <w:rFonts w:hint="eastAsia"/>
        </w:rPr>
      </w:pPr>
      <w:r>
        <w:rPr>
          <w:rFonts w:hint="eastAsia"/>
        </w:rPr>
        <w:t>CCTACGGGGGGCTGCAGTGGGGAATATTGCACAATGGGCGGAAGCCTGATGCAGCGACGCCGCGTGGGGGATGACGGCCTTCGGGTTGTAAACCCCTTTCGCCCGGGACGAAGCGAGAGTGACGGTACCGGGAGAAGAAGCACCGGCTAACTCTGTGCCAGCAGCCGCGGTAATACAGAGGGTGCAAGCGTTAATCGGAATTACTGGGCGTAAAGCGTGCGTAGGCGGTTCGTTAAGTCTGCTGTGAAAGCCCTGGGCTCAACCTGGGAACTGCAGTGGATACTGGCGAGCTAGAGTGTGTCAGAGGATGGTGGAATTCCCGGTGTAGCGGTGAAATGCGTAGATATAGGAAGGAACACCAGTGGCGAAGGCGACCACCTGGACTGATACTGACACTGAGGTGCGAAAGCGTGGGGAGCAAACAGGATTAGATACCCCTGTAGTCC</w:t>
      </w:r>
    </w:p>
    <w:p w14:paraId="310A7C5A">
      <w:pPr>
        <w:rPr>
          <w:rFonts w:hint="eastAsia"/>
        </w:rPr>
      </w:pPr>
      <w:r>
        <w:rPr>
          <w:rFonts w:hint="eastAsia"/>
        </w:rPr>
        <w:t>&gt;OTU022291</w:t>
      </w:r>
    </w:p>
    <w:p w14:paraId="6B23E75B">
      <w:pPr>
        <w:rPr>
          <w:rFonts w:hint="eastAsia"/>
        </w:rPr>
      </w:pPr>
      <w:r>
        <w:rPr>
          <w:rFonts w:hint="eastAsia"/>
        </w:rPr>
        <w:t>CCTACGGGTGGCAGCAGTGGGGAATATTGCGCAATGGGCGAAAGCCTGACGCAGCGACGCCGCGTGGGTGATGAAGGCCTTCGGGTCGTAAAGCCCTGTCAGGGGGGACGAAACCTCGACGAGTTAATATCTCGTCGACTTGACGGTACCTCCAAAGGAAGCACCGGCTAACTCCGTGCCAGCAGCCGCGGTAATACGGAGGGTGCGAGCGTTGTTCGGAATTACTGGGCGTAAAGCGCGTGTAGGCGGCGCGACAAGGCGGCGGTGAAAGTCCGGGGCTCAACCCCGGATCGGCCGTGGCGACTGTCGCGCTGGAGCACAGTAGAGGCGGGTGGAATTCCGGGTGTAGCGGTGGAATGCGTAGAGATCCGGAAGAATACCGGTGGCGAAGGCGGCCTGCTGGGCAGTTACTGACACTGAGGCGCGACAGCGTGGGGAGCAAACAGGATTAGATACCCCTGTAGTCC</w:t>
      </w:r>
    </w:p>
    <w:p w14:paraId="52724F6F">
      <w:pPr>
        <w:rPr>
          <w:rFonts w:hint="eastAsia"/>
        </w:rPr>
      </w:pPr>
      <w:r>
        <w:rPr>
          <w:rFonts w:hint="eastAsia"/>
        </w:rPr>
        <w:t>&gt;OTU022292</w:t>
      </w:r>
    </w:p>
    <w:p w14:paraId="24EEEF64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ACCTTGGTTCGTAAACTCCTTTTATGAGAGAAGAACGCCCCTTTGGGGTTTGACGGTATCTCATGAATAAGCCACGGCTAACTACGTGCCAGCAGCCGCGGTAATACGTAGGTGGCAAGCGTTGTCCGGATTTACTGGGCGTAAAGGGTGTGTAGGCGGCGCGGTAAGTTGGGTGTGAAATCTCCCGGCTCAACTGGGAGAGGTCATTCAATACTACCGTGCTAGAGAGCAGAAGAGGAAGATGGAATTCCCGGTGTAGTGGTGAAATGCGTAGATATCCGGAGGAACACCAGTGGCGAAAGCGGCCTTCTGGACCACAACTGACGCTCAGACGCGAAAGCTAGGGTAGCAAACGGGATTAGATACCCCTGTAGTCC</w:t>
      </w:r>
    </w:p>
    <w:p w14:paraId="4FB64C37">
      <w:pPr>
        <w:rPr>
          <w:rFonts w:hint="eastAsia"/>
        </w:rPr>
      </w:pPr>
      <w:r>
        <w:rPr>
          <w:rFonts w:hint="eastAsia"/>
        </w:rPr>
        <w:t>&gt;OTU022293</w:t>
      </w:r>
    </w:p>
    <w:p w14:paraId="37D7A849">
      <w:pPr>
        <w:rPr>
          <w:rFonts w:hint="eastAsia"/>
        </w:rPr>
      </w:pPr>
      <w:r>
        <w:rPr>
          <w:rFonts w:hint="eastAsia"/>
        </w:rPr>
        <w:t>CCTACGGGAGGCAGCAGTCGAGGATTTTTGGCAATGAGCGCAAGCTTGACCAAGCGATGCCGCGTGCGGGATGAAGGCCTTCGGGTTGTAAACCGCTGTCAGTGTGGAGGAAAACTTGGTGTATAGCCAAGTTTGACTAATACGCAGAGGAAGCACCGGCTAACTCCGTGCCAGCAGCTGCGGTAATACGGAGGGTGCAAGCATTGATCGGAATTACTGGGCGTAAAGGGCGCGTAGGCGGTTTAATAAGTCGGATGTGAAATTCCGGGGCTCAACCCCGGAGCTGCATTTGAAACTGTCGATCTGGAGTATGGAAGAGGTGAGTGGAATTCCGAGTGTAGAGGTGAAATTCGTAGATATTCGGAGGAACACCAGTGGCGAAGGCGGCTCACTGGGTCTCTTCTGACGCTGAGGCGCGAAGGCGTGGGGAGCAAACGGGATTAGATACCCCGGTAGTCC</w:t>
      </w:r>
    </w:p>
    <w:p w14:paraId="11F576C6">
      <w:pPr>
        <w:rPr>
          <w:rFonts w:hint="eastAsia"/>
        </w:rPr>
      </w:pPr>
      <w:r>
        <w:rPr>
          <w:rFonts w:hint="eastAsia"/>
        </w:rPr>
        <w:t>&gt;OTU022294</w:t>
      </w:r>
    </w:p>
    <w:p w14:paraId="121279C6">
      <w:pPr>
        <w:rPr>
          <w:rFonts w:hint="eastAsia"/>
        </w:rPr>
      </w:pPr>
      <w:r>
        <w:rPr>
          <w:rFonts w:hint="eastAsia"/>
        </w:rPr>
        <w:t>CCTACGGGCGGCTGCAGTAGGGAATATTGGGCAATGCTCGCAAGAGTGACCCAGCCATGCCGCGTGCAGGAAGAAGGCGCTCAGCGTTGTAAACTGCTTTTGCCGGGGAAGAATGGCGAGTACGTGTACTCGACTCGACGGTACCTGGTGAATAAGCACCGGCTAACTCCGTGCCAGCAGCCGCGGTCATACGGAGGATCCAAGCGTTATCCGGAATTACTGGGCGTAAAGAGTTGCGTAGGTGGCAGAGTAAGTAGATAGTGAAAGCGTGTGGCTCAACCATACTCACATTATCTAAACTGCTCAGCTTGAGGACGAGAGAGGTACCTGGAATTCCCTGTGTAGGAGTGAAATCCGTAGATATAGGGAGGAACACCGATGGCGTAGGCAGGGTACTGGCTCGTTCCTGACACTAAGGCACGAAAGCGTGGGTAGCAAACGGGATTAGATACCCGTGTAGTCC</w:t>
      </w:r>
    </w:p>
    <w:p w14:paraId="65474B86">
      <w:pPr>
        <w:rPr>
          <w:rFonts w:hint="eastAsia"/>
        </w:rPr>
      </w:pPr>
      <w:r>
        <w:rPr>
          <w:rFonts w:hint="eastAsia"/>
        </w:rPr>
        <w:t>&gt;OTU022295</w:t>
      </w:r>
    </w:p>
    <w:p w14:paraId="4F12B3AD">
      <w:pPr>
        <w:rPr>
          <w:rFonts w:hint="eastAsia"/>
        </w:rPr>
      </w:pPr>
      <w:r>
        <w:rPr>
          <w:rFonts w:hint="eastAsia"/>
        </w:rPr>
        <w:t>CCTACGGGAGGCAGCAGTCGAGAATTTTTCTCAATGGGGGCAACCCTGAAGGAGCGACGCCGCGTGGAGGATGAATGGCTTCGGCTTGTAAACTCCTGTCATTTGGGAACAAGTTGCACACGTTTACTGCGTGTGCATTGATAGTATCAGAAGAGGAAGAGACGGCTAACTCTGTGCCAGCAGCCGCGGTAATACAGAGGTCTCAAGCGTTGTTCGGATTTACTGGGCGTAAAGGGCGCGTAGGCGGCCAGCGCAAGTCAGTTGTGAAATCTCCGGGCTTAACTCGGAACGGTCAACTGATACTGCGCGGCTAGAGTGCAGAAGGGGCAACTGGAATTCTCGGTGTAGCGGTGAAATGCGTAGATATCCGGAGGAACACCGATGGCGAAGGCAGCTTCCTGGCCCGTATCTGACGCTGAGGTGCGAAAGCGTGGGGAGCGAACGGGATTAGATACCCTGGTAGTCC</w:t>
      </w:r>
    </w:p>
    <w:p w14:paraId="40B22F41">
      <w:pPr>
        <w:rPr>
          <w:rFonts w:hint="eastAsia"/>
        </w:rPr>
      </w:pPr>
      <w:r>
        <w:rPr>
          <w:rFonts w:hint="eastAsia"/>
        </w:rPr>
        <w:t>&gt;OTU022296</w:t>
      </w:r>
    </w:p>
    <w:p w14:paraId="7A1CD259">
      <w:pPr>
        <w:rPr>
          <w:rFonts w:hint="eastAsia"/>
        </w:rPr>
      </w:pPr>
      <w:r>
        <w:rPr>
          <w:rFonts w:hint="eastAsia"/>
        </w:rPr>
        <w:t>CCTACGGGGGGCTGCAGCAGGGAATCTTGCGCAATGGACGAAAGTCTGACGCAGTGACGCCGCGTGAGGGATGAATGCCTTCGGGTTGTAAACCTCTTTCAGCAGGGACGAAGCGAAAGTGACGGTACCTCCAGAAGAAGCCCCGGCTAACTTCGTGCCAGCAGCCGCGGTAATACGAAGGGGGCTAGCGTTAATCGGAATTACTGGGCGTAAAGGGTGCGTAGGCGGCAACGTAAGTCAGAAGTGAAAGCTCTCGGCTCAACTGAGGAATTGCTTTTGATACTGCGTAGCTTGAATAAGGTTGAGGTCAGCGGAATGTGGCATGTAGCGGTGAAATGCATAGATATGCCATAGAACACCAATTGCGAAGGCAGCTGGCTAGACCTTTATTGACGCTGAGGCACGAAAGCGTGGGGAGCGAACAGGATTAGATACCCCTGTAGTCC</w:t>
      </w:r>
    </w:p>
    <w:p w14:paraId="48DD827F">
      <w:pPr>
        <w:rPr>
          <w:rFonts w:hint="eastAsia"/>
        </w:rPr>
      </w:pPr>
      <w:r>
        <w:rPr>
          <w:rFonts w:hint="eastAsia"/>
        </w:rPr>
        <w:t>&gt;OTU022297</w:t>
      </w:r>
    </w:p>
    <w:p w14:paraId="7822AA7F">
      <w:pPr>
        <w:rPr>
          <w:rFonts w:hint="eastAsia"/>
        </w:rPr>
      </w:pPr>
      <w:r>
        <w:rPr>
          <w:rFonts w:hint="eastAsia"/>
        </w:rPr>
        <w:t>CCTACGGGAGGCTGCAGTGGGGAATTTTGGACAATGGGGGCAACCCTGATCCAGCAATGCCGCGTGAGTGAAGAAGCCCTCTTTGGGGGTGACGGTACTTGCAGAAGAAGCGCCGGCTAACTACGTGCCAGCAGCCGCGGTAAAACGTAGGTGGCAAGCGTTATCCGGATTTACTGGGCGTAAAGCGCACGTAGGCGGCGATTTAAGTCAGAGGTGAAAGCCCGGGGCTCAACCCCGGAACTGCGTCCGATACTGGATGGCTTGAATCCGGGAGAGGGATGCAGAATTCCAGGTGTAGCGGTGAAATGCGTAGATATCTGGAGGAATACCGGTGGCGAAGGCGGCATCCTGGACCGGCATTGACGCTGAGGAGCGAAAGCCAGGGGAGCAAACGGGATTAGATACCCCTGTAGTCC</w:t>
      </w:r>
    </w:p>
    <w:p w14:paraId="36D90B14">
      <w:pPr>
        <w:rPr>
          <w:rFonts w:hint="eastAsia"/>
        </w:rPr>
      </w:pPr>
      <w:r>
        <w:rPr>
          <w:rFonts w:hint="eastAsia"/>
        </w:rPr>
        <w:t>&gt;OTU022298</w:t>
      </w:r>
    </w:p>
    <w:p w14:paraId="5F2011AB">
      <w:pPr>
        <w:rPr>
          <w:rFonts w:hint="eastAsia"/>
        </w:rPr>
      </w:pPr>
      <w:r>
        <w:rPr>
          <w:rFonts w:hint="eastAsia"/>
        </w:rPr>
        <w:t>CCTACGGGGGGCTGCAGTAACGGATCTTCCGCAATGCCCGCAAGGGTGACGGAGCGACGCCGCGTGCGGGACGAAGTCCTTCGGGATGTAAACCGCTGTCAGGGAGTACCAAGTCCTGAGGACTCCCAGAGGAAGGCACGGCTAACTCTGTGCCAGCAGCCGCGGTAAGACAGAGGTGCCGAGCGTTAGGCGGAATCACTGGGCTTAAAGCGTGTGTAGGCGGGCCGCTCAGTGCCCCGTGAAATCCCACGGCTCAACCGTGGAACGGCGGGACATACTGGCGGCCTTGGGCGACCCAGGGGCAGACGGAACAAGTGGTGGAGCGGTGAAATGCGTAGATATCATTTGGAACGCCAATGGTGAAAACAGGTAGCTGGGAGTGTGCTGACGCTGAGACACGAAAGCCAGGGGAGCGAACGGGATTAGATACCCGTGTAGTCC</w:t>
      </w:r>
    </w:p>
    <w:p w14:paraId="1DFA08F7">
      <w:pPr>
        <w:rPr>
          <w:rFonts w:hint="eastAsia"/>
        </w:rPr>
      </w:pPr>
      <w:r>
        <w:rPr>
          <w:rFonts w:hint="eastAsia"/>
        </w:rPr>
        <w:t>&gt;OTU022299</w:t>
      </w:r>
    </w:p>
    <w:p w14:paraId="2BDA5F3C">
      <w:pPr>
        <w:rPr>
          <w:rFonts w:hint="eastAsia"/>
        </w:rPr>
      </w:pPr>
      <w:r>
        <w:rPr>
          <w:rFonts w:hint="eastAsia"/>
        </w:rPr>
        <w:t>CCTACGGGTGGCTGCAGTAGGGAATATTGGGCAATGGACGCAAGTCTGACCCAGCCATGCCGCGTGCAGGATGAAGGCCTTCTGGGTTGTAAACTGCTTTTATCTAGGAAGAAAACGCCCATGCGTGGGAAACTGACGGTACTAGATGAATAAGCACCGGCTAACTCCGTGCCAGCAGCCGCGGTAATACGGAGGGTGCAAGCGTTGTCCGGAATTATTGGGCGTAAAGAGCTCGTAGGCGGTGTGTCGCGTCGGCCGTGAAAACCTTCAGCTTAACTGGGGGCTTGCGGTCGATACGGGCATCACTGGAGTTCGGCAGGGGAGACTGGAATTCCTGGTGTAGCGGTGAAATGCGCAGATATCAGGAGGAACACCGGTGGCGAAGGCGGCTCTCTGGGCCTGTCCTGACGCTGAGGCGCGAAAGCTGGGGGAGCGAACAGGATTAGATACCCCTGTAGTCC</w:t>
      </w:r>
    </w:p>
    <w:p w14:paraId="729CC85C">
      <w:pPr>
        <w:rPr>
          <w:rFonts w:hint="eastAsia"/>
        </w:rPr>
      </w:pPr>
      <w:r>
        <w:rPr>
          <w:rFonts w:hint="eastAsia"/>
        </w:rPr>
        <w:t>&gt;OTU022300</w:t>
      </w:r>
    </w:p>
    <w:p w14:paraId="2B155D21">
      <w:pPr>
        <w:rPr>
          <w:rFonts w:hint="eastAsia"/>
        </w:rPr>
      </w:pPr>
      <w:r>
        <w:rPr>
          <w:rFonts w:hint="eastAsia"/>
        </w:rPr>
        <w:t>CCTACGGGGGGCAGCAGTGGGGAATTTTGGACAATGGGCGCAAGCCTGATCCAGCCATGCCGCGTGCGGGAAGAAGGCCTTCGGGTTGTAAACCGCTTTTGTCAGGGAAGAAACGCTCTGGGCTAATACCCCGGGGTAATGACGGTACCTGAAGAATAAGCACCGGCTAACTACGTGCCAGCAGCCGCGGTAATACGTAGGGTGCAAGCGTTAATCGGAATTACTGGGCGTAAAGCGTGCGCAGGCGGTCTTGCAAGACAGATGTGAAATCCCCGGGCTCAACCTGGGAATTGCATCTGATACTGTATGACTAGAGTATGCTAGAGGAAAGTGGAATTCCGGGTGTAGCGGTGAAATGCGTAGATATCCGGAGGAACATCAATGGCGAAGGCAACTTTCTGGGGCAATACTGACGCTGAGGTGCGAAAGCGTGGGGAGCAAACAGGATTAGATACCCGAGTAGTCC</w:t>
      </w:r>
    </w:p>
    <w:p w14:paraId="18A79AA0">
      <w:pPr>
        <w:rPr>
          <w:rFonts w:hint="eastAsia"/>
        </w:rPr>
      </w:pPr>
      <w:r>
        <w:rPr>
          <w:rFonts w:hint="eastAsia"/>
        </w:rPr>
        <w:t>&gt;OTU022301</w:t>
      </w:r>
    </w:p>
    <w:p w14:paraId="218A030A">
      <w:pPr>
        <w:rPr>
          <w:rFonts w:hint="eastAsia"/>
        </w:rPr>
      </w:pPr>
      <w:r>
        <w:rPr>
          <w:rFonts w:hint="eastAsia"/>
        </w:rPr>
        <w:t>CCTACGGGTGGCAGCAGCAGGGAATTTTTCGCAATGGGGGAAACCCTGACGGAGCGATACTACGTGAAGGATGAAGGTCTAAGGATTGTAAACTTCTGTTGGTGCAGACAAAAAAAGCAATTAACAACTGCTCTTGATTATGCGCTATAGAAAGTCACGGCTAACTACGTGCCAGCAGCCGCGGTAATACGGACCGTCCAAACGTTATTCGGAATCACTGGGCTTAAAGGGTACGTAGGCGGCCCTGTTAGTCGGGTGTGAAAGCCCTCGGCTCAACCGAGGAATTGCGCCCGATACTGCAGGGCTTGAGGGAGACAGAGGTGAGCGGAACTGATGGTGGAGCGGTGAAATGCGTTGATATCGGGAGGAACACCAGTAGCGAAGGCGGCTCGCTGGGCCACACCTGACGCTGAGACGCGAAAGCGTGGGGATCAAACAGGATTAGATACCCCAGTAGTCC</w:t>
      </w:r>
    </w:p>
    <w:p w14:paraId="0DAAD3E4">
      <w:pPr>
        <w:rPr>
          <w:rFonts w:hint="eastAsia"/>
        </w:rPr>
      </w:pPr>
      <w:r>
        <w:rPr>
          <w:rFonts w:hint="eastAsia"/>
        </w:rPr>
        <w:t>&gt;OTU022302</w:t>
      </w:r>
    </w:p>
    <w:p w14:paraId="0C60B6F5">
      <w:pPr>
        <w:rPr>
          <w:rFonts w:hint="eastAsia"/>
        </w:rPr>
      </w:pPr>
      <w:r>
        <w:rPr>
          <w:rFonts w:hint="eastAsia"/>
        </w:rPr>
        <w:t>CCTACGGGTGGCTGCAGTAACGAATCTTCCCCAATGCACGCAAGTGTGAGGGAGCGACGCCGCGTGTGGGACGAAGTCCTTCGGGATGTAAACCACTGTCAGGGGCTACCAAGTTCTGAGGAGCCCCAGAGGAAGGCACGGCTAACTCTGTGCCAGCAGCCGCGGTAATACGTAGGGTGCGAGCGTTAATCGGAATTACTGGGCGTAAAGCGCGCGTAGGTGGTTCGTTAAGTTGGATGTGAAAGCCCCGGGCTCAACCTGGGAACTGCATCCAAAACTGGCGAGCTAGAGTATGGCAGAGGGGGATGGAATTCCGCGTGTAGCAGTGAAATGCGTAGATATGCGGAGGAACACCGATGGCGAAGGCAATCCCCTGGGCCTGTACTGACGCTCATGCACGAAAGCGTGGGGAGCAAACAGGATTAGATACCCCAGTAGTCC</w:t>
      </w:r>
    </w:p>
    <w:p w14:paraId="36A5CC25">
      <w:pPr>
        <w:rPr>
          <w:rFonts w:hint="eastAsia"/>
        </w:rPr>
      </w:pPr>
      <w:r>
        <w:rPr>
          <w:rFonts w:hint="eastAsia"/>
        </w:rPr>
        <w:t>&gt;OTU022303</w:t>
      </w:r>
    </w:p>
    <w:p w14:paraId="6CF18EF7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GAGGGGGCAAGCGTTGCTCGGAATTACTGGGCGTAAAGGGTCCGCAGGTGGCCTCGTAAGTTAGATGTGAAATCTTAGGGCTTAACCCTGAAACTGCATCTAATACTGTGAGGCTCGAGTCCAGGAGAGGTTGGCGGAATTCCAGGTGTAGCGGTGAAATGCGTAGATATCTGGAGGAACACCAGTGGCGAAGGCGGCCAACTGGCCTGGTACTGACACTCAGGGACGAAAGCGTGGGTAGCGAACCGGATTAGATACCCCTGTAGTCC</w:t>
      </w:r>
    </w:p>
    <w:p w14:paraId="3AA9C70A">
      <w:pPr>
        <w:rPr>
          <w:rFonts w:hint="eastAsia"/>
        </w:rPr>
      </w:pPr>
      <w:r>
        <w:rPr>
          <w:rFonts w:hint="eastAsia"/>
        </w:rPr>
        <w:t>&gt;OTU022304</w:t>
      </w:r>
    </w:p>
    <w:p w14:paraId="008E7E3E">
      <w:pPr>
        <w:rPr>
          <w:rFonts w:hint="eastAsia"/>
        </w:rPr>
      </w:pPr>
      <w:r>
        <w:rPr>
          <w:rFonts w:hint="eastAsia"/>
        </w:rPr>
        <w:t>CCTACGGGGGGCAGCAGTAGGGAATATTGGGCAATGGCGGAAACGCTGACCCAGCCATGCCGCGTGCAGGAAGAAGGCGCTCAGCGTTGTAAACTGCTTTTGCCGGGGAAGAATGGCTAGTACGCGTACTAGTAGTGACGGTACCTGGTGAATAAGCACCGGCTAACTCCGTGCCAGCAGCCGCGGTAATACGGAGGGTGCAAGCGTTGTCCGGATTTATTGGGTTTAAAGGGTGCGTAGGTGGAGTGGTAAGTCGGGGGTGAAAGCCCGAGGCTCAACCTCGGAACTGCCTTCGATACTGCGGGTCTCGAGTCCGGGAGAGGTGAGTGGAATTCCTAGTGTAGAGGTGAAATTCGTAGATATCAGGAAGAACACCGATGGCGAAAGCAGCTCTCTGGGACGGTACTGACGCTGAGACGCGAAAGCGTGGGGAGCGAACAGGATTAGATACCCCTGTAGTCC</w:t>
      </w:r>
    </w:p>
    <w:p w14:paraId="3FC44EAF">
      <w:pPr>
        <w:rPr>
          <w:rFonts w:hint="eastAsia"/>
        </w:rPr>
      </w:pPr>
      <w:r>
        <w:rPr>
          <w:rFonts w:hint="eastAsia"/>
        </w:rPr>
        <w:t>&gt;OTU022305</w:t>
      </w:r>
    </w:p>
    <w:p w14:paraId="0F23A0ED">
      <w:pPr>
        <w:rPr>
          <w:rFonts w:hint="eastAsia"/>
        </w:rPr>
      </w:pPr>
      <w:r>
        <w:rPr>
          <w:rFonts w:hint="eastAsia"/>
        </w:rPr>
        <w:t>CCTACGGGGGGCTGCAGTGAGGGATATTGGTCAATGGGGGCAACCCTGAACCAGCGACGCCGCGTGGGTGATGAAGGTCTTCGGATCGTAAAACCCTTTTCAAGGTGACGAGACAAGGACGGTAGCCTTGGAAGAAGTCTCGGCTAACTACGTGCCAGCAGCCGCGGTGACACGTAGGCACCAAGCGTTGTCCGGATTTATTGGGCGTAAAGAGCTCGTAGGCGGTTCAGTAAGTCGGGTGTGAAAGCCCTTGGCTCAACCACAGAATTGCCTTCGATACTGTCTGGCTTGAGACCGGAAGAGGTAAGTGGAACTGCGAGTGTAGAGGTGAAATTCGTAGATATGGGGAGGAACACCGGTGGCGAAGGCGACCATCTGGACGGATACTGACGCTGAGACGCGAAAGCGTGGGGAGCAAACAGGATTAGATACCCTTGTAGTCC</w:t>
      </w:r>
    </w:p>
    <w:p w14:paraId="12E13316">
      <w:pPr>
        <w:rPr>
          <w:rFonts w:hint="eastAsia"/>
        </w:rPr>
      </w:pPr>
      <w:r>
        <w:rPr>
          <w:rFonts w:hint="eastAsia"/>
        </w:rPr>
        <w:t>&gt;OTU022306</w:t>
      </w:r>
    </w:p>
    <w:p w14:paraId="7284170B">
      <w:pPr>
        <w:rPr>
          <w:rFonts w:hint="eastAsia"/>
        </w:rPr>
      </w:pPr>
      <w:r>
        <w:rPr>
          <w:rFonts w:hint="eastAsia"/>
        </w:rPr>
        <w:t>CCTACGGGAGGCAGCAGTAGGGAATATTGCACAATGGGCGCAAGCCTGATGCAGCAACGCCGCGTGCGCGATGAAGGCCTTCGGGTCGTAAAGCGCTTTTCTGGGAGACGAGCACGGACGGTATCCCAGGAAGAAGGCTCGGCTAACTACGTGCCAGCAGCCGCGGTAAAACGTAGGAGCCAAGCGTTATCCGAATTCACTGGGCGTAAAGCGCAAGTAGGCGGCCGAGTAAGTTGATTGTGAAAGCTCCCGGCTCAACTGGGAGAGGCCGGTCAAAACTACTCGGCTAGAGGACGGTAGAGGAAGGCGGAATTCCCGGTGTAGTGGTGAAATGCGTAGATATCGGGAGGAACACCTGTGGCGAAGGCGGCTTTCTGGACCATAACTGACGCTGAGGCATGAAAGCGTGGGGAGCAAACAGGATTAGATACCCCTGTAGTCC</w:t>
      </w:r>
    </w:p>
    <w:p w14:paraId="1AFC60FE">
      <w:pPr>
        <w:rPr>
          <w:rFonts w:hint="eastAsia"/>
        </w:rPr>
      </w:pPr>
      <w:r>
        <w:rPr>
          <w:rFonts w:hint="eastAsia"/>
        </w:rPr>
        <w:t>&gt;OTU022307</w:t>
      </w:r>
    </w:p>
    <w:p w14:paraId="58E9727D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CTGTGCCAGCAGCCGCGGTAATACGGAAGGGGCAAGCGTTGTTCGGAATCATTGGGCGTAAAGGGCGCGTAGGTGGTTGGGCATGTCCGCTGTGAAAGCACACAGCTCAACTGTGTTCCGTCGGTGGAAACTGCTCAACTTGAGGCTGGAAGGGGCTGGTGGAATTCCCTGTGTAGCGGTGAAATGCGTAGAGATGGGGGAGAACACCCGTGGCGAAGGCGGTTCTCTGGGACGGTACTGACGCTGAGACGCGAAAGCGTGGGGAGCGAACAGGATTAGATACCCCAGTAGTCC</w:t>
      </w:r>
    </w:p>
    <w:p w14:paraId="64EC56BB">
      <w:pPr>
        <w:rPr>
          <w:rFonts w:hint="eastAsia"/>
        </w:rPr>
      </w:pPr>
      <w:r>
        <w:rPr>
          <w:rFonts w:hint="eastAsia"/>
        </w:rPr>
        <w:t>&gt;OTU022308</w:t>
      </w:r>
    </w:p>
    <w:p w14:paraId="2D378C67">
      <w:pPr>
        <w:rPr>
          <w:rFonts w:hint="eastAsia"/>
        </w:rPr>
      </w:pPr>
      <w:r>
        <w:rPr>
          <w:rFonts w:hint="eastAsia"/>
        </w:rPr>
        <w:t>CCTACGGGAGGCTGCAGTAGGGAATATTGGGCAATGGGTGAGAGCCTGACCCAGCCATGCCGCGTGCAGGAAGAAGGCGTTCTGCGTTGTAAACTGCTTTTGATCGGGAAGAAAGGGTTCCTGCGGGGACCGTTGACGGTACCGATAGAATAAGCACCGGCTAACTCCGTGCCAGCAGCCGCGGTAATACGGAGGGTGCAAGCGTTGTCCGGATTTATTGGGTTTAAAGGGTGCGTAGGCGGATTGATAAGTCAGTGGTGAAATCTTCAGGCTTAACCTGGAAACTGCCATTGATACTATTTATCTTGAATACTTTGGAGGTAAGCGGAATATGTCATGTAGCGGTGAAATGCTTAGATATCGTCAAGAACACCTATAGCGAAGGCAGCTTACTAGGCTGTAACTGACGCTGAGGCACGAAAGTGTGGGGATCAAACAGGATTAGATACCCTGGTAGTCC</w:t>
      </w:r>
    </w:p>
    <w:p w14:paraId="3ABD0903">
      <w:pPr>
        <w:rPr>
          <w:rFonts w:hint="eastAsia"/>
        </w:rPr>
      </w:pPr>
      <w:r>
        <w:rPr>
          <w:rFonts w:hint="eastAsia"/>
        </w:rPr>
        <w:t>&gt;OTU022309</w:t>
      </w:r>
    </w:p>
    <w:p w14:paraId="70969C73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ATCGGGACGAACCCCCTTCGGGATAACACCCTGGAGGGCTGACGGTACCGATTGAGGAAGCCCCGGCTAACTCTGTGCCAGCAGCCGCGGTAATACGGGGGGAGCAAGCGTTGTTCGGATTTACTGGGCGTAAAGGGCGCGTAGGCGGTCCCTTAAGTTTGGTGTGAAATCTCCCGGCTCAACTGGGAGGGTGCGCCGAAAACTGGGGGGCTTGAGTGTCGGAGAGGTACGCGGAATTCCTGGTGTAGCGGTGAAATGCGTAGATATCTGGAGGAACACCGGTGGCGAAGGCGGGTCTCTGGGCCGATACTGACGCTGAGGAGCGAAAGCGTGGGGAGCGAACAGGATTAGATACCCCAGTAGTCC</w:t>
      </w:r>
    </w:p>
    <w:p w14:paraId="28E68A25">
      <w:pPr>
        <w:rPr>
          <w:rFonts w:hint="eastAsia"/>
        </w:rPr>
      </w:pPr>
      <w:r>
        <w:rPr>
          <w:rFonts w:hint="eastAsia"/>
        </w:rPr>
        <w:t>&gt;OTU022310</w:t>
      </w:r>
    </w:p>
    <w:p w14:paraId="0C59BD9C">
      <w:pPr>
        <w:rPr>
          <w:rFonts w:hint="eastAsia"/>
        </w:rPr>
      </w:pPr>
      <w:r>
        <w:rPr>
          <w:rFonts w:hint="eastAsia"/>
        </w:rPr>
        <w:t>CCTACGGGTGGCAGCAGTGGGGAATATTGCACAATGGGCGAAAGCCTGATGCAGCGACGCCACGTGAGGGACGACGGCCTTCGGGTTGTAAACCTCTTTCAGTAGGGAAGAAGCGAAAGTGACGGTACCTGCAGAAGAAGCGCCGGCTAACTCCGTGCCAGCAGCCGCGGTAATACGTAGGTGGCAAGCGTTGTCCGGAATTATTGGGCGTAAAGCGCGCGCAGGCGGCTTCTTAAGTCTGATGTGAAAGCCCGCAGCTCAACTGCGGAGGGTCATTGGAAACTGGGAAGCTTGAGTGCAGGAGAGGAAAGCGGAATTCCATGTGTAGCGGTGAAATGCGTAGAGATATGGAGGAACACCAGTGGCGAAGGCGACCACCTGGACTGATACTGACACTGAGGTGCGAAAGCGTGGGGAGCAAACAGGATTAGATACCCGTGTAGTCC</w:t>
      </w:r>
    </w:p>
    <w:p w14:paraId="3132AAD9">
      <w:pPr>
        <w:rPr>
          <w:rFonts w:hint="eastAsia"/>
        </w:rPr>
      </w:pPr>
      <w:r>
        <w:rPr>
          <w:rFonts w:hint="eastAsia"/>
        </w:rPr>
        <w:t>&gt;OTU022311</w:t>
      </w:r>
    </w:p>
    <w:p w14:paraId="76C9A11C">
      <w:pPr>
        <w:rPr>
          <w:rFonts w:hint="eastAsia"/>
        </w:rPr>
      </w:pPr>
      <w:r>
        <w:rPr>
          <w:rFonts w:hint="eastAsia"/>
        </w:rPr>
        <w:t>CCTACGGGGGGCTGCAGTGGGGAATATTGGACAATGGGGGCAACCCTGATCCAGCGACGCCGCGTGGGTGAAGAAGGCCTGCGGGTTGTAAAGCCCTTTCGGTTGGGAAGAAAAGCTGTGACCTAACACGTCGCGGCCTTGACGTAACCAACTAAAGAAGCACCGGCTAACTCTGTGCCAGCAGCCGCGGTAATACAGAGGGTGCGAGCGTTAATCGGAATTACTGGGCGTAAAGCGTGCGTAGACGGTTATTTAAGTCGGGTGTGAAATCCCCGGGCTTAACCTGGGAATGGCATTTGTGACTGCACGGCTGGAGTACGGCAGAGGGGGATGGAATTCCGCGTGTAGCAGTGAAATGCGTAGATATCGGGAGGAACACCCGTGGCGAAGGCGGCCCCCTGGTTGGATACTGACGCTGAGACGCGAAAGCGTGGGGAGCAAACAGGATTAGATACCCGTGTAGTCC</w:t>
      </w:r>
    </w:p>
    <w:p w14:paraId="703F090A">
      <w:pPr>
        <w:rPr>
          <w:rFonts w:hint="eastAsia"/>
        </w:rPr>
      </w:pPr>
      <w:r>
        <w:rPr>
          <w:rFonts w:hint="eastAsia"/>
        </w:rPr>
        <w:t>&gt;OTU022312</w:t>
      </w:r>
    </w:p>
    <w:p w14:paraId="73120284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GCTGTCGTAGGGGAGGAAGGTCTGGTGAAGAGCCAGGCTTGACCGATCCTAGGAGGAAGGGCCGGCTAATCTCGTGCCAGCAGCCGCGGTAATACGAGAGGCCCAAACGTTATTCGGATTTACTGGGCTTAAAGCGTGCGTAGGCGGCTCAGAAAGTTGGGTGTGAAATGCCTCGGCTCAACCGAGGAATTGCGCCCAAAACTACTGGGCTTGAGGGAGTTAGAGGTGAGCGGAACTCACGGTGGAGCGGTGAAATGCGTTGATATCGAGAGGAACACCTGCGGCGAAGGCGGGTTGCTGGGCCGACACTGACGCTGAGGCGCGAAAGCCAGGGGAGCGAACGGGATTAGATACCCTGTAGTCC</w:t>
      </w:r>
    </w:p>
    <w:p w14:paraId="195BA3D3">
      <w:pPr>
        <w:rPr>
          <w:rFonts w:hint="eastAsia"/>
        </w:rPr>
      </w:pPr>
      <w:r>
        <w:rPr>
          <w:rFonts w:hint="eastAsia"/>
        </w:rPr>
        <w:t>&gt;OTU022313</w:t>
      </w:r>
    </w:p>
    <w:p w14:paraId="6B444054">
      <w:pPr>
        <w:rPr>
          <w:rFonts w:hint="eastAsia"/>
        </w:rPr>
      </w:pPr>
      <w:r>
        <w:rPr>
          <w:rFonts w:hint="eastAsia"/>
        </w:rPr>
        <w:t>CCTACGGGGGGCTGCAGTAAGGAATATTGGTCAATGGAGGAAACTCTGAACCAGCCATCCCGCGTGCAGGACGAAGGCCCTCTGGGTTGTAAACTGCTTTTACCAGGAAAGAAACGAGTGGACTTGTCCGCTCCTGACGGTACCTGGGGAATAAGCACCGGCTAACTCCGTGCCAGCAGCCGCGGTAATACGGAGGGTGCAAGCGTTATCCGGAATCACTGGGTTTAAAGGGTGCGTAGGCGGCTTGATAAGTCAGGGGTGAAAGCTTCCCGCTCAACGGGAGAACTGCCTTTGATACTGTCAGGCTCGAATTGGGTTGAGGCCGGCGGAATGTGGCATGTAGCGGTGAAATGCTTAGATATGCCATAGAACACCGATTGCGAAGGCAGCCGGCCAAGCCTTGATTGACGCTGAGGCACGAAAGCGTGGGGAGCGAACAGGATTAGATACCCGTGTAGTCC</w:t>
      </w:r>
    </w:p>
    <w:p w14:paraId="1E552CB0">
      <w:pPr>
        <w:rPr>
          <w:rFonts w:hint="eastAsia"/>
        </w:rPr>
      </w:pPr>
      <w:r>
        <w:rPr>
          <w:rFonts w:hint="eastAsia"/>
        </w:rPr>
        <w:t>&gt;OTU022314</w:t>
      </w:r>
    </w:p>
    <w:p w14:paraId="7845EA02">
      <w:pPr>
        <w:rPr>
          <w:rFonts w:hint="eastAsia"/>
        </w:rPr>
      </w:pPr>
      <w:r>
        <w:rPr>
          <w:rFonts w:hint="eastAsia"/>
        </w:rPr>
        <w:t>CCTACGGGGGGCAGCAGTGAGGAATATTGGTCAATGGGCGCAAGCCTGAACCAGCCATGCCGCGTGCAGGATGACGGTCCTATGGATTGTAAACTGCTTTTGTACAGGAAGAAACAGTTCTACGTGTAGAACCTTGACGGTACTGTAAGAATAAGGATCGGCTAACTCCGTGCCAGCAGCCGCGGTAATACGGAGGATCCAAGCGTTATCCGGAATCACTGGGCGTAAAGGGCGCGTAGGTGGTCTTGTAAGTTTGTGGTGAAAGCCCCGGGCTTAACCTGGGAAGTGCATCGCATACGGTTTTACTGGAGTAGATGAGAGGGTGGCGGAATTTCCGGTGTAGCGGTGAAATGCGTAGAGATCGGAAGGAACGTCGATGGCGAAGGCAGCCACCTGGCATCATACTGACGCTGAGGAGCGAAAGCGTGGGTAGCAAACAGGATTAGATACCCCAGTAGTCC</w:t>
      </w:r>
    </w:p>
    <w:p w14:paraId="78DF8C54">
      <w:pPr>
        <w:rPr>
          <w:rFonts w:hint="eastAsia"/>
        </w:rPr>
      </w:pPr>
      <w:r>
        <w:rPr>
          <w:rFonts w:hint="eastAsia"/>
        </w:rPr>
        <w:t>&gt;OTU022315</w:t>
      </w:r>
    </w:p>
    <w:p w14:paraId="65C38E17">
      <w:pPr>
        <w:rPr>
          <w:rFonts w:hint="eastAsia"/>
        </w:rPr>
      </w:pPr>
      <w:r>
        <w:rPr>
          <w:rFonts w:hint="eastAsia"/>
        </w:rPr>
        <w:t>CCTACGGGAGGCTGCAGTCGAGGATCTTCCGCAATGGGCGCAAGCCTGACGGAGCGACGCCGCGTGGGGGAAGAAGGCCTTCGGGTTGTAAACCCCTTTCAGGAGGGACGAAGCCCGGGCGGTGAATAGCCGACTCGGGTGACGGTACCTCCACAAGAAGCCCCGGCTAACTACGTGCCAGCAGCCGCGGTAATACGTAGGGTGCGAGCGTTAATCGGAATTACTGGGCGTAAAGCGTGCGCAGGCGGTTGGTTGTGTCTGATGTGAAAGCCCCGGGCTTAACCTGGAGGGGTCGGTTGATACTGTCGAGCTCGAGTGTGGAAGAGGCAACTGGAATTCCGGGTGTAGCGGTGGAATGCGTAGAGATTTGGAGGAACACCAGTGGCGAAGGCGATGTGCTGGGTTGCGACTGACGCTGAGATGCGAAAGTGTGGGGAGCGAACCGGATTAGATACCCCTGTAGTCC</w:t>
      </w:r>
    </w:p>
    <w:p w14:paraId="65714F9C">
      <w:pPr>
        <w:rPr>
          <w:rFonts w:hint="eastAsia"/>
        </w:rPr>
      </w:pPr>
      <w:r>
        <w:rPr>
          <w:rFonts w:hint="eastAsia"/>
        </w:rPr>
        <w:t>&gt;OTU022316</w:t>
      </w:r>
    </w:p>
    <w:p w14:paraId="6F669A3E">
      <w:pPr>
        <w:rPr>
          <w:rFonts w:hint="eastAsia"/>
        </w:rPr>
      </w:pPr>
      <w:r>
        <w:rPr>
          <w:rFonts w:hint="eastAsia"/>
        </w:rPr>
        <w:t>CCTACGGGCGGCTGCAGTCGAGAATTTTTCTCAATGGGCGCAAGCCTGAAGGAGCGACGCCGCGTGGGGGATGAAGGGTTTCGATCCGTAAACCCCTGTCATTTGTGAACAATGCTTACTATTTAAAAGATGGTGAGTTGATAGTAATGAAAGAGGAAGGGACGGCTAACTCTGTGCCAGCAGCCGCGGTAATACAGAGGTCCCAAGCGTTGTTCGGATTCACTGGGCGTAAAGGGTGCGTAGGCGGCCTGGTAGGTGAGATGTGAAAGCCCACGGCTCAACCGTGGAATTGCGTTTCAAACCACCAGGCTTGAGGATGGCAGGGGTGATGGGAACTGATGGTGGAGCGGTGAAATGCGTTGATATCATCAGGAACACCGGTGGCGAAGGCGCATCACTGGGCCATTTCTGACGCTGAGGCACGAAAGCTAGGGTAGCGAACGGGATTAGATACCCCAGTAGTCC</w:t>
      </w:r>
    </w:p>
    <w:p w14:paraId="37C9F5FC">
      <w:pPr>
        <w:rPr>
          <w:rFonts w:hint="eastAsia"/>
        </w:rPr>
      </w:pPr>
      <w:r>
        <w:rPr>
          <w:rFonts w:hint="eastAsia"/>
        </w:rPr>
        <w:t>&gt;OTU022317</w:t>
      </w:r>
    </w:p>
    <w:p w14:paraId="03F3077D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TAAGTACCGTTCGAATAGGGCGGTACCTTGACGGTACCTAACCAGAAAGCCACGGCTAACTACGTGCCAGCAGCCGCGGTAATACGTAGGTGGCAAGCGTTATCCGGAATTATTGGGCGTAAAGCGCGCGCAGGCGGTCCTTTAAGTCGGATGTGAAAACTCGGGGCTCAACCCCGAGACGCCATCCGATACTGCTGTGGCTTGAATCTGGTAGGGGAGCACGGAATTCCTGGTGTAGCGGTGAAATGCGTAGAGATGTGGAGGAACACCAGTGGCGAAGGCGGCTTTCTGGTCTGTAACTGACGCTGAGGCGCGAAAGCGTGGGGAGCAAACAGGATTAGATACCCGTGTAGTCC</w:t>
      </w:r>
    </w:p>
    <w:p w14:paraId="52C80FC0">
      <w:pPr>
        <w:rPr>
          <w:rFonts w:hint="eastAsia"/>
        </w:rPr>
      </w:pPr>
      <w:r>
        <w:rPr>
          <w:rFonts w:hint="eastAsia"/>
        </w:rPr>
        <w:t>&gt;OTU022318</w:t>
      </w:r>
    </w:p>
    <w:p w14:paraId="6EC23060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CGGGTTGTAAAGCTCTGTCGGGCGGAACGAAGAGCCCCTGTGCGAACAGTGCAGTGGATTGACGGTACCGCCAGAGGAAGCACCGGCTAACTCCGTGCCAGCAGCCGCGGTCATACGGAGGATCCAAGCGTTATCCGGAATTACTGGGCGTAAAGAGTTGCGTAGGTGGCAAAGTAAGTTGGTAGTGAAATCGTGTGGCTCAACCATGCTCACATTACCAAAACTGCTTAGCTAGAGGATGAGAGAGGTCGTTGGAATTCCCTGTGTAGGAGTGAAATCCGTAGATATAGGGAGGAACACCGATGGCGTAGGCAGACGACTGGCTCATTCCTGACACTAAGGCACGAAAGCGTGGGTAGCAAACGGGATTAGATACCCCTGTAGTCC</w:t>
      </w:r>
    </w:p>
    <w:p w14:paraId="3E992F7F">
      <w:pPr>
        <w:rPr>
          <w:rFonts w:hint="eastAsia"/>
        </w:rPr>
      </w:pPr>
      <w:r>
        <w:rPr>
          <w:rFonts w:hint="eastAsia"/>
        </w:rPr>
        <w:t>&gt;OTU022319</w:t>
      </w:r>
    </w:p>
    <w:p w14:paraId="76CF2737">
      <w:pPr>
        <w:rPr>
          <w:rFonts w:hint="eastAsia"/>
        </w:rPr>
      </w:pPr>
      <w:r>
        <w:rPr>
          <w:rFonts w:hint="eastAsia"/>
        </w:rPr>
        <w:t>CCTACGGGGGGCTGCAGTGGGGAATCTTGCGCAATGGCCGAAAGGCTGACGCAGCGACGCCGCGTGGGGGAGGAAGGCCTTCGGGTTGTAAACCCCTGTTGCCCGGGACGAACCGGCGGTTTCGACCGCCTTGACGGTACCGGGTGAGGAAGCACCGGCTAACTCTGTGCCAGCAGCCGCGGTAATACAGAGGGTGCGAGCGTTGTCCGGAATCACTGGGCGTAAAGCGTGCGCAGGCGGTGCGCCAAGCTCGATGTGAAAGCCCCGGGCTTAACCTGGGAATTGCATTGAGGACTGGCGTGCTCGAGTGCGGCAGAGGGGGGTGGAATTCCACGTGTAGCAGTGAAATGCGTAGATATAGGAAGGAACACCAGTGGCGAAGGCGACCACCTGGACTGATACTGACACTGAGGTGCGAAAGCGTGGGGAGCAAACAGGATTAGATACCCGAGTAGTCC</w:t>
      </w:r>
    </w:p>
    <w:p w14:paraId="526B6A01">
      <w:pPr>
        <w:rPr>
          <w:rFonts w:hint="eastAsia"/>
        </w:rPr>
      </w:pPr>
      <w:r>
        <w:rPr>
          <w:rFonts w:hint="eastAsia"/>
        </w:rPr>
        <w:t>&gt;OTU022320</w:t>
      </w:r>
    </w:p>
    <w:p w14:paraId="3D89647A">
      <w:pPr>
        <w:rPr>
          <w:rFonts w:hint="eastAsia"/>
        </w:rPr>
      </w:pPr>
      <w:r>
        <w:rPr>
          <w:rFonts w:hint="eastAsia"/>
        </w:rPr>
        <w:t>CCTACGGGGGGCTGCAGTGGGGAATATTGCACAATGGGCGAAAGCCTGATGCAGCGACGCCACGTGAGGGACGACGGCCTTCGGGTTGTAAACCTCTTTCAGCAGGGAAGAAGCGAAAGTGACGGTACCTGCAGAAGAAGCGCCGGCTAACTACGTGCCAGCAGCCGCGGTAATACGTAGGGTGCAGGCGTTAATCGGAATTACTGGGCGTAAAGCGTGCGCAGGCGGTCTACTAAGACAGGTGTGAAATCCCCGGGCTTAACCTGGGAACTGCGCTTGTAACTGGTAGGCTTGAGGGTAGCAGAGGCAGGTGGAATTCCGGGTGTAGTGGTGAAATGCGTAGATATCCGGAGGAACACCAGTGGCGAAGGCGGCCTGCTGGGCTATTCCTGACACTGAGGCGCGAAAGCGTGGGGAGCGAACCGGATTAGATACCCCTGTAGTCC</w:t>
      </w:r>
    </w:p>
    <w:p w14:paraId="0E679754">
      <w:pPr>
        <w:rPr>
          <w:rFonts w:hint="eastAsia"/>
        </w:rPr>
      </w:pPr>
      <w:r>
        <w:rPr>
          <w:rFonts w:hint="eastAsia"/>
        </w:rPr>
        <w:t>&gt;OTU022321</w:t>
      </w:r>
    </w:p>
    <w:p w14:paraId="3CAE0C5E">
      <w:pPr>
        <w:rPr>
          <w:rFonts w:hint="eastAsia"/>
        </w:rPr>
      </w:pPr>
      <w:r>
        <w:rPr>
          <w:rFonts w:hint="eastAsia"/>
        </w:rPr>
        <w:t>CCTACGGGTGGCTGCAGTGGGGAATATTGGACAATGGGGGCAACCCTGATCCAGCGACGCCGCGTGTGTGAAGAAGGCCTGCGGGTTGTAAAGCACTTTTAGTAGAGATGAAAAGCTCGAAGCTAACATCTTCGGGTCTTGACCTAACCTACAGAAAAAGCACCGGCTAACTCTGTGCCAGCAGCCGCGGTAATACAGAGGGTGCGAGCGTTAATCGGAATTACTGGGCGTAAAGGGCGCGTAGGCGGTCCTGATCGTCGGATGTGAAAGGCCTGGGCTCAACCTGGGAATGGCATCCGATACGGCGGGACTGGAGTGTGGGAGAGGTTGGTGGAATTCCGGGTGTAGTGGTGAAATGCGTAGATATCCGGAGGAACACCAGTGGCGAAAGCGGTTCTCTGGGCCTGTACTGACGCTGAGACGCGAAAGCGTGGGGAGCGAACCGGATTAGATACCCCAGTAGTCC</w:t>
      </w:r>
    </w:p>
    <w:p w14:paraId="3F023473">
      <w:pPr>
        <w:rPr>
          <w:rFonts w:hint="eastAsia"/>
        </w:rPr>
      </w:pPr>
      <w:r>
        <w:rPr>
          <w:rFonts w:hint="eastAsia"/>
        </w:rPr>
        <w:t>&gt;OTU022322</w:t>
      </w:r>
    </w:p>
    <w:p w14:paraId="66B09ADA">
      <w:pPr>
        <w:rPr>
          <w:rFonts w:hint="eastAsia"/>
        </w:rPr>
      </w:pPr>
      <w:r>
        <w:rPr>
          <w:rFonts w:hint="eastAsia"/>
        </w:rPr>
        <w:t>CCTACGGGGGGCTGCAGTGGGGAATTTTGGGCAATGGCCGAAAGGCTGACCCAGCGACGCCGCGTGTGGGAGGAAGCCCTTCGGGGTGTAAACCACTGTCAGGAGGGACGAAAGAGGGGGACGGGAATACCGTCTCCCAGTGACGGTACCTCCAAAGGAAGCACCGGCTAACTCTGTGCCAGCAGCCGCGGTAATACGTAGGGCGCAAGCGTTGTCCGGAATTATTGGGCGTAAAGAGCTCGTAGGCGGTTTGGCAAGTCGGGTGTGAAAACTCCGGGCTCAACTCGGAGACGCCACTCGATACTGCCATGACTTGAGTCCGGTAGGGGAGTGCGGAATTCCTGGTGTAGCGGTGAAATGCGCAGATATCTGGAGGAACACCGGTGGCGAAGGCGCCCACCTGGCCTGCTACTGACGCTGAGGCGCGAAAGCTAGGGGAGCAAACGGGATTAGATACCCTTGTAGTCC</w:t>
      </w:r>
    </w:p>
    <w:p w14:paraId="12637F5E">
      <w:pPr>
        <w:rPr>
          <w:rFonts w:hint="eastAsia"/>
        </w:rPr>
      </w:pPr>
      <w:r>
        <w:rPr>
          <w:rFonts w:hint="eastAsia"/>
        </w:rPr>
        <w:t>&gt;OTU022323</w:t>
      </w:r>
    </w:p>
    <w:p w14:paraId="6D2F3EAC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TGTAAACTACTGTCACGGGTTATGAACGGGTCCAGGTAAACAACCTGGGCATTGACGTAAGCCCGAGAGGAAGCACCGGCTAACTCTGTGCCAGCAGCCGCGGTAATACGGAGGGGGCTAGCGTTGTTCGGAATTACTGGGCGTAAAGGGCGCGTAGGCGGTGCGGTAAGTTAGGCGTGAAATCCCTCAGCTTAACTGGGGAACTGCGTCTGATACTGGATGGCTTGGATTCGGGAGAGGGATGCGGAATTCCAGGTGTAGCGGTGAAATGCGTAGATATCTGGAGGAACACCGGTGGCGAAGGCGGCATCCTGGACCGACATTGACGCTGAGGAGCGAAAGCCAGGGGAGCAAACGGGATTAGATACCCCGGTAGTCC</w:t>
      </w:r>
    </w:p>
    <w:p w14:paraId="31E33B9B">
      <w:pPr>
        <w:rPr>
          <w:rFonts w:hint="eastAsia"/>
        </w:rPr>
      </w:pPr>
      <w:r>
        <w:rPr>
          <w:rFonts w:hint="eastAsia"/>
        </w:rPr>
        <w:t>&gt;OTU022324</w:t>
      </w:r>
    </w:p>
    <w:p w14:paraId="17B448D0">
      <w:pPr>
        <w:rPr>
          <w:rFonts w:hint="eastAsia"/>
        </w:rPr>
      </w:pPr>
      <w:r>
        <w:rPr>
          <w:rFonts w:hint="eastAsia"/>
        </w:rPr>
        <w:t>CCTACGGGAGGCAGCAGTCGAGAATTTTTCACAATGGGCGCAAGCCTGATGGAGCGACGCCGCGTGGGGGATGAATGGCTTCGGCCCGTAAACCCCTGTCATTCGCGATCAAACCTTGCTATTTAAAAGATGGCGAGCTGATAGTAGCGGAAGAGGAAGGGACGGCTAACTCTGTGCCAGCAGCCGCGGTAATACGGAGGGGGCGAGCGTTATTCGGAATCATTGGGCGTAAAGGGCGCGTAGGCGGCCCGATAAGTCAAAGGTGAAATCCCTCGGCTCAACTGAGGAACTGCCTTTGAAACTGTCGGGCTTGAGGCCGGGAGGGGGTGGCGGAATTCCCAGTGTAGCGGTGAAATGCGTAGATATTCGGAGGAACACCAGTGGCGAAGGCGGCTCACTGGCCCGATACTGACGCTGAGGCGCGAAAGCGTGGGGAGCAAACAGGATTAGATACCCCTGTAGTCC</w:t>
      </w:r>
    </w:p>
    <w:p w14:paraId="50A8A006">
      <w:pPr>
        <w:rPr>
          <w:rFonts w:hint="eastAsia"/>
        </w:rPr>
      </w:pPr>
      <w:r>
        <w:rPr>
          <w:rFonts w:hint="eastAsia"/>
        </w:rPr>
        <w:t>&gt;OTU022325</w:t>
      </w:r>
    </w:p>
    <w:p w14:paraId="245DE77A">
      <w:pPr>
        <w:rPr>
          <w:rFonts w:hint="eastAsia"/>
        </w:rPr>
      </w:pPr>
      <w:r>
        <w:rPr>
          <w:rFonts w:hint="eastAsia"/>
        </w:rPr>
        <w:t>CCTACGGGGGGCTGCAGTGAGGAATCTTGCGCAATGGGCGAAAGCCTGACGCAGCGACGCCGCGTGGAGGACGAAGGCCTTCGGGTCGTAAACTCCTGTCAAGAGGGACGAAAGTCGCCGAGATGAATAAGCTCGGCGGTTGACGGTACCTCTGGAGGAAGCCCCGGCTAACTCCGTGCCAGCAGCCGCGGTAATACGGAGGGGGCCAGCGTTGTTCGGAATCACTGGGCGTAAAGGGCGCGTAGGCGGCGCGATAAGGCTTGCGTGAAAGTCCGGGGCTCAACCCCGGATCGGCGCGGGCGACTGTCGGGCTGGAGCACGGTAGGGGCAGACGGAATTCCGGGTGTAGCGGTGAAATGCGTAGATATCAAGAGGAACACCGGTGGCGAAGGCGCTGCTCTGGGCCGGTACTGACGCTGAGGAGCGAAAGCGTGGGTAGCAAACAGGATTAGATACCCGTGTAGTCC</w:t>
      </w:r>
    </w:p>
    <w:p w14:paraId="45FAAD04">
      <w:pPr>
        <w:rPr>
          <w:rFonts w:hint="eastAsia"/>
        </w:rPr>
      </w:pPr>
      <w:r>
        <w:rPr>
          <w:rFonts w:hint="eastAsia"/>
        </w:rPr>
        <w:t>&gt;OTU022326</w:t>
      </w:r>
    </w:p>
    <w:p w14:paraId="2EF66120">
      <w:pPr>
        <w:rPr>
          <w:rFonts w:hint="eastAsia"/>
        </w:rPr>
      </w:pPr>
      <w:r>
        <w:rPr>
          <w:rFonts w:hint="eastAsia"/>
        </w:rPr>
        <w:t>CCTACGGGGGGCTGCAGTCGAGGATCTTCCGCAATGGGCGAAAGCCTGACGGAGCGACACCGCGTGCAGGATGAAGGCCTTAGGGTTGTAAACTGCTGTCACGCTCTAGGAATCACGTGTCGTGAACAGCGGCACGTTTGACCAAAGCGAAAGGAAGCACCGGCTAACTCCGTGCCAGCAGCCGCGGTAATACGAACTGTGCGAACGTTATTCGGAATCACTGGGCTTACAGGGTGCGTAGGCGGCCTTCCAAGTCAGGTGTGAAATCCCCCGGCTCAACCGGGGAACTGCGCTTGAAACTGGTCGGCTTGAGTCAGCTAGAGGTACACGGAACTTCCGGTGGAGCGGTGAAATGTGTTGAGATCGGGAGGAACGCCGGTGGCGAAAGCGACAGACTGGGGCTTGGCCGACGCTCATGCACGAAAGCCAGGGGAGCGAACGGGATTAGATACCCTTGTAGTCC</w:t>
      </w:r>
    </w:p>
    <w:p w14:paraId="72C1E918">
      <w:pPr>
        <w:rPr>
          <w:rFonts w:hint="eastAsia"/>
        </w:rPr>
      </w:pPr>
      <w:r>
        <w:rPr>
          <w:rFonts w:hint="eastAsia"/>
        </w:rPr>
        <w:t>&gt;OTU022327</w:t>
      </w:r>
    </w:p>
    <w:p w14:paraId="5086C623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CGTTTCCGGGGTTAACAGCCCCGGAAAGTGACGGTACCCTCAAAGGAAGCACCGGCTAACTCTGTGCCAGCAGCCGCGGTAATACAGAGGGTGCAAGCGTTGTTCGGAATCATTGGGCGTAAAGGGCGTGTAGGCGGAGCTGTAAGTTTGGTGTGAAAGCGTCTGGCTTAACCGGGCGAGGCCACCAAAGACTGCAGGTCTGGAGGGCGGTAGAGGGGTGTGGAATTCCGGGTGTAGTGGTGAAATGCGTAGAGATCCGGAGGAACACCAGAGGCGAAGGCGACACTCTAGGCCGCACCTGACGCTGAGACGCGACAGCACGGGGAGCGAACGGGATTAGATACCCCGGTAGTCC</w:t>
      </w:r>
    </w:p>
    <w:p w14:paraId="63BC38CD">
      <w:pPr>
        <w:rPr>
          <w:rFonts w:hint="eastAsia"/>
        </w:rPr>
      </w:pPr>
      <w:r>
        <w:rPr>
          <w:rFonts w:hint="eastAsia"/>
        </w:rPr>
        <w:t>&gt;OTU022328</w:t>
      </w:r>
    </w:p>
    <w:p w14:paraId="2D7BB548">
      <w:pPr>
        <w:rPr>
          <w:rFonts w:hint="eastAsia"/>
        </w:rPr>
      </w:pPr>
      <w:r>
        <w:rPr>
          <w:rFonts w:hint="eastAsia"/>
        </w:rPr>
        <w:t>CCTACGGGCGGCTGCAGTGGGGAATATTGGACAATGGGCGCAAGCCTGATCCAGCCATGCCGCGTGCAGGATGACGCATCTATGGTGTGTAAACTGCTTTTGTACAGGAAGAAACATCCCGACGAGTCGGGACTTGACGGTACTGTAAGAATAAGGATCGGCTAACTCCGTGCCAGCAGCCGCGGTCATACGGAGGATCCAAGCGTTATCCGGAATTACTGGGCGTAAAGAGTTGCGTAGGTGGCATCGTAAGTCTGTAGTGAAAGCGTGGGGCTCAACCCCATACACATTATGGAAACTGCGAAGCTAGAGGACAAGAGAGGTTATTGGAATTCCTAGTGTAGGAGTGAAATCCGTAGATATTAGGAGGAACACCGATGGCGTAGGCAGATAACTGGCTTGTTCCTGACACTAAGGCACGAAAGCATGGGTAGCAAACGGGATTAGATACCCCTGTAGTCC</w:t>
      </w:r>
    </w:p>
    <w:p w14:paraId="5A9C07D1">
      <w:pPr>
        <w:rPr>
          <w:rFonts w:hint="eastAsia"/>
        </w:rPr>
      </w:pPr>
      <w:r>
        <w:rPr>
          <w:rFonts w:hint="eastAsia"/>
        </w:rPr>
        <w:t>&gt;OTU022329</w:t>
      </w:r>
    </w:p>
    <w:p w14:paraId="0082A0F6">
      <w:pPr>
        <w:rPr>
          <w:rFonts w:hint="eastAsia"/>
        </w:rPr>
      </w:pPr>
      <w:r>
        <w:rPr>
          <w:rFonts w:hint="eastAsia"/>
        </w:rPr>
        <w:t>CCTACGGGCGGCTGCAGTGGGGAATTTTGGACAATGGGGGCAACCCTGATCCAGCCATGCCGCGTGTGTGAAGAAGGCCTTCGGGTTGTAAAGCACTTTCGGACGGAACGAAATCGCGCGATCTAACAAGTCGCGTGGATGACGGTACCGTAAGAAGAAGCACCGGCTAACTACGTGCCAGCAGCCGCGGTAATACGTAGGGTGCGAGCGTTAATCGGAATTACTGGGCGTAAAGTGTGCGCAGGCGGCCCAGTAAGTTAGGTGTGAAATCTCCCGGCTCAACTGGGAGAGGACGCCTAAGACTGCTGGGCTAGAGGGTGGTAGAGGGAGGTGGAATTCCCGGTGTAGTGGTGAAATGCGTAGATATGCGGAGGAACACCGATGGCGAAGGCAATCCCCTGGGCCTGTACTGACGCTCATGCACGAAAGCGTGGGGAGCAAACAGGATTAGATACCCCAGTAGTCC</w:t>
      </w:r>
    </w:p>
    <w:p w14:paraId="4D3CCEBD">
      <w:pPr>
        <w:rPr>
          <w:rFonts w:hint="eastAsia"/>
        </w:rPr>
      </w:pPr>
      <w:r>
        <w:rPr>
          <w:rFonts w:hint="eastAsia"/>
        </w:rPr>
        <w:t>&gt;OTU022330</w:t>
      </w:r>
    </w:p>
    <w:p w14:paraId="3FEAE675">
      <w:pPr>
        <w:rPr>
          <w:rFonts w:hint="eastAsia"/>
        </w:rPr>
      </w:pPr>
      <w:r>
        <w:rPr>
          <w:rFonts w:hint="eastAsia"/>
        </w:rPr>
        <w:t>CCTACGGGGGGCTGCAGTGGGGAATCTTGCGCAATGCGCGAAAGCGTGACGCAGCAACGCCGCGTGAGGGAAGAAGGCCTTCGGGTTGTAAACCTCTTTCAGGAGGGACGAAGGTTCAGGGGCGAATAGCCGCCTGGACTGACGGTACTGCCAGAGGAAGCCCCGGCTAACTCCGTGCCAGCAGCCGCGGTAATACGGAGGGGGCTAGCGTTATTCGGAATTACTGGGCGTAAAGGGCGCGTAGGCGGCCTGCTAAGTCGAACGTGAAATCCCCGGGCTCAACCCGGGAACTGCGTCCGAGACTGGCAGGCTCGAATCCGGGAGAGGGATGTGGAATTCCCGGTGTAGCGGTGAAATGCGCAGATATCGGGAAGAACACCCGTGGCGAAGGCGGTTCTCTGGGACGGTACTGACGCTGAGACGCGAAAGCGTGGGGAGCGAACAGGATTAGATACCCTAGTAGTCC</w:t>
      </w:r>
    </w:p>
    <w:p w14:paraId="6966EF20">
      <w:pPr>
        <w:rPr>
          <w:rFonts w:hint="eastAsia"/>
        </w:rPr>
      </w:pPr>
      <w:r>
        <w:rPr>
          <w:rFonts w:hint="eastAsia"/>
        </w:rPr>
        <w:t>&gt;OTU022331</w:t>
      </w:r>
    </w:p>
    <w:p w14:paraId="6B26D5CF">
      <w:pPr>
        <w:rPr>
          <w:rFonts w:hint="eastAsia"/>
        </w:rPr>
      </w:pPr>
      <w:r>
        <w:rPr>
          <w:rFonts w:hint="eastAsia"/>
        </w:rPr>
        <w:t>CCTACGGGTGGCAGCAGTGGGGAATTTTGGACAATGGGGGAAACCCTGATCCAGCCATGCCGCGTGAGTGAAGAAGGCCTTCGGGTTGTAAAGCTCTTTCAGCCGGAACGAAACGGTCACGGTTAATACCTGTGACTACTGACGGTACCGGAAGAAGAAGCACCGGCTAACTACGTGCCAGCAGCCGCGGTAATACGTAGGGTGCAAGCGTTAATCGGAATCACTGGGCGTAAAGCGCGCGTAGGCGGACCTGTACGTCTGGAGTGAAATCCCGCCGCTCAACGGCGGGGCTGCTTGGGAAACGGCAGATCTGGGGACCGGTAGAGGCCGGTGGAATTGCTGGTGTAGCGGTGGAATGCGTAGATATCAAGAGGAACACCTGAGGTGAAGGCGGCCACCTGGACGGATACTGACGCTGAGACGCGAAAGCGTGGGTAGCAAACAGGATTAGATACCCTGGTAGTCC</w:t>
      </w:r>
    </w:p>
    <w:p w14:paraId="655B70A4">
      <w:pPr>
        <w:rPr>
          <w:rFonts w:hint="eastAsia"/>
        </w:rPr>
      </w:pPr>
      <w:r>
        <w:rPr>
          <w:rFonts w:hint="eastAsia"/>
        </w:rPr>
        <w:t>&gt;OTU022332</w:t>
      </w:r>
    </w:p>
    <w:p w14:paraId="5F9FA8BC">
      <w:pPr>
        <w:rPr>
          <w:rFonts w:hint="eastAsia"/>
        </w:rPr>
      </w:pPr>
      <w:r>
        <w:rPr>
          <w:rFonts w:hint="eastAsia"/>
        </w:rPr>
        <w:t>CCTACGGGTGGCTGCAGTGGGGAATCTTGCACAATGGGCGCAAGCCTGATGGAGCGACGCCGCGTGCGGGACGAAGCCTTTCGGGGTGTAAACCGCTTTTACAGGAGATGAAACGGAGGGTAGGGGGCAACTCCTCCCTCCTAAGACAGTACCCTGTGAATAAGCATCGGCTAACTACGTGCCAGCAGCCGCGGTAATACGTAGGGGGCAAGCGTTGTCCGGAATTACTGGGCGTACAGCGCGCGCAGGCGGACCGCCACGTGCCGTGTGACAAGCCACTGCTCACCAGTGGAGGGCCATGGTACACGAGCGGTCTGGAGGCAGGGAGAGGGATGTGGAATGCCCGGTGGAGCGGTGAAATGCGTAGAGATCGGGCGGAACACCAGCGGCGAAGGCGGCATCCTGGTCCTGTTCTGACGCTGAGGCGCGAGAGCGTGGGGAGCGAACTGGATTAGATACCCCAGTAGTCC</w:t>
      </w:r>
    </w:p>
    <w:p w14:paraId="0AE5B67B">
      <w:pPr>
        <w:rPr>
          <w:rFonts w:hint="eastAsia"/>
        </w:rPr>
      </w:pPr>
      <w:r>
        <w:rPr>
          <w:rFonts w:hint="eastAsia"/>
        </w:rPr>
        <w:t>&gt;OTU022333</w:t>
      </w:r>
    </w:p>
    <w:p w14:paraId="1FFE5BF2">
      <w:pPr>
        <w:rPr>
          <w:rFonts w:hint="eastAsia"/>
        </w:rPr>
      </w:pPr>
      <w:r>
        <w:rPr>
          <w:rFonts w:hint="eastAsia"/>
        </w:rPr>
        <w:t>CCTACGGGTGGCAGCAGTGGGGAATATTGCGCAATGGACGAAAGTCTGACGCAGCGACGCCGCGTGGGGGATGAATGGCTTCGGCCCGTAAACCCCTGTCATTTGCGAACAAACCTTTCCGGATAACACCCGGAGAGCTGATTGTAGCGAAAGAGGAAGGGACGGCTAACTCTGTGCCAGCAGCCGCGGTAATACAGAGGTCCCAAGCGTTGTTCGGATTCACTGGGCGTAAAGGGTGCGTAGGCGGTCGGGTAAGTCTGATGTGAAATCTCTGGGCTCAACCCAGAAATGGCATTGGATACTATCCGGCTTGAGGAGTGGAGGGGGGACTGGAATACTTGGTGTAGCAGTGAAATGCGTAGATATCAAGTGGAACACCAGTGGCGAAGGCGAGTCCCTGGACACCTCCTGACGCTGAGGCACGAAAGCTAGGGGAGCAAACAGGATTAGATACCCCAGTAGTCC</w:t>
      </w:r>
    </w:p>
    <w:p w14:paraId="2BF8E677">
      <w:pPr>
        <w:rPr>
          <w:rFonts w:hint="eastAsia"/>
        </w:rPr>
      </w:pPr>
      <w:r>
        <w:rPr>
          <w:rFonts w:hint="eastAsia"/>
        </w:rPr>
        <w:t>&gt;OTU022334</w:t>
      </w:r>
    </w:p>
    <w:p w14:paraId="08B1735E">
      <w:pPr>
        <w:rPr>
          <w:rFonts w:hint="eastAsia"/>
        </w:rPr>
      </w:pPr>
      <w:r>
        <w:rPr>
          <w:rFonts w:hint="eastAsia"/>
        </w:rPr>
        <w:t>CCTACGGGGGGCTGCAGTGAAGAATCTTGGGCAATGGGCGAAAGCCTGACCCAGTGAGAATACATGCATGACGAAGGCGCACAGTTTTCTGTAAAGTGCTTTCGGGGGAGAAGATAATGTCCGTATCCTCAATAAGAAGCACCGGCCAACTCTGTGCCAGCAGCCGCGGTAAGACAGAGGGTGCGGGTGTTATTCGTTTTGATTGGGTGTAAAGGGTACGTAGGTGGTTTTCGGTTATTTGGCTAAAAGAGCGGGGAGTTCCCACGCGGTAGCCTTTGAGAAAGAAAGCTAGAGTTGAAGATAGGTAGGGGCAAGTTCTCAAGTAGGGGTAAAATCCCACGAGATGAGAACGAAGGCCAGCTGGCGAAGGCGCCTTTCCGGTTTCAACTGACGCTAAGGTACGGAAGCTTAGGGAGCAAACAGGATTAGATACCCCTGTAGTCC</w:t>
      </w:r>
    </w:p>
    <w:p w14:paraId="342D163F">
      <w:pPr>
        <w:rPr>
          <w:rFonts w:hint="eastAsia"/>
        </w:rPr>
      </w:pPr>
      <w:r>
        <w:rPr>
          <w:rFonts w:hint="eastAsia"/>
        </w:rPr>
        <w:t>&gt;OTU022335</w:t>
      </w:r>
    </w:p>
    <w:p w14:paraId="30AD07E4">
      <w:pPr>
        <w:rPr>
          <w:rFonts w:hint="eastAsia"/>
        </w:rPr>
      </w:pPr>
      <w:r>
        <w:rPr>
          <w:rFonts w:hint="eastAsia"/>
        </w:rPr>
        <w:t>CCTACGGGGGGCTGCAGTGGGGAATATTGCGCAATGGGCGCAAGCCTGATGGAGCGACGCCGCGTGGGGGATGAATGGCTTCGGCCCGTAAACCCCTGTCATTCGTGAACAAACCTTTCCCGTAAATAGCGGGAAAGCTGATAGTAGCGAAAGAGGAAGGGACGGCTAACTCTGTGCCAGCAGCCGCGGTAATACAGAGGTCCCAAGCGTTGTTCGGATTTACTGGGCGTAAAGAGTTGCGTAGGTGGCATAGTAAGTTAGTAGTGAAATCGTGGGGCTCAACCTCATACACATTACTAAAACTGCTAAGCTAGAGGACAAGAGAGGTCGCTGGAATTCCTAGTGTAGGAGTGAAATCCGTAGATATTAGGAGGAACACCGATGGCGTAGGCAGGCGACTGGCTTGTTCCTGACACTAAGGCACGAAAGCGTGGGTAGCAAACGGGATTAGATACCCTGGTAGTCC</w:t>
      </w:r>
    </w:p>
    <w:p w14:paraId="3D4E3D86">
      <w:pPr>
        <w:rPr>
          <w:rFonts w:hint="eastAsia"/>
        </w:rPr>
      </w:pPr>
      <w:r>
        <w:rPr>
          <w:rFonts w:hint="eastAsia"/>
        </w:rPr>
        <w:t>&gt;OTU022336</w:t>
      </w:r>
    </w:p>
    <w:p w14:paraId="7C9B0774">
      <w:pPr>
        <w:rPr>
          <w:rFonts w:hint="eastAsia"/>
        </w:rPr>
      </w:pPr>
      <w:r>
        <w:rPr>
          <w:rFonts w:hint="eastAsia"/>
        </w:rPr>
        <w:t>CCTACGGGAGGCAGCAGTGGGGAATATTGGGCAATGGGCGCAAGCCTGATCCAGCCATACCGCGTGGGTGAAGAAGGCCTTCGGGTTGTAAAGCCCTTTTGTTGGGAAAGAAATCCTATCGGTTAATAACCGATGGGGATGACGGTACCCAAAGAATAAGCACCGGCTAACTACGTGCCAGCAGCCGCGGTAATACGTAGGTGGCAAGCGTTGTCCGGAATTATTGGGCGTAAAGCGCGCGCAGGCGGTCCTTTAAGTCTGATGTTAAAGCCCGGGGCTCAACCCCGGTTCGCATTGGAAACTGCTCGACTTGAGTGCAGAAGAGGAAAGCGGAATTCCACGTGTAGCGGTGAAATGCGTAGAGATGTGGAGGAACACCAGTGGCGAAGGCGGCCCACTGGGCCGGATCTGACGCTGAGGCGCGAAAGCGTGGGGAGCAAACAGGATTAGATACCCGTGTAGTCC</w:t>
      </w:r>
    </w:p>
    <w:p w14:paraId="2C911689">
      <w:pPr>
        <w:rPr>
          <w:rFonts w:hint="eastAsia"/>
        </w:rPr>
      </w:pPr>
      <w:r>
        <w:rPr>
          <w:rFonts w:hint="eastAsia"/>
        </w:rPr>
        <w:t>&gt;OTU022337</w:t>
      </w:r>
    </w:p>
    <w:p w14:paraId="73B5811E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TGAAGACGAAACGGTTCGTGCTAACAACGCGAACTAATGACGGTACTCACAGAAGAAGCACCGGCTAACTACGTGCCAGCAGCCGCGGTAATACGTAGGTGGCAAGCGTTGTCCGGATTTACTGGGCGTAAAGCGCGTGTAGGTGGTTTGGAAAGTCCGGGGTGAAATCTTGCGGCTCAACTGCAAGAGGTCCTTGGATACTTCCAGACTCGAGTGCGCGTGAGGCCGGTGGAACGGGTGGTGTAGCGGTGAAATGCATAGATACCATCCAGAACACCGATTGCGGAGGCAGCCGGCTAACGCGCAACTGACACTGAGGCACGAAAGCGTGGGGAGCAAACAGGATTAGATACCCCAGTAGTCC</w:t>
      </w:r>
    </w:p>
    <w:p w14:paraId="41FECC8B">
      <w:pPr>
        <w:rPr>
          <w:rFonts w:hint="eastAsia"/>
        </w:rPr>
      </w:pPr>
      <w:r>
        <w:rPr>
          <w:rFonts w:hint="eastAsia"/>
        </w:rPr>
        <w:t>&gt;OTU022338</w:t>
      </w:r>
    </w:p>
    <w:p w14:paraId="1ED6EE9B">
      <w:pPr>
        <w:rPr>
          <w:rFonts w:hint="eastAsia"/>
        </w:rPr>
      </w:pPr>
      <w:r>
        <w:rPr>
          <w:rFonts w:hint="eastAsia"/>
        </w:rPr>
        <w:t>CCTACGGGTGGCTGCAGTAGGGAATATTGGTCAATGGATGGAAGTCTGAACCAGCCATGCCGCGTGCAGGAAGAAGGCCTTCGGGTCGTAAAGCTCTGTTGTTAGGGAAGAACAAGTACCGTTCAAATAGGGCGGTACCTTGACGGTACCTGCAGAAAAAGCACCGGCTAACTACGTGCCAGCAGCCGCGGTAATACGTAGGGTGCAAGCGTTAATCGGAATTACTGGGCGTAAAGGGCGCGTAGGCGGTGAGACACGTGTGATGTGAAAGCCCCGGGCTTAACCTGGGAAGTGCATCGCAAACGATTTTGCTGGAGTAGATGAGAGGGTGGCGGAATTTCCGGTGTAGCGGTGAAATGCGTAGAGATGTGGAGGAACACCGGTGGCGAAGGCGGCCCCCTGGTTGGATACTGACGCTGAGACGCGAAAGCGTGGGGAGCAAACAGGATTAGATACCCCTGTAGTCC</w:t>
      </w:r>
    </w:p>
    <w:p w14:paraId="20F8A6B4">
      <w:pPr>
        <w:rPr>
          <w:rFonts w:hint="eastAsia"/>
        </w:rPr>
      </w:pPr>
      <w:r>
        <w:rPr>
          <w:rFonts w:hint="eastAsia"/>
        </w:rPr>
        <w:t>&gt;OTU022339</w:t>
      </w:r>
    </w:p>
    <w:p w14:paraId="2A9B83AE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AGGGGATAAAAAGACCTTGCGAGGTTAATTGAAGGTACCTGGTGAATAAGCCACGGCTAACTACGTGCCAGCAGCCGCGGTAATACGTAGGTGGCAAGCGTTAATCGGAATTACTGGGCGTAAAGCGCACGTAGGCGGCTTTGTAAGTTAGAGGTGAAAGCCTGGAGCTTAACTCCAGAACTGCCTTTGATACTGGGAAGCTTGAGTTCGGGAGAGGTGAGTGGAACTGCGAGTGTAGAGGTGAAATTCGTAGATATTCGCAAGAACACCAGTGGCGAAGGCGGCTCACTGGCCCGATACTGACGCTGAGGTGCGAAAGCGTGGGGAGCAAACAGGATTAGATACCCCAGTAGTCC</w:t>
      </w:r>
    </w:p>
    <w:p w14:paraId="045C376D">
      <w:pPr>
        <w:rPr>
          <w:rFonts w:hint="eastAsia"/>
        </w:rPr>
      </w:pPr>
      <w:r>
        <w:rPr>
          <w:rFonts w:hint="eastAsia"/>
        </w:rPr>
        <w:t>&gt;OTU022340</w:t>
      </w:r>
    </w:p>
    <w:p w14:paraId="5E2BBBE4">
      <w:pPr>
        <w:rPr>
          <w:rFonts w:hint="eastAsia"/>
        </w:rPr>
      </w:pPr>
      <w:r>
        <w:rPr>
          <w:rFonts w:hint="eastAsia"/>
        </w:rPr>
        <w:t>CCTACGGGTGGCTGCAGTGGGGAATATTGCGCAATGGGCGAAACCCTGATGCAGCGACGCCGCGTGAGTGATGAAGCCCTTCGGGGTGTAAAGCTCTTTCGGCAGGGACGATAATGACGGTACCTGAAGAAGAAGCTGCGGCTAACTACGTGCCAGCAGCCGCGGTAATACGTAGGGGGCAAGCGTTGTCCGGAATCATTGGGCGTAAAGCGCGTGTAGGCGGCCTGGTAAGTCCGTTCTGAAAGTCCGGGGCTCAACCCCGGGAGGCGGATGGATACTGTCAGGCTCGAGTACGGAAGAGGCGAGTAGAATTCCCGGTGTAGCGGTGAAATGCGCAGATATCGGGAGGAACACCAATGGCGAAGGCAGCTCACTGGGACGGTACTGACGCTGAGACGCGAAAGCGTGGGGAGCAAACAGGATTAGATACCCTGGTAGTCC</w:t>
      </w:r>
    </w:p>
    <w:p w14:paraId="7F142251">
      <w:pPr>
        <w:rPr>
          <w:rFonts w:hint="eastAsia"/>
        </w:rPr>
      </w:pPr>
      <w:r>
        <w:rPr>
          <w:rFonts w:hint="eastAsia"/>
        </w:rPr>
        <w:t>&gt;OTU022341</w:t>
      </w:r>
    </w:p>
    <w:p w14:paraId="024EF00D">
      <w:pPr>
        <w:rPr>
          <w:rFonts w:hint="eastAsia"/>
        </w:rPr>
      </w:pPr>
      <w:r>
        <w:rPr>
          <w:rFonts w:hint="eastAsia"/>
        </w:rPr>
        <w:t>CCTACGGGGGGCTGCAGTCGGGAATCTTGCGCAATGCGCGAAAGCGTGACGCAGCAACGCCGCGTGAGGGAAGACGGCCTTCGGGTTGTAAACCGCTTTCAGCAGGGACGAAGCGAAAGTGACGGTACCTGCAGAAGAAGGACCGGCCAACTACGTGCCAGCAGCCGCGGTAATACGTAGGGTCCGAGCGTTGTCCGGAATTATTGGGCGTAAAGGGCTCGTAGGCGGTTTGTCGCGTCGGGAGTGAAAACTCAGGGCTCAACCCGGAGACGCCATCTGATACTGCGATGACTGGAGTCTGGTAGGGGATCACGGAATACCTGGTGTAGCGGTGAAATGCGTAGATATTGGGAAGAACACCAGTGGCGAAGGCGGCTATCTGGCTCGGTACTGACGCTGAGGCGCGAAAGCGTGGGGAGCAAACAGGATTAGATACCCCAGTAGTCC</w:t>
      </w:r>
    </w:p>
    <w:p w14:paraId="65D39BAE">
      <w:pPr>
        <w:rPr>
          <w:rFonts w:hint="eastAsia"/>
        </w:rPr>
      </w:pPr>
      <w:r>
        <w:rPr>
          <w:rFonts w:hint="eastAsia"/>
        </w:rPr>
        <w:t>&gt;OTU022342</w:t>
      </w:r>
    </w:p>
    <w:p w14:paraId="0D8AFD5E">
      <w:pPr>
        <w:rPr>
          <w:rFonts w:hint="eastAsia"/>
        </w:rPr>
      </w:pPr>
      <w:r>
        <w:rPr>
          <w:rFonts w:hint="eastAsia"/>
        </w:rPr>
        <w:t>CCTACGGGGGGCTGCAGTCGAGAATCTTCCGCAATGGGCGAAAGCCTGACGGAGCGACGCCGCGTGCAGGATGAAGGCCTTCGGGTCGTAAAGCTCTGTGGGGAGAGAAGAAGAAAGCCTGTGAAGAGCAGGCCTTGACGGTATCTCCTTAGCAAGCACCGGCTAACTCCGTGCCAGCAGCCGCGGTAATACGGAGGGTGCGAACGTTGCTCGGAATTATTGGGCGTAAAGCGCGCGTAGGCGGCGGCGTAAGCGGAATGTGAAAGCCCAGGGCTCAACCTGGGAACTGCAGTTGATACTGGCCGACTGGAGTACGAGAGAGGGAGGTAGAATTCCATGTGTAGCGGTGAAATGCGTAGATATAGGAAGGAACACCAGTGGCGAAGGCGACCACCTGGACTGATACTGACACTGAGGTGCGAAAGCGTGGGGAGCAAACAGGATTAGATACCCCTGTAGTCC</w:t>
      </w:r>
    </w:p>
    <w:p w14:paraId="400F1599">
      <w:pPr>
        <w:rPr>
          <w:rFonts w:hint="eastAsia"/>
        </w:rPr>
      </w:pPr>
      <w:r>
        <w:rPr>
          <w:rFonts w:hint="eastAsia"/>
        </w:rPr>
        <w:t>&gt;OTU022343</w:t>
      </w:r>
    </w:p>
    <w:p w14:paraId="38BB586E">
      <w:pPr>
        <w:rPr>
          <w:rFonts w:hint="eastAsia"/>
        </w:rPr>
      </w:pPr>
      <w:r>
        <w:rPr>
          <w:rFonts w:hint="eastAsia"/>
        </w:rPr>
        <w:t>CCTACGGGAGGCTGCAGTCGAGAATCTTCGGCAATGGGCGCAAGCCTGACCGAGCGACGCCGCGTGGAGGACGAAGGCCTTCGGGTTGTAAACTCCTGTCGAGGGGGAAGAAGGCGCAAGCTTGACTGATCCCTGGAGGAAGCACGGGCTAAGTTCGTGCCAGCAGCCGCGGTAAGACGAACCGTGCGAACGTTATTCGGAATCACTGGGCTTAAAGCGCGTGTAGGCGGCCCGGCACGTCATCGGCTGAAATCCCCCGGCTCAACCGGGGAAGTGGCCATGATACGACCGGGCTGGAGGGGGGTAGGGGGGACGGGAACTCACGGTGGAGCGGTGAAATGCGTTGAGATCGTGAGGAACGCCCGCGGCGAAAGCGCGTCCCTGGACCCCACCTGACGCTGAGACGCGAAAGCCAGGGGAGCGAACGGGATTAGATACCCCTGTAGTCC</w:t>
      </w:r>
    </w:p>
    <w:p w14:paraId="400B26E5">
      <w:pPr>
        <w:rPr>
          <w:rFonts w:hint="eastAsia"/>
        </w:rPr>
      </w:pPr>
      <w:r>
        <w:rPr>
          <w:rFonts w:hint="eastAsia"/>
        </w:rPr>
        <w:t>&gt;OTU022344</w:t>
      </w:r>
    </w:p>
    <w:p w14:paraId="5158C40B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GCAGGGAAGATGATGACGGTACCTGCAGAAGCAGCTGCGGCTAACTACGTGCCAGCAGCCGCGGTAATACGTAGGGCGCAAGCGTTGTCCGGAATTATTGGGCGTAAAGAGCTCGTAGGCGGCCTGTCGCGTCCGTCGTGAAAGCCCACGGCTCAACCGTGGGTTTGCGGTGGATACGGGCAGGCTAGAGGCAGGTAGGGGAGAACGGAATTCCCGGTGTAGCGGTGAAATGCGCAGATATCGGGAGGAACACCGGTGGCGAAGGCGGCGATCTGGCCCAACATTGACACTGAGACCCGAAAGCGTGGGGATCAAACAGGATTAGATACCCCAGTAGTCC</w:t>
      </w:r>
    </w:p>
    <w:p w14:paraId="531652B8">
      <w:pPr>
        <w:rPr>
          <w:rFonts w:hint="eastAsia"/>
        </w:rPr>
      </w:pPr>
      <w:r>
        <w:rPr>
          <w:rFonts w:hint="eastAsia"/>
        </w:rPr>
        <w:t>&gt;OTU022345</w:t>
      </w:r>
    </w:p>
    <w:p w14:paraId="1CFEB58A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TGTAAACTGCTTTTGTCAGGGGATAAAATGAGCATGCGTGCTTAATTGAAGGTACCTGGCGAATAAGCCACGGCTAACTACGTGCCAGCAGCCGCGGTAATACGTAGGTGGCAAGCGTTGTCCGGATTCACTGGGCGTAAAGGGTGCGTAGGTGGCTTGGTAAGCGTGTGGTGAAAGTCCGGGGCTCAACCCCGGATCTGCCGTGCGAACTGCCGAGCTTGAGCGATGTAGAGGCAGGTGGAATTTCGGGTGTAGCGGTGGAATGCGCAGATATCAGGAGGAACACCGGTGGCGAAGGCGGGATCCTGGGCCGTTGCTGACACTGAGGCGCGAAAGCTGGGGGAGCGAACGGGATTAGATACCCCAGTAGTCC</w:t>
      </w:r>
    </w:p>
    <w:p w14:paraId="1551E4D2">
      <w:pPr>
        <w:rPr>
          <w:rFonts w:hint="eastAsia"/>
        </w:rPr>
      </w:pPr>
      <w:r>
        <w:rPr>
          <w:rFonts w:hint="eastAsia"/>
        </w:rPr>
        <w:t>&gt;OTU022346</w:t>
      </w:r>
    </w:p>
    <w:p w14:paraId="742E1DCD">
      <w:pPr>
        <w:rPr>
          <w:rFonts w:hint="eastAsia"/>
        </w:rPr>
      </w:pPr>
      <w:r>
        <w:rPr>
          <w:rFonts w:hint="eastAsia"/>
        </w:rPr>
        <w:t>CCTACGGGAGGCTGCAGTCGAGAATTTTTCACAATGGGCGCAAGCCTGATGGAGCGACGCCGCGTGGGGGATGAAGGGCTTCGGCTCGTAAACCCCTGTCATTTGCGAACAAACCCTCACATTGAACAGGTGTGAGGTTGATTGTAGCGAAAGAGGAAGGGACGGCTAACTCCGTGCCAGCAGCCGCGGTAATACGTAGGTGGCAAGCGTTGTCCGGATTTATTGGGTTTAAAGGGTGCGTAGGCGGCTAAGTAAGCAGAATGTGAAATCGTGTGGCTCAACCATACACCCATGTTCTGAACTGCTTAGCTAGAGAATGGAAGAGGTCGCTAGAATTCCTGGTGTAGGGGTGAAATCCGTAGATATCAGGAGGAATACCGATGGCGTAGGCAGGCGACTGGTCCATTTCTGACGCTCAGGCACGAAAGCGTGGGGAGCGATCGGGATTAGATACCCGGGTAGTCC</w:t>
      </w:r>
    </w:p>
    <w:p w14:paraId="1240D98E">
      <w:pPr>
        <w:rPr>
          <w:rFonts w:hint="eastAsia"/>
        </w:rPr>
      </w:pPr>
      <w:r>
        <w:rPr>
          <w:rFonts w:hint="eastAsia"/>
        </w:rPr>
        <w:t>&gt;OTU022347</w:t>
      </w:r>
    </w:p>
    <w:p w14:paraId="0CBA30B8">
      <w:pPr>
        <w:rPr>
          <w:rFonts w:hint="eastAsia"/>
        </w:rPr>
      </w:pPr>
      <w:r>
        <w:rPr>
          <w:rFonts w:hint="eastAsia"/>
        </w:rPr>
        <w:t>CCTACGGGTGGCTGCAGTGGGGAATTTTGCGCAATGGGCTAACGCCTGACGCAGCAACGCCGCGTGGAGGATGAAGGTCTTTGGATTGTAAACTCCTGTCAGCAGGGAAAAAGCAACAGGTGCTCATACCACCTGGAGTTGATTGTACCTGCAGAGGAAGCACCGGCTAACTCCGTGCCAGCAGCCGCGGTAATACGTAGGGGGCTAGCGTTGTTCGGAATCACTGGGCGTAAAGGGAGCGTAGGCGGGTTATCAAGTTGGATGTGAAAGCCCCGGGCTCAACCTGGGAACTGCATCCAAAACTGGCGAGCTAGAGTATGGTAGAGGGTGGTGGAATTTCCTGTGTAGCGGTGAAATGCGTAGATATGCGGAGGAACACCGATGGCGAAAGCGGCTTACTAGACGACAACTGACGCTGAGGCGCGAAAGCTAGGGGAGCAAACAGGATTAGATACCCCGGTAGTCC</w:t>
      </w:r>
    </w:p>
    <w:p w14:paraId="116EEC8C">
      <w:pPr>
        <w:rPr>
          <w:rFonts w:hint="eastAsia"/>
        </w:rPr>
      </w:pPr>
      <w:r>
        <w:rPr>
          <w:rFonts w:hint="eastAsia"/>
        </w:rPr>
        <w:t>&gt;OTU022348</w:t>
      </w:r>
    </w:p>
    <w:p w14:paraId="550CFDDD">
      <w:pPr>
        <w:rPr>
          <w:rFonts w:hint="eastAsia"/>
        </w:rPr>
      </w:pPr>
      <w:r>
        <w:rPr>
          <w:rFonts w:hint="eastAsia"/>
        </w:rPr>
        <w:t>CCTACGGGTGGCAGCAGTGGGGAATATTGGACAATGGGGGAAACCCTGATCCAGCAATGCCGCGTGCGTGACGAAGGCCTTCGGGTTGTAAAGCGCTTTCGCCCGCGACGATGATGACGGTAGCGGGAGAAGAAGCCCCGGCTAACTCCGTGCCAGCAGCCGCGGTAATACGGAGGGGGCTAGCGTTGTTCGGAATTACTGGGCGTAAAGCGCCCGTAGGCGGCCGATCAAGTTGGATGTGAAAGCTCCCGGCTTAACTGGGAGAGGTCATTCAAAACTGGTCGGCTTGAGGCTGAAATAGGAGAGCGGAATTCCCGGTGTAGTGGTGGAATGCGTAGATATCGGGAGGAACACCAATTGCGAAGGCAGCTCGCTGGGACGTAACTGACGCTGAGACGCGAAAGCGTGGGGAGCAAACAGGATTAGATACCCCTGTAGTCC</w:t>
      </w:r>
    </w:p>
    <w:p w14:paraId="6EF14EFD">
      <w:pPr>
        <w:rPr>
          <w:rFonts w:hint="eastAsia"/>
        </w:rPr>
      </w:pPr>
      <w:r>
        <w:rPr>
          <w:rFonts w:hint="eastAsia"/>
        </w:rPr>
        <w:t>&gt;OTU022349</w:t>
      </w:r>
    </w:p>
    <w:p w14:paraId="472C119B">
      <w:pPr>
        <w:rPr>
          <w:rFonts w:hint="eastAsia"/>
        </w:rPr>
      </w:pPr>
      <w:r>
        <w:rPr>
          <w:rFonts w:hint="eastAsia"/>
        </w:rPr>
        <w:t>CCTACGGGTGGCTGCAGTAGGGAATTTTCCACAATGGACGAAAGTCTGATGGAGCAACGCCGCGTGCAGGATGAATGCCTTAGGGTTGTAAACTGCTTTTATCTGTGACGATTTTGACGGTAGCAGATGAATAAGGATCGGCTAATTCCGTGCCAGCAGCCGCGGTCATACGGAAGATCCAAGCGTTATCCGGAATTACTGGGCGTAAAGGGTGTGTAGGTGGCTTTGTTAGTCTTTTGTGAAAGCTTCCCGGCTTAACTGGGGAAACGCAGGGGAAACGGCAAAGCTAGAGGATGCGAGAGGTATATGGAACTCATGGTGTAGGGGTGAAATCCGTTGATATCATGGGGAACGCCAAAAGCGAAGGCAGTTCACTGGCGCATACCTGACACTGAAACACGAAAGCCAGGGTAGCGAATGGGATTAGATACCCTTGTAGTCC</w:t>
      </w:r>
    </w:p>
    <w:p w14:paraId="7122F6A0">
      <w:pPr>
        <w:rPr>
          <w:rFonts w:hint="eastAsia"/>
        </w:rPr>
      </w:pPr>
      <w:r>
        <w:rPr>
          <w:rFonts w:hint="eastAsia"/>
        </w:rPr>
        <w:t>&gt;OTU022350</w:t>
      </w:r>
    </w:p>
    <w:p w14:paraId="6A993434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TTTTCGGATTGTAAACCCCTTTCAGGAAGGACGAAGGTTCGGCAGTTAATAGCTGACCGGACTGACGGTACTTCCACAAGAAGGTCCGGCTAACTACGTGCCAGCAGCCGCGGTAATACGAAGGGGGCTAGCGTTGTTCGGAATTACTGGGCGTAAAGCGCACGTAGGCGGTTTGGCAAGTCGGGTGTGAAATTTCGAGGCTCAACCTCGAAACGCCACTCGATACTGCCATGACTGGAGTCCGGTAGAGGAGTGCGGAATTCCTGGTGTAGCGGTGAAATGCGCAGATATCCGGAGGAACATCAGTGGCGAAGGCGGCTTCCTGGGACAATACTGACACTGAGGTGCGAAAGCGTGGGGAGCGAACAGGATTAGATACCCCAGTAGTCC</w:t>
      </w:r>
    </w:p>
    <w:p w14:paraId="1ACE254F">
      <w:pPr>
        <w:rPr>
          <w:rFonts w:hint="eastAsia"/>
        </w:rPr>
      </w:pPr>
      <w:r>
        <w:rPr>
          <w:rFonts w:hint="eastAsia"/>
        </w:rPr>
        <w:t>&gt;OTU022351</w:t>
      </w:r>
    </w:p>
    <w:p w14:paraId="376E5081">
      <w:pPr>
        <w:rPr>
          <w:rFonts w:hint="eastAsia"/>
        </w:rPr>
      </w:pPr>
      <w:r>
        <w:rPr>
          <w:rFonts w:hint="eastAsia"/>
        </w:rPr>
        <w:t>CCTACGGGAGGCAGCAGTGGGGAATTTTGGACAATGGGCGCAAGCCTGACGCAGCCACGCCGCGTGGATGATGAAGGCCTTCGGGTCGTAAAGTCCTTTTATGAGGGAAGAACGGTCCGGTGAGGAAATGCACTGGGCGTGACGGTACCTCAGGAATAAGCACCGGCTAACTTCGTGCCAGCAGCCGCGGTAATACGGAGGATCCGAGCGTTATCCGGATTTATTGGGTTTAAAGGGTGCGTAGGTGGCCTGGTAAGTCAGTGGTGAAAGTTTTCGGCTTAACCGGAAAATTGCCATTGATACTGTCGGGCTTGAATTCAGATGAGGTAGGCGGAATGTGTCATGTAGCGGTGAAATGCATAGATATGACCCAGAACACCGATTGCGAAGGCAGCTTACTAAACTGAGATTGACACTGAGGCACGAAAGCGTGGGGATCAAACAGGATTAGATACCCCGGTAGTCC</w:t>
      </w:r>
    </w:p>
    <w:p w14:paraId="39C20D11">
      <w:pPr>
        <w:rPr>
          <w:rFonts w:hint="eastAsia"/>
        </w:rPr>
      </w:pPr>
      <w:r>
        <w:rPr>
          <w:rFonts w:hint="eastAsia"/>
        </w:rPr>
        <w:t>&gt;OTU022352</w:t>
      </w:r>
    </w:p>
    <w:p w14:paraId="4F61D9BC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CCTGTTTCTACGGGGACTGACGGTACCAGAGGAATAAGCACCGGCTAACTCCGTGCCAGCAGCCGCGGTAATACGGAGGGTGCAAGCGTTATCCGGATTCACTGGGTTTAAAGGGTGCGTAGGCGGCTTTTTAAGTCAGATGTGAAAACCCGAGGCTTAACTTCGGGACTGCATTTGAAACTGGAGAGCTAGAGTGCAGGAGAGGTAAGTGGAATTCCTAGTGTAGCGGTGAAATGCGTAGATATCCGGAGGAACACCAGTGGCGAAGGCGGCCTTCTGGACTGCATCTGACGCTCAGACGCGAAAGCTAGGGTAGCAAACGGGATTAGATACCCTTGTAGTCC</w:t>
      </w:r>
    </w:p>
    <w:p w14:paraId="1A4E4E2F">
      <w:pPr>
        <w:rPr>
          <w:rFonts w:hint="eastAsia"/>
        </w:rPr>
      </w:pPr>
      <w:r>
        <w:rPr>
          <w:rFonts w:hint="eastAsia"/>
        </w:rPr>
        <w:t>&gt;OTU022353</w:t>
      </w:r>
    </w:p>
    <w:p w14:paraId="688B4909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TAAGGGTTAATATCCCTTACGATGACGGTACTGTTTGTAAGCTCCGGCTAACTCCGTGCCAGCAGCCGCGGTAATACGGGGGGAGCAAGCGTTGTTCGGATTTACTGGGCGTAAAGGGCGCGTAGGCGGCATCGTAAGTGTCCGGTGAAATCCCACGGCTCACCCGTGGAACTGCCTGGCAGACTGCGATGCTCGAGTGTGGTAGGGGAGAGCGGAACTCCTGGTGGAGCGGTGAAATGCGTAGATATCTGGAGGAACACCGGTGGCGAAGGCGGCGTTCTGGACTGCAACTGACACTGAGGAACGAAAGCCAGGGTAGCAAACGGGATTAGATACCCGAGTAGTCC</w:t>
      </w:r>
    </w:p>
    <w:p w14:paraId="2E4A9D5D">
      <w:pPr>
        <w:rPr>
          <w:rFonts w:hint="eastAsia"/>
        </w:rPr>
      </w:pPr>
      <w:r>
        <w:rPr>
          <w:rFonts w:hint="eastAsia"/>
        </w:rPr>
        <w:t>&gt;OTU022354</w:t>
      </w:r>
    </w:p>
    <w:p w14:paraId="2BC7910C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AGGGAAGAAACGGCTGAGGTTAATACCTTCGGCTAATGACGGTACCTGAAGAATAAGCCCCGGCTAACTCCGTGCCAGCAGCCGCGGTAATACGGAGGGGGCTAGCGTTGTTCGGATTTATTGGGCGTAAAGCGCTCGCAGGCGGCTTGCTACGTCATGCGTGAAACACCCCGGCTCAACTGGGGAGGGTCGTGTGATACGGGCAGGCTTGAGGCCAGTAGGGGGATGCGGAATTCCGGGTGTAGTGGTGGAATGCGTAGAGATCCGGAGGAACACCAGCGGCGAAGGCGGCATCCTGGACCATTTCTGACGCTCAGACGCGAAAGCTAGGGTAGCAAACGGGATTAGATACCCCGGTAGTCC</w:t>
      </w:r>
    </w:p>
    <w:p w14:paraId="40CA2258">
      <w:pPr>
        <w:rPr>
          <w:rFonts w:hint="eastAsia"/>
        </w:rPr>
      </w:pPr>
      <w:r>
        <w:rPr>
          <w:rFonts w:hint="eastAsia"/>
        </w:rPr>
        <w:t>&gt;OTU022355</w:t>
      </w:r>
    </w:p>
    <w:p w14:paraId="797F99DC">
      <w:pPr>
        <w:rPr>
          <w:rFonts w:hint="eastAsia"/>
        </w:rPr>
      </w:pPr>
      <w:r>
        <w:rPr>
          <w:rFonts w:hint="eastAsia"/>
        </w:rPr>
        <w:t>CCTACGGGTGGCTGCAGTGAGGAATATTGCACAATGGACGCAAGTCTGATGCAGCAACGCCGCGTGGAGGATGACGGTCTTTGGATTGTAAACTCCTTTTCTCAGGGAAGAGAATGGACGGTACCTGAGGAATAAGTCACGGCTAACTACGTGCCAGCAGCCGCGGTAATACGTAGGTGGCAAGCGTTATCCGGAATTACTGGGCGTAAAGGGCGTGTAGGCGGTTTGCCAAGTCAGATGTGAAAGCCCCGGGCTTAACCTGGGAACTGCATTTGAGACTGGCAGGCTAGAGGTTGGAAGAGGAGAGTGGAATTCCCAGTGTAGAGGTGAAATTCGTAGATATTGGGAAGAACACCAGTGGCGAAGGCGGCTCTCTGGTCCACACCTGACGCTGAGGCGCGAAAGCGTGGGGAGCAAACAGGATTAGATACCCTTGTAGTCC</w:t>
      </w:r>
    </w:p>
    <w:p w14:paraId="03DDC3B6">
      <w:pPr>
        <w:rPr>
          <w:rFonts w:hint="eastAsia"/>
        </w:rPr>
      </w:pPr>
      <w:r>
        <w:rPr>
          <w:rFonts w:hint="eastAsia"/>
        </w:rPr>
        <w:t>&gt;OTU022356</w:t>
      </w:r>
    </w:p>
    <w:p w14:paraId="1F677249">
      <w:pPr>
        <w:rPr>
          <w:rFonts w:hint="eastAsia"/>
        </w:rPr>
      </w:pPr>
      <w:r>
        <w:rPr>
          <w:rFonts w:hint="eastAsia"/>
        </w:rPr>
        <w:t>CCTACGGGGGGCTGCAGTCGAGAATCTTTCGCAATGGGCGCAAGCCTGACGAAGCGACGCCGTGTGAGCGAAGAAGGCCTTCGGGTTGTAAAGCTCTTTCGCTAGGGAACAAGAGAGTCCGGCTAACAGTCGGATGATTTGATGGTACTTGGTAAAGAAGCACCGGCTAACTCCGTGCCAGCAGCTGCGGTAATACGGAGGGTGCAAGCATTGATCGGAGTTACTGGGCGTAAAGGGCGTGCAGGCGGATGGTTAAGATGGCTGTGAAAGCCTCTGGCTCAACCGGGGGAGGCCAGCCATGACTGGCCGTCTGGAGGGCGGGAGAGGGTGGTGGAATTGCCGGTGTAGTGGTGAAATGCGTAGAGATCGGCAGGAACACCCGTGGTGAAAACGGCCACCTAGCCCGTGCCTGACGCTGAGGCGCGACAGCGTGGGGAGCGAACTGGATTAGATACCCGGGTAGTCC</w:t>
      </w:r>
    </w:p>
    <w:p w14:paraId="62475095">
      <w:pPr>
        <w:rPr>
          <w:rFonts w:hint="eastAsia"/>
        </w:rPr>
      </w:pPr>
      <w:r>
        <w:rPr>
          <w:rFonts w:hint="eastAsia"/>
        </w:rPr>
        <w:t>&gt;OTU022357</w:t>
      </w:r>
    </w:p>
    <w:p w14:paraId="73CC22B1">
      <w:pPr>
        <w:rPr>
          <w:rFonts w:hint="eastAsia"/>
        </w:rPr>
      </w:pPr>
      <w:r>
        <w:rPr>
          <w:rFonts w:hint="eastAsia"/>
        </w:rPr>
        <w:t>CCTACGGGGGGCAGCAGTAGGGAATCTTGCGCCAATGCGCGAAAGCGTGACGCAGCGACGCCGCGTGAGGGATGACGGCCTTCGGGTTGTAAACACCTTTTGGGGGGGAAGACACGGACGGTACCCCCTGAATAAGGCTCGGCTAACTCTGTGCCAGCAGCCGCGGTAATACAGAGGTCTCAAGCGTTGTTCGGATTCATTGGGCGTAAAGGGTGCGTAGGTGGCGTCGTAAGTCGGGTGTGAAATCTCGGGGCTTAACTCCGAAACTGCATTCGATACTGCGGTGCTTGAGGACTGGAGAGGAGACTGGAATTTACGGTGTAGCAGTGAAATGCGTAGATATCGTAAGGAAGACCAGTGGCGAAGGCGGGTCTCTGGACAGTTCCTGACACTGAGGCACGAAGGCCAGGGGAGCAAACGGGATTAGATACCCTAGTAGTCC</w:t>
      </w:r>
    </w:p>
    <w:p w14:paraId="37F5D455">
      <w:pPr>
        <w:rPr>
          <w:rFonts w:hint="eastAsia"/>
        </w:rPr>
      </w:pPr>
      <w:r>
        <w:rPr>
          <w:rFonts w:hint="eastAsia"/>
        </w:rPr>
        <w:t>&gt;OTU022358</w:t>
      </w:r>
    </w:p>
    <w:p w14:paraId="31BCA4B3">
      <w:pPr>
        <w:rPr>
          <w:rFonts w:hint="eastAsia"/>
        </w:rPr>
      </w:pPr>
      <w:r>
        <w:rPr>
          <w:rFonts w:hint="eastAsia"/>
        </w:rPr>
        <w:t>CCTACGGGAGGCTGCAGTCGAGGATCTTCGGCAATGGGCGCAAGCCTGACCGAGCGACGCCGCGTGCGGGATGAAGGCCTTCGGGTTGTAAAGCTCTGTGGGGCGGGACGAAAGAGTCGGTTCTAACAGGACCGACGTTGACGGTACCGCCTTAGCAAGCACCGGCTAACTCTGTGCCAGCAGCCGCGGTAAGACAGAGGGTGCAAACGTTGCTCGGAATCACTGGGCGTAAAGGGCGCGTAGGCGGCGCGACAAGTCACTTGTGAAATCTCCCGGCTCAACCGGGAGCGGCCAAGTGATACTGTCGCGCTGGAGTGCAGAAGGGGCGACCGGAATTCTCGGTGTAGCGGTGAAATGCGTAGATATCGAGAGGAACACCTGTGGCGAAGGCGGGTCGCTGGGCTGACACTGACGCTGAGGCGCGAAAGCTAGGGGAGCGAACGGGATTAGATACCCGTGTAGTCC</w:t>
      </w:r>
    </w:p>
    <w:p w14:paraId="1B821E0F">
      <w:pPr>
        <w:rPr>
          <w:rFonts w:hint="eastAsia"/>
        </w:rPr>
      </w:pPr>
      <w:r>
        <w:rPr>
          <w:rFonts w:hint="eastAsia"/>
        </w:rPr>
        <w:t>&gt;OTU022359</w:t>
      </w:r>
    </w:p>
    <w:p w14:paraId="0859D4CB">
      <w:pPr>
        <w:rPr>
          <w:rFonts w:hint="eastAsia"/>
        </w:rPr>
      </w:pPr>
      <w:r>
        <w:rPr>
          <w:rFonts w:hint="eastAsia"/>
        </w:rPr>
        <w:t>CCTACGGGCGGCTGCAGCAAGGAATTTTCCGCAATGGGCGCAAGCCTGACGGAGCAACGCCGCGTGTGGGATGACGCGTTTCGGCGTGTAAACCACTGTTCGTGGGGACGAAGCACTGACGGTACCCACGGAGGAAGGCCCGGCTAACTACGTGCCAGCAGCCGCGGTAATACGTAGGGGGCTAGCGTTGTTCGGAAATACTGGGCGTAAAGCGAACGTAGGCGGCTTGGCAAGTCAGGGGTGAAATCCCAGTGCTCAACACTGGAACTGCCTTTGAAACTGCCAGGCTTGAATCCTGGAGAGGCGAGTGGAATTCCGAGTGTAGAGGTGAAATTCGTAGAGATCGGCAGGAACACCCAGGGGGAAACCAGTCGCCTGGGCATGCGCTGACGCTGAGGTGCGAGAGCGTGGGGAGCGAACCGGATTAGATACCCGAGTAGTCC</w:t>
      </w:r>
    </w:p>
    <w:p w14:paraId="25A8494C">
      <w:pPr>
        <w:rPr>
          <w:rFonts w:hint="eastAsia"/>
        </w:rPr>
      </w:pPr>
      <w:r>
        <w:rPr>
          <w:rFonts w:hint="eastAsia"/>
        </w:rPr>
        <w:t>&gt;OTU022360</w:t>
      </w:r>
    </w:p>
    <w:p w14:paraId="54E2EDEC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CTGGGTTGTAAACTGCTTTTGCCGGGGGATAAAATTCCCATGCGTGGGACATTGAAGGTACCCGGTGAATAAGCCACGGCTAACTACGTGCCAGCAGCCGCGGTAATACGTAGGGTGCAAGCGTTAATCGGAATTACTGGGCGTAAAGCGCGCGTAGGCGGCTTTGCAAGTCGGGTGTGAAATCCCCAGGCTCAACCTGGAGACGCCACCCGATACTGCTGTGGCTAGAGTCCAGTAGGGGAGTGTGGAATTCCCGGTGTAGCGGTGAAATGCGCAGATATCGGGAGGAACACCAGTGGCGAAGGCGGCTCTCTGGCTCAGAACTGACGCTGAGGGGCGAAAGCGTGGGGAGCGAACGGGATTAGATACCCTAGTAGTCC</w:t>
      </w:r>
    </w:p>
    <w:p w14:paraId="10CFB544">
      <w:pPr>
        <w:rPr>
          <w:rFonts w:hint="eastAsia"/>
        </w:rPr>
      </w:pPr>
      <w:r>
        <w:rPr>
          <w:rFonts w:hint="eastAsia"/>
        </w:rPr>
        <w:t>&gt;OTU022361</w:t>
      </w:r>
    </w:p>
    <w:p w14:paraId="4D1A6ADE">
      <w:pPr>
        <w:rPr>
          <w:rFonts w:hint="eastAsia"/>
        </w:rPr>
      </w:pPr>
      <w:r>
        <w:rPr>
          <w:rFonts w:hint="eastAsia"/>
        </w:rPr>
        <w:t>CCTACGGGGGGCAGCAGTGGGGAATATTGCACAATGGGCGCAAGCCTGATGCAGCAACGCCGCGTGAGGGACGACGGCCTTCGGGTTGTAAACCTCTTTTAGCAGGGAAGAAGCGAAAGTGACGGTACCTGCAGAAAAAGCACCGGCTAACTACGTGCCAGCAGCCGCGGTAATACGTAGGGTGCAAGCGTTATCCGGAATTACTGGGCGTAAAGCGTGCGTAGGTGGTCTTTTAAGCTGGATGTGAAAGCCCCGGGCTTAACCTGGGAACTGCATTCAGGACTGGGAGACTCGAGTCTGGGAGAGGGTGGTGGAATTTCCGGTGTAGCGGTGAAATGCGTAGATATGTGGAGGAACACCGATGGCGAAGGCAGCCCCCTGGGCCAGCACTGACGCTCATGCACGAAAGCGTGGGGAGCAAACAGGATTAGATACCCCTGTAGTCC</w:t>
      </w:r>
    </w:p>
    <w:p w14:paraId="45DAAE18">
      <w:pPr>
        <w:rPr>
          <w:rFonts w:hint="eastAsia"/>
        </w:rPr>
      </w:pPr>
      <w:r>
        <w:rPr>
          <w:rFonts w:hint="eastAsia"/>
        </w:rPr>
        <w:t>&gt;OTU022362</w:t>
      </w:r>
    </w:p>
    <w:p w14:paraId="52F485AE">
      <w:pPr>
        <w:rPr>
          <w:rFonts w:hint="eastAsia"/>
        </w:rPr>
      </w:pPr>
      <w:r>
        <w:rPr>
          <w:rFonts w:hint="eastAsia"/>
        </w:rPr>
        <w:t>CCTACGGGGGGCTGCAGTGGGGAATATTGGACAATGGGGGCAACCCTGATCCAGCCATGCCGCGTGAGTGATGAAGGCCTTCGGGTTGTAAAGCTCTTTCAGGCGCGACGATGATGACGGTAGCGCCAGAAGAAGCCCCGGCTAACTTCGTGCCAGCAGCCGCGGTAATACGAAGGGGGCGAGCGTTGTTCGGAATTACTGGGCGTAAAGGGCGCGTAGGCGGCGTACCAAGTCAGGCGTGAAAGCCCTGGGCTTAACCCCGGGTCTGCATTCGATACGGGCTAGCTAGAGTGTGGTAGGGGAGATCGGAATTCCTGGTGTAGCGGTGAAATGCGCAGATATCAGGAGGAACACCGATGGCGAAGGCAGGCTCCTGGGCCAGCACTGACGCTGAGGCACGAAAGCGTGGGGAGCAAACAGGATTAGATACCCCAGTAGTCC</w:t>
      </w:r>
    </w:p>
    <w:p w14:paraId="1BA26CEC">
      <w:pPr>
        <w:rPr>
          <w:rFonts w:hint="eastAsia"/>
        </w:rPr>
      </w:pPr>
      <w:r>
        <w:rPr>
          <w:rFonts w:hint="eastAsia"/>
        </w:rPr>
        <w:t>&gt;OTU022363</w:t>
      </w:r>
    </w:p>
    <w:p w14:paraId="7EC92CF3">
      <w:pPr>
        <w:rPr>
          <w:rFonts w:hint="eastAsia"/>
        </w:rPr>
      </w:pPr>
      <w:r>
        <w:rPr>
          <w:rFonts w:hint="eastAsia"/>
        </w:rPr>
        <w:t>CCTACGGGCGGCAGCAGTGAGGAATCTTGCACAATGGGGGAAACCCTGATGCAGCAACGCCGCGTGGAGGAAGACGGCCTTCGGGTTGTAAACTCCTTTTGTTTGGGACGAACATTGACGGTACCAAACGAATAAGAGGTGGCTAACTACGTGCCAGCAGCCGCGGTAATACGTAGACCTCAAGCGTTATCCGGATTTACTGGGCGTAAAGCGTGCGCAGGCGGCTCATCGCGCTCGGCGTGAAAGCCCCCGGCTCAACCGGGGAGGGTCGTCGAGGACGGATGAGCTTGAGGGTATCAGGGGTTGGTGGAATTCCCGGTGTAGTGGTGAAATGCGTAGAGATCGGGAGGAACACCCGTGGCGAAGGCGGCCAGCTGGACCAGTCCTGACACTGAGGCGCGACAGCGTGGGGAGCAAACAGGATTAGATACCCTAGTAGTCC</w:t>
      </w:r>
    </w:p>
    <w:p w14:paraId="3213D7FC">
      <w:pPr>
        <w:rPr>
          <w:rFonts w:hint="eastAsia"/>
        </w:rPr>
      </w:pPr>
      <w:r>
        <w:rPr>
          <w:rFonts w:hint="eastAsia"/>
        </w:rPr>
        <w:t>&gt;OTU022364</w:t>
      </w:r>
    </w:p>
    <w:p w14:paraId="6D0D31C2">
      <w:pPr>
        <w:rPr>
          <w:rFonts w:hint="eastAsia"/>
        </w:rPr>
      </w:pPr>
      <w:r>
        <w:rPr>
          <w:rFonts w:hint="eastAsia"/>
        </w:rPr>
        <w:t>CCTACGGGTGGCAGCAGTGGGGAATCTTGCGCAATGCGCGAAAGCGTGACGCAGCAACGCCGCGTGGGGGAAGACGGCCTTCGGGTTGTAAACCCCTTTCAGGAGGGACGAAGGTCGGGTGGTGAATAGCCATTCCGGCTGACGGTACCTCCACAAGAAGCCCCGGCTAACTACGTGCCAGCAGCCGCGGTAATACGTAGGGGGCTAGCGTTGTCCGGAATCATTGGGCGTAAAGAGCGTGTAGGCGGTCCGGTAAGTCCGTTGTGAAAGTCAAGGGCTCAACCCTTGAATGCCGGCGGATACTGTCGGGCTAGAGTGCAGAAGGGGCAACTGGAATTCTCGGTGTAGCGGTGAAATGCGTAGATATCGAGAGGAACACCTGCGGCGAAGGCGGGTTGCTGGGCTGACACTGACGCTGAGGCGCGAAAGCTAGGGGAGCGAACGGGATTAGATACCCCTGTAGTCC</w:t>
      </w:r>
    </w:p>
    <w:p w14:paraId="55C566AD">
      <w:pPr>
        <w:rPr>
          <w:rFonts w:hint="eastAsia"/>
        </w:rPr>
      </w:pPr>
      <w:r>
        <w:rPr>
          <w:rFonts w:hint="eastAsia"/>
        </w:rPr>
        <w:t>&gt;OTU022365</w:t>
      </w:r>
    </w:p>
    <w:p w14:paraId="6BDB0359">
      <w:pPr>
        <w:rPr>
          <w:rFonts w:hint="eastAsia"/>
        </w:rPr>
      </w:pPr>
      <w:r>
        <w:rPr>
          <w:rFonts w:hint="eastAsia"/>
        </w:rPr>
        <w:t>CCTACGGGTGGCTGCAGTAGGGAATATTGGGCAATGGGCGAGAGCCTGACCCAGCCATGCCGCGTGCAGGAAGAAGGCCTTCTGGGTTGTAAACTGCTTTTGATCGGGAACAAAGAGGCCATGCGTGGCAAGTTGAGTGTACCGATAGAATAAGCACCGGCTAACTCCGTGCCAGCAGCCGCGGTAATACGTAGGGACCAAGCGTTGTTCGGATTTACTGGGCGTAAAGGGCGCGTAGGCGGCATGACAAGTCACTTGTGAAATCTCCGGGCTTAACTCGGAACGGCCAAGTGATACTGTCACGCTAGAGTGCAGAAGGGGCAATCGGAATTCTTGGTGTAGCGGTGAAATGCGTAGATATCAGGAGGAACACCGGTGGCGAAGGCGGGATCCTGGGCCATTGCTGACACTGAGGCGCGAAAGCTGGGGGAGCAAACAGGATTAGATACCCCAGTAGTCC</w:t>
      </w:r>
    </w:p>
    <w:p w14:paraId="3FAA5D15">
      <w:pPr>
        <w:rPr>
          <w:rFonts w:hint="eastAsia"/>
        </w:rPr>
      </w:pPr>
      <w:r>
        <w:rPr>
          <w:rFonts w:hint="eastAsia"/>
        </w:rPr>
        <w:t>&gt;OTU022366</w:t>
      </w:r>
    </w:p>
    <w:p w14:paraId="1319DB70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GAGGGACGAAGCCCGGGCGGTGAATAGCCGACTCGGGTGACGGTACCTCCACAAGAAGCCCCGGCTAACTACGTGCCAGCAGCCGCGGTAATACGAAGGGGGCTAGCGTTGCTCGGAATTACTGGGCGTAAAGGGCGCGTAGGCGGCGCAGTTAGTCAGGCGTGAAATTCCTGGGCTTAACCTGGGGACTGCGCTTGATACGGCTGTGCTAGAGGGTGGAAGAGGCTCGCGGAATTCCCAGTGTAGAGGTGAAATTCGTAGATATTCGGAAGAACACCAGTGGCGAAGGCGGCTCACTGGACTGGTATTGACGCTGAGGTGCGAAAGCGTGGGGAGCAAACAGGATTAGATACCCGTGTAGTCC</w:t>
      </w:r>
    </w:p>
    <w:p w14:paraId="161117E3">
      <w:pPr>
        <w:rPr>
          <w:rFonts w:hint="eastAsia"/>
        </w:rPr>
      </w:pPr>
      <w:r>
        <w:rPr>
          <w:rFonts w:hint="eastAsia"/>
        </w:rPr>
        <w:t>&gt;OTU022367</w:t>
      </w:r>
    </w:p>
    <w:p w14:paraId="7B353927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GAGAGTAACTGCTCGTACCTTGACGGTACCTAACCAGAAAGCCACGGCTAACTACGTGCCAGCAGCCGCGGTAATACGGAGGGTGCGAGCGTTGTCCGGAATCATTGGGCGTAAAGGGCGCGTAGGTGGCCCGGTCAGTCCGTGGTGAAAGCGCGGGGCTCAACCCTGCGTCGGCCATGGATACTGCTGCGGCTCGAGCACTGTAGAGGCAGGCGGAATTCCGGGTGTAGCGGTGAAATTCGTAGATATTGGGAAGAACACCGGTGGCGAAGGCGGCTATCTGGCCCGTGATTGACGCTGAGGCGCGAAAGCGTGGGGAGCAAACAGGATTAGATACCCCAGTAGTCC</w:t>
      </w:r>
    </w:p>
    <w:p w14:paraId="2A8105D8">
      <w:pPr>
        <w:rPr>
          <w:rFonts w:hint="eastAsia"/>
        </w:rPr>
      </w:pPr>
      <w:r>
        <w:rPr>
          <w:rFonts w:hint="eastAsia"/>
        </w:rPr>
        <w:t>&gt;OTU022368</w:t>
      </w:r>
    </w:p>
    <w:p w14:paraId="64BED6FE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AGGGAAGAAGCGCAAGTGACGGTACCTGCAGAAGAAGCGCCGGCTAACTACGTGCCAGCAGCCGCGGTAATACGAAGGGTGCAAGCGTTACTCGGAATTACTGGGCGTAAAGCGTGCGTAGGTGGTCGTTTAAGTCTGTTGTGAAAGCCCTGGGCTCAACCTGGGAACTGCAGTGGAAACTGGACGACTAGAGTGTGGTAGAGGGTGGTGGAATTTCCTGTGTAGCGGTGAAATGCGTAGATATAGGAAGGAACGCCGGTGGTGTAGACGGCTCTCTGGACCATTACTGACGCTGAGGTACGAAAGCGTGGGTAGCAAACAGGATTAGATACCCCAGTAGTCC</w:t>
      </w:r>
    </w:p>
    <w:p w14:paraId="5BC42398">
      <w:pPr>
        <w:rPr>
          <w:rFonts w:hint="eastAsia"/>
        </w:rPr>
      </w:pPr>
      <w:r>
        <w:rPr>
          <w:rFonts w:hint="eastAsia"/>
        </w:rPr>
        <w:t>&gt;OTU022369</w:t>
      </w:r>
    </w:p>
    <w:p w14:paraId="64132643">
      <w:pPr>
        <w:rPr>
          <w:rFonts w:hint="eastAsia"/>
        </w:rPr>
      </w:pPr>
      <w:r>
        <w:rPr>
          <w:rFonts w:hint="eastAsia"/>
        </w:rPr>
        <w:t>CCTACGGGTGGCAGCAGTGGGGAATATTGCGCAATGGCCGCAAGGCTGACGCAGCGACGCCGCGTGGAGGATGACGCCCCTCGGGGTGTAAACTCCTGTTGCCCGGGACGAACGACCGGTTTCGACCGGAGTGACGGTACCGGGTGAGGAAGCCCCGGCTAACTCCGTGCCAGCAGCCGCGGTAATACGGGGGGGGCAAGCGTTGTTCGGAATTACTGGGCGTAAAGGGCGCGTAGGCGGCCTGGGAAGTTCTGGGTGAAAGCCCCCGGCTCAACCGGGGAAGTGCCTGGAAAACCACTGGGCTGGAGTGCTGGAGAGGGAAGCGGAATTCCGCGTGTAGCAGTGAAATGCGTAGATATGCGGAGGAACACCGATGGCGAAGGCAATCCCCTGGGCCTGTACTGACGCTCATGCACGAAAGCGTGGGGAGCAAACAGGATTAGATACCCCAGTAGTCC</w:t>
      </w:r>
    </w:p>
    <w:p w14:paraId="783D7DD5">
      <w:pPr>
        <w:rPr>
          <w:rFonts w:hint="eastAsia"/>
        </w:rPr>
      </w:pPr>
      <w:r>
        <w:rPr>
          <w:rFonts w:hint="eastAsia"/>
        </w:rPr>
        <w:t>&gt;OTU022370</w:t>
      </w:r>
    </w:p>
    <w:p w14:paraId="550C2B52">
      <w:pPr>
        <w:rPr>
          <w:rFonts w:hint="eastAsia"/>
        </w:rPr>
      </w:pPr>
      <w:r>
        <w:rPr>
          <w:rFonts w:hint="eastAsia"/>
        </w:rPr>
        <w:t>CCTACGGGGGGCTGCAGCCAGGAATCTTGGGCAATGGGCGCAAGCCTGACCAAGCGACGCCGCGTGTGCGATGAAGGCCTTCGGGTTGTAAAGCACTGTCGAGGGGGATCAAAGCCCGCAAGGGCTTGAGAGATCCCTGGAGGAAGCACGGGCTAAGTTCGTGCCAGCAGCCGCGGTAAGACGAACCGTGCGAACGTTGTTCGGAATCACTGGGCTTAAAGGGCGCGTAGGCGGTCGGGCAAGTCCGGGGTGAAATCTCGGGGCTCAACCCCGAGCCTGCTTCCGAAACTGCAAATCTTGAGGACTGGAGAGGAAAGTGGAATTCCCGGTGTAGTGGTGGAATGCGTAGAGATCGGGAGGAAGCTCAACGGCGCAGGCAGCCGGCTAGGACCAGATTGACGCTGAGGGACGAAAGCGTGGGGAGCGAACAGGATTAGATACCCGTGTAGTCC</w:t>
      </w:r>
    </w:p>
    <w:p w14:paraId="60C2EFD5">
      <w:pPr>
        <w:rPr>
          <w:rFonts w:hint="eastAsia"/>
        </w:rPr>
      </w:pPr>
      <w:r>
        <w:rPr>
          <w:rFonts w:hint="eastAsia"/>
        </w:rPr>
        <w:t>&gt;OTU022371</w:t>
      </w:r>
    </w:p>
    <w:p w14:paraId="6CC711B4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TAAGTGACGGTACCTGCAGAAGAAGCGCCGGCCAACTACGTGCCAGCAGCCGCGGTAAGACGTAGGGCGCGAGCGTTGTCCGGATTTATTGGGCGTAAAGCGCGCGTAGGCGGCCGTTCACGTCGGATGTGAAAGCTCGGAGCTCAACTCTGAGAGGCCATTCGATACGGGACGGCTAGAGGCAGGTAGGGGAGAGTGGAATTCCCGGTGTAGCGGTGAAATGCGCAGATATCGGGAGGAACACCAGTAGCGAAGGCGGCTCGCTGGGCCATTCCTGACGCTGAGACGCGAAAGCATGGGGAGCGAACAGGATTAGATACCCCTGTAGTCC</w:t>
      </w:r>
    </w:p>
    <w:p w14:paraId="5C94FBEC">
      <w:pPr>
        <w:rPr>
          <w:rFonts w:hint="eastAsia"/>
        </w:rPr>
      </w:pPr>
      <w:r>
        <w:rPr>
          <w:rFonts w:hint="eastAsia"/>
        </w:rPr>
        <w:t>&gt;OTU022372</w:t>
      </w:r>
    </w:p>
    <w:p w14:paraId="56144D62">
      <w:pPr>
        <w:rPr>
          <w:rFonts w:hint="eastAsia"/>
        </w:rPr>
      </w:pPr>
      <w:r>
        <w:rPr>
          <w:rFonts w:hint="eastAsia"/>
        </w:rPr>
        <w:t>CCTACGGGTGGCTGCAGTCGAGAATTTTTCTCAATGGGCGAAAGCCTGAAGGAGCGACGCCGCGTGGGGGATGAAGGGTTTCGATCCGTAAACCCCTGTCATTTGTGAACAATGGTTATCCATTAATAGTGGGTGACTTGATAGTAATGAAAGAGGAAGGGACGGCTAACTCTGTGCCAGCAGCCGCGGTAATACAGAGGTCCCGAGCGTTGTTCGGATTCACTGGGCTTAAAGCGCGTGTAGGCGGATGCCTAAGTACCTTGTGAAATCCCACCGCTCAACGGTGGAACTGCTTGGTATACTGGGTGTCTTGAGGTGCTCAGGGGCGAGCGGAACAGACGGTGGAGCGGTGAAATGCGTAGATATCAGGAGGAACACCTGCGGTGTAGACGGCTTACTGGACCATCACTGACGCTGAGGCACGAAAGCGTGGGTAGCAAACAGGATTAGATACCCTAGTAGTCC</w:t>
      </w:r>
    </w:p>
    <w:p w14:paraId="4A9D3F92">
      <w:pPr>
        <w:rPr>
          <w:rFonts w:hint="eastAsia"/>
        </w:rPr>
      </w:pPr>
      <w:r>
        <w:rPr>
          <w:rFonts w:hint="eastAsia"/>
        </w:rPr>
        <w:t>&gt;OTU022373</w:t>
      </w:r>
    </w:p>
    <w:p w14:paraId="3BA670FC">
      <w:pPr>
        <w:rPr>
          <w:rFonts w:hint="eastAsia"/>
        </w:rPr>
      </w:pPr>
      <w:r>
        <w:rPr>
          <w:rFonts w:hint="eastAsia"/>
        </w:rPr>
        <w:t>CCTACGGGGGGCTGCAGCTAGGAATCTTGGGAATGGGCGAAAGCCTGACCCAGCAACGCCGCGTGAAGGAGGAAATCCTTCGGGATGTAAACTTCACAAGCAAGGGAAGAGCGCACAAGCGTAAATACCGGTTGTGCTCGACGGTACCTTGCGTAAGCCACGGCTAACTACGTGCCAGCAGCCGCGGTAATACGTAGGTGGCAAGCGTTGTTCGGAATTATTGGGCGTAAAGCGCTCGCAGGTGGTTCGTCGCGTCGTGCGTGAAAGCCCCCGGCTCAACTGGGGAGGGTCGTGCGATACGGGCGAACTGGAGGCCAGTAGGGGGATGCGGAATTCCGGGTGTAGTGGTGGAATGCGTAGAGATCCGGAGGAACACCAGCGGCGAAGGCGGCATCCTGGACTGGTCCTGACACTCAGGAGCGAAAGCGTGGGGAGCGATCCGGATTAGATACCCTAGTAGTCC</w:t>
      </w:r>
    </w:p>
    <w:p w14:paraId="43333513">
      <w:pPr>
        <w:rPr>
          <w:rFonts w:hint="eastAsia"/>
        </w:rPr>
      </w:pPr>
      <w:r>
        <w:rPr>
          <w:rFonts w:hint="eastAsia"/>
        </w:rPr>
        <w:t>&gt;OTU022374</w:t>
      </w:r>
    </w:p>
    <w:p w14:paraId="59C6606A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ATCGTAAAGCTCTGTTGCGAAGGAAGAACAAGTACGGGAGTAACTGCCCGTACCTTGACGGTACCTCCAGAAGAAGCCCCGGCTAACTACGTGCCAGCAGCCGCGGTAATACGTAGGGGGCAAGCGTTGTCCGGATTTATTGGGCGTAAAGCGCGTGTAGGCGGCCAGGTAGGTCAGCTGTGAAAACTCGAGGCTCAACCTCGAGATGTCGGCTGAAACCATCTGGCTAGAGTCCGGAAGAGGAGAATGGAATTCCCGGTGTAGCGGTGAAATGCGCAGATATCGGGAAGAACACCCGTGGCGAAGGCGGTTCTCTGGGACGGTACTGACGCTGAGACGCGAAAGCGTGGGGAGCGAACAGGATTAGATACCCCTGTAGTCC</w:t>
      </w:r>
    </w:p>
    <w:p w14:paraId="138C0729">
      <w:pPr>
        <w:rPr>
          <w:rFonts w:hint="eastAsia"/>
        </w:rPr>
      </w:pPr>
      <w:r>
        <w:rPr>
          <w:rFonts w:hint="eastAsia"/>
        </w:rPr>
        <w:t>&gt;OTU022375</w:t>
      </w:r>
    </w:p>
    <w:p w14:paraId="2ED0FC5D">
      <w:pPr>
        <w:rPr>
          <w:rFonts w:hint="eastAsia"/>
        </w:rPr>
      </w:pPr>
      <w:r>
        <w:rPr>
          <w:rFonts w:hint="eastAsia"/>
        </w:rPr>
        <w:t>CCTACGGGTGGCTGCAGTGGGGAATCTTGCGCAATGGCCGAGAGGCTGACGCAGCGACGCCGCGTGCGGGATGACGGCCTTCGGGTTGTAAAGCCCTTTTGTACGGGAAGAAATCCTGTCGGTTAATACCCGGCGGGGATGACGGTACTCGCAGAAGAAGCACCGGCTAACTACGTGCCAGCAGCCGCGGTAATACGTAGGGTGCAGGCGTTAATCGGAATTACTGGGCGTAAAGCGTGCGCAGGCGGCTCCTTAAGTCAGATGTGAAAGCCCCGGGCTTAACCTGGGAACTGCGTTTGAAACTGGGGAGCTAGAGTGTGGAAGAGGGGGGTGGAATTCCAGGTGTAGCAGTGAAATGCGTAGAGATCTGGAGGAACACCGATGGCGAAGGCAGCCCCCTGGGCTAACACTGACGCTCATGCACGAAAGCGTGGGGAGCAAACAGGATTAGATACCCCTGTAGTCC</w:t>
      </w:r>
    </w:p>
    <w:p w14:paraId="3F752A12">
      <w:pPr>
        <w:rPr>
          <w:rFonts w:hint="eastAsia"/>
        </w:rPr>
      </w:pPr>
      <w:r>
        <w:rPr>
          <w:rFonts w:hint="eastAsia"/>
        </w:rPr>
        <w:t>&gt;OTU022376</w:t>
      </w:r>
    </w:p>
    <w:p w14:paraId="26D3A20E">
      <w:pPr>
        <w:rPr>
          <w:rFonts w:hint="eastAsia"/>
        </w:rPr>
      </w:pPr>
      <w:r>
        <w:rPr>
          <w:rFonts w:hint="eastAsia"/>
        </w:rPr>
        <w:t>CCTACGGGCGGCTGCAGTGGGGAATATTGGACAATGGGCGAAAGCCTGATCCAGCAATGCCGCGTGGAGGATGAAGGTCCTCTGGATTGTAAACTTCTTTTATCTGAGAAGAAACCCAGGAATTCTTTCCTGGTTGACGGTACCAGATGAATAAGCACCGGCTAACTCCGTGCCAGCAGCCGCGGTAATACGGAGGGTGCAAGCGTTATCCGGATTCACTGGGTTTAAAGGGTGCGTAGGTGGCCCGGTCAGTCTTTGGTGAAAGCGCGGGGCTCAACCCTGCGTCGGCCAGGGATACTGCCGCGGCTGGAGCACTGTAGAGGCAGGCGGAATTCCGGGTGTAGCGGTGGAATGCGTAGAGATCCGGAAGAACACCAGTGGCGAAGGCGGCTCGCTGGGGTGTAGCTGACGCTGAGGCGCGACAGCGTGGGGAGCAAACAGGATTAGATACCCGTGTAGTCC</w:t>
      </w:r>
    </w:p>
    <w:p w14:paraId="19DA874D">
      <w:pPr>
        <w:rPr>
          <w:rFonts w:hint="eastAsia"/>
        </w:rPr>
      </w:pPr>
      <w:r>
        <w:rPr>
          <w:rFonts w:hint="eastAsia"/>
        </w:rPr>
        <w:t>&gt;OTU022377</w:t>
      </w:r>
    </w:p>
    <w:p w14:paraId="0D9463D1">
      <w:pPr>
        <w:rPr>
          <w:rFonts w:hint="eastAsia"/>
        </w:rPr>
      </w:pPr>
      <w:r>
        <w:rPr>
          <w:rFonts w:hint="eastAsia"/>
        </w:rPr>
        <w:t>CCTACGGGGGGCTGCAGTGGGGAATATTGCACAATGGGCGCAAGCCTGATGCAGCGACGCCGCGTGGGGGAGGAAGCTTTTCGGAGTGTAAACCCCTGTCAGGTGGGACGAAGGTCCCGACGAGGAAATGCGTTGGGGATGACGGTACCTCCAAAGGAAGCACCGGCTAACTCTGTGCCAGCAGCCGCGGTAATACAGAGGGTGCAAGCGTTATTCGGAATTATTGGGCATAAAGCGCATGTAGGTGGTTTAGTAAGTCTGATGTGAAAGCCCCGGACTCAATCCGGGAAGTGCATTGGATACTACTAGACTAGAGTATGGGAGAGGTAAGCGGAATTCCAGGTGTAGAGGTGAAATTCGTAGATATCTGGAGGAACAACAGAGGCGAAGGCGGCTTACTGGACCATTACTGACACTGAGATGCGAAAGCGTGGGGAGCAAACAGGATTAGATACCCCGGTAGTCC</w:t>
      </w:r>
    </w:p>
    <w:p w14:paraId="29B368BF">
      <w:pPr>
        <w:rPr>
          <w:rFonts w:hint="eastAsia"/>
        </w:rPr>
      </w:pPr>
      <w:r>
        <w:rPr>
          <w:rFonts w:hint="eastAsia"/>
        </w:rPr>
        <w:t>&gt;OTU022378</w:t>
      </w:r>
    </w:p>
    <w:p w14:paraId="3B252334">
      <w:pPr>
        <w:rPr>
          <w:rFonts w:hint="eastAsia"/>
        </w:rPr>
      </w:pPr>
      <w:r>
        <w:rPr>
          <w:rFonts w:hint="eastAsia"/>
        </w:rPr>
        <w:t>CCTACGGGGGGCAGCAGTGAGGAATATTGGTCAATGGGCGAAAGCCTGATCCAGCCATGCCGCGTGAGTGATGAAGGCCTTCGGGTTGTAAAGCTCTTTCACCCACGACGATGATGACGGTAGTGGGAGAAGAAGCCCCGGCTAACTTCGTGCCAGCAGCCGCGGTAATACGAAGGGGGCAAGCGTTGTTCGGAATTACTGGGCGTAAAGCGCGCGTAGGCGGCTTTGTAAGTTAGAGGTGAAAGCCCGGAGCTCAACTCCGGAACTGCCTTTAAGACTGCATCGCTTGAACACGGGAGAGGTGAGTGGAATTCCGAGTGTAGAGGTGAAATTCGTAGATATCGGGAGGAACACCTGTGGCGAAGGCGGCCATCTGGACAACTACTGACACTGAGACGCGAAAGCGTGGGTAGCAAACAGGATTAGATACCCCTGTAGTCC</w:t>
      </w:r>
    </w:p>
    <w:p w14:paraId="6BFA616A">
      <w:pPr>
        <w:rPr>
          <w:rFonts w:hint="eastAsia"/>
        </w:rPr>
      </w:pPr>
      <w:r>
        <w:rPr>
          <w:rFonts w:hint="eastAsia"/>
        </w:rPr>
        <w:t>&gt;OTU022379</w:t>
      </w:r>
    </w:p>
    <w:p w14:paraId="6ACEBAA3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CTTGGGTTGTAAACCGCTGTCGAGGGGGATGAAGTCACGTGAGGCAATCCTCATGTGTTGACAGAGCCCTGGAGGAAGCGCGGGCTAAGTACGTGCCAGCAGCCGCGGTAATACGAAGGGTGCTAGCGTTGTTCGGAATTACTGGGCGTAAAGCGCGCGTAGGCGGTCTGGCGCGTGGGGTGTGAAATCTGGCCGCTTAACGGCCAGGCGCCATCCCATACGGCCGGACTGGAGTGATGCAGAGGTCGATGGAATTGCCGGTGTAGTGGTGAAATGCGTAGATATTAGGAGGAACACCAGTGGCGAAGGCGACTTTCTGGACTGTAACTGACACTGAGGCACGAAAGCGTGGGGAGCAAACAGGATTAGATACCCCTGTAGTCC</w:t>
      </w:r>
    </w:p>
    <w:p w14:paraId="717801E1">
      <w:pPr>
        <w:rPr>
          <w:rFonts w:hint="eastAsia"/>
        </w:rPr>
      </w:pPr>
      <w:r>
        <w:rPr>
          <w:rFonts w:hint="eastAsia"/>
        </w:rPr>
        <w:t>&gt;OTU022380</w:t>
      </w:r>
    </w:p>
    <w:p w14:paraId="145DDFB3">
      <w:pPr>
        <w:rPr>
          <w:rFonts w:hint="eastAsia"/>
        </w:rPr>
      </w:pPr>
      <w:r>
        <w:rPr>
          <w:rFonts w:hint="eastAsia"/>
        </w:rPr>
        <w:t>CCTACGGGAGGCTGCAGTGGGGAATATTGGACAATGGGCGAAAGCCTGATCCAGCGACGCCGCGTGTGTGAAGAAGGCCTGCGGGTTGTAAAGCACTTTCGATGGGAACGAAATGTGCCGGGCTAATACCCCGGCAAGCTGACGTTACTCAATGAAGAAGCACCGGCTAACTCTGTGCCAGCAGCCGCGGTAATACAGAGGGTGCGAGCGTTAATCGGAATTACTGGGCGTAAAGCGCACGTAGGCGGTTTGGTAAGTCGGATGTGAAAGCCCTGGGCTCAACCTGGGAATTGCATTCGAGACTGAATAGCTAGGGTACGGTAGAGGGAAGTGGAATTTCCGGTGTAGCGGTGAAATGCGTAGATATCTGGAAGAACACCAGTGGCGAAGGCGGCTTCCTGGATCAAGACTGACACTGAGGCTCGAAAGCGTGGGGAGCAAACAGGATTAGATACCCTGGTAGTCC</w:t>
      </w:r>
    </w:p>
    <w:p w14:paraId="1D56DA7F">
      <w:pPr>
        <w:rPr>
          <w:rFonts w:hint="eastAsia"/>
        </w:rPr>
      </w:pPr>
      <w:r>
        <w:rPr>
          <w:rFonts w:hint="eastAsia"/>
        </w:rPr>
        <w:t>&gt;OTU022381</w:t>
      </w:r>
    </w:p>
    <w:p w14:paraId="7CA85FCC">
      <w:pPr>
        <w:rPr>
          <w:rFonts w:hint="eastAsia"/>
        </w:rPr>
      </w:pPr>
      <w:r>
        <w:rPr>
          <w:rFonts w:hint="eastAsia"/>
        </w:rPr>
        <w:t>CCTACGGGGGGCAGCAATTAGGAATCGTGCGCAATGGACGAAAGTCTGACGCCGCGACATCGCGTGGAGGAAGAAGGTCTTCGGATCGTAAACTCCTTTTATCTTCGAACAAGTTCTGAGTGTAGAAGATGAATAAGTACCTGCAAACCACGTGCCAGAAGCATCGGTAATACGTGGGGTACAAGCGTTATCCGGATTAACTGGGCGTAAAGAGAAGCGTAGGCGGCCGTGTGTGTCAGGTGTGAAATCTCGAGGCTCAACCTCGAAATTGCGCCTGAAACTACACGGCTAGAGTACTGGAGAGGGAAACGGAATTCACGGTGTAGCAGTGAAATGCGTAGATATCGTGAGGAACACCAGAGGCGAAGGCGGTTTCCTGGACAGTTACTGACGCTCAGGCACGAAAGCGTGGGGAGCAAAAGGGATTAGATACCCGTGTAGTCC</w:t>
      </w:r>
    </w:p>
    <w:p w14:paraId="2782964F">
      <w:pPr>
        <w:rPr>
          <w:rFonts w:hint="eastAsia"/>
        </w:rPr>
      </w:pPr>
      <w:r>
        <w:rPr>
          <w:rFonts w:hint="eastAsia"/>
        </w:rPr>
        <w:t>&gt;OTU022382</w:t>
      </w:r>
    </w:p>
    <w:p w14:paraId="4F88FA43">
      <w:pPr>
        <w:rPr>
          <w:rFonts w:hint="eastAsia"/>
        </w:rPr>
      </w:pPr>
      <w:r>
        <w:rPr>
          <w:rFonts w:hint="eastAsia"/>
        </w:rPr>
        <w:t>CCTACGGGTGGCTGCAGTGGGGAATATTGGACAATGGGCGAAAGCCTGATCCAGCCATGCCGCGTGTGGGATGAAGGCCTTCGGGTTGTAAACCACTGTCGGGGGGGACGAAAAAAATGACGGTACCCCCAAAGGAAGCACCGGCTAACTCCGTGCCAGCAGCCGCGGTAATACGGAGGGTGCGAACGTTGTTCGGAATTACTGGGCGTAAAGCGCGCGTAGGTGGTTCGTTAAGTCTGCCGTGAAAGCCCCGGGCTCAACCTGGGAATGGCGGTGGATACTGGCGGACTAGAGTGCGGTAGAGGGTGGTGGAATTCCCGGTGTAGCAGTGAAATGCGTAGAGATCGGGAGGAACATCTGTGGCGAAGGCGGCCACCTGGTCCGACACTGACGCTGAGGCGCGACAGCGTGGGGAGCAAACAGGATTAGATACCCCAGTAGTCC</w:t>
      </w:r>
    </w:p>
    <w:p w14:paraId="04D0322C">
      <w:pPr>
        <w:rPr>
          <w:rFonts w:hint="eastAsia"/>
        </w:rPr>
      </w:pPr>
      <w:r>
        <w:rPr>
          <w:rFonts w:hint="eastAsia"/>
        </w:rPr>
        <w:t>&gt;OTU022383</w:t>
      </w:r>
    </w:p>
    <w:p w14:paraId="59B8E8BB">
      <w:pPr>
        <w:rPr>
          <w:rFonts w:hint="eastAsia"/>
        </w:rPr>
      </w:pPr>
      <w:r>
        <w:rPr>
          <w:rFonts w:hint="eastAsia"/>
        </w:rPr>
        <w:t>CCTACGGGAGGCAGCAGTGGGGAATATTGGACAATGGGCGGAAGCCTGATCCAGCAACGCCGCGTGAGGGATGAAGGCCTTCGGGTTGTAAACCTCTTTCAGCAGGGACGAAGCCTTACGGTGACGGTACCTGCAGAAGAAGCCCCGGCCAACTACGTGCCAGCAGCCGCGGTAATACGTAGGGTGCAAGCGTTAATCGGAATTACTGGGCGTAAAGCGTGCGCAGGCGGTTTTGTAAGTTTGTCGTGAAATCCCCGGGCTTAACCTGGGAACTGCGTTTCTAACTGGCAAGCTTGAGTGTGGCAGAGGGGGGTGGAATTCCAGGTGTAGCAGTGAAATGCGTAGAGATCTGGAGGAACACCGATGGCGAAGGCAGCCCCCTGGGCTAACACTGACGCTCATGCACGAAAGCGTGGGGAGCAAACAGGATTAGATACCCCAGTAGTCC</w:t>
      </w:r>
    </w:p>
    <w:p w14:paraId="51200308">
      <w:pPr>
        <w:rPr>
          <w:rFonts w:hint="eastAsia"/>
        </w:rPr>
      </w:pPr>
      <w:r>
        <w:rPr>
          <w:rFonts w:hint="eastAsia"/>
        </w:rPr>
        <w:t>&gt;OTU022384</w:t>
      </w:r>
    </w:p>
    <w:p w14:paraId="54210C42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GTAGGGGGCGAGCGTTGTCCGGAATTATTGGGCGTAAAGAGCTCGTAGGCGGCTCAGCAAGTCGGCCGTGAAAGCCCGGGGCTCAACCCCGGGATGCCGGTCGAAACTGCTGTGGCTAGGGTCCGGTAGAGGAGAATGGAATTCTCGGTGTAGCGGTGAAATGCGCAGATATCGAGAGGAACACCAGTAGCGAAGGCGGCATCCTGGACCGGTATTGACGCTGAGGCGCGAAAGCCAGGGGAGCAAACGGGATTAGATACCCCGGTAGTCC</w:t>
      </w:r>
    </w:p>
    <w:p w14:paraId="11D22488">
      <w:pPr>
        <w:rPr>
          <w:rFonts w:hint="eastAsia"/>
        </w:rPr>
      </w:pPr>
      <w:r>
        <w:rPr>
          <w:rFonts w:hint="eastAsia"/>
        </w:rPr>
        <w:t>&gt;OTU022385</w:t>
      </w:r>
    </w:p>
    <w:p w14:paraId="2F6DF8AD">
      <w:pPr>
        <w:rPr>
          <w:rFonts w:hint="eastAsia"/>
        </w:rPr>
      </w:pPr>
      <w:r>
        <w:rPr>
          <w:rFonts w:hint="eastAsia"/>
        </w:rPr>
        <w:t>CCTACGGGCGGCTGCAGTGGGGAATATTGCGCAATGGACGAAAGTCTGACGCAGCGACGCCGCGTGTGGGATGACGGTCTTCGGATTGTAAACCACTGTCGGGAGGGACGAATACGCCGCAAGGCGGGTGACGGTACCTCCAAAGGAAGCACCGGCTAACTCCGTGCCAGCAGCCGCGGTAATACGGAGGGTGCAAACGTTGTTCGGATTTATTGGGCGTAAAGAGCTCGTAGGCGGTTTGGCAAGTCGGGTGTGAAAACTCCGGGCTCAACTCGGAGACGCCACTCGATACTGCCATGACTCGAGTCCGGTAGGGGAGTGCGGAATTCCTGGTGTAGCGGTGAAATGCGTAGAGATGTGGAGGAACACCAGTGGCGAAGGCGACTTTCTGGGCTGTAACTGACGCTGAGGCGCGAAAGCGTGGGGAGCAAACAGGATTAGATACCCCGGTAGTCC</w:t>
      </w:r>
    </w:p>
    <w:p w14:paraId="0535E0B5">
      <w:pPr>
        <w:rPr>
          <w:rFonts w:hint="eastAsia"/>
        </w:rPr>
      </w:pPr>
      <w:r>
        <w:rPr>
          <w:rFonts w:hint="eastAsia"/>
        </w:rPr>
        <w:t>&gt;OTU022386</w:t>
      </w:r>
    </w:p>
    <w:p w14:paraId="1FF633A0">
      <w:pPr>
        <w:rPr>
          <w:rFonts w:hint="eastAsia"/>
        </w:rPr>
      </w:pPr>
      <w:r>
        <w:rPr>
          <w:rFonts w:hint="eastAsia"/>
        </w:rPr>
        <w:t>CCTACGGGGGGCAGCAGTGGGGAATTTTGCTCAATGGGGGAAACCCTGAAGCAGCAACGCCGCGTGAGGGATGAAGGCCTTCGGGTCGTAAACCTCTTTTGCCGAGGACGATGATGACGGTACTCGGTGAATAAGCCACGGCTAACTACGTGCCAGCAGCCGCGGTAAAACGTAGGAGGCAAGCGTTATCCGGAGTTACTGGGCGTAAAGCGTATGTAGGCGGTTGGGCAAGTGGCGTGTGAAAGCTCCCGGCTAAACTGGGAGACGACAGGTCAGACTGCCGAACTCGAGTCCGATAGAGGGGCGTAGAATTCCGGGTGTAGCGGTGAAATGTGTAGAGATCCGGAGGAATACCAGTGGCGCAAGCGGCGCCCTGGGTCGGAACTGACGCTGAGATACGAAAGCGTGGGGAGCGAACGGGATTAGATACCCTAGTAGTCC</w:t>
      </w:r>
    </w:p>
    <w:p w14:paraId="38DCB3ED">
      <w:pPr>
        <w:rPr>
          <w:rFonts w:hint="eastAsia"/>
        </w:rPr>
      </w:pPr>
      <w:r>
        <w:rPr>
          <w:rFonts w:hint="eastAsia"/>
        </w:rPr>
        <w:t>&gt;OTU022387</w:t>
      </w:r>
    </w:p>
    <w:p w14:paraId="1ACCE18A">
      <w:pPr>
        <w:rPr>
          <w:rFonts w:hint="eastAsia"/>
        </w:rPr>
      </w:pPr>
      <w:r>
        <w:rPr>
          <w:rFonts w:hint="eastAsia"/>
        </w:rPr>
        <w:t>CCTACGGGAGGCTGCAGTGGGGAATTTTGGACAATGGGCGCAAGCCTGATCCAGCCATGCCGCGTGTGTGAAGAAGGCCTTCGGGTTGTAAAGCACTTTCGGACGGAACGAAATCGCGCGCATGAATAGTGCGCGTGGATGACGGTACCGTAAGAAGAAGCACCGGCTAACTACGTGCCAGCAGCCGCGGTAATACAGAGGGTGCAAGTGTTGTTCGGAATCATTGGGCGTAAAGGGCGCGTAGGCGGCGATTTAAGTCGGATGTGAAAGCCCTGGGCTTAACCCAGGAACTGCATTCGATACTGAATTGCTTGAGTTCGGTAGAGGGTAGTGGAATTCCCGGTGTAGAGGTGAAATTCGTAGATATTCGGAGGAACACCAGTGGCGAAGGCGGCTCACTGGCTCGGTACTGACGCTGAGGTGCGAAAGCGTGGGGAGCAAACAGGATTAGATACCCGAGTAGTCC</w:t>
      </w:r>
    </w:p>
    <w:p w14:paraId="268C0789">
      <w:pPr>
        <w:rPr>
          <w:rFonts w:hint="eastAsia"/>
        </w:rPr>
      </w:pPr>
      <w:r>
        <w:rPr>
          <w:rFonts w:hint="eastAsia"/>
        </w:rPr>
        <w:t>&gt;OTU022388</w:t>
      </w:r>
    </w:p>
    <w:p w14:paraId="16A2D0C1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CCTTTCAGGAGGGACGAAGGCTCGCCGGTGAATAGCCGTGCGGGTTGACGGTACCTCCACAAGAAGCTCCGGCTAACTACGTGCCAGCAGCCGCGGTAATACGGAGGGTGCAAGCGTTATCCGGATTCACTGGGCGTACAGCGCGCGCAGGCGGTCGTAGACGTGCCGTGTGACAAGCCACTGCTTAACAGTGGAGGGCCACGGTAGACGCTGTGACTGGAGGCAGGGAGAGGGATGTGGAATACCCGGTGGAGCGGTGAAATGCGTAGAGATCGGGCGGAACACCAGCGGCGAAGGCGGCATCCTGGTCCTGTTCTGACGCTGAGGCGCGAGAGCGTGGGGAGCGAACGGGATTAGATACCCCAGTAGTCC</w:t>
      </w:r>
    </w:p>
    <w:p w14:paraId="26FCA0B5">
      <w:pPr>
        <w:rPr>
          <w:rFonts w:hint="eastAsia"/>
        </w:rPr>
      </w:pPr>
      <w:r>
        <w:rPr>
          <w:rFonts w:hint="eastAsia"/>
        </w:rPr>
        <w:t>&gt;OTU022389</w:t>
      </w:r>
    </w:p>
    <w:p w14:paraId="570F9D9A">
      <w:pPr>
        <w:rPr>
          <w:rFonts w:hint="eastAsia"/>
        </w:rPr>
      </w:pPr>
      <w:r>
        <w:rPr>
          <w:rFonts w:hint="eastAsia"/>
        </w:rPr>
        <w:t>CCTACGGGCGGCTGCAGTAGGGAATATTGGTCAATGGACGCAAGTCTGAACCAGCCATGCCGCGTGAAGGATGAAGGCCCTCTGGGTTGTAAACTTCTTTTCTACGGGAATAAACCCTCGTTCGTGAACGAGGCTGAAGGTACCGTGGGAATAAGGATCGGCTAACTCCGTGCCAGCAGCCGCGGTAATACGGAGGATTCTAGCGTTGTCCGGATTTATTGGGCGTAAAGCGCGTGTAGGCGGCTTTGCAAGTCGGGTGTGAAAGCCCTCGGCTCAACCGAGGAAGTGCGCCCGAAACTGCAGAGCTTGAGTACCAGAGAGGGTGGCGGAATTCCACGTGTAGCAGTGAAATGCGTAGAGATGTGGAGGAACACCGATGGCGAAGGCAGCCTCCTGGGCCGACACTGACGCTCATGCACGAAAGCGTGGGGAGCAAACAGGATTAGATACCCGAGTAGTCC</w:t>
      </w:r>
    </w:p>
    <w:p w14:paraId="17098110">
      <w:pPr>
        <w:rPr>
          <w:rFonts w:hint="eastAsia"/>
        </w:rPr>
      </w:pPr>
      <w:r>
        <w:rPr>
          <w:rFonts w:hint="eastAsia"/>
        </w:rPr>
        <w:t>&gt;OTU022390</w:t>
      </w:r>
    </w:p>
    <w:p w14:paraId="58045CCD">
      <w:pPr>
        <w:rPr>
          <w:rFonts w:hint="eastAsia"/>
        </w:rPr>
      </w:pPr>
      <w:r>
        <w:rPr>
          <w:rFonts w:hint="eastAsia"/>
        </w:rPr>
        <w:t>CCTACGGGAGGCAGCAGTCGGGAATTTTGGGCAATGGGCGAAAGCCTGACCCAGCAACGCCGCGTGAAGGATGAAATCCCTCGGGATGTAAACTTCGCAAGAATGGGAAGAATTAGTAGGGGCCAATACCCCCTATGATGACGGTACCATTTGTAAGCTCCGGCTAACTCCGTGCCAGCAGCCGCGGTAATACAGAGGTCTCAAGCGTTGTTCGGATTCATTGGGCGTAAAGGGTGCGTAGGCGGCGGTGCAAGTCCGATGTGAAAGCTCAAGGCTCAACCTTGAGAGGCCATTCGATACGGGATAGCTAGAGGCAGCTAGGGGAGGGTGGAATTCCTGGTGTAGCGGTGAAATGCGCAGATATCAGGAGGAACACCGGTGGCGAAGGCGGATCTCTGGGCCGATACTGACGCTGAGGAGCGAAAGCGTGGGGAGCGAACAGGATTAGATACCCGAGTAGTCC</w:t>
      </w:r>
    </w:p>
    <w:p w14:paraId="6068676C">
      <w:pPr>
        <w:rPr>
          <w:rFonts w:hint="eastAsia"/>
        </w:rPr>
      </w:pPr>
      <w:r>
        <w:rPr>
          <w:rFonts w:hint="eastAsia"/>
        </w:rPr>
        <w:t>&gt;OTU022391</w:t>
      </w:r>
    </w:p>
    <w:p w14:paraId="0BF88516">
      <w:pPr>
        <w:rPr>
          <w:rFonts w:hint="eastAsia"/>
        </w:rPr>
      </w:pPr>
      <w:r>
        <w:rPr>
          <w:rFonts w:hint="eastAsia"/>
        </w:rPr>
        <w:t>CCTACGGGGGGCTGCAGTAGGGAATCTTCCGCAATGGACGCAAGTCTGACGGAGCAACGCCGCGTGAGTGAGGAAGGCCTTCGGGTCGTAAAGCTCTGTTGCCAGGGAAGAACGGAAGAGGGAGTAACTGCCCTGTTCATGACGGTACCTGAGAAGAAAGCCCCGGCTAACTACGTGCCAGCAGCCGCGGTAATACGTAGGGGGCAAGCGTTGTCCGGAATTATTGGGCGTAAAGCGCGCGCAGGCGGCTGTGTAAGTCTGTTGTTTAACCACGGGGCTCAACCCCGTGTCGCAATGGAAACTGCATGGCTTGAGTACAGAAGAGGAAAGTGGAATTCCACGTGTAGCGGTGAAATGCGTAGAGATGTGGAGGAACACCAGTGGCGAAGGCGACTTTCTGGGCTGTACCTGACGCTGAGGCGCGAGAGCGTGGGGAGCAAACTGGATTAGATACCCCTGTAGTCC</w:t>
      </w:r>
    </w:p>
    <w:p w14:paraId="7026EB80">
      <w:pPr>
        <w:rPr>
          <w:rFonts w:hint="eastAsia"/>
        </w:rPr>
      </w:pPr>
      <w:r>
        <w:rPr>
          <w:rFonts w:hint="eastAsia"/>
        </w:rPr>
        <w:t>&gt;OTU022392</w:t>
      </w:r>
    </w:p>
    <w:p w14:paraId="2E383BC4">
      <w:pPr>
        <w:rPr>
          <w:rFonts w:hint="eastAsia"/>
        </w:rPr>
      </w:pPr>
      <w:r>
        <w:rPr>
          <w:rFonts w:hint="eastAsia"/>
        </w:rPr>
        <w:t>CCTACGGGCGGCTGCAGTGGGGAATTTTGGGCAATGGCCGAAAGGCTGACCCAGCGACGCCGCGTGCGGGAGGAAGCTCTTCGGGGTGTAAACCGCTGTCGGGAGGGAAGAACTGTCACACGAGGAAATGCGTGTGGCTTGACGGTACCTCCAAAGGAAGCACCGGCTAACTCCGTGCCAGCAGCCGCGGTAATACGGAGGGTGCAAGCGTTATCCGGATTCACTGGGTTTAAAGGGTGCGTAGGAGGGCAGGTAAGTCAGTGGTGAAATCTCCAAGCTTAACTTGGAAACTGCCGTTGATACTATCTGTCTTGAATACCGTGGAGATGAGCGGAATATGTCATGTAGCGGTGAAATGCTTAGATATGACATAGAACACCAATTGCGAAGGCAGCTCGTTACACGAATATTGACTCTGAGGCACGAAAGCGTGGGGATCAAACAGGATTAGATACCCGAGTAGTCC</w:t>
      </w:r>
    </w:p>
    <w:p w14:paraId="13134C7E">
      <w:pPr>
        <w:rPr>
          <w:rFonts w:hint="eastAsia"/>
        </w:rPr>
      </w:pPr>
      <w:r>
        <w:rPr>
          <w:rFonts w:hint="eastAsia"/>
        </w:rPr>
        <w:t>&gt;OTU022393</w:t>
      </w:r>
    </w:p>
    <w:p w14:paraId="7641E721">
      <w:pPr>
        <w:rPr>
          <w:rFonts w:hint="eastAsia"/>
        </w:rPr>
      </w:pPr>
      <w:r>
        <w:rPr>
          <w:rFonts w:hint="eastAsia"/>
        </w:rPr>
        <w:t>CCTACGGGCGGCAGCAGTGGGGAATTTTGGACAATGGGCGCAAGCCTGATCCAGCCATGCCGCGTGGGTGAAGAAGGCCTTCGGGTTGTAAAGCCCTTTCGGCTGGGACGAAAAGGTCCGTGCTAACACCACGGATCCATGACGGTACCAGCAGAAGAAGCACCGGCTAACTACGTGCCAGCAGCCGCGGTAATACGTAGGGTGCAGGCGTTAATCGGAATTACTGGGCGTAAAGCGCGCGCAGGCGGTTCATTAAGTTTGGTGTTTAAGACCAGGGCTCAACCCTGGTTCGCACTGAAAACTGGTGGACTTGAGTGCAGAAGAGGAAAGTGGAATTCCACGTGTAGCGGTGAAATGCGTAGAGATGTGGAGGAACACCAGTGGCGAAGGCGACTCTTTGGTCTGTAACTGACGCTGAGGCGCGAAAGCGTGGGGAGCAAACAGGATTAGATACCCCAGTAGTCC</w:t>
      </w:r>
    </w:p>
    <w:p w14:paraId="1A9701EB">
      <w:pPr>
        <w:rPr>
          <w:rFonts w:hint="eastAsia"/>
        </w:rPr>
      </w:pPr>
      <w:r>
        <w:rPr>
          <w:rFonts w:hint="eastAsia"/>
        </w:rPr>
        <w:t>&gt;OTU022394</w:t>
      </w:r>
    </w:p>
    <w:p w14:paraId="6CAF5F7E">
      <w:pPr>
        <w:rPr>
          <w:rFonts w:hint="eastAsia"/>
        </w:rPr>
      </w:pPr>
      <w:r>
        <w:rPr>
          <w:rFonts w:hint="eastAsia"/>
        </w:rPr>
        <w:t>CCTACGGGTGGCAGCAGTAGGGAATCTTCCACAATGGGCGAAAGCCTGATGGAGCAACGCCGCGTGAGCGAAGAAGGTCTTCGGATCGTAAAGCTCTGTTGTAAGGGAAGAACAAGTGCAGTAGTAACTGGCTGCACCTTGACGGTACCTTACTAGAAAGCCACGGCTAACTACGTGCCAGCAGCCGCGGTAATACGTAGGTGGCAAGCGTTGTCCGGAATTATTGGGCGTAAAGCGCGCGCAGGCGGTCTCTTAAGTCTGATGTGAAAGCCCCCGGCTCAACCGTGGGGGTGCACGGGAAACTGGCCGGCTTGAGTGCAGGAGAGGGGAGCGGAATTCCCGGTGTAGCGGTGAAATGCGTAGAGATCGGGTGGAACACCAGCGGCGAAGGCGGCATCCTGGCCCTGTACTGACGCTGAGGCGCGAGAGCGTGGGGAGCGAACCGGATTAGATACCCTTGTAGTCC</w:t>
      </w:r>
    </w:p>
    <w:p w14:paraId="4BF857F3">
      <w:pPr>
        <w:rPr>
          <w:rFonts w:hint="eastAsia"/>
        </w:rPr>
      </w:pPr>
      <w:r>
        <w:rPr>
          <w:rFonts w:hint="eastAsia"/>
        </w:rPr>
        <w:t>&gt;OTU022395</w:t>
      </w:r>
    </w:p>
    <w:p w14:paraId="1AABCB19">
      <w:pPr>
        <w:rPr>
          <w:rFonts w:hint="eastAsia"/>
        </w:rPr>
      </w:pPr>
      <w:r>
        <w:rPr>
          <w:rFonts w:hint="eastAsia"/>
        </w:rPr>
        <w:t>CCTACGGGTGGCTGCAGTGGGGAATTGTTCGCAATGGGCGAAAGCCTGATCCAGCCATGCCGCGTGTGTGAAGAAGGTCTTCGGATTGTAAAGCACTTTAAGTTGGGAGGAAGGGACGGCTAACTCTGTGCCAGCAGCCGCGGTAATACAGAGGTCCCAAGCGTTGTTCGGATTCACTGGGCGTAAAGGGTGCGTAGGTGGCAGGGTAAGTTTGATGTGAAAGCTCGGAGCTCAACTCCGAAATGGCATTGAATACTCTCCTGCTTGAGGGTCGGAGGGGAGACTGGAATTCTCGGTGTAGCAGTGAAATGCGTAGATATCGAGAGGAACACCGGTGGCGAAGGCGAGTCTCTGGACGACACCTGACACTGAGGCACGAAAGCTAGGGGAGCAAACAGGATTAGATACCCTTGTAGTCC</w:t>
      </w:r>
    </w:p>
    <w:p w14:paraId="6B2308B0">
      <w:pPr>
        <w:rPr>
          <w:rFonts w:hint="eastAsia"/>
        </w:rPr>
      </w:pPr>
      <w:r>
        <w:rPr>
          <w:rFonts w:hint="eastAsia"/>
        </w:rPr>
        <w:t>&gt;OTU022396</w:t>
      </w:r>
    </w:p>
    <w:p w14:paraId="0B96D89D">
      <w:pPr>
        <w:rPr>
          <w:rFonts w:hint="eastAsia"/>
        </w:rPr>
      </w:pPr>
      <w:r>
        <w:rPr>
          <w:rFonts w:hint="eastAsia"/>
        </w:rPr>
        <w:t>CCTACGGGGGGCAGCAGCAAGGGATTTTCCGCAATGGGCGCAAGCCTGACGGAGCGACGCCGCGTGCGGGATGACGTCCTTCGGGATGTAAACCGCTTTTCGGAGGGAGGAGGACGGACAGTACCTCCGGAAGAAGCCCCGGCTAACTACGTGCCAGCAGCCGCGGTAATACGTAGGGGGCGAGCGTTGTCCGGAATTACTGGGCGTAAAGCGCGCGCAGGCGGCCAGGTAAGTCGGATGTGAAAACCCGAGGCTCAACCTCGGGCCTGCATTCGATACTGCCTGGCTCGAGGCAGGTAGGGGAGATCGGAATTCCTGGTGTAGCGGTGAAATGCGCAGATATCAGGAGGAACACCGATGGCGAAGGCAGGTCTCTGGGCCGATACTGACGCTGAGGAGCGAAAGCGTGGGGAGCGAACAGGATTAGATACCCCTGTAGTCC</w:t>
      </w:r>
    </w:p>
    <w:p w14:paraId="5C685F60">
      <w:pPr>
        <w:rPr>
          <w:rFonts w:hint="eastAsia"/>
        </w:rPr>
      </w:pPr>
      <w:r>
        <w:rPr>
          <w:rFonts w:hint="eastAsia"/>
        </w:rPr>
        <w:t>&gt;OTU022397</w:t>
      </w:r>
    </w:p>
    <w:p w14:paraId="01B835FD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CTTCTGGGTTGTAAACTGCTTTTGCCAGGGGATAAAATAGCTATGCGTAGCAAATTGAAGGTACCTGGTGAATAAGCCACGGCTAACTACGTGCCAGCAGCCGCGGTAATACGTAGGTGGCGAGCGTTGTCCGGATTTATTGGGTTTAAAGGGTGCGTAGGCGGTCTTGTTTGTCTGCTGTGAAAGTCCACGGCTCACCCGTGGAGAGTCGGTGGAAACGGCAAGACTTGAGGCTGGGAGGGGTTGGTGGAATTCCCTGTGTAGCGGTGAAATGCGTAGAGATCGGCAGGAACACCCAAGGGGAAGCCAGCCGACTGGCACGGTGCTGACACTGAGGTGCGAGAGCGTGGGGAGCGAACCGGATTAGATACCCTTGTAGTCC</w:t>
      </w:r>
    </w:p>
    <w:p w14:paraId="2A781300">
      <w:pPr>
        <w:rPr>
          <w:rFonts w:hint="eastAsia"/>
        </w:rPr>
      </w:pPr>
      <w:r>
        <w:rPr>
          <w:rFonts w:hint="eastAsia"/>
        </w:rPr>
        <w:t>&gt;OTU022398</w:t>
      </w:r>
    </w:p>
    <w:p w14:paraId="49842A1D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TGGGAAGAATTAGTAGGGGTCAATACCCCCTATGATGACGGTACCATTTGTAAGCTCCGGCTAACTCCGTGCCAGCAGCCGCGGTAATACGGGGGGAGCAAGCGTTAATCGGAATTACTGGGCGTAAAGCGCGCGTAGGCAGTTTGGCAAGTCGGATGTGAAAGCCCCAGGCTTAACCTGGGAATTGCATTCGAGACTGCTTGGCTAGAGTTTGGTAGAGGAAAGCGGAATTCCGGGTGTAGCGGTGAAATGCGTAGATATCCGGAGGAACACCAGTGGCGAAGGCGGCTTTCTGGGACGGTACTGACGCTGAGACGCGAAAGCGTGGGGAGCAAACAGGATTAGATACCCCAGTAGTCC</w:t>
      </w:r>
    </w:p>
    <w:p w14:paraId="3AD78846">
      <w:pPr>
        <w:rPr>
          <w:rFonts w:hint="eastAsia"/>
        </w:rPr>
      </w:pPr>
      <w:r>
        <w:rPr>
          <w:rFonts w:hint="eastAsia"/>
        </w:rPr>
        <w:t>&gt;OTU022399</w:t>
      </w:r>
    </w:p>
    <w:p w14:paraId="67E83BB6">
      <w:pPr>
        <w:rPr>
          <w:rFonts w:hint="eastAsia"/>
        </w:rPr>
      </w:pPr>
      <w:r>
        <w:rPr>
          <w:rFonts w:hint="eastAsia"/>
        </w:rPr>
        <w:t>CCTACGGGGGGCAGCAGTGGGGAATCTTGCCCAATGGGCGCAAGCCTGAGGCAGCAACGCCGCGTGGGGGATGACGGCCCTCGGGTTGTAAACCCCTTTCAGCAGGGACGAATTCAGACGGTACCTGCAGAAGAAGCCCCGGCCAACTACGTGCCAGCAGCCGCGGTAACACGTAGGGGGCTAGCGTTGTTCGGAATTACTGGGCGTAAAGCGCACGTAGGCGGCTTTGTAAGTTAGGGGTGAAATCCCGGGGCTCAACTCCGGAACTGCCTCTAAGACTGCATCGCTTGAATCCAGGAGAGGTGAGTGGAATTCCTGGTGTAGCGGTGGAATGCGCAGATATCAGGAGGAACACCAACGGCGAAGGCAGCTCGCTAGGACGGTACTGACGCTGAGGCGCGAAAGCGTGGGGAGCGAACAGGATTAGATACCCGTGTAGTCC</w:t>
      </w:r>
    </w:p>
    <w:p w14:paraId="120169DD">
      <w:pPr>
        <w:rPr>
          <w:rFonts w:hint="eastAsia"/>
        </w:rPr>
      </w:pPr>
      <w:r>
        <w:rPr>
          <w:rFonts w:hint="eastAsia"/>
        </w:rPr>
        <w:t>&gt;OTU022400</w:t>
      </w:r>
    </w:p>
    <w:p w14:paraId="36FD976F">
      <w:pPr>
        <w:rPr>
          <w:rFonts w:hint="eastAsia"/>
        </w:rPr>
      </w:pPr>
      <w:r>
        <w:rPr>
          <w:rFonts w:hint="eastAsia"/>
        </w:rPr>
        <w:t>CCTACGGGGGGCTGCAGCCAGGAATCTTGGGCAATGGGCGCAAGCCTGACCCAGCAACACCGTGTGGGCGATGAAGGCCTTCGGGTCGTAAAGCCCTGTTGATAGGGACGAAGGGCGAAGGGTTAATAGCCCCTAGCCTGACGGTACCTGTCGAGGAAGCCCCGGCTAACTACGTGCCAGCAGCCGCGGTAATACGTAGGGGGCAAGCGTTGTCCGGATTTACTGGGCGTAAAGAGCTCGTAGGCGGCTTGGCAAGTCGGGTGTGAAACCTCCAGGCTCAACCTGGAGTCGCCACTCGATACTGCTATGGCTAGAGTCCGGTAGGGGACCACGGAATTCCTGGTGTAGCGGTGAAATGCGCAGATATCAGGAGGAACACCGGTGGCGAAGGCGGGTCTCTGGGCCGATACTGACGCTGAGGAGCGAAAGCGTGGGGAGCGAACAGGATTAGATACCCTGGTAGTCC</w:t>
      </w:r>
    </w:p>
    <w:p w14:paraId="63A4CD7B">
      <w:pPr>
        <w:rPr>
          <w:rFonts w:hint="eastAsia"/>
        </w:rPr>
      </w:pPr>
      <w:r>
        <w:rPr>
          <w:rFonts w:hint="eastAsia"/>
        </w:rPr>
        <w:t>&gt;OTU022401</w:t>
      </w:r>
    </w:p>
    <w:p w14:paraId="2F83B577">
      <w:pPr>
        <w:rPr>
          <w:rFonts w:hint="eastAsia"/>
        </w:rPr>
      </w:pPr>
      <w:r>
        <w:rPr>
          <w:rFonts w:hint="eastAsia"/>
        </w:rPr>
        <w:t>CCTACGGGAGGCAGCAGTTAGGAATTTTGGGCAATGGGGGAAACCCTGACCCAGCAACGCCGCGTGGGGGATGACGGCCTTCGGGTTGTAAACCCCTTTTCCCAGGGAAGATTGTGACGGTACCTGGGGAAGAAGTCCCGGCTAACTACGTGCCAGCAGCCGCGGTAAGACAGAGGGAGCTAGCGTTGTTCGGAATTACTGGGCGTAAAGAGCTCGTAGGCGGCTGTCCACGTCGGATGTGAAAGCTCAGGGCTCAACTCTGAGAGGCCATTCGATACGGGACGGCTAGAGGTAGGTAGGGGAAAGTGGAATTCCTGGTGTAGCGGTGAAATGCGCAGATATCAGGAGGAACACCGGTGGCGAAGGCGGCTTTCTGGGCCTTACCTGACGCTGAGGAGCGAAAGCTGGGGGAGCGAACAGGATTAGATACCCGAGTAGTCC</w:t>
      </w:r>
    </w:p>
    <w:p w14:paraId="36F78EE7">
      <w:pPr>
        <w:rPr>
          <w:rFonts w:hint="eastAsia"/>
        </w:rPr>
      </w:pPr>
      <w:r>
        <w:rPr>
          <w:rFonts w:hint="eastAsia"/>
        </w:rPr>
        <w:t>&gt;OTU022402</w:t>
      </w:r>
    </w:p>
    <w:p w14:paraId="24D9E876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GAAGCGCCGGCTAACTACGTGCCAGCAGCCGCGGTAATACGTAGGGCGCGAGCGTTGTCCGGAATTATTGGGCGTAAAGCGCGCGCAGGCGGCTCAGTAAGTCGGATGTGAAAACCTGAGGCTCAACCTCAGGCGTGCATTCGATACTGCCGAGCTCGAGGCAGGTAGGGGAGATCGGAATTCCCGGTGTAGCGGTGAAATGCGCAGATATCGGGAAGAATATCCGTGGCGAAGGCGGCTCTCTGGTACGGCACTGACGCTGAGACGCGAAAGCGTGGGGAGCAAACAGGATTAGATACCCCTGTAGTCC</w:t>
      </w:r>
    </w:p>
    <w:p w14:paraId="7A6EE71A">
      <w:pPr>
        <w:rPr>
          <w:rFonts w:hint="eastAsia"/>
        </w:rPr>
      </w:pPr>
      <w:r>
        <w:rPr>
          <w:rFonts w:hint="eastAsia"/>
        </w:rPr>
        <w:t>&gt;OTU022403</w:t>
      </w:r>
    </w:p>
    <w:p w14:paraId="3EC3CB12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CGGCTCCAACCTAATACGTTGGAGTGTGACGGTACCGGGTGAGGAAGCCCCGGCTAACTCTGTGCCAGCAGCCGCGGTCATACGGAGGATCCAAGCGTTATCCGGAATTACTGGGCGTAAAGAGTTGCGTAGGTGGCATCGTAAGTTGATAGTGAAAGAGTCCGGCTCAACCGGATAGACATTATCAAAACTGCGGAGCTAGAGGATGAGAGAGGTTATTGGAATTCCCAGTGTAGGAGTGAAATCCGTAGATATTGGGAGGAACACCGATGGCGTAGGCAGATAACTGGCTCGTTCCTGACACTAAGGCACGAAAGCGTGGGGAGCAAACGGGATTAGATACCCCGGTAGTCC</w:t>
      </w:r>
    </w:p>
    <w:p w14:paraId="267B79B6">
      <w:pPr>
        <w:rPr>
          <w:rFonts w:hint="eastAsia"/>
        </w:rPr>
      </w:pPr>
      <w:r>
        <w:rPr>
          <w:rFonts w:hint="eastAsia"/>
        </w:rPr>
        <w:t>&gt;OTU022404</w:t>
      </w:r>
    </w:p>
    <w:p w14:paraId="2DB1685C">
      <w:pPr>
        <w:rPr>
          <w:rFonts w:hint="eastAsia"/>
        </w:rPr>
      </w:pPr>
      <w:r>
        <w:rPr>
          <w:rFonts w:hint="eastAsia"/>
        </w:rPr>
        <w:t>CCTACGGGGGGCTGCAGTAGGGAATATTGGTCAATGGATGCAAGTCTGAACCAGCCATGCCGCGTGCAGGATGACGGCCTTCGGGTTGTAAACTGCTTTTTCGGGGGATGATTGTGACAGTACCCCGGGAATAAGGCTCGGCTAACTCTGTGCCAGCAGCCGCGGTAATACAGAGGGTGCGAGCGTTGTCCGGAATCACTGGGCGTAAAGGGCGCGTAGGCGGCCTGATAAGTAGGGGGTGAAATCCTGCGGCTTAACCGCAGGGCTGCCTTCTAAACTGTCAGGCTCGAGCACAGTAGAGGCAGGTGGAATTCCCGGTGTAGCGGTGGAATGCGTAGAGATCCGGAAGAACACCGGTGGCGAAGGCGGTTTTCTATCTTATTCCTGACGCTGATGCGCGAAAGCAAGGGGATCAAACAGGATTAGATACCCCAGTAGTCC</w:t>
      </w:r>
    </w:p>
    <w:p w14:paraId="2BC249D2">
      <w:pPr>
        <w:rPr>
          <w:rFonts w:hint="eastAsia"/>
        </w:rPr>
      </w:pPr>
      <w:r>
        <w:rPr>
          <w:rFonts w:hint="eastAsia"/>
        </w:rPr>
        <w:t>&gt;OTU022405</w:t>
      </w:r>
    </w:p>
    <w:p w14:paraId="00D5C05C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CTTCGGGTTGTAAACCCCTTTCAGCAGGGACGAAATTGACGGTACCTGCAGAAGAAGCCCCGGCTAACTTCGTGCCAGCAGCCGCGGTAATACGAAGGGGGCTAGCGTTGTTCGGAATTACTGGGCGTAAAGCGCACGTAGGCGGATTTGTAAGTCAGGGGTGAAATCCCGGGGCTCAACTCCGGAACTGCCCTTGAAACTGCATGTCTAGAGTCTCGGAGAGGCCAGCGGAATTCCCAGTGTAGAGGTGAAATTCGCAGATATTGGGAAGAACACCAGTGGCGAAGGCGGCTAACTGGTCCGGTACTGACGCTGAGGTGCGAAAGCGTGGGGAGCAAACAGGATTAGATACCCCAGTAGTCC</w:t>
      </w:r>
    </w:p>
    <w:p w14:paraId="0E7A9E37">
      <w:pPr>
        <w:rPr>
          <w:rFonts w:hint="eastAsia"/>
        </w:rPr>
      </w:pPr>
      <w:r>
        <w:rPr>
          <w:rFonts w:hint="eastAsia"/>
        </w:rPr>
        <w:t>&gt;OTU022406</w:t>
      </w:r>
    </w:p>
    <w:p w14:paraId="7CEB3478">
      <w:pPr>
        <w:rPr>
          <w:rFonts w:hint="eastAsia"/>
        </w:rPr>
      </w:pPr>
      <w:r>
        <w:rPr>
          <w:rFonts w:hint="eastAsia"/>
        </w:rPr>
        <w:t>CCTACGGGGGGCAGCAGTCGAGAATTTTTCACAATGGGGGAAACCCTGATGGAGCGACGCCGCGTGGGGGATGAATGGCTTCGGCCCGTAAACCCCTGTCATTTGTGACCAACCCGCGTTATTTAAAAGATGGCGCGCTGATGGTAGCGAAAGAGGAAGGGACGGCTAACTCTGTGCCAGCAGCCGCGGTAATACAGAGGTCCCGAGCGTTGTTCGGATTCACTGGGCGTAAAGCGCGCGTAGGCGGCTCTTCAAGTCGAGTGTGAAAGCTCCAGGCTTAACCTGGGAATTGCGCTCGATACTGTTGAGCTAGAGTGTGGAAGGGGCAATCGGAATTCTCGGTGTAGCGGTGAAATGCGTAGATATCGAGAGGAACACCTGAGGTGAAGACGGGTTGCTGGGCCGACACTGACGCTGATGCGCGAAAGCCAGGGTAGCAAACAGGATTAGATACCCGTGTAGTCC</w:t>
      </w:r>
    </w:p>
    <w:p w14:paraId="06901CAA">
      <w:pPr>
        <w:rPr>
          <w:rFonts w:hint="eastAsia"/>
        </w:rPr>
      </w:pPr>
      <w:r>
        <w:rPr>
          <w:rFonts w:hint="eastAsia"/>
        </w:rPr>
        <w:t>&gt;OTU022407</w:t>
      </w:r>
    </w:p>
    <w:p w14:paraId="1C2CC373">
      <w:pPr>
        <w:rPr>
          <w:rFonts w:hint="eastAsia"/>
        </w:rPr>
      </w:pPr>
      <w:r>
        <w:rPr>
          <w:rFonts w:hint="eastAsia"/>
        </w:rPr>
        <w:t>CCTACGGGCGGCTGCAGTAAGGAATATTGGACAATGGTCGCAAGACTGATCCAGCCATGCCGCGTGCAGGAAGACGGCCCTATGGGTTGTAAACTGCTTTTGTACCAGAGAAAACCTATCTACGTGTAGATAGCTGATAGTATGGTAAGAATAAGCATCGGCTAACTTCGTGCCAGCAGCCGCGGTAAGACGAAGGATGCAAGCGTTATCCGGATTCATTGGGTTTAAAGGGTGCGTAGGCGGGCTTGTAAGTCAGTGGTGAAATCTCTCAGCTTAACTGAGAAACTGCCATTGATACTGCAGGCCTAGAGTATAGATGACGTTGGCGGAATATGACATGTAGTGGTGAAATACTTAGATATGACATAGAACACCAATTGCGAAGGCAGCTCGCTACACGAATATTGACTCTGAGGCACGAAAGCGTGGGGATCAAACAGGATTAGATACCCCTGTAGTCC</w:t>
      </w:r>
    </w:p>
    <w:p w14:paraId="61DBF22C">
      <w:pPr>
        <w:rPr>
          <w:rFonts w:hint="eastAsia"/>
        </w:rPr>
      </w:pPr>
      <w:r>
        <w:rPr>
          <w:rFonts w:hint="eastAsia"/>
        </w:rPr>
        <w:t>&gt;OTU022408</w:t>
      </w:r>
    </w:p>
    <w:p w14:paraId="55A009F5">
      <w:pPr>
        <w:rPr>
          <w:rFonts w:hint="eastAsia"/>
        </w:rPr>
      </w:pPr>
      <w:r>
        <w:rPr>
          <w:rFonts w:hint="eastAsia"/>
        </w:rPr>
        <w:t>CCTACGGGGGGCTGCAGTAACGAATCTTCCGCAATGCACGAAAGTGTGACGGAGCGACGCCGCGTGTAGGACGAAGCCCTTCGGGGTGTAAACTACTGTCAGGGGTTAGAAAGTTCTGATCAACCCCAGAGGAAGGCACGGCTAACTCTGTGCCAGCAGCCGCGGTAAGACAGAGGTGCCGAGCGTTAGGCGGAATCACTGGGCTTAAAGCGTGTGTAGGCGGATCGTTAAGTGCCTTGTGAAATCCCTCGGCTCAACCGGGGAAGGACGCATGAAACTGGCAAGCTAGAGTACCAAAGAGGGGGGTGGAATTCCCGGTGTAGCGGTGAAATGCGTAGAGATCCGGAGGAACACCAGTGGCGAAGGCGACTCGCTGGGCCGTACCTGACACTCAAACGCGACAGCATGGGGAGCGAACGGGATTAGATACCCCTGTAGTCC</w:t>
      </w:r>
    </w:p>
    <w:p w14:paraId="5E336046">
      <w:pPr>
        <w:rPr>
          <w:rFonts w:hint="eastAsia"/>
        </w:rPr>
      </w:pPr>
      <w:r>
        <w:rPr>
          <w:rFonts w:hint="eastAsia"/>
        </w:rPr>
        <w:t>&gt;OTU022409</w:t>
      </w:r>
    </w:p>
    <w:p w14:paraId="117B1311">
      <w:pPr>
        <w:rPr>
          <w:rFonts w:hint="eastAsia"/>
        </w:rPr>
      </w:pPr>
      <w:r>
        <w:rPr>
          <w:rFonts w:hint="eastAsia"/>
        </w:rPr>
        <w:t>CCTACGGGCGGCTGCAGTAGGGAATCTTGCACAATGGAGGAAACTCTGATGCAGCGACGCCGCGTGAGTGATGAAGGCTTTAGGGTTGTAAAGCTCTGTTCTCAGGGAAAAACACAATGATTGTACCTGAGGAGAAAGGACCGGCTAACTTCGTGCCAGCAGCCGCGGTAAGACGGGGGGTCCTAGCGTTGTTCGGAATCATTGGGCGTAAAGCGGGCGTAGGTGGCTATGTAAGTCAGGAGTGAAAGCCCTGGGCTCAACCCAGGAAGTGCTTTTGAAACTGCGTAGCTTGAGTGTGGAAGAGGATAGTGGAATTCCAGGTGTAGTGGTGAAATACGTAGATATCTGGAGGAACACCGGTGGCGAAGGCGGCTATCTGGTCCAACACTGACACTGAGGCCCGAAAGCGTGGGGATCAAACAGGATTAGATACCCCGGTAGTCC</w:t>
      </w:r>
    </w:p>
    <w:p w14:paraId="77BDCAEC">
      <w:pPr>
        <w:rPr>
          <w:rFonts w:hint="eastAsia"/>
        </w:rPr>
      </w:pPr>
      <w:r>
        <w:rPr>
          <w:rFonts w:hint="eastAsia"/>
        </w:rPr>
        <w:t>&gt;OTU022410</w:t>
      </w:r>
    </w:p>
    <w:p w14:paraId="4BB665B0">
      <w:pPr>
        <w:rPr>
          <w:rFonts w:hint="eastAsia"/>
        </w:rPr>
      </w:pPr>
      <w:r>
        <w:rPr>
          <w:rFonts w:hint="eastAsia"/>
        </w:rPr>
        <w:t>CCTACGGGGGGCTGCAGTAAGGAATATTGCGCAATGGACGAAAGTCTGACGCAGCGACGCCGCGTGGGGGATGAAGGTCTTCGGATTGTAAACCCCTTTCGGGAGGGAAGATGGAACGAGCAATCGTTCGGACGGTACCTCCAGAAGCAGCCACGGCCAACTTCGTGCCAGCAGCCGCGGTAATACGAAGGTGGCAAGCGTTGTTCGGATTCACTGGGCTTAAAGGGCGCGTAGGCGGGCCAGCGAGTCGGGGGTGAAATCTGCCGGCCCAACCGGCAGACGGCCCCCGATACCGCCGGCCTCGAGGGAGGTAGGGGCGGCCGGAACTTCCGGTGGAGCGGTGAAATGCGTAGATATCGGAAGGAACGCCGGTGGCGAAAGCGGGCCGCTGGACCTCTGCTGACGCTGAGGCGCGAAAGCCAGGGGAGCGAACGGGATTAGATACCCCAGTAGTCC</w:t>
      </w:r>
    </w:p>
    <w:p w14:paraId="3117BD53">
      <w:pPr>
        <w:rPr>
          <w:rFonts w:hint="eastAsia"/>
        </w:rPr>
      </w:pPr>
      <w:r>
        <w:rPr>
          <w:rFonts w:hint="eastAsia"/>
        </w:rPr>
        <w:t>&gt;OTU022411</w:t>
      </w:r>
    </w:p>
    <w:p w14:paraId="6479C257">
      <w:pPr>
        <w:rPr>
          <w:rFonts w:hint="eastAsia"/>
        </w:rPr>
      </w:pPr>
      <w:r>
        <w:rPr>
          <w:rFonts w:hint="eastAsia"/>
        </w:rPr>
        <w:t>CCTACGGGAGGCAGCAGTGGGGAATATTGCACAATGGGGGAAACCCTGATGCAGCAACGCCGCGTGAGTGATGACGGTCTTCGGATTGTAAAACTCTGTCTTTAGGGACGATAATGACGGTACCTGAGGAGGAAGCCACGGCTAACTACGTGCCAGCAGCCGCGGTAATACGAAGGGGGCTAGCGTTGTTCGGAATCACTGGGCGTAAAGCGCATGTAGGCGGATCGCTAAGTCAGGGGTGAAATCCCGAGGCTCAACCTCGGAACTGCCTTTGATACTGGCTGTCTTGAGTTCGGGAGAGGTGAGTGGAATGCCGAGTGTAGAGGTGAAATTCGTAGAGATCGGGAGGAACACCTGTGGCGAAAGCGGCCTCCTGGCCCTGACCTGACGCTGAGACGCGAAAGCTAGGGGAGCGAACGGGATTAGATACCCTTGTAGTCC</w:t>
      </w:r>
    </w:p>
    <w:p w14:paraId="2861F5F4">
      <w:pPr>
        <w:rPr>
          <w:rFonts w:hint="eastAsia"/>
        </w:rPr>
      </w:pPr>
      <w:r>
        <w:rPr>
          <w:rFonts w:hint="eastAsia"/>
        </w:rPr>
        <w:t>&gt;OTU022412</w:t>
      </w:r>
    </w:p>
    <w:p w14:paraId="0B9B2CA6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TAAGGGTTAATATCCCTTATGATGACGGTACTGTTTGTAAGCTCCGGCTAACTCCGTGCCAGCAGCCGCGGTAATACGGGGGGTGCAAGCGTTATCCGGATTCACTGGGTTTAAAGGGTGCGTAGGCGGCCGGACGGGTCTGCCGTGAAAGCCCAGGGCTCAGCCCTGGAAGGGCGGTAGAAACTGTTCGGCTTGAGTGCCGGAGGGGAGAGTGGAATTCCCGGTGTAGCGGTGAAATGCGTAGATATCGGGAGGAACACCTGTGGCGAAAGCGGCTCACTGGACCATAACTGACGCTGAGGCGCGAAAGCTAGGGGAGCAAACAGGATTAGATACCCGAGTAGTCC</w:t>
      </w:r>
    </w:p>
    <w:p w14:paraId="071DDAA7">
      <w:pPr>
        <w:rPr>
          <w:rFonts w:hint="eastAsia"/>
        </w:rPr>
      </w:pPr>
      <w:r>
        <w:rPr>
          <w:rFonts w:hint="eastAsia"/>
        </w:rPr>
        <w:t>&gt;OTU022413</w:t>
      </w:r>
    </w:p>
    <w:p w14:paraId="789FBACF">
      <w:pPr>
        <w:rPr>
          <w:rFonts w:hint="eastAsia"/>
        </w:rPr>
      </w:pPr>
      <w:r>
        <w:rPr>
          <w:rFonts w:hint="eastAsia"/>
        </w:rPr>
        <w:t>CCTACGGGAGGCTGCAGTGGGGAATTTTGGACAATGGGGGAAACCCTGATCCAGCCATTCCGCGTGAGTGAAGAAGGCCTTCGGGTTGTAAAGCTCTTTTGTCCGGAACGAAACGGTTGGCGTGAATATCGCCGACTACTGACGGTACCGGAAGAATAAGCACCGGCTAACTTCGTGCCAGCAGCCGCGGTAATACGAAGGGGGCTAGCGTTGTTCGGATTTACTGGGCGTAAAGCGCACGTAGGCGGATTTGTTAAGTCATGTGTGAAAGCCCTCGGCTCAACCGAGGAAAGACGCATGAAACTGGCAAGCTAGAGTACCAAAGAGGGGGGTGGAATTCCCGGTGTAGCAGTGAAATGCGTAGATATCGGGAGGAACATCTGTGGCGAAGGCGACACCCTGGACCAGCACTGACACTGAGGCACGAAAGCGTGGGGAGCAAACAGGATTAGATACCCGTGTAGTCC</w:t>
      </w:r>
    </w:p>
    <w:p w14:paraId="5676241D">
      <w:pPr>
        <w:rPr>
          <w:rFonts w:hint="eastAsia"/>
        </w:rPr>
      </w:pPr>
      <w:r>
        <w:rPr>
          <w:rFonts w:hint="eastAsia"/>
        </w:rPr>
        <w:t>&gt;OTU022414</w:t>
      </w:r>
    </w:p>
    <w:p w14:paraId="50396874">
      <w:pPr>
        <w:rPr>
          <w:rFonts w:hint="eastAsia"/>
        </w:rPr>
      </w:pPr>
      <w:r>
        <w:rPr>
          <w:rFonts w:hint="eastAsia"/>
        </w:rPr>
        <w:t>CCTACGGGTGGCAGCAACCGGGAATCTTGGACAATGGGGGAAACCCTGATCCAGCGACGCCGCGTGGGGGATGAAGGCCTTCGGGTTGTAAACTCCTTTTGCCAACCATAATGGTTTGGAGAATAAGCACCTGCCAACTACGTGCCAGCAGCCGCGGTGATACGTAGGGTGCAAGCGTTATCCGGATTTACTGGGCGTAAAGGGTTGCGTAGGCGGCCGATTAAGTTAGGTGTGAAAGGCTGCGGCTCAACCGCAGAGCGGCACCTGAAACTGGATGACTTGAGTGCAGGAGAGGAGAGCGGAATTCCCGGTGTAGCGGTGGAATGCGTAGAGATCGGGAGGAACACCAGTGGCGAAGGCGGCTCTCTGGACCGACACTGACGCTGAGGCGCGAAAGCTAGGGGAGCAAACGGGATTAGATACCCCTGTAGTCC</w:t>
      </w:r>
    </w:p>
    <w:p w14:paraId="54F6CF11">
      <w:pPr>
        <w:rPr>
          <w:rFonts w:hint="eastAsia"/>
        </w:rPr>
      </w:pPr>
      <w:r>
        <w:rPr>
          <w:rFonts w:hint="eastAsia"/>
        </w:rPr>
        <w:t>&gt;OTU022415</w:t>
      </w:r>
    </w:p>
    <w:p w14:paraId="55DFA53E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TGTAAACCTCTTTCAGCAGGGACGAAGCGGAAGTGACGGTACCTGCAGAAGAAGCGCCGGCCAACTACGTGCCAGCAGCCGCGGTAAGACGTAGGGGGCAAGCGTTGTCCGGATTTATTGGGCGTAAAGAGCTCGTAGGCGGTCTGTCGCGTCTGCTGTGAAAACTCGGGGCTTAACCCCGGGCCTGCAGTGGGTACGGGCAGACTAGAGTGCGGTAGGGGAGACTGGAATTCCTGGTGTAGCGGTGAAATGCGCAGATATCGGGAAGAACACCCGTGGCGAAGGCGGTTCTCTGGGACGGTACTGACGCTGAGACGCGAAAGCGTGGGGAGCGAACAGGATTAGATACCCGAGTAGTCC</w:t>
      </w:r>
    </w:p>
    <w:p w14:paraId="3E9F0D78">
      <w:pPr>
        <w:rPr>
          <w:rFonts w:hint="eastAsia"/>
        </w:rPr>
      </w:pPr>
      <w:r>
        <w:rPr>
          <w:rFonts w:hint="eastAsia"/>
        </w:rPr>
        <w:t>&gt;OTU022416</w:t>
      </w:r>
    </w:p>
    <w:p w14:paraId="410F3CA6">
      <w:pPr>
        <w:rPr>
          <w:rFonts w:hint="eastAsia"/>
        </w:rPr>
      </w:pPr>
      <w:r>
        <w:rPr>
          <w:rFonts w:hint="eastAsia"/>
        </w:rPr>
        <w:t>CCTACGGGGGGCTGCAGTGGGGAATTTTGCACAATGGGCGAAAGCCTGATGCAGCAACGCCGCGTGTGTGATGAAGGTCTTCGGATTGTAAACTCCTGTTGCCCGGGACGAACGTCTCCGACCTAACACGTCGGAGAGTGACGGTAACGGGAGAAGAAGCCCCGGCTAACTTCGTGCCAGCAGCCGCGGTAATACGAAGGGGGCTAGCGTTGTTCGGAATTACTGGGCGTAAAGCGCGCGTAGGCGGTTTTGCAAGCCAGAGGTGAAATGCCTGAGCTCAACTTAGGAATTGCCTTTGGGACTGCGAGGCTTTGAGGACTGGAGAGGTGAGTGGAATTCCCAGTGTAGAGGTGAAATTCGTAGATATTGGGAAGAACACCAGTGGCGAAGGCGGCTCACTGGCCAGTTTCTGACGCTGCAGCGCGAAAGCGTGGGGATCAAACAGGATTAGATACCCCGGTAGTCC</w:t>
      </w:r>
    </w:p>
    <w:p w14:paraId="5BA2AC07">
      <w:pPr>
        <w:rPr>
          <w:rFonts w:hint="eastAsia"/>
        </w:rPr>
      </w:pPr>
      <w:r>
        <w:rPr>
          <w:rFonts w:hint="eastAsia"/>
        </w:rPr>
        <w:t>&gt;OTU022417</w:t>
      </w:r>
    </w:p>
    <w:p w14:paraId="75D60901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GTTGTAAACTCCTGTCATTTGGGAACAAGTTGCACCGGTTCACTGCCGGTGCATTGATAGTACCAGAAGAGGAAGGGACGGCTAACTCTGTGCCAGCAGCCGCGGTAATACAGAGGTCTCAAGCGTTGTTCGGATTCATTGGGCGTAAAGGGTGCGTAGGCGGCGCGGTAAGTCGGGTGTGAAATTTCGAGGCTTAACTTCGAAACTGCATTCGATACTGCCGTGCTTGAGGACTGGAGAGGAGACTGGAATTTACGGTGTAGCGGTGAAATGCGTTGATATCCTAAGGAACACCAGTGGCGAAAGCGGCTCACTGGGTCTCTTCTGACGCTGAGGCACGAAAGCTAGGGGAGCGAACGGGATTAGATACCCCGGTAGTCC</w:t>
      </w:r>
    </w:p>
    <w:p w14:paraId="21386EF1">
      <w:pPr>
        <w:rPr>
          <w:rFonts w:hint="eastAsia"/>
        </w:rPr>
      </w:pPr>
      <w:r>
        <w:rPr>
          <w:rFonts w:hint="eastAsia"/>
        </w:rPr>
        <w:t>&gt;OTU022418</w:t>
      </w:r>
    </w:p>
    <w:p w14:paraId="2DDBC81E">
      <w:pPr>
        <w:rPr>
          <w:rFonts w:hint="eastAsia"/>
        </w:rPr>
      </w:pPr>
      <w:r>
        <w:rPr>
          <w:rFonts w:hint="eastAsia"/>
        </w:rPr>
        <w:t>CCTACGGGTGGCAGCAGTGGGGAATCTTGGGCAATGGGCGCAAGCCTGACCCAGCCATGCCGCGTGTGCGAAGAAGGCCTTCGGGTTGTAAAGCACTTTCAGTGGTGAAGAAAAGCCAGGGGCTAATATCCCCGGGTCTTGACGTTAGCCACAGAAGAAGCACCGGCTAACTCCGTGCCAGCAGCCGCGGTAATACGGAGGGTGCGAACGTTAATCGGAATTACTGGGCGTAAAGCGCGCGTAGGCGGTTCGGTAAGTGGGATGTGAAAGCCCTGGGCTCAACCTGGGAACTGCCTTCTAGACTGCAAGTCTTGAGATCAGGAGAGGCGAGTGGAATTCCGAGTGTAGAGGTGAAATGCGTAGAGATGTGGAGGAACACCAGTGGCGAAGGCGACTCTTTGGTCTGTAACTGACGCTGAGGCGCGAAAGCGTGGGGAGCAAACAGGATTAGATACCCGTGTAGTCC</w:t>
      </w:r>
    </w:p>
    <w:p w14:paraId="031CFA7F">
      <w:pPr>
        <w:rPr>
          <w:rFonts w:hint="eastAsia"/>
        </w:rPr>
      </w:pPr>
      <w:r>
        <w:rPr>
          <w:rFonts w:hint="eastAsia"/>
        </w:rPr>
        <w:t>&gt;OTU022419</w:t>
      </w:r>
    </w:p>
    <w:p w14:paraId="331811FE">
      <w:pPr>
        <w:rPr>
          <w:rFonts w:hint="eastAsia"/>
        </w:rPr>
      </w:pPr>
      <w:r>
        <w:rPr>
          <w:rFonts w:hint="eastAsia"/>
        </w:rPr>
        <w:t>CCTACGGGGTGGCAGCAGTGGGGAATCTTGCGCAATGGGCGAAAGCCTGACGCAGCGACGCCGCGTACGGGAAGAAGGCCTTCGGGTTGTAAACCGTTTTCAGGAGGGACGAAGCCGCTTCGGGTTAATAGCCCGGACGGTGACGGTACCTCCAGAAGAAGCCCCGGCTAACTACGTGCCAGCAGCCGCGGTAATACGTAGGCAGCGAGCGTTGTTCGGAGTTACTGGGCGTAAAGCGCGCGCAGGCGGTCTGCAGAGCCCGGCGTGAAAGCCCCCGGCTCAACCGGGGGAGGCCGTCGGGGACCTGTGGGCTGGAGGCCGGTAGGGGAGAGCGGAATTCCCGGTGTAGCGGTGAAATGCGCAGATATCGGGAGGAACACCGGTGGCGAAGGCGGATCTCTGGGCCTGTCCTGACGCTCAGGCGCGAAAGCTGGGGGAGCGAACAGGATTAGATACCCCTGTAGTCC</w:t>
      </w:r>
    </w:p>
    <w:p w14:paraId="110F1757">
      <w:pPr>
        <w:rPr>
          <w:rFonts w:hint="eastAsia"/>
        </w:rPr>
      </w:pPr>
      <w:r>
        <w:rPr>
          <w:rFonts w:hint="eastAsia"/>
        </w:rPr>
        <w:t>&gt;OTU022420</w:t>
      </w:r>
    </w:p>
    <w:p w14:paraId="27A02C1B">
      <w:pPr>
        <w:rPr>
          <w:rFonts w:hint="eastAsia"/>
        </w:rPr>
      </w:pPr>
      <w:r>
        <w:rPr>
          <w:rFonts w:hint="eastAsia"/>
        </w:rPr>
        <w:t>CCTACGGGAGGCAGCAGTGGGGAATTTTGGACAATGGGGGCAACCCTGATCCAGCCATGCCGCGTGAGTGAAGAAGGCCTTCGGGTTGTAAAGCTCTTTCGGCGGGGACGAAACGGTCCGTGCTAACACCACGGACTACTGACGGTACCCGAAGAAGAAGCACCGGCTAACTACGTGCCAGCAGCCGCGGTAATACGTAGGGTGCAGGCGTTAATCGGAATTACTGGGCGTAAAGCGCGCGTAGGCGGCTTTGCAAGCCGGATGTGAAATCCCCGGGCTTAACCTGGGAACTGCATTCGGGACTGCATTGCTAGAGTATGGAAGAGGTGAGTGGAATTCCGAGTGTAGAGGTGAAATTCGTAGATATTCGGAAGAACACCAGTGGCGAAGGCGGCTCACTGGACGATTGTTGACGCTGAGGTGCGAAAGCGTGGGGAGCAAACAGGATTAGATACCCCAGTAGTCC</w:t>
      </w:r>
    </w:p>
    <w:p w14:paraId="18472C40">
      <w:pPr>
        <w:rPr>
          <w:rFonts w:hint="eastAsia"/>
        </w:rPr>
      </w:pPr>
      <w:r>
        <w:rPr>
          <w:rFonts w:hint="eastAsia"/>
        </w:rPr>
        <w:t>&gt;OTU022421</w:t>
      </w:r>
    </w:p>
    <w:p w14:paraId="4DB23CE3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GGGGGGGCAAGCGTTGTTCGGAATTACTGGGCGTAAAGGGTTCGTAGGTGGCTCGCTAAGTCAGACGTGAAATCCCTCAGCTTAACTGGGGAACTGCGTCTGAGACTGGTGAGCTCGAGTGCAGGAGAGGAACGCGGAATTCCCAGTGTAGAGGTGAAATTCGTAGATATTCGGAAGAACACCAGTGGCGAAGGCGACTTACTGGACGACTGTTGACGCTGAGGTGCGAAAGCGTGGGGAGCAAACAGGATTAGATACCCTTGTAGTCC</w:t>
      </w:r>
    </w:p>
    <w:p w14:paraId="3EB8B261">
      <w:pPr>
        <w:rPr>
          <w:rFonts w:hint="eastAsia"/>
        </w:rPr>
      </w:pPr>
      <w:r>
        <w:rPr>
          <w:rFonts w:hint="eastAsia"/>
        </w:rPr>
        <w:t>&gt;OTU022422</w:t>
      </w:r>
    </w:p>
    <w:p w14:paraId="293222C7">
      <w:pPr>
        <w:rPr>
          <w:rFonts w:hint="eastAsia"/>
        </w:rPr>
      </w:pPr>
      <w:r>
        <w:rPr>
          <w:rFonts w:hint="eastAsia"/>
        </w:rPr>
        <w:t>CCTACGGGTGGCTGCAGTGGGGAATATTGCACAATGGGCGCAAGCCTGATGCAGCGACGCCGCGTGAGGGATGAAGGCCTTCGGGTTGTAAACTGCTTTTTGGGGGGAAGACAAGGACGGTACCCCCAGAATAAGCCTCGGCTAACTCTGTGCCAGCAGCCGCGGTAATACGGAGGGTCCAAGCGTTGTCCGGAATCACTGGGTGTAAAGGGTGCGTAGGCGGACTCGTAAGTCAGGGGTGAAAGCCCGCGGCTCAACCGCGGAACTGCCCTTGATACTGCGAGCCTTGAGTCCTGGAGGGGCTGGCGGAATTCGTGGTGTAGCGGTGAAATGCGTAGATATCACGAGGAACACCGGAGGTGTAGACGGCCAGCTGGACAGGTACTGACGCTGAGGCACGAAAGCGTGGGGAGCGAACAGGATTAGATACCCTAGTAGTCC</w:t>
      </w:r>
    </w:p>
    <w:p w14:paraId="3AC6B694">
      <w:pPr>
        <w:rPr>
          <w:rFonts w:hint="eastAsia"/>
        </w:rPr>
      </w:pPr>
      <w:r>
        <w:rPr>
          <w:rFonts w:hint="eastAsia"/>
        </w:rPr>
        <w:t>&gt;OTU022423</w:t>
      </w:r>
    </w:p>
    <w:p w14:paraId="0153D5A8">
      <w:pPr>
        <w:rPr>
          <w:rFonts w:hint="eastAsia"/>
        </w:rPr>
      </w:pPr>
      <w:r>
        <w:rPr>
          <w:rFonts w:hint="eastAsia"/>
        </w:rPr>
        <w:t>CCTACGGGTGGCTGCAGTCGGGAATTTTGCCCAATGAGCGAAAGCTTGAGGCAGCAACTCCGCGTGAGGGATGAAGGCTCTCGGGTCGTAAACCTCTTTTCTCAGGGAAGATCCAAGACGGTACCTGAGGAATAAGCCACGGCTAACTACGTGCCAGCAGCCGCGGTAATACGAAGGGGGCTAGCGTTGTTCGGAATCACTGGGCGTAAAGGGCGCGTAGGCGGCTTTATAAGTCTGATGTGAAATCCCCTCGCTCAACGAGGGAACTGCGTCGGATACTGGCAAGCTTGAGTACCGGAGAGGAAGGTGGAATTCCCGGTGTAGCGGTGAAATGCGTAGATATCTGGAGGAACACCGGTGGCGAAGGCGGCATCCTGGACCGGCACTGACGCTGAGGAGCGAAAGCCAGGGGAGCAAACGGGATTAGATACCCCGGTAGTCC</w:t>
      </w:r>
    </w:p>
    <w:p w14:paraId="0E1E6E6E">
      <w:pPr>
        <w:rPr>
          <w:rFonts w:hint="eastAsia"/>
        </w:rPr>
      </w:pPr>
      <w:r>
        <w:rPr>
          <w:rFonts w:hint="eastAsia"/>
        </w:rPr>
        <w:t>&gt;OTU022424</w:t>
      </w:r>
    </w:p>
    <w:p w14:paraId="0DD1DF48">
      <w:pPr>
        <w:rPr>
          <w:rFonts w:hint="eastAsia"/>
        </w:rPr>
      </w:pPr>
      <w:r>
        <w:rPr>
          <w:rFonts w:hint="eastAsia"/>
        </w:rPr>
        <w:t>CCTACGGGGGGCTGCAGTGGGGAATTTTTCGCAATGGGCGAAAGCCTGACGCAGCAACGCCGCGTGTGTGATGAAGGTCTTTGGATTGTAAAGCACTTTCGACCGGGACGAAAACCCTCTGGCTAATATCCATGGCGAGTGACGGTACCACTAAAGGAAGCACCGGCTAACTACGTGCCAGCAGCCGCGGTAATACGTAGGGTGCAAGCGTTGCTCGGAATCATTGGGCGTAAAGAGCGTGTAGGTGGCTAGATAAGTCTGATGTGAAATCCCTCGGCTCAACCGAGGAAGGGCATTAGAAACTATCTAGCTCGAGGATGGCAGAGGAAGGTGGAATTCCTAGTGTAGAGGTGAAATTCGTAGATATTAGGAGGAATACCGGTGGCGAAGGCGGCCTTCTGGACCATTCCTGACACTGAGACGCGAAAGCGTGGGTAGCAAACAGGATTAGATACCCTTGTAGTCC</w:t>
      </w:r>
    </w:p>
    <w:p w14:paraId="77C37ABF">
      <w:pPr>
        <w:rPr>
          <w:rFonts w:hint="eastAsia"/>
        </w:rPr>
      </w:pPr>
      <w:r>
        <w:rPr>
          <w:rFonts w:hint="eastAsia"/>
        </w:rPr>
        <w:t>&gt;OTU022425</w:t>
      </w:r>
    </w:p>
    <w:p w14:paraId="40A526A3">
      <w:pPr>
        <w:rPr>
          <w:rFonts w:hint="eastAsia"/>
        </w:rPr>
      </w:pPr>
      <w:r>
        <w:rPr>
          <w:rFonts w:hint="eastAsia"/>
        </w:rPr>
        <w:t>CCTACGGGCGGCTGCAGTGGGGAATTGTTCACAATGGGCGCAAGCCTGATGACGCAACGCCGCGTGGAGGATGAAGGTCTTCGGATTGTAAACTCCTGTTGCCCGGGACGAATGGCTCCAACCTAACACGTTGGAGTGTGACGGTACCGGGTGAGGAAGCCCCGGCTAACTCTGTGCCAGCAGCCGCGGTAATACGGAGGGTGCGAGCGTTGTCCGGAATCACTGGGCGTAAAGGGCGCGTAGGCGGTTTCTCAAGCGCGTGGTGAAAGCCCGGGGCTCAACCCCGGGTCGGCCGTGCGAACTGGGAGACTCGAGCACTGTAGAGGCGGGTGGAATTCCGGGTGTAGCGGTGAAATGCGTAGATATCGGAAGGAACATCAGTGGCGAAAGCGACTTCCTGGACCAGAACTGACGATCAGGCACGAAAGCGTGGGGAGCAAACAGGATTAGATACCCCTGTAGTCC</w:t>
      </w:r>
    </w:p>
    <w:p w14:paraId="6BE18BF5">
      <w:pPr>
        <w:rPr>
          <w:rFonts w:hint="eastAsia"/>
        </w:rPr>
      </w:pPr>
      <w:r>
        <w:rPr>
          <w:rFonts w:hint="eastAsia"/>
        </w:rPr>
        <w:t>&gt;OTU022426</w:t>
      </w:r>
    </w:p>
    <w:p w14:paraId="58097F1D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CGTCTCCGACCTAATACGTCGGAGTGTGACGGTACCGGGTGAGGAAGCCCCGGCTAACTCTGTGCCAGCAGCCGCGGTAATACAGAGGGGGCAAGCGTTGTTCGGAATTACTGGGCGTAAAGGGCGCGTAGGCGGCCTGCTAAGTCGGTAGTGAAATTGTGTGGCTCAACCATACACCCATTACTGAAACTGCTAAGCTAGAGTATATGAGAGGTAGTTGGAATTCCTAGTGTAGGAGTGAAATCCGTAGATATCAGGAGGAACACCGATGGCGTAAGCAGTCTACTGGCTCGTTCCTGACACTAAGGCACGAAAGCGTGGGGAGCAAACAGGATTAGATACCCCGGTAGTCC</w:t>
      </w:r>
    </w:p>
    <w:p w14:paraId="2EC9738E">
      <w:pPr>
        <w:rPr>
          <w:rFonts w:hint="eastAsia"/>
        </w:rPr>
      </w:pPr>
      <w:r>
        <w:rPr>
          <w:rFonts w:hint="eastAsia"/>
        </w:rPr>
        <w:t>&gt;OTU022427</w:t>
      </w:r>
    </w:p>
    <w:p w14:paraId="6AEADA6B">
      <w:pPr>
        <w:rPr>
          <w:rFonts w:hint="eastAsia"/>
        </w:rPr>
      </w:pPr>
      <w:r>
        <w:rPr>
          <w:rFonts w:hint="eastAsia"/>
        </w:rPr>
        <w:t>CCTACGGGGGGGCTGCAGTCGGGAATTTTGGGCAATGGGCGAAAGCCTGACCCAGCAACGCCGCGTGAAGGATGAAGATCTTCGGGTCGTAAACTCCTGTCGAGCGGGAAGAATTGCTTCGAGGTGAATATCCTCGAAGTTTGACGGTACCGCTAAAGGAAGCCCCGGCTAACTACGTGCCAGCAGCCGCGGTAATACGTAGGGGGCGAGCGTTGTCCGGAATTATTGGGCGTAAAGAGCGTGTAGGCGGCCATTCAAGTCGGGGGTGAAAGCCCAGGGCTCAACCCTGGAATTGCCTTCGATACTGTTTGGCTAGAGACCGGAAGAGGTTAGTGGAACTGCGAGTGTAGAGGTGAAATTCGTAGATATCAGGAGGAACACCGGTGGCGAAGGCGGCTTTCTGGACGACAACTGACGCTGAGACGCGAAAGCGTGGGGAGCAAACAGGATTAGATACCCTGGTAGTCC</w:t>
      </w:r>
    </w:p>
    <w:p w14:paraId="10979F9D">
      <w:pPr>
        <w:rPr>
          <w:rFonts w:hint="eastAsia"/>
        </w:rPr>
      </w:pPr>
      <w:r>
        <w:rPr>
          <w:rFonts w:hint="eastAsia"/>
        </w:rPr>
        <w:t>&gt;OTU022428</w:t>
      </w:r>
    </w:p>
    <w:p w14:paraId="2E3A1B4A">
      <w:pPr>
        <w:rPr>
          <w:rFonts w:hint="eastAsia"/>
        </w:rPr>
      </w:pPr>
      <w:r>
        <w:rPr>
          <w:rFonts w:hint="eastAsia"/>
        </w:rPr>
        <w:t>CCTACGGGCGGCTGCAGTGGGGAATTTTCCGCAATGGGCGAAAGCCTGACGGAGCAATGCCGCGTGGAGGTAGAAGGCCTACGGGTCGTGAACTTCTTTTCCCGGAGAAGAAGCAATGACGGTATCTGGGGAATAAGCATCGGCTAACTCTGTGCCAGCAGCCGCGGTAATACAGAGGATGCAAGCGTTATCCGGAATTATTGGGCGTAAAGAGCTCGTAGGTGGCTGGTCGCGTCTGCCGTGAAAGCTTAGGGCTTAACCCTAGGTCTGCGGTGGATACGGGCCGGCTAGAGGTAGGCAGGGGCAAGTGGAATTCCTGGTGTAGCGGTGAAATGCGCAGATATCAGGAGGAACACCGGTGGCGAAGGCGGCTTTCTGGGCCTGTCCTGACGCTGAGGCGCGAAAGCTGGGGGAGCGAACAGGATTAGATACCCTAGTAGTCC</w:t>
      </w:r>
    </w:p>
    <w:p w14:paraId="2ACF5438">
      <w:pPr>
        <w:rPr>
          <w:rFonts w:hint="eastAsia"/>
        </w:rPr>
      </w:pPr>
      <w:r>
        <w:rPr>
          <w:rFonts w:hint="eastAsia"/>
        </w:rPr>
        <w:t>&gt;OTU022429</w:t>
      </w:r>
    </w:p>
    <w:p w14:paraId="27211BD2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TTCGGGATGTAAACTTCGCAAGAATGGGAAGAATTAGTAGGGGTTAATACCCCCTATGATGACGGTACCATTTGTAAGCTCCGGCTAACTCCGTGCCAGCAGCCGCGGTAATACGGGGGGAGCAAGCGTTGTTCGGATTTACTGGGCGTAAAGGGCGCGTAGGCGGCCTGTTAAGTCGAGTGTGAAAGCCCCGAGCTTAACTTGGGAATTGCGCTCGAAACTACGGTGCTGGAGTATGGCAGAGGAAGGTGGAATTCCACGTGTAGCGGTGAAATTCGTAGATATGGGGAGGAACACCGGTGGCGAAGGCGGCCACCTGGACGGCAACTGACGCTGAGACGCGAAAGCGTGGGGAGCAAACAGGATTAGATACCCCTGTAGTCC</w:t>
      </w:r>
    </w:p>
    <w:p w14:paraId="5266B4E3">
      <w:pPr>
        <w:rPr>
          <w:rFonts w:hint="eastAsia"/>
        </w:rPr>
      </w:pPr>
      <w:r>
        <w:rPr>
          <w:rFonts w:hint="eastAsia"/>
        </w:rPr>
        <w:t>&gt;OTU022430</w:t>
      </w:r>
    </w:p>
    <w:p w14:paraId="761B6582">
      <w:pPr>
        <w:rPr>
          <w:rFonts w:hint="eastAsia"/>
        </w:rPr>
      </w:pPr>
      <w:r>
        <w:rPr>
          <w:rFonts w:hint="eastAsia"/>
        </w:rPr>
        <w:t>CCTACGGGAGGCTGCAGTGAGGAATATTGCACAATGGGCGCAAGCCTGATGCAGCCATGCCGCGTGTATGAAGAAGGCCTTCGGGTTGTAAAGTACTTTCAGCGGGGAGGAAGGTGTTGTGGTTAATAACCGCAGCAATTGACGTTACCCGCAGAAGAAGCACCGGCTAACTCCGTGCCAGCAGCCGCGGTAATACGGAGGGTGCAAGCGTTATCCGGATTTACTGGGTTTAAAGGGTGCGTAGGTGGGTAGGTAAGTCAGTGGTGAAATCCCCGAGCTTAACTTGGGAACTGCCGTTGATACTGTGCGACTAGAGTGCAGAAGGGGCAACTGGAATTCTCGGTGTAGCGGTGAAATGCGTAGATATCGAGAGGAACACCTGCGGCGAAGGCGGGTTGCTGGGCTGACACTGACGCTGAGGCGCGAAAGCCAGGGGAGCGAACGGGATTAGATACCCTTGTAGTCC</w:t>
      </w:r>
    </w:p>
    <w:p w14:paraId="2B31FA34">
      <w:pPr>
        <w:rPr>
          <w:rFonts w:hint="eastAsia"/>
        </w:rPr>
      </w:pPr>
      <w:r>
        <w:rPr>
          <w:rFonts w:hint="eastAsia"/>
        </w:rPr>
        <w:t>&gt;OTU022431</w:t>
      </w:r>
    </w:p>
    <w:p w14:paraId="4AC28CCE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CTTTCGGGTCGTAAAACTCTGTTGTCAGGGAAGAACATCCGGGATGACCTCCCGGTCTGACGGTACCTGATCAGAAAGCCCCGGCTAACTACGTGCCAGCAGCCGCGGTAATACGTAGGATCCAAGCGTTGTCCGGATTTACTGGGTGTAAAGGGTGCGCAGGCGGACTTGTTAGTCAGAGGTGAAATCTCACTGCTCAACAGTGAAACTGCCTTTGATACTGGGTACCTAGAGTATAGATGACGTTGGCGGAATATGACATGTAGTGGTGAAATACTTAGATATGTCATAGAACACCGATTGCGAAGGCAGCTAACGAAACTATAACTGACGCTGAGGCACGAAAGTGCGGGGATCAAACAGGATTAGATACCCCAGTAGTCC</w:t>
      </w:r>
    </w:p>
    <w:p w14:paraId="2EE3EB7A">
      <w:pPr>
        <w:rPr>
          <w:rFonts w:hint="eastAsia"/>
        </w:rPr>
      </w:pPr>
      <w:r>
        <w:rPr>
          <w:rFonts w:hint="eastAsia"/>
        </w:rPr>
        <w:t>&gt;OTU022432</w:t>
      </w:r>
    </w:p>
    <w:p w14:paraId="03ED10B7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CTGCTCCAACCTAATACGTTGGAGTTTGACGGTACCGGGTGAGGAAGCCCCGGCTAACTCTGTGCCAGCAGCCGCGGTAAGACGAACCGTGCTAACGTTGTTCGGAATCACTGGGCTTAAAGGGCGCGTAGGCGGCCTGCCAAGTCAGGGGTGAAATCTTTCGGCTTAACCGGAAAAGTGCCTTTGATACTGGCGGGCTCGAGCGAGGTAGGGGCAGATGGAACTGAGGGTGGAGCGGTGAAATGTGTAGATATCGGAAGGAACACCAGTGGCGAAGGCGACTTCCTGGACCAAGACTGACGCTGAGGCGCGAAAGCGTGGGGATCAAACAGGATTAGATACCCGAGTAGTCC</w:t>
      </w:r>
    </w:p>
    <w:p w14:paraId="7EDDE019">
      <w:pPr>
        <w:rPr>
          <w:rFonts w:hint="eastAsia"/>
        </w:rPr>
      </w:pPr>
      <w:r>
        <w:rPr>
          <w:rFonts w:hint="eastAsia"/>
        </w:rPr>
        <w:t>&gt;OTU022433</w:t>
      </w:r>
    </w:p>
    <w:p w14:paraId="3C72D57E">
      <w:pPr>
        <w:rPr>
          <w:rFonts w:hint="eastAsia"/>
        </w:rPr>
      </w:pPr>
      <w:r>
        <w:rPr>
          <w:rFonts w:hint="eastAsia"/>
        </w:rPr>
        <w:t>CCTACGGGCGGCTGCAGTGGGGAATATTGCGCAATGGGCGAAAGCCTGACGCAGCGACGCCGCGTGTGGGATGACGGCCTTCGGGTTGTAAACCACTGTCGGGAGGGACGAATGCGCCGCAAGGCGAGTGACGGTACCTCCAGAAGCAGCCACGGCTAACTTCGTGCCAGCAGCCGCGGTAATACAGAGGGGGCAAGCGTTGTTCGGAATTACTGGGCGTAAAGGGCGCGTAGGTGGCCGGTGACGTGCCGTGTGACACCCCTGGGCTCAACCCAGGGCGGCCACGGTACACGAGCCGGCTAGAGGCAGGCAGAGGGCAGTGGAATACCCGGTGGAGCGGTGAAATGCGTAGAGATCGGAAGGAACGCCGGTGGCGAAAGCGGCACGCTGGATCCCTCCTGACGCTGAGGCGCGAAAGCCAGGGGAGCGAACGGGATTAGATACCCGGGTAGTCC</w:t>
      </w:r>
    </w:p>
    <w:p w14:paraId="0FD588E3">
      <w:pPr>
        <w:rPr>
          <w:rFonts w:hint="eastAsia"/>
        </w:rPr>
      </w:pPr>
      <w:r>
        <w:rPr>
          <w:rFonts w:hint="eastAsia"/>
        </w:rPr>
        <w:t>&gt;OTU022434</w:t>
      </w:r>
    </w:p>
    <w:p w14:paraId="38E4541A">
      <w:pPr>
        <w:rPr>
          <w:rFonts w:hint="eastAsia"/>
        </w:rPr>
      </w:pPr>
      <w:r>
        <w:rPr>
          <w:rFonts w:hint="eastAsia"/>
        </w:rPr>
        <w:t>CCTACGGGAGGCAGCAGTGGGGAATTTTGGACAATGGGGGCAACCCTGATCCAGCAATGCCGCGTGAGTGAAGAAGGCCTTCGGGTTGTAAAGCTCTTTTGTCCGGAAAGAAATCCTTCGAGCGAATAACTTGGAGGGATGACGGTACTGGAAGAATAAGCACCGGCTAACTACGTGCCAGCAGCCGCGGTAATACGTAGGGTGCGAGCGTTAATCGGAATTACTGGGCGTAAAGCGTGCGCAGGCGGTTGTGCAAGACAGATGTGAAATCCCCGGCTCAACCGGGGAGGGTCATTGGAAACTGGGGAACTTGAGTGCAGAAGAGGAGAGTGGAATTCCACGTGTAGCGGTGAAATGCGTAGAGATGTGGAGGAACACCAGCGGCGAAGGCGGCGACCTGGACAGTGACTGACACTCAACTGCGAAAGCGTGGGGAGCAAACAGGATTAGATACCCCGGTAGTCC</w:t>
      </w:r>
    </w:p>
    <w:p w14:paraId="70BFFC6F">
      <w:pPr>
        <w:rPr>
          <w:rFonts w:hint="eastAsia"/>
        </w:rPr>
      </w:pPr>
      <w:r>
        <w:rPr>
          <w:rFonts w:hint="eastAsia"/>
        </w:rPr>
        <w:t>&gt;OTU022435</w:t>
      </w:r>
    </w:p>
    <w:p w14:paraId="2D58569E">
      <w:pPr>
        <w:rPr>
          <w:rFonts w:hint="eastAsia"/>
        </w:rPr>
      </w:pPr>
      <w:r>
        <w:rPr>
          <w:rFonts w:hint="eastAsia"/>
        </w:rPr>
        <w:t>CCTACGGGAGGCTGCAGTGGGGAATATTGCGCAATGGACGAAAGTCTGACGCAGCGACGCCGCGTGTGGGATGACGGTCTTCGGATTGTAAACCACTGTCGGGAGGGACGAATACGCCGCAAGGCGGGTGACGGTACCTCCAAAGGAAGCACCGGCTAACTCCGTGCCAGCAGCCGCGGTAATACGGAAGGGGCGAGCGTTGTTCGGAATCATTGGGCGTAAAGGGCGCGTAGGTGGATCGTTAAGTACCTTGTGAAATCCCACGGCTTAACCGTGGAACGGCTTGGTATACTGGTCGTCTTGAGCCACTTAGGGGCTACCGGAACAGATGGTGGAGCGGTGAAATGCGTAGAGATCGGGAGGAACACCCGTGGCGAAGGCGGCCAGCTGGGCCGGACCTGACGCTGAGGCGCGAAGGCGTGGGGAGCGAACGGGATTAGATACCCGTGTAGTCC</w:t>
      </w:r>
    </w:p>
    <w:p w14:paraId="74C33F5B">
      <w:pPr>
        <w:rPr>
          <w:rFonts w:hint="eastAsia"/>
        </w:rPr>
      </w:pPr>
      <w:r>
        <w:rPr>
          <w:rFonts w:hint="eastAsia"/>
        </w:rPr>
        <w:t>&gt;OTU022436</w:t>
      </w:r>
    </w:p>
    <w:p w14:paraId="0DB4743D">
      <w:pPr>
        <w:rPr>
          <w:rFonts w:hint="eastAsia"/>
        </w:rPr>
      </w:pPr>
      <w:r>
        <w:rPr>
          <w:rFonts w:hint="eastAsia"/>
        </w:rPr>
        <w:t>CCTACGGGAGGCTGCAGTGGGGAATTTTGGACAATGGGGGCAAGCCTGATCCAGCCATGCCGCGTGGGTGAAGAAGGCCTTCGGGTTGTAAAGCCCTTTCGGCTGGGACGAAAAGGTCTGCGATAACACCGCAGATCCATGACGGTACCAGCAGAAGAAGCACCGGCTAACTACGTGCCAGCAGCCGCGGTAATACGTAGGTGGCAAGCGTTGTCCGGAATTATTGGGCGTAAAGCGCACGTAGGCGGATGTGCCAGTCAGGGGTGAAATCCCGGAGCTCAACTTCGGCATGGCATTGGAAACTGGGCGGCTAGAGTGCTGTAGAGGTTACGGGAATTCCCGGTGTAGCGGTGAAATGCGTTGATATGACTTGGAACACCAATGGCGAAAGCAGTTTTCTGGACGGATACTGACGCTGAGGTTCGAAAGCCAAGGTAGCAAACAGGATTAGATACCCGTGTAGTCC</w:t>
      </w:r>
    </w:p>
    <w:p w14:paraId="4004DDD0">
      <w:pPr>
        <w:rPr>
          <w:rFonts w:hint="eastAsia"/>
        </w:rPr>
      </w:pPr>
      <w:r>
        <w:rPr>
          <w:rFonts w:hint="eastAsia"/>
        </w:rPr>
        <w:t>&gt;OTU022437</w:t>
      </w:r>
    </w:p>
    <w:p w14:paraId="526B93AE">
      <w:pPr>
        <w:rPr>
          <w:rFonts w:hint="eastAsia"/>
        </w:rPr>
      </w:pPr>
      <w:r>
        <w:rPr>
          <w:rFonts w:hint="eastAsia"/>
        </w:rPr>
        <w:t>CCTCGGGAGGCTGCAGTCGAGGATCTTCTGCAATGGGCGCAAGCCTGACAGAGCGACGCCGCGTGGGGGAGGAAGGCCTTCGGGTTGTAAACCCCTGTTGCCGGTTATGAATCGCAGGCTGCGAATAGCAGTTCTGCGTGACAAAGGCCGGTGAGGAAGCCACGGCTAACTACGTGCCAGCAGCCGCGGTAAGACGTAGGTGGCGAGCGTTGTTCGGAATCACTGGGCATAAAGCGCACGTAGGCGGCCATGTCAGTCGGGTGTGAAAGCCCTCGGCTCAACCGAGGAACTGCGTCCGATACTGCATGGCTTGAGGTCCGGAGGGGAGAGTGGAATTCCTGGTGTAGCGGTGGAATGCGCAGATATCAGGAGGAACACCGATAGCGAAGGCAGCTCGCTGGGACGGTACTGACGCTGAGGCGCGAAAGCGTGGGGAGCGAACAGGATTAGATACCCCAGTAGTCC</w:t>
      </w:r>
    </w:p>
    <w:p w14:paraId="584D4E9E">
      <w:pPr>
        <w:rPr>
          <w:rFonts w:hint="eastAsia"/>
        </w:rPr>
      </w:pPr>
      <w:r>
        <w:rPr>
          <w:rFonts w:hint="eastAsia"/>
        </w:rPr>
        <w:t>&gt;OTU022438</w:t>
      </w:r>
    </w:p>
    <w:p w14:paraId="19CC05DD">
      <w:pPr>
        <w:rPr>
          <w:rFonts w:hint="eastAsia"/>
        </w:rPr>
      </w:pPr>
      <w:r>
        <w:rPr>
          <w:rFonts w:hint="eastAsia"/>
        </w:rPr>
        <w:t>CCTACGGGAGGCAGCAGTGAGGAATATTGGTCAATGGGCGCAAGCCTGAACCAGCCATGCCGCGTGAAGGATGAAGGCGTTCTGCGTTGTAAACTTCTTTTATTGGGGAAGAAACCTGAATATTCTTATTCAGCCGACGGTACCCAAGGAATAAGCACCGGCTAACTCCGTGCCAGCAGCCGCGGTAATACGGAGGGTGCAAGCGTTGCTCGGAATTACTGGGCGTAAAGCGAGCGCAGGCGGCTTGGTAAGTCGGGTGTGAAATCCCGGGGCTCAACCCCGGAACTGCATCCGAAACTGTCGGGCTTGAGGCCGGGAGGGGGTGGCGGAATTCCCAGTGTAGCGGTGAAATGCGTAGATATTGGGAGGAACACCAGTGGCGAAGGCGGCCACCTGGACCGGTTCTGACGCTGATGCGCGAAAGCGTGGGTAGCAAACAGGATTAGATACCCGAGTAGTCC</w:t>
      </w:r>
    </w:p>
    <w:p w14:paraId="5C386046">
      <w:pPr>
        <w:rPr>
          <w:rFonts w:hint="eastAsia"/>
        </w:rPr>
      </w:pPr>
      <w:r>
        <w:rPr>
          <w:rFonts w:hint="eastAsia"/>
        </w:rPr>
        <w:t>&gt;OTU022439</w:t>
      </w:r>
    </w:p>
    <w:p w14:paraId="3B281397">
      <w:pPr>
        <w:rPr>
          <w:rFonts w:hint="eastAsia"/>
        </w:rPr>
      </w:pPr>
      <w:r>
        <w:rPr>
          <w:rFonts w:hint="eastAsia"/>
        </w:rPr>
        <w:t>CCTACGGGTGGCTGCAGTGGGGAATCTTGCGCAATGCGCGACAGCGTGACGCAGCAACGCCGCGTGGGGGAAGAAGGCCTTCGGGTTGTAAACCCCTTTCAGGAGGGACGAAGCCCGGGCGGTGAATAGCCGACTCGGGTGACGGTACCTCCAGAAGAAGCCCCGGCTAACTACGTGCCAGCAGCCGCGGTAATACGTAGGGACCGAGCGTTGTCCGGATTTATTGGGCGTAAAGAGCTCGTAGGCGGCTGGTCACGTCGGATGTGAAAGCTCAGTGCTCAACACTGAGAGGCCATTCGATACGGATCAGCTAGAGGTAGGTAGGGGAAAGTGGAATTCCTGGTGTAGCGGTGAAATGCGCAGATATCAGGAGGAACACCGGTGGCGAAGGCGGGTCTCTGGGCCGATACTGACGCTGAGGAGCGAAAGCGTGGGTAGCAAACAGGATTAGATACCCCGGTAGTCC</w:t>
      </w:r>
    </w:p>
    <w:p w14:paraId="4CC69256">
      <w:pPr>
        <w:rPr>
          <w:rFonts w:hint="eastAsia"/>
        </w:rPr>
      </w:pPr>
      <w:r>
        <w:rPr>
          <w:rFonts w:hint="eastAsia"/>
        </w:rPr>
        <w:t>&gt;OTU022440</w:t>
      </w:r>
    </w:p>
    <w:p w14:paraId="29FED7AF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TGTCCTTGGGGTTAACAGCCCCTGGGAGTGACGGTACCCTCAAAGGAAGCACCGGCTAACTCTGTGCCAGCAGCCGCGGTAATACAGAGGGTGCAAGCGTTGTTCGGATTTATTGGGTTTAAAGGGTGCGTAGGCGGCCCTGTAAGTCAGTGCTGAAATATCCCGGCTTAACCGGGAGGGTGGCATTGATACTGCAGGGCTTGAGTACAGATGAAGTAGGCGGAATTGACGGTGTAGCGGTGAAATGCATAGATATCGTCAAGAACACCAATTGCGAAGGCAGCTGGCTAGACCTGTATTGACGCTGAGGCACGAAAGCGTGGGGAGCGAACAGGATTAGATACCCCGGTAGTCC</w:t>
      </w:r>
    </w:p>
    <w:p w14:paraId="6E4536EC">
      <w:pPr>
        <w:rPr>
          <w:rFonts w:hint="eastAsia"/>
        </w:rPr>
      </w:pPr>
      <w:r>
        <w:rPr>
          <w:rFonts w:hint="eastAsia"/>
        </w:rPr>
        <w:t>&gt;OTU022441</w:t>
      </w:r>
    </w:p>
    <w:p w14:paraId="170BEA9C">
      <w:pPr>
        <w:rPr>
          <w:rFonts w:hint="eastAsia"/>
        </w:rPr>
      </w:pPr>
      <w:r>
        <w:rPr>
          <w:rFonts w:hint="eastAsia"/>
        </w:rPr>
        <w:t>CCTACGGGGGGCAGCAGTAGGGAATCTTCGGCAATGGGCGCAAGCCTGATCCAGCCATGCCGCGTGAGTGACGAAGGCCCTAGGGTTGTAAAACTCTTTCGCAGGTGACGATAATGACGGTAACCTGAGAAGAAGCGCCGGCTAACTCCGTGCCAGCAGCCGCGGTAATACGGAGGGCGCAAGCGTTGCTCGGAATTACTGGGCGTAAAGCGTACGCAGGCGGATCGTTAAGTCGGGTGTGAAAGCCCGGGGCTCAACCCCGGAACTGCATTCGATACTGGCGGTCTTGAGTACGGGAGAGGGAAGCGGAATTCCTGGTGTAGAGGTGAAATTCGTAGATATCAGGAGGAACACCTGTGGCGAAAGCGGCTTCCTGGCCCGATACTGACGCTCATGTACGAAAGCGTGGGGAGCAAACAGGATTAGATACCCTGGTAGTCC</w:t>
      </w:r>
    </w:p>
    <w:p w14:paraId="1CEDD0EA">
      <w:pPr>
        <w:rPr>
          <w:rFonts w:hint="eastAsia"/>
        </w:rPr>
      </w:pPr>
      <w:r>
        <w:rPr>
          <w:rFonts w:hint="eastAsia"/>
        </w:rPr>
        <w:t>&gt;OTU022442</w:t>
      </w:r>
    </w:p>
    <w:p w14:paraId="4DB0E3D4">
      <w:pPr>
        <w:rPr>
          <w:rFonts w:hint="eastAsia"/>
        </w:rPr>
      </w:pPr>
      <w:r>
        <w:rPr>
          <w:rFonts w:hint="eastAsia"/>
        </w:rPr>
        <w:t>CCTACGGGGGGCTGCAGTAAGGAATATTGGACAATGGGCGAGAGCCTGATCCAGCCATCCCGCGTGCAGGAAGACGGCCCTTTGGGTTGTAAACTGCTTTTATAAGGGAAGAACAGCCCCGATTGATCGGGGTATGACGGTACCGGGTGAGGAAGCACCGGCTAACTCCGTGCCAGCAGCCGCGGTAATACGGAGGGTGCGAGCGTTGCTCGGAATCATTGGGCGTAAAGCGCACGTAGGCGGACTGCTAAGTCGGACGTGAAATCCCTCAGCTTAACTGAGGAAGTGCATTCGAAACTGACAGTCTTGAGTACAGGAGAGGGTCGCGGAATTCCCGGTGTAGCAGTGAAATGCGTAGATATCGGGAGGAATACCGATGGCGAAGGCAGGTCTCTGGGCTGACACTGACGCTCATGCACGAAAGCGTGGGGAGCAAACAGGATTAGATACCCGAGTAGTCC</w:t>
      </w:r>
    </w:p>
    <w:p w14:paraId="1DE834AE">
      <w:pPr>
        <w:rPr>
          <w:rFonts w:hint="eastAsia"/>
        </w:rPr>
      </w:pPr>
      <w:r>
        <w:rPr>
          <w:rFonts w:hint="eastAsia"/>
        </w:rPr>
        <w:t>&gt;OTU022443</w:t>
      </w:r>
    </w:p>
    <w:p w14:paraId="162A525D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CTTCGGATTGTAAACTCCTGTCATTGGTGAACAAGGCCATCGGTTAACTGCCGTTTGGTTTGATAGTAGCCGAAGAGGAAGAGACGGCTAACTCTGTGCCAGCAGCCGCGGTAATACAGAGGTCTCAAGCGTTGTTCGGATTCATTGGGCGTAAAGGGTGCGTAGGTGGCGGGGCAAGTCTGGTGTGAAATCTCCAAGCTCAACTTGGAAACTGCATCGGATACTATTCGGCTCGAGGGTTGGAGGGGGGACTGGAATTCTTGGTGTAGCAGTGAAATGCGTAGATATCAAGAGGAACACCAGTGGCGAAGGCGAGTCCCTGGACGATACCTGACACTGAGGCACGAAAGCCAAGGGAGCAAACAGGATTAGATACCCCAGTAGTCC</w:t>
      </w:r>
    </w:p>
    <w:p w14:paraId="03E0BC14">
      <w:pPr>
        <w:rPr>
          <w:rFonts w:hint="eastAsia"/>
        </w:rPr>
      </w:pPr>
      <w:r>
        <w:rPr>
          <w:rFonts w:hint="eastAsia"/>
        </w:rPr>
        <w:t>&gt;OTU022444</w:t>
      </w:r>
    </w:p>
    <w:p w14:paraId="5E4D3FCF">
      <w:pPr>
        <w:rPr>
          <w:rFonts w:hint="eastAsia"/>
        </w:rPr>
      </w:pPr>
      <w:r>
        <w:rPr>
          <w:rFonts w:hint="eastAsia"/>
        </w:rPr>
        <w:t>CCTACGGGTGGCAGCAGTGGGGAATATTGCGCAATGGGCGAAAGCCTGACGCAGCGACGCCGCGTGGGGGATGACGGCCTTCGGGTTGTAAACCTCTTTCGACCGGGACGAAGCGTGAGTGACGGTACCGGTAGAAGAAGCACCGGCCAACTACGTGCCAGCAGCCGCGGTAATACGTAGGGTGCGAGCGTTGTCCGGAATCATTGGGCGTAAAGCGCGCGTAGGCGGCCCGGTAAGTCCGTTGTGAAAGTCAAAGGCTCAACCTTTGAATGCCGATGGATACTGCCGGGCTCGAGTCCGGAAGAGGCGAGTGGAATTCCTGGTGTAGCGGTGGAATGCGCAGATATCAGGAGGAACACCGGTGGCGAAGGCGGCATCCTGGACCGAGATTGACGCTGATGCGCGAAAGCTAGGGGAGCAAACGGGATTAGATACCCCGGTAGTCC</w:t>
      </w:r>
    </w:p>
    <w:p w14:paraId="7A695B2B">
      <w:pPr>
        <w:rPr>
          <w:rFonts w:hint="eastAsia"/>
        </w:rPr>
      </w:pPr>
      <w:r>
        <w:rPr>
          <w:rFonts w:hint="eastAsia"/>
        </w:rPr>
        <w:t>&gt;OTU022445</w:t>
      </w:r>
    </w:p>
    <w:p w14:paraId="01D340D7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CGGGTTGTAAAGCACTTTTGTTCGGGAAGAAATCTTCCGACCTAATACGTCGGGAGGATGACGGTACCGAAAGAATAAGCACCGGCTAACTTCGTGCCAGCAGCCGCGGTAATACGAAGGGTGCAAGCGTTACTCGGAATTATTGGGCGTAAAGCGCGCGCAGGCGGTCCTTTAAGTCTGATGTGAAAGCCCACGGCTCAACCGTGGAGGGTCATTGGAAACTGGGGGACTTGAGTGCAGAAGAGGAGAGTGGAATTCCACGTGTAGCGGTGAAATGCGTAGAGATCGGAAGGAACGTCAATGGCGAAGGCAGCCACCTGGCATAATACTGACGCTGAGGCGCGAAAGCGTGGGTAGCGAACAGGATTAGATACCCCTGTAGTCC</w:t>
      </w:r>
    </w:p>
    <w:p w14:paraId="409BB23C">
      <w:pPr>
        <w:rPr>
          <w:rFonts w:hint="eastAsia"/>
        </w:rPr>
      </w:pPr>
      <w:r>
        <w:rPr>
          <w:rFonts w:hint="eastAsia"/>
        </w:rPr>
        <w:t>&gt;OTU022446</w:t>
      </w:r>
    </w:p>
    <w:p w14:paraId="240AFA36">
      <w:pPr>
        <w:rPr>
          <w:rFonts w:hint="eastAsia"/>
        </w:rPr>
      </w:pPr>
      <w:r>
        <w:rPr>
          <w:rFonts w:hint="eastAsia"/>
        </w:rPr>
        <w:t>CCTACGGGTGGCAGCAGTAGGGAATATTGGACAATGGGTGAGAGCCTGATCCAGCCATGCCGCGTGCAGGAAGAAGGCCTTCTGGGTTGTAAACTGCTTTTGCCAGGGGATAAAAAGTCCCTGCGGGGAAAATTGAAGGTACCTGGTGAATAAGCCACGGCTAACTACGTGCCAGCAGCCGCGGTAATACGGAGGATCCAAGCGTTATCCGGATTTATTGGGTTTAAAGGGTGCGTAGGCGGCCCTGCAAGTCAGGTGTGAAATCCCACGGCTCAACCGTGGAACTGCGCTTGAAACTGCAGGGCTTGAGGGAGATAGGGGTGAGCGGAACTGATGGTGGAGCGGTGAAATGCGTTGATATCATCAGGAACACCAGTGGCGAAGGCGGCATCCTGGACCGAGATTGACGCTGAGGCGCGAAAGCCAGGGGAGCAAACGGGATTAGATACCCCAGTAGTCC</w:t>
      </w:r>
    </w:p>
    <w:p w14:paraId="4F75D559">
      <w:pPr>
        <w:rPr>
          <w:rFonts w:hint="eastAsia"/>
        </w:rPr>
      </w:pPr>
      <w:r>
        <w:rPr>
          <w:rFonts w:hint="eastAsia"/>
        </w:rPr>
        <w:t>&gt;OTU022447</w:t>
      </w:r>
    </w:p>
    <w:p w14:paraId="056A22E7">
      <w:pPr>
        <w:rPr>
          <w:rFonts w:hint="eastAsia"/>
        </w:rPr>
      </w:pPr>
      <w:r>
        <w:rPr>
          <w:rFonts w:hint="eastAsia"/>
        </w:rPr>
        <w:t>CCTACGGGTGGCTGCAGTGGGGAATTTTGGACAATGGGGGAAACCCTGATCCAGCCATGCCGCGTGAGTGAAGAAGGCCTTCGGGTTGTAAAGCTCTTTCAGCCGGAACGAAACGGTCACGGCTAATACCCGTGATCACTGACGGTACCGGAAGAAGAAGCACCGGCTAACTACGTGCCAGCAGCCGCGGTAATACGTAGGGTGCGAGCGTTAATCGGAATTACTGGGCGTAAAGCGCGCGTAGGCGGTAAAATAAGTCTGATGTGAAAGCCCCCGGCTCAACCGGGGAGGGTCATTGGAAACTGTTTTACTTGAGTACAGAAGAGGAGAGTGGAATTCCATGTGTAGCGGTGAAATGCGCAGAGATATGGAGGAACACCAGTGGCGAAGGCGGCTCTCTGGTCTGTTACTGACGCTGAGGTGCGAAAGCGTGGGGATCAAACAGGATTAGATACCCCGGTAGTCC</w:t>
      </w:r>
    </w:p>
    <w:p w14:paraId="259B5B6B">
      <w:pPr>
        <w:rPr>
          <w:rFonts w:hint="eastAsia"/>
        </w:rPr>
      </w:pPr>
      <w:r>
        <w:rPr>
          <w:rFonts w:hint="eastAsia"/>
        </w:rPr>
        <w:t>&gt;OTU022448</w:t>
      </w:r>
    </w:p>
    <w:p w14:paraId="39B05A73">
      <w:pPr>
        <w:rPr>
          <w:rFonts w:hint="eastAsia"/>
        </w:rPr>
      </w:pPr>
      <w:r>
        <w:rPr>
          <w:rFonts w:hint="eastAsia"/>
        </w:rPr>
        <w:t>CCTACGGGCGGCAGCAGTCGAGGATCTTCGGCAATGGGCGCAAGCCTGACCGAGCGACGCCGCGTGGAGGATGAAGGCCCTCGGGTTGTAAACTCCTGTCGAGAGGAAGAAAAGCCGCAAGGCCTGATCGACCTCTGGAGGAAGCACGGGCTAAGTTCGTGCCAGCAGCCGCGGTAAGACGAACCGTGCGAACGTTATTCGGAATTACTGGGCTTAAAGGGTGCGTAGGCGGCCATGCAAGTGAGGTGTGAAATCCCTCGGCTCAACCGAGGAACTGCGCTTCAAACTGCACGGCTTGAGGGAGACAGAGGTGAGCGGAACTCACGGTGGAGCGGTGAAATGCGTAGATATCGTGAGGAACACCGGTGGCGAAAGCGGCTCACTGGGTCTTTTCTGACGCTGAGGCACGAAAGCTAGGGGAGCAAACGGGATTAGATACCCCAGTAGTCC</w:t>
      </w:r>
    </w:p>
    <w:p w14:paraId="2DF860B0">
      <w:pPr>
        <w:rPr>
          <w:rFonts w:hint="eastAsia"/>
        </w:rPr>
      </w:pPr>
      <w:r>
        <w:rPr>
          <w:rFonts w:hint="eastAsia"/>
        </w:rPr>
        <w:t>&gt;OTU022449</w:t>
      </w:r>
    </w:p>
    <w:p w14:paraId="7D69DD09">
      <w:pPr>
        <w:rPr>
          <w:rFonts w:hint="eastAsia"/>
        </w:rPr>
      </w:pPr>
      <w:r>
        <w:rPr>
          <w:rFonts w:hint="eastAsia"/>
        </w:rPr>
        <w:t>CCTACGGGTGGCTGCAGTGGGGAATTGTTCGCAATGGGCGCAAGCCTGACCCAGCAACGCCGCGTGGAGGATGAAGTTTTTCGGAATGTAAACTCCGTAAGAATGGGACGAATAAGGAGGGGCTAATACCCCCTTCGATGACGGTACCATTCGTAAGCTCCGGCTAACTACGTGCCAGCAGCCGCGGTAATACGTAGGGGGCAAGCGTTGTCCGGATTTATTGGGCTTAAAGGGCGCGTAGGCGGGCCATCAAGTCTGTGGTGAAATCCTCCAGCTCAACTGGAGAACGGCCGCGGATACTGGTGGCCTCGAGGAAGGTAGGGGCATCTGGAACTGGTGGTGGAGCGGTGAAATGCGTTGATATCATCAGGAACTCCGGTGGCGAAGGCGAGATGCTGGACCTTTTCTGACGCTGAGGCGCGAAAGCCAGGGGAGCGAACGGGATTAGATACCCTGGTAGTCC</w:t>
      </w:r>
    </w:p>
    <w:p w14:paraId="67DBB76A">
      <w:pPr>
        <w:rPr>
          <w:rFonts w:hint="eastAsia"/>
        </w:rPr>
      </w:pPr>
      <w:r>
        <w:rPr>
          <w:rFonts w:hint="eastAsia"/>
        </w:rPr>
        <w:t>&gt;OTU022450</w:t>
      </w:r>
    </w:p>
    <w:p w14:paraId="6A62E5C4">
      <w:pPr>
        <w:rPr>
          <w:rFonts w:hint="eastAsia"/>
        </w:rPr>
      </w:pPr>
      <w:r>
        <w:rPr>
          <w:rFonts w:hint="eastAsia"/>
        </w:rPr>
        <w:t>CCTACGGGAGGCTGCAGTCGAGAATCTTCGGCAATGGGCGCAAGCCTGACCGAGCGACGCCGCGTGTGGGATGAAGGCCTTCGGGTTGTAAACCACTGTCAGAGGGGAGGAAATGTATGTGGGTACTCCCATGTACTTGACCTATCCTCAGAGGAAGTACGGGCTAAGTTCGTGCCAGCAGCCGCGGTAAGACGAACCGTACGAACGTTATTCGGAATTACTGGGCTTAAAGGGTGCGTAGGCTGCGCGGAGGGTGGGATGTGAAATCCCCCGGCTCAACCGGGGAATAGCGTCCCAAACCGCCGTGCTCGAGGGAGACAGAGGTGAGCGGAACTGATGGTGGAGCGGTGAAATGCGTTGAGATCGGAAGGAACGCCCGTGGCGAAAGCGAGGTCCTGGACCCCATCTGACGCTGAGACGCGAAAGCCAGGGGAGCGAACGGGATTAGATACCCCTGTAGTCC</w:t>
      </w:r>
    </w:p>
    <w:p w14:paraId="2347FD0D">
      <w:pPr>
        <w:rPr>
          <w:rFonts w:hint="eastAsia"/>
        </w:rPr>
      </w:pPr>
      <w:r>
        <w:rPr>
          <w:rFonts w:hint="eastAsia"/>
        </w:rPr>
        <w:t>&gt;OTU022451</w:t>
      </w:r>
    </w:p>
    <w:p w14:paraId="23370E30">
      <w:pPr>
        <w:rPr>
          <w:rFonts w:hint="eastAsia"/>
        </w:rPr>
      </w:pPr>
      <w:r>
        <w:rPr>
          <w:rFonts w:hint="eastAsia"/>
        </w:rPr>
        <w:t>CCTACGGGAGGCTGCAGCCAGGAATCTTGGGCAATGGGCGCAAGCCTGACCCAGCAACACCGTGTGGGCGATGAAGGCCTTCGGGTCGTAAAGCCCTGTTGATAGGGACGAAGGGCGAAGGGTTAATAGCCCCTAGCCTGACGGTACCTTTCGAGGAAGCCCCGGCTAAGTTCGTGCCAGCAGCCGCGGTAAGACGAACCGTGCGAACGTTGTTCGGAATCACTGGGCTTAAAGGGCGCGTAGGCGGGCTGCCAAGTCTGGGGTGAAATCCTCCGGCTCAACCGGAGAACGGCCTGGGATACTGGCGGCCTCGAGGGAGGTAGAATTCCACGTGTAGCGGTGAAATGCGTAGATATCTGGAGGAACACCGGTGGCGAAGGCGGCATCCTGGACCGGCATTGACGCTGAGGCGCGAAAGCCAGGGGAGCAAACGGGATTAGATACCCCGGTAGTCC</w:t>
      </w:r>
    </w:p>
    <w:p w14:paraId="75CB68DF">
      <w:pPr>
        <w:rPr>
          <w:rFonts w:hint="eastAsia"/>
        </w:rPr>
      </w:pPr>
      <w:r>
        <w:rPr>
          <w:rFonts w:hint="eastAsia"/>
        </w:rPr>
        <w:t>&gt;OTU022452</w:t>
      </w:r>
    </w:p>
    <w:p w14:paraId="242D6BA9">
      <w:pPr>
        <w:rPr>
          <w:rFonts w:hint="eastAsia"/>
        </w:rPr>
      </w:pPr>
      <w:r>
        <w:rPr>
          <w:rFonts w:hint="eastAsia"/>
        </w:rPr>
        <w:t>CCTACGGGGGGCTGCAGCAGGGAATTTTGCGCAATGGGCGAAAGCCTGACGCAGCAACGCCGCGTGGGGGATGAAGGCCTTCGGGTTGTAAACCGCTGTCAGTGGGGAGGAAGGCCGTGTGAAGAGCATGGTTTGACCTATCCGCAGAGGAAGTGTGGGCTAAGTTCGTGCCAGCAGCCGCGGTAAGACGAACCACACGAACGTTATTCGGAATCACTGGGCTTAAAGCGTGCGTAGGCGGCCGACCAAGTGCCTTGTGAAAGCCCTCGGCTCAACCGAGGAACAGCTGGGCATACTGGTTGGCTTGAATCATCTAGGGGCAACTGGAACTGACGGTGGAGCGGTGAAATGCGTAGATATCGTCAGGAACGCCGACGGTGAAAACAGGTTGCTGGGGATGTATTGACGCTGATGCACGAAAGCCAGGGTAGCGAACGGGATTAGATACCCTGGTAGTCC</w:t>
      </w:r>
    </w:p>
    <w:p w14:paraId="109E290F">
      <w:pPr>
        <w:rPr>
          <w:rFonts w:hint="eastAsia"/>
        </w:rPr>
      </w:pPr>
      <w:r>
        <w:rPr>
          <w:rFonts w:hint="eastAsia"/>
        </w:rPr>
        <w:t>&gt;OTU022453</w:t>
      </w:r>
    </w:p>
    <w:p w14:paraId="54C88885">
      <w:pPr>
        <w:rPr>
          <w:rFonts w:hint="eastAsia"/>
        </w:rPr>
      </w:pPr>
      <w:r>
        <w:rPr>
          <w:rFonts w:hint="eastAsia"/>
        </w:rPr>
        <w:t>CCTACGGGTGGCAGCAGTGGGGAATATTGGACAATGGGGGCAACCCTGATCCAGCCATGCCGCGTGAGTGATGAAGGCCTTCGGGTTGTAAAGCTCTTTTGGCGGGGACGATGATGACAGTACCTGGAGAATAAGCTCCGGCTAACTCCGTGCCAGCAGCCGCGGTAATACGTAGGGTGCAAGCGTTAATCGGAATTACTGGGCGTAAAGCGTGCGCAGGCGGTCGTTCAAGTCGAGTGTGAAAGCCCCCGGCTCAACTGGGGAGGGTCATTCGATACTGATCGACTCGAAGGCAGGAGAGGGAAGCGGAATTCCCGGTGTAGCGGTGAAATGCTTAGATATCGTCAAGAACACCTATAGCGAAGGCAGCTTACTAGGCTGTAACTGACGCTGAGGCACGAAAGTGTGGGGATCAAACAGGATTAGATACCCCAGTAGTCC</w:t>
      </w:r>
    </w:p>
    <w:p w14:paraId="70CDADF6">
      <w:pPr>
        <w:rPr>
          <w:rFonts w:hint="eastAsia"/>
        </w:rPr>
      </w:pPr>
      <w:r>
        <w:rPr>
          <w:rFonts w:hint="eastAsia"/>
        </w:rPr>
        <w:t>&gt;OTU022454</w:t>
      </w:r>
    </w:p>
    <w:p w14:paraId="59ED7698">
      <w:pPr>
        <w:rPr>
          <w:rFonts w:hint="eastAsia"/>
        </w:rPr>
      </w:pPr>
      <w:r>
        <w:rPr>
          <w:rFonts w:hint="eastAsia"/>
        </w:rPr>
        <w:t>CCTACGGGGGGCAGCAATTAGGAATCTTGCACAATGGACGAAAGTCTGATGCAGCGACGTCGCGTGGAGGAAGACGGCCTTCGGGTTGTAAACTCCTTTTGTATGGGAACAAATTTTGAGTGTACCATGCGAATAAGCACCCCCTAACTACGTGCCAGAAGGGTCGGTGATGCGTAGGGTGCGAACGTTATCCGGAATTACTGGGCGTAAAGAGATGCGTAGGCGTCCAGGTAAGTTTAGTGTGAAAGACCAAGGCTCAACCTTGGAATTGCGCTAAAAACTACTTGGATTGAGTCAGATAGGGGAAAGCGGAATTCCTGGTGTAGCAGTGAAATGCGTAGAGATCGGGAGGAACATCTGTGGCGAAGGCGACTGCCTGGACCAGCACTGACACTGAGGCACGAAAGCGTGGGGAGCAAACAGGATTAGATACCCCTGTAGTCC</w:t>
      </w:r>
    </w:p>
    <w:p w14:paraId="54C12AFB">
      <w:pPr>
        <w:rPr>
          <w:rFonts w:hint="eastAsia"/>
        </w:rPr>
      </w:pPr>
      <w:r>
        <w:rPr>
          <w:rFonts w:hint="eastAsia"/>
        </w:rPr>
        <w:t>&gt;OTU022455</w:t>
      </w:r>
    </w:p>
    <w:p w14:paraId="22AB1CB9">
      <w:pPr>
        <w:rPr>
          <w:rFonts w:hint="eastAsia"/>
        </w:rPr>
      </w:pPr>
      <w:r>
        <w:rPr>
          <w:rFonts w:hint="eastAsia"/>
        </w:rPr>
        <w:t>CCTACGGGTGGCAGCAGTGGGGAATATTGGACAATGGGGGAAACCCTGATCCAGCAATGCCGCGTGAGTGAAGAAGGCCTTCGGGTTGTAAAGCTCTTTTGTTAGGGAAGATGATGACGGTACCTAACGAATAAGCTCCGGCTAACTTCGTGCCAGCAGCCGCGGTAATACGAAGGGTGCAAGCGTTAATCGGAATTACTGGGCGTAAAGCGCACGCAGGTGGCTGAGTCAGTCGATTGTGAAAGCCCTGGGCTTAACCCTGGAACTGCCTTTGATACTGTCGATCTGGAGTATGGAAGAGGTGAGTGGAATTCCGAGTGTAGAGGTGAAATGCGTAGAGATGTGGAGGAACACCAGTGGCGAAGGCGGCTCTCTGGTCTGTAACTGACGCTGAGGCGCGAAAGCGTGGGGAGCGAACAGGATTAGATACCCCAGTAGTCC</w:t>
      </w:r>
    </w:p>
    <w:p w14:paraId="778C6445">
      <w:pPr>
        <w:rPr>
          <w:rFonts w:hint="eastAsia"/>
        </w:rPr>
      </w:pPr>
      <w:r>
        <w:rPr>
          <w:rFonts w:hint="eastAsia"/>
        </w:rPr>
        <w:t>&gt;OTU022456</w:t>
      </w:r>
    </w:p>
    <w:p w14:paraId="0327897F">
      <w:pPr>
        <w:rPr>
          <w:rFonts w:hint="eastAsia"/>
        </w:rPr>
      </w:pPr>
      <w:r>
        <w:rPr>
          <w:rFonts w:hint="eastAsia"/>
        </w:rPr>
        <w:t>CCTACGGGAGGCTGCAGTGGGGAATATTGCGCAATGGGCGAAAGCCTGACGCAGCGACGCCGCGTGGGTGATGAAGGCCTTCGGGTCGTAAAGCCCTGTCAGGGGGGACGAAACCTCGACGAGTTAATATCTCGTCGACTTGACGGTACCTCCAAAGGAAGCACCGGCTAACTCCGTGCCAGCAGCCGCGGTAATACGTAGGGGGCAAGCGTTGTCCGGAATTATTGGGCGTAAAGCGTGCGCAGGCGGTTTGCTAAGACAGGTGTGAAATCCCCGGGCTTAACCTGGGAACTGCGCTTGTTACTGGCAAGCTGGAGTGTGGCAGAGGGGGGTGGAATTCCAGGTGTAGCAGTGAAATGCGCAGATATCAGGAGGAACACCGGTGGCGAAGGCGGCACTCTGGGCCGGAACTGACGCTGAGGAGCGAAAGCGTGGGGAGCGAACAGGATTAGATACCCTTGTAGTCC</w:t>
      </w:r>
    </w:p>
    <w:p w14:paraId="2F9AF8B3">
      <w:pPr>
        <w:rPr>
          <w:rFonts w:hint="eastAsia"/>
        </w:rPr>
      </w:pPr>
      <w:r>
        <w:rPr>
          <w:rFonts w:hint="eastAsia"/>
        </w:rPr>
        <w:t>&gt;OTU022457</w:t>
      </w:r>
    </w:p>
    <w:p w14:paraId="62403970">
      <w:pPr>
        <w:rPr>
          <w:rFonts w:hint="eastAsia"/>
        </w:rPr>
      </w:pPr>
      <w:r>
        <w:rPr>
          <w:rFonts w:hint="eastAsia"/>
        </w:rPr>
        <w:t>CCTACGGGAGGCAGCAGTAGGGAATCTTCCGCAATGGACGAAAGTCTGACGGAGCAACGCCGCGTGAGTGATGAAGGTTTTCGGATCGTAAAGCTCTGTTGTTAGGGAAGAACAAGTGCCGTTCAAATAGGGCGGCACCTTGACGGTACCTAACCAGAAAGCCACGGCTAACTACGTGCCAGCAGCCGCGGTAATACGTAGGTGGCAAACGTTGTCCGGATTTACTGGGCGTAAAGCGCATGTAGGTGGCCTTATAAGTGAACGATCAAAGACCAACGCTTAACGTTGGGACCGTTGTTCATACTGTTTGGCTGGAGGATGGCAGGGGAGCATGGAACTTTGAGTGTAGGAGTGATATCCGTAGATATTCAAAGGAACACCAATGGCGAAGGCAGTGCTCTAGGCCGCACCTGACGCTGAGACGCGACAGCACGGGGAGCGAACGGGATTAGATACCCCAGTAGTCC</w:t>
      </w:r>
    </w:p>
    <w:p w14:paraId="4A13F0C3">
      <w:pPr>
        <w:rPr>
          <w:rFonts w:hint="eastAsia"/>
        </w:rPr>
      </w:pPr>
      <w:r>
        <w:rPr>
          <w:rFonts w:hint="eastAsia"/>
        </w:rPr>
        <w:t>&gt;OTU022458</w:t>
      </w:r>
    </w:p>
    <w:p w14:paraId="77A8FC04">
      <w:pPr>
        <w:rPr>
          <w:rFonts w:hint="eastAsia"/>
        </w:rPr>
      </w:pPr>
      <w:r>
        <w:rPr>
          <w:rFonts w:hint="eastAsia"/>
        </w:rPr>
        <w:t>CCTACGGGGGGCAGCAGTGGGGAATCTTGCCCAATGGGCGAAAGCCTGAGGCAGCGACGCCGCGTGCGGGAAGAAGGCCTTCGGGTTGTAAACCGCTTTCAGGAGGGACGAAGCCACTCGGGTTAATAGCCCAGAGGGTGACGGTACCTTCAGAAGAAGCCCCGGCCAACTACGTGCCAGCAGCCGCGGTAACACGTAGGGACCGAGCGTTGTCCGGATTTATTGGGCGTAAAGCGCGCGTAGGCGGCTGTCCACGTCGGATGTGAAAGCTCGGAGCTCAACTCTGAGAGGCCATTCGATACGGGACAGCTAGAGGCAGCTAGGGGAGAGTGGAATTCCTGGTGTAGCGGTGAAATGCGCAGATATCAGGAGGAACACCAATGGCGAAGGCAGCTCGCTGGGACGTTACTGACGCTGAGACGCGAAAGCGTGGGGAGCAAACAGGATTAGATACCCCTGTAGTCC</w:t>
      </w:r>
    </w:p>
    <w:p w14:paraId="2E351FEB">
      <w:pPr>
        <w:rPr>
          <w:rFonts w:hint="eastAsia"/>
        </w:rPr>
      </w:pPr>
      <w:r>
        <w:rPr>
          <w:rFonts w:hint="eastAsia"/>
        </w:rPr>
        <w:t>&gt;OTU022459</w:t>
      </w:r>
    </w:p>
    <w:p w14:paraId="6FC78992">
      <w:pPr>
        <w:rPr>
          <w:rFonts w:hint="eastAsia"/>
        </w:rPr>
      </w:pPr>
      <w:r>
        <w:rPr>
          <w:rFonts w:hint="eastAsia"/>
        </w:rPr>
        <w:t>CCTACGGGGGGCTGCAGTGGGGAATATTGGACAATGGGCGCAAGCCTGATCCAGCAATGCCGCGTGAGTGAAGAAGGCCTTAGGGTTGTAAAGCTCTTTCGGCGGGGAAGATGATGACGGTACCCGCAGAAGAAGCCCCGGCTAACTCCGTGCCAGCAGCCGCGGTAAGACGTAGGGCGCGAGCGTTGTCCGAATTCACTGGGCGTAAAGCGCGTGCAGGCGGCCCGGTAAGTTAGGTGTGAAAACTCCCGGCTCAACTGGGAGAGGACGCCTAAGACTGCAGGGCTCGAGGGTGGTAGAGGGAGGTGGAATTCCCGGTGTAGAGGTGAAATTCGTAGATATCGGGAGGAACACCAGTGGCGAAGGCGGCCACCTGGACGGATACTGACGCTGAGACGCGAAAGCGTGGGTAGCAAACAGGATTAGATACCCTAGTAGTCC</w:t>
      </w:r>
    </w:p>
    <w:p w14:paraId="1DF9CCDE">
      <w:pPr>
        <w:rPr>
          <w:rFonts w:hint="eastAsia"/>
        </w:rPr>
      </w:pPr>
      <w:r>
        <w:rPr>
          <w:rFonts w:hint="eastAsia"/>
        </w:rPr>
        <w:t>&gt;OTU022460</w:t>
      </w:r>
    </w:p>
    <w:p w14:paraId="70118F9B">
      <w:pPr>
        <w:rPr>
          <w:rFonts w:hint="eastAsia"/>
        </w:rPr>
      </w:pPr>
      <w:r>
        <w:rPr>
          <w:rFonts w:hint="eastAsia"/>
        </w:rPr>
        <w:t>CCTACGGGTGGCTGCAGTCGAGAATCTTCCGCAATGGGCGAAAGCCTGACGGAGCGACGCCGCGTGATCGATGAAGTCGTTAAGACGTAAAGATCTTTTATGAGGGAGGAAGTTTATTGACGTTACCTCATGAATAAGGGGCTGCTAAACTCGTGCCAGCAGCAGCGGTCAGACGAGTGCCCCGAGCGTTATCCGGAATCACTGGGCGTAAAGCGTGTGTAGGTGGTCAAGTTAGTCCTTTGTTAAACCTCCCGGCTCAACCGGGAAAGTGCATTGGAAACGGCATGACTAGAGGGTAGGAGAGGCCTGCGGAACTCATAGTGTAGGGGTGAAATCCGTTGATATTATGAGGAACGCCAAAAGCGAAGGCAGCAGGCTGGCCTATTTCTGACACTGAGACACGAAAGCGTGGGGAGCGAAAGGGATTAGATACCCTGGTAGTCC</w:t>
      </w:r>
    </w:p>
    <w:p w14:paraId="53DC048F">
      <w:pPr>
        <w:rPr>
          <w:rFonts w:hint="eastAsia"/>
        </w:rPr>
      </w:pPr>
      <w:r>
        <w:rPr>
          <w:rFonts w:hint="eastAsia"/>
        </w:rPr>
        <w:t>&gt;OTU022461</w:t>
      </w:r>
    </w:p>
    <w:p w14:paraId="34C5BA64">
      <w:pPr>
        <w:rPr>
          <w:rFonts w:hint="eastAsia"/>
        </w:rPr>
      </w:pPr>
      <w:r>
        <w:rPr>
          <w:rFonts w:hint="eastAsia"/>
        </w:rPr>
        <w:t>CCTACGGGGGGCAGCAGTGGGGAATCTTGCACAATGGGGGAAACCCTGATGCAGCGACGCCGCGTGAGCGATGAAGCCCTTCGGGGTGTAAAGCTCTTTCGTCAGGGAAGATAGTGACGGTACCTGGAGAAGCAGCTGCGGCTAACTACGTGCCAGCAGCCGCGGTAATACGTAGGCAGCAAGCGTTGTTCGGAGTTACTGGGCGTAAAGCGCGTGTAGGCGGTGCCGCACGTCCGATGTGAAAGCCCGGGGCTCAACCCCGGACGTGCATTGGATACGACGGCGCTGGAGTCCTGAAGAGGAGGGCGGAATTCCCGGTGTAGAGGTGAAATGCGTAGAGATCCGGAGGAACACCAGAGGCGAAGGCGGCACCCTAAGCCGTACCTGACACTGAGACGCGACAGCACGGGGAGCGAACGGGATTAGATACCCTTGTAGTCC</w:t>
      </w:r>
    </w:p>
    <w:p w14:paraId="76C8F44E">
      <w:pPr>
        <w:rPr>
          <w:rFonts w:hint="eastAsia"/>
        </w:rPr>
      </w:pPr>
      <w:r>
        <w:rPr>
          <w:rFonts w:hint="eastAsia"/>
        </w:rPr>
        <w:t>&gt;OTU022462</w:t>
      </w:r>
    </w:p>
    <w:p w14:paraId="795830B0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AGCAGGGACGAAGCGTAAGTGACGGTACCTGCAGAAGAAGCTCCGGCCAACTACGTGCCAGCAGCCGCGGTAATACGTAGGGAGCAAGCGTTGTCCGGATTTATTGGGCGTAAAGGGCGCGCAGGCGGTTGGGTAAGTGAGGCATGAAAGCCCCATGGCTAAACCTGGGGAGGTTGTCTGATACTGCCCGACTAGAGTACGATAGAGGGGTGTAGAATTCCGCGTGTAGTGGTGAAATGCGTAGATATCGGGAGGAACACCAGTGGCGAAGGCGACTACCTGGCCTGTTCTTGACGCTGAGGCGCGAAAGCTAGGGGAGCAAACGGGATTAGATACCCCAGTAGTCC</w:t>
      </w:r>
    </w:p>
    <w:p w14:paraId="50987BDB">
      <w:pPr>
        <w:rPr>
          <w:rFonts w:hint="eastAsia"/>
        </w:rPr>
      </w:pPr>
      <w:r>
        <w:rPr>
          <w:rFonts w:hint="eastAsia"/>
        </w:rPr>
        <w:t>&gt;OTU022463</w:t>
      </w:r>
    </w:p>
    <w:p w14:paraId="1F1BEECA">
      <w:pPr>
        <w:rPr>
          <w:rFonts w:hint="eastAsia"/>
        </w:rPr>
      </w:pPr>
      <w:r>
        <w:rPr>
          <w:rFonts w:hint="eastAsia"/>
        </w:rPr>
        <w:t>CCTACGGGTGGCAGCAGTGGGGAATCTTGCACAATGGGCGCAAGCCTGATGCAGCGACGCCGCGTGAGGGATGACGGCCTTCGGGTTGTAAACCTCTTTCAGCAGGGACGAAGCGGAAGTGACGGTACCTGCAGAAGAAGCACCGGCCAACTACGTGCCAGCAGCCGCGGTAATACGGAGGGTGCAAGCGTTATCCGGATTCACTGGGTTTAAAGGGTGCGTAGGTGGGTTGGAAAGTCAGTGGTGAAATCCCCAAGCTTAACTTGGGAACTGCGTCCGATACTGGGTGACTTGAGTTCGGGAGAGGAATGTGGAACTCCGAGTGTAGAGGTGAAATTCGTAGATATTCGGAAGAACACCAGTGGCGAAGGCGACATACTGGCTCATTACTGACGCTGAGGCTCGAAAGCGTGGGGAGCAAACAGGATTAGATACCCTGGTAGTCC</w:t>
      </w:r>
    </w:p>
    <w:p w14:paraId="23883F29">
      <w:pPr>
        <w:rPr>
          <w:rFonts w:hint="eastAsia"/>
        </w:rPr>
      </w:pPr>
      <w:r>
        <w:rPr>
          <w:rFonts w:hint="eastAsia"/>
        </w:rPr>
        <w:t>&gt;OTU022464</w:t>
      </w:r>
    </w:p>
    <w:p w14:paraId="5A2D2A2A">
      <w:pPr>
        <w:rPr>
          <w:rFonts w:hint="eastAsia"/>
        </w:rPr>
      </w:pPr>
      <w:r>
        <w:rPr>
          <w:rFonts w:hint="eastAsia"/>
        </w:rPr>
        <w:t>CCTACGGGCGGCTGCAGTGAGGAATATTGGACAATGGGCGAGAGCCTGATCCAGCCATGCCGCGTGCAGGAAGACGGTCCTATGGATTGTAAACTGCTTTTATACGGGAAGAAACACCCCCTCGTGAGGGGGCTTGACGGTAGCGCAGGAATAAGTGTCGGCTAACTACGTGCCAGCAGCCGCGGTAAAACGTAGGACGCAAACGTTATCCGGAATTACTGGGCGTAAAGCGCTCGCAGGTGGTTCGATGCGTCGTGCGTGAAAGCCCCCGGCTCAACTGGGGAGTGTCGTGCGATACGGTCGGACTGGAGGCCAGTAGGGGGATGCGGAATTCCGGGTGTAGTGGTGGAATGCGTAGATATCTGGAGGAACATCGGTGGCGAAGGCGGCATCCTGGACCGGTATTGACGCTGAGGCGCGAAAGCCAGGGGAGCAAACGGGATTAGATACCCCAGTAGTCC</w:t>
      </w:r>
    </w:p>
    <w:p w14:paraId="6F4BD10F">
      <w:pPr>
        <w:rPr>
          <w:rFonts w:hint="eastAsia"/>
        </w:rPr>
      </w:pPr>
      <w:r>
        <w:rPr>
          <w:rFonts w:hint="eastAsia"/>
        </w:rPr>
        <w:t>&gt;OTU022465</w:t>
      </w:r>
    </w:p>
    <w:p w14:paraId="2E3E36E9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GCGGGGACGATGATGACGGTACCCGCAGAATAAGCCCCGGCTAACTTCGTGCCAGCAGCCGCGGTAATACGAAGGGGGCAAGCGTTGTCCGGAATTATTGGGCGTAAAGCGCGCGCAGGCGGTTCATTAAGTCTGGTGTTTAAGGCTAGGGCTCAACCCTGGTTCGCACTGGAAACTGGGCTGCTGGAGTGCGGGAGAGGTAAGCGGAATTCCCGGTGTAGCGGTGAAATGCGTAGATATCGGGAGGAACACCTGCGGTGTAGACGGCTTACTGGACCGCCACTGACGCTGAGGCACGAAAGCGTGGGTAGCAAACAGGATTAGATACCCGTGTAGTCC</w:t>
      </w:r>
    </w:p>
    <w:p w14:paraId="4F364A95">
      <w:pPr>
        <w:rPr>
          <w:rFonts w:hint="eastAsia"/>
        </w:rPr>
      </w:pPr>
      <w:r>
        <w:rPr>
          <w:rFonts w:hint="eastAsia"/>
        </w:rPr>
        <w:t>&gt;OTU022466</w:t>
      </w:r>
    </w:p>
    <w:p w14:paraId="0BF3475C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CCTTCGGGTCGTAAAGCTCTGTTGTTAGGGAAGAACAAGTACGAGAGTAACTGGCTGCACCTTGACGGTACCTTACTAGAAAGCCACGGCTAACTACGTGCCAGCAGCCGCGGTAATACGTGAGGGGCGAACGTTGTTCGGTGTCACTGGGCTTAAAGGGCGCGTAGGTGGTCGCATAAGTAAGGTGTGAAATCCCTCGGCTTACCCGGGGAACTGCGCCTTATACTGTGTGGCTTGAGGGCCATAGGGGAACGGGGAACTCCAGGTGTAGCGGTGAAATGCGTAGAGATTTGGAGGAACACCAGTGGCGAAGGCGACTTTCTGGTCTGTAACTGACACTGAGGCGCGAAAGCGTGGGGAGCAAACAGGATTAGATACCCTAGTAGTCC</w:t>
      </w:r>
    </w:p>
    <w:p w14:paraId="461E93B9">
      <w:pPr>
        <w:rPr>
          <w:rFonts w:hint="eastAsia"/>
        </w:rPr>
      </w:pPr>
      <w:r>
        <w:rPr>
          <w:rFonts w:hint="eastAsia"/>
        </w:rPr>
        <w:t>&gt;OTU022467</w:t>
      </w:r>
    </w:p>
    <w:p w14:paraId="16201FF3">
      <w:pPr>
        <w:rPr>
          <w:rFonts w:hint="eastAsia"/>
        </w:rPr>
      </w:pPr>
      <w:r>
        <w:rPr>
          <w:rFonts w:hint="eastAsia"/>
        </w:rPr>
        <w:t>CCTACGGGTGGCAGCAGTGGGGAATTTTGGACAATGGGCGCAAGCCTGATCCAGCCATTCCGCGTGCAGGATGAAGGCCCTCGGGTTGTAAACTGCTTTTGTACGGAACGAAACGGTCCTGGTTAATACCCGGGGCTAATGACGGTACCGTAAGAATAAGCACCGGCTAACTACGTGCCAGCAGCCGCGGTAATACGTAGGGTGCAAGCGTTAATCGGAATCACTGGGCGTAAAGCGTGCGTAGGCGGTTCGTTAAGTCTGCTGTGAAAATCCAGGGCTCAACCCTGGAACTGCTTCGGATACTGATGGGCTTGAGTGCTCTAGAGGGTAGTGGAATTGCCGGTGTAGCAGTGAAATGCGTAGAGATCGGCAGGAACACCAGTGGCGAAGGCGACTGCCTGGGGAGTAACTGACGCTGAGGCGCGAAAGCTGGGGGAGCAAACGGGATTAGATACCCGAGTAGTCC</w:t>
      </w:r>
    </w:p>
    <w:p w14:paraId="47F8D2BB">
      <w:pPr>
        <w:rPr>
          <w:rFonts w:hint="eastAsia"/>
        </w:rPr>
      </w:pPr>
      <w:r>
        <w:rPr>
          <w:rFonts w:hint="eastAsia"/>
        </w:rPr>
        <w:t>&gt;OTU022468</w:t>
      </w:r>
    </w:p>
    <w:p w14:paraId="434365F8">
      <w:pPr>
        <w:rPr>
          <w:rFonts w:hint="eastAsia"/>
        </w:rPr>
      </w:pPr>
      <w:r>
        <w:rPr>
          <w:rFonts w:hint="eastAsia"/>
        </w:rPr>
        <w:t>CCTACGGGTGGCTGCAGTAAGGAATATTGGTCAATGGACGAAAGTCTGAACCAGCCATGCCGCGTGGAGGATGAAGGCCCTCTGGGTTGTAAACTTCTTTTATATGGGACGAAAAAAGGCTTTTCTAAGTCGTCTGACGGTACCATTTGAATAAGCACCGGCTAACTCCGTGCCAGCAGCCGCGGTAATACGTAGGGGGCTAGCGTTGTCCGGATTTACTGGGCGTAAAGGGCGTGCAGGCGGTTCGTTAAGTCTAGGGTGAAAGCTCCCGGCTTAACTGGGAGAGGTCAGTCAAAACTGTGAGGCTGGAGGCTGAAATAGGAGAGCGGAATTCCCGGTGTAGTGGTGGAATGCGTAGAGATCGGGAGGAACACCAGTGGCGAAAGCGGCTCTCTGGTTCAGCCCTGACGCTGAGGGGCGAAAGCGTGGGGAGCGAACGGGATTAGATACCCGTGTAGTCC</w:t>
      </w:r>
    </w:p>
    <w:p w14:paraId="2AF4CA58">
      <w:pPr>
        <w:rPr>
          <w:rFonts w:hint="eastAsia"/>
        </w:rPr>
      </w:pPr>
      <w:r>
        <w:rPr>
          <w:rFonts w:hint="eastAsia"/>
        </w:rPr>
        <w:t>&gt;OTU022469</w:t>
      </w:r>
    </w:p>
    <w:p w14:paraId="4ED981BA">
      <w:pPr>
        <w:rPr>
          <w:rFonts w:hint="eastAsia"/>
        </w:rPr>
      </w:pPr>
      <w:r>
        <w:rPr>
          <w:rFonts w:hint="eastAsia"/>
        </w:rPr>
        <w:t>CCTACGGGTGGCAGCAGTGGGGAATCTTGCGCAATGGCCGAAAGGCTGACGCAGCGACGCCGCGTGGAGGATGAAGCTCTTCGGGGTGTAAACTCCTGTTGCCCGGGACGAACAAGAGGTTTCGACCTCTCTGACGGTACCGGGTGAGGAAGCACCGGCTAACTCTGTGCCAGCAGCCGCGGTAATACAGAGGGTGCGAGCGTTAATCGGAATTACTGGGCGTAAAGCGTGCGTAGACGGTCATGTAAGTCGGGTGTGAAAGCCCCGGGCTCAACCTGGGAATTGCATTCGAGACTGTGTGGCTAGGGTACGGAAGAGGGAAGCGGAATTTCCGGTGTAGCGGTGAAATGCGTAGATATCGGAAGGAACATCAGTGGCGAAAGCGGCTCACTGGACCGGTATTGACGCTGAGGTGCGAAAGCGTGGGGAGCAAACAGGATTAGATACCCTGGTAGTCC</w:t>
      </w:r>
    </w:p>
    <w:p w14:paraId="6ABDA930">
      <w:pPr>
        <w:rPr>
          <w:rFonts w:hint="eastAsia"/>
        </w:rPr>
      </w:pPr>
      <w:r>
        <w:rPr>
          <w:rFonts w:hint="eastAsia"/>
        </w:rPr>
        <w:t>&gt;OTU022470</w:t>
      </w:r>
    </w:p>
    <w:p w14:paraId="50BCDEF9">
      <w:pPr>
        <w:rPr>
          <w:rFonts w:hint="eastAsia"/>
        </w:rPr>
      </w:pPr>
      <w:r>
        <w:rPr>
          <w:rFonts w:hint="eastAsia"/>
        </w:rPr>
        <w:t>CCTACGGGCGGCAGCAGTGGGGAATCTTGCGCAATGGGCGAAAGCCTGACGCAGCAACGCCGCGTGGGGGATGAAGGCCTTCGGGTCGTAAACCCCTTTCAGCAGGAACGAAGCGAAAGTGACGGTACCTGCAGAAGAAGGACCGGCCAACTACGTGCCAGCAGCCGCGGTAATACGTAGGGTCCGAGCGTTGTCCGGAATTACTGGGCGTAAAGCGCGCGCAGGCGGCTTCTTAAGTCCGTCGGTCAAATGCCGGGGCTCAACCCCGAGCGTGCCGAGGATACTGGGAGGCTGGAGACATGTAGAGGCAAGCGGAATTCCGGGTGTAGCGGTGGAATGCGTAGATATCGGGAGGAACACCAGTGGCGAAGGCGGCTTCCTGGACCTGTTCTGACGCTGAGGAGCGAAAGCGTGGGGAGCGAACGGGATTAGATACCCTTGTAGTCC</w:t>
      </w:r>
    </w:p>
    <w:p w14:paraId="09C1D136">
      <w:pPr>
        <w:rPr>
          <w:rFonts w:hint="eastAsia"/>
        </w:rPr>
      </w:pPr>
      <w:r>
        <w:rPr>
          <w:rFonts w:hint="eastAsia"/>
        </w:rPr>
        <w:t>&gt;OTU022471</w:t>
      </w:r>
    </w:p>
    <w:p w14:paraId="56FC11A8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AGGGTCGTAAAGCCCTTTTGAGAGGGAAGAAGGTCACTGTGGATAACACACGCAGTGATTGACTGTACCTCTGGAGGAAGCCCCGGCTAACTCCGTGCCAGCAGCCGCGGTAATACGGAGGGGGCGAGCGTTGTTCGGAATCATTGGGCGTAAAGCGCGCGTAGGCGGCTAATTAAGTCGGGTGTGAAAGCCCCGGGCTCAACCTGGGAATTGCATCCGATACTGATTGGCTAGAGTATGAGAGAGGGAGGTAGAATTCCACGTGTAGCGGTGAAATGCGTAGATATGTGGAGGAATACCGGTGGCGAAGGCGGCCTCCTGGCTTAATACTGACGCTGAGGTGCGAAAGCGTGGGGATCAAACAGGATTAGATACCCCTGTAGTCC</w:t>
      </w:r>
    </w:p>
    <w:p w14:paraId="54291469">
      <w:pPr>
        <w:rPr>
          <w:rFonts w:hint="eastAsia"/>
        </w:rPr>
      </w:pPr>
      <w:r>
        <w:rPr>
          <w:rFonts w:hint="eastAsia"/>
        </w:rPr>
        <w:t>&gt;OTU022472</w:t>
      </w:r>
    </w:p>
    <w:p w14:paraId="66AB3341">
      <w:pPr>
        <w:rPr>
          <w:rFonts w:hint="eastAsia"/>
        </w:rPr>
      </w:pPr>
      <w:r>
        <w:rPr>
          <w:rFonts w:hint="eastAsia"/>
        </w:rPr>
        <w:t>CCTACGGGGGGCTGCAGTGGGGAATTTTGCGCAATGGGGGAAACCCTGACGCAGCAACGCCGCGTGGAGGATGAAGTCCCTTGGGACGTAAACTCCTTTCGACCGGGACGATAATGACGGTACCACCGGAGGAAGCACCGGCTAACTCCGTGCCAGCAGCCGCGGTAATACGTAGGGGGCAAGCGCTGTCCGGATTTACTGGGCGTAAAGGGTGTGCAGGCGGTCTGGCGTGTCGATGGTGAAAGCTCTCGGCTTAACCGGGAAAGTGCTGTCGAAACTACCAGACTTGAGGACGGAAGAGGAAACTGGAACTTCTGGTGTAGCGGTAAAATGCGTAGATATCAGAAGGAACGCCGATAGCGAAGGCAGGTTTCTGGGACGTTCCTGACGCTGAAACACGAAAGCTAGGGGAGCAAACAGGATTAGATACCCCTGTAGTCC</w:t>
      </w:r>
    </w:p>
    <w:p w14:paraId="7E85AC6B">
      <w:pPr>
        <w:rPr>
          <w:rFonts w:hint="eastAsia"/>
        </w:rPr>
      </w:pPr>
      <w:r>
        <w:rPr>
          <w:rFonts w:hint="eastAsia"/>
        </w:rPr>
        <w:t>&gt;OTU022473</w:t>
      </w:r>
    </w:p>
    <w:p w14:paraId="592108AC">
      <w:pPr>
        <w:rPr>
          <w:rFonts w:hint="eastAsia"/>
        </w:rPr>
      </w:pPr>
      <w:r>
        <w:rPr>
          <w:rFonts w:hint="eastAsia"/>
        </w:rPr>
        <w:t>CCTACGGGTGGCAGCAGTGGGGAATCTTGCGCAATGGCCTAACGGCTGACGCAGCGACGCCGCGTGAGGGATGAAGCTCTTCGGAGTGTAAACCTCTTTTACCCGGGATGATAATGACAGTACCGGGAGAATAAGCCCCGGCTAACTCCGTGCCAGCAGCCGCGGTAATACGGAGGGGGCTAGCGTTGTTCGGAATCATTGGGCGTAAAGGGCGCGTAGGCGGCTTGGTAAGTCCGTTGTGAAATCCCTCGGCTCAACCGAGGAACTGCGACGGATACTGCTTGGCTTGAGTCCCGGAGAGGGTAGCGGAATTCCCAGTGTAGCGGTGAAATGCGTAGATATTGGGAGGAACATCGGTGGCGAAGGCGGCTACCTGGACGGGTACTGACGCTGATGCGCGAAAGCTAGGGGAGCAAACAGGATTAGATACCCCAGTAGTCC</w:t>
      </w:r>
    </w:p>
    <w:p w14:paraId="4AA71A79">
      <w:pPr>
        <w:rPr>
          <w:rFonts w:hint="eastAsia"/>
        </w:rPr>
      </w:pPr>
      <w:r>
        <w:rPr>
          <w:rFonts w:hint="eastAsia"/>
        </w:rPr>
        <w:t>&gt;OTU022474</w:t>
      </w:r>
    </w:p>
    <w:p w14:paraId="61622546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ACCGGCTAACTACGTGCCAGCAGCCGCGGTAATACGTAGGGTGCGAGCGTTAATCGGAATTACTGGGCGTAAAGCGTGCGCAGGCGGTCGGATAAGTCCAAAGTGAAAGCCCGGGGCTCAACCTCGGAAGTGCTTTGGATACTGCCCGACTTGAGTACGCGAGAGGTGAGCGGAATTCCAGGTGTAGCGGTGAAATGCGTAGATATCAGGAGGAATACCGGTGGCGAAGGCGGCATCCTGGACCATAACTGACGCTGAGGCGCGAAAGCTAGGGGAGCAAACGGGATTAGATACCCCAGTAGTCC</w:t>
      </w:r>
    </w:p>
    <w:p w14:paraId="5F89384A">
      <w:pPr>
        <w:rPr>
          <w:rFonts w:hint="eastAsia"/>
        </w:rPr>
      </w:pPr>
      <w:r>
        <w:rPr>
          <w:rFonts w:hint="eastAsia"/>
        </w:rPr>
        <w:t>&gt;OTU022475</w:t>
      </w:r>
    </w:p>
    <w:p w14:paraId="7B4E1505">
      <w:pPr>
        <w:rPr>
          <w:rFonts w:hint="eastAsia"/>
        </w:rPr>
      </w:pPr>
      <w:r>
        <w:rPr>
          <w:rFonts w:hint="eastAsia"/>
        </w:rPr>
        <w:t>CCTACGGGGGGCTGCAGTGGGGAATTTTGCGCAATGGGCACACGCCTGACGCAGTAACGCCGCGTGGAGGATGAAGGCCTTCTGGGTTGTAAACTGCTTTTGCCAGGGGATAAAAAGTCCCTGCGGGGAAAATTGAAGGTACCTGGTGAATAAGCCACGGCCAACTACGTGCCAGCAGCCGCGGTAATACGTAGGGACCGAGCGTTGTCCGGATTTATTGGGCGTAAAGGGCGTGTAGGCGGGAAGGTAAGTCTGCCGTGAAAACCCGGGGCTCAACCCCGGGCGTGCGGTGGATACTGCCAGGCTAGAGGATGGTAGAGGCGAGTGGAATTCCCGGTGTAGCGGTGAAATGCGCAGATATCGGGAGGAACACCAGTAGCGAAGGCGGCTCGCTGGGCCACACCTGACGCTGAGACGCGAAAGCGTGGGGAGCAAACAGGATTAGATACCCGAGTAGTCC</w:t>
      </w:r>
    </w:p>
    <w:p w14:paraId="3D6C233C">
      <w:pPr>
        <w:rPr>
          <w:rFonts w:hint="eastAsia"/>
        </w:rPr>
      </w:pPr>
      <w:r>
        <w:rPr>
          <w:rFonts w:hint="eastAsia"/>
        </w:rPr>
        <w:t>&gt;OTU022476</w:t>
      </w:r>
    </w:p>
    <w:p w14:paraId="5916B054">
      <w:pPr>
        <w:rPr>
          <w:rFonts w:hint="eastAsia"/>
        </w:rPr>
      </w:pPr>
      <w:r>
        <w:rPr>
          <w:rFonts w:hint="eastAsia"/>
        </w:rPr>
        <w:t>CCTACGGGCGGCTGCAGTAGGGAATCTTCCGCAATGGACGAAAGTCTGACGGAGCAACGCTGCGTGAGTGATGAAGGTTTTCGGATCGTAAAACTCTGTTGTTAGGGAAGAACAAGTACGAGAGTAACTGCTCGTACCTTGACGGTACCTAACCAGAAAGCCACGGCTAACTACGTGCCAGCAGCCGCGGTAATACGTAGGTGGCAAGCGTTGTCCGGAATTATTGGGCGTAAAGAGCGCGTAGGCGGTTCGGTAAGTCCGCTGTGAAAGTCAAGGGCTCAACCCTTGAATGCCGGCGGATACTGTCGAACTAGAGTCCGGAAGAGGCGAGTGGAATTCCTGGTGTAGCGGTGAAATGCGCAGATATCAGGAGGAACACCGATTGCGGAGGCAGCCGGCTAACGCGCAACTGACACTGAGGCACGAAAGCGTGGGGAGCAAACAGGATTAGATACCCTTGTAGTCC</w:t>
      </w:r>
    </w:p>
    <w:p w14:paraId="449CE636">
      <w:pPr>
        <w:rPr>
          <w:rFonts w:hint="eastAsia"/>
        </w:rPr>
      </w:pPr>
      <w:r>
        <w:rPr>
          <w:rFonts w:hint="eastAsia"/>
        </w:rPr>
        <w:t>&gt;OTU022477</w:t>
      </w:r>
    </w:p>
    <w:p w14:paraId="38139FCC">
      <w:pPr>
        <w:rPr>
          <w:rFonts w:hint="eastAsia"/>
        </w:rPr>
      </w:pPr>
      <w:r>
        <w:rPr>
          <w:rFonts w:hint="eastAsia"/>
        </w:rPr>
        <w:t>CCTACGGGTGGCTGCAGTAAGGAATATTGGTCAATGGACGAAAGTCTGAACCAGCCATGCCGCGTGGAGGATGAAGGCCCTCTGGGTTGTAAACTTCTTTTATATGGGACGAAAAAGGACCTTTCTAGGTCAACTGACGGTACCATTTGAATAAGCACCGGCTAACTCCGTGCCAGCAGCCGCGGTAATACGGAGGGGGCTAGCGTTGTTCGGAATCACTGGGCATAAAGCGCATGTAGGCGGCTCGATCAGTCGGGTGTGAAAGCCCCTGGCTCAACCAGGGAACTGCATTCGATACTACTCAGCTAGAGTATGGGAGAGGGTAGTGGAATTCCCGGTGTAGCGGTGAAATGCGTAGATATCAGAAGGAACATCAGTGGCGAAGGCGGGTCTCTGGGCCGAAACTGACGCTGAGGAGCGAAAGCGTGGGGAGCGAACAGGATTAGATACCCCAGTAGTCC</w:t>
      </w:r>
    </w:p>
    <w:p w14:paraId="3B7E17BB">
      <w:pPr>
        <w:rPr>
          <w:rFonts w:hint="eastAsia"/>
        </w:rPr>
      </w:pPr>
      <w:r>
        <w:rPr>
          <w:rFonts w:hint="eastAsia"/>
        </w:rPr>
        <w:t>&gt;OTU022478</w:t>
      </w:r>
    </w:p>
    <w:p w14:paraId="26DC540D">
      <w:pPr>
        <w:rPr>
          <w:rFonts w:hint="eastAsia"/>
        </w:rPr>
      </w:pPr>
      <w:r>
        <w:rPr>
          <w:rFonts w:hint="eastAsia"/>
        </w:rPr>
        <w:t>CCTACGGGGGGCAGCAGTAGGGAATCTTCCACAATGGGCGAAAGCCTGATGGAGCAACGCCGCGTGAGTGAAGAAGGATTTCGGTTCGTAAAACTCTGTTGCAAGGGAAGAACAAGTACGAGAGTAACTGCTCGTACCTTGACGGTACCTCATTAGAAAGCCACGGCTAACTACGTGCCAGCAGCCGCGGTAATACGTAGGTGGCAAGCGTTGTCCGGAATTATTGGGCGTAAAGCGCGTGTAGGCTGCTCGGAAAGTCGGATGTGAAAGCCCTGGGCTCAACCCAGGAAGTGCATTCGAAACTCCCGAGCTTGAGTTTCGGAGAGGAAGGCGGAATTCTCGGTGTAGAGGTGAAATTCGTAGATATTAGGAGGAACACCGGTGGCGAAGGCGGCCATCTGGACGACAACTGACGCTGAGGCGCGAAAGCGTGGGGATCAAACAGGATTAGATACCCGTGTAGTCC</w:t>
      </w:r>
    </w:p>
    <w:p w14:paraId="42700290">
      <w:pPr>
        <w:rPr>
          <w:rFonts w:hint="eastAsia"/>
        </w:rPr>
      </w:pPr>
      <w:r>
        <w:rPr>
          <w:rFonts w:hint="eastAsia"/>
        </w:rPr>
        <w:t>&gt;OTU022479</w:t>
      </w:r>
    </w:p>
    <w:p w14:paraId="1B1642C5">
      <w:pPr>
        <w:rPr>
          <w:rFonts w:hint="eastAsia"/>
        </w:rPr>
      </w:pPr>
      <w:r>
        <w:rPr>
          <w:rFonts w:hint="eastAsia"/>
        </w:rPr>
        <w:t>CCTACGGGTGGCTGCAGTGGGGAATCTTGCACAATGGGCGAAAGCCTGATGCAGCGACGCCGCGTGAGGGATGAAGGCCCTAGGGTTGTAAACCTCTTTCAGCAGGGACGAAGCGAAAGTGACGGTACCTGCAGAAGAAGCCCCGGCTAACTACGTGCCAGCAGCCGCGGTAATACGTAGGGGGCAAGCGTTGTCCGGATTTATTGGGCGTAAAGCGCGTGTAGGCGGCCAGGTAGGTCGGTTGTGAAAATTGGAGGCTCAACCTCCAGACGTCGATCGAAACCATCTGGCTAGAGTCCGGAAGAGGAGAATGGAATTCCTGGTGTAGCGGTGAAATGCGCAGATATCAGATAGAACACCAATGGCGAAGGCAGTTACCTGGCTCAAAACTGACGCTAAAGCACGAAAGTGTGGGGAGCAAACAGGATTAGATACCCGTGTAGTCC</w:t>
      </w:r>
    </w:p>
    <w:p w14:paraId="502EC92E">
      <w:pPr>
        <w:rPr>
          <w:rFonts w:hint="eastAsia"/>
        </w:rPr>
      </w:pPr>
      <w:r>
        <w:rPr>
          <w:rFonts w:hint="eastAsia"/>
        </w:rPr>
        <w:t>&gt;OTU022480</w:t>
      </w:r>
    </w:p>
    <w:p w14:paraId="2EBFFCCE">
      <w:pPr>
        <w:rPr>
          <w:rFonts w:hint="eastAsia"/>
        </w:rPr>
      </w:pPr>
      <w:r>
        <w:rPr>
          <w:rFonts w:hint="eastAsia"/>
        </w:rPr>
        <w:t>CCTACGGGGGGCAGCAGTAAGGAATATTGGTCAATGGGCGAAAGCCTGAACCAGCCATGCCGCGTGGAGGATGAAGGTCCTCTGGATTGTAAACTTCTTTTATTTGGGACGAAAAAAGGGAATTCTTTCTCACTTGACGGTACCAGATGAATAAGCACCGGCTAACTCCGTGCCAGCAGCCGCGGTAATACGGAGGGTGCAAGCGTTATCCGGATTCACTGGGTTTAAAGGGTGCGTAGGCGGAACAGAAAGTCCGTTGTGAAATCTCCGAGCTTAACTCGGAAATTGCGGTGGATACTATCTATCTTGAATACCGTGGAGGTGAGCGGAATATGTCATGTAGCGGTGAAATGCTTAGATATGACATAGAACACCAATTGCGAAGGCAGCTCGCTACACGAATATTGACTCTGAGGCACGAAAGCGTGGGGATCAAACAGGATTAGATACCCCAGTAGTCC</w:t>
      </w:r>
    </w:p>
    <w:p w14:paraId="375A82CD">
      <w:pPr>
        <w:rPr>
          <w:rFonts w:hint="eastAsia"/>
        </w:rPr>
      </w:pPr>
      <w:r>
        <w:rPr>
          <w:rFonts w:hint="eastAsia"/>
        </w:rPr>
        <w:t>&gt;OTU022481</w:t>
      </w:r>
    </w:p>
    <w:p w14:paraId="40E12844">
      <w:pPr>
        <w:rPr>
          <w:rFonts w:hint="eastAsia"/>
        </w:rPr>
      </w:pPr>
      <w:r>
        <w:rPr>
          <w:rFonts w:hint="eastAsia"/>
        </w:rPr>
        <w:t>CCTACGGGCGGCTGCAGTGGGGAATATTGCGCAATGGGCGAAAGCCTGACGCAGCGACGCCGCGTGGAGGATGAAGGTCTTCGGATTGTAAACTTCTGTTAAGTGGGAAGAAAGACCTGTGAGTAATATGCACAGGGAATGACGGTACCATTAGAGAAAGCACCGGCTAACTCCGTGCCAGCAGCCGCGGTAATACGGAGGGTGCAAGCGTTATCCGGATTCACTGGGTTTAAAGGGTGCGTAGGAGGGCAGGTAAGTCAGTGGTGAAATCCTAGAGCTTAACTCTAGAACTGCCGTTGATACTATCTGTCTTGAATATTGTGGAGGTGAGCGGAATATGTCATGTAGCGGTGAAATGCTTAGATATGACATAGAACACCAATTGCGAAGGCAGCTCGCTACACATATATTGACTCTGAGGCACGAAAGCGTGGGGATCAAACAGGATTAGATACCCGGGTAGTCC</w:t>
      </w:r>
    </w:p>
    <w:p w14:paraId="14645CF3">
      <w:pPr>
        <w:rPr>
          <w:rFonts w:hint="eastAsia"/>
        </w:rPr>
      </w:pPr>
      <w:r>
        <w:rPr>
          <w:rFonts w:hint="eastAsia"/>
        </w:rPr>
        <w:t>&gt;OTU022482</w:t>
      </w:r>
    </w:p>
    <w:p w14:paraId="2A7289FE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AGAAGCGAAAGTGACGGTATCCGGAGAAGAAGCCCCGGCTAACTACGTGCCAGCAGCCGCGGTAATACGTAGGGTCCGAGCGTTGTCCGGAATTATTGGGCGTAAAGAGCTCGTAGGCGGCTTGTCACGTCGGTTGTGAAAGCCCGGGGCTTAACCCCGGGTCTGCAGTCGATACGGGCAGGCTAGAGTTCGGCAGAGGGAAGCGGAATTTCGGGTGTAGCGGTGAAATGCGTAGATATCTGGAGGAACACCGGTGGCGAAGGCGGCGTTCTGGACTGCAACTGACACTGAGGAACGAAAGCCAGGGTAGCAAACGGGATTAGATACCCGTGTAGTCC</w:t>
      </w:r>
    </w:p>
    <w:p w14:paraId="470F2817">
      <w:pPr>
        <w:rPr>
          <w:rFonts w:hint="eastAsia"/>
        </w:rPr>
      </w:pPr>
      <w:r>
        <w:rPr>
          <w:rFonts w:hint="eastAsia"/>
        </w:rPr>
        <w:t>&gt;OTU022483</w:t>
      </w:r>
    </w:p>
    <w:p w14:paraId="2CE8E00C">
      <w:pPr>
        <w:rPr>
          <w:rFonts w:hint="eastAsia"/>
        </w:rPr>
      </w:pPr>
      <w:r>
        <w:rPr>
          <w:rFonts w:hint="eastAsia"/>
        </w:rPr>
        <w:t>CCTACGGGGGGCTGCAGTAGGGAATATTGGGCAATGGAGGCAACTCTGACCCAGCCATGCCGCGTGAAGGAAGAAGGCGTTATGCGTTGTAAACTTCTTTTGTATGGGAAGAAACGACCCTTGCGAGGGGCATTGACGGTACCATGCGAATAAGCACCGGCTAACTCCGTGCCAGCAGCCGCGGTAATACGAAGGGGGCTAGCGTTGCTCGGAATCACTGGGCGTAAAGGGCGCGTAGGCGGACTCTTAAGTACAGATGAGGTAGGCGGAATTGATGGTGTAGCGGTGAAATGCATAGATACCATCAAGAACACCGATTGCGAAGGCAGCTTACTAAGCTGTAACTGACGCTGAGGCACGAAAGCGTGGGGATCGAACAGGATTAGATACCCCTGTAGTCC</w:t>
      </w:r>
    </w:p>
    <w:p w14:paraId="05412238">
      <w:pPr>
        <w:rPr>
          <w:rFonts w:hint="eastAsia"/>
        </w:rPr>
      </w:pPr>
      <w:r>
        <w:rPr>
          <w:rFonts w:hint="eastAsia"/>
        </w:rPr>
        <w:t>&gt;OTU022484</w:t>
      </w:r>
    </w:p>
    <w:p w14:paraId="7E95099F">
      <w:pPr>
        <w:rPr>
          <w:rFonts w:hint="eastAsia"/>
        </w:rPr>
      </w:pPr>
      <w:r>
        <w:rPr>
          <w:rFonts w:hint="eastAsia"/>
        </w:rPr>
        <w:t>CCTACGGGTGGCAGCAGTGGGGAATATTGCGCAATGAGCGAAAGCTTGACGCAGCGACGCCGCGTGGGGGATGACGGCCTTCGGGTTGTAAACCTCTTTCGGTTCTGACGAAGCTGCCGGGTTTTCCTGGTGGTGACGGTACCCGCAGAAGAAGCCCCGGCTAACTTCGTGCCAGCAGCCGCGGTAATACAGAGGTCTCAAGCGTTGTTCGGATTCATTGGGCGTAAAGGGTGCGTAGGTGGCGTCGTAAGTCAGGTGTGAAATCTCGGGGCTTAACTCCGAAACTGCATTTGATACTGCGGTGCTTGAGGACTGGAGAGGAGACTGGAATTTACGGTGTAGCAGTGAAATGCGTAGAGATCGTAAGGAAGACCAGTGGCGAAGGCGGGTCTCTGGACAGTTCCTGACACTGAGGCACGAAGGCCAGGGGAGCAAACGGGATTAGATACCCGTGTAGTCC</w:t>
      </w:r>
    </w:p>
    <w:p w14:paraId="113B0E21">
      <w:pPr>
        <w:rPr>
          <w:rFonts w:hint="eastAsia"/>
        </w:rPr>
      </w:pPr>
      <w:r>
        <w:rPr>
          <w:rFonts w:hint="eastAsia"/>
        </w:rPr>
        <w:t>&gt;OTU022485</w:t>
      </w:r>
    </w:p>
    <w:p w14:paraId="5ECB496E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GATGATAATGACAGTACCGGGAGAATAAGCTCCGGCTAACTCTGTGCCAGCAGCCGCGGTAATACAGAGGCCTCAAGCGTTGTTCGGAATTACTGGGCGTAAAGGGAATGTAGGTGGTGTTGTAAGTCAGATGTGAAAGCCCTGGGCTTAACCCGGGAACTGCATTTGATACTGCAGCGCTAGAGTGCAGGAGAGGAAAGGGGAATTCCCGGTGTAGGGGTGAAATCCGTAGATATCGGGAGGAATACCAATGGCGAAGGCACCTTTCTGGCCTGTAACTGACACTGAGATTCGAAAGCGTGGGTAGCAAACAGGATTAGATACCCCAGTAGTCC</w:t>
      </w:r>
    </w:p>
    <w:p w14:paraId="60B37C8A">
      <w:pPr>
        <w:rPr>
          <w:rFonts w:hint="eastAsia"/>
        </w:rPr>
      </w:pPr>
      <w:r>
        <w:rPr>
          <w:rFonts w:hint="eastAsia"/>
        </w:rPr>
        <w:t>&gt;OTU022486</w:t>
      </w:r>
    </w:p>
    <w:p w14:paraId="2B805909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AAAGAATGGGAAGAATAAATGACGGTACCATTTATAAGCTCCGGCTAACTACGTGCCAGCAGCCGCGGTAATACGTAGGGAGCAAGCGTTGTTCGGATTTACTGGGCGTAAAGCGCGTGCAGGTGGTTTGCTAAGTTGGGTGTTAAATCTCTCGGCTCAACTGAGAGGTGTCGCTCAAAACTAGCAGGCTGGAGGACGGTAGAGGAAGGCAGAATTCCGGGTGTAGTGGTGAAATGCGTAGATATGCGGAGGAACACCGATGGCGAAGGCAATCCCCTGGGCCTGCACTGACGCTCATGCACGAAAGCGTGGGGAGCAAACAGGATTAGATACCCCGGTAGTCC</w:t>
      </w:r>
    </w:p>
    <w:p w14:paraId="02D12F5B">
      <w:pPr>
        <w:rPr>
          <w:rFonts w:hint="eastAsia"/>
        </w:rPr>
      </w:pPr>
      <w:r>
        <w:rPr>
          <w:rFonts w:hint="eastAsia"/>
        </w:rPr>
        <w:t>&gt;OTU022487</w:t>
      </w:r>
    </w:p>
    <w:p w14:paraId="2F23A79F">
      <w:pPr>
        <w:rPr>
          <w:rFonts w:hint="eastAsia"/>
        </w:rPr>
      </w:pPr>
      <w:r>
        <w:rPr>
          <w:rFonts w:hint="eastAsia"/>
        </w:rPr>
        <w:t>CCTACGGGGGGCAGCAGTTTCGAATCATTCACAATGGGCGAAAGCCTGATGGTGCGACGCCGCGTGGGGGACGAAGGTCTTCGGATTGTAAACCCCTGTCACCGGGGACAAAACGTCGTCTGTTAACAGCAGCCGACCTGATTTAACCCGGAGAGGAAGCAGTGGCTAACTCTGTGCCAGCAGCCGCGGTAATACAGAGACTGCAAGCGTTGTTCGGATTCACTGGGCGTAAAGGGTGCGCAGGCGGCCGGGTGTGTCGGGTGTGAAAGCTCGAGGCTCAACTGGGAGGGTGCGCCGGAAACTGCAAGGCTGGAGTATGGGAGAGGTAGGCGGAATTCCTGGTGTAGCGGTGAAATGCGTAGATACCATCCAGAACACCGATTGCGTAGGCAGCTTACTAGGCTGTAACTGACGCTGAGGCACGAAAGCGTGGGGAGCAAACAGGATTAGATACCCTAGTAGTCC</w:t>
      </w:r>
    </w:p>
    <w:p w14:paraId="290124F0">
      <w:pPr>
        <w:rPr>
          <w:rFonts w:hint="eastAsia"/>
        </w:rPr>
      </w:pPr>
      <w:r>
        <w:rPr>
          <w:rFonts w:hint="eastAsia"/>
        </w:rPr>
        <w:t>&gt;OTU022488</w:t>
      </w:r>
    </w:p>
    <w:p w14:paraId="4B0A6D0E">
      <w:pPr>
        <w:rPr>
          <w:rFonts w:hint="eastAsia"/>
        </w:rPr>
      </w:pPr>
      <w:r>
        <w:rPr>
          <w:rFonts w:hint="eastAsia"/>
        </w:rPr>
        <w:t>CCTACGGGAGGCTGCAGCAAGGAATTTTCCCCAATGGGCGCAAGCCTGAGGGAGCAACGCCGCGTGGAGGACGAAGGCCTTCGGGTTGTAAACTCCTTTTGGGGGGGACGATGGTGACGGTACCCTCCGAATCAGCCCCGGCTAACTCTGTGCCAGCAGCCGCGGTAAGACAGAGGGGGCAAGCGTTGTCCGGACTGACTGGGCGTAAAGGGCGCGTAGGCGGTTCGGCAAGTCTCTAGTGAAATCTCTGGGCTCAACTCAGAGTCTGCTGGGGAAACTGCCGGGCTTGAGTGTGGGAGAGGAGAGTGGAATTCCCGGTGTAGCGGTGAAATGCGTAGATATCGGGAGGAACACCGGTGGCGAAGGCGGCATCCTGGACCGGTATTGACGCTGAGGCGCGAAAGCCAGGGGAGCAAACGGGATTAGATACCCGTGTAGTCC</w:t>
      </w:r>
    </w:p>
    <w:p w14:paraId="7C571249">
      <w:pPr>
        <w:rPr>
          <w:rFonts w:hint="eastAsia"/>
        </w:rPr>
      </w:pPr>
      <w:r>
        <w:rPr>
          <w:rFonts w:hint="eastAsia"/>
        </w:rPr>
        <w:t>&gt;OTU022489</w:t>
      </w:r>
    </w:p>
    <w:p w14:paraId="12197DA0">
      <w:pPr>
        <w:rPr>
          <w:rFonts w:hint="eastAsia"/>
        </w:rPr>
      </w:pPr>
      <w:r>
        <w:rPr>
          <w:rFonts w:hint="eastAsia"/>
        </w:rPr>
        <w:t>CCTACGGGGGGCTGCAGTGGGGAATATTGGACAATGGGGGCAACCCTGATCCAGCCATGCCGCGTGAGTGATGAAGGCCTTAGGGTTGTAAAGCTCTTTCGCACGCGACGATAATGACGGTAGCGTGAGAAGAAGCCCCGGCTAACTTCGTGCCAGCAGCCGCGGTAATACGAAGGGGGCTAGCGTTGCTCGGAATCACTGGGCGTAAAGGGCGCGTAGGCGGCGTGGTAAGTCAGCTGTGAAATCTCCGAGCTTAACTCGGAACGGTCAGCTGATACTGCTGTGCTAGAGTACAGAAAGGGCAATCGGAATTCTTGGTGTAGCGGTGAAATGCGCAGATATCAGGAAGAACACCGATGGCGAAGGCAGCTCTCTGGGACGGTACTGACGCTGAGACGCGAAAGCGTGGGGAGCGAACAGGATTAGATACCCCGGTAGTCC</w:t>
      </w:r>
    </w:p>
    <w:p w14:paraId="4884E755">
      <w:pPr>
        <w:rPr>
          <w:rFonts w:hint="eastAsia"/>
        </w:rPr>
      </w:pPr>
      <w:r>
        <w:rPr>
          <w:rFonts w:hint="eastAsia"/>
        </w:rPr>
        <w:t>&gt;OTU022490</w:t>
      </w:r>
    </w:p>
    <w:p w14:paraId="502F0CB2">
      <w:pPr>
        <w:rPr>
          <w:rFonts w:hint="eastAsia"/>
        </w:rPr>
      </w:pPr>
      <w:r>
        <w:rPr>
          <w:rFonts w:hint="eastAsia"/>
        </w:rPr>
        <w:t>CCTACGGGTGGCTGCAGTGGGGAATCTTGCGCAATGGGAGCAATCCTGACGCAGCGACGCCGCGTGTGGGAGGACGCCCTTCGGGGTGTAAACCACTGTTGCCCGGGACGAAACTGGTCTTTCGAGGCCATTGACGGTACCGGGTGAGGAAGCGCCGGCTAACTCCGTGCCAGCAGCCGCGGTAATACGGAGGGCGCGAGCGTTGTCCGGAATCACTGGGCGTAAAGGGCGCGTAGGCGGCCACCGCAAGTCGACTGTGAAATCTCCGGGCTTAACTCGGAAAGGTCAGCCGATACTGCGGGGCTAGAGTGCAGAAGGGGCAACTGGAATTCTCGGTGTAGCGGTGAAATGCGTAGATATCTGGAGGAACACCGGTGGCGAAGGCGGCATCCTGGACCGGTATTGACGCTGAGGCGCGAAAGCCAGGGGAGCAAACGGGATTAGATACCCTTGTAGTCC</w:t>
      </w:r>
    </w:p>
    <w:p w14:paraId="4D4B566A">
      <w:pPr>
        <w:rPr>
          <w:rFonts w:hint="eastAsia"/>
        </w:rPr>
      </w:pPr>
      <w:r>
        <w:rPr>
          <w:rFonts w:hint="eastAsia"/>
        </w:rPr>
        <w:t>&gt;OTU022491</w:t>
      </w:r>
    </w:p>
    <w:p w14:paraId="1CEDA4E7">
      <w:pPr>
        <w:rPr>
          <w:rFonts w:hint="eastAsia"/>
        </w:rPr>
      </w:pPr>
      <w:r>
        <w:rPr>
          <w:rFonts w:hint="eastAsia"/>
        </w:rPr>
        <w:t>CCTACGGGAGGCTGCAGTAGGGAATCTTCCGCAATGGACGAAAGTCTGACGGAGCAACGCCGCGTGAGTGAAGAAGGTTTTCGGATCGTAAAACTCTGTTGTCAGGGAAGAACAAGTATGGGAGTAACTGCCCGTACCTTGACGGTACCTGGCCAGAAAGCCACGGCTAACTACGTGCCAGCAGCCGCGGTAATACGTAGAGTGCAAACGTTGTTCGGAATTACTGGGCATAAAGCGCTTGTAGGTGGCGCGGTAAGTCGGGTGTGAAAGCCCCGGGCTCAACCTGGGAATTGCATTCGATACTGGATGGCTAGAGTTCGGCAGAGGGAAGCGGAATTTCGGGTGTAGCGGTGAAATGCGTAGATATCTGGAGGAACACCGATGGCGAAGGCAGCCCCCTGGGCTAACACTGACGCTCATGCACGAAAGCGTGGGGAGCAAACAGGATTAGATACCCTTGTAGTCC</w:t>
      </w:r>
    </w:p>
    <w:p w14:paraId="13356268">
      <w:pPr>
        <w:rPr>
          <w:rFonts w:hint="eastAsia"/>
        </w:rPr>
      </w:pPr>
      <w:r>
        <w:rPr>
          <w:rFonts w:hint="eastAsia"/>
        </w:rPr>
        <w:t>&gt;OTU022492</w:t>
      </w:r>
    </w:p>
    <w:p w14:paraId="4D3F7623">
      <w:pPr>
        <w:rPr>
          <w:rFonts w:hint="eastAsia"/>
        </w:rPr>
      </w:pPr>
      <w:r>
        <w:rPr>
          <w:rFonts w:hint="eastAsia"/>
        </w:rPr>
        <w:t>CCTACGGGGGGCAGCAGTCGAGAATCTTTCGCAATGGGCGAAAGCCTGACGAAGCGACGCCGTGTGTGTGATGAAGGCCTTCGGGTCGTAAAGCACTTTCGCCTGGGAACAAGAAATTCCGGCTAATATCCGGAAGATTTGAGAGTATCAGGTAAAGAAGCACCGGCTAACTACGTGCCAGCAGCTGCGGTAATACGTAGGGTGCAAGCATTAATCGGATTTATTGGGCGTAAAGGGCGCGTAGGCGGGGGTGCCAGTCAATTGTGAAATCCCGGAGCTCAACTCCGGAACTGCATTTGAAACTACATCCCTAGAGGGTAGGCGGAGAAAACGGAATTCCACAAGTAGCGGTGAAATGCGTAGATATGTGGAAGAACACCAGTGGCGAAGGCGGTTTTCTAGCTTATACCTGACGCTGAGGCGCGAAAGCAAGGGGAGCAAACAGGATTAGATACCCGTGTAGTCC</w:t>
      </w:r>
    </w:p>
    <w:p w14:paraId="406D4E1D">
      <w:pPr>
        <w:rPr>
          <w:rFonts w:hint="eastAsia"/>
        </w:rPr>
      </w:pPr>
      <w:r>
        <w:rPr>
          <w:rFonts w:hint="eastAsia"/>
        </w:rPr>
        <w:t>&gt;OTU022493</w:t>
      </w:r>
    </w:p>
    <w:p w14:paraId="5DAE1BFE">
      <w:pPr>
        <w:rPr>
          <w:rFonts w:hint="eastAsia"/>
        </w:rPr>
      </w:pPr>
      <w:r>
        <w:rPr>
          <w:rFonts w:hint="eastAsia"/>
        </w:rPr>
        <w:t>CCTACGGGCGGCTGCAGTAGGGAATTTTCCACAATGGGCGAAAGCCTGATGGAGCAACGCCGCGTGCAGGATGAAGGCCTTCGGGTTGTAAACTGCTTTTCTTGAGGATGATTATGACAGTACTCAAGGAATAAGGGTCGGCAAACTCCGTGCCAGCAGCCGCGGTCATACGGAGAACCCAAGCGTTACCCGGAATTACTGGGCGTAAAGAGTTGCGTAGGTGGGGGCGTAAGTGTCTCGTGAAATCCCACGGCTCAACCGTGGAACCGCGGGGCATACTGCGTCTCTTGAGGTCGGTAGGCGCCGCCGGAACTGTAGGTGTAGCGGTGAAATGCGTAGATATCTACAGGAACGCCGATGGTGAAGACGGGCGGCTAGGCCGATACTGACGCTGAGGCACGAAAGCGTGGGGATCAAACAGGATTAGATACCCCTGTAGTCC</w:t>
      </w:r>
    </w:p>
    <w:p w14:paraId="2FD830B4">
      <w:pPr>
        <w:rPr>
          <w:rFonts w:hint="eastAsia"/>
        </w:rPr>
      </w:pPr>
      <w:r>
        <w:rPr>
          <w:rFonts w:hint="eastAsia"/>
        </w:rPr>
        <w:t>&gt;OTU022494</w:t>
      </w:r>
    </w:p>
    <w:p w14:paraId="3B010A49">
      <w:pPr>
        <w:rPr>
          <w:rFonts w:hint="eastAsia"/>
        </w:rPr>
      </w:pPr>
      <w:r>
        <w:rPr>
          <w:rFonts w:hint="eastAsia"/>
        </w:rPr>
        <w:t>CCTACGGGCGGCTGCAGTGGGGAATATTGGGCAATGGGCGCAAGCTTGACCCAGCGACGCCGCGTGGGTGATGAAGGCCTTCGGGTCGTAAAGCTCTGTCGGAGGGAACGAATGATTCCGGGGTTAACAGCCCCGGGAAGTGACGGTACCCTCAAAGGAAGCACCGGCTAACTCTGTGCCAGCAGCCGCGGTAATACAGAGGGTGCAAGCGTTGTTCGGAATCATTGGGCGTAAAGCGTGCGTAGACGGTTATTTAAGTCGGGTGTGAAAGCCCCGGGCTTAACCTGGGAATTGCATTCAATACTGCCATGCTAGAGTATGAGAGAGGAAGGTAGAATTCCATGTGTAGCGGTGAAATGCGTAGATATGTGGAGGAATACCAGTGGCGAAGGCGGCTTTCTGGTCTGTAACTGACGCTGAGGCGCGAAAGCGTGGGGAGCAAACAGGATTAGATACCCCTGTAGTCC</w:t>
      </w:r>
    </w:p>
    <w:p w14:paraId="315EA024">
      <w:pPr>
        <w:rPr>
          <w:rFonts w:hint="eastAsia"/>
        </w:rPr>
      </w:pPr>
      <w:r>
        <w:rPr>
          <w:rFonts w:hint="eastAsia"/>
        </w:rPr>
        <w:t>&gt;OTU022495</w:t>
      </w:r>
    </w:p>
    <w:p w14:paraId="38FF4BCB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TGGCTCCAACCTAATACGTTGGAGTGTGACGGTACCGGGTGAGGAAGCCCCGGCTAACTCTGTGCCAGCAGCCGCGGTAATACAGAGGGGGCAAGCGTTGTTCGGAATTACTGGGCGTAAAGCGTGCGTAGTCGGCTTTTCAAGTCGGGCTGTGAAAGCCCCGGGCTCAACCCGGGAATTGCGCTCGAGACTGGTGTGCTGGAGTGCGGGAGAGGATGGTGGAATTCCCAGTGTAGAGGTGAAATTCGTAGATATTGGGAAGAACACCGGTGGCGAAGGCGACCATCTGGACCGCAACTGACGCTGAGGCGCGAAAGCGTGGGGAGCAAACAGGATTAGATACCCTAGTAGTCC</w:t>
      </w:r>
    </w:p>
    <w:p w14:paraId="4A9FC396">
      <w:pPr>
        <w:rPr>
          <w:rFonts w:hint="eastAsia"/>
        </w:rPr>
      </w:pPr>
      <w:r>
        <w:rPr>
          <w:rFonts w:hint="eastAsia"/>
        </w:rPr>
        <w:t>&gt;OTU022496</w:t>
      </w:r>
    </w:p>
    <w:p w14:paraId="4BA82E89">
      <w:pPr>
        <w:rPr>
          <w:rFonts w:hint="eastAsia"/>
        </w:rPr>
      </w:pPr>
      <w:r>
        <w:rPr>
          <w:rFonts w:hint="eastAsia"/>
        </w:rPr>
        <w:t>CCTACGGGGGGCTGCAGTGGGGAATATTGGTCAATGGACGCAAGTCTGAACCAGCCATGCCGCGTGAAGGATGAAGGTCCTCTGGATTGTAAACTTCTTTTATTTGGGAAGAAATCCATTTTTTCTAAAGTGGTTGACGGTACCAGATGAATAAGCACCGGCTAACTACGTGCCAGCAGCCGCGGTAATACGTAGGGTGCAAGCGTTAATCGGAATTACTGGGCGTAAAGCGTGCGCAGGCGGTTGTGCAAGACAGATGTGAAATCCCCGGGCTTAACCTGGGAACTGCATTGGTGACTGCACGGCTAGAGTGTGTCAGAGGGGGGTAGAATTCCACGTGTAGCAGTGAAATGCGCAGATATCGGGAGGAACACCAATGGCGAAGGCAGCTCGCTGGGACGTTACTGACGCTGAGACGCGAAAGCGTGGGGAGCAAACAGGATTAGATACCCCGGTAGTCC</w:t>
      </w:r>
    </w:p>
    <w:p w14:paraId="76E9BCD5">
      <w:pPr>
        <w:rPr>
          <w:rFonts w:hint="eastAsia"/>
        </w:rPr>
      </w:pPr>
      <w:r>
        <w:rPr>
          <w:rFonts w:hint="eastAsia"/>
        </w:rPr>
        <w:t>&gt;OTU022497</w:t>
      </w:r>
    </w:p>
    <w:p w14:paraId="5BC36800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GTGGGACGAAACCTCTTATTCTTAAGAGACTGACGGTACCATAGGAATAAGCACCGGCTAACTCCGTGCCAGCAGCCGCGGTAAAACGTAGGAGACAAACGTTATCCGGAGTTACTGGGCGTAAAGGGCGTGCAGGTGGCTGCTTAAGTTCGGCGTGAAAGCCTCCGGCTAAACCGGGGGAGGTCGTCGGAAACTGGACAGCTAGAGGGTGATAGAGGCGGGTGGAATTCCGGGTGTAGCAGTGAAATGCGTAGATATGTGGAGGAACACCGATGGCGAAGGCAGCCCCCTGGGTTAACACTGACGCTCATGCACGAAAGCGTGGGGAGCAAACAGGATTAGATACCCTTGTAGTCC</w:t>
      </w:r>
    </w:p>
    <w:p w14:paraId="7D362C33">
      <w:pPr>
        <w:rPr>
          <w:rFonts w:hint="eastAsia"/>
        </w:rPr>
      </w:pPr>
      <w:r>
        <w:rPr>
          <w:rFonts w:hint="eastAsia"/>
        </w:rPr>
        <w:t>&gt;OTU022498</w:t>
      </w:r>
    </w:p>
    <w:p w14:paraId="3364CCB8">
      <w:pPr>
        <w:rPr>
          <w:rFonts w:hint="eastAsia"/>
        </w:rPr>
      </w:pPr>
      <w:r>
        <w:rPr>
          <w:rFonts w:hint="eastAsia"/>
        </w:rPr>
        <w:t>CCTACGGGGGGCTGCAGTGGGGAATCTTGCCCAATGGGCGCAAGCCTGAGGCAGCGACGCCGCGTGGGGGAAGAAGGCCTTCGGGTTGTAAACCCCTTTCAGGAGGGACGAAGCCACTCGGGTGAATAGCCCAGAGGGTGACGGTACCTCCAGAAGAAGCCCCGGCTAACTACGTGCCAGCAGCCGCGGTAATACGTAGGGGGCAAGCGTTGTCCGGATTTATTGGGCGTAAAGAGCTCGTAGGCGGTCCACTAAGTCTGATGTGAAAGCCCCCGGCTCAACCGGGGAGGGTCATTGGAAACTGGGGAACTTGAGTGCAGAAGAGGAGAGCGGAATTCCTGGTGTAGCGGTGAAATGCGTAGATATCAGGAGGAACACCCGTGGCGAAGGCGGCTCTCTGGCCTATAACTGACGCTGAGGCGCGAAAGCGTGGGGAGCAAACAGGATTAGATACCCCTGTAGTCC</w:t>
      </w:r>
    </w:p>
    <w:p w14:paraId="447BABCF">
      <w:pPr>
        <w:rPr>
          <w:rFonts w:hint="eastAsia"/>
        </w:rPr>
      </w:pPr>
      <w:r>
        <w:rPr>
          <w:rFonts w:hint="eastAsia"/>
        </w:rPr>
        <w:t>&gt;OTU022499</w:t>
      </w:r>
    </w:p>
    <w:p w14:paraId="305F2AF1">
      <w:pPr>
        <w:rPr>
          <w:rFonts w:hint="eastAsia"/>
        </w:rPr>
      </w:pPr>
      <w:r>
        <w:rPr>
          <w:rFonts w:hint="eastAsia"/>
        </w:rPr>
        <w:t>CCTACGGGTGGCTGCAGTAAGGAATATTGGGCAATGGACGCAAGTCTGACCCAGCCATGCCGCGTGGAGGATGAAGGTCCTCTGGATTGTAAACTTCTTTTATCTGAGAAGAAACCCCGGCGTTCCCGCCGGGTTGACGGTACCAGATGAATAAGCACCGGCTAACTCCGTGCCAGCAGCCGCGGTAATACGGAGGGTGCAAGCGTTAATCGGAATTACTGGGCGTAAAGCGTGCGCAGGCGGTTATGTAAGACAGATGTGAAATCCCCGGGCTCAACCTGGGAACTGCATCCGATACTACCATGCTAGAGTACTGAAGAGGTGACTAGAATTCTCGGTGTAGCAGTGAAATGCGTAGATATGCGGAGGAACACCGATGGCGAAGGCAATCCCCTGGGCCTGCACTGACGCTCATGCACGAAAGCGTGGGGAGCAAACAGGATTAGATACCCCTGTAGTCC</w:t>
      </w:r>
    </w:p>
    <w:p w14:paraId="564F3183">
      <w:pPr>
        <w:rPr>
          <w:rFonts w:hint="eastAsia"/>
        </w:rPr>
      </w:pPr>
      <w:r>
        <w:rPr>
          <w:rFonts w:hint="eastAsia"/>
        </w:rPr>
        <w:t>&gt;OTU022500</w:t>
      </w:r>
    </w:p>
    <w:p w14:paraId="1B797893">
      <w:pPr>
        <w:rPr>
          <w:rFonts w:hint="eastAsia"/>
        </w:rPr>
      </w:pPr>
      <w:r>
        <w:rPr>
          <w:rFonts w:hint="eastAsia"/>
        </w:rPr>
        <w:t>CCTACGGGGGGCTGCAGCAAGGAATCTTCCGCAATGGGCGAAAGCCTGATCCAGCAATGCCGCGTGAGTGATGAAGGCCTTAGGGTTGTAAAGCTCTTTTACCCGGGATGATAATGACAGTACCGGGAGAATAAGCTCCGGCTAACTACGTGCCAGCAGCAGCGGTAATACGTAGGGTCCAAGCGTTGTTCGGAATTACTGGGCGTAAAGCGCGCGTAGGCGGATTGGATAGTCGATTGTGAAATCCCTGGGCTCAACCTGGGAATTGCCTTCGATACTGGACATCTTGAGTACGGGAGAGGTGAGTGGAACTCCGAGTGTAGAGGTGAAATTCGTAGATATTCGGAAGAACACCAGTGGCGAAGGCGACTCACTGGCCCGTTACTGACGCTGAGGCGCGAAAGCGTGGGGAGCAAACAGGATTAGATACCCCAGTAGTCC</w:t>
      </w:r>
    </w:p>
    <w:p w14:paraId="307021A6">
      <w:pPr>
        <w:rPr>
          <w:rFonts w:hint="eastAsia"/>
        </w:rPr>
      </w:pPr>
      <w:r>
        <w:rPr>
          <w:rFonts w:hint="eastAsia"/>
        </w:rPr>
        <w:t>&gt;OTU022501</w:t>
      </w:r>
    </w:p>
    <w:p w14:paraId="655A0810">
      <w:pPr>
        <w:rPr>
          <w:rFonts w:hint="eastAsia"/>
        </w:rPr>
      </w:pPr>
      <w:r>
        <w:rPr>
          <w:rFonts w:hint="eastAsia"/>
        </w:rPr>
        <w:t>CCTACGGGAGGCTGCAGTGGGGAATTTTGGGCAATGGCCGCAAGGCTGACCCAGCGACGCCGCGTGCGGGAGGAAGCCTTTCGGGGTGTAAACCGCTGTCAGGGGGGACGAACCCTCACAGGACGAACAGGCCTGTGAGCTGACGGTACCTCCAGAGGAAGCGCCGGCTAACTCCGTGCCAGCAGCCGCGGTAAGACGGAGGGCGCGAGCGTTGTTCGGAATCACTGGGCGTAAAGCGCGCGCAGGCGGGACCAGCAAGTCGGATGTGAAATCTTAGGGCTCAACCCTGAAACTGCATTCGATACTGCGTGGCTCGAGTACTGGAGAGGAGACTGGAATTTACGGTGTAGCAGTGAAATGCGTAGAGATCGGGAGGAAGGCCGGTGGCGAAGGCGGCGCTCTGGAACACACCTGACGCTGAGACACGAAAGCGTGGGGAGCAAACAGGATTAGATACCCCAGTAGTCC</w:t>
      </w:r>
    </w:p>
    <w:p w14:paraId="66A13ADC">
      <w:pPr>
        <w:rPr>
          <w:rFonts w:hint="eastAsia"/>
        </w:rPr>
      </w:pPr>
      <w:r>
        <w:rPr>
          <w:rFonts w:hint="eastAsia"/>
        </w:rPr>
        <w:t>&gt;OTU022502</w:t>
      </w:r>
    </w:p>
    <w:p w14:paraId="0EFDDF41">
      <w:pPr>
        <w:rPr>
          <w:rFonts w:hint="eastAsia"/>
        </w:rPr>
      </w:pPr>
      <w:r>
        <w:rPr>
          <w:rFonts w:hint="eastAsia"/>
        </w:rPr>
        <w:t>CCTACGGGTGGCTGCAGTAACGAATCTTCCGCAATGCACGAAAGTGTGACGGAGCGACGCCGCGTGTGGGACGAAGCCCTTCGGGGTGTAAACCACTGTCAGGGGCTACCAAGTTCTGAGGGGCCCCAGAAGAAGCCCCGGCCAACTACGTGCCAGCAGCCGCGGTAACACGTAGGGGGCAAGCGTTGTCCGGAATTATTGGGCGTAAAGGGCGCGTAGGCGGCCTGGCAAGTGACGGGTGAAAGCCCTCGGCTTAACCGAGGAACTGCCTGTCAGACTGTTAGGCTTGAGACCGGGAGAGGTGAGTGGAATTCCCAGTGTAGAGGTGAAATTCGTAGATATTGGGAAGAACACCAGTGGCGAAGGCGGCTCACTGGCCCGCAACTGACGCTGAGGTGCGAAAGCGTGGGGAGCAAACAGGATTAGATACCCCAGTAGTCC</w:t>
      </w:r>
    </w:p>
    <w:p w14:paraId="45B7B594">
      <w:pPr>
        <w:rPr>
          <w:rFonts w:hint="eastAsia"/>
        </w:rPr>
      </w:pPr>
      <w:r>
        <w:rPr>
          <w:rFonts w:hint="eastAsia"/>
        </w:rPr>
        <w:t>&gt;OTU022503</w:t>
      </w:r>
    </w:p>
    <w:p w14:paraId="50080F22">
      <w:pPr>
        <w:rPr>
          <w:rFonts w:hint="eastAsia"/>
        </w:rPr>
      </w:pPr>
      <w:r>
        <w:rPr>
          <w:rFonts w:hint="eastAsia"/>
        </w:rPr>
        <w:t>CCTACGGGCGGCTGCAGTGGGGAATATTGGACAATGGGCGCAAGCCTGATCCAGCCATGCCGCGTGAGTGATGACGGCCTTAGGGTTGTAAAGCTCTTTTAACAGGGACGATAATGACGGTACCTGTAGAATAAGCCCCGGCAAACTTCGTGCCAGCAGCCGCGGTAATACGAAGGGGGCTAGCGTTGTTCGGAATTACTGGGCGTAAAGCGCACGTAGGCGGCGCAGAAAGTTGGGTGTGAAATCCCTCGGCTTAACCGAGGAATTGCGCCCAAAACTACTGTGCTCGAGGGAGGTAGAGGTGAGCGGAACTTAGGGTGGAGCGGTGAAATGCGTTGATATCCTAAGGAACACCGGTGGCGAAAGCGGCTCACTGGACAACTGTTGACGCTGAGGTGCGAAAGCGTGGGGAGCAAACAGGATTAGATACCCTTGTAGTCC</w:t>
      </w:r>
    </w:p>
    <w:p w14:paraId="05240DCF">
      <w:pPr>
        <w:rPr>
          <w:rFonts w:hint="eastAsia"/>
        </w:rPr>
      </w:pPr>
      <w:r>
        <w:rPr>
          <w:rFonts w:hint="eastAsia"/>
        </w:rPr>
        <w:t>&gt;OTU022504</w:t>
      </w:r>
    </w:p>
    <w:p w14:paraId="6AF64131">
      <w:pPr>
        <w:rPr>
          <w:rFonts w:hint="eastAsia"/>
        </w:rPr>
      </w:pPr>
      <w:r>
        <w:rPr>
          <w:rFonts w:hint="eastAsia"/>
        </w:rPr>
        <w:t>CCTACGGGTGGCTGCAGTGGGGAATCTTGCGCAATGGTCGAAAGACTGACGCAGCAACGCCGCGTGAGTGATGAAGGCCTTCGGGTCGTAAAGCTCTGTCGGAGGGAACGAACGTTCCCGGGGTTAACAGCCCCGGGAAGTGACGGTACCCTCAAAGGAAGCACCGGCTAACTCTGTGCCAGCAGCCGCGGTAATACAGAGGGTGCGAGCGTTGTTCGGAATCATTGGGCGTAAAGAGCTCGTAGGCGGCTCATTGCGTCAACCGTGAAATCCTGCTGCTCAACGGCAGGTCTGCGGTTGATACGGGTGGGCTGGAGTTCGGTAGGGGAGACTGGAATTCCTGGTGTAGCGGTGAAATGCGCAGATATCAGGAGGAACACCGGTGGCGAAGGCGGTTCTCTGGGCATTACCTGACGCTGAGGAGCGAAAGTGTGGGGAGCGAACAGGATTAGATACCCCTGTAGTCC</w:t>
      </w:r>
    </w:p>
    <w:p w14:paraId="5FB996A6">
      <w:pPr>
        <w:rPr>
          <w:rFonts w:hint="eastAsia"/>
        </w:rPr>
      </w:pPr>
      <w:r>
        <w:rPr>
          <w:rFonts w:hint="eastAsia"/>
        </w:rPr>
        <w:t>&gt;OTU022505</w:t>
      </w:r>
    </w:p>
    <w:p w14:paraId="0665A9E6">
      <w:pPr>
        <w:rPr>
          <w:rFonts w:hint="eastAsia"/>
        </w:rPr>
      </w:pPr>
      <w:r>
        <w:rPr>
          <w:rFonts w:hint="eastAsia"/>
        </w:rPr>
        <w:t>CCTACGGGAGGCAGCAGTAGGGAATCTTCCGCAATGGACGAAAGTCTGACGGAGCAACGCCGCGTGAGCGATGAAGGCCTTCGGGTCGTAAAGCTCTGTTGTCAGGGAAGAACAAGTACCGGAGTAACTGCCGGTACCTTGACGGTACCTGACCAGAAAGCCACGGCTAACTACGTGCCAGCAGCCGCGGTAATACGTAGGGTGCAGGCGTTAATCGGAATTACTGGGCGTAAAGCGTGCGCAGGCGGCTCCTTAAGTCAGATGTGAAATCCCCGGGCTTAACCTGGGAACTGCGTTTGAAACTGAGGAGCTCGAGTGTGGAAGAGGGGGGTGGAATTCCAGGTGTAGCAGTGAAATGCGTAGATATCGGAAGGAACATCAGTGGCGAAAGCGACCTCCTGGACCAATACTGACGCTCATGTGCGAAAGCGTGGGGAGCAAACAGGATTAGATACCCCTGTAGTCC</w:t>
      </w:r>
    </w:p>
    <w:p w14:paraId="21321055">
      <w:pPr>
        <w:rPr>
          <w:rFonts w:hint="eastAsia"/>
        </w:rPr>
      </w:pPr>
      <w:r>
        <w:rPr>
          <w:rFonts w:hint="eastAsia"/>
        </w:rPr>
        <w:t>&gt;OTU022506</w:t>
      </w:r>
    </w:p>
    <w:p w14:paraId="4954F82A">
      <w:pPr>
        <w:rPr>
          <w:rFonts w:hint="eastAsia"/>
        </w:rPr>
      </w:pPr>
      <w:r>
        <w:rPr>
          <w:rFonts w:hint="eastAsia"/>
        </w:rPr>
        <w:t>CCTACGGGAGGCTGCAGTGGGGAATTTTGGACAATGGGGGCAACCCTGATCCAGCCATGCCGCGTGAGTGAAGAAGGCCTTCGGGTTGTAAAGCTCTTTCGGCCGGAACGAAAAGGTTACGGATAATACCCGTGACTAATGACGGTACCGGAGTAAGAAGCACCGGCTAACTACGTGCCAGCAGCCGCGGTAAGACGAACCGTGCGAACGTTGTTCGGATTCACTGGGCTTAAAGGGCGCGTAGGCGGGCGAGCGAGTCCGGGGTGAAATCTTTCGGCTTAACCGGAAAAGGGCCTCGGATACCGCTCGCCTCGAGGGAGGCAGGGGCAGGCGGAACTTCCGGTGGAGCGGTGAAATGCGTTGATATCGGAAGGAACGCCGGTGGCGAAAGCGGCCTGCTGGGCCTCTTCTGACGCTGAGGCGCGAAAGCCAGGGGAGCGAACGGGATTAGATACCCCAGTAGTCC</w:t>
      </w:r>
    </w:p>
    <w:p w14:paraId="35BF8E67">
      <w:pPr>
        <w:rPr>
          <w:rFonts w:hint="eastAsia"/>
        </w:rPr>
      </w:pPr>
      <w:r>
        <w:rPr>
          <w:rFonts w:hint="eastAsia"/>
        </w:rPr>
        <w:t>&gt;OTU022507</w:t>
      </w:r>
    </w:p>
    <w:p w14:paraId="5B20C17C">
      <w:pPr>
        <w:rPr>
          <w:rFonts w:hint="eastAsia"/>
        </w:rPr>
      </w:pPr>
      <w:r>
        <w:rPr>
          <w:rFonts w:hint="eastAsia"/>
        </w:rPr>
        <w:t>CCTACGGGAGGCAGCAGTAGGGAATATTGCGCAATGGGGGAAACCCTGACGCAGCAACGCCGCGTGAGTGAGGAAGGTCTTCGGATTGTAAAACTCTTTTATTTGGGAAAAATGTCCTAGTGGTTAATACCCATTAGGAGTGATGGTACCAAAGGAATAAGCACCGGCTAACTTCGTGCCAGCAGCCGCGGTAATACGTAGGGTGCAAGCGTTAATCGGAATTACTGGGCGTAAAGCGCGCGTAGGTGGTTTGTTAAGTTGGATGTGAAAGCCCCCGGCTCAACCGGGGAACTGCGACGCAAACCGCTGGTCTTGAGGTGGGTAGGGGTCGTTGGAACGCTCGGTGGAGCGGTGAAATGCGTAGATATCGGGAGGAACACCAGTGGCGAAGGCGACTACCTGGCCTGTTCTTGACGCTGAGGCGCGAAAGCTAGGGGAGCAAACGGGATTAGATACCCCAGTAGTCC</w:t>
      </w:r>
    </w:p>
    <w:p w14:paraId="7E727B0B">
      <w:pPr>
        <w:rPr>
          <w:rFonts w:hint="eastAsia"/>
        </w:rPr>
      </w:pPr>
      <w:r>
        <w:rPr>
          <w:rFonts w:hint="eastAsia"/>
        </w:rPr>
        <w:t>&gt;OTU022508</w:t>
      </w:r>
    </w:p>
    <w:p w14:paraId="47747D07">
      <w:pPr>
        <w:rPr>
          <w:rFonts w:hint="eastAsia"/>
        </w:rPr>
      </w:pPr>
      <w:r>
        <w:rPr>
          <w:rFonts w:hint="eastAsia"/>
        </w:rPr>
        <w:t>CCTACGGGGGGCAGCAGTGGGGAATCTTGCGCAATGGGCGAAAGCCTGACGCAGCGACGCCGCGTGGGGGATGACGGGTTTCGGCTTGTAAACCCCTGTTGCCCGGGACGAACTTCCTCTTTCGAGAGGATTGACGGTACCGGGTGAGGAAGCACCGGCTAACTCTGTGCCAGCAGCCGCGGTAATACAGAGGGTGCGAGCGTTGTCCGGAATCACTGGGCGTAAAGGGTGCGTAGGTGGTCGGGTAAGTTTGATGTGAAAGCTCTGGGCTCAACCCTGAAACTGCATTCGATACTGCGTGGCTCGAGTGCTGGAGAGGAGACTGGAATTTACGGTGTAGCAGTGAAATGCGTAGATATCAAGTGGAACACCAGTGGCGAAGGCGAGTCCCTGGACACTTCCTGACACTGAGGCACGAAAGCTAGGGGAGCAAACAGGATTAGATACCCCAGTAGTCC</w:t>
      </w:r>
    </w:p>
    <w:p w14:paraId="0C4F964D">
      <w:pPr>
        <w:rPr>
          <w:rFonts w:hint="eastAsia"/>
        </w:rPr>
      </w:pPr>
      <w:r>
        <w:rPr>
          <w:rFonts w:hint="eastAsia"/>
        </w:rPr>
        <w:t>&gt;OTU022509</w:t>
      </w:r>
    </w:p>
    <w:p w14:paraId="1542A320">
      <w:pPr>
        <w:rPr>
          <w:rFonts w:hint="eastAsia"/>
        </w:rPr>
      </w:pPr>
      <w:r>
        <w:rPr>
          <w:rFonts w:hint="eastAsia"/>
        </w:rPr>
        <w:t>CCTACGGGTGGCTGCAGCGGGGAATATTGGACAATGGGCGAAAGCCTGATCCAGCAATGCCGCGTGAGTGATGAAGGCCTTAGGGTTGTAAAGCTCTTTTACCCGGGATGATAATGACAGTACCGGGAGAATAAGCCCCGGCTAACTCCGTGCCAGCAGCCGCGGTAATACGGAGGGGGCTAGCGTTGTTCGGAATTACTGGGCGTAAAGCGCACGTAGGCGGCTTTGTAAGTTTGTGGTGAAAGCCCGGGGCTCAACCCCGTGTCTGCCATGGATACTGCGAGACTAGAGTACTGTAGGGGCTGGTAGAATGCCGGGTGTAGCGGTGGAATGCGTAGATATAGGAAGGAACACCAGTGGCGAAGGCGACCACCTGGACTGATACTGACACTGAGGTGCGAAAGCGTGGGGAGCAAACAGGATTAGATACCCCAGTAGTCC</w:t>
      </w:r>
    </w:p>
    <w:p w14:paraId="18E26C6F">
      <w:pPr>
        <w:rPr>
          <w:rFonts w:hint="eastAsia"/>
        </w:rPr>
      </w:pPr>
      <w:r>
        <w:rPr>
          <w:rFonts w:hint="eastAsia"/>
        </w:rPr>
        <w:t>&gt;OTU022510</w:t>
      </w:r>
    </w:p>
    <w:p w14:paraId="76AEED3B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CTTCGGGGTGTAAAGCTCTTTCGGCAGGGACGATAATGACGTGTACCTGAAGAATAAGCATCGGCTAACTCCGTGCCAGCAGCCGCGGTAAGACGGAGGATGCAAGTGTTATCCGGATTCACTGGGCGTAAAGCGCATGTAGGCGGCGGTGCAAGTCGTGTGTTAAAGCCCCTGGCTCAACTGGGGGAGGTCATGCGAGACTGCACGGCTGGAGGGCAGTAGAGGCACATGGAACTCCCGGTGTAGCGGTGGAATGCGTAGAGATCGGGAAGAACACCCGTGGCGAAGGCGGTGTGCTGGGCTGCACCTGACGCTGAGATGCGAAAGTGTGGGGAGCAAACGGGATTAGATACCCCGGTAGTCC</w:t>
      </w:r>
    </w:p>
    <w:p w14:paraId="05D44DA4">
      <w:pPr>
        <w:rPr>
          <w:rFonts w:hint="eastAsia"/>
        </w:rPr>
      </w:pPr>
      <w:r>
        <w:rPr>
          <w:rFonts w:hint="eastAsia"/>
        </w:rPr>
        <w:t>&gt;OTU022511</w:t>
      </w:r>
    </w:p>
    <w:p w14:paraId="3433D3D1">
      <w:pPr>
        <w:rPr>
          <w:rFonts w:hint="eastAsia"/>
        </w:rPr>
      </w:pPr>
      <w:r>
        <w:rPr>
          <w:rFonts w:hint="eastAsia"/>
        </w:rPr>
        <w:t>CCTACGGGTGGCTGCAGTGGGGAATCTTGCGCAATGGCCGCAAGGCTGACGCAGCGACGCCGCGTGGGGGAGGAAGGGCTTCGGCTCGTAAACCCCTGTTGCCCGGGACGAACGGGCGGTTTCGACCGCCGTGACGGTACCGGGTGAGGAAGCACCGGCTAACTCCGTGCCAGCAGCCGCGGTAATACGGAGGGAGCTAGCGTTGTTCGGAATTACTGGGCGTAAAGCGCACGTAGGCGGCTTTGTAAGTTAGAGGTGAAAGCCCGGGGCTCAACTCCGGAACTGCCTTTAAGACTGCATCGCTCGAATCCGGGAGAGGTGAGTGGAATTCCGAGTGTAGAGGTGAAATTCGTAGATATTCGCAAGAACACCAGTGGCGAAGGCGGCTCACTGGCCCATAACTGACGCTGAGGCACGAAAGCGTGGGGAGCAAACAGGATTAGATACCCTTGTAGTCC</w:t>
      </w:r>
    </w:p>
    <w:p w14:paraId="6BDE9366">
      <w:pPr>
        <w:rPr>
          <w:rFonts w:hint="eastAsia"/>
        </w:rPr>
      </w:pPr>
      <w:r>
        <w:rPr>
          <w:rFonts w:hint="eastAsia"/>
        </w:rPr>
        <w:t>&gt;OTU022512</w:t>
      </w:r>
    </w:p>
    <w:p w14:paraId="2B0CBB7C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CGTAAACTCCTGTCAGGCGGGACGAAGGCTGCGGGGCAAATAGTCCCGTAGCTTGACGGTACTGCCAGAGGAAGCCCCGGCTAACTCCGTGCCAGCAGCCGCGGTAATACGTAGGGGGCGAGCGTTGTCCGGAATTATTGGGCGTAAAGAGCGTGTAGGCGGCCCGGTAAGTCCGCCGTGAAAGCTTGGGGCTCAACCCTGAGATGCCATTCGATACGGATCGGCTAGAGGCAGGTAGGGGAAAGTGGAATTCCTGGTGTAGCGGTGAAATGCGCAGATATCAGGAGGAACACCGGTGGCGAAGGCAGCCCCCTGGGTCGACACTGACGCTCATGCACGAAAGCGTGGGGAGCAAACAGGATTAGATACCCTGGTAGTCC</w:t>
      </w:r>
    </w:p>
    <w:p w14:paraId="0B5CE1FD">
      <w:pPr>
        <w:rPr>
          <w:rFonts w:hint="eastAsia"/>
        </w:rPr>
      </w:pPr>
      <w:r>
        <w:rPr>
          <w:rFonts w:hint="eastAsia"/>
        </w:rPr>
        <w:t>&gt;OTU022513</w:t>
      </w:r>
    </w:p>
    <w:p w14:paraId="74DA8374">
      <w:pPr>
        <w:rPr>
          <w:rFonts w:hint="eastAsia"/>
        </w:rPr>
      </w:pPr>
      <w:r>
        <w:rPr>
          <w:rFonts w:hint="eastAsia"/>
        </w:rPr>
        <w:t>CCTACGGGTGGCTGCAGTCGGGAATTTTGCTCAATGGGGGAAACCCTGAAGCAGCAACGCCGCGTGAGGGATGAAGGCCTTCGGGTTGTAAACCTCTTTTCTCAGGGAAGATGATGACGGTACCTGAGGAATAAGCCACGGCTAACTACGTGCCAGCAGCCGCGGTAATACGTAGGTGGCAAGCGTTGTCCGGATTTACTGGGCGTAAAGAGCGCGCAGGCGGTCGTTCAAGTCGAGTGTGAAAGCCCCCGGCTCAACTGGGGAGGGTCGGGTGAAACTGGCGGACTTGAGGATGGGAGAGGGGTGCGGAATTCATGGTGTAGCAGTGAAATGCGTAGAGATCATGAGGAAGACCAGTGGCGAAGGCGGGTCTCTGGACAGTTCCTGACACTGAGGCACGAAGGCCAGGGGAGCAAACGGGATTAGATACCCCTGTAGTCC</w:t>
      </w:r>
    </w:p>
    <w:p w14:paraId="7DE54554">
      <w:pPr>
        <w:rPr>
          <w:rFonts w:hint="eastAsia"/>
        </w:rPr>
      </w:pPr>
      <w:r>
        <w:rPr>
          <w:rFonts w:hint="eastAsia"/>
        </w:rPr>
        <w:t>&gt;OTU022514</w:t>
      </w:r>
    </w:p>
    <w:p w14:paraId="5B71EEFE">
      <w:pPr>
        <w:rPr>
          <w:rFonts w:hint="eastAsia"/>
        </w:rPr>
      </w:pPr>
      <w:r>
        <w:rPr>
          <w:rFonts w:hint="eastAsia"/>
        </w:rPr>
        <w:t>CCTACGGGGGGCTGCAGTGGGGAATTTTGGACAATGGGCGCAAGCCTGATCCAGCCATGCCGCGTGCGGGAAGAAGGCCTTCGGGTTGTAAACCGCTTTTGTCAGGGAAGAAACGCGCTGAGCTAATACCTCGGCGTAATGACGGTACCTGAAGAATAAGCACCGGCTAACTACGTGCCAGCAGCCGCGGTAATACGTAGGGTGCAAGCGTTAATCGGAATTACTGGGCGTAAAGCGTGCGCAGGCGGTTGTGCAAGACAGATGTGAAATCCCTCGGCTCAACCGGGGAACTGCGTCTGATACTGGATGGCTTGAATCCGGAAGAGGGATGCGGAATTCCAGGTGTAGCGGTGAAATGCGTAGATATCTGGAGGAACACCGGTGGCGAAGGCGGCATCCTGGTCCGGTTTTGACGCTGAGGAGCGAAAGCCAGGGGAGCAAACGGGATTAGATACCCCGGTAGTCC</w:t>
      </w:r>
    </w:p>
    <w:p w14:paraId="7AA72BB3">
      <w:pPr>
        <w:rPr>
          <w:rFonts w:hint="eastAsia"/>
        </w:rPr>
      </w:pPr>
      <w:r>
        <w:rPr>
          <w:rFonts w:hint="eastAsia"/>
        </w:rPr>
        <w:t>&gt;OTU022515</w:t>
      </w:r>
    </w:p>
    <w:p w14:paraId="238ED7FC">
      <w:pPr>
        <w:rPr>
          <w:rFonts w:hint="eastAsia"/>
        </w:rPr>
      </w:pPr>
      <w:r>
        <w:rPr>
          <w:rFonts w:hint="eastAsia"/>
        </w:rPr>
        <w:t>CCTACGGGAGGCTGCAGTGAGGAATATTGCGCAATGGGGGAAACCCTGACGCAGCGACGCCGCGTGGATGATGAAGGCCTTCGGGTCGTAAAATCCTGTCAGATGGAAAGAAGTGTAGTATGCCTAATACGTGTACTATTTGACGGTACCATCAAAGGAAGCACCGGCTAACTCCGTGCCAGCAGCCGCGGTAATACGGAGGGTGCAAGCGTTGTTCGGAATTACTGGGCGTAAAGCGCGCGTAGGCGGTTTGTTAAGTCAGATGTGAAAGTCCACGGCTCAACCGTGGAAGTGCATTTGAAACTGGCAGGCTTGAGTACTGGAGGGGGTGGTGGAATTCCCGGTGTAGAGGTGAAATGCGTAGATATCTGGAGGAATACCGGTGGCGAAGGCGGCATCCTGGACCGATATTGACACTGAGGAGCGAAAGCCAGGGGAGCAAACGGGATTAGATACCCCGGTAGTCC</w:t>
      </w:r>
    </w:p>
    <w:p w14:paraId="43C72D4F">
      <w:pPr>
        <w:rPr>
          <w:rFonts w:hint="eastAsia"/>
        </w:rPr>
      </w:pPr>
      <w:r>
        <w:rPr>
          <w:rFonts w:hint="eastAsia"/>
        </w:rPr>
        <w:t>&gt;OTU022516</w:t>
      </w:r>
    </w:p>
    <w:p w14:paraId="6F0F91E4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AAAGAATGGGAAGAATCAATGACGGTACCATTTATAAGGTCCGGCTAACTACGTGCCAGCAGCCGCGGTAATACGTAGGGACCAAGCGTTGTCCGGATTGACTGGGCGTAAAGCGCACGCAGGCGGCCACTCACGTGGGGTGTGAAAGCGCGCGGCTTAACTGCGCGAGGCCATCCCATACGGAGTGGCTCGAGCCATGCAGAGGTCCGTGGAATTGCCGGTGTAGTGGTGAAATGCGTAGAGATCGGCAGGAACACCCAGGGGGAAACCAGCGGACTGGGCATGGGCTGACGCTGAGGTGCGACAGCGTGGGGAGCGAACCGGATTAGATACCCCAGTAGTCC</w:t>
      </w:r>
    </w:p>
    <w:p w14:paraId="42B95E9A">
      <w:pPr>
        <w:rPr>
          <w:rFonts w:hint="eastAsia"/>
        </w:rPr>
      </w:pPr>
      <w:r>
        <w:rPr>
          <w:rFonts w:hint="eastAsia"/>
        </w:rPr>
        <w:t>&gt;OTU022517</w:t>
      </w:r>
    </w:p>
    <w:p w14:paraId="6198C245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CGGGTTGTAAAGCTCTTTCGCACGCGACGATGATGACGGTAGCGTGAGAAGAAGCCCCGGCTAACTTCGTGCCAGCAGCCGCGGTAATACGAAGGGGGCTAGCGTTGTTCGGAATTACTGGGCGTAAAGGGCGCGTAGGCGGTGTGTCAAGTCAGGCGTGAAAGCCCCGGGCTCAACCTGGGAATGGCATTTGGGACTGCAAGGCTGGAGTTTGGCAGAGGAGACTGGAATTCCCGGTGTAGCAGTGAAATGCGTAGATATCGGGAGGAATACCGATGGCGTAGGCAGGCGACTGGCTCATTCCTGACACTAAGGCACGAAAGCGTGGGGAGCAAACGGGATTAGATACCCCGGTAGTCC</w:t>
      </w:r>
    </w:p>
    <w:p w14:paraId="6C3FE246">
      <w:pPr>
        <w:rPr>
          <w:rFonts w:hint="eastAsia"/>
        </w:rPr>
      </w:pPr>
      <w:r>
        <w:rPr>
          <w:rFonts w:hint="eastAsia"/>
        </w:rPr>
        <w:t>&gt;OTU022518</w:t>
      </w:r>
    </w:p>
    <w:p w14:paraId="10217E33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AAGCTCCGACCTAACACGTCGGAGTCTGACGGTACCGGGTGAGGAAGCCCCGGCTAACTCTGTGCCAGCAGCCGCGGTAATACAGAGGGTGCGAGCGTTAATCGGAATTACTGGGCGTAAAGCGTGCGCAGGCGGTTTTGTAAGTCTGTCGTGAAAGCCCCGGGCTCAACCTGGGAACTGCGTTTGAAACTGAGGAGCTCGAGTGTGGAAGAGGGGGGTGGAATTCCAGGTGTAGCAGTGAAATGCGTAGATATTAGGAAGAACACCGGTGGCGAAGGCGGCCCACTGGTCCGGTACTGACGCTGAGGTGCGAAAGCGTGGGGAGCAAACAGGATTAGATACCCCGGTAGTCC</w:t>
      </w:r>
    </w:p>
    <w:p w14:paraId="47D9E219">
      <w:pPr>
        <w:rPr>
          <w:rFonts w:hint="eastAsia"/>
        </w:rPr>
      </w:pPr>
      <w:r>
        <w:rPr>
          <w:rFonts w:hint="eastAsia"/>
        </w:rPr>
        <w:t>&gt;OTU022519</w:t>
      </w:r>
    </w:p>
    <w:p w14:paraId="16056093">
      <w:pPr>
        <w:rPr>
          <w:rFonts w:hint="eastAsia"/>
        </w:rPr>
      </w:pPr>
      <w:r>
        <w:rPr>
          <w:rFonts w:hint="eastAsia"/>
        </w:rPr>
        <w:t>CCTACGGGTGGCTGCAGTGGGGAATATTGGACAATGGGCGCAAGCCTGATCCAGCCATTCCGCGTGCAGGATGAAGGCCCTCGGGTTGTAAACTGCTTTTGTACGGAACGAAACGCGCTGAGTTAATACCTCGGCGTAATGACGGTACCGTAAGAATAAGCACCGGCTAACTACGTGCCAGCAGCCGCGGTAATACGGGGGGAGCAAGCGTTGTTCGGATTTACTGGGCGTAAAGGGCGCGTAGGCGGCCACCGCAAGTCGACTGTGAAATCTCTGGGCTTAACCCAGAACGGTCAGCCGATACTGCGGGGCTAGAGTGCAGAAGGGGCAACTGGAATTCTCGGTGTAGCGGTGAAATGCGTAGATATGCGGAGGAACACCGATGGCGAAGGCAATCCCCTGGGCCTGTACTGACGCTCATGCACGAAAGCGTGGGGAGCAAACAGGATTAGATACCCTTGTAGTCC</w:t>
      </w:r>
    </w:p>
    <w:p w14:paraId="10310427">
      <w:pPr>
        <w:rPr>
          <w:rFonts w:hint="eastAsia"/>
        </w:rPr>
      </w:pPr>
      <w:r>
        <w:rPr>
          <w:rFonts w:hint="eastAsia"/>
        </w:rPr>
        <w:t>&gt;OTU022520</w:t>
      </w:r>
    </w:p>
    <w:p w14:paraId="257D616B">
      <w:pPr>
        <w:rPr>
          <w:rFonts w:hint="eastAsia"/>
        </w:rPr>
      </w:pPr>
      <w:r>
        <w:rPr>
          <w:rFonts w:hint="eastAsia"/>
        </w:rPr>
        <w:t>CCTACGGGTGGCAGCAGTCGAGAATCTTTCGCAATGGGCGAAAGCCTGACGAAGCGACGCCGTGTGAGCGATGAAGGCCTTAGGGTTGTAAAGCTCTTTCGCTTGTGAACAAGAGAAGCTAGCGAATAACTAGCTAATTTGAGGGTAGCAGGTAAAGAAGCACCGGCTAACTCTGTGCCAGCAGCTGCGGTAATACAGAGGGTGCAAGCATTAATCGGAATTACTGGGCGTAAAGCGCGTGTAGGTGGTTGCATAAGTCACTGTTGAAAGCTCCCGGCTAAACTGGGAGAGGTGCGGTGAGACTGTGTGGCTAGAGTATGGGAGAGGGATGCAGAATTCCGGGTGTAGTGGTGAAATGCGTAGAGATCCGGAGGAATACCAGAGGCGAAGGCGGCATCCTGGCCTGAAACTGACACTGAGACGCGAAAGCATGGGGAGCGAACGGGATTAGATACCCCTGTAGTCC</w:t>
      </w:r>
    </w:p>
    <w:p w14:paraId="7DB9E1E4">
      <w:pPr>
        <w:rPr>
          <w:rFonts w:hint="eastAsia"/>
        </w:rPr>
      </w:pPr>
      <w:r>
        <w:rPr>
          <w:rFonts w:hint="eastAsia"/>
        </w:rPr>
        <w:t>&gt;OTU022521</w:t>
      </w:r>
    </w:p>
    <w:p w14:paraId="0BA0145F">
      <w:pPr>
        <w:rPr>
          <w:rFonts w:hint="eastAsia"/>
        </w:rPr>
      </w:pPr>
      <w:r>
        <w:rPr>
          <w:rFonts w:hint="eastAsia"/>
        </w:rPr>
        <w:t>CCTACGGGCGGCTGCAGTAGGGAATCTTGGGCAATGAGCGCAAGCTTGACCCAGCGACGCCGCGTGAGGGATGAAGGCTCTCGGGTTGTAAACCTCTTTCAGCGGGGACGAAGCCACTCGGGTGAATAGCCCAGAGGGTGACGGTACCTCCAGAAGAAGCCCCGGCTAACTCCGTGCCAGCAGCCGCGGTAATACGGAGGGTGCAAGCGTTGTCCGGATTTATTGGGCGTAAAGAGCTCGTAGGCGGTCGTTCACGTCGGATGTTAAAGCTCAGGGCTCAACCCTGAGAGGCCATTCGATACGGAACGACTAGAGGCAGGTAGGGGAGGGTGGAATTCCTGGTGTAGCGGTGAAATGCGCAGATATCAGGAGGAACACCCGTGGCGAAAGCGGCTCTCTGGGACGGTACTGACGCTGAGACGCGAAAGCGTGGGGAGCGAACAGGATTAGATACCCTAGTAGTCC</w:t>
      </w:r>
    </w:p>
    <w:p w14:paraId="7E842F01">
      <w:pPr>
        <w:rPr>
          <w:rFonts w:hint="eastAsia"/>
        </w:rPr>
      </w:pPr>
      <w:r>
        <w:rPr>
          <w:rFonts w:hint="eastAsia"/>
        </w:rPr>
        <w:t>&gt;OTU022522</w:t>
      </w:r>
    </w:p>
    <w:p w14:paraId="2B618F2E">
      <w:pPr>
        <w:rPr>
          <w:rFonts w:hint="eastAsia"/>
        </w:rPr>
      </w:pPr>
      <w:r>
        <w:rPr>
          <w:rFonts w:hint="eastAsia"/>
        </w:rPr>
        <w:t>CCTACGGGTGGCAGCAGTCGAGGATCTTTGGCAATGGGCGCAAGCCTGACCAAGCGACGCCGCGTGTGCGATGAAGGCCTTCGGGTTGTAAAGCACTGTCGAGGGGGATCAAGGCCCGCAAGGGCTTGAGAGATCCCTGGAGGAAGCACGGGCTAAGTTCGTGCCAGCAGCCGCGGTAAGACGAACCGTGCGAACGTTGTTCGGAATCACTGGGCGTAAAGGGCGCGTAGGCGGCACGTCAAGCGTGTGGTGAAAGCCCGGGGCTCAACTCCGGGTCGGCCGTGCGAACTGCTGTGCTCGAGCATGGTAGAGGCAGGTGGAATTCCGGGTGTAGCGGTGAAATGCGTAGAGATGTGGAGGAACACCAGTGGCGAAGGCGACTTTCTGGGCTGTAACTGACGCTGAGGCGCGAAAGCGTGGGGAGCAAACAGGATTAGATACCCTAGTAGTCC</w:t>
      </w:r>
    </w:p>
    <w:p w14:paraId="32D813F9">
      <w:pPr>
        <w:rPr>
          <w:rFonts w:hint="eastAsia"/>
        </w:rPr>
      </w:pPr>
      <w:r>
        <w:rPr>
          <w:rFonts w:hint="eastAsia"/>
        </w:rPr>
        <w:t>&gt;OTU022523</w:t>
      </w:r>
    </w:p>
    <w:p w14:paraId="31B00ACD">
      <w:pPr>
        <w:rPr>
          <w:rFonts w:hint="eastAsia"/>
        </w:rPr>
      </w:pPr>
      <w:r>
        <w:rPr>
          <w:rFonts w:hint="eastAsia"/>
        </w:rPr>
        <w:t>CCTACGGGGGGCTGCAGTGGGGAATCTTCCGCAATGGACGAAAGTCTGACGGAGCAACGCCGCGTGAGTGACGAAGGTCTTCGGATTGTAAAGCTCTGTTATCGGGGAAGAATACTTTCTTTGTGAATAATGAAGGGAGTTGACGGTACCCGGTGAATAAGCCACGGCTAACTACGTGCCAGCAGCCGCGGTAATACGGGGGGGGCAAGCGTTGTTCGGAATTACTGGGCGTAAAGGGAGCGTAGGCGGGTTATCAAGTTGGAGGTGAAAGCCCAGGGCTCAACCTTGGAATTGCCTTCAAAACTGATAACCTAGAGTATGATAGAGGTATGTGGAACTCCGAGTGTAGAGGTGAAATTCGTAGATATTCGGAAGAACACCAGTGGCGAAGGCGACATACTGGGTCATTACTGACGCTGAGGCTCGAAAGCGTGGGGAGCAAACAGGATTAGATACCCCAGTAGTCC</w:t>
      </w:r>
    </w:p>
    <w:p w14:paraId="29AA32F4">
      <w:pPr>
        <w:rPr>
          <w:rFonts w:hint="eastAsia"/>
        </w:rPr>
      </w:pPr>
      <w:r>
        <w:rPr>
          <w:rFonts w:hint="eastAsia"/>
        </w:rPr>
        <w:t>&gt;OTU022524</w:t>
      </w:r>
    </w:p>
    <w:p w14:paraId="5917A03F">
      <w:pPr>
        <w:rPr>
          <w:rFonts w:hint="eastAsia"/>
        </w:rPr>
      </w:pPr>
      <w:r>
        <w:rPr>
          <w:rFonts w:hint="eastAsia"/>
        </w:rPr>
        <w:t>CCTACGGGAGGCTGCAGTCGAGAATCTTCGGCAATGCGCGAAAGCGTGACCGAGCGACGCCGCGTGCGGGATGAAGGCCTTCGGGTTGTAAACCGCTGTCGTAGGGGAGGAAGGCTCCGTGAAGAACGGGGTTTGACCTATCCTAGGAGGAAGGACGGGCTAAGTTCGTGCCAGCAGCCGCGGTAATACGAACCGTCCAAACGTTATTCGGAATCACTGGGCTTAAAGGGTACGTAGGCGGTTGGGTAAGTCGGGTGTGAAAGCCCTGGGCTTAACCTGGGAATGGCATTCGAGACTACCTATCTAGAGTCTGGTAGAGGGAAGTGGAATTTCCGGTGTAGCGGTGAAATGTGTAGATATCGGAAGGAACGCCAGTGGCGAAAGCGGCATGCTGGAGCTTTTTCTGACGCTGAGGCGCGAAAGCCAGGGGAGCGAACGGGATTAGATACCCCGGTAGTCC</w:t>
      </w:r>
    </w:p>
    <w:p w14:paraId="4C423030">
      <w:pPr>
        <w:rPr>
          <w:rFonts w:hint="eastAsia"/>
        </w:rPr>
      </w:pPr>
      <w:r>
        <w:rPr>
          <w:rFonts w:hint="eastAsia"/>
        </w:rPr>
        <w:t>&gt;OTU022525</w:t>
      </w:r>
    </w:p>
    <w:p w14:paraId="03FE257E">
      <w:pPr>
        <w:rPr>
          <w:rFonts w:hint="eastAsia"/>
        </w:rPr>
      </w:pPr>
      <w:r>
        <w:rPr>
          <w:rFonts w:hint="eastAsia"/>
        </w:rPr>
        <w:t>CCTACGGGTGGCAGCAGTGGGGAATATTGCACAATGGGCGAAAGCCTGATGCAGCAACGCCGCGTGAGTGATGAAGGCCTTCGGGTTGTAAAGCTCTGTCTTCTGGGACGATAATGACGGTACCAGAGGAGGAAGCCACGGCTAACTACGTGCCAGCAGCCGCGGTAATACAGAGGGTGCGAGCGTTGTCCGGATTTACTGGGCGTAAAGAGCGTGTAGGCGGGTGTGCAAGTTTGGCGTGAAAGCTCCCGGCTCAACTGGGAGAGGTCGTACAAGACTGGCGGACTGGAGTGTGGTAAGGGAAGGTGGAATTCCGGGTGTAGTGGTGAAATGCGTAGATATCCGGAGGAACACCAGTGGCGAAAGCGGCCTTCTGGACCACAACTGACGCTCAGACGCGAAAGCTAGGGTAGCAAACGGGATTAGATACCCTTGTAGTCC</w:t>
      </w:r>
    </w:p>
    <w:p w14:paraId="5240C727">
      <w:pPr>
        <w:rPr>
          <w:rFonts w:hint="eastAsia"/>
        </w:rPr>
      </w:pPr>
      <w:r>
        <w:rPr>
          <w:rFonts w:hint="eastAsia"/>
        </w:rPr>
        <w:t>&gt;OTU022526</w:t>
      </w:r>
    </w:p>
    <w:p w14:paraId="4F52FD25">
      <w:pPr>
        <w:rPr>
          <w:rFonts w:hint="eastAsia"/>
        </w:rPr>
      </w:pPr>
      <w:r>
        <w:rPr>
          <w:rFonts w:hint="eastAsia"/>
        </w:rPr>
        <w:t>CCTACGGGGGGCAGCAGTAGGGAATATTGCACAATGGGCGCAAGCCTGATGCAGCAACGCCGCGTGCCCGATGAAGGCCTTCGGGTTGTAAAGGGCTTTTCTGGAGGAAGAGCAAGGACGGTACTTCAGGAAGAAGGATCGGCTAACTACGTGCCAGCAGCCGCGGTAAAACGTAGGATCCGAGCGTTGTCCGGAATTACTGGGCGTAAAGCGCGCGTAGGTGGTTCGTTAAGTTGGATGTGAAAGCCCCGGGCTCAACCTGGGAACTGCATCCAAAACTGGCGAGCTAGAGTATGGTAGAGGGTGGTGGAATTTCCTGTGTAGCGGTGAAATGCGTAGATATCTGGAAGAACACCGGTGGCGAAGGCGGTCAACTGGCCCTAAACTGACGCTCATGCACGAAAGCGTGGGGATCAAACAGGATTAGATACCCTGGTAGTCC</w:t>
      </w:r>
    </w:p>
    <w:p w14:paraId="6942A27D">
      <w:pPr>
        <w:rPr>
          <w:rFonts w:hint="eastAsia"/>
        </w:rPr>
      </w:pPr>
      <w:r>
        <w:rPr>
          <w:rFonts w:hint="eastAsia"/>
        </w:rPr>
        <w:t>&gt;OTU022527</w:t>
      </w:r>
    </w:p>
    <w:p w14:paraId="311B13C6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CTAGGGTTGTAAAGCTCTTTTGTGCGGGAAGATAATGACTGTACCGCAAGAATAAGCCCCGGCTAACTTCGTGCCAGCAGCCGCGGTAATACGTAGGGTGCGAGCGTTGTCCGGAATTATTGGGCGTAAAGAGCTCGTAGGCGGTTTGTTGCGTCGACTGTGAAAACCTGGGGCTTAACTCTGGGCTTGCAGTCGATACGGGCAGACTTGAGTTCGGTAGGGGAGACTGGAATTCCTGGTGTAGCGGTGAAATGCGCAGATATCAGGAGGAACACCGGTGGCGAAGGCGGGTCTCTGGACGACAACTGACGCTGAGACGCGAAAGCGTGGGGAGCAAACAGGATTAGATACCCCAGTAGTCC</w:t>
      </w:r>
    </w:p>
    <w:p w14:paraId="6834EAAC">
      <w:pPr>
        <w:rPr>
          <w:rFonts w:hint="eastAsia"/>
        </w:rPr>
      </w:pPr>
      <w:r>
        <w:rPr>
          <w:rFonts w:hint="eastAsia"/>
        </w:rPr>
        <w:t>&gt;OTU022528</w:t>
      </w:r>
    </w:p>
    <w:p w14:paraId="09347667">
      <w:pPr>
        <w:rPr>
          <w:rFonts w:hint="eastAsia"/>
        </w:rPr>
      </w:pPr>
      <w:r>
        <w:rPr>
          <w:rFonts w:hint="eastAsia"/>
        </w:rPr>
        <w:t>CCTACGGGTGGCTGCAGTAGGGAATCTTGCGCAATGGGCGAAAGCCTGACGCAGCGACGCCGCGTGCGGGAAGAAGGCCTTCGGGTTGTAAACCGCTTTCAGGAGGGACGAAGCCACTCGGGTTAATAGCCCAGAGGGTGACGGTACCTCCAGAAGAAGCCCCGGCTAACTACGTGCCAGCAGCCGCGGTAATACGGAGGGAGCTAGCGTTGTTCGGAATTATTGGGCGTAAAGCGCGTGTAGGCGGCCGCGCAAGTCGGGTGTGAAAGCCCTCAGCTCAACTGAGGAAGTGCGCCCGAAACTGCATGGCTTGAGTACCGGAGAGGATGGTGGAATTCCCGAAGTAGAGGTGAAATTCGTAGATATCGGGAGGAACACCGATGGCGAAGGCAGCCCCCTGGGCCAGCACTGACGCTCATGCACGAAAGCGTGGGGAGCAAACAGGATTAGATACCCCAGTAGTCC</w:t>
      </w:r>
    </w:p>
    <w:p w14:paraId="37781522">
      <w:pPr>
        <w:rPr>
          <w:rFonts w:hint="eastAsia"/>
        </w:rPr>
      </w:pPr>
      <w:r>
        <w:rPr>
          <w:rFonts w:hint="eastAsia"/>
        </w:rPr>
        <w:t>&gt;OTU022529</w:t>
      </w:r>
    </w:p>
    <w:p w14:paraId="4E0707C3">
      <w:pPr>
        <w:rPr>
          <w:rFonts w:hint="eastAsia"/>
        </w:rPr>
      </w:pPr>
      <w:r>
        <w:rPr>
          <w:rFonts w:hint="eastAsia"/>
        </w:rPr>
        <w:t>CCTACGGGGGGCTGCAGTAAGGAATATTGCTCAATGGGAGAAATCCTGAAGCAGCAACGCCGCGTGAAGGATGAAGACCTTATGGTTGTAAACTTCTGTAGATGGGGAGAAATTTCCGGCTCTGCCGGATTTGATAGTACCCATAAAGTAAGCCCCGGCTAACTACGTGCCAGCAGCCGCGGTAATACGTAGGGGGCAAGCGTTGTCCGGATTTACTGGGCGTAAAGCGTGTGCAGGCGGTTTGGTAAGTTGGGCGTGAAATCTCCCGGCTTAACTGGGAGAGGTCGTTCAATACTACCGGACTAGAGAACAGTAGAGGAAGATGGAATTCCCGGTGTAGTGGTGAAATGCGTAGATATCGGGAGGAACACCAGTGGCGAAAGCGGTCTTCTGGACTATTTCTGACACTCAGACGCGAAAGCTAGGGTAGCAAACGGGATTAGATACCCGTGTAGTCC</w:t>
      </w:r>
    </w:p>
    <w:p w14:paraId="784032F2">
      <w:pPr>
        <w:rPr>
          <w:rFonts w:hint="eastAsia"/>
        </w:rPr>
      </w:pPr>
      <w:r>
        <w:rPr>
          <w:rFonts w:hint="eastAsia"/>
        </w:rPr>
        <w:t>&gt;OTU022530</w:t>
      </w:r>
    </w:p>
    <w:p w14:paraId="2EEED50E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GCTGAGTTTTCTCAGTCGTGACGGTACCTGCAGAAGAAGCGCCGGCCAACTACGTGCCAGCAGCCGCGGTAAGACGTAGGGCGCGAGCGTTAGGCGGAATCACTGGGCGTAAAGCGCATGTAGGCGGGTCGGCAAGTCAGATGTGAAATCCCCGGGCTCAACCCGGGAACTGCATCTGAAACTGCTGGTCTTGAGTACTGGAGAGGGTGGCGGAATTTCCGGTGTAGCGGTGAAATGCGTAGATATCGGAAGGAACATCAGTGGCGAAAGCGACCTCCTGGACCAATACTGACGCTCATGTGCGAAAGCGTGGGGAGCAAACAGGATTAGATACCCCAGTAGTCC</w:t>
      </w:r>
    </w:p>
    <w:p w14:paraId="74B72708">
      <w:pPr>
        <w:rPr>
          <w:rFonts w:hint="eastAsia"/>
        </w:rPr>
      </w:pPr>
      <w:r>
        <w:rPr>
          <w:rFonts w:hint="eastAsia"/>
        </w:rPr>
        <w:t>&gt;OTU022531</w:t>
      </w:r>
    </w:p>
    <w:p w14:paraId="0E49FC89">
      <w:pPr>
        <w:rPr>
          <w:rFonts w:hint="eastAsia"/>
        </w:rPr>
      </w:pPr>
      <w:r>
        <w:rPr>
          <w:rFonts w:hint="eastAsia"/>
        </w:rPr>
        <w:t>CCTACGGGAGGCTGCAGTGGGGAATTTTGGACAATGGGGGAAACCCTGATCCAGCCATGCCGCGTGAGTGAAGAAGGCTTTCGGGTTGTAAAGCTCTTTCGGAGGGAAAGAAAAGGCGCGGGCCAATACCCCGCGTTCCTGACGGTACCCTAAGAAGAAGCACCGGCCAACTACGTGCCAGCAGCCGCGGTAATACGTAGGTGGCAAGCGTTGTCCGGATTTATTGGGCGTAAAGCGTGCGCAGGCGGCTTTGCAAGACAGATGTGAAATCCCCGGGCTTAACCTGGGAATGGCATCCGATACTGGGGAGCTAGAGTTTGGGAGAGGGTGATGGAATTCCCGGTGTAGCGGTGAAATGCGTAGATATCGGGAGGAACACCAGTGGCGAAGGCGGGCTTCTGGGCCATCACTGACGCTAAGACGCGAAAGTTAGGGGAGCAAACAGGATTAGATACCCGTGTAGTCC</w:t>
      </w:r>
    </w:p>
    <w:p w14:paraId="50C4D6EA">
      <w:pPr>
        <w:rPr>
          <w:rFonts w:hint="eastAsia"/>
        </w:rPr>
      </w:pPr>
      <w:r>
        <w:rPr>
          <w:rFonts w:hint="eastAsia"/>
        </w:rPr>
        <w:t>&gt;OTU022532</w:t>
      </w:r>
    </w:p>
    <w:p w14:paraId="2A8F7D54">
      <w:pPr>
        <w:rPr>
          <w:rFonts w:hint="eastAsia"/>
        </w:rPr>
      </w:pPr>
      <w:r>
        <w:rPr>
          <w:rFonts w:hint="eastAsia"/>
        </w:rPr>
        <w:t>CCTACGGGTGGCAGCAGTAAGGAATATTGGTCAATGGACGGAAGTCTGAACCAGCCATGCCGCGTGCAGGAAGACGGCCCTATGGGTTGTAAACTGCTTTTATCGGGGAATAAATCATTTTACGAGTAAGATGTTGAAGGTACCCGAAGAATAAGGATCGGCTAACTCCGTGCCAGCAGCCGCGGTAATACGGAGGATCCAAGCGTTATCCGGATTTATTGGGTTTAAAGGGTGCGTAGGCGGAACGGTAAGTCAGTGGTGAAATCCTGTTGCTTAACAACGGAACTGCCATTGATACTGCCGATCTTGAGTACATATGATGTGGGCGGAATGTGCCATGTAGCGGTGAAATGCTTAGATATGGCACAGAACACCGATTGCGAAGGCAGCTCACAAAACTGTTACTGACGCTGAGGCACGAAAGCGTGGGGATCAAACAGGATTAGATACCCCAGTAGTCC</w:t>
      </w:r>
    </w:p>
    <w:p w14:paraId="3B2850A3">
      <w:pPr>
        <w:rPr>
          <w:rFonts w:hint="eastAsia"/>
        </w:rPr>
      </w:pPr>
      <w:r>
        <w:rPr>
          <w:rFonts w:hint="eastAsia"/>
        </w:rPr>
        <w:t>&gt;OTU022533</w:t>
      </w:r>
    </w:p>
    <w:p w14:paraId="37EEBD0E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TTAGGGTTGTAAAGCTCTTTCGGCGGGGACGATAATGACGGTACCCGCAGAAGAAGCCCCGGCTAACTTCGTGCCAGCAGCCGCGGTAATACGTAGGGGGCAAGCGTTGTCCGGATTTATTGGGCTTACAGGGTGTGTAGGCGGCCTGTTAAGCAGGGTGTGAAATCCCCCGGCCCAACCGGGGAATGGCGCTCTGGACTGGCGGGCTTGAGTGCGCTAGGGGTGTGCGGAACTTCCGGTGGAGCGGTGAAATGTGTTGATATCGGAAGGAACACCGGCGGCGAAAGCGGCACACTGGGGCGTAACTGACGCTGAGACACGAAAGCCAGGGGAGCGAACGGGATTAGATACCCGGGTAGTCC</w:t>
      </w:r>
    </w:p>
    <w:p w14:paraId="5373E0E5">
      <w:pPr>
        <w:rPr>
          <w:rFonts w:hint="eastAsia"/>
        </w:rPr>
      </w:pPr>
      <w:r>
        <w:rPr>
          <w:rFonts w:hint="eastAsia"/>
        </w:rPr>
        <w:t>&gt;OTU022534</w:t>
      </w:r>
    </w:p>
    <w:p w14:paraId="6C80F7D1">
      <w:pPr>
        <w:rPr>
          <w:rFonts w:hint="eastAsia"/>
        </w:rPr>
      </w:pPr>
      <w:r>
        <w:rPr>
          <w:rFonts w:hint="eastAsia"/>
        </w:rPr>
        <w:t>CCTACGGGGGGCAGCAGTGGGGAATCTTGCGCAATGGCCGAAAGGCTGACGCAGCGACGCCGCGTGCGGGAGGAAGGTCTTCGGATCGTAAACCGCTGTCAGTGGGGAGGAACGGCTTCCGGAGGCAATGCCGGGGGTTTGACAGTACCCACAGAGGAAGCACCGGCTAACTCCGTGCCAGCAGCCGCGGTAATACGGAGGGTGCGAGCGTTGTTCGGAATTACTGGGCGTAAAGCGCACGTAGGCGGACATTTAAGTCAGGGGTGAAATCCCAGAGCTCAACTCTGGAACTGCCTTTGATACTGGGTGTCTGGAGTATGGAAGAGGTGAGTGGAATTCCGAGTGTAGAGGTGAAATTCGTAGATATTCGGAAGAACACCAGTGGCGAAGGCGGCTCACTGGACTGGTATTGACGCTGAGGTGCGAAAGCGTGGGGAGCAAACAGGATTAGATACCCCGGTAGTCC</w:t>
      </w:r>
    </w:p>
    <w:p w14:paraId="525D9322">
      <w:pPr>
        <w:rPr>
          <w:rFonts w:hint="eastAsia"/>
        </w:rPr>
      </w:pPr>
      <w:r>
        <w:rPr>
          <w:rFonts w:hint="eastAsia"/>
        </w:rPr>
        <w:t>&gt;OTU022535</w:t>
      </w:r>
    </w:p>
    <w:p w14:paraId="5984A72D">
      <w:pPr>
        <w:rPr>
          <w:rFonts w:hint="eastAsia"/>
        </w:rPr>
      </w:pPr>
      <w:r>
        <w:rPr>
          <w:rFonts w:hint="eastAsia"/>
        </w:rPr>
        <w:t>CCTACGGGGGGCTGCAGTAAGGAATATTGCACAATGGGCGAAAGCCTGATGCAGCGACGCCGCGTGAGTGAAGAAGGCCTTCGGGTTGTAAAGCTCTGTTGCCCGTGAAGAACGGTGCTGTCAGGAAATGGGCAGCACTTGACGGTAGCGGGTGAGGAAGCTCCGGCTAACTACGTGCCAGCAGCCGCGGTAAAACGTAGGGGGCGAGCGTTGTCCGGAATTACTGGGCGTAAAGGGCGCGTAGGCGGTCATTTAAGTCAGAGGTGAAAACTACCGGCTCAACCGGTAGCCTGCCTTTGAAACTGGATGACTTGAGGGCAGGAGAGGGGAGTGGAATTCCCAGTGTAGCGGTGAAATGCGTAGATATCAGGAGGAACACCGGTGGCGAAGGCGGCTCTCTGGACGGTGACTGACGCTGAGACGCGAAAGCGTGGGGAGCAAACAGGATTAGATACCCCTGTAGTCC</w:t>
      </w:r>
    </w:p>
    <w:p w14:paraId="50A196DA">
      <w:pPr>
        <w:rPr>
          <w:rFonts w:hint="eastAsia"/>
        </w:rPr>
      </w:pPr>
      <w:r>
        <w:rPr>
          <w:rFonts w:hint="eastAsia"/>
        </w:rPr>
        <w:t>&gt;OTU022536</w:t>
      </w:r>
    </w:p>
    <w:p w14:paraId="3DB5BFC8">
      <w:pPr>
        <w:rPr>
          <w:rFonts w:hint="eastAsia"/>
        </w:rPr>
      </w:pPr>
      <w:r>
        <w:rPr>
          <w:rFonts w:hint="eastAsia"/>
        </w:rPr>
        <w:t>CCTACGGGGGGCTGCAATTAGGAATCTTGTGCAATGGGCGAAAGCCTGACACAGCGACGCCGCGTGAGGGAGGACGGCCTTCGGGTTGTAAACCTCTTTTAACGAGGAAGAAACAAATGACGGTACTCGTTGAATAAGCACCGGCTAACTCCGTGCCAGCAGCCGCGGTAATACAGAGGTCTCGAGCGTTAGTCGGATTCATTGGGCTTAAAGCGTACGTAGGCGGATATGCAGGCGTCGTGTGAAAGCCCTCGGCTCAACCGAGGAATTGCACGGCGAACCGCATGTCTTGAGATCGGTAGGGGCGGTCGGAACGATAGGTGGAGTGGTGAAATGCGTTGATATCTATCGGAACGCCGAAGGTGAAAACAGGCCGCTGGGCCGATTCTGACGCTGAGGTACGAAAGCGTGGGGAGCAAACGGGATTAGATACCCTAGTAGTCC</w:t>
      </w:r>
    </w:p>
    <w:p w14:paraId="4BD2CF86">
      <w:pPr>
        <w:rPr>
          <w:rFonts w:hint="eastAsia"/>
        </w:rPr>
      </w:pPr>
      <w:r>
        <w:rPr>
          <w:rFonts w:hint="eastAsia"/>
        </w:rPr>
        <w:t>&gt;OTU022537</w:t>
      </w:r>
    </w:p>
    <w:p w14:paraId="6EC325FF">
      <w:pPr>
        <w:rPr>
          <w:rFonts w:hint="eastAsia"/>
        </w:rPr>
      </w:pPr>
      <w:r>
        <w:rPr>
          <w:rFonts w:hint="eastAsia"/>
        </w:rPr>
        <w:t>CCTACGGGCGGCTGCAGTTAGGAATCTTGCGCAATGGGCGAAAGCCTGACGCAGCAACGCCGCGTGGGGGATGAAGGCTCTCGGGTTGTAAACCCCTTTCAGCAGGGACGATTATGACGGTACCTGCAGAAGAAGGACCGGCCAACTACGTGCCAGCAGCCGCGGTAATACGTAGGGTCCGAGCGTTGTCCGGATTTATTGGGCGTAAAGAGCTCGTAGGCGGTTACCCACGTCGGATGTGAAAGCTCAGGGCTCAACCCAGAGAGGCCATTCGATACGGGGTAACTAGAGGCAGCTAGGGGAGAGTGGAATTCCTGGTGTAGCGGTGAAATGCGCAGATATCAGGAGGAACACCGGTGGCGAAGGCGGCTTACTGGGTCTCTTCTGACGCTGAGGTACGAAAGCTAGGGGAGCGAAGGGGATTAGATACCCTAGTAGTCC</w:t>
      </w:r>
    </w:p>
    <w:p w14:paraId="59C0876B">
      <w:pPr>
        <w:rPr>
          <w:rFonts w:hint="eastAsia"/>
        </w:rPr>
      </w:pPr>
      <w:r>
        <w:rPr>
          <w:rFonts w:hint="eastAsia"/>
        </w:rPr>
        <w:t>&gt;OTU022538</w:t>
      </w:r>
    </w:p>
    <w:p w14:paraId="085F9513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GCCCAGAGGGTGACGGTACCTCCAGAAGAAGCCCCGGCTAACTACGTGCCAGCAGCCGCGGTAATACGTAGGGGGCAAGCGTTGTCCGGATTTATTGGGCGTAAAGAGCTCGTAGGCGGTTCGGTAAGTCGGGTGTGAAATCTCTGGGCTCAACCCAGAGGGGCCACCCGATACTGCTGTGACTAGAGTGTGGTAGGGGAGTGGGGAATTCCTGGTGTAGCGGTGAAATGCGCAGATATCGAGAGGAACACCAATGGCGAAGGCAGCTCGCTGGGACGGTACTGACGCTGAGGCGCGAAAGCGTGGGGAGCGAACAGGATTAGATACCCCAGTAGTCC</w:t>
      </w:r>
    </w:p>
    <w:p w14:paraId="45B41CB1">
      <w:pPr>
        <w:rPr>
          <w:rFonts w:hint="eastAsia"/>
        </w:rPr>
      </w:pPr>
      <w:r>
        <w:rPr>
          <w:rFonts w:hint="eastAsia"/>
        </w:rPr>
        <w:t>&gt;OTU022539</w:t>
      </w:r>
    </w:p>
    <w:p w14:paraId="1534CD87">
      <w:pPr>
        <w:rPr>
          <w:rFonts w:hint="eastAsia"/>
        </w:rPr>
      </w:pPr>
      <w:r>
        <w:rPr>
          <w:rFonts w:hint="eastAsia"/>
        </w:rPr>
        <w:t>CCTACGGGTGGCTGCAGTCGAGGATCTTCCGCAATGGGCGCAAGCCTGACGGAGCAATGCCGCGTGTGGGATGAAGCGTCTCTGACGTGTAAACCACTGTCAGGGGTCAGAAACAATGATCGACCCCAGAGGAAGTGGCGACTAACTCTGTGCCAGCAGCCGCGGTAAGACAGAGGTCCCGAGCGTTAGGCGGAATCACTGGGCTTAAAGCGTGTGTAGGCGGCTCACCAAGTCGGGGGTGAAATCTTTCGGCCTAACCGGAAAAGTGCCTTCGATACTGGTGAGCTCGAGCGAGGTAGGGGCGGATGGAACTTCCGGTGGAGCGGTGAAATGTGTTGATATCGGAAGGAACGCCGGTGGCGAAAGCGATCCGCTGGACCTCTTCTGACGCTGAGGCGCGAAAGCTAGGGGAGCAAACGGGATTAGATACCCCGGTAGTCC</w:t>
      </w:r>
    </w:p>
    <w:p w14:paraId="0070172B">
      <w:pPr>
        <w:rPr>
          <w:rFonts w:hint="eastAsia"/>
        </w:rPr>
      </w:pPr>
      <w:r>
        <w:rPr>
          <w:rFonts w:hint="eastAsia"/>
        </w:rPr>
        <w:t>&gt;OTU022540</w:t>
      </w:r>
    </w:p>
    <w:p w14:paraId="11F1411A">
      <w:pPr>
        <w:rPr>
          <w:rFonts w:hint="eastAsia"/>
        </w:rPr>
      </w:pPr>
      <w:r>
        <w:rPr>
          <w:rFonts w:hint="eastAsia"/>
        </w:rPr>
        <w:t>CCTACGGGGGGCTGCAGTAACGAATCTTCCCCAATGGGCGCAAGCCTGAGGGAGCGACGCCGCGTGGAGGATGAAGTCCTTCGGGTTGTAAACCCCTGTCAGAGGGAAAGAAGGGTGTCGGCGTGATAACCGCCGGCACTTGACGGTACCTTCAGAGGAAGCCCCGGCCAACTCTGTGCCAGCAGCCGCGGTAAGACAGAGGGGGCAAGCGTTGTCCGGATTTATTGGGCGTAAAGAGCTCGTAGGCGGTTGCGGAAGTCGAGTGTGAAATATCGGGGCTCAACCCCGGGACGCCACTCGATACTCCGCTGACTAGAGTCCGGTAGGGGAAGGTGGAATTCCCGGTGTAGCGGTGGAATGCGTAGAGATCGGGAAGAACATCAGTGGCGAAGGCGGCCTGCTGGGACGGTACTGACGCTGAGGCGCGAAAGCGTGGGGAGCGAACAGGATTAGATACCCGGGTAGTCC</w:t>
      </w:r>
    </w:p>
    <w:p w14:paraId="3F660A84">
      <w:pPr>
        <w:rPr>
          <w:rFonts w:hint="eastAsia"/>
        </w:rPr>
      </w:pPr>
      <w:r>
        <w:rPr>
          <w:rFonts w:hint="eastAsia"/>
        </w:rPr>
        <w:t>&gt;OTU022541</w:t>
      </w:r>
    </w:p>
    <w:p w14:paraId="4F2DC9B2">
      <w:pPr>
        <w:rPr>
          <w:rFonts w:hint="eastAsia"/>
        </w:rPr>
      </w:pPr>
      <w:r>
        <w:rPr>
          <w:rFonts w:hint="eastAsia"/>
        </w:rPr>
        <w:t>CCTACGGGGGGCAGCAGTGGGGAATATTGCACAATGGACGCAAGTCTGATGCAGCGACGCCGTGTGAGGGATGACGGCCTTCGGGTTGTAAACCTCTTTCGTCAAGGACGAAGGGCCCTGTGAGGGGTTTGACGGTACTTGGAGAAGAAGCGCCGGCCAACTACGTGCCAGCAGCCGCGGTAAGACGTAGGGCGCGAGCGTTGTCCGGATTTATTGGGCGTAAAGAGCTCGTAGGCGGCTGGTCACGTCGGATGTGAAAGCTCAGGGCTCAACCCTGAGAGGCCATTCGATACGGATCAGCTAGAGGTAGGTAGGGGAAAGTGGAATTCCTGGTGTAGCGGTGAAATGCGCAGATATCAGGAGGAACACCGGTGGCGAAGGCGGCTTTCTGGGCCTTACCTGACGCTGAGGAGCGAAAGCTGGGGGAGCGAACAGGATTAGATACCCGTGTAGTCC</w:t>
      </w:r>
    </w:p>
    <w:p w14:paraId="2A849CE2">
      <w:pPr>
        <w:rPr>
          <w:rFonts w:hint="eastAsia"/>
        </w:rPr>
      </w:pPr>
      <w:r>
        <w:rPr>
          <w:rFonts w:hint="eastAsia"/>
        </w:rPr>
        <w:t>&gt;OTU022542</w:t>
      </w:r>
    </w:p>
    <w:p w14:paraId="2BACA208">
      <w:pPr>
        <w:rPr>
          <w:rFonts w:hint="eastAsia"/>
        </w:rPr>
      </w:pPr>
      <w:r>
        <w:rPr>
          <w:rFonts w:hint="eastAsia"/>
        </w:rPr>
        <w:t>CCTACGGGTGGCTGCAGTAGGGAATCTTCCGCAATGGACGAAAGTCTGATGGAGCAACGCCGCGTGAGTGAAGAAGGTTTTCGGATCGTAAAACTCTGTTGTAAGGGAAGAACAAGTACAGTAGTAACTGGCTGTACCTTGACGGTACCTAACCAGAAAGCCACGGCTAACTACGTGCCAGCAGCCGCGGTAATACGTAGGTGGCAAGCGTTGTCCGGAATTATTGGGCGTAAAGAGCTCGTAGGCGGTTTGTCGCGTCGGCTGTGAAAACCTGAGGCTCAACCTCAGGCCTGCAGTCGATACGGGCAGACTTGAGTGTTGCAGGGGAGACTGGAATTCCTGGTGTAGCGGTGGAATGCGCAGATATCAGGAGGAACACCGATGGCGAAGGCAGATCTCTGGGCCGTAACTGACGCTGAGGAGCGAAAGCATGGGGAGCGAACAGGATTAGATACCCCTGTAGTCC</w:t>
      </w:r>
    </w:p>
    <w:p w14:paraId="583E7A83">
      <w:pPr>
        <w:rPr>
          <w:rFonts w:hint="eastAsia"/>
        </w:rPr>
      </w:pPr>
      <w:r>
        <w:rPr>
          <w:rFonts w:hint="eastAsia"/>
        </w:rPr>
        <w:t>&gt;OTU022543</w:t>
      </w:r>
    </w:p>
    <w:p w14:paraId="68C09D13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GGAGGGGGACGAATAAGGGTTGGCTAATATCCAGCTCGATGACGGTACCCCTTTAGCAAGCACCGGCTAACTCCGTGCCAGCAGCCGCGGTCAGACGGAGGATCCAAGCGTTATCCGGAATGACTGGGCGTAAAGAGTTGCGTAGGCGGTCTACCAAGTCTCTACTTAAAGGCCAAGGCTCAACCTTGGAAGTGGTAGAGAAACTGGTAGTCTAGAGCATGAGAGAGGTGGCTGGAATTCCAGGTGTAGGAGTGAAATCCGTAGATATCTGGAGGAACACCAATGGCGTAGGCAGGCCACTGGCTCATTGCTGACGCTCAGGCACGAAAGCGTGGGGAGCGAACGGGATTAGATACCCCTGTAGTCC</w:t>
      </w:r>
    </w:p>
    <w:p w14:paraId="14758B45">
      <w:pPr>
        <w:rPr>
          <w:rFonts w:hint="eastAsia"/>
        </w:rPr>
      </w:pPr>
      <w:r>
        <w:rPr>
          <w:rFonts w:hint="eastAsia"/>
        </w:rPr>
        <w:t>&gt;OTU022544</w:t>
      </w:r>
    </w:p>
    <w:p w14:paraId="68C0C261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GCTTTTAGCTGGGAAGAGCAAGGACGGTACTTCAGGAAGAAGGATCGGCTAACTACGTGCCAGCAGCCGCGGTAAAACGTAGGATCCGAGCGTTATCCGAATTCACTGGGCGTAAAGGGCGTGTAGGCGGTTTGTTAAGTCATGTGTGAAATCCCTCGGCTCAACCGGGGAACGACGCATGAAACTGGCAAGCTAGAGTACCAAAGAGGGGGGTGGAATTCCCGGTGTAGCGGTGAAATGCGTAGATATGCGGAGGAACACCGATGGCGAAGGCAATCCCCTGGGCCTGTACTGACGCTCATGCACGAAAGCGTGGGGAGCAAACAGGATTAGATACCCTAGTAGTCC</w:t>
      </w:r>
    </w:p>
    <w:p w14:paraId="7CFC6838">
      <w:pPr>
        <w:rPr>
          <w:rFonts w:hint="eastAsia"/>
        </w:rPr>
      </w:pPr>
      <w:r>
        <w:rPr>
          <w:rFonts w:hint="eastAsia"/>
        </w:rPr>
        <w:t>&gt;OTU022545</w:t>
      </w:r>
    </w:p>
    <w:p w14:paraId="7B1EE8AB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GAGAGTAACTGCTCCTGAGGTGACGGTACCTGAGAAGAAAGCCCCGGCTAACTACGTGCCAGCAGCCGCGGTAATACGTAGGGGGCAAGCGTTGTCCGGAATCACTGGGCGTAAAGGGCGCGTAGGTGGTTTGATAAGGGTGTGGTGAAAGCCCGGGGCTCAACCCCGGGTCTGCCGTGCCGACTGTCAAACTCGAGGGCTGTAGAGGCAGACGGAATTCCGGGTGTAGCGGTGGAATGCGTAGAGATCGGGAGGAACGCCAAAGGCGCAGGCAACTGGCTAGCACGAGATTGACGCTGAGGGACGAAGGCGTGGGGAGCGAACAGGATTAGATACCCCTGTAGTCC</w:t>
      </w:r>
    </w:p>
    <w:p w14:paraId="23ABD997">
      <w:pPr>
        <w:rPr>
          <w:rFonts w:hint="eastAsia"/>
        </w:rPr>
      </w:pPr>
      <w:r>
        <w:rPr>
          <w:rFonts w:hint="eastAsia"/>
        </w:rPr>
        <w:t>&gt;OTU022546</w:t>
      </w:r>
    </w:p>
    <w:p w14:paraId="1DA93E80">
      <w:pPr>
        <w:rPr>
          <w:rFonts w:hint="eastAsia"/>
        </w:rPr>
      </w:pPr>
      <w:r>
        <w:rPr>
          <w:rFonts w:hint="eastAsia"/>
        </w:rPr>
        <w:t>CCTACGGGGGGCTGCAGCTAAGAATCTTGCGCAATGGGCGCAAGCCTGATGCAGCGACGCCGCGTGAGGGATGACGGCCTTCGGGTTGTAAACCTCTTTCAGTAGGGAAGAAGCGAAAGTGACGGTACCTGCAGAAGAAGCACCGGCTAACTACGTGCCAGCAGCCGCGGTAATACGTAGGGTGCGAGCGTTAATCGGAATTACTGGGCGTAAAGTGTGCGCAGGCGGCGCTGCAAGTCGAGTGTGAAATCCCCGAGCTTAACTCGGAACGGCCAAGTGAAACCAACAGGCTAGAGTGCAGAAGGGGCAATCGGAATTCTTGGTGTAGCGGTGAAATGCGTAGATATCAAGAGGAACACCTGAGGTGAAGACGGGTTGCTGGGCTGATACTGACGCTGAGGCGCGAAAGCGTGGGGAGCAAACAGGATTAGATACCCTTGTAGTCC</w:t>
      </w:r>
    </w:p>
    <w:p w14:paraId="4A3C1CD0">
      <w:pPr>
        <w:rPr>
          <w:rFonts w:hint="eastAsia"/>
        </w:rPr>
      </w:pPr>
      <w:r>
        <w:rPr>
          <w:rFonts w:hint="eastAsia"/>
        </w:rPr>
        <w:t>&gt;OTU022547</w:t>
      </w:r>
    </w:p>
    <w:p w14:paraId="5E78C6F3">
      <w:pPr>
        <w:rPr>
          <w:rFonts w:hint="eastAsia"/>
        </w:rPr>
      </w:pPr>
      <w:r>
        <w:rPr>
          <w:rFonts w:hint="eastAsia"/>
        </w:rPr>
        <w:t>CCTACGGGTGGCAGCAGTGGGGAATCTTGGACAATGGGCGCAAGCCTGATCCAGCCATGCCGCGTGAGTGACGAAGGCCTTAGGGTTGTAAAGCTCTTTTGCCGGGGACGATAATGACGGTACCCGGAGAATAAGTCCCGGCTAACTTCGTGCCAGCAGCCGCGGTAATACGAAGGGGACTAGCGTTGTTCGGAATTACTGGGCGTAAAGCGCACGTAGGCGGATGTACAAGTTGGGGGTGAAAGCCCAGGGCTTAACCCTGGAACTGCCTTCAAGACTGTACGTCTTGAGTTCGAGAGAGGTAAGGGGAATTCCTAGTGTAGAGGTGAAATTCGTAGATATTCGGTGGAACATCGGTGGCGAAGGCGGCATCCTGGACCGGTATTGACGCTGAGGCGCGAAAGCCAGGGGAGCAAACGGGATTAGATACCCCAGTAGTCC</w:t>
      </w:r>
    </w:p>
    <w:p w14:paraId="5559893D">
      <w:pPr>
        <w:rPr>
          <w:rFonts w:hint="eastAsia"/>
        </w:rPr>
      </w:pPr>
      <w:r>
        <w:rPr>
          <w:rFonts w:hint="eastAsia"/>
        </w:rPr>
        <w:t>&gt;OTU022548</w:t>
      </w:r>
    </w:p>
    <w:p w14:paraId="064C8149">
      <w:pPr>
        <w:rPr>
          <w:rFonts w:hint="eastAsia"/>
        </w:rPr>
      </w:pPr>
      <w:r>
        <w:rPr>
          <w:rFonts w:hint="eastAsia"/>
        </w:rPr>
        <w:t>CCTACGGGGGGCTGCAGTAAGGAATATTGCTCAATGGCCGAAAGGCTGAAGCAGCAACGCCGCGTGGAGGATGAAGGCATATTTGTTGTAAACTCCTGTAAGTGGGGAAAAATTGGTCTGTTTACAGACTTTGATTGTACCCACAGAGTAAGCCCCGGCTAACTACGTGCCAGCAGCCGCGGTAATACGTAGGGGGCAAGCGTTGTCCGGATTTACTGGGTGTAAAGGGCGCGTAGGCGGACTTGTAAGTCGGGAGTGAAAACTCGGGGCTCAACCCCGAGCCTGCTTCCGAAACTGCGAGTCTTGAGGACCGGAGAGGAAAGTGGAATTCCTAGTGTAGCGGTGGAATGCGTAGATATTAGGAAGAACACCAGTGGCGAAGGCGGCGACCTGGACAGATACTGACACTCAACTACGAAAGCGTGGGTAGCAAACAGGATTAGATACCCGGGTAGTCC</w:t>
      </w:r>
    </w:p>
    <w:p w14:paraId="0192B712">
      <w:pPr>
        <w:rPr>
          <w:rFonts w:hint="eastAsia"/>
        </w:rPr>
      </w:pPr>
      <w:r>
        <w:rPr>
          <w:rFonts w:hint="eastAsia"/>
        </w:rPr>
        <w:t>&gt;OTU022549</w:t>
      </w:r>
    </w:p>
    <w:p w14:paraId="46E0A270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TTTTCGGATTGTAAACCCCTTTCAGGAAGGACGAAGGTTCGGCGGTTAATAGCTGACCGGACTGACGGTACTTCCACAAGAAGGTCCGGCTAACTACGTGCCAGCAGCCGCGGTAATACGTAGGGAGCGAGCGTTGTCCGGATTTATTGGGCGTAAAGAGCTCGTAGGCGGCTTAGGAAGTCAGGTGTGAAACCTCCAGGCTCAACCTGGAGACGCCACTTGATACTCCTATGGCTTGAGTCCGGTAGGGGACCATGGAATTCCTGGTGTAGTGGTGAAATGCTTAGATATCGAGAGGAACACCTGCGGCGAAGGCGGGTTGCTGGGCTGACACTGACGCTGAGGCGCGAAAGCTAGGGGAGCGAACGGGATTAGATACCCTAGTAGTCC</w:t>
      </w:r>
    </w:p>
    <w:p w14:paraId="4B319E76">
      <w:pPr>
        <w:rPr>
          <w:rFonts w:hint="eastAsia"/>
        </w:rPr>
      </w:pPr>
      <w:r>
        <w:rPr>
          <w:rFonts w:hint="eastAsia"/>
        </w:rPr>
        <w:t>&gt;OTU022550</w:t>
      </w:r>
    </w:p>
    <w:p w14:paraId="3FC7A9D9">
      <w:pPr>
        <w:rPr>
          <w:rFonts w:hint="eastAsia"/>
        </w:rPr>
      </w:pPr>
      <w:r>
        <w:rPr>
          <w:rFonts w:hint="eastAsia"/>
        </w:rPr>
        <w:t>CCTACGGGCGGCAGCAGTGAGGGATCTTCGGCAATGGGGGCAACCCTGACCGAGCGACGCCGCGTGCGGGATGACGGCCTTCGGGTTGTAAACCGCTTTTCTGGGGGACGAGGCATACGGACGGTACCCCAGGAAGAAGCCTCGGCTAACTACGTGCCAGCAGCCGCGGTAATACGTAGGAGGCGAGCGTTGTCCGGAGTTACTGGGCGTAAAGGGTGCGCAGGCGGCCCGGCACGTGGGCAGTGAAATCTCCCGGCTTACCTGGGAGGGGGCTGTCCAGACGGCGCGGGCTTGGAGCGGCGGAGAGGGACGTGGAATTCCGGGTGGAGCGGTGAAATGCGTAGAGATCCGGAGGAACACCGACGGCGAAGGCAGCGTCCTGGCCGCCCGCTGACGCTCAGGCACGAAAGCCGGGGGAGCGAACAGGATTAGATACCCTTGTAGTCC</w:t>
      </w:r>
    </w:p>
    <w:p w14:paraId="179C47E7">
      <w:pPr>
        <w:rPr>
          <w:rFonts w:hint="eastAsia"/>
        </w:rPr>
      </w:pPr>
      <w:r>
        <w:rPr>
          <w:rFonts w:hint="eastAsia"/>
        </w:rPr>
        <w:t>&gt;OTU022551</w:t>
      </w:r>
    </w:p>
    <w:p w14:paraId="095F1821">
      <w:pPr>
        <w:rPr>
          <w:rFonts w:hint="eastAsia"/>
        </w:rPr>
      </w:pPr>
      <w:r>
        <w:rPr>
          <w:rFonts w:hint="eastAsia"/>
        </w:rPr>
        <w:t>CCTACGGGGGGCTGCAGTAGGGAATATTGGTCAATGGGCGAAAGCCTGAACCAGCAATGCCGCGTGAGTGATGAAGGCCTTCGGGTTGTAAAGCTCTGTCAGTGGGAACGAATAAGCCGATTAATACTCGGTGGTGACGGTACCCACAAAGGAAGCACCGGCTAACTCTGTGCCAGCAGCCGCGGTAATACGAAGGGGGCAAGCGTTGTTCGGAATTACTGGGCGTAAAGGGCGCGTAGGCGGCCTTTCAAGTCAGACGTGAAATCCCCCGGCTTAACCTGGGAACTGCGTCTGATACTGGTTGGCTTGAGTGCAGGAGAGGAACGCGGAATTCCAGGTGTAGCGGTGAAATGCGTAGATATCTGGAGGAACACCGGTGGCGAAGGCGGCGTTCTGGACTGCAACTGACACTGAGGCACGAAAGCCAGGGGAGCAAACGGGATTAGATACCCTGGTAGTCC</w:t>
      </w:r>
    </w:p>
    <w:p w14:paraId="2F14845A">
      <w:pPr>
        <w:rPr>
          <w:rFonts w:hint="eastAsia"/>
        </w:rPr>
      </w:pPr>
      <w:r>
        <w:rPr>
          <w:rFonts w:hint="eastAsia"/>
        </w:rPr>
        <w:t>&gt;OTU022552</w:t>
      </w:r>
    </w:p>
    <w:p w14:paraId="557A2F8A">
      <w:pPr>
        <w:rPr>
          <w:rFonts w:hint="eastAsia"/>
        </w:rPr>
      </w:pPr>
      <w:r>
        <w:rPr>
          <w:rFonts w:hint="eastAsia"/>
        </w:rPr>
        <w:t>CCTACGGGGGGCTGCAGTTGGGAATCTTGCACAATGGGGGAAACCCTGATGCAGCGACGCCGCGTGGAGGATGAAGGATCTAGGTCTGTAAACTCCTTTTATCGGGAAAGACTTAGGACGGTACCCGATGAATAAGCACCGGCTAACTACGTGCCAGCAGCCGCGGTAAGACGTAGGGTGCAAGCGTTGTCCGGATTTACTGGGCGTAAAGAGCTCGTAGGCGGCCGTTCAAGTCGATCGTGAAATCTCTCGGCTCAACCGAGAAACGTCGGCCGATACTGCCGTTCTTGAGGGATGCAGAGGAGACTGGAATTCCCGGTGTAGCGGTGAAATGCGTAGAGATCGGGTGGAACACCAGCGGCGAAGGCGGCATCCTGGCCCTGAACTGACGCTGAGGCGCGATAGCGTGGGGAGCAAACGGGATTAGATACCCCAGTAGTCC</w:t>
      </w:r>
    </w:p>
    <w:p w14:paraId="1E1A1EF1">
      <w:pPr>
        <w:rPr>
          <w:rFonts w:hint="eastAsia"/>
        </w:rPr>
      </w:pPr>
      <w:r>
        <w:rPr>
          <w:rFonts w:hint="eastAsia"/>
        </w:rPr>
        <w:t>&gt;OTU022553</w:t>
      </w:r>
    </w:p>
    <w:p w14:paraId="5B66BD70">
      <w:pPr>
        <w:rPr>
          <w:rFonts w:hint="eastAsia"/>
        </w:rPr>
      </w:pPr>
      <w:r>
        <w:rPr>
          <w:rFonts w:hint="eastAsia"/>
        </w:rPr>
        <w:t>CCTACGGGCGGCTGCAGTGAGGGATCTTCCGCAATGGACGAAAGTCTGACGGAGCAACGCCGCGTGAGTGATGAAGGTTTTCGGATCGTAAAACTCTGTTGTTAGGGAAGAACAAGTACGGGAGTAACTGTCCGTACCTTGACGGTACCTGACCAGAAAGCCACGGCTAACTACGTGCCAGCAGCCGCGGTAATACGTAGGTGGCAAGCGTTGTCCGGAATTATTGGGCGTAAAGCGCGCGCAGGCGGGTCGATAAGTCAGTGGTGAAATCCCGAGGCTCAACCTCGGAACTGCCTCTGATACTGTCGATCTTGAGTCCGGGAGAGGTGAGTGGAACTGCGAGTGTAGAGGTGAAATTCGTAGATATTCGCAAGAACACCAGTGGCGAAGGCGGCTCACTGGCCCGGTACTGACGCTGAGGTGCGAAAGCTAGGGGATCAAACGGGATTAGATACCCGAGTAGTCC</w:t>
      </w:r>
    </w:p>
    <w:p w14:paraId="0172B1AA">
      <w:pPr>
        <w:rPr>
          <w:rFonts w:hint="eastAsia"/>
        </w:rPr>
      </w:pPr>
      <w:r>
        <w:rPr>
          <w:rFonts w:hint="eastAsia"/>
        </w:rPr>
        <w:t>&gt;OTU022554</w:t>
      </w:r>
    </w:p>
    <w:p w14:paraId="32F2CB93">
      <w:pPr>
        <w:rPr>
          <w:rFonts w:hint="eastAsia"/>
        </w:rPr>
      </w:pPr>
      <w:r>
        <w:rPr>
          <w:rFonts w:hint="eastAsia"/>
        </w:rPr>
        <w:t>CCTACGGGGGGCTGCAGTAGGGAATCTTGCGCAATGGGCGAAAGCCTGACGCAGCGATGCCGCGTGCGGGATGAAGGCCTTCGGGTTGTAAACCACTGTTGCCCGGGACGAATGTCCTGTTTTAGCGGGATTGACGGTACCGGGTGAGGAAGCACCGGCTAACTCTGTGCCAGCAGCCGCGGTAATACAGAGGTGGCAAGCGTTGTTCGGAATTACTGGGCGTAAAGGGCGCGTAGGTGGCCTTCTTAGTCAGACGTGAAATCCCCAGGCTTAACCTGGGAACTGCGTCTGATACTGGAAGGCTGGAGTTCGGGAGAGGAATGTGGAATTCCAGGTGTAGCGGTGAAATGCGTAGATATCGGGAGGAACACCTGTGGTGTAGACGGCTTACTGGACCGCCACTGACGCTGAGGCACGAAAGCGTGGGTAGCAAACAGGATTAGATACCCCAGTAGTCC</w:t>
      </w:r>
    </w:p>
    <w:p w14:paraId="5897E67A">
      <w:pPr>
        <w:rPr>
          <w:rFonts w:hint="eastAsia"/>
        </w:rPr>
      </w:pPr>
      <w:r>
        <w:rPr>
          <w:rFonts w:hint="eastAsia"/>
        </w:rPr>
        <w:t>&gt;OTU022555</w:t>
      </w:r>
    </w:p>
    <w:p w14:paraId="335056F8">
      <w:pPr>
        <w:rPr>
          <w:rFonts w:hint="eastAsia"/>
        </w:rPr>
      </w:pPr>
      <w:r>
        <w:rPr>
          <w:rFonts w:hint="eastAsia"/>
        </w:rPr>
        <w:t>CCTACGGGGGGCTGCAGTGGGGAATATTGGACAATGGGCGCAAGCCTGATCCAGCAACGCCGCGTGGAGGATGAAGGTCTTCGGATCGTAAACTCCTGTCAGACGGGACGAAGGTCCTGGGGCAAATAGTCCTAGGACTTGACGGTACCGTCAGAGGAAGCCCCGGCTAACTCCGTGCCAGCAGCCGCGGTAATACGGAGGGGGCGAGCGTTATTCGGAATTATTGGGCGTAAAGGGCGCGTAGGCGGCTAGGTAAGTCAAAGGTGAAATCCCTCAGCTCAACTGAGGAAGTGCGCCCGAAACTGCAGAGCTTGAGTGCCGGAGAGGATGGCGGAATTCCCCAAGTAGAGGTGAAATTCGTAGATATGGGGAGGAACACCGGTGGCGAAGGCGGCCATCTGGACGGTAACTGACGCTGAGACGCGAAAGCGTGGGGAGCAAACAGGATTAGATACCCCTGTAGTCC</w:t>
      </w:r>
    </w:p>
    <w:p w14:paraId="15C812D1">
      <w:pPr>
        <w:rPr>
          <w:rFonts w:hint="eastAsia"/>
        </w:rPr>
      </w:pPr>
      <w:r>
        <w:rPr>
          <w:rFonts w:hint="eastAsia"/>
        </w:rPr>
        <w:t>&gt;OTU022556</w:t>
      </w:r>
    </w:p>
    <w:p w14:paraId="6CB89A32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TACCCGGGATGATAATGACAGTACCGGGAGAATAAGCCCCGGCTAACTCCGTGCCAGCAGCCGCGGTAATACGGAGGGGGCTAGCGTTGTTCGGAATTACTGGGCGTAAAGCGCACGTAGGCGGCTTTTCAAGTCGAGTGTGAAAGCTCCAGGCTTAACCTGGGAATTGCGCTCGATACTGATTGGCTTGAATGCGGGAGAGGATAGTGGAATTCCCAGTGTAGAGGTGAAATTCGTAGATATTGGGAAGAACACCGGTGGCGAAGGCGGCTATCTGGCCCGTGATTGACGCTGAGGCGCGAAAGCGTGGGGAGCAAACAGGATTAGATACCCCGGTAGTCC</w:t>
      </w:r>
    </w:p>
    <w:p w14:paraId="02ACDD44">
      <w:pPr>
        <w:rPr>
          <w:rFonts w:hint="eastAsia"/>
        </w:rPr>
      </w:pPr>
      <w:r>
        <w:rPr>
          <w:rFonts w:hint="eastAsia"/>
        </w:rPr>
        <w:t>&gt;OTU022557</w:t>
      </w:r>
    </w:p>
    <w:p w14:paraId="412CDEB3">
      <w:pPr>
        <w:rPr>
          <w:rFonts w:hint="eastAsia"/>
        </w:rPr>
      </w:pPr>
      <w:r>
        <w:rPr>
          <w:rFonts w:hint="eastAsia"/>
        </w:rPr>
        <w:t>CTACGGGTGGCTGCAGTCGAGAATCTTCCACAATGGACGAAAGTCTGATGGAGCAACGCCGCGTGAGCGATGAAGGCCTTCGGGTCGTAAAGCTCTGTTGTTAGGGAAGAACAAGTGCCGGAGTAACTGCCGGTACCTTGACGGTACCTAACCAGAAAGCCACGGCTAACTACGTGCCAGCAGCCGCGGTAATACGTAGGTGGCAAGCGTTGTCCGGAATTATTGGGCGTAAAGCGCGCGCAGGCGGCTGGCCAAGTCCGATGTGAAAGCTTCCGGCTTAACCGGGAAAATGCATCGGAAACTGGTCGGCTTGAAGGTGGGAGAGGGATGTAGAATTCCAGGTGTAGCGGTGAAATGCGTAGATATCTGGAGGAATACCGGTGGCGAAGGCGGCATCCTGGACCGGTATTGACGCTGAGGCGCGAAAGCCAGGGGAGCAAACGGGATTAGATACCCTGGTAGTCC</w:t>
      </w:r>
    </w:p>
    <w:p w14:paraId="35136078">
      <w:pPr>
        <w:rPr>
          <w:rFonts w:hint="eastAsia"/>
        </w:rPr>
      </w:pPr>
      <w:r>
        <w:rPr>
          <w:rFonts w:hint="eastAsia"/>
        </w:rPr>
        <w:t>&gt;OTU022558</w:t>
      </w:r>
    </w:p>
    <w:p w14:paraId="203DE1A3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GCTCTGTTGCCAGGGAAGAACAGCTAGGCGAGTAACTGCGCTTAGAATGACGGTACCTGAGAAGAAAGCCCCGGCTAACTACGTGCCAGCAGCCGCGGTAATACAGAGGGGGCGAGCGTTGTTCGGAATTACTGGGCGTAAAGGGCGCGTAGGCGGCATGTTAAGTCAGTCGTGAAAGCCCGGGGCTCAACCCCGGAGGGTCGACTGATACTGGCGAGCTAGAGTACGGAAGAGGTAGCTGGAATTCCCGGTGTAGCGGTGAAATGCGTAGATATCAGGAGGAACACCGGTGGCGAAGGCGGATCTCTGGGCCTTACCTGACGCTGAGGAGCGAAAGCTGGGGGAGCGAACAGGATTAGATACCCCGGTAGTCC</w:t>
      </w:r>
    </w:p>
    <w:p w14:paraId="7E2CEDCD">
      <w:pPr>
        <w:rPr>
          <w:rFonts w:hint="eastAsia"/>
        </w:rPr>
      </w:pPr>
      <w:r>
        <w:rPr>
          <w:rFonts w:hint="eastAsia"/>
        </w:rPr>
        <w:t>&gt;OTU022559</w:t>
      </w:r>
    </w:p>
    <w:p w14:paraId="13DBB6B1">
      <w:pPr>
        <w:rPr>
          <w:rFonts w:hint="eastAsia"/>
        </w:rPr>
      </w:pPr>
      <w:r>
        <w:rPr>
          <w:rFonts w:hint="eastAsia"/>
        </w:rPr>
        <w:t>CCTACGGGGGGCTGCAGTAGGGAATCTTGCGCAATGGGCGAAAGCCTGACGCAGCGACGCCGCGTGAAGGATGAAGCTTTTCGGAGTGTAAACTTCGCAAGAACAGGAAGAATAAGAGAGGGCTAACACCTCTTTCGATGACGGTACTGTTTGTAAGCTCCGGCTAACTACGTGCCAGCAGCCGCGGTAATACGTAGGGTGCGAGCGTTAATCGGAATTACTGGGCGTAAAGTGTGCGCAGGCGGCGCCGCAAGTCGAGTGTGAAAGCCCCGGGCTTAACTTGGGAATTGCGCTCGAAACTATGGTGCTGGAGTGTGGCAGAGGAAGGTGGAATTCCACGTGTAGCGGTGAAATGCGTAGAGATGTGGAGGAACACCGATGGCGAAGGCAGCCTTCTGGGCCAACACTGACGCTCATGCACGAAAGCGTGGGGAGCAAACAGGATTAGATACCCCAGTAGTCC</w:t>
      </w:r>
    </w:p>
    <w:p w14:paraId="597A4AF2">
      <w:pPr>
        <w:rPr>
          <w:rFonts w:hint="eastAsia"/>
        </w:rPr>
      </w:pPr>
      <w:r>
        <w:rPr>
          <w:rFonts w:hint="eastAsia"/>
        </w:rPr>
        <w:t>&gt;OTU022560</w:t>
      </w:r>
    </w:p>
    <w:p w14:paraId="225AAB08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TTTCGGGTTGTAAACCTCTTTCAGCAGGGACGAAGCGCAAGTGACGGTACCTGCAGAAGAAGCGCCGGCCAACTACGTGCCAGCAGCCGCGGTAAGACGTAGGGGGCGAGCGTTGTCCGGAATTATTGGGCGTAAAGGGCGCGCAGGCGGCTTGGCAAGTCAAGTGTGAAATCCCTCAGCTTAACTGAGGAATGGCGCTTGAAACTACCTCGCTAGAGGGTGGGAGAGGGAAGTGGAACTCTCGGTGTAGTGGTGAAATGCGTAGAGATCGGGAGGAACACCCGTGGCGAAGGCGGCCAACTGGGATACACCTGACGCTGAGGCACGAAGGCGTGGGGAGCGAACGGGATTAGATACCCCTGTAGTCC</w:t>
      </w:r>
    </w:p>
    <w:p w14:paraId="288DA2F7">
      <w:pPr>
        <w:rPr>
          <w:rFonts w:hint="eastAsia"/>
        </w:rPr>
      </w:pPr>
      <w:r>
        <w:rPr>
          <w:rFonts w:hint="eastAsia"/>
        </w:rPr>
        <w:t>&gt;OTU022561</w:t>
      </w:r>
    </w:p>
    <w:p w14:paraId="2CA0CA7C">
      <w:pPr>
        <w:rPr>
          <w:rFonts w:hint="eastAsia"/>
        </w:rPr>
      </w:pPr>
      <w:r>
        <w:rPr>
          <w:rFonts w:hint="eastAsia"/>
        </w:rPr>
        <w:t>CCTACGGGAGGCTGCAGTCGAGAATTTTTCTCAATGGGGGCAACCCTGAAGGAGCGACGCCGCGTGGAGGATGAAGGCTTTCGGGTTGTAAACTCCTGTCATTTGGGAACAAGGTGCACCGGTTAACTGCCGGTGCATTGATAGTACCAGAAGAGGAAGAGACGGCTAACTACGTGCCAGCAGCCGCGGTAATACGAAGGGGGCTAGCGTTGTTCGGAATCACTGGGCGTAAAGGGCGCGTAGGCGGACTGCTAAGTCGGACGTGAAATCCCTCAGCTTAACTGAGGAAGTGCATTCGAAACTAGCAGTCTTGAGTACAGGAGAGGGTCGCGGAATTCCCAGTGTAGAGGTGAAATTCGTAGATATTGGGAAGAACACCAGTGGCGAAGGCGGCTATCTGGCCCGTGATTGACGCTGAGGCGCGAAAGCGTGGGGAGCAAACAGGATTAGATACCCGAGTAGTCC</w:t>
      </w:r>
    </w:p>
    <w:p w14:paraId="1D2407F2">
      <w:pPr>
        <w:rPr>
          <w:rFonts w:hint="eastAsia"/>
        </w:rPr>
      </w:pPr>
      <w:r>
        <w:rPr>
          <w:rFonts w:hint="eastAsia"/>
        </w:rPr>
        <w:t>&gt;OTU022562</w:t>
      </w:r>
    </w:p>
    <w:p w14:paraId="6BBF76D4">
      <w:pPr>
        <w:rPr>
          <w:rFonts w:hint="eastAsia"/>
        </w:rPr>
      </w:pPr>
      <w:r>
        <w:rPr>
          <w:rFonts w:hint="eastAsia"/>
        </w:rPr>
        <w:t>CCTACGGGTGGCAGCAGCAAGGAATTTTCCCCAATGGGCGCAAGCCTGAGGGAGCAACGCCGCGTGGAGGATGACGGCCTTCGGGTTGTAAACTCCTTTTCGGTGGGACGACAACGACGGTACCACCGGAATAAGCCCCGGCTAACTCTGTGCCAGCAGCCGCGGTAAGACAGAGGGGGCAAGCGTTGTCCGGATTTACTGGGCGTAAAGAGCGTGTAGGCGGTCCGGTAAGTCAGCTGTGAAAGTCAAGGGCTCAACCTCGGGCGTGCGGTGGATACTGCCGGGCTAGAGGACGGTAGAGGCGAGTGGAATTCCTGGTGTAGCGGTGAAATGCGCAGATATCAGGAGGAACACCGACGGCGAAGGCAGCTCGCTGGGACGGTACTGACGCTGAGACGCGAAAGCGTGGGGAGCAAACAGGATTAGATACCCCTGTAGTCC</w:t>
      </w:r>
    </w:p>
    <w:p w14:paraId="0072DA73">
      <w:pPr>
        <w:rPr>
          <w:rFonts w:hint="eastAsia"/>
        </w:rPr>
      </w:pPr>
      <w:r>
        <w:rPr>
          <w:rFonts w:hint="eastAsia"/>
        </w:rPr>
        <w:t>&gt;OTU022563</w:t>
      </w:r>
    </w:p>
    <w:p w14:paraId="3A4F5ACE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GCTAATACCTTGCTGTTTTGACGTTACCGACAGAATAAGCACCGGCTAACTCTGTGCCAGCAGCCGCGGTAATACAGAGGGTGCAAGCGTTAATCGGAATTACTGGGCGTAAAGCGTGCGCAGGCGGTTTGCTAAGACAGGTGTGAAATCCCCGGGCTTAACCGTGGAACTGCTGGGCATACTGGCGACCTTGGGCCACCTAGGGGCAGTCGGAACAAACGGTGGAGCGGTGAAATGCGTAGATATCGTTTGGAACGCCGATGGTGAAAACAGACTGCTGGGGGTGTGCCGACGCTGAGACACGAAAGCCAGGGGAGCAAACGGGATTAGATACCCCTGTAGTCC</w:t>
      </w:r>
    </w:p>
    <w:p w14:paraId="357D179F">
      <w:pPr>
        <w:rPr>
          <w:rFonts w:hint="eastAsia"/>
        </w:rPr>
      </w:pPr>
      <w:r>
        <w:rPr>
          <w:rFonts w:hint="eastAsia"/>
        </w:rPr>
        <w:t>&gt;OTU022564</w:t>
      </w:r>
    </w:p>
    <w:p w14:paraId="31FE7082">
      <w:pPr>
        <w:rPr>
          <w:rFonts w:hint="eastAsia"/>
        </w:rPr>
      </w:pPr>
      <w:r>
        <w:rPr>
          <w:rFonts w:hint="eastAsia"/>
        </w:rPr>
        <w:t>CCTACGGGGGGCTGCAGTGGGGAATATTGGTCAATGGGCGCAAGCCTGAACCAGCCATGCCGCGTGAGTGAAGAAGGCCTTAGGGTTGTAAAGCTCTTTCAGCGGGGACGATAATGACGGTACCTGCAGAAGAAGCCCCGGCCAACTACGTGCCAGCAGCCGCGGTAACACGTAGGGGGCTAGCGTTGTTCGGATTTACTGGGCGTAAAGCGCACGTAGGCGGATTGTTAAGTCAGGGGTGAAATCCTGGAGCTCAACTCCAGAACTGCCTTTAAGACTGCATCGCTTGAATCCAGGAGAGGTGAGTGGAATTCCGAGTGTAGAGGTGAAATTCGTAGATATTCGGAAGAACACCAGTAGCGAAGGCGGCTCGCTGGGCCATTCCTGACGCTGAGACGCGAAAGCATGGGGAGCGAACAGGATTAGATACCCTAGTAGTCC</w:t>
      </w:r>
    </w:p>
    <w:p w14:paraId="5FB4E188">
      <w:pPr>
        <w:rPr>
          <w:rFonts w:hint="eastAsia"/>
        </w:rPr>
      </w:pPr>
      <w:r>
        <w:rPr>
          <w:rFonts w:hint="eastAsia"/>
        </w:rPr>
        <w:t>&gt;OTU022565</w:t>
      </w:r>
    </w:p>
    <w:p w14:paraId="56251F70">
      <w:pPr>
        <w:rPr>
          <w:rFonts w:hint="eastAsia"/>
        </w:rPr>
      </w:pPr>
      <w:r>
        <w:rPr>
          <w:rFonts w:hint="eastAsia"/>
        </w:rPr>
        <w:t>CCTACGGGGGGCTGCAGTGGGGGATATTGGACAATGGGCGAGAGCCTGATCCAGCAATGCCGCGTGTGTGAAGAAGGCCTGCGGGTTGTAAAGCACTTTAGTTGGAGAGGAAGTTGTATTGACTAATACTTAATGCAATTGACGCTATCCAAAGAATAAGCACCGGCTAACTCTGTGCCAGCAGCCGCGGTAATACGGAGGGTGCAAGCGTTATCCGGATTCACTGGGTTTAAAGGGTGCGTAGGCGGCCACCGCAAGTCAATTGTGAAATCTCCGGGCTTAACTCGGAAAGGTCAACTGATACTGCGGGGCTAGAGTGCGGAAGGGGCAACTGGAATTCTCGGTGTAGCGGTGAAATGCGTAGATATCGAGAGGAACACCTGCGGCGAAGGCGGGTTGCTGGGCCGACACTGACGCTGAGGCGCGAGAGCGTGGGGAGCGAACCGGATTAGATACCCCAGTAGTCC</w:t>
      </w:r>
    </w:p>
    <w:p w14:paraId="325DC881">
      <w:pPr>
        <w:rPr>
          <w:rFonts w:hint="eastAsia"/>
        </w:rPr>
      </w:pPr>
      <w:r>
        <w:rPr>
          <w:rFonts w:hint="eastAsia"/>
        </w:rPr>
        <w:t>&gt;OTU022566</w:t>
      </w:r>
    </w:p>
    <w:p w14:paraId="4123A495">
      <w:pPr>
        <w:rPr>
          <w:rFonts w:hint="eastAsia"/>
        </w:rPr>
      </w:pPr>
      <w:r>
        <w:rPr>
          <w:rFonts w:hint="eastAsia"/>
        </w:rPr>
        <w:t>CCTACGGGGGGCTGCAGTGGGGAATCTTGCGCAATGGGCGAAAGCCTGACGCAGCGACACCGCGTGGGGGATGAAGGCCTTTCAGGTCGTAAACCCCTTTCGGCAGGGACGAAGCGATCTCGTGACGGTACCTGCAGAAGAAGCCTCGGCTAACTACGTGCCAGCAGCCGCGGTAACACGTAGGAGGCGAGCGTTGTCCGGAATCATTGGGCGTAAAGAGCGCGCAGGCGGCTTGGCAAGTCGGGTGTGAAAGCCCTCAGCTCAACTGAGGAAGTGCGCCCGAAACTGCAGAGCTTGAGTGCCGGAGAGGGTGGCGGAATTCCCCAAGTAGAGGTGAAATTCGTAGATATGGGGAGGAACACCGGTGGCGAAGGCGGCTCACTGGACCGGTATTGACGCTGAGGTGCGAAAGCGTGGGGAGCAAACAGGATTAGATACCCCTGTAGTCC</w:t>
      </w:r>
    </w:p>
    <w:p w14:paraId="647E27B9">
      <w:pPr>
        <w:rPr>
          <w:rFonts w:hint="eastAsia"/>
        </w:rPr>
      </w:pPr>
      <w:r>
        <w:rPr>
          <w:rFonts w:hint="eastAsia"/>
        </w:rPr>
        <w:t>&gt;OTU022567</w:t>
      </w:r>
    </w:p>
    <w:p w14:paraId="59381239">
      <w:pPr>
        <w:rPr>
          <w:rFonts w:hint="eastAsia"/>
        </w:rPr>
      </w:pPr>
      <w:r>
        <w:rPr>
          <w:rFonts w:hint="eastAsia"/>
        </w:rPr>
        <w:t>CCTACGGGGGGCTGCAGTGGGGAATCTTGCGCAATGGGCGCAAGCCTGATCCAGCCATGCCGCGTGAGTGAAGAAGGCCTTCGGGTTGTAAAGCTCTTTCGGCGGGGACGAAAAGCCCTGGACTAATACTCCGGGGTGCTGACGGTACCCGCAGAAGAAGCACCGGCTAACTACGTGCCAGCAGCCGCGGTAATACGTAGGGGGCAAGCGTTGTCCGGATTTATTGGGCGTAAAGAGCTCGTAGGCGGCTCGGTAAGTCGGATGTGAAACCTCCAGGCTCAACCTGGAGACGCCATCTGATACTGCCGTGGCTCGAGGCCGGTAGAGGAGCAGGGAATTCCTGGTGTAGCGGTGAAATGCGCAGATATCAGGAAGAACACCAATGGCGAAGGCAGCTCTCTGGGACGGTACTGACGCTGAGACGCGAAAGCCAGGGGAGCGAACGGGATTAGATACCCTTGTAGTCC</w:t>
      </w:r>
    </w:p>
    <w:p w14:paraId="22FF1D5E">
      <w:pPr>
        <w:rPr>
          <w:rFonts w:hint="eastAsia"/>
        </w:rPr>
      </w:pPr>
      <w:r>
        <w:rPr>
          <w:rFonts w:hint="eastAsia"/>
        </w:rPr>
        <w:t>&gt;OTU022568</w:t>
      </w:r>
    </w:p>
    <w:p w14:paraId="76D0E0B2">
      <w:pPr>
        <w:rPr>
          <w:rFonts w:hint="eastAsia"/>
        </w:rPr>
      </w:pPr>
      <w:r>
        <w:rPr>
          <w:rFonts w:hint="eastAsia"/>
        </w:rPr>
        <w:t>CCTACGGGCGGCAGCAGTAGGGAATCTTCCACAATGGACGAAAGTCTGATGGAGCAACGCCGCGTGAGCGATGAAGGCCTTCGGGTCGTAAAGCTCTGTCGAGAGGGAAGAAGGTCCTCGAGGCGAACAGTCTTGGGGGATTGACGGTACCTCTAAAGGAAGCGCCGGCTAACTCTGTGCCAGCAGCCGCGGTAATACAGAGGTCCCGAGCGTTGTTCGGATTCACTGGGCGTAAAGGGTGCGTAGGTGGTGAGGTAAGTCGGATGTGAAAGCTGGTGGCTTAACCATCAGATGTGGCTGGAAACTGTGGGACTTGAATGGGTTGGCGGTAGCTGGAACGGGTCATGTAGCGGTGAAATGCATAGATATGACCCAGAACCCCGATTGCGAAGGCAGGCTACTACGACTTGATTGACACTGAGGCACGAGAGCATGGGGAGCCAACAGGATTAGATACCCCAGTAGTCC</w:t>
      </w:r>
    </w:p>
    <w:p w14:paraId="2BADC340">
      <w:pPr>
        <w:rPr>
          <w:rFonts w:hint="eastAsia"/>
        </w:rPr>
      </w:pPr>
      <w:r>
        <w:rPr>
          <w:rFonts w:hint="eastAsia"/>
        </w:rPr>
        <w:t>&gt;OTU022569</w:t>
      </w:r>
    </w:p>
    <w:p w14:paraId="32B332D9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CCGGGAAGAATGGACTCCGCTCTAACACAGCGGAGTAATGACGGTACCGGTTGAGGAAGCCACGGCTAACTCTGTGCCAGCAGCCGCGGTAATACGTAGGGTGCAAGCGTTGTCCGGAATTATTGGGCGTAAAGAGCTCGTAGGCGGTCTGTCGCGTCGGCTGTGAAATCCCGAGGCTCAACCTCGGGTCTGCAGTCGATACGGGCAAACTGGAGTGTTGCAGGGGAGACTGGAATTCCTGGTGTAGCGGTGAAATGCGCAGATATCGAGAGGAACACCGGTGGCGAAGGCGGCCTTCTGGACAGTAACTGACGCTGAGACGCGAAAGCGTGGGGAGCAAACAGGATTAGATACCCTAGTAGTCC</w:t>
      </w:r>
    </w:p>
    <w:p w14:paraId="4FB64184">
      <w:pPr>
        <w:rPr>
          <w:rFonts w:hint="eastAsia"/>
        </w:rPr>
      </w:pPr>
      <w:r>
        <w:rPr>
          <w:rFonts w:hint="eastAsia"/>
        </w:rPr>
        <w:t>&gt;OTU022570</w:t>
      </w:r>
    </w:p>
    <w:p w14:paraId="43A2921A">
      <w:pPr>
        <w:rPr>
          <w:rFonts w:hint="eastAsia"/>
        </w:rPr>
      </w:pPr>
      <w:r>
        <w:rPr>
          <w:rFonts w:hint="eastAsia"/>
        </w:rPr>
        <w:t>CCTACGGGGGGCAGCAGTGGGGAATATTGGACAATGGGCGCAAGCCTGATCCAGCCATGCCGCGTGAGTGAAGAAGGCCTTCGGGTTGTAAAGCTCTTTTGTCCGGAAAGAAAAGCTTCGGGTTAATACCCCGGGGTTCTGACGGTACCGGAAGAATAAGCACCGGCTAACTTCGTGCCAGCAGCCGCGGTAATACAGAGACTGCAAGCGTTATTCGGATTCACTGGGCGTAAAGGGTGCGCAGGCGGCCGGGTGTGTCAGATGTGAAATCCCGAGGCTCAACCTCGGAACTGCGTCTGAAACTACTCGGCTAGAGTACTGGAGAGGGAACTGGAATTTACGGTGTAGCAGTGAAATGCGTAGATATCGTAAGGAAGACCAGTGGCGAAGGCGAGTTCCTGGACAGTTACTGACACTGAGGCACGAAGGCCAGGGGAGCAAACGGGATTAGATACCCGTGTAGTCC</w:t>
      </w:r>
    </w:p>
    <w:p w14:paraId="111945C7">
      <w:pPr>
        <w:rPr>
          <w:rFonts w:hint="eastAsia"/>
        </w:rPr>
      </w:pPr>
      <w:r>
        <w:rPr>
          <w:rFonts w:hint="eastAsia"/>
        </w:rPr>
        <w:t>&gt;OTU022571</w:t>
      </w:r>
    </w:p>
    <w:p w14:paraId="4546189C">
      <w:pPr>
        <w:rPr>
          <w:rFonts w:hint="eastAsia"/>
        </w:rPr>
      </w:pPr>
      <w:r>
        <w:rPr>
          <w:rFonts w:hint="eastAsia"/>
        </w:rPr>
        <w:t>CCTACGGGAGGCAGCAGTGGGGAATCTTGCGCAATGGCCGAAAGGCTGACGCAGCGACGCCGCGTGGAGGATGACGCCCTTCGGGGTGTAAACTCCTGTTGATCGGGAAGAATGGCTCCTGGCCTAATACGCCGGGAGAATGACGGTACCGATTGAGGAAGCCCCGGCTAACTCCGTGCCAGCAGCCGCGGTAATACGTAGGCAGCAAGCGTTGTTCGGAATTACTGGGCGTAAAGGGTGCGTAGGCGGTGTACTAAGTTTGGTGTGAAATCTCCCGGCTTAACCGGGAGGGTGCGCCGAAAACTGGAAGGCTCCGAGTATGGGAGAGGTAAGCGGAATTCCTGGTGTAGCGGTGAAATGCGTAGATATCAGGAGGAACACCTGCGGTGTAGACGGCTTACTGGACCATAACTGACGCTGAGGCACGAAAGCGTGGGTAGCAAACAGGATTAGATACCCGTGTAGTCC</w:t>
      </w:r>
    </w:p>
    <w:p w14:paraId="456712C8">
      <w:pPr>
        <w:rPr>
          <w:rFonts w:hint="eastAsia"/>
        </w:rPr>
      </w:pPr>
      <w:r>
        <w:rPr>
          <w:rFonts w:hint="eastAsia"/>
        </w:rPr>
        <w:t>&gt;OTU022572</w:t>
      </w:r>
    </w:p>
    <w:p w14:paraId="316627BA">
      <w:pPr>
        <w:rPr>
          <w:rFonts w:hint="eastAsia"/>
        </w:rPr>
      </w:pPr>
      <w:r>
        <w:rPr>
          <w:rFonts w:hint="eastAsia"/>
        </w:rPr>
        <w:t>CCTACGGGTGGCTGCAGTGGGGAATATTGCGCAATGGGCGCAAGCCTGATCCAGCCATGCCGCGTGCGGGAAGAAGGCCTTCGGGTTGTAAACCGCTTTTGTCAGGGAAGAAAAGACTCCTGCTAATACCGGGGGTTCATGACGGTACCTGAAGAATAAGCACCGGCTAACTACGTGCCAGCAGCCGCGGTAATACAGAGGGTGCAAGCGTTAATCGGAATTACTGGGCGTAAAGGGCGCGTAGGCGGATGATCAAGCTGGATGTGAAAGACCTGGGCTTAACCTGGGGCTGTCATTCAGGACTGGTAGTCTAGAGTATAGGAGAGGAGAGTGGAATTCACAGTGTAGCGGTGAAATGCGTAGATATTGTGAGGAACATCGATGGCGAAGGCAGCTCTCTGGCCTAATACTGACGCTGAGGCGCGAAAGCATGGGTAGCGAACAGGATTAGATACCCTTGTAGTCC</w:t>
      </w:r>
    </w:p>
    <w:p w14:paraId="2E169D98">
      <w:pPr>
        <w:rPr>
          <w:rFonts w:hint="eastAsia"/>
        </w:rPr>
      </w:pPr>
      <w:r>
        <w:rPr>
          <w:rFonts w:hint="eastAsia"/>
        </w:rPr>
        <w:t>&gt;OTU022573</w:t>
      </w:r>
    </w:p>
    <w:p w14:paraId="3F857647">
      <w:pPr>
        <w:rPr>
          <w:rFonts w:hint="eastAsia"/>
        </w:rPr>
      </w:pPr>
      <w:r>
        <w:rPr>
          <w:rFonts w:hint="eastAsia"/>
        </w:rPr>
        <w:t>CCTACGGGAGGCTGCAGTGGGGAATATTGCACAATGGGCGCAAGCCTGAACCAGCGATGCCGCGTGAGTGATGAAGGCCTTCGGGTTGTAAAGCTCTGTGGGGAGGGACGAAAGAGCGCAGTCGAATAGGCTGCGTGTTGACGGTACCTCCTTAGCAAGCACCGGCTAACTCTGTGCCAGCAGCCGCGGTAAGACAGAGGTGCCGAGCGTTAGGCGGAATCACTGGGCTTAAAGCGTGTGTAGGCGGGTCGTTAAGTGCCTTGTGAAATCCCACGGCTCAACCGTGGAACTGCTGGGTATACTGGGTGTCTTGAGCCACCTAGGGGCGAGCGGAACAGACGGTGGAGCGGTGAAATGCGTAGATATCGTCTGGAACGCCAATGGTGAAGACAGCTCGCTGGGGGTGCGCTGACGCTGAGACACGAAAGCCAGGGGAGCGAACGGGATTAGATACCCTGGTAGTCC</w:t>
      </w:r>
    </w:p>
    <w:p w14:paraId="3F3880CF">
      <w:pPr>
        <w:rPr>
          <w:rFonts w:hint="eastAsia"/>
        </w:rPr>
      </w:pPr>
      <w:r>
        <w:rPr>
          <w:rFonts w:hint="eastAsia"/>
        </w:rPr>
        <w:t>&gt;OTU022574</w:t>
      </w:r>
    </w:p>
    <w:p w14:paraId="7F96AD2B">
      <w:pPr>
        <w:rPr>
          <w:rFonts w:hint="eastAsia"/>
        </w:rPr>
      </w:pPr>
      <w:r>
        <w:rPr>
          <w:rFonts w:hint="eastAsia"/>
        </w:rPr>
        <w:t>CCTACGGGAGGCTGCAGTGGGGAATCTTGCGCAATGGCCGAAAGGCTGACGCAGCGACGCCGCGTGTGGGAGGACGCCCTTCGGGGTGTAAACCACTGTTGCCCGGGACGAATTTCCGGTTTCGACCGGATTGACGGTACCGGGTGAGGAAGCACCGGCTAACTCCGTGCCAGCAGCCGCGGTAATACGGAGGGTGCGAGCGTTGTCCGGAATCACTGGGCGTAAAGGGCGCGTAGGCGGCGCGAGCAGTCGGCGGTGAAAGCCCGGAGCTCAACTCCGGGTCGGCCGTGCGGACTGGCGTGCTCGAGCACTGTAGGGGCGGGTGGAACTCCGGGTGTAGCGGTGGAATGCGTAGAGATCCGGAAGAACACCGGTGGCGAAGGCGGCCCGCTGGGCAGGAAGACGGGGCAACCCGTCGGCTGACGCTGAGGCGCGACAGCGTGGGGAGCAAACAGGATTAGATACCCTGGTAGTCC</w:t>
      </w:r>
    </w:p>
    <w:p w14:paraId="3D6F6960">
      <w:pPr>
        <w:rPr>
          <w:rFonts w:hint="eastAsia"/>
        </w:rPr>
      </w:pPr>
      <w:r>
        <w:rPr>
          <w:rFonts w:hint="eastAsia"/>
        </w:rPr>
        <w:t>&gt;OTU022575</w:t>
      </w:r>
    </w:p>
    <w:p w14:paraId="69F41C62">
      <w:pPr>
        <w:rPr>
          <w:rFonts w:hint="eastAsia"/>
        </w:rPr>
      </w:pPr>
      <w:r>
        <w:rPr>
          <w:rFonts w:hint="eastAsia"/>
        </w:rPr>
        <w:t>CCTACGGGTGGCTGCAGTGGGGAATATTGGGCAATGGGCGCAAGCCTGACTCAGCAACGCCGCGTGGATGAAGAAGGCCTTCGGGTTGTAAAATCCTTTTCTGGGGGAAGATAATGACGGTACCCCAGGAATAAGTTCCGGCTAACTACGTGCCAGCAGCCGCGGTAAAACGTAGGGGACGAGCGTTATCCGGAATTACTGGGCGTAAAGGGCGCGTAGGCGGTCTGAATCGTCGGATGTGAAAGGCCTGGGCTTAACCTGGGAACGGCATTCGATACGGTCGGACTGGAGTGTGGGAGAGGATGGTGGAATTCCCAGTGTAGAGGTGAAATTCGTAGATATTGGGAAGAACACCGGTGGCGAAGGCGGCCATCTGGACCACAACTGACGCTGAGGCGCGAAAGCGTGGGGAGCAAACAGGATTAGATACCCTTGTAGTCC</w:t>
      </w:r>
    </w:p>
    <w:p w14:paraId="47C31980">
      <w:pPr>
        <w:rPr>
          <w:rFonts w:hint="eastAsia"/>
        </w:rPr>
      </w:pPr>
      <w:r>
        <w:rPr>
          <w:rFonts w:hint="eastAsia"/>
        </w:rPr>
        <w:t>&gt;OTU022576</w:t>
      </w:r>
    </w:p>
    <w:p w14:paraId="60ADA2EA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AGGGAAGAAGCGAAAGTGACGGTACCTGCAGAAGAAGCGCCGGCTAACTACGTGCCAGCAGCCGCGGTAATACGTAGGGCGCGAGCGTTGTCCGGAATTATTGGGCGTAAAGCGCACGTAGGCGGATATTTAAGTCAGGGGTGAAATCCCCGGGCTTAACCTGGGAATGGCGTTTGAAACTACGGAGCTGGAGTGTGGCAGAGGCAGGTGGAATTCCGGGTGTAGCGGTGGAATGCGTAGAGATCCGGAAGAACACCGGTGGCGAAGGCGGCCTGCTGGGCAGTGGCTGACGCTGAGGCGCGACAGCGTGGGGAGCAAACAGGATTAGATACCCGTGTAGTCC</w:t>
      </w:r>
    </w:p>
    <w:p w14:paraId="21972A14">
      <w:pPr>
        <w:rPr>
          <w:rFonts w:hint="eastAsia"/>
        </w:rPr>
      </w:pPr>
      <w:r>
        <w:rPr>
          <w:rFonts w:hint="eastAsia"/>
        </w:rPr>
        <w:t>&gt;OTU022577</w:t>
      </w:r>
    </w:p>
    <w:p w14:paraId="5172AAED">
      <w:pPr>
        <w:rPr>
          <w:rFonts w:hint="eastAsia"/>
        </w:rPr>
      </w:pPr>
      <w:r>
        <w:rPr>
          <w:rFonts w:hint="eastAsia"/>
        </w:rPr>
        <w:t>CCTACGGGTGGCTGCAGTGGGGAATATTGCGCAATGGGCGACAGCCTGACGCAGCGACGCCGCGTGGGGGATGAAGGTCTTCGGATTGTAAACCCCTTTCGGCAGGGAAGATGGAACGGGTAACCGTTCGGACGGTACCTGCAGAAGCAGCCACGGCTAACTTCGTGCCAGCAGCCGCGGTAATACGAAGGGGGCTAGCGTTGTTCGGAATTATTGGGCGTAAAGGGCGCGTAGGCGGCTTGACAAGTCAAAGGTGAAATCCCTCGGCTCAACTGAGGAACTGCCTTTGATACTGCAGGGCTAGAGGCCGGGAGAGGGTAGTGGAATTCCCAGTGTAGCGGTGAAATGCGTAGATATTGGGAGGAACACCGGTGGCGAAGGCAGCCCCCTGGGCTAACACTGACGCTCATGCACGAAAGCGTGGGGAGCAAACAGGATTAGATACCCGAGTAGTCC</w:t>
      </w:r>
    </w:p>
    <w:p w14:paraId="1C834B08">
      <w:pPr>
        <w:rPr>
          <w:rFonts w:hint="eastAsia"/>
        </w:rPr>
      </w:pPr>
      <w:r>
        <w:rPr>
          <w:rFonts w:hint="eastAsia"/>
        </w:rPr>
        <w:t>&gt;OTU022578</w:t>
      </w:r>
    </w:p>
    <w:p w14:paraId="41454CB6">
      <w:pPr>
        <w:rPr>
          <w:rFonts w:hint="eastAsia"/>
        </w:rPr>
      </w:pPr>
      <w:r>
        <w:rPr>
          <w:rFonts w:hint="eastAsia"/>
        </w:rPr>
        <w:t>CCTACGGGTGGCTGCAGTCGAGGATCTTCGGCAATGGGCGCAAGCCTGACCGAGCGACGCCGCGTGTGGGATGAAGGCCTTCGGGTTGTAAACCACTGTCAGTGGGGAGGAAATTGGTGGGGGTTCTCCCCCATCATTGACCTATCCGCAGAGGAAGGGTGGGCTAAGCTCGTGCCAGCAGCCGCGGTAAGACGAGCCACCCGAACGTTATTCGGAATCACTGGGCTTAAAGAGTGCGTAGGCGGCTTATCAGGCGGGGTGTGAAATCCCTCGGCCCAACCGAGGAATTGCGCTCCGAACCGATAGGCTTGAGGAGGATAGAGGTAAGCGGAACAGATGGTGGAGCGGTGAAATGCGTAGATATCAGGAGGAACACCAGTGGCGAAGGCGCCGCTCTGGGCCGAAACTGACGCTGAGGAGCGAAAGCGTGGGTAGCAAACAGGATTAGATACCCTTGTAGTCC</w:t>
      </w:r>
    </w:p>
    <w:p w14:paraId="560D8328">
      <w:pPr>
        <w:rPr>
          <w:rFonts w:hint="eastAsia"/>
        </w:rPr>
      </w:pPr>
      <w:r>
        <w:rPr>
          <w:rFonts w:hint="eastAsia"/>
        </w:rPr>
        <w:t>&gt;OTU022579</w:t>
      </w:r>
    </w:p>
    <w:p w14:paraId="69BEA67D">
      <w:pPr>
        <w:rPr>
          <w:rFonts w:hint="eastAsia"/>
        </w:rPr>
      </w:pPr>
      <w:r>
        <w:rPr>
          <w:rFonts w:hint="eastAsia"/>
        </w:rPr>
        <w:t>CCTACGGGCGGCAGCAGTGGGGAATATTGGACAATGGGCGCAAGCCTGATCCAGCCATGCCGCGTGAGTGATGAAGGCCTTAGGGTTGTAAACTTCTTTTGTACGGGGGTAATTTTCGGATCGTGATCTGAATTGAAAGTACTGTACGAATAAGCGTCGGCTAACTACGTGCCAGCAGCCGCGGTAATACGAAGGGGGCAAGCGTTGTTCGGAATTACTGGGCGTAAAGGGCGCGTAGGCGGCTTATCAAGTCAGGCGTGAAATTCCCGGGCTCAACCTGGGGGCTGCGCTTGATACTGATGGGCTTGAATGCGGGAGAGGGATGTGGAATTCCAGGTGTAGCGGTGAAATGCGTAGATATCTGGAGGAACACCGGTGGCGAAGGCGGCATCCTGGACCGGTATTGACGCTGAGGCGCGAAAGCCAGGGGAGCAAACGGGATTAGATACCCCAGTAGTCC</w:t>
      </w:r>
    </w:p>
    <w:p w14:paraId="0E7AC689">
      <w:pPr>
        <w:rPr>
          <w:rFonts w:hint="eastAsia"/>
        </w:rPr>
      </w:pPr>
      <w:r>
        <w:rPr>
          <w:rFonts w:hint="eastAsia"/>
        </w:rPr>
        <w:t>&gt;OTU022580</w:t>
      </w:r>
    </w:p>
    <w:p w14:paraId="6392F4B8">
      <w:pPr>
        <w:rPr>
          <w:rFonts w:hint="eastAsia"/>
        </w:rPr>
      </w:pPr>
      <w:r>
        <w:rPr>
          <w:rFonts w:hint="eastAsia"/>
        </w:rPr>
        <w:t>CCTAACGGGGGGCTGCAGTAGGGAATTTTCCACAATGGACGAAAGTCTGATGGAGCAACGCCGCGTGCAGGATGAATGCCTTCGGGTTGTAAACTGCTTTTCTCTGTGACGAATATGACGGTAGCATATGAATAAGGATCGGCTAACTCCGTGCCAGCAGCCGCGGTCATACGGAGGATCCAAGCGTTATCCGGAATTACTGGGCGTAAAGCGCACGCAGGCGGTTGGACAAGTTCGACGTGAAAGCTCCCGGCTCAACTGGGAGAGGTCGTTGAAGACTGTTCGACTTGAGGTTGTGAGAGGGGTGTAGAATTCCCGGTGTAGTGGTGGAATGCGTAGATATCGGGGGGAATACCAGTGGCGCAAGCGGCACCCTAGCATGAACCTGACGCTCAGGTGCGAAAGCGTGGGGAGCGAACGGGATTAGATACCCCAGTAGTCC</w:t>
      </w:r>
    </w:p>
    <w:p w14:paraId="12C741B1">
      <w:pPr>
        <w:rPr>
          <w:rFonts w:hint="eastAsia"/>
        </w:rPr>
      </w:pPr>
      <w:r>
        <w:rPr>
          <w:rFonts w:hint="eastAsia"/>
        </w:rPr>
        <w:t>&gt;OTU022581</w:t>
      </w:r>
    </w:p>
    <w:p w14:paraId="7FE4409C">
      <w:pPr>
        <w:rPr>
          <w:rFonts w:hint="eastAsia"/>
        </w:rPr>
      </w:pPr>
      <w:r>
        <w:rPr>
          <w:rFonts w:hint="eastAsia"/>
        </w:rPr>
        <w:t>CCTACGGGCGGCAGCAGTCGAGAATCTTGGGCAATGCACGAAAGTGTGACCCAGCGACGCCGCGTGGAGGATGAAGGCCCTTGGGTCGTAAACTCCTTTTAGAGGAGAAGAAGGCGGGTGGGCGTAAGCTCGCCTGTTTGACGGTACCCTCTGAATAAGCCACGGCTAACTACGTGCCAGCAGCCGCGGTAATACGTAGGTGGCAAGCGTTGTCCGGATTTACTGGGCGTAAAGCGTGTGTAGGCGGACAGTTTAGTCAGAGGTGAAAGCCCAGGGCTCAACCTTGGAATTGCCTTTGATACTGGCTGTCTTGAGTTCGGGAGAGGTGAGTGGAATGCCGAGTGTAGAGGTGAAATTCGTAGATATTCGGAAGAACACCAGTGGCGAAGGCGGCTCACTGGACTGGTATTGACGCTGAGGTGCGAAAGCGTGGGGAGCAAACAGGATTAGATACCCCAGTAGTCC</w:t>
      </w:r>
    </w:p>
    <w:p w14:paraId="5D6B4F60">
      <w:pPr>
        <w:rPr>
          <w:rFonts w:hint="eastAsia"/>
        </w:rPr>
      </w:pPr>
      <w:r>
        <w:rPr>
          <w:rFonts w:hint="eastAsia"/>
        </w:rPr>
        <w:t>&gt;OTU022582</w:t>
      </w:r>
    </w:p>
    <w:p w14:paraId="57BE2220">
      <w:pPr>
        <w:rPr>
          <w:rFonts w:hint="eastAsia"/>
        </w:rPr>
      </w:pPr>
      <w:r>
        <w:rPr>
          <w:rFonts w:hint="eastAsia"/>
        </w:rPr>
        <w:t>CCTACGGGGGGCTGCAGTGGGGAATCTTGCGCAATGGGCGAAAGCCTGATGCAGCGACGCCGCGTGAGGGATGACGGCCTTCGGGTTGTAAACCTCTTTCAGCAGGGAAGAAGCGAAAGTGACGGTACCTGCAGAAGAAGCGCCGGCTAACTACGTGCCAGCAGCCGCGGTAATACGGAGGGTGCAAGCGTTGTCCGGATTTATTGGGTTTAAAGGGTGCGTAGGCGGCCTTATAAGTCAGTGGTGAAAGCCCATCGCTCAACGATGGAACTGCCATTGATACTGTAAGGCTTGAGTACAGACGAGGTAGGCGGAATTGATGGTGTAGCGGTGAAATGCATAGATATCGTCAAGAACACCGATAGTGTAGACAGCTTACTAGACTCAAACTGACGCTGAGGCACGAAAGTGTGGGGATCAAACAGGATTAGATACCCCAGTAGTCC</w:t>
      </w:r>
    </w:p>
    <w:p w14:paraId="1219C010">
      <w:pPr>
        <w:rPr>
          <w:rFonts w:hint="eastAsia"/>
        </w:rPr>
      </w:pPr>
      <w:r>
        <w:rPr>
          <w:rFonts w:hint="eastAsia"/>
        </w:rPr>
        <w:t>&gt;OTU022583</w:t>
      </w:r>
    </w:p>
    <w:p w14:paraId="6BBEF8ED">
      <w:pPr>
        <w:rPr>
          <w:rFonts w:hint="eastAsia"/>
        </w:rPr>
      </w:pPr>
      <w:r>
        <w:rPr>
          <w:rFonts w:hint="eastAsia"/>
        </w:rPr>
        <w:t>CCTACGGGAGGCTGCAGTAGGGAATTTTCGTCAATGGGGGCAACCCTGACGCAGCCATGCCGCGTGAATGAAGAAGGCCTTCGGGTTGTAAAGCTCTGTTAATCGGGACGAAAGGTCTTCTTGCGAATAGTTAGAAGAATTGACGGTACCGGAATAGAAAGCCACGGCTAACTACGTGCCAGCAGCCGCGGTAATACGTAGGTGGCAAGCGTTGTCCGGAATTATTGGGCGTAAAGCGCGCGCAGGCGGATTGGTCAGTCTGTCTTAAAAGTTCGGGGCTTAACCCCGTGATGGGATGGAAACTGCCAATCTAGAGTATCGGAGAGGAAAGTGGAATTCCTAGTGTAGCGGTGAAATGCGTAGATATTAGGAAGAACACCAGTGGCGAAGGCGACTTTCTGGACGAAAACTGACGCTGAGGCGCGAAAGCCAGGGGAGCGAACGGGATTAGATACCCGGGTAGTCC</w:t>
      </w:r>
    </w:p>
    <w:p w14:paraId="4C2292E6">
      <w:pPr>
        <w:rPr>
          <w:rFonts w:hint="eastAsia"/>
        </w:rPr>
      </w:pPr>
      <w:r>
        <w:rPr>
          <w:rFonts w:hint="eastAsia"/>
        </w:rPr>
        <w:t>&gt;OTU022584</w:t>
      </w:r>
    </w:p>
    <w:p w14:paraId="17A3AA05">
      <w:pPr>
        <w:rPr>
          <w:rFonts w:hint="eastAsia"/>
        </w:rPr>
      </w:pPr>
      <w:r>
        <w:rPr>
          <w:rFonts w:hint="eastAsia"/>
        </w:rPr>
        <w:t>CCTACGGGGGGCTGCAGTCGAGAATCTTCCGCAATGGGGGCAACCCTGACGGAGCGACGCCGCGTGCGGGATGAAGGCCTTCGGGTTGTAAACCGCTTTTCCCCGGGAATAAAGCCCCATACGCTGGGGCCTGCAGGTACCGGGGGAATAAGCACCGGCAAACTACGTGCCAGCAGCCGCGGTAATACGTAGGGTGCAAGCGTTGTCCGGATTCACTGGGTTTAAAGGGTGCGTAGGTGGGTTGGTAAGTCAGGGGTGAAATCCCGAGGCTCAACCTCGGAACTGCCTTTGATACTGGATGTCTTGAGTGTGAGAGAGGTGAGTGGAACTCCGAGTGTAGAGGTGAAATTCGTAGATATTCGGAAGAACACCAGTGGCGAAGGCGACTCACTGGCTCATTACTGACGCTGAGGCTCGAAAGCGTGGGGAGCAAACAGGATTAGATACCCTAGTAGTCC</w:t>
      </w:r>
    </w:p>
    <w:p w14:paraId="2A2532E1">
      <w:pPr>
        <w:rPr>
          <w:rFonts w:hint="eastAsia"/>
        </w:rPr>
      </w:pPr>
      <w:r>
        <w:rPr>
          <w:rFonts w:hint="eastAsia"/>
        </w:rPr>
        <w:t>&gt;OTU022585</w:t>
      </w:r>
    </w:p>
    <w:p w14:paraId="1C8D261F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CCTTCGGGTCGTAAACTCCTTTCGATCGAGACGAACGGCCTCCGGGTGAACAATCCGGAGGAGTGACGGTACCGAGAGAAGAAGCCCCGGCTAACTCCGTGCCAGCAGCCGCGGTAATACGGGGGGGGCAAGCGTTATTCGGAATTACTGGGCGTAAAGGGCGCGCAGGCGGTCCGCTAAGTCCGCTGTGAAAGACCGGGGCTCAACCCCGGGGTGTCAGCGGAGACTGGTGGACTGGAGTGCCGGAGAGGGATGCGGAATACCTGGTGTAGCGGTGGAATGCGTAGAGATCAGGTGGAACACCGATGGCGAAGGCAGCATCCTGGCCGGAGACTGACGCTGAGGCGCGAAAGCTGGGGGAGCGAACGGGATTAGATACCCCAGTAGTCC</w:t>
      </w:r>
    </w:p>
    <w:p w14:paraId="01795C48">
      <w:pPr>
        <w:rPr>
          <w:rFonts w:hint="eastAsia"/>
        </w:rPr>
      </w:pPr>
      <w:r>
        <w:rPr>
          <w:rFonts w:hint="eastAsia"/>
        </w:rPr>
        <w:t>&gt;OTU022586</w:t>
      </w:r>
    </w:p>
    <w:p w14:paraId="78C54CA0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ACTCTGTTGTTAGGGAAGAACAAGTACCGGAGTAACTGCCGGTACCTTGACGGTACCTAACCAGAAAGCCACGGCTAACTACGTGCCAGCAGCCGCGGTAATACGTAGGTGGCAAGCGTTGTCCGGATTTATTGGGCGTAAAGGGTGCGTAGGTGGCTTGGTAAGTTTGATGTGAAAGCTCAGGGCTCAACCCTGAAATGGCATTGAATACTACTGAGCTGGAGGTTTGGAGGGGGGACTGGAATTCCTGGTGTAGCGGTGAAATGCGCAGATATCAGGAGGAACACCGATGGCGAAGGCAGGTCTCTGGGCTGTAACTGACGCTGAGGAGCGAAAGCATGGGGAGCGAACAGGATTAGATACCCCAGTAGTCC</w:t>
      </w:r>
    </w:p>
    <w:p w14:paraId="4A697AB0">
      <w:pPr>
        <w:rPr>
          <w:rFonts w:hint="eastAsia"/>
        </w:rPr>
      </w:pPr>
      <w:r>
        <w:rPr>
          <w:rFonts w:hint="eastAsia"/>
        </w:rPr>
        <w:t>&gt;OTU022587</w:t>
      </w:r>
    </w:p>
    <w:p w14:paraId="7A25C0B5">
      <w:pPr>
        <w:rPr>
          <w:rFonts w:hint="eastAsia"/>
        </w:rPr>
      </w:pPr>
      <w:r>
        <w:rPr>
          <w:rFonts w:hint="eastAsia"/>
        </w:rPr>
        <w:t>CCTACGGGGGGCAGCAGTGGGGAATATTGGACAATGGGGGCAACCCTGATCCAGCCATGCCGCGTGAGTGATGAAGGCCTTCGGGTCGTAAAGCTCTGTGGGGAGGGAAGAATGGCCGGCGGTTAATAACCGGCGGTTTGACGGTACCTCCTTAGCAAGCACCGGCTAACTCCGTGCCAGCAGCCGCGGTAATACGGAGGGTGCAAGCGTTGTCCGGATTTATTGGGCGTAAAGAGCTCGTAGGCGGCTTGTCGCGTCGGATGTGAAAGCCCGGGGCTCAACCCCGGAACTGCACTGGATACTGCTTTGCTAGAGTACTGGAGAGGGAACTGGAATTTACGGTGTAGCAGTGAAATGCGTAGATATCGTAAGGAAGACCAGCGGCGAAGGCGAGTTCCTGGACAGTTACTGACGCTGAGGCACGAAGGCCAGGGGAGCAAACGGGATTAGATACCCCTGTAGTCC</w:t>
      </w:r>
    </w:p>
    <w:p w14:paraId="7966777E">
      <w:pPr>
        <w:rPr>
          <w:rFonts w:hint="eastAsia"/>
        </w:rPr>
      </w:pPr>
      <w:r>
        <w:rPr>
          <w:rFonts w:hint="eastAsia"/>
        </w:rPr>
        <w:t>&gt;OTU022588</w:t>
      </w:r>
    </w:p>
    <w:p w14:paraId="3FA4A59E">
      <w:pPr>
        <w:rPr>
          <w:rFonts w:hint="eastAsia"/>
        </w:rPr>
      </w:pPr>
      <w:r>
        <w:rPr>
          <w:rFonts w:hint="eastAsia"/>
        </w:rPr>
        <w:t>CCTACGGGAGGCTGCAGTAGGGAATCTTCCGCAATGGACGAAAGTCTGACGGAGCAACGCCGCGTGTGTGAAGAAGGCCTTCGGGTTGTAAAGCACTTTCGGACGGAACGAAATCGCGCGGGTGAATAATCCGCGTGGATGACGGTACCGTAGGAAGAAGCACCGGCTAACTACGTGCCAGCAGCCGCGGTAATACGAAGGGGGCTAGCGTTGCTCGGAATTACTGGGCGTAAAGGGAGCGTAGGCGGACATTTAAGTCAGGGGTGAAATCCCGGAGCTCAACTCCGGAACTGCCTTTGATACTGGATATCTAGAGTCCGAGAGAGGTGAGTGGAACTCCTAGTGTAGAGGTGGAATTCGTAGATATTAGGAAGAACACCAGTGGCGAAGGCGGCTCGCTGGACTGATACTGACGCTGAGGTGCGAAAGCGTGGGGAGCGAACGGGATTAGATACCCGAGTAGTCC</w:t>
      </w:r>
    </w:p>
    <w:p w14:paraId="422A3FD7">
      <w:pPr>
        <w:rPr>
          <w:rFonts w:hint="eastAsia"/>
        </w:rPr>
      </w:pPr>
      <w:r>
        <w:rPr>
          <w:rFonts w:hint="eastAsia"/>
        </w:rPr>
        <w:t>&gt;OTU022589</w:t>
      </w:r>
    </w:p>
    <w:p w14:paraId="06FB8DE0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TTCGATCGAGACGAACGACTTCCGGGCTAATCACCGGGAGAGTGACGGTACCGAGAGAAGAAGCCCCGGCTAACTCCGTGCCAGCAGCCGCGGTAATACGGGGGGGGCAAGCGTTGTCCGGATTTACTGGGCGTAAAGAGTTGCGTAGGTGGCAGAGTAAGTAGATAGTGAAAGCGTGTGGCTCAACCATACATCCATTATCTAAACTGCTCAGCTTGAGGATGAGAGAGGTAGATGGAATTTCTGATGTAGGGGTAATATCCGTAGATATCTGGAGGAACACCGGTGGCGAAGGCGGCTATCTGGTCGAGTACTGACACTGAGACACGAAAGCATGGGGATCAAACAGGATTAGATACCCCAGTAGTCC</w:t>
      </w:r>
    </w:p>
    <w:p w14:paraId="27A25FC7">
      <w:pPr>
        <w:rPr>
          <w:rFonts w:hint="eastAsia"/>
        </w:rPr>
      </w:pPr>
      <w:r>
        <w:rPr>
          <w:rFonts w:hint="eastAsia"/>
        </w:rPr>
        <w:t>&gt;OTU022590</w:t>
      </w:r>
    </w:p>
    <w:p w14:paraId="0D052FF5">
      <w:pPr>
        <w:rPr>
          <w:rFonts w:hint="eastAsia"/>
        </w:rPr>
      </w:pPr>
      <w:r>
        <w:rPr>
          <w:rFonts w:hint="eastAsia"/>
        </w:rPr>
        <w:t>CCTACGGGTGGCTGCAGTAAGGAATATTGGACAATGGGGGCAACCCTGATCCAGCCATGCCGCGTGTGTGAAGAAGGCCTTAGGGTTGTAAAACACTTTCAGCGGGGAAGATGATGACGGTACCCGCAGAAGAAGCCCCGGCTAACTCCGTGCCAGCAGCCGCGGTAAGACAGAGGCCACGAACGTTGTTCGGAATCACTGGGCATAAAGCGCACGTAGGCGGCTAGGTCCGTCCAATGTGAAAGCCCCGGGCTCAACCTGGGAATGGCGATGGATACTGGCGAGCTAGAGTGTGTCAGAGGATGGTGGAATTCCCGGTGTAGCGGTGAAATGCGTAGAGATCGGGAGGAACACCAGAGGCGAAGGCGGCCTACTGGCTCGCACCTGACGCTGAGCCGCGAAAGCCAGGGGAGCGAACGGGATTAGATACCCCTGTAGTCC</w:t>
      </w:r>
    </w:p>
    <w:p w14:paraId="2B460722">
      <w:pPr>
        <w:rPr>
          <w:rFonts w:hint="eastAsia"/>
        </w:rPr>
      </w:pPr>
      <w:r>
        <w:rPr>
          <w:rFonts w:hint="eastAsia"/>
        </w:rPr>
        <w:t>&gt;OTU022591</w:t>
      </w:r>
    </w:p>
    <w:p w14:paraId="23F0D7ED">
      <w:pPr>
        <w:rPr>
          <w:rFonts w:hint="eastAsia"/>
        </w:rPr>
      </w:pPr>
      <w:r>
        <w:rPr>
          <w:rFonts w:hint="eastAsia"/>
        </w:rPr>
        <w:t>CCTACGGGCGGCTGCAGTCGAGGATCTTCGGCAATGGACGCAAGTCTGACCGAGCGACGTCGCGTGCGGGTTAAGGCCTTCGGGTTGTAAACCGCTGTCAGAGGGGAGGAAATCGCCGGGAGCTATCTCCCGGTGTTGACCGAGCCTCAGAGGAAGCACGGGCTAAGTTCGTGCCAGCAGCCGCGGTAATACGAACTGTGCGAACGTTATTCGGAATCACTGGGCATAAAGGGCGCGTAGGCGGTTCTGTAAGTCGGATGTGAAAGACCTTGGCTCAACCTGGGAACGGCCTCTAAAACTGACAATCTAGAGTCCGGAAGAGGATGGCGGAATTCCCAGTGTAGAGGTGAAATTCGTAGATATTGGGAAGAACACCGGTGGCGAAGGCGGCTATCTGGACCGACATTGACGCTGAGGCGCGAAAGCGTGGGGAGCAAACGGGATTAGATACCCTGGTAGTCC</w:t>
      </w:r>
    </w:p>
    <w:p w14:paraId="7E4436E5">
      <w:pPr>
        <w:rPr>
          <w:rFonts w:hint="eastAsia"/>
        </w:rPr>
      </w:pPr>
      <w:r>
        <w:rPr>
          <w:rFonts w:hint="eastAsia"/>
        </w:rPr>
        <w:t>&gt;OTU022592</w:t>
      </w:r>
    </w:p>
    <w:p w14:paraId="0AD1BC67">
      <w:pPr>
        <w:rPr>
          <w:rFonts w:hint="eastAsia"/>
        </w:rPr>
      </w:pPr>
      <w:r>
        <w:rPr>
          <w:rFonts w:hint="eastAsia"/>
        </w:rPr>
        <w:t>CCTACGGGAGGCAGCAGTAGGGAATCTTGCGCAATGGGCGAAAGCCTGATGCAGCGACGCCGCGTGAGGGATGACGGCCTTCGGGTTGTAAACCTCTTTCGCCCAGGACGAAGCGAGAGTGACGGTACTGGGAGAAGAAGCACCGGCTAACTCTGTGCCAGCAGCCGCGGTAATACGTAGGGTGCGAGCGTTGTCCGGAATTATTGGGCGTAAAGGGCTCGTAGGCGGTTTGTCGCGTCGGGAGTGAAAACATCACAGCTTAACTGGATGCTTGCTTTCGATACGGGCAGACTAGAGGCATGCAGGGGAGAATGGAATTCCTGGTGTAGCGGTGAAATGCGCAGATATCAGGAGGAACACCAATGGCGAAGGCAGCTCGCTGGAACGGTACTGACGCTGAGGCGCGAAAGCGTGGGGAGCGAACAGGATTAGATACCCTAGTAGTCC</w:t>
      </w:r>
    </w:p>
    <w:p w14:paraId="2E08D864">
      <w:pPr>
        <w:rPr>
          <w:rFonts w:hint="eastAsia"/>
        </w:rPr>
      </w:pPr>
      <w:r>
        <w:rPr>
          <w:rFonts w:hint="eastAsia"/>
        </w:rPr>
        <w:t>&gt;OTU022593</w:t>
      </w:r>
    </w:p>
    <w:p w14:paraId="598B1C6A">
      <w:pPr>
        <w:rPr>
          <w:rFonts w:hint="eastAsia"/>
        </w:rPr>
      </w:pPr>
      <w:r>
        <w:rPr>
          <w:rFonts w:hint="eastAsia"/>
        </w:rPr>
        <w:t>CCTCGGGAGGCTGCAGTGGGGAATATTGGACAATGGGCGAAAGCCTGATCCAGCCATGCCGCGTGAGTGATGAAGGCCTTAGGGTTGTAAAGCTCTTTCGACGGGGACGATAATGACGGTACCCGTAGAAGAAGCCCCGGCTAACTTCGTGCCAGCAGCCGCGGTAATACGTAGGGGGCAAGCGTTGTCCGGATTTATTGGGCGTAAAGAGCGTGTAGGCGGCCAGGTAGGTCGGTTGTGAAAACTCGAGGCTCAACCGTGGAGGGTCATTGGAAACTGGGGGACTTGAGTACAGAAGAGGAAAGCGGAATTCCACGTGTAGCGGTGAAATGCGTAGATATCGGGAGGAATACCAGTGGCGAAGGCGGATTGCTGGGCTGACACTGACGCTGAGGCGCGAAAGCTAGGGTAGCAAACGGGATTAGATACCCGTGTAGTCC</w:t>
      </w:r>
    </w:p>
    <w:p w14:paraId="71F7CB6F">
      <w:pPr>
        <w:rPr>
          <w:rFonts w:hint="eastAsia"/>
        </w:rPr>
      </w:pPr>
      <w:r>
        <w:rPr>
          <w:rFonts w:hint="eastAsia"/>
        </w:rPr>
        <w:t>&gt;OTU022594</w:t>
      </w:r>
    </w:p>
    <w:p w14:paraId="1702EF7D">
      <w:pPr>
        <w:rPr>
          <w:rFonts w:hint="eastAsia"/>
        </w:rPr>
      </w:pPr>
      <w:r>
        <w:rPr>
          <w:rFonts w:hint="eastAsia"/>
        </w:rPr>
        <w:t>CCTACGGGTGGCTGCAGTGGGGAATTTTGGACAATGGGCGCAAGCCTGATCCAGCCATGCCGCGTGGGTGAAGAAGGCCTTCGGGTTGTAAAGCCCTTTCGGCTGGGACGAAAAGGTCCGTGCTAACACCACGGACTCATGACGGTACCAGCAGAAGAAGCACCGGCTAACTACGTGCCAGCAGCCGCGGTAATACGTAGGGTGCAGGCGTTAATCGGAATTACTGGGCGTAAAGCGTGCGCAGGCGGTCTTTTAAGTCAGATGTGAAATCTCCCGGCTCAACTGGGAAACTGCATCGGAAACTGATCGGCTTGAAGGTGGGAGAGGGTAGTGGAATTCCCGGTGTAGTGGTGAAATGCGTAGAGATCGGCAGGAACACCAAGGGGGAAGCCAGCCACCTGGGCATCGGCTGACACTGAGGGGCGACAGCGTGGGGAGCGAACTGGATTAGATACCCTGGTAGTCC</w:t>
      </w:r>
    </w:p>
    <w:p w14:paraId="55677B29">
      <w:pPr>
        <w:rPr>
          <w:rFonts w:hint="eastAsia"/>
        </w:rPr>
      </w:pPr>
      <w:r>
        <w:rPr>
          <w:rFonts w:hint="eastAsia"/>
        </w:rPr>
        <w:t>&gt;OTU022595</w:t>
      </w:r>
    </w:p>
    <w:p w14:paraId="75031F29">
      <w:pPr>
        <w:rPr>
          <w:rFonts w:hint="eastAsia"/>
        </w:rPr>
      </w:pPr>
      <w:r>
        <w:rPr>
          <w:rFonts w:hint="eastAsia"/>
        </w:rPr>
        <w:t>CCTACGGGGGGCTGCAGTGGGGAATTTTGCGCAATGGGGGAAACCCTGACGCAGCAACGCCGCGTGGAGGATGAAGTCCTTTGGGATGTAAACTCCTTTCGACCGGGACGATAATGACGGTACCGGAGGAAGAAGCACCGGCTAACTCTGTGCCAGCAGCCGCGGTAATACAGAGGGTGCGAGCGTTGTTCGGAATTATTGGGCGTAAAGGGCGCGTAGGCGGCCTCTGCAAGTCGACTGTGAAATCTCCGGGCTTAACCCGGAACGGTCAGCCGATACTGCAGGGCTAGAGTGCAGAAGGGGCAACCGGAATTCTCGGTGTAGCGGTGAAATGCGTAGATATCGTCAAGAACACCGATAGTGTAGACAGCTTACTAGATTTCAACTGACGCTGAGGCACGAAAGTGTGGGGATCAAACAGGATTAGATACCCTGGTAGTCC</w:t>
      </w:r>
    </w:p>
    <w:p w14:paraId="78375348">
      <w:pPr>
        <w:rPr>
          <w:rFonts w:hint="eastAsia"/>
        </w:rPr>
      </w:pPr>
      <w:r>
        <w:rPr>
          <w:rFonts w:hint="eastAsia"/>
        </w:rPr>
        <w:t>&gt;OTU022596</w:t>
      </w:r>
    </w:p>
    <w:p w14:paraId="550CC080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GCTCTTTCGGCGGGGACGAAAAGGTCCGTGTTAACACCACGGATCCATGACGGTACCCGCAGAAGAAGCACCGGCTAACTACGTGCCAGCAGCCGCGGTAATACGTAGGGTGCAGGCGTTGTCCGGAATCACTGGGTGTAAAGGGTGTGTAGGCGGGTCAGTAAGTCAGGGGTGAAAGCCTACGGCTTAACCGTAGAATTGCCTTTGATACTGGAGAGCTTGAGTCCGGGAGAGGTGAGTGGAACTGCGAGTGTAGAGGTGAAATTCGTAGATATTCGCAAGAACACCAGTGGCGAAGGCGGCTCACTGGCCCGGTACTGACGCTGAGGTGCGAAAGCGTGGGGAGCAAACAGGATTAGATACCCCGGTAGTCC</w:t>
      </w:r>
    </w:p>
    <w:p w14:paraId="00C6D90C">
      <w:pPr>
        <w:rPr>
          <w:rFonts w:hint="eastAsia"/>
        </w:rPr>
      </w:pPr>
      <w:r>
        <w:rPr>
          <w:rFonts w:hint="eastAsia"/>
        </w:rPr>
        <w:t>&gt;OTU022597</w:t>
      </w:r>
    </w:p>
    <w:p w14:paraId="3F03AFAC">
      <w:pPr>
        <w:rPr>
          <w:rFonts w:hint="eastAsia"/>
        </w:rPr>
      </w:pPr>
      <w:r>
        <w:rPr>
          <w:rFonts w:hint="eastAsia"/>
        </w:rPr>
        <w:t>CCTACGGGTGGCAGCAGTGGGGAATTTTGGACAATGGGGGCAACCCTGATCCAGCCATGCCGCGTGAGTGAAGAAGGCCTTCGGGTTGTAAAGCTCTTTCGGACGGAACGAAACGGTTACGGTGAATATCCGTGACTAATGACGGTACCGTAAGAAGAAGCACCGGCTAACTACGTGCCAGCAGCCGCGGTAATACAGAGGGTGCAAGCGTTAATCGGAATTACTGGGCGTAAAGCGCGCGTAGGTGGTTCGTTAAGTTGGATGTGAAATCCCCGGGCTCAACCTGGGAACTGCATTCGAGACTGCATTGCTGGAGTACGGAAGAGGAGGGCGGAATTCCCGGTGTAGCGGTGAAATGCGTAGATATCGGGAGGAACATCAGTGGCGAAGGCGGCCCTCTGGTCCAGTACTGACACTCAAGTGCGAAAGCGTGGGGAGCAAACAGGATTAGATACCCGAGTAGTCC</w:t>
      </w:r>
    </w:p>
    <w:p w14:paraId="3151F371">
      <w:pPr>
        <w:rPr>
          <w:rFonts w:hint="eastAsia"/>
        </w:rPr>
      </w:pPr>
      <w:r>
        <w:rPr>
          <w:rFonts w:hint="eastAsia"/>
        </w:rPr>
        <w:t>&gt;OTU022598</w:t>
      </w:r>
    </w:p>
    <w:p w14:paraId="7C07EE55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TGCCCGGGACGAAACTCCTTTTTCGAGAGGACTGACGGTACCGGGTGAGGAAGCACCGGCTAACTCCGTGCCAGCAGCCGCGGTAATACGGAGGGTGCGAGCGTTGTCCGGAATCACTGGGCGTAAAGGGCGCGTAGGTGGCACGGCAAGCGTGCGGTGAAATCCCCTGGCTCAACCAGGGAAGTGCACGCCGGACTGCCGTTCTAGAGGGTGGTAGGGGGGACTGGAACTCTCGGTGGAGCGGTGAAATGCGTAGATATCGAGAGGAACACCGGTGGCGAAGGCGAGTCCCTGGTCCACATCTGACGCTGAGGCGCGAAAGCGTGGGTAGCAAACAGGATTAGATACCCCTGTAGTCC</w:t>
      </w:r>
    </w:p>
    <w:p w14:paraId="2C6E7CF8">
      <w:pPr>
        <w:rPr>
          <w:rFonts w:hint="eastAsia"/>
        </w:rPr>
      </w:pPr>
      <w:r>
        <w:rPr>
          <w:rFonts w:hint="eastAsia"/>
        </w:rPr>
        <w:t>&gt;OTU022599</w:t>
      </w:r>
    </w:p>
    <w:p w14:paraId="2EB9167F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CGGGTTGTAAACCCCTTTCAGGAGGGACGAAGGTTCGCCGGTGAATAGCCGTGCGGATTGACGGTACCTCCACAAGAAGCTCCGGCTAACTACGTGCCAGCAGCCGCGGTAATACGTAGGTGGCAAGCGTTGTCCGGATTTATTGGGTTTAAAGGGTGCGTAGGAGGGTAGGTAAGTCAGTGGTGAAATCTCCGAGCTTAACTCGGAAACTGCCGTGGATACTCTCTGTCTTGAATCCCGTGGAGATGAGCGGAATATGTCATGTAGCGGTGAAATGCTTAGATATCAGGAGGAATACCGGTGGCGAAAGCGACTCTCTGGACGGCAACTGACGCTGAGGCACGAAAGCGTGGGGATCAAACAGGATTAGATACCCCAGTAGTCC</w:t>
      </w:r>
    </w:p>
    <w:p w14:paraId="54FC3D47">
      <w:pPr>
        <w:rPr>
          <w:rFonts w:hint="eastAsia"/>
        </w:rPr>
      </w:pPr>
      <w:r>
        <w:rPr>
          <w:rFonts w:hint="eastAsia"/>
        </w:rPr>
        <w:t>&gt;OTU022600</w:t>
      </w:r>
    </w:p>
    <w:p w14:paraId="4311F69D">
      <w:pPr>
        <w:rPr>
          <w:rFonts w:hint="eastAsia"/>
        </w:rPr>
      </w:pPr>
      <w:r>
        <w:rPr>
          <w:rFonts w:hint="eastAsia"/>
        </w:rPr>
        <w:t>CCTACGGGGGGCAGCAGTAGGGAATTTTCCACAATGGGGGCAACCCTGATGGAGCAACGCCGCGTGCAGGATGAAGGCCTTCGGGTCGTAAACTGCTTTTATCTGTGACGATTATGACGGTAGCAGATGAATAAGGATCGGCTAACTCCGTGCCAGCAGCCGCGGTCATACGGAGGATCCAAGCGTTATCCGGAATTACTGGGCGTAAAGAGTTGCGTAGGTGGCAGAGTAAGCGGAACATGAAATCGTGGGGAGCAAACGGGATTAGATACCCCGGTAGTCC</w:t>
      </w:r>
    </w:p>
    <w:p w14:paraId="335AF6C7">
      <w:pPr>
        <w:rPr>
          <w:rFonts w:hint="eastAsia"/>
        </w:rPr>
      </w:pPr>
      <w:r>
        <w:rPr>
          <w:rFonts w:hint="eastAsia"/>
        </w:rPr>
        <w:t>&gt;OTU022601</w:t>
      </w:r>
    </w:p>
    <w:p w14:paraId="4A85CE27">
      <w:pPr>
        <w:rPr>
          <w:rFonts w:hint="eastAsia"/>
        </w:rPr>
      </w:pPr>
      <w:r>
        <w:rPr>
          <w:rFonts w:hint="eastAsia"/>
        </w:rPr>
        <w:t>CCTACGGGTGGCAGCAGTGGGGAATATTGGACAATGGGCGAAAGCCTGATCCAGCCATGCCGCGTGAGTGATGAAGGCCTTAGGGTTGTAAAGCTCTTTCGTCAGGGAAGATAATGACGGTACCTGAAGAAGAAGCACCGGCTAACTCCGTGCCAGCAGCCGCGGTAATACGGAGGGTGCAAGCGTTAATCGGAATTACTGGGCGTAAAGCGTGTGTAGGTGGTTTCCTAAGTCAGGTGTGAAATCCCAGGGCTCAACCCTGGAACTGCATTTGATACTGGGAGACTAGAGTGTGGAAGAGGATGGTGGAATTCCCGGTGTAGCGGTGAAATGCGTAGATATCGGGAGGAACATCAGTGGCGAAGGCGGCCATCTGGTCTAACACTGACACTGAGACACGAAAGCGTGGGGAGCAAACAGGATTAGATACCCCTGTAGTCC</w:t>
      </w:r>
    </w:p>
    <w:p w14:paraId="32D004EE">
      <w:pPr>
        <w:rPr>
          <w:rFonts w:hint="eastAsia"/>
        </w:rPr>
      </w:pPr>
      <w:r>
        <w:rPr>
          <w:rFonts w:hint="eastAsia"/>
        </w:rPr>
        <w:t>&gt;OTU022602</w:t>
      </w:r>
    </w:p>
    <w:p w14:paraId="77BF56AB">
      <w:pPr>
        <w:rPr>
          <w:rFonts w:hint="eastAsia"/>
        </w:rPr>
      </w:pPr>
      <w:r>
        <w:rPr>
          <w:rFonts w:hint="eastAsia"/>
        </w:rPr>
        <w:t>CCTACGGGAGGCTGCAGTGGGGAATATTGCGCAATGGGGGAAACCCTGACGCAGCGACGCCGCGTGGGCGATGAAGGCCTTCGGGTCGTAAAGCCCTGTCGAGCGGGACGAACCGTGCGGGCTCTAACATAGCCCGCATCTGACGGTACCGCTAGAGGAAGCCCCGGCTAACTCCGTGCCAGCAGCCGCGGTAATACGTAGGGGGCGAGCGTTGTCCGAAGTTACTGGGCGTAAAGCGCGCGTAGGCGGCCATCTAAGTTCGGGGTGAAAGGTTCAGCGCTCAACGTGAACAGTGCCCTGAATACTGGCTGGCTTGAGTTCGGAAGAGGGAAGCGGAATTTCGGGTGTAGCGGTGAAATGCGTAGATATCCGAAGGAACATCAGTGGCGAAAGCGGCTTCCTGGTCCAGCACCGACGTTCAGGCACGAAAGCGTGGGGAGCAAACAGGATTAGATACCCGGGTAGTCC</w:t>
      </w:r>
    </w:p>
    <w:p w14:paraId="269B54BC">
      <w:pPr>
        <w:rPr>
          <w:rFonts w:hint="eastAsia"/>
        </w:rPr>
      </w:pPr>
      <w:r>
        <w:rPr>
          <w:rFonts w:hint="eastAsia"/>
        </w:rPr>
        <w:t>&gt;OTU022603</w:t>
      </w:r>
    </w:p>
    <w:p w14:paraId="082D195B">
      <w:pPr>
        <w:rPr>
          <w:rFonts w:hint="eastAsia"/>
        </w:rPr>
      </w:pPr>
      <w:r>
        <w:rPr>
          <w:rFonts w:hint="eastAsia"/>
        </w:rPr>
        <w:t>CCTACGGGAGGCTGCAGTGGGGAATATTGCGCAATGGGCGAAAGCCTGACGCAGCGACGCCGCGTGGTGGATGACGGCCTTCGGGTTGTAAACACCTTTTGGGGGGGACGATCATGACGGTACCCTCCGAATCAGGCTCGGCTAACTCCGTGCCAGCAGCCGCGGTAATACGGAGGGTGCAAACGTTGCTCGGAATCACTGGGCGTAAAGGGCGTGTAGGCGGCCAGCGCAAGTCAGTTGTGAAATCTCCGAGCTTAACTCGGAAAGGTCAACTGATACTGCGCGGCTAGAGTGCGGAAGGGGCAACTGGAATTCTCGGTGTAGCGGTGAAATGCGTAGATATCGAGAGGAACACCTGCGGCGAAGGCAGCTCGCTAGGACGGTACTGACGCTGAGGCGCGAAAGCGTGGGGAGCGAACAGGATTAGATACCCTAGTAGTCC</w:t>
      </w:r>
    </w:p>
    <w:p w14:paraId="17DB8564">
      <w:pPr>
        <w:rPr>
          <w:rFonts w:hint="eastAsia"/>
        </w:rPr>
      </w:pPr>
      <w:r>
        <w:rPr>
          <w:rFonts w:hint="eastAsia"/>
        </w:rPr>
        <w:t>&gt;OTU022604</w:t>
      </w:r>
    </w:p>
    <w:p w14:paraId="17CA5B69">
      <w:pPr>
        <w:rPr>
          <w:rFonts w:hint="eastAsia"/>
        </w:rPr>
      </w:pPr>
      <w:r>
        <w:rPr>
          <w:rFonts w:hint="eastAsia"/>
        </w:rPr>
        <w:t>CCTACGGGGGGCAGCAGTGGGGAATCTTGCACAATGGGGGAAACCCTGATGCAGCGACGCCGCGTGAGCGATGAAGCCCTTCGGGGTGTAAAGCTCTTTCGGCAGGGACGATAATGACGGTACCTGAAGAAGAAGCTGCGGCTAACTACGTGCCAGCAGCCGCGGTAATACGTAGGGTCCAAGCGTTAATCGGAATTACTGGGCGTAAAGCGTGCGCAGGCGGTTGTGCAAGACCGATGTGAAATCCCCGGGCTTAACCTGGGAATTGCATTGGTGACTGCACGGCTAGAGTGTGTCAGAGGGAGGTAGAATTCCACGTGTAGCAGTGAAATGCGTAGAGATCGAGAGGAACACTAGTGGCGAAGGCTGGGCTCTGGACAGTATCTGACGCTGAGGCACGAAGGTCAGGGGAGCAAACGGGATTAGATACCCTGGTAGTCC</w:t>
      </w:r>
    </w:p>
    <w:p w14:paraId="25D62972">
      <w:pPr>
        <w:rPr>
          <w:rFonts w:hint="eastAsia"/>
        </w:rPr>
      </w:pPr>
      <w:r>
        <w:rPr>
          <w:rFonts w:hint="eastAsia"/>
        </w:rPr>
        <w:t>&gt;OTU022605</w:t>
      </w:r>
    </w:p>
    <w:p w14:paraId="4636EFA4">
      <w:pPr>
        <w:rPr>
          <w:rFonts w:hint="eastAsia"/>
        </w:rPr>
      </w:pPr>
      <w:r>
        <w:rPr>
          <w:rFonts w:hint="eastAsia"/>
        </w:rPr>
        <w:t>CCTACGGGAGGCAGCAGTAGGGAATATTGGTCAATGGATGCAAGTCTGAACCAGCCATGCCGCGTGCAGGAAGAAGGCCTTCTGGGTCGTAAACTGCTTTTGCCAGGGGATAAAATTCCGATGCGTCGGAAATTGAAGGTACCTGGTGAAAAAGCCCCGGCTAACTTCGTGCCAGCAGCCGCGGTAAAACGGAGGGGGCAGGCGTTATTCAACATAATTGGGTGTAAAGGGCATGTAGGCTGTTTTTTAAGTTTATAGTAAAAGACCAAGGCTTAACTTTGGGAATGCTATTTATACTGATAAACTAGAGGTAATGAGAGGATAATCGTACTTTCATAGAAGCAGTGATATGCGTTGATACTGAAAGGACGTACAAAGGCGAAGGCAATTATCTGGCATTATCCTGACGCTGAGGTGCGAAGGCATAGGGAGCAAACAGGATTAGATACCCCGGTAGTCC</w:t>
      </w:r>
    </w:p>
    <w:p w14:paraId="438F6F11">
      <w:pPr>
        <w:rPr>
          <w:rFonts w:hint="eastAsia"/>
        </w:rPr>
      </w:pPr>
      <w:r>
        <w:rPr>
          <w:rFonts w:hint="eastAsia"/>
        </w:rPr>
        <w:t>&gt;OTU022606</w:t>
      </w:r>
    </w:p>
    <w:p w14:paraId="167A4158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TCTTTCAGCAGGGACGAAGCGCAAGTGACGGTACCTGCAGAAGAAGCACCGGCCAACTACGTGCCAGCAGCCGCGGTAATACGTAGGGTGCAAGCGTTGTTCGGAATCATTGGGCGTAAAGCGCGTGTAGGCGGTCTCGTAAGTCTGGTGTGAAAGCCCAGGGCTTAACCCTGGAAGTGCATTGGATACTGCGAAACTAGAGGACGAGAGAGGATGGTGGAATTCCTGGTGTAGGGGTGAAATCCGTAGATATCAGGAGGAACATCAGTGGCGAAGGCGGCCTGCTGGGCTGTTGCTGACGCTGAGGCGCGACAGCGTGGGGAGCAAACAGGATTAGATACCCGTGTAGTCC</w:t>
      </w:r>
    </w:p>
    <w:p w14:paraId="2F73DC2D">
      <w:pPr>
        <w:rPr>
          <w:rFonts w:hint="eastAsia"/>
        </w:rPr>
      </w:pPr>
      <w:r>
        <w:rPr>
          <w:rFonts w:hint="eastAsia"/>
        </w:rPr>
        <w:t>&gt;OTU022607</w:t>
      </w:r>
    </w:p>
    <w:p w14:paraId="61A5CD03">
      <w:pPr>
        <w:rPr>
          <w:rFonts w:hint="eastAsia"/>
        </w:rPr>
      </w:pPr>
      <w:r>
        <w:rPr>
          <w:rFonts w:hint="eastAsia"/>
        </w:rPr>
        <w:t>CCTACGGGGGGCTGCAGTGGGGAATATTGCACAATGGGCGAAAGCCTGATGCAGCAACGCCGCGTGAGTGATGAAGGCCTTCGGGTTGTAAAGCTCTGTCTTCTGGGACGATAATGACGGTACCAGAGGAGGAAGCCACGGCTAACTACGTGCCAGCAGCCGCGGTAATACGTAGGTGGCAAGCGTTGTCCGGATTTACTGGGCGTAAAGGGTGCGTAGGCGGCGCCTTAAGTCAGATGTGAAATATCCGGGCTTAACTCGGAGGGTGCATTTGAAACTGGGGTGCTTGAGTGCAGGAGAGGAAAGTGGAATTCCTAGTGTAGCGGTGAAATGCGTAGAGATTAGGAAGAACCCCAGTGGCGAAGGCGACTTTCTGGACCATAACTGACGCTGAGGCATGAAAGCGTGGGGATCAAACAGGATTAGATACCCGGGTAGTCC</w:t>
      </w:r>
    </w:p>
    <w:p w14:paraId="6A8D7582">
      <w:pPr>
        <w:rPr>
          <w:rFonts w:hint="eastAsia"/>
        </w:rPr>
      </w:pPr>
      <w:r>
        <w:rPr>
          <w:rFonts w:hint="eastAsia"/>
        </w:rPr>
        <w:t>&gt;OTU022608</w:t>
      </w:r>
    </w:p>
    <w:p w14:paraId="3EE08059">
      <w:pPr>
        <w:rPr>
          <w:rFonts w:hint="eastAsia"/>
        </w:rPr>
      </w:pPr>
      <w:r>
        <w:rPr>
          <w:rFonts w:hint="eastAsia"/>
        </w:rPr>
        <w:t>CCTACGGGGGGCTGCAGTGGGGAATCTTGCGCAATGGGCGAAAGCCTGACGCAGCGACGCCGCGTGCGGGATGAAGGCCTTCGGGTTGTAAACCGCTTTCAGCAGGGACGAAATTGACGGTACCTGCAGAAGAAGCCCCGGCCAACTACGTGCCAGCAGCCGCGGTAATACGTAGGGGGCGAGCGTTGTCCGGATTTATTGGGCGTAAAGAGCTCGTAGGCGGTTGGGTAAGCCCTCCGTGAAATCTCCGGGCCTAACCCGGAAAGGGCAGAGGGGACTGCTTGGCTTGAGGACGGGAGAGGAGCGCGGAATTCCACGTGTAGCAGTGAAATGCGTAGATATGTGGAGGAACACCGATGGCGAAGGCAGCCCCCTGGGATGTGACTGACGCTCATGTACGAAAGCGTGGGGAGCAAACAGGATTAGATACCCCTGTAGTCC</w:t>
      </w:r>
    </w:p>
    <w:p w14:paraId="216AA6ED">
      <w:pPr>
        <w:rPr>
          <w:rFonts w:hint="eastAsia"/>
        </w:rPr>
      </w:pPr>
      <w:r>
        <w:rPr>
          <w:rFonts w:hint="eastAsia"/>
        </w:rPr>
        <w:t>&gt;OTU022609</w:t>
      </w:r>
    </w:p>
    <w:p w14:paraId="232F99D7">
      <w:pPr>
        <w:rPr>
          <w:rFonts w:hint="eastAsia"/>
        </w:rPr>
      </w:pPr>
      <w:r>
        <w:rPr>
          <w:rFonts w:hint="eastAsia"/>
        </w:rPr>
        <w:t>CCTACGGGCGGCTGCAGTCGAGAATCTTCCGCAATGGGCGCAAGCCTGACGGAGCGACGCCGCGTGCGGGATGAAGGCCTTCGGGTTGTAAACCGCTGTCAGTGGGGAGCAAATGGCTAGGGGTTCTCCCCTAGTCTTGAGCGATCCGCAGAGGAAGCACAGGCTAATTCCGTGCCAGCAGCCGCGGTAATACGTAGGTGACAAGCGTTGTCCGGATTTACTGGGCGTAAAGAGCGCGCAGGCGGTCGTTCAAGTCGAGTGTGAAAGCCCCCGGCTCAACTGGGGAGGGTCATTCGATACTGATCGACTCGAAGGCAGGAGAGGGTAGTGGAATTCCCGGTGTAGTGGTGAAATGCGTAGATATCGAGAGGAACACCTGCGGCGAAGGCGGGTGGCTGGGCCGACACTGACGCTGAGGCGCGAAAGCCAGGGGAGCGAACGGGATTAGATACCCCTGTAGTCC</w:t>
      </w:r>
    </w:p>
    <w:p w14:paraId="20F3B90E">
      <w:pPr>
        <w:rPr>
          <w:rFonts w:hint="eastAsia"/>
        </w:rPr>
      </w:pPr>
      <w:r>
        <w:rPr>
          <w:rFonts w:hint="eastAsia"/>
        </w:rPr>
        <w:t>&gt;OTU022610</w:t>
      </w:r>
    </w:p>
    <w:p w14:paraId="083C352F">
      <w:pPr>
        <w:rPr>
          <w:rFonts w:hint="eastAsia"/>
        </w:rPr>
      </w:pPr>
      <w:r>
        <w:rPr>
          <w:rFonts w:hint="eastAsia"/>
        </w:rPr>
        <w:t>CCTACGGGCGGCTGCAGTCGGGAATTTTGGACAATGGGGGCAACCCTGATCCAGCGATGCCGCGTGGGTGAAGAAGGCCTTCGGGTTGTAAAGCCCTTTAGGTTGGGACGAAAGGTAGGCGAGGAAATGCGCTTACTGTGACGGTACTAACAGAATAAGCACCGGCAAACTCTGTGCCAGCAGCCGCGGTAATACAGAGACTGCAAGCGTTATTCGGATTCACTGGGCGTAAAGGGTGCGCAGGCGGCCGAGTGTGTGAGGCGTGAAAGCCCGATGCTTAACATCGGAATTGCACCTCAAACTACACGGCTAGAGCATTGGAGAGGGTAGCAGAATTCATGGTGTAGCAGTGAAATGCGTAGATATCATGAGGAATACCAGAGGCGAAGGCGGCTACCTGGACAATTGCTGACGCTCAGGCACGAAAGCGTGGGGAGCAAAAGGGATTAGATACCCCAGTAGTCC</w:t>
      </w:r>
    </w:p>
    <w:p w14:paraId="3E920291">
      <w:pPr>
        <w:rPr>
          <w:rFonts w:hint="eastAsia"/>
        </w:rPr>
      </w:pPr>
      <w:r>
        <w:rPr>
          <w:rFonts w:hint="eastAsia"/>
        </w:rPr>
        <w:t>&gt;OTU022611</w:t>
      </w:r>
    </w:p>
    <w:p w14:paraId="6DEC9C39">
      <w:pPr>
        <w:rPr>
          <w:rFonts w:hint="eastAsia"/>
        </w:rPr>
      </w:pPr>
      <w:r>
        <w:rPr>
          <w:rFonts w:hint="eastAsia"/>
        </w:rPr>
        <w:t>CCTACGGGCGGCTGCAGTGAGGGATTTTCCACAATGGGCGAAAGCCTGATGGAGCAATGCCGCGTGCAGGATGACGGCCCTCGGGTTGTAAACTGCTTTTGCGAAGGAAGATTATGACTGTACTTCGCGAATAAGGCGCTGCTAACTACGTGCCAGCAGCAGCGGTAATACGTAGGCGTCGAGCGTTATCCGGATTCACTGGGCTTAAAGAGCGTGTAGGTGGGGTGTCAGGCGTCGGGTGAAATCCCTCGGCTCAACCGAGGAACTGCCGTGGATACTGCCGAGCTTGAGTACGGGAGGGGTGAATGGAACTCTCGGTGTAGCGGTGAAATGCGTAGATATAGGAAGGAACACCAGTGGCGAAGGCGACCACCTGGACTGATACTGACACTGAGGTGCGAAAGCGTGGGGAGCAAACAGGATTAGATACCCCAGTAGTCC</w:t>
      </w:r>
    </w:p>
    <w:p w14:paraId="4C347C74">
      <w:pPr>
        <w:rPr>
          <w:rFonts w:hint="eastAsia"/>
        </w:rPr>
      </w:pPr>
      <w:r>
        <w:rPr>
          <w:rFonts w:hint="eastAsia"/>
        </w:rPr>
        <w:t>&gt;OTU022612</w:t>
      </w:r>
    </w:p>
    <w:p w14:paraId="5609A655">
      <w:pPr>
        <w:rPr>
          <w:rFonts w:hint="eastAsia"/>
        </w:rPr>
      </w:pPr>
      <w:r>
        <w:rPr>
          <w:rFonts w:hint="eastAsia"/>
        </w:rPr>
        <w:t>CCTACGGGTGGCAGCAGTGGGGAATCTTGGTCAATGGGGGAAACCCTGACCCAGCGACGCCGCGTGCGCGATGAAGGCCTTCGGGTTGTAAAGCGCTGTCTTCAGGGACGAACGACGAGGTGAGTAACTGCGCTTCGTGTGACGGTACCTGAGGAGGAAGCCACGGCTAACTACGTGCCAGCAGCCGCGGTAATACGAAGGGTGCAAGCGTTACTCGGAATTACTGGGCGTAAAGCGTGCGTAGGTGGTTTGTTAAGTCTGATGTGAAAGCCCTGGGCTCAACCTGGGAACTGCATTGGAAACTGGCTTACTAGAGTGCGGTAGAGGGGTGTGGAATTCCCGGTGTAGCAGTGAAATGCGTAGATATGCGGAGGAACACCGATGGCGAAGGCAATCCCCTGGGCCTGTACTGACGCTCATGCACGAAAGCGTGGGGAGCAAACAGGATTAGATACCCGAGTAGTCC</w:t>
      </w:r>
    </w:p>
    <w:p w14:paraId="65F2B314">
      <w:pPr>
        <w:rPr>
          <w:rFonts w:hint="eastAsia"/>
        </w:rPr>
      </w:pPr>
      <w:r>
        <w:rPr>
          <w:rFonts w:hint="eastAsia"/>
        </w:rPr>
        <w:t>&gt;OTU022613</w:t>
      </w:r>
    </w:p>
    <w:p w14:paraId="3AEF5732">
      <w:pPr>
        <w:rPr>
          <w:rFonts w:hint="eastAsia"/>
        </w:rPr>
      </w:pPr>
      <w:r>
        <w:rPr>
          <w:rFonts w:hint="eastAsia"/>
        </w:rPr>
        <w:t>CCTACGGGCGGCAGCAGTCGGGAATTTTGGGCAATGGGCGAAAGCCTGACCCAGCAACGCCGCGTGGAGGATGACGGGTTTCGGCCTGTAAACTCCTTTTAACGGGGAAGAAGAATGTGACGGTACCCGTTGAATAAGCTCCGGCTAACTCCGTGCCAGCAGCCGCGGTAATACGGGGGGAGCAAGCGTTGTTCGGAATCACTGGGCTTAAAGGGCGCGTAGGCGGGCTGCCAAGTCGGGGGTGAAATCTTTCGGCCCAACCGGAAAAGGGCCTCCGATACTGGCAGCCTCGAGGGGGGTAGGGGCCGACGGAACTTCCGGTGGAGCGGTGAAATGCGTAGATATCGGAAGGAACGCCGGTGGCGAAAGCGGTCGGCTGGACCCCTTCTGACGCTGAGGCGCGAAAGCCAGGGGAGCGAACGGGATTAGATACCCTGGTAGTCC</w:t>
      </w:r>
    </w:p>
    <w:p w14:paraId="571A962A">
      <w:pPr>
        <w:rPr>
          <w:rFonts w:hint="eastAsia"/>
        </w:rPr>
      </w:pPr>
      <w:r>
        <w:rPr>
          <w:rFonts w:hint="eastAsia"/>
        </w:rPr>
        <w:t>&gt;OTU022614</w:t>
      </w:r>
    </w:p>
    <w:p w14:paraId="1D892365">
      <w:pPr>
        <w:rPr>
          <w:rFonts w:hint="eastAsia"/>
        </w:rPr>
      </w:pPr>
      <w:r>
        <w:rPr>
          <w:rFonts w:hint="eastAsia"/>
        </w:rPr>
        <w:t>CCTACGGGCGGCTGCAGTGGGGAATCTTGCTCAATGGGCGCAAGCCTGAAGCAGCGACGCCGCGTGGGCGATGAAGGTCTTCGGATCGTAAAGCCCTTTTCTGCGTGACGAGGAAGGACGGTAGCGCAGGAAGAAGTCTCGGCTAACTACGTGCCAGCAGCCGCGGTAATACGGAGGGTGCAAGCGTTAATCGGAATTACTGGGCGTAAAGGGTGCGTAGGTGGTTTAGTAAGTTATCTGTGAAATCCCCGGGCTCAACCTGGGCAGGTCAGATAATACTGTTAAACTCGAGTGTGGGAGAGGGTAGTGGAATTTCCGGTGTAGCGGTGGAATGCGCAGATATCAGGAGGAACACCAGTGGCGAAGGCGACCACCTGGGCTAATACTGACACTGAGGTGCGAAAGCGTGGGGAGCAAACAGGATTAGATACCCGTGTAGTCC</w:t>
      </w:r>
    </w:p>
    <w:p w14:paraId="63C47FF1">
      <w:pPr>
        <w:rPr>
          <w:rFonts w:hint="eastAsia"/>
        </w:rPr>
      </w:pPr>
      <w:r>
        <w:rPr>
          <w:rFonts w:hint="eastAsia"/>
        </w:rPr>
        <w:t>&gt;OTU022615</w:t>
      </w:r>
    </w:p>
    <w:p w14:paraId="262473DB">
      <w:pPr>
        <w:rPr>
          <w:rFonts w:hint="eastAsia"/>
        </w:rPr>
      </w:pPr>
      <w:r>
        <w:rPr>
          <w:rFonts w:hint="eastAsia"/>
        </w:rPr>
        <w:t>CCTACGGGTGGCTGCAGTCGAGGATCTTCGGCAATGGGCGCAAGCCTGACCGAGCGACGTCGCGTGAGGGATGAAGGCCTTCGGGTTGTAAACCTCTGTCAGAGCGGAGGAAATGCATTGGGGTTCTCCCCAGTGTTTGACCTATGCTCAGAGGAAGTACGGGCTAAGTTCGTGCCAGCAGCCGCGGTAATACAGAGGTGGCAAGCGTTGTTCGGATTTATTGGGTTTAAAGGGTGCGTAGGTGGCTATTTAAGTCAGTGGTGAAAGCCCGCGGCTCAACCGTGGAATTGCCATTGAAACTGAATAGCTTGAGTACAGTTGAAGTGGGCGGAATATGTCATGTAGCGGTGAAATGCTTAGATATGACATAGAACACCGATTGCGAAGGCAGCTCACTAAGCTGTAACTGACACTGAGGCACGAAAGCGTGGGTAGCGAACAGGATTAGATACCCCAGTAGTCC</w:t>
      </w:r>
    </w:p>
    <w:p w14:paraId="22F213E7">
      <w:pPr>
        <w:rPr>
          <w:rFonts w:hint="eastAsia"/>
        </w:rPr>
      </w:pPr>
      <w:r>
        <w:rPr>
          <w:rFonts w:hint="eastAsia"/>
        </w:rPr>
        <w:t>&gt;OTU022616</w:t>
      </w:r>
    </w:p>
    <w:p w14:paraId="22883B49">
      <w:pPr>
        <w:rPr>
          <w:rFonts w:hint="eastAsia"/>
        </w:rPr>
      </w:pPr>
      <w:r>
        <w:rPr>
          <w:rFonts w:hint="eastAsia"/>
        </w:rPr>
        <w:t>CCTACGGGAGGCAGCAGTAAGGAATATTGCGCAATGGACGAAAGTCTGACGCAGCAACGCCGCGTGCAGGATGACGGCCCTTTGGGTTGTAAACTGCTGTAGCAGGGGAATAATGGCCACCTTGGGTGGTTTGAAGGTACCCTGAAAGTAAGCGCCGGCTAACTACGTGCCAGCAGCCGCGGTAAAACGTAGGGGACAAGCGTTATCCGGATTTACTGGGCGTAAAGCGCCCGTAGGCGGCTTGACAAGTTGGATGTGAAAGCTCGGAGCTCAACTCTGAGAGGCCATTCGATACGGGACGGCTAGAGGCAGGTAGGGGAGAGTGGAATTCCTGGTGTAGCGGTGAAATGCGCAGATATCAGGAGGAACACCGGTGGCGAAGGCGGCTCTCTGGGACGGTACTGACGCTGAGACGCGAAAGCGTGGGGAGCAAACAGGATTAGATACCCCAGTAGTCC</w:t>
      </w:r>
    </w:p>
    <w:p w14:paraId="38687B94">
      <w:pPr>
        <w:rPr>
          <w:rFonts w:hint="eastAsia"/>
        </w:rPr>
      </w:pPr>
      <w:r>
        <w:rPr>
          <w:rFonts w:hint="eastAsia"/>
        </w:rPr>
        <w:t>&gt;OTU022617</w:t>
      </w:r>
    </w:p>
    <w:p w14:paraId="73B04D85">
      <w:pPr>
        <w:rPr>
          <w:rFonts w:hint="eastAsia"/>
        </w:rPr>
      </w:pPr>
      <w:r>
        <w:rPr>
          <w:rFonts w:hint="eastAsia"/>
        </w:rPr>
        <w:t>CCTACGGGGGGCTGCAGCAACGAATATTCCGCAATGGGCGAAAGCCTGACGGAGCGACGCCGCGTGAGGGATGAAGGCCTTCGGGTTGTAAACCTCTTTCGACAGGGACGAAGCGCGAGTGACGGTACCTGGAGAAGAAGCGCCGGCCAACTACGTGCCAGCAGCCGCGGTAAGACGTAGGGTGCGAGCGTTAATCGGAATTACTGGGCGTAAAGCGTGCGCAGGCGGTTATATAAGACAGGTGTGAAATCCCCGGGCTTAACCTGGGAACTGCATTTGTGACTGCATCGCTGGAGTGCGGCAGAGGGGGATGGAATTCCGCGTGTAGCAGTGAAATGCGTAGATATGCGGAGGAACACCGATGGCGAAGGCAATCCCCTGGGCCTGTACTGACGCTCATGCACGAAAGCGTGGGGAGCAAACAGGATTAGATACCCGTGTAGTCC</w:t>
      </w:r>
    </w:p>
    <w:p w14:paraId="701175B7">
      <w:pPr>
        <w:rPr>
          <w:rFonts w:hint="eastAsia"/>
        </w:rPr>
      </w:pPr>
      <w:r>
        <w:rPr>
          <w:rFonts w:hint="eastAsia"/>
        </w:rPr>
        <w:t>&gt;OTU022618</w:t>
      </w:r>
    </w:p>
    <w:p w14:paraId="16CD442C">
      <w:pPr>
        <w:rPr>
          <w:rFonts w:hint="eastAsia"/>
        </w:rPr>
      </w:pPr>
      <w:r>
        <w:rPr>
          <w:rFonts w:hint="eastAsia"/>
        </w:rPr>
        <w:t>CCTACGGGGGGCAGCAGTGGGGAATATTGCACAATGGGCGCAAGCCTGATGCAGCAACGCCGCGTGAGGGACGACGGCCTTCGGGTTGTAAACCTCTTTCAGCAGGGACGAAGCGTGAGTGACGGTACCTGCAGAAGAAGCGCCGGCCAACTACGTGCCAGCAGCCGCGGTAAGACGAGGGATCCTAGCGTTGTTCGGAATCATTGGGCGTAAAGGGCGCGTAGGCGGCTTACCAAGTCAGGCGTGAAATTCCCGGGCTCAACCTGGGGGCTGCGCTTGATACTGGTGAGCTTGAATGCGGGAGAGGATAGTGGAATTCCAGGTGTAGCGGTGAAATGCGTAGATATCTGGAGGAACACCGGTGGCGAAGGCGGCATCCTGGATTGGCATTGACGCTGAGGAGCGAAAGCCAGGGGAGCAAACGGGATTAGATACCCGTGTAGTCC</w:t>
      </w:r>
    </w:p>
    <w:p w14:paraId="06B60484">
      <w:pPr>
        <w:rPr>
          <w:rFonts w:hint="eastAsia"/>
        </w:rPr>
      </w:pPr>
      <w:r>
        <w:rPr>
          <w:rFonts w:hint="eastAsia"/>
        </w:rPr>
        <w:t>&gt;OTU022619</w:t>
      </w:r>
    </w:p>
    <w:p w14:paraId="66671E5B">
      <w:pPr>
        <w:rPr>
          <w:rFonts w:hint="eastAsia"/>
        </w:rPr>
      </w:pPr>
      <w:r>
        <w:rPr>
          <w:rFonts w:hint="eastAsia"/>
        </w:rPr>
        <w:t>CCTACGGGAGGCAGCAGTGGGGAATCTTGCGCAATGGGCGAAAGCCTGACGCAGCGACGCCGCGTGCGGGAGGAAGCCCCTCGGGGTGTAAACCGCTGTCAGGAGGGAAGAATGGGCACTCGAGGAAATGCGAGTGTTTTGACGGTACCTCCAGAGGAAGCACCGGCTAACTCTGTGCCAGCAGCCGCGGTAATACGGGGGGGGCAAGCGTTGTTCGGAATTACTGGGCGTAAAGCGCACGTAGGCGGCTTTGTAAGTTAGAGGTGAAAGCCCAGGGCTCAACCCTGGAATTGCCTTTAAGACTGCATCGCTTGAACATCGGAGAGGTAAGTGGAATTCCGAGTGTAGAGGTGAAATTCGTAGATATTCGGAAGAACACCAGTGGCGAAGGCGACTCACTGGCCCGTTACTGACGCTGAGGCGCGAAAGCGTGGGGAGCAAACAGGATTAGATACCCCTGTAGTCC</w:t>
      </w:r>
    </w:p>
    <w:p w14:paraId="5628D912">
      <w:pPr>
        <w:rPr>
          <w:rFonts w:hint="eastAsia"/>
        </w:rPr>
      </w:pPr>
      <w:r>
        <w:rPr>
          <w:rFonts w:hint="eastAsia"/>
        </w:rPr>
        <w:t>&gt;OTU022620</w:t>
      </w:r>
    </w:p>
    <w:p w14:paraId="3C50CB68">
      <w:pPr>
        <w:rPr>
          <w:rFonts w:hint="eastAsia"/>
        </w:rPr>
      </w:pPr>
      <w:r>
        <w:rPr>
          <w:rFonts w:hint="eastAsia"/>
        </w:rPr>
        <w:t>CCTACGGGCGGCTGCAGTGGGGAATCTTGCGCAATGGGCGCAAGCCTGACGGAGCAACGCCGCGTGGAGGACGACGGCTTTCGGGTTGTAAACTCCTTTTCCCAGGGAAGATGGTGACGGTACCTGGGGAATCAGCCCCGGCTAACTACGTGCCAGCAGCCGCGGTAATACGTAGGTGGCAAGCGTTGTCCGGATTTACTGGGCGTAAAGGGTATGCAGGCGGGTGCTTAAGTAGGAAGTGAAAGGTTGGGGCTCAACCCTAACACTGCTCCCTATACTGGGCGCCTTGAGGGCCGGCGAGGACGAGGGAACGACCCGTGTAGCGGTGAAATGCGTTGAGATGGGTCGGAACACCTATGGCGAAAGCACTCGTCTGGACGGTGGTTGAGCGAAAAGCTTGACCTTAAATCTGACGCTGAGATACGAAAGCCAAGGGAGCAAACAGGATTAGATACCCGAGTAGTCC</w:t>
      </w:r>
    </w:p>
    <w:p w14:paraId="6326931E">
      <w:pPr>
        <w:rPr>
          <w:rFonts w:hint="eastAsia"/>
        </w:rPr>
      </w:pPr>
      <w:r>
        <w:rPr>
          <w:rFonts w:hint="eastAsia"/>
        </w:rPr>
        <w:t>&gt;OTU022621</w:t>
      </w:r>
    </w:p>
    <w:p w14:paraId="7D798EB3">
      <w:pPr>
        <w:rPr>
          <w:rFonts w:hint="eastAsia"/>
        </w:rPr>
      </w:pPr>
      <w:r>
        <w:rPr>
          <w:rFonts w:hint="eastAsia"/>
        </w:rPr>
        <w:t>CCTACGGGCGGCAGCAGTGGGGAATCTTGCGCAATGGCCTAACGGCTGACGCAGCGACGCCGCGTGAGGGATGACGCTCTTCGGAGTGTAAACCTCTGTTGCCCGGGACGAATAGCGGATTATTCCGACTTGACGGTACCGGGTGAGGAAGCACCGGCTAACTCCGTGCCAGCAGCCGCGGTAAGACGGAGGGTGCAAGCGTTGTTCGGAATTACTGGGCGTAAAGCGCGGGCAGGTGGCCCGATAAGTCAAAGGTGAAATCCCTCGGCTCAACTGAGGAACTGCCTTTGAAACTGTCGGGCTTGAGACCGGGAGGGGGTGGCGGAATTCCCCAAGTAGAGGTGAAATTCGTAGATATTCGGAAGAACACCAGTGGCGAAGGCGACTCGCTGGACAAGTATTGACGCTGAGGTGCGAAAGCGTGGGGAGCAAACAGGATTAGATACCCGGGTAGTCC</w:t>
      </w:r>
    </w:p>
    <w:p w14:paraId="072CAB1F">
      <w:pPr>
        <w:rPr>
          <w:rFonts w:hint="eastAsia"/>
        </w:rPr>
      </w:pPr>
      <w:r>
        <w:rPr>
          <w:rFonts w:hint="eastAsia"/>
        </w:rPr>
        <w:t>&gt;OTU022622</w:t>
      </w:r>
    </w:p>
    <w:p w14:paraId="457FF07D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TTAACCTAATACGTTAGTGTTTTGACGTTACCGACAGAATAAGCACCGGCTAACTCTGTGCCAGCAGCCGCGGTAATACAGAGGGTGCAAGCGTTAATCGGAATTACTGGGCGTAAAGAGTTGCGTAGGCGGCCTGTTAAGTCAGTCGTGAAAGCCCGGGGCTCAACCCCGGAGGGTCGACTGATACTGGCAAGCTAGAGTACGGAAGAGGTAGCTGGAATTCCCGGTGTAGCGGTGAAATGCGCAGATATCAGGAGGAACACCGGTGGCGAAGGCGGGTCTCTGGGCCGATACTGACGCTGAGGAGCGAAAGCGTGGGGAGCGAACAGGATTAGATACCCGTGTAGTCC</w:t>
      </w:r>
    </w:p>
    <w:p w14:paraId="067E81CF">
      <w:pPr>
        <w:rPr>
          <w:rFonts w:hint="eastAsia"/>
        </w:rPr>
      </w:pPr>
      <w:r>
        <w:rPr>
          <w:rFonts w:hint="eastAsia"/>
        </w:rPr>
        <w:t>&gt;OTU022623</w:t>
      </w:r>
    </w:p>
    <w:p w14:paraId="60823072">
      <w:pPr>
        <w:rPr>
          <w:rFonts w:hint="eastAsia"/>
        </w:rPr>
      </w:pPr>
      <w:r>
        <w:rPr>
          <w:rFonts w:hint="eastAsia"/>
        </w:rPr>
        <w:t>CCTACGGGAGGCAGCAGTAGGGAATATTGCGCAATGGGCGAAAGCCTGACGCAGCGACGCCGCGTGAGTGATGAAGGCCTTCGGGTCGTAAAGCTCTGTTGTGAGGGAAAATGATGATGGTACCTCATAAGAAAGGACCGGCTAACTTCGTGCCAGCAGCCGCGGTAAGACGAGGGGTCCTAGCGTTGTTCGGAATCATTGGGCGTAAAGCGCATGTAGGCGGCCTAGCAAGTCTGATGTGAAAGCCCACGGCTCAACCGTGGAGGGTCATTGGAAACTGGGGAACTTGAGTGCAGAAGAGGAAAGTGGAATTCCACGTGTAGCGGTGAAATGCGCAGATATTAGGAGGAACACCAGCGGCGAAGGCGGCGCTCTGGGCCGGAACTGACGCTGAGGAGCGAAAGCGTGGGGAGCAAACAGGATTAGATACCCCTGTAGTCC</w:t>
      </w:r>
    </w:p>
    <w:p w14:paraId="71E59F24">
      <w:pPr>
        <w:rPr>
          <w:rFonts w:hint="eastAsia"/>
        </w:rPr>
      </w:pPr>
      <w:r>
        <w:rPr>
          <w:rFonts w:hint="eastAsia"/>
        </w:rPr>
        <w:t>&gt;OTU022624</w:t>
      </w:r>
    </w:p>
    <w:p w14:paraId="7E1B33EF">
      <w:pPr>
        <w:rPr>
          <w:rFonts w:hint="eastAsia"/>
        </w:rPr>
      </w:pPr>
      <w:r>
        <w:rPr>
          <w:rFonts w:hint="eastAsia"/>
        </w:rPr>
        <w:t>CCTACGGGAGGCAGCAGCAAGGAATCTTCCGCAATGGGCGAAAGCCTGACGGAGCAACGCCGCGTGTGGGATGACGCCTTTCGGGGTGTAAACCACTTTTCTCAGGGAAGAAGCACTGACGGTACCTGAGGAATAAGGACCGGCTAACTACGTGCCAGCAGCCGCGGTAATACGTAGGGGGCAAGCGTTGTCCGGAATTATTGGGCGTAAAGGGCGTGCAGGCGGCAGTTTAAGTTCGGCGTGAAAGCTCCTGGCTAAACCGGGAGAGGTCGTCGGAAACTGGACAGCTAGAGGGTGATAGAGGCGGGTGGAATTCCGGGTGTAGTGGTGAAATGCGTAGAGATCCGGAGGAACACCAGTGGCGAAGGCGACCCGCTGGGTCACACCTGACGCTGAGACGCGACAGCATGGGGATCAAACAGGATTAGATACCCCGGTAGTCC</w:t>
      </w:r>
    </w:p>
    <w:p w14:paraId="51F6E34B">
      <w:pPr>
        <w:rPr>
          <w:rFonts w:hint="eastAsia"/>
        </w:rPr>
      </w:pPr>
      <w:r>
        <w:rPr>
          <w:rFonts w:hint="eastAsia"/>
        </w:rPr>
        <w:t>&gt;OTU022625</w:t>
      </w:r>
    </w:p>
    <w:p w14:paraId="421726A9">
      <w:pPr>
        <w:rPr>
          <w:rFonts w:hint="eastAsia"/>
        </w:rPr>
      </w:pPr>
      <w:r>
        <w:rPr>
          <w:rFonts w:hint="eastAsia"/>
        </w:rPr>
        <w:t>CCTACGGGTGGCTGCAGTGGGGAATCTTGGACAATGGGCGCAAGCCTGATCCAGCCATGCCGCGTGAGTGATGAAGGCCTTCGGGTTGTAAAGCTCTGTGGAGAGGGACGAATAAGTGTTGGCTAACATCCAGCATGATGACGGTACCTCTTTAGCAAGCACCGGCTAACTCTGTGCCAGCAGCCGCGGTAAGACAGAGGGTGCAAACGTTGTTCGGAATTACTGGGCGTAAAGCGCGTGTAGGCGGCAGGGCAAGTCCGCCGTGAAAACTCGGGGCTCAACCCCGGGCTTGCGGTGGATACTGTCGGGCTAGAGGGTGGTAGAGGGGAGTGGAATTCCTGGTGTAGCGGTGGAATGCGCAGATATCGTGAGGAAGACCAGTGGCGAAGGCGGATCTCTGGACCGTGACTGACGCTGAGGAGCGAAAGCGTGGGTAGCAAACAGGATTAGATACCCCTGTAGTCC</w:t>
      </w:r>
    </w:p>
    <w:p w14:paraId="738C24CA">
      <w:pPr>
        <w:rPr>
          <w:rFonts w:hint="eastAsia"/>
        </w:rPr>
      </w:pPr>
      <w:r>
        <w:rPr>
          <w:rFonts w:hint="eastAsia"/>
        </w:rPr>
        <w:t>&gt;OTU022626</w:t>
      </w:r>
    </w:p>
    <w:p w14:paraId="6346EF05">
      <w:pPr>
        <w:rPr>
          <w:rFonts w:hint="eastAsia"/>
        </w:rPr>
      </w:pPr>
      <w:r>
        <w:rPr>
          <w:rFonts w:hint="eastAsia"/>
        </w:rPr>
        <w:t>CCTACGGGAGGCAGCAGTCGAGAATTTTTCTCAATGGGGGAAACCCTGAAGGAGCGACGCCGCGTGGAGGATGAAGGCTTTCGGGTTGTAAACTCCTGTCATTTGAGAACAAGGCGTGCGCGTTAACTGCGCGCACGTTGATAGTATCAGAAGAGGAAGAGACGGCTAACTCTGTGCCAGCAGCCGCGGTAAGACGTAGGGCGCGAGCGTTGTCCGGATTTATTGGGCGTAAAGAGCTCGTAGGCGGCTTGTCGCGTCGACTGTGAAATCTCAGGGCTCAACTCTGACATTGCAGTCGATACGGGCAGGCTAGAGTTCGGTAGGGGAGACTGGAATTCCTGGTGTAGCGGTGAAATGCGCAGATATCAGGAGGAACACCGATGGCGAAGGCAGGTCTCTGGGCCGATACTGACGCTGAGGGACGAAAGCTAGGGGAGCGAAAGGGATTAGATACCCGAGTAGTCC</w:t>
      </w:r>
    </w:p>
    <w:p w14:paraId="04D7F8FD">
      <w:pPr>
        <w:rPr>
          <w:rFonts w:hint="eastAsia"/>
        </w:rPr>
      </w:pPr>
      <w:r>
        <w:rPr>
          <w:rFonts w:hint="eastAsia"/>
        </w:rPr>
        <w:t>&gt;OTU022627</w:t>
      </w:r>
    </w:p>
    <w:p w14:paraId="5AA1C24E">
      <w:pPr>
        <w:rPr>
          <w:rFonts w:hint="eastAsia"/>
        </w:rPr>
      </w:pPr>
      <w:r>
        <w:rPr>
          <w:rFonts w:hint="eastAsia"/>
        </w:rPr>
        <w:t>CCTACGGGGGGCAGCAGTGGGGAATATTGCGCAATGGGCGCAAGCCTGACGGAGCGACGCCGCGTGCGGGATGAAGGCCTTCGGGTTGTAAACCGCTGTCAGTGGGGAGCAAATCCATAGAAGTTATCTTCTATGGTTGAGCGATCCGCAGAGGAAGCGCAGGCTAAGTTCGTGCCAGCAGCCGCGGTAAGACGAACTGCGCAAACGTTATTCGGAATCACTGGGCTTAAAGCGTGTGTAGGCGGACTTCTAAGTACCTTGTGAAATCCCACGGCTTAACCGTGGAACGGCTTGGTATACTGGTCGTCTTGAGCCACTTAGGGGCTACCGGAACAGATGGTGGAGCGGTGAAATGCGTAGATATCGTTTGGAACGCCAATGGTGAAAACAGGTTGCTGGGAGTGCGCTGACGCTGAGACACGAAAGCCAGGGGAGCAAACGGGATTAGATACCCCAGTAGTCC</w:t>
      </w:r>
    </w:p>
    <w:p w14:paraId="48136E0C">
      <w:pPr>
        <w:rPr>
          <w:rFonts w:hint="eastAsia"/>
        </w:rPr>
      </w:pPr>
      <w:r>
        <w:rPr>
          <w:rFonts w:hint="eastAsia"/>
        </w:rPr>
        <w:t>&gt;OTU022628</w:t>
      </w:r>
    </w:p>
    <w:p w14:paraId="7801DFDF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GAGTAACTGTCGGTACCTTGACGGTACCTAACCAGAAAGCCACGGCTAACTACGTGCCAGCAGCCGCGGTAATACGTAGGTGGCAAGCGTTGTCCGGAATTACTGGGCGTAAAGCGCACGTAGGCGGCTTTGTAAGTTAGAGGTGAAAGCCCAGGGCTCAACCCTGGAATTGCCGGTGTAGCGGTGGAATGCGTAGATATCAGGAAGAACACCTATGGCGAAGGCAGCTCTCTGGGACGGTACTGACGCTGAGACGCGAAAGCGTGGGGAGCGAACAGGATTAGATACCCTGGTAGTCC</w:t>
      </w:r>
    </w:p>
    <w:p w14:paraId="2C6F3D66">
      <w:pPr>
        <w:rPr>
          <w:rFonts w:hint="eastAsia"/>
        </w:rPr>
      </w:pPr>
      <w:r>
        <w:rPr>
          <w:rFonts w:hint="eastAsia"/>
        </w:rPr>
        <w:t>&gt;OTU022629</w:t>
      </w:r>
    </w:p>
    <w:p w14:paraId="7102C9E1">
      <w:pPr>
        <w:rPr>
          <w:rFonts w:hint="eastAsia"/>
        </w:rPr>
      </w:pPr>
      <w:r>
        <w:rPr>
          <w:rFonts w:hint="eastAsia"/>
        </w:rPr>
        <w:t>CCTACGGGCGGCTGCAGTGGGGAATTTTCCGCAATGGGCGAAAGCCTGACGGAGCAATGCCGCGTGGAGGTAGAAGGCCTACGGGTCGTGAACTTCTTTTCCCGGAGAAGAAGCAATGACGGTATCTGGGGAATAAGCATCGGCTAACTCTGTGCCAGCAGCCGCGGTAATACAGAGGCCACGAGCGTTAGGCGGAATCACTGGGCTTAAAGCGTGTGTAGGCGGAGGCGTAAGTGTCTTGTGAAATCCCCCGGCTCAACCGGGGAACGGCTGGGCATACTGCGTCTCTTGGGCCATCCAGGGGTCAGCGGAACAAACGGTGGAGCGGTGAAATGCGTAGATATCGTTTGGAACGCCGACGGCGAAAGCAGCTGACTGGGGATGTGCCGACGCTGAGACACGAAAGCCAGGGGAGCGAACGGGATTAGATACCCGAGTAGTCC</w:t>
      </w:r>
    </w:p>
    <w:p w14:paraId="758E5E84">
      <w:pPr>
        <w:rPr>
          <w:rFonts w:hint="eastAsia"/>
        </w:rPr>
      </w:pPr>
      <w:r>
        <w:rPr>
          <w:rFonts w:hint="eastAsia"/>
        </w:rPr>
        <w:t>&gt;OTU022630</w:t>
      </w:r>
    </w:p>
    <w:p w14:paraId="488BEAD5">
      <w:pPr>
        <w:rPr>
          <w:rFonts w:hint="eastAsia"/>
        </w:rPr>
      </w:pPr>
      <w:r>
        <w:rPr>
          <w:rFonts w:hint="eastAsia"/>
        </w:rPr>
        <w:t>CCTACGGGGGGCTGCAGTGGGGAATCTTCCGCAATGGGCGAAAGCCTGACGGAGCAACGCCGCGTGAACGATGAAGGTCTTAGGATCGTAAAGTTCTGTTGTTAGGGACGAAGGGTAAGAATCATAATAAGGTTTTTATTTGACGGTACCTAACGAGGAAGCCACGGCTAACTACGTGCCAGCAGCCGCGGTAATACGTAGGCGGCAAGCGTTGTCCGGAATTATTGGGCGTAAAGGGAGCGCAGGCGGGAAACTAAGCGGATCTTAAAAGTGCGGGGCTCAACCCCGTGATGGGGTCCGAACTGGTTTTCTAGAGTACCGGAGAGGTAAGCGGAATTCCTAGTGTAGCGGTGAAATGCGTAGATATTAGGAGGAACACCAGTGGCGAAGGCGGCTTACTGGACGGTAACTGACGTTGAGGCTCGAAAGCGTGGGGAGCAAACAGGATTAGATACCCCTGTAGTCC</w:t>
      </w:r>
    </w:p>
    <w:p w14:paraId="3035666A">
      <w:pPr>
        <w:rPr>
          <w:rFonts w:hint="eastAsia"/>
        </w:rPr>
      </w:pPr>
      <w:r>
        <w:rPr>
          <w:rFonts w:hint="eastAsia"/>
        </w:rPr>
        <w:t>&gt;OTU022631</w:t>
      </w:r>
    </w:p>
    <w:p w14:paraId="3BBD8315">
      <w:pPr>
        <w:rPr>
          <w:rFonts w:hint="eastAsia"/>
        </w:rPr>
      </w:pPr>
      <w:r>
        <w:rPr>
          <w:rFonts w:hint="eastAsia"/>
        </w:rPr>
        <w:t>CCTACGGGTGGCTGCAGTCGAGAATCTTGCACAATGTACGAAAGTATGATGCAGCGACGCCGCGTGAAGGATGAAGGCCCTCTGGGTCGTAAACTTCTTTTATGTGGGAAGAATGGGCGTAAGCCCTTGACGGTACCACATGAATAAGCCACGGCTAACTACGTGCCAGCAGCCGCGGTAATACGTAGGGTGCGAGCGTTGTCCGGAATTACTGGGCGTAAAGGGCTCGTAGGCGGCCAACTAAGTCAGACGTGAAATCTCCCGGCTCAACCGGGAGGGTGCGCCGGAAACTGGGGTGCTCGAGTGTGGGAGAGGCAGGCGGAATTCCCGGTGTAGTGGTGATATGCGTAGATATCGGGAGGAATACCAGTGGCGAAGGCGGTTCTCTGGGCCTTACCTGACGCTGAGACGCGAAAGCGTGGGGAGCGAACCGGATTAGATACCCGAGTAGTCC</w:t>
      </w:r>
    </w:p>
    <w:p w14:paraId="2995F585">
      <w:pPr>
        <w:rPr>
          <w:rFonts w:hint="eastAsia"/>
        </w:rPr>
      </w:pPr>
      <w:r>
        <w:rPr>
          <w:rFonts w:hint="eastAsia"/>
        </w:rPr>
        <w:t>&gt;OTU022632</w:t>
      </w:r>
    </w:p>
    <w:p w14:paraId="1B3ECB4E">
      <w:pPr>
        <w:rPr>
          <w:rFonts w:hint="eastAsia"/>
        </w:rPr>
      </w:pPr>
      <w:r>
        <w:rPr>
          <w:rFonts w:hint="eastAsia"/>
        </w:rPr>
        <w:t>CCTACGGGTGGCTGCAGTGGGGAATTTTGGACAATGGGGGCAACCCTGATCCAGCCATGCCGCGTGAGTGAAGAAGGCCTTCGGGTTGTAAAGCTCTTTTGGTCGGAAAGAAAAGGCGCACGCTAATACCGTGCGTTCTTGACGGTACCGGCAGAATAAGCACCGGCTAACTACGTGCCAGCAGCCGCGGTAATACGTAGGGGGCAAGCGTTGTTCGGATTTACTGGGCGTAAAGGGCGCGTAGGCGGCGTGACAAGTCACTTGTGAAATCTCCGGGCTTAACTCGGAACTGCCAAGTGATACTGTCGTGCTAGAGTGCAGAAGGGGCAATCGGAATTCTTGGTGTAGCGGTGAAATGCGTAGATATCGGGAGGAACACCAGTAGCGAAGGCGGCTCGCTGGGCCATTCCTGACGCTGAGACGCGAAAGCATGGGGAGCGAACAGGATTAGATACCCCTGTAGTCCC</w:t>
      </w:r>
    </w:p>
    <w:p w14:paraId="3060E497">
      <w:pPr>
        <w:rPr>
          <w:rFonts w:hint="eastAsia"/>
        </w:rPr>
      </w:pPr>
      <w:r>
        <w:rPr>
          <w:rFonts w:hint="eastAsia"/>
        </w:rPr>
        <w:t>&gt;OTU022633</w:t>
      </w:r>
    </w:p>
    <w:p w14:paraId="63AA884E">
      <w:pPr>
        <w:rPr>
          <w:rFonts w:hint="eastAsia"/>
        </w:rPr>
      </w:pPr>
      <w:r>
        <w:rPr>
          <w:rFonts w:hint="eastAsia"/>
        </w:rPr>
        <w:t>CCTACGGGCGGCTGCAGTGGGGAATCTTGCGCAATGGGCGAAAGCCTGACGCAGCGACGCCGCGTGCGGGAGGACGGCCTTCGGGTCGTAAACCGCTGTTGCCCGGGACGAAACGGTCTTTGGAGACCATTGACGGTACCGGGCGAGGAAGCGCCGGCTAACTCCGTGCCAGCAGCCGCGGTAATACGGAGGGCGCGAGCGTTGTCCGGAATCACTGGGCGTAAAGGGCGCGTAGGCGGTAGATTAAGTCAGATGTGAAAGTCCAGGGCTCAACCCTGGAATTGCATTTGAAACTGGTATACTTGAGTGCAGGAGAGGAGAGCGGAATTCCTAGTGTAGCGGTGAAATGCGTAGATATTAGGAGGAACACCAATAGCGAAGGCAGCTCGCTGGGACGTTACTGACACTGAGGCGCGAAAGCGTGGGGAGCGAACAGGATTAGATACCCCAGTAGTCC</w:t>
      </w:r>
    </w:p>
    <w:p w14:paraId="787362B7">
      <w:pPr>
        <w:rPr>
          <w:rFonts w:hint="eastAsia"/>
        </w:rPr>
      </w:pPr>
      <w:r>
        <w:rPr>
          <w:rFonts w:hint="eastAsia"/>
        </w:rPr>
        <w:t>&gt;OTU022634</w:t>
      </w:r>
    </w:p>
    <w:p w14:paraId="27A7CD91">
      <w:pPr>
        <w:rPr>
          <w:rFonts w:hint="eastAsia"/>
        </w:rPr>
      </w:pPr>
      <w:r>
        <w:rPr>
          <w:rFonts w:hint="eastAsia"/>
        </w:rPr>
        <w:t>CCTACGGGTGGCTGCAGTCGAGAATCTTCGGCAATGGGCGAAAGCCTGACCGAGCGACGCCACGTGCGGGATGAAGGCCCTTGGGTTGTAAACCGCTGTCAGGGGGGAGGAAAGCTTCGGCTTGACCGAGCCCCAGAGGAAGCACGGGCTAAGTACGTGCCAGCAGCCGCGGTAATACGTACTGTGCGAACGTTATTCGGAATCACTGGGCTTAAAGAGTTCGTAGGCGGCCAAGCAGGTCAGGTGTGAAATCCCACAGCTCAACTGTGGAACTGCGCTTGAAACCGCATGGCTTGAGGGAGATAGAGGTGAGCGGAACAGATGGTGGAGCGGTGAAATGCGTAGAGATGTGGAGGAACACCAGTGGCGAAGGCGACTCTCTGGTCTGTAACTGACGCTGAGGCGCGAAAGCGTGGGGAGCGAACAGGATTAGATACCCGAGTAGTCC</w:t>
      </w:r>
    </w:p>
    <w:p w14:paraId="7FA894D2">
      <w:pPr>
        <w:rPr>
          <w:rFonts w:hint="eastAsia"/>
        </w:rPr>
      </w:pPr>
      <w:r>
        <w:rPr>
          <w:rFonts w:hint="eastAsia"/>
        </w:rPr>
        <w:t>&gt;OTU022635</w:t>
      </w:r>
    </w:p>
    <w:p w14:paraId="50A81D49">
      <w:pPr>
        <w:rPr>
          <w:rFonts w:hint="eastAsia"/>
        </w:rPr>
      </w:pPr>
      <w:r>
        <w:rPr>
          <w:rFonts w:hint="eastAsia"/>
        </w:rPr>
        <w:t>CCTACGGGCGGCTGCAGTGGGGAATCTTGCGCAATGCGCGAAAGCGTGACGCAGCAACGCCGCGTGAGGGAAGAAGGCCTTCGGGTTGTAAACCTCTTTCAGGAGGGGCGAAGGTTCAGGCGCGAACAGCGTCCTGGACTGACGGTACCTCCAGAAGAAGCCCCGGCTAACTACGTGCCAGCAGCCGCGGTAATACGTAGGGGGCAAGCGTTGTCCGGAATCATTGGGCGTAAAGCGCGCGTAGGCGGCCGTTCACGTCGGATGTGAAAGCTCAGAGCTCAACTCTGAGATGCCATTCGATACGGGACGGCTAGAGGCAGGTAGGGGAGAGCGGAATTCCTGGTGTAGCGGTGAAATGCGCAGATATCAGGAGGAACACCGGTGGCGAAAGCGGCCCACTGGGTCTTTTCTGACGCTGAGGGACGAAAGCTAGGGGAGCGAACGGGATTAGATACCCGGGTAGTCC</w:t>
      </w:r>
    </w:p>
    <w:p w14:paraId="1B3402DE">
      <w:pPr>
        <w:rPr>
          <w:rFonts w:hint="eastAsia"/>
        </w:rPr>
      </w:pPr>
      <w:r>
        <w:rPr>
          <w:rFonts w:hint="eastAsia"/>
        </w:rPr>
        <w:t>&gt;OTU022636</w:t>
      </w:r>
    </w:p>
    <w:p w14:paraId="4F00C2C9">
      <w:pPr>
        <w:rPr>
          <w:rFonts w:hint="eastAsia"/>
        </w:rPr>
      </w:pPr>
      <w:r>
        <w:rPr>
          <w:rFonts w:hint="eastAsia"/>
        </w:rPr>
        <w:t>CCTACGGGTGGCTGCAGTCGAGGATCTTCGGCAATGGGCGCAAGCCTGACCGAGCGACGCCGCGTGCGCGACGAAGGCCTTCGGGTTGTAAAGCGCTGTCGGGGGGGAGCAAAGCCGCAAGGCCTGAGCGACCCCCGGAGGAAGCACGGGCTAAGTTCGTGCCAGCAGCCGCGGTAAGACGAACCGTGCGAACGTTGTTCGGATTCACTGGGCTTAAAGGGCGCGTAGGCGGCCGGTCCAGTCCCGGGTGAAATCTTTCGGCCCAACCGGAAAAGGGCCCGGGATACTGACCGGCTCGAGGGGGGTAGGGGCGGGCGGAACTTCCGGTGGAGCGGTGAAATGCGTTGATATCGGAAGGAACGCCGGCGGCGAAAGCGGCCCGCTGGGCCCCCCCTGACGCTGAGGCGCGAAAGCCAGGGGAGCGAACGGGATTAGATACCCCTGTAGTCC</w:t>
      </w:r>
    </w:p>
    <w:p w14:paraId="408BB811">
      <w:pPr>
        <w:rPr>
          <w:rFonts w:hint="eastAsia"/>
        </w:rPr>
      </w:pPr>
      <w:r>
        <w:rPr>
          <w:rFonts w:hint="eastAsia"/>
        </w:rPr>
        <w:t>&gt;OTU022637</w:t>
      </w:r>
    </w:p>
    <w:p w14:paraId="5BF28305">
      <w:pPr>
        <w:rPr>
          <w:rFonts w:hint="eastAsia"/>
        </w:rPr>
      </w:pPr>
      <w:r>
        <w:rPr>
          <w:rFonts w:hint="eastAsia"/>
        </w:rPr>
        <w:t>CCTACGGGCGGCTGCAGTCGAGAATCTTTCGCAATGGGCGCAAGCCTGACGAAGCGACGCCGTGTGAGCGAAGAAGGCCTTCGGGTTGTAAAGCTCTTTCGCTAGGGAACAAGAAAGACGGAATAACACTCCGTCGATTTGATGGTACTTGGTAAAGAAGCACCGGCTAACTCCGTGCCAGCAGCTGCGGTAATACGGAGGGTGCAAGCATTGATCGGAATTACTGGGCGTAAAGGGCGCGTAGGCGGTATAGAAAGTCAGATGTGAAATTCCGGGGCTCAACCCCGGGTCGGCCGTGCCGACTGTTGGACTAGAGTGCTGTAGGGGCAGGCGGAATTCCGGGTGTAGCGGTGGAATGCGTAGAGATCCGGAGGAACACCAGCGGCGAAGGCGGCACTCTAGGCCGCACCTGACGCTGAGACGCGACAGCACGGGGAGCGAACGGGATTAGATACCCTAGTAGTCC</w:t>
      </w:r>
    </w:p>
    <w:p w14:paraId="5469998D">
      <w:pPr>
        <w:rPr>
          <w:rFonts w:hint="eastAsia"/>
        </w:rPr>
      </w:pPr>
      <w:r>
        <w:rPr>
          <w:rFonts w:hint="eastAsia"/>
        </w:rPr>
        <w:t>&gt;OTU022638</w:t>
      </w:r>
    </w:p>
    <w:p w14:paraId="320D4BEB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GCACTTTTGTTCGGGAAGAAATCTTCCGACCTAATACGTCGGGAGGATGACGGTACCGAAAGAATAAGCACCGGCTAACTTCGTGCCAGCAGCCGCGGTAAGACGAACCGAGCAAACGTTATTCGGAATTACTGGGCTTAAAGAGTTCGTAGGCGGCCTGTTAGGTGGGGTGTGAAATCCCTCGGCTCAACCGAGGAATGGCATGGGAAACTGGCGGGCTGGAGTGTGGCAGAGGGGGGTGGAATTCCGCGTGTAGCAGTGAAATGCGTAGAGATGCGGAGGAACACCGATGGCGAAGGCAGCCCCCTGGGCCAACACTGACGCTCAGGCACGAAAGCGTGGGGAGCAAACAGGATTAGATACCCCTGTAGTCC</w:t>
      </w:r>
    </w:p>
    <w:p w14:paraId="38876727">
      <w:pPr>
        <w:rPr>
          <w:rFonts w:hint="eastAsia"/>
        </w:rPr>
      </w:pPr>
      <w:r>
        <w:rPr>
          <w:rFonts w:hint="eastAsia"/>
        </w:rPr>
        <w:t>&gt;OTU022639</w:t>
      </w:r>
    </w:p>
    <w:p w14:paraId="06D3DB60">
      <w:pPr>
        <w:rPr>
          <w:rFonts w:hint="eastAsia"/>
        </w:rPr>
      </w:pPr>
      <w:r>
        <w:rPr>
          <w:rFonts w:hint="eastAsia"/>
        </w:rPr>
        <w:t>CCTACGGGCGGCAGCAGTGGGGAATCTTGCACAATGGGCGCAAGCCTGATGCAGCGATGCCGCGTGAGGGATGAAGGCCTTCGGGTCGTAAACCTCTTTCAGTAGGGAAGAAGCCACGGGACACCGTGGTGACGGTACCTGCAGAAGAAGCCCCGGCTAACTACGTGCCAGCAGCCGCGGTAAAACGTAGGGGGCAAGCGTTGCCCGGATTCACTGGGCGTAAAGCGGGTGTAGGCGGCCGGGTAAGTCTGTTGTGAAATCCCGCAGCTTAACTGCGGAACTGCAGTGGATACTATCCGGCTCGAGGAATGGAGGGGAGACTGGAATGCTTGGTGTAGCAGTGAAATGCGTAGATATCAGGAGGAACACCAGCGGCGAAGGCGGTGCTCTGGGCCGGAACTGACGCTGAGGAGCGAAAGCGTGGGGAGCGAACAGGATTAGATACCCCTGTAGTCC</w:t>
      </w:r>
    </w:p>
    <w:p w14:paraId="5DD19513">
      <w:pPr>
        <w:rPr>
          <w:rFonts w:hint="eastAsia"/>
        </w:rPr>
      </w:pPr>
      <w:r>
        <w:rPr>
          <w:rFonts w:hint="eastAsia"/>
        </w:rPr>
        <w:t>&gt;OTU022640</w:t>
      </w:r>
    </w:p>
    <w:p w14:paraId="7DC589B2">
      <w:pPr>
        <w:rPr>
          <w:rFonts w:hint="eastAsia"/>
        </w:rPr>
      </w:pPr>
      <w:r>
        <w:rPr>
          <w:rFonts w:hint="eastAsia"/>
        </w:rPr>
        <w:t>CCTACGGGGGGCTGCAGTGAGGAATCTTCCACAATGGACGAAAGTCTGATGGAGCAACGCCGCGTGCAGGAAGACGGCTTTCGGGTTGTAAACTGCTTTTATTTGGGAAGATTATGACGGTACCAAATGAATAAGGACCGGCTAACTACGTGCCAGCAGCCGCGGTAATACGTAGGGTCCAAGCGTTATCCGGAATCACTGGGCGTAAAGCGTACGTAGGCGGGAGCTCGCGTGAGATGCGAAATCTGGTGGCTCAACCATCTAGACTGTATCTCATACGGGGCACCTGGAGGTCGGCAGAGGCAAGTGGAATTACCGGTGTAGCAGTGAAATGCGTAGATATCGGTAGGAACACCAATGGCGAAGGCAGCTTGCTGGGCCGCACCTGACGCTGAGGTACGAAAGCGTGGGGAGCGAACAGGATTAGATACCCCAGTAGTCC</w:t>
      </w:r>
    </w:p>
    <w:p w14:paraId="3293B716">
      <w:pPr>
        <w:rPr>
          <w:rFonts w:hint="eastAsia"/>
        </w:rPr>
      </w:pPr>
      <w:r>
        <w:rPr>
          <w:rFonts w:hint="eastAsia"/>
        </w:rPr>
        <w:t>&gt;OTU022641</w:t>
      </w:r>
    </w:p>
    <w:p w14:paraId="27EBAA97">
      <w:pPr>
        <w:rPr>
          <w:rFonts w:hint="eastAsia"/>
        </w:rPr>
      </w:pPr>
      <w:r>
        <w:rPr>
          <w:rFonts w:hint="eastAsia"/>
        </w:rPr>
        <w:t>CCTACGGGAGGCAGCAGTGGGGAATTTTGGACAATGGGCGCAAGCCTGATCCAGCCATGCCGCGTGAGTGAAGAAGGCCTTCGGGTTGTAAAGCTCTTTCGGCGGGGACGAAACGGTCCGTGCTAATACCACGGACTACTGACGGTACCCGCAGAAGAAGCACCGGCTAACTACGTGCCAGCAGCCGCGGTAATACGTAGGGTCCTAGCGTTATCCGGAATCATTGGGCGTAAAGGGCGCGTAGGTGGCTTGGTAAGCGTGTGGTGAAAGTCCGGGGCTCAACCCCGGATCTGCCATGCGAACTGCCGAGCTCGAGCATTGTAGAGGCAGGTGGAATTTCGGGTGTAGCGGTGGAATGCGTAGATATCCGAAAGAACACCGGTGGCGAAGGCGGCCTGCTGGGCAATTGCTGACACTGAGGCGCGACAGCGTGGGGAGCAAACAGGATTAGATACCCCAGTAGTCC</w:t>
      </w:r>
    </w:p>
    <w:p w14:paraId="72EF1666">
      <w:pPr>
        <w:rPr>
          <w:rFonts w:hint="eastAsia"/>
        </w:rPr>
      </w:pPr>
      <w:r>
        <w:rPr>
          <w:rFonts w:hint="eastAsia"/>
        </w:rPr>
        <w:t>&gt;OTU022642</w:t>
      </w:r>
    </w:p>
    <w:p w14:paraId="0B78488E">
      <w:pPr>
        <w:rPr>
          <w:rFonts w:hint="eastAsia"/>
        </w:rPr>
      </w:pPr>
      <w:r>
        <w:rPr>
          <w:rFonts w:hint="eastAsia"/>
        </w:rPr>
        <w:t>CCTACGGGAGGCTGCAGTGGGGAATTTTGGACAATGGGGGAAACCCTGATCCAGCCATGCCGCGTGAGGGAAGAAGGCCTTCGGGTTGTAAACCCCTTTCAGCAGGAACGAAATTGACGGTACCGGAAGAAGAAGCCCCGGCTAACTTCGTGCCAGCAGCCGCGGTAATACGAAGGGTGCAAGCGTTAATCGGAATTACTGGGCGTAAAGCGCACGTAGGTGGTTTGTTAAGCTAGCTGTGAAATCCCCGGGCTCAACCTGGGCACTGCAGTTAGAACTGGCAAGCTAGAGTAGGGTAGAGGGGTGTGGAATTCCAGGTGTAGCGGTGAAATGCGTAGATATCTGGAGGAACATCAGTGGCGAAGGCGACACCCTGGACTCATACTGACACTGAGGTGCGAAAGCGTGGGGAGCAAACAGGATTAGATACCCGTGTAGTCC</w:t>
      </w:r>
    </w:p>
    <w:p w14:paraId="504BA566">
      <w:pPr>
        <w:rPr>
          <w:rFonts w:hint="eastAsia"/>
        </w:rPr>
      </w:pPr>
      <w:r>
        <w:rPr>
          <w:rFonts w:hint="eastAsia"/>
        </w:rPr>
        <w:t>&gt;OTU022643</w:t>
      </w:r>
    </w:p>
    <w:p w14:paraId="4E8A0FD7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ACCGGCTAACTTCGTGCCAGCAGCCGCGGTAATACGAGGGGTGCAAACGTTATTCGGAATCACTGGGCGTAAAGCGCACGTAGGCGGCGCCGCAAGTCAGGGGTGAAATCCCGGAGCTCAACTCCGGAACTGCCCTTGAAACTGCAGTGCTAGAATCCTGGAGAGGCGAGTGGAATTCCGAGTGTAGAGGTGAAATTCGTAGATATTCGCAGGAACACCAGTGGCGAAGGCGACTTGCTGGATCTTTGCTGACGCTGAGACGCGAAAGCGTGGGGAGCAAACAGGATTAGATACCCCAGTAGTCC</w:t>
      </w:r>
    </w:p>
    <w:p w14:paraId="196C33E8">
      <w:pPr>
        <w:rPr>
          <w:rFonts w:hint="eastAsia"/>
        </w:rPr>
      </w:pPr>
      <w:r>
        <w:rPr>
          <w:rFonts w:hint="eastAsia"/>
        </w:rPr>
        <w:t>&gt;OTU022644</w:t>
      </w:r>
    </w:p>
    <w:p w14:paraId="1C23135F">
      <w:pPr>
        <w:rPr>
          <w:rFonts w:hint="eastAsia"/>
        </w:rPr>
      </w:pPr>
      <w:r>
        <w:rPr>
          <w:rFonts w:hint="eastAsia"/>
        </w:rPr>
        <w:t>CCTACGGGGGGCTGCAGTGGGGAATCTTGCGCAATGGGCGAAAGCCTGACGCAGCGACGCCGCGTGAAGGATGAAGGCCTTCGGGTTGTAAACTTCTGAAAATAGCACCGGCTAACTACGTGCCAGCAGCAGCGGTCATACGTAGGGTGCGAGCATTGTCCGGATTTATTGGGCGTAAAGGGCGCGTAGGCGGCCACCGCAAGTCGACTGTGAAATCTCCGGGCTTAACTCGGAAAGGTCAGCCGATACTGCGGGGCTAGAGTGCAGAAGGGGCAACTGGAATTCTCGGTGTAGCGGTGAAATGCGTAGATATCGAGAGGAACACCTGCGGCGAAGGCGGGTAGCTGGGCCGACACTGACGCTGAGGCGCGAAAGCCAGGGGAGCGAACGGGATTAGATACCCTTGTAGTCC</w:t>
      </w:r>
    </w:p>
    <w:p w14:paraId="37178AD5">
      <w:pPr>
        <w:rPr>
          <w:rFonts w:hint="eastAsia"/>
        </w:rPr>
      </w:pPr>
      <w:r>
        <w:rPr>
          <w:rFonts w:hint="eastAsia"/>
        </w:rPr>
        <w:t>&gt;OTU022645</w:t>
      </w:r>
    </w:p>
    <w:p w14:paraId="4394D5A9">
      <w:pPr>
        <w:rPr>
          <w:rFonts w:hint="eastAsia"/>
        </w:rPr>
      </w:pPr>
      <w:r>
        <w:rPr>
          <w:rFonts w:hint="eastAsia"/>
        </w:rPr>
        <w:t>CCTACGGGCGGCTGCAGTCGAGAATAATTCACAATGGGGGCAACCCTGATGGTGCAACGCCGCGTGGAGGATGAAGGTCTTCGGATTGTAAACTCCTGTCACGGGTTTTGAATGTGCAGTAGCGAATAGTTGCTGCATTGACGTATGCCCGAGAGGAAGCACCGGCTAACTACGTGCCAGCAGCCGCGGTAATACGTAGGTGGCAAGCGTTGTCCGGATTTATTGGGTTTAAAGGGTGCGTAGGCGGCTTTGTAAGTCAGTGGTGAAATATGGCAGCTCAACTGTCAAGGTGCCATTGATACTGCAGAGCTTGAGTACAGATGAGGTAGGCGGAATTGACGGTGTAGCGGTGAAATGCTTAGATATCGTCAAGAACACCTATAGCGAAGGCAGCTTACTAGGCTGTAACTGACGCTGAGGCACGAAAGTGTGGGGATCAAACAGGATTAGATACCCTTGTAGTCC</w:t>
      </w:r>
    </w:p>
    <w:p w14:paraId="34B2C7FE">
      <w:pPr>
        <w:rPr>
          <w:rFonts w:hint="eastAsia"/>
        </w:rPr>
      </w:pPr>
      <w:r>
        <w:rPr>
          <w:rFonts w:hint="eastAsia"/>
        </w:rPr>
        <w:t>&gt;OTU022646</w:t>
      </w:r>
    </w:p>
    <w:p w14:paraId="7BA0AFD2">
      <w:pPr>
        <w:rPr>
          <w:rFonts w:hint="eastAsia"/>
        </w:rPr>
      </w:pPr>
      <w:r>
        <w:rPr>
          <w:rFonts w:hint="eastAsia"/>
        </w:rPr>
        <w:t>CCTACGGGAGGCAGCAGTGGGGAATATTGCACAATGGGCGAAAGCCTGATGCAGCAACGCCGCGTGAGTGATGAAGGCCTTCGGGTTGTAAAGCCCTTTCGGTTGGGAAGAAAAGCTGCGACCTAACACGTCGCGGCCTTGACGTAACCAACTAAAGAAGCACCGGCTAACTCTGTGCCAGCAGCCGCGGTAATACAGAGGGTGCGAGCGTTAATCGGAATTACTGGGCGTAAAGCGTGCGCAGGCGGTTATGTAAGACAGATGTGAAATCCCCGGGCTTAACCTGGGAATTGCATTGGTGACTGCACGGCTAGAGTGTGTCAGAGGGAGGTAGAATTCCACGTGTAGCGGTGAAATGCGTAGAGATGTGGAGGAACACCAGTGGCGAAGGCGGCTCTTTGGTCTGTAACTGACGCTGAGGCGCGAAAGCGTGGGGAGCAAACAGGATTAGATACCCCTGTAGTCC</w:t>
      </w:r>
    </w:p>
    <w:p w14:paraId="366124C5">
      <w:pPr>
        <w:rPr>
          <w:rFonts w:hint="eastAsia"/>
        </w:rPr>
      </w:pPr>
      <w:r>
        <w:rPr>
          <w:rFonts w:hint="eastAsia"/>
        </w:rPr>
        <w:t>&gt;OTU022647</w:t>
      </w:r>
    </w:p>
    <w:p w14:paraId="71CB28A4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TACGCCGCAAGGCGGGTGACGGTACCTCCAAAGGAAGCACCGGCTAACTCCGTGCCAGCAGCCGCGGTAATACGGAGGGTGCGAGCGTTGTTCGGAATTACTGGGCGTAAAGCGCGCGCAGGCGGATGTGTCAGTCAGGGGTGAAATCCCGGAGCTCAACTTCGGAACTGCATTGGATACTGGGAGACTAGAGGATGGAAGAGGATGGTGGAATTCCTGGTGTAGGGGTGAAATCCGTAGAGATCAGGAGGAACATCAGTGGCGAAGGCGGCCATCTGGTCCATATCTGACGCTGAGACGCAAAAGCGTGGGGAGCAAACAGGATTAGATACCCCAGTAGTCC</w:t>
      </w:r>
    </w:p>
    <w:p w14:paraId="4CEE8259">
      <w:pPr>
        <w:rPr>
          <w:rFonts w:hint="eastAsia"/>
        </w:rPr>
      </w:pPr>
      <w:r>
        <w:rPr>
          <w:rFonts w:hint="eastAsia"/>
        </w:rPr>
        <w:t>&gt;OTU022648</w:t>
      </w:r>
    </w:p>
    <w:p w14:paraId="675833DE">
      <w:pPr>
        <w:rPr>
          <w:rFonts w:hint="eastAsia"/>
        </w:rPr>
      </w:pPr>
      <w:r>
        <w:rPr>
          <w:rFonts w:hint="eastAsia"/>
        </w:rPr>
        <w:t>CCTACGGGGGGCTGCAGTCGAGAATCTTTCACAATGGGGGCAACCCTGATGGAGCGACGCCGCGTGGAGGATAAGGTCTTCGGATTGTAAACTCCTGTCATGCGTGAACAAGGCATCCGCAGTAACTGGCGAGGTGCTTGATAGTAGCCGAAGAGGAAGAGACGGCTAACTTCGTGCCAGCAGCCGCGGTAAGACGAAGGGGGCTAGCGTTGTTCGGAATCACTGGGCGTAAAGGGCTCGTAGGCGGCCAACTAAGTCGGACGTGAAATCCCTCGGCTTAACCGGGGAACTGCGTCTGATACTGGATGGCTTGAATTCGGGAGAGGGATGCAGAATTCCAGGTGTAGCGGTGAAATGCGTAGATATCTGGAGGAATACCGGTGGCGAAGGCGGCATCCTGGACCGACATTGACGCTGAACGGCGAAAGCTAGGGGAGCAAACAGGATTAGATACCCCTGTAGTCC</w:t>
      </w:r>
    </w:p>
    <w:p w14:paraId="5603E36B">
      <w:pPr>
        <w:rPr>
          <w:rFonts w:hint="eastAsia"/>
        </w:rPr>
      </w:pPr>
      <w:r>
        <w:rPr>
          <w:rFonts w:hint="eastAsia"/>
        </w:rPr>
        <w:t>&gt;OTU022649</w:t>
      </w:r>
    </w:p>
    <w:p w14:paraId="360D5D36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TGTAAACTGCTTTTGCCGGGGGATAAAATTCCCATGCGTGGGAAATTGAAGGTACCCGGTGAATAAGCCACGGCTAACTACGTGCCAGCAGCCGCGGTAATACGTAGGGTGCGAGCGTTAATCGGAATTACTGGGCGTAAAGCGTGCGCAGGCGGTTTTGTAAGCCAGATGTGAAATCCCCGGGCTTAACCTGGGAACTGCAGTCGAGACTGTCTAGCTAGAGTATGGGAGAGGGAAGTGGAATTTCAGGTGTAGCGGTGAAATGCGTAGATATCTGAAGGAACATCAGTGGCGAAAGCGACTTCCTGGACCAATACTGACGCTGAGGCGCGAAAGCGTGGGGAGCGAACAGGATTAGATACCCTTGTAGTCC</w:t>
      </w:r>
    </w:p>
    <w:p w14:paraId="21DBEBC8">
      <w:pPr>
        <w:rPr>
          <w:rFonts w:hint="eastAsia"/>
        </w:rPr>
      </w:pPr>
      <w:r>
        <w:rPr>
          <w:rFonts w:hint="eastAsia"/>
        </w:rPr>
        <w:t>&gt;OTU022650</w:t>
      </w:r>
    </w:p>
    <w:p w14:paraId="133AE836">
      <w:pPr>
        <w:rPr>
          <w:rFonts w:hint="eastAsia"/>
        </w:rPr>
      </w:pPr>
      <w:r>
        <w:rPr>
          <w:rFonts w:hint="eastAsia"/>
        </w:rPr>
        <w:t>CCTACGGGTGGCTGCAGTAGGGAATCTTCGGCAATGGGCGAAAGCCTGACCGAGCAACGCCGCGTGAATGATGAAGGCCTTCGGGTTGTAAAATTCTGTTATAAGGGAAGAACGACTTTAGTAGGAAATGGCTAGAGTGTGACGGTACCTTATGAGAAAGCCACGGCTAACTACGTGCCAGCAGCCGCGGTAATACGTAGGTGGCGAGCGTTATCCGGAATTATTGGGCGTAAAGCGCGCGCAGGCGGTTCATTAAGTTTGGTGTTTAAGGCCAGGGCTCAACCCTGGTTCGCACTGAAAACTGGTGGACTTGAGTGCAGAAGAGGAAAGTGGAATTCCACGTGTAGCGGTGAAATGCGCAGATATCAGGAGGAACACCAGCGGCGAAGGCGGCGCTCTGGGCTGGCACTGACGCTGAGGAGCGAAAGCGTGGGGAGCGAACAGGATTAGATACCCTAGTAGTCC</w:t>
      </w:r>
    </w:p>
    <w:p w14:paraId="5C39F506">
      <w:pPr>
        <w:rPr>
          <w:rFonts w:hint="eastAsia"/>
        </w:rPr>
      </w:pPr>
      <w:r>
        <w:rPr>
          <w:rFonts w:hint="eastAsia"/>
        </w:rPr>
        <w:t>&gt;OTU022651</w:t>
      </w:r>
    </w:p>
    <w:p w14:paraId="44BE489D">
      <w:pPr>
        <w:rPr>
          <w:rFonts w:hint="eastAsia"/>
        </w:rPr>
      </w:pPr>
      <w:r>
        <w:rPr>
          <w:rFonts w:hint="eastAsia"/>
        </w:rPr>
        <w:t>CCTACGGGCGGCAGCAGTGGGGAATTGTTCGCAATGGGCGCAAGCCTGACGACGCAACGCCGCGTGGAGGACGAAGATCTTCGGGTCGTAAACTCCTTTCGATCGGGAAGAATGTTCTCGGGCTGAATAATCCCGAGAAGTGACGGTACCGAGAGAAGAAGCCCCGGCTAACTCCGTGCCAGCAGCCGCGGTAATACGAAGGGGGCTAGCGTTGTTCGGAATCACTGGGCGTAAAGCGCGTGTAGGCGGCTGCGTAAGTCGGGCGTGAAATCCCATGGCTCAACCATGGAAGTGCACCCGAAACTGCGTAGCTAGAGTCCTGGAGAGGAAGGTGGAATGCTTGGTGTAGAGGTGAAATTCGTAGATATCAAGCGGAACACCGGTGGCGAAGGCGGCCTTCTGGACAGTGACTGACGCTGAGACGCGAAAGCGTGGGGAGCAAACAGGATTAGATACCCGGGTAGTCC</w:t>
      </w:r>
    </w:p>
    <w:p w14:paraId="5662145E">
      <w:pPr>
        <w:rPr>
          <w:rFonts w:hint="eastAsia"/>
        </w:rPr>
      </w:pPr>
      <w:r>
        <w:rPr>
          <w:rFonts w:hint="eastAsia"/>
        </w:rPr>
        <w:t>&gt;OTU022652</w:t>
      </w:r>
    </w:p>
    <w:p w14:paraId="7582D33C">
      <w:pPr>
        <w:rPr>
          <w:rFonts w:hint="eastAsia"/>
        </w:rPr>
      </w:pPr>
      <w:r>
        <w:rPr>
          <w:rFonts w:hint="eastAsia"/>
        </w:rPr>
        <w:t>CCTACGGGAGGCTGCAGTGGGGAATTTTGGACAATGGGCGCAAGCCTGATGACGCAACGCCGCGTGGGGGATGAAGGTCTTCGGATCGTAAACCCCTGTCGAATGGGACGAAAGACTCGCGAGTTAATACGTCGCGAGAGTGACGGTACCGTTAAAGGAAGCCACGGCTAACTCTGTGCCAGCAGCCGCGGTAATACAGAGGTCCCAAGCGTTATCCGGAATTACTGGGCGTAAAGAGTTGCGTAGGTGGCATAGTAAGCAGATAGTGAAAGCGTGCGGCTCAACCGCATACCCGCTGTCTGAACTGCTAAGCTAGAGCATGAGAGAGGTAGATGGAATTTCCGGTGTAGCGGTGAAATGCGTAGATATCGGAAGGAACATCAGTGGCGAAAGCGACTTCCTGGACCAATACTGACGCTCATGTGCGAAAGCGTGGGGAGCAAACAGGATTAGATACCCCGGTAGTCC</w:t>
      </w:r>
    </w:p>
    <w:p w14:paraId="1D5CDDA7">
      <w:pPr>
        <w:rPr>
          <w:rFonts w:hint="eastAsia"/>
        </w:rPr>
      </w:pPr>
      <w:r>
        <w:rPr>
          <w:rFonts w:hint="eastAsia"/>
        </w:rPr>
        <w:t>&gt;OTU022653</w:t>
      </w:r>
    </w:p>
    <w:p w14:paraId="265A43FE">
      <w:pPr>
        <w:rPr>
          <w:rFonts w:hint="eastAsia"/>
        </w:rPr>
      </w:pPr>
      <w:r>
        <w:rPr>
          <w:rFonts w:hint="eastAsia"/>
        </w:rPr>
        <w:t>CCTACGGGAGGCTGCAGTCGAGAATTTTTCACAATGGGGGCAACCCTGATGGAGCGACGCCGCGTGGAGGATGAAGGCTTTCGGGTTGTAAACTCCTGTCATTTGAGAACAAGGTGCATCGATTAACTGTCGATGCATTGATAGTATCAGAAGAGGAAGAGACGGCTAACTCTGTGCCAGCAGCCGCGGTAAGACGGAGGGTGCAAGCGTTGTTCGGAATCATTGGGCGTAAAGGGCGTGTAGGCGGTCTGTTAAGTCATGTGTGAAATCCCTCGGCTCAACCGAGGAAGTGCGCATGAAACTGACAAGCTAGAGTACTGAAGAGGGGGGTGGAATTCCCGGTGTAGCGGTGAAATGCGTAGAGATCGGGAGGAACACCAGTGGCGAAGGCGACTCTCTGGCCTGCAACTGACGCTGAGGCGCGAAAGCGTGGGGAGCGAACAGGATTAGATACCCTAGTAGTCC</w:t>
      </w:r>
    </w:p>
    <w:p w14:paraId="7F0F7783">
      <w:pPr>
        <w:rPr>
          <w:rFonts w:hint="eastAsia"/>
        </w:rPr>
      </w:pPr>
      <w:r>
        <w:rPr>
          <w:rFonts w:hint="eastAsia"/>
        </w:rPr>
        <w:t>&gt;OTU022654</w:t>
      </w:r>
    </w:p>
    <w:p w14:paraId="5247BE97">
      <w:pPr>
        <w:rPr>
          <w:rFonts w:hint="eastAsia"/>
        </w:rPr>
      </w:pPr>
      <w:r>
        <w:rPr>
          <w:rFonts w:hint="eastAsia"/>
        </w:rPr>
        <w:t>CCTACGGGCGGCAGCAGTAGGGAATCTTCCGCAATGAAAACTGGCGTGCTAGAGGGTGAGAGAGAGAAGTGGAATTCCCGGAGTAGCGGTAAAATGCGTGGATCTCGGGAGGAACACCAATGGCGAAGGCAGCTTCTTGGCTCATTCCTGACGTTGAGGCACGAAAGCGTGGGGAGCAAACAGGATTAGATACCCCTGTAGTCC</w:t>
      </w:r>
    </w:p>
    <w:p w14:paraId="1DD798C3">
      <w:pPr>
        <w:rPr>
          <w:rFonts w:hint="eastAsia"/>
        </w:rPr>
      </w:pPr>
      <w:r>
        <w:rPr>
          <w:rFonts w:hint="eastAsia"/>
        </w:rPr>
        <w:t>&gt;OTU022655</w:t>
      </w:r>
    </w:p>
    <w:p w14:paraId="43175A71">
      <w:pPr>
        <w:rPr>
          <w:rFonts w:hint="eastAsia"/>
        </w:rPr>
      </w:pPr>
      <w:r>
        <w:rPr>
          <w:rFonts w:hint="eastAsia"/>
        </w:rPr>
        <w:t>CCTACGGGTGGCTGCAGTGGGGAATATTGGACAATGGGCGAAAGCCTGATCCAGCAACGCCGCGTGGAGGATGAAGGCCTTCGGGTTGTAAACTCCTGTCAGGTGGAACGAAAAAGCCTGTCGAACAAACAGGTCTTATGACGGTACCACCAGAGGAAGCCCCGGCTAACTCTGTGCCAGCAGCCGCGGTAATACAGAGGGGGCAAGCGTTATTCGGAATTATTGGGCGTAAAGGGCGCGTAGGCGGCTAGACAAGTCAGGGGTGAAATCCCTCGGCTCAACCGAGGAATTGCCTCTGAAACTGTCATGCTTGAGACCGGGAGAGGGATGCGGAATTCCAGGTGTAGCGGTGAAATGCGTAGATATCTGGAGGAACACCGGTGGCGAAAGCGGCTTCCTGGCCCGACACTGACGCTCATGTACGAAAGCGTGGGGAGCAAACAGGATTAGATACCCCTGTAGTCC</w:t>
      </w:r>
    </w:p>
    <w:p w14:paraId="48E67E89">
      <w:pPr>
        <w:rPr>
          <w:rFonts w:hint="eastAsia"/>
        </w:rPr>
      </w:pPr>
      <w:r>
        <w:rPr>
          <w:rFonts w:hint="eastAsia"/>
        </w:rPr>
        <w:t>&gt;OTU022656</w:t>
      </w:r>
    </w:p>
    <w:p w14:paraId="754DAB07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GCACTTTCACTTGGGAAGAAAAGTTGGTCGTTAATAGCGGCCAGCCGTGACATTACCTTGAGAAGAAGCACCGGCTAACTCCGTGCCAGCAGCCGCGGTAATACGGAGGGTGCAAGCGTTAATCGGATTTATTGGGCGTAAAGGGCGCGTAGACGGCTATCTAAGTCGGGTGTGAAAGCCCCGGGCTCAACCTGGGAACTGCCTCCAAAACTACTGAGCTAGAGTACGGTAGAGGGTGGTGGAATTTCCTGTGTAGCGGTGAAATGCGTAGATATAGGAAGGAACACCAGTGGCGAAGGCGACCACCTGGACTGATACTGACACTGAGGTGCGAAAGCGTGGGGAGCAAACAGGATTAGATACCCCTGTAGTCC</w:t>
      </w:r>
    </w:p>
    <w:p w14:paraId="3BD6594D">
      <w:pPr>
        <w:rPr>
          <w:rFonts w:hint="eastAsia"/>
        </w:rPr>
      </w:pPr>
      <w:r>
        <w:rPr>
          <w:rFonts w:hint="eastAsia"/>
        </w:rPr>
        <w:t>&gt;OTU022657</w:t>
      </w:r>
    </w:p>
    <w:p w14:paraId="370E3D52">
      <w:pPr>
        <w:rPr>
          <w:rFonts w:hint="eastAsia"/>
        </w:rPr>
      </w:pPr>
      <w:r>
        <w:rPr>
          <w:rFonts w:hint="eastAsia"/>
        </w:rPr>
        <w:t>CCTACGGGCGGCTGCAGTGGGGAATCTTGCGCAATGGCCGAAAGGCTGACGCAGCGACGCCGCGTGCGGGATGACGCTTTTCGGAGTGTAAACCGCTGTCGGGTGGGACGAAGGTCCCGGGGAGGAAATGCCCTGGGGATGACGGTACCGCCAAAGGAAGCACCGGCTAACTCCGTGCCAGCAGCCGCGGTAATACGGAGGGTGCGAGCGTTGTTCGGAATTATTGGGCGTAAAGCGTCTGTAGGTGGTTGTCCAAGTTGGATGTGAAAGCCTTGAGCTCAACTCAAGAAATGCATTCAGGACTGGATGGCTAGAGGACCGGAGAGGATAGTGGAATTCCCAGTGTAGTGGTGAAATACGTAGAGATTGGGAAGAACACCAGTGGCGAAGGCGGCTGACTGGTCCGGATCTGACGCTGAGGCGCGAAAGCGTGGGGAGCAAACAGGATTAGATACCCCAGTAGTCC</w:t>
      </w:r>
    </w:p>
    <w:p w14:paraId="18362EB5">
      <w:pPr>
        <w:rPr>
          <w:rFonts w:hint="eastAsia"/>
        </w:rPr>
      </w:pPr>
      <w:r>
        <w:rPr>
          <w:rFonts w:hint="eastAsia"/>
        </w:rPr>
        <w:t>&gt;OTU022658</w:t>
      </w:r>
    </w:p>
    <w:p w14:paraId="5E99E14D">
      <w:pPr>
        <w:rPr>
          <w:rFonts w:hint="eastAsia"/>
        </w:rPr>
      </w:pPr>
      <w:r>
        <w:rPr>
          <w:rFonts w:hint="eastAsia"/>
        </w:rPr>
        <w:t>CCTACGGGGGGCAGCAGCAGGGAATCTTGGGCAATGGGCGAAAGCCTGAAGGAGCGACGCCGCGTGGGGGATGAAGGGTTTCGATCCGTAAACCCCTGTCATTTGTGAACAATGGTTATTCATGAATAATGAGTGACTTGATAGTAATGAAAGAGGAAGGGACGGCTAACTCTGTGCCAGCAGCCGCGGTAATACAGAGGTCCCGAGCGTTGTTCGGATTCACTGGGCGTAAAGGGTGCGTAGGTGGCTTGGTAAGTTTGATGTGAAAGCTCAGGGCTCAACCCTGAAATGGCATTGAATACTACATTGCTTGAGGATTGGAGGGGGGACTGGAATTCTCGGTGTAGCAGTGAAATGCGTAGATATCAAGAGGAACACCGGTGGCGAAGGCGAGTCTCTGGACGATCACTGACGCTGAGGCACGAAAGCTAGGGGAGCAAACAGGATTAGATACCCGGGTAGTCC</w:t>
      </w:r>
    </w:p>
    <w:p w14:paraId="39FE3349">
      <w:pPr>
        <w:rPr>
          <w:rFonts w:hint="eastAsia"/>
        </w:rPr>
      </w:pPr>
      <w:r>
        <w:rPr>
          <w:rFonts w:hint="eastAsia"/>
        </w:rPr>
        <w:t>&gt;OTU022659</w:t>
      </w:r>
    </w:p>
    <w:p w14:paraId="70552635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TCTTCGGATCGTAAAGCTCTGTTGTTAGGGAAGAACAAGTACCGGAGTAACTGTCGGTACCTTGACGGTACCTAACCAGAAAGCCACGGCTAACTACGTGCCAGCAGCCGCGGTAATACAGAGGGTGCAAGCGTTGCTCGGAATTATTGGGCGTAAAGGGTAGGTAGGTGGTCTCATTTGTCAGGGGTGAAAGCCCTGGGCTTAACCCAGGAAGTGCCCTTGAAACGGTGGGACTAGAGTACTGGAGAGGGTCGTGGAATTCCCGGTGTAGCGGTGAAATGCGTAGAGATCGGGAGGAACATCTGAGGCGAAGGCGGCGACCTGGACAGTGACTGACACTCAACTACGAAAGCGTGGGGATCAAACAGGATTAGATACCCGTGTAGTCC</w:t>
      </w:r>
    </w:p>
    <w:p w14:paraId="49867DA1">
      <w:pPr>
        <w:rPr>
          <w:rFonts w:hint="eastAsia"/>
        </w:rPr>
      </w:pPr>
      <w:r>
        <w:rPr>
          <w:rFonts w:hint="eastAsia"/>
        </w:rPr>
        <w:t>&gt;OTU022660</w:t>
      </w:r>
    </w:p>
    <w:p w14:paraId="23097831">
      <w:pPr>
        <w:rPr>
          <w:rFonts w:hint="eastAsia"/>
        </w:rPr>
      </w:pPr>
      <w:r>
        <w:rPr>
          <w:rFonts w:hint="eastAsia"/>
        </w:rPr>
        <w:t>CCTACGGGTGGCTGCAGTAGGGAATCTTCCGCAATGGGCGAAAGCCTGACGGAGCAACGCCGCGTGAGTGATGAAGGTTTTCGGATCGTAAAGCTCTGTTGCCAGGGAAGAACGTCCGGTAGAGTAACTGCTGCCGGAGTGACGGTACCTGAGAAGAAAGCCCCGGCTAACTACGTGCCAGCAGCCGCGGTAATACGTAGGGGGCAAGCGTTGTCCGGAATTATTGGGCGTAAAGCGCGCGCAGGCGGTCGGTCAAGTCGAGTGTGAAAGCCCCCGGCTCAACTGGGGAGGGTCATTCGATACTGATCGACTCGAAGGCAGGAGAGGGAAGTGGAATTCCCGGTGTAGTGGTGAAATGCGTAGATATCGGGAGGAACACCAGTGGCGAAGGCGACTCTCTGGGCTGTAACTGACGCTGAGGCGCGAAAGCGTGGGGAGCAAACAGGATTAGATACCCCAGTAGTCC</w:t>
      </w:r>
    </w:p>
    <w:p w14:paraId="238F1C8A">
      <w:pPr>
        <w:rPr>
          <w:rFonts w:hint="eastAsia"/>
        </w:rPr>
      </w:pPr>
      <w:r>
        <w:rPr>
          <w:rFonts w:hint="eastAsia"/>
        </w:rPr>
        <w:t>&gt;OTU022661</w:t>
      </w:r>
    </w:p>
    <w:p w14:paraId="153CF689">
      <w:pPr>
        <w:rPr>
          <w:rFonts w:hint="eastAsia"/>
        </w:rPr>
      </w:pPr>
      <w:r>
        <w:rPr>
          <w:rFonts w:hint="eastAsia"/>
        </w:rPr>
        <w:t>CCTACGGGAGGCTGCAGTCGAGGATCTTCGGCAATGGGCGCAAGCCTGACCGAGCGACGCCGCGTGGGCGATGAAGGCCTTCGGGTTGTAAAGCCCTGTCGAGGGGGAGAAAGCCCGCGAGGGTTGATCGATCCCTGGAGGAAGCACGGGCTAAGTTCGTGCCAGCAGCCGCGGTAAGACGAACCGTGCGAACGTTGTTCGGATTCACTGGGCTTAAAGGGCGCGTAGGCGGCGCACCAAGTCCGGGGTGAAAGCCCCCGGCTCAACCGGGGAAGGGCCTCGGGGACTGGTGCGCTCGAGGGAGGTAGGGGCGTGCGGAACTGTGGGTGGAGCGGTGAAATGCGTAGAGATCCGGAAGAACACCGGTGGCGAAGGCGGCCCGCTGGGCTGTGGCTGACGCTGAGGCGCGACAGCGTGGGGAGCAAACAGGATTAGATACCCTTGTAGTCC</w:t>
      </w:r>
    </w:p>
    <w:p w14:paraId="1CB510BC">
      <w:pPr>
        <w:rPr>
          <w:rFonts w:hint="eastAsia"/>
        </w:rPr>
      </w:pPr>
      <w:r>
        <w:rPr>
          <w:rFonts w:hint="eastAsia"/>
        </w:rPr>
        <w:t>&gt;OTU022662</w:t>
      </w:r>
    </w:p>
    <w:p w14:paraId="40F192AE">
      <w:pPr>
        <w:rPr>
          <w:rFonts w:hint="eastAsia"/>
        </w:rPr>
      </w:pPr>
      <w:r>
        <w:rPr>
          <w:rFonts w:hint="eastAsia"/>
        </w:rPr>
        <w:t>CCTACGGGAGGCAGCAGTGGGGAATCTTGGGCAATGGGCGCAAGCCTGACCCAGCGACGCCGCGTGCGGGATGAAGGCCTTCGGGTTGTAAACCGCTTTCAGCGGGGACGAAGCGAAAGTGACGGTACCCGCAGAAGAAGCCCCGGCTAACTACGTGCCAGCAGCCGCGGTAAGACGTAGGGGGCGAGCGTTGTCCGGATTTATTGGGCGTAAAGCGCGCGCAGGCGGACATTTAAGTCAGGGGTGAAATCCCAGGGCTCAACCCTGGAACTGCCTTTGATACTGAATGTCTGGAGTTCGGGAGGGGGTAGCGGAATTCCCAGTGTAGCGGTGAAATGCGTAGATATTGGGAGGAACACCAGTGGCGAAGGCGGCTACCTGGACCGGTTCTGACGCTGATGCGCGAAAGCGTGGGTAGCAAACAGGATTAGATACCCTTGTAGTCC</w:t>
      </w:r>
    </w:p>
    <w:p w14:paraId="77F51097">
      <w:pPr>
        <w:rPr>
          <w:rFonts w:hint="eastAsia"/>
        </w:rPr>
      </w:pPr>
      <w:r>
        <w:rPr>
          <w:rFonts w:hint="eastAsia"/>
        </w:rPr>
        <w:t>&gt;OTU022663</w:t>
      </w:r>
    </w:p>
    <w:p w14:paraId="3F0C0EB7">
      <w:pPr>
        <w:rPr>
          <w:rFonts w:hint="eastAsia"/>
        </w:rPr>
      </w:pPr>
      <w:r>
        <w:rPr>
          <w:rFonts w:hint="eastAsia"/>
        </w:rPr>
        <w:t>CCTACGGGGGGCTGCAGTGGGGAATTTTGGGCAATGGCCGAAAGGCTGACCCAGCGACGCCGCGTGTGGGAGGAAGCCCTTCGGGGTGTAAACCACTGTCAGGGGGGACGAATGTTCCGGGAGGGAATACTTCTCGGAAGTGACGGTACCCCCAAAGGAAGCACCGGCTAACTCTGTGCCAGCAGCCGCGGTAATACGTAGGGGGCAAGCGTTGTTCGGAATTACTGGGCGTAAAGCGTGCGCAGGCGGTCTACTAAGACAGGTGTGAAATCCCCGGGCTTAACCTGGGAACTGCGCTTGTAACTGGTAGGCTGGAGTGTGGCAGAGGCGAGTGGAATTCCCGGTGTAGCGGTGGAATGCGTAGAGATCCGGAAGAATACCGGTGGCGAAGGCGGCCTGCTGGGCAGTGGCTGACACTGAGGCGCGAAAGCGTGGGGAGCAAACAGGATTAGATACCCCAGTAGTCC</w:t>
      </w:r>
    </w:p>
    <w:p w14:paraId="7003ED5C">
      <w:pPr>
        <w:rPr>
          <w:rFonts w:hint="eastAsia"/>
        </w:rPr>
      </w:pPr>
      <w:r>
        <w:rPr>
          <w:rFonts w:hint="eastAsia"/>
        </w:rPr>
        <w:t>&gt;OTU022664</w:t>
      </w:r>
    </w:p>
    <w:p w14:paraId="37699E1C">
      <w:pPr>
        <w:rPr>
          <w:rFonts w:hint="eastAsia"/>
        </w:rPr>
      </w:pPr>
      <w:r>
        <w:rPr>
          <w:rFonts w:hint="eastAsia"/>
        </w:rPr>
        <w:t>CCTACGGGTGGCTGCAGTCGAGAATCTTTCGCAATGGGGGAAACCCTGACGAAGCGACGCCGCGTGTAGGATGAAGGTCTTCGGATTGTAAACTACTGTCAGCTGGGAAGAATAAGTTGCTAGTGAATAATTAGCGACCTTGACGGTACCAGCAGAGGAAGCCACGGCTAACTCTGTGCCAGCAGCCGCGGTAATACAGAGGTGGCAAGCGTTGTTCGGATTTATTGGGCGTAAAGGGTTCGTAGGCGGTTTGGAAAGTCAGATGTGAAAGCCCACAGCTTAACTGTGGAACTGCATTTGAAACTTCCAGACTAGAGTATGAGAGGGGTAAAGGGAATTCCCGGTGTAAGGGTGAAATCTGCAGAGATCGGGAGGAACACCAGTCGCGAAGGCGCTTTACTGGCTCATTACTGACGCTCAGGAACGAAAGCTAGGGTAGCAAACGGGATTAGATACCCCAGTAGTCC</w:t>
      </w:r>
    </w:p>
    <w:p w14:paraId="58620C13">
      <w:pPr>
        <w:rPr>
          <w:rFonts w:hint="eastAsia"/>
        </w:rPr>
      </w:pPr>
      <w:r>
        <w:rPr>
          <w:rFonts w:hint="eastAsia"/>
        </w:rPr>
        <w:t>&gt;OTU022665</w:t>
      </w:r>
    </w:p>
    <w:p w14:paraId="42FF65B7">
      <w:pPr>
        <w:rPr>
          <w:rFonts w:hint="eastAsia"/>
        </w:rPr>
      </w:pPr>
      <w:r>
        <w:rPr>
          <w:rFonts w:hint="eastAsia"/>
        </w:rPr>
        <w:t>CCTACGGGTGGCTGCAGTAGGGAATCTTGCGCAATGGGCGAAAGCCTGACGCAGCGACGCCGCGTGCGGGACGAAGGCCCTCGGGTTGTAAACCGCTTTCAGCAGGGACGAAGCGAAAGTGACGGTACCTGCAGAAGAAGGTCCGGCCAACTACGTGCCAGCAGCCGCGGTAATACGTAGGGCGCAAGCGTTGTCCGGAATTATTGGGCGTACAGCGCGCGCAGGCGGTCGTATATGTGCTTGGTGACATCGTCCCGCTCAACGGGACGCGGCCCGAGTAGACAGTGCGACTAGAGGCAGGGAGAGGGATGTGGAATACCCGGTGGAGCGGTGAAATGCGTAGAGATCGGGTGGAACACCAGCGGCGAAGGCGGCATCCTGGCCCTGAACTGACGCTGAGGCGCGATAGCGTGGGGAGCAAACGGGATTAGATACCCCAGTAGTCC</w:t>
      </w:r>
    </w:p>
    <w:p w14:paraId="76FA53B8">
      <w:pPr>
        <w:rPr>
          <w:rFonts w:hint="eastAsia"/>
        </w:rPr>
      </w:pPr>
      <w:r>
        <w:rPr>
          <w:rFonts w:hint="eastAsia"/>
        </w:rPr>
        <w:t>&gt;OTU022666</w:t>
      </w:r>
    </w:p>
    <w:p w14:paraId="6DABDED3">
      <w:pPr>
        <w:rPr>
          <w:rFonts w:hint="eastAsia"/>
        </w:rPr>
      </w:pPr>
      <w:r>
        <w:rPr>
          <w:rFonts w:hint="eastAsia"/>
        </w:rPr>
        <w:t>CCTACGGGGGGCTGCAGTGGGGAATTTTCCGCAATGGGCGAAAGCCTGACGGAGCAAGACCGCGTGAGGGAGGAAGGCTCTTGGGTTGTAAACCTCTTTTCTCAGGGAAGAACACAATGACGGTACCTGAGGAATCAGCCTCGGCTAACTCCGTGCCAGCAGCCGCGGTAATACGGAGGAGGCAAGCGTTATCCGGAATTATTGGGCGTAAAGCGTCCGTAGGTGGTCATGTAAGTCGGACGTCAAAGCACAGGGCTTAACCCTGTAATGGCGGTGGAAACTGCAGGACTAGAGAGAGGTAGGGGTAGAGGGAATTCCCAGTGTAGCGGTGAAATGCGTAGAGATGTGGAGGAACACCAGTGGCGAAGGCGGCTCTCTGGACTGTGCCTGACGCTGAGTCATGAAAGCTAGGGGAGCGAACGGGATTAGATACCCGGGTAGTCC</w:t>
      </w:r>
    </w:p>
    <w:p w14:paraId="729C9B80">
      <w:pPr>
        <w:rPr>
          <w:rFonts w:hint="eastAsia"/>
        </w:rPr>
      </w:pPr>
      <w:r>
        <w:rPr>
          <w:rFonts w:hint="eastAsia"/>
        </w:rPr>
        <w:t>&gt;OTU022667</w:t>
      </w:r>
    </w:p>
    <w:p w14:paraId="6AA9D698">
      <w:pPr>
        <w:rPr>
          <w:rFonts w:hint="eastAsia"/>
        </w:rPr>
      </w:pPr>
      <w:r>
        <w:rPr>
          <w:rFonts w:hint="eastAsia"/>
        </w:rPr>
        <w:t>CCTACGGGCGGCAGCAGTGGGGAATATTGGACAATGGGGGAAACCCTGATCCAGCGATGCCGCGTGGGTGAAGAAGGCCTGCGGGTTGTAAAGCCCTTTCAGTGGGGAAGAAAAACGGGGTGTGAAAAGCGCTTCGTCTTGACGTTACCCACAGAAGAAGCACCGGCTAACTACGTGCCAGCAGCCGCGGTAATACGTAGGGTGCGAGCGTTAATCGGAATTACTGGGCGTAAAGTGTGCGCAGGTGGCCGCGCATGTCGAGTGTGAAATCCCCGGGCTTAACCTGGGAACTGCATCTGTGACTGCATAGCTAGAGTACGGTAGAGGGGGATGGAATTCCGCGTGTAGCAGTGAAATGCGTAGATATGCGGAGGAACACCGATGGCGAAGGCAATCCCCTGGACCTGTACTGACGCTCATGCACGAAAGCGTGGGGAGCAAACAGGATTAGATACCCGGGTAGTCC</w:t>
      </w:r>
    </w:p>
    <w:p w14:paraId="2EECF5CA">
      <w:pPr>
        <w:rPr>
          <w:rFonts w:hint="eastAsia"/>
        </w:rPr>
      </w:pPr>
      <w:r>
        <w:rPr>
          <w:rFonts w:hint="eastAsia"/>
        </w:rPr>
        <w:t>&gt;OTU022668</w:t>
      </w:r>
    </w:p>
    <w:p w14:paraId="6C40B199">
      <w:pPr>
        <w:rPr>
          <w:rFonts w:hint="eastAsia"/>
        </w:rPr>
      </w:pPr>
      <w:r>
        <w:rPr>
          <w:rFonts w:hint="eastAsia"/>
        </w:rPr>
        <w:t>CCTACGGGCGGCAGCAGTAGGGAATCTTGCGCAATGGGGGAAACCCTGACGCAGCGACGCCGCGTGAGTGATGAAGGCCTTCGGGTTGTAAAGCTCTGTGGAGAGAGAAGAATAAGCGTAACCTAATACGTTGCGTGATGACGGTATCTCTTTAGCAAGCACCGGCTAACTCTGTGCCAGCAGCCGCGGTAAGACAGAGGGTGCAAACGTTGTTCGGAATCACTGGGCGTAAAGCGCGTGTAGGCGGCTTGGCAAGTCGGATGTGAAATCCCGGGGCTCAACCCCGGAAGTGCATTCGAAACTGCTTGGCTAGAGTCCTGGAGAGGAAGGTGGAATGCTTGGTGTAGAGGTGAAATTCGTAGATATCAAGCAGAACACCCGTGGCGAAGGCGGCCTTCTGGACAGTGACTGACGCTGAGACGCGAAAGCGTGGGGAGCAAACAGGATTAGATACCCCAGTAGTCC</w:t>
      </w:r>
    </w:p>
    <w:p w14:paraId="339FA0F3">
      <w:pPr>
        <w:rPr>
          <w:rFonts w:hint="eastAsia"/>
        </w:rPr>
      </w:pPr>
      <w:r>
        <w:rPr>
          <w:rFonts w:hint="eastAsia"/>
        </w:rPr>
        <w:t>&gt;OTU022669</w:t>
      </w:r>
    </w:p>
    <w:p w14:paraId="6DA31877">
      <w:pPr>
        <w:rPr>
          <w:rFonts w:hint="eastAsia"/>
        </w:rPr>
      </w:pPr>
      <w:r>
        <w:rPr>
          <w:rFonts w:hint="eastAsia"/>
        </w:rPr>
        <w:t>CCTACGGGGGGCTGCAGTGGGGAATTTTGGACAATGGGGGCAACCCTGATCCAGCAATGCCGCGTGAGTGAAGAAGGCCTTCGGGTTGTAAAGCTCTTTTGTCAGGGAAGAAAAGGTCGTGGCTAATATCCACGGCTGCTGACGGTACCTGAAGAATAAGCACCGGCTAACTCCGTGCCAGCAGCCGCGGTAATACGGAGGGTGCAAGCGTTATCCGGATTCACTGGGTTTAAAGGGTGCGCAGGCGGACTTGTTAGTCAGAGGTGAAATCTCACTGCTTAACAGTGAAACTGCCTTTGATACTGCAGGTCTTGAATCCAGAAGAGAGTTGTGGAATTCCGAGTGTAGCAGTGAAATGCGTAGAGATGTGGAGGAACACCGATGGCGAAGGCAGCCCCCTGGGCCGACCCTGACGCTGAGGCGCGAAGGCGTGGGGAGCGAACGGGATTAGATACCCTTGTAGTCC</w:t>
      </w:r>
    </w:p>
    <w:p w14:paraId="31DD0815">
      <w:pPr>
        <w:rPr>
          <w:rFonts w:hint="eastAsia"/>
        </w:rPr>
      </w:pPr>
      <w:r>
        <w:rPr>
          <w:rFonts w:hint="eastAsia"/>
        </w:rPr>
        <w:t>&gt;OTU022670</w:t>
      </w:r>
    </w:p>
    <w:p w14:paraId="1BA7B6AB">
      <w:pPr>
        <w:rPr>
          <w:rFonts w:hint="eastAsia"/>
        </w:rPr>
      </w:pPr>
      <w:r>
        <w:rPr>
          <w:rFonts w:hint="eastAsia"/>
        </w:rPr>
        <w:t>CCTACGGGTGGCTGCAGTGGGGAATTTTGGACAATGGGCGCAAGCCTGATCCAGCCATGCCGCGTGCAGGATGAAGGCCTTCGGGTTGTAAACTGCTTTTGTACGGAACGAAAAGACTCTGGTTAATACCTGGGGTCCATGACGGTACCGTAAGAATAAGCACCGGCTAACTACGTGCCAGCAGCCGCGGTAATACGTAGGATCCGAGCGTTATCCGAATTCACTGGGCGTAAAGCGCGTGCAGGCGGCGAGGTAAGTTGGGTGTGAAATCTCCTGGCTCAACTGGGAGAGGCCGCTCAAAACTGCCTGGCTCGAGGACGGTAGAGGAAGGTGGAATTCCGGGTGTAGTGGTGAAATACGTAGATATCGGGAGGAACACCAGTGGCGAAGGCGGCCACCTGGACGGATACTGACGCTGAGACGCGAAAGCGTGGGTAGCAAACAGGATTAGATACCCTTGTAGTCC</w:t>
      </w:r>
    </w:p>
    <w:p w14:paraId="12F5EFF5">
      <w:pPr>
        <w:rPr>
          <w:rFonts w:hint="eastAsia"/>
        </w:rPr>
      </w:pPr>
      <w:r>
        <w:rPr>
          <w:rFonts w:hint="eastAsia"/>
        </w:rPr>
        <w:t>&gt;OTU022671</w:t>
      </w:r>
    </w:p>
    <w:p w14:paraId="70AE7F67">
      <w:pPr>
        <w:rPr>
          <w:rFonts w:hint="eastAsia"/>
        </w:rPr>
      </w:pPr>
      <w:r>
        <w:rPr>
          <w:rFonts w:hint="eastAsia"/>
        </w:rPr>
        <w:t>CCTACGGGGGGCTGCAGTGGGGAATTTTCCGCAATGGGCGAAAGCCTGACGGAGTGACGCCGCGTGTGGGACGAAGGCCTTCGGGTCGTAAACCACTGTCAGTGGGAAAGATGGGTGTCGGCGCGATAACCGCCGGCATCTGACGGTACCTGCAGAGGAAGCCCCGGCTAACTTCGTGCCAGCAGCCGCGGTAATACGAAGGGGGCTAGCGTTGTTCGGAATTACTGGGCTTAAAGCGTGTGTAGGCGGAGTGCTAAGTACCTTGTGAAATCCCACAGCTCAACTGTGGAACTGCTTGGTATACTGGTTCTCTTGAGCCACTTAGGGGCTACCGGAACAAATGGTGGAGCGGTGAAATGCGTAGAGATGTGGAGGAACACCGATGGCGAAGGCAGCCCCCTGGGTCGACACTGACGCTCATGCACGAAAGCGTGGGGAGCGAACAGGATTAGATACCCCTGTAGTCC</w:t>
      </w:r>
    </w:p>
    <w:p w14:paraId="42F3DD43">
      <w:pPr>
        <w:rPr>
          <w:rFonts w:hint="eastAsia"/>
        </w:rPr>
      </w:pPr>
      <w:r>
        <w:rPr>
          <w:rFonts w:hint="eastAsia"/>
        </w:rPr>
        <w:t>&gt;OTU022672</w:t>
      </w:r>
    </w:p>
    <w:p w14:paraId="25720889">
      <w:pPr>
        <w:rPr>
          <w:rFonts w:hint="eastAsia"/>
        </w:rPr>
      </w:pPr>
      <w:r>
        <w:rPr>
          <w:rFonts w:hint="eastAsia"/>
        </w:rPr>
        <w:t>CCTACGGGGGGCAGCAGTAGGGAATCTTCCGCAATGCACGAAAGTGTGACGGAGCGACGCCGCGTGTAGGACGAAGCCCTTCGGGGTGTAAACTACTGTCAGGGGTTACCAAGTTCTGAGGAGCCCCAGAGGAAGGCACGGCTAACTCTGTGCCAGCAGCCGCGGTAAGACAGAGGTGCCGAGCGTTGTTCGGAATTACTGGGCGTAAAGCGCGTGTAGGCGGCTACCTAAGTCTGATGTGAAATCCCGGGGCTCACCCCCGGAAGTGCATTGGAAACTGGGTAGCTAGAGTACCGGAGAGGAGGGTGGAATTCCTGGTGTAGCGGTGAAATGCGTAGATATCAGGAAGAACACCCGTGGCGAAGGCGGTTCTCTGGGACGGTACTGACGCTGAGACGCGAAAGCGTGGGGAGCGAACAGGATTAGATACCCCGGTAGTCC</w:t>
      </w:r>
    </w:p>
    <w:p w14:paraId="2AD0DFC7">
      <w:pPr>
        <w:rPr>
          <w:rFonts w:hint="eastAsia"/>
        </w:rPr>
      </w:pPr>
      <w:r>
        <w:rPr>
          <w:rFonts w:hint="eastAsia"/>
        </w:rPr>
        <w:t>&gt;OTU022673</w:t>
      </w:r>
    </w:p>
    <w:p w14:paraId="7BD811F2">
      <w:pPr>
        <w:rPr>
          <w:rFonts w:hint="eastAsia"/>
        </w:rPr>
      </w:pPr>
      <w:r>
        <w:rPr>
          <w:rFonts w:hint="eastAsia"/>
        </w:rPr>
        <w:t>CCTACGGGAGGCTGCAGTGGGGAATCTTGCGCAATGGGCGAAAGCCTGACGCAGCAACGCCGCGTGCGGGATGAAGGCCTTCGGGTCGTAAACCGCTTTCAGTAGGGACGAACTCAGACGGTACCTACAGAAGAAGCACCGGCCAACTACGTGCCAGCAGCCGCGGTAACACGTAGGGTGCAAGCGTTGTCCGGAATCATTGGGCGTAAAGCGCGCGTAGGCGGCCCGGTCAGTCCGCTGTAAAAGTCAAAGGCTCAACCTTTGAAGGTCAGTGGATACTGCCGGGCTAGAGGGTGGTAGAGGCGAGTGGAATTCCCGGTGTAGCGGTGAAATGCGCAGATATCGGGAGGAACACCAGTAGCGAAGGCGGCTTACTAGGCTGTAACTGACGCTGAGGCACGAAAGTGTGGGGATCAAACAGGATTAGATACCCCTGTAGTCC</w:t>
      </w:r>
    </w:p>
    <w:p w14:paraId="5393C9A1">
      <w:pPr>
        <w:rPr>
          <w:rFonts w:hint="eastAsia"/>
        </w:rPr>
      </w:pPr>
      <w:r>
        <w:rPr>
          <w:rFonts w:hint="eastAsia"/>
        </w:rPr>
        <w:t>&gt;OTU022674</w:t>
      </w:r>
    </w:p>
    <w:p w14:paraId="5F94A156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AAGCCTGACGGTACCCTTCGAGGAAGCCCCGGCTAACTACGTGCCAGCAGCCGCGGTAATACGAAGGGGGCTAGCGTTGTTCGGAATTACTGGGCGTAAAGCGCACGTAGGCGGACATTTAAGTCAGGGGTGAAATCCTGAGGCTCAACCTCAGAATTGCCTTTGATACTGGCGGTCTCGAGTGCGGGAGAGGTGAGTGGAATTCCCAGTGTAGAGGTGAAATGCGTAGATATCGAGAGGAACACCTGCGGCGAAGGCGGGTAGCTGGGCCGACACTGACGCTGAGGCGCGAAAGCCAGGGGAGCGAACGGGATTAGATACCCCAGTAGTCC</w:t>
      </w:r>
    </w:p>
    <w:p w14:paraId="53670475">
      <w:pPr>
        <w:rPr>
          <w:rFonts w:hint="eastAsia"/>
        </w:rPr>
      </w:pPr>
      <w:r>
        <w:rPr>
          <w:rFonts w:hint="eastAsia"/>
        </w:rPr>
        <w:t>&gt;OTU022675</w:t>
      </w:r>
    </w:p>
    <w:p w14:paraId="18343182">
      <w:pPr>
        <w:rPr>
          <w:rFonts w:hint="eastAsia"/>
        </w:rPr>
      </w:pPr>
      <w:r>
        <w:rPr>
          <w:rFonts w:hint="eastAsia"/>
        </w:rPr>
        <w:t>CCTAGGGGGGCTGCAGTAGGGAATCTTGCGCAATGGGCGAAAGCCTGACGCAGCGACGCCGCGTGTGGGATGAATGCCTTCGGGTTGTAAACCACTTTCAGCAGGGACGAAGCCCTCACGGGTGACGGTACCTGCAGAAGAAGGTCCGGCCAACTACGTGCCAGCAGCCGCGGTAATACGTAGGGGGCGAGCGTTGTCCGGATTCATTGGGCGTAAAGAGCTCGTAGGCGGTCCATTAAGTCGGGTGTGAAATCCCAAGGCTCAACCTTGGAACTGCATCCGATACTGCTGGACTTGAGGCAGGTAGAGGGGGGTGGAATTCCCGGTGTAGCGGTGGAATGCGCAGATATCGGGAGGAACACCGGTTGCGAAGGCGACCCCCTGGGCCTGTCCTGACGCTGAGGAGCGAAAGCGTGGGGAGCGAACAGGATTAGATACCCCTGTAGTCC</w:t>
      </w:r>
    </w:p>
    <w:p w14:paraId="33EA3676">
      <w:pPr>
        <w:rPr>
          <w:rFonts w:hint="eastAsia"/>
        </w:rPr>
      </w:pPr>
      <w:r>
        <w:rPr>
          <w:rFonts w:hint="eastAsia"/>
        </w:rPr>
        <w:t>&gt;OTU022676</w:t>
      </w:r>
    </w:p>
    <w:p w14:paraId="6EA148E7">
      <w:pPr>
        <w:rPr>
          <w:rFonts w:hint="eastAsia"/>
        </w:rPr>
      </w:pPr>
      <w:r>
        <w:rPr>
          <w:rFonts w:hint="eastAsia"/>
        </w:rPr>
        <w:t>CCTACGGGAGGCTGCAGTAGGGAATTTTCCACAATGGGGGCAACCCTGATGGAGCAACGCCGCGTGCAGGATGAAGGCCTTCGGGTTGTAAACCTCTTTCAGTAGGGAAGAAGCGAAAGTGACGGTACCTGCAGAAGAAGCGCCGGCTAACTACGTGCCAGCAGCCGCGGTAATACGAAGGGGGCTAGCGTTGTTCGGAATTACTGGGCGTAAAGGGCGCGTAGGCGGATGTTCTTGTCAGAGGTGAAAGCCCCGGGCTCAACCTGGGAATTGCATTCGAGACTGAATAGCTAGGGTACGGTAGAGGGAAGTGGAATTTCCGGTGTAGCGGTGAAATGCGCAGATATCAGGAGGAACACCGGTGGCGAAGGCGGGATCCTGGGCCAGTACTGACGCTGAGGAGCGAAAGCGTGGGGAGCAAACAGGATTAGATACCCCTGTAGTCC</w:t>
      </w:r>
    </w:p>
    <w:p w14:paraId="7C710C03">
      <w:pPr>
        <w:rPr>
          <w:rFonts w:hint="eastAsia"/>
        </w:rPr>
      </w:pPr>
      <w:r>
        <w:rPr>
          <w:rFonts w:hint="eastAsia"/>
        </w:rPr>
        <w:t>&gt;OTU022677</w:t>
      </w:r>
    </w:p>
    <w:p w14:paraId="25CEFB92">
      <w:pPr>
        <w:rPr>
          <w:rFonts w:hint="eastAsia"/>
        </w:rPr>
      </w:pPr>
      <w:r>
        <w:rPr>
          <w:rFonts w:hint="eastAsia"/>
        </w:rPr>
        <w:t>CCTACGGGTGGCAGCAGCAAGGAATTTTCCGCAATGGGCGCAAGCCTGACGGAGCGACGCCGCGTGGAGGATGACCCCCTTCGGGGCGTAAACTCCTTTTCTGGGGGACGAAGAACTGACGGTACCCCAGGAAGAAGCACCGGCTAACTACGTGCCAGCAGCCGCGGTAAGACGTAGGGTGCGAGCGTTGTCCGGAGTTACTGGGCGTACAGCGCGCGCAGGCGGTGACGTAGGTACCTGGTGACATTCTCGTGCTCAACACGAGACGGTCTGGGTAGACCGCGTGACTGGAGGCAGGGAGAGGGATGTGGAATTCCCGGTGTAGTGGTGGAATGCGTAGATATCGGGAGGAATACCAGTGGCGAAGGCGGCTCTCTGGGCCTTTCCTGACGCTGAGGTGCGAAAGCGTGGGGAGCGAACCGGATTAGATACCCCAGTAGTCC</w:t>
      </w:r>
    </w:p>
    <w:p w14:paraId="39D4D3E6">
      <w:pPr>
        <w:rPr>
          <w:rFonts w:hint="eastAsia"/>
        </w:rPr>
      </w:pPr>
      <w:r>
        <w:rPr>
          <w:rFonts w:hint="eastAsia"/>
        </w:rPr>
        <w:t>&gt;OTU022678</w:t>
      </w:r>
    </w:p>
    <w:p w14:paraId="1B57B6DB">
      <w:pPr>
        <w:rPr>
          <w:rFonts w:hint="eastAsia"/>
        </w:rPr>
      </w:pPr>
      <w:r>
        <w:rPr>
          <w:rFonts w:hint="eastAsia"/>
        </w:rPr>
        <w:t>CCTACGGGGGGCTGCAGTCGAGAATCTTTCGCAATGGGCGCAAGCCTGACGAAGCGACGCCGTGTGAGTGAAGAAGGCCTTCGGGTCGTAAAGCTCTTTCGCATGGGAACAAGAGAAGGGAGTTAATAGCTCTCTGATTTGAGGGTACCTTGTAAAGAAGCACCGGCTAACTCCGTGCCAGCAGCTGCGGTAATACGGAGGGTGCAAGCATTAATCGGATTTATTGGGCGTAAAGCGCGCGCAGGCGGTCTATTAAGTCTGATGTGAAAGCCCACGGCTCAACCGTGGAGGGCCATTGGAAACTGGTAGGCTTGAGTGCAGGAGAGGAGAGCGGAATTCCCGGTGTAGCGGTGAAATGCGTAGATATGACATAGAACACCTATTGCGAAGGCAGCTTACTACACGATCATTGACACTGAGGCGCGAAAGCGTGGGGATCAAACAGGATTAGATACCCGTGTAGTCC</w:t>
      </w:r>
    </w:p>
    <w:p w14:paraId="3B9BB17D">
      <w:pPr>
        <w:rPr>
          <w:rFonts w:hint="eastAsia"/>
        </w:rPr>
      </w:pPr>
      <w:r>
        <w:rPr>
          <w:rFonts w:hint="eastAsia"/>
        </w:rPr>
        <w:t>&gt;OTU022679</w:t>
      </w:r>
    </w:p>
    <w:p w14:paraId="602FBD0A">
      <w:pPr>
        <w:rPr>
          <w:rFonts w:hint="eastAsia"/>
        </w:rPr>
      </w:pPr>
      <w:r>
        <w:rPr>
          <w:rFonts w:hint="eastAsia"/>
        </w:rPr>
        <w:t>CCTACGGGAGGCTGCAGTCGAGGATCTTCGGCAATGGGCGCAAGCCTGACCGAGCGACGCCGCGTGCGCGATGAAGGCCTTCGGGTTGTAAAGCGCTGTCGAGGGGGAGGAAAGCCCGCAAGGGTTTGACCTATCCCTGGAGGAAGCACGGGCTAAGTTCGTGCCAGCAGCCGCGGTAAGACGAACCGTGCAAACGTTGTTCGGAATCACTGGGCTTAAAGGGGGCGTAGGCGGGTGGACGAGTCGGAGGTGAAATCTTTCAGCCCAACTGGAAAAGGGCCTCCGATACCGTCTGTCTCGAGGGAGGTAGGGGTCGATGGAACTTCCGGTGGAGCGGTGAAATGCGTAGATATCGGAAGGAACGCCGGTGGCGAAAGCGATCGACTGGACCTCTTCTGACGCTGAGGCCCGAAAGCCAGGGGAGCAAACGGGATTAGATACCCCTGTAGTCC</w:t>
      </w:r>
    </w:p>
    <w:p w14:paraId="44121CAD">
      <w:pPr>
        <w:rPr>
          <w:rFonts w:hint="eastAsia"/>
        </w:rPr>
      </w:pPr>
      <w:r>
        <w:rPr>
          <w:rFonts w:hint="eastAsia"/>
        </w:rPr>
        <w:t>&gt;OTU022680</w:t>
      </w:r>
    </w:p>
    <w:p w14:paraId="2EA055CC">
      <w:pPr>
        <w:rPr>
          <w:rFonts w:hint="eastAsia"/>
        </w:rPr>
      </w:pPr>
      <w:r>
        <w:rPr>
          <w:rFonts w:hint="eastAsia"/>
        </w:rPr>
        <w:t>CCTACGGGGGGCTGCAGTAGGGAATCTTGCGCAATGGGCGAAAGCCTGACGCAGCCATGCCGCGTGAATGATGAAGGTCTTAGGATTGTAAAATTCTTTCACCGGGGAAGATAATGACGGTACCCGGAGAAGAAGCCCCGGCTAACTTCGTGCCAGCAGCCGCGGTAATACGAAGGGGGCTAGCGTTGCTCGGAATTACTGGGCGTAAAGGGCGCGTAGGCGGCGCGACAAGGCGGCGGTGAAAGCCCGGGGCTCAACTCCGGGACTGCCTTTGATACTGGGTGTCTGGAGTATGGAAGAGGTGAGTGGAATTCCGAGTGTAGAGGTGAAATTCGTAGATATTCGGAGGAACACCGGTGGCGAAGGCGGATCTCTGGGCCTTGCCTGACGCTGAGGAGCGAAAGCTGGGGGAGCGAACAGGATTAGATACCCCGGTAGTCC</w:t>
      </w:r>
    </w:p>
    <w:p w14:paraId="5CBEF922">
      <w:pPr>
        <w:rPr>
          <w:rFonts w:hint="eastAsia"/>
        </w:rPr>
      </w:pPr>
      <w:r>
        <w:rPr>
          <w:rFonts w:hint="eastAsia"/>
        </w:rPr>
        <w:t>&gt;OTU022681</w:t>
      </w:r>
    </w:p>
    <w:p w14:paraId="2AC57478">
      <w:pPr>
        <w:rPr>
          <w:rFonts w:hint="eastAsia"/>
        </w:rPr>
      </w:pPr>
      <w:r>
        <w:rPr>
          <w:rFonts w:hint="eastAsia"/>
        </w:rPr>
        <w:t>CCTACGGGGGGCAGCAGTGGGGAATCTTGCGCAATGGGCGAAAGCCTGACGCAGCGACGCCGCGTGCGGGAGGACGCCCTTCGGGGTGTAAACCGCTGTTGCCCGGGACGAACGGCTCTTTTCGAGGAGCGTGACGGTACCGGGTGAGGAAGCACCGGCTAACTCTGTGCCAGCAGCCGCGGTAATACAGAGGGTGCGAGCGTTGTCCGGAATCACTGGGCGTAAAGGGCGCGTAGGCGGTGGCCTAAGCGTGCGGTGAAAGCCCGGGGCTCAACCCCGGGTCGGCCGTGCGGACTGGGCGACTGGAGCACTGTAGGGGCGGGTGGAATTCCGGGTGTAGCGGTGGAATGCGTAGAGATCCGGAAGAACACCGGTGGCGAAGGCGGCCCGCTGGGCAGTAGCTGACACTGAGGCGCGACAGCGTGGGGAGCAAACAGGATTAGATACCCTGGTAGTCC</w:t>
      </w:r>
    </w:p>
    <w:p w14:paraId="01667EEC">
      <w:pPr>
        <w:rPr>
          <w:rFonts w:hint="eastAsia"/>
        </w:rPr>
      </w:pPr>
      <w:r>
        <w:rPr>
          <w:rFonts w:hint="eastAsia"/>
        </w:rPr>
        <w:t>&gt;OTU022682</w:t>
      </w:r>
    </w:p>
    <w:p w14:paraId="02CFBE58">
      <w:pPr>
        <w:rPr>
          <w:rFonts w:hint="eastAsia"/>
        </w:rPr>
      </w:pPr>
      <w:r>
        <w:rPr>
          <w:rFonts w:hint="eastAsia"/>
        </w:rPr>
        <w:t>CCTACGGGTGGCTGCAGTGGGGAATCTTGGACAATGGGCGAAAGCCTGATCCAGCGACGCCGCGTGGGGGATGAAGGCCCTCGGGTTGTAAACCCCTTTCAGCGGGGACGAAGCGAAAGTGACGGTACCCGCAGAAGAAGCCCCGGCTAACTACGTGCCAGCAGCCGCGGTAATACGGGGGGAGCAAGCGTTGTTCGGATTTACTGGGCGTAAAGAGCTCGTAGGCGGTGTGTCGCGTCGGCCGTGAAAACCTGTGGCTTAACTGCGGGCTTGCGGTCGATACGGGCATCACTGGACCGGTACTGACGCTGAGGCACGAAAGCGTGGGGAGCAAACAGGATTAGATACCCCAGTAGTCC</w:t>
      </w:r>
    </w:p>
    <w:p w14:paraId="4F03254A">
      <w:pPr>
        <w:rPr>
          <w:rFonts w:hint="eastAsia"/>
        </w:rPr>
      </w:pPr>
      <w:r>
        <w:rPr>
          <w:rFonts w:hint="eastAsia"/>
        </w:rPr>
        <w:t>&gt;OTU022683</w:t>
      </w:r>
    </w:p>
    <w:p w14:paraId="582B8439">
      <w:pPr>
        <w:rPr>
          <w:rFonts w:hint="eastAsia"/>
        </w:rPr>
      </w:pPr>
      <w:r>
        <w:rPr>
          <w:rFonts w:hint="eastAsia"/>
        </w:rPr>
        <w:t>CCTACGGGTGGCTGCAGTGGGGAATTTTGCGCAATGGGCGAAAGCCTGACGCAGCGACGCCGCGTGTGCGATGAAGGCCTTCGGGTCGTAAAGCACTGTCGATCGGGACGAAAGCTCGCGTGATAACACCATGCGAGGTTGACGGTACCGGTAAAGGAAGCACCGGCTAACTCTGTGCCAGCAGCCGCGGTAATACAGAGGGTGCAAGCGTTGTTCGGAATTACTGGGCGTAAAGCGCACGTAGGCGGACATTTAAGTCAGGGGTGAAATCCCGGGGCTCAACCCCGGAACTGCCTTTGATACTGGGAATCTTCGAGTCCGGGAGAGGTGGGTGGAACTGCGAGTGTAGAGGTGAAATTCGTAGATATTCGCAAGAACACCAGTGGCGAAGGCGGCTCACTGGCCCGGTACTGACACTGAGGTGCGAAAGCGTGGGGAGCGAATGGGATTAGATACCCCAGTAGTCC</w:t>
      </w:r>
    </w:p>
    <w:p w14:paraId="69E9D060">
      <w:pPr>
        <w:rPr>
          <w:rFonts w:hint="eastAsia"/>
        </w:rPr>
      </w:pPr>
      <w:r>
        <w:rPr>
          <w:rFonts w:hint="eastAsia"/>
        </w:rPr>
        <w:t>&gt;OTU022684</w:t>
      </w:r>
    </w:p>
    <w:p w14:paraId="6E8AF6A2">
      <w:pPr>
        <w:rPr>
          <w:rFonts w:hint="eastAsia"/>
        </w:rPr>
      </w:pPr>
      <w:r>
        <w:rPr>
          <w:rFonts w:hint="eastAsia"/>
        </w:rPr>
        <w:t>CCTACGGGCGGCTGCAGTGGGGAATCTTGCGCAATGGGGGCAACCCTGACGCAGCGACGCCGCGTGCGGGATGAAGGCCTTCGGGTTGTAAACCGCTTTCAGCAGGGACGAAGCGAAAGTGACGGTACCTGCAGAAGAAGCCCCGGCCAACTACGTGCCAGCAGCCGCGGTAAGACGTAGGGGGCGAGCGTTGTCCGGATTCATTGGGCGTAAAGCGCGCGCAGGCGGCCCGGTAAGTCCGCTCTGAAAGTCCAGGGCTCAACCCTGGACAGGCGGTGGAAACTACCAAGCTGGAGTACGGAAGAGGCGAGTGGAATTCCCGGTGTAGCGGTGAAATGCGCAGATATCGGGAGGAACACCAGTAGCGAAGGCGGCTCGCTGGGCCGTTCCTGACGCTGAGACGCGAAAGCTAGGGGAGCGAACAGGATTAGATACCCCTGTAGTCC</w:t>
      </w:r>
    </w:p>
    <w:p w14:paraId="656C266F">
      <w:pPr>
        <w:rPr>
          <w:rFonts w:hint="eastAsia"/>
        </w:rPr>
      </w:pPr>
      <w:r>
        <w:rPr>
          <w:rFonts w:hint="eastAsia"/>
        </w:rPr>
        <w:t>&gt;OTU022685</w:t>
      </w:r>
    </w:p>
    <w:p w14:paraId="7EA531D7">
      <w:pPr>
        <w:rPr>
          <w:rFonts w:hint="eastAsia"/>
        </w:rPr>
      </w:pPr>
      <w:r>
        <w:rPr>
          <w:rFonts w:hint="eastAsia"/>
        </w:rPr>
        <w:t>CCTACGGGTGGCTGCAGTGGGGAATTTTGGACAATGGGGGCAACCCTGACGCAGCGACGCCGCGTGCAGGATGACGGCCTTCGGGTTGTAAACTGCTTTTAAGAAGGAAGAAACAAATGACGGTACTTCTTGAATAAGCCCCGGCTAACTACGTGCCAGCAGCCGCGGTAATACGTAGGGGGCGAGCGTTGTTCGGAATTATTGGGCGTAAAGCGCGTGTAGGCGGCCTAGCAAGTCGGATGTGAAAGCCCTCGGCTTAACCGAGGAAGTGCGCCCGAAACTGCATCGCTGGAGTGCCGGAGAGGGTGGCGGAATTCCCGGTGTAGAGGTGAAATTCGTAGATATTCGGCGGAACACCAGTGGCGAAGGCGACTCACTGGCCCGATACTGACGCTGAGGCGCGAAAGCGTGGGGAGCAAACAGGATTAGATACCCCGGTAGTCC</w:t>
      </w:r>
    </w:p>
    <w:p w14:paraId="24DC85BC">
      <w:pPr>
        <w:rPr>
          <w:rFonts w:hint="eastAsia"/>
        </w:rPr>
      </w:pPr>
      <w:r>
        <w:rPr>
          <w:rFonts w:hint="eastAsia"/>
        </w:rPr>
        <w:t>&gt;OTU022686</w:t>
      </w:r>
    </w:p>
    <w:p w14:paraId="6DD9C2E0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TTAACCTAATACGTTAGTGTTTTGACGTTACCGACAGAATAAGCACCGGCTAACTCTGTGCCAGCAGCCGCGGTAATACAGAGGGTGCAAGCGTTAATCGGAATTACTGGGCGTAAAGCGCACGTAGGCGGACCTGCAAGTCGGGGGTGAAATCCCGGGGCTCAACCCCGGAACTGCCTCCGAAACTGCCGGTCTGGAGGATGAGAGAGGCGAGTGGAATTCCGAGTGTAGAGGTGAAATTCGTAGATATTCGGAGGAACACCAGTGGCGAAGGCGGCTACCTGGCCTAATACTGACACTGAGGCACGAAAGCGTGGGGAGCAAACAGGATTAGATACCCCTGTAGTCC</w:t>
      </w:r>
    </w:p>
    <w:p w14:paraId="0F96F1C7">
      <w:pPr>
        <w:rPr>
          <w:rFonts w:hint="eastAsia"/>
        </w:rPr>
      </w:pPr>
      <w:r>
        <w:rPr>
          <w:rFonts w:hint="eastAsia"/>
        </w:rPr>
        <w:t>&gt;OTU022687</w:t>
      </w:r>
    </w:p>
    <w:p w14:paraId="3D8B16E6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GTTGTAAACCTCTTTCAGCAGGGAAGAAGCCTTCGGGTGACGGTACCTGCAGAAGAAGCCCCGGCCAACTACGTGCCAGCAGCCGCGGTAATACGTAGGGGGCGAGCGTTGTCCGGATTTATTGGGCGTAAAGCGCTCGCAGGTGGCCCGTCGCGTCGTGCGTGAAAGGCCCCGGCTCAACCGGGAGGGGTCGGGCGAAACTGGCGAGCTTGAGGTCGGTAGGGGAAAGCGGAATTCCCGGTGTAGTGGTGGAATGCGTAGATATCGGGAGGAACACCAGTGGCGAAGGCGGCTTTCTGGACCGAAACTGACGCTGAGGCGCGAAAGCGTGGGGAGCGATCCGGATTAGATACCCCAGTAGTCC</w:t>
      </w:r>
    </w:p>
    <w:p w14:paraId="0EC85EA8">
      <w:pPr>
        <w:rPr>
          <w:rFonts w:hint="eastAsia"/>
        </w:rPr>
      </w:pPr>
      <w:r>
        <w:rPr>
          <w:rFonts w:hint="eastAsia"/>
        </w:rPr>
        <w:t>&gt;OTU022688</w:t>
      </w:r>
    </w:p>
    <w:p w14:paraId="756E24BA">
      <w:pPr>
        <w:rPr>
          <w:rFonts w:hint="eastAsia"/>
        </w:rPr>
      </w:pPr>
      <w:r>
        <w:rPr>
          <w:rFonts w:hint="eastAsia"/>
        </w:rPr>
        <w:t>CCTACGGGGGGCAGCAGTAGGGAATCTTCCGCAATGGGCGAAAGCCTGACGGAGCAACGCCGCGTGAGTGATGAAGGTTTTCGGATCGTAAAGCTCTGTTGCCAGGGAAGAACGCCTTAGAGAGTAACTGCTCTAAGGGTGACGGTACCTGAGAAGAAAGCCCCGGCTAACTCCGTGCCAGCAGCCGCGGTAATACGTAGGGCGCAAGCGTTGTCCGGAATTATTGGGCGTAAAGAGCTCGTAGGCGGTTTGTCGCGTCGGGTGTGAAAGCCCACAGCTTAACTGTGGGTCTGCATTCGATACGGGCAGACTAGAGGCAGGTAGGGGAAAGTGGAATTCCTGGTGTAGCGGTGAAATGCGCAGATATCAGGAGGAACACCGGTGGCGAAGGCGGCTTTCTGGGCCTTACCTGACGCTGAGGAGCGAAAGCTGGGGGAGCGAACAGGATTAGATACCCTAGTAGTCC</w:t>
      </w:r>
    </w:p>
    <w:p w14:paraId="76A2D4B6">
      <w:pPr>
        <w:rPr>
          <w:rFonts w:hint="eastAsia"/>
        </w:rPr>
      </w:pPr>
      <w:r>
        <w:rPr>
          <w:rFonts w:hint="eastAsia"/>
        </w:rPr>
        <w:t>&gt;OTU022689</w:t>
      </w:r>
    </w:p>
    <w:p w14:paraId="1425F251">
      <w:pPr>
        <w:rPr>
          <w:rFonts w:hint="eastAsia"/>
        </w:rPr>
      </w:pPr>
      <w:r>
        <w:rPr>
          <w:rFonts w:hint="eastAsia"/>
        </w:rPr>
        <w:t>CCTACGGGTGGCTGCAGTGGGGAATCTTGGACAATGGGCGAAAGCCCGATCCAGCAATATCGCGTGAGTGAAGAAGGGCAATGCCGCTTGTAAAGCTCTTTCGTCGAGTGCGCGATCATGACAGGACTCGAGGAAGAAGCCCCGGCTAACTCCGTGCCAGCAGCCGCGGTAAGACGGGGGGGGCAAGCGTTGTTCGGAATTACTGGGCGTAAAGGGCTCGTAGGTGGCCAACTAAGTCAGACGTGAAATCCCCGGGCTCAACCCGGGAACTGCGTCCGATACTGGTGGGCTTGAATTCGGGAGAGGGATGCGGAATTCCAGGTGTAGCGGTGAAATGCGCAGATATCAGGAGGAACACCGGTGGCGAAGGCGGATCTCTGGGCCAGTACTGACGCTGAGGAGCGAAAGCGTGGGTAGCAAACAGGATTAGATACCCGGGTAGTCC</w:t>
      </w:r>
    </w:p>
    <w:p w14:paraId="7B2FB263">
      <w:pPr>
        <w:rPr>
          <w:rFonts w:hint="eastAsia"/>
        </w:rPr>
      </w:pPr>
      <w:r>
        <w:rPr>
          <w:rFonts w:hint="eastAsia"/>
        </w:rPr>
        <w:t>&gt;OTU022690</w:t>
      </w:r>
    </w:p>
    <w:p w14:paraId="14E0D9D2">
      <w:pPr>
        <w:rPr>
          <w:rFonts w:hint="eastAsia"/>
        </w:rPr>
      </w:pPr>
      <w:r>
        <w:rPr>
          <w:rFonts w:hint="eastAsia"/>
        </w:rPr>
        <w:t>CCTACGGGGGGCTGCAGTCGAGAATCATTCGCAATGGGCGCAAGCCTGACGATGCGACGCCGCGTGAGCGAAGAAGGCCTTCGGGTCGTAAAGCTCTTTCGCTTTGGAACAAGAAAGGTAGACTAATAATCTGCCAATTTGAGCGTACAAGGTAAAGAAGCACCGGCTAACTCCGTGCCAGCAGCTGCGGTAATACGGAGGGTGCAAGCATTAATCGGATTTATTGGGCGTAAAGGGCGCGTAGGCGGTGAGGACAGTCAGATGTGAAATTCCAGGGCTTACCTCTGGAGCTGCATTTGAAACTATCTCGCTAGAGGGTGGACGGAGAAAACGGAATTCCACAAGTAGCGGTGAAATGCGTAGATATGTGGAAGAACACCGGTGGCGAAAGCGGTTTTCTAGTTCATTCCTGACGCTGAGGCGCGAAAGCAGGGGGAGCAAACAGGATTAGATACCCCAGTAGTCC</w:t>
      </w:r>
    </w:p>
    <w:p w14:paraId="6793550A">
      <w:pPr>
        <w:rPr>
          <w:rFonts w:hint="eastAsia"/>
        </w:rPr>
      </w:pPr>
      <w:r>
        <w:rPr>
          <w:rFonts w:hint="eastAsia"/>
        </w:rPr>
        <w:t>&gt;OTU022691</w:t>
      </w:r>
    </w:p>
    <w:p w14:paraId="42556CB0">
      <w:pPr>
        <w:rPr>
          <w:rFonts w:hint="eastAsia"/>
        </w:rPr>
      </w:pPr>
      <w:r>
        <w:rPr>
          <w:rFonts w:hint="eastAsia"/>
        </w:rPr>
        <w:t>CCTACGGGAGGCTGCAGTGGGGAATTTTGCGCAATGGGCTAACGCCTGACGCAGCAACGCCGCGTGGAGGATGAAGGTCTTTGGATTGTAAACTCCTGTCAGCAGGGAAAAAGCGACCTGACCTCATACGTCAGGGAGTTGATTGTACCTGCAGAGGAAGCCCCGGCTAACTCTGTGCCAGCAGCCGCGGTAATACAGAGGGGGCAAGCGTTATTCGGAATTATTGGGCGTAAAGAGCTCGTAGGCGGCCGAGCAAGTCGGATGTGAAATTTCAGGGCTCAACCCTGAAAGGCCATTCGATACTGCTCGGCTAGAGGCAGGTAGGGGAAAGTGGAATACCTGGTGTAGCGGTGAAATGCGCAGATATCAGGAGGAACACCAGTGGCGAAGGCGCTCTGCTAGGCCGTAACTGACACTGAGGGACGAAAGCTAGGGGAGCGAATGGGATTAGATACCCGAGTAGTCC</w:t>
      </w:r>
    </w:p>
    <w:p w14:paraId="632E6D95">
      <w:pPr>
        <w:rPr>
          <w:rFonts w:hint="eastAsia"/>
        </w:rPr>
      </w:pPr>
      <w:r>
        <w:rPr>
          <w:rFonts w:hint="eastAsia"/>
        </w:rPr>
        <w:t>&gt;OTU022692</w:t>
      </w:r>
    </w:p>
    <w:p w14:paraId="183590DE">
      <w:pPr>
        <w:rPr>
          <w:rFonts w:hint="eastAsia"/>
        </w:rPr>
      </w:pPr>
      <w:r>
        <w:rPr>
          <w:rFonts w:hint="eastAsia"/>
        </w:rPr>
        <w:t>CCTACGGGTGGCTGCAGTAAGGAATATTGGTCAATGGAGGCAACTCTGAACCAGCCATGCCGCGTGAAGGATGAAGGTCCTCTGGATTGTAAACTTCTTTTACAGGGGAAGAAACCACTTTTTTCCAAGAGTGTTGACGGTACCCTGGGAATAAGCACCGGCTAACTCCGTGCCAGCAGCCGCGGTAATACGTAGGGCGCGAGCGTTGTTCGGATTCATTGGGCGTAAAGGGTGCGTAGGCGGTCGCGCAAGTCGGATGTGAAATCTCAGGGCTCAACCCTGAAACTGCATTCGATACTGCGTGGCTAGAGTGCTGGAGAGGAGACTGGAATTTACGGTGTAGCAGTGAAATGCGTAGATATGCGGAGGAACACCGATGGCGAAGGCAATCCCCTGGGCCTGCACTGACGCTCATGCACGAAAGCGTGGGGAGCAAACAGGATTAGATACCCCGGTAGTCC</w:t>
      </w:r>
    </w:p>
    <w:p w14:paraId="6CB44B8F">
      <w:pPr>
        <w:rPr>
          <w:rFonts w:hint="eastAsia"/>
        </w:rPr>
      </w:pPr>
      <w:r>
        <w:rPr>
          <w:rFonts w:hint="eastAsia"/>
        </w:rPr>
        <w:t>&gt;OTU022693</w:t>
      </w:r>
    </w:p>
    <w:p w14:paraId="5B6C089F">
      <w:pPr>
        <w:rPr>
          <w:rFonts w:hint="eastAsia"/>
        </w:rPr>
      </w:pPr>
      <w:r>
        <w:rPr>
          <w:rFonts w:hint="eastAsia"/>
        </w:rPr>
        <w:t>CCTACGGGTGGCTGCAGTGGGGAATCTTGCACAATGGGCGCAAGCCTGATGCAGCGACGCCGCGTGGGGGATGAATGCCTTCGGGTTGTAAACCCCTTTCGGCAGGGACGAAGCGAAAGTGACGGTACCTGCAGAAGAAGTCCCGGCTAACTACGTGCCAGCAGCCGCGGTAAGACGTAGGGGACGAGCGTTGTCCGGATTTATTGGGCGTAAAGCGCGCGCAGGCGGCCGCGTAAGTCGGATGTGAAAGTCCAGGGCTCAACCCTGGGATGCCGGTCGATACTGCCGGACTAGAGTTCGGAAGAGGCGAGTGGAATTCCCGGTGTAGCGGTGAAATGCGCAGATATCGGGAGGAACACCAGTAGCGAAGGCGGCTCGCTGGGCCGTTCCTGACGCTGAGACGCGAAAGCTAGGGTAGCGAAGGGGATTAGATACCCCAGTAGTCC</w:t>
      </w:r>
    </w:p>
    <w:p w14:paraId="361E3BBC">
      <w:pPr>
        <w:rPr>
          <w:rFonts w:hint="eastAsia"/>
        </w:rPr>
      </w:pPr>
      <w:r>
        <w:rPr>
          <w:rFonts w:hint="eastAsia"/>
        </w:rPr>
        <w:t>&gt;OTU022694</w:t>
      </w:r>
    </w:p>
    <w:p w14:paraId="72EE41A2">
      <w:pPr>
        <w:rPr>
          <w:rFonts w:hint="eastAsia"/>
        </w:rPr>
      </w:pPr>
      <w:r>
        <w:rPr>
          <w:rFonts w:hint="eastAsia"/>
        </w:rPr>
        <w:t>CCTACGGGCGGCAGCAGTGGGGAATATTGGACAATGGGGGAAACCCTGATCCAGCAATGCCGCGTGTGTGAAGAAGGCCTTCGGGTTGTAAAGCACTTTCAGTAGGGAGGAAGGGACAAGCGCTAATACCGTTTGTCATTGACGTTACCTACAGAAGAAGCACCGGCTAACTCTGTGCCAGCAGCCGCGGTAATACAGAGGGTGCGAGCGTTAATCGGAATTACTGGGCGTAAAGGGTGCGTAGGCGGTTGTTTAAGTTAGATGTGAAATCCCCGGGCTTAACCTGGGAATTGCATTTAAGACTGAATGACTAGAGTAGAGTAGAGGGAAGTGGAATTTCCGGTGTAGCGGTGAAATGCGTAGATATCGGAAAGAACATCAGTGGCGAAGGCGGCACTCTGGGCCGGTACTGACGCTGAGGAGCGAAAGCGTGGGGAGCGAACAGGATTAGATACCCCAGTAGTCC</w:t>
      </w:r>
    </w:p>
    <w:p w14:paraId="43A55477">
      <w:pPr>
        <w:rPr>
          <w:rFonts w:hint="eastAsia"/>
        </w:rPr>
      </w:pPr>
      <w:r>
        <w:rPr>
          <w:rFonts w:hint="eastAsia"/>
        </w:rPr>
        <w:t>&gt;OTU022695</w:t>
      </w:r>
    </w:p>
    <w:p w14:paraId="3566A4ED">
      <w:pPr>
        <w:rPr>
          <w:rFonts w:hint="eastAsia"/>
        </w:rPr>
      </w:pPr>
      <w:r>
        <w:rPr>
          <w:rFonts w:hint="eastAsia"/>
        </w:rPr>
        <w:t>CCTACGGGCGGCTGCAGTCGAGAATCTTCGGCAATGGGCGCAAGCCTGATCCAGCCATGCCGCGTGAGTGAAGAAGGCCTTCGGGTTGTAAAGCTCTTTCGGCAGGAACGAAATGATCCGTGCTAATACCACGGATCGATGACGGTACCTGAAGAAGAAGCACCGGCTAACTACGTGCCAGCAGCCGCGGTAATACGTAGGGTGCAGGCGTTAATCGGAATTACTGGGCGTAAAGGGTGCGCAGGCGGCATGTTAAGTCAGTTGTTAAATACTTCAGCCTAACTGAAGATCGGCGGCAGAAACTGGCATGCTAGAGGGTGGAAGAGAGAAGTGGAATTCTTGGAGTAGCGGTAAAATGCGTAGATCTCAAGAGGAACACCGATGGCGAAGGCAGCTTCTTGGTCCACATCTGACGCTCAGGCACGAAAGCGTGGGGAGCAAACAGGATTAGATACCCTAGTAGTCC</w:t>
      </w:r>
    </w:p>
    <w:p w14:paraId="61B28D2D">
      <w:pPr>
        <w:rPr>
          <w:rFonts w:hint="eastAsia"/>
        </w:rPr>
      </w:pPr>
      <w:r>
        <w:rPr>
          <w:rFonts w:hint="eastAsia"/>
        </w:rPr>
        <w:t>&gt;OTU022696</w:t>
      </w:r>
    </w:p>
    <w:p w14:paraId="3AB99E01">
      <w:pPr>
        <w:rPr>
          <w:rFonts w:hint="eastAsia"/>
        </w:rPr>
      </w:pPr>
      <w:r>
        <w:rPr>
          <w:rFonts w:hint="eastAsia"/>
        </w:rPr>
        <w:t>CCTACGGGGGGCTGCAGTGAGGGATATTGCGCAATGGGCGAAAGCCTGACGCAGCGACGCCGCGTGGGTGATGAAGGTCTTCGGATCGTAAAACCCTTTTCTGCGTGACGATGATGACGGTAGCGCAGGAATAAGTGTCGGCTAACTACGTGCCAGCAGCCGCGGTAATACAGAGGGTGCGAGCGTTAATCGGAATTACTGGGCGTAAAGCGTGCGTAGACGGTTATTTAAGACAGGTGTGAAATCCCCGGGCTTAACCTGGGAATGGCATTGGAAACTGGCGACCTAGAGTGCGGTAGAGGGTAGTGGAATTCCCGGTGTAGCAGTGAAATGCGCAGATATCGGGAGGAACACCCGTGGCGAAGGCGGCTCTCTGGGACGGTACTGACGCTGAGACGCGAAAGCGTGGGGAGCGAACAGGATTAGATACCCCGGTAGTCC</w:t>
      </w:r>
    </w:p>
    <w:p w14:paraId="68A59E1F">
      <w:pPr>
        <w:rPr>
          <w:rFonts w:hint="eastAsia"/>
        </w:rPr>
      </w:pPr>
      <w:r>
        <w:rPr>
          <w:rFonts w:hint="eastAsia"/>
        </w:rPr>
        <w:t>&gt;OTU022697</w:t>
      </w:r>
    </w:p>
    <w:p w14:paraId="3528D416">
      <w:pPr>
        <w:rPr>
          <w:rFonts w:hint="eastAsia"/>
        </w:rPr>
      </w:pPr>
      <w:r>
        <w:rPr>
          <w:rFonts w:hint="eastAsia"/>
        </w:rPr>
        <w:t>CCTACGGGGGGCAGCAGTGGGGAATATTGCGCAATGGGGGAAACCCTGACGCAGCGACGCCGCGTGGGTGATGAAGGCCTTCGGGTCGTAAAGCCCTGTCGGAGGGGAAGAAGGACTCTCGTGCAAATAGTTCGAGGGTTTGACGGTACCCTTAGAGGAAGCACCGGCTAACTCCGTGCCAGCAGCCGCGGTAATACGGAGGGTGCAAGCGTTGCTCGGAATTACTGGGCGTAAAGGGCGCGTAGGCGGCCGTGTAAGTCTCGGGTGAAATCCCTCGGCTCAACCGAGGAACTGCCTTGGATACTGCATGGCTTGAGGCCGGGAGGGGGTGGCGGAATTCCCAGTGTAGCGGTGAAATGCGTAGATATTGGGAGGAACACCAGTGGCGAAGGCGACTCTCTGGTCTGTAACTGACGCTGAGGCGCGAAAGCGTGGGGAGCGAACAGGATTAGATACCCGTGTAGTCC</w:t>
      </w:r>
    </w:p>
    <w:p w14:paraId="5F3D3D14">
      <w:pPr>
        <w:rPr>
          <w:rFonts w:hint="eastAsia"/>
        </w:rPr>
      </w:pPr>
      <w:r>
        <w:rPr>
          <w:rFonts w:hint="eastAsia"/>
        </w:rPr>
        <w:t>&gt;OTU022698</w:t>
      </w:r>
    </w:p>
    <w:p w14:paraId="58F2D8D7">
      <w:pPr>
        <w:rPr>
          <w:rFonts w:hint="eastAsia"/>
        </w:rPr>
      </w:pPr>
      <w:r>
        <w:rPr>
          <w:rFonts w:hint="eastAsia"/>
        </w:rPr>
        <w:t>CCTACGGGAGGCTGCAGTAGGGAATTTTCCACAATGGGCGAAAGCCTGATGGAGCAACTCCGCGTGCAGGATGAAGGCCCTAGGGTCGTAAACTGCTTTTATGAGTGAAGAATATGACGGTAACTCATGAATAAGGGTCGGCTAACTACGTGCCAGCAGCCGCGGTCATACGTAGGACCCAAGCGTTATCCGGAGTGACTGGGCGTAAAGGGTGCGTAGGCGGTCGCGCAAGTCGGATGTGAAATCTCAGGGCTCAACCCTGAAACTGCATTCGATACTGCGTGGCTAGAGTGCTGGAGAGGAGACTGGAATTTACGGTGTAGCAGTGAAATGCGTAGATATGCGGAGGAACACCGATGGCGAAGGCAATCCCCTGGGCCTGCACTGACGCTCATGCACGAAAGCGTGGGGAGCAAACAGGATTAGATACCCGGGTAGTCC</w:t>
      </w:r>
    </w:p>
    <w:p w14:paraId="022E2C35">
      <w:pPr>
        <w:rPr>
          <w:rFonts w:hint="eastAsia"/>
        </w:rPr>
      </w:pPr>
      <w:r>
        <w:rPr>
          <w:rFonts w:hint="eastAsia"/>
        </w:rPr>
        <w:t>&gt;OTU022699</w:t>
      </w:r>
    </w:p>
    <w:p w14:paraId="36C28043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ATTTCGGTATGTAAACTTCGAAAGAATGGGAAGAATAAATGACGGTACCATTTATAAGCTCCGGCTAACTACGTGCCAGCAGCCGCGGTAATACGTAGGGAGCAAGCGTTGTCCGGAATTACTGGGCGTAAAGCGCGCGCAGGCGGCTCGTCAAGCCTGACGTGAAAGCCCCCGGCTCAACCGGGGAGGGTCGTCGGGGACTGGCGAGCTTGAGGTCGGCAGGGGCTGGTGGAATTCCCGGTGTAGCGGTGAAATGCGCAGATATCGGGAGGAAGGCCGGTGGCGAAGGCGGCGCTCTGGAACATACCTGACGCTGAGACACGAAAGCGTGGGGATCAAACAGGATTAGATACCCCGGTAGTCC</w:t>
      </w:r>
    </w:p>
    <w:p w14:paraId="044236B9">
      <w:pPr>
        <w:rPr>
          <w:rFonts w:hint="eastAsia"/>
        </w:rPr>
      </w:pPr>
      <w:r>
        <w:rPr>
          <w:rFonts w:hint="eastAsia"/>
        </w:rPr>
        <w:t>&gt;OTU022700</w:t>
      </w:r>
    </w:p>
    <w:p w14:paraId="01F5037D">
      <w:pPr>
        <w:rPr>
          <w:rFonts w:hint="eastAsia"/>
        </w:rPr>
      </w:pPr>
      <w:r>
        <w:rPr>
          <w:rFonts w:hint="eastAsia"/>
        </w:rPr>
        <w:t>CCTACGGGGGGCTGCAGTAGGGAATCTTCCGCAATGGGCGAAAGCCTGACGGAGCAACGCCGCGTGAGTGAAGAAGGTTTTCGGATCGTAAAGCTCTGTTGCCAGGGAAGAACGCTTGGGAGAGTAACTGCTCTCAAGGTGACGGTACCTGAGAAGAAAGCCCCGGCTAACTACGTGCCAGCAGCCGCGGTAATACGTAGGGGGCTAGCGTTGTCCGGATTTATTGGGCGTAAAGAGCGTGTAGGCGGCCAGGCAAGTCCGACGTGAAATCTGGAGGCTCAACTTCGAGCTGTCGGTGGAAACTATCTGGCTAGAGTCCGGAAGAGGAGAGTGGAATTCCTGGTGTAGCGGTGGAATGCGCAGATATCTGGAGGAACACCGGTGGCGAAGGCGGCATCCTGGACCGATACTGACGCTGAGGAGCGAAAGCCAGGGGAGCAAACGGGATTAGATACCCGGGTAGTCC</w:t>
      </w:r>
    </w:p>
    <w:p w14:paraId="362D605B">
      <w:pPr>
        <w:rPr>
          <w:rFonts w:hint="eastAsia"/>
        </w:rPr>
      </w:pPr>
      <w:r>
        <w:rPr>
          <w:rFonts w:hint="eastAsia"/>
        </w:rPr>
        <w:t>&gt;OTU022701</w:t>
      </w:r>
    </w:p>
    <w:p w14:paraId="6C2AC09B">
      <w:pPr>
        <w:rPr>
          <w:rFonts w:hint="eastAsia"/>
        </w:rPr>
      </w:pPr>
      <w:r>
        <w:rPr>
          <w:rFonts w:hint="eastAsia"/>
        </w:rPr>
        <w:t>CCTACGGGAGGCTGCAGTGGGGAATATTGGACAATGGGCGCAAGCCTGATCCAGCCACGCCGCGTGAGTGATGAAGGCCTTCGGGTCGTAAAGCTCTGTGGGGAGAGACGAACCGCCGAGGATTAATACCCTTCGGCATGACGGTATCTCCTTAGCAAGCATCGGCTAACTCTGTGCCAGCAGCCGCGGTAAGACGGAGGGCGCGAGCGTTGTTCGGAATTACTGGGCGTAAAGCGCGCGCAGGCGGGTGCGCAAGTCGGAGGTGAAAGCGCAGGGCTCAACCCTGCGACGCCCTCCGAGACTGCGTGTCTGGGGACCAGTAGAGGCGAGTGGAATTCCCAGTGTAGAGGTGAAATTCGTAGATATTGGGAAGAACACCGATGGCGAAGGCAGCCATCTGGACCGACACTGACGCTGAGGCGCGAAAGCGTGGGGAGCAAACAGGATTAGATACCCTGGTAGTCC</w:t>
      </w:r>
    </w:p>
    <w:p w14:paraId="54E7CECF">
      <w:pPr>
        <w:rPr>
          <w:rFonts w:hint="eastAsia"/>
        </w:rPr>
      </w:pPr>
      <w:r>
        <w:rPr>
          <w:rFonts w:hint="eastAsia"/>
        </w:rPr>
        <w:t>&gt;OTU022702</w:t>
      </w:r>
    </w:p>
    <w:p w14:paraId="6C94E2B8">
      <w:pPr>
        <w:rPr>
          <w:rFonts w:hint="eastAsia"/>
        </w:rPr>
      </w:pPr>
      <w:r>
        <w:rPr>
          <w:rFonts w:hint="eastAsia"/>
        </w:rPr>
        <w:t>CCTACGGGAGGCTGCAGTCGAGAATCTTCGGCAATGGACGCAAGTCTGACCGAGCGACGTCGCGTGCGGGATGAAGGCCCTCGGGTTGTAAACCGCTGTCAGAGGGGAGGAAATCGCTGGAAGCTATCTTCCAGTGTTGACCGAGCCTCAGAGGAAGCACGGGCTAAGTTCGTGCCAGCAGCCGCGGTAATACGTAGGTGGCAAGCGTTGTCCGGATTTATTGGGTTTAAAGGGTGCGTAGGCGGCTTTGTAAGTCAGTGGTGAAATATGGCAGCTCACTAAGCAGACATTGACGCTGAGGCACGAAAGCGTGGGGATCAAACAGGATTAGATACCCGAGTAGTCC</w:t>
      </w:r>
    </w:p>
    <w:p w14:paraId="558ADA28">
      <w:pPr>
        <w:rPr>
          <w:rFonts w:hint="eastAsia"/>
        </w:rPr>
      </w:pPr>
      <w:r>
        <w:rPr>
          <w:rFonts w:hint="eastAsia"/>
        </w:rPr>
        <w:t>&gt;OTU022703</w:t>
      </w:r>
    </w:p>
    <w:p w14:paraId="0545BE91">
      <w:pPr>
        <w:rPr>
          <w:rFonts w:hint="eastAsia"/>
        </w:rPr>
      </w:pPr>
      <w:r>
        <w:rPr>
          <w:rFonts w:hint="eastAsia"/>
        </w:rPr>
        <w:t>CCTACGGGAGGCTGCAGTGGGGAATTTTGCGCAATGGGCGAAAGCCTGACGCAGCAACGCCGCGTGGGTGATGAAGGCCTTCGGGTCGTAAAGCCCTGTCGGGAGGAACGAACGCTTCCGCCACGAACAATGGCGGAAGGTGACGGTACCTTCAAAGGAAGCACCGGCTAACTCCGTGCCAGCAGCCGCGGTAAGACGGAGGGTGCAAGCGTTGTTCGGAATCATTGGGCGTAAAGGGCGCGTAGGCGGTGGGGTAAGCGTGTGGTGAAAGTCCGGGGCTCAACCCCGGATCGGCCGTGCGAACTGCTTCACTTGAGCACTGTAGAGGCAGGTGGAATTCCGGGTGTAGCGGTGAAATGCTTAGATATCGTCAAGAACACCGATAGTGTAGACAGCTTACTAGACTTCAACTGACGCTGAGGCACGAAAGTGTGGGGATCAAACAGGATTAGATACCCGAGTAGTCC</w:t>
      </w:r>
    </w:p>
    <w:p w14:paraId="0D2D6052">
      <w:pPr>
        <w:rPr>
          <w:rFonts w:hint="eastAsia"/>
        </w:rPr>
      </w:pPr>
      <w:r>
        <w:rPr>
          <w:rFonts w:hint="eastAsia"/>
        </w:rPr>
        <w:t>&gt;OTU022704</w:t>
      </w:r>
    </w:p>
    <w:p w14:paraId="62920DF7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TAGGGGGCGAGCGTTGTCCGGATTTACTGGGCGTAAAGAGCGTGTAGGCGGCCAGACAGGTCTGTTGTGAAAACTAGAGGCTTAACCTCTAGACGTCGACAGAAACCGTCTGGCTAGAGTCCGGAAGAGGAGAGTGGAATTCCCGGTGTAGCGGTGAAATGCGCAGATATCGGGAAGAACACCCGTGGCGAAGGCAGCTTACTACATGGAGATTGACGCTGAGGCACGAAAGCGTGGGGAGCAAACAGGATTAGATACCCGAGTAGTCC</w:t>
      </w:r>
    </w:p>
    <w:p w14:paraId="19CB77E1">
      <w:pPr>
        <w:rPr>
          <w:rFonts w:hint="eastAsia"/>
        </w:rPr>
      </w:pPr>
      <w:r>
        <w:rPr>
          <w:rFonts w:hint="eastAsia"/>
        </w:rPr>
        <w:t>&gt;OTU022705</w:t>
      </w:r>
    </w:p>
    <w:p w14:paraId="3035DFE3">
      <w:pPr>
        <w:rPr>
          <w:rFonts w:hint="eastAsia"/>
        </w:rPr>
      </w:pPr>
      <w:r>
        <w:rPr>
          <w:rFonts w:hint="eastAsia"/>
        </w:rPr>
        <w:t>CCTACGGGTGGCTGCAGTGGGGAATTTTGGACAATGGGCGCAAGCCTGATCCAGCCATGCCGCGTGGGGGAAGAAGGCCTTCGGGTTGTAAACCCCTTTCAGGAGGGACGAAGGTCGGGCCGTTAATAGCGGTTCCGGCTGACGGTACCTCCATAAGAAGCCCCGGCTAACTCTGTGCCAGCAGCCGCGGTAAGACAGAGGGGGCAAGCGTTGTCCGGATTTACTGGGCGTACAGCGCGCGCAGGCGGGTAGGTATGTGACCGGTGACATCCTCGGGCTCAACTCGAGGCGGCCCGGTTACACAGCGTACCTGGAGGCAGGGAGAGGGATGTGGAATACCCGGTGGAGCGGTGAAATGCGTAGAGATCGGGTGGAACACCAGTGGCGAAGGCGGCATCCTGGCCCTGACCTGACGCTGAGGCGCGAGAGCGTGGGGAGCAAACGGGATTAGATACCCGAGTAGTCC</w:t>
      </w:r>
    </w:p>
    <w:p w14:paraId="1D6F170C">
      <w:pPr>
        <w:rPr>
          <w:rFonts w:hint="eastAsia"/>
        </w:rPr>
      </w:pPr>
      <w:r>
        <w:rPr>
          <w:rFonts w:hint="eastAsia"/>
        </w:rPr>
        <w:t>&gt;OTU022706</w:t>
      </w:r>
    </w:p>
    <w:p w14:paraId="051DCEDD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CCGGAGTAACTGCCGGTACCTTGACGGTACCTAACCAGAAAGCCACGGCTAACTACGTGCCAGCAGCCGCGGTAATACGTAGGTGGCAAGCGTTGTCCGGAATTATTGGGCGTAAAGCGCGCGCAGGCGGCCTGCTCAGTCGGTCGTGAAAGGCCCCGGCTCAACTGGGGAAGGTCGACCGGGACGGGCAGGCTCGAGGGTGTCAGAGGGGGGTGGAAGGCCGGGTGGAGCGGTGAAATGCGTAGAGATCCGGCGGAACACCAGCGGCGCAGGCGGCCCCCTGGGGCACAACTGACGCTGAGGCGCGAAGGCCAGGGGAGCGAACGGGATTAGATACCCGAGTAGTCC</w:t>
      </w:r>
    </w:p>
    <w:p w14:paraId="7831C5DC">
      <w:pPr>
        <w:rPr>
          <w:rFonts w:hint="eastAsia"/>
        </w:rPr>
      </w:pPr>
      <w:r>
        <w:rPr>
          <w:rFonts w:hint="eastAsia"/>
        </w:rPr>
        <w:t>&gt;OTU022707</w:t>
      </w:r>
    </w:p>
    <w:p w14:paraId="4AD335A2">
      <w:pPr>
        <w:rPr>
          <w:rFonts w:hint="eastAsia"/>
        </w:rPr>
      </w:pPr>
      <w:r>
        <w:rPr>
          <w:rFonts w:hint="eastAsia"/>
        </w:rPr>
        <w:t>CCTACGGGAGGCTGCAGTAGGGAATCTTCCACAATGGACGAAAGTCTGACGGAGCAACGCCGCGTGAGTGAAGAAGGTTTTCGGATCGTAAAGCTCTGTTGTCAGGGAAGAACAAGTACCGGAGTCACTGCCGGTACCTTGACGGTACCTGACCAGAAAGCCACGGCTAACTACGTGCCAGCAGCCGCGGTAATACGTAGGTGGCAAGCGTTGTCCGGAATTATTGGGCGTAAAGCGCGCGCAGGCGGCCCGGAAAGTCGGATGTGAAAACCTGGGGCTCAACCCCAGGCCTGCATCCGAAACTTCCGGGCTAGAGGCAGGTAGGGGAGATCGGAATTCCTGGTGTAGCGGTGAAATGCGCAGATATCAGGAGGAACACCGGTGGCGAAGGCGGCGACCTGGGTCGATACTGACGCTGAGGCGCGAAAGCGTGGGGAGCAAACAGGATTAGATACCCCTGTAGTCC</w:t>
      </w:r>
    </w:p>
    <w:p w14:paraId="439F0B8F">
      <w:pPr>
        <w:rPr>
          <w:rFonts w:hint="eastAsia"/>
        </w:rPr>
      </w:pPr>
      <w:r>
        <w:rPr>
          <w:rFonts w:hint="eastAsia"/>
        </w:rPr>
        <w:t>&gt;OTU022708</w:t>
      </w:r>
    </w:p>
    <w:p w14:paraId="0F72C75F">
      <w:pPr>
        <w:rPr>
          <w:rFonts w:hint="eastAsia"/>
        </w:rPr>
      </w:pPr>
      <w:r>
        <w:rPr>
          <w:rFonts w:hint="eastAsia"/>
        </w:rPr>
        <w:t>CCTACGGGTGGCAGCAGTAGGGAATCTTGCGCAATGGGCGAAAGCCTGACGCAGCGACGCCGCGTGCGGGATGAAGGCCCTCGGGTCGTAAACCGCTTTCAGCAGGGACGAAATTGACGGTACCTGCAGAAGAAGCACCGGCTAACTACGTGCCAGCAGCCGCGGTAATACGTAGGGTGCGAGCGTTAATCGTAATTACTGGGCGTAAAGCGTGCGCAGGCGGTTCGACAAGTCTGATGTGAAATCCCCGGGCTCAACCTGGGAACTGCGTTGGAAACTGTCGGGCTAGAGTGTAGAAGAGGGGGGTAGAATTCCACGTGTAGCAGTGAAATGCGTAGATATGCGGAGGAACACCGATGGCGAAGGCAATCCCCTGGGCCTGTACTGACGCTCATGCACGAAAGCGTGGGGAGCAAACAGGATTAGATACCCCTGTAGTCC</w:t>
      </w:r>
    </w:p>
    <w:p w14:paraId="0B7378AC">
      <w:pPr>
        <w:rPr>
          <w:rFonts w:hint="eastAsia"/>
        </w:rPr>
      </w:pPr>
      <w:r>
        <w:rPr>
          <w:rFonts w:hint="eastAsia"/>
        </w:rPr>
        <w:t>&gt;OTU022709</w:t>
      </w:r>
    </w:p>
    <w:p w14:paraId="5AC44103">
      <w:pPr>
        <w:rPr>
          <w:rFonts w:hint="eastAsia"/>
        </w:rPr>
      </w:pPr>
      <w:r>
        <w:rPr>
          <w:rFonts w:hint="eastAsia"/>
        </w:rPr>
        <w:t>CCTACGGGTGGCAGCAGTGGGGAATCTTGCGCAATGGGCGAAAGCCTGACGCAGCGACGCCGCGTGGGGGAGGAAGCCCTTCGGGGTGTAAACCCCTGTCAGAGGGGAAGAATGGGCACCCGAGGAAATGCGGGTGTTTTGACGGTACCCTCAGAGGAAGCACCGGCTAACTCTGTGCCAGCAGCCGCGGTAAGACGTAGGGGCCGAGCGTTGTCCGGAGTTACTGGGCGTAAAGGGCGCGCAGGCGGTTGCCCGCATCGCTGGTGAAAGCCCCCCGCTCAACGGGGGAGGGTCCAGCGAGATGGGGCGACTGGAGGCAGGGAGAGGTCGGCGGAATTCCGGGTGTAGTGGTGAAATGCGTAGATATCGGGAGGAACACCAGTGGCGAAGGCGACTACCTGGCCCATTCTTGACGCTGAGGCGCGAAAGCTAGGGGAGCGAACGGGATTAGATACCCCGGTAGTCC</w:t>
      </w:r>
    </w:p>
    <w:p w14:paraId="38A33D79">
      <w:pPr>
        <w:rPr>
          <w:rFonts w:hint="eastAsia"/>
        </w:rPr>
      </w:pPr>
      <w:r>
        <w:rPr>
          <w:rFonts w:hint="eastAsia"/>
        </w:rPr>
        <w:t>&gt;OTU022710</w:t>
      </w:r>
    </w:p>
    <w:p w14:paraId="1FA7AB36">
      <w:pPr>
        <w:rPr>
          <w:rFonts w:hint="eastAsia"/>
        </w:rPr>
      </w:pPr>
      <w:r>
        <w:rPr>
          <w:rFonts w:hint="eastAsia"/>
        </w:rPr>
        <w:t>CCTACGGGGGGCTGCAGTCGAGGATCTTCGGCAATGGGCGCAAGCCTGACCGAGCGACGCCGCGTGTGGGATGAAGGCCTTCGGGTTGTAAACCACTGTCAGAGCGGAGGAAATATATCAGGGTACTCCCTGGTATTTGACCTATGCTCAGAGGAAGTACGGGCTAAGTTCGTGCCAGCAGCCGCGGTAAGACGAACCGTACGAACGTTATTCGGAATTACTGGGCTTAAAGGGTGCGTAGGCGGTGCGGCAAGTTGGGTGTGAAATCCCTCGGCTTAACCGAGGAATGGCGCCCAAAACTACTGTGCTCGAGGAAGACAGAGGTGAGCGGAACTGAGGGTGGAGCGGTGAAATGCGTTGATATCATCAGGAACACCGGTGGCGAAAGCGGCTTACTGGGTCTTCTCTGACGCTGAGGCACGAAAGCTAGGGTAGCGAACGGGATTAGATACCCCAGTAGTCC</w:t>
      </w:r>
    </w:p>
    <w:p w14:paraId="5EE3B06F">
      <w:pPr>
        <w:rPr>
          <w:rFonts w:hint="eastAsia"/>
        </w:rPr>
      </w:pPr>
      <w:r>
        <w:rPr>
          <w:rFonts w:hint="eastAsia"/>
        </w:rPr>
        <w:t>&gt;OTU022711</w:t>
      </w:r>
    </w:p>
    <w:p w14:paraId="25820F06">
      <w:pPr>
        <w:rPr>
          <w:rFonts w:hint="eastAsia"/>
        </w:rPr>
      </w:pPr>
      <w:r>
        <w:rPr>
          <w:rFonts w:hint="eastAsia"/>
        </w:rPr>
        <w:t>CCTACGGGAGGCAGCAGTGGGGAATTTTTGGCAATGGGGGAAACCCTGATCCAGCAATGCCGCGTGAGTGATGAAGGCCTTAGGGTTGTAAAGCTCTTTTGCCAGGGAAGATGATGACTGTACCTGGAGAATAAGCCCCGGCTAACTTCGTGCCAGCAGCCGCGGTAATACGAAGGGGGCTAGCGTTGTTCGGAATCACTGGGCTTAAAGGGCGCGTAGGCGGCCGAGCGGGTCGCGGGTGAAATCCTCCAGCTTAACTGGAGAACTGCCCTCGATACCACTGCGGCTCGAGGAAGGAAGGGGTCATGGGAACTGTCGGTGGAGCGGTGAAATGCGTTGATATCGACAGGAACGCCTGTGGCGAAAGCGCATGACTGGTCCTTTTCTGACGCTGAGGCGCGAAAGCCAGGGGAGCAAACGGGATTAGATACCCCTGTAGTCC</w:t>
      </w:r>
    </w:p>
    <w:p w14:paraId="71DDF0E4">
      <w:pPr>
        <w:rPr>
          <w:rFonts w:hint="eastAsia"/>
        </w:rPr>
      </w:pPr>
      <w:r>
        <w:rPr>
          <w:rFonts w:hint="eastAsia"/>
        </w:rPr>
        <w:t>&gt;OTU022712</w:t>
      </w:r>
    </w:p>
    <w:p w14:paraId="57898286">
      <w:pPr>
        <w:rPr>
          <w:rFonts w:hint="eastAsia"/>
        </w:rPr>
      </w:pPr>
      <w:r>
        <w:rPr>
          <w:rFonts w:hint="eastAsia"/>
        </w:rPr>
        <w:t>CCTACGGGAGGCTGCAGTAGGGAATATTGCACAATGGGCGCAAGCCTGATGCAGCAACGCCGCGTGCCCGATGAAGGCCTTCGGGTTGTAAAGGGCTTTTCTGGAGGAAGAGCAAGGACGGTACTTCAGGAAGAAGGATCGGCTAACTACGTGCCAGCAGCCGCGGTAAAACGTAGGATCCGAGCGTTATCCGAATTCACTGGGCGTAAAGCGCGTGCAGGCGGTGGGGTAAGTTGGATGTGAAATCTTGGGGCTTAACCTCAAAATTGCATTCAATACTGCTCCGCTCGAGTTCTGTAGAGGAGATTGGAATTTACGGTGTAGCAGTGAAATGCGTAGATATCGTAAGGAACGCCAGTGGCGAAGGCGACCACCTGGACTGATACTGACACTGAGGTGCGAAAGCGTGGGGAGCAAACAGGATTAGATACCCCAGTAGTCC</w:t>
      </w:r>
    </w:p>
    <w:p w14:paraId="522D8B0A">
      <w:pPr>
        <w:rPr>
          <w:rFonts w:hint="eastAsia"/>
        </w:rPr>
      </w:pPr>
      <w:r>
        <w:rPr>
          <w:rFonts w:hint="eastAsia"/>
        </w:rPr>
        <w:t>&gt;OTU022713</w:t>
      </w:r>
    </w:p>
    <w:p w14:paraId="2AD4D895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AAAGATAATGACTGTACCGGGAGAATAAGCCCCGGCTAACTCCGTGCCAGCAGCCGCGGTAATACGGAGGGGGCTAGCGTTGTTCGGAATTACTGGGCGTAAAGCGCACGTAGGCGGTTTGGTAAGTCGGGTGTGAAATCTCCAGGCTCAACCTGGAGAGGTCACCCGAGACTGCCATGACTAGAGAGCAGTAGGGGAAGGTGGAATTCCGGGTGTAGTGGTGAAATGCGTAGATATGCGGAGGAACACCGATGGCGAAGGCAATCCCCTGGGCCTGTACTGACGCTCATGCACGAAAGCGTGGGGAGCAAACAGGATTAGATACCCCAGTAGTCC</w:t>
      </w:r>
    </w:p>
    <w:p w14:paraId="2EB034AD">
      <w:pPr>
        <w:rPr>
          <w:rFonts w:hint="eastAsia"/>
        </w:rPr>
      </w:pPr>
      <w:r>
        <w:rPr>
          <w:rFonts w:hint="eastAsia"/>
        </w:rPr>
        <w:t>&gt;OTU022714</w:t>
      </w:r>
    </w:p>
    <w:p w14:paraId="15F56A95">
      <w:pPr>
        <w:rPr>
          <w:rFonts w:hint="eastAsia"/>
        </w:rPr>
      </w:pPr>
      <w:r>
        <w:rPr>
          <w:rFonts w:hint="eastAsia"/>
        </w:rPr>
        <w:t>CCTACGGGGGGCTGCAGTGGGGAATCTTGCGCAATGGCCTAACGGCTGACGCAGCAACGCCGCGTGTAGGATGAAGGCCCTTGGGTTGTAAACTACTTTTCTCTGTGACGATTATGACGGTAGCAGAGGAATAAGGATCGGCTAACTCCGTGCCAGCAGCCGCGGTCATACGGAGGATCCAAGCGTTATCCGGAATCACTGGGCGTAAAGGGCGCGTAGGCGGGAACGTAAGTCAGGCGTGAAATCCCGGGGCTCAACTCCGGGCCTGCGTTTGAAACTGCGTTCCTAGAGTTCAGGAGAGGAAGGCGGAATTCCAGGTGTAGCGGTGGAATGCGTAGATATCGGGAGGAACACCGGTGGCGAAGGCGGATCTCTGGGCCTGTCCTGACGCTCAGGCGCGAAAGCTGGGGGAGCGAACAGGATTAGATACCCGAGTAGTCC</w:t>
      </w:r>
    </w:p>
    <w:p w14:paraId="2D24A3CD">
      <w:pPr>
        <w:rPr>
          <w:rFonts w:hint="eastAsia"/>
        </w:rPr>
      </w:pPr>
      <w:r>
        <w:rPr>
          <w:rFonts w:hint="eastAsia"/>
        </w:rPr>
        <w:t>&gt;OTU022715</w:t>
      </w:r>
    </w:p>
    <w:p w14:paraId="11653A9F">
      <w:pPr>
        <w:rPr>
          <w:rFonts w:hint="eastAsia"/>
        </w:rPr>
      </w:pPr>
      <w:r>
        <w:rPr>
          <w:rFonts w:hint="eastAsia"/>
        </w:rPr>
        <w:t>CCTACGGGCGGCTGCAGACGAGAATACTCCGCAATGGGCGCAAGCCTGACGGGGCGATACAGCGTGGTGGATGAAGTGCTTCGGTACGTAAACACCTTTTATGTGGGACGAAATTATTGACGGTACCACATGAATAAGGGGCTCCTAACTCTGTGCCAGCAGGAGCGGTAATACAGAGGCCCCAAGCATTATCCGGAATCACTGGGCGTAAAGGGTGTGTAGGCGGCTTTGTTAGTCTTTTGTGAAAGGTCTTGGGCTTAACCCAGGAACCGCAGGGGAAACGGCATAGCTTAGAGGATGTGAGAGGTAAAGGGAACTCATGGTGTAGGGGTGAAATCCGTTGATATCATGGGGAACACCAAATGCGAAGGCACTTTACTGGCACACTCCTGACGCTGAGACACGAAAGCGTGGGAATCGAATGGGATTAGATACCCCAGTAGTCC</w:t>
      </w:r>
    </w:p>
    <w:p w14:paraId="6F401CBD">
      <w:pPr>
        <w:rPr>
          <w:rFonts w:hint="eastAsia"/>
        </w:rPr>
      </w:pPr>
      <w:r>
        <w:rPr>
          <w:rFonts w:hint="eastAsia"/>
        </w:rPr>
        <w:t>&gt;OTU022716</w:t>
      </w:r>
    </w:p>
    <w:p w14:paraId="52F6885E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CCTTCGGGTCGTAAAACTCTGTTGTTAGGGAAGAACAAGTATCGGAGTAACTGCCGGTACCTTGACGGTACCTAACCAGAAAGCCACGGCTAACTACGTGCCAGCAGCCGCGGTAATACGTAGGTGGCAAGCGTTATCCGAATTCACTGGGCGTAAAGCGCGTGCAGGCGGCCCAGTAAGTTAGGTGTGAAATCTCCCGGCTCAACTGGGAGAGGACGCCTAAGACTGGCGGACTGGAGTGTGGTAAGGGAAGGTGGAATTCCGGGTGTAGTGGTGAAATGCGTAGATATCCGGAGGAACACCAGTGGCGAAGGCGGCCTTCTGGACCACGACTGACGCTCAGACGCGAAAGCTAGGGTAGCAAACGGGATTAGATACCCTTGTAGTCC</w:t>
      </w:r>
    </w:p>
    <w:p w14:paraId="16951FF1">
      <w:pPr>
        <w:rPr>
          <w:rFonts w:hint="eastAsia"/>
        </w:rPr>
      </w:pPr>
      <w:r>
        <w:rPr>
          <w:rFonts w:hint="eastAsia"/>
        </w:rPr>
        <w:t>&gt;OTU022717</w:t>
      </w:r>
    </w:p>
    <w:p w14:paraId="3C2EAF0F">
      <w:pPr>
        <w:rPr>
          <w:rFonts w:hint="eastAsia"/>
        </w:rPr>
      </w:pPr>
      <w:r>
        <w:rPr>
          <w:rFonts w:hint="eastAsia"/>
        </w:rPr>
        <w:t>CCTACGGGCGGCTGCAGTGGGGAATCTTGCGCAATGGCCGAAAGGCTGACGCAGCGACGCCGCGTGCGGGAGGACGCTTTTCGGAGTGTAAACCGCTGTCGGGAGGGACGAAGGTCCGGGGGAGGTAATGCCCTCGGGATGACGGTACCTCCAAAGGAAGCGCCGGCTAACTCCGTGCCAGCAGCCGCGGTAATACGTAGGCAGCGAGCGTTGTCCGGAATCATTGGGCGTAAAGCGCGCGTAGGTGGCCTCATAAGTCCGCTCTGAAAGTCCAGGGCTCAACCCTGGGATGCGGGTGGATACTGCCGAGCTCGAGTCCGGAAGAGGCGAGTGGAATTCCTGGTGTAGCGGTGAAATGCGCAGATATCAGGAGGAACACCAATTGCGAAGGCAGCTCGCTGGGACGTAACTGACGCTGAGACGCGAAAGCGTGGGGAGCAAACAGGATTAGATACCCCAGTAGTCC</w:t>
      </w:r>
    </w:p>
    <w:p w14:paraId="6CC5694A">
      <w:pPr>
        <w:rPr>
          <w:rFonts w:hint="eastAsia"/>
        </w:rPr>
      </w:pPr>
      <w:r>
        <w:rPr>
          <w:rFonts w:hint="eastAsia"/>
        </w:rPr>
        <w:t>&gt;OTU022718</w:t>
      </w:r>
    </w:p>
    <w:p w14:paraId="071A8AC7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TGGGGACGATAATGACGGTACCCGCAGAAGAAGCACCGGCTAACTCTGTGCCAGCAGCCGCGGTAATACAGAGGGTGCGAGCGTTGTTCGGAATTACTGGGCGTAAAGCGCGCGCAGGCGGCCCTTTAAGTCTACGGGTGAAATGCCGGGGCTCAACCCCGAGCTTGCCCGGGATACTGGAGGGCTGGAGACAGGTAGAGGCGAGTGGAATTCCGGGTGTAGCGGTGGAATGCGTAGAGATCCGGAAGAACACCGGAGGCGAAGGCGGCTCGCTGGGCCTGGTCTGACGCTGAGGCGCGAAAGCGTGGGGAGCGAACAGGATTAGATACCCCGGTAGTCC</w:t>
      </w:r>
    </w:p>
    <w:p w14:paraId="3BE4A12F">
      <w:pPr>
        <w:rPr>
          <w:rFonts w:hint="eastAsia"/>
        </w:rPr>
      </w:pPr>
      <w:r>
        <w:rPr>
          <w:rFonts w:hint="eastAsia"/>
        </w:rPr>
        <w:t>&gt;OTU022719</w:t>
      </w:r>
    </w:p>
    <w:p w14:paraId="21CAF5AC">
      <w:pPr>
        <w:rPr>
          <w:rFonts w:hint="eastAsia"/>
        </w:rPr>
      </w:pPr>
      <w:r>
        <w:rPr>
          <w:rFonts w:hint="eastAsia"/>
        </w:rPr>
        <w:t>CCTACGGGAGGCAGCAGTGGGGAATTTTGGACAATGGGGGCAACCCTGATCCAGCCATGCCGCGTGAGTGATGAAGGCCTTCGGGTTGTAAAGCTCTTTTGGCGGGGACGATGATGACGGTACCCGCAGAATAAGCCCCGGCTAACTTCGTGCCAGCAGCCGCGGTAAGACGAAGGGGGCTAGCGTTGTTCGGATTCACTGGGTTTAAAGGGTGTGTAGGCGGGTATTTAAGTCAGTGGTGAAATCTCCGAGCTTAACTCGGAAACTGCCATGGATACTATAAGTCTTGAATGTTGTGGAGGTTTGCGGAATATGTCATGTAGCGGTGAAATGCTTAGATATGACATAGAACACCAATTGCGAAGGCAGCTCACTACGCAATGATTGACGCTGAGGCACGAAAGCGTGGGGATCAAACAGGATTAGATACCCGTGTAGTCC</w:t>
      </w:r>
    </w:p>
    <w:p w14:paraId="31565A8D">
      <w:pPr>
        <w:rPr>
          <w:rFonts w:hint="eastAsia"/>
        </w:rPr>
      </w:pPr>
      <w:r>
        <w:rPr>
          <w:rFonts w:hint="eastAsia"/>
        </w:rPr>
        <w:t>&gt;OTU022720</w:t>
      </w:r>
    </w:p>
    <w:p w14:paraId="3F4DE000">
      <w:pPr>
        <w:rPr>
          <w:rFonts w:hint="eastAsia"/>
        </w:rPr>
      </w:pPr>
      <w:r>
        <w:rPr>
          <w:rFonts w:hint="eastAsia"/>
        </w:rPr>
        <w:t>CCTACGGGTGGCTGCAGTGGGGAATTTTGGACAATGGGGGCAACCCTGATGGAGCAACGCCGCGTGCAGGATGAATGCCTTCGGGTTGTAAACTGCTTTTATTAGTGACGATTATGACGGTAACTAATGAATAAGGACCTGCTAACTACGTGCCAGCAGCCGCGGTCATACGTAGGGTGCGAGCGTTAATCGGAATTACTGGGCGTAAAGCGTGCGTAGGCGGTTGGCTAAGTCAGATGTGAAAGCTCCCGGCTCAACTGGGAGAGGTCGCTCAAGACTGCTCGACTGGAGAATGGTAGGGGAAGGTGGAATTCCGGGTGTAGTGGTGAAATGCGTAGATATCCGGAGGAACACCAGTGGCGAAGGCGGCCTTCTAGACCATATCTGACGCTCAGACGCGAAAGCTAGGGTAGCAAACGGGATTAGATACCCTTGTAGTCC</w:t>
      </w:r>
    </w:p>
    <w:p w14:paraId="1F41C676">
      <w:pPr>
        <w:rPr>
          <w:rFonts w:hint="eastAsia"/>
        </w:rPr>
      </w:pPr>
      <w:r>
        <w:rPr>
          <w:rFonts w:hint="eastAsia"/>
        </w:rPr>
        <w:t>&gt;OTU022721</w:t>
      </w:r>
    </w:p>
    <w:p w14:paraId="0987B6B7">
      <w:pPr>
        <w:rPr>
          <w:rFonts w:hint="eastAsia"/>
        </w:rPr>
      </w:pPr>
      <w:r>
        <w:rPr>
          <w:rFonts w:hint="eastAsia"/>
        </w:rPr>
        <w:t>CCTACGGGGGGCTGCAGTGGGGAATTTTCCGCAATGGGCGAAAGCCTGACGGAGTGACGCCGCGTGTGGGACGAAGGCCTTCGGGTCGTAAACCACTGTCAGTGGGAAAGATGGGTGTCGGCGCGATAACCGCCGGCATCTGACGGTACCTGCAGAGGAAGCCCCGGCTAACTCTGTGCCAGCAGCCGCGGTAAGACAGAGGGGGCAAGCGTTGCTCGGAATTATTGGGCGTAAAGAGCTCGTAGGCGGCTTGTCACGTCGGGTGTGAAAGCCCGGGGCTTAACCCCGGGTCTGCATTCGATACGGGCTAGCTAGAGGTAGGTAGGGGAAAGTGGAATACCTGGTGTAGCGGTGAAATGCGTAGATATCAGGTGGAACACCGGTGGCGAAGGCGGCTTTCTGGGCCTCGCCTGACGCTGAGGAGCGAAAGCTGGGGGAGCGAACAGGATTAGATACCCCTGTAGTCC</w:t>
      </w:r>
    </w:p>
    <w:p w14:paraId="5DE02AAA">
      <w:pPr>
        <w:rPr>
          <w:rFonts w:hint="eastAsia"/>
        </w:rPr>
      </w:pPr>
      <w:r>
        <w:rPr>
          <w:rFonts w:hint="eastAsia"/>
        </w:rPr>
        <w:t>&gt;OTU022722</w:t>
      </w:r>
    </w:p>
    <w:p w14:paraId="75B77E93">
      <w:pPr>
        <w:rPr>
          <w:rFonts w:hint="eastAsia"/>
        </w:rPr>
      </w:pPr>
      <w:r>
        <w:rPr>
          <w:rFonts w:hint="eastAsia"/>
        </w:rPr>
        <w:t>CCTACGGGCGGCTGCAGTAGGGAATATTGCTTAATGGGCGCAAGCCTGAAGCAGCAACGCCGCGTGTGCGATGACGGCCTTCGGGTTGTAAAGCACTTTTAGGTGGGAAGAGGAAGGACGGTACCACCTGAATAAGCCTCGGCTAACTACGTGCCAGCAGCCGCGGTAATACGGAGGATCCAAGCGTTGTCCGGATTTATTGGGTTTAAAGGGTGCGTAGGTGGATTATTAAGTCAGGGGTGAAAGCCTGCAGCTCAACTGTAGAACTGCCCTTGAAACTGATAATCTTGAATATGGTTGAGGTAGGCGGAATGTGTCATGTAGCGGTGAAATGCTTAGATATAGGAAGGAACACCAGTGGCGAAGGCGACCACCTGGACTGATACTGACACTGAGGTGCGAAAGCGTGGGGAGCAAACAGGATTAGATACCCGAGTAGTCC</w:t>
      </w:r>
    </w:p>
    <w:p w14:paraId="673906E6">
      <w:pPr>
        <w:rPr>
          <w:rFonts w:hint="eastAsia"/>
        </w:rPr>
      </w:pPr>
      <w:r>
        <w:rPr>
          <w:rFonts w:hint="eastAsia"/>
        </w:rPr>
        <w:t>&gt;OTU022723</w:t>
      </w:r>
    </w:p>
    <w:p w14:paraId="76B9EF82">
      <w:pPr>
        <w:rPr>
          <w:rFonts w:hint="eastAsia"/>
        </w:rPr>
      </w:pPr>
      <w:r>
        <w:rPr>
          <w:rFonts w:hint="eastAsia"/>
        </w:rPr>
        <w:t>CCTACGGGGGGCTGCAGTAGGGAATCTTCCACAATGGGGGAAACCCTGAAGGAGCGACGCCGCGTGGGTGAAGAAGGTCTTCGGATCGTAAAGCCCTTTTCTGTGGGAAGAGACAAGGACGGTACCACAGGAAGAAGTCTCGGCTAACTACGTGCCAGCAGCCGCGGTAAAACGTAGGAGACAAGCGTTATCCGGAGTTACTGGGCGTAAAGCGTGCGTAGGTGGTTCGTTAAGTCTGATGTGAAAGCCCTGGGCTCAACCTGGGAATGGCATTGGATACTGGCGACCTAGAGTGCGGTAGAGGGTGGCGGAATTCCCGGTGTAGCAGTGAAATGCGTAGATATCAAGCGGAACACCAGTGGCGAAGGCGAGTCCCTGGACAACACCTGACACTGAGGCACGAAAGCTAGGGGAGCAAACAGGATTAGATACCCGTGTAGTCC</w:t>
      </w:r>
    </w:p>
    <w:p w14:paraId="207D2D9F">
      <w:pPr>
        <w:rPr>
          <w:rFonts w:hint="eastAsia"/>
        </w:rPr>
      </w:pPr>
      <w:r>
        <w:rPr>
          <w:rFonts w:hint="eastAsia"/>
        </w:rPr>
        <w:t>&gt;OTU022724</w:t>
      </w:r>
    </w:p>
    <w:p w14:paraId="38248A41">
      <w:pPr>
        <w:rPr>
          <w:rFonts w:hint="eastAsia"/>
        </w:rPr>
      </w:pPr>
      <w:r>
        <w:rPr>
          <w:rFonts w:hint="eastAsia"/>
        </w:rPr>
        <w:t>CCTACGGGTGGCAGCAGTCGGGAATTTTGCGCAATGGACGAAAGTCTGACGCAGCAACGCCGCGTGAGGGATGACGGCCTTCGGGTTGTAAACCTCTTTTGTCAGGGAAGATCATGACGGTACCTGGCGAATAAGCCACGGCTAACTACGTGCCAGCAGCCGCGGTAATACGTAGGTGGCAAGCGTTGTCCGGATTTACTGGGCGTAAAGAGCGCGCAGGCGGTTCGGTAAGTAGGGGGTGAAATTCCGCGGCTCAACCGCGGGACTGCCTTCTAGACTGCCGGACTTGAGCACGGTAGAGGCAGATGGAATTCCCGGTGTAGCGGTGGAATGCGTAGAGATCGGGAAGAACACCAGTGGCGAAGGCGACTCTCTGGTCTGTAACTGACGCTGAGGAGCGAAAGCGTGGGGAGCGAACAGGATTAGATACCCGAGTAGTCC</w:t>
      </w:r>
    </w:p>
    <w:p w14:paraId="17664640">
      <w:pPr>
        <w:rPr>
          <w:rFonts w:hint="eastAsia"/>
        </w:rPr>
      </w:pPr>
      <w:r>
        <w:rPr>
          <w:rFonts w:hint="eastAsia"/>
        </w:rPr>
        <w:t>&gt;OTU022725</w:t>
      </w:r>
    </w:p>
    <w:p w14:paraId="33E73ACA">
      <w:pPr>
        <w:rPr>
          <w:rFonts w:hint="eastAsia"/>
        </w:rPr>
      </w:pPr>
      <w:r>
        <w:rPr>
          <w:rFonts w:hint="eastAsia"/>
        </w:rPr>
        <w:t>CCTACGGGTGGCTGCAGCGAGGAATCTTGGGCAATGGGCGAAAGCCTGACCCAGCGACGCCGCGTGGAGGAAGAAGGCTTTAGGGTTGTAAACTCCTTTTGCCGGGGAAGAAGATCTGACGGTACCCGGCGAATAAGCCACGGCTAACTACGTGCCAGCAGCCGCGGTAATACGTAGGTGGCGAGCGTTGTCCGGATTTACTGGGCGTAAAGGGCGCGTAGGCGGCGTGTTAAGTCACTTGTGAAATCTCTGAGCTTAACTCAGAACGGTCAAGTGATACTGATGTGCTAGAGTGCAGAAGGGGCAATCGGAATTCTTGGTGTAGCGGTGAAATGCGTAGATATCGGGAAGAACACCCGTGGCGAAGGCGGCTCTCTGGGACGGTACTGACGCTGAGACGCGAAAGCGTGGGGAGCGAACAGGATTAGATACCCCTGTAGTCC</w:t>
      </w:r>
    </w:p>
    <w:p w14:paraId="74917B49">
      <w:pPr>
        <w:rPr>
          <w:rFonts w:hint="eastAsia"/>
        </w:rPr>
      </w:pPr>
      <w:r>
        <w:rPr>
          <w:rFonts w:hint="eastAsia"/>
        </w:rPr>
        <w:t>&gt;OTU022726</w:t>
      </w:r>
    </w:p>
    <w:p w14:paraId="0E3EF80A">
      <w:pPr>
        <w:rPr>
          <w:rFonts w:hint="eastAsia"/>
        </w:rPr>
      </w:pPr>
      <w:r>
        <w:rPr>
          <w:rFonts w:hint="eastAsia"/>
        </w:rPr>
        <w:t>CCTACGGGTGGCTGCAGTAGGGAATCTTCCACAATGGGCGAAAGCCTGATGGAGCAACGCCGCGTGAGTGAAGAAGGTTTTCGGATCGTAAAACTCTGTTGTAAGGGAAGAACAAGTACAGTAGTAACTGGCTGTACCTTGACAGTACCTTATTAGAAAGCCACGGCTAACTACGTGCCAGCAGCCGCGGTAATACGTAGGTGGCAAGCGTTGTCCGGAATTATTGGGCGTAAAGCGCACGTAGGCGGCTTTGTAAGTTAGAGGTGAAAGCCCGGAGCTCAACTCCGGAACTGCCTTTAAGACTGCATCGCTTGAACGTCGGAGAGGTAAGTGGAATTCCGAGTGTAGAGGTGAAATTCGTAGATATTCGCAGGAACACCAGTGGCGAAGGCGACTTGCTGGGCTTGTAGTGACGCTGAGACGCGAAAGCGTGGGGAGCAAACAGGATTAGATACCCGAGTAGTCC</w:t>
      </w:r>
    </w:p>
    <w:p w14:paraId="2A67532F">
      <w:pPr>
        <w:rPr>
          <w:rFonts w:hint="eastAsia"/>
        </w:rPr>
      </w:pPr>
      <w:r>
        <w:rPr>
          <w:rFonts w:hint="eastAsia"/>
        </w:rPr>
        <w:t>&gt;OTU022727</w:t>
      </w:r>
    </w:p>
    <w:p w14:paraId="2F0B578F">
      <w:pPr>
        <w:rPr>
          <w:rFonts w:hint="eastAsia"/>
        </w:rPr>
      </w:pPr>
      <w:r>
        <w:rPr>
          <w:rFonts w:hint="eastAsia"/>
        </w:rPr>
        <w:t>CCTACGGGTGGCTGCAGTGGGGAATATTGGACAATGGGCGCAAGCCTGATCCAGCCATGCCGCGTGGATGATGAAGGCCCTAGGGTTGTAAAGTCCTTTCGGCGGGGAAGATAATGACGGTACCCGCAGAAGAAGCCCCGGCTAACTTCGTGCCAGCAGCCGCGGTAATACGAAGGGGGCTAGCGTTGCTCGGAATCACTGGGCGTAAAGCGCACGTAGGCGGGTCCTTAAGTCTGGTGTGAAAGCTCCCGGCTCACCTGGGAGAGGGCACTGGAGACTGGCGGACTGGAGGGTGGCAGAGGCCGGTGGAATTCCCGGTGTAGTGGTGAAATGCGTAGAGATCGGGAGGAACACCAGTGGCGAAGGCGGCTTCCTGGACCAGAACTGACGATCAGGCACGAAAGCGTGGGGAGCAAACAGGATTAGATACCCTAGTAGTCC</w:t>
      </w:r>
    </w:p>
    <w:p w14:paraId="7525473E">
      <w:pPr>
        <w:rPr>
          <w:rFonts w:hint="eastAsia"/>
        </w:rPr>
      </w:pPr>
      <w:r>
        <w:rPr>
          <w:rFonts w:hint="eastAsia"/>
        </w:rPr>
        <w:t>&gt;OTU022728</w:t>
      </w:r>
    </w:p>
    <w:p w14:paraId="6F44E85E">
      <w:pPr>
        <w:rPr>
          <w:rFonts w:hint="eastAsia"/>
        </w:rPr>
      </w:pPr>
      <w:r>
        <w:rPr>
          <w:rFonts w:hint="eastAsia"/>
        </w:rPr>
        <w:t>CCTACGGGTGGCTGCAGTAACGAATATTCCGCAATGCGCGAAAGCGTGACGGAGCAATGCCGCGTGCAGGATGAAGCGGTTTTGCCGTGTAAACTGCTGTCAGGGATAAGAAATACTGATCTATCCCAGAGGAAGGGGCGACTAACTCTGTGCCAGCAGTCGCGGTAATACAGAGGCCCCGAGCGTTAATCGGAATCACTGGGCTTAAAGGGTGCGTAGGCGGCCCGGTAAGTAGGGGGTGAAATCTTGCGGCTCAACCGCAAGGCTGCCTTCTAAACTGCCAGGCTCGAGCACAGTAGAGGCAGGTGGAATTCCCGGTGTAGCGGTGGAATGCGTAGAGATCGGGAGGAACACCAATGGCGAAGGCAGCTCGCTGGGACGTTACTGACGCTGAGACGCGAAAGCGTGGGGAGCAAACAGGATTAGATACCCCTGTAGTCC</w:t>
      </w:r>
    </w:p>
    <w:p w14:paraId="01F030AE">
      <w:pPr>
        <w:rPr>
          <w:rFonts w:hint="eastAsia"/>
        </w:rPr>
      </w:pPr>
      <w:r>
        <w:rPr>
          <w:rFonts w:hint="eastAsia"/>
        </w:rPr>
        <w:t>&gt;OTU022729</w:t>
      </w:r>
    </w:p>
    <w:p w14:paraId="5FFAC434">
      <w:pPr>
        <w:rPr>
          <w:rFonts w:hint="eastAsia"/>
        </w:rPr>
      </w:pPr>
      <w:r>
        <w:rPr>
          <w:rFonts w:hint="eastAsia"/>
        </w:rPr>
        <w:t>CCTACGGGGGGCTGCAGTGGGGAATATTGGTCAATGGGCGAAAGCCTGAACCAGCAATGCCGCGTGAGTGATGAAGGCCTTCGGGTTGTAAAGCTCTGTCGGGAGGGACGAAAAAGCGGATTAACAAACCGCATTGACGGTACCTCCAAAGGAAGCACCGGCTAACTCTGTGCCAGCAGCCGCGGTAATACAGAGGGTGCAAGCGTTGTTCGGAATTACTGGGCGTAAAGCGCGTGTAGGTGGCGATGTAAGTCGGGTGTGAAATCCCTTGGCTTAACCAAGGAAGTGCACTCGATACTGTGTTGCTTGAGTATCGGAGGGGATGGCGGAATTCCCGGTGTAGAGGTGAAATTCGTAGATATGCGGAGGAACACCGATGGCGAAGGCAATCCCCTGGGCCTGCACTGACGCTCATGCACGAAAGCGTGGGGAGCAAACAGGATTAGATACCCTAGTAGTCC</w:t>
      </w:r>
    </w:p>
    <w:p w14:paraId="29CCAE11">
      <w:pPr>
        <w:rPr>
          <w:rFonts w:hint="eastAsia"/>
        </w:rPr>
      </w:pPr>
      <w:r>
        <w:rPr>
          <w:rFonts w:hint="eastAsia"/>
        </w:rPr>
        <w:t>&gt;OTU022730</w:t>
      </w:r>
    </w:p>
    <w:p w14:paraId="6AB78961">
      <w:pPr>
        <w:rPr>
          <w:rFonts w:hint="eastAsia"/>
        </w:rPr>
      </w:pPr>
      <w:r>
        <w:rPr>
          <w:rFonts w:hint="eastAsia"/>
        </w:rPr>
        <w:t>CCTACGGGCGGCTGCAGTGGGGAATATTTCGCAATGGGCGAAAGCCTGACGAAGCAACGCCGCGTGAAGGATGAAATCCCTCGGGATGTAAACTTCGCAAGAACGGGAAGAATAAGCCGGTGTCAACACCACCGGCGATGACGGTACTGTTTGTAAGCTCCGGCTAACTCCGTGCCAGCAGCCGCGGTAATACGGGGGGAGCAAGCGTTGTTCGGATTTACTGGGCGTAAAGGGCGCGTAGGCGGCGCGACAAGTCACTTGTGAAATCTCCGGGCTCAACCTGGGAGCTGCATTCAAAACTGTCGAGCTAGAGTATGGTAGAGGGTGGTGGAATTTCCTGTGTAGCGGTGAAATGCGTAGAGATATGGAAGAACATCGATGGCGAAGGCAGCCCCCTGGGTTAACACTGACGCTGAGGCGCGAAAGCGTGGGGATCAAACAGGATTAGATACCCCTGTAGTCC</w:t>
      </w:r>
    </w:p>
    <w:p w14:paraId="6AFB1EC1">
      <w:pPr>
        <w:rPr>
          <w:rFonts w:hint="eastAsia"/>
        </w:rPr>
      </w:pPr>
      <w:r>
        <w:rPr>
          <w:rFonts w:hint="eastAsia"/>
        </w:rPr>
        <w:t>&gt;OTU022731</w:t>
      </w:r>
    </w:p>
    <w:p w14:paraId="678C7B2A">
      <w:pPr>
        <w:rPr>
          <w:rFonts w:hint="eastAsia"/>
        </w:rPr>
      </w:pPr>
      <w:r>
        <w:rPr>
          <w:rFonts w:hint="eastAsia"/>
        </w:rPr>
        <w:t>CCTACGGGAGGCAGCAGTGGGGAATCTTGCGCAATGCGCGAAAGCGTGACGCAGCAACGCCGCGTGAGGGAAGAAGGCCTTCGGGTTGTAAACCTCTTTCAGGAGGGACGAAGGTTCAGGGGCGAATAGCCGCCTGGACTGACGGTACCTCCAGAAGAAGCCCCGGCTAACTACGTGCCAGCAGCCGCGGTAATACGTAGGGGGCAAGCGTTGTCCGGATTTATTGGGCGTAAAGCGCACGTAGGCGGCCTTTCAAGTCAGACGTGAAATCCCCCGGCTTAACCTGGGAACTGCGTCTGATACTGGGAGGCTTGAGTATGGGAGAGGGATGTAGAATTCCAGGTGTAGCGGTGAAATGCGTAGATATAGGAAGGAACACCAGTGGCGAAGGCGACCACCTGGACTGATACTGACACTGAGGTGCGAAAGCGTGGGGAGCAAACAGGATTAGATACCCCGGTAGTCC</w:t>
      </w:r>
    </w:p>
    <w:p w14:paraId="65C69EE6">
      <w:pPr>
        <w:rPr>
          <w:rFonts w:hint="eastAsia"/>
        </w:rPr>
      </w:pPr>
      <w:r>
        <w:rPr>
          <w:rFonts w:hint="eastAsia"/>
        </w:rPr>
        <w:t>&gt;OTU022732</w:t>
      </w:r>
    </w:p>
    <w:p w14:paraId="74B0CB87">
      <w:pPr>
        <w:rPr>
          <w:rFonts w:hint="eastAsia"/>
        </w:rPr>
      </w:pPr>
      <w:r>
        <w:rPr>
          <w:rFonts w:hint="eastAsia"/>
        </w:rPr>
        <w:t>CCTACGGGTGGCTGCAGTGGGGAATATTGCGCAATGGGCGAAAGCCTGACGCAGCGACGCCGCGTGGAGGATGAAGGTCTTCGGATTGTAAACTCCTGTCAGATGGAAAGAAAGGCTCATGTCTAATAAACGTGAGATATGACGGTACCATCAGAGGAAGCACCGGCTAACTTCGTGCCAGCAGCCGCGGTAATACGAAGGGTGCAAACGTTATTCGGAATCACTGGGCGTAAAGGGTGCGTAGACGGTATGTTAAGTTCGTTGTTAAAGGCTCTGGCCTAACCGGAGTACTGCGATGAAAACTGGCATACTAGAGGGTGAGAGAGAGAAGTGGAATTCCCGGAGTAGCGGTAAAATGCGTGGATCTCGGGAGGAACACCAATGGCGAAGGCAGCTTCTTGGCTCATACCTGACGTTGAGGCACGAAAGCGTGGGGAGCAAACAGGATTAGATACCCGGGTAGTCC</w:t>
      </w:r>
    </w:p>
    <w:p w14:paraId="220C4A30">
      <w:pPr>
        <w:rPr>
          <w:rFonts w:hint="eastAsia"/>
        </w:rPr>
      </w:pPr>
      <w:r>
        <w:rPr>
          <w:rFonts w:hint="eastAsia"/>
        </w:rPr>
        <w:t>&gt;OTU022733</w:t>
      </w:r>
    </w:p>
    <w:p w14:paraId="5D54F940">
      <w:pPr>
        <w:rPr>
          <w:rFonts w:hint="eastAsia"/>
        </w:rPr>
      </w:pPr>
      <w:r>
        <w:rPr>
          <w:rFonts w:hint="eastAsia"/>
        </w:rPr>
        <w:t>CCTACGGGGGGCTGCAGTCGGGAATTTTGCCCAATGAGCGAAAGCTTGAGGCAGCAACTCCGCGTGAGGGACGAAGGCTCTCGGGTCGTAAACCTCTTTTCTCAGGGAAGATCCAAGACGGTACCTGAGGAATAAGCCACGGCTAACTACGTGCCAGCAGCCGCGGTAATACGTAGGTGGCAAGCGTTGTCCGGATTTACTGGGCGTAAAGCGCGCGCAGGCGGCTTCGCGCGTCCGACGTGAAAGCCCCCGGCTTAACCGGGGAGGGTCGTTGGGTACGGCGAGGCTTGAGGGCGGGAGAGGGTGGTGGAATTCCCGGTGTAGCGGTGGAATGCGTAGAGATCGGGAGGAACACCAGTGGCGAAGGCGACTTTCTGGTCTGTAACTGACGCTGAGGCGCGAAAGCGTGGGGAGCAAACAGGATTAGATACCCGAGTAGTCC</w:t>
      </w:r>
    </w:p>
    <w:p w14:paraId="0561B8AB">
      <w:pPr>
        <w:rPr>
          <w:rFonts w:hint="eastAsia"/>
        </w:rPr>
      </w:pPr>
      <w:r>
        <w:rPr>
          <w:rFonts w:hint="eastAsia"/>
        </w:rPr>
        <w:t>&gt;OTU022734</w:t>
      </w:r>
    </w:p>
    <w:p w14:paraId="1F2B1AC9">
      <w:pPr>
        <w:rPr>
          <w:rFonts w:hint="eastAsia"/>
        </w:rPr>
      </w:pPr>
      <w:r>
        <w:rPr>
          <w:rFonts w:hint="eastAsia"/>
        </w:rPr>
        <w:t>CCTACGGGGGGCTGCAGTGGGGAATCTTGCACAATGCGCGAAAGCGTGATGCAGCAACGCCGCGTGGGGGAAGAAGGCCTTCGGGTTGTAAACCCCTTTCAGTTGGGACGAAGCTTCGACGGTGAACAGCCGTTCGGAGTGACGGTACCTTCAGAAGAAGCCCCGGCTAACTACGTGCCAGCAGCCGCGGTAATACGTAGGGGGCAAGCGTTGTCCGGAATTATTGGGTTTAAAGGGTGCGTAGGCGGATTGATAAGTCAGTGGTGAAAGGCAGCGGCTCAACCGTTGAGTTGCCGTTGATACTGTCAGTCTTGAGTGCACTAGAGGTAAGTGGAATTCCTGGTGTAGCGGTGAAATGCGCAGATATCAGGAGGAACACCAGCGGCGAAGGCGGCGCTCTGGGCTGGCACTGACACTGAGGAGCGAAAGCGTGGGGAGCGAACAGGATTAGATACCCCTGTAGTCC</w:t>
      </w:r>
    </w:p>
    <w:p w14:paraId="2C40700B">
      <w:pPr>
        <w:rPr>
          <w:rFonts w:hint="eastAsia"/>
        </w:rPr>
      </w:pPr>
      <w:r>
        <w:rPr>
          <w:rFonts w:hint="eastAsia"/>
        </w:rPr>
        <w:t>&gt;OTU022735</w:t>
      </w:r>
    </w:p>
    <w:p w14:paraId="0DBEC071">
      <w:pPr>
        <w:rPr>
          <w:rFonts w:hint="eastAsia"/>
        </w:rPr>
      </w:pPr>
      <w:r>
        <w:rPr>
          <w:rFonts w:hint="eastAsia"/>
        </w:rPr>
        <w:t>CCTACGGGCGGCTGCAGTGGGGAATATTGCGCAATGGGCGAAAGCCTGACGCAGCGACGCCGCGTGGGGGATGACGGCCTTCGGGTTGTAAACCTCTTTCAGCAGGGACGAAGCGCAAGTGACGGTACCTGCAGAAGAAGCACCGGCCAACTACGTGCCAGCAGCCGCGGTAATACGTAGGGTGCAAGCGTTGTCCGGAATCATTGGGTTTAAAGGGTCCGTAGGCGGCCCTGTAAGTCAGTGGTGAAATATCTCAGCTTAACTGAGAGGGTGCCATTGATACTGCAGGGCTTGAGTACAGATGAGGTAGGCGGAATTGACGGTGTAGCGGTGAAATGCATAGATATCGTCAAGAACACCGATAGTGTAGACAGCTTACTAGACTTCAACTGACGCTGAGACTCGAAAGTGTGGGGATCAAACAGGATTAGATACCCCTGTAGTCC</w:t>
      </w:r>
    </w:p>
    <w:p w14:paraId="3863A14E">
      <w:pPr>
        <w:rPr>
          <w:rFonts w:hint="eastAsia"/>
        </w:rPr>
      </w:pPr>
      <w:r>
        <w:rPr>
          <w:rFonts w:hint="eastAsia"/>
        </w:rPr>
        <w:t>&gt;OTU022736</w:t>
      </w:r>
    </w:p>
    <w:p w14:paraId="508B1035">
      <w:pPr>
        <w:rPr>
          <w:rFonts w:hint="eastAsia"/>
        </w:rPr>
      </w:pPr>
      <w:r>
        <w:rPr>
          <w:rFonts w:hint="eastAsia"/>
        </w:rPr>
        <w:t>CCTACGGGAGGCTGCAGTGGGGAATTGTTCACAATGGGCGCAAGCCTGATGACGCAACGCCGCGTGGGGGATGAAGGTCTTCGGATTGTAAACCCCTGTCGAATGGGACGAACGACTCGCGCTTTAATACGGCGCGAGCCTGACGGTACCGTTAAAGGAAGCCACGGCTAACTCTGTGCCAGCAGCCGCGGTAATACGTAGGCAGCAAGCGTTGTTCGGAGTTACTGGGCGTAAAGAGTGCGTAGGCGGTTTTCCAAGTTTGGTGTGAAATCTCCCGGCTTAACCGGGAGGGTGCGCCGAAAACTGGAAGGCTAGAGTATGGGAGAGGGAAGTGGAATTTCAGGTGTAGCGGTGAAATGCGTAGATATCTGAAGGAACATCAGTGGCGAAGGCGGCTCACTGGACTGGTATTGACGCTGAGGTGCGAAAGCGTGGGGAGCAAACAGGATTAGATACCCCGGTAGTCC</w:t>
      </w:r>
    </w:p>
    <w:p w14:paraId="59837E68">
      <w:pPr>
        <w:rPr>
          <w:rFonts w:hint="eastAsia"/>
        </w:rPr>
      </w:pPr>
      <w:r>
        <w:rPr>
          <w:rFonts w:hint="eastAsia"/>
        </w:rPr>
        <w:t>&gt;OTU022737</w:t>
      </w:r>
    </w:p>
    <w:p w14:paraId="21D79A50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AGCCACTCGGGTTAATAGCCCAGAGGGTGACGGTACCTCCAGAAGAAGCCCCGGCTAACTACGTGCCAGCAGCCGCGGTAATACGTAGGGTCCAAGCGTTGTCCGGATTTACTGGGCGTAAAGAGCGCGTAGGCGGCTCGTTAAGTGTGGAGTGAAAGCTCAGGGCTCAACCCTGAAACCGCTCCGCATACTGGCGAGCTGGAGGGATGCAGAGGTATGTGGAATTCCTGGTGTAGCGGTGAAATGCGCAGATATCAGGAAGAACACCCGTGGCGAAGGCGGCTCTCTGGGACGGTACTGACGCTGAGACGCGAAAGCGTGGGGAGCGAACAGGATTAGATACCCTAGTAGTCC</w:t>
      </w:r>
    </w:p>
    <w:p w14:paraId="43481A97">
      <w:pPr>
        <w:rPr>
          <w:rFonts w:hint="eastAsia"/>
        </w:rPr>
      </w:pPr>
      <w:r>
        <w:rPr>
          <w:rFonts w:hint="eastAsia"/>
        </w:rPr>
        <w:t>&gt;OTU022738</w:t>
      </w:r>
    </w:p>
    <w:p w14:paraId="0DCBF75B">
      <w:pPr>
        <w:rPr>
          <w:rFonts w:hint="eastAsia"/>
        </w:rPr>
      </w:pPr>
      <w:r>
        <w:rPr>
          <w:rFonts w:hint="eastAsia"/>
        </w:rPr>
        <w:t>CCTACGGGGGGCAGCAGTGGGGAATCTTGCGCAATGGGCGAAAGCCTGACGCAGCAACGCCGCGTGGGGGATGAAGGCTCTCGGGTTGTAAACCCCTTTCAGCAGGGACGAACTTGACGGTACCTGCAGAAGAAGCCCCGGCCAACTACGTGCCAGCAGCCGCGGTAACACGTAGGGGGCGAGCGTTGTTCGGAATTACTGGGCGTAAAGGGCGCGTAGGCGGCCTGTTAAGTCGAACGTGAAATCCCCAGGCTTAACCTGGGAACTGCGCTCGAGACTGGCAGGCTTGAATCCGGGAGAGGGATGTGGAATTCCAGGTGTAGCGGTGAAATGCGTAGATATCAGGAGGAACACCGGTGGCGAAGGCGGGTCTCTGGGCCGATACTGACGCTGAGGAGCGAAAGCGTGGGGAGCGAACAGGATTAGATACCCGAGTAGTCC</w:t>
      </w:r>
    </w:p>
    <w:p w14:paraId="74F1A5A4">
      <w:pPr>
        <w:rPr>
          <w:rFonts w:hint="eastAsia"/>
        </w:rPr>
      </w:pPr>
      <w:r>
        <w:rPr>
          <w:rFonts w:hint="eastAsia"/>
        </w:rPr>
        <w:t>&gt;OTU022739</w:t>
      </w:r>
    </w:p>
    <w:p w14:paraId="1F012AE9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TAGGGAAGAACAAGTACGAGAGTAACTGCTCGTACCTTGACGGTACCTAACCAGAAAGCCACGGCTAACTACGTGCCAGCAGCCGCGGTAATACGAAGGGGGCTAGCGTTGTTCGGAATTACTGGGCGTAAAGCGCGCGCAGGCGGCTATCCAAGTCAGTGGTGAAAGCCCGGAGCTCAACTCCGGAACTGCCATTGAAACTGTTTAGCTTGAGGACGAGAGAGGTGAGTGGAATTCCCAGTGTAGAGGTGAAATTCGTAGATATTGGGAAGAACACCAGTGGCGAAGGCGGCTATCTGGCCCGTGATTGACGCTGAGGCGCGAAAGCGTGGGGAGCAAACAGGATTAGATACCCGTGTAGTCC</w:t>
      </w:r>
    </w:p>
    <w:p w14:paraId="780FA384">
      <w:pPr>
        <w:rPr>
          <w:rFonts w:hint="eastAsia"/>
        </w:rPr>
      </w:pPr>
      <w:r>
        <w:rPr>
          <w:rFonts w:hint="eastAsia"/>
        </w:rPr>
        <w:t>&gt;OTU022740</w:t>
      </w:r>
    </w:p>
    <w:p w14:paraId="0725FB3E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GCGCAGGCGGCCTTTTAAGTCTACCCGTGAAATGCCGGAGCTCAACTCCGTGCACGCCGGGGGATACTGGGAGGCTGGAGACATGTAGAGGCAAGCGGAATTCCGGGTGTAGCGGTGGAATGCGTAGATATCAGGAGGAACACCTGTGGCGAAGGCGACGCTCTGGCCCGTAACTGACGCTCATGCACGAAAGCCAGGGGAGCGAACGGGATTAGATACCCTAGTAGTCC</w:t>
      </w:r>
    </w:p>
    <w:p w14:paraId="1586ECA6">
      <w:pPr>
        <w:rPr>
          <w:rFonts w:hint="eastAsia"/>
        </w:rPr>
      </w:pPr>
      <w:r>
        <w:rPr>
          <w:rFonts w:hint="eastAsia"/>
        </w:rPr>
        <w:t>&gt;OTU022741</w:t>
      </w:r>
    </w:p>
    <w:p w14:paraId="7BF4D1A2">
      <w:pPr>
        <w:rPr>
          <w:rFonts w:hint="eastAsia"/>
        </w:rPr>
      </w:pPr>
      <w:r>
        <w:rPr>
          <w:rFonts w:hint="eastAsia"/>
        </w:rPr>
        <w:t>CCTACGGGGGGCTGCAGTGGGGAATCTTGGACAATGGGCGAAAGCCTGATCCAGCGACGCCGCGTGGGTGATGAAGGCCTTCGGGTTGTAAAGCCCTGTTGAGGGGAAAGAAAACGTTGGGCGCGAATAGCTCCCGACCTTGACGGTACCCCTCCAGAAAGCACCGGCTAACTCTGTGCCAGCAGCCGCGGTAAGACAGAGGGTGCAAACGTTGCTCGGAATTACTGGGCGTAAAGCGCGTGTAGGCGGATCATTAAGTCACTGGTGAAAGCACCGGGCTAAACTCGGTGAGGTTCGGTGAGACTGGTGGTCTGGAGTCTGTCAGAGGGGTGCGGAATTCCGGGTGTAGTGGTGGAATGCGCAGATATCAGGAGGAACACCGATGGCGAAGGCAGATCTCTGGGCCGTAACTGACGCTGAGGCACGAAAGCGTGGGTAGCAAACAGGATTAGATACCCCGGTAGTCC</w:t>
      </w:r>
    </w:p>
    <w:p w14:paraId="369B4A9D">
      <w:pPr>
        <w:rPr>
          <w:rFonts w:hint="eastAsia"/>
        </w:rPr>
      </w:pPr>
      <w:r>
        <w:rPr>
          <w:rFonts w:hint="eastAsia"/>
        </w:rPr>
        <w:t>&gt;OTU022742</w:t>
      </w:r>
    </w:p>
    <w:p w14:paraId="3F11C663">
      <w:pPr>
        <w:rPr>
          <w:rFonts w:hint="eastAsia"/>
        </w:rPr>
      </w:pPr>
      <w:r>
        <w:rPr>
          <w:rFonts w:hint="eastAsia"/>
        </w:rPr>
        <w:t>CCTACGGGTGGCTGCAGTGGGGAATCTTGCGCAATGGCCGAAAGGCTGACGCAGCGACGCCGCGTGAGGGATGACGGCCTTCGGGTTGTAAACCTCTGTTGCCCGGGACGAACAGCCGCTTTCGAGCGGCCTGACGGTACCGGGTGAGGAAGCACCGGCTAACTCTGTGCCAGCAGCCGCGGTAATACAGAGGGTGCGAGCGTTGTCCGGAATTACTGGGCGTAAAGCGTGCGCAGGCGGTTTTGTAAGTCTGACGTGAAATCCCCGGGCTCAACCTGGGAATTGCGTTGGAGACTGCAAGGCTGGAGTCTGGCAGAGGGGGGTAGAATTCCGCGTGTAGCAGTGAAATGCGTAGATATGCGGAGGAACACCGATGGCGAAGGCAATCCCCTGGGCCTGTACTGACGCTCATGCACGAAAGCGTGGGGAGCAAACAGGATTAGATACCCTAGTAGTCC</w:t>
      </w:r>
    </w:p>
    <w:p w14:paraId="060EF2A0">
      <w:pPr>
        <w:rPr>
          <w:rFonts w:hint="eastAsia"/>
        </w:rPr>
      </w:pPr>
      <w:r>
        <w:rPr>
          <w:rFonts w:hint="eastAsia"/>
        </w:rPr>
        <w:t>&gt;OTU022743</w:t>
      </w:r>
    </w:p>
    <w:p w14:paraId="7061B7FB">
      <w:pPr>
        <w:rPr>
          <w:rFonts w:hint="eastAsia"/>
        </w:rPr>
      </w:pPr>
      <w:r>
        <w:rPr>
          <w:rFonts w:hint="eastAsia"/>
        </w:rPr>
        <w:t>CCTACGGGTGGCTGCAGTAACGAATATTCCGCAATGCCCGCAAGGGTGACGGAGCGATGCCGCGTGCAGGATGAAGCCCCTCGGGGTGTAAACTGCTGTCAGGGTCCAGCAAAACTATGAGCAAACCCAGAGGAAGAGACGGCTAACTCTGTGCCAGCAGCCGCGGTAATACAGAGGGTGCGAGCGTTGTCCGGAATCACTGGGCGTAAAGGGCGCGTAGGCGGCTTTTCAAGCGTGCGGTGAAAGCTCGGGGCTTAACTCCGAGTCTGCCGTGCGAACTGGGAGGCTTGAGTCTGGTAGAGGTCGATGGAATTCCGGGTGTAGCGGTGGAATGCGTAGAGATCCGGAAGAACACCGGTGGCGAAGGCGGTCGACTGGGCCAGTACTGACGCTGAGGCGCGACAGCGTGGGGAGCAAACAGGATTAGATACCCCGGTAGTCC</w:t>
      </w:r>
    </w:p>
    <w:p w14:paraId="49502E29">
      <w:pPr>
        <w:rPr>
          <w:rFonts w:hint="eastAsia"/>
        </w:rPr>
      </w:pPr>
      <w:r>
        <w:rPr>
          <w:rFonts w:hint="eastAsia"/>
        </w:rPr>
        <w:t>&gt;OTU022744</w:t>
      </w:r>
    </w:p>
    <w:p w14:paraId="4C053299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TTTCGGGTTGTAAACCTCTTTCAGCAGGGACGAAGCGTAAGTGACGGTACCTGCAGAAGAAGCGCCGGCCAACTACGTGCCAGCAGCCGCGGTAATACGGGGGGAGCAAGCGTTGTTCGGAATTACTGGGCGTAAAGGGCGCGTAGGCGGCCTGCTAAGTCACACGTGAAATCCCTCGGCTCAACCGGGGAACTGCGTGTGATACTGGCGGGCTTGAATTCGGGAGAGGGATGTGGAATTCCAGGTGTAGCGGTGAAATGCGTAGATATCGGGAGGAACACCGATGGCGAAGGCAGCCTCCTGGGCCAATACTGACGCTCATGCACGAAAGCGTGGGGAGCAAACAGGATTAGATACCCGGGTAGTCC</w:t>
      </w:r>
    </w:p>
    <w:p w14:paraId="1143763B">
      <w:pPr>
        <w:rPr>
          <w:rFonts w:hint="eastAsia"/>
        </w:rPr>
      </w:pPr>
      <w:r>
        <w:rPr>
          <w:rFonts w:hint="eastAsia"/>
        </w:rPr>
        <w:t>&gt;OTU022745</w:t>
      </w:r>
    </w:p>
    <w:p w14:paraId="0DFEF8B5">
      <w:pPr>
        <w:rPr>
          <w:rFonts w:hint="eastAsia"/>
        </w:rPr>
      </w:pPr>
      <w:r>
        <w:rPr>
          <w:rFonts w:hint="eastAsia"/>
        </w:rPr>
        <w:t>CCTACGGGGGGCTGCAGTGGGGAATTTTGGACAATGGGCGCAAGCCTGATCCAGCCATGCCGCGTGCGGGAAGAAGGCCTTCGGGTTGTAAACCGCTTTTGTCAGGGAAGAAATCCTCTGAGTTAATACCTCGGGGGGATGACGGTACCTGAAGAATAAGCACCGGCTAACTACGTGCCAGCAGCCGCGGTAATACGTAGGGTGCGAGCGTTAATCGGAATTACTGGGCGTAAAGCGTGCGCAGGCGGTTGTGCAAGACAGGTGTGAAATCCCCGGGCTTAACCTGGGAATGGCATTCGAGACTGCATTGCTGGAGTACGGAAGAGGAGGGCGGAATTCCCGGTGTAGCGGTGAAATGCGTAGAGATGTGGAGGAACACCAGTGGCGAAGGCGACTCTTTGGTCTGTAACTGACGCTGAGGCGCGAAAGCGTGGGGAGCAAACAGGATTAGATACCCTAGTAGTCC</w:t>
      </w:r>
    </w:p>
    <w:p w14:paraId="59B56621">
      <w:pPr>
        <w:rPr>
          <w:rFonts w:hint="eastAsia"/>
        </w:rPr>
      </w:pPr>
      <w:r>
        <w:rPr>
          <w:rFonts w:hint="eastAsia"/>
        </w:rPr>
        <w:t>&gt;OTU022746</w:t>
      </w:r>
    </w:p>
    <w:p w14:paraId="7086A9D2">
      <w:pPr>
        <w:rPr>
          <w:rFonts w:hint="eastAsia"/>
        </w:rPr>
      </w:pPr>
      <w:r>
        <w:rPr>
          <w:rFonts w:hint="eastAsia"/>
        </w:rPr>
        <w:t>CCTACGGGCGGCTGCAGTAGGGAATCTTGCGCAATGAGCGAAAGCTTGACGCAGCGACGCCGCGTGAGGGATGAAGGCCTTCGGGTTGTAAACCTCTTTCAGCGGGGACGAAGCCTCACGGTGACGGTACCCGCAGAAGAAGGTCCGGCCAACTACGTGCCAGCAGCCGCGGTAATACGTAGGGGGCAAGCGTTGTCCGGAATTATTGGGCGTAAAGAGCGTGTAGGCGGTTCGGTAAGTCTGCCGTGAAATCCTGGGGCTCAACCCCGGGCGTGCAGCGGATACTGCCGGGCTAGAGGATGGTAGAGGCGAGTGGAATTCCCGGTGTAGCGGTGAAATGCGCAGATATTCGGAGGAACACCAGTAGCGAAGGCGGCTCGCTGGGCTGACACTGACGCTGAGGCGCGAAAGCCAGGGGAGCGAACGGGATTAGATACCCTGGTAGTCC</w:t>
      </w:r>
    </w:p>
    <w:p w14:paraId="35D34412">
      <w:pPr>
        <w:rPr>
          <w:rFonts w:hint="eastAsia"/>
        </w:rPr>
      </w:pPr>
      <w:r>
        <w:rPr>
          <w:rFonts w:hint="eastAsia"/>
        </w:rPr>
        <w:t>&gt;OTU022747</w:t>
      </w:r>
    </w:p>
    <w:p w14:paraId="611BE52F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GCCCAGAGGGTGACGGTACCTCCAGAAGAAGCCCCGGCTAACTACGTGCCAGCAGCCGCGGTAATACGTAGGGTGCGAGCGTTAATCGGAATTACTGGGCGTAAAGAGCGTGTAGGCGGTCCGGTAAGTCGGCTGTGAAAGTCCAGGGCTCAACTCTGGGATGCCGGTCGATACTGCCGGACTAGAGTTCGGAAGAGGCGAGTGGAACTGCGAGTGTAGAGGTGAAATTCGTAGATATTCGCAAGAACACCAGTGGCGAAGGCGGCTTACTGGTCCGGTTCTGACGCTGAGGCGCGAAAGCGTGGGGAGCAAACAGGATTAGATACCCTAGTAGTCC</w:t>
      </w:r>
    </w:p>
    <w:p w14:paraId="7D67A9A0">
      <w:pPr>
        <w:rPr>
          <w:rFonts w:hint="eastAsia"/>
        </w:rPr>
      </w:pPr>
      <w:r>
        <w:rPr>
          <w:rFonts w:hint="eastAsia"/>
        </w:rPr>
        <w:t>&gt;OTU022748</w:t>
      </w:r>
    </w:p>
    <w:p w14:paraId="6313ACD5">
      <w:pPr>
        <w:rPr>
          <w:rFonts w:hint="eastAsia"/>
        </w:rPr>
      </w:pPr>
      <w:r>
        <w:rPr>
          <w:rFonts w:hint="eastAsia"/>
        </w:rPr>
        <w:t>CCTACGGGAGGCAGCAGTGGGGAATCTTCCGCAATGGACGAAAGTCTGACGGAGCAACGCCGCGTGAGTGACGAAGGTCTTCGGATTGTAAAGCTCTGTTATCGGGGAAGAATACTTTCTTTGTGAATAATGAAGGGAGTTGACGGTACCCGAGGAGGAAGCCACGGCTAACTACGTGCCAGCAGCCGCGGTAATACGTAGGTGGCAAGCGTTGTCCGGAATTACTGGGTGTAAAGGGCGTGTAGGCGGGGAGACAAGTCAGATGTGAAATCCCGAAGCTTAACTTCGGAGCTGCATCTGAAACTGTTTTTCTTGAGTGTCGGAGAGGAAAGTGGAATTCCTAGTGTAGCGGTGAAATTCGTAGATATTCGGAGGAACACCAGTGGCGAAGGCGGCTTACTGGTCCATTACTGACGCTGAGGTGCGAAAGCGTGGGGAGCAAACAGGATTAGATACCCGAGTAGTCC</w:t>
      </w:r>
    </w:p>
    <w:p w14:paraId="1020875E">
      <w:pPr>
        <w:rPr>
          <w:rFonts w:hint="eastAsia"/>
        </w:rPr>
      </w:pPr>
      <w:r>
        <w:rPr>
          <w:rFonts w:hint="eastAsia"/>
        </w:rPr>
        <w:t>&gt;OTU022749</w:t>
      </w:r>
    </w:p>
    <w:p w14:paraId="0EB7905E">
      <w:pPr>
        <w:rPr>
          <w:rFonts w:hint="eastAsia"/>
        </w:rPr>
      </w:pPr>
      <w:r>
        <w:rPr>
          <w:rFonts w:hint="eastAsia"/>
        </w:rPr>
        <w:t>CCTACGGGGGGCAGCAGTAGGGAATATTGGGCAATGGACGCAAGTCTGACCCAGCCATGCCGCGTGCAGGAAGACGGCCCTCTGGGTTGTAAACTGCTTTTATCAGGGAAGAAACCCTTCTACGTGTAGAAGGCTGACGGTACCTGAGGAATAAGGATCGGCTAACTCCGTGCCAGCAGCCGCGGTAATACGGAGGATCCAAGCGTTGTCCGGATTTATTGGGTTTAAAGGGTGCGTAGGCGGACTTATAAGTCAGAGGTGAAATATGGCAGCTCAACTGTCAAGGTGCCATTGATACTGCAGAGCTTGAGTACAGATGAGGTAGGCGGAATTGACGGTGTAGCGGTGAAATGCGTAGAGATCCGGAGGAAGACCGGTGGCGAAGGCGGCCTGCTGGGCAGATACTGACACTGAGGCGCGACAGCGTGGGGAGCAAACAGGATTAGATACCCTAGTAGTCC</w:t>
      </w:r>
    </w:p>
    <w:p w14:paraId="4059C27A">
      <w:pPr>
        <w:rPr>
          <w:rFonts w:hint="eastAsia"/>
        </w:rPr>
      </w:pPr>
      <w:r>
        <w:rPr>
          <w:rFonts w:hint="eastAsia"/>
        </w:rPr>
        <w:t>&gt;OTU022750</w:t>
      </w:r>
    </w:p>
    <w:p w14:paraId="392E6FBD">
      <w:pPr>
        <w:rPr>
          <w:rFonts w:hint="eastAsia"/>
        </w:rPr>
      </w:pPr>
      <w:r>
        <w:rPr>
          <w:rFonts w:hint="eastAsia"/>
        </w:rPr>
        <w:t>CCTACGGGTGGCAGCAGTAGGGAATATTGGGCAATGGACGCAAGTCTGAACCAGCCATGCCGCGTGCAGGAAGACGGCGTTCTGCGTTGTAAACTGCTTTTACACGGGAAGAAAAGGCCCATGCGTGGGACATTGCCGGTACCGTGTGAATAAGCCCCGGCTAATTCCGTGCCAGCAGCCGCGGTAATACGTAGGGGGCGAGCGTTGTCCGGATTCATTGGGCGTAAAGAGCTCGTAGGCGGCTTAGCAAGTCGGGTGTGAAAACTTCAGGCTCAACCTGGAGACGCCACTCGAGACTGCTATGGCTAGAGTCCGGTAGGGGATCACGGAATTCCTGGTGTAGCGGTGAAATGCGCAGATATCAGGAGGAACACCCGTGGCGAAGGCGGTGGTCTGGGCCGGAACTGACGCTGAGGAGCGAAAGCGTGGGTAGCAAACAGGATTAGATACCCCAGTAGTCC</w:t>
      </w:r>
    </w:p>
    <w:p w14:paraId="7B3AA1CB">
      <w:pPr>
        <w:rPr>
          <w:rFonts w:hint="eastAsia"/>
        </w:rPr>
      </w:pPr>
      <w:r>
        <w:rPr>
          <w:rFonts w:hint="eastAsia"/>
        </w:rPr>
        <w:t>&gt;OTU022751</w:t>
      </w:r>
    </w:p>
    <w:p w14:paraId="4FF4C0B9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CTCGGGTTGTAAACTACTGTCACGTTCTAGGAAACGCTCGGTGTGAATAGCACCGAGCTCGACCAAGACGGGAGGAAGCATCGGCTAACTCCGTGCCAGCAGCCGCGGTGACACGTAGGCACCAAGCGTTGTCCGGATTTATTGGGCGTAAAGAGCTCGTAGGCGGTTCAGTAAGTCGGGTGTGAAAACTCTGGGCTCAACCCAGAGACGCCACCCGATACTGCTGTGACTTGAGTACGGTAGGGGAGTGGGGAATTCCTGGTGTAGCGGTGAAATGCGCAGATATCAGGAGGAACACCAGTGGCGAAGGCGCCACTCTGGGCCGTAACTGACGCTGAGGAGCGAAAGCGTGGGTAGCAAACAGGATTAGATACCCCTGTAGTCC</w:t>
      </w:r>
    </w:p>
    <w:p w14:paraId="623E587A">
      <w:pPr>
        <w:rPr>
          <w:rFonts w:hint="eastAsia"/>
        </w:rPr>
      </w:pPr>
      <w:r>
        <w:rPr>
          <w:rFonts w:hint="eastAsia"/>
        </w:rPr>
        <w:t>&gt;OTU022752</w:t>
      </w:r>
    </w:p>
    <w:p w14:paraId="4AC8F112">
      <w:pPr>
        <w:rPr>
          <w:rFonts w:hint="eastAsia"/>
        </w:rPr>
      </w:pPr>
      <w:r>
        <w:rPr>
          <w:rFonts w:hint="eastAsia"/>
        </w:rPr>
        <w:t>CCTACGGGCGGCTGCAGTGGGGAATCTTGCGCAATGGGCGAAAGCCTGACCCAGCAACGCCGCGTGAAGGATGAAATCCCTCGGGATGTAAACTTCGCAAGAACGGGAAGAATAAGCCGGTGTAAATATCACCGGCGATGACGGTACCGTTTGTAAGCTCCGGCTAACTCCGTGCCAGCAGCCGCGGTAAGACGTAGGGCGCGAGCGTTGTCCGGATTTATTGGGCGTAAAGGGCTCGTAGGCGGCCAACTAAGTCAGACGTGAAATCCCTCAGCTTAACTGGGGAACTGCGTCTGATACTGGATGGCTTGGATCCGGGAGAGGGATGCGGAATTCCAGGTGTAGCGGTGGAATGCGTAGATATCCGAAAGAACACCGGAGGCGAAGGCGGCCAGCTGGGCGTGGTCTGACGCTGAGGCGCGAAAGCGTGGGGAGCGAACAGGATTAGATACCCCAGTAGTCC</w:t>
      </w:r>
    </w:p>
    <w:p w14:paraId="5621C61A">
      <w:pPr>
        <w:rPr>
          <w:rFonts w:hint="eastAsia"/>
        </w:rPr>
      </w:pPr>
      <w:r>
        <w:rPr>
          <w:rFonts w:hint="eastAsia"/>
        </w:rPr>
        <w:t>&gt;OTU022753</w:t>
      </w:r>
    </w:p>
    <w:p w14:paraId="58D271D8">
      <w:pPr>
        <w:rPr>
          <w:rFonts w:hint="eastAsia"/>
        </w:rPr>
      </w:pPr>
      <w:r>
        <w:rPr>
          <w:rFonts w:hint="eastAsia"/>
        </w:rPr>
        <w:t>CCTACGGGGGGCTGCAGTCTAGAGGCTTCGGCAATGGGGGAAACCCTGACCGAGCGACGCCGCGTGTGGGATGAAGCATTTCGGTGTGTAAACCACTTTCGATCGGGGAGAAGGCCTGTATGGTGAATACAGGATTGACTGTCCCGGTAGATGAAGCCCCGGCTAACTCCGTGCCAGCAGCCGCGGTAATACGGGGGGGGCAAGCGTTGTCCGGATTTACTGGGCGTAAAGAGCGCGCAGGCGGCTGGTCAAGTCCGATGTGAAAGCTCCCGGCTCAACCGGGAAACGGCATCGGAAACTGATCGGCTTGAAGGTGGGAGAGGGTAGTGGAATTCCCGGTGTAGTGGTGAAATGCGTAGATATCGGGAGGAACACCAGTGGCGAAGGCGACTACCTGGCCCACTCTTGACGCTGAGGCGCGAAAGCTAGGGGAGCAAACGGGATTAGATACCCCGGTAGTCC</w:t>
      </w:r>
    </w:p>
    <w:p w14:paraId="2E682E2D">
      <w:pPr>
        <w:rPr>
          <w:rFonts w:hint="eastAsia"/>
        </w:rPr>
      </w:pPr>
      <w:r>
        <w:rPr>
          <w:rFonts w:hint="eastAsia"/>
        </w:rPr>
        <w:t>&gt;OTU022754</w:t>
      </w:r>
    </w:p>
    <w:p w14:paraId="187B49B0">
      <w:pPr>
        <w:rPr>
          <w:rFonts w:hint="eastAsia"/>
        </w:rPr>
      </w:pPr>
      <w:r>
        <w:rPr>
          <w:rFonts w:hint="eastAsia"/>
        </w:rPr>
        <w:t>CCTACGGGCGGCAGCAATCAGGAATCTTGCGCAATGGGCGAAAGCCTGACGCAGCGACGCCGCGTGGGTGATGAAGTCTTTCGGGATGTAAAGCCCTTTTAAACGGGAAGATAATGACGGTACCGTTTGAATAAGCCCCGGCCAACTACGTGCCAGCAGCCGCGGTAATACGTAGGGACCAAGCGTTGTCCGGATTTATTGGGCGTAAAGAGCTCGTAGGCGGCTGTTCACGTCGGGTGTGAAAGCTCGGGGCTCAACCCTGGGCGTGCGGTGGATACTGCCGGGCTAGAGGGTGGTAGAGGCGAGTGGAATTCCCGGTGTAGCGGTGAAATGCGCAGATATCAGGAGGAATACCCGTGGCGAAAGCGGCTCTCTGGGACGGTACTGACGCTGATGCTCGAAAGCGTGGGGAGCAAACAGGATTAGATACCCCGGTAGTCC</w:t>
      </w:r>
    </w:p>
    <w:p w14:paraId="5A8B4FB2">
      <w:pPr>
        <w:rPr>
          <w:rFonts w:hint="eastAsia"/>
        </w:rPr>
      </w:pPr>
      <w:r>
        <w:rPr>
          <w:rFonts w:hint="eastAsia"/>
        </w:rPr>
        <w:t>&gt;OTU022755</w:t>
      </w:r>
    </w:p>
    <w:p w14:paraId="0D9553AE">
      <w:pPr>
        <w:rPr>
          <w:rFonts w:hint="eastAsia"/>
        </w:rPr>
      </w:pPr>
      <w:r>
        <w:rPr>
          <w:rFonts w:hint="eastAsia"/>
        </w:rPr>
        <w:t>CCTACGGGTGGCAGCAGTAGGGAATATTGGGCAATGGACGCAAGTCTGACCCAGCCATGCCGCGTGCAGGATGAAGGCCTTCTGGGTTGTAAACTGCTTTTATCTAGGAAGAAAATGCCCATGCGTGGGAAACTGACGGTACTAGATGAATAAGCACCGGCTAACTCCGTGCCAGCAGCCGCGGTAATACGGAGGGTGCAAGCGTTGTCCGGATTTATTGGGTTTAAAGGGTGCGTAGGCGGCCTGTTAAGTCAGGGGTGAAAGACGGTAGCTCAACTATCGCAGTGCCCTTGATACTGACGGGCTTGAATATACTGGAGGCAGGCGGAATGGATGGTGTAGCGGTGAAATGCATAGATATCATCCAGAACACCGATTGCGAAGGCAGGTGGCTACGATTGGTTTGACACTGAGGCACGAAAGCATGGGGAGCAAACAGGATTAGATACCCTAGTAGTCC</w:t>
      </w:r>
    </w:p>
    <w:p w14:paraId="7C0DFEE5">
      <w:pPr>
        <w:rPr>
          <w:rFonts w:hint="eastAsia"/>
        </w:rPr>
      </w:pPr>
      <w:r>
        <w:rPr>
          <w:rFonts w:hint="eastAsia"/>
        </w:rPr>
        <w:t>&gt;OTU022756</w:t>
      </w:r>
    </w:p>
    <w:p w14:paraId="2AF48A95">
      <w:pPr>
        <w:rPr>
          <w:rFonts w:hint="eastAsia"/>
        </w:rPr>
      </w:pPr>
      <w:r>
        <w:rPr>
          <w:rFonts w:hint="eastAsia"/>
        </w:rPr>
        <w:t>CCTACGGGTGGCAGCAGTAGGGAATCTTGCGCAATGGGCGAAAGCCTGACGCAGCGACGCCGCGTGAGGGATGAAGGCCTTCGGGTTGTAAACCTCTTTCAGCGGGGACGAAGCCCTTTGGGTGACGGTACCCGCAGAAGAAGCCCCGGCCAACTACGTGCCAGCAGCCGCGGTAATACGTAGGGGGCGAGCGTTGTCCGGATTTATTGGGTTTAAAGGGTGCGTAGGCGGCCATGTAAGTCAGGGGTGAAAGACTACAGCTTAACTGTAGCAGTGCCTTTGATACTGTGTGGCTTGAGTGTAGCTGAGGCAGATGGAATGGGTGGTGTAGCGGTGAAATGCGCAGATATCAGGAGGAACACCAATAGCGAAGGCAGCTCGCTGGGACGGTACTGACGCTAAGGTGCGAAAGCGTGGGGAGCGAACAGGATTAGATACCCCGGTAGTCC</w:t>
      </w:r>
    </w:p>
    <w:p w14:paraId="2949B2BF">
      <w:pPr>
        <w:rPr>
          <w:rFonts w:hint="eastAsia"/>
        </w:rPr>
      </w:pPr>
      <w:r>
        <w:rPr>
          <w:rFonts w:hint="eastAsia"/>
        </w:rPr>
        <w:t>&gt;OTU022757</w:t>
      </w:r>
    </w:p>
    <w:p w14:paraId="7A0D222C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AGAGACCGGGGAGGCAATGCCCCGGTTCTGACGGTACCTCCAAAGGAAGCACCGGCTAACTCCGTGCCAGCAGCCGCGGTAATACGGAGGGTGCAAGCGTTGTTCGGAATTATTGGGCGTAAAGCGCGCGCAGGCGGCGGGACAAGTCTATGGGTGAAATGCCGGGGCTCAACCCCGAGCGTGCCCAGGATACTGTCCGGCTAGAGACACGTAGAGGCAAGCGGAATTCCGGGTGTAGCGGTGGAATGCGTAGAGATCCGGAAGAACACCGGAGGCGAAGGCGGCTTGCTGGGCGTGATCTGACGCTGAGGCGCGAAAGCGTGGGGAGCGAACAGGATTAGATACCCTGGTAGTCC</w:t>
      </w:r>
    </w:p>
    <w:p w14:paraId="131A74AD">
      <w:pPr>
        <w:rPr>
          <w:rFonts w:hint="eastAsia"/>
        </w:rPr>
      </w:pPr>
      <w:r>
        <w:rPr>
          <w:rFonts w:hint="eastAsia"/>
        </w:rPr>
        <w:t>&gt;OTU022758</w:t>
      </w:r>
    </w:p>
    <w:p w14:paraId="1F5BA4AC">
      <w:pPr>
        <w:rPr>
          <w:rFonts w:hint="eastAsia"/>
        </w:rPr>
      </w:pPr>
      <w:r>
        <w:rPr>
          <w:rFonts w:hint="eastAsia"/>
        </w:rPr>
        <w:t>CCTACGGGAGGCTGCAGTGGGGAATATTGCGCAATGGGCGAAAGCCTGACGCAGCAACGCCGCGTGAGGGATGACGGCCTTCGGGTTGTAAACCTCTTTCAGCAGGGACGAAGCGAGAGTGACGGTACCTGCAGAAGAAGGACCGGCCAACTACGTGCCAGCAGCCGCGGTAATACGTAGGGTCCGAGCGTTGTCCGGAATTATTGGGCGTAAAGGGCTCGTAGGCGGTTTGTCGCGTCGGGAGTGAAAACTCGGAGCTTAACTCCGAAACTGCCTTCAATACTGCTGAGCTTGAGGATTGTAGAGGAGAATGGAATTCACGGTGTAGCAGTGAAATGCGTAGATATCGGGAGGAACACCAGTGGCGAAGGCGAGTCTCTGGGATGATGCTGACGCTGAGGCGCGAAAGCCAGGGGAGCAAACAGGATTAGATACCCCAGTAGTCC</w:t>
      </w:r>
    </w:p>
    <w:p w14:paraId="262F0C08">
      <w:pPr>
        <w:rPr>
          <w:rFonts w:hint="eastAsia"/>
        </w:rPr>
      </w:pPr>
      <w:r>
        <w:rPr>
          <w:rFonts w:hint="eastAsia"/>
        </w:rPr>
        <w:t>&gt;OTU022759</w:t>
      </w:r>
    </w:p>
    <w:p w14:paraId="011762E9">
      <w:pPr>
        <w:rPr>
          <w:rFonts w:hint="eastAsia"/>
        </w:rPr>
      </w:pPr>
      <w:r>
        <w:rPr>
          <w:rFonts w:hint="eastAsia"/>
        </w:rPr>
        <w:t>CCTACGGGTGGCTGCAGTAGGGAATATTGCGCAATGGGCGAAAGCCTGACGCAGCCACGCCGCGTGAGTGAAGAAGGCCTTCGGGTTGTAAAGCTCTGTCATTCGGGAAAAACGGCTATCCGGGGAAAGTTCGGGTAGCGTGATGGTACCGGGAGAAGAAGCACCGGCTAACTACGTGCCAGCAGCCGCGGTAATACGTAGGGTGCAAGCGTTATCCGGAATTACTGGGCGTAAAGAGTTGCGTAGGTGGCAGAGTAAGTAGATAGTGAAAGCGTGTGGCTCAACCATACATCCATTATCTAAACTGCTCAGCTAGAGGACGAGAGAGGTAGATGGAATTCCTGATGTAGGGGTAATATCCGTAGATATCAGGAGGAACACCGATGGCGTAAGCAGTCTACTGGCTCGTTCCTGACACTAAGGCACGAAAGCGTGGGGAGCAAACAGGATTAGATACCCCAGTAGTCC</w:t>
      </w:r>
    </w:p>
    <w:p w14:paraId="5CAFCDEA">
      <w:pPr>
        <w:rPr>
          <w:rFonts w:hint="eastAsia"/>
        </w:rPr>
      </w:pPr>
      <w:r>
        <w:rPr>
          <w:rFonts w:hint="eastAsia"/>
        </w:rPr>
        <w:t>&gt;OTU022760</w:t>
      </w:r>
    </w:p>
    <w:p w14:paraId="26E2BBF9">
      <w:pPr>
        <w:rPr>
          <w:rFonts w:hint="eastAsia"/>
        </w:rPr>
      </w:pPr>
      <w:r>
        <w:rPr>
          <w:rFonts w:hint="eastAsia"/>
        </w:rPr>
        <w:t>CCTACGGGAGGCTGCAGTGGGGAATATTGCACAATGGGCGAAAGCCTGATGCAGCAACGCCGCGTGAGTGATGAAGGCCTTCGGGTTGTAAAGCTCTGTTGCAGGGGAATAAGAAAGTGAATGTACCCTGTGAGGAAGGATCGGCTAACTTCGTGCCAGCAGCCGCGGTAAGACGAGGGATCCTAGCGTTGTTCGGAATCATTGGGCGTAAAGCGGGTGCAGGCGGCTATGTAAGTCTGGTGTTAAAGCCCGGAGCTCAACTCCGGTTCGCATCGGAAACTGTGTAGCTTGAGTGCAGAAGAGGAAAGCGGTATTCCACGTGTAGCGGTGAAATGCGTAGATATCGTGAGGAACACCAGAGGCGAAGGCGGTTACCTGGACAATTACTGACGCTCAGGCACGAAAGCATGGGGAGCAAAAGGGATTAGATACCCGGGTAGTCC</w:t>
      </w:r>
    </w:p>
    <w:p w14:paraId="112C0A89">
      <w:pPr>
        <w:rPr>
          <w:rFonts w:hint="eastAsia"/>
        </w:rPr>
      </w:pPr>
      <w:r>
        <w:rPr>
          <w:rFonts w:hint="eastAsia"/>
        </w:rPr>
        <w:t>&gt;OTU022761</w:t>
      </w:r>
    </w:p>
    <w:p w14:paraId="2FECEB50">
      <w:pPr>
        <w:rPr>
          <w:rFonts w:hint="eastAsia"/>
        </w:rPr>
      </w:pPr>
      <w:r>
        <w:rPr>
          <w:rFonts w:hint="eastAsia"/>
        </w:rPr>
        <w:t>CCTACGGGCGGCTGCAGCCAGGAATCTTGGGCAATGGGCGAAAGCCTGACCCAGCAACACCGTGTGGGCGATGAAGGCCTTCGGGTCGTAAAGCCCTGTTGATAGGGACGAAGGGCGAAGGGTTAATAGCCCCTAGCCTGACGGTACCTTTCGAGGAAGCCCCGGCTAACTCCGTGCCAGCAGCCGCGGTAATACGGAGGGTGCGAGCGTTGTCCGGAATCACTGGGCGTAAAGGGCGCGTAGGCGGTTGATTGCGTCCGCCGTGAAAGGCCTCGGCTTAACCGGGGTTTTGCGGTGGATACGGGTCGACTTGAGGCAATTAGGGGAGATCGGAATTCTACGTGTAGCGGTGAAATGCGCAGATATGTGGAGGAACACCGGTGGCGAAGGCGGGTTGCTAGGCTGACACTGACGCTGAGGCGCGAAAGCTAGGGTAGCAAACGGGATTAGATACCCCAGTAGTCC</w:t>
      </w:r>
    </w:p>
    <w:p w14:paraId="3BEFDAE9">
      <w:pPr>
        <w:rPr>
          <w:rFonts w:hint="eastAsia"/>
        </w:rPr>
      </w:pPr>
      <w:r>
        <w:rPr>
          <w:rFonts w:hint="eastAsia"/>
        </w:rPr>
        <w:t>&gt;OTU022762</w:t>
      </w:r>
    </w:p>
    <w:p w14:paraId="0AD20C5F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CCTTCGGGTCGTAAAGCTCTGTTGTTAGGGAAGAACAAGTACGAGAGTAACTGCTCGTACCTTGACGGTACCTAACCAGAAAGCCACGGCTAACTACGTGCCAGCAGCCGCGGTAATACGTAGGTGGCAAGCGTTGTCCGGAATTATTGGGCGTAAAGCGCGCGCAGGCGGCCTAACAAGTTGGAGGTGAAATCCCGGGGCTTAACCCCGGAACTGCCTTCAAAACTGTTAGGCTAGAGATCGAGAGAGGTGAGTGGAATTCCTAGTGTAGAGGTGAAATTCGTAGAGATATGGAGGAACACCAGTGGCGAAGGCGGCTTTCTGGCCTGTAACTGACGCTGAGGCGCGAAAGCGTGGGGAGCAAACAGGATTAGATACCCCTGTAGTCC</w:t>
      </w:r>
    </w:p>
    <w:p w14:paraId="2FDF9651">
      <w:pPr>
        <w:rPr>
          <w:rFonts w:hint="eastAsia"/>
        </w:rPr>
      </w:pPr>
      <w:r>
        <w:rPr>
          <w:rFonts w:hint="eastAsia"/>
        </w:rPr>
        <w:t>&gt;OTU022763</w:t>
      </w:r>
    </w:p>
    <w:p w14:paraId="7AF0B7C4">
      <w:pPr>
        <w:rPr>
          <w:rFonts w:hint="eastAsia"/>
        </w:rPr>
      </w:pPr>
      <w:r>
        <w:rPr>
          <w:rFonts w:hint="eastAsia"/>
        </w:rPr>
        <w:t>CCTACGGGGGGCTGCAGTCGAGAATTTTTCTCAATGGGGGAAACCCTGAAGGAGCGACGCCGCGTGGGGGATGAAGGGCTTCGGCTCGTAAACCCCTGTCATTTGCGAACAAGGTTTACGGTTTAACAGACCGTGGATTGATAGTAGCGAAAGAGGAAGGGACGGCTAACTACGTGCCAGCAGCCGCGGTAATACGTAGGGTGCGAGCGTTAATCGGAATTACTGGGCGTAAAGCGCGCGTAGGCGGCTTTGTAAGTCGGATGTGAAATCCCTCGGCTCAACCAAGGAAGTGCATCCGAAACTGCTGAGCTTGAGTACTTAAGAGGATCGCGGAATTCCCGGTGTAGAGGTGAAATTCGTAGATATCGGGAGGAACACCAGTGGCGAAGGCGGCGATCTGGGAAGATACTGACGCTGAGGTGCGAAAGCGTGGGGAGCAAACAGGATTAGATACCCCAGTAGTCC</w:t>
      </w:r>
    </w:p>
    <w:p w14:paraId="3F00DEE0">
      <w:pPr>
        <w:rPr>
          <w:rFonts w:hint="eastAsia"/>
        </w:rPr>
      </w:pPr>
      <w:r>
        <w:rPr>
          <w:rFonts w:hint="eastAsia"/>
        </w:rPr>
        <w:t>&gt;OTU022764</w:t>
      </w:r>
    </w:p>
    <w:p w14:paraId="087C850A">
      <w:pPr>
        <w:rPr>
          <w:rFonts w:hint="eastAsia"/>
        </w:rPr>
      </w:pPr>
      <w:r>
        <w:rPr>
          <w:rFonts w:hint="eastAsia"/>
        </w:rPr>
        <w:t>CCTACGGGAGGCAGCAGTGGGGAATCTTGGTCAATGGGCGCAAGCCTGAACCAGCGACGCCGCGTGAGTGATGAAGGCCTTCGGGTTGTAAAGCTCTGTGGGGAGGGAAGAAAGACTGAGGTCGAATAGGCTTCAGGTTGACGGTACCTCCTTAGCAAGCACCGGCTAACTCTGTGCCAGCAGCCGCGGTAAGACAGAGGGTGCAAACGTTGCTCGGAATCACTGGGCGTAAAGCGAGTGTAGGTGGTTGCATAAGTCGGATGTGAAAGCCCTGGGCTTAACCTGGGAATGGCATTCGATACTGTGTGACTAGAGTCTGATAGAGGGAAGTGGAATTCCAGGTGTAGCGGTGAAATGCGTAGATATCTGGAGGAACACCAGTGGCGAAGGCGGCACTCTGGGCCAGTACTGACACTGAGGAGCGAAAGCGTGGGTAGCGAACAGGATTAGATACCCCTGTAGTCC</w:t>
      </w:r>
    </w:p>
    <w:p w14:paraId="1BCE3D06">
      <w:pPr>
        <w:rPr>
          <w:rFonts w:hint="eastAsia"/>
        </w:rPr>
      </w:pPr>
      <w:r>
        <w:rPr>
          <w:rFonts w:hint="eastAsia"/>
        </w:rPr>
        <w:t>&gt;OTU022765</w:t>
      </w:r>
    </w:p>
    <w:p w14:paraId="0FA76D65">
      <w:pPr>
        <w:rPr>
          <w:rFonts w:hint="eastAsia"/>
        </w:rPr>
      </w:pPr>
      <w:r>
        <w:rPr>
          <w:rFonts w:hint="eastAsia"/>
        </w:rPr>
        <w:t>CCTACGGGAGGCTGCAGTCGAGGATCTTCGGCAATGGGCGCAAGCCTGACCGAGCGAGGCCGCGTGGGCGATGAAGGCCTTCGGGTTGTAAAGCCCTGTCGAGGGGGAGAAAAGCCCGCAAGGGTGTGATCTATCCCTGGAGGAAGCACGGGCTAAGTTCGTGCCAGCAGCCGCGGTAAGACGAACCGTGCGAACGTTGTTCGGAATCACTGGGCTTAAAGCGTGTGTAGGCGGATGGCTAAGTACTTTGTGAAATCCCACGGCTCACCCGTGGAACTGCTTGGTATACTGGTCGTCTTGAGCCACTTAGGGGTTGCTGGAACAAACGGTGGAGCGGTGAAATGCGTAGATATCGCTTGGAACGCCGACGGCGAAAGCAGGTGACTGGGAGTGCGGGCGAAAGCCCTTTGCCGACGCTGAGACACGAAAGCCAGGGGAGCGAACGGGATTAGATACCCTAGTAGTCC</w:t>
      </w:r>
    </w:p>
    <w:p w14:paraId="7E7AA912">
      <w:pPr>
        <w:rPr>
          <w:rFonts w:hint="eastAsia"/>
        </w:rPr>
      </w:pPr>
      <w:r>
        <w:rPr>
          <w:rFonts w:hint="eastAsia"/>
        </w:rPr>
        <w:t>&gt;OTU022766</w:t>
      </w:r>
    </w:p>
    <w:p w14:paraId="2413B57A">
      <w:pPr>
        <w:rPr>
          <w:rFonts w:hint="eastAsia"/>
        </w:rPr>
      </w:pPr>
      <w:r>
        <w:rPr>
          <w:rFonts w:hint="eastAsia"/>
        </w:rPr>
        <w:t>CCTACGGGCGGCAGCAGTGGGGAATTTTGGACAATGGGCGCAAGCCTGATCCAGCCATGCCGCGTGGGTGAAGAAGGCCTTCGGGTTGTAAAGCCCTTTCGGCTGGGACGAAAAGATTCGGGTTAATAACCCGGATCCATGACGGTACCAGCAGAAGAAGCACCGGCTAACTACGTGCCAGCAGCCGCGGTAATACGTAGGGTGCAGGCGTTAATCGGAATTACTGGGCGTAAAGCGTGCGCAGGCGGTTTGCTAAGAGAGATGTGAAATCCCCGGGCTTAACCTGGGAACTGCGTTTCTAACTGGCAGGCTTGAGTGTGGCAGAGGCTGGCGGAATTCCGGGTGTAGCGGTGGAATGCGTAGAGATCCGGAAGAACACCGGAGGCGAAGGCGGCCAGCTGGGCATGATCTGACGCTGAGGCGCGAAGGCGTGGGGAGCGAACAGGATTAGATACCCTAGTAGTCC</w:t>
      </w:r>
    </w:p>
    <w:p w14:paraId="4B558E9B">
      <w:pPr>
        <w:rPr>
          <w:rFonts w:hint="eastAsia"/>
        </w:rPr>
      </w:pPr>
      <w:r>
        <w:rPr>
          <w:rFonts w:hint="eastAsia"/>
        </w:rPr>
        <w:t>&gt;OTU022767</w:t>
      </w:r>
    </w:p>
    <w:p w14:paraId="4C406ACF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ACGCCGACGAAGCGTAAGTGACGGTAGGCGTAGAAGAAGCACCGGCTAACTCCGTGCCAGCAGCCGCGGTAAAACGTAGGAGGCGAGCGTTATCCGGATTTACTGGGTGTAAAGCGCGTGCAGGCGGTTCGCTAAGTTGGATGTGAAAGCTCCCGGCTCAACTGGGAGGGGTCGTTCAAGACTGCCTGGCTAGAGGGCGGTAGAGGGAGGTGGAATTCCCGGTGTAGTGGTGAAATGCGTAGATATCGGGAGGAACACCAGTGGCGAAAGCGGCCTCCTGGACCGCCCCTGACGCTCAGACGCGAAAGCTAGGGGAGCGAACGGGATTAGATACCCGAGTAGTCC</w:t>
      </w:r>
    </w:p>
    <w:p w14:paraId="4C10FE5A">
      <w:pPr>
        <w:rPr>
          <w:rFonts w:hint="eastAsia"/>
        </w:rPr>
      </w:pPr>
      <w:r>
        <w:rPr>
          <w:rFonts w:hint="eastAsia"/>
        </w:rPr>
        <w:t>&gt;OTU022768</w:t>
      </w:r>
    </w:p>
    <w:p w14:paraId="403E05A4">
      <w:pPr>
        <w:rPr>
          <w:rFonts w:hint="eastAsia"/>
        </w:rPr>
      </w:pPr>
      <w:r>
        <w:rPr>
          <w:rFonts w:hint="eastAsia"/>
        </w:rPr>
        <w:t>CCTACGGGCGGCTGCAGTGAGGAATATTGCCCAATGGGGGAAACCCTGAGGCAGCGACGCCGCGTGGGTGATGAAGGCCTTCGGGTCGTAAAGCTCTGTTGTTGGGGACGAAGGGTTAGGGGTTAATAGCCCCGAGCCTGACGGTACCCTTCGAGGAAGCCCCGGCTAACTTCGTGCCAGCAGCCGCGGTAATACGAAGGGGGCTAGCGTTGTTCGGAATCACTGGGCGTAAAGCGCACGTAGGCGGATTTGTCAGTCAGGGGTGAAATCCCGGGGCTCAACCTCGGAACTGCCTTTGATACAGCAAATCTCGAGTCCGGAAGAGGTGGGTGGAATTCCTGGTGTAGCGGTGGAATGCGCAGATATCAGGAGGAACACCGGTGGCGAAGGCGGGATCCTGGGCCAGTACTGACGCTGAGGAGCGAAAGCGTGGGGAGCAAACAGGATTAGATACCCTGGTAGTCC</w:t>
      </w:r>
    </w:p>
    <w:p w14:paraId="6296A504">
      <w:pPr>
        <w:rPr>
          <w:rFonts w:hint="eastAsia"/>
        </w:rPr>
      </w:pPr>
      <w:r>
        <w:rPr>
          <w:rFonts w:hint="eastAsia"/>
        </w:rPr>
        <w:t>&gt;OTU022769</w:t>
      </w:r>
    </w:p>
    <w:p w14:paraId="2BE43F4C">
      <w:pPr>
        <w:rPr>
          <w:rFonts w:hint="eastAsia"/>
        </w:rPr>
      </w:pPr>
      <w:r>
        <w:rPr>
          <w:rFonts w:hint="eastAsia"/>
        </w:rPr>
        <w:t>CCTACGGGGGGCTGCAGTGGGGAATTGTTCGCAATGGGCGCAAGCCTGACGACGCAACGCCGCGTGGAGGATGAAGTATTTCGGTATGTAAACTCCTGTCAGAGGGGATGATGATGACAGTACCCTCAGAGGAAGCACCGGCTAACTCCGTGCCAGCAGCTGCGGTAATACGTAGGTGGCGAGCGTTGTCCGGATTTATTGGGCGTAAAGCGCGCGCAGGCGGTGCAGCAAGTCCGGTGTGAAAGCTCCCGGCTCAACTGGGAGAGGTCATTGGAGACTGCTGGACTGGAGGATGGCAGAGGTCGGTGGAATTCCCGGTGTAGTGGTGAAATGCGTAGAGATCGGGAGGAACACCAGTGGCGAAGGCGGCCGACTGGGCCATACCTGACGCTGAGGCGCGAAAGCGTGGGGAGCGAACCGGATTAGATACCCGTGTAGTCC</w:t>
      </w:r>
    </w:p>
    <w:p w14:paraId="6DD6272D">
      <w:pPr>
        <w:rPr>
          <w:rFonts w:hint="eastAsia"/>
        </w:rPr>
      </w:pPr>
      <w:r>
        <w:rPr>
          <w:rFonts w:hint="eastAsia"/>
        </w:rPr>
        <w:t>&gt;OTU022770</w:t>
      </w:r>
    </w:p>
    <w:p w14:paraId="3CA96715">
      <w:pPr>
        <w:rPr>
          <w:rFonts w:hint="eastAsia"/>
        </w:rPr>
      </w:pPr>
      <w:r>
        <w:rPr>
          <w:rFonts w:hint="eastAsia"/>
        </w:rPr>
        <w:t>CCTACGGGAGGCTGCAGTGGGGAATATTGCACAATGGGCGCAAGCCTGATGCAGCCATGCCGCGTGTATGAAGAAGGCCTTCGGGTTGTAAACTCCTGTCAGGTGGAACGAAAAGACCTCGGCTAATAACTGAGGTCGATGACGGTACCGCCGGAGGAAGCCCCGGCTAACTCTGTGCCAGCAGCCGCGGTAATACAGAGGTGGCAAGCGTTGTTCGGAATTACTGGGCGTAAAGGGCGCGTAGGCGGTCGCCTAAGTCGGACGTGAAATCCCCAAGCTTAACTTGGGAACTGCGTCCGATACTGGGCGACTTGAGTTCGGGAGAGGAATGTGGAATTCCAGGTGTAGCGGTGAAATGCGTAGATATCGGGAGGAACACCTGTGGCGAAGGCGGCCACCTGGTTGGATACTGACGCTGATACGCGAAAGCGTGGGGAGCAAACAGGATTAGATACCCTAGTAGTCC</w:t>
      </w:r>
    </w:p>
    <w:p w14:paraId="2B0B2B09">
      <w:pPr>
        <w:rPr>
          <w:rFonts w:hint="eastAsia"/>
        </w:rPr>
      </w:pPr>
      <w:r>
        <w:rPr>
          <w:rFonts w:hint="eastAsia"/>
        </w:rPr>
        <w:t>&gt;OTU022771</w:t>
      </w:r>
    </w:p>
    <w:p w14:paraId="5C34B1B3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TATGTAAACTTCGGAAGTATGGGAAGAATAAATGACGGTACCATATCTAAGCCCCGGCTAACTCCGTGCCAGCAGCCGCGGTAATACGGAGGGGGCGAGCGTTGTCCGGATTTATTGGGCGTAAAGAGCTCGTAGGCGGCCTTTCAAGTGTGGAGTGAAATCCCACGGCTCACCCGTGGAACTGCTTCGCATACTGTTTGGCTGGAGGATGGTAGAGGAGAGCGGAACTCCTGGTGGAGCGGTGAAATGCGTAGATATGTTATAGAACACCAATTGCGAAGGCAGTTCACTAAGCTATTATTGACGCTCAGGCACGAAAGCGTGGGGATCAAACAGGATTAGATACCCCTGTAGTCC</w:t>
      </w:r>
    </w:p>
    <w:p w14:paraId="055A234E">
      <w:pPr>
        <w:rPr>
          <w:rFonts w:hint="eastAsia"/>
        </w:rPr>
      </w:pPr>
      <w:r>
        <w:rPr>
          <w:rFonts w:hint="eastAsia"/>
        </w:rPr>
        <w:t>&gt;OTU022772</w:t>
      </w:r>
    </w:p>
    <w:p w14:paraId="52E32E72">
      <w:pPr>
        <w:rPr>
          <w:rFonts w:hint="eastAsia"/>
        </w:rPr>
      </w:pPr>
      <w:r>
        <w:rPr>
          <w:rFonts w:hint="eastAsia"/>
        </w:rPr>
        <w:t>CCTACGGGGGGCAGCAGCAAGGAATTTTCCACAATGGGCGCAAGCCTGATGGAGCAACGCCGCGTGAGCGATGAAGGCCTTCGGGTCGTAAAGCTCTGTTGTTAGGGAAGAACAAGTACCGGAGTAACTGCCGGTACCTTGACGGTACCTAACCAGAAAGCCACGGCTAACTACGTGCCAGCAGCCGCGGTAATACGTAGGGGGCAAGCGTTGTCCGGAATCACTGGGCGTAAAGCGCGCGCAGGCGGTCCTTTAAGTCTGATGTGAAAGCCCCCGGCTTAACCGGGGAGGGTCATTGGAAACTGGGGGACTTGAGTGCAGAAGAGAAGAGCGGAATTCCACGTGTAGCGGTGAAATGCGTAGAGATGTGGAGGAACACCAGTGGCGAAGGCGACTTTCTGGTCTGTAACTGACGCTGAGGCGCGAAAGCGTGGGGAGCAAACAGGATTAGATACCCCGGTAGTCC</w:t>
      </w:r>
    </w:p>
    <w:p w14:paraId="39F4D88F">
      <w:pPr>
        <w:rPr>
          <w:rFonts w:hint="eastAsia"/>
        </w:rPr>
      </w:pPr>
      <w:r>
        <w:rPr>
          <w:rFonts w:hint="eastAsia"/>
        </w:rPr>
        <w:t>&gt;OTU022773</w:t>
      </w:r>
    </w:p>
    <w:p w14:paraId="28EB6442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TAGCGGGGACGATAATGACGGTACCCGCAGAAGAAGCCCCGGCTAACTTCGTGCCAGCAGCCGCGGTAATACGAAGGGGGCTAGCGTTGTTCGGAATTACTGGGCGTAAAGCGCGCGTAGGCGGCTTTGTCAGTCAGGGGTGAAATCCCGGGGCTCAACCTCGGAATTGCCTTTGATACTGCAAGGCTTGAATCCGTGAGAGGGTGGTGGAATATCCAGTGTAGAGGTGAAATTCGTAGATATTGGATGGAACACCAGTGGCGAAGGCGGCCACCTGGCACGGTATTGACGCTGAGGTGCGAAAGCGTGGGGAGCAAACAGGATTAGATACCCCAGTAGTCC</w:t>
      </w:r>
    </w:p>
    <w:p w14:paraId="389FAFCE">
      <w:pPr>
        <w:rPr>
          <w:rFonts w:hint="eastAsia"/>
        </w:rPr>
      </w:pPr>
      <w:r>
        <w:rPr>
          <w:rFonts w:hint="eastAsia"/>
        </w:rPr>
        <w:t>&gt;OTU022774</w:t>
      </w:r>
    </w:p>
    <w:p w14:paraId="1B5F0931">
      <w:pPr>
        <w:rPr>
          <w:rFonts w:hint="eastAsia"/>
        </w:rPr>
      </w:pPr>
      <w:r>
        <w:rPr>
          <w:rFonts w:hint="eastAsia"/>
        </w:rPr>
        <w:t>CCTACGGGCGGCTGCAGTGGGGAATATTGCGCAATGGGCGAAAGCCTGACGCAGCAACGCCGCGTGCGGGATGACGGCCTTCGGGTTGTAAACCGCTTTCAGTGGGGACGAATTCAGACGGTACCCACAGAAGAAGCCCCGGCCAACTACGTGCCAGCAGCCGCGGTAACACGTAGGGGGCGAGCGTTGTCCGGAATCATTGGGCGTAAAGAGCTCGTAGGTGGCTTGTTGCGTCTGCCGTGAAAGCCCGTGGCTTAACTACGGGTCTGCGGTGGATACGGGCAGGCTAGAGGCTGGTAGGGGCAAGCGGAATTCCTGGTGTAGCGGTGAAATGCGCAGATATCAGGAGGAACACCGGTGGCGAAGGCGGCTTGCTGGGCCAGTTCTGACGCTGAGGAGCGAAAGCGTGGGGAGCGAACAGGATTAGATACCCCTGTAGTCC</w:t>
      </w:r>
    </w:p>
    <w:p w14:paraId="7E3F0624">
      <w:pPr>
        <w:rPr>
          <w:rFonts w:hint="eastAsia"/>
        </w:rPr>
      </w:pPr>
      <w:r>
        <w:rPr>
          <w:rFonts w:hint="eastAsia"/>
        </w:rPr>
        <w:t>&gt;OTU022775</w:t>
      </w:r>
    </w:p>
    <w:p w14:paraId="77CCA646">
      <w:pPr>
        <w:rPr>
          <w:rFonts w:hint="eastAsia"/>
        </w:rPr>
      </w:pPr>
      <w:r>
        <w:rPr>
          <w:rFonts w:hint="eastAsia"/>
        </w:rPr>
        <w:t>CCTACGGGAGGCTGCAGTGGGGAATCTTGCGCAATGGCCGAAAGGCTGACGCAGCGACGCCGCGTGTGGGATGACGCTTTTCGGAGTGTAAACCACTGTCGGGTGGGACGAAGGTCCTGGGGAGGAAATGCCCTGGGGATGACGGTACCACCAGAGGAAGCACCGGCTAACTTCGTGCCAGCAGCCGCGGTAATACGAAGGGTGCGAGCGTTGTTCGGAATTACTGGGCGTAAAGGGCTCGTAGGTGGCCCCATAAGTCAGACGTGAAATCCCTCGGCTTAACCTCGAAACGCCACCCGATACTGCCGTGGCTAGAGTCCGGTAGGGGAGCGTGGAATTCCTGGTGTAGCGGTGAAATGCGCAGATATCAGGAGGAACACCAGCGGCGAAGGCGGCGCTCTGGGCCGGAACTGACGCTGAGGAGCGAAAGCGTGGGGATCAAACAGGATTAGATACCCCGGTAGTCC</w:t>
      </w:r>
    </w:p>
    <w:p w14:paraId="2609B0F5">
      <w:pPr>
        <w:rPr>
          <w:rFonts w:hint="eastAsia"/>
        </w:rPr>
      </w:pPr>
      <w:r>
        <w:rPr>
          <w:rFonts w:hint="eastAsia"/>
        </w:rPr>
        <w:t>&gt;OTU022776</w:t>
      </w:r>
    </w:p>
    <w:p w14:paraId="3747B7EE">
      <w:pPr>
        <w:rPr>
          <w:rFonts w:hint="eastAsia"/>
        </w:rPr>
      </w:pPr>
      <w:r>
        <w:rPr>
          <w:rFonts w:hint="eastAsia"/>
        </w:rPr>
        <w:t>CCTACGGGCGGCAGCAGTGGGGAATATTGGACAATGGGCGCAAGCCTGATCCAGCCATGCCGCGTGAGTGAAGAAGGCCTTCGGGTTGTAAAGCTCTTTCGGCCGGAACGAAATCATCCGGGCTAATACCCTGGATGGATGACGGTACCGGAAGAAGAAGCACCGGCTAACTACGTGCCAGCAGCCGCGGTAATACGTAGGGTGCAGGCGTTAATCGGAATTACTGGGCGTAAAGCGTGCGCAGGCGGCTTCCTAAGTCAGATGTGAAATCCCCGGGCTTAACCTGGGAACTGCGTTTGAAACTGAGGAGCTCGAGTGTGGAAGAGGCGAGTGGAATTCCAGGTGTAGCGGTGGAATGCGTAGATATCTGGAAGAACACCGGTGGCGAAGGCGGCTCGCTGGGCTGGTTCTGACACTCAGCCGCGAAAGCGTGGGGAGCAAACAGGATTAGATACCCCGGTAGTCC</w:t>
      </w:r>
    </w:p>
    <w:p w14:paraId="1C1AF39F">
      <w:pPr>
        <w:rPr>
          <w:rFonts w:hint="eastAsia"/>
        </w:rPr>
      </w:pPr>
      <w:r>
        <w:rPr>
          <w:rFonts w:hint="eastAsia"/>
        </w:rPr>
        <w:t>&gt;OTU022777</w:t>
      </w:r>
    </w:p>
    <w:p w14:paraId="5B2D5D3F">
      <w:pPr>
        <w:rPr>
          <w:rFonts w:hint="eastAsia"/>
        </w:rPr>
      </w:pPr>
      <w:r>
        <w:rPr>
          <w:rFonts w:hint="eastAsia"/>
        </w:rPr>
        <w:t>CCTACGGGGGGCTGCAGTAGGGAATATTGGGCAATGGATGCAAGTCTGACCCAGCCATGCCGCGTGCCGGATGAAGGCCCTCAGGGTTGTAAACGGCTTTTATTCGGGAAGAAGAGCAGGGATGCGTCCTTGTGTGACGGTACCGAATGAATAAGCACCGGCTAACTCCGTGCCAGCAGCCGCGGTAATACGGAGGGTGCGAGCGTTGTCCGGATTTATTGGGTTTAAAGGGTGCGTAGGCGGTCTATTAAGTCAGTGCTGAAATATCCCGGCTTAACCGGGAGGGTGGGATTGATACTGATGGGCTTGAGTGGACTCGAGGTAGGCGGAATTGACGGTGTAGCGGTGAAATGCGTAGATATCTGAAGGAACATCAGTGGCGAAAGCGACTTCCTGGACCAATACTGACGCTCATGTGCGAAAGCGTGGGGAGCAAACAGGATTAGATACCCGAGTAGTCC</w:t>
      </w:r>
    </w:p>
    <w:p w14:paraId="5657D534">
      <w:pPr>
        <w:rPr>
          <w:rFonts w:hint="eastAsia"/>
        </w:rPr>
      </w:pPr>
      <w:r>
        <w:rPr>
          <w:rFonts w:hint="eastAsia"/>
        </w:rPr>
        <w:t>&gt;OTU022778</w:t>
      </w:r>
    </w:p>
    <w:p w14:paraId="15C46C75">
      <w:pPr>
        <w:rPr>
          <w:rFonts w:hint="eastAsia"/>
        </w:rPr>
      </w:pPr>
      <w:r>
        <w:rPr>
          <w:rFonts w:hint="eastAsia"/>
        </w:rPr>
        <w:t>CCTACGGGTGGCTGCAGCAAGGAATTTTCCGCAATGGGCGCAAGCCTGACGGAGCAACGCCGCGTGGGGGATGACGCTTTTCGGAGTGTAAACCCCTTTTCTCAGGGAAGAAGGAAGTGACGGTACCTGAGGAATAAGGACCGGCTAACTACGTGCCAGCAGCCGCGGTAATACGAAGGGTGCAAGCGTTACTCGGAATTACTGGGCGTAAAGCGTGCGCAGGCGGTTATGTAAGACAGATGTGAAATCCCCGGGCTCAACCTGGGAACTGCATTTGTGACTGCATAGCTAGAGTACGGCAGAGGGGGATGGAATTCCGCGTGTAGCAGTGAAATGCGTAGATATGCGGAGGAACACCGATGGCGAAGGCAATCCCCTGGGCCTGTACTGACGCTGAGGCGCGAAAGCTAGGGGAGCAAACAGGATTAGATACCCCTGTAGTCC</w:t>
      </w:r>
    </w:p>
    <w:p w14:paraId="434269B1">
      <w:pPr>
        <w:rPr>
          <w:rFonts w:hint="eastAsia"/>
        </w:rPr>
      </w:pPr>
      <w:r>
        <w:rPr>
          <w:rFonts w:hint="eastAsia"/>
        </w:rPr>
        <w:t>&gt;OTU022779</w:t>
      </w:r>
    </w:p>
    <w:p w14:paraId="20331121">
      <w:pPr>
        <w:rPr>
          <w:rFonts w:hint="eastAsia"/>
        </w:rPr>
      </w:pPr>
      <w:r>
        <w:rPr>
          <w:rFonts w:hint="eastAsia"/>
        </w:rPr>
        <w:t>CCTACGGGAGGCTGCAGTCGAGAATCATTCGCAATGGGCGAAAGCCTGACGATGCGACGCTGCGTGAGTGATGAAGGCCTTCGGGTCGTAAAGCTCTTTCGCCTGGGAACAAGAGAGGTCTGCTAACATCAGGCTAATTTGAGGGTATCAGGTAAAGAAGCACCGGCTAACTCCGTGCCAGCAGCTGCGGTAATACGGAGGGTGCGAGCGTTGTCCGGATTCATTGGGCGTAAAGAGCTCGTAGGCGGCTCAGTAAGTCGGGTGTGAAACCTCCAGGCTCAACCTGGAGACGCCACCCGATACTGCTGTGGCTAGAGTCCAGTAGGGGAGCGTGGAATTCCTGGTGTAGCGGTGAAATGCGCAGATATCAGGAGGAACACCGGTGGCGAAGGCGGCCTTCTGGACAGTGACTGACGCTGAGACGCGAAAGCGTGGGGAGCAAACAGGATTAGATACCCCAGTAGTCC</w:t>
      </w:r>
    </w:p>
    <w:p w14:paraId="457FAB67">
      <w:pPr>
        <w:rPr>
          <w:rFonts w:hint="eastAsia"/>
        </w:rPr>
      </w:pPr>
      <w:r>
        <w:rPr>
          <w:rFonts w:hint="eastAsia"/>
        </w:rPr>
        <w:t>&gt;OTU022780</w:t>
      </w:r>
    </w:p>
    <w:p w14:paraId="30B1B3C7">
      <w:pPr>
        <w:rPr>
          <w:rFonts w:hint="eastAsia"/>
        </w:rPr>
      </w:pPr>
      <w:r>
        <w:rPr>
          <w:rFonts w:hint="eastAsia"/>
        </w:rPr>
        <w:t>CCTACGGGGGGCTGCAGTCGAGAATTTTTCACAATGGGGGAAACCCTGATGCAGCGACGCCGCGTGGAGGATGAAGGATCTAGGTCTGTAAACTCCTTTTATCGGGAAAGACTTAGGACGGTACCCGATGAATAAGCACCGGCTAACTACGTGCCAGCAGCCGCGGTAAGACGTAGGGTGCAAGCGTTGTTCGGAATCACTGGGCTTAAAGGGCGCGTAGGCGGGCGATCAAGTCCGGGGTGAAATCCTCCCGCTCAACGGGAGAACGGCCTCGGATACTGATGGCCTCGAGGGGGATAGGGGCACACGGAACTGTGGGTGGAGCGGTGAAATGCGTTGATATCCATAGGAACTCCGGTGGCGAAAGCGGTGTGCTGGATCCCTTCTGACGCTGAGGCGCGAAAGCCAGGGGAGCAAACGGGATTAGATACCCGAGTAGTCC</w:t>
      </w:r>
    </w:p>
    <w:p w14:paraId="163A6A77">
      <w:pPr>
        <w:rPr>
          <w:rFonts w:hint="eastAsia"/>
        </w:rPr>
      </w:pPr>
      <w:r>
        <w:rPr>
          <w:rFonts w:hint="eastAsia"/>
        </w:rPr>
        <w:t>&gt;OTU022781</w:t>
      </w:r>
    </w:p>
    <w:p w14:paraId="55FA77D2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GTAAGTTAATACCTTGCTGTTTTGACGTTACCGACAGAATAAGCACCGGCTAACTCTGTGCCAGCAGCCGCGGTAATACAGAGGGTGCAAGCGTTAATCGGAATTACTGGGCGTAAAGCGCGCGTAGGCGGTTTGTTAAGTCAGCTGTGAAAGCCCTGGGCTCAACCTGGGAATTGCGATGGATACTGGGCAACTAGAGTGTGGTAGAGGGTGGCGGAATTCCCGGTGTAGCAGTGAAATGCGTAGAGATCGGGAGGAACACCAGTGGCGAAAGCGGCGCTCTGGGCCTAAACTGACGCTGAGGGGCGAAAGCGTGGGGAGCGAACGGGATTAGATACCCCAGTAGTCC</w:t>
      </w:r>
    </w:p>
    <w:p w14:paraId="43189413">
      <w:pPr>
        <w:rPr>
          <w:rFonts w:hint="eastAsia"/>
        </w:rPr>
      </w:pPr>
      <w:r>
        <w:rPr>
          <w:rFonts w:hint="eastAsia"/>
        </w:rPr>
        <w:t>&gt;OTU022782</w:t>
      </w:r>
    </w:p>
    <w:p w14:paraId="0452D0A5">
      <w:pPr>
        <w:rPr>
          <w:rFonts w:hint="eastAsia"/>
        </w:rPr>
      </w:pPr>
      <w:r>
        <w:rPr>
          <w:rFonts w:hint="eastAsia"/>
        </w:rPr>
        <w:t>CCTACGGGAGGCAGCAGTCGAGGATCTTTGGCAATGGGCGCAAGCCTGACCAAGCGACGCCGCGTGTGCGATGAAGGCCTTCGGGTTGTAAAGCACTGTCGAGGGGGAGTAAGACCCGAAAGGGTTTGAACTATCCCTGGAGGAAGCACGGGCTAAGTTCGTGCCAGCAGCCGCGGTAAGACGAACCGTGCGAACGTTGTTCGGAATCACTGGGCGTAAAGGGCGCGTAGGCGGCGAATCAAGTCAGCTGTGAAATCTCCGAGCTTAACTCGGAACGGTCAGCTGATACTGTTTTGCTAGAGTGCAGAAAGGGCAACCGGAATTCTTGGTGTAGCGGTGAAATGCGTAGATATCAAGAGGAACACCTGAGGCGAAGGCGGCTCTCTGGTCTGTAACTGACGCTGAGGCGCGAAAGCGTGGGGAGCAAACAGGATTAGATACCCCTGTAGTCC</w:t>
      </w:r>
    </w:p>
    <w:p w14:paraId="1A0C6227">
      <w:pPr>
        <w:rPr>
          <w:rFonts w:hint="eastAsia"/>
        </w:rPr>
      </w:pPr>
      <w:r>
        <w:rPr>
          <w:rFonts w:hint="eastAsia"/>
        </w:rPr>
        <w:t>&gt;OTU022783</w:t>
      </w:r>
    </w:p>
    <w:p w14:paraId="7ADE9C66">
      <w:pPr>
        <w:rPr>
          <w:rFonts w:hint="eastAsia"/>
        </w:rPr>
      </w:pPr>
      <w:r>
        <w:rPr>
          <w:rFonts w:hint="eastAsia"/>
        </w:rPr>
        <w:t>CCTACGGGTGGCTGCAGTCGAGGATCTTCGGCAATGAGCGCAAGCTTGACCGAGCGACGCCGCGTGGAGGATGAAGGCCCTCGGGTTGTAAACCGCTGTCGAGGGGGACGAAATTCTAGTGGGTACTCCCATTAGATTGACCGATCCCTGGAGGAAGGGTGGGCTAAGTTCGTGCCAGCAGCCGCGGTAAGACGAACCACCCAAACGTTATTCGGAATCACTGGGCTTAAAGCGTGCGTAGGCGGCCTTCCAGGTCCGGTGTGAAATCTCACGGCTCAACCGTGAAATGGCGCTGGAAACCGGAAGGCTTGAGTGCAGGAGAGGGGAGCGGAATTCCCGGTGTAGCGGTGGAATGCGTAGAGATCGGGAGGAACACCAGTGGCGAAGGCGGCTCCCTGGCCTGTAACTGACGCTGAGGCGCGAAAGCGTGGGGAGCGAACAGGATTAGATACCCCTGTAGTCC</w:t>
      </w:r>
    </w:p>
    <w:p w14:paraId="3967C220">
      <w:pPr>
        <w:rPr>
          <w:rFonts w:hint="eastAsia"/>
        </w:rPr>
      </w:pPr>
      <w:r>
        <w:rPr>
          <w:rFonts w:hint="eastAsia"/>
        </w:rPr>
        <w:t>&gt;OTU022784</w:t>
      </w:r>
    </w:p>
    <w:p w14:paraId="368649E2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CCCCAGAGGGTGACGGTACCTCCAGAAGAAGCCCCGGCTAACTACGTGCCAGCAGCCGCGGTAATACGAAGGTCCCGAGCGTTGTTCGGAATCACTGGGCGTAAAGCGCACGTAGGCGGGTGTGTCAGTCAGGGGTGAAATCCCGGGGCTCAACCCCGGAACGGCCTTTGATACTGGGTGTCTTGAGTGTGGAAGAGGTGAGTGGAATTCCGAGTGTAGAGGTGAAATTCGTAGATATTCGGAGGAACACCAGTGGCGAAGGCGGGTCTCTGGGCCGATACTGACGCTGAGGAGCGAAAGCGTGGGGAGCGAACAGGATTAGATACCCCTGTAGTCC</w:t>
      </w:r>
    </w:p>
    <w:p w14:paraId="3BAFA1F2">
      <w:pPr>
        <w:rPr>
          <w:rFonts w:hint="eastAsia"/>
        </w:rPr>
      </w:pPr>
      <w:r>
        <w:rPr>
          <w:rFonts w:hint="eastAsia"/>
        </w:rPr>
        <w:t>&gt;OTU022785</w:t>
      </w:r>
    </w:p>
    <w:p w14:paraId="7279E6BD">
      <w:pPr>
        <w:rPr>
          <w:rFonts w:hint="eastAsia"/>
        </w:rPr>
      </w:pPr>
      <w:r>
        <w:rPr>
          <w:rFonts w:hint="eastAsia"/>
        </w:rPr>
        <w:t>CCTACGGGGGGCAGCAGTGGGGAATTTTGGACAATGGGCGAAAGCCTGATCCAGCCATGCCGCGTGAGTGAAGAAGGCCTTCGGGTTGTAAAGCTCTTTCGGACGGAAAGAAATTGCGCCGGTGAATATCCGGCGTAGATGACGGTACCGTAAGAAGAAGCACCGGCTAACTACGTGCCAGCAGCCGCGGTAATACGTAGGGTGCGAGCGTTGTCCGGATTTATTGGGCGTAAAGAGCGTGTAGGCGGCCAGGTAGGTCCGCTGTGAAAACTCGAGGCTCAACCTCGAGAGGTCGGTGGAAACCATCTGGCTAGAGTCCGGAAGAGGAGAGTGGAATTCCCGGTGTAGCGGTGAAATGCGTAGAGATTTGGAGGAACACCAGTGGCGAAGGCGGCTTTCTGGTCTGTAACTGACGCTGAGGCGCGAAAGCGTGGGGAGCGATCCGGATTAGATACCCCTGTAGTCC</w:t>
      </w:r>
    </w:p>
    <w:p w14:paraId="562CB5C4">
      <w:pPr>
        <w:rPr>
          <w:rFonts w:hint="eastAsia"/>
        </w:rPr>
      </w:pPr>
      <w:r>
        <w:rPr>
          <w:rFonts w:hint="eastAsia"/>
        </w:rPr>
        <w:t>&gt;OTU022786</w:t>
      </w:r>
    </w:p>
    <w:p w14:paraId="433623E9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CGGGAGGAAGGGCTGTAGGCTAATACCTTGCAGTTTTGACGTTACCGACAGAATAAGCACCGGCTAACTCTGTGCCAGCAGCCGCGGTAATACAGAGGGTGCAAGCGTTGTTCGGAATTACTGGGCGTAAAGGGCGCGTAGGCGGCCTGTTAAGTCGGACGTGAAATCCCTCGGCTCAACCGGGGAACTGCGTCTGATACTGGCGGGCTTGAGTTCGGGAGAGGGATGTGGAATTCCAGGTGTAGCGGTGAAATGCGTAGATATCTGGAGGAACACCGGTGGCGAAGGCGGCATCCTGGACCGACACTGACGCTGAGGCGCGAAAGCCAGGGGAGCAAACGGGATTAGATACCCCAGTAGTCC</w:t>
      </w:r>
    </w:p>
    <w:p w14:paraId="49F7CB4C">
      <w:pPr>
        <w:rPr>
          <w:rFonts w:hint="eastAsia"/>
        </w:rPr>
      </w:pPr>
      <w:r>
        <w:rPr>
          <w:rFonts w:hint="eastAsia"/>
        </w:rPr>
        <w:t>&gt;OTU022787</w:t>
      </w:r>
    </w:p>
    <w:p w14:paraId="0E4A51F7">
      <w:pPr>
        <w:rPr>
          <w:rFonts w:hint="eastAsia"/>
        </w:rPr>
      </w:pPr>
      <w:r>
        <w:rPr>
          <w:rFonts w:hint="eastAsia"/>
        </w:rPr>
        <w:t>CCTACGGGTGGCAGCAGTGGGGAATCTTGCGCAATGGCCGAAAGGCTGACGCAGCGACGCCGCGTGTGGGAGGAAGCCCTTCGGGGTGTAAACCACTGTTGCCCGGGACGAACAGCTCCTTAGTGGAGCCTGACGGTACCGGGTGAGGAAGCACCGGCTAACTCCGTGCCAGCAGCCGCGGTAATACGTAGGGTCCGAGCGTTGTCCGGAATTACTGGGCGTAAAGAGCTCGTAGGCGGCTTGTCGCGTCGACCGTGAAAACTTGGGGCTTAACCCCAAGCCTGCGGTCGATACGGGCAGACTTGAGTTCGGCAGGGGAGACTGGAATTCCTGGTGTAGCGGTGAAATGCGCAGATATCAGGAGGAACACCGGTGGCGAAGGCGGCCTTCTGGGGCTGTCCTGACGCTGAGGCGCGAAAGCTGGGGGAGCGAACAGGATTAGATACCCCTGTAGTCC</w:t>
      </w:r>
    </w:p>
    <w:p w14:paraId="311D2400">
      <w:pPr>
        <w:rPr>
          <w:rFonts w:hint="eastAsia"/>
        </w:rPr>
      </w:pPr>
      <w:r>
        <w:rPr>
          <w:rFonts w:hint="eastAsia"/>
        </w:rPr>
        <w:t>&gt;OTU022788</w:t>
      </w:r>
    </w:p>
    <w:p w14:paraId="5C2929E2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ATTTCGGTTCGTAAAACTCTGTTGCAAGGGAAGAACAAGTAGCGTAGTAACTGGCGCTACCTTGACGGTACCTTGTTAGAAAGCCACGGCTAACTACGTGCCAGCAGCCGCGGTCATACGTAGGACCCAAGCGTTATCCGGATTTACTGGGCGTAAAGAGTTGCGTAGGTGGCAGGGTAAGTAGGTAGTGAAAGCACATGGCTCAACCATGTATCCATTACCTAAACTGCTCAGCTAGAGCGCGAGAGAGGTTACTGGAATTTCTAGTGTAGGAGTGAAATCCGTAGATATTAGAAGGAACACCGATGGCGTAGGCAGGTAACTGGCTCGCTGCTGACACTCAGACACGAAAGCGTGGGGAGCAAACGGGATTAGATACCCTAGTAGTCC</w:t>
      </w:r>
    </w:p>
    <w:p w14:paraId="1515119F">
      <w:pPr>
        <w:rPr>
          <w:rFonts w:hint="eastAsia"/>
        </w:rPr>
      </w:pPr>
      <w:r>
        <w:rPr>
          <w:rFonts w:hint="eastAsia"/>
        </w:rPr>
        <w:t>&gt;OTU022789</w:t>
      </w:r>
    </w:p>
    <w:p w14:paraId="0BBF846C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TAGCGGGGAAGATAATGACGGTACCCGCAGAATAAGCACCGGCTAACTACGTGCCAGCAGCCGCGGTAATACGTAGGGTGCAAGCGTTAATCGGAATTACTGGGCTTAAAGCGCGTGTAGGCGGGGCGGTGCGTCGGCCGTTGAAATCCCCCGGCTCAACCGGGGAAGGGGCGCCGATACGACCGGCCTGGAGCGACGTAGGGGGAACTGGAACTTCCGGTGGAGCGGTGAAATGCGTTGAGATCGGAAGGAACGCCCGTGGCGAAAGCGAGTTCCTGGTCCGCATCTGACGCTGAGGCGCGAAAGCGTGGGTAGCAAACAGGATTAGATACCCGAGTAGTCC</w:t>
      </w:r>
    </w:p>
    <w:p w14:paraId="0A890006">
      <w:pPr>
        <w:rPr>
          <w:rFonts w:hint="eastAsia"/>
        </w:rPr>
      </w:pPr>
      <w:r>
        <w:rPr>
          <w:rFonts w:hint="eastAsia"/>
        </w:rPr>
        <w:t>&gt;OTU022790</w:t>
      </w:r>
    </w:p>
    <w:p w14:paraId="58A97051">
      <w:pPr>
        <w:rPr>
          <w:rFonts w:hint="eastAsia"/>
        </w:rPr>
      </w:pPr>
      <w:r>
        <w:rPr>
          <w:rFonts w:hint="eastAsia"/>
        </w:rPr>
        <w:t>CCTACGGGGGGCTGCAGTAAGGAATCTTCCACAATGGGCGAAAGCCTGATGGAGCAACGCCGCGTGCAGGATGAAGGCCCTCGGGTCGTAAACTGCTTTTATAAGTGAGGAATATGACGGTAACTTATGAATAAGGATCGGCTAACTCCGTGCCAGCAGCCGCGGTCATACGGAGGATCCAAGCGTTGTCCGGATTTATTGGGTTTAAAGGGTGCGTAGGCGGCGGGGCAAGTCTGATGTGAAATCCCGGGGCTCAACCCCGGAACTGCATTGGATACTGCCTTGCTTGAGTACTGGAGAGGGAACTGGAATTTACGGTGTAGCGGTGAAATGCGTAGATATCGGAAGGAACATCAGTGGCGAAAGCGGCTTCCTGGTCCAGCACCGACGTTCAGGCACGAAAGCGTGGGGAGCAAACAGGATTAGATACCCCTGTAGTCC</w:t>
      </w:r>
    </w:p>
    <w:p w14:paraId="2E5B8762">
      <w:pPr>
        <w:rPr>
          <w:rFonts w:hint="eastAsia"/>
        </w:rPr>
      </w:pPr>
      <w:r>
        <w:rPr>
          <w:rFonts w:hint="eastAsia"/>
        </w:rPr>
        <w:t>&gt;OTU022791</w:t>
      </w:r>
    </w:p>
    <w:p w14:paraId="30F4A851">
      <w:pPr>
        <w:rPr>
          <w:rFonts w:hint="eastAsia"/>
        </w:rPr>
      </w:pPr>
      <w:r>
        <w:rPr>
          <w:rFonts w:hint="eastAsia"/>
        </w:rPr>
        <w:t>CCTACGGGCGGCTGCAGTGAGGAATATTGCACAATGGGCGCAAGCCTGATGACGCAACGCCGCGTGGAGGATGAAGGTCTTCGGATTGTAAACTCCTGTTGCTCGGGACGAAAAGCCTCGACCTAATACGTCGAGGTCTGACGGTACCGAGTGAGGAAGCCCCGGCTAACTCTGTGCCAGCAGCCGCGGTAAGACAGAGGCCTCAAGCGTTAGGCGGAATCACTGGGCTTAAAGCGTGTGTAGGCGGATCGTTAAGTGTCTTGTGAAATCCCACGGCTCACCCGTGGAACTGCTGGGCATACTGGCCCTGACCTGACGCTGAGGCGCGAGAGCGTGGGGAGCAAACGGGATTAGATACCCCGGTAGTCC</w:t>
      </w:r>
    </w:p>
    <w:p w14:paraId="22DBCD3E">
      <w:pPr>
        <w:rPr>
          <w:rFonts w:hint="eastAsia"/>
        </w:rPr>
      </w:pPr>
      <w:r>
        <w:rPr>
          <w:rFonts w:hint="eastAsia"/>
        </w:rPr>
        <w:t>&gt;OTU022792</w:t>
      </w:r>
    </w:p>
    <w:p w14:paraId="7C978E7A">
      <w:pPr>
        <w:rPr>
          <w:rFonts w:hint="eastAsia"/>
        </w:rPr>
      </w:pPr>
      <w:r>
        <w:rPr>
          <w:rFonts w:hint="eastAsia"/>
        </w:rPr>
        <w:t>CCTACGGGTGGCTGCAGTGGGGAATATTGCACAATGGGCGCAAGCCTGATGCAGCGACGCCGCGTGGGGGATGACGGCCTTCGGGTTGTAAAGCACTGTCGAGGGGGATCAAAGCCCGCAAGGGCTTGAGAGATCCCTGGAGGAAGCACCGGCCAACTACGTGCCAGCAGCCGCGGTAATACGTAGGGTGCAAGCGTTGTCCGGAATTATTGGGCGTAAAGAGCTCGTAGGCGGTCTGTCGCGTCGGCTGTGAAAACTCGGGGCTCAACCCCGAGCCTGCAGTCGATACGGGCAGACTAGAGTTCGGTAGGGGAGACTGGAATTCCTGGTGTAGCGGTGAAATGCGCAGATATCAGGAGGAACACCGGTGGCGAAGGCGGGTCTCTGGGCCGAAACTGACGCTGAGGAGCGAAAGCGTGGGGAGCGAACAGGATTAGATACCCTAGTAGTCC</w:t>
      </w:r>
    </w:p>
    <w:p w14:paraId="50123A08">
      <w:pPr>
        <w:rPr>
          <w:rFonts w:hint="eastAsia"/>
        </w:rPr>
      </w:pPr>
      <w:r>
        <w:rPr>
          <w:rFonts w:hint="eastAsia"/>
        </w:rPr>
        <w:t>&gt;OTU022793</w:t>
      </w:r>
    </w:p>
    <w:p w14:paraId="4A76D6E4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GTCGAGCGGGAAGAACACCTGCCGGGCGAATATCCCGGGAGGCTGACGGTACCGCTAAAGGAAGCCCCGGCTAACTCCGTGCCAGCAGCCGCGGTAATACGGGGGGGGCAAGCGTTGTTCGGAATTACTGGGTTTAAAGGGTGCGTAGGCGGGCTAGTAAGTCAGTGGTGAAAGCCGGCAGCTCAACTGTCGAATTGCCATTGATACTGTTAGCCTTGAGTATAGTTGAGGTAGGCGGAATGGAAGGTGTAGCGGTGAAATGCGTAGATATCTGGAGGAACACCGGTGGCGAAGGCGGCATCCTGGACCAACACTGACGCTGAGGAGCGAAAGCCAGGGGAGCAAACGGGATTAGATACCCGTGTAGTCC</w:t>
      </w:r>
    </w:p>
    <w:p w14:paraId="333AA333">
      <w:pPr>
        <w:rPr>
          <w:rFonts w:hint="eastAsia"/>
        </w:rPr>
      </w:pPr>
      <w:r>
        <w:rPr>
          <w:rFonts w:hint="eastAsia"/>
        </w:rPr>
        <w:t>&gt;OTU022794</w:t>
      </w:r>
    </w:p>
    <w:p w14:paraId="31B93B98">
      <w:pPr>
        <w:rPr>
          <w:rFonts w:hint="eastAsia"/>
        </w:rPr>
      </w:pPr>
      <w:r>
        <w:rPr>
          <w:rFonts w:hint="eastAsia"/>
        </w:rPr>
        <w:t>CCTACGGGTGGCTGCAGTCGAGAATCTTCGGCAATGGGCGCAAGCCTGACCGAGCGACGCCGCGTGCGGGAAGAAGGCCCTCGGGTTGTAAACCGCTGTTGGGGGGGAGGAACACTGACCGAACCCCTGAGGAAGCACGGGCTAAGTTCGTGCCAGCAGCCGCGGTAAGACGAACCGTGCGAACGTTATTCGGAATCATTGGGCTTAAAGGGCGCGTAGGCGGCGCTAAAAGTCGGAGGTGAAATCCTAACGGCTCAACCGTGGAAGGGCCTCCGAAACTGTGGTGCTTGAGGGAGGTAGGGGCGCGTGGAACTCCCGGTGGAGCGGTGAAATGTGTTGAGATCGGGGGGAACGCCGGCGGCGAAAGCGGCGCGCTGGATCTTTTCTGACGCTGAGGCGCGAAAGCCAGGGGAGCGAACGGGATTAGATACCCGAGTAGTCC</w:t>
      </w:r>
    </w:p>
    <w:p w14:paraId="72A2B842">
      <w:pPr>
        <w:rPr>
          <w:rFonts w:hint="eastAsia"/>
        </w:rPr>
      </w:pPr>
      <w:r>
        <w:rPr>
          <w:rFonts w:hint="eastAsia"/>
        </w:rPr>
        <w:t>&gt;OTU022795</w:t>
      </w:r>
    </w:p>
    <w:p w14:paraId="47C3BDA1">
      <w:pPr>
        <w:rPr>
          <w:rFonts w:hint="eastAsia"/>
        </w:rPr>
      </w:pPr>
      <w:r>
        <w:rPr>
          <w:rFonts w:hint="eastAsia"/>
        </w:rPr>
        <w:t>CCTACGGGGGGCTGCAGTGGGGAATCTTGCGCAATGGCCGCAAGGCTGACGCAGCGACGCCGCGTGGGGGAGGAAGGGCTTCGGCTCGTAAACCCCTGTTGCCCGGGGCGAACAGCAGGTTTCGACCTGCCTGACGGTACCGGGTGAGGAAGCACCGGCTAACTCCGTGCCAGCAGCCGCGGTAATACGGAGGGTGCGAGCGTTGTCCGGAATCACTGGGCGTAAAGGGCGTGTAGGCGGCCTTTTAAGTCAGACGTGAAATCCATGGGCTTAACCCATGAATTGCGTTTGAAACTGGAGGGCTTGAGGATCGGAGAGGGCAGTGGAATTCCCAGTGTAGCGGTGAAATGCGTAGATATCGGGAGGAACACCTGTGGCGAAGGCGACCCCCTGGTTGGATACTGACGCTGATACGCGAAAGCGTGGGGAGCAAACAGGATTAGATACCCCAGTAGTCC</w:t>
      </w:r>
    </w:p>
    <w:p w14:paraId="130A24E3">
      <w:pPr>
        <w:rPr>
          <w:rFonts w:hint="eastAsia"/>
        </w:rPr>
      </w:pPr>
      <w:r>
        <w:rPr>
          <w:rFonts w:hint="eastAsia"/>
        </w:rPr>
        <w:t>&gt;OTU022796</w:t>
      </w:r>
    </w:p>
    <w:p w14:paraId="669FD361">
      <w:pPr>
        <w:rPr>
          <w:rFonts w:hint="eastAsia"/>
        </w:rPr>
      </w:pPr>
      <w:r>
        <w:rPr>
          <w:rFonts w:hint="eastAsia"/>
        </w:rPr>
        <w:t>ACTACGGGTGGCTGCAGTGGGGAATATTGGACAATGGGGGCAACCCTGATCCAGCAATGCCGCGTGTGTGAAGAAGGCCTGCGGGTTGTAAAGCACTTTCAGAGGGGAAGAAAAAATTGGAGCTAACACCTCCGATCTTGACGTTACCCTTAGAAGAAGCACCGGCTAACTCCGTGCCAGCAGCCGCGGTAATACGGAGGGTGCAAGCGTTAATCGGAATTACTGGGCGTAAAGCGCACGCAGGTGGCTGAGTCAGTCGATTGTGAAAGCCCTGGGCTTAACCTGGGAATTGCAGTCGAGACTGTCTAGCTAGAGTATGGGAGAGGGAAGTGGAATTTCAGGTGTAGCGGTGAAATGCGCAGAGATCGGGAGGAACACCAATGGCGAAAGCGACTTCCTGGACCAATACTGACGCTCATGTGCGAAAGCGTGGGGAGCAAACAGGATTAGATACCCGGGTAGTCC</w:t>
      </w:r>
    </w:p>
    <w:p w14:paraId="0763F080">
      <w:pPr>
        <w:rPr>
          <w:rFonts w:hint="eastAsia"/>
        </w:rPr>
      </w:pPr>
      <w:r>
        <w:rPr>
          <w:rFonts w:hint="eastAsia"/>
        </w:rPr>
        <w:t>&gt;OTU022797</w:t>
      </w:r>
    </w:p>
    <w:p w14:paraId="4A3FABC6">
      <w:pPr>
        <w:rPr>
          <w:rFonts w:hint="eastAsia"/>
        </w:rPr>
      </w:pPr>
      <w:r>
        <w:rPr>
          <w:rFonts w:hint="eastAsia"/>
        </w:rPr>
        <w:t>CCTACGGGTGGCTGCAGTGGGGAATATTGGACAATGGGGGCAACCCTGATCCAGCGATGCCGCGTGGGTGAAGAAGGCCTTCGGGTTGTAAAGCCCTTTAGGTTGGGACGAAGTGGTGCATGCGAATAGCATGTAGCATTGACGGTACTGACAGAATAAGCACCGGCAAACTCTGTGCCAGCAGCCGCGGTAATACGTAGGCAGCAAGCGTTGTTCGGAGTTACTGGGCGTAAAGAGTATGTAGGCGGTTGGGTAAGTTTGGTGTGAAATCTCCCGGCTTAACTGGGAGGGTGCAACGGAAACTGGCAGGCTTGAGTGCGGGAGAGGTGAGTGGAATTCCCAGTGTAGAGGTGAAATTCGTAGATATTGGGAAGAACACCGGTGGCGAAGGCGGCTCACTGGCCCGCAACTGACGCTGAGGTGCGAAAGCGTGGGGAGCAAACAGGATTAGATACCCGGGTAGTCC</w:t>
      </w:r>
    </w:p>
    <w:p w14:paraId="57FC9338">
      <w:pPr>
        <w:rPr>
          <w:rFonts w:hint="eastAsia"/>
        </w:rPr>
      </w:pPr>
      <w:r>
        <w:rPr>
          <w:rFonts w:hint="eastAsia"/>
        </w:rPr>
        <w:t>&gt;OTU022798</w:t>
      </w:r>
    </w:p>
    <w:p w14:paraId="44C8AFED">
      <w:pPr>
        <w:rPr>
          <w:rFonts w:hint="eastAsia"/>
        </w:rPr>
      </w:pPr>
      <w:r>
        <w:rPr>
          <w:rFonts w:hint="eastAsia"/>
        </w:rPr>
        <w:t>CCTACGGGGGGCTGCAGTGGGGAATCTTGCGCAATGGGCGAAAGCCTGACGCAGCGACACCGCGTGGGGGACGAAGGCCTTTCAGGTCGTAAACCCCTTTCGGCAGGGACGAAGCGATCTCGTGACGGTACCTGCAGAAGAAGCCTCGGCTAACTACGTGCCAGCAGCCGCGGTAACACGTAGGAGGCGAGCGTTGTCCGGAATCATTGGGCGTAAAGAGCGCGTAGGCGGCCTGGCAAGTCGGGTGTGAAATCCCGGGGCTCAACCCCGGGACTGCATTCGATACTCCGCTGACTCGAGTCCGGTAGGGGAAGGTGGAATTCCTGGTGTAGCGGTGAAATGCGCAGATATCAGGAGGAACACCAATGGCGAAGGCAGCTCACTGGGACGGTACTGACGCTGAGACGCGAAAGCGTGGGGAGCAAACAGGATTAGATACCCGTGTAGTCC</w:t>
      </w:r>
    </w:p>
    <w:p w14:paraId="7217AE92">
      <w:pPr>
        <w:rPr>
          <w:rFonts w:hint="eastAsia"/>
        </w:rPr>
      </w:pPr>
      <w:r>
        <w:rPr>
          <w:rFonts w:hint="eastAsia"/>
        </w:rPr>
        <w:t>&gt;OTU022799</w:t>
      </w:r>
    </w:p>
    <w:p w14:paraId="45C5D89B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CGTCCGGGACGATAATGACGGTACCGGAAGAAGAAGCCCCGGCTAACTTCGTGCCAGCAGCCGCGGTAATACGAAGGGGGCTAGCGTTGTTCGGAATCACTGGGCGTAAAGGGCGCGTAGGCGGCTCTGAAAGTCAGATGTGAAAGCCCCGGGCTTAACCTGGGAATTGCATTTGATACTCTGGAGCTTGAGTACGGGAGAGGATAGTGGAATTCCCAGTGTAGCGGTGAAATGCGTAGATATCCGGAGGAACACCAGTGGCGAAGGCGGCCACCTGGACGGATACTGACGCTGAGACGCGAAAGCGTGGGTAGCAAACAGGATTAGATACCCGAGTAGTCC</w:t>
      </w:r>
    </w:p>
    <w:p w14:paraId="5C99900B">
      <w:pPr>
        <w:rPr>
          <w:rFonts w:hint="eastAsia"/>
        </w:rPr>
      </w:pPr>
      <w:r>
        <w:rPr>
          <w:rFonts w:hint="eastAsia"/>
        </w:rPr>
        <w:t>&gt;OTU022800</w:t>
      </w:r>
    </w:p>
    <w:p w14:paraId="49A978BC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GTCGTAAACTCCTGTCGAGCGGGACGAACGCTTCGCGGATGAATAATCCGCGGAATTGACGGTACCGCTAAAGGAAGCCCCGGCTAACTCCGTGCCAGCAGCCGCGGTAATACGGGGGGGGCAAGCGTTGTTCGGATTTACTGGGCGTAAAGGGCGCGTAGGCGGCCAGCGCAAGTCAGTTGTGAAATCTCCGAGCTTAACTCGGAAAGGTCAACTGATACTGCGCGGCTAGAGTGCGGAAGGGGCAACTGGAATTCTCGGTGTAGCGGTGAAATGCGCAGATATCAGGAAGAACACCGATGGCGAAAGCAGCTCTCTGGGACGGTACTGACGCTGAGGCGCGAAAGCGTGGGGAGCGAACAGGATTAGATACCCCTGTAGTCC</w:t>
      </w:r>
    </w:p>
    <w:p w14:paraId="6F10CFD8">
      <w:pPr>
        <w:rPr>
          <w:rFonts w:hint="eastAsia"/>
        </w:rPr>
      </w:pPr>
      <w:r>
        <w:rPr>
          <w:rFonts w:hint="eastAsia"/>
        </w:rPr>
        <w:t>&gt;OTU022801</w:t>
      </w:r>
    </w:p>
    <w:p w14:paraId="342A6EEC">
      <w:pPr>
        <w:rPr>
          <w:rFonts w:hint="eastAsia"/>
        </w:rPr>
      </w:pPr>
      <w:r>
        <w:rPr>
          <w:rFonts w:hint="eastAsia"/>
        </w:rPr>
        <w:t>CCTACGGGGGGCAGCAGTCTAGAGGCTTCGGCAATGGGGGCAACCCTGACCGAGCGACGCCGCGTGGGGGAGGAAGGGCTTCGGCTTGTAAACCCCTGTTGCCCGGGACGAATCCCTGGTTTCGACCAGGTTGACGGTACCGGGTGAGGAAGCACCGGCTAACTCTGTGCCAGCAGCCGCGGTAATACAGAGGGTGCGAGCGTTGTCCGGAATCACTGGGCGTAAAGGGCGCGTAGGCGGTGGCCTAAGCGTGCGGTGAAAGCCCGGGGCTCAACCCCGGGTCGGCCGTGCGAACTGGGTCACTCGAGCACACTAGAGGCGAGTGGAATTCCGGGTGTAGCGGTGGAATGCGTAGAGATCCGGAAGAACACCAGTGGCGAAGGCGGCTCGCTGGGGTGTAGCTGACGCTGAGGCGCGACAGCGTGGGGAGCAAACAGGATTAGATACCCGAGTAGTCC</w:t>
      </w:r>
    </w:p>
    <w:p w14:paraId="09D3CBD9">
      <w:pPr>
        <w:rPr>
          <w:rFonts w:hint="eastAsia"/>
        </w:rPr>
      </w:pPr>
      <w:r>
        <w:rPr>
          <w:rFonts w:hint="eastAsia"/>
        </w:rPr>
        <w:t>&gt;OTU022802</w:t>
      </w:r>
    </w:p>
    <w:p w14:paraId="4CC64950">
      <w:pPr>
        <w:rPr>
          <w:rFonts w:hint="eastAsia"/>
        </w:rPr>
      </w:pPr>
      <w:r>
        <w:rPr>
          <w:rFonts w:hint="eastAsia"/>
        </w:rPr>
        <w:t>CCTACGGGCGGCAGCAGTGGGGAATATTGCGCAATGGGCGAAAGCCTGACGCAGCAACGCCGCGTGAGTGATGAAGGCCTTCGGGTCGTAAAGCTCTGTCGGAGGGAACGAACGTTCCCGGGGTTAACAGCCTCGGGAAGTGACGGTACCCTCAAAGGAAGCACCGGCTAACTACGTGCCAGCAGCCGCGGTAATACGTAGGGTGCAAGCGTTAATCGGAATTACTGGGCGTAAAGGGTGCGTAGGCGGCTGGGTAAGTCTGATGTGAAATCTCCGGGCCCAACCCGGAAATGGCATCGGAAACTACCTGGCTGGAGGCTTGGAGGGGGAACTGGAATACTTGGTGTAGCAGTGAAATGCGTAGATATCAAGTGGAACACCGGTGGCGAAGGCGAGTTCCTGGACAAGACCTGACGCTGAGGCACGAAAGCTAGGGGAGCAAACAGGATTAGATACCCGGGTAGTCC</w:t>
      </w:r>
    </w:p>
    <w:p w14:paraId="17975441">
      <w:pPr>
        <w:rPr>
          <w:rFonts w:hint="eastAsia"/>
        </w:rPr>
      </w:pPr>
      <w:r>
        <w:rPr>
          <w:rFonts w:hint="eastAsia"/>
        </w:rPr>
        <w:t>&gt;OTU022803</w:t>
      </w:r>
    </w:p>
    <w:p w14:paraId="53FDACF2">
      <w:pPr>
        <w:rPr>
          <w:rFonts w:hint="eastAsia"/>
        </w:rPr>
      </w:pPr>
      <w:r>
        <w:rPr>
          <w:rFonts w:hint="eastAsia"/>
        </w:rPr>
        <w:t>CCTACGGGTGGCAGCAGTGAGGAATCTTGCGCAATGGGCGAAAGCCTGACGAAGCGACGCCGTGTGAGCGAAGAAGGCCTTCGGGTTGTAAAGCTCTTTCGCTAGGGAACAAGAGAGTTGGGATAACACCCCGACGATTTGATGGTACTTGGTAAAGAAGCACCGGCTAACTCCGTGCCAGCAGCTGCGGTAATACGGAGGGTGCAAGCATTGATCGGAATCACTGGGCGTAAAGCGCACGTAGGCGGATTTGCCAGTCAGGGGTGAAATCCCGGGGCTCAACCTCGGAACTGCCTCTGATACAGCAAGTCTAGAGTCCGGGAGAGGTGAGTGGAATTCCTAGTGTAGAGGTGAAATTCGTAGATATTAGGAGGAACACCAGTGGCGAAGGCGGCTCACTGGTCCGGCACTGACGCTGAGGTGCGAAAGCGTGGGGAGCAAACAGGATTAGATACCCGTGTAGTCC</w:t>
      </w:r>
    </w:p>
    <w:p w14:paraId="25F9DC64">
      <w:pPr>
        <w:rPr>
          <w:rFonts w:hint="eastAsia"/>
        </w:rPr>
      </w:pPr>
      <w:r>
        <w:rPr>
          <w:rFonts w:hint="eastAsia"/>
        </w:rPr>
        <w:t>&gt;OTU022804</w:t>
      </w:r>
    </w:p>
    <w:p w14:paraId="6809B5DA">
      <w:pPr>
        <w:rPr>
          <w:rFonts w:hint="eastAsia"/>
        </w:rPr>
      </w:pPr>
      <w:r>
        <w:rPr>
          <w:rFonts w:hint="eastAsia"/>
        </w:rPr>
        <w:t>CCTACGGGGGGCTGCAGTGAGGAATCTTGCACAATGGGCGAAAGCCTGATGCAGCGACGCCGCGTGGGGGACGAAGGCCTTCGGGTTGTAAACCCCTGTCAGTAGGGAAGAAGATTGACGGTACCTACTGAGGAAGCTTCGGCTAACTACGTGCCAGCAGCCGCGGTAAGACGTAGGAAGCAAGCGTTGCCCGGAATTACTGGGCGTAAAGAGCTCGTAGGCGGGGGCGTGCGTCCGAAAGGAAATCTCAGGGCTCAACCCTGGGGCTTTTTCGGATACGGCGCTTCTTGAGGGTGAGAGAGGAAAGCGGAATTCCAGGTGTAGCGGTGAAATGCGTAGATATCTGGAGGAACACCAGCGGCGAAGGCGGCTCACTGGCGCGATACTGACGCTGAGGCTCGAAAGCGTGGGGAGCAAACAGGATTAGATACCCCAGTAGTCC</w:t>
      </w:r>
    </w:p>
    <w:p w14:paraId="123A8754">
      <w:pPr>
        <w:rPr>
          <w:rFonts w:hint="eastAsia"/>
        </w:rPr>
      </w:pPr>
      <w:r>
        <w:rPr>
          <w:rFonts w:hint="eastAsia"/>
        </w:rPr>
        <w:t>&gt;OTU022805</w:t>
      </w:r>
    </w:p>
    <w:p w14:paraId="327B7AB4">
      <w:pPr>
        <w:rPr>
          <w:rFonts w:hint="eastAsia"/>
        </w:rPr>
      </w:pPr>
      <w:r>
        <w:rPr>
          <w:rFonts w:hint="eastAsia"/>
        </w:rPr>
        <w:t>CCTACGGGTGGCTGCAGTCGAGAATCTTCGGCAATGGGCGCAAGCCTGACCGAGCGACGCCGCGTGGAGGACGAAGGCCTTCGGGATGTAAACTTCGTAAGAATGGGAAGAATCAATGACGGTACCATTTGTAAGGTCCGGCTAACTACGTGCCAGCAGCCGCGGTAAGACGAACCGTCCAAACGTTATTCGGAATCACTGGGCTTACAGAGTTCGTAGGCGGTCTGGAAAGTTGGGTGTGAAATCCCTCGGCTCAACCGAGGAACTGCGCTTGAAACTACCAGACTCGAGGGAGATAGAGGAAAGCGGAACTGATGGTGGAGCGGTGAAATGCGTTGATATCATCAGGAACACCGGTGGCGAAGGCGGCTTTCTGGGTCTTACCTGACGCTGAGGAACGAAAGCCAGGGGAGCGAACGGGATTAGATACCCCTGTAGTCC</w:t>
      </w:r>
    </w:p>
    <w:p w14:paraId="0B9857EC">
      <w:pPr>
        <w:rPr>
          <w:rFonts w:hint="eastAsia"/>
        </w:rPr>
      </w:pPr>
      <w:r>
        <w:rPr>
          <w:rFonts w:hint="eastAsia"/>
        </w:rPr>
        <w:t>&gt;OTU022806</w:t>
      </w:r>
    </w:p>
    <w:p w14:paraId="5906A5D2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AAGGGGGCTAGCGTTGTTCGGAATTACTGGGCGTAAAGGGTGTGTAGGCGGCCGTGTGTGTGAGGCGTGAAAGCCCGGGGCTTAACCCCGGAATTGCACCTCAAACTACATGGCTAGAGCATTGGAGAGGGTAGCAGAATTCATGGTGTAGCAGTGAAATGCGTAGATATGCGGAGGAACACCAATTGCGAAGGCAGCTCACTGCGCAGTGATTGACGCTGAGGCACGAAAGCGTGGGGATCAAACAGGATTAGATACCCCGGTAGTCC</w:t>
      </w:r>
    </w:p>
    <w:p w14:paraId="75265553">
      <w:pPr>
        <w:rPr>
          <w:rFonts w:hint="eastAsia"/>
        </w:rPr>
      </w:pPr>
      <w:r>
        <w:rPr>
          <w:rFonts w:hint="eastAsia"/>
        </w:rPr>
        <w:t>&gt;OTU022807</w:t>
      </w:r>
    </w:p>
    <w:p w14:paraId="13700F14">
      <w:pPr>
        <w:rPr>
          <w:rFonts w:hint="eastAsia"/>
        </w:rPr>
      </w:pPr>
      <w:r>
        <w:rPr>
          <w:rFonts w:hint="eastAsia"/>
        </w:rPr>
        <w:t>CCTACGGGTGGCTGCAGTGGGGAATCTTGCGCAATGGTCGAAAGACTGACGCAGCGACGCCGCGTGCGGGAGGAAGCTCTTCGGGGTGTAAACCGCTGTTGCCCGGAACGAAACTCAGCTTTCGAGCTGATTGACGGTACCGGGTGAGGAAGCGCCGGCTAACTCTGTGCCAGCAGCCGCGGTAATACGTAGGTGACGAGCGTTATCCGGATTTACTGGGTGTAAAGCGCGTGCAGGCGGCTCGTTAAGTTGGATGTGAAAGCTCCCGGCTCAACTGGGAGAGGTCGTTCAAAACTGGCTAACTCGAGGATGGTAGGGGAAGGTGGAATTCCGGGTGTAGTGGTGAAATGCGTAGAGATCCGGAGGAACACCAGAGGCGCAAGCGGCGTCCTGGGTCCCAACTGACGCTGAGGCGCGAAAGCTTGGGGAGCGAACGGGATTAGATACCCGGGTAGTCC</w:t>
      </w:r>
    </w:p>
    <w:p w14:paraId="489BE929">
      <w:pPr>
        <w:rPr>
          <w:rFonts w:hint="eastAsia"/>
        </w:rPr>
      </w:pPr>
      <w:r>
        <w:rPr>
          <w:rFonts w:hint="eastAsia"/>
        </w:rPr>
        <w:t>&gt;OTU022808</w:t>
      </w:r>
    </w:p>
    <w:p w14:paraId="75EC0C0C">
      <w:pPr>
        <w:rPr>
          <w:rFonts w:hint="eastAsia"/>
        </w:rPr>
      </w:pPr>
      <w:r>
        <w:rPr>
          <w:rFonts w:hint="eastAsia"/>
        </w:rPr>
        <w:t>CCTACGGGAGGCTGCAGTAACGAATCTTCCCCAATGCACGCAAGTGTGAGGGAGCGACGCCGCGTGTGGGACGAAGTCCTTCGGGATGTAAACCACTGTCAGGGGATACCAAGTTCTGAGGATCCCCAGAGGAAGGGGCGGCTAACTCTGTGCCAGCAGCCGCGGTAAGACAGAGGCCCCAAGCGTTAGGCGGAATCACTGGGCTTAAAGCGCGTGTAGGCGGTCCTTTAAGTCTGATGTGAAATCTTGCGGCTCAACCGTAAGCGGTCATTGGAAACTGGGGGACTTGAGTGCAGGAGAGGGAAGCGGAATTCCACGTGTAGCGGTGAAATGCGTAGAGATGTGGAGGAACACCAGTGGCGAAGGCGACTTTCTGGTCTGTAACTGACGCTGAGGTACGAAAGCGTGGGGAGCAAACAGGATTAGATACCCCTGTAGTCC</w:t>
      </w:r>
    </w:p>
    <w:p w14:paraId="0DA585EF">
      <w:pPr>
        <w:rPr>
          <w:rFonts w:hint="eastAsia"/>
        </w:rPr>
      </w:pPr>
      <w:r>
        <w:rPr>
          <w:rFonts w:hint="eastAsia"/>
        </w:rPr>
        <w:t>&gt;OTU022809</w:t>
      </w:r>
    </w:p>
    <w:p w14:paraId="7B2D47EE">
      <w:pPr>
        <w:rPr>
          <w:rFonts w:hint="eastAsia"/>
        </w:rPr>
      </w:pPr>
      <w:r>
        <w:rPr>
          <w:rFonts w:hint="eastAsia"/>
        </w:rPr>
        <w:t>CCTACGGGCGGCAGCAGTGGGGAATATTGGACAATGGGCGCAAGCCTGATCCAGCCATGCCGCGTGAGTGATGAAGGCCTTCGGGTCGTAAAGCTCTGTGGGAAGGGACGAAAAAACTGCATCTAATACATGCAGTCTTGACGGTACCTTCTTAGCAAGCACCGGCTAACTCCGTGCCAGCAGCCGCGGTAATACGGAGGGTGCAAACGTTGCTCGGAATCATTGGGCGTAAAGCGCACGTAGGTGGTTCGGTAAGTCGGGTGTGAAACCTCCAGGCTCAACCTGGAGACGCCACCCGATACTGCTGTGACTAGAGTCCAGTAGGGGAGCGTGGAATTCCTGGTGTAGCGGTGAAATGCGCAGATATCAGGAGGAACACCAGTGGCGAAGGCGGCGCTCTGGGCTGGAACTGACACTGAGGAGCGAAAGCGTGGGGAGCGAACAGGATTAGATACCCGGGTAGTCC</w:t>
      </w:r>
    </w:p>
    <w:p w14:paraId="42972355">
      <w:pPr>
        <w:rPr>
          <w:rFonts w:hint="eastAsia"/>
        </w:rPr>
      </w:pPr>
      <w:r>
        <w:rPr>
          <w:rFonts w:hint="eastAsia"/>
        </w:rPr>
        <w:t>&gt;OTU022810</w:t>
      </w:r>
    </w:p>
    <w:p w14:paraId="5DD6BBDD">
      <w:pPr>
        <w:rPr>
          <w:rFonts w:hint="eastAsia"/>
        </w:rPr>
      </w:pPr>
      <w:r>
        <w:rPr>
          <w:rFonts w:hint="eastAsia"/>
        </w:rPr>
        <w:t>CCTACGGGGGGCAGCAGTGGGGAATATTGGACAATGGGGGCAACCCTGATCCAGCAATACCGCGTGTGTGAAGAAGGCCTGCGGGTTGTAAAGCACTTTCAGTGGGGAGGAAAGGTTTGAGGCGAATAGTCTCGAGCTATGACGTTACCCACAGAAGAAGCACCGGCTAACTCTGTGCCAGCAGCCGCGGTAATACGTAGGGTGCAAGCGTTAATCGGAATCACTGGGCTTAAAGGGTGCGTAGGCGGACCGGAAAGCGTCCTGTGAAATCCCTCGGCTCAACCGGGGAACAGCAGGGCGAACTGCCGGTCTAGAGGCATGTAGGGGCGGGTGGAACAGTAGGTGGAGCGGTGAAATGCTTAGATATCGTCCAGAACACCGATAGCGAAGGCAGCATACTAAGGAGTAACTGACGCTGAGGCACGAAAGTGTGGGGATCAAACAGGATTAGATACCCCGGTAGTCC</w:t>
      </w:r>
    </w:p>
    <w:p w14:paraId="03856FE8">
      <w:pPr>
        <w:rPr>
          <w:rFonts w:hint="eastAsia"/>
        </w:rPr>
      </w:pPr>
      <w:r>
        <w:rPr>
          <w:rFonts w:hint="eastAsia"/>
        </w:rPr>
        <w:t>&gt;OTU022811</w:t>
      </w:r>
    </w:p>
    <w:p w14:paraId="556B7C07">
      <w:pPr>
        <w:rPr>
          <w:rFonts w:hint="eastAsia"/>
        </w:rPr>
      </w:pPr>
      <w:r>
        <w:rPr>
          <w:rFonts w:hint="eastAsia"/>
        </w:rPr>
        <w:t>CCTACGGGCGGCTGCAGTGGGGAATATTGGACAATGGGCGGAAGCCTGATCCAGCAACGCCGCGTGAGGGATGACGGCCTTCGGGTTGTAAACCTCTTTCAGTACCGACGAAGCGAAAGTGACGGTAGGTACAGAAGAAGCACCGGCCAACTACGTGCCAGCAGCCGCGGTAATACGTAGGGTGCGAGCGTTGTCCGGAATCACTGGGCGTAAAGGGCGCGTAGGCGGCTTGATAAGTAGGGGGTGAAATCTCATGGCTCAACTGTGAGGCTGCCTTCTAGACTGTCTGGCTTGAGCACAGTAGAGGCGAGTGGAATTCCCGGTGTAGCGGTGGAATGCGTAGAGATCGGGAAGAACATCGGTGGCGAAGGCGGCTCGCTGGGCTGTTGCTGACGCTGATGCGCGAAAGCGTGGGGAGCAAACAGGATTAGATACCCTAGTAGTCC</w:t>
      </w:r>
    </w:p>
    <w:p w14:paraId="779297E6">
      <w:pPr>
        <w:rPr>
          <w:rFonts w:hint="eastAsia"/>
        </w:rPr>
      </w:pPr>
      <w:r>
        <w:rPr>
          <w:rFonts w:hint="eastAsia"/>
        </w:rPr>
        <w:t>&gt;OTU022812</w:t>
      </w:r>
    </w:p>
    <w:p w14:paraId="6CD03721">
      <w:pPr>
        <w:rPr>
          <w:rFonts w:hint="eastAsia"/>
        </w:rPr>
      </w:pPr>
      <w:r>
        <w:rPr>
          <w:rFonts w:hint="eastAsia"/>
        </w:rPr>
        <w:t>CCTACGGGGGGCAGCAGTGAGGAATATTCCACAATGGGCGCAAGCCTGATGGAGCGACGCCGCGTGAAGGAAGAAGGCCTTCGGGTTGTAAACTTCTTTTTTTGAGGATGATACGTTCCCCCTCATACGGGGAACTAGGACAGTACTCAAAGAATAAGCCTCGGCTAACTACGTGCCAGCAGCCGCGGTAATACGTAGGAGGCGAGCGTTGTCCGGATTTACTGGGCGTAAAGGGCGCGTAGGTGGTCTTGTAAGTCTGTGGTGAAAGCCCCAGGCTCAACCTGGGAACTGCAGCCGAAACTGGAAATCTTGAATATCTGAGAGGGTGGGGGAATTGCTGGTGGAGTAGTGAAATACGTAGAGATCAGCAGGAACACCTGAGGCGAAGGCGCCTGCCTGGCAGAATATTGACGCTGAGGTGCGAAAGCGTGGGGAGCAAACAGGATTAGATACCCCTGTAGTCC</w:t>
      </w:r>
    </w:p>
    <w:p w14:paraId="0F10CC4E">
      <w:pPr>
        <w:rPr>
          <w:rFonts w:hint="eastAsia"/>
        </w:rPr>
      </w:pPr>
      <w:r>
        <w:rPr>
          <w:rFonts w:hint="eastAsia"/>
        </w:rPr>
        <w:t>&gt;OTU022813</w:t>
      </w:r>
    </w:p>
    <w:p w14:paraId="7F171B1B">
      <w:pPr>
        <w:rPr>
          <w:rFonts w:hint="eastAsia"/>
        </w:rPr>
      </w:pPr>
      <w:r>
        <w:rPr>
          <w:rFonts w:hint="eastAsia"/>
        </w:rPr>
        <w:t>CCTACGGGGGGCTGCAGTCGAGAATCATTCGCAATGGGCGAAAGCCTGACGGTGCGACGCCGCGTGGAGGATGAAGGCCCTAGGGTCGTAAACTCCTGTCATCAGGGAGTAATGGCTCGCGGAGTAACTGCCGCGGGTCTTGATAGTACCTGAAGAGGAAGGGACGGCAAACTTCGTGCCAGCAGCCGCGGTAATACGAAGGTCCCAAGCGTTGTTCGGATTTACTGGGCGTAAAGAGTCTGTAGGCGGCGGGGTAAGTCAGATGTGAAATCCCGGGGCTCAACCCCGGAACTGCATCCGATACTGCCTTGCTTGAGTATTGGAGGGGAGTCTGGAATTCTCGGTGTAGCAGTGAAATGCGTGGATATCGTGAGGAACACTCGTGGCGAAAGCGAGCTACTGGACAACTCCTGACGCTGAGGCTCGAAGGCCAGGGTAGCGAAAGGGATTAGATACCCGTGTAGTCC</w:t>
      </w:r>
    </w:p>
    <w:p w14:paraId="0DCF7911">
      <w:pPr>
        <w:rPr>
          <w:rFonts w:hint="eastAsia"/>
        </w:rPr>
      </w:pPr>
      <w:r>
        <w:rPr>
          <w:rFonts w:hint="eastAsia"/>
        </w:rPr>
        <w:t>&gt;OTU022814</w:t>
      </w:r>
    </w:p>
    <w:p w14:paraId="3F7C4945">
      <w:pPr>
        <w:rPr>
          <w:rFonts w:hint="eastAsia"/>
        </w:rPr>
      </w:pPr>
      <w:r>
        <w:rPr>
          <w:rFonts w:hint="eastAsia"/>
        </w:rPr>
        <w:t>CCTACGGGGGGCAGCAGTAGGGAATTTTCCACAATGGGCGCAAGCCTGATGGAGCAACGCCGCGTGCAGGATGAATGCCTTCGGGTTGTAAACTGCTTTTCTTGAGGATGATTATGACAGTACTCAAGGAATAAGGGTCGGCAAACTCCGTGCCAGCAGCCGCGGTAAGACGTAGGGTGCAAGCGTTAATCGGAATTACTGGGCGTAAAGCGCACGTAGGCGGTTTGCCGTGTCCTGTGTGAAAGCCCCGGGCTCAACCTGGGAACTGCATCCAAAACTGGCGAGCTAGAGTAGGGCAGAGGGTGGTGGAATTTCCTGTGTAGCGGTGAAATGCGTAGATATAGGAAGGAACACCAGTGGCGAAGGCGACCACCTGGGCTCATACTGACACTGAGGTGCGAAAGCGTGGGGAGCAAACAGGATTAGATACCCGAGTAGTCC</w:t>
      </w:r>
    </w:p>
    <w:p w14:paraId="240CC2C9">
      <w:pPr>
        <w:rPr>
          <w:rFonts w:hint="eastAsia"/>
        </w:rPr>
      </w:pPr>
      <w:r>
        <w:rPr>
          <w:rFonts w:hint="eastAsia"/>
        </w:rPr>
        <w:t>&gt;OTU022815</w:t>
      </w:r>
    </w:p>
    <w:p w14:paraId="5E42573F">
      <w:pPr>
        <w:rPr>
          <w:rFonts w:hint="eastAsia"/>
        </w:rPr>
      </w:pPr>
      <w:r>
        <w:rPr>
          <w:rFonts w:hint="eastAsia"/>
        </w:rPr>
        <w:t>CCTACGGGGGGCTGCAGTCGAGAATCTTCCACAATGGACGAAAGTCTGATGGAGCGACGCCGCGTGATTGATGAAGTCCCTTTGGGACGTAAAGATCTTTTATGAGGGAAGAAGCTTATTGACTGTACCTCATGAATAAGAGGCTCCTAATCTCGTGCCAGCAGGAGCGGTAATACGAGAGCCTCGAGCGTTATCCGGAATTATTGGGCGTAAAGGGTGCGTAGGTAGTTCTGTTAGTCTTTTGTTAAATACCGGGGCTTAACCTCGGAGTCGCAAAAGAAACGGCAGAACTAGAAAGTGCGAGAGGCGTACGGAACTTATGGTGTAGGGGTAAAATCCGTTGATATCATAGGGAACACCGAAGGCGAAAGCAGTACGCTAGCGCATATTTGACACTGAAGCACGAAAGCGTGGGTAGCGAATGGGATTAGATACCCCTGTAGTCC</w:t>
      </w:r>
    </w:p>
    <w:p w14:paraId="6E9E47B0">
      <w:pPr>
        <w:rPr>
          <w:rFonts w:hint="eastAsia"/>
        </w:rPr>
      </w:pPr>
      <w:r>
        <w:rPr>
          <w:rFonts w:hint="eastAsia"/>
        </w:rPr>
        <w:t>&gt;OTU022816</w:t>
      </w:r>
    </w:p>
    <w:p w14:paraId="733580B6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TTTTCGGAATGTAAACTTCACAAGAATGGGAAGAATAAGTCGGGGTTAACACCCCCGACGATGACGGTACCATTTGTAAGCTCCGGCTAACTCCGTGCCAGCAGCCGCGGTAATACGGGGGGAGCAAGCGTTGTTCGGATTTACTGGGCGTAAAGGGCGCGTAGGCGGCGCAACAAGTCACTTGTGAAATCTCCTGGCTCAACTGGGAGCAGCCGTTGGAAACCCCTCGTCTAGCATCCCGCAGAGGTCGGTGGAATTCCCGGAGGAGTGGTGGAATGCGTAGAGTTCGGGAGGAACACCCGCGGTGTAGACGGCCTGCTGGACCACCACTGACGCTGAGGCACGAAAGCGTGGGGAGCAAACAGGATTAGATACCCGAGTAGTCC</w:t>
      </w:r>
    </w:p>
    <w:p w14:paraId="460F8B82">
      <w:pPr>
        <w:rPr>
          <w:rFonts w:hint="eastAsia"/>
        </w:rPr>
      </w:pPr>
      <w:r>
        <w:rPr>
          <w:rFonts w:hint="eastAsia"/>
        </w:rPr>
        <w:t>&gt;OTU022817</w:t>
      </w:r>
    </w:p>
    <w:p w14:paraId="0F0A2019">
      <w:pPr>
        <w:rPr>
          <w:rFonts w:hint="eastAsia"/>
        </w:rPr>
      </w:pPr>
      <w:r>
        <w:rPr>
          <w:rFonts w:hint="eastAsia"/>
        </w:rPr>
        <w:t>CCTACGGGGGGCTGCAGTCGAGAATCTTCCGCAATGGGCGCAAGCCTGAGGCAGCAACGCCGCGTGGGGGATGAAGGTCTTCGGGTTGTAAACTCCTGTCATTTGGGAACAAGTTGCACCGGTTCACTGCCGGTGCATTGATAGTACCAGAAGAGGAAGGGACGGCTAACTCTGTGCCAGCAGCCGCGGTAATACAGAGGGGGCAAGCGTTGTCCGGATTGACTGGGCGTACAGCGCGCGCAGGCGGCCACGTAGGTGCCCGGTGACACTCCACGGCTCAACCGTGGACGGCCCGGGTACACCGCGCGGCTGGAGGACGAGAGAGGGTCGTGGAATGCCCGGTGGAGCGGTGAAATGCGTAGAGATCGGGAGGAACACCTGTGGTGTAGACGGCTTACTGGACCGCCACTGACGCTGAGGCACGAAAGCGTGGGTAGCAAACAGGATTAGATACCCCAGTAGTCC</w:t>
      </w:r>
    </w:p>
    <w:p w14:paraId="1334504B">
      <w:pPr>
        <w:rPr>
          <w:rFonts w:hint="eastAsia"/>
        </w:rPr>
      </w:pPr>
      <w:r>
        <w:rPr>
          <w:rFonts w:hint="eastAsia"/>
        </w:rPr>
        <w:t>&gt;OTU022818</w:t>
      </w:r>
    </w:p>
    <w:p w14:paraId="0D506B0A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GCGGGGACGATAATGACGGTACCCGCAGAAGAAGCCCCGGCTAACTTCGTGCCAGCAGCCGCGGTAAGACGAACCGTGCGAACGTTGTTCGGAATCACTGGGCTTAAAGGGCGCGTAGGCGGTCTGCCAAGTCCGGGGTGAAAGCCCCCAGCTTAACTGGGGAAGTGCCTCGGATACTGGCGGACTCGAGCGAGGTAGGGGTGATGGGAACTTCCGGTGGAGCGGTGAAATGCGTTGATATCGGGAGGAACACCGGTGGCGAAGGCGGATCTCTGGGCCTGTCCTGACGCTCAGGCGCGAAAGCTGGGGGAGCGAACGGGATTAGATACCCCGGTAGTCC</w:t>
      </w:r>
    </w:p>
    <w:p w14:paraId="4F55AE19">
      <w:pPr>
        <w:rPr>
          <w:rFonts w:hint="eastAsia"/>
        </w:rPr>
      </w:pPr>
      <w:r>
        <w:rPr>
          <w:rFonts w:hint="eastAsia"/>
        </w:rPr>
        <w:t>&gt;OTU022819</w:t>
      </w:r>
    </w:p>
    <w:p w14:paraId="5997C7F4">
      <w:pPr>
        <w:rPr>
          <w:rFonts w:hint="eastAsia"/>
        </w:rPr>
      </w:pPr>
      <w:r>
        <w:rPr>
          <w:rFonts w:hint="eastAsia"/>
        </w:rPr>
        <w:t>CCTACGGGGGGCTGCAGTCGGGAATTTTGGGCAATGGGCGAAAGCCTGATCCAGCGACGCCGCGTGGGTGAAGAAGGCCTGCGGGTTGTAAAGCCCTTTCGGCGGGGAAGATAATGACGGTACCCGCAGAAGAAGCCCCGGCCAACTACGTGCCAGCAGCCGCGGTAAGACGAACCGTGCGAACGTTGTTCGGAATCACTGGGCTTAAAGGGCGCGTAGGCGGCGGATCAAGTCCGGGGTGAAAGCCCCCAGCTCAACTGGGGAAGTGCCTTGGATACTGATTCGCTCGAGGGAGGTAGGGGTCGCGGGAACTTCCGGTGGAGCGGTGAAATGCGTAGAGATCCGGAAGAACACCGGTGGCGAAGGCGGTCTGCTGGGCCGGAATCGGGGAGTTTGCAAAAACTCTCCGAGTGCTGACGCTGAGGCGCGACAGCGTGGGGAGCAAACAGGATTAGATACCCCAGTAGTCC</w:t>
      </w:r>
    </w:p>
    <w:p w14:paraId="66838E78">
      <w:pPr>
        <w:rPr>
          <w:rFonts w:hint="eastAsia"/>
        </w:rPr>
      </w:pPr>
      <w:r>
        <w:rPr>
          <w:rFonts w:hint="eastAsia"/>
        </w:rPr>
        <w:t>&gt;OTU022820</w:t>
      </w:r>
    </w:p>
    <w:p w14:paraId="6EC4EFCB">
      <w:pPr>
        <w:rPr>
          <w:rFonts w:hint="eastAsia"/>
        </w:rPr>
      </w:pPr>
      <w:r>
        <w:rPr>
          <w:rFonts w:hint="eastAsia"/>
        </w:rPr>
        <w:t>CCTACGGGTGGCAGCAGTAGGGAATTTTCCACAATGGGCGAAAGCCTGATGGAGCAACGCCGCGTGCAGGATGAAGGCCTTCGGGTTGTAAACTGCTTTTGTTTGTGACGATTATGACGGTAACAAGCGAATAAGGGTCTGCTAACTACGTGCCAGCAGCCGCGGTCATACGTGGGACCCAAGCGTTATCCGGAATTACTGGGCGTAAAGCGTGCGCAGGCGGTTTTGTAAGTCTGACGTGAAAGCCCCGGGCTCAACCTGGGAATTGCGTTGGAGACTGCAAGGCTTGAATCTGGCAGAGGGGGGTAGAATTCCACGTGTAGCAGTGAAATGCGTAGATATCCGGAGGAACACCAGTGGCGAAAGCGGCCTTCTGGACTGCATCTGACGCTCAGACGCGAAAGCTAGGGGAGCAAACGGGATTAGATACCCCAGTAGTCC</w:t>
      </w:r>
    </w:p>
    <w:p w14:paraId="4AA8B2E2">
      <w:pPr>
        <w:rPr>
          <w:rFonts w:hint="eastAsia"/>
        </w:rPr>
      </w:pPr>
      <w:r>
        <w:rPr>
          <w:rFonts w:hint="eastAsia"/>
        </w:rPr>
        <w:t>&gt;OTU022821</w:t>
      </w:r>
    </w:p>
    <w:p w14:paraId="6C997923">
      <w:pPr>
        <w:rPr>
          <w:rFonts w:hint="eastAsia"/>
        </w:rPr>
      </w:pPr>
      <w:r>
        <w:rPr>
          <w:rFonts w:hint="eastAsia"/>
        </w:rPr>
        <w:t>CCTACGGGGGGCAGCAGTGGGGAATATTGGACAATGGGGGGAACCCTGATCCAGCAATGCCGCGTGTGTGAAGAAGGCCTGAGGGTTGTAAAGCACTTTCAGTGGGGAGGAGGGTATGTTGATTAAGAGTTGACATATTGGACGTTACCCACAGAAGAAGCACCGGCTAACTCCGTGCCAGCAGCCGCGGTAATACGGAGGGTGCGAGCGTTAATCGGAATTACTGGGCGTAAAGGGTACGTAGGTGGTTAATTAAGTCGGGGGTGAAATCCCGGGGCTCAACCCCGGAACTGCCTTCGATACTGGTAGTCTAGAGTTCGAGAGAGGTGAGTGGAATTCCGAGTGTAGAGGTGAAATTCGTAGATATTCGGAAGAACACCAGTGGCGAAGGCGGCTCACTGGCCCGGTACTGACGCTGAGGTGCGAAAGCGTGGGGAGCAAACAGGATTAGATACCCCGGTAGTCC</w:t>
      </w:r>
    </w:p>
    <w:p w14:paraId="597F49F3">
      <w:pPr>
        <w:rPr>
          <w:rFonts w:hint="eastAsia"/>
        </w:rPr>
      </w:pPr>
      <w:r>
        <w:rPr>
          <w:rFonts w:hint="eastAsia"/>
        </w:rPr>
        <w:t>&gt;OTU022822</w:t>
      </w:r>
    </w:p>
    <w:p w14:paraId="024F8DAB">
      <w:pPr>
        <w:rPr>
          <w:rFonts w:hint="eastAsia"/>
        </w:rPr>
      </w:pPr>
      <w:r>
        <w:rPr>
          <w:rFonts w:hint="eastAsia"/>
        </w:rPr>
        <w:t>CCTACGGGCGGCAGCAGTGGGGAATTGTTCGCAATGGGCGCAAGCCTGACGACGCAACGCCGCGTGGAGGATGAAGATCTTCGGGTCGTAAACTCCTGTCGAGCGGGACGAACACTTATCCGGTGAATACCCGGATAGGCTGACGGTACCGCTAAAGGAAGCCCCGGCTAACTCCGTGCCAGCAGCCGCGGTAATACGGGGGGGGCAAGCGTTGTTCGGAATTACTGGGCGTAAAGCGCACGCAGGCGGTTCGGTAAGTCTGCCGTGAAAACCTGGGGCTCAACCCTGGGCGTGCGGTGGATACTGCCGGGCTAGAGGATGGTAGAGGCGAGTGGAATTCCCGGTGTAGCGGTGAAATGCGCAGATATCGGGAGGAACACCGGTGGCGAAGGCGGGTCTCTGGGCCGATACTGACGCTGAGGAGCGAAAGCGTGGGGAGCGAACAGGATTAGATACCCCTGTAGTCC</w:t>
      </w:r>
    </w:p>
    <w:p w14:paraId="6A1AB708">
      <w:pPr>
        <w:rPr>
          <w:rFonts w:hint="eastAsia"/>
        </w:rPr>
      </w:pPr>
      <w:r>
        <w:rPr>
          <w:rFonts w:hint="eastAsia"/>
        </w:rPr>
        <w:t>&gt;OTU022823</w:t>
      </w:r>
    </w:p>
    <w:p w14:paraId="1D8B7F8F">
      <w:pPr>
        <w:rPr>
          <w:rFonts w:hint="eastAsia"/>
        </w:rPr>
      </w:pPr>
      <w:r>
        <w:rPr>
          <w:rFonts w:hint="eastAsia"/>
        </w:rPr>
        <w:t>CCTACGGGTGGCAGCAGTGGGGAATTTTGGACAATGGGCGCAAGCCTGATCCAGCAATGCCGCGTGCAGGAAGAAGGCCTTCGGGTTGTAAACTGCTTTTGTACGGAACGAAACGGTCCGGGTTAATACCCTGGGCTAATGACGGTACCGTAAGAATAAGCACCGGCTAACTACGTGCCAGCAGCCGCGGTAACACGTAGGAGACGAGCGTTATCCGGATTTACTGGGCGTAAAGCGCGGGTCGGTGGGACTTTAAGTCATGCGTGAAAGCTCTCGGCTTAACCGGGAGAGGTCGTCGGAAACTGGGCTACTAGAGGGTGATAGAGGCGGGTGGAATTCCGGGTGTAGTGGTGAAATGCGTAGAGATCCGGAGGAACACCAGTGGCGAAGGCGACCCGCTGGGTCACACCTGACGCTGAGACGCGACAGCATGGGGAGCGAACGGGATTAGATACCCCAGTAGTCC</w:t>
      </w:r>
    </w:p>
    <w:p w14:paraId="1FD6A18F">
      <w:pPr>
        <w:rPr>
          <w:rFonts w:hint="eastAsia"/>
        </w:rPr>
      </w:pPr>
      <w:r>
        <w:rPr>
          <w:rFonts w:hint="eastAsia"/>
        </w:rPr>
        <w:t>&gt;OTU022824</w:t>
      </w:r>
    </w:p>
    <w:p w14:paraId="10666502">
      <w:pPr>
        <w:rPr>
          <w:rFonts w:hint="eastAsia"/>
        </w:rPr>
      </w:pPr>
      <w:r>
        <w:rPr>
          <w:rFonts w:hint="eastAsia"/>
        </w:rPr>
        <w:t>CCTACGGGGGGCTGCAGTAACGAATCTTCCGCAATGCACGAAAGTGTGACGGAGCGACGCCGCGTGTAGGAGAAGCCCTTCGGGGTGTAAACTACTGTCAGGGGTTAGAAAGTTCTGATCAACCCCAGAGGAAGGCACGGCTAACTCTGTGCCAGCAGCCGCGGTAAGACAGAGGTGCCAAGCGTTAGGCGGAATCACTGGGCTTAAAGCGTGCGCAGGCGGCGTCGCAAGTCGAGTGTGAAAGCCCCGGGCTTAACTTGGGAATTGCGCTCGAAACTACGGTGCTGGAGTATGGCAGAGGAAGGTGGAATTCCACGTGTAGCGGTGAAATGCGTAGATATCATTTGGAACGCCAATGGTGAAAACAGGTAGCTGGGAGTGTGCTGACACTGAGACACGAAAGCCAGGGGAGCGAACGGGATTAGATACCCCGGTAGTCC</w:t>
      </w:r>
    </w:p>
    <w:p w14:paraId="4702EA17">
      <w:pPr>
        <w:rPr>
          <w:rFonts w:hint="eastAsia"/>
        </w:rPr>
      </w:pPr>
      <w:r>
        <w:rPr>
          <w:rFonts w:hint="eastAsia"/>
        </w:rPr>
        <w:t>&gt;OTU022825</w:t>
      </w:r>
    </w:p>
    <w:p w14:paraId="7224C1AB">
      <w:pPr>
        <w:rPr>
          <w:rFonts w:hint="eastAsia"/>
        </w:rPr>
      </w:pPr>
      <w:r>
        <w:rPr>
          <w:rFonts w:hint="eastAsia"/>
        </w:rPr>
        <w:t>CCTACGGGGGGCTGCAGTCGGGAATTTTGGGCAATGGGGGAAACCCTGACCCAGCAACGCCGCGTGAAGGATGAAGTATTTCGGGATGTAAACTTCGTAAGAATGGGAAGAATAAATGACGGTACCATTTGTAAGGTCCGGCTAACTACGTGCCAGCAGCCGCGGTAATACGTAGGGACCAAGCGTTGTTCGGATTTACTGGGCGTAAAGGGCGCGTAGGCGGCGTGTCAAGTCAATTGTGAAATCTCCGAGCTTAACTCGGAACGGTCAATTGATACTGTCGTGCTAGAGTGCGGAAGGGGCAACTGGAATTCTCGGTGTAGCGGTGAAATGCGTAGAGATCGGGAGGAACACCAGTGGCGAAAGCGGCTCTCTGGTTCAGCCCTGACGCTGAGGGGCGAAAGCGTGGGGAGCGAACAGGATTAGATACCCCGGTAGTCC</w:t>
      </w:r>
    </w:p>
    <w:p w14:paraId="254F1119">
      <w:pPr>
        <w:rPr>
          <w:rFonts w:hint="eastAsia"/>
        </w:rPr>
      </w:pPr>
      <w:r>
        <w:rPr>
          <w:rFonts w:hint="eastAsia"/>
        </w:rPr>
        <w:t>&gt;OTU022826</w:t>
      </w:r>
    </w:p>
    <w:p w14:paraId="3047C777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GGAGTAACTGCCGGTACCTTGACGGTACCTAACCAGAAAGCCACGGCTAACTACGTGCCAGCAGCCGCGGTAATACGTAGGTGGCAAGCGTTGTCCGGAATTATTGGGCGTAAAGCGCGCGTAGGCGGCCGGTTAAGTCCTGTGTGAAAGACCACGGCTCAACCGTGGGGGTGCATGGGAAACTGGCCGGCTTGAGTGCAGGAGAGGGGAGCGGAATTCCCGGTGTAGCGGTGGAATGCGTAGATATCTGGAGGAACATCAGTGGCGAAGGCGGCTTCCTGGATCAAGACTGACACTGAGGCTCGAAAGCGTGGGGAGCGAACAGGATTAGATACCCGAGTAGTCC</w:t>
      </w:r>
    </w:p>
    <w:p w14:paraId="3A6E2BA3">
      <w:pPr>
        <w:rPr>
          <w:rFonts w:hint="eastAsia"/>
        </w:rPr>
      </w:pPr>
      <w:r>
        <w:rPr>
          <w:rFonts w:hint="eastAsia"/>
        </w:rPr>
        <w:t>&gt;OTU022827</w:t>
      </w:r>
    </w:p>
    <w:p w14:paraId="6212C133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GCACTTTAAGCAGGGAAGAAAAAGCACGACCTAACACGTCGAGCCTTGACGGTACCTGCAGAATAAGCACCGGCTAACTCTGTGCCAGCAGCCGCGGTAATACAGAGGGTGCAAGCGTTAATCGGATTTACTGGGCGTAAAGCGTGCGTAGGCGGTTCAGTATGTCGGTCGTGAAATCCCCGGGCTTAACCTGGGAACTGCGGCCGAAACTGCTGGGCTTGAGTGTGGTAGAGGGTGGTGGAATTTCCTGTGTAGCGGTGAAATGCGTAGATATAGGAAGGAACACCAGTGGCGAAGGCGACTTGCTGGATCTTTGCTGACGCTGAGACGCGAAAGCGTGGGGAGCAAACAGGATTAGATACCCCAGTAGTCC</w:t>
      </w:r>
    </w:p>
    <w:p w14:paraId="77858D8B">
      <w:pPr>
        <w:rPr>
          <w:rFonts w:hint="eastAsia"/>
        </w:rPr>
      </w:pPr>
      <w:r>
        <w:rPr>
          <w:rFonts w:hint="eastAsia"/>
        </w:rPr>
        <w:t>&gt;OTU022828</w:t>
      </w:r>
    </w:p>
    <w:p w14:paraId="5F45C525">
      <w:pPr>
        <w:rPr>
          <w:rFonts w:hint="eastAsia"/>
        </w:rPr>
      </w:pPr>
      <w:r>
        <w:rPr>
          <w:rFonts w:hint="eastAsia"/>
        </w:rPr>
        <w:t>CCTACGGGAGGCTGCAGTGGGGAATCTTGCGCAATGGGCGAAAGCCTGACGCAGCAACGCCGCGTGGGGGATGAAGGCCTTCGGGTTGTAAACCCCTTTCAGGAGGGAAGAAGTTGACGGTACCTCCAGAAGAAGCCCCGGCCAACTACGTGCCAGCAGCCGCGGTAATACGTAGGGGGCGAGCGTTGTCCGGATTTATTGGGCGTAAAGAGCTCGTAGGCGGTTACGGAAGTCGGGTGTGAAAGACCGGGGCTTAACCCCGGGATGTCATTCGATACTGCCTGACTAGAGTATGGTAGAGGGATGTGGAATTCCAGGTGTAGCGGTGAAATGCGTAGATATCTGGAGGAACATCGGTGGCGAAGGCGGCATCCTGGACCGGTATTGACGCTGAGGCGCGAAAGCCAGGGGAGCAAACGGGATTAGATACCCCTGTAGTCC</w:t>
      </w:r>
    </w:p>
    <w:p w14:paraId="02C58E43">
      <w:pPr>
        <w:rPr>
          <w:rFonts w:hint="eastAsia"/>
        </w:rPr>
      </w:pPr>
      <w:r>
        <w:rPr>
          <w:rFonts w:hint="eastAsia"/>
        </w:rPr>
        <w:t>&gt;OTU022829</w:t>
      </w:r>
    </w:p>
    <w:p w14:paraId="4E5E8E99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CCACTGTCAGTGGGGAGGAAATTTGTGGGGGTTCTCCCCCATGATTGACCTATCCGCAGAGGAAGGGTGGGCTAAGCTCGTGCCAGCAGCCGCGGTAAGACGAGCCACCCGAACGTTATTCGGAATTATTGGGCGTAAAGCGCACGCAGGTGGTGGGGCAAGTGGGGTGTGAAAGCCCGGGGCTCAACTCCGGGTCGCCATCCCAGACTGCCCGGCTCGAGCGCTGCAGAGGCCGGTGGAATTGCCGGTGTAGTGGTGAAATGCGTAGAGATCGGCAGGAACACCAAGGGGGAGACCAGCCGGCTGGGCAGCAGCTGACACTGAGGTGCGAAAGCGTGGGGAGCGAACTGGATTAGATACCCCAGTAGTCC</w:t>
      </w:r>
    </w:p>
    <w:p w14:paraId="0894A0F6">
      <w:pPr>
        <w:rPr>
          <w:rFonts w:hint="eastAsia"/>
        </w:rPr>
      </w:pPr>
      <w:r>
        <w:rPr>
          <w:rFonts w:hint="eastAsia"/>
        </w:rPr>
        <w:t>&gt;OTU022830</w:t>
      </w:r>
    </w:p>
    <w:p w14:paraId="0D562575">
      <w:pPr>
        <w:rPr>
          <w:rFonts w:hint="eastAsia"/>
        </w:rPr>
      </w:pPr>
      <w:r>
        <w:rPr>
          <w:rFonts w:hint="eastAsia"/>
        </w:rPr>
        <w:t>CCTACGGGTGGCTGCAGTAGGGAATATTGGGCAATGGACGAGAGTCTGACCCAGCCATGCCGCGTGCAGGATGAAGGCCTTCTGGGTTGTAAACTGCTTTTATCTAGGAAGAAAAAACTCTTGCGAGAGGAACTGACGGTACTAGAGGAATAAGCACCGGCTAACTCCGTGCCAGCAGCCGCGGTAATACGTAGGGGGCAAGCGTTGTCCGGAATTATTGGGCGTAAAGAGCGCGTAGGCGGTCCGGTAAGTCAGCTGTGAAAGTCAAGGGCTCAACCCTTGAAAGCCGGTTGATACTGTCGGGCTAGAGTCCGGAAGAGGCGAGTGGAATTCCCGGTGTAGTGGTGAAATGCGTAGATATCGGGAGGAACACCAGTGGCGAAGGCGACTACCTGGCCCATTCTTGACGCTGAGGCGCGAAAGCTAGGGGAGCGAACGGGATTAGATACCCTGGTAGTCC</w:t>
      </w:r>
    </w:p>
    <w:p w14:paraId="7134247A">
      <w:pPr>
        <w:rPr>
          <w:rFonts w:hint="eastAsia"/>
        </w:rPr>
      </w:pPr>
      <w:r>
        <w:rPr>
          <w:rFonts w:hint="eastAsia"/>
        </w:rPr>
        <w:t>&gt;OTU022831</w:t>
      </w:r>
    </w:p>
    <w:p w14:paraId="62FEF4EE">
      <w:pPr>
        <w:rPr>
          <w:rFonts w:hint="eastAsia"/>
        </w:rPr>
      </w:pPr>
      <w:r>
        <w:rPr>
          <w:rFonts w:hint="eastAsia"/>
        </w:rPr>
        <w:t>CCTACGGGGGGCTGCAGTCGAGAATTTTTCTCAATGGGGGAAACCCTGACCCAGCGACGCCGCGTGGGGGATGAAGGCTTTCGGGTCGTAAACCCCTGTTAGGTGGGACGAACGTCCTCCTGCAAATAGCTGGGGGATTTGACGGTACCACCAGAGAAAGCCCCGGCTAACTCCGTGCCAGCAGCCGCGGTAATACGGAGGGGGCGAGTGTTGTTCGGAATTACTGGGCGTAAAGGGCGCGCAGGCGGCCTGGCAAGTCGAGTGTGAAATCCCGGGGCTCAACTCCGGAACTGCCTTTGAAACTGCATCGCTTGAATCCGGGAGAGGTGAGTGGAATTCCGAGTGTAGAGGTGAAATGCGCAGATATCGGGAGGAACACCAATGGCGAAGGCAGCTTGCTGGGACGGTACTGACGCTGAGACGCGAAAGCGTGGGGAGCAAACAGGATTAGATACCCCAGTAGTCC</w:t>
      </w:r>
    </w:p>
    <w:p w14:paraId="5CF029C1">
      <w:pPr>
        <w:rPr>
          <w:rFonts w:hint="eastAsia"/>
        </w:rPr>
      </w:pPr>
      <w:r>
        <w:rPr>
          <w:rFonts w:hint="eastAsia"/>
        </w:rPr>
        <w:t>&gt;OTU022832</w:t>
      </w:r>
    </w:p>
    <w:p w14:paraId="082B0AAB">
      <w:pPr>
        <w:rPr>
          <w:rFonts w:hint="eastAsia"/>
        </w:rPr>
      </w:pPr>
      <w:r>
        <w:rPr>
          <w:rFonts w:hint="eastAsia"/>
        </w:rPr>
        <w:t>CCTACGGGGGGCAGCAGTGGGGAATATTGCACAATGGGGGAAACCCTGATGCAGCAACGCCGCGTGAAGGAAGAAGGTCTTCGGATTGTAAACTTCTTTGATGAGGGACGAAAAAAATGACGGTACCTCAAAAACAAGCCACGGCTAACTACGTGCCAGCAGCCGCGGTAATACGTAGGTGGCGAGCGTTGTCCGGAATTATTGGGTGTAAAGCGCGTGCAGGCGGTTCGTTAAGTTGGATGTGAAAGCTCCCGGCTCAACTGGGAGAGGTCGTACAAGACTGGCGGACTGGAGTGTGGGAGAGGTTGGTGGAATTCCCAGTGTAGAGGTGAAATTCGTAGATATTGGGAAGAACACCGGTGGCGAAGGCGGCCAACTGGACCACAACTGACGCTGAGGCGCGAAAGCGTGGGGAGCAAACAGGATTAGATACCCTAGTAGTCC</w:t>
      </w:r>
    </w:p>
    <w:p w14:paraId="1B4C13D1">
      <w:pPr>
        <w:rPr>
          <w:rFonts w:hint="eastAsia"/>
        </w:rPr>
      </w:pPr>
      <w:r>
        <w:rPr>
          <w:rFonts w:hint="eastAsia"/>
        </w:rPr>
        <w:t>&gt;OTU022833</w:t>
      </w:r>
    </w:p>
    <w:p w14:paraId="1EB9BC1F">
      <w:pPr>
        <w:rPr>
          <w:rFonts w:hint="eastAsia"/>
        </w:rPr>
      </w:pPr>
      <w:r>
        <w:rPr>
          <w:rFonts w:hint="eastAsia"/>
        </w:rPr>
        <w:t>CCTACGGGTGGCAGCAGTGGGGAATATTGGGCAATGGGCGAAAGCCTGACCCAGCCACGCCGCGTGAGTGATGACGGCCTTAGGGTTGTAAAGCTCTTTCGCACGCGACGATAATGACGGTAGCGTGAGAAGAAGCGCCGGCCAACTACGTGCCAGCAGCCGCGGTAAGACGTAGGGCGCAAGCGTTGTCCGGATTTATTGGGCGTAAAGCGTGCGTAGGTGGGAGTTTAAGTGAGATGTGAAACCGTGTGGCTCAACCATACGTTGTGTCTCATACTGGACACCTAGAGGACAGCAGAGGCAAGTGGAATTAGCAGTGTAGCAGTGAAATGCGTAGAGATTGCTAGGAACACCAATGGCGAAGGCAGCTTGCTGGGCTACTCCTGACACTGAGGTACGAAAGCGTGGGGAGCGAACAGGATTAGATACCCTTGTAGTCC</w:t>
      </w:r>
    </w:p>
    <w:p w14:paraId="4AE1741A">
      <w:pPr>
        <w:rPr>
          <w:rFonts w:hint="eastAsia"/>
        </w:rPr>
      </w:pPr>
      <w:r>
        <w:rPr>
          <w:rFonts w:hint="eastAsia"/>
        </w:rPr>
        <w:t>&gt;OTU022834</w:t>
      </w:r>
    </w:p>
    <w:p w14:paraId="727BD7AD">
      <w:pPr>
        <w:rPr>
          <w:rFonts w:hint="eastAsia"/>
        </w:rPr>
      </w:pPr>
      <w:r>
        <w:rPr>
          <w:rFonts w:hint="eastAsia"/>
        </w:rPr>
        <w:t>CCTACGGGAGGCAGCAGTAGGGAATCTTCCGCAATGGACGAAAGTCTGACGGAGCAACGCCGCGTGAACGATGAAGGCCTTCGGGTCGTAAAGTTCTGTTGTTAGGGAATAAACCCCTCTACGTGTAGAGGGCTGAAGGTACCGTACGAATAAGGATCGGCTAACTCCGTGCCAGCAGCCGCGGTAATACGGAGGATCCAAGCGTTATCCGGATTTATTGGGTTTAAAGGGTCCGCAGGCGGGAGAATAAGTCAGAGGTGAAATCCTGCAGCTTAACTGTAGAATTGCCTTTGATACTGTTTTTCTTGAGTGTGATTGAAGTGGATGGAATGTGTCATGTAGCGGTGAAATGCATAGATATGACACAGAACACCGATTGCGAAGGCAGTTCACTAAGTCATAACTGACGCTGAGGGACGAAAGCGTGGGGAGCAAACAGGATTAGATACCCGAGTAGTCC</w:t>
      </w:r>
    </w:p>
    <w:p w14:paraId="0E9BB59C">
      <w:pPr>
        <w:rPr>
          <w:rFonts w:hint="eastAsia"/>
        </w:rPr>
      </w:pPr>
      <w:r>
        <w:rPr>
          <w:rFonts w:hint="eastAsia"/>
        </w:rPr>
        <w:t>&gt;OTU022835</w:t>
      </w:r>
    </w:p>
    <w:p w14:paraId="3D2456DC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TCGGGACGAAAGGCTTCGACCTAACACGTCGGAGAGTGACGGTACCGGTTGAGGAAGCCACGGCTAACTCTGTGCCAGCAGCCGCGGTAATACGGAGGGTGCGAGCGTTAATCGGAATTACTGGGCGTAAAGCGCGCGTAGGCGGCTTGGTAAGTCGGATGTGAAAGCCCTGGGCTCAACCCGGGAATGGCTCGGCATACTGGCATCCTTGAGGCAGGCAGAGGTCACTGGAACGACTGGTGGAGCGGTGAAATGCGTAGATATCAGTTGGAACGCCGGAGGCGAAAGCACTCTGCTGGGCCGACACTGACACTGAGAGACGAAAGCTAGGGGAGCGAATGGGATTAGATACCCCAGTAGTCC</w:t>
      </w:r>
    </w:p>
    <w:p w14:paraId="0F34F75C">
      <w:pPr>
        <w:rPr>
          <w:rFonts w:hint="eastAsia"/>
        </w:rPr>
      </w:pPr>
      <w:r>
        <w:rPr>
          <w:rFonts w:hint="eastAsia"/>
        </w:rPr>
        <w:t>&gt;OTU022836</w:t>
      </w:r>
    </w:p>
    <w:p w14:paraId="202FE727">
      <w:pPr>
        <w:rPr>
          <w:rFonts w:hint="eastAsia"/>
        </w:rPr>
      </w:pPr>
      <w:r>
        <w:rPr>
          <w:rFonts w:hint="eastAsia"/>
        </w:rPr>
        <w:t>CCTACGGGGGGCAGCAGTGGGGAATTTTGGACAATGGGGGCAACCCTGATCCAGCAATGCCGCGTGAGTGAAGAAGGCCTTCGGGTTGTAAAGCTCTTTTGTTCGGAAAGAAATCGCCCGGGCTAATACCCTGGGTGGATGACGGTACCGGAAGAATAAGCACCGGCTAACTACGTGCCAGCAGCCGCGGTAATACGTAGGGGCCAAGCGTTGTCCGGATTTATTGGGCGTAAAGGGCGCGTAGGCGGTTAAGTAAGTCGGGTGTTAAATCTCCAAGCTCAACTTGGAGCTGCCACTCGAAACTGCTTTGACTTGAGTCTGGTAGGGGAACACGGAATACCTGGTGTAGCGGTGAAATGCGCAGATATCAGGAGGAACACCGATGGCGAAGGCAGTGGTCTGGGCCGGAACTGACGCTGAATAGCGAAAGCGTGGGTAGCGAACAGGATTAGATACCCGTGTAGTCC</w:t>
      </w:r>
    </w:p>
    <w:p w14:paraId="757546AD">
      <w:pPr>
        <w:rPr>
          <w:rFonts w:hint="eastAsia"/>
        </w:rPr>
      </w:pPr>
      <w:r>
        <w:rPr>
          <w:rFonts w:hint="eastAsia"/>
        </w:rPr>
        <w:t>&gt;OTU022837</w:t>
      </w:r>
    </w:p>
    <w:p w14:paraId="7F11D431">
      <w:pPr>
        <w:rPr>
          <w:rFonts w:hint="eastAsia"/>
        </w:rPr>
      </w:pPr>
      <w:r>
        <w:rPr>
          <w:rFonts w:hint="eastAsia"/>
        </w:rPr>
        <w:t>CCTACGGGCGGCTGCAGTGGGGAATATTGCACAATGGGCGCAAGCCTGATGCAGCGACGCCGCGTGAGGGATGACGGCCTTCGGGTTGTAAACCTCTTTCGACCGGGACGAAGCGTGAGTGACGGTACCGGTAGAAGAAGCACCGGCCAACTCCGTGCCAGCAGCCGCGGTAATACGGAGAACTCGAGCGTTACCCGGATTTATTGGGCGTAAAGAGTAGCGTAGGCGGCCACGCCAGTCGAATCTGAAAGACCAAGGCTCAACCTTGGCACTGGGTTCGATACTACGTGGCTAGAGGATGGTAGGGGTAGAGGGAATTCCCGGTGTAGCGGTGAAATGCGTAGAGATCGGGAAGAACATCGGTGGCGAAAGCGCTCTACTGGACCACAACTGACACTCAGGGACGAAAGCTAGGGGAGCGAATGGGATTAGATACCCTAGTAGTCC</w:t>
      </w:r>
    </w:p>
    <w:p w14:paraId="3D39AC97">
      <w:pPr>
        <w:rPr>
          <w:rFonts w:hint="eastAsia"/>
        </w:rPr>
      </w:pPr>
      <w:r>
        <w:rPr>
          <w:rFonts w:hint="eastAsia"/>
        </w:rPr>
        <w:t>&gt;OTU022838</w:t>
      </w:r>
    </w:p>
    <w:p w14:paraId="515BE1EB">
      <w:pPr>
        <w:rPr>
          <w:rFonts w:hint="eastAsia"/>
        </w:rPr>
      </w:pPr>
      <w:r>
        <w:rPr>
          <w:rFonts w:hint="eastAsia"/>
        </w:rPr>
        <w:t>CCTACGGGTGGCTGCAGTGGGGAATTGTTCGCAATGGGCGCAAGCCTGACGACGCAACGCCGCGTGGAGGACGAAGATCTTCGGGTCGTAAACTCCTGTCGAGCGGGACGAATGCCGTGCGGGGCAATACCCCGTGCGGGTGACGGTACCGCTAAAGGAAGCCCCGGCTAACTCCGTGCCAGCAGCCGCGGTAATACGGAGGGGGCAAGTGTTGTTCGGAGTTACTGGGCGTAAAGGGCGCGCAGGCGGCTTGGCAAGTCAAGTGTGAAATCCCTCAGCTTAACTGAGGAATTGCGCTTGAAACTACCTCGCTAGAGGGTGGGAGAGGGAAGTGGAACTCTCGGTGTAGGGGTGAAATCTGTAGATATCGAGAGGAACACCGGTGGCGAAGGCGGCTTCCTGGCCCACATCTGACGCTGAGGCGCGAAAGCGTGGGGAGCAAACAGGATTAGATACCCCGGTAGTCC</w:t>
      </w:r>
    </w:p>
    <w:p w14:paraId="2DD42E43">
      <w:pPr>
        <w:rPr>
          <w:rFonts w:hint="eastAsia"/>
        </w:rPr>
      </w:pPr>
      <w:r>
        <w:rPr>
          <w:rFonts w:hint="eastAsia"/>
        </w:rPr>
        <w:t>&gt;OTU022839</w:t>
      </w:r>
    </w:p>
    <w:p w14:paraId="1916B906">
      <w:pPr>
        <w:rPr>
          <w:rFonts w:hint="eastAsia"/>
        </w:rPr>
      </w:pPr>
      <w:r>
        <w:rPr>
          <w:rFonts w:hint="eastAsia"/>
        </w:rPr>
        <w:t>CCTACGGGAGGCTGCAATGGGGAATATTGCACAATGGGGGAAACCCTGATGCAGCGACGCCGCGTGGGTGATGAAGGTTTTCGGATCGTAAAGCCCTTTTCTGCATGACGAGCAAGGACGGTAGTGCAGGAATAAGTGTCGGCTAACTACGTGCCAGCAGCCGCGGTAAAACGTAGGACACAAGCGTTATCCGGAATTATTGGGCGTAAAGCGCGCGCAGGCGGTCCTTTAAGTCTGATGTGAAAGCCCACGGCTCAACCGTGGAGGGTCATTGGAAACTGGAGGGCTTGAGTTCCGGAGAGGAAGACGGAATTCCCGGTGTAGCGGTGAAATGCGTAGATATCGGGAGGAACACCAGAGGCGAAGGCGGTCTTCTGGACGGATACTGACGCTGAGGCGCGAAAGCTAGGGGAGCAAACAGGATTAGATACCCGTGTAGTCC</w:t>
      </w:r>
    </w:p>
    <w:p w14:paraId="1E48E7E5">
      <w:pPr>
        <w:rPr>
          <w:rFonts w:hint="eastAsia"/>
        </w:rPr>
      </w:pPr>
      <w:r>
        <w:rPr>
          <w:rFonts w:hint="eastAsia"/>
        </w:rPr>
        <w:t>&gt;OTU022840</w:t>
      </w:r>
    </w:p>
    <w:p w14:paraId="7B8BA5CE">
      <w:pPr>
        <w:rPr>
          <w:rFonts w:hint="eastAsia"/>
        </w:rPr>
      </w:pPr>
      <w:r>
        <w:rPr>
          <w:rFonts w:hint="eastAsia"/>
        </w:rPr>
        <w:t>CCTACGGGGGGCTGCAGTCGGGAATTTTGGGCAATGGGCGAAAGCCTGACCCAGCAACGCCGCGTGGAGGATGAAGTTTCTCGGAATGTAAACTCCGTAAGAATGGGAAGAATAAGGAGGGGTTAATACCCCCTCCGATGACGGTACCATTCGTAAGCTCCGGCTAACTCCGTGCCAGCAGCCGCGGTAATACGTAGGTGGCAAGCGTTGTCCGGATTTACTGGGCGTAAAGCGCACGTAGGCGGCGATTCAAGTCAGAGGTGAAAGCCCGGGGCTCAACCCCGGGTCTGCAGTCGATACGAGCAAACTAGAGTGTTGCAGGGGAGACTGGAATTCCTGGTGTAGCGGTGAAATGCGCAGATATCAGGAGGAACACCGGTGGCGAAGGCGGGTTGCTAGGCTGACACTGACGCTGAGGCGCGAAAGCGTGGGGAGCGAACAGGATTAGATACCCCGGTAGTCC</w:t>
      </w:r>
    </w:p>
    <w:p w14:paraId="4ADDA20D">
      <w:pPr>
        <w:rPr>
          <w:rFonts w:hint="eastAsia"/>
        </w:rPr>
      </w:pPr>
      <w:r>
        <w:rPr>
          <w:rFonts w:hint="eastAsia"/>
        </w:rPr>
        <w:t>&gt;OTU022841</w:t>
      </w:r>
    </w:p>
    <w:p w14:paraId="51AE0E83">
      <w:pPr>
        <w:rPr>
          <w:rFonts w:hint="eastAsia"/>
        </w:rPr>
      </w:pPr>
      <w:r>
        <w:rPr>
          <w:rFonts w:hint="eastAsia"/>
        </w:rPr>
        <w:t>CCTACGGGCGGCTGCAGTGGGGAATATTGCGCAATGGGCGAAAGCCTGACGCAGCCACGCCGCGTGAGCGATGAAGGTCTTCGGATCGTAAAGCTCTGTGGGGAGAGACGAAGAAAGCCCGTGAAGAGCGGGCCTTGACGGTATCTCCTTAGCAAGCACCGGCTAACTCCGTGCCAGCAGCCGCGGTAATACGGAGGGTGCAAACGTTACTCGGAATTACTGGGCGTAAAGCGTGCGTAGGTGGTTTGTTAAGTCTGATGTGAAAGCCCTGGGCTCAACCTGGGAACTGCATTGGATACTGGCTTACTAGAGTGCGGTAGAGGGGTGTGGAATTCCCGGTGTAGCAGTGAAATGCGTAGAGATGTGGAGGAACACCAGTGGCGAAGGCGACTCTCTGGTCTGTAACTGACGCTGAGGAGCGAAAGCGTGGGGAGCGAACAGGATTAGATACCCAGTAGTCC</w:t>
      </w:r>
    </w:p>
    <w:p w14:paraId="26DBD95B">
      <w:pPr>
        <w:rPr>
          <w:rFonts w:hint="eastAsia"/>
        </w:rPr>
      </w:pPr>
      <w:r>
        <w:rPr>
          <w:rFonts w:hint="eastAsia"/>
        </w:rPr>
        <w:t>&gt;OTU022842</w:t>
      </w:r>
    </w:p>
    <w:p w14:paraId="12563472">
      <w:pPr>
        <w:rPr>
          <w:rFonts w:hint="eastAsia"/>
        </w:rPr>
      </w:pPr>
      <w:r>
        <w:rPr>
          <w:rFonts w:hint="eastAsia"/>
        </w:rPr>
        <w:t>CCTACGGGGGGCAGCAGTGGGGAATATTGCGCAATGGACGAAAGTCTGACGCAGCGACGCCGTGTGTGGGAGGAAGCTCTTCGGGGTGTAAACCACTGTCAGGAGGGAAGAACGGCGCCGGCCCGAACAGGCCGGCGATTGACGGTACCTCCAAAGGAAGCGCCGGCTAACTCCGTGCCAGCAGCCGCGGTAAGACGGAGGGCGCAAGCGTTGTTCGGAATCACTGGGCGTAAAGGGCGCGTAGGCGGCCTGATAAGTAGGGGGTGAAATCCTGCGGCTTAACCGAGAGCCTGCCATCCAAACTGTCCGGCTCGAGTGTGGGAGAGGAGAGTGGAATTCCCGGTGTAGCGGTGAAATGCGTAGATATCGGGAGGAACACCGGTGGCGAAGGCGGGTCTCTGGGCATTAACTGACGCTGAGGAGCGAAAGCATGGGGAGCAAACAGGATTAGATACCCGTGTAGTCC</w:t>
      </w:r>
    </w:p>
    <w:p w14:paraId="733DDBA6">
      <w:pPr>
        <w:rPr>
          <w:rFonts w:hint="eastAsia"/>
        </w:rPr>
      </w:pPr>
      <w:r>
        <w:rPr>
          <w:rFonts w:hint="eastAsia"/>
        </w:rPr>
        <w:t>&gt;OTU022843</w:t>
      </w:r>
    </w:p>
    <w:p w14:paraId="6B28C41B">
      <w:pPr>
        <w:rPr>
          <w:rFonts w:hint="eastAsia"/>
        </w:rPr>
      </w:pPr>
      <w:r>
        <w:rPr>
          <w:rFonts w:hint="eastAsia"/>
        </w:rPr>
        <w:t>CCTACGGGAGGCTGCAGTAGGGAATCTTCCACAATGGGCGAAAGCCTGACGCAGCGACGCCGCGTGGGGGATGAAGGCCTTCGGGTTGTAAACCCCTTTCGACCGGAAAGAAACGCTTTAAGGTAAATAGCTTTAGAGCCTGACGGTACCGGGAGAAGAAGCCACGGCTAACTCTGTGCCAGCAGCCGCGGTAAGACAGAGGTGGCAAGCGTTGTTCGGAATTACTGGGCGTAAAGGGCGCGTAGGCGGCCTTCTAAGTCGAACGTGAAATCCCTGGGCTCAACCCAGGAACTGCGTCCGAGACTGGAGGGCTAGAATCCGGGAGAGGGATGTGGAATTCCAGGTGTAGCGGTGAAATGCGTAGATATCTGGAGGAACATCGGTGGCGAAGGCGGCATCCTGGACCGGTATTGACGCTGAGGCGCGAAAGCCAGGGGAGCAAACGGGATTAGATACCCCAGTAGTCC</w:t>
      </w:r>
    </w:p>
    <w:p w14:paraId="2623CDC4">
      <w:pPr>
        <w:rPr>
          <w:rFonts w:hint="eastAsia"/>
        </w:rPr>
      </w:pPr>
      <w:r>
        <w:rPr>
          <w:rFonts w:hint="eastAsia"/>
        </w:rPr>
        <w:t>&gt;OTU022844</w:t>
      </w:r>
    </w:p>
    <w:p w14:paraId="28CF8083">
      <w:pPr>
        <w:rPr>
          <w:rFonts w:hint="eastAsia"/>
        </w:rPr>
      </w:pPr>
      <w:r>
        <w:rPr>
          <w:rFonts w:hint="eastAsia"/>
        </w:rPr>
        <w:t>CCTACGGGAGGCAGCAGTCGAGAATCTTCCGCAATGGACGAAAGTCTGACGGAGCGACGCCGCGTGGTTGATGAAGTCCTTCGGGACGTAAAAACCTTTTATGGAGGAGAAAGTTTATTGATGTTACTCCATGAATAAGGGGCTCCCAATTCTGTGCCAGCAGGAGCGGTAATACAGAAGCCCCAAGCATTACCCGGAATCACTGGGCGTAAAGAGCTCGTAGGCGGCTTAGTAAGTCGGTCGTGAAAGCCCGAGGCTCAACTCCGGAACTGCCTTTAAGACTGCATCGCTTGAACGTCGGAGAGGTAAGTGGAATTCCGAGTGTAGAGGTGAAATTCGTAGATATTCGGAAGAACACCAGAGGCGAAGGCGGCTACCTGGACCGATATTGACGCTGATGCGCGAAAGCCAGGGGAGCAAACGGGATTAGATACCCCGGTAGTCC</w:t>
      </w:r>
    </w:p>
    <w:p w14:paraId="56180133">
      <w:pPr>
        <w:rPr>
          <w:rFonts w:hint="eastAsia"/>
        </w:rPr>
      </w:pPr>
      <w:r>
        <w:rPr>
          <w:rFonts w:hint="eastAsia"/>
        </w:rPr>
        <w:t>&gt;OTU022845</w:t>
      </w:r>
    </w:p>
    <w:p w14:paraId="01A0A27A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TGCCCGGGACGAAGGTCCTGCTTTGGCGGGATTGACGGTACCGGGTGAGGAAGCGCCGGCTAACTCCGTGCCAGCAGCCGCGGTCAAACGGAGGATCCGAGCGTTATCCGGAATTACTGGGCGTAAAGAGTTGCGTAGGTGGTTAGGCAAGCAAAGTATGAAATCTCATGGCTCAACCATGAGTCTGTGCTTTGAACTGCCTAGCTAGAGTATGGGAGAGGTAGCTGGAATTGCTAGTGTAGGAGTGAAATCCGTTGATATTAGCAGGAACACCGATGGCGTAGGCAGGCTACTGGCCCATTACTGACACTAAGGCACGAAAGCGTGGGGAGCGAACGGGATTAGATACCCTAGTAGTCC</w:t>
      </w:r>
    </w:p>
    <w:p w14:paraId="673DBEB6">
      <w:pPr>
        <w:rPr>
          <w:rFonts w:hint="eastAsia"/>
        </w:rPr>
      </w:pPr>
      <w:r>
        <w:rPr>
          <w:rFonts w:hint="eastAsia"/>
        </w:rPr>
        <w:t>&gt;OTU022846</w:t>
      </w:r>
    </w:p>
    <w:p w14:paraId="783A9B24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TGCGAGCGTTGTCCGGAATCACTGGGCGTAAAGAGTGCGTAGGCGGCTATTCGCGTCGGATGTGAAAGCTCATGGCTCAACCGTGAGAGGCCATTCGATACGGGATAGCTAGAGGTAGGTAGGGGAAAGTGGAATTCCTGGTGTAGCGGTGGAATGCGCAGATATCAGGAAGAACACCGGTGGCGAAGGCGGCTCTCTGGGCCTTACCTGACGCTGAGGAGCGAAAGCGTGGGTAGCGAACAGGATTAGATACCCTGGTAGTCC</w:t>
      </w:r>
    </w:p>
    <w:p w14:paraId="03324B3C">
      <w:pPr>
        <w:rPr>
          <w:rFonts w:hint="eastAsia"/>
        </w:rPr>
      </w:pPr>
      <w:r>
        <w:rPr>
          <w:rFonts w:hint="eastAsia"/>
        </w:rPr>
        <w:t>&gt;OTU022847</w:t>
      </w:r>
    </w:p>
    <w:p w14:paraId="2D3563D7">
      <w:pPr>
        <w:rPr>
          <w:rFonts w:hint="eastAsia"/>
        </w:rPr>
      </w:pPr>
      <w:r>
        <w:rPr>
          <w:rFonts w:hint="eastAsia"/>
        </w:rPr>
        <w:t>CCTACGGGGGGCTGCAGTGGGGAATATTGGACAATGGGGGCAACCCTGATCCAGCCATGCCGCGTGCGTGAAGAAGGCCTTAGGGTTGTAAAGCGCTTTCACTGGTGAAGATGATGACGGTAGCCAGAGAAGAAGCCCCGGCTAACTCCGTGCCAGCAGCCGCGGTAATACGGAGGGGGCAAGCGTTGTTCGGAATTACTGGGCGTAAAGAGTGTGTAGGCGGTGCTCTAAGTTTGGTGTGAAATCTCCCGGCTCAACTGGGAGGGTGCATCGAAAACTGGAGTGCTCGAGGGTGGGAGAGGTAAGCGGAATTCCTGGTGTAGCGGTGAAATGCGTAGAGATGTGGAGGAACACCGGTGGCGAAGGCGGCATTCTGGACCGAAACTGACGCTGAGGCGCGAAAGCCAGGGGAGCAAACGGGATTAGATACCCCTGTAGTCC</w:t>
      </w:r>
    </w:p>
    <w:p w14:paraId="1010CCC9">
      <w:pPr>
        <w:rPr>
          <w:rFonts w:hint="eastAsia"/>
        </w:rPr>
      </w:pPr>
      <w:r>
        <w:rPr>
          <w:rFonts w:hint="eastAsia"/>
        </w:rPr>
        <w:t>&gt;OTU022848</w:t>
      </w:r>
    </w:p>
    <w:p w14:paraId="388D8350">
      <w:pPr>
        <w:rPr>
          <w:rFonts w:hint="eastAsia"/>
        </w:rPr>
      </w:pPr>
      <w:r>
        <w:rPr>
          <w:rFonts w:hint="eastAsia"/>
        </w:rPr>
        <w:t>CCTACGGGGGGCAGCAGTGGGGAATCTTGCGCAATGGTCGAAAGACTGACGCAGCGACGCCGCGTGCGGGAGGAAGCTCTTCGGGGTGTAAACCGCTGTTGCCCGGGACGAAAGCTGGACTTCAGTTCAGTTGACGGTACCGGGTGAGGAAGCGCCGGCTAACTCTGTGCCAGCAGCCGCGGTAATACAGAGGGCGCGAGCGTTGTCCGGAATCACTGGGCGTAAAGGGCTCGTAGGTGGCCAACTAAGTCAGACGTGAAATCCCTCGGCTTAACCTGGGAACTGCAGTTGATACTGGCCGACTTGAGTACGAGAGAGGGAGGTAGAATTCCATGTGTAGCGGTGAAATGCGTAGATATCGGGAGGAACACCGGTGGCGAAGGCGGATCTCTGGGCCTGTCCTGACGCTCAGGCGCGAAAGCTGGGGGAGCGAACAGGATTAGATACCCTTGTAGTCC</w:t>
      </w:r>
    </w:p>
    <w:p w14:paraId="4B1AD3B1">
      <w:pPr>
        <w:rPr>
          <w:rFonts w:hint="eastAsia"/>
        </w:rPr>
      </w:pPr>
      <w:r>
        <w:rPr>
          <w:rFonts w:hint="eastAsia"/>
        </w:rPr>
        <w:t>&gt;OTU022849</w:t>
      </w:r>
    </w:p>
    <w:p w14:paraId="35E2D765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ACAGGCTAATTCCGTGCCAGCAGCCGCGGTAATACGTAGGGAGCAAGCGTTGTCCGGATTCACTGGGTGTAAAGGGTGCGCAGGCGGGTTGGCAAGTCAGAGGTGAAATCTCACAGCTTAACTGTGAAACTGCCTTTGATACTTCCAATCTTGAGTTAAAGAGAGGTTGATGGAATTTCAGGTGTAGCGGTGAAATGCTTAGATATGACATAGAACACCAATTGCGAAGGCAGCTCACTACACATATATTGACTCTGAGGCACGAAAGCGTGGGGATCAAACAGGATTAGATACCCCAGTAGTCC</w:t>
      </w:r>
    </w:p>
    <w:p w14:paraId="3C52249F">
      <w:pPr>
        <w:rPr>
          <w:rFonts w:hint="eastAsia"/>
        </w:rPr>
      </w:pPr>
      <w:r>
        <w:rPr>
          <w:rFonts w:hint="eastAsia"/>
        </w:rPr>
        <w:t>&gt;OTU022850</w:t>
      </w:r>
    </w:p>
    <w:p w14:paraId="3A7572AD">
      <w:pPr>
        <w:rPr>
          <w:rFonts w:hint="eastAsia"/>
        </w:rPr>
      </w:pPr>
      <w:r>
        <w:rPr>
          <w:rFonts w:hint="eastAsia"/>
        </w:rPr>
        <w:t>CCTACGGGGGGCAGCAGTGGGGAATTTTGCGCAATGGGCGCAAGCCTGACGGAGCGACGCCGCGTGCGGGATGAAGGCCTTCGGGTTGTAAACCGCTGTCAGTGGGGAGCAAATGCATAGGGGTTCTCCCCTATGTTTGAGCGATCCGCAGAGGAAGCACAGGCTAATTCCGTGCCAGCAGCCGCGGTAATACGGAATGTGCAAACGTTATTCGGAATCACTGGGCTTAAAGAGTCCGTAGGCGGCATGTTAGGTGAGGTGTGAAATCCCCCGGCTCAACCGAGGAATAGCGCCCTAAACTACTTCGCTTGAGGAGGCTAGAGGTGAGCAGAACAGATGGTGGAGCGGTGAAATGCGTTGATATCATCTGGAATACCGGAGGCGAAGGCGGCTCACTGGGCCAGCACTGACGCTCATGCACGAAAGCGTGGGGAGCAAACAGGATTAGATACCCCTGTAGTCC</w:t>
      </w:r>
    </w:p>
    <w:p w14:paraId="3E6CD126">
      <w:pPr>
        <w:rPr>
          <w:rFonts w:hint="eastAsia"/>
        </w:rPr>
      </w:pPr>
      <w:r>
        <w:rPr>
          <w:rFonts w:hint="eastAsia"/>
        </w:rPr>
        <w:t>&gt;OTU022851</w:t>
      </w:r>
    </w:p>
    <w:p w14:paraId="5A94E583">
      <w:pPr>
        <w:rPr>
          <w:rFonts w:hint="eastAsia"/>
        </w:rPr>
      </w:pPr>
      <w:r>
        <w:rPr>
          <w:rFonts w:hint="eastAsia"/>
        </w:rPr>
        <w:t>CCTACGGGTGGCTGCAGTAGGGAATCTTCCACAATGGGCGAAAGCCTGATGGAGCAACGCCGCGTGAGCGAAGAAGGTCTTCGGATCGTAAAGCTCTGTTGTAAGGGAAGAACAAGTGCAGTAGTAACTGGCTGCACCTTGACGGTACCTGACCAGAAAGCCACGGCTAACTACGTGCCAGCAGCCGCGGTAATACGTAGGTGGCAAGCGTTGTCCGGAATTATTGGGCGTAAAGCGCGCGCAGGCGGTCTGTCACGTCGGATGTGAAAACTCGGGGCTCAACCCCGAGCCTGCATTCGATACGGGCAGACTTGAGTTCGGCAGGGGAGACTGGAATTCCTGGTGTAGCGGTGAAATTCGTAGATATTCGGAAGAACACCAGTGGCGAAGGCGGCTCACTGGACCGGCATTGACGCTGAGGTGCGAAAGCGTGGGGAGCAAACAGGATTAGATACCCGGGTAGTCC</w:t>
      </w:r>
    </w:p>
    <w:p w14:paraId="6FEFA3F6">
      <w:pPr>
        <w:rPr>
          <w:rFonts w:hint="eastAsia"/>
        </w:rPr>
      </w:pPr>
      <w:r>
        <w:rPr>
          <w:rFonts w:hint="eastAsia"/>
        </w:rPr>
        <w:t>&gt;OTU022852</w:t>
      </w:r>
    </w:p>
    <w:p w14:paraId="7F7B3481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AAGCGTTGTCCGGAGTTACTGGGCGTAAAGAGTGCGTAGGCGGTTTTCTAAGTTTGGTGTGAAATCTCCCGGCTTAACTGGGAGGGTGCGCCGAAGACTGGAAGGCTAGAGTATGGGAGAGGGAAGCAGAATTCCCGGTGTAGTGGTGAAATGCGTAGATATCGGGAGGAATACCAGTGGCGAAGGCGGCTTCCTGGCCTGTTCTTGACGCTGAGGCGCGAAAGCCAGGGGAGCAAACGGGATTAGATACCCCTGTAGTCC</w:t>
      </w:r>
    </w:p>
    <w:p w14:paraId="3FC47105">
      <w:pPr>
        <w:rPr>
          <w:rFonts w:hint="eastAsia"/>
        </w:rPr>
      </w:pPr>
      <w:r>
        <w:rPr>
          <w:rFonts w:hint="eastAsia"/>
        </w:rPr>
        <w:t>&gt;OTU022853</w:t>
      </w:r>
    </w:p>
    <w:p w14:paraId="57B79AD6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CGGAAAGAAATCGCACTGGTTAATACCTGGTGTGGATGACGGTACCGGAAGAATAAGGACCGGCTAACTACGTGCCAGCAGCCGCGGTAATACGGGGGGGGCTAGCGTTGTCCGGACTGACTGGGCGTAAAGCGCACGCAGGCAGTTGCGGGCGTCGGTGCTGAAAGTCCACCGCTTAACGGTGGATGGCGTGCCGATACGCCGTAGCTGGAGCGATGCAGAGGCCCGTGGAATTGCCGGTGTAGTGGTGACATGCGTAGAGATCGGCAGGAACACCCAAGGGGAAGCCAGCGGGCTGGGCATCGGCTGACGCTGAGGTGCGACAGCGTGGGGAGCGAACTGGATTAGATACCCTAGTAGTCC</w:t>
      </w:r>
    </w:p>
    <w:p w14:paraId="1B644E24">
      <w:pPr>
        <w:rPr>
          <w:rFonts w:hint="eastAsia"/>
        </w:rPr>
      </w:pPr>
      <w:r>
        <w:rPr>
          <w:rFonts w:hint="eastAsia"/>
        </w:rPr>
        <w:t>&gt;OTU022854</w:t>
      </w:r>
    </w:p>
    <w:p w14:paraId="176778C8">
      <w:pPr>
        <w:rPr>
          <w:rFonts w:hint="eastAsia"/>
        </w:rPr>
      </w:pPr>
      <w:r>
        <w:rPr>
          <w:rFonts w:hint="eastAsia"/>
        </w:rPr>
        <w:t>CCTACGGGTGGCTGCAGTAGGGAATCTTGCGCAATGGGGGAAACCCTGACGCAGCGACGCCGCGTGCGGGATGAAGGCCTTCGGGTTGTAAACCGCTTTCAGCAGGGACGAAATTGACGGTACCTGGAGAATAAGCCCCGGCTAACTTCGTGCCAGCAGCCGCGGTAATACGAAGGGGGCAAGCGTTGTTCGGAATTACTGGGCGTAAAGCGCGCGTAGGTGGTTCGTTAAGTTGGATGTGAAAGCCCCGGGCTCAACCTGGGAACTGCATCCAAAACTGGCGAGCTAGAGTGTGTCAGAGGGAGGTAGAATTCCACGTGTAGCAGTGAAATGCGTAGAGATGTGGAGGAATACCGATGGCGAAGGCAGCCCCCTGGGACGTGACTGACGCTCATGCACGAAAGCGTGGGGAGCAAACAGGATTAGATACCCTAGTAGTCC</w:t>
      </w:r>
    </w:p>
    <w:p w14:paraId="791D723B">
      <w:pPr>
        <w:rPr>
          <w:rFonts w:hint="eastAsia"/>
        </w:rPr>
      </w:pPr>
      <w:r>
        <w:rPr>
          <w:rFonts w:hint="eastAsia"/>
        </w:rPr>
        <w:t>&gt;OTU022855</w:t>
      </w:r>
    </w:p>
    <w:p w14:paraId="58C23138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GCTTTTGTACGGAACGAAACGCGCTGTGCTAACACCATGGCGTAATGACGGTACCGTAAGAATAAGCACCGGCTAACTACGTGCCAGCAGCCGCGGTAATACGTAGGGTGCAAGCGTTAATCGGAATTACTGGGCGTAAAGGGCGCGTAGGCGGTTCTGTGAGTCAGACGTGAAATCCCCAGGCTTAACTTGGGAACTGCGTCTGATACTGCAAAACTCGAGTGCGGGAGAGGGATGTGGAATTTCAGGTGTAGCGGTGAAATGCGTAGATATCTGAAGGAACATCAGTGGCGAAAGCGACTTCCTGGACCAATACTGACGCTCATGTGCGAAAGCGTGGGGAGCAAACAGGATTAGATACCCCGGTAGTCC</w:t>
      </w:r>
    </w:p>
    <w:p w14:paraId="1C9A7BD3">
      <w:pPr>
        <w:rPr>
          <w:rFonts w:hint="eastAsia"/>
        </w:rPr>
      </w:pPr>
      <w:r>
        <w:rPr>
          <w:rFonts w:hint="eastAsia"/>
        </w:rPr>
        <w:t>&gt;OTU022856</w:t>
      </w:r>
    </w:p>
    <w:p w14:paraId="50BA6A70">
      <w:pPr>
        <w:rPr>
          <w:rFonts w:hint="eastAsia"/>
        </w:rPr>
      </w:pPr>
      <w:r>
        <w:rPr>
          <w:rFonts w:hint="eastAsia"/>
        </w:rPr>
        <w:t>CCTACGGGTGGCTGCAGTAAGGAATATTGCTCAATGGGAGAAATCCTGAAGCAGCAACGCCGCGTGAGGGATGAAGGGCTTTTGCTTGTAAACCTCTGTAGTGAGAGAAAAAAACTCCAATCTTTGGAGCATGATGGTATCTCAAAAGTAAGCCCCGGCTAACTACGTGCCAGCAGCCGCGGTAATACGTAGGGGGCAAACGTTGTCCGGATTTACTGGGTGTAAAGGGTGCTCAGGCGGTCGGATGCGTCGTCGCTGAAAGCTCTCGGCTCAACTGAGAGAGGCGTGGCGATACGATCCGACTCGAGTCTCTGAGAGGGTGGCGGAACTCCTGGTGTAGTGGTGAAATGCGTAGAGATCAGGAAGAACACCCGTGGCGCAAGCGGCCACCTGGCAGAGCACTGACGCTGAGGCACGAAAGCGTGGGGAGCGAACCGGATTAGATACCCTAGTAGTCC</w:t>
      </w:r>
    </w:p>
    <w:p w14:paraId="6EB070EA">
      <w:pPr>
        <w:rPr>
          <w:rFonts w:hint="eastAsia"/>
        </w:rPr>
      </w:pPr>
      <w:r>
        <w:rPr>
          <w:rFonts w:hint="eastAsia"/>
        </w:rPr>
        <w:t>&gt;OTU022857</w:t>
      </w:r>
    </w:p>
    <w:p w14:paraId="7C9FB864">
      <w:pPr>
        <w:rPr>
          <w:rFonts w:hint="eastAsia"/>
        </w:rPr>
      </w:pPr>
      <w:r>
        <w:rPr>
          <w:rFonts w:hint="eastAsia"/>
        </w:rPr>
        <w:t>CCTACGGGGGGCTGCAGTAGGGAATCTTCCGCAATGGACGCAAGTCTGACGGAGCAACGCCGCGTGAGTGATGAAGGTTTTCGGATCGTAAAGCTCTGTTGCCCTAGACGAACAGCAGGGAGAGTAACTGCTCTCTGTGTGACGGTATAGGAGAAGAAAGCCCCGGCTAACTACGTGCCAGCAGCCGCGGTAATACGTAGGGGGCAAGCGTTGTCCGGAATTATTGGGCGTAAAGCGCGCGCAGGCGGTTCCTTAAGTCTGATGTGAAAGCCCCCGGCTCAACCGGGGAGGGTCATTGGAAACTGGGTGGCTTGAGTACAGAAGAGGAAAGTGGAATTCCACGTGTAGAGGTGAAATTCGTAGATATGGGGAGGAACACCGGTGGCGAAGGCGGCCACCTGGACGGTAACTGACGCTGAGACGCGAAAGCGTGGGGAGCAAACAGGATTAGATACCCCTGTAGTCC</w:t>
      </w:r>
    </w:p>
    <w:p w14:paraId="421A7251">
      <w:pPr>
        <w:rPr>
          <w:rFonts w:hint="eastAsia"/>
        </w:rPr>
      </w:pPr>
      <w:r>
        <w:rPr>
          <w:rFonts w:hint="eastAsia"/>
        </w:rPr>
        <w:t>&gt;OTU022858</w:t>
      </w:r>
    </w:p>
    <w:p w14:paraId="451FDCFD">
      <w:pPr>
        <w:rPr>
          <w:rFonts w:hint="eastAsia"/>
        </w:rPr>
      </w:pPr>
      <w:r>
        <w:rPr>
          <w:rFonts w:hint="eastAsia"/>
        </w:rPr>
        <w:t>CCTACGGGTGGCAGCAATTAGGAATCTTGCGCAATGGGCGAAAGCCTGATCCAGCCATGCCGCGTGGGTGAAGAAGGCCTTCGGGTTGTAAAGCTCTTTAGGCTGGGAAGAAGAGTGGCTGAGGAAATGCAGTCACGATGACGGTACCAGCAGAATAAGCACCGGCAAACTCTGTGCCAGCAGCCGCGGTAATACGTAGGTGGCAAGCGTTGTCCGGATTTACTGGGCGTAAAGCGTGTGTAGGCGGAGGCTTAAGTAGAAAGTGAAAGGTGGGAGCTCAACTCCTACATTGCTCTCTATACTGGGTCTCTTGAGTGTCGGAGAGGATGATGGAACTGCACGTGTAGCGGTGAAATGCGTTGAGATGTGCAGGAACACCAATGGCGAAGGCAATCATCTGGACGAAAACTGACGCTGAGACACGAAAGCCAAGGTAGCAAACAGGATTAGATACCCGGGTAGTCC</w:t>
      </w:r>
    </w:p>
    <w:p w14:paraId="63D20B4B">
      <w:pPr>
        <w:rPr>
          <w:rFonts w:hint="eastAsia"/>
        </w:rPr>
      </w:pPr>
      <w:r>
        <w:rPr>
          <w:rFonts w:hint="eastAsia"/>
        </w:rPr>
        <w:t>&gt;OTU022859</w:t>
      </w:r>
    </w:p>
    <w:p w14:paraId="3478FE38">
      <w:pPr>
        <w:rPr>
          <w:rFonts w:hint="eastAsia"/>
        </w:rPr>
      </w:pPr>
      <w:r>
        <w:rPr>
          <w:rFonts w:hint="eastAsia"/>
        </w:rPr>
        <w:t>CCTACGGGTGGCTGCAGCAAGGAGTTTTCCGCAATGGGCGAAAGCCTGACGGAGCAACGCCGCGTGGGGGATGACACCTTTCGGGGCGTAAACCCCTTTTCTTGGGGAAGAAGCGAAAGTGACGGTACCTGCAGAAGAAGCGCCGGCTAACTACGTGCCAGCAGCCGCGGTAATACGTAGGGCGCAAGCGTTAATCGGAATTACTGGGCGTAAAGGGCGCGTAGGCGGCCGCCTAAGTCAGACGTGAAATCCCTCGGCTCAACCGGGGAACTGCGTCTGATACTGGGTGGCTTGAATTCGGGAGAGGAATGCGGAATTCCGAGTGTAGAGGTGAAATTCGTAGATATTCGGAAGAACACCAGTGGCGAAGGCGGCTCACTGGACCGGTATTGACGCTGAGGTGCGAAAGCGTGGGGAGCAAACAGGATTAGATACCCGTGTAGTCC</w:t>
      </w:r>
    </w:p>
    <w:p w14:paraId="531BB2F5">
      <w:pPr>
        <w:rPr>
          <w:rFonts w:hint="eastAsia"/>
        </w:rPr>
      </w:pPr>
      <w:r>
        <w:rPr>
          <w:rFonts w:hint="eastAsia"/>
        </w:rPr>
        <w:t>&gt;OTU022860</w:t>
      </w:r>
    </w:p>
    <w:p w14:paraId="5F101D86">
      <w:pPr>
        <w:rPr>
          <w:rFonts w:hint="eastAsia"/>
        </w:rPr>
      </w:pPr>
      <w:r>
        <w:rPr>
          <w:rFonts w:hint="eastAsia"/>
        </w:rPr>
        <w:t>CCTACGGGCGGCTGCAGTAGGGAATCTTGTCCAATGGGCGCAAGCCTGAGACAGCGACGCCGCGTGCGGGACGAAGGCCTTCGGGTTGTAAACCGCTTTCAGCAGGGACGAAGCGAAAGTGACGGTACCTGCAGAAGAAGGTCCGGCCAACTACGTGCCAGCAGCCGCGGTAATACGTAGGGACCGAGCGTTGTCCGGATTCATTGGGCGTAAAGAGCTCGTAGGCGGCTTGTCACGTCGACTGTGAAAACCCGGGGCTCAACTCCGGGCCTGCAGTCGATACGGGCTGGCTTGAGTGCGGTAGGGGAGACTGGAATTCCTGGTGTAGCGGTGAAATGCGCAGATATCGGGAGGAACACCGGTGGCGAAGGCGGATCTCTGGGCCTGTCCTGACGCTCAGGCGCGAAAGCTGGGGGAGCGAACAGGATTAGATACCCGGGTAGTCC</w:t>
      </w:r>
    </w:p>
    <w:p w14:paraId="7532CA63">
      <w:pPr>
        <w:rPr>
          <w:rFonts w:hint="eastAsia"/>
        </w:rPr>
      </w:pPr>
      <w:r>
        <w:rPr>
          <w:rFonts w:hint="eastAsia"/>
        </w:rPr>
        <w:t>&gt;OTU022861</w:t>
      </w:r>
    </w:p>
    <w:p w14:paraId="7CA80288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TCTTCGGATTGTAAACTCCTGTCATTTGGGAACAAAATTTCCGCTTAACTGGCGGGGACTTGATAGTACCAGAAGAGGAAGAGACGGCTAACTCTGTGCCAGCAGCCGCGGTAATACAGAGGTCTCAACCGTTGTTCGGATTCATTGGGCGTAAAGGGCGCGTAGGCGGCCTGTTAAGTCGAACGTGAAATCCCCGGGCTCAACCTGGGAACTGCATCCAAAACTGGCGAGCTAGAGTATGGTAGAGGGTGGTGGAATTTCCTGTGTAGCGGTGAAATGCGTAGATATAGGAAGGAACACCAGTGGCGAAGGCGACCACCTGGACTGATACTGACACTGAGGTGCGAAAGCGTGGGGAGCAAACAGGATTAGATACCCCGGTAGTCC</w:t>
      </w:r>
    </w:p>
    <w:p w14:paraId="5C07D911">
      <w:pPr>
        <w:rPr>
          <w:rFonts w:hint="eastAsia"/>
        </w:rPr>
      </w:pPr>
      <w:r>
        <w:rPr>
          <w:rFonts w:hint="eastAsia"/>
        </w:rPr>
        <w:t>&gt;OTU022862</w:t>
      </w:r>
    </w:p>
    <w:p w14:paraId="10C0ADAC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GGTGGGGAAGAAAAGCCTCGACCTAATACGTCGGGGTCTTGACGTAACCCATAGAAGAAGCACCGGCTAACTCTGTGCCAGCAGCCGCGGTAATACGTAGGGGGCAAGCGTTGCTCGGAATTACTGGGCGTAAAGGGTCCGTAGGCGGCCCTGCGAGTTGGGTGTGAAAGTCCGGGGCTCAACCCTGGGAATGCATCTAATACTGCGGGGCTTGAGAGCAGCAGAGGTTGGCGGAATTCCCGGTGTAGCGGTGAAATGCGTAGATATCTGGAAGAACACCAGTGGCGAAGGCGCTCTACTGGGCCATAACTGACACTGAGGGACGAAAGCTAGGGGAGCGAAAGGGATTAGATACCCTTGTAGTCC</w:t>
      </w:r>
    </w:p>
    <w:p w14:paraId="3EFE7C3E">
      <w:pPr>
        <w:rPr>
          <w:rFonts w:hint="eastAsia"/>
        </w:rPr>
      </w:pPr>
      <w:r>
        <w:rPr>
          <w:rFonts w:hint="eastAsia"/>
        </w:rPr>
        <w:t>&gt;OTU022863</w:t>
      </w:r>
    </w:p>
    <w:p w14:paraId="2E17AF23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TCTTCGGATTGTAAACCTCTGTCACCGGGGAAGAAACGCTTTGAGTTAATAGTTCAAAGCCTGACTTAACCCGGAGAGGAAGCAGTGGCTAACTCTGTGCCAGCAGCCGCGGTAATACAGAGGTCTCAAGCGTTGTTCGGAATCACTGGGCGTAAAGGGTGCGCAGGTGGTCATGTAAGTCAAATGTGAAATGCCAGGGCTCAACCTTGGATTCGCATGTGATACTGCGTGACTTGAGAACTGAAGAGGGATCTTGAATTCACGGTGTAGCAGTGAAATGCGTAGATATCGTGAGGAATACCAGAGGCGAAGGCGGCTACCTGGACAATTGCTGACGCTCAGGCACGAAAGCGTGGGGAGCAAAAGGGATTAGATACCCCAGTAGTCC</w:t>
      </w:r>
    </w:p>
    <w:p w14:paraId="715C852A">
      <w:pPr>
        <w:rPr>
          <w:rFonts w:hint="eastAsia"/>
        </w:rPr>
      </w:pPr>
      <w:r>
        <w:rPr>
          <w:rFonts w:hint="eastAsia"/>
        </w:rPr>
        <w:t>&gt;OTU022864</w:t>
      </w:r>
    </w:p>
    <w:p w14:paraId="715300D8">
      <w:pPr>
        <w:rPr>
          <w:rFonts w:hint="eastAsia"/>
        </w:rPr>
      </w:pPr>
      <w:r>
        <w:rPr>
          <w:rFonts w:hint="eastAsia"/>
        </w:rPr>
        <w:t>CCTACGGGGGGCTGCAGTAGGGAATCTTGCGCAATGGGCGAAAGCCTGACGCAGCGACGCCGCGTGAAGGATGAAGGCCCTCTGGGTTGTAAACTTCTTTTACAGGGGAAGAAAAACAAGAATTATTTCTTGCTTGACGGTACCTTGGGAATAAGCACCGGCTAACTCCGTGCCAGCAGCCGCGGTAATACGGAGGGTGCAAGCGTTATCCGGATTCACTGGGTTTAAAGGGTGCGTAGGTGGACTTTTAAGTCAGTGGTGAAAGCCTGTAGCTTAACTATAGAATTGCCATTGAAACTGAAAGTCTTGAGTACAGTTGAGGTGAGCGGAATGTATCATGTAGCGGTGAAATGCTTAGATATGATACAGAACACCGATTGCGAAGGCAGCTCACTAAACTGCAACTGACACTGAGGCACGAAAGCGTGGGGATCAAACAGGATTAGATACCCCAGTAGTCC</w:t>
      </w:r>
    </w:p>
    <w:p w14:paraId="198DAB15">
      <w:pPr>
        <w:rPr>
          <w:rFonts w:hint="eastAsia"/>
        </w:rPr>
      </w:pPr>
      <w:r>
        <w:rPr>
          <w:rFonts w:hint="eastAsia"/>
        </w:rPr>
        <w:t>&gt;OTU022865</w:t>
      </w:r>
    </w:p>
    <w:p w14:paraId="20B6CE4F">
      <w:pPr>
        <w:rPr>
          <w:rFonts w:hint="eastAsia"/>
        </w:rPr>
      </w:pPr>
      <w:r>
        <w:rPr>
          <w:rFonts w:hint="eastAsia"/>
        </w:rPr>
        <w:t>CCTACGGGGGGCTGCAGTGGGGAATCTTGCGCAATGGCCTAACGGCTGACGCAGCGACGCCGCGTGTGGGATGAAGCTCCTCGGAGTGTAAACCACTGTTGCCCGGGACGAATAGCTCGATTAATCGAGCCTGACGGTACCGGGTGAGGAAGCACCGGCTAACTCCGTGCCAGCAGCCGCGGTAATACGGGGGGTGCGAGCGTTGTCCGGAATCACTGGGCGTAAAGAGTTGCGTAGGTGGTTTTGCAAGTCAGTTCTTAAAGGCCAAGGCTCAACCTTGGAAATGGAACTGATACTGCAAAACTTGAGCACGAGAGAGGTAGCTGGAATTCCCGGTGTAGGAGTGAAATCCGTAGATATCGGGAGGAACACCAATGGCGTAGGCAGGCTACTGGCTCGTTGCTGACACTAAGGCACGAAAGCGTGGGGAGCGAACGGGATTAGATACCCCAGTAGTCC</w:t>
      </w:r>
    </w:p>
    <w:p w14:paraId="7C051C16">
      <w:pPr>
        <w:rPr>
          <w:rFonts w:hint="eastAsia"/>
        </w:rPr>
      </w:pPr>
      <w:r>
        <w:rPr>
          <w:rFonts w:hint="eastAsia"/>
        </w:rPr>
        <w:t>&gt;OTU022866</w:t>
      </w:r>
    </w:p>
    <w:p w14:paraId="550A87EF">
      <w:pPr>
        <w:rPr>
          <w:rFonts w:hint="eastAsia"/>
        </w:rPr>
      </w:pPr>
      <w:r>
        <w:rPr>
          <w:rFonts w:hint="eastAsia"/>
        </w:rPr>
        <w:t>CCTACGGGTGGCTGCAGTGGGGAATTGTTCGCAATGGGCGCAAGCCTGACGACGCAACGCCGCGTGGAGGACGAAGATCTTCGGGTCGTAAACTCCTGTCGAGCGGGACGAATGCCGGGCGGGGAAATATCCCGCACGGGTGACGGTACCGCTAAAGGAAGCCCCGGCTAACTCCGTGCCAGCAGCCGCGGTAATACGGGGGGGGCAAGCGTTGTCCGGAATTATTGGGCGTAAAGCGCGCGCAGGTGGTTTCTTAAGTCTGATGTGAAAGCCCACGGCTCAACCGTGGAGGGTCATTGGAAACTGGGGAACTTGAGTGCAGGAGAGAAGAGTGGAATTCCACGTGTAGCGGTGAAATGCGTAGATATCTGAAGGAACATCAGTGGCGAAAGCGACTTCCTGGACGAATACTGACGCTCATGTGCGAAAGCGTGGGGAGCAAACAGGATTAGATACCCTGGTAGTCC</w:t>
      </w:r>
    </w:p>
    <w:p w14:paraId="08DC7370">
      <w:pPr>
        <w:rPr>
          <w:rFonts w:hint="eastAsia"/>
        </w:rPr>
      </w:pPr>
      <w:r>
        <w:rPr>
          <w:rFonts w:hint="eastAsia"/>
        </w:rPr>
        <w:t>&gt;OTU022867</w:t>
      </w:r>
    </w:p>
    <w:p w14:paraId="6B86442D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CGTTCCCGGGGTTAACAGCCCCGGGAAGTGACGGTACCTCCAGAAGAAGCTCCGGCTAACTACGTGCCAGCAGCCGCGGTAATACGTAGGGGGCGAGCGTTGTCCGGAATTATTGGGCGTAAAGCGCGCGCAGGCGGTCCTGCAAGTGGCGCGTGAAAGCGCCCGGCTCAACCGGGCGAGGACGTGACCGAACTGCGGGGCTAGAGGCAGGTAGAGGCGAGTGGAATTCCCGGTGTAGCGGTGAAATGGGCAGATATCGGGGGGAACACCAGTGGCGAAGGCGGCCGACTGGGCCGATCCTGACGCTGAGACCCGAAAGCTAGGGTAGCGAACCGGATTAGATACCCGAGTAGTCC</w:t>
      </w:r>
    </w:p>
    <w:p w14:paraId="679043AC">
      <w:pPr>
        <w:rPr>
          <w:rFonts w:hint="eastAsia"/>
        </w:rPr>
      </w:pPr>
      <w:r>
        <w:rPr>
          <w:rFonts w:hint="eastAsia"/>
        </w:rPr>
        <w:t>&gt;OTU022868</w:t>
      </w:r>
    </w:p>
    <w:p w14:paraId="35809F04">
      <w:pPr>
        <w:rPr>
          <w:rFonts w:hint="eastAsia"/>
        </w:rPr>
      </w:pPr>
      <w:r>
        <w:rPr>
          <w:rFonts w:hint="eastAsia"/>
        </w:rPr>
        <w:t>CCTACGGGGGGCTGCAGTGGGGAATCTTGCGCAATGGCCGCAAGGCTGACGCAGCGACGCCGCGTGCGGGAGGACGGCCTTCGGGTCGTAAACCGCTGTTGCCCGGGGCGAACCGTTCTGATTCGTCAGAACCTGACGGTACCGGGTGAGGAAGCACCGGCTAACTCCGTGCCAGCAGCCGCGGTAATACGGGGGGAGCAAGCGTTGTTCGGATTTACTGGGCGTAAAGGGCGCGTAGGCGGTCAGCGCAAGTCAGTTGTGAAATCTCCGAGCTTAACTCGGAAACTGCCATGGATACTATTTGTCTTGAATACTGTGGAGGTGAGCGGAATATGTCATGTAGCGGTGAAATGCTTAGAGATGACATAGAACACCAATTGCGAAGGCAGCTCACTGCGCAGTGATTGACGCTGAGGCACGAAAGCGTGGGGATCAAACAGGATTAGATACCCGAGTAGTCC</w:t>
      </w:r>
    </w:p>
    <w:p w14:paraId="6A51F8CB">
      <w:pPr>
        <w:rPr>
          <w:rFonts w:hint="eastAsia"/>
        </w:rPr>
      </w:pPr>
      <w:r>
        <w:rPr>
          <w:rFonts w:hint="eastAsia"/>
        </w:rPr>
        <w:t>&gt;OTU022869</w:t>
      </w:r>
    </w:p>
    <w:p w14:paraId="261A26BB">
      <w:pPr>
        <w:rPr>
          <w:rFonts w:hint="eastAsia"/>
        </w:rPr>
      </w:pPr>
      <w:r>
        <w:rPr>
          <w:rFonts w:hint="eastAsia"/>
        </w:rPr>
        <w:t>CCTACGGGAGGCAGCAGTAACGAATCTTCCCCAATGGGCGCAAGCCTGAGGGAGCGACGCCGCGTGGAGGACCAAGTCCTTCGGGTTGTAAACTCCTGTCTAGCGGGACGAACGTATGCTGGTCAAATAGGCCGGCATATTGACTGTACCGCTGGAGGAAGCTCCGGCTAACTCCGTGCCAGCAGCCGCGGTAATACGGAGGGAGCAAGCGTTACTCGGAATTACTGGGCGTAAAGCGCGTGTAGGCGGAACCGCAAGTCAGATGTGAAATCCCCGAGCTCAACTCGGGAACTGCATCTGAAACTGCAGTGCTTGAGGGAGACAGAGGTAAGCGGAACTGATGGTGGAGCGGTGAAATGCGTTGATATCATCAGGAACACCGGTGGCGAAAGCGGCTTACTGGGTCTCTTCTGACGCTGAGGTACGAAAGCTAGGGGAGCGAAGGGGATTAGATACCCGGGTAGTCC</w:t>
      </w:r>
    </w:p>
    <w:p w14:paraId="2E3EAC1B">
      <w:pPr>
        <w:rPr>
          <w:rFonts w:hint="eastAsia"/>
        </w:rPr>
      </w:pPr>
      <w:r>
        <w:rPr>
          <w:rFonts w:hint="eastAsia"/>
        </w:rPr>
        <w:t>&gt;OTU022870</w:t>
      </w:r>
    </w:p>
    <w:p w14:paraId="5BAA1294">
      <w:pPr>
        <w:rPr>
          <w:rFonts w:hint="eastAsia"/>
        </w:rPr>
      </w:pPr>
      <w:r>
        <w:rPr>
          <w:rFonts w:hint="eastAsia"/>
        </w:rPr>
        <w:t>CCTACGGGGGGCAGCAGTGGGGAATATTGGACAATGGGGGCAACCCTGATCCAGCAATGCCGCGTGTGTGAAGAAGGCCTGCGGGTTGTAAAGCACTTTAGGTAACGAGGAAGGCAATGTGTCAAATAGACATGTTGATTGACGTTAGTTACAGAATAAGCACCGGCTAACTCTGTGCCAGCAGCCGCGGTAATACAGAGGGTGCAAGCGTTAATCGGAATGACTGGGCGTAAAGGGCATGTAGGTGGCTTTATAAGTTAGATGTGAAATCCCCGGGCTTAACCTGGGAACTGCATTTGTGACTGCATTGCTGGAGTGCGGCAGAGGGGGATGGAATTCCGCGTGTAGCAGTGAAATGCGTAGATATGCGGAGGAACACCGATGGCGAAGGCAATCCCCTGGGCCTGTACTGACGCTCATGCACGAAAGCGTGGGGAGCAAACAGGATTAGATACCCGGGTAGTCC</w:t>
      </w:r>
    </w:p>
    <w:p w14:paraId="26600650">
      <w:pPr>
        <w:rPr>
          <w:rFonts w:hint="eastAsia"/>
        </w:rPr>
      </w:pPr>
      <w:r>
        <w:rPr>
          <w:rFonts w:hint="eastAsia"/>
        </w:rPr>
        <w:t>&gt;OTU022871</w:t>
      </w:r>
    </w:p>
    <w:p w14:paraId="78F949A2">
      <w:pPr>
        <w:rPr>
          <w:rFonts w:hint="eastAsia"/>
        </w:rPr>
      </w:pPr>
      <w:r>
        <w:rPr>
          <w:rFonts w:hint="eastAsia"/>
        </w:rPr>
        <w:t>CCTACGGGGGGCAGCAGTCGAGAATAATTCACAATGGGGGAAACCCTGATGGTGCAACGCCGCGTGGAGGATGAAGGTCTTCGGATTGTAAACTCCTGTCATCTGGGAGTAAGACCTGGTCGTGAATAGCGGACAGGGTTGATAGTACCAGAAGAGGAAGGGACGGCTAACTTCGTGCCAGCAGCCGCGGTAATACGAAGGTCCCAAGCGTTGTTCGGAATCACTGGGCGTAAAGGGTGTGTAGGCGGTTTGGTAAGCCTTTTGTGAAAGCTTCGGGCCTAACCCGGAAAGCGCAGAGGGGACTGCCAGGCTAGAGGACGGGAGAGGAGCGCGGAATTCCCAGTGTAGAGGTGAAATTCGTAGATATTCGGAGGAACACCAGAAGCGAAGGCGGCTCACTGGCCCGATACTGACGCTGAGGCGCGAAAGCGTGGGGAGCGAACAGGATTAGATACCCGGGTAGTCC</w:t>
      </w:r>
    </w:p>
    <w:p w14:paraId="658A927C">
      <w:pPr>
        <w:rPr>
          <w:rFonts w:hint="eastAsia"/>
        </w:rPr>
      </w:pPr>
      <w:r>
        <w:rPr>
          <w:rFonts w:hint="eastAsia"/>
        </w:rPr>
        <w:t>&gt;OTU022872</w:t>
      </w:r>
    </w:p>
    <w:p w14:paraId="03F3A798">
      <w:pPr>
        <w:rPr>
          <w:rFonts w:hint="eastAsia"/>
        </w:rPr>
      </w:pPr>
      <w:r>
        <w:rPr>
          <w:rFonts w:hint="eastAsia"/>
        </w:rPr>
        <w:t>CCTACGGGGGGCTGCAGTCGAGAATCTTGGGCAATGCACGAAAGTGTGACCCAGCGACGCCGCGTGGAGGAAGAAGGACCTTGGTTCGTAAACTCCTTTTATGAGAGAAGAACGGCCTTTTGGGCTTTGACGGTATCTCATGAATAAGCCACGGCTAACTACGTGCCAGCAGCCGCGGTAAAACGTAGGAGACAAGCGTTATCCGGAGTTACTGGGCGTAAAGAGCGTGTAGGCGGTGCTGTAAGTCAACCGTGAAAGCTCCCGGCTAAACTGGGAGAGGTCGGATGAGACTGCAGCGCTAGTGGGTCGTAGAGGCGAGTGGAATTCCGGGTGTAGTGGTGAAATGCGTAGAGATCCGGAGGAACACCAGTGGCGAAGGCGACTCGCTGGGCCGTACCTGACGCTAAGACGCGACAGCATGGGGAGCGAACGGGATTAGATACCCCTGTAGTCC</w:t>
      </w:r>
    </w:p>
    <w:p w14:paraId="6F94A232">
      <w:pPr>
        <w:rPr>
          <w:rFonts w:hint="eastAsia"/>
        </w:rPr>
      </w:pPr>
      <w:r>
        <w:rPr>
          <w:rFonts w:hint="eastAsia"/>
        </w:rPr>
        <w:t>&gt;OTU022873</w:t>
      </w:r>
    </w:p>
    <w:p w14:paraId="2C85EDE9">
      <w:pPr>
        <w:rPr>
          <w:rFonts w:hint="eastAsia"/>
        </w:rPr>
      </w:pPr>
      <w:r>
        <w:rPr>
          <w:rFonts w:hint="eastAsia"/>
        </w:rPr>
        <w:t>CCTACGGGTGGCAGCAGTGGGGAATATTGGACAATGGGCGCAAGCCTGATCCAGCAATGCCGCGTGAGTGATGAAGGCCTTCGGGTTGTAAAGCTCTTTCGCACGCGACGATGATGACGGTAGCGTGAGAAGAAGCCCCGGCTAACTTCGTGCCAGCAGCCGCGGTAAGACGAACCGGACAAACGTTATTCGGAATTACTGGGCGTAAAGCGCGCGTAGGCGGCTTTGCAAGTCGGATGTGAAATCCCCAGGCTTAACCTGGGAACTGCTTCCGAGACTGCATCGCTAGAGTATGGGAGAGGGAGGTGGAATTCCACGTGTAGCGGTGAAATGCGTAGAGATGTGGAGGAACACCAATGGCGAAGGCAGCTCTCTGGGACGGTACTGACGCTGAGACGCGAAAGCGTGGGGAGCGAACAGGATTAGATACCCCGGTAGTCC</w:t>
      </w:r>
    </w:p>
    <w:p w14:paraId="12D57162">
      <w:pPr>
        <w:rPr>
          <w:rFonts w:hint="eastAsia"/>
        </w:rPr>
      </w:pPr>
      <w:r>
        <w:rPr>
          <w:rFonts w:hint="eastAsia"/>
        </w:rPr>
        <w:t>&gt;OTU022874</w:t>
      </w:r>
    </w:p>
    <w:p w14:paraId="5C23392F">
      <w:pPr>
        <w:rPr>
          <w:rFonts w:hint="eastAsia"/>
        </w:rPr>
      </w:pPr>
      <w:r>
        <w:rPr>
          <w:rFonts w:hint="eastAsia"/>
        </w:rPr>
        <w:t>CCTACGGGTGGCTGCAGTGAGGAATATTGCTCAATGGGCGCAAGCCTGAAGCAGCGACGCCGCGTGGGCGATGAAGGTCTTCGGATCGTAAAGCCCTTTTCTGCGTGACGAGGAAGGACGGTAGCGCAGGAATAAGTGTCGGCTAACTACGTGCCAGCAGCCGCGGTAAAACGTAGGACGCAAACGTTATCCGGAATTACTGGGCGTAAAGAGCGTGTAGGCGGTCCTTTAAGTCTGATGTGAAATCTCGCGGCTCAACCGTGAGCGGTCATTGGAAACTGGCGAGCTAGAGTGCGGTAGAGGGTAGTGGAATTCCCGGTGTAGCAGTGAAATGCGTAGAGATCGGGAGGAACATCAGTGGCGAAAGCGACTTCCTGGACCAGTACCGACGTTCAGGCACGAAAGCGTGGGGAGCAAACAGGATTAGATACCCGAGTAGTCC</w:t>
      </w:r>
    </w:p>
    <w:p w14:paraId="6369F679">
      <w:pPr>
        <w:rPr>
          <w:rFonts w:hint="eastAsia"/>
        </w:rPr>
      </w:pPr>
      <w:r>
        <w:rPr>
          <w:rFonts w:hint="eastAsia"/>
        </w:rPr>
        <w:t>&gt;OTU022875</w:t>
      </w:r>
    </w:p>
    <w:p w14:paraId="0F41449A">
      <w:pPr>
        <w:rPr>
          <w:rFonts w:hint="eastAsia"/>
        </w:rPr>
      </w:pPr>
      <w:r>
        <w:rPr>
          <w:rFonts w:hint="eastAsia"/>
        </w:rPr>
        <w:t>CCTACGGGAGGCAGCAGTGGGGAATATTGGACAATGGCCGCAAGGCTGATCCAGCCATGCCGCGTGCAGGAAGACGGACCTATGGTTTGTAAACTGCTTTTGAACTAGAGAAAACCCCTTTACGTGTAAAGGGCTGATAGTATAGTTAGAATAAGCATCGGCTAACTTCGTGCCAGCAGCCGCGGTAAGACGAAGGATGCAAGCGTTATCCGGATTCATTGGGTTTAAAGGGAGCGTAGGCGGACTTGTAAGTCAGTGGTGAAAGACTGTCGCTCAACGATAGCATTGCCATTGATACTGGAGGTCTTGAGTGCAGATGAGGTAGGCGGAATGTGTAGTGTAGTGGTGAAATACTTAGATATTACACAGAACACCGATTGCGAAGGCAGCTCACTACACGAATATTGACTCTGAGGCACGAAAGCGTGGGGATCAAACAGGATTAGATACCCTTGTAGTCC</w:t>
      </w:r>
    </w:p>
    <w:p w14:paraId="4586EC65">
      <w:pPr>
        <w:rPr>
          <w:rFonts w:hint="eastAsia"/>
        </w:rPr>
      </w:pPr>
      <w:r>
        <w:rPr>
          <w:rFonts w:hint="eastAsia"/>
        </w:rPr>
        <w:t>&gt;OTU022876</w:t>
      </w:r>
    </w:p>
    <w:p w14:paraId="6A4CAE26">
      <w:pPr>
        <w:rPr>
          <w:rFonts w:hint="eastAsia"/>
        </w:rPr>
      </w:pPr>
      <w:r>
        <w:rPr>
          <w:rFonts w:hint="eastAsia"/>
        </w:rPr>
        <w:t>CCTACGGGTGGCAGCAGTAGGGAATCTTGCGCAATGGGCGAAAGCCTGACGCAGCGACGCCGCGTGCGGGAAGAAGGCCTTCGGGTTGTAAACCGCTTTCAGGAGGGACGAAGCCACTCGGGTTAATAGCCCAGAGGGTGACGGTACCTCCAGAAGAAGCCCCGGCTAACTACGTGCCAGCAGCCGCGGTAATACGTAGGGGGCAAGCGTTGTCCGGATTTACTGGGCGTAAAGCGTGTTCAGGCGGCTCAGCAAGTCGGGCATGAAATCTCTCGGCTCAACCGGGAGAGGCTGTCCGATACTGCTGGGCTTGAGGGCAGTAGAGGGTGGTGGAATTCCAGGTGTAGCGGTGAAATGCGTAGATATCTGGAAGAACACCGGTGGCGAAGGCGGTCAACTGGCCCTGAACTGACGCTCAGGCACGAAAGCGTGGGGATCAAACAGGATTAGATACCCCAGTAGTCC</w:t>
      </w:r>
    </w:p>
    <w:p w14:paraId="38B49F35">
      <w:pPr>
        <w:rPr>
          <w:rFonts w:hint="eastAsia"/>
        </w:rPr>
      </w:pPr>
      <w:r>
        <w:rPr>
          <w:rFonts w:hint="eastAsia"/>
        </w:rPr>
        <w:t>&gt;OTU022877</w:t>
      </w:r>
    </w:p>
    <w:p w14:paraId="57A05F71">
      <w:pPr>
        <w:rPr>
          <w:rFonts w:hint="eastAsia"/>
        </w:rPr>
      </w:pPr>
      <w:r>
        <w:rPr>
          <w:rFonts w:hint="eastAsia"/>
        </w:rPr>
        <w:t>CCTACGGGGGGCTGCAGTGGGGAATCTTGGACAATGGGCGCAAGCCTGATCCAGCCATGCCGCGTGGATGATGAAGGCCCTAGGGTTGTAAAATCCTTTCGTCAGGGACGATAATGACGGTACCTGAAGAAGAAGCCCCGGCTAACTTCGTGCCAGCAGCCGCGGTAATACGAAGGGGGCTAGCGTTGTTCGGATTTACTGGGCGTAAAGCGCGTGTAGGCGGCGCAGAAAGTAGGGTGTGAAAGCCCTCGGCTCAACCGAGGAATTGCGCCCTAAACTACTGTGCTCGAGGAACCTAGAGGTGAGCGGAACTGATGGTGGAGCGGTGAAATGCGTTGATATCATCAGGAACACCGGAGGCGAAGGCGGCTCACTGGGTCTCTTCTGACGCTGAGGAACGAAAGCTAGGGGAGCGAAGGGGATTAGATACCCCTGTAGTCC</w:t>
      </w:r>
    </w:p>
    <w:p w14:paraId="6A91D5D2">
      <w:pPr>
        <w:rPr>
          <w:rFonts w:hint="eastAsia"/>
        </w:rPr>
      </w:pPr>
      <w:r>
        <w:rPr>
          <w:rFonts w:hint="eastAsia"/>
        </w:rPr>
        <w:t>&gt;OTU022878</w:t>
      </w:r>
    </w:p>
    <w:p w14:paraId="77A0567A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GTAAGTTAATACCTTGCTGTTTTGACGTTACCGACAGAATAAGCACCGGCTAACTCTGTGCCAGCAGCCGCGGTAATACGTAGGGGGCAAGCGTTGTCCGGAATTATTGGGCGTAAAGCGCGCGCAGGCGGCTAATTAAGTTCGGTGTTTAATCCTGGGGCTCAACCCCGGGTCGCATCGGAAACTGTGTAGCTTGAGTGCAGAAGAGGAAAGCGGTATTCCACGTGTAGCGGTGAAATGCGTAGAGATGTGGAGGAACACCAGTGGCGAAGGCGGCTTTCTGGGCCGATACTGACGCTGAGGAGCGAAAGCGTGGGGAGCGAACAGGATTAGATACCCCGGTAGTCC</w:t>
      </w:r>
    </w:p>
    <w:p w14:paraId="1307DE5A">
      <w:pPr>
        <w:rPr>
          <w:rFonts w:hint="eastAsia"/>
        </w:rPr>
      </w:pPr>
      <w:r>
        <w:rPr>
          <w:rFonts w:hint="eastAsia"/>
        </w:rPr>
        <w:t>&gt;OTU022879</w:t>
      </w:r>
    </w:p>
    <w:p w14:paraId="7869DC0F">
      <w:pPr>
        <w:rPr>
          <w:rFonts w:hint="eastAsia"/>
        </w:rPr>
      </w:pPr>
      <w:r>
        <w:rPr>
          <w:rFonts w:hint="eastAsia"/>
        </w:rPr>
        <w:t>CCTACGGGGGGCTGCAGTAGGGAATCTTCCGCAATGGACGAAAGTCTGACGGAGCAACGCCGCGTGAACGATGAAGGCCTTCGGGTCGTAAAGCTCTGTGGAGAGGGAAGAATCCCTGCAGCATCAGATCCTGCAGGTTGACGGTACCTCTTTAGCAAGCCCCGGCTAACTTCGTGCCAGCAGCCGCGGTAATACGAAGGGGGCTAGCGTTGTTCGGAATTACTGGGCGTAAAGGGCGCGTAGGCGGCCGATTAAGTTAGGTGTGAAAGTCCTGGGCTCAACCTGGGGACTGCACTTAATACTGATTGGCTTGAATTCGGGAGAGGATAGCGGAATTCCCAGTGTAGAGGTGAAATTCGTAGATATTGGGAAGAACACCGGTGGCGAAGGCGGCTATCTGGACCGACATTGACGCTGAGGCGCGAAAGCGTGGGGAGCAAACAGGATTAGATACCCGTGTAGTC</w:t>
      </w:r>
    </w:p>
    <w:p w14:paraId="003CDE28">
      <w:pPr>
        <w:rPr>
          <w:rFonts w:hint="eastAsia"/>
        </w:rPr>
      </w:pPr>
      <w:r>
        <w:rPr>
          <w:rFonts w:hint="eastAsia"/>
        </w:rPr>
        <w:t>&gt;OTU022880</w:t>
      </w:r>
    </w:p>
    <w:p w14:paraId="179F1209">
      <w:pPr>
        <w:rPr>
          <w:rFonts w:hint="eastAsia"/>
        </w:rPr>
      </w:pPr>
      <w:r>
        <w:rPr>
          <w:rFonts w:hint="eastAsia"/>
        </w:rPr>
        <w:t>CCTACGGGAGGCAGCAGTGGGGAATTTTGGACAATGGGGGCAACCCTGATCCAGCCATGCCGCGTGCGGGAAGAAGGCCTTCGGGTTGTAAACCGCTTTTATTCGGAAAGAAGGAGTCCGGGCCAATACCCCGGATGACAGACGGTACCGGATGAATAAGCACCGGCTAACTTCGTGCCAGCAGCCGCGGTAATACGAAGGGTGCAAGCGTTACTCGGAATTACTGGGCGTAAAGCGTGCGTAGGTGGTTCGTTAAGTTGGATGTGAAATCCCCGGGCTCAACCTGGGAACTGCCTCCAAAACTACTGAGCTAGAGTACGGTAGAGGGTAGTGGAATTTCCTGTGTAGCGGTGAAATGCGTAGATATAGGAAGGAACACCAGTGGCGAAGGCGACCACCTGGACTGATACTGACACTGAGGTGCGAAAGCGTGGGGAGCAAACAGGATTAGATACCCCAGTAGTCC</w:t>
      </w:r>
    </w:p>
    <w:p w14:paraId="66A0D58D">
      <w:pPr>
        <w:rPr>
          <w:rFonts w:hint="eastAsia"/>
        </w:rPr>
      </w:pPr>
      <w:r>
        <w:rPr>
          <w:rFonts w:hint="eastAsia"/>
        </w:rPr>
        <w:t>&gt;OTU022881</w:t>
      </w:r>
    </w:p>
    <w:p w14:paraId="1BE89CE0">
      <w:pPr>
        <w:rPr>
          <w:rFonts w:hint="eastAsia"/>
        </w:rPr>
      </w:pPr>
      <w:r>
        <w:rPr>
          <w:rFonts w:hint="eastAsia"/>
        </w:rPr>
        <w:t>CCTACGGGTGGCTGCAGTGAGGGATATTGCACAATGGGGGAAACCCTGATGCAGCGACGCCGCGTGGGTGATGAAGGTCTTCGGATCGTAAAACCCTTTTCTAGGTGACGAGCAAGGACGGTAGCCTAGGAATAAGTCTCGGCTAACTACGTGCCAGCAGCCGCGGTAAAACGTAGGAGGCAAGCGTTATCCGGAATGATTGGGCGTAAAGCGTCCGCAGGTGGCAGTTCAAGTCTGCTGTCAAAGACCGGGGCTTAACTTCGGAAAGGCAGTGGAAACTGAACAGCTAGAGTATGGTAGGGGCAGAGGGAATTCCTGGTGTAGCGGTGAAATGCGTAGAGATCAGGAAGAACATCGGTGGCGAAGGCGGCTCTCTGGGCCTGTCCTGACGCTCAGGCGCGAAAGCTGGGGGAGCGAACAGGATTAGATACCCCAGTAGTCC</w:t>
      </w:r>
    </w:p>
    <w:p w14:paraId="3CF95F85">
      <w:pPr>
        <w:rPr>
          <w:rFonts w:hint="eastAsia"/>
        </w:rPr>
      </w:pPr>
      <w:r>
        <w:rPr>
          <w:rFonts w:hint="eastAsia"/>
        </w:rPr>
        <w:t>&gt;OTU022882</w:t>
      </w:r>
    </w:p>
    <w:p w14:paraId="1E35D40A">
      <w:pPr>
        <w:rPr>
          <w:rFonts w:hint="eastAsia"/>
        </w:rPr>
      </w:pPr>
      <w:r>
        <w:rPr>
          <w:rFonts w:hint="eastAsia"/>
        </w:rPr>
        <w:t>CCTACGGGAGGCTGCAGTGGGGAATCTTGCGCAATGGGCGAAAGCCTGACGCAGCGACGCCGCGTGCGGGAAGAAGCTCTTCGGGGTGTAAACCGCTGTCACGTGTTATGAATGCGCGACGGCCAATACCCGTCGCGCTGACAAAGGCGCGAAAGGAAGTCACGGCTAACTCTGTGCCAGCAGCCGCGGTAATACAGAGGTCCCAAGCGTTGTTCGGATTCACTGGGCGTAAAGGGTGCGTAGGTGGTGAGGTAAGTCGGATGTGAAAGCTCCGAGCTCAACTCGGAAATGGCATTGGAAACTACCTTGCTGGAGGTTTGGAGGGGGGACTGGAATACTTGGTGTAGCAGTGAAATGCGTAGATATCAAGTAGAACACCAGTGGCGAAGGCGAGTCCCTGGACAACACCTGACACTGAGGCACGAAAGCTAGGGGAGCAAACAGGATTAGATACCCTTGTAGTCC</w:t>
      </w:r>
    </w:p>
    <w:p w14:paraId="0F49F2BA">
      <w:pPr>
        <w:rPr>
          <w:rFonts w:hint="eastAsia"/>
        </w:rPr>
      </w:pPr>
      <w:r>
        <w:rPr>
          <w:rFonts w:hint="eastAsia"/>
        </w:rPr>
        <w:t>&gt;OTU022883</w:t>
      </w:r>
    </w:p>
    <w:p w14:paraId="55CA1738">
      <w:pPr>
        <w:rPr>
          <w:rFonts w:hint="eastAsia"/>
        </w:rPr>
      </w:pPr>
      <w:r>
        <w:rPr>
          <w:rFonts w:hint="eastAsia"/>
        </w:rPr>
        <w:t>CCTACGGGTGGCAGCAGTGGGGAATTTTGCGCAATGGGGGAAACCCTGACGCAGCAACGCCGCGTGGAGGATGAAGGTCTTTGGATTGTAAACTCCTTTCGACCGGGACGATTATGACGGTACCGGTGGAAGAAGCACCGGCTAACTCTGTGCCAGCAGCCGCGGTAATACAGAGGGTGCAAGCGTTGTTCGGAATTATTGGGCGTAAAGGGCTCGTAGGCGGTTTGTCGCGTCGGGAGTGAAAACTCAGGGCTTAACCCTGAGCCTGCTTCCGATACGGGCAGACTAGAGGTATGCAGGGGAGAACGGAATTCCTGGTGTAGCGGTGGAATGCGTAGAGATCCGGAAGAACACCGGAGGCGAAGGCGGCTTGCTGGGCTTGGTCTGACGCTGAGGCGCGAAAGCGTGGGGAGCAAACAGGATTAGATACCCTAGTAGTCC</w:t>
      </w:r>
    </w:p>
    <w:p w14:paraId="1B96D907">
      <w:pPr>
        <w:rPr>
          <w:rFonts w:hint="eastAsia"/>
        </w:rPr>
      </w:pPr>
      <w:r>
        <w:rPr>
          <w:rFonts w:hint="eastAsia"/>
        </w:rPr>
        <w:t>&gt;OTU022884</w:t>
      </w:r>
    </w:p>
    <w:p w14:paraId="0BED73F6">
      <w:pPr>
        <w:rPr>
          <w:rFonts w:hint="eastAsia"/>
        </w:rPr>
      </w:pPr>
      <w:r>
        <w:rPr>
          <w:rFonts w:hint="eastAsia"/>
        </w:rPr>
        <w:t>CCTACGGGTGGCAGCAGTAGGGAATCTTGCGCAATGGGCGAAAGCCTGACGCAGCGACGCCGCGTGAGGGATGACGGCCTTCGGGTTGTAAACCTCTTTCAGCAGGGACGAAGCCTTACGGTGACGGTACCTGCAGAAGAAGCCCCGGCTAACTACGTGCCAGCAGCCGCGGTAATACGGAGGGTGCGAGCGTTGTCCGGAATCACTGGGCGTAAAGGGCGCGTAGGCGGCGCGAGGAGTCGGGGGTGAAAGTCCGGGGCTCAACCCGGCAGCGGTCAAGTGATACTGTCGTGCTAGAGTGCGGAAGGGGCAACTGGAATTCTCGGTGTAGCGGTGAAATGCGTAGAGATGCGGAGGAACACCGATGGCGAAGGCAGCCCTCTGGGCCAACACTGACGCTCAGGCACGAAAGCGTGGGGAGCAAACAGGATTAGATACCCCGGTAGTCC</w:t>
      </w:r>
    </w:p>
    <w:p w14:paraId="76389DAD">
      <w:pPr>
        <w:rPr>
          <w:rFonts w:hint="eastAsia"/>
        </w:rPr>
      </w:pPr>
      <w:r>
        <w:rPr>
          <w:rFonts w:hint="eastAsia"/>
        </w:rPr>
        <w:t>&gt;OTU022885</w:t>
      </w:r>
    </w:p>
    <w:p w14:paraId="7B7A1608">
      <w:pPr>
        <w:rPr>
          <w:rFonts w:hint="eastAsia"/>
        </w:rPr>
      </w:pPr>
      <w:r>
        <w:rPr>
          <w:rFonts w:hint="eastAsia"/>
        </w:rPr>
        <w:t>CCTACGGGAGGCTGCAGTCGAGAATTTTTCTCAATGGGGGCAACCCTGAAGGAGCGACGCCGCGTGGAGGATGAAGGCTTTCGGGTTGTAAACTCCTGTCATTTGAGAACAAGGTGCACACGTTAACTGCGTGTGCATTGATAGTATCAGAAGAGGAAGAGACGGCTAACTCTGTGCCAGCAGCCGCGGTAATACAGAGGTCTCAAGCGTTGTTCGGATTCATTGGGCGTAAAGGGTGCGTAGGCTGTCAGTAAAGTCGGGTGTGAAAGCCCTCGGCCCAACCGAGGAAGTGCATTCGAAACTAACTGGCTAGAAGACGGTAGAGGGAGGTGGAATTCCTAGTGTAGAGGTGAAATGCGTAGATATTTGGAGGAACACCAGTGGCGAAGGCGACTTTCTGGTCTGTAACTGACACTGAGGCGCGAAAGCGTGGGGAGCAAACAGGATTAGATACCCCTGTAGTCC</w:t>
      </w:r>
    </w:p>
    <w:p w14:paraId="4A00AACC">
      <w:pPr>
        <w:rPr>
          <w:rFonts w:hint="eastAsia"/>
        </w:rPr>
      </w:pPr>
      <w:r>
        <w:rPr>
          <w:rFonts w:hint="eastAsia"/>
        </w:rPr>
        <w:t>&gt;OTU022886</w:t>
      </w:r>
    </w:p>
    <w:p w14:paraId="474D44F0">
      <w:pPr>
        <w:rPr>
          <w:rFonts w:hint="eastAsia"/>
        </w:rPr>
      </w:pPr>
      <w:r>
        <w:rPr>
          <w:rFonts w:hint="eastAsia"/>
        </w:rPr>
        <w:t>CCTACGGGGGGCTGCAGTGGGGAATTTTGGACAATGGGGGAAACCCTGATCCAGCGATGCCGCGTGTGTGAAGAAGGCCTTCGGGTTGTAAAGCACTTTAAGCAGGGAAGAATCCAGTTTGACCTAACACGTCAGACCTTGACGGTACCTGCAGAATAAGCACCGGCTAACTCTGTGCCAGCAGCCGCGGTAATACAGAGGGTGCAAGCGTTAATCGGAATTACTGGGCGTAAAGCGCACGCAGGTGGCTGAGTCAGTCGATTGTGAAAGCCCTGGGCTTAACCTGGGAATTGCAGTCGATACTACTCAGCTAGAGTATGGGAGAGGGTAGTGGAATTCCCGGTGTAGCGGTGAAATGCGTAGATATCGGGAGGAACATCGGTGGCGAAGGCGGCCAGCTGGGCCGTTGCTGACGCTGAGGCGCGAAAGCGTGGGGAGCAAACAGGATTAGATACCCGTGTAGTCC</w:t>
      </w:r>
    </w:p>
    <w:p w14:paraId="28C11684">
      <w:pPr>
        <w:rPr>
          <w:rFonts w:hint="eastAsia"/>
        </w:rPr>
      </w:pPr>
      <w:r>
        <w:rPr>
          <w:rFonts w:hint="eastAsia"/>
        </w:rPr>
        <w:t>&gt;OTU022887</w:t>
      </w:r>
    </w:p>
    <w:p w14:paraId="5A398B4F">
      <w:pPr>
        <w:rPr>
          <w:rFonts w:hint="eastAsia"/>
        </w:rPr>
      </w:pPr>
      <w:r>
        <w:rPr>
          <w:rFonts w:hint="eastAsia"/>
        </w:rPr>
        <w:t>CCTACGGGGGGCAGCAGTGGGGAATCTTGCGCAATGGGCGAAAGCCTGACGCAGCGACGCCGCGTGCGGGAGGACGCTTTTCGGAGTGTAAACCGCTGTCAGAGGGGAAGAATGGGCATCCGAGGAAATGCGGGTGTTTTGACGGTACCCTCAGAGGAAGCCCCGGCAAACTCTGTGCCAGCAGCCGCGGTAAGACAGAGGGTGCTAGCGTTGTTCGGAATGACTGGGCGTAAAGGGCGCGTAGGCGGTCTGTCGCGTCGAATGTGAAAACCCGGGGCTCAACTCCGGGCTTGCATTCGATACGGGCTAGCTAGAGTGTGGTAGGGGAGATCGGAATTCCTGGTGTAGCGGTGAAATGCGCAGATATCAGGAGGAACACCGGTGGCGAAAGCGGCTTACTGGGCAGTTGCTGACACTGAGGCGCGACAGCGTGGGGAGCAAACAGGATTAGATACCCCTGTAGTCC</w:t>
      </w:r>
    </w:p>
    <w:p w14:paraId="726EE3BA">
      <w:pPr>
        <w:rPr>
          <w:rFonts w:hint="eastAsia"/>
        </w:rPr>
      </w:pPr>
      <w:r>
        <w:rPr>
          <w:rFonts w:hint="eastAsia"/>
        </w:rPr>
        <w:t>&gt;OTU022888</w:t>
      </w:r>
    </w:p>
    <w:p w14:paraId="07C71869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AGGGGATAAAACGGGAGTGCGCTCCTAATTGAAGGTACCTGGTGAATAAGCCACGGCTAACTACGTGCCAGCAGCCGCGGTAATACGTAGGTGGCAAGCGTTGTCCGGATTTATTGGGTTTAAAGGGTGCGTAGGCGGCTCCTTAAGTCAGTGCTGAAATACTCTAGCTTAACTAGAGGGGTGGCATTGATACTGAGGAGCTTGAGTAGAGTCGAGGTAGGCGGAATTGACGGTGTAGCGGTGAAATGCTTAGATATCAGGAGGAACACCGGTGGCGAAGGCGGGTCTCTGGGCCGATACTGACGCTGAGGAGCGAAAGCGTGGGGAGCGAACAGGATTAGATACCCGTGTAGTCC</w:t>
      </w:r>
    </w:p>
    <w:p w14:paraId="6E6A8A79">
      <w:pPr>
        <w:rPr>
          <w:rFonts w:hint="eastAsia"/>
        </w:rPr>
      </w:pPr>
      <w:r>
        <w:rPr>
          <w:rFonts w:hint="eastAsia"/>
        </w:rPr>
        <w:t>&gt;OTU022889</w:t>
      </w:r>
    </w:p>
    <w:p w14:paraId="60FF6CBD">
      <w:pPr>
        <w:rPr>
          <w:rFonts w:hint="eastAsia"/>
        </w:rPr>
      </w:pPr>
      <w:r>
        <w:rPr>
          <w:rFonts w:hint="eastAsia"/>
        </w:rPr>
        <w:t>CCTACGGGTGGCAGCAGTAAGGAATATTGGACAATGCCCGCAAGGGTGATCCAGCCATGCCGCGTGCAGGAAGACGGCCCTATGGGTTGTAAACTGCTTTTACACCGGAGAAAACCCCCGCTCGTGAGCGGGGCTGATAGTATGGTGAGAATAAGCATCGGCTAACTTCGTGCCAGCAGCCGCGGTAATACGTAGGGGGCGAGCGTTGTCCGGATTCATTGGGCGTAAAGCGCGCGTAGGCGGCCCGGCAAGTCGGGTGTGAAAGCCCTGGGCTCAACCCAGGAAGTGCACTCGAAACTGCCGAGCTGGAGTCCCGGAGAGGAAGGCGGAATTCTCGGTGTAGAGGTGAAATTCGTAGATATCGAGAGGAACACCTGTGGCGAAGGCGGCCTTCTGGACGGCGACTGACGCTGAGACGCGAAAGCGTGGGGAGCAAACAGGATTAGATACCCCAGTAGTCC</w:t>
      </w:r>
    </w:p>
    <w:p w14:paraId="5AB660EA">
      <w:pPr>
        <w:rPr>
          <w:rFonts w:hint="eastAsia"/>
        </w:rPr>
      </w:pPr>
      <w:r>
        <w:rPr>
          <w:rFonts w:hint="eastAsia"/>
        </w:rPr>
        <w:t>&gt;OTU022890</w:t>
      </w:r>
    </w:p>
    <w:p w14:paraId="76A837AE">
      <w:pPr>
        <w:rPr>
          <w:rFonts w:hint="eastAsia"/>
        </w:rPr>
      </w:pPr>
      <w:r>
        <w:rPr>
          <w:rFonts w:hint="eastAsia"/>
        </w:rPr>
        <w:t>CCTACGGGGGGCAGCAGTAGGGAATCTTGCGCAATGGGCGAAAGCCTGACGCAGCGACGCCGCGTGAGGGATGACGGCCTTCGGGTTGTAAACCTCTTTCAGCAGGGACGAAGCCTCACGGTGACGGTACCTGCAGAAGAAGCCCCGGCCAACTACGTGCCAGCAGCCGCGGTAATACGTAGGGACCAAGCGTTGTTCGGATTTACTGGGCGTAAAGGGCGCGTAGGCGGCGTGGTAAGTCGAACGTGAAATCCCCGGGCTCAACCCGGGAACTGCGTCCGATACTGGCAGGCTTGAATTCGGGAGAGGGATGCGGAATTCCAGGTGTAGCGGTGAAATGCGTAGATATTGGGAGGAACACCGGTGGCGAAGGCGGCTACCTGGACCGGTTCTGACGCTGATGCGCGAAAGCGTGGGTAGCAAACAGGATTAGATACCCCAGTAGTCC</w:t>
      </w:r>
    </w:p>
    <w:p w14:paraId="4C3CDC67">
      <w:pPr>
        <w:rPr>
          <w:rFonts w:hint="eastAsia"/>
        </w:rPr>
      </w:pPr>
      <w:r>
        <w:rPr>
          <w:rFonts w:hint="eastAsia"/>
        </w:rPr>
        <w:t>&gt;OTU022891</w:t>
      </w:r>
    </w:p>
    <w:p w14:paraId="5699F903">
      <w:pPr>
        <w:rPr>
          <w:rFonts w:hint="eastAsia"/>
        </w:rPr>
      </w:pPr>
      <w:r>
        <w:rPr>
          <w:rFonts w:hint="eastAsia"/>
        </w:rPr>
        <w:t>CCTACGGGAGGCTGCAGTGGGGAATATTTCACAATGGGCGAAAGCCTGATGGAGCGACACCGCGTGCAGGATGAAGGCCTTCGGGTTGTAAACTGCTTTTATGATTGAAGATTATGACGGTAGCAGATGAATAAGGATCGGCTAACTCCGTGCCAGCAGCCGCGGTCATACGGAGGATCCAAGCGTTATCCGGAATTACTGGGCGTAAAGAGTTGCGTAGGTGGCATTGTAAGTCGGTAGTGAAAGCGTAGGGCTCAACCCTATACACATTATCGAAACTGCAAAGCTAGAGGATGAGAGAGGTTATTGGAATTCCCAGTGTAGGAGTGAAATCCGTAGATATTGGGAGGAACACCGATGGCGTAGGCAGATAACTGGCTCATTCCTGACACTAAGGCACGAAAGCGTGGGTAGCAAACGGGATTAGATACCCGAGTAGTCC</w:t>
      </w:r>
    </w:p>
    <w:p w14:paraId="313D8098">
      <w:pPr>
        <w:rPr>
          <w:rFonts w:hint="eastAsia"/>
        </w:rPr>
      </w:pPr>
      <w:r>
        <w:rPr>
          <w:rFonts w:hint="eastAsia"/>
        </w:rPr>
        <w:t>&gt;OTU022892</w:t>
      </w:r>
    </w:p>
    <w:p w14:paraId="3AD7EB96">
      <w:pPr>
        <w:rPr>
          <w:rFonts w:hint="eastAsia"/>
        </w:rPr>
      </w:pPr>
      <w:r>
        <w:rPr>
          <w:rFonts w:hint="eastAsia"/>
        </w:rPr>
        <w:t>CCTACGGGAGGCAGCAGTGGGGAATCTTGCGCAATGGGCGAAAGCCTGACGCAGCGACGCCGCGTGAGTGATGAAGGCCTTCGGGTTGTAAAGCTCTGTGGAGAGGGACGAATAAGTCCTGGCTAACATCCAAGATGATGACGGTACCTCTTTAGCAAGCACCGGCTAACTCTGTGCCAGCAGCCGCGGTAAGACAGAGGGTGCAAACGTTGTTCGGAATTACTGGGCGTAAAGCGCGTGTAGGCTGCGCGGCAAGTCGGGTGTGAAAGCCCTGGGCTCAACCCAGGAAGTGCACTCGAAACTGCCGTGCTGGAGTCCTGGAGAGGAAGGCGGAATTCTCGGTGTAGAGGTGAAATTCGTAGATATCGAGAGGAACACCGGTGGCGAAGGCGGCCTTCTGGACAGGTACTGACGCTGAGACGCGAAAGCGTGGGGAGCAAACAGGATTAGATACCCCGGTAGTCC</w:t>
      </w:r>
    </w:p>
    <w:p w14:paraId="4CDA4F4E">
      <w:pPr>
        <w:rPr>
          <w:rFonts w:hint="eastAsia"/>
        </w:rPr>
      </w:pPr>
      <w:r>
        <w:rPr>
          <w:rFonts w:hint="eastAsia"/>
        </w:rPr>
        <w:t>&gt;OTU022893</w:t>
      </w:r>
    </w:p>
    <w:p w14:paraId="19A14D55">
      <w:pPr>
        <w:rPr>
          <w:rFonts w:hint="eastAsia"/>
        </w:rPr>
      </w:pPr>
      <w:r>
        <w:rPr>
          <w:rFonts w:hint="eastAsia"/>
        </w:rPr>
        <w:t>CCTACGGGTGGCTGCAGTGGGGAATATTGGACAATGGGGGAAACCCTGATCCAGCGACGCCGCGTGTGTGAAGAAGGCCTGCGGGTTGTAAAGCACTTTTAGTGGGGACGAAAAGCTCAGGGCTAATAACTCTGGGTCTTGACTTAACCCAAAGAAAAAGCACCGGCTAACTCTGTGCCAGCAGCCGCGGTAATACAGAGGGTGCGAGCGTTAATCGGAATTACTGGGCGTAAAGCGCGCGTAGGTGGTTTTGCAAGTCGAGTGTGAAAGCCCCGGGCTCAACCTGGGAACTGCCATTGATACTATCTGTCTTGAATACCGTGGAGGTGAGCGGAATATGTCATGTAGCGGTGAAATGCTTAGATATGACATAGAACACCAATTGCGAAGGCAGCTCACTACACGAATATTGACACTGAGGCACGAAAGCGTGGGGATCAAACAGGATTAGATACCCTTGTAGTCC</w:t>
      </w:r>
    </w:p>
    <w:p w14:paraId="4D8F1834">
      <w:pPr>
        <w:rPr>
          <w:rFonts w:hint="eastAsia"/>
        </w:rPr>
      </w:pPr>
      <w:r>
        <w:rPr>
          <w:rFonts w:hint="eastAsia"/>
        </w:rPr>
        <w:t>&gt;OTU022894</w:t>
      </w:r>
    </w:p>
    <w:p w14:paraId="009C31C2">
      <w:pPr>
        <w:rPr>
          <w:rFonts w:hint="eastAsia"/>
        </w:rPr>
      </w:pPr>
      <w:r>
        <w:rPr>
          <w:rFonts w:hint="eastAsia"/>
        </w:rPr>
        <w:t>CCTACGGGTGGCTGCAACTAGGAATCTTCCACAATGGACGAAAGTCTGATGGAGCAACGCCGCGTGCAGGATGAAGGCTTTCGGGTCGTAAACTGCTTTTTTCTGTGAGGATTTTGACAGTAGCAGACGAATAAGGATCGGCTAACTCCGTGCCAGCAGCCGCGGTCATACGGAGGATCCAAGCGTTATCCGGAATTACTGGGCGTAAAGAGTTGCGTAGGCGGTTAAGTAAGCGATGTGTGAAATGACAGGGCTCAACCTTGTGTCCATACATCGAACTGCTTTGACTAGAGAATGGAAGAGGTCGCTAGAATTCCTGGTGTAGGGGTGAAATCCGTAGATATCTGGAGGAATACCGGTGGCGAAGGCGGCATCCTGGACCGACATTGACGCTGAGGAGCGAAAGCTAGGGGAGCAAACGGGATTAGATACCCCTGTAGTCC</w:t>
      </w:r>
    </w:p>
    <w:p w14:paraId="601E235B">
      <w:pPr>
        <w:rPr>
          <w:rFonts w:hint="eastAsia"/>
        </w:rPr>
      </w:pPr>
      <w:r>
        <w:rPr>
          <w:rFonts w:hint="eastAsia"/>
        </w:rPr>
        <w:t>&gt;OTU022895</w:t>
      </w:r>
    </w:p>
    <w:p w14:paraId="5C5FF813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CTTTCGGGTTGTAAACTCCTGTCATTTGGGAACAAGGTGCACCGGTTAACTGCCGGTGCATTGATAGTACCAGAAGAGGAAGAGACGGCTAACTCTGTGCCAGCAGCCGCGGTAATACGTAGGGGGCAAGCGTTGTCCGGATTTATTGGGCGTAAAGAGCTCGTAGGCGGTTCGGTTAGTCGGGTGTGAAAACTTTGGGCTCAACCCAAAGCGTGCACTCGATACTGCCGTGACTAGAGTTCGGTAGGGGAGTGGGGAATTCCTAGTGTAGAGGTGAAATTCGTAGATATTCGCAAGAACACCAGTGGCGAAGGCGGCTTACTGGTCCGGTTCTGACGCTGAGGCGCGAAAGCGTGGGGAGCAAACAGGATTAGATACCCCTGTAGTCC</w:t>
      </w:r>
    </w:p>
    <w:p w14:paraId="1D9DC965">
      <w:pPr>
        <w:rPr>
          <w:rFonts w:hint="eastAsia"/>
        </w:rPr>
      </w:pPr>
      <w:r>
        <w:rPr>
          <w:rFonts w:hint="eastAsia"/>
        </w:rPr>
        <w:t>&gt;OTU022896</w:t>
      </w:r>
    </w:p>
    <w:p w14:paraId="4BC24C8E">
      <w:pPr>
        <w:rPr>
          <w:rFonts w:hint="eastAsia"/>
        </w:rPr>
      </w:pPr>
      <w:r>
        <w:rPr>
          <w:rFonts w:hint="eastAsia"/>
        </w:rPr>
        <w:t>CCTACGGGAGGCTGCAGTGGGGAATTTTGGACAATGGGCGCAAGCCTGATCCAGCCATGCCGCGTGCGGGAAGAAGGCCTTCGGGTTGTAAACCGCTTTTGTCAGGGAAGAAACGGTCTGATCTAATACATCGGACTAATGACGGTACCTGAAGAATAAGCACCGGCTAACTACGTGCCAGCAGCCGCGGTAATACGTAGGGGGCAAGCGTTGTTCGGATTTACTGGGCGTAAAGGGCGCGTAGGCGGCGTGACAAGTCACTTGTGAAATCTCCGGGCTTAACTCGGAACGGTCAAGTGATACTGTCGTGCTAGAGTGCAGAAAGGGCAATCGGAATTCTTGGTGTAGCGGTGAAATGCGTAGATATCAAGAGGAACACCTGAGGTGAAGACGGGTTGCTGGGCTGACACTGACGCTGAGGCGCGAAAGCCAGGGGAGCAAACGGGATTAGATACCCTGGTAGTCC</w:t>
      </w:r>
    </w:p>
    <w:p w14:paraId="10545394">
      <w:pPr>
        <w:rPr>
          <w:rFonts w:hint="eastAsia"/>
        </w:rPr>
      </w:pPr>
      <w:r>
        <w:rPr>
          <w:rFonts w:hint="eastAsia"/>
        </w:rPr>
        <w:t>&gt;OTU022897</w:t>
      </w:r>
    </w:p>
    <w:p w14:paraId="64E48B49">
      <w:pPr>
        <w:rPr>
          <w:rFonts w:hint="eastAsia"/>
        </w:rPr>
      </w:pPr>
      <w:r>
        <w:rPr>
          <w:rFonts w:hint="eastAsia"/>
        </w:rPr>
        <w:t>CCTACGGGTGGCTGCAGTAAGGAATATTGGTCAATGGAGGCAACTCTGAACCAGCCATGCCGCGTGCAGGAAGACAGCCCTCTGGGTCGTAAACTGCTTTTATTCGGGAATAAACCACATTACGTGTAATGTGCTGAATGTACCGAAGGAATAAGGATCGGCTAACTCCGTGCCAGCAGCCGCGGTAATACGTAGGTGGCAAGCGTTGTCCGGAATTATTGGGCGTAAAGCGCGCGCAGGCGGTTCCTTAAGTCTGATGTGAAAGCCCCCGGCTCAACCGGGGAGGGTCATTGGAAACTGGGGGACTTGAGTGCAGGAGAGGAGAGTGGAATTCCACGTGTAGCGGTGAAATGCGTAGAGATGTGGAGGAACACCAGTGGCGAAAGCAGGTAACTGGACTATTACTGACACTAAGCTGCGAAAGCTAGGGGAGCAAACAGGATTAGATACCCAGTAGTCC</w:t>
      </w:r>
    </w:p>
    <w:p w14:paraId="663CD256">
      <w:pPr>
        <w:rPr>
          <w:rFonts w:hint="eastAsia"/>
        </w:rPr>
      </w:pPr>
      <w:r>
        <w:rPr>
          <w:rFonts w:hint="eastAsia"/>
        </w:rPr>
        <w:t>&gt;OTU022898</w:t>
      </w:r>
    </w:p>
    <w:p w14:paraId="46BE7610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CTGGGTTGTAAACTGCTTTTGCCAGGGGCTAAAAGGCCCATGCGTGGGAAATTGAAAGTACCTGGTGAATAAGCCACGGCTAACTACGTGCCAGCAGCCGCGGTAATACGTAGGGGGCGAGCGTTATCCGGAATTATTGGGCGTAAAGCGCGCGCAGGCGGTCGGTTAAGTCAGGTGTGAAAGGCTGCGGCTCAACCGCAGAGCGGCATCTGAAACTGGTCGGCTTGAGTGCAGGAGAGGGGAGTGGAATTCCCGGTGTAGTGGTGAAATGCGTAGATATCGGGAGGAACACCAGTGGCGAAGGCGATCTTCTGGACCGTTTCTGACGCTCAGACGCGACAGCTAGGGTAGCAAACGGGATTAGATACCCCGGTAGTCC</w:t>
      </w:r>
    </w:p>
    <w:p w14:paraId="08F67844">
      <w:pPr>
        <w:rPr>
          <w:rFonts w:hint="eastAsia"/>
        </w:rPr>
      </w:pPr>
      <w:r>
        <w:rPr>
          <w:rFonts w:hint="eastAsia"/>
        </w:rPr>
        <w:t>&gt;OTU022899</w:t>
      </w:r>
    </w:p>
    <w:p w14:paraId="2E83C860">
      <w:pPr>
        <w:rPr>
          <w:rFonts w:hint="eastAsia"/>
        </w:rPr>
      </w:pPr>
      <w:r>
        <w:rPr>
          <w:rFonts w:hint="eastAsia"/>
        </w:rPr>
        <w:t>CCTACGGGGGGCTGCAGCAGGGAATCTTGCGCAATGGGCGAAAGCCTGACGCAGCAACGCCGCGTGGGGGATGAAGGCCTTCGGGTTGTAAACCCCTTTCAGGAGGGAAGAAATTGACGGTACCTCCAAAAGAAGGACCGGCCAACTACGTGCCAGCAGCCGCGGTAATACGTAGGGTGCAAGCGTTGTCCGGATTTATTGGGTTTAAAGGGTGCGTAGGCGGCCCGTTAAGTCAGTGGTGAAAGCCTCCAGCTCAACTGGAGAACTGCCATTGATACTGGATGGCTTGGATTTGGGAGAGGGATGCGGAATTCCAGGTGTAGCGGTGAAATGCGTAGATATCGGAAGGAACATCAGTGGCGAAAGCGGCTTCCTGGACCAGTACCGACGTTCAGGCACGAAAGCGTGGGGAGCAAACAGGATTAGATACCCCGGAGTCC</w:t>
      </w:r>
    </w:p>
    <w:p w14:paraId="2EA530F2">
      <w:pPr>
        <w:rPr>
          <w:rFonts w:hint="eastAsia"/>
        </w:rPr>
      </w:pPr>
      <w:r>
        <w:rPr>
          <w:rFonts w:hint="eastAsia"/>
        </w:rPr>
        <w:t>&gt;OTU022900</w:t>
      </w:r>
    </w:p>
    <w:p w14:paraId="6C8E0F1D">
      <w:pPr>
        <w:rPr>
          <w:rFonts w:hint="eastAsia"/>
        </w:rPr>
      </w:pPr>
      <w:r>
        <w:rPr>
          <w:rFonts w:hint="eastAsia"/>
        </w:rPr>
        <w:t>CCTACGGGTGGCTGCAGTGGGGAATATTGGACAATGGGGGAAACCCTGATCCAGCGACGCCGCGTGTGTGAAGAAGGCCTGCGGGTTGTAAAGCACTTTTAGTGGGGACGAAAAGTCTCGGACTAACATTCCGGGATCTTGACTTAACCCAAAGAAAAAGCACCGGCTAACTCTGTGCCAGCAGCCGCGGTAATACAGAGGGTGCGAGCGTTAATCGGAATTACTGGGCGTAAAGCGCGCGTAGGCGGTTTTGTAAGTCGGGTGTGAAATCCCCAGGCTCAACCTGGGAACTGCATTCGAGACTGCATGACTGGAGTATGGGAGAGGACAGCGGAATTTCCGGTGTAGCGGTGAAATGCGTAGATATCAGGAGGAATACCCGTGGCGAAAGCGGTTCTCTGGGACGGTACTGACGCTGAGACGCGAAAGCGTGGGGAGCAAACAGGATTAGATACCCTAGTAGTCC</w:t>
      </w:r>
    </w:p>
    <w:p w14:paraId="4F0DBD50">
      <w:pPr>
        <w:rPr>
          <w:rFonts w:hint="eastAsia"/>
        </w:rPr>
      </w:pPr>
      <w:r>
        <w:rPr>
          <w:rFonts w:hint="eastAsia"/>
        </w:rPr>
        <w:t>&gt;OTU022901</w:t>
      </w:r>
    </w:p>
    <w:p w14:paraId="738BE8AF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TCCGGCTAACTCCGTGCCAGCAGCCGCGGTAATACGGAGGGAGCTAGCGTTGTTCGGAATTACTGGGCGTAAAGCGTGCGTAGGTGGTGAGTTAAGTCTGTCGTGAAAGCCCCGGGCTCAACCTGGGAATGGCGATGGATACTGGCTCGCTAGAGTGTGTCAGAGGATGGTGGAATTCCCGGTGTAGCGGTGAAATGCGTAGATATGCGGAGGAACACCGATGGCGAAGGCAATCCCCTGGGCCTGCACTGACGCTCATGCACGAAAGCGTGGGGAGCAAACAGGATTAGATACCCCAGTAGTCC</w:t>
      </w:r>
    </w:p>
    <w:p w14:paraId="61C59B7B">
      <w:pPr>
        <w:rPr>
          <w:rFonts w:hint="eastAsia"/>
        </w:rPr>
      </w:pPr>
      <w:r>
        <w:rPr>
          <w:rFonts w:hint="eastAsia"/>
        </w:rPr>
        <w:t>&gt;OTU022902</w:t>
      </w:r>
    </w:p>
    <w:p w14:paraId="6FD55856">
      <w:pPr>
        <w:rPr>
          <w:rFonts w:hint="eastAsia"/>
        </w:rPr>
      </w:pPr>
      <w:r>
        <w:rPr>
          <w:rFonts w:hint="eastAsia"/>
        </w:rPr>
        <w:t>CCTACGGGTGGCTGCAGCAAGGAATTTTCCGCAATGGGCGAAAGCCTGACGGAGCAATGCCGCGTGGAGGTAGAAGGCCCACGGGTCGTGAACTTCTTTTCCCGGAGAAGAAGCAATGACGGTATCTGGGGAATAAGCATCGGCTAACTCTGTGCCAGCAGCCGCGGTAATACTGATAATTCAAGCGTTATTCGGAATGATTGGGTGTAAAGCGTCTGTAGGTGGCTTTTTAAGTCCACCATCAAATCCCATGGCTCAACCCTGGACAGGTGGTACAAACTACCAAGCTGGAGTATTGTAGGGGCAGAGGGAATTTCTAGTGGAGCGGTGAAATGCATAGAGATCGGAAAGAACACCAACGGTGAAAGCACTCTACTAGGCTGACACTGACATTTAGAGACGAAAGATAGGAGAGCGAATGGGATTAGATACCCTAGTAGTCC</w:t>
      </w:r>
    </w:p>
    <w:p w14:paraId="6D793767">
      <w:pPr>
        <w:rPr>
          <w:rFonts w:hint="eastAsia"/>
        </w:rPr>
      </w:pPr>
      <w:r>
        <w:rPr>
          <w:rFonts w:hint="eastAsia"/>
        </w:rPr>
        <w:t>&gt;OTU022903</w:t>
      </w:r>
    </w:p>
    <w:p w14:paraId="5002C366">
      <w:pPr>
        <w:rPr>
          <w:rFonts w:hint="eastAsia"/>
        </w:rPr>
      </w:pPr>
      <w:r>
        <w:rPr>
          <w:rFonts w:hint="eastAsia"/>
        </w:rPr>
        <w:t>CCTACGGGTGGCAGCAGTAGGGAATATTGCACAATGGACGAAAGTCTGATGCAGCAACGCCGCGTGTGCGATGAAGGCCTTCGGGTTGTAAAGCACTTTTATGAGGGAAGAGCAAGGACTGTACCTCATGAATAAGGATCGGCTAACTACGTGCCAGCAGCCGCGGTAACACGTAGGATCCGAGCGTTATCCGGATTCACTGGGCGTAAAGGGTGCGCAGGCGGCCAGATGTGTCAGGTGTGAAAGCCCGGGGCTTAACCCCGGAATTGCGCCTGAAACGGCGAGACTCGAGTCCTGGAGAGGGTCGTGGAATTCCCGGTGTAGCGGTGAAATGCGTAGAGATCGGGAGGAACACCAGAGGCGAAGGCGGCGACCTGGACAGGTACTGACACTCAACTACGAAAGCGTGGGGAGCAAAAGGGATTAGATACCCCAGTAGTCC</w:t>
      </w:r>
    </w:p>
    <w:p w14:paraId="16419533">
      <w:pPr>
        <w:rPr>
          <w:rFonts w:hint="eastAsia"/>
        </w:rPr>
      </w:pPr>
      <w:r>
        <w:rPr>
          <w:rFonts w:hint="eastAsia"/>
        </w:rPr>
        <w:t>&gt;OTU022904</w:t>
      </w:r>
    </w:p>
    <w:p w14:paraId="1BA22EE0">
      <w:pPr>
        <w:rPr>
          <w:rFonts w:hint="eastAsia"/>
        </w:rPr>
      </w:pPr>
      <w:r>
        <w:rPr>
          <w:rFonts w:hint="eastAsia"/>
        </w:rPr>
        <w:t>CCTACGGGTGGCTGCAGTGAGGAATATTGCACAATGGGGGAAACCCTGATGCAGCGACGCCGCGTGGGTGATGAAGGTTTTCGGATCGTAAAGCCCTTTTCTGCATGACGAGCAAGGGACGGTAGTGCAGGAATAAGTGTCGGCTAACTACGTGCCAGCAGCCGCGGTAAAACGTAGGACACAAGCGTTATCCGGAATTATTGGGCGTAAAGAGCTCGTAGGCGGTTTGTCACGTCTGGTGTGAAATCCCATGGCTCAACTGTGGGCTTGCATCGGGTACGGGCAGACTAGAGTGCAGAAGAGGATAGTGGAATTCCAAGTGTAGCGGTGAAATGCGTAGAGATTTGGAGGAACACCAGTGGCGAAGGCGACTGTCTGGTCTGTAACTGACACTGAGGCGCGAAAGCGTGGGGAGCAAACAGGATTAGATACCCCAGTAGTCC</w:t>
      </w:r>
    </w:p>
    <w:p w14:paraId="5C52B2DB">
      <w:pPr>
        <w:rPr>
          <w:rFonts w:hint="eastAsia"/>
        </w:rPr>
      </w:pPr>
      <w:r>
        <w:rPr>
          <w:rFonts w:hint="eastAsia"/>
        </w:rPr>
        <w:t>&gt;OTU022905</w:t>
      </w:r>
    </w:p>
    <w:p w14:paraId="5188DDC5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GCTCTTTTGTCCGGAAAGAAAAGCCTTCGGTTAATACCCGGGGGTGATGACGGTACCGGAAGAATAAGCACCGGCTAACTTCGTGCCAGCAGCCGCGGTAATACGAAGGGTGCAAGCGTTACTCGGAATTACTGGGCGTAAAGCGTGCGCAGGCGGTTTTGTAAGTCAGATGTGAAATCCCCGGGCTCAACCTGGGAACTGCGTTTGAAACTACAAGGCTAGAGTGTAGAAGAGGGGGGTAGAATTCCACGTGTAGCAGTGAAATGCGTAGAGATATGGAGGAACACCAGTGGCGAAGGCGGCTTCCTGGTCTGTAACTGACACTGAGGCGCGAAAGCGTGGGGAGCAAACAGGATTAGATACCCCTGTAGTCC</w:t>
      </w:r>
    </w:p>
    <w:p w14:paraId="31E1A488">
      <w:pPr>
        <w:rPr>
          <w:rFonts w:hint="eastAsia"/>
        </w:rPr>
      </w:pPr>
      <w:r>
        <w:rPr>
          <w:rFonts w:hint="eastAsia"/>
        </w:rPr>
        <w:t>&gt;OTU022906</w:t>
      </w:r>
    </w:p>
    <w:p w14:paraId="6FED64BD">
      <w:pPr>
        <w:rPr>
          <w:rFonts w:hint="eastAsia"/>
        </w:rPr>
      </w:pPr>
      <w:r>
        <w:rPr>
          <w:rFonts w:hint="eastAsia"/>
        </w:rPr>
        <w:t>CCTACGGGCGGCTGCAGTCGAGAATCATTCGCAATGGGCGAAAGCCTGACGATGCGACGCCGTGTGAGCGAAGAAGGCCTTAGGGTCGTAAAGCTCTTTCGCCTGGGAACAAGATGAACTGGCTAATATCCAGTGATTTTGAGCGTACCAGGTAAAGAAGCACCGGCTAACTCCGTGCCAGCAGCTGCGGTAATACGGAGGGTGCAAGCATTAATCGGATTTATTGGGCGTAAAGGGCGCGTAGGCGGGGATAAAAGTCAGATGTGAAATCCCGGGGCTCAACCTCGGAACAGCATTTGAAACTTTATTTCTAGAGGGTAGGCGGAGAAAACGGAATTCCACAAGTAGCGGTGAAATGCGTAGATATGTGGAAGAACACCGGTGGCGAAGGCGGCTCTCTGGGACGGTACTGACGCTGAGACGCGAAAGCGTGGGGAGCGAACAGGATTAGATACCCTGGTAGTCC</w:t>
      </w:r>
    </w:p>
    <w:p w14:paraId="76A22FB5">
      <w:pPr>
        <w:rPr>
          <w:rFonts w:hint="eastAsia"/>
        </w:rPr>
      </w:pPr>
      <w:r>
        <w:rPr>
          <w:rFonts w:hint="eastAsia"/>
        </w:rPr>
        <w:t>&gt;OTU022907</w:t>
      </w:r>
    </w:p>
    <w:p w14:paraId="4DD3E863">
      <w:pPr>
        <w:rPr>
          <w:rFonts w:hint="eastAsia"/>
        </w:rPr>
      </w:pPr>
      <w:r>
        <w:rPr>
          <w:rFonts w:hint="eastAsia"/>
        </w:rPr>
        <w:t>CCTACGGGAGGCTGCAGTGGGGAATTTTGGACAATGGGCGCAAGCCTGATCCAGCAATGCCGCGTGAGTGAAGAAGGCCTTCGGGTTGTAAAGCTCTTTTGTCAGGGAAGAAACGGCTGCAGCTAATATCTGCGGCTAATGACGGTACCTGAAGAATAAGCACCGGCTAACTACGTGCCAGCAGCCGCGGTAAGACGAGGGATCCTAGCGTTGTTCGGAATCATTGGGCGTAAAGCGGGTGTAGGCGGGCTTCTAAGTCAGATGTGAAATCCCCGGGCTTAACCTGGGAACTGCATTTGTGACTGCACGGCTAGAGTGTGTCAGAGGGGGGTAGAATTCCACGTGTAGCAGTGAAATGCGTAGATATGTGGAGGAATACCGATGGCGAAGGCAGCCCCCTGGGATAACACTGACGCTCATGCACGAAAGCGTGGGGAGCAAACAGGATTAGATACCCGTGTAGTCC</w:t>
      </w:r>
    </w:p>
    <w:p w14:paraId="593C8424">
      <w:pPr>
        <w:rPr>
          <w:rFonts w:hint="eastAsia"/>
        </w:rPr>
      </w:pPr>
      <w:r>
        <w:rPr>
          <w:rFonts w:hint="eastAsia"/>
        </w:rPr>
        <w:t>&gt;OTU022908</w:t>
      </w:r>
    </w:p>
    <w:p w14:paraId="00BD8A31">
      <w:pPr>
        <w:rPr>
          <w:rFonts w:hint="eastAsia"/>
        </w:rPr>
      </w:pPr>
      <w:r>
        <w:rPr>
          <w:rFonts w:hint="eastAsia"/>
        </w:rPr>
        <w:t>CCTACGGGGGGCTGCAGTAAGGAATATTGGTCAATGGACGCAAGTCTGATCCAGCCATGCCGCGTGCGGGAAGAAGGCCTTCGGGTTGTAAACCGCTTTTGTCAGGGAAGAAACGCGCTGGGCTAATACCTTGGCGTAATGACGGTACCTGAAGAATAAGCACCGGCTAACTCCGTGCCAGCAGCCGCGGTAATACGGAGGGTGCAAGCGTTGTCCGGATTTATTGGGTTTAAAGGGTGCGTAGACGGCTTTTTAAGTCAGTGGTGAAAGACGGCAGCTTAACTGTCGCAGTGCCATTGATACTGGAAGGCTTGAGTATAGTTGAGGTAGGCGGAATTTATGGTGTAGCGGTGAAATGCATAGATACCATAAAGAACACCGATAGCGAAGGCAGCTTACTAAACTATAACTGACGTTGAGGCACGAAAGCATGGGGATCGAACAGGATTAGATACCCCGGTAGTCC</w:t>
      </w:r>
    </w:p>
    <w:p w14:paraId="5DAAB358">
      <w:pPr>
        <w:rPr>
          <w:rFonts w:hint="eastAsia"/>
        </w:rPr>
      </w:pPr>
      <w:r>
        <w:rPr>
          <w:rFonts w:hint="eastAsia"/>
        </w:rPr>
        <w:t>&gt;OTU022909</w:t>
      </w:r>
    </w:p>
    <w:p w14:paraId="5DDF6B46">
      <w:pPr>
        <w:rPr>
          <w:rFonts w:hint="eastAsia"/>
        </w:rPr>
      </w:pPr>
      <w:r>
        <w:rPr>
          <w:rFonts w:hint="eastAsia"/>
        </w:rPr>
        <w:t>CCTACGGGAGGCAGCAGTGGGGAATATTGGACAATGGGGGCAACCCTGATCCAGCAATGCCGCGTGTGTGAAGAAGGTCTTCGGATCGTAAAGCACTTTCGACAGGGACGATGATGACGGTACCTGTAGAAGAAGCCCCGGCTAACTTCGTGCCAGCAGCCGCGGTAATACGAAGGGGGCTAGCGTTGCTCGGAATTACTGGGCGTAAAGGGCGCGTAGGCGGCCATGTAAGTCAGATGTGAAAGGTCACGGCTTAACCGTGGTAAGCATTTGAAACTGTGTGGCTTGAGTTAAGGAGAGGAAAGTGGAATTCCTGGTGTAGCGGTGAAATGCGTAGATATCAGGAGGAATATCAGTGGCGAAGGCGGCTCTCTGGTCCACAACTGACGCTGAGGCGCGAAAGCTAGGGGAGCAAACAGGATTAGATACCCTTGTAGTCC</w:t>
      </w:r>
    </w:p>
    <w:p w14:paraId="2B00098B">
      <w:pPr>
        <w:rPr>
          <w:rFonts w:hint="eastAsia"/>
        </w:rPr>
      </w:pPr>
      <w:r>
        <w:rPr>
          <w:rFonts w:hint="eastAsia"/>
        </w:rPr>
        <w:t>&gt;OTU022910</w:t>
      </w:r>
    </w:p>
    <w:p w14:paraId="3FC087C1">
      <w:pPr>
        <w:rPr>
          <w:rFonts w:hint="eastAsia"/>
        </w:rPr>
      </w:pPr>
      <w:r>
        <w:rPr>
          <w:rFonts w:hint="eastAsia"/>
        </w:rPr>
        <w:t>CCTACGGGGGGCAGCAGTAGGGAATCTTCCGCAATGGACGAAAGTCTGACGGAGCAACGCCGCGTGAACGATGAAGGCTTTCGGGTCGTAAAGTTCTGTTGTTAGGGAAGAACAAGTACCGGAGTAACTGCCGGTACCTTGACGGTACCTAACCAGAAAGCCACGGCTAACTATGTGCCAGCAGCCGCGGTAATACATAGACCTCGAGCGTTATCCGGATTTACTGGGCGTAAAGCGCGCGTAGGCGGCCATTTAAGTCTGGGGTGAAAGGTTCAGCGCTCAACGCGAACAGTGCCTTGGATACTGGGTGGCTTGAGTTCGGGAGGGGGCAGTGGAATTCCTGGTGTAGCGGTGAAATGCGTAGATATCAGGAGGAACACCGGTGGCGAAGGCGGCATTCTGGACCGAAACTGACGCTGAGGCGCGAAAGCCAGGGGAGCAAACGGGATTAGATACCCCAGTAGTCC</w:t>
      </w:r>
    </w:p>
    <w:p w14:paraId="1DE835B2">
      <w:pPr>
        <w:rPr>
          <w:rFonts w:hint="eastAsia"/>
        </w:rPr>
      </w:pPr>
      <w:r>
        <w:rPr>
          <w:rFonts w:hint="eastAsia"/>
        </w:rPr>
        <w:t>&gt;OTU022911</w:t>
      </w:r>
    </w:p>
    <w:p w14:paraId="6EEDEBDE">
      <w:pPr>
        <w:rPr>
          <w:rFonts w:hint="eastAsia"/>
        </w:rPr>
      </w:pPr>
      <w:r>
        <w:rPr>
          <w:rFonts w:hint="eastAsia"/>
        </w:rPr>
        <w:t>CCTACGGGGGGCTGCAGCCAGGAATCTTGGGCAATGGGCGCAAGCCTGACCCAGCAACACCGTGTGGGCGATGAAGGCCTTCGGGTCGTAAAGCCCTGTTGATAGGGACGAAGGGCGAAGGGTTAATAGCCCCTAGCCTGACGGTACCTTTCGAGGAAGCCCCGGCTAACTACGTGCCAGCAGCCGCGGTAATACGTAGGGGGCGAGCGTTGTCCGGATTTATTGGGCGTAAAGGGCTCGTAGGCGGCCAACTAAGTCGGATGTGAAATCCCCAGGCTCAACCTGGGAACTGCATCCGATACTGGATGGCTTGAATTCGGGAGAGGGATGCAGAATTCCAGGTGTAGCGGTGAAATGCGCAGATATCGGGAGGAACACCAGTAGCGAAGGCGGCTCGCTGGGCCGTTCCTGACGCTGAGACGCGAAAGCTAGGGGAGCGAACAGGATTAGATACCCGTGTAGTCC</w:t>
      </w:r>
    </w:p>
    <w:p w14:paraId="439714A2">
      <w:pPr>
        <w:rPr>
          <w:rFonts w:hint="eastAsia"/>
        </w:rPr>
      </w:pPr>
      <w:r>
        <w:rPr>
          <w:rFonts w:hint="eastAsia"/>
        </w:rPr>
        <w:t>&gt;OTU022912</w:t>
      </w:r>
    </w:p>
    <w:p w14:paraId="6590D40C">
      <w:pPr>
        <w:rPr>
          <w:rFonts w:hint="eastAsia"/>
        </w:rPr>
      </w:pPr>
      <w:r>
        <w:rPr>
          <w:rFonts w:hint="eastAsia"/>
        </w:rPr>
        <w:t>CCTACGGGTGGCTGCAGTCGAGAATCTTTCGCAATGGGGGCAACCCTGACGAAGCGACGCCGCGTGTGGGAAGAAGGCCTTCGGGTTGTAAACCGCTTTTGTCAGGGAAGAAACGCTTTAAATTAATACTTTGAAGTAATGACGGTACCTGAAGAATAAGCACCGGCTAACTCCGTGCCAGCAGCCGCGGTAATACGGAGGGTGCAAGCGTTATCCGGATTCACTGGGTTTAAAGGGTGCGTAGGTGGGCATTTAAGTCAGTGGTGAAATCTCCGGGCTTAACCCGGAAACTGCCATTGATACTATATGTCTTGAATACCGTGGAGGTGAGCGGAATATGTCATGTAGCGGTGAAATGCTTAGATATGACATAGAACACCAATTGCGAAGGCAGCTCACTACACGGACTATTGACACTGAGGCACGAAAGCGTGGGGATCAAACAGGATTAGATACCCGAGTAGTCC</w:t>
      </w:r>
    </w:p>
    <w:p w14:paraId="758A8A19">
      <w:pPr>
        <w:rPr>
          <w:rFonts w:hint="eastAsia"/>
        </w:rPr>
      </w:pPr>
      <w:r>
        <w:rPr>
          <w:rFonts w:hint="eastAsia"/>
        </w:rPr>
        <w:t>&gt;OTU022913</w:t>
      </w:r>
    </w:p>
    <w:p w14:paraId="4F343EEC">
      <w:pPr>
        <w:rPr>
          <w:rFonts w:hint="eastAsia"/>
        </w:rPr>
      </w:pPr>
      <w:r>
        <w:rPr>
          <w:rFonts w:hint="eastAsia"/>
        </w:rPr>
        <w:t>CCTACGGGAGGCAGCAGTGGGGAATTTTGGACAATGGGCGCAAGCCTGATCCAGCCATGCCGCGTGAGTGAAGAAGGCCTTCGGGTTGTAAAGCTCTTTCGGCTGGGACGAAAAGGTCCGTGCTAACACCACGGATCCATGACGGTACCAGCAGAAGAAGCACCGGCTAACTACGTGCCAGCAGCCGCGGTAATACGTAGGGTCCAAGCGTTGTCCGGAATTATTGGGCGTAAAGAGCTCGTAGGCGGTCCGTTAAGTCGGAAGTGAAATCTCAAGGCTCAACCTTGAAATCGCTCTCGATACTGGCGGACTTGAGGCAGGTAGGGGAGAGTGGAATTCCGAGTGTAGAGGTGAAATTCGTAGATATTCGGAAGAACACCAGTGGCGAAGGCGGCTCACTGGCCCGGTACTGACGCTGAGGTGCGAAAGCGTGGGGAGCAAACAGGATTAGATACCCTGGTAGTCC</w:t>
      </w:r>
    </w:p>
    <w:p w14:paraId="0DEAD7FC">
      <w:pPr>
        <w:rPr>
          <w:rFonts w:hint="eastAsia"/>
        </w:rPr>
      </w:pPr>
      <w:r>
        <w:rPr>
          <w:rFonts w:hint="eastAsia"/>
        </w:rPr>
        <w:t>&gt;OTU022914</w:t>
      </w:r>
    </w:p>
    <w:p w14:paraId="5E60458C">
      <w:pPr>
        <w:rPr>
          <w:rFonts w:hint="eastAsia"/>
        </w:rPr>
      </w:pPr>
      <w:r>
        <w:rPr>
          <w:rFonts w:hint="eastAsia"/>
        </w:rPr>
        <w:t>CCTACGGGTGGCAGCAGCAGGGAATCTTGCGCAATGGGGGAAACCCTGACGCAGCGACGCCGCGTGGGTGATGAAGGCCTTCGGGTCGTAAAACCCTGTGACCAGGGAGGAGAAAGGACAGTACCTGGTCAGCAAGCCTCGGCTAACTCCGTGCCAGCAGCCGCGGTAAGACGGAGGAGGCAAGCGTTGCTCGGAATCACTGGGCGTAAAGGGCGCGTAGGCGGGATGGCAAGTCAGTCGTGAAATCTCTCGGCTCAACCGAGAAACGTCGGCTGATACTGCCGTTCTTGAGGGATGCAGAGGAGACTGGAATTCCCGGTGTAGCGGTGAAATGCGTAGATATCGAGAGGAACACCTGCGGCGAAGGCGGGTTGCTGGGCTGACACTGACGCTGAGGCGCGAAAGCCAGGGGAGCGAACGGGATTAGATACCCGTGTAGTCC</w:t>
      </w:r>
    </w:p>
    <w:p w14:paraId="52E76148">
      <w:pPr>
        <w:rPr>
          <w:rFonts w:hint="eastAsia"/>
        </w:rPr>
      </w:pPr>
      <w:r>
        <w:rPr>
          <w:rFonts w:hint="eastAsia"/>
        </w:rPr>
        <w:t>&gt;OTU022915</w:t>
      </w:r>
    </w:p>
    <w:p w14:paraId="2C3FCED0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TGTTGGGGACGAAGGGCGAAGGGTTAATAGCCCCTAGCTTGACGGTACCCTTCGAGGAAGCCCCGGCTAACTACGTGCCAGCAGCCGCGGTAATACGTAGGGTCCAAGCGTTATCCGGAATCACTGGGCGTAAAGCGTGCGTAGGCGGATGCTTAAGTGAGATGTGAAACCGTGTGGCTCAACCATACGTTGTGTCTCATACTGGGTGTCTTGAGGATAGCAGAGGCAAGTGGAATTACGAGTGTAGCGGTAATATGCGTAGATATCAAGAGGAACACCTGAGGCGAAGGCGGGTTGCTAGGCTGACACTGACGCTGAGGCGCGAAAGCTAGGGTAGCAAACGGGATTAGATACCCCGGTAGTCC</w:t>
      </w:r>
    </w:p>
    <w:p w14:paraId="135002C4">
      <w:pPr>
        <w:rPr>
          <w:rFonts w:hint="eastAsia"/>
        </w:rPr>
      </w:pPr>
      <w:r>
        <w:rPr>
          <w:rFonts w:hint="eastAsia"/>
        </w:rPr>
        <w:t>&gt;OTU022916</w:t>
      </w:r>
    </w:p>
    <w:p w14:paraId="577E7654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TGTAAACCCCTTTCAGGAGGGACGAAGCCCGGGCGGTTAATAGCCGACTCGGGTGACGGTACCTCCAGAAGAAGCCACGGCTAACTCTGTGCCAGCAGCCGCGGTAATACAGAGGTGGCAAGCGTTGCTCGGTATCACTGGGCTTAAAGGGCGCGTAGGCGGTGCGGTGCGGTTTCGGTGAAATCCCTCGGCCCAACCGAGGAACAGCCGGGGCAACGGCCGCGCTAGACGGCATCAGGGGACAGTGGAACTCCCGGTGGAGCGGTGAAATGCGTAGATATCGGGAGGAACACCGGTGGCGAAGGCGGATCTCTGGGCCTTACCTGACGCTCAGGCGCGAAAGCTAGGGGAGCGAACAGGATTAGATACCCCAGTAGTCC</w:t>
      </w:r>
    </w:p>
    <w:p w14:paraId="2AF8A222">
      <w:pPr>
        <w:rPr>
          <w:rFonts w:hint="eastAsia"/>
        </w:rPr>
      </w:pPr>
      <w:r>
        <w:rPr>
          <w:rFonts w:hint="eastAsia"/>
        </w:rPr>
        <w:t>&gt;OTU022917</w:t>
      </w:r>
    </w:p>
    <w:p w14:paraId="6C9AA5A0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CCGTGCCAGCAGCCGCGGTAATACGGGGGGGGCAAGCGTTGTCCGGATTTATTGGGTGTAAAGGGTGCGCAGGCGGGAAAGTAAGTTAGAGGTGAAATCTCACAGCTCAACTGTGAAACTGCCTCCTAAACTGCCAGGCTCGAGCATAGTAGAGGCAGGTGGAATTCCCGGTGTAGCGGTGGAATGCGTTGATATCCTAAGGAACACCGGTGGCGAAAGCGGCTCACTGGATCTTTTCTGACGCTGAGGCACGAAAGCTAGGGTAGCGAACGGGATTAGATACCCCAGTAGTCC</w:t>
      </w:r>
    </w:p>
    <w:p w14:paraId="4F9083E0">
      <w:pPr>
        <w:rPr>
          <w:rFonts w:hint="eastAsia"/>
        </w:rPr>
      </w:pPr>
      <w:r>
        <w:rPr>
          <w:rFonts w:hint="eastAsia"/>
        </w:rPr>
        <w:t>&gt;OTU022918</w:t>
      </w:r>
    </w:p>
    <w:p w14:paraId="4FB8487B">
      <w:pPr>
        <w:rPr>
          <w:rFonts w:hint="eastAsia"/>
        </w:rPr>
      </w:pPr>
      <w:r>
        <w:rPr>
          <w:rFonts w:hint="eastAsia"/>
        </w:rPr>
        <w:t>CCTACGGGAGGCAGCAGTGGGGAATATTGCACAATGGACGCAAGTCTGATGCAGCAACGCCGCGTGGAGGATGAAGGTCTTTGGATTGTAAACTCCTTTTTTCAGGGAAGAGAATGGACGGTACCTGAAGAATAAGCCCCGGCTAACTACGTGCCAGCAGCCGCGGTAATACAGAGGTCCCGAGCGTTGTTCGGATTCATTGGGCGTAAAGGGTGCGTAGGCGGCGGGGCAAGTCTGGTGTGAAAGTCGAGGGCTCAACCCTCGAATGCCGGCGGATACTGTCGGGCTAGAGGGTGGTAGAGGCGAGTGGAATTCCCGGTGTAGCGGTGAAATGCGCAGATATCGGGAGGAACACCAGTAGCGAAGGCGGCTCGCTGGGCCACACCTGACGCTGAGACGCGAAAGCTAGGGGAGCGAACAGGATTAGATACCCCAGTAGTCC</w:t>
      </w:r>
    </w:p>
    <w:p w14:paraId="2A41B9FF">
      <w:pPr>
        <w:rPr>
          <w:rFonts w:hint="eastAsia"/>
        </w:rPr>
      </w:pPr>
      <w:r>
        <w:rPr>
          <w:rFonts w:hint="eastAsia"/>
        </w:rPr>
        <w:t>&gt;OTU022919</w:t>
      </w:r>
    </w:p>
    <w:p w14:paraId="43113591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AGGGGGAGTAAAGCCCGCAAGGGTGTGAACGACCCCTGGAGGAAGCACGGGCTAAGTTCGTGCCAGCAGCCGCGGTAAGACGAACCGTGCGAACGTTGTTCGGAATCACTGGGCGTAAAGGGCGCGTAGGCGGCCTGATAAGTAGGGGGTGAAATCCTGCGGCTTAACCGCAGGGCTGCCTTCTAAACTGTCGGGCTCGAGCACAGTAGAGGCAGGTGGAATTCCCGGTGTAGCGGTGAAATGCGTAGATATCGGAAGGAACATCAGTGGCGAAAGCGACTTCCTGGACCAGTACCGACGTTCAGGCACGAAAGTGTGGGGATCAAACAGGATTAGATACCCCTGTAGTCC</w:t>
      </w:r>
    </w:p>
    <w:p w14:paraId="0090EFB0">
      <w:pPr>
        <w:rPr>
          <w:rFonts w:hint="eastAsia"/>
        </w:rPr>
      </w:pPr>
      <w:r>
        <w:rPr>
          <w:rFonts w:hint="eastAsia"/>
        </w:rPr>
        <w:t>&gt;OTU022920</w:t>
      </w:r>
    </w:p>
    <w:p w14:paraId="572F0287">
      <w:pPr>
        <w:rPr>
          <w:rFonts w:hint="eastAsia"/>
        </w:rPr>
      </w:pPr>
      <w:r>
        <w:rPr>
          <w:rFonts w:hint="eastAsia"/>
        </w:rPr>
        <w:t>CCTACGGGTGGCAGCAGCAAGGAATTTTCCACAATGGGCGCAAGCCTGATGGAGCGACGCCGCGTGCGGGAGGAAGCCTTTCGGGGTGTAAACCGCTTTTCTTCCGGATGACACTCCCCTAACGGGGATACGACAGTACGGAAGGAATAAGCCTCGGCTAACCCTGTGCCAGCAGCCGCGGTAATACAGGGGGTGCAAGCGTTATTCGGAATTACTGGGCGTAAAGAGCGTGTAGGCGGTTCGCTAAGTCTGATGTGAAAGCCCTGGGCCCAATCCAGGAAGTGCATTGGATACTGGCAGACTAGAGTGCAGGAGGGGTGAGCGGAATTCCAGGTGTAGAGGTGAAATTCGTAGATATCTGGAGGAACAACAGTGGCGAAGGCGGCTCACTGGACTGCAACTGACGCTAAGGCGCGAAAGCGTGGGGAGCAAACAGGATTAGATACCCCGGTAGTCC</w:t>
      </w:r>
    </w:p>
    <w:p w14:paraId="7715AF9E">
      <w:pPr>
        <w:rPr>
          <w:rFonts w:hint="eastAsia"/>
        </w:rPr>
      </w:pPr>
      <w:r>
        <w:rPr>
          <w:rFonts w:hint="eastAsia"/>
        </w:rPr>
        <w:t>&gt;OTU022921</w:t>
      </w:r>
    </w:p>
    <w:p w14:paraId="6F1C7D6F">
      <w:pPr>
        <w:rPr>
          <w:rFonts w:hint="eastAsia"/>
        </w:rPr>
      </w:pPr>
      <w:r>
        <w:rPr>
          <w:rFonts w:hint="eastAsia"/>
        </w:rPr>
        <w:t>CCTACGGGTGGCTGCAGTGGGGAATATTGGACAATGGGCGCAAGCCTGATCCAGCCATGCCGCGTGAGTGACGAAGGTCTTCGGATTGTAAAGCTCTTTTGGCGGGGACGATAATGACGGTACCCGCAGAATAAGCCCCGGCTAACTTCGTGCCAGCAGCCGCGGTAATACGAAGGGGGCTAGCGTTGTTCGGAATTACTGGGCGTAAAGCGCACGTAGGCGGATTTGTAAGTCAGGGGTGAAATCCCGGGGCTCAACCCCGGGTCTGCCGTGCGAACGGCTATGGCTCGAGCACTGTAGAGGCAGGTAGAATTCCGGGTGTAGCGGTGGAATGCGTAGAGATCCGGAAGAACACCGGTGGCGAAGGCGGTGTGCTGGGCCGTTGCTGACGCTGAGGCGCGACAGCGTGGGGAGCAAACAGGATTAGATACCCTGGTAGTCC</w:t>
      </w:r>
    </w:p>
    <w:p w14:paraId="594D397D">
      <w:pPr>
        <w:rPr>
          <w:rFonts w:hint="eastAsia"/>
        </w:rPr>
      </w:pPr>
      <w:r>
        <w:rPr>
          <w:rFonts w:hint="eastAsia"/>
        </w:rPr>
        <w:t>&gt;OTU022922</w:t>
      </w:r>
    </w:p>
    <w:p w14:paraId="4DE6D472">
      <w:pPr>
        <w:rPr>
          <w:rFonts w:hint="eastAsia"/>
        </w:rPr>
      </w:pPr>
      <w:r>
        <w:rPr>
          <w:rFonts w:hint="eastAsia"/>
        </w:rPr>
        <w:t>CCTACGGGGGGCAGCAGTAGGGAATATTGCTTAATGGGCGCAAGCCTGAAGCAGCAACGCCGCGTGTGCGATGACGGCCTTCGGGTTGTAAAGCACTTTTAGGTGGGAAGAGGAAGGACGGTACCACCTGAATAAGCCTCGGCTAACTACGTGCCAGCAGCCGCGGTAAAACGTAGGAGGCGAGCGTTATCCGGAATCATTGGGCGTAAAGGGCGCGTAGGCGGATAATTAAGTCTGGTGTGAAATATAGAGGCTCAACCTCTAGACTGCATTGGAAACTGGTTATCTTGAGGACAGGAGAGGAAAGTGGAATTCCACGTGTAGCGGTGAAATGCGTAGAGATGTGGAGGAACACCAGTGGCGAAGGCGGCACCCTAGCCCGCACCTGACGCTGAGACGCGACAGCACGGGGAGCGAACGGGATTAGATACCCGAGTAGTCC</w:t>
      </w:r>
    </w:p>
    <w:p w14:paraId="3192E56F">
      <w:pPr>
        <w:rPr>
          <w:rFonts w:hint="eastAsia"/>
        </w:rPr>
      </w:pPr>
      <w:r>
        <w:rPr>
          <w:rFonts w:hint="eastAsia"/>
        </w:rPr>
        <w:t>&gt;OTU022923</w:t>
      </w:r>
    </w:p>
    <w:p w14:paraId="0AFA106F">
      <w:pPr>
        <w:rPr>
          <w:rFonts w:hint="eastAsia"/>
        </w:rPr>
      </w:pPr>
      <w:r>
        <w:rPr>
          <w:rFonts w:hint="eastAsia"/>
        </w:rPr>
        <w:t>CCTACGGGGGGCTGCAGTGAGGAATCTTGGACAATGGGGGAAACCCCGATCCAGCGACGCCGCGTGAAGGATGAAGGTCTTCGGATTGTAAACTTCTTTTATCTGGGAATAAGAAACCCGCGGAAACGCGGGGAGTGAATGTACCAGATGAATAAGCCACGGCTAACTTCGTGCCAGCAGCCGCGGTAATACGAAGGTGGCAAGCGTTACTCGGAATTACTAGGCGTAAAGGGCAGGTAGGTGGTTTGATAAGTCTGTTGTGTAAGCTCCTGGCTTAACTGGGAGAGGTCAACAGATACTGTCGAGCTTGAGTATAGGAGAGGGTACTGGAATTCCCGGTGTAGCGGTGAAATGCGCAGATATCGGGAGGAACACCAATGGCGAAAGCAGGTGCCTGGACTATTACTGACACTCAGCTGCGAAAGCTAGGGGAGCAAACAGGATTAGATACCCGAGTAGTCC</w:t>
      </w:r>
    </w:p>
    <w:p w14:paraId="3EEEC63E">
      <w:pPr>
        <w:rPr>
          <w:rFonts w:hint="eastAsia"/>
        </w:rPr>
      </w:pPr>
      <w:r>
        <w:rPr>
          <w:rFonts w:hint="eastAsia"/>
        </w:rPr>
        <w:t>&gt;OTU022924</w:t>
      </w:r>
    </w:p>
    <w:p w14:paraId="28400505">
      <w:pPr>
        <w:rPr>
          <w:rFonts w:hint="eastAsia"/>
        </w:rPr>
      </w:pPr>
      <w:r>
        <w:rPr>
          <w:rFonts w:hint="eastAsia"/>
        </w:rPr>
        <w:t>CCTACGGGTGGCAGCAGCAAGGAATCTTCTACAATGGGCGCAAGCCCGATAGAGCAACGCCGCGTGGAGGACGACGGCCTTCGGGTTGTAAACTCCTTTCGGGGGGGATGAGATGGACAGTACCCCCAGAAGCAGCCCCGGCTAACTCTGTGCCAGCAGCCGCGGTAAGACAGAGGGGGCAAGCGTTGTCCGGATTTACTGGGCGTAAAGGGTGCGTAGGCGGCTTTGCAAGTCTGATGTGAAATCTCCAGGCCCAACCTGGAAACTGCATTAGAAACTGCAGGGCTAGAGGCTTGGAGGGGGAACTGGAATGCTCGGTGTAGCAGTGAAATGCGTAGAGATCGAGCGGAACACCAGTGGCGAAGGCGACATCCTGGACCGGTATTGACGCTGAGGCGCGAAAGCCAGGGGAGCAAACGGGATTAGATACCCCAGTAGTCC</w:t>
      </w:r>
    </w:p>
    <w:p w14:paraId="13BE9478">
      <w:pPr>
        <w:rPr>
          <w:rFonts w:hint="eastAsia"/>
        </w:rPr>
      </w:pPr>
      <w:r>
        <w:rPr>
          <w:rFonts w:hint="eastAsia"/>
        </w:rPr>
        <w:t>&gt;OTU022925</w:t>
      </w:r>
    </w:p>
    <w:p w14:paraId="79BBD09D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TCCGGCTAACTCCGTGCCAGCAGCCGCGGTAATACGGAGGGAGCTAGCGTTGTTCGGAATTACTGGGTTTAAAGGGTGCGTAGGCGGTTATGTAAGTCAGAGGTGAAAGGTCACAGCTTAACTGTGAGATGGCCTTTGAAACTGTGTAACTTGAATCAGATAGAGGTTAGTGGAATGCGACATGTAGCGGTGAAATGCATAGATATGTCGTGGAATACCGATTGCGAAGGCAGCTTACTAGGCTGTAACTGACGCTGAGGCACGAAAGTGTGGGGATCAAACAGGATTAGATACCCCAGTAGTCC</w:t>
      </w:r>
    </w:p>
    <w:p w14:paraId="5253F145">
      <w:pPr>
        <w:rPr>
          <w:rFonts w:hint="eastAsia"/>
        </w:rPr>
      </w:pPr>
      <w:r>
        <w:rPr>
          <w:rFonts w:hint="eastAsia"/>
        </w:rPr>
        <w:t>&gt;OTU022926</w:t>
      </w:r>
    </w:p>
    <w:p w14:paraId="432AB5BC">
      <w:pPr>
        <w:rPr>
          <w:rFonts w:hint="eastAsia"/>
        </w:rPr>
      </w:pPr>
      <w:r>
        <w:rPr>
          <w:rFonts w:hint="eastAsia"/>
        </w:rPr>
        <w:t>CCTACGGGGGGCTGCAGTCGCGAATCTTTCACAATGGGCGCAAGCCTGATGAAGCCACGCCGCGTGCGGGATGAAGGCCCTCTGGGTTGTAAACCGCTGTCAAGTGGGGGGAACCGTATGGCAATAACATTGCCATGCCTGACTGCCCGCTAAAGGAAGCCCCGGCTAACTACGTGCCAGCAGCCGCGGTAATACAGAGGGGGCAAGCGTTGTTCGGAATTACTGGGCGTAAAGGGCGCGTAGGCGGCCTGCTAAGTCGAACGTGAAATCCCTGGGCTCAACCCAGGAACTGCGTCCGATACTGGTTGGCTTGAATTCGGGAGAGGGATGTGGAATTCCTGGTGTAGCGGTGGAATGCGCAGATATCAGGAGGAACACCAATGGCGAAGGCAGCTCTCTGGTACGTGATTGACGCTGAGACGCGAAAGCGTGGGGAGCGAACAGGATTAGATACCCGTGTAGTCC</w:t>
      </w:r>
    </w:p>
    <w:p w14:paraId="57B443C0">
      <w:pPr>
        <w:rPr>
          <w:rFonts w:hint="eastAsia"/>
        </w:rPr>
      </w:pPr>
      <w:r>
        <w:rPr>
          <w:rFonts w:hint="eastAsia"/>
        </w:rPr>
        <w:t>&gt;OTU022927</w:t>
      </w:r>
    </w:p>
    <w:p w14:paraId="01AE0F5A">
      <w:pPr>
        <w:rPr>
          <w:rFonts w:hint="eastAsia"/>
        </w:rPr>
      </w:pPr>
      <w:r>
        <w:rPr>
          <w:rFonts w:hint="eastAsia"/>
        </w:rPr>
        <w:t>CCTACGGGGGGCTGCAGTGGGGAATCTTGCGCAATGGGCGAAAGCCTGACGCAGCGACGCCGCGTGCGGGAGGACGCTTTTCGGAGTGTAAACCGCTGTCAGAGGGGAAGAATGGGCATCCGAGGAAATGCGGGTGTTTTGACGGTACCCTCAGAGGAAGCACCGGCTAACTCTGTGCCAGCAGCCGCGGTAATACAGAGGGTGCGAGCGTTGTTCGGAATCACTGGGCTTAAAGAGCGTGTAGGTGGGGTGTCAGGCGTCGGGTGAAATCCCTCGGCTCAACCGAGGAACTGCCTGGCGAACCGGCATTCTTGAGGCAGGTAGAGGTGGCTGGAACGACGGGTGGAGCGGTGAAATGCGTTGATATCGTAAGGAACACCCGTGGCGAAAGCGGCTCACTGGGTCTTTTCTGACGCTGATGCACGAAAGCTAGGGGAGCAAACGGGATTAGATACCCCGGTAGTCC</w:t>
      </w:r>
    </w:p>
    <w:p w14:paraId="32F7F235">
      <w:pPr>
        <w:rPr>
          <w:rFonts w:hint="eastAsia"/>
        </w:rPr>
      </w:pPr>
      <w:r>
        <w:rPr>
          <w:rFonts w:hint="eastAsia"/>
        </w:rPr>
        <w:t>&gt;OTU022928</w:t>
      </w:r>
    </w:p>
    <w:p w14:paraId="2070FD9A">
      <w:pPr>
        <w:rPr>
          <w:rFonts w:hint="eastAsia"/>
        </w:rPr>
      </w:pPr>
      <w:r>
        <w:rPr>
          <w:rFonts w:hint="eastAsia"/>
        </w:rPr>
        <w:t>CCTACGGGAGGCTGCAGTGGGGAATCTTGCGCAATGGGCGAAAGCCTGACGCAGCGACGCCGCGTGGGGGAAGAAGGCCTTCGGGTTGTAAACCTCTTTCAGTAGGGACGAAGCCACTCGGGTTAATAGCCCAGAGGGTGACGGTACCTACAGAAGAAGCCCCGGCTAACTACGTGCCAGCAGCCGCGGTAATACGTAGGTGGCAAGCGTTATCCGGAATTATTGGGCGTAAAGCGCGCGCAGGTGGTTTCTTAAGTCTGATGTGAAAGCCCACGGCTCAACCGTGGAGGGTCATTGGAAACTGGGAGACTTGAGTGCAGAAGAGGAAAGCGGAATTCCACGTGTAGCGGTGAAATGCGTAGAGATGTGGAGGAACACCAGTGGCGAAAGCACTCTGCTGGGCCGACACTGACACTGAGAGACGAAAGCTAGGGGAGCAAATGGGATTAGATACCCCAGTAGTCC</w:t>
      </w:r>
    </w:p>
    <w:p w14:paraId="43E7386B">
      <w:pPr>
        <w:rPr>
          <w:rFonts w:hint="eastAsia"/>
        </w:rPr>
      </w:pPr>
      <w:r>
        <w:rPr>
          <w:rFonts w:hint="eastAsia"/>
        </w:rPr>
        <w:t>&gt;OTU022929</w:t>
      </w:r>
    </w:p>
    <w:p w14:paraId="780C7091">
      <w:pPr>
        <w:rPr>
          <w:rFonts w:hint="eastAsia"/>
        </w:rPr>
      </w:pPr>
      <w:r>
        <w:rPr>
          <w:rFonts w:hint="eastAsia"/>
        </w:rPr>
        <w:t>CCTACGGGAGGCTGCAGTGAGGAATCTTGCGCAATGGGCGAAAGCCTGACGCAGCGACGCCGCGTGTGGGATGAAGGGTTTCGATCCGTAAACCACTGTCATTTGTGAACAATGGTTATCCGTGAATAACGGATGACTTGATAGTAATGAAAGAGGAAGGGACGGCTAACTCTGTGCCAGCAGCCGCGGTAATACGGAGGATGCAAGCGTTGTTCGGAATCACTGGGCTTAAAGAGCGTGTAGGTGGAATTGACAGTGTAGCGGTGAAATGCGTAGATATGTGGAGGAATACCGGTGGCGAAGGCGGCCTCCTGGTTCAATACTGACGCTGAGGTGCGAAAGCGTGGGGAGCAAACAGGATTAGATACCCCAGTAGTCC</w:t>
      </w:r>
    </w:p>
    <w:p w14:paraId="1820115E">
      <w:pPr>
        <w:rPr>
          <w:rFonts w:hint="eastAsia"/>
        </w:rPr>
      </w:pPr>
      <w:r>
        <w:rPr>
          <w:rFonts w:hint="eastAsia"/>
        </w:rPr>
        <w:t>&gt;OTU022930</w:t>
      </w:r>
    </w:p>
    <w:p w14:paraId="753F7187">
      <w:pPr>
        <w:rPr>
          <w:rFonts w:hint="eastAsia"/>
        </w:rPr>
      </w:pPr>
      <w:r>
        <w:rPr>
          <w:rFonts w:hint="eastAsia"/>
        </w:rPr>
        <w:t>CCTACGGGAGGCTGCAGTGGGGAATATTGCGCAATGGGCGAAAGCCTGACGCAGCGACGCCGCGTGAGGGATGACGGCCTTCGGGTTGTAAACCTCTTTCAGCAGGGACGAATTCAGACGGTACCTGCAGAAGAAGCACCGGCCAACTACGTGCCAGCAGCCGCGGTAATACAGGGGGTGCAAGCGTTGTCCGGAATTATTGGGCGTAAAGCGCGCGCAGGCGGTCTTTTAAGTCTGATGTGAAAGCCCCCGGCTCAACCGGGGAGGGTCATTGGAAACTGGGGAACTTGAGTACAGAAGAGGAGAGTGGAATTCCACGTGTAGCGGTGAAATGCGTAGAGATGTGGAGGAACACCAGTGGCGAAGGCGACTCTCTGGTCTGTAACTGACGCTGAGGTACGAAAGCGTGGGGAGCGAACAGGATTAGATACCCGGGTAGTCC</w:t>
      </w:r>
    </w:p>
    <w:p w14:paraId="51739279">
      <w:pPr>
        <w:rPr>
          <w:rFonts w:hint="eastAsia"/>
        </w:rPr>
      </w:pPr>
      <w:r>
        <w:rPr>
          <w:rFonts w:hint="eastAsia"/>
        </w:rPr>
        <w:t>&gt;OTU022931</w:t>
      </w:r>
    </w:p>
    <w:p w14:paraId="791C514E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CCGGTGTCAACACCACCGGCGATGACGGTACTGTTTGTAAGCTCCGGCTAACTCCGTGCCAGCAGCCGCGGTAATACGTAGGGTCCAAGCGTTAATCGGAATTACTGGGTGTAAAGCGCGTGCAGGCGGCTCGCTAAGTTGGATGTGAAAGCCCCAGGCTTAACCTGGGGAGGTCATCTTCGACTGCCGCACTCGAGTCGTGCAGAGGGTGGTGGAATTGCCGGTGTAGTGGTGAAATGCGTAGAGATCGGCAGGAACACCAAGGGCGAAAGCAGCCACCTGGGCACGTACTGACGCTGAGGTGCGAAAGCGTGGGGAGCGAACCGGATTAGATACCCCAGTAGTCC</w:t>
      </w:r>
    </w:p>
    <w:p w14:paraId="5DD3855F">
      <w:pPr>
        <w:rPr>
          <w:rFonts w:hint="eastAsia"/>
        </w:rPr>
      </w:pPr>
      <w:r>
        <w:rPr>
          <w:rFonts w:hint="eastAsia"/>
        </w:rPr>
        <w:t>&gt;OTU022932</w:t>
      </w:r>
    </w:p>
    <w:p w14:paraId="1FD2C78C">
      <w:pPr>
        <w:rPr>
          <w:rFonts w:hint="eastAsia"/>
        </w:rPr>
      </w:pPr>
      <w:r>
        <w:rPr>
          <w:rFonts w:hint="eastAsia"/>
        </w:rPr>
        <w:t>CCTACGGGGGGCTGCAGTAGGGAATCTTGCGCAATGGGCGAAAGCCTGACGCAGCGACGCCGCGTGTGGGATGACGGCCTTCGGGTTGTAAACCACTTTCAGCAGGGACGAAGCCTCACGGTGACGGTACCTGCAGAAGAAGGTCCGGCCAACTACGTGCCAGCAGCCGCGGTAATACGTAGGGACCAAGCGTTGTCCGGATTTATTGGGTTTAAAGGGAGCGTAGGTGGTCGGGTAAGCCCCGCGGGAAAGCTCCAGGCTTAACCTGGAAAGGTCGCGGGGGACTGCGCGGCTAGAGGACGGGAGAGGAGCGCGGAATTCCCGGTGTAGCGGTGAAATGCGTAGATATCGTTTGGAACGCCGATGGTGAAAACAGACTGCTGGGGGTGTGCCGACGCTGAGACACGAAAGCCAGGGGAGCAAACGGGATTAGATACCCGTGTAGTCC</w:t>
      </w:r>
    </w:p>
    <w:p w14:paraId="20EE7E09">
      <w:pPr>
        <w:rPr>
          <w:rFonts w:hint="eastAsia"/>
        </w:rPr>
      </w:pPr>
      <w:r>
        <w:rPr>
          <w:rFonts w:hint="eastAsia"/>
        </w:rPr>
        <w:t>&gt;OTU022933</w:t>
      </w:r>
    </w:p>
    <w:p w14:paraId="79084048">
      <w:pPr>
        <w:rPr>
          <w:rFonts w:hint="eastAsia"/>
        </w:rPr>
      </w:pPr>
      <w:r>
        <w:rPr>
          <w:rFonts w:hint="eastAsia"/>
        </w:rPr>
        <w:t>CCTACGGGGGGCAGCAGTGGGGAATCTTGCGCAATGGCCGCAAGGCTGACGCAGCGACGCCGCGTGGGGGAGGAAGGGCTTCGGCTCGTAAACCCCTGTTGCCCGGGGCGAACCTCTGGTTTCGACCAGACTGACGGTACCGGGTGAGGAAGCACCGGCTAACTCCGTGCCAGCAGCCGCGGTAATACGGAGGGTGCGAGCGTTGTCCGGATTTACTGGGCGTAAAGAGCGCGCAGGCGGCTGGGCAAGTCCGATGTGAAAGCTTCCGGCTTAACTGGAAAATTGCATTGGAAACTGCTCGGCTTGAAGGTGGGAGAGGGTAGCGGAATTCCCGGTGTAGTGGTGAAATGCGTAGATATCAGGAGGAACACCGGTGGCGAAGGCGGCTATCTGGACAGAGTCTGACGCTGAGGCGCGAAAGCTAGGGGAGCAAACAGGATTAGATACCCCGGTAGTCC</w:t>
      </w:r>
    </w:p>
    <w:p w14:paraId="205E31D8">
      <w:pPr>
        <w:rPr>
          <w:rFonts w:hint="eastAsia"/>
        </w:rPr>
      </w:pPr>
      <w:r>
        <w:rPr>
          <w:rFonts w:hint="eastAsia"/>
        </w:rPr>
        <w:t>&gt;OTU022934</w:t>
      </w:r>
    </w:p>
    <w:p w14:paraId="317F6D87">
      <w:pPr>
        <w:rPr>
          <w:rFonts w:hint="eastAsia"/>
        </w:rPr>
      </w:pPr>
      <w:r>
        <w:rPr>
          <w:rFonts w:hint="eastAsia"/>
        </w:rPr>
        <w:t>CCTACGGGTGGCTGCAGTCGAGGATCTTCGGCAATGGGCGCAAGCCTGACCGAGCGACGCCGCGTGCGGGATGAAGGCCTTCGGGTTGTAAAGCACTGTCGAGGGGGACGAAAGCCGCAAGGCTTGACCGATCCCTGGAGGAAGCACGGGCTAAGTTCGTGCCAGCAGCCGCGGTAAGACGAACCGTGCGAACGTTGTTCGGAATCATTGGGCTTAAAGGGCGCGTAGGCGGGCGATCAAGTCCGGGGTGAAATCCAACAGCTCAACTGTTGAACTGCCATGGATACTGTAGGGCTTGAGTACAGACGAGGTAGGCGGAATTGATGGTGTAGCGGTGAAATGCATAGATACCATCAAGAACACCGATTGCGAAGGCAGCTTACTAGGCTGTAACTGACGCTGAGGCACGAAAGCGTGGGGAGCGAACAGGATTAGATACCCGTGTAGTCC</w:t>
      </w:r>
    </w:p>
    <w:p w14:paraId="45C1DD59">
      <w:pPr>
        <w:rPr>
          <w:rFonts w:hint="eastAsia"/>
        </w:rPr>
      </w:pPr>
      <w:r>
        <w:rPr>
          <w:rFonts w:hint="eastAsia"/>
        </w:rPr>
        <w:t>&gt;OTU022935</w:t>
      </w:r>
    </w:p>
    <w:p w14:paraId="06D4093D">
      <w:pPr>
        <w:rPr>
          <w:rFonts w:hint="eastAsia"/>
        </w:rPr>
      </w:pPr>
      <w:r>
        <w:rPr>
          <w:rFonts w:hint="eastAsia"/>
        </w:rPr>
        <w:t>CCTACGGGCGGCTGCAGTGGGGAATCTTGCGCAATGGGCGAAAGCCTGACGCAGCGACGCCGCGTGAGGGATGACGGCCTTCGGGTTGTAAACCTCTTTCAGCTCCGACGAAGCCGTGAGGTGACGGTAGGGGCAGAAGAAGCACCGGCCAACTACGTGCCAGCAGCCGCGGTAATACGTAGGGTGCGAGCGTTAATCGGAATTACTGGGCGTAAAGCGTGCGCAGGCGGTGCGCCAAGCTCGATGTGAAAGCCCCGGGCTTAACCTGGGAATTGCATTGAGGACTGGCGTGCTCGAGTGCGGCAGAGGGGGGTGGAATTCCACGTGTAGCAGTGAAATGCGTAGAGATCCGGAGGAACACCAGTGGCGAAGGCGGCTCGCTGGACCTGACCTGACGCTGAGGCGCGAAGGCGTGGGGAGCGAACGGGATTAGATACCCCAGTAGTCC</w:t>
      </w:r>
    </w:p>
    <w:p w14:paraId="15E02EC2">
      <w:pPr>
        <w:rPr>
          <w:rFonts w:hint="eastAsia"/>
        </w:rPr>
      </w:pPr>
      <w:r>
        <w:rPr>
          <w:rFonts w:hint="eastAsia"/>
        </w:rPr>
        <w:t>&gt;OTU022936</w:t>
      </w:r>
    </w:p>
    <w:p w14:paraId="1694FA7D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GTCCGGATTTATTGGGCGTAAAGCGCGCGTAGGCGGCGCGACAAGTCGGCCGTGAAAGCGCCAGGCTTAACCTGGCGAGGTCGGGCGAGACTGTCGGGCTTGAGGCAGGCAGAGGGCGGTGGAATTCCGGGTGTAGTGGTGGAATGCGTAGAGATCGGAAAGAACACCAACGGCGAAAGCACTCTGCTGGGCCGACACTGACACTGAGAGACGAAAGCTAGGGGAGCGAATGGGATTAGATACCCCAGTAGTCC</w:t>
      </w:r>
    </w:p>
    <w:p w14:paraId="4C08D796">
      <w:pPr>
        <w:rPr>
          <w:rFonts w:hint="eastAsia"/>
        </w:rPr>
      </w:pPr>
      <w:r>
        <w:rPr>
          <w:rFonts w:hint="eastAsia"/>
        </w:rPr>
        <w:t>&gt;OTU022937</w:t>
      </w:r>
    </w:p>
    <w:p w14:paraId="03E252A1">
      <w:pPr>
        <w:rPr>
          <w:rFonts w:hint="eastAsia"/>
        </w:rPr>
      </w:pPr>
      <w:r>
        <w:rPr>
          <w:rFonts w:hint="eastAsia"/>
        </w:rPr>
        <w:t>CCTACGGGTGGCAGCAGCAAGGAATTTTCGTCAATGGGCGCAAGCCTGAACGAGCAACGCCGCGTGCAGGATGACGGCCTTCGGGTTGTAAACTGCTTTTTCGGGGGATGATTGTGACAGTACCCCGGGAATAAGGCTCGGCTAACTCTGTGCCAGCAGCCGCGGTAAGACAGAGGAGCCAAGCGTTGTCCGGAATTATTGGGCGTAAAGCGCGCGCAGGTGGTTCCTTAAGTCTGATGTGAAAGCCCACGGCTCAACCGTGGAGGGTCATTGGAAACTGGGGAACTTGAGTGCAGAAGAGGAAAGTGGAATTCCAAGTGTAGCGGTGAAATGCGTAGAGATTTGGAGGAACACCAGTGGCGAAGGCGGCCGACTGGGCCGATCCTGACGCTGAGACCCGAAAGCCAGGGTAGCGAACCGGATTAGATACCCCTGTAGTCC</w:t>
      </w:r>
    </w:p>
    <w:p w14:paraId="24D3074E">
      <w:pPr>
        <w:rPr>
          <w:rFonts w:hint="eastAsia"/>
        </w:rPr>
      </w:pPr>
      <w:r>
        <w:rPr>
          <w:rFonts w:hint="eastAsia"/>
        </w:rPr>
        <w:t>&gt;OTU022938</w:t>
      </w:r>
    </w:p>
    <w:p w14:paraId="70E3376D">
      <w:pPr>
        <w:rPr>
          <w:rFonts w:hint="eastAsia"/>
        </w:rPr>
      </w:pPr>
      <w:r>
        <w:rPr>
          <w:rFonts w:hint="eastAsia"/>
        </w:rPr>
        <w:t>CCTACGGGTGGCTGCAGTGGGGAATCTTGCGCAATGGGGGAAACCCTGACGCAGCGACGCCGCGTGCGGGATGAAGGCCCTCGGGTTGTAAACCGCTTTCAGCGGGGACGAAGCGAAAGTGACGGTACCCGCAGAAGAAGCCCCGGCCAACTACGTGCCAGCAGCCGCGGTAAGACGTAGGGGGCGAGCGTTGTCCGGAATCATTGGGCGTAAAGCGCGTGTAGGCGGCCCGGAAAGTCTGGTGTGAAATCTTGGGGCTCAACCCCAAGCTGTCATCGGATACTGTCGGGCTTGAGTACGGAAGAGGAGAGTGGAATTCCCGGTGTAGCGGTGAAATGCGCAGATATCAGGAGGAACACCGGTGGCGAAGGCGGGTCTCTGGGACGGTACTGACGCTGAGACGCGAAAGCTAGGGGAGCGAACAGGATTAGATACCCCAGTAGTCC</w:t>
      </w:r>
    </w:p>
    <w:p w14:paraId="14CF2C4E">
      <w:pPr>
        <w:rPr>
          <w:rFonts w:hint="eastAsia"/>
        </w:rPr>
      </w:pPr>
      <w:r>
        <w:rPr>
          <w:rFonts w:hint="eastAsia"/>
        </w:rPr>
        <w:t>&gt;OTU022939</w:t>
      </w:r>
    </w:p>
    <w:p w14:paraId="4E069E27">
      <w:pPr>
        <w:rPr>
          <w:rFonts w:hint="eastAsia"/>
        </w:rPr>
      </w:pPr>
      <w:r>
        <w:rPr>
          <w:rFonts w:hint="eastAsia"/>
        </w:rPr>
        <w:t>CCTACGGGTGGCTGCAGTAGGGAATCTTCCGCAATGGACGAAAGTCTGACGGAGCAACGCCGCGTGAACGATGAAGGCCTTCGGGTCGTAAAGTTCTGTTGTTAGGGAAGAACAAGTACCGGAGTAACTGCCGGTACCTTGACGGTACCTAACCAGAAAGCCACGGCTAACTACGTGCCAGCAGCCGCGGTAATACAGAGGGTGCGAGCGTTGTCCGGAATCACTGGGCGTAAAGGGCGCGTAGGCGGTGACTTAAGCGTGTGGTGAAAGCTCGGGGCTCAACCCCGAGTCGGCCGTGCGAACTGGGTCACTGGAGCATGTCAGAGGCAGGTGGAATTCCGGGTGTAGCGGTGGAATGCGTAGAGATTAGGAAGAACCCCAGTGGCGAAGGCGACTTTCTGGACCATAACTGACGCTGAGGCATGAAAGCGTGGGGAGCAAACAGGATTAGATACCCCGGTAGTCC</w:t>
      </w:r>
    </w:p>
    <w:p w14:paraId="3C53D938">
      <w:pPr>
        <w:rPr>
          <w:rFonts w:hint="eastAsia"/>
        </w:rPr>
      </w:pPr>
      <w:r>
        <w:rPr>
          <w:rFonts w:hint="eastAsia"/>
        </w:rPr>
        <w:t>&gt;OTU022940</w:t>
      </w:r>
    </w:p>
    <w:p w14:paraId="24B0E5CE">
      <w:pPr>
        <w:rPr>
          <w:rFonts w:hint="eastAsia"/>
        </w:rPr>
      </w:pPr>
      <w:r>
        <w:rPr>
          <w:rFonts w:hint="eastAsia"/>
        </w:rPr>
        <w:t>CCTACGGGGGGCAGCAGTGGGGAATATTGGACAATGGGGGCAACCCTGACGGAGCAATACCGCGTGGAGGACGACACCCCTCGGGTCGTAAACTTCTAAAAGAGGGACGATAGTGACGGTACCTCTTGAAAAGCACCGGCTAACTACGTGCCAGCAGCCGCGGTAATACGTAGGGTGCGAGCGTTAATCGGAATTACTGGGCGTAAAGCGTGCGTAGACGGTTATTTAAGTCGGGTGTGAAAGCCCCGGGCTCAACCTGGGAAGTGCATCGCAAACGACTTAACTGGAGTAGGTGAGAGGGTGGCGGAATTTCCGGTGTAGCGGTGAAATGCGTAGAGATCGGAAGGAACGTCAATGGCGAAGGCAGCCACCTGGTACCATACTGACGCTGAGGCGCGAAAGCGTGGGGAGCAAACAGGATTAGATACCCCTGTAGTCC</w:t>
      </w:r>
    </w:p>
    <w:p w14:paraId="57F1CF9A">
      <w:pPr>
        <w:rPr>
          <w:rFonts w:hint="eastAsia"/>
        </w:rPr>
      </w:pPr>
      <w:r>
        <w:rPr>
          <w:rFonts w:hint="eastAsia"/>
        </w:rPr>
        <w:t>&gt;OTU022941</w:t>
      </w:r>
    </w:p>
    <w:p w14:paraId="3A797858">
      <w:pPr>
        <w:rPr>
          <w:rFonts w:hint="eastAsia"/>
        </w:rPr>
      </w:pPr>
      <w:r>
        <w:rPr>
          <w:rFonts w:hint="eastAsia"/>
        </w:rPr>
        <w:t>CCTACGGGAGGCAGCAGTAGGGAATCTTGCGCAATGGGCGAAAGCCTGACGCAGCGACGCCGCGTGAGGGATGAAGGCCTTCGGGTTGTAAACCTCTTTCAGCGGGGACGAAATTGACGGTACCCGCAGAAGAAGGTCCGGCCAACTACGTGCCAGCAGCCGCGGTAATACGTAGGGACCGAGCGTTGTCCGGAATCATTGGGCGTAAAGAGCGCGTAGGCGGCTATCCACGTCGGATGTGAAAGCCCACGGCTTAACCGTGGAACTGCCTTTGATACTGCAAGTCTTGAGTCCTGGAGGGGCTGGCGGAATTCGTGGTGTAGCGGTGAAATGCGTAGATATCGAGAGGAACACCTGTGGCGAAGGCGGGTAGCTGGGCCGACACTGACGCTGAGGCGCGAAAGCTAGGGGAGCGAACGGGATTAGATACCCCGGTAGTCC</w:t>
      </w:r>
    </w:p>
    <w:p w14:paraId="038B7E1A">
      <w:pPr>
        <w:rPr>
          <w:rFonts w:hint="eastAsia"/>
        </w:rPr>
      </w:pPr>
      <w:r>
        <w:rPr>
          <w:rFonts w:hint="eastAsia"/>
        </w:rPr>
        <w:t>&gt;OTU022942</w:t>
      </w:r>
    </w:p>
    <w:p w14:paraId="786BEE23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GATGGGGTAACCCATTCGGACGGTACCTCCAGAAGCAGCCACGGCTAACTTCGTGCCAGCAGCCGCGGTAATACGAAGGGTGCAAGCGTTACTCGGAATTACTGGGCGTAAAGCGTGCGTAGGTGGTTCGTTAAGTCTGATGTGAAAGCCCTGGGCTCAACCTGGGAATGGCATTGGATACTGGCGATCTAGAGTGCGGTAGAGGGCAGTGGAATTCCCGGTGTAGCAGTGAAATGCGTAGAGATCGGGAGGAAGGCCGGTGGCGAAGGCGGCGCTCTGGAACGTATCTGACGCTGAGACACGAAAGCGTGGGGAGCAAACAGGATTAGATACCCCGGTAGTCC</w:t>
      </w:r>
    </w:p>
    <w:p w14:paraId="7D5333AB">
      <w:pPr>
        <w:rPr>
          <w:rFonts w:hint="eastAsia"/>
        </w:rPr>
      </w:pPr>
      <w:r>
        <w:rPr>
          <w:rFonts w:hint="eastAsia"/>
        </w:rPr>
        <w:t>&gt;OTU022943</w:t>
      </w:r>
    </w:p>
    <w:p w14:paraId="353C7800">
      <w:pPr>
        <w:rPr>
          <w:rFonts w:hint="eastAsia"/>
        </w:rPr>
      </w:pPr>
      <w:r>
        <w:rPr>
          <w:rFonts w:hint="eastAsia"/>
        </w:rPr>
        <w:t>CCTACGGGCGGCTGCAGTAAGGAATATTGGTCAATGGACGCAAGTCTGAACCAGCCATGCCGCGTGGAGGATGAAGGTCCTCTGGATTGTAAACTTCTTTTATTTGGGAAGAAACCCCTGAATTCTTTTAGGGTTGACGGTACCAAGTGAATAAGCACCGGCTAACTCCGTGCCAGCAGCCGCGGTAATACGGAGGGTGCAAGCGTTATCCGGATTCACTGGGTTTAAAGGGTGCGTAGGCGGGCAGGTAAGTCAGTGGTGAAATCCTGGAGCTTAACTCCAGAACTGCCATTGATACTATCTGTCTTGAATCTTGTTGAGGTAGGCGGAATATATCATGTAGCGGTGAAATGCGTAGATATCAGGAGGAACACCGGCGGTGTAGACGGCTCTCTGGACCGTAACTGACGCTGAGACACGAAAGCGTGGGGAGCAAACAGGATTAGATACCCTAGTAGTCC</w:t>
      </w:r>
    </w:p>
    <w:p w14:paraId="178DD53B">
      <w:pPr>
        <w:rPr>
          <w:rFonts w:hint="eastAsia"/>
        </w:rPr>
      </w:pPr>
      <w:r>
        <w:rPr>
          <w:rFonts w:hint="eastAsia"/>
        </w:rPr>
        <w:t>&gt;OTU022944</w:t>
      </w:r>
    </w:p>
    <w:p w14:paraId="16278168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TGGGAAGAATAAGTAGAAGCTAATATCTTCTATGATGACGGTACCGGGTGAGGAAGCACCGGCTAACTCCGTGCCAGCAGCCGCGGTAATACGGAGGGTGCGAGCGTTGTCCGGAATCACTGGGCGTAAAGGGCGCGTAGGCGGCGCGGGAAGTCGGGGGTGAAAGTCCGAGGCTCAACCTCGGATCGGCCTTCGAGACTCCCGCGCTGGAGCACAGTAGAGGCGGGTGGAATTCCGGGTGTAGCGGTGGAATGCGTAGAGATCCGGAAGAACACCGGTGGCGAAGGCGGCCCGCTGGGCTGTGGCTGACGCTGAGGCGCGACAGCGTGGGGAGCAAACAGGATTAGATACCCTGGTAGTCC</w:t>
      </w:r>
    </w:p>
    <w:p w14:paraId="35D4DB56">
      <w:pPr>
        <w:rPr>
          <w:rFonts w:hint="eastAsia"/>
        </w:rPr>
      </w:pPr>
      <w:r>
        <w:rPr>
          <w:rFonts w:hint="eastAsia"/>
        </w:rPr>
        <w:t>&gt;OTU022945</w:t>
      </w:r>
    </w:p>
    <w:p w14:paraId="1BE70E3E">
      <w:pPr>
        <w:rPr>
          <w:rFonts w:hint="eastAsia"/>
        </w:rPr>
      </w:pPr>
      <w:r>
        <w:rPr>
          <w:rFonts w:hint="eastAsia"/>
        </w:rPr>
        <w:t>CCTACGGGCGGCTGCAGTGGGGAATATTGCGCAATGGACGAAAGTCTGACGCAGCGACGCCGCGTGTGGGATGACGGTCTTCGGATTGTAAACCACTGTCGGGAGGGACGAATACGCCGCAAGGCGGGTGACGGTACCTCCAAAGGAAGCACCGGCTAACTCCGTGCCAGCAGCCGCGGTAATACGGAGGGTGCGAGCGTTGTCCGGAATCACTGGGCGTAAAGGGCGCGTAGGCGGTCTGTTGCGTCGGGAGTGAAAACTTACAGCTTAACTGTGAGCGTGCTTCCGATACGGGCAGACTTGAGGTATTCAGGGGAGAACGGAATTCCTGGTGTAGCGGTGAAATGCGCAGATATCAGGAGGAACACCGGTGGCGAAGGCGGGTCTCTGGACCGATACTGACGCTCATGTGCGAAAGCGTGGGGAGCAAACAGGATTAGATACCCTTGTAGTCC</w:t>
      </w:r>
    </w:p>
    <w:p w14:paraId="6203C66E">
      <w:pPr>
        <w:rPr>
          <w:rFonts w:hint="eastAsia"/>
        </w:rPr>
      </w:pPr>
      <w:r>
        <w:rPr>
          <w:rFonts w:hint="eastAsia"/>
        </w:rPr>
        <w:t>&gt;OTU022946</w:t>
      </w:r>
    </w:p>
    <w:p w14:paraId="6D352232">
      <w:pPr>
        <w:rPr>
          <w:rFonts w:hint="eastAsia"/>
        </w:rPr>
      </w:pPr>
      <w:r>
        <w:rPr>
          <w:rFonts w:hint="eastAsia"/>
        </w:rPr>
        <w:t>CCTACGGGAGGCTGCAGTCGAGAATCTTCGGCAATGGGCGCAAGCCTGACCGAGCGACGCCGCGTGCGGGATGACGGCCTTCGGGTTGTAAACCGCTGTCAGGGGGGATGAAATTCATGGGAGCAATCTCCCATGATTGACAGAGCCCCAGAGGAAGCGCGGGCTAAGTTCGTGCCAGCAGCCGCGGTAATACGAACTGCGCGAACGTTATTCGGAATCACTGGGCTTACAGGGTGTGTAGGCGGCCTGTTAAGCAGGGTGTGAAATCCCCCGGCCCAACCGGGGAATGGCGCTCTGGACTGGCGGGCTTGAGTGCGCTAGGGGTGTGCGGAACTTCCGGTGGAGCGGTGAAATGCGTAGATATCAGGAGGAACACCGGTGGTGTAGACGGCCTGCTGGACCGTAACTGACGCTGAGGCACGAAAGCGTGGGGAGCAAACAGGATTAGATACCCCTGTAGTCC</w:t>
      </w:r>
    </w:p>
    <w:p w14:paraId="417CF062">
      <w:pPr>
        <w:rPr>
          <w:rFonts w:hint="eastAsia"/>
        </w:rPr>
      </w:pPr>
      <w:r>
        <w:rPr>
          <w:rFonts w:hint="eastAsia"/>
        </w:rPr>
        <w:t>&gt;OTU022947</w:t>
      </w:r>
    </w:p>
    <w:p w14:paraId="0E97F7AC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AGGGTTGTAAAGCTCTTTCGGCGGGGACGATAATGACGGTACCGGGTGAGGAAGCACCGGCTAACTCCGTGCCAGCAGCCGCGGTAATACGGAGGGTGCGAGCGTTGTCCGGAATCACTGGGCGTAAAGGGCGCGTAGGCGGCCGAGCAAGGTCGCGGTGAAAGCCCGGGGCTCACCCCCGGAAGGGCATTGGATACTGGCAGGCTCGAGTCCCGGAGAGGAGCGCGGAATTCCCGGTGTAGCGGTGAAATGCGCAGATATCAGGAGGAACACCGATGGCGAAGGCAGGTCTCTGGGCATTAACTGACGCTGAGGAGCGAAAGCATGGGGAGCGAACAGGATTAGATACCCCAGTAGTCC</w:t>
      </w:r>
    </w:p>
    <w:p w14:paraId="7815103D">
      <w:pPr>
        <w:rPr>
          <w:rFonts w:hint="eastAsia"/>
        </w:rPr>
      </w:pPr>
      <w:r>
        <w:rPr>
          <w:rFonts w:hint="eastAsia"/>
        </w:rPr>
        <w:t>&gt;OTU022948</w:t>
      </w:r>
    </w:p>
    <w:p w14:paraId="3765D78D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CCCTCGGGTTGTAAAGCACTTTCAGTAGGGAGGAAGGGTTGCTGGCTAATATCCAGCAACATTGACGGTACCTGCAGAAGAAGCGCCGGCTAACTCCGTGCCAGCAGCCGCGGTAATACGGAGGATCCAAGCGTTATCCGGAATCATTGGGTTTAAAGGGTCCGTAGGCGGGCCGCTAAGTCAGGGGTGAAAGTCTGCGGCTCAACCGTAGAATTGCCCTTGATACTGGTGGCCTTGAGTTATGGTGAAGCAGCCAGAATATGTAGTGTAGCGGTGAAATGCATAGATATTACATAGAATACCGATTGCGAAGGCAGGCTGCTAACCGTATACTGACGCTGATGGACGAAAGCGTGGGTAGCGAACAGGATTAGATACCCCTGTAGTCC</w:t>
      </w:r>
    </w:p>
    <w:p w14:paraId="60684D30">
      <w:pPr>
        <w:rPr>
          <w:rFonts w:hint="eastAsia"/>
        </w:rPr>
      </w:pPr>
      <w:r>
        <w:rPr>
          <w:rFonts w:hint="eastAsia"/>
        </w:rPr>
        <w:t>&gt;OTU022949</w:t>
      </w:r>
    </w:p>
    <w:p w14:paraId="1570E8D0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TTGGGACGAAGCTTCAGTGGTGAATAGCCGCTTGGAGTGACGGTACCTTCACAAGAAGCCCCGGCTAACTACGTGCCAGCAGCCGCGGTAATACGTAGGTGGCAAGCGTTGTCCGGATTTATTGGGTTTAAAGGGTGCGTAGGCGGCCTAAAAAGTTTTCGGTGAAACCCATGGGCTTAACCCATGGAGTGCCGAGAATACTGCTAGGCTTGAATTTCCTCTAGGCGGGCGGAATGGAAGGTGTAGCGGTGAAATGCATAGATATCGGGAGGAACACCAGTAGCGAAGGCGGCTCGCTGGGCCGTTCCTGACGCTGAGACGCGAAAGCTAGGGGAGCGAACAGGATTAGATACCCCAGTAGTCC</w:t>
      </w:r>
    </w:p>
    <w:p w14:paraId="62DC921A">
      <w:pPr>
        <w:rPr>
          <w:rFonts w:hint="eastAsia"/>
        </w:rPr>
      </w:pPr>
      <w:r>
        <w:rPr>
          <w:rFonts w:hint="eastAsia"/>
        </w:rPr>
        <w:t>&gt;OTU022950</w:t>
      </w:r>
    </w:p>
    <w:p w14:paraId="2641E975">
      <w:pPr>
        <w:rPr>
          <w:rFonts w:hint="eastAsia"/>
        </w:rPr>
      </w:pPr>
      <w:r>
        <w:rPr>
          <w:rFonts w:hint="eastAsia"/>
        </w:rPr>
        <w:t>CCTACGGGTGGCTGCAGTCGAGAATCTTCGGCAATGGGCGCAAGCCTGACCGAGCGACGCCGCGTGGAGGATGAAGGCCTTCGGGTTGTAAACTCCTGTCAGAGGGGATGAAAGCGAGGCGGGCTCTCCCGTTTCGTTGACATAGCCTCAGAGGAAGCACGGGCTAAGTTCGTGCCAGCAGCCGCGGTAAGACGAACCGTGCGAACGTTGTTCGGAATCACTGGGCTTAAAGGGCGCGTAGGCGGACTGCCAAGTCCGGGGTGAAATCGTTCGGCTCAACCGGACAATAGCCTCGGAGACTGGCGGTCTGGAGGGGGGTAGGGGCAGCTGGAACTTCCGGTGGAGCGGTGAAATGCGTTGATATCGGAAGGAACGCCGGTGGCGAAAGCGAGCTGCTGGACCTCATCTGACGCTGAGGCGCGAAAGCCAGGGGAGCAAACAGGATTAGATACCCCAGTAGTCC</w:t>
      </w:r>
    </w:p>
    <w:p w14:paraId="41A90E65">
      <w:pPr>
        <w:rPr>
          <w:rFonts w:hint="eastAsia"/>
        </w:rPr>
      </w:pPr>
      <w:r>
        <w:rPr>
          <w:rFonts w:hint="eastAsia"/>
        </w:rPr>
        <w:t>&gt;OTU022951</w:t>
      </w:r>
    </w:p>
    <w:p w14:paraId="12712CEB">
      <w:pPr>
        <w:rPr>
          <w:rFonts w:hint="eastAsia"/>
        </w:rPr>
      </w:pPr>
      <w:r>
        <w:rPr>
          <w:rFonts w:hint="eastAsia"/>
        </w:rPr>
        <w:t>CCTACGGGGGGCTGCAGTCGAGAATCTTCCGCAATGGGCGAAAGCCTGACGGAGCGACGCCGCGTGGAGGACGAAGGCCTTCGGGTTGTAAACTCCTGTCACGAGTTAAGAATGGCCAGCGACGAACAGTTGTTGGTCTTGACGTAAGCTCGAGAGGAAGCACTGGCTAACTCTGTGCCAGCAGCCGCGGTAATACAGAGAGTGCAAACGTTGTTCGGAATCACTGGGCTTAAAGCGCACGTAGGCGGCTTTGTAAGTTAGAGGTGAAAGCCCGGGGCTCAACTCCGGAACTGCCTTTAAGACTGCATCGCTTGAACATCGGAGAGGTAAGTGGAATTCCGAGTGTAGAGGTGAAATTCGTAGATATTAGGAAGAACACCAGTGGCGAAGGCGGCTCACTGGCCCGGTACTGACGCTCATGCACGAAAGCGTGGGGAGCAAACAGGATTAGATACCCGGGTAGTCC</w:t>
      </w:r>
    </w:p>
    <w:p w14:paraId="3F0CD498">
      <w:pPr>
        <w:rPr>
          <w:rFonts w:hint="eastAsia"/>
        </w:rPr>
      </w:pPr>
      <w:r>
        <w:rPr>
          <w:rFonts w:hint="eastAsia"/>
        </w:rPr>
        <w:t>&gt;OTU022952</w:t>
      </w:r>
    </w:p>
    <w:p w14:paraId="291FD4BD">
      <w:pPr>
        <w:rPr>
          <w:rFonts w:hint="eastAsia"/>
        </w:rPr>
      </w:pPr>
      <w:r>
        <w:rPr>
          <w:rFonts w:hint="eastAsia"/>
        </w:rPr>
        <w:t>CCTACGGGTGGCTGCAGTCGAGAATCTTCGGCAATGGGCGAAAGCCTGACCGAGCGACGCCGCGTGCGGGATGACGGCCCTTGGGTTGTAAACCGCTGTCAGAGGGGATGAAATTCCAGGAGGCTATCCTCCTGGATTGACAAAGCCTCAGAGGAAGCCCGGGCTAAGTACGTGCCAGCAGCCGCGGTAATACGAAGGATCCAAGCGTTGTCCGGATTTACTGGGTGTAAAGGGTGCTCAGGCGGTTTTGTAAGTCAGAAGTGAAATCCTAGAGCTTAACTCTGGAACTGCTTTTGATACTGCAAAGCTTGAATGTGGAAGAGGAGGATGGAATTTCTGGTGTAGCAGTGAAATGCGTAGATATCAGAAAGAACACCAGTGGCGAAGGCGGTCCTCTGGTCCACTATTGACGCTAAAGCACGAAAGCGTGGGGAGCAAACAGGATTAGATACCCTAGTAGTCC</w:t>
      </w:r>
    </w:p>
    <w:p w14:paraId="4D2568E5">
      <w:pPr>
        <w:rPr>
          <w:rFonts w:hint="eastAsia"/>
        </w:rPr>
      </w:pPr>
      <w:r>
        <w:rPr>
          <w:rFonts w:hint="eastAsia"/>
        </w:rPr>
        <w:t>&gt;OTU022953</w:t>
      </w:r>
    </w:p>
    <w:p w14:paraId="466828E0">
      <w:pPr>
        <w:rPr>
          <w:rFonts w:hint="eastAsia"/>
        </w:rPr>
      </w:pPr>
      <w:r>
        <w:rPr>
          <w:rFonts w:hint="eastAsia"/>
        </w:rPr>
        <w:t>CCTACGGGTGGCTGCAGTAGGGAATTTTCCACAATGGGGGCAACCCTGATGGAGCAACGCCGCGTGCAGGATAAGGCCTTCGGGTTGTAAACTGCTTTTATCTGTGACGAATATGACGGTAGCAGATGAATAAGGATCGGCTAACTCCGTGCCAGCAGCCGCGGTCATACGGAGGATCCGAGCGTTGTTCGGAATTACTGGGCGTAAAGGGTGCGCAGGCGGCTTTGCAAGTCGGGAGTGAAATCCCAGGGCTTAACCCTGGAATTGCTTTCGAAACTGCAGGGCTAGAGTCTCGGAGAGGTTAGCGGAATTCCTAGTGTAGAGGTGAAATTCGTAGATATTAGGAGGAACACCAGTGGCGTAAGCGGCTAACTAGACGAGTACTGACGCTCAAGCACGAAAGCGTGGGGATCAAACAGGATTAGATACCCCAGTAGTCC</w:t>
      </w:r>
    </w:p>
    <w:p w14:paraId="63289DB6">
      <w:pPr>
        <w:rPr>
          <w:rFonts w:hint="eastAsia"/>
        </w:rPr>
      </w:pPr>
      <w:r>
        <w:rPr>
          <w:rFonts w:hint="eastAsia"/>
        </w:rPr>
        <w:t>&gt;OTU022954</w:t>
      </w:r>
    </w:p>
    <w:p w14:paraId="7E6595BB">
      <w:pPr>
        <w:rPr>
          <w:rFonts w:hint="eastAsia"/>
        </w:rPr>
      </w:pPr>
      <w:r>
        <w:rPr>
          <w:rFonts w:hint="eastAsia"/>
        </w:rPr>
        <w:t>CCTACGGGGGGCTGCAGTAGGGAATCTTCCGCAATGGACGCAAGTCTGACGGAGCAACGCCGCGTGAGTGATGAAGGTTTTCGGATCGTAAAGCTCTGTTGCCCTAGACGAACAGCAGGGAGAGTAACTGCTCTCTGTGTGACGGTATAGGAGAAGAAAGCCCCGGCTAACTACGTGCCAGCAGCCGCGGTAATACGTAGGTGGCAAGCGTTATCCGGAATTACTGGGCGTAAAGCGCACGCAGGTGGTTTGCTAAGTTCGACGTGAAAGCGCCTGGCTTAACTGGGCGAGGTCGTTGGAGACTGGCAGACTTGAGGCGATGAGAGGGGTGTAGAATTCCCGGTGTAGTGGTGGAATGCGTAGAGATATGGAGGAACACCAGTGGCGAAGGCGGCTTCCTGGTCTGTAACTGACACTGAGGCGCGAAAGCGTGGGGAGCAAACAGGATTAGATACCCGTGTAGTCC</w:t>
      </w:r>
    </w:p>
    <w:p w14:paraId="695157E6">
      <w:pPr>
        <w:rPr>
          <w:rFonts w:hint="eastAsia"/>
        </w:rPr>
      </w:pPr>
      <w:r>
        <w:rPr>
          <w:rFonts w:hint="eastAsia"/>
        </w:rPr>
        <w:t>&gt;OTU022955</w:t>
      </w:r>
    </w:p>
    <w:p w14:paraId="38787A23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TTTTCGGAATGTAAACTTCGTAAGAATGGGAAGAATAAATGACGGTACCCGGAGAAGAAGCCCCGGCTAACTTCGTGCCAGCAGCCGCGGTAATACGAAGGGGGCTAGCGTTGCTCGGAATTACTGGGCGTAAAGGGCGTGCAGGCGGTTGGGCAAGTCTTCTGTGAAAGCACCTGGCTAAACCGGGTGAGTGCAGGGGATACTTCCCGACTAGAGGACGGTAGAGGGGCATAGAATTCCGGGTGTAGTGGTGAAATGCGTAGATATCCGGAGGAATACCAGAGGCGAAGGCGATGCCCTGGGCCGCACCTGACGCTAAGACGCGACAGCATGGGGAGCGAACGGGATTAGATACCCGTGTAGTCC</w:t>
      </w:r>
    </w:p>
    <w:p w14:paraId="0190FCEE">
      <w:pPr>
        <w:rPr>
          <w:rFonts w:hint="eastAsia"/>
        </w:rPr>
      </w:pPr>
      <w:r>
        <w:rPr>
          <w:rFonts w:hint="eastAsia"/>
        </w:rPr>
        <w:t>&gt;OTU022956</w:t>
      </w:r>
    </w:p>
    <w:p w14:paraId="68B51DB0">
      <w:pPr>
        <w:rPr>
          <w:rFonts w:hint="eastAsia"/>
        </w:rPr>
      </w:pPr>
      <w:r>
        <w:rPr>
          <w:rFonts w:hint="eastAsia"/>
        </w:rPr>
        <w:t>CCTACGGGGGGCTGCAGTGGGGAATTTTGGACAATGGGGGAAACCCTGATCCAGCCATGCCGCGTGGGTGATGAAGGCCCTAGGGTTGTAAAGCCCTTTCGGCGGGGAAGATAATGACGGTACCCGCAGAAGAAGCCCCGGCTAACTTCGTGCCAGCAGCCGCGGTAATACGAAGGGGGCTAGCGTTGCTCGGAATCACTGGGCGTAAAGGGCGTGTAGGCGGTCTGTCACGTCGGCTGTGAAAACCCGAGGCTCAACTTCGAGATGTCGGCGGAAACCATCTGGCTAGAGTCCGGAAGAGGAGAGTAGAATTCCTGGTGTAGCGGTGAAATGCGCAGATATCAGGAGGAACACCTGCGGCGAAGGCGGGTTGCTGGGCCGACACTGACGCTGAGGCGCGAAAGCTAGGGGAGCGAACGGGATTAGATACCCCAGTAGTCC</w:t>
      </w:r>
    </w:p>
    <w:p w14:paraId="4AEECF8C">
      <w:pPr>
        <w:rPr>
          <w:rFonts w:hint="eastAsia"/>
        </w:rPr>
      </w:pPr>
      <w:r>
        <w:rPr>
          <w:rFonts w:hint="eastAsia"/>
        </w:rPr>
        <w:t>&gt;OTU022957</w:t>
      </w:r>
    </w:p>
    <w:p w14:paraId="5ECC29CE">
      <w:pPr>
        <w:rPr>
          <w:rFonts w:hint="eastAsia"/>
        </w:rPr>
      </w:pPr>
      <w:r>
        <w:rPr>
          <w:rFonts w:hint="eastAsia"/>
        </w:rPr>
        <w:t>CCTACGGGGGGCTGCAGTGGGGAATCTTGCGCAATGCGCGAAAGCGTGACGCAGCAACGCCGCGTGCGGGAGGACGGTCTTCGGATCGTAAACCGCTGTTGCCCGAGACGAAATGGTCTTTCGAGATCACTGACGGTATCGGGTGAGGAAGCACCGGCTAACTCCGTGCCAGCAGCCGCGGTAAGACAGAGGTGCCAAGCGTTAGGCGGAATCACTGGGCTTAAAGCGTGTGTAGGCGGACGGGTAAGTACCTTGTGAAATCCCACGGCTCAACCGTGGAACTGCTCGGTATACTGCTCGTCTTGAGCTGCTTAGGGGCTACCGGAACAAATGGTGGAGCGGTGAAATGCGTAGATATCATTTGGAACGCCAATGGTGAAAACAGGTAGCTGGGAGTGTGCTGACGCTGAGACACGAAAGCCAGGGGAGCGAACGGGATTAGATACCCTGGTAGTCC</w:t>
      </w:r>
    </w:p>
    <w:p w14:paraId="3BCD6A8F">
      <w:pPr>
        <w:rPr>
          <w:rFonts w:hint="eastAsia"/>
        </w:rPr>
      </w:pPr>
      <w:r>
        <w:rPr>
          <w:rFonts w:hint="eastAsia"/>
        </w:rPr>
        <w:t>&gt;OTU022958</w:t>
      </w:r>
    </w:p>
    <w:p w14:paraId="4B6C6AB6">
      <w:pPr>
        <w:rPr>
          <w:rFonts w:hint="eastAsia"/>
        </w:rPr>
      </w:pPr>
      <w:r>
        <w:rPr>
          <w:rFonts w:hint="eastAsia"/>
        </w:rPr>
        <w:t>CCTACGGGCGGCAGCAGTGGGGAATCTTGCGCAATGGCCGAAAGGCTGACGCAGCGACGCCGCGTGTGGGAGGACGCCCTTCGGGGTGTAAACCACTGTTGCCCGGGACGAACATCCTCTTTCGAGAGGACTGACGGTACCGGGTGAGGAAGCACCGGCTAACTCCGTGCCAGCAGCCGCGGTAATACGGAGGGTGCGAGCGTTGTCCGGAATCACTGGGCGTAAAGGGCGCGTAGGCGGGTATTTAAGTCAGTGGTGAAATCCTAGAGCTTAACTCTAGAACTGCCATTGATACTATTTATCTTGAATATTGTGGAGGTAAGCGGAATATGTCATGTAGCGGTGAAATGCTTAGATATGACATAGAACACCTATTGCGAAGGCAGCTTACTTCACGATTATTGACACTGAGGCACGAAAGCGTGGGGAGCAAACAGGATTAGATACCCTGGTAGTCC</w:t>
      </w:r>
    </w:p>
    <w:p w14:paraId="7E67811E">
      <w:pPr>
        <w:rPr>
          <w:rFonts w:hint="eastAsia"/>
        </w:rPr>
      </w:pPr>
      <w:r>
        <w:rPr>
          <w:rFonts w:hint="eastAsia"/>
        </w:rPr>
        <w:t>&gt;OTU022959</w:t>
      </w:r>
    </w:p>
    <w:p w14:paraId="635EE7BF">
      <w:pPr>
        <w:rPr>
          <w:rFonts w:hint="eastAsia"/>
        </w:rPr>
      </w:pPr>
      <w:r>
        <w:rPr>
          <w:rFonts w:hint="eastAsia"/>
        </w:rPr>
        <w:t>CCTACGGGCGGCTGCAGTGGGGAATCTTGCGCAATGGCCGAAAGGCTGACGCAGCGACGCCGCGTGTGGGAGGAAGCCCTTCGGGGTGTAAACCACTGTTGCCCGGGACGAATGACCCTTTCGAGGGGAGTGACGGTACCGGGTGAGGAAGCACCGGCTAACTCCGTGCCAGCAGCCGCGGTAATACGGAGGTCTCGAGCGTTAGGCGGAATCACTGGGCTTAAAGCGTGTGTAGGCGGATCGTTAAGTACCTTGTGAAATCCCACGGCTTAACCGTGGAACTGCTTGGTATACTGGCGGTCTTGAGCCAGCTAGGGGCGACCGGAACAAATGGTGGAGCGGTGAAATGCGTAGAGATTAGGAAGAACCCCAGTGGCGAAGGCGGCTTTCTGGACCATAACTGACGCTGAGGCATGAAAGCGTGGGGAGCAAACAGGATTAGATACCCCAGTAGTCC</w:t>
      </w:r>
    </w:p>
    <w:p w14:paraId="175F4D95">
      <w:pPr>
        <w:rPr>
          <w:rFonts w:hint="eastAsia"/>
        </w:rPr>
      </w:pPr>
      <w:r>
        <w:rPr>
          <w:rFonts w:hint="eastAsia"/>
        </w:rPr>
        <w:t>&gt;OTU022960</w:t>
      </w:r>
    </w:p>
    <w:p w14:paraId="6CD65578">
      <w:pPr>
        <w:rPr>
          <w:rFonts w:hint="eastAsia"/>
        </w:rPr>
      </w:pPr>
      <w:r>
        <w:rPr>
          <w:rFonts w:hint="eastAsia"/>
        </w:rPr>
        <w:t>CCTACGGGGGGCTGCAGTGGGGAATCTTGCGCAATGCGCGAAAGCGTGACGCAGCAACGCCGCGTGGGGGATGAAGGCTCTCGGGTTGTAAACCCCTTTCAGCAGGGACGAACACCCATCAGGTGAATAGCCTGGAGGGCTGACGGTACCGCGAGAGGAAGCCCCGGCTAACTCTGTGCCAGCAGCCGCGGTAATACAGAGGGGGCAAGCGTTGTTCGGAATTACTGGGCGTAAAGGGCGCGTAGGCGGCTTGTTAAGTCAGACGTGAAATCCCTCGGCTCAACCGGGGAACTGCGTCTGATACTGGCGAGCTTGAGTTCGGGAGAGGGATGTGGAATTCCAGGTGTAGCGGTGAAATGCGTAGATATCTGGAGGAACACCGGTGGCGAAGGCGGCATCCTGGACCGACACTGACGCTGATGCGCGAAAGCCAGGGGAGCAAACGGGATTAGATACCCCTGTAGTCC</w:t>
      </w:r>
    </w:p>
    <w:p w14:paraId="13A36D76">
      <w:pPr>
        <w:rPr>
          <w:rFonts w:hint="eastAsia"/>
        </w:rPr>
      </w:pPr>
      <w:r>
        <w:rPr>
          <w:rFonts w:hint="eastAsia"/>
        </w:rPr>
        <w:t>&gt;OTU022961</w:t>
      </w:r>
    </w:p>
    <w:p w14:paraId="748679F9">
      <w:pPr>
        <w:rPr>
          <w:rFonts w:hint="eastAsia"/>
        </w:rPr>
      </w:pPr>
      <w:r>
        <w:rPr>
          <w:rFonts w:hint="eastAsia"/>
        </w:rPr>
        <w:t>CCTACGGGTGGCAGCAGCAAGGAATCTTGGACAATGGGCGCAAGCCTGATCCAGCAACGCCGCGTGGAGGACGACGGCCTTCGGGTTGTAAACTCCTTTCAGGGGGGACGACACAGACGGTACCCCCAGAAGCAGCCCCGGCTAACTCTGTGCCAGCAGCCGCGGTAAGACAGAGGGGGCAAGCGTTGTCCGGAATTACTGGGCGTAAAGGGCGCGTAGGCGGATTAGTAAGTTGGGAGTGAAAGCCCGGGGCTTAACCTCGGAATTGCTTTCAAAACTGCTAGTCTAGAGTGAAGTAGGGGGTGATGGAATTCCTAGTGTAGAGGTGAAATTCTTAGATATTAGGAGGAACACCGGGGGCGAAGGCGGTCACCTGGACTTTAACTGACGCTGAGGCGCGAAAGCGTGGGGAGCAAACAGGATTAGATACCCGTGTAGTCC</w:t>
      </w:r>
    </w:p>
    <w:p w14:paraId="02365F47">
      <w:pPr>
        <w:rPr>
          <w:rFonts w:hint="eastAsia"/>
        </w:rPr>
      </w:pPr>
      <w:r>
        <w:rPr>
          <w:rFonts w:hint="eastAsia"/>
        </w:rPr>
        <w:t>&gt;OTU022962</w:t>
      </w:r>
    </w:p>
    <w:p w14:paraId="64D21E06">
      <w:pPr>
        <w:rPr>
          <w:rFonts w:hint="eastAsia"/>
        </w:rPr>
      </w:pPr>
      <w:r>
        <w:rPr>
          <w:rFonts w:hint="eastAsia"/>
        </w:rPr>
        <w:t>CCTACGGGGGGCTGCAGTGGGGAATTTTGGACAATGGGCGCAAGCCTGATCCAGCCATGCCGCGTGGGTGAAGAAGGCCTTCGGGTTGTAAAGCCCTTTCGGCTGGGACGAAGCGCAAGTGACGGTACCTGCAGAAGAAGCGCCGGCCAACTACGTGCCAGCAGCCGCGGTAAGACGTAGGGCGCGAGCGTTGTCCGGATTTACTGGGCGTAAAGGGCGCGTAGGCGGCGTGGCAAGTCACTTGTGAAATCTCCGGGCTTAACTCGGAACTGCCAAGTGATACTGCTGTGCTAGAGTGCGGAAGGGGCAATCGGAATTCTTGGTGTAGCGGTGAAATGCGTAGATATCAAGAGGAACACCAATTGCGAAGGCAGCTCGCTGGGACGTTACTGACGCTGAGACGCGAAAGCGTGGGGAGCAAACAGGATTAGATACCCCGGTAGTCC</w:t>
      </w:r>
    </w:p>
    <w:p w14:paraId="118CAC27">
      <w:pPr>
        <w:rPr>
          <w:rFonts w:hint="eastAsia"/>
        </w:rPr>
      </w:pPr>
      <w:r>
        <w:rPr>
          <w:rFonts w:hint="eastAsia"/>
        </w:rPr>
        <w:t>&gt;OTU022963</w:t>
      </w:r>
    </w:p>
    <w:p w14:paraId="58D35A8C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CGAGAGTAACTGCTCGTACCTTGACGGTACCTAACCAGAAAGCCACGGCTAACTACGTGCCAGCAGCCGCGGTAATACGTAGGAGGCGAGCGTTGTCCGGAATCACTGGGCGTAAAGGGCGCGTAGGCGGCTCAATAAGGCTCGCGTGAAAGCCCGGGGCTCAACCCTGGGATGCCGGTCGATACTGCCGGACTAGAGTCCGGAAGAGGCGAGTGGAATTCCCGGTGTAGCGGTGGAATGCGTAGAGATCCGGAAGAACACCGGAGGCGAAGGCGGCTCGCTGGGCCTGGTCTGACGCTGAGGCGCGAAAGCGTGGGGAGCGAACAGGATTAGATACCCCGGTAGTCC</w:t>
      </w:r>
    </w:p>
    <w:p w14:paraId="1D2D9501">
      <w:pPr>
        <w:rPr>
          <w:rFonts w:hint="eastAsia"/>
        </w:rPr>
      </w:pPr>
      <w:r>
        <w:rPr>
          <w:rFonts w:hint="eastAsia"/>
        </w:rPr>
        <w:t>&gt;OTU022964</w:t>
      </w:r>
    </w:p>
    <w:p w14:paraId="7319463F">
      <w:pPr>
        <w:rPr>
          <w:rFonts w:hint="eastAsia"/>
        </w:rPr>
      </w:pPr>
      <w:r>
        <w:rPr>
          <w:rFonts w:hint="eastAsia"/>
        </w:rPr>
        <w:t>CCTACGGGGGGCTGCAGTGGGGAATTTTGGACAATGGGGGCAACCCTGATCCAGCAATGCCGCGTGTGGGATGACGGCCTTCGGGTTGTAAACCACTGTCGGGAGGGACGAATGCCCCGCAAGGGGAGTGACGGTACCTCCAAAGGAAGCACCGGCTAACTCCGTGCCAGCAGCCGCGGTAATACGGAGGGTGCGAGCGTTGTCCGGAATCACTGGGCGTAAAGGGCGCGTAGGCGGCCTGATAAGTAGGGGGTGAAATCCTGCGGCTTAACCGCAGGGCTGCCTTCTAGACTGTCAGGCTTGAGCACAGTAGAGGCAGGTGGAATTCCTGGTGTAGCGGTGAAATGCGCAGATATCAGGAGGAACACCGATGGCGAAGGCAGGTCTCTGGGCATTAACTGACGCTGAGGAGCGAAAGCATGGGGAGCAAACAGGATTAGATACCCTGGTAGTCC</w:t>
      </w:r>
    </w:p>
    <w:p w14:paraId="3125C1D1">
      <w:pPr>
        <w:rPr>
          <w:rFonts w:hint="eastAsia"/>
        </w:rPr>
      </w:pPr>
      <w:r>
        <w:rPr>
          <w:rFonts w:hint="eastAsia"/>
        </w:rPr>
        <w:t>&gt;OTU022965</w:t>
      </w:r>
    </w:p>
    <w:p w14:paraId="4D32BFCC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TCTTGGGGGTTAACAGCCTCTGGGAGTGACGGTACCTGAAGAAGAAGCTGCGGCTAACTACGTGCCAGCAGCCGCGGTAATACGTAGGCAGCGAGCGTTGTTCGGAGTTACTGGGCGTAAAGAGCGCGTAGGCGGGGATTTAAGTCAGGAGTGAAAACTGCCGGCTCAACCGGCAGCCTGCTCTTGAGACTGGATTTCTTGAGGGTATGAGAGGAAAGCGGAATTCCCAGTGTAGCGGTGAAATGCGTAGATATTGGGAGGAACACCAGTGGCGAAGGCGGCTTTCTGGCATACAACTGACGCTGAGGCGCGAAAGCGTGGGGAGCGAACGGGATTAGATACCCGAGTAGTCC</w:t>
      </w:r>
    </w:p>
    <w:p w14:paraId="3132F3BE">
      <w:pPr>
        <w:rPr>
          <w:rFonts w:hint="eastAsia"/>
        </w:rPr>
      </w:pPr>
      <w:r>
        <w:rPr>
          <w:rFonts w:hint="eastAsia"/>
        </w:rPr>
        <w:t>&gt;OTU022966</w:t>
      </w:r>
    </w:p>
    <w:p w14:paraId="6FACE0EF">
      <w:pPr>
        <w:rPr>
          <w:rFonts w:hint="eastAsia"/>
        </w:rPr>
      </w:pPr>
      <w:r>
        <w:rPr>
          <w:rFonts w:hint="eastAsia"/>
        </w:rPr>
        <w:t>CCTACGGGGGGCTGCAGTGGGGAATATTGCGCAATGGGCGGAAGCCTGACGCAGCGACGCCGCGTGGGGGATGACGGCCTTCGGGTTGTAAACCTCTTTCGACCTCGACGAAGCCTTTGGGTGACGGTAGGGGTAGAAGAAGCACCGGCCAACTACGTGCCAGCAGCCGCGGTAATACGTAGGGTGCGAGCGTTGTCCGGAATTATTGGGCGTAAAGCGCGCGCAGGCGGTTTCTTAAGTGTGAAGTGAAATCTCCAGGGCTCAACCCGGAAACTGCTTCGCATACTGGCAAGCTTGAGGAATGCAGAGGTTTGTGGAATTCCTGGTGTAACGGTGAAATGTGTTGATATCAGGAGGAACACCCATGGCGAAGGCGCTCTGCTAGGCCGTAACTGACACTGAGGGACGAAAGCTAGGGGAGCGAATGGGATTAGATACCCGTGTAGTCC</w:t>
      </w:r>
    </w:p>
    <w:p w14:paraId="393943A7">
      <w:pPr>
        <w:rPr>
          <w:rFonts w:hint="eastAsia"/>
        </w:rPr>
      </w:pPr>
      <w:r>
        <w:rPr>
          <w:rFonts w:hint="eastAsia"/>
        </w:rPr>
        <w:t>&gt;OTU022967</w:t>
      </w:r>
    </w:p>
    <w:p w14:paraId="3ED7241C">
      <w:pPr>
        <w:rPr>
          <w:rFonts w:hint="eastAsia"/>
        </w:rPr>
      </w:pPr>
      <w:r>
        <w:rPr>
          <w:rFonts w:hint="eastAsia"/>
        </w:rPr>
        <w:t>CCTACGGGGGGCTGCAGTGGGGAATATTGCACAATGGGCGCAAGCCTGATGCAGCCATGCCGCGTGTATGAAGAAGGCCTTCGGGTTGTAAAGTACTTTCAGCGGGGAGGAAGGTGTTGCGGTTAATAACCGCAGCAATTGACGTTACCCGCAGAAGAAGCCCCGGCTAACTCCGTGCCAGCAGCCGCGGTAATACGGGGGGGGCAAGCGTTGTTCGGAATCACTGGGCGTAAAGGGCGCGTAGGTGGCTTGGTAAGCGTGTGGTGAAAGTCCGGGGCTTAACCCCGGATCTGCCGTGCGAACTGCTGAGCTGGAGCACTGTAGAGGCAGGTGGAATTTCGGGTGTAGCGGTGGAATGCGTAGAGATCCGGAGGAACACCAGAGGCGAAGGCGGCCTACTGGGCTGCACCTGACGCTGAGCCGCGAAAGCCAGGGGAGCGAACGGGATTAGATACCCGGGTAGTCC</w:t>
      </w:r>
    </w:p>
    <w:p w14:paraId="5543528B">
      <w:pPr>
        <w:rPr>
          <w:rFonts w:hint="eastAsia"/>
        </w:rPr>
      </w:pPr>
      <w:r>
        <w:rPr>
          <w:rFonts w:hint="eastAsia"/>
        </w:rPr>
        <w:t>&gt;OTU022968</w:t>
      </w:r>
    </w:p>
    <w:p w14:paraId="1A049EE8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GGGTGTGAACAGCGCTTCGTCTTGACGTTACCCACAGAAGAAGCACCGGCTAACTTCGTGCCAGCAGCCGCGGTAATACGAAGGGGGCTAGCGTTGTTCGGATTTACTGGGCGTAAAGCGCGTGTAGGCGGTTCGATAAGTCTGCTGTGAAAGTCCAGGGCTCAACCCTGGGATGCCGGTGGATACTGCCGAGCTCGAGTCCGGAAGAGGCAAGTGGAATTCCCGGTGTAGCGGTGAAATGCGTAGATATCAGGAGGAACACCTGTGGTGTAGACGGCTTACTGGACCATGACTGACGCTGAGGCACGAAAGCGTGGGGAGCAAACAGGATTAGATACCCCGGTAGTCC</w:t>
      </w:r>
    </w:p>
    <w:p w14:paraId="6F0187F9">
      <w:pPr>
        <w:rPr>
          <w:rFonts w:hint="eastAsia"/>
        </w:rPr>
      </w:pPr>
      <w:r>
        <w:rPr>
          <w:rFonts w:hint="eastAsia"/>
        </w:rPr>
        <w:t>&gt;OTU022969</w:t>
      </w:r>
    </w:p>
    <w:p w14:paraId="2BB1F351">
      <w:pPr>
        <w:rPr>
          <w:rFonts w:hint="eastAsia"/>
        </w:rPr>
      </w:pPr>
      <w:r>
        <w:rPr>
          <w:rFonts w:hint="eastAsia"/>
        </w:rPr>
        <w:t>CCTACGGGTGGCTGCAGTAGGGAATTTTCCGCAATGGACGAAAGTCTGACGGAGCAATGCCGCGTGAGTGATGAAGGTTTTCGAATCGTAAAGCTCTGTTGTAAGGGAAGAATAGCAAGTGTAGGAAATGACATTTGTCTGACGGTACCTTACCAGAAAGCCACGGCTAACTACGTGCCAGCAGCCGCGGTAATACGTAGGTGGCAAGCGTTATCCGGAATTATTGGGCGTAAAGCGTGCGCAGGCGGTCTGTCAAGTCGGATGTGAAATCCCCGGGCTCAACCTGGGAACTGCATTCGAAACTGGCAGGCTAGAGTCTTGTAGAGGGGGGTAGAATTCCAGGTGTAGCGGTGAAATGCGTAGAGATCTGGAGGAATACCGATGGCGAAGGCGGCCCCCTGGACAAAGACTGACGCTCAGGCACGAAAGCGTGGGGAGCAAACAGGATTAGATACCCGTGTAGTCC</w:t>
      </w:r>
    </w:p>
    <w:p w14:paraId="4235EB30">
      <w:pPr>
        <w:rPr>
          <w:rFonts w:hint="eastAsia"/>
        </w:rPr>
      </w:pPr>
      <w:r>
        <w:rPr>
          <w:rFonts w:hint="eastAsia"/>
        </w:rPr>
        <w:t>&gt;OTU022970</w:t>
      </w:r>
    </w:p>
    <w:p w14:paraId="6E69B0E7">
      <w:pPr>
        <w:rPr>
          <w:rFonts w:hint="eastAsia"/>
        </w:rPr>
      </w:pPr>
      <w:r>
        <w:rPr>
          <w:rFonts w:hint="eastAsia"/>
        </w:rPr>
        <w:t>CCTACGGGTGGCAGCAGTAAGGAATATTGCACAATGGCCGAAAGGCTGATGCAGCAACGCCGCGTGGAGGATGAAGGCATATTTGTTGTAAACTCCTGTAAGAAGGGAAAAATTGGTCTGTTTACAGACTTTGATTGTACCTTCAGAGTAAGCCCCGGCTAACTACGTGCCAGCAGCCGCGGTAATACGTAGGTGGCAAGCGTTGTTCGGAATCATTGGGCGTAAAGGGCGTGTAGGCGGTTTGTTAAGTCATGTGTGAAATCCCTCGGCTCAACCGGGGAACGACGCATGAAACTGACAAGCTAGAGTACCAAAGAGGGTGATGGAATTCCCGGTGTAGCGGTGAAATGCGTAGATATCGGGAGGAACGCCAGTGGCGAAGGCGGTCACCTGGGCCGTCCCTGACGCTGAGACGCGAAAGCTGGGGGAGCAAACGGGATTAGATACCCTAGTAGTCC</w:t>
      </w:r>
    </w:p>
    <w:p w14:paraId="5A4D013B">
      <w:pPr>
        <w:rPr>
          <w:rFonts w:hint="eastAsia"/>
        </w:rPr>
      </w:pPr>
      <w:r>
        <w:rPr>
          <w:rFonts w:hint="eastAsia"/>
        </w:rPr>
        <w:t>&gt;OTU022971</w:t>
      </w:r>
    </w:p>
    <w:p w14:paraId="7ED65152">
      <w:pPr>
        <w:rPr>
          <w:rFonts w:hint="eastAsia"/>
        </w:rPr>
      </w:pPr>
      <w:r>
        <w:rPr>
          <w:rFonts w:hint="eastAsia"/>
        </w:rPr>
        <w:t>CCTACGGGAGGCAGCAGTGGGGAATATTGGGCAATGGGCGCAAGCCTGACCCAGCGACGCCGCGTGGGTGATGAAGGCCTTCGGGTCGTAAAGCCCTGTCGGGCGGAAAGAACGCCTCGTGGGGGAAAACCCTGCGGGGGTGACGGTACCGCCGAAGGAAGCACCGGCCAACTCCGTGCCAGCAGCCGCGGTAAGACGGAGGGTGCAAGCGTTACTCGGAATTACTGGGCGTAAAGGGCGCGTAGGCGGCTCACTAAGTCGGATGTGAAAACTCTGGGCTCAACCCAGAGCCTGCATCCGAAACTGGTGGGCTAGGGTGCTGGAGGGGAAAGCGGAATTCCTGGTGTAGCGGTGAAATGCGTAGATATCAAGAGGAACACCTGAGGTGAAGACGGGTTGCTGGGCTGACACTGACGCTGAGGCGCGAAAGCCAGGGGAGCAAACGGGATTAGATACCCCAGTAGTCC</w:t>
      </w:r>
    </w:p>
    <w:p w14:paraId="5E4AA531">
      <w:pPr>
        <w:rPr>
          <w:rFonts w:hint="eastAsia"/>
        </w:rPr>
      </w:pPr>
      <w:r>
        <w:rPr>
          <w:rFonts w:hint="eastAsia"/>
        </w:rPr>
        <w:t>&gt;OTU022972</w:t>
      </w:r>
    </w:p>
    <w:p w14:paraId="09B8F982">
      <w:pPr>
        <w:rPr>
          <w:rFonts w:hint="eastAsia"/>
        </w:rPr>
      </w:pPr>
      <w:r>
        <w:rPr>
          <w:rFonts w:hint="eastAsia"/>
        </w:rPr>
        <w:t>CCTACGGGAGGCTGCAGTGGGGAATCTTGCGCAATGGGGGCAACCCTGACGCAGCGACGCCGCGTGCGGGACGAAGGCATTCGTGTCGTAAACCGCTTTTGGGGGGGAAGAAGGGCTCCGGGGCGACCCGGGTCCTTGACGGTACCCCCCGAATAAGCCCCGGCTAACTTCGTGCCAGCAGCCGCGGTAATACGAAGGGGGCTAGCGTTGTTCGGAATTACTGGGCGTAAAGGGCGCGTAGGCGGTGTGTCAAGTCAGGCGTGAAAGCCCCGGGCTCAACCTGGGAACCGCGCTTGAGACTGGCACGCTAGAGTTCGGGAGAGGATGGTGGAATTCCCAGTGTAGAGGTGAAATTCGTAGATATTGGGAAGAACACCGATGGCGAAGGCAGCCATCTGGACCGACACTGACGCTGAGGCGCGAAAGCGTGGGGAGCAAACAGGATTAGATACCCCGGTAGTCC</w:t>
      </w:r>
    </w:p>
    <w:p w14:paraId="4DA6120B">
      <w:pPr>
        <w:rPr>
          <w:rFonts w:hint="eastAsia"/>
        </w:rPr>
      </w:pPr>
      <w:r>
        <w:rPr>
          <w:rFonts w:hint="eastAsia"/>
        </w:rPr>
        <w:t>&gt;OTU022973</w:t>
      </w:r>
    </w:p>
    <w:p w14:paraId="38F8C667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CCGGTGTTAACACCGCCGGCGATGACGGTACTGTTTGTAAGCTCCGGCTAACTCCGTGCCAGCAGCCGCGGTAATACGTAGGGTGCGAGCGTTAATCGGAATTACTGGGCGTAAAGGGCGCGTAGGCGGACATTTAAGTCTGGTGTATAAACCAGGGGCTCAACCTTTGGACGCATTGGAAACTGGGAGACTGGAGTGTAGGAGAGGAAAGTGGAATTCCACGTGTAGCGGTGAAATGCGTAGAGATGTGGAGGAACACCAGTGGCGAAGGCGACTGCCTGGGGAGAAACTGACGCTGAGGCGCGAAAGCTGGGGGAGCAAACGGGATTAGATACCCGAGTAGTCC</w:t>
      </w:r>
    </w:p>
    <w:p w14:paraId="48D255CA">
      <w:pPr>
        <w:rPr>
          <w:rFonts w:hint="eastAsia"/>
        </w:rPr>
      </w:pPr>
      <w:r>
        <w:rPr>
          <w:rFonts w:hint="eastAsia"/>
        </w:rPr>
        <w:t>&gt;OTU022974</w:t>
      </w:r>
    </w:p>
    <w:p w14:paraId="042166AF">
      <w:pPr>
        <w:rPr>
          <w:rFonts w:hint="eastAsia"/>
        </w:rPr>
      </w:pPr>
      <w:r>
        <w:rPr>
          <w:rFonts w:hint="eastAsia"/>
        </w:rPr>
        <w:t>CCTACGGGGGGCAGCAGTGGGGAATATTGGACAATGGGCGCAAGCCTGATCCAGCCATGCCGCGTGAGGGATGAAGGGCTTTTGCTCGTAAACCTCTGTAGTGAGGGAAAAAATTTCCACTCTGTGGAATATGATGGTACCTCAAAAGTAAGCCCCGGCTAACTCTGTGCCAGCAGCCGCGGTAATACGGAGGGTGCTAGCGTTAATCGGAATTACTGGGCGTAAAGCGTGCGCAGGCGGTTCGCCGTGTCCTGTGTGAAAGCCCCGGGCTTAACCTGGGAATGGCATGGGAAACTGGCGGGCTGGAGTGTGGCAGAGGGGGGTGGAATTCCGCGTGTAGCAGTGAAATGCGTAGAGATGCGGAGGAACACCGATGGCGAAGGCAGCCCCCTGGGCCAACACTGACGCTCAGGCACGAAAGCGTGGGGAGCAAACAGGATTAGATACCCTAGTAGTCC</w:t>
      </w:r>
    </w:p>
    <w:p w14:paraId="7275B735">
      <w:pPr>
        <w:rPr>
          <w:rFonts w:hint="eastAsia"/>
        </w:rPr>
      </w:pPr>
      <w:r>
        <w:rPr>
          <w:rFonts w:hint="eastAsia"/>
        </w:rPr>
        <w:t>&gt;OTU022975</w:t>
      </w:r>
    </w:p>
    <w:p w14:paraId="5A449D99">
      <w:pPr>
        <w:rPr>
          <w:rFonts w:hint="eastAsia"/>
        </w:rPr>
      </w:pPr>
      <w:r>
        <w:rPr>
          <w:rFonts w:hint="eastAsia"/>
        </w:rPr>
        <w:t>CCTACGGGTGGCTGCAGTAAGGGATATTGCGACAATGGGCGAAAGCCTGACGCAGCAACGCCGCGTGGAGGATGACGGCCTTCGGGTTGTAAACTCCTTTTACCGGGGAAGAGGAAGGACGGTACCCGGTGAAGAAGTCTCGGCTAACTACGTGCCAGCAGCCGCGGTAAAACGTAGGAGGCGAGCGTTATCCGGATTTACTGGGTGTAAAGCGCGAGCAGGCGGCCTGATAAGTGGTGTGTGAAAGCGCTCTGGCTCAACCGGGCGAGGACATGCCAGACTGTCGGGCTGGAGGTAGGTAGAGGCGAGTGGAATTCCGGGTGTAGTGGTGAAATGCGTAGAGATCCGGAGGAACACCAGTGGCGAAGGCGACTCGCTGGTTGGATACTGACGCTGAGACGCGAAAGCGTGGGGAGCAAACAGGATTAGATACCCCTGTAGTCC</w:t>
      </w:r>
    </w:p>
    <w:p w14:paraId="548D97AF">
      <w:pPr>
        <w:rPr>
          <w:rFonts w:hint="eastAsia"/>
        </w:rPr>
      </w:pPr>
      <w:r>
        <w:rPr>
          <w:rFonts w:hint="eastAsia"/>
        </w:rPr>
        <w:t>&gt;OTU022976</w:t>
      </w:r>
    </w:p>
    <w:p w14:paraId="4C25BDEC">
      <w:pPr>
        <w:rPr>
          <w:rFonts w:hint="eastAsia"/>
        </w:rPr>
      </w:pPr>
      <w:r>
        <w:rPr>
          <w:rFonts w:hint="eastAsia"/>
        </w:rPr>
        <w:t>CCTACGGGCGGCAGCAGTGGGGAATATTGGACAATGGGGGCAACCCTGATCCAGCGACGCCGCGTGGGTGAAGAAGGCCTGCGGGTTGTAAAGCCCTTTCGGTGGGGAAGAAAAGTTTCGACCTAACACGTCGGGACCTTGACGTAACCCACTAAAGAAGCACCGGCTAACTCTGTGCCAGCAGCCGCGGTAATACAGAGGGTGCAAGCGTTAATCGGAATTACTGGGCGTAAAGCGCGCGTAGGCCGTCGAGTAAGTCGGATGTGAAATCCCCGGGCTTAACCTGGGAACTGCGTTTGAAACTACAAGGCTAGAGTGTGGCAGAGGGGGGTGGAATTCCACGTGTAGCAGTGAAATGCGTAGAGATGTGGAGGAACACCCGTGGCGAAGGCAGCCCCCTGGGTCAACACTGACGCTCAGGCACGAAAGCGTGGGGAGCAAACGGGATTAGATACCCTAGTAGTCC</w:t>
      </w:r>
    </w:p>
    <w:p w14:paraId="4DFD467A">
      <w:pPr>
        <w:rPr>
          <w:rFonts w:hint="eastAsia"/>
        </w:rPr>
      </w:pPr>
      <w:r>
        <w:rPr>
          <w:rFonts w:hint="eastAsia"/>
        </w:rPr>
        <w:t>&gt;OTU022977</w:t>
      </w:r>
    </w:p>
    <w:p w14:paraId="7E620CE9">
      <w:pPr>
        <w:rPr>
          <w:rFonts w:hint="eastAsia"/>
        </w:rPr>
      </w:pPr>
      <w:r>
        <w:rPr>
          <w:rFonts w:hint="eastAsia"/>
        </w:rPr>
        <w:t>CCTACGGGTGGCTGCAGTCGAGAATCTTCCGCAATGCACGAAAGTGTGACGGAGCGATGCTGCGTGCAGGAAGAAGGCCTTCGGGTTGTAAACTGCTGTCCTGACCGAAGAACTTTGACGGTAGGTCAGAAGAAAGGGGCGCCTAATCACGTGCCAGCAGGCGCGGTAATACGTGAGCCCCGAGCGTTAGCCGGAATCATTGGGCGTAAAGCGCGCGCAGGCGGTCCTTTAAGTCTGATGTGAAAGCCCACGGCTCAACCGTGGAGGGTCATTGGAAACTGGGGGACTTGAGTGCAGAAGAGGAGAGTGGAATTCCACGTGTAGCGGTGAAATGCGTAGAGATGTGGAGGAACACCAGTGGCGAAGGCGACTCTCTGGTCTGTAACTGACGCTGAGGCGCGAAAGCGTGGGGAGCGAACAGGATTAGATACCCGTGTAGTCC</w:t>
      </w:r>
    </w:p>
    <w:p w14:paraId="2094C901">
      <w:pPr>
        <w:rPr>
          <w:rFonts w:hint="eastAsia"/>
        </w:rPr>
      </w:pPr>
      <w:r>
        <w:rPr>
          <w:rFonts w:hint="eastAsia"/>
        </w:rPr>
        <w:t>&gt;OTU022978</w:t>
      </w:r>
    </w:p>
    <w:p w14:paraId="7738B4A5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CTTGGGTTGTAAAGCTCTTTAGCGAGGGAAGAAGGTAGATACGGTGAACAATCGTGTTTGCTGACGGTACCTCGAGAAGAAGCACCGGCTAACTACGTGCCAGCAGCCGCGGTAATACGGAGGGGGCTAGCGTTGTTCGGAATTACTGGGCGTAAAGCGCGCGTAGGCGGCTTTGTAAGTTAGAGGTGAAAGCCCGGAGCTCAACTCCGGAACTGCCTTTAAGACTGCATCGCTAGAACGTCGGAGAGGTAAGTGGAATTCCGAGTGTAGAGGTGAAATTCGTAGATATTCGGAAGAACACCAGTGGCGAAGGCGACTTACTGGACAACTGTTGACGCTGAGGTGCGAAAGCGTGGGGAGCAAACAGGATTAGATACCCTTGTAGTCC</w:t>
      </w:r>
    </w:p>
    <w:p w14:paraId="3B610462">
      <w:pPr>
        <w:rPr>
          <w:rFonts w:hint="eastAsia"/>
        </w:rPr>
      </w:pPr>
      <w:r>
        <w:rPr>
          <w:rFonts w:hint="eastAsia"/>
        </w:rPr>
        <w:t>&gt;OTU022979</w:t>
      </w:r>
    </w:p>
    <w:p w14:paraId="55F38BD1">
      <w:pPr>
        <w:rPr>
          <w:rFonts w:hint="eastAsia"/>
        </w:rPr>
      </w:pPr>
      <w:r>
        <w:rPr>
          <w:rFonts w:hint="eastAsia"/>
        </w:rPr>
        <w:t>CCTACGGGAGGCTGCAGTGGGGAATTTTGGACAATGGGCGCAAGCCTGATCCAGCAATGCCGCGTGAGTGAAGAAGGCCTTCGGGTTGTAAAGCTCTTTTGTCAGGGAAGAAACGGCCTGGGTTAATACCCCGGGCTAATGACGGTACCTGAAGAATAAGCACCGGCTAACTACGTGCCAGCAGCCGCGGTAATACGTAGGGTCCAAGCGTTATCCGGAATTACTGGGCGTAAAGGGTGCGTAGGCGGCGATGCAAGTCAGATGTGAAATCCCCGGGCTCAACCCTGAAATGGCATTGAATACTAGCGTGCTGGAGGTTTGGAGAGTGCGAGAGGGACGTGGAATTCCGGGTGTAGTGGTGAAATGCGTAGAGATCCGGAGGAACCCCTGAGGCGAAGGCGGCGTCCTGGCGCACCTCTGACGTTCAGACACGACAGCATGGGGAGCGAACGGGATTAGATACCCGTGTAGTCC</w:t>
      </w:r>
    </w:p>
    <w:p w14:paraId="7502F5A1">
      <w:pPr>
        <w:rPr>
          <w:rFonts w:hint="eastAsia"/>
        </w:rPr>
      </w:pPr>
      <w:r>
        <w:rPr>
          <w:rFonts w:hint="eastAsia"/>
        </w:rPr>
        <w:t>&gt;OTU022980</w:t>
      </w:r>
    </w:p>
    <w:p w14:paraId="0D124B00">
      <w:pPr>
        <w:rPr>
          <w:rFonts w:hint="eastAsia"/>
        </w:rPr>
      </w:pPr>
      <w:r>
        <w:rPr>
          <w:rFonts w:hint="eastAsia"/>
        </w:rPr>
        <w:t>CCTACGGGTGGCTGCAGTAGGGAATCTTCCACAATGGACGAAAGTCTGATGGAGCAACGCCGCGTGAGCGATGAAGGCCTTCGGGTCGTAAAGCTCTGTTGTTAGGGAAGAACAAGTATCGGAGTAACTGCCGGTACCTTGACGGTACCTAACCAGAAAGCCACGGCTAACTACGTGCCAGCAGCCGCGGTAAGACGAAGGATGCAAGCGTTATCCGGATTCATTGGGTTTAAAGGGTGCGTAGGCGGACTTGCAAGTCAGTGGTGAAATCTCCGGGCTTAACTCGGAAACTGCCATTGATACTGCAGATCTTGAGTACAGTTGATGTTGGCGGAATATGACATGTAGCGGTGAAATGCATAGATATGTCATAGAACACCGATTGCGAAGGCAGCTGACAAAACTGTAACTGACGCTGAGGCACGAAAGTGTGGGGATCAAACAGGATTAGATACCCCGGTAGTCC</w:t>
      </w:r>
    </w:p>
    <w:p w14:paraId="6530E533">
      <w:pPr>
        <w:rPr>
          <w:rFonts w:hint="eastAsia"/>
        </w:rPr>
      </w:pPr>
      <w:r>
        <w:rPr>
          <w:rFonts w:hint="eastAsia"/>
        </w:rPr>
        <w:t>&gt;OTU022981</w:t>
      </w:r>
    </w:p>
    <w:p w14:paraId="5EEDFCEF">
      <w:pPr>
        <w:rPr>
          <w:rFonts w:hint="eastAsia"/>
        </w:rPr>
      </w:pPr>
      <w:r>
        <w:rPr>
          <w:rFonts w:hint="eastAsia"/>
        </w:rPr>
        <w:t>CCTACGGGCGGCAGCAGTAGGGAATATTGCACAATGGAGGAAACTCTGATGCAGCGACGCCGCGTGAGTGATGAAGGCCTTCGGGTCGTAAAGCTCTGTCGCAGGGGAATAACACAATGAATGTACCCTGTAAGAAAGGATCGGCTAACTTCGTGCCAGCAGCCGCGGTAAGACGAGGGATCCTAGCGTTGTTCGGAATCATTGGGCGTAAAGCGGGTGCAGGTGGCTTTGTAAGTCAGTTGTGAAAGCCCTGGGCTTAACCCAGGAAGTGCAGCTGATACTGCTGAGCTTGAATATGGGAGAGGGTAGTAGAATTCCTGGTGTAGTGGTGAAATACGTAGATATCAGGAGGAATACCGGTGGCGAAGGCGACCACCTGGACTGATACTGACACTGAGACGCGAAAGCGTGGGTAGCAAACAGGATTAGATACCCCTGTAGTCC</w:t>
      </w:r>
    </w:p>
    <w:p w14:paraId="0EAFE428">
      <w:pPr>
        <w:rPr>
          <w:rFonts w:hint="eastAsia"/>
        </w:rPr>
      </w:pPr>
      <w:r>
        <w:rPr>
          <w:rFonts w:hint="eastAsia"/>
        </w:rPr>
        <w:t>&gt;OTU022982</w:t>
      </w:r>
    </w:p>
    <w:p w14:paraId="24764029">
      <w:pPr>
        <w:rPr>
          <w:rFonts w:hint="eastAsia"/>
        </w:rPr>
      </w:pPr>
      <w:r>
        <w:rPr>
          <w:rFonts w:hint="eastAsia"/>
        </w:rPr>
        <w:t>CCTACGGGTGGCAGCAGTTAGGAATTTTGGGCAATGGGCGGAAGCCTGACCCAGCAACGCCGCGTGGGTGACGAAGGCCCTCGGGTCGTAAAGCCCTTTTCCCAGGGAAGATAGTGACGGTACCTGGGGAATCAGCCCCGGCTAACTACGTGCCAGCAGCCGCGGTAATACGTAGGGGGCAAGCGTTGTTCGGATTTACTGGGCGTAAAGCGCGTGTAGGCGGGCTTGTAAGTTGGGGGTGAAATCCCGAGGCTCAACCTCGGAACTGCCTCCAAAACTGCAAGCCTGGAGCAAGATAGAGGCAAGTGGAATTGCGAGTGTAGAGGTGAAATTCGTAGATATTCGCAGGAACACCAGTGGCGAAGGCGACTTGCTGGACTTGTAGTGACGCTGAGACGCGAAAGCGTGGGGAGCAAACAGGATTAGATACCCCAGTAGTCC</w:t>
      </w:r>
    </w:p>
    <w:p w14:paraId="569BF225">
      <w:pPr>
        <w:rPr>
          <w:rFonts w:hint="eastAsia"/>
        </w:rPr>
      </w:pPr>
      <w:r>
        <w:rPr>
          <w:rFonts w:hint="eastAsia"/>
        </w:rPr>
        <w:t>&gt;OTU022983</w:t>
      </w:r>
    </w:p>
    <w:p w14:paraId="2D8C8172">
      <w:pPr>
        <w:rPr>
          <w:rFonts w:hint="eastAsia"/>
        </w:rPr>
      </w:pPr>
      <w:r>
        <w:rPr>
          <w:rFonts w:hint="eastAsia"/>
        </w:rPr>
        <w:t>CCTACGGGAGGCAGCAGTAGGGAATCTTCCGCAATGGGCGAAAGCCTGACGGAGCAATGCCGCGTGAGGGATGAAGGCCTTCGGGTTGTAAACCTCTGTTGATAGGGAAGAAGGGTGCTATGAAAGTAGTTACCTTGACGGTACCTAACCAGAAAGCCACGGCTAACTACGTGCCAGCAGCCGCGGTAATACGTAGGTGGCAAGCGTTGTCCGGAATTATTGGGCGTAAAGAGCTCGTAGGCGGCTCGGTAAGTGAGGTGTGAAAACTCCAGGCTCAACCTGGAGACGCCACCTCATACTGCCGTGGCTAGAGTCCGGTAGGGGAGCATGGAATTCCTGGTGTAGCGGTGAAATGCGCAGATATCAGGAGGAACACCAGTGGCGAAGGCGGTGCTCTGGGCCGGAACTGACGCTGAGGAGCGAAAGCGTGGGGAGCAAACAGGATTAGATACCCTGGTAGTCC</w:t>
      </w:r>
    </w:p>
    <w:p w14:paraId="348B8A1C">
      <w:pPr>
        <w:rPr>
          <w:rFonts w:hint="eastAsia"/>
        </w:rPr>
      </w:pPr>
      <w:r>
        <w:rPr>
          <w:rFonts w:hint="eastAsia"/>
        </w:rPr>
        <w:t>&gt;OTU022984</w:t>
      </w:r>
    </w:p>
    <w:p w14:paraId="353B8842">
      <w:pPr>
        <w:rPr>
          <w:rFonts w:hint="eastAsia"/>
        </w:rPr>
      </w:pPr>
      <w:r>
        <w:rPr>
          <w:rFonts w:hint="eastAsia"/>
        </w:rPr>
        <w:t>CCTACGGGGGGCTGCAGCGGGGAATATTGCGCAATGGGCGAAAGCCTGACGCAGCAACGCCGCGTGGGGGATGACGGCCTTCGGGTTGTAAACCTCTGTTGCCCGGGACGAACAGCGCGTTTCGACGCGCCTGACGGTACCGGGTGAGGAAGCACCGGCTAACTCTGTGCCAGCAGCCGCGGTAATACAGAGGCCCCAAGCATTATCCGGAATCACTGGGCGTAAAGGGTGTCAAGGCGGTCATGTTAGTCTTCCGTAAAATCCGTGGGCTCAACCTACGGCTCGCGGGAGAAACGGCATGACTTGAGGGTGGGAGAGGTGCGTGGAACTCACGGTGTAGGGGTGAAATCCGTTGATATCGTGGGGAACACCAAAGGCGAAGGCAGCGCACTGGCCCATTCCTGACGCTCACACACGAAAGCCAGGGTAGCGAACGGGATTAGATACCCGGGTAGTCC</w:t>
      </w:r>
    </w:p>
    <w:p w14:paraId="7703147E">
      <w:pPr>
        <w:rPr>
          <w:rFonts w:hint="eastAsia"/>
        </w:rPr>
      </w:pPr>
      <w:r>
        <w:rPr>
          <w:rFonts w:hint="eastAsia"/>
        </w:rPr>
        <w:t>&gt;OTU022985</w:t>
      </w:r>
    </w:p>
    <w:p w14:paraId="14FCA2C7">
      <w:pPr>
        <w:rPr>
          <w:rFonts w:hint="eastAsia"/>
        </w:rPr>
      </w:pPr>
      <w:r>
        <w:rPr>
          <w:rFonts w:hint="eastAsia"/>
        </w:rPr>
        <w:t>CCTACGGGGGGCTGCAGTGGGGAATATTGCGCAATGGAGGAAACTCTGACGCAGCGACGCCGCGTGAGTGATGAAGGTCTTCGGATCGTAAAGCTCTGTCCTTGGGGAAGAAGATCGCCTTATGGTGATTTGACGGTACCCAAGGAGGAAGCCCCGGCTAACTACGTGCCAGCAGCCGCGGTAATACGTAGGGGGCTAGCGTTGTTCGGAATTACTGGGCGTAAAGTGTGCGCAGGCGGCGTCGCAAGTCGAGTGTGAAAGCCCCGGGCTCAACCTGGGAACTGCATTCAAAACTGACAAGCTAGAGTATGGTAGAGGGTGGTGGAATTTCCTGTGTAGCGGTGAAATGCGTAGATATCGTTTGGAACGCCAAAGGCGAAAGCAGACGACTGGGATTGAGCTGACGCTGAGACACGAAAGCCAGGGGAGCAAACGGGATTAGATACCCGAGTAGTCC</w:t>
      </w:r>
    </w:p>
    <w:p w14:paraId="266E6A87">
      <w:pPr>
        <w:rPr>
          <w:rFonts w:hint="eastAsia"/>
        </w:rPr>
      </w:pPr>
      <w:r>
        <w:rPr>
          <w:rFonts w:hint="eastAsia"/>
        </w:rPr>
        <w:t>&gt;OTU022986</w:t>
      </w:r>
    </w:p>
    <w:p w14:paraId="6982D559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ACTCTGTTGTCAGGGAAGAACAAGTATCGGAGTAACTGCCGGTACCTTGACGGTACCTGACCAGAAAGCCACGGCTAACTACGTGCCAGCAGCCGCGGTAATACGTAGGTGGCAAGCGTTGTCCGGAATTATTGGGCGTAAAGCGCGCGCAGGCGGCTTGTTGCGTCAGCTGTGAAAACCCGCAGCTCAACTGTGGGCTTGCAGCTGATACGGGCAGGCTTGAGTTCGGTAGGGGAGACTGGAATTCCTGGTGTAGCGGTGAAATGCGCAGATATCAGGAGGAACACCGGTGGCGAAGGCAGACTTCTGGACAGAAGGTGACGCTGAGGCGCGAAAGTGTGGGGAGCGAACCGGATTAGATACCCTTGTAGTCC</w:t>
      </w:r>
    </w:p>
    <w:p w14:paraId="5C86569B">
      <w:pPr>
        <w:rPr>
          <w:rFonts w:hint="eastAsia"/>
        </w:rPr>
      </w:pPr>
      <w:r>
        <w:rPr>
          <w:rFonts w:hint="eastAsia"/>
        </w:rPr>
        <w:t>&gt;OTU022987</w:t>
      </w:r>
    </w:p>
    <w:p w14:paraId="4BA106F5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TGGCTCCAACCTAACACGTTGGAGTGTGACGGTACCGGGTGAGGAAGCCCCGGCTAACTCTGTGCCAGCAGCCGCGGTAATACAGAGGGGGCGAGCGTTGTTCGGAATTACTGGGCGTAAAGCGCGCGTAGGCGGTTTTTTAAGTCAGAGGTGAAAGCCCAGTGCTCAACACTGGAACTGCCTTTGAAACTGGAAAACTTGAATCTTGGAGAGGTCAGTGGAATTCCGAGTGTAGAGGTGAAATTCGTAGATATTCGGAAGAACACCAGTGGCGAAGGCGACTGACTGGACAAGTATTGACGCTGAGGTGCGAAAGCGTGGGGAGCAAACAGGATTAGATACCCTGGTAGTCC</w:t>
      </w:r>
    </w:p>
    <w:p w14:paraId="352AD036">
      <w:pPr>
        <w:rPr>
          <w:rFonts w:hint="eastAsia"/>
        </w:rPr>
      </w:pPr>
      <w:r>
        <w:rPr>
          <w:rFonts w:hint="eastAsia"/>
        </w:rPr>
        <w:t>&gt;OTU022988</w:t>
      </w:r>
    </w:p>
    <w:p w14:paraId="50905A7B">
      <w:pPr>
        <w:rPr>
          <w:rFonts w:hint="eastAsia"/>
        </w:rPr>
      </w:pPr>
      <w:r>
        <w:rPr>
          <w:rFonts w:hint="eastAsia"/>
        </w:rPr>
        <w:t>CCTACGGGAGGCTGCAGTGGGGAATCTTGCGCAATGGGCGAAAGCCTGACGCAGCGACGCCGCGTGCGGGAAGACGGCCTTCGGGTTGTAAACCGCTTTCAGCAGGGACGAAATTGACGGTACCTGCAGAAGAAGCTCCGGCCAACTACGTGCCAGCAGCCGCGGTAAGACGTAGGGGGCGAGCGTTGTCCGGAATCATTGGGCGTAAAGGGCTCCTAGGCGGTTCAGTAAGTCGAGTGTGAAAGCCCCGAGCTTAACTTGGGAATTGCGCTCGAAACTACGGTGCTGGAGTATGGCAGAGGAAGGTGGAATTCCACGTGTAGCGGTGAAATGCGTAGAGATGCGGAGGAACACCAGTGGCGAAGGCGGCACTCTGGGCCAAAACTGACGCTGAGGCGCGAAAGCATGGGTAGCGAACGGGATTAGATACCCCGGTAGTCC</w:t>
      </w:r>
    </w:p>
    <w:p w14:paraId="62ECB2B6">
      <w:pPr>
        <w:rPr>
          <w:rFonts w:hint="eastAsia"/>
        </w:rPr>
      </w:pPr>
      <w:r>
        <w:rPr>
          <w:rFonts w:hint="eastAsia"/>
        </w:rPr>
        <w:t>&gt;OTU022989</w:t>
      </w:r>
    </w:p>
    <w:p w14:paraId="41E227F3">
      <w:pPr>
        <w:rPr>
          <w:rFonts w:hint="eastAsia"/>
        </w:rPr>
      </w:pPr>
      <w:r>
        <w:rPr>
          <w:rFonts w:hint="eastAsia"/>
        </w:rPr>
        <w:t>CCTACGGGCGGCAGCAGTAGGGAATCTTCCGCAATGGACGAAAGTCTGACGGAGCAACGCCGCGTGAGCGATGAAGGCCTTCGGGTCGTAAAGCTCTGTTGTTAGGGAAGAACAAGTATCGGAGTAACTGCCGGTACCTTGACGGTACCTAACCAGAAAGCCACGGCTAACTACGTGCCAGCAGCCGCGGTAATACGTAGGGCGCAAGCGTTGTCCGGAATTATTGGGCGTAAAGCGTGTTCAGGCGGCTCAGCAAGTCGGGCATGAAATCTCTCGGCTCAACCGGGAGAGGCTGTCCGATACTGCTGGGCTTGAGGGCAGTAGAGGGTGGTGGAATTCCGGGTGTAGTGGTGAAATGCGTAGATATCCGGAGGAACACCGGTGGCGAAGGCGGTGGTCTGGGCCAGTACTGACGCTGAGGAGCGAAAGCGTGGGTAGCAAACAGGATTAGATACCCGGGTAGTCC</w:t>
      </w:r>
    </w:p>
    <w:p w14:paraId="301F49F9">
      <w:pPr>
        <w:rPr>
          <w:rFonts w:hint="eastAsia"/>
        </w:rPr>
      </w:pPr>
      <w:r>
        <w:rPr>
          <w:rFonts w:hint="eastAsia"/>
        </w:rPr>
        <w:t>&gt;OTU022990</w:t>
      </w:r>
    </w:p>
    <w:p w14:paraId="61AB7E5C">
      <w:pPr>
        <w:rPr>
          <w:rFonts w:hint="eastAsia"/>
        </w:rPr>
      </w:pPr>
      <w:r>
        <w:rPr>
          <w:rFonts w:hint="eastAsia"/>
        </w:rPr>
        <w:t>CCTACGGGAGGCTGCAGTGGGGAATCTTGCGCAATGGGCGAAAGCCTGACGCAGCGACGCCGCGTGAGGGAAGAAGGCCCTCGGGTTGTAAACCGCTTTCGGAGGGGATGAAATCTTCGAGGGTACTCCCTCGAAGTTGACAGAGCCTCAAAAGAAGCACGGGCTAAGTACGTGCCAGCAGCCGCGGTAACACGTACTGTGCGAACGTTGTTCGGAATCACTGGGCGTAAAGGGTGCGTAGGCCGCACGGTAAGTCAGAGGTGAAATCCCGGAGCTCAACTTCGGAATTGCCTCCGATACTGCCGTGCTTGAGGACTGGAGAGGAGATTGGAATTCACAGTGGAGCAGTGAAATGCGTAGATATTGTGAGGAACACTAGTGGCGAAGGCGAATCTCTGGACAGTTCCTGACGCTGAGGCACGAAGGCCAGGGGAGCAAACGGGATTAGATACCCCGGTAGTCC</w:t>
      </w:r>
    </w:p>
    <w:p w14:paraId="5E89691E">
      <w:pPr>
        <w:rPr>
          <w:rFonts w:hint="eastAsia"/>
        </w:rPr>
      </w:pPr>
      <w:r>
        <w:rPr>
          <w:rFonts w:hint="eastAsia"/>
        </w:rPr>
        <w:t>&gt;OTU022991</w:t>
      </w:r>
    </w:p>
    <w:p w14:paraId="35D86563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ACCGGCTAACTCTGTGCCAGCAGCCGCGGTAATACAGAGGGTGCGAGCGTTAATCGGAATTACTGGGCGTAAAGAGCTCGTAGGCGGCTTGTCGCGTCGACTGTGAAAACCCACAGCTCAACTGTGGGCCTGCAGTCGATACGGGCAGGCTAGAGTTCGGTAGGGGAGACTGGAATTCCTGGTGTAGCGGTGAAATGCGCAGATATCGGGAGGAACACCAGTGGCGAAGGCGGTGCGCTGGGCCGGAACTGACGCTGAGGAGCGAAAGCGTGGGTAGCGAACAGGATTAGATACCCTAGTAGTCC</w:t>
      </w:r>
    </w:p>
    <w:p w14:paraId="2EE267BE">
      <w:pPr>
        <w:rPr>
          <w:rFonts w:hint="eastAsia"/>
        </w:rPr>
      </w:pPr>
      <w:r>
        <w:rPr>
          <w:rFonts w:hint="eastAsia"/>
        </w:rPr>
        <w:t>&gt;OTU022992</w:t>
      </w:r>
    </w:p>
    <w:p w14:paraId="7CE9179F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GAGTAACTGACGGTACCTTGACGGTACCTAACCAGAAAGCCACGGCTAACTACGTGCCAGCAGCCGCGGTAATACGTAGGTGGCAAGCGTTGTCCGGAATCATTGGGCGTAAAGCGCGCGCAGGCGGTCCTTTAAGTCTGATGTGAAAGCCCACGGCTCAACCGTGGAGGGTCACGCGATACTGATCGACTCGAAGGCAGGAGAGGGTAGTGGAATTCCCGGTGTAGTGGTGAAATGCGTAGATATCAGGAGGAACACCGGTGGCGAAGGCGGATCTCTGGGCCGATACTGACGCTGAGGAGCGAAAGCGTGGGGAGCGAACAGGATTAGATACCCGTGTAGTCC</w:t>
      </w:r>
    </w:p>
    <w:p w14:paraId="1259CE97">
      <w:pPr>
        <w:rPr>
          <w:rFonts w:hint="eastAsia"/>
        </w:rPr>
      </w:pPr>
      <w:r>
        <w:rPr>
          <w:rFonts w:hint="eastAsia"/>
        </w:rPr>
        <w:t>&gt;OTU022993</w:t>
      </w:r>
    </w:p>
    <w:p w14:paraId="4F53F35E">
      <w:pPr>
        <w:rPr>
          <w:rFonts w:hint="eastAsia"/>
        </w:rPr>
      </w:pPr>
      <w:r>
        <w:rPr>
          <w:rFonts w:hint="eastAsia"/>
        </w:rPr>
        <w:t>CCTACGGGTGGCTGCAGTCTAGAGGCTTCGGCAATGGGGGCAACCCTGACCGAGCGACGCCGCGTGTGGGATTGAAGGCGTTTACGTCGTAAACCACTGTTCCAGGGGAAGAATGCCCGCATGGTGAATGCGGGAGTGACGGTACCCTGGCAGCAAGCCCCGGCTAACTACGTGCCAGCAGCCGCGGTAATACGTAGGGGGCAAGCGTTGTCCGGATTTATTGGGCGTAAAGAGCTCGTAGGCGGTCTGTCGCGTCGGCTGTGAAATCCCGAGGCTCAACCTCGGGTCTGCAGTCGATACGGGCAAACTAGAGTGTTGCAGGGGAGACTGGAATTCCTGGTGTAGCGGTGAAATGCGCAGATATCACGAGGAACACCGGATGCGTAGGCGGACAGCTGGACAGGTACTGACGCTGAGGCACGAAAGCGTGGGGAGCGAACAGGATTAGATACCCCAGTAGTCC</w:t>
      </w:r>
    </w:p>
    <w:p w14:paraId="561B74BF">
      <w:pPr>
        <w:rPr>
          <w:rFonts w:hint="eastAsia"/>
        </w:rPr>
      </w:pPr>
      <w:r>
        <w:rPr>
          <w:rFonts w:hint="eastAsia"/>
        </w:rPr>
        <w:t>&gt;OTU022994</w:t>
      </w:r>
    </w:p>
    <w:p w14:paraId="6DB7615B">
      <w:pPr>
        <w:rPr>
          <w:rFonts w:hint="eastAsia"/>
        </w:rPr>
      </w:pPr>
      <w:r>
        <w:rPr>
          <w:rFonts w:hint="eastAsia"/>
        </w:rPr>
        <w:t>CCTACGGGCGGCAGCAGTGGGGAATTGTTCACAATGGGCGCAAGCCTGATGACGCAACGCCGCGTGGAGGATGACGGTCTTCGGATTGTAAACTCCTGTCATCCGGGAGTAAGACCTGGCTGTGAATAGCAGACAGGGTTGATAGTACCGGAAGAGGAAGGGACGGCTAACTTCGTGCCAGCAGCCGCGGTAATACGAAGGGGGCTAGCGTTGTTCGGAATTACTGGGCGTAAAGCGTGCGTAGACGGCTATCTAAGTCGGGTGTGAAAGCCCCGGGCTCAACCTGGGAACTGCACTCGAGACTGCTTTGCTAGAGTATGGGAGAGGGAAGTGGAATTTCCGGTGTAGCGGTGAAATGCGTAGATATCGGAAGGAACATCAGTGGCGAAAGCGACCTCCTGGACCAATACTGACGCTCATGTGCGAAAGCGTGGGGAGCAAACAGGATTAGATACCCCTGTAGTCC</w:t>
      </w:r>
    </w:p>
    <w:p w14:paraId="32330A1C">
      <w:pPr>
        <w:rPr>
          <w:rFonts w:hint="eastAsia"/>
        </w:rPr>
      </w:pPr>
      <w:r>
        <w:rPr>
          <w:rFonts w:hint="eastAsia"/>
        </w:rPr>
        <w:t>&gt;OTU022995</w:t>
      </w:r>
    </w:p>
    <w:p w14:paraId="327B3218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CCTTCGGGTCGTAAAGCTCTGTTGTTAGGGAAGAACAAGTATCGTTCGAATAGGGCGGTACCTTGACGGTACCTAACCAGAAAGCCACGGCTAACTACGTGCCAGCAGCCGCGGTAATACGTAGGTGGCAAGCGTTGTTCGGAATCACTGGGCGTAAAGGGCGCGTAGGCGGCTTTGTAAGTTAGAAGTGAAATGCCAGGGCTTAACCTTGGAACTGCTTTTAAAACTGCATGGCTAGAGTATGGGAGAGGATGGTGGAATTCCTAGTGTAGAGGTGAAATTCGTAGATATTAGGAGGAACACCGGTGGCGAAGGCGGCCATCTGGACCATTACTGACGCTGAGGCGCGAAAGCGTGGGGAGCAAACAGGATTAGATACCCCAGTAGTCC</w:t>
      </w:r>
    </w:p>
    <w:p w14:paraId="5160ED65">
      <w:pPr>
        <w:rPr>
          <w:rFonts w:hint="eastAsia"/>
        </w:rPr>
      </w:pPr>
      <w:r>
        <w:rPr>
          <w:rFonts w:hint="eastAsia"/>
        </w:rPr>
        <w:t>&gt;OTU022996</w:t>
      </w:r>
    </w:p>
    <w:p w14:paraId="186B9600">
      <w:pPr>
        <w:rPr>
          <w:rFonts w:hint="eastAsia"/>
        </w:rPr>
      </w:pPr>
      <w:r>
        <w:rPr>
          <w:rFonts w:hint="eastAsia"/>
        </w:rPr>
        <w:t>CCTACGGGCGGCAGCAGTGGGGAATATTGGACAATGGGCGCAAGCCTGATCCAGCCATGCCGCGTGAGTGATGAAGGCCCTAGGGTTGTAAAGCTCTTTCGGCGGGGACGATAATGACGGTACCCGCAGAAGAAGCCCCGGCTAACTTCGTGCCAGCAGCCGCGGTAATACGAAGGGGGCTAGCGTTGTTCGGATTTACTGGGCGTAAAGGGCGCGTAGGCGGCCTTCTAAGTCAGACGTGAAATCCTACGGCTCAACCGTGGAATCGCATCTGATACTGGGGAACTTGAGGACGGTAGAGGTCGGTGGAATTCCCGGTGTACCGGTGAAATGGGCAGATATCGGGAGGAACACCGGTGGCGAAGGCGGCATCCTGGACCAATATTGACGCTGAGGAGCGAAAGCCAGGGGAGCAAACGGGATTAGATACCCTTGTAGTCC</w:t>
      </w:r>
    </w:p>
    <w:p w14:paraId="0D080271">
      <w:pPr>
        <w:rPr>
          <w:rFonts w:hint="eastAsia"/>
        </w:rPr>
      </w:pPr>
      <w:r>
        <w:rPr>
          <w:rFonts w:hint="eastAsia"/>
        </w:rPr>
        <w:t>&gt;OTU022997</w:t>
      </w:r>
    </w:p>
    <w:p w14:paraId="116D5EA6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AAAAACGTTCTGCGGAACAAATTGAAGGTACCTGGTGAATAAGCCACGGCTAACTACGTGCCAGCAGCCGCGGTAATACGTAGGTGGCAAGCGTTGTCCGGATTTATTGGGCGTAAAGAGCGTGTAGGCGGCCAGATAGGTCCGTTGTGAAAGCTCGAGGCTCAACCTCGAGACGCCGATGGAAACCATCTGGCTAGAGTCCGGAAGAGGAGAGTGGAATTCCCGGTGTAGCGGTGAAATGCGCAGATATCGGGAAGAACACCCGTGGCTAAGGCGGCTCTCTAGTACGGTACTGACGCTGAGACGCGAAAGCGTGGGGAGCGAACAGGATTAGATACCCGTGTAGTCC</w:t>
      </w:r>
    </w:p>
    <w:p w14:paraId="59BF5503">
      <w:pPr>
        <w:rPr>
          <w:rFonts w:hint="eastAsia"/>
        </w:rPr>
      </w:pPr>
      <w:r>
        <w:rPr>
          <w:rFonts w:hint="eastAsia"/>
        </w:rPr>
        <w:t>&gt;OTU022998</w:t>
      </w:r>
    </w:p>
    <w:p w14:paraId="2D150DE6">
      <w:pPr>
        <w:rPr>
          <w:rFonts w:hint="eastAsia"/>
        </w:rPr>
      </w:pPr>
      <w:r>
        <w:rPr>
          <w:rFonts w:hint="eastAsia"/>
        </w:rPr>
        <w:t>CCTACGGGTGGCAGCAGTAGGGAATCTTCCGCAATGGACGAAAGTCTGACGGAGCAACGCCGCGTGAGTGAGGAAGGTCTTCGGATCGTAAAACTCTGTTGTCAGGGAAGAACCGCCGGGATGACCTCCCGGTCTGACGGTACCTGACGAGAAAGCCCCGGCTAACTACGTGCCAGCAGCCGCGGTAAGACGTAGGGTGCGAGCGTTGTCCGGATTTATTGGGCGTAAAGAGCTCGTAGGCGGCTCGTCGCGTCGACCGTGAAAACCCGCGGCTTAACCGTGGGCTTGCGGTTGATACGGGCGGGCTAGAGTTCGGTAGGGGAGACTGGAATTCCTGGTGTAGCGGTGAAATGCGCAGATATCAGGAGGAACACCGGTGGCGAAGGCGGGTCTCTGGGCCGATACTGACGCTGAGGAGCGAAAGCGTGGGGAGCGAACAGGATTAGATACCCCAGTAGTCC</w:t>
      </w:r>
    </w:p>
    <w:p w14:paraId="6E4E7461">
      <w:pPr>
        <w:rPr>
          <w:rFonts w:hint="eastAsia"/>
        </w:rPr>
      </w:pPr>
      <w:r>
        <w:rPr>
          <w:rFonts w:hint="eastAsia"/>
        </w:rPr>
        <w:t>&gt;OTU022999</w:t>
      </w:r>
    </w:p>
    <w:p w14:paraId="472EA181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TCGTGCCAGCAGCCGCGGTAATACGAAGGGTGCAAGCGTTACTCGGAATTACTGGGCGTAAAGCGTGCGTAGGCGGTTGGTTAAGTCAGATGTGAAATCCCCGGGCTCAACCTGGGCACTGCAGTTAGAACTGGCAAGCTAGAGTAGGGTAGAGGGTGGCGGAATTCCCGGTGTAGCAGTGAAATGCGTAGAGATCGGGAGGAACATCCGTGGCGAAGGCGGCCACCTGGGCCAACACTGACACTGAGGCACGAAAGCGTGGGGAGCAAACAGGATTAGATACCCCAGTAGTCC</w:t>
      </w:r>
    </w:p>
    <w:p w14:paraId="04D82A02">
      <w:pPr>
        <w:rPr>
          <w:rFonts w:hint="eastAsia"/>
        </w:rPr>
      </w:pPr>
      <w:r>
        <w:rPr>
          <w:rFonts w:hint="eastAsia"/>
        </w:rPr>
        <w:t>&gt;OTU023000</w:t>
      </w:r>
    </w:p>
    <w:p w14:paraId="0AC5EF76">
      <w:pPr>
        <w:rPr>
          <w:rFonts w:hint="eastAsia"/>
        </w:rPr>
      </w:pPr>
      <w:r>
        <w:rPr>
          <w:rFonts w:hint="eastAsia"/>
        </w:rPr>
        <w:t>CCTACGGGTGGCAGCAGTCGGGAATTTTGGACAATGGGCGCAAGCCTGATCCAGCAATGCCGCGTGCGTGACGAAGGCCTTCGGGTTGTAAAGCGCTTTCGCCCGCGACGATGATGACGGTACCGCCAGAGGAAGCGCCGGCTAACTCCGTGCCAGCAGCCGCGGTAAGACGGAGGGCGCGAGCGTTATTCGGAATCACTGGGCTTAAAGGGCGCGTAGGCGGGTCAGCAAGTCTGGGGTGAAATCTTCCGGCTCAACCGGAAAATTGCCTGGGATACTGCTGACCTCGAGGGAGGTAGGGGCGTGCGGAACTTCCGGTGGAGCGGTGAAATGTGTTGAGATCGGAAGGAACATCAGTGGCGAAGGCGGCCTGCTGGGCTGTTGCTGACGCTGAGGCGCGACAGCGTGGGGAGCAAACAGGATTAGATACCCGAGTAGTCC</w:t>
      </w:r>
    </w:p>
    <w:p w14:paraId="156622DA">
      <w:pPr>
        <w:rPr>
          <w:rFonts w:hint="eastAsia"/>
        </w:rPr>
      </w:pPr>
      <w:r>
        <w:rPr>
          <w:rFonts w:hint="eastAsia"/>
        </w:rPr>
        <w:t>&gt;OTU023001</w:t>
      </w:r>
    </w:p>
    <w:p w14:paraId="1ABC9E1E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ACCGGCTAACTCTGTGCCAGCAGCCGCGGTCATACGGAGGAGGCAAGCGTTATCCGGAATTACTGGGCGTAAAGAGATGCGTAGGCGGTAACTCAAGCAGACAGTGAAATCGTCCCGCTCAACGGGACGGCTATTGTCTGAACTAGGTTACTAGAGAATGGAAGAGGTAGCTGGAATTCCCGGTGTAGGAGTGAAATCCGTAGATATCGGGAGGAACACCAATGGCGAAGGCGACCACCTGGACTGATACTGACACTGAGGTGCGAAAGCGTGGGGAGCAAACAGGATTAGATACCCCGGTAGTCC</w:t>
      </w:r>
    </w:p>
    <w:p w14:paraId="33C0A386">
      <w:pPr>
        <w:rPr>
          <w:rFonts w:hint="eastAsia"/>
        </w:rPr>
      </w:pPr>
      <w:r>
        <w:rPr>
          <w:rFonts w:hint="eastAsia"/>
        </w:rPr>
        <w:t>&gt;OTU023002</w:t>
      </w:r>
    </w:p>
    <w:p w14:paraId="21F5EBD8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TGGCTCCAACCTAATACGTTGGAGTGTGACGGTACCGGGTGAGGAAGCCCCGGCTAACTCTGTGCCAGCAGCCGCGGTAATACAGAGGGGGCAAGCGTTGTTCGGATTTACTGGGCGTAAAGGGTGCGTAGGCGGCGTGTCAAGTCAGTTGTGAAATCTTAAGGCTTAACCTTGAGCGGTCAACTGATACTGTCATGCTAGAGTGCAGAAGGGGCAACCGGAATTCTTGGTGTAGCGGTGAAATGCGTAGATATCAAGAGGAACACCTGAGGCGAAGGCGGGTTGCTAGGCTGACACTGACGCTGAGGCGCGAAAGCTAGGGTAGCAAACGGGATTAGATACCCCAGTAGTCC</w:t>
      </w:r>
    </w:p>
    <w:p w14:paraId="35D3E0A3">
      <w:pPr>
        <w:rPr>
          <w:rFonts w:hint="eastAsia"/>
        </w:rPr>
      </w:pPr>
      <w:r>
        <w:rPr>
          <w:rFonts w:hint="eastAsia"/>
        </w:rPr>
        <w:t>&gt;OTU023003</w:t>
      </w:r>
    </w:p>
    <w:p w14:paraId="2DFB199E">
      <w:pPr>
        <w:rPr>
          <w:rFonts w:hint="eastAsia"/>
        </w:rPr>
      </w:pPr>
      <w:r>
        <w:rPr>
          <w:rFonts w:hint="eastAsia"/>
        </w:rPr>
        <w:t>CCTACGGGTGGCAGCAGTGGGGAATATTGCGCAATGGCCGAAAGGCTGACGCAGCGACGCCGCGTGTGGGATGAAGCCCTTCGGGGTGTAAACCACTGTCGGAAGGGAAGAAGCTCGTGCGTTCGAATAGGGCGTGCGATTGACGGTACCTTCAGAGGAAGCACCGGCTAACTCCGTGCCAGCAGCCGCGGTAAGACGGAGGGTGCAAGCGTTGTTCGGAATTACTGGGCGTAAAGCGCGCGCAGGCGGCTTTCTAAGTCCCTTGTGAAATCCCGGAGCTCAACTCCGGATATGCATGGGATACTGGAAGGCTAGAGACCGGTAGAGGCTAGCGGAATTCCTGGTGTAGCGGTGGAATGCGTAGATATCAGGAGGAACATCGGTGGCGAAGGCGGCTAGCTGGGCCGGGTCTGACGCTCATGTGCGAAAGCGTGGGGAGCAAACAGGATTAGATACCCTTGTAGTCC</w:t>
      </w:r>
    </w:p>
    <w:p w14:paraId="7AC63C67">
      <w:pPr>
        <w:rPr>
          <w:rFonts w:hint="eastAsia"/>
        </w:rPr>
      </w:pPr>
      <w:r>
        <w:rPr>
          <w:rFonts w:hint="eastAsia"/>
        </w:rPr>
        <w:t>&gt;OTU023004</w:t>
      </w:r>
    </w:p>
    <w:p w14:paraId="0B0C1506">
      <w:pPr>
        <w:rPr>
          <w:rFonts w:hint="eastAsia"/>
        </w:rPr>
      </w:pPr>
      <w:r>
        <w:rPr>
          <w:rFonts w:hint="eastAsia"/>
        </w:rPr>
        <w:t>CCTACGGGGGGCTGCAGTCGAGAATTTTTCTCAATGGGGGAAACCCTGAAGGAGCGACGCCGCGTGGGGGATGACTGGCTTCGGCCCGTAAACCCCTGTCATTCGCGATCAAACCTTGCTATTTAAAAGATGGCGAGCTGATAGTAGCGGAAGAGGAAGGGACGGCTAACTCTGTGCCAGCAGCCGCGGTAATACAGAGGTCCCGAGCGTTGTTCGGATTCACTGGGCGTAAAGGATGAGTAGGCGGTCTTCTAAGTCGAATGTGAAATTCCAGGGCTCAACTCTGGGCTTGCATTTGATACTGGGAGACTTGAGGGCAGGAGAGGAAAGCGGAATTCCCGGTGTAGCGGTGAAATGCGTAGATATCGGGAGGAACACCAGTGGCGAAGGCGGCTTACTGGTCCGGTTCTGACGCTGAGGCGCGAAAGCGTGGGGAGCAAACAGGATTAGATACCCGAGAGTCC</w:t>
      </w:r>
    </w:p>
    <w:p w14:paraId="1D29BBF9">
      <w:pPr>
        <w:rPr>
          <w:rFonts w:hint="eastAsia"/>
        </w:rPr>
      </w:pPr>
      <w:r>
        <w:rPr>
          <w:rFonts w:hint="eastAsia"/>
        </w:rPr>
        <w:t>&gt;OTU023005</w:t>
      </w:r>
    </w:p>
    <w:p w14:paraId="26660FFD">
      <w:pPr>
        <w:rPr>
          <w:rFonts w:hint="eastAsia"/>
        </w:rPr>
      </w:pPr>
      <w:r>
        <w:rPr>
          <w:rFonts w:hint="eastAsia"/>
        </w:rPr>
        <w:t>CCTACGGGGGGCTGCAGTGGGGAATCTTGCGCAATGGGCGAAAGCCTGACGCAGCCATGCCGCGTGGATGATGAAGGTCTTAGGATTGTAAAATCCTTTCACCGGGGACGATAATGACGGTACCCGGAGAAGAAGCCCCGGCTAACTTCGTGCCAGCAGCCGCGGTAATACGAAGGGGGCTAGCGTTGCTCGGAATCACTGGGCTTAAAGGGTGCGTAGGCCGCGCGGAGGGTGGGATGTGAAATCCCCCGGCTCAACCGGGGAATAGCGTCCCAAACCGCCGTGCTCGAGGGAGACAGAGGTGAGCGGAACTGATGGTGGAGCGGTGAAATGCGTTGATATCATCAGGAACACCAGTGGCGAAAGCGGCTTACTGGGTCTCTACTGACGCTGAGGCACGAAAGCTAGGGTAGCAAACGGGATTAGATACCCGAGTAGTCC</w:t>
      </w:r>
    </w:p>
    <w:p w14:paraId="0B283CDF">
      <w:pPr>
        <w:rPr>
          <w:rFonts w:hint="eastAsia"/>
        </w:rPr>
      </w:pPr>
      <w:r>
        <w:rPr>
          <w:rFonts w:hint="eastAsia"/>
        </w:rPr>
        <w:t>&gt;OTU023006</w:t>
      </w:r>
    </w:p>
    <w:p w14:paraId="1F210C1E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GTCCGGAATCACTGGGCGTAAAGGGCGCGTAGGCGGCCCCTTAAGCGTGCGGTGAAAGCCTGGGGCTCAACCCCGGGTCGGCCGTGCGGACTGGGGGGCTCGAGCACCGTAGGGGCAGGCGGAATTCCGGGTGTAGCGGTGGAATGCGTAGAGATCGGGAAGAACATCAGTGGCGAAGGCGGTCTGCTGGGCCGTTGCTGACGCTGAGGCGCGACAGCGTGGGGAGCAAACAGGATTAGATACCCCGGTAGTCC</w:t>
      </w:r>
    </w:p>
    <w:p w14:paraId="4C8A2D45">
      <w:pPr>
        <w:rPr>
          <w:rFonts w:hint="eastAsia"/>
        </w:rPr>
      </w:pPr>
      <w:r>
        <w:rPr>
          <w:rFonts w:hint="eastAsia"/>
        </w:rPr>
        <w:t>&gt;OTU023007</w:t>
      </w:r>
    </w:p>
    <w:p w14:paraId="34EB2E9C">
      <w:pPr>
        <w:rPr>
          <w:rFonts w:hint="eastAsia"/>
        </w:rPr>
      </w:pPr>
      <w:r>
        <w:rPr>
          <w:rFonts w:hint="eastAsia"/>
        </w:rPr>
        <w:t>CCTACGGGGGGCTGCAGTCGAGAATCATTGTCAATGAGCGCAAGCTTGAACGTGCGACGCCGCGTGTGGGATGAAGGCCTTCGGGTTGTAAACCACTGTCAGGGGCTAACAATAAGTGTGTAACCCACATGATGAGTTAAACCCCAGAGGAAGTGACAGCTAACTACGTGCCAGCAGCTGCGGTAATACGTAGGTCGCAAACGTTGTTCGGAATCACTGGGCGTAAAGGGCTTGTAGGCGGTCCGTTAAGTCCGATGTGAAATCTCCCGGCTCAACTGGGATAGGTCATTGGATACTGGCGGACTAGAGGGGGGTGGAATTCCCGGTGTAGCGGTGAAATGCGTAGATATCGGGAGGAACACCGGTGGCGAAGGCGGCCCCCTGGTTGGATACTGACGCTGAGACGCGAAAGCGTGGGGAGCAAACAGGATTAGATACCCCGGTAGTCC</w:t>
      </w:r>
    </w:p>
    <w:p w14:paraId="0950FD3B">
      <w:pPr>
        <w:rPr>
          <w:rFonts w:hint="eastAsia"/>
        </w:rPr>
      </w:pPr>
      <w:r>
        <w:rPr>
          <w:rFonts w:hint="eastAsia"/>
        </w:rPr>
        <w:t>&gt;OTU023008</w:t>
      </w:r>
    </w:p>
    <w:p w14:paraId="5C6F6843">
      <w:pPr>
        <w:rPr>
          <w:rFonts w:hint="eastAsia"/>
        </w:rPr>
      </w:pPr>
      <w:r>
        <w:rPr>
          <w:rFonts w:hint="eastAsia"/>
        </w:rPr>
        <w:t>CCTACGGGTGGCAGCAGTCGAGAATCTTTCGCAATGGGCGAAAGCCTGACGAAGCGACGCCGTGTGAGCGATGAAGGCCTTCGGGTTGTAAAGCTCTTTCGGTGAAGACGAAACGGTTCGTGCTAACAACGCGAACTAATGACGGTACTCACAGAAGAAGCACCGGCTAACTACGTGCCAGCAGCCGCGGTAAGACAGAGGGTGCAAACGTTGTTCGGAATTACTGGGCGTAAAGCGTGCGTAGGTGGTTGTTTAAGTCTGTCGTGAAAGCCCTGGGCTCAACCTGGGAATTGCGATGGATACTGGGCAACTAGAGTGTGGTAGAGGGTGGCGGAATTCCCGGTGTAGCAGTGAAATGCGTAGAGATCTGGAGGAACACCGATGGCGAAGGCAGCCCCCTGGGCTAACACTGACGCTCATGCACGAAAGCGTGGGGAGCAAACAGGATTAGATACCCCGGTAGTCC</w:t>
      </w:r>
    </w:p>
    <w:p w14:paraId="6259CC86">
      <w:pPr>
        <w:rPr>
          <w:rFonts w:hint="eastAsia"/>
        </w:rPr>
      </w:pPr>
      <w:r>
        <w:rPr>
          <w:rFonts w:hint="eastAsia"/>
        </w:rPr>
        <w:t>&gt;OTU023009</w:t>
      </w:r>
    </w:p>
    <w:p w14:paraId="1A1D8287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GAGGGGGCAAGCGTTGTCCGGAATCACTGGGCTTAAAGGGCGCGTAGGCGGCCCGCCCAGTCAGGGGTGAAAGCTCCCGGCCCAACCGGGAAAGGGCCCCTGATACTGGCGGGCTGGAGGGGGGTAGGGGCACGCGGAACTTCCGGTGGAGCGGTGAAATGCGTTGATATCTATCGGAACGCCAAAGGTGAAGACAGGCCGCTGGGCTCGTTCTGACGCTGAGGCACGAAAGCGTGGGGAGCAAACGGGATTAGATACCCCGGTAGTCC</w:t>
      </w:r>
    </w:p>
    <w:p w14:paraId="1CDE532C">
      <w:pPr>
        <w:rPr>
          <w:rFonts w:hint="eastAsia"/>
        </w:rPr>
      </w:pPr>
      <w:r>
        <w:rPr>
          <w:rFonts w:hint="eastAsia"/>
        </w:rPr>
        <w:t>&gt;OTU023010</w:t>
      </w:r>
    </w:p>
    <w:p w14:paraId="481CD486">
      <w:pPr>
        <w:rPr>
          <w:rFonts w:hint="eastAsia"/>
        </w:rPr>
      </w:pPr>
      <w:r>
        <w:rPr>
          <w:rFonts w:hint="eastAsia"/>
        </w:rPr>
        <w:t>CCTACGGGTGGCTGCAGTAAGGAATCTTCCACAATGGACGAAAGTCTGATGGAGCGACGCCGCGTGAGGGATGAAGCTTTTCGGAGTGTAAACCTCTTTTTGGGGGGATGAAACGCAGGGGTAACCCTGCTAAGACAGTACCCCCAGAAGCAGCCCCGGCTAACTCTGTGCCAGCAGCCGCGGTAATACGTAGGGCGCAAGCGTTGTCCGGAATTATTGGGCGTAAAGGGCGCGTAGGCGGTTGGGTAAGTCGGGTGTGAAAGCCCTGGGCTCAACCTGGGAATGGCGGTTGAAACTAGTCGACTAGAATCTGGCAGAGGGGGGTGGAATTCCACGTGTAGCAGTGAAATGCGTAGAGATGTGGAGGAACACCGATGGCGAAGGCAGCCCCCTGGGCTGAGATTGACGCTCAGGCACGAAAGCGTGGGGAGCAAACAGGATTAGATACCCGAGTAGTCC</w:t>
      </w:r>
    </w:p>
    <w:p w14:paraId="5AD830C8">
      <w:pPr>
        <w:rPr>
          <w:rFonts w:hint="eastAsia"/>
        </w:rPr>
      </w:pPr>
      <w:r>
        <w:rPr>
          <w:rFonts w:hint="eastAsia"/>
        </w:rPr>
        <w:t>&gt;OTU023011</w:t>
      </w:r>
    </w:p>
    <w:p w14:paraId="49ABA626">
      <w:pPr>
        <w:rPr>
          <w:rFonts w:hint="eastAsia"/>
        </w:rPr>
      </w:pPr>
      <w:r>
        <w:rPr>
          <w:rFonts w:hint="eastAsia"/>
        </w:rPr>
        <w:t>CCTACGGGGGGCTGCAGTAAGGAATATTGGGCAATGGACGCAAGTCTGACCCAGCCATGCCGCGTGGAGGATGAAGGTCCTCTGGATTGTAAACTTCTTTTATTTGGGAAAAAACCCCACTACGTGTAGTGGGCTGATGGTACCGTAAGAATAAGGATCGGCTAACTTCGTGCCAGCAGCCGCGGTAATACGAAGGATTCGAGCGTTATCCGGATTTATTGGGTTTAAAGGGTGCGTAGGTGGATTAATAAGTCAGTGGTGAAAGCCCGCAGCTTAACTGCGGAACTGCCATTGATACTGTTAGTCTTGAGTACAGTTGAGGTGGGCGGAATGTGTCATGTAGCGGTGAAATGCTTAGATATGACACAGAACACCGATTGCGAAGGCAGCTCACTAAGCTGTAACTGACACTGAGGCACGAAAGTGTGGGTAGCAAACAGGATTAGATACCCTAGTAGTCC</w:t>
      </w:r>
    </w:p>
    <w:p w14:paraId="4DD359F3">
      <w:pPr>
        <w:rPr>
          <w:rFonts w:hint="eastAsia"/>
        </w:rPr>
      </w:pPr>
      <w:r>
        <w:rPr>
          <w:rFonts w:hint="eastAsia"/>
        </w:rPr>
        <w:t>&gt;OTU023012</w:t>
      </w:r>
    </w:p>
    <w:p w14:paraId="605C8868">
      <w:pPr>
        <w:rPr>
          <w:rFonts w:hint="eastAsia"/>
        </w:rPr>
      </w:pPr>
      <w:r>
        <w:rPr>
          <w:rFonts w:hint="eastAsia"/>
        </w:rPr>
        <w:t>CCTACGGGTGGCAGCAGTGGGGAATCTTGCGCAATGGACGAAAGTCTGACGCAGCCACGCCGCGTGAGTGAAGAAGGCCTTCGGGTTGTAAAGCTCTGTCGCCCGGGACGAAAATCTTATAGGTGAATAGCCTATAGGACTGACGGTACCGGGAGAGGAAGCACCGGCTAACTCCGTGCCAGCAGCCGCGGTAATACGGAGGGTGCAAGCGTTGCTCGGAATTATTGGGCGTAAAGGGCAGGTAGGTGGTCTCATTTGTCTGGGGTGAAAGCCTTGAGCTCAACTCGGGAACTGCCTTTGAAACTGGTAGACTAGGGTTCGGGAGAGGTGAGTGGAACTGCGAGTGTAGAGGTGAAATTCGTAGATATTCGCAAGAACACCAGTGGCGAAGGCGGCTCACTGGCCCGATACTGACGCTGAGGTGCGAAAGCGTGGGGAGCAAACAGGATTAGATACCCGGGTAGTCC</w:t>
      </w:r>
    </w:p>
    <w:p w14:paraId="1C11C683">
      <w:pPr>
        <w:rPr>
          <w:rFonts w:hint="eastAsia"/>
        </w:rPr>
      </w:pPr>
      <w:r>
        <w:rPr>
          <w:rFonts w:hint="eastAsia"/>
        </w:rPr>
        <w:t>&gt;OTU023013</w:t>
      </w:r>
    </w:p>
    <w:p w14:paraId="7230CAD0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AACCTAATACGTTGGAGTGTGACGGTACCGGGTGAGGAAGCCCCGGCTAACTCTGTGCCAGCAGCCGCGGTAATACGAAGGGGGCTAGCGTTGTTCGGAATTACTGGGCGTAAAGCGCACGTAGGCGGGTATTTAAGTCAGGGGTGAAATCCCAGAGCTCAACTCTGGAACTGCCTTTGATACTGGGTACCTAGAGTATGGAAGAGGTGAGTGGAACTCCTAGTGTAGAGGTGGAATTCGTAGATATTAGGAAGAACACCAGTGGCGAAGGCGGCTCACTGGTCCGGTACTGACGCTGAGGTGCGAAAGCGTGGGGAGCAAACAGGATTAGATACCCGAGTAGTCC</w:t>
      </w:r>
    </w:p>
    <w:p w14:paraId="58BEF859">
      <w:pPr>
        <w:rPr>
          <w:rFonts w:hint="eastAsia"/>
        </w:rPr>
      </w:pPr>
      <w:r>
        <w:rPr>
          <w:rFonts w:hint="eastAsia"/>
        </w:rPr>
        <w:t>&gt;OTU023014</w:t>
      </w:r>
    </w:p>
    <w:p w14:paraId="60C41D10">
      <w:pPr>
        <w:rPr>
          <w:rFonts w:hint="eastAsia"/>
        </w:rPr>
      </w:pPr>
      <w:r>
        <w:rPr>
          <w:rFonts w:hint="eastAsia"/>
        </w:rPr>
        <w:t>CCTACGGGGGGCTGCAGTGGGGAATCTTGGGCAATGGGCGAAAGCCTGACCCAGCGACGCCGCGTGGGGGATGAAGGCCCTCGGGTTGTAAACCCCTTTCAGCGGGGACGAAGCGAATGTGACGGTACTCGACGAATAAGCCCCGGCTAACTCCGTGCCAGCAGCCGCGGTAATACGGAGGGGGCGAGCGTTGTCCGAAGTTACTGGGCGTAAAGCGCGCGTAGGCGGGGAACCAAGTCCGCTGTGAAAGCCCGAGGCTTAACCTCGGCGGGTCGGTGGATACTGGTTCTCTTGAAGGCGTTAGGGGGAGATGGAATTACCGGTGTAGCGGTGAAATGCGTAGATATCGGTAGGAACACCAGTGGCGAAGGCGGTCTCCTGGGACGTTCTTGACGCTGAGGCGCGAAAGCTGGGGGAGCGAACGGGATTAGATACCCGAGTAGTCC</w:t>
      </w:r>
    </w:p>
    <w:p w14:paraId="27E835A1">
      <w:pPr>
        <w:rPr>
          <w:rFonts w:hint="eastAsia"/>
        </w:rPr>
      </w:pPr>
      <w:r>
        <w:rPr>
          <w:rFonts w:hint="eastAsia"/>
        </w:rPr>
        <w:t>&gt;OTU023015</w:t>
      </w:r>
    </w:p>
    <w:p w14:paraId="40344B27">
      <w:pPr>
        <w:rPr>
          <w:rFonts w:hint="eastAsia"/>
        </w:rPr>
      </w:pPr>
      <w:r>
        <w:rPr>
          <w:rFonts w:hint="eastAsia"/>
        </w:rPr>
        <w:t>CCTACGGGGGGCTGCAGTGGGGAATATTGCGCAATGGACGAAAGTCTGACGCAGCGACGCCGTGTGTGGGAGGAAGCTCTTCGGGGTGTAAACCACTGTCAGGAGGGACGAAAGAGCGGGGAGTGAATAATTCTTCGCAGTGACGGTACCTTCAAAGGAAGCACCGGCTAACTCTGTGCCAGCAGCCGCGGTAATACAGAGGGTGCAAGCGTTGTTCGGAATTACTGGGCGTAAAGCGCGCGCAGGCGGGTCCTGTAAGTCATGCGTGAAAGCTCCCTGGCTCAACCGGGAGAGGTCGTGTGAAACTGTAGGACTTGAGGCAGAGAGAGGCGAGTGGAATTCCGGGTGTAGCGGTGGAATGCGTAGAGATCCGGAAGAACACCGGTGGCGAAAGCGGCTTACTGGGTCTCTTCTGACGCTGAGGTACGAAAGCTAGGGGAGCGAAGGGGATTAGATACCCCAGTAGTCC</w:t>
      </w:r>
    </w:p>
    <w:p w14:paraId="5074B810">
      <w:pPr>
        <w:rPr>
          <w:rFonts w:hint="eastAsia"/>
        </w:rPr>
      </w:pPr>
      <w:r>
        <w:rPr>
          <w:rFonts w:hint="eastAsia"/>
        </w:rPr>
        <w:t>&gt;OTU023016</w:t>
      </w:r>
    </w:p>
    <w:p w14:paraId="52BFB01F">
      <w:pPr>
        <w:rPr>
          <w:rFonts w:hint="eastAsia"/>
        </w:rPr>
      </w:pPr>
      <w:r>
        <w:rPr>
          <w:rFonts w:hint="eastAsia"/>
        </w:rPr>
        <w:t>CCTACGGGTGGCTGCAGTAGGGAATATTGGTCAATGGATGGAAGTCTGAACCAGCCATGCCGCGTGCAGGAAGAAGGCCTTCTGGGTTGTAAACTGCTTTTGCCAGGGGATAAAAAGACCATGCGTGGTTAATTGAAGGTACCTGGTGAATAAGCCACGGCTAACTACGTGCCAGCAGCCGCGGTAATACGTAGGTGGCAAGCGTTGTCCGGATTTACTGGGCGTAAAGCGTGCGTAGGTGGTTTGTTAAGTCTGATGTGAAAGCCCTGGGCTCAACCTGGGAACTGCATTGGAAACTGGCTTACTAGAGTGCGGTAGAGGGGTGTAGAATTCCCGGTGTAGTGGTGGAATTCGTAGATATCGGGAGGAACACCAGTGGCGAAGGCGGCGACCTGGGCCAATACTGACGCTGAGGTGCGAAAGCGTGGGGAGCAAACAGGATTAGATACCCGGGTAGTCC</w:t>
      </w:r>
    </w:p>
    <w:p w14:paraId="30EA42DB">
      <w:pPr>
        <w:rPr>
          <w:rFonts w:hint="eastAsia"/>
        </w:rPr>
      </w:pPr>
      <w:r>
        <w:rPr>
          <w:rFonts w:hint="eastAsia"/>
        </w:rPr>
        <w:t>&gt;OTU023017</w:t>
      </w:r>
    </w:p>
    <w:p w14:paraId="1C669BB2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TTTCGGGTTGTAAACCCCTTTCAGCAGGGACGATTGTGACGGTACCTGCAGAAGAAGCCCCGGCCAACTACGTGCCAGCAGCCGCGGTAATACGGAGGGTGCAAGCGTTATCCGGAATCACTGGGCGTAAAGGGCGCGTAGGCGGCCCGTTAAGTTGCCGGTGAAATCCCGCGGCTCAACCGCGGGGCTGCCGGTAAGACTGGCGGGCTCGAGCACGGTAGAGGCAGATGGAATTCCCGGTGTAGCGGTGAAATGCGCAGATATCAGGAGGAACACCGGTGGCGAAGGCGGCACTCTGGGCCGGAACTGACGCTGAGGAGCGAAAGCGTGGGGAGCGAACAGGATTAGATACCCGTGTAGTCC</w:t>
      </w:r>
    </w:p>
    <w:p w14:paraId="3D263462">
      <w:pPr>
        <w:rPr>
          <w:rFonts w:hint="eastAsia"/>
        </w:rPr>
      </w:pPr>
      <w:r>
        <w:rPr>
          <w:rFonts w:hint="eastAsia"/>
        </w:rPr>
        <w:t>&gt;OTU023018</w:t>
      </w:r>
    </w:p>
    <w:p w14:paraId="4F3EAA0C">
      <w:pPr>
        <w:rPr>
          <w:rFonts w:hint="eastAsia"/>
        </w:rPr>
      </w:pPr>
      <w:r>
        <w:rPr>
          <w:rFonts w:hint="eastAsia"/>
        </w:rPr>
        <w:t>CCTACGGGGGGCAGCAGTGGGGAATCTTGCGCAATGGGCGAAAGCCTGACGCAGCGACGCCGCGTGAGGGAAGAAGGCCTTCGGGTTGTAAACCTCTTTCAGGAGGGACGAAGCCACTCGGGTTAATACCCCAGAGGGTGACGGTACCTCCAGAAGAAGCCCCGGCTAACTACGTGCCAGCAGCCGCGGTAATACGTAGGGACCGAGCGTTGTCCGGAATTATTGGGCGTAAAGAGCGTGTAGGCGGCCCGGTAAGTCCGCCGTGAAAGCTTGGGGCTCAACCCCAAGTTTGCGGTGGATACTGTCGGGCTAGAGGGTGGTAGAGGCGAGTGGAATTCCCGGTGTAGCGGTGAAATGCGCAGAGATCGGGAGGAACACCAATGGCGAAAGCAGGTCCCTGGACCATTACTGACACTCAGCTGCGAAAGCTAGGGGAGCGAATGGGATTAGATACCCCTGTAGTCC</w:t>
      </w:r>
    </w:p>
    <w:p w14:paraId="1FFC9749">
      <w:pPr>
        <w:rPr>
          <w:rFonts w:hint="eastAsia"/>
        </w:rPr>
      </w:pPr>
      <w:r>
        <w:rPr>
          <w:rFonts w:hint="eastAsia"/>
        </w:rPr>
        <w:t>&gt;OTU023019</w:t>
      </w:r>
    </w:p>
    <w:p w14:paraId="51D901E6">
      <w:pPr>
        <w:rPr>
          <w:rFonts w:hint="eastAsia"/>
        </w:rPr>
      </w:pPr>
      <w:r>
        <w:rPr>
          <w:rFonts w:hint="eastAsia"/>
        </w:rPr>
        <w:t>CCTACGGGTGGCTGCAGTGGGGAATCTTGCGCAATGCGCGACAGCGTGACGCAGCAACGCCGCGTGGGGGAAGAAGGCCTTCGGGTTGTAAACCCCTTTCAGGAGGGACGAAGGTTCGGCGGTGAACAGCCGTCCGGACTGACGGTACCTCCAGAAGAAGCCCCGGCTAACTACGTGCCAGCAGCCGCGGTAATACGTAGGCAGCAAACGTTGTTCGGAATTACTGGGCGTAAAGAGTGTGTAGGCGGCTTTGTAAGTCTGGTGTGAAATCTCCCGGCTTAACTGGGAGGGTGCGCTAGAAACTGCAGGGCTCGAGTATCGGAGAGGAAAGCGGAATTCCTGGTGTAGCGGTGAAATGCGTAGATATCAGGAGGAACACCGGTGGCGAAGGCGGCCATCTGGACGGTAACTGACGCTGAGACGCGAAAGCGTGGGTAGCAAACAGGATTAGATACCCCAGTAGTCC</w:t>
      </w:r>
    </w:p>
    <w:p w14:paraId="4709D541">
      <w:pPr>
        <w:rPr>
          <w:rFonts w:hint="eastAsia"/>
        </w:rPr>
      </w:pPr>
      <w:r>
        <w:rPr>
          <w:rFonts w:hint="eastAsia"/>
        </w:rPr>
        <w:t>&gt;OTU023020</w:t>
      </w:r>
    </w:p>
    <w:p w14:paraId="4CFE98F7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TCGGGACGAAATGCTCTGACCTAACACGTCAGAGTTTGACGGTACCGAGTGAGGAAGCCCCGGCTAACTCTGTGCCAGCAGCCGCGGTAATACGTAGGGGGCGAGCGTTGTCCGAAGTTACTGGGCGTAAAGCGCGCGTAGGCGGTTTTCTAAGTCCGGCGTGAAAGGTTCAGGGCTCAACCCGAACAGTGCGCTGGAGACTGGAGAGCTTGAGGACGGGAGAGGGAAGCGGAATTCCGGGTGTAGCGGTGAAATGCGTAGATATTCGCAAGAACACCAGTGGCGAAGGCGGCTCACTGGCCCGATACTGACGCTGAGGCACGAAAGCGTGGGGAGCAAACAGGATTAAATACCCCAGTAGTCC</w:t>
      </w:r>
    </w:p>
    <w:p w14:paraId="2FE7D973">
      <w:pPr>
        <w:rPr>
          <w:rFonts w:hint="eastAsia"/>
        </w:rPr>
      </w:pPr>
      <w:r>
        <w:rPr>
          <w:rFonts w:hint="eastAsia"/>
        </w:rPr>
        <w:t>&gt;OTU023021</w:t>
      </w:r>
    </w:p>
    <w:p w14:paraId="0F2CDFC4">
      <w:pPr>
        <w:rPr>
          <w:rFonts w:hint="eastAsia"/>
        </w:rPr>
      </w:pPr>
      <w:r>
        <w:rPr>
          <w:rFonts w:hint="eastAsia"/>
        </w:rPr>
        <w:t>CCTACGGGGGGCTGCAGTGGGGAATATTGGTCAATGGGCGCAAGCCTGAACCAGCCATGCCGCGTGAGTGAAGAAGGCCCTAGGGTTGTAAAGCTCTTTCAGCGGGGAAGATAATGACGGTACCCGCAGAAGAAGCCCCGGCTAACTTCGTGCCAGCAGCCGCGGTAATACGAAGGGGGCTAGCGTTGTTCGGAATTACTGGGCGTAAAGGGCGCGTAGGTGGCCTTCTAAGTCAGACGTGAAATCCCCAGGCTTAACTTGGGAACTGCGTCTGATACTGGAAGGCTTGAGTTCGGGAGAGGGATGTGGAATTCCAGGTGTAGCGGTGAAATGCGTAGAGATCAGGAAGAACACCAGTGGCGAAGGCGCTCTGCTAGGCCGTAACTGACACTGAGGGACGAAAGCTAGGGGAGCGAATGGGATTAGATACCCCGGTAGTCC</w:t>
      </w:r>
    </w:p>
    <w:p w14:paraId="6B22F164">
      <w:pPr>
        <w:rPr>
          <w:rFonts w:hint="eastAsia"/>
        </w:rPr>
      </w:pPr>
      <w:r>
        <w:rPr>
          <w:rFonts w:hint="eastAsia"/>
        </w:rPr>
        <w:t>&gt;OTU023022</w:t>
      </w:r>
    </w:p>
    <w:p w14:paraId="19F33384">
      <w:pPr>
        <w:rPr>
          <w:rFonts w:hint="eastAsia"/>
        </w:rPr>
      </w:pPr>
      <w:r>
        <w:rPr>
          <w:rFonts w:hint="eastAsia"/>
        </w:rPr>
        <w:t>CCTACGGGGGGCAGCAGTGGGGAATATTGCACAATGGGGGCAACCCTGATCCAGCCATGCCGCGTGTGTGAAGAAGGCCTTCGGGTTGTAAAGCTCTGTCGGACGGGACGAAAACCCCTGAGGTTCATAGCCTCAGGGCTTGACGGTACCTCGGGAATCAGCCCCGGCTAACTACGTGCCAGCAGCCGCGGTAATACGTAGGGGGCGAGCGTTGTCCGGATTCATTGGGCGTAAAGGGCGCGTAGGCGGCCATTCAAGTCAGAGGTGAAAGCCCAAGGCTCAACCTTGGAATTGCCTTTGATACTGTTTGGCTTGAGACCGGAAGAGGTAAGTGGAACTGCGAGTGTAGAGGTGAAATGCGCAGATATCAGGAGGAACACCGATGGCGAAGGCAGCTCGCTGGGACGGTACTGACGCTGAGACGCGAAAGCGTGGGGAGCAAACAGGATTAGATACCCGGGTAGTCC</w:t>
      </w:r>
    </w:p>
    <w:p w14:paraId="290FE1E5">
      <w:pPr>
        <w:rPr>
          <w:rFonts w:hint="eastAsia"/>
        </w:rPr>
      </w:pPr>
      <w:r>
        <w:rPr>
          <w:rFonts w:hint="eastAsia"/>
        </w:rPr>
        <w:t>&gt;OTU023023</w:t>
      </w:r>
    </w:p>
    <w:p w14:paraId="2627B965">
      <w:pPr>
        <w:rPr>
          <w:rFonts w:hint="eastAsia"/>
        </w:rPr>
      </w:pPr>
      <w:r>
        <w:rPr>
          <w:rFonts w:hint="eastAsia"/>
        </w:rPr>
        <w:t>CCTACGGGGGGCTGCAGTGGGGAATTTTTCGCAATGGGGGAAACCCTGACGAAGCAACGCCGCGTGGAGGATGAAGGCCTTCGGGTCGTAAACTCCTGTCGACCGGGACGAACGTAGTCCGACCTAATACGTCGGGCTATCGACTGTACCGGTGGAGGAAGCCACGGCTAACTCTGTGCCAGCAGCCGCGGTAAGACGTAGGGTGCAAGCGTTGTCCGGATTTATTGGGCGTAAAGAGCTCGTAGGCGGCTCGTCGCGTCGACCGTGAAAACCCGCGGCTTAACCGCGGGCTTGCGGTTGATACGGGCGGGCTAGAGTTCGGTAGGGGAGACTGGAATTCCTGGTGTAGCGGTGAAATGCGCAGATATCAGGAGGAACACCAGTGGCGAAGGCGGCCTGCTGGGCTGTTGCTGACGCTGAGGCGCGACAGCGTGGGGAGCAAACAGGATTAGATACCCCTGTAGTCC</w:t>
      </w:r>
    </w:p>
    <w:p w14:paraId="1473542E">
      <w:pPr>
        <w:rPr>
          <w:rFonts w:hint="eastAsia"/>
        </w:rPr>
      </w:pPr>
      <w:r>
        <w:rPr>
          <w:rFonts w:hint="eastAsia"/>
        </w:rPr>
        <w:t>&gt;OTU023024</w:t>
      </w:r>
    </w:p>
    <w:p w14:paraId="1BCE37CC">
      <w:pPr>
        <w:rPr>
          <w:rFonts w:hint="eastAsia"/>
        </w:rPr>
      </w:pPr>
      <w:r>
        <w:rPr>
          <w:rFonts w:hint="eastAsia"/>
        </w:rPr>
        <w:t>CCTACGGGTGGCTGCAGTCGGGAATTTTCCGCAATGGGCGAAAGCCTGACGGAGCAACGCCGCGTGGGTGAAGAAGGATTTCGGTCTGTAAAGCCCTTTCAGTCGGGACGAGACGAAGACGGTACCGACAGAAGAAGCATCGGCTAACTACGTGCCAGCAGCCGCGGTAATACAGAGGTGCCGAGCGTTAGGCGGAATCACTGGGCTTAAAGCGTGTGTAGGCGGGCCGTTAAGTACCTCGTGAAATCCCCCGGCTCAACCGGGGAACTGCTGGGTATACTGGCGGTCTTGAGAGGCCTAGGGGCAGACGGAACAAGCGGTGGAGCGGTGAAATGCGTAGATATCGCTTGGAACGCCGACGGTGAAAACAGTCTGCTGGGGGCCATCTGACGCTGAGACACGAAAGCCAGGGGAGCGAACGGGATTAGATACCCTGGTAGTCC</w:t>
      </w:r>
    </w:p>
    <w:p w14:paraId="79A8DB07">
      <w:pPr>
        <w:rPr>
          <w:rFonts w:hint="eastAsia"/>
        </w:rPr>
      </w:pPr>
      <w:r>
        <w:rPr>
          <w:rFonts w:hint="eastAsia"/>
        </w:rPr>
        <w:t>&gt;OTU023025</w:t>
      </w:r>
    </w:p>
    <w:p w14:paraId="211734B0">
      <w:pPr>
        <w:rPr>
          <w:rFonts w:hint="eastAsia"/>
        </w:rPr>
      </w:pPr>
      <w:r>
        <w:rPr>
          <w:rFonts w:hint="eastAsia"/>
        </w:rPr>
        <w:t>CCTACGGGTGGCAGCAGCCAGGAATCTTGGGCAATGGGCGAAAGCCTGACCCAGCAACACCGTGTGGGCGATGAAGGCCTTCGGGTTGTAAAACTCTGTCTTCTGTGAAGAACAAGCCTATGAAGAGAACGCTTAGGCCCTGACGGTAACAGAGGAGGAAGCCCCGGCTAACTACGTGCCAGCAGCCGCGGTAATACGAGGGGTCCTAGCGTTGTTCGGAATTACTGGGCGTAAAGCGCATGTAGGTGGCTTGGCAAGTCAGGTGTGAAAGCCTCGGGCTCAACCCGAGAAGTGCATTTGATACTGCTGAGCTTGAGTATGGGAGAGGGTAGTAGAATTCTTGGTGTAGCAGTGAAATGCGTAGATATCATGAGGAATACCAGAGGCGAAGGCGGCTACCTGGACAATTGCTGACGCTCAGGCACGAAAGCGTGGGGAGCGAACAGGATTAGATACCCCGGTAGTCC</w:t>
      </w:r>
    </w:p>
    <w:p w14:paraId="13816FBC">
      <w:pPr>
        <w:rPr>
          <w:rFonts w:hint="eastAsia"/>
        </w:rPr>
      </w:pPr>
      <w:r>
        <w:rPr>
          <w:rFonts w:hint="eastAsia"/>
        </w:rPr>
        <w:t>&gt;OTU023026</w:t>
      </w:r>
    </w:p>
    <w:p w14:paraId="7E8A0308">
      <w:pPr>
        <w:rPr>
          <w:rFonts w:hint="eastAsia"/>
        </w:rPr>
      </w:pPr>
      <w:r>
        <w:rPr>
          <w:rFonts w:hint="eastAsia"/>
        </w:rPr>
        <w:t>CCTACGGGGGGCTGCAGTGGGGAATATTGGACAATGGGGGCAACCCTGATCCAGCGATGCCGCGTGTGTGAAGAAGGCCTGCGGGTTGTAAAGCACTTTAGTTGGGGAGGATTGCACGAGGGATGAATAATCTCTGGTGTTGACGCTACCCAAAGAATAAGCACCGGCTAACTCTGTGCCAGCAGCCGCGGTAATACGTAGGGGGCAAGCGTTGTCCGGAATCATTGGGCGTAAAGAGCGTGTAGGCGGCCCGGTAAGTCGGTTGTGAAAGTCAGGGGCTCAACCCTTGAATGCCGACCGATACTGTCGGGCTAGAGTCCGGAAGAGGCGAGTGGAATTCCTGGTGTAGTGGTGGAATGCGTAGAGATCGGGAGGAACACCAGTGGCGAAGGCGGCTCTCTGGACCGGACCTGACGCTCAGGCGCGAAAGCGTGGGGAGCGATCCGGATTAGATACCCGTGTAGTCC</w:t>
      </w:r>
    </w:p>
    <w:p w14:paraId="7C3C6194">
      <w:pPr>
        <w:rPr>
          <w:rFonts w:hint="eastAsia"/>
        </w:rPr>
      </w:pPr>
      <w:r>
        <w:rPr>
          <w:rFonts w:hint="eastAsia"/>
        </w:rPr>
        <w:t>&gt;OTU023027</w:t>
      </w:r>
    </w:p>
    <w:p w14:paraId="3D4B01EA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CTTTCGGGTCGTAAACTCCTGTCGAGCGGGACGAACACTTCTGAGGTGAATAGCCTTGGGAGCTGACGGTACCGCGAGAGGAAGCCCCGGCTAACTCCGTGCCAGCAGCCGCGGTAATACGGGGGGGGCAAGCGTTGTTCGGAATTACTGGGCGTAAAGAGCGTGTAGGCGGCCCGGTAAGTCCGTTGTGAAAGTCGAGGGCTCAACCCTCGAATGCCGGCGGATACTGTCGGGCTAGAATCCGGAAGAGGCGAGTGGAATTCCTGGTGTAGCGGTGGAATGCGCAGATATCAGGAGGAACACCAACGGCGAAGGCAGCTCGCTAGGACGGTACTGACGCTGAGGCGCGAAAGCGTGGGGAGCGAACAGGATTAGATACCCCGGTAGTCC</w:t>
      </w:r>
    </w:p>
    <w:p w14:paraId="479C4112">
      <w:pPr>
        <w:rPr>
          <w:rFonts w:hint="eastAsia"/>
        </w:rPr>
      </w:pPr>
      <w:r>
        <w:rPr>
          <w:rFonts w:hint="eastAsia"/>
        </w:rPr>
        <w:t>&gt;OTU023028</w:t>
      </w:r>
    </w:p>
    <w:p w14:paraId="3E2C3E26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TTTTCGGAATGTAAACTTCACAAGAATGGGAAGAATAAGTCGGAGCCAATACCTCCGATGATGACGGTACCATTTGTAAGCTCCGGCTAACTCCGTGCCAGCAGCCGCGGTAAGACGGAGGGTGCAAACGTTGTTCGGATTCACTGGGCATAAAGCGCACGTAGGCGGCTCGTTTAGTCAGACGTGAAATCCCCCGGCTCAACCGGGGAACGGCATCTGATACTGGCGAGCTCGAGGACGGTAGGGGTGAGCGGAACTCCAGGTGGAGCGGTGAAATGCGTTGATATCATCAGGAACACCGGTGGCGAAAGCGGCTTACTGGGTCTCTTCTGACGCTGAGGAACGAAAGCTAGGGTAGCGAACGGGATTAGATACCCGTGTAGTCC</w:t>
      </w:r>
    </w:p>
    <w:p w14:paraId="7BF8DE8D">
      <w:pPr>
        <w:rPr>
          <w:rFonts w:hint="eastAsia"/>
        </w:rPr>
      </w:pPr>
      <w:r>
        <w:rPr>
          <w:rFonts w:hint="eastAsia"/>
        </w:rPr>
        <w:t>&gt;OTU023029</w:t>
      </w:r>
    </w:p>
    <w:p w14:paraId="1E2A0789">
      <w:pPr>
        <w:rPr>
          <w:rFonts w:hint="eastAsia"/>
        </w:rPr>
      </w:pPr>
      <w:r>
        <w:rPr>
          <w:rFonts w:hint="eastAsia"/>
        </w:rPr>
        <w:t>CCTACGGGGGGCTGCAGTCGAGGATCTTCGGCAATGGGCGCAAGCCTGACCGAGCGACGCCGCGTGCGCGACGAAGGCCTTCGGGTTGTAAAGCGCTGTCGGGGGGGAGGAAAGCCCGCAAGGGCCTGACCCACCCCCGGAGGAAGCACGGGCTAAGTTCGTGCCAGCAGCCGCGGTAAGACGAACCGTGCGAACGTTGTTCGGAATCACTGGGCTTAAAGGGCGCGTAGGCGGACCGCCAGGTCTGGGGTGAAACCTTCCGGCTCAACCGGAAACCCGCCCCCGATACCGGCGGCCTGGAGGCGGGCAGGGGCGCGTGGAACTCCCGGTGGAGCGGTGAAATGTGTTGAGATCGGGAGGAACGCCGGCGGCGAAAGCGGCGCGCTGGGCCCGTCCTGACGCTGAGGCGCGAAAGCCAGGGGAGCGAACGGGATTAGATACCCCTGTAGTCC</w:t>
      </w:r>
    </w:p>
    <w:p w14:paraId="1BD330CB">
      <w:pPr>
        <w:rPr>
          <w:rFonts w:hint="eastAsia"/>
        </w:rPr>
      </w:pPr>
      <w:r>
        <w:rPr>
          <w:rFonts w:hint="eastAsia"/>
        </w:rPr>
        <w:t>&gt;OTU023030</w:t>
      </w:r>
    </w:p>
    <w:p w14:paraId="2BDD59D6">
      <w:pPr>
        <w:rPr>
          <w:rFonts w:hint="eastAsia"/>
        </w:rPr>
      </w:pPr>
      <w:r>
        <w:rPr>
          <w:rFonts w:hint="eastAsia"/>
        </w:rPr>
        <w:t>CCTACGGGTGGCAGCAGTAGGGAATCTTCCACAATGGACGAAAGTCTGATGGAGCAACGCCGCGTGAGTGAAGAAGGATTTCGGTTCGTAAAACTCTGTTGCAAGGGAAGAACAAGTAGCGTAGTAACTGGCGCTACCTTGACGGTACCTTATTAGAAAGCCACGGCTAACTACGTGCCAGCAGCCGCGGTAATACGTAGGTGGCTAGCGTTGTCCGGAATTACTGGGCGTAAAGCGCGCGTAGGCGGACCTGCAAGTCGGGGGTGAAAGCCCGAGGCTCAACCTCGGAACTGCCTTCGATACTGCGGGTCTCGAGTCCGGGAGAGGTGAGTGGAATTCCTAGTGTAGCGGTGAAATGCGTAGAGATTTGGAGGAACACCAGTGGCGAAGGCGACTGTCTGGTCTGTAACTGACACTGAGGCGCGAAAGCGTGGGTAGCAAACAGGATTAGATACCCTAGTAGTCC</w:t>
      </w:r>
    </w:p>
    <w:p w14:paraId="16B58CFF">
      <w:pPr>
        <w:rPr>
          <w:rFonts w:hint="eastAsia"/>
        </w:rPr>
      </w:pPr>
      <w:r>
        <w:rPr>
          <w:rFonts w:hint="eastAsia"/>
        </w:rPr>
        <w:t>&gt;OTU023031</w:t>
      </w:r>
    </w:p>
    <w:p w14:paraId="303D7946">
      <w:pPr>
        <w:rPr>
          <w:rFonts w:hint="eastAsia"/>
        </w:rPr>
      </w:pPr>
      <w:r>
        <w:rPr>
          <w:rFonts w:hint="eastAsia"/>
        </w:rPr>
        <w:t>CCTACGGGTGGCTGCAGTCGGGAATTTTGGGCAATGGGCGCAAGCCTGACCCAGCAACGCCGCGTGAAGGATGAAGTTTCTCGGAATGTAAACTTCACAAGAATGGGAAGAATAAGACCGGGCTAACACCCTTGTCGATGACGGTACCATTTGTAAGCTCCGGCTAACTCCGTGCCAGCAGCCGCGGTAATACGGAAGGGGCAAGCGTTGTTCGGAATCATTGGGCGTAAAGGGCGCGTAGGCGGTCTTGTTTGTCCGCTGTGAAAGTCCACGGCTCACCCGTGGAGGGTCGGTGGAAACGGCAAGACTTGAGGCTGGGAGGGGTTGGTGGAATTCCCTGTGTAGCGGTGAAATGCGTAGAGATCCGGAGGAACACCAGCGGCGAAGGCGGCATCCTGGACTGGTCCTGACACTCAGGAGCGAAAGCGTGGGGAGCGATCCGGATTAGATACCCTGGTAGTCC</w:t>
      </w:r>
    </w:p>
    <w:p w14:paraId="41264B45">
      <w:pPr>
        <w:rPr>
          <w:rFonts w:hint="eastAsia"/>
        </w:rPr>
      </w:pPr>
      <w:r>
        <w:rPr>
          <w:rFonts w:hint="eastAsia"/>
        </w:rPr>
        <w:t>&gt;OTU023032</w:t>
      </w:r>
    </w:p>
    <w:p w14:paraId="6663E955">
      <w:pPr>
        <w:rPr>
          <w:rFonts w:hint="eastAsia"/>
        </w:rPr>
      </w:pPr>
      <w:r>
        <w:rPr>
          <w:rFonts w:hint="eastAsia"/>
        </w:rPr>
        <w:t>CCTACGGGGGGCTGCAGTGGGGAATATTGGACAATGGGCGAAAGTCTGAGGCAGCGACGCCGCGTGGGGGATGAATGGCTTCGGCCCGTAAACCCCTGTCATTTGCGATCAAACCTTACGACCTAACACGTCGTAAGCTGATAGTAGCGGAAGAGGAAGGGACGGCTAACTCTGTGCCAGCAGCCGCGGTAATACGTAGGTGGCAAGCGTTGTCCGGAATTATTGGGCGTAAAGCGTGCGTAGGCGGCGATCCAAGTCTGGTGTGAAATCTCCCGGCTCAACCGGGAGGGTGCGCCGGAAACTGGGTTGCTGGAGTGCGGGAGAGGTAAGCGGAATTCCCGGTGTAGCGGTGAAATGCGTAGATATCGGGAGGAACACCTGCGGTGCAGACGGCTTACTGGACCGCCACTGACGCTGAGGCACGAAAGCGTGGGGAGCAAACAGGATTAGATACCCGTGTAGTCC</w:t>
      </w:r>
    </w:p>
    <w:p w14:paraId="427780BD">
      <w:pPr>
        <w:rPr>
          <w:rFonts w:hint="eastAsia"/>
        </w:rPr>
      </w:pPr>
      <w:r>
        <w:rPr>
          <w:rFonts w:hint="eastAsia"/>
        </w:rPr>
        <w:t>&gt;OTU023033</w:t>
      </w:r>
    </w:p>
    <w:p w14:paraId="6D9BB8EA">
      <w:pPr>
        <w:rPr>
          <w:rFonts w:hint="eastAsia"/>
        </w:rPr>
      </w:pPr>
      <w:r>
        <w:rPr>
          <w:rFonts w:hint="eastAsia"/>
        </w:rPr>
        <w:t>CCTACGGGGGGCTGCAGTAGGGAATATTGGTCAATGGGTGAGAGCCTGAACCAGCCATGCCGCGTGCAGGAAGACGGCCTTCTGGGTTGTAAACTGCTTTTGTCAGGGGATAAAATTTCCATGCGTGGAAAATTGAAGGTACCTGACGAATAAGCCACGGCTAACTACGTGCCAGCAGCCGCGGTAATACGTAGGTGGCAAGCGTTGTCCGGAATTATTGGGCGTAAAGCGCGCGCAGGCGGTCCTTTAAGTCTGATGTGAAATCCCACGGCTCAACCGTGGAAGGTCATTGGAAACTGGGGGACTTGAGTACAGAAGAGGAAAGCGGAATTCCACGTGTAGCGGTGAAATGCGTAGAGATGTGGAGGAACACCGGTGGCGAAGGCGACATCCTGGACCGGTATTGACGCTGAGGCGCGAAAGCCAGGGGAGCAAACAGGATTAGATACCCTTGTAGTCC</w:t>
      </w:r>
    </w:p>
    <w:p w14:paraId="047588EA">
      <w:pPr>
        <w:rPr>
          <w:rFonts w:hint="eastAsia"/>
        </w:rPr>
      </w:pPr>
      <w:r>
        <w:rPr>
          <w:rFonts w:hint="eastAsia"/>
        </w:rPr>
        <w:t>&gt;OTU023034</w:t>
      </w:r>
    </w:p>
    <w:p w14:paraId="72EFB26B">
      <w:pPr>
        <w:rPr>
          <w:rFonts w:hint="eastAsia"/>
        </w:rPr>
      </w:pPr>
      <w:r>
        <w:rPr>
          <w:rFonts w:hint="eastAsia"/>
        </w:rPr>
        <w:t>CCTACGGGAGGCTGCAGTGGGGAATTTTGGACAATGGGCGCAAGCCTGACCCAGCCATGCCGCGTGAGTGATGAAGGCCTTCGGGTCGTAAAGCTCTGTGGGGAGGGACGAATGTCTGCGAGGCCAATACCCGCGCAGAGTGACGGTACCTCCTTAGCAAGCACCGGCTAACTCCGTGCCAGCAGCCGCGGTAATACGGAGGGTGCAAGCGTTATCCGGATTCACTGGGTTTAAAGGGTGCGTAGGTGGGCAGGTAAGTCAGTGGTGAAATCTCCGGGCTCAACCCGGAAACTGCCATTGATACTATCAGTCTTGAATATCGTGGAGGTAAGCGGAATATGTCATGTAGCGGTGAAATGCTTAGATATGACATAGAACACCAATTGCGAAGGCAGCTTACTACCCGAATATTGACACTGAGGCACGAAAGCGTGGGGATCAAACAGGATTAGATACCCCAGTAGTCC</w:t>
      </w:r>
    </w:p>
    <w:p w14:paraId="799E8EE5">
      <w:pPr>
        <w:rPr>
          <w:rFonts w:hint="eastAsia"/>
        </w:rPr>
      </w:pPr>
      <w:r>
        <w:rPr>
          <w:rFonts w:hint="eastAsia"/>
        </w:rPr>
        <w:t>&gt;OTU023035</w:t>
      </w:r>
    </w:p>
    <w:p w14:paraId="500C16FD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AGAGGATGCAAGCGTTATCCGGAATGATTGGGCGTAAAGCGTCTGTAGGTGGCTCTTCAAGTCTGCTGTCAAAGAGTGGGGCTTAACTCCAGAAAGGCAGTGGAAACTGAAAGGCTAGAGAGCCGTAGGGGTAGAGGGAATTCCCGGTGTAGCGGTGAAATGCTTAGATATGACATAGAACACCCATTGCGAAGGCAGCTAACTACACGATCATTGACACTGAGGCACGAAAGCGTGGGGAGCAAACAGGATTAGATACCCGAGTAGTCC</w:t>
      </w:r>
    </w:p>
    <w:p w14:paraId="449A3629">
      <w:pPr>
        <w:rPr>
          <w:rFonts w:hint="eastAsia"/>
        </w:rPr>
      </w:pPr>
      <w:r>
        <w:rPr>
          <w:rFonts w:hint="eastAsia"/>
        </w:rPr>
        <w:t>&gt;OTU023036</w:t>
      </w:r>
    </w:p>
    <w:p w14:paraId="2CD13467">
      <w:pPr>
        <w:rPr>
          <w:rFonts w:hint="eastAsia"/>
        </w:rPr>
      </w:pPr>
      <w:r>
        <w:rPr>
          <w:rFonts w:hint="eastAsia"/>
        </w:rPr>
        <w:t>CCTACGGGGGGCAGCAGTGGGGAATATTGGACAATGGGGGAAACCCTGATCTAGCCATGCCGCGTGGACGATGAAGGCCTTAGGGTTGTAAAGTCCTTTCGCTGGGGAAGATAATGACGGTACCCAGTAAAGAAGCCCCGGCTAACTCCGTGCCAGCAGCCGCGGTAATACGTAGGGTGCAAGCGTTAATCGGAATTACTGGGCGTAAAGGGTACGCAGGCGGCATGGCAAGAAAGGTGTGAAATCCCAGGGCTTAACCTCGGAACTGCCTTTGATACTGTTGGTCTCGAGTCCGGTAGAGGGTGGTGGAATTTCCTGTGTAGCGGTGAAATGCGTAGATATCGGGAGGAACACCAGTGGCGAAGGCGATCTTCTGGACGGATACTGACGCTGAGGCGCGAAAGCTAGGGGAGCAAACAGGATTAGATACCCGTGTAGTCC</w:t>
      </w:r>
    </w:p>
    <w:p w14:paraId="7DAF3E32">
      <w:pPr>
        <w:rPr>
          <w:rFonts w:hint="eastAsia"/>
        </w:rPr>
      </w:pPr>
      <w:r>
        <w:rPr>
          <w:rFonts w:hint="eastAsia"/>
        </w:rPr>
        <w:t>&gt;OTU023037</w:t>
      </w:r>
    </w:p>
    <w:p w14:paraId="522D2A94">
      <w:pPr>
        <w:rPr>
          <w:rFonts w:hint="eastAsia"/>
        </w:rPr>
      </w:pPr>
      <w:r>
        <w:rPr>
          <w:rFonts w:hint="eastAsia"/>
        </w:rPr>
        <w:t>CCTACGGGGGGCTGCAGTGGGGAATATTGCACAATGGACGAAAGTCTGATGGAGCGACGCCGCGTGAGTGATGAAGGTTTTCGGATCGTAAAGCTCTGTTGCCCTAGACGAACAGCTGGAGGAGTAACTGCCTTCAGTGTGACGGTATAGGAGAAGAAAGCCCCGGCTAACTACGTGCCAGCAGCCGCGGTAATACGAAGGGGGCTAGCGTTGTTCGGAATCACTGGGCGTAAAGCGCGCGTAGGCGGCTTTGCAAGTCAGGGGTGAAATCCCACAGCTTAACTGTGGAACTGCCTTTGAAACTGCAAGGCTAGAATGTGAGAAGGGATGGCGGAATTCCTAATGTAGAGGTGAAATTCGTAGATATTAGGAGGAACACCTGTGGCGAAAGCGGCCATCTGGATCACAATTGACGCTGAAGTGCGAAAGCGTGGGTAGCAAACAGGATTAGATACCCCAGTAGTCC</w:t>
      </w:r>
    </w:p>
    <w:p w14:paraId="086AA2C8">
      <w:pPr>
        <w:rPr>
          <w:rFonts w:hint="eastAsia"/>
        </w:rPr>
      </w:pPr>
      <w:r>
        <w:rPr>
          <w:rFonts w:hint="eastAsia"/>
        </w:rPr>
        <w:t>&gt;OTU023038</w:t>
      </w:r>
    </w:p>
    <w:p w14:paraId="25DA8B75">
      <w:pPr>
        <w:rPr>
          <w:rFonts w:hint="eastAsia"/>
        </w:rPr>
      </w:pPr>
      <w:r>
        <w:rPr>
          <w:rFonts w:hint="eastAsia"/>
        </w:rPr>
        <w:t>CCTACGGGGGGCTGCAGTAGGGAATCTTGCGCAATGGGCGAAAGCCTGACGCAGCAACGCCGCGTGCGGGATGAAGGCCTTCGGGTTGTAAACCGCTTTCAGTAGGGACGAATTCAGACGGTACCTACAGAAGAAGCCCCGGCCAACTACGTGCCAGCAGCCGCGGTAACACGTAGGGGGCGAGCGTTGTCCGGAATCATTGGGCGTAAAGAGCGTGTAGGCGGCCCGATAAGTCCGCTGTGAAAGTCGGGGGCTCAACCCTCGAATGCCGGTGGATACTGTCGGGCTAGAGTGCGGAAGAGGCGAGTGGAATTCCTGGTGTAGCGGTGAAATGCGTTGATATAACTTGGAACACCAATGGCGAAAGCAGTTTTCTGGACGGATACTGACGCTCATGTTCGAAAGCCAAGGTAGCAAACAGGATTAGATACCCCAGTAGTCC</w:t>
      </w:r>
    </w:p>
    <w:p w14:paraId="045DB75A">
      <w:pPr>
        <w:rPr>
          <w:rFonts w:hint="eastAsia"/>
        </w:rPr>
      </w:pPr>
      <w:r>
        <w:rPr>
          <w:rFonts w:hint="eastAsia"/>
        </w:rPr>
        <w:t>&gt;OTU023039</w:t>
      </w:r>
    </w:p>
    <w:p w14:paraId="6FAEB921">
      <w:pPr>
        <w:rPr>
          <w:rFonts w:hint="eastAsia"/>
        </w:rPr>
      </w:pPr>
      <w:r>
        <w:rPr>
          <w:rFonts w:hint="eastAsia"/>
        </w:rPr>
        <w:t>CCTACGGGAGGCTGCAGTGAGGAATATTGCACAATGGACGCAAGTCTGATGCAGCAACGCCGCGTGGAGGAAGAAGGTCTTCGGATTGTAAACTCCTTTTTTCAGGGAAGAGCAAGGACGGTACCTGAAGAATAAGTCACGGCTAACTACGTGCCAGCAGCCGCGGTAATACGTAGGTGGCAAGCGTTGTCCGGATTTACTGGGCGTAAAGCGTATGCAGGCGGAAGGTTAAGTAGGAAGTGAAAGGTTGGAGCTCAACTCTGACACTGCTTCCTATACTGGCCTTCTTGAGTGGCGGAGAGGAAGATGGAACGACACGTGTAGCGGTGAAATGCGTTGATATGTGTCGGAACACCAATGGCGAAAGCAATCTTCTGGACGCAGGGGCAACCCTTAAAACTGACGCTGAGATACGAAAGCCAAGGTAGCAAACAGGATTAGATACCCTTGTAGTCC</w:t>
      </w:r>
    </w:p>
    <w:p w14:paraId="5F672B8A">
      <w:pPr>
        <w:rPr>
          <w:rFonts w:hint="eastAsia"/>
        </w:rPr>
      </w:pPr>
      <w:r>
        <w:rPr>
          <w:rFonts w:hint="eastAsia"/>
        </w:rPr>
        <w:t>&gt;OTU023040</w:t>
      </w:r>
    </w:p>
    <w:p w14:paraId="1C28F0A5">
      <w:pPr>
        <w:rPr>
          <w:rFonts w:hint="eastAsia"/>
        </w:rPr>
      </w:pPr>
      <w:r>
        <w:rPr>
          <w:rFonts w:hint="eastAsia"/>
        </w:rPr>
        <w:t>CCTACGGGAGGCAGCAGTCGAGAATCATTCACAATGGGCGCAAGCCTGATCCAGCCATGCCGCGTGAGGGATGAAGGCCTTCGGGTTGTAAACCTCTGTCACCGGGGAAGAAACGCTTCAAGTTAATAGCTTGAAGCCTGACTTAACCCGGAGAGGAAGCAGTGGCTAACTCTGTGCCAGCAGCCGCGGTAATACAGAGACTGCAAGCGTTATTCGGATTCACTGGGCGTAAAGGGTGCGCAGGCGGCCGTGTGTGTGAGGCGTGAAAGCCCGATGCTCAACATCGGAATTGCACCTCAAACTACATGGCTAGAGCATTGGAGAGGGAAGCGGAATTCACGGTGTAGCAGTGAAATGCGTAGATATCGTGAGGAACACCAGAGGCGAAGGCGGCTACCTGGACAATTACTGACGCTCAGGCACGAAAGCGTGGGGAGCGAACAGGATTAGATACCCCAGTAGTCC</w:t>
      </w:r>
    </w:p>
    <w:p w14:paraId="2417C5D1">
      <w:pPr>
        <w:rPr>
          <w:rFonts w:hint="eastAsia"/>
        </w:rPr>
      </w:pPr>
      <w:r>
        <w:rPr>
          <w:rFonts w:hint="eastAsia"/>
        </w:rPr>
        <w:t>&gt;OTU023041</w:t>
      </w:r>
    </w:p>
    <w:p w14:paraId="35E7FFD6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CCCGGGACGAAACGCTCCGACCTAACACGTCGGAGTCTGACGGTACCGGGTGAGGAAGCCCCGGCTAACTCTGTGCCAGCAGCCGCGGTAATACGAAGGGGGCTAGCGTTGTTCGGAATCACTGGGCGTAAAGCGCACGTAGGCGGCTTCTTAAGTCAGGGGTGAAATCCTGGAGCTCAACTCCAGAACTGCCTTTGATACTGGAAAACTTGAATCTTGGAGAGGTCAGTGGAATTCCGAGTGTAGAGGTGAAATTCGTAGATATTCGGAAGAACACCAGTGGCGAAGGCGACTGACTGGACAAGTATTGACGCTGAGGTGCGAAAGCGTGGGGAGCAAACAGGATTAGATACCCCGGTAGTCC</w:t>
      </w:r>
    </w:p>
    <w:p w14:paraId="080269A0">
      <w:pPr>
        <w:rPr>
          <w:rFonts w:hint="eastAsia"/>
        </w:rPr>
      </w:pPr>
      <w:r>
        <w:rPr>
          <w:rFonts w:hint="eastAsia"/>
        </w:rPr>
        <w:t>&gt;OTU023042</w:t>
      </w:r>
    </w:p>
    <w:p w14:paraId="7CE4471E">
      <w:pPr>
        <w:rPr>
          <w:rFonts w:hint="eastAsia"/>
        </w:rPr>
      </w:pPr>
      <w:r>
        <w:rPr>
          <w:rFonts w:hint="eastAsia"/>
        </w:rPr>
        <w:t>CCTACGGGCGGCAGCAGTGAGGAATATTGCACAATGGGGGCAACTCTGATCCAGCCATCCCGCGTGAAGGATTAAGGCCCTATGGGTTGTAAACTTCTTTTCTCTGGGAATAAAAACCTGAATTCACTTCGGGCTTGAAGGTACCAGAGGAATAAGCACCGGCTAACTACGTGCCAGCAGCCGCGGTAAAACGTAGGAGGCGAGCGTTATCCGGATTTACTGGGTGTAAAGCGCGTGCAGGCGGTTCGTTAAGTTGGATGTGAAAGCTCCCGGCTCAACTGGGAGAGGTCGTACAAGACTGGCGGACTGGAGTGTGGTAAGGGAAGGTGGAATTCCGGGTGTAGTGGTGAAATGCGTAGATATCCGGAGGAACACCAGTGGCGAAAGCGGCCTTCTGGACCACAACTGACGCTCAGACGCGAAAGCTAGGGTAGCAAACGGGATTAGATACCCTAGTAGTCC</w:t>
      </w:r>
    </w:p>
    <w:p w14:paraId="76DB021A">
      <w:pPr>
        <w:rPr>
          <w:rFonts w:hint="eastAsia"/>
        </w:rPr>
      </w:pPr>
      <w:r>
        <w:rPr>
          <w:rFonts w:hint="eastAsia"/>
        </w:rPr>
        <w:t>&gt;OTU023043</w:t>
      </w:r>
    </w:p>
    <w:p w14:paraId="1CC3283F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AGTGTAAACCACTGTTGCCCGGGACGAATAGCTCGATTAATCGAGCCTGACGGTACCGGGTGAGGAAGCACCGGCTAACTCCGTGCCAGCAGCCGCGGTAATACAGAGGATGCAAGCGTTATCCGGAATGATTGGGCGTAAAGCGTCTGTAGGTGGCTTTTTAAGTCCGCCGTCAAATCCCAGGGCTCAACCCTGGAATGCGGGTGGATACTGCCGGGCTAGAGTCCGGAAGAGGCGAGTGGAATTCCTGGTGTAGCGGTGGAATGCGCAGATATCAGGAGGAACACCGATAGCGAAGGCAGCTCGCTGGGACGGTACTGACGCTAAGGCGCGAAAGCGTGGGGAGCGAACAGGATTAGATACCCTAGTAGTCC</w:t>
      </w:r>
    </w:p>
    <w:p w14:paraId="1CD65D85">
      <w:pPr>
        <w:rPr>
          <w:rFonts w:hint="eastAsia"/>
        </w:rPr>
      </w:pPr>
      <w:r>
        <w:rPr>
          <w:rFonts w:hint="eastAsia"/>
        </w:rPr>
        <w:t>&gt;OTU023044</w:t>
      </w:r>
    </w:p>
    <w:p w14:paraId="08022821">
      <w:pPr>
        <w:rPr>
          <w:rFonts w:hint="eastAsia"/>
        </w:rPr>
      </w:pPr>
      <w:r>
        <w:rPr>
          <w:rFonts w:hint="eastAsia"/>
        </w:rPr>
        <w:t>CCTACGGGTGGCTGCAGTGGGGAATCTTGCGCAATGGGCGAAAGCCTGACGCAGCGACGCCGCGTGCGGGAGGACGGCCTTCGGGTCGTAAACCGCTGTTGCCCGGGACGAATGCCCCTTTCGAGGGGATTGACGGTACCGGGTGAGGAAGCACCGGCTAACTCCGTGCCAGCAGCCGCGGTAATACGGAGGGTGCGAGCGTTGTCCGGAATCACTGGGCGTAAAGGGTGCGTAGGTGGCATGGTAAGTTTGATGTGAAAGCTCAGGGCTCAACCCTGAAATGGCATTGAATACTACGGTGCTGGAGGTTTGGAGGGGGGACTGGAATTCTTGGTGTAGCAGTGAAATGCGTAGAGATCCGGAAGAACACCGGTGGCGAAGGCGGTCTGCTGGGCAGTAGCTGACGCTGAGGCGCGACAGCGTGGGGAGCAAACAGGATTAGATACCCTAGTAGTCC</w:t>
      </w:r>
    </w:p>
    <w:p w14:paraId="74DC9015">
      <w:pPr>
        <w:rPr>
          <w:rFonts w:hint="eastAsia"/>
        </w:rPr>
      </w:pPr>
      <w:r>
        <w:rPr>
          <w:rFonts w:hint="eastAsia"/>
        </w:rPr>
        <w:t>&gt;OTU023045</w:t>
      </w:r>
    </w:p>
    <w:p w14:paraId="1DD4B2A4">
      <w:pPr>
        <w:rPr>
          <w:rFonts w:hint="eastAsia"/>
        </w:rPr>
      </w:pPr>
      <w:r>
        <w:rPr>
          <w:rFonts w:hint="eastAsia"/>
        </w:rPr>
        <w:t>CCTACGGGTGGCTGCAGTGGGGAATATTGGACAATGGGGGAAACCCTGATCCAGCGATGCCGCGTGGGTGAAGAAGGCCTGCGGGTTGTAAAGCCCTTTCAGTGGGGAAGAAAAACGGGGTGTGAACAGCGCCTCGTCTTGACGTTACCCACAGAAGAAGCACCGGCTAACTCCGTGCCAGCAGCCGCGGTAATACGGAGGGTGCGAGCGTTGTCCGGATTTATTGGGTTTAAAGGGCGCGTAGGTGGCCCGTTAAGTGGCTGGTGAAATCCCGGGGCTCAACTCCGGGGCTGCCGGTCAGACTGGCGAGCTAGAGCACGGTAGGGGCAGATGGAATTCCCGGTGTAGTGGTGAAATGCGTAGATATCGGGAGGAACACCAGTGGCGAAGGCGGGTCTCTGGGGCTGTCCTGACGCTGAGGCGCGAAAGCTGGGGGAGCGAACAGGATTAGATACCCCGGTAGTCC</w:t>
      </w:r>
    </w:p>
    <w:p w14:paraId="2045EEB0">
      <w:pPr>
        <w:rPr>
          <w:rFonts w:hint="eastAsia"/>
        </w:rPr>
      </w:pPr>
      <w:r>
        <w:rPr>
          <w:rFonts w:hint="eastAsia"/>
        </w:rPr>
        <w:t>&gt;OTU023046</w:t>
      </w:r>
    </w:p>
    <w:p w14:paraId="4A5E687F">
      <w:pPr>
        <w:rPr>
          <w:rFonts w:hint="eastAsia"/>
        </w:rPr>
      </w:pPr>
      <w:r>
        <w:rPr>
          <w:rFonts w:hint="eastAsia"/>
        </w:rPr>
        <w:t>CCTACGGGGGGCAGCAGTGGGGAATATTGGACAATGGGGGCAACCCTGATCCAGCCATGCCGCGTGAGTGAAGAAGGCCTTCGGGTTGTAAAGCTCTTTCAGACGGAAAGAAATCGCCCTTCCTAATACGGGGGGTGGATGACGGTACTGTCAGAAGAAGCACCGGCTAACTACGTGCCAGCAGCCGCGGTAATACGTAGGGTGCGAGCGTTAATCGGAATTACTGGGCGTAAAGCGTGCGCAGGCGGCGCCGCAAGTCAGGCGTGAAATCCCCGAGCTTAACTTGGGAATGGCGCTTGAAACTACGGTGCTGGAGTGTGGCAGAGGGAGGTGGAATTCCACGTGTAGCGGTGAAATGCGTAGAGATCGGGAGGAACATCCGTGGCGAAGGCGGCCATCTGGACCAGCACTGACACTGAGGCACGAAAGCGTGGGGAGCAAACAGGATTAGATACCCGTGTAGTCC</w:t>
      </w:r>
    </w:p>
    <w:p w14:paraId="642796CB">
      <w:pPr>
        <w:rPr>
          <w:rFonts w:hint="eastAsia"/>
        </w:rPr>
      </w:pPr>
      <w:r>
        <w:rPr>
          <w:rFonts w:hint="eastAsia"/>
        </w:rPr>
        <w:t>&gt;OTU023047</w:t>
      </w:r>
    </w:p>
    <w:p w14:paraId="52F99868">
      <w:pPr>
        <w:rPr>
          <w:rFonts w:hint="eastAsia"/>
        </w:rPr>
      </w:pPr>
      <w:r>
        <w:rPr>
          <w:rFonts w:hint="eastAsia"/>
        </w:rPr>
        <w:t>CCTACGGGGGGCTGCAGTCGAGAATCTTCGGCAATGGGCGCAAGCCTGACCGAGCGACGCCGCGTGCGGGAGGAAGGCCTTCGGGTTGTAAACCGCTGTCAGGGGGGACCAAACACTGAGGGATCCCCAGAGGAAGCACGGGCTAAGTTCGTGCCAGCAGCCGCGGTAAGACGAACCGTGCGAACGTTGTTCGGAATCACTGGGCTTAAAGGGCGCGTAGGCGGCCCGCCCGGTCGGGGGTGAAAGCGTCCGGCTTAACCGGACAAGTGCCTCCGATACCGGCGGGCTCGAGCGAGGTAGGGGCGGACGGAACTTCCGGTGGAGCGGTGAAATGCGTAGAGATCGGAAAGAACACCAACGGCGAAAGCACTCTGCTGGGCCGACACTGACACTGAGAGACGAAAGCTAGGGGAGCGAATGGGATTAGATACCCGTGTAGTCC</w:t>
      </w:r>
    </w:p>
    <w:p w14:paraId="78E31781">
      <w:pPr>
        <w:rPr>
          <w:rFonts w:hint="eastAsia"/>
        </w:rPr>
      </w:pPr>
      <w:r>
        <w:rPr>
          <w:rFonts w:hint="eastAsia"/>
        </w:rPr>
        <w:t>&gt;OTU023048</w:t>
      </w:r>
    </w:p>
    <w:p w14:paraId="742FECBD">
      <w:pPr>
        <w:rPr>
          <w:rFonts w:hint="eastAsia"/>
        </w:rPr>
      </w:pPr>
      <w:r>
        <w:rPr>
          <w:rFonts w:hint="eastAsia"/>
        </w:rPr>
        <w:t>CCTACGGGCGGCAGCAGTAAGGAATATTGGTCAATGGACGAAAGTCTGAACCAGCCATGCCGCGTGGAGGATGAAGGTCCTCTGGATTGTAAACTTCTTTTATTTGGGACGAAAAAAGGGAATTCTTTCCCACTTGACGGTACCATAGGAATAAGCACCGGCTAACTCCGTGCCAGCAGCCGCGGTAATACGGAGGGTGCAAGCGTTATCCGGATTCACTGGGTTTAAAGGGTGCGTAGGCGGGCAGGTAAGTCCGTGGTGAAATCTCCGAGCTCAACTCAGAAATGGCATTGGAAACTACCTTGCTTGAGGATTGGAGGGGGGACTGGAATTCTCGGTGTAGCAGTGAAATGCGTAGAGATCGAGAGGAACACCAGTGGCGAAGGCGAGTCCCTGGGCCTGCACTGACGCTCATGCACGAAAGCGTGGGGAGCAAACAGGATTAGATACCCGAGTAGTCC</w:t>
      </w:r>
    </w:p>
    <w:p w14:paraId="2355EFD8">
      <w:pPr>
        <w:rPr>
          <w:rFonts w:hint="eastAsia"/>
        </w:rPr>
      </w:pPr>
      <w:r>
        <w:rPr>
          <w:rFonts w:hint="eastAsia"/>
        </w:rPr>
        <w:t>&gt;OTU023049</w:t>
      </w:r>
    </w:p>
    <w:p w14:paraId="0FE28948">
      <w:pPr>
        <w:rPr>
          <w:rFonts w:hint="eastAsia"/>
        </w:rPr>
      </w:pPr>
      <w:r>
        <w:rPr>
          <w:rFonts w:hint="eastAsia"/>
        </w:rPr>
        <w:t>CCTACGGGAGGCTGCAGTAAGGAATATTGCTCAATGGCCGAAAGGCTGAAGCAGCAACGCCGCGTGGAGGATGAAATACTTTTGTATGTAAACTCCTGTAAGAAGGGAAAAATATACAGTTATACTGTGTTGATTGTACCTTCAGAGTAAGCCCCGGCTAACTACGTGCCAGCAGCCGCGGTAATACGTAGGGGGCTAGAGTTGTCCGGAATCATTGGGCGTAAAGAGCGTGTAGGCGGTCCGGTAAGTCGGCTGTGAAAGTCCAGGGCTCAACCCTGGGATGCCGGTCGATACTGCCGGACTAGAGTTCGGAAGAGGCGAGTGGAATTCCCGGTGTAGCGGTGAAATGCGCAGATATCGGGAGGAACACCTATGGCGAAGGCAGCTCGCTGGGACGTTACTGACGCTGAGACGCGAAAGCGTGGGGAGCAAACAGGATTAGATACCCGAGTAGTCC</w:t>
      </w:r>
    </w:p>
    <w:p w14:paraId="332BAD13">
      <w:pPr>
        <w:rPr>
          <w:rFonts w:hint="eastAsia"/>
        </w:rPr>
      </w:pPr>
      <w:r>
        <w:rPr>
          <w:rFonts w:hint="eastAsia"/>
        </w:rPr>
        <w:t>&gt;OTU023050</w:t>
      </w:r>
    </w:p>
    <w:p w14:paraId="069DCDAA">
      <w:pPr>
        <w:rPr>
          <w:rFonts w:hint="eastAsia"/>
        </w:rPr>
      </w:pPr>
      <w:r>
        <w:rPr>
          <w:rFonts w:hint="eastAsia"/>
        </w:rPr>
        <w:t>CCTACGGGCGGCAGCAGTGGGGAATTTTCCGCAATGGGCGAAAGCCTGACGGAGCAATGCCGCGTGGAGGTAGAAGGCCTACGGGTCGTGAACTTCTTTTCCCGGAGAAGAAGCAATGACGGTATCTGGGGAATAAGCATCGGCTAACTCTGTGCCAGCAGCCGCGGTAATACAGAGGATGCAAGCGTTATCCGGAATGATTGGGCGTAAAGCGTCTGTAGGTGGCTTGTCGCGTCGACTGTGAAAACCCGCGGCTCAACCGCGGGCCTGCAGCCGATACGGGCAGGCTAGAGTTCGGTAGGGGAGACTGGAATTCCTGGTGTAGCGGTGAAATGCGCAGATATCAGGAGGAACACCGATGGCGAAGGCGGCTTACTGGATCTTTTCTGACGCTGAGGCACGAAAGCTAGGGTAGCGAACGGGATTAGATACCCCAGTAGTCC</w:t>
      </w:r>
    </w:p>
    <w:p w14:paraId="61F6056D">
      <w:pPr>
        <w:rPr>
          <w:rFonts w:hint="eastAsia"/>
        </w:rPr>
      </w:pPr>
      <w:r>
        <w:rPr>
          <w:rFonts w:hint="eastAsia"/>
        </w:rPr>
        <w:t>&gt;OTU023051</w:t>
      </w:r>
    </w:p>
    <w:p w14:paraId="66261B59">
      <w:pPr>
        <w:rPr>
          <w:rFonts w:hint="eastAsia"/>
        </w:rPr>
      </w:pPr>
      <w:r>
        <w:rPr>
          <w:rFonts w:hint="eastAsia"/>
        </w:rPr>
        <w:t>CCTACGGGGGGCAGCAGCAAGGAATTTTCCGCAATCGACGCAAGTCGGACGGAGCAACGCCGCGTGCGGGAAGACGGCCCTCGGGTTGTAAACCGCTTTTGTGAGGGAAGAAGATCTGACGGTACCTCACGAATAAGTCACGGCTAACTACGTGCCAGCAGCCGCGGTAATACGTAGGTGGCGAACGTTGTCCGGATTCACTGGGCGTAAAGCGCGCGCAGGCGGATCAGTAAGTCTGATGTGAAAGCTCCTGGCTCAACTGGGAGAAGCCATTGGATACTGCTGGTCTTGAGACACTTAGAGGAGAGTGGAATTCCCGGTGTAGTGGTGGAATGCGTAGATATCGGGAGGAACACCAGTGGCGAAAGCGGCTCTCTGGGCCAATACTGACGCTGAGGAGCGAAAGCGTGGGGAGCAAACAGGATTAGATACCCCGGTAGTCC</w:t>
      </w:r>
    </w:p>
    <w:p w14:paraId="72E81F6F">
      <w:pPr>
        <w:rPr>
          <w:rFonts w:hint="eastAsia"/>
        </w:rPr>
      </w:pPr>
      <w:r>
        <w:rPr>
          <w:rFonts w:hint="eastAsia"/>
        </w:rPr>
        <w:t>&gt;OTU023052</w:t>
      </w:r>
    </w:p>
    <w:p w14:paraId="1EE00AA3">
      <w:pPr>
        <w:rPr>
          <w:rFonts w:hint="eastAsia"/>
        </w:rPr>
      </w:pPr>
      <w:r>
        <w:rPr>
          <w:rFonts w:hint="eastAsia"/>
        </w:rPr>
        <w:t>CCTACGGGTGGCTGCAGTGGGGAATCTTGCGCAATGGGCGAAAGCCTGACGCAGCGACGCCGCGTGGGGGATGAAGGCCCTCGGGTTGTAAACCCCTTTCGGCAGGGACGAAGCCGCAAGGTGACGGTACCTGCAGAAGAAGCCCCGGCTAACTACGTGCCAGCAGCCGCGGTAAGACGTAGGGGGCGAGCGTTGTCCGGAATCACTGGGCGTAAAGGGCGCGTAGGCGGCGCGGGAAGGCGGCGGTGAAAGTCCGGGGCTCAACCCCGGATCGGCCGTGGCGACTCCCGCGCTGGAGCACAGTAGAGGCGGGTGGAATTCCGGGTGTAGCGGTGGAATGCGCAGATATCAGGAGGAACACCAATAGCGAAGGCAGCTCGCTGGGACGGTACTGACGCTAAGGCGCGAAAGCGTGGGGAGCGAACAGGATTAGATACCCCTGTAGTCC</w:t>
      </w:r>
    </w:p>
    <w:p w14:paraId="4DE9AE8C">
      <w:pPr>
        <w:rPr>
          <w:rFonts w:hint="eastAsia"/>
        </w:rPr>
      </w:pPr>
      <w:r>
        <w:rPr>
          <w:rFonts w:hint="eastAsia"/>
        </w:rPr>
        <w:t>&gt;OTU023053</w:t>
      </w:r>
    </w:p>
    <w:p w14:paraId="6B9962A0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TTGGGACGAAGCTTCGCCGGTGAATAGCCGGCTGGAGTGACGGTACCTTCACAAGAAGCCCCGGCTAACTACGTGCCAGCAGCCGCGGTAATACGTAGGTGGCGAACGTTATCCGGAGTTACTGGGCGTAAAGGGTCCGCAGGCGGGTTTACAAGTCTGACGTGAAATCTTCTGGCTCAACTAGAAGGGGTCGTTGGAAACTGTAGATCTAGCATCCCGCAGAGGTCGGCGGAATTCCCGGTGTAGCAGTGAAATGCGTAGATATCGAGAGGAACACCAGTGGCGAAGGCGAGTCCCTGGACAACTCCTGACACTGAGGCACGAAAGCTAGGGGAGCAAACAGGATTAGATACCCCAGTAGTCC</w:t>
      </w:r>
    </w:p>
    <w:p w14:paraId="4CF96612">
      <w:pPr>
        <w:rPr>
          <w:rFonts w:hint="eastAsia"/>
        </w:rPr>
      </w:pPr>
      <w:r>
        <w:rPr>
          <w:rFonts w:hint="eastAsia"/>
        </w:rPr>
        <w:t>&gt;OTU023054</w:t>
      </w:r>
    </w:p>
    <w:p w14:paraId="5EC39CD1">
      <w:pPr>
        <w:rPr>
          <w:rFonts w:hint="eastAsia"/>
        </w:rPr>
      </w:pPr>
      <w:r>
        <w:rPr>
          <w:rFonts w:hint="eastAsia"/>
        </w:rPr>
        <w:t>CCTACGGGAGGCTGCAGTAGGGAATCTTCCGCAATGGACGCAAGTCTGACGGAGCAACGCCGCGTGAGTGATGAAGGTTTTCGGATCGTAAAGCTCTGTTGCCCTAGACGAACAGCAAGGAGAGTAACTGCTCTTTGTGTGACGGTATAGGAGAAGAAAGCCACGGCTAACTCTGTGCCAGCAGCCGCGGTAATACGTAGGTGGCAAGCGTTATCCGGAATTATTGGGCGTAAAGCGCTCGCAGGCGGTCTTTTAAGTCTGATGTGAAATCTCCTCGCTCAACGGGGAGCAGCCATTGGAAACTAGAGAACTGGAGTCTGACAGAGGTAGGCGGAATTCCGGGTGGAGTGGTGAAATGCGTAGATATATGGAGGAATACCGGTGGCGAAGGCGGCCTCCTGGCTCGACACTGACGCTGAGGTGCGAAAGCGTGGGGATCAAACAGGATTAGATACCCCAGTAGTCC</w:t>
      </w:r>
    </w:p>
    <w:p w14:paraId="7F8F5DB7">
      <w:pPr>
        <w:rPr>
          <w:rFonts w:hint="eastAsia"/>
        </w:rPr>
      </w:pPr>
      <w:r>
        <w:rPr>
          <w:rFonts w:hint="eastAsia"/>
        </w:rPr>
        <w:t>&gt;OTU023055</w:t>
      </w:r>
    </w:p>
    <w:p w14:paraId="11CB7DD5">
      <w:pPr>
        <w:rPr>
          <w:rFonts w:hint="eastAsia"/>
        </w:rPr>
      </w:pPr>
      <w:r>
        <w:rPr>
          <w:rFonts w:hint="eastAsia"/>
        </w:rPr>
        <w:t>CCTACGGGTGGCTGCAGTGGGGAATCTTGCGCAATGCGCGACAGCGTGACGCAGCAACGCCGCGTGGGGGAAGAAGGCCTTCGGGTTGTAAACCCCTTTCAGGAGGGACGAAGCTTCGGGAGTGAATAGCTCTCCGGAGTGACGGTACCTCCACAAGAAGCCCCGGCTAACTACGTGCCAGCAGCCGCGGTAATACGAAGGGGGCTAGCGTTGTTCGGAATTACTGGGCGTAAAGCGCTCGCAGGCGGATTGATAAGTCAGGGGTGAAATCCCGGGGCTCAACCTCGGAATTGCATCTGTGACTGCATTGCTGGAGTACGGCAGAGGGGGATGGAATTCCGCGTGTAGCAGTGAAATGCGTAGATATGCGGAGGAACACCGATGGCGAAGGCAATCCCCTGGGCCTGCACTGACGCTCATGCACGAAAGCGTGGGGAGCAAACAGGATTAGATACCCTAGTAGTCC</w:t>
      </w:r>
    </w:p>
    <w:p w14:paraId="61DB294D">
      <w:pPr>
        <w:rPr>
          <w:rFonts w:hint="eastAsia"/>
        </w:rPr>
      </w:pPr>
      <w:r>
        <w:rPr>
          <w:rFonts w:hint="eastAsia"/>
        </w:rPr>
        <w:t>&gt;OTU023056</w:t>
      </w:r>
    </w:p>
    <w:p w14:paraId="74E0261E">
      <w:pPr>
        <w:rPr>
          <w:rFonts w:hint="eastAsia"/>
        </w:rPr>
      </w:pPr>
      <w:r>
        <w:rPr>
          <w:rFonts w:hint="eastAsia"/>
        </w:rPr>
        <w:t>CCTACGGGGGGCTGCAGTGGGGAATCTTGGACAATGGGCGCAAGCCTGATCCAGCCATGCCGCGTGAGTGAAGAAGGCCTTAGGGTTGTAAAACTCTTTCGCCGGAGAAGATAATGACGGTATCCGGAGAAGAAGCCCCGGCTAACTTCGTGCCAGCAGCCGCGGTAATACGAAGGGGGCTAGCGTTGTTCGGAATTACTGGGCGTAAAGCGTACGTAGGCGGATTTGTAAGTAGGGGGTGAAATCCTGCGGCTTAACCGCAGGGCTGCCTTCTAAACTGTCGGGCTCGAGGAATGGAGGGGAGACTGGAATACTTGGTGTAGCAGTGAAATGCGTAGATATCAAGTGGAACACCAGTGGCGAAGGCGAGTCTCTGGACATTTCCTGACGCTGAGGCACGAAAGCCAGGGGAGCAAACGGGATTAGATACCCGTGTAGTCC</w:t>
      </w:r>
    </w:p>
    <w:p w14:paraId="26EE83A6">
      <w:pPr>
        <w:rPr>
          <w:rFonts w:hint="eastAsia"/>
        </w:rPr>
      </w:pPr>
      <w:r>
        <w:rPr>
          <w:rFonts w:hint="eastAsia"/>
        </w:rPr>
        <w:t>&gt;OTU023057</w:t>
      </w:r>
    </w:p>
    <w:p w14:paraId="660F5DC7">
      <w:pPr>
        <w:rPr>
          <w:rFonts w:hint="eastAsia"/>
        </w:rPr>
      </w:pPr>
      <w:r>
        <w:rPr>
          <w:rFonts w:hint="eastAsia"/>
        </w:rPr>
        <w:t>CCTACGGGGGGCAGCAGTGAGGGATATTGGTCAATGGGCGAAAGCCTGAACCAGCGACGCCGCGTGGGTGAAGAAGGTCTTCGGATCGTAAAGCCCTTTTCTGTGGGAAGAGACAAGGACGGTACCACAGGAAGAAGTCTCGGCTAACTACGTGCCAGCAGCCGCGGTAAAACGTAGGGTGCAAGCGTTAATCGGAATTACTGGGCGTAAAGCGTGCGCAGGCGGTGATGTAAGTACCTTGTGAAATCCCACGGCTCAACCGTGGAACTGCTTGGTATACTGCTTTTCTTGAGCCACTTAGGGGCTGTCGGAACAAATGGTGGAGCGGTGAAATGCGTAGATATCGTTTGGAACGCCAATGGTGAAAACAGGTTGCTGGGGTCGCGCCGACGCTGAGACACGAAAGCCAGGGGAGCAAACGGGATTAGATACCCGTGTAGTCC</w:t>
      </w:r>
    </w:p>
    <w:p w14:paraId="6600F049">
      <w:pPr>
        <w:rPr>
          <w:rFonts w:hint="eastAsia"/>
        </w:rPr>
      </w:pPr>
      <w:r>
        <w:rPr>
          <w:rFonts w:hint="eastAsia"/>
        </w:rPr>
        <w:t>&gt;OTU023058</w:t>
      </w:r>
    </w:p>
    <w:p w14:paraId="5D712C5F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GTCGTAAACTCCTGTCGAGCGGGACGAACACCCACCGGGTGAACAATCCGGAGGGCTGACGGTACCGCTAAAGGAAGCCCCGGCTAACTCCGTGCCAGCAGCCGCGGTAATACGTAGGGGGCAAGCGTTGTCCGGAATCATTGGGCGTAAAGCGCGTGTAGGCGGTCAGATAGGTCCGTTGTGAAAACTCGAGGCTCAACCTCGAGCTGTCGGTGGAAACCATCTGGCTAGAGTCCGGAAGAGGAGAGTAGAATTCCTGGTGTAGCGGTGAAATGCGCAGATATCAGGAGGAATACCCGTGGCGAAAGCGGCTCTCTAGGACGGTACTGACGCTGAGACGCGAAAGCGTGGGGAGCAAACAGGATTAGATACCCTAGTAGTCC</w:t>
      </w:r>
    </w:p>
    <w:p w14:paraId="314CA273">
      <w:pPr>
        <w:rPr>
          <w:rFonts w:hint="eastAsia"/>
        </w:rPr>
      </w:pPr>
      <w:r>
        <w:rPr>
          <w:rFonts w:hint="eastAsia"/>
        </w:rPr>
        <w:t>&gt;OTU023059</w:t>
      </w:r>
    </w:p>
    <w:p w14:paraId="42266861">
      <w:pPr>
        <w:rPr>
          <w:rFonts w:hint="eastAsia"/>
        </w:rPr>
      </w:pPr>
      <w:r>
        <w:rPr>
          <w:rFonts w:hint="eastAsia"/>
        </w:rPr>
        <w:t>CCTACGGGCGGCTGCAGTCGAGAATTTTTCTCAATGGGCGAAAGCCTGAAGGAGCGACGCCGCGTGGGGGATGAATGGCTTCGGCCCGTAAACCCCTGTCATTTGTGAACAATGCTTCCGGCCTAACACGTCGGAAGTTGATAGTAGCGAAAGAGGAAGGGACGGCTAACTCTGTGCCAGCAGCCGCGGTAATACAGAGGTCCCAAGCGTTGTTCGGATTCACTGGGCTTAAAGCGTGCGTAGGCGGATGTGTAGGCATGTTGTGAAATCCCTCGGCTCAACCGGGGAATTGCTTCGTGAACCACACATCTTGAGGCTGGTAGGGGCGGTCGGAACGATAGGTGGAGCGGTGAAATGCGTAGAGATGGGGGAGAACACTCGTGGCGAAGGCGGCCAGCTAGACCAGTTCTGACACTGAGGCGCGACAGCGTGGGGAGCAAACAGGATTAGATACCCTTGTAGTCC</w:t>
      </w:r>
    </w:p>
    <w:p w14:paraId="37200083">
      <w:pPr>
        <w:rPr>
          <w:rFonts w:hint="eastAsia"/>
        </w:rPr>
      </w:pPr>
      <w:r>
        <w:rPr>
          <w:rFonts w:hint="eastAsia"/>
        </w:rPr>
        <w:t>&gt;OTU023060</w:t>
      </w:r>
    </w:p>
    <w:p w14:paraId="62501E84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GAGAAAAGCCGCAAGGCGTGATCGACCCCTGGAGGAAGCACGGGCTAAGTTCGTGCCAGCAGCCGCGGTAAGACGAACCGTGCGAACGTTGTTCGGATTCACTGGGCTTAAAGAGTCCGTAGGCGGTCCTGTAAGTCAGTGCTGAAATATCCCGGCTTAACCGGGAGGGTGGCATTGATACTGTAGGACTTGAGTGAAGTCGAGGTAGGCGGAATTGACGGTGTAGCGGTGAAATGCTTAGATATCGTCAAGAACACCGATAGTGTAGACAGCTTACTAGGCTTTAACTGACGCTGAGGCACGAAAGTGTGGGGATCAAACAGGATTAGATACCCTGGTAGTCC</w:t>
      </w:r>
    </w:p>
    <w:p w14:paraId="608CBBF0">
      <w:pPr>
        <w:rPr>
          <w:rFonts w:hint="eastAsia"/>
        </w:rPr>
      </w:pPr>
      <w:r>
        <w:rPr>
          <w:rFonts w:hint="eastAsia"/>
        </w:rPr>
        <w:t>&gt;OTU023061</w:t>
      </w:r>
    </w:p>
    <w:p w14:paraId="4BD92BAE">
      <w:pPr>
        <w:rPr>
          <w:rFonts w:hint="eastAsia"/>
        </w:rPr>
      </w:pPr>
      <w:r>
        <w:rPr>
          <w:rFonts w:hint="eastAsia"/>
        </w:rPr>
        <w:t>CCTACGGGGGGCTGCAGTGAGGAATATTGCACAATGGGGGCAACCCTGATGCAGCGACGCCGCGTGAGTGACGAAGGCCTTCGGGTCGTAAAGCTCTTTTCTGCGTGACGAGCAAGGACGGTAGCGCAGGAATAAGTCTCGGCTAACTACGTGCCAGCAGCCGCGGTAAAACGTAGGAGACAAACGTTATCCGGAGTTACTGGGCGTAAAGCGCGCGCAGGCGGTGGGGTATGTGCCACGTGAAAGCGCCGTCTTAATGCGGCGAGGTCGCGGTACACAGCCTCACTCGAGCCTCGGAGAGGCCGGTGGAATTCCGGGTGGAGCGGTGAAATGCGTAGAGATCCGGAGGAACACCAGAGGCGAAAGCGGCCGGCTGGCCGAGTGCTGACGCTGAGGCGCGAAGGCGTGGGGAGCAAACCGGATTAGATACCCCAGTAGTCC</w:t>
      </w:r>
    </w:p>
    <w:p w14:paraId="154C44B8">
      <w:pPr>
        <w:rPr>
          <w:rFonts w:hint="eastAsia"/>
        </w:rPr>
      </w:pPr>
      <w:r>
        <w:rPr>
          <w:rFonts w:hint="eastAsia"/>
        </w:rPr>
        <w:t>&gt;OTU023062</w:t>
      </w:r>
    </w:p>
    <w:p w14:paraId="2FD8C22E">
      <w:pPr>
        <w:rPr>
          <w:rFonts w:hint="eastAsia"/>
        </w:rPr>
      </w:pPr>
      <w:r>
        <w:rPr>
          <w:rFonts w:hint="eastAsia"/>
        </w:rPr>
        <w:t>CCTACGGGTGGCTGCAGTGGGGAATCTTGCGCAATGGTCTAACGACTGACGCAGCGACGCCGCGTGTGGGAGGACGCCTTTCGGGGTGTAAACCACTGTTGCCCGGGACGAACGACGGCTTTCGAGCCGTGTGACGGTACCGGGAGAAGAAGCACCGGCTAACTCTGTGCCAGCAGCCGCGGTAATACAGAGGGTGCAAGCGTTGTTCGGAATTATTGGGCGTAAAGCGCGTGTAGGCGGCTTAGCAAGTCGGGCGTGAAAGCCCTCGGCTCAACCGAGGAAGTGCACCCGAAACTGCTGAGCTTGAGTGCCGGAGAGGATGGCGGAATACCCCAAGTAGAGGTGAAATTCGTAGATATGGGGTGGAACACCGGTGGCGAAGGCGGCCATCTGGACGGTAACTGACGCTGAGACGCGAAAGCGTGGGGAGCAAACAGGATTAGATACCCTAGTAGTCC</w:t>
      </w:r>
    </w:p>
    <w:p w14:paraId="42A19EC1">
      <w:pPr>
        <w:rPr>
          <w:rFonts w:hint="eastAsia"/>
        </w:rPr>
      </w:pPr>
      <w:r>
        <w:rPr>
          <w:rFonts w:hint="eastAsia"/>
        </w:rPr>
        <w:t>&gt;OTU023063</w:t>
      </w:r>
    </w:p>
    <w:p w14:paraId="74BFBDCE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ATTTCGGTTCGTAAAACTCTGTTGCAAGGGAAGAACAAGTAGCGTAGTAACTGGCGCTACCTTGACGGTACCTTGTTAGAAAGCCACGGCTAACTACGTGCCAGCAGCCGCGGTAATACGTAGGTGGCAAGCGTTGTCCGGATTTATTGGGTTTAAAGGGTGCGTAGGCGGCCCTGTAAGTCAGTGCTGAAATATTCCAGCTTAACTGGGAGGGTGGCATTGATACTGCGGGGCTAGAGTACAGATGAGGTAGGCGGAATTGACGGTGTAGCGGTGAAATGCGTAGATATCAGGAGGAACACCGGTGGCGAAGGCGGCTATCTGGACAGAAACTGACGCTGAGGCGCGAAAGCTAGGGGAGCAAACAGGATTAGATACCCCAGTAGTCC</w:t>
      </w:r>
    </w:p>
    <w:p w14:paraId="5F55A0A8">
      <w:pPr>
        <w:rPr>
          <w:rFonts w:hint="eastAsia"/>
        </w:rPr>
      </w:pPr>
      <w:r>
        <w:rPr>
          <w:rFonts w:hint="eastAsia"/>
        </w:rPr>
        <w:t>&gt;OTU023064</w:t>
      </w:r>
    </w:p>
    <w:p w14:paraId="661E198F">
      <w:pPr>
        <w:rPr>
          <w:rFonts w:hint="eastAsia"/>
        </w:rPr>
      </w:pPr>
      <w:r>
        <w:rPr>
          <w:rFonts w:hint="eastAsia"/>
        </w:rPr>
        <w:t>CCTACGGGTGGCTGCAGTGGGGAATATTGGACAATGGGCGCAAGCCTGATCCAGCCATACCGCGTGGGTGAAGAAGGCCTTCGGGTTGTAAAGCCCTTTTGTTGGGAAAGAAATCCAGCTGGTTAATACCCGGTTGGGATGACGGTACCCAAAGAATAAGCACCGGCTAACTTCGTGCCAGCAGCCGCGGTAATACGTAGGTGGCAAGCGTTGTCCGGAATTATTGGGCGTAAAGCGCGCGCAGGCGGTTCCTTAAGTCGGAGGTGAAAGCGCAGGGCTCAACCCTGAAATGGCATTGAATACTACTGAGCTGGAGGTTTGGAGGGGGGACTGGAATTCTCGGTGTAGCAGTGAAATGCGTAGATATCATCAGGAACACCGGTGGCGAAAGCGGCTTACTGGGTCTCTTCTGACGCTGAGGTACGAAAGCTAGGGTAGCGAAGGGGATTAGATACCCGTGTAGTCC</w:t>
      </w:r>
    </w:p>
    <w:p w14:paraId="7284D6E3">
      <w:pPr>
        <w:rPr>
          <w:rFonts w:hint="eastAsia"/>
        </w:rPr>
      </w:pPr>
      <w:r>
        <w:rPr>
          <w:rFonts w:hint="eastAsia"/>
        </w:rPr>
        <w:t>&gt;OTU023065</w:t>
      </w:r>
    </w:p>
    <w:p w14:paraId="68AB0554">
      <w:pPr>
        <w:rPr>
          <w:rFonts w:hint="eastAsia"/>
        </w:rPr>
      </w:pPr>
      <w:r>
        <w:rPr>
          <w:rFonts w:hint="eastAsia"/>
        </w:rPr>
        <w:t>CCTACGGGTGGCTGCAGTCGAGAATTTTTCACAATGGGGGCAACCCTGATGGAGCGACGCCGCGTGGAGGATGAAGGCTTTCGGGTTGTAAACTCCTGTCATTTGGGAACAAGGTGCACACGTTAACTGCGTGTGCATTGATAGTACCAGAAGAGGAAGAGACGGCTAACTCTGTGCCAGCAGCCGCGGTAATACAGAGGCCCCAAGCGTTAGGCGGAATCACTGGGCTTAAAGCGTGTGTAGGCGGGTCGTTAAGTACCTTGTGAAATCCCACGGCTTAACCGTGGAACCGCTTGGTATACTGGCGGTCTTGAGCCACTTAGGGGCTACCGGAACAGATGGTGGAGCGGTGAAATGCGTAGATATCATCTGGAACGCCCATGGTGAAAACAGGTAGCTGGGAGTGTGCTGACGCTGAGACACGAAAGCCAGGGGAGCGAACGGGATTAGATACCCTTGTAGTCC</w:t>
      </w:r>
    </w:p>
    <w:p w14:paraId="4B9152C3">
      <w:pPr>
        <w:rPr>
          <w:rFonts w:hint="eastAsia"/>
        </w:rPr>
      </w:pPr>
      <w:r>
        <w:rPr>
          <w:rFonts w:hint="eastAsia"/>
        </w:rPr>
        <w:t>&gt;OTU023066</w:t>
      </w:r>
    </w:p>
    <w:p w14:paraId="7DAACC43">
      <w:pPr>
        <w:rPr>
          <w:rFonts w:hint="eastAsia"/>
        </w:rPr>
      </w:pPr>
      <w:r>
        <w:rPr>
          <w:rFonts w:hint="eastAsia"/>
        </w:rPr>
        <w:t>CCTACGGGGGGCAGCAGTCGAGAATTTTTCACAATGGGGGCAACCCTGATGGAGCGACGCCGCGTGGAGGATGAAGGCTTTCGGGTTGTAAACTCCTGTCATTTGAGAACAAGGTGCATCGATTAACTGTCGATGCATTGATAGTATCAGAAGAGGAAGAGACGGCTAACTCTGTGCCAGCAGCCGCGGTAATACGAAGGGGGCTAGCGTTGTTCGGATTTACTGGGCGTAAAGCGCACGTAGGCGGATTGTTAAGTCGGGGGTGAAATCCTGGAGCTCAACTCCAGAATTGCCTTCGATACTGCGTGGCTAGGGTACTGGAGAGGAGACTGGAATTTACGGTGTAGCAGTGAAATGCGTAGATATCGTAAGGAAGACCAGTGGCGAAGGCGAGTCTCTGGACAGTTACCGACGCTGAGGCACGAAGGCCAGGGGAGCAAACGGGATTAGATACCCCAGTAGTCC</w:t>
      </w:r>
    </w:p>
    <w:p w14:paraId="5458471C">
      <w:pPr>
        <w:rPr>
          <w:rFonts w:hint="eastAsia"/>
        </w:rPr>
      </w:pPr>
      <w:r>
        <w:rPr>
          <w:rFonts w:hint="eastAsia"/>
        </w:rPr>
        <w:t>&gt;OTU023067</w:t>
      </w:r>
    </w:p>
    <w:p w14:paraId="724DC9D4">
      <w:pPr>
        <w:rPr>
          <w:rFonts w:hint="eastAsia"/>
        </w:rPr>
      </w:pPr>
      <w:r>
        <w:rPr>
          <w:rFonts w:hint="eastAsia"/>
        </w:rPr>
        <w:t>CCTACGGGGGGCTGCAGTGGGGAATCTTGCGCAATGCGCGAAAGCGTGACGCAGCAACGCCGCGTGAGGGAAGAAGGCCTTCGGGTTGTAAACCCCTGTTGCCCGGGGCGAACAGCGTGTTTCGACACGCCTGACGGTACCGGGTGAGGAAGCACCGGCTAACTACGTGCCAGCAGCCGCGGTAATACGTAGGGACCAAGCGTTGTTCGGAATCATTGGGCGTAAAGCGCACGTAGGCGGCAAGAAAAGTTGGGTGTGAAAGCCCTGGGCTCAACCCAGGAAGTGCATTCAAAACTGCCTTGCTTGAATCTGGGAGAGGGATGTGGAATTCCAGGTGTAGCGGTGAAATGCGTAGATATCTGGAGGAACACCGGTGGCGAAGGCGGCATCCTGGACCGGCATTGACGCTGAGGCGCGAAAGCCAGGGGAGCAAACGGGATTAGATACCCGGGTAGTCC</w:t>
      </w:r>
    </w:p>
    <w:p w14:paraId="3D30D425">
      <w:pPr>
        <w:rPr>
          <w:rFonts w:hint="eastAsia"/>
        </w:rPr>
      </w:pPr>
      <w:r>
        <w:rPr>
          <w:rFonts w:hint="eastAsia"/>
        </w:rPr>
        <w:t>&gt;OTU023068</w:t>
      </w:r>
    </w:p>
    <w:p w14:paraId="5705E9AF">
      <w:pPr>
        <w:rPr>
          <w:rFonts w:hint="eastAsia"/>
        </w:rPr>
      </w:pPr>
      <w:r>
        <w:rPr>
          <w:rFonts w:hint="eastAsia"/>
        </w:rPr>
        <w:t>CCTACGGGGGGCTGCAGTGGGGAATATTGCGCAATGGACGAAAGTCTGACGCAGCGACGCCGCGTGTGGGAGGAAGCTCTTCGGGGTGTAAACCACTGTCAGGAGGGAAGAAACTCGCAGGACCGAACAGGCCCGGCGATTGACGGTACCTCCAAAGGAAGCGCCGGCTAACTCCGTGCCAGCAGCCGCGGTAAGACGGAGGGCGCAAGCGTTGTTCGGAATTACTGGGCGTAAAGCGGGTGTAGGCGGTCCTCTAAGTCGGATGTGAAATCCTACGGCTCAACCGTGGAACTGCATCCGATACTGGAGGACTTGAGGACGGTAGAGGTCGGTGGAATCCCCGGTGTACCGGTGAAATGGGCAGATATCGGGGGGAACACCAGTGGCGAAGGCGGCGCTCTGGGCCGGAACTGACGCTGAGGAGCGAAAGCATGGGTAGCGAACAGGATTAGATACCCCTGTAGTCC</w:t>
      </w:r>
    </w:p>
    <w:p w14:paraId="43004975">
      <w:pPr>
        <w:rPr>
          <w:rFonts w:hint="eastAsia"/>
        </w:rPr>
      </w:pPr>
      <w:r>
        <w:rPr>
          <w:rFonts w:hint="eastAsia"/>
        </w:rPr>
        <w:t>&gt;OTU023069</w:t>
      </w:r>
    </w:p>
    <w:p w14:paraId="7E9B249F">
      <w:pPr>
        <w:rPr>
          <w:rFonts w:hint="eastAsia"/>
        </w:rPr>
      </w:pPr>
      <w:r>
        <w:rPr>
          <w:rFonts w:hint="eastAsia"/>
        </w:rPr>
        <w:t>CCTACGGGTGGCTGCAGTAAGGGATATTGCACAATGGGCGCAAGCCTGATGCAGCAACGCCGCGTGCGCGATGAAGGCCTTCGGGTCGTAAAGCGCTTTTCTGGCTGAAGAGGAAGGACCGTAAGCCAGGAATAAGTGTCGGCTAACTACGTGCCAGCAGCCGCGGTAAAACGTAGGACGCAAGCGTTATCCGGAGTTACTGGGCGTAAAGCGCGCGCAGGCGGTCTCTTAAGTCTGATGTGAAAGCCCCCGGCTTAACCGGGGAGGGTCATTGGAAACTGGGAGACTTGAGTGCAGGAGAGGGAAGCGGAATTCCTGGTGTAGCGGTGAAATGCGTAGATATCAGGAGGAACATCGGTGGCGAAGGCGGCTATCTGGCTCGATACTGACACTGAGATGCGAAAGCGTGGGGATCAAACAGGATTAGATACCCCGGTAGTCC</w:t>
      </w:r>
    </w:p>
    <w:p w14:paraId="1F5C1233">
      <w:pPr>
        <w:rPr>
          <w:rFonts w:hint="eastAsia"/>
        </w:rPr>
      </w:pPr>
      <w:r>
        <w:rPr>
          <w:rFonts w:hint="eastAsia"/>
        </w:rPr>
        <w:t>&gt;OTU023070</w:t>
      </w:r>
    </w:p>
    <w:p w14:paraId="4045B3A9">
      <w:pPr>
        <w:rPr>
          <w:rFonts w:hint="eastAsia"/>
        </w:rPr>
      </w:pPr>
      <w:r>
        <w:rPr>
          <w:rFonts w:hint="eastAsia"/>
        </w:rPr>
        <w:t>CCTACGGGAGGCTGCAGTAAGGAATATTGCGCAATGGGCGACAGCCTGACGCAGCGACGCCGCGTGGGGGATGAAGGTCTTCGGATTGTAAACCCCTTTCGGCAGGGAAGATGGAACGGGTAACCGTTCGGACGGTACCTGCAGAAGCAGCCACGGCTAACTTCGTGCCAGCAGCCGCGGTAATACGAAGGTGGCAAGCGTTGTTCGGATTTACTGGGCGTACAGGGAGCGTAGGCGGTTAGGTAAGCCAGATGTGAAATCCCCGGGCTTAACCTGGGAATGGCATTTGGGACTGCAAGGCTTGAGTGCGGCAGAGGAGACTGGAATTCCTGGTGTAGCGGTGAAATGCGCAGATATCAGGAGGAACACCGGTGGCGAAGGCGGGTCTCTGGGCCGTAACTGACGCTGAGGAGCGAAAGCATGGGGAGCAAACGGGATTAGATACCCTTGTAGTCC</w:t>
      </w:r>
    </w:p>
    <w:p w14:paraId="62626244">
      <w:pPr>
        <w:rPr>
          <w:rFonts w:hint="eastAsia"/>
        </w:rPr>
      </w:pPr>
      <w:r>
        <w:rPr>
          <w:rFonts w:hint="eastAsia"/>
        </w:rPr>
        <w:t>&gt;OTU023071</w:t>
      </w:r>
    </w:p>
    <w:p w14:paraId="699E70BA">
      <w:pPr>
        <w:rPr>
          <w:rFonts w:hint="eastAsia"/>
        </w:rPr>
      </w:pPr>
      <w:r>
        <w:rPr>
          <w:rFonts w:hint="eastAsia"/>
        </w:rPr>
        <w:t>CCTACGGGTGGCTGCAGTAGGGAATTTTGCGCAATGGGGGAAACCCTGACGCAGCAACGCCGCGTGTGTGATGAAGGTCTTTGGATTGTAAAGCACTTTCGACTGGGACGAATGGCTGAAGCCCAACACGCTTCAGTTTGACGGTACCAGGAGAAGAAGCACCGGCTAACTCTGTGCCAGCAGCCGCGGTAATACGTAGGGTGCAAGCGTTAATCGGAATTACTGGGTTTAAAGGGTGCGTAGGCGGGCAGGTAAGTCCGTGGTGAAATCTCCGAGCTTAACTCGGAAACTGCCATGGATACTATCAATCTTGAATATCGTTGAGGTTAGCGGAATATGTCATGTAGCGGTGAAATGCTTAGATATGACATAGAACACCGATAGCGGAGGCAGCTAACTAAGCGATCATTGACACTGAGGCACGAAAGCGTGGGGAGCAAACAGGATTAGATACCCTAGTAGTCC</w:t>
      </w:r>
    </w:p>
    <w:p w14:paraId="06EA6C2D">
      <w:pPr>
        <w:rPr>
          <w:rFonts w:hint="eastAsia"/>
        </w:rPr>
      </w:pPr>
      <w:r>
        <w:rPr>
          <w:rFonts w:hint="eastAsia"/>
        </w:rPr>
        <w:t>&gt;OTU023072</w:t>
      </w:r>
    </w:p>
    <w:p w14:paraId="080755D5">
      <w:pPr>
        <w:rPr>
          <w:rFonts w:hint="eastAsia"/>
        </w:rPr>
      </w:pPr>
      <w:r>
        <w:rPr>
          <w:rFonts w:hint="eastAsia"/>
        </w:rPr>
        <w:t>CCTACGGGGGGCTGCAGTGGGGAATCTTGCGCAATGGTCGAAAGACTGACGCAGCGACGCCGCGTGCGGGAGGAAGCTCTTCGGGGTGTAAACCGCTGTTGCCCGGGACGAAAGTCTGGAATGATCCAGATTGACTGTACCGGGTGAGGAAGCACCGGCTAACTCTGTGCCAGCAGCCGCGGTAATACAGAGGGTGCGAGCGTTGTCCGGAATCACTGGGCGTAAAGCGCGTGCAGGCGGCAAGGTAAGTTGGGTGTGAAATCTCCTGGCTCAACTGGGAGAGGCCGCTCAAAACTGCCTGGCTCGAGGACGGTAGAGGAAGGTGGAATTCCCGGTGTAGCGGTGAAATGCGTAGATATCGGAAGGAACACCAGTGGCGAAAGCGGCTTCCTGGTCCAGCACCGACGTTCAGGCACGAAAGCGTGGGGAGCAAACAGGATTAGATACCCGGGTAGTCC</w:t>
      </w:r>
    </w:p>
    <w:p w14:paraId="056E1F2A">
      <w:pPr>
        <w:rPr>
          <w:rFonts w:hint="eastAsia"/>
        </w:rPr>
      </w:pPr>
      <w:r>
        <w:rPr>
          <w:rFonts w:hint="eastAsia"/>
        </w:rPr>
        <w:t>&gt;OTU023073</w:t>
      </w:r>
    </w:p>
    <w:p w14:paraId="61C18704">
      <w:pPr>
        <w:rPr>
          <w:rFonts w:hint="eastAsia"/>
        </w:rPr>
      </w:pPr>
      <w:r>
        <w:rPr>
          <w:rFonts w:hint="eastAsia"/>
        </w:rPr>
        <w:t>CCTACGGGCGGCTGCAGTCGGGAATTTTGGGCAATGGGCGAAAGCCTGACGCAGCAACGCCGCGTGGGGGATGAAGGCCTTCGGGTCGTAAACCCCTTTCAGCAGGGACGAAAATGACGGTACCTGCAGAAGAAGCCCCGGCCAACTACGTGCCAGCAGCCGCGGTAATACGTAGGGGGCGAGCGTTGTCCGGAATCACTGGGCGTAAAGGGCGCGTAGGCGGCGCGGGAAGGCGGCGGTGAAAGTCCGGGGCTCAACCCCGGATCGGCCGTGGCGACTCCCGCGCTGGAGCACAGTAGAGGCGGGTGGAATTCCGGGTGTAGCGGTGAAATGCGCAGATATCGGGAGGAACACCAGTAGCGAAGGCGGCTCGCTGGGCCACACCTGACGCTGAGACGCGAAAGCGTGGGGAGCAAACAGGATTAGATACCCCAGTAGTCC</w:t>
      </w:r>
    </w:p>
    <w:p w14:paraId="5B0F16E5">
      <w:pPr>
        <w:rPr>
          <w:rFonts w:hint="eastAsia"/>
        </w:rPr>
      </w:pPr>
      <w:r>
        <w:rPr>
          <w:rFonts w:hint="eastAsia"/>
        </w:rPr>
        <w:t>&gt;OTU023074</w:t>
      </w:r>
    </w:p>
    <w:p w14:paraId="63AEB84B">
      <w:pPr>
        <w:rPr>
          <w:rFonts w:hint="eastAsia"/>
        </w:rPr>
      </w:pPr>
      <w:r>
        <w:rPr>
          <w:rFonts w:hint="eastAsia"/>
        </w:rPr>
        <w:t>CCTACGGGGGGCTGCAGTGGGGAATCTTGCGCAATGGGAGCAATCCTGACGCAGCGACGCCGCGTGTGGGAGGACGCCCTTCGGGGTGTAAACCACTGTTGCCCGGGACGAAACTGGTCTTTCGAGGCCATTGACGGTACCGGGTGAGGAAGCGCCGGCTAACTCCGTGCCAGCAGCCGCGGTAATACGGAGGGCGCGAGCGTTGTCCGGAATCACTGGGCGTAAAGAGCTCGTAGGCGGCTCGTTGCGTCGGCTGTGAAAACCCGCAGCTCAACTGTGGGCCTGCAGCCGATACGGGCGGGCTGGAGTTCGGTAGGGGAGACTGGAATTCCTGGTGTAGCGGTGAAATGCGCAGATATCGGGAGGAACACCAGTAGCGAAGGCGGCTCGCTGGGCCATTCCTGACGCTGAGATGCGAAAGCGTGGGGAGCAAACAGGATTAGATACCCCAGTAGTCC</w:t>
      </w:r>
    </w:p>
    <w:p w14:paraId="77868A42">
      <w:pPr>
        <w:rPr>
          <w:rFonts w:hint="eastAsia"/>
        </w:rPr>
      </w:pPr>
      <w:r>
        <w:rPr>
          <w:rFonts w:hint="eastAsia"/>
        </w:rPr>
        <w:t>&gt;OTU023075</w:t>
      </w:r>
    </w:p>
    <w:p w14:paraId="0C323C59">
      <w:pPr>
        <w:rPr>
          <w:rFonts w:hint="eastAsia"/>
        </w:rPr>
      </w:pPr>
      <w:r>
        <w:rPr>
          <w:rFonts w:hint="eastAsia"/>
        </w:rPr>
        <w:t>CCTACGGGAGGCTGCAGTAGGGAATTTTCCACAATGGGCGAAAGCCTGATGGAGCAACGCCGCGTGAACGATGAAGGTCTTCGGATTGTAAAGTTCTGTTGTCAGGGACGAAACCGTGCCGTTTGAACAAGGCGGCACCTTGACGGTACCTGACGAGAAAGCCACGGCTAACTACGTGCCAGCAGCCGCGGTAATACGTAGGTGGCAAGCGTTGTCCGGAATTATTGGGCGTAAAGGGTGCGTAGGTTGTTCTGTTAGTCTTTTGTTAAAGCCCCGGGCTTAACCTGGGATAGGCGAAAGAAACGGCAGAACTTGAAAGTGCGAGAGGTGTACGGAACTCATGGTGTAGGGGTGAAATCCGTTGATATCATGGGGAACACCAAAAGCGAAAGCAGTACACTGGCGCATATTTGACACTGAAGCACGAAAGCGTGGGTAGCGAATGGGATTAGATACCCGAGTAGTCC</w:t>
      </w:r>
    </w:p>
    <w:p w14:paraId="5877035B">
      <w:pPr>
        <w:rPr>
          <w:rFonts w:hint="eastAsia"/>
        </w:rPr>
      </w:pPr>
      <w:r>
        <w:rPr>
          <w:rFonts w:hint="eastAsia"/>
        </w:rPr>
        <w:t>&gt;OTU023076</w:t>
      </w:r>
    </w:p>
    <w:p w14:paraId="119F7288">
      <w:pPr>
        <w:rPr>
          <w:rFonts w:hint="eastAsia"/>
        </w:rPr>
      </w:pPr>
      <w:r>
        <w:rPr>
          <w:rFonts w:hint="eastAsia"/>
        </w:rPr>
        <w:t>CCTACGGGTGGCTGCAGTCGAGAATCTTCGGCAATGGACGCAAGTCTGACCGAGCGACGTCGCGTGCGGGATGAAGGCCCTCGGGTTGTAAACCGCTGTCAGAGGGGAGGAAATCGCTGGAAGCTATCTTCCGGTGTTGACCGAGCCTCAGAGGAAGCACGGGCTAAGTTCGTGCCAGCAGCCGCGGTAATACAGAGGCCCCAAGCGTTAGGCGGAATCACTGGGCTTAAAGCGTGCGTAGGCGGCTCCTCAAGTGCTTTGTGAAAGCCCTCGGCTCAACCGAGGAATTGCTTGGCATACTGGGGAGCTTGAATCATCTAGGGGCAGCTGGAACTGACGGTGGAGCGGTGAAATGCGTAGATATCGGGGGGAACACCAGTGGCGAAGGCGGCCGACTGGGCCGATCCTGACGCTGAGACCCGAAAGCTAGGGTAGCGAACCGGATTAGATACCCCAGTAGTCC</w:t>
      </w:r>
    </w:p>
    <w:p w14:paraId="645FA266">
      <w:pPr>
        <w:rPr>
          <w:rFonts w:hint="eastAsia"/>
        </w:rPr>
      </w:pPr>
      <w:r>
        <w:rPr>
          <w:rFonts w:hint="eastAsia"/>
        </w:rPr>
        <w:t>&gt;OTU023077</w:t>
      </w:r>
    </w:p>
    <w:p w14:paraId="4CED35F8">
      <w:pPr>
        <w:rPr>
          <w:rFonts w:hint="eastAsia"/>
        </w:rPr>
      </w:pPr>
      <w:r>
        <w:rPr>
          <w:rFonts w:hint="eastAsia"/>
        </w:rPr>
        <w:t>CCTACGGGTGGCAGCAGTGGGGAATTTTTCGCAATGGGGGCAACCCTGATGGAGCGACGCCGCGTGGGGGATGAAGGGCTTCGGCTCGTAAACCCCTGTCAGCCGCGAACAATGTTCACGACCTAACACGTTGTGAGCTGATTGTAGTGGCAGAGGAAGGGACGGCTAACTCTGTGCCAGCAGCCGCGGTAATACAGAGGTCCCAAGCGTTGTTCGGATTTACTGGGCGTAAAGGGTGCGTAGGCGGCTGTCCACGTCGGATGTGAAAGCTCGGAGCTCAACTCTGAGAGGCCATTCGATACGGATCAGCTAGAGGTAGGTAGGGGAAAGTGGAATACCCGGTGGAGCGGTGAAATGCGTAGAGATCGGGTGGAACACCAGTGGCGAAGGCGGCTCTCTGGGACGGTACTGACGCTGAGACGCGAAAGCGTGGGGAGCGAACAGGATTAGATACCCGTGTAGTCC</w:t>
      </w:r>
    </w:p>
    <w:p w14:paraId="664D0834">
      <w:pPr>
        <w:rPr>
          <w:rFonts w:hint="eastAsia"/>
        </w:rPr>
      </w:pPr>
      <w:r>
        <w:rPr>
          <w:rFonts w:hint="eastAsia"/>
        </w:rPr>
        <w:t>&gt;OTU023078</w:t>
      </w:r>
    </w:p>
    <w:p w14:paraId="41B1B307">
      <w:pPr>
        <w:rPr>
          <w:rFonts w:hint="eastAsia"/>
        </w:rPr>
      </w:pPr>
      <w:r>
        <w:rPr>
          <w:rFonts w:hint="eastAsia"/>
        </w:rPr>
        <w:t>CCTACGGGGGGCTGCAGTGGGGAATCTTGCGCAATGGGAGCAATCCTGACGCAGCGACGCCGCGTGCGGGAGGACGGTCTTCGGATCGTAAACCGCTGTTGCCCGGGACGAAATGCGCTTTCGAGCGTACTGACGGTACCGGGTGAGGAAGCACCGGCTAACTCCGTGCCAGCAGCCGCGGTAATACGGAGGGTGCGAGCGTTGTCCGGAATCACTGGGCGTAAAGGGCGCGTAGGCGGTCTCTTAAGTCTGGTGTGAAATCCTGGGGCTTAACCCCAGAAGTGCACTGGATACTGGGAGACTAGAGGGCGAGAGAGGAGAATGGAATTCCTGGTGTAGGGGTGAAATCCGTAGATATCAGGAGGAACATCAGAGGCGAAGGCGGTTCTCTGGCTCGTTTCTGACGCTGAGACGCGAAAGCGTGGGGAGCAAACAGGATTAGATACCCTTGTAGTCC</w:t>
      </w:r>
    </w:p>
    <w:p w14:paraId="5BAC00E0">
      <w:pPr>
        <w:rPr>
          <w:rFonts w:hint="eastAsia"/>
        </w:rPr>
      </w:pPr>
      <w:r>
        <w:rPr>
          <w:rFonts w:hint="eastAsia"/>
        </w:rPr>
        <w:t>&gt;OTU023079</w:t>
      </w:r>
    </w:p>
    <w:p w14:paraId="788CC1F3">
      <w:pPr>
        <w:rPr>
          <w:rFonts w:hint="eastAsia"/>
        </w:rPr>
      </w:pPr>
      <w:r>
        <w:rPr>
          <w:rFonts w:hint="eastAsia"/>
        </w:rPr>
        <w:t>CCTACGGGAGGCTGCAGTAGGGAATCTTCCGCAATGGACGAAAGTCTGACGGAGCAACGCCGCGTGAACGATGAAGGCCTTCGGGTCGTAAAGTTCTGTTGTTAGGGAAGAACAAGTACCAGAGTAACTGCTGGTACCTTGACGGTACCTAACCAGAAAGCCACGGCTAACTACGTGCCAGCAGCCGCGGTAATACGTAGGTGGCAAGCGTTGTCCGGAATTATTGGGCGTAAAGCGCGCGCAGGTGGTTTCTTAAGTCTGATGTGAAAGCCCACGGCTCAACCGTGGAGGGTCGTCGGGGACGGGTGAGCTTGAGGGTATCAGGGGCAGGTAGAATTCCCGGTGTAGTGGTGAAATGCGTAGAGATCGGGTGGAACACCAGCGGCGAAGGCAGCTCGCTGGGACGGTACTGACGCTGAGACGCGAAAGCGTGGGGAGCAAACAGGATTAGATACCCCAGTAGTCC</w:t>
      </w:r>
    </w:p>
    <w:p w14:paraId="0B1DD9A5">
      <w:pPr>
        <w:rPr>
          <w:rFonts w:hint="eastAsia"/>
        </w:rPr>
      </w:pPr>
      <w:r>
        <w:rPr>
          <w:rFonts w:hint="eastAsia"/>
        </w:rPr>
        <w:t>&gt;OTU023080</w:t>
      </w:r>
    </w:p>
    <w:p w14:paraId="0BED3402">
      <w:pPr>
        <w:rPr>
          <w:rFonts w:hint="eastAsia"/>
        </w:rPr>
      </w:pPr>
      <w:r>
        <w:rPr>
          <w:rFonts w:hint="eastAsia"/>
        </w:rPr>
        <w:t>CCTACGGGGGGCTGCAGCAAGGAATTTTCGGCAATGGGCGCAAGCCTGACCGAGCAACGCCGCGTGGAGGATGACGGCCTTCGGGTTGTAAAGCCCTTTCGGCTGGGACGAAAAGGCCCGTGTTAACACCACGGGTCCATGACGGTACCAGCAGAATAAGCTCCGGCTAACTCCGTGCCAGCAGCCGCGGTAATACGGAGGGAGCTAGCGTTGTTCGGAATTACTGGGCGTAAAGCGTACGTAGGCGGCTTTGTAAGTTAGAGGTGAAAGCCCGGAGCTCAACTCCGGAACTGCCTTTAAGACTGCATCGCTAGAACGTTGGAGAGGTGAGTGGAATTCCGAGTGTAGAGGTGAAATTCGTAGATATTCGGAAGAACACCAGTGGCGAAGGCGGCTCACTGGTCCGGTACTGACGCTGAGGTGCGAAAGCGTGGGGAGCAAACAGGATTAGATACCCTGGTAGTCC</w:t>
      </w:r>
    </w:p>
    <w:p w14:paraId="501F4A7B">
      <w:pPr>
        <w:rPr>
          <w:rFonts w:hint="eastAsia"/>
        </w:rPr>
      </w:pPr>
      <w:r>
        <w:rPr>
          <w:rFonts w:hint="eastAsia"/>
        </w:rPr>
        <w:t>&gt;OTU023081</w:t>
      </w:r>
    </w:p>
    <w:p w14:paraId="6DBF6369">
      <w:pPr>
        <w:rPr>
          <w:rFonts w:hint="eastAsia"/>
        </w:rPr>
      </w:pPr>
      <w:r>
        <w:rPr>
          <w:rFonts w:hint="eastAsia"/>
        </w:rPr>
        <w:t>CCTACGGGAGGCTGCAGTGGGGAATATTGGGCAATGGGCGCAAGCCTGACCCAGCAATGCCGCGTGGATGAAGAAGGTCTTCGGATTGTAAAGTCCTTTCGGCGGGGACGATGATGACGGTACCCGCAGAAGAAGCCCCGGCTAACTTCGTGCCAGCAGCCGCGGTAATACGAAGGGGGCTAGCGTTGCTCGGAATTACTGGGCGTAAAGGGCGCGTAGGCGGCTTGTACAGTCAGGCGTGAAATTCCTGGGCTCAACCTGGGGGCTGCGCTTGATACGTATAGGCTTGAGGGTGGAAGAGGCTCGCGGAATTCCCAGTGTAGAGGTGGAATGCGTAGAGATCCGGAGGAACACCAGCGGCGAAGGCGGCGTCCTGGACTGGTACTGACGCTCAGGAGCGAAAGCGTGGGGAGCGATCCGGATTAGATACCCGAGTAGTCC</w:t>
      </w:r>
    </w:p>
    <w:p w14:paraId="2802923A">
      <w:pPr>
        <w:rPr>
          <w:rFonts w:hint="eastAsia"/>
        </w:rPr>
      </w:pPr>
      <w:r>
        <w:rPr>
          <w:rFonts w:hint="eastAsia"/>
        </w:rPr>
        <w:t>&gt;OTU023082</w:t>
      </w:r>
    </w:p>
    <w:p w14:paraId="05AF68C2">
      <w:pPr>
        <w:rPr>
          <w:rFonts w:hint="eastAsia"/>
        </w:rPr>
      </w:pPr>
      <w:r>
        <w:rPr>
          <w:rFonts w:hint="eastAsia"/>
        </w:rPr>
        <w:t>CCTACGGGAGGCTGCAGTCGAGAATCTTCCGCAATGGACGCAAGTCTGACGGAGCGACGCCGCGTGCGGGATGAAGGTCTTTGGATTGTAAACCGCTGTCACGCGTTATGAACACGCGGCAGCCAATACCTGCCGCGTTGACAAAGGCGCGAGAGGAAGCCACGGCTAACTCTGTGCCAGCAGCCGCGGTAATACGAACCGGACAAACGTTACTCGGAATTACTGGGCGTAAAGGGCGCGTAGGCGGCGCGACAAGGCGGCGGTGAAAGCCCGGGGCTCAACCCCGGGTCGGCCGTGGCGACTGTCGCGCTGGAGCACAGTAGAGGAGAGTAGAATTCCTGGTGTAGCGGTGAAATGCGCAGATATCAGGAGGAATACCCGTGGCGAAAGCGGCTCTCTGGGACGGTACTGACGCTGAGACGCGAAAGCGTGGGGAGCAAACAGGATTAGATACCCCAGTAGTCC</w:t>
      </w:r>
    </w:p>
    <w:p w14:paraId="3CC25B3A">
      <w:pPr>
        <w:rPr>
          <w:rFonts w:hint="eastAsia"/>
        </w:rPr>
      </w:pPr>
      <w:r>
        <w:rPr>
          <w:rFonts w:hint="eastAsia"/>
        </w:rPr>
        <w:t>&gt;OTU023083</w:t>
      </w:r>
    </w:p>
    <w:p w14:paraId="02F3DF36">
      <w:pPr>
        <w:rPr>
          <w:rFonts w:hint="eastAsia"/>
        </w:rPr>
      </w:pPr>
      <w:r>
        <w:rPr>
          <w:rFonts w:hint="eastAsia"/>
        </w:rPr>
        <w:t>CCTACGGGTGGCTGCAGTGAGGAATTTTGGACAATGGGGGAAACCCTGATCCAGCGACGCCGCGTGAAGGATGAAGGTCTTCGGATTGTAAACTTCTTTTGTTCGGGAATAACGAACTCGTGGAAACACGGGGAATGAATGTACCGGATGAATAAGCCACGGCTAACTTCGTGCCAGCAGCCGCGGTAATACGAAGGTGGCAAGCGTTACTCGGAATTACTAGGCGTAAAGGGCAGGTAGGTGGTTTCGTAAGTCTATTGTGAAAGCTCCTGGCTTAACTGGGAGAGGTCAACAGATACTGCGAGACTTGAGTATAGGAGAGGGTACTGGAATTCCCGGTGTAGCGGTGAAATGCGCAGAGATCGGGAGGAACACCAATGGCGAAAGCAGGTACCTGGACTATTACTGACACTCAGCTGCGAAAGCTAGGGGAGCAAACAGGATTAGATACCCTTGTAGTCC</w:t>
      </w:r>
    </w:p>
    <w:p w14:paraId="5B3055D8">
      <w:pPr>
        <w:rPr>
          <w:rFonts w:hint="eastAsia"/>
        </w:rPr>
      </w:pPr>
      <w:r>
        <w:rPr>
          <w:rFonts w:hint="eastAsia"/>
        </w:rPr>
        <w:t>&gt;OTU023084</w:t>
      </w:r>
    </w:p>
    <w:p w14:paraId="5DF5B385">
      <w:pPr>
        <w:rPr>
          <w:rFonts w:hint="eastAsia"/>
        </w:rPr>
      </w:pPr>
      <w:r>
        <w:rPr>
          <w:rFonts w:hint="eastAsia"/>
        </w:rPr>
        <w:t>CCTACGGGTGGCAGCAGTGGGGAATATTGGGCAATGGGGGCAACCCTGACCCAGCGACGCCGCGTGGGTGATGAAGGCCTTCGGGTCGTAAAGCCCTGTCGGGAGGAAAGAACGATCCTGGGGTGCATAGCCCTAGGATGTGACGGTACCTCCAGAAGCAGCCACGGCTAACTTCGTGCCAGCAGCCGCGGTAATACGAAGGTGGCAAGCGTTGTTCGGATTTACTGGGCGTAAAGAGCGCGTAGGCGGCTTGTTAAGTGTCTTGTGAAATCCCACGGCTCAACCGTGGAACTGCTGGGCATACTGGCGATCTTGGGCCATCTAGGGGTTGCCGGAACAAGCGGTGGAGCGGTGAAATGCGTAGATATCGTCAAGAACACCGATAGCGAAGGCAGCTTACTAGGCTGTAACTGACGCTGATGCACGAAAGTGTGGGGATCAAACAGGATTAGATACCCCGGTAGTCC</w:t>
      </w:r>
    </w:p>
    <w:p w14:paraId="22E0DAD3">
      <w:pPr>
        <w:rPr>
          <w:rFonts w:hint="eastAsia"/>
        </w:rPr>
      </w:pPr>
      <w:r>
        <w:rPr>
          <w:rFonts w:hint="eastAsia"/>
        </w:rPr>
        <w:t>&gt;OTU023085</w:t>
      </w:r>
    </w:p>
    <w:p w14:paraId="641C2153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ACGTGCCAGCAGCCGCGGTAAGACAGAGGAGCCAAGCGTTGTCCGGATTGACTGGGCGTAAAGCGCACGCAGGCGGTTGCGCGCGTGGGGTGTGAAAGCTGGCCGCTTAACGGTCAGTCGCCATCCCATACGGCGCGACTTGAGCGGTGCAGAGGGCGGTGGAATTGCCGGTGTAGTGGTGAAATGCGTAGAGATCGGCAGGAACACCAAGGGGGAAACCAGTGGACTGGGCAGGCGCTGACACTGAGGTGCGAAAGCGTGGGGAGCGAACCGGATTAGATACCCGGGTAGTCC</w:t>
      </w:r>
    </w:p>
    <w:p w14:paraId="51F6AFB7">
      <w:pPr>
        <w:rPr>
          <w:rFonts w:hint="eastAsia"/>
        </w:rPr>
      </w:pPr>
      <w:r>
        <w:rPr>
          <w:rFonts w:hint="eastAsia"/>
        </w:rPr>
        <w:t>&gt;OTU023086</w:t>
      </w:r>
    </w:p>
    <w:p w14:paraId="1087A3A5">
      <w:pPr>
        <w:rPr>
          <w:rFonts w:hint="eastAsia"/>
        </w:rPr>
      </w:pPr>
      <w:r>
        <w:rPr>
          <w:rFonts w:hint="eastAsia"/>
        </w:rPr>
        <w:t>CCTACGGGTGGCTGCAGTTTCGAATCATTCACAATGGGCGAAAGCCTGATGGTGCGACGCCGCGTGGGGGATGAAGGTCTTCGGATCGTAAACCCCTGTCACCGAAGAACAAACGCGGATGGCTAATATCCATCCGCCTGAGCTTATTCGGAGAGGAAGCCACGGCTAACTCTGTGCCAGCAGCCGCGGTAATACAGAGGTGGCAAGCGTTGTTCGGAATTACTGGGCGTAAAGGGCGCGTAGGCGGCCTTCTAAGTCGGACGTGAAAGCCCCAGGCTTAACCTGGGAACTGCGTCCGATACTGGGAGGCTTGGATTCGGGAGAGGGATGTGGAATTCCAGGTGTAGCGGTGAAATGCGTAGATATCTGGAGGAACACCGGTGGCGAAGGCGGCATCCTGGACCGAGATCGACGCTGAGGCGCGAAAGCTAGGGGAGCAAACGGGATTAGATACCCCTGTAGTCC</w:t>
      </w:r>
    </w:p>
    <w:p w14:paraId="083EC542">
      <w:pPr>
        <w:rPr>
          <w:rFonts w:hint="eastAsia"/>
        </w:rPr>
      </w:pPr>
      <w:r>
        <w:rPr>
          <w:rFonts w:hint="eastAsia"/>
        </w:rPr>
        <w:t>&gt;OTU023087</w:t>
      </w:r>
    </w:p>
    <w:p w14:paraId="483B2005">
      <w:pPr>
        <w:rPr>
          <w:rFonts w:hint="eastAsia"/>
        </w:rPr>
      </w:pPr>
      <w:r>
        <w:rPr>
          <w:rFonts w:hint="eastAsia"/>
        </w:rPr>
        <w:t>CCTACGGGTGGCTGCAGTAGGGAATATTGCGCAATGGACGAAAGTCTGACGCAGCCACGCCGCGTGAGTGAGGAAGGCCTTCGGGTTGTAAAGCTCTGTCATTCGGGAAAAACGGCTATCCGGGGAAAGTTCGGGTAGCGTGATGGTACCGAAGGAGGAAGCACCGGCAAACTCTGTGCCAGCAGCCGCGGTAATACAGAGGGTGCAAGCGTTGTTCGGAATCATTGGGCGTAAAGGGTAGGTAGGTGGTCTCGTTTGTCTGGGGTGAAAGCCCAGGGCTCAACCGTGGAGGGTCATTGGAAACTGGGAGACTTGAGTGCAGAAGAGGAAAGTGGAATTCCATGTGTAGCGGTGAAATGCGTAGAGATATGGAGGAACACCAGTGGCGAAGGCGACTTTCTGGTCTGTAACTGACACTGAGGCGCGAAAGCGTGGGGAGCAAACAGGATTAGATACCCCAGTAGTCC</w:t>
      </w:r>
    </w:p>
    <w:p w14:paraId="49D6A27E">
      <w:pPr>
        <w:rPr>
          <w:rFonts w:hint="eastAsia"/>
        </w:rPr>
      </w:pPr>
      <w:r>
        <w:rPr>
          <w:rFonts w:hint="eastAsia"/>
        </w:rPr>
        <w:t>&gt;OTU023088</w:t>
      </w:r>
    </w:p>
    <w:p w14:paraId="399C88AC">
      <w:pPr>
        <w:rPr>
          <w:rFonts w:hint="eastAsia"/>
        </w:rPr>
      </w:pPr>
      <w:r>
        <w:rPr>
          <w:rFonts w:hint="eastAsia"/>
        </w:rPr>
        <w:t>CCTACGGGGGGCTGCAGTGGGGAATTGTTCGCAATGGGGGCAACCCTGATCCAGCAACGCCGCGTGGAGGACGAAGGTCTTCGGATTGTAAACTCCTTTTGTAGGGGACGAACGGTGCCGTGAAGAACGGCATTTGACGGTACTCTACGAATAAGCCACGGCTAACTTCGTGCCAGCAGCCGCGGTAATACGAAGGTGGCAAGCGTTACTCGGAATTACTAGGCGTAAAGCGCAGGTAGGTGGTTGGGTAAGTCTGCAATGAAATCTCCCGGCTTAACTGGGAGGGGTTTGTAGATACTGCTTGACTCGAGTGTGGGAGAGGTAACTGGAATTCCAGGTGTAGCGGTGAAATGCGCAGATATCAGGAGGAACACCAATGGCGAAGGCAGCCTTCTGGGCCTGTACTGACGCTGAGGAGCGAAAGCGTGGGGAGCGAACAGGATTAGATACCCCAGTAGTCC</w:t>
      </w:r>
    </w:p>
    <w:p w14:paraId="498B1D85">
      <w:pPr>
        <w:rPr>
          <w:rFonts w:hint="eastAsia"/>
        </w:rPr>
      </w:pPr>
      <w:r>
        <w:rPr>
          <w:rFonts w:hint="eastAsia"/>
        </w:rPr>
        <w:t>&gt;OTU023089</w:t>
      </w:r>
    </w:p>
    <w:p w14:paraId="2066CE16">
      <w:pPr>
        <w:rPr>
          <w:rFonts w:hint="eastAsia"/>
        </w:rPr>
      </w:pPr>
      <w:r>
        <w:rPr>
          <w:rFonts w:hint="eastAsia"/>
        </w:rPr>
        <w:t>CCTACGGGCGGCAGCAGTGGGGAATCTTGGACAATGGGCGCAAGTCTGAACCAGCCATGCCGCGTGGAGGATGAAGGTCCTCTGGATTGTAAACTTCTTTTATATGGGACGAAAAAGGGCTTTTCTAAGTCAACTGACGGTACCATATGAATAAGCTCCGGCTAACTACGTGCCAGCAGCCGCGGTAATACGTAGGGCGCGAGCGTTGTCCGGATTTATTGGGCGTAAAGAGCTCGTAGGCGGCTTGTCGCGTCGACTGTGAAAACCCGCGGCTCAACCGCGGGCCTGCATTCGATACGGGCAGGCTAGAGTTCGGTAGGGGAGATCGGAATTCCTGGTGTAGCGGTGAAATGCGTAGATATCTGGAGGAACATCGGTGGCGAAGGCGGCATCCTGGACCGGTATTGACGCTGAGGCGCGAAAGCCAGGGGAGCAAACGGGATTAGATACCCGTGTAGTCC</w:t>
      </w:r>
    </w:p>
    <w:p w14:paraId="050B549E">
      <w:pPr>
        <w:rPr>
          <w:rFonts w:hint="eastAsia"/>
        </w:rPr>
      </w:pPr>
      <w:r>
        <w:rPr>
          <w:rFonts w:hint="eastAsia"/>
        </w:rPr>
        <w:t>&gt;OTU023090</w:t>
      </w:r>
    </w:p>
    <w:p w14:paraId="6DAC3391">
      <w:pPr>
        <w:rPr>
          <w:rFonts w:hint="eastAsia"/>
        </w:rPr>
      </w:pPr>
      <w:r>
        <w:rPr>
          <w:rFonts w:hint="eastAsia"/>
        </w:rPr>
        <w:t>CCTACGGGGGGCTGCAATTAGGAATCTTGTGCAATGGGCGAAAGCCTGACGGAGCAATACCGCGTGGGGGAGGAAGGCTCTTGGGTCGTAAACCCCTTTTCTCAGGGAAGAACACAATGACGGTACCTGAGGAATCAGCATCGGCTAACTCCGTGCCAGCAGCCGCGGTAAGACGGAGGATGCAAGCGTTATCCGGAATTATTGGGCGTAAAGCGTCCGCAGGTGGCTTATCAAGTCTGCTGTCAAAGCCCGGGGCTCAACCCTGGAGAGGCAGTGGAAACTGGTAAGCTCGAGTGCGGTAGGGGCAGAGGGAATTCCCGGTGTAGCGGTGAAATGCGTAGATATCGGGAAGAACACCAGTGGCGAAGGCGCTCTGCTGGACCGCAACTGACACTCATGGACGAAAGCTAGGGGAGCGAATGGGATTAGATACCCGTGTAGTCC</w:t>
      </w:r>
    </w:p>
    <w:p w14:paraId="441EA35D">
      <w:pPr>
        <w:rPr>
          <w:rFonts w:hint="eastAsia"/>
        </w:rPr>
      </w:pPr>
      <w:r>
        <w:rPr>
          <w:rFonts w:hint="eastAsia"/>
        </w:rPr>
        <w:t>&gt;OTU023091</w:t>
      </w:r>
    </w:p>
    <w:p w14:paraId="70EC808F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TTAATACCTTGCTGTTTTGACGTTACCGACAGAATAAGCACCGGCTAACTCTGTGCCAGCAGCCGCGGTAATACAGAGGGTGCAAGCGTTGTTCGGATTCATTGGGCGTAAAGGGTGCGTAGGCGGTGGGGTAAGTTGGATGTGAAATCTTGGGGCTTAACCTCAAAATTGCATTCAATACTGCTCCGCTCGAGTTCTGTAGAGGAGATTGGAATTTACGGTGTAGCAGTGAAATGCGTAGATATCGTCAAGAACACCGATAGTGTAGACAGCTTACTAGGCTTCAACTGACGCTGAGGCACGAAAGTGTGGGGATCAAACAGGATTAGATACCCCAGTAGTCC</w:t>
      </w:r>
    </w:p>
    <w:p w14:paraId="5DFEBC92">
      <w:pPr>
        <w:rPr>
          <w:rFonts w:hint="eastAsia"/>
        </w:rPr>
      </w:pPr>
      <w:r>
        <w:rPr>
          <w:rFonts w:hint="eastAsia"/>
        </w:rPr>
        <w:t>&gt;OTU023092</w:t>
      </w:r>
    </w:p>
    <w:p w14:paraId="538FBF7B">
      <w:pPr>
        <w:rPr>
          <w:rFonts w:hint="eastAsia"/>
        </w:rPr>
      </w:pPr>
      <w:r>
        <w:rPr>
          <w:rFonts w:hint="eastAsia"/>
        </w:rPr>
        <w:t>CCTACGGGAGGCAGCAGTGGGGAATTTTGGACAATGGGGGCAACCCTGATCCAGCAATGCCGCGTGAGTGAAGAAGGCCTTCGGGTTGTAAAGCTCTTTTGTCAGGGAAGAAAAGGTCGTGGCTAATATCCACGACTGCTGACGGTACCTGAAGAATAAGCACCGGCTAACTACGTGCCAGCAGCCGCGGTAATACGGGGGGGGCTAGCGTTGTTCGGAATTACTGGGCGTAAAGGGCGCGTAGGCGGCCTACTAAGTCGGACGTGAAATCCCTCGGCTCAACCGGGGAACTGCGTCCGATACTGGTGGGCTCGAATCCGGGAGAGGGATGTGGAATTCCAGGTGTAGCGGTGAAATGCGTAGATATCAAGAGGAACACCAGTGGCGAAGGCGAGTCCCTGGACGATACCTGACACTGAGGCACGAAAGCCAAGGGAGCAAACAGGATTAGATACCCGAGTAGTCC</w:t>
      </w:r>
    </w:p>
    <w:p w14:paraId="20C8B203">
      <w:pPr>
        <w:rPr>
          <w:rFonts w:hint="eastAsia"/>
        </w:rPr>
      </w:pPr>
      <w:r>
        <w:rPr>
          <w:rFonts w:hint="eastAsia"/>
        </w:rPr>
        <w:t>&gt;OTU023093</w:t>
      </w:r>
    </w:p>
    <w:p w14:paraId="75ECE40E">
      <w:pPr>
        <w:rPr>
          <w:rFonts w:hint="eastAsia"/>
        </w:rPr>
      </w:pPr>
      <w:r>
        <w:rPr>
          <w:rFonts w:hint="eastAsia"/>
        </w:rPr>
        <w:t>CCTACGGGGGGCTGCAGTAGGGAATCTTGCGCAATGGGCGAAAGCCTGACGCAGCGACGCCGCGTGAGGGATGACGGCCTTCGGGTTGTAAACCTCTTTCAGCAGGGACGAAGCCTCACGGTGACGGTACCTGCAGAAGAAGCCCCGGCCAACTACGTGCCAGCAGCCGCGGTAATACGTAGGGGGCAAGCGTTGTCCGGATTTACTGGGCGTACAGCGCGCGCAGGCGGTGGCATATGTGCCCGGTGACAGCCTCCCGCTCAACGGGAGGTGGCCCGGGTAGACAGTGTCGCTGGAGGCACGGAGAGGGAGGTGGAATACCCGGTGGAGCGGTGAAATGCGCAGATATCAGGAGGAACACCGGTGGCGAAGGCGGGTCTCTGGGCCGATACTGACGCTGAGGAGCGAAAGCGTGGGGAGCGAACAGGATTAGATACCCTAGTAGTCC</w:t>
      </w:r>
    </w:p>
    <w:p w14:paraId="3B7689F7">
      <w:pPr>
        <w:rPr>
          <w:rFonts w:hint="eastAsia"/>
        </w:rPr>
      </w:pPr>
      <w:r>
        <w:rPr>
          <w:rFonts w:hint="eastAsia"/>
        </w:rPr>
        <w:t>&gt;OTU023094</w:t>
      </w:r>
    </w:p>
    <w:p w14:paraId="4A4CC97B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CCTTCGGGTTGTAAACCCCTTTCAGGAGGGACGAACATGACGGTACCTGAGGAATAAGCATCGGCTAACTCCGTGCCAGCAGCCGCGGTAATACGGAGGATGCAAGCGTTATCCGGAATGATTGGGCGTAAAGGGCGCGTAGGCGGTTTGCTAAGTTGGACGTGAAAACTCTGGGCTTAACCCAGAGCCTGCATCCAAAACTGGCAAGCTGGAGTATTGGAGGGGGAAGCGGAATTCCTGGTGTAGCAGTGAAATGCGTAGATATCGGGAGGAACACCTGTGGCGAAGGCGGCCCCCTGGTTGGATACTGACGCTGATACGCGAAAGCGTGGGGAGCAAACAGGATTAGATACCCGAGTAGTCC</w:t>
      </w:r>
    </w:p>
    <w:p w14:paraId="2039A027">
      <w:pPr>
        <w:rPr>
          <w:rFonts w:hint="eastAsia"/>
        </w:rPr>
      </w:pPr>
      <w:r>
        <w:rPr>
          <w:rFonts w:hint="eastAsia"/>
        </w:rPr>
        <w:t>&gt;OTU023095</w:t>
      </w:r>
    </w:p>
    <w:p w14:paraId="69B7A920">
      <w:pPr>
        <w:rPr>
          <w:rFonts w:hint="eastAsia"/>
        </w:rPr>
      </w:pPr>
      <w:r>
        <w:rPr>
          <w:rFonts w:hint="eastAsia"/>
        </w:rPr>
        <w:t>CCTACGGGCGGCAGCAGTCGGGAATCTTGGACAATGGGCGCAAGCCTGATCCAGCCATGCCGCGTGAATGATGAAGGCCTTAGGGTTGTAAAATTCTTTCGCAGGGGACGATAGTGACGGTACCCTGATAAGAAGCACCGGCTAACTCTGTGCCAGCAGCCGCGGTAATACAGAGGGTGCAAGCGTTAATCGGAATTACTGGGCGTAAAGGGCGCGTAGGCGGTCCTGCAAGTGAGATGTGAAATCCCCGGGCTTAACCTGGGAACTGCATATTAGACTGTGGGACTGGAGTACTGTAGAGGACAGTGGAATTTCCGGTGTAGCGGTGAAATGCGTAGAGATCGGAAGGAACACCAGTGGCGAAGGCGACTGTCTGGACAGATACTGACGCTGAGGCGCGAAAGCGTGGGGAGCAAACAGGATTAGATACCCCGGTAGTCC</w:t>
      </w:r>
    </w:p>
    <w:p w14:paraId="7EE95CA4">
      <w:pPr>
        <w:rPr>
          <w:rFonts w:hint="eastAsia"/>
        </w:rPr>
      </w:pPr>
      <w:r>
        <w:rPr>
          <w:rFonts w:hint="eastAsia"/>
        </w:rPr>
        <w:t>&gt;OTU023096</w:t>
      </w:r>
    </w:p>
    <w:p w14:paraId="43BEA75C">
      <w:pPr>
        <w:rPr>
          <w:rFonts w:hint="eastAsia"/>
        </w:rPr>
      </w:pPr>
      <w:r>
        <w:rPr>
          <w:rFonts w:hint="eastAsia"/>
        </w:rPr>
        <w:t>CCTACGGGGGGCTGCAGTGAGGAATTTTCCGCAATGGGCGAAAGCCTGACGGAGCAATGCCGCGTGAAGGATGAAGGCCTGTGGGTTGTAAACTTCTTTTCTCAGAGACGAAAAAATGACGGTATCTGAGGAATAAGCATCGGCTAACTCTGTGCCAGCAGCCGCGGTAAGACAGAGGATGCAAGCGTTATCCGGAATGATTGGGCGTAAAGCGTCTGTAGGTGGCTTTCCAAGTCTTTTGTCAAATCCCAGAGCTTAACTTTGGATCGGCACGAGAAACTCGAGAGCTTGAGTACGGTAGGGGCAGAGGGAATTCCCGGTGTAGCGGTGAAATGCGTAGAGATCGGGAAGAACACCGATGGCGAAAGCACTCTGCTGGGCCGTTACTGACACTGAGAGACGAAAGCTAAGGGAGCGAATAGGATTAGATACCCCAGTAGTCC</w:t>
      </w:r>
    </w:p>
    <w:p w14:paraId="77226453">
      <w:pPr>
        <w:rPr>
          <w:rFonts w:hint="eastAsia"/>
        </w:rPr>
      </w:pPr>
      <w:r>
        <w:rPr>
          <w:rFonts w:hint="eastAsia"/>
        </w:rPr>
        <w:t>&gt;OTU023097</w:t>
      </w:r>
    </w:p>
    <w:p w14:paraId="65889CCE">
      <w:pPr>
        <w:rPr>
          <w:rFonts w:hint="eastAsia"/>
        </w:rPr>
      </w:pPr>
      <w:r>
        <w:rPr>
          <w:rFonts w:hint="eastAsia"/>
        </w:rPr>
        <w:t>CCTACGGGGGGCTGCAGTCGAGAATATTCCGCAATGGGCGCAAGCCTGACGGAGCGACGTCGCGTGGTGGATGAAGTCCTTCGGGACGTAAACACCTTTTATAGGGGAGGAATTTTTGACGTTACCCTATGAATAAGAGGCTGCTAACTCTGTGCCAGCAGCAGCGGTAATACAGAGGCCTCGAGCGTTATCCGGAATTATTGGGCGTAAAGCGTGTCTAGGTGGCATTGTTAGTCTCCTGTTAAAGCCTGCGGCTTAACCGCAGATCTGCGGGAGATACGGCAAAGCTAGAGAGTGCGAGAGGTGTACGGAACTCTAGGTGTAGGGGTGAAATCCGTTGATATCTAGGGGAACACCAAAGGCGAAGGCAGTACACTGGCGCATTTCTGACACTCACACACGAAAGCGTGGGGAGCGAATGGGATTAGATACCCCAGTAGTCC</w:t>
      </w:r>
    </w:p>
    <w:p w14:paraId="5147FC5B">
      <w:pPr>
        <w:rPr>
          <w:rFonts w:hint="eastAsia"/>
        </w:rPr>
      </w:pPr>
      <w:r>
        <w:rPr>
          <w:rFonts w:hint="eastAsia"/>
        </w:rPr>
        <w:t>&gt;OTU023098</w:t>
      </w:r>
    </w:p>
    <w:p w14:paraId="501DE404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TGTAAACTGCTTTTGCCGGGGGATAAAATTACCTTGCGAGGTAAATTGAAGGTACCCGGTGAAGAAGCACCGGCTAACTACGTGCCAGCAGCCGCGGTAATACGTAGGGTGCGAGCGTTAATCGGAATTACTGGGCGTAAAGCGTGCGCAGGCGGCCTGTTAAGTTCGATGTGAAAGCCCCGGGCTCAACCTGGGAATGGCATCGAAGACTGGCAGGCTGGAGTGCGGTAGAGGGTGGTGGAATTCCCGGTGTAGCGGTGAAATGCGTAGAGATCGGGAGGAACATCTGTGGCGAAGGCGGCCACCTGGACCAGCACTGACGCTGAGGCACGAAAGCGTGGGGAGCAAACAGGATTAGATACCCGGGTAGTCC</w:t>
      </w:r>
    </w:p>
    <w:p w14:paraId="6A9C4AC4">
      <w:pPr>
        <w:rPr>
          <w:rFonts w:hint="eastAsia"/>
        </w:rPr>
      </w:pPr>
      <w:r>
        <w:rPr>
          <w:rFonts w:hint="eastAsia"/>
        </w:rPr>
        <w:t>&gt;OTU023099</w:t>
      </w:r>
    </w:p>
    <w:p w14:paraId="56562900">
      <w:pPr>
        <w:rPr>
          <w:rFonts w:hint="eastAsia"/>
        </w:rPr>
      </w:pPr>
      <w:r>
        <w:rPr>
          <w:rFonts w:hint="eastAsia"/>
        </w:rPr>
        <w:t>CCTACGGGTGGCTGCAGTCGGGAATCTTGCGCAATGGGCGAAAGCCTGACGCAGCAACACCGTGTGGGCGATGAAGGCCTTCGGGTCGTAAAGCCCTGTTGTTGGGGACGAAGGGCGAAGGGTTAATAGCCCCTAGCTTGACGGTACCCTTCGAGGAAGCCCCGGCTAACTACGTGCCAGCAGCCGCGGTAACACGTAGGTGGCGAGCGTTATCCGGATTTACTGGGCGTACAGCGCGCGCAGGCGGTGAACCAGGTGCCCTGTGACATCCCGGAGCTCAACTCCGGGCGGCCAGGGTAGACCAGTTGACTGGAGGCAGAGAGAGGCAGGTGGAATACCCGGTGGAGCGGTGAAATGCGTAGATATCAAGAGGAACACCTGAGGTGAAGACGGGTTGCTGGGCTGACACTGACGCTGAGGCACGAAAGCTAGGGTAGCAAACGGGATTAGATACCCCTGTAGTCC</w:t>
      </w:r>
    </w:p>
    <w:p w14:paraId="708DAFD8">
      <w:pPr>
        <w:rPr>
          <w:rFonts w:hint="eastAsia"/>
        </w:rPr>
      </w:pPr>
      <w:r>
        <w:rPr>
          <w:rFonts w:hint="eastAsia"/>
        </w:rPr>
        <w:t>&gt;OTU023100</w:t>
      </w:r>
    </w:p>
    <w:p w14:paraId="74A891ED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GCCTACGACGAAGCGAGAGTGACGGTAGTGGGTAAAGAAGCACCGGCCAACTACGTGCCAGCAGCCGCGGTAATACGTAGGGTGCGAGCGTTGTCCGGAATTATTGGGCGTAAAGGGTGCGTAGGCGGTTTGCTAAGTCAGGTGTGAAAGCCCCCGGCTCAACCGGGGAACAGCGCTTGAAACTAGCGGACTGGAGTGAGGTAGGGGTGTGTGGAACTTCCAGTGGAGCGGTGAAATGTGTAGATATTGGAAGGAACGCCGGCGGCGAAAGCGACACACTGGGCCTTGTCTGACGCTGAGGCACGAAAGCCAGGGGAGTGAACGGGATTAGATACCCCAGTAGTCC</w:t>
      </w:r>
    </w:p>
    <w:p w14:paraId="3AF32D3C">
      <w:pPr>
        <w:rPr>
          <w:rFonts w:hint="eastAsia"/>
        </w:rPr>
      </w:pPr>
      <w:r>
        <w:rPr>
          <w:rFonts w:hint="eastAsia"/>
        </w:rPr>
        <w:t>&gt;OTU023101</w:t>
      </w:r>
    </w:p>
    <w:p w14:paraId="03C7C0BA">
      <w:pPr>
        <w:rPr>
          <w:rFonts w:hint="eastAsia"/>
        </w:rPr>
      </w:pPr>
      <w:r>
        <w:rPr>
          <w:rFonts w:hint="eastAsia"/>
        </w:rPr>
        <w:t>CCTACGGGGGGCAGCAGTAGGGAATCTTCGGCAATGGGCGAAAAGCCTGACCGAGCAACGCCGCGTGGGGGAAGAAGGCCTTCGGGTCGTAAACCCCTGTCCTTGGGGACGAAGGTGACGGTACCCAAGGAGGAAGCCCCGGCTAACTACGTGCCAGCAGCCGCGGTAATACGTAGGGGGCGAGCGTTGTCCGGAATTACTGGGCGTAAAGGGTGCGTAGGCGGCTACTTAAGTCTCGTGTGAAAGGCTCCGGCTCAACCGGGGAAGGTCATGGGAAACTGGGTAGCTTGAGTACTGGAGAGGGTTGCGGAATTCCCGGTGTAGCGGTGAAATGCGTAGATATCGGGAGGAACACCAGTGGCGAAGGCGGCAACCTGGACAGTGACTGACGCTGAGGCACGACAGCTGGGGGAGCGAACAGGATTAGATACCCCTGTAGTCC</w:t>
      </w:r>
    </w:p>
    <w:p w14:paraId="1B2C0F85">
      <w:pPr>
        <w:rPr>
          <w:rFonts w:hint="eastAsia"/>
        </w:rPr>
      </w:pPr>
      <w:r>
        <w:rPr>
          <w:rFonts w:hint="eastAsia"/>
        </w:rPr>
        <w:t>&gt;OTU023102</w:t>
      </w:r>
    </w:p>
    <w:p w14:paraId="66C99CCB">
      <w:pPr>
        <w:rPr>
          <w:rFonts w:hint="eastAsia"/>
        </w:rPr>
      </w:pPr>
      <w:r>
        <w:rPr>
          <w:rFonts w:hint="eastAsia"/>
        </w:rPr>
        <w:t>CCTACGGGGGGCAGCAGTGAGGAATATTGGTCAATGGGCGCAAGCCTGAACCAGCCATGCCGCGTGCAGGATGACGCATCTATGGTGTGTAAACTGCTTTTGTACGGGAAGAAACAGCTCTACGTGTAGAGCCTTGACGGTACCGTAAGAATAAGGATCGGCTAACTCCGTGCCAGCAGCCGCGGTAAGACGAACCGTCCGAACGTTATTCGGAATTATTGGGCTTAAAGGGTGCGTAGGCGGCGCTGTAAGTCGGGTGTGAAATCCCACGGCTCAACCGTGGAACTGCGCCCGATACTGCAGTGCTTGAGGGAGACAGAGGTAAGCGGAACTGATGGTGGAGCGGTGAAATGCGTTGATATCATCAGGAACACCGGTGGCGAAGGCAATCCCCTGGGCCTGCACTGACGCTCATGCACGAAAGCGTGGGGAGCAAACAGGATTAGATACCCGAGTAGTCC</w:t>
      </w:r>
    </w:p>
    <w:p w14:paraId="5EC7BF11">
      <w:pPr>
        <w:rPr>
          <w:rFonts w:hint="eastAsia"/>
        </w:rPr>
      </w:pPr>
      <w:r>
        <w:rPr>
          <w:rFonts w:hint="eastAsia"/>
        </w:rPr>
        <w:t>&gt;OTU023103</w:t>
      </w:r>
    </w:p>
    <w:p w14:paraId="627EF50D">
      <w:pPr>
        <w:rPr>
          <w:rFonts w:hint="eastAsia"/>
        </w:rPr>
      </w:pPr>
      <w:r>
        <w:rPr>
          <w:rFonts w:hint="eastAsia"/>
        </w:rPr>
        <w:t>CCTACGGGGGGCAGCAGTCGGGAATTTTGCCCAATGAGCGAAAGCTTGAGGCAGCAACTCCGCGTGAGGGACGAAGGCCTTCGGGTTGTAAACCTCTTTTCTCAGGGAAGATACAAGACGGTACCTGAGGAATAAGCCACGGCTAACTACGTGCCAGCAGCCGCGGTAATACGTAGGTGGCAAGCGTTGTCCGGATTTACTGGGCGTAAAGAGCGCGCAGGCGGCCAGGTAGGTCGGCTGTGAAAACTCGAGGCTCAACCCCGGAGGGTCGACTGATACTGGCGGGCTAGAGTACGGAAGAGGTAGCTGGAATTCCCGGTGTAGCGGTGAAATGCGTAGATATCGGGAGGAACACCTGAGGCGAAGGCGGGCTACTGGGCCGATACTGACGCTGAGGCGCGAAAGCCAGGGGAGCGAACGGGATTAGATACCCGGGTAGTCC</w:t>
      </w:r>
    </w:p>
    <w:p w14:paraId="58C71975">
      <w:pPr>
        <w:rPr>
          <w:rFonts w:hint="eastAsia"/>
        </w:rPr>
      </w:pPr>
      <w:r>
        <w:rPr>
          <w:rFonts w:hint="eastAsia"/>
        </w:rPr>
        <w:t>&gt;OTU023104</w:t>
      </w:r>
    </w:p>
    <w:p w14:paraId="4BEE42F2">
      <w:pPr>
        <w:rPr>
          <w:rFonts w:hint="eastAsia"/>
        </w:rPr>
      </w:pPr>
      <w:r>
        <w:rPr>
          <w:rFonts w:hint="eastAsia"/>
        </w:rPr>
        <w:t>CCTACGGGTGGCTGCAGTGGGGAATCTTGCGCAATGGGCGAAAGCCTGACGCAGCCATGCCGCGTGAATGATGAAGGTCTTAGGATTGTAAAATTCTTTCACCGGGGAAGATAATGACGGTACCCGGAGAAGAAGCCCCGGCTAACTTCGTGCCAGCAGCCGCGGTAATACGAAGGGGGCTAGCGTTGCTCGGAATTACTGGGCGTAAAGGGCGCGTAGGCGGATACTTAAGTCGGGGGTGAAAGCCCAGGGCTCAACCCTGGAATTGCCTTCGATACTGGGTACCTAGAGTATGGAAGAGGTAAGTGGAATTCCTGGTGTAGCGGTGAAATGCGTAGATATCAGGAGGAACACCCGTGGCGAAGGCGGCTACCTGGACCAACACTGACACTGAGGCACGAAAGCGTGGGTAGCAAACAGGATTAGATACCCCGGTAGTCC</w:t>
      </w:r>
    </w:p>
    <w:p w14:paraId="44DCB5DC">
      <w:pPr>
        <w:rPr>
          <w:rFonts w:hint="eastAsia"/>
        </w:rPr>
      </w:pPr>
      <w:r>
        <w:rPr>
          <w:rFonts w:hint="eastAsia"/>
        </w:rPr>
        <w:t>&gt;OTU023105</w:t>
      </w:r>
    </w:p>
    <w:p w14:paraId="42DD248B">
      <w:pPr>
        <w:rPr>
          <w:rFonts w:hint="eastAsia"/>
        </w:rPr>
      </w:pPr>
      <w:r>
        <w:rPr>
          <w:rFonts w:hint="eastAsia"/>
        </w:rPr>
        <w:t>CCTACGGGCGGCTGCAGTCGAGAATCTTCCGCAATGGGCGAAAGCCTGACGGAGCGACACCGCGTGCAGGATGAAGGCCTTCGGGTTGTAAACTGCTGTCACGCCATAGGAACGACGCGTTGCGAATACCAACGCGTTTGACTAAAGCGAGAGGAAGCACCGGCTAACTCTGTGCCAGCAGCCGCGGTAAGACAGAGGGTGCAAACGTTATCCGGATTCACTGGGTTTAAAGGGTGCGTAGGTGGGTTGGAAAGTCAGTGGTGAAATCCCCGAGCTTAACTTGGGAACTGCCATTGATACTGTATGACTTGAATTAGGATGAGGATGGCGGAATGAGACATGTAGCGGTGAAATGCATAGATATGTCTTAGAACACCGATTGCGAAGGCAGCTATCTAGACCTTGATTGACGCTGAGGCACGAAAGCGTGGGGAGCGAACAGGATTAGATACCCGAGTAGTCC</w:t>
      </w:r>
    </w:p>
    <w:p w14:paraId="53D79452">
      <w:pPr>
        <w:rPr>
          <w:rFonts w:hint="eastAsia"/>
        </w:rPr>
      </w:pPr>
      <w:r>
        <w:rPr>
          <w:rFonts w:hint="eastAsia"/>
        </w:rPr>
        <w:t>&gt;OTU023106</w:t>
      </w:r>
    </w:p>
    <w:p w14:paraId="462260AB">
      <w:pPr>
        <w:rPr>
          <w:rFonts w:hint="eastAsia"/>
        </w:rPr>
      </w:pPr>
      <w:r>
        <w:rPr>
          <w:rFonts w:hint="eastAsia"/>
        </w:rPr>
        <w:t>CCTACGGGTGGCTGCAGTGGGGAATTTTGGACAATGGGCGCAAGCCTGATCCAGCCATGCCGCGTGCGGGAAGAAGGCCTTCGGGTTGTAAACCGCTTTTGTCGGGGAAGAAAAGGCTCGGGTTAATACCTCGGGCTCATGACGGTACCCGAAGAATAAGCACCGGCTAACTACGTGCCAGCAGCCGCGGTAAGACGAACCGTGCGAACGTTGTTCGGAATCACTGGGCTTAAAGGGCGCGTAGGCGGGCCAGCCAGTCCGGGGTGAAAGCTTCCGGCTCAACCGGAACAGGGCCTTGGATACTGCTGGTCTGGAGGGAGGTAGGGGTCTGCGGAACTGCGGGTGGAGCGGTGAAATGCGTTGATATCGAGAGGAACACCGGCGGCGAAGGCGAGTCCCTGGTCCGCATCTGACGCTGAGGCGCGAAAGCGTGGGGAGCGAACAGGATTAGATACCCGAGTAGTCC</w:t>
      </w:r>
    </w:p>
    <w:p w14:paraId="13CCA48B">
      <w:pPr>
        <w:rPr>
          <w:rFonts w:hint="eastAsia"/>
        </w:rPr>
      </w:pPr>
      <w:r>
        <w:rPr>
          <w:rFonts w:hint="eastAsia"/>
        </w:rPr>
        <w:t>&gt;OTU023107</w:t>
      </w:r>
    </w:p>
    <w:p w14:paraId="01E343B1">
      <w:pPr>
        <w:rPr>
          <w:rFonts w:hint="eastAsia"/>
        </w:rPr>
      </w:pPr>
      <w:r>
        <w:rPr>
          <w:rFonts w:hint="eastAsia"/>
        </w:rPr>
        <w:t>CCTACGGGGGGCAGCAGTGGGGAATATTGGACAATGGGCGCAACCCTGATCCAGCCATGCCGCGTGAGTGAAGAAGGCCTTCGGGTTGTAAAGCTCTTTCGGCGGGGACGAAACGGTCCGTGACAACACCACGGACTAATGACAGTACTCGCAGAAGAAGCACCGGCTAACTTCGTGCCAGCAGCCGCGGTAATACGAGGGGTGCTAGCGTTATCCGGAATCACTGGGCGTAAAGGGTGTGTAGGCGGTCGTATTAGTCTTTCGTGAAAGGCCACTGGCTTAACCAGAGGAGCGCGGGAGAAACGGTACGACTTAGAGGATGCGAGAGGTAAAGGGAACTCAAGGTGTAGGGGTGAAATCCGTTGATATCTTGGGGAACACCAAATGCGAAGGCACTTTACTGGCGCACTCCTGACGCTGAAACACGAAAGCGTGGGTAGCGAACGGGATTAGATACCCGTGTAGTCC</w:t>
      </w:r>
    </w:p>
    <w:p w14:paraId="1E31F0BC">
      <w:pPr>
        <w:rPr>
          <w:rFonts w:hint="eastAsia"/>
        </w:rPr>
      </w:pPr>
      <w:r>
        <w:rPr>
          <w:rFonts w:hint="eastAsia"/>
        </w:rPr>
        <w:t>&gt;OTU023108</w:t>
      </w:r>
    </w:p>
    <w:p w14:paraId="49D9E399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CGTAAACTCCTGTTGACCGGGAAGAATGGACTCCGACCTAACACGTCGGGGCAATGACGGTACCGTAAGAAGAAGCACCGGCTAACTACGTGCCAGCAGCCGCGGTAATACGTAGGGTGCAAGCGTTAATCGGAATTACTGGGCGTAAAGGGTGCGCAGGCGGCCCCGCATGTCAGGCGTGAAATCCCCGAGCTCAACTTGGGAATGGCGCTTGAAACTACGGGGCTGGAGTGTGGCAGAGGGAGGTGGAATTCCACGTGTAGCGGTGAAATGCGTAGATATGACATAGAACACCGATTGCGAAGGCAGCTCACTACGCGGTCATTGACGCTGAGGCACGAAAGCGTGGGGATCAAACAGGATTAGATACCCCTGTAGTCC</w:t>
      </w:r>
    </w:p>
    <w:p w14:paraId="1BBA0572">
      <w:pPr>
        <w:rPr>
          <w:rFonts w:hint="eastAsia"/>
        </w:rPr>
      </w:pPr>
      <w:r>
        <w:rPr>
          <w:rFonts w:hint="eastAsia"/>
        </w:rPr>
        <w:t>&gt;OTU023109</w:t>
      </w:r>
    </w:p>
    <w:p w14:paraId="031B95C7">
      <w:pPr>
        <w:rPr>
          <w:rFonts w:hint="eastAsia"/>
        </w:rPr>
      </w:pPr>
      <w:r>
        <w:rPr>
          <w:rFonts w:hint="eastAsia"/>
        </w:rPr>
        <w:t>CCTACGGGTGGCTGCAGTGGGGAATCTTGCACAATGGGCGAAAGCCTGATGCAGCGACGCCACGTGAGGGACGACGGCCTTCGGGTTGTAAACCTCTTTCAGCAGGGAAGAAGCGAAAGTGACGGTACCTGCAGAAGAAGCGCCGGCTAACTACGTGCCAGCAGCCGCGGTAATACGTAGGGCGCAAGCGTTGTTCGGATTTACTGGGCGTAAAGCGCGCGTAGGTGGCGTGATAAGCCGGTTGTGAAAGCCCCGGGCTCAACCTGGGAACTGCATCCAAAACTACTGGGCTAGAGTACGGTAGAGGGTGGTGGAATTTCCTGTGTAGCGGTGAAATGCGTAGATATAGGAAGGAACACCAGTGGCGAAGGCGACCACCTGGACTGATACTGACACTGAGGTGCGAAAGCGTGGGGAGCAAACAGGATTAGATACCCTGGTAGTCC</w:t>
      </w:r>
    </w:p>
    <w:p w14:paraId="68225B7D">
      <w:pPr>
        <w:rPr>
          <w:rFonts w:hint="eastAsia"/>
        </w:rPr>
      </w:pPr>
      <w:r>
        <w:rPr>
          <w:rFonts w:hint="eastAsia"/>
        </w:rPr>
        <w:t>&gt;OTU023110</w:t>
      </w:r>
    </w:p>
    <w:p w14:paraId="7521F4A8">
      <w:pPr>
        <w:rPr>
          <w:rFonts w:hint="eastAsia"/>
        </w:rPr>
      </w:pPr>
      <w:r>
        <w:rPr>
          <w:rFonts w:hint="eastAsia"/>
        </w:rPr>
        <w:t>CCTACGGGAGGCTGCAGTAGGGAATCTTGCGCAATGGGCGAAAGCCTGACGCAGCGACGCCGCGTGAGGGATGACGGCCTTCGGGTTGTAAACCTCTTTCAGGAGGGACGAAGGTGTAGGCGCGAATAGCGTCCTGCACTGACGGTACCTCCAGAAGAAGCTCCGGCTAACTACGTGCCAGCAGCCGCGGTAATACGTAGGGAGCAAGCGTTGTCCGGAATCATTGGGCGTAAAGCGCGCGTAGGCGGCCCTGTAAGTCCGTTCTGAAAGTCAAAGGCTCAACCTTTGAAAGCGGATGGATACTGCAGGGCTAGAGTCCGGAAGAGGCGGGTGGAACTCCTGGTGTAGCGGTGGAATGCGCAGATATCAGGAAGAACACCAACGGCGAAGGCGGGTAGCTGGGCCGACACTGACGCTGAGGCGCGAAAGCCAGGGGAGCGAACGGGATTAGATACCCCGGTAGTCC</w:t>
      </w:r>
    </w:p>
    <w:p w14:paraId="02F3AFDC">
      <w:pPr>
        <w:rPr>
          <w:rFonts w:hint="eastAsia"/>
        </w:rPr>
      </w:pPr>
      <w:r>
        <w:rPr>
          <w:rFonts w:hint="eastAsia"/>
        </w:rPr>
        <w:t>&gt;OTU023111</w:t>
      </w:r>
    </w:p>
    <w:p w14:paraId="2FB02957">
      <w:pPr>
        <w:rPr>
          <w:rFonts w:hint="eastAsia"/>
        </w:rPr>
      </w:pPr>
      <w:r>
        <w:rPr>
          <w:rFonts w:hint="eastAsia"/>
        </w:rPr>
        <w:t>CCTACGGGCGGCTGCAGTCGGGAATCTTGCGCAATGGGCGAAAGCCTGACGCAGCGACGCCGCGTGAGGGATGAAGGCCTTCGGGTTGTAAACCTCTTTCAGCAGGGACGAAGCGCAAGTGACGGTACCTGCAGAAGAAGCACCGGCCAACTACGTGCCAGCAGCCGCGGTAATACGTAGGGGACGAGCGTTGTCCGGATTTATTGGGCGTAAAGCGCGCGTAGGTGGCTTTTCAAGTCCGCCGTCAAATCCCAGGGCTCAACCCTGGACAGGCGGTGGAAACTACCAAGCTGGAGTACGGTAGGGGCAGAGGGAATTTCCGGTGGAGCGGTGAAATGCGTAGATATCGAGAGGAACACCTGCGGCGAAGGCGGGTTGCTGGGCCGACACTGACGCTGAGGCGCGAAAGCCAGGGGAGCGAACGGGATTAGATACCCGAGTAGTCC</w:t>
      </w:r>
    </w:p>
    <w:p w14:paraId="05793FAD">
      <w:pPr>
        <w:rPr>
          <w:rFonts w:hint="eastAsia"/>
        </w:rPr>
      </w:pPr>
      <w:r>
        <w:rPr>
          <w:rFonts w:hint="eastAsia"/>
        </w:rPr>
        <w:t>&gt;OTU023112</w:t>
      </w:r>
    </w:p>
    <w:p w14:paraId="02DF288B">
      <w:pPr>
        <w:rPr>
          <w:rFonts w:hint="eastAsia"/>
        </w:rPr>
      </w:pPr>
      <w:r>
        <w:rPr>
          <w:rFonts w:hint="eastAsia"/>
        </w:rPr>
        <w:t>CCTACGGGCGGCTGCAGTCGAGAATCTTCGGCAATGCGCGAAAGCGTGACCGAGCGACGCCGCGTGCGGGAGGAAGCCCTTCGGGGTGTAAACCGCTGTCGGGGGGGACGAAAGAGAGCGGGGCTAATACCCTCGTTCAGTGACGGTACCCTCAAAGGAAGCACCGGCTAACTCTGTGCCAGCAGCCGCGGTAATACGTACCACACAAACGTTATTCGGAATCACTGGGCTTAAAGGGTGCGCAGGCTGTGCAGAAAGTCGGGTGTGAAATCCCTCGGCTCAACCGAGGAACTGCGCCCGAAACTACTGTGCTCGAGGGAGACAGAGGTGAGCGGAACTTAGGGTGGAGCGGTGAAATGCGTTGATATCCTAAGGAACACCGGTGGCGAAAGCGGCTCACTGGGTCTCTTCTGACGCTCAGGCACGAAAGCTAGGGGAGCGAACGGGATTAGATACCCCTGTAGTCC</w:t>
      </w:r>
    </w:p>
    <w:p w14:paraId="36E1E29F">
      <w:pPr>
        <w:rPr>
          <w:rFonts w:hint="eastAsia"/>
        </w:rPr>
      </w:pPr>
      <w:r>
        <w:rPr>
          <w:rFonts w:hint="eastAsia"/>
        </w:rPr>
        <w:t>&gt;OTU023113</w:t>
      </w:r>
    </w:p>
    <w:p w14:paraId="25AEAE65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TGTAAACCTCTTTCAGTGCCGACGAAGCGTAAGTGACGGTAGGCACAGAAGAAGGACCGGCCAACTACGTGCCAGCAGCCGCGGTAATACGGAGGATCCGAGCGTTATCCGGAATCATTGGGTATAAAGGGTGCGTAGGCGGCTTGTTAAGTCAGGAGTGAAAGGCCATGGCTCAACCGGGGAACTGCGTCTGATACTGGGTGGCTTGAATTCGGGAGAGGAATGCGGAATTCCAGGTGTAGCGGTGAAATGCGTAGATATCTGGAGGAACACCGGTGGCGAAGGCGGCATTCTGGACCGACATTGACGCTGAGGCGCGAAAGCCAGGGGAGCAAACGGGATTAGATACCCCTGTAGTCC</w:t>
      </w:r>
    </w:p>
    <w:p w14:paraId="2191E1CF">
      <w:pPr>
        <w:rPr>
          <w:rFonts w:hint="eastAsia"/>
        </w:rPr>
      </w:pPr>
      <w:r>
        <w:rPr>
          <w:rFonts w:hint="eastAsia"/>
        </w:rPr>
        <w:t>&gt;OTU023114</w:t>
      </w:r>
    </w:p>
    <w:p w14:paraId="35C9A464">
      <w:pPr>
        <w:rPr>
          <w:rFonts w:hint="eastAsia"/>
        </w:rPr>
      </w:pPr>
      <w:r>
        <w:rPr>
          <w:rFonts w:hint="eastAsia"/>
        </w:rPr>
        <w:t>CCTACGGGAGGCAGCAGCAGGGAATTTTCCCCAATGGGCGCAAGCCTGAGGGAGCAACGCCGCGTGCAGGACGACGGCCTTCGGGTTGTAAACTCCTTTTGTGTGGGACGAACATTGACGGTACCACACGAATAAGAGGTGGCTAACTATGTGCCAGCAGCCGCGGTAATACATAGACCTCAAGCGTTATCCGGATTTACTGGGCGTAAAGCGTGCGTAGGCGTTTCGTCAAGTCTCTAGTGAAAGCCCCGGGCTTAACTCGGGAATTGTTAGAGAAACTGACGGAATTGAGTCTGGCAGAGGCAGGCGGAATTCTCGGTGTAGCGGTAAAATGCGTTGATATCGAGAAGAACACCAATGGCGAAGGCAGCTTGCTGGGCCAGTACTGACGCTGAGGTACGAAAGCGTGGGGAGCGAACGGGATTAGATACCCTTGTAGTCC</w:t>
      </w:r>
    </w:p>
    <w:p w14:paraId="04D9A232">
      <w:pPr>
        <w:rPr>
          <w:rFonts w:hint="eastAsia"/>
        </w:rPr>
      </w:pPr>
      <w:r>
        <w:rPr>
          <w:rFonts w:hint="eastAsia"/>
        </w:rPr>
        <w:t>&gt;OTU023115</w:t>
      </w:r>
    </w:p>
    <w:p w14:paraId="076DF9BA">
      <w:pPr>
        <w:rPr>
          <w:rFonts w:hint="eastAsia"/>
        </w:rPr>
      </w:pPr>
      <w:r>
        <w:rPr>
          <w:rFonts w:hint="eastAsia"/>
        </w:rPr>
        <w:t>CCTACGGGGGGCTGCAGTAGGGAATATTGCTTAATGGGCGCAAGCCTGAAGCAGCAACGCCGCGTGAGTGATGAAGGCCTTAGGGTTGTAAAGCTCTGTCGGAAGGGACAAAAACCATTATGGTTAATAGCCATAGTGCTTGATGGTACCTTTAAAGGAAGCACCGGCTAACTTCGTGCCAGCAGCCGCGGTAATACGAAGGGTGCAAGCGTTACTCGGAATTACTGGGCGTAAAGCGTGCGTAGGTGGTTTGTTAAGTCTGATGTGAAAGCCCTGGGCTCAACCTGGGAACTGCATTGGAAACTGGCTTACTAGAGTGCGGTAGAGGGGTGTGGAATTCCCGGTGTAGCAGTGAAATGCGTAGATATCGGGAGGAACATCTGTGGCGAAGGCGACACCCTGGACCAGCACTGACACTGAGGCACGAAAGCGTGGGGAGCAAACAGGATTAGATACCCCTGTAGTCC</w:t>
      </w:r>
    </w:p>
    <w:p w14:paraId="2EB8719D">
      <w:pPr>
        <w:rPr>
          <w:rFonts w:hint="eastAsia"/>
        </w:rPr>
      </w:pPr>
      <w:r>
        <w:rPr>
          <w:rFonts w:hint="eastAsia"/>
        </w:rPr>
        <w:t>&gt;OTU023116</w:t>
      </w:r>
    </w:p>
    <w:p w14:paraId="09056655">
      <w:pPr>
        <w:rPr>
          <w:rFonts w:hint="eastAsia"/>
        </w:rPr>
      </w:pPr>
      <w:r>
        <w:rPr>
          <w:rFonts w:hint="eastAsia"/>
        </w:rPr>
        <w:t>CCTACGGGAGGCTGCAGTGGGGAATCTTGCGCAATGGCCTAACGGCTGACGCAGCGACGCCGCGTGTGGGATGACGCCCTTCGGGGTGTAAACCACTGTTGCCCGGGACGAAGAGCGGACTTCAGTCCGCCTGACGGTACCGGGTGAGGAAGCACCGGCTAACTCCGTGCCAGCAGCCGCGGTAATACGGAGGGCGCGAGCGTTGTCCGGAATCACTGGGCGTAAAGGGCGCGTAGGCGGCCTGGCAAGTTGGCTGTGAAAGCTCCCGGCTTAACTGGGAGAGGTCAGTCAAAACTGCCCGGCTAGAGGCTGAGATAGGCGAGCGGAATTCCCGGTGTAGTGGTGGAATGCGTAGAGATCGGGAGGAACACCAGTGGCGCAAGCGGCTCGCTGGGACGGTATTGACGCTGAGGCGCGAAAGCGTGGGGAGCAAACAGGATTAGATACCCGTGTAGTCC</w:t>
      </w:r>
    </w:p>
    <w:p w14:paraId="5BFEEA6F">
      <w:pPr>
        <w:rPr>
          <w:rFonts w:hint="eastAsia"/>
        </w:rPr>
      </w:pPr>
      <w:r>
        <w:rPr>
          <w:rFonts w:hint="eastAsia"/>
        </w:rPr>
        <w:t>&gt;OTU023117</w:t>
      </w:r>
    </w:p>
    <w:p w14:paraId="10E46347">
      <w:pPr>
        <w:rPr>
          <w:rFonts w:hint="eastAsia"/>
        </w:rPr>
      </w:pPr>
      <w:r>
        <w:rPr>
          <w:rFonts w:hint="eastAsia"/>
        </w:rPr>
        <w:t>CCTACGGGGGGCTGCAGTCGGGAATTTTGGGCAATGGGCGCAAGCCTGACCCAGCAACGCCGCGTGAAGGACGAAGTTTTTCGGAATGTAAACTTCACAAGACGGGGAAGAATAAGTTAAGGCAAATACCCTTGACGATGACGGTACCCGTAGTAAGCTCCGGCTAACTCCGTGCCAGCAGCCGCGGTAATACAGAGGGGGCAAGCGTTGTTCGGAATTACTGGGCGTAAAGGGCGCGTAGGCGGCCTGCTAAGTCGAACGTGAAATCCCCGGGCTCAACCCGGGAACTGCGTCCGATACTGACAGGCTCGAATCCGGGAGAGGGATGTGGAATTCCAGGTGTAGCGGTGAAATGCGTAGATATCTGGAGGAACACCAATTGCGAAGGCAGCTCGCTGGGACGTTACTGACGCTGAGACGCGAAAGCGTGGGGAGCAAACAGGATTAGATACCCCAGTAGTCC</w:t>
      </w:r>
    </w:p>
    <w:p w14:paraId="18DD9CF1">
      <w:pPr>
        <w:rPr>
          <w:rFonts w:hint="eastAsia"/>
        </w:rPr>
      </w:pPr>
      <w:r>
        <w:rPr>
          <w:rFonts w:hint="eastAsia"/>
        </w:rPr>
        <w:t>&gt;OTU023118</w:t>
      </w:r>
    </w:p>
    <w:p w14:paraId="31F7647E">
      <w:pPr>
        <w:rPr>
          <w:rFonts w:hint="eastAsia"/>
        </w:rPr>
      </w:pPr>
      <w:r>
        <w:rPr>
          <w:rFonts w:hint="eastAsia"/>
        </w:rPr>
        <w:t>CCTACGGGTGGCTGCAGTGGGGAATTTTGCGCAATGGGCGAAAGCCTGACGCAGTAACGCCGCGTGGAGGATGAAGGCCTTCGGGTTGTAAACTCCTGTCAGGAGGAACGAGGCAGTCTAGGGCGAATACCTCTGGGCGGCAGACGGTACCTCCAAAGGAAGCCCCGGCTAATTCCGTGCCAGCAGCCGCGGTAATACGGAAGGGGCAAGCGTTGTTCGGATTTATTGGGCGTAAAGAGCGTGTAGGCGGCCGGCTAGGTCTGGTGTGAAAACTCGAGGCTCAACCTCGAGATGTCGCCGGAAACCAGTCGGCTAGAGTCCGGAAGAGGAGAGTGGAATTCCTGGTGTAGCGGTGGAATGCGCAGATATCAGGAGGAACACCAACGGCGAAGGCAGCTCGCTAGGACGGTACTGACGCTGAGGCGCGAAAGCGTGGGGAGCGAACAGGATTAGATACCCCAGTAGTCC</w:t>
      </w:r>
    </w:p>
    <w:p w14:paraId="04E4E2AF">
      <w:pPr>
        <w:rPr>
          <w:rFonts w:hint="eastAsia"/>
        </w:rPr>
      </w:pPr>
      <w:r>
        <w:rPr>
          <w:rFonts w:hint="eastAsia"/>
        </w:rPr>
        <w:t>&gt;OTU023119</w:t>
      </w:r>
    </w:p>
    <w:p w14:paraId="413199E6">
      <w:pPr>
        <w:rPr>
          <w:rFonts w:hint="eastAsia"/>
        </w:rPr>
      </w:pPr>
      <w:r>
        <w:rPr>
          <w:rFonts w:hint="eastAsia"/>
        </w:rPr>
        <w:t>CCTACGGGTGGCAGCAGTGGGGAATTGTTCGCAATGGGCGCAAGCCTGACGACGCAACGCCGCGTGGAGGACGAAGATCTTCGGGTCGTAAACTCCTGTCGAGCGGGACGAACACCTTCCGGGTGAATAGCCTGGAGGGCTGACGGTACCGCTAAAGGAAGCCCCGGCTAACTCCGTGCCAGCAGCCGCGGTAACACGTAGGGGGCGAGCGTTGTCCGGATTTATTGGGCGTAAAGAGCTCGTAGGCGGCTTGGTAAGTCGAGTGTGAAATCCCCGGGCTCAACCCGGGGCGGCCATTCGATACTGCCATGGCTAGAGTCCGGTAGGGGAGCGTGGAATTCCTGGTGTAGCGGTGAAATGCGCAGATATCAGGAGGAACACCAATTGCGAAGGCAGCTCGCTGGGACGTTACTGACGCTGAGACGCGAAAGCGTGGGGAGCAAACAGGATTAGATACCCCTGTAGTCC</w:t>
      </w:r>
    </w:p>
    <w:p w14:paraId="375AAB95">
      <w:pPr>
        <w:rPr>
          <w:rFonts w:hint="eastAsia"/>
        </w:rPr>
      </w:pPr>
      <w:r>
        <w:rPr>
          <w:rFonts w:hint="eastAsia"/>
        </w:rPr>
        <w:t>&gt;OTU023120</w:t>
      </w:r>
    </w:p>
    <w:p w14:paraId="758AA77A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GACAGGGACGAAGCGCAAGTGACGGTACCTGGAGAAGAAGCACCGGCCAACTACGTGCCAGCAGCCGCGGTAAGACGTAGGGTGCGAGCGTTGTCCGGATTTATTGGGCGTAAAGAGCTCGTAGGCGGCTTGTTGCGTCAGCTGTGAAAACCCGCAGCTCAACTGTGGGCTTGCAGCTGATACGGGCAGGCTAGAGTGTGGAAGGGGCTACTGGAATTCCGTGTGTAGCGGTGAAATGCGCAGATATCAGGAAGAACACCCGTGGCGAAAGCGGCTCTCTGGGACGGTACTGACGCTGAGACGCGAAAGCGTGGGGAGCGAACAGGATTAGATACCCCGGTAGTCC</w:t>
      </w:r>
    </w:p>
    <w:p w14:paraId="0593D25C">
      <w:pPr>
        <w:rPr>
          <w:rFonts w:hint="eastAsia"/>
        </w:rPr>
      </w:pPr>
      <w:r>
        <w:rPr>
          <w:rFonts w:hint="eastAsia"/>
        </w:rPr>
        <w:t>&gt;OTU023121</w:t>
      </w:r>
    </w:p>
    <w:p w14:paraId="2D5FF66F">
      <w:pPr>
        <w:rPr>
          <w:rFonts w:hint="eastAsia"/>
        </w:rPr>
      </w:pPr>
      <w:r>
        <w:rPr>
          <w:rFonts w:hint="eastAsia"/>
        </w:rPr>
        <w:t>CCTACGGGTGGCAGCAGTAGGGAATCTTCCACAATGGACGAAAGTCTGACGGAGCAACGCCGCGTGAGTGAAGAAGGTTTTCGGATCGTAAAACTCTGTTGTCAGGGAAGAACAAGTACGGGAGTAACTGACCGTGCCTTGACGGTACCTGGCCAGAAAGCCACGGCTAACTACGTGCCAGCAGCCGCGGTAATACGTAGGTGGCAAGCGTTGTCCGGAATTATTGGGCGTAAAGCGCGCGCAGGCGGCGTTGCAAGTCGAGTGTGAAAGCCCCGGGCTTAACTTGGGAATTGCGCTCGAAACTACGATGCTGGAGTATGGCAGAGGAAGGTGGAATTCCACGTGTAGCGGTGAAATGCGTAGAGATGTGGAGGAACACCAGTGGCGAAGGCGACTCTCTGGTCTGTAACTGACGCTGAGGCGCGAAAGCGTGGGGAGCGAACAGGATTAGATACCCTGGTAGTCC</w:t>
      </w:r>
    </w:p>
    <w:p w14:paraId="24634A4B">
      <w:pPr>
        <w:rPr>
          <w:rFonts w:hint="eastAsia"/>
        </w:rPr>
      </w:pPr>
      <w:r>
        <w:rPr>
          <w:rFonts w:hint="eastAsia"/>
        </w:rPr>
        <w:t>&gt;OTU023122</w:t>
      </w:r>
    </w:p>
    <w:p w14:paraId="4CAE4E4A">
      <w:pPr>
        <w:rPr>
          <w:rFonts w:hint="eastAsia"/>
        </w:rPr>
      </w:pPr>
      <w:r>
        <w:rPr>
          <w:rFonts w:hint="eastAsia"/>
        </w:rPr>
        <w:t>CCTACGGGCGGCAGCAGCGGGGAATATTGCACAATGGGCGAAAGCCTGATGCAGCGACGCCGCGTGGGGGATGAAGGCTCTCGGGTCGTAAACCCCTTTCAGCAGGGACGAAATCAGACGGTACCTGCAGAAGAAGCTCCGGCCAACTACGTGCCAGCAGCCGCGGTAACACGTAGGGAGCAAGCGTTGTCCGGAATCATTGGGCGTAAAGAGCTCGTAGGCGGCTCAATAAGTCGGGTGTGAAACCCTCAGGCTCAACCTGGGGACGCCACCCGATACTGTTGTGGCTAGAGTGCAGAAGGGGCAACTGGAATTCTCGGTGTAGCGGTGAAATGCGCAGATATCAGGAGGAATACCCGTGGCGAAAGCGGCTCTCTGGGACGGTACTGACGCTGAGACGCGAAAGCGTGGGGAGCAAACAGGATTAGATACCCCGGTAGTCC</w:t>
      </w:r>
    </w:p>
    <w:p w14:paraId="2E4FC404">
      <w:pPr>
        <w:rPr>
          <w:rFonts w:hint="eastAsia"/>
        </w:rPr>
      </w:pPr>
      <w:r>
        <w:rPr>
          <w:rFonts w:hint="eastAsia"/>
        </w:rPr>
        <w:t>&gt;OTU023123</w:t>
      </w:r>
    </w:p>
    <w:p w14:paraId="7D93BB6C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GCTCTGTTGCCAGGGAAGAATGCTTGGGAGAGTAACTGCTCCCAAGGTGACGGTACCTGAGAAGAAAGCCCCGGCTAACTCTGTGCCAGCAGCCGCGGTAATACGAGAGGCCCAAACGTTATTCGGATTTACTGGGCGTAAAGAGTTGCGTAGGTGGCATAGTAAGTAGATAGTGAAAGCGTGTGGCTCAACCATACATCCATTATCTAAACTGCTAAGCTTGAGGATGAGAGAGGTAGATGGAATTTCTGATGTAGGGGTAATATCCGTAGATATCAGAAGGAACACCGATGGCGTAAGCAGTCTACTGGCTCATTCCTGACACTAAGGCACGAAAGCGTGGGGAGCAAACAGGATTAGATACCCCAGTAGTCC</w:t>
      </w:r>
    </w:p>
    <w:p w14:paraId="4BD6CECB">
      <w:pPr>
        <w:rPr>
          <w:rFonts w:hint="eastAsia"/>
        </w:rPr>
      </w:pPr>
      <w:r>
        <w:rPr>
          <w:rFonts w:hint="eastAsia"/>
        </w:rPr>
        <w:t>&gt;OTU023124</w:t>
      </w:r>
    </w:p>
    <w:p w14:paraId="093F8189">
      <w:pPr>
        <w:rPr>
          <w:rFonts w:hint="eastAsia"/>
        </w:rPr>
      </w:pPr>
      <w:r>
        <w:rPr>
          <w:rFonts w:hint="eastAsia"/>
        </w:rPr>
        <w:t>CCTACGGGGGGCTGCAGTGGGGAATTTTGCGCAATGGACGAAAGTCTGACGCAGCAACGCCGCGTGCAGGAGGAAGGCCTTCGGGTTGTAAACTGCTTTTCTCTGTGACGATTTTGACGGTAGCAGAGGAATAAGGATCGGCTAACTCCGTGCCAGCAGCCGCGGTCATACGGAGGATCCGAGCGTTATCCGGAATTACTGGGCGTAAAGCGCGCGCAGGCGGAACGGACAAGTCCGGAGTGAAATCTCGCCGCTCAACGGCGAGGCTGCTTTGGATACTGACGATCTAGGGACCGGTAGAGGCTGGTAGAATTGCAGGTGTAGCGGTGGAATGCGTAGAGATCTGCAAGAATACCCGTGGCGAAGGCGGCCAGCTGGGCCGGGTCCGACGCTGAGGCGCGAAAGCGTGGGGAGCAAACAGGATTAGATACCCCTGTAGTCC</w:t>
      </w:r>
    </w:p>
    <w:p w14:paraId="7387069B">
      <w:pPr>
        <w:rPr>
          <w:rFonts w:hint="eastAsia"/>
        </w:rPr>
      </w:pPr>
      <w:r>
        <w:rPr>
          <w:rFonts w:hint="eastAsia"/>
        </w:rPr>
        <w:t>&gt;OTU023125</w:t>
      </w:r>
    </w:p>
    <w:p w14:paraId="7E33F614">
      <w:pPr>
        <w:rPr>
          <w:rFonts w:hint="eastAsia"/>
        </w:rPr>
      </w:pPr>
      <w:r>
        <w:rPr>
          <w:rFonts w:hint="eastAsia"/>
        </w:rPr>
        <w:t>CCTACGGGAGGCAGCAGTAGGGAATCTTCCACAATGGACGAAAGTCTGATGGAGCAACTCCGCGTGCAGGATGAAGGCCTTCGGGTCGTAAACTGCTTTTATGAGTGAAGAATATGACGGTAACTCATGAATAAGGGTCGGCTAACTACGTGCCAGCAGCCGCGGTCATACGTAGGACCCAAGCGTTATCCGGAATTACTGGGCGTAAAGAGTTGCGTAGGTGGTTAAGTAAGTTGGTAGTGAAATCGTACGGCTCAACCGTATATCCATTACCAAAACTACTTTGACTAGAGGATGAGAGAGGTCGCTGGAATTGCTAGTGTAGGAGTGAAATCCGTAGATATTAGCAGGAACACCGATGGCGTAGGCAGGCGACTGGCTCATTCCTGACACTAAGGCACGAAAGCGTGGGGAGCGACCGGGATTAGATACCCGTGTAGTCC</w:t>
      </w:r>
    </w:p>
    <w:p w14:paraId="0C422A6B">
      <w:pPr>
        <w:rPr>
          <w:rFonts w:hint="eastAsia"/>
        </w:rPr>
      </w:pPr>
      <w:r>
        <w:rPr>
          <w:rFonts w:hint="eastAsia"/>
        </w:rPr>
        <w:t>&gt;OTU023126</w:t>
      </w:r>
    </w:p>
    <w:p w14:paraId="4E1038C4">
      <w:pPr>
        <w:rPr>
          <w:rFonts w:hint="eastAsia"/>
        </w:rPr>
      </w:pPr>
      <w:r>
        <w:rPr>
          <w:rFonts w:hint="eastAsia"/>
        </w:rPr>
        <w:t>CCTACGGGGGGCTGCAGTAGGGAATATTGGGCAATGCTCGCAAGAGTGACCCAGCCATGCCGCGTGCAGGAAGAAGGCCTTCTGGGTTGTAAACTGCTTTTGGAAGGGAACAAAATGGGCATGCGTGCCAACTTGAGGGTACCTTCAGAATAAGCACCGGCTAACTCCGTGCCAGCAGCCGCGGTAATACGGAGGGTGCAAGCGTTGTCCGGATTTATTGGGTTTAAAGGGTGCGTAGGCGGCCATGTAAGTCGGCTGTGAAAGTCCAGGGCTCAACCCTGGGATGCCGGTCGATACTGCCGGACTAGAGTTCGGAAGAGGCGAGTGGAATTCCCGGTGTAGCGGTGAAATGCGCAGATATCGGGAAGAACACCAGTGGCGAAGGCGGCCGGCTGGACGGCACCTGACGCTGAGGCGCGAAAGTGTGGGGAGCAAACGGGATTAGATACCCGAGTAGTCC</w:t>
      </w:r>
    </w:p>
    <w:p w14:paraId="2FC2B285">
      <w:pPr>
        <w:rPr>
          <w:rFonts w:hint="eastAsia"/>
        </w:rPr>
      </w:pPr>
      <w:r>
        <w:rPr>
          <w:rFonts w:hint="eastAsia"/>
        </w:rPr>
        <w:t>&gt;OTU023127</w:t>
      </w:r>
    </w:p>
    <w:p w14:paraId="640676EA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CCTTCGGGTCGTAAAGCTCTGTTGTTAGGGAAGAACAAGTAGCGTAGTAACTGGCGTTACCTTGACGGTACCTTGTTAGAAAGCCACGGCTAACTACGTGCCAGCAGCCGCGGTAATACGTAGGGTCCGAGCGTTGTCCGGATTTATTGGGCGTAAAGAGCTCGTAGGCGGCTCAGTAAGTCGGATGTGAAAACTCGGGGCTCAACCCCGAGACGCCATCCGATACTGCTGTGGCTCGAATCTGGTAGGGGAGCACGGAATTCCTGGTGTAGCGGTGAAATGCGCAGATATCAGGAGGAACACCGGCGGCGAAGGCGGTGCTCTGGGCCAGTATTGACGCTGAGGAGCGAAAGCGTGGGTAGCAAACAGGATTAGATACCCGGGTAGTCC</w:t>
      </w:r>
    </w:p>
    <w:p w14:paraId="5D799231">
      <w:pPr>
        <w:rPr>
          <w:rFonts w:hint="eastAsia"/>
        </w:rPr>
      </w:pPr>
      <w:r>
        <w:rPr>
          <w:rFonts w:hint="eastAsia"/>
        </w:rPr>
        <w:t>&gt;OTU023128</w:t>
      </w:r>
    </w:p>
    <w:p w14:paraId="1BE548CC">
      <w:pPr>
        <w:rPr>
          <w:rFonts w:hint="eastAsia"/>
        </w:rPr>
      </w:pPr>
      <w:r>
        <w:rPr>
          <w:rFonts w:hint="eastAsia"/>
        </w:rPr>
        <w:t>CCTACGGGGGGCGCAGAAAGTAGGGTGTGAAAGCCCTCGGCTCAACCGAGGAATTGCGCTCTAAACTACTGTGCTCGAGGGACCTAGAGGTGAGCGGAACTGATGGTGGAGCGGTGAAATGCGTTGATATCATCAGGAACACCGGAGGCGAAGGCGGCTCACTGGTTGGATACTGACGCTGAGGCGCGAAAGCGTGGGGAGCAAACAGGATTAGATACCCCAGTAGTCC</w:t>
      </w:r>
    </w:p>
    <w:p w14:paraId="06BBEA93">
      <w:pPr>
        <w:rPr>
          <w:rFonts w:hint="eastAsia"/>
        </w:rPr>
      </w:pPr>
      <w:r>
        <w:rPr>
          <w:rFonts w:hint="eastAsia"/>
        </w:rPr>
        <w:t>&gt;OTU023129</w:t>
      </w:r>
    </w:p>
    <w:p w14:paraId="0D5B1CF7">
      <w:pPr>
        <w:rPr>
          <w:rFonts w:hint="eastAsia"/>
        </w:rPr>
      </w:pPr>
      <w:r>
        <w:rPr>
          <w:rFonts w:hint="eastAsia"/>
        </w:rPr>
        <w:t>CCTACGGGAGGCTGCAGTGGGGAATATTGGACAATGGGCGCAAGCCTGATCCAGCCATGCCGCGTGGGTGATGAAGGCCTTAGGGTTGTAAAGCCCTTTCGGCGGGGAAGATAATGACGGTACCCGCAGAAGAAGCCCCGGCTAACTTCGTGCCAGCAGCCGCGGTAATACGAAGGGGGCTAGCGTTGCTCGGAATCACTGGGCGTAAAGCGCACGTAGGCGGATCATTAAGTCGGGGGTGAAATCCCGGGGCTCAACCTCGGAACTGCCTTTGATACAGCAAATCTCGAGTCCGGAAGAGGTGGGTGGAATTCCTAGTGTAGAGGTGAAATTCGTAGATATCGGGAGGAACACCGGTGGCGAAGGCGGCCCCCTGGTTGGATACTGACGCTGAGACGCGAAAGCGTGGGGAGCAAACAGGATTAGATACCCGTGTAGTCC</w:t>
      </w:r>
    </w:p>
    <w:p w14:paraId="1F0CFDC1">
      <w:pPr>
        <w:rPr>
          <w:rFonts w:hint="eastAsia"/>
        </w:rPr>
      </w:pPr>
      <w:r>
        <w:rPr>
          <w:rFonts w:hint="eastAsia"/>
        </w:rPr>
        <w:t>&gt;OTU023130</w:t>
      </w:r>
    </w:p>
    <w:p w14:paraId="4B716142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GTAGGGGAGGAAGATCCTGTGAAGAACAGGGTTTGACCGATCCTAGGAGGAAGGGCCGGCTAATCTCGTGCCAGCAGCCGCGGTAATACGAGAGGCCCAAACGTTATTCGGAATTACTGGGCGTAAAGCGCACGTAGGCGGCTTTGTAAGTTAGAGGTGAAAGCCCGGGGCTCAACCTGGGAACTGCATCCGATACTGGTGGACTAGAGTGCGGTAGAGGATGGCGGAATTCCCGGTGTAGCGGTGAAATGCGTAGATATCTGGAGGAACACCGGTGGCGAAGGCGGCATCCTGGACCGATATTGACGCTGATGCGCGAAAGCCAGGGGAGCAAACGGGATTAGATACCCCAGTAGTCC</w:t>
      </w:r>
    </w:p>
    <w:p w14:paraId="48800A06">
      <w:pPr>
        <w:rPr>
          <w:rFonts w:hint="eastAsia"/>
        </w:rPr>
      </w:pPr>
      <w:r>
        <w:rPr>
          <w:rFonts w:hint="eastAsia"/>
        </w:rPr>
        <w:t>&gt;OTU023131</w:t>
      </w:r>
    </w:p>
    <w:p w14:paraId="5E04F948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CCCTTGGGTTGTAAACTCCTTTTATGGGGGAAGAAGAGAGGCGCAAGTCTCTTTGACGGTACCCCTTGAATAAGCCACGGCTAACTACGTGCCAGCAGCCGCGGTAATACGTAGGTGGCAAGCGTTGTTCGGAATTACTGGGCGTAAAGCGCACGTAGGCGGCTTTGTAAGTTAGAGGTGAAAGCCCGGAGCTCAACTCCGGAATTGCCTTTAAGACTGCATCGCTTGAACGTCGGAGAGGTAAGTGGAATTCCGAGTGTAGAGGTGAAATTCGTAGATATTCGGAAGAACACCGGTGGCGAAGGCGGCCCGCTGGGCAGTGGGGGGCAACCCTCTGAAAGCTGACGCTGAGGCGCGACAGCGTGGGGAGCAAACAGGATTAGATACCCGTGTAGTCC</w:t>
      </w:r>
    </w:p>
    <w:p w14:paraId="5CF1310A">
      <w:pPr>
        <w:rPr>
          <w:rFonts w:hint="eastAsia"/>
        </w:rPr>
      </w:pPr>
      <w:r>
        <w:rPr>
          <w:rFonts w:hint="eastAsia"/>
        </w:rPr>
        <w:t>&gt;OTU023132</w:t>
      </w:r>
    </w:p>
    <w:p w14:paraId="4E0C08D8">
      <w:pPr>
        <w:rPr>
          <w:rFonts w:hint="eastAsia"/>
        </w:rPr>
      </w:pPr>
      <w:r>
        <w:rPr>
          <w:rFonts w:hint="eastAsia"/>
        </w:rPr>
        <w:t>CCTACGGGGGGCTGCAGCAAGGGATTTTCCCCAATGGGCGCAAGCCTGAGGGAGCAACGCCGCGTGGAGGATGACGGCTTTCGGGTTGTAAACTCCTTTTGGTAGGGACGATTGTGACGGTACCTGCCGAATAAGCCCCGGCAAACTTCGTGCCAGCAGCCGCGGTAATACGAAGGGGGCTAGCGTTGTTCGGAATCACTGGGCATAAAGGGCGCGTAGGCGGTCCATTAAGTCCTTTGTGAAAGCCCCCGGCTCAACCGGGGAATTGCAGGGGATACTGTTGGGCTTGAGTGCAGGAGGGGAGAGCGGAATTCCTGGTGGAGCGGTGAAATGCGTAGATATCAGGAGGAACGCCGGTGGCGAAAGCGGCTCTCTGGTCTGTTACTGACGCTGAGGCGCGAAAGCTAGGGGAGCAAACGGGATTAGATACCCCGGTAGTCC</w:t>
      </w:r>
    </w:p>
    <w:p w14:paraId="72A0A663">
      <w:pPr>
        <w:rPr>
          <w:rFonts w:hint="eastAsia"/>
        </w:rPr>
      </w:pPr>
      <w:r>
        <w:rPr>
          <w:rFonts w:hint="eastAsia"/>
        </w:rPr>
        <w:t>&gt;OTU023133</w:t>
      </w:r>
    </w:p>
    <w:p w14:paraId="64D067BF">
      <w:pPr>
        <w:rPr>
          <w:rFonts w:hint="eastAsia"/>
        </w:rPr>
      </w:pPr>
      <w:r>
        <w:rPr>
          <w:rFonts w:hint="eastAsia"/>
        </w:rPr>
        <w:t>CCTACGGGCGGCTGCAGTCGGGAATTTTGCGCAATGGGCGAAAGCCTGACGCAGCAACGCCGCGTGGGGGATGAAGGCCTTCGGGTTGTAAACCCCTGTTTGGTGGGACGAACATCCCTCTGCGAATAGCGGGGGGATCTGACGGTACCACCAGAGGAAGCCCCGGCTAACTACGTGCCAGCAGCCGCGGTAATACGTAGGTGGCAAGCGTTGTCCGGAATTATTGGGCGTAAAGCGCGCGCAGGCGGTCCTTTAAGTCTGATGTGAAAGCCCACGGCTCAACCGTGGAGGGTCATTGGAAACTGGGGGACTTGAGTACAGAAGAGGAAAGCGGAATTCCACGTGTAGCGGTGAAATGCGTAGAGATGTGGAGGAACACCAGTGGCGAAGGCGGCTTTCTGGTCTGTAACTGACGCTGAGGCGCGAAAGCGTGGGGAGCAAACAGGATTAGATACCCTTGTAGTCC</w:t>
      </w:r>
    </w:p>
    <w:p w14:paraId="4076E33D">
      <w:pPr>
        <w:rPr>
          <w:rFonts w:hint="eastAsia"/>
        </w:rPr>
      </w:pPr>
      <w:r>
        <w:rPr>
          <w:rFonts w:hint="eastAsia"/>
        </w:rPr>
        <w:t>&gt;OTU023134</w:t>
      </w:r>
    </w:p>
    <w:p w14:paraId="352D1F72">
      <w:pPr>
        <w:rPr>
          <w:rFonts w:hint="eastAsia"/>
        </w:rPr>
      </w:pPr>
      <w:r>
        <w:rPr>
          <w:rFonts w:hint="eastAsia"/>
        </w:rPr>
        <w:t>CCTACGGGCGGCTGCAGTCGGGAATCTTGCGCAATGCGCGAAAGCGTGACGCAGCAACGCCGCGTGAGGGATGACGGCCTTCGGGTTGTAAACCTCTTTCAGCAGGGACGAAGCCTCACGGTGACGGTACCTGCAGAAGAAGCCCCGGCCAACTACGTGCCAGCAGCCGCGGTAATACGTAGGGGGCAAGCGTTGTCCGGATTTATTGGGCGTAAAGCGCGTGTAGGCGGCCGAGTAAGTCTGACGTGAAATCTCTTGGCTTAACTGGGAGCGGTCGTTGGAAACTGATAGGCTTGAGGCGATGAGAGGGGTGCAGAATTCCCGGTGTAGCGGTGAAATGCGCAGATATCGGGAAGAACACCCGTGGCGAAGGCGGCTCTCTGGGACGGTACTGACGCTGAGACGCGAAAGCGTGGGGAGCGAACAGGATTAGATACCCGGGTAGTCC</w:t>
      </w:r>
    </w:p>
    <w:p w14:paraId="644CC29D">
      <w:pPr>
        <w:rPr>
          <w:rFonts w:hint="eastAsia"/>
        </w:rPr>
      </w:pPr>
      <w:r>
        <w:rPr>
          <w:rFonts w:hint="eastAsia"/>
        </w:rPr>
        <w:t>&gt;OTU023135</w:t>
      </w:r>
    </w:p>
    <w:p w14:paraId="0AB50160">
      <w:pPr>
        <w:rPr>
          <w:rFonts w:hint="eastAsia"/>
        </w:rPr>
      </w:pPr>
      <w:r>
        <w:rPr>
          <w:rFonts w:hint="eastAsia"/>
        </w:rPr>
        <w:t>CCTACGGGGGGCTGCAGTCGAGGATCTTCGGCAATGCGCGCAAGCGCGACCGAGCGACGCCGCGTGGGCGACGAAGGCCTTCGGGTTGTAAAGCCCTGTCGAGGGGGAGAAAGCCGGGAAACCGGCCGATCTATCCCTGGAGGAAGCTCGGGCTAAGTTCGTGCCAGCAGCCGCGGTAAGACGAACCGAGCGAACGTTGTTCGGAATCACTGGGCTTAAAGGGCGCGTAGGCGGGCTGCCGCGTCCGGGGTGAAATCCCACGGCTCAACCGTGGAACGGCCCCGGGTACGGGCGGCCTCGAGGGGGGTAGGGGCGTGCGGAACTGTGGGTGGAGCGGTGAAATGCGTTGATATCCACAGGAACTCCGGTGGCGAAGGCGGCACGCTGGACCCCCACTGACGCTGAGGCGCGAAAGCCAGGGGAGCGAACGGGATTAGATACCCCAGTAGTCC</w:t>
      </w:r>
    </w:p>
    <w:p w14:paraId="0D88BC90">
      <w:pPr>
        <w:rPr>
          <w:rFonts w:hint="eastAsia"/>
        </w:rPr>
      </w:pPr>
      <w:r>
        <w:rPr>
          <w:rFonts w:hint="eastAsia"/>
        </w:rPr>
        <w:t>&gt;OTU023136</w:t>
      </w:r>
    </w:p>
    <w:p w14:paraId="6B5E8390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TAGGTGGCAAGCGTTGTCCGGAATTATTGGGCGTAAAGCGCGCGCAGGCGGTTTTGTAAGTTGGGGGTGAAATCCCCGGGCTCAACCCGGGAATTGCCTTCAAGACTGCAAAGCTAGAGGACGAGAGAGGTGAGTGGAATTCCCAGTGTAGCGGTGAAATGCGTAGATATTGGGAGGAACACCAGTGGCGAAGGCGACTTTCTGGTCTGTAACTGACGCTGAGGCGCGAAAGCGTGGGGAGCAAACAGGATTAGATACCCCGGTAGTCC</w:t>
      </w:r>
    </w:p>
    <w:p w14:paraId="6613D02D">
      <w:pPr>
        <w:rPr>
          <w:rFonts w:hint="eastAsia"/>
        </w:rPr>
      </w:pPr>
      <w:r>
        <w:rPr>
          <w:rFonts w:hint="eastAsia"/>
        </w:rPr>
        <w:t>&gt;OTU023137</w:t>
      </w:r>
    </w:p>
    <w:p w14:paraId="0A890CF7">
      <w:pPr>
        <w:rPr>
          <w:rFonts w:hint="eastAsia"/>
        </w:rPr>
      </w:pPr>
      <w:r>
        <w:rPr>
          <w:rFonts w:hint="eastAsia"/>
        </w:rPr>
        <w:t>CCTACGGGGGGCTGCAGTCGAGAATCTTGCACAATGCACGAAAGTGTGATGCAGCGACGCCGCGTGGAGGACGAAGGCCTTTTGGGTCGTAAACTCCTTTTATGCGGGAAGAACGCAGGGGTAACCCTGCTTGACGGTACCGCATGAATAAGCCACGGCTAACTACGTGCCAGCAGCCGCGGTAATACAGAGGGCCCGAGCGTTGCGCGGATTCACTGGGCTTAAAGGGTGCGTAGGCGGAGACGTAAGTGTCTCGTGAAATCCCACGGCTCAACCGTGGAATTGCGGGGCATACTGCGTCTCTTGAGGTCGGTAGGCGCTGCCGGAACTGTGGGTGTAGCGGTGAAATGCGTTGATATCATCAGGAACACCGGTGGCGAAAGCGGCTTACTGGGTCTCTTCTGACGCTGAGGTACGAAAGCTAGGGGAGCGAAGGGGATTAGATACCCTTGTAGTCC</w:t>
      </w:r>
    </w:p>
    <w:p w14:paraId="684A341F">
      <w:pPr>
        <w:rPr>
          <w:rFonts w:hint="eastAsia"/>
        </w:rPr>
      </w:pPr>
      <w:r>
        <w:rPr>
          <w:rFonts w:hint="eastAsia"/>
        </w:rPr>
        <w:t>&gt;OTU023138</w:t>
      </w:r>
    </w:p>
    <w:p w14:paraId="5C8584C2">
      <w:pPr>
        <w:rPr>
          <w:rFonts w:hint="eastAsia"/>
        </w:rPr>
      </w:pPr>
      <w:r>
        <w:rPr>
          <w:rFonts w:hint="eastAsia"/>
        </w:rPr>
        <w:t>CCTACGGGAGGCTGCAGTAGGGAATATTGCGCAATGGGCGAAAGCCTGACGCAGCGACGCCGCGTGGGTGAGGAAGTCCTTCGGGATGTAAAGCCCTTTTCTCCGGGACGATCACAGACGGTACCGGAGGAAGAAGCCCCGGCTAACTACGTGCCAGCAGCCGCGGTAATACGTAGGGGGCAAGCGTTGTTCGGAATCACTGGGCTTAAAGGGCGCGTAGGCGGGCTGTCCAGTCTGGGGTGAAATCCCGCGGCTCAACCGTGGAACTGCCTCAGATACTGACGGCCTCGAGGGAGATAGGGGCATGCGGAACTGTAGGTGGAGCGGTGAAATGCGTTGATATCTACAGGAACTCCGGTGGCGAAGGCGGCGTGCTGGATCTCTTCTGACGCTGAGGCGCGAAAGCTAGGGGAGCAAACGGGATTAGATACCCCTGTAGTCC</w:t>
      </w:r>
    </w:p>
    <w:p w14:paraId="32B81068">
      <w:pPr>
        <w:rPr>
          <w:rFonts w:hint="eastAsia"/>
        </w:rPr>
      </w:pPr>
      <w:r>
        <w:rPr>
          <w:rFonts w:hint="eastAsia"/>
        </w:rPr>
        <w:t>&gt;OTU023139</w:t>
      </w:r>
    </w:p>
    <w:p w14:paraId="59295636">
      <w:pPr>
        <w:rPr>
          <w:rFonts w:hint="eastAsia"/>
        </w:rPr>
      </w:pPr>
      <w:r>
        <w:rPr>
          <w:rFonts w:hint="eastAsia"/>
        </w:rPr>
        <w:t>CCTACGGGAGGCTGCAGTTAGGAATTTTGGGCAATGGGCGCAAGCCTGACCCAGCAACGCCGCGTGGGCGACGAAGCCCTTCGGGGTGTAAAGCCCTTTTCCCAGGGACGAATCTGACGGTACCTGGGGAATAAGCCCCGGCTAACTACGTGCCAGCAGCCGCGGTAATACGTAGGGGGCGAGCGTTGTCCGGATTCATTGGGCGTAAAGCGCGCGCAGGCGGCAGTCGGAGCCCGGCGTGAAAGCTCCCAGCTTAACTGGGAGAGGTCGTCGGAGACCCGGCAGCTCGAGGCCGGTAGGGGTGAGCGGAATTCCCGGTGTAGTGGTGGAATGCGTAGAGATCGGGAGGAACACCGGTGGCGAAGGCGGCTCACTGGGCCGGTCCTGACGCTCAGGCGCGAAAGCGTGGGGAGCGATCCGGATTAGATACCCGGGTAGTCC</w:t>
      </w:r>
    </w:p>
    <w:p w14:paraId="001D994E">
      <w:pPr>
        <w:rPr>
          <w:rFonts w:hint="eastAsia"/>
        </w:rPr>
      </w:pPr>
      <w:r>
        <w:rPr>
          <w:rFonts w:hint="eastAsia"/>
        </w:rPr>
        <w:t>&gt;OTU023140</w:t>
      </w:r>
    </w:p>
    <w:p w14:paraId="29476100">
      <w:pPr>
        <w:rPr>
          <w:rFonts w:hint="eastAsia"/>
        </w:rPr>
      </w:pPr>
      <w:r>
        <w:rPr>
          <w:rFonts w:hint="eastAsia"/>
        </w:rPr>
        <w:t>CCTACGGGGGGCTGCAGTGGGGAATCTTGCACAATGGGGGAAACCCTGATGCAGCGACGCCGCGTGAGTGATGAAGCCCTTCGGGGTGTAAAGCTCTTTCGGCAGGGACGATAATGACGGTACCTGAAGAAGAAGCACCGGCTAACCCCGTGCCAGCAGCCGCGGTAATACGGGGGGTGCGAGCGTTGTCCGGATTCACTGGGCGTAAAGCGCGCGCAGGCGGTTCGTTAAGTCTGATGGTAAAGCCCGGGGCTCAACCCCGGTTCGCACCGGAAACTGGGGGACTTGAGTGCAGAAGAGAAGAGCGGAATTCCACGTGTAGCGGTGAAATGCGTAGATATCAAGAGGAACACCTGAGGCGAAGGCGGGTTGCTAGGCTGACACTGACGCTGAGGCGCGAAAGCCAGGGGAGCAAACAGGATTAGATACCCGTGTAGTCC</w:t>
      </w:r>
    </w:p>
    <w:p w14:paraId="6B51A2D6">
      <w:pPr>
        <w:rPr>
          <w:rFonts w:hint="eastAsia"/>
        </w:rPr>
      </w:pPr>
      <w:r>
        <w:rPr>
          <w:rFonts w:hint="eastAsia"/>
        </w:rPr>
        <w:t>&gt;OTU023141</w:t>
      </w:r>
    </w:p>
    <w:p w14:paraId="12211DA5">
      <w:pPr>
        <w:rPr>
          <w:rFonts w:hint="eastAsia"/>
        </w:rPr>
      </w:pPr>
      <w:r>
        <w:rPr>
          <w:rFonts w:hint="eastAsia"/>
        </w:rPr>
        <w:t>CCTACGGGAGGCTGCAGTGGGGAATCTTGCGCAATGGCCGAAAGGCTGACGCAGCGACGCCGCGTGTGGGAGGAAGCCCTTCGGGGTGTAAACCACTGTTGCCCGGGACGAATAGCCCCTTCGTGGGGCCTGACGGTACCGGGTGAGGAAGCACCGGCTAACTCCGTGCCAGCAGCCGCGGTAATACGGAGGGTGCGAGCGTTGTCCGGAATCACTGGGCGTAAAGGGCGCGTAGGTGGCGACCCAAGTCAACGGTGAAAGCTCGACGCTCAACGTCGAGTCGGCCGTCGAGACTGGGTTGCTGGAGCACTGTAGAGGCTCATGGAATTCCGGGTGTAGCGGTGAAATGCGCAGATATCGGGAGGAACACCGGTGGCGAAGGCGGCTCTCTGGGCCTGTCCTGACGCTCAGGCGCGAAAGCTGGGGGAGCGAACAGGATTAGATACCCGAGTAGTCC</w:t>
      </w:r>
    </w:p>
    <w:p w14:paraId="21366F4D">
      <w:pPr>
        <w:rPr>
          <w:rFonts w:hint="eastAsia"/>
        </w:rPr>
      </w:pPr>
      <w:r>
        <w:rPr>
          <w:rFonts w:hint="eastAsia"/>
        </w:rPr>
        <w:t>&gt;OTU023142</w:t>
      </w:r>
    </w:p>
    <w:p w14:paraId="0DCC10B4">
      <w:pPr>
        <w:rPr>
          <w:rFonts w:hint="eastAsia"/>
        </w:rPr>
      </w:pPr>
      <w:r>
        <w:rPr>
          <w:rFonts w:hint="eastAsia"/>
        </w:rPr>
        <w:t>CCTACGGGTGGCAGCAGTGGGGAATATTGCGCAATGGGCGAAAGCCTGACGCAGCGACGCCGCGTGAAGGATGAAATCCCTCGGGATGTAAACTTCGCAAGAATGGGAAGAATAAGTGTGGGCTAATACCCCTCATGATGACGGTACCATTTGTAAGCTCCGGCTAACTTCGTGCCAGCAGCCGCGGTAAGACGAACCGTGCGAACGTTATTCGGAATCACTGGGCTTAAAGCGCGTGTAGGCGGGCCGGCACGTCGGCTGCTGAAATCCCCCGGCTCAACCGGGGAAGGGGCACCGATACGACCGGCCTGGAGGGGGGTAGGGGGGACGGGAACTTCCGGTGGAGCGGTGAAATGCGTTGAGATCGGAAGGAACGCCCGCGGCGAAAGCGCGTCCCTGGACCCCACCTGACGCTGAGACGCGAAAGCCAGGGGAGCGAACGGGATTAGATACCCCGGTAGTCC</w:t>
      </w:r>
    </w:p>
    <w:p w14:paraId="3332617B">
      <w:pPr>
        <w:rPr>
          <w:rFonts w:hint="eastAsia"/>
        </w:rPr>
      </w:pPr>
      <w:r>
        <w:rPr>
          <w:rFonts w:hint="eastAsia"/>
        </w:rPr>
        <w:t>&gt;OTU023143</w:t>
      </w:r>
    </w:p>
    <w:p w14:paraId="27A8FB6C">
      <w:pPr>
        <w:rPr>
          <w:rFonts w:hint="eastAsia"/>
        </w:rPr>
      </w:pPr>
      <w:r>
        <w:rPr>
          <w:rFonts w:hint="eastAsia"/>
        </w:rPr>
        <w:t>CCTACGGGTGGCTGCAGTAAGGAATATTGCGCAATGGGCGACAGCCTGACGCAGCGACGCCGCGTGGGGGATGAAGGTCTTCGGATTGTAAACCCCTTTCGGCAGGGAAGATGGAACGGGTAACCGTTCGGACGGTACCTGCAGAAGCAGCCACGGCTAACTTCGTGCCAGCAGCCGCGGTAATACGAAGGGGGCTAGCGTTGCTCGGAATCACTGGGCGTAAAGGGCTCGTAGGCGGCCCTGTAAGTCAAAGGTGAAATCCCTCGGCTCAACTGAGGAACTGCCTTTGAAACTGCAGGGCTTGAGTCCGGGAGGGGGTAGCGGAATTCCCAGTGTAGCGGTGAAATGCGTAGATATCGAGAGGAACGCCGGTGGCGAAAGCGACTCACTGGACCGCACCTGACACTGAGGCGCGAAAGCTAGGGGAGCAAACAGGATTAGATACCCGTGTAGTCC</w:t>
      </w:r>
    </w:p>
    <w:p w14:paraId="028C593B">
      <w:pPr>
        <w:rPr>
          <w:rFonts w:hint="eastAsia"/>
        </w:rPr>
      </w:pPr>
      <w:r>
        <w:rPr>
          <w:rFonts w:hint="eastAsia"/>
        </w:rPr>
        <w:t>&gt;OTU023144</w:t>
      </w:r>
    </w:p>
    <w:p w14:paraId="24488F80">
      <w:pPr>
        <w:rPr>
          <w:rFonts w:hint="eastAsia"/>
        </w:rPr>
      </w:pPr>
      <w:r>
        <w:rPr>
          <w:rFonts w:hint="eastAsia"/>
        </w:rPr>
        <w:t>CCTACGGGGGGCAGCAGCAGGGAATCGTACGCAATGGACGCAAGTCTGACGTCGCAACGCCGCGTGGAGGAAGACGGTCTTCGGATTGTAAACTTCTTTTCTCAGGGACGATTATGACGGTACCTGAGGAATAAGGGCCTGCTAACTACGTGCCAGCAGCCGCGGTAATACGTAGGGCCCGAGCGTTATCCGGTATTATTGGGCGTAAAGAGCGCGTAGGCGGTCTGGTCTGACAGTGGTTAAATATCCGAGCTCAACTCGGAGCCTGCCACTGTTACTGCCAGACTTGACGATAGCAGGGGCAAGCAGAATTCTCGGTGTAGGGGTGAAATCCGTTGAGATCGAGAGGAATACCAATGGCGAAGGCAGCTTGCTAGGCTATATGTGACGCTGAGGCGCGAAAGCGTGGGGAGCGAACGGGATTAGATACCCTGGTAGTCC</w:t>
      </w:r>
    </w:p>
    <w:p w14:paraId="519050F3">
      <w:pPr>
        <w:rPr>
          <w:rFonts w:hint="eastAsia"/>
        </w:rPr>
      </w:pPr>
      <w:r>
        <w:rPr>
          <w:rFonts w:hint="eastAsia"/>
        </w:rPr>
        <w:t>&gt;OTU023145</w:t>
      </w:r>
    </w:p>
    <w:p w14:paraId="56C0DFF5">
      <w:pPr>
        <w:rPr>
          <w:rFonts w:hint="eastAsia"/>
        </w:rPr>
      </w:pPr>
      <w:r>
        <w:rPr>
          <w:rFonts w:hint="eastAsia"/>
        </w:rPr>
        <w:t>CCTACGGGGGGCTGCAGTCAAGAACCTTCCACAATGGGCGAAAGCCTGATGGAGCGACGTCGCGTGGTTGATGAAGTCCTTCGGGACGTAAAGACCTTTTCTCGGGGAGGAAATTTTGACGTTACCCGAGGAATAAGGGGCTCCTAATCTCGTGCCAGCAGGAGCGGTAATACGAGAGCCCCGAGCGTTATCCGGAATTATTGGGCGTAAAGGGTGTGTAGGCGGTTTGTTTAGTCTTCCGTTAAAGCCTCGGGCTTAACCCGAGAAATGCGGAAGAAACGGGCAGACTGGAGGGTGCGAGAGGTGTACAGAACTCATGGTGTAGGGGTGAAATCCGTTGATATCATGGGGAATACCAAATGCGAAGGCAGTACACTGGCGCATTCCTGACGCTGAGACACGAAAGCGTGGGTAGCGAATGGGATTAGATACCCGGGTAGTCC</w:t>
      </w:r>
    </w:p>
    <w:p w14:paraId="0A7DCFA7">
      <w:pPr>
        <w:rPr>
          <w:rFonts w:hint="eastAsia"/>
        </w:rPr>
      </w:pPr>
      <w:r>
        <w:rPr>
          <w:rFonts w:hint="eastAsia"/>
        </w:rPr>
        <w:t>&gt;OTU023146</w:t>
      </w:r>
    </w:p>
    <w:p w14:paraId="03DBCA67">
      <w:pPr>
        <w:rPr>
          <w:rFonts w:hint="eastAsia"/>
        </w:rPr>
      </w:pPr>
      <w:r>
        <w:rPr>
          <w:rFonts w:hint="eastAsia"/>
        </w:rPr>
        <w:t>CCTACGGGTGGCTGCAGTGAGGAATATTGCACAATGGGCGAAAGCCTGATGCAGCGACGCCGCGTGAAGGATGAAGGTCTTAGGATTGTAAACTTCTGTTAAGTGGGAAAAAAGAGTTGATCTTAATAGGGTCAAAAGATGATGGTACCACTAGAGAAAGCACCGGCTAACTTCGTGCCAGCAGCCGCGGTAATACGTAGGGGGCAAGCGTTGTCCGGATTTATTGGGCGTAAAGAGCTCGTAGGTGGTTCGGTAAGTCGGGTGTGAAAACTCTGGGCTCAACCCAGAGACGCCACCCGATACTGCCGTGACTAGAGTCCAGTAGGGGAGCGTGGAATTCCTGGTGTAGCGGTGAAATGCGCAGATATTGGGAGGAACACCGGTGGCGAAGGCGGCTACCTGGACCGGTTCTGACGCTGAGGCGCGAAAGCGTGGGTAGCAAACAGGATTAGATACCCCGGTAGTCC</w:t>
      </w:r>
    </w:p>
    <w:p w14:paraId="601CD3D9">
      <w:pPr>
        <w:rPr>
          <w:rFonts w:hint="eastAsia"/>
        </w:rPr>
      </w:pPr>
      <w:r>
        <w:rPr>
          <w:rFonts w:hint="eastAsia"/>
        </w:rPr>
        <w:t>&gt;OTU023147</w:t>
      </w:r>
    </w:p>
    <w:p w14:paraId="5CDC762F">
      <w:pPr>
        <w:rPr>
          <w:rFonts w:hint="eastAsia"/>
        </w:rPr>
      </w:pPr>
      <w:r>
        <w:rPr>
          <w:rFonts w:hint="eastAsia"/>
        </w:rPr>
        <w:t>CCTACGGGTGGCTGCAGTGGGGAATTTTGCGCAATGGGGGAAACCCTGACGCAGCAACGCCGCGTGGAGGATGAAGGTCTTTGGATTGTAAACTCCTTTCGACCGGGACGATTATGACGGTACCGGTGGAAGAAGCACCGGCTAACTCTGTGCCAGCAGCCGCGGTAATACAGAGGGTGCAAGCGTTGTTCGGAATTATTGGGTTTAAAGGGTGCGTAGGCGGCCTGTTAAGTCAGGGGTGAAAGACGGTGGCTCAACCATCGCAGTGCCCTTGATACTGATGGGCTTGAATAGACTAGAGGTAGGCGGAATGTGACAAGTAGCGGTGAAATGCTTAGATATGACATAGAACACCAATTGCGAAGGCAGCTCGCTACACATATATTGACTCTGAGGCACGAAAGCGTGGGGATCAAACAGGATTAGATACCCGAGTAGTCC</w:t>
      </w:r>
    </w:p>
    <w:p w14:paraId="14BC90CB">
      <w:pPr>
        <w:rPr>
          <w:rFonts w:hint="eastAsia"/>
        </w:rPr>
      </w:pPr>
      <w:r>
        <w:rPr>
          <w:rFonts w:hint="eastAsia"/>
        </w:rPr>
        <w:t>&gt;OTU023148</w:t>
      </w:r>
    </w:p>
    <w:p w14:paraId="26A636B2">
      <w:pPr>
        <w:rPr>
          <w:rFonts w:hint="eastAsia"/>
        </w:rPr>
      </w:pPr>
      <w:r>
        <w:rPr>
          <w:rFonts w:hint="eastAsia"/>
        </w:rPr>
        <w:t>CCTACGGGGGGCTGCAGTGGGGAATCTTGCGCAATGGGGGAAACCCTGACGCAGCAACGCCGCGTGCGGGACGAAGGCTCTCGGGTCGTAAACCGCTTTCAGGAGGGAAGAAAATGACGGTACCTCCAGAAGAAGCCCCGGCCAACTACGTGCCAGCAGCCGCGGTAACACGTAGGGGGCGAGCGTTGTCCGGATTTATTGGGCGTAAAGAGCTCGTAGGCGGCTTGGTAAGTCGGGTGTGAAACCTCCAGGCTCAACTGGGAGGGTGCGCCGAAAACTGGGACACTCGAGTGTGGGAGAGGAAAGCGGAATTCCTGGTGTAGCGGTGAAATGCGTAGAGATCAGGAGGAACACCTGCGGCGAAGGCGACTCGCTGGACCGGTTCTGACGCTGAGGCGCGAAAGCGTGGGGAGCAAACAGGATTAGATACCCTTGTAGTCC</w:t>
      </w:r>
    </w:p>
    <w:p w14:paraId="332CD1C9">
      <w:pPr>
        <w:rPr>
          <w:rFonts w:hint="eastAsia"/>
        </w:rPr>
      </w:pPr>
      <w:r>
        <w:rPr>
          <w:rFonts w:hint="eastAsia"/>
        </w:rPr>
        <w:t>&gt;OTU023149</w:t>
      </w:r>
    </w:p>
    <w:p w14:paraId="5403DEC5">
      <w:pPr>
        <w:rPr>
          <w:rFonts w:hint="eastAsia"/>
        </w:rPr>
      </w:pPr>
      <w:r>
        <w:rPr>
          <w:rFonts w:hint="eastAsia"/>
        </w:rPr>
        <w:t>CCTACGGGGGGCTGCAGTGGGGAATCTTGGGCAATGGGGGAAACCCTGACCCAGCGACGCCGTGTGGGGGATGAAGGCCTTCGGGTTGTAAACCCCTGTTAGGTGGGACGAATGCCCTTTCACAAATAGTGAAAAGGCTTGACGGTACCACCAGAGAAAGCCCCGGCTAACTCCGTGCCAGCAGCCGCGGTAATACGGAAGGGGCGAGCGTTGTTCGGAATCATTGGGCGTAAAGGGCGCGTAGGTGGTCTTGTATGTCTACCGTGAAAGCATACGGCTCAACCGTGTTCCGTCGGTAGAAACTGCAGGACTTGAGGCTGGGAGGGGCTGGTGGAATTCCCTGTGTAGCGGTGAAATGCGCAGATATCGGGAGGAACACCGGTGGCGAAGGCGGCTCTCTGGGCCTGTCCTGACGCTCAGGCGCGAAAGCTGGGGGAGCGAACAGGATTAGATACCCTAGTAGTCC</w:t>
      </w:r>
    </w:p>
    <w:p w14:paraId="26AF058F">
      <w:pPr>
        <w:rPr>
          <w:rFonts w:hint="eastAsia"/>
        </w:rPr>
      </w:pPr>
      <w:r>
        <w:rPr>
          <w:rFonts w:hint="eastAsia"/>
        </w:rPr>
        <w:t>&gt;OTU023150</w:t>
      </w:r>
    </w:p>
    <w:p w14:paraId="580C3D60">
      <w:pPr>
        <w:rPr>
          <w:rFonts w:hint="eastAsia"/>
        </w:rPr>
      </w:pPr>
      <w:r>
        <w:rPr>
          <w:rFonts w:hint="eastAsia"/>
        </w:rPr>
        <w:t>CCTACGGGGGGCTGCAGTCGAGGATCTTCGGCAATGAGCGCAAGCTTGACCGAGCGACGCCGCGTGCGGGATGAAGGCTTTCGGGTTGTAAACCGCTGTCAGTGGGGAGGAAATCTAGGTGGGTACTCCCATTTAGTTGACCTATCTTCAGAGGAAGGACGGGCTAAGTTCGTGCCAGCAGCCGCGGTAAGACGAACCGTCCAAACGTTATTCGGAATTACTGGGCGTAAAGAGTGCGTAGGCGGTTTTCTAAGTTTGGTGTGAAATCTCCCGGCTCAACTGGGAGGGTGCGCCGAAGACTGGAAGGCTAGAGTGTGTCAGAGGTAACTGGAATTCCAGGTGTAGCGGTGAAATGCGTAGATATCTGGAGGAACACCCGTGGCGAAAGCGAGTTACTGGGACATTACTGACGCTGAGGAACGAAAGCTAGGGGAGCAAAAGGGATTAGATACCCGAGTAGTCC</w:t>
      </w:r>
    </w:p>
    <w:p w14:paraId="5D21BF06">
      <w:pPr>
        <w:rPr>
          <w:rFonts w:hint="eastAsia"/>
        </w:rPr>
      </w:pPr>
      <w:r>
        <w:rPr>
          <w:rFonts w:hint="eastAsia"/>
        </w:rPr>
        <w:t>&gt;OTU023151</w:t>
      </w:r>
    </w:p>
    <w:p w14:paraId="06997BEC">
      <w:pPr>
        <w:rPr>
          <w:rFonts w:hint="eastAsia"/>
        </w:rPr>
      </w:pPr>
      <w:r>
        <w:rPr>
          <w:rFonts w:hint="eastAsia"/>
        </w:rPr>
        <w:t>CCTACGGGCGGCTGCAGTGGGGAATTGTTCACAATGGGCGCAAGCCTGATGACGCAACGCCGCGTGGGGGATGAAGGTCTTCGGATCGTAAACCCTTGTCGAATGGGAAGAATGACTCGCGCACCAACACTGCGCGGGACTGACGGTACCGTTAAAGGAAGCCACGGCTAACTCTGTGCCAGCAGCCGCGGTAATACGTAGGGTGCGAGCGTTGTCCGGAATTACTGGGCGTAAAGCGCGCGCAGGCGGTCGGCGATGTGCCGTGTGACAGGCGGGGGCTCAACCCCCGACGGGCAGGGTAGACACGCGGGCTGGAGGCAGGGAGAGGGATGTGGAATGCCCGGTGTAGCGGTGAAATGCGCAGATATCGGGAGGAACACCGGTGGCGAAGGCGGTGGTCTGGGCCGGAACTGACGCTGATGAGCGAAAGCGTGGGTAGCGAACAGGATTAGATACCCCTGTAGTCC</w:t>
      </w:r>
    </w:p>
    <w:p w14:paraId="007D704C">
      <w:pPr>
        <w:rPr>
          <w:rFonts w:hint="eastAsia"/>
        </w:rPr>
      </w:pPr>
      <w:r>
        <w:rPr>
          <w:rFonts w:hint="eastAsia"/>
        </w:rPr>
        <w:t>&gt;OTU023152</w:t>
      </w:r>
    </w:p>
    <w:p w14:paraId="5D1D5798">
      <w:pPr>
        <w:rPr>
          <w:rFonts w:hint="eastAsia"/>
        </w:rPr>
      </w:pPr>
      <w:r>
        <w:rPr>
          <w:rFonts w:hint="eastAsia"/>
        </w:rPr>
        <w:t>CCTACGGGTGGCTGCAGTAGGGAATATTGCTCAATGGGGGAAACCCTGAAGCAGCAACGCCGCGTGAGTGATGAAGGCTTTCGGGTCGTAAAGCTCTGTTGTACGGGACGAATGCGGGTGCAGATAATATCTGCATCCAGTGACAGTACCGTATAAGAAAGGACCGGCTAACTTCGTGCCAGCAGCCGCGGTAAGACGGGGGGTCCTAGCGTTGTTCGGAATCATTGGGCGTAAAGCGTGTGCAGGTGGCTTTGCAAGTTAGGTGTGAAATCCTTGGGCTCAACCCAAGAAGTGCACTTAAAACTGCAGAACTTGAGTATGGAAGAGGGTCGTGGAATTCCTGGTGTAGCGGTGAAATGCGCAGATATCAGGAGGAACACCGGTGGCGAAGGCGGATCTCTGGGCCTTGCCTGACGCTGAGGCGCGAAAGCTAGGGGAGCGAACAGGATTAGATACCCTTGTAGTCC</w:t>
      </w:r>
    </w:p>
    <w:p w14:paraId="6ABA6469">
      <w:pPr>
        <w:rPr>
          <w:rFonts w:hint="eastAsia"/>
        </w:rPr>
      </w:pPr>
      <w:r>
        <w:rPr>
          <w:rFonts w:hint="eastAsia"/>
        </w:rPr>
        <w:t>&gt;OTU023153</w:t>
      </w:r>
    </w:p>
    <w:p w14:paraId="70F3005D">
      <w:pPr>
        <w:rPr>
          <w:rFonts w:hint="eastAsia"/>
        </w:rPr>
      </w:pPr>
      <w:r>
        <w:rPr>
          <w:rFonts w:hint="eastAsia"/>
        </w:rPr>
        <w:t>CCTACGGGGGGCAGCAGTCGAGGATCTTCCGCAATGGACGCAAGTCTGACGGAGCGACGCCGCGTGGAGGACGAAGGCTTTTGGGTTGTAAACTCCTGTCACGGGTTATGAATCCTCCACGGTGAACAGCCGTGGAGTTGACGTAAGCCCGAGAGGAAGCACCGGCTAACTCTGTGCCAGCAGCCGCGGTAATACAGAGGGTGCAAACGTTGTTCGGAATTACTGGGCGTAAAGGGCGCGTAGGCGGCCGATCAAGTCAGGCGTGAAATTCCCGGGCTCAACCTGGGGGCTGCGCTTGATACTGATTGGCTTGAATGCGGGAGAGGATAGTGGAATTCCCAGTGTAGAGGTGAAATTCGTAGATATTGGGAAGAACACCAGTGGCGAAGGCGGCTATCTGGCCCGTTATTGACGCTGAGGCGCGAAAGCGTGGGGAGCAAACAGGATTAGATACCCCTGTAGTCC</w:t>
      </w:r>
    </w:p>
    <w:p w14:paraId="1668CA0C">
      <w:pPr>
        <w:rPr>
          <w:rFonts w:hint="eastAsia"/>
        </w:rPr>
      </w:pPr>
      <w:r>
        <w:rPr>
          <w:rFonts w:hint="eastAsia"/>
        </w:rPr>
        <w:t>&gt;OTU023154</w:t>
      </w:r>
    </w:p>
    <w:p w14:paraId="674B694B">
      <w:pPr>
        <w:rPr>
          <w:rFonts w:hint="eastAsia"/>
        </w:rPr>
      </w:pPr>
      <w:r>
        <w:rPr>
          <w:rFonts w:hint="eastAsia"/>
        </w:rPr>
        <w:t>CCTACGGGGGGCAGCAGTGGGGAATTTTCCGCAATGGGCGAAAGCCTGACGGAGTGACGCCGCGTGGGGGACGAAGGCCTTCGGGTCGTAAACCCCTGTCAGAGGGAAAGAAGGGTGTCGGCGCGATAACCGCCGGCATCTGACGGTACCTTCAGAGGAAGCCCCGGCCAACTACGTGCCAGCAGCCGCGGTAAGACGTAGGTGGCAAGCGTTGTCCGGATTTACTGGGCGTAAAGGGAGCGTAGGTGGATATTTAAGTGGGATGTGAAATACCTGAGCTTAACTTGGGTGCTGCATTCCAAACTGGATATCTAGAGTGCAGGAGAGGGAAGTGGAATTTCAGGTGTAGCGGTGAAATGCGTAGATATCTGAAGGAACATCAGTGGCGAAAGCGACTTCCTGGACCAATACTGACGCTCATGTGCGAAAGCGTGGGGAGCGAACCGGATTAGATACCCGTGTAGTCC</w:t>
      </w:r>
    </w:p>
    <w:p w14:paraId="65F32054">
      <w:pPr>
        <w:rPr>
          <w:rFonts w:hint="eastAsia"/>
        </w:rPr>
      </w:pPr>
      <w:r>
        <w:rPr>
          <w:rFonts w:hint="eastAsia"/>
        </w:rPr>
        <w:t>&gt;OTU023155</w:t>
      </w:r>
    </w:p>
    <w:p w14:paraId="57272943">
      <w:pPr>
        <w:rPr>
          <w:rFonts w:hint="eastAsia"/>
        </w:rPr>
      </w:pPr>
      <w:r>
        <w:rPr>
          <w:rFonts w:hint="eastAsia"/>
        </w:rPr>
        <w:t>CCTACGGGTGGCTGCAGTCGAGAATCTTCGGCAATGAGCGCAAGCTTGACCGAGCGATGCCGCGTGCGGGATGAAGGCCTTCGGGTTGTAAACCGCTGTCAGAGGGGAGGAAATCGCCGGGAGCTATCTCCCGGTGTTGACCGAGCCTCAAAGGAAGCACGGGCTAACTACGTGCCAGCAGCCGCGGTAATACGGAGGGTGCGAGCGTTAATCGGAATTATTGGGCGTAAAGCGCGCGCAGGCGGTCTCTTAAGTCTGATGTGAAATCTTGCGGCTCAACCGTGGAGGGTCATTGGAAACTGGGGGACTTGAGTACAGAAGAGGAAAGCGGAATTCCACGTGTAGCGGTGAAATGCGTAGAGATGTGGAGGAACGCCAACGGCGAAAGCAGCTTGCTGGGGATGAATTGACGCTGAGGCACGAAAGCTAGGGTAGCGAACGGGATTAGATACCCCTGTAGTCC</w:t>
      </w:r>
    </w:p>
    <w:p w14:paraId="07A44745">
      <w:pPr>
        <w:rPr>
          <w:rFonts w:hint="eastAsia"/>
        </w:rPr>
      </w:pPr>
      <w:r>
        <w:rPr>
          <w:rFonts w:hint="eastAsia"/>
        </w:rPr>
        <w:t>&gt;OTU023156</w:t>
      </w:r>
    </w:p>
    <w:p w14:paraId="62C6D974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CTTTCGGGTCGTAAAACTCTGTTGTTAGGGAAGAACAAGTACGAGAGTAACTGCTCGTACCTTGACGGTACCTAACCAGAAAGCCACGGCTAACTACGTGCCAGCAGCCGCGGTAATACGTAGGTGGCAAGCGTTGTCCGGATTTACTGGGCGTAAAGGGCGTGCAGGCGGTTTGTTTAGTCTAGGGTGAAAGCTCCCGGCTTAACTGGGAGAGGACGTTGAAGACTGGCAGGCTTGAGGTAATGAGAGGGGTGCGGAATTCCCGGTGTAGTGGTGGAATGCGTAGATATCGGGAGGAACACCAGTGGCGAAAGCGGCACCCTGGCATTGACCTGACGCTCAGGTGCGAAAGCGTGGGGAGCGAACGGGATTAGATACCCCAGTAGTCC</w:t>
      </w:r>
    </w:p>
    <w:p w14:paraId="02EF1BF5">
      <w:pPr>
        <w:rPr>
          <w:rFonts w:hint="eastAsia"/>
        </w:rPr>
      </w:pPr>
      <w:r>
        <w:rPr>
          <w:rFonts w:hint="eastAsia"/>
        </w:rPr>
        <w:t>&gt;OTU023157</w:t>
      </w:r>
    </w:p>
    <w:p w14:paraId="4F3E77C8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GCTCTTTTGGCGGGGACGATGATGACGGTACCCGCAGAATAAGCCCCGGCTAACTTCGTGCCAGCAGCCGCGGTAATACGAAGGGGGCAAGCGTTGTCCGGAATCATTGGGCGTAAAGGGCGCGTAGGCGGCCCGATAAGGCTCGCGTGAAAGCCCGGGGCTCAACCCCGGGTCGGCGCGGGCGACTGTTGGGCTGGAGCACGGTAGGGGCAGACGGAATTCCGGGTGTAGCGGTGGAATGCGTAGAGATCAGCAGGAACACCCGTGGCGAAGGCGGCCACCTGGGCCGTACCTGACGCTGAGGCGCGAAGGCTAGGGGAGCGAACGGGATTAGATACCCGTGTAGTCC</w:t>
      </w:r>
    </w:p>
    <w:p w14:paraId="6648BB0D">
      <w:pPr>
        <w:rPr>
          <w:rFonts w:hint="eastAsia"/>
        </w:rPr>
      </w:pPr>
      <w:r>
        <w:rPr>
          <w:rFonts w:hint="eastAsia"/>
        </w:rPr>
        <w:t>&gt;OTU023158</w:t>
      </w:r>
    </w:p>
    <w:p w14:paraId="69346A74">
      <w:pPr>
        <w:rPr>
          <w:rFonts w:hint="eastAsia"/>
        </w:rPr>
      </w:pPr>
      <w:r>
        <w:rPr>
          <w:rFonts w:hint="eastAsia"/>
        </w:rPr>
        <w:t>CCTACGGGCGGCTGCAGCAGGGAATCTTGCGCAATGGACGAAAGCCTGACGCAGCGACGCCGCGTGGGGGATGACGGCCTTCGGGTTGTAAACCTCTTTCGACCGGGACGAAGCGTGAGTGACGGTACCGGTAGAAGAAGCACCGGCCAACTACGTGCCAGCAGCCGCGGTAATACGTAGGGTGCGAGCGTTGTCCGGAATTATTGGGCGTAAAGAGCTCGTAGGCGGTGTGTCGCGTCGGTCGTGAAAACTTGGGGCTCAACCCTGAGAGGCCATTCGATACGGGACGGCTAGAGGCAGGTAGGGGAGATTGGAATTCCGGGTGTAGTGGTGAAATGCGTAGAGATCCGGAGGAACACCGGTGGCGAAGGCGGCTCGCTGGACCTGACCTGACGCTGAGGCGCGAAGGCGTGGGGAGCGAACAGGATTAGATACCCGAGTAGTCC</w:t>
      </w:r>
    </w:p>
    <w:p w14:paraId="365C5B90">
      <w:pPr>
        <w:rPr>
          <w:rFonts w:hint="eastAsia"/>
        </w:rPr>
      </w:pPr>
      <w:r>
        <w:rPr>
          <w:rFonts w:hint="eastAsia"/>
        </w:rPr>
        <w:t>&gt;OTU023159</w:t>
      </w:r>
    </w:p>
    <w:p w14:paraId="2F1EFD69">
      <w:pPr>
        <w:rPr>
          <w:rFonts w:hint="eastAsia"/>
        </w:rPr>
      </w:pPr>
      <w:r>
        <w:rPr>
          <w:rFonts w:hint="eastAsia"/>
        </w:rPr>
        <w:t>CCTACGGGTGGCAGCAGTGAGGAATATTGCTCAATGGGCGCAAGCCTGAAGCAGCGACGCCGCGTGGGCGATGAAGGTCTTCGGATCGTAAAGCCCTTTTCTGCGTGACGAGGAAGGACGGTAGCGCAGGAATAAGTGTCGGCTAACTACGTGCCAGCAGCCGCGGTAAAACGTAGGACGCAAACGTTATCCGGAATTACTGGGCGTAAAGCGCGTGTAGGCAGCGTCGCAAGTCGGGTGTGAAAGCCCTGGGCTCAACCGGGGAGGGTCGTCGGGGACCGTGCCGCTTGAGGGCAGCAGGGGTTGGTGGAATGCCCGGTGTAGTGGTGAAATGCGTAGAGATCGGGCGGAACACCCGTGGCGAAGGCGGCCAACTGGGCTGACCCTGACGCTGAGGCGCGAAGGCGTGGGGAGCGAACGGGATTAGATACCCCTGTAGTCC</w:t>
      </w:r>
    </w:p>
    <w:p w14:paraId="3133B872">
      <w:pPr>
        <w:rPr>
          <w:rFonts w:hint="eastAsia"/>
        </w:rPr>
      </w:pPr>
      <w:r>
        <w:rPr>
          <w:rFonts w:hint="eastAsia"/>
        </w:rPr>
        <w:t>&gt;OTU023160</w:t>
      </w:r>
    </w:p>
    <w:p w14:paraId="59137119">
      <w:pPr>
        <w:rPr>
          <w:rFonts w:hint="eastAsia"/>
        </w:rPr>
      </w:pPr>
      <w:r>
        <w:rPr>
          <w:rFonts w:hint="eastAsia"/>
        </w:rPr>
        <w:t>CCTACGGGTGGCTGCAGTCGGGAATTTTGCACAATGGCCGAAAGGCTGATGCAGCAACGCCGCGTGAGTGAAGAAGGCCTTCGGGTTGTAAAGCTCTTTTGTCCGGAAAGAAAAGCTCTCGGTTAATACCCGGGGGTTCTGACGGTACCGGGTGAGGAAGCACCGGCTAACTCCGTGCCAGCAGCCGCGGTAATACGGAGGGTGCGAGCGTTGTCCGGAATCACTGGGCGTAAAGGGCGCGTAGGTGGTGGGGTAAGCGTGTGGTGAAAGCTCGGGGCTCAACCCCGAGTCGGCCATGCGAACTGCTCGACTTGAGCACTGTAGAGGCAGACGGAATTCCGGGTGTAGCGGTGGAATGCGTAGAGATCCGGAAGAACACCGGTGGCGAAGGCGGCCTGCTGGGCAGTTTGCTGACACTGAGGCGCGACAGCGTGGGGAGCGAACAGGATTAGATACCCTTGTAGTCC</w:t>
      </w:r>
    </w:p>
    <w:p w14:paraId="32684CF0">
      <w:pPr>
        <w:rPr>
          <w:rFonts w:hint="eastAsia"/>
        </w:rPr>
      </w:pPr>
      <w:r>
        <w:rPr>
          <w:rFonts w:hint="eastAsia"/>
        </w:rPr>
        <w:t>&gt;OTU023161</w:t>
      </w:r>
    </w:p>
    <w:p w14:paraId="6A65D0D1">
      <w:pPr>
        <w:rPr>
          <w:rFonts w:hint="eastAsia"/>
        </w:rPr>
      </w:pPr>
      <w:r>
        <w:rPr>
          <w:rFonts w:hint="eastAsia"/>
        </w:rPr>
        <w:t>CCTACGGGCGGCAGCAGTGGGGAATCTTGCGCAATGGGCGAAAGCCTGACGCAGCGACGCCGCGTGAGTGATGAAGGCCTTAGGGTTGTAAAGCTCTTTTACCCGGGATGATAATGACAGTACCGGGAGAATAAGCCCCGGCTAACTCCGTGCCAGCAGCCGCGGTAATACGTAGGTGGCAAGCGTTGTCCGGATTTATTGGGTTTAAAGGGTGCGTAGGCGGTTTTGTAAGTCAGTGGTGAAAGCCCATCGCTCAACGGTGGAACGGCCATTGATACTGCAAGACTTGAATTATTGGGAAGCAACTAGAATATGTAGTGTAGCGGTGAAATGCGTAGATATAGGAAGGAACACCAGTGGCGAAGGCGACCACCTGGACTGATACTGACACTGAGGTGCGAAAGCGTGGGGAGCGAACGGGATTAGATACCCCAGTAGTCC</w:t>
      </w:r>
    </w:p>
    <w:p w14:paraId="0013380A">
      <w:pPr>
        <w:rPr>
          <w:rFonts w:hint="eastAsia"/>
        </w:rPr>
      </w:pPr>
      <w:r>
        <w:rPr>
          <w:rFonts w:hint="eastAsia"/>
        </w:rPr>
        <w:t>&gt;OTU023162</w:t>
      </w:r>
    </w:p>
    <w:p w14:paraId="536EA9A5">
      <w:pPr>
        <w:rPr>
          <w:rFonts w:hint="eastAsia"/>
        </w:rPr>
      </w:pPr>
      <w:r>
        <w:rPr>
          <w:rFonts w:hint="eastAsia"/>
        </w:rPr>
        <w:t>CCTACGGGTGGCTGCAGTGGGGAATCTTGCGCAATGGGCGAAAGCCTGACGCAGCGACGCCGCGTGGGGGATGAAGGTCTTCGGATTGTAAACCCCTTTCGGGAGGGAAGATGGCCCTCGACAACGAGGGCGGACGGTACCTCCAGAAGCAGCCACGGCTAACTTCGTGCCAGCAGCCGCGGTAATACGAAGGGGGCTAGCGTTGCTCGGAATTACTGGGCGTAAAGGGCGCGTAGGCGGACAGTTTAGTCAGAGGTGAAAGCCCAGGGCTCAACCTTGGAATTGCCTTTGATACTGGCTGTCTTGAGTTCGGGAGAGGTGAGTGGAATGCCGAGTGTAGAGGTGAAATTCGTAGATATTCGGCGGAACACCAGTGGCGAAGGCGACTCACTGGCCCGATACTGACGCTGAGGCGCGAAAGCGTGGGGAGCAAACAGGATTAGATACCCGGGTAGTCC</w:t>
      </w:r>
    </w:p>
    <w:p w14:paraId="3FF9E4DE">
      <w:pPr>
        <w:rPr>
          <w:rFonts w:hint="eastAsia"/>
        </w:rPr>
      </w:pPr>
      <w:r>
        <w:rPr>
          <w:rFonts w:hint="eastAsia"/>
        </w:rPr>
        <w:t>&gt;OTU023163</w:t>
      </w:r>
    </w:p>
    <w:p w14:paraId="5E793B13">
      <w:pPr>
        <w:rPr>
          <w:rFonts w:hint="eastAsia"/>
        </w:rPr>
      </w:pPr>
      <w:r>
        <w:rPr>
          <w:rFonts w:hint="eastAsia"/>
        </w:rPr>
        <w:t>CCTACGGGGGGCTGCAGTGGGGAATATTGGACAATGGGCGAAAGCCTGATCCAGCAATACCGCGTGTGTGAAGAAGGCCTGAGGGTTGTAAAGCACTTTCGTCGAGGAGGAAGTTGGGGTGGTTAATAGCTATGTCAATTGACGTTACTCGAATAAGAAGCACCGGCTAACTCTGTGCCAGCAGCCGCGGTAATACAGAGGGTGCAAGCGTTAATCGGAATTACTGGGCGTAAAGCGTGCGTAGGTGGATGATTAAGTCAGATGTGAAAGCCCCGGGCTCAACCTGGGAATTGCATCTGATACTGGTTATCTAGAGTATGGTAGAGGATGGCGGAATTTCCGGTGTAGCGGTGAAATGCGTAGATATCGGAAGGAACACCAGTGGCGAAGGCGGGTCTCTGGGCCGATACTGACGCTGAGGAGCGAAAGCGTGGGGAGCGAACAGGATTAGATACCCGAGTAGTCC</w:t>
      </w:r>
    </w:p>
    <w:p w14:paraId="7E4E341B">
      <w:pPr>
        <w:rPr>
          <w:rFonts w:hint="eastAsia"/>
        </w:rPr>
      </w:pPr>
      <w:r>
        <w:rPr>
          <w:rFonts w:hint="eastAsia"/>
        </w:rPr>
        <w:t>&gt;OTU023164</w:t>
      </w:r>
    </w:p>
    <w:p w14:paraId="27E175C3">
      <w:pPr>
        <w:rPr>
          <w:rFonts w:hint="eastAsia"/>
        </w:rPr>
      </w:pPr>
      <w:r>
        <w:rPr>
          <w:rFonts w:hint="eastAsia"/>
        </w:rPr>
        <w:t>CCTACGGGTGGCTGCAGTGGGGAATATTGGACAATGGGCGCAAGCCTGATCCAGCAACGCCGCGTGGAGGACGAAGGTCTTCGGATCGTAAACTCCTGTCAGGCGGGACGAAGGTGTGAGGGTAAACAATCCTTACGCTTGACGGTACCGTCAGAGGAAGCCCCGGCTAACTCCGTGCCAGCAGCCGCGGTAATACGGAGGGGGCGAGCGTTGTCCGGAATTACTGGGCGTAAAGCGCGCGCAGGCGGTGAGCGATGTGCCGTGTGACAGGCGGGGGCTCAACTCCCGAGGCGCAGGGTAGACACGCTCGCTGGAGGCAGGGAGAGGGATGTGGAATGCCCGGTGGAGCGGTGAAATGCGTAGATATCAAGAGGAACACCTGAGGTGAAGACGGGTTGCTGGGCTGACACTGACGCTGAGGCGCGAAAGCTAGGGTAGCAAACGGGATTAGATACCCTTGTAGTCC</w:t>
      </w:r>
    </w:p>
    <w:p w14:paraId="014811DB">
      <w:pPr>
        <w:rPr>
          <w:rFonts w:hint="eastAsia"/>
        </w:rPr>
      </w:pPr>
      <w:r>
        <w:rPr>
          <w:rFonts w:hint="eastAsia"/>
        </w:rPr>
        <w:t>&gt;OTU023165</w:t>
      </w:r>
    </w:p>
    <w:p w14:paraId="29AD90B8">
      <w:pPr>
        <w:rPr>
          <w:rFonts w:hint="eastAsia"/>
        </w:rPr>
      </w:pPr>
      <w:r>
        <w:rPr>
          <w:rFonts w:hint="eastAsia"/>
        </w:rPr>
        <w:t>CCTACGGGCGGCTGCAGTGGGGAATATTGGACAATGGGCGAAAGCCTGATCCAGCGACGCCGCGTGGGTGAAGAAGGCCTGCGGGTTGTAAAGCCCTTTCGGTGGGGAAGAAAAGCCTCGAGCTAACACCTCGGGGTCTTGACGTAACCCATAGAAGAAGGCCCGGCTAACTACGTGCCAGCAGCCGCGGTAATACGTAGGGGTCGAGCGTTGTCCGGAGTTACTGGGCGTAAAGCGCGCGCAGGCGGCGCGGTAAGACCGGCGTGAAAGCCCCCGGCTCAACCTGGGAACTGCATCCAAAACTGGCGAGCTAGAGTATGGTAGAGGGTGGTGGAATTTCCTGTGTAGCGGTGAAATGCGTAGATATCAAGCGGAACACCAGTGGCGAAGGCGAGTCCCTGGACAACACCTGACACTGAGGCACGAAAGCTAGGGGAGCAAACAGGATTAGATACCCCTGTAGTCC</w:t>
      </w:r>
    </w:p>
    <w:p w14:paraId="3D638CCF">
      <w:pPr>
        <w:rPr>
          <w:rFonts w:hint="eastAsia"/>
        </w:rPr>
      </w:pPr>
      <w:r>
        <w:rPr>
          <w:rFonts w:hint="eastAsia"/>
        </w:rPr>
        <w:t>&gt;OTU023166</w:t>
      </w:r>
    </w:p>
    <w:p w14:paraId="07CD90B7">
      <w:pPr>
        <w:rPr>
          <w:rFonts w:hint="eastAsia"/>
        </w:rPr>
      </w:pPr>
      <w:r>
        <w:rPr>
          <w:rFonts w:hint="eastAsia"/>
        </w:rPr>
        <w:t>CCTACGGGGGGCTGCAGTGGGGAATATTGCGCAATGGGCGAAAGCCTGACGCAGCAACGCCGCGTGGGGGATGAAGGTCTTCGGATTGTAAACCCCTTTCGGGAGGGAAGATGGAACAGGCAACTGTTCGGACGGTACCTCCAGAAGCAGCCACGGCTAACTTCGTGCCAGCAGCCGCGGTAATACGAAGGTGGCAAGCGTTGTTCGGATTTACTGGGCGTAAAGGGCGCGTAGGCGGCGCAACAAGTCACTTGTGAAATCTCCGGGCTTAACCCGGAGCGGTCAAGTGATACTGATGTGCTAGAGTGCAGAAAGGGCAACCGGAATTCTTGGTGTAGCGGTGAAATGCGTAGAGATCGGAAAGAACACCAACGGCGAAAGCACTCTGCTGGGCCGACACTGACACTGAGAGACGAAAGCTAGGGGAGCGAATGGGATTAGATACCCCTGTAGTCC</w:t>
      </w:r>
    </w:p>
    <w:p w14:paraId="216BF8C3">
      <w:pPr>
        <w:rPr>
          <w:rFonts w:hint="eastAsia"/>
        </w:rPr>
      </w:pPr>
      <w:r>
        <w:rPr>
          <w:rFonts w:hint="eastAsia"/>
        </w:rPr>
        <w:t>&gt;OTU023167</w:t>
      </w:r>
    </w:p>
    <w:p w14:paraId="6C723F7D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CCCTCTGGGTTGTAAACTTCTTTTATAGGGGACGAAATCAACTATTCTTAGTTGTCTGACGGTACCCTAGGAATAAGCACCGGCTAACTCCGTGCCAGCAGCCGCGGTAATACGTAGGTGGCAAGCGTTGTCCGGATTTACTGGGCGTAAAGCGTGGGCAGGCGGACCTTTAAGTAGGAAGTGAAAGGCGGGAGCTTAACTCCTGGACTGCTCCCTATACTGGGGGTCTTGAGTGCCGGAGAGGATCAGGGAACGGGTTGTGTAGCGGTGAAATGCGTTGATATAACTCGGAACACCAATGGCGAAAGCACTGATCTGGACGGCAACTGACGCTCATCCACGAAAGCCAAGGTAGCGAACAGGATTAGATACCCCTGTAGTCC</w:t>
      </w:r>
    </w:p>
    <w:p w14:paraId="2743B6B5">
      <w:pPr>
        <w:rPr>
          <w:rFonts w:hint="eastAsia"/>
        </w:rPr>
      </w:pPr>
      <w:r>
        <w:rPr>
          <w:rFonts w:hint="eastAsia"/>
        </w:rPr>
        <w:t>&gt;OTU023168</w:t>
      </w:r>
    </w:p>
    <w:p w14:paraId="4DFF8794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GACCTCGACGAAGCTTTCGGGTGACGGTAGGGGTAGAAGAAGCACCGGCCAACTACGTGCCAGCAGCCGCGGTAATACGTAGGTGGCAAGCGTTGTTCGGAATTATTGGGCGTAAAGGGCGCGTAGGCGGCCTGTTAAGTCAGTCGTGAAAGCCCGGGGCTCAACTCTGGAACTGCAGCTGAAACTGGCGGGCTAGAGTGCGGAAGAGGCACCTGGAATTCCCAGTGTAGCGGTGAAATGCGTAGATATCGAGAGGAACACCTGCGGCGAAGGCGGCATCCTGGACCAACACTGACGCTGAGGAGCGAAAGCCAGGGGAGCAAACGGGATTAGATACCCCTGTAGTCC</w:t>
      </w:r>
    </w:p>
    <w:p w14:paraId="1CA8F57A">
      <w:pPr>
        <w:rPr>
          <w:rFonts w:hint="eastAsia"/>
        </w:rPr>
      </w:pPr>
      <w:r>
        <w:rPr>
          <w:rFonts w:hint="eastAsia"/>
        </w:rPr>
        <w:t>&gt;OTU023169</w:t>
      </w:r>
    </w:p>
    <w:p w14:paraId="29D6B4FF">
      <w:pPr>
        <w:rPr>
          <w:rFonts w:hint="eastAsia"/>
        </w:rPr>
      </w:pPr>
      <w:r>
        <w:rPr>
          <w:rFonts w:hint="eastAsia"/>
        </w:rPr>
        <w:t>CCTACGGGGGGCAGCAGTAGGGAATCTTCCGCAATGGACGAAAGTCTGACGGAGCGACGCCGCGTGAGCGAAGAAGGTCTTCGGATCGTAAAGCTCTGTTGTTAGGGAAGAAGAAGTACCGTTCGAATAGGGCGGTACGGTGACGGTACCTAACCAGAAAGCCACGGCTAACTACGTGCCAGCAGCCGCGGTAATACGTAGGGGGCAAGCGTTGTCCGGATTTATTGGGCGTAAAGGGCGCGTAGGCGGCTTACCAAGTCAGGCGTGAAATTCCCGGGCTCAACCTGGGCACTGCAGTTAGAACTGGCAAGCTAGAGTAGGGTAGAGGGGTGTGGAATTCCAGGTGTAGCGGTGAAATGCGTAGATATCTGGAGGAACATCAGTGGCGAAAGCGACACCCTGGACTCATACTGACACTGAGGTGCGAAAGCGTGGGGAGCAAACAGGATTAGATACCCCGGTAGTCC</w:t>
      </w:r>
    </w:p>
    <w:p w14:paraId="5ED8DC32">
      <w:pPr>
        <w:rPr>
          <w:rFonts w:hint="eastAsia"/>
        </w:rPr>
      </w:pPr>
      <w:r>
        <w:rPr>
          <w:rFonts w:hint="eastAsia"/>
        </w:rPr>
        <w:t>&gt;OTU023170</w:t>
      </w:r>
    </w:p>
    <w:p w14:paraId="612FF2E4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CGGCCGGAACGAAATCGCGCGATCTAATAAGTCGCGTGGATGACGGTACCGGAAGAAGAAGCACCGGCTAACTACGTGCCAGCAGCCGCGGTAATACGTAGGGTGCGAGCGTTAATCGGAATTACTGGGCGTAAAGCGCGCGTAGGTGGTTTGTTAAGTCAGACGTGAAATCCCTCAGCTTAACTGGGGAACTGCGTCTGAGACTGGCGAGCTTGAGGGCAGGAGAGGAACGCGGAATTCCAGGTGTAGCGGTGAAATGCGTAGATATCTGGAGGAACACCGGTGGCGAAGGCGGCATCCTGGACCGAGATTGACGCTGAGGCGCGAAAGCCAGGGGAGCAAACGGGATTAGATACCCGAGTAGTCC</w:t>
      </w:r>
    </w:p>
    <w:p w14:paraId="279E436E">
      <w:pPr>
        <w:rPr>
          <w:rFonts w:hint="eastAsia"/>
        </w:rPr>
      </w:pPr>
      <w:r>
        <w:rPr>
          <w:rFonts w:hint="eastAsia"/>
        </w:rPr>
        <w:t>&gt;OTU023171</w:t>
      </w:r>
    </w:p>
    <w:p w14:paraId="0848B664">
      <w:pPr>
        <w:rPr>
          <w:rFonts w:hint="eastAsia"/>
        </w:rPr>
      </w:pPr>
      <w:r>
        <w:rPr>
          <w:rFonts w:hint="eastAsia"/>
        </w:rPr>
        <w:t>CCTACGGGGGGCAGCAGTGGGGAATCTTGCGCAATGGGCGAAAGCCTGACGCAGCAACGCCGCGTGCGGGATGAAGGCCCTCGGGTTGTAAACCGCTTTCAGTGGGGACGAACCAAGACGGTACCCACAGAAGAAGCCCCGGCCAACTACGTGCCAGCAGCCGCGGTAACACGTAGGGGGCAAGCGTTGTCCGGATTTATTGGGCGTAAAGCGTGCGCAGGCGGTTATGCAAGACAGATGTGAAATCCCCGGGCTCAACCTGGGAACTGCATTTGTGACTGCATGGCTAGAGTACGGCAGAGGGGGATGGAATTCCGCGTGTAGCAGTGAAATGCGTAGAGATTAGGAAGAACACCAGTGGCGAAGGCGATTCTCTGGACCATAACTGACGCTGAGGCATGAAAGCGTGGGTAGCAAACAGGATTAGATACCCGTGTAGTCC</w:t>
      </w:r>
    </w:p>
    <w:p w14:paraId="6E37471D">
      <w:pPr>
        <w:rPr>
          <w:rFonts w:hint="eastAsia"/>
        </w:rPr>
      </w:pPr>
      <w:r>
        <w:rPr>
          <w:rFonts w:hint="eastAsia"/>
        </w:rPr>
        <w:t>&gt;OTU023172</w:t>
      </w:r>
    </w:p>
    <w:p w14:paraId="10DB0E65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GCAGGGAAGATGGTGACGGTACCTGCAGAAGCAGCTGCGGCTAACTACGTGCCAGCAGCCGCGGTAATACGTAGGCAGCAAGCGTTGTTCGGAGTTACTGGGCGTAAAGAGCTCGTAGGCGGTTATTCACGTCGGGTGTGAAAGCTCGGGGCTCAACTCCGAGATGCCATTCGATACGGGATGACTAGAGGCTGGAAGAGGCGAGCGGAATTCCCGGTGTAGTGGTGGAATGCGTAGAGATCGGGAGGAACACCAGTGGCGAAAGCGGCTCGCTGGTTCAGCCCTGACGCTGAGGGGCGAAAGCGTGGGGAGCGAACGGGATTAGATACCCTTGTAGTCC</w:t>
      </w:r>
    </w:p>
    <w:p w14:paraId="51DA5BF3">
      <w:pPr>
        <w:rPr>
          <w:rFonts w:hint="eastAsia"/>
        </w:rPr>
      </w:pPr>
      <w:r>
        <w:rPr>
          <w:rFonts w:hint="eastAsia"/>
        </w:rPr>
        <w:t>&gt;OTU023173</w:t>
      </w:r>
    </w:p>
    <w:p w14:paraId="23F5D7E8">
      <w:pPr>
        <w:rPr>
          <w:rFonts w:hint="eastAsia"/>
        </w:rPr>
      </w:pPr>
      <w:r>
        <w:rPr>
          <w:rFonts w:hint="eastAsia"/>
        </w:rPr>
        <w:t>CCTACGGGTGGCTGCAGTAGGGAATATTGCGCAATGGAGGAAACTCTGACGCAGCGACGCCGCGTGGGTGACGAAGGCTTTCGGGTCGTAAAGCCCTGTCGGAAGGGACGAAAAACGGTATGGCTAATATCCATGCCGCTTGACGGTACCTTTAAAGGAAGCACCGGCTAACTACGTGCCAGCAGCCGCGGTAATACGTAGGGTGCAAGCGTTGTCCGGAATTACTGGGCGTAAAGGGTACGCAGGCGGATATGCAAGTCAACTGTGAAATGTACCGGCTCAACCGGTAAGGTGCATTTGAAACTGTATATCTTGAGTCTAGGAGAGGAGAGCGGAATTCCTGGTGTAGCGGTGGAATGCGTAGATATCGGAGGGAACACCATTGGCGAAAGCGGCACACTGGGTCTCAACTGACGCTGAGGCACGAAAGCCAGGGGAGCAAACGGGATTAGATACCCGAGTAGTCC</w:t>
      </w:r>
    </w:p>
    <w:p w14:paraId="5251EF81">
      <w:pPr>
        <w:rPr>
          <w:rFonts w:hint="eastAsia"/>
        </w:rPr>
      </w:pPr>
      <w:r>
        <w:rPr>
          <w:rFonts w:hint="eastAsia"/>
        </w:rPr>
        <w:t>&gt;OTU023174</w:t>
      </w:r>
    </w:p>
    <w:p w14:paraId="39E56A59">
      <w:pPr>
        <w:rPr>
          <w:rFonts w:hint="eastAsia"/>
        </w:rPr>
      </w:pPr>
      <w:r>
        <w:rPr>
          <w:rFonts w:hint="eastAsia"/>
        </w:rPr>
        <w:t>CCTACGGGTGGCTGCAGTGGGGAATCTTGCGCAATGGCCGCAAGGCTGACGCAGCGACGCCGCGTGGGGGAGGAAGGGCTTCGGCTCGTAAACCCCTGTTGCCCGGGACGAACAGCTCTATTCGTAGAGCCTGACGGTACCGGGTGAGGAAGCACCGGCTAACTACGTGCCAGCAGCCGCGGTAATACGTAGGGGGCAAGCGTTGTCCGGAATTATTGGGCGTAAAGCGCGCGCAGGCGGTCTCTTAAGTCTGATGTGAAAGCCCACGGCTCAACCGTGGAGGGTCATTGGAAACTGGGGGACTTGAGTGCAGAAGAGAAGAGCGGAATTCCACGTGTAGCGGTGAAATGCGTAGAGATGTGGAGGAACACCAGTGGCGAAGGCGGCTTCCTGGACTGTAACTGACGCTGAGGCGCGAAAGCGTGGGTAGCAAACAGGATTAGATACCCCGGTAGTCC</w:t>
      </w:r>
    </w:p>
    <w:p w14:paraId="28ED5A95">
      <w:pPr>
        <w:rPr>
          <w:rFonts w:hint="eastAsia"/>
        </w:rPr>
      </w:pPr>
      <w:r>
        <w:rPr>
          <w:rFonts w:hint="eastAsia"/>
        </w:rPr>
        <w:t>&gt;OTU023175</w:t>
      </w:r>
    </w:p>
    <w:p w14:paraId="185784CB">
      <w:pPr>
        <w:rPr>
          <w:rFonts w:hint="eastAsia"/>
        </w:rPr>
      </w:pPr>
      <w:r>
        <w:rPr>
          <w:rFonts w:hint="eastAsia"/>
        </w:rPr>
        <w:t>CCTACGGGCGGCTGCAGTGGGGAATATTGGGCAATGGGCGAAAGCCTGACCCAGCCATGCCGCGTGAGTGACGAAGGCCTTAGGGTTGTAAACCCCTTTCAGGAGGGACGAAGGTCGGGCGGTTAATAGCCGTCCCGACTGACGGTACCTCCACAAGAAGCCCCGGCTAACTACGTGCCAGCAGCCGCGGTAATACGTAGGGGGCAAGCGTTGTTCGGAATTACTGGGCGTAAAGGGCTCGTAGGCGGCCAACTAAGTCACACGTGAAATCCCTCGGCTCAACCGGGGAACTGCGTGTGAGACTGGATGGCTTGAGTTTGGGAGAGGAATGCGGAATTCCGGGTGTAGTGGTGGAATGCGTAGAGATCCGGAGGAACACCAGCGGCGAAGGCGGCATCCTGGACTGGTCCTGACACTCAGGAGCGAAAGCGTGGGGAGCGATCCGGATTAGATACCCTGGTAGTCC</w:t>
      </w:r>
    </w:p>
    <w:p w14:paraId="28D429C4">
      <w:pPr>
        <w:rPr>
          <w:rFonts w:hint="eastAsia"/>
        </w:rPr>
      </w:pPr>
      <w:r>
        <w:rPr>
          <w:rFonts w:hint="eastAsia"/>
        </w:rPr>
        <w:t>&gt;OTU023176</w:t>
      </w:r>
    </w:p>
    <w:p w14:paraId="2FFF40ED">
      <w:pPr>
        <w:rPr>
          <w:rFonts w:hint="eastAsia"/>
        </w:rPr>
      </w:pPr>
      <w:r>
        <w:rPr>
          <w:rFonts w:hint="eastAsia"/>
        </w:rPr>
        <w:t>CCTACGGGCGGCAGCAGTAGGGAATCTTGCGCAATGGGCGAAAGCCTGACGCAGCGACGCCGCGTGAGGGATGAAGGCCTTCGGGTTGTAAACCTCTTTCAGCGGGGACGAAGCCTCACGGTGACGGTACCCGCAGAAGAAGGTCCGGCCAACTACGTGCCAGCAGCCGCGGTAATACGGAGGGTGCGAGCGTTAATCGGAATTACTGGGCGTAAAGGGCGCGTAGGCGGTGAAGTCAGTCGGGTGTGAAAGCCCCGGGCTCAACCTGGGAACTGCATCCGATACTGCTTCGCTAGAGTATGGTAGAGGGAAGCGGAATTCCGGGTGTAGCGGTGAAATGCGCAGATATCAGGAGGAACACCGGTGGCGAAGGCGGCACTCTGGGCCGGTACTGACGCTGAGGAGCGAAAGCGTGGGGAGCGAACAGGATTAGATACCCTGGTAGTCC</w:t>
      </w:r>
    </w:p>
    <w:p w14:paraId="280A6CA2">
      <w:pPr>
        <w:rPr>
          <w:rFonts w:hint="eastAsia"/>
        </w:rPr>
      </w:pPr>
      <w:r>
        <w:rPr>
          <w:rFonts w:hint="eastAsia"/>
        </w:rPr>
        <w:t>&gt;OTU023177</w:t>
      </w:r>
    </w:p>
    <w:p w14:paraId="17A83B85">
      <w:pPr>
        <w:rPr>
          <w:rFonts w:hint="eastAsia"/>
        </w:rPr>
      </w:pPr>
      <w:r>
        <w:rPr>
          <w:rFonts w:hint="eastAsia"/>
        </w:rPr>
        <w:t>CCTACGGGTGGCAGCAGTGGGGAATCTTGCGCAATGGCCGAAAGGCTGACGCAGCGACGCCGCGTGTGGGAGGACGCCCTTCGGGGTGTAAACCACTGTTGCCCGGGACGAAACTCCTTTTTCGAGAGGACTGACGGTACCGGGAGAATAAGCCCCGGCTAACTCCGTGCCAGCAGCCGCGGTAATACGTAGGGGGCGAGCGTTGTCCGGAATTACTGGGCGTAAAGGGCGCGCAGGTGGCCTGTTAAGTCAGGTGTCAAAATGCGGAGCTTAACTCCGTACCGCACTTGATACTGGCAGGCTTGAGTGCAGGAGAGGAAAGTGGAATTCCTAGTGTAGCGGTGAAATGCGTAGAGATTTGGAGGAACACCAGTGGCGAAGGCGACTTTCTGGTCTGTAACTGACGCTGAGGCGCGAAAGCGTGGGGAGCAAACAGGATTAGATACCCTTGTAGTCC</w:t>
      </w:r>
    </w:p>
    <w:p w14:paraId="6E4F8CFA">
      <w:pPr>
        <w:rPr>
          <w:rFonts w:hint="eastAsia"/>
        </w:rPr>
      </w:pPr>
      <w:r>
        <w:rPr>
          <w:rFonts w:hint="eastAsia"/>
        </w:rPr>
        <w:t>&gt;OTU023178</w:t>
      </w:r>
    </w:p>
    <w:p w14:paraId="54059444">
      <w:pPr>
        <w:rPr>
          <w:rFonts w:hint="eastAsia"/>
        </w:rPr>
      </w:pPr>
      <w:r>
        <w:rPr>
          <w:rFonts w:hint="eastAsia"/>
        </w:rPr>
        <w:t>CCTACGGGCGGCTGCAGTAACGAATCTTCCGCAATGCACGAAAGTGTGACGGAGCGACGCCGCGTGTGGGACGAAGCCCTTCGGGGTGTAAACCACTGTCAGGGGTAGGAAAGTTCTGATCCACCCCAGAGGAAGGCACGGCTAACTCTGTGCCAGCAGCCGCGGTAAGACAGAGGTGCCGAGCGTTAGGCGGAATCACTGGGCTTAAAGGGTGCGTAGGCTGTGCGGAAAGTTGGGTGTGAAATACCTCAGCTTAACTGAGGAACTGCGCTCAAAACTACCGTGCTCGAGGGAGATAGAGGTGAGCGGAACTTAGGGTGGAGCGGTGAAATGCGTTGATATCCTCAGGAACACCGGTGGCGAAAGCGGCTCACTGGGTCTTTTCTGACGCTGATGCACGAAAGCTAGGGTAGCGAACGGGATTAGATACCCTAGAGTCC</w:t>
      </w:r>
    </w:p>
    <w:p w14:paraId="58A90E5F">
      <w:pPr>
        <w:rPr>
          <w:rFonts w:hint="eastAsia"/>
        </w:rPr>
      </w:pPr>
      <w:r>
        <w:rPr>
          <w:rFonts w:hint="eastAsia"/>
        </w:rPr>
        <w:t>&gt;OTU023179</w:t>
      </w:r>
    </w:p>
    <w:p w14:paraId="37F4DE26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AAGAAAGCCGTAAGGTTGATCGACCCCTGGAGGAAGCACGGGCTAAGTTCGTGCCAGCAGCCGCGGTAAGACGAACCGTGCGAACGTTGTTCGGAATCACTGGGCTTAAAGGGTGCGTAGGCGGCCTTCCAGGTCCGGTGTGAAATCTCTCGGCTCAACCGAGAAATGGCGCTGGAAACCGGAAGGCTTGAGTGGGCTAGGGGTGTGTGGAACTTCCAGTGGAGCGGTGAAATGTGTTGATATTGGAAGGAACGCCGGTGGCGAAAGCGACACACTGGGGCCTAACTGACGCTGAGGCACGAAAGCTAGGGTAGCGAACGGGATTAGATACCCCGGTAGTCC</w:t>
      </w:r>
    </w:p>
    <w:p w14:paraId="7BF91BAB">
      <w:pPr>
        <w:rPr>
          <w:rFonts w:hint="eastAsia"/>
        </w:rPr>
      </w:pPr>
      <w:r>
        <w:rPr>
          <w:rFonts w:hint="eastAsia"/>
        </w:rPr>
        <w:t>&gt;OTU023180</w:t>
      </w:r>
    </w:p>
    <w:p w14:paraId="14E1C829">
      <w:pPr>
        <w:rPr>
          <w:rFonts w:hint="eastAsia"/>
        </w:rPr>
      </w:pPr>
      <w:r>
        <w:rPr>
          <w:rFonts w:hint="eastAsia"/>
        </w:rPr>
        <w:t>CCTACGGGGGGCTGCAGTCGGGAATCTTGCGCAATGGGCGAAAGCCTGACGCAGCAACACCGTGTGAGCGATGAAGGCCTTCGGGTCGTAAAGCTCTGTTGTTGGGGACGAAGGGTTAGGGGTTAATAGCCCCGAGCCTGACGGTACCCTTCGAGGAAGCCCCGGCTAACTACGTGCCAGCAGCCGCGGTAATACGGAGGGTGCAAGCGTTGCTCGGAATTATTGGGCGTAAAGCGCACGCAGGCGGCAAGATAAGTCAGTTGTGAAATTCCCGAGCTTAACTTGGGAGCTGCAGCTGATACTGTCTTGCTTGAGTACGGAAGAGGGGAGCGGAATTCCCGGTGTAGCGGTGAAATGCGTAGATATCGAGAGGAACACCTGTGGCGAAGGCGGGTCTCTGGACAGTTCCTGACGCTGAGGCACGAAAGCCAGGGGAGCAAACGGGATTAGATACCCGAGTAGTCC</w:t>
      </w:r>
    </w:p>
    <w:p w14:paraId="0A31BF89">
      <w:pPr>
        <w:rPr>
          <w:rFonts w:hint="eastAsia"/>
        </w:rPr>
      </w:pPr>
      <w:r>
        <w:rPr>
          <w:rFonts w:hint="eastAsia"/>
        </w:rPr>
        <w:t>&gt;OTU023181</w:t>
      </w:r>
    </w:p>
    <w:p w14:paraId="341BC069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CACGGGTCGTGAACTTCTTTTCCCGGAGAAGAAGCAATGACGGTATCTGGGGAATAAGCATCGGCTAACTCTGTGCCAGCAGCAGCGGTAATACAGAGACCCCGAGCATTATCCGGATTTATTGGGCGTAAAGAGTCTGTAGGTGGCATAGTAAGCAGGTAGTGAAAGCGTGTGGCTCAACCATACTCACATTATCTGAACTGCTAAGCTAGAGTATAGAAGAGGTAGCTGGAATTCCTAGTGTAGGAGTGAAATCCGTAGATATTAGGAGGAACACCGATGGCGTAAGCAGTCTACTGGCTCGTTCCTGACACTAAGGCACGAAAGCGTGGGGAGCAAACAGGATTAGATACCCCGGTAGTCC</w:t>
      </w:r>
    </w:p>
    <w:p w14:paraId="72942050">
      <w:pPr>
        <w:rPr>
          <w:rFonts w:hint="eastAsia"/>
        </w:rPr>
      </w:pPr>
      <w:r>
        <w:rPr>
          <w:rFonts w:hint="eastAsia"/>
        </w:rPr>
        <w:t>&gt;OTU023182</w:t>
      </w:r>
    </w:p>
    <w:p w14:paraId="68ACB969">
      <w:pPr>
        <w:rPr>
          <w:rFonts w:hint="eastAsia"/>
        </w:rPr>
      </w:pPr>
      <w:r>
        <w:rPr>
          <w:rFonts w:hint="eastAsia"/>
        </w:rPr>
        <w:t>CCTACGGGTGGCTGCAGTAGGGAATCTTCCACAATGGACGAAAGTCTGATGGAGCAATGCCGCGTGAGTGAAGAAGGATTTCGGTTCGTAAAACTCTGTTGCAAGGGAAGAACAAGTAGCGTAGTAACTGGCGCTACCTTGACGGTACCTTGTTAGAAAGCCACGGCTAACTACGTGCCAGCAGCCGCGGTAATACGTAGGTGGCAAGCGTTGTCCGGATTTATTGGGCGTAAAGCGCGTGTAGGCGGTCCGGTAAGTCCGCTGTGAAAGTCCAGGGCTCAACCCTGGGATGCCGGTGGATACTGTCGGGCTCGAGTCCGGAAGAGGCGAGTGGAATTCCCGGTGTAGTGGTGATATGCGTAGATATCGGGAGGAACATCAGTGGCGAAGGCGACCCTCTGGACCAGCACTGACGCTGAGGCACGAAAGCGTGGGGAGCAAACAGGATTAGATACCCGGGTAGTCC</w:t>
      </w:r>
    </w:p>
    <w:p w14:paraId="654521BD">
      <w:pPr>
        <w:rPr>
          <w:rFonts w:hint="eastAsia"/>
        </w:rPr>
      </w:pPr>
      <w:r>
        <w:rPr>
          <w:rFonts w:hint="eastAsia"/>
        </w:rPr>
        <w:t>&gt;OTU023183</w:t>
      </w:r>
    </w:p>
    <w:p w14:paraId="53845223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AGCAGGGACGAAGCGGAAGTGACGGTACCTGCAGAAGAAGCACCGGCCAACTACGTGCCAGCAGCCGCGGTAATACGTAGGTGGCAAGCGTTGTCCGGAATTATTGGGCGTAAAGCGCGCGTAGGCGGTGATCTTTGTCAGAGGTGAAAGCCCGGAGCTCAACTCCGGAATTGCCTTTGAAACGGGATCGCTAGAGTCCGAGAGAGGATGGCGGAATTCCTAGTGTAGAGGTGAAATTCGTAGAGATGTGGAGGAACACCGATGGCGAAGGCAGCCCCCTGGGCTAACACTGACGCTCATGCACGAAAGCGTGGGGAGCAAACAGGATTAGATACCCCGGTAGTCC</w:t>
      </w:r>
    </w:p>
    <w:p w14:paraId="15494158">
      <w:pPr>
        <w:rPr>
          <w:rFonts w:hint="eastAsia"/>
        </w:rPr>
      </w:pPr>
      <w:r>
        <w:rPr>
          <w:rFonts w:hint="eastAsia"/>
        </w:rPr>
        <w:t>&gt;OTU023184</w:t>
      </w:r>
    </w:p>
    <w:p w14:paraId="006C5E09">
      <w:pPr>
        <w:rPr>
          <w:rFonts w:hint="eastAsia"/>
        </w:rPr>
      </w:pPr>
      <w:r>
        <w:rPr>
          <w:rFonts w:hint="eastAsia"/>
        </w:rPr>
        <w:t>CCTACGGGAGGCTGCAGTGGGGAATCTTGCGCAATGGGCGAAAGCCTGACGCAGCGACGCCGCGTGCGGGAGGAAGCTCTTCGGGGTGTAAACCGCTGTCGGGAGGGAAGAACTGTCACACGAGGAAATGCGTGTGGCTTGACGGTACCTCCAGAGGAAGCACCGGCTAACTCTGTGCCAGCAGCCGCGGTAATACAGAGGGTGCGAGCGTTGTTCGGAATTACTGGGCGTAAAGGGCTCGCAGGCGGTTTCTTAAGTCTGATGTGAAAGCCCCCGGCTCAACCGGGGAGGGTCATTGGAAACTGGGGAACTTGAGTGCAGAAGAGGAGAGTGGAATTCCGCGTGTAGCAGTGAAATGCGCAGATATCAGGAGGAACACCGGTGGCGAAGGCGGGTCTCTGGGCCGATACTGACGCTGAGGAGCGAAAGCGTGGGGAGCGAACAGGATTAGATACCCTGGTAGTCC</w:t>
      </w:r>
    </w:p>
    <w:p w14:paraId="130DD8EE">
      <w:pPr>
        <w:rPr>
          <w:rFonts w:hint="eastAsia"/>
        </w:rPr>
      </w:pPr>
      <w:r>
        <w:rPr>
          <w:rFonts w:hint="eastAsia"/>
        </w:rPr>
        <w:t>&gt;OTU023185</w:t>
      </w:r>
    </w:p>
    <w:p w14:paraId="090F5DA5">
      <w:pPr>
        <w:rPr>
          <w:rFonts w:hint="eastAsia"/>
        </w:rPr>
      </w:pPr>
      <w:r>
        <w:rPr>
          <w:rFonts w:hint="eastAsia"/>
        </w:rPr>
        <w:t>CCTACGGGTGGCAGCAACCGGGAATTTTGCGCAATGGGCGAAAGCCTGACGCAGCGACACCGCGTGCGGGAAGACGCTCTTCGGAGTGTAAACCGCTGTGGCGGGGGATGAATTTTGACAGTACCCCGCTAGAAAGCACCAGCTAACTACGTGCCAGAAGCTTCGGTAATACGTAGGGTGCGAGCGTTATCCGGATTTATTGGGCGTAAAGAGATGCGTAGGTGGTCAGTAAAGTTTTTGGTGAAATCCCCGGGCTCAACCCGGGAACTGCCAAGAATACTCACTGACTTCGAGGGAATCAGGGGGTGCTGGAACTCGTGGTGTAGTAGTAAAATGCGTTGATATCACGAGGAACACCAAAGGCGAAGGCAGGCACCTGGGATTCTCCTGACACTGAGGCTCGAAAGCGTGGGGAGCGAAACGGATTAGATACCCTTGTAGTCC</w:t>
      </w:r>
    </w:p>
    <w:p w14:paraId="5E22203B">
      <w:pPr>
        <w:rPr>
          <w:rFonts w:hint="eastAsia"/>
        </w:rPr>
      </w:pPr>
      <w:r>
        <w:rPr>
          <w:rFonts w:hint="eastAsia"/>
        </w:rPr>
        <w:t>&gt;OTU023186</w:t>
      </w:r>
    </w:p>
    <w:p w14:paraId="5B1F5DB6">
      <w:pPr>
        <w:rPr>
          <w:rFonts w:hint="eastAsia"/>
        </w:rPr>
      </w:pPr>
      <w:r>
        <w:rPr>
          <w:rFonts w:hint="eastAsia"/>
        </w:rPr>
        <w:t>CCTACGGGCGGCTGCAGTCGAGAATCTTCGGCAATGGGCGCAAGCCTGACCGAGCGACGCCGCGTGCGGGACGAAGGCCTTCGGGTTGTAAACCGCTGTCAGAGGGGAGGAAATGCCAAAGGGTTCTCCCTTTGGTTTGACCGATCTTCAGAGGAAGGACGGGCTAAGTTCGTGCCAGCAGCCGCGGTAAGACGAACCGTCCAAACGTTATTCGGAATCACTGGGCTTAAAGCGTGCGTAGGCGGCCGGCAAAGTTGGGTGTGAAATCCCTCGGCTCAACCGAGGAACTGCGCTCAAAACTGCATCGCTTGAGGGAGATAGAGGTGAGTGGAACTTAGGGTGGAGCGGTGAAATGCGTTGATATCCTAAGGAACACCAGTGGCGAAAGCGACTCACTGGGTCTCTTCTGACGCTGAGGCACGAAAGCTAGGGTAGCGAACGGGATTAGATACCCGAGTAGTCC</w:t>
      </w:r>
    </w:p>
    <w:p w14:paraId="2848F3C7">
      <w:pPr>
        <w:rPr>
          <w:rFonts w:hint="eastAsia"/>
        </w:rPr>
      </w:pPr>
      <w:r>
        <w:rPr>
          <w:rFonts w:hint="eastAsia"/>
        </w:rPr>
        <w:t>&gt;OTU023187</w:t>
      </w:r>
    </w:p>
    <w:p w14:paraId="496BD2AD">
      <w:pPr>
        <w:rPr>
          <w:rFonts w:hint="eastAsia"/>
        </w:rPr>
      </w:pPr>
      <w:r>
        <w:rPr>
          <w:rFonts w:hint="eastAsia"/>
        </w:rPr>
        <w:t>CCTACGGGCGGCAGCAGTAGGGAATCTTCCGCAATGGGCGCAAGCCTGACGGAGCAACGCCGCGTGAGTGATGAAGGCCTTCGGGTTGTAAAACTCTGTCTTCTGTGAAGAACAAGCCTATGAAGAGAATGCTTAGGCCCTGACGGTAACAGAGGAGGAAGCACCGGCTAACTCTGTGCCAGCAGCCGCGGTAATACAGAGGGTGCGAGCGTTAATCGGAATTACTGGGCGTAAAGGGCGCGTAGGCGGCCTTCTAAGTCGGACGTGAAAGCCCCAGGCTTAACCTGGGAACTGCGTCCGATACTGGAAGGCTTGGATTCGGGAGAGGGATGTGGAATTCCAGGTGTAGCGGTGAAATGCGTAGATATAGGAAGGAACACCAGTGGCGAAGGCGACCACCTGGACTGATACTGACACTGAGGTGCGAAAGCGTGGGGAGCAAACAGGATTAGATACCCCTGTAGTCC</w:t>
      </w:r>
    </w:p>
    <w:p w14:paraId="1F550410">
      <w:pPr>
        <w:rPr>
          <w:rFonts w:hint="eastAsia"/>
        </w:rPr>
      </w:pPr>
      <w:r>
        <w:rPr>
          <w:rFonts w:hint="eastAsia"/>
        </w:rPr>
        <w:t>&gt;OTU023188</w:t>
      </w:r>
    </w:p>
    <w:p w14:paraId="026675B4">
      <w:pPr>
        <w:rPr>
          <w:rFonts w:hint="eastAsia"/>
        </w:rPr>
      </w:pPr>
      <w:r>
        <w:rPr>
          <w:rFonts w:hint="eastAsia"/>
        </w:rPr>
        <w:t>CCTACGGGGGGCAGCAGTTAGGAATATTCCACAATGGGGGCAACCCTGATGGAGCAACGCCGCGTGGAGGATGAAGGTCTTCGGATTGTAAACTCCTGTCATTGGTGAACAAGATCCGCCGGTTAACTGCCGGTTGGGTTTGATAGTAGCCGAAGAGGAAGGGACGGCTAACTCTGTGCCAGCAGCCGCGGTAATACAGAGGTCCCGAGCGTTGTTCGGATTCACTGGGCGTAAAGGGTGCGTAGGTGGCATGGTAAGTTTGATGTGAAAGCTCAGGGCTCAACCCTGAAATGGCATTGAATACTACTGTGCTGGAGGTTTGGAGGGGGGACTGGAATTCTCGGTGTAGCAGTGAAATGCGTAGATATCGAGAGGAACACCAGTGGCGAAGGCGAGTCTCTGGACAGTTACTGACACTGAGGCACGAAGGCCAGGGGAGCAAACGGGATTAGATACCCGTGTAGTCC</w:t>
      </w:r>
    </w:p>
    <w:p w14:paraId="181F5A22">
      <w:pPr>
        <w:rPr>
          <w:rFonts w:hint="eastAsia"/>
        </w:rPr>
      </w:pPr>
      <w:r>
        <w:rPr>
          <w:rFonts w:hint="eastAsia"/>
        </w:rPr>
        <w:t>&gt;OTU023189</w:t>
      </w:r>
    </w:p>
    <w:p w14:paraId="7095C812">
      <w:pPr>
        <w:rPr>
          <w:rFonts w:hint="eastAsia"/>
        </w:rPr>
      </w:pPr>
      <w:r>
        <w:rPr>
          <w:rFonts w:hint="eastAsia"/>
        </w:rPr>
        <w:t>CCTACGGGCGGCAGCAGTAGGGAATCTTGCGCAATGGGCGAAAGCCTGACGCAGCGACGCCGCGTGCGGGATGAAGGCCTTCGGGTTGTAAACCGCTGTCAGAGGGAACGAAAGGTCATGGGGTTATCCCCACGATTTGACCGATCCTCAGAGGAAGTACGGGCTAAGTTCGTGCCAGCAGCCGCGGTAAGACGAACCGTACGAACGTTATTCGGAATCACTGGGCTTAAAGGGTGCGTAGGCGGTTGCCCAAGTCGGGTGTGAAAGCCTTGAGCTCAACTCAAGAAATGCACTCGGTACTGGGTGACTAGAGGACCGGAGAGGATAGTGGAATTCCCAGTGTAGTGGTGAAATGCGCAGATATCAGGAGGAACACCGATGGCGAAGGCAGTGTTCTGGGCCGAAACTGACGCTGAGGAGCGAAAGCGTGGGGAGCGAACAGGATTAGATACCCCTGTAGTCC</w:t>
      </w:r>
    </w:p>
    <w:p w14:paraId="633E5B57">
      <w:pPr>
        <w:rPr>
          <w:rFonts w:hint="eastAsia"/>
        </w:rPr>
      </w:pPr>
      <w:r>
        <w:rPr>
          <w:rFonts w:hint="eastAsia"/>
        </w:rPr>
        <w:t>&gt;OTU023190</w:t>
      </w:r>
    </w:p>
    <w:p w14:paraId="3E3A89D5">
      <w:pPr>
        <w:rPr>
          <w:rFonts w:hint="eastAsia"/>
        </w:rPr>
      </w:pPr>
      <w:r>
        <w:rPr>
          <w:rFonts w:hint="eastAsia"/>
        </w:rPr>
        <w:t>CCTACGGGAGGCAGCAGTGGGGAATATTGCGCAATGGGCGGAAGCCTGACGCAGCGACGCCGCGTGCAGGACGAATGCCTTCGGGTTGTAAACTGCTTTTCTATGTGAAGACTTCGACGGTAGCATAGGAATAAGGATCGGCTAACTCCGTGCCAGCAGCCGCGGTAATACGGGGGGAGCAAGCGTTGTTCGGATTTACTGGGCGTAAAGGGCGCGTAGGCGGCAATTCAAGTCAGCTGTGAAATCTCCGGGCTTAACTCGGAACGGTCAGCTGATACTGCTTTGCTAGAGTGCAGAAGGGGCAATCGGAATTCTTGGTGTAGCGGTGAAATGCGTAGATATCAAGAGGAACACCTGAGGTGAAGACGGGTTGCTGGGCTGACACTGACGCTGAGGCGCGAAAGCTAGGGTAGCAAACGGGATTAGATACCCGAGTAGTCC</w:t>
      </w:r>
    </w:p>
    <w:p w14:paraId="4C4B5A29">
      <w:pPr>
        <w:rPr>
          <w:rFonts w:hint="eastAsia"/>
        </w:rPr>
      </w:pPr>
      <w:r>
        <w:rPr>
          <w:rFonts w:hint="eastAsia"/>
        </w:rPr>
        <w:t>&gt;OTU023191</w:t>
      </w:r>
    </w:p>
    <w:p w14:paraId="296727BA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TACGGGTCGTGAACTTCTTTTCCCGGAGAAGAAGCAATGACGGTATCTGGGGAATAAGCATCGGCTAACTCTGTGCCAGCAGCCGCGGTAATACAGAGGATGCAAGCGTTATCCGGAATGATTGGGCGTAAAGCGTCTGTAGGTGGCGACATAAGGCTGTGGTGAAAGTCTGGGGCTCAACTCCAGATCGGCAGTGGCAACTGTGTCGCTTGGGCACTGTAGAGGCAGATGGAATTCCGGGTGTAGCGGTGGAATGCGCAGATATCGGGAGGAACACCGGTGGCGAAGGCGGTGCTCTGGGCCTGTTCTGACGCTGAGGAGCGAAAGCGTGGGGAGCGAACAGGATTAGATACCCGTGTAGTCC</w:t>
      </w:r>
    </w:p>
    <w:p w14:paraId="6B6B7F3B">
      <w:pPr>
        <w:rPr>
          <w:rFonts w:hint="eastAsia"/>
        </w:rPr>
      </w:pPr>
      <w:r>
        <w:rPr>
          <w:rFonts w:hint="eastAsia"/>
        </w:rPr>
        <w:t>&gt;OTU023192</w:t>
      </w:r>
    </w:p>
    <w:p w14:paraId="58B52D27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CGTAAACTGCTTTTGCCGGGGGATAAAATAGTCATGCGTGACGAATTGAAGGTACCCGGTGAATAAGCACCGGCTAACTACGTGCCAGCAGCCGCGGTAATACGTAGGGGGCGAGCGTTGTCCGGATTTATTGGGCGTAAAACGCTTGTAGGCGGCCACCGCGCGTCGGCTGTGAAATCTCCCGGCTCAACTGGGAGGGGTCAGGCGATACGGCGGGGCTCGAGGCAGGTAGGGGGAAGCGGAATTCCCGGTGTAGTGGTGGAATGCGTAGATATCGGGAGGAACACCAGTGGCGAAGGCGGCTTCCTGGACCTGCACTGACGCTCATGCACGAAAGCGTGGGGAGCAAACAGGATTAGATACCCTAGTAGTCC</w:t>
      </w:r>
    </w:p>
    <w:p w14:paraId="0A87AACA">
      <w:pPr>
        <w:rPr>
          <w:rFonts w:hint="eastAsia"/>
        </w:rPr>
      </w:pPr>
      <w:r>
        <w:rPr>
          <w:rFonts w:hint="eastAsia"/>
        </w:rPr>
        <w:t>&gt;OTU023193</w:t>
      </w:r>
    </w:p>
    <w:p w14:paraId="1208A470">
      <w:pPr>
        <w:rPr>
          <w:rFonts w:hint="eastAsia"/>
        </w:rPr>
      </w:pPr>
      <w:r>
        <w:rPr>
          <w:rFonts w:hint="eastAsia"/>
        </w:rPr>
        <w:t>CCTACGGGTGGCTGCAGTCGGGAATTTTCGTCAATGGGGGCAACCCTGAACGAGCAACGCCGCGTGGAGGATGACGGCCTTCGGGTTGTAAACTCCTTTTGGGGGGGATGACACGGACAGTACCCCCTGAATAAGGCTCGGCTAACTCCGTGCCAGCAGCCGCGGTAATACGGAGGGTGCAAGCGTTATCCGGATTCACTGGGTTTAAAGGGTGCGTAGGCGGAATGGAAAGTCCGTTGTGAAATCTCTGAGCTTAACTCGGAAATTGCGGTGGATACTATCATTCTTGAATACTGTGGAGGTTAGCGGAATATGTCATGTAGCGGTGAAATGCATAGATATGACATAGAACACCAATTGCGAAGGCAGCTGGCTACACAGATATTGACGCTGAGGCACGAAAGCGTGGGGATCAAACAGGATTAGATACCCCAGTAGTCC</w:t>
      </w:r>
    </w:p>
    <w:p w14:paraId="4853FAC8">
      <w:pPr>
        <w:rPr>
          <w:rFonts w:hint="eastAsia"/>
        </w:rPr>
      </w:pPr>
      <w:r>
        <w:rPr>
          <w:rFonts w:hint="eastAsia"/>
        </w:rPr>
        <w:t>&gt;OTU023194</w:t>
      </w:r>
    </w:p>
    <w:p w14:paraId="53C7A14E">
      <w:pPr>
        <w:rPr>
          <w:rFonts w:hint="eastAsia"/>
        </w:rPr>
      </w:pPr>
      <w:r>
        <w:rPr>
          <w:rFonts w:hint="eastAsia"/>
        </w:rPr>
        <w:t>CCTACGGGTGGCTGCAGTGGGGAATTTTGCACAATGGGCGCAAGCCTGATGCAGCGACGCCGCGTGAGGGATGACGGCTTTCGGGTTGTAAACCTCTTTTATCCACCACGAAGGCCAGGTATTCGCCTGGTTGACGGTAGTGGTTGAATAAGCGCCGGCTAACTACGTGCCAGCAGCCGCGGTAAGACGTAGGGCGCGAGCGTTGTCCGGATTTATTGGGTTTAAAGGGTGCGTAGGCGGTTGTATAAGTCAGTGCTGAAATATCCCGGCTTAACCGGGAGGGTGGCATTGATACTGTATGACTTGAGTAAAGTTGAGGTTGGCGGAATTGACGGTGTAGCGGTGAAATGCTTAGATATCGTCAAGAACACCTATAGCGAAGGCAGCTTACTAGGCTGTAACTGACGCTGAGGCACGAAAGTGTGGGGATCAAACAGGATTAGATACCCCAGTAGTCC</w:t>
      </w:r>
    </w:p>
    <w:p w14:paraId="2DE19447">
      <w:pPr>
        <w:rPr>
          <w:rFonts w:hint="eastAsia"/>
        </w:rPr>
      </w:pPr>
      <w:r>
        <w:rPr>
          <w:rFonts w:hint="eastAsia"/>
        </w:rPr>
        <w:t>&gt;OTU023195</w:t>
      </w:r>
    </w:p>
    <w:p w14:paraId="25ED9222">
      <w:pPr>
        <w:rPr>
          <w:rFonts w:hint="eastAsia"/>
        </w:rPr>
      </w:pPr>
      <w:r>
        <w:rPr>
          <w:rFonts w:hint="eastAsia"/>
        </w:rPr>
        <w:t>CCTACGGGAGGCTGCAGCAAGGAATCTTCCGCAATGGGGGCAACCCTGACGGAGCAACGCCGCGTGGGGGATGACGCCCTTCGGGGTGTAAACCCCTTTTCTGCGGGAAGAAGGGCTTCGGTCTTGACGGTACCGCAGGAAGAAGGACCGGCTAACTACGTGCCAGCAGCCGCGGTAATACGGAGGGTGCAAGCGTTATCCGGATTCACTGGGTTTAAAGGGTGCGTAGGTGGGCAGGTAAGTCAGTGGTGAAATCCCCGAGCTTAACTTGGGAACTGCCGTTGATACTATCTGCCTTGAATATCGTGGAGGTAAGCGGAATATGTCATGTAGCGGTGAAATGCTTAGATATGACATAGAACACCTATTGCGAAGGCAGCTTACTACACGATCATTGACACTGAGGCACGAAAGCGTGGGGAGCAAACAGGATTAGATACCCCAGTAGTCC</w:t>
      </w:r>
    </w:p>
    <w:p w14:paraId="11A230EF">
      <w:pPr>
        <w:rPr>
          <w:rFonts w:hint="eastAsia"/>
        </w:rPr>
      </w:pPr>
      <w:r>
        <w:rPr>
          <w:rFonts w:hint="eastAsia"/>
        </w:rPr>
        <w:t>&gt;OTU023196</w:t>
      </w:r>
    </w:p>
    <w:p w14:paraId="4D57F13A">
      <w:pPr>
        <w:rPr>
          <w:rFonts w:hint="eastAsia"/>
        </w:rPr>
      </w:pPr>
      <w:r>
        <w:rPr>
          <w:rFonts w:hint="eastAsia"/>
        </w:rPr>
        <w:t>CCTACGGGTGGCTGCAGTGGGGAATCTTGCTCAATGGGCGCAAGCCTGAAGCAGCGACGCCGCGTGCGGGAAGAAGGCCTTCGGGTTGTAAACCGCTTTCAGGAGGGACGAAGCCACTCGGGTTAATAGCCCAGAGGGTGACGGTACCTCCAGAAGAAGCCCCGGCTAACTACGTGCCAGCAGCCGCGGTAAGACAGAGGGGGCAAGCGTTGTCCGGAATCATTGGGCGTAAAGCGCACGCAGGCGGTCGCGCACGTGGGGTGTGAAAGCCCACGGCTCAACCGTGGAGGGTCATTGGAAACTGGGGGACTTGAGTGCAGAAGAGGAGAGCGGAATTCCACGTGTAGCGGTGAAATGCGTAGAGATGTGGAGGAACACCAGTGGCGAAGGCGGCTCTCTGGACCGGTATTGACGCTGAGGTGCGAAAGCGTGGGGAGCAAACAGGATTAGATACCCCAGTAGTCC</w:t>
      </w:r>
    </w:p>
    <w:p w14:paraId="6DB22B6C">
      <w:pPr>
        <w:rPr>
          <w:rFonts w:hint="eastAsia"/>
        </w:rPr>
      </w:pPr>
      <w:r>
        <w:rPr>
          <w:rFonts w:hint="eastAsia"/>
        </w:rPr>
        <w:t>&gt;OTU023197</w:t>
      </w:r>
    </w:p>
    <w:p w14:paraId="1D2C7B75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CTCTGGATTGTAAACTTCTTTTATCTGGGACGAAAAAGGGTCTTTCTAGATCAACTGACGGTACCAGATGAATAAGCTCCGGCTAACTACGTGCCAGCAGCCGCGGTAATACGTAGGGAGCAAGCGTTGTTCGGATTTACTGGGCGTAAAGGGCGCGTAGGCGGCGCGGTAAGTCAGCTGTGAAATCTCCGAGCTTAACTCGGAACGGCCAGCTGATACTGCAGTGCTAGAGTGCAGAAGGGGCAATCGGAATTCTTGGTGTAGCGGTGAAATGCGTAGATATCTGGAGGAATACCGGTGGCGAAGGCGGCATCCTGGACCATTACTGACGCTGAGGCGCGAAAGCTAGGGGAGCAAACGGGATTAGATACCCTGGTAGTCC</w:t>
      </w:r>
    </w:p>
    <w:p w14:paraId="28DC06B3">
      <w:pPr>
        <w:rPr>
          <w:rFonts w:hint="eastAsia"/>
        </w:rPr>
      </w:pPr>
      <w:r>
        <w:rPr>
          <w:rFonts w:hint="eastAsia"/>
        </w:rPr>
        <w:t>&gt;OTU023198</w:t>
      </w:r>
    </w:p>
    <w:p w14:paraId="2287066D">
      <w:pPr>
        <w:rPr>
          <w:rFonts w:hint="eastAsia"/>
        </w:rPr>
      </w:pPr>
      <w:r>
        <w:rPr>
          <w:rFonts w:hint="eastAsia"/>
        </w:rPr>
        <w:t>CCTACGGGGGGCTGCAGTCTAGAGGCTTCGACAATGCCCGAAAGGGTGATCGAGCGACGCCGCGTGCGGGATGAAGGGCTTCGGCTTGTAAACCGCTTTTCTTTGGGGAGAAGGTCCAGGTCGTGAACTTGGGCTTGACGGTACCAGAGGAATAAGCCCCGGCTAACTCCGTGCCAGCAGCCGCGGTAAGACGGAGGGGGCAAGCGTTGTTCGGAATTATTGGGCGTAAAGAGCTCGTAGGCGGCTTAGTAAGTCGGTCGTGAAATACCGAGGCTTAACCTCGGCACTGCGGTCGATACTGCTATAGCTAGAGTTTGGTAGAGGAGAACGGAATTCCCGGTGTAGCGGTGGAATGCGCAGATATCGGGAGGAACACCTGTAGCGAAGGCGGTTCTCTGGGCCAATACTGACGCTGAGGAGCGAAAGCGTGGGTAGCAAACAGGATTAGATACCCCAGTAGTCC</w:t>
      </w:r>
    </w:p>
    <w:p w14:paraId="0F436D83">
      <w:pPr>
        <w:rPr>
          <w:rFonts w:hint="eastAsia"/>
        </w:rPr>
      </w:pPr>
      <w:r>
        <w:rPr>
          <w:rFonts w:hint="eastAsia"/>
        </w:rPr>
        <w:t>&gt;OTU023199</w:t>
      </w:r>
    </w:p>
    <w:p w14:paraId="65CE1CDA">
      <w:pPr>
        <w:rPr>
          <w:rFonts w:hint="eastAsia"/>
        </w:rPr>
      </w:pPr>
      <w:r>
        <w:rPr>
          <w:rFonts w:hint="eastAsia"/>
        </w:rPr>
        <w:t>CCTACGGGTGGCTGCAGTCGAGAATCTTCCACAATGGACGAAAGTCTGATGGAGCAACGCCGCGTGAACGAAGAAGGCCTTCGGGTCGTAAAGTTCTGTTGTTAGGGAAGAACAAGTACCAAAGTAACTGCTGGTACCTTGACGGTACCTAACCAGAAAGCCACGGCTAACTACGTGCCAGCAGCCGCGGTAATACGTAGGCAGCGAGCGTTGTTCGGAGTTACTGGGCGTAAAGAGTGCGTAGGCGGTGCGGTAAGTTTGGTGTGAAATCTCCCGGCTCAACTGGGAGGGTGCGCCGAAGACTGGGAGGCTGGAGTGTGGGAGAGGTAGGCGGAATTCCTGGTGTAGCGGTGAAATGCGTAGATATCAGGAGGAACACCAATAGCGAAGGCAGCTCGCTGGGACGGTATTGACGCTAAGGCGCGAAAGCGTGGGGAGCAAACAGGATTAGATACCCTGGTAGTCC</w:t>
      </w:r>
    </w:p>
    <w:p w14:paraId="46902296">
      <w:pPr>
        <w:rPr>
          <w:rFonts w:hint="eastAsia"/>
        </w:rPr>
      </w:pPr>
      <w:r>
        <w:rPr>
          <w:rFonts w:hint="eastAsia"/>
        </w:rPr>
        <w:t>&gt;OTU023200</w:t>
      </w:r>
    </w:p>
    <w:p w14:paraId="2BFA601E">
      <w:pPr>
        <w:rPr>
          <w:rFonts w:hint="eastAsia"/>
        </w:rPr>
      </w:pPr>
      <w:r>
        <w:rPr>
          <w:rFonts w:hint="eastAsia"/>
        </w:rPr>
        <w:t>CCTACGGGAGGCTGCAGTGGGGAATCTTGCGCAATGGGCGAAAGCCTGACGCAGCAACGCCGCGTGGGGGATGAAGGCCCTCGGGTTGTAAACTGCTTTTGTACGGAACGAAACGCGCTGAGTTAATACCTCGGCGTAATGACGGTACCCGCAGAAGAAGCCCCGGCTAACTTCGTGCCAGCAGCCGCGGTAATACGAAGGGGGCTAGCGTTGTTCGGAATTACTGGGCGTAAAGCGCGCGTAGGCGGGCATTTAAGTCAGGGGTGAAATCCCAGGGCTCAACCCTGGAACTGCCTTTGATACTGGATGCCTGGAGTTCGGGAGAGGTGAGTGGAATTCCGAGTGTAGAGGTGAAATTCGTAGATATTCGGAGGAACACCAGAAGCGAAGGCGGCTCACTGGCCCGATACTGACGCTGAGGCGCGAAAGCGTGGGGAGCAAACAGGATTAGATACCCTTGTAGTCC</w:t>
      </w:r>
    </w:p>
    <w:p w14:paraId="43392814">
      <w:pPr>
        <w:rPr>
          <w:rFonts w:hint="eastAsia"/>
        </w:rPr>
      </w:pPr>
      <w:r>
        <w:rPr>
          <w:rFonts w:hint="eastAsia"/>
        </w:rPr>
        <w:t>&gt;OTU023201</w:t>
      </w:r>
    </w:p>
    <w:p w14:paraId="023A6B8C">
      <w:pPr>
        <w:rPr>
          <w:rFonts w:hint="eastAsia"/>
        </w:rPr>
      </w:pPr>
      <w:r>
        <w:rPr>
          <w:rFonts w:hint="eastAsia"/>
        </w:rPr>
        <w:t>CCTACGGGAGGCAGCAGTGGGGAATCTTGCGCAATGCGCGACAGCGTGACGCAGCAACGCCGCGTGGGGGAAGAAGGCCTTCGGGTTGTAAACCCCTTTCAGGAGGGACGAAGGTCGGGCGGTTAATAGCCGTCCCGACTGACGGTACCTCCACAAGAAGCCCCGGCTAACTACGTGCCAGCAGCCGCGGTAATACGTAGGGGGCAAGCGTTGTCCGGAATTATTGGGCGTAAAGAGCGCGTAGGTGGTTCATCAAGTCGGGTGTGAAAGTCCAGGGCTCAACTCTGGAAGGCCATTCGAAACTGATGAACTCGAGCATGGTAGGGGGATCTGGAATTTCTGGTGTAGCGGTGAAATGCGCAGATATCAGGAGGAACACCGGTGGCGAAGGCGGGATCCTGGGCCATTGCTGACACTGAGGCGCGAAAGCTAGGGGAGCGAACAGGATTAGATACCCCGGTAGTCC</w:t>
      </w:r>
    </w:p>
    <w:p w14:paraId="3105AECA">
      <w:pPr>
        <w:rPr>
          <w:rFonts w:hint="eastAsia"/>
        </w:rPr>
      </w:pPr>
      <w:r>
        <w:rPr>
          <w:rFonts w:hint="eastAsia"/>
        </w:rPr>
        <w:t>&gt;OTU023202</w:t>
      </w:r>
    </w:p>
    <w:p w14:paraId="2FAD0A0C">
      <w:pPr>
        <w:rPr>
          <w:rFonts w:hint="eastAsia"/>
        </w:rPr>
      </w:pPr>
      <w:r>
        <w:rPr>
          <w:rFonts w:hint="eastAsia"/>
        </w:rPr>
        <w:t>CCTACGGGGGGCTGCAGTGGGGAATTTTGGGCAATGGCCGAAAGGCTGACCCAGCGACGCCGCGTGTGGGAGGAAGCCCTTCGGGGTGTAAACCACTGTCAGGGGGGACGAATGTACGGGGAGGGAATACTTCTTCGTAGTGACGGTACCCTCAAAGGAAGCACCGGCTAACTCTGTGCCAGCAGCCGCGGTAATACAGAGGGTGCAAGCGTTGTTCGGAATCACTGGGCGTAAAGCGCGCGCAGGCGGATTTGTAAGTCAGGTGTGAAATCCTGGGGCTCAACCCTGGGCGTGCGATGGATACTGCCGGGCTTGAGGACTGGAGAGGAGACTGGAATTCACGGTGTAGCAGTGAAATGCGTAGATATCGTGAGGAAGACCAGTGGCGAAGGCGGGTCTCTGGACAGTTCCTGACACTGAGGCACGAAGGCCAGGGGAGCAAACGGGATTAGATACCCTTGTAGTCC</w:t>
      </w:r>
    </w:p>
    <w:p w14:paraId="3FD2C5A3">
      <w:pPr>
        <w:rPr>
          <w:rFonts w:hint="eastAsia"/>
        </w:rPr>
      </w:pPr>
      <w:r>
        <w:rPr>
          <w:rFonts w:hint="eastAsia"/>
        </w:rPr>
        <w:t>&gt;OTU023203</w:t>
      </w:r>
    </w:p>
    <w:p w14:paraId="6CD9736B">
      <w:pPr>
        <w:rPr>
          <w:rFonts w:hint="eastAsia"/>
        </w:rPr>
      </w:pPr>
      <w:r>
        <w:rPr>
          <w:rFonts w:hint="eastAsia"/>
        </w:rPr>
        <w:t>CCTACGGGAGGCAGCAGTAAGGAATATTGGACAATGGGGGCAACCCTGATCCAGCCATGCCGCGTGAATGAAGAAGGCCTTCGGGTTGTAAAGCCCTTTCGGCGGGGACGATGATGACGGTACCCGCAGAAGAAGCCCCGGCTAACTTCGTGCCAGCAGCCGCGGTAATACGAAGGGGGCTAGCGTTGTTCGGAATTACTGGGCGTAAAGGGCGCGTAGGCGGCGCTCCGAGTCAGGCGTGAAAGCCCCGGGCTCAACCTGGGAGGTGCGCTTGATACTGGAGTGCTGGAGGGCGGGAGAGGATGGTGGAATTCCCAGTGTAGAGGTGAAATTCGTAGATATTGGGAAGAACACCGGTGGCGAAGGCGGCCATCTGGACCGTACCTGACGCTGAGGCGCGAAAGCGTGGGGAGCAAACAGGATTAGATACCCGGGTAGTCC</w:t>
      </w:r>
    </w:p>
    <w:p w14:paraId="54778D35">
      <w:pPr>
        <w:rPr>
          <w:rFonts w:hint="eastAsia"/>
        </w:rPr>
      </w:pPr>
      <w:r>
        <w:rPr>
          <w:rFonts w:hint="eastAsia"/>
        </w:rPr>
        <w:t>&gt;OTU023204</w:t>
      </w:r>
    </w:p>
    <w:p w14:paraId="33A5D8E6">
      <w:pPr>
        <w:rPr>
          <w:rFonts w:hint="eastAsia"/>
        </w:rPr>
      </w:pPr>
      <w:r>
        <w:rPr>
          <w:rFonts w:hint="eastAsia"/>
        </w:rPr>
        <w:t>CCTACGGGCGGCAGCAGTGGGGAATATTGCACAATGGGCGAAAGCCTGATGCAGCAACGCCGCGTGAGTGATGAAGGCCTTAGGGTTGTAAAGCTCTTTCACCCACGACGATGATGACGGTAGTGGGAGAAGAAGCCCCGGCTAACTTCGTGCCAGCAGCCGCGGTAATACGAAGGGGGCTAGCGTTGTTCGGAATTACTGGGCGTAAAGCGCACGTAGGCGGCTTTGTAAGTTAGAGGTGAAAGCCCAGGGCTCAACCCTGGAATTGCCTTTAAGACTGCATCGCTTGAATCATGGAGAGGTGAGTGGAATTCCGAGTGTAGAGGTGAAATTCGTAGATATTGGGAAGAACACCGGTGGCGAAGGCGGCTCACTGGCTCATATCTGACGCTCAGGCGCGATAGCGTGGGGATCAAACAGGATTAGATACCCGTGTAGTCC</w:t>
      </w:r>
    </w:p>
    <w:p w14:paraId="136226EC">
      <w:pPr>
        <w:rPr>
          <w:rFonts w:hint="eastAsia"/>
        </w:rPr>
      </w:pPr>
      <w:r>
        <w:rPr>
          <w:rFonts w:hint="eastAsia"/>
        </w:rPr>
        <w:t>&gt;OTU023205</w:t>
      </w:r>
    </w:p>
    <w:p w14:paraId="59E5AB4A">
      <w:pPr>
        <w:rPr>
          <w:rFonts w:hint="eastAsia"/>
        </w:rPr>
      </w:pPr>
      <w:r>
        <w:rPr>
          <w:rFonts w:hint="eastAsia"/>
        </w:rPr>
        <w:t>CCTACGGGGGGCTGCAGTAAGGAATATTGGACAATGGCCGCAAGGCTGATCCAGCCATCCAGCGTGCAGGAAGAAGGCCCTATGGGTTGTAAACTGCTTTTATCAGGGAATAAACCTCTGGATTCACTCCGGAGCTGAAGGTACCTGAAGAATAAGCTCCGGCTAACTCCGTGCCAGCAGCCGCGGTAATACGGGGGGAGCAAGCGTTGTTCGGATTTATTGGGCGTAAAGGGCGCGTAGGCGGCTCGACGTGTCCAAGGTGAAATCCCTCGGCTCAACTGAGGAACTGCCTTGGAAACTGTCGAGCTTGAGGCCGGGAGGGGGTAGCGGAATTCCCAGTGTAGCGGTGAAATGCGTAGATATTGGGAGGAACACCAGTGGCGAAGGCGGCTCACTGGACCGGTTCTGACGCTGAGGCGCGAAAGCGTGGGGAGCAAACGGGATTAGATACCCCTGTAGTCC</w:t>
      </w:r>
    </w:p>
    <w:p w14:paraId="3A1E71C4">
      <w:pPr>
        <w:rPr>
          <w:rFonts w:hint="eastAsia"/>
        </w:rPr>
      </w:pPr>
      <w:r>
        <w:rPr>
          <w:rFonts w:hint="eastAsia"/>
        </w:rPr>
        <w:t>&gt;OTU023206</w:t>
      </w:r>
    </w:p>
    <w:p w14:paraId="372E5AA3">
      <w:pPr>
        <w:rPr>
          <w:rFonts w:hint="eastAsia"/>
        </w:rPr>
      </w:pPr>
      <w:r>
        <w:rPr>
          <w:rFonts w:hint="eastAsia"/>
        </w:rPr>
        <w:t>CCTACGGGGGGCAGCAGTAGGGAATCTTCCGCAATGGGCGCAAGCCTGACGGAGCAACGCCGCGTGGGCGATGAAGGCCTTCGGGTCGTAAAGCCCTTTTGAGGGGGACGATGATGACGGTACCTGCAGAAGAAGCGCCGGCTAACTACGTGCCAGCAGCCGCGGTAATACGTAGGGCGCAAGCGTTGTCCGGAATTATTGGGCGTAAAGAGCTCGTAGGCGGTCTGTCGCGTCTGGTGTGAAAGCCCTGGGCTCAACCTGGGAATTGCAGTGGATACTGGCAAGCTAGAGTACGGTAGAGGATGGTGGAATTCCCGGTGTAGCGGTGAAATGCGTAGATATCAGGAGGAACACCGATGGCGAAGGCAGTGTTCTGGGCCAGTACTGACGCTGAGGAGCGAAAGCGTGGGGAGCAAACAGGATTAGATACCCGGGTAGTCC</w:t>
      </w:r>
    </w:p>
    <w:p w14:paraId="78BAD347">
      <w:pPr>
        <w:rPr>
          <w:rFonts w:hint="eastAsia"/>
        </w:rPr>
      </w:pPr>
      <w:r>
        <w:rPr>
          <w:rFonts w:hint="eastAsia"/>
        </w:rPr>
        <w:t>&gt;OTU023207</w:t>
      </w:r>
    </w:p>
    <w:p w14:paraId="1767062B">
      <w:pPr>
        <w:rPr>
          <w:rFonts w:hint="eastAsia"/>
        </w:rPr>
      </w:pPr>
      <w:r>
        <w:rPr>
          <w:rFonts w:hint="eastAsia"/>
        </w:rPr>
        <w:t>CCTACGGGTGGCTGCAGTGGGGAATATTGGACAATGGGGGAAACCCTGATCCAGCAACGCCGCGTGGAGGATGAAGGTCTTCGGATTGTAAACTCCTGTTAGAGGGGACGAAGGAACGCCGGTGAATATCCGGCGGACTTGACGGTACCCTCAGAGGAAGCCCCGGCTAACTCTGTGCCAGCAGCCGCGGTAATACAGAGGGGGCGAGCGTTATTCGGAATTATTGGGCGTAAAGGGCGCGTAGGCGGCCGTGTAAGTCTCGGGTGAAATCCCTCGGCTCAACCTCAGAATTGCCTTCGATACTGGCGGTCTTGAGTGCGGGAGAGGTGAGTGGAATTCCCAGTGTAGCGGTGAAATGCGTAGATATTGGGAGGAACACCAGTGGCGAAGGCGGCTACCTGGACCGGAACTGACGCTGAGGCGCGAAAGCGTGGGTAGCAAACAGGATTAGATACCCGGGTAGTCC</w:t>
      </w:r>
    </w:p>
    <w:p w14:paraId="71D09C8D">
      <w:pPr>
        <w:rPr>
          <w:rFonts w:hint="eastAsia"/>
        </w:rPr>
      </w:pPr>
      <w:r>
        <w:rPr>
          <w:rFonts w:hint="eastAsia"/>
        </w:rPr>
        <w:t>&gt;OTU023208</w:t>
      </w:r>
    </w:p>
    <w:p w14:paraId="1A14823D">
      <w:pPr>
        <w:rPr>
          <w:rFonts w:hint="eastAsia"/>
        </w:rPr>
      </w:pPr>
      <w:r>
        <w:rPr>
          <w:rFonts w:hint="eastAsia"/>
        </w:rPr>
        <w:t>CCTACGGGGGGCTGCAGTCGGGAATTTTGCCCAATGAGCGAAAGCTTGAGGCAGCAACTCCGCGTGAGGGACGAAGGCTCTCGGGTCGTAAACCTCTTTTCTCAGGGAAGATCCAAGACGGTACCTGAGGAATAAGCCACGGCTAACTACGTGCCAGCAGCCGCGGTAATACGGAGGGTGCAAGCGTTATCCGGATTCACTGGGTTTAAAGGGTGCGTAGGCGGCTTTGTAAGTCAGTGGTGAAATATGGCAGCTTAACTGTCAGGGTGCCAATGATACTGCAGAGCTTGAGTACAGATGAGGTAGGCGGAATTGACGGTGTAGCGGTGAAATGCTTAGATATCGTCAAGAACACCTATAGCGAAGGCAGCTCTCTGGGACGGTACTGACGCTGAGACGCGAAAGCGTGGGGAGCGAACAGGATTAGATACCCGAGTAGTCC</w:t>
      </w:r>
    </w:p>
    <w:p w14:paraId="7D4DC4E4">
      <w:pPr>
        <w:rPr>
          <w:rFonts w:hint="eastAsia"/>
        </w:rPr>
      </w:pPr>
      <w:r>
        <w:rPr>
          <w:rFonts w:hint="eastAsia"/>
        </w:rPr>
        <w:t>&gt;OTU023209</w:t>
      </w:r>
    </w:p>
    <w:p w14:paraId="09EEC1BB">
      <w:pPr>
        <w:rPr>
          <w:rFonts w:hint="eastAsia"/>
        </w:rPr>
      </w:pPr>
      <w:r>
        <w:rPr>
          <w:rFonts w:hint="eastAsia"/>
        </w:rPr>
        <w:t>CCTACGGGGGGCTGCAGTCGAGAATCATTCGCAATGGGCGAAAGCCTGACGATGCGACGCCGTGTGATCGAAGAAGGCCTTCGGGTTGTAAAGATCTTTCGCTGGGGAATAAGGTGAAGTGGCTAATAACCATTGATCTTGAAGGTACCCGGTAAAGAAGCACCGGCTAACTCCGTGCCAGCAGCTGCGGTAATACGGAGGGTGCAAGCGTTAATCGGATTTATTGGGCGTAAAGGGCGTCTAGGCGGGAAGGGAAGTCAGATGTGAAATTCCGGGGCTCAACCCCAGAGCTGCATTTGAAACTCTCTTTCTTGAGGTGAGTCGGAGAAAATAGAATTCCACAAGTAGCGGTGAAATGCGTAGATATGTGGAAGAATACCGGTGGCGAAGGCGATTTTCTAGACTCAATCTGACGCTGAAGCGCGAAAGCAAGAGGATCAAACAGGATTAGATACCCCTGTAGTCC</w:t>
      </w:r>
    </w:p>
    <w:p w14:paraId="482A0C2D">
      <w:pPr>
        <w:rPr>
          <w:rFonts w:hint="eastAsia"/>
        </w:rPr>
      </w:pPr>
      <w:r>
        <w:rPr>
          <w:rFonts w:hint="eastAsia"/>
        </w:rPr>
        <w:t>&gt;OTU023210</w:t>
      </w:r>
    </w:p>
    <w:p w14:paraId="4BA6A253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GGGGGGAGAAAGGCCGGGCAACCGGCTTGATCGACCCCCGGAGGAAGCACGGGCTAAGTTCGTGCCAGCAGCCGCGGTAAGACGAACCGTGCGAACGTTATTCGGAATCACTGGGCTTAAAGCGTGTGTAGGCGGATCGTTAAGTACCTTGTGAAATCCCACGGCTCAACCGTGGAACGGCTGGGTATACTGGCGGTCTTGAGCGACCCAGGGGCAGACGGAACAAGTGGTGGAGCGGTGAAATGCGTAGATATCACTTGGAACGCCGGCGGTGAAAACGGTCTGCTGGGGGTCCTGCTGACGCTGAGACACGAAAGCCAGGGGAGCGAACGGGATTAGATACCCCTGTAGTCC</w:t>
      </w:r>
    </w:p>
    <w:p w14:paraId="45A546E7">
      <w:pPr>
        <w:rPr>
          <w:rFonts w:hint="eastAsia"/>
        </w:rPr>
      </w:pPr>
      <w:r>
        <w:rPr>
          <w:rFonts w:hint="eastAsia"/>
        </w:rPr>
        <w:t>&gt;OTU023211</w:t>
      </w:r>
    </w:p>
    <w:p w14:paraId="3A87A648">
      <w:pPr>
        <w:rPr>
          <w:rFonts w:hint="eastAsia"/>
        </w:rPr>
      </w:pPr>
      <w:r>
        <w:rPr>
          <w:rFonts w:hint="eastAsia"/>
        </w:rPr>
        <w:t>CCTACGGGCGGCTGCAGTGGGGAATCTTGCGCAATGGTCGAAAGACTGACGCAGCGACGCCGCGTGTGGGAGGAAGCCTTTCGGGGTGTAAACCACTGTTGCCCGGGACGAACATCCCTTTTCGAGGGGACTGACGGTACCGGGTGAGGAAGCACCGGCTAACTCCGTGCCAGCAGCCGCGGTAATACAGAGGGTGCGAGCGTTGTTCGGAATCACTGGGCGTAAAGCGCGCGCAGGCGGGCGAGTAAGTCAGGAGTGAAATTCCGGGGCTCAACCCCGGCGCTGCTCCTGATACTGCACGTCTGGAGACCGGTAGAGGCTGGTGGAATTCCCGGTGTAGTGGTGGAATGCGTAGATATCGGGGGGAATACCAGTGGCGAAAGCGGCACCCTAGCGTTAGCCTGACGCTCATGTGCGAAAGCGTGGGGAGCAAACGGGATTAGATACCCCAGTAGTCC</w:t>
      </w:r>
    </w:p>
    <w:p w14:paraId="15F2D325">
      <w:pPr>
        <w:rPr>
          <w:rFonts w:hint="eastAsia"/>
        </w:rPr>
      </w:pPr>
      <w:r>
        <w:rPr>
          <w:rFonts w:hint="eastAsia"/>
        </w:rPr>
        <w:t>&gt;OTU023212</w:t>
      </w:r>
    </w:p>
    <w:p w14:paraId="35C56A15">
      <w:pPr>
        <w:rPr>
          <w:rFonts w:hint="eastAsia"/>
        </w:rPr>
      </w:pPr>
      <w:r>
        <w:rPr>
          <w:rFonts w:hint="eastAsia"/>
        </w:rPr>
        <w:t>CCTACGGGGGGCTGCAGTGGGGAATTTTCCGCAATGGGCGAAAGCCTGACGGAGCAATGCCGCGTGGAGGTAGAAGGCCCACGGGTCGTGAACTTCTTTTCCCGGAGAAGAAGCAATGACGGTATCTGGGGAATAAGGCTCGGCTAACTCTGTGCCAGCAGCCGCGGTAAAACGTAGGAGACAAGCGTTATCCGGAGTTACTGGGCGTAAAGGGCGTGCAGGCGGAGGGTTAAGATGGCTGTGAAAGCCTCTGGCTCAACCGGGGGAGGCCAGCCATGACTGGCCGTCTGGAGGGCGGGAGAGGGGTGTGGAATTCCGGGTGTAGTGGTGAAATGCGTAGATATGCGGAGGAACACCGATGGCGAAGGCAATCCCCTGGGCCTGTACTGACGCTCATGCACGAAAGCGTGGGGAGCAAACAGGATTAGATACCCCTGTAGTCC</w:t>
      </w:r>
    </w:p>
    <w:p w14:paraId="0C714B4E">
      <w:pPr>
        <w:rPr>
          <w:rFonts w:hint="eastAsia"/>
        </w:rPr>
      </w:pPr>
      <w:r>
        <w:rPr>
          <w:rFonts w:hint="eastAsia"/>
        </w:rPr>
        <w:t>&gt;OTU023213</w:t>
      </w:r>
    </w:p>
    <w:p w14:paraId="4486D752">
      <w:pPr>
        <w:rPr>
          <w:rFonts w:hint="eastAsia"/>
        </w:rPr>
      </w:pPr>
      <w:r>
        <w:rPr>
          <w:rFonts w:hint="eastAsia"/>
        </w:rPr>
        <w:t>CCTACGGGCGGCAGCAGTAGGGAATATTGCGCAATGAGCGAAAGCTTGACGCAGCCATGCCGCGTGGATGACGAAGGCCTTCGGGTCGTAAAGTCCTTTTCTGAGGGAAGAATGAGCTTGGGAGTGGAATGCCCAGGCAGTGACGGTACCTCAGGAATAAGCAACGGCTAACTCCGTGCCAGCAGCCGCGGTAATACGGAGGTTGCAAGCGTTGTTCGGATTTACTGGGCGTAAAGGGAGCGCAGGCGGCCAAGTTAGTCCAAAGTGAAATCCCGGGGCTCAACCTCGGACGTGCTTTGGATACTGCTTGGCTTGAGTACGTGAGAGGTAAGCGGAATTCCAGGTGTAGCGGTGAAATGCGTAGATATCTGGAGGAACACCGGTGGCGAAAGCGGCTTACTGGCACGAGACTGACGCTGAGGCTCGAAAGCGTGGGGAGCGAACGGGATTAGATACCCGTGTAGTCC</w:t>
      </w:r>
    </w:p>
    <w:p w14:paraId="1CFD7E66">
      <w:pPr>
        <w:rPr>
          <w:rFonts w:hint="eastAsia"/>
        </w:rPr>
      </w:pPr>
      <w:r>
        <w:rPr>
          <w:rFonts w:hint="eastAsia"/>
        </w:rPr>
        <w:t>&gt;OTU023214</w:t>
      </w:r>
    </w:p>
    <w:p w14:paraId="0C647B62">
      <w:pPr>
        <w:rPr>
          <w:rFonts w:hint="eastAsia"/>
        </w:rPr>
      </w:pPr>
      <w:r>
        <w:rPr>
          <w:rFonts w:hint="eastAsia"/>
        </w:rPr>
        <w:t>CCTACGGGTGGCTGCAGTAGGGAATATTGCACAATGGGCGCAAGCCTGATGCAGCAACGCCGCGTGCGCGAAGAAGGCCTTCGGGTTGTAAAGCGCTTTTCTGGAGGAAGAGGCAGGACGGTACTCCAGGAAGAAGGATCGGCTAACTACGTGCCAGCAGCCGCGGTAACACGTAGGATCCGAGCGTTATCCGAATTTACTGGGCGTAAAGCGCGTGTAGGCGGCTGGGTAAGTTGGACGTGAAATCTCCCGGCTCAACTGGGAGGGGTCGTTCAAGACTGCCTGGCTAGAGGGCGGTAGAGGGAGGTGGAATTCCCGGTGTAGCAGTGAAATGCGTAGAGATCGGGAGGAACATCTGTGGCGAAGGCGACTGCCTGGACCAGCACTGACACTGAGGCACGAAAGCGTGGGGAGCAAACAGGATTAGATACCCGAGTAGTCC</w:t>
      </w:r>
    </w:p>
    <w:p w14:paraId="3030628E">
      <w:pPr>
        <w:rPr>
          <w:rFonts w:hint="eastAsia"/>
        </w:rPr>
      </w:pPr>
      <w:r>
        <w:rPr>
          <w:rFonts w:hint="eastAsia"/>
        </w:rPr>
        <w:t>&gt;OTU023215</w:t>
      </w:r>
    </w:p>
    <w:p w14:paraId="1D65FE65">
      <w:pPr>
        <w:rPr>
          <w:rFonts w:hint="eastAsia"/>
        </w:rPr>
      </w:pPr>
      <w:r>
        <w:rPr>
          <w:rFonts w:hint="eastAsia"/>
        </w:rPr>
        <w:t>CCTACGGGTGGCTGCAGTAAGGGATATTGCACAATGGGCGCAAGCCTGATCCAGCCATGCCGCGTGAGTGAAGAAGGCCTTAGGGTTGTAAAGCTCTTTCAGCGGGGAAGATAATGACGGTACCCGCAGAAGAAGCCCCGGCTAACTTCGTGCCAGCAGCCGCGGTAATACGAAGGGGGCTAGCGTTGTTCGGATTTACTGGGCGTAAAGCGCGCGCAGGCGGCCAACTAAGTCATACGTGAAATCCCTCAGCTTAACTGGGGAACTGCGTGTGATACTGGATGGCTTGGATTTGGGAGAGGGATGCGGAATTCCAGGTGTAGCGGTGAAATGCGTAGAGATCCGGAAGAACACCGGTGGCGAAGGCGGCCCGCTGGGCAGGAAGGCTCGCAAGAGCCGGCTGACACTGAGGCGCGACAGCGTGGGGAGCAAACAGGATTAGATACCCCAGTAGTCC</w:t>
      </w:r>
    </w:p>
    <w:p w14:paraId="41216F1A">
      <w:pPr>
        <w:rPr>
          <w:rFonts w:hint="eastAsia"/>
        </w:rPr>
      </w:pPr>
      <w:r>
        <w:rPr>
          <w:rFonts w:hint="eastAsia"/>
        </w:rPr>
        <w:t>&gt;OTU023216</w:t>
      </w:r>
    </w:p>
    <w:p w14:paraId="64909465">
      <w:pPr>
        <w:rPr>
          <w:rFonts w:hint="eastAsia"/>
        </w:rPr>
      </w:pPr>
      <w:r>
        <w:rPr>
          <w:rFonts w:hint="eastAsia"/>
        </w:rPr>
        <w:t>CCTACGGGCGGCTGCAGTGGGGAATCTTGCGCAATGGGCGAAAGCCTGACGCAGCGACGCCGCGTGCGGGAGGACGGCCTTCGGGTCGTAAACCGCTGTTGCCCGGGACGAAAAGCCCTTTCGAGGGCGTTGACGGTACCGGGTGAGGAAGCACCGGCTAACTCTGTGCCAGCAGCCGCGGTAATACAGAGGTCTCAAGCGTTGTTCGGATTCATTGGGCGTAAAGAGCGTGTAGGCGGCCAGGTAGGTCCGTTGTGAAAACTGGAGGCTCAACCTCCAGACGTCGATGGAAACCATCTGGCTAGAGTCCGGAAGAGGAGAGTGGAATTCCTAGTGTAGAGGTGAAATTCGTAGATATTAGGAAGAACACCAGTGGCGAAGGCGGCTAACTGGTCCGGTACTGACGCTGAGGTGCGAAAGCGTGGGGAGCAAACAGGATTAGATACCCCTGTAGTCC</w:t>
      </w:r>
    </w:p>
    <w:p w14:paraId="1CC1B1A3">
      <w:pPr>
        <w:rPr>
          <w:rFonts w:hint="eastAsia"/>
        </w:rPr>
      </w:pPr>
      <w:r>
        <w:rPr>
          <w:rFonts w:hint="eastAsia"/>
        </w:rPr>
        <w:t>&gt;OTU023217</w:t>
      </w:r>
    </w:p>
    <w:p w14:paraId="37CC1487">
      <w:pPr>
        <w:rPr>
          <w:rFonts w:hint="eastAsia"/>
        </w:rPr>
      </w:pPr>
      <w:r>
        <w:rPr>
          <w:rFonts w:hint="eastAsia"/>
        </w:rPr>
        <w:t>CCTACGGGTGGCAGCAGTGGGGAATATTGGACAATGGGCGCAAGCCTGATCCAGCCATGCCGCGTGAGTGAAGAAGGCCTTCGGGTTGTAAAGCTCTTTTGTCCGGAAAGAAAAGCCTTCGGTTAATACCCGGGGGTGATGACGGTACCGGAAGAATAAGCACCGGCTAACTTCGTGCCAGCAGCCGCGGTAATACGAAGGGTGCAAGCGTTGTCCGGAATTATTGGGCGTAAAGCGCGCGCAGGCGGTTCCTTAAGTCTGATGTGAAAGCCCCCGGCTCAACCGGGGAGGGTCATTGGAAACTGGGGAACTTGAGTACTGAAGAGGAAAGCGGAATTCCACGTGTAGCGGTGGAATGCGTAGATATCGGGAAGAACACCAGTGGCGAAGGCGTTCTGCTGGGCCGTTGCTGACACTGAGGCGCGACAGCGTGGGGAGCAAACAGGATTAGATACCCCGGTAGTCC</w:t>
      </w:r>
    </w:p>
    <w:p w14:paraId="07109C6D">
      <w:pPr>
        <w:rPr>
          <w:rFonts w:hint="eastAsia"/>
        </w:rPr>
      </w:pPr>
      <w:r>
        <w:rPr>
          <w:rFonts w:hint="eastAsia"/>
        </w:rPr>
        <w:t>&gt;OTU023218</w:t>
      </w:r>
    </w:p>
    <w:p w14:paraId="71C495BF">
      <w:pPr>
        <w:rPr>
          <w:rFonts w:hint="eastAsia"/>
        </w:rPr>
      </w:pPr>
      <w:r>
        <w:rPr>
          <w:rFonts w:hint="eastAsia"/>
        </w:rPr>
        <w:t>CCTACGGGTGGCTGCAGTGGGGAATCTTGCGCAATGGCCGAAAGGCTGACGCAGCGACGCCGCGTGCGGGAGGACGCTCTTCGGGGTGTAAACCGCTGTCAGTGGGGACGAACGGCCGGGGGAGGAAATGCCCTCGTGTTTGACGGTACCCGCAGAGGAAGCACCGGCTAACTCCGTGCCAGCAGCCGCGGTAATACGGAGGGTGCGAGCGTTGTTCGGAATTATTGGGCGTAAAGCGCGCGCAGGCGGTGATTTAAGTCTACCTGTGAAAGGCCGGGGCTCAACCCCGCGCATGCAGGAGATACTGGATCGCTGGAGACAAGCAGAGGCGAGCGGAATTCCGGGTGTAGCGGTGGAATGCGTAGATATCGGGAAGAACACCAGTGGCGAAAGCGGCCTCCTGGCACTGTTCTGACGCTGAGGTGCGAAAGCGTGGGGAGCGAACGGGATTAGATACCCCTGTAGTCC</w:t>
      </w:r>
    </w:p>
    <w:p w14:paraId="559E8971">
      <w:pPr>
        <w:rPr>
          <w:rFonts w:hint="eastAsia"/>
        </w:rPr>
      </w:pPr>
      <w:r>
        <w:rPr>
          <w:rFonts w:hint="eastAsia"/>
        </w:rPr>
        <w:t>&gt;OTU023219</w:t>
      </w:r>
    </w:p>
    <w:p w14:paraId="78435A42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CGGGAAGAAAAGGTTGTGGCTAATATCCACGGCTGATGACGGTACCGGAAGAATAAGCACCGGCTAACTACGTGCCAGCAGCCGCGGTAATACGGAGGGTGCAAGCGTTATCCGGATTTACTGGGTTTAAAGGGTGTGTAGGCGGACTTTTAAGTCAGCGGTGAAATCTCCGGGCTCAACCCGGAAACTGCCATTGATACTATTGGTCTTGAATATTGTTGAGGTGGGCGGAACGGGTCATGTAGCGGTGAAATGCATAGATATGACCCGGAACACCGATTGCGAAGGCAGCCCCCTGGGTCAAAACTGACGCTCATGCACGAAAGCGTGGGGAGCAAACAGGATTAGATACCCCTGTAGTCC</w:t>
      </w:r>
    </w:p>
    <w:p w14:paraId="22F38311">
      <w:pPr>
        <w:rPr>
          <w:rFonts w:hint="eastAsia"/>
        </w:rPr>
      </w:pPr>
      <w:r>
        <w:rPr>
          <w:rFonts w:hint="eastAsia"/>
        </w:rPr>
        <w:t>&gt;OTU023220</w:t>
      </w:r>
    </w:p>
    <w:p w14:paraId="3D2B3B93">
      <w:pPr>
        <w:rPr>
          <w:rFonts w:hint="eastAsia"/>
        </w:rPr>
      </w:pPr>
      <w:r>
        <w:rPr>
          <w:rFonts w:hint="eastAsia"/>
        </w:rPr>
        <w:t>CCTACGGGAGGCTGCAGTAGGGAATATTGCACAATGGGCGAAAGCCTGATGCAGCGACGCCGCGTGAGGGATGACGGCCTTCGGGTTGTAAACCTCTTTCGCACGGGACGAAGCGAGAGTGACGGTACCGTGAGAAGAAGCACCGGCTAACTACGTGCCAGCAGCCGCGGTAATACGTAGGGTGCGAGCGTTGTCCGGATTCATTGGGCGTAAAGAGCTCGTAGGCGGCTCGACAAGTCGGGTGTGAAAACTCCAGGCTCAACCTGGAGATGCCACTCGATACTGTCGTGGCTAGAGTCCGGTAGGGGACCATGGAATTCCTGGTGTAGCGGTGAAATGCGCAGATATCAGGAGGAACACCGGTGGCGAAGGCGGGTCTCTGGGCCGGTACTGACGCTCAGGAGCGAAAGCGTGGGGAGCAAACAGGATTAGATACCCCGGTAGTCC</w:t>
      </w:r>
    </w:p>
    <w:p w14:paraId="78BF3B19">
      <w:pPr>
        <w:rPr>
          <w:rFonts w:hint="eastAsia"/>
        </w:rPr>
      </w:pPr>
      <w:r>
        <w:rPr>
          <w:rFonts w:hint="eastAsia"/>
        </w:rPr>
        <w:t>&gt;OTU023221</w:t>
      </w:r>
    </w:p>
    <w:p w14:paraId="75EA9C69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GGCGGGGACGATGATGACGGTACCCGCAGAATAAGCCCCGGCTAACTTCGTGCCAGCAGCCGCGGTAATACGGAGGGGGCGAGCGTTATTCGGATTTACTGGGCGTAAAGCGCACGCAGGCGGTCTCTTAAGTCTGATGTGAAAGCCCACGGCTCAACCGTGGAGGGTCATTGGAAACTGGGAGACTTGAGTGCAGGAGAGAAAAGTGGAATTCCACGTGTAGCGGTGAAATGCGTAGAGATGTGGAGGAACACCGGTGGCGAAGGCGGCTATCTGGCCCGTTATTGACGCTGAGGCGCGAAAGCGTGGGGAGCAAACAGGATTAGATACCCTTGTAGTCC</w:t>
      </w:r>
    </w:p>
    <w:p w14:paraId="1E9A4ECD">
      <w:pPr>
        <w:rPr>
          <w:rFonts w:hint="eastAsia"/>
        </w:rPr>
      </w:pPr>
      <w:r>
        <w:rPr>
          <w:rFonts w:hint="eastAsia"/>
        </w:rPr>
        <w:t>&gt;OTU023222</w:t>
      </w:r>
    </w:p>
    <w:p w14:paraId="04E2A86F">
      <w:pPr>
        <w:rPr>
          <w:rFonts w:hint="eastAsia"/>
        </w:rPr>
      </w:pPr>
      <w:r>
        <w:rPr>
          <w:rFonts w:hint="eastAsia"/>
        </w:rPr>
        <w:t>CCTACGGGTGGCAGCAGTAGGGAATCTTCCGCAATGGACGAAAGTCTGACGCAGCGACGCCGCGTGTGGGATGACGCCTTTCGGGGTGTAAACCACTGTTGCCCGGGACGAAAAGCCCTTTCGAGGGAATTGACGGTACCGGGTGAGGAAGCACCGGCTAACTCTGTGCCAGCAGCCGCGGTAATACAGAGGGTGCGAGCGTTGTTCGGAATCACTGGGCGTAAAGCGCGCGCAGGCGGGACCTGCAAGTCGGGAGTGAAAGGCCGGGGCTCAACCCCGGAGCTGCTTTCGAGACTGCGGACCTGGAGACCAGTAGGGGTTGGTGGAATTCCCGGTGTAGCGGTGGAATGCGTAGATATCGAGAGGAACACCTGCGGCGAAGGCGGGTTGCTGGGCCGACACTGACGCTGAGGCGCGAAAGCCAGGGGAGCGAACGGGATTAGATACCCGAGTAGTCC</w:t>
      </w:r>
    </w:p>
    <w:p w14:paraId="1346957A">
      <w:pPr>
        <w:rPr>
          <w:rFonts w:hint="eastAsia"/>
        </w:rPr>
      </w:pPr>
      <w:r>
        <w:rPr>
          <w:rFonts w:hint="eastAsia"/>
        </w:rPr>
        <w:t>&gt;OTU023223</w:t>
      </w:r>
    </w:p>
    <w:p w14:paraId="7191AD5C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CTCGGGTCGTAAAGCTCTGTTACCAGGGAAGAACGCTCAGGAGAGTAACTGTTCTTGAGGTGACGGTACCAGAGGAATAAGCCTCGGCTAACTCCGTGCCAGCAGCCGCGGTAAGACGGAGGAGGCAAGCGTTATCCGGAATTATTGGGCGTAAAGCGTCCGCAGGCGGTTTTTTAAGTCTGTTGTCAAAGCCCACAGCTCAACTGTGGATCGGCAATGGAAACTGGAAGACTAGAGTGTGGTAGGGGTAGAGGGAATTCCCGGTGTAGCGGTGAAATGCGTAGATATCGGGAAGAACACCAGTGGCGAAGGCGCTCTACTGGGCCACAACTGACGCTGAGGGACGAAAGCTAGGGGAGCGAAAGGGATTAGATACCCGAGTAGTCC</w:t>
      </w:r>
    </w:p>
    <w:p w14:paraId="698DB2CE">
      <w:pPr>
        <w:rPr>
          <w:rFonts w:hint="eastAsia"/>
        </w:rPr>
      </w:pPr>
      <w:r>
        <w:rPr>
          <w:rFonts w:hint="eastAsia"/>
        </w:rPr>
        <w:t>&gt;OTU023224</w:t>
      </w:r>
    </w:p>
    <w:p w14:paraId="1B7A9A58">
      <w:pPr>
        <w:rPr>
          <w:rFonts w:hint="eastAsia"/>
        </w:rPr>
      </w:pPr>
      <w:r>
        <w:rPr>
          <w:rFonts w:hint="eastAsia"/>
        </w:rPr>
        <w:t>CCTACGGGGGGCAGCAGTGGGGAATATTGGACAATGGGGGCAACCCTGATCCAGCCATGCCGCGTGAGTGATGACGGCCTTAGGGTTGTAAAGCCCTGTCGACTGGGAACAAGGTAGACGTGCTCATACCACGTTTGCTTGAGGGTACCAGTAAAGGAAGCACCGGCTAACCCTGTGCCAGCAGCCGCGGTAAGACGAACCACACAAACGTTATTCGGAATTACTGGGCTTAAAGGGTGCGTAGGCTGCGCAGTAAGTTGGGTGTGAAATACCTCGGCTCAACCGAGGAACTGCGCCCAAAACTACTGTGATTGAGGAAGATAGAGGTAAGCGGAACTTACGGTGGAGCGGTGAAATGCGTTGATATCGTAAGGAACACCTGTGGCGAAAGCGGCTTACTGGGTCTTTTCTGACGCTGATGCACGAAAGCTAGGGGAGCAAACGGGATTAGATACCCCTGTAGTCC</w:t>
      </w:r>
    </w:p>
    <w:p w14:paraId="1B5BC301">
      <w:pPr>
        <w:rPr>
          <w:rFonts w:hint="eastAsia"/>
        </w:rPr>
      </w:pPr>
      <w:r>
        <w:rPr>
          <w:rFonts w:hint="eastAsia"/>
        </w:rPr>
        <w:t>&gt;OTU023225</w:t>
      </w:r>
    </w:p>
    <w:p w14:paraId="2FC5E7C2">
      <w:pPr>
        <w:rPr>
          <w:rFonts w:hint="eastAsia"/>
        </w:rPr>
      </w:pPr>
      <w:r>
        <w:rPr>
          <w:rFonts w:hint="eastAsia"/>
        </w:rPr>
        <w:t>CCTACGGGTGGCTGCAGTGGGGAATATTGGACAATGGGCGCAAGCCTGATCCAGCCATGCCGCGTGGGTGAAGAAGGCCTTCGGGTTGTAAAGCCCTTTTGTACGGGAAGAAATCTCCAGGGTTAATACCTTTGGAAGCTGACGGTACCGTAAGAATAAGCACCGGCTAACTTCGTGCCAGCAGCCGCGGTAATACGAAGGGTGCAAGCGTTACTCGGAATTACTGGGCGTAAAGCGTGCGTAGGCGGTCCGATAAGTGGGGAGTGAAAGCCCTCGGCTTAACCGAGGAAGTGCTTTCCAAACTGTCGGACTTGAGTACGCAAGAGGATCGCGGAATTCCCGGTGTAGAGGTGAAATTCGTAGATATCGGGAGGAACATCAGTGGCGAAGGCGGTTGCCTGGCCCAACACTGACGCTGAGGTGCGAAAGCGTGGGTAGCAAACAGGATTAGATACCCCGGTAGTCC</w:t>
      </w:r>
    </w:p>
    <w:p w14:paraId="5FCD7799">
      <w:pPr>
        <w:rPr>
          <w:rFonts w:hint="eastAsia"/>
        </w:rPr>
      </w:pPr>
      <w:r>
        <w:rPr>
          <w:rFonts w:hint="eastAsia"/>
        </w:rPr>
        <w:t>&gt;OTU023226</w:t>
      </w:r>
    </w:p>
    <w:p w14:paraId="7BA5D4D7">
      <w:pPr>
        <w:rPr>
          <w:rFonts w:hint="eastAsia"/>
        </w:rPr>
      </w:pPr>
      <w:r>
        <w:rPr>
          <w:rFonts w:hint="eastAsia"/>
        </w:rPr>
        <w:t>CCTACGGGAGGCTGCAGTGGGGAATATTGGACAATGGGCGCAAGCCTGATCCAGCAATGCCGCGTGTGTGAAGAAGGCCTGCGGGTTGTAAAGCACTTTAAGCAGGGAGGATGGGGTGTGAGGCGAATAGCCTTGAGTCCTGACGTTACCTGCAGAATAAGCACCGGCTAACTTCGTGCCAGCAGCCGCGGTAATACGAAGGGTGCGAGCGTTATCCGGAGTTACTGGGCGTAAAGCGTGCGTAGGCGGGTCGGTAAGTGGGTGGTGAAAGCGCTCGGCTAAACCGGGCGAGTGCCATTCAGACTGCCGGTCTAGAGGCGGATAGAGGGGTGCGGAATTCCGGGTGTAGCGGTGAAATGTGTAGAGATGTGGAGGAACACCAGTGGCGAAGGCGACTCTTTGGTCTGTAACTGACGCTGAGGCGCGAAAGCGTGGGGAGCAAACAGGATTAGATACCCCAGTAGTCC</w:t>
      </w:r>
    </w:p>
    <w:p w14:paraId="5422AA0F">
      <w:pPr>
        <w:rPr>
          <w:rFonts w:hint="eastAsia"/>
        </w:rPr>
      </w:pPr>
      <w:r>
        <w:rPr>
          <w:rFonts w:hint="eastAsia"/>
        </w:rPr>
        <w:t>&gt;OTU023227</w:t>
      </w:r>
    </w:p>
    <w:p w14:paraId="3C7732AD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TTCGGGTTGTAAACCGCTTTCAGGAGGGACGAAGCCACTCGGGTTAATAGCCCAGAGGGTGACGGTACCTCCAGAAGAAGCCCCGGCTAACTACGTGCCAGCAGCCGCGGTAATACGTAGGGGGCAAGCGTTGTCCGGAATTACTGGGCGTAAAGCGCACGTAGGCGGCGATTCAAGTCAGAGGTGAAAGCCCGGGGCTCAACCCCGGAACTGCCTTTGAAACTAGATTGCTAGAATCCTGGAGAGGTTAGTGGAATTCCGAGTGTAGAGGTGAAATTCGTAGATATCGAGAGGAACACCGGTGGCGAAGGCGGCCTTCTGGACGGCGACTGACGCTGAGACGCGAAAGCGTGGGGAGCAAACAGGATTAGATACCCTTGTAGTCC</w:t>
      </w:r>
    </w:p>
    <w:p w14:paraId="28EEB78F">
      <w:pPr>
        <w:rPr>
          <w:rFonts w:hint="eastAsia"/>
        </w:rPr>
      </w:pPr>
      <w:r>
        <w:rPr>
          <w:rFonts w:hint="eastAsia"/>
        </w:rPr>
        <w:t>&gt;OTU023228</w:t>
      </w:r>
    </w:p>
    <w:p w14:paraId="600B8E63">
      <w:pPr>
        <w:rPr>
          <w:rFonts w:hint="eastAsia"/>
        </w:rPr>
      </w:pPr>
      <w:r>
        <w:rPr>
          <w:rFonts w:hint="eastAsia"/>
        </w:rPr>
        <w:t>CCTACGGGCGGCTGCAGTGGGGAATTTTGCGCAATGGGCGAAAGCCTGACGCAGCAACGCCGCGTGTGTGATGAAGGCCTTCGGGTTGTAAAGCTCTGTCTTTGGGGACGATAATGACGGTACCCAAGGAGGAAGCCACGGCTAACTACGTGCCAGCAGCCGCGGTAATACGGGGGGAGCAAGCGTTGTTCGGATTTACTGGGCGTAAAGGGCGCGTAGGCGGCCACCGCAAGTCGACTGTGAAATCTCCGGGCTTAACCTGGGGGCTGCGTTCGAGACGTGTGGTCTGGAGTGCGGAAGAGGGTCGTGGAATTCCCAGTGTAGAGGTGAAATTCGTAGATATTGGGAAGAACACCGGTGGCGAAGGCGGCGACCTGGTCCGTGACTGACGCTGAGGCGCGAAAGCGTGGGGAGCAAACGGGATTAGATACCCTAGTAGTCC</w:t>
      </w:r>
    </w:p>
    <w:p w14:paraId="4175F162">
      <w:pPr>
        <w:rPr>
          <w:rFonts w:hint="eastAsia"/>
        </w:rPr>
      </w:pPr>
      <w:r>
        <w:rPr>
          <w:rFonts w:hint="eastAsia"/>
        </w:rPr>
        <w:t>&gt;OTU023229</w:t>
      </w:r>
    </w:p>
    <w:p w14:paraId="28481025">
      <w:pPr>
        <w:rPr>
          <w:rFonts w:hint="eastAsia"/>
        </w:rPr>
      </w:pPr>
      <w:r>
        <w:rPr>
          <w:rFonts w:hint="eastAsia"/>
        </w:rPr>
        <w:t>CCTACGGGTGGCTGCAGTGGGGAATATTGGACAATGGGCGCAAGCCTGATCCAGCCATGCCGCGTGAACGATGAACACCTGCCGACCTAACACGTCGGCGGGCTGACAGTATCGAGGGAAGAAGCCCCGGCTAACTCCGTGCCAGCAGCCGCGGTAATACGGGGGGGGCGAGCGTTGTCCGGATTTATTGGGCGTAAAGAGCTCGTAGGCGGGCTATTAAGTCAGTGGTGAAATCCAGCAGCTCAACTGTTGATGTGCCATTGATACTGGTAGCCTTGAGTACAGATGAGGTAGGCGGAATTGACAGTGTAGCGGTGAAATGCATAGATATTGTCAAGAACTCCGATAGCGAAGGCAGCTTACTGGGCTGTAACTGACGCTGATGCACGAAAGTGTGGGGATCAAACAGGATTAGATACCCGGGTAGTCC</w:t>
      </w:r>
    </w:p>
    <w:p w14:paraId="1AD5F11C">
      <w:pPr>
        <w:rPr>
          <w:rFonts w:hint="eastAsia"/>
        </w:rPr>
      </w:pPr>
      <w:r>
        <w:rPr>
          <w:rFonts w:hint="eastAsia"/>
        </w:rPr>
        <w:t>&gt;OTU023230</w:t>
      </w:r>
    </w:p>
    <w:p w14:paraId="0D0D967D">
      <w:pPr>
        <w:rPr>
          <w:rFonts w:hint="eastAsia"/>
        </w:rPr>
      </w:pPr>
      <w:r>
        <w:rPr>
          <w:rFonts w:hint="eastAsia"/>
        </w:rPr>
        <w:t>CCTACGGGAGGCAGCAGTGAGGAATATTGCGCAATGGGCGCAAGCCTGACCGAGCAACATCGCGTGGAGGACGACGGCCTTCGGGTTGTAAACTCCTTTTGTCGGGGATGATACCAGACAGTACCCGGCGAATAAGCCCCGGCTAACTCCGTGCCAGCAGCCGCGGTAAGACGGAGGGGGCAAGCGTTGTCCGGACTCACTGGGCGTAAAGGGTGCGTAGGCGGCCAGATTGGTCAGGCGTGAAAATCCTGGGCTTAACCTGGGGACTGCGCTTGAGACGGTATGGCTGGAGGACGGAAGAGGCTCGCGGAATTCCCAGTGTAGAGGTGAAATTCGTAGATATTGGGAAGAACACCGGTGGCGAAGGCGGCGAGCTGGTCCGTTACTGACGCTGAGGCGCGACAGCGTGGGGAGCAAACAGGATTAGATACCCCTGTAGTCC</w:t>
      </w:r>
    </w:p>
    <w:p w14:paraId="31836DC6">
      <w:pPr>
        <w:rPr>
          <w:rFonts w:hint="eastAsia"/>
        </w:rPr>
      </w:pPr>
      <w:r>
        <w:rPr>
          <w:rFonts w:hint="eastAsia"/>
        </w:rPr>
        <w:t>&gt;OTU023231</w:t>
      </w:r>
    </w:p>
    <w:p w14:paraId="1CE8676B">
      <w:pPr>
        <w:rPr>
          <w:rFonts w:hint="eastAsia"/>
        </w:rPr>
      </w:pPr>
      <w:r>
        <w:rPr>
          <w:rFonts w:hint="eastAsia"/>
        </w:rPr>
        <w:t>CCTACGGGCGGCTGCAGTTAGGAATCTTCCACAATGGGCGAAAGCCTGATGGAGCGACGCCGCGTGAGGGATGAAGGTTCTCGGATCGTAAACCTCTGAATCAGGGACGAAAGACGCGTAAGCGGGATGACGGTACCTGAGTAATAGCACCGGCTAACTCCGTGCCAGCAGCCGCGGTAATACGGAGGGTGCAAGCGTTACCCGGAATCACTGGGCGTAAAGGGCGTGTAGGCGGTTATTTAAGTCTGGTTTTAAAGACCGGGGCTCAACCCCGGGAGTGGACTGGATACTGGATGACTTGACCTCTGGAGAGGGAACTGGAATTCCTGGTGTAGCGGTGGAATGCGTAGATATCAGGAGGAACACCTGCGGCGAAGGCGGGTTGCTGGGCTGACACTGACGCTGACAGCGCGAAAGCTAGGGGAGCGAACGGGATTAGATACCCCTGTAGTCC</w:t>
      </w:r>
    </w:p>
    <w:p w14:paraId="4072C400">
      <w:pPr>
        <w:rPr>
          <w:rFonts w:hint="eastAsia"/>
        </w:rPr>
      </w:pPr>
      <w:r>
        <w:rPr>
          <w:rFonts w:hint="eastAsia"/>
        </w:rPr>
        <w:t>&gt;OTU023232</w:t>
      </w:r>
    </w:p>
    <w:p w14:paraId="5653B60C">
      <w:pPr>
        <w:rPr>
          <w:rFonts w:hint="eastAsia"/>
        </w:rPr>
      </w:pPr>
      <w:r>
        <w:rPr>
          <w:rFonts w:hint="eastAsia"/>
        </w:rPr>
        <w:t>CCTACGGGTGGCTGCAGTGGGGAATTTTGCGCAATGGGCGGAAGCCTGACGCAGCGACGCCGCGTGGGGGATGACGGCCTTCGGGTTGTAAACCTCGAACGCCTCTGACAAAGCTGTCCTCTTTTGGGGGTGGTGATGGTAGGGGGGGTGGAGCGCCGGCCAACTACGTGCCAGCAGCCGCGGTAAGACGTAGGGCGCGAGCGTTGTCCGGAATCATTGGGCGTAAAGAGCTCGTAGGCGGCTTAGTAAGTCGGTCGTGAAAGCCCGAGGCTCAACTTCGGGACTGCGGTCGATACTGCTATAGCTAGAGTTTGGTAGAGGAGAACGGAATTCCCGGTGTAGCGGTGGAATGCGCAGATATCGGGAGGAACACCGGTGGCGAAGGCGGATCTCTGGGCCTGTCCTGACGCTCAGGCGCGAAAGCTGGGGGAGCGAACAGGATTAGATACCCTTGTAGTCC</w:t>
      </w:r>
    </w:p>
    <w:p w14:paraId="2ABB53EA">
      <w:pPr>
        <w:rPr>
          <w:rFonts w:hint="eastAsia"/>
        </w:rPr>
      </w:pPr>
      <w:r>
        <w:rPr>
          <w:rFonts w:hint="eastAsia"/>
        </w:rPr>
        <w:t>&gt;OTU023233</w:t>
      </w:r>
    </w:p>
    <w:p w14:paraId="083E528B">
      <w:pPr>
        <w:rPr>
          <w:rFonts w:hint="eastAsia"/>
        </w:rPr>
      </w:pPr>
      <w:r>
        <w:rPr>
          <w:rFonts w:hint="eastAsia"/>
        </w:rPr>
        <w:t>CCTACGGGGGGCAGCAGTGGGGAATATTGCGCAATGGACGAAAGTCTGACGCAGCGACGCCGCGTGTGGGATGACGGTCTTCGGATTGTAAACCACTGTCGGGAGGGACGAATACGCCGCAAGGCGGGTGACGGTACCTCCAAAGGAAGCACCGGCTAACTCCGTGCCAGCAGCCGCGGTAAGACGGAGGGTCCTAGCGTTGTTCGGAATTACTGGGCGTAAAGAGCGTGTAGGCGGTTCGGTTAGTCGGATGTGAAAGTCCGGGGCTCAACCCCGGGAGGCCATTCGATACTGCCGGACTAGAGGCAGGTAGGGGAGAGTGGAATACCTGGTGTAGCGGTGATATGCGTAGAGATCGGGAAGAACATCAGTGGCGAAGGCGGCCTGCTGGGCTGTTGCTGACGCTGAGGCGCGACAGCGTGGGGAGCAAACAGGATTAGATACCCGGGTAGTCC</w:t>
      </w:r>
    </w:p>
    <w:p w14:paraId="123853FE">
      <w:pPr>
        <w:rPr>
          <w:rFonts w:hint="eastAsia"/>
        </w:rPr>
      </w:pPr>
      <w:r>
        <w:rPr>
          <w:rFonts w:hint="eastAsia"/>
        </w:rPr>
        <w:t>&gt;OTU023234</w:t>
      </w:r>
    </w:p>
    <w:p w14:paraId="13ECC036">
      <w:pPr>
        <w:rPr>
          <w:rFonts w:hint="eastAsia"/>
        </w:rPr>
      </w:pPr>
      <w:r>
        <w:rPr>
          <w:rFonts w:hint="eastAsia"/>
        </w:rPr>
        <w:t>CCTACGGGTGGCTGCAGTGGGGAATCTTGCGCAATGGCCGAAAGGCTGACGCAGCGACGCCGCGTGTGGGAGGAAGCTCTTCGGGGTGTAAACCCCTGTTGCCCGGGACGAACAGCTCGTTTCGACGAGCCTGACGGTACCGGGTGAGGAAGCACCGGCTAACTCTGTGCCAGCAGCCGCGGTAATACAGAGGGTGCGAGCGTTGTCCGGAATCACTGGGCGTAAAGTGTGCGCAGGCGGCAGAGCAAGTCGAGTGTGAAAGCCCCGGGCTCAACCTGGGAACTGCGTTTGAAACTGCAAGGCTAGAGTGTAGGAGAGGGGGGTAGAATTCCACGTGTAGCAGTGAAATGCGTAGAGATGTGGAGGAATACCAATGGCGAAGGCAGCCCCCTGGCCTAACACTGACGCTCATGCACGAAAGCGTGGGGAGCAAACAGGATTAGATACCCGGGTAGTCC</w:t>
      </w:r>
    </w:p>
    <w:p w14:paraId="51AC8FDB">
      <w:pPr>
        <w:rPr>
          <w:rFonts w:hint="eastAsia"/>
        </w:rPr>
      </w:pPr>
      <w:r>
        <w:rPr>
          <w:rFonts w:hint="eastAsia"/>
        </w:rPr>
        <w:t>&gt;OTU023235</w:t>
      </w:r>
    </w:p>
    <w:p w14:paraId="3ED0AC13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CTAGGGTTGTAAAGCTCTTTCAGCGGGGACGATAATGACGGTACCCGCAGAAGAAGCCCCGGCTAACTTCGTGCCAGCAGCCGCGGTAATACGAAGGGGGCTAGCGTTGTTCGGAATTATTGGGCGTAAAGAGCTCGTAGGCGGTTTGTCGCGTCTGCCGTGAAAGTCCGGGGCTCAACTCCGGATCTGCGGTGGGTACGGGCAGACTAGAGTGATGTAGGGGAGACTGGAATTCCTGGTGTAGCGGTGAAATGCGCAGATATCAGGAGGAACACCGGTGGCGAAGGCGGCTCTCTGGACCTGTCCTGACGCTCAGGCGCGAAAGCTAGGGGAGCGAACAGGATTAGATACCCCGGTAGTCC</w:t>
      </w:r>
    </w:p>
    <w:p w14:paraId="51CEF050">
      <w:pPr>
        <w:rPr>
          <w:rFonts w:hint="eastAsia"/>
        </w:rPr>
      </w:pPr>
      <w:r>
        <w:rPr>
          <w:rFonts w:hint="eastAsia"/>
        </w:rPr>
        <w:t>&gt;OTU023236</w:t>
      </w:r>
    </w:p>
    <w:p w14:paraId="1C07F3A7">
      <w:pPr>
        <w:rPr>
          <w:rFonts w:hint="eastAsia"/>
        </w:rPr>
      </w:pPr>
      <w:r>
        <w:rPr>
          <w:rFonts w:hint="eastAsia"/>
        </w:rPr>
        <w:t>CCTACGGGGGGCTGCAGCCAGGAATCTTGGGCAATGGGCGAAAGCCTGACCCAGCAACACCGTGTGGGCGATGAAGGCCTTCGGGTCGTAAAGCCCTGTTGTTGGGGACGAAGGGCGAAGGGTTAATAGCCCCTAGCCTGACGGTACCCTTCGAGGAAGCCCCGGCTAACTCTGTGCCAGCAGCCGCGGTAAGACAGAGGGGGCAAGCGTTGTCCGGATTTACTGGGCGTACAGCGCGCGCAGGCGGCGATGGACGTGCCGTGTGACAGGCGGAGGCTCAACCTCCGACGGTCACGGTAGACGCCATCGCTGGAGGCCGAGAGAGGGCAGTGGAATACCCGGTGGAGCGGTGAAATGCGTAGAGATCGGGTGGAACACCAGGGGCGCAGGCGGCTGCCTGGCTCGGACCTGACGCTGAGGCGCGAGAGCGTGGGGAGCAAACTGGATTAGATACCCCGGTAGTCC</w:t>
      </w:r>
    </w:p>
    <w:p w14:paraId="5FD7F862">
      <w:pPr>
        <w:rPr>
          <w:rFonts w:hint="eastAsia"/>
        </w:rPr>
      </w:pPr>
      <w:r>
        <w:rPr>
          <w:rFonts w:hint="eastAsia"/>
        </w:rPr>
        <w:t>&gt;OTU023237</w:t>
      </w:r>
    </w:p>
    <w:p w14:paraId="3C8F5BD7">
      <w:pPr>
        <w:rPr>
          <w:rFonts w:hint="eastAsia"/>
        </w:rPr>
      </w:pPr>
      <w:r>
        <w:rPr>
          <w:rFonts w:hint="eastAsia"/>
        </w:rPr>
        <w:t>CCTACGGGAGGCAGCAGTCGGGAATTTTGGGCAATGGGCGCAAGCCTGACCCAGCAACGCCGCGTGAAGGACGAAGTTTTTCGGAATGTAAACTTCACAAGACGGGGAAGAATAAGTTAAGGCAAATACCCTTGACGATGACGGTACCCGTAGTAAGCTCCGGCTAACTTCGTGCCAGCAGCCGCGGTAATACGGGGGGGGTAAGCGTTGTTCGGAATTACTGGGCGTAAAGGGCTCGTAGGCGGCCAACTAAGTCATACGTGAAATCCCTCAGCTTAACTGGGGAACTGCGTGTGATACTGGATGGCTTGGATTTGGGAGAGGGATGCGGAATTTCCGGTGTAGCAGTGAAATGCGTAGAGATCGGAAGGAACATCTGTGGCGAAGGCGGCATCCTGGGCCAACACTGACACTGAGGCACGAAAGCGTGGGGAGCAAACAGGATTAGATACCCGGGTAGTCC</w:t>
      </w:r>
    </w:p>
    <w:p w14:paraId="2DB96EAE">
      <w:pPr>
        <w:rPr>
          <w:rFonts w:hint="eastAsia"/>
        </w:rPr>
      </w:pPr>
      <w:r>
        <w:rPr>
          <w:rFonts w:hint="eastAsia"/>
        </w:rPr>
        <w:t>&gt;OTU023238</w:t>
      </w:r>
    </w:p>
    <w:p w14:paraId="52DF4DEA">
      <w:pPr>
        <w:rPr>
          <w:rFonts w:hint="eastAsia"/>
        </w:rPr>
      </w:pPr>
      <w:r>
        <w:rPr>
          <w:rFonts w:hint="eastAsia"/>
        </w:rPr>
        <w:t>CCTACGGGAGGCTGCAGTCGGGAATTTTGGGCAATGGGCGCAAGCCTGACCCAGCAACGCCGCGTGAAGGATGAAGTTTCTCGGAATGTAAACTTCACAAGAATGGGAAGAATAAGGGTGGGCTAATACCCCTCCCGATGACGGTACCATTTGTAAGCTCCGGCTAACTCCGTGCCAGCAGCCGCGGTAATACGGGGGGAGCAAGCGTTGTTCGGAATTACTGGGCGTAAAGGGCTCGTAGGCGGCCAACTAAGTCGGACGTGAAATCCCCAGGCTCAACCTGGGAACTGCGTCCGATACTGGATGGCTTGAATTCGGGAGAGGGATGCAGAATTCCAGGTGTAGCGGTGAAATGCGTAGATATCGGGAGGAACACCTGTGGCGAAGGCGACCCCCTGGTTGGATACTGACGCTGAGACGCGAAAGCGTGGGGAGCAAACAGGATTAGATACCCCAGTAGTCC</w:t>
      </w:r>
    </w:p>
    <w:p w14:paraId="3883AAEC">
      <w:pPr>
        <w:rPr>
          <w:rFonts w:hint="eastAsia"/>
        </w:rPr>
      </w:pPr>
      <w:r>
        <w:rPr>
          <w:rFonts w:hint="eastAsia"/>
        </w:rPr>
        <w:t>&gt;OTU023239</w:t>
      </w:r>
    </w:p>
    <w:p w14:paraId="0A425CB0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CGGGAAGAATAAGCCTGCGTTAACATCGCAGGTGATGACGGTACCGTTTGTAAGCTCCGGCTAACTCCGTGCCAGCAGCCGCGGTAATACGGGGGGAGCAAGCGTTGTTCGGAATCACTGGGCTTAAAGGGCGCGTAGGCGGATCAGCAAGTCCGGGGTGAAATCTTTCGGCTTAACCGGAAAAGTGCCTTGGATACTGCTGGTCTCGAGGGAGGTAGGGGTCATTGGAACTTCTGGTGGAGCGGTGAAATGCGTTGATATCAGAAGGAACGCCGGTGGCGAAAGCGAATGACTCTGAGGCACGAAAGCCAGGGGAGCGAACGGGATTAGATACCCCTGTAGTCC</w:t>
      </w:r>
    </w:p>
    <w:p w14:paraId="4D6DCC98">
      <w:pPr>
        <w:rPr>
          <w:rFonts w:hint="eastAsia"/>
        </w:rPr>
      </w:pPr>
      <w:r>
        <w:rPr>
          <w:rFonts w:hint="eastAsia"/>
        </w:rPr>
        <w:t>&gt;OTU023240</w:t>
      </w:r>
    </w:p>
    <w:p w14:paraId="7ACA9942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CCTTCGGGTTGTAAACCCCTTTCAGGAGGGACGAAGGTTGGCTGGTGAATAGCCAGTCCGACTGACGGTACCTCCACAAGAAGCCCCGGCTAACTACGTGCCAGCAGCCGCGGTAATACGTAGGGGGCGAGCGTTGTCCGGATTCATTGGGCGTAAAGCGCGCGCAGGCGGCCGGTCAAGTCGGATGTGAAAACCCGGGGCTCAACCCCGGGCCTGCATCCGATACTGATCGGCTCGAGGAAGGTAGGGGAGCACGGAATTCCTGGTGTAGCGGTGAAATGCGCAGATATCAGGAGGAACACCGGTGGCGAAGGCGGTGCTCTGGGCCAGTACTGACGCTGAGGAGCGAAAGCGTGGGGAGCAAACAGGATTAGATACCCGAGTAGTCC</w:t>
      </w:r>
    </w:p>
    <w:p w14:paraId="5B522C6F">
      <w:pPr>
        <w:rPr>
          <w:rFonts w:hint="eastAsia"/>
        </w:rPr>
      </w:pPr>
      <w:r>
        <w:rPr>
          <w:rFonts w:hint="eastAsia"/>
        </w:rPr>
        <w:t>&gt;OTU023241</w:t>
      </w:r>
    </w:p>
    <w:p w14:paraId="5DF5AE50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AAAAGCGAAAGCTTGATCTATCCCTGGAGGAAGCACGGGCTAAGTTCGTGCCAGCAGCCGCGGTAAGACGAACCGTGCGAGCGTTGTCCGGATTTATTGGGTTTAAAGGGTGCGTAGGCGGCGACATAAGGCTGTGGTGAAAGTCTGGGGCTCAACTCCAGATCGGCCGTGGCAACTGTGTCGCTTGGGCACTGTAGAGGCAGATGGAATTCCGGGTGTAGCGGTGGAATGCGTAGAGATCCGGAAGAACACCAGTGGCGAAGGCGGTCTGCTGGGCAGTGAACCCGCGAGGGTTCAATAGCCGACACTGAGGCGCGACAGCGTGGGGAGCAAACAGGATTAGATACCCGTGTAGTCC</w:t>
      </w:r>
    </w:p>
    <w:p w14:paraId="02246959">
      <w:pPr>
        <w:rPr>
          <w:rFonts w:hint="eastAsia"/>
        </w:rPr>
      </w:pPr>
      <w:r>
        <w:rPr>
          <w:rFonts w:hint="eastAsia"/>
        </w:rPr>
        <w:t>&gt;OTU023242</w:t>
      </w:r>
    </w:p>
    <w:p w14:paraId="16983FF7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AATGGGGTAACCCATTCGGACGGTACCTCCAGAAGCAGCCACGGCTAACTTCGTGCCAGCAGCCGCGGTAATACGAAGGTGGCAAGCGTTGTTCGGATTTACTGGGCGTAAAGGGCTCGTAGGTGGCCAACTAAGTCAGACGTGAAATCCCTCGGCTTAACCGGGGAACTGCGTCTGATACTGGATGGCTTGAGTTTGGGAGAGGGACGCGGAATTCCAGGTGTAGCGGTGAAATGCGTAGATATCTGGAGGAACACCGGTGGCGAAGGCAGTCCCCTGGGCCTGTACTGACGCTCATGCACGAAAGCGTGGGGAGCAAACAGGATTAGATACCCTTGTAGTCC</w:t>
      </w:r>
    </w:p>
    <w:p w14:paraId="7E1D6552">
      <w:pPr>
        <w:rPr>
          <w:rFonts w:hint="eastAsia"/>
        </w:rPr>
      </w:pPr>
      <w:r>
        <w:rPr>
          <w:rFonts w:hint="eastAsia"/>
        </w:rPr>
        <w:t>&gt;OTU023243</w:t>
      </w:r>
    </w:p>
    <w:p w14:paraId="070B482C">
      <w:pPr>
        <w:rPr>
          <w:rFonts w:hint="eastAsia"/>
        </w:rPr>
      </w:pPr>
      <w:r>
        <w:rPr>
          <w:rFonts w:hint="eastAsia"/>
        </w:rPr>
        <w:t>CCTACGGGTGGCTGCAGTGGGGAATATTGCGCAATGGCCGCAAGGCTGACGCAGCGACGCCGCGTGTGGGATGACGGCCTTCGGGTTGTAAACCACTGTCGGGAGGGACGAATACTCGGCTTTGCCGAGGGTGACGGTACCTCCAAAGGAAGCACCGGCTAACTCCGTGCCAGCAGCCGCGGTAATACGGAGGGTGCGAGCGTTGTTCGGAATTACTGGGCGTAAAGCGCGTGTAGGCGGCATCGCAAGTGTGGGGTGAAATCCCACGGCTTACCCGTGGAACTGCCTGGCAGACTGCGATGCTCGAGTGTGGTAGGGGAGAGCGGAACTCCTGGTGGAGCGGTGAAATGCGTAGATATCAGGAGGAACACCGGTGGCGAAGGCGGATCTCTGGGCCATTACTGACGCTGAGGAGCGAAAGCGTGGGGAGCGAACAGGATTAGATACCCCGGTAGTCC</w:t>
      </w:r>
    </w:p>
    <w:p w14:paraId="51DB788E">
      <w:pPr>
        <w:rPr>
          <w:rFonts w:hint="eastAsia"/>
        </w:rPr>
      </w:pPr>
      <w:r>
        <w:rPr>
          <w:rFonts w:hint="eastAsia"/>
        </w:rPr>
        <w:t>&gt;OTU023244</w:t>
      </w:r>
    </w:p>
    <w:p w14:paraId="1D7E1A6F">
      <w:pPr>
        <w:rPr>
          <w:rFonts w:hint="eastAsia"/>
        </w:rPr>
      </w:pPr>
      <w:r>
        <w:rPr>
          <w:rFonts w:hint="eastAsia"/>
        </w:rPr>
        <w:t>CCTACGGGTGGCTGCAGTCGGGAATTTTGCCCAATGAGCGAAAGCTTGAGGCAGCAACTCCGCGTGAGGGACGAAGGCCTTCGGGTTGTAAACCTCTTTTCTCAGGGAAGATCCAAGACGGTACCTGAGGAATAAGCCACGGCCAACTACGTGCCAGCAGCCGCGGTAATACAGAGGTCCCAAGCGTTGTTCGGATTCATTGGGCGTAAAGGGTGCGTAGGCGGCGGGGTAAGTCTGATGTGAAAGGTTGGGGCTTAACCCTTGAATGCCGGTGGATACTGCCGGGCTAGAGGGTGGTAGAGGCGAGTGGAATTCCCGGTGTAGCGGTGAAATGCGCAGATATCAGGAGGAACACCAATGGCGAAGGCAGCTCGCTGGGACGGTATTGACGCTGAGACGCGAAAGCGTGGGGAGCAAACAGGATTAGATACCCCAGTAGTCC</w:t>
      </w:r>
    </w:p>
    <w:p w14:paraId="12CF0FF6">
      <w:pPr>
        <w:rPr>
          <w:rFonts w:hint="eastAsia"/>
        </w:rPr>
      </w:pPr>
      <w:r>
        <w:rPr>
          <w:rFonts w:hint="eastAsia"/>
        </w:rPr>
        <w:t>&gt;OTU023245</w:t>
      </w:r>
    </w:p>
    <w:p w14:paraId="631BC90C">
      <w:pPr>
        <w:rPr>
          <w:rFonts w:hint="eastAsia"/>
        </w:rPr>
      </w:pPr>
      <w:r>
        <w:rPr>
          <w:rFonts w:hint="eastAsia"/>
        </w:rPr>
        <w:t>CCTACGGGGGGCTGCAGTAGGGAATATTGCACAATGGAGGAAACTCTGATGCAGCGACGCCGCGTGAGTGATGAAGGCTTTCGGGTCGTAAAGCTCTGTCGCAGGGGAATAACACAATGAATGTACCCTGTAAGAAAGGATCGGCTAACTTCGTGCCAGCAGCCGCGGTAAGACGAGGGATCCTAGCGTTGTTCGGAATCATTGGGCGTAAAGGGCGCGTAGGCGGTCTAGTGTGTCGAATGTGAAATACCTGGGCTTAACCGAGGAAGTGCATTCGAAACTGCAAGACTTGAATCCCAAAGAGGTTGGTGGAATTCCCAGTGTAGGAGTGAAATCCGTAGATATTGAGAGGAACACCGATGGCGTAAGCAGTCTACTGGCTTGTTCCTGACACTAAGGCACGAAAGCGTGGGGAGCGAACGGGATTAGATACCCCAGTAGTCC</w:t>
      </w:r>
    </w:p>
    <w:p w14:paraId="15DB41B9">
      <w:pPr>
        <w:rPr>
          <w:rFonts w:hint="eastAsia"/>
        </w:rPr>
      </w:pPr>
      <w:r>
        <w:rPr>
          <w:rFonts w:hint="eastAsia"/>
        </w:rPr>
        <w:t>&gt;OTU023246</w:t>
      </w:r>
    </w:p>
    <w:p w14:paraId="1013AB96">
      <w:pPr>
        <w:rPr>
          <w:rFonts w:hint="eastAsia"/>
        </w:rPr>
      </w:pPr>
      <w:r>
        <w:rPr>
          <w:rFonts w:hint="eastAsia"/>
        </w:rPr>
        <w:t>CCACGGGTGGCAGCAGTGGGGAATATTGCACAATGGGCGAAAGCCTGATGCAGCGACGCCGCGTGAGGGAAGAAGGTCTTCGGATTGTAAACCTCTGTCCTTGGGGACGAATTCTGACGGTACCCAAGGAGGAAGCTCCGGCTAACTCTGTGCCAGCAGCCGCGGTAATACAGAGGGTGCGAGCGTTGTCCGGAATCACTGGGCGTAAAGGGCGCGTAGGCGGTCTGGTAAGCGTGGGGTGAAAGTCCAGAGCTCAACTCTGGATCGGCCTTGCGAACTGCTGGACTGGAGCAGACCAGAGGCAAGCGGAATTCCGGGTGTAGCGGTGGAATGCGTAGATATGCGGAGGAACACCGATGGCGAAGGCAATCCCCTGGGCCTGTACTGACGCTCATGCACGAAAGCGTGGGGAGCAAACAGGATTAGATACCCGGGTAGTCC</w:t>
      </w:r>
    </w:p>
    <w:p w14:paraId="7DB90D17">
      <w:pPr>
        <w:rPr>
          <w:rFonts w:hint="eastAsia"/>
        </w:rPr>
      </w:pPr>
      <w:r>
        <w:rPr>
          <w:rFonts w:hint="eastAsia"/>
        </w:rPr>
        <w:t>&gt;OTU023247</w:t>
      </w:r>
    </w:p>
    <w:p w14:paraId="2FF9AC3D">
      <w:pPr>
        <w:rPr>
          <w:rFonts w:hint="eastAsia"/>
        </w:rPr>
      </w:pPr>
      <w:r>
        <w:rPr>
          <w:rFonts w:hint="eastAsia"/>
        </w:rPr>
        <w:t>CCTACGGGAGGCAGCAGTGGGGAATCTTGCGCAATGGGGGCAACCCTGACGCAGCGACGCCGCGTGCGGGATGAAGGCCTTCGGGTTGTAAACCGCTTTCAGCAGGGACGAAGCGAAAGTGACGGTACCTGCAGAAGAAGCTCCGGCCAACTACGTGCCAGCAGCCGCGGTAAGACGTAGGGAGCGAGCGTTGTCCGGATTCATTGGGCGTAAAGGGCCCGCAGGCGGCTTGGTAAGTCAGGTGTGAAAGCTCCAAGCTCAACTTGGAGAGGCCACCTGATACTGCTATGGCTAGAGTCCGGTAGGGGAGCGTGGAATACCCAGTGTAGCGGTGAAATGCTTAGATATTGGGTGGAACACCAGTGGCGAAGGCGGCGCTCTGGACCGGTACTGACGCTCATGGGCGAAAGCGTGGGTAGCAAACAGGATTAGATACCCCGGTAGTCC</w:t>
      </w:r>
    </w:p>
    <w:p w14:paraId="27E12014">
      <w:pPr>
        <w:rPr>
          <w:rFonts w:hint="eastAsia"/>
        </w:rPr>
      </w:pPr>
      <w:r>
        <w:rPr>
          <w:rFonts w:hint="eastAsia"/>
        </w:rPr>
        <w:t>&gt;OTU023248</w:t>
      </w:r>
    </w:p>
    <w:p w14:paraId="58E75AED">
      <w:pPr>
        <w:rPr>
          <w:rFonts w:hint="eastAsia"/>
        </w:rPr>
      </w:pPr>
      <w:r>
        <w:rPr>
          <w:rFonts w:hint="eastAsia"/>
        </w:rPr>
        <w:t>CCTACGGGGGGCAGCAGTGAAGAATCTTGGGCAATGGACGAAAGTCTGACCCAGTGAGAATCGGTCCATGACGAATGCGCCCAGTTTTCTGTAAAGTGGTGTCGCGGGGACAGGAAAATGACTGTAACCCGAAATGAAGCGCCGACCAACTTCGTGCCAGCAGTCGCGGTAAGACGAAGGGCGCGAGTGTTATTCGTTTTGATTGGGTTTAAAGGGTGCGTAGGCGGGCAGTTAAGTCAGTGGTGAAATCCTGGAGCTTAACTCCAGAACTGCCATTGATACTATCTGTCTTGAATATTGTGGAGGTAAGCGGAATATGTCATGTAGCGGTGAAATGCTTAGATATGACATAGAACACCGATAGCGGAGGCAGCTAACTAAGCGATCATTGACACTGAGGCACGAAAGCGTGGGGAGCAAACAGGATTAGATACCCCTGTAGTCC</w:t>
      </w:r>
    </w:p>
    <w:p w14:paraId="6F5AB139">
      <w:pPr>
        <w:rPr>
          <w:rFonts w:hint="eastAsia"/>
        </w:rPr>
      </w:pPr>
      <w:r>
        <w:rPr>
          <w:rFonts w:hint="eastAsia"/>
        </w:rPr>
        <w:t>&gt;OTU023249</w:t>
      </w:r>
    </w:p>
    <w:p w14:paraId="4A344088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GCAGGGACGAAGCGCAAGTGACGGTACCTGCAGAAGAAGCACCGGCCAACTACGTGCCAGCAGCCGCGGTAAAACGTAGGAGGCAAGCGTTATCCGGAGTTACTGGGCGTAAAGAGCGTGTAGGCGGGTTCGCAAGTCTGGTGTGAAAGCTCCCGGCTAAACTGGGAGAGTGCATTGGAGACTGCGAATCTAGAGGCTGTCAGAGGGTCGTGGAATTCCGAGTGTAGAGGTGAAATTCGTAGATATTCGGAGGAACACCAGTGGCGAAGGCGGCTCACTGGCTCGGTACTGACGCTGAGGTGCGAAAGCGTGGGGAGCAAACAGGATTAGATACCCGTGTAGTCC</w:t>
      </w:r>
    </w:p>
    <w:p w14:paraId="4CFD505F">
      <w:pPr>
        <w:rPr>
          <w:rFonts w:hint="eastAsia"/>
        </w:rPr>
      </w:pPr>
      <w:r>
        <w:rPr>
          <w:rFonts w:hint="eastAsia"/>
        </w:rPr>
        <w:t>&gt;OTU023250</w:t>
      </w:r>
    </w:p>
    <w:p w14:paraId="7AFC7A2E">
      <w:pPr>
        <w:rPr>
          <w:rFonts w:hint="eastAsia"/>
        </w:rPr>
      </w:pPr>
      <w:r>
        <w:rPr>
          <w:rFonts w:hint="eastAsia"/>
        </w:rPr>
        <w:t>CCTACGGGGGGCAGCAACTGGGAATTTTGCGCAATGGGCGAAAGCCTGACGCAGCGACACCGCGTGTGGGAAGAAGTATTTCGGTATGTAAACCACTGTGGCGAGGGATGAATTTTGACAGTACCTCGCTAGAAAGTACCTGCTAACTACGTGCCAGAAGCCTCGGTAATACGTAGGGTACAAGCGTTATCCGGATTTATTGGGCGTAAAGTGTATCGTCGGCGACTTTATAAGTCTCTTGTTTAAACCTAGGGCCCAACTCTAGATCAGCAGGGGAAACTATAAGGATAGAGTCTGTTAGGGGGAACTGGAACACTCGGTGGAGGGGTGAAATCCGTAGATATCGAGTGGAACACCAATGGCGAAGGCAGGTTCCTAAGGCAGTACTGACGCTCATGAACGACAGCTAGGGGAGCAAAAGGGATTAGATACCCCTGTAGTCC</w:t>
      </w:r>
    </w:p>
    <w:p w14:paraId="09129168">
      <w:pPr>
        <w:rPr>
          <w:rFonts w:hint="eastAsia"/>
        </w:rPr>
      </w:pPr>
      <w:r>
        <w:rPr>
          <w:rFonts w:hint="eastAsia"/>
        </w:rPr>
        <w:t>&gt;OTU023251</w:t>
      </w:r>
    </w:p>
    <w:p w14:paraId="0E4C091C">
      <w:pPr>
        <w:rPr>
          <w:rFonts w:hint="eastAsia"/>
        </w:rPr>
      </w:pPr>
      <w:r>
        <w:rPr>
          <w:rFonts w:hint="eastAsia"/>
        </w:rPr>
        <w:t>CCTACGGGCGGCTGCAGTGGGGAATCTTGCGCAATGGCCGAAAGGCTGACGCAGCGACGCCGCGTGGGGGATGAAGGTTTTCGGATCGTAAACCCCTGTTGCCCGGGACGAACAGCCCTTTCGAGGGACTTGACGGTACCGGGTGAGGAAGCACCGGCTAACTCTGTGCCAGCAGCCGCGGTAATACGTAGGTGGCAAGCGTTGTCCGGAATTATTGGGCGTAAAGAGTGCGTAGGCGGTCTATTAAGTTCCATTTGAAAGCCCATGGCTTAACCATGGAGGGTGATGGGAAACTGATAGACTTGAGTACAGGAGAGGAAGGTGGAATTCCACGTGTAGCGGTGAAATGCGTAGATATCGTAAGGAACGCCAGTGGCGAAAGCGAATCTCTGGGCAGCAACTGACGCTGAGGCACGAAGGCCAGGGGAGCAAACGGGATTAGATACCCCAGTAGTCC</w:t>
      </w:r>
    </w:p>
    <w:p w14:paraId="3241A2E6">
      <w:pPr>
        <w:rPr>
          <w:rFonts w:hint="eastAsia"/>
        </w:rPr>
      </w:pPr>
      <w:r>
        <w:rPr>
          <w:rFonts w:hint="eastAsia"/>
        </w:rPr>
        <w:t>&gt;OTU023252</w:t>
      </w:r>
    </w:p>
    <w:p w14:paraId="49D36518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ATTTCGGTATGTAAACTTCGAAAGAATGGGAAGAATAAATGACGGTACCATTTATAAGCTCCGGCTAACTACGTGCCAGCAGCCGCGGTAATACGTAGGGAGCAAGCGTTGTTCGGAATTACTAGGCGTAAAGCGAGTGTAGGCGGGCGCTTAAGTCTGCTGTGAAATCTCCCGGCTCAACTGGGAGGGGTCAGCGGATACTGGGCGTCTCGAATGAGGTAGGGGGTACTGGAATTCCCGGTGTAGCGGTGAAATGCGTAGATATCGGGAGGAACACCTATGGCGAAAGCAGGTACCTGGGCCTTACCTGACGCTGAGGAGCGAAAGCGTGGGGAGCGAACAGGATTAGATACCCTGGTAGTCC</w:t>
      </w:r>
    </w:p>
    <w:p w14:paraId="691DF331">
      <w:pPr>
        <w:rPr>
          <w:rFonts w:hint="eastAsia"/>
        </w:rPr>
      </w:pPr>
      <w:r>
        <w:rPr>
          <w:rFonts w:hint="eastAsia"/>
        </w:rPr>
        <w:t>&gt;OTU023253</w:t>
      </w:r>
    </w:p>
    <w:p w14:paraId="4E063D1A">
      <w:pPr>
        <w:rPr>
          <w:rFonts w:hint="eastAsia"/>
        </w:rPr>
      </w:pPr>
      <w:r>
        <w:rPr>
          <w:rFonts w:hint="eastAsia"/>
        </w:rPr>
        <w:t>CCTACGGGAGGCAGCCTTCTAGACTGTTGGACTTGAGCACGGTAGAGGCAGATGGAATTCCCGGTGTAGCGGTGGAATGCGTAGAGATCGGGAAGAACACCAGTGGCGAAGGCGGTCTGCTGGGCAGTGAACCCGCGAGGGTTCAATAGCCGACACTGAGGCGCGACAGCGTGGGGAGCAAACAGGATTAGATACCCGTGTAGTCC</w:t>
      </w:r>
    </w:p>
    <w:p w14:paraId="43C9FCA2">
      <w:pPr>
        <w:rPr>
          <w:rFonts w:hint="eastAsia"/>
        </w:rPr>
      </w:pPr>
      <w:r>
        <w:rPr>
          <w:rFonts w:hint="eastAsia"/>
        </w:rPr>
        <w:t>&gt;OTU023254</w:t>
      </w:r>
    </w:p>
    <w:p w14:paraId="4DB9AB46">
      <w:pPr>
        <w:rPr>
          <w:rFonts w:hint="eastAsia"/>
        </w:rPr>
      </w:pPr>
      <w:r>
        <w:rPr>
          <w:rFonts w:hint="eastAsia"/>
        </w:rPr>
        <w:t>CCTACGGGTGGCTGCAGTAACGAATATTGGGCAATGGGCGAAAGCCTGACCCAGCGACGCCGCGTGCGGGAGGAAGTCCCTCGGGATGTAAACCGCTGTCAGGGTGAAGAAAGTCCGCAAGGATTGATCTAACCCAGAGGAAGCAACGGCTAACTTCGTGCCAGCAGCCGCGGTAAGACGAAGGTTGCGAGCGTTGTTCGGAATCACTGGGCTTAAAGCGCATGTAGGCGGATGGTTAAGACGGCTGTGAAAGCCTCTGGCTCAACCGGGGGAGGACAGCCGTGACTGGCCGTCTAGAGGGCGGACGAGGGGTGTGGAATTCCGGGTGTAGTGGTGAAATGCGTAGAGATCCGGAGGAACACCGGTGGCGAAGGCGGCTTGCTGGGATAACACTGACGCTCATGCACGAAAGCGTGGGGAGCAAACAGGATTAGATACCCCGGTAGTCC</w:t>
      </w:r>
    </w:p>
    <w:p w14:paraId="6814C46C">
      <w:pPr>
        <w:rPr>
          <w:rFonts w:hint="eastAsia"/>
        </w:rPr>
      </w:pPr>
      <w:r>
        <w:rPr>
          <w:rFonts w:hint="eastAsia"/>
        </w:rPr>
        <w:t>&gt;OTU023255</w:t>
      </w:r>
    </w:p>
    <w:p w14:paraId="13D69AE1">
      <w:pPr>
        <w:rPr>
          <w:rFonts w:hint="eastAsia"/>
        </w:rPr>
      </w:pPr>
      <w:r>
        <w:rPr>
          <w:rFonts w:hint="eastAsia"/>
        </w:rPr>
        <w:t>CCTACGGGGGGCAGCAGTGAGGAATATTGCGCAATGGGCGAAAGCCTGACGCAGCGACGCCGCGTGGGGGATGAAGGTCTTCGGATTGTAAACCCCTTTCGGGAGGGAAGATGGTCCTAGACAACTAGGACGGACGGTACCTCCAGAAGCAGCCACGGCTAACTTCGTGCCAGCAGCCGCGGTAATACGGGGGGAGCAAGCGTTGTTCGGAATCATTGGGCGTAAAGGGCGTGTAGGCGGTCTGCTAAGTCATGTGTGAAAGCCCTCGGCTTAACCAGGGAGGGTCGTCGTGGACTGCACCGCTTGAGGGCGATAGGGGCTGGTGGAATGCCTGGTGTAGTGGTGAAATGCGTAGAGATGCGGAGGAATACCAGTGGCGAAGGCGGCACGCTGGGTCCCACCTGACGCTGAGGCGCGAAAGCATGGGGAGCGAACGGGATTAGATACCCTAGTAGTCC</w:t>
      </w:r>
    </w:p>
    <w:p w14:paraId="193D8187">
      <w:pPr>
        <w:rPr>
          <w:rFonts w:hint="eastAsia"/>
        </w:rPr>
      </w:pPr>
      <w:r>
        <w:rPr>
          <w:rFonts w:hint="eastAsia"/>
        </w:rPr>
        <w:t>&gt;OTU023256</w:t>
      </w:r>
    </w:p>
    <w:p w14:paraId="2B932BAF">
      <w:pPr>
        <w:rPr>
          <w:rFonts w:hint="eastAsia"/>
        </w:rPr>
      </w:pPr>
      <w:r>
        <w:rPr>
          <w:rFonts w:hint="eastAsia"/>
        </w:rPr>
        <w:t>CCTACGGGTGGCAGCAGTGGGGAATATTGGTCAATGGGGGCAACCCTGAACCAGCAACGCCGCGTGGAGGATGAAGGGTTTCGGCTCGTAAACTCCTTTTAGGTGGGAAGAGGAAGGACGGTACCACCTGAATAAGTCTCGGCTAACTACGTGCCAGCAGCCGCGGTAAAACGTAGGAGACGAGCGTTATCCGGATTTACTGGGCGTAAAGCGCGTGTAGGCGGGCCGTTAAGTCGGGGGTGAAAGCCCGGAGCTCAACTCCGGAATTGCCTTCAAAACTGGCGGCCTGGAGCAAGATAGAGGCGAGTGGAATTCCGAGTGTAGAGGTGAAATTCGTAGATATTCGGAGGAACACCAGTGGCGAAGGCGACTCGCTGGATCTTTGCTGACGCTGAGACGCGAAAGCGTGGGGAGCAAACAGGATTAGATACCCCGGTAGTCC</w:t>
      </w:r>
    </w:p>
    <w:p w14:paraId="29BFE4AC">
      <w:pPr>
        <w:rPr>
          <w:rFonts w:hint="eastAsia"/>
        </w:rPr>
      </w:pPr>
      <w:r>
        <w:rPr>
          <w:rFonts w:hint="eastAsia"/>
        </w:rPr>
        <w:t>&gt;OTU023257</w:t>
      </w:r>
    </w:p>
    <w:p w14:paraId="22A0CD4D">
      <w:pPr>
        <w:rPr>
          <w:rFonts w:hint="eastAsia"/>
        </w:rPr>
      </w:pPr>
      <w:r>
        <w:rPr>
          <w:rFonts w:hint="eastAsia"/>
        </w:rPr>
        <w:t>CCTACGGGAGGCAGCAGTAGGGAATTTTCCACAATGGGCGAAAGCCTGATGGAGCAACGCCGCGTGCAGGATGAAGGCCTTCGGGTTGTAAACTGCTTTTAATAGTGAAGATTATGACGGTAACTATTGAATAAGGACCTGCTAACTACGTGCCAGCAGCCGCGGTCATACGTAGGGTCCAAGCGTTATCCGGAATTACTGGGCGTAAAGAGCTCGTAGGTGGTTTGTCGCGTTGTTCGTGAAAACTCACAGCTCAACTGTGGGCGTGCGGGCGATACGGGCAGACTAGAGTACTGCAGGGGAGACTGGAATTCCTGGTGTAGCGGTGGAATGCGCAGATATCGGGAGGAACACCAGTGGCGAAGGCGGCCGACTGGACCTGTACTGACGCTGAGGCGCGAAGGCGTGGGGAGCGAACGGGATTAGATACCCCTGTAGTCC</w:t>
      </w:r>
    </w:p>
    <w:p w14:paraId="26A999CD">
      <w:pPr>
        <w:rPr>
          <w:rFonts w:hint="eastAsia"/>
        </w:rPr>
      </w:pPr>
      <w:r>
        <w:rPr>
          <w:rFonts w:hint="eastAsia"/>
        </w:rPr>
        <w:t>&gt;OTU023258</w:t>
      </w:r>
    </w:p>
    <w:p w14:paraId="11420FFE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CCGGGACGAATGCCTTGCGGGTAAATAATCCGCAAGGGTGACGGTACCGGTGGAGGAAGCCCCGGCTAACTCCGTGCCAGCAGCCGCGGTAATACGGGGGGGGCAAGCGTTGTCCGGAATCATTGGGCGTAAAGCGCGTGTAGGCGGCTCGGTAAGTCCGCTCTGAAAGTCCGAGGCTCAACCTCGGGAGGCGGGTGGATACTGCAGGGCTCGAGTACGGAAGAGGCGAGTGGAATTCCCGGTGTAGCGGTGAAATGCGCAGATATCGGGAGGAACACCAGTAGCGAAGGCGGCTCGCTGGGCCGATACTGACGCTGAGGAGCGAAAGCGTGGGGAGCGAACAGGATTAGATACCCCAGTAGTCC</w:t>
      </w:r>
    </w:p>
    <w:p w14:paraId="3092C618">
      <w:pPr>
        <w:rPr>
          <w:rFonts w:hint="eastAsia"/>
        </w:rPr>
      </w:pPr>
      <w:r>
        <w:rPr>
          <w:rFonts w:hint="eastAsia"/>
        </w:rPr>
        <w:t>&gt;OTU023259</w:t>
      </w:r>
    </w:p>
    <w:p w14:paraId="2BB3A24C">
      <w:pPr>
        <w:rPr>
          <w:rFonts w:hint="eastAsia"/>
        </w:rPr>
      </w:pPr>
      <w:r>
        <w:rPr>
          <w:rFonts w:hint="eastAsia"/>
        </w:rPr>
        <w:t>CCTACGGGAGGCAGCAGTAGGGAATATTGGGCAATGTCCGCAAGGATGACCCAGCCATGCCGCGTGCAGGAAGAAGGCCTTCTGGGTTGTAAACTGCTTTTATCGGGGAAGAAAAGGGAGTACGTGTACTCTAATCGACGGTACCCGAGGAATAAGCACCGGCTAACTCCGTGCCAGCAGCCGCGGTAATACGGAGGGTGCAAGCGTTGTCCGGATTTATTGGGCGTAAAGCGTGCGTAGGTGGTTTGTTAAGTCTGATGTGAAAGCCCCGAGCTCAACTCGGGAACTGCGTCCGATACTGGCGGGCTTGAATCCGGTAGGGGAGTGCGGAATTCCTGGTGTAGCGGTGAAATGCGCAGATATCAGGAGGAACACCGGTGGCGAAGGCGGCACTCTGGGCCGGTACTGACGCTGAGGAGCGAAAGCGTGGGGAGCGAACAGGATTAGATACCCGTGTAGTCC</w:t>
      </w:r>
    </w:p>
    <w:p w14:paraId="09B892EE">
      <w:pPr>
        <w:rPr>
          <w:rFonts w:hint="eastAsia"/>
        </w:rPr>
      </w:pPr>
      <w:r>
        <w:rPr>
          <w:rFonts w:hint="eastAsia"/>
        </w:rPr>
        <w:t>&gt;OTU023260</w:t>
      </w:r>
    </w:p>
    <w:p w14:paraId="0807E368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CTCGGGTCGTAAAGCTCTGTCGGAGGGAACGAATGATCCCGGGGTTAATAGCCTCGGGAAGTGACGGTACCCTCAAAGGAAGCACCGGCTAACTCTGTGCCAGCAGCCGCGGTAATACAGAGGGCGCAAACGTTGTTCGGAATCACTGGGCGTAAAGGGCGCGTAGGCGGGTCGGTAAGTCAGACGTGAAATCCCGGGGCTCAACTCCGGGCCTGCGTTTGAAACTGTCGACCTAGAGTGCAGGAGAGGAAGGCGGAATTCCAGGTGTAGCGGTGGAATGCGTAGATATCTGGAAGAACACCAGTGGCGAAGGCGGGTTGCTGGGCCGACACTGACGCTGAGGCGCGAAAGCTAGGGGAGCGAACGGGATTAGATACCCGAGTAGTCC</w:t>
      </w:r>
    </w:p>
    <w:p w14:paraId="3CD6ADE9">
      <w:pPr>
        <w:rPr>
          <w:rFonts w:hint="eastAsia"/>
        </w:rPr>
      </w:pPr>
      <w:r>
        <w:rPr>
          <w:rFonts w:hint="eastAsia"/>
        </w:rPr>
        <w:t>&gt;OTU023261</w:t>
      </w:r>
    </w:p>
    <w:p w14:paraId="01FE10EC">
      <w:pPr>
        <w:rPr>
          <w:rFonts w:hint="eastAsia"/>
        </w:rPr>
      </w:pPr>
      <w:r>
        <w:rPr>
          <w:rFonts w:hint="eastAsia"/>
        </w:rPr>
        <w:t>CCTACGGGGGGCAGCAGTGGGGAATCTTGCGCAATGGGCGAAAGCCTGACGCAGCAACGCCGCGTGAGGGATGAATGCTTTCGGGTTGTAAACCTCTTTCAGCAGGAACGAAATTGACGGTACCTGCGGAAGAAGCCCCGGCTAACTCCGTGCCAGCAGCCGCGGTAATACGGGGGGGGCAAGCGTTGTTCGGAATTACTGGGCGTAAAGGGCGCGTAGGCGGTTGGATAAGTCAGCTGTGAAAACCACGGGCTTAACTCGTGGCCTGCAGTTGAAACTGTCTGGCTAGAGTGCGGGAGAGGGAAGTGGAATTCCTGGTGTAGCGGTGAAATGCGTAGATATCGAGAGGAACACCTGCGGCGAAGGCGGGTTGCTGGGCTGACACTGACGCTGAGGCGCGAAAGCTAGGGGAGCGAACGGGATTAGATACCCTGGTAGTCC</w:t>
      </w:r>
    </w:p>
    <w:p w14:paraId="77AC2BBD">
      <w:pPr>
        <w:rPr>
          <w:rFonts w:hint="eastAsia"/>
        </w:rPr>
      </w:pPr>
      <w:r>
        <w:rPr>
          <w:rFonts w:hint="eastAsia"/>
        </w:rPr>
        <w:t>&gt;OTU023262</w:t>
      </w:r>
    </w:p>
    <w:p w14:paraId="218F659A">
      <w:pPr>
        <w:rPr>
          <w:rFonts w:hint="eastAsia"/>
        </w:rPr>
      </w:pPr>
      <w:r>
        <w:rPr>
          <w:rFonts w:hint="eastAsia"/>
        </w:rPr>
        <w:t>CCTACGGGGGGCAGCAGTCGGGAATTTTGGGCAATGGGCGAAAGCCTGACCCAGCAACGCCGCGTGGAGGATGAAGGCCCTCTGGGTTGTAAACTCCTTTTACAGGGGAAGAATTCATGACGGTACCCTGTGAATAAGCCACGGCTAACTCCGTGCCAGCAGCCGCGGTAATACGGAGGGTGCAAGCGTTATCCGGATTCACTGGGTTTAAAGGGTGCGTAGGCGGGCAGGTAAGTCCGTGGTGAAATCTCCGAGCTTAACTCGGAAACTGCCATGGATACTATTTGTCTTGAATACTGTGGAGGTGAGCGGAATATGTCATGTAGCGGTGAAATGCTTAGATATGACATAGAACACCAATTGCGAAGGCAGCTCACTACACGAATATTGACTCTGAGGCACGAAAGCGTGGGGATCAAACAGGATTAGATACCCCGGTAGTCC</w:t>
      </w:r>
    </w:p>
    <w:p w14:paraId="0A0B3C3D">
      <w:pPr>
        <w:rPr>
          <w:rFonts w:hint="eastAsia"/>
        </w:rPr>
      </w:pPr>
      <w:r>
        <w:rPr>
          <w:rFonts w:hint="eastAsia"/>
        </w:rPr>
        <w:t>&gt;OTU023263</w:t>
      </w:r>
    </w:p>
    <w:p w14:paraId="47C3F47C">
      <w:pPr>
        <w:rPr>
          <w:rFonts w:hint="eastAsia"/>
        </w:rPr>
      </w:pPr>
      <w:r>
        <w:rPr>
          <w:rFonts w:hint="eastAsia"/>
        </w:rPr>
        <w:t>CCTACGGGAGGCTGCAGTCGAGAATCTTCCGCAATGGACGCAAGTCTGACGGAGCGACGCCGCGTGCGGGATGAAGGTCTTTGGATTGTAAACCGCTGTCACGCGTTATGAACACGCGGCAGCCAATACCTGCCGCGTTGACAAAGGCGCGAGAGGAAGCCACGGCTAACTCTGTGCCAGCAGCCGCGGTAATACAGAGGGGGTTAGCGTTGTTCGGAATGACTGGGCGTAAAGCGCGCGTAGGCGGATCGGAAAGTTGGGGGTGAAATCCCGGGGCCCAACCCCGGACAGGCACCTAAAACTGGGAGTCTTGAATAGTGGAGAGGACGGCGGAATTGGGGGTGTAGCGGTGGAATGCGTAGAGATCCCCAAGAACACCAGTTGCGAAGGCGGGTAGCTGGGCCGACACTGACGCTGAGGCGCGAAAGCCAGGGGAGCGAACGGGATTAGATACCCCGGTAGTCC</w:t>
      </w:r>
    </w:p>
    <w:p w14:paraId="1652AC00">
      <w:pPr>
        <w:rPr>
          <w:rFonts w:hint="eastAsia"/>
        </w:rPr>
      </w:pPr>
      <w:r>
        <w:rPr>
          <w:rFonts w:hint="eastAsia"/>
        </w:rPr>
        <w:t>&gt;OTU023264</w:t>
      </w:r>
    </w:p>
    <w:p w14:paraId="6755C6BB">
      <w:pPr>
        <w:rPr>
          <w:rFonts w:hint="eastAsia"/>
        </w:rPr>
      </w:pPr>
      <w:r>
        <w:rPr>
          <w:rFonts w:hint="eastAsia"/>
        </w:rPr>
        <w:t>CCTACGGGCGGCAGCAGTAGGGAATCTTCCGCAATGGACGAAAGTCTGACGGAGCAACGCCGCGTGAGCGAAGAAGGTCTTCGGATCGTAAAGCTCTGTTGTTAGGGAAGAACAAGTACCGGAGTAACTGTCGGTACCTTGACGGTACCTGAAGAAGAAGCTGCGGCTAACTACGTGCCAGCAGCCGCGGTAATACGTAGGCAGCGAGCGTTGTCCGGATTTACTGGGCGTAAAGAGCGCGTAGGCGGTCTGCCAAGTCAGTGGTGAAATCTCCCGGCTTAACTGGGAGGGGCCCTCTGATACTGGTAGGCTTGAGGGAGGCAGAGGAAGGCGGAATTCCCGGTGTAGCGGTGAAATGCGTAGATATCGGGAGGAACACCAGTGGCGAAGGCGGCTCGCTGGGCCACACCTGACGCTGAGACGCGAAAGCGTGGGGAGCAAACAGGATTAGATACCCCTGTAGTCC</w:t>
      </w:r>
    </w:p>
    <w:p w14:paraId="0C0F789A">
      <w:pPr>
        <w:rPr>
          <w:rFonts w:hint="eastAsia"/>
        </w:rPr>
      </w:pPr>
      <w:r>
        <w:rPr>
          <w:rFonts w:hint="eastAsia"/>
        </w:rPr>
        <w:t>&gt;OTU023265</w:t>
      </w:r>
    </w:p>
    <w:p w14:paraId="78E048C2">
      <w:pPr>
        <w:rPr>
          <w:rFonts w:hint="eastAsia"/>
        </w:rPr>
      </w:pPr>
      <w:r>
        <w:rPr>
          <w:rFonts w:hint="eastAsia"/>
        </w:rPr>
        <w:t>CCTACGGGCGGCTGCAGTAGGGAATCTTGCGCAATGGGCGAAAGCCTGACGCAGCGACGCCGCGTGCGGGACGAAGGCCTTCGGGTTGTAAACCGCTTTCAGCAGGGACGAAATTGACGGTACCTGCAGAAGAAGCACCGGCCAACTACGTGCCAGCAGCCGCGGTAATACGTAGGGTGCAAGCGTTGTCCGGATTTATTGGGCGTAAAGAGCTCGTAGGCGGTTTAGCAAGTCAGGTGTGAAAACTCTGGGCTCAACTCAGAGACGCCACTTGATACTGTCGTGACTTGAGTCCGGTAGGGGAGCAGGGAATTCCTGGTGTAGCGGTGAAATGCGCAGATATCAGGAGGAACACCAATTGCGAAGGCAGCTCGCTGGGACGTTACTGACGCTGAGACGCGAAAGCGTGGGGAGCAAACAGGATTAGATACCCTTGTAGTCC</w:t>
      </w:r>
    </w:p>
    <w:p w14:paraId="437448F3">
      <w:pPr>
        <w:rPr>
          <w:rFonts w:hint="eastAsia"/>
        </w:rPr>
      </w:pPr>
      <w:r>
        <w:rPr>
          <w:rFonts w:hint="eastAsia"/>
        </w:rPr>
        <w:t>&gt;OTU023266</w:t>
      </w:r>
    </w:p>
    <w:p w14:paraId="67F1E99E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ATCGTAAAGCTCTGTTGTTAGGGAAGAACAAGTACCGGAGTAACTGTCGGTACCTTGACGGTACCTAACCAGAAAGCCACGGCTAACTACGTGCCAGCAGCCGCGGTAATACGTAGGTGGCAAGCGTTGTCCGGATTTATTGGGCGTAAAGCGCGTGTAGGCGGTCTTTTAGGCCGGCTGTGAAATCCCATGGCTCAACCATGGAAGGGCGGCCGGAACCGGGAGACTAGAGTCCTGACGAGGATGGCGGAATTCCCAGTGTAGAGGTGAAATTCGTAGATATTGGGAGGAACACCGGTGGCGAAGGCGGCCATCTGGGAAGCGACTGACGCTGAGACGCGAAAGCGTGGGGAGCAAACAGGATTAGATACCCCAGTAGTCC</w:t>
      </w:r>
    </w:p>
    <w:p w14:paraId="44283FC6">
      <w:pPr>
        <w:rPr>
          <w:rFonts w:hint="eastAsia"/>
        </w:rPr>
      </w:pPr>
      <w:r>
        <w:rPr>
          <w:rFonts w:hint="eastAsia"/>
        </w:rPr>
        <w:t>&gt;OTU023267</w:t>
      </w:r>
    </w:p>
    <w:p w14:paraId="6A48DEA0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CAGCTAATACCTTGCTGTTTTGACGTTACCAACAGAATAAGCACCGGCTAACTCTGTGCCAGCAGCCGCGGTAATACGGGGGGGGCAAGCGTTGTTCGGAATTACTGGGCGTAAAGGGCGCGCAGGCGGCCCGGTAAGTCGGATGTGAAAACCCGGGGCTCAACCCCGGGCCTGCATTCGATACTGTCGGGCTCGAGGCAGGTAGGGGAGATCGGAATTCCCGGTGTAGCGGTGAAATGCGCAGATATCGGGAGGAACACCTGAGGCGAAGGCGGGTTGCTAGGCTGACACTGACGCTGAAGCGCGAAAGCTAGGGTAGCAAACGGGATTAGATACCCCAGTAGTCC</w:t>
      </w:r>
    </w:p>
    <w:p w14:paraId="45EFD005">
      <w:pPr>
        <w:rPr>
          <w:rFonts w:hint="eastAsia"/>
        </w:rPr>
      </w:pPr>
      <w:r>
        <w:rPr>
          <w:rFonts w:hint="eastAsia"/>
        </w:rPr>
        <w:t>&gt;OTU023268</w:t>
      </w:r>
    </w:p>
    <w:p w14:paraId="06D53C71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CCCGGGCGGTGAATAGCCGACTCGGGTGACGGTACCTCCAGAAGAAGCCCCGGCTAACTACGTGCCAGCAGCCGCGGTAATACGTAGGGGGCTAGCGTTGTCCGGAATCATTGGGCGTAAAGCGCGTGTAGGCGGCCCGGTAAGTCCGCTGTGAAAGTCGGGGGCTCAACCCCGGAACTGCCTTTAAGACTGCATCGCTTGAATCCGGGAGAGGGATGTGGAATTCCCAGTGTAGCGGTGAAATGCGTAGATATTGGGAAGAACACCGGTGGCGTAGGCGACTAGCTGGGCTGTAACTGACGCTGAGGAACGAAAGCCAGGGGAGCGAATGGGATTAGATACCCTTGTAGTCC</w:t>
      </w:r>
    </w:p>
    <w:p w14:paraId="7475E7AB">
      <w:pPr>
        <w:rPr>
          <w:rFonts w:hint="eastAsia"/>
        </w:rPr>
      </w:pPr>
      <w:r>
        <w:rPr>
          <w:rFonts w:hint="eastAsia"/>
        </w:rPr>
        <w:t>&gt;OTU023269</w:t>
      </w:r>
    </w:p>
    <w:p w14:paraId="0B310A38">
      <w:pPr>
        <w:rPr>
          <w:rFonts w:hint="eastAsia"/>
        </w:rPr>
      </w:pPr>
      <w:r>
        <w:rPr>
          <w:rFonts w:hint="eastAsia"/>
        </w:rPr>
        <w:t>CCTACGGGCGGCTGCAGTGGGGAATATTGCGCAATGGGCGAAAGCCTGACGCAGCGACGCCGCGTGCGGGATGAAGGCCTTCGGGTCGTAAACCGCTGTCGGGAGGGACGAATTCATGACGGTACCTCCAAAGGAAGCACCGGCTAACTCTGTGCCAGCAGCCGCGGTAATACAGAGGGTGCGAGCGTTGTCCGGAATCACTGGGCGTAAAGGGCGCGTAGGTGGCTTGGTAAGTAGGGGGTGAAATCTTGCGGCTCAACCGCAAGACTGCCTTCTAAACTGATGGGCTTGAGTGGAGTCGAGGTAGGCGGAATTGACGGTGTAGCGGTGAAATGCGTAGAGATCGGAAAGAACACCAACGGCGAAAGCACTCTGCTGGGCCGACACTGACACTGAGAGACGAAAGCTAGGGGAGCGAATGGGATTAGATACCCCTGTAGTCC</w:t>
      </w:r>
    </w:p>
    <w:p w14:paraId="26182119">
      <w:pPr>
        <w:rPr>
          <w:rFonts w:hint="eastAsia"/>
        </w:rPr>
      </w:pPr>
      <w:r>
        <w:rPr>
          <w:rFonts w:hint="eastAsia"/>
        </w:rPr>
        <w:t>&gt;OTU023270</w:t>
      </w:r>
    </w:p>
    <w:p w14:paraId="3137DC7A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ACCGGCTAACTCCGTGCCAGCAGCCGCGGTAATACAGAGGGTGCAAGCGTTAATCGGATTTACTGGGCGTAAAGCGTGCGTAGGCGGTTCAGTATGTCGGTCGTGAAATCCCCGGGCTCAACCTGGGAACTGCATCTGTGACTGCATCGCTGGAGTGCGGCAGAGGGGGATGGAATTCCGCGTGTAGCAGTGAAATGCGTAGATATAGGAAGGAACACCAGTGGCGAAGGCGACCACCTGGACTGATACTGACACTGAGGTGCGAAAGCGTGGGGAGCAAACAGGATTAGATACCCTAGTAGTCC</w:t>
      </w:r>
    </w:p>
    <w:p w14:paraId="013C04F7">
      <w:pPr>
        <w:rPr>
          <w:rFonts w:hint="eastAsia"/>
        </w:rPr>
      </w:pPr>
      <w:r>
        <w:rPr>
          <w:rFonts w:hint="eastAsia"/>
        </w:rPr>
        <w:t>&gt;OTU023271</w:t>
      </w:r>
    </w:p>
    <w:p w14:paraId="1432F822">
      <w:pPr>
        <w:rPr>
          <w:rFonts w:hint="eastAsia"/>
        </w:rPr>
      </w:pPr>
      <w:r>
        <w:rPr>
          <w:rFonts w:hint="eastAsia"/>
        </w:rPr>
        <w:t>CCTACGGGAGGCTGCAGTGGGGAATTTTGCGCAATGGGGGAAACCCTGACGCAGCGATGCCGCGTGGAGGACGAAGGTCTTCGGATTGTAAACTCCTTTTACAGGGGAAAAATGCGCGCGTGAAAAACGCGCGCTGATGGTACTCTGTGAATAAGCCACGGCTAACTTCGTGCCAGCAGCCGCGGTAAGACGAAGGTGGCGAGCGTTACTCGGAATTACTAGGCGTAAAGCGTGGGCAGGCGGCTCGTAAAGTCTGTTGTGAAAGCCCACGGCTCAACCGTGGAGGGTCATTGGAAACTGGGGGACTTGAGTACAGAAGAGGAAAGTGGAATTCCACGTGTAGCGGTGAAATGCGTAGAGATGTGGAGGAACACCAGTGGCGAAGGCGACTTTCTGGTCTGTAACTGACGCTGAGGCGCGAAAGCGTGGGGAGCAAACAGGATTAGATACCCCGTAGTCC</w:t>
      </w:r>
    </w:p>
    <w:p w14:paraId="0B0E4F44">
      <w:pPr>
        <w:rPr>
          <w:rFonts w:hint="eastAsia"/>
        </w:rPr>
      </w:pPr>
      <w:r>
        <w:rPr>
          <w:rFonts w:hint="eastAsia"/>
        </w:rPr>
        <w:t>&gt;OTU023272</w:t>
      </w:r>
    </w:p>
    <w:p w14:paraId="77A86932">
      <w:pPr>
        <w:rPr>
          <w:rFonts w:hint="eastAsia"/>
        </w:rPr>
      </w:pPr>
      <w:r>
        <w:rPr>
          <w:rFonts w:hint="eastAsia"/>
        </w:rPr>
        <w:t>CCTACGGGGGGCAGCAGTGGGGAATCTTGCACAATGCGCGAAAGCGTGATGCAGCAACGCCGCGTGGGGGAAGAAGGCCTTCGGGTTGTAAACCCCTTTCAGTTGGGACGAAGCTTCGCCGGTGAATAGCCGGCTGGAGTGACGGTACCTTCACAAGAAGCCCCGGCTAACTACGTGCCAGCAGCCGCGGTAATACGTAGGGGGCAAGCGTTGTCCGGAATTATTGGGCGTAAAGCGCGCGCAGGCGGTTTGTTAAGTCAGGCGTGAAAGCCCTGGGCTCAACCCTGAAATGGCATTGAATACTACTGTGCTGGAGGTTTGGAGGGGGGACTGGAATTCTTGGTGTAGCAGTGAAATGCGTAGATATCAAGAGGAACACCAGTGGCGAAGGCGAGTCCCTGGACCGGTATTGACGCTGAGGCGCGAAAGCCAGGGGAGCAAACGGGATTAGATACCCGGGTAGTCC</w:t>
      </w:r>
    </w:p>
    <w:p w14:paraId="52643AA5">
      <w:pPr>
        <w:rPr>
          <w:rFonts w:hint="eastAsia"/>
        </w:rPr>
      </w:pPr>
      <w:r>
        <w:rPr>
          <w:rFonts w:hint="eastAsia"/>
        </w:rPr>
        <w:t>&gt;OTU023273</w:t>
      </w:r>
    </w:p>
    <w:p w14:paraId="7BAB6FD3">
      <w:pPr>
        <w:rPr>
          <w:rFonts w:hint="eastAsia"/>
        </w:rPr>
      </w:pPr>
      <w:r>
        <w:rPr>
          <w:rFonts w:hint="eastAsia"/>
        </w:rPr>
        <w:t>CCTACGGGTGGCTGCAGTGAGGAATATTGGGCAATGGGCGAAAGCCTGACCCAGCCACGCCGCGTGAGTGATGAAGGCCTTCGGGTCGTAAAGCTCTGTGGAGAGGGACGAAAACCCTGGTTTCAAATAGGCTCCAGGCTTGACGGTACCTCTTTAGCAAGCACCGGCTAACTCTGTGCCAGCAGCCGCGGTAATACAGAGGGTGCAAACGTTGCTCGGATTTACTGGGCGTAAAGCGCGTGTAGGCGGGTTCGCAAGTCGGACGTGAAAGCCCTGGGCTCAACCCAGGAACTGCGTTCGAAACTGCGAATCTAGAGTAGTGGAGAGGAAAGTAGAATTCCCGGTGTAGAGGTGAAATTCGTAGATATCGGGAGGAACACCAGTGGCGAAGGCGGCCTCCTGGCTCGATACTGACGCTGAGGTGCGAAAGCGTGGGGATCAAACGGGATTAGATACCCTGGTAGTCC</w:t>
      </w:r>
    </w:p>
    <w:p w14:paraId="1F880D2C">
      <w:pPr>
        <w:rPr>
          <w:rFonts w:hint="eastAsia"/>
        </w:rPr>
      </w:pPr>
      <w:r>
        <w:rPr>
          <w:rFonts w:hint="eastAsia"/>
        </w:rPr>
        <w:t>&gt;OTU023274</w:t>
      </w:r>
    </w:p>
    <w:p w14:paraId="7E94F4F2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AGAGGTCCCAAGCGTTGTTCGGATTCATTGGGCGTAAAGGGTGCGTAGGCGGTGGGGTAAGTTGGATGTGAAATCTTGGGGCTTAACCTCAAAATTGCATTCAATACTGCTCCGCTCGAGTTCTGTAGAGGTGAAATTCGTAGATATTCGGAAGAACACCAGTGGCGAAGGCGACTTACTGGACAACTGTTGACGCTGAGGTGCGAAAGCGTGGGGAGCAAACAGGATTAGATACCCGGGTAGTCC</w:t>
      </w:r>
    </w:p>
    <w:p w14:paraId="166F6764">
      <w:pPr>
        <w:rPr>
          <w:rFonts w:hint="eastAsia"/>
        </w:rPr>
      </w:pPr>
      <w:r>
        <w:rPr>
          <w:rFonts w:hint="eastAsia"/>
        </w:rPr>
        <w:t>&gt;OTU023275</w:t>
      </w:r>
    </w:p>
    <w:p w14:paraId="29349170">
      <w:pPr>
        <w:rPr>
          <w:rFonts w:hint="eastAsia"/>
        </w:rPr>
      </w:pPr>
      <w:r>
        <w:rPr>
          <w:rFonts w:hint="eastAsia"/>
        </w:rPr>
        <w:t>CCTACGGGCGGCTGCAGTAGGGAATCTTCCACAATGGGCGAAAGCCTGATGGAGCAATGCCGCGTGAGTGAGGAAGGCTTTCGGGTCGTAAAGCTCTGTTGCCAGGGAAGAATAAGGATGAGAGTAACTGCTCATTCGATGACGGTACCTGAGAAGAAAGCCCCGGCTAACTACGTGCCAGCAGCCGCGGTAATACGTAGGGGGCGAGCGTTGTCCGGATTTATTGGGCGTAAAGAGCTCGTAGGCGGTTGCGGAAGTCGGATGTGAAATACCGGGGCTCAACTCCGGGACGCCATTCGATACTCCGCTGACTAGAGTCCGGTAGGGGAAGGTGGAATTCCTGGTGTAGCGGTGAAATGCACAGATATCAGGAGGAACACCGGTGGCGAAGGCGGCCTTCTGGGCCGGTACTGACGCTGAGGAGCGAAAGCTAGGGGAGCGAACAGGATTAGATACCCCTGTAGTCC</w:t>
      </w:r>
    </w:p>
    <w:p w14:paraId="63BA9E09">
      <w:pPr>
        <w:rPr>
          <w:rFonts w:hint="eastAsia"/>
        </w:rPr>
      </w:pPr>
      <w:r>
        <w:rPr>
          <w:rFonts w:hint="eastAsia"/>
        </w:rPr>
        <w:t>&gt;OTU023276</w:t>
      </w:r>
    </w:p>
    <w:p w14:paraId="496E85C7">
      <w:pPr>
        <w:rPr>
          <w:rFonts w:hint="eastAsia"/>
        </w:rPr>
      </w:pPr>
      <w:r>
        <w:rPr>
          <w:rFonts w:hint="eastAsia"/>
        </w:rPr>
        <w:t>CCTACGGGGGGCAGCAGTAGGGAATTTTCCACAATGGGGGCAACCCTGATGGAGCAACGCCGCGTGCAGGATGAATGCCTTCGGGTTGTAAACTGCTTTTATATGTGACGAATATGACGGTAGCATATGAATAAGGATCGGCTAACTCCGTGCCAGCAGCCGCGGTCATACGGAGGATCCAAGCGTTATCCGGAATTACTGGGCGTAAAGAGTTGCGTAGGTGGTTTGTTAAGCAAATAGTGAAAGCGTCCCGCTCAACGGGATATCCATTATTTGAACTGACAGACTCGAGGATGAGAGAGGTCGCTGGAATTGCTAGTGTAGGAGTGAAATCCGTAGATATTAGCAGGAACACCGATGGCGTAGGCAGGCGACTGGCTCATTCCTGACACTAAGGCACGAAAGCGTGGGGAGCAAACGGGATTAGATACCCCGGTAGTCC</w:t>
      </w:r>
    </w:p>
    <w:p w14:paraId="5CEC55AD">
      <w:pPr>
        <w:rPr>
          <w:rFonts w:hint="eastAsia"/>
        </w:rPr>
      </w:pPr>
      <w:r>
        <w:rPr>
          <w:rFonts w:hint="eastAsia"/>
        </w:rPr>
        <w:t>&gt;OTU023277</w:t>
      </w:r>
    </w:p>
    <w:p w14:paraId="7FEB5C46">
      <w:pPr>
        <w:rPr>
          <w:rFonts w:hint="eastAsia"/>
        </w:rPr>
      </w:pPr>
      <w:r>
        <w:rPr>
          <w:rFonts w:hint="eastAsia"/>
        </w:rPr>
        <w:t>CCTACGGGTGGCAGCAGTAGGGAATATTGGACAATGGGCGCAAGCCTGATCCAGCCATGCCGCGTGAGTGAAGAAGGCCTTAGGGTTGTAAAGCTCTTTTGGCGGGGAAGATAATGACGGTACCCGCAGAATAAGCTCCGGCTAACTTCGTGCCAGCAGCCGCGGTAATACGTAGGGGGCAAGCGTTGTCCGGAATCATTGGGCGTAAAGAGCTCGTAGGCGGCTCGGTAAGTCGGGTGTGAAAACTCGGGGCTCAACCCCGAGACGCCACTCGATACTGCCATGGCTAGAGTCCGGTAGGGGAGCGTGGAATTCCTGGTGTAGCGGTGAAATGCGCAGATATCAGGAGGAACACCGGTGGCGAAGGCGGGTCTCTGGGCCGATACTGACGCTGAGGAGCGAAAGCGTGGGGAGCGAACAGGATTAGATACCCTAGTAGTCC</w:t>
      </w:r>
    </w:p>
    <w:p w14:paraId="215EAA74">
      <w:pPr>
        <w:rPr>
          <w:rFonts w:hint="eastAsia"/>
        </w:rPr>
      </w:pPr>
      <w:r>
        <w:rPr>
          <w:rFonts w:hint="eastAsia"/>
        </w:rPr>
        <w:t>&gt;OTU023278</w:t>
      </w:r>
    </w:p>
    <w:p w14:paraId="1BDBF5E5">
      <w:pPr>
        <w:rPr>
          <w:rFonts w:hint="eastAsia"/>
        </w:rPr>
      </w:pPr>
      <w:r>
        <w:rPr>
          <w:rFonts w:hint="eastAsia"/>
        </w:rPr>
        <w:t>CCTACGGGTGGCTGCAGTGGGGAATCTTGCGCAATGGGCGGAAGCCTGACGCAGCGACGCCGCGTGGGGGATGAAGGCCTTTCAGGTCGTAAACCCCTTTCGGCAGGGACGAAGCGATCTCGTGACGGTACCTGCAGAAGAAGCCTCGGCTAACTACGTGCCAGCAGCCGCGGTAACACGTAGGAGGCGAGCGTTGTCCGGATTTACTGGGCGTAAAGAGCGTGTAGGCGGTTTGGTAAGTCTGCCGTGAAAACCCGGGGCTCAACCCCGGGCGTGCGGTGGATACTGCCAGGCTAGAGGATGGTAGAGGCGAGTGGAATTTCCGGTGTAGCGGTGAAATGTGTAGATATCGGAAGGAACACCAGTGGCGAAGGCGGGTCTCTGGACAGTTCCTGACACTGAGGCACGAAGGCCAGGGGAGCAAACGGGATTAGATACCCGTGTAGTCC</w:t>
      </w:r>
    </w:p>
    <w:p w14:paraId="02AB758B">
      <w:pPr>
        <w:rPr>
          <w:rFonts w:hint="eastAsia"/>
        </w:rPr>
      </w:pPr>
      <w:r>
        <w:rPr>
          <w:rFonts w:hint="eastAsia"/>
        </w:rPr>
        <w:t>&gt;OTU023279</w:t>
      </w:r>
    </w:p>
    <w:p w14:paraId="67AAC11F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GGAGAAGAAACCCCGGAATTCTTTCTGGGTTGACGGTACCCGATGAATAAGCACCGGCTAACTCCGTGCCAGCAGCCGCGGTAATACGGAGGGTGCAAGCGTTATCCGGATTCACTGGGTTTAAAGGGCGTGTAGGCGGCCGGCTAAGTCTGATGTGAAAGCCCGGGGCTCACCCCCGGAAGGGCATTGGATACTGGCAGGCTCGAGTCCCGGAGAGGAGGGTGGAATTCCTGGTGTAGCGGTGAAATGCGTAGATATCGGGAGGAACACCTGTGGCGAAAGCGGCTCACTGGACCATAACTGACGCTGAGGCGCGAAAGCTAGGGGAGCAAACAGGATTAGATACCCTGGTAGTCC</w:t>
      </w:r>
    </w:p>
    <w:p w14:paraId="69152602">
      <w:pPr>
        <w:rPr>
          <w:rFonts w:hint="eastAsia"/>
        </w:rPr>
      </w:pPr>
      <w:r>
        <w:rPr>
          <w:rFonts w:hint="eastAsia"/>
        </w:rPr>
        <w:t>&gt;OTU023280</w:t>
      </w:r>
    </w:p>
    <w:p w14:paraId="67100704">
      <w:pPr>
        <w:rPr>
          <w:rFonts w:hint="eastAsia"/>
        </w:rPr>
      </w:pPr>
      <w:r>
        <w:rPr>
          <w:rFonts w:hint="eastAsia"/>
        </w:rPr>
        <w:t>CCTACGGGTGGCTGCAGTAGGGAATTTTGCGCAATGGACGAAAGTCTGACGCAGCAACGCCGCGTGCAGGAGGAAGGCCTTCGGGTCGTAAACTGCTTTTATCTGTGAAGATTATGACGGTAGCAGATGAATAAGGACCGGCTAACTCCGTGCCAGCAGCCGCGGTCATACGGAGGGTCCAAGCGTTATCCGGAATTACTGGGCGTAAAGAGTTGCGTAGGTGTCTTGTTAGGTTTCTGTTTAAAGGCCGAGGCTCAACCTCGGAAATGATGGAAAAACCAGCAGGATTGAGCATAGTAGAGGTACCTGGAATTTCTAGTGTAGGAGTGAAATCCGTAGATATTAGAAGGAACACCGATGGCGTAGGCAGGGTACTAGGCTATTGCTGACACTAAGGCACGAAAGCGTGGGGAGCGAACGGGATTAGATACCCCAGTAGTCC</w:t>
      </w:r>
    </w:p>
    <w:p w14:paraId="399CF1FC">
      <w:pPr>
        <w:rPr>
          <w:rFonts w:hint="eastAsia"/>
        </w:rPr>
      </w:pPr>
      <w:r>
        <w:rPr>
          <w:rFonts w:hint="eastAsia"/>
        </w:rPr>
        <w:t>&gt;OTU023281</w:t>
      </w:r>
    </w:p>
    <w:p w14:paraId="02F0E5FE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TGGGAAGAATAAGCGTGGGTTAATACCTTACGCGATGACGGTACCATTTGTAAGCTCCGGCTAACTCCGTGCCAGCAGCCGCGGTAATACGGGGGGAGCAAGCGTTGTTCGGAATCACTGGGCTTAAAGGGCGCGTAGGCGGGCTGTCAAGTCTGGGGTGAAATGCCGCGGCTCAACCGTGGAACTGCCTTAGATACTGACGGCCTCGAGGGAGGTAGGGGCGTGCGGAACTGTAGGTGGAGCGGTGAAATGCGTAGATATCGGAAGGAACGCCGGTGGCGAAAGCGACGTGCTGGACACCTTCTGACGCTGAGGCGCGAAAGCCAGGGGAGCAAACAGGATTAGATACCCGAGTAGTCC</w:t>
      </w:r>
    </w:p>
    <w:p w14:paraId="54A4A478">
      <w:pPr>
        <w:rPr>
          <w:rFonts w:hint="eastAsia"/>
        </w:rPr>
      </w:pPr>
      <w:r>
        <w:rPr>
          <w:rFonts w:hint="eastAsia"/>
        </w:rPr>
        <w:t>&gt;OTU023282</w:t>
      </w:r>
    </w:p>
    <w:p w14:paraId="7B6BA494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CGGGGACGAAAAGGTCCGTGCTAACACCACGGATCCATGACGGTACCCGCAGAAGAAGCACCGGCTAACTACGTGCCAGCAGCCGCGGTAATACGTAGGGTGCAGGCGTTGTCCGGAATTATTGGGCGTAAAGAGCGTGTAGGCGGTTCGGTAAGTCTGCCGTGAAAACCCAGGGCTCAACCCTGGGCGTGCGGTGGATACTGTCGGGCTAGAGTCCGGAAGAGGCGAGTGGAATTCCTGGTGTAGCGGTGGAATGCGCAGATATCAGGAGGAACACCAACAGCGAAGGCAGCTCGCTGGGACGGCACTGACGCTGAGGCGCGAAAGCGTGGGGAGCGAACAGGATTAGATACCCCGGTAGTCC</w:t>
      </w:r>
    </w:p>
    <w:p w14:paraId="61AB125F">
      <w:pPr>
        <w:rPr>
          <w:rFonts w:hint="eastAsia"/>
        </w:rPr>
      </w:pPr>
      <w:r>
        <w:rPr>
          <w:rFonts w:hint="eastAsia"/>
        </w:rPr>
        <w:t>&gt;OTU023283</w:t>
      </w:r>
    </w:p>
    <w:p w14:paraId="41B153FD">
      <w:pPr>
        <w:rPr>
          <w:rFonts w:hint="eastAsia"/>
        </w:rPr>
      </w:pPr>
      <w:r>
        <w:rPr>
          <w:rFonts w:hint="eastAsia"/>
        </w:rPr>
        <w:t>CCTACGGGAGGCTGCAGTTTGGAATTTTGGACAATGGGCGAAAGCCTGATCCAGCGACGCCGCGTGGACGATGAAGGCCTTCGGGTTGTAAAGCCCTTTTGTTGGGAAAGAAATCCTGCCGGCTAATACCCGGTAGGGATGACGGTACCCAAAGAATAAGCACCGGCTAACTTCGTGCCAGCAGCCGCGGTAATACGAAGGGTGCAAGCGTTACTCGGAATTACTGGGCGTAAAGCGTGCGTAGGTGGTCGCGCAGGTGGGGTGTTACATCTCCAGGCTTAACCTGGAGCCGCCGCTCCAAACCGTGTGACTCGAGCCGTGCAGAGGTTGGTGGAATTGCCGGTGTAGCGGTGAAATGCGCAGATATCAGGAGGAACACCGATGGCGAAGGCAGCTCGCTGGGACGGTACTGACGCTGAGACGCGAAAGCGTGGGGAGCAAACAGGATTAGATACCCCAGTAGTCC</w:t>
      </w:r>
    </w:p>
    <w:p w14:paraId="3DC22F6B">
      <w:pPr>
        <w:rPr>
          <w:rFonts w:hint="eastAsia"/>
        </w:rPr>
      </w:pPr>
      <w:r>
        <w:rPr>
          <w:rFonts w:hint="eastAsia"/>
        </w:rPr>
        <w:t>&gt;OTU023284</w:t>
      </w:r>
    </w:p>
    <w:p w14:paraId="13419A6E">
      <w:pPr>
        <w:rPr>
          <w:rFonts w:hint="eastAsia"/>
        </w:rPr>
      </w:pPr>
      <w:r>
        <w:rPr>
          <w:rFonts w:hint="eastAsia"/>
        </w:rPr>
        <w:t>CCTACGGGAGGCTGCAGTGGGGAATCTTGCGCAATGGCCGAAAGGCTGACGCAGCGACGCCGCGTGCGGGAGGAAGGCCTTCGGGTCGTAAACCGCTGTCAGTGGGGACGAACCCCGGGGGGAGGCAATGCCCCTCGGCTGACGGTACCCACAGAGGAAGCACCGGCTAACTCCGTGCCAGCAGCCGCGGTAATACGGAGGATTCGAGCGTTATCCGGATTTATTGGGTTTAAAGGGTGCGTAGGTGGACTAATAAGTCAGTGGTGAAAGCCCCTCGCTTAACGAGGGAACTGCCATTGATACTGTTGGTCTTGAGTACAGTTGAGGTGGGCGGAATTGAAGGTGTAGCGGTGAAATGCATAGATATCTTCAAGAACACCTATTGCGAAGGCAGCTTACTAGGCTGTAACTGACGCTGATGCACGAAAGCGTGGGGATCGAACAGGATTAGATACCCCGGTAGTCC</w:t>
      </w:r>
    </w:p>
    <w:p w14:paraId="2746624E">
      <w:pPr>
        <w:rPr>
          <w:rFonts w:hint="eastAsia"/>
        </w:rPr>
      </w:pPr>
      <w:r>
        <w:rPr>
          <w:rFonts w:hint="eastAsia"/>
        </w:rPr>
        <w:t>&gt;OTU023285</w:t>
      </w:r>
    </w:p>
    <w:p w14:paraId="691CF6BF">
      <w:pPr>
        <w:rPr>
          <w:rFonts w:hint="eastAsia"/>
        </w:rPr>
      </w:pPr>
      <w:r>
        <w:rPr>
          <w:rFonts w:hint="eastAsia"/>
        </w:rPr>
        <w:t>CCTACGGGCGGCAGCAGTCGAGAATCTTTCACAATGGGGGCAACCCTGATGGAGCGACGCCGCGTGGAGGATAAGGTCTTCGGATTGTAAACTCCTGTCATGCGTGAACAAGGTTGCCGGGATAATACCCTGGCAAATTGATGGTAACGCAAGAGGAAGAGACGGCTAACTCTGTGCCAGCAGCCGCGGTAATACAGAGGTCTCAAGCGTTGTTCGGAATCACTGGGCGTAAAGGGTGCGTAGGTGGCGTGGTAAGTCAGATGTGAAAGCCCGGGGCTCAACCCCGGAATTGCACCTCAAACTACATGGCTAGAGCATTGGAGAGGGTAGCAGAATTCATGGTGTAGCAGTGAAATGCGTAGATATCATGAGGAATACCAGAGGCGAAGGCGACTGCCTGGACCAGCACTGACACTGAGGCACGAAAGCGTGGGGAGCAAACAGGATTAGATACCCGGGTAGTCC</w:t>
      </w:r>
    </w:p>
    <w:p w14:paraId="0C4CD01F">
      <w:pPr>
        <w:rPr>
          <w:rFonts w:hint="eastAsia"/>
        </w:rPr>
      </w:pPr>
      <w:r>
        <w:rPr>
          <w:rFonts w:hint="eastAsia"/>
        </w:rPr>
        <w:t>&gt;OTU023286</w:t>
      </w:r>
    </w:p>
    <w:p w14:paraId="1A90DE86">
      <w:pPr>
        <w:rPr>
          <w:rFonts w:hint="eastAsia"/>
        </w:rPr>
      </w:pPr>
      <w:r>
        <w:rPr>
          <w:rFonts w:hint="eastAsia"/>
        </w:rPr>
        <w:t>CCTACGGGGGGCTGCAGTAGGGAATATTGGGCAATGGACGCAAGTCTGACCCAGCCATGCCGCGTGCAGGATGAAGGCCTTCTGGGTTGTAAACTGCTTTTATCTAGGAAGAAAACACCCCTGCGGGGGGAACTGACGGTACTAGGTGAATAAGCACCGGCTAACTCCGTGCCAGCAGCCGCGGTAAGACAGAGGGTGCAAACGTTGTTCGGAATTACTGGGCGTAAAGCGCGTGTAGGCGGCTTGGCAAGTCGGGTGTGAAAGCCCTGGGCTCAACCTAGGAAGTGCACTCGAAACTGCCTCGCTTGAATGCCGGAGAGGAAAGCGGAATTCTCGGTGTAGAGGTGAAATTCGTAGATATCAGGAGGAACACCGGTGGCGAAGGCGGCCCTCTGGACCAGCACTGACACTGAGGCACGAAAGCGTGGGGAGCAAACAGGATTAGATACCCGAGTAGTCC</w:t>
      </w:r>
    </w:p>
    <w:p w14:paraId="0D7DBF59">
      <w:pPr>
        <w:rPr>
          <w:rFonts w:hint="eastAsia"/>
        </w:rPr>
      </w:pPr>
      <w:r>
        <w:rPr>
          <w:rFonts w:hint="eastAsia"/>
        </w:rPr>
        <w:t>&gt;OTU023287</w:t>
      </w:r>
    </w:p>
    <w:p w14:paraId="51B16627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ACCGGTGAAGATAATGACGGTAACCGGAGAAGAAGCCCCGGCTAACTACGTGCCAGCAGCCGCGGTAATACGTAGGGTGCAAGCGTTAATCGGAATTACTGGGCGTAAAGCGTGCGCAGGCGGTAATGTAAGACAGTTGTGAAATCCCCGGGCTCAACCGTGGAATCGCAGGGCGAACCACAAGTCTTGAGGCAGGTAGGGGGAGACGGAACTGTCGGTGGAGCGGTGAAATGCGTAGATATCGACAGGAACGCCAGTGGCGAAGGCGGTCTCCTGGGCCTGTCCTGACGCTCATGCACGAAAGCGTGGGGAGCAAACAGGATTAGATACCCCGGTAGTCC</w:t>
      </w:r>
    </w:p>
    <w:p w14:paraId="1E4294C7">
      <w:pPr>
        <w:rPr>
          <w:rFonts w:hint="eastAsia"/>
        </w:rPr>
      </w:pPr>
      <w:r>
        <w:rPr>
          <w:rFonts w:hint="eastAsia"/>
        </w:rPr>
        <w:t>&gt;OTU023288</w:t>
      </w:r>
    </w:p>
    <w:p w14:paraId="69708C95">
      <w:pPr>
        <w:rPr>
          <w:rFonts w:hint="eastAsia"/>
        </w:rPr>
      </w:pPr>
      <w:r>
        <w:rPr>
          <w:rFonts w:hint="eastAsia"/>
        </w:rPr>
        <w:t>CCTACGGGTGGCTGCAGTGGGGAATCTTGCGCAATGGGCGAAAGCCTGACGCAGCAACGCCGCGTGCGGGATGAAGGCCTTCGTGGTTGTAAACCGCTTTCAGCAGGGACGAAAATGACGGTACCCGCAGAATAAGCCCCGGCTAACTTCGTGCCAGCAGCCGCGGTAATACGAAGGGGGCTAGCGTTATCCGGAATTATTGGGCGTAAAGAGCTCGTAGGCGGTTTGTTGCGTCGGCTGTGAAATCCCGAGGCTCAACCTCGGGTCTGCAGTCGATACGAGCAAACTAGAGTCTGGTAGAGGGAAGTGGAATTTCCGGTGTAGCGGTGAAATGTGTAGATATCGGAAGGAACACCAGTGGCGAAGGCGACTTCCTGGACCAAGACTGACGCTGAGGCGCGAAAGCGTGGGGATCAAACAGGATTAGATACCCCAGTAGTCC</w:t>
      </w:r>
    </w:p>
    <w:p w14:paraId="4B8A4B51">
      <w:pPr>
        <w:rPr>
          <w:rFonts w:hint="eastAsia"/>
        </w:rPr>
      </w:pPr>
      <w:r>
        <w:rPr>
          <w:rFonts w:hint="eastAsia"/>
        </w:rPr>
        <w:t>&gt;OTU023289</w:t>
      </w:r>
    </w:p>
    <w:p w14:paraId="6FE2068C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CTTCGGGTCGTAAACTCCTTTCGATTGGGAAGAACGCCATCCGGGTGAACAATCCGGGTGGGTGACGGTACCGAGAGAAGAAGCCCCGGCTAACTCCGTGCCAGCAGCCGCGGTAATACGGGGGGGGCAAGCGTTGTTCGGAATTACTGGGCGTAAAGGGCTCGTAGGCGGCCAACTAAGTCGGACGTGAAATCCCTCGGCTTAACCGGGGAACTGCGTCCGATACTGGATGGCTTGAGTTCGGGAGAGGGATGCGGAATTCCAGGTGTAGCGGTGAAATGCGTAGAGATGTGGAGGAACACCAGTGGCGAAGGCGGCTCTCTGGTCTGTAACTGACGCTGAGGCGCGAAAGCGTGGGGAGCGAACGGGATTAGATACCCCAGTAGTCC</w:t>
      </w:r>
    </w:p>
    <w:p w14:paraId="74970448">
      <w:pPr>
        <w:rPr>
          <w:rFonts w:hint="eastAsia"/>
        </w:rPr>
      </w:pPr>
      <w:r>
        <w:rPr>
          <w:rFonts w:hint="eastAsia"/>
        </w:rPr>
        <w:t>&gt;OTU023290</w:t>
      </w:r>
    </w:p>
    <w:p w14:paraId="44D1A9C5">
      <w:pPr>
        <w:rPr>
          <w:rFonts w:hint="eastAsia"/>
        </w:rPr>
      </w:pPr>
      <w:r>
        <w:rPr>
          <w:rFonts w:hint="eastAsia"/>
        </w:rPr>
        <w:t>CCTACGGGGGGCAGCAGTGGGGAATTTTCCGCAATGGGCGAAAGCCTGACGGAGCAATGCCGCGTGGAGGTAGAAGGCCTACGGGTCGTGAACTTCTTTTCCCGGAGAAGAAGCAATGACGGTATCTGGGGAATAAGCATCGGCTAACTCTGTGCCAGCAGCCGCGGTAATACAGAGGTCCCAAGCGTTGTCCGGAATCACTGGGTGTAAAGGGTGCGTAGGCGGGCTAGTAAGTCAGGGGTGAAAGCCCGCGGCTCAACCGCGGAACTGCCCTTGATACTGCAAGTCTTGAGTCCTGGAGGGGCTGGCGGAATTCGTGGTGTAGCGGTGAAATGCGTAGAGATCGGGAGGAACATCAGTGGCGAAGGCGGCTACCTGGCCCAATACTGACACTCAGGTGCGACAGCGTGGGGAGCAAACAGGATTAGATACCCCAGTAGTCC</w:t>
      </w:r>
    </w:p>
    <w:p w14:paraId="093A61CA">
      <w:pPr>
        <w:rPr>
          <w:rFonts w:hint="eastAsia"/>
        </w:rPr>
      </w:pPr>
      <w:r>
        <w:rPr>
          <w:rFonts w:hint="eastAsia"/>
        </w:rPr>
        <w:t>&gt;OTU023291</w:t>
      </w:r>
    </w:p>
    <w:p w14:paraId="75E2DB62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CCGTTCGAATAGGGCGGTACCTTGACGGTACCTAAGGAATAAGCCACGGCTAACTACGTGCCAGCAGCCGCGGTAATACGTAGGTGGCAAGCGTTGTCCGGAGTGACTGGGCGTAAAGGGTCCGTAGGCGGGCCTGTAAGTCAGGGGTGAAAGCCGACGGCTCAACCGTCGAACTGCCCTTGATACTGGCGGTCTGGAGTTCGGGAGAGGTAACTGGAATTCCCAGTGTAGGAGTGAAATCCGTAGATATTGGGAGGAACACCGATGGCGTAGGCAGGTTACTGGCTCGTTTCTGACGCTCAGACACGAAAGCGTGGGGAGCAAACGGGATTAGATACCCTGGTAGTCC</w:t>
      </w:r>
    </w:p>
    <w:p w14:paraId="2FECFD33">
      <w:pPr>
        <w:rPr>
          <w:rFonts w:hint="eastAsia"/>
        </w:rPr>
      </w:pPr>
      <w:r>
        <w:rPr>
          <w:rFonts w:hint="eastAsia"/>
        </w:rPr>
        <w:t>&gt;OTU023292</w:t>
      </w:r>
    </w:p>
    <w:p w14:paraId="6A3E9D15">
      <w:pPr>
        <w:rPr>
          <w:rFonts w:hint="eastAsia"/>
        </w:rPr>
      </w:pPr>
      <w:r>
        <w:rPr>
          <w:rFonts w:hint="eastAsia"/>
        </w:rPr>
        <w:t>CCTACGGGGGGCAGCAGTGAGGAATATTGCACAATGGGGGAAACCCTGATGCAGCGATGCCGTGTGCGGGATGAAGGGGCTTTGCCTCGTAAACCGCTGTCGGATGGGACGAAAGGGAGCTTAGAGCTCCTGGGACTGTACCATAAGAGGAAGCACCGGCTAACTACGTGCCAGCAGCCGCGGTAATACGTAGGGTGCAAGCGTTGTTCGGAATCATTGGGCGTAAAGCGCGTGTAGGTGGCTAGTTAAGTCTGCTGTGAAAGCCCTGGGCTCAACCTGGGAACTGCAGTGGATACTGGCGAGCTAGAGTGTGTCAGAGGATGGTGGAATTCCCGGTGTAGTGGTGAAATGCGTAGAGATCGGGAGGAACACCCGTGGCGAAGGCGGCCAGCTGGGCCGGACCTGACGCTGAGGCGCGAAGGCGTGGGGAGCGAACGGGATTAGATACCCCGGTAGTCC</w:t>
      </w:r>
    </w:p>
    <w:p w14:paraId="09E80F7D">
      <w:pPr>
        <w:rPr>
          <w:rFonts w:hint="eastAsia"/>
        </w:rPr>
      </w:pPr>
      <w:r>
        <w:rPr>
          <w:rFonts w:hint="eastAsia"/>
        </w:rPr>
        <w:t>&gt;OTU023293</w:t>
      </w:r>
    </w:p>
    <w:p w14:paraId="74E550F3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AGGGTTGTAAACCCCTTTCAGGAGGGACGAAGGTCGGGCGGTGAATAGCCGTTCCGACTGACGGTACCTCCAGAAGAAGCCCCGGCTAAATTCGTGCCAGCAGCCGCGGTAATACGTAGGGGGCAAGCGTTGTCCGGATTTATTGGGCGTAAAGCGCGTGTAGGCGGTTAGGTAGGTCCGGTGTGAAAACTCGAGGCTTAACCTCGAGAGGTCGCCGGAAACCATCTGGCTAGAGTCCGGGAGGGGCGAGTGGAATTCCTGGTGTAGCGGTGAAATGCGCAGATATCGGGAGGAACACCTATGGCGAAGGCAGCTCGCTGGGACGTTACTGACGCTGAGACGCGAAAGCGTGGGGAGCAAACAGGATTAGATACCCTTGTAGTCC</w:t>
      </w:r>
    </w:p>
    <w:p w14:paraId="3BABAA86">
      <w:pPr>
        <w:rPr>
          <w:rFonts w:hint="eastAsia"/>
        </w:rPr>
      </w:pPr>
      <w:r>
        <w:rPr>
          <w:rFonts w:hint="eastAsia"/>
        </w:rPr>
        <w:t>&gt;OTU023294</w:t>
      </w:r>
    </w:p>
    <w:p w14:paraId="1F6D832F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GCGGGGAAGATAATGACGGTACCCGCAGAAGAAGCCCCGGCTAACTTCGTGCCAGCAGCCGCGGTAATACGAAGGGGGCTAGCGTTGTTCGGATTCATTGGGCGTAAAGAGCTCGTAGGCGGCCACTCAAGTCGAACGTGAAATCTCGGGGCTCAACCCTGAGAGGCCATTCGATACGGGACGGCTAGAGGCAGGTAGGGGAGATTGGAATTCCCGGTGTAGCGGTGAAATGCGCAGATATCGGGAGGAACACCTATGGCGAAGGCAGCTCGCTGGGACGTTACTGACGCTGAGACGCGAAAGCGTGGGGAGCAAACAGGATTAGATACCCCAGTAGTCC</w:t>
      </w:r>
    </w:p>
    <w:p w14:paraId="39A4BA5A">
      <w:pPr>
        <w:rPr>
          <w:rFonts w:hint="eastAsia"/>
        </w:rPr>
      </w:pPr>
      <w:r>
        <w:rPr>
          <w:rFonts w:hint="eastAsia"/>
        </w:rPr>
        <w:t>&gt;OTU023295</w:t>
      </w:r>
    </w:p>
    <w:p w14:paraId="40E87A9F">
      <w:pPr>
        <w:rPr>
          <w:rFonts w:hint="eastAsia"/>
        </w:rPr>
      </w:pPr>
      <w:r>
        <w:rPr>
          <w:rFonts w:hint="eastAsia"/>
        </w:rPr>
        <w:t>CCTACGGGCGGCTGCAGTGGGGAATTTTGGACAATGGGGGAAACCCTGATCCAGCCATGCCGCGTGAGTGAAGAAGGCCTTCGGGTTGTAAAGCTCTTTCAGCCGGAACGAAACGGTCACGGCTAATATCCGTGACAACTGACGGTACCGGAAGAAGAAGCACCGGCTAACTTCGTGCCAGCAGCCGCGGTAATACGAAGGGGGCTAGCGTTGCTCGGAATCACTGGGCGTAAAGCGCACGTAGGCGGATCTTTAAGTCAGGGGTGAAATCCCGGAGCTCAACTCCGGAACTGCCTTTGATACTGAGGATCTCGAGTCCGGGAGAGGTGAGTGGAACTGCGAGTGTAGAGGTGAAATTCGTAGATATTGGGAAGAACACCGGTGGCGAAGGCGGCCATCTGGACCGTATCTGACGCTGAGGCGCGAAAGCGTGGGGAGCAAACAGGATTAGATACCCCAGTAGTCC</w:t>
      </w:r>
    </w:p>
    <w:p w14:paraId="7A77B629">
      <w:pPr>
        <w:rPr>
          <w:rFonts w:hint="eastAsia"/>
        </w:rPr>
      </w:pPr>
      <w:r>
        <w:rPr>
          <w:rFonts w:hint="eastAsia"/>
        </w:rPr>
        <w:t>&gt;OTU023296</w:t>
      </w:r>
    </w:p>
    <w:p w14:paraId="30DF250D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TTAGGGTTGTAAAGCTCTTTCGGCGGGGACGATAATGACGATACCCGCAGAAGAAGCCCCGGCTAACTTCGTGCCAGCAGCCGCGGTAATACGAAGGGGGCTAGCGTTGCTCGGAATCACTGGGCGTAAAGGGCGCGTAGGCGGATCTTTAAGTCAGAGGTGAAAGCCCAAGGCTCAACCGGGGAGGGTCGTCGGGGACCGCACCGCTTGAGGGCGGTAGGGGCTGGTGGAATGCCTGGTGTAGTGGTGAAATGCGTAGAGATCGGCAGGAACACCCAGGGGGAAACCAGCCGCCTGGGCAAGCGCTGACGCTGAGGTGCGAGAGCGTGGGGAGCGAACCGGATTAGATACCCCAGTAGTCC</w:t>
      </w:r>
    </w:p>
    <w:p w14:paraId="3637FAEA">
      <w:pPr>
        <w:rPr>
          <w:rFonts w:hint="eastAsia"/>
        </w:rPr>
      </w:pPr>
      <w:r>
        <w:rPr>
          <w:rFonts w:hint="eastAsia"/>
        </w:rPr>
        <w:t>&gt;OTU023297</w:t>
      </w:r>
    </w:p>
    <w:p w14:paraId="2F009BE7">
      <w:pPr>
        <w:rPr>
          <w:rFonts w:hint="eastAsia"/>
        </w:rPr>
      </w:pPr>
      <w:r>
        <w:rPr>
          <w:rFonts w:hint="eastAsia"/>
        </w:rPr>
        <w:t>CCTACGGGGGGCTGCAGTAGGGAATCTTCGGCAATGGGCGAAAGCCTGACCGAGCAACGCCGCGTGAGCGATGAAGGCCTTCGGGTCGTAAAGCTCTGTTGTTAAGGAAGAACAAGTACGAGAGTAACTGCTCGTACCTTGACGGTACTTAACGAGAAAGCCACGGCTAACTACGTGCCAGCAGCCGCGGTAATACGTAGGTGGCAAGCGTTGTCCGGAATTATTGGGCGTAAAGCGCGCGCAGGCGGTCCTTTAAGTCTGATGTGAAAGCCCCGGGCTCAACCCCGGATCGGCCGTGGCGACTGTCGCGCTGGAGCACAGTAGAGGCGGGTGGAATTCCGGGTGTAGCGGTGAAATGCGTAGATATCTGGAGGAACACCGGTGGCGAAGGCGGCATCCTGGACCGGCATTGACGCTGAGGCGCGAAAGCCAGGGGAGCAAACGGGATTAGATACCCCAGTAGTCC</w:t>
      </w:r>
    </w:p>
    <w:p w14:paraId="37484E3B">
      <w:pPr>
        <w:rPr>
          <w:rFonts w:hint="eastAsia"/>
        </w:rPr>
      </w:pPr>
      <w:r>
        <w:rPr>
          <w:rFonts w:hint="eastAsia"/>
        </w:rPr>
        <w:t>&gt;OTU023298</w:t>
      </w:r>
    </w:p>
    <w:p w14:paraId="2B98E744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GTACCGACGAAGCTGACCTCTTTTGGGGTGGGTGACGGTAGGTACAGAAGAAGGACCGGCCAACTACGTGCCAGCAGCCGCGGTAATACAGAGGGGGCAAGCGTTGTTCGGAATTACTGGGCGTAAAGCGTGCGTAGGCGGTTATCTAAGTCGGATGTGAAATCCCCGGGCTCAACCTGGGAATTGCATTCGAAACTGAATAGCTAGAGTTCGGCAGAGGGAAGTGGAATTTCCGGTGTAGCGGTGAAATGCGTAGATATCGGAAGGAACATCAGTGGCGAAAGCGACTTCCTGGACCAGAACTGACGCTCAGGCACGAAAGCGTGGGGAGCAAACAGGATTAGATACCCCAGTAGTCC</w:t>
      </w:r>
    </w:p>
    <w:p w14:paraId="7E6EF81E">
      <w:pPr>
        <w:rPr>
          <w:rFonts w:hint="eastAsia"/>
        </w:rPr>
      </w:pPr>
      <w:r>
        <w:rPr>
          <w:rFonts w:hint="eastAsia"/>
        </w:rPr>
        <w:t>&gt;OTU023299</w:t>
      </w:r>
    </w:p>
    <w:p w14:paraId="701B3D1E">
      <w:pPr>
        <w:rPr>
          <w:rFonts w:hint="eastAsia"/>
        </w:rPr>
      </w:pPr>
      <w:r>
        <w:rPr>
          <w:rFonts w:hint="eastAsia"/>
        </w:rPr>
        <w:t>CCTACGGGGGGCAGCAGTGGGGAATATTGGGCAATGGGCGAAAGCCTGACGCAGCCACGCCGCGTGAGCGATGAAGGCCTTCGGGTCGTAAAGCTCTGTGGGGGGAGAAGAAACCTGACGGTATCCCCTTAGCAAGCACCGGCTAACTCCGTGCCAGCAGCCGCGGTAATACGGAGGGTGCAAACGTTGCTCGGAATTATTGGGCGTAAAGCGCACGTAGGCGGCCAAACAAGTTGGATGTGAAAACTCTGGGCTCAACCCAGAGCCTGCATCCAAAACTGGCGGGCTCGAGGCCGGTAGGGGGAAGCGGAATTCCGGGTGTAGTGGTGGAATGCGTAGATATCCGGAGGAACACCAGTGGTGTAGACGGCCTGCTGGACAGTGACTGACGCTGAGGCACGAAAGCGTGGGGAGCAAACAGGATTAGATACCCCGGTAGTCC</w:t>
      </w:r>
    </w:p>
    <w:p w14:paraId="3B27F0EB">
      <w:pPr>
        <w:rPr>
          <w:rFonts w:hint="eastAsia"/>
        </w:rPr>
      </w:pPr>
      <w:r>
        <w:rPr>
          <w:rFonts w:hint="eastAsia"/>
        </w:rPr>
        <w:t>&gt;OTU023300</w:t>
      </w:r>
    </w:p>
    <w:p w14:paraId="3F3E2E75">
      <w:pPr>
        <w:rPr>
          <w:rFonts w:hint="eastAsia"/>
        </w:rPr>
      </w:pPr>
      <w:r>
        <w:rPr>
          <w:rFonts w:hint="eastAsia"/>
        </w:rPr>
        <w:t>CCTACGGGCGGCTGCAGTGGGGAATCTTGCGCAATGGGCGAAAGCCTGACGCAGCAACGCCGCGTGGGGGATGAAGGCCTTCGGGTTGTAAACCACTGTCGGAGGGGAAGAACGGCGTCGGTTCGAACAGGACCGGCGATTGACGGTACCCTCAAAGGAAGCCCCGGCTAACTTCGTGCCAGCAGCCGCGGTAATACGAAGGGGGCTAGCGTTGTTCGGAATTACTGGGCGTAAAGCGCACGTAGGCGGATCGATCAGTCAGGGGTGAAATCCCAGAGCTCAACTCTGGAACTGCCTTTGATACTGCCGATCTTGAGTCCTGGAGAGGTCACTGGAATTCGTGGTGTAGCGGTGAAATGCGTAGATATCACGAGGAACACCGGTGGCGAAGGCGGCATCCTGGACCGGCATTGACGCTGAGGCGCGAAAGCCAGGGGAGCAAACGGGATTAGATACCCTGGTAGTCC</w:t>
      </w:r>
    </w:p>
    <w:p w14:paraId="177CC1B8">
      <w:pPr>
        <w:rPr>
          <w:rFonts w:hint="eastAsia"/>
        </w:rPr>
      </w:pPr>
      <w:r>
        <w:rPr>
          <w:rFonts w:hint="eastAsia"/>
        </w:rPr>
        <w:t>&gt;OTU023301</w:t>
      </w:r>
    </w:p>
    <w:p w14:paraId="7B068806">
      <w:pPr>
        <w:rPr>
          <w:rFonts w:hint="eastAsia"/>
        </w:rPr>
      </w:pPr>
      <w:r>
        <w:rPr>
          <w:rFonts w:hint="eastAsia"/>
        </w:rPr>
        <w:t>CCTACGGGGGGCTGCAGTAAGGAATATTGCGCAATGGACGAAAGTCTGACGCAGCGACGCCGTGTGGGGGATGAAGGCCTTCGGGTTGTAAACCGCTTTCAGCAGGGACGAAGCGAAAGTGACGGTACCTGCAGAAGAAGCCCCGGCCAACTACGTGCCAGCAGCCGCGGTAAGACGTAGGGTGCGAGCGTTGTCCGGAATTACTGGGCGTAAAGCGTGCGCAGGCGGTGCGCCAGGTCAGGCGTGAAAGCCCCGGGCTCAACCCGGGAACGGCGCTTGAGACGGGCGCACTGGAGTGCGGCAGAGGGGGGTGGAATTCCACGTGTAGCAGTGAAATGCGTAGATATCGGAAGGAACGTCAATGGCGAAGGCAGCCACCTGGCCTAATACTGACGCTGAGGCGCGAAAGCGTGGGGAGCGAACAGGATTAGATACCCGGGTAGTCC</w:t>
      </w:r>
    </w:p>
    <w:p w14:paraId="2796AD89">
      <w:pPr>
        <w:rPr>
          <w:rFonts w:hint="eastAsia"/>
        </w:rPr>
      </w:pPr>
      <w:r>
        <w:rPr>
          <w:rFonts w:hint="eastAsia"/>
        </w:rPr>
        <w:t>&gt;OTU023302</w:t>
      </w:r>
    </w:p>
    <w:p w14:paraId="3B74D53D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ATCGGAGTAACTGCCGGTACCTTGACGGTACCTAACCAGAAAGCCACGGCTAACTACGTGCCAGCAGCCGCGGTAATACGTAGGGTGCGAGCGTTAATCGGAATTACTGGGCGTAAAGCGTGCGTAGGCGGTTTGCCGTGTCCTGTGTGAAAGCCCCGGGCTCAACCTGGGAACTGCAGTGGAAACTGGACGACTAGAGTGTGGCAGAGGGGGGTGGAATTCCACGTGTAGCAGTGAAATGCGTAGATATCGGAAGGAACATCAGTGGCGAAAGCGACTTCCTGGACCAATACTGACGCTCAAGTGCGAAAGCGTGGGGAGCAAACAGGATTAGATACCCCAGTAGTCC</w:t>
      </w:r>
    </w:p>
    <w:p w14:paraId="54072B45">
      <w:pPr>
        <w:rPr>
          <w:rFonts w:hint="eastAsia"/>
        </w:rPr>
      </w:pPr>
      <w:r>
        <w:rPr>
          <w:rFonts w:hint="eastAsia"/>
        </w:rPr>
        <w:t>&gt;OTU023303</w:t>
      </w:r>
    </w:p>
    <w:p w14:paraId="7BC67351">
      <w:pPr>
        <w:rPr>
          <w:rFonts w:hint="eastAsia"/>
        </w:rPr>
      </w:pPr>
      <w:r>
        <w:rPr>
          <w:rFonts w:hint="eastAsia"/>
        </w:rPr>
        <w:t>CCTACGGGAGGCAGCAGTGGGGAATATTGCGCAATGGGGGAAACCCTGACGCAGCGACGCCGCGTGGGTGATGAAGGCCTTCGGGTCGTAAAGCCCTGTCGGAGGGGAAGAAGGACTCTCGTGCAAATAGTTCGAGGGTTTGACGGTACCCTTAGAGGAAGCACCGGCTAACTCCGTGCCAGCAGCCGCGGTAATACGGAGGGTGCAAGCGTTGCTCGGAATTACTGGGCGTAAAGGGCGTGTAGGCGGTTTCGTATGTCTGGCGTGAAAGCCCCGGGCTCACCTCGGGAAGTGCGTCGGAAACTGCGAGACTAGAGTCCCGGAGAGGGAGGTGGAATTCCAGGTGTAGCGGTGAAATGCGTAGAGATCGGAAGGAACGTCAATGGCGAAGGCAGCCACCTGGCATAATACTGACGCTGAGGCGCGAAAGCGTGGGGAGCGAACAGGATTAGATACCCCTGTAGTCC</w:t>
      </w:r>
    </w:p>
    <w:p w14:paraId="68173110">
      <w:pPr>
        <w:rPr>
          <w:rFonts w:hint="eastAsia"/>
        </w:rPr>
      </w:pPr>
      <w:r>
        <w:rPr>
          <w:rFonts w:hint="eastAsia"/>
        </w:rPr>
        <w:t>&gt;OTU023304</w:t>
      </w:r>
    </w:p>
    <w:p w14:paraId="5A3397BE">
      <w:pPr>
        <w:rPr>
          <w:rFonts w:hint="eastAsia"/>
        </w:rPr>
      </w:pPr>
      <w:r>
        <w:rPr>
          <w:rFonts w:hint="eastAsia"/>
        </w:rPr>
        <w:t>CCTACGGGTGGCTGCAGCCAGGAATCTTGGGCAATGGGCGCAAGCCTGACCCAGCAACACCGTGTGGGCGATGAAGGCCTTCGGGTCGTAAAGCCCTGTTGATAGGGACGAAGGGCGAAGGGTTAATAGCCCCTAGCCTGACGGTACCTTTCGAGGAAGCCCCGGCTAACTACGTGCCAGCAGCCGCGGTAATACGTAGGTGGCAAGCGTTGTCCGGATTTACTGGGCGTAAAGGGCGTGCAGGCGGTCTGTTAAGTCTAGGGTGAAAGCTCCCGGCTCAACTGGGAGAGGTCCTTGGATACTGGCGGACTTGAGGGAGGCAGGGGAGAACGGAATTCCTGGTGTAGCGGTGAAATGCGCAGATATCAGGAGGAACACCGGTGGCGAAGGCGGTGGTCTGGGCCGGTACTGACGCTGAGGAGCGAAAGCGTGGGGAGCGAACAGGATTAGATACCCGAGTAGTCC</w:t>
      </w:r>
    </w:p>
    <w:p w14:paraId="0E13E4AD">
      <w:pPr>
        <w:rPr>
          <w:rFonts w:hint="eastAsia"/>
        </w:rPr>
      </w:pPr>
      <w:r>
        <w:rPr>
          <w:rFonts w:hint="eastAsia"/>
        </w:rPr>
        <w:t>&gt;OTU023305</w:t>
      </w:r>
    </w:p>
    <w:p w14:paraId="379E8B5F">
      <w:pPr>
        <w:rPr>
          <w:rFonts w:hint="eastAsia"/>
        </w:rPr>
      </w:pPr>
      <w:r>
        <w:rPr>
          <w:rFonts w:hint="eastAsia"/>
        </w:rPr>
        <w:t>CCTACGGGTGGCAGCAGTCGAGAATCTTGCGCAATGGGCGAAAGCCTGACGCAGCCACGCCGCGTGGGGGATGAAGGCCTTCGGGTTGTAAACCCCTTTCAGTAAGGAAGAAGCGCAAGTGACGGTACTTACAGAAGAAGCTCCGGCCAACTACGTGCCAGCAGCCGCGGTAATACGTAGGGAGCGAGCGTTGTCCGGATTCATTGGGCGTAAAGGGCGCGTAGGCGGTCCAGTAAGTCGGATGTGAAATCTCTGGGCTCAACCCTGGAACTGCCTTTGATACTGACGATCTGGAGATCGGGAGAGGTTGGTGGAATTCCGAGTGTAGAGGTGAAATTCGTAGAGATCCGGAAGAACACCGGTGGCGAAGGCGGCCCGCTGGGCTGTGGCTGACGCTGAGGCGCGACAGCGTGGGGAGCAAACAGGATTAGATACCCGAGTAGTCC</w:t>
      </w:r>
    </w:p>
    <w:p w14:paraId="001AE076">
      <w:pPr>
        <w:rPr>
          <w:rFonts w:hint="eastAsia"/>
        </w:rPr>
      </w:pPr>
      <w:r>
        <w:rPr>
          <w:rFonts w:hint="eastAsia"/>
        </w:rPr>
        <w:t>&gt;OTU023306</w:t>
      </w:r>
    </w:p>
    <w:p w14:paraId="28FCE650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GCGGGGACGATAATGACGGTACCCGCAGAAGAAGCCCCGGCTAACTTCGTGCCAGCAGCCGCGGTAAAACGTAGGAGGCAAGCGTTATCCGGATTTACTGGGCGTAAAGCGTGTGCAGGCGGTTTATTAAGTCATGTGTGAAAGCGCTCCGCTTAACGGGGCGAGGCCATGTGAGACTGGTAGACTTGAATCAGACAGAGGCAAGCGGAATTCCGGGTGTAGTGGTGAAATGCGTAGAGATCCGGAGGAACACCAGAGGCGCAGGCGGCTTGCTGGGTCTGTATTGACGCTCAGACACGAAAGCATGGGGAGCGAACGGGATTAGATACCCCAGTAGTCC</w:t>
      </w:r>
    </w:p>
    <w:p w14:paraId="17A4BF49">
      <w:pPr>
        <w:rPr>
          <w:rFonts w:hint="eastAsia"/>
        </w:rPr>
      </w:pPr>
      <w:r>
        <w:rPr>
          <w:rFonts w:hint="eastAsia"/>
        </w:rPr>
        <w:t>&gt;OTU023307</w:t>
      </w:r>
    </w:p>
    <w:p w14:paraId="16E75B82">
      <w:pPr>
        <w:rPr>
          <w:rFonts w:hint="eastAsia"/>
        </w:rPr>
      </w:pPr>
      <w:r>
        <w:rPr>
          <w:rFonts w:hint="eastAsia"/>
        </w:rPr>
        <w:t>CCTACGGGGGGCTGCAGTGGGGAATATTGGACAATGGGCGCAAGCCTGACCGAGCGACGCCGCGTGCGGGATGAAGGCCTTCGGGTTGTAAACCGCTGTCAGACGGGACGAAGGGACCGGGGTGAACAATCCCGGTTCTTGACGGTACCGTCAGAGGAAGCCCCGGCTAACTCCGTGCCAGCAGCCGCGGTAATACGGAGGGGGCGAGCGTTATTCGGAATTACTGGGCGTAAAGGGCGTGCAGGCGGTTGATTAAGTCTGGCGTGAAAGCTCTCGGCTAAACCGAGAGAGGTCGTTGGATACTGGTCAACTTGAGGACGGTAGAGGCGAGTGGAATTCCGGGTGTAGCGGTGAAATGCGCAGATATCGGGAGGAACACCAGTAGCGAAGGCGGCTCGCTGGGCCACACCTGACGCTGAGACGCGAAAGCGTGGGGAGCAAACAGGATTAGATACCCTAGTAGTCC</w:t>
      </w:r>
    </w:p>
    <w:p w14:paraId="6C2C3240">
      <w:pPr>
        <w:rPr>
          <w:rFonts w:hint="eastAsia"/>
        </w:rPr>
      </w:pPr>
      <w:r>
        <w:rPr>
          <w:rFonts w:hint="eastAsia"/>
        </w:rPr>
        <w:t>&gt;OTU023308</w:t>
      </w:r>
    </w:p>
    <w:p w14:paraId="1C0294D5">
      <w:pPr>
        <w:rPr>
          <w:rFonts w:hint="eastAsia"/>
        </w:rPr>
      </w:pPr>
      <w:r>
        <w:rPr>
          <w:rFonts w:hint="eastAsia"/>
        </w:rPr>
        <w:t>CCTACGGGTGGCTGCAGTGGGGAATATTGCGCAATGGGCGGAAGCCTGACGCAGCGACGCCGCGTGGGGGATGACGGCCTTCGGGTTGTAAACCTCTTTCGACCCTGACGAAGCGTGACTGACGGTACCCGCAGAAGAAGCACCGGCTAACTACGTGCCAGCAGCCGCGGTAATACGTAGGGTGCGAGCGTTGTCCGGAATTATTGGGCGTAAAGAGCTCGTAGGCGGCGGTGCTGGCCCGGCGTGAAAGCCCCCGGCTCAACCGGGGAGGGTCGTCGGGGACCGCACCGCTTGAGGGCGGTAGGGGCTGGTGGAATGCCTGGTGTAGTGGTGAAATGCGTAGAGATCAGGAGGAACACCGGTGGCGAAGGCGGGTCTCTGGGCCGATACTGACGCTGAGGAGCGAAAGCGTGGGGAGCGAACAGGATTAGATACCCTAGTAGTCC</w:t>
      </w:r>
    </w:p>
    <w:p w14:paraId="3BC66A34">
      <w:pPr>
        <w:rPr>
          <w:rFonts w:hint="eastAsia"/>
        </w:rPr>
      </w:pPr>
      <w:r>
        <w:rPr>
          <w:rFonts w:hint="eastAsia"/>
        </w:rPr>
        <w:t>&gt;OTU023309</w:t>
      </w:r>
    </w:p>
    <w:p w14:paraId="2927CC26">
      <w:pPr>
        <w:rPr>
          <w:rFonts w:hint="eastAsia"/>
        </w:rPr>
      </w:pPr>
      <w:r>
        <w:rPr>
          <w:rFonts w:hint="eastAsia"/>
        </w:rPr>
        <w:t>CCTACGGGGGGCAGCAGTGGGGAATCTTGCGCAATGCGCGACAGCGTGACGCAGCAACGCCGCGTGGGGGAAGAAGGCCTTCGGGTTGTAAACCCCTTTCAGGAGGGACGAAGGTTCGGCGGTGAACAGCCGACCGGACTGACGGTACCTCCACAAGAAGCCCCGGCTAACTACGTGCCAGCAGCCGCGGTAATACGTAGGGGGCTAGCGTTGTCCGGATTTATTGGGCGTAAAGGGCGTGTAGGCGGCTTCGCAGGTCTGTGGTGAAAGCATACAGCTCAACTGTATTGAGCCGCGGAAACGGCGGAGCTTGAGGCTGGGAGGGGCTGGTGGAATTCCCTGTGTAGCGGTGAAATGCGCAGATATCAGGAGGAACACCGGTGGCGAAGGCGGCTTTCTGGGGCTGTTCTGACGCTGAGGAGCGAAAGCTGGGGGAGCGAACAGGATTAGATACCCGAGTAGTCC</w:t>
      </w:r>
    </w:p>
    <w:p w14:paraId="09ACAE24">
      <w:pPr>
        <w:rPr>
          <w:rFonts w:hint="eastAsia"/>
        </w:rPr>
      </w:pPr>
      <w:r>
        <w:rPr>
          <w:rFonts w:hint="eastAsia"/>
        </w:rPr>
        <w:t>&gt;OTU023310</w:t>
      </w:r>
    </w:p>
    <w:p w14:paraId="3F6A5682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TCTTTCAGTTGGGACGAAGGTCGGATCGTTAATAGCGGTTCCGGCTGACGGTACCTTCAGAAGAAGCCCCGGCCAACTACGTGCCAGCAGCCGCGGTAATACGTAGGGGGCAAGCGTTGTCCGGAATCATTGGGCGTAAAGAGCGTGTAGGCGGCCCGGTCAGTCGGTTGTGAAAACTGGAGGCTCAACCTCCAGACGTCGACGGAAACCGTATGGCTAGAGTCCGGAAGAGGAGAATGGAATTCCCGGTGTAGCGGTGAAATGCGCAGATATCGGGAAGAACACCCGTGGCGAAGGCGGTTCTCTGGGACGGTACTGACGCTGAGACGCGAAAGCGTGGGGAGCGAACAGGATTAGATACCCTAGTAGTCC</w:t>
      </w:r>
    </w:p>
    <w:p w14:paraId="176EFED1">
      <w:pPr>
        <w:rPr>
          <w:rFonts w:hint="eastAsia"/>
        </w:rPr>
      </w:pPr>
      <w:r>
        <w:rPr>
          <w:rFonts w:hint="eastAsia"/>
        </w:rPr>
        <w:t>&gt;OTU023311</w:t>
      </w:r>
    </w:p>
    <w:p w14:paraId="4916177C">
      <w:pPr>
        <w:rPr>
          <w:rFonts w:hint="eastAsia"/>
        </w:rPr>
      </w:pPr>
      <w:r>
        <w:rPr>
          <w:rFonts w:hint="eastAsia"/>
        </w:rPr>
        <w:t>CCTACGGGTGGCTGCAGTGGGGAATATTGGACAATGGGCGCAAGCCTGATCCAGCCATGCCGCGTGAGTGACGAAGGTCTTCGGATTGTAAAGCTCTTTTGCCAGGGACGATAATGACGGTACCTGGAGAATAAGCCCCGGCTAACTTCGTGCCAGCAGCCGCGGTAATACGAAGGGGGCTAGCGTTGTTCGGAATTACTGGGCGTAAAGCGCACGCAAGCGGTCGGACAAGTCTGACGTGAAATCTCCTGGCTTAACCAGGAGCGGTCGTTGGAAACTGTTTGGCTTGAGGCGATGAGAGGGGTGCAGAATTCCTGGTGTAGTGGTGGAATGCGTAGATATAGGAAGGAACACCAGTGGCGAAGGCGACCACCTGGACTGATACTGACACTGAGGTGCGAAAGCGTGGGGAGCAAACAGGATTAGATACCCTAGTAGTCC</w:t>
      </w:r>
    </w:p>
    <w:p w14:paraId="48FC1DC5">
      <w:pPr>
        <w:rPr>
          <w:rFonts w:hint="eastAsia"/>
        </w:rPr>
      </w:pPr>
      <w:r>
        <w:rPr>
          <w:rFonts w:hint="eastAsia"/>
        </w:rPr>
        <w:t>&gt;OTU023312</w:t>
      </w:r>
    </w:p>
    <w:p w14:paraId="175DD08E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GTCAGCTAATACCTTGCTGTTTTGACGTTACCAACAGAATAAGCACCGGCTAACTACGTGCCAGCAGCCGCGGTAATACGTAGGGCGCAAGCGTTGTCCGGAATTATTGGGCGTAAAGAGCTCGTAGGCGGTTTGTCGCGTCTGCTGTGAAAACCTCAGGCTCAACCTGGGGCTTGCAGTGGGTACGGGCAGACTAGAGTGCGGTAGGGGTGACTGGAATTCCTGGTGTAGCGGTGGAATGCGCAGATATCTGGAGGAACACCGATGGCGAAGGCAGCCCCCTGGGCTAACACTGACGCTCATGCACGAAAGCGTGGGGAGCAAACAGGATTAGATACCCGAGTAGTCC</w:t>
      </w:r>
    </w:p>
    <w:p w14:paraId="431A4798">
      <w:pPr>
        <w:rPr>
          <w:rFonts w:hint="eastAsia"/>
        </w:rPr>
      </w:pPr>
      <w:r>
        <w:rPr>
          <w:rFonts w:hint="eastAsia"/>
        </w:rPr>
        <w:t>&gt;OTU023313</w:t>
      </w:r>
    </w:p>
    <w:p w14:paraId="081FEC0A">
      <w:pPr>
        <w:rPr>
          <w:rFonts w:hint="eastAsia"/>
        </w:rPr>
      </w:pPr>
      <w:r>
        <w:rPr>
          <w:rFonts w:hint="eastAsia"/>
        </w:rPr>
        <w:t>CCTACGGGTGGCAGCAGTAGGGAATCTTCCGCAATGGGCGAAAGCCTGACGGAGCAACGCCGCGTGAGTGATGAAGGTTTTCGGATCGTAAAGCTCTGTTGCCAGGGAAGAACGTCCGGTAGAGTAACTGCTACCGGAGTGACGGTACCTGAGAAGAAAGCCCCGGCTAACTACGTGCCAGCAGCCGCGGTAATACGTAGGGGGCAAGCGTTGTCCGGAATTATTGGGCGTAAAGCGCGCGCAGGCGGCTACTTAAGTCTGATGTGAAATCCCCTCGCTCAACGAGGGAACTGCGTCGGATACTGGCAAGCTTGAGTACCGGAGAGGAAGGTGGAATTCCCGGTGTAGCGGTGAAATGCGTAGATATCGGGAGGAACACCGGTGGCGAAGGCGGCTACCTGGACCGGTTCTGACGCTGATGCGCGAAAGCGTGGGGAGCAAACAGGATTAGATACCCGAGTAGTCC</w:t>
      </w:r>
    </w:p>
    <w:p w14:paraId="51A03234">
      <w:pPr>
        <w:rPr>
          <w:rFonts w:hint="eastAsia"/>
        </w:rPr>
      </w:pPr>
      <w:r>
        <w:rPr>
          <w:rFonts w:hint="eastAsia"/>
        </w:rPr>
        <w:t>&gt;OTU023314</w:t>
      </w:r>
    </w:p>
    <w:p w14:paraId="4EC8280F">
      <w:pPr>
        <w:rPr>
          <w:rFonts w:hint="eastAsia"/>
        </w:rPr>
      </w:pPr>
      <w:r>
        <w:rPr>
          <w:rFonts w:hint="eastAsia"/>
        </w:rPr>
        <w:t>CCTACGGGTGGCTGCAGTGGGGAATTGTTCGCAATGGGCGAAAGCCTGACGACGCAACGCCGCGTGGAGGATGAAGAATTTCGGTTCGTAAACTCCTTTCGACCGAGATGAACATCCTTCGGTTTAATAAACCGGAGGACTGACAGTATCGAGAGAAGAAGCCCCGGCTAACTCTGTGCCAGCAGCCGCGGTAAGACGAACCGTCCAAACGTTATTCGGAATCACTGGGCTTAAAGGGTGCGTAGGCGGCGCGGAAAGTTGGGTGTGAAATCCCTCGGCTCAACCGAGGAATTGCGCTCTAAACTGGGTGGCTTGAGTGAGATAGAGGTGTGCGGAACTTCCGGTGGAGCGGTGAAATGTGTTGATATCGGAGGGAACACCATTGGCGAAAGCGGCACACTGGGTCTCAACTGACGCTGAGGCACGAAAGCCAGGGGAGCAAACAGGATTAGATACCCCTGTAGTCC</w:t>
      </w:r>
    </w:p>
    <w:p w14:paraId="6D393C37">
      <w:pPr>
        <w:rPr>
          <w:rFonts w:hint="eastAsia"/>
        </w:rPr>
      </w:pPr>
      <w:r>
        <w:rPr>
          <w:rFonts w:hint="eastAsia"/>
        </w:rPr>
        <w:t>&gt;OTU023315</w:t>
      </w:r>
    </w:p>
    <w:p w14:paraId="20C606A9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CGCTTCGACCTAACACGTCGAAGTCTGACGGTACCGGGTGAGGAAGCCCCGGCTAACTACGTGCCAGCAGCCGCGGTAATACGTAGGGGGCGAGCGTTGTCCGGAATTATTGGGCGTAAAGAGCGTGTAGGCGGCCCGGTAAGTCCGCCGTGAAAGCTTGGGGCTCAACCCCGTGACTGCATTCGATACTGTCAGGCTAGAGGTAGGTAGGGGAGATCGGAATTCCTGGTGTAGCGGTGAAATGCGCAGATATCAGGAGGAACACCGGTGGCGAAGGCGGATCTCTGGGCCTTACCTGACGCTCAGGCGCGAAAGCTAGGGGAGCGAACAGGATTAGATACCCGAGTAGTCC</w:t>
      </w:r>
    </w:p>
    <w:p w14:paraId="2E2E64FA">
      <w:pPr>
        <w:rPr>
          <w:rFonts w:hint="eastAsia"/>
        </w:rPr>
      </w:pPr>
      <w:r>
        <w:rPr>
          <w:rFonts w:hint="eastAsia"/>
        </w:rPr>
        <w:t>&gt;OTU023316</w:t>
      </w:r>
    </w:p>
    <w:p w14:paraId="6C491D64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TCTTCGGGTCGTAAACTCCTTTCGATCGAGACGAATTCCCTTGGGGTGAACAATCCCGAGGGTTGACGGTACCGAGAGAAGAAGCCCCGGCTAACTCCGTGCCAGCAGCCGCGGTAATACGGGGGGGGCAAGCGTTGTTCGGAATTACTGGGCGTAAAGGGCGCGTAGGCGGCCACCGCAAGTCGACTGTGAAATCTCCGGGCTTAACTCGGAAAGGTCAGCCGATACTGCGGGGCTAGAGTGCAGAAGGGGCAACTGGAATTCTCGGTGTAGCGGTGAAATGCGTAGAGATTTGGAGGAACACCAGTGGCGAAGGCGACTTTCTGGTCTGTAACTGACGCTGAGGCGCGAAAGCGTGGGGAGCAAACAGGATTAGATACCCGAGTAGTCC</w:t>
      </w:r>
    </w:p>
    <w:p w14:paraId="469F5E52">
      <w:pPr>
        <w:rPr>
          <w:rFonts w:hint="eastAsia"/>
        </w:rPr>
      </w:pPr>
      <w:r>
        <w:rPr>
          <w:rFonts w:hint="eastAsia"/>
        </w:rPr>
        <w:t>&gt;OTU023317</w:t>
      </w:r>
    </w:p>
    <w:p w14:paraId="35BD3C11">
      <w:pPr>
        <w:rPr>
          <w:rFonts w:hint="eastAsia"/>
        </w:rPr>
      </w:pPr>
      <w:r>
        <w:rPr>
          <w:rFonts w:hint="eastAsia"/>
        </w:rPr>
        <w:t>CCTACGGGTGGCTGCAGTAGGGAATCTTCGGCAATGGGCGAAAGCCTGACCGAGCAACGCCGCGTGAGCGATGAAGGCCTTCGGGTCGTAAAGCTCTGTTGTTAAGGAAGAACAAGTACGAGAGTAACTGCTCGTACCTTGACGGTACTTAACGAGAAAGCCACGGCTAACTACGTGCCAGCAGCCGCGGTAATACGTAGGTGGCAAGCGTTGTCCGGAATCATTGGGCGTAAAGCGCGCGCAGGCGGCCTTTCAAGTCAGACGTGAAATCCCCCGGCTTAACCTGGGAACTGCGTTTGTAACTGGCAGGCTGGAGACTGGTAGAGGCTAGCGGAATTCCTGGTGTAGCGGTGGAATGCGTAGATATCAGGAAGAACACCTGTGGCGAAGGCGGCTAGCTGGGCCAGTTCTGACGCTCATCCGCGAAAGCGTGGGGAGCAAACAGGATTAGATACCCCTGTAGTCC</w:t>
      </w:r>
    </w:p>
    <w:p w14:paraId="35C8E180">
      <w:pPr>
        <w:rPr>
          <w:rFonts w:hint="eastAsia"/>
        </w:rPr>
      </w:pPr>
      <w:r>
        <w:rPr>
          <w:rFonts w:hint="eastAsia"/>
        </w:rPr>
        <w:t>&gt;OTU023318</w:t>
      </w:r>
    </w:p>
    <w:p w14:paraId="326418CD">
      <w:pPr>
        <w:rPr>
          <w:rFonts w:hint="eastAsia"/>
        </w:rPr>
      </w:pPr>
      <w:r>
        <w:rPr>
          <w:rFonts w:hint="eastAsia"/>
        </w:rPr>
        <w:t>CCTACGGGTGGCTGCAGTGGGGAATTTTGCGCAATGGGCGAAAGCCTGACGCAGCAACGCCGCGTGTGTGATGAAGGTCTTCGGATTGTAAAGCACTTTCGACCGGGACGAAAACCCGTTGGCTAACATCCAGCGGCTTGACGGTACCGGGAGAAGAAGCACCGGCTAACTCTGTGCCAGCAGCCGCGGTAAGACGAGGGATCCTAGCGTTGTTCGGAATCATTGGGCGTAAAGCGGGTGTAGGCGGGCTTCTAAGTCAGATGTGAAATCCCAGGGCTCAACCCTGGAAGTGCATTTGATACTGGAAGTCTTGAGTGTGGTAGAGGTTACTGGAATTGTTGGTGTAGTGGTGAAATGCGTAGATATAGGAAGGAACACCAGTGGCGAAGGCGACCACCTGGACTGATACTGACACTGAGGTGCGAAAGCGTGGGGAGCAAACAGGATTAGATACCCCAGTAGTCC</w:t>
      </w:r>
    </w:p>
    <w:p w14:paraId="3318FD8A">
      <w:pPr>
        <w:rPr>
          <w:rFonts w:hint="eastAsia"/>
        </w:rPr>
      </w:pPr>
      <w:r>
        <w:rPr>
          <w:rFonts w:hint="eastAsia"/>
        </w:rPr>
        <w:t>&gt;OTU023319</w:t>
      </w:r>
    </w:p>
    <w:p w14:paraId="602637B1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GATGATAATGACAGTACCTGGAGAATAAGCTCCGGCTAACTCCGTGCCAGCAGCCGCGGTAATACGAAGGGGGCTAGCGTTGCTCGGAATTACTGGGCGTAAAGGGCGTGTAGGCGGTTTGATAAGTCAGATGTGAAATCCCTTGGCTCAACCGAGGAAGTGCATTTGAAACTATCGAACTTGAGTACGGGAGGGGGAAGTGGAATTCCTGGTGTAGAGGTGAAATTCGTAGATATCAGGAGGAATACCGGTGGCGAAGGCGACTTCCTGGACCGATACTGACGCTGAGACGCGAAAGCGTGGGGAGCAAACAGGATTAGATACCCCTGTAGTCC</w:t>
      </w:r>
    </w:p>
    <w:p w14:paraId="35AFECAB">
      <w:pPr>
        <w:rPr>
          <w:rFonts w:hint="eastAsia"/>
        </w:rPr>
      </w:pPr>
      <w:r>
        <w:rPr>
          <w:rFonts w:hint="eastAsia"/>
        </w:rPr>
        <w:t>&gt;OTU023320</w:t>
      </w:r>
    </w:p>
    <w:p w14:paraId="4DEBFE9E">
      <w:pPr>
        <w:rPr>
          <w:rFonts w:hint="eastAsia"/>
        </w:rPr>
      </w:pPr>
      <w:r>
        <w:rPr>
          <w:rFonts w:hint="eastAsia"/>
        </w:rPr>
        <w:t>CCTACGGGTGGCTGCAGTGGGGAATCTTGCGCAATGGGCGAAAGCCTGACGCAGCCATGCCGCGTGAATGATGAAGGTCTTAGGATTGTAAAATTCTTTCACCGGGGACGATAATGACGGTACCCGGAGAAGAAGCCCCGGCTAACTTCGTGCCAGCAGCCGCGGTAATACGAAGGGGGCTAGCGTTGTTCGGAATTACTGGGCGTAAAGCGCACGTAGGCGGCTTTGTAAGTTAGAGGTGAAAGCCCGGAGCTCAACTCCGGGTCGGCCGTGGCAACTACTTGGCTTGAGCACTGTAGGGGCGGGTGGAATTCCGGGTGTAGCGGTGGAATGCGTAGATATTCGGAAGAACACCAGTGGCGAAGGCGACATACTGGTCCGTTACTGACGCTGAGGCTCGAAAGCGTGGGGAGCAAACAGGATTAGATACCCCAGTAGTCC</w:t>
      </w:r>
    </w:p>
    <w:p w14:paraId="2D70D997">
      <w:pPr>
        <w:rPr>
          <w:rFonts w:hint="eastAsia"/>
        </w:rPr>
      </w:pPr>
      <w:r>
        <w:rPr>
          <w:rFonts w:hint="eastAsia"/>
        </w:rPr>
        <w:t>&gt;OTU023321</w:t>
      </w:r>
    </w:p>
    <w:p w14:paraId="313931B8">
      <w:pPr>
        <w:rPr>
          <w:rFonts w:hint="eastAsia"/>
        </w:rPr>
      </w:pPr>
      <w:r>
        <w:rPr>
          <w:rFonts w:hint="eastAsia"/>
        </w:rPr>
        <w:t>CCTACGGGGGGCTGCAGTGGGGAATTTTGGACAATGGGCGCAAGCCTGATCCAGCAATGCCGCGTGAGTGATGAAGGCCCTAGGGTTGTAAAGCTCTTTCACCGGTGAAGATAATGACGGTAACCGGAGAAGAAGCCCCGGCTAACTTCGTGCCAGCAGCCGCGGTAATACGGGGGGAGCAAGCGTTGTTCGGAATCACTGGGCGTAAAGGGCGCGTAGGCGGCTTTTCAAGCGTGCGGTGAAAGCTCGGGGCTTAACTCGGAAACTGCCGTTGATACTATCTATCTTGAATACCGTGGAGGTGAGCGGAATATGTCATGTAGCGGTGAAATGCTTAGATATGACATAGAACACCAATTGCGAAGGCAGCTCGTTACACGAAGATTGACTCTGAGGCACGAAAGCGTGGGGATCAAACAGGATTAGATACCCGAGTAGTCC</w:t>
      </w:r>
    </w:p>
    <w:p w14:paraId="089A8BDB">
      <w:pPr>
        <w:rPr>
          <w:rFonts w:hint="eastAsia"/>
        </w:rPr>
      </w:pPr>
      <w:r>
        <w:rPr>
          <w:rFonts w:hint="eastAsia"/>
        </w:rPr>
        <w:t>&gt;OTU023322</w:t>
      </w:r>
    </w:p>
    <w:p w14:paraId="626144AA">
      <w:pPr>
        <w:rPr>
          <w:rFonts w:hint="eastAsia"/>
        </w:rPr>
      </w:pPr>
      <w:r>
        <w:rPr>
          <w:rFonts w:hint="eastAsia"/>
        </w:rPr>
        <w:t>CCTACGGGGGGCAGCAGTGGGGAATTTTGGACAATGGGGGCAACCCTGATCCAGCCATTCCGCGTGAGTGAAGAAGGCCTTCGGGTTGTAAAGCTCTTTTGTCCGGAACGAAACGGTTAGGTCTAATAAGCCTGACTACTGACGGTACCGGAAGAATAAGCACCGGCTAACTACGTGCCAGCAGCCGCGGTAATACGTAGGGTGCGAGCGTTAATCGGAATTACTGGGCGTAAAGCGTGCGCAGGCGGTTTTGTAAGCCAGATGTGAAATCCCCGGGCTTAACCTGGGAATGGCATTTGGGACTGCAAGGCTTGAGTCTGATAGAGGGAAGTGGAATTCCAGGTGTAGCGGTGAAATGCGTAGATATCTGGAAGAACACCAGTGGCGAAGGCGGCTTGCTGGGCATGGTCTGACGCTGAGGCGCGAAAGCGTGGGGAGCGAACAGGATTAGATACCCTAGTAGTCC</w:t>
      </w:r>
    </w:p>
    <w:p w14:paraId="2D34C8CA">
      <w:pPr>
        <w:rPr>
          <w:rFonts w:hint="eastAsia"/>
        </w:rPr>
      </w:pPr>
      <w:r>
        <w:rPr>
          <w:rFonts w:hint="eastAsia"/>
        </w:rPr>
        <w:t>&gt;OTU023323</w:t>
      </w:r>
    </w:p>
    <w:p w14:paraId="09BC0FF3">
      <w:pPr>
        <w:rPr>
          <w:rFonts w:hint="eastAsia"/>
        </w:rPr>
      </w:pPr>
      <w:r>
        <w:rPr>
          <w:rFonts w:hint="eastAsia"/>
        </w:rPr>
        <w:t>CCTACGGGTGGCAGCAGTCGAGAATTTTTCTCAATGGGGGAAACCCTGAAGGAGCGACGCCGCGTGAAGGATGAAGGTCTTCGGATCGTAAACTTCTGTCATTGGTGAACAAGGTCCACACAGTAACTGGTGTTGGGATTGATAGTAGCCGAAGAGGAAGAGGCGGCTAACTCTGTGCCAGCAGCCGCGGTAATACAGAGGCCTCAAGCGTTGTTCGGATTCATTGGGCGTAAAGGGTGCGTAGGTGGCGAGGTAAGTCAGGTGTGAAATCCCAGGGCTCAACCCGGGAATGGCATTGGAAACTGGGAGACTTGAGTGCAGGAGAGGGAAGCGGAATTCCATGTGTAGCGGTGAAATGCGTAGATATCGGGAGGAATACCAGTGGCGAAAGCGGCACCCTAGCGTTAGCCTGACGCTCATGTGCGAAAGCGTGGGGAGCGAACGGGATTAGATACCCCTGTAGTCC</w:t>
      </w:r>
    </w:p>
    <w:p w14:paraId="09E9399E">
      <w:pPr>
        <w:rPr>
          <w:rFonts w:hint="eastAsia"/>
        </w:rPr>
      </w:pPr>
      <w:r>
        <w:rPr>
          <w:rFonts w:hint="eastAsia"/>
        </w:rPr>
        <w:t>&gt;OTU023324</w:t>
      </w:r>
    </w:p>
    <w:p w14:paraId="7AB25815">
      <w:pPr>
        <w:rPr>
          <w:rFonts w:hint="eastAsia"/>
        </w:rPr>
      </w:pPr>
      <w:r>
        <w:rPr>
          <w:rFonts w:hint="eastAsia"/>
        </w:rPr>
        <w:t>CCTACGGGTGGCTGCAGTCGAGAATCTTTCACAATGGGGGAAACCCTGATGGAGCGACGCCGCGTGGAGGTTAAGGTCTTCGGATTGTAAACTCCTGTCATGCGAGAACAAAGCCCGCAAGGGTGTGATAGTACCGCAAGAGGAAGAGACGGCTAACTCTGTGCCAGCAGCCGCGGTAATACAGAGGTCTCAAGCGTTGTTCGGAATCACTGGGCGTAAAGGGCGCGTAGGTGGCGGCATAAGGCCGTGGTGAAAGTCGGGGGCTCAACCCTTGATCGGCCATGGCAACTGTGTCGCTAGGGCACCGTAGAGGCAGATGGAATTCCGGGTGTAGCGGTGGAATGCGTAGAGATCCGGAAGAACACCAGTGGCGAAGGCGGTCTGCTGGGCGGTGGGCTCGAGAGAGCTCAATAGCCGACACTGAGGCGCGACAGCGTGGGGAGCAAACAGGATTAGATACCCCAGTAGTCC</w:t>
      </w:r>
    </w:p>
    <w:p w14:paraId="65ED20B1">
      <w:pPr>
        <w:rPr>
          <w:rFonts w:hint="eastAsia"/>
        </w:rPr>
      </w:pPr>
      <w:r>
        <w:rPr>
          <w:rFonts w:hint="eastAsia"/>
        </w:rPr>
        <w:t>&gt;OTU023325</w:t>
      </w:r>
    </w:p>
    <w:p w14:paraId="1611BBF8">
      <w:pPr>
        <w:rPr>
          <w:rFonts w:hint="eastAsia"/>
        </w:rPr>
      </w:pPr>
      <w:r>
        <w:rPr>
          <w:rFonts w:hint="eastAsia"/>
        </w:rPr>
        <w:t>CCTACGGGCGGCTGCAGTCGAGAATCTTGGTCAATGCACGAAAGTGTGAACCAGCGACGCCGCGTGAAGGATGAAGGACCTCTGGTTCGTAAACTTCTTTTAGGGGGGAAGAATGGGCTTCGGCCTTTGACAGTACCACCCGAATAAGCCCCGGCTAACTACGTGCCAGCAGCCGCGGTAATACGTAGGGGGCGAGCGTTGTCCGGATTTACTGGGCGTAAAGGGCGCGCAGGCGGCTTGGCAAGTCGAGTGTGAAATCCCTTGGCTTAACTGAGGAATGGCGCTCGAAACTACCTCGCTGGAGGGCGGGAGAGGGAAGTGGAACTCTCGGTGTAGGGGTGAAATGCGTAGATATCGGGAGGAACACCAGTGGCGAAGGCGACTACCTGGCCCACTCTTGACGCTGAGGCGCGAAAGCTAGGGGAGCGAACGGGATTAGATACCCTGGTAGTCC</w:t>
      </w:r>
    </w:p>
    <w:p w14:paraId="7019E94F">
      <w:pPr>
        <w:rPr>
          <w:rFonts w:hint="eastAsia"/>
        </w:rPr>
      </w:pPr>
      <w:r>
        <w:rPr>
          <w:rFonts w:hint="eastAsia"/>
        </w:rPr>
        <w:t>&gt;OTU023326</w:t>
      </w:r>
    </w:p>
    <w:p w14:paraId="39A37D7A">
      <w:pPr>
        <w:rPr>
          <w:rFonts w:hint="eastAsia"/>
        </w:rPr>
      </w:pPr>
      <w:r>
        <w:rPr>
          <w:rFonts w:hint="eastAsia"/>
        </w:rPr>
        <w:t>CCTACGGGTGGCAGCAGTCGAGAATTTTTCTCAATGGGCGAAAGCCTGAAGGAGCGACGCCGCGTGGGGGATGAAGGGTTTCGATCCGTAAACCCCTGTCATTTGTGAACAATGGTTATCCATGAACAATGGATGACTTGATAGTAATGAAAGAGGAAGGGACGGCTAACTCTGTGCCAGCAGCCGCGGTAATACAGAGGTCCCGAGCGTTGTTCGGATTCACTGGGCGTAAAGGGTGCGTAGGTGGCTTGGTAAGTTTGATGTGAAAGCTCAGGGCTCAACCCTGAAATGGCATTGAATACTATCCAGCTCGAGTGCAGGAGAGGATGGTGGAATTCCCAGTGTAGAGGTGAAATTCGTAGATATTGGGAAGAACACCGGTGGCGAAGGCGGCCAACTGGCCCTGAACTGACGCTCATGCACGAAAGCGTGGGGAGCAAACAGGATTAGATACCCTGGTAGTCC</w:t>
      </w:r>
    </w:p>
    <w:p w14:paraId="240BB666">
      <w:pPr>
        <w:rPr>
          <w:rFonts w:hint="eastAsia"/>
        </w:rPr>
      </w:pPr>
      <w:r>
        <w:rPr>
          <w:rFonts w:hint="eastAsia"/>
        </w:rPr>
        <w:t>&gt;OTU023327</w:t>
      </w:r>
    </w:p>
    <w:p w14:paraId="0D2D55C9">
      <w:pPr>
        <w:rPr>
          <w:rFonts w:hint="eastAsia"/>
        </w:rPr>
      </w:pPr>
      <w:r>
        <w:rPr>
          <w:rFonts w:hint="eastAsia"/>
        </w:rPr>
        <w:t>CCTACGGGGGGCTGCAGTGAGGAATATTGCTCAATGGGCGAAAGCCTGAAGCAGCGACGCCGCGTGGACGATGAAGGTCTTCGGATCGTAAAGTCCTTTTCTGTGTGACGAGGAAGGACGGTAGCACAGGAATAAGTGTCGGCTAACTACGTGCCAGCAGCCGCGGTAACACGTAGGACGCAAGCGTTATCCGGAATTACTGGGCGTAAAGCGTGCGCAGGCGGTTTTGTAAGCCAGATGTGAAAGCCCCGGGCTCAACCTGGGAACTGCATCCGAGACTGCATTGCTAGAGTATGGGAGAGGGAAGCGGAATTTCTGGTGTAGCAGTGAAATGCGTAGATATCAGAAGGAACACCGGTGGCGAAGGCGGCGTTCTGGACTGCAACTGACACTGAGGAACGAAAGCCAGGGGAGCAAACGGGATTAGATACCCCGGTAGTCC</w:t>
      </w:r>
    </w:p>
    <w:p w14:paraId="15DB8A5B">
      <w:pPr>
        <w:rPr>
          <w:rFonts w:hint="eastAsia"/>
        </w:rPr>
      </w:pPr>
      <w:r>
        <w:rPr>
          <w:rFonts w:hint="eastAsia"/>
        </w:rPr>
        <w:t>&gt;OTU023328</w:t>
      </w:r>
    </w:p>
    <w:p w14:paraId="3370BE73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CCGGAGTAACTGCCGGTGCCTTGACGGTACCTAACCAGAAAGCCACGGCTAACTACGTGCCAGCAGCCGCGGTAAGACGAAGGGGGCTAGCGTTGTTCGGAATTACTGGGCGTAAAGCGAGTGTAGGTGGTTGTCCAAGTCTGGTGTGAAATCTCCCGGCTTAACTGGGAGGGTGCGCCGGAAACTGGAGAGCTGGGGTTCTGGAGGGGAAAGCGGAATTCCTGGTGTAGCAGTGAAATGCGTAGATATCGGGAGGAACACCAGTAGCGAAGGCGGCTCGCTGGGCCACACCTGACGCTGAGACGCGAAAGCGTGGGGAGCAAACAGGATTAGATACCCCGGTAGTCC</w:t>
      </w:r>
    </w:p>
    <w:p w14:paraId="0A6C7637">
      <w:pPr>
        <w:rPr>
          <w:rFonts w:hint="eastAsia"/>
        </w:rPr>
      </w:pPr>
      <w:r>
        <w:rPr>
          <w:rFonts w:hint="eastAsia"/>
        </w:rPr>
        <w:t>&gt;OTU023329</w:t>
      </w:r>
    </w:p>
    <w:p w14:paraId="36885AE5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TCAAAGCCCGCAAGGGCTTGAGAGATCCCTGGAGGAAGCACGGGCTAAGTTCGTGCCAGCAGCCGCGGTAAGACAGAGGTGCCGAGCGTTAGGCGGAATCACTGGGCTTAAAGCGTGTGTAGGCGGACGATTAAGTGCCTTGTGAAATCCCACGGCTCAACCGTGGAACTGCTGGGCATACTGGCGAGCTCGAGGGAGGTAGGGGTATGCGGAACTTCTGGTGGAGCGGTGAAATGCGTTGATATCAGAAGGAACGCCGGTGGCGAAAGCGGCGTACTGGACCTCTTCTGACGCTGAGGCGCGAAAGCTAGGGGAGCAAACGGGATTAGATACCCGTGTAGTCC</w:t>
      </w:r>
    </w:p>
    <w:p w14:paraId="252ECE93">
      <w:pPr>
        <w:rPr>
          <w:rFonts w:hint="eastAsia"/>
        </w:rPr>
      </w:pPr>
      <w:r>
        <w:rPr>
          <w:rFonts w:hint="eastAsia"/>
        </w:rPr>
        <w:t>&gt;OTU023330</w:t>
      </w:r>
    </w:p>
    <w:p w14:paraId="0C1F31C0">
      <w:pPr>
        <w:rPr>
          <w:rFonts w:hint="eastAsia"/>
        </w:rPr>
      </w:pPr>
      <w:r>
        <w:rPr>
          <w:rFonts w:hint="eastAsia"/>
        </w:rPr>
        <w:t>CCTACGGGGGGCAGCAGTAGGGAATCTTCCGCAATGGACGAAAGTCTGACGGAGCAACGCCGCGTGAACGATGAAGGCCTTCGGGTCGTAAAGTTCTGTTGTTAGGGAAGAATAAGTATCGGAGTAACTGCCGGTACCTTGACGGTACCTAACCAGAAAGCCACGGCTAACTACGTGCCAGCAGCCGCGGTAATACGGAGGGTGCGAGCGTTAATCGGAATTACTGGGCGTAAAGGGCGCGTAGGTGGTTGGGTAAGTCGGGTGTGAAAGCCCTGGGCTTAACTGGGAGAGGTCAAGGGATACTACCTGGCTAGAGGGCAGTAGAGGAAAGCGGAATTCCCGGTGTAGCGGTGAAATGCGTAGATATCGGGAGGAACACCAGTGGCGAAAGCGGCTCTCTGGTTCACACCTGACGCTGAGGGGCGAAAGCGTGGGGAGCGAACGGGATTAGATACCCTTGTAGTCC</w:t>
      </w:r>
    </w:p>
    <w:p w14:paraId="6F17B2E8">
      <w:pPr>
        <w:rPr>
          <w:rFonts w:hint="eastAsia"/>
        </w:rPr>
      </w:pPr>
      <w:r>
        <w:rPr>
          <w:rFonts w:hint="eastAsia"/>
        </w:rPr>
        <w:t>&gt;OTU023331</w:t>
      </w:r>
    </w:p>
    <w:p w14:paraId="5AA79116">
      <w:pPr>
        <w:rPr>
          <w:rFonts w:hint="eastAsia"/>
        </w:rPr>
      </w:pPr>
      <w:r>
        <w:rPr>
          <w:rFonts w:hint="eastAsia"/>
        </w:rPr>
        <w:t>CCTACGGGAGGCTGCAGTCGAGAATTTTTCTCAATGGGGGCAACCCTGAAGGAGCGACGCCGCGTGGAGGATGAAGGCTTTCGGGTTGTAAACTCCTGTCATTTGGGAACAAGGTAATGCGGTTAACTGCCGCGTTATTGATAGTACCAGAAGAGGAAGAGACGGCTAACTCTGTGCCAGCAGCCGCGGTAATACAGAGGTCTCAAGCGTTGTTCGGATTCATTGGGCGTAAAGGGTGCGTAGGTGGCGCCGTAAGTCAGGTGTGAAATCTCCCGGCTCAACTGGGAGGGTGCGCCGGAAACTGCAAGGCTGGAGTATGGGAGAGGTAGGCGGAATTCCTGGTGTAGTGGTGGAATGCGTAGATATCGGGAGGAATACCAGTGGCGAAAGCGGCACCCTGGCGTCGTACTGACGCTCATGTGCGAAAGCGTGGGGAGCGAACGGGATTAGATACCCCTGTAGTCC</w:t>
      </w:r>
    </w:p>
    <w:p w14:paraId="732B073E">
      <w:pPr>
        <w:rPr>
          <w:rFonts w:hint="eastAsia"/>
        </w:rPr>
      </w:pPr>
      <w:r>
        <w:rPr>
          <w:rFonts w:hint="eastAsia"/>
        </w:rPr>
        <w:t>&gt;OTU023332</w:t>
      </w:r>
    </w:p>
    <w:p w14:paraId="15A5F686">
      <w:pPr>
        <w:rPr>
          <w:rFonts w:hint="eastAsia"/>
        </w:rPr>
      </w:pPr>
      <w:r>
        <w:rPr>
          <w:rFonts w:hint="eastAsia"/>
        </w:rPr>
        <w:t>CCTACGGGTGGCTGCAGTGGGGAATATTGGACAATGGGGGCAACCCTGATCCAGCCATGCCGCGTGAGTGACGAAGGTCTTCGGATTGTAAAGCTCTTTTGGCGGGGAAGATAATGACGGTACCCGCAGAATAAGCACCGGCTAACTCTGTGCCAGCAGCCGCGGTAATACAGAGGGTGCAAGCGTTAATCGGAATTACTGGGCGTAAAGCGTGCGTAGGTGGTTCGTTAAGTCTGATGTGAAAGCCCGGGGCTCAACCCCGGGTCGGCCGTGCGAACTGGAAAGCTCGAGCCCACTAGAGGCAGGCGGAATTCCGGGTGTAGCAGTGAAATGCGTAGATATGCGGAGGAACACCGATGGCGAAGGCAATCCCCTGGGCCTGTACTGACGCTCATGCACGAAAGCGTGGGGAGCAAACAGGATTAGATACCCCAGTAGTCC</w:t>
      </w:r>
    </w:p>
    <w:p w14:paraId="28FB4B1E">
      <w:pPr>
        <w:rPr>
          <w:rFonts w:hint="eastAsia"/>
        </w:rPr>
      </w:pPr>
      <w:r>
        <w:rPr>
          <w:rFonts w:hint="eastAsia"/>
        </w:rPr>
        <w:t>&gt;OTU023333</w:t>
      </w:r>
    </w:p>
    <w:p w14:paraId="73A223A9">
      <w:pPr>
        <w:rPr>
          <w:rFonts w:hint="eastAsia"/>
        </w:rPr>
      </w:pPr>
      <w:r>
        <w:rPr>
          <w:rFonts w:hint="eastAsia"/>
        </w:rPr>
        <w:t>CCTACGGGAGGCTGCAGTTAGGAATTTTGCGCAATGGGGGAAACCCTGACGCAGCAACGCCGCGTGAGTGACGAAGGCCTTCGGGTTGTAAAGCTCTTTTAGCAGGGAAGACAAAAATGACGGTACCTGCAGAAAAAGCACCGGCTAACTCCGTGCCAGCAGCCGCGGTAATACGGAGGGTGCAAGCGTTATTCGGAATTATTGGGCGTAAAGCGCGTGTAGGTGGTTTATTAAGTCTGATGTGAAATCCCTGGACTCAATCCAGGAAGTGCATTGGATACTGATAGACTAGAGTGCAGGAGAGGAAAGCGGAATTCCAGGTGTAGAGGTGAAATTCGTAGATATCTGGAGGAACAACAGAAGCGAAGGCGGCTTTCTGGACTGTAACTGACGCTGAGACGCGAAAGCGTGGGGAGCAAACAGGATTAGATACCCCAGTAGTCC</w:t>
      </w:r>
    </w:p>
    <w:p w14:paraId="11B7A1A3">
      <w:pPr>
        <w:rPr>
          <w:rFonts w:hint="eastAsia"/>
        </w:rPr>
      </w:pPr>
      <w:r>
        <w:rPr>
          <w:rFonts w:hint="eastAsia"/>
        </w:rPr>
        <w:t>&gt;OTU023334</w:t>
      </w:r>
    </w:p>
    <w:p w14:paraId="7AFB7317">
      <w:pPr>
        <w:rPr>
          <w:rFonts w:hint="eastAsia"/>
        </w:rPr>
      </w:pPr>
      <w:r>
        <w:rPr>
          <w:rFonts w:hint="eastAsia"/>
        </w:rPr>
        <w:t>CCTACGGGCGGCAGCAGTGGGGAATATTGGACAATGGGGGAAACCCTGATCCAGCGATGCCGCGTGGGTGAAGAAGGCCTGCGGGTTGTAAAGCCCTTTCAGTGGGGAAGAAAAACGGGGTGTGAACAGCGCTTCGTCTTGACGTTACCCACAGAAGAAGCACCGGCTAACTCTGTGCCAGCAGCCGCGGTAATACAGAGGGGGCAAGCGTTGTCCGGATTTATTGGGCGTAAAGCGCGCGCAGGTGGGACCGTATGTGCCCGGTGACATTGTTCGGCTCAACCGAACAGGGTCCGAGTAGACAGCGGTTCTTGAGGGATGGAGAGGGACGTGGAATACCCGGTGGAGCGGTGAAATGCGTAGAGATCGGGTGGAACACCAGCGGTGAAGACGGCGTCCTGGCCATTACCTGACACTGAGGCGCGACAGCGTGGGGAGCAAACGGGATTAGATACCCGAGTAGTCC</w:t>
      </w:r>
    </w:p>
    <w:p w14:paraId="4B6A5CC3">
      <w:pPr>
        <w:rPr>
          <w:rFonts w:hint="eastAsia"/>
        </w:rPr>
      </w:pPr>
      <w:r>
        <w:rPr>
          <w:rFonts w:hint="eastAsia"/>
        </w:rPr>
        <w:t>&gt;OTU023335</w:t>
      </w:r>
    </w:p>
    <w:p w14:paraId="0393FA42">
      <w:pPr>
        <w:rPr>
          <w:rFonts w:hint="eastAsia"/>
        </w:rPr>
      </w:pPr>
      <w:r>
        <w:rPr>
          <w:rFonts w:hint="eastAsia"/>
        </w:rPr>
        <w:t>CCTACGGGCGGCAGCAGTGGGGAATTTTGGACAATGGGGGCAACCCTGATCCAGCCATGCCGCGTGCGGGAAGAAGGCCTTCGGGTTGTAAACCGCTTTTGTCAGGGAAGAAACGCGCTGAGCTAATACCTCGGCGTAATGACGTTACCCACAGAAGAAGCACCGGCTAACTCCGTGCCAGCAGCCGCGGTAATACGGAGGGTGCGAGCGTTAATCGGAATTACTGGGCGTAAAGGGCGCGTAGGCGGTTGGGTAAGTCGGGTGTGAAAGCCCTGGGCTCAACCTGGGAACTGCATTGGAAACTGGCTTACTAGAGTGCGGTAGAGGGGTGTGGAATTCCCGGTGTAGCGGTGAAATGCGTAGATATCTGGAGGAACACCGGTGGCGAAGGCGACATCCTGGACCGGTATTGACGCTGAGGCGCGAAAGCCAGGGGAGCAAACGGGATTAGATACCCTTGTAGTCC</w:t>
      </w:r>
    </w:p>
    <w:p w14:paraId="25E2B96E">
      <w:pPr>
        <w:rPr>
          <w:rFonts w:hint="eastAsia"/>
        </w:rPr>
      </w:pPr>
      <w:r>
        <w:rPr>
          <w:rFonts w:hint="eastAsia"/>
        </w:rPr>
        <w:t>&gt;OTU023336</w:t>
      </w:r>
    </w:p>
    <w:p w14:paraId="5E404135">
      <w:pPr>
        <w:rPr>
          <w:rFonts w:hint="eastAsia"/>
        </w:rPr>
      </w:pPr>
      <w:r>
        <w:rPr>
          <w:rFonts w:hint="eastAsia"/>
        </w:rPr>
        <w:t>CCTACGGGTGGCTGCAGTGGGGAATTTTGCGCAATGGGCGAAAGCCTGACGCAGCAACGCCGCGTGGAGGATGAAGGTCTTTGGATTGTAAACTCCTGTCAGCAGGGAAAAAGCGACTTAGCCTAATACGCTAGGGAGTTGATTGTACCTGCAGAGGAAGCCCCGGCTAACTCTGTGCCAGCAGCCGCGGTAATACGTAGGTGGCAAGCGTTGTCCGGATTTACTGGGCGTAAAGGGAGCGTAGGTGGATATTTAAGTTGGATGTGAAATACCCGGGCTTAACTTGGGGGGTGCATTCAAAACTGGATGGCTAGAGTGCAGGAGAGGGAAGCGGAATTCCTAGTGTAGCGGTGAAATGCGTAGATATTAGGAGGAACACCAGTGGCGAAGGCGGCTTTCTGGACTGTAACTGACGCTGATGCACGAAAGCGTGGGGAGCAAACAGGATTAGATACCCCAGTAGTCC</w:t>
      </w:r>
    </w:p>
    <w:p w14:paraId="303F171B">
      <w:pPr>
        <w:rPr>
          <w:rFonts w:hint="eastAsia"/>
        </w:rPr>
      </w:pPr>
      <w:r>
        <w:rPr>
          <w:rFonts w:hint="eastAsia"/>
        </w:rPr>
        <w:t>&gt;OTU023337</w:t>
      </w:r>
    </w:p>
    <w:p w14:paraId="6761E0C3">
      <w:pPr>
        <w:rPr>
          <w:rFonts w:hint="eastAsia"/>
        </w:rPr>
      </w:pPr>
      <w:r>
        <w:rPr>
          <w:rFonts w:hint="eastAsia"/>
        </w:rPr>
        <w:t>CCTACGGGGGGCTGCAGTTAGGAATTTTTGGCAATGGGGGAAACCCTGACCAAGCAACGCCGCGTGGGTGATGAAGTATCTTGGTACGTAAAACCCTTTCGACGGGGACGAAGCCGCAAGGTTGACGGTACCCGTAGAAGAAGCCCCGGCTAACTCCGTGCCAGCAGCCGCGGTAATACGAAGGGTGCAAACGTTATTCGGAATCACTGGGCGTAAAGGGTGCGTAGACGGTATGTTAAGTTTGTTGTTAAAGGTTTCAGCCTAACTGGAATATTGCGATGAAAACTGGCATGCTAGAGGGTGAGAGAGAGAAGTGGAATTCCTGGAGTAGCGGTAAAATGCGTGGATCTCAGGAGGAACACCAATGGCGAAGGCAGCTTCTTGGCTCATTCCTGACGTTGAGGCACGAAAGCGTGGGGAGCAAACAGGATTAGATACCCGGGTAGTCC</w:t>
      </w:r>
    </w:p>
    <w:p w14:paraId="7A1A6A61">
      <w:pPr>
        <w:rPr>
          <w:rFonts w:hint="eastAsia"/>
        </w:rPr>
      </w:pPr>
      <w:r>
        <w:rPr>
          <w:rFonts w:hint="eastAsia"/>
        </w:rPr>
        <w:t>&gt;OTU023338</w:t>
      </w:r>
    </w:p>
    <w:p w14:paraId="655B101E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CTAGGGTTGTAAAGCTCTTTCAGCGGGGACGAAGCGAAAGTGACGGTACCTGCAGAAGAAGCCCCGGCTAACTACGTGCCAGCAGCCGCGGTAATACGTAGGGGGCGAGCGTTGTCCGGAATTATTGGGCGTAAAGAGCTCGTAGGCGGTCTGTTACGTCGGCTGTGAAAACTCGGGGCTCAACCGCGGGTCTGCAGTCGATACGGGCAGGCTAGAGTTCGGTAGGGGAGACTGGAATTCCTGGTGTAGCGGTGAAATGCGCAGATATCAGGAGGAACACCCATGGCGAAGGCAGCAAACTGGGCATCAACTGACGCTGAGGCGCGAAAGCGTGGGTAGCAAACAGGATTAGATACCCGTGTAGTCC</w:t>
      </w:r>
    </w:p>
    <w:p w14:paraId="5C85B0C5">
      <w:pPr>
        <w:rPr>
          <w:rFonts w:hint="eastAsia"/>
        </w:rPr>
      </w:pPr>
      <w:r>
        <w:rPr>
          <w:rFonts w:hint="eastAsia"/>
        </w:rPr>
        <w:t>&gt;OTU023339</w:t>
      </w:r>
    </w:p>
    <w:p w14:paraId="2643EA36">
      <w:pPr>
        <w:rPr>
          <w:rFonts w:hint="eastAsia"/>
        </w:rPr>
      </w:pPr>
      <w:r>
        <w:rPr>
          <w:rFonts w:hint="eastAsia"/>
        </w:rPr>
        <w:t>CCTACGGGTGGCTGCAGTCGAGAATTTTTCACAATGGGCGCAAGCCTGATGGAGCGACGCCGCGTGGGGGATGAAGGGTTTCGATCCGTAAACCCCTGTCATTTGCGAACAAAGGCTATTCAATAACACTGGGTAGCTTGATAGTAGCGGAAGAGGAAGGGACGGCTAACTCTGTGCCAGCAGCCGCGGTAATACAGAGGTCCCAAGCGTTGTTCGGATTCACTGGGCGTAAAGGGTGCGTAGGTGGTTGGGAAAGTTTGATGTGAAAGCTCGGAGCTTAACTCCGAAATGGCATTGAATACTTCTTAACTTGAGGGTCGGAGGGGAGACTGGAATTCTCGGTGTAGCAGTGAAATGCGTAGATATCGAGAGGAACACCAGTGGCGAAGGCGAGTCCCTGGACAAAACCTGACACTGAGGCACGAAAGCTAGGGGAGCAAACAGGATTAGATACCCGTGTAGTCC</w:t>
      </w:r>
    </w:p>
    <w:p w14:paraId="3497BE45">
      <w:pPr>
        <w:rPr>
          <w:rFonts w:hint="eastAsia"/>
        </w:rPr>
      </w:pPr>
      <w:r>
        <w:rPr>
          <w:rFonts w:hint="eastAsia"/>
        </w:rPr>
        <w:t>&gt;OTU023340</w:t>
      </w:r>
    </w:p>
    <w:p w14:paraId="10CE4590">
      <w:pPr>
        <w:rPr>
          <w:rFonts w:hint="eastAsia"/>
        </w:rPr>
      </w:pPr>
      <w:r>
        <w:rPr>
          <w:rFonts w:hint="eastAsia"/>
        </w:rPr>
        <w:t>CCTACGGGGGGCAGCAGTGGGGAATCTTGCGCAATGGGCGAAAGCCTGACGCAGCGACGCCGCGTGAGGGAAGAAGGCCTTCGGGTTGTAAACCTCTTTCAGGAGGGACGAAGCCACTCGGGTTAATAGCCCAGAGGGTGACGGTACCTCCAGAAGAAGCCCCGGCTAACTACGTGCCAGCAGCCGCGGTAAGACGAACTGTCCTAACGTTGTTCGGAATCACTGGGCTTAAAGGGCGCGTAGGCGGTCTGGTAAGTCGGGGGTGAAATCCTGCAGCTCAACTGTAGAAGTGCCTTCGATACTGCCAGTCTGGAGGGAGATAGGGGTGTGTGGAACTTCCAGTGGAGCGGTGAAATGCGTAGAGATCCGGAGGAACACCAGTGGCGCAGGCGGCCGGCTGGACCTGTCCTGACGCTGAGGCGCGAAGGCGTGGGGAGCGAACGGGATTAGATACCCGTGTAGTCC</w:t>
      </w:r>
    </w:p>
    <w:p w14:paraId="23C16C2E">
      <w:pPr>
        <w:rPr>
          <w:rFonts w:hint="eastAsia"/>
        </w:rPr>
      </w:pPr>
      <w:r>
        <w:rPr>
          <w:rFonts w:hint="eastAsia"/>
        </w:rPr>
        <w:t>&gt;OTU023341</w:t>
      </w:r>
    </w:p>
    <w:p w14:paraId="5C2B791F">
      <w:pPr>
        <w:rPr>
          <w:rFonts w:hint="eastAsia"/>
        </w:rPr>
      </w:pPr>
      <w:r>
        <w:rPr>
          <w:rFonts w:hint="eastAsia"/>
        </w:rPr>
        <w:t>CCTACGGGAGGCAGCAGTAGGGAATATTGGACAATGGGTGCAAGCCTGATCCAGCCATGCCGCGTGCAGGAAGAAGGCCTTATGGGTTGTAAACTGCTTTTGCCAGGGGATAAAAAGCTCGTGCGCGAGAAATTGAAGGTACCTGGTGAATAAGCCACGGCTAACTACGTGCCAGCAGCCGCGGTAATACGTAGGTGGCAAGCGTTGTCCGGATTTATTGGGTTTAAAGGGTGCGTAGGTGGTCTATTAAGTCAGTGGTGAAATCCCTTCGCTTAACGAAGGAACTGCCATTGATACTGAAGTTCTTGAATTTAGTTGGCGTGGGCGGAATGTGCCATGTAGCGGTGAAATGCTTAGATATGGCACAGAACACCGATCGCGAAGGCAGCTCACGAAACTAATATTGACGCTCAGGCACGAAAGCATGGGGAGCAAACAGGATTAGATACCCCTGTAGTCC</w:t>
      </w:r>
    </w:p>
    <w:p w14:paraId="4BA582D9">
      <w:pPr>
        <w:rPr>
          <w:rFonts w:hint="eastAsia"/>
        </w:rPr>
      </w:pPr>
      <w:r>
        <w:rPr>
          <w:rFonts w:hint="eastAsia"/>
        </w:rPr>
        <w:t>&gt;OTU023342</w:t>
      </w:r>
    </w:p>
    <w:p w14:paraId="6532DF92">
      <w:pPr>
        <w:rPr>
          <w:rFonts w:hint="eastAsia"/>
        </w:rPr>
      </w:pPr>
      <w:r>
        <w:rPr>
          <w:rFonts w:hint="eastAsia"/>
        </w:rPr>
        <w:t>CCTACGGGAGGCAGCAGTAGGGAATATTGGTCAATGGATGCAAGTCTGAACCAGCCATGCCGCGTGCAGGAAGAAGGCCCTATGGGTTGTAAACTGCTTTTGCCAGGGGATAAAATGGGCGTGCGCGCCTAATTGAAGGTACCTGGTGAATAAGCCACGGCTAACTACGTGCCAGCAGCCGCGGTAATACGTAGGTGGCAAGCGTTGTCCGGAATTATTGGGCGTAAAGGGAGCGCAGGCGGCTAAACAAGTCTGGAGTGCAAGCCCGGGGCTCAACCCCGGAATTGCTTTGGATACTGTTTGGCTTGAGTACGTCAGAGGTGAGCGGAATTCCAGGTGTAGCGGTGAAATGCGTAGAGATGTGGAGGAACACCAGTGGCGAAGGCGACTTTCTGGTCTGTAACTGACACTGAGGCGCGAAAGCGTGGGGAGCAAACAGGATTAGATACCCCGGTAGTCC</w:t>
      </w:r>
    </w:p>
    <w:p w14:paraId="2C0F65D7">
      <w:pPr>
        <w:rPr>
          <w:rFonts w:hint="eastAsia"/>
        </w:rPr>
      </w:pPr>
      <w:r>
        <w:rPr>
          <w:rFonts w:hint="eastAsia"/>
        </w:rPr>
        <w:t>&gt;OTU023343</w:t>
      </w:r>
    </w:p>
    <w:p w14:paraId="10C64618">
      <w:pPr>
        <w:rPr>
          <w:rFonts w:hint="eastAsia"/>
        </w:rPr>
      </w:pPr>
      <w:r>
        <w:rPr>
          <w:rFonts w:hint="eastAsia"/>
        </w:rPr>
        <w:t>CCTACGGGGGGCAGCAGTGGGGAATTTTCCGCAATGGGCGCAAGCCTGACGGAGTGACGCCGCGTGCGGGAAGAAGGCCTTCGGGTTGTAAACCGCTTTTGTCAGGGAAGAAAAGACTCCTGCTAATACCGGGGGTTCATGACGGTACCTGAAGAATAAGCACCGGCTAACTACGTGCCAGCAGCCGCGGTAATACGTAGGGTGCAGGCGTTAATCGGAATTACTGGGCGTAAAGCGTGCGCAGGCGGTTTGCTAAGACAGGTGTGAAATCCCCGAGCTTAACTTGGGAACTGCGCTTGTTACTGGCAGACTTGAGTGTGGCAGAGGGGGGTGGAATTCCACGTGTAGCAGTGAAATGCGTAGAGATGTGGAGGAACACCGATGGCGAAGGCAGCCCCCTGGGCTAACACTGACGCTGATGCACGAAAGCGTGGGGAGCAAACAGGATTAGATACCCCGGTAGTCC</w:t>
      </w:r>
    </w:p>
    <w:p w14:paraId="2E5DEE5A">
      <w:pPr>
        <w:rPr>
          <w:rFonts w:hint="eastAsia"/>
        </w:rPr>
      </w:pPr>
      <w:r>
        <w:rPr>
          <w:rFonts w:hint="eastAsia"/>
        </w:rPr>
        <w:t>&gt;OTU023344</w:t>
      </w:r>
    </w:p>
    <w:p w14:paraId="3B4B0B10">
      <w:pPr>
        <w:rPr>
          <w:rFonts w:hint="eastAsia"/>
        </w:rPr>
      </w:pPr>
      <w:r>
        <w:rPr>
          <w:rFonts w:hint="eastAsia"/>
        </w:rPr>
        <w:t>CCTACGGGTGGCTGCAGTAAGGAATATTGGTCAATGGGGGGAACCCTGAACCAGCCATGCCGCGTGCAGGAAGACGGCCCTACGGGTTGTAAACTGCTTTTGCACGGGAATAACCCTCATTATGTATAATGAGCTGAATGTACCGTGAGAATAAGGATCGGCTAACTCCGTGCCAGCAGCCGCGGTAATACGGAGGGAGCTAGCGTTTTTCGGAATTACTGGGCGTAAAGAGTGCGCAGGTGGCCGCGCATGTCGAGTGTGAAATCCCCGGGCTTAACTTGGGAATTGCGCTCGAAACTACGTGGCTCGAGTGTGGCAGAGGAAGGTGGAATTCCACGTGTAGCGGTGAAATTCGTAGATATCGGGAGGAACACCAATGGCGAAGGCAACTTCCTGGGGCAATACTGACACTGATGTGCGAAAGCGTGGGGAGCAAACAGGATTAGATACCCCTGTAGTCC</w:t>
      </w:r>
    </w:p>
    <w:p w14:paraId="374A9250">
      <w:pPr>
        <w:rPr>
          <w:rFonts w:hint="eastAsia"/>
        </w:rPr>
      </w:pPr>
      <w:r>
        <w:rPr>
          <w:rFonts w:hint="eastAsia"/>
        </w:rPr>
        <w:t>&gt;OTU023345</w:t>
      </w:r>
    </w:p>
    <w:p w14:paraId="33012138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GAGGGGGCTAGCGTTGTTCGGAATTACTGGGCGTAAAGCGTGCGCAGGCGGCTACTCAAGTCAGATGTGAAATCCCCGGGCTTAACCTGGGAACTGCGTTTGAAACTGGGTGGCTGGAGTGCGGCAGAGGGGGGTGGAATTCCACGTGTAGCAGTGAAATGCGTAGATATGTGGAGGAACACCGATGGCGAAGGCAGCCCCCTGGGCCTGCACTGACGCTCATGCACGAAAGCGTGGGGAGCGAACAGGATTAGATACCCGTGTAGTCC</w:t>
      </w:r>
    </w:p>
    <w:p w14:paraId="3B1FCF55">
      <w:pPr>
        <w:rPr>
          <w:rFonts w:hint="eastAsia"/>
        </w:rPr>
      </w:pPr>
      <w:r>
        <w:rPr>
          <w:rFonts w:hint="eastAsia"/>
        </w:rPr>
        <w:t>&gt;OTU023346</w:t>
      </w:r>
    </w:p>
    <w:p w14:paraId="41105228">
      <w:pPr>
        <w:rPr>
          <w:rFonts w:hint="eastAsia"/>
        </w:rPr>
      </w:pPr>
      <w:r>
        <w:rPr>
          <w:rFonts w:hint="eastAsia"/>
        </w:rPr>
        <w:t>CCTACGGGTGGCTGCAGTGGGGAATATTGGACAATGGGCGAAAGCCTGATCCAGCCATGCCGCGTGGAGGATGAAGGTCTTCGGATTGTAAACTCCTGTTGCCCGGGACGAAAAGCTCCGACCTAATACGTTGGAGTCTGACGGTACCGGGTGAGGAAGCCCCGGCTAACTCTGTGCCAGCAGCCGCGGTAATACAGAGGGGGCAAGCGTTGTTCGGAATTACTGGGCGTAAAGTGTGCGCAGGCGGCGTTGCAAGTCGAGTGTGAAAGCCCCGGGCTTAACTTGGGAATTGCGCTCGAAACTACGATGCTGGAGTATGGCAGAGGAAGGTGGAATTCCACGTGTAGCGGTGAAATGCGTAGATATCTGGAGGAACACCGGTGGCGAAGGCGACATCCTGGACCGGTATTGACGCTGAGGCGCGAAAGCCAGGGGAGCAAACGGGATTAGATACCCCAGTAGTCC</w:t>
      </w:r>
    </w:p>
    <w:p w14:paraId="48D8EF65">
      <w:pPr>
        <w:rPr>
          <w:rFonts w:hint="eastAsia"/>
        </w:rPr>
      </w:pPr>
      <w:r>
        <w:rPr>
          <w:rFonts w:hint="eastAsia"/>
        </w:rPr>
        <w:t>&gt;OTU023347</w:t>
      </w:r>
    </w:p>
    <w:p w14:paraId="310C9171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CTGGGACGAAAAGGTCCGTGCCAACACCACGGATCCATGACGGTACCAGCAGAAGAAGCACCGGCTAACTACGTGCCAGCAGCCGCGGTAATACGTAGACCTCGAGCGTTATCCGGATTTACTGGGCGTAAAGCGTACGTAGGTGTCTTGTTAAGTCTCTGGTGAAATCTCCGGGCCCAACCCGGAAACTGTCAGAGAAACTAATAAGATTGAGTGTGGCAGAGGTCGATGGAATTCCCGGTGTAGCGGTAAAATGCGTTGATATCGGGAAGAACACCAGTGGCGAAGGCGATCGGCTGGGCCATTACTGACACTGAGGTACGAAAGCGTGGGGAGCGAACGGGATTAGATACCCCGGTAGTCC</w:t>
      </w:r>
    </w:p>
    <w:p w14:paraId="4F7460B1">
      <w:pPr>
        <w:rPr>
          <w:rFonts w:hint="eastAsia"/>
        </w:rPr>
      </w:pPr>
      <w:r>
        <w:rPr>
          <w:rFonts w:hint="eastAsia"/>
        </w:rPr>
        <w:t>&gt;OTU023348</w:t>
      </w:r>
    </w:p>
    <w:p w14:paraId="6602EDB4">
      <w:pPr>
        <w:rPr>
          <w:rFonts w:hint="eastAsia"/>
        </w:rPr>
      </w:pPr>
      <w:r>
        <w:rPr>
          <w:rFonts w:hint="eastAsia"/>
        </w:rPr>
        <w:t>CCTACGGGAGGCTGCAGTGAGGAATATTGCACAATGGGCGCAAGCCTGATGCAGCGACGCCGCGTGAGTGACGAAGGCCTTCGGGTCGTAAAGCTCTTTTCTGCGTGACGAGCAAGGACGGTAGCGCAGGAAGAAGTCTCGGCTAACTACGTGCCAGCAGCCGCGGTAATACGTAGGAGACAAGCGTTGTCCGGAGTTACTGGGCGTAAAGCGCGCGCAGGCGGCTCTGTACGCTGCCGGTGAAAGCTCCCGGCTCACCTGGGAGAGGTTCGGCAGAACGGCAGGGCTTGAGGGCGGTAGAGGGTGGTGGAATTCCCGGTGTAGTGGTGAAATGCGTAGAGATCGGGAGGAACACCCGTGGCGAAGGCGGCCACCTGGACCGGACCCTGACGCTGAGGCGCGAAGGCCGGGGGAGCGAACGGGATTAGATACCCTGGTAGTCC</w:t>
      </w:r>
    </w:p>
    <w:p w14:paraId="4AE7E80A">
      <w:pPr>
        <w:rPr>
          <w:rFonts w:hint="eastAsia"/>
        </w:rPr>
      </w:pPr>
      <w:r>
        <w:rPr>
          <w:rFonts w:hint="eastAsia"/>
        </w:rPr>
        <w:t>&gt;OTU023349</w:t>
      </w:r>
    </w:p>
    <w:p w14:paraId="08341AD4">
      <w:pPr>
        <w:rPr>
          <w:rFonts w:hint="eastAsia"/>
        </w:rPr>
      </w:pPr>
      <w:r>
        <w:rPr>
          <w:rFonts w:hint="eastAsia"/>
        </w:rPr>
        <w:t>CCTACGGGCGGCTGCAATTAGGAATCTTGCGCAATGGGCGAAAGCCTGACGCAGCGACGCCGCGTGGGGGAGGAAGGCTTTCGGGTTGTAAACCCCTGTTAGGTGGGACGAACAGCCTCTGGCAAATATCTGGAGGCTCTGACGGTACCACCAGAGAAAGCCCCGGCTAACTCCGTGCCAGCAGCCGCGGTAATACGTAGGTGGCAAGCGTTGTCCGGATTTACTGGGCGTAAAGCGTATGCAGGCGGATACTTAAGTAGGAAGTGAAAGGTGGGAGCTCAACTCCCACATTGCTCCCTATACTGGGTGTCTTGAGTGGCGGAGAGGAAAACGGAACAAGTTGTGTAGCGGTGAAATGCGTTGATATAACTTGGAACACCAATGGCGAAAGCAGTTTTCTGGACGCAGACTGACGCTCATGTTCGAAAGCCAAGGTAGCAAACAGGATTAGATACCCCAGTAGTCC</w:t>
      </w:r>
    </w:p>
    <w:p w14:paraId="169F7089">
      <w:pPr>
        <w:rPr>
          <w:rFonts w:hint="eastAsia"/>
        </w:rPr>
      </w:pPr>
      <w:r>
        <w:rPr>
          <w:rFonts w:hint="eastAsia"/>
        </w:rPr>
        <w:t>&gt;OTU023350</w:t>
      </w:r>
    </w:p>
    <w:p w14:paraId="33A0B0E5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ATCGTAAAACTCTGTTGTTAGGGAAGAACAAGTGCGAGAGTAACTGCTCGCACCTTGACGGTACCTAACCAGAAAGCCACGGCTAACTACGTGCCAGCAGCCGCGGTAATACGTAGGTGGCAAGCGTTGTCCGGAATTATTGGGCGTAAAGCGTGCGTAGGCGGTTCGTTAAGTCTGCTGTGAAAGCCCTGGGCTCAACCTGGGAACTGCAGTGGATACTGGCGAGCTAGAGTGTGTCAGAGGATGGTGGAATTCCCGGTGTAGCGGTGAAATGCGTAGAGATCGGGAGGAACACCAACGGCGAAAGCAGGTACCTGGACTATTACTGACACTCAGCTGCGAAAGCTAGGGGAGCAAACAGGATTAGATACCCCAGTAGTCC</w:t>
      </w:r>
    </w:p>
    <w:p w14:paraId="6D5B2560">
      <w:pPr>
        <w:rPr>
          <w:rFonts w:hint="eastAsia"/>
        </w:rPr>
      </w:pPr>
      <w:r>
        <w:rPr>
          <w:rFonts w:hint="eastAsia"/>
        </w:rPr>
        <w:t>&gt;OTU023351</w:t>
      </w:r>
    </w:p>
    <w:p w14:paraId="19201D8F">
      <w:pPr>
        <w:rPr>
          <w:rFonts w:hint="eastAsia"/>
        </w:rPr>
      </w:pPr>
      <w:r>
        <w:rPr>
          <w:rFonts w:hint="eastAsia"/>
        </w:rPr>
        <w:t>CCTACGGGGGGCTGCAGTAGGGAATATTGCGCAATGGACGAAAGTCTGACGCAGCCACGCCGCGTGAGTGAGGAAGGCCTTCGGGTTGTAAAGCTCTTTTACCCGGGATGATAATGACAGTACCGGGAGAATAAGCCCCGGCTAACTCCGTGCCAGCAGCCGCGGTAATACGGAGGGGGCTAGCGTTGTTCGGAATTACTGGGCGTAAAGCGTGCGTAGACGGTTGGTTAAGTCTGTCGTGAAAGCCCTGGGCTCAACCTGGGAATGGCGATGGATACTGGCCAGCTAGAGTGTGATAGAGGATGGCGGAATTCCCGGTGTAGCGGTGAAATGCGTAGATATAGGAAGGAACACCAGTGGCGAAGGCGACCACCTGGACTGATACTGACACTGAGGTGCGAAAGCGTGGGGAGCAAACAGGATTAGATACCCGAGTAGTCC</w:t>
      </w:r>
    </w:p>
    <w:p w14:paraId="3DE4499F">
      <w:pPr>
        <w:rPr>
          <w:rFonts w:hint="eastAsia"/>
        </w:rPr>
      </w:pPr>
      <w:r>
        <w:rPr>
          <w:rFonts w:hint="eastAsia"/>
        </w:rPr>
        <w:t>&gt;OTU023352</w:t>
      </w:r>
    </w:p>
    <w:p w14:paraId="06356367">
      <w:pPr>
        <w:rPr>
          <w:rFonts w:hint="eastAsia"/>
        </w:rPr>
      </w:pPr>
      <w:r>
        <w:rPr>
          <w:rFonts w:hint="eastAsia"/>
        </w:rPr>
        <w:t>CCTACGGGGGGCAGCAGTGGGGAATCTTGGGCAATGCACGAAAGTGTGACCCAGCGACGCCGCGTGGAGGAAGAAGGCCCCTGGGTTGTAAACTCCTTTTGCGTGGGAAGAATAGGCTTCGGCCTTTGACGGTACCACGCGAATAAGCCTCGGCTAACTACGTGCCAGCAGCCGCGGTAATACGTAGGAGGCAAGCGTTGTCCGGATTTACTGGGCGTAAAGCGCGCGCAGGCGGCTCGGTAAGTCGGATGTGAAAACCTGAGGCTCAACCTCAGGCGTGCATTCGATACTGCCGAGCTCGAGGCAGGTAGGGGAGATCGGAATTCCCGGTGTAGCGGTGAAATGCGCAGATATCACGAGGAACACCGGATGCGTAGGCGGGCAGCTGGACAGGTACTGACGCTGAGGCACGAAAGCGTGGGGAGCGAACAGGATTAGATACCCTTGTAGTCC</w:t>
      </w:r>
    </w:p>
    <w:p w14:paraId="7CEE3E1F">
      <w:pPr>
        <w:rPr>
          <w:rFonts w:hint="eastAsia"/>
        </w:rPr>
      </w:pPr>
      <w:r>
        <w:rPr>
          <w:rFonts w:hint="eastAsia"/>
        </w:rPr>
        <w:t>&gt;OTU023353</w:t>
      </w:r>
    </w:p>
    <w:p w14:paraId="273AE595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AGTGGGGACGATAATGACAGTACCGGGAGAATAAGCCCCGGCTAACTTCGTGCCAGCAGCCGCGGTAAGACGAAGGGGGCTAGCGTTGTCCGGAATTATTGGGCGTAAAGGGCTCGTAGGCGGTTTGTCACGTCGGGAGTGAAAACTCAGGGCTTAACCCTGAGCCTGCTTCCGATACGGGCAGACTAGAGGTATGCAGGGGAGATCGGAATTCCTGGTGTAGCGGTGAAATGCGCAGATATCAGGAGGAACACCGGTGGCGAAGGCGGATCTCTGGGCCAACACTGACGCTCAGGCACGAAAGCGTGGGGAGCAAACAGGATTAGATACCCCGGTAGTCC</w:t>
      </w:r>
    </w:p>
    <w:p w14:paraId="28E44966">
      <w:pPr>
        <w:rPr>
          <w:rFonts w:hint="eastAsia"/>
        </w:rPr>
      </w:pPr>
      <w:r>
        <w:rPr>
          <w:rFonts w:hint="eastAsia"/>
        </w:rPr>
        <w:t>&gt;OTU023354</w:t>
      </w:r>
    </w:p>
    <w:p w14:paraId="2597A909">
      <w:pPr>
        <w:rPr>
          <w:rFonts w:hint="eastAsia"/>
        </w:rPr>
      </w:pPr>
      <w:r>
        <w:rPr>
          <w:rFonts w:hint="eastAsia"/>
        </w:rPr>
        <w:t>CCTACGGGGGGCTGCAGTGGGGAATATTGCGCAATGGGCGAAAGCCTGACGCAGCTACGCCGCGTGGGTGACGAAGGCCTTCGGGTTGTAAACTGCTTTTAATAGTGAAGATTATGACGGTAACTATTGAATAAGCACCGGCTAACTCTGTGCCAGCAGCCGCGGTAATACAGAGGGTGCAAGCGTTAATCGGAATTACTGGGCGTAAAGCGCGCGTAGGTGGCCTCATAAGTCCGCTGTGAAAGTCCAAGGCTCAACCTTGGAAAGCCGGTGGATACTGTGAGGCTAGAGTACGGAAGAGGCGGGTGGAATTCCGGGTGTAGCGGTGGAATGCGTAGAGATCCGGAAGAACACCGGTGGCGAAGGCGGCCCGCTGGGCAGTGAGGGGCAACCCTCTGAAAGCTGACGCTGAGGCGCGACAGCGTGGGGAGCAAACAGGATTAGATACCCCAGTAGTCC</w:t>
      </w:r>
    </w:p>
    <w:p w14:paraId="7ACC67C5">
      <w:pPr>
        <w:rPr>
          <w:rFonts w:hint="eastAsia"/>
        </w:rPr>
      </w:pPr>
      <w:r>
        <w:rPr>
          <w:rFonts w:hint="eastAsia"/>
        </w:rPr>
        <w:t>&gt;OTU023355</w:t>
      </w:r>
    </w:p>
    <w:p w14:paraId="1217983A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CGAAGCCACTCGGGTTAATAGCCCAGAGGGTGACGGTACCTCCAGAAGAAGCCCCGGCTAACTTCGTGCCAGCAGCCGCGGTAATACGAAGGGGGCTAGCGTTGTTCGGAATCACTGGGCGTAAAGGGCGCGTAGGCGGCCTGATAAGTAGGGGGTGAAATCCTGCGGCTTAACCGCAGGGCTGCCTTCTAAACTGTCAGGCTCGAGCACAGTAGAGGCAGGTGGAATTCCCGGTGTAGCGGTGGAATGCGCAGATATCAGGAAGAACACCTATGGCGAAGGCAGCTCTCTGGGACGGTACTGACGCTGAGACGCGAAAGCGTGGGGAGCGAACAGGATTAGATACCCTGGTAGTCC</w:t>
      </w:r>
    </w:p>
    <w:p w14:paraId="032DB357">
      <w:pPr>
        <w:rPr>
          <w:rFonts w:hint="eastAsia"/>
        </w:rPr>
      </w:pPr>
      <w:r>
        <w:rPr>
          <w:rFonts w:hint="eastAsia"/>
        </w:rPr>
        <w:t>&gt;OTU023356</w:t>
      </w:r>
    </w:p>
    <w:p w14:paraId="7CA44829">
      <w:pPr>
        <w:rPr>
          <w:rFonts w:hint="eastAsia"/>
        </w:rPr>
      </w:pPr>
      <w:r>
        <w:rPr>
          <w:rFonts w:hint="eastAsia"/>
        </w:rPr>
        <w:t>CCTACGGGTGGCAGCAGTTAGGAATTTTGGGCAATGGGCGAAAGCCTGACCCAGCAACGCCGCGTGCGCGATGAAGGCCTTCGGGTTGTAAAGCGCTTTTGCAGGGGAAGATGATGACGGTACCCTGCGAATAAGCCCCGGCTAACTCCGTGCCAGCAGCCGCGGTAAGACGGAGGGGGCAAGCGTTGTCCGGAATTACTGGGCGTAAAGGGCGCGTAGGTGGCCATCTGCGTCGGCGCTGAAAGCGCCAGGCTTAACCTGGCGAGGTGTGCCGATACGAGGTGGCTGGAGGCAGGGAGAGGGTAGCGGAATTCCGGGTGTAGTGGTGAAATGCGTAGAGATCCGGAGGAACGCCTGAAGCGAAAGCGGCTACCTGGCCCTGACCTGACACTGAGGCGCGAAAGCGTGGGGAGCAAACCGGATTAGATACCCTAGTAGTCC</w:t>
      </w:r>
    </w:p>
    <w:p w14:paraId="70E7B488">
      <w:pPr>
        <w:rPr>
          <w:rFonts w:hint="eastAsia"/>
        </w:rPr>
      </w:pPr>
      <w:r>
        <w:rPr>
          <w:rFonts w:hint="eastAsia"/>
        </w:rPr>
        <w:t>&gt;OTU023357</w:t>
      </w:r>
    </w:p>
    <w:p w14:paraId="36EF77CB">
      <w:pPr>
        <w:rPr>
          <w:rFonts w:hint="eastAsia"/>
        </w:rPr>
      </w:pPr>
      <w:r>
        <w:rPr>
          <w:rFonts w:hint="eastAsia"/>
        </w:rPr>
        <w:t>CCTACGGGGGGCAGCAGTGGGGAATTTTGGACAATGGGGGCAACCCTGATCCAGCCATGCCGCGTGTGTGAAGAAGGCCTTCGGGTTGTAAAGCACTTTCGGACGGAACGAAATCGCGCGGGTGAACAATCCGCGTGGATGACGGTACCGTAAGAAGAAGCACCGGCTAACTACGTGCCAGCAGCCGCGGTAATACGTAGGGTGCGAGCGTTAATCGGAATTATTGGGCGTAAAGAGCGCGCAGGTGGTTGATTAAGTCTGATGTGAAAGCCCACGGCTTAACCGTGGAGGGTCATTGGAAACTGGTCGACTTGAGTGCAGAAGAGGGAAGTGGAATTCCATGTGTAGCGGTGAAATGCGTAGATATCGGAAGGAACATCAGTGGCGAAAGCGACTTCCTGGACCAGTACCGACGTTCAGGCACGAAAGCGTGGGGAGCAAACAGGATTAGATACCCCAGTAGTCC</w:t>
      </w:r>
    </w:p>
    <w:p w14:paraId="0A1D4038">
      <w:pPr>
        <w:rPr>
          <w:rFonts w:hint="eastAsia"/>
        </w:rPr>
      </w:pPr>
      <w:r>
        <w:rPr>
          <w:rFonts w:hint="eastAsia"/>
        </w:rPr>
        <w:t>&gt;OTU023358</w:t>
      </w:r>
    </w:p>
    <w:p w14:paraId="360F8D2A">
      <w:pPr>
        <w:rPr>
          <w:rFonts w:hint="eastAsia"/>
        </w:rPr>
      </w:pPr>
      <w:r>
        <w:rPr>
          <w:rFonts w:hint="eastAsia"/>
        </w:rPr>
        <w:t>CCTACGGGTGGCTGCAGTCGGGAATTTTGGGCAATGGGCGAAAGCCTGACCCAGCAACGCCGCGTGAGCGATGAAGGCCTTCGGGTCGTAAAGCTCTGTTGTTAGGGAAGAACAAGTACCGGAGTAACTGCCGATACCTTGACGGTACCTAACCAGAAAGCCACGGCTAACTACGTGCCAGCAGCCGCGGTAATACGTAGGGTCCGAGCGTTGTCCGGAATTATTGGGCGTAAAGAGTGCGTAGGCGGTTTTCTAAGTTTGGTGTGAAATCTCCCGGCTTAACTGGGAGGGTGCGCCGAAGACTGGAAGGCTTGAGTATGGGAGAGGTAAGCGGAATTCCTGGTGTAGCGGTGAAATGCGTAGATATCAGGAGGAACACCAGTGGCGAAAGCGGCCTTCTGGACCACAACTGACGCTCAGACGCGAAAGCTAGGGTAGCAAACGGGATTAGATACCCCTGTAGTCC</w:t>
      </w:r>
    </w:p>
    <w:p w14:paraId="7F7E5CCC">
      <w:pPr>
        <w:rPr>
          <w:rFonts w:hint="eastAsia"/>
        </w:rPr>
      </w:pPr>
      <w:r>
        <w:rPr>
          <w:rFonts w:hint="eastAsia"/>
        </w:rPr>
        <w:t>&gt;OTU023359</w:t>
      </w:r>
    </w:p>
    <w:p w14:paraId="262C6E45">
      <w:pPr>
        <w:rPr>
          <w:rFonts w:hint="eastAsia"/>
        </w:rPr>
      </w:pPr>
      <w:r>
        <w:rPr>
          <w:rFonts w:hint="eastAsia"/>
        </w:rPr>
        <w:t>CCTACGGGCGGCAGCAGTCGGGAATTTTGGGCAATGGGCGAAAGCCTGACCCAGCAACGCCGCGTGAAGGATGAAGTATTTCGGTATGTAAACTTCGAAAGAATGGGAAGAATCAATGACGGTACCATTTATAAGGTCCGGCTAACTACGTGCCAGCAGCCGCGGTAATACGTAGGTGGCAAGCGTTGTCCGGATTTACTGGGCGTAAAGCGCGCGTAGGTGGAAGGTCAAGCGGGGCCTGAAAGCCCCCGGCTCAACCGGGGAAAGCGGCCGCGAACTGGCCTTCTTGAGGGCGAGAGAGGCGGGTGGAATTCCTGGTGTAGCGGTGAAATGCGTAGAGATCAGGAGGAACACCGGTGGCGAAGGCGGCCCGCTGGCTCGCAACTGACGCTGAGGCGCGAAAGCGTGGGGAGCGAACGGGATTAGATACCCCGGTAGTCC</w:t>
      </w:r>
    </w:p>
    <w:p w14:paraId="3FE7969E">
      <w:pPr>
        <w:rPr>
          <w:rFonts w:hint="eastAsia"/>
        </w:rPr>
      </w:pPr>
      <w:r>
        <w:rPr>
          <w:rFonts w:hint="eastAsia"/>
        </w:rPr>
        <w:t>&gt;OTU023360</w:t>
      </w:r>
    </w:p>
    <w:p w14:paraId="54E4BDCC">
      <w:pPr>
        <w:rPr>
          <w:rFonts w:hint="eastAsia"/>
        </w:rPr>
      </w:pPr>
      <w:r>
        <w:rPr>
          <w:rFonts w:hint="eastAsia"/>
        </w:rPr>
        <w:t>CCTACGGGCGGCTGCAGTGGGGAATATTGGACAATGGGCGAAAGCCTGATCCAGCGACGCCGCGTGGGTGAAGAAGGCCTGCGGGTTGTAAAGCACTTTCAGTGGGGAGGAAAAGCTTGAGGTGAATAGCCTTGAGCATTGACGTTACCCACAGAAGAAGCACCGGCTAACTCTGTGCCAGCAGCCGCGGTAATACGGAGGGAGCTAGCGTTGTTCGGAAATACTGGGCGTAAAGGGCGCGTAGGCGGCCTGCTAAGTCGAACGTGAAATCCCTGGGCTCAACTCCAGAATTGCCTTTGAAACGGGAACGCTTGAGTCCGAGAGAGGATGGCGGAATTCCTAGTGTAGAGGTGAAATTCGTAGATATTCGCAGGAACACCAGTGGCGAAGGCGGCTTTCTGGGCCTTACCTGACGCTGAGACGCGAAAGCGTGGGGAGCGAACCGGATTAGATACCCGTGTAGTCC</w:t>
      </w:r>
    </w:p>
    <w:p w14:paraId="364EB324">
      <w:pPr>
        <w:rPr>
          <w:rFonts w:hint="eastAsia"/>
        </w:rPr>
      </w:pPr>
      <w:r>
        <w:rPr>
          <w:rFonts w:hint="eastAsia"/>
        </w:rPr>
        <w:t>&gt;OTU023361</w:t>
      </w:r>
    </w:p>
    <w:p w14:paraId="37DF3822">
      <w:pPr>
        <w:rPr>
          <w:rFonts w:hint="eastAsia"/>
        </w:rPr>
      </w:pPr>
      <w:r>
        <w:rPr>
          <w:rFonts w:hint="eastAsia"/>
        </w:rPr>
        <w:t>CCTACGGGCGGCTGCAGTGGGGAATATTGGACAATGGGCGCAAGCCTGATCCAGCCACGCCGCGTGAGTGATGAAGGCCTTCGGGTCGTAAAGCTCTGTGGGGAGGGACGAACCGCTGCTGGTTCATAGCCAGCAGCATGACGGTACCTCCTTAGCAAGCACCGGCTAACTTCGTGCCAGCAGCCGCGGTAATACGAAGGGTGCAAACGTTGCTCGGAATTACTGGGCGTAAAGAGTTGCGTAGGCGGGGAATTAAGTCAGTGGTGAAAGCTGGTAGCTTAACTATCAAATTGCCATTGAAACTGATTTTCTCGAGTGCGGTTGAGGTAGCTGGAATGTATCATGTAGCGGTGAAATGCTTAGATATGATACAGAACACCGATTGCGAAGGCAGCTCACTGCGCAGTGATTGACGCTGAGGCACGAAAGCGTGGGGATCAAACAGGATTAGATACCCCAGTAGTCC</w:t>
      </w:r>
    </w:p>
    <w:p w14:paraId="55E758E3">
      <w:pPr>
        <w:rPr>
          <w:rFonts w:hint="eastAsia"/>
        </w:rPr>
      </w:pPr>
      <w:r>
        <w:rPr>
          <w:rFonts w:hint="eastAsia"/>
        </w:rPr>
        <w:t>&gt;OTU023362</w:t>
      </w:r>
    </w:p>
    <w:p w14:paraId="5A03A9F7">
      <w:pPr>
        <w:rPr>
          <w:rFonts w:hint="eastAsia"/>
        </w:rPr>
      </w:pPr>
      <w:r>
        <w:rPr>
          <w:rFonts w:hint="eastAsia"/>
        </w:rPr>
        <w:t>CCTACGGGGGGCTGCAGTGGGGAATATTGCGCAATGGGCGAAAGCCTGACCGAGCGACGCCGCGTGTGCGACGAAGGCCTTCGGGTTGTAAAGCACTGTCGAGGGGGAGGAAAGCCGCAAGGCCTGACCGACCCCTGGAGGAAGCACGGGCTAAGTTCGTGCCAGCAGCCGCGGTAAGACGAACCGTGCGAACGTTGTTCGGAATCACTGGGCTTAAAGGGCGCGTAGGCGGGCGTCGGGGTCGGGGGTGAAATCCCGCAGCTCAACTGCGGAACGGCCTCCGATACCGGACGTCTCGAGGAGGGTAGGGGCACGCGGAACTTTCGGTGGAGCGGTGAAATGCGCAGATATCAGGAGGAACACCGGTGGCGAAGGCGGTTCTCTGGGCATGACCTGACGCTGAGGAGCGAAAGTGTGGGGAGCGAACAGGATTAGATACCCCAGTAGTCC</w:t>
      </w:r>
    </w:p>
    <w:p w14:paraId="30A2F976">
      <w:pPr>
        <w:rPr>
          <w:rFonts w:hint="eastAsia"/>
        </w:rPr>
      </w:pPr>
      <w:r>
        <w:rPr>
          <w:rFonts w:hint="eastAsia"/>
        </w:rPr>
        <w:t>&gt;OTU023363</w:t>
      </w:r>
    </w:p>
    <w:p w14:paraId="44D1CE08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GGCCCACGCAGTAACTGGTGTTGGGTTTGATAGTAGCCGAAGAGGAAGGGACGGCTAACTCTGTGCCAGCAGCCGCGGTAATACAGAGGTCCCGAGCGTTGTTCGGATTCATTGGGCGTAAAGCGCGCGTAGGTGGTTCGTTAAGTTGGATGTGAAAGCCCCGGGCTCAACCTGGGAACTGCATCCAAAACTGGCGAGCTAGAGTATGGTAGAGGGTGGTGGAATTCCGCGTGTAGCAGTGAAATGCGTAGATATTGGGAAGAACACCGGTGGCGAAGGCGGCTATCTGGCCCGTGATTGACGCTGAGGCGCGAAAGCGTGGGGAGCAAACAGGATTAGATACCCCTGTAGTCC</w:t>
      </w:r>
    </w:p>
    <w:p w14:paraId="3506228E">
      <w:pPr>
        <w:rPr>
          <w:rFonts w:hint="eastAsia"/>
        </w:rPr>
      </w:pPr>
      <w:r>
        <w:rPr>
          <w:rFonts w:hint="eastAsia"/>
        </w:rPr>
        <w:t>&gt;OTU023364</w:t>
      </w:r>
    </w:p>
    <w:p w14:paraId="61DD7C3C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ACCGGCTAACTCTGTGCCAGCAGCCGCGGTAATACAGAGGGTGCGAGCGTTAATCGGAATTACTGGGCGTAAAGCGCGCGTAGGCGGCTTTGCAAGTCGGATGTGAAATCCCCAGGCTTAACCTGGGAACTGCATTCGAGACTGCATTGCTAGAGTCTTGTAGAGGGGGGTAGAATTCCAGGTGTAGCGGTGAAATGCGTAGAGATCTGGAGGAATACCGGTGGCGAAGGCGGCCCCCTGGACAAAGACTGACGCTCAGGTGCGAAAGCGTGGGGAGCAAACAGGATTAGATACCCCGGTAGTCC</w:t>
      </w:r>
    </w:p>
    <w:p w14:paraId="329940FD">
      <w:pPr>
        <w:rPr>
          <w:rFonts w:hint="eastAsia"/>
        </w:rPr>
      </w:pPr>
      <w:r>
        <w:rPr>
          <w:rFonts w:hint="eastAsia"/>
        </w:rPr>
        <w:t>&gt;OTU023365</w:t>
      </w:r>
    </w:p>
    <w:p w14:paraId="3701BB74">
      <w:pPr>
        <w:rPr>
          <w:rFonts w:hint="eastAsia"/>
        </w:rPr>
      </w:pPr>
      <w:r>
        <w:rPr>
          <w:rFonts w:hint="eastAsia"/>
        </w:rPr>
        <w:t>CCTACGGGCGGCTGCAATGGGGAATCGTCGGCAATGGGGGAAACCCTGACCGCGCAATGCTACGTGAAGGAAGAAGGTCTAAGGATTGTAAACTTCTTTACTAAAGGGTACTGACGCAAGGATTGCCCTTTGGCAAAAAGTCACGACTAACTACGTGCCAGCAGTCGCGGTAAGACGTAGGTGGCGAACGTTATCCGGAATTATTGGGCGTAAAGCGCGCGCAGGTGGTTTCTTAAGTCTGATGTGAAAGCCCACGGCTCAACCGTGGAGGGTCATTGGAAACTGGGGAACTTGAGTGCAGAAGAGGAAAGTGGAATTCCACGTGTAGCGGTGAAATGCGTAGATATCGGGAGGAACACCTGAGGCGAAGGCGGGCTACTGGGCCGATACTGACGCTGAGGCGCGAAAGCCAGGGGAGCGAACGGGATTAGATACCCCAGTAGTCC</w:t>
      </w:r>
    </w:p>
    <w:p w14:paraId="7D93588D">
      <w:pPr>
        <w:rPr>
          <w:rFonts w:hint="eastAsia"/>
        </w:rPr>
      </w:pPr>
      <w:r>
        <w:rPr>
          <w:rFonts w:hint="eastAsia"/>
        </w:rPr>
        <w:t>&gt;OTU023366</w:t>
      </w:r>
    </w:p>
    <w:p w14:paraId="62E27CD5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AGTTGCGTAGGTGGCATAGCAAGCAAGCAGTGAAAGGTCACGGCTCAACCGTGGATACATTGTTTGAACTACTAAGCTTGAGCACGAGAGAGGTAGCTGGAATTCCCGGTGTAGTGGTGGAATGCGTAGATATCGGGGGGAATACCTGTGGCGAAAGCGGCACCCTGGCGTCGTTCTGACGCTCATGTGCGAAAGCGTGGGGAGCGAACGGGATTAGATACCCCTGTAGTCC</w:t>
      </w:r>
    </w:p>
    <w:p w14:paraId="581A834C">
      <w:pPr>
        <w:rPr>
          <w:rFonts w:hint="eastAsia"/>
        </w:rPr>
      </w:pPr>
      <w:r>
        <w:rPr>
          <w:rFonts w:hint="eastAsia"/>
        </w:rPr>
        <w:t>&gt;OTU023367</w:t>
      </w:r>
    </w:p>
    <w:p w14:paraId="4D5A8988">
      <w:pPr>
        <w:rPr>
          <w:rFonts w:hint="eastAsia"/>
        </w:rPr>
      </w:pPr>
      <w:r>
        <w:rPr>
          <w:rFonts w:hint="eastAsia"/>
        </w:rPr>
        <w:t>CCTACGGGAGGCAGCAGTCGAGAATTTTTCTCAATGGGGGAAACCCTGAAGGAGCGACGCCGCGTGGAGGATGAAGGTCTTCGGATTGTAAACTCCTGTCATTTGGGAACAATTGCCAGCTATTAACTACAGCGGGCTTGATAGTACCAGAAGAGGAAGAGACGGCTAACTCTGTGCCAGCAGCCGCGGTAATACGGAGGGGGCTAGCGTTGTTCGGAATTACTGGGCGTAAAGCGCACGTAGGCGGTCCTGATCGTCGGATGTGAAAGGCCTGGGCTCAACCTGGGAATGGCATCCGATACGGCGGGACTGGAGTGTGGGAGAGGTTGGTGGAATTCCCAGTGTAGAGGTGAAATTCGTAGATATTGGGAAGAACACCGGTGGCGAAGGCGGCCAACTGGACCACAACTGACGCTGAGGCGCGAAAGCGTGGGGAGCAAACAGGATTAGATACCCTTGTAGTCC</w:t>
      </w:r>
    </w:p>
    <w:p w14:paraId="4580DF8A">
      <w:pPr>
        <w:rPr>
          <w:rFonts w:hint="eastAsia"/>
        </w:rPr>
      </w:pPr>
      <w:r>
        <w:rPr>
          <w:rFonts w:hint="eastAsia"/>
        </w:rPr>
        <w:t>&gt;OTU023368</w:t>
      </w:r>
    </w:p>
    <w:p w14:paraId="04D81081">
      <w:pPr>
        <w:rPr>
          <w:rFonts w:hint="eastAsia"/>
        </w:rPr>
      </w:pPr>
      <w:r>
        <w:rPr>
          <w:rFonts w:hint="eastAsia"/>
        </w:rPr>
        <w:t>CCTACGGGGGGCTGCAGTAACGAATCTTCCGCAATGCACGAAAGTGTGACGGAGCGACGCCGCGTGTAGGACGAAGCCCTTCGGGGTGTAAACTACTGTCAGGGGTTAGAAAGTTCTGATCAACCCCAGAGGAAGGCACGGCTAACTCTGTGCCAGCAGCCGCGGTAATACGGAGGGTGCGAGCGTTATCCGGAGTTACTGGGCGTAAAGAGCGTGTAGGCGGCCCGGTAAGTCCGCCGTGAAAGCTTGGGGCTCAACCCCAAGTTTGCGGTGGATACTGTCGGGCTAGAGGGTGGTAGAGGCGAGTGGAATTCCCGGTGTAGCGGTGAAATGCGTAGATATCTGGAGGAACACCGGTGGCGAAGGCGGCATCCTGGACCGGCATTGACGCTGAGGCGCGAAAGCCAGGGGAGCAAACGGGATTAGATACCCCTGTAGTCC</w:t>
      </w:r>
    </w:p>
    <w:p w14:paraId="7AADBCE3">
      <w:pPr>
        <w:rPr>
          <w:rFonts w:hint="eastAsia"/>
        </w:rPr>
      </w:pPr>
      <w:r>
        <w:rPr>
          <w:rFonts w:hint="eastAsia"/>
        </w:rPr>
        <w:t>&gt;OTU023369</w:t>
      </w:r>
    </w:p>
    <w:p w14:paraId="773E6E5D">
      <w:pPr>
        <w:rPr>
          <w:rFonts w:hint="eastAsia"/>
        </w:rPr>
      </w:pPr>
      <w:r>
        <w:rPr>
          <w:rFonts w:hint="eastAsia"/>
        </w:rPr>
        <w:t>CCTACGGGTGGCAGCAGTAGGGAATCTTCCACAATGGACGAAAGTCTGATGGAGCAACGCCGCGTGAGTGATGAAGGTTTTCGGATCGTAAAGCTCTGTTGCCAGGGAAGAACGCTTAGGAGAGTAACTGCTCTTAAGGTGACGGTACCTGAGAAGAAAGCCCCGGCTAACTACGTGCCAGCAGCCGCGGTAATACGTAGGGGGCAAGCGTTGTTCGGAATTATTGGGCGTAAAGCGCGCGCAGGCGGTTTTACAAGTCTATGGGTGAAATGCCGGGGCTCAACTCCGTGCGTGCCCAGGATACTGTGAGACTGGAGACATGTAGAGGTAAGCGGAATATGTCATGTAGCGGTGAAATGCTTAGATATGACATAGAACACCGATAGCGAAGGCAGCTTGCTACACGAGTATTGACACTGAGGCACGAAAGCGTGGGGATCAAACAGGATTAGATACCCCTGTAGTCC</w:t>
      </w:r>
    </w:p>
    <w:p w14:paraId="06894200">
      <w:pPr>
        <w:rPr>
          <w:rFonts w:hint="eastAsia"/>
        </w:rPr>
      </w:pPr>
      <w:r>
        <w:rPr>
          <w:rFonts w:hint="eastAsia"/>
        </w:rPr>
        <w:t>&gt;OTU023370</w:t>
      </w:r>
    </w:p>
    <w:p w14:paraId="1E7443CB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TTTCGGATCGTAAAGCACTGTCGAGAGGGACGAATAAGGCTACAGCTAATATCTGTAGACGATGACTGTACCTCTAAAGGAAGCACCGGCTAACTCTGTGCCAGCAGCCGCGGTAATACAGAGGGTGCAAGCGTTGCTCGGAATTACTGGGCGTAAAGGGAGCGTAGGCGGACAGCTAAGTCAGAGGTGAAAGCCCAGGGCTCAACCCTGGAATTGCCTTTGATACTGGCTGTCTTGAGTATGGGAGAGGTGTGTGGAACTCCGAGTGTAGAGGTGAAATTCGTAGATATTCGGAAGAACACCAGTGGCGAAGGCGGCTCACTGGCCCGGTACTGACGCTGAGATGCGAAAGCGTGGGGAGCAAACAGGATTAGATACCCCTGTAGTCC</w:t>
      </w:r>
    </w:p>
    <w:p w14:paraId="6EC36C5F">
      <w:pPr>
        <w:rPr>
          <w:rFonts w:hint="eastAsia"/>
        </w:rPr>
      </w:pPr>
      <w:r>
        <w:rPr>
          <w:rFonts w:hint="eastAsia"/>
        </w:rPr>
        <w:t>&gt;OTU023371</w:t>
      </w:r>
    </w:p>
    <w:p w14:paraId="5831EA7D">
      <w:pPr>
        <w:rPr>
          <w:rFonts w:hint="eastAsia"/>
        </w:rPr>
      </w:pPr>
      <w:r>
        <w:rPr>
          <w:rFonts w:hint="eastAsia"/>
        </w:rPr>
        <w:t>CCTACGGGCGGCAGCAGTGGGGAATATTGGACAATGGGCGAAAGCCTGATCCAGCGACGCCGCGTGTGTGAAGAAGGCCTGCGGGTTGTAAAGCTCTTTCGGCGGGGACGAAATGGTTCGTGCTAATACCACGGACTGATGACGGTACCTCCAGAGGAAGCCCCGGCTAACTCCGTGCCAGCAGCCGCGGTAATACGGAGGGGGCGAGCGTTATTCGGAATCATTGGGCGTAAAGCGCACGTAGGTGGCTCGTTGCGTCGGTGCTGAAAGCGCCGGGCTTAACCCGGCGAGGTGCGCCGATACGAGCGAGCTCGAGGCAGGGAGAGGGTGGCGGAATTCCGGGTGTAGTGGTGAAATGCGTAGAGATCCGGAGGAACGCCAGTGACGAAGGTGGCCACCTGGCCCTCGCCTGACACTGAGGTGCGATAGCGTGGGGAGCGAACCGGATTAGATACCCCTGTAGTCC</w:t>
      </w:r>
    </w:p>
    <w:p w14:paraId="6E47D489">
      <w:pPr>
        <w:rPr>
          <w:rFonts w:hint="eastAsia"/>
        </w:rPr>
      </w:pPr>
      <w:r>
        <w:rPr>
          <w:rFonts w:hint="eastAsia"/>
        </w:rPr>
        <w:t>&gt;OTU023372</w:t>
      </w:r>
    </w:p>
    <w:p w14:paraId="38A34B44">
      <w:pPr>
        <w:rPr>
          <w:rFonts w:hint="eastAsia"/>
        </w:rPr>
      </w:pPr>
      <w:r>
        <w:rPr>
          <w:rFonts w:hint="eastAsia"/>
        </w:rPr>
        <w:t>CCTACGGGTGGCTGCAGTCGGGAATCTTGCGCAATGGGCGAAAGCCTGACGCAGCGACGCCGCGTGGGGGATGAAGGCCCTCGGGTTGTAAACCCCTTTCGGCAGGGACGAAGCGAACGTGACGGTACCTCCAGAAGAAGCCCCGGCTAACTACGTGCCAGCAGCCGCGGTAATACGTAGGGGGCTAGCGTTGTCCGGATTTACTGGGCGTAAAGCGTATGCAGGCGGACTTTTAAGTAGAAAGTGAAAGGTTGGAGCTCAACTCCGACACTGCTTTCTATACTGGGAGTCTTGAGTGCCGGAGAGGAAGATGGAACTACACGTGTAGCGGTGAAATGCATTGAGATGTGTAGGAACACCAATGGCGAAAGCAATCTTCTGGACGGCCACTGACGCTGAGATACGAAAGCCAAGGGAGCAAACAGGATTAGATACCCCAGTAGTCC</w:t>
      </w:r>
    </w:p>
    <w:p w14:paraId="1D95771E">
      <w:pPr>
        <w:rPr>
          <w:rFonts w:hint="eastAsia"/>
        </w:rPr>
      </w:pPr>
      <w:r>
        <w:rPr>
          <w:rFonts w:hint="eastAsia"/>
        </w:rPr>
        <w:t>&gt;OTU023373</w:t>
      </w:r>
    </w:p>
    <w:p w14:paraId="794A67A3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CCTTCGGGTCGTAAAGCTCTGTTGTTAGGGAAGAACAAGTACGAGAGTAACTGCTCGTACCTTGACGGTACCTAACCAGAAAGCCACGGCTAACTACGTGCCAGCAGCCGCGGTAATACGTAGGGGTCGAGCGTTGTCCGGAGTTACTGGGCGTAAAGCGTGCGCAGGCGGCGGTCTGCGCCCGGCGTGAAAGCCCCCGGCTCAACCGGGGAAGGTCGTCGGGGACGGGACCGCTTGAGGGTCGCAGGGGCTGGTGGAATTCCCGGTGTAGTGGTGAAATGCGTAGAGATCGGGAGGAACACCCGTGGCGAAGGCGGCCAGCTGGGCGACACCTGACGCTGAGGCACGAAGGCGTGGGGAGCGAACGGGATTAGATACCCCTGTAGTCC</w:t>
      </w:r>
    </w:p>
    <w:p w14:paraId="7DAD01B3">
      <w:pPr>
        <w:rPr>
          <w:rFonts w:hint="eastAsia"/>
        </w:rPr>
      </w:pPr>
      <w:r>
        <w:rPr>
          <w:rFonts w:hint="eastAsia"/>
        </w:rPr>
        <w:t>&gt;OTU023374</w:t>
      </w:r>
    </w:p>
    <w:p w14:paraId="694731D2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GAGGGTGCAAGCGTTATCCGGATTCACTGGGTTTAAAGGGTGCGTAGGTGGACTTGTAAGTCCGTTGTGAAATCTCCGAGCTTAACTCGGAAATTGCGGTGGATACTATAAGTCTTGAATACTGTGGAGGTTAGCGGAATATGTCATGTAGCGGTGAAATGCATAGATATGTCACAGAACACCGATTGCGAAGGCAGCTCACTAAAGTGTAACTGACGCTGAGGCACGAAAGCGTGGGGATCAAACAGGATTAGATACCCGGGTAGTCC</w:t>
      </w:r>
    </w:p>
    <w:p w14:paraId="1F744880">
      <w:pPr>
        <w:rPr>
          <w:rFonts w:hint="eastAsia"/>
        </w:rPr>
      </w:pPr>
      <w:r>
        <w:rPr>
          <w:rFonts w:hint="eastAsia"/>
        </w:rPr>
        <w:t>&gt;OTU023375</w:t>
      </w:r>
    </w:p>
    <w:p w14:paraId="00BE17EC">
      <w:pPr>
        <w:rPr>
          <w:rFonts w:hint="eastAsia"/>
        </w:rPr>
      </w:pPr>
      <w:r>
        <w:rPr>
          <w:rFonts w:hint="eastAsia"/>
        </w:rPr>
        <w:t>CCTACGGGGGGCAGCAGTGGGGAATATTGCGCAATGGGCGAAAGCCTGACGCAGCGACGCCGCGTGGGGGATGACGGCCTTCGGGTTGTAAACCTCTTTCAGCACCGACGAAGCCGTGAGGTGACGGTAGGTGCAGAAGAAGCGCCGGCCAACTACGTGCCAGCAGCCGCGGTAAGACGAGCTGTGCAAACGTTATTCGGAATTACTGGGCTTAAAGAGTTCGTAGGCGGCCGCGCAAGTCGAGTGTGAAAGCCCCGGGCTTAACTTGGGAATTGCGCTCGAAACTATGTGGCTGGAGTGTGGCAGAGGAAGGTGGAATTCCACGTGTAGCGGTGAAATGCGTAGAGATGTGGAGGAACACCGATGGCGAAGGCAGCCTTCTGGGCCAACACTGACGCTCATGCACGAAAGCGTGGGGAGCAAACAGGATTAGATACCCGAGTAGTCC</w:t>
      </w:r>
    </w:p>
    <w:p w14:paraId="0D782479">
      <w:pPr>
        <w:rPr>
          <w:rFonts w:hint="eastAsia"/>
        </w:rPr>
      </w:pPr>
      <w:r>
        <w:rPr>
          <w:rFonts w:hint="eastAsia"/>
        </w:rPr>
        <w:t>&gt;OTU023376</w:t>
      </w:r>
    </w:p>
    <w:p w14:paraId="290F2CC0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TAGGGTGCGAGCGTTGTCCGAAGTTACTGGGCGTAAAGCGCGCGTAGGCGGGGAGGAAAGTCCGCTGTGAAAGCCTGAGGCTTAACCTCAGCGGGTCGGTGGATACTTCCTCTCTTGAAGGCGTTAGGGGGAGATGGAATTACCGGTGTAGCGGTGAAATGCGTAGATATCTGGAGGAACACCGGTGGCGAAGGCGGCCTCCTGGCTTAATACTGACGCTGAGGTGCGAAAGCGTGGGGATCAAACAGGATTAGATACCCCGGTAGTCC</w:t>
      </w:r>
    </w:p>
    <w:p w14:paraId="240D2A0C">
      <w:pPr>
        <w:rPr>
          <w:rFonts w:hint="eastAsia"/>
        </w:rPr>
      </w:pPr>
      <w:r>
        <w:rPr>
          <w:rFonts w:hint="eastAsia"/>
        </w:rPr>
        <w:t>&gt;OTU023377</w:t>
      </w:r>
    </w:p>
    <w:p w14:paraId="6AAA7939">
      <w:pPr>
        <w:rPr>
          <w:rFonts w:hint="eastAsia"/>
        </w:rPr>
      </w:pPr>
      <w:r>
        <w:rPr>
          <w:rFonts w:hint="eastAsia"/>
        </w:rPr>
        <w:t>CCTACGGGCGGCTGCAGTGGGGAATTTTCGTCAATGGGCGCAAGCCTGAACGAGCAACGCCGCGTGCAGGATGACGGCCTTCGGGTTGTAAACTGCTTTTCCGAGGGAAGACACCGACGGTACCTCGGGAATAAGGCTCGGCTAACTCTGTGCCAGCAGCCGCGGTAAGACAGAGGAGCCAAGCGTTGTCCGGATTGACTGGGCGTAAAGCGCACGCAGGCGGACGCGCGCGTGGGGTGTGAAATCAGGCGGCTCAACCGCCTGCGGTCATCGTAGACTGTCATGCTGGAGGGCTGGAGAGGTCGGTGGAATTGCCGGTGTAGTGGTGATATGTGTAGATATCGGCAGGAACACCCAAGGGGAAGCCAGCCGACTGGCCAGTGCCTGACACTCATGGACGACAGCGTGGGGAGCGAACTGGATTAGATACCCTAGTAGTCC</w:t>
      </w:r>
    </w:p>
    <w:p w14:paraId="3D644E9C">
      <w:pPr>
        <w:rPr>
          <w:rFonts w:hint="eastAsia"/>
        </w:rPr>
      </w:pPr>
      <w:r>
        <w:rPr>
          <w:rFonts w:hint="eastAsia"/>
        </w:rPr>
        <w:t>&gt;OTU023378</w:t>
      </w:r>
    </w:p>
    <w:p w14:paraId="45C3078E">
      <w:pPr>
        <w:rPr>
          <w:rFonts w:hint="eastAsia"/>
        </w:rPr>
      </w:pPr>
      <w:r>
        <w:rPr>
          <w:rFonts w:hint="eastAsia"/>
        </w:rPr>
        <w:t>CCTACGGGGGGCAGCAGTGGGGAATATTGCACAATGGGCGCAAGCCTGATGCAGCGACGCCGCGTGGGGGATGAAGGCCTTCGGGTTGTAAACCCCTTTCAGTAGGGAAGAAGCGAAAGTGACGGTACCTACAGAAGAAGCACCGGCCAACTACGTGCCAGCAGCCGCGGTAATACGGGGGGGGCAAGCGTTGTTCGGAATTACTGGGCGTAAAGGGCGCGTAGGTGGGCAGGTAAGTCAGTGGTGAAATCTCCGGGCTTAACCCGGAAACTGCCATTGATACTATCTGTCTTGAATACCCTGGAGGTGAGCGGAATATGTCATGTAGCGGTGAAATGCGCAGATATCAGGAGGAACACCGGTGGCGAAGGCGGCTTTCTGGGCCTTACCTGACGCTGAGGAGCGAAAGCTGGGGGAGCGAACAGGATTAGATACCCCAGTAGTCC</w:t>
      </w:r>
    </w:p>
    <w:p w14:paraId="238E2192">
      <w:pPr>
        <w:rPr>
          <w:rFonts w:hint="eastAsia"/>
        </w:rPr>
      </w:pPr>
      <w:r>
        <w:rPr>
          <w:rFonts w:hint="eastAsia"/>
        </w:rPr>
        <w:t>&gt;OTU023379</w:t>
      </w:r>
    </w:p>
    <w:p w14:paraId="365853C2">
      <w:pPr>
        <w:rPr>
          <w:rFonts w:hint="eastAsia"/>
        </w:rPr>
      </w:pPr>
      <w:r>
        <w:rPr>
          <w:rFonts w:hint="eastAsia"/>
        </w:rPr>
        <w:t>CCTACGGGGGGCAGCAGTGGGGAATCTTGCGCAATGCGCGAAAGCGTGACGCAGCAACGCCGCGTGGGTGAAGAAGGCCTTCGGGTTGTAAAGCCCTTTCAGTTGGGACGAAGCTCCGGTCGTTAATAGCGGACCGGAGTGACGGTACCTTCAGAAGAAGCCCCGGCCAACTACGTGCCAGCAGCCGCGGTAAGACGTAGGGGGCGAGCGTTGTCCGGATTCATTGGGCGTAAAGGGCGCGTAGGCGGCCAGCGCAAGTCAGTTGTGAAATCTCCGAGCTTAACTCGGAAAGGTCAACTGATACTGCGCGGCTAGAGTGCGGAAGGGGCAACTGGAATTCTTGGTGTAGCGGTGGAATGCGCAGATATCAGGAGGAACACCGATAGCGAAGGCAGCTCGCTGGGACGGTACTGACGCTAAGGCGCGAAAGCGTGGGGAGCGAACAGGATTAGATACCCCTGTAGTCC</w:t>
      </w:r>
    </w:p>
    <w:p w14:paraId="16355983">
      <w:pPr>
        <w:rPr>
          <w:rFonts w:hint="eastAsia"/>
        </w:rPr>
      </w:pPr>
      <w:r>
        <w:rPr>
          <w:rFonts w:hint="eastAsia"/>
        </w:rPr>
        <w:t>&gt;OTU023380</w:t>
      </w:r>
    </w:p>
    <w:p w14:paraId="4A333D2E">
      <w:pPr>
        <w:rPr>
          <w:rFonts w:hint="eastAsia"/>
        </w:rPr>
      </w:pPr>
      <w:r>
        <w:rPr>
          <w:rFonts w:hint="eastAsia"/>
        </w:rPr>
        <w:t>CCTACGGGGGGCTGCAGTAAGGAATATTGGTCAATGGACGCAAGTCTGAACCAGCCATGCCGCGTGCAGGAATAAGGCCCTATGGGTCGTAAACTGCTTTTGTATGGGAAAAAATCACTTTATGTATAGAGTGTTGATGGTACCATGAGAATAAGGATCGGCTAACTTCGTGCCAGCAGCCGCGGTAATACGAAGGATCCAAGCGTTGTCCGGATTTACTGGGTTTAAAGGGTGCGTAGGCGGGGAATTAAGTCAGTGGTGAAAGCTGGTAGCTTAACTCGGGAACTGCATTTGATACTGTTGGGCTAGAGACCGGGAGAGGATAGCGGAATTCCCAGTGTAGAGGTGAAATTCGTAGATATCCGGAGGAACACCTGTGGCGAAAGCGGCATACTGGACCACAACTGACGCTGAGGCGCGAAAGCTAGGGGAGCAAACAGGATTAGATACCCGTGTAGTCC</w:t>
      </w:r>
    </w:p>
    <w:p w14:paraId="5FA0BFA8">
      <w:pPr>
        <w:rPr>
          <w:rFonts w:hint="eastAsia"/>
        </w:rPr>
      </w:pPr>
      <w:r>
        <w:rPr>
          <w:rFonts w:hint="eastAsia"/>
        </w:rPr>
        <w:t>&gt;OTU023381</w:t>
      </w:r>
    </w:p>
    <w:p w14:paraId="2F54E40D">
      <w:pPr>
        <w:rPr>
          <w:rFonts w:hint="eastAsia"/>
        </w:rPr>
      </w:pPr>
      <w:r>
        <w:rPr>
          <w:rFonts w:hint="eastAsia"/>
        </w:rPr>
        <w:t>CCTACGGGCGGCTGCAGTGGGGAATCTTGCGCAATGGCCGAAAGGCTGACGCAGCGACGCCGCGTGTGGGATGAAGCTCTTCGGGGTGTAAACCACTGTTGCCCGGGACGAACGGGCGGATTAATCCGCCGTGACGGTACCGGGTGAGGAAGCACCGGCTAACTCCGTGCCAGCAGCCGCGGTAATACGGAGGGTGCGAGCGTTGTCCGGAATCACTGGGCGTAAAGGGCGCGTAGGCGGCTCGGTAAGCGTGTGGTGAAAGCCCGGGGCTCAACCCCGGGTCTGCCGTGCGGACTGGCAAGCTCGAGCATAGTAGAGGCGAGTGGAATTTCGGGTGTAGCGGTGGAATGCGTAGATATCGGGAGGAACATCTGTGGCGAAGGCGACACCCTGGACCAGCACTGACACTGAGGCACGAAAGCGTGGGGAGCAAACAGGATTAGATACCCGTGTAGTCC</w:t>
      </w:r>
    </w:p>
    <w:p w14:paraId="3C62EC5E">
      <w:pPr>
        <w:rPr>
          <w:rFonts w:hint="eastAsia"/>
        </w:rPr>
      </w:pPr>
      <w:r>
        <w:rPr>
          <w:rFonts w:hint="eastAsia"/>
        </w:rPr>
        <w:t>&gt;OTU023382</w:t>
      </w:r>
    </w:p>
    <w:p w14:paraId="647127F7">
      <w:pPr>
        <w:rPr>
          <w:rFonts w:hint="eastAsia"/>
        </w:rPr>
      </w:pPr>
      <w:r>
        <w:rPr>
          <w:rFonts w:hint="eastAsia"/>
        </w:rPr>
        <w:t>CCTACGGGAGGCTGCAGTGGGGAATCTTGGTCAATGGGCGCAAGCCTGAACCAGCGATGCCGCGTGAGTGATGAAGGCCTTCGGGTTGTAAAGCTCTGTGGGGAGGGACGAAAGAGTAGGTTCTAACAGGACCTACGTTGACGGTACCTCCTTAGCAAGCACCGGCTAACTCTGTGCCAGCAGCCGCGGTAAGACAGAGGGTGCAAACGTTGCTCGGAATCACTGGGCGTAAAGGGCGTGTAGGCGGATAGGTAAGTCGGGCGTGAAAGTCCAGGGCTCAACTCTGGGATGCCGGTCGATACTGCCGGACTAGAGTTCGGAAGAGGCGAGTGGAATTCCCGGTGTAGCGGTGAAATGCGTAGAGATCGTAAGGAAGACCAGTGGCGAAGGCGGGTCTCTGGACAGTTCCTGACACTGAGGCACGAAGGCCAGGGGAGCAAACGGGATTAGATACCCCAGTAGTCC</w:t>
      </w:r>
    </w:p>
    <w:p w14:paraId="26F7D406">
      <w:pPr>
        <w:rPr>
          <w:rFonts w:hint="eastAsia"/>
        </w:rPr>
      </w:pPr>
      <w:r>
        <w:rPr>
          <w:rFonts w:hint="eastAsia"/>
        </w:rPr>
        <w:t>&gt;OTU023383</w:t>
      </w:r>
    </w:p>
    <w:p w14:paraId="4A190708">
      <w:pPr>
        <w:rPr>
          <w:rFonts w:hint="eastAsia"/>
        </w:rPr>
      </w:pPr>
      <w:r>
        <w:rPr>
          <w:rFonts w:hint="eastAsia"/>
        </w:rPr>
        <w:t>CCTACGGGAGGCAGCAGTGGGGAATCTTGCGCAATGGGCGAAAGCCTGACGCAGCGACGCCGCGTGGGTGAAGAAGGCCTTCGGGTTGTAAAGCCCTGTCGAGCGGGAAAAACGTCATCACGTCTAATAAGCGTGGTGAGTGATGGTACCGCTAGAGGAAGCACCGGCTAACTACGTGCCAGCAGCCGCGGTAATACGTAGGGTCCAAGCGTTAATCGGAATTACTGGGCGTAAAGCGCACGTAGGCGGTTCGTTAAGTCTGCTGTGAAAGCCCTGGGCTCAACCTGGGAACTGCAGTGGATACTGGCGGGCTAGAGTGTGATAGAGGATGGTGGAATTCCCGGTGTAGCGGTGAAATGCGTAGATATCGGGAGGAACACCCGTGGCGAAAGCGGCTCTCTGGTCCGATACTGACGCTCAGGCTCGAAAGCGTGGGGAGCAAACGGGATTAGATACCCCTGTAGTCC</w:t>
      </w:r>
    </w:p>
    <w:p w14:paraId="478C6785">
      <w:pPr>
        <w:rPr>
          <w:rFonts w:hint="eastAsia"/>
        </w:rPr>
      </w:pPr>
      <w:r>
        <w:rPr>
          <w:rFonts w:hint="eastAsia"/>
        </w:rPr>
        <w:t>&gt;OTU023384</w:t>
      </w:r>
    </w:p>
    <w:p w14:paraId="4D2DCD00">
      <w:pPr>
        <w:rPr>
          <w:rFonts w:hint="eastAsia"/>
        </w:rPr>
      </w:pPr>
      <w:r>
        <w:rPr>
          <w:rFonts w:hint="eastAsia"/>
        </w:rPr>
        <w:t>CCTACGGGAGGCTGCAGTCGAGAATTTTTCTCAATGGGGGAAACCCTGAAGGAGCGACGCCGCGTGGGGGATGAAGGGCTTCGGCCCGTAAACCCCTGTCATTTGTGAACAAAGCTTCCGACCTAATACGCCGGAAGTTGATAGTAGCGAAAGAGGAAGGGACGGCTAACTCTGTGCCAGCAGCCGCGGTAATACGGAGGTCCCAAGCGTTGTTCGGAATTATTGGGCGTAAAGGGCGCGTAGGTGGTCCTCAAAGTCGGCTGTGAAATGCCACGGCTTAACCGTGGAGGTGCAGTTGATACTGGCGTGCTTGAGGACTGGAGAGGAGACTGGAATTCACGGTGTAGCAGTGAAATGCGTAGATATCGTGAGGAAGACCAGTGGCGAAGGCGGATCTCTGGGCCGATACTGACGCTGAGGAGCGAAAGCGTGGGGAGCGAACAGGATTAGATACCCGGGTAGTCC</w:t>
      </w:r>
    </w:p>
    <w:p w14:paraId="66D9E5EE">
      <w:pPr>
        <w:rPr>
          <w:rFonts w:hint="eastAsia"/>
        </w:rPr>
      </w:pPr>
      <w:r>
        <w:rPr>
          <w:rFonts w:hint="eastAsia"/>
        </w:rPr>
        <w:t>&gt;OTU023385</w:t>
      </w:r>
    </w:p>
    <w:p w14:paraId="5A083F97">
      <w:pPr>
        <w:rPr>
          <w:rFonts w:hint="eastAsia"/>
        </w:rPr>
      </w:pPr>
      <w:r>
        <w:rPr>
          <w:rFonts w:hint="eastAsia"/>
        </w:rPr>
        <w:t>CCTACGGGGGGCAGCAGTAGGGAATTTTCCACAATGGACGAAAGTCTGATGGAGCAACGCCGCGTGCAGGATGAATGTCTTCGGATTGTAAACTGCTTTTATATGTGACGAATATGACGGTAGCATATGAATAAGGATCGGCTAACTCCGTGCCAGCAGCCGCGGTCATACGAGTACCACAAGCGTTATCCGGAATTATTGGGCGTAAAGGGTGCGCAGGCGGTCTTGTTAGTCTTCTGTCAAATTTCCCGGCTCAACCGGGAACCCGCAGAGGATACTGGAGGGCTGGAGACAGGTAGAGGCAGGCGGAATTCCGGGTGTAGCGGTGGAATGCGTAGAGATCCGGAAGAACACCAGAGGCGAAGGCGGCCTGCTGGGCCTTGTCTGACGCTGAGGCGCGAAAGCGTGGGGAGCGAACAGGATTAGATACCCCAGTAGTCC</w:t>
      </w:r>
    </w:p>
    <w:p w14:paraId="5A3BBF00">
      <w:pPr>
        <w:rPr>
          <w:rFonts w:hint="eastAsia"/>
        </w:rPr>
      </w:pPr>
      <w:r>
        <w:rPr>
          <w:rFonts w:hint="eastAsia"/>
        </w:rPr>
        <w:t>&gt;OTU023386</w:t>
      </w:r>
    </w:p>
    <w:p w14:paraId="16E2AC6C">
      <w:pPr>
        <w:rPr>
          <w:rFonts w:hint="eastAsia"/>
        </w:rPr>
      </w:pPr>
      <w:r>
        <w:rPr>
          <w:rFonts w:hint="eastAsia"/>
        </w:rPr>
        <w:t>CCTACGGGGGGCTGCAGTAGGGAATATTGCGCAATGGGCGAAAGCCTGACGCAGCGACGCCGCGTGAGTGATGAAGGCCTTAGGGTCGTAAAGCTCTGTTGTAGGGGACTAAGAAAGTGAAGGTACCCTATGAGGAAGGACCGGCTAACTTCGTGCCAGCAGCCGCGGTAAGACGAGGGGTCCTAGCGTTGTCCGGAATTACTGGGCGTAAAGCGCGCGCAGGCGGTGATCTGCGTCCGCGGTGAAAGCCCCCGGCTCAACCGGGGAGGGTCCGCGGAGACGAGGTCACTGGAGGGTGTCAGAGGGGGGTGGAAGGCCGGGTGGAGCGGTGAAATGCGTAGAGATCCGGCGGAACACCAGCGGTGAAGACGGCCCCCTGGGGCGACCCTGACGCTGAGGCGCGAAGGCCAGGGGAGCGAACGGGATTAGATACCCCGGTAGTCC</w:t>
      </w:r>
    </w:p>
    <w:p w14:paraId="6DFF18BF">
      <w:pPr>
        <w:rPr>
          <w:rFonts w:hint="eastAsia"/>
        </w:rPr>
      </w:pPr>
      <w:r>
        <w:rPr>
          <w:rFonts w:hint="eastAsia"/>
        </w:rPr>
        <w:t>&gt;OTU023387</w:t>
      </w:r>
    </w:p>
    <w:p w14:paraId="1F24058A">
      <w:pPr>
        <w:rPr>
          <w:rFonts w:hint="eastAsia"/>
        </w:rPr>
      </w:pPr>
      <w:r>
        <w:rPr>
          <w:rFonts w:hint="eastAsia"/>
        </w:rPr>
        <w:t>CCTACGGGCGGCAGCAGTAGGGAATTTTCCACAATGGGGGCAACCCTGATGGAGCAACGCCGCGTGCAGGATGAATGCCTTCGGGTTGTAAACTGCTTTTATTAGTGACGATTATGACGGTAACTAATGAATAAGGACCTGCTAACTACGTGCCAGCAGCCGCGGTCATACGTAGGGTCCAAGCGTTATCCGGAATTACTGGGCGTAAAGCGTGCGCAGGCGGTTTGCTAAGACAGGTGTGAAATCCCCGAGCTTAACTTGGGAACTGCGCTTGTAACTGGCAAGCTAGAGTGTGGCAGAGGGGGGTGGAATTCCAGGTGTAGCGGTGAAATGCGTAGATATCAGGAGGAATACCGGTGGCGAAAGCGACTCTCTGGACGGCAACTGACGCTGAGGCACGAAAGCGTGGGGAGCAAACAGGATTAGATACCCGAGTAGTCC</w:t>
      </w:r>
    </w:p>
    <w:p w14:paraId="5AF77E4D">
      <w:pPr>
        <w:rPr>
          <w:rFonts w:hint="eastAsia"/>
        </w:rPr>
      </w:pPr>
      <w:r>
        <w:rPr>
          <w:rFonts w:hint="eastAsia"/>
        </w:rPr>
        <w:t>&gt;OTU023388</w:t>
      </w:r>
    </w:p>
    <w:p w14:paraId="657A4420">
      <w:pPr>
        <w:rPr>
          <w:rFonts w:hint="eastAsia"/>
        </w:rPr>
      </w:pPr>
      <w:r>
        <w:rPr>
          <w:rFonts w:hint="eastAsia"/>
        </w:rPr>
        <w:t>CCTACGGGGGGCAGCAGTGGGGAATCTTGCGCAATGCGCGAAAGCGTGACGCAGCAACGCCGCGTGCGGGAAGACGGCCTTCGGGTTGTAAACCGCTTTCAGGAGGGACGAAGGTTCGGCAGTTAATAGCTGACCGGACTGACGGTACCTCCACAAGAAGGTCCGGCTAACTACGTGCCAGCAGCCGCGGTAAGACGGAGGGCGCAAGCGTTGTTCGGAATTACTGGGCGTAAAGCGCACGTAGGCGGATATGTAAGTCAGGGGTGAAATCCCGGGGCTCAACCCCGGAACTGCACTGGATACTGCCTTGCTAGAGCACTGGAGAGGGAACTGGAATTTACGGTGTAGCAGTGAAATGCGTAGATATCGTAAGGAAGACCAGTGGCGAAGGCGAGTTCCTGGACCAGTACCGACGTTCAGGCACGAAAGCGTGGGGAGCAAACAGGATTAGATACCCGTGTAGTCC</w:t>
      </w:r>
    </w:p>
    <w:p w14:paraId="0A86D72E">
      <w:pPr>
        <w:rPr>
          <w:rFonts w:hint="eastAsia"/>
        </w:rPr>
      </w:pPr>
      <w:r>
        <w:rPr>
          <w:rFonts w:hint="eastAsia"/>
        </w:rPr>
        <w:t>&gt;OTU023389</w:t>
      </w:r>
    </w:p>
    <w:p w14:paraId="790F5F85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TGGGAAGAAACCCACATTATCCAGTGTGGTTGACGGTACCAGATGAATAAGCACCGGCTAACTCCGTGCCAGCAGCCGCGGTAATACGGAGGGTGCAAGCGTTGTCCGGATTTATTGGGCGTAAAGAGCTCGTAGGCGGCTTGTTGCGTCGTCCGTGAAAACCTGGGGCTCAACTTCAGGTCTGCGGACGATACGGGCAGGCTGGAGTTCGGTAGGGGAGACTGGAATTCCTGGTGTAGCGGTGGAATGCGCAGATATCAGGAGGAACACCGATGGCGAAGGCAGCCCCCTGGGCTAACACTGACGCTCATGCACGAAAGCGTGGGGAGCAAACAGGATTAGATACCCGTGTAGTCC</w:t>
      </w:r>
    </w:p>
    <w:p w14:paraId="586A4850">
      <w:pPr>
        <w:rPr>
          <w:rFonts w:hint="eastAsia"/>
        </w:rPr>
      </w:pPr>
      <w:r>
        <w:rPr>
          <w:rFonts w:hint="eastAsia"/>
        </w:rPr>
        <w:t>&gt;OTU023390</w:t>
      </w:r>
    </w:p>
    <w:p w14:paraId="251A80B2">
      <w:pPr>
        <w:rPr>
          <w:rFonts w:hint="eastAsia"/>
        </w:rPr>
      </w:pPr>
      <w:r>
        <w:rPr>
          <w:rFonts w:hint="eastAsia"/>
        </w:rPr>
        <w:t>CCTACGGGTGGCTGCAGTGGGGAATTTTGGACAATGGGCGCAAGCCTGATCCAGCAATGCCGCGTGAGTGAAGAAGGCCTTAGGGTCGTAAAGCTCTTTCGCTTGGGAACAAGAGAAGCTGGCAAAAAACCAGCTAATTTGAGGGTACCAGGTAAAGAAGCACCGGCTAACTCCGTGCCAGCAGCTGCGGTAATACGGAGGGTGCAAGCATTAATCGGATTTATTGGGCGTAAAGGGCGCGTAGGCGGAAAAGAAAGTCTTGTGTGAAATCCCGGGGCTCAACCCCGGAACAGCACGGGAAACTCCTTTTCTAGAGGGTAGGCGGAGAAAACGGAATTCCACAAGTAGCGGTGAAATGCGTAGATATGTGGAAGAACACCGGTGGCGAAGGCGGTTTTCTAGCTTATACCTGACGCTGAGGCGCGAAAGCAAGGGGATCAAACAGGATTAGATACCCCTGTAGTCC</w:t>
      </w:r>
    </w:p>
    <w:p w14:paraId="294D926F">
      <w:pPr>
        <w:rPr>
          <w:rFonts w:hint="eastAsia"/>
        </w:rPr>
      </w:pPr>
      <w:r>
        <w:rPr>
          <w:rFonts w:hint="eastAsia"/>
        </w:rPr>
        <w:t>&gt;OTU023391</w:t>
      </w:r>
    </w:p>
    <w:p w14:paraId="64C8D1D0">
      <w:pPr>
        <w:rPr>
          <w:rFonts w:hint="eastAsia"/>
        </w:rPr>
      </w:pPr>
      <w:r>
        <w:rPr>
          <w:rFonts w:hint="eastAsia"/>
        </w:rPr>
        <w:t>CCTACGGGGGGCTGCAGTGGGGAATTTTGGACAATGGGCGCAAGCCTGATCCAGCCATGCCGCGTGTGTGAAGAAGGCCTTCGGGTTGTAAAGCACTTTTGGCAGGAACGAAACGGTTTGCGCTAATACCGCGAACTAATGACGGTACCTGCAGAATAAGCACCGGCTAACTACGTGCCAGCAGCCGCGGTAATACGTAGGGTGCAAGCGTTAATCGGAATTACTGGGCGTAAAGCGTGCGCAGGCGGTTTTGTAAGACCGATGTGAAATCCCCGGGCTTAACCTGGGAACTGCATTGGTGACTGCAAGGCTAGAGTGTGTCAGAGGGGGGTGGAATTCCACGTGTAGCGGTGAAATGCGTTGATATGTGTCGGAACACCAATGGCGAAAGCAATCTCCTGGACGCAAACTGACGCTGAGGTTCGAAAGCCAAGGTAGCAAACAGGATTAGATACCCCAGTAGTCC</w:t>
      </w:r>
    </w:p>
    <w:p w14:paraId="5557A5D9">
      <w:pPr>
        <w:rPr>
          <w:rFonts w:hint="eastAsia"/>
        </w:rPr>
      </w:pPr>
      <w:r>
        <w:rPr>
          <w:rFonts w:hint="eastAsia"/>
        </w:rPr>
        <w:t>&gt;OTU023392</w:t>
      </w:r>
    </w:p>
    <w:p w14:paraId="770CF207">
      <w:pPr>
        <w:rPr>
          <w:rFonts w:hint="eastAsia"/>
        </w:rPr>
      </w:pPr>
      <w:r>
        <w:rPr>
          <w:rFonts w:hint="eastAsia"/>
        </w:rPr>
        <w:t>CCTACGGGAGGCTGCAGTGGGGAATCTTGCGCAATGGGCGAAAGCCTGACGCAGCAACGCCGCGTGCGGGATGAAGGCCTTCGGGTTGTAAACCGCTTTCAGTGGGGACGAAAACAGACGGTACCCACAGAAGAAGCCCCGGCCAACTACGTGCCAGCAGCCGCGGTAAGACGAACCGTGCGAACGTTGTTCGGAATCACTGGGCTTAAAGGGCGCGTAGGCGGGCGTTCAGGCCCGCGGTGAAATCCCCCGGCTCAACCGGGGCAGTGCCGCGGGGACCGGACGTCTGGAGTGAGGTAGGGGCGTGCGGAACTGTGGGTGGAGCGGTGAAATGCGTAGAGATTAGGAAGAACCCCAGTGGCGAAGGCGACTTTCTGGACCATAACTGACGCTGAGGCATGAAAGCGTGGGGAGCAAACAGGATTAGATACCCCAGTAGTCC</w:t>
      </w:r>
    </w:p>
    <w:p w14:paraId="4356E673">
      <w:pPr>
        <w:rPr>
          <w:rFonts w:hint="eastAsia"/>
        </w:rPr>
      </w:pPr>
      <w:r>
        <w:rPr>
          <w:rFonts w:hint="eastAsia"/>
        </w:rPr>
        <w:t>&gt;OTU023393</w:t>
      </w:r>
    </w:p>
    <w:p w14:paraId="3592D4C1">
      <w:pPr>
        <w:rPr>
          <w:rFonts w:hint="eastAsia"/>
        </w:rPr>
      </w:pPr>
      <w:r>
        <w:rPr>
          <w:rFonts w:hint="eastAsia"/>
        </w:rPr>
        <w:t>CCTACGGGGGGCAGCAGCAAGGAATTTTCGTCAATGGGCGCAAGCCTGAACGAGCAACGCCGCGTGGAGGATGACGGCCTTCGGGTTGTAAACCTCTTTCAGCAGGGACGAAGCGAAAGTGACGGTACCTGCAGAAGAAGCCCCGGCCAACTACGTGCCAGCAGCCGCGGTAACACGGAGGGGGCGAGCGTTATTCGGAATTACTGGGCGTAAAGGGCGCGTAGGCGGCTTGGCAAGTCAAAGGTGAAAGCCCTCGGCCTAACCGAGGAACTGCCTTTGAAACTGCTTCGCTTGAGGCCGGAAGGGGGTAGCGGAATTCCCGGTGTAGCGGTGAAATGCGTAGATATCGGGAGGAACACCGGTGGCGAAGGCGGCTACCTGGGCCGGTTCTGACGCTGAGGCGCGAAAGCGTGGGGAGCAAACAGGATTAGATACCCTTGTAGTCC</w:t>
      </w:r>
    </w:p>
    <w:p w14:paraId="2929278F">
      <w:pPr>
        <w:rPr>
          <w:rFonts w:hint="eastAsia"/>
        </w:rPr>
      </w:pPr>
      <w:r>
        <w:rPr>
          <w:rFonts w:hint="eastAsia"/>
        </w:rPr>
        <w:t>&gt;OTU023394</w:t>
      </w:r>
    </w:p>
    <w:p w14:paraId="0FEB01E8">
      <w:pPr>
        <w:rPr>
          <w:rFonts w:hint="eastAsia"/>
        </w:rPr>
      </w:pPr>
      <w:r>
        <w:rPr>
          <w:rFonts w:hint="eastAsia"/>
        </w:rPr>
        <w:t>CCTACGGGGGGCTGCAGTGGGGAATATTGCGCAATGGGCGAAAGCCTGACGCAGCAACGCCGCGTGAGGGATGACGGCCTTCGGGTTGTAAACCTCTTTCAGCGCTGACGAAGCCTTCGGGTGACGGTAGGCGCAGAAGAAGCACCGGCTAACTACGTGCCAGCAGCCGCGGTAATACGTAGGGTGCGAGCGTTGTCCGGAATCATTGGGCGTAAAGAGCGTGTAGGCGGCCTGTTAAGTCTGGTGTGAAAGCCCTCGGCTTAACCGAGGAAGTGCATTGGATACTGGCAGGCTTGAGTACGGGAGAGGGAAGCGGAATTCCCAGTGTAGAGGTGAAATTCGTAGATATTGGGAGGAACACCAGTGGCGAAGGCGGCTTCCTGGACCGATACTGACGCTGAGACGCGAAAGCGTGGGGAGCAAACAGGATTAGATACCCGAGTAGTCC</w:t>
      </w:r>
    </w:p>
    <w:p w14:paraId="0BA66650">
      <w:pPr>
        <w:rPr>
          <w:rFonts w:hint="eastAsia"/>
        </w:rPr>
      </w:pPr>
      <w:r>
        <w:rPr>
          <w:rFonts w:hint="eastAsia"/>
        </w:rPr>
        <w:t>&gt;OTU023395</w:t>
      </w:r>
    </w:p>
    <w:p w14:paraId="20B5232B">
      <w:pPr>
        <w:rPr>
          <w:rFonts w:hint="eastAsia"/>
        </w:rPr>
      </w:pPr>
      <w:r>
        <w:rPr>
          <w:rFonts w:hint="eastAsia"/>
        </w:rPr>
        <w:t>CCTACGGGGGGCAGCAGTAGGGAATCTTCCGCAATGGACGCAAGTCTGACGGAGCAACGCCGCGTGAGTGATGAAGGTTTTCGGATCGTAAAGCTCTGTTGCCCTAGACGAATAGCAAGGAGAGTAACTGCTCCTTGTGTGACGGTATAGGAGAAGAAAGCCCCGGCTAACTACGTGCCAGCAGCCGCGGTAATACGTAGGGTCCGAGCGTTGTCCGGAGTTACTGGGCGTAAAGCGCGCGCAGGCGGTTGTATACGTCGGGTGTGAAAGCCCGGGGCTCAACCCCGGGTCTGCAGTGGATACGGGCAGGCTAGAGTCCGGCAGGGGAGACTGGAATTCCTGGTGTAGCGGTGAAATGCGTAGAGATGTGGAGGAACACCAGTGGCGAAGGCGACTGTCTGGTCTGTAACTGACACTGAGGCGCGAAAGCGTGGGGAGCAAACAGGATTAGATACCCCTGTAGTCC</w:t>
      </w:r>
    </w:p>
    <w:p w14:paraId="42B796F5">
      <w:pPr>
        <w:rPr>
          <w:rFonts w:hint="eastAsia"/>
        </w:rPr>
      </w:pPr>
      <w:r>
        <w:rPr>
          <w:rFonts w:hint="eastAsia"/>
        </w:rPr>
        <w:t>&gt;OTU023396</w:t>
      </w:r>
    </w:p>
    <w:p w14:paraId="3E711E27">
      <w:pPr>
        <w:rPr>
          <w:rFonts w:hint="eastAsia"/>
        </w:rPr>
      </w:pPr>
      <w:r>
        <w:rPr>
          <w:rFonts w:hint="eastAsia"/>
        </w:rPr>
        <w:t>CCTACGGGAGGCTGCAGTGGGGAATTTTGCGCAATGGGGGCAACCCTGACGCAGCAATGCCGCGTGGAGGACGAAGGTCTTCGGATTGTAAACTCCTTTTGCGGGGGAAAAAACGCCTGGTGAATAGCCAGGATTGATGGTACCTCGCGAATAAGCCACGGCTAACTTCGTGCCAGCAGCCGCGGTAAGACGAAGGTGGCGAGCGTTACTCGGAATTACTAGGCGTAAAGCGTGGGTAGGTGGTTCGGCAAGTCTGTTGTGAAAGCTCCCGGCTCAACTGGGAGAGGCCAATGGAAACTACCGGACTTGAATGCAGGAGAGGTCACTGGAATTCCCGGTGTAGCGGTGAAATGCGTAGAGATCGGGAGGAACACCAATGGCGAAAGCAGGTGACTGGACTGCTATTGACACTGAGCCACGAAAGCTAGGGGAGCAAACAGGATTAGATACCCCAGTAGTCC</w:t>
      </w:r>
    </w:p>
    <w:p w14:paraId="0617899A">
      <w:pPr>
        <w:rPr>
          <w:rFonts w:hint="eastAsia"/>
        </w:rPr>
      </w:pPr>
      <w:r>
        <w:rPr>
          <w:rFonts w:hint="eastAsia"/>
        </w:rPr>
        <w:t>&gt;OTU023397</w:t>
      </w:r>
    </w:p>
    <w:p w14:paraId="68375138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ATTAATACTTTGCTGTTTTGACGTTACCGACAGAATAAGCACCGGCTAACTCTGTGCCAGCAGCCGCGGTAATACGGAGGGGGCTAGCGTTGTCCGGAATTATTGGGCGTAAAGAGCTCGTAGGCGGTTCGGCAAGTCGGATGTGAAAGCCCCAGGCTTAACCTGGGAACTGCGTCCGATACTGCGTGGCTTGAGGGAGACAGGGGTAAGCGGAACTGATGGTGGAGCGGTGAAATGCGTAGATATAGGAAGGAACACCAGTGGCGAAGGCGACCACCTGGACTAATACTGACACTGAGGTGCGAAAGCGTGGGGAGCAAACAGGATTAGATACCCGGGTAGTCC</w:t>
      </w:r>
    </w:p>
    <w:p w14:paraId="2968D32F">
      <w:pPr>
        <w:rPr>
          <w:rFonts w:hint="eastAsia"/>
        </w:rPr>
      </w:pPr>
      <w:r>
        <w:rPr>
          <w:rFonts w:hint="eastAsia"/>
        </w:rPr>
        <w:t>&gt;OTU023398</w:t>
      </w:r>
    </w:p>
    <w:p w14:paraId="6CE12600">
      <w:pPr>
        <w:rPr>
          <w:rFonts w:hint="eastAsia"/>
        </w:rPr>
      </w:pPr>
      <w:r>
        <w:rPr>
          <w:rFonts w:hint="eastAsia"/>
        </w:rPr>
        <w:t>CCTACGGGGGGCTGCAGTAGGGAATATTCCGCAATGCGCGAAAGCGTGACGGAGCAATGCCGCGTGTGGGATGAAGCGGTTTCGCCGTGTAAACCACTGTCAGGGGACAGGAAGATCTGACCATCCCCAAAGGAAGGGCCGGCTAACCTCGTGCCAGCAGCCGCGGTAATACGTAGGTGGCAAGCGTTGTCCGGATTTATTGGGCGTAAAGCGCGCGCAGGCGGTTTCTTAAGTCTTGTGTTTAATCCCGGGGCTCAACCCGGGAACTGCGTCCGATACTGGCAGGCTTGAATTCGGGAGAGGGATGTGGAATTCCAGGTGTAGCGGTGAAATGCGTAGATATCGGGAGGAACATCAGTGGCGAAGGCGGCTACCTGGCCCAATACTGACACTCAAGTGCGAAAGCGTGGGGAGCAAACAGGATTAGATACCCGTGTAGTCC</w:t>
      </w:r>
    </w:p>
    <w:p w14:paraId="1A276B84">
      <w:pPr>
        <w:rPr>
          <w:rFonts w:hint="eastAsia"/>
        </w:rPr>
      </w:pPr>
      <w:r>
        <w:rPr>
          <w:rFonts w:hint="eastAsia"/>
        </w:rPr>
        <w:t>&gt;OTU023399</w:t>
      </w:r>
    </w:p>
    <w:p w14:paraId="4635C29C">
      <w:pPr>
        <w:rPr>
          <w:rFonts w:hint="eastAsia"/>
        </w:rPr>
      </w:pPr>
      <w:r>
        <w:rPr>
          <w:rFonts w:hint="eastAsia"/>
        </w:rPr>
        <w:t>CCTACGGGAGGCTGCAATGAGGGATATTGCGCAATGGGCGAAAGCCTGACGCAGCGACGCCGCGTGGGTGAGGAAGTCCTTCGGGATGTAAAGCCCTTTTGTGGGGGACGATACCAGACGGTACCCCACGAATAAGCCCCGGCTAACTACGTGCCAGCAGCCGCGGTAATACAGAGGTGGCAAGCGTTGTTCGGAATTACTGGGCGTAAAGGGCGCGTAGGCGGCCTTCTAAGTCAGACGTGAAATCCCCCGGCTTAACCTGGGAACTGCGTCTGATACTGGGAGGCTTGAGTATGGGAGAGGGATGTAGAATTCCAGGTGTAGCGGTGGAATGCGTAGAGATCGGGAAGAACATCGGTGGCGAAGGCGGCTCGCTGGGCTGTTGCTGACGCTGATGCGCGAAAGCGTGGGGAGCAAACAGGATTAGATACCCGTGTAGTCC</w:t>
      </w:r>
    </w:p>
    <w:p w14:paraId="05C2FD07">
      <w:pPr>
        <w:rPr>
          <w:rFonts w:hint="eastAsia"/>
        </w:rPr>
      </w:pPr>
      <w:r>
        <w:rPr>
          <w:rFonts w:hint="eastAsia"/>
        </w:rPr>
        <w:t>&gt;OTU023400</w:t>
      </w:r>
    </w:p>
    <w:p w14:paraId="4B85B4C9">
      <w:pPr>
        <w:rPr>
          <w:rFonts w:hint="eastAsia"/>
        </w:rPr>
      </w:pPr>
      <w:r>
        <w:rPr>
          <w:rFonts w:hint="eastAsia"/>
        </w:rPr>
        <w:t>CCTACGGGGGGCTGCAGTGGGGAATATTGCGCAATGGGCGCAAGCCTGACCCAGCGACGCCGCGTGCGGGAGGACGCCTTTCGGGGTGTAAACCGCTGTCAGAGGGGACGAACGGCCCGGGTGGGAATACTGCCCGGGATTGACGGTACCCTCAAAGGAAGCGCCGGCTAACTCCGTGCCAGCAGCCGCGGTAATACGGAGGGCGCGAGCGTTGTTCGGAATCACTGGGCGTAAAGCGCGCGCAGGCGGATGTGCAAGTCGGATGTGAAAACTCAGGGCTCAACTCGGAGACGCCACTCGATACTGCTATGACTCGAGTCCGGTAGGGGAGTGCGGAATTCCTGGTGTAGCGGTGAAATGCGCAGATATCAGGAGGAACACCGGTGGCGAAGGCGACTCTCTGGTCTGTAACTGACGCTGAGGCGCGAAAGCGTGGGGAGCGAACAGGATTAGATACCCGAGTAGTCC</w:t>
      </w:r>
    </w:p>
    <w:p w14:paraId="50E6BA8F">
      <w:pPr>
        <w:rPr>
          <w:rFonts w:hint="eastAsia"/>
        </w:rPr>
      </w:pPr>
      <w:r>
        <w:rPr>
          <w:rFonts w:hint="eastAsia"/>
        </w:rPr>
        <w:t>&gt;OTU023401</w:t>
      </w:r>
    </w:p>
    <w:p w14:paraId="35F61891">
      <w:pPr>
        <w:rPr>
          <w:rFonts w:hint="eastAsia"/>
        </w:rPr>
      </w:pPr>
      <w:r>
        <w:rPr>
          <w:rFonts w:hint="eastAsia"/>
        </w:rPr>
        <w:t>CCTACGGGCGGCTGCAGTAGGGAATCTTCCACAATGGACGAAAGTCTGATGGAGCAACGCCGCGTGAGTGAAGAAGGATTTCGGTTCGTAAAACTCTGTTGCAAGGGAAGAACAAGTAGCGTAGTAACTGGCGCTACCTTGACGGTACCTTGTTAGAAAGCCACGGCTAACTACGTGCCAGCAGCCGCGGTAATACGTAGGTGGCAAGCGTTGTCCGGAATTATTGGGCGTAAAGCGCGCGTAGGCGGCCTGACAGGTCACTTGTGAAATCTCCGAGCTTAACTCGGAACGGCCAAGTGAAACCAACAGGCTAGAGTGCAGAAGGGGCAATCGGAATTCTTGGTGTAGCGGTGAAATGCGTAGAGATCGGGAGGAACACCCGTGGCGAAGGCGGCCAGCTGGGCCGGACCTGACGCTGAGGCGCGAAGGCGTGGGGAGCGAACGGGATTAGATACCCGGGTAGTCC</w:t>
      </w:r>
    </w:p>
    <w:p w14:paraId="190C5C12">
      <w:pPr>
        <w:rPr>
          <w:rFonts w:hint="eastAsia"/>
        </w:rPr>
      </w:pPr>
      <w:r>
        <w:rPr>
          <w:rFonts w:hint="eastAsia"/>
        </w:rPr>
        <w:t>&gt;OTU023402</w:t>
      </w:r>
    </w:p>
    <w:p w14:paraId="0020527A">
      <w:pPr>
        <w:rPr>
          <w:rFonts w:hint="eastAsia"/>
        </w:rPr>
      </w:pPr>
      <w:r>
        <w:rPr>
          <w:rFonts w:hint="eastAsia"/>
        </w:rPr>
        <w:t>CCTACGGGTGGCAGCAGTAGGGAATCTTCCGCAATGGACGAAAGTCTGACGGAGCAACGCCGCGTGAGTGAGGAAGGCCTTCGGGTCGTAAAGCTCTGTTGCCAGGGAAGAACGGGTGGGGGAGTAACTGCCCCCGCCATGACGGTACCTGAGAAGAAAGCCCCGGCTAACTACGTGCCAGCAGCCGCGGTAATACGTAGGGGGCAAGCGTTGTCCGGAATTATTGGGCGTAAAGCGCGCGTAGGCGGTCGAGTAAGTCGGGTGTGAAATCCCCGGGCTTAACCTGGGAATTGCATTCGATACTGCCCGACTGGAGTGTGGAAGAGGGAAGCGGAATTTCCGGTGTAGCGGTGAAATGCGTAGATATCGGAAGGAACACCAGTGGCGAAGGCGGCTTCCTGGTCCAACACTGACGCTGAGGCGCGAAAGCGTGGGGAGCAAAAAGGATTAGATACCCCTGTAGTCC</w:t>
      </w:r>
    </w:p>
    <w:p w14:paraId="32756243">
      <w:pPr>
        <w:rPr>
          <w:rFonts w:hint="eastAsia"/>
        </w:rPr>
      </w:pPr>
      <w:r>
        <w:rPr>
          <w:rFonts w:hint="eastAsia"/>
        </w:rPr>
        <w:t>&gt;OTU023403</w:t>
      </w:r>
    </w:p>
    <w:p w14:paraId="12C576B4">
      <w:pPr>
        <w:rPr>
          <w:rFonts w:hint="eastAsia"/>
        </w:rPr>
      </w:pPr>
      <w:r>
        <w:rPr>
          <w:rFonts w:hint="eastAsia"/>
        </w:rPr>
        <w:t>CCTACGGGAGGCTGCAGTGGGGAATCTTGCGCAATGGCCGAAAGGCTGACGCAGCGACGCCGCGTGTGGGAGGACGCCCTTCGGGGTGTAAACCACTGTTGCCCGGGACGAAACTCCTTTTTCGAGAGGACTGACGGTACCGGGTGAGGAAGCACCGGCTAACTCCGTGCCAGCAGCCGCGGTAATACGGAGGATCCAAGCGTTGTCCGGATTTATTGGGTTTAAAGGGTGCGTAGGCGGATCTTTAAGTCAGTGGTGAAAGCCTGCAGCTTAACTGTAGAACAGCCATTGAAACTGAAGATCTTGAATGTGGTTAAAGTAGGCGGAATGTATCATGTAGCGGTGAAATGCTTAGATATCGTCAAGAACACCGATAGCGAAGGCAGCTTACTAGGCTGTAACTGACGCTGATGCACGAAAGTGTGGGGATCAAACAGGATTAGATACCCCAGTAGTCC</w:t>
      </w:r>
    </w:p>
    <w:p w14:paraId="382CA05C">
      <w:pPr>
        <w:rPr>
          <w:rFonts w:hint="eastAsia"/>
        </w:rPr>
      </w:pPr>
      <w:r>
        <w:rPr>
          <w:rFonts w:hint="eastAsia"/>
        </w:rPr>
        <w:t>&gt;OTU023404</w:t>
      </w:r>
    </w:p>
    <w:p w14:paraId="2FDFABC7">
      <w:pPr>
        <w:rPr>
          <w:rFonts w:hint="eastAsia"/>
        </w:rPr>
      </w:pPr>
      <w:r>
        <w:rPr>
          <w:rFonts w:hint="eastAsia"/>
        </w:rPr>
        <w:t>CCTACGGGCGGCTGCAGTAGGGAATATTGGTCAATGGATGGAAGTCTGAACCAGCCATGCCGCGTGCAGGAAGAAGGCCTTCTGGGTTGTAAACTGCTTTTGCCGGGGGATAAAATTCCCATGCGTGGGACATTGAAGGTACCCGGTGAATAAGCCACGGCTAACTACGTGCCAGCAGCCGCGGTAATACGTAGGCTCCAAGCGTTGTTCGGAATTACTGGGCGTAAAGCGAGTGTAGGCGGTCCGTCAAGTCGGCTGTGAAATCTCCTGGCTCAACTGGGAGGGTGCGACCGAAACTGACGGACTAGAGTCTGGGAGAGGAGAGTGGAATTCCTGGTGTAGCGGTGGAATGCGCAGATATCAGGAGGAACACCAATGGCGAAGGCAGGTCTCTGGGCCACAACTGACGCTGAGGAGCGAAAGCGTGGGGAGCGAACAGGATTAGATACCCTTGTAGTCC</w:t>
      </w:r>
    </w:p>
    <w:p w14:paraId="369667E4">
      <w:pPr>
        <w:rPr>
          <w:rFonts w:hint="eastAsia"/>
        </w:rPr>
      </w:pPr>
      <w:r>
        <w:rPr>
          <w:rFonts w:hint="eastAsia"/>
        </w:rPr>
        <w:t>&gt;OTU023405</w:t>
      </w:r>
    </w:p>
    <w:p w14:paraId="015B49B8">
      <w:pPr>
        <w:rPr>
          <w:rFonts w:hint="eastAsia"/>
        </w:rPr>
      </w:pPr>
      <w:r>
        <w:rPr>
          <w:rFonts w:hint="eastAsia"/>
        </w:rPr>
        <w:t>CCTACGGGCGGCTGCAGTGGGGAATATTGGGCAATGGGCGCAAGCCTGACCCAGCCATGCCGCGTGAGTGACGACGGCCTTAGGGTTGTAAAGCTCTTTTGGCGGGGACGATTATGACGGTAGCAGAAGAATAAGCCACGGCTAACTTCGTGCCAGCAGCCGCGGTAATACGAAGGGGGCAAGCGTTGTCCGGACTCACTGGGCGTAAAGGGCGCGTAGGCGGCCCGCCAAGTCACTTGTGAAATCTCCCGGCTCAACCGGGAGCGGCCAAGTGATACTGACGGGCTGGAGTGCGGAAGGGGCCACCGGAATTCTCGGTGTAGCGGTGAAATGCGTAGATATCTGGAGGAACACCGGTGGCGAAGGCGGCATCCTGGACCGGTATTGACGCTGAGGCGCGAAAGCCAGGGGAGCAAACGGGATTAGATACCCCTGTAGTCC</w:t>
      </w:r>
    </w:p>
    <w:p w14:paraId="1142CF05">
      <w:pPr>
        <w:rPr>
          <w:rFonts w:hint="eastAsia"/>
        </w:rPr>
      </w:pPr>
      <w:r>
        <w:rPr>
          <w:rFonts w:hint="eastAsia"/>
        </w:rPr>
        <w:t>&gt;OTU023406</w:t>
      </w:r>
    </w:p>
    <w:p w14:paraId="23B9F8CA">
      <w:pPr>
        <w:rPr>
          <w:rFonts w:hint="eastAsia"/>
        </w:rPr>
      </w:pPr>
      <w:r>
        <w:rPr>
          <w:rFonts w:hint="eastAsia"/>
        </w:rPr>
        <w:t>CCTACGGGGGGCTGCAGTAGGGAATATTGGGCAATGGATGCAAGTCTGACCCAGCCATGCCGCGTGCCGGATGAAGGCCCTCAGGGTTGTAAACGGCTTTTATTCGGGAAGAAGAGCAGGGATGCGTCCTTGTGTGACGGTACCGAATGAATAAGCACCGGCTAACTACGTGCCAGCAGCCGCGGTAATACGTAGGGTGCGAGCGTTAATCGGAATTACTGGGCGTAAAGGGCGCGTAGGCGGCTTACCAAGTCAGGCGTGAAATTCCCGGGCTCAACCTGGGGGCTGCGCTTGATACTGGTTGGCTTGAATGCGGGAGAGGATAGTGGAATTCCCAGTGTAGAGGTGAAATTCGTAGATATCAGGAGGAACACCGGTGGTGTAAACGGCTTTCTGGACCATAACTGACGCTGATGCACGAAAGCGTGGGTAGCAAACAGGATTAGATACCCGTGTAGTCC</w:t>
      </w:r>
    </w:p>
    <w:p w14:paraId="085DCB70">
      <w:pPr>
        <w:rPr>
          <w:rFonts w:hint="eastAsia"/>
        </w:rPr>
      </w:pPr>
      <w:r>
        <w:rPr>
          <w:rFonts w:hint="eastAsia"/>
        </w:rPr>
        <w:t>&gt;OTU023407</w:t>
      </w:r>
    </w:p>
    <w:p w14:paraId="71A4703D">
      <w:pPr>
        <w:rPr>
          <w:rFonts w:hint="eastAsia"/>
        </w:rPr>
      </w:pPr>
      <w:r>
        <w:rPr>
          <w:rFonts w:hint="eastAsia"/>
        </w:rPr>
        <w:t>CCTACGGGTGGCTGCAGTAGGGAATCTTCCGCAATGGACGAAAGTCTGACGGAGCAACGCCGCGTGAACGATGAAGGCTTTCGGGTCGTAAAGTTCTGTTGTTAGGGAAGAACAAGTACCGGAGTAACTGCCGGTACCTTGACGGTACCTAACCAGAAAGCCACGGCTAACTACGTGCCAGCAGCCGCGGTAATACGTAGGGAGCGAGCGTTACCCGGAATCACTGGGCGTAAAGGGTCCGTAGGCGGCCTGGACAGTCGGACGTGACAATGCGCGGCTCACCCGCGCGCGGTCGTTCGATACTCTCAGGCTGGAATCGGTGCGAGGTCGGCGGAATTCCCGGTGTAGTGGTGGAATGCGTAGAGATCGGGAGGAACACCAGTGGCGAAGGCGACTACCTGGCCCACTCTTGACGCTGAGGCGCGAAAGCTAGGGGAGCGAACGGGATTAGATACCCCTGTAGTCC</w:t>
      </w:r>
    </w:p>
    <w:p w14:paraId="54C43510">
      <w:pPr>
        <w:rPr>
          <w:rFonts w:hint="eastAsia"/>
        </w:rPr>
      </w:pPr>
      <w:r>
        <w:rPr>
          <w:rFonts w:hint="eastAsia"/>
        </w:rPr>
        <w:t>&gt;OTU023408</w:t>
      </w:r>
    </w:p>
    <w:p w14:paraId="4C273D5E">
      <w:pPr>
        <w:rPr>
          <w:rFonts w:hint="eastAsia"/>
        </w:rPr>
      </w:pPr>
      <w:r>
        <w:rPr>
          <w:rFonts w:hint="eastAsia"/>
        </w:rPr>
        <w:t>CCTACGGGAGGCAGCAGCAAGGAATTTTCGGCAATGGGCGCAAGCCTGACCGAGCAACGCCGCGTGGAGGATGACGGCTTTCGGGTTGTAAACTCCTTTTACGTGGGACGATAATGACGGTACCACGTGAATCAGGCCCGGCTAACTTCGTGCCAGCAGCCGCGGTAAAACGTAGGAGGCGAGCGTTATCCGGATTTACTGGGTGTAAAGCGCGTGCAGGCGGTCGGATAAGTTGGGTGTGAAAGCTCCTGGCTCAACTGGGAGAGGTCGCTCAAGACTGCCCGACTGGAGCGTGGTAGGGGAAGGCGGAATTCCAGGTGTAGTGGTGAAATGCGTAGATATCTGGAGGAACACCAGTGGCGAAAGCGGCCTTCTGGACCACGACTGACGCTCAGACGCGAAAGCTAGGGGAGCAAACGGGATTAGATACCCCAGTAGTCC</w:t>
      </w:r>
    </w:p>
    <w:p w14:paraId="5357675B">
      <w:pPr>
        <w:rPr>
          <w:rFonts w:hint="eastAsia"/>
        </w:rPr>
      </w:pPr>
      <w:r>
        <w:rPr>
          <w:rFonts w:hint="eastAsia"/>
        </w:rPr>
        <w:t>&gt;OTU023409</w:t>
      </w:r>
    </w:p>
    <w:p w14:paraId="1BFFFCA7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GAGGGGGTTAGCGTTGTTCGGAATGACTGGGCGTAAAGCGCGCGTAGGCGGATCATCAAGTCGGGGGTGAAATCCCCCGGCTTAACCTGGGAACTGCGTCTGATACTGGACGGCTCGAGTATGGGAGAGGGATGCAGAATTCCAGGTGTAGCGGTGAAATGCGTAGATATCTGGAGGAATACCGGTGGCGAAGGCGGCATCCTGGACCGACATTGACGCTGATGAGCGAAAGCTAGGGGAGCAAACGGGATTAGATACCCCTGTAGTCC</w:t>
      </w:r>
    </w:p>
    <w:p w14:paraId="3FC6F77C">
      <w:pPr>
        <w:rPr>
          <w:rFonts w:hint="eastAsia"/>
        </w:rPr>
      </w:pPr>
      <w:r>
        <w:rPr>
          <w:rFonts w:hint="eastAsia"/>
        </w:rPr>
        <w:t>&gt;OTU023410</w:t>
      </w:r>
    </w:p>
    <w:p w14:paraId="3655F37D">
      <w:pPr>
        <w:rPr>
          <w:rFonts w:hint="eastAsia"/>
        </w:rPr>
      </w:pPr>
      <w:r>
        <w:rPr>
          <w:rFonts w:hint="eastAsia"/>
        </w:rPr>
        <w:t>CCTACGGGTGGCAGCAGTAACGAATATTGGGCAATGGGCGCAAGCCTGACCCAGCGACGCCGCGTGCAGGACGAAGCCCCTCGGGGTGTAAACTGCTGTCAGGGGCTAACAAGCAATGCGGGTGAACAATCCGCAAAGTTGAGTCGCCCCAGAGGAAGCCTCGACTAACTCTGTGCCAGCAGTCGCGGTAATACAGAGGAGGCGAGCGTTGTTCGGAATCATTGGGCTTAAAGCGCGTGTAGGCGGTTTGTTAAGTCATGTGTGAAATCCCTCGGCTCAACCGGGGAATGACGCATGAAACTGGCAAGCTAGAGTACCAAAGAGGGGGGTGGAATTCCCGGTGTAGCGGTGAAATGCGTAGATATCGGGAGGAACACCTGTGGCGAAGGCGACCCCCTGGTTGGATACTGACGCTGATACGCGAAAGCGTGGGGAGCAAACAGGATTAGATACCCCAGTAGTCC</w:t>
      </w:r>
    </w:p>
    <w:p w14:paraId="51F4647C">
      <w:pPr>
        <w:rPr>
          <w:rFonts w:hint="eastAsia"/>
        </w:rPr>
      </w:pPr>
      <w:r>
        <w:rPr>
          <w:rFonts w:hint="eastAsia"/>
        </w:rPr>
        <w:t>&gt;OTU023411</w:t>
      </w:r>
    </w:p>
    <w:p w14:paraId="74D1DA81">
      <w:pPr>
        <w:rPr>
          <w:rFonts w:hint="eastAsia"/>
        </w:rPr>
      </w:pPr>
      <w:r>
        <w:rPr>
          <w:rFonts w:hint="eastAsia"/>
        </w:rPr>
        <w:t>CCTACGGGGGGCAGCAGTGGGGAATTTTGGACAATGGGCGCAAGCCTGATCCAGCCATGCCGCGTGTGTGAAGAAGGCCTTCGGGTTGTAAAGCACTTTCGGACGGAACGAAATCGCGCGCATGAATAGTGCGCGTGGATGACGGTACCGTAAGAAGAAGCACCGGCTAACTACGTGCCAGCAGCCGCGGTAATACGAAGGGGGCTAGCGTTGTTCGGAATTACTGGGCGTAAAGCGTGCGTAGGCGGCTTTGTCAGTCAGAGGTGAAATCCCGGGGCTCAACCTCGGAATTGCCTCCAAAACTGTCAGCCTGGACTCAAGTAGAGGCAAGTGGAATTGCGAGTGTAGAGGTGAAATTCGTAGATATTCGCAGGAACACCAGTGGCGAAGGCGACTTGCTGGACTTGTAGTGACGCTGAGACGCGAAAGCGTGGGGAGCAAACAGGATTAGATACCCCAGTAGTCC</w:t>
      </w:r>
    </w:p>
    <w:p w14:paraId="011AA5E0">
      <w:pPr>
        <w:rPr>
          <w:rFonts w:hint="eastAsia"/>
        </w:rPr>
      </w:pPr>
      <w:r>
        <w:rPr>
          <w:rFonts w:hint="eastAsia"/>
        </w:rPr>
        <w:t>&gt;OTU023412</w:t>
      </w:r>
    </w:p>
    <w:p w14:paraId="2CDB40A2">
      <w:pPr>
        <w:rPr>
          <w:rFonts w:hint="eastAsia"/>
        </w:rPr>
      </w:pPr>
      <w:r>
        <w:rPr>
          <w:rFonts w:hint="eastAsia"/>
        </w:rPr>
        <w:t>CCTACGGGCGGCTGCAGTGGGGAATCTTGCGCAATGGTCGAAAGACTGACGCAGCGACGCCGCGTGCGGGAGGAAGCCCTTCGGGGTGTAAACCGCTGTTACTCGGGACGAATTTCCCGATTCATCGGGATTGACGGTACCGGGGGAGGAAGCACCGGCTAACTCTGTGCCAGCAGCCGCGGTAATACAGAGGGTGCGAGCGTTGTCCGGAATCACTGGGCGTAAAGGGCGCGTAGGCGGCGCGTTAAGTCAGGTGTGAAAGCCCTGGGCTCAACCCAGGAATAGCACTTGATACTGACGTGCTTGAATTCGGGAGAGGATGACGGAATTCCCAGTGTAGAGGTGAAATTCGTAGATATTGGGAAGAACACCAGTGGCGAAGGCGGCTCACTGGCCAGTTTCTGACGCTGCAGCGCGAAAGCGTGGGGATCAAACAGGATTAGATACCCCAGTAGTCC</w:t>
      </w:r>
    </w:p>
    <w:p w14:paraId="435A8FFB">
      <w:pPr>
        <w:rPr>
          <w:rFonts w:hint="eastAsia"/>
        </w:rPr>
      </w:pPr>
      <w:r>
        <w:rPr>
          <w:rFonts w:hint="eastAsia"/>
        </w:rPr>
        <w:t>&gt;OTU023413</w:t>
      </w:r>
    </w:p>
    <w:p w14:paraId="13243991">
      <w:pPr>
        <w:rPr>
          <w:rFonts w:hint="eastAsia"/>
        </w:rPr>
      </w:pPr>
      <w:r>
        <w:rPr>
          <w:rFonts w:hint="eastAsia"/>
        </w:rPr>
        <w:t>CCTACGGGAGGCTGCAGTCGAGGATCTTCGGCAATGTGCGCAAGCATGACCGAGCGACGCCGCGTGCGGGATGAAGGCCTTCGGGTTGTAAACCGCTGTCGTGGGGGAGAAAAGCCCGCAAGGGTCTGATCTATCCCAGGAGGAAGCACGGGCTAAGTTCGTGCCAGCAGCCGCGGTAAGACGAACCGTGCAAACGTTACTCGGATTCACTGGGCTTAAAGGGCGCGTAGGCGGCCAGGCAAGTCGGGGGTGAAATCTTTCGGCTCAACCGGGGAAGGGCGCTCGGGACTGCCGTTCTTGAGGGGTGGAGAGGAGACTGGAATTCCCGGTGTAGCGGTGAAATGCGTAGAGATCGGGAGGAAGGCCGGTGGCGAAGGCGGCGCTCTGGAACGTATCTGACGCTGAGACACGAAAGCGTGGGGAGCAAACAGGATTAGATACCCTAGTAGTCC</w:t>
      </w:r>
    </w:p>
    <w:p w14:paraId="346C0FFA">
      <w:pPr>
        <w:rPr>
          <w:rFonts w:hint="eastAsia"/>
        </w:rPr>
      </w:pPr>
      <w:r>
        <w:rPr>
          <w:rFonts w:hint="eastAsia"/>
        </w:rPr>
        <w:t>&gt;OTU023414</w:t>
      </w:r>
    </w:p>
    <w:p w14:paraId="4032B599">
      <w:pPr>
        <w:rPr>
          <w:rFonts w:hint="eastAsia"/>
        </w:rPr>
      </w:pPr>
      <w:r>
        <w:rPr>
          <w:rFonts w:hint="eastAsia"/>
        </w:rPr>
        <w:t>CCTACGGGGGGCTGCAGTGGGGAATTTTCCGCAATGGGCGAAAGCCTGACGGAGCAAGACCGCGTGGGGGAGGAAGGTTCTTGGATTGTAAACCCCTTTTCTCAGGGAAGAACAAAATGACGGTACCTGAGGAATAAGCATCGGCTAACTCCGTGCCAGCAGCCGCGGTAATACGGAGGATGCAAGCGTTATCCGGAATAATTGGGCGTAAAGCGTCCGTAGGTGGTCATTCAAGTCTGCCGTTAAAGAGTGGGGCTTAACCCCGAGCCTGCAGTCGATACGGGCAGACTAGAGTGCGGTAGGGGAGACTGGAATTCCTGGTGTAGCGGTGAAATGCGCAGATATCAGGAGGAACACCGATAGCGAAGGCATTGTACTGGCCAACAACTGACGCTGAGGCACGAAAGCATGGGGAGCGAACAGGATTAGATACCCTAGTAGTCC</w:t>
      </w:r>
    </w:p>
    <w:p w14:paraId="0764F9C2">
      <w:pPr>
        <w:rPr>
          <w:rFonts w:hint="eastAsia"/>
        </w:rPr>
      </w:pPr>
      <w:r>
        <w:rPr>
          <w:rFonts w:hint="eastAsia"/>
        </w:rPr>
        <w:t>&gt;OTU023415</w:t>
      </w:r>
    </w:p>
    <w:p w14:paraId="43A21641">
      <w:pPr>
        <w:rPr>
          <w:rFonts w:hint="eastAsia"/>
        </w:rPr>
      </w:pPr>
      <w:r>
        <w:rPr>
          <w:rFonts w:hint="eastAsia"/>
        </w:rPr>
        <w:t>CCTACGGGGGGCTGCAGTGGGGAATATTGGGCAATGGGCGCAAGCCTGACCCAGCGACGCCGCGTGCGGGATGACGCTTCTCGGAGTGTAAACCGCTGTCAGAGGGGACGAACGGCCCACGGGGGAATACTTCGTGGGATTGACGGTACCCTCAAAGGAAGCGCCGGCTAACTCCGTGCCAGCAGCCGCGGTAATACGGAGGGCGCAAGCGTTGTTCGGAATCACTGGGCGTAAAGCGCACGTAGGCGGGTCTGTAAGTAGGGGGTGAAATCCCAGGGCTCAACCCTGGAACTGCCTTCTAGACTGCAGGCCTGGAGGTCAGGAGAGGCGAGTGGAATTCCGAGTGTAGAGGTGAAATGCGTAGAGATCCGGAGGAACACCAGTGGCGAAGGCGACCACCTGGACTGATACTGACACTGAGGTGCGAAAGCGTGGGGAGCAAACAGGATTAGATACCCCAGTAGTCC</w:t>
      </w:r>
    </w:p>
    <w:p w14:paraId="126C442F">
      <w:pPr>
        <w:rPr>
          <w:rFonts w:hint="eastAsia"/>
        </w:rPr>
      </w:pPr>
      <w:r>
        <w:rPr>
          <w:rFonts w:hint="eastAsia"/>
        </w:rPr>
        <w:t>&gt;OTU023416</w:t>
      </w:r>
    </w:p>
    <w:p w14:paraId="499FCA33">
      <w:pPr>
        <w:rPr>
          <w:rFonts w:hint="eastAsia"/>
        </w:rPr>
      </w:pPr>
      <w:r>
        <w:rPr>
          <w:rFonts w:hint="eastAsia"/>
        </w:rPr>
        <w:t>CCTACGGGGGGCTGCAGTGGGGAATATTGGACAATGGGCGAAAGCCTGACGCAGCGACGCCGCGTGGGCGACGAAGGCCTTCGGGTTGTAAAGCCCTGTGGGGCGGGACGAACATCCCCGGCGCGAATAGCTCCGGGGCCTGACGGTACCGCCTTAGCAAGCACCGGCTAACTCTGTGCCAGCAGCCGCGGTAAGACAGAGGGTGCGAACGTTGTTCGGAATCACTGGGCTTAAAGGGCGCGTAGGCGGGCTGCCAAGTCTGGGGTGAAATCCCACGGCTCAACCGTGGAACTGCCTCGGATACTGGCGGTCTCGAGGGAGGTAGGGGCGTGCGGAACTGTGGGTGGAGCGGTGAAATGCGTTGATATCCACAGGAACTCCGGTGGCGAAAGCGGCGCGCTGGACCTCTTCTGACGCTGAGGCGCGAAAGCTAGGGGAGCAAACGGGATTAGATACCCCTGTAGTCC</w:t>
      </w:r>
    </w:p>
    <w:p w14:paraId="0398F2EC">
      <w:pPr>
        <w:rPr>
          <w:rFonts w:hint="eastAsia"/>
        </w:rPr>
      </w:pPr>
      <w:r>
        <w:rPr>
          <w:rFonts w:hint="eastAsia"/>
        </w:rPr>
        <w:t>&gt;OTU023417</w:t>
      </w:r>
    </w:p>
    <w:p w14:paraId="2D2018A0">
      <w:pPr>
        <w:rPr>
          <w:rFonts w:hint="eastAsia"/>
        </w:rPr>
      </w:pPr>
      <w:r>
        <w:rPr>
          <w:rFonts w:hint="eastAsia"/>
        </w:rPr>
        <w:t>CCTACGGGGGGCTGCAGTAGGGAATCATCCGCAATGGGGGAGACCCTGACGGTGCAACGCCGCGTGAGCGAAGAAGGTTTTCGGATCGTAAAGCTCTGTTGTGTCGGAAGAACGTTTCTTACAGGCAATGGTAAGGAAGTGACGGTACCTAACCAGAAAGCCACGGCTAACTACGTGCCAGCAGCCGCGGTAATACGTAGGTGGCAAGCGTTGTCCGGAATCACTGGGCGTAAAGCGCGCGCAGGCGGCCATTTGCGTCCGGGGTGAAAGCCCAAGGCTCAACCTTGGGATTGCCTTGGATACGGGATGGCTTGAGGATCGGAGAGGCAAGGGGAATTCCACGTGTAGCGGTGAAATGCTTAGATATCGTCAAGAACACCTATAGCGAAGGCAGCTTACTAGGCTGTAACTGACGCTGAGGCACGAAAGTGTGGGGATCAAACAGGATTAGATACCCCTGTAGTCC</w:t>
      </w:r>
    </w:p>
    <w:p w14:paraId="3A924F51">
      <w:pPr>
        <w:rPr>
          <w:rFonts w:hint="eastAsia"/>
        </w:rPr>
      </w:pPr>
      <w:r>
        <w:rPr>
          <w:rFonts w:hint="eastAsia"/>
        </w:rPr>
        <w:t>&gt;OTU023418</w:t>
      </w:r>
    </w:p>
    <w:p w14:paraId="229B8D40">
      <w:pPr>
        <w:rPr>
          <w:rFonts w:hint="eastAsia"/>
        </w:rPr>
      </w:pPr>
      <w:r>
        <w:rPr>
          <w:rFonts w:hint="eastAsia"/>
        </w:rPr>
        <w:t>CCTACGGGCGGCAGCAGTGGGGAATTGTTCGCAATGGGCGCAAGCCTGACGACGCAACGCCGCGTGGAGGATGAAGGTCTTCGGATTGTAAACTCCTGTTGCTCGGGACGAAAAGCTCCGACCTAACACGTCGGAGTCTGACGGTACCGGGTGAGGAAGCCCCGGCTAACTCTGTGCCAGCAGCCGCGGTAATACAGAGGGGGCAAGCGTTGTTCGGAATTACTGGGCGTAAAGGGCGCGTAGGCGGCCTGCTAAGTCGAACGTGAAATCCCCGGGCTCAACCGGGGAATTGCAGGGCGAACCGCAGGTCTTGAGGAAGGCAGAGGCGGGTGGAACCATAGGTGGAGCGGTGGAATGCGTAGAGATCTATGGGAACGCCGATAGCGAAGGCAGCTTACTAAGCTGTAACTGACGCTGAGGCACGAAAGTGTGGGGATCAAACAGGATTAGATACCCCGGTAGTCC</w:t>
      </w:r>
    </w:p>
    <w:p w14:paraId="54E27410">
      <w:pPr>
        <w:rPr>
          <w:rFonts w:hint="eastAsia"/>
        </w:rPr>
      </w:pPr>
      <w:r>
        <w:rPr>
          <w:rFonts w:hint="eastAsia"/>
        </w:rPr>
        <w:t>&gt;OTU023419</w:t>
      </w:r>
    </w:p>
    <w:p w14:paraId="1BCA5F9A">
      <w:pPr>
        <w:rPr>
          <w:rFonts w:hint="eastAsia"/>
        </w:rPr>
      </w:pPr>
      <w:r>
        <w:rPr>
          <w:rFonts w:hint="eastAsia"/>
        </w:rPr>
        <w:t>CCTACGGGCGGCAGCAGTAGGGAATCTTCCGCAATGGACGAAAGTCTGACGGAGCAACGCCGCGTGAAGGATGAAGGCCCTCTGGGTTGTAAACTTCTTTTATGTGGGACGAAATGCATTTATTCTTAGATGTTTGACGGTACCGGGAGAAGAAGCACCGGCTAACTCTGTGCCAGCAGCCGCGGTAATACAGAGGGTGCAAGCGTTGTTCGGAATTATTGGGCGTAAAGCGCGTGTAGGCGGCTTTGCAAGTCGGGTGTGAAATCCCCCAGCTTAACTGGGGAAGTGCGCTCGAAACTGCAGAGCTCGAGTACCGGAGAGGATGGCGGAATTCCCCAAGTAGAGGTGAAATTCGTAGATATGGGGAGGAACACCGGTGGCGAAGGCGGCCATCTGGACGGTAACTGACGCTGAGACGCGAAAGCGTGGGTAGCAAACAGGATTAGATACCCTTGTAGTCC</w:t>
      </w:r>
    </w:p>
    <w:p w14:paraId="309457F0">
      <w:pPr>
        <w:rPr>
          <w:rFonts w:hint="eastAsia"/>
        </w:rPr>
      </w:pPr>
      <w:r>
        <w:rPr>
          <w:rFonts w:hint="eastAsia"/>
        </w:rPr>
        <w:t>&gt;OTU023420</w:t>
      </w:r>
    </w:p>
    <w:p w14:paraId="3F71F107">
      <w:pPr>
        <w:rPr>
          <w:rFonts w:hint="eastAsia"/>
        </w:rPr>
      </w:pPr>
      <w:r>
        <w:rPr>
          <w:rFonts w:hint="eastAsia"/>
        </w:rPr>
        <w:t>CCTACGGGAGGCAGCAGTGGGGAATATTGCACAATGGGCGCAAGCCTGATGCAGCCATGCCGCGTGTATGAAGAAGGCCTTCGGGTTGTAAAGTACTTTCAGCGGGGAGGAAGGTGTTGCGGTTAATAACCGCAGCAATTGACGTTACCCGCAGAAGAAGCACCGGCTAACTCCGTGCCAGCAGCCGCGGTAATACGTAGGATGCAAGCGTTGTCCGGATTTACTGGGCGTAAAGCGCGCGCAGGCGGCAGGTTAAGTAAGGTGTGAAATCTCCCTGCTCAACGGGGAGGGTGCACTTTAGACTGACCAGCTAGAGGGCGGCAGAGGGGGGTGGAATTCCACGTGTAGCAGTGAAATGCGTAGAGATGTGGAGGAACACCGATGGCGAAGGCAGCCCCCTGGGTCGACACTGACGCTCATGCACGAAAGCGTGGGGAGCAAACAGGATTAGATACCCCTGTAGTCC</w:t>
      </w:r>
    </w:p>
    <w:p w14:paraId="20442916">
      <w:pPr>
        <w:rPr>
          <w:rFonts w:hint="eastAsia"/>
        </w:rPr>
      </w:pPr>
      <w:r>
        <w:rPr>
          <w:rFonts w:hint="eastAsia"/>
        </w:rPr>
        <w:t>&gt;OTU023421</w:t>
      </w:r>
    </w:p>
    <w:p w14:paraId="3F6AC940">
      <w:pPr>
        <w:rPr>
          <w:rFonts w:hint="eastAsia"/>
        </w:rPr>
      </w:pPr>
      <w:r>
        <w:rPr>
          <w:rFonts w:hint="eastAsia"/>
        </w:rPr>
        <w:t>CCTACGGGTGGCAGCAGTGGGGAATCTTGCACAATGGGGGAAACCCTGATGCAGCGACGCCGCGTGAGTGATGAAGCCCTTCGGGGTGTAAAGCTCTTTCGGCAGGGACGATAATGACGGTACCTGAAGAAGAAGCTGCGGCTAACTACGTGCCAGCAGCCGCGGTAATACGTAGGCAGCGAGCGTTGTTCGGAGTTACTGGGCGTAAAGGGCGCGTAGGCGGCTGGCTCAGTCGGGCCTGTAAGTGCGGGGCTCAACCCCGTGATGGGCCCGGGACGGGCTGGCTGGGGCGCGGTCGAGGGAGACGGAATGCCGGGTGTAGTGGTGAAATGCTTAGATATGACATAGAACACCGATAGCGAAGGCAGCTCGCTGGGACGGTATTGACGCTGAGGCGCGAAAGCGTGGGGAGCAAACAGGATTAGATACCCCTGTAGTCC</w:t>
      </w:r>
    </w:p>
    <w:p w14:paraId="2E3A0A14">
      <w:pPr>
        <w:rPr>
          <w:rFonts w:hint="eastAsia"/>
        </w:rPr>
      </w:pPr>
      <w:r>
        <w:rPr>
          <w:rFonts w:hint="eastAsia"/>
        </w:rPr>
        <w:t>&gt;OTU023422</w:t>
      </w:r>
    </w:p>
    <w:p w14:paraId="44579BA8">
      <w:pPr>
        <w:rPr>
          <w:rFonts w:hint="eastAsia"/>
        </w:rPr>
      </w:pPr>
      <w:r>
        <w:rPr>
          <w:rFonts w:hint="eastAsia"/>
        </w:rPr>
        <w:t>CCTACGGGGGGCTGCAGTGGGGAATCTTGCGCAATGCGCGAAAGCGTGACGCAGCAACGCCGCGTGGGCGAAGAAGGCCTTCGGGTCGTAAAGCCCTTTCAGCAGGGACGAAGCTCCGGCAGCGAATAGCTGTCCGGAGTGACGGTACCTGCAGAAGAAGCCCCGGCTAACTACGTGCCAGCAGCCGCGGTAATACGGGGGGAGCAAACGTTGCTCGGAATCATTGGGCGTAAAGCGCACGTAGGCGGACTGCTAAGTCGGACGTGAAATCCCTGGGCTCAACCGAGGAATGGCCGTGGATACTGCCTGGCTTGAGGTCGGGAGGGGTGAGTGGAACTCTCGGTGTAGCGGTGAAATGCGTAGATATCGAGAGGAACGCCGGTGGCGAAAGCGACTCACTGGACCGCACCTGACACTGAGGCGCGAAAGCTAGGGGAGCAAACAGGATTAGATACCCCTGTAGTCC</w:t>
      </w:r>
    </w:p>
    <w:p w14:paraId="2DC5F6D6">
      <w:pPr>
        <w:rPr>
          <w:rFonts w:hint="eastAsia"/>
        </w:rPr>
      </w:pPr>
      <w:r>
        <w:rPr>
          <w:rFonts w:hint="eastAsia"/>
        </w:rPr>
        <w:t>&gt;OTU023423</w:t>
      </w:r>
    </w:p>
    <w:p w14:paraId="6A3927DA">
      <w:pPr>
        <w:rPr>
          <w:rFonts w:hint="eastAsia"/>
        </w:rPr>
      </w:pPr>
      <w:r>
        <w:rPr>
          <w:rFonts w:hint="eastAsia"/>
        </w:rPr>
        <w:t>CCTACGGGTGGCTGCAGTGGGGAATCTTGCGCAATGGCCTAACGGCTGACGCAGCGACGCCGCGTGAGGGATGAAGCTCTTCGGAGTGTAAACCTCTTTTGCCCGGGACGAATTGCCAGATTAATCTGGCTTGACGGTACCGGGTGAATAAGCACCGGCTAACTCCGTGCCAGCAGCCGCGGTAATACGGAGGGAGCTAGCGTTGTTCGGAATTACTGGGCGTAAAGCGCGCGCAGGCGGTGCGAGGCGTCGGTGCTGAAAGTCCACCGCTTAACGGTGGGATGTGCGCCGATACGCTCGCGCTGGAGGGCGGGCGAGGGTGGTGGAATTGCCGGTGTAGTGGTGAAATGCTTAGATATCGTCAAGAACACCGATAGTGTAGACAGCTTACTAGGCTTCAACTGACGCTGAGGCACGAAAGTGTGGGGATCAAACAGGATTAGATACCCTGGTAGTCC</w:t>
      </w:r>
    </w:p>
    <w:p w14:paraId="7EE9497F">
      <w:pPr>
        <w:rPr>
          <w:rFonts w:hint="eastAsia"/>
        </w:rPr>
      </w:pPr>
      <w:r>
        <w:rPr>
          <w:rFonts w:hint="eastAsia"/>
        </w:rPr>
        <w:t>&gt;OTU023424</w:t>
      </w:r>
    </w:p>
    <w:p w14:paraId="39516CE8">
      <w:pPr>
        <w:rPr>
          <w:rFonts w:hint="eastAsia"/>
        </w:rPr>
      </w:pPr>
      <w:r>
        <w:rPr>
          <w:rFonts w:hint="eastAsia"/>
        </w:rPr>
        <w:t>CCTACGGGTGGCTGCAGTGGGGGATCTTGCGCCAATGCGCGAAAGCGTGACGCAGCGACGCCGCGTGGGGGATGAAGGCCCTCGGGTTGTAAACCCCTTTCGGCAGGGACGAAGCGAAAGTGACGGTACCTGCAGAAGAAGTCCCGGCTAACTACGTGCCAGCAGCCGCGGTAATACGTAGGGCGCAAGCGTTATCCGGAATTATTGGGCGTAAAGCGCGCGTAGGCGGCCCGGAAAGTCGGTCGTGAAAGGCTGGGGCTCAACCCCGGGCCTGCTTTCGATACGGGCAGACTAGAGTATGGCAGGGGAGACTGGAATTCCTGGTGTAGCGGTGAAATGCGCAGATATCAGGAGGAACACCGGTGGCGAAGGCGGGTCTCTGGGCCATCACTGACGCTGAGGAGCGAAAGCGTGGGGAGCGAACAGGATTAGATACCCTAGTAGTCC</w:t>
      </w:r>
    </w:p>
    <w:p w14:paraId="602C70A7">
      <w:pPr>
        <w:rPr>
          <w:rFonts w:hint="eastAsia"/>
        </w:rPr>
      </w:pPr>
      <w:r>
        <w:rPr>
          <w:rFonts w:hint="eastAsia"/>
        </w:rPr>
        <w:t>&gt;OTU023425</w:t>
      </w:r>
    </w:p>
    <w:p w14:paraId="5114E626">
      <w:pPr>
        <w:rPr>
          <w:rFonts w:hint="eastAsia"/>
        </w:rPr>
      </w:pPr>
      <w:r>
        <w:rPr>
          <w:rFonts w:hint="eastAsia"/>
        </w:rPr>
        <w:t>CCTACGGGAGGCTGCAGCGAGGGATTTTGCGCAATGGGCGAAAGCCTGACGCAGCAACGCCGCGTGAGGGATGAAGGCCTTAGGGTTGTAAACCTCTTTTGCAAGGGAAGAAGATCTGACGGTACCTTGCGAATAAGCCACGGCTAACTACGTGCCAGCAGCCGCGGTAATACGTAGGTGGCAAGCGTTGTCCGGATTTACTGGGCGTAAAGCGCGCGCAGGCGGCCTGTTAAGTCTGCTGTAAAATCTCCCGGCTCAACCGGGAGGAGCCAGCGGATACTGGCAGGCTTGAGGCAAGCAGAGGAAGGTGGAATTCCCGGTGTAGTGGTGAAATGCGTAGATATCAGGAGGAACACCGGTGGCGAAGGCGGCTCGCTGGGCCAGTTCTGACACTCATCCGCGAAAGCGTGGGGAGCAAACAGGATTAGATACCCCGGTAGTCC</w:t>
      </w:r>
    </w:p>
    <w:p w14:paraId="06283F8B">
      <w:pPr>
        <w:rPr>
          <w:rFonts w:hint="eastAsia"/>
        </w:rPr>
      </w:pPr>
      <w:r>
        <w:rPr>
          <w:rFonts w:hint="eastAsia"/>
        </w:rPr>
        <w:t>&gt;OTU023426</w:t>
      </w:r>
    </w:p>
    <w:p w14:paraId="249A168A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CTTTCGGGATGTAAACTTCGTAAGAATAGGAAGAATAAATGACGGTACTATTTGTAAGGTCCGGCTAACTACGTGCCAGCAGCCGCGGTAATACGTAGGTGGCAAGCGTTGTCCGGATTTACTGGGCGTAAAGCGCACGCAGGCGGTTTGGAAAGTCCGTGGTGAAATCTCTCGGCTCAACCGAGAGGGGTCTGCGGATACTCCCAGACTTGAGTGGCGTAGACGAAGGTGGAATTCCGGGTGTAGTGGTGAAATGCGCAGATATCAGGAGGAACACCGGTGGCGAAGGCGGGTCTCTGGGCCGATACTGACGCTGAGGAGCGAAAGCGTGGGGAGCGAACAGGATTAGATACCCTGGTAGTCC</w:t>
      </w:r>
    </w:p>
    <w:p w14:paraId="5420D3CA">
      <w:pPr>
        <w:rPr>
          <w:rFonts w:hint="eastAsia"/>
        </w:rPr>
      </w:pPr>
      <w:r>
        <w:rPr>
          <w:rFonts w:hint="eastAsia"/>
        </w:rPr>
        <w:t>&gt;OTU023427</w:t>
      </w:r>
    </w:p>
    <w:p w14:paraId="30FFAEE9">
      <w:pPr>
        <w:rPr>
          <w:rFonts w:hint="eastAsia"/>
        </w:rPr>
      </w:pPr>
      <w:r>
        <w:rPr>
          <w:rFonts w:hint="eastAsia"/>
        </w:rPr>
        <w:t>CCTACGGGTGGCTGCAGTGAGGGATATTGCGCAATGGGCGAAAGCCTGACGCAGCGACGCCGCGTGGGTGATGAAGGTCTTCGGATCGTAAAACCCTTTTCTGCGTGACGATGATGACGGTAGCGCAGGAATAAGTGTCGGCTAACTACGTGCCAGCAGCCGCGGTAAAACGTAGGTGGCAAGCGTTGTCCGGAATTATTGGGCGTAAAGCGCGCGCAGGCGGTCCTTTAAGTCTGATGTGAAAGTCTGGGGCTCAACTCCAGATCGGCCGTGGCAACTGTGTCGCTTGGGCACTGTAGAGGCAGATGGAATTCCGGGTGTAGCGGTGGAATGCGTAGATATCGGAAGGAACATCAGTGGCGAAAGCGACTTCCTGGACCAGTACCGACGTTCAGGCACGAAAGCGTGGGGAGCAAACAGGATTAGATACCCGAGTAGTCC</w:t>
      </w:r>
    </w:p>
    <w:p w14:paraId="6323DF8F">
      <w:pPr>
        <w:rPr>
          <w:rFonts w:hint="eastAsia"/>
        </w:rPr>
      </w:pPr>
      <w:r>
        <w:rPr>
          <w:rFonts w:hint="eastAsia"/>
        </w:rPr>
        <w:t>&gt;OTU023428</w:t>
      </w:r>
    </w:p>
    <w:p w14:paraId="674698F9">
      <w:pPr>
        <w:rPr>
          <w:rFonts w:hint="eastAsia"/>
        </w:rPr>
      </w:pPr>
      <w:r>
        <w:rPr>
          <w:rFonts w:hint="eastAsia"/>
        </w:rPr>
        <w:t>CCTACGGGTGGCAGCAGTGGGGAATCTTGCGCAATGGGCGAAAGCCTGACGCAGCAACGCCGCGTGTGTGATGAAGGTCTTCGGATCGTAAAGCACTGTCGCGAGGGACGAATAAGGTACGGGCGAACAGTCCGTGCCGATGACGGTACCTCGAGAGGAAGCACCGGCTAACTCTGTGCCAGCAGCCGCGGTAATACGTAGGTGGCAAGCGTTGTCCGGATTTACTGGGCGTAAAGGGTGCGTAGGTGGTTTTTTAAGTGGGATGTGAAATACCTGGGCTTAACTCAGGGATTGCATTCCAAACTGGAAGACTTGAGTGCAGGAGAGGAAAGTGGAATTCCCAGTGTAGCGGTGAAATGCGTAGATATCTGGAGGAACACCGGTGGCGAAGGCGGCATCCTGGACCGGCATTGACGCTGAGGCGCGAAAGCTAGGGGAGCAAACGGGATTAGATACCCGTGTAGTCC</w:t>
      </w:r>
    </w:p>
    <w:p w14:paraId="4182A928">
      <w:pPr>
        <w:rPr>
          <w:rFonts w:hint="eastAsia"/>
        </w:rPr>
      </w:pPr>
      <w:r>
        <w:rPr>
          <w:rFonts w:hint="eastAsia"/>
        </w:rPr>
        <w:t>&gt;OTU023429</w:t>
      </w:r>
    </w:p>
    <w:p w14:paraId="188AAF52">
      <w:pPr>
        <w:rPr>
          <w:rFonts w:hint="eastAsia"/>
        </w:rPr>
      </w:pPr>
      <w:r>
        <w:rPr>
          <w:rFonts w:hint="eastAsia"/>
        </w:rPr>
        <w:t>CCTACGGGCGGCTGCAGTGGGGAATATTGGACAATGGGCGCAAGCCTGATCCAGCAATGCCGCGTGTGTGAAGAAGGCCTGAGGGTTGTAAAGCACTTTCAGAAGGGAGGAAGGTCCCTGAGTTAATATCTTAGGGAATTGACGTTACCTTCAGAAGAAGCACCGGCTAACTCTGTGCCAGCAGCCGCGGTAATACAGAGGGTGCAAGCGTTAATCGGAATGACTGGGCGTAAAGGGCGTGTAGGTGGATATTCAAGTCAAAGGTGAAATCCCCGGGCTTAACCTGGGAACTGCCTCTGAAACTGTTTATCTAGAGTATAGGAGAGGGAAGTGGAATTTCCGGTGTAGCGGTGAAATGCGCAGATATCAGGAGGAACACCGGTGGCGAAGGCGGATCTCTGGGCCATTACTGACGCTGAGGCGCGAAAGCGTGGGGATCAAACAGGATTAGATACCCGGGTAGTCC</w:t>
      </w:r>
    </w:p>
    <w:p w14:paraId="3D888D0A">
      <w:pPr>
        <w:rPr>
          <w:rFonts w:hint="eastAsia"/>
        </w:rPr>
      </w:pPr>
      <w:r>
        <w:rPr>
          <w:rFonts w:hint="eastAsia"/>
        </w:rPr>
        <w:t>&gt;OTU023430</w:t>
      </w:r>
    </w:p>
    <w:p w14:paraId="268A6332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GGCGGGGACGATGATGACGGTACCCGCAGAATAAGCCCCGGCTAACTTCGTGCCAGCAGCCGCGGTAATACGAAGGGGGCAAGCGTTGTTCGGAATTACTGGGCGTAAAGGGCGCGTAGGCGGCTTACCAAGTCAGGCGTGAAAGCCCCGGGCTCAACCTGGGAACTGCGCTTGAGACTGGCAGGCTCGAGTTCGGGAGAGGATGGTGGAATTCCGAGTGTAGCAGTGAAATGTGTAGATATTCGGAAGAACACCAGCGGCGAAGGCAGCAACTTGGTCTGGTATTGACGCTGAGGTACGAAAGCGTGGGGAGCAAACAGGATTAGATACCCTAGTAGTCC</w:t>
      </w:r>
    </w:p>
    <w:p w14:paraId="0C6A2ECF">
      <w:pPr>
        <w:rPr>
          <w:rFonts w:hint="eastAsia"/>
        </w:rPr>
      </w:pPr>
      <w:r>
        <w:rPr>
          <w:rFonts w:hint="eastAsia"/>
        </w:rPr>
        <w:t>&gt;OTU023431</w:t>
      </w:r>
    </w:p>
    <w:p w14:paraId="659253B5">
      <w:pPr>
        <w:rPr>
          <w:rFonts w:hint="eastAsia"/>
        </w:rPr>
      </w:pPr>
      <w:r>
        <w:rPr>
          <w:rFonts w:hint="eastAsia"/>
        </w:rPr>
        <w:t>CCTACGGGTGGCAGCAGTGGGGAATCTTGCGCAATGCGCGAAAGCGTGACGCAGCAACGCCGCGTGAGGGAAGACGGCCTTAGGGTTGTAAACCTCTTTCAGGAGGGACGAAGGTTGGGCGGTGAATAGCCGTTCTGACTGACGGTACCTCCAGAAGAAGCCCCGGCTAACTACGTGCCAGCAGCCGCGGTAAAACGTAGGAGGCGAGCGTTATCCGGAGTTACTGGGCGTAAAGCGCATGTAGGCGGTTGTCCAAGTGGCGCGTGAAAGCTCCCGGCTAAACTGGGAGAGGTCAAGGGATACTACCTGACTAGAGGGCAGTAGAGGAAAGCGGAATTCCGGGTGTAGTGGTGGAATGCGTAGAGATCCGGAGGAACACCAGCGGCGAAGGCGGCATCCTGGACTGGTCCTGACACTCAGGAGCGAAAGCGTGGGGAGCGATCCGGATTAGATACCCCAGTAGTCC</w:t>
      </w:r>
    </w:p>
    <w:p w14:paraId="5C1F42B1">
      <w:pPr>
        <w:rPr>
          <w:rFonts w:hint="eastAsia"/>
        </w:rPr>
      </w:pPr>
      <w:r>
        <w:rPr>
          <w:rFonts w:hint="eastAsia"/>
        </w:rPr>
        <w:t>&gt;OTU023432</w:t>
      </w:r>
    </w:p>
    <w:p w14:paraId="7FE932F9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CGGAGGGAACGAATGCTCTTGGGTTAACAGCCTCGAGAAGTGACGGTACCCTCAAAGGAAGCACCGGCTAACTCTGTGCCAGCAGCCGCGGTAATACAGAGGGTGCGAGCGTTATCCGGATTCACTGGGTTTAAAGGGTGCGTAGGTGGGTTGGTAAGTCCGTGGTGAAATCTCCGAGCTTAACTCGGAAACTGCCGTGGATACTATCAACCTTGAATACTGTGGAGGTAAGCGGAATATGTCATGTAGCGGTGAAATGCTTAGATATGACATAGAACACCGATAGCGAAGGCAGCTTGCTACACAGTCATTGACACTGAGGCACGAAAGCGTGGGGAGCAAACAGGATTAGATACCCCTGTAGTCC</w:t>
      </w:r>
    </w:p>
    <w:p w14:paraId="45FA2F7A">
      <w:pPr>
        <w:rPr>
          <w:rFonts w:hint="eastAsia"/>
        </w:rPr>
      </w:pPr>
      <w:r>
        <w:rPr>
          <w:rFonts w:hint="eastAsia"/>
        </w:rPr>
        <w:t>&gt;OTU023433</w:t>
      </w:r>
    </w:p>
    <w:p w14:paraId="5A7008B3">
      <w:pPr>
        <w:rPr>
          <w:rFonts w:hint="eastAsia"/>
        </w:rPr>
      </w:pPr>
      <w:r>
        <w:rPr>
          <w:rFonts w:hint="eastAsia"/>
        </w:rPr>
        <w:t>CCTACGGGTGGCTGCAGTGGGGAATCTTGCGCAATGGGCGCAAGCCTGACGACGCAACGCCGCGTGGAGGATGAAGGTCTTCGGATTGTAAACTCCTGTTGCCCGGGACGAACTGCTCCAACCTAATACGTTGGAGTTTGACGGTACCGGGTGAGGAAGCCCCGGCTAACTCTGTGCCAGCAGCCGCGGTAATACAGAGGGGGCAAGCGTTGTTCGGAATTACTGGGCGTAAAGCGCACGTAGGTGGGTGATTAAGTCGAATGTGAAACCCCCGAGCTTAACTTGGGAACTGCATGCGATACTGAACACCTAGAGTATAGTAGAGGGAAGTGGAATTTCCGGAGTAGCGGTGAAATGCGTAGATATCGGAAGGAACACCAGTGGCGAAGGCGGCTTCCTGGGCTAATACTGACACTGAGGTGCGAAAGCGTGGGGAGCAAACAGGATTAGATACCCCTGTAGTCC</w:t>
      </w:r>
    </w:p>
    <w:p w14:paraId="4D3FABC9">
      <w:pPr>
        <w:rPr>
          <w:rFonts w:hint="eastAsia"/>
        </w:rPr>
      </w:pPr>
      <w:r>
        <w:rPr>
          <w:rFonts w:hint="eastAsia"/>
        </w:rPr>
        <w:t>&gt;OTU023434</w:t>
      </w:r>
    </w:p>
    <w:p w14:paraId="72413601">
      <w:pPr>
        <w:rPr>
          <w:rFonts w:hint="eastAsia"/>
        </w:rPr>
      </w:pPr>
      <w:r>
        <w:rPr>
          <w:rFonts w:hint="eastAsia"/>
        </w:rPr>
        <w:t>CCTACGGGAGGCTGCAGTGGGGAATTTTGCGCAATGGGCGAAAGCCTGACGCAGCAACGCCGCGTGGAGGATGAAGGTCTTTGGATTGTAAACTCCTGTCAGCAGGGAAAAAGCGACTAGACCTCATACGTCTGGGAGTTGATTGTACCTGCAGAGGAAGCCCCGGCTAACTCTGTGCCAGCAGCCGCGGTAATACAGAGGGGGCAAGCGTTGTTCGGATTTACTGGGCGTAAAGGGCGCGTAGGCGGCGCAACAAGTCACTTGTGAAATCTCCGGGCTTAACCCGGAGCGGCCAAGTGATACTGTGCGACTAGAGTGCAGAAGGGGCAACTGGAATTCTCGGTGTAGCGGTGAAATGCGTAGATATCGGGAGGAACACCTGAGGCGAAGGCGGGCTACTGGGCCGATACTGACGCTGAGGCGCGAAAGCCAGGGGAGCGAACGGGATTAGATACCCTTGTAGTCC</w:t>
      </w:r>
    </w:p>
    <w:p w14:paraId="58BC2265">
      <w:pPr>
        <w:rPr>
          <w:rFonts w:hint="eastAsia"/>
        </w:rPr>
      </w:pPr>
      <w:r>
        <w:rPr>
          <w:rFonts w:hint="eastAsia"/>
        </w:rPr>
        <w:t>&gt;OTU023435</w:t>
      </w:r>
    </w:p>
    <w:p w14:paraId="7DBF5BCA">
      <w:pPr>
        <w:rPr>
          <w:rFonts w:hint="eastAsia"/>
        </w:rPr>
      </w:pPr>
      <w:r>
        <w:rPr>
          <w:rFonts w:hint="eastAsia"/>
        </w:rPr>
        <w:t>CCTACGGGGGGCTGCAGTGGGGAATATTGCACAATGGGGGCAACCCTGATGCAGCGACGCCGCGTGAGCGATGAAGCCCTTCGGGGTGTAAAGCTCTTTCGGCAGGAACGATAATGACGGTACCTGAAGAAGAAGCTGCGGCTAACTACGTGCCAGCAGCCGCGGTAATACGTAGGATCCGAGCGTTGTCCGGAGTTACTGGGCGTAAAGCGCGCGCAGGCGGTCGTACGCATCGGCGGTGAAAGCCCCCCGCTCAACGGGGGAGGGTCCGTCGAGATGGTGCGACTGGAGGCAGGGAGAGGCCAGTGGAATTCCGGGTGTAGTGGTGAAATGCGTAGAGATCCGGAGGAACACCAGTGGCGAAGGCGGCTGGCTGGACCTGACCTGACGCTGAGGCGCGAAAGCCAGGGGAGCGAATGGGATTAGATACCCGGGTAGTCC</w:t>
      </w:r>
    </w:p>
    <w:p w14:paraId="26133BCC">
      <w:pPr>
        <w:rPr>
          <w:rFonts w:hint="eastAsia"/>
        </w:rPr>
      </w:pPr>
      <w:r>
        <w:rPr>
          <w:rFonts w:hint="eastAsia"/>
        </w:rPr>
        <w:t>&gt;OTU023436</w:t>
      </w:r>
    </w:p>
    <w:p w14:paraId="20C27CEA">
      <w:pPr>
        <w:rPr>
          <w:rFonts w:hint="eastAsia"/>
        </w:rPr>
      </w:pPr>
      <w:r>
        <w:rPr>
          <w:rFonts w:hint="eastAsia"/>
        </w:rPr>
        <w:t>CCTACGGGTGGCTGCAGTGGGGAATATTGGACAATGGGCGCAAGCCTGATCCAGCCATGCCGCGTGGGTGATGAAGGCCCTAGGGTTGTAAAGCCCTTTCGGCGGGGAAGATAATGACGGTACCCGCAGAAGAAGCCCCGGCTAACTTCGTGCCAGCAGCCGCGGTAATACGTAGGTGGCAAGCGTTGTCCGGATTTACTGGGCGTAAAGCGTGTGTAGGCGGGCCTTTAAGTAGCGAGTGAAAGGTTGGAGCTCAACTCCAACACTGCTCGCTATACTGGGGGTCTTGAGTGCCGGAGAGGAAGATGGAACTGCACGTGTAGCGGTGAAATGCGTTGATATGTGCAGGAACACCAATGGCGAAGGCAATCTTCTGGACGGAGGAGCTAACCAGCTTCTTAAAACTGACGCTGAGACACGAAAGCCAAGGGAGCAAACAGGATTAGATACCCCTGTAGTCC</w:t>
      </w:r>
    </w:p>
    <w:p w14:paraId="4D9BBA80">
      <w:pPr>
        <w:rPr>
          <w:rFonts w:hint="eastAsia"/>
        </w:rPr>
      </w:pPr>
      <w:r>
        <w:rPr>
          <w:rFonts w:hint="eastAsia"/>
        </w:rPr>
        <w:t>&gt;OTU023437</w:t>
      </w:r>
    </w:p>
    <w:p w14:paraId="35E052B9">
      <w:pPr>
        <w:rPr>
          <w:rFonts w:hint="eastAsia"/>
        </w:rPr>
      </w:pPr>
      <w:r>
        <w:rPr>
          <w:rFonts w:hint="eastAsia"/>
        </w:rPr>
        <w:t>CCTACGGGTGGCTGCAGTGGGGAATCTTCCGCAATGGGCGAAAGCCTGACGGAGCAACGCCGCGTGGGGGACGAAGGCCTTCGGGTCGTAAACCCCTGTCATGGGGAAAGAAGGGCATCGGGGTGAATAGCCCTGGTGCTGGACGGTACCCCAAGAGGAAGCCACGGCCAACTCCGTGCCAGCAGCCGCGGTAATACGGAGGTGGCGAGCGTTGTTCGGAATTACTGGGCGTAAAGGGCGCGTAGGCGGGGAGGCAAGTCGGGTGTGAAATCCCTCGGCTCAACCGGGGAACTGCGCCCGAAACTGCTTCTCTTGAGTCCCGGAGAGGAAGGTGGAATTCCCGGTGTAGCGGTGAAATGTGTAGAGATCGGGAGGAACACCGGTGGCGAAGGCGGCCTTCTGGACGGTGACTGACGCTGAGGCGCGAAAGCGTGGGGAGCAAACGGGATTAGATACCCCTGTAGTCC</w:t>
      </w:r>
    </w:p>
    <w:p w14:paraId="71DE5164">
      <w:pPr>
        <w:rPr>
          <w:rFonts w:hint="eastAsia"/>
        </w:rPr>
      </w:pPr>
      <w:r>
        <w:rPr>
          <w:rFonts w:hint="eastAsia"/>
        </w:rPr>
        <w:t>&gt;OTU023438</w:t>
      </w:r>
    </w:p>
    <w:p w14:paraId="39ED4D0F">
      <w:pPr>
        <w:rPr>
          <w:rFonts w:hint="eastAsia"/>
        </w:rPr>
      </w:pPr>
      <w:r>
        <w:rPr>
          <w:rFonts w:hint="eastAsia"/>
        </w:rPr>
        <w:t>CCTACGGGTGGCTGCAGTGGGGAATATTGGACAATGGGCGAAAGCCTGATGGAGCAACGCCGCGTGAGTGAAGAAGGTTTTCGGATCGTAAAACTCTGTTGTAAGGGAAGAACAAGTGCAGTAGTAACTGGCTGCACCTTGACGGTACCTTATTAGAAAGCCACGGCTAACTACGTGCCAGCAGCCGCGGTAATACGTAGGTGGCAAGCGTTGTCCGGAATTATTGGGCGTAAAGCGCGCGCAGGCGGCCTTTTAAGTCTACCCGTGAAATGCCGGAGCTCAACTCCGTGCACGCCGGGGGATACTGGGAGGCTGGAGACATGTAGAGGCAAGCGGAATTCCGGGTGTAGCGGTGAAATGCGTAGATATCTGGAGGAACACCGGTGGCGAAGGCGGCATCCTGGACCGGTATTGACACTGAGGAGCGAAAGCCAGGGGAGCAAACGGGATTAGATACCCGTGTAGTCC</w:t>
      </w:r>
    </w:p>
    <w:p w14:paraId="0C680E66">
      <w:pPr>
        <w:rPr>
          <w:rFonts w:hint="eastAsia"/>
        </w:rPr>
      </w:pPr>
      <w:r>
        <w:rPr>
          <w:rFonts w:hint="eastAsia"/>
        </w:rPr>
        <w:t>&gt;OTU023439</w:t>
      </w:r>
    </w:p>
    <w:p w14:paraId="5D7193F2">
      <w:pPr>
        <w:rPr>
          <w:rFonts w:hint="eastAsia"/>
        </w:rPr>
      </w:pPr>
      <w:r>
        <w:rPr>
          <w:rFonts w:hint="eastAsia"/>
        </w:rPr>
        <w:t>CCTACGGGAGGCTGCAGTAGGGAATATTGCGCAATGGGGGAAACCCTGACGCAGCGACGCCGCGTGAGTGATGAAGGCCTTCGGGTCGTAAAGCTCTGTCGTATGGGAATAACACAATGAATGTACCATGCAAGAAAGGATCGGCTAACTTCGTGCCAGCAGCCGCGGTAAGACGAGGGGTGCAAGCGTTGCTCGGAATCACTGGGCGTAAAGCGTCCGCAGGCGGCTTGGTAAGTCGGGTGTGAAATCTTATGGCTTAACCATAAAAGTGCATCCGAAACTGCAGTGCTTGAGTACTTAAGAGGATCGCGGAATTCCCGGTGTAGAGGTGAAATTCGTAGATATTGGGAAGAACACCGGTGGCGAAGGCGGCTATCTGGACCGACATTGACGCTGAGGCGCGAAAGCGTGGGGAGCGAACAGGATTAGATACCCCGGTAGTCC</w:t>
      </w:r>
    </w:p>
    <w:p w14:paraId="1E0F8028">
      <w:pPr>
        <w:rPr>
          <w:rFonts w:hint="eastAsia"/>
        </w:rPr>
      </w:pPr>
      <w:r>
        <w:rPr>
          <w:rFonts w:hint="eastAsia"/>
        </w:rPr>
        <w:t>&gt;OTU023440</w:t>
      </w:r>
    </w:p>
    <w:p w14:paraId="12CB4F31">
      <w:pPr>
        <w:rPr>
          <w:rFonts w:hint="eastAsia"/>
        </w:rPr>
      </w:pPr>
      <w:r>
        <w:rPr>
          <w:rFonts w:hint="eastAsia"/>
        </w:rPr>
        <w:t>CCTACGGGTGGCTGCAGTGGGGAATATTGGGCAATGGGCGCAAGCCTGACCCAGCGACGCCGCGTGGGTGATGAAGGCCTTCGGGTCGTAAAGCCCTGTCGGGAGGAACGAACGATCTCAGCGTGAATAGCGCTGAGAAGTGACGGTACCTCCGAAGGAAGCACCGGCCAACTCCGTGCCAGCAGCCGCGGTAAGACGTAGGGGGCAAGCGTTGTCCGGAATCATTGGGCGTAAAGAGCGCGTAGGCGGTCCGGTAAGTCAGCTGTGAAAGTCAAGGGCTCAACCCTGGGATGCCGGTCGATACTGCCGGGCTAGAGTCCGGAAGAGGAGAGTGGAATTCCTGGTGTAGCGGTGAAATGCGCAGATATCAGGAAGAACACCCGTGGCGAAGGCGGCTCTCTGGGACGGTACTGACGCTGAGACGCGAAAGCGTGGGGAGCGAACAGGATTAGATACCCCAGTAGTCC</w:t>
      </w:r>
    </w:p>
    <w:p w14:paraId="1A232783">
      <w:pPr>
        <w:rPr>
          <w:rFonts w:hint="eastAsia"/>
        </w:rPr>
      </w:pPr>
      <w:r>
        <w:rPr>
          <w:rFonts w:hint="eastAsia"/>
        </w:rPr>
        <w:t>&gt;OTU023441</w:t>
      </w:r>
    </w:p>
    <w:p w14:paraId="4BDAD806">
      <w:pPr>
        <w:rPr>
          <w:rFonts w:hint="eastAsia"/>
        </w:rPr>
      </w:pPr>
      <w:r>
        <w:rPr>
          <w:rFonts w:hint="eastAsia"/>
        </w:rPr>
        <w:t>CCTACGGGGGGCAGCAGTAAGGAATATTGCACAATGGGCGCAAGCCTGATGCAGCAACGCCGCGTGAGCGATGAAGGCCTTCGGGTCGTAAAGCTCTGTTGTTAGGGAAGAACAAGTATCGGAGTAACTGCCGGTACCTTGACGGTACCTAACCAGAAAGCCACGGCTAACTACGTGCCAGCAGCCGCGGTAATACGTAGGTGGCAAGCGTTGTCCGGAATTATTGGGCGTAAAGCGCGCGCAGGCGGCGTGTTAAGTCAGCTGTGAAATCTCCAAGCTCAACTTGGAACGGCCAGCTGATACTGATGTGCTAGAGTGCAGAAGGGGCAATCGGAATTCTTGGTGTAGCGGTGAAATGCGTAGATATCGTCAAGAACACCTATAGCGAAGGCAGCTTACTAGGCTGTAACTGACGCTGAGGCACGAAAGTGTGGGGATCAAACAGGATTAGATACCCGGGTAGTCC</w:t>
      </w:r>
    </w:p>
    <w:p w14:paraId="00DEDA9D">
      <w:pPr>
        <w:rPr>
          <w:rFonts w:hint="eastAsia"/>
        </w:rPr>
      </w:pPr>
      <w:r>
        <w:rPr>
          <w:rFonts w:hint="eastAsia"/>
        </w:rPr>
        <w:t>&gt;OTU023442</w:t>
      </w:r>
    </w:p>
    <w:p w14:paraId="56D2F4E0">
      <w:pPr>
        <w:rPr>
          <w:rFonts w:hint="eastAsia"/>
        </w:rPr>
      </w:pPr>
      <w:r>
        <w:rPr>
          <w:rFonts w:hint="eastAsia"/>
        </w:rPr>
        <w:t>CCTACGGGGGGCAGCAGTGGGGAATATTGGACAATGGGCGCAAGCCTGATCCAGCCATGCCGCGTGAGTGATGACGGCCTTAGGGTTGTAAAGCTCTTTTGTCAGGGAAGAAACGGGAGTGGCTAATATCCATTCCTAATGACGGTACCTGAAGAATAAGCTCCGGCTAACTCCGTGCCAGCAGCCGCGGTAATACGGAGGGAGCTAGCGTTGTTCGGAATTACTGGGCGTAAAGCGCACGTAGGCGGCTATTCAAGTCGGGGGTGAAAGCCCGGGGCTCAACCCCGGAACTGCCCTCGAAACTAGATAGCTAGAATCATGGAGAGGTGAGTGGAATTCCGAGTGTAGAGGTGAAATTCGTAGATATTCGGAAGAACACCAGTGGCGAAGGCGACTCACTGGACATGTATTGACGCTGAGGCACGAAAGCGTGGGGATCAAACAGGATTAGATACCCCTGTAGTCC</w:t>
      </w:r>
    </w:p>
    <w:p w14:paraId="7C42CD24">
      <w:pPr>
        <w:rPr>
          <w:rFonts w:hint="eastAsia"/>
        </w:rPr>
      </w:pPr>
      <w:r>
        <w:rPr>
          <w:rFonts w:hint="eastAsia"/>
        </w:rPr>
        <w:t>&gt;OTU023443</w:t>
      </w:r>
    </w:p>
    <w:p w14:paraId="6063470B">
      <w:pPr>
        <w:rPr>
          <w:rFonts w:hint="eastAsia"/>
        </w:rPr>
      </w:pPr>
      <w:r>
        <w:rPr>
          <w:rFonts w:hint="eastAsia"/>
        </w:rPr>
        <w:t>CCTACGGGGGGCTGCAGTGGGGAATCTTGCGCAATGGGCGAAAGCCTGACGCAGCCATGCCGCGTGGATGATGAAGGCCTTAGGGTCGTAAAGCCCTTTTGCGGGGGACGATGATGACGGTACCCCGCGAATAAGCCACGGCTAACTACGTGCCAGCAGCCGCGGTAATACGTAGGTGGCAAGCGTTGTCCGGATTTACTGGGCGTAAAGGGCGCGCAGGCGGTTTGTCACGTCGGATGTGAAAACTCGGGGCTCAACCCCGAGCCTGCATACGATACGGGCAGACTTGAGTGTGGCAGGGGAGTCTGGAATTCCTGGTGTAGCGGTGAAATGCGCAGATATCAGGAGGAACACCGGTGGCGAAGGCGGGACTCTGGGCCGATACTGACGCTGAGGAGCGAAAGCGTGGGGAGCGAACAGGATTAGATACCCCTGTAGTCC</w:t>
      </w:r>
    </w:p>
    <w:p w14:paraId="1F79203A">
      <w:pPr>
        <w:rPr>
          <w:rFonts w:hint="eastAsia"/>
        </w:rPr>
      </w:pPr>
      <w:r>
        <w:rPr>
          <w:rFonts w:hint="eastAsia"/>
        </w:rPr>
        <w:t>&gt;OTU023444</w:t>
      </w:r>
    </w:p>
    <w:p w14:paraId="2CC34732">
      <w:pPr>
        <w:rPr>
          <w:rFonts w:hint="eastAsia"/>
        </w:rPr>
      </w:pPr>
      <w:r>
        <w:rPr>
          <w:rFonts w:hint="eastAsia"/>
        </w:rPr>
        <w:t>CCTACGGGAGGCTGCAGTAGGGAATCTTGCGCAATGGGCGAAAGCCTGACGCAGCGACGCCGCGTGAGGGATGAATGCCTTCGGGTTGTAAACCTCTTTCAGCAGGGACGAAGCCCTTTGGGTGACGGTACCTGCAGAAGAAGCCCCGGCCAACTCTGTGCCAGCAGCCGCGGTAAGACAGAGGGGGCAAGCGTTGCTCGGAATTACTGGGCGTAAAGGGCGCGTAGGCGGCCCGGTAAGTCCGCTGTAAAAGTCAAAGGCTCAACCTTTGAATGTCAGTGGATACTGCCGGGCTAGAGTCCGGAAGAGGCGAGTGGAATTCCACGTGTAGCGGTGAAATGCGTAGAGATGTGGAGGAACACCAGTGGCGAAGGCGACTTTCTGGTCTGTAACTGACACTGAGGCGCGAAAGCGTGGGGAGCGAACAGGATTAGATACCCTTGTAGTCC</w:t>
      </w:r>
    </w:p>
    <w:p w14:paraId="04E97CA7">
      <w:pPr>
        <w:rPr>
          <w:rFonts w:hint="eastAsia"/>
        </w:rPr>
      </w:pPr>
      <w:r>
        <w:rPr>
          <w:rFonts w:hint="eastAsia"/>
        </w:rPr>
        <w:t>&gt;OTU023445</w:t>
      </w:r>
    </w:p>
    <w:p w14:paraId="767361E8">
      <w:pPr>
        <w:rPr>
          <w:rFonts w:hint="eastAsia"/>
        </w:rPr>
      </w:pPr>
      <w:r>
        <w:rPr>
          <w:rFonts w:hint="eastAsia"/>
        </w:rPr>
        <w:t>CCTACGGGGGGCAGCAGTAAGGGATATTGCACAATGGGCGCAAGCCTGATGCAGCAACGCCGCGTGCAGGAAGAAGGGCTTCGGCTCGTAAACTGCTTTTCTGCGGGACGATAATGACGGTACCGCAGGAAGAAGTCTCGGCTAACTACGTGCCAGCAGCCGCGGTAAAACGTAGGAGGCGAGCGTTATCCGGATTTACTGGGCGTAAAGGGCGTGCAGGTGGCTGAATAAGTGGTGCGTGAAAGCGCCCGGCTCAACCGGGCGAGGCCGTGCCAAACTGTTCAACTAGAAACAGGCAGAGGAAAGTGGAATTCCACGTGTAGCGGTGAAATGCGTAGAGATGTGGAGGAACACCGATGGCGAAGGCAGCCTCCTGGGCCGATACTGACGCTCATGCACGAAAGCGTGGGGAGCAAACAGGATTAGATACCCGTGTAGTCC</w:t>
      </w:r>
    </w:p>
    <w:p w14:paraId="57CE5954">
      <w:pPr>
        <w:rPr>
          <w:rFonts w:hint="eastAsia"/>
        </w:rPr>
      </w:pPr>
      <w:r>
        <w:rPr>
          <w:rFonts w:hint="eastAsia"/>
        </w:rPr>
        <w:t>&gt;OTU023446</w:t>
      </w:r>
    </w:p>
    <w:p w14:paraId="2AFA8763">
      <w:pPr>
        <w:rPr>
          <w:rFonts w:hint="eastAsia"/>
        </w:rPr>
      </w:pPr>
      <w:r>
        <w:rPr>
          <w:rFonts w:hint="eastAsia"/>
        </w:rPr>
        <w:t>CCTACGGGGGGCAGCAGTCGGGAATTTTGGGCAATGGCCGAAAGGGCTGACCCAGCAACACCGCGTGAGTGAAGAAGGCCTTCGGGTTGTAAAGCTCTGTTGCCCGTGAAGAACGGTGCTGTCAGGAAATGGGCAGCACTTGACGGTAGCGGGTGAGGAAGCTCCGGCTAACTACGTGCCAGCAGCCGCGGTAATACGTAGGGAGCGAGCGTTGTCCGGAATTACTGGGCGTAAAGGGCGCGTAGGCGGCCCTGTTAGTCGAGTGTGAAAGGCCTGGGCTCAACCCAGGAACTGCGCTCGATACGGCAGGGCTAGAGTGTGATAGAGGATGGTGGAATTCCCGGTGTAGCGGTGAAATGCGTAGAGATCGGGAGGAACACCAGTGGCGAAGGCGGCCATCTGGATCAACACTGACGCTGAGGCACGAAAGCGTGGGGAGCAAACAGGATTAGATACCCTAGTAGTCC</w:t>
      </w:r>
    </w:p>
    <w:p w14:paraId="5942CDA3">
      <w:pPr>
        <w:rPr>
          <w:rFonts w:hint="eastAsia"/>
        </w:rPr>
      </w:pPr>
      <w:r>
        <w:rPr>
          <w:rFonts w:hint="eastAsia"/>
        </w:rPr>
        <w:t>&gt;OTU023447</w:t>
      </w:r>
    </w:p>
    <w:p w14:paraId="68EDAC85">
      <w:pPr>
        <w:rPr>
          <w:rFonts w:hint="eastAsia"/>
        </w:rPr>
      </w:pPr>
      <w:r>
        <w:rPr>
          <w:rFonts w:hint="eastAsia"/>
        </w:rPr>
        <w:t>CCTACGGGGGGCAGCAGTGGGGAATCTTGCGCAATGGGCGAAAGCCTGAAGCAGCAACGCCGCGTGAGGGATGAAGGCCTTCGGGTTGTAAACCTCTTTTCTCAGGGACGATGATGACGGTACCTGAGGAATAAGCCACGGCTAACTACGTGCCAGCAGCCGCGGTAATACGTAGGTGGCAAGCGTTGTCCGGATTTACTGGGCGTAAAGAGCGCGCAGGCGGTCGGATCAGTCGAATGTGAAAGCCCCCGGCTCAACTGGGGAGGGTCATTGGAAACTGGGAGACTTGAGTGCAGGAGAGAAAAGTGGAATTCCACGTGTAGCGGTGAAATGCGTAGAGATGTGGAGGAACACCAGTGGCGAAGGCAGGTGACTAAACCGTAACTGACGCTGAGGCTCGAAAGCGTGGGGATCAAACAGGATTAGATACCCGAGTAGTCC</w:t>
      </w:r>
    </w:p>
    <w:p w14:paraId="6CA10394">
      <w:pPr>
        <w:rPr>
          <w:rFonts w:hint="eastAsia"/>
        </w:rPr>
      </w:pPr>
      <w:r>
        <w:rPr>
          <w:rFonts w:hint="eastAsia"/>
        </w:rPr>
        <w:t>&gt;OTU023448</w:t>
      </w:r>
    </w:p>
    <w:p w14:paraId="07ED9BFD">
      <w:pPr>
        <w:rPr>
          <w:rFonts w:hint="eastAsia"/>
        </w:rPr>
      </w:pPr>
      <w:r>
        <w:rPr>
          <w:rFonts w:hint="eastAsia"/>
        </w:rPr>
        <w:t>CCTACGGGTGGCTGCAGTCGAGAATCTTCGGCAATGGGCGAAAGCCTGACCGAGCGACGCCGCGTGCGGGATGAAGGCCTTCGGGTTGTAAACCCCTTTCAGGAGGGAAGAAATTGACGGTACCTCCAGAATAAGGACCTGCTAACTACGTGCCAGCAGCCGCGGTCATACGTAGGGTCCAAGCGTTATCCGGAATTACTGGGCGTAAAGAGTTGCGTAGGTGGCAGAGTAAGTAGATAGTGAAAGCGTGTGGCTCAACCATACATCCATTATCTAAACTGCTCAGCTAGAGGATGAGAGAGGTAGATGGAATTTCTGATGTAGGGGTAATATCCGTAGATATCAGAAGGAACACCGATGGCGTAAGCAGTCTACTGGCTCATTCCTGACACTAAGGCACGAAAGCGTGGGGAGCAAACAGGATTAGATACCCCGGTAGTCC</w:t>
      </w:r>
    </w:p>
    <w:p w14:paraId="79F0A5DD">
      <w:pPr>
        <w:rPr>
          <w:rFonts w:hint="eastAsia"/>
        </w:rPr>
      </w:pPr>
      <w:r>
        <w:rPr>
          <w:rFonts w:hint="eastAsia"/>
        </w:rPr>
        <w:t>&gt;OTU023449</w:t>
      </w:r>
    </w:p>
    <w:p w14:paraId="02D7C9BC">
      <w:pPr>
        <w:rPr>
          <w:rFonts w:hint="eastAsia"/>
        </w:rPr>
      </w:pPr>
      <w:r>
        <w:rPr>
          <w:rFonts w:hint="eastAsia"/>
        </w:rPr>
        <w:t>CCTACGGGCGGCAGCAGTGGGGAATTTTTCGCAATGGGGGAAACCCTGACGAAGCAACGCCGCGTGGAGGATGAAGGTCTTCGGATCGTAAACTCCTGTCGATCGGGACGAACAGCACTGGGCCCAATACGCCCGGTGCTCGACTGTACCGGAAGAGGAAGGGACGGCTAACTTCGTGCCAGCAGCCGCGGTAATACGAAGGTCCCGAGCGTTGTTCGGAATCACTGGGCGTAAAGGGAGCGTAGGCGGCGCGGTAAGTCAGATGTGAAATCCCGGGGCTCAACCCCGGAACTGCATCCGATACTGCCGTGCTAGAGGATTGGAGAGGTAGCTGGAATTCTTGGTGTAGCAGTGAAATGCGTGGAGATCAAGAGGAACACTCGTGGCGAAAGCGAGCTACTGGACAATATCTGACGCTGAGGCTCGAAGGCCAGGGTAGCGAAAGGGATTAGATACCCCTGTAGTCC</w:t>
      </w:r>
    </w:p>
    <w:p w14:paraId="5C3AE43A">
      <w:pPr>
        <w:rPr>
          <w:rFonts w:hint="eastAsia"/>
        </w:rPr>
      </w:pPr>
      <w:r>
        <w:rPr>
          <w:rFonts w:hint="eastAsia"/>
        </w:rPr>
        <w:t>&gt;OTU023450</w:t>
      </w:r>
    </w:p>
    <w:p w14:paraId="26455E83">
      <w:pPr>
        <w:rPr>
          <w:rFonts w:hint="eastAsia"/>
        </w:rPr>
      </w:pPr>
      <w:r>
        <w:rPr>
          <w:rFonts w:hint="eastAsia"/>
        </w:rPr>
        <w:t>CCTACGGGTGGCAGCAGTAGGGAATCTTGCGCAATGGGCGAAAGCCTGACGCAGCGACGCCGCGTGAGGGATGAAGGCCTTCGGGTTGTAAACCTCTTTCAGCGGGGACGAAATTGACGGTACCCGCAGAAGAAGGTCCGGCCAACTACGTGCCAGCAGCCGCGGTAAGACGAACCGTGCGAACGTTGTTCGGAATCACTGGGCTTAAAGGGCGCGTAGGCGGCCCGCCCGGTCGGGGGTGAAAGCTTTCGGCTTAACCGAAAAACGGCCTCCGATACCGGCGGGCTCGAGCGAGGTAGGGGCGGGCGGAACTTCCGGTGGAGCGGTGAAATGCGCAGATATCGGGAAGAACACCGGTGGCGAAGGCGGCTCTCTGGACCTGTCCTGACGCTCAGGCGCGAAAGCTAGGGGAGCGAACAGGATTAGATACCCTTGTAGTCC</w:t>
      </w:r>
    </w:p>
    <w:p w14:paraId="3D117DF8">
      <w:pPr>
        <w:rPr>
          <w:rFonts w:hint="eastAsia"/>
        </w:rPr>
      </w:pPr>
      <w:r>
        <w:rPr>
          <w:rFonts w:hint="eastAsia"/>
        </w:rPr>
        <w:t>&gt;OTU023451</w:t>
      </w:r>
    </w:p>
    <w:p w14:paraId="058E64A3">
      <w:pPr>
        <w:rPr>
          <w:rFonts w:hint="eastAsia"/>
        </w:rPr>
      </w:pPr>
      <w:r>
        <w:rPr>
          <w:rFonts w:hint="eastAsia"/>
        </w:rPr>
        <w:t>CCTACGGGGGGCTGCAGTCGGGAATTTTGCTCAATGGGCGCAAGCCTGAAGCAGCAACGCCGCGTGAGGGATGAAGGCCTTCGGGTTGTAAACCTCTTTTATCAGGGACGATTATGACGGTACCTGATGAATAAGCCACGGCTAACTACGTGCCAGCAGCCGCGGTAATACGTAGGTGGCAAGCGTTATTCGGAATTATTGGGCGTAAAGGGCGCGTAGGCGGCTTGGCAAGTGGAAGGTGAAATCCCTCGGCTTAACCGAGGAACTGCCCTCCAAACTGCTTTGCTTGAGGCCGGGAGAGGCGAGTGGAATTCCCAGTGTAGCGGTGAAATGCGTAGAGATGGGGGAGAACACTCGTGGCGAAGGCGGCCAGCTGGCCCAGTCCTGACGCTGAGGCGCGACAGCGTGGGGAGCAAACAGGATTAGATACCCGTGTAGTCC</w:t>
      </w:r>
    </w:p>
    <w:p w14:paraId="42472FFE">
      <w:pPr>
        <w:rPr>
          <w:rFonts w:hint="eastAsia"/>
        </w:rPr>
      </w:pPr>
      <w:r>
        <w:rPr>
          <w:rFonts w:hint="eastAsia"/>
        </w:rPr>
        <w:t>&gt;OTU023452</w:t>
      </w:r>
    </w:p>
    <w:p w14:paraId="48BA75B6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CCTTCGGGTCGTAAAGCTCTGTTGTTAGGGAAGAACAAGTACCGGAGTAACTGCCGGTACCTTGACGGTACCTGAGGAGGAAGCCACGGCTAACTACGTGCCAGCAGCCGCGGTAATACGTAGGTGGCAAGCGTTGTCCGGATTTACTGGGCGTAAAGGGCGTGCAGGCGGTTGATTAAGTCTAGCGTGAAAGCTCCCGGCTAAACCGGGAGAGGTCGTTGGATACTGATTGACTAGAGGACGGTAGAGGCGAGTGGAATTCCGGGTGTAGCGGTGAAATGCGTAGATATCAGGAGGAACACCTGTGGCGAAAGCGGCTCACTGGACCATAACTGACGCTGAGGCGCGAAAGCTAGGGGAGCAAACAGGATTAGATACCCTTGTAGTCC</w:t>
      </w:r>
    </w:p>
    <w:p w14:paraId="4282EC84">
      <w:pPr>
        <w:rPr>
          <w:rFonts w:hint="eastAsia"/>
        </w:rPr>
      </w:pPr>
      <w:r>
        <w:rPr>
          <w:rFonts w:hint="eastAsia"/>
        </w:rPr>
        <w:t>&gt;OTU023453</w:t>
      </w:r>
    </w:p>
    <w:p w14:paraId="5FD1FC04">
      <w:pPr>
        <w:rPr>
          <w:rFonts w:hint="eastAsia"/>
        </w:rPr>
      </w:pPr>
      <w:r>
        <w:rPr>
          <w:rFonts w:hint="eastAsia"/>
        </w:rPr>
        <w:t>CCTACGGGAGGCTGCAGTGGGGAATATTGCGCAATGGGCGAAAGCCTGACGCAGCGACGCCGCGTGTGGGATGACGGCCTTCGGGTTGTAAACCACTGTCGGGAGGGACGAATGCGCCGCAAGGCGAGTGACGGTACCTCCAAAGGAAGCACCGGCTAACTCCGTGCCAGCAGCCGCGGTAATACAGAGGATGCAAGCGTTATCCGGAATGATTGGGCGTAAAGCGTCTGTAGGTGGCTTTTTAAGTCCGCCGTCAAATCCCAGGGCTCAACCTGGAGATGCCACCCGAGACTGCCATGGCTAGAGTCCGGTAGGGGACCACGGAATTCCTGGTGTAGCGGTGAAATGCGCAGATATCAGGAGGAACACCGGTAGCGAAGGCGGGTTGCTGGGCCACACCTGACGCTGAGACGCGAAAGCGTGGGGAGCAAACAGGATTAGATACCCCTGTAGTCC</w:t>
      </w:r>
    </w:p>
    <w:p w14:paraId="76FCE1B7">
      <w:pPr>
        <w:rPr>
          <w:rFonts w:hint="eastAsia"/>
        </w:rPr>
      </w:pPr>
      <w:r>
        <w:rPr>
          <w:rFonts w:hint="eastAsia"/>
        </w:rPr>
        <w:t>&gt;OTU023454</w:t>
      </w:r>
    </w:p>
    <w:p w14:paraId="0D0DBF13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TCCGGCTAACTCCGTGCCAGCAGCCGCGGTAATACGGAGGGAGCTAGCGTTGTTCGGAATTACTGGGCGTAAAGCGTACGTAGGCGGTGGCTTGTGTCAGGTGTGAAAGCCCCGGGCTTAACCTGGGAATTGCGCTTGAAACTAGGTCGCTAGAGTGCGTCAGAGGGGGGTGGAATTCCACGTGTAGCAGTGAAATGCGTAGAGATGTGGAGGAACACCGATGGCGAAGGCAGCCCCCTGGGTCAAGACTGACGCTCATGCACGAAAGCGTGGGGAGCAAACAGGATTAGATACCCTAGTAGTCC</w:t>
      </w:r>
    </w:p>
    <w:p w14:paraId="2B0E87B5">
      <w:pPr>
        <w:rPr>
          <w:rFonts w:hint="eastAsia"/>
        </w:rPr>
      </w:pPr>
      <w:r>
        <w:rPr>
          <w:rFonts w:hint="eastAsia"/>
        </w:rPr>
        <w:t>&gt;OTU023455</w:t>
      </w:r>
    </w:p>
    <w:p w14:paraId="61BB6B8A">
      <w:pPr>
        <w:rPr>
          <w:rFonts w:hint="eastAsia"/>
        </w:rPr>
      </w:pPr>
      <w:r>
        <w:rPr>
          <w:rFonts w:hint="eastAsia"/>
        </w:rPr>
        <w:t>CCTACGGGAGGCTGCAGTAACGAATCTTCCCCAATGCACGCAAGTGTGAGGGAGCGACGCCGCGTGTGGGACGAAGTCCTTCGGGATGTAAACCACTGTCAGGGGCTACCAAGTTCTGAGGAGCCCCAGAGGAAGGCACGGCTAACTCTGTGCCAGCAGCCGCGGTAAGACAGAGGTGCCGAGCGTTAGGCGGAATCACTGGGCTTAAAGGGTGCGTAGGAGGGCAGGGAAGTCCGTGGTGAAATCCTAGAGCTTAACTCTAGAACTGCCGTGGATACTCTCTGTCTTGAATCCCGTGGAGATGAGCGGAATATGTCATGTAGCGGTGAAATGCTTAGATATGACATAGAACACCAATTGCGAAGGCAGCTCGCTACACGAATATTGACTCTGAGGCACGAAAGCGTGGGGATCAAACAGGATTAGATACCCCAGTAGTCC</w:t>
      </w:r>
    </w:p>
    <w:p w14:paraId="68B3073A">
      <w:pPr>
        <w:rPr>
          <w:rFonts w:hint="eastAsia"/>
        </w:rPr>
      </w:pPr>
      <w:r>
        <w:rPr>
          <w:rFonts w:hint="eastAsia"/>
        </w:rPr>
        <w:t>&gt;OTU023456</w:t>
      </w:r>
    </w:p>
    <w:p w14:paraId="3FEB2D0D">
      <w:pPr>
        <w:rPr>
          <w:rFonts w:hint="eastAsia"/>
        </w:rPr>
      </w:pPr>
      <w:r>
        <w:rPr>
          <w:rFonts w:hint="eastAsia"/>
        </w:rPr>
        <w:t>CCTACGGGAGGCTGCAGTAGGGAATCTTGCGCAATGGGCGAAAGCCTGACGCAGCAACGCCGCGTGCGGGATGAAGGCCCTCGGGTTGTAAACCGCTTTCAGCAGGGACGAAGATGACGGTACCTGCAGAAGAAGCCCCGGCCAACTACGTGCCAGCAGCCGCGGTAACACGTAGGGGGCAAGCGTTGTCCGGAGTGACTGGGCGTAAAGGGCGCGCAGGCGGTTGGATAAGTGAGGCATGAAAGCCCCATGGCTAAACCTGGGGAGGTTGTCTGAGACTGTCTGACTAGAGTACGATAGAGGGGTGTAGAATTCCGCGTGTAGCAGTGAAATGCGTAGAGATGTGGAGGAACACCGATGGCGAAGGCAGCCCCCTGGGACGTTACTGACGCTGAGACGCGAAAGCGTGGGGAGCAAACAGGATTAGATACCCCGGTAGTCC</w:t>
      </w:r>
    </w:p>
    <w:p w14:paraId="349121FC">
      <w:pPr>
        <w:rPr>
          <w:rFonts w:hint="eastAsia"/>
        </w:rPr>
      </w:pPr>
      <w:r>
        <w:rPr>
          <w:rFonts w:hint="eastAsia"/>
        </w:rPr>
        <w:t>&gt;OTU023457</w:t>
      </w:r>
    </w:p>
    <w:p w14:paraId="238C2AFB">
      <w:pPr>
        <w:rPr>
          <w:rFonts w:hint="eastAsia"/>
        </w:rPr>
      </w:pPr>
      <w:r>
        <w:rPr>
          <w:rFonts w:hint="eastAsia"/>
        </w:rPr>
        <w:t>CCTACGGGGGGCAGCAGTTAGGAATTTTGGGCAATGGGGGCAACCCTGACCCAGCAACGCCGCGTGGGTGATGAAGGCCTTCGGGTCGTAAAGCCCTTTTCCCAGGGACGATGGTGACGGTACCTGGGGAATCAGCCCCGGCTAACTACGTGCCAGCAGCCGCGGTAATACGTAGGGGGCAAGCGTTGTCCGGATTTATTGGGCGTAAAGCGCTCGCAGGCGGTCGGCCGCGTCGTGCGTGAAGGCCCTCGGCTCAACCGGGGGTGGTCGTGCGATACGGGTCGACTGGAGGTAGGTAGGGGGACGCGGAATTCCCGGTGTAGTGGTGGAATGCGTAGAGATCGGGAGGAACACCGGCGGCGAAGGCGGCATCCTGGCCCTGTACTGACGCTGAGGCGCGAGAGCGTGGGGAGCGAACCGGATTAGATACCCGGGTAGTCC</w:t>
      </w:r>
    </w:p>
    <w:p w14:paraId="42EC50C3">
      <w:pPr>
        <w:rPr>
          <w:rFonts w:hint="eastAsia"/>
        </w:rPr>
      </w:pPr>
      <w:r>
        <w:rPr>
          <w:rFonts w:hint="eastAsia"/>
        </w:rPr>
        <w:t>&gt;OTU023458</w:t>
      </w:r>
    </w:p>
    <w:p w14:paraId="23EC5716">
      <w:pPr>
        <w:rPr>
          <w:rFonts w:hint="eastAsia"/>
        </w:rPr>
      </w:pPr>
      <w:r>
        <w:rPr>
          <w:rFonts w:hint="eastAsia"/>
        </w:rPr>
        <w:t>CCTACGGGAGGCTGCAGTGAGGAATATTGCCCAATGGAGGCAACTCTGAGGCAGCGACGCCGCGTGGGTGAAGAAGGCCTTCGGGTCGTAAAGCCCTTTTCTGCGTGACGAGCAAGGACGGTAGCGCAGGAAAAAGTCTCGGCTAACTACGTGCCAGCAGCCGCGGTAAAACGTAGGAGGCAAGCGTTATCCGGAGTTACTGGGCGTAAAGGGAGCGTAGGCGGACAGTTAAGTCAGAGGTGAAAGCCCAGGGCTCAACCTTGGAATTGCCTTTGATACTGGCTGTCTTGAGTATGGGAGAGGTGTGTGGAACTCCGAGTGTAGAGGTGAAATTCGTAGATATTCGGAAGAACACCAGTGGCGAAGGCGACACACTGGCCCATTACTGACGCTGAGGCTCGAAAGCGTGGGGAGCAAACAGGATTAGATACCCCTGTAGTCC</w:t>
      </w:r>
    </w:p>
    <w:p w14:paraId="7DD5004B">
      <w:pPr>
        <w:rPr>
          <w:rFonts w:hint="eastAsia"/>
        </w:rPr>
      </w:pPr>
      <w:r>
        <w:rPr>
          <w:rFonts w:hint="eastAsia"/>
        </w:rPr>
        <w:t>&gt;OTU023459</w:t>
      </w:r>
    </w:p>
    <w:p w14:paraId="7C9A3080">
      <w:pPr>
        <w:rPr>
          <w:rFonts w:hint="eastAsia"/>
        </w:rPr>
      </w:pPr>
      <w:r>
        <w:rPr>
          <w:rFonts w:hint="eastAsia"/>
        </w:rPr>
        <w:t>CCTACGGGCGGCTGCAGTGAGGAATATTGCACAATGGACGCAAGTCTGATGCAGCAACGCCGCGTGGAGGATGACGGCCCTTGGGTTGTAAACTCCTTTTTTCAGGGAAGAGTGAGGACGGTACCTGAAGAATAAGTCACGGCTAACTACGTGCCAGCAGCCGCGGTAATACGTAGGTGGCAAGCGTTATCCGGAATTACTGGGCGTAAAGCGCACGCAGGCGGTTAATTAAGTTGGGTGTTTAAGCCCGGGGCTCAACCCCGGTTCGCATCCAAAACTGGTTGACTTGAGTGTAGGAGAGGAAAGTGGAATTCCACGTGTAGCGGTGAAATGCGTAGAGATGTGGAGGAACACCAGTGGCGAAGGCGGCTTCCTGGCCTGTAACTGACGCTGAGGCGCGAAAGCGTGGGGAGCAAACAGGATTAGATACCCTAGTAGTCC</w:t>
      </w:r>
    </w:p>
    <w:p w14:paraId="31DF2EC2">
      <w:pPr>
        <w:rPr>
          <w:rFonts w:hint="eastAsia"/>
        </w:rPr>
      </w:pPr>
      <w:r>
        <w:rPr>
          <w:rFonts w:hint="eastAsia"/>
        </w:rPr>
        <w:t>&gt;OTU023460</w:t>
      </w:r>
    </w:p>
    <w:p w14:paraId="0D66BBE1">
      <w:pPr>
        <w:rPr>
          <w:rFonts w:hint="eastAsia"/>
        </w:rPr>
      </w:pPr>
      <w:r>
        <w:rPr>
          <w:rFonts w:hint="eastAsia"/>
        </w:rPr>
        <w:t>CCTACGGGGGGCTGCAGTCGAGAATCTTCGGCAATGAGCGCAAGCTTGACCGAGCGACGCCGCGTGCGGGATGAAGGCCCTCGGGTTGTAAACCGCTGTCGTAGGGGAGGAAATCTATCGGGGTTCTCCCCGGTAGTTGACCTATCCTAGGAGGAAGTACGGGCTAAGTTCGTGCCAGCAGCCGCGGTAAGACGAACCGTACGAACGTTATTCGGAATTACTGGGCTTAAAGGGTGCGTAGGCGGTGCGGTAAGTGAGGTGTGAAATCCCACGGCTCAACCGTGGAATTGCGCTTCATACTGCCGTGCTGGAGGGAGACAGGGGTAAGCGGAACTGATGGTGGAGCGGTGAAATGCGTAGATATCGAGAGGAACACCTGAGGTGAAGACGGGTTGCTGGGCCGACACTGACGCTGAGTGCGCGAAAGCCAGGGGAGCAAACGGGATTAGATACCCTGGTAGTCC</w:t>
      </w:r>
    </w:p>
    <w:p w14:paraId="27F0FA6E">
      <w:pPr>
        <w:rPr>
          <w:rFonts w:hint="eastAsia"/>
        </w:rPr>
      </w:pPr>
      <w:r>
        <w:rPr>
          <w:rFonts w:hint="eastAsia"/>
        </w:rPr>
        <w:t>&gt;OTU023461</w:t>
      </w:r>
    </w:p>
    <w:p w14:paraId="22417E08">
      <w:pPr>
        <w:rPr>
          <w:rFonts w:hint="eastAsia"/>
        </w:rPr>
      </w:pPr>
      <w:r>
        <w:rPr>
          <w:rFonts w:hint="eastAsia"/>
        </w:rPr>
        <w:t>CCTACGGGGGGCAGCAGTCGGGAATTTTGGACAATGGGCGGAAGCCTGATCCAGCAACGCCGCGTGAGGGATGACGGCCTTCGGGTTGTAAACCTCTGTTGCCATTGACGAAGCTGCCCTTTTGGGGTGGTGACGGTAGGTGGTGAGGAAGCACCGGCCAACTACGTGCCAGCAGCCGCGGTAATACGTAGGGTGCAAGCGTTGTCCGGAATCACTGGGCGTAAAGAGCGTGTAGGCGGTTCGGTAAGTCTGTCGTGAAATCCTGGGGCTCAACCCCGGAACTGCCTTTGATACTGGGTGTCTAGAGTCCGGAAGAGGTGAGTGGAATTCCGAGTGTAGAGGTGAAATTCGTAGATATTGGGAAGAACACCGATGGCGAAGGCAGCCATCTGGACCGACACTGACGCTGAGGCGCGAAAGCGTGGGGAGCAAACAGGATTAGATACCCCTGTAGTCC</w:t>
      </w:r>
    </w:p>
    <w:p w14:paraId="559FAC10">
      <w:pPr>
        <w:rPr>
          <w:rFonts w:hint="eastAsia"/>
        </w:rPr>
      </w:pPr>
      <w:r>
        <w:rPr>
          <w:rFonts w:hint="eastAsia"/>
        </w:rPr>
        <w:t>&gt;OTU023462</w:t>
      </w:r>
    </w:p>
    <w:p w14:paraId="1216A5A6">
      <w:pPr>
        <w:rPr>
          <w:rFonts w:hint="eastAsia"/>
        </w:rPr>
      </w:pPr>
      <w:r>
        <w:rPr>
          <w:rFonts w:hint="eastAsia"/>
        </w:rPr>
        <w:t>CCTACGGGGGGCAGCAGTGGGGAATCTTGCTCAATGGGCGAAAGCCTGAAGCAGCGACGCCGCGTGTGGGAAGAAGGTCTTCGGATTGTAAACCACTTTCAGGAGGGAAGAAGCGCAAGTGACGGTACCTCCAGAAGAAGGCCCGGCCAACTACGTGCCAGCAGCCGCGGTAATACGTAGGTGGCAAGCGTTATCCGGAATTACTGGGCGTAAAGCGCACGCAGGCGGCGCGTTAAGTCTGACGTGAAAGAACCTGGCTTAACTGGGGGAGGTCGTTGGAGACTGGCGGGCTTGAGGACATGAGAGGGGTGCGGAATTCCCGGTGTAGTGGTGGAATGCGTAGAGATCGGGAGGAACACCAGTGGCGAAAGCGGCACCCTGGCATGGACCTGACGCTCAGGTGCGAAAGCGTGGGGAGCGAACGGGATTAGATACCCTGGTAGTCC</w:t>
      </w:r>
    </w:p>
    <w:p w14:paraId="7E38D346">
      <w:pPr>
        <w:rPr>
          <w:rFonts w:hint="eastAsia"/>
        </w:rPr>
      </w:pPr>
      <w:r>
        <w:rPr>
          <w:rFonts w:hint="eastAsia"/>
        </w:rPr>
        <w:t>&gt;OTU023463</w:t>
      </w:r>
    </w:p>
    <w:p w14:paraId="76B24FAC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CAGGGAAGAACAAGTACGGGAGTAACTGCCCGTACCTTGACGGTACCTGACCAGAAAGCCACGGCTAACTACGTGCCAGCAGCCGCGGTAATACGTAGGGGGCGAGCGTTACTCGGAATTACTGGGCGTAAAGCGTGCGTAGGTGGCCGCATAAGTCGGATGTGAAAGCCCTGGGCTTAACCTGGGAATGGCATTCGATACTGTGTGGCTAGAGTCTGATAGAGGGAAGTGGAATTCCAGGTGTAGCGGTGAAATGCGTAGATATCTGGAGGAACACCGGTGGCGAAGGCGGCTCTCTGGGACGTGACTGACGCTGAGACGCGAAAGCGTGGGGAGCGAACAGGATTAGATACCCGTGTAGTCC</w:t>
      </w:r>
    </w:p>
    <w:p w14:paraId="3B97F093">
      <w:pPr>
        <w:rPr>
          <w:rFonts w:hint="eastAsia"/>
        </w:rPr>
      </w:pPr>
      <w:r>
        <w:rPr>
          <w:rFonts w:hint="eastAsia"/>
        </w:rPr>
        <w:t>&gt;OTU023464</w:t>
      </w:r>
    </w:p>
    <w:p w14:paraId="65EFDB45">
      <w:pPr>
        <w:rPr>
          <w:rFonts w:hint="eastAsia"/>
        </w:rPr>
      </w:pPr>
      <w:r>
        <w:rPr>
          <w:rFonts w:hint="eastAsia"/>
        </w:rPr>
        <w:t>CCTACGGGGGGCTGCAGTGGGGAATATTGCGCAATGGGCGAAAGCCTGACGCAGCAACGCCGCGTGGGGGATGACGGCCTTCGGGTTGTAAACCTCTTTCGACAGGGACGAAGCTTTCGGGTGACGGTACCTGTAGAAGAAGCACCGGCTAACTACGTGCCAGCAGCCGCGGTAATACGTAGGGTGCGAGCGTTGTCCGGATTTATTGGGCGTAAAGAGCTCGTAGGCGGTTTGTCGCGTCTATCGTGAAAACCAGGAGCTTAACTTCTGGCTTGCGGTGGATACGGGCAGACTTGAGTTCGGTAGGGGAGACTGGAATTCCTGGTGTAGCGGTGAAATGCGTAGATATCATTTGGAACGCCAATGGTGAAAACAGGTTGCTGGGGATGTGCTGACGCTGAGACACGAAAGCCAGGGGAGCGAACGGGATTAGATACCCTTGTAGTCC</w:t>
      </w:r>
    </w:p>
    <w:p w14:paraId="7CD1C79B">
      <w:pPr>
        <w:rPr>
          <w:rFonts w:hint="eastAsia"/>
        </w:rPr>
      </w:pPr>
      <w:r>
        <w:rPr>
          <w:rFonts w:hint="eastAsia"/>
        </w:rPr>
        <w:t>&gt;OTU023465</w:t>
      </w:r>
    </w:p>
    <w:p w14:paraId="7B277BB2">
      <w:pPr>
        <w:rPr>
          <w:rFonts w:hint="eastAsia"/>
        </w:rPr>
      </w:pPr>
      <w:r>
        <w:rPr>
          <w:rFonts w:hint="eastAsia"/>
        </w:rPr>
        <w:t>CCTACGGGCGGCTGCAGTGGGGAATATTGGACAATGGGGGCAACCCTGATCCAGCGACGCCGCGTGGGTGAAGAAGGCCTGCGGGTTGTAAAGCCCTTTCGGTTGGGAAGAAAAGTTGCGGCCTAACACGTCGCGACCTTGACGTAACCAACTAAAGAAGCACCGGCTAACTCTGTGCCAGCAGCCGCGGTAATACAGAGGGTGCAAGCGTTGTTCGGAATTACTGGGCGTAAAGCGTGCGCAGGCGGTTCGTTGTGTCTGATGTGAAAGCCCCGGGCTCAACCTGGGAACTGCATTGGAAACTGGCGGACTGGAGTGTGGCAGAGGGGGGTGGAATTCCGCGTGTAGCAGTGAAATGCGTAGAGATGTGGAGGAACACCGATGGCGAAGGCAGCCCCCTGGGTCAAGATTGACGCTCATGCACGAAAGCGTGGGGAGCAAACAGGATTAGATACCCCAGTAGTCC</w:t>
      </w:r>
    </w:p>
    <w:p w14:paraId="4E25D940">
      <w:pPr>
        <w:rPr>
          <w:rFonts w:hint="eastAsia"/>
        </w:rPr>
      </w:pPr>
      <w:r>
        <w:rPr>
          <w:rFonts w:hint="eastAsia"/>
        </w:rPr>
        <w:t>&gt;OTU023466</w:t>
      </w:r>
    </w:p>
    <w:p w14:paraId="25F28404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GTAAGCTAATACCTTGCTGTTTTGACGTTACCGACAGAATAAGCACCGGCTAACTCTGTGCCAGCAGCCGCGGTAAAACGTAGGAGGCGAGCGTTATCCGGATTTACTGGGCGTAAAGCGCGTGTAGGCGGCGTGACAAGTCGGGTGTGAAAGCCCTCAGCTCAACTGAGGAAGTGCGCCCGAAACTGTCGTGCTTGAGTGCCGGAGAGGGTGGCGGAATTCCCCAAGTAGAGGTGAAATGCGTAGAGATCCGGAGGAACACCAGCGGCGAAGGCGGCACTCTAGGCCGCACCTGACGCTGAGACGCGACAGCACGGGGAGCGAACGGGATTAGATACCCCTGTAGTCC</w:t>
      </w:r>
    </w:p>
    <w:p w14:paraId="20094F3E">
      <w:pPr>
        <w:rPr>
          <w:rFonts w:hint="eastAsia"/>
        </w:rPr>
      </w:pPr>
      <w:r>
        <w:rPr>
          <w:rFonts w:hint="eastAsia"/>
        </w:rPr>
        <w:t>&gt;OTU023467</w:t>
      </w:r>
    </w:p>
    <w:p w14:paraId="36EEB093">
      <w:pPr>
        <w:rPr>
          <w:rFonts w:hint="eastAsia"/>
        </w:rPr>
      </w:pPr>
      <w:r>
        <w:rPr>
          <w:rFonts w:hint="eastAsia"/>
        </w:rPr>
        <w:t>CCTACGGGAGGCAGCAGTAGGGAATCTTCCGCAATGGACGCAAGTCTGACGGAGCAACGCCGCGTGAGTGATGAAGGCCCTCGGGTTGTAAACTGCTTTTGTACGGAACGAAAAGGCTCTGGTTAATACCTGGGGCTCATGACGGTACCGTAAGAATAAGCACCGGCTAACTACGTGCCAGCAGCCGCGGTAAAACGTAGGAGACAAGCGTTATCCGGAGTTACTGGGCGTAAAGGGCGTGTAGGCGGCTTTTTAAGTCTGAAGTGAAACGCCAGGGCTCAACCCTGGAACTGCTTCGGATACTGGGAAGCTTGAGTACTCTAGAGGGCAGTGGAATTCCGGGTGTAGTGGTGAAATGCGTAGAGATCCGGAGGAACACCAGAGGCGAAGGCGGCACCCTAAGCCGTACCTGACACTGAGACGCGACAGCACGGGGAGCGAACGGGATTAGATACCCTGGTAGTCC</w:t>
      </w:r>
    </w:p>
    <w:p w14:paraId="63B09882">
      <w:pPr>
        <w:rPr>
          <w:rFonts w:hint="eastAsia"/>
        </w:rPr>
      </w:pPr>
      <w:r>
        <w:rPr>
          <w:rFonts w:hint="eastAsia"/>
        </w:rPr>
        <w:t>&gt;OTU023468</w:t>
      </w:r>
    </w:p>
    <w:p w14:paraId="3F87B8FC">
      <w:pPr>
        <w:rPr>
          <w:rFonts w:hint="eastAsia"/>
        </w:rPr>
      </w:pPr>
      <w:r>
        <w:rPr>
          <w:rFonts w:hint="eastAsia"/>
        </w:rPr>
        <w:t>CCTACGGGGGGCTGCAGTGAGGAATATTGGACAATGGCCGAGAGGCTGATCCAGCCATGCCGCGTGCAGGATGACTGCCCTATGGGTTGTAAACTGCTTTTATACGGGAAGAAACCCACCTACGTGTAGGTGGCTGACGGTACCGTAAGAATAAGGACCGGCTAACTCCGTGCCAGCAGCCGCGGTAATACGGAGGGTCCGAGCGTTATCCGGAATCATTGGGTTTAAAGGGTCCGTAGGCGGGCCGTTAAGTCAGGGGTGAAAGTCTGCGGCTCAACCGTAGAATTGCCTTTGATACTGGCGGTCTTGAGTCATGGTGGGGTCGCCGGAACATGTGGTGTAGCGGTGAAATGCGTAGATATCAAGAGGAACGCCGGTGGCGAAAGCGATTCTCTGGATCGTTCCTGACACTGAGGCGCGAAAGCTAGGGGAGCAAACAGGATTAGATACCCCGGTAGTCC</w:t>
      </w:r>
    </w:p>
    <w:p w14:paraId="71D35449">
      <w:pPr>
        <w:rPr>
          <w:rFonts w:hint="eastAsia"/>
        </w:rPr>
      </w:pPr>
      <w:r>
        <w:rPr>
          <w:rFonts w:hint="eastAsia"/>
        </w:rPr>
        <w:t>&gt;OTU023469</w:t>
      </w:r>
    </w:p>
    <w:p w14:paraId="14E3D55E">
      <w:pPr>
        <w:rPr>
          <w:rFonts w:hint="eastAsia"/>
        </w:rPr>
      </w:pPr>
      <w:r>
        <w:rPr>
          <w:rFonts w:hint="eastAsia"/>
        </w:rPr>
        <w:t>CCTACGGGGGGCAGCAGTAGGGAATTTTCCACAATGGGCGAAAGCCTGATGGAGCAACGCCGCGTGCAGGATGAAGGCCTTCGGGTTGTAAACTGCTTTTAATCGTGACGATTATGACGGTAGCGATTGAATAAGGATCGGCTAACTCCGTGCCAGCAGCCGCGGTCATACGGAGGATCCGAGCGTTATCCGGAATCACTGGGCGTAAAGGGCGCGTAGGTGGTTTGGTAAGTGTGTGGTGAAAGCCCGGGGCTCAACCCCGGGTCTGCCGCGCAAACTGCTGAACTTGAGCACACTAGAGGCAGGTAGAATTCCGGGTGTAGCGGTGGAATGCGTAGAGATCCGGAAGAAGACCGGTGGCGAAGGCGGCCTGCTGGGGTGGAGCTGACACTGAGGCGCGACAGCGTGGGGAGCAAACAGGATTAGATACCCCAGTGTCC</w:t>
      </w:r>
    </w:p>
    <w:p w14:paraId="15CAD002">
      <w:pPr>
        <w:rPr>
          <w:rFonts w:hint="eastAsia"/>
        </w:rPr>
      </w:pPr>
      <w:r>
        <w:rPr>
          <w:rFonts w:hint="eastAsia"/>
        </w:rPr>
        <w:t>&gt;OTU023470</w:t>
      </w:r>
    </w:p>
    <w:p w14:paraId="5A51CCFF">
      <w:pPr>
        <w:rPr>
          <w:rFonts w:hint="eastAsia"/>
        </w:rPr>
      </w:pPr>
      <w:r>
        <w:rPr>
          <w:rFonts w:hint="eastAsia"/>
        </w:rPr>
        <w:t>CCTACGGGTGGCTGCAACTAGGAATCTTGCGCAATGGGCGAAAGCCTGACGCAGCGACGCCGCGTGCGGGAAGAAGGCCTTCGGGTTGTAAACCGCTTTCAGGAGGGACGAAGCCACTCGGGTTAATAGCCCAGAGGGTGACGGTACCTCCAGAAGAAGCCCCGGCTAACTACGTGCCAGCAGCCGCGGTAATACGTAGGGGGCAAGCGTTGTCCGGATTTATTGGGCGTAAAGAGTTGCGTAGGTGGTTTGTCAAGCGAATAGTGAAATCTTGTGGCTCAACCAAGGAAGTGCATCCGAAACTGCTGAGCTTGAGTACGAAAGAGGATCGCGGAATTCCCGGTGTAGAGGTGAAATGCGTAGAGATCGGGAGGAAGGCCGGTGGCGAAGGCGGCGCTCTGGAACGTTTCTGACGCTGAGGCTCGAAAGCGTGGGGAGCAAACAGGATTAGATACCCCTGTAGTCC</w:t>
      </w:r>
    </w:p>
    <w:p w14:paraId="0847EFA3">
      <w:pPr>
        <w:rPr>
          <w:rFonts w:hint="eastAsia"/>
        </w:rPr>
      </w:pPr>
      <w:r>
        <w:rPr>
          <w:rFonts w:hint="eastAsia"/>
        </w:rPr>
        <w:t>&gt;OTU023471</w:t>
      </w:r>
    </w:p>
    <w:p w14:paraId="31B18187">
      <w:pPr>
        <w:rPr>
          <w:rFonts w:hint="eastAsia"/>
        </w:rPr>
      </w:pPr>
      <w:r>
        <w:rPr>
          <w:rFonts w:hint="eastAsia"/>
        </w:rPr>
        <w:t>CCTACGGGTGGCAGCAGTGGGGAATATTGGACAATGGGCGAAAGCCTGATCCAGCGACGCCGCGTGGGTGAAGAAGGCCTGCGGGTTGTAAAGCCCTTTCGGTGGGGAAGAAAAGCCTCGACCTAACACGTCGGGGTATTGACGTAACCTACTAAAGAAGCACCGGCTAACTCTGTGCCAGCAGCCGCGGTAATACAGAGGGTGCGAGCGTTAATCGGAATTACTGGGCGTAAAGCGCGCGTAGGCGGCTTTGCAAGTCGGATGTGAAAGCCCTCGGCTCAACCGAGGAAGTGCACCCGAAACTGCACGACTTGAGTATCGGAGAGGGTGACGGAATTCCTGGTGTAGCGGTGAAATGCGTAGATATCAGGAGGAACACCTGCGGTGTAGACGGCTTTCTGGACCATTACTGACACTGAGACACGAAAGCGTGGGTAGCAAACAGGATTAGATACCCCTGTAGTCC</w:t>
      </w:r>
    </w:p>
    <w:p w14:paraId="287292C6">
      <w:pPr>
        <w:rPr>
          <w:rFonts w:hint="eastAsia"/>
        </w:rPr>
      </w:pPr>
      <w:r>
        <w:rPr>
          <w:rFonts w:hint="eastAsia"/>
        </w:rPr>
        <w:t>&gt;OTU023472</w:t>
      </w:r>
    </w:p>
    <w:p w14:paraId="1202DC0E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TCCGGCTAACTCCGTGCCAGCAGCCGCGGTAATACGGAGGGAGCTAGCGTTGTTCGGAATTACTGGGCGTAAAGGGTACGTAGGCGGTTCTTTAGGTGGGGTGTGACATCTCCAAGCTTAACTTGGAGCGGCCGCTCCAAACCAAAGGACTTGAGTCGTGCAGATGTCGGTGGAATTGCCAGTGTAGCAGTGAAATGCGTAGAGATTGGCAGGAACACCAAGGGCGCAAGCAGCCGACAGGGCACGAACTGACGCTGAGGTACGACAGCGTGGGGAGCGAACAGGATTAGATACCCCAGTAGTCC</w:t>
      </w:r>
    </w:p>
    <w:p w14:paraId="2650C116">
      <w:pPr>
        <w:rPr>
          <w:rFonts w:hint="eastAsia"/>
        </w:rPr>
      </w:pPr>
      <w:r>
        <w:rPr>
          <w:rFonts w:hint="eastAsia"/>
        </w:rPr>
        <w:t>&gt;OTU023473</w:t>
      </w:r>
    </w:p>
    <w:p w14:paraId="4EB4A784">
      <w:pPr>
        <w:rPr>
          <w:rFonts w:hint="eastAsia"/>
        </w:rPr>
      </w:pPr>
      <w:r>
        <w:rPr>
          <w:rFonts w:hint="eastAsia"/>
        </w:rPr>
        <w:t>CCTACGGGGGGCTGCAGTGGGGAATATTGCACAATGGGCGAAAGCCTGATGCAGCGACGCCGCGTGGAGGAAGAAGGTCTTCGGATTGTAAACTCCTGTTGAGTGGGAAGAAAGATACTTGGTGAATACCCAAGTAGGATGACGGTACCACTCGAGGAAGCACCGGCAAACTTCGTGCCAGCAGCCGCGGTAATACGAAGGGTGCAAGCGTTATTCGGAGTTATTGGGCGTAAAGGGCGCGTAGGCGGTCTGTTAAGTCTGATGTGAAATCCCCTCGCTCAACGAGGGAACTGCGTCGGATACTGGCAAGCTTGAGTACCGGAGAGGAAGGTGGAATTCCCGGTGTAGCGGTGAAATGCGTAGATATCGGGAGGAACATCTGTGGCGAAGGCGACACCCTGGACCAGCACTGACACTGAGGCACGAAAGCGTGGGGAGCAAACAGGATTAGATACCCTAGTAGTCC</w:t>
      </w:r>
    </w:p>
    <w:p w14:paraId="71C39F18">
      <w:pPr>
        <w:rPr>
          <w:rFonts w:hint="eastAsia"/>
        </w:rPr>
      </w:pPr>
      <w:r>
        <w:rPr>
          <w:rFonts w:hint="eastAsia"/>
        </w:rPr>
        <w:t>&gt;OTU023474</w:t>
      </w:r>
    </w:p>
    <w:p w14:paraId="3B8F4940">
      <w:pPr>
        <w:rPr>
          <w:rFonts w:hint="eastAsia"/>
        </w:rPr>
      </w:pPr>
      <w:r>
        <w:rPr>
          <w:rFonts w:hint="eastAsia"/>
        </w:rPr>
        <w:t>CCTACGGGAGGCAGCAGTGGGGAATATTGGACAATGGGGGCAACCCTGATCCAGCGACGCCGCGTGGGTGAAGAAGGCCTGCGGGTTGTAAAGCCCTTTCGGTTGGGAAGAAAAGCTGTGACCTAACACGTTGCGGCCTTGACGTAACCAACTAAAGAAGCACCGGCTAACTCTGTGCCAGCAGCCGCGGTAATACAGAGGGTGCAAGCGTTAATCGGAATTACTGGGCGTAAAGCGCGCGTAGGTGGATATTTAAGTCGGATGTGAAAGCCCCGGGCTCAACCTGGGAATTGCATTGGTGACTGCACGGCTAGAGTGTGTCAGAGGGAGGTAGAATTCCACGTGTAGCAGTGAAATGCGTAGAGATGTGGAGGAACACCGATGGCGAAGGCAATCCCCTGGGCCTGCACTGACGCTCATGCACGAAAGCGTGGGGAGCAAACAGGATTAGATACCCTTGTAGTCC</w:t>
      </w:r>
    </w:p>
    <w:p w14:paraId="46DC84D6">
      <w:pPr>
        <w:rPr>
          <w:rFonts w:hint="eastAsia"/>
        </w:rPr>
      </w:pPr>
      <w:r>
        <w:rPr>
          <w:rFonts w:hint="eastAsia"/>
        </w:rPr>
        <w:t>&gt;OTU023475</w:t>
      </w:r>
    </w:p>
    <w:p w14:paraId="07AF66C5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ACTGTCGCCCGGGACAAATCAATGATGGTACCGGGAGAGGAAGCCCCGGCTAACTTCGTGCCAGCAGCCGCGGTAATACGAAGGGGGCTAGCGTTGTTCGGATTTACTGGGCGTAAAGGGCGCGTAGGCGGCCTGCTAAGTCGAACGTGAAATCCCTGGGCTCAACCCAGGAACTGCGTCCGATACTGGTTGGCTTGAATCCGGGAGAGGGATGTGGAATTCCCGGTGTAGCGGTGAAATGCGTAGATATCTGGAGGAACACCGGTGGCGAAGGCGGCATCCTGGACCAACACTGACACTGATGAGCGAAAGCCAGGGGAGCAAACGGGATTAGATACCCGTGTAGTCC</w:t>
      </w:r>
    </w:p>
    <w:p w14:paraId="40AAEFB3">
      <w:pPr>
        <w:rPr>
          <w:rFonts w:hint="eastAsia"/>
        </w:rPr>
      </w:pPr>
      <w:r>
        <w:rPr>
          <w:rFonts w:hint="eastAsia"/>
        </w:rPr>
        <w:t>&gt;OTU023476</w:t>
      </w:r>
    </w:p>
    <w:p w14:paraId="5647160C">
      <w:pPr>
        <w:rPr>
          <w:rFonts w:hint="eastAsia"/>
        </w:rPr>
      </w:pPr>
      <w:r>
        <w:rPr>
          <w:rFonts w:hint="eastAsia"/>
        </w:rPr>
        <w:t>CCTACGGGGGGCTGCAGTAAGGAATATTCCACAATGGGCGAAAGCCTGATGGAGCGACGCCGCGTGCGGGAAGAAGGCCTTCGGGTTGTAAACCCCTTTCAGGAGGGACGAAGCCTGGTCGGTGAATAGCCGGCCCAGGTGACGGTACCTCCACAAGAAGCCCCGGCTAACTACGTGCCAGCAGCCGCGGTAATACGTAGGGGGCAAGCGTTGTCCGGAATCATTGGGCGTACAGCGCGCGCAGGCGGTCCACTACGTGCCGTGTGACAGACGTCGGCTTAACCGACGTAGGCCAGGGTACACGGGTGAACTTGAGGCAGAGAGAGGGATGTGGAATACCCGGTGGAGCGGTGAAATGCGTAGAGATCGGGTGGAACACCAGTGGCGAAGGCGGCATCCTGGCCCTGACCTGACGCTGAGGCGCGAGAGCGTGGGGAGCAAACGGGATTAGATACCCCAGTAGTCC</w:t>
      </w:r>
    </w:p>
    <w:p w14:paraId="78DA253D">
      <w:pPr>
        <w:rPr>
          <w:rFonts w:hint="eastAsia"/>
        </w:rPr>
      </w:pPr>
      <w:r>
        <w:rPr>
          <w:rFonts w:hint="eastAsia"/>
        </w:rPr>
        <w:t>&gt;OTU023477</w:t>
      </w:r>
    </w:p>
    <w:p w14:paraId="2F08EB0E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TAAGTGCTAGTTGAATAAGCTGGCACCTTGACGGTACCTAACCAGAAAGCCACGGCTAACTACGTGCCAGCAGCCGCGGTAATACGAAGGGGGCTAGCGTTGTTCGGAATTACTGGGCGTAAAGAGCGTGTAGGCGGCCAGGTAGGTCGGTTGTGAAAACTGGAGGCTCAACCTTCAGAGGTCGACCGAAACCATCTGGCTAGAGTCCGGGAGAGGAGAGTGGAATTCCTGGTGTAGCGGTGAAATGCGTAGATATCAGGAGGAACACCAGTGGCGAAGGCGGCCACCTGGACGGATACTGACGCTGAGACGCGAAAGCGTGGGTAGCAAACAGGATTAGATACCCCTGTAGTCC</w:t>
      </w:r>
    </w:p>
    <w:p w14:paraId="116A055C">
      <w:pPr>
        <w:rPr>
          <w:rFonts w:hint="eastAsia"/>
        </w:rPr>
      </w:pPr>
      <w:r>
        <w:rPr>
          <w:rFonts w:hint="eastAsia"/>
        </w:rPr>
        <w:t>&gt;OTU023478</w:t>
      </w:r>
    </w:p>
    <w:p w14:paraId="713BBAE8">
      <w:pPr>
        <w:rPr>
          <w:rFonts w:hint="eastAsia"/>
        </w:rPr>
      </w:pPr>
      <w:r>
        <w:rPr>
          <w:rFonts w:hint="eastAsia"/>
        </w:rPr>
        <w:t>CCTACGGGTGGCTGCAGCGGGGAATATTGCGCAATGGGCGCAAGCCTGATCCAGCCATGCCGCGTGAGTGATGAAGGCCTTAGGGTTGTAAACCTCTTTCAGGAGGGACGAAGGTTCAGGCGCGAATAGCGTCCTGGACTGACGGTACCGTTTGTAAGCTCCGGCTAACTCCGTGCCAGCAGCCGCGGTAATACGGGGGGAGCAAGCGTTGTTCGGATTTACTGGGCGTAAAGGGCGCGTAGGCGGCCAGCGCAAGTCAGTTGTGAAATCTCCGGGCTTAACTCGGAAAGGTCAACTGATACTGCGCGGCTAGAGTGCGGAAGGGGCAACTGGAATTCTTGGTGTAGCGGTGAAATGCGTAGATATCAAGAGGAACACCTGCGGCGAAGGCGGGTTGCTGGGCCGACACTGACGCTGAGGCGCGAAAGCTAGGGGAGCGAACGGGATTAGATACCCTGGTAGTCC</w:t>
      </w:r>
    </w:p>
    <w:p w14:paraId="539595AF">
      <w:pPr>
        <w:rPr>
          <w:rFonts w:hint="eastAsia"/>
        </w:rPr>
      </w:pPr>
      <w:r>
        <w:rPr>
          <w:rFonts w:hint="eastAsia"/>
        </w:rPr>
        <w:t>&gt;OTU023479</w:t>
      </w:r>
    </w:p>
    <w:p w14:paraId="679C4F23">
      <w:pPr>
        <w:rPr>
          <w:rFonts w:hint="eastAsia"/>
        </w:rPr>
      </w:pPr>
      <w:r>
        <w:rPr>
          <w:rFonts w:hint="eastAsia"/>
        </w:rPr>
        <w:t>CCTACGGGCGGCAGCAGTGGGGAATATTGCACAATGGGCGAAAGCCTGACGCAGCAACGCCGCGTGTGTGATGAAGGTCTTCGGATCGTAAAGCACTGTCGCGAGGGACGAATAAGGTACGGGCGAACAGTCCGTGCCGATGACGGTACCTCGAGAGGAAGCACCGGCTAACTCTGTGCCAGCAGCCGCGGTAATACAGAGGGTGCGAGCGTTGTTCGGAATTACTGGGCGTAAAGGATGCGTAGGCGGATATTTAAGTGAGATGTGAAATTCCCGGGCTTAACTTGGGAGCTGCATTTCAAACTGGGTATCTAGAGTGTGGGAGAGGAAAGTGGAATTCCTAGTGTAGCGGTGAAATGCGTAGAGATGTGGAGGAACACCAGTGGCGAAGGCGGCTCTTTGGTCTGTAACTGACGCTGAGGCGCGAAAGCGTGGGGAGCAAACAGGATTAGATACCCCAGTAGTCC</w:t>
      </w:r>
    </w:p>
    <w:p w14:paraId="424D5069">
      <w:pPr>
        <w:rPr>
          <w:rFonts w:hint="eastAsia"/>
        </w:rPr>
      </w:pPr>
      <w:r>
        <w:rPr>
          <w:rFonts w:hint="eastAsia"/>
        </w:rPr>
        <w:t>&gt;OTU023480</w:t>
      </w:r>
    </w:p>
    <w:p w14:paraId="3FBFF0CB">
      <w:pPr>
        <w:rPr>
          <w:rFonts w:hint="eastAsia"/>
        </w:rPr>
      </w:pPr>
      <w:r>
        <w:rPr>
          <w:rFonts w:hint="eastAsia"/>
        </w:rPr>
        <w:t>CCTACGGGTGGCTGCAGTGAGGAATATTGCACAATGGGCGCCAGCCTGATGCAGCAACGCCGCGTGAGGGACGAAGGCCTTCGGGTCGTAAACCTCTTTTCTGGGGGAAGAGACAGGACGGTACCTCAGGAATAAGTCTCGGCTAACTACGTGCCAGCAGCCGCGGTAAAACGTAGGAGGCGAGCGTTATCCGGATTTACTGGGCGTAAAGCGCACGCAGGCGGCCGGGTGAGTCGGATGTGAAAGCTCCCGGCTCAACTGGGAGAGGTCGTACAAGACTGGCGGACTGGAGTGTGGTAGGGGAAGGTGGAATTCCGGGTGTAGTGGTGAAATGCGTAGATATCCGGAGGAACACCAGTGGCGAAAGCGGCCTTCTAGACCACAACTGACGCTCAGACGCGAAAGCTAGGGTAGCAAACGGGATTAGATACCCGTGTAGTCC</w:t>
      </w:r>
    </w:p>
    <w:p w14:paraId="21FF87A9">
      <w:pPr>
        <w:rPr>
          <w:rFonts w:hint="eastAsia"/>
        </w:rPr>
      </w:pPr>
      <w:r>
        <w:rPr>
          <w:rFonts w:hint="eastAsia"/>
        </w:rPr>
        <w:t>&gt;OTU023481</w:t>
      </w:r>
    </w:p>
    <w:p w14:paraId="2FE3EF6C">
      <w:pPr>
        <w:rPr>
          <w:rFonts w:hint="eastAsia"/>
        </w:rPr>
      </w:pPr>
      <w:r>
        <w:rPr>
          <w:rFonts w:hint="eastAsia"/>
        </w:rPr>
        <w:t>CCTACGGGTGGCTGCAGTGAGGAATATTGGTCAATGGACGCAAGTCTGAACCAGCCATGCCGCGTGCAGGATGACGGTCCTATGGATTGTAAACTGCTTTTGTACGAGAAGAAACACTCCTACGTGTAGGAATTTGACGGTATCGTAAGAATAAGGATCGGCTAACTCCGTGCCAGCAGCCGCGGTAATACGGAGGATCCAAGCGTTATCCGGAATCATTGGGTTTAAAGGGTGCGTAGGCGGACTATTAAGTCAGTGGTGAAAGCTTGCAGCTTAACTGTAAAATTGCCATTGAAACTGATAGTCTCGAATATGGTTGAGGTGGTTGGAATGTATCATGTAGCGGTGAAATGCTTAGATATGATACAGAACACCGATTGCGAAGGCAGATCACTAAACCATTATTGACGCTGAGGCACGAAAGCGTGGGGATCAAACAGGATTAGATACCCCGGTAGTCC</w:t>
      </w:r>
    </w:p>
    <w:p w14:paraId="7F2A16CC">
      <w:pPr>
        <w:rPr>
          <w:rFonts w:hint="eastAsia"/>
        </w:rPr>
      </w:pPr>
      <w:r>
        <w:rPr>
          <w:rFonts w:hint="eastAsia"/>
        </w:rPr>
        <w:t>&gt;OTU023482</w:t>
      </w:r>
    </w:p>
    <w:p w14:paraId="237C17AC">
      <w:pPr>
        <w:rPr>
          <w:rFonts w:hint="eastAsia"/>
        </w:rPr>
      </w:pPr>
      <w:r>
        <w:rPr>
          <w:rFonts w:hint="eastAsia"/>
        </w:rPr>
        <w:t>CCTACGGGAGGCTGCAGTGGGGAATATTGGACAATGGGGGGAACCCTGATCCAGCGATGCCGTGTGGGTGAAGAAGGCCTTCGGGTTGTAAAGCCCTTTAGGTTGGGAAGAAGTGTGTAATTTGAACAGAGTTACACATTGACGGTACTGACAGAATAAGCACCGGCAAACTCTGTGCCAGCAGCCGCGGTAATACAGAGGGTGCGAGCGTTAATCGGATTTACTGGGCGTAAAGGGCACGTAGGCGGGTTATTGGGTGTGATGTGAAAGCCCCGGGCTTAACCTGGGAACTGCATTTGAGACTGCATTGCTAGAGTATGGGAGAGGGAAGTGGAATTTCAGGTGTAGCGGTGAAATGCGTAGATATCTGAAGGAACATCAGTGGCGAAAGCGACTTCCTGGACCAATACTGACGCTCATGTGCGAAAGCGTGGGGAGCAAACAGGATTAGATACCCCTGTAGTCC</w:t>
      </w:r>
    </w:p>
    <w:p w14:paraId="51F5E8B2">
      <w:pPr>
        <w:rPr>
          <w:rFonts w:hint="eastAsia"/>
        </w:rPr>
      </w:pPr>
      <w:r>
        <w:rPr>
          <w:rFonts w:hint="eastAsia"/>
        </w:rPr>
        <w:t>&gt;OTU023483</w:t>
      </w:r>
    </w:p>
    <w:p w14:paraId="5B610652">
      <w:pPr>
        <w:rPr>
          <w:rFonts w:hint="eastAsia"/>
        </w:rPr>
      </w:pPr>
      <w:r>
        <w:rPr>
          <w:rFonts w:hint="eastAsia"/>
        </w:rPr>
        <w:t>CCTACGGGGGGCTGCAGTCGAGAATCTTCGGCAATGGGCGCAAGCCTGACCGAGCGATGCCGCGTGCGGGATGAAGGCCCTTGGGTTGTAAACCGCTGTCAGAGGGGATGAAGGCGCTGTGAAGAACAGCGCTTGACAGAGCCTCAGAGGAAGGGCGGGCTAAGTTCGTGCCAGCAGCCGCGGTAACACGAACTGCCCGAGCGTTATTCGGAATCACTGGGCGTAAAGGGCGCGTAGGCGGCCTGCTAAGTCGAACGTGAAATCCCTGGGCTCAACCCAGGAACTGCGTCCGAGACTGGGAGGCTAGAATCCGGGAGAGGGATGTGGAATTCCAGGTGTAGCGGTGAAATGCGTAGATATCGGGAGGAACACCAGTGGCGAAGGCGACTTTCTGGTCTGTAACTGACGCTGAGGCGCGAAAGCCAGGGGAGCAAACGGGATTAGATACCCTGGTAGTCC</w:t>
      </w:r>
    </w:p>
    <w:p w14:paraId="45E909DE">
      <w:pPr>
        <w:rPr>
          <w:rFonts w:hint="eastAsia"/>
        </w:rPr>
      </w:pPr>
      <w:r>
        <w:rPr>
          <w:rFonts w:hint="eastAsia"/>
        </w:rPr>
        <w:t>&gt;OTU023484</w:t>
      </w:r>
    </w:p>
    <w:p w14:paraId="554E94DB">
      <w:pPr>
        <w:rPr>
          <w:rFonts w:hint="eastAsia"/>
        </w:rPr>
      </w:pPr>
      <w:r>
        <w:rPr>
          <w:rFonts w:hint="eastAsia"/>
        </w:rPr>
        <w:t>CCTACGGGCGGCAGCAGTAGGGAATCTTCCGCAATGGACGAAAGTCTGACGGAGCAACGCCGCGTGAGCGAAGAAGGTCTTCGGATCGTAAAGCTCTGTCAGTGGGAACGAATAAGTCGGTTAATACCCGATGATGACGGTACCCGCAAAGGAAGCACCGGCTAACTACGTGCCAGCAGCCGCGGTAATACGTAGGGGGCAAGCGTTGTCCGGAATTATTGGGCGTAAAGCGCGCGCAGGCGGTCTTTTAAGTCTGATGTGAAATCTCGCGGCTCAACCGTGAGCGGTCATTGGAAACTGGGGGACTTGAGTGCAGAAGAGGAGAGTGGAATTCCACGTGTAGCGGTGAAATGCGTAGAGATGTGGAGGAACACCAGTGGCGAAGGCGACTCTCTGGTCTGTAACTGACGCTGAGGCGCGAAAGCGTGGGGAGCGAACAGGATTAGATACCCCTGTAGTCC</w:t>
      </w:r>
    </w:p>
    <w:p w14:paraId="06B7063A">
      <w:pPr>
        <w:rPr>
          <w:rFonts w:hint="eastAsia"/>
        </w:rPr>
      </w:pPr>
      <w:r>
        <w:rPr>
          <w:rFonts w:hint="eastAsia"/>
        </w:rPr>
        <w:t>&gt;OTU023485</w:t>
      </w:r>
    </w:p>
    <w:p w14:paraId="56B6FD16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TAGGGGGCGAGCGTTGTCCGGATTTATTGGGCGTAAAGAGCTCGTAGGCGGCTTGATAAGTCGGGTGTGAAATCTCCAGGCTCAACCTGGAGAGGCCATTCGATACTGTCATGGCTAGAGTCCGGTAGGGGACCACGGAATTCCTGGTGTAGCGGTGAAATGCGTAGAGATCGGGCGGAACACCCGTGGCGAAGGCGGCCACCTGGGCTGCACCTGACGCTGAGGTGCGAAGGCGTGGGGAGCGAACGGGATTAGATACCCCAGTAGTCC</w:t>
      </w:r>
    </w:p>
    <w:p w14:paraId="48E85DE2">
      <w:pPr>
        <w:rPr>
          <w:rFonts w:hint="eastAsia"/>
        </w:rPr>
      </w:pPr>
      <w:r>
        <w:rPr>
          <w:rFonts w:hint="eastAsia"/>
        </w:rPr>
        <w:t>&gt;OTU023486</w:t>
      </w:r>
    </w:p>
    <w:p w14:paraId="406E3F5B">
      <w:pPr>
        <w:rPr>
          <w:rFonts w:hint="eastAsia"/>
        </w:rPr>
      </w:pPr>
      <w:r>
        <w:rPr>
          <w:rFonts w:hint="eastAsia"/>
        </w:rPr>
        <w:t>CCTACGGGGGGCTGCAGTGGGGAATCTTGCGCAATGGGCGAAAGCCTGACGCAGCAACGCCGCGTGGGGGACGAAGGCCTTCGGGTTGTAAACTCCTGTCAGAGGGAACGACGGTCGGCGGGGGAGAAGCCCGCCTGGCCAGACGGTACCCTCAAAGGAAGCCCCGGCTAATTCCGTGCCAGCAGCCGCGGTAATACGGAAGGGGCAAGCGTTGTTCGGAATCACTGGGCTTAAAGGGCGCGTAGGCGGGCCAGCCAGTCCGGGGTGAAAGTCACAGGCTCAACCTGTGAATGCCGCTGGAAACTGTCTGGCTAGAGTCCGGGAGGGGCGAGTGGAATTCCTGGTGTAGCGGTGAAATGCGCAGATATCGGGAGGAACACCGGTGGCGAAGGCGGCCCCCTGGTTGGATACTGACGCTGAGACGCGAAAGCGTGGGGAGCAAACAGGATTAGATACCCCTGTAGTCC</w:t>
      </w:r>
    </w:p>
    <w:p w14:paraId="1B96A413">
      <w:pPr>
        <w:rPr>
          <w:rFonts w:hint="eastAsia"/>
        </w:rPr>
      </w:pPr>
      <w:r>
        <w:rPr>
          <w:rFonts w:hint="eastAsia"/>
        </w:rPr>
        <w:t>&gt;OTU023487</w:t>
      </w:r>
    </w:p>
    <w:p w14:paraId="5AFB83A0">
      <w:pPr>
        <w:rPr>
          <w:rFonts w:hint="eastAsia"/>
        </w:rPr>
      </w:pPr>
      <w:r>
        <w:rPr>
          <w:rFonts w:hint="eastAsia"/>
        </w:rPr>
        <w:t>CCTACGGGGGGCTGCAGTGGGGAATATTGGACAATGGGCGCAAGCCTGATCCAGCCATGCCGCGTGCGTGAAGAAGGCCTTAGGGTTGTAAAGCACTTTTGTCCGGAACGAAACGCGCTGAGCTAATACCTCGGCGTAATGACGGTACCGGAAGAATAAGCACCGGCTAACTACGTGCCAGCAGCCGCGGTAATACGTAGGGTGCAAGCGTTAATCGGAATTACTGGGCGTAAAGCGTGCGCAGGCGGCTTTGCAAGACAGATGTGAAATCCCCGGGCTTAACCTGGGAATTGCGCTTGAAACTAGCGGGCTTGAGTGCGGCAGAGGGGGGTGGAATTCCCGGTGTAGCGGTGGAATGCGTAGAGATCCGGAAGAACACCGGTGGCGAAGGCGGTTAGCTGGGCAGTTGCTGACACTGAGGCGCGACAGCGTGGGGAGCAAACAGGATTAGATACCCGTGTAGTCC</w:t>
      </w:r>
    </w:p>
    <w:p w14:paraId="17365F02">
      <w:pPr>
        <w:rPr>
          <w:rFonts w:hint="eastAsia"/>
        </w:rPr>
      </w:pPr>
      <w:r>
        <w:rPr>
          <w:rFonts w:hint="eastAsia"/>
        </w:rPr>
        <w:t>&gt;OTU023488</w:t>
      </w:r>
    </w:p>
    <w:p w14:paraId="3804B445">
      <w:pPr>
        <w:rPr>
          <w:rFonts w:hint="eastAsia"/>
        </w:rPr>
      </w:pPr>
      <w:r>
        <w:rPr>
          <w:rFonts w:hint="eastAsia"/>
        </w:rPr>
        <w:t>CCTACGGGTGGCTGCAGTGGGGAATATTGCGCAATGGGCGAAAGCCTGACGCAGCGACGCCGCGTGAGGGATGAAGGCCTTCGGGTTGTAAACCTCTTTCAGCAGGGAAGAAGCGAAAGTGACGGTACCTGCAGAAGAAGCACCGGCTAACTACGTGCCAGCAGCCGCGGTAATACGTAGGGTGCGAGCGTTGTCCGGATTTATTGGGCGTAAAGGGCTCGTAGGTGGTTTGTCGCGTTGGTCGTGTAATCCTGGGGCTTAACTTCGGGGCTGCGGCTGATACGGGCAGGCTTGAGTTCGGTTGGGGAGAGGGTAGTGGAATTCCCGGTGTAGTGGTGAAATGCGTAGATATCGGGAGGAACACCAGTGGCGAAGGCGACTTTCTGGTCTGTAACTGACGCTGAGGCGCGAAAGCGTGGGGAGCAAACAGGATTAGATACCCTTGTAGTCC</w:t>
      </w:r>
    </w:p>
    <w:p w14:paraId="764FF35F">
      <w:pPr>
        <w:rPr>
          <w:rFonts w:hint="eastAsia"/>
        </w:rPr>
      </w:pPr>
      <w:r>
        <w:rPr>
          <w:rFonts w:hint="eastAsia"/>
        </w:rPr>
        <w:t>&gt;OTU023489</w:t>
      </w:r>
    </w:p>
    <w:p w14:paraId="67E41474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TCTTCGGATTGTAAACCGCTGTCGGGGGGGATGAAATGTCCTGGAGCTATCTCCGGGATTTGACAGAGCCCCAGAGGAAGCACGGGCTAAGTTCGTGCCAGCAGCCGCGGTAATACGAACTGTGCAAACGTTATTCGGAATCACTGGGCTTAAAGGGTGCGTAGGCGGTCTGTTAAGTCAGGTGTGAAATCCCCCGGCTCAACCGGGGAACAGCGCTTGAAACTAGCAGACTGGAGTGAGGTAAGGGTGTGTGGAACTTCCAGTGGAGCGGTGAAATGCGTAGATATAGGAAGGAACACCAGTGGCGAAGGCGACCACCTGGACTGATACTGACACTGAGGTGCGAAAGCGTGGGGAGCAAACAGGATTAGATACCCCTGTAGTCC</w:t>
      </w:r>
    </w:p>
    <w:p w14:paraId="0CC793C8">
      <w:pPr>
        <w:rPr>
          <w:rFonts w:hint="eastAsia"/>
        </w:rPr>
      </w:pPr>
      <w:r>
        <w:rPr>
          <w:rFonts w:hint="eastAsia"/>
        </w:rPr>
        <w:t>&gt;OTU023490</w:t>
      </w:r>
    </w:p>
    <w:p w14:paraId="35529D34">
      <w:pPr>
        <w:rPr>
          <w:rFonts w:hint="eastAsia"/>
        </w:rPr>
      </w:pPr>
      <w:r>
        <w:rPr>
          <w:rFonts w:hint="eastAsia"/>
        </w:rPr>
        <w:t>CCTACGGGTGGCTGCAGTGGGGAATATTGCGCAATGGGCGGAAGCCTGACGCAGCGACGCCGCGTGGGGGATGACGGCCTTCGGGTTGTAAACCTCTTTCACCCACGACGAAGCGCAAGTGACGGTAGTGGGAGAAGAAGCACCGGCCAACTACGTGCCAGCAGCCGCGGTAATACGTAGGGGGCAAGCGTTGTCCGGATTTATTGGGCGTAAAGAGCGCGCAGGCGGCTTGGCAAGTCGAGTGTGAAATCCCGGGGCTCAACCCCGGGACTGCATCCGATACTGTCAGGCTAGAGGTAGGTAGGGGAGATCGGAATTCCTGGTGTAGCGGTGAAATGCGCAGATATCAGGAGGAACACCGGTGGCGAAGGCGGATCTCTGGGCCTTACCTGACGCTGAGGAGCGAAAGCTGGGGGAGCAAACAGGATTAGATACCCCAGTAGTCC</w:t>
      </w:r>
    </w:p>
    <w:p w14:paraId="4E4B9594">
      <w:pPr>
        <w:rPr>
          <w:rFonts w:hint="eastAsia"/>
        </w:rPr>
      </w:pPr>
      <w:r>
        <w:rPr>
          <w:rFonts w:hint="eastAsia"/>
        </w:rPr>
        <w:t>&gt;OTU023491</w:t>
      </w:r>
    </w:p>
    <w:p w14:paraId="455485D0">
      <w:pPr>
        <w:rPr>
          <w:rFonts w:hint="eastAsia"/>
        </w:rPr>
      </w:pPr>
      <w:r>
        <w:rPr>
          <w:rFonts w:hint="eastAsia"/>
        </w:rPr>
        <w:t>CCTACGGGTGGCTGCAGTGGGGAATTTTGGACAATGGGGGCAACCCTGATCCAGCCATGCCGCGTGTGTGAAGAAGGCCTTCGGGTTGTAAAGCACTTTCGGACGGAACGAAATCGCGCGGGTGAATATCCCGCGTGGATGACGGTACCGTAAGAAGAAGCACCGGCTAACTACGTGCCAGCAGCCGCGGTAATACGTAGGGTGCGAGCGTTAATCGGAATTACTGGGCGTAAAGCGCACGTAGGCGGCATAGTAAGTAGATAGTGAAAGCGTTCGGCTCAACCGAATATCCATTATCTAAACTGCTAAGCTTGAGGATGAGAGAGGTTATTGGAATTCCCAGTGTAGGAGTGAAATCCGTAGATATTGGGAGGAACACCGATGGCGTAGGCAGATAACTGGGCCGTAACTGACGCTGAGGAGCGAAAGCGTGGGGAGCGAACAGGATTAGATACCCCAGTAGTCC</w:t>
      </w:r>
    </w:p>
    <w:p w14:paraId="25498118">
      <w:pPr>
        <w:rPr>
          <w:rFonts w:hint="eastAsia"/>
        </w:rPr>
      </w:pPr>
      <w:r>
        <w:rPr>
          <w:rFonts w:hint="eastAsia"/>
        </w:rPr>
        <w:t>&gt;OTU023492</w:t>
      </w:r>
    </w:p>
    <w:p w14:paraId="1D46427B">
      <w:pPr>
        <w:rPr>
          <w:rFonts w:hint="eastAsia"/>
        </w:rPr>
      </w:pPr>
      <w:r>
        <w:rPr>
          <w:rFonts w:hint="eastAsia"/>
        </w:rPr>
        <w:t>CCTACGGGTGGCAGCAGTTGGGAATCGTCGGCAATGGGCGCAAGCCTGACCGCGCGACGCCGCGTGGAGGAAGACGGCCCTTGGGTTGTAAACTCCTTTTGTATGGGACGATTATGACGGTACCATACGAATAAGTGCCTGCTAACTACGTGCCAGCAGCAGCGGTAATACGTAGGGCACAAGCGTTATCCGGAATTATTGGGCGTAAAGCGCGCGCAGGCGGTCCTTTAAGTCTGATGTGAAAGCCCACGGCTCAACCGTGGAGGGTCATTGGAAACTGGGGGACTTGAGTACAGAAGAGAAGAGTGGAATTCCACGTGTAGCGGTGAAATGCGTAGAGATGTGGAGGAACACCAGTGGCGAAGGCGACTCTTTGGTCTGTAACTGACGCTGAGGCGCGAAAGCGTGGGGAGCAAACAGGATTAGATACCCCAGTAGTCC</w:t>
      </w:r>
    </w:p>
    <w:p w14:paraId="75D15878">
      <w:pPr>
        <w:rPr>
          <w:rFonts w:hint="eastAsia"/>
        </w:rPr>
      </w:pPr>
      <w:r>
        <w:rPr>
          <w:rFonts w:hint="eastAsia"/>
        </w:rPr>
        <w:t>&gt;OTU023493</w:t>
      </w:r>
    </w:p>
    <w:p w14:paraId="42CEFC53">
      <w:pPr>
        <w:rPr>
          <w:rFonts w:hint="eastAsia"/>
        </w:rPr>
      </w:pPr>
      <w:r>
        <w:rPr>
          <w:rFonts w:hint="eastAsia"/>
        </w:rPr>
        <w:t>CCTACGGGTGGCTGCAGTCGGGAATTTTGGGCAATGGGCGCAAGCCTGATGGAGCGACGCCGCGTGGGGGATGAAGGGCTTCGGCTCGTAAACCCCTGTCAGTTGCGAACAAAGTGTACCGGTGAACAACCGGTGCGCTGATAGTAGTGACAGAGGAAGGGACGGCTAACTCTGTGCCAGCAGCCGCGGTAATACAGAGGTCCCGAGCGTTGTTCGGATTCACTGGGCGTAAAGGGTGCGTAGGCTGCGCAGAAAGTCAGATGTGAAATCCGGGGGCTCAACCCTGCGTCGGCCAGGGATACTGCTGCGGCTCGAGCACTGTAGAGGCAGGCGGAATTCCGGGTGTAGCGGTGGAATGCGTAGAGATCCGGAAGAACACCGGTGGCGAAGGCGGCCTGCTGGGCAGTTTGGCTGACACTGAGGCGCGACAGCGTGGGGAGCAAACAGGATTAGATACCCCAGTAGTCC</w:t>
      </w:r>
    </w:p>
    <w:p w14:paraId="1A994993">
      <w:pPr>
        <w:rPr>
          <w:rFonts w:hint="eastAsia"/>
        </w:rPr>
      </w:pPr>
      <w:r>
        <w:rPr>
          <w:rFonts w:hint="eastAsia"/>
        </w:rPr>
        <w:t>&gt;OTU023494</w:t>
      </w:r>
    </w:p>
    <w:p w14:paraId="7D37AC8F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AGGGTTGTAAACTCCTGACTGGGGGAAAGATAATGACGGTACCCCCAAAGAAAGCCCCGGCTAATTCCGTGCCAGCAGCCGCGGTAAGACAGAGGGTGCGAACGTTGCTCGGAATGACTGGGCGTAAAGCGCGTGTAGGCGGTCCCGCCAGTCCGGTGTGAAAGCCCAGGGCTCAACCCTGGAACTGCGCTGGATACTACGGGGCTGGAGTGCTGGAGAGGAGAGCGGAATTCTCGGTGTAGAGGTGAAATTCGTAGATATCGGGAGGAACACCAGTGGCGAAGGCGGCTCTCTGGACAGTAACTGACGCTGAGGCGCGAAAGCCAGGGGAGCAAACGGGATTAGATACCCCGGTAGTCC</w:t>
      </w:r>
    </w:p>
    <w:p w14:paraId="26FA2829">
      <w:pPr>
        <w:rPr>
          <w:rFonts w:hint="eastAsia"/>
        </w:rPr>
      </w:pPr>
      <w:r>
        <w:rPr>
          <w:rFonts w:hint="eastAsia"/>
        </w:rPr>
        <w:t>&gt;OTU023495</w:t>
      </w:r>
    </w:p>
    <w:p w14:paraId="46F6471A">
      <w:pPr>
        <w:rPr>
          <w:rFonts w:hint="eastAsia"/>
        </w:rPr>
      </w:pPr>
      <w:r>
        <w:rPr>
          <w:rFonts w:hint="eastAsia"/>
        </w:rPr>
        <w:t>CCTACGGGGGGCTGCAGTGGGGAATTTTGGACAATGGGGGCAACCCTGATCCAGCCATTCCGCGTGCAGGATGAAGGCCCTCGGGTTGTAAACTGCTTTTGTACGGAACGAAACGCGCTGAGTTAATACCTCGGCGTAATGACGGTACCGTAAGAATAAGCACCGGCTAACTACGTGCCAGCAGCCGCGGTAATACGGAGGGTGCAAGCGTTGTTCGGAATTATTGGGCGTAAAGCGTGTCTCGGCGGGTGGATAAGTCAGATGTTAAAGATCCCGGCTTAACTGGGAGAGTGCGTTTGATACTATTCATCTTGAGTAATAGAGGGATGAGCGGAATTCCTGGTGTAGCAGTGAAATGCGTAGAGATCAGGAGGAACACCGGTGGCGAAAGCGGCTCATTGGCTATTTACTGACGCTCAAGCACGAAAGCGTGGGTAGCAAACAGGATTAGATACCCGGGTAGTCC</w:t>
      </w:r>
    </w:p>
    <w:p w14:paraId="21202820">
      <w:pPr>
        <w:rPr>
          <w:rFonts w:hint="eastAsia"/>
        </w:rPr>
      </w:pPr>
      <w:r>
        <w:rPr>
          <w:rFonts w:hint="eastAsia"/>
        </w:rPr>
        <w:t>&gt;OTU023496</w:t>
      </w:r>
    </w:p>
    <w:p w14:paraId="3EEF37B1">
      <w:pPr>
        <w:rPr>
          <w:rFonts w:hint="eastAsia"/>
        </w:rPr>
      </w:pPr>
      <w:r>
        <w:rPr>
          <w:rFonts w:hint="eastAsia"/>
        </w:rPr>
        <w:t>CCTACGGGAGGCTGCAGTGGGGAATCTTGCGCAATGGGCGAAAGCCTGACGCAGCGACACCGCGTGGGGGATGAAGGCCCTTAGGGTCGTAAACCCCTTTCGGCAGGGACGAAGCGATCACGTGACGGTACCTGCAGAAGAAGCCTCGGCTAACTACGTGCCAGCAGCCGCGGTAACACGTAGGAGGCGAGCGTTGTTCGGAATCATTGGGCGTAAAGGGCGTGTAGGCGGTTTGCTAAGTCATGTGTGAAAGCCCTCGGCTTAACCGAGGAACGACGCATGAAACTGGCAAGCTAGAGTACCGAAGAGGGGGGTGGAATTGCTGGTGTAGCGGTGAAATGCGTAGAGATCAGCAGGAATACCCGTGGCGAAGGCGGCCCCCTGGGCCGTACCTGACGCTGAGGCGCGAAGGCTAGGGGAGCGAACGGGATTAGATACCCTAGTAGTCC</w:t>
      </w:r>
    </w:p>
    <w:p w14:paraId="5666D785">
      <w:pPr>
        <w:rPr>
          <w:rFonts w:hint="eastAsia"/>
        </w:rPr>
      </w:pPr>
      <w:r>
        <w:rPr>
          <w:rFonts w:hint="eastAsia"/>
        </w:rPr>
        <w:t>&gt;OTU023497</w:t>
      </w:r>
    </w:p>
    <w:p w14:paraId="315A1C37">
      <w:pPr>
        <w:rPr>
          <w:rFonts w:hint="eastAsia"/>
        </w:rPr>
      </w:pPr>
      <w:r>
        <w:rPr>
          <w:rFonts w:hint="eastAsia"/>
        </w:rPr>
        <w:t>CCTACGGGCGGCTGCAGTCGAGAATCTTCCGCAATGGACGAAAGTCTGACGGAGCGACGCCGCGTGGTGGATGAAGTCCTTAGGGACGTAAACACCTTTTATGAGGGAGGAAGTTTATTGACGTTACCTCATGAATAAGGGGCTCCCAATTCTGTGCCAGCAGGAGCGGTAATACAGAAGCCCCGAGCATTACCCGGATTCACTGGGCGTAAAGGGTGCGTAGGCGGTGTTATTAGTCGGGTGTTAAATCCTGGGGCTCAACCTCAGGCTCGCATCCGAAACGGTAACACTAGAAGACGTGAGAGGTGAATAGAACTCAGGGTGTAGGGGTGAAATCCGTTGATATCCTGGGGAATACCAAATGCGAAGGCAGTTCACTGGCGCGATCTTGACGCTGAGGCACGAAAGCGTGGGTAGCGAACGGGATTAGATACCCCTGTAGTCC</w:t>
      </w:r>
    </w:p>
    <w:p w14:paraId="390190DC">
      <w:pPr>
        <w:rPr>
          <w:rFonts w:hint="eastAsia"/>
        </w:rPr>
      </w:pPr>
      <w:r>
        <w:rPr>
          <w:rFonts w:hint="eastAsia"/>
        </w:rPr>
        <w:t>&gt;OTU023498</w:t>
      </w:r>
    </w:p>
    <w:p w14:paraId="5AED2120">
      <w:pPr>
        <w:rPr>
          <w:rFonts w:hint="eastAsia"/>
        </w:rPr>
      </w:pPr>
      <w:r>
        <w:rPr>
          <w:rFonts w:hint="eastAsia"/>
        </w:rPr>
        <w:t>CCTACGGGAGGCTGCAGTGGGGAATTTTGCGCAATGGGCGAAAGCCTGACGGAGCAACGCCGCGTGGATGATGAAGTCCCTCGGGACGTAAAATCCTTTTGGACGGGACGAAAGGGGCAACCCTTGACGGTACCGTCAGAATCAGCATCGGCTAACTACGTGCCAGCAGCCGCGGTAAGACAGAGGTGCCGAGCGTTAGGCGGAATCACTGGGCTTAAAGCGTGTGTAGGCGGGCCCGTAAGTACCTTGTGAAATCCCACGGCTCAACCGTGGAACTGCTCGGTATACTGCGGGTCTTGGGCGACCTAGGGGCGAGCGGAACAAGTGGTGGAGCGGTGAAATGCGTAGATATCACTTGGAACGCCAACGGTGAAAACAGCTCGCTGGGGGTCTGCCGACGCTGAGACACGAAAGCCAGGGGAGCGAACAGGATTAGATACCCCTGTAGTCC</w:t>
      </w:r>
    </w:p>
    <w:p w14:paraId="0F320304">
      <w:pPr>
        <w:rPr>
          <w:rFonts w:hint="eastAsia"/>
        </w:rPr>
      </w:pPr>
      <w:r>
        <w:rPr>
          <w:rFonts w:hint="eastAsia"/>
        </w:rPr>
        <w:t>&gt;OTU023499</w:t>
      </w:r>
    </w:p>
    <w:p w14:paraId="311D749F">
      <w:pPr>
        <w:rPr>
          <w:rFonts w:hint="eastAsia"/>
        </w:rPr>
      </w:pPr>
      <w:r>
        <w:rPr>
          <w:rFonts w:hint="eastAsia"/>
        </w:rPr>
        <w:t>CCTACGGGCGGCTGCAGTCGGGAATTTTGGGCAATGGGCGCAAGCCTGACCCAGCAACGCCGCGTGAAGGACGAAGCATCTCGGTGTGTAAACTTCATAAGAGTGGGAAGAATAAGTAAGGGCTAACACCCCTTGCGATGACGGTACCACTTGTAAGCCCCGGCTAACTCCGTGCCAGCAGCCGCGGTAATACGGGGGGGGCAAGCGTTGTTCGGAATTATTGGGCGTAAAGAGCGTGTAGGCGGTTCGGTAAGTCTGCCGTGAAAACCCAGGGCTCAACCCTGGGCGTGCGGTGGATACTGCCGGGCTAGAGGGTGGTAGGGGCAGACGGAATTCCGGGTGTAGCGGTGGAATGCGCAGATATCAGGAGGAACACCGACGGCGAAGGCAGCTCGCTGGGACGGTACTGACGCTAAGGCGCGAAAGCGTGGGGAGCGAACAGGATTAGATACCCCAGTAGTCC</w:t>
      </w:r>
    </w:p>
    <w:p w14:paraId="424BCC54">
      <w:pPr>
        <w:rPr>
          <w:rFonts w:hint="eastAsia"/>
        </w:rPr>
      </w:pPr>
      <w:r>
        <w:rPr>
          <w:rFonts w:hint="eastAsia"/>
        </w:rPr>
        <w:t>&gt;OTU023500</w:t>
      </w:r>
    </w:p>
    <w:p w14:paraId="5D151DEA">
      <w:pPr>
        <w:rPr>
          <w:rFonts w:hint="eastAsia"/>
        </w:rPr>
      </w:pPr>
      <w:r>
        <w:rPr>
          <w:rFonts w:hint="eastAsia"/>
        </w:rPr>
        <w:t>CCTACGGGAGGCAGCAGTAGGGAATATTGGACAATGGGGGAAACCCTGATCCAGCCATGCCGCGTGAGTGAAGAAGGCCTTCGGGTTGTAAAGCTCTTTTAGATGTGAAGATGATGACGGTAGCATCAGAAAAAGCTCCGGCTAACTTCGTGCCAGCAGCCGCGGTAATACGAAGGGAGCGAGCGTTGTTCGGAATCACTGGGCTTAAAGCGTATGTAGGCGGTCACGCAAGTCAGGAGTGAAATCCCAGGGCTTAACCTGGGAATGGCATTTGGGACTGCAAGGCTGGAGTGTGGCAGAGGAGACTGGAATTCCCGGTGTAGCAGTGAAATGCGTAGATATCGGGAGGAATACCGATGGCGAAGGCAGGTCTCTGGGCTGACACTGAGGCACGAAAGCGTGGGGAGCAAACAGGATTAGATACCCCGGTAGTCC</w:t>
      </w:r>
    </w:p>
    <w:p w14:paraId="62546460">
      <w:pPr>
        <w:rPr>
          <w:rFonts w:hint="eastAsia"/>
        </w:rPr>
      </w:pPr>
      <w:r>
        <w:rPr>
          <w:rFonts w:hint="eastAsia"/>
        </w:rPr>
        <w:t>&gt;OTU023501</w:t>
      </w:r>
    </w:p>
    <w:p w14:paraId="5DCA4494">
      <w:pPr>
        <w:rPr>
          <w:rFonts w:hint="eastAsia"/>
        </w:rPr>
      </w:pPr>
      <w:r>
        <w:rPr>
          <w:rFonts w:hint="eastAsia"/>
        </w:rPr>
        <w:t>CCTACGGGAGGCAGCAGTGGGGAATCTTGCGCAATGCGCGAAAGCGTGACGCAGCAACGCCGCGTGGGTGAAGACGGCCTTCGGGTTGTAAAGCCCTTTCAGGAGGGACGAAGCCTGGATCGTTAATAGCGGTTCCAGGTGACGGTACCTCCAGAAGAAGCCCCGGCTAACTACGTGCCAGCAGCCGCGGTAATACGTAGGTGACAAGCGTTATCCGGAATTACTGGGCGTAAAGCGCACGCAAGCGGTATATCAAGTCTGACGTGAAATCTTCTGGCTTAACCAGGAGCGGTCGTTGGAAACTGATAGACTAGAGGCGATGAGAGGGGTGCAGAATTCCAGGTGTAGTGGTGGAATGCGTAGATATCTGGAGGAATACCAGTGGCGAAAGCGGCGCCCTGGCATCGGCCTGACGCACATGTGCGAAAGCGTGGGGAGCGAACGGGATTAGATACCCTAGTAGTCC</w:t>
      </w:r>
    </w:p>
    <w:p w14:paraId="6085FAE0">
      <w:pPr>
        <w:rPr>
          <w:rFonts w:hint="eastAsia"/>
        </w:rPr>
      </w:pPr>
      <w:r>
        <w:rPr>
          <w:rFonts w:hint="eastAsia"/>
        </w:rPr>
        <w:t>&gt;OTU023502</w:t>
      </w:r>
    </w:p>
    <w:p w14:paraId="357292C9">
      <w:pPr>
        <w:rPr>
          <w:rFonts w:hint="eastAsia"/>
        </w:rPr>
      </w:pPr>
      <w:r>
        <w:rPr>
          <w:rFonts w:hint="eastAsia"/>
        </w:rPr>
        <w:t>CCTACGGGAGGCAGCAGTAGGGAATCTTGCGCAATGGGCGAAAGCCTGACGCAGCAACGCCGCGTGCAGGATGAAGGCCTTCGGGTCGTAAACTGCTTTTATTTGTGACGATTATGACAGTAGCAAATGAATAAGGATCGGCTAACTACGTGCCAGCAGCCGCGGTCATACGTAGGATCCGAGCGTTATCCGGAATTACTGGGCGTAAAGAGTTGCGTAGGTGGTTTGTTAAGCGAGCAGTGAAATCGTGTGGCTCAACCATACGGCTATTGCTTGAACTGGCAAACTAGAGTTTGGTAGAGGTAACTGGAATTCCAAGTGTAGGAGTGAAATCCGTAGATATTTGGAGGAACACCAATGGCGTAGGCAGGTTACTGGCCCAACACTGACACTGAGGCACGAAAGCGTGGGTAGCAAACGGGATTAGATACCCCTGTAGTCC</w:t>
      </w:r>
    </w:p>
    <w:p w14:paraId="0EBF870F">
      <w:pPr>
        <w:rPr>
          <w:rFonts w:hint="eastAsia"/>
        </w:rPr>
      </w:pPr>
      <w:r>
        <w:rPr>
          <w:rFonts w:hint="eastAsia"/>
        </w:rPr>
        <w:t>&gt;OTU023503</w:t>
      </w:r>
    </w:p>
    <w:p w14:paraId="70AF32BB">
      <w:pPr>
        <w:rPr>
          <w:rFonts w:hint="eastAsia"/>
        </w:rPr>
      </w:pPr>
      <w:r>
        <w:rPr>
          <w:rFonts w:hint="eastAsia"/>
        </w:rPr>
        <w:t>CCTACGGGGGGCAGCAGTGGGGAATATTGGACAATGGGCGAAAGCCTGATCCAGCAATGCCGCGTGAGATATGAAAGCGTGGGGCTCAACCCCATTGATGTGTCTCATACTAGCGGGCTAGAGGACAGCAGAGGCAAGTGGAATTGGAAGTGTAGCAGTGAAATGCGTAGAGATTGCCAGGAACACCAATGGCGAAGGCAGCTTGCTGGGCTACTCCTGACACTGAGGTACGAAAGCGTGGGGAGCGAACAGGATTAGATACCCCAGTAGTCC</w:t>
      </w:r>
    </w:p>
    <w:p w14:paraId="333D2BB0">
      <w:pPr>
        <w:rPr>
          <w:rFonts w:hint="eastAsia"/>
        </w:rPr>
      </w:pPr>
      <w:r>
        <w:rPr>
          <w:rFonts w:hint="eastAsia"/>
        </w:rPr>
        <w:t>&gt;OTU023504</w:t>
      </w:r>
    </w:p>
    <w:p w14:paraId="3E4DEEA4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TACCCGGGATGATAATGACAGTACCGGGAGAATAAGCCCCGGCTAACTTCGTGCCAGCAGCCGCGGTAATACGAAGGGGGCTAGCGTTGTTCGGAATTACTGGGCGTAAAGCGCACGTAGGCGGATACTTAAGTTAGGGGTGAAATCCCGGGGCTCAACCCCGGAACTGCCTTTAATACTGGGTATCTCGAGTCCGAGAGAGGTGAGTGGAATTCCGAGTGTAGAGGTGAAATTCGTAGATATTGGGAGGAACACCGATGGCGTAGGCAGATAACTGGCTCATTCTTGACACTAAGGCACGAAAGCGTGGGGAGCAAACAGGATTAGATACCCCTGTAGTCC</w:t>
      </w:r>
    </w:p>
    <w:p w14:paraId="0C1853EB">
      <w:pPr>
        <w:rPr>
          <w:rFonts w:hint="eastAsia"/>
        </w:rPr>
      </w:pPr>
      <w:r>
        <w:rPr>
          <w:rFonts w:hint="eastAsia"/>
        </w:rPr>
        <w:t>&gt;OTU023505</w:t>
      </w:r>
    </w:p>
    <w:p w14:paraId="767C3C46">
      <w:pPr>
        <w:rPr>
          <w:rFonts w:hint="eastAsia"/>
        </w:rPr>
      </w:pPr>
      <w:r>
        <w:rPr>
          <w:rFonts w:hint="eastAsia"/>
        </w:rPr>
        <w:t>CCTACGGGGGGCTGCAGTGGGGAATATTGGACAATGGGGGCAACCCTGATCCAGCAATTCCGCGTGGGTGAAGAAGGCCTTCGGGTTGTAAAGCCCTTTAGGCAGGGAAGAAAAGCCGTACGTAAATAATGTACGGTCTTGACGGTACCTGCGGAATAAGCACCGGCTAACTCTGTGCCAGCAGCCGCGGTAATACAGAGGGTGCAAGCGTTAATCGGATTTACTGGGCGTAAAGCGTGCGTAGGCGGCCAGACCAGTCGGATGTGAAATCCCCGAGCTTAACTCGGAGTCTGCAGGGGAAACTGCCGCGCTTGAGTGTGGGAGAGGTGAGTGGAATTCCCGGTGTAGCGGTGAAATGCGTAGATATCGGGAAGAACACCCGTGGCGAAGGCGGTTCTCTGGGACGGTACTGACGCTGAGACGCGAAAGCGTGGGGAGCGAACAGGATTAGATACCCCGGTAGTCC</w:t>
      </w:r>
    </w:p>
    <w:p w14:paraId="3ADB9287">
      <w:pPr>
        <w:rPr>
          <w:rFonts w:hint="eastAsia"/>
        </w:rPr>
      </w:pPr>
      <w:r>
        <w:rPr>
          <w:rFonts w:hint="eastAsia"/>
        </w:rPr>
        <w:t>&gt;OTU023506</w:t>
      </w:r>
    </w:p>
    <w:p w14:paraId="3AD277B8">
      <w:pPr>
        <w:rPr>
          <w:rFonts w:hint="eastAsia"/>
        </w:rPr>
      </w:pPr>
      <w:r>
        <w:rPr>
          <w:rFonts w:hint="eastAsia"/>
        </w:rPr>
        <w:t>CCTACGGGGGGCTGCAGTCGAGGATCTTCGGCAATGGGCGCAAGCCTGACCGAGCGACGCCGCGTGTGCGACGAAGGCCTTCGGGTTGTAAAGCACTGTCGAGAGGGAGAAAAGCCGCAAGGCTTGATCTATCTCTGGAGGAAGCACGGGCTAAGTTCGTGCCAGCAGCCGCGGTAAGACGAACCGTGCGAACGTTGTTCGGAATCACTGGGCTTAAAGGGCGCGTAGGCGGGCGGCCGCGTCCGGGGTGAAATCCCTCAGCTTAACTGGGGAACTGCGTCCGATACTGGATGGCTTGGATCCGGAAGAGGGATGCGGAATTCCAGGTGTAGCGGTGAAATGCGTAGAGATCGGGAGGAACACCAGAGGCGAAAGCGGCAACCTGGACAGATACTGACACTCAACTGCGAAAGCGTGGGGAGCAAACAGGATTAGATACCCGTGTAGTCC</w:t>
      </w:r>
    </w:p>
    <w:p w14:paraId="7252EDDD">
      <w:pPr>
        <w:rPr>
          <w:rFonts w:hint="eastAsia"/>
        </w:rPr>
      </w:pPr>
      <w:r>
        <w:rPr>
          <w:rFonts w:hint="eastAsia"/>
        </w:rPr>
        <w:t>&gt;OTU023507</w:t>
      </w:r>
    </w:p>
    <w:p w14:paraId="3F6D8FA8">
      <w:pPr>
        <w:rPr>
          <w:rFonts w:hint="eastAsia"/>
        </w:rPr>
      </w:pPr>
      <w:r>
        <w:rPr>
          <w:rFonts w:hint="eastAsia"/>
        </w:rPr>
        <w:t>CCTACGGGAGGCAGCAGTGGGGAATTTTTCGCAATGGGGGAAACCCTGACGAAGCAACGCCGCGTGGAGGATGAAGGCCTTCGGGTTGTAAACTCCTGTCGACCGGGACGAAAGCTGTCCGACCTAATACGTCAGGCAGTCGACTGTACCGGTGGAGGAAGCCACGGCTAACTCTGTGCCAGCAGCCGCGGTAATACAGAGGTGGCAAGCGTTACTCGGAATTACTGGGCGTAAAGGGCGCGTAGGCGGATGTTCTTGTCAGAGGTGAAAGCCCCGGGCTCAACCTGGGAACTGCATCCAAAACTGGCAAGCTAGAGTACTGGAGAGGATGGTGGAACTCTGGGTGTAGAGGTGAAATTCGTAGATATCCAGAAGAACACCGGTGGCGAAGGCGGCCATCTGGACAGATACTGACGCTGAGACGCGAAAGCGTGGGGAGCAAACAGGATTAGATACCCCAGTAGTCC</w:t>
      </w:r>
    </w:p>
    <w:p w14:paraId="2080E4C0">
      <w:pPr>
        <w:rPr>
          <w:rFonts w:hint="eastAsia"/>
        </w:rPr>
      </w:pPr>
      <w:r>
        <w:rPr>
          <w:rFonts w:hint="eastAsia"/>
        </w:rPr>
        <w:t>&gt;OTU023508</w:t>
      </w:r>
    </w:p>
    <w:p w14:paraId="4CE0F2BA">
      <w:pPr>
        <w:rPr>
          <w:rFonts w:hint="eastAsia"/>
        </w:rPr>
      </w:pPr>
      <w:r>
        <w:rPr>
          <w:rFonts w:hint="eastAsia"/>
        </w:rPr>
        <w:t>CCTACGGGGGGCAGCAGTAGGGAATATTGGGCAATGGATGCAAGTCTGACCCAGCCATGCCGCGTGCCGGATGAAGGCCCTCAGGGTTGTAAACGGCTTTTATTCGGGAAGAAGAGCAGGGATGCGTCCTTGTGTGACGGTACCGAATGAATAAGCACCGGCTAACTCCGTGCCAGCAGCCGCGGTAATACGAAGGGGGCTAGCGTTGTTCGGATTTATTGGGCGTAAAGAGCTCGTAGGCGGTTCGTTAAGTCTGTCGTGAAAGCCCCGGGCTCAACCTGGGAATGGCGATGGATACTGGCGAGCTAGAGTGTGTCAGAGGATGGTGGAATTCCCGGTGTAGCGGTGAAATGCGTAGATATCAGGAGGAACACCCGTGGTGTAGACGGCTTGCTGGACAGTCACTGACGCTGAGGCACGAAAGCGTGGGGAGCAAACAGGATTAGATACCCTAGTAGTCC</w:t>
      </w:r>
    </w:p>
    <w:p w14:paraId="6D5EF770">
      <w:pPr>
        <w:rPr>
          <w:rFonts w:hint="eastAsia"/>
        </w:rPr>
      </w:pPr>
      <w:r>
        <w:rPr>
          <w:rFonts w:hint="eastAsia"/>
        </w:rPr>
        <w:t>&gt;OTU023509</w:t>
      </w:r>
    </w:p>
    <w:p w14:paraId="1DC6CF27">
      <w:pPr>
        <w:rPr>
          <w:rFonts w:hint="eastAsia"/>
        </w:rPr>
      </w:pPr>
      <w:r>
        <w:rPr>
          <w:rFonts w:hint="eastAsia"/>
        </w:rPr>
        <w:t>CCTACGGGAGGCTGCAGTGGGGAATCTTGCGCAATGGACGAAAGTCTGACGCAGCCACGCCGCGTGGGGGAAGACGGCCTTCGGGTTGTAAACCCCTTTCAGTTGGGACGAAGCTCCGCCGGTGAATAGCCGGCTGGAGTGACGGTACCTTCACAAGAAGCCCCGGCTAACTACGTGCCAGCAGCCGCGGTAATACGTAGGGGGCGAGCGTTGTCCGGAATTACTGGGCGTAAAGGGTACGCAGGCGGCCAAGCAAGTCAGATGTGAAAGGCGTAGGCTCAACCTATGTAAGCATTTGAAACTGTTTGGCTTGAGTTAAGGAGAGGAAAGTGGAATTCCACGTGTAGCGGTGAAATGCGTAGAGATGTGGAGGAACACCAGTGGCGAAGGCGACTTTCTGGGCTGTAACTGACGCTGAGGCGCGAAAGCGTGGGGAGCAAACAGGATTAGATACCCCAGTAGTCC</w:t>
      </w:r>
    </w:p>
    <w:p w14:paraId="37FCF933">
      <w:pPr>
        <w:rPr>
          <w:rFonts w:hint="eastAsia"/>
        </w:rPr>
      </w:pPr>
      <w:r>
        <w:rPr>
          <w:rFonts w:hint="eastAsia"/>
        </w:rPr>
        <w:t>&gt;OTU023510</w:t>
      </w:r>
    </w:p>
    <w:p w14:paraId="76F1955D">
      <w:pPr>
        <w:rPr>
          <w:rFonts w:hint="eastAsia"/>
        </w:rPr>
      </w:pPr>
      <w:r>
        <w:rPr>
          <w:rFonts w:hint="eastAsia"/>
        </w:rPr>
        <w:t>CCACGGGAGGCAGCAGTAGGGAATATTGGGCAATGGAGGCAACTCTGACCCAGCCATGCCGCGTGCAGGATGAAGGCCTTCTGGGTTGTAAACTGCTTTTATCTGGGAAGAAAACACCTATGCGTAGGAAACTGACGGTACCGGAGGAATAAGCACCGGCTAACTTCGTGCCAGCAGCCGCGGTAATACGAAGGGTGCAAACGTTGCTCGGAATTATTGGGCGTAAAGCGCACGTAGGCGGACCATCAAGTCGGTTGTGAAATCCCTCGGCTTAACCTGGGAACGGCATTTCGAACTGTCAGGCTAGAGTGTGGTAGAGGGTAGTGGAATTTCCTGTGTAGCGGTGAAATGCGTAGATATAGGAAGGAACACCAGTGGCGAAGGCGGCTACCTGGACCAACACTGACACTGAGGTGCGAAAGCGTGGGGAGCAAACAGGATTAGATACCCGGGTAGTCC</w:t>
      </w:r>
    </w:p>
    <w:p w14:paraId="52EC2729">
      <w:pPr>
        <w:rPr>
          <w:rFonts w:hint="eastAsia"/>
        </w:rPr>
      </w:pPr>
      <w:r>
        <w:rPr>
          <w:rFonts w:hint="eastAsia"/>
        </w:rPr>
        <w:t>&gt;OTU023511</w:t>
      </w:r>
    </w:p>
    <w:p w14:paraId="7B91E07D">
      <w:pPr>
        <w:rPr>
          <w:rFonts w:hint="eastAsia"/>
        </w:rPr>
      </w:pPr>
      <w:r>
        <w:rPr>
          <w:rFonts w:hint="eastAsia"/>
        </w:rPr>
        <w:t>CCTACGGGTGGCTGCAGTAGGGAATCTTGCGCAATGGGCGAAAGCCTGACGCAGCCATGCCGCGTGAATGATGAAGGTCTTAGGATTGTAAAATTCTTTCACCGGGGAAGATAATGACGGTACCCGGAGAAGAAGCCCCGGCTAACTTCGTGCCAGCAGCCGCGGTAATACGGGGGGGGCAAGCGTTGTTCGGAATTACTGGGCGTAAAGGGCAGGTAGGTGGTTTGGTTAGTCTGTTGTGAAAGCTCCCGGCTTAACTGGGAGAGGTCAACGGATACTGCCGAACTTGAGTATAGGAGAGGTTACTGGAATTCCCGGTGTAGCGGTGAAATGCGTAGAGATCGGGAAGAACACCAGTGGCGAAAGCGCTCTGCTGGACCTGCACTGACACTGAGGGACGAAAGCGTGGGGATCAAACAGGATTAGATACCCCTGTAGTCC</w:t>
      </w:r>
    </w:p>
    <w:p w14:paraId="4D7A12CD">
      <w:pPr>
        <w:rPr>
          <w:rFonts w:hint="eastAsia"/>
        </w:rPr>
      </w:pPr>
      <w:r>
        <w:rPr>
          <w:rFonts w:hint="eastAsia"/>
        </w:rPr>
        <w:t>&gt;OTU023512</w:t>
      </w:r>
    </w:p>
    <w:p w14:paraId="2527ACFB">
      <w:pPr>
        <w:rPr>
          <w:rFonts w:hint="eastAsia"/>
        </w:rPr>
      </w:pPr>
      <w:r>
        <w:rPr>
          <w:rFonts w:hint="eastAsia"/>
        </w:rPr>
        <w:t>CCTACGGGCGGCTGCAGTGGGGAATTGTTCACAATGGGCGCAAGCCTGATGACGCAACGCCGCGTGGAGGATGAAGGTCTTCGGATTGTAAACTCCTGTTGCTCGGGACGAAAAGCCTCGACCTAATACGTCGAGGTCTGACGGTACCGAGTGAGGAAGCCCCGGCTAACTCTGTGCCAGCAGCCGCGGTAATACGTAGGTGGCAAGCGTTGTCCGGAATTACTGGGCGTAAAGCGCGCGTAGGCGGTTTGTCGCGTCGAATGTGAAAACCCGGGGCTCAACCCCGGGCCTGCATTCAAAACTGACAAGCTAGAGTATGGTAGAGGGTGGTGGAATTTCCTGTGTAGCGGTGAAATGCGTAGATATCAGGAAGAACACCAATGGCGAAGGCAGCTCTCTGGGACGGTACTGACGCTGAGACGCGAAAGCGTGGGGAGCGAACAGGATTAGATACCCCAGTAGTCC</w:t>
      </w:r>
    </w:p>
    <w:p w14:paraId="067F25D2">
      <w:pPr>
        <w:rPr>
          <w:rFonts w:hint="eastAsia"/>
        </w:rPr>
      </w:pPr>
      <w:r>
        <w:rPr>
          <w:rFonts w:hint="eastAsia"/>
        </w:rPr>
        <w:t>&gt;OTU023513</w:t>
      </w:r>
    </w:p>
    <w:p w14:paraId="4A0B2D4E">
      <w:pPr>
        <w:rPr>
          <w:rFonts w:hint="eastAsia"/>
        </w:rPr>
      </w:pPr>
      <w:r>
        <w:rPr>
          <w:rFonts w:hint="eastAsia"/>
        </w:rPr>
        <w:t>CCTACGGGGGGCTGCAGCGAGGAATTTTGCACAATCGACGCAAGTCGGATGCAGCAACGCCGCGTGGGGGAAGAAGGCTCTCGAGTTGTAAACCCCTTTTGTGAGGGAAGAAGATCTGACGGTACCTCACGAATAAGTCACGGCTAACTACGTGCCAGCAGCCGCGGTAATACGTAGGTGGCGAACGTTGTCCGGATTTACTGGGCGTAAAGCGCGCGCAGGCGGACCGATAAGTGAGAGGTGAAATCTCCCGGCTCAACTGGGAGGGGCCCTTTCATACTGCCGGTCTTGAGATGCCTAGAGGAGAGTGGAATTCCCGGTGTAGTGGTGGAATGCGTAGATATCGGGAGGAACACCAGTGGCGAAGGCGGCTCTCTGGTCTGTAACTGACGCTGAGGCGCGAAAGCGTGGGGAGCAAACAGGATTAGATACCCGGGTAGTCC</w:t>
      </w:r>
    </w:p>
    <w:p w14:paraId="0B79E526">
      <w:pPr>
        <w:rPr>
          <w:rFonts w:hint="eastAsia"/>
        </w:rPr>
      </w:pPr>
      <w:r>
        <w:rPr>
          <w:rFonts w:hint="eastAsia"/>
        </w:rPr>
        <w:t>&gt;OTU023514</w:t>
      </w:r>
    </w:p>
    <w:p w14:paraId="6BD7495F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CGGGCATTCCTGCCCGATTGACGGTACCATAGGAATAAGCACCGGCTAACTCCGTGCCAGCAGCCGCGGTAATACGGAGGGGGCAAGCGTTATTCGGAATCATTGGGCGTAAAGGGCGCGTAGGCGGCCTTGCGCGTCGGGTGTGAAAGACCTGGGCTCAACCCGGGAATGGCGCCCGATACGGCAGGGCTCGAGTGTGGGAGAGGATGGTGGAATTCCCAGTGTAGAGGTGAAATTCGTAGATATTGGGAAGAACACCGGTGGCGAAGGCGGCGATCTGGCCCAACATTGACACTGAGACCCGAAAGCGTGGGGATCAAACAGGATTAGATACCCTAGTAGTCC</w:t>
      </w:r>
    </w:p>
    <w:p w14:paraId="352C5FFA">
      <w:pPr>
        <w:rPr>
          <w:rFonts w:hint="eastAsia"/>
        </w:rPr>
      </w:pPr>
      <w:r>
        <w:rPr>
          <w:rFonts w:hint="eastAsia"/>
        </w:rPr>
        <w:t>&gt;OTU023515</w:t>
      </w:r>
    </w:p>
    <w:p w14:paraId="3BF4BE70">
      <w:pPr>
        <w:rPr>
          <w:rFonts w:hint="eastAsia"/>
        </w:rPr>
      </w:pPr>
      <w:r>
        <w:rPr>
          <w:rFonts w:hint="eastAsia"/>
        </w:rPr>
        <w:t>CCTACGGGCGGCTGCAGTAAGGGATATTGCACAATGGGCGCAAGCCTGATGCAGCAACGCCGCGTGAGCGATGAAGCCCTTCGGGGTGTAAAGCTCTTTTACCAGGGATGATAATGACAGTACCTGGAGAATAAGCTCCGGCTAACTCCGTGCCAGCAGCCGCGGTAATACGGAGGGAGCTAGCGTTGTTCGGATATACTGGGCGTAAAGCGCACGTAGGCGGCGTCGTAAGTCAGGGGTGAAATCCCGGAGCTCAACTCCGGAACTGCCTTTGATACTGGGTGTCTTGAGTGTGGAAGAGGTCAGTGGAATTGCGAGTGTAGAGGTGAAATTCGTAGATATTCGCAAGAACACCAGTGGCGAAGGCGGCTCACTGGCCCGATACTGACGCTGAGGTGCGAAAGCGTGGGGAGCAAACAGGATTAGATACCCGGGTAGTCC</w:t>
      </w:r>
    </w:p>
    <w:p w14:paraId="5EC1530B">
      <w:pPr>
        <w:rPr>
          <w:rFonts w:hint="eastAsia"/>
        </w:rPr>
      </w:pPr>
      <w:r>
        <w:rPr>
          <w:rFonts w:hint="eastAsia"/>
        </w:rPr>
        <w:t>&gt;OTU023516</w:t>
      </w:r>
    </w:p>
    <w:p w14:paraId="1A3789A8">
      <w:pPr>
        <w:rPr>
          <w:rFonts w:hint="eastAsia"/>
        </w:rPr>
      </w:pPr>
      <w:r>
        <w:rPr>
          <w:rFonts w:hint="eastAsia"/>
        </w:rPr>
        <w:t>CCTACGGGGGGCTGCAGTAGGGAATTTTCCGCAATGGGCGAAAGCCTGACGGAGCAACGCCGCGTGAGCGAGGACGGCCTTCGGGTTGTAAAGCTCTGTTCTTGAGGAAGAATCCCGCGGATGTGAACAGCATCTGCGGTTGACGGTACTCAAGGAGAAAGCCCCGGCTAACTACGTGCCAGCAGCCGCGGTAATACAGAGGGGGCAAGCGTTATTCGGAATTATTGGGCGTAAAGGGCGCGTAGGCGGCGAATCAAGTGGAAGGTGAAATCCCTCGGCTCAACCGAGGAACTGCCCTCCAAACTGAATCGCTTGAGTCCGGGAGAGGTGAGTGGAATTCCATGTGTAGCGGTGAAATGCGTAGAGATGTGGAGGAACACCAGTGGCGAAGGCGACTCTTTGGTCTGTAACTGACGCTGAGGCGCGAAAGCGTGGGGAGCAAACGGGATTAGATACCCGAGTAGTCC</w:t>
      </w:r>
    </w:p>
    <w:p w14:paraId="49EC22B7">
      <w:pPr>
        <w:rPr>
          <w:rFonts w:hint="eastAsia"/>
        </w:rPr>
      </w:pPr>
      <w:r>
        <w:rPr>
          <w:rFonts w:hint="eastAsia"/>
        </w:rPr>
        <w:t>&gt;OTU023517</w:t>
      </w:r>
    </w:p>
    <w:p w14:paraId="2C178C7B">
      <w:pPr>
        <w:rPr>
          <w:rFonts w:hint="eastAsia"/>
        </w:rPr>
      </w:pPr>
      <w:r>
        <w:rPr>
          <w:rFonts w:hint="eastAsia"/>
        </w:rPr>
        <w:t>CCTACGGGAGGCTGCAGTGGGGAATCTTGCGCAATGGTCGAAAGACTGACGCAGCGACGCCGCGTGCGGGAGGAAGCTCTTCGGGGTGTAAACCGCTGTTGCCCGGAACGAAACTCACCTTTCGAGGTGATTGACGGTACCGGGTGAGGAAGCGCCGGCTAACTCTGTGCCAGCAGCCGCGGTAATACAGAGGGCGCGAGCGTTGTCCGGAATCACTGGGTGTAAAGGGTGCGCAGGCGGGAAGGTAAGTTAGAGGTGAAATCTCACGGCTCAACCGTGAAACTGCCTTTGATACTGCTTTTCTTGAGTTAGGGAGAGGTTGATGGAATTCCAGGTGTAGCGGTGAAATGCGTAGATATCTGGAAGAACACCGGTGGCGAAGGCGGTCAACTGGGCTGCCTCTGACGCTGAGGGACGAAAGCGTGGGTAGCAAACCGGATTAGATACCCCAGTAGTCC</w:t>
      </w:r>
    </w:p>
    <w:p w14:paraId="7FF740AC">
      <w:pPr>
        <w:rPr>
          <w:rFonts w:hint="eastAsia"/>
        </w:rPr>
      </w:pPr>
      <w:r>
        <w:rPr>
          <w:rFonts w:hint="eastAsia"/>
        </w:rPr>
        <w:t>&gt;OTU023518</w:t>
      </w:r>
    </w:p>
    <w:p w14:paraId="6A1DFA2C">
      <w:pPr>
        <w:rPr>
          <w:rFonts w:hint="eastAsia"/>
        </w:rPr>
      </w:pPr>
      <w:r>
        <w:rPr>
          <w:rFonts w:hint="eastAsia"/>
        </w:rPr>
        <w:t>CCTACGGGCGGCTGCAGTAGGGAATCTTGCGCAATGGGCGAAAGCCTGACGCAGCGACGCCGCGTGAGGGATGACGGCCTTCGGGTTGTAAACCTCTTTCAGCAGGGACGAAGCCGCAAGGTGACGGTACCTGCAGAAGAAGCCCCGGCCAACTACGTGCCAGCAGCCGCGGTAATACGTAGGGGGCGAGCGTTGTCCGGATTTACTGGGCGTAAAGGGCGCGTAGGCGGCCACAACAAGTCACTTGTGAAATCTCCGGGCTTAACTCGGAACGGTCAAGTGATACTGTCGGGCTAGAGTGCAGAAGGGGCGAGTGGAATTCCTGGTGTAGCGGTGAAATGCGCAGATATCAGGAGGAACACCAATTGCGAAGGCAGCTCGCTAAACTGTAACTGACGCTGAGGCACGAAAGCGTGGGGATCAAACAGGATTAGATACCCTAGTAGTCC</w:t>
      </w:r>
    </w:p>
    <w:p w14:paraId="5DB8171D">
      <w:pPr>
        <w:rPr>
          <w:rFonts w:hint="eastAsia"/>
        </w:rPr>
      </w:pPr>
      <w:r>
        <w:rPr>
          <w:rFonts w:hint="eastAsia"/>
        </w:rPr>
        <w:t>&gt;OTU023519</w:t>
      </w:r>
    </w:p>
    <w:p w14:paraId="4D812CB7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TCGGGTTGTAAAGCCCTTTTCTGAGGGAAGATGATGACGGTACCTCAGGAAGAAGCACCGGCTAACTCCGTGCCAGCAGCCGCGGTAATACGGAGGGTGCAAGCGTTATCCGGATTTACTGGGTTTAAAGGGTGTGTAGGCGGACTTTTAAGTCAGGGGTGAAATCTCTGGGCTCAACCCAGAAACTGCCATGGATACTATAGGTCTTGAATACCGTGGAGGTGAGCGGAATATGTCATGTAGCGGTGAAATGCTTAGATATGACATAGAACACCAATTGCGAAGGCAGCTCACTACACGAATATTGACACTGAGGCACGAAAGCGTGGGGATCAAACAGGATTAGATACCCGTGTAGTCC</w:t>
      </w:r>
    </w:p>
    <w:p w14:paraId="58233113">
      <w:pPr>
        <w:rPr>
          <w:rFonts w:hint="eastAsia"/>
        </w:rPr>
      </w:pPr>
      <w:r>
        <w:rPr>
          <w:rFonts w:hint="eastAsia"/>
        </w:rPr>
        <w:t>&gt;OTU023520</w:t>
      </w:r>
    </w:p>
    <w:p w14:paraId="6560689B">
      <w:pPr>
        <w:rPr>
          <w:rFonts w:hint="eastAsia"/>
        </w:rPr>
      </w:pPr>
      <w:r>
        <w:rPr>
          <w:rFonts w:hint="eastAsia"/>
        </w:rPr>
        <w:t>CCTACGGGAGGCAGCAGTGGGGAATTGTTCGCAATGGGCGAAAGCCTGACGACGCAACGCCGCGTGGAGGATGAAGAATTTCGGTTCGTAAACTCCTTTCGACCGAGATGAACACCCCGCAATTTAATACGTTGTGGGACTGACAGTATCGAGAGAATAAGCACCGGCTAACTCTGTGCCAGCAGCCGCGGTAATACAGAGGGTGCAAGCGTTAATCGGATTTACTGGGCGTAAAGGGCGCGTAGGCGGCCCTGTAAGTGGTGTGTGAAATCCGATGGCTCAACCATCGAGCTGCGCTCCATACTGCAGGGCTTGAGTACAGCAGAGGAAAGTGGAATTCCTGGTGTAGCGGTGAAATGCGTAGATATCAGGAGGAACACCGGCGGTGTAGACGGCTCTCTGGACCATAACTGACGCTGAGGCACGAAAGCGTGGGTAGCAAACAGGATTAGATACCCCAGTAGTCC</w:t>
      </w:r>
    </w:p>
    <w:p w14:paraId="21CA4E02">
      <w:pPr>
        <w:rPr>
          <w:rFonts w:hint="eastAsia"/>
        </w:rPr>
      </w:pPr>
      <w:r>
        <w:rPr>
          <w:rFonts w:hint="eastAsia"/>
        </w:rPr>
        <w:t>&gt;OTU023521</w:t>
      </w:r>
    </w:p>
    <w:p w14:paraId="29847C7F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CCTCGGGTTGTAAACCCCTTTCAGCAGGGACGAAATTGACGGTACCTGCAGAAGAAGCCCCGGCCAACTACGTGCCAGCAGCCGCGGTAATACGTAGGGGGCGAGCGTTGTCCGGAATTATTGGGCGTAAAGAGCTCGTAGGCGGTTTGGCAAGTCGGGTGTGAAATCTCCGGGCTTAACCTGGGAACTGCGCTTGTAACTGAGAGGCTTGAGTGCGGCAGAGGGAGGTGGAATTCCACGTGTAGCGGTGAAATGCGTAGATATCGAGAGGAACACCTGCGGCGAAGGCAGCTCGCTGGGACGGTACTGACGCTGAGACGCGAAAGCGTGGGGAGCAAACAGGATTAGATACCCGTGTAGTCC</w:t>
      </w:r>
    </w:p>
    <w:p w14:paraId="0611E1D7">
      <w:pPr>
        <w:rPr>
          <w:rFonts w:hint="eastAsia"/>
        </w:rPr>
      </w:pPr>
      <w:r>
        <w:rPr>
          <w:rFonts w:hint="eastAsia"/>
        </w:rPr>
        <w:t>&gt;OTU023522</w:t>
      </w:r>
    </w:p>
    <w:p w14:paraId="75DB9230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GTAAGTTAATACCTTGCTGTTTTGACGTTACCGACAGAATAAGCACCGGCTAACTCTGTGCCAGCAGCCGCGGTAATACAGAGGGTGCAAGCGTTAATCGGAATTACTGGGCGTAAAGCGCGCGTAGGCGGCTTTGCAAGCCGGATGTGAAATCCCCGGGCTCAACCCGGGAATGGCATTTGGGACTGGAAGGCTAGAGGACGAGAGAGGATGATGGAATTCCCAGTGTAGAGGTGAAATTCGTAGAGATCGGGAGGAACACCAGCGGCGAAGGCGGCAAACTGGATAGGCACTGACACTCAACAACGAAAGCGTGGGGAGCAAACAGGATTAGATACCCTAGTAGTCC</w:t>
      </w:r>
    </w:p>
    <w:p w14:paraId="5B7CB8D2">
      <w:pPr>
        <w:rPr>
          <w:rFonts w:hint="eastAsia"/>
        </w:rPr>
      </w:pPr>
      <w:r>
        <w:rPr>
          <w:rFonts w:hint="eastAsia"/>
        </w:rPr>
        <w:t>&gt;OTU023523</w:t>
      </w:r>
    </w:p>
    <w:p w14:paraId="0C04B0F2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TGGGTTGTAAACTGCTTTTATTAGTGACGATTATGACGGTAGCTAATGAATAAGGACCTGCTAACTCCGTGCCAGCAGCCGCGGTAATACGGAGGGTGCAAGCGTTATCCGGACTTACTGGGCGTAAAGCGCGCGCAGGTGGACAAGTATGTGCCGTGTGAAAGCGCCGTCCTTACGATGGCGAGGTCGTGGTAGACAGCTTGTCTTGAGGCTCGAAGAGGTCGATGGAATTCCGGGTGGAGCGGTGAAATGCGTAGATATCGGGAGGAACACCGGTGGCGAAGGCGGCCCCCTGGTTGGATACTGACGCTGAGACGCGAAAGCGTGGGGAGCAAACAGGATTAGATACCCCAGTAGTCC</w:t>
      </w:r>
    </w:p>
    <w:p w14:paraId="447C7DDC">
      <w:pPr>
        <w:rPr>
          <w:rFonts w:hint="eastAsia"/>
        </w:rPr>
      </w:pPr>
      <w:r>
        <w:rPr>
          <w:rFonts w:hint="eastAsia"/>
        </w:rPr>
        <w:t>&gt;OTU023524</w:t>
      </w:r>
    </w:p>
    <w:p w14:paraId="61434C81">
      <w:pPr>
        <w:rPr>
          <w:rFonts w:hint="eastAsia"/>
        </w:rPr>
      </w:pPr>
      <w:r>
        <w:rPr>
          <w:rFonts w:hint="eastAsia"/>
        </w:rPr>
        <w:t>CCTACGGGGGGCTGCAGTCGAGAGGCTTTGGCAATGGGGGAAACCCTGACCAAGCGACGCCGCGTGGAGGATGAAGGCCCTTGGGTTGTAAACTCCTTTTGTCGGGGAAGAAACGCGATCAGGTGAACAATCTGGTCGCTTGACGGTACCCGGCGAATAAGCTCCGGCTAACTCCGTGCCAGCAGCCGCGGTAACACGGGGGGAGCAAGCGTTGTCCGGAATCATTGGGCGTAAAGCGCGCGTAGGCGGCCCGGTAAGTCCGCTCTGAAAGTCCAGGGCTCAACCCTGGAAAGCGGGTGGATACTGCCGGGCTAGAGTCCGGAAGAGGCGAGTGGAATTCCTGGTGTAGCGGTGGAATGCGCAGATATCGAGAGGAACACCTGCGGCGAAGGCGGGTAGCTGGGCCGACACTGACGCTGAGGCGCGAAAGCCAGGGGAGCGAACGGGATTAGATACCCCAGTAGTCC</w:t>
      </w:r>
    </w:p>
    <w:p w14:paraId="7B2B1D78">
      <w:pPr>
        <w:rPr>
          <w:rFonts w:hint="eastAsia"/>
        </w:rPr>
      </w:pPr>
      <w:r>
        <w:rPr>
          <w:rFonts w:hint="eastAsia"/>
        </w:rPr>
        <w:t>&gt;OTU023525</w:t>
      </w:r>
    </w:p>
    <w:p w14:paraId="5129731B">
      <w:pPr>
        <w:rPr>
          <w:rFonts w:hint="eastAsia"/>
        </w:rPr>
      </w:pPr>
      <w:r>
        <w:rPr>
          <w:rFonts w:hint="eastAsia"/>
        </w:rPr>
        <w:t>CCTACGGGAGGCTGCAGCAGGGAATCTTGCGCAATGGGCGAAAGCCTGACGCAGCGACGCCGCGTGAGGGATGAAGGCCTTCGGGTTGTAAACCTCTTTCAGGAGGGACGAAGCGAAAGTGACGGTACCTCCAGAAGAAGCCCCGGCCAACTACGTGCCAGCAGCCGCGGTAACACGTAGGGGGCGAGCGTTGTCCGGATTTATTGGGCGTAAAGAGCGTGTAGGCGGCCTTCCACGTCGGATGTGAAAGCTCACGGCTCAACCGTGAGATGCCATTCGATACGGGAAGGCTAGAGGTAGGTAGGGGAAAGTGGAATTCCTGGTGTAGCGGTGAAATGCGCAGATATCAGGAGGAACACCCGTGGCGAAGGCGGTTCTCTGGGACGGTACTGACGCTGAGACGCGAAAGCGTGGGGAGCGAACAGGATTAGATACCCCGGTAGTCC</w:t>
      </w:r>
    </w:p>
    <w:p w14:paraId="39DAC18D">
      <w:pPr>
        <w:rPr>
          <w:rFonts w:hint="eastAsia"/>
        </w:rPr>
      </w:pPr>
      <w:r>
        <w:rPr>
          <w:rFonts w:hint="eastAsia"/>
        </w:rPr>
        <w:t>&gt;OTU023526</w:t>
      </w:r>
    </w:p>
    <w:p w14:paraId="26438EC0">
      <w:pPr>
        <w:rPr>
          <w:rFonts w:hint="eastAsia"/>
        </w:rPr>
      </w:pPr>
      <w:r>
        <w:rPr>
          <w:rFonts w:hint="eastAsia"/>
        </w:rPr>
        <w:t>CCTACGGGAGGCTGCAGTCGAGGATCTTCGTCAATGGGCGCAAGCCTGAACGAGCGACGCCGCGTGCGGGATGAAGGCCTTCGGGTTGTAAACCGCTGTCGAGGGGGAGAAAGGCCCGCAAGGGCTTGATCGATCCCTGGAGGAAGGACGGGCTAAGTTCGTGCCAGCAGCCGCGGTAAGACGAACCGTCCTAACGTTGTTCGGAATCACTGGGCTTAAAGGGCGCGTAGGCGGCCTCTCAAGTCGGGGGTGAAATCCCACGGCCCAACCGTGGAAGGGCCTCCGATACTGAAGGGCTCGAGGGAGGTAGGGGCAGGTGGAACTTCCGGTGGAGCGGTGAAATGCGTTGATATCAGGAGGAACACCGATGGCGAAGGCAGTGGTCTGGGCCGGTACTGACGCTGAACAGCGAAAGCGTGGGGAGCAAACAGGATTAGATACCCCAGTAGTCC</w:t>
      </w:r>
    </w:p>
    <w:p w14:paraId="09454824">
      <w:pPr>
        <w:rPr>
          <w:rFonts w:hint="eastAsia"/>
        </w:rPr>
      </w:pPr>
      <w:r>
        <w:rPr>
          <w:rFonts w:hint="eastAsia"/>
        </w:rPr>
        <w:t>&gt;OTU023527</w:t>
      </w:r>
    </w:p>
    <w:p w14:paraId="004C2471">
      <w:pPr>
        <w:rPr>
          <w:rFonts w:hint="eastAsia"/>
        </w:rPr>
      </w:pPr>
      <w:r>
        <w:rPr>
          <w:rFonts w:hint="eastAsia"/>
        </w:rPr>
        <w:t>CCTACGGGAGGCAGCAGTAGGGAATCTTCCGCAATGGGCGCAAGCCTGACGGAGCAACGCCGCGTGAGCGAGGACGGCCTTCGGGTTGTAAAGCTCTGTTCTTCGGGAAGAAGGGCGGGAGGGCGAACAACTCTTCCGCTTGACGGTACCGAAGGAGAAAGCCCCGGCTAACTACGTGCCAGCAGCCGCGGTAATACGTAGGGGGCGAGCGTTGTCCGGAATTATTGGGCGTAAAGCGCACGTAGGCGGTTTGTTTAGCTAGCTGTGAAAGCCCAGGGCTCAACCTTGGAATTGCAGTTAGAACTGGCAAGCTAGAGTACAGTAGAGGGTGGTGGAATTTCCTGTGTAGCGGTGAAATGCGTAGATATCGTCAAGAACACCGATAGCGAAGGCAGCTTACTAAGCTGTAACTGACGCTGAGGCACGAAAGTGTGGGGATCAAACAGGATTAGATACCCCTGTAGTCC</w:t>
      </w:r>
    </w:p>
    <w:p w14:paraId="39630C40">
      <w:pPr>
        <w:rPr>
          <w:rFonts w:hint="eastAsia"/>
        </w:rPr>
      </w:pPr>
      <w:r>
        <w:rPr>
          <w:rFonts w:hint="eastAsia"/>
        </w:rPr>
        <w:t>&gt;OTU023528</w:t>
      </w:r>
    </w:p>
    <w:p w14:paraId="25479DF8">
      <w:pPr>
        <w:rPr>
          <w:rFonts w:hint="eastAsia"/>
        </w:rPr>
      </w:pPr>
      <w:r>
        <w:rPr>
          <w:rFonts w:hint="eastAsia"/>
        </w:rPr>
        <w:t>CCTACGGGTGGCAGCAGTGGGGAATATTGGACAATGGGCGCAAGCCTGACGCAGCGACGCCGCGTGAGTGATGAAGGCCTTCGGGTTGTAAAGCTCTGTGGGGAGAGACGAATAAGTGCAGCCTAATACGTTGCATGATGACGGTATCTCCTTAGCAAGCACCGGCTAACTCTGTGCCAGCAGCCGCGGTAATACAGAGGGTGCAAGCGTTGTTCGGAATTATTGGGCGTAAAGCGCGTGTAGGCGGCTTTGCAAGTCGGGTGTGAAAGCCCTCAGCTCAACTGAGGAAGTGCGCCCGAAACTGCAGAGCTTGAGTACTTAAGAGGATCGCGGAATTCCCGGTGTAGAGGTGAAATTCGTAGATATCGGGAGGAACACCAGTGGCGAAGGCGGCTTACTGGTCCGGTTCTGACGCTGAGGCGCGAAAGCGTGGGGAGCAAACAGGATTAGATACCCCGGTAGTCC</w:t>
      </w:r>
    </w:p>
    <w:p w14:paraId="587BC9F4">
      <w:pPr>
        <w:rPr>
          <w:rFonts w:hint="eastAsia"/>
        </w:rPr>
      </w:pPr>
      <w:r>
        <w:rPr>
          <w:rFonts w:hint="eastAsia"/>
        </w:rPr>
        <w:t>&gt;OTU023529</w:t>
      </w:r>
    </w:p>
    <w:p w14:paraId="02672C8F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GTCGAGCGGGACGAATGCTCTGCGGATGAATAAGCCGCAGGGGTGACGGTACCGCTAAAGGAAGCCCCGGCTAACTCCGTGCCAGCAGCCGCGGTAATACAGAGGTCCCGAGCGTTGTTCGGATTCACTGGGCGTAAAGGGTGCGCAGGTGGGTTGGCAAGTTCGATGTGAAAGCCCCGGGCTTAACCCGGGAATGGCATTGGAAACTGCTGATCTGGAGGATCGGAGGGGGGACTGGAATTCCCGGTGTAGCGGTGAAATGCGCAGATATCGAGAGGAACACCTGCGGCGAAGGCGGGTTGCTGGGCTGACACTGACGCTGAGGCGCGAAAGCTAGGGGAGCGAACGGGATTAGATACCCTGGTAGTCC</w:t>
      </w:r>
    </w:p>
    <w:p w14:paraId="1BAC3E8B">
      <w:pPr>
        <w:rPr>
          <w:rFonts w:hint="eastAsia"/>
        </w:rPr>
      </w:pPr>
      <w:r>
        <w:rPr>
          <w:rFonts w:hint="eastAsia"/>
        </w:rPr>
        <w:t>&gt;OTU023530</w:t>
      </w:r>
    </w:p>
    <w:p w14:paraId="29544496">
      <w:pPr>
        <w:rPr>
          <w:rFonts w:hint="eastAsia"/>
        </w:rPr>
      </w:pPr>
      <w:r>
        <w:rPr>
          <w:rFonts w:hint="eastAsia"/>
        </w:rPr>
        <w:t>CCTACGGGCGGCAGCAGCAGGGAATCTTGCGCAATGGGCGAAAGCCTGACGCAGTGACGCCGCGTGTGGGATGACGGCTTTCGGGTTGTAAACCACTTTCAGCAGGGACGATTATGACGGTACCTGCAGAAGAAGCTCCGGCCAACTACGTGCCAGCAGCCGCGGTAATACGTAGGGAGCGAGCGTTGTCCGGATTTATTGGGCGTAAAGAGCTCGTAGGTGGTTCAGCAAGTCGGGTGTGAAAGCTCTGGGCTCAACCCAGAACGGTCAAGTGATACTGTCGTGCTAGAGTGCGGAAGGGGCAACTGGAATTCTTGGTGTAGCGGTGAAATGCGTTGATATGTGTCGGAACACCAATGGCGAAAGCAATCTCCTGGACGCAAACTGACGCTGAGATACGAAAGCCAAGGTAGCAAACAGGATTAGATACCCTAGTAGTCC</w:t>
      </w:r>
    </w:p>
    <w:p w14:paraId="1EF51C42">
      <w:pPr>
        <w:rPr>
          <w:rFonts w:hint="eastAsia"/>
        </w:rPr>
      </w:pPr>
      <w:r>
        <w:rPr>
          <w:rFonts w:hint="eastAsia"/>
        </w:rPr>
        <w:t>&gt;OTU023531</w:t>
      </w:r>
    </w:p>
    <w:p w14:paraId="7379CC62">
      <w:pPr>
        <w:rPr>
          <w:rFonts w:hint="eastAsia"/>
        </w:rPr>
      </w:pPr>
      <w:r>
        <w:rPr>
          <w:rFonts w:hint="eastAsia"/>
        </w:rPr>
        <w:t>CCTACGGGTGGCTGCAGTTAGGAATTTTGGGCAATGGGCGGAAGCCTGACCCAGCAACGCCGCGTGGGTGATGAAGGCCCTCGGGTCGTAAAGCCCTTTTCCCAGGGAAGATGGTGACGGTACCTGGGGAATCAGCCCCGGCTAACTACGTGCCAGCAGCCGCGGTAATACGTAGGGGGCAAGCGTTGTCCGGATTTATTGGGCGTAAAGGGCGCGTAGGCGGACAGTTTAGTCAGAGGTGAAAGCCCAGGGCTCAACCTTGGAATTGCCTTTGATACTGGCTGTCTTGAGTTCGGGAGAGGTGAGTGGAATGCCGAGTGTAGAGGTGAAATTCGTAGATATCGGGAGGAACACCAGTGGCGAAGGCGGCGATCTGGGCAGATACTGACGCTGAGGTGCGAAAGCGTGGGGAGCAAACAGGATTAGATACCCCAGTAGTCC</w:t>
      </w:r>
    </w:p>
    <w:p w14:paraId="11FDEEFF">
      <w:pPr>
        <w:rPr>
          <w:rFonts w:hint="eastAsia"/>
        </w:rPr>
      </w:pPr>
      <w:r>
        <w:rPr>
          <w:rFonts w:hint="eastAsia"/>
        </w:rPr>
        <w:t>&gt;OTU023532</w:t>
      </w:r>
    </w:p>
    <w:p w14:paraId="1828F59D">
      <w:pPr>
        <w:rPr>
          <w:rFonts w:hint="eastAsia"/>
        </w:rPr>
      </w:pPr>
      <w:r>
        <w:rPr>
          <w:rFonts w:hint="eastAsia"/>
        </w:rPr>
        <w:t>CCTACGGGCGGCAGCAGTGGGGAATATTGGACAATGGGCGGAAGCCTGATCCAGCAACGCCGCGTGAGGGATGACGGCCTTCGGGTTGTAAACCTCTTTTACTACTGACGAAGGCTCGCTTTTTTGGGTGGGTTGACGGTAGGTGGTGAATAAGCCCCGGCTAACTACGTGCCAGCAGCCGCGGTAATACGTAGGGGGCAAGCGTTGTCCGGATTTATTGGGCGTAAAACGCTCGTAGGTGGCTACGTCAAGTCGGACGTGAAATCTCCCGGCTTAACTGGGAGAGGTCGCTCGATACTGGCGAGCTCGAGGCAGGTAGGGGGAAGCGGAATTCCCGGTGTAGTGGTGGAATGCGTAGATATCGGGAGGAACACCAGTGGCGAAGGCGGCTTCCTGGACCTGATCTGACACTGAGGAGCGAAAGCGTGGGGAGCGATCCGGATTAGATACCCTAGTAGTCC</w:t>
      </w:r>
    </w:p>
    <w:p w14:paraId="2D66C3D1">
      <w:pPr>
        <w:rPr>
          <w:rFonts w:hint="eastAsia"/>
        </w:rPr>
      </w:pPr>
      <w:r>
        <w:rPr>
          <w:rFonts w:hint="eastAsia"/>
        </w:rPr>
        <w:t>&gt;OTU023533</w:t>
      </w:r>
    </w:p>
    <w:p w14:paraId="6C6D1C24">
      <w:pPr>
        <w:rPr>
          <w:rFonts w:hint="eastAsia"/>
        </w:rPr>
      </w:pPr>
      <w:r>
        <w:rPr>
          <w:rFonts w:hint="eastAsia"/>
        </w:rPr>
        <w:t>CCTACGGGTGGCTGCAGTGGGGAATCTTGCGCAATGGGCGAAAGCCTGACGCAGCGACGCCGCGTGAGGGAAGAAGGCCTTCGGGTTGTAAACCTCTTTCAGGAGGGACGAAGCCACTCGGGTTAATAGCCCAGAGGGTGACGGTACCTCCAGAAGAAGCCCCGGCTAACTACGTGCCAGCAGCCGCGGTAAGACGTAGGGCGCGAGCGTTGTCCGGATTTATTGGGCGTAAAGAGCTCGTAGGCGGCTTGTCGCGTCGTTCGTGAAAACTTCACGCTTAACGTGGAGCCTGCGGTCGATACGGGCAGACTTGAGTTCGGCAGGGGAGACTGGAATTCCTGGTGTAGCGGTGAAATGCGCAGATATCGGGAGGAACACCAGCGGCGAAGGCGGCACTCTGGGCTGGAACTGACGCTGAGACGCGAAAGCGTGGGGAGCAAACAGGATTAGATACCCTAGTAGTCC</w:t>
      </w:r>
    </w:p>
    <w:p w14:paraId="05F94DA9">
      <w:pPr>
        <w:rPr>
          <w:rFonts w:hint="eastAsia"/>
        </w:rPr>
      </w:pPr>
      <w:r>
        <w:rPr>
          <w:rFonts w:hint="eastAsia"/>
        </w:rPr>
        <w:t>&gt;OTU023534</w:t>
      </w:r>
    </w:p>
    <w:p w14:paraId="4B8B59C1">
      <w:pPr>
        <w:rPr>
          <w:rFonts w:hint="eastAsia"/>
        </w:rPr>
      </w:pPr>
      <w:r>
        <w:rPr>
          <w:rFonts w:hint="eastAsia"/>
        </w:rPr>
        <w:t>CCTAGGGAGGCAGCAGTGGGGAATCTTGCGCAATGGGCGGAAGCCTGACGCAGCGACGCCGCGTGGGGGATGACGGCCTTCGGGTTGTAAACCTCTTTCACCCATGACGAAGCGAGAGTGACGGTAGTGGGAGAAGAAGCACCGGCCAACTACGTGCCAGCAGCCGCGGTAATACGTAGGGTGCAAGCGTTGTCCGGAATTATTGGGCGTAAAGAGCTCGTAGGCGGTTCGTCGCGTCGGCTGTGAAAACCTCAGGCTTAACCCCGGGTCTGCAGTCGATACGGGCAGGCTAGAGTTCGGTAGGGGAGATCGGAATTCCTGGTGTAGCGGTGAAATGCGCAGATATCAGGAGGAACACCGGTGGCGAAGGCGGCTTTCTGGTCAGTAACTGACGCTGAGGCGCGAAAGCGTGGGGAGCAAACAGGATTAGATACCCCGGTAGCC</w:t>
      </w:r>
    </w:p>
    <w:p w14:paraId="216F5FEF">
      <w:pPr>
        <w:rPr>
          <w:rFonts w:hint="eastAsia"/>
        </w:rPr>
      </w:pPr>
      <w:r>
        <w:rPr>
          <w:rFonts w:hint="eastAsia"/>
        </w:rPr>
        <w:t>&gt;OTU023535</w:t>
      </w:r>
    </w:p>
    <w:p w14:paraId="284BC7C7">
      <w:pPr>
        <w:rPr>
          <w:rFonts w:hint="eastAsia"/>
        </w:rPr>
      </w:pPr>
      <w:r>
        <w:rPr>
          <w:rFonts w:hint="eastAsia"/>
        </w:rPr>
        <w:t>CCTACGGGCGGCTGCAGTGGGGAATCTTGCGCAATGGCCGCAAGGCTGACGCAGCGACGCCGCGTGGGGGAGGAAGGGCTTCGGCTCGTAAACCCCTGTTGCCCGGGACGAACAAGCTCATTCGTGAGCTCTGACGGTACCGGGTGAGGAAGCACCGGCTAACTCCGTGCCAGCAGCCGCGGTAATACGGAGGGTGCGAGCGTTGTCCGGATTCATTGGGCGTAAAGAGCTCGTAGGCGGCTCAGTAAGTCGGGTGTGAAATTCTCGGGCTCAACCCGGGGACGCCACCCGATACTGCTGTGGCTAGAGTCCGGTAGGGGCTACTGGAATTCTCGGTGTAGCGGTGAAATGCGTAGATATCGAGAGGAACACCTGCGGCGAAGGCGGGTTGCTGGGCCGACACTGACGCTGAGGCGCGAAAGCCAGGGGAGCGAACGGGATTAGATACCCTGGTAGTCC</w:t>
      </w:r>
    </w:p>
    <w:p w14:paraId="2EB4254B">
      <w:pPr>
        <w:rPr>
          <w:rFonts w:hint="eastAsia"/>
        </w:rPr>
      </w:pPr>
      <w:r>
        <w:rPr>
          <w:rFonts w:hint="eastAsia"/>
        </w:rPr>
        <w:t>&gt;OTU023536</w:t>
      </w:r>
    </w:p>
    <w:p w14:paraId="46C72C9C">
      <w:pPr>
        <w:rPr>
          <w:rFonts w:hint="eastAsia"/>
        </w:rPr>
      </w:pPr>
      <w:r>
        <w:rPr>
          <w:rFonts w:hint="eastAsia"/>
        </w:rPr>
        <w:t>CCTACGGGAGGCTGCAGTGGGGAATCTTGCGCAATGGCCGAAAGGCTGACGCAGCGACGCCGCGTGCGGGAGGAAGGTCTTCGGATCGTAAACCGCTGTCAGAGGGGAAGAAATCCCAGGGGAGGAAATGCTTTTGGGTTGACGGTACCCTCAGAGGAAGCACCGGCTAACTCCGTGCCAGCAGCCGCGGTAATACGGAGGGTGCGAGCGTTGTTCGGAATCATTGGGCGTAAAGCGTGCGCAGGCGGTGATGTAAGACAGGTGTGAAATCCCCGGGCTTAACCTGGGAATTGCGCTTGTGACTGCAAGGCTGGAGTGCGGCAGAGGGGGATGGAATTCCGCGTGTAGCAGTGAAATGCGTAGATATGCGGAGGAACACCGATGGCGAAGGCAATCCCCTGGGCCTGCACTGACGCTCATGCACGAAAGCGTGGGGAGCAAACAGGATTAGATACCCCAGTAGTCC</w:t>
      </w:r>
    </w:p>
    <w:p w14:paraId="1B6799A4">
      <w:pPr>
        <w:rPr>
          <w:rFonts w:hint="eastAsia"/>
        </w:rPr>
      </w:pPr>
      <w:r>
        <w:rPr>
          <w:rFonts w:hint="eastAsia"/>
        </w:rPr>
        <w:t>&gt;OTU023537</w:t>
      </w:r>
    </w:p>
    <w:p w14:paraId="536DA233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CTCGGGTTGTAAACCGCTGTCAGGGGGGATGAAATGCAGGGGGGTTCTCCCCCTTGCTTGACAGAGCCCCAGAGGAAGCACGGGCTAAGTTCGTGCCAGCAGCCGCGGTAATACGGAGGGTGCGAACGTTAATCGGAATTACTGGGCGTAAAGCGTGCGTAGGTGGTTTGTTAAGTCAGGTGTGAAATCCCCGGGCTCAACCTGGGAATTGCATTCGATACTGTTTAGCTAGAGTTCGGCAGAGGGAAGCGGAATTTCCGGTGTAGCGGTGAAATGCGTAGATATCGGAAGGAACATCAGTGGCGAAAGCGGCTTCCTGGACCAGAACTGACGATCAGGCACGAAAGCGTGGGGAGCAAACAGGATTAGATACCCGAGTAGTCC</w:t>
      </w:r>
    </w:p>
    <w:p w14:paraId="3CEF4FFE">
      <w:pPr>
        <w:rPr>
          <w:rFonts w:hint="eastAsia"/>
        </w:rPr>
      </w:pPr>
      <w:r>
        <w:rPr>
          <w:rFonts w:hint="eastAsia"/>
        </w:rPr>
        <w:t>&gt;OTU023538</w:t>
      </w:r>
    </w:p>
    <w:p w14:paraId="05F9CFA5">
      <w:pPr>
        <w:rPr>
          <w:rFonts w:hint="eastAsia"/>
        </w:rPr>
      </w:pPr>
      <w:r>
        <w:rPr>
          <w:rFonts w:hint="eastAsia"/>
        </w:rPr>
        <w:t>CCTACGGGAGGCTGCAGTGGGGAATATTGGGCAATGGGCGAAAGCCTGACCCAGCCACGCCGCGTGAGTGATGAAGGCCTTCGGGTTGTAAAGCTCTGTGGGAAGGGGCGAAAAACTGCGAATCGAATAGATAGCAGGTTGACGGTACCTTCTTAGCAAGCACCGGCTAACTCTGTGCCAGCAGCCGCGGTAATACGTAGGTGGCAAGCGTTGTCCGGATTTACTGGGCGTAAAGGATGCGTAGGCGGATATTTAAGTGAGATGTGAAATTCCCGGGCTTAACTTGGGAGCTGCATTTCAAACTGGGTATCTAGAGTGCGGGAGAGGAGAGTGGAATTCCTAGTGTAGCGGTGAAATGCGTAGAGATTAGGAAGAACACCAGTGGCGAAGGCGACTCTCTGGACCGTAACTGACGCTGAGGCATGAAAGCGTGGGGAGCAAACAGGATTAGATACCCCTGTAGTCC</w:t>
      </w:r>
    </w:p>
    <w:p w14:paraId="30D02378">
      <w:pPr>
        <w:rPr>
          <w:rFonts w:hint="eastAsia"/>
        </w:rPr>
      </w:pPr>
      <w:r>
        <w:rPr>
          <w:rFonts w:hint="eastAsia"/>
        </w:rPr>
        <w:t>&gt;OTU023539</w:t>
      </w:r>
    </w:p>
    <w:p w14:paraId="7B5FFC4C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TTTCGGATCGTAAACTCCTGTCGAATGGGACGAATAGATTGCGGGTTAACAGCCCGTGATCCTGACGGTACCGTTAAAGGAAACCCCGGCTAACTCCGTGCCAGCAGCCGCGGTAATACGGGGGGGGTAAGCGTTGTTCGGAATTACTGGGCGTAAAGCGCGCGTAGGCGGTCATTTAAGTCAGGTGTGAAAGGCTGCGGCTCAACCGCAGAGCGGCACCTGAAACTGGATGACTTGAGTGCAGGAGAGGAGAGCGGAATTCCCGGTGTAGCGGTGAAATGCGTAGAGATTTGGAGGAACACCAGTGGCGAAGGCGACTTTCTGGTCTGTAACTGACACTGAGGCGCGAAAGCGTGGGGAGCAAACAGGATTAGATACCCTGGTAGTCC</w:t>
      </w:r>
    </w:p>
    <w:p w14:paraId="76BCB52A">
      <w:pPr>
        <w:rPr>
          <w:rFonts w:hint="eastAsia"/>
        </w:rPr>
      </w:pPr>
      <w:r>
        <w:rPr>
          <w:rFonts w:hint="eastAsia"/>
        </w:rPr>
        <w:t>&gt;OTU023540</w:t>
      </w:r>
    </w:p>
    <w:p w14:paraId="0102661E">
      <w:pPr>
        <w:rPr>
          <w:rFonts w:hint="eastAsia"/>
        </w:rPr>
      </w:pPr>
      <w:r>
        <w:rPr>
          <w:rFonts w:hint="eastAsia"/>
        </w:rPr>
        <w:t>CCTACGGGTGGCTGCAGTCGAGAATTTTTCTCAATGGGGGCAACCCTGAAGGAGCGACGCCGCGTGGAGGATGAAGGCTTTCGGGTTGTAAACTCCTGTCATTTGGGAACAAGCTGCACATGTTAACTGCATGTGCATTGATAGTACCAGAAGAGGAAGAGACGGCTAACTCTGTGCCAGCAGCCGCGGTAATACGGGGGGAGCAAGCGTTGTTCGGATTTACTGGGCGTAAAGGGCGCGTAGGCGGTCCGATCAGTCGGTTGTGAAAGTCAAGGGCTCAACCCTTGAATGCCGATCGATACTGTCGGGCTAGAGTCCGGAAGAGGCGAGTGGAATTCCTGGTGTAGCGGTGAAATGCGCAGATATCAGGAGGAACACCGGTGGCGAAGGCGGTGGTCTGGGCCGGTACTGACGCTGAGGAGCGAAAGCGTGGGGAGCGAACAGGATTAGATACCCGTGTAGTCC</w:t>
      </w:r>
    </w:p>
    <w:p w14:paraId="49FF50A1">
      <w:pPr>
        <w:rPr>
          <w:rFonts w:hint="eastAsia"/>
        </w:rPr>
      </w:pPr>
      <w:r>
        <w:rPr>
          <w:rFonts w:hint="eastAsia"/>
        </w:rPr>
        <w:t>&gt;OTU023541</w:t>
      </w:r>
    </w:p>
    <w:p w14:paraId="45E52D34">
      <w:pPr>
        <w:rPr>
          <w:rFonts w:hint="eastAsia"/>
        </w:rPr>
      </w:pPr>
      <w:r>
        <w:rPr>
          <w:rFonts w:hint="eastAsia"/>
        </w:rPr>
        <w:t>CCTACGGGGGGCTGCAGTGGGGAATATTGGACAATGGGCGAAAGCCTGATCCAGCCATGCCGCGTGAGTGAAGAAGGCCTTAGGGTTGTAAAGCTCTTTTGGCGGGGACGATAATGACGGTACCCGCAGAATAAGCTCCGGCTAACTTCGTGCCAGCAGCCGCGGTAATACGAAGGGGGCTAGCGTTGTTCGGAATCACTGGGCGTAAAGCGCGTGTAGGCGGCTCTTCAAGTCAGACGTGAAAGCCTCAGGCTCAACCTGAGAACGGCGTTTGATACTGTCGAGCTAGAGTGTGGAAGAGGCTATTGGAATTCCGTGTGTAGCGGTGAAATGCGTAGATATACGGAGGAACACCAGCGGCGAAGGCGGATAGCTGGGACGTTACTGACGCTGAGACGCGAAAGCGTGGGGAGCAAACAGGATTAGATACCCCTGTAGTCC</w:t>
      </w:r>
    </w:p>
    <w:p w14:paraId="0716E821">
      <w:pPr>
        <w:rPr>
          <w:rFonts w:hint="eastAsia"/>
        </w:rPr>
      </w:pPr>
      <w:r>
        <w:rPr>
          <w:rFonts w:hint="eastAsia"/>
        </w:rPr>
        <w:t>&gt;OTU023542</w:t>
      </w:r>
    </w:p>
    <w:p w14:paraId="41C2BEDE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GCTTTCAGCAGGGAAGAAACTGACGGTACCTGCAGAAGAAGGTGCGGCCAACTACGTGCCAGCAGCCGCGGTAATACGGAGGGTGCAAGCGTTAATCGGAATTACTGGGCGTAAAGCGCACGTAGGCGGTTTGTTAAGTTGGATGTGAAAGCCCCGGGCTCAACCTGGGAATTGCATTCAAGACTGGCAAGCTAGAGTATGTGAGAGGGGGGTAGAATTCCAAGTGTAGCGGTGAAATGCGTAGATATGCCATAGAACACCAATTGCGAAGGCAGCTGGCTAGACCTGGATTGACGCTGAGGCACGAAAGCGTGGGGAGCGAACAGGATTAGATACCCGTGTAGTCC</w:t>
      </w:r>
    </w:p>
    <w:p w14:paraId="33CD5432">
      <w:pPr>
        <w:rPr>
          <w:rFonts w:hint="eastAsia"/>
        </w:rPr>
      </w:pPr>
      <w:r>
        <w:rPr>
          <w:rFonts w:hint="eastAsia"/>
        </w:rPr>
        <w:t>&gt;OTU023543</w:t>
      </w:r>
    </w:p>
    <w:p w14:paraId="3B55E1B6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TCCTTTCAGGGGGGATGAAACGGACAGTACCCCCAGAAGCAGCCCCGGCTAACTCTGTGCCAGCAGCCGCGGTAATACGTAGGGGGCAAGCGTTGTCCGGATTTATTGGGCGTAAAGGGCGCGTAGGCGGCTTGGCAAGTCGGGAGTTAAAACGTAAGGCTTAACCTTGCGTCGCTTTCGATACTGCTATGGCTTGAGTCTGGTAGGGGATCACGGAATTCCTGGTGTAGCGGTGAAATGCGCAGATATCAGGAGGAACACCGGTGGCGAAGGCGGTGATCTGGGCCAGTACTGACGCTGAGGAGCGAAAGCGTGGGGAGCGAACAGGATTAGATACCCGTGTAGTCC</w:t>
      </w:r>
    </w:p>
    <w:p w14:paraId="5D014423">
      <w:pPr>
        <w:rPr>
          <w:rFonts w:hint="eastAsia"/>
        </w:rPr>
      </w:pPr>
      <w:r>
        <w:rPr>
          <w:rFonts w:hint="eastAsia"/>
        </w:rPr>
        <w:t>&gt;OTU023544</w:t>
      </w:r>
    </w:p>
    <w:p w14:paraId="10A36F60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TGCTCGGGACGAATGGCGCCGACCGAATACGTCGGCGTGTGACGGTACCGGGTGAGGAAGCCCCGGCTAACTCTGTGCCAGCAGCCGCGGTAATACGTAGGGGGCGAGCGTTGTCCGGAATTATTGGGCGTAAAGAGCGTGTAGGCGGTTCGGTAAGTCTGCCGTGAAAACCTGAGGCTCAACCTCGGGCGTGCGGTGGATACTGCCGGGCTAGAGGACGGTAGAGGCGAGTGGAATTCCCGGTGTAGCGGTGAAATGCGCAGATATCAGGAGGAACACCGGTGGCGAAGGCGGGTCTCTGGGCCGAAACTGACGCTGAGGAGCGAAAGCGTGGGGAGCGAACAGGATTAGATACCCGGGTAGTCC</w:t>
      </w:r>
    </w:p>
    <w:p w14:paraId="2044DCAB">
      <w:pPr>
        <w:rPr>
          <w:rFonts w:hint="eastAsia"/>
        </w:rPr>
      </w:pPr>
      <w:r>
        <w:rPr>
          <w:rFonts w:hint="eastAsia"/>
        </w:rPr>
        <w:t>&gt;OTU023545</w:t>
      </w:r>
    </w:p>
    <w:p w14:paraId="2C1F7AB5">
      <w:pPr>
        <w:rPr>
          <w:rFonts w:hint="eastAsia"/>
        </w:rPr>
      </w:pPr>
      <w:r>
        <w:rPr>
          <w:rFonts w:hint="eastAsia"/>
        </w:rPr>
        <w:t>CCTACGGGGGGCTGCAGTAGGGAATATTGGGCAATGGGCGAAAGCCTGATCCAGCAATGCCGCGTGAGTGATGAAGGCCTTAGGGTTGTAAAGCCCTGTCGGGAGGAACGAACGCTTCCGCCACGAACAATGGCGGAAGGTGACGGTACCTTCAAAGGAAGCACCGGCTAACTCTGTGCCAGCAGCCGCGGTAATACAGAGGGTGCAAACGTTGCTCGGAATTATTGGGCGTAAAGCGCGTGTAGGTGGCCTGTTAAGTTGGCTGTGAAAGCCCACGGCTCAACCGTGGAAGTGCAGCCAAAACTGGCAGGCTAGAGTTCTGAAGAGGATGGCGGAATTCCCGGTGTAGTGGTGAAATGCGTAGATATCGGGAGGAACACCAGTGGCGAAGGCGACTTCCTGGCCCGTTCTTGACGCTGAGGCGCGAAAGCTAGGGGAGCAAACGGGATTAGATACCCGAGTAGTCC</w:t>
      </w:r>
    </w:p>
    <w:p w14:paraId="67090B22">
      <w:pPr>
        <w:rPr>
          <w:rFonts w:hint="eastAsia"/>
        </w:rPr>
      </w:pPr>
      <w:r>
        <w:rPr>
          <w:rFonts w:hint="eastAsia"/>
        </w:rPr>
        <w:t>&gt;OTU023546</w:t>
      </w:r>
    </w:p>
    <w:p w14:paraId="16FE1AA2">
      <w:pPr>
        <w:rPr>
          <w:rFonts w:hint="eastAsia"/>
        </w:rPr>
      </w:pPr>
      <w:r>
        <w:rPr>
          <w:rFonts w:hint="eastAsia"/>
        </w:rPr>
        <w:t>CCTACGGGGGGCAGCAGTGGGGAATATTGGACAATGGGCGAAAGCCTGATCCAGCCACGCCGCGTGAGTGATGAAGGCCTTCGGGTCGTAAAGCTCTTTCACCCACGACGATAATGACTGTACCGGGAGAATAAGCCCCGGCTAACTCCGTGCCAGCAGCCGCGGTAATACGGAGGGGGCTAGCGTTGTTCGGAATTACTGGGCGTAAAGCGCACGTAGGCGGATGCTTAAGTCGGGGGTGAAAGCCCAGGGCTCAACCCTGGAATTGCCTTCGATACTGGGCATCTTGAGTACGGGAGAGGTGTGTGGAACTCCGAGTGTAGAGGTGAAATTCGTAGATATTCGGAAGAACACCAGTGGCGAAGGCGACTCACTGGACATGTATTGACGCTGAGGTGCGAAAGCGTGGGGAGCAAACAGGATTAGATACCCGGGTAGTCC</w:t>
      </w:r>
    </w:p>
    <w:p w14:paraId="5249867B">
      <w:pPr>
        <w:rPr>
          <w:rFonts w:hint="eastAsia"/>
        </w:rPr>
      </w:pPr>
      <w:r>
        <w:rPr>
          <w:rFonts w:hint="eastAsia"/>
        </w:rPr>
        <w:t>&gt;OTU023547</w:t>
      </w:r>
    </w:p>
    <w:p w14:paraId="29C09A77">
      <w:pPr>
        <w:rPr>
          <w:rFonts w:hint="eastAsia"/>
        </w:rPr>
      </w:pPr>
      <w:r>
        <w:rPr>
          <w:rFonts w:hint="eastAsia"/>
        </w:rPr>
        <w:t>CCTACGGGGGGCTGCAGTGGGGAATATTGCGCAATGGGCGAAAGCCTGACGCAGCAACGCCGCGTGAGGGATGACGGCCTTCGGGTTGTAAACCTCTTTCAGCAGGGACGAAGCGAGAGTGACGGTACCTGCAGAAGAAGGACCGGCCAACTACGTGCCAGCAGCCGCGGTAATACGTAGGGGGCGAGCGTTGTTCGGATTTACTGGGCGTAAAGCGCGTGTAGGCGGGCTGGAAAGTTGGGGGTGAAATCCCGAGGCTCAACCTCGGAACTGCCTCCAAAACTACCAGACTCGAGGGAGATAGAGGAAAGCGGAACTGATGGTGGAGCGGTGAAATGCGTTGATATCATCAGGAACACCGGTGGCGAAGGCGGCTTTCTGGGTCTCTCCTGACGCTGAGGAACGAAAGCTAGGGGAGCGAACGGGATTAGATACCCGAGTAGTCC</w:t>
      </w:r>
    </w:p>
    <w:p w14:paraId="708A031F">
      <w:pPr>
        <w:rPr>
          <w:rFonts w:hint="eastAsia"/>
        </w:rPr>
      </w:pPr>
      <w:r>
        <w:rPr>
          <w:rFonts w:hint="eastAsia"/>
        </w:rPr>
        <w:t>&gt;OTU023548</w:t>
      </w:r>
    </w:p>
    <w:p w14:paraId="097BE665">
      <w:pPr>
        <w:rPr>
          <w:rFonts w:hint="eastAsia"/>
        </w:rPr>
      </w:pPr>
      <w:r>
        <w:rPr>
          <w:rFonts w:hint="eastAsia"/>
        </w:rPr>
        <w:t>CCTACGGGCGGCTGCAGTGGGGAATTTTGGGCAATGGGCGCAAGCCTGACCCAGCAACGCCGCGTGAGGGACGAAATCCCTTCGGGATGTAAACCTCGAAAGTTGGGGAAGAAATCCGCCGCGATAATACCGCGGCGGGATGACGGTACCCAACGTAAGCCCCGGCTAACTACGTGCCAGCAGCCGCGGTAATACGTAGGGGGCAAGCGTTGTTCGGAATTACTGGGCGTAAAGGGCGCGTAGGCGGCCACCGCAAGTCGATTGTGAAATCTCCGGGCTTAACTCGGAAAGGTCAACCGATACTGCGGGGCTAGAGTGCAGAAGGGGCAACTGGAATTCTCGGTGTAGCGGTGAAATGCGTAGATATCAAGAGGAACACCTGAGGCGAAGGCGGGTTGCTAGGCTGACACTGACGCTGAGGCGCGAAAGCTAGGGTAGCAAACGGGATTAGATACCCCAGTAGTCC</w:t>
      </w:r>
    </w:p>
    <w:p w14:paraId="6176DDA5">
      <w:pPr>
        <w:rPr>
          <w:rFonts w:hint="eastAsia"/>
        </w:rPr>
      </w:pPr>
      <w:r>
        <w:rPr>
          <w:rFonts w:hint="eastAsia"/>
        </w:rPr>
        <w:t>&gt;OTU023549</w:t>
      </w:r>
    </w:p>
    <w:p w14:paraId="4F2DFD68">
      <w:pPr>
        <w:rPr>
          <w:rFonts w:hint="eastAsia"/>
        </w:rPr>
      </w:pPr>
      <w:r>
        <w:rPr>
          <w:rFonts w:hint="eastAsia"/>
        </w:rPr>
        <w:t>CCTACGGGTGGCTGCAGGAACGAATATTGGGCAATGGGCGCAAGCCTGACCCAGCGACGCCGCGTGGAGGATGAAGTCCTTCGGGATGTAAACTCCTGTCAGGGGTAAGAAAGTTCTGATCTACCCCAGAGGAAGTGGCGGCTAACTCTGTGCCAGCAGCCGCGGTAAGACAGAGGCCACAAGCGTTAGGCGGAATCACTGGGCTTAAAGCGTGTGTAGGCGGACCGTTAAGTGCCTTGTGAAATCCCCCGGCTCAACCGGGGAAAGGCTGGGCAGACTGGCGGTCTTGAGCCACCTAGGGGCAACTGGAACAAACGGTGGAGCGGTGAAATGCGTAGATATCGTGAGGAACACCAGAGGCGAAGGCGGTTTCCTGGACAGTTACTGACGCTCAGGCACGAAAGCATGGGGAGCAAAAGGGATTAGATACCCCTGTAGTCC</w:t>
      </w:r>
    </w:p>
    <w:p w14:paraId="412B6EA2">
      <w:pPr>
        <w:rPr>
          <w:rFonts w:hint="eastAsia"/>
        </w:rPr>
      </w:pPr>
      <w:r>
        <w:rPr>
          <w:rFonts w:hint="eastAsia"/>
        </w:rPr>
        <w:t>&gt;OTU023550</w:t>
      </w:r>
    </w:p>
    <w:p w14:paraId="2FCDE88B">
      <w:pPr>
        <w:rPr>
          <w:rFonts w:hint="eastAsia"/>
        </w:rPr>
      </w:pPr>
      <w:r>
        <w:rPr>
          <w:rFonts w:hint="eastAsia"/>
        </w:rPr>
        <w:t>CCTACGGGGGGCTGCAGTAAGGAATATTGGTCAATGGGCGAAAGCCTGAACCAGCCATGCCGCGTGAAGGATGAAGGTCCTCTGGATTGTAAACTTCTTTTATCTATGAAGAAATGCCCTGATTCTTCGGGGCTTGACGGTAATAGATGAATAAGCACCGGCTAACTCCGTGCCAGCAGCCGCGGTAATACGAAGGGGGCTAGCGTTGTTCGGAATTACTGGGCGTAAAGCGCACGTAGGCGGATATTTAAGTCAGGGGTGAAATCCCGGGGCTCAACCCCGGAACTGCCTTTGATACTGGGTATCTCGAGTCCGAGAGAGGTGAGTGGAATTCCAGGTGTAGCGGTGAAATGCGTAGAGATCTGGAGGAATACCGGTGGCGAAGGCGGCCCCCTGGACAAAGACTGACGCTCAGGTGCGAAAGCGTGGGGAGCAAACAGGATTAGATACCCGTGTAGTCC</w:t>
      </w:r>
    </w:p>
    <w:p w14:paraId="7CCE3CD0">
      <w:pPr>
        <w:rPr>
          <w:rFonts w:hint="eastAsia"/>
        </w:rPr>
      </w:pPr>
      <w:r>
        <w:rPr>
          <w:rFonts w:hint="eastAsia"/>
        </w:rPr>
        <w:t>&gt;OTU023551</w:t>
      </w:r>
    </w:p>
    <w:p w14:paraId="24A29D0A">
      <w:pPr>
        <w:rPr>
          <w:rFonts w:hint="eastAsia"/>
        </w:rPr>
      </w:pPr>
      <w:r>
        <w:rPr>
          <w:rFonts w:hint="eastAsia"/>
        </w:rPr>
        <w:t>CCTACGGGAGGCTGCAGTGGGGAATCTTGCGCAATGCGCGAAAGCGTGACGCAGCAACGCCGCGTGGGGGAAGACGGCCTTCGGGTTGTAAACCTCTTTCAGGAGGGACGAAGCGAAAGTGACGGTACCTTCACAAGAAGCCCCGGCTAACTACGTGCCAGCAGCCGCGGTAATACGTAGGGGGCTAGCGTTGTCCGGAATCATTGGGCGTAAAGCGCGTGTAGGCGGCCCGGTAAGTCCGCTGTGAAAGTCGGGGGCTCAACCCTCGAAAGCCGGTGGAAACTGTCGGGCTAGAGTGCGGAAGAGGCGAGTGGAATTCCTGGTGTAGCGGTGAAATGCGCAGATATGTGGAGGAACACCGATGGCGAAGGCAGCCCCCTGGGCTAACACTGACGCTCATGCACGAAAGCGTGGGGAGCAAACAGGATTAGATACCCTAGTAGTCC</w:t>
      </w:r>
    </w:p>
    <w:p w14:paraId="3543E1FD">
      <w:pPr>
        <w:rPr>
          <w:rFonts w:hint="eastAsia"/>
        </w:rPr>
      </w:pPr>
      <w:r>
        <w:rPr>
          <w:rFonts w:hint="eastAsia"/>
        </w:rPr>
        <w:t>&gt;OTU023552</w:t>
      </w:r>
    </w:p>
    <w:p w14:paraId="07114828">
      <w:pPr>
        <w:rPr>
          <w:rFonts w:hint="eastAsia"/>
        </w:rPr>
      </w:pPr>
      <w:r>
        <w:rPr>
          <w:rFonts w:hint="eastAsia"/>
        </w:rPr>
        <w:t>CCTACGGGCGGCAGCAGTGGGGAATATTGGACAATGGGCGCAAGCCTGATCCAGCCATGCCGCGTGAGTGATGAAGGCCTTAGGGTTGTAAAGCTCTTTCACCGGTGAAGATAATGACGGTAACCGGAGAAGAAGCCCCGGCTAACTTCGTGCCAGCAGCCGCGGTAATACGAAGGGGGCTAGCGTTGTTCGGAATTACTGGGCGTAAAGCGCACGTAGGCGGGTATTTAAGTCAGGGGTGAAATCCCCGGGCTTAACCTGGGAACTGCGTTTGAAACTGAGGAGCTCGAGTGTGGAAGAGGGGGGTGGAATTCCAGGTGTAGCGGTGAAATGCGTAGATATCTGGAGGAACACCGGTGGCGAAGGCGGCATCCTGGACCGGCATTGACGCTGAGGCGCGAAAGCCAGGGGAGCAAACGGGATTAGATACCCCTGTAGTCC</w:t>
      </w:r>
    </w:p>
    <w:p w14:paraId="73E502B6">
      <w:pPr>
        <w:rPr>
          <w:rFonts w:hint="eastAsia"/>
        </w:rPr>
      </w:pPr>
      <w:r>
        <w:rPr>
          <w:rFonts w:hint="eastAsia"/>
        </w:rPr>
        <w:t>&gt;OTU023553</w:t>
      </w:r>
    </w:p>
    <w:p w14:paraId="692DE6DD">
      <w:pPr>
        <w:rPr>
          <w:rFonts w:hint="eastAsia"/>
        </w:rPr>
      </w:pPr>
      <w:r>
        <w:rPr>
          <w:rFonts w:hint="eastAsia"/>
        </w:rPr>
        <w:t>CCTACGGGCGGCTGCAGTGAGGAATATTGGTCAATGGACGAAAGTCTGAACCAGCCATGCCGCGTGCAGGATGACGGCCCTATGGGTTGTAAACTGCTTTTTTATAGGAATAAACCTCCCGATGTATCGGGAGCTGAAGGTACTGTAAGAATAAGGATCGGCTAACTCCGTGCCAGCAGCCGCGGTAATACGAAGGGTGCAAGCGTTACTCGGAATTACTGGGCGTAAAGCGTGCGTAGGTGGTCGTTTAAGTCTGTTGTGAAAGCCCTGGGCTCAACCTGGGAACTGCAGTGGAAACTGGACGACTAGAGTGTGGTAGAGGGGGGTGGAATTCCACGTGTAGCAGTGAAATGCGTAGATATGTGGAGGAACACCGATGGCGAAGGCAGCCCCCTGGGCCAGCACTGACGCTCATGCACGAAAGCGTGGGGAGCAAACAGGATTAGATACCCCTGTAGTCC</w:t>
      </w:r>
    </w:p>
    <w:p w14:paraId="19AC9CB9">
      <w:pPr>
        <w:rPr>
          <w:rFonts w:hint="eastAsia"/>
        </w:rPr>
      </w:pPr>
      <w:r>
        <w:rPr>
          <w:rFonts w:hint="eastAsia"/>
        </w:rPr>
        <w:t>&gt;OTU023554</w:t>
      </w:r>
    </w:p>
    <w:p w14:paraId="36E34669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TCTTTTGTTGGGGACGAACATCCCTTTAGAAATAAAGGGTTTGACGGTACCCGACGAATAAGCCACGGCTAACTACGTGCCAGCAGCCGCGGTAATACGTAGGTGGCAAGCGTTGTCCGGATTTACTGGGCGTAAAGCGTATGCAGGCGGATGTCTAAGTAGGGAGTGAAAGGTTGGGGCTCAACCCTAACACTGCTCCCTATACTGGGTGTCTTGAGTGCCGGAGAGGAAGATGGAACTGCACGTGTAGCGGTGAAATGCGTTGAGATGTGCAGGAACACCAATGGCGAAAGCAGTCTTCTGGACGGATACTGACGCTGAGATACGAAAGCCAAGGGAGCGAACAGGATTAGATACCCTTGTAGTCC</w:t>
      </w:r>
    </w:p>
    <w:p w14:paraId="604FA25C">
      <w:pPr>
        <w:rPr>
          <w:rFonts w:hint="eastAsia"/>
        </w:rPr>
      </w:pPr>
      <w:r>
        <w:rPr>
          <w:rFonts w:hint="eastAsia"/>
        </w:rPr>
        <w:t>&gt;OTU023555</w:t>
      </w:r>
    </w:p>
    <w:p w14:paraId="0671F4B1">
      <w:pPr>
        <w:rPr>
          <w:rFonts w:hint="eastAsia"/>
        </w:rPr>
      </w:pPr>
      <w:r>
        <w:rPr>
          <w:rFonts w:hint="eastAsia"/>
        </w:rPr>
        <w:t>CCTACGGGTGGCTGCAGTGGGGAATTTTGCGCAATGGGCGAAAGCCTGACGCAGCGACGCCGCGTGGAGGATGAAGACCCTTGGGTCGTAAACTCCTGTCAGGTGGGAAGAACGGCATCCGCCGAACAAGCGGGTGGCCTGACTGTACCACCAGAGGAAGCCCCGGCTAACTCCGTGCCAGCAGCCGCGGTAATACGGAGGGGGCAAGCGTTGTTCGGAATTACTGGGCGTAAAGGGCGTGTAGGCGGCCCATCAAGTCGGGTGTGAAAGCCCTCGGCTCAACCGAGGAACTGCACCTGATACTGGTAGGCTAGAGTCCGGGAGGGGGTAGCGGAATTCCCAGTGTAGCGGTGAAATGCGTAGATATTGGGAAGAACACCAGTGGCGAAGGCGGCTACCTGGACCGGAACTGACGCTGAGGCGCGAAAGCTAGGGGAGCGAATGGGATTAGATACCCCTGTAGTCC</w:t>
      </w:r>
    </w:p>
    <w:p w14:paraId="61EF99F3">
      <w:pPr>
        <w:rPr>
          <w:rFonts w:hint="eastAsia"/>
        </w:rPr>
      </w:pPr>
      <w:r>
        <w:rPr>
          <w:rFonts w:hint="eastAsia"/>
        </w:rPr>
        <w:t>&gt;OTU023556</w:t>
      </w:r>
    </w:p>
    <w:p w14:paraId="2C05936B">
      <w:pPr>
        <w:rPr>
          <w:rFonts w:hint="eastAsia"/>
        </w:rPr>
      </w:pPr>
      <w:r>
        <w:rPr>
          <w:rFonts w:hint="eastAsia"/>
        </w:rPr>
        <w:t>CCTACGGGCGGCTGCAGTGGGGAATCTTGCGCAATGGCCGAAAGGCTGACGCAGCGACGCCGCGTGCGGGAGGACGCTTTTCGGAGTGTAAACCGCTGTCGGGTGGGACGAAGGTCCGGGGGAGGAAATGCCCACGGGATGACGGTACCACCAGAGGAAGCACCGGCTAACTTCGTGCCAGCAGCCGCGGTAATACGAAGGGTGCGAGCGTTGTCCGGAATTATTGGGCGTAAAGAGCTCGTAGGCGGTTTGTCGCGTCGACTGTGAAAACCTGGGGCTTAACTCTGGGCCTGCAGTCGATACGGGCAGACTTGAGTTCGGTAGGGGAGACTGGAATTCCTGGTGTAGCGGTGAAATGCGCAGATATCAGGAGGAACACCAGTGGCGAAGGCGGCTACCTGGACCGGTTCTGACGCTGAGGCGCGAAAGCGTGGGGAGCAAACAGGATTAGATACCCCTGTAGTCC</w:t>
      </w:r>
    </w:p>
    <w:p w14:paraId="0D57712B">
      <w:pPr>
        <w:rPr>
          <w:rFonts w:hint="eastAsia"/>
        </w:rPr>
      </w:pPr>
      <w:r>
        <w:rPr>
          <w:rFonts w:hint="eastAsia"/>
        </w:rPr>
        <w:t>&gt;OTU023557</w:t>
      </w:r>
    </w:p>
    <w:p w14:paraId="0ADD9978">
      <w:pPr>
        <w:rPr>
          <w:rFonts w:hint="eastAsia"/>
        </w:rPr>
      </w:pPr>
      <w:r>
        <w:rPr>
          <w:rFonts w:hint="eastAsia"/>
        </w:rPr>
        <w:t>CCTACGGGTGGCAGCAGTGGGGAATTTTGCGCAATGGGGGAAACCCTGACGCAGCAACGCCGCGTGGAGGATGAAGGTCTTTGGATTGTAAACTCCTTTCGACCGGGACGATTATGACGGTACCGGTGGAAGAAGCACCGGCTAACTCTGTGCCAGCAGCCGCGGTAATACAGAGGGTGCAAGCGTTATCCGGATTTACTGGGTTTAAAGGGTGCGTAGGCGGGCAGGTAAGTCCGTGGTGAAATACTCTAGCTTAACTAGAGGGGTGGCATTGATACTGAAGTGCTTGAGTGGAGTCGAGGTAGGCGGAATTGACGGTGTAGCGGTGAAATGCTTAGATATGACATAGAACACCGATTGCGAAGGCAGCTCACTACACGAATATTGACTCTGAGGCACGAAAGCGTGGGGATCAAACAGGATTAGATACCCCAGTAGTCC</w:t>
      </w:r>
    </w:p>
    <w:p w14:paraId="7A6E37AB">
      <w:pPr>
        <w:rPr>
          <w:rFonts w:hint="eastAsia"/>
        </w:rPr>
      </w:pPr>
      <w:r>
        <w:rPr>
          <w:rFonts w:hint="eastAsia"/>
        </w:rPr>
        <w:t>&gt;OTU023558</w:t>
      </w:r>
    </w:p>
    <w:p w14:paraId="76E733D5">
      <w:pPr>
        <w:rPr>
          <w:rFonts w:hint="eastAsia"/>
        </w:rPr>
      </w:pPr>
      <w:r>
        <w:rPr>
          <w:rFonts w:hint="eastAsia"/>
        </w:rPr>
        <w:t>CCTACGGGGGGCTGCAGTGGGGAATATTGCGCAATGGGCGAATGCCTGACGCAGCGACGCCGCGTGTGGGATGAAGGTCTTCGGATCGTAAACCACTGTCAGAGGGGACGAAGGCCCGGGGTTAACTGCCACCGGGATTGACGGTACCCTCGGAGGAAGCACCGGCTAACTTCGTGCCAGCAGCCGCGGTAATACGAAGGACCCGAGCGTTATCCGGATTTATTGGGTTTAAAGGGTGCGTAGGCGGATTAGTAAGTCAGTGGTGAAAGCCCATCGCTTAACGGTGGAACTGCCATTGATACTGCTAGTCTTGAGTATGGTTGAGGTGGGCGGAATGTGTCATGTAGCGGTGAAATGCTTAGATATGACACAGAACACCAATTGCGAAGGCAGCTCGCTAAACCATAACTGACGCTGAGGCACGAAAGCGTGGGGAGCAAACAGGATTAGATACCCCAGTAGTCC</w:t>
      </w:r>
    </w:p>
    <w:p w14:paraId="49BE296E">
      <w:pPr>
        <w:rPr>
          <w:rFonts w:hint="eastAsia"/>
        </w:rPr>
      </w:pPr>
      <w:r>
        <w:rPr>
          <w:rFonts w:hint="eastAsia"/>
        </w:rPr>
        <w:t>&gt;OTU023559</w:t>
      </w:r>
    </w:p>
    <w:p w14:paraId="59E50ACB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CGCGCTGTGCTAATACCACGGCGTAATGACGGTACCATAGGAATAAGCACCGGCTAACTACGTGCCAGCAGCCGCGGTAATACGTAGGGTGCGAGCGTTAATCGGAATTACTGGGCGTAAAGCGTGCGCAGGCGGTCCGTTGTGTCCGATGTGAAAGCCCCGGGCTTAACCTGGGAATGGCATGGGAAACTGGCGGGCTGGAGTGTGGCAGAGGGGGGTGGAATTCCGCGTGTAGCAGTGAAATTCGTAGATATCGGGAGGAACACCAGTGGCGAAGGCGGCCACCTGGACGGATACTGACGCTGAGACGCGAAAGCGTGGGTAGCAAACAGGATTAGATACCCCTGTAGTCC</w:t>
      </w:r>
    </w:p>
    <w:p w14:paraId="1F65DB5B">
      <w:pPr>
        <w:rPr>
          <w:rFonts w:hint="eastAsia"/>
        </w:rPr>
      </w:pPr>
      <w:r>
        <w:rPr>
          <w:rFonts w:hint="eastAsia"/>
        </w:rPr>
        <w:t>&gt;OTU023560</w:t>
      </w:r>
    </w:p>
    <w:p w14:paraId="10D576AA">
      <w:pPr>
        <w:rPr>
          <w:rFonts w:hint="eastAsia"/>
        </w:rPr>
      </w:pPr>
      <w:r>
        <w:rPr>
          <w:rFonts w:hint="eastAsia"/>
        </w:rPr>
        <w:t>CCTACGGGTGGCTGCAGTGAGGGATATTGGTCAATGGGCGAAAGCCTGAACCAGCGACGCCGCGTGGGTGAAGAAGGTCTTCGGATCGTAAAGCCCTTTTCTGTGGGAAGAGACAAGGACGGTACCACAGGAAGAAGTCTCGGCTAACTACGTGCCAGCAGCCGCGGTAAAACGTAGGATCCGAGCGTTATCCGAATTCACTGGGCGTAAAGGGCGTGCAGGCGGTGCGGTAAGTCTGTTGTGAAATCTCTGGGCTCAACTCAGAGTCTGCAACGGAAACTGCCGTGCTTGAGTATGGGAGAGGTGAGTGGAATTCCTGGTGTAGCGGTGAAATGCGTAGATATCAGGAGGAACACCGGTGGCGAAGGCGGCCTTCTGGACCGTACCTGACGCTCAGACGCGAAAGCTAGGGGAGCGAACGGGATTAGATACCCTTGTAGTCC</w:t>
      </w:r>
    </w:p>
    <w:p w14:paraId="4846C4B5">
      <w:pPr>
        <w:rPr>
          <w:rFonts w:hint="eastAsia"/>
        </w:rPr>
      </w:pPr>
      <w:r>
        <w:rPr>
          <w:rFonts w:hint="eastAsia"/>
        </w:rPr>
        <w:t>&gt;OTU023561</w:t>
      </w:r>
    </w:p>
    <w:p w14:paraId="55D154CB">
      <w:pPr>
        <w:rPr>
          <w:rFonts w:hint="eastAsia"/>
        </w:rPr>
      </w:pPr>
      <w:r>
        <w:rPr>
          <w:rFonts w:hint="eastAsia"/>
        </w:rPr>
        <w:t>CCTACGGGTGGCAGCAGTGGGGAATCTTGTCCAATGGGCGAAAGCCTGACGCAGCGACGCCGCGTGCGGGAAGAAGGCCTTCGGGTTGTAAACCGCTTTCAGGAGGGACGAAGCTACTCGGGTTAATAGCCCAGAGGGTGACGGTACCTCCAGAAGAAGCCCCGGCTAACTACGTGCCAGCAGCCGCGGTAATACGTAGGGGGCAAGCGTTGTCCGGATTTATTGGGCGTAAAGCGCGTGTAGGCGGCCAGGCAGGTCTGGTGTGAAAACTCGAGGCTCAACCTCGAGAGGTCACTGGAAACCGCCCGGCTAGAGTCCGGAAGAGGAGAGTGGAATTCCCGGTGTAGCGGTGAAATGCGCAGATATCAGGAGGAACACCGGTGGCGAAGGCGGTTCTCTGGGCATGTTCTGACGCTGAGGAGCGAAAGTGTGGGGAGCGAACAGGATTAGATACCCGTGTAGTCC</w:t>
      </w:r>
    </w:p>
    <w:p w14:paraId="43BE4260">
      <w:pPr>
        <w:rPr>
          <w:rFonts w:hint="eastAsia"/>
        </w:rPr>
      </w:pPr>
      <w:r>
        <w:rPr>
          <w:rFonts w:hint="eastAsia"/>
        </w:rPr>
        <w:t>&gt;OTU023562</w:t>
      </w:r>
    </w:p>
    <w:p w14:paraId="772F8107">
      <w:pPr>
        <w:rPr>
          <w:rFonts w:hint="eastAsia"/>
        </w:rPr>
      </w:pPr>
      <w:r>
        <w:rPr>
          <w:rFonts w:hint="eastAsia"/>
        </w:rPr>
        <w:t>CCTACGGGAGGCTGCAGTGGGGAATCTTAGACAATGGGGGCAACCCTGATCTAGCCATGCCGCGTGAGTGATGAAGGCCCTAGGGTCGTAAAGCTCTTTCGCCGGGGAAGATAATGACTGTACCCGGTAAAGAAACCCCGGCTAACTCCGTGCCAGCAGCCGCGGTAATACGGAGGGGGTTAGCGTTGTTCGGAATTACTGGGCGTAAAGCGCGCGTAGGCGGGCATTCAAGTCGGGGGTGAAATCCCGGGGCTCAACCCCGGAACGGCCTTCGATACTGGCGGGCTAGAGTCCGGGAGGGGATGGTGGAATTCCCAGTGGAGCGGTGAAATGCGTAGATATTGGGAAGAACACCGGTGGCGAAGGCGGCCATCTGGACTGATACTGACACTGAGGTGCGAAAGCGTGGGGAGCAAACAGGATTAGATACCCCAGTAGTCC</w:t>
      </w:r>
    </w:p>
    <w:p w14:paraId="4FA89507">
      <w:pPr>
        <w:rPr>
          <w:rFonts w:hint="eastAsia"/>
        </w:rPr>
      </w:pPr>
      <w:r>
        <w:rPr>
          <w:rFonts w:hint="eastAsia"/>
        </w:rPr>
        <w:t>&gt;OTU023563</w:t>
      </w:r>
    </w:p>
    <w:p w14:paraId="240848E7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CTAGGGTTGTAAAGCTCTTTTACCAGGGATGATAATGACAGTACCTGGAGAATAAGCTCCGGCTAACTCCGTGCCAGCAGCCGCGGTAATACGGAGGGAGCTAGCGTTGTTCGGATATACTGGGCTTAAAGGGGGTGTAGGCGGAATGGCAAGTGTCTTGTGAAAGCCCTCGGCTCAACCGGGGAATTGCTGGGCAAACTGCCATTCTTGAGGCGGATAGAGGTGGGTGGAACGAGTGGTGGAGCGGTGAAATGCGTAGATATCACTTGGAACGCCGGTGGCGAAAGCGGCCCGCTGGATCCGTCCTGACGCTGATACCCGAAAGCGTGGGGAGCAAACAGGATTAGATACCCCGGTAGTCC</w:t>
      </w:r>
    </w:p>
    <w:p w14:paraId="6078D518">
      <w:pPr>
        <w:rPr>
          <w:rFonts w:hint="eastAsia"/>
        </w:rPr>
      </w:pPr>
      <w:r>
        <w:rPr>
          <w:rFonts w:hint="eastAsia"/>
        </w:rPr>
        <w:t>&gt;OTU023564</w:t>
      </w:r>
    </w:p>
    <w:p w14:paraId="01B7C4F9">
      <w:pPr>
        <w:rPr>
          <w:rFonts w:hint="eastAsia"/>
        </w:rPr>
      </w:pPr>
      <w:r>
        <w:rPr>
          <w:rFonts w:hint="eastAsia"/>
        </w:rPr>
        <w:t>CCTACGGGTGGCTGCAGTGGGGAATCTTGCGCAATGCGCGAAAGCGTGACGCAGCAACGCCGCGTGGAGGAAGACGGCCTTCGGGTTGTAAACTCCTTTCAGTTGGGACGAAGCCTTTGCGGTGAATAGCCGTATGAGGTGACGGTACCTTCAGAAGAAGCCCCGGCTAACTACGTGCCAGCAGCCGCGGTAATACGTAGGGGGCAAGCGTTGTCCGGAATCATTGGGCGTAAAGCGCGTGTAGGCGGCCACGTAAGTCCGCTCTGAAAGCCCGGGGCTCAACCCCGGGAGGCGGGTGGATACTGCGTGGCTTGAGTCCGGAAGAGGAGTGTGGAATTCCTGGTGTAGCGGTGAAATGCGCAGATATCAGGAGGAACACCAATGGCGAAGGCAGCACTCTGGGACGTGACTGACGCTGAGACGCGAAAGCGTGGGGAGCGAACGGGATTAGATACCCGTGTAGTCC</w:t>
      </w:r>
    </w:p>
    <w:p w14:paraId="0C95BF8E">
      <w:pPr>
        <w:rPr>
          <w:rFonts w:hint="eastAsia"/>
        </w:rPr>
      </w:pPr>
      <w:r>
        <w:rPr>
          <w:rFonts w:hint="eastAsia"/>
        </w:rPr>
        <w:t>&gt;OTU023565</w:t>
      </w:r>
    </w:p>
    <w:p w14:paraId="68BA515E">
      <w:pPr>
        <w:rPr>
          <w:rFonts w:hint="eastAsia"/>
        </w:rPr>
      </w:pPr>
      <w:r>
        <w:rPr>
          <w:rFonts w:hint="eastAsia"/>
        </w:rPr>
        <w:t>CCTACGGGTGGCAGCAGTCGAGAATCTTCGGCAATGGGCGCAAGCCTGACCGAGCGACGCCGCGTGTGGGATGAAGGCCCTTGGGTTGTAAACCACTGTCAGAGGGGATGAAATGCGTATGGGTTCACCCATGCGTTTGACATAGCCTCAGAAGAAGCCCCGGCTAACTACGTGCCAGCAGCCGCGGTAATACGTAGGGGGCAAGCGTTGTCCGGAATCATTGGGCGTAAAGGGCGTGTAGGCGGTTTCATGTGTCCGCTGTGAAACAACACGGCTCAACCGTGTAGAGCGGCGGAAACTGTGAGACTTGAGGCTGGGAGGGGCTGGTGGAATTCCCTGTGTAGCGGTGAAATGCGTAGAGATGGGGGAGAACACTCGTGGCGAAGGCGGCCAGCTAGACCAGTTCTGACGCTGAGACGCGAAAGCGTGGGGAGCAAACAGGATTAGATACCCTTGTAGTCC</w:t>
      </w:r>
    </w:p>
    <w:p w14:paraId="7FB30263">
      <w:pPr>
        <w:rPr>
          <w:rFonts w:hint="eastAsia"/>
        </w:rPr>
      </w:pPr>
      <w:r>
        <w:rPr>
          <w:rFonts w:hint="eastAsia"/>
        </w:rPr>
        <w:t>&gt;OTU023566</w:t>
      </w:r>
    </w:p>
    <w:p w14:paraId="10A86063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CTAGGGTTGTAAAGCTCTTTCGCACGCGACGATAATGACGGTAGCGTGAGAAGAAGCCCCGGCTAACTTCGTGCCAGCAGCCGCGGTAATACGAAGGGGGCTAGCGTTGTTCGGAATCATTGGGCGTAAAGCGCGCGTAGGCGGCTGCCCACGTCGGGTGTGAAAGCTCGGGGCTCAACCCTGAGAGGCCACTCGATACGGGGCGGCTAGAGGCAGCTAGGGGAGAGTGGAATTCCTGGTGTAGCGGTGAAATGCGTAGATATCGAGAGGAACACCTGCGGCGAAGGCGGCCCGCTGGGCGGTATGCAGGCTTCCCTTACCGGAGGCTTGTAGCTGACGCTGAGGCGCGACAGCGTGGGGAGCAAACAGGATTAGATACCCGAGTAGTCC</w:t>
      </w:r>
    </w:p>
    <w:p w14:paraId="69AB6683">
      <w:pPr>
        <w:rPr>
          <w:rFonts w:hint="eastAsia"/>
        </w:rPr>
      </w:pPr>
      <w:r>
        <w:rPr>
          <w:rFonts w:hint="eastAsia"/>
        </w:rPr>
        <w:t>&gt;OTU023567</w:t>
      </w:r>
    </w:p>
    <w:p w14:paraId="5F75C004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GGGGGATAAAAATACCTTGCGAGGTAAATTGAAGGTACCCGCAGAAGAAGCCTCGGCTAACTCCGTGCCAGCAGCCGCGGTAAGACGGAGGAGGCTAGCGTTGTTCGGAATTACTGGGCGTAAAGCGCGCGCAGGCGGCTTTGCAAGTCAGGGGTGAAAGCCCGGGGCTCAACCTCGGAACTGCCTTTGAGACTGCAAGGCTCGAGACCGGGAGAGGAGAGTGGAATTCCCAGTGTAGAGGTGAAATTCGTAGATATTGGGAAGAACACCAGTGGCGAAGGCGGCTCTCTGGCCCGGACCTGACGCTGAGGCGCGAAAGCGTGGGGAGCAAACAGGATTAGATACCCCAGTAGTCC</w:t>
      </w:r>
    </w:p>
    <w:p w14:paraId="16490293">
      <w:pPr>
        <w:rPr>
          <w:rFonts w:hint="eastAsia"/>
        </w:rPr>
      </w:pPr>
      <w:r>
        <w:rPr>
          <w:rFonts w:hint="eastAsia"/>
        </w:rPr>
        <w:t>&gt;OTU023568</w:t>
      </w:r>
    </w:p>
    <w:p w14:paraId="01FF572F">
      <w:pPr>
        <w:rPr>
          <w:rFonts w:hint="eastAsia"/>
        </w:rPr>
      </w:pPr>
      <w:r>
        <w:rPr>
          <w:rFonts w:hint="eastAsia"/>
        </w:rPr>
        <w:t>CCTACGGGGGGCTGCAGTAGGGAATTTTCCACAATGGGGGCAACCCTGATGGAGCAACGCCGCGTGCAGGATGAATGCCTTCGGGTTGTAAACTGCTTTTATTAGTGACGATTATGACGGTAACTAATGAATAAGGACCTGCTAACTACGTGCCAGCAGCCGCGGTCATACGAAGGGTGCAAACGTTGCTCGGAATTATTGGGCGTAAAGCGCACGTAGGCGGCATTGCAAGTCGGATGTGAAATCCCTCGGCTCAACCAAGGAAGTGCATCCGAAACTGCTATGCTTGAGTACTAAAGAGGATCGCGGAATTCCCGGTGTAGCGGTGAAATGCGTAGAGATCGGGAGGAACATCCGTGGCGAAGGCGGCCATCTGGACCAGCACTGACGCTGAGGCACGAAAGCGTGGGGAGCAAACAGGATTAGATACCCCTGTAGTCC</w:t>
      </w:r>
    </w:p>
    <w:p w14:paraId="794B06D2">
      <w:pPr>
        <w:rPr>
          <w:rFonts w:hint="eastAsia"/>
        </w:rPr>
      </w:pPr>
      <w:r>
        <w:rPr>
          <w:rFonts w:hint="eastAsia"/>
        </w:rPr>
        <w:t>&gt;OTU023569</w:t>
      </w:r>
    </w:p>
    <w:p w14:paraId="4482700F">
      <w:pPr>
        <w:rPr>
          <w:rFonts w:hint="eastAsia"/>
        </w:rPr>
      </w:pPr>
      <w:r>
        <w:rPr>
          <w:rFonts w:hint="eastAsia"/>
        </w:rPr>
        <w:t>CCTACGGGTGGCAGCAGTGGGGAATATTGGACAATGGGGGCAACCCTGATCCAGCAATGCCGCGTGTGTGAAGAAGGCCTGAGGGTTGTAAAGCACTTTCAGTGGGGAGGAAGTTATTTAGGTTAAGAGCTAAAGTAATTGACGTTACCCACAGAAGAAGCACCGGCTAACTCCGTGCCAGCAGCCGCGGTAATACGGAGGGTGCAAGCGTTATCCGGATTTATTGGGTTTAAAGGGTCCGTAGGCGGATGTGTAAGTCAGTGGTGAAATCTCACAGCTTAACTGTGAAACTGCCATTGATACTGCATGTCTTGAGTAAGGTAGAAGTGGCTGGAATAAGTAGTGTAGCGGTGAAATGCATAGATATTACTTAGAACACCAATTGCGAAGGCAGGTCACTATGTCTTAACTGACGCTGATGGACGAAAGCGTGGGGAGCGAACAGGATTAGATACCCTGGTAGTCC</w:t>
      </w:r>
    </w:p>
    <w:p w14:paraId="7AEA741E">
      <w:pPr>
        <w:rPr>
          <w:rFonts w:hint="eastAsia"/>
        </w:rPr>
      </w:pPr>
      <w:r>
        <w:rPr>
          <w:rFonts w:hint="eastAsia"/>
        </w:rPr>
        <w:t>&gt;OTU023570</w:t>
      </w:r>
    </w:p>
    <w:p w14:paraId="2FCE225A">
      <w:pPr>
        <w:rPr>
          <w:rFonts w:hint="eastAsia"/>
        </w:rPr>
      </w:pPr>
      <w:r>
        <w:rPr>
          <w:rFonts w:hint="eastAsia"/>
        </w:rPr>
        <w:t>CCTACGGGAGGCTGCAGTGGGGAATATTGCACAATGGGCGGAAGCCTGACGCAGTAACGCCGCGTGAGTGATGAAGGCCTTCGGGTCGTAAAGCTCTGTCGGAGGGAACGAACGCTCTTGGGGTTAACAGCCTCAGGAAGTGACGGTACCCTCAAAGGAAGCACCGGCTAACTCTGTGCCAGCAGCCGCGGTAATACAGAGGGTGCTAGCGTTGTTCGGAATCATTGGGCGTAAAGGGCGCGTAGGCGGCCTGTTGCGTCGGGTGTGAAAGCCCTGGGCTCAACCTGGGAGGTGCACTCGAAACGGGCAGGCTTGAAACCGAGAGAGGATCGTGGAATTCCCAGTGTAGAGGTGAAATTCGTAGATATTGGGAAGAACACCAGAGGCGAAGGCGGCGATCTGGCTCGGTTTTGACGCTGAGGCGCGACAGCGTGGGGAGCAAACAGGATTAGATACCCCGGTAGTCC</w:t>
      </w:r>
    </w:p>
    <w:p w14:paraId="5D2B8CEA">
      <w:pPr>
        <w:rPr>
          <w:rFonts w:hint="eastAsia"/>
        </w:rPr>
      </w:pPr>
      <w:r>
        <w:rPr>
          <w:rFonts w:hint="eastAsia"/>
        </w:rPr>
        <w:t>&gt;OTU023571</w:t>
      </w:r>
    </w:p>
    <w:p w14:paraId="7E109A58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TTAGGGTTGTAAAGCTCTTTCAGTGGGGAAGATAATGACGGTACGGGGAGAAGAAGCTGCGGCTAACTACGTGCCAGCAGCCGCGGTGACACGTAGGCACCAAGCGTTGTCCGGATTTATTGGGCGTAAAGAGCTCGTAGGCGGTTCAGTAAGTCGGGTGTGAAAGCCCCGGGCTCAACCTGGGAATTGCATTCGAGACTGAATAGCTAGGGTACGGTAGAGGGAAGCGGAATTTCCGGTGTAGCGGTGAAATGCGTAGAGATCAGAAGGAACATCCGTGGCGAAGGCGGCATCCTGGGCCAACACTGACACTGAGGCACGAAAGCGTGGGGAGCAAACAGGATTAGATACCCCTGTAGTCC</w:t>
      </w:r>
    </w:p>
    <w:p w14:paraId="57F20393">
      <w:pPr>
        <w:rPr>
          <w:rFonts w:hint="eastAsia"/>
        </w:rPr>
      </w:pPr>
      <w:r>
        <w:rPr>
          <w:rFonts w:hint="eastAsia"/>
        </w:rPr>
        <w:t>&gt;OTU023572</w:t>
      </w:r>
    </w:p>
    <w:p w14:paraId="7FCB04EB">
      <w:pPr>
        <w:rPr>
          <w:rFonts w:hint="eastAsia"/>
        </w:rPr>
      </w:pPr>
      <w:r>
        <w:rPr>
          <w:rFonts w:hint="eastAsia"/>
        </w:rPr>
        <w:t>CCTACGGGTGGCTGCAGTCGAGAATTTTTCACAATGGGCGAAAGCCTGATGGAGCGACGCCGCGTGGGGGATGAATGGCTTCGGCCCGTAAACCCCTGTCATTTGCGAACAAACCTTGTCATTTAAAAGATGACGAGCTGATTGTAGCGAAAGAGGAAGGGACGGCTAACTCTGTGCCAGCAGCCGCGGTAATACAGAGGGTGCAAGCGTTAATCGGAATTACTGGGCGTAAAGCGTGCGCAGGCGGTCGTGCAAGACAGATGTGAAATCCCCGGGCTCAACCTGGGAACTGCATTTGTGACTGCATCGCTGGAGTGCGGCAGAGGGGGATGGAATTCCGCGTGTAGCAGTGAAATGCGTAGATATGCGGAGGAACACCAGTGGCGAAGGCGACTTCCTGGGCCAATACTGACGCTGAGGTGCGAAAGCGTGGGGAGCAAACAGGATTAGATACCCCAGTAGTCC</w:t>
      </w:r>
    </w:p>
    <w:p w14:paraId="2075E9C9">
      <w:pPr>
        <w:rPr>
          <w:rFonts w:hint="eastAsia"/>
        </w:rPr>
      </w:pPr>
      <w:r>
        <w:rPr>
          <w:rFonts w:hint="eastAsia"/>
        </w:rPr>
        <w:t>&gt;OTU023573</w:t>
      </w:r>
    </w:p>
    <w:p w14:paraId="0E7CA503">
      <w:pPr>
        <w:rPr>
          <w:rFonts w:hint="eastAsia"/>
        </w:rPr>
      </w:pPr>
      <w:r>
        <w:rPr>
          <w:rFonts w:hint="eastAsia"/>
        </w:rPr>
        <w:t>CCTACGGGGGGCTGCAGTAGGGAATCTTCCGCAATGGACGAAAGCCTGATGGAGCAACGCCGCGTGCAGGATGAAGGCCTTCGGGTTGTAAACTGCTTTTCTCTGTGACGATAATGACGGTAGCAGAGGAATAAGGATCGGCTAACTCCGTGCCAGCAGCCGCGGTCATACGGAGGATCCAAGCGTTATCCGGAATTACTGGGCGTAAAGCGTGTGTAGGCGGCTTTGCAAGTCGGATGTGAAAGCCCAGGGCTCAACCCTGAAATGGCATTGAATACTGCTGTGCTGGAGGTTTGGAGGGGGGACTGGAATTCTCGGTGTAGCAGTGAAATGCGTAGATATCGAGAGGAACACCAGTGGCGAAGGCGAGTCCCTGGACAACACCTGACACTGAGGCACGAAAGCTAGGGGAGCAAACAGGATTAGATACCCTGGTAGTCC</w:t>
      </w:r>
    </w:p>
    <w:p w14:paraId="465D30D1">
      <w:pPr>
        <w:rPr>
          <w:rFonts w:hint="eastAsia"/>
        </w:rPr>
      </w:pPr>
      <w:r>
        <w:rPr>
          <w:rFonts w:hint="eastAsia"/>
        </w:rPr>
        <w:t>&gt;OTU023574</w:t>
      </w:r>
    </w:p>
    <w:p w14:paraId="2B6F86E2">
      <w:pPr>
        <w:rPr>
          <w:rFonts w:hint="eastAsia"/>
        </w:rPr>
      </w:pPr>
      <w:r>
        <w:rPr>
          <w:rFonts w:hint="eastAsia"/>
        </w:rPr>
        <w:t>CCTACGGGTGGCTGCAGTGGGGAATCTTGCGCAATGGCCGAAAGGCTGACGCAGCGACGCCGCGTGCGGGAGGACGCTTTTCGGAGTGTAAACCGCTGTCGGGTGGGACGAAGGTCCCGGGGAGGAAATGCCCTGGGGATGACGGTACCACCAGAGGAAGCACCGGCTAACTTCGTGCCAGCAGCCGCGGTAAGACGAAGGGGGCTAGCGTTGTTCGGAATTACTGGGCGTAAAGCGAGTGTAGGCGGTCGTCATAGTCAGGTGTGAAAGCCTTGAGCTCAACTCGGAAATGGCATTGGATACTATTCGGCTAGAGGGTTTGAGGGGGGACTGGAATACTTGGTGTAGCAGTGAAATGCGTAGATATCAAGTGGAACACCAGTGGCGAAGGCGAGTCCCTGGAAAACTCCTGACACTGAGGCACGAAGGCGTGGGGAGCGAACGGGATTAGATACCCTAGTAGTCC</w:t>
      </w:r>
    </w:p>
    <w:p w14:paraId="6A8166CA">
      <w:pPr>
        <w:rPr>
          <w:rFonts w:hint="eastAsia"/>
        </w:rPr>
      </w:pPr>
      <w:r>
        <w:rPr>
          <w:rFonts w:hint="eastAsia"/>
        </w:rPr>
        <w:t>&gt;OTU023575</w:t>
      </w:r>
    </w:p>
    <w:p w14:paraId="65DB1598">
      <w:pPr>
        <w:rPr>
          <w:rFonts w:hint="eastAsia"/>
        </w:rPr>
      </w:pPr>
      <w:r>
        <w:rPr>
          <w:rFonts w:hint="eastAsia"/>
        </w:rPr>
        <w:t>CCTACGGGTGGCTGCAGTGGGGAATATTGGACAATGGGGGGAACCCTGATCCAGCGATGCCGCGTGGGTGAAGAAGGCCTTCGGGTTGTAAAGCCCTTTAGGTTGGGAAGAAGTTGTGTGGTTGATAAGGCTATGCAATTGACGGTACCGACAGAATAAGCACCGGCAAACTCTGTGCCAGCAGCCGCGGTAATACAGAGGGTGCGAGCGTTAATCGGAGTTACTGGGCGTAAAGGGTGCGTAGGCGGCGAGGTAAGTCGGATGTGAAATCCCGGGGCTCAACCCCGGAACTGCATTCGATACTGCCCCGCTTGAGGACTGGAGAGGAGACTGGAATTCACGGTGTAGCAGTGATATGCGTAGATATCGTGAGGAAGACCGGTGGCGAAGGCGGGTCTCTGGACAGTTCCTGACGCTGAGGCACGAAGGCCAGGGGAGCAAACGGGATTAGATACCCGTGTAGTCC</w:t>
      </w:r>
    </w:p>
    <w:p w14:paraId="044A1756">
      <w:pPr>
        <w:rPr>
          <w:rFonts w:hint="eastAsia"/>
        </w:rPr>
      </w:pPr>
      <w:r>
        <w:rPr>
          <w:rFonts w:hint="eastAsia"/>
        </w:rPr>
        <w:t>&gt;OTU023576</w:t>
      </w:r>
    </w:p>
    <w:p w14:paraId="794DC992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CGTAAACTCCTTTTGTGTGAGAAGAACGTGCCTTCGGGTGCTTGACGGTATCACACGAATAAGCCACGGCTAACTACGTGCCAGCAGCCGCGGTAATACAGAGGTCCCAAGCGTTGTTCGGATTCATTGGGCGTAAAGGGTGTGTAGGAGGTCGGGCAAGTCGGGTGTGAAATCTCACCGCTTAACGGTGGAATTGCGCTCGATACTGCTCGGCTAGAGGGCCGGAGGGGGGATCGGAATTCTTGGTGTAGCAGTGAAATGCGTAGATATCAAGAGGAACACCGGTGGCGAAAGCGGATCCCTGGAAGGCACCTGACTCTGAGGAGCGAAAGCGTGGGTAGCAAACAGGATTAGATACCCCTGTAGTCC</w:t>
      </w:r>
    </w:p>
    <w:p w14:paraId="270DA171">
      <w:pPr>
        <w:rPr>
          <w:rFonts w:hint="eastAsia"/>
        </w:rPr>
      </w:pPr>
      <w:r>
        <w:rPr>
          <w:rFonts w:hint="eastAsia"/>
        </w:rPr>
        <w:t>&gt;OTU023577</w:t>
      </w:r>
    </w:p>
    <w:p w14:paraId="44AE953C">
      <w:pPr>
        <w:rPr>
          <w:rFonts w:hint="eastAsia"/>
        </w:rPr>
      </w:pPr>
      <w:r>
        <w:rPr>
          <w:rFonts w:hint="eastAsia"/>
        </w:rPr>
        <w:t>CCTACGGGGGGCAGCAGTGGGGAATTGTTCGCAATGGGCGCAAGCCTGACGACGCAACGCCGCGTGGAGGACGAAGATCTTCGGGTCGTAAACTCCTGTCGAGCGGGACGAATGGCCTGCGGGTTAACAGCCCGCGGGAGTGACGGTACCGCTAAAGGAAGCCCCGGCTAACTCCGTGCCAGCAGCCGCGGTAATACGGGGGGGGCAAGCGTTGTTCGGAATTACTGGGCGTAAAGCGCGCGTAGGCGGCTTTTCAAGTCGGGCGTGAAATCTCCGGGCTTAACCCGGAAGGGTCGTCCGATACTGTTAAGCTAGAGTGTGGAAGGGGCTACTGGAATTCCGTGTGTAGCGGTGAAATGCGTAGATATACGGAGGAACACCTGCGGCGAAGGCGGGTAGCTGGGCCAACACTGACGCTGAGGCGCGAAAGCTAGGGGAGCAAACGGGATTAGATACCCCAGTAGTCC</w:t>
      </w:r>
    </w:p>
    <w:p w14:paraId="1902B880">
      <w:pPr>
        <w:rPr>
          <w:rFonts w:hint="eastAsia"/>
        </w:rPr>
      </w:pPr>
      <w:r>
        <w:rPr>
          <w:rFonts w:hint="eastAsia"/>
        </w:rPr>
        <w:t>&gt;OTU023578</w:t>
      </w:r>
    </w:p>
    <w:p w14:paraId="3901536D">
      <w:pPr>
        <w:rPr>
          <w:rFonts w:hint="eastAsia"/>
        </w:rPr>
      </w:pPr>
      <w:r>
        <w:rPr>
          <w:rFonts w:hint="eastAsia"/>
        </w:rPr>
        <w:t>CCTACGGGGGGCTGCAGTGGGGAATCTTGCGCAATGGGCGAAAGCCTGACGCAGCGACGCCGCGTGCGGGAGGACGGGCTTCGGCCTGTAAACCGCTGTTGCCCGGGACGAAAACGCTTCTTTGGGAGCGGTGACGGTACCGGGTGAGGAAGCACCGGCTAACTCCGTGCCAGCAGCCGCGGTAAGACGAACCACACGAACGTTATTCGGAATTACTGGGCGTAAAGCGTGCGCAGGCGGTTGTGCAAGACCGATGTGAAATCCCCGGGCTTAACCTGGGAACTGCATTGGTGACTGCACGGCTAGAGTGTGTCAGAGGGGGGTAGAATTCCACGTGTAGCAGTGAAATGCGTAGAGATGTGGAGGAATACCGATGGCGAAGGCAGCCCCCTGGGATAACACTGACGCTCATGCACGAAAGCGTGGGGAGCAAACAGGATTAGATACCCGGGTAGTCC</w:t>
      </w:r>
    </w:p>
    <w:p w14:paraId="15CA9F93">
      <w:pPr>
        <w:rPr>
          <w:rFonts w:hint="eastAsia"/>
        </w:rPr>
      </w:pPr>
      <w:r>
        <w:rPr>
          <w:rFonts w:hint="eastAsia"/>
        </w:rPr>
        <w:t>&gt;OTU023579</w:t>
      </w:r>
    </w:p>
    <w:p w14:paraId="18D70829">
      <w:pPr>
        <w:rPr>
          <w:rFonts w:hint="eastAsia"/>
        </w:rPr>
      </w:pPr>
      <w:r>
        <w:rPr>
          <w:rFonts w:hint="eastAsia"/>
        </w:rPr>
        <w:t>CCTACGGGAGGCAGCAGTAGGGAATCTTCCGCAATGGACGAAAGTCTGACGGAGCAACGCCGCGTGAGTGATGAAGGTTTTCGGATCGTAAAACTCTGTTGTTAGGGAAGAACAAGTACCGGAGTAACTGCCGGTACCTTGACGGTACCTGACCAGAAAGCCCCGGCTAACTACGTGCCAGCAGCCGCGGTAATACGTAGGTGGCAAGCGTTGTCCGGAATCATTGGGCGTAAAGCGCGCGTAGGCGGTTTGTTAAGTCAGCTGTGAAAGCCCTGGGCTCAACCTGGGAACTGCAGTTGATACTGGCCGACTAGAGTACGAGAGAGGGAGGTAGAATTCCATGTGTAGCGGTGAAATGCGTAGAGATATGGAGGAACACCAGTGGCGAAGGCGGCTTCCTGGCCTGTAACTGACGCTGAGGCGCGAAAGCGTGGGGAGCAAACAGGATTAGATACCCGGGTAGTCC</w:t>
      </w:r>
    </w:p>
    <w:p w14:paraId="15B96C5F">
      <w:pPr>
        <w:rPr>
          <w:rFonts w:hint="eastAsia"/>
        </w:rPr>
      </w:pPr>
      <w:r>
        <w:rPr>
          <w:rFonts w:hint="eastAsia"/>
        </w:rPr>
        <w:t>&gt;OTU023580</w:t>
      </w:r>
    </w:p>
    <w:p w14:paraId="253DA0CD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TCCTTTCGGCGGGGACGAAACGGACGGTACCCGCAGAAGCAGCCCCGGCTAACTCTGTGCCAGCAGCCGCGGTAATACGAAGGGGGCTAGCGTTGTTCGGAATTACTGGGCGTAAAGCGCACGTAGGCGGATATTTAAGTCAGGGGTGAAATCCCGCAGCTCAACTGCGGAACTGCCTTTGATACTGTCGATCTGGAGTATGGAAGAGGTGAGTGGAATTCCGAGTGTAGCGGTGAAATGCGTAGATATCTGGAGGAACACCGGTGGCGAAGGCGGCATCCTGGACCGAGATTGACGCTGAGGCGCGAAAGCTAGGGTAGCAAACGGGATTAGATACCCCGGTAGTCC</w:t>
      </w:r>
    </w:p>
    <w:p w14:paraId="33CCAB6E">
      <w:pPr>
        <w:rPr>
          <w:rFonts w:hint="eastAsia"/>
        </w:rPr>
      </w:pPr>
      <w:r>
        <w:rPr>
          <w:rFonts w:hint="eastAsia"/>
        </w:rPr>
        <w:t>&gt;OTU023581</w:t>
      </w:r>
    </w:p>
    <w:p w14:paraId="2AE46964">
      <w:pPr>
        <w:rPr>
          <w:rFonts w:hint="eastAsia"/>
        </w:rPr>
      </w:pPr>
      <w:r>
        <w:rPr>
          <w:rFonts w:hint="eastAsia"/>
        </w:rPr>
        <w:t>CCTACGGGAGGCTGCAGTCGAGAATCTTCCGCAATGGGCGAAAGCCTGACGGAGCGACGCCGCGTGGTTGATGAAGTCCTTAGGGACGTAAAAACCTTTTATGAGGGAGGAAATTTTGACGTTACCTCATGAATAAGGGGCTCCTAACTCTGTGCCAGCAGGAGCGGTAATACAGAGGCCCCGAGCATTATCCGGATTTACTGGGCGTAAAGGGTGTGTAGGTGGCATCGTTAGTCTCTCGTTAAACCCCAGGGCTCAACCTTGGAATCGCGAGGGAAACGGCGACGCTCGAGGATGCGAGAGGTATGTGGAACTCAAGGTGTAGGGGTGAAATCCGTTGATATCTTGGGGAACACCGAATGCGAAGGCAGCATACTGGCGCACTCCTGACACTGAAACACGAAAGCGTGGGTAGCGAACGGGATTAGATACCCCAGTAGTCC</w:t>
      </w:r>
    </w:p>
    <w:p w14:paraId="2F4706BC">
      <w:pPr>
        <w:rPr>
          <w:rFonts w:hint="eastAsia"/>
        </w:rPr>
      </w:pPr>
      <w:r>
        <w:rPr>
          <w:rFonts w:hint="eastAsia"/>
        </w:rPr>
        <w:t>&gt;OTU023582</w:t>
      </w:r>
    </w:p>
    <w:p w14:paraId="6318A47A">
      <w:pPr>
        <w:rPr>
          <w:rFonts w:hint="eastAsia"/>
        </w:rPr>
      </w:pPr>
      <w:r>
        <w:rPr>
          <w:rFonts w:hint="eastAsia"/>
        </w:rPr>
        <w:t>CCTACGGGGGGCTGCAGTGGGGAATATTGGGCAATGGGCGCAAGCCTGACCCAGCCACGCCGCGTGAGTGATGAAGGCTTTCGGGTTGTAAAGCACTTTCGCTTGGGAACAAGAGGACCTGGCTAATATCCAGGAACTTTGAGGGTACTAGGTAAAGAAGCACCGGCTAACTACGTGCCAGCAGCTGCGGTAATACGTAGGGTGCGAGCATTAATCGGATTTATTGGGCGTAAAGGGCGCGTAGGCGGGGGCGTAAGTCAGATGTGAAATCCCGGGGCTCAACCCCGGAACAGCATATGAAACTGTGTCTCTAGAGGGTAGACGGAGGAAACGGAATTCCACAAGTAGCGGTGAAATGCGTAGATATGTGGAAGAACACCGGTGGCGAAGGCGGTTTTCTAGTTTACAGCTGACGCTAATGCGCGAAAGCAAGGGGATCAAACAGGATTAGATACCCCAGTAGTCC</w:t>
      </w:r>
    </w:p>
    <w:p w14:paraId="069584F6">
      <w:pPr>
        <w:rPr>
          <w:rFonts w:hint="eastAsia"/>
        </w:rPr>
      </w:pPr>
      <w:r>
        <w:rPr>
          <w:rFonts w:hint="eastAsia"/>
        </w:rPr>
        <w:t>&gt;OTU023583</w:t>
      </w:r>
    </w:p>
    <w:p w14:paraId="36B2961C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GCCCGGGACGAAGCGAGAGTGACGGTACCGGGAGAAGAAGCACCGGCTAACTACGTGCCAGCAGCCGCGGTAATACGTAGGGGGCGAGCGTTGTCCGGAATTATTGGGCGTAAAGAGCGCGTAGGCGGACTTTTAAGTCAGGGGTGAAAGCCCAAGGCTCAACCTTGGAATTGCCTTTGATACTGGAGGTCTCGAGTCTGGTAGAGGTTGGTGGAACTGCGAGTGTAGAGGTGAAATTCGTAGATATTCGCAAGAACACCGGTGGCGAAGGCGGCCAACTGGACCAGCACTGACGCTGAGGCGCGAAAGCGTGGGGAGCAAACAGGATTAGATACCCCTGTAGTCC</w:t>
      </w:r>
    </w:p>
    <w:p w14:paraId="51285D70">
      <w:pPr>
        <w:rPr>
          <w:rFonts w:hint="eastAsia"/>
        </w:rPr>
      </w:pPr>
      <w:r>
        <w:rPr>
          <w:rFonts w:hint="eastAsia"/>
        </w:rPr>
        <w:t>&gt;OTU023584</w:t>
      </w:r>
    </w:p>
    <w:p w14:paraId="30D6B358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TTCGGGTTGTAAACCGCTGTCAGAGGGGATGAAAGGCCGAGAGGTACACCTCTTGGCTGTGACAGAGCCTCAGAGGAAGCACGGGCTAAGTTCGTGCCAGCAGCCGCGGTAATACGAACTGTGCGAACGTTATTCGGAATCACTGGGCTTAAAGGGTGCGTAGGCGGCCTGTTAAGCAGGGTGTGAAATGCCGGGGCTCAACCCCGGCACGGCGCCCTGGACTGGCGGGCTGGAGTGAGCTAGGGGTATGCGGAACTGCCGGTGGAGCGGTGAAATGTGTTGAGATCGGCAGGAACGCCTGTGGCGAAAGCGGCATACTGGGGCTTAACTGACGCTGAGGCACGAAAGCCAGGGGAGCGAACGGGATTAGATACCCTTGTAGTCC</w:t>
      </w:r>
    </w:p>
    <w:p w14:paraId="1BFFA4F9">
      <w:pPr>
        <w:rPr>
          <w:rFonts w:hint="eastAsia"/>
        </w:rPr>
      </w:pPr>
      <w:r>
        <w:rPr>
          <w:rFonts w:hint="eastAsia"/>
        </w:rPr>
        <w:t>&gt;OTU023585</w:t>
      </w:r>
    </w:p>
    <w:p w14:paraId="691D1740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GTAGGCAGCAAGCGTTGTTCGGAATTACTGGGCGTAAAGGGTCCGTAGGCGGTCTGGTAAGTCAGTGGTGAAAGCCCATCGCTCAACGGTGGAACGGCCATTGATACTGCCAGACTTGAATTACTAGGAAGCAACTAGAATATGTAGTGTAGCGGTGAAATGCTTAGATATTACATGGAATACCAATTGCGAAGGCAGGTTGCTACTAGTTGATTGACGCTGATGGACGAAAGCGTGGGTAGCGAACAGGATTAGATACCCTGGTAGTCC</w:t>
      </w:r>
    </w:p>
    <w:p w14:paraId="6CC546AA">
      <w:pPr>
        <w:rPr>
          <w:rFonts w:hint="eastAsia"/>
        </w:rPr>
      </w:pPr>
      <w:r>
        <w:rPr>
          <w:rFonts w:hint="eastAsia"/>
        </w:rPr>
        <w:t>&gt;OTU023586</w:t>
      </w:r>
    </w:p>
    <w:p w14:paraId="2A5020F8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TCTTCGGATCGTAAAGCTCTGTTGTTAGGGAAGAACAAGTACCGGAGTAACTGTCGGTACCTTGACGGTACCTAACCAGAAAGCCACGGCTAACTACGTGCCAGCAGCCGCGGTAATACGTAGGTGGCAAGCGTTGTCCGGAATCATTGGGCGTAAAGCGTCCGCAGGCGGAGTGGTGCGTCTACTGTTAAATCCAAGGGCTCAACCCTTGGCCAGCAGTGGATACGGCCATTCTTGAGGGACGGAGAGGTAAGCGGAACTCCTGGTGGAGCGGTGAAATGCGTTGATATCAGGGGGAACACCAATTGCGAAGGCAGCTTACTGGCCCGGTACTGACGCTGAGGTGCGAAAGCGTGGGGAGCAAACAGGATTAGATACCCCGGTAGTCC</w:t>
      </w:r>
    </w:p>
    <w:p w14:paraId="49DE2CF8">
      <w:pPr>
        <w:rPr>
          <w:rFonts w:hint="eastAsia"/>
        </w:rPr>
      </w:pPr>
      <w:r>
        <w:rPr>
          <w:rFonts w:hint="eastAsia"/>
        </w:rPr>
        <w:t>&gt;OTU023587</w:t>
      </w:r>
    </w:p>
    <w:p w14:paraId="1B32C981">
      <w:pPr>
        <w:rPr>
          <w:rFonts w:hint="eastAsia"/>
        </w:rPr>
      </w:pPr>
      <w:r>
        <w:rPr>
          <w:rFonts w:hint="eastAsia"/>
        </w:rPr>
        <w:t>CCTACGGGGGGCTGCAGTAGGGAATCTTCCGCAATGGGCGAAAGCCTGACGGAGCAACGCCGCGTGAGTGATGAAGGTTTTCGGATCGTAAAGCTCTGTTGCCAGGGAAGAACGTCCGGTAGAGTAACTGCTACCGGAGTGACGGTACCTGAGAAGAAAGCCCCGGCTAACTACGTGCCAGCAGCCGCGGTAATACGTAGGGGGCAAGCGTTGTCCGGAATTACTGGGCGTAAAGAGCTCGTAGGCGGTAGACCAAGTCAGCTGTGAAAGCCGACGGCTCAACCGCAGGATTGCAGTTGATACTGATCTACTTGAGGCAAGGAGAGGAAGATGGAATTCCCAGTGTAGCGGTGATATGCGTAGATATCGAGAGGAACACCTGCGGCGAAGGCGGGTTGCTGGGCTGACACTGACGCTGAGGCGCGAAAGCTAGGGGAGCGAACGGGATTAGATACCCTAGTAGTCC</w:t>
      </w:r>
    </w:p>
    <w:p w14:paraId="53EE4E78">
      <w:pPr>
        <w:rPr>
          <w:rFonts w:hint="eastAsia"/>
        </w:rPr>
      </w:pPr>
      <w:r>
        <w:rPr>
          <w:rFonts w:hint="eastAsia"/>
        </w:rPr>
        <w:t>&gt;OTU023588</w:t>
      </w:r>
    </w:p>
    <w:p w14:paraId="01CB92A1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TTGGGACGAAGCTTCGCCGGTGAATAGCCGGCTGGAGTGACGGTACCTTCACAAGAAGCCCCGGCTAACTACGTGCCAGCAGCCGCGGTAATACGTAGGGGGCTAGCGTTGTCCGGAATCATTGGGCGTAAAGAGCTCGTAGGTGGCTGTTCAAGTCGGGTGTGAAATCCCAAGGCTCAACCTTGGGTCTGCATTCGATACTGGGTGGCTTGAGTCTGGTAGGGGGACCTGGAATTCCTGGTGTAGCGGTGGAATGCGCAGATATCAGGAGGAACACCGGTGGCGAAGGCGGTTCTCTGGAGCTGTCCTGACGCTGAGGCGCGAAAGCTGGGGGAGCGAACAGGATTAGATACCCCTGTAGTCC</w:t>
      </w:r>
    </w:p>
    <w:p w14:paraId="40D53D42">
      <w:pPr>
        <w:rPr>
          <w:rFonts w:hint="eastAsia"/>
        </w:rPr>
      </w:pPr>
      <w:r>
        <w:rPr>
          <w:rFonts w:hint="eastAsia"/>
        </w:rPr>
        <w:t>&gt;OTU023589</w:t>
      </w:r>
    </w:p>
    <w:p w14:paraId="30D16BB6">
      <w:pPr>
        <w:rPr>
          <w:rFonts w:hint="eastAsia"/>
        </w:rPr>
      </w:pPr>
      <w:r>
        <w:rPr>
          <w:rFonts w:hint="eastAsia"/>
        </w:rPr>
        <w:t>CCTACGGGGGGCTGCAGTAGGGAATATTGCACAATGGGCGAAAGCCTGATGCAGCAACGCCGCGTGCACGATGAAGGCCTTCGGGTTGTAAAGTGCTTTTATGAGGGAAGAGTAAGGACTGTACCTCATGAATAAGGATCGGCTAACTACGTGCCAGCAGCCGCGGTAACACGTAGGATCCGAGCGTTATCCGGATTTACTGGGCGTAAAGCGCGTGCAGGTGGTCTGTTAAGTTGGATGTTAAATCTCACGGCTTAACCGGGGAACTGCGTCTGATACTGGATGGCTTGAGTTTGGGAGAGGGATGCGGAATTCCCGGTGTAGCAGTGAAATGCGTAGAGATCGGGAGGAACATCCGTGGCGAAGGCGACTACCTGGACCAGCACTGACACTGAGGCACGAAAGCGTGGGGAGCAAACAGGATTAGATACCCCTGTAGTCC</w:t>
      </w:r>
    </w:p>
    <w:p w14:paraId="5EAFD90A">
      <w:pPr>
        <w:rPr>
          <w:rFonts w:hint="eastAsia"/>
        </w:rPr>
      </w:pPr>
      <w:r>
        <w:rPr>
          <w:rFonts w:hint="eastAsia"/>
        </w:rPr>
        <w:t>&gt;OTU023590</w:t>
      </w:r>
    </w:p>
    <w:p w14:paraId="345BC834">
      <w:pPr>
        <w:rPr>
          <w:rFonts w:hint="eastAsia"/>
        </w:rPr>
      </w:pPr>
      <w:r>
        <w:rPr>
          <w:rFonts w:hint="eastAsia"/>
        </w:rPr>
        <w:t>CCTACGGGAGGCTGCAGTCGAGAATTTTTCTCAATGGGCGAAAGCCTGAAGGAGCGACGCCGCGTGGGGGATGAAGGGTTTCGATCCGTAAACCCCTGTCATTTGTGAACAATGGTTATTCATGAATAATGAGTGACTTGATAGTAATGAAAGAGGAAGGGACGGCTAACTCTGTGCCAGCAGCCGCGGTAATACAGAGGTCCCGAGCGTTGTTCGGATTCACTGGGCGTAAAGGGTGCGTAGGTGGCATGGTAAGTTTGATGTGAAAGCTCAGGGCTCAACCATGGAATCGCTGGGCAGACTGCCTGTCTTGAGGTCGGCAGAGGTCGTCGGAACTCTAGGTGTAGCGGTGAAATGCATAGATATCGTCAAGAACACCGATAGCGAAGGCAGCTTACTAAGCTGTAACTGACGCTGAGGCACGAAAGTGTGGGGATCAAACAGGATTAGATACCCGAGTAGTCC</w:t>
      </w:r>
    </w:p>
    <w:p w14:paraId="6989D3AA">
      <w:pPr>
        <w:rPr>
          <w:rFonts w:hint="eastAsia"/>
        </w:rPr>
      </w:pPr>
      <w:r>
        <w:rPr>
          <w:rFonts w:hint="eastAsia"/>
        </w:rPr>
        <w:t>&gt;OTU023591</w:t>
      </w:r>
    </w:p>
    <w:p w14:paraId="728E616D">
      <w:pPr>
        <w:rPr>
          <w:rFonts w:hint="eastAsia"/>
        </w:rPr>
      </w:pPr>
      <w:r>
        <w:rPr>
          <w:rFonts w:hint="eastAsia"/>
        </w:rPr>
        <w:t>CCTACGGGGGGCAGCAGTGGGGAATCTTGGACAATGGGCGCAAGCCTGATCCAGCAATGCCGCGTGTGTGAAGAAGGCCTGAGGGTTGTAAAGCACTTTTAATTTGGAAGAAGTTGTTTTCGGACAATTGACGTTACAAATAGAAAAAGCACCGGCTAACTCTGTGCCAGCAGCCGCGGTAATACGTAGGGTCCAAGCGTTGTCCGGAGTTACTGGGCGTAAAGCGTGCGCAGGCGGTTTGCTAAGAGAGATGTGAAATCCCCGGGCTCAACCTGGGAATTGCGTTGGAGACTGCAAGGCTGGAGTCTGGCAGAGGGGGGTAGAATTCCACGTGTAGCAGTGAAATGCGTAGAGATGTGGAGGAACACCGATGGCGAAGGCAGCCCCCTGGGTCAAGACTGACGCTCATGCACGAAAGCGTGGGGAGCAAACAGGATTAGATACCCTAGAGTCC</w:t>
      </w:r>
    </w:p>
    <w:p w14:paraId="6EEC5049">
      <w:pPr>
        <w:rPr>
          <w:rFonts w:hint="eastAsia"/>
        </w:rPr>
      </w:pPr>
      <w:r>
        <w:rPr>
          <w:rFonts w:hint="eastAsia"/>
        </w:rPr>
        <w:t>&gt;OTU023592</w:t>
      </w:r>
    </w:p>
    <w:p w14:paraId="7010B6F7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GAAGGGGCGAGCGTTGTTCGGAATCATTGGGCGTAAAGGGCGCGTAGGTGGTTCTGTATGTCTACCGTGAAAGCGTACGGCTCAACCGTATTTTGTCGGTAGAAACTGCTTGGCTTGAGTTCGGGAGAGGGAAGCGGAATTCCGGGTGTAGCGGTGAAATGCGTAGATATCCGGAGGAACACCGGTGGCGAAGGCGGCTTCCTGGACCGACACTGACGCTGAGGCGCGAAAGCTAGGGGAGCAAACGGGATTAGATACCCTAGTAGTCC</w:t>
      </w:r>
    </w:p>
    <w:p w14:paraId="11E06970">
      <w:pPr>
        <w:rPr>
          <w:rFonts w:hint="eastAsia"/>
        </w:rPr>
      </w:pPr>
      <w:r>
        <w:rPr>
          <w:rFonts w:hint="eastAsia"/>
        </w:rPr>
        <w:t>&gt;OTU023593</w:t>
      </w:r>
    </w:p>
    <w:p w14:paraId="10792ADF">
      <w:pPr>
        <w:rPr>
          <w:rFonts w:hint="eastAsia"/>
        </w:rPr>
      </w:pPr>
      <w:r>
        <w:rPr>
          <w:rFonts w:hint="eastAsia"/>
        </w:rPr>
        <w:t>CCTACGGGGGGCTGCAGTAAGGAATATTGGACAATGGGCGCAAGCCTGATCCAGCCATGCCGCGTGAGTGAAGAAGGCCTTCGGATTGTAAACTCCTGTTGCTCGGGACGAAAAGCCTCGACCTAACACGTCGAGGTCTGACGGTACCGAGTGAGGAAGAGACGGCTAACTCTGTGCCAGCAGCCGCGGTAATACAGAGGTCTCAAGCGTTGTTCGGATTCATTGGGCGTAAAGGGTGCGTAGGCGGCAGGGTAAGTTAGGCGTGAAATGCCGAAGCTCAACTTCGGCACTGCGCTTGATACTGCCTTGCTCGAGTGCTAGAGAAGAAGCTGGAATTTACGGTGTAGCAGTGAAATGCGTAGATATCGTAAGGAACGCCAGTGGCGAAAGCGAGCTTCTAGATAGTTACTGACGCTGAGGCACGAAAGCTGGGGGAGCAAACGGGATTAGATACCCCAGTAGTCC</w:t>
      </w:r>
    </w:p>
    <w:p w14:paraId="7DEBE294">
      <w:pPr>
        <w:rPr>
          <w:rFonts w:hint="eastAsia"/>
        </w:rPr>
      </w:pPr>
      <w:r>
        <w:rPr>
          <w:rFonts w:hint="eastAsia"/>
        </w:rPr>
        <w:t>&gt;OTU023594</w:t>
      </w:r>
    </w:p>
    <w:p w14:paraId="0FDC7EFF">
      <w:pPr>
        <w:rPr>
          <w:rFonts w:hint="eastAsia"/>
        </w:rPr>
      </w:pPr>
      <w:r>
        <w:rPr>
          <w:rFonts w:hint="eastAsia"/>
        </w:rPr>
        <w:t>CCTACGGGAGGCAGCAGTCGGGAATTTTGGGCAATGGGCGAAAGCCTGACCCAGCAACGCCGCGTGAAGGATGAAGTTTTTCGGAATGTAAACTTCACAAGAATGGGAAGAATAAGTTTTGGCTAACATCCAAGACGATGACGGTACCATTTGTAAGCTCCGGCTAACTCCGTGCCAGCAGCCGCGGTAATACGGGGGGAGCAAGCGTTGTTCGGATTTACTGGGCGTAAAGGGCGCGTAGGCGGCGCCGCAAGTCACTTGTGAAATCTCCGAGCTTAACTCGGAAATTGCGGTGGAGCGGTGAAATGCGTAGATATCGGAAGGAACGCCGGTGGCGAAAGCGGTCCGCTGGACCCCCCCTGACGCTGAGGCGCGAAAGCCAGGGGAGCAAACGGGATTAGATACCCCGGTAGTCC</w:t>
      </w:r>
    </w:p>
    <w:p w14:paraId="4CBCC259">
      <w:pPr>
        <w:rPr>
          <w:rFonts w:hint="eastAsia"/>
        </w:rPr>
      </w:pPr>
      <w:r>
        <w:rPr>
          <w:rFonts w:hint="eastAsia"/>
        </w:rPr>
        <w:t>&gt;OTU023595</w:t>
      </w:r>
    </w:p>
    <w:p w14:paraId="42EA7304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AGGGAAGAAGCGAAAGTGACGGTACCTGCAGAAGAAGCGCCGGCTAACTACGTGCCAGCAGCCGCGGTAATACGGAGGGTGCAAGCGTTGCTCGGAATCACTGGGCGTAAAGAGCGTGTAGGCGGTTTCGTATGTCTGACGTGAAAGCCCCGGGCTCACCCCGGGAAGTGCGTTGGAAACTGCGAAACTAGAGTCCCGGAGAGGAAGGTGGAATTCCCCAAGTAGAGGTGAAATTCGTAGATATTGGGAAGAACACCAGTAGCGAAGGCGGCTACCTGGGCCACACCTGACGCTGAGACGCGAAAGCGTGGGGAGCAAACAGGATTAGATACCCTTGTAGTCC</w:t>
      </w:r>
    </w:p>
    <w:p w14:paraId="1AC0C553">
      <w:pPr>
        <w:rPr>
          <w:rFonts w:hint="eastAsia"/>
        </w:rPr>
      </w:pPr>
      <w:r>
        <w:rPr>
          <w:rFonts w:hint="eastAsia"/>
        </w:rPr>
        <w:t>&gt;OTU023596</w:t>
      </w:r>
    </w:p>
    <w:p w14:paraId="09E76E8A">
      <w:pPr>
        <w:rPr>
          <w:rFonts w:hint="eastAsia"/>
        </w:rPr>
      </w:pPr>
      <w:r>
        <w:rPr>
          <w:rFonts w:hint="eastAsia"/>
        </w:rPr>
        <w:t>CCTACGGGGGGCTGCAGTCGAGAATTTTTCACAATGGGCGAAAGCCTGATGGAGCGACGCCGCGTGGGGGATGAATGGCTTCGGCCCGTAAACCCCTGTCATTTGCGAACAAACCTTGCTATTTAAAAGATGGCGAGCTGATTGTAGCGAAAGAGGAAGGGACGGCTAACTCTGTGCCAGCAGCCGCGGTAATACGGGGGGTGCGAGCGTTGTCCGGAATCACTGGGCGTAAAGGGCGCGTAGGTGGTCTGATAAGGGTGTGGTGAAAGCCCGGGGCTCAACCCCGGGTCGGCCGTGCCGACTGTTAGACTAGAGTGCTGTAGGGGCAGGCGGAATTCCGGGTGTAGCGGTGAAATGCGTAGATATCGGGAGGAACACCTGTGGCGAAAGCGGCTCACTGGACCACAACTGACGCTGATGCGCGAAAGCTAGGGGAGCAAACAGGATTAGATACCCGTGTAGTCC</w:t>
      </w:r>
    </w:p>
    <w:p w14:paraId="3DFFFD26">
      <w:pPr>
        <w:rPr>
          <w:rFonts w:hint="eastAsia"/>
        </w:rPr>
      </w:pPr>
      <w:r>
        <w:rPr>
          <w:rFonts w:hint="eastAsia"/>
        </w:rPr>
        <w:t>&gt;OTU023597</w:t>
      </w:r>
    </w:p>
    <w:p w14:paraId="6CF4AFFE">
      <w:pPr>
        <w:rPr>
          <w:rFonts w:hint="eastAsia"/>
        </w:rPr>
      </w:pPr>
      <w:r>
        <w:rPr>
          <w:rFonts w:hint="eastAsia"/>
        </w:rPr>
        <w:t>CCTACGGGGGGCTGCAGTGGGGAATCTTCCGCAATGGACGAAAGTCTGACGGAGCAACGCCGCGTGAGTGACGAAGGCCTTCGGGTTGTAAAGCTCTGTTGTCGGGGAAGAACACCTTCCATGTGAACAATGTGGAGGGATGACGGTACCAGATGAATAAGCACCGGCTAACTCCGTGCCAGCAGCCGCGGTAATACGTAGGACCCAAGCGTTATCCGGATTGACTGGGCGTAAAGGGCGCGTAGGCGGCTATTCAAGTGGCGGGTGAAATCCCTCGGCTTAACTGGGAGAGGCCGCTCAAAACTGCCTGGCTCGAGGACGGTAGAGGAAGGTGGAATTCCCGGTGTAGTGGTGAAATGCGTAGATATCGGGAGGAACACCTGTGGCGAAAGCGACTGCCTGGACCAGCACTGACACTGAGGCACGAAAGCGTGGGGAGCAAACAGGATTAGATACCCCGGTAGTCC</w:t>
      </w:r>
    </w:p>
    <w:p w14:paraId="70DE4211">
      <w:pPr>
        <w:rPr>
          <w:rFonts w:hint="eastAsia"/>
        </w:rPr>
      </w:pPr>
      <w:r>
        <w:rPr>
          <w:rFonts w:hint="eastAsia"/>
        </w:rPr>
        <w:t>&gt;OTU023598</w:t>
      </w:r>
    </w:p>
    <w:p w14:paraId="6DD3E126">
      <w:pPr>
        <w:rPr>
          <w:rFonts w:hint="eastAsia"/>
        </w:rPr>
      </w:pPr>
      <w:r>
        <w:rPr>
          <w:rFonts w:hint="eastAsia"/>
        </w:rPr>
        <w:t>CCTACGGGGGGCTGCAGTGAGGAATATTGGACAATGGGCGGAAGCCTGATCCAGCCATGCCGCGTGCAGGAAGACAGCCCTACGGGTTGTAAACTGCTTTTATACGGGAAGAATAAGGGGTACGTGTACCCCGATGACGGTACCGTAAGAATAAGGACCGGCTAACTTCGTGCCAGCAGCCGCGGTAATACGAAGGGTGCAAGCGTTACTCGGAATTACTGGGCGTAAAGGGCGCGTAGGTGGCCTGCTAAGTCGAACGTGAAATCCCTGGGCTCAACCCCGGAATGGCTTTCGAAACTGCTGAGCTAGAGTGCGGAAGGGGCAACCGGAATTCCCAGTGTAGCGGTGAAATGCGTAGAGATGGGGGAGAACACTTGTGGCGAAGGCGGCCAGCTGGACCAGTTCTGACGCTGAGGCGCGAAAGCGTGGGGAGCAAACAGGATTAGATACCCCTGTAGTCC</w:t>
      </w:r>
    </w:p>
    <w:p w14:paraId="2F1FECD1">
      <w:pPr>
        <w:rPr>
          <w:rFonts w:hint="eastAsia"/>
        </w:rPr>
      </w:pPr>
      <w:r>
        <w:rPr>
          <w:rFonts w:hint="eastAsia"/>
        </w:rPr>
        <w:t>&gt;OTU023599</w:t>
      </w:r>
    </w:p>
    <w:p w14:paraId="3A0AC117">
      <w:pPr>
        <w:rPr>
          <w:rFonts w:hint="eastAsia"/>
        </w:rPr>
      </w:pPr>
      <w:r>
        <w:rPr>
          <w:rFonts w:hint="eastAsia"/>
        </w:rPr>
        <w:t>CCTACGGGCGGCTGCAGTCGGGAATCTTGCGCAATGGGCGAAAGCCTGACGCAGCAACACCGTGTGGGCGACGAAGGCCTTCGGGTCGTAAAGCCCTGTTGTTGGGGACGAAGGGCGAAGGGTTAATAGCCCCTAGCCTGACGGTACCCTTCGAGGAAGCCCCGGCTAACTACGTGCCAGCAGCCGCGGTAATACGTAGGGGGCAAGCGTTGTCCGGATTTATTGGGCGTAAAGAGCGTGTAGGCGGCCAGGTAGGTCCGTTGTGAAAACTCGAGGCTTAACCTCGAGACGTCGATGGAAACCATCTGGCTAGAGTCCGGAAGAGGAGAGTGGAATTCCCGGTGTAGCGGTGAAATGCGTAGAGATGTGGAGGAACACCGGTGGCGAAGGCGGCATCCTGGACCAATATTGACGCTGAGGAGCGAAAGCCAGGGGAGCAAACGGGATTAGATACCCCAGTAGTCC</w:t>
      </w:r>
    </w:p>
    <w:p w14:paraId="659FCFC4">
      <w:pPr>
        <w:rPr>
          <w:rFonts w:hint="eastAsia"/>
        </w:rPr>
      </w:pPr>
      <w:r>
        <w:rPr>
          <w:rFonts w:hint="eastAsia"/>
        </w:rPr>
        <w:t>&gt;OTU023600</w:t>
      </w:r>
    </w:p>
    <w:p w14:paraId="332689C1">
      <w:pPr>
        <w:rPr>
          <w:rFonts w:hint="eastAsia"/>
        </w:rPr>
      </w:pPr>
      <w:r>
        <w:rPr>
          <w:rFonts w:hint="eastAsia"/>
        </w:rPr>
        <w:t>CCTACGGGTGGCTGCAGTCGAGGATCTTCTGCAATGGGCGCAAGCCTGACAGAGCGACGCCGCGTGGGGGAGGAAGGCCTTCGGGTTGTAAACCCCTGTTGCCGGTTAAGAATGCGGAGGTGCGAACAGCACTTTCCGTTGACCAAGGCCGGTGAGGAAGCCACGGCTAACTTCGTGCCAGCAGCCGCGGTAAGACGAAGGTGGCAAGCGTTGTTCGGAATCACTGGGCGTAAAGCGTGCGCAGGCGGTCTATTAAGACAGGTGTGAAATCCCCGGGCTTAACCTGGGAACTGCGCTTGTAACTGATAGGCTTGAGTGTGGCAGAGGGGGGTGGAATTCCACGTGTAGCAGTGAAATGCGTAGATATCAGGAGGAACACCGGTGGCGAAGGCGGCTACCTGGACGGTTACTGACGCTGAGACGCGAAAGCGTGGGGAGCAAACAGGATTAGATACCCCAGTAGTCC</w:t>
      </w:r>
    </w:p>
    <w:p w14:paraId="43229121">
      <w:pPr>
        <w:rPr>
          <w:rFonts w:hint="eastAsia"/>
        </w:rPr>
      </w:pPr>
      <w:r>
        <w:rPr>
          <w:rFonts w:hint="eastAsia"/>
        </w:rPr>
        <w:t>&gt;OTU023601</w:t>
      </w:r>
    </w:p>
    <w:p w14:paraId="75092EED">
      <w:pPr>
        <w:rPr>
          <w:rFonts w:hint="eastAsia"/>
        </w:rPr>
      </w:pPr>
      <w:r>
        <w:rPr>
          <w:rFonts w:hint="eastAsia"/>
        </w:rPr>
        <w:t>CCTACGGGTGGCTGCAGTTTCGAATCATTCACAATGGGCGCAAGCCTGATGGTGCGACGCCGCGTGGGGGACGAAGGTCTTCGGATTGTAAACCCCTGTCACCGGGGAAGAAACGCTTCATTTTAATAGAATGAAGCCTGACTTAACCCGGAGAGGAAGCAGTGGCTAACTCTGTGCCAGCAGCCGCGGTAATACAGAGACTGCAAGCGTTATTCGGATTCACTGGGCGTAAAGGGTGCGCAGGCGGCCGAGTGTGTTAGGTGTGAAAGCCCAAGGCTTAACCTTGGAATTGCGCCTAAAACTACTTGGCTAGAGTACTGGAGAGGGAAACGGAATTCACGGTGTAGCAGTGAAATGCGTAGATATCGTGAGGAACACCAGAGGCGAAGGCGGTTTCCTGGACAGTAACTGACGCTCAGGCACGAAAGCGTGGGGAGCAAAAGGGATTAGATACCCCAGTAGTCC</w:t>
      </w:r>
    </w:p>
    <w:p w14:paraId="3D9B347D">
      <w:pPr>
        <w:rPr>
          <w:rFonts w:hint="eastAsia"/>
        </w:rPr>
      </w:pPr>
      <w:r>
        <w:rPr>
          <w:rFonts w:hint="eastAsia"/>
        </w:rPr>
        <w:t>&gt;OTU023602</w:t>
      </w:r>
    </w:p>
    <w:p w14:paraId="5868559A">
      <w:pPr>
        <w:rPr>
          <w:rFonts w:hint="eastAsia"/>
        </w:rPr>
      </w:pPr>
      <w:r>
        <w:rPr>
          <w:rFonts w:hint="eastAsia"/>
        </w:rPr>
        <w:t>CCTACGGGTGGCAGCAGTGGGGAATATTGGACAATGGGGGAAACCCTGATCCAGCGACGCCGCGTGTGTGAAGAAGGCCTGCGGGTTGTAAAGCACTTTCGGTGGGAACGAAATGTGCCGGGCTAATACCCCGGTAAGCTGACGTTACTCAATGAAGAAGCACCGGCTAACTCTGTGCCAGCAGCCGCGGTAATACGAAGGGGGCTAGCGTTGTTCGGAATTACTGGGCGTAAAGCGCGCGCAGGCGGTCTTCCAAGTCAGTGGTGAAAGCCTGGAGCTCAACTCCAGAACTGCCATTGAAACTGTTGGACTTGAGTACGAGAGAGGTGAGTGGAATTCCCAGTGTAGAGGTGGAATTCGTAGATATTAGGAAGAACACCAGTGGCGAAGGCGGCTCACTGGTCCGGTACTGACGCTGAGGTGCGAAAGCGTGGGGAGCAAACAGGATTAGATACCCCTGTAGTCC</w:t>
      </w:r>
    </w:p>
    <w:p w14:paraId="3587E25D">
      <w:pPr>
        <w:rPr>
          <w:rFonts w:hint="eastAsia"/>
        </w:rPr>
      </w:pPr>
      <w:r>
        <w:rPr>
          <w:rFonts w:hint="eastAsia"/>
        </w:rPr>
        <w:t>&gt;OTU023603</w:t>
      </w:r>
    </w:p>
    <w:p w14:paraId="40370640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TCTTCGGGTCGTAAACTCCTTTCGATCGAGACGAACGACTTCCGGGCTAATCACCGGGAGAGTGACGGTACCGAGAGAAGAAGCCCCGGCTAACTCCGTGCCAGCAGCCGCGGTAATACGGGGGGGGCAAGCGTTGTTCGGAATTACTGGGCGTAAAGCGCACGTAGGCGGATCGATCAGTCAGGGGTGAAATCCCAGGGCTCAACCCTGGAACTGCCTTTGAGACTGGATTGCTTGAACATCGGAGAGGTGAGTGGAATTCCGAGTGTAGAGGTGAAATTCGTAGATATTCGGAAGAACACCAGTGGCGAAGGCGGCTCACTGGACCGGTATTGACGCTGAGGTGCGAAAGCGTGGGGAGCAAACAGGATTAGATACCCGAGTAGTCC</w:t>
      </w:r>
    </w:p>
    <w:p w14:paraId="3F068AC4">
      <w:pPr>
        <w:rPr>
          <w:rFonts w:hint="eastAsia"/>
        </w:rPr>
      </w:pPr>
      <w:r>
        <w:rPr>
          <w:rFonts w:hint="eastAsia"/>
        </w:rPr>
        <w:t>&gt;OTU023604</w:t>
      </w:r>
    </w:p>
    <w:p w14:paraId="4B5312B3">
      <w:pPr>
        <w:rPr>
          <w:rFonts w:hint="eastAsia"/>
        </w:rPr>
      </w:pPr>
      <w:r>
        <w:rPr>
          <w:rFonts w:hint="eastAsia"/>
        </w:rPr>
        <w:t>CCTACGGGAGGCAGCAGTGGGGAATATTGGACAATGGGCGCAAGCCTGATCCAGCCATACCGCGTGAGTGAAGAAGGCCCTCGGGTTGTAAAGCTCTTTTGTTGGGAAAGAAATCCTGTCGGTTAATACCTGGCAGGGATGACGGTACCCAAAGAATAAGCACCGGCTAACTACGTGCCAGCAGCCGCGGTAATACGTAGGGCGCAAGCGTTGTCCGGAATTATTGGGCGTAAAGAGCTCGTAGGCGGCTTGTCACGTCGGGTGTGAAAGCCCGGGGCTTAACCCCGGGTCTGCATCCGATACGGGCAGGCTAGAGTGTGGTAGGGGAGATCGGAATTCCTGGTGTAGCGGTGAAATGCGCAGATATCAGGAAGAACACCTATGGCGAAAGCAGCTCTCTGGGACGGTACTGACGCTGAGACGCGAAAGCGTGGGGAGCGAACAGGATTAGATACCCGAGTAGTCC</w:t>
      </w:r>
    </w:p>
    <w:p w14:paraId="35EC0824">
      <w:pPr>
        <w:rPr>
          <w:rFonts w:hint="eastAsia"/>
        </w:rPr>
      </w:pPr>
      <w:r>
        <w:rPr>
          <w:rFonts w:hint="eastAsia"/>
        </w:rPr>
        <w:t>&gt;OTU023605</w:t>
      </w:r>
    </w:p>
    <w:p w14:paraId="7F67322A">
      <w:pPr>
        <w:rPr>
          <w:rFonts w:hint="eastAsia"/>
        </w:rPr>
      </w:pPr>
      <w:r>
        <w:rPr>
          <w:rFonts w:hint="eastAsia"/>
        </w:rPr>
        <w:t>CCTACGGGTGGCTGCAGTCGGGAATCTTGCGCAATGGGCGAAAGCCTGACGCAGCAACACCGTGTGAGTGACGAAGGCCTTCGGGTTGTAAAGCTCTGTTGTTGGGGACGAAGGGCGAAGGGTTAATAGCCCCTAGCCTGACGGTACCCTTCGAGGAAGCACCGGCTAACTCCGTGCCAGCAGCCGCGGTAATACGGAGGGGGCTAGCGTTGTCCGGATTTACTGGGCGTAAAGAGCGCGCAGGCGGTCGTGCAAGTCGCGTGTGAAAGCTCCCGGCTAAACTGGGAGAGTGCGCTGAAGACTGCATATCTAGAGGCGAGTAGAGGGACGTGGAATTCCGGGTGTAGTGGTGAAATGCGTAGAGATCCGGAGGAACACCAGTGGCGAAGGCGACGTCCTGGGCTTGACCTGACGCTGAGACGCGACAGCACGGGGAGCGAACGGGATTAGATACCCTTGTAGTCC</w:t>
      </w:r>
    </w:p>
    <w:p w14:paraId="7E457983">
      <w:pPr>
        <w:rPr>
          <w:rFonts w:hint="eastAsia"/>
        </w:rPr>
      </w:pPr>
      <w:r>
        <w:rPr>
          <w:rFonts w:hint="eastAsia"/>
        </w:rPr>
        <w:t>&gt;OTU023606</w:t>
      </w:r>
    </w:p>
    <w:p w14:paraId="283BF565">
      <w:pPr>
        <w:rPr>
          <w:rFonts w:hint="eastAsia"/>
        </w:rPr>
      </w:pPr>
      <w:r>
        <w:rPr>
          <w:rFonts w:hint="eastAsia"/>
        </w:rPr>
        <w:t>CCTACGGGCGGCTGCAGTCGAGAATTTTTCTCAATGGGCGCAAGCCTGAAGGAGCGACGCCGCGTGGGGGATGAAGGGTTTCGATCCGTAAACCCCTGTCATTTGTGAACAATGTTCATTATTTAAAAGATGATGGATTGATAGTAGCGAAAGAGGAAGGGACGGCTAACTCTGTGCCAGCAGCCGCGGTAATACAGAGGTCCCGAGCGTTGTTCGGATTCACTGGGCGTAAAGCGCGCGCAGGCGGTCCTTTAAGTCTGATGTGAAAGCCCACGGCTCAACCGTGGAGGGTCATTGGAAACTGGGGGACTTGAGTACAGAAGAGGAAAGCGGAATTCCACGTGTAGCGGTGAAATGCGTAGAGATGTGGAGGAACATCAGTGGCGAAGGCGGCTTCCTGGATCAAGACTGACACTGAGGCTCGAAAGCGTGGGGAGCAAACAGGATTAGATACCCTTGTAGTCC</w:t>
      </w:r>
    </w:p>
    <w:p w14:paraId="468B3CCB">
      <w:pPr>
        <w:rPr>
          <w:rFonts w:hint="eastAsia"/>
        </w:rPr>
      </w:pPr>
      <w:r>
        <w:rPr>
          <w:rFonts w:hint="eastAsia"/>
        </w:rPr>
        <w:t>&gt;OTU023607</w:t>
      </w:r>
    </w:p>
    <w:p w14:paraId="00FF7869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TTGTAAACCCCTGTTGCCCGGGACGAACGATCCCTTTCGAGGGGTGTGACGGTACCGGGTGAGGAAGCACCGGCTAACTCTGTGCCAGCAGCCGCGGTAATACGGAGGGGGCAAGCGTTGTCCGGACTTACTGGGCGTAAAGCGCGCGTAGGCGGCTTTGCAAGTTAGAGGTGAAAGCCCGGAGCTCAACTCCGGAATTGCCTTTAAGACTGCATCGCTTGAACGTCGGAGAGGTAAGTGGAATTCCGAGTGTAGAGGTGAAATTCGTAGATATTCGGAAGAACACCAGTGGCGAAGGCGACTTACTGGACGACTGTTGACGCTGAGGTGCGAAAGCGTGGGGAGCAAACAGGATTAGATACCCCTGTAGTCC</w:t>
      </w:r>
    </w:p>
    <w:p w14:paraId="1A3BB4DB">
      <w:pPr>
        <w:rPr>
          <w:rFonts w:hint="eastAsia"/>
        </w:rPr>
      </w:pPr>
      <w:r>
        <w:rPr>
          <w:rFonts w:hint="eastAsia"/>
        </w:rPr>
        <w:t>&gt;OTU023608</w:t>
      </w:r>
    </w:p>
    <w:p w14:paraId="21DACC04">
      <w:pPr>
        <w:rPr>
          <w:rFonts w:hint="eastAsia"/>
        </w:rPr>
      </w:pPr>
      <w:r>
        <w:rPr>
          <w:rFonts w:hint="eastAsia"/>
        </w:rPr>
        <w:t>CCTACGGGCGGCAGCAGTTGGGAATCTTGCACAATGGGGGAAACCCTGATGCAGCGACGCCGCGTGGAGGATGACGGATCTAGGTCTGTAAACTCCTTTTTCATGGAAAGACTTAGGACGGTACCATGAGAATAAGGACCGGCTAACTACGTGCCAGCAGCCGCGGTAATACAGAGGGGGCAAGCGTTGTTCGGAATTACTGGGCGTAAAGGGCGCGTAGGCGGCCTTCTAAGTCGAACGTGAAATCCCTGGGCTCAACTCCGGAACTGCCTTTAAGACTGCATCGCTTGAACGTCGGAGAGGTAAGTGGAATTCCGAGTGTAGAGGTGAAATTCGTAGATATTCGGAAGAACACCGGTGGCGAAGGCGGCTACCTGGACCGGTTCTGACGCTGAGGCGCGAAAGTGTGGGGAGCAAACAGGATTAGATACCCCTGTAGTCC</w:t>
      </w:r>
    </w:p>
    <w:p w14:paraId="67CEF2DB">
      <w:pPr>
        <w:rPr>
          <w:rFonts w:hint="eastAsia"/>
        </w:rPr>
      </w:pPr>
      <w:r>
        <w:rPr>
          <w:rFonts w:hint="eastAsia"/>
        </w:rPr>
        <w:t>&gt;OTU023609</w:t>
      </w:r>
    </w:p>
    <w:p w14:paraId="56A03242">
      <w:pPr>
        <w:rPr>
          <w:rFonts w:hint="eastAsia"/>
        </w:rPr>
      </w:pPr>
      <w:r>
        <w:rPr>
          <w:rFonts w:hint="eastAsia"/>
        </w:rPr>
        <w:t>CCTACGGGGGGCTGCAGTAGGGAATCTTGCGCAATGGGCGAAAGCCTGACGCAGCGACGCCGCGTGAGGGATGAATGCCTTCGGGTTGTAAACCCCTTTCAGTTGGGACGAAGCTTCCAGTGTTAATAGCGCTGTGGAGTGACGGTACCTTCAGAAGAAGCCCCGGCTAACTACGTGCCAGCAGCCGCGGTAATACGTAGGGGGCAAGCGTTGTCCGGAATTACTGGGCGTAAAGAGCTCGTAGGTGGTTTGTCGCGTTGTTCGTGAAAACTCACAGCTTAACTGTGGGCTTGCGGTTGATACGGGCGGGCTAGAGTTCGGTAGGGGAGACTGGAATTCCTGGTGTAGCGGTGAAATGCGCAGATATCGGGAGGAACACCAGTAGCGAAGGCGGCTCGCTGGGCCACACCTGACGCTGAGACGCGAAAGCGTGGGGAGCAAACAGGATTAGATACCCGGGTAGTCC</w:t>
      </w:r>
    </w:p>
    <w:p w14:paraId="7E6FD709">
      <w:pPr>
        <w:rPr>
          <w:rFonts w:hint="eastAsia"/>
        </w:rPr>
      </w:pPr>
      <w:r>
        <w:rPr>
          <w:rFonts w:hint="eastAsia"/>
        </w:rPr>
        <w:t>&gt;OTU023610</w:t>
      </w:r>
    </w:p>
    <w:p w14:paraId="4850E621">
      <w:pPr>
        <w:rPr>
          <w:rFonts w:hint="eastAsia"/>
        </w:rPr>
      </w:pPr>
      <w:r>
        <w:rPr>
          <w:rFonts w:hint="eastAsia"/>
        </w:rPr>
        <w:t>CCTACGGGGGGCAGCAGTGGGGAATATTGGACAATGGGCGGAAGCCTGATCCAGCAACGCCGCGTGAGGGATGACGGCCTTCGGGTTGTAAACCTCTTTCAGGAGGGACGAAGGTTCAGGCGCGAATAGCGTCCTGGACTGACGGTACCTCCAAAGGAAGCACCGGCTAACTCTGTGCCAGCAGCCGCGGTAATACAGAGGGTGCGAGCGTTGTCCGGAATCACTGGGCGTAAAGGGCGCGTAGGCGGCTCGGTAAGTAGGGGGTGAAATCTCACGGCTCAACTGTGAGGCTGCCTTCTAGACTGCCGGGCTTGAGCACAGTAGAGGCTGGTGGAATTCCCGGTGTAGCGGTGGAATGCGTAGAGATCGGGAAGAACATCTGTGGCGAAGGCGGCCAGCTGGGCTGTTGCTGACGCTGATGCGCGACAGCGTGGGGAGCAAACAGGATTAGATACCCTGGTAGTCC</w:t>
      </w:r>
    </w:p>
    <w:p w14:paraId="39162412">
      <w:pPr>
        <w:rPr>
          <w:rFonts w:hint="eastAsia"/>
        </w:rPr>
      </w:pPr>
      <w:r>
        <w:rPr>
          <w:rFonts w:hint="eastAsia"/>
        </w:rPr>
        <w:t>&gt;OTU023611</w:t>
      </w:r>
    </w:p>
    <w:p w14:paraId="0D492C16">
      <w:pPr>
        <w:rPr>
          <w:rFonts w:hint="eastAsia"/>
        </w:rPr>
      </w:pPr>
      <w:r>
        <w:rPr>
          <w:rFonts w:hint="eastAsia"/>
        </w:rPr>
        <w:t>CCTACGGGAGGCTGCAGTAGGGAATCTTGCGCAATGGGCGAAAGCCTGACGCAGCGACGCCGCGTGCGGGAGGAAGGCCTTCGGGTCGTAAACCGCTGTCAGGAGGGAAGAACGGCCGGGGGAGGAAATGCTCTCGGTTTGACGGTACCTCCAGAGGAAGCACCGGCTAACTCTGTGCCAGCAGCCGCGGTAATACAGAGGGTGCAAGCGTTGTTCGGAATTACTGGGCGTAAAGCGCGCGTAGGCGGCCCGGTAAGTCCGCTCTGAAAGTCCAGGGCTCAACCCTGGAAAGCGGGTGGATACTGCCGGGCTAGAGTCCGGAAGAGGCGAGTGGAATTCCTGGTGTAGCGGTGGAATGCGCAGATATCAGGAGGAACACCCATAGCGAAGGCAGCTCGCTGGGACGGTACTGACGCTGAGGCGCGAAAGCGTGGGGAGCGAACAGGATTAGATACCCCTGTAGTCC</w:t>
      </w:r>
    </w:p>
    <w:p w14:paraId="22C2E681">
      <w:pPr>
        <w:rPr>
          <w:rFonts w:hint="eastAsia"/>
        </w:rPr>
      </w:pPr>
      <w:r>
        <w:rPr>
          <w:rFonts w:hint="eastAsia"/>
        </w:rPr>
        <w:t>&gt;OTU023612</w:t>
      </w:r>
    </w:p>
    <w:p w14:paraId="6F9506C6">
      <w:pPr>
        <w:rPr>
          <w:rFonts w:hint="eastAsia"/>
        </w:rPr>
      </w:pPr>
      <w:r>
        <w:rPr>
          <w:rFonts w:hint="eastAsia"/>
        </w:rPr>
        <w:t>CCTACGGGGGGCTGCAGTCGAGAATCTTGGGCAATGCACGAAAGTGTGACCCAGCGACGCCGCGTGAAGGATGAAGGCCCTCTGGGTTGTAAACTTCTTTTATGGGGGAAGAATAAATGACGGTACCCCATGAATAAGCCACGGCTAACTACGTGCCAGCAGCCGCGGTAATACAGAGACCTCAAGCGTTATCCGGAATCATTGGGCGTAAAGCGTACCGATAGGTGGTTTAGAAAGTCAGATGTGAAATTCCAAGGCTCAACCTTGGGACTGTCATTTGAAACTTCTAAACTAGAGGGGCAAAGAGGAAGCTAGAACGAACGGTGTAGTAGTGAAATGCGTTGATATCGTTCGGAATACCGATAGCGAAGGCAGGCTTCTGGGTGCCACCTGACACTGCTAGGACGAAAGCGTGGGGAGCGAATGGGATTAGATACCCGGGTAGTCC</w:t>
      </w:r>
    </w:p>
    <w:p w14:paraId="3CCBCC6B">
      <w:pPr>
        <w:rPr>
          <w:rFonts w:hint="eastAsia"/>
        </w:rPr>
      </w:pPr>
      <w:r>
        <w:rPr>
          <w:rFonts w:hint="eastAsia"/>
        </w:rPr>
        <w:t>&gt;OTU023613</w:t>
      </w:r>
    </w:p>
    <w:p w14:paraId="0D21E91F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TGTAAACCCCTTTCAGGAGGGACGAAGGTGTGGCGGTGAACAGCCGTCCGCACTGACGGTACCTCCAAAGGAAGCCCCGGCTAATTCCGTGCCAGCAGCCGCGGTAATACGGAAGGGGCGAGCGTTGTTCGGAATCATTGGGCGTAAAGGGCGCGCAGGCGGCTGCTCAAGTCAGGCGTGAAAGGCCTGGGCTCAACCCGGGAATTGCGCTTGAGACTGAGCTGGCTTGAGGACGGGAGAGGATGGTGGAATTCCCAGTGTAGAGGTGAAATTCGTAGATATTGGGAAGAACACCGGTGGCGAAGGCGGATCTCTGGGCCTTACCTGACGCTCAGGCGCGAAAGCTAGGGGAGCGAACAGGATTAGATACCCGAGTAGTCC</w:t>
      </w:r>
    </w:p>
    <w:p w14:paraId="22A53578">
      <w:pPr>
        <w:rPr>
          <w:rFonts w:hint="eastAsia"/>
        </w:rPr>
      </w:pPr>
      <w:r>
        <w:rPr>
          <w:rFonts w:hint="eastAsia"/>
        </w:rPr>
        <w:t>&gt;OTU023614</w:t>
      </w:r>
    </w:p>
    <w:p w14:paraId="21E72799">
      <w:pPr>
        <w:rPr>
          <w:rFonts w:hint="eastAsia"/>
        </w:rPr>
      </w:pPr>
      <w:r>
        <w:rPr>
          <w:rFonts w:hint="eastAsia"/>
        </w:rPr>
        <w:t>CCTACGGGGGGCTGCAGTGGGGAATCTTGCGCAATGGCCGAAAGGCTGACGCAGCGACGCCGCGTGTGGGAGGAAGCCTTTCGGGGTGTAAACCACTGTTGCCCGGGACGAACAGCTCCTTCATGGAGCCTGACGGTACCGGGTGAGGAAGCACCGGCTAACTCCGTGCCAGCAGCCGCGGTAATACGGGGGGTGCGAGCGTTGTCCGGATTTATTGGGCGTAAAGGGCGCGTAGGCGGGATGGCAAGTCGGTCGTGAAATCCCTGGGCTCAACTTAGGGGGGTCGGCCGATACTGCCGTTCTTGAGGGATGCAGAGGAGACTGGAATTCCCGGTGTAGCGGTGAAATGTGTAGAGATCGGGAGGAACACCGGTGGCGAAGGCGGGTCTCTGGGCCGATACTGACGCTGAGGAGCGAAAGCGTGGGGAGCGAACAGGATTAGATACCCTAGTAGTCC</w:t>
      </w:r>
    </w:p>
    <w:p w14:paraId="7503948B">
      <w:pPr>
        <w:rPr>
          <w:rFonts w:hint="eastAsia"/>
        </w:rPr>
      </w:pPr>
      <w:r>
        <w:rPr>
          <w:rFonts w:hint="eastAsia"/>
        </w:rPr>
        <w:t>&gt;OTU023615</w:t>
      </w:r>
    </w:p>
    <w:p w14:paraId="4EFA0E27">
      <w:pPr>
        <w:rPr>
          <w:rFonts w:hint="eastAsia"/>
        </w:rPr>
      </w:pPr>
      <w:r>
        <w:rPr>
          <w:rFonts w:hint="eastAsia"/>
        </w:rPr>
        <w:t>CCTACGGGGGGCTGCAGTCGAGAATTTTTCTCAATGGGCGAAAGCCTGAAGGAGCGACGCCGCGTGAGGGATGAAGGGCTTCGGCCTGTAAACCTCTGTCATTTGCGAACAAACCTTACCAATGAACAGTTGGTGAGCTGATAGTAGCGAAAGAGGAAGGGACGGCTAACTCTGTGCCAGCAGCCGCGGTAATACAGAGGTCCCGAGCGTTGTTCGGATTCACTGGGCGTAAAGGGTGCGTAGGTGGCTTTGCAAGTCTGATGTGAAATCTCCAGGCCCAACCTGGAAACTGCATTAGAAACTGTGAGGCTAGAGGCTTGGAGGGGGAACTGGAATGCTCGGTGTAGCAGTGAAATGCGTAGAGATCGAGCGGAACACCAGTGGCGAAGGCGAGTTCCTGGACAAGACCTGACGCTGAGGCGCGAAAGCTAGGGGAGCAAACAGGATTAGATACCCCAGTAGTCC</w:t>
      </w:r>
    </w:p>
    <w:p w14:paraId="3943C452">
      <w:pPr>
        <w:rPr>
          <w:rFonts w:hint="eastAsia"/>
        </w:rPr>
      </w:pPr>
      <w:r>
        <w:rPr>
          <w:rFonts w:hint="eastAsia"/>
        </w:rPr>
        <w:t>&gt;OTU023616</w:t>
      </w:r>
    </w:p>
    <w:p w14:paraId="68839E49">
      <w:pPr>
        <w:rPr>
          <w:rFonts w:hint="eastAsia"/>
        </w:rPr>
      </w:pPr>
      <w:r>
        <w:rPr>
          <w:rFonts w:hint="eastAsia"/>
        </w:rPr>
        <w:t>CCTACGGGGGGCTGCAGCAACGAATATTGGGCAATGGGCGAAAGCCTGACCCAGCGACGCCGCGTGCGGGATGAAGCCCTTCGGGGTGTAAACCGCTGTCAGGGTTAGAGAATCTGTCGGTGCAAATAGTGCCGGCAGTTGACTCATCCCAGAGGAAGCCACGGCTAACTCCGTGCCAGCAGCCGCGGTAAGACGGAGGTGGCGAGCGTTACTCGGATTCACTGGGCTTAGAGCGGGTGCAGGCGGTTGCGCAAGTCTGGAGTGAAAGCCCTCGGCTCAACCGAGGAATTGCTTTGGATACTGCGTGGCTTGAGGCAGGTAGGGGCAAGTGGAACGTTTGGTGTAGCGGTGAAATGCTTAGATATCGTCAAGAACACCGATAGTGTAGACAGCTTACTAGACTTCAACTGACGCTGAGGCACGAAAGTGTGGGGATCAAACAGGATTAGATACCCCAGTAGTCC</w:t>
      </w:r>
    </w:p>
    <w:p w14:paraId="7D861EE2">
      <w:pPr>
        <w:rPr>
          <w:rFonts w:hint="eastAsia"/>
        </w:rPr>
      </w:pPr>
      <w:r>
        <w:rPr>
          <w:rFonts w:hint="eastAsia"/>
        </w:rPr>
        <w:t>&gt;OTU023617</w:t>
      </w:r>
    </w:p>
    <w:p w14:paraId="7F3D4111">
      <w:pPr>
        <w:rPr>
          <w:rFonts w:hint="eastAsia"/>
        </w:rPr>
      </w:pPr>
      <w:r>
        <w:rPr>
          <w:rFonts w:hint="eastAsia"/>
        </w:rPr>
        <w:t>CCTACGGGCGGCTGCAGTGGGGAATCTTAGACAATGGGGGCAACCCTGATCTAGCCATGCCGCGTGAGTGATGAAGGCCTTAGGGTTGTAAACCTCTTTCAGCAGGGACGAAGCGCAAGTGACGGTACCTGCAGAAGAAGCACCGGCCAACTACGTGCCAGCAGCCGCGGTAATACGTAGGGTGCGAGCGTTGTCCGGAATTATTGGGCGTAAAGAGCTCGTAGGCGGTTTGTCACGTCTGCTGTGAAAACGCGAGGCTCAACCTCGCGCCTGCAGTGGGTACGGGCAGACTAGAGTGTGGTAGGGGAGGCTGGAATTCCTGGTGTAGCGGTGGAATGCGCAGATATCAGGAGGAACACCGATGGCGAAGGCAGGTCTCTGGGCCACTACTGACGCTGAGGAGCGAAAGCGTGGGGAGCGAACAGGATTAGATACCCGAGTAGTCC</w:t>
      </w:r>
    </w:p>
    <w:p w14:paraId="3CE15A56">
      <w:pPr>
        <w:rPr>
          <w:rFonts w:hint="eastAsia"/>
        </w:rPr>
      </w:pPr>
      <w:r>
        <w:rPr>
          <w:rFonts w:hint="eastAsia"/>
        </w:rPr>
        <w:t>&gt;OTU023618</w:t>
      </w:r>
    </w:p>
    <w:p w14:paraId="6CD84922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CTAGGGTTGTAAAGCTCTTTTGTGCGGGAAGATAATGACGGTACCGCAAGAATAAGCCCCGGCTAACTTCGTGCCAGCAGCCGCGGTAATACGAAGGGCGCAAGCGTTGTTCGGAATTACTGGGCGTAAAGCGCGGGCAGGTGGTCTGTTAAGTCGTTTGTGAAAATCCGGGGCTCAACCCCGGAACTGCCTTTGATACTGCAAATCTCGAGTCCGATAGAGGTGGGTGGAATTCCTAGTGTAGAGGTGAAATTCGTAGAGATCCGGAAGAACACCGGTGGCGAAGGCGGCCTGCTGGGCAGTTGCTGACGCTGAGGCGCGACAGCGTGGGGAGCAAACAGGATTAGATACCCCTGTAGTCC</w:t>
      </w:r>
    </w:p>
    <w:p w14:paraId="31A45300">
      <w:pPr>
        <w:rPr>
          <w:rFonts w:hint="eastAsia"/>
        </w:rPr>
      </w:pPr>
      <w:r>
        <w:rPr>
          <w:rFonts w:hint="eastAsia"/>
        </w:rPr>
        <w:t>&gt;OTU023619</w:t>
      </w:r>
    </w:p>
    <w:p w14:paraId="622D3B7B">
      <w:pPr>
        <w:rPr>
          <w:rFonts w:hint="eastAsia"/>
        </w:rPr>
      </w:pPr>
      <w:r>
        <w:rPr>
          <w:rFonts w:hint="eastAsia"/>
        </w:rPr>
        <w:t>CCTACGGGAGGCAGCAGTGGGGAATTTTGCGCAATGGGCGAAAGCCTGACGCAGCAACGCCGCGTGTGTGATGAAGGTCTTCGGATTGTAAAGCACTTTCGACCGGGACGAAAACCCGTTGGCTAACATCCAGCGGCTTGACGGTACCGGGAGAAGAAGCACCGGCTAACTCTGTGCCAGCAGCCGCGGTAATACGGGGGGGGCAAGCGTTGTCCGGAATTATTGGGCGTAAAGCGCGCGCAGGCGGTTCCTTAAGTCTGATGTGAAAGCCCACGGCTCAACCGTGGAGGGTCATTGGAAACTGGGGAACTTGAGTGCAGAAGAGAAGAGCGGAATTCCACGTGTAGCGGTGAAATGCGTAGAGATGTGGAGGAACACCAGTGGCGAAGGCGGCTCACTGGGCCGGTCCTGACGCTGAGACGCGAAGGCGTGGGGAGCGAACGGGATTAGATACCCGTGTAGTCC</w:t>
      </w:r>
    </w:p>
    <w:p w14:paraId="16A41A3E">
      <w:pPr>
        <w:rPr>
          <w:rFonts w:hint="eastAsia"/>
        </w:rPr>
      </w:pPr>
      <w:r>
        <w:rPr>
          <w:rFonts w:hint="eastAsia"/>
        </w:rPr>
        <w:t>&gt;OTU023620</w:t>
      </w:r>
    </w:p>
    <w:p w14:paraId="4BF82F4D">
      <w:pPr>
        <w:rPr>
          <w:rFonts w:hint="eastAsia"/>
        </w:rPr>
      </w:pPr>
      <w:r>
        <w:rPr>
          <w:rFonts w:hint="eastAsia"/>
        </w:rPr>
        <w:t>CCTACGGGTGGCTGCAGTCGGGAATCTTGCGCAATGGGCGAAAGCCTGACGCAGCAACACCGTGTGGGCGACGAAGGCCTTCGGGTCGTAAAGTCCTGTTGTTGGGGACGAAGGGCGAAGGGTTAATAGCCCCTAGCCTGACGGTACCCTTCGAGGAAGCCCCGGCTAACTACGTGCCAGCAGCCGCGGTAATACGTAGGTGGCAAGCGTTGTCCGGATTTATTGGGCGTAAAGAGCTCGTAGGTGGCTAAGTAAGTCGGATGTTAAATCCCCAGGCTCAACCTGGGACACCACTCGATACTGCTTTGGCTAGAGTCCGGTAGGGGAGCGTGGAATTCCTGGTGTAGCGGTGAAATGCGCAGATATCAGGAGGAACACCAGTGGCGAAGGCGGCTCTTTGGTCTGTAACTGACGCTGAGGCGCGAAAGCGTGGGGAGCAAACAGGATTAGATACCCCGGTAGTCC</w:t>
      </w:r>
    </w:p>
    <w:p w14:paraId="2B5233E6">
      <w:pPr>
        <w:rPr>
          <w:rFonts w:hint="eastAsia"/>
        </w:rPr>
      </w:pPr>
      <w:r>
        <w:rPr>
          <w:rFonts w:hint="eastAsia"/>
        </w:rPr>
        <w:t>&gt;OTU023621</w:t>
      </w:r>
    </w:p>
    <w:p w14:paraId="29862A34">
      <w:pPr>
        <w:rPr>
          <w:rFonts w:hint="eastAsia"/>
        </w:rPr>
      </w:pPr>
      <w:r>
        <w:rPr>
          <w:rFonts w:hint="eastAsia"/>
        </w:rPr>
        <w:t>CCTACGGGCGGCAGCAGTAGGGAATCTTGGGCAATGAGCGCAAGCTTGACCCAGCGACGCCGCGTGAGGGATGAAGGCTCTCGGGTTGTAAACCTCTTTCAGCGGGGACGAAGCCTCACGGTGACGGTACCCGCAGAAGAAGCCCCGGCCAACTACGTGCCAGCAGCCGCGGTAATACGTAGGGGGCGAGCGTTACCCGGATTTATTGGGCGTAAAGAGCGCGTAGGCGGTTGTCCACGTCGGATGTGAAAGCTTGAGGCTCAACCCCGAGACGCCATCCGATACTGCTGTGGCTTGAGTCTGGTAGGGGAACACGGAATTCCTGGTGTAGCGGTGAAATGCGCAGATATCAGGAGGAACACCGATGGCGAAGGCGGGTCTCTGGGCCGATACTGACGCTGAGGAGCGAAAGCGTGGGGAGCGAACAGGATTAGATACCCGGGTAGTCC</w:t>
      </w:r>
    </w:p>
    <w:p w14:paraId="43567EB8">
      <w:pPr>
        <w:rPr>
          <w:rFonts w:hint="eastAsia"/>
        </w:rPr>
      </w:pPr>
      <w:r>
        <w:rPr>
          <w:rFonts w:hint="eastAsia"/>
        </w:rPr>
        <w:t>&gt;OTU023622</w:t>
      </w:r>
    </w:p>
    <w:p w14:paraId="326D193C">
      <w:pPr>
        <w:rPr>
          <w:rFonts w:hint="eastAsia"/>
        </w:rPr>
      </w:pPr>
      <w:r>
        <w:rPr>
          <w:rFonts w:hint="eastAsia"/>
        </w:rPr>
        <w:t>CCTACGGGCGGCAGCAGTGGGGAATCTTGCGCAATGGCCTAACGGCTGACGCAGCGACGCCGCGTGAGGGATGACGCTCTTCGGAGTGTAAACCTCTTTTGCCCGGGACGAATTGCCAGTTTAGACTGGCTTGACGGTACCGGGTGAATAAGCACCGGCTAACTCCGTGCCAGCAGCCGCGGTAATACGGGGGGTGCGAGCGTTGTCCGGATTTATTGGGCGTAAAGAGCTCGTAGGCGGTTCGGTAAGTCGGGTGTGAAAACTCTGGGCTCAACCCAGAGATGCCACCCGATACTGCTGTGACTCGAGTGCGGTAGGGGAGCGGGGAATTCCTGGTGTAGTGGTGAAATGCGTAGAGATCCGGAGGAACACCAGTGGCGAAGGCGACACGCTGGGCCTGACCTGACGCTGAGATGCGAAAGCATGGGGAGCGAACGGGATTAGATACCCGTGTAGTCC</w:t>
      </w:r>
    </w:p>
    <w:p w14:paraId="6C98F6AA">
      <w:pPr>
        <w:rPr>
          <w:rFonts w:hint="eastAsia"/>
        </w:rPr>
      </w:pPr>
      <w:r>
        <w:rPr>
          <w:rFonts w:hint="eastAsia"/>
        </w:rPr>
        <w:t>&gt;OTU023623</w:t>
      </w:r>
    </w:p>
    <w:p w14:paraId="75DDA767">
      <w:pPr>
        <w:rPr>
          <w:rFonts w:hint="eastAsia"/>
        </w:rPr>
      </w:pPr>
      <w:r>
        <w:rPr>
          <w:rFonts w:hint="eastAsia"/>
        </w:rPr>
        <w:t>CCTACGGGCGGCTGCAGTGGGGAATCTTGCGCAATGGCCGAAAGGCTGACGCAGCGACGCCGCGTGCGGGAGGACGCCCTTCGGGGTGTAAACCGCTGTCAGAGGGGACGAATGCCCTGGGGAGGTAATGCCCATAGGGAGGGACGGTACCCTCAGAGGAAGCACCGGCTAACTCCGTGCCAGCAGCCGCGGTAATACGGAGGGTGCGAGCGTTGTTCGGAATTACTGGGCGTAAAGGGCGCGTAGGCGGCCTGCTAAGTCGAACGTGAAATCCCTGGGCTCAACCCAGGAACTGCGTCCGATACTGGTTGGCTTGAATCCGGGAGAGGGATGTGGAATTCCAGGTGTAGCGGTGAAATGCGTAGAGATCTGGAGGAACACCGATGGCGAAGGCAGCCCCCTGGGCTAACACTGACGCTCATGCACGAAAGCGTGGGGAGCAAACAGGATTAGATACCCGTGTAGTCC</w:t>
      </w:r>
    </w:p>
    <w:p w14:paraId="00038A90">
      <w:pPr>
        <w:rPr>
          <w:rFonts w:hint="eastAsia"/>
        </w:rPr>
      </w:pPr>
      <w:r>
        <w:rPr>
          <w:rFonts w:hint="eastAsia"/>
        </w:rPr>
        <w:t>&gt;OTU023624</w:t>
      </w:r>
    </w:p>
    <w:p w14:paraId="5F753854">
      <w:pPr>
        <w:rPr>
          <w:rFonts w:hint="eastAsia"/>
        </w:rPr>
      </w:pPr>
      <w:r>
        <w:rPr>
          <w:rFonts w:hint="eastAsia"/>
        </w:rPr>
        <w:t>CCTACGGGGGGCTGCAGTGGGGAATATTGCACAATGGGGGAAACCCTGATGCAGCCATGCCGCGTGTGTGAAGAAGGCCCTAGGGTTGTAAAGCACTTTCAGTGGGGAGGAAAGGATGTACGTTAATACCGTCCATCTATGACGTTACCCACAGAAGAAGCACCGGCTAACTCCGTGCCAGCAGCCGCGGTAATACGGAGGGTGCGAGCGTTGTCCGGAATCACTGGGCGTAAAGGGCGCGTAGGCGGCTGTCTAAGTCGGGTGTGAAAGCCCCGGGCTCAACCTGGGAACTGCATTCGATACTGCGGAGCTTGAGGCCAAGAGGGGCAAGCGGAACTCCTGGTGGAGCGGTGAAATGCGTAGAGATCGGGAGGAACATCTGTGGCGAAGGCGGCCATCTGGACCAGCACTGACACTGAGGCACGAAAGCGTGGGGAGCAAACAGGATTAGATACCCGAGTAGTCC</w:t>
      </w:r>
    </w:p>
    <w:p w14:paraId="20750F20">
      <w:pPr>
        <w:rPr>
          <w:rFonts w:hint="eastAsia"/>
        </w:rPr>
      </w:pPr>
      <w:r>
        <w:rPr>
          <w:rFonts w:hint="eastAsia"/>
        </w:rPr>
        <w:t>&gt;OTU023625</w:t>
      </w:r>
    </w:p>
    <w:p w14:paraId="019B6C84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CCGTGCCAGCAGCCGCGGTAATACGGAGGTCCCGAGCGTTGTTCGGATTCACTGGGTTTAAAGGGTGCGTAGGCGGGTATACAAGTCAGGTGTGAAATGCAGGGGCTCAACCCCTGAGCTGCACTTGAAACTGTGTATCTTGAGTGATGGAGAGGCAGGCGGAATTCCCGGTGTAGCGGTGAAATGCGTAGATATCGGGAGGAACACCAGTGGCGAAGGCGGCCTGCTGGACATTAACTGACGCTGATGCGCGAAAGCGTGGGGAGCAAACAGGATTAGATACCCTTGTAGTCC</w:t>
      </w:r>
    </w:p>
    <w:p w14:paraId="71C1A488">
      <w:pPr>
        <w:rPr>
          <w:rFonts w:hint="eastAsia"/>
        </w:rPr>
      </w:pPr>
      <w:r>
        <w:rPr>
          <w:rFonts w:hint="eastAsia"/>
        </w:rPr>
        <w:t>&gt;OTU023626</w:t>
      </w:r>
    </w:p>
    <w:p w14:paraId="24811D59">
      <w:pPr>
        <w:rPr>
          <w:rFonts w:hint="eastAsia"/>
        </w:rPr>
      </w:pPr>
      <w:r>
        <w:rPr>
          <w:rFonts w:hint="eastAsia"/>
        </w:rPr>
        <w:t>CCTACGGGGGGCAGCAGTGGGGAATATTGCGCAATGGACGAAAGTCTGACGCAGCGACGCCGCGTGTGGGATGACGGTCTTCGGATTGTAAACCACTGTCGGGAGGGACGAATACGCCGCAAGGCGGGTGACGGTACCTCCAAAGGAAGCACCGGCTAACTCCGTGCCAGCAGCCGCGGTAATACGGAGGGTGCGAGCGTTGTCCGGAATCATTGGGCGTAAAGGGCGCGTAGGCGGTCTTGTTTGTCTGCTGTGAAAGTCCACGGCTCACCCGTGGAGAGTCGGTGGAAACGGCAAGACTTGAGGCTGGGAGGGGTTGGTGGAATTCCCTGTGTAGCGGTGAAATGCGTAGAGATGTGGAGGAACACCAGTGGCGAAGGCGACTCTCTGGTCTGTAACTGACGCTGAGGCGCGAAAGCGTGGGGAGCAAACAGGATTAGATACCCCTGTAGTCC</w:t>
      </w:r>
    </w:p>
    <w:p w14:paraId="68E0619F">
      <w:pPr>
        <w:rPr>
          <w:rFonts w:hint="eastAsia"/>
        </w:rPr>
      </w:pPr>
      <w:r>
        <w:rPr>
          <w:rFonts w:hint="eastAsia"/>
        </w:rPr>
        <w:t>&gt;OTU023627</w:t>
      </w:r>
    </w:p>
    <w:p w14:paraId="7F1B073C">
      <w:pPr>
        <w:rPr>
          <w:rFonts w:hint="eastAsia"/>
        </w:rPr>
      </w:pPr>
      <w:r>
        <w:rPr>
          <w:rFonts w:hint="eastAsia"/>
        </w:rPr>
        <w:t>CCTACGGGCGGCTGCAGTGGGGAATTTTGGACAATGGGCGCAAGCCTGATCCAGCAATGCCGCGTGAGTGAAGAAGGCCTTCGGGTTGTAAAGCTCTTTTGTCAGGGAAGAAACGGCTGTGGCTAATATCCACGGCTAATGACGGTACCTGAAGAATAAGCACCGGCTAACTACGTGCCAGCAGCCGCGGTAATACGTAGGGTGCAAGCGTTAATCGGAATTACTGGGCGTAAAGCGCGTGTAGGCGGCTCGTTAGGTCCTGTGTGAAAGCCCCGGGCTCAACCCGGGAAGTGCGCAGGATACCGGCGGGCTGGAGTGTCGGAGAGGGTAGCGGAATTCCCGGTGTAGAGGTGAAATTCGTAGATATCGGGAGGAACACCTGTGGCGAAGGCGACTCACTGGCCCGATACTGACGCTGAGGCGCGAAAGCGTGGGGAGCAAACAGGATTAGATACCCCAGTAGTCC</w:t>
      </w:r>
    </w:p>
    <w:p w14:paraId="1AC522B4">
      <w:pPr>
        <w:rPr>
          <w:rFonts w:hint="eastAsia"/>
        </w:rPr>
      </w:pPr>
      <w:r>
        <w:rPr>
          <w:rFonts w:hint="eastAsia"/>
        </w:rPr>
        <w:t>&gt;OTU023628</w:t>
      </w:r>
    </w:p>
    <w:p w14:paraId="654F5095">
      <w:pPr>
        <w:rPr>
          <w:rFonts w:hint="eastAsia"/>
        </w:rPr>
      </w:pPr>
      <w:r>
        <w:rPr>
          <w:rFonts w:hint="eastAsia"/>
        </w:rPr>
        <w:t>CCTACGGGAGGCAGCAGTCGAGAATTTTTCACAATGGGCGCAAGCCTGATGGAGCGACGCCGCGTGGGGGATGAATGGCTTCGGCCCGTAAACCCCTGTCATTTGCGAACAAACCTTGTTATTTAAAAGATGACGAGCTGATTGTAGCGAAAGAGGAAGGGACGGCTAACTCCGTGCCAGCAGCCGCGGTAATACGGAGGATCCAAGCGTTATCCGGAATCATTGGGTTTAAAGGGTGCGTAGGCGGTCGCGCAAGTCGGATGTGAAATCTCAGGGCTCAACCCTGAAACTGCATTCGATACTGCGTGGCTAGAGTGCTGGAGGGGAGACTGGAATTTACGGTGTAGCAGTGAAATGCGTAGATATCGTAAGGAAGACCAGTGGCGAAGGCGGCCATCTGGACAGATACTGACGCTGAGACGCGAAAGCGTGGGGAGCAAACAGGATTAGATACCCCAGTAGTCC</w:t>
      </w:r>
    </w:p>
    <w:p w14:paraId="74D5A9B8">
      <w:pPr>
        <w:rPr>
          <w:rFonts w:hint="eastAsia"/>
        </w:rPr>
      </w:pPr>
      <w:r>
        <w:rPr>
          <w:rFonts w:hint="eastAsia"/>
        </w:rPr>
        <w:t>&gt;OTU023629</w:t>
      </w:r>
    </w:p>
    <w:p w14:paraId="7D22B90D">
      <w:pPr>
        <w:rPr>
          <w:rFonts w:hint="eastAsia"/>
        </w:rPr>
      </w:pPr>
      <w:r>
        <w:rPr>
          <w:rFonts w:hint="eastAsia"/>
        </w:rPr>
        <w:t>CCTACGGGGGGCAGCAGTGAGGAATATTGCACAATGGGCGCAAGCCTGATGCAGCGACGCCGCGTGGGCGAAGAAGGTCTTCGGATCGTAAAGCCCTTTTCTGTGTGACGAGAGAGGACGGTAGCACAGGAATAAGCGTCGGCTAACTACGTGCCAGCAGCCGCGGTAAAACGTAGGACGCAAGCGTTATCCGGAATTACTGGGCGTAAAGGGCGCGTAGGCGGAATGTCAAGTTAGGGGTGAAATGCGTAGATATCGAGAGGAACACCTGCGGCGAAGGCGGGTTGCTGGGCTGACACTGACGCTGAGGCGCGAAAGCTAGGGGAGCGAACGGGATTAGATACCCCTGTAGTCC</w:t>
      </w:r>
    </w:p>
    <w:p w14:paraId="6A379A37">
      <w:pPr>
        <w:rPr>
          <w:rFonts w:hint="eastAsia"/>
        </w:rPr>
      </w:pPr>
      <w:r>
        <w:rPr>
          <w:rFonts w:hint="eastAsia"/>
        </w:rPr>
        <w:t>&gt;OTU023630</w:t>
      </w:r>
    </w:p>
    <w:p w14:paraId="1F75E1FB">
      <w:pPr>
        <w:rPr>
          <w:rFonts w:hint="eastAsia"/>
        </w:rPr>
      </w:pPr>
      <w:r>
        <w:rPr>
          <w:rFonts w:hint="eastAsia"/>
        </w:rPr>
        <w:t>CCTACGGGTGGCAGCAGTAGGGAATATTGGACAATGGGTGCAAGCCTGATCCAGCCATGCCGCGTGAAGGATGAAGGTCCTCTGGATTGTAAACTTCTTTTATAGGGGAAGAAATCATTTCATTCTTGAGATGTTGACGGTACCCTAGGAATAAGCACCGGCTAACTCCGTGCCAGCAGCCGCGGTAATACGGAGGGTGCAAACGTTGCTCGGAATCATTGGGCGTAAAGCGCACGTAGGCGGCTTGTTAAGTCGGATGTGAAAGCCCCGGGCTCAACCCGGGAAGTGCATACGAAACTGGCGAGCTTGAATATGGTAGAGGGTGGTGGAATTTCCTGTGTAGCGGTGAAATGCGTAGATATGGGAAGGAACACCAGTGGCGAAGGCGACCACCTGGACTGATACTGACACTGAGGTGCGAAAGCGTGGGGAGCAAACAGGATTAGATACCCCAGTAGTCC</w:t>
      </w:r>
    </w:p>
    <w:p w14:paraId="2620A3FA">
      <w:pPr>
        <w:rPr>
          <w:rFonts w:hint="eastAsia"/>
        </w:rPr>
      </w:pPr>
      <w:r>
        <w:rPr>
          <w:rFonts w:hint="eastAsia"/>
        </w:rPr>
        <w:t>&gt;OTU023631</w:t>
      </w:r>
    </w:p>
    <w:p w14:paraId="779E048B">
      <w:pPr>
        <w:rPr>
          <w:rFonts w:hint="eastAsia"/>
        </w:rPr>
      </w:pPr>
      <w:r>
        <w:rPr>
          <w:rFonts w:hint="eastAsia"/>
        </w:rPr>
        <w:t>CCTACGGGGGGCTGCAGTGGGGAATATTGCGCAATGGGCGAAAGCCTGACGCAGCGACGCCGCGTGGGGGATGAAGGTCTTCGGATTGTAAACCCCTTTCGGGAGGGAAGATGGGATGGGGTAACCCATTCGGACGGTACCTCCAGAAGCAGCCACGGCTAACTTCGTGCCAGCAGCCGCGGTAATACGAAGGTGGCAAGCGTTGTTCGGATTTACTGGGCGTAAAGAGCTCGTAGGCGGCTTGGCAAGTCAGGTGTGAAATCTCTGGGCTCAACTCAGAGAGGCCACCTGATACTGCTATGGCTAGAGTCCGGTAGGGGACCATGGAATTCCTGGTGTAGCGGTGAAATGCGCAGATATCGGGAGGAACACCAGTGGCGAAGGCGGCACTCTGGGCCGGTACTGACGCTGAGGAGCGAAAGCGTGGGGAGCGAACAGGATTAGATACCCCGGTAGTCC</w:t>
      </w:r>
    </w:p>
    <w:p w14:paraId="7799995F">
      <w:pPr>
        <w:rPr>
          <w:rFonts w:hint="eastAsia"/>
        </w:rPr>
      </w:pPr>
      <w:r>
        <w:rPr>
          <w:rFonts w:hint="eastAsia"/>
        </w:rPr>
        <w:t>&gt;OTU023632</w:t>
      </w:r>
    </w:p>
    <w:p w14:paraId="7513EFCD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CCGTTCGAATAGGGCGGTACCTTGACGGTACCTAACCAGAAAGCCACGGCTAACTACGTGCCAGCAGCCGCGGTAATACGTAGGTGGCAAGCGTTGTCCGGAATTATTGGGCGTAAAGGGCGCGTAGGCGGTCTGGTAAGTCTGGTGTGAAAACGCTACCGCTCAACGGAGCGATTGCACTGGATACTGCTAGACTTGAGTGCGGGAGAGGTGAGCGGAATGTGTGGTGTAGCGGTGGAATGCGTAGATATCACACAGAATACCCGTGGCGAAGGCGGCTCACTGGCCCGCAACTGACGCTGAGGCGCGAAAGCGTGGGGAGCAAACGGGATTAGATACCCTTGTAGTCC</w:t>
      </w:r>
    </w:p>
    <w:p w14:paraId="6C8F1C73">
      <w:pPr>
        <w:rPr>
          <w:rFonts w:hint="eastAsia"/>
        </w:rPr>
      </w:pPr>
      <w:r>
        <w:rPr>
          <w:rFonts w:hint="eastAsia"/>
        </w:rPr>
        <w:t>&gt;OTU023633</w:t>
      </w:r>
    </w:p>
    <w:p w14:paraId="21414759">
      <w:pPr>
        <w:rPr>
          <w:rFonts w:hint="eastAsia"/>
        </w:rPr>
      </w:pPr>
      <w:r>
        <w:rPr>
          <w:rFonts w:hint="eastAsia"/>
        </w:rPr>
        <w:t>CCTACGGGCGGCTGCAGTGGGGAATCTTGCGCAATGGTCGGAAGACTGACGCAGCGACGCCGCGTGTGGGAGGACGCCTTTCGGGGTGTAAACCACTGTTGCCCGGGACGAACTGGCTTATTCGTAAGCCCTGACGGTACCGGGTGAGGAAGCACCGGCTAACTCCGTGCCAGCAGCCGCGGTAATACGGAGGGTGCGAGCGTTGTTCGGAATTATTGGGCGTAAAGCGCGTGTAGGCGGCTTGGCAAGTCGGGTGTGAAATCCCACGGCTCAACCGTGGAAGTGCACTCGAAACTGCATAGCTAGAGTCCTGGAGAGGAAGGTGGAATGCTTGGTGTAGAGGTGAAATTCGTAGATATTCGGCGGAACACCAGTGGCGAAGGCGACTCACTGGCCCGATACTGACGCTGAGGCGCGAAAGCGTGGGGAGCAAACAGGATTAGATACCCCGGTAGTCC</w:t>
      </w:r>
    </w:p>
    <w:p w14:paraId="1814A589">
      <w:pPr>
        <w:rPr>
          <w:rFonts w:hint="eastAsia"/>
        </w:rPr>
      </w:pPr>
      <w:r>
        <w:rPr>
          <w:rFonts w:hint="eastAsia"/>
        </w:rPr>
        <w:t>&gt;OTU023634</w:t>
      </w:r>
    </w:p>
    <w:p w14:paraId="530DA4D2">
      <w:pPr>
        <w:rPr>
          <w:rFonts w:hint="eastAsia"/>
        </w:rPr>
      </w:pPr>
      <w:r>
        <w:rPr>
          <w:rFonts w:hint="eastAsia"/>
        </w:rPr>
        <w:t>CCTACGGGGGGCAGCAGTGGGGAATCTTGCGCAATGGGGGAAACCCTGACGCAGCGACGCCGCGTGAGTGATGAAGGCCTTCGGGTCGTAAAGCTCTGTCGTATGGGAATAACACAATGAATGTACCATGCAAGAAAGGATCGGCTAACTTCGTGCCAGCAGCCGCGGTAAGACGAGGGATCCTAGCGTTGTTCGGAATTATTGGGCGTAAAGGGCGCGTAGGCGGTCATTTAAGTCAGATGTGAAATCCCGAGGCTTAACTTCGGGCGTGCATTTGTGACTGCATGGCTAGAGTACGGCAGAGGGGGATGGAATTCCGCGTGTAGCAGTGAAATGCGTAGATATGCGGAGGAACACCGATGGCGAAGGCAATCCCCTGGGCCTGTACTGACGCTCATGCACGAAAGCGTGGGGAGCAAACAGGATTAGATACCCCAGTAGTCC</w:t>
      </w:r>
    </w:p>
    <w:p w14:paraId="612F498F">
      <w:pPr>
        <w:rPr>
          <w:rFonts w:hint="eastAsia"/>
        </w:rPr>
      </w:pPr>
      <w:r>
        <w:rPr>
          <w:rFonts w:hint="eastAsia"/>
        </w:rPr>
        <w:t>&gt;OTU023635</w:t>
      </w:r>
    </w:p>
    <w:p w14:paraId="35B356CB">
      <w:pPr>
        <w:rPr>
          <w:rFonts w:hint="eastAsia"/>
        </w:rPr>
      </w:pPr>
      <w:r>
        <w:rPr>
          <w:rFonts w:hint="eastAsia"/>
        </w:rPr>
        <w:t>CCTACGGGTGGCAGCAGTGAGGGATATTGGTCAATGGGCGAAAGCCTGAACCAGCGACGCCGCGTGGGTGAAGAAGGTCTTCGGATCGTAAAGCCCTTTTCTGTGGGAAGAGACAAGGACGGTACCACAGGAAGAAGTCTCGGCTAACTACGTGCCAGCAGCCGCGGTAAAACGTAGGCAGCGAGCGTTGTTCGGAGTTACTGGGCGTAAAGCGTGCGTAGGCGGTGGTCCAAGTCTGGTGTGAAATCTCCCGGCTCAACTGGGAGGGTGCGCTAGAAACTGGGCTGCTGGAGTGTGGGAGAGGTAAGCGGAATTCCTGGTGTAGCGGTGAAATGCGTAGATATGGGAAGGAACACCAGTGGCGAAGGCGACCACCTGGACTGATACTGACACTGAGGTGCGAAAGCGTGGGGAGCAAACAGGATTAGATACCCCAGTAGTCC</w:t>
      </w:r>
    </w:p>
    <w:p w14:paraId="764A5009">
      <w:pPr>
        <w:rPr>
          <w:rFonts w:hint="eastAsia"/>
        </w:rPr>
      </w:pPr>
      <w:r>
        <w:rPr>
          <w:rFonts w:hint="eastAsia"/>
        </w:rPr>
        <w:t>&gt;OTU023636</w:t>
      </w:r>
    </w:p>
    <w:p w14:paraId="7070A389">
      <w:pPr>
        <w:rPr>
          <w:rFonts w:hint="eastAsia"/>
        </w:rPr>
      </w:pPr>
      <w:r>
        <w:rPr>
          <w:rFonts w:hint="eastAsia"/>
        </w:rPr>
        <w:t>CCTACGGGCGGCTGCAGTCGGGAATTTTGGGCAATGGGCGAAAGCCTGACCCAGCAACGCCGCGTGAAGGATGAAGCTTCTCGGAGTGTAAACTTCATAAGAATGGGACGAATAAGGAGGGGTTAATACCCCCTTTGATGACGGTACCATTTGTAAGCTCCGGCTAACTCCGTGCCAGCAGCCGCGGTAATACGGGGGGAGCAAGCGTTGTTCGGATTTACTGGGCGTAAAGGGCGCGTAGGCGGTCGTGACAAGTCACTTGTGAAATCTCCGGGCTTAACTCGGAACGGTCAAGTGATACTGTCGGACTAGAGTACAGAAGGGGCAACTGGAATTCCTGGTGTAGCGGTGAAATGCGCAGATATCAGGAGGAACACCGGTGGCGAAGGCGGCTTTCTGGGCCTTACCTGACGCTGAGGAGCGAAAGCTGGGGGAGCGAACAGGATTAGATACCCTGGTAGTCC</w:t>
      </w:r>
    </w:p>
    <w:p w14:paraId="0800F7E7">
      <w:pPr>
        <w:rPr>
          <w:rFonts w:hint="eastAsia"/>
        </w:rPr>
      </w:pPr>
      <w:r>
        <w:rPr>
          <w:rFonts w:hint="eastAsia"/>
        </w:rPr>
        <w:t>&gt;OTU023637</w:t>
      </w:r>
    </w:p>
    <w:p w14:paraId="06C7E933">
      <w:pPr>
        <w:rPr>
          <w:rFonts w:hint="eastAsia"/>
        </w:rPr>
      </w:pPr>
      <w:r>
        <w:rPr>
          <w:rFonts w:hint="eastAsia"/>
        </w:rPr>
        <w:t>CCTACGGGGGGCAGCAGTAAGGAATATTCCACAATGGGCGAAAGCCTGATGGAGCGACGCCGCGTGCGGGACGAAGCCTTTCGGGGTGTAAACCGCTTTTAGAAGGGATGACACTCCCCTAACGGGGATACGACAGTACCTTCTGAATAAGCATCGGCTAACTACGTGCCAGCAGCCGCGGTAATACGTAGGATGCAAGCGTTGTCCGGATTTACTGGGCGTAAAGAGCTCGTAGGCGGCTTGTCGCGTCGACTGTGAAATCTCAGGGCTCAACTCTGACATTGCAGTCGATACGGGCAGGCTAGAGTTCGGTAGGGGAGACTGGAATTCCTGGTGTAGCGGTGAAATGCGCAGATATCAGGAGGAACACCGGTGGCGAAGGCGGCCCTCTGGGGCTGTCCTGACGCTGAGGCGCGAAAGCTGGGGGAGCGAACAGGATTAGATACCCCTGTAGTCC</w:t>
      </w:r>
    </w:p>
    <w:p w14:paraId="3F7377FC">
      <w:pPr>
        <w:rPr>
          <w:rFonts w:hint="eastAsia"/>
        </w:rPr>
      </w:pPr>
      <w:r>
        <w:rPr>
          <w:rFonts w:hint="eastAsia"/>
        </w:rPr>
        <w:t>&gt;OTU023638</w:t>
      </w:r>
    </w:p>
    <w:p w14:paraId="00B17166">
      <w:pPr>
        <w:rPr>
          <w:rFonts w:hint="eastAsia"/>
        </w:rPr>
      </w:pPr>
      <w:r>
        <w:rPr>
          <w:rFonts w:hint="eastAsia"/>
        </w:rPr>
        <w:t>CCTACGGGGGGCTGCAGTAAGGAATATTGGTCAATGGGGGCAACCCTGAACCAGCCATGCCGCGTGCAGGAAGACTGCCCTATGGGTTGTAAACTGCTTTTGTACGGGAATAAACCTCGATTCGTGAATCGAGCTGAATGTACCGTAAGAATAAGGATCGGCTAACTCCGTGCCAGCAGCCGCGGTAATACGGAGGATCCGAGCGTTATCCGGATTTATTGGGTTTAAAGGGTGCGTAGGCGGCCTGTTAAGTCAGAGGTGAAAACTTGCAGCTCAACTGTAAGCCTGCCTTTGATACTGATGGGCTTGAATAAACTAGAGGTAGGCGGAATGTGACAAGTAGCGGTGAAATGCATAGATATGTCACAGAACACCAATTGCGAAGGCAGCTCGCTGGGCCGAAACTGACGCTGAGGCACGAAAGCGTGGGGAGCGAACAGGATTAGATACCCCAGTAGTCC</w:t>
      </w:r>
    </w:p>
    <w:p w14:paraId="024ADCAF">
      <w:pPr>
        <w:rPr>
          <w:rFonts w:hint="eastAsia"/>
        </w:rPr>
      </w:pPr>
      <w:r>
        <w:rPr>
          <w:rFonts w:hint="eastAsia"/>
        </w:rPr>
        <w:t>&gt;OTU023639</w:t>
      </w:r>
    </w:p>
    <w:p w14:paraId="72205E41">
      <w:pPr>
        <w:rPr>
          <w:rFonts w:hint="eastAsia"/>
        </w:rPr>
      </w:pPr>
      <w:r>
        <w:rPr>
          <w:rFonts w:hint="eastAsia"/>
        </w:rPr>
        <w:t>CCTACGGGTGGCTGCAGTGGGGAATATTGGACAATGGGCGAAAGCCTGATCCAGCAATGCCGCGTGGGTGAAGAAGGTCTTCGGATTGTAAAGCCCTTTCGGCGGGGACGATGATGACGGTACCCGCAGAAGAAGCCCCGGCTAACTTCGTGCCAGCAGCCGCGGTAATACGAAGGGGGCTAGCGTTGCTCGGAATTACTGGGCGTAAAGAGCTCGTAGGCGGCTTGACAAGTCGGATGTTAAAACTTCAGGCTCAACCTGAAACTGCCATCCGATACTGTCATGGCTAGAGTCCGGTAGGGGACCACGGAATTCCTGGAGTAGCGGTGAAATGCGCAGATATCAGGAGGAACACCAGTCGCGAAGGCGGTGGTCTGGGCCGGCACTGACGCTGAGGAGCGAAAGCGTGGGGAGCGAACAGGATTAGATACCCGAGTAGTCC</w:t>
      </w:r>
    </w:p>
    <w:p w14:paraId="77A16BF4">
      <w:pPr>
        <w:rPr>
          <w:rFonts w:hint="eastAsia"/>
        </w:rPr>
      </w:pPr>
      <w:r>
        <w:rPr>
          <w:rFonts w:hint="eastAsia"/>
        </w:rPr>
        <w:t>&gt;OTU023640</w:t>
      </w:r>
    </w:p>
    <w:p w14:paraId="47050F27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GATGATAATGACAGTACCGGGAGAATAAGCCCCGGCTAACTCCGTGCCAGCAGCCGCGGTAATACGAAGGGGGCTAGCGTTGTTCGGAATTACTGGGCGTAAAGCGCACGTAGGCGGATATTTAAGTCAGGGGTGAAATCCCAGAGCTCAACTCTGGAACTGCCTTTGATACTGGGTATCTTGAGTATGGAAGAGGTAAGTGGAATTCCAGGTGTAGCGGTGAAATGCGTAGATATCGTAAGGAAGACCAGTGGCGAAGGCGAGTTCCTGGACAGTTGCTGACACTGAGGCACGAAGGCTAGGGGAGCAAACGGGATTAGATACCCCAGTAGTCC</w:t>
      </w:r>
    </w:p>
    <w:p w14:paraId="106668F1">
      <w:pPr>
        <w:rPr>
          <w:rFonts w:hint="eastAsia"/>
        </w:rPr>
      </w:pPr>
      <w:r>
        <w:rPr>
          <w:rFonts w:hint="eastAsia"/>
        </w:rPr>
        <w:t>&gt;OTU023641</w:t>
      </w:r>
    </w:p>
    <w:p w14:paraId="29116F2E">
      <w:pPr>
        <w:rPr>
          <w:rFonts w:hint="eastAsia"/>
        </w:rPr>
      </w:pPr>
      <w:r>
        <w:rPr>
          <w:rFonts w:hint="eastAsia"/>
        </w:rPr>
        <w:t>CCTACGGGAGGCTGCAGTGGGGAATCTTGCGCAATGGGCGAAAGCCTGACGCAGCAACGCCGCGTGGGGGACGAAGGCCTTCGGGTTGTAAACCCCTTTCAGCAGGGACGAAAATGACGGTACCTGCAGAAGAAGCCCCGGCCAACTACGTGCCAGCAGCCGCGGTAATACGTAGGGGGCGAGCGTTGTCCGGATTTATTGGGCGTAAAGAGCTCGTAGGCGGTTTGTTAAGTCAGGTGTGAAATCCCCCGGCTCAACCGGGGAACAGCGCTTGAAACTAGCAGACTGGAGTGAGGCAGGGGTGTACGGAACTTCCAGTGGAGCGGTGAAATGCGTAGAGATCCGGAAGAACACCGGTGGCGAAGGCGGCCCGCTGGGCTGTGGCTGACGCTGAGGCGCGACAGCGTGGGGAGCAAACAGGATTAGATACCCCGGTAGTCC</w:t>
      </w:r>
    </w:p>
    <w:p w14:paraId="59646C64">
      <w:pPr>
        <w:rPr>
          <w:rFonts w:hint="eastAsia"/>
        </w:rPr>
      </w:pPr>
      <w:r>
        <w:rPr>
          <w:rFonts w:hint="eastAsia"/>
        </w:rPr>
        <w:t>&gt;OTU023642</w:t>
      </w:r>
    </w:p>
    <w:p w14:paraId="62FF4603">
      <w:pPr>
        <w:rPr>
          <w:rFonts w:hint="eastAsia"/>
        </w:rPr>
      </w:pPr>
      <w:r>
        <w:rPr>
          <w:rFonts w:hint="eastAsia"/>
        </w:rPr>
        <w:t>CCTACGGGAGGCAGCAGTGAGGGATTTTGCGCAATGGGCGAAAGCCTGATGCAGCAACGCCGCGTGCCCGATGAAGGCCTTCGGGTCGTAAAGGGCTTTTCTGGCTGAAGAGGAAGGACAGTAAGCCAGGAATAAGTGTCGGCTAACTACGTGCCAGCAGCCGCGGTAAAACGTAGGACGCAAGCGTTATCCGGAGTTACTGGGCGTAAAGCGCGGGCAGGCGGTGATTTAAGTCTGATGTGAAATCTTGCGGCTCAACCGCAAACGGTCATTGGAAACTGGAGGACTTGAGTGCAGAAGAGGAGAGTGGAATTCCACGTGTAGCGGTGAAATGCGTAGAGATGTGGAGGAACACCAGTGGCGAAGGCGACTTCCTGGACCAATACTGACGCTCATGTGCGAAAGCGTGGGGAGCAAACAGGATTAGATACCCGAGTAGTCC</w:t>
      </w:r>
    </w:p>
    <w:p w14:paraId="15C6A7DE">
      <w:pPr>
        <w:rPr>
          <w:rFonts w:hint="eastAsia"/>
        </w:rPr>
      </w:pPr>
      <w:r>
        <w:rPr>
          <w:rFonts w:hint="eastAsia"/>
        </w:rPr>
        <w:t>&gt;OTU023643</w:t>
      </w:r>
    </w:p>
    <w:p w14:paraId="116052EC">
      <w:pPr>
        <w:rPr>
          <w:rFonts w:hint="eastAsia"/>
        </w:rPr>
      </w:pPr>
      <w:r>
        <w:rPr>
          <w:rFonts w:hint="eastAsia"/>
        </w:rPr>
        <w:t>CCTACGGGCGGCTGCAGTAAGGAATATTGCGCAATGGAGGAAACTCTGACGCAGCAACGCCGCGTGCAGGATGACGGCCCTTTGGGTTGTAAACTGCTGTAGCAGGGGAATAAAGGCCGCCTCGGGCGGTTTGAAGGTACCCTGAAAGTAAGCGCCGGCTAACTACGTGCCAGCAGCCGCGGTAAAACGTAGGACGCAAACGTTATCCGGAATTACTGGGCGTAAAGGGCGCGCAGGCGGTTGGGTAAGTGAGGCATGAAAGCCCCATGGCTAAACCTGGGGAGGTTGTCTGATACTGCCCGACTAGAGTACGGTAGAGGGGGGTAGAATTCCACGTGTAGCGGTGAAATGCGTAGAGATGTGGAGGAATACCAGTGGCGAAGGCGGCCCCCTGGATCGATACTGACGCTGAGGTGCGAAAGCGTGGGGAGCAAACAGGATTAGATACCCGGGTAGTCC</w:t>
      </w:r>
    </w:p>
    <w:p w14:paraId="09274E53">
      <w:pPr>
        <w:rPr>
          <w:rFonts w:hint="eastAsia"/>
        </w:rPr>
      </w:pPr>
      <w:r>
        <w:rPr>
          <w:rFonts w:hint="eastAsia"/>
        </w:rPr>
        <w:t>&gt;OTU023644</w:t>
      </w:r>
    </w:p>
    <w:p w14:paraId="7082D2F0">
      <w:pPr>
        <w:rPr>
          <w:rFonts w:hint="eastAsia"/>
        </w:rPr>
      </w:pPr>
      <w:r>
        <w:rPr>
          <w:rFonts w:hint="eastAsia"/>
        </w:rPr>
        <w:t>CCTACGGGCGGCTGCAGTGGGGAATCTTGGACAATGGGCGCAAGCCTGATCCAGCCATGCCGCGTGGATGATGAAGGCCCTAGGGTTGTAAAATCCTTTCGTTGGGGACGATAATGACGGTACCCAAAGAAGAAGCTCCGGCTAACTTCGTGCCAGCAGCCGCGGTAATACGAAGGGGGCTAGCGTTGTTCGGAATTACTGGGCGTAAAGGGCGCGTAGGCGGTACTTCAAGTCAGGCGTGAAAGCCCCGGGCTCAACTCCGGATGTGCATGGGATACTGGAAGGCTAGAGACTGGTAGAGGCGAGCGGAATTCCTGGTGTAGCGGTGAAATGCGTAGAGATCGGGAGGAACATCTGTGGCGAAGGCGGCCACCTGGACCATGACTGACGCTGAGGCACGAAAGCGTGGGGAGCAAACAGGATTAGATACCCCAGTAGTCC</w:t>
      </w:r>
    </w:p>
    <w:p w14:paraId="63ECD537">
      <w:pPr>
        <w:rPr>
          <w:rFonts w:hint="eastAsia"/>
        </w:rPr>
      </w:pPr>
      <w:r>
        <w:rPr>
          <w:rFonts w:hint="eastAsia"/>
        </w:rPr>
        <w:t>&gt;OTU023645</w:t>
      </w:r>
    </w:p>
    <w:p w14:paraId="3F0282D4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GAACAATCCGGAGGAGTGACGGTACCGAGAGAAGAAGCCCCGGCTAACTCCGTGCCAGCAGCCGCGGTAATACGGGGGGGGCAAGCGTTGTTCGGATTCATTGGGCGTAAAGGGTGCGTAGGCGGTCGCGCAAGTCGGATGTGAAATCTTAGGGCTCAACCCTGAAACTGCATTCGATACTGCGTGGCTCGAGTACTGGAGAGGAGACTGGAATTTACGGTGTAGCAGTGAAATGCGTAGATATCGTAAGGAAGACCAGTGGCGAAGGCGAGTCTCTGGACAGTTACTGACGCTGAGGCACGAAGGCCAGGGGAGCAAACGGGATTAGATACCCCGGTAGTCC</w:t>
      </w:r>
    </w:p>
    <w:p w14:paraId="4A4D1AC7">
      <w:pPr>
        <w:rPr>
          <w:rFonts w:hint="eastAsia"/>
        </w:rPr>
      </w:pPr>
      <w:r>
        <w:rPr>
          <w:rFonts w:hint="eastAsia"/>
        </w:rPr>
        <w:t>&gt;OTU023646</w:t>
      </w:r>
    </w:p>
    <w:p w14:paraId="20DFEB8B">
      <w:pPr>
        <w:rPr>
          <w:rFonts w:hint="eastAsia"/>
        </w:rPr>
      </w:pPr>
      <w:r>
        <w:rPr>
          <w:rFonts w:hint="eastAsia"/>
        </w:rPr>
        <w:t>CCTACGGGTGGCAGCAGTGGGGAATCTTGCGCAATGGCCGCAAGGCTGACGCAGCGACGCCGCGTGGGGGAGGAAGGGCTTCGGCTCGTAAACCCCTGTTGCCCGGGGCGAACATCCCTTTTCGAGGGGACTGACGGTACCGGGTGAGGAAGCACCGGCTAACTCCGTGCCAGCAGCCGCGGTAATACGGAGGGTGCGAGCGTTGTCCGGAATCATTGGGCGTAAAGCGCGCGTAGGCGGCCCGGTAAGTCCGCTGTGAAAGTCAAAGGCTCAACCTTTGAATGCCGGTGGATACTGCCGGGCTAGAGTCCGGAAGAGGCGAGTGGAATTCCTGGTGTAGCGGTGGAATGCGTAGAGATCCGGAAGAACACCAGTGGCGAAGGCGGCCTGCTGGGCAGTTGCTGACGCTGAGGCGCGACAGCGTGGGGAGCAAACAGGATTAGATACCCCAGTAGTCC</w:t>
      </w:r>
    </w:p>
    <w:p w14:paraId="58B2A7D7">
      <w:pPr>
        <w:rPr>
          <w:rFonts w:hint="eastAsia"/>
        </w:rPr>
      </w:pPr>
      <w:r>
        <w:rPr>
          <w:rFonts w:hint="eastAsia"/>
        </w:rPr>
        <w:t>&gt;OTU023647</w:t>
      </w:r>
    </w:p>
    <w:p w14:paraId="46261306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CCCTCGGGATGTAAACTTCGCAAGAATGGGAAGAATTAGTAGGGGCTAATACCCCCTATGATGACGGTACCATTTGTAAGCTCCGGCTAACTCCGTGCCAGCAGCCGCGGTAAGACGGAGGGGGCAAGCGTTGTCCGGACTCACTGGGCGTAAAGCGCACGTAGGCGGCCTCGTAAGTCTCACTGTGAAAGCCCGGGGCTCAACCCCGGGAGGCCAGGGGATACTGCGAGGCTGGAGACAAGCAGAGGTTGGTAGAATTCCGGGTGTAGCGGTGGAATGCGTAGAGATCGGGAGGAATACCAGTGGCGAAAGCGGCACCCTGGCGTCGTACTGACGCTCATGTGCGACAGCGTGGGGAGCAAACAGGATTAGATACCCCGGTAGTCC</w:t>
      </w:r>
    </w:p>
    <w:p w14:paraId="5CB16210">
      <w:pPr>
        <w:rPr>
          <w:rFonts w:hint="eastAsia"/>
        </w:rPr>
      </w:pPr>
      <w:r>
        <w:rPr>
          <w:rFonts w:hint="eastAsia"/>
        </w:rPr>
        <w:t>&gt;OTU023648</w:t>
      </w:r>
    </w:p>
    <w:p w14:paraId="6C18DA45">
      <w:pPr>
        <w:rPr>
          <w:rFonts w:hint="eastAsia"/>
        </w:rPr>
      </w:pPr>
      <w:r>
        <w:rPr>
          <w:rFonts w:hint="eastAsia"/>
        </w:rPr>
        <w:t>CCTACGGGGGGCTGCAGTGGGGAATATTGCACAATGGGCGAAAGCCTGATCCAGCCATGCCGCGTGAGTGATGAAGGCCTTCGGGTTGTAAAGCTCTTTAGCCGACGAATATAATGACTGTAGTCGGAGAATAAGCTCCGGCTAACTACGTGCCAGCAGCCGCGGTAATACGTAGGGAGCAAGCGTTGTTCGGATTTACTGGGCGTAAAGGGCGCGTAGGCGGCGCGGTAAGTCACTTGTGAAATCTCTGAGCTTAACTCAGAACGGCCAAGTGATACTGCAGTGCTAGAGTGTAGAAGGGGCAATCGGAATTCTTGGTGTAGCGGTGAAATGCGTAGATATCAAGAGGAACACCTGAGGTGAAGACGGGTTGCTGGTCTAACACTGACGCTGAGGCGCGAAAGCCAGGGGAGCAAACGGGATTAGATACCCCGGTAGTCC</w:t>
      </w:r>
    </w:p>
    <w:p w14:paraId="68406EEE">
      <w:pPr>
        <w:rPr>
          <w:rFonts w:hint="eastAsia"/>
        </w:rPr>
      </w:pPr>
      <w:r>
        <w:rPr>
          <w:rFonts w:hint="eastAsia"/>
        </w:rPr>
        <w:t>&gt;OTU023649</w:t>
      </w:r>
    </w:p>
    <w:p w14:paraId="27C6A0D9">
      <w:pPr>
        <w:rPr>
          <w:rFonts w:hint="eastAsia"/>
        </w:rPr>
      </w:pPr>
      <w:r>
        <w:rPr>
          <w:rFonts w:hint="eastAsia"/>
        </w:rPr>
        <w:t>CCTACGGGGGGCAGCAGTGGGGAATATTGCGCAATGGACGAAAGTCTGACGCAGCGACGCCGCGTGCAGGATGAAGGTCTTCGGATTGTAAACTGCTGTCTTCGGGGAGCAAGGCCTCTGCGTGAATAACGCAGAGGAATGATAGTACCCGAGGAGGAAGCCACGGCTAACTCCGTGCCAGCAGCCGCGGTAAGACAGAGGGTGCAAACGTTGTTCGGAATTACTGGGCGTAAAGCGCGTGTAGGCGGCTTGGCAAGTCGGGTGTGAAAGCCCTGGGCTCAACCTAGGAAGTGCACTCGAAACTGCTTCGCTGGAGTGTCGGAGAGGAAAGCGGAATTCTCGGTGTAGAGGTGAAATTCGTAGATATCGAGAGGAACATCGGTGGCGAAGGCGGCTTTCTGGACGATTACTGACGCTGAGACGCGAAAGCGTGGGGAGCAAACAGGATTAGATACCCCGGTAGTCC</w:t>
      </w:r>
    </w:p>
    <w:p w14:paraId="50154145">
      <w:pPr>
        <w:rPr>
          <w:rFonts w:hint="eastAsia"/>
        </w:rPr>
      </w:pPr>
      <w:r>
        <w:rPr>
          <w:rFonts w:hint="eastAsia"/>
        </w:rPr>
        <w:t>&gt;OTU023650</w:t>
      </w:r>
    </w:p>
    <w:p w14:paraId="3357D3B3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AAGCTCCGACCTAACACGTCGGAGTCTGACGGTACCGGGTGAGGAAGCCCCGGCTAACTCTGTGCCAGCAGCCGCGGTAATACAGAGGGTGCAAACGTTGTTCGGAATTACTGGGCGTAAAGCGCGTGTAGGCGGCACTGTAGGTCGGATGTGAAATCCCGCGGCTCAACCGTGGAAGTGCATTCGAAACCGCAGAGCTAGAGTATCGGAGAGGAAGGTGGAATGCTTGGTGTAGAGGTGAAATTCGTAGATATCAAGCGGAACACCGGTGGCGAAGGCGGCCTTCTGGACAAATACTGACGCTGAGGCGCGAGAGCGTGGGGAGCAAACAGGATTAGATACCCGTGTAGTCC</w:t>
      </w:r>
    </w:p>
    <w:p w14:paraId="12DE5FE3">
      <w:pPr>
        <w:rPr>
          <w:rFonts w:hint="eastAsia"/>
        </w:rPr>
      </w:pPr>
      <w:r>
        <w:rPr>
          <w:rFonts w:hint="eastAsia"/>
        </w:rPr>
        <w:t>&gt;OTU023651</w:t>
      </w:r>
    </w:p>
    <w:p w14:paraId="1DA8CA70">
      <w:pPr>
        <w:rPr>
          <w:rFonts w:hint="eastAsia"/>
        </w:rPr>
      </w:pPr>
      <w:r>
        <w:rPr>
          <w:rFonts w:hint="eastAsia"/>
        </w:rPr>
        <w:t>CCTACGGGAGGCAGCAGTAGGGAATCTTCCGCAATGGACGAAAGTCTGACGGAGCAACGCCGCGTGAGTGATGAAGGTTTTCGGATCGTAAAGCTCTGTTGTTAGGGAAGAACAAGTGCCGTTCAAATAGGGCGGCACCTTGACGGTACCTAACCAGAAAGCCACGGCTAACTACGTGCCAGCAGCCGCGGTAATACGTAGGTGGCAAGCGTTGTCCGGAATTACTGGGCGTAAAGCGAACGCAGGCGGATGGTTAAGTAAGAAGTGAAAGGTCGGAGCTCAACTCCAACATTGCTTCTTATACTGGCCGTCTTGAGTCCCGGAGAGGAAAGCGGAACTGCACGTGTAGCGGTGAAATGCGTAGAGATCGGGAGGAAGGCCGGTGGCGAAGGCGGCGCTCTGGAACATTTCTGACGCTGAGGCTCGAAAGCGTGGGGAGCAAACAGGATTAGATACCCCGGTAGTCC</w:t>
      </w:r>
    </w:p>
    <w:p w14:paraId="5A521131">
      <w:pPr>
        <w:rPr>
          <w:rFonts w:hint="eastAsia"/>
        </w:rPr>
      </w:pPr>
      <w:r>
        <w:rPr>
          <w:rFonts w:hint="eastAsia"/>
        </w:rPr>
        <w:t>&gt;OTU023652</w:t>
      </w:r>
    </w:p>
    <w:p w14:paraId="69CCFB93">
      <w:pPr>
        <w:rPr>
          <w:rFonts w:hint="eastAsia"/>
        </w:rPr>
      </w:pPr>
      <w:r>
        <w:rPr>
          <w:rFonts w:hint="eastAsia"/>
        </w:rPr>
        <w:t>CCTACGGGCGGCTGCAGTGGGGAATTTTGCGCAATGGGCGAAAGCCTGACGCAGCAACGCCGCGTGTGTGATGAAGGTCTTCGGATTGTAAAGCACTTTCGACCGGGACGAAACCCTTAAGCCTAACACGCTTGAGTCTGACGGTACCGGGAGAAGAAGCACCGGCTAACTCTGTGCCAGCAGCCGCGGTAATACGTAGGGACCAAGCGTTGTTCGGAATTACTGGGCGTAAAGGGCGCGTAGGCGGCGCACCAAGTCAGGCGTGAAAGCCCTGGGCTTAACCCAGGAATTGCGTTTGAGACTGGCGTGCTGGAGTGCAGGAGAGGTCGGCGGAATTCCCAGTGTAGAGGTGAAATTCGTAGATATTCGGAAGAACACCAGTGGCGAAGGCGGCTCACTGGACTGGTATTGACGCTGAGGTGCGAAAGCGTGGGGAGCAAACAGGATTAGATACCCTTGTAGTCC</w:t>
      </w:r>
    </w:p>
    <w:p w14:paraId="058926D8">
      <w:pPr>
        <w:rPr>
          <w:rFonts w:hint="eastAsia"/>
        </w:rPr>
      </w:pPr>
      <w:r>
        <w:rPr>
          <w:rFonts w:hint="eastAsia"/>
        </w:rPr>
        <w:t>&gt;OTU023653</w:t>
      </w:r>
    </w:p>
    <w:p w14:paraId="4AA0FC48">
      <w:pPr>
        <w:rPr>
          <w:rFonts w:hint="eastAsia"/>
        </w:rPr>
      </w:pPr>
      <w:r>
        <w:rPr>
          <w:rFonts w:hint="eastAsia"/>
        </w:rPr>
        <w:t>CCTACGGGAGGCTGCAGTGGGGAATCTTGCGCAATGCGCGAAAGCGTGACGCAGCAACGCCGCGTGGGGGAAGACGGCCTTCGGGTTGTAAACCCCTTTCAGGAGGGACGAAGCTTCGGCCGCGAATAGCGGTCCGGAGTGACGGTACCTCCACAAGAAGCCCCGGCTAACTACGTGCCAGCAGCCGCGGTAATACAGAGGGGGCAAGCGTTGTCCGGATTGACTGGGCGTAAAGCGCACGTAGGTGGCTTGGCCAGTGGGGTGTGAAAGCCGTCGGCTTAACCGAGGGAGGCCATCCCAAACTGCCTGGCTCGAGCACAGTAGAGGCAGGTGGAATTCCCGGTGTAGCGGTGGAATGCGTAGAGATCGGGAAGAACATCAGTGGCGAAGGCGGCCTGCTGGGCTGTTGCTGACGCTGAGGCGCGACAGCGTGGGGAGCAAACAGGATTAGATACCCCGGTAGTCC</w:t>
      </w:r>
    </w:p>
    <w:p w14:paraId="60528ED0">
      <w:pPr>
        <w:rPr>
          <w:rFonts w:hint="eastAsia"/>
        </w:rPr>
      </w:pPr>
      <w:r>
        <w:rPr>
          <w:rFonts w:hint="eastAsia"/>
        </w:rPr>
        <w:t>&gt;OTU023654</w:t>
      </w:r>
    </w:p>
    <w:p w14:paraId="4C30EA7B">
      <w:pPr>
        <w:rPr>
          <w:rFonts w:hint="eastAsia"/>
        </w:rPr>
      </w:pPr>
      <w:r>
        <w:rPr>
          <w:rFonts w:hint="eastAsia"/>
        </w:rPr>
        <w:t>CCTACGGGCGGCTGCAGTGGGGAATATTGGACAATGGGCGCAAGCCTGATGCAGCAACGCCGCGTGAGTGAAGAAGGCTCTTGGGTTGTAAAGCTCTTTCGGCTGGGAAGAAGGGTCCACTTGCGAACAGTCTGTGGATCTGACGGTACCAGAAGAAGAAGCACCTGCTAACTACGTGCCAGCAGCAGCGGTAATACGGGGGGGGCAAGCGTTGTCCGGATTTACTGGGCGTAAAGGGCGTGTAGGCGGTCCGGTAAGTCGGCTGTGAAAGTCCAGGGCTCAACCCTTGAAAGCCGGTTGATACTGTCGGGCTAGAGTCCGGAAGAGGCGAGTGGAATTCCTGGTGTAGCGGTGAAATGCGTAGATATCGAGAGGAACACCTGCGGCGAAGGCGGGTTGCTGGGCTGATACTGACGCTGAGGCGCGAAAGCCAGGGGAGCGAACGGGATTAGATACCCCAGTAGTCC</w:t>
      </w:r>
    </w:p>
    <w:p w14:paraId="727E2EA4">
      <w:pPr>
        <w:rPr>
          <w:rFonts w:hint="eastAsia"/>
        </w:rPr>
      </w:pPr>
      <w:r>
        <w:rPr>
          <w:rFonts w:hint="eastAsia"/>
        </w:rPr>
        <w:t>&gt;OTU023655</w:t>
      </w:r>
    </w:p>
    <w:p w14:paraId="5DE3CB4F">
      <w:pPr>
        <w:rPr>
          <w:rFonts w:hint="eastAsia"/>
        </w:rPr>
      </w:pPr>
      <w:r>
        <w:rPr>
          <w:rFonts w:hint="eastAsia"/>
        </w:rPr>
        <w:t>CCTACGGGAGGCTGCAGTGGGGAATCTTGCGCAATGGGCGAAAGCCTGACGCAGCGACACCGCGTGGGGGACGAAGGCCTTTCAGGTCGTAAACCCCTTTCGACAGGGACGAAGCGAGAGTGACGGTACCTGGAGAAGAAGCACCGGCCAACTACGTGCCAGCAGCCGCGGTAATACGTAGGGGGCGAGCGTTGTCCGGATTGACTGGGCGTAAAGCGCACGCAGGCGGTTGTGCGCGTGGGGTGTGAAATCTGGCCGCTTAACGGCCAGGCGCCATCCCATACGGCACGACTGGAGGGATGCAGAGGTCGATGGAATTGCCGGTGTAGTGGTGAAATGCGTAGAGATCGGCAGGAACACCCAGGGGGAAACCAGTCGACTGGGCATTACCTGACGCTGAGGTGCGAGAGCGTGGGGAGCGAACCGGATTAGATACCCGGGTAGTCC</w:t>
      </w:r>
    </w:p>
    <w:p w14:paraId="62FFD261">
      <w:pPr>
        <w:rPr>
          <w:rFonts w:hint="eastAsia"/>
        </w:rPr>
      </w:pPr>
      <w:r>
        <w:rPr>
          <w:rFonts w:hint="eastAsia"/>
        </w:rPr>
        <w:t>&gt;OTU023656</w:t>
      </w:r>
    </w:p>
    <w:p w14:paraId="7862C248">
      <w:pPr>
        <w:rPr>
          <w:rFonts w:hint="eastAsia"/>
        </w:rPr>
      </w:pPr>
      <w:r>
        <w:rPr>
          <w:rFonts w:hint="eastAsia"/>
        </w:rPr>
        <w:t>CCTACGGGCGGCTGCAGTAGGGAATTTTCCACAATGGGGGCAACCCTGATGGAGCAACGCCGCGTGCAGGATGAAGGCCTTCGGGTTGTAAACTGCTTTTATGTGCGAAGATTATGACGGTAACACATGAATAAGGGTCGGCTAACTACGTGCCAGCAGCCGCGGTCATACGTAGGACCCAAGCGTTATCCGGAATTACTGGGCGTAAAGAGTTGTGTAGGCGGCCTAACAAGTCGAATCTTAAAGCTTGAGGCTCAACTTCAAGACTAGATCCGAAACTGTTAGGCTAGAGGATGGAAGAGGCGAGTGGAACTCCCGGAGTAGGGGTGAAATCTGTAGATACCGGGAGGAACACCAATGGCGTAGGCAGCTCGCTGGGCCATTCCTGACGCTCAGACACGAAAGCGTGGGTAGCGAACCGGATTAGATACCCCTGTAGTCC</w:t>
      </w:r>
    </w:p>
    <w:p w14:paraId="6F9167D4">
      <w:pPr>
        <w:rPr>
          <w:rFonts w:hint="eastAsia"/>
        </w:rPr>
      </w:pPr>
      <w:r>
        <w:rPr>
          <w:rFonts w:hint="eastAsia"/>
        </w:rPr>
        <w:t>&gt;OTU023657</w:t>
      </w:r>
    </w:p>
    <w:p w14:paraId="3CB232BF">
      <w:pPr>
        <w:rPr>
          <w:rFonts w:hint="eastAsia"/>
        </w:rPr>
      </w:pPr>
      <w:r>
        <w:rPr>
          <w:rFonts w:hint="eastAsia"/>
        </w:rPr>
        <w:t>CCTACGGGAGGCTGCAGTGGGGAATCTTGCGCAATGGTCGAAAGACTGACGCAGCGACGCCGCGTGCGGGAGGAAGCCCTTCGGGGTGTAAACCGCTGTTACTCGGGACGAATTTCCCGATTCATCGGGATTGACGGTACCGGGGGAGGAAGCACCGGCTAACTCTGTGCCAGCAGCCGCGGTAATACGTAGGGTGCGGGCGTTAATCGGAATTACTGGGCGTAAAGCGTGCGCAGGCGGTTTGCTAAGACAGGTGTGAAATCCCCGGGCTTAACCTGGGAACTGCGCTTGTAACTGGCAGACTGGAGTGTGGCAGAGGGGGGTGGAATTCCCGGTGTAGCGGTGAAATGCGTAGATATCGGGAGGAACATCAGTGGCGAAGGCGGCTATCTGGACCAACACTGACACTGAGGTACGAAAGCGTGGGTAGCAAACAGGATTAGATACCCGTGTAGTCC</w:t>
      </w:r>
    </w:p>
    <w:p w14:paraId="6EEEED29">
      <w:pPr>
        <w:rPr>
          <w:rFonts w:hint="eastAsia"/>
        </w:rPr>
      </w:pPr>
      <w:r>
        <w:rPr>
          <w:rFonts w:hint="eastAsia"/>
        </w:rPr>
        <w:t>&gt;OTU023658</w:t>
      </w:r>
    </w:p>
    <w:p w14:paraId="12D39DEC">
      <w:pPr>
        <w:rPr>
          <w:rFonts w:hint="eastAsia"/>
        </w:rPr>
      </w:pPr>
      <w:r>
        <w:rPr>
          <w:rFonts w:hint="eastAsia"/>
        </w:rPr>
        <w:t>CCTACGGGTGGCAGCAGTGAGGGATTTTCCACAATGGACGAAAGTCTGATGGAGCAATGCCGCGTGAAGGATGAAGGCCCTCGGGTTGTAAACTTCTTTTGCGAGGAAAGATTATGACGGTACCTCGCGAATAAGGCGCTGCTAACTACGTGCCAGCAGCAGCGGTAATACGTAGGCGTCAAGCGTTGTTCGGAATTACTGGGCGTAAAGCGAGTGTAGGCTGTCCGCCAAGTCGATTGTGAAATCTCCCGGCTCAACTGGGAGGGTGCGGTCGAAACTGGCGGACTAGAGTTCGGGAGAGGAGAGTGGAATTCCACGTGTAGCAGTGAAATGCGTAGATATGTGGAGGAACACCGATGGCGAAGGCAGCCCCCTGGGTTAACACTGACGCTCAGGCACGAAAGCGTGGGGAGCAAACAGGATTAGATACCCTGGTAGTCC</w:t>
      </w:r>
    </w:p>
    <w:p w14:paraId="6EE1ED49">
      <w:pPr>
        <w:rPr>
          <w:rFonts w:hint="eastAsia"/>
        </w:rPr>
      </w:pPr>
      <w:r>
        <w:rPr>
          <w:rFonts w:hint="eastAsia"/>
        </w:rPr>
        <w:t>&gt;OTU023659</w:t>
      </w:r>
    </w:p>
    <w:p w14:paraId="4757762D">
      <w:pPr>
        <w:rPr>
          <w:rFonts w:hint="eastAsia"/>
        </w:rPr>
      </w:pPr>
      <w:r>
        <w:rPr>
          <w:rFonts w:hint="eastAsia"/>
        </w:rPr>
        <w:t>CCTACGGGAGGCAGCAGTGGGGAATATTGGACAATGGGCGACAGCCTGACGCAGCGACGCCGCGTGGGGGATGAAGGTCTTCGGATTGTAAACCCCTTTCGGCAGGGAAGATGGAACGGGTAACCGTTCGGACGGTACCTGCAGAAGCAGCCACGGCTAACTTCGTGCCAGCAGCCGCGGTAATACGAAGGTGGCAAGCGTTGTTCGGATTTACTGGGCGTAAAGGGCGCGTAGGCGGCCCGATAAGTAGGGGGTGAAATCTTGCGGCTCAACCGCAAGGCTGCCTCCTAGACTGTCGGGCTCGAGCACGGCAGAGGCTGGTGGAATTCCCGGTGTAGCGGTGGAATGCGTAGAGATCGGGAGGAACCTCGAAAGCGAAGGCAGCCGGCTAAACGATGATTGACGCTGAGGGACGATAGCGTGGGTAGCAAACAGGATTAGATACCCGAGTAGTCC</w:t>
      </w:r>
    </w:p>
    <w:p w14:paraId="5E6FDC21">
      <w:pPr>
        <w:rPr>
          <w:rFonts w:hint="eastAsia"/>
        </w:rPr>
      </w:pPr>
      <w:r>
        <w:rPr>
          <w:rFonts w:hint="eastAsia"/>
        </w:rPr>
        <w:t>&gt;OTU023660</w:t>
      </w:r>
    </w:p>
    <w:p w14:paraId="04481BBB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GCTGTCGTAGGGGAGGAAGGCTCCGTGAAGAACGGGGTTTGACCTATCCTAGGAGGAAGGACGGGCTAAGTTCGTGCCAGCAGCCGCGGTAATACGGAGGGTGCGAGCGTTGTCCGGAATCACTGGGCGTAAAGGGCGCGTAGGCGGCTTGCGAAGCGTGGGGTGAAAGTCCGGGGCTCAACTCCGGATCGGCCTCGCGAACTCTCAGGCTTGAGCACCGTAGGGGCGGGTGGAATTCCGGGTGTAGCGGTGGAATGCGTAGAGATCGGGCGGAACACCAGCGGCGAAGGCGGCATCCTGGCTCTGACCTGACGCTGAGGCGCGAGAGCGTGGGGAGCGAACCGGATTAGATACCCGAGTAGTCC</w:t>
      </w:r>
    </w:p>
    <w:p w14:paraId="692D02C2">
      <w:pPr>
        <w:rPr>
          <w:rFonts w:hint="eastAsia"/>
        </w:rPr>
      </w:pPr>
      <w:r>
        <w:rPr>
          <w:rFonts w:hint="eastAsia"/>
        </w:rPr>
        <w:t>&gt;OTU023661</w:t>
      </w:r>
    </w:p>
    <w:p w14:paraId="6C70B139">
      <w:pPr>
        <w:rPr>
          <w:rFonts w:hint="eastAsia"/>
        </w:rPr>
      </w:pPr>
      <w:r>
        <w:rPr>
          <w:rFonts w:hint="eastAsia"/>
        </w:rPr>
        <w:t>CCTACGGGGGGCTGCAGTAAGGAATATTGGACAATGGCCGCAAGGCTGATCCAGCCATCCAGCGTGCAGGAAGAAGGCCCTATGGGTTGTAAACTGCTTTTGTCAGGGAAGAAACCTCTGGATTTACTCCGGAGCTGACGGTACCTGAAGAATAAGCACCGGCTAACTCCGTGCCAGCAGCCGCGGTAATACGAAGGGGGCTAGCGTTGTTCGGAATTACTGGGCGTAAAGCGCACGTAGGCGGCTTGGTCAGTCCCGTGTGAAATCCCTCGGCTCAACTGAGGAACTGCACGGGAAACTGCCTGGCTTGAGTTCGGGAGAGGGAAGCGGAATTCCGGGTGTAGCGGTGAAATGCGTAGATATCCGGAGGAACACCGGTGGCGAAGGCGGCCGACTGGACACATATTGACGCTGAGGCTCGAAAGCATGGGGAGCAAACAGGATTAGATACCCTTGTAGTCC</w:t>
      </w:r>
    </w:p>
    <w:p w14:paraId="79D036A6">
      <w:pPr>
        <w:rPr>
          <w:rFonts w:hint="eastAsia"/>
        </w:rPr>
      </w:pPr>
      <w:r>
        <w:rPr>
          <w:rFonts w:hint="eastAsia"/>
        </w:rPr>
        <w:t>&gt;OTU023662</w:t>
      </w:r>
    </w:p>
    <w:p w14:paraId="4BD92824">
      <w:pPr>
        <w:rPr>
          <w:rFonts w:hint="eastAsia"/>
        </w:rPr>
      </w:pPr>
      <w:r>
        <w:rPr>
          <w:rFonts w:hint="eastAsia"/>
        </w:rPr>
        <w:t>CCTACGGGAGGCTGCAGTGGGGAATTTTGGACAATGGGCGCAAGCCTGATCCAGCCATGCCGCGTGGGTGAAGAAGGCCTTCGGGTTGTAAAGCCCTTTCGGCTGGGACGAAAAGGCCCGTGCTAACACCACGGGTCCATGACGGTACCAGCAGAAGAAGCCCCGGCTAACTACGTGCCAGCAGCCGCGGTAATACGTAGGGGGCAAGCGTTGTCCGGATTTATTGGGCGTAAAGCGCGTGTAGGCGGCCAGACAGGTCTGCTGTGAAAACTCGAGGCTCAACCTCGAGATGTCGGTGGAAACCGTCTGGCTAGAGTGCGGAAGAGGAGAGTGGAATTCCTGGTGTAGCGGTGGAATGCGCAGATATCAGGAGGAACACCAACGGCGAAGGCAGCTCGCTAGGACGGTACTGACGCTGAGGCGCGAAAGCGTGGGGAGCGAACAGGATTAGATACCCGTGTAGTCC</w:t>
      </w:r>
    </w:p>
    <w:p w14:paraId="10413E96">
      <w:pPr>
        <w:rPr>
          <w:rFonts w:hint="eastAsia"/>
        </w:rPr>
      </w:pPr>
      <w:r>
        <w:rPr>
          <w:rFonts w:hint="eastAsia"/>
        </w:rPr>
        <w:t>&gt;OTU023663</w:t>
      </w:r>
    </w:p>
    <w:p w14:paraId="1FF721B2">
      <w:pPr>
        <w:rPr>
          <w:rFonts w:hint="eastAsia"/>
        </w:rPr>
      </w:pPr>
      <w:r>
        <w:rPr>
          <w:rFonts w:hint="eastAsia"/>
        </w:rPr>
        <w:t>CCTACGGGTGGCAGCAGTGGGGAATATTGGACAATGGGGGCAACCCTGATCCAGCAATGCCGCGTGTGTGAAGAAGGCCTTAGGGTTGTAAAGCACTTTAGGCTGGGAAGAAGATGTGTAGTTTAAGAGATGACACATTTGACTGTACCGGCAGAATAAGCACCGGCTAACTCTGTGCCAGCAGCCGCGGTAATACAGAGGGTGCGAGCGTTAATCGGAATTACTGGGCGTAAAGGGCGCGTAGGTGGTTGCGTAAGATTGATGTGAAATCCCTGGGCTTAACCTAGGAACTGCATCGATGACTGCGTAGCTAGAGTACTGTAGAGGGTAGTGGAATTTCCGGTGTAGCGGTGAAATGCGTAGAGATCGGAAGGAACACCAGTGGCGAAGGCGGCTACCTGGACAGATACTGACACTGAGGCGCGAAAGCGTGGGTAGCGAACAGGATTAGATACCCCAGTAGTCC</w:t>
      </w:r>
    </w:p>
    <w:p w14:paraId="65574DD4">
      <w:pPr>
        <w:rPr>
          <w:rFonts w:hint="eastAsia"/>
        </w:rPr>
      </w:pPr>
      <w:r>
        <w:rPr>
          <w:rFonts w:hint="eastAsia"/>
        </w:rPr>
        <w:t>&gt;OTU023664</w:t>
      </w:r>
    </w:p>
    <w:p w14:paraId="01F47723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CCTTCGGGTCGTAAACTCCTGTTGATCGGGAAGAACGAGCTTTGGGCTAATCACCGGAGCAGTGACGGTACCGATTGAGGAAGCCACGGCTAACTCTGTGCCAGCAGCCGCGGTAAGACGAAGGGGGCTAGCGTTGTTCGGAATTACTGGGCGTAAAGCGCGTGTAGGCGGTTGTTCAAGTTGGATGTGAAAGCCTTGAGCTCAACTCAAGAAATGCATTCAGGACTGAGCGACTAGAGGACCGGAGAGGATAGTGGAATTCCCAGTGTAGTGGTGAAATGCGCAGATATCAGGAGGAACACCAATTGCGAAGGCAGCTCGCTGGGACGTTACTGACGCTGAGACGCGAAAGCGTGGGGAGCAAACAGGATTAGATACCCCTGTAGTCC</w:t>
      </w:r>
    </w:p>
    <w:p w14:paraId="4FC17D99">
      <w:pPr>
        <w:rPr>
          <w:rFonts w:hint="eastAsia"/>
        </w:rPr>
      </w:pPr>
      <w:r>
        <w:rPr>
          <w:rFonts w:hint="eastAsia"/>
        </w:rPr>
        <w:t>&gt;OTU023665</w:t>
      </w:r>
    </w:p>
    <w:p w14:paraId="32F0B289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CTAGGGTTGTAAAGCTCTTTCGCAGGTGAAGATAATGACGGTAACCTGAGAAGAAGCCCCGGCTAACTTCGTGCCAGCAGCCGCGGTAATACAGAGGGTGCAAGCGTTAATCGGAATTACTGGGCGTAAAGCGCGCGTAGGTGGTTTGTCGCGTCGGCCGTGAAAACTTGGGGCTTAACCCCAAGCCTGCGGTCGATACGGGCAGACTTGAGTTCGGCAGGGGAGACTGGAATTCCTGGTGTAGCGGTGAAATGCGTAGATATAGGAAGGAACACCAGTGGCGAAGGCGACTACCTGGACTGATACTGACACTGAGGTGCGAAAGCGTGGGGAGCAAACAGGATTAGATACCCCAGTAGTCC</w:t>
      </w:r>
    </w:p>
    <w:p w14:paraId="05527725">
      <w:pPr>
        <w:rPr>
          <w:rFonts w:hint="eastAsia"/>
        </w:rPr>
      </w:pPr>
      <w:r>
        <w:rPr>
          <w:rFonts w:hint="eastAsia"/>
        </w:rPr>
        <w:t>&gt;OTU023666</w:t>
      </w:r>
    </w:p>
    <w:p w14:paraId="5455AC2F">
      <w:pPr>
        <w:rPr>
          <w:rFonts w:hint="eastAsia"/>
        </w:rPr>
      </w:pPr>
      <w:r>
        <w:rPr>
          <w:rFonts w:hint="eastAsia"/>
        </w:rPr>
        <w:t>CCTACGGGCGGCTGCAGTCGAGAATTTTTCTCAATGGGGGAAACCCTGAAGGAGCGACGCCGCGTGGGGGATGAATGGCTTCGGCCCGTAAACCCCTGTCATTTGCGAACAAACCTTATCCGATAACACCGGATGAGCTGATTGTAGCGGAAGAGGAAGGGACGGCTAACTCTGTGCCAGCAGCCGCGGTAATACGGAGGGTGCGAGCGTTAATCGGAATTACTGGGCGTAAAGGGCGCGTAGGCGGTTGGGTAAGTCGGGTGTGAAAGCCCTGGGCTTAACCCCGGGGTGTCAGCGGAGACTGGTGGACTGGAGTGCCGGAGAGGGATGCGGAATACCTGGTGTAGCGGTGGAATGCGTAGAGATCAGGTGGAACACCGATGGCGAAGGCAGCATCCTGGCCGGAGACTGACGCTGAGGCGCGAAAGCTGGGGGAGCGAACAGGATTAGATACCCGAGTAGTCC</w:t>
      </w:r>
    </w:p>
    <w:p w14:paraId="4B6A6FEA">
      <w:pPr>
        <w:rPr>
          <w:rFonts w:hint="eastAsia"/>
        </w:rPr>
      </w:pPr>
      <w:r>
        <w:rPr>
          <w:rFonts w:hint="eastAsia"/>
        </w:rPr>
        <w:t>&gt;OTU023667</w:t>
      </w:r>
    </w:p>
    <w:p w14:paraId="318BD317">
      <w:pPr>
        <w:rPr>
          <w:rFonts w:hint="eastAsia"/>
        </w:rPr>
      </w:pPr>
      <w:r>
        <w:rPr>
          <w:rFonts w:hint="eastAsia"/>
        </w:rPr>
        <w:t>CCTACGGGAGGCTGCAGTGGGGAATCTTGCGCAATGGAGGAAACTCTGACGCAGCGACGCCGCGTGTGGGAGGACGCCCTTCGGGGTGTAAACCACTGTTGCCCGGGACGAAACTCCCTTTTCGGAGGGATTGACGGTACCGGGAGAATAAGCTCCGGCTAACTCCGTGCCAGCAGCCGCGGTAAGACGTAGGGGGCGAGCGTTGTCCGGATTTATTGGGCGTACAGCGCGCGCAGGCGGCTGGTGACGTGCCGTGTGACAGGCGGGGGCTCAACCCCCGAGGGTCACGGTAGACGCACCGGCTAGAGGCAGAGAGAGGGATGTGGAATGCCCGGTGGAGCGGTGAAATGCGTAGAGATCGGGCGGAACACCAGCGGCGAAGGCGGCATCCTGGCTCTGAACTGACGCTGAGGCGCGAGAGCGTGGGGAGCGAACCGGATTAGATACCCTTGTAGTCC</w:t>
      </w:r>
    </w:p>
    <w:p w14:paraId="3818619C">
      <w:pPr>
        <w:rPr>
          <w:rFonts w:hint="eastAsia"/>
        </w:rPr>
      </w:pPr>
      <w:r>
        <w:rPr>
          <w:rFonts w:hint="eastAsia"/>
        </w:rPr>
        <w:t>&gt;OTU023668</w:t>
      </w:r>
    </w:p>
    <w:p w14:paraId="572F48E8">
      <w:pPr>
        <w:rPr>
          <w:rFonts w:hint="eastAsia"/>
        </w:rPr>
      </w:pPr>
      <w:r>
        <w:rPr>
          <w:rFonts w:hint="eastAsia"/>
        </w:rPr>
        <w:t>CCTACGGGCGGCTGCAGTGGGGAATATTGGACAATGGGCGCAAGCCTGATCCAGCAATGCCGCGTGAGTGAGGAAGGCCTTAGGGTTGTAAAGCTCTTTCACCCGCGACGATGATGACGGTAGCGGGAGAAGAAGCCCCGGCTAACTTCGTGCCAGCAGCCGCGGTAATACGAAGGGGGCGAGCGTTGTTCGGATTTACTGGGCGTAAAGCGCACGTAGGCGGATTGTTAAGTCGGGGGTGAAATCCTGGAGCTCAACTCAGAACGGTCAACTGATACTGTTGTGCTAGAGTGCAGAAGGGGCAACCGGAATTCTTGGTGTAGCGGTGAAATGCGTAGATATCAAGAGGAACACCTGAGGTGAAGACGGGTTGCTGGGCTGACACTGACGCTGAGGCGCGAAAGCTAGGGTAGCAAACGGGATTAGATACCCCGGTAGTCC</w:t>
      </w:r>
    </w:p>
    <w:p w14:paraId="379F3500">
      <w:pPr>
        <w:rPr>
          <w:rFonts w:hint="eastAsia"/>
        </w:rPr>
      </w:pPr>
      <w:r>
        <w:rPr>
          <w:rFonts w:hint="eastAsia"/>
        </w:rPr>
        <w:t>&gt;OTU023669</w:t>
      </w:r>
    </w:p>
    <w:p w14:paraId="529BE39C">
      <w:pPr>
        <w:rPr>
          <w:rFonts w:hint="eastAsia"/>
        </w:rPr>
      </w:pPr>
      <w:r>
        <w:rPr>
          <w:rFonts w:hint="eastAsia"/>
        </w:rPr>
        <w:t>CCTACGGGAGGCTGCAGTGGGGAATTGTTCGCAATGGGCGCAAGCCTGACGACGCAACGCCGCGTGGGGGATGAAGGTCTTCGGATTGTAAACCCCTGTCGAGCGGGACGAATGGACCGCGACCTAACACGTCGCGGAAATGACGGTACCGCTAAAGGAAGCCACGGCTAACTCTGTGCCAGCAGCCGCGGTAATACAGAGGTCTCGAGCGTTGTTCGGATTCATTGGGCGTAAAGGGTGCGTAGGCGGTAGACTAAGTTTGGTGTGAAATCCTGGGGCTTAACCCCAGAATTGCACTGAATACTGGTTTGCTGGAGGACTGGAGAGGAGATTGGAATTCACGGTGTAGCAGTGAAATGCGTAGATATCGTGAGGAAGACCAGTGGCGAAGGCGAATCTCTGGACAGTTCCTGACGCTGAGGCACGAAGGCCAGGGGAGCAAACGGGATTAGATACCCGAGTAGTCC</w:t>
      </w:r>
    </w:p>
    <w:p w14:paraId="29CFA1AA">
      <w:pPr>
        <w:rPr>
          <w:rFonts w:hint="eastAsia"/>
        </w:rPr>
      </w:pPr>
      <w:r>
        <w:rPr>
          <w:rFonts w:hint="eastAsia"/>
        </w:rPr>
        <w:t>&gt;OTU023670</w:t>
      </w:r>
    </w:p>
    <w:p w14:paraId="4E58A2D1">
      <w:pPr>
        <w:rPr>
          <w:rFonts w:hint="eastAsia"/>
        </w:rPr>
      </w:pPr>
      <w:r>
        <w:rPr>
          <w:rFonts w:hint="eastAsia"/>
        </w:rPr>
        <w:t>CCTACGGGTGGCTGCAGTAGGGAATATTGCGCAATGGGGGAAACCCTGACGCAGCGACGCCGCGTGAGTGATGAAGGCCTTCGGGTCGTAAAGCTCTGTCGTATGGGAATAACACAATGAATGTACCATGCAAGAAAGGATCGGCTAACTTCGTGCCAGCAGCCGCGGTAAGACGAGGGATCCTAGCGTTGTCCGGATTTATTGGGCGTAAAGCGCGCGCAGGCGGTGGGTTAAGTTGGGTGTGAAAGCTCCTGGCTCAACTGGGAGAGGTCGCTCAAAACTGGCCGACTGGAGAATGGTAGGGGAAGGTGGAATTCCGGGTGTAGTGGTGAAATGCGTAGATATCCGGAGGAACACCAGTGGCGAAAGCGGCCTTCTGGACCATATCTGACGCTCAGACGCGAAAGCTAGGGGAGCAAACAGGATTAGATACCCCTGTAGTCC</w:t>
      </w:r>
    </w:p>
    <w:p w14:paraId="666CB6B1">
      <w:pPr>
        <w:rPr>
          <w:rFonts w:hint="eastAsia"/>
        </w:rPr>
      </w:pPr>
      <w:r>
        <w:rPr>
          <w:rFonts w:hint="eastAsia"/>
        </w:rPr>
        <w:t>&gt;OTU023671</w:t>
      </w:r>
    </w:p>
    <w:p w14:paraId="411DB8BF">
      <w:pPr>
        <w:rPr>
          <w:rFonts w:hint="eastAsia"/>
        </w:rPr>
      </w:pPr>
      <w:r>
        <w:rPr>
          <w:rFonts w:hint="eastAsia"/>
        </w:rPr>
        <w:t>CCTACGGGGGGCTGCAATTAGGAATCTTGCGCAATGGGGGCAACCCTGACGCAGCGACGCCGCGTGCGGGATGAAGGCATTCGTGTCGTAAACCGCTTTTGCAGGGGAAGAAGGATGTGACGGTACCCTGCGAATAAGCACCGGCTAACTCCGTGCCAGCAGCCGCGGTAATACGGAGGGTGCTAGCGTTATCCGGAATCACTGGGCGTAAAGGGCGCGTAGGCGGTTTGTTAAGTCCGATGTTAAAGACTGGGGCTCAACCCCAGCACTGCGTTGGATACTGGCAGACTGGACGGTTGGAGAGGCGAGTGGAATTACCAGTGTAGCGGTGGAATGCGTAGATACTGGTAGGAACACCCATTGCGAAGGCAGCTCGCTGGACAACACGTGACGCTGAGGCGCGAAAGTGTGGGGAGCAAACCGGATTAGATACCCGTGTAGTCC</w:t>
      </w:r>
    </w:p>
    <w:p w14:paraId="00F957BC">
      <w:pPr>
        <w:rPr>
          <w:rFonts w:hint="eastAsia"/>
        </w:rPr>
      </w:pPr>
      <w:r>
        <w:rPr>
          <w:rFonts w:hint="eastAsia"/>
        </w:rPr>
        <w:t>&gt;OTU023672</w:t>
      </w:r>
    </w:p>
    <w:p w14:paraId="1C3FB2CA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CTTTCGGGTTGTAAACTCCTGTCATTTGGGAACAAGGCGGACGTGTTAACTGCACGTCCGTTGATAGTACCAGAAGAGGAAGAGACGGCTAACTCTGTGCCAGCAGCCGCGGTAATACAGAGGTCTCAAGCGTTGTTCGGATTCATTGGGCGTAAAGCGCACGTAGGCGGACAGGGAAGTTGGGGGTGAAATCCCGGGGCTCAACCCCGGAACTGCCTCCAAAACTCCCTGTCTGGAGGTCGAGAGAGGCGAGTGGAATTCCGAGTGTAGAGGTGAAATTCGTAGATATTCGGAGGAACACCAGTGGCGAAGGCGGCTCACTGGTCCATTACTGACGCTGAGGCGCGAAAGCGTGGGGAGCAAACAGGATTAGATACCCCAGTAGTCC</w:t>
      </w:r>
    </w:p>
    <w:p w14:paraId="528F06EF">
      <w:pPr>
        <w:rPr>
          <w:rFonts w:hint="eastAsia"/>
        </w:rPr>
      </w:pPr>
      <w:r>
        <w:rPr>
          <w:rFonts w:hint="eastAsia"/>
        </w:rPr>
        <w:t>&gt;OTU023673</w:t>
      </w:r>
    </w:p>
    <w:p w14:paraId="6638DEB2">
      <w:pPr>
        <w:rPr>
          <w:rFonts w:hint="eastAsia"/>
        </w:rPr>
      </w:pPr>
      <w:r>
        <w:rPr>
          <w:rFonts w:hint="eastAsia"/>
        </w:rPr>
        <w:t>CCTACGGGAGGCTGCAGTGGGGAATTTTGGACAATGGGGGCAACCCTGATCCAGCCATGCCGCGTGTGTGAAGAAGGCCTTCGGGTTGTAAAGCACTTTCGGACGGAACGAAATCGCGCGAGTTAATAGTTCGCGTGGATGACGGTACCGTAAGAAGAAGCACCGGCTAACTCTGTGCCAGCAGCCGCGGTAATACAGAGGGTGCAAACGTTGCTCGGAATCACTGGGCGTAAAGGGCGTGTAGGCGGGCAGGTAAGTCGGGCGTGAAATCCCTGGGCTCAACCCAGGAACTGCACTCGAAACTACTTGCCTTGAGTGCCGGAGAGGAAAGCGGAATTCCTGGTGTAGCGGTGAAATGCGCAGATATCAGGAGGAACACCGGTGGCGAAGGCGGTGGTCTGGGCCGGTACTGACGCTGAGGAGCGAAAGCGTGGGGAGCGAACAGGATTAGATACCCCAGTAGTCC</w:t>
      </w:r>
    </w:p>
    <w:p w14:paraId="1764C74F">
      <w:pPr>
        <w:rPr>
          <w:rFonts w:hint="eastAsia"/>
        </w:rPr>
      </w:pPr>
      <w:r>
        <w:rPr>
          <w:rFonts w:hint="eastAsia"/>
        </w:rPr>
        <w:t>&gt;OTU023674</w:t>
      </w:r>
    </w:p>
    <w:p w14:paraId="3591EFFF">
      <w:pPr>
        <w:rPr>
          <w:rFonts w:hint="eastAsia"/>
        </w:rPr>
      </w:pPr>
      <w:r>
        <w:rPr>
          <w:rFonts w:hint="eastAsia"/>
        </w:rPr>
        <w:t>CCTACGGGAGGCTGCAACTAGGAATTATGTGCAATGGGCGAAAGCCTGACACTGCGACATCGCGTGGAGGATGAAGGTTCTAGGATTGTAAACTCCTTTTATTTGGGAACAAGTTCTGAGTGTACCAAATGAATAAGTGACTGCTAACTGCGTGCCAGAAGCATCGGTAATACGTGGGTCACAAGCATTATCCGGTTTTACTGGGCGTAAAGAGACGCGTAGGCGTCTTAGTAAGTTTGATGTCAAATCTCTCCGCTTAACGGAGAACTTGCATCGGATACTATTAAGATTGAGTCAAGTAGAGAAAAGGGGAATTCCTGGTGGAGCGGTTAAATGCGTTGATATCAGGAGGAACACCAATTGCGAAGGCACCTTTTTGGACTTGTACTGACGCTAAGGCTCGAAAGCGTGGGGAGCAAAACGGATTAGATACCCGTGTAGTCC</w:t>
      </w:r>
    </w:p>
    <w:p w14:paraId="722F5170">
      <w:pPr>
        <w:rPr>
          <w:rFonts w:hint="eastAsia"/>
        </w:rPr>
      </w:pPr>
      <w:r>
        <w:rPr>
          <w:rFonts w:hint="eastAsia"/>
        </w:rPr>
        <w:t>&gt;OTU023675</w:t>
      </w:r>
    </w:p>
    <w:p w14:paraId="3AF17A04">
      <w:pPr>
        <w:rPr>
          <w:rFonts w:hint="eastAsia"/>
        </w:rPr>
      </w:pPr>
      <w:r>
        <w:rPr>
          <w:rFonts w:hint="eastAsia"/>
        </w:rPr>
        <w:t>CCTACGGGCGGCTGCAGTGGGGAATATTGGACAATGGGCGCAAGCCTGATCCAGCCATGCCGCGTGTGTGAAGAAGGCCTTCGGGTTGTAAAGCACTTTTGTTCGGGAAGAAATCTTCCGACCTAATACGTCGGGAGGATGACGGTACCGAAAGAATAAGCACCGGCTAACTTCGTGCCAGCAGCCGCGGTAATACGTAGGGGGCAAGCGTTGTCCGGAATTATTGGGCGTAAAGCGCGCGCAGGCGGGTAATTAAGTCAGATGTGAAAGGCTACGGCTCAACCGTAGAGTGGCATTTGAAACTGGTTACCTTGAGTGCAGGAGAGGTGAGTGGAATTCCCGGTGTAGCGGTGGAATGCGTAGAGATCGGGAAGAACATCAGTGGCGAAGGCGGCCTGCTGGGCTGTTGCTGACGCTGAGGCGCGACAGCGTGGGGAGCAAACAGGATTAGATACCCGTGTAGTCC</w:t>
      </w:r>
    </w:p>
    <w:p w14:paraId="7A43B6B9">
      <w:pPr>
        <w:rPr>
          <w:rFonts w:hint="eastAsia"/>
        </w:rPr>
      </w:pPr>
      <w:r>
        <w:rPr>
          <w:rFonts w:hint="eastAsia"/>
        </w:rPr>
        <w:t>&gt;OTU023676</w:t>
      </w:r>
    </w:p>
    <w:p w14:paraId="41A4FC36">
      <w:pPr>
        <w:rPr>
          <w:rFonts w:hint="eastAsia"/>
        </w:rPr>
      </w:pPr>
      <w:r>
        <w:rPr>
          <w:rFonts w:hint="eastAsia"/>
        </w:rPr>
        <w:t>CCTACGGGGGGCTGCAGTAGGGAATCTTCCGCAATGGACGAAAGTCTGACGGAGCAACGCCGCGTGAGTGAAGAAGGTTTTCGGATCGTAAAGCTCTGTTGTCAGGGAAGAACAAGTACCGGAGTCACTGCCGGTACCTTGACGGTACCTAACCAGAAAGCCACGGCTAACTACGTGCCAGCAGCCGCGGTAATACGTAGGGGGCAAGCGTTGTCCGGAATTATTGGGCGTAAAGCGCGCGCAGGCGGTTCATTAAGTCTGGTGTTTAAGGCTGTGGCTCAACCACAGTTCGCACTGGAAACTGGTGAACTTGAGTGTAGGAGAGGAAAGTGGAATTCCACGTGTAGCGGTGAAATGCGTAGAGATGTGGAGGAACACCAGTGGCGAAGGCGGGTCTCTGGGCCGTAACTGACGCTGAGGAGCGAAAGCATGGGGAGCGAACAGGATTAGATACCCGTGTAGTCC</w:t>
      </w:r>
    </w:p>
    <w:p w14:paraId="3E4A75ED">
      <w:pPr>
        <w:rPr>
          <w:rFonts w:hint="eastAsia"/>
        </w:rPr>
      </w:pPr>
      <w:r>
        <w:rPr>
          <w:rFonts w:hint="eastAsia"/>
        </w:rPr>
        <w:t>&gt;OTU023677</w:t>
      </w:r>
    </w:p>
    <w:p w14:paraId="06B54B89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ATTGTAAAGCACTTTCGGGGGGGAGAAAGGGCAACTTGATCGACCCCCAGAAGAAGCACGGGCTAAGTTCGTGCCAGCAGCCGCGGTAAGACGAACCGTGCGAACGTTGTTCGGAATCACTGGGCTTAAAGGGCGCGTAGGTGGTTGGGTAAGTTGGAAGTGAAATCCCATCGGCTCAACCGTGGAATTGCTCCCAGTACTGCATCGCTCGAGGGGGATAGGGGTCTGCGGAACTACCGGTGGAGCGGTGAAATGTGTTGATATCGGTGGGAACGCCAGTGGCGAAAGCGGCAGACTTGACCCTTCCTGACGCTGAGTGCGCGAAAGCTAGGGGAGCAAACGGGATTAGATACCCTGGTAGTCC</w:t>
      </w:r>
    </w:p>
    <w:p w14:paraId="2508D25A">
      <w:pPr>
        <w:rPr>
          <w:rFonts w:hint="eastAsia"/>
        </w:rPr>
      </w:pPr>
      <w:r>
        <w:rPr>
          <w:rFonts w:hint="eastAsia"/>
        </w:rPr>
        <w:t>&gt;OTU023678</w:t>
      </w:r>
    </w:p>
    <w:p w14:paraId="120B9D03">
      <w:pPr>
        <w:rPr>
          <w:rFonts w:hint="eastAsia"/>
        </w:rPr>
      </w:pPr>
      <w:r>
        <w:rPr>
          <w:rFonts w:hint="eastAsia"/>
        </w:rPr>
        <w:t>CCTACGGGTGGCTGCAGTGGGGAATCTTGCGCAATGGTCGAAGGACTGACGCAGCGACGCCGCGTGCGGGAGGAAGGTCTTCGGATTGTAAACCGCTGTCAGGAGGGACGAAGAGCCCGGGGAGGCAATGCCCCGGGTGTGACGGTACCTCCAGAGGAAGCACCGGCTAACTCCGTGCCAGCAGCCGCGGTAATACGGAGGGTGCAAGCGTTGTTCGGAATCATTGGGCGTAAAGCGCGCGCAGGCGGCTGTGCAAGTCTCGAGGTGAAAAGCCGGGGCTCAACCCCGAGCGTGCCTCAGATACTGCGCAGCTGGAGACACGTAGAGGCTGGCGGAATTCCGGGTGTAGCGGTGAAATGCGTAGATATCAAGAGGAACACCCGTGGCGAAGGCGGCCGACTGGGCCGAATCTGACGCTGAGACGCGAAAGCGTGGGGAGCAAACAGGATTAGATACCCCTGTAGTCC</w:t>
      </w:r>
    </w:p>
    <w:p w14:paraId="5CCB72CF">
      <w:pPr>
        <w:rPr>
          <w:rFonts w:hint="eastAsia"/>
        </w:rPr>
      </w:pPr>
      <w:r>
        <w:rPr>
          <w:rFonts w:hint="eastAsia"/>
        </w:rPr>
        <w:t>&gt;OTU023679</w:t>
      </w:r>
    </w:p>
    <w:p w14:paraId="73304C93">
      <w:pPr>
        <w:rPr>
          <w:rFonts w:hint="eastAsia"/>
        </w:rPr>
      </w:pPr>
      <w:r>
        <w:rPr>
          <w:rFonts w:hint="eastAsia"/>
        </w:rPr>
        <w:t>CCTACGGGGGGCTGCAGTAGGGAATTTTCCGCAATGGGCGAAAGCCTGACGGAGCAATGCCGCGTGAGTGATGACGGCCTTCGGGTTGTAAAACTCTGTTCTGAAGGAAGAAGTTCTGACGGTACTTCAGGAGAAAGCCCCGGCTAACTACGTGCCAGCAGCCGCGGTAATACGTAGGGGGCGAGCGTTATCCGGAATTATTGGGCGTAAAGCGCGCGCAGGCGGTTTGTTAAGTCTGATGTTAAAGACTGGGGCTCAACCCTGGGAGTGCATTGGATACTGGCAGACTCGAGTGCAGTAGAGGCAAGCGGAATTCCAGGTGTAGCGGTGAAATGCGTAGATATCTGAAGGAACATCAGTGGCGAAAGCGACTTCCTGGACCAATACTGACGCTCATGTGCGAAAGCGTGGGGAGCAAACAGGATTAGATACCCCAGTAGTCC</w:t>
      </w:r>
    </w:p>
    <w:p w14:paraId="163E0B20">
      <w:pPr>
        <w:rPr>
          <w:rFonts w:hint="eastAsia"/>
        </w:rPr>
      </w:pPr>
      <w:r>
        <w:rPr>
          <w:rFonts w:hint="eastAsia"/>
        </w:rPr>
        <w:t>&gt;OTU023680</w:t>
      </w:r>
    </w:p>
    <w:p w14:paraId="67FA250E">
      <w:pPr>
        <w:rPr>
          <w:rFonts w:hint="eastAsia"/>
        </w:rPr>
      </w:pPr>
      <w:r>
        <w:rPr>
          <w:rFonts w:hint="eastAsia"/>
        </w:rPr>
        <w:t>CCTACGGGGGGCTGCAGTGGGGAATATTGGACAATGGGGGCAACCCTGATCCAGCCATGCCGCGTGTGTGAAGAAGGCTTTCGGGTTGTAAAGCACTTTCAGTGAGGAGGAAGGCTTGAAGGTTAATACCCTTCAGGATTGACGTTACTCACAGAAGAAGCACCGGCTAACTCCGTGCCAGCAGCCGCGGTAATACGGAGGGTGCAAGCGTTATCCGGAATTACTGGGCGTAAAGCGCACGCAGGCGGCTGTCCAAGTCTGACGTGAAAGCTCCTGGCTTAACTGGGAGAGGTCGTTGGAAACTAGATAGCTCGAGGCGAGGAGAGGGGTGTAGAATTCCCGGTGTAGTGGTGGAATGCGTAGATATCGGGAGGAATACCAGTGGCGAAAGCGACACCCTGGACCAGCACTGACACTGAGGCACGAAAGCGTGGGGAGCAAACAGGATTAGATACCCTAGTAGTCC</w:t>
      </w:r>
    </w:p>
    <w:p w14:paraId="084C5C7C">
      <w:pPr>
        <w:rPr>
          <w:rFonts w:hint="eastAsia"/>
        </w:rPr>
      </w:pPr>
      <w:r>
        <w:rPr>
          <w:rFonts w:hint="eastAsia"/>
        </w:rPr>
        <w:t>&gt;OTU023681</w:t>
      </w:r>
    </w:p>
    <w:p w14:paraId="7A221555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TAAGCTCCGGCTAACTACGTGCCAGCAGCCGCGGTAATACGTAGGGTGCAGGCGTTAATCGGAATTACTGGGCGTAAAGCGTGCGCAGGCGGCGATCCAAGTCAGGGGTGAAATCCTGGGGCTTAACCCCAGAATTGCCTTTGAAACTGGATTGCTAGAGTGTCGGAGGGGATAGCGGAATTCCTAATGTAGAGGTGAAATTCGTAGATATTAGGAGGAACACCGGTGGCGAAGGCGGCTATCTGGACGACAACTGACGCTTAGGCGCGAAAGTGTGGGGATCAAACAGGATTAGATACCCCAGTAGTCC</w:t>
      </w:r>
    </w:p>
    <w:p w14:paraId="53522DCC">
      <w:pPr>
        <w:rPr>
          <w:rFonts w:hint="eastAsia"/>
        </w:rPr>
      </w:pPr>
      <w:r>
        <w:rPr>
          <w:rFonts w:hint="eastAsia"/>
        </w:rPr>
        <w:t>&gt;OTU023682</w:t>
      </w:r>
    </w:p>
    <w:p w14:paraId="5257FA3E">
      <w:pPr>
        <w:rPr>
          <w:rFonts w:hint="eastAsia"/>
        </w:rPr>
      </w:pPr>
      <w:r>
        <w:rPr>
          <w:rFonts w:hint="eastAsia"/>
        </w:rPr>
        <w:t>CCTACGGGTGGCAGCAGTTAGGAATCTTGGGCAATGGGGGAAACCCTGATCCAGCCATGCCGCGTGAGTGATGAAGGCCTTCGGGTTGTAAAGCTCTTTCGCACGCGACGATGATGACGGTACCTGTAGAAGAAGGTGCGGCCAACTACGTGCCAGCAGCCGCGGTGACACGTAGGCACCAAGCGTTGTCCGGATTTATTGGGCGTAAAGAGCTCGTAGGCGGTTCAGTGAGTCGGGTGTGAAAACTCAGGGCTTAACCCTGAGACGCCACCCGATACTGCTGTGACTAGAGTGTGGTAGGGGAGCGGGGAATTCCTGGTGTAGCGGTGAAATGCGCAGATATCAGGAGGAACACCAGTGGCGAAGGCGCCGCTCTGGGCCATTACTGACGCTGAGGAGCGAAAGCGTGGGTAGCAAACAGGATTAGATACCCTGGTAGTCC</w:t>
      </w:r>
    </w:p>
    <w:p w14:paraId="3F3DCAD1">
      <w:pPr>
        <w:rPr>
          <w:rFonts w:hint="eastAsia"/>
        </w:rPr>
      </w:pPr>
      <w:r>
        <w:rPr>
          <w:rFonts w:hint="eastAsia"/>
        </w:rPr>
        <w:t>&gt;OTU023683</w:t>
      </w:r>
    </w:p>
    <w:p w14:paraId="505CBBE1">
      <w:pPr>
        <w:rPr>
          <w:rFonts w:hint="eastAsia"/>
        </w:rPr>
      </w:pPr>
      <w:r>
        <w:rPr>
          <w:rFonts w:hint="eastAsia"/>
        </w:rPr>
        <w:t>CCTACGGGAGGCAGCAGTGGGGAATATTGGACAATGGGGGCAACCCTGATCCAGCAATGCCGCGTGAGTGATGAAGGCCTTAGGGTTGTAAAGCTCTTTTACCGGGGACGATGATGACGGTACCCGGAGAATAAGCCCCGGCTAACTTCGTGCCAGCAGCCGCGGTAATACGGAGGGGGCTAGCGTTGTTCGGAATTACTGGGCGTAAAGCGCGCGTAGGCGGTTTTGCAAGCCAGAGGTGAAATGCCGGAGCTCAACTCCGTGCACGCCGGGGGATACTGGGAGGCTGGAGACATGTAGAGGCAAGCGGAATTCCGGGTGTAGCGGTGAAATGCGTAGAGATGTGGAGGAACACCAGTGGCGAAGGCGGCTTTTTGGTCTGTAACTGACGCTGAGGCGCGAAAGCGTGGGGAGCAAACAGGATTAGATACCCCTGTAGTCC</w:t>
      </w:r>
    </w:p>
    <w:p w14:paraId="52DB2965">
      <w:pPr>
        <w:rPr>
          <w:rFonts w:hint="eastAsia"/>
        </w:rPr>
      </w:pPr>
      <w:r>
        <w:rPr>
          <w:rFonts w:hint="eastAsia"/>
        </w:rPr>
        <w:t>&gt;OTU023684</w:t>
      </w:r>
    </w:p>
    <w:p w14:paraId="31054AA0">
      <w:pPr>
        <w:rPr>
          <w:rFonts w:hint="eastAsia"/>
        </w:rPr>
      </w:pPr>
      <w:r>
        <w:rPr>
          <w:rFonts w:hint="eastAsia"/>
        </w:rPr>
        <w:t>CCTACGGGGGGCTGCAGTGGGGAATATTGGACAATGGGCGCAAGCCTGATCCAGCCATACCGCGTGAGTGAAGAAGGCCCTCGGGTTGTAAAGCTCTTTTGTTGGGAAAGAAATCCTGTCGGTTAATACCTGGCAGGGATGACGGTACCCAAAGAATAAGCACCGGCTAACTTCGTGCCAGCAGCCGCGGTAATACGAAGGGTGCAAGCGTTACTCGGAATTACTGGGCGTAAAGCGTGCGTAGGTGGTTGTTTAAGTCTGTCGTGAAAGCCCTGGGCTTAACCGAGGAAGTGCATTCGAAACTGCAAGGCTTGAATACAGGAGAGGATCGCGGAATTCCCGGTGTAGCGGTGGAATGCGTAGAGATCGGGAAGAACATCAGTGGCGAAGGCGGCCTGCTGGGCTGTTGCTGACGCTGAGGCGCGACAGCGTGGGGAGCAAACAGGATTAGATACCCCGGTAGTCC</w:t>
      </w:r>
    </w:p>
    <w:p w14:paraId="7E965455">
      <w:pPr>
        <w:rPr>
          <w:rFonts w:hint="eastAsia"/>
        </w:rPr>
      </w:pPr>
      <w:r>
        <w:rPr>
          <w:rFonts w:hint="eastAsia"/>
        </w:rPr>
        <w:t>&gt;OTU023685</w:t>
      </w:r>
    </w:p>
    <w:p w14:paraId="54EFAACA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TACCTAATACGTATCTGTTTTGACGTTACCGACAGAATAAGCACCGGCTAACTCTGTGCCAGCAGCCGCGGTAATACAGAGGTCCCAAGCGTTGTTCGGATTCACTGGGCGTAAAGGGTGCGTAGGTGGTGGGGTAAGTCCGATGTGAAAGCTCCGAGCTCAACTCGGAAATGGCATTAGAAACTACCTTGCTAGAGGGTTGGAGGGGGGACTGGAATTCTCGGTGTAGCAGTGAAATGCGTAGATATCGGGAGGAACACCAGTGGCGAAGGCGGCTGCCTGGGCCAGTTCTGACGCTGAGGCGCGAAAGCGTGGGGAGCAAACAGGATTAGATACCCGTGTAGTCC</w:t>
      </w:r>
    </w:p>
    <w:p w14:paraId="4FD8D353">
      <w:pPr>
        <w:rPr>
          <w:rFonts w:hint="eastAsia"/>
        </w:rPr>
      </w:pPr>
      <w:r>
        <w:rPr>
          <w:rFonts w:hint="eastAsia"/>
        </w:rPr>
        <w:t>&gt;OTU023686</w:t>
      </w:r>
    </w:p>
    <w:p w14:paraId="08FD0127">
      <w:pPr>
        <w:rPr>
          <w:rFonts w:hint="eastAsia"/>
        </w:rPr>
      </w:pPr>
      <w:r>
        <w:rPr>
          <w:rFonts w:hint="eastAsia"/>
        </w:rPr>
        <w:t>CCTACGGGGGGCTGCAGTGGGGAATCTTGCGCAATGGCCGAAAGGCTGACGCAGCGACGCCGCGTGCGGGAGGACGGCCTTCGGGTCGTAAACCGCTGTTGCCCGGGACGAATGCCCCTTTGGAGGGGATTGACGGTACCGTAAGAAGAAGCACCGGCTAACTACGTGCCAGCAGCCGCGGTAATACGTAGGGTGCGAGCGTTGTTCGGAATTACTGGGCGTAAAGCGCGCGCAGGCGGTTCTTTAAGTCATATGTGAAAGCCCTCAGCTCAACTGAGGAACGACGTATGAAACTGATGGACTTGAGTACGGGAGAGGGGGGTGGAATTCCTGGTGTAGCGGTGAAATGCGCAGATATCAGGAGGAACACCGGTGGCGAAGGCGGATCTCTGGGCCTGTTCTGACGCTGAGGCGCGAAAGCTGGGGGAGCGAACAGGATTAGATACCCCTGTAGTCC</w:t>
      </w:r>
    </w:p>
    <w:p w14:paraId="4854C840">
      <w:pPr>
        <w:rPr>
          <w:rFonts w:hint="eastAsia"/>
        </w:rPr>
      </w:pPr>
      <w:r>
        <w:rPr>
          <w:rFonts w:hint="eastAsia"/>
        </w:rPr>
        <w:t>&gt;OTU023687</w:t>
      </w:r>
    </w:p>
    <w:p w14:paraId="420F529B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CCTTCGGGTCGTAAAGCTCTGTTGTTAGGGAAGAACAAGTACGAGAGTAACTGCTCGTACCTTGACGGTACCTAACCAGAAAGCCACGGCTAACTACGTGCCAGCAGCCGCGGTAATACGTAGGGTGCGAGCGTTAATCGGAATTACTGGGCGTAAAGCGTGCGCAGGCGGTTTTGTAAGCCAGATGTGAAATCCCCGGGCTTAACCTGGGAATGGCATTTGGGACTGCAAGGCTTGAGTGCGGCAGAGGAGACTGGAATTCCCGGTGTAGCAGTGAAATGCGTAGAGATCGGGAGGAACACCAGCGGCGAAGGCGGCGCTCTGGGCTGGCACTGACACTGAGGAGCGAAAGCGTGGGGAGCGAACAGGATTAGATACCCCTGTAGTCC</w:t>
      </w:r>
    </w:p>
    <w:p w14:paraId="75D48B65">
      <w:pPr>
        <w:rPr>
          <w:rFonts w:hint="eastAsia"/>
        </w:rPr>
      </w:pPr>
      <w:r>
        <w:rPr>
          <w:rFonts w:hint="eastAsia"/>
        </w:rPr>
        <w:t>&gt;OTU023688</w:t>
      </w:r>
    </w:p>
    <w:p w14:paraId="269B5001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TGTAAACCTCTTTCAGGAGGGACGAAGGTTCAGGGGCGAATAGCCGCCTGGACTGACGGTACCTCCAGAAGAAGCCCCGGCTAACTACGTGCCAGCAGCCGCGGTAATACGTAGGGGGCTAGCGTTGTCCGGATTTATTGGGCGTAAAGGGCGCGTAGGCGGCCACCGCAAGTCAATTGTGAAATCTCCGGGCTTAACTCGGAACGGTCAAGTGATACTGTCGGACTAGAGTACAGAAGGGGCAACTGGAATTCTCGGTGTAGCGGTGAAATGCGCAGATATCGGGAAGAACACCTATGGCGAAGGCAGCTCTCTGGGACGGTACTGACGCTGAGACGCGAAAGCGTGGGGAGCGAACAGGATTAGATACCCTTGTAGTCC</w:t>
      </w:r>
    </w:p>
    <w:p w14:paraId="009506FC">
      <w:pPr>
        <w:rPr>
          <w:rFonts w:hint="eastAsia"/>
        </w:rPr>
      </w:pPr>
      <w:r>
        <w:rPr>
          <w:rFonts w:hint="eastAsia"/>
        </w:rPr>
        <w:t>&gt;OTU023689</w:t>
      </w:r>
    </w:p>
    <w:p w14:paraId="4314EBD4">
      <w:pPr>
        <w:rPr>
          <w:rFonts w:hint="eastAsia"/>
        </w:rPr>
      </w:pPr>
      <w:r>
        <w:rPr>
          <w:rFonts w:hint="eastAsia"/>
        </w:rPr>
        <w:t>CCTACGGGCGGCAGCAGTAGGGAATATTGCGCAATGGGGGAAACCCTGACGCAGCGACGCCGCGTGAGTGATGAAGGCCTTCGGGTCGTAAAGCTCTGTTGTCCGGGACGAAACAAATGACGGTACCGGACGAGGAAGGACCGGCTAACTTCGTGCCAGCAGCCGCGGTAATACGAGGGGTCCTAGCGTTGTTCGGAATCATTGGGCGTAAAGAGTATGTAGGCGGCCTTTCAAGTCAGGTGTGAAAGCCCCGGGCTCAACCCGGGAAGTGCATCTGATACTGTTTGGCTTGAGTGTTGGAGAGGGCAGTAGAATTCCAGGTGTAGTGGTGAAATACGTAGATATCTGGAGGAATACCGGTGGCGAAGGCGGCTGCCTGGCCAAACACTGACGCTGAGATACGAAAGCGTGGGTAGCAAACAGGATTAGATACCCTGGTAGTCC</w:t>
      </w:r>
    </w:p>
    <w:p w14:paraId="12F45241">
      <w:pPr>
        <w:rPr>
          <w:rFonts w:hint="eastAsia"/>
        </w:rPr>
      </w:pPr>
      <w:r>
        <w:rPr>
          <w:rFonts w:hint="eastAsia"/>
        </w:rPr>
        <w:t>&gt;OTU023690</w:t>
      </w:r>
    </w:p>
    <w:p w14:paraId="5CC1EE4C">
      <w:pPr>
        <w:rPr>
          <w:rFonts w:hint="eastAsia"/>
        </w:rPr>
      </w:pPr>
      <w:r>
        <w:rPr>
          <w:rFonts w:hint="eastAsia"/>
        </w:rPr>
        <w:t>CCTACGGGAGGCAGCAGTGGGGAATATTGGACAATGGGCGAAAGCCTGACGCAGCGACGCCGCGTGAGTGATGAAGGCCTTCGGGTTGTAAAGCTCTGTGGAGGGAGACGAATAAGTGTCGTCGAACAGGCGGCATGATGACGGTACCCTTCGAGGAAGCCCCGGCTAACTACGTGCCAGCAGCCGCGGTAATACGTAAGTGGCGAGCGTTATCCGGAATCACTGGGCTTAAAGCGTGTGTAGGCGGACGGGTAAGTACCTTGTGAAATCCCACGGCTCAACCGTGGAACTGCTGGGTATACTGGCGGTCTTGGGCCACCTAGGGGCAGCCGGAACAAGCGGTGGAGCGGTGAAATGCGTAGATATCGCTTGGAACGCCGACGGCGAAAGCAGGCTGCTGGGGGTGTGCCGACGCTGAGACACGAAAGCCAGGGGAGCGAACGGGATTAGATACCCCTGTAGTCC</w:t>
      </w:r>
    </w:p>
    <w:p w14:paraId="301B10A5">
      <w:pPr>
        <w:rPr>
          <w:rFonts w:hint="eastAsia"/>
        </w:rPr>
      </w:pPr>
      <w:r>
        <w:rPr>
          <w:rFonts w:hint="eastAsia"/>
        </w:rPr>
        <w:t>&gt;OTU023691</w:t>
      </w:r>
    </w:p>
    <w:p w14:paraId="01DAF524">
      <w:pPr>
        <w:rPr>
          <w:rFonts w:hint="eastAsia"/>
        </w:rPr>
      </w:pPr>
      <w:r>
        <w:rPr>
          <w:rFonts w:hint="eastAsia"/>
        </w:rPr>
        <w:t>CCTACGGGGGGCTGCAGTCGAGGATCTTCGTCAATGGGCGCAAGCCTGAACGAGCGACGCCGCGTGCGGGAGGAAGGCCTTCGGGTTGTAAAGCTCTTTCGGCTGGGACGAAAAGGTCCGTGCTAATAACACGGATCCATGACGGTACCAGCAGAATAAGCACCGGCTAACTCTGTGCCAGCAGCCGCGGTAATACAGAGGGTGCAAGCGTTAATCGGAATTACTGGGCGTAAAGCGCGCGTAGGCGGTTCGTTAAGTCTGTCGTGAAAGCCCCGGGCTCAACCTGGGAATGGCGATGGATACTGGCGAGCTCGAATTCGGGAGAGGGATGTGGAATTCCAGGTGTAGCGGTGAAATGCGTAGATATCGGAAGGAACATCAGTGGCGAAAGCGACTTCCTGGACCAGTACCGACGTTCAGGCACGAAAGCGTGGGGAGCAAACAGGATTAGATACCCCGGTAGTCC</w:t>
      </w:r>
    </w:p>
    <w:p w14:paraId="7115C023">
      <w:pPr>
        <w:rPr>
          <w:rFonts w:hint="eastAsia"/>
        </w:rPr>
      </w:pPr>
      <w:r>
        <w:rPr>
          <w:rFonts w:hint="eastAsia"/>
        </w:rPr>
        <w:t>&gt;OTU023692</w:t>
      </w:r>
    </w:p>
    <w:p w14:paraId="1F8DA7E7">
      <w:pPr>
        <w:rPr>
          <w:rFonts w:hint="eastAsia"/>
        </w:rPr>
      </w:pPr>
      <w:r>
        <w:rPr>
          <w:rFonts w:hint="eastAsia"/>
        </w:rPr>
        <w:t>CCTACGGGTGGCTGCAGTGGGGAATCTTGCGCAATGGCCGAAAGGCTGACGCAGCGACGCCGCGTGCGGGAGGACGGCCTTCGGGTCGTAAACCGCTGTTGCCCGGGACGAATGCCCCTTTGGAGGGGATTGACGGTACCGGGTGAGGAAGCACCGGCTAACTCCGTGCCAGCAGCCGCGGTAATACGGAGGGTGCGAGCGTTGTCCGGAATCACTGGGCGTAAAGAGCTCGTAGGCGGCCGTCCACGTCGGATGTGAAAGCTCAGGGCTCAACTCTGAGAGGCCATTCGATACGGGACGGCTAGAGGTAGGTAGGGGAAAGTGGAATTCCTGGTGTAGCGGTGAAATGCGCAGATATCAGGAGGAACACCGGTGGCGAAGGCGGCTTTCTGGTCCGGAACTGACGCTGAGGTGCGAAAGCGTGGGGAGCAAACAGGATTAGATACCCTTGTAGTCC</w:t>
      </w:r>
    </w:p>
    <w:p w14:paraId="36D83FF0">
      <w:pPr>
        <w:rPr>
          <w:rFonts w:hint="eastAsia"/>
        </w:rPr>
      </w:pPr>
      <w:r>
        <w:rPr>
          <w:rFonts w:hint="eastAsia"/>
        </w:rPr>
        <w:t>&gt;OTU023693</w:t>
      </w:r>
    </w:p>
    <w:p w14:paraId="34B5787B">
      <w:pPr>
        <w:rPr>
          <w:rFonts w:hint="eastAsia"/>
        </w:rPr>
      </w:pPr>
      <w:r>
        <w:rPr>
          <w:rFonts w:hint="eastAsia"/>
        </w:rPr>
        <w:t>CCTACGGGAGGCTGCAGTAGGGAATCTTGGGCAATGAGCGCAAGCTTGACCCAGCGACGCCGCGTGAGGGATGAAGGCTCTCGGGTTGTAAACCTCTTTCAGGAGGGACGAAGCGAAAGTGACGGTACCTCCAGAAGAAGCCCCGGCTAACTACGTGCCAGCAGCCGCGGTAAGACGTAGGGGGCGAGCGTTGTCCGGATTTATTGGGCGTAAAGCGCGCGCAGGCGGCCCGGAAAGTCGGATGTGAAAACCCACGGCTCAACCGTGGGGCGTCATTCGAAACTTCCGGGCTCGAGGCAGGCAGGGGAGATCGGAATTCCTGGTGTAGCGGTGAAATGCGCAGATATCAGGAGGAACACCGGTGGCGAAGGCGGATCTCTGGGCCTGATCTGACGCTCAGGCGCGAAAGCTGGGGGAGCAAACGGGATTAGATACCCTTGTAGTCC</w:t>
      </w:r>
    </w:p>
    <w:p w14:paraId="39F95BCC">
      <w:pPr>
        <w:rPr>
          <w:rFonts w:hint="eastAsia"/>
        </w:rPr>
      </w:pPr>
      <w:r>
        <w:rPr>
          <w:rFonts w:hint="eastAsia"/>
        </w:rPr>
        <w:t>&gt;OTU023694</w:t>
      </w:r>
    </w:p>
    <w:p w14:paraId="7B9C9242">
      <w:pPr>
        <w:rPr>
          <w:rFonts w:hint="eastAsia"/>
        </w:rPr>
      </w:pPr>
      <w:r>
        <w:rPr>
          <w:rFonts w:hint="eastAsia"/>
        </w:rPr>
        <w:t>CCTACGGGGGGCTGCAGTGGGGAATCTTGCGCAATGGACGAAAGTCTGACGCAGCGACGCCGCGTGGGTGAAGAAGGCCTTCGGGTTGTAAAGCCCTGTCGAGTGGGAAAAATGGGCATTGGAATAATACGCCAGTGCATTGATGGTACCACTAAAGGAAGCACCGGCTAACTCTGTGCCAGCAGCCGCGGTAATACGAAGGGTGCAAGCGTTACTCGGAATTACTGGGCGTAAAGCGTGCGTAGGTGGTTTGTTAAGTTGGATGTGAAAGCCCCGGGCTCAACCTGGGAACCGCGCTTGAGACTGGAGAACTAGAGTTCGGGAGAGGATGGTGGAATTCCCAGTGTAGAGGTGAAATTCGTAGAGATCGGGAGGAACACCCGTGGCGAAGGCGGCCAGCTGGGCCGGACCTGACGCTGAGGCGCGAAGGCGTGGGGAGCGAACGGGATTAGATACCCTTGTAGTCC</w:t>
      </w:r>
    </w:p>
    <w:p w14:paraId="15007A18">
      <w:pPr>
        <w:rPr>
          <w:rFonts w:hint="eastAsia"/>
        </w:rPr>
      </w:pPr>
      <w:r>
        <w:rPr>
          <w:rFonts w:hint="eastAsia"/>
        </w:rPr>
        <w:t>&gt;OTU023695</w:t>
      </w:r>
    </w:p>
    <w:p w14:paraId="13A068AC">
      <w:pPr>
        <w:rPr>
          <w:rFonts w:hint="eastAsia"/>
        </w:rPr>
      </w:pPr>
      <w:r>
        <w:rPr>
          <w:rFonts w:hint="eastAsia"/>
        </w:rPr>
        <w:t>CCTACGGGAGGCAGCAGTGGGGAATCTTGCGCAATGGGCGAAAGCCTGACGCAGCAACGCCGCGTGTGTGATGAAGGTCTTCGGATCGTAAAGCACTGTCGCGAGGGACGAATAAGGTACGGGCGAACAGTCCGTGCCGATGACGGTACCTCGAGAGGAAGCACCGGCTAACTCTGTGCCAGCAGCCGCGGTAATACAGAGGGTGCAAGCGTTGTTCGGAATTATTGGGCGTAAAGCGCGTGTAGGCGGCATGGCAAGTCGGGTGTGAAAGCCCTCAGCTCAACTGAGGAAGTGCGCCCGAAACTGCCGTGCTTGAGTGCAGGAGAGGTAAGTGGAATTCCTAGTGTAGCGGTGAAATGCGTAGATATTAGGAGGAACACCAGTGGCGAAGGCGACTTACTGGACTGTAACTGACGCTGAGTCACGAAAGCGTGGGTAGCAAACAGGATTAGATACCCGAGTAGTCC</w:t>
      </w:r>
    </w:p>
    <w:p w14:paraId="157159CE">
      <w:pPr>
        <w:rPr>
          <w:rFonts w:hint="eastAsia"/>
        </w:rPr>
      </w:pPr>
      <w:r>
        <w:rPr>
          <w:rFonts w:hint="eastAsia"/>
        </w:rPr>
        <w:t>&gt;OTU023696</w:t>
      </w:r>
    </w:p>
    <w:p w14:paraId="65218965">
      <w:pPr>
        <w:rPr>
          <w:rFonts w:hint="eastAsia"/>
        </w:rPr>
      </w:pPr>
      <w:r>
        <w:rPr>
          <w:rFonts w:hint="eastAsia"/>
        </w:rPr>
        <w:t>CCTACGGGGGGCTGCAGTAGGGAATCTTGCGCAATGGGCGAAAGCCTGACGCAGCGACGCCGCGTGCGGGACGAAGGCCCTCGGGTTGTAAACCGCTTTCAGCAGGGACGAAGCGAAAGTGACGGTACCTGCAGAAGAAGGTCCGGCCAACTACGTGCCAGCAGCCGCGGTAATACGTAGGGACCGAGCGTTGTCCGGATTCATTGGGCGTAAAGCGCGCGCAGGCGGCATACCAAGTATTCAGTGAAATCTCCCTGCTCAACGGGGAGGGTGCTGAGTAGACTGGTAAGCTAGAGGACGGTAGAGGGGGGTAGAATTGCTGGTGTAGCGGTGAAATGCGCAGATATCAGGAGGAACACCGGTGGCGAAGGCGGCTTTCTGGGCCTTACCTGACGCTGAGGAGCGAAAGCTGGGGGAGCGAACAGGATTAGATACCCGGGTAGTCC</w:t>
      </w:r>
    </w:p>
    <w:p w14:paraId="1373F838">
      <w:pPr>
        <w:rPr>
          <w:rFonts w:hint="eastAsia"/>
        </w:rPr>
      </w:pPr>
      <w:r>
        <w:rPr>
          <w:rFonts w:hint="eastAsia"/>
        </w:rPr>
        <w:t>&gt;OTU023697</w:t>
      </w:r>
    </w:p>
    <w:p w14:paraId="29F63FC4">
      <w:pPr>
        <w:rPr>
          <w:rFonts w:hint="eastAsia"/>
        </w:rPr>
      </w:pPr>
      <w:r>
        <w:rPr>
          <w:rFonts w:hint="eastAsia"/>
        </w:rPr>
        <w:t>CCTACGGGCGGCTGCAGTTTCGAATCATTCACAATGGGCGAAAGCCTGATGGTGCGACGCCGCGTGAGGGATGAAGGCCTTCGGGTTGTAAACCTCTGTCACCGGGGAAGAAACGCTGCATTTTAATAGAATGCAGCCTGACTTAACCCGGAGAGGAAGCAGTGGCTAACTCTGTGCCAGCAGCCGCGGTAATACGTAGGGACCGAGCGTTGTCCGGATTTATTGGGCGTAAAGAGCTCGTAGGCGGTTCAGCAAGTCGGCTGTGAAAGTCTGAGGCTCAACCTCAGAATTGCAGTCGATACTGCTGTGACTCGAGTCCGGTAGAGGAGAATGGAATTCTCGGTGTAGCGGTGAAATGCGTAGATATCAGGAGGAACACCAGTGGCGAAGGCGGTGCTCTGGGCCGGAACTGACGCTGAGGAGCGAAAGCGTGGGGAGCAAACAGGATTAGATACCCCAGTAGTCC</w:t>
      </w:r>
    </w:p>
    <w:p w14:paraId="19EE0CBE">
      <w:pPr>
        <w:rPr>
          <w:rFonts w:hint="eastAsia"/>
        </w:rPr>
      </w:pPr>
      <w:r>
        <w:rPr>
          <w:rFonts w:hint="eastAsia"/>
        </w:rPr>
        <w:t>&gt;OTU023698</w:t>
      </w:r>
    </w:p>
    <w:p w14:paraId="223E2B20">
      <w:pPr>
        <w:rPr>
          <w:rFonts w:hint="eastAsia"/>
        </w:rPr>
      </w:pPr>
      <w:r>
        <w:rPr>
          <w:rFonts w:hint="eastAsia"/>
        </w:rPr>
        <w:t>CCTACGGGGGGCAGCAATCAGGAATCTTGCGCAATGGGCGAAAGCCTGACGCAGCGACGCCGCGTGGACGATGAAGTCTTTCGGGATGTAAAGTCCTTTTAAACGGGAAGATAATGACGGTACCGTTTGAATAAGCCCCGGCTAACTACGTGCCAGCAGCCGCGGTAATACGTAGGGGGCGAGCGTTGTCCGGAATTACTGGGCGTAAAGGGCGCGCAGGCGGCCCGCTAAGTCCGCTGTGAAAGACCGGGGCTCAACCCCGGGGCGTCAGCGGAGACTGGTGGGCTAGGGTGTCGGAGAGGGATGCGGAATACCTGGTGTAGCGGTGGAATGCGTAGAGATCAGGAGGAACACCGGTGGCGAAGGCGGTGGTCTGGGCCGGTACTGACGCTGAGGAGCGAAAGCGTGGGGAGCGAACAGGATTAGATACCCCAGTAGTCC</w:t>
      </w:r>
    </w:p>
    <w:p w14:paraId="1DF71A63">
      <w:pPr>
        <w:rPr>
          <w:rFonts w:hint="eastAsia"/>
        </w:rPr>
      </w:pPr>
      <w:r>
        <w:rPr>
          <w:rFonts w:hint="eastAsia"/>
        </w:rPr>
        <w:t>&gt;OTU023699</w:t>
      </w:r>
    </w:p>
    <w:p w14:paraId="4F2CE371">
      <w:pPr>
        <w:rPr>
          <w:rFonts w:hint="eastAsia"/>
        </w:rPr>
      </w:pPr>
      <w:r>
        <w:rPr>
          <w:rFonts w:hint="eastAsia"/>
        </w:rPr>
        <w:t>CCTACGGGGGGCAGCAGTGGGGAATATTGCACAATGCGCGAAAGCGTGATGCAGCAACGCCGCGTGAGGGAAGACGGCCTTCGGGTTGTAAACCTCTTTCAGTTGGGACGAAGGGCAGGCGGTTAATAGCCGTTCTGTCTGACGGTACCTTCACAAGAAGCCCCGGCTAACTACGTGCCAGCAGCCGCGGTAATACGTAGGGGGCAAGCGTTGTCCGGAATCATTGGGCGTAAAGCGTCCGCAGCCGTTTTCGTAAGTCTGGTGTAAAAGCACGGAGCTCAACTCCGTGTACGTGCCGGAAACTGCGAGGATTGAGTCACCCAGAGGCAACTGGAATGCCATGTGTAGGGGTGAAATGCGTAGAGATATGGAGGAACACCAGTGGCGAAGGCGGCTTCCTGGCCTGTAACTGACGCTGAGGCGCGAAAGCGTGGGGAGCAAACAGGATTAGATACCCCAGTAGTCC</w:t>
      </w:r>
    </w:p>
    <w:p w14:paraId="59D335E4">
      <w:pPr>
        <w:rPr>
          <w:rFonts w:hint="eastAsia"/>
        </w:rPr>
      </w:pPr>
      <w:r>
        <w:rPr>
          <w:rFonts w:hint="eastAsia"/>
        </w:rPr>
        <w:t>&gt;OTU023700</w:t>
      </w:r>
    </w:p>
    <w:p w14:paraId="11403A25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TTGCTCCGACCTAACACGTCGGAGCTTGACGGTACCGGGTGAGGAAGCCCCGGCTAACTCTGTGCCAGCAGCCGCGGTAATACGAAGGGGGCTAGCGTTGCTCGGAATCACTGGGCGTAAAGGGCGCGTAGGCGGCCATTCAAGTCGGGGGTGAAAGCCCAGGGCTCAACCCTGGAATTGCCTTCGATACTGTTTGGCTAGAGACCGGAAGAGGTTAGTGGAACTGCGAGTGTAGAGGTGAAATTCGTAGATATTCGCAAGAACACCAGTGGCGAAGGCGGCTCACTGGCCCGGTACTGACGCTGAGGCGCGAAAGCGTGGGGAGCAAACAGGATTAGATACCCGAGTAGTCC</w:t>
      </w:r>
    </w:p>
    <w:p w14:paraId="4097A88C">
      <w:pPr>
        <w:rPr>
          <w:rFonts w:hint="eastAsia"/>
        </w:rPr>
      </w:pPr>
      <w:r>
        <w:rPr>
          <w:rFonts w:hint="eastAsia"/>
        </w:rPr>
        <w:t>&gt;OTU023701</w:t>
      </w:r>
    </w:p>
    <w:p w14:paraId="07683D87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GCGGGTTGTAAAGCACTTTCAGTAGAGAAGAAAAGCCTGGCGTTAATACCGCCGGGTCTTGACGTAACCTACAGAAGAAGCACCGGCTAACTTCGTGCCAGCAGCCGCGGTAATACGAAGGGAGCTAGCGTTGTTCGGAATCACTGGGCGTAAAGCGCACGTAGGCGGTATATCAAGTTGGGAGTGAAAGCCCCCGGCTTAACCGGGGAGGGTCATTGGAAACTGGGAGACTTGAGTGCAGGAGAGGGAAGCGGAATTCCACGTGTAGCGGTGAAATGCGTAGAGATGTGGAGGAACACCAGTGGCGAAGGCGGCTCTCTGGTCTGTAACTGACGCTGAGGCGCGAAAGCGTGGGGAGCGAACAGGATTAGATACCCGAGTAGTCC</w:t>
      </w:r>
    </w:p>
    <w:p w14:paraId="03DC183E">
      <w:pPr>
        <w:rPr>
          <w:rFonts w:hint="eastAsia"/>
        </w:rPr>
      </w:pPr>
      <w:r>
        <w:rPr>
          <w:rFonts w:hint="eastAsia"/>
        </w:rPr>
        <w:t>&gt;OTU023702</w:t>
      </w:r>
    </w:p>
    <w:p w14:paraId="45D824A6">
      <w:pPr>
        <w:rPr>
          <w:rFonts w:hint="eastAsia"/>
        </w:rPr>
      </w:pPr>
      <w:r>
        <w:rPr>
          <w:rFonts w:hint="eastAsia"/>
        </w:rPr>
        <w:t>CCTACGGGGGGCAGCAGTAAGGAATATTGCGCAATGGGCGAAAGCCTGACGCAGCGACGCCGCGTGGGGGATGAAGGTCTTCGGATTGTAAACCCCTTTCGGGAGGGAAGATGGGATGGGGTAACCCATTCGGACGGTACCTCCAGAAGCAGCCACGGCTAACTTCGTGCCAGCAGCCGCGGTAATACGAAGGTGGCAAGCGTTGTTCGGATTTACTGGGCGTAAAGCGTGCGTAGGCTGCTTAGAAAGTTGGGAGTGAAAGCCCAGGGCTCAACCCTGGAATTGCTCTCAAAACTACTAGGCTCGGATTCGGGAGAGGATAGCGGAATTGTCAGTGTAGCAGTGAAATGCGTAGATATTGACAGGAACACCAGTGGCGAAGGCGGCCTTCTGGACTGCATCTGACGCTCAGACGCGAAAGCTAGGGTAGCAAACGGGATTAGATACCCCGGTAGTCC</w:t>
      </w:r>
    </w:p>
    <w:p w14:paraId="0CC2AEC8">
      <w:pPr>
        <w:rPr>
          <w:rFonts w:hint="eastAsia"/>
        </w:rPr>
      </w:pPr>
      <w:r>
        <w:rPr>
          <w:rFonts w:hint="eastAsia"/>
        </w:rPr>
        <w:t>&gt;OTU023703</w:t>
      </w:r>
    </w:p>
    <w:p w14:paraId="0007B2D5">
      <w:pPr>
        <w:rPr>
          <w:rFonts w:hint="eastAsia"/>
        </w:rPr>
      </w:pPr>
      <w:r>
        <w:rPr>
          <w:rFonts w:hint="eastAsia"/>
        </w:rPr>
        <w:t>CCTACGGGTGGCAGCAGTGGGGAATATTGGACAATGGGGGCAACCCTGATCCAGCAACGCCGCGTGGAGGACGAAGGTCTTCGGATTGTAAACTCCTGTCAGAGGGGACGAAGGCTCCGGGGTGAACAGCCCTTGGAGCTTGACGGTACTCTCAGAGGAAGCCCCGGCTAACTCTGTGCCAGCAGCCGCGGTAATACAGAGGGGGCTAGCGTTATTCGGAATTATTGGGCGTAAAGGGCGCGTAGGCGGCCTGATGTGTCCACGGTGAAATCCCTCGGCTCAACCGAGGAAGTGCCGTGGAAACTGTCGGGCTCGAGGCCGGGAGAGGCGAGTGGAATTCCGGGTGTAGTGGTGAAATGCGTAGAGATCCGGAGGAACACCAGTGGCGAAGGCGGCTCGCTGGACCTGACCTGACGCTGAGGCGCGAAGGCGTGGGGAGCGAACGGGATTAGATACCCGGGTAGTCC</w:t>
      </w:r>
    </w:p>
    <w:p w14:paraId="5DF45268">
      <w:pPr>
        <w:rPr>
          <w:rFonts w:hint="eastAsia"/>
        </w:rPr>
      </w:pPr>
      <w:r>
        <w:rPr>
          <w:rFonts w:hint="eastAsia"/>
        </w:rPr>
        <w:t>&gt;OTU023704</w:t>
      </w:r>
    </w:p>
    <w:p w14:paraId="66144E54">
      <w:pPr>
        <w:rPr>
          <w:rFonts w:hint="eastAsia"/>
        </w:rPr>
      </w:pPr>
      <w:r>
        <w:rPr>
          <w:rFonts w:hint="eastAsia"/>
        </w:rPr>
        <w:t>CCTACGGGGGGCAGCAGCGGGGAATCTTGCGCAATGGCCGAGAGGCTGACGCAGCGACGCCGCGTGGAGGATGACGCCCCTCGGGGTGTAAACTCCTGTTGCCCGGGACGAACACGTGGTTTCGACCACGCTGACGGTACCGGGTGAGGAAGCACCGGCTAACTCCGTGCCAGCAGCCGCGGTAATACGGAGGGTGCGAGCGTTAATCGGAATTACTGGGCGTAAAGCGTGCGCAGGCGGTGATGTAAGACAGGTGTGAAATCCCCGGGCTTAACCCGGAAAAGGCATTGAAAACTCTGTGGCTGGAGGTTTGGAGGGGGGACTGGAATTCTCGGTGTAGCAGTGAAATGCGTAGATATCAAGTGGAACACCAGTGGCGAAGGCGAGTCTCTGGACATTTCCTGACGCTGAGGCACGAAAGCCAGGGGAGCAAACGGGATTAGATACCCCAGTAGTCC</w:t>
      </w:r>
    </w:p>
    <w:p w14:paraId="1B1911CA">
      <w:pPr>
        <w:rPr>
          <w:rFonts w:hint="eastAsia"/>
        </w:rPr>
      </w:pPr>
      <w:r>
        <w:rPr>
          <w:rFonts w:hint="eastAsia"/>
        </w:rPr>
        <w:t>&gt;OTU023705</w:t>
      </w:r>
    </w:p>
    <w:p w14:paraId="0BCF3A96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GTAGGGGGCGAGCGTTGTCCGGAGTTACTGGGCGTAAAGCGCGCGCAGGCGGATACGCGCATCGGCGGTGAAAGCCCCCCGCTCAACGGGGGAGGGTCCGTCGAGATGGCGTGTCTGGAGGCAGGGAGAGGCCAGTGGAATTCCGGGTGTAGTGGTGAAATGCGCAGATATCGAGAGGAACACCAGTAGCGAAGGCGGTTCTCTGGGCCGGCACTGACGCTGAGGAGCGAAAGCGTGGGGAGCGAACAGGATTAGATACCCCAGTAGTCC</w:t>
      </w:r>
    </w:p>
    <w:p w14:paraId="62506396">
      <w:pPr>
        <w:rPr>
          <w:rFonts w:hint="eastAsia"/>
        </w:rPr>
      </w:pPr>
      <w:r>
        <w:rPr>
          <w:rFonts w:hint="eastAsia"/>
        </w:rPr>
        <w:t>&gt;OTU023706</w:t>
      </w:r>
    </w:p>
    <w:p w14:paraId="5792E8E9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ATTCGGAATCACTGGGCTTACAGGGTGCGTAGGCGGCTTAGCAAGTCAGGTGTGAAAGCCCCAGGCTCAACCTGGGGACGCCACCCGATACTGCTGTGGCTAGAGTCCAGTAGGGGAGTGTGGAATTCCCGGTGTAGCGGTGAAATGCGCAGATATCGGGAGGAACACCAGCGGCGAAGGCGGCACTCTGGGCTGGAACTGACGCTGAGGAGCGAAAGCGTGGGTAGCAAACAGGATTAGATACCCTTGTAGTCC</w:t>
      </w:r>
    </w:p>
    <w:p w14:paraId="012E028C">
      <w:pPr>
        <w:rPr>
          <w:rFonts w:hint="eastAsia"/>
        </w:rPr>
      </w:pPr>
      <w:r>
        <w:rPr>
          <w:rFonts w:hint="eastAsia"/>
        </w:rPr>
        <w:t>&gt;OTU023707</w:t>
      </w:r>
    </w:p>
    <w:p w14:paraId="6E432EEB">
      <w:pPr>
        <w:rPr>
          <w:rFonts w:hint="eastAsia"/>
        </w:rPr>
      </w:pPr>
      <w:r>
        <w:rPr>
          <w:rFonts w:hint="eastAsia"/>
        </w:rPr>
        <w:t>CCTACGGGGGGCAGCAGTGGGGAATATTGGACAATGGGCGCAAGCCTGATCCAGCCATGCCGCGTGGGTGAAGAAGGCCCTAGGGTTGTAAACCCCTTTCAGCGGGGAAGATAATGACGGTACCCGCAGAAGAAGCTCCGGCTAACTTCGTGCCAGCAGCCGCGGTAATACGTAGGGAGCAAGCGTTGTTCGGATTTACTGGGCGTAAAGGGCGCGTAGGCGGCGCGGTAAGTCAGCTGTGAAATCCCCGGGCTTAACCTGGGAACTGCGTTTGAAACTGAGGAGCTCGAGTGTGGAAGAGGGGGGTGGAATTCCTAGTGTAGAGGTGAAATTCGTAGATATTAGGAAGAACACCGGTGGCGAAGGCGGCCCACTGGATCGGTACTGACGCTGAGGTGCGAAAGCGTGGGGAGCAAACAGGATTAGATACCCTAGTAGTCC</w:t>
      </w:r>
    </w:p>
    <w:p w14:paraId="0545C7C9">
      <w:pPr>
        <w:rPr>
          <w:rFonts w:hint="eastAsia"/>
        </w:rPr>
      </w:pPr>
      <w:r>
        <w:rPr>
          <w:rFonts w:hint="eastAsia"/>
        </w:rPr>
        <w:t>&gt;OTU023708</w:t>
      </w:r>
    </w:p>
    <w:p w14:paraId="4D821D00">
      <w:pPr>
        <w:rPr>
          <w:rFonts w:hint="eastAsia"/>
        </w:rPr>
      </w:pPr>
      <w:r>
        <w:rPr>
          <w:rFonts w:hint="eastAsia"/>
        </w:rPr>
        <w:t>CCTACGGGGGGCAGCAGTAAGGAATATTGCGCAATGGGCGAAAGCCTGACGCAGCGACGCCGCGTGGGGGATGAAGGTCTTCGGATTGTAAACCCCTTTCGGGAGGGAAGATGGAATGGGAAACCATTCGGACGGTACCTCCAGAAGCAGCCACGGCTAACTTCGTGCCAGCAGCCGCGGTAATACGGAGGGGGCTAGCGTTGTTCGGAATTACTGGGCGTAAAGCGCGCGCAGGCGGTCTTCCAAGTCAGTGGTGAAAGCCTGGAGCTCAACTCCAGAACTGCCATTGAAACTGTTAGACTTGAGTACGAGAGAGGTGAGTGGAATTCCCAGTGTAGAGGTGAAATTCGTAGATATTCGGAAGAACACCAGTGGCGAAGGCGACTCACTGGACACGTATTGACGCTGAGGTGCGAAAGCGTGGGGAGCAAACAGGATTAGATACCCTTGTAGTCC</w:t>
      </w:r>
    </w:p>
    <w:p w14:paraId="34FC4F64">
      <w:pPr>
        <w:rPr>
          <w:rFonts w:hint="eastAsia"/>
        </w:rPr>
      </w:pPr>
      <w:r>
        <w:rPr>
          <w:rFonts w:hint="eastAsia"/>
        </w:rPr>
        <w:t>&gt;OTU023709</w:t>
      </w:r>
    </w:p>
    <w:p w14:paraId="1D6E1EFA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TGCTTTTCGGGGGGAAGAAGTGGACGGTACCCCCGGAATCAGGCTCGGCTAACTCTGTGCCAGCAGCCGCGGTAATACGGAGGGTGCAAGCGTTGTCCGGATTTATTGGGTTTAAAGGGTGCGTAGGCGGCCCTGAAAGTCAGTGGTGAAATACTGCAGCTTAACTGGGGAACTGCCTACGATACCGGGCGGCTCGAGGGAGGAAGGGGCGGTCGGAACTGTCGGTGGAGCGGTGAAATGCGTTGATATCGACAGGAACGCCGGTGGCGAAAGCGGACCGCTGGCCCTCTTCTGACGCTGAGGCGCGAAAGCCAGGGGAGCGAACGGGATTAGATACCCGGGTAGTCC</w:t>
      </w:r>
    </w:p>
    <w:p w14:paraId="000C1A58">
      <w:pPr>
        <w:rPr>
          <w:rFonts w:hint="eastAsia"/>
        </w:rPr>
      </w:pPr>
      <w:r>
        <w:rPr>
          <w:rFonts w:hint="eastAsia"/>
        </w:rPr>
        <w:t>&gt;OTU023710</w:t>
      </w:r>
    </w:p>
    <w:p w14:paraId="17A67C9E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CTCTTGGGGTTAACAGCCCCAGGAAGTGACGGTACCCTCAAAGGAAGCACCGGCTAACTCTGTGCCAGCAGCCGCGGTAATACGTAGGGTGCAAGCGTTGTCCGGATTTATTGGGCGTAAAGAGCTCGTAGGCGGCTTGGCAAGTCGGGTGTGAAATCCCTCAGCTCAACTGAGGAAGTGCGCCCGAAACTGCTTTGCTTGAGTGCCGGAGAGGATGGCGGAATTCCCCAAGTAGAGGTGAAATTCGTAGATATGGGGAGGAACACCAGTGGCGAAGGCGGCCTTCTGGGCTCTACCTGACGCTGAGACGCGAAAGCGTGGGGAGCGAACCGGATTAGATACCCGAGTAGTCC</w:t>
      </w:r>
    </w:p>
    <w:p w14:paraId="3E8F16D0">
      <w:pPr>
        <w:rPr>
          <w:rFonts w:hint="eastAsia"/>
        </w:rPr>
      </w:pPr>
      <w:r>
        <w:rPr>
          <w:rFonts w:hint="eastAsia"/>
        </w:rPr>
        <w:t>&gt;OTU023711</w:t>
      </w:r>
    </w:p>
    <w:p w14:paraId="6404A101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GCTCTGTTGCCAGGGAAGAACAGCTAGGCGAGTAACTGCGCTTAGAATGACGGTACCTGAGAAGAAAGCCCCGGCTAACTACGTGCCAGCAGCCGCGGTAATACGTAGGGGGCAAGCGTTGTCCGGAATCACTGGGCGTAAAGCGCGCGCAGGCGGTCATTTGCGTCCGGGGTGAAAGCCCAAGGCTCAACCTTGGGATTGCCTTGGATACGGGATGGCTTGAGGATCGGAGAGGCAAGGGGAATTCCACGTGTAGCGGTGAAATGCGTAGATATTAGGAGGAACACCAGTTGCGAAGGCGGCTCTCTGGACTGTAACTGACACTGAGGCACGAAAGCGTGGGGAGCAAACAGGATTAGATACCCTTGTAGTCC</w:t>
      </w:r>
    </w:p>
    <w:p w14:paraId="03DD2F7C">
      <w:pPr>
        <w:rPr>
          <w:rFonts w:hint="eastAsia"/>
        </w:rPr>
      </w:pPr>
      <w:r>
        <w:rPr>
          <w:rFonts w:hint="eastAsia"/>
        </w:rPr>
        <w:t>&gt;OTU023712</w:t>
      </w:r>
    </w:p>
    <w:p w14:paraId="4C30BA0B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TGGATTGTAAACTCCTTTTCTTGGGGAAGAGATAGGACGGTACCTGGTGAGGAAGCCCCGGCTAACTCTGTGCCAGCAGCCGCGGTAATACAGAGGGGGCAAGCGTTGTTCGGAATTACTGGGCGTAAAGGGCGCGTAGGCGGCCTCTTAAGTCGAACGTGAAATCCCCGGGCTCAACCCGGGAACTGCGTCCGATACTGGGGGGCTTGAATCCGGGAGAGGGATGTGGAATTCCAGGTGTAGCGGTGAAATGCGTAGATATCTGGAGGAACACCGGTGGCGAAGGCGGCCCACTGGTCCGGAACTGACGCTGAGGTGCGAAAGCGTGGGGAGCAAACAGGATTAGATACCCCGGTAGTCC</w:t>
      </w:r>
    </w:p>
    <w:p w14:paraId="50E6CC02">
      <w:pPr>
        <w:rPr>
          <w:rFonts w:hint="eastAsia"/>
        </w:rPr>
      </w:pPr>
      <w:r>
        <w:rPr>
          <w:rFonts w:hint="eastAsia"/>
        </w:rPr>
        <w:t>&gt;OTU023713</w:t>
      </w:r>
    </w:p>
    <w:p w14:paraId="21EBF4C8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CTATGGGTTGTAAACTGCTTTTGCCAGGGGATAAAATTTCTTTGCGAAGAAAATTGAAGGTACCTGGTGAATAAGCCACGGCTAACTACGTGCCAGCAGCCGCGGTAATACGTAGGGCGCAAGCGTTGTCCGGAATTATTGGGCGTAAAGAGCTCGTAGGCGGCTTGTCACGTCGGGTGTGAAAGCCCGGGGCTTAACCCCGGAACTGCCTTTGATACTGGGTGGCTAGAGTGCAGGAGAGGTAAGTGGAATTCCTAGTGTAGCGGTGAAATGCGTAGATATTAGGAGGAACACCAGTGGCGAAGGCGACTTACTGGACTGTAACTGACGCTGAGGCGCGAAAGCGTGGGGAGCAAACAGGATTAGATACCCTAGTAGTCC</w:t>
      </w:r>
    </w:p>
    <w:p w14:paraId="030E23B4">
      <w:pPr>
        <w:rPr>
          <w:rFonts w:hint="eastAsia"/>
        </w:rPr>
      </w:pPr>
      <w:r>
        <w:rPr>
          <w:rFonts w:hint="eastAsia"/>
        </w:rPr>
        <w:t>&gt;OTU023714</w:t>
      </w:r>
    </w:p>
    <w:p w14:paraId="4DC832C3">
      <w:pPr>
        <w:rPr>
          <w:rFonts w:hint="eastAsia"/>
        </w:rPr>
      </w:pPr>
      <w:r>
        <w:rPr>
          <w:rFonts w:hint="eastAsia"/>
        </w:rPr>
        <w:t>CCTACGGGTGGCTGCAGTGGGGAATATTGGACAATGGGCGCAAGCCTGATCCAGCCATGCCGCGTGAGTGACGAAGGTCTTCGGATTGTAAAGCTCTTTTGGCGGGGACGATAATGACGGTACCCGCAGAATAAGCCCCGGCTAACTTCGTGCCAGCAGCCGCGGTAATACGTAGGGTGCGAGCGTTGTCCGGAATTATTGGGCGTAAAGAGCTCGTAGGCGGTTTGTCGCGTCGGCCGTGAAAACTTGGGGCTTAACCCCCGAGGGTCACGGTAGACGCGCGAACTGGAGGCAGGGAGAGGGATGTGGAATGCCCGGTGGAGCGGTGGAATGCGTAGATATCGAGAGGAACACCTGCGGCGAAGGCGGGTTGCTGGGCTGACACTGACGCTGAGGCGCGAAAGCTAGGGGAGCGAACGGGATTAGATACCCCTGTAGTCC</w:t>
      </w:r>
    </w:p>
    <w:p w14:paraId="186CC02C">
      <w:pPr>
        <w:rPr>
          <w:rFonts w:hint="eastAsia"/>
        </w:rPr>
      </w:pPr>
      <w:r>
        <w:rPr>
          <w:rFonts w:hint="eastAsia"/>
        </w:rPr>
        <w:t>&gt;OTU023715</w:t>
      </w:r>
    </w:p>
    <w:p w14:paraId="5584DC62">
      <w:pPr>
        <w:rPr>
          <w:rFonts w:hint="eastAsia"/>
        </w:rPr>
      </w:pPr>
      <w:r>
        <w:rPr>
          <w:rFonts w:hint="eastAsia"/>
        </w:rPr>
        <w:t>CCTACGGGGGGCAGCAGTGAGGAATATTCCACAATGGGCGAAAGCCTGATGGAGCGACGCCGCGTGGAGGATGAAGCCTTTTGGGGTGTAAACTCCTTTTCAAGAGGATGACACGTCACTTCGGTGGCTACGACAGTACTCTTGGAATAAGCCTCGGCTAACTACGTGCCAGCAGCCGCGGTAATACGGAGGGTGCAAGCGTTATCCGGATTTATTGGGTTTAAAGGGTCCGTAGGCGGACGTTTAAGTCAGTGGTGAAAGCCCCTTGCTCAACAAGGGAACTGCCATTGATACTGATCGTCTTGAGTACAAGTGAGGTTGGCGGAATGTGTGGTGTAGCGGTGAAATGCTTAGATATCGTCAAGAACACCGATAGTGTAGACAGCTTACTAGATTTCAACTGACGCTGAGGCACGAAAGTGTGGGGATCAAACAGGATTAGATACCCCAGTAGTCC</w:t>
      </w:r>
    </w:p>
    <w:p w14:paraId="6C4DC616">
      <w:pPr>
        <w:rPr>
          <w:rFonts w:hint="eastAsia"/>
        </w:rPr>
      </w:pPr>
      <w:r>
        <w:rPr>
          <w:rFonts w:hint="eastAsia"/>
        </w:rPr>
        <w:t>&gt;OTU023716</w:t>
      </w:r>
    </w:p>
    <w:p w14:paraId="29169CA7">
      <w:pPr>
        <w:rPr>
          <w:rFonts w:hint="eastAsia"/>
        </w:rPr>
      </w:pPr>
      <w:r>
        <w:rPr>
          <w:rFonts w:hint="eastAsia"/>
        </w:rPr>
        <w:t>CCTACGGGAGGCTGCAGTGGGGAATATTGGACAATGGGGGAAACCCTGATCCAGCGACGCCGCGTGAAGGAAGAAGGCCTTCGGGTTGTAAACTTCTGTCGTAAGTGACGAAGGTCATGCAGTGAACAATTGCATGGCTTGACGGTAGCTTAGGAGGAAGCACCGGCTAACTACGTGCCAGCAGCCGCGGTAATACGTAGGGTGCAAGCGTTAATCGGAATTACTGGGCGTAAAGCGCACGTAGGCGGCTTTGTAAGTTAGAGGTGAAAGCCCAGGGCTTAACCCTGGAATTGCCTTTAAGACTGCATCGCTAGAATCGTGGAGAGGTGAGTGGAATTCCGAGTGTAGAGGTGAAATTCGTAGATATCGAGAGGAACATCGGTGGCGAAGGCGGCCTTCTGGACGGTGACTGACGCTGAGATGCGAAAGCGTGGGGAGCAAACAGGATTAGATACCCTAGTAGTCC</w:t>
      </w:r>
    </w:p>
    <w:p w14:paraId="3F3D20EB">
      <w:pPr>
        <w:rPr>
          <w:rFonts w:hint="eastAsia"/>
        </w:rPr>
      </w:pPr>
      <w:r>
        <w:rPr>
          <w:rFonts w:hint="eastAsia"/>
        </w:rPr>
        <w:t>&gt;OTU023717</w:t>
      </w:r>
    </w:p>
    <w:p w14:paraId="204DD52B">
      <w:pPr>
        <w:rPr>
          <w:rFonts w:hint="eastAsia"/>
        </w:rPr>
      </w:pPr>
      <w:r>
        <w:rPr>
          <w:rFonts w:hint="eastAsia"/>
        </w:rPr>
        <w:t>CCTACGGGCGGCTGCAGTGGGGAATTTTGGACAATGGGGGCAACCCTGATCCAGCCATGCCGCGTGAGTGAAGAAGGCCTTCGGGTTGTAAAGCTCTTTCAGGTGTGAAGATGATGACGGTAACATCAGAAGAAGCTCCGGCTAACTCCGTGCCAGCAGCCGCGGTAATACGGAGGGAGCGAGCGTTATCCGGATTCACTGGGTTTAAAGGGTGCGTAGGTGGGTTGGAAAGTCAGTGGTGAAATCCCCGAGCTTAACTTGGGAACTGCCATTGATACTATCAGTCTTGAATACCGTGGAGGTTAGCGGAATATGTCATGTAGCGGTGAAATGCTTAGATATGACATGGAACACCAATTGCGAAGGCAGCTGGCTACACGAATATTGACACTGAGGCACGAAAGCGTGGGGATCAAACAGGATTAGATACCCGAGTAGTCC</w:t>
      </w:r>
    </w:p>
    <w:p w14:paraId="1A72742B">
      <w:pPr>
        <w:rPr>
          <w:rFonts w:hint="eastAsia"/>
        </w:rPr>
      </w:pPr>
      <w:r>
        <w:rPr>
          <w:rFonts w:hint="eastAsia"/>
        </w:rPr>
        <w:t>&gt;OTU023718</w:t>
      </w:r>
    </w:p>
    <w:p w14:paraId="13E3D4EA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CCGGAAAGAAAAGCATTCGGTTAATAACCGGGTGTCATGACGGTACCGGAAGAATAAGCACCGGCTAACTTCGTGCCAGCAGCCGCGGTAATACGAAGGGTGCAAGCGTTACTCGGAATTACTGGGCGTAAAGTGTGCGCAGGCGGCAGAGCAAGTCGAGTGTGAAAGCCCCGGGCTTAACTTGGGAATGGCGCTCGAAACTACTTTGCTGGAGTGTGGCAGAGGAAGGTGGAATTCCACGTGTAGCGGTGAAATGCGTAGAGATGTGGAGGAACACCAGTGGCGAAGGCGGCTCTCTGGTCTGTAACTGACGCTGAGGCGCGAAAGCGTGGGGAGCAAACAGGATTAGATACCCCGGTAGTCC</w:t>
      </w:r>
    </w:p>
    <w:p w14:paraId="62A48A77">
      <w:pPr>
        <w:rPr>
          <w:rFonts w:hint="eastAsia"/>
        </w:rPr>
      </w:pPr>
      <w:r>
        <w:rPr>
          <w:rFonts w:hint="eastAsia"/>
        </w:rPr>
        <w:t>&gt;OTU023719</w:t>
      </w:r>
    </w:p>
    <w:p w14:paraId="2E04FCD5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GGTAGGGACGAAGCGTGAGTGACGGTACCTACAGAAGAAGCGCCGGCCAACTACGTGCCAGCAGCCGCGGTAAGACGTAGGGCGCGAGCGTTGTCCGGATTTATTGGGCGTAAAGCGCGTGTAGGCGGACCGTCAAGCCTGGGGTGAAAGGTCGGGGCTCAACCCCGTACAGGGCCCTGGGGACTGGCGGTCTGGAGGCAGGCAGAGGAGCGTAGAATTCCTGGTGTAGCGGTGGAATGCGTAGAGATCAGGAAGAATACCCGTGGCGAAGGCGACTTTCTGGACCATAACTGACGCTGAGGCATGAAAGCGTGGGGAGCAAACAGGATTAGATACCCCGGTAGTCC</w:t>
      </w:r>
    </w:p>
    <w:p w14:paraId="6D18E1BB">
      <w:pPr>
        <w:rPr>
          <w:rFonts w:hint="eastAsia"/>
        </w:rPr>
      </w:pPr>
      <w:r>
        <w:rPr>
          <w:rFonts w:hint="eastAsia"/>
        </w:rPr>
        <w:t>&gt;OTU023720</w:t>
      </w:r>
    </w:p>
    <w:p w14:paraId="0A27EF48">
      <w:pPr>
        <w:rPr>
          <w:rFonts w:hint="eastAsia"/>
        </w:rPr>
      </w:pPr>
      <w:r>
        <w:rPr>
          <w:rFonts w:hint="eastAsia"/>
        </w:rPr>
        <w:t>CCTACGGGTGGCAGCAGTCGGGAATTTTGGGCAATGGGCGAAAGCCTGACCCAGCAACGCCGCGTGAAGGATGAAGCTTTTCGGAGTGTAAACTTCATAAGAATGGGACGAATAAGGAGGGGTTAATACCCCCTTTGATGACGGTACCATTTGTAAGCTCCGGCTAACTCCGTGCCAGCAGCCGCGGTAATACGGGGGGAGCAAGCGTTGTTCGGAATCACTGGGCTTAAAGGGTGCGTAGGCGGGCCTGCAAGCGTTTCGTGAAAGCCCCCGGCTCAACCGGGGAACTGCGGAGCGAACTGCGGGTCTTGAGGCAGGTAGGGGCCGGAAGAACAGTCGGTGGAGCGGTGAAATGCGTAGAGATCGGGAAGAACACCCGTGGCGAAGGCGGCCAGCTGGGCCGGTTCTGACGCTGAGGCGCGAAAGCGTGGGGAGCGAACAGGATTAGATACCCCGGTAGTCC</w:t>
      </w:r>
    </w:p>
    <w:p w14:paraId="57FFC9BD">
      <w:pPr>
        <w:rPr>
          <w:rFonts w:hint="eastAsia"/>
        </w:rPr>
      </w:pPr>
      <w:r>
        <w:rPr>
          <w:rFonts w:hint="eastAsia"/>
        </w:rPr>
        <w:t>&gt;OTU023721</w:t>
      </w:r>
    </w:p>
    <w:p w14:paraId="1DC02D30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TGTGCGGGAAGATAATGACGGTACCGCAAGAATAAGCCCCGGCTAACTTCGTGCCAGCAGCCGCGGTAATACGTAGGTGGCGAACGTTATCCGGAGTAACTGGGCGTAAAGGGTCCGTAGGCGGTTTGGGAGGTCTGATGTGACAGCGTGCGGCTCAACTGCACGAGGCCATTGGAAACCCCCGGACTAGCATCTTCTAGAGGTCGGCGGAATTCCCGGTGTAGTGGTGGAATGCGTAGAGATCGGGAGGAACCTCGAATGCGAAGGCAGCCGGCTAGGGGTAGATGGACGCTGAGGGACGAAGGCGTGGGGAGCGAACAGGATTAGATACCCCTGTAGTCC</w:t>
      </w:r>
    </w:p>
    <w:p w14:paraId="43889A2E">
      <w:pPr>
        <w:rPr>
          <w:rFonts w:hint="eastAsia"/>
        </w:rPr>
      </w:pPr>
      <w:r>
        <w:rPr>
          <w:rFonts w:hint="eastAsia"/>
        </w:rPr>
        <w:t>&gt;OTU023722</w:t>
      </w:r>
    </w:p>
    <w:p w14:paraId="3A315367">
      <w:pPr>
        <w:rPr>
          <w:rFonts w:hint="eastAsia"/>
        </w:rPr>
      </w:pPr>
      <w:r>
        <w:rPr>
          <w:rFonts w:hint="eastAsia"/>
        </w:rPr>
        <w:t>CCTACGGGTGGCTGCAGTCGAGAATTTTTCTCAATGGGGGCAACCCTGAAGGAGCGACGCCGCGTGGAGGATGAAGGTCTTCGGGTTGTAAACTCCTGTCATTTGGGAACAAGTCGGACGTATTTACTGTACGTCCGTTGATAGTACCAGAAGAGGAAGGGACGGCTAACTCTGTGCCAGCAGCCGCGGTAATACAGAGGTCTCAAGCGTTGTCCGGATTCACTGGGTTTAAAGGGTGCGTAGGAGGGCAGGTAAGTCAGTGGTGAAATCTCTGGGCTCAACCCGGAAACTGCCGTTGATACTATCTGTCTTGAATACCGTGGAGGTGAGCGGAATATGTCATGTAGCGGTGAAATGCTTAGATATGACATAGAACACCGATAGCGAAGGCAGCTTACTACATGGAGATTGACGCTGAGGCACGAAAGCGTGGGGAGCAAACAGGATTAGATACCCCTGTAGTCC</w:t>
      </w:r>
    </w:p>
    <w:p w14:paraId="121B9E77">
      <w:pPr>
        <w:rPr>
          <w:rFonts w:hint="eastAsia"/>
        </w:rPr>
      </w:pPr>
      <w:r>
        <w:rPr>
          <w:rFonts w:hint="eastAsia"/>
        </w:rPr>
        <w:t>&gt;OTU023723</w:t>
      </w:r>
    </w:p>
    <w:p w14:paraId="2C873730">
      <w:pPr>
        <w:rPr>
          <w:rFonts w:hint="eastAsia"/>
        </w:rPr>
      </w:pPr>
      <w:r>
        <w:rPr>
          <w:rFonts w:hint="eastAsia"/>
        </w:rPr>
        <w:t>CCTACGGGGGGCTGCAGTAGGGAATCTTCCGCAATGGACGCAAGTCTGACGGAGCAACGCCGCGTGAGTGAGGAAGGCCTTCGGGTCGTAAAGCTCTGTTGCCAGGGAAGAATGTCGAGGAGAGTAACTGCTCTTCGAATGACAGTACCGGGAGAATAAGCCCCGGCTAACTCCGTGCCAGCAGCCGCGGTAATACGGAGGGGGCTAGCGTTGTTCGGAATTACTGGGCGTAAAGCGCACGTAGGCGGCGCAGCAAGTCAGGGGTGAAATCCCGGGGCTCAACCCCGGAACTGCACTGGATACTGCTTTGCTAGAGCACTGGAGAGGGAACTGGAATTTACGGTGTAGCAGTGAAATGCGTAGATATCGTAAGGAAGACCAGTGGCGAAGGCGAGTTCCTGGACAGTTGCTGACGCTGAGGCACGAAGGCCAGGGGAGCAAACGGGATTAGATACCCCTGTAGTCC</w:t>
      </w:r>
    </w:p>
    <w:p w14:paraId="020F7C40">
      <w:pPr>
        <w:rPr>
          <w:rFonts w:hint="eastAsia"/>
        </w:rPr>
      </w:pPr>
      <w:r>
        <w:rPr>
          <w:rFonts w:hint="eastAsia"/>
        </w:rPr>
        <w:t>&gt;OTU023724</w:t>
      </w:r>
    </w:p>
    <w:p w14:paraId="3ABC74A7">
      <w:pPr>
        <w:rPr>
          <w:rFonts w:hint="eastAsia"/>
        </w:rPr>
      </w:pPr>
      <w:r>
        <w:rPr>
          <w:rFonts w:hint="eastAsia"/>
        </w:rPr>
        <w:t>CCTACGGGTGGCAGCAGTGGGGAATTTTCCGCAATGGGCGAAAGCCTGACGGAGCAAGACCGCGTGGGGGAAGAAGGCTCTTGGGTTGTAAACCCCTTTTCTCTGGGAAGAAAGTTGTGAAAGCAACCTGACGGTACCAGAGGAATCAGCATCGGCTAACTCCGTGCCAGCAGCCGCGGTAAGACGGAGGATGCAAGCGTTATCCGGAATGATTGGGCGTAAAGAGTTGCGTAGGTGGCATAGTAAGTAGACAGTGAAATTGTGTGGCTCAACCATACACACATTGTCTAAACTGCTAAGCTAGAATATGAGAGAGGTAGCTGGAATTCCTAGTGTAGGAGTGAAATCCGTAGATATCGGGAGGAACACCAATGGCGTAGGCAGGTTACTGGGGTATTTCTGACACTGAGGCACGAAAGCGTGGGGAGCGAACCGGATTAGATACCCCAGTAGTCC</w:t>
      </w:r>
    </w:p>
    <w:p w14:paraId="0F6954E3">
      <w:pPr>
        <w:rPr>
          <w:rFonts w:hint="eastAsia"/>
        </w:rPr>
      </w:pPr>
      <w:r>
        <w:rPr>
          <w:rFonts w:hint="eastAsia"/>
        </w:rPr>
        <w:t>&gt;OTU023725</w:t>
      </w:r>
    </w:p>
    <w:p w14:paraId="692B1CDE">
      <w:pPr>
        <w:rPr>
          <w:rFonts w:hint="eastAsia"/>
        </w:rPr>
      </w:pPr>
      <w:r>
        <w:rPr>
          <w:rFonts w:hint="eastAsia"/>
        </w:rPr>
        <w:t>CCTACGGGGGGCAGCAGTGGGGAATATTGGACAATGGGCGCAAGCCTGATCCAGCAACGCCGCGTGGAGGACGAAGGTCTTCGGATCGTAAACTCCTGTCAGGCGGGACGAAGGCTGCGGGGTAAATAATCCCGTAGCTTGACGGTACTGCCAGAGGAAGCCCCGGCTAACTCCGTGCCAGCAGCCGCGGTAATACGGAGGGGGCGAGCGTTATTCGGAATTATTGGGCATAAAGCGCATGTAGGTGGCTTAGTTAGTCTGATGTGAAAGCCCCGGACTCAATTCGGGAAGTGCATTGGATACTGCTAGGCTGGAGTCCGGTAGGGGAGCATGGAATTCCTGGTGTAGCGGTGAAATGCGCAGATATCAGGAGGAACACCAGTGGCGAAGGCGGTGCTCTGGGCCGGAACTGACGCTGAGGAGCGAAAGCGTGGGGAGCAAACAGGATTAGATACCCTGGTAGTCC</w:t>
      </w:r>
    </w:p>
    <w:p w14:paraId="5F78C0BF">
      <w:pPr>
        <w:rPr>
          <w:rFonts w:hint="eastAsia"/>
        </w:rPr>
      </w:pPr>
      <w:r>
        <w:rPr>
          <w:rFonts w:hint="eastAsia"/>
        </w:rPr>
        <w:t>&gt;OTU023726</w:t>
      </w:r>
    </w:p>
    <w:p w14:paraId="617BE096">
      <w:pPr>
        <w:rPr>
          <w:rFonts w:hint="eastAsia"/>
        </w:rPr>
      </w:pPr>
      <w:r>
        <w:rPr>
          <w:rFonts w:hint="eastAsia"/>
        </w:rPr>
        <w:t>CCTACGGGAGGCTGCAGTCGAGAGGCTTTGGCAATGGGGGAAACCCTGACCAAGCGACGCCGCGTGGAGGATGAAGGCCTTTGGGTTGTAAACTCCTTTTGCCAGAGAAGAAATGCGATCAGGTGAACAATCTGGTCGCTTGACGGTATCTGGCGAATAAGCTCCGGCTAACTCCGTGCCAGCAGCCGCGGTAACACGGGGGGAGCAAGCGTTGTTCGGAATTACTGGGCGTAAAGGGCGCGTAGGCGGCCTGCTAAGTCGAACGTGAAATCCCTGGGCTCAACCCAGGAACTGCGTCCGATACTGGGTGGCTTGAGTTCGGGAGAGGAATGTGGAATTCCAGGTGTAGCGGTGAAATGCGTAGATATCTGGAGGAACACCGGTGGCGAAGGCGGCTCACTGGACAGTCACTGACACTCAACTACGAAAGCGTGGGGAGCGAACAGGATTAGATACCCTAGTAGTCC</w:t>
      </w:r>
    </w:p>
    <w:p w14:paraId="5606960F">
      <w:pPr>
        <w:rPr>
          <w:rFonts w:hint="eastAsia"/>
        </w:rPr>
      </w:pPr>
      <w:r>
        <w:rPr>
          <w:rFonts w:hint="eastAsia"/>
        </w:rPr>
        <w:t>&gt;OTU023727</w:t>
      </w:r>
    </w:p>
    <w:p w14:paraId="3FED08B8">
      <w:pPr>
        <w:rPr>
          <w:rFonts w:hint="eastAsia"/>
        </w:rPr>
      </w:pPr>
      <w:r>
        <w:rPr>
          <w:rFonts w:hint="eastAsia"/>
        </w:rPr>
        <w:t>CCTACGGGTGGCTGCAGTAGGGAATATTGGGCAATGGGCGCAAGCCTGATCCAGCCACGCCGCGTGAGTGATGAAGGCCTTCGGGTCGTAAAGCTCTGTGGGGAGGGACGAACCGCTGGATGTGCATAGCATCCAGCATGACGGTACCTCCTTAGCAAGCACCGGCTAACTTCGTGCCAGCAGCCGCGGTAATACGAAGGGTGCAAACGTTGCTCGGAATTATTGGGCGTAAAGCGCGCGCAGGCGGCTCGGTAAGACTGGCGTGAAAGCCCCCGGCTCAACCGGGGAGGGTCGTTGGTGACTGCCGGGCTTGAAGACAGCAGGGGCAGGTGGAATTCCCGGTGTAGTGGTGAAATGCGTAGAGATCGGGAGGAACACCCGTGGCGAAGGCGGCCTGCTGGGCTGGTCTTGACGCTGAGGCGCGAAGGCGTGGGGAGCGAACGGGATTAGATACCCCAGTAGTCC</w:t>
      </w:r>
    </w:p>
    <w:p w14:paraId="445E6814">
      <w:pPr>
        <w:rPr>
          <w:rFonts w:hint="eastAsia"/>
        </w:rPr>
      </w:pPr>
      <w:r>
        <w:rPr>
          <w:rFonts w:hint="eastAsia"/>
        </w:rPr>
        <w:t>&gt;OTU023728</w:t>
      </w:r>
    </w:p>
    <w:p w14:paraId="018650B6">
      <w:pPr>
        <w:rPr>
          <w:rFonts w:hint="eastAsia"/>
        </w:rPr>
      </w:pPr>
      <w:r>
        <w:rPr>
          <w:rFonts w:hint="eastAsia"/>
        </w:rPr>
        <w:t>CCTACGGGTGGCTGCAGTCGAGAATCTTTCGCAATGGGCGAAAGCCTGACGAAGCGACGCCGTGTGAGCGATGAAGGCCTTCGGGTTGTAAAGCTCTTTCGCCTGTGAACAAGAAAGGTTAACTAATATTTAACCAATTTGAGCGTAGCAGGTAAAGAAGCACCGGCTAACTCTGTGCCAGCAGCTGCGGTAATACAGAGGGTGCAAGCATTAATCGGATTTATTGGGCGTAAAGAGCGCGTAGGCGGCTTGGCCAGTCAGGCGTGAAATTCCTGGGCTTAACCTGGGGACTGCGCTTGATACTGCCAGGCTTGAGGCCGAGAGAGGGTGGTGGAATTCCCAGTGTAGAGGTGAAATTCGTAGATATTGGGAAGAACACCGGTGGCGAAGGCGGCTCACTGGCTCATATCTGACGCTCAGGCGCGACAGCGTGGGGATCAAACAGGATTAGATACCCCAGTAGTCC</w:t>
      </w:r>
    </w:p>
    <w:p w14:paraId="4D381FA4">
      <w:pPr>
        <w:rPr>
          <w:rFonts w:hint="eastAsia"/>
        </w:rPr>
      </w:pPr>
      <w:r>
        <w:rPr>
          <w:rFonts w:hint="eastAsia"/>
        </w:rPr>
        <w:t>&gt;OTU023729</w:t>
      </w:r>
    </w:p>
    <w:p w14:paraId="16346D6C">
      <w:pPr>
        <w:rPr>
          <w:rFonts w:hint="eastAsia"/>
        </w:rPr>
      </w:pPr>
      <w:r>
        <w:rPr>
          <w:rFonts w:hint="eastAsia"/>
        </w:rPr>
        <w:t>CCTACGGGTGGCTGCAGTGGGGAATCTTGCGCAATGGGCGAAAGCCTGACGCAGCAACGCCGCGTGTGTGATGAAGGTCTTCGGATCGTAAAGCACTGTCGCGAGGGACGAATAAGGGACGGGCGAACAGTCCGTTTCGATGACGGTACCTCGAGAGGAAGCACCGGCTAACTCTGTGCCAGCAGCCGCGGTAATACAGAGGGGGCAAGCGTTGTTCGGAATTACTGGGCGTAAAGGGCGCGTAGGCGGCCAGCTAAGTCGAACGTGAAATCCCCGAGCTCAACTCGGGAACTGCGTCCGATACTGGCGGGCTTGAATCCGGGAGAGGGATGCGGAATTCCAGGTGTAGCGGTGAAATGCGTAGATATCTGGAGGAACACCGGTGGCGAAGGCGGCTATCTGGTCGAGTACTGACACTGAGACACGAAAGCATGGGGATCAAACAGGATTAGATACCCCTGTAGTCC</w:t>
      </w:r>
    </w:p>
    <w:p w14:paraId="4C75E8CE">
      <w:pPr>
        <w:rPr>
          <w:rFonts w:hint="eastAsia"/>
        </w:rPr>
      </w:pPr>
      <w:r>
        <w:rPr>
          <w:rFonts w:hint="eastAsia"/>
        </w:rPr>
        <w:t>&gt;OTU023730</w:t>
      </w:r>
    </w:p>
    <w:p w14:paraId="5A3E6EE7">
      <w:pPr>
        <w:rPr>
          <w:rFonts w:hint="eastAsia"/>
        </w:rPr>
      </w:pPr>
      <w:r>
        <w:rPr>
          <w:rFonts w:hint="eastAsia"/>
        </w:rPr>
        <w:t>CCTACGGGTGGCTGCAGTAGGGAATCTTCCGCAATGGACGCAAGTCTGACGGAGCAACGCCGCGTGAGTGATGAAGGTTCTCGGATCGTAAAGCTCTGTTGCCAAAGACGAACAGCTAGGAGAGTAACTGCTCTTAGTGTGACGGTATTTGAGAAGAAAGCCCCGGCTAACTACGTGCCAGCAGCCGCGGTAATACGTAGGTGGCAAGCGTTGTCCGGAATCATTGGGCGTAAAGCGCGCGCAGGCGGTCCTTTAAGTCTGATGTGAAATCTTGCGGCTCAACCGTAAGCGGTCATTGGAAACTGGGGGACTTGAGTGCAGGAGAGGAAAGCGGAATTGACAGTGTAGCGGTGAAATGCATAGATATTGTCAAGAACTCCGATAGCGAAGGCAGCTTACTGGGCTGTAACTGACGCTGATGCACGAAAGTGTGGGGATCAAACAGGATTAGATACCCCGGTAGTCC</w:t>
      </w:r>
    </w:p>
    <w:p w14:paraId="7EF771E0">
      <w:pPr>
        <w:rPr>
          <w:rFonts w:hint="eastAsia"/>
        </w:rPr>
      </w:pPr>
      <w:r>
        <w:rPr>
          <w:rFonts w:hint="eastAsia"/>
        </w:rPr>
        <w:t>&gt;OTU023731</w:t>
      </w:r>
    </w:p>
    <w:p w14:paraId="3DFEC1BF">
      <w:pPr>
        <w:rPr>
          <w:rFonts w:hint="eastAsia"/>
        </w:rPr>
      </w:pPr>
      <w:r>
        <w:rPr>
          <w:rFonts w:hint="eastAsia"/>
        </w:rPr>
        <w:t>CCTACGGGGGGCTGCAGTGGGGAATTTTCCGCAATGGGCGAAAGCCTGACGGAGCAATACCGCGTGAGGGAGGAAGGCTCTTGGGTCGTAAACCTCTTTTCTCAGGGAAGAACACAATGACGGTACCTGAGGAATAAGCATCGGCTAACTCCGTGCCAGCAGCCGCGGTAATACGGAGGATGCAAGCGTTATCCGGAATGATTGGGCGTAAAGCGTCCGCAGGTGGCAATGTAAGTCAGAGGTGAAATCCCGGGGCTCAACCCCGGAACTGCCTTTGAAACTGCATCGCTTGAATCCGGGAGAGGTGAGTGGAATTCCGAGTGTAGAGGTGAAATTCGTAGATATTCGGAAGAACACCAGTGGCGAAGGCGGCATCCTGGACCGGCATTGACGCTGAGGCGCGAAAGCTAGGGGAGCAAACGGGATTAGATACCCCTGTAGTCC</w:t>
      </w:r>
    </w:p>
    <w:p w14:paraId="21594028">
      <w:pPr>
        <w:rPr>
          <w:rFonts w:hint="eastAsia"/>
        </w:rPr>
      </w:pPr>
      <w:r>
        <w:rPr>
          <w:rFonts w:hint="eastAsia"/>
        </w:rPr>
        <w:t>&gt;OTU023732</w:t>
      </w:r>
    </w:p>
    <w:p w14:paraId="573BD3D8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TCTTCGGATCGTAAAGCTCTGTTGTAAGGGAAGAACAAGTGCAGTAGTAACTGGCTGCACCTTGACGGTACCTTACTAGAAAGCCACGGCTAACTACGTGCCAGCAGCCGCGGTAATACGTAGGTGGCAAGCGTTGTCCGGAATTACTGGGCGTAAAGCGCGCGCAGGCGGCCTTGTAAGTCTGTCGTTTAAACTCGGAGCTCAACTTCGAGTCGCGATGGAAACTGCAAAGCTTGAGTGCAGAAGAGGAGAGTGGAATTCCACGTGTAGCGGTGAAATGCGTAGAGATCCGGAGGAACGCCAGTGGTGAAGACGGCCACCTGGCCCTGACCTGACACTGAGGTGCGAAAGCGTGGGGAGCAAACAGGATTAGATACCCGTGTAGTCC</w:t>
      </w:r>
    </w:p>
    <w:p w14:paraId="13D49D66">
      <w:pPr>
        <w:rPr>
          <w:rFonts w:hint="eastAsia"/>
        </w:rPr>
      </w:pPr>
      <w:r>
        <w:rPr>
          <w:rFonts w:hint="eastAsia"/>
        </w:rPr>
        <w:t>&gt;OTU023733</w:t>
      </w:r>
    </w:p>
    <w:p w14:paraId="74EC4B5C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CTCGGGATGTAAACTTCGCAAGAACGGGAAGAATAAGTAAGGGTTAACATCTCTTACGATGACGGTACTGTTTGTAAGCTCCGGCTAACTCCGTGCCAGCAGCCGCGGTAATACAGAGGGTGCAAGCGTTGTCCGGATTTATTGGGCGTAAAGCGCTCGCAGGTGGTTCATTGCGTCGTGCGTGAAAGACCCTGGCTCAACTGGGGGGTGTCGTGCGAAACGGGTGAACTAGAGGCCAGTAGGGGGATGCGGAATTCCGGGTGTAGTGGTGAAATCCGTAGATATCAGCAGGAACACCCATGGCGAAGGCAGCTTACTGGGCCATTCCTGACACTGAGGCACGAAAGTGTGGGGATCAAACAGGATTAGATACCCCGGTAGTCC</w:t>
      </w:r>
    </w:p>
    <w:p w14:paraId="1F0C7EC5">
      <w:pPr>
        <w:rPr>
          <w:rFonts w:hint="eastAsia"/>
        </w:rPr>
      </w:pPr>
      <w:r>
        <w:rPr>
          <w:rFonts w:hint="eastAsia"/>
        </w:rPr>
        <w:t>&gt;OTU023734</w:t>
      </w:r>
    </w:p>
    <w:p w14:paraId="3BC86650">
      <w:pPr>
        <w:rPr>
          <w:rFonts w:hint="eastAsia"/>
        </w:rPr>
      </w:pPr>
      <w:r>
        <w:rPr>
          <w:rFonts w:hint="eastAsia"/>
        </w:rPr>
        <w:t>CCTACGGGCGGCTGCAGTGGGGAATATTGGGCAATGGGCGCAAGCCTGACGGAGCAACGCCGCGTGGGGGATGACACCTTTCGGGGCGTAAACCCCTTTTCTTGGGGACGAAGCAGTGACGGTACCCGAGGAAGAAGGCCCGGCTAACTACGTGCCAGCAGCCGCGGTAATACGTAGGGGCCGAGCGTTGTCCGGAGTTACTGGGCGTAAAGCGCGCGCAGGCGGCTCGTCAAGCCTGACGTGAAAGACCACGGCTCAACCGTGGGGGTGCACGGGAAACTGGCCGGCTTGAGTGCAGGAGAGGGGAGCGGAATTCCCGGTGTAGCGGTGGAATGCGTAGATATGTGGAGGAATACCGGTGGCGAAGGCGGCCTCCTGGTTCAATACTGACGCTGAGGTGCGAAAGCGTGGGGAGCAAACAGGATTAGATACCCGAGTAGTCC</w:t>
      </w:r>
    </w:p>
    <w:p w14:paraId="04F30112">
      <w:pPr>
        <w:rPr>
          <w:rFonts w:hint="eastAsia"/>
        </w:rPr>
      </w:pPr>
      <w:r>
        <w:rPr>
          <w:rFonts w:hint="eastAsia"/>
        </w:rPr>
        <w:t>&gt;OTU023735</w:t>
      </w:r>
    </w:p>
    <w:p w14:paraId="5A33CC6E">
      <w:pPr>
        <w:rPr>
          <w:rFonts w:hint="eastAsia"/>
        </w:rPr>
      </w:pPr>
      <w:r>
        <w:rPr>
          <w:rFonts w:hint="eastAsia"/>
        </w:rPr>
        <w:t>CCTACGGGTGGCAGCAGTAGGGAATATTGGTCAATGGATGGAAGTCTGAACCAGCCATGCCGCGTGCAGGAAGACGGCCTTCTGGGTTGTAAACTGCTTTTGCCAGGGGATAAAAGGCCCATGCGTGGGACATTGAAGGTACCTGGTGAATAAGCCACGGCTAACTACGTGCCAGCAGCCGCGGTAATACGTAGGTGGCGAGCGTTGTCCGGATTTATTGGGCGTAAAGGGCGCGTAGGCGGCTTGGCAAGTCAAAGGTGAAATCCCTCGGCTCAACTGAGGAACTGCCTTTGAAACTGCCTGGCTTGAGGCCGGGAGGGGGTAGCGGAATTCCCAGTGTAGCGGTGAAATGCGTAGATATCAGGAGGAACACCAGCGGCGAAGGCGGCGCTCTGGGCTGGAATTGACGCTGAGGAGCGAAAGTGTGGGTAGCAAACAGGATTAGATACCCGTGTAGTCC</w:t>
      </w:r>
    </w:p>
    <w:p w14:paraId="71B1D95A">
      <w:pPr>
        <w:rPr>
          <w:rFonts w:hint="eastAsia"/>
        </w:rPr>
      </w:pPr>
      <w:r>
        <w:rPr>
          <w:rFonts w:hint="eastAsia"/>
        </w:rPr>
        <w:t>&gt;OTU023736</w:t>
      </w:r>
    </w:p>
    <w:p w14:paraId="11668681">
      <w:pPr>
        <w:rPr>
          <w:rFonts w:hint="eastAsia"/>
        </w:rPr>
      </w:pPr>
      <w:r>
        <w:rPr>
          <w:rFonts w:hint="eastAsia"/>
        </w:rPr>
        <w:t>CCTACGGGTGGCTGCAGTGAGGAATCTTGCGCAATGGGGGCAACCCTGACGCAGCCACGCCGCGTGGAGGACGACACCCCTATGGGGCGTAAACTCCTTTTCTGCGGGAAGAACGCCGGCCTCGGGCCGGGATGACGGTACCGCAGGAATAAGCACCGGCTAACTCCGTGCCAGCAGCCGCGGTAATACGGAGGGTGCAAGCGTTGTCCGGATTTATTGGGTGTAAAGGGTGTGTAGGCGGGGCCGTAAGTCAGGGGTGAAAGGCCGCAGCTCAACTGCGGGACTGCCTTTGATACTGGCAATCTTGAGTCCGGAAGAGGTGAGTGGAACTCCTAGTGTAGAGGTGGAATTCGTAGAGATCGGGAGGAACATCTGTGGCGAAGGCGGCCACCTGGACCAGCACTGACACTGAGGCACGAAAGCGTGGGGAGCAAACAGGATTAGATACCCGTGTAGTCC</w:t>
      </w:r>
    </w:p>
    <w:p w14:paraId="4949048E">
      <w:pPr>
        <w:rPr>
          <w:rFonts w:hint="eastAsia"/>
        </w:rPr>
      </w:pPr>
      <w:r>
        <w:rPr>
          <w:rFonts w:hint="eastAsia"/>
        </w:rPr>
        <w:t>&gt;OTU023737</w:t>
      </w:r>
    </w:p>
    <w:p w14:paraId="39FDB83F">
      <w:pPr>
        <w:rPr>
          <w:rFonts w:hint="eastAsia"/>
        </w:rPr>
      </w:pPr>
      <w:r>
        <w:rPr>
          <w:rFonts w:hint="eastAsia"/>
        </w:rPr>
        <w:t>CCTACGGGTGGCAGCAGTGGGGAATATTGCGCAATGGACGCAAGTCTGAACCAGCCATGCCGCGTGAAGGATGAAGGTCCTCTGGATTGTAAACTTCTTTTATAGGGGACGAAACCCTCGCATTCTTGCGGGATTGACGGTACCCTAGGAATAAGCACCGGCTAACTCTGTGCCAGCAGCCGCGGTAATACAGAGGGTGCGAGCGTTGTCCGGATTTATTGGGCGTAAAGAGCTCGTAGGCGGCCGTCCACGTCGGATGTGAAAGCCCGGGGCTTAACCCCGGGTCTGCATTCGATACGGGCAGGCTAGAGTTCGGTAGGGGAGATCGGAATTCCTGGTGTAGCGGTGAAATGCGCAGATATCAGGAGGAACACCGGTGGCGAAGGCGGATCTCTGGGCCGATACTGACGCTGAGGAGCGAAAGCGTGGGGATCAAACAGGATTAGATACCCTGGTAGTCC</w:t>
      </w:r>
    </w:p>
    <w:p w14:paraId="034416EC">
      <w:pPr>
        <w:rPr>
          <w:rFonts w:hint="eastAsia"/>
        </w:rPr>
      </w:pPr>
      <w:r>
        <w:rPr>
          <w:rFonts w:hint="eastAsia"/>
        </w:rPr>
        <w:t>&gt;OTU023738</w:t>
      </w:r>
    </w:p>
    <w:p w14:paraId="69C90342">
      <w:pPr>
        <w:rPr>
          <w:rFonts w:hint="eastAsia"/>
        </w:rPr>
      </w:pPr>
      <w:r>
        <w:rPr>
          <w:rFonts w:hint="eastAsia"/>
        </w:rPr>
        <w:t>CCTACGGGAGGCTGCAGTGGGGAATATTGGGCAATGGGCGAAAGCCTGACCCAGCCATGCCGCGTGAGTGATGAAGGCCTTCGGGTCGTAAAGCTCTGTGGGGAGGGAAGAACAAGGACGTGGCTAACATCCACGGCCCCTGACGGTACCTCCTTAGCAAGCACCGGCTAACTCCGTGCCAGCAGCCGCGGTAATACAGAGGGTGCAAGCGTTAATCGGAATTACTGGGCGTAAAGCGTGCGCAGGCGGTTTTGTAAGTCTGACGTGAAATCCCCGGGCTTAACCTGGGGACTGCAGTTGAGACTGGCAGGCTAGAGTGTGTCAGAGGGGGGTAGAATTCCACGTGTAGCAGTGAAATGCGTAGAGATGTGGAGGAATACCAGCGGCGAAGGCGAGTAGCTGGGCCAACACTGACGCTGAGGTGCGAAAGCTAGGGTAGCAAACGGGATTAGATACCCCGGTAGTCC</w:t>
      </w:r>
    </w:p>
    <w:p w14:paraId="20AE8F3A">
      <w:pPr>
        <w:rPr>
          <w:rFonts w:hint="eastAsia"/>
        </w:rPr>
      </w:pPr>
      <w:r>
        <w:rPr>
          <w:rFonts w:hint="eastAsia"/>
        </w:rPr>
        <w:t>&gt;OTU023739</w:t>
      </w:r>
    </w:p>
    <w:p w14:paraId="68D99AC9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GCGGGTTGTAAAGCACTTTCAGTGGGGAAGAAAAGCCTAGGGTGAATAACCCTGAGTCTTGACGTTACCCAAAGAAGAAGCACCGGCTAACTACGTGCCAGCAGCCGCGGTAATACGTAGGGTCCAAGCGTTATCCGGAATTACTGGGCGTAAAGCGTGCGTAGGCGGATAGTTAAGTGTAATGCGAAATTCTGGGGCTCAACCCCACGAACTGTATTGCATACTGGCTGTCTAGAGGATATGAGAGGCAAGTGGAATTACCGGTGTAGCAGTGAAATGCGTAGAGATCGGTAGGAACACCCATGGCGAAGGCGGCATCCTGGTCCTGTACTGACGCTGAGGCGCGAGAGCGTGGGGAGCGAACTGGATTAGATACCCCTGTAGTCC</w:t>
      </w:r>
    </w:p>
    <w:p w14:paraId="46A030CC">
      <w:pPr>
        <w:rPr>
          <w:rFonts w:hint="eastAsia"/>
        </w:rPr>
      </w:pPr>
      <w:r>
        <w:rPr>
          <w:rFonts w:hint="eastAsia"/>
        </w:rPr>
        <w:t>&gt;OTU023740</w:t>
      </w:r>
    </w:p>
    <w:p w14:paraId="7E3E76C2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CTTTCGGGTCGTAAACTCCTTTCGACCGAGATGAATTCCTGTCGACCTAACACGTCGACAGGGTGACAGTATCGAGGGAAGAAGCACCGGCTAACTCTGTGCCAGCAGCCGCGGTAATACAGAGGGTGCAAGCGTTAATCGGAATTACTGGGCGTAAAGCGCGCGTAGGTGGTTCAGCAAGTTGGATGTGAAAGCCCCGGGCTCAACCTGGGAACTGCATCCAAAACTACTGGGCTAGAGTATGGTAGAGGGTGGTGGAATTTCCTGTGTAGCGGTGAAATGCGTAGATATCAGGAGGAACACCGGTGGCGAAGGCGGATCTCTGGGCCATTACTGACGCTGAGGAGCGAAAGCGTGGGGAGCGAACAGGATTAGATACCCGAGTAGTCC</w:t>
      </w:r>
    </w:p>
    <w:p w14:paraId="532D5FB0">
      <w:pPr>
        <w:rPr>
          <w:rFonts w:hint="eastAsia"/>
        </w:rPr>
      </w:pPr>
      <w:r>
        <w:rPr>
          <w:rFonts w:hint="eastAsia"/>
        </w:rPr>
        <w:t>&gt;OTU023741</w:t>
      </w:r>
    </w:p>
    <w:p w14:paraId="29B2663F">
      <w:pPr>
        <w:rPr>
          <w:rFonts w:hint="eastAsia"/>
        </w:rPr>
      </w:pPr>
      <w:r>
        <w:rPr>
          <w:rFonts w:hint="eastAsia"/>
        </w:rPr>
        <w:t>CCTACGGGGGGCTGCAGCCGAGAATATTCGACAATGGGGGAAACCCTGATCGAGCGACGCCGCGTGTGGGATGACGCCCTGCGGGGTGTAAACCACTTTTCTGCTTGAGGAATTTCTGACGTTAGAGCAGGAATAAGGGGCTGCTAACTTCGTGCCAGCAGCCGCGGTAATACGTAGGGTCCGAGCGTTGTCCGGAATTACTGGGCGTAAAGAGCTCGTAGGTGGTTTGTCGCGTTGTTCGTGAAAACTCACAGCTTAACTGTGGGCGTGCGGGCGATACGGGCAGACTAGAGTACTGCAGGGGAGACTGGAATTCCTGGTGTAGCGGTGGAATGCGCAGATATCAGGAGGAACACCGGTGGCGAAGGCGGGTCTCTGGGCAGTAACTGACGCTGAGGAGCGAAAGCGTGGGTAGCGAACAGGATTAGATACCCCTGTAGTCC</w:t>
      </w:r>
    </w:p>
    <w:p w14:paraId="7A6C5BC4">
      <w:pPr>
        <w:rPr>
          <w:rFonts w:hint="eastAsia"/>
        </w:rPr>
      </w:pPr>
      <w:r>
        <w:rPr>
          <w:rFonts w:hint="eastAsia"/>
        </w:rPr>
        <w:t>&gt;OTU023742</w:t>
      </w:r>
    </w:p>
    <w:p w14:paraId="0BF60DC0">
      <w:pPr>
        <w:rPr>
          <w:rFonts w:hint="eastAsia"/>
        </w:rPr>
      </w:pPr>
      <w:r>
        <w:rPr>
          <w:rFonts w:hint="eastAsia"/>
        </w:rPr>
        <w:t>CCTACGGGTGGCAGCAGCGAGGAATCTTCCACAATGGGCGAAAGCCCGATGGAGCAACGCCGCGTGGAGGACGACGGCCTTCGGGTTGTAAACTCCTTTCGGGAGGGATGATACGGACAGTACCTCCAGAAGAAGCCCCGGCTAACTCCGTGCCAGCAGCCGCGGTAATACGGGGGGTGCAAGCGTTAATCGGAATTACTGGGCGTAAAGCGCGCGTAGGCGGCCTTTTAAGCTAGATGTGAAATCCCCGGGCTTAACCTGGGAATGGCATTTAGAACTGTAAGGCTAGAGTATGGAAGAGGAGTGTGGAATTTCAGGTGTAGCGGTGAAATGCGTAGAGATCTGAAGGAACATCAGTGGCGAAGGCGGCTACCTGGACAATTGCTGACGCTCAGGCACGAAAGCGTGGGGAGCAAAAGGGATTAGATACCCCAGTAGTCC</w:t>
      </w:r>
    </w:p>
    <w:p w14:paraId="7C58D478">
      <w:pPr>
        <w:rPr>
          <w:rFonts w:hint="eastAsia"/>
        </w:rPr>
      </w:pPr>
      <w:r>
        <w:rPr>
          <w:rFonts w:hint="eastAsia"/>
        </w:rPr>
        <w:t>&gt;OTU023743</w:t>
      </w:r>
    </w:p>
    <w:p w14:paraId="2F06D284">
      <w:pPr>
        <w:rPr>
          <w:rFonts w:hint="eastAsia"/>
        </w:rPr>
      </w:pPr>
      <w:r>
        <w:rPr>
          <w:rFonts w:hint="eastAsia"/>
        </w:rPr>
        <w:t>CCTACGGGCGGCTGCAGTGGGGAATTTTGGACAATGGGGGCAACCCTGATCCAGCCATGCCGCGTGCGGGAAGAAGGCCTTCGGGTTGTAAACCGCTTTTAGCCGGGAAGAAAAGGCAGATCCTAATAAGGTCTGTTCTTGACGGTACCGGCGGAATAAGCACCGGCTAACTACGTGCCAGCAGCCGCGGTAATACGGAGGGTGCAAGCGTTATCCGGATTCACTGGGTTTAAAGGGTGCGTAGGAGGGCAGGTAAGTCAGTGGTGAAATCTCTGGGCTTAACCCGGAAACTGCCATTGATACTATTTGTCTTGAATACCGTGGAGGTTAGCGGAATATGTCATGTAGCGGTGAAATGCTTAGATATGACATAGAACACCAATTGCGAAGGCAGCTGGCTACACGCATATTGACACTGATGCACGAAAGCGTGGGGAGCAAACAGGATTAGATACCCGTGTAGTCC</w:t>
      </w:r>
    </w:p>
    <w:p w14:paraId="54C48CEC">
      <w:pPr>
        <w:rPr>
          <w:rFonts w:hint="eastAsia"/>
        </w:rPr>
      </w:pPr>
      <w:r>
        <w:rPr>
          <w:rFonts w:hint="eastAsia"/>
        </w:rPr>
        <w:t>&gt;OTU023744</w:t>
      </w:r>
    </w:p>
    <w:p w14:paraId="1C93C71A">
      <w:pPr>
        <w:rPr>
          <w:rFonts w:hint="eastAsia"/>
        </w:rPr>
      </w:pPr>
      <w:r>
        <w:rPr>
          <w:rFonts w:hint="eastAsia"/>
        </w:rPr>
        <w:t>CCTACGGGTGGCTGCAGTGGGGAATTTTCCGCAATGGGCGAAAGCCTGACGGAGCAATGCCGCGTGGAGGTAGAAGGCCTACGGGTCGTGAACTTCTTTTCCCGGAGAAGAAGCAATGACGGTATCTGGGGAATAAGCATCGGCTAACTCTGTGCCAGCAGCCGCGGTAATACGTAGGGGGCAAGCGTTGTCCGGATTTATTGGGCGTAAAGCGCGCGCAGGCGGCTCGCCAAGTCGGTCGTGAAATCTCTCGGCTCAACCGGGAGGGGTCGGGCGAAACTGGCGAGCTTGAGGTCGGTAGGGGAAAGCGGAATTCCGGGTGTAGCGGTGGAATGCGTAGAGATCATGAGGAAGACCAGTGGCGAAGGCGGGTCTCTGGACAGTTCCTGACACTGAGGCACGAAGGCCAGGGGAGCAAACGGGATTAGATACCCGTGTAGTCC</w:t>
      </w:r>
    </w:p>
    <w:p w14:paraId="66FDF3C9">
      <w:pPr>
        <w:rPr>
          <w:rFonts w:hint="eastAsia"/>
        </w:rPr>
      </w:pPr>
      <w:r>
        <w:rPr>
          <w:rFonts w:hint="eastAsia"/>
        </w:rPr>
        <w:t>&gt;OTU023745</w:t>
      </w:r>
    </w:p>
    <w:p w14:paraId="48E255B6">
      <w:pPr>
        <w:rPr>
          <w:rFonts w:hint="eastAsia"/>
        </w:rPr>
      </w:pPr>
      <w:r>
        <w:rPr>
          <w:rFonts w:hint="eastAsia"/>
        </w:rPr>
        <w:t>CCTACGGGCGGCTGCAGTAGGGAATATTGGGCAATGGGTGAGAGCCTGACCCAGCCATGCCGCGTGCAGGAAGAAGGCGTTCTGCGTTGTAAACTGCTTTTGATCGGGAAGAAAGCGTCTTTGCGAAGACAGTTGACGGTACCGATAGAATAAGCACCGGCTAACTCCGTGCCAGCAGCCGCGGTAAGACGGAGGAGGCTAGCGTTGTTCGGAATTACTGGGCGTAAAGCGCGCGCAGGCGGTTAAGTAAGTCAGGTGTGAAACCTCCAGGCTCAACCTGGAGACGCCACTTGATACTGCTTTGACTTGAGTTCGGTAGGGGTAAGCGGAATTCCTGGTGTAGCGGTGAAATGCGCAGATATCAGGAGGAACACCGACGGCGAAGGCAGCTTACTGGGCCGATACTGACGCTGAGGAGCGAAAGCGTGGGGAGCGAACAGGATTAGATACCCTTGTAGTCC</w:t>
      </w:r>
    </w:p>
    <w:p w14:paraId="4A5DE918">
      <w:pPr>
        <w:rPr>
          <w:rFonts w:hint="eastAsia"/>
        </w:rPr>
      </w:pPr>
      <w:r>
        <w:rPr>
          <w:rFonts w:hint="eastAsia"/>
        </w:rPr>
        <w:t>&gt;OTU023746</w:t>
      </w:r>
    </w:p>
    <w:p w14:paraId="30B958E7">
      <w:pPr>
        <w:rPr>
          <w:rFonts w:hint="eastAsia"/>
        </w:rPr>
      </w:pPr>
      <w:r>
        <w:rPr>
          <w:rFonts w:hint="eastAsia"/>
        </w:rPr>
        <w:t>CCTACGGGCGGCTGCAGTAGGGAATATTGGACAATGGGCGCAAGCCTGATCCAGCCATGCCGCGTGCAGGAAGAAGGCCTTCTGGGTTGTAAACTGCTTTTGCCAGGGGATAAAAAGTCCCTGCGGGGAAAATTGAAGGTACCTCGTGAATAAGACACGGCTAACTACGTGCCAGCAGCCGCGGTAATACGTAGGTGTCAAGCGTTGTCCGGATTTATTGGGCGTAAAGCGCCCGCAGGCGGCTTGCCAAGTTCGATGTGAAATCCCCGAGCTTAACTTGGGAATTGCGCTCGAAACTACGGGGCTTGAGTGTGGCAGAGGGAGGTGGAATTCCACGTGTAGCGGTGAAATGCGTAGAGATGTGGAGGAACACCAATGGCGAAGGCAGCCTCCTGGGCCAACACTGACACTCATGCACGAAAGCGTGGGGAGCAAACAGGATTAGATACCCCGGTAGTCC</w:t>
      </w:r>
    </w:p>
    <w:p w14:paraId="15F2E054">
      <w:pPr>
        <w:rPr>
          <w:rFonts w:hint="eastAsia"/>
        </w:rPr>
      </w:pPr>
      <w:r>
        <w:rPr>
          <w:rFonts w:hint="eastAsia"/>
        </w:rPr>
        <w:t>&gt;OTU023747</w:t>
      </w:r>
    </w:p>
    <w:p w14:paraId="3EAC5F94">
      <w:pPr>
        <w:rPr>
          <w:rFonts w:hint="eastAsia"/>
        </w:rPr>
      </w:pPr>
      <w:r>
        <w:rPr>
          <w:rFonts w:hint="eastAsia"/>
        </w:rPr>
        <w:t>CCTACGGGCGGCTGCAGTGGGGAATATTGGACAATGGGGGCAACCCTGATCCAGCCATGCCGCGTGTGTGAAGAAGGCCTTCGGGTTGTAAAGCACTTTAAGCGGGGAGGAAGGGGCGACGGCTAATATCCGTTGTCATTGACGCTACCCGCAGAATAAGCACCGGCTAACTCCGTGCCAGCAGCCGCGGTAATACGGAGGGTGCAAGCGTTAATCGGAATTACTGGGCGTAAAGCGCACGTAGGTGGCTACTTAAGTCAGATGTGAAAGCCCTGGGCTTAACCTGGGAACTGCATTTGAAACTGGATAGCTAGAGTACAGCAGAGGGTGGTGGAATTTCCGGTGTAGCGGTGAAATGCGTAGAGATCGGAAGGAACATCAGTGGCGAAGGCGACCGCCTGGGCTGATACTGACACTGAGGTGCGAAAGCGTGGGGAGCAAACAGGATTAGATACCCCAGTAGTCC</w:t>
      </w:r>
    </w:p>
    <w:p w14:paraId="16A3F781">
      <w:pPr>
        <w:rPr>
          <w:rFonts w:hint="eastAsia"/>
        </w:rPr>
      </w:pPr>
      <w:r>
        <w:rPr>
          <w:rFonts w:hint="eastAsia"/>
        </w:rPr>
        <w:t>&gt;OTU023748</w:t>
      </w:r>
    </w:p>
    <w:p w14:paraId="76C9D762">
      <w:pPr>
        <w:rPr>
          <w:rFonts w:hint="eastAsia"/>
        </w:rPr>
      </w:pPr>
      <w:r>
        <w:rPr>
          <w:rFonts w:hint="eastAsia"/>
        </w:rPr>
        <w:t>CCTACGGGGGGCAGCAGTAACGAATCTTCCCCAATGCACGAAAGTGTGAGGGAGCGACGCCGCGTGTGGGACGAAGTCCTTCGGGATGTAAACCACTGTCAGGGGATACCAAGTTCTGAGGATCCCCAGAGGAAGGGGCGGCTAACTCTGTGCCAGCAGCCGCGGTAAGACAGAGGCCCCAAGCGTTAGGCGGAATCACTGGGCTTAAAGCGTGTGTAGGCGGCGTGGTAAGTCAGATGTGAAAGCCCGGGGCTCAACCTCGGAATTGCATCCGATACTACCATGCTAGAGTACGGCAGAGGGGGATGGAATTCCGCGTGTAGCAGTGAAATGCGTAGAGATGTGGAGGAATACCGATGGCGAAGGCAGCCTCCTGGGATAACACTGACGCTCATGCACGAAAGCGTGGGGAGCAAACAGGATTAGATACCCGAGTAGTCC</w:t>
      </w:r>
    </w:p>
    <w:p w14:paraId="525D17E4">
      <w:pPr>
        <w:rPr>
          <w:rFonts w:hint="eastAsia"/>
        </w:rPr>
      </w:pPr>
      <w:r>
        <w:rPr>
          <w:rFonts w:hint="eastAsia"/>
        </w:rPr>
        <w:t>&gt;OTU023749</w:t>
      </w:r>
    </w:p>
    <w:p w14:paraId="00E35A92">
      <w:pPr>
        <w:rPr>
          <w:rFonts w:hint="eastAsia"/>
        </w:rPr>
      </w:pPr>
      <w:r>
        <w:rPr>
          <w:rFonts w:hint="eastAsia"/>
        </w:rPr>
        <w:t>CCTACGGGCGGCAGCAGTGGGGAATATTGCGCAATGGGCGAAAGCCTGACGCAGCGACGCCGCGTGGGTGATGAAGGCCTTCGGGTCGTAAAGCCCTGTCGGGAGGGAAGAAACCTCACCGTTCAAATAGAGCGGTGACTTGACGGTACCTCCTTAGCAAGCACCGGCTAACTCTGTGCCAGCAGCCGCGGTAATACAGAGGTCCCGAGCGTTAATCGGAATTACTGGGCGTAAAGCGTGCGTAGGTGGTTTGTTAAGTCTGATGTGAAAGCCCTGGGCTCAACCTGGGAACTGCATTGGAAACTGGCTGACTAGAGTATGGTAGAGGGTGGTGGAATTTCCTGTGTAGCGGTGAAATGCGTAGATATAGGAAGGAACACCAGTGGCGAAGGCGACCACCTGGACTGATACTGACACTGAGGTGCGAAAGCGTGGGGAGCAAACAGGATTAGATACCCGAGTAGTCC</w:t>
      </w:r>
    </w:p>
    <w:p w14:paraId="36AD2A31">
      <w:pPr>
        <w:rPr>
          <w:rFonts w:hint="eastAsia"/>
        </w:rPr>
      </w:pPr>
      <w:r>
        <w:rPr>
          <w:rFonts w:hint="eastAsia"/>
        </w:rPr>
        <w:t>&gt;OTU023750</w:t>
      </w:r>
    </w:p>
    <w:p w14:paraId="3BBFD9DF">
      <w:pPr>
        <w:rPr>
          <w:rFonts w:hint="eastAsia"/>
        </w:rPr>
      </w:pPr>
      <w:r>
        <w:rPr>
          <w:rFonts w:hint="eastAsia"/>
        </w:rPr>
        <w:t>CCTACGGGGGGCTGCAGTAGGGAATCTTCCGCAATGGGCGCAAGCCTGACGGAGCAACGCCGCGTGAGCGAGGACGGCCTTCGGGTTGTAAAGCTCTGTTCTTCGGGAAGAAGGGCGGGAGGGCGAACAACTCTTCCGCTTGACGGTACCGAAGGAGAAAGCCCCGGCTAACTACGTGCCAGCAGCCGCGGTAATACGTAGGGGGCGAGCGTTGTCCGGAATTATTGGGCGTAAAGCGCGCGCAGGCGGTCCTTTAAGTCTGATGTGAAATCTTGCGGCTCAACCGTAAGCGGTCATTGGAAACTGGGGGACTTGAGTGCAGGAGAGGAAAGCGGAATTCCATGTGTAGCGGTGAAATGCGTAGATATGCGGAGGAACACCGATGGCGAAGGCAATCCCCTGGACCTGTACTGACGCTCATGCACGAAAGCGTGGGGAGCAAACAGGATTAGATACCCGGTAGTCC</w:t>
      </w:r>
    </w:p>
    <w:p w14:paraId="2DA29371">
      <w:pPr>
        <w:rPr>
          <w:rFonts w:hint="eastAsia"/>
        </w:rPr>
      </w:pPr>
      <w:r>
        <w:rPr>
          <w:rFonts w:hint="eastAsia"/>
        </w:rPr>
        <w:t>&gt;OTU023751</w:t>
      </w:r>
    </w:p>
    <w:p w14:paraId="6FB8BEB2">
      <w:pPr>
        <w:rPr>
          <w:rFonts w:hint="eastAsia"/>
        </w:rPr>
      </w:pPr>
      <w:r>
        <w:rPr>
          <w:rFonts w:hint="eastAsia"/>
        </w:rPr>
        <w:t>CCTACGGGTGGCTGCAGTAGGGAATATTGGGCAATGGTCGAGAGACTGACCCAGCCATGCCGCGTGCAGGATGAAGGCCTTATGGGTTGTAAACTGCTTTTGATCGGGAACAAAGAGGCCATGCGTGGCAAGATGAGTGTACCGATAGAATAAGCACCGGCTAACTCCGTGCCAGCAGCCGCGGTAATACGGAGGGTGCAAGCGTTAATCGGAATTACTGGGCGTAAAGCGCACGTAGTCGGCTTTGCAAGTCGGGTGTGAAATCCCCGGGCTCAACCTGGGAACTGCATCCGAGACTGCATTGCTAGAGTATGGGAGAGGGAAGCGGAATTTCTGGTGTAGCAGTGAAATGCGTAGATATCGAGAGGAACACCAGTGGCGAAGGCGAGTCTCTGGACGACACCTGACACTCAGGCACGAAAGCTAGGGGAGCAAACAGGATTAGATACCCCAGTAGTCC</w:t>
      </w:r>
    </w:p>
    <w:p w14:paraId="46580552">
      <w:pPr>
        <w:rPr>
          <w:rFonts w:hint="eastAsia"/>
        </w:rPr>
      </w:pPr>
      <w:r>
        <w:rPr>
          <w:rFonts w:hint="eastAsia"/>
        </w:rPr>
        <w:t>&gt;OTU023752</w:t>
      </w:r>
    </w:p>
    <w:p w14:paraId="669189D2">
      <w:pPr>
        <w:rPr>
          <w:rFonts w:hint="eastAsia"/>
        </w:rPr>
      </w:pPr>
      <w:r>
        <w:rPr>
          <w:rFonts w:hint="eastAsia"/>
        </w:rPr>
        <w:t>CCTACGGGGGGCTGCAGTAACGAATCTTCCGCAATGCACGAAAGTGTGACGGAGCGACGCCGCGTGCAGGACGAAGCCCTTCGGGGTGTAAACTGCTGAAAGGATCAAGTAAGACCTGAACTGGTCCCTATAAGGAGCGACTAACTCTGTGCCAGCAGTCGCGGTAATACAGAGGCTCCGAGCGTTAGGCGGAATCACTGGGCTTAAAGCGTGCGTAGGCGGCCGACCAAGTGCCTTGTGAAAGCCCTCGGCTCAACCGAGGAACAGCTGGGCATACTGGTTGGCTTGAATCATCTAGGGGCAACTGGAACTGACGGTGGAGCGGTGAAATGCGTAGATATCGGGAGGAACACCTATGGCGAAGGCAGCTCGCTGGGACGTTACTGACGCTGAGACGCGAAAGCGTGGGGAGCAAACAGGATTAGATACCCCGGTAGTCC</w:t>
      </w:r>
    </w:p>
    <w:p w14:paraId="20B55486">
      <w:pPr>
        <w:rPr>
          <w:rFonts w:hint="eastAsia"/>
        </w:rPr>
      </w:pPr>
      <w:r>
        <w:rPr>
          <w:rFonts w:hint="eastAsia"/>
        </w:rPr>
        <w:t>&gt;OTU023753</w:t>
      </w:r>
    </w:p>
    <w:p w14:paraId="16376C73">
      <w:pPr>
        <w:rPr>
          <w:rFonts w:hint="eastAsia"/>
        </w:rPr>
      </w:pPr>
      <w:r>
        <w:rPr>
          <w:rFonts w:hint="eastAsia"/>
        </w:rPr>
        <w:t>CCTACGGGCGGCAGCAGTGGGGAATATTGCACAATGGGCGCAAGCCTGACCGAGCGACGCCACGTGCGGGATGACGGCCCTCGGGTTGTAAACCGCTGTCGGGGGGGATGAAGTCGCGCGGGGCAATCCCCGCGTGTTGACAGAGCCCCGGAGGAAGCGCGGGCTAAGTACGTGCCAGCAGCCGCGGTAAGACGTACTGCGCGAACGTTGCTCGGAATCACTGGGCGTAAAGCGCGTGTAGGCGGGTGATCAAGTCAGGTGTGAAATCCCTGGGCTCAACCCAGGAACTGCATCTGAAACTGGTTGCCTTGAGTGTCGGAGAGGGAAGCGGAATTCTCGGTGTAGCGGTGAAATGCGCAGATATCAGGAGGAACACCGGTGGCGAAGGCGGCTTGCTGGGCCAGTTCTGACGCTGAGGAGCGAAAGCGTGGGGAGCGAACAGGATTAGATACCCTTGTAGTCC</w:t>
      </w:r>
    </w:p>
    <w:p w14:paraId="3032701C">
      <w:pPr>
        <w:rPr>
          <w:rFonts w:hint="eastAsia"/>
        </w:rPr>
      </w:pPr>
      <w:r>
        <w:rPr>
          <w:rFonts w:hint="eastAsia"/>
        </w:rPr>
        <w:t>&gt;OTU023754</w:t>
      </w:r>
    </w:p>
    <w:p w14:paraId="32725F52">
      <w:pPr>
        <w:rPr>
          <w:rFonts w:hint="eastAsia"/>
        </w:rPr>
      </w:pPr>
      <w:r>
        <w:rPr>
          <w:rFonts w:hint="eastAsia"/>
        </w:rPr>
        <w:t>CCTACGGGCGGCTGCAGTAGGGAATTGTTCGCAATGGGCGCAAGCCTGAGGGAGCAACGCCGCGTGGAGGACGACGGCCTTCGGGTTGTAAACTCCTTTTGGGGGGGACGATGATGACGGTACCCCCCGAATCAGCCCCGGCTAACTCTGTGCCAGCAGCCGCGGTAATACAGAGGTCTCAAGCGTTGTTCGGATTCACTGGGCGTAAAGGGTGCGTAGGTGGTGGGGTAAGTCGGATGTGAAAGCTCGGAGCTCAACTCCGAAATGGCATTGGAAACTACCCTGCTAGAGGGTCGGAGGGGGGACTGGAATACTTGGTGTAGCAGTGAAATGCGTAGATATCAAGTGGAACACCAGTGGCGAAGGCGAGTCCCTGGACGACTCCTGACACTGAGGCACGAAAGCTAGGGGAGCAAACAGGATTAGATACCCCTGTAGTCC</w:t>
      </w:r>
    </w:p>
    <w:p w14:paraId="6531B686">
      <w:pPr>
        <w:rPr>
          <w:rFonts w:hint="eastAsia"/>
        </w:rPr>
      </w:pPr>
      <w:r>
        <w:rPr>
          <w:rFonts w:hint="eastAsia"/>
        </w:rPr>
        <w:t>&gt;OTU023755</w:t>
      </w:r>
    </w:p>
    <w:p w14:paraId="57660ACF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CCGCTGTCGGAGGGGATGAAATGCCGGGGGGTTCTCCCCCCGGTTTGACAGAGCCTCGGAGGAAGCACGGGCTAAGTTCGTGCCAGCAGCCGCGGTAATACGAACTGTGCGAACGTTATTCGGAATCACTGGGCGTAAAGCGTACGCAGGCGGTTTGCTAAGACAGGTGTGAAATCCCCGGGCTTAACCTGGGAACTGCGCTTGTTACTGGCAAGCTAGAGTGTGGCAGAGGGGGGTAGAATTCCAGGTGTAGCAGTGAAATGCGTAGATATCTGGAGGAATACCGATGGCGAAGGCAGCCCCCTGGGTTAACACTGACGCTCATGTACGAAAGCGTGGGGAGCAAACAGGATTAGATACCCCTGTAGTCC</w:t>
      </w:r>
    </w:p>
    <w:p w14:paraId="1859CD53">
      <w:pPr>
        <w:rPr>
          <w:rFonts w:hint="eastAsia"/>
        </w:rPr>
      </w:pPr>
      <w:r>
        <w:rPr>
          <w:rFonts w:hint="eastAsia"/>
        </w:rPr>
        <w:t>&gt;OTU023756</w:t>
      </w:r>
    </w:p>
    <w:p w14:paraId="47668B98">
      <w:pPr>
        <w:rPr>
          <w:rFonts w:hint="eastAsia"/>
        </w:rPr>
      </w:pPr>
      <w:r>
        <w:rPr>
          <w:rFonts w:hint="eastAsia"/>
        </w:rPr>
        <w:t>CCTACGGGTGGCTGCAGTGGGGAATATTGCGCAATGGGCGAAAGCCTGACGCAGCAACGCCGCGTGAGGGATGACGGCCTTCGGGTTGTAAACCTCTTTCAGCAGGGAAGAAGCGAAAGTGACGGTACCTGCAGAAGAAGCGCCGGCTAACTACGTGCCAGCAGCCGCGGTAATACGAAGGGTGCAAGCGTTACTCGGAATTACTGGGCGTAAAGCGTGCGTAGGCGGTTCGTTAAGTCTGTCGTGAAAGCCCCGGGCTCAACCTGGGAATGGCGATGGATACTGGCGAGCTAGAGTGTGTCAGAGGATGGTGGAATTCCCGGTGTAGCGGTGAAATGCGTAGAGATCGGGAGGAACACCAGTGGCGAAGGCGACCACCTGGACTGATACTGACACTGAGGTGCGAAAGCGTGGGGAGCAAACAGGATTAGATACCCTTGTAGTCC</w:t>
      </w:r>
    </w:p>
    <w:p w14:paraId="0F43BE76">
      <w:pPr>
        <w:rPr>
          <w:rFonts w:hint="eastAsia"/>
        </w:rPr>
      </w:pPr>
      <w:r>
        <w:rPr>
          <w:rFonts w:hint="eastAsia"/>
        </w:rPr>
        <w:t>&gt;OTU023757</w:t>
      </w:r>
    </w:p>
    <w:p w14:paraId="1F9D22FE">
      <w:pPr>
        <w:rPr>
          <w:rFonts w:hint="eastAsia"/>
        </w:rPr>
      </w:pPr>
      <w:r>
        <w:rPr>
          <w:rFonts w:hint="eastAsia"/>
        </w:rPr>
        <w:t>CCTACGGGGGGCAGCAGTCTAGAGGCTTCGGCAATGGGGGCAACCCTGACCGAGCGACGCCGCGTGCGGGAAGAAGGCCTTCGGGTCGTAAACCGCTGTCAGGTGGGAAGAATGCCTTGATGGTGAATCAGGGAGAGACGGTACCACCAGAGGAAGCCCCGGCTAACTCCGTGCCAGCAGCCGCGGTAATACGGAGGGGGCAAGCGTTGTCCGGAATCACTGGGCGTAAAGGGCGCGTAGGCGGCTCTAGGAAGGCGGCGGTGAAAGCCCGGGGCTCAACCTCGGAACTGCATTCGATACTGGGCGGCTAGAGTATGGTAGAGGGAAGTGGAATTTCCGGTGTAACGGTGAAATGTGTAGAGATCGGAAGGAACACCAGTGGCGAAGGCGACTTCCTGGACCAATACTGACGCTCAAGCGCGAAAGCGTGGGGATCAAACAGGATTAGATACCCCGGTAGTCC</w:t>
      </w:r>
    </w:p>
    <w:p w14:paraId="6289641F">
      <w:pPr>
        <w:rPr>
          <w:rFonts w:hint="eastAsia"/>
        </w:rPr>
      </w:pPr>
      <w:r>
        <w:rPr>
          <w:rFonts w:hint="eastAsia"/>
        </w:rPr>
        <w:t>&gt;OTU023758</w:t>
      </w:r>
    </w:p>
    <w:p w14:paraId="7FBC6299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GTAAGTTAATACCTTGCTGTTTTGACGTTACCGACAGAATAAGCACCGGCTAACTCTGTGCCAGCAGCCGCGGTAATACAGAGGGTGCAAGCGTTAATCGGAATTACTGGGCGTAAAGCGAGTGTAGGTGGCCGCATAAGTCGGATGTGAAAGCCCTGGGCTTAACCTGGGAATGGCATTCGATACTGTGTGGCTAGAGTCTGATAGAGGGAAGCGGAATTTCCGGTGTAGCGGTGAAATGCGTAGAGATGTGGAGGAACACCAGTGGCGAAGGCGGCTTTCTGGCTCACAACTGACGATCAGGCACGAAAGCGTGGGGAGCAAACAGGATTAGATACCCCTGTAGTCC</w:t>
      </w:r>
    </w:p>
    <w:p w14:paraId="23EAE7A6">
      <w:pPr>
        <w:rPr>
          <w:rFonts w:hint="eastAsia"/>
        </w:rPr>
      </w:pPr>
      <w:r>
        <w:rPr>
          <w:rFonts w:hint="eastAsia"/>
        </w:rPr>
        <w:t>&gt;OTU023759</w:t>
      </w:r>
    </w:p>
    <w:p w14:paraId="655EB366">
      <w:pPr>
        <w:rPr>
          <w:rFonts w:hint="eastAsia"/>
        </w:rPr>
      </w:pPr>
      <w:r>
        <w:rPr>
          <w:rFonts w:hint="eastAsia"/>
        </w:rPr>
        <w:t>CCTACGGGAGGCTGCAGTGGGGAATTTTGGACAATGGGGGGAACCCTGATCCAGCCATGCCGCGTGAGTGAAGAAGGCCTTCGGGTTGTAAAGCTCTTTTGTCTGGGATGAAATTGCACAGGTAAATAATCTGTGTAGATGACAGTACTGGAAGAATAAGCACCGGCTAACTACGTGCCAGCAGCCGCGGTAATACGTAGGGTGCGAGCGTTAATCGGAATTACTGGGCGTAAAGGGTGCGCAGGTGTTATATCAAGCCGTATGTGAAATCCCCGGGCTTAACCTGGGAATGGCCTATGGGACTGGTATACTAGAGTACGGCAGAGGGGGGTAGAATTCCACGTGTAGCAGTGAAATGCGTAGAGATGTGGAGGAATACCGATGGCGAAGGCAGCCCCCTGGGTTGATACTGACACTCAAGCACGAAAGCGTGGGTAGCAAACAGGATTAGATACCCTAGTAGTCC</w:t>
      </w:r>
    </w:p>
    <w:p w14:paraId="3F543E7D">
      <w:pPr>
        <w:rPr>
          <w:rFonts w:hint="eastAsia"/>
        </w:rPr>
      </w:pPr>
      <w:r>
        <w:rPr>
          <w:rFonts w:hint="eastAsia"/>
        </w:rPr>
        <w:t>&gt;OTU023760</w:t>
      </w:r>
    </w:p>
    <w:p w14:paraId="5075DE93">
      <w:pPr>
        <w:rPr>
          <w:rFonts w:hint="eastAsia"/>
        </w:rPr>
      </w:pPr>
      <w:r>
        <w:rPr>
          <w:rFonts w:hint="eastAsia"/>
        </w:rPr>
        <w:t>CCTACGGGCGGCTGCAGTGGGGAATCTTGCGCAATGGGGGCAACCCTGACGCAGCGACGCCGCGTGCGGGATGAAGGCCTTCGGGTTGTAAACCGCTGTTGCCCGGGACGAAACGCGCTTTCGAGCGCCTTGACGGTACCGGGTGAGGAAGCACCGGCTAACTCCGTGCCAGCAGCCGCGGTAATACGTAGGTGGCAAGCGTTGTTCGGATTCATTGGGTGTAAAGGGTCCGTAGGTGGCCTATTAAGTTCGGCGTGAAATCCCAGAGCTCAACTCTGGAACTGCGTCGAAAACTATTAGGCTTGAGTGCCGGAGAGGTTAGGGGAATTCCAGGTGTAGCGGTGAAATGCGTAGAGATATGGAGGAACACCAGTGGCGAAGGCGGCTTCCTGGCCTGTAACTGACGCTGAGGCGCGAAAGCGTGGGGAGCAAACAGGATTAGATACCCGTGTAGTCC</w:t>
      </w:r>
    </w:p>
    <w:p w14:paraId="62CE950D">
      <w:pPr>
        <w:rPr>
          <w:rFonts w:hint="eastAsia"/>
        </w:rPr>
      </w:pPr>
      <w:r>
        <w:rPr>
          <w:rFonts w:hint="eastAsia"/>
        </w:rPr>
        <w:t>&gt;OTU023761</w:t>
      </w:r>
    </w:p>
    <w:p w14:paraId="66239C26">
      <w:pPr>
        <w:rPr>
          <w:rFonts w:hint="eastAsia"/>
        </w:rPr>
      </w:pPr>
      <w:r>
        <w:rPr>
          <w:rFonts w:hint="eastAsia"/>
        </w:rPr>
        <w:t>CCTACGGGTGGCTGCAGTGGGGAATCTTGCGCAATGGGCGAAAGCCTGACGCAGCGACGCCGTGTGTGCGATGAAGGTCTTCGGATCGTAAAGCACTGTCGCCTGGGACAAAACCTGATGGTACCAGGAAAGGAAGCACCGGCTAACTCTGTGCCAGCAGCCGCGGTAATACAGAGGGTGCGAGCGTTGTTCGGAATTATTGGGCGTAAAGAGCGTGTAGGCGGCCTGGTAGGTCCGCTGTGAAAACTCGAGGCTTAACCTCGAGATGTCGGCGGAAACCACTTGGCTAGAGTCCGGAAGAGGAGAGTGGAATTCCTGGTGTAGCGGTGAAATGCGCAGATATCAGGAAGAACACCCGTGGCGAAGGCGGCTCTCTGGGACGGTACTGACGCTGAGACGCGAAAGCGTGGGGAGCGAACAGGATTAGATACCCGAGTAGTCC</w:t>
      </w:r>
    </w:p>
    <w:p w14:paraId="5FB8E8DE">
      <w:pPr>
        <w:rPr>
          <w:rFonts w:hint="eastAsia"/>
        </w:rPr>
      </w:pPr>
      <w:r>
        <w:rPr>
          <w:rFonts w:hint="eastAsia"/>
        </w:rPr>
        <w:t>&gt;OTU023762</w:t>
      </w:r>
    </w:p>
    <w:p w14:paraId="1B0F9070">
      <w:pPr>
        <w:rPr>
          <w:rFonts w:hint="eastAsia"/>
        </w:rPr>
      </w:pPr>
      <w:r>
        <w:rPr>
          <w:rFonts w:hint="eastAsia"/>
        </w:rPr>
        <w:t>CCTACGGGTGGCTGCAGTCGAGAATCTTCCGCAATGCACGAAAGTGTGACGGAGCGACGCCGCGTGGTTGATGAAGTCCTTCGGGGCGTAAAGACCTTTTATGTGGGAAGAAGTTTTGACGGTACCACATGAATAAGAGGCTGCTAATCTCGTGCCAGCAGCAGCGGTAACACGAGAGCCTCAAGCGTTATCCGGAATTATTGGGCGTAAAGGGTGCGTAGGCGGGCTTGTAAGTCAGTGGTGAAAGCCCGGGGCTTAACTCCGGAACTGCCATTGATACTGCAAGTCTTGAGTACGGTTGAGGTGGGCGGAATACATCATGTAGTGGTGAAATACTTAGATATGATGTAGAACACCGATTGCGAAGGCAGCTCACTAAAGCGTAACTGACGCTGAGGCACGAAAGCATGGGGATCAAACAGGATTAGATACCCGTGTAGTCC</w:t>
      </w:r>
    </w:p>
    <w:p w14:paraId="1300A438">
      <w:pPr>
        <w:rPr>
          <w:rFonts w:hint="eastAsia"/>
        </w:rPr>
      </w:pPr>
      <w:r>
        <w:rPr>
          <w:rFonts w:hint="eastAsia"/>
        </w:rPr>
        <w:t>&gt;OTU023763</w:t>
      </w:r>
    </w:p>
    <w:p w14:paraId="696DA872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CGTCTTGGAGGTTAACAGCCTCTGGGAGTGACGGTACCCTCAAAGGAAGCACCGGCTAACTACGTGCCAGCAGCCGCGGTAACACGTAGGGGACGAGCGTTGTCCGGATTCATTGGGCGTAAAGCGCGCGTAGGCGGCTCGGAAAGTCGGTCGTGAAAGGCCGGGGCTCAACCCCGGGACTGCGTCCGATACTTCCGGGCTGGAGGCTGGGCGAGGGTGGTGGAATTGCCGGTGTAGTGGTGAAATGCGTAGAGATCGGCAGGAACACCCGTGGTGAAAACGGCCACCTAGCCCAGCTCTGACGCTGAGGCGCGACAGCGTGGGGAGCGAACGGGATTAGATACCCGGGTAGTCC</w:t>
      </w:r>
    </w:p>
    <w:p w14:paraId="033745DC">
      <w:pPr>
        <w:rPr>
          <w:rFonts w:hint="eastAsia"/>
        </w:rPr>
      </w:pPr>
      <w:r>
        <w:rPr>
          <w:rFonts w:hint="eastAsia"/>
        </w:rPr>
        <w:t>&gt;OTU023764</w:t>
      </w:r>
    </w:p>
    <w:p w14:paraId="6D1934E2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TCTGCGTGAACATCGCAGGCGATGACGGTACCGTTTGTAAGCCCCGGCTAACTACGTGCCAGCAGCCGCGGTAATACGTAGGGGGCGAGCGTTGTCCGGATTTATTGGGCGTAAAAGGCTTGTAGGCGGCCACCGCGCGTCGTGCGTGAAATCTCCCGGCTCAACTGGGAGGGGTCGGGCGATACGGCGGGGCTCGAGGCCGGTAGGGGGACGCGGAATTCCCGGTGTAGTGGTGGAATGCGTAGAGATCGGGAGGAACACCAGTGGCGAAAGCGGCTCTCTGGTTCAGCCCTGACGCTGAGGGGCGAAAGCGTGGGGAGCGAACGGGATTAGATACCCCTGTAGTCC</w:t>
      </w:r>
    </w:p>
    <w:p w14:paraId="784371F9">
      <w:pPr>
        <w:rPr>
          <w:rFonts w:hint="eastAsia"/>
        </w:rPr>
      </w:pPr>
      <w:r>
        <w:rPr>
          <w:rFonts w:hint="eastAsia"/>
        </w:rPr>
        <w:t>&gt;OTU023765</w:t>
      </w:r>
    </w:p>
    <w:p w14:paraId="1B1A6905">
      <w:pPr>
        <w:rPr>
          <w:rFonts w:hint="eastAsia"/>
        </w:rPr>
      </w:pPr>
      <w:r>
        <w:rPr>
          <w:rFonts w:hint="eastAsia"/>
        </w:rPr>
        <w:t>CCTACGGGCGGCTGCAGTCGAGAATCTTCGGCAATGGACGCAAGTCTGACCGAGCGACGTCGCGTGCGGGTTAAGGCCTTCGGGTTGTAAACCGCTGTCAGAGGGGAGGAAATCGCCGGGAGCTATCTCCCGGTGTTGACCGAGCCTCAAAGGAAGCACGGGCTAAGTTCGTGCCAGCAGCCGCGGTAATACGAACTGTGCGAACGTTATCCGGAATTACTGGGCGTAAAGCGCGTGTAGGCGGCCGCACAGGTCCGTTGTGAAAACTGGAGGCTTAACCTCCAGACGTCGACGGAAACCGTGTGGCTAGAGTCCGGAAGAGGAGAGTGGAATTCCAAGTGTAGCGGTGAAATGCGTAGAGATTTGGAGGAACACCAGTGGCGAAGGCGACTTTCTGGTCTGTAACTGACACTGAGGCGCGAAAGCGTGGGGAGCAAACAGGATTAGATACCCGAGTAGTCC</w:t>
      </w:r>
    </w:p>
    <w:p w14:paraId="49EA39D6">
      <w:pPr>
        <w:rPr>
          <w:rFonts w:hint="eastAsia"/>
        </w:rPr>
      </w:pPr>
      <w:r>
        <w:rPr>
          <w:rFonts w:hint="eastAsia"/>
        </w:rPr>
        <w:t>&gt;OTU023766</w:t>
      </w:r>
    </w:p>
    <w:p w14:paraId="7B5045EB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TTTCCGGGGTTAACAGCCCCGGGAAGTGACGGTACCCTCAAAGGAAGCACCGGCTAACTCTGTGCCAGCAGCCGCGGTAATACAGAGGGTGCTAGCGTTGTTCGGAATCATTGGGCGTAAAGGGCTCGTAGGTGGCCAACTAAGTCAGACGTGAAATCCCTCGGCTTAACCGGGGAACTGCGTCTGATACTGGAAGGCTTGAGTGCGGGAGAGGGATGTGGAATTCCAGGTGTAGCGGTGAAATGCGTAGATATCGGGAGGAACACCTGTGGCGAAAGCGGCTCACTGGACCATAACTGACGCTGAGGCGCGAAAGCTAGGGGAGCAAACAGGATTAGATACCCTGGTAGTCC</w:t>
      </w:r>
    </w:p>
    <w:p w14:paraId="1121BE61">
      <w:pPr>
        <w:rPr>
          <w:rFonts w:hint="eastAsia"/>
        </w:rPr>
      </w:pPr>
      <w:r>
        <w:rPr>
          <w:rFonts w:hint="eastAsia"/>
        </w:rPr>
        <w:t>&gt;OTU023767</w:t>
      </w:r>
    </w:p>
    <w:p w14:paraId="304B1687">
      <w:pPr>
        <w:rPr>
          <w:rFonts w:hint="eastAsia"/>
        </w:rPr>
      </w:pPr>
      <w:r>
        <w:rPr>
          <w:rFonts w:hint="eastAsia"/>
        </w:rPr>
        <w:t>CCTACGGGGGGCAGCAGTGGGGAATCTTGCGCAATGGGCGAAAGCCTGACGCAGCGACGCCGCGTGCGGGAGGACGGCCTTCGGGTCGTAAACCGCTGTTGCCCGGGACGAATGCCCCTTTCGAGGGGAGTGACGGTACCGGGTGAGGAAGCACCGGCTAACTCCGTGCCAGCAGCCGCGGTAATACGTAAGTGGCGAGCGTTATCCGGAATCACTGGGCGTAAAGCGTTCGTAGGCGGCGTGGCAAGTCGGATTTGAAATCCCGGGGCTCAACTCCGGAACTGGATCCGAAACTGTCATGCTGGAGCGTGTCAGAGGATAGCGGAATTCCCGGTGTAGCGGTGGAATGCGTAGAGATCCGGAAGAACACCGGTGGCGAAGGCGGCCTGCTGGGCAGTGGCTGACGCTGAGGCGCGACAGCGTGGGGAGCAAACAGGATTAGATACCCCAGTAGTCC</w:t>
      </w:r>
    </w:p>
    <w:p w14:paraId="59A2F5E2">
      <w:pPr>
        <w:rPr>
          <w:rFonts w:hint="eastAsia"/>
        </w:rPr>
      </w:pPr>
      <w:r>
        <w:rPr>
          <w:rFonts w:hint="eastAsia"/>
        </w:rPr>
        <w:t>&gt;OTU023768</w:t>
      </w:r>
    </w:p>
    <w:p w14:paraId="4B7A2D68">
      <w:pPr>
        <w:rPr>
          <w:rFonts w:hint="eastAsia"/>
        </w:rPr>
      </w:pPr>
      <w:r>
        <w:rPr>
          <w:rFonts w:hint="eastAsia"/>
        </w:rPr>
        <w:t>CCTACGGGAGGCAGCAGTGGGGAATCTTGCGCAATGGGCGAAAGCCTGACGCAGCAACGCCGCGTGAGGGATTGAAGGCTCTCGGGTTGTAAACCTCTTTCAGCAGGAACGAAATTGACGGTACCTGCAGAAGAAGCTCCGGCCAACTACGTGCCAGCAGCCGCGGTAATACGTAGGGAGCAAGCGTTGTCCGGATTTATTGGGCGTAAAGAGCTCGTAGGCGGCTCGGTAAGTCGGGTGTGAAACCCTCAGGCTCAACCTGGGGACGCCACCCGATACTGCCGTGGCTAGAGTCCAGTAGGGGAGTGTGGAATTCCCGGTGTAGCGGTGAAATGCGCAGATATCAGGAGGAACACCGGTGGCGAAGGCGGTGGTCTGGGCCGGCACTGACGCTGAGGAGCGAAAGCGTGGGGAGCGAACAGGATTAGATACCCGTGTAGTCC</w:t>
      </w:r>
    </w:p>
    <w:p w14:paraId="32FDC499">
      <w:pPr>
        <w:rPr>
          <w:rFonts w:hint="eastAsia"/>
        </w:rPr>
      </w:pPr>
      <w:r>
        <w:rPr>
          <w:rFonts w:hint="eastAsia"/>
        </w:rPr>
        <w:t>&gt;OTU023769</w:t>
      </w:r>
    </w:p>
    <w:p w14:paraId="3204647B">
      <w:pPr>
        <w:rPr>
          <w:rFonts w:hint="eastAsia"/>
        </w:rPr>
      </w:pPr>
      <w:r>
        <w:rPr>
          <w:rFonts w:hint="eastAsia"/>
        </w:rPr>
        <w:t>CCTACGGGAGGCTGCAGTGGGGAATCTTGCGCAATGGGCGAAAGCCTGACGCAGCAACGCCGCGTGGGGGATGAAGGCCTTCGGGTTGTAAACCCCTTTCAGCAGGAACGAAAATGACGGTACCTGCAGAAGAAGCCCCGGCCAACTACGTGCCAGCAGCCGCGGTAATACGTAGGGTGCGAGCGTTGTCCGGAATTATTGGGCGTAAAGCGCGTGTAGGCGGCCAGGTAGGTCTGGTGTGAAAACTCGAGGCTCAACCTTGAGATGCCATTCGATACGGATCAGCTAGAGGTAGCTAGGGGAGAGTGGAATTCCTGGTGTAGCGGTGAAATGCGCAGATATCAGGAGGAACACCGGTGGCGAAGGCGGCTCTCTGGGGCTTACCTGACGCTGAGGAGCGAAAGCTGGGGGAGCGAACAGGATTAGATACCCCAGTAGTCC</w:t>
      </w:r>
    </w:p>
    <w:p w14:paraId="2CDD4B89">
      <w:pPr>
        <w:rPr>
          <w:rFonts w:hint="eastAsia"/>
        </w:rPr>
      </w:pPr>
      <w:r>
        <w:rPr>
          <w:rFonts w:hint="eastAsia"/>
        </w:rPr>
        <w:t>&gt;OTU023770</w:t>
      </w:r>
    </w:p>
    <w:p w14:paraId="02EAD57D">
      <w:pPr>
        <w:rPr>
          <w:rFonts w:hint="eastAsia"/>
        </w:rPr>
      </w:pPr>
      <w:r>
        <w:rPr>
          <w:rFonts w:hint="eastAsia"/>
        </w:rPr>
        <w:t>CCTACGGGTGGCAGCAGTTTCGAATCATTCACAATGGGCGAAAGCCTGATGGTGCGACGCCGCGTGAGGGATGAAGGTCTTCGGATTGTAAACCTCTGTCACCGGGGAAGAAACGCTTCAGGTTAATAGTCTGAAGCCTGACTTAACCCGGAGAGGAAGCAGTGGCTAACTCTGTGCCAGCAGCCGCGGTAATACAGAGGGTGCGAGCGTTAATCGGAATTACTGGGCGTAAAGCGTGCGTAGACGGTTATTTAAGTCGGGTGTGAAAGCCCCGGGCTCAACCTGGGAATTGCATTCGAGACTGAATAGCTAGGGTACGGTAGAGGGAAGTGGAATTTCCGGTGTAGCGGTGAAATGCGTAGATATTGGGAAGAACACCGGTGGCGAAGGCGGCCATCTGGACGGACACTGACGCTGAGGCGCGAAAGCGTGGGGAGCAAACAGGATTAGATACCCCTGTAGTCC</w:t>
      </w:r>
    </w:p>
    <w:p w14:paraId="71951CC8">
      <w:pPr>
        <w:rPr>
          <w:rFonts w:hint="eastAsia"/>
        </w:rPr>
      </w:pPr>
      <w:r>
        <w:rPr>
          <w:rFonts w:hint="eastAsia"/>
        </w:rPr>
        <w:t>&gt;OTU023771</w:t>
      </w:r>
    </w:p>
    <w:p w14:paraId="24505C40">
      <w:pPr>
        <w:rPr>
          <w:rFonts w:hint="eastAsia"/>
        </w:rPr>
      </w:pPr>
      <w:r>
        <w:rPr>
          <w:rFonts w:hint="eastAsia"/>
        </w:rPr>
        <w:t>CCTACGGGCGAACAGTCCGTGCCGATGACGGTACCCGCAGAAGAAGCCCCGGCTAACTTCGTGCCAGCAGCCGCGGTAATACGAAGGGGGCTAGCGTTATTCGGAATCACTGGGCTTAAAGGGCGCGTAGGCGGGTTGCCAAGTCGGAGGTGAAATCCTGCAGCTCAACTGCAGAAGTGCCCCCGATACTGGCGACCTCGAGTGAGGTAGGGGCATGTGGAACTTCCGGTGGAGCGGTGAAATGCGTAGATATCGGAAGGAACGCCGGTGGCGAAAGCGACGTGCTGGACCTCAACTGACGCTGAGGCGCGAAAGCCAGGGGAGCGAACGGGATTAGATACCCCAGTAGTCC</w:t>
      </w:r>
    </w:p>
    <w:p w14:paraId="50E48847">
      <w:pPr>
        <w:rPr>
          <w:rFonts w:hint="eastAsia"/>
        </w:rPr>
      </w:pPr>
      <w:r>
        <w:rPr>
          <w:rFonts w:hint="eastAsia"/>
        </w:rPr>
        <w:t>&gt;OTU023772</w:t>
      </w:r>
    </w:p>
    <w:p w14:paraId="10E17A83">
      <w:pPr>
        <w:rPr>
          <w:rFonts w:hint="eastAsia"/>
        </w:rPr>
      </w:pPr>
      <w:r>
        <w:rPr>
          <w:rFonts w:hint="eastAsia"/>
        </w:rPr>
        <w:t>CCTACGGGTGGCTGCAGTGAGGGATATTGCACAATGGGCGCAAGCCTGATGCAGCGACGCCGCGTGGGTGATGACGGTCTTCGGATTGTAAAACCCTTTTCTGGTTGACGAGCGAGGACGGTAGACCAGGAAGAAGTGTCGGCTAACTACGTGCCAGCAGCCGCGGTAAAACGTAGGACACGAGCGTTATCCGGAGTTACTGGGCGTAAAGGGCGTGTAGGCGGCTGAATAAGTGGGATGTTAAATCCCCCGGCTCAACCGGGGACCTGCATCTCATACTGTTCAGCTCGAGCACATCAGAGGAGACTGGAATTCCCGGTGTAGCGGTGAAATGCGTAGATATCGGGAGGAACACCAGTGGCGAAGGCGAGTCTCTGGGATGATGCTGACGCTGAGGCGCGAAAGCCAGGGGAGCAAACGGGATTAGATACCCCAGTAGTCC</w:t>
      </w:r>
    </w:p>
    <w:p w14:paraId="030F1851">
      <w:pPr>
        <w:rPr>
          <w:rFonts w:hint="eastAsia"/>
        </w:rPr>
      </w:pPr>
      <w:r>
        <w:rPr>
          <w:rFonts w:hint="eastAsia"/>
        </w:rPr>
        <w:t>&gt;OTU023773</w:t>
      </w:r>
    </w:p>
    <w:p w14:paraId="734963A2">
      <w:pPr>
        <w:rPr>
          <w:rFonts w:hint="eastAsia"/>
        </w:rPr>
      </w:pPr>
      <w:r>
        <w:rPr>
          <w:rFonts w:hint="eastAsia"/>
        </w:rPr>
        <w:t>CCTACGGGAGGCTGCAGTGGGGAATTTTGGGCAATGGCCGAAAGGCTGACCCAGCGACGCCGCGTGCGGGAGGAAGCCCTTCGGGGTGTAAACCGCTGTCGGGGGGGACGAAAGAGTCCGGGGCTAATACCCTCGGGCAGTGACGGTACCCTCAAAGGAAGCACCGGCTAACTCTGTGCCAGCAGCCGCGGTAAGACAGAGGGTGCAAGCGTTATCCGGAATTACTGGGCGTAAAGAGTTGCGTAGGTGGCATAGTAAGCGAGTAGTGAAAGCGTGTGGCTCAACCATACTCACATTATTCGAACTGCTAAGCTAGAGGATGAGAGAGGTTATTGGAATTCCCAGTGTAGGAGTGAAATCCGCAGATATTGGGAGGAACACCGATGGCGTAGGCAGATAACTGGCTCATTCCTGACACTAAGGCACGAAAGCGTGGGGAGCAAACGGGATTAGATACCCTGGTAGTCC</w:t>
      </w:r>
    </w:p>
    <w:p w14:paraId="7B92217A">
      <w:pPr>
        <w:rPr>
          <w:rFonts w:hint="eastAsia"/>
        </w:rPr>
      </w:pPr>
      <w:r>
        <w:rPr>
          <w:rFonts w:hint="eastAsia"/>
        </w:rPr>
        <w:t>&gt;OTU023774</w:t>
      </w:r>
    </w:p>
    <w:p w14:paraId="4C446D5A">
      <w:pPr>
        <w:rPr>
          <w:rFonts w:hint="eastAsia"/>
        </w:rPr>
      </w:pPr>
      <w:r>
        <w:rPr>
          <w:rFonts w:hint="eastAsia"/>
        </w:rPr>
        <w:t>CCTACGGGGGGCTGCAGTGAGGAATATTGGGCAATGGGCGCAAGCCTGACCCAGCAACGCCGCGTGGAGGACGAAGGCCTTCGGGTTGTAAACTCCTTTTCGGGGGGAAAAGGAAGGATGGTACCCCCAGAATAAGTCACGGCTAACTACGTGCCAGCAGCCGCGGTAATACGTAGGTGACGAGCGTTATCCGGAATTACTGGGCGTAAAGCGCACGCAAGCGGTTCTACAAGTCTGGCGTGAAATTCTCTGGCTTAACCAGGGGGGGTCGCTGGAGACTGTAGGACTTGAGGCGATGAGAGGGGTGCAGAATTCCCGGAGTAGTGGTGAAATGCGTAGAGATCGGGAGGAACACCGGTGGCGAAGGCGGCCAGCTGGCCCTGACCTGACGCTGAGGCGCGAAGGCGTGGGGAGCGAACGGGATTAGATACCCTTGTAGTCC</w:t>
      </w:r>
    </w:p>
    <w:p w14:paraId="192ED15A">
      <w:pPr>
        <w:rPr>
          <w:rFonts w:hint="eastAsia"/>
        </w:rPr>
      </w:pPr>
      <w:r>
        <w:rPr>
          <w:rFonts w:hint="eastAsia"/>
        </w:rPr>
        <w:t>&gt;OTU023775</w:t>
      </w:r>
    </w:p>
    <w:p w14:paraId="3F279609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TTTGGATTGTAAACTCCTGTCAGCGGGGAAAAAGGGACCCGACCTAACACGTCGGGGACTTGATTGTACCCGCAGAGGAAGCCCCGGCTAACTCTGTGCCAGCAGCCGCGGTAATACAGAGGGTGCAAGCGTTGTTCGGAATTACTGGGCGTAAAGCGCGCGCAGGCGGGTCCTGTAAGTCGGAAGTGAAATTTCACGGCTCAACCGTGAAGCTGCTTCTGATACTGCGGATCTGGAGATCGGTAGAGGTCGGTAGAATTCCGGGTGTAGTGGTGAAATGCGTAGAGATCCGGAGGAACACCAGTGGCGCAAGCGGCCACCTGGCCTGCACCTGACGCTCAAACACGAAAGCTAGGGGAGCAAACAGGATTAGATACCCGTGTAGTCC</w:t>
      </w:r>
    </w:p>
    <w:p w14:paraId="17E57F5A">
      <w:pPr>
        <w:rPr>
          <w:rFonts w:hint="eastAsia"/>
        </w:rPr>
      </w:pPr>
      <w:r>
        <w:rPr>
          <w:rFonts w:hint="eastAsia"/>
        </w:rPr>
        <w:t>&gt;OTU023776</w:t>
      </w:r>
    </w:p>
    <w:p w14:paraId="530F8B2B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CGGGGTGTAAACTTCTTTTCTTTGGGATGACACTCCCCTCCGGGGGATACGACAGTACCAAATGAATAAGGACCGGCTAACTACGTGCCAGCAGCCGCGGTAATACGTAGGGTCCAAGCGTTATCCGGAATTACTGGGCGTAAAGCGTACGTAGGCGGCGCGTTAAGTGAGATGCGAAATCCTGTGGCTCAACCATATGGACTGTATCTCATACTGGCGTGCTTGAGGATGGCAGAGGCAAGTGGAATTACCGGTGTAGCAGTGAAATGCGTAGATATCGGTAGGAACACCAATGGCGAAGGCAGCTTGCTGGGCCACACCTGACGCTGAGGTACGAAAGCGTGGGGAGCGAACAGGATTAGATACCCCTGTAGTCC</w:t>
      </w:r>
    </w:p>
    <w:p w14:paraId="5CB70C7B">
      <w:pPr>
        <w:rPr>
          <w:rFonts w:hint="eastAsia"/>
        </w:rPr>
      </w:pPr>
      <w:r>
        <w:rPr>
          <w:rFonts w:hint="eastAsia"/>
        </w:rPr>
        <w:t>&gt;OTU023777</w:t>
      </w:r>
    </w:p>
    <w:p w14:paraId="3B3C651E">
      <w:pPr>
        <w:rPr>
          <w:rFonts w:hint="eastAsia"/>
        </w:rPr>
      </w:pPr>
      <w:r>
        <w:rPr>
          <w:rFonts w:hint="eastAsia"/>
        </w:rPr>
        <w:t>CCTACGGGGGGCTGCAGTGAGGAATATTGGTCAATGGGCGCAAGCCTGAACCAGCCATGCCGCGTGCAGGATGACGGTCCTATGGATTGTAAACTGCTTTTGTACAGGAAGAAACAGTTCTACGTGTAGAACCTTGACGGTACTGTAAGAATAAGGATCGGCTAACTCCGTGCCAGCAGCCGCGGTAATACGGAGGATCCAAGCGTTATCCGGAATCATTGGGCGTAAAGCGAGAGTAGGTGGTTTGCTAAGTCGGGTGTGAAATCCCTGGGCTCAACCCAGGAAGTGCATTCGAAACTAGCTCACTTGAAGATGGTAGAGGAAGGTGGAATTCCAAGTGTAGAGGTGAAATTCGTAGATATTTGGAGGAATACCGGCGGCGAAGGCGGCGCTCTGGGCCGGAACTGACGCTGAGGAGCGAAAGCGTGGGGAGCAAACAGGATTAGATACCCCTGTAGTCC</w:t>
      </w:r>
    </w:p>
    <w:p w14:paraId="480BF8F2">
      <w:pPr>
        <w:rPr>
          <w:rFonts w:hint="eastAsia"/>
        </w:rPr>
      </w:pPr>
      <w:r>
        <w:rPr>
          <w:rFonts w:hint="eastAsia"/>
        </w:rPr>
        <w:t>&gt;OTU023778</w:t>
      </w:r>
    </w:p>
    <w:p w14:paraId="2ECDC92A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GCTCTGTTGCCCTAGACGAACAGCAGGGAGAGTAACTGCTCTCTGTGTGACGGTATAGGAGAAGAAAGCCCCGGCTAACTACGTGCCAGCAGCCGCGGTAATACGTAGGGGGCAAGCGTTGTCCGGAATTACTGGGCGTAAAGCGCACGTAGGCGGATTTGTAAGTAGGGGGTGAAATCCCCAGGCTCAACCTCGGGCCTGCAGTGGGTACGGGCAGACTGGAGTGCGGTAGGGGAGAATGGAATTCCTGGTGTAGCGGTGGAATGCGCAGATATCAGGAGGAACACCGATGGCGAAGGCGGCGTTCTGGACTGTTACTGACACTGAGGCGCGAAAGCATGGGTAGCGAACGGGATTAGATACCCCAGTAGTCC</w:t>
      </w:r>
    </w:p>
    <w:p w14:paraId="387AE709">
      <w:pPr>
        <w:rPr>
          <w:rFonts w:hint="eastAsia"/>
        </w:rPr>
      </w:pPr>
      <w:r>
        <w:rPr>
          <w:rFonts w:hint="eastAsia"/>
        </w:rPr>
        <w:t>&gt;OTU023779</w:t>
      </w:r>
    </w:p>
    <w:p w14:paraId="7F0FA011">
      <w:pPr>
        <w:rPr>
          <w:rFonts w:hint="eastAsia"/>
        </w:rPr>
      </w:pPr>
      <w:r>
        <w:rPr>
          <w:rFonts w:hint="eastAsia"/>
        </w:rPr>
        <w:t>CCTACGGGTGGCTGCAGTGGGGAATCTTGCGCAATGCACGAAAGTGTGACGCAGCAACGCCGCGTGGGGGAAGACGGCCTTCGGGTTGTAAACCCCTTTCAGTTGGGACGAAGCCTTTCCGGTGAATAGCCGTGCCGCTTGACGGTACCTCCAGAAGAAGGTCCGGCTAACTACGTGCCAGCAGCCGCGGTAATACGTAGGGAGCAAGCGTTGTCCGGATTTATTGGGCGTAAAGAGCTCGTAGGCGGTTCGGTAAGTCGGGTGTGAAAACTCTGGGCTCAACCCGGAGAGGCCACTCGATACTGCTGTGACTTGAGTCTGGTAGGGGAGACTGGAATTCCTGGTGTAGCGGTGAAATGCGCAGATATCAGGAGGAACACCGATGGCGAAGGCAGGTCTCTGGGCCGATACTGACGCTCATGCACGAAAGCGTGGGGAGCAAACAGGATTAGATACCCGTGTAGTCC</w:t>
      </w:r>
    </w:p>
    <w:p w14:paraId="3823B737">
      <w:pPr>
        <w:rPr>
          <w:rFonts w:hint="eastAsia"/>
        </w:rPr>
      </w:pPr>
      <w:r>
        <w:rPr>
          <w:rFonts w:hint="eastAsia"/>
        </w:rPr>
        <w:t>&gt;OTU023780</w:t>
      </w:r>
    </w:p>
    <w:p w14:paraId="5C1F7F7A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CGGGTTGTAAAGCTCTTTCGGCGGGGACGAAAAGGCCCGTGTTAACACCACGGGTCCATGACGGTACCAGCAGAAGAAGCACCGGCTAACTACGTGCCAGCAGCCGCGGTAATACGTAGGGCGCAAGCGTTGTCCGGAATTATTGGGCGTAAAGGGCTCGTAGGCGGTCTGCTGCGTCTTCCGTGAAAACCTGTGGCTTAACTACAGGCTTGCGGTGGATACGGGTGGGCTGGAGTGCGGTAGGGGAGACTGGAATTCCTGGTGTAGCGGTGAAATGCGCAGATATCAGGAGGAACACCGGTGGCGAAGGCGGCTCACTGGCCCGGTACTGACGCTGAGGTGCGAAAGCGTGGGGAGCAAACAGGATTAGATACCCGAGTAGTCC</w:t>
      </w:r>
    </w:p>
    <w:p w14:paraId="54AAD08A">
      <w:pPr>
        <w:rPr>
          <w:rFonts w:hint="eastAsia"/>
        </w:rPr>
      </w:pPr>
      <w:r>
        <w:rPr>
          <w:rFonts w:hint="eastAsia"/>
        </w:rPr>
        <w:t>&gt;OTU023781</w:t>
      </w:r>
    </w:p>
    <w:p w14:paraId="38137F93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CCTTCGGGTCGTAAAGCTCTGTTGTTAGGGAAGAATAAATGACGGTACCATATGAATAAGCATCTGCTAACTACGTGCCAGCAGCCGCGGTAATACGTAGGTGGCAAGCGTTGTCCGGAATTATTGGGCGTAAAGCGCGCGCAGGCGGTCCCTTAAGTCTGATGTGAAAGCCCCCGGCTTAACCGGGGAGGGTCATTGGAAACTGGGGGACTTGAGTGCAGAAGAGAAGAGCGGAATTCCATGTGTAGCGGTGAAATGCGCAGAGATATGGAGGAACACCAGTGGCGAAGGCGGCTCTTTGGTCTGTAACTGACGCTGAGGCGCGAAAGCGTGGGGAGCAAACAGGATTAGATACCCCTGTAGTCC</w:t>
      </w:r>
    </w:p>
    <w:p w14:paraId="441C43AC">
      <w:pPr>
        <w:rPr>
          <w:rFonts w:hint="eastAsia"/>
        </w:rPr>
      </w:pPr>
      <w:r>
        <w:rPr>
          <w:rFonts w:hint="eastAsia"/>
        </w:rPr>
        <w:t>&gt;OTU023782</w:t>
      </w:r>
    </w:p>
    <w:p w14:paraId="274253FA">
      <w:pPr>
        <w:rPr>
          <w:rFonts w:hint="eastAsia"/>
        </w:rPr>
      </w:pPr>
      <w:r>
        <w:rPr>
          <w:rFonts w:hint="eastAsia"/>
        </w:rPr>
        <w:t>CCTACGGGAGGCTGCAGTGGGGAATCTTGCGCAATGGGCGAAAGCCTGACGCAGCGACGCCGCGTGGGGGATGAAGGCCCTCGGGTTGTAAACCCCTTTCGGCAGGGACGAAGCCGCAAGGTGACGGTACCTGCAGAAGAAGCCCCGGCTAACTACGTGCCAGCAGCCGCGGTAAGACGTAGGGGGCGAGCGTTGTCCGGATTCATTGGGCGTAAAGCGCGCGCAGGCGGCCGGTCAAGTCGGATGTGAAATTTCGGAGCTTAACTCAGAACGGTCAACTGATACTGCGCGACTAGAGTGCAGAAGGGGCAACTGGAATTCTCGGTGGAGCGGTGAAATGCGTAGATATCGTCTGGAACGCCAACGGTGAAAACAGACTGCTGGGAGTGCGCTGACGCTGAGACACGAAAGCTAGGGGAGCGAACGGGATTAGATACCCTAGTAGTCC</w:t>
      </w:r>
    </w:p>
    <w:p w14:paraId="52405B73">
      <w:pPr>
        <w:rPr>
          <w:rFonts w:hint="eastAsia"/>
        </w:rPr>
      </w:pPr>
      <w:r>
        <w:rPr>
          <w:rFonts w:hint="eastAsia"/>
        </w:rPr>
        <w:t>&gt;OTU023783</w:t>
      </w:r>
    </w:p>
    <w:p w14:paraId="5D878B1F">
      <w:pPr>
        <w:rPr>
          <w:rFonts w:hint="eastAsia"/>
        </w:rPr>
      </w:pPr>
      <w:r>
        <w:rPr>
          <w:rFonts w:hint="eastAsia"/>
        </w:rPr>
        <w:t>CCTACGGGTGGCTGCAGTGGGGAATCTTGCGCAATGGCCGAAAGGCTGACGCAGCGACGCCGCGTGGGGGATGACGCATTTCGGTGTGTAAACCCCTGTTGCCCGGGACGAACACCTCCTTTTGGGGAGGCTGACGGTACCGGGTGAGGAAGCACCGGCTAACTCCGTGCCAGCAGCCGCGGTAATACGGAGGGTGCGAGCGTTGTCCGGAATCACTGGGCGTAAAGGGCGCGTAGGCGGCCACGCAGGTCCGCTGTGAAAACTGGAGGCTCAACCTCCAGAGGTCGGTGGAAACCGCGTGGCTAGAGTCCGGAAGAGGAGACTGGAATTCCTGGTGTAGCGGTGAAATGCGCAGATATCAGGAGGAACACCGATGGCGAAGGCAGGTCTCTGGGCATTAACTGACGCTGAGGAGCGAAAGCATGGGGAGCGAACAGGATTAGATACCCCTGTAGTCC</w:t>
      </w:r>
    </w:p>
    <w:p w14:paraId="2BD128D4">
      <w:pPr>
        <w:rPr>
          <w:rFonts w:hint="eastAsia"/>
        </w:rPr>
      </w:pPr>
      <w:r>
        <w:rPr>
          <w:rFonts w:hint="eastAsia"/>
        </w:rPr>
        <w:t>&gt;OTU023784</w:t>
      </w:r>
    </w:p>
    <w:p w14:paraId="5A67E9BB">
      <w:pPr>
        <w:rPr>
          <w:rFonts w:hint="eastAsia"/>
        </w:rPr>
      </w:pPr>
      <w:r>
        <w:rPr>
          <w:rFonts w:hint="eastAsia"/>
        </w:rPr>
        <w:t>CCTACGGGAGGCTGCAGTAGGGAATCTTGCGCAATGGGCGAAAGCCTGACGCAGCGATGCCGCGTGGACGATGAAGTCTTTCGGGATGTAAAGTCCTTTTTCAGGGGAAGATGATGACGGTACCCTGAGAATAAGCCCCGGCTAACTACGTGCCAGCAGCCGCGGTAATACGGAGGACTCAAGCGTTACCCGGATTTATTGGGCGTAAAGCGTTGCGTAGGTGGTTTGGTAAGTGAGATGTGAAATGTCACGGCTCAACCGTGAACCCGTATCTCAAACTACTAAACTAGAGCGTGGTAGAGGCAAGTGGAATTCCTGGTGTAGGAGTGAAATCCGTAGATATCAGGAGGAACACCAATGGCGAAGGCAGCTTGCTGGGCCACCGCTGACACTGAGGCACGAAAGCGTGGGGAGCGAACCGGATTAGATACCCCAGTAGTCC</w:t>
      </w:r>
    </w:p>
    <w:p w14:paraId="7C9D5C11">
      <w:pPr>
        <w:rPr>
          <w:rFonts w:hint="eastAsia"/>
        </w:rPr>
      </w:pPr>
      <w:r>
        <w:rPr>
          <w:rFonts w:hint="eastAsia"/>
        </w:rPr>
        <w:t>&gt;OTU023785</w:t>
      </w:r>
    </w:p>
    <w:p w14:paraId="7B0277BC">
      <w:pPr>
        <w:rPr>
          <w:rFonts w:hint="eastAsia"/>
        </w:rPr>
      </w:pPr>
      <w:r>
        <w:rPr>
          <w:rFonts w:hint="eastAsia"/>
        </w:rPr>
        <w:t>CCTACGGGCGGCAGCAGTCGAGGATCTTCGGCAATGGGCGCAAGCCTGACCGAGCGACGCCGCGTGGACGATGAAGGCCTTCGGGTTGTAAAGTCCTGTCGAGGGGGATCAAAGCGCAAGCTTGAGAGATCCCTGGAGGAAGCACGGGCTAAGTTCGTGCCAGCAGCCGCGGTAAGACGAACCGTGCGAACGTTGTTCGGAATCACTGGGCTTAAAGGGCGCGCAGGCGGCCCCGCATGTCAGGCGTGAAATCCCCGAGCTCAACTTGGGAATGGCGCTTGAAACTACGGGGCTGGAGTGTGGCAGAGGGAGGTGGAATTCCACGTGTAGCGGTGAAATGCGTAGATATCGGAAGGAACACCAGTGGCGAAGGCGGCTTCCTGGTCCAACACTGACGCTGAGGCGCGAAAGCGTGGGGAGCGAACAGGATTAGATACCCGAGTAGTCC</w:t>
      </w:r>
    </w:p>
    <w:p w14:paraId="1ECF2994">
      <w:pPr>
        <w:rPr>
          <w:rFonts w:hint="eastAsia"/>
        </w:rPr>
      </w:pPr>
      <w:r>
        <w:rPr>
          <w:rFonts w:hint="eastAsia"/>
        </w:rPr>
        <w:t>&gt;OTU023786</w:t>
      </w:r>
    </w:p>
    <w:p w14:paraId="5C83F0D5">
      <w:pPr>
        <w:rPr>
          <w:rFonts w:hint="eastAsia"/>
        </w:rPr>
      </w:pPr>
      <w:r>
        <w:rPr>
          <w:rFonts w:hint="eastAsia"/>
        </w:rPr>
        <w:t>CCTACGGGTGGCTGCAGTCGAGAATTTTTCTCAATGGGGGAAACCCTGAAGGAGCGACGCCGCGTGGGGGATGAATGGCTTCGGCCCGTAAACCCCTGTCATTTGCGAACAAACCTCGTTATTTAAAAGATGACGAGCTGATGGTAGCGAAAGAGGAAGGGACGGCTAACTCTGTGCCAGCAGCCGCGGTAATACGGAGGGAGCAAGCGTTGTCCGGAATCACTGGGCGTAAAGGGCGCGTAGGCGGCCGCGATAAGGCTCGCGTGAAAGTCCGGGGCTCAACCCCGGATCGGCGCGGGCGACTGTCGGGCTCGAGCACGGTAGGGGCAGACGGAATTCCGGGTGTAGCGGTGAAATGCGCAGATATCAGGAGGAACACCAACGGCGAAGGCAGCTCGCTAGGACGGTACTGACGCTGAGGCGCGAAAGCGTGGGGAGCGAACAGGATTAGATACCCCAGTAGTCC</w:t>
      </w:r>
    </w:p>
    <w:p w14:paraId="4EC11C83">
      <w:pPr>
        <w:rPr>
          <w:rFonts w:hint="eastAsia"/>
        </w:rPr>
      </w:pPr>
      <w:r>
        <w:rPr>
          <w:rFonts w:hint="eastAsia"/>
        </w:rPr>
        <w:t>&gt;OTU023787</w:t>
      </w:r>
    </w:p>
    <w:p w14:paraId="75BF627F">
      <w:pPr>
        <w:rPr>
          <w:rFonts w:hint="eastAsia"/>
        </w:rPr>
      </w:pPr>
      <w:r>
        <w:rPr>
          <w:rFonts w:hint="eastAsia"/>
        </w:rPr>
        <w:t>CCTACGGGTGGCTGCAGTCGAGAATCTTCCGCAATGGGCGCAAGCCTGACGGAGCGACGCCGCGTGTGGGATGAAGGCCTTCGGGTTGTAAACCACTGTCGGGAGGGACGAATACGCCGCAAGGCGGGTGACGGTACCTCCTTAGCAAGCACCGGCTAACTCCGTGCCAGCAGCCGCGGTAATACGGAGGGTGCAAACGTTGCTCGGAATCATTGGGCGTAAAGCGCACGTAGGCGGTCCGGCAAGTCGGGTGTGAAAGCCCTCGGCTTAACCGAGGAAGTGCATTCGAAACTACCGGACTTGAATACTGGAGAGGGTCGCGGAATTCCCGGTGTAGAGGTGAAATTCGTAGATATCGGGAGGAACACCAGTGGCGAAGGCGGCGACCTGGACAGATATTGACGCTGAGGTGCGAAAGCGTGGGGAGCAAACAGGATTAGATACCCCTGTAGTCC</w:t>
      </w:r>
    </w:p>
    <w:p w14:paraId="411B8DA5">
      <w:pPr>
        <w:rPr>
          <w:rFonts w:hint="eastAsia"/>
        </w:rPr>
      </w:pPr>
      <w:r>
        <w:rPr>
          <w:rFonts w:hint="eastAsia"/>
        </w:rPr>
        <w:t>&gt;OTU023788</w:t>
      </w:r>
    </w:p>
    <w:p w14:paraId="6D868C13">
      <w:pPr>
        <w:rPr>
          <w:rFonts w:hint="eastAsia"/>
        </w:rPr>
      </w:pPr>
      <w:r>
        <w:rPr>
          <w:rFonts w:hint="eastAsia"/>
        </w:rPr>
        <w:t>CCTACGGGAGGCTGCAGTGGGGAATTTTGCGCAATGGGCTAACGCCTGACGCAGCAACGCCGCGTGGAGGATGAAGGTCTTTGGATTGTAAACTCCTGTCAGCAGGGAAAAAGCGACCTGACCTCATACGTCAGGGAGTTGATTGTACCTGCAGAGGAAGCCCCGGCTAACTCTGTGCCAGCAGCCGCGGTAATACGTAGGTGACAAGCGTTATCCGGAATTACTGGGCGTAAAGCGCACGCAAGCGGTTGGACAAGTCTGGCGTGAAATCTTTTGGCTTAACCAAGAGCGGTCGCTGGAAACTGTTTGACTTGAGGCGATGAGAGGGGTGCAGAATTCCCGGTGTAGTGGTGGAATGCGTAGATATCGGGAGGAATACCAGTGGCGAAAGCGGCACCCTGGCGTCGTACTGACGCTCATGTGCGAAAGCGTGGGGAGCGAACGGGATTAGATACCCTAGTAGTCC</w:t>
      </w:r>
    </w:p>
    <w:p w14:paraId="7A9F780C">
      <w:pPr>
        <w:rPr>
          <w:rFonts w:hint="eastAsia"/>
        </w:rPr>
      </w:pPr>
      <w:r>
        <w:rPr>
          <w:rFonts w:hint="eastAsia"/>
        </w:rPr>
        <w:t>&gt;OTU023789</w:t>
      </w:r>
    </w:p>
    <w:p w14:paraId="0BE633F9">
      <w:pPr>
        <w:rPr>
          <w:rFonts w:hint="eastAsia"/>
        </w:rPr>
      </w:pPr>
      <w:r>
        <w:rPr>
          <w:rFonts w:hint="eastAsia"/>
        </w:rPr>
        <w:t>CCTACGGGTGGCTGCAGTGGGGAATCTTGCGCAATGGGCGAAAGCCTGACGCAGCGACGCCGCGTGGGCGATGAAGCTCTTTGGAGTGTAAAGCCCTGTCAGGTGGGACGAACCCGCGCTGGGTGAATAATCCAGTGCGCTGACGGTACCACCAGAGGAAGCCCCGGCTAACTCTGTGCCAGCAGCCGCGGTAATACGGGGGGAGCAAGCGTTGTTCGGATTTACTGGGCGTAAAGCGTATGCAGGCGGAGGCGTAAGTAGGAAGTGAAAGGTTGGGGCTCAACCCTAACACGGCTTCCTATACTGCGCTTCTCGAGGATCGGAGAGGAAGAGGGAACGACACGTGTAGCGGTGAAATGCGTAGAGATCGGCAGGAACACCCAGGGGGAAACCAGCGGACTGGGCATGTGCTGACGCTCAGGTGCGACAGCGTGGGGAGCAAACAGGATTAGATACCCCAGTAGTCC</w:t>
      </w:r>
    </w:p>
    <w:p w14:paraId="1F74DF82">
      <w:pPr>
        <w:rPr>
          <w:rFonts w:hint="eastAsia"/>
        </w:rPr>
      </w:pPr>
      <w:r>
        <w:rPr>
          <w:rFonts w:hint="eastAsia"/>
        </w:rPr>
        <w:t>&gt;OTU023790</w:t>
      </w:r>
    </w:p>
    <w:p w14:paraId="04395BD6">
      <w:pPr>
        <w:rPr>
          <w:rFonts w:hint="eastAsia"/>
        </w:rPr>
      </w:pPr>
      <w:r>
        <w:rPr>
          <w:rFonts w:hint="eastAsia"/>
        </w:rPr>
        <w:t>CCTACGGGTGGCTGCAGTGGGGAATATTGGACAATGGGGGAAACCCTGATCCAGCGACGCCGCGTGGGTGAAGAAGGCCTGCGGGTTGTAAAGCCCTTTCGGTTGGGAAGAAAAGCTGCGACCTAACACGTCGCGGCCTTGACGTAACCAACTAAAGAAGCACCGGCTAACTCTGTGCCAGCAGCCGCGGTAATACAGAGGGTGCGAGCGTTAATCGGAATTACTGGGCGTAAAGCGCGCGTAGGCGGCTTTGCAAGCCGGATGTGAAATCCCCGGGCTTAACCGAGGAATTGCTTTGGATACTGCGTGGCTTGAGGCAGGTAGGGGCAAGTGGAACGTTTGGTGTAGCGGTGAAATGCGTAGATATCAAACGGAACGCCGGTGGTGAAGACGGCTTGCTGGACCTGTCCTGACGCTCAGACCCGAAAGCGTGGGGAGTGAACCGGATTAGATACCCCAGTAGTCC</w:t>
      </w:r>
    </w:p>
    <w:p w14:paraId="0094B450">
      <w:pPr>
        <w:rPr>
          <w:rFonts w:hint="eastAsia"/>
        </w:rPr>
      </w:pPr>
      <w:r>
        <w:rPr>
          <w:rFonts w:hint="eastAsia"/>
        </w:rPr>
        <w:t>&gt;OTU023791</w:t>
      </w:r>
    </w:p>
    <w:p w14:paraId="002DF134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CCGTGCCAGCAGCCGCGGTAATACAGAGGGTGCAAGCGTTAATCGGAATTACTGGGCGTAAAGCGCGCGTAGGTGGTTCGTTAAGTTGGATGTGAAAGCCCCGGGCTCAACCTGGGAACTGCATCCGAAACTGCAGTGCTTGAGTACTTAAGAGGATCGCGGAATTCCCGGTGTAGAGGTGAAATTCGTAGATATCGGGAGGAACATCCGTGGCGAAGGCGGCCACCTGGACCAGCACTGACACTGAGGCACGAAAGCGTGGGGAGCGAACAGGATTAGATACCCCGGTAGTCC</w:t>
      </w:r>
    </w:p>
    <w:p w14:paraId="292DF3CA">
      <w:pPr>
        <w:rPr>
          <w:rFonts w:hint="eastAsia"/>
        </w:rPr>
      </w:pPr>
      <w:r>
        <w:rPr>
          <w:rFonts w:hint="eastAsia"/>
        </w:rPr>
        <w:t>&gt;OTU023792</w:t>
      </w:r>
    </w:p>
    <w:p w14:paraId="4D5CEEE7">
      <w:pPr>
        <w:rPr>
          <w:rFonts w:hint="eastAsia"/>
        </w:rPr>
      </w:pPr>
      <w:r>
        <w:rPr>
          <w:rFonts w:hint="eastAsia"/>
        </w:rPr>
        <w:t>CCTACGGGGGGCTGCAGTGGGGAATATTGCACAATGGGCGAAAGCCTGATGCAGCAACGCCGCGTGAGTGATGAAGGCCTTCGGGTTGTAAAGCTCTGTCTTCTGGGACGATAATGACGGTACCAGAGGAGGAAGCCACGGCTAACTACGTGCCAGCAGCCGCGGTAATACGTAGGTGGCAAGCGTTGTCCGGATTTACTGGGCGTAAAGGGCGCGTAGGCGGCCTGCTTAGTCGGACGTGAAATCCCTCGGCTCAACCGGGGAACTGCGTCCGATACTGGCGGGCTCGAATCCGGGAGAGGGATGTGGAATTCCACGTGTAGCGGTGAAATGCGTAGATATGACATAGAACACCGATTGCGAAGGCAGCTCACTACACGAATATTGACTCTGAGGCACGAAAGCGTGGGGATCAAACAGGATTAGATACCCCAGTAGTCC</w:t>
      </w:r>
    </w:p>
    <w:p w14:paraId="16165CC9">
      <w:pPr>
        <w:rPr>
          <w:rFonts w:hint="eastAsia"/>
        </w:rPr>
      </w:pPr>
      <w:r>
        <w:rPr>
          <w:rFonts w:hint="eastAsia"/>
        </w:rPr>
        <w:t>&gt;OTU023793</w:t>
      </w:r>
    </w:p>
    <w:p w14:paraId="0B186570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TATGGGACGAAACCCTCGGATTCTTCCGGGATTGACGGTACCATAGGAATAAGCACCGGCTAACTCCGTGCCAGCAGCCGCGGTAATACGGAGGGTGCAAGCGTTATCCGGATTCACTGGGCGTAAAGCGCGCGCAGGCGGCGATCTACGTCTGGGGTGAAAGCCCGGAGCTCAACTCCGGGACTGCCTTGGATACGGGATCGCTTGAGGATTGGAGAGGCAAGGGGAATTCCACGTGTAGCGGTGAAATGCGTAGATATGTGGAGGAACACCTGTGGCGAAGGCAGCTCGCTACACGAATATTGACTCTGAGGCACGAAAGCGTGGGGATCAAACAGGATTAGATACCCCAGTAGTCC</w:t>
      </w:r>
    </w:p>
    <w:p w14:paraId="209741BF">
      <w:pPr>
        <w:rPr>
          <w:rFonts w:hint="eastAsia"/>
        </w:rPr>
      </w:pPr>
      <w:r>
        <w:rPr>
          <w:rFonts w:hint="eastAsia"/>
        </w:rPr>
        <w:t>&gt;OTU023794</w:t>
      </w:r>
    </w:p>
    <w:p w14:paraId="28977A61">
      <w:pPr>
        <w:rPr>
          <w:rFonts w:hint="eastAsia"/>
        </w:rPr>
      </w:pPr>
      <w:r>
        <w:rPr>
          <w:rFonts w:hint="eastAsia"/>
        </w:rPr>
        <w:t>CCTACGGGTGGCAGCAGTGAGGAATATTGCGCAATGGGCGAAAGCCTGACGCAGCGACGCCGCGTGGGTGAGGAAGGCCTTCGGGTCGTAAAGCCCTTTTCTGCGTGACGAGAGAGGACGGTAGCGCAGGAACAAGTCTCGGCTAACTACGTGCCAGCAGCCGCGGTAATACGAAGGGTGCAAGCGTTACTCGGAATTACTGGGCGTAAAGCGTGCGTAGGTGGTTCGTTAAGTCTGATGTGAAAGCCCTGGGCTCAACCGTGGAGGGCCATTGGAAACTGGTAGGCTTGAGTGCAGGAGAGGAGAGCGGAATTCCCGGTGTAGCGGTGAAATGCGTAGATATCGGTTGGAACGCCGGAGGCGAAAGCGGGTCACTGGGCTTGTCCTGACGCTAAGACGCGAAAGCGTGGGGAGCAAACAGGATTAGATACCCTGGTAGTCC</w:t>
      </w:r>
    </w:p>
    <w:p w14:paraId="7037AADE">
      <w:pPr>
        <w:rPr>
          <w:rFonts w:hint="eastAsia"/>
        </w:rPr>
      </w:pPr>
      <w:r>
        <w:rPr>
          <w:rFonts w:hint="eastAsia"/>
        </w:rPr>
        <w:t>&gt;OTU023795</w:t>
      </w:r>
    </w:p>
    <w:p w14:paraId="074B119D">
      <w:pPr>
        <w:rPr>
          <w:rFonts w:hint="eastAsia"/>
        </w:rPr>
      </w:pPr>
      <w:r>
        <w:rPr>
          <w:rFonts w:hint="eastAsia"/>
        </w:rPr>
        <w:t>CCTACGGGGGGCAGCAGTGGGGAATTTTGGACAATGGGCGCAAGCCTGATCCAGCAATGCCGCGTGAGTGAAGAAGGCCTTCGGGTTGTAAAGCTCTTTTGTACGGGAAGAAATCCTGTCGGTTAATACCCGGCGGGGATGACGGTACCGTAAGAATAAGCACCGGCTAACTTCGTGCCAGCAGCCGCGGTAATACGAAGGGTGCAAGCGTTAATCGGAATTACTGGGCGTAAAGGGCGCGTAGGCGGTCTTTTAAGCGTGTGGTGAAAGCCCGGGGCCCAACTCCGGGTCGGCCATGCGAACTGGGAGACTCGAGCACTGTAGAGGCAGGTGGAATTCCGGGTGTAGCGGTGGAATGCGTAGAGATCCGGAAGAACACCTGCGGTGTAGACGGCTTGCTGGACCATGACTGACGCTGAGGCACGAAAGCGTGGGGAGCAAACAGGATTAGATACCCTAGTAGTCC</w:t>
      </w:r>
    </w:p>
    <w:p w14:paraId="579852A5">
      <w:pPr>
        <w:rPr>
          <w:rFonts w:hint="eastAsia"/>
        </w:rPr>
      </w:pPr>
      <w:r>
        <w:rPr>
          <w:rFonts w:hint="eastAsia"/>
        </w:rPr>
        <w:t>&gt;OTU023796</w:t>
      </w:r>
    </w:p>
    <w:p w14:paraId="023AA844">
      <w:pPr>
        <w:rPr>
          <w:rFonts w:hint="eastAsia"/>
        </w:rPr>
      </w:pPr>
      <w:r>
        <w:rPr>
          <w:rFonts w:hint="eastAsia"/>
        </w:rPr>
        <w:t>CCTACGGGTGGCTGCAGTCGAGAATCATTCGCAATGGGCGAAAGCCTGACGATGCGACGCCGTGTGAGCGAAGAAGGCCTTAGGGTCGTAAAGCTCTTTCGCCTGGGAACAAGAAAAGCTGGCTAACATCCAGCAGATTTGAGCGTACCAGGTAAAGAAGCACCGGCTAACTCCGTGCCAGCAGCTGCGGTAATACGGAGGGTGCGAGCGTTAATCGGAATTACTGGGCGTAAAGCGTGCGTAGACGGTTATTTAAGTCGGGTGTGAAAGCCCCGGGCTCAACCGGGGAGGGTCATTGGAAACTGGGAGACTTGAGTGCAGAAGAGAAGAGTGGAATTCCACGTGTAGCGGTGAAATGCGTAGAGATGTGGAGGAACACCAGTGGCGAAGGCAGCCCCCTGGGTCGACACTGACGCTCATGCACGAAAGCGTGGGGAGCAAACAGGATTAGATACCCCTGTAGTCC</w:t>
      </w:r>
    </w:p>
    <w:p w14:paraId="51E56927">
      <w:pPr>
        <w:rPr>
          <w:rFonts w:hint="eastAsia"/>
        </w:rPr>
      </w:pPr>
      <w:r>
        <w:rPr>
          <w:rFonts w:hint="eastAsia"/>
        </w:rPr>
        <w:t>&gt;OTU023797</w:t>
      </w:r>
    </w:p>
    <w:p w14:paraId="522884C0">
      <w:pPr>
        <w:rPr>
          <w:rFonts w:hint="eastAsia"/>
        </w:rPr>
      </w:pPr>
      <w:r>
        <w:rPr>
          <w:rFonts w:hint="eastAsia"/>
        </w:rPr>
        <w:t>CCTACGGGGGGCAGCAGTGGGGAATATTGGACAATGGGCGAAAGCCTGATCCAGCAACGCCGCGTGGGGGACGAAGGCCTTCGGGTCGTAAAATGCTTTTCTGGCTGAGGAACAATGACTGTAGGCCAGGAATAAGTGTCGGCTAACTACGTGCCAGCAGCCGCGGTAATACGTAGGGACCAAGCGTTGTTCGGATTTACTGGGCGTAAAGGGCGCGTAGGCGGCGTGTTAAGTCACTTGTGAAATCTCTAAGCTTAACTTAGAACGGTCAAGTGATACTGATGTGCTAGAGTGCAGAAGGGGCAACCGGAATTCTTGGTGTAGCGGTGAAATGCGTAGATATCAAGAGGAACACCTGAGGTGAAGACGGGTTGCTGGGCTGACACTGACGCTGAGGCGCGAAAGCTAGGGTAGCAAACGGGATTAGATACCCCAGTAGTCC</w:t>
      </w:r>
    </w:p>
    <w:p w14:paraId="0E34A659">
      <w:pPr>
        <w:rPr>
          <w:rFonts w:hint="eastAsia"/>
        </w:rPr>
      </w:pPr>
      <w:r>
        <w:rPr>
          <w:rFonts w:hint="eastAsia"/>
        </w:rPr>
        <w:t>&gt;OTU023798</w:t>
      </w:r>
    </w:p>
    <w:p w14:paraId="43A62C00">
      <w:pPr>
        <w:rPr>
          <w:rFonts w:hint="eastAsia"/>
        </w:rPr>
      </w:pPr>
      <w:r>
        <w:rPr>
          <w:rFonts w:hint="eastAsia"/>
        </w:rPr>
        <w:t>CCTACGGGTGGCTGCAGTGAGGAATATTGCTTAATGGGCGCAAGCCTGATGCAGCAACGCCGCGTGCGCGATGAAGGCCTTCGGGTCGTAAAGCGCTTTTCTGGAGGACGAGGAAGGACGGTACTCCAGGAAGAAGGATCGGCTAACTACGTGCCAGCAGCCGCGGTAAAACGTAGGATCCGAGCGTTATCCGAATTCACTGGGCGTAAAGCGCGTGCAGGCGGTCGATTAAGTTGGATGTGAAAGCTCCTGGCTCAACTGGGAGAGGTCGTTCAAAACTGGTCGACTCGAGAGCAGTAGGGGAAGGTGGAATTCCGGGTGTAGTGGTGAAATGCGTAGATATCCGGAGGAACACCAGTGGCGAAAGCGGCCTTCTGGACCATATCTGACGCTCAGACGCGAAAGCTAGGGGAGCAAACGGGATTAGATACCCCTGTAGTCC</w:t>
      </w:r>
    </w:p>
    <w:p w14:paraId="1FFCACFF">
      <w:pPr>
        <w:rPr>
          <w:rFonts w:hint="eastAsia"/>
        </w:rPr>
      </w:pPr>
      <w:r>
        <w:rPr>
          <w:rFonts w:hint="eastAsia"/>
        </w:rPr>
        <w:t>&gt;OTU023799</w:t>
      </w:r>
    </w:p>
    <w:p w14:paraId="77D15E09">
      <w:pPr>
        <w:rPr>
          <w:rFonts w:hint="eastAsia"/>
        </w:rPr>
      </w:pPr>
      <w:r>
        <w:rPr>
          <w:rFonts w:hint="eastAsia"/>
        </w:rPr>
        <w:t>CCTACGGGGGGCAGCAGTGGGGAATCTTGGACAATGGGGGCAACCCTGATCCAGCGACGCCGCGTGGGTGATGAAGGCCTTCGGGTTGTAAAGCCCTTTCACCGGGGACGATGATGACGGTACCCGGAGAAGAAGCACCGGCTAACTCCGTGCCAGCAGCCGCGGTAAGACGGAGGGTGCTAGCGTTGTTCGGAATCACTGGGCGTAAAGGGCGCGTAGGCGGCCAAGGCAGTCGGCTCGTGAAAGCCCGGGGCTCAACCCCGGAGGTGCGGCCGATACTCTTTGGCTGGAGGCCGGAAGAGGAGGGTGGAATACCCAGTGTAGCGGTGAAATGCGTAGATATCGGGAGGAATACCGGTGGCGAAAGCGACTCTCTGGACGGCCACTGACGCTGAGGCACGAAAGCGTGGGGAGCAAACAGGATTAGATACCCTTGTAGTCC</w:t>
      </w:r>
    </w:p>
    <w:p w14:paraId="02C00188">
      <w:pPr>
        <w:rPr>
          <w:rFonts w:hint="eastAsia"/>
        </w:rPr>
      </w:pPr>
      <w:r>
        <w:rPr>
          <w:rFonts w:hint="eastAsia"/>
        </w:rPr>
        <w:t>&gt;OTU023800</w:t>
      </w:r>
    </w:p>
    <w:p w14:paraId="208D80FF">
      <w:pPr>
        <w:rPr>
          <w:rFonts w:hint="eastAsia"/>
        </w:rPr>
      </w:pPr>
      <w:r>
        <w:rPr>
          <w:rFonts w:hint="eastAsia"/>
        </w:rPr>
        <w:t>CCTACGGGTGGCAGCAGCGAGGAATCTTGGTCAATGGGCGCAAGCCTGAACCAGCGACGCCGCGTGGGGGATGAAGGCTCTTGGGTCGTAAACTCCTTTTGTCCCTGACGAATAGCCCTCACGGGTCTGACGGTAAGGGATGAATAAGCCACGGCTAACTTCGTGCCAGCAGCCGCGGTAAGACGAAGGTGGCGAGCGTTACTCGGAATCACTAGGCGTAAAGCGCGTGTAGGCGGGTGCTTAAGTCCGTCGTGAAATTTCCCGGCTCAACCGGGAAGGGTCGACGGATACTGGGCATCTTGAGTATGGCAGGGGAAGCTGGAATTCCCGGTGTAGCGGTGAAATGCGTAGATATCGGGAGGAACACCAGTGGCGAAGGCGGGCTTCTGGGCCATCACTGACGCTAAGACGCGAAAGTTAGGGGAGCAAACAGGATTAGATACCCGTGTAGTCC</w:t>
      </w:r>
    </w:p>
    <w:p w14:paraId="2DA52863">
      <w:pPr>
        <w:rPr>
          <w:rFonts w:hint="eastAsia"/>
        </w:rPr>
      </w:pPr>
      <w:r>
        <w:rPr>
          <w:rFonts w:hint="eastAsia"/>
        </w:rPr>
        <w:t>&gt;OTU023801</w:t>
      </w:r>
    </w:p>
    <w:p w14:paraId="61A5A4DE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TTAACCTAATACGTTAGTGTTTTGACGTTACCGACAGAATAAGCACCGGCTAACTCTGTGCCAGCAGCCGCGGTAATACGAAGGGTGCAAGCGTTACTCGGAATTACTGGGCGTAAAGCGTGCGTAGGTGGTGAGTTAAGTCTGTCGTGAAAGCCCCGGGCTCAACCTCGAGTCTGCCGTGCGAACTGCCGAGCTGGAGCACGGTAGAGGCACATGGAATTCCGGGTGTAGCGGTGGAATGCGTAGAGATCGGGAGGAACACCAGTGGCGAAGGCGACCACCTGGACTGATACTGACACTGAGGTGCGAAAGCGTGGGGAGCAAACAGGATTAGATACCCGTGTAGTCC</w:t>
      </w:r>
    </w:p>
    <w:p w14:paraId="6BBB70DA">
      <w:pPr>
        <w:rPr>
          <w:rFonts w:hint="eastAsia"/>
        </w:rPr>
      </w:pPr>
      <w:r>
        <w:rPr>
          <w:rFonts w:hint="eastAsia"/>
        </w:rPr>
        <w:t>&gt;OTU023802</w:t>
      </w:r>
    </w:p>
    <w:p w14:paraId="0D58BE2B">
      <w:pPr>
        <w:rPr>
          <w:rFonts w:hint="eastAsia"/>
        </w:rPr>
      </w:pPr>
      <w:r>
        <w:rPr>
          <w:rFonts w:hint="eastAsia"/>
        </w:rPr>
        <w:t>CCTACGGGAGGCTGCAGTGGGGAATATTGCACAATGGGCGGAAGCCTGATCCAGCGATGCCGCGTGGGTGAAGAAGGCCTGCGGGTTGTAAAGCCCTTTCAGTGGGGAAGAAAAACGGGGTGTGAACAGCGCTTCGTCTTGACGTTACCCACAGAAGAAGCACCGGCTAACTCCGTGCCAGCAGCCGCGGTAATACGTAGGGGGCAAGCGTTGTCCGGAATTATTGGGCGTAAAGCGCGCGCAGGCGGTCTCTTAAGTCTGATGTGAAAGCCCACGGCTCAACCGTGGAGGGTCATTGGAAACTGGGGAACTTGAGTGCAGAAGAGGAAAGCGGAATTCCACGTGTAGCGGTGAAATGCGTAGAGATGTGGAGGAACACCAGTGGCGAAGGCAATCCCCTGGACCTGTACTGACGCTCATGCACGAAAGCGTGGGGAGCAAACAGGATTAGATACCCCTGTAGTCC</w:t>
      </w:r>
    </w:p>
    <w:p w14:paraId="1DA68C8F">
      <w:pPr>
        <w:rPr>
          <w:rFonts w:hint="eastAsia"/>
        </w:rPr>
      </w:pPr>
      <w:r>
        <w:rPr>
          <w:rFonts w:hint="eastAsia"/>
        </w:rPr>
        <w:t>&gt;OTU023803</w:t>
      </w:r>
    </w:p>
    <w:p w14:paraId="54FB6109">
      <w:pPr>
        <w:rPr>
          <w:rFonts w:hint="eastAsia"/>
        </w:rPr>
      </w:pPr>
      <w:r>
        <w:rPr>
          <w:rFonts w:hint="eastAsia"/>
        </w:rPr>
        <w:t>CCTACGGGCGGCTGCAGTGAGGAATATTGAGCAATGGGCGCAAGCCTGACTCAGCAACGCCGCGTGGATGAAGAAGGCCTTCGGGTTGTAAAATCCTTTTCTGCGGGACGATGATGACGGTACCGCAGGAACAAGTTCCGGCTAACTACGTGCCAGCAGCCGCGGTAAAACGTAGGGGACGAGCGTTATCCGGATTTACTGGGCGTAAAGCGCCCGTAGGCGGCCTTGCAAGTTGGCTGTGAAAGCTCCCGGCTTAACTGGGAGGGTGCGCCGAAGACTGGAAGGCTTGAGTATGGGAGAGGTAAGCGGAATTCCTGGTGTAGCGGTGAAATGCGTAGATATCAGGAGGAACACCTGCGGTGTAGACGGCTCTCTGGACCGGACCTGACGCTCAGGCGCGAAAGCGTGGGGAGCGATCCGGATTAGATACCCCTGTAGTCC</w:t>
      </w:r>
    </w:p>
    <w:p w14:paraId="0FB83163">
      <w:pPr>
        <w:rPr>
          <w:rFonts w:hint="eastAsia"/>
        </w:rPr>
      </w:pPr>
      <w:r>
        <w:rPr>
          <w:rFonts w:hint="eastAsia"/>
        </w:rPr>
        <w:t>&gt;OTU023804</w:t>
      </w:r>
    </w:p>
    <w:p w14:paraId="4E1EAAD1">
      <w:pPr>
        <w:rPr>
          <w:rFonts w:hint="eastAsia"/>
        </w:rPr>
      </w:pPr>
      <w:r>
        <w:rPr>
          <w:rFonts w:hint="eastAsia"/>
        </w:rPr>
        <w:t>CCTACGGGAGGCAGCAGTAAGGAATATTGGTCAATGGACGCAAGTCTGAACCAGCCATGCCGCGTGCAGGATGAAGGCCCTATGGGTTGTAAACTGCTTTTATACGGGAAAAAACCCTCTTTCGTGAAAGAGGCTGATGGTACCGTAAGAATAAGCACCGGCTAACTCCGTGCCAGCAGCCGCGGTAATACGGAGGGTGCAAGCGTTATCCGGATTCACTGGGTTTAAAGGGTGCGTAGGCGGAATGATAAGTCAGTGGTGAAAGCCTGTTGCTTAACAACAGAACTGCCATTGATACTGTCGATCTTGAATATGTTTGATGTGGGCGGAATATGACATGTAGCGGTGAAATGCTTAGATATGACATAGAACACCAATTGCGAAGGCAGCTCGCTACACGAATATTGACTCTGAGGCACGAAAGCGTGGGGATCAAACAGGATTAGATACCCTTGTAGTCC</w:t>
      </w:r>
    </w:p>
    <w:p w14:paraId="079D95EC">
      <w:pPr>
        <w:rPr>
          <w:rFonts w:hint="eastAsia"/>
        </w:rPr>
      </w:pPr>
      <w:r>
        <w:rPr>
          <w:rFonts w:hint="eastAsia"/>
        </w:rPr>
        <w:t>&gt;OTU023805</w:t>
      </w:r>
    </w:p>
    <w:p w14:paraId="6048B8E0">
      <w:pPr>
        <w:rPr>
          <w:rFonts w:hint="eastAsia"/>
        </w:rPr>
      </w:pPr>
      <w:r>
        <w:rPr>
          <w:rFonts w:hint="eastAsia"/>
        </w:rPr>
        <w:t>CCTACGGGAGGCTGCAGCTAGGAATCTTGGGAATGGGCGAAAGCCTGACCCAGCAACGCCGCGTGGGCGATGAAGGCCTTCGGGTCGTAAAGCCCTTTTGCAGGGGACGATGATGACGGTACCCTGCGAATAAGCCACGGCTAACTACGTGCCAGCAGCCGCGGTAATACGTAGGTGGCGAGCGTTGTCCGGATTTACTGGGCGTACAGCGCGCGCAGGCGGAGCTCGACGTGCCGTGTAACACCCCACCGCTCACCGGTGGACGGCCACGGTACACGAGAGCTCTGGAGGCAGGGAGAGGGATGTGGAATGCCCGGTGGAGCGGTGAAATGCGTAGAGATCGGGAGGAACACCAGTGGCGAAGGCGGCTCGCTGGGCCGGTCCTGACGCTCAGGCGCGAAAGCGTGGGGAGCGATCCGGATTAGATACCCCGGTAGTCC</w:t>
      </w:r>
    </w:p>
    <w:p w14:paraId="7A96911A">
      <w:pPr>
        <w:rPr>
          <w:rFonts w:hint="eastAsia"/>
        </w:rPr>
      </w:pPr>
      <w:r>
        <w:rPr>
          <w:rFonts w:hint="eastAsia"/>
        </w:rPr>
        <w:t>&gt;OTU023806</w:t>
      </w:r>
    </w:p>
    <w:p w14:paraId="4B61C34A">
      <w:pPr>
        <w:rPr>
          <w:rFonts w:hint="eastAsia"/>
        </w:rPr>
      </w:pPr>
      <w:r>
        <w:rPr>
          <w:rFonts w:hint="eastAsia"/>
        </w:rPr>
        <w:t>CCTACGGGAGGCTGCAGTAGGGAATCTTGCGCAATGGGCGAAAGCCTGACGCAGCGACGCCGCGTGAGGGATGAAGGCCTTCGGGTTGTAAACCTCTTTCAGCGGGGACGAAATTGACGGTACCCGCAGAAGAAGGTCCGGCCAACTACGTGCCAGCAGCCGCGGTAATACGTAGGGACCGAGCGTTGTCCGGAATCATTGGGCGTAAAGCGCGCGTAGGCGGCTTTGCAAGTCGGATGTGAAAGCCCTCGGCTTAACTGAGGAAGTGCATCCGAAACTGCATGGCTTGAGTACCAAAGAGGATCGCGGAATTCCCGGTGTAGAGGTGAAATTCGTAGATATCGGGAGGAACACCAGCGGCGAAGGCGGCGATCTGGGTGGAAACTGACGCTGAGGCGCGAAAGTGTGGGGAGCAAACAGGATTAGATACCCTGGTAGTCC</w:t>
      </w:r>
    </w:p>
    <w:p w14:paraId="0715F922">
      <w:pPr>
        <w:rPr>
          <w:rFonts w:hint="eastAsia"/>
        </w:rPr>
      </w:pPr>
      <w:r>
        <w:rPr>
          <w:rFonts w:hint="eastAsia"/>
        </w:rPr>
        <w:t>&gt;OTU023807</w:t>
      </w:r>
    </w:p>
    <w:p w14:paraId="3A88F46C">
      <w:pPr>
        <w:rPr>
          <w:rFonts w:hint="eastAsia"/>
        </w:rPr>
      </w:pPr>
      <w:r>
        <w:rPr>
          <w:rFonts w:hint="eastAsia"/>
        </w:rPr>
        <w:t>CCTACGGGGGGCTGCAGTGGGGAATATTGCACAATGGGCGAAAGCCTGATGCAGCGACGCCGCGTGAGTGAAGAAGGTTTTCGGATCGTAAAACTCTGTTGTAAGGGAAGAACAAGTACAGTAGTAACTGGCTGTACCTTGACGGTACCTTACTAGAAAGCCACGGCTAACTACGTGCCAGCAGCCGCGGTAATACGTAGGTGGCAAGCGTTGTCCGGAATTATTGGGCGTAAAGGGTGCGTAGGCGGCCTTATAAGTCAGTGGTGAAATGTTGCGGCTTAACCGTAGATGTGCCATTGATACTGGCGCTCTTGAGTGCGCTTGAAGTAGGCGGAATGTGCCGTGTAGCGGTGAAATGCTTAGATATGGCACAGAACACCAATTGCGAAGGCAGCTTACTAAGGCGATACTGACGCTGAGGCACGAAAGTGTGGGGATCAAACAGGATTAGATACCCGAGTAGTCC</w:t>
      </w:r>
    </w:p>
    <w:p w14:paraId="7A52081A">
      <w:pPr>
        <w:rPr>
          <w:rFonts w:hint="eastAsia"/>
        </w:rPr>
      </w:pPr>
      <w:r>
        <w:rPr>
          <w:rFonts w:hint="eastAsia"/>
        </w:rPr>
        <w:t>&gt;OTU023808</w:t>
      </w:r>
    </w:p>
    <w:p w14:paraId="1DC593C0">
      <w:pPr>
        <w:rPr>
          <w:rFonts w:hint="eastAsia"/>
        </w:rPr>
      </w:pPr>
      <w:r>
        <w:rPr>
          <w:rFonts w:hint="eastAsia"/>
        </w:rPr>
        <w:t>CCTACGGGTGGCTGCAGTGGGGAATCTTGCGCAATGGGAGCAATCCTGACGCAGCGACGCCGCGTGCGGGAGGACGGTCTTCGGATCGTAAACCGCTGTTGCCCGAGACGAAACGACCTTTAAAGGTCATTGACGGTATCGGGTGAGGAAGCACCGGCTAACTCCGTGCCAGCAGCCGCGGTAATACAGAGGTCTCGAGCGTTAGTCGGAGTCACTGGGCTTAAAGCGTACGTAGGCGGATATGCAGGCGTCGTGTGAAATCCCTCGGCTCAACCGGGGAACTGCACGGCGAACCGCATGTCTTGAGAAAGGTAGGGGCGGTCGGAACGATAGGTGGAGTGGTGAAATGCGTTGATATCTATCGGAACGCCGAAGGTGAAGACAGGCCGCTGGGCCTTTTCTGACGCTGAGGTACGAAAGCGTGGGTAGCGAACGGGATTAGATACCCCGGTAGTCC</w:t>
      </w:r>
    </w:p>
    <w:p w14:paraId="4B98C894">
      <w:pPr>
        <w:rPr>
          <w:rFonts w:hint="eastAsia"/>
        </w:rPr>
      </w:pPr>
      <w:r>
        <w:rPr>
          <w:rFonts w:hint="eastAsia"/>
        </w:rPr>
        <w:t>&gt;OTU023809</w:t>
      </w:r>
    </w:p>
    <w:p w14:paraId="53C772FE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CTAGGGTTGTAAACCTCTTTCAGGAGGGACGAAGCCCGGCCGGTGAATAGCCGTGTCGGGTGACGGTACCTCCAGAAGAAGCCCCGGCTAACTACGTGCCAGCAGCCGCGGTAATACGTAGGGAGCAAGCGTTGTCCGGATTCATTGGGCGTAAAGAGCTCGTAGGCGGCTTGGCAAGTCAGTTGTGAAATCTCTGGGCTTAACTCAGAACGGTCAACTGATACTGTCGGGCTAGAGTGCAGAAGGGGCAACTGGAATTCTCGGTGTAGCGGTGAAATGCGTAGATATCGAGAGGAACACCTGCGGCGAAGGCGGGTTGCTGGGCTGACACTGACGCTGAGGCGCGAAAGCTAGGGGAGCAAACGGGATTAGATACCCCAGTAGTCC</w:t>
      </w:r>
    </w:p>
    <w:p w14:paraId="301264F3">
      <w:pPr>
        <w:rPr>
          <w:rFonts w:hint="eastAsia"/>
        </w:rPr>
      </w:pPr>
      <w:r>
        <w:rPr>
          <w:rFonts w:hint="eastAsia"/>
        </w:rPr>
        <w:t>&gt;OTU023810</w:t>
      </w:r>
    </w:p>
    <w:p w14:paraId="46EDF4D1">
      <w:pPr>
        <w:rPr>
          <w:rFonts w:hint="eastAsia"/>
        </w:rPr>
      </w:pPr>
      <w:r>
        <w:rPr>
          <w:rFonts w:hint="eastAsia"/>
        </w:rPr>
        <w:t>CCTACGGGGGGCAGCAGTCGGGAATTTTGCTCAATGGGCGAAAGCCTGAAGCAGCAACGCCGCGTGAGGGATGAAGGCCTTCGGGCTGTAAACCGCTTTTGTCGGGGAAGAACACTGACGGTACCCGACGAATAAGCCACGGCTAACTCTGTGCCAGCAGCCGCGGTAATACAGAGGGTGCAAGCGTTAATCGGAATTACTGGGCGTAAAGCGCACGTAGGCGGCTTTGTAAGTTAGAGGTGAAAGCCCGGAGCTCAACTCCGGAATTGCCTTTAAGACTGCATCGCTCGAATCATGGAGAGGTGAGTGGAATTCCGAGTGTAGAGGTGAAATTCGTAGATATTCGGAAGAACACCAGTGGCGAAGGCGACTCACTGGACATGTATTGACGCTGAGGTGCGAAAGCGTGGGGAGCAAACAGGATTAGATACCCCTGTAGTCC</w:t>
      </w:r>
    </w:p>
    <w:p w14:paraId="3C7BA7A6">
      <w:pPr>
        <w:rPr>
          <w:rFonts w:hint="eastAsia"/>
        </w:rPr>
      </w:pPr>
      <w:r>
        <w:rPr>
          <w:rFonts w:hint="eastAsia"/>
        </w:rPr>
        <w:t>&gt;OTU023811</w:t>
      </w:r>
    </w:p>
    <w:p w14:paraId="3F19C8CA">
      <w:pPr>
        <w:rPr>
          <w:rFonts w:hint="eastAsia"/>
        </w:rPr>
      </w:pPr>
      <w:r>
        <w:rPr>
          <w:rFonts w:hint="eastAsia"/>
        </w:rPr>
        <w:t>CCTACGGGCGGCAGCAGTGAGGAATATTGGACAATGGGCGGAAGCCTGATCCAGCCATGCCGCGTGCAGGAAGACAGCCCTACGGGTTGTAAACTGCTTTTATACGGGAAGAATACCAGTGGCGAAGGCGGCCAACTGGTCCAGATCTGACGCTGAGGTGCGAAAGCGTGGGGAGCAAACAGGATTAGATACCCGAGTAGTCC</w:t>
      </w:r>
    </w:p>
    <w:p w14:paraId="18CF28FC">
      <w:pPr>
        <w:rPr>
          <w:rFonts w:hint="eastAsia"/>
        </w:rPr>
      </w:pPr>
      <w:r>
        <w:rPr>
          <w:rFonts w:hint="eastAsia"/>
        </w:rPr>
        <w:t>&gt;OTU023812</w:t>
      </w:r>
    </w:p>
    <w:p w14:paraId="5A87070F">
      <w:pPr>
        <w:rPr>
          <w:rFonts w:hint="eastAsia"/>
        </w:rPr>
      </w:pPr>
      <w:r>
        <w:rPr>
          <w:rFonts w:hint="eastAsia"/>
        </w:rPr>
        <w:t>CCTACGGGTGGCTGCAGCAGGGAATCTTGCGCAATGGGCGAAAGCCTGACGCAGCGACGCCGCGTGAGGGATGAAGGCCTTCGGGTTGTAAACCTCTTTCAGGAGGGACGAAGCGAAAGTGACGGTACCTCCAGAAGAAGCCCCGGCCAACTACGTGCCAGCAGCCGCGGTAACACGTAGGGGGCGAGCGTTGTCCGGAATTATTGGGCGTAAAGAGCGTGTAGGCGGCCCGGTAAGTCCGCCGTGAAAGCTTAGGGCTCAACCCTAAGTTTGCGGTGGATACTGTCGGGCTAGAGGGTGGTAGAGGCGAGTGGAATTCCCGGTGTAGCGGTGGAATGCGCAGATATCAGGAGGAACACCGATAGCGAAGGCAGCTCGCTGGGACGGTACTGACGCTAAGGCGCGAAAGCGTGGGGAGCGAACAGGATTAGATACCCTTGTAGTCC</w:t>
      </w:r>
    </w:p>
    <w:p w14:paraId="6F586D2C">
      <w:pPr>
        <w:rPr>
          <w:rFonts w:hint="eastAsia"/>
        </w:rPr>
      </w:pPr>
      <w:r>
        <w:rPr>
          <w:rFonts w:hint="eastAsia"/>
        </w:rPr>
        <w:t>&gt;OTU023813</w:t>
      </w:r>
    </w:p>
    <w:p w14:paraId="0E4E9E79">
      <w:pPr>
        <w:rPr>
          <w:rFonts w:hint="eastAsia"/>
        </w:rPr>
      </w:pPr>
      <w:r>
        <w:rPr>
          <w:rFonts w:hint="eastAsia"/>
        </w:rPr>
        <w:t>CCTACGGGAGGCAGCAGTAGGGAATCTTGCGCAATGGGCGAAAGCCTGACGCAGCGACGCCGCGTGAGGGATGAAGGCTTTCGGGTTGTAAACCTCTTTCAGGAGGGACGAAGCCACTCGGGTTAATAGCCCAGAGGGTGACGGTACCTCCAGAAGAAGCCCCGGCTAACTACGTGCCAGCAGCCGCGGTAATACGTAGGGGGCAAGCGTTGTCCGGAATTATTGGGCGTAAAGCGCACGTAGGCGGTGACGTATGTCGGGTGTGAAAGCCCTCAGCTTAACTGAGGAAGTGCGCCCGAAACTACGTCGCTAGAGTGTCGGAGAGGGTGGTGGAATTCCCGGTGTAGCGGTGAAATGCGTAGAGATTTGGAGGAACACCAGTGGCGAAGGCGACTGTCTGGTCTGTAACTGACACTGAGGCGCGAAAGCGTGGGGAGCAAACAGGATTAGATACCCCAGTAGTCC</w:t>
      </w:r>
    </w:p>
    <w:p w14:paraId="46FB829D">
      <w:pPr>
        <w:rPr>
          <w:rFonts w:hint="eastAsia"/>
        </w:rPr>
      </w:pPr>
      <w:r>
        <w:rPr>
          <w:rFonts w:hint="eastAsia"/>
        </w:rPr>
        <w:t>&gt;OTU023814</w:t>
      </w:r>
    </w:p>
    <w:p w14:paraId="549EA8AD">
      <w:pPr>
        <w:rPr>
          <w:rFonts w:hint="eastAsia"/>
        </w:rPr>
      </w:pPr>
      <w:r>
        <w:rPr>
          <w:rFonts w:hint="eastAsia"/>
        </w:rPr>
        <w:t>CCTACGGGCGGCTGCAGTAAGGAATATTGGACAATGGCCGCAAGGCTGATCCAGCCATCCAGCGTGCAGGAAGAAGGCCCTATGGGTTGTAAACTGCTTTTGTCAGGGAATAAACCTGTGGATTTACTCCGCAGCTGAAGGTACCTGAAGAATAAGCACCGGCTAACTCCGTGCCAGCAGCCGCGGTAATACGGAGGGTGCGAGCGTTATCCGGAATTACTGGGTTTAAAGGGTGCGTAGGCGGCGTATTAAGTCAGGAGTGAAAGTTTGCGGCTCAACCGTAAGACTGCTGGTGATACTGGACAGATTGAGTCGAATAGGGGAAAGCGGAATTCCCGGTGTAGCGGTGAAATGCGTAGAGATCCGGAGGAACACCAGAGGCGAAGGCGGCCTACTGGGTCAGTACTGACGCTGAGCCGCGAAAGCCAGGGGAGCGAACGGGATTAGATACCCTAGTAGTCC</w:t>
      </w:r>
    </w:p>
    <w:p w14:paraId="458148DD">
      <w:pPr>
        <w:rPr>
          <w:rFonts w:hint="eastAsia"/>
        </w:rPr>
      </w:pPr>
      <w:r>
        <w:rPr>
          <w:rFonts w:hint="eastAsia"/>
        </w:rPr>
        <w:t>&gt;OTU023815</w:t>
      </w:r>
    </w:p>
    <w:p w14:paraId="7694EBF6">
      <w:pPr>
        <w:rPr>
          <w:rFonts w:hint="eastAsia"/>
        </w:rPr>
      </w:pPr>
      <w:r>
        <w:rPr>
          <w:rFonts w:hint="eastAsia"/>
        </w:rPr>
        <w:t>CCTACGGGAGGCAGCAGTGGGGAATATTGGACAATGGGCGAAAGCCTGATCCAGCAATGCCGCGTGTGTGAAGAAGGCCTGCGGGTTGTAAAGCACTTTCAGTGGGGAAGAAAAGCGCAACGCTAACATCGTTGCGTCTTGACGTTACCCAAAGAAGAAGCACCGGCTAACTCCGTGCCAGCAGCCGCGGTAATACGGAGGGTGCGAGCGTTAATCGGAATTACTGGGCGTAAAGCGCACGTAGGCGGTTGGACAAGTCGGATGTGAAAGCCCTGGGCTCAACCTGGGAATTGCATTCGAAACTATCCGACTAGAGTATGGGAGAGGGAAGCGGAATTTCCGGTGTAGCGGTGAAATGCGTAGATATCGGAAGGAACACCAGTGGCGAAGGCGGCTTCCTGGACTAATACTGACGCTGAGGTGCGAAAGCGTGGGGAGCAAACAGGATTAGATACCCCAGTAGTCC</w:t>
      </w:r>
    </w:p>
    <w:p w14:paraId="0EAA25C3">
      <w:pPr>
        <w:rPr>
          <w:rFonts w:hint="eastAsia"/>
        </w:rPr>
      </w:pPr>
      <w:r>
        <w:rPr>
          <w:rFonts w:hint="eastAsia"/>
        </w:rPr>
        <w:t>&gt;OTU023816</w:t>
      </w:r>
    </w:p>
    <w:p w14:paraId="6F8D7CB4">
      <w:pPr>
        <w:rPr>
          <w:rFonts w:hint="eastAsia"/>
        </w:rPr>
      </w:pPr>
      <w:r>
        <w:rPr>
          <w:rFonts w:hint="eastAsia"/>
        </w:rPr>
        <w:t>CCTACGGGTGGCAGCAGTGGGGAATTTTGGACAATGGGCGAAAGCCTGATCCAGCCATGCCGCGTGAGGGAAGAAGGCCTTCGGGTTGTAAACCTCTTTCGGCCGGGACGAAATCGGGGAAGTGAATAACTTCCCTGGATGACGGTACCGGAAGAAGAAGCACCGGCTAACTACGTGCCAGCAGCCGCGGTAATACGTAGGGTGCAAGCGTTAATCGGAATTACTGGGCGTAAAGCGTGCGCAGGCGGATGCCTAAGCCAGACGTGAAATCCCCGAGCTTAACTTGGGAATGGCGTTTGGGACTGGGTATCTAGAGTGCGGCAGAGGGGGGTGGAATTCCAGGTGTAGCGGTGAAATGCGTAGAGATCCCGAGGAACACCAGTGGCGCAAGCGGCGCTCTGGGCCACTACTGACGCTGAGATACGAAAGCGTGGGGAGCGAACGGGATTAGATACCCCTGTAGTCC</w:t>
      </w:r>
    </w:p>
    <w:p w14:paraId="6D7D54D7">
      <w:pPr>
        <w:rPr>
          <w:rFonts w:hint="eastAsia"/>
        </w:rPr>
      </w:pPr>
      <w:r>
        <w:rPr>
          <w:rFonts w:hint="eastAsia"/>
        </w:rPr>
        <w:t>&gt;OTU023817</w:t>
      </w:r>
    </w:p>
    <w:p w14:paraId="52052F17">
      <w:pPr>
        <w:rPr>
          <w:rFonts w:hint="eastAsia"/>
        </w:rPr>
      </w:pPr>
      <w:r>
        <w:rPr>
          <w:rFonts w:hint="eastAsia"/>
        </w:rPr>
        <w:t>CCTACGGGCGGCTGCAGTGGGGAATATTGGACAATGGGGGCAACCCTGATCCAGCCATGCCGCGTGAGTGATGAAGGCCTTCGGGTTGTAAAGCACTTTTTGTCGGGAAGAGGAAGGACGGTACCGGCAGAATAAGCCTCGGCTAACTACGTGCCAGCAGCCGCGGTAATACGTAGGGTGCAAGCGTTAATCGGAATTACTGGGCGTAAAGGGCGCGTAGGCGGCAATTCAAGTCAGCTGTGAAATCTCCGAGCTTAACTCGGAACGGTCAGCTGATACTGCTTTGCTAGAGTGCAGAAAGGGCAATCGGAATTCTTGGTGTAGCGGTGAAATGCGTAGATATCAAGAGGAACACCTGAGGCGAAGGCGGGTTGCTAGGCTGACACTGACGCTGAGGAGCGAAAGCGTGGGGAGCAAACGGGATTAGATACCCCAGTAGTCC</w:t>
      </w:r>
    </w:p>
    <w:p w14:paraId="6F3F1E73">
      <w:pPr>
        <w:rPr>
          <w:rFonts w:hint="eastAsia"/>
        </w:rPr>
      </w:pPr>
      <w:r>
        <w:rPr>
          <w:rFonts w:hint="eastAsia"/>
        </w:rPr>
        <w:t>&gt;OTU023818</w:t>
      </w:r>
    </w:p>
    <w:p w14:paraId="01BA18E8">
      <w:pPr>
        <w:rPr>
          <w:rFonts w:hint="eastAsia"/>
        </w:rPr>
      </w:pPr>
      <w:r>
        <w:rPr>
          <w:rFonts w:hint="eastAsia"/>
        </w:rPr>
        <w:t>CCTACGGGAGGCTGCAGTAGGGAATCTTCCACAATGGACGAAAGTCTGACGGAGCAACGCCGCGTGAGCGAAGAAGGTCTTCGGATCGTAAAGCTCTGTTGTTAGGGAAGAACAAGTACCGGAGTAACTGTCGGTACCTTGACGGTACCTAACCAGAAAGCCACGGCTAACTACGTGCCAGCAGCCGCGGTAATACGGAGGGTGCGAGCGTTGTCCGGATTTATTGGGCGTAAAGGGGAGGTAGGTGGTCTCGTTTGTCAGAGGTGAAATCCCTAGGCTTAACCTAGGACGTGCCTCCGAAACGGCGAGACTAGAGTACTGGAGAGGTTAGTGGAATACCCGGTGTAGCGGTGAAATGCTTAGATATGACACAGAACACCGATTGCGAAGGCAGCTCGCTAAACTGTAACTGACGCTGAGGCACGAAAGCGTGGGGATCGAACAGGATTAGATACCCGAGTAGTCC</w:t>
      </w:r>
    </w:p>
    <w:p w14:paraId="76296D99">
      <w:pPr>
        <w:rPr>
          <w:rFonts w:hint="eastAsia"/>
        </w:rPr>
      </w:pPr>
      <w:r>
        <w:rPr>
          <w:rFonts w:hint="eastAsia"/>
        </w:rPr>
        <w:t>&gt;OTU023819</w:t>
      </w:r>
    </w:p>
    <w:p w14:paraId="199C6B15">
      <w:pPr>
        <w:rPr>
          <w:rFonts w:hint="eastAsia"/>
        </w:rPr>
      </w:pPr>
      <w:r>
        <w:rPr>
          <w:rFonts w:hint="eastAsia"/>
        </w:rPr>
        <w:t>CCTACGGGTGGCAGCAGTGGGGAATTTTGGACAATGGGCGCAAGCCTGATCCAGCAATGCCGCGTGAGTGAAGAAGGCCTTCGGGTTGTAAAGCTCTTTTGTCAGGGAAGAAACGGCTGCGGCTAATATCCGCGGCTAATGACGGTACCTGAAGAATAAGCACCGGCTAACTACGTGCCAGCAGCCGCGGTAATACGAAGGGTGCAAGCGTTACTCGGAATTACTGGGCGTAAAGCGTGCGTAGGTGGTTCGTTAAGTCTGATGTGAAAGCCCTGGGCTCAACCTGGGAATTGCATTGGATACTGGCGGGCTAGAGTGCGGTAGAGGATGGCGGAATTCCCGGTGTAGCGGTGGAATGCGTAGAGATCCGGAAGAACACCGGTGGCGAAGGCGGCCTGCTGGGCTGTGGCTGACGCTGAGGCGCGACAGCGTGGGGAGCAAACAGGATTAGATACCCTAGTAGTCC</w:t>
      </w:r>
    </w:p>
    <w:p w14:paraId="21322DAA">
      <w:pPr>
        <w:rPr>
          <w:rFonts w:hint="eastAsia"/>
        </w:rPr>
      </w:pPr>
      <w:r>
        <w:rPr>
          <w:rFonts w:hint="eastAsia"/>
        </w:rPr>
        <w:t>&gt;OTU023820</w:t>
      </w:r>
    </w:p>
    <w:p w14:paraId="5CCC285B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AGTGGGGACGATAATGACGGTACCCACAGAAGAAGCACCGGCTAACTCCGTGCCAGCAGCCGCGGTAATACGGAGGGTGCGAGCGTTAATCGGAATTACTGGGCGTAAAGCGCGCGTAGGCGGCTTGGTAAGTCGGATGTGAAAGCCCTGGGCTCAACCTGGGAATTGCATTCGATACTGGATGGCTAGAGTTCGGCAGAGGGAAGCGGAATTTCCGGTGTAGCGGTGAAATGCGTAGAGATTTGGAGGAACACCAGTGGCGAAGGCGACTGTCTGGTCTGTAACTGACACTGAGGCGCGAAAGCGTGGGGAGCAAACAGGATTAGATACCCGAGTAGTCC</w:t>
      </w:r>
    </w:p>
    <w:p w14:paraId="19098BB4">
      <w:pPr>
        <w:rPr>
          <w:rFonts w:hint="eastAsia"/>
        </w:rPr>
      </w:pPr>
      <w:r>
        <w:rPr>
          <w:rFonts w:hint="eastAsia"/>
        </w:rPr>
        <w:t>&gt;OTU023821</w:t>
      </w:r>
    </w:p>
    <w:p w14:paraId="0A2DA609">
      <w:pPr>
        <w:rPr>
          <w:rFonts w:hint="eastAsia"/>
        </w:rPr>
      </w:pPr>
      <w:r>
        <w:rPr>
          <w:rFonts w:hint="eastAsia"/>
        </w:rPr>
        <w:t>CCTACGGGGGGCTGCAGTGGGGAATATTGCACAATGGGCGGAAGCCTGATGCAGCGACGCCGCGTGAGGGAGGACGCCCTTCGGGGTGTAAACCGCTTTTCGAGGGGACGAAGGCAATGACGGTACCCTCGGAAGAAGGATCGGCTAACTACGTGCCAGCAGCCGCGGTAAGACGTAGGATCCGAGCGTTGTCCGGAGTTACTGGGCGTAAAGGGCGCGTAGGCGGGTCTGTATGTCGATTGTGAAAGCCCTGGGCTCAACCTGGGAATTGCAGTCGAAACTGCAGATCTTGAGTGCCTGAGAGGATGGCGGAATTCCCGGTGTAGAAGTGAAATTCGTAGATATCGGGAAGAACACCTGAGGCGAAGGCGGCTATCTGGCGGTGCACTGACGCTGAGGCGCGAAAGCGTGGGGAGCAAACAGGATTAGATACCCGGGTAGTCC</w:t>
      </w:r>
    </w:p>
    <w:p w14:paraId="00766755">
      <w:pPr>
        <w:rPr>
          <w:rFonts w:hint="eastAsia"/>
        </w:rPr>
      </w:pPr>
      <w:r>
        <w:rPr>
          <w:rFonts w:hint="eastAsia"/>
        </w:rPr>
        <w:t>&gt;OTU023822</w:t>
      </w:r>
    </w:p>
    <w:p w14:paraId="30B92D7C">
      <w:pPr>
        <w:rPr>
          <w:rFonts w:hint="eastAsia"/>
        </w:rPr>
      </w:pPr>
      <w:r>
        <w:rPr>
          <w:rFonts w:hint="eastAsia"/>
        </w:rPr>
        <w:t>CCTACGGGGGGCTGCAGTCTAGAGGCTTCGGCAATGGGGGAAACCCTGACCGAGCGACGCCGCGTGTGGGATTGAAGGCCTTCGGGTCGTAAACCACTGTCAAGCGGGAAGAATGCCCGGATGGCGAATCCGGGAGCGACGGTACCGCTGGAGGAAGCCCCGGCTAACTCCGTGCCAGCAGCCGCGGTAATACGGAGGGGGCAAGCGTTGTTCGGAATTACTGGGCGTAAAGGGCGCGTAGGCGGCCTGTTAAGTCGAACGTGAAATCCCCGGGCTCAACCCGGGAACTGCGTCCGATACTGGCAGGCTTGAATCCGGGAGAGGGATGCGGAATTCCTGGTGTAGCGGTGAAATGCGCAGATATCAGGAGGAACACCGGTGGCGAAGGCGGATCTCTGGGCCGATACTGACGCTGAGGAGCGAAAGCGTGGGGAGCGAACAGGATTAGATACCCTTGTAGTCC</w:t>
      </w:r>
    </w:p>
    <w:p w14:paraId="75796D7F">
      <w:pPr>
        <w:rPr>
          <w:rFonts w:hint="eastAsia"/>
        </w:rPr>
      </w:pPr>
      <w:r>
        <w:rPr>
          <w:rFonts w:hint="eastAsia"/>
        </w:rPr>
        <w:t>&gt;OTU023823</w:t>
      </w:r>
    </w:p>
    <w:p w14:paraId="1E12DEC9">
      <w:pPr>
        <w:rPr>
          <w:rFonts w:hint="eastAsia"/>
        </w:rPr>
      </w:pPr>
      <w:r>
        <w:rPr>
          <w:rFonts w:hint="eastAsia"/>
        </w:rPr>
        <w:t>CCTACGGGGGGCTGCAGTAGGGAATCTTGCGCAATGGGCGAAAGCCTGACGCAGCGACGCCGCGTGCGGGACGAAGGCCTTCGGGTTGTAAACCGCTTTCAGCAGGGACGAAGCGAAAGTGACGGTACCTGCAGAAGAAGGTCCGGCCAACTACGTGCCAGCAGCCGCGGTAATACGGAGGGTGCGAGCGTTGTCCGGAATCACTGGGCGTAAAGGGCGCGTAGGCGGCCCGCTAAGCGTGTGGTGAAAGTTCGGGGCTCAACCCCGGATCGGCCATGCGAACTGGTGGGCTCGAGCACATTAGAGGCGGGTGGAATTCCGGGTGTAGCGGTGGAATGCGCAGATATCAGGAGGAACACCGATGGCGAAGGCAGTGGTCTGGGCCGAAACTGACGCTGAGGAGCGAAAGCGTGGGGAGCGAACAGGATTAGATACCCGTGTAGTCC</w:t>
      </w:r>
    </w:p>
    <w:p w14:paraId="24C0DF05">
      <w:pPr>
        <w:rPr>
          <w:rFonts w:hint="eastAsia"/>
        </w:rPr>
      </w:pPr>
      <w:r>
        <w:rPr>
          <w:rFonts w:hint="eastAsia"/>
        </w:rPr>
        <w:t>&gt;OTU023824</w:t>
      </w:r>
    </w:p>
    <w:p w14:paraId="1599A49D">
      <w:pPr>
        <w:rPr>
          <w:rFonts w:hint="eastAsia"/>
        </w:rPr>
      </w:pPr>
      <w:r>
        <w:rPr>
          <w:rFonts w:hint="eastAsia"/>
        </w:rPr>
        <w:t>CCTACGGGTGGCTGCAGTCTAGAGGCTTCGGCAATGGGGGCAACCCTGACCGAGCGACGCCGCGTGTGGGATTGAAGGCCTTCGGGTCGTAAACCACTGTCATTGGGGAAGAATGCCCGCCTGGCGAAGGCGGGAGCGACGGTACCCAAGAAGGAAGCCCCGGCTAACTCCGTGCCAGCAGCCGCGGTAATACGGAGGGGGCAAGCGTTGTTCGGAATTACTGGGCGTAAAGGGCGCGTAGGCGGCCCGCTAAGTCGAACGTGAAATCCCCGAGCTCAACCTGGGGGCTGCGCTTGATACTGATGGGCTTGAATGCGGGAGAGGATAGTGGAATTCCCAGTGTAGAGGTGAAATTCGTAGATATTGGGAAGAACACCAGTGGCGAAGGCGGCTATCTGGCCCGTGATTGACGCTGAGGCGCGAAAGCGTGGGGAGCAAACAGGATTAGATACCCCGGTAGTCC</w:t>
      </w:r>
    </w:p>
    <w:p w14:paraId="14780803">
      <w:pPr>
        <w:rPr>
          <w:rFonts w:hint="eastAsia"/>
        </w:rPr>
      </w:pPr>
      <w:r>
        <w:rPr>
          <w:rFonts w:hint="eastAsia"/>
        </w:rPr>
        <w:t>&gt;OTU023825</w:t>
      </w:r>
    </w:p>
    <w:p w14:paraId="04315260">
      <w:pPr>
        <w:rPr>
          <w:rFonts w:hint="eastAsia"/>
        </w:rPr>
      </w:pPr>
      <w:r>
        <w:rPr>
          <w:rFonts w:hint="eastAsia"/>
        </w:rPr>
        <w:t>CCTACGGGAGGCTGCAGTAACGAATCTTCCGCAATGCACGAAAGTGTGACGGAGCGACGCCGCGTGAGTGATGACGCCTTTCGGGGTGTAAACCACTTTTCTCAGGGAAGAAGTTCTGACGGTACCTGAGGAAGAAGGACCTGCTAACTACGTGCCAGCAGCCGCGGTCATACGTAGGGTCCAAGCGTTATCCGGAATTACTGGGCGTAAAGAGTTGCGTAGGTGGCTAAGTAAGTAGATAGTGAAAGCGTGTGGCTCAACCATACATCCATTATCTAAACTGTTTAGCTAGAGGACGAGAGAGGTAGATGGAATTCCTGATGTAGGGGTAATATCCGTAGATATCAGGAGGAACACCGATGGCGTAAGCAGTCTACTGGCTCGTTCCTGACACTAAGGCACGAAAGCGTGGGGAGCAAACAGGATTAGATACCCCTGTAGTCC</w:t>
      </w:r>
    </w:p>
    <w:p w14:paraId="36E2953D">
      <w:pPr>
        <w:rPr>
          <w:rFonts w:hint="eastAsia"/>
        </w:rPr>
      </w:pPr>
      <w:r>
        <w:rPr>
          <w:rFonts w:hint="eastAsia"/>
        </w:rPr>
        <w:t>&gt;OTU023826</w:t>
      </w:r>
    </w:p>
    <w:p w14:paraId="1B443C41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ATTTCGGTATGTAAACTTCGAAAGAATGGGAAGAATAAATGACGGTACCATTTATAAGCTCCGGCTAACTACGTGCCAGCAGCCGCGGTAATACGAAGGTCCCAAGCGTTGTTCGGAATCACTGGGCGTAAAGGGAGCGTAGGCGGCGTGGTAAGTCAGATGTGAAATCCCGGGGCTCAACCCCGGAACTGCATCCGATACTGCCATGCTTGAGGGTTGGAGAGGTAGCTGGAATTCTCGGTGTAGCAGTGAAATGCGCAGATATCAGGAGGAACACCGGTGGCGAAGGCGGGTCTCTGGGCCGATACTGACGCTGAGGAGCGAAAGCGTGGGGAGCGAACAGGATTAGATACCCCAGTAGTCC</w:t>
      </w:r>
    </w:p>
    <w:p w14:paraId="6F92EDF3">
      <w:pPr>
        <w:rPr>
          <w:rFonts w:hint="eastAsia"/>
        </w:rPr>
      </w:pPr>
      <w:r>
        <w:rPr>
          <w:rFonts w:hint="eastAsia"/>
        </w:rPr>
        <w:t>&gt;OTU023827</w:t>
      </w:r>
    </w:p>
    <w:p w14:paraId="15E5F320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TAAGAGCCAACAACTCTTACGATGACGGTACTGTTTGTAAGCTCCGGCTAACTCCGTGCCAGCAGCCGCGGTAATACGGGGGGAGCAAGCGTTGTTCGGATTTACTGGGCGTAAAGGGCGCGTAGGCGGCTGGCCTAGTCGGGTGTGAAACCTCCAGGCTCAACCTGGAGACGCCACTCGATACTGGTCTGGCTAGAGTCCGGTAGGGGCGAACGGAATACCCGGTGTAGCGGTGAAATGCTTAGATATCGGGTGGAACACCAGTGGCGAAGGCGGTTCGCTGGGCCGGAACTGACGCTGAAGAACGAAAGCGTGGGTAGCAAACAGGATTAGATACCCCAGTAGTCC</w:t>
      </w:r>
    </w:p>
    <w:p w14:paraId="0FA36282">
      <w:pPr>
        <w:rPr>
          <w:rFonts w:hint="eastAsia"/>
        </w:rPr>
      </w:pPr>
      <w:r>
        <w:rPr>
          <w:rFonts w:hint="eastAsia"/>
        </w:rPr>
        <w:t>&gt;OTU023828</w:t>
      </w:r>
    </w:p>
    <w:p w14:paraId="747B006B">
      <w:pPr>
        <w:rPr>
          <w:rFonts w:hint="eastAsia"/>
        </w:rPr>
      </w:pPr>
      <w:r>
        <w:rPr>
          <w:rFonts w:hint="eastAsia"/>
        </w:rPr>
        <w:t>CCTACGGGAGGCAGCAGTAGGGAATCTTGCGCAATGAGCGAAAGCTTGACGCAGCGACGCCGCGTGAGGGAAGAAGTGAGGGGCAACCCTTGTTGACGGTACCTCATGAATAAGCCACGGCTAACTACGTGCCAGCAGCCGCGGTAATACGTAGGGGGCGAGCGTTGTCCGGATTTACTGGGCGTAAAACGCTTGTAGGTGGCCACGCCAAGTCGGATGTGAAATCTCCCGGCTTAACTGGGAGGGGTCATTCGATACTGGCGGGCTCGAGGCAGGTAGGGGGAAGCGGAATTCCCGGTGTAGTGGTGGAATGCGTAGATATCGGGAGGAACACCAGTGGCGAAGGCGGCTTCCTGGACCTGTTCTGACACTGAGGAGCGAAAGCGTGGGGAGCGATCCGGATTAGATACCCCTGTAGTCC</w:t>
      </w:r>
    </w:p>
    <w:p w14:paraId="27C4CCD1">
      <w:pPr>
        <w:rPr>
          <w:rFonts w:hint="eastAsia"/>
        </w:rPr>
      </w:pPr>
      <w:r>
        <w:rPr>
          <w:rFonts w:hint="eastAsia"/>
        </w:rPr>
        <w:t>&gt;OTU023829</w:t>
      </w:r>
    </w:p>
    <w:p w14:paraId="4FD09051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CATACGTAGGGTCCAAGCGTTATCCGGAATTACTGGGCGTAAAGAGTTGCGTAGGTGGCAGTCCAAGTCTGGTGTGAAATCTCCCGGCTCAACCGGGAGGGTGCGCCGGAAACTGGGCTGCTGGAGTGCGGGAGAGGCAAGCGGAATTCCAGGTGTAGCGGTGGAATGCGTAGAGATCCGGAAGAACACCGGTGGCGAAGGCGGCCTGCTGGGCAGTGGCTGACACTGAGGCGCGACAGCGTGGGGAGCAAACAGGATTAGATACCCCGGTAGTCC</w:t>
      </w:r>
    </w:p>
    <w:p w14:paraId="06042FE1">
      <w:pPr>
        <w:rPr>
          <w:rFonts w:hint="eastAsia"/>
        </w:rPr>
      </w:pPr>
      <w:r>
        <w:rPr>
          <w:rFonts w:hint="eastAsia"/>
        </w:rPr>
        <w:t>&gt;OTU023830</w:t>
      </w:r>
    </w:p>
    <w:p w14:paraId="2D6AE004">
      <w:pPr>
        <w:rPr>
          <w:rFonts w:hint="eastAsia"/>
        </w:rPr>
      </w:pPr>
      <w:r>
        <w:rPr>
          <w:rFonts w:hint="eastAsia"/>
        </w:rPr>
        <w:t>CCTACGGGGGGCTGCAGTAGGGAATATTGCACAATGGGCGAAAGCCTGATGCAGCAACGCCGCGTGCGCGATGAAGGCCTTCGGGTTGTAAAGCGCTTTTCGGGGAGACGAGGAAGGACGGTATCCCCGGAATAAGGCTCGGCTAACTACGTGCCAGCAGCCGCGGTAAAACGTAGGAGCCAAGCGTTATCCGAATTCACTGGGCGTAAAGCGCGTGCAGGCGGCCTGGTAAGTTGGATGTGAAAGCCCCGGGCTCAACCTGGGAACTGCATCCAAAACTGGCGAGCTAGAGTACGGTAGAGGGTGGTGGAATTTCCTGTGTAGCGGTGAAATGCGTAGATATCGAGAGGAACACCTGCGGCGAAGGCGGGTTGCTGGGCTGACACTGACGCTGAGGCGCGAAAGCTAGGGGAGCGAACGGGATTAGATACCCCGGTAGTCC</w:t>
      </w:r>
    </w:p>
    <w:p w14:paraId="3A033968">
      <w:pPr>
        <w:rPr>
          <w:rFonts w:hint="eastAsia"/>
        </w:rPr>
      </w:pPr>
      <w:r>
        <w:rPr>
          <w:rFonts w:hint="eastAsia"/>
        </w:rPr>
        <w:t>&gt;OTU023831</w:t>
      </w:r>
    </w:p>
    <w:p w14:paraId="57562329">
      <w:pPr>
        <w:rPr>
          <w:rFonts w:hint="eastAsia"/>
        </w:rPr>
      </w:pPr>
      <w:r>
        <w:rPr>
          <w:rFonts w:hint="eastAsia"/>
        </w:rPr>
        <w:t>CCTACGGGTGGCAGCAGTGGGGAATATTGGACAATGGGCGAAAGCCTGACGGAGCGACACCGCGTGCAGGATGAAGGCCTTCGGGTTGTAAACTGCTGTCACGCTTTAGGAACGAACGGGTGTTAATAGCACTCGGACTGACCAAGGCGAAAGGAAGCACCGGCTAACTCTGTGCCAGCAGCCGCGGTAAGACAGAGGGTGCAAACGTTGTTCGGAATTACTGGGCTTAAAGGGTGCGTAGGCGGCGCGGAAAGTTGGGTGTGAAATCCCTCGGCTCAACCGAGGAACTGCGCCCAAAACTACCGTGCTCGAGGAAGATAGAGGTGAGCGGAACTCACGGTGGAGCGGTGAAATGCGTAGATATCTAGAGGAACGCCAAAGGTGAAGACAGGCGACTGGGCCGATTCTGACGCTGAGGCACGAAAGCGTGGGTAGCGAACGGGATTAGATACCCCTGTAGTCC</w:t>
      </w:r>
    </w:p>
    <w:p w14:paraId="65CD320D">
      <w:pPr>
        <w:rPr>
          <w:rFonts w:hint="eastAsia"/>
        </w:rPr>
      </w:pPr>
      <w:r>
        <w:rPr>
          <w:rFonts w:hint="eastAsia"/>
        </w:rPr>
        <w:t>&gt;OTU023832</w:t>
      </w:r>
    </w:p>
    <w:p w14:paraId="47E0CEF6">
      <w:pPr>
        <w:rPr>
          <w:rFonts w:hint="eastAsia"/>
        </w:rPr>
      </w:pPr>
      <w:r>
        <w:rPr>
          <w:rFonts w:hint="eastAsia"/>
        </w:rPr>
        <w:t>CCTACGGGCGGCAGCAGTGGGGAATTGTTCGCAATGGGCGCAAGCCTGACGACGCAACGCCGCGTGGAGGACGAAGATCTTCGGGTCGTAAACTCCTGTCGAGCGGGAAGAAACCCGCGGGGATGAATAATCCCTGTGGCTGACGGTACCGCTAAAGGAAGCCCCGGCTAACTCCGTGCCAGCAGCCGCGGTAATACGGGGGGGGCAAGCGTTGTTCGGAATTACTGGGCGTAAAGGGCGCGTAGGCGGCCCAATACGTGGGGTGTGAAAGCTGGCGGCTTAACTGCCAGATGCCATCCCATACGGCTGGGCTCGAGCCCTGCAGAGGTCCATGGAATTGCCGGTGTAGTGGTGAAATGCGTAGAGATCGGCAGGAACACCCAGGGGGAAACCAGTGGACTGGCACGGTGCTGACACTCATGTGCGAAAGCGTGGGGAGCGAACCGGATTAGATACCCCGGTAGTCC</w:t>
      </w:r>
    </w:p>
    <w:p w14:paraId="3A8B3165">
      <w:pPr>
        <w:rPr>
          <w:rFonts w:hint="eastAsia"/>
        </w:rPr>
      </w:pPr>
      <w:r>
        <w:rPr>
          <w:rFonts w:hint="eastAsia"/>
        </w:rPr>
        <w:t>&gt;OTU023833</w:t>
      </w:r>
    </w:p>
    <w:p w14:paraId="077C5307">
      <w:pPr>
        <w:rPr>
          <w:rFonts w:hint="eastAsia"/>
        </w:rPr>
      </w:pPr>
      <w:r>
        <w:rPr>
          <w:rFonts w:hint="eastAsia"/>
        </w:rPr>
        <w:t>CCTACGGGCGGCTGCAGTGGGGAATCTTGGGCAATGGGGGCAACCCTGACCCAGCGACGCCGTGTGGGGGATGAAGGCCTTCGGGTTGTAAACCCCTGTTGGGTGGGACGAAGGCCGCGCTGCGATGAGCAGGGCGGCGTGACGGTACCACCCGAGGAAGCCCCGGCTAACTCCGTGCCAGCAGCCGCGGTAATACGAAGGGGGCTAGCGTTGCTCGGAATTACTGGGCGTAAAGGGCGCGTAGGCGGACATTTAAGTCAGAGGTGAAAGCCCGGGGCTCAACCTCGGAATTGCCTTCGATACTGGCTGTCTTGAGTGTGAGAGAGGTGTGTGGAACTCCGAGTGTAGAGGTGAAATTCGTAGATATTGGGAAGAACACCGGTGGCGAAGGCGGCCATCTGGACCATAACTGACGCTGAGGCGCGAAAGCGTGGGGAGCAAACAGGATTAGATACCCCAGTAGTCC</w:t>
      </w:r>
    </w:p>
    <w:p w14:paraId="11660DB8">
      <w:pPr>
        <w:rPr>
          <w:rFonts w:hint="eastAsia"/>
        </w:rPr>
      </w:pPr>
      <w:r>
        <w:rPr>
          <w:rFonts w:hint="eastAsia"/>
        </w:rPr>
        <w:t>&gt;OTU023834</w:t>
      </w:r>
    </w:p>
    <w:p w14:paraId="1FFF7D3C">
      <w:pPr>
        <w:rPr>
          <w:rFonts w:hint="eastAsia"/>
        </w:rPr>
      </w:pPr>
      <w:r>
        <w:rPr>
          <w:rFonts w:hint="eastAsia"/>
        </w:rPr>
        <w:t>CCTACGGGTGGCAGCAGTGGGGAATATTGGGCAATGGCCGAAAGGCTGACCCAGCGACGCCGCGTGCGGGAGGAAGCCCTTCGGGGTGTAAACCGCTGTCAGGGGGGACGAAAGCGTTACGGGTGAATAGCCCGAGGGACTGACGGTACCCTCAAAGGAAGCACCGGCTAACTTCGTGCCAGCAGCCGCGGTAATACGAGGGGTGCAAGCGTTGCTCGGAATTATTGGGCGTAAAGGGTAGGTAGGTGGTCTCATTTGTCAGGGGTGAAAGCCTTGGGCTTAACCCAAGAAGTGCCCCTGAAACGGTGGGACTAGAGTGCTGGAGAGGGTCGTGGAATTCCCGGTGTAGCGGTGAAATGCGTAGAGATCGGGAGGAACACCAGAGGCGAAGGCGGCGACCTGGACAGTGACTGACACTCAACTACGAAAGCGTGGGGAGCAAACAGGATTAGATACCCCAGTAGTCC</w:t>
      </w:r>
    </w:p>
    <w:p w14:paraId="0626A339">
      <w:pPr>
        <w:rPr>
          <w:rFonts w:hint="eastAsia"/>
        </w:rPr>
      </w:pPr>
      <w:r>
        <w:rPr>
          <w:rFonts w:hint="eastAsia"/>
        </w:rPr>
        <w:t>&gt;OTU023835</w:t>
      </w:r>
    </w:p>
    <w:p w14:paraId="491EB2C7">
      <w:pPr>
        <w:rPr>
          <w:rFonts w:hint="eastAsia"/>
        </w:rPr>
      </w:pPr>
      <w:r>
        <w:rPr>
          <w:rFonts w:hint="eastAsia"/>
        </w:rPr>
        <w:t>CCTACGGGAGGCTGCAGTGGGGAATATTGCGCAATGGGCGGAAGCCTGACGCAGCGACGCCGCGTGGGGGATGACGGCCTTCGGGTTGTAAACCTCTTTCGACCTCGACGAAGCTTTCGGGTGACGGTAGGGGTAGAAGAAGCACCGGCCAACTACGTGCCAGCAGCCGCGGTAATACGTAGGGTGCGAGCGTTGTCCGGAATTATTGGGCGTAAAGAGCTCGTAGGCGGCTCGGTAAGTCGGGTGTGAAAACTCTGGGCTCAACCCAGAGACGCCACCCGATACTGCTGTGGCTTGAGTCCGGTAGGGGAGCGTGGAATTCCCGGTGTAGCGGTGAAATGCGCAGATATCGGGAGGAACACCAGCGGCGAAGGCGGCGCTCTGGGCCGGAACTGACGCTGAGGAGCGAAAGCGTGGGTAGCAAACAGGATTAGATACCCCAGTAGTCC</w:t>
      </w:r>
    </w:p>
    <w:p w14:paraId="564FFB1D">
      <w:pPr>
        <w:rPr>
          <w:rFonts w:hint="eastAsia"/>
        </w:rPr>
      </w:pPr>
      <w:r>
        <w:rPr>
          <w:rFonts w:hint="eastAsia"/>
        </w:rPr>
        <w:t>&gt;OTU023836</w:t>
      </w:r>
    </w:p>
    <w:p w14:paraId="698FE6DF">
      <w:pPr>
        <w:rPr>
          <w:rFonts w:hint="eastAsia"/>
        </w:rPr>
      </w:pPr>
      <w:r>
        <w:rPr>
          <w:rFonts w:hint="eastAsia"/>
        </w:rPr>
        <w:t>CCTACGGGCGGCTGCAGTCGAGGATCTTCGGCAATGAGCGCAAGCTTGACCGAGCGACGCCGCGTGAGCGATGAAGGCCTCCGGGTTGTAAAGCTCTTTAGGGGGGGAGAAAAGCCCGCAAGGGTGTGATCTATCCCCAAAATAAGCACGGGCTAAGTTCGTGCCAGCAGCCGCGGTAAGACGAACCGTGCGAATGTTGTTCGGAATCACTGGGCTTAAAGGGCGCGTAGGCGGCGATCCGAGTCAGATGTGAAAGTCCTGGGCTTAACCTGGGGACTGCATTTGATACTGGATTGCTTGAATTCGGGAGAGGATAGCGGAATTCCCAGTGTAGAGGTGAAATTCGTAGATATTTGGAGGAACACCGATGGCGAAGGCAATCCCCTGGGCCTGCACTGACGCTCATGCACGAAAGCGTGGGGAGCAAACAGGATTAGATACCCCTGTAGTCC</w:t>
      </w:r>
    </w:p>
    <w:p w14:paraId="66337726">
      <w:pPr>
        <w:rPr>
          <w:rFonts w:hint="eastAsia"/>
        </w:rPr>
      </w:pPr>
      <w:r>
        <w:rPr>
          <w:rFonts w:hint="eastAsia"/>
        </w:rPr>
        <w:t>&gt;OTU023837</w:t>
      </w:r>
    </w:p>
    <w:p w14:paraId="2375F74F">
      <w:pPr>
        <w:rPr>
          <w:rFonts w:hint="eastAsia"/>
        </w:rPr>
      </w:pPr>
      <w:r>
        <w:rPr>
          <w:rFonts w:hint="eastAsia"/>
        </w:rPr>
        <w:t>CCTACGGGGGGCAGCAGTCGAGGATCTTCGGCAATGGGCGCAAGCCTGACCGAGCGACGCCGCGTGAGGGATGACGGCCTTCGGGTTGTAAACCTCTTTCAGTACCGACGAAGCGCCGATGATGGTGGTGACGGTAGGTACAGAAGAAGCACCGGCCAACTACGTGCCAGCAGCCGCGGTAATACGTAGGGTGCAAGCGTTAATCGGAATTACTGGGCGTAAAGCGCGCGTAGGTGGTTTGTTAAGTTGGATGTGAAATCCCCGGGCTCAACCTGGGAACTGCATTCAAAACTGACAAGCTAGAGTATGGTAGAGGGTGGTGGAATTTCCTGTGTAGCGGTGAAATGCGTAGATATCGGAAGGAACATCAGTGGCGAAGGCGACCGCCTGGCCTAAGACTGACACTGAGGCACGAAAGCGTGGGGAGCAAACAGGATTAGATACCCCAGTAGTCC</w:t>
      </w:r>
    </w:p>
    <w:p w14:paraId="5D7B94DB">
      <w:pPr>
        <w:rPr>
          <w:rFonts w:hint="eastAsia"/>
        </w:rPr>
      </w:pPr>
      <w:r>
        <w:rPr>
          <w:rFonts w:hint="eastAsia"/>
        </w:rPr>
        <w:t>&gt;OTU023838</w:t>
      </w:r>
    </w:p>
    <w:p w14:paraId="0087A069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CGGGAAGAATAAGTAAGGGTTAATATCTCTTACGATGACGGTACTGTTTGTAAGCTCCGGCTAACTCCGTGCCAGCAGCCGCGGTAATACGGAGGGTGCAAGCGTTGTTCGGATTTACTGGGCGTAAAGGGCGGGTAGGCGGCCACTGCAAGTCGGTTGTGAAATCTCCGGGCTTAACCTGGGAATGGCGATGGAGACTGCGAGGCTAGAGTTTGGCAGAGGGGGGTAGAATTCCACGTGTAGCAGTGAAATGCGTAGAGATGTGGAGGAATACCGATGGCGAAGGCAGCCCCCTGGGACGTGACTGACGCTCATGCACGAAAGCGTGGGGAGCAAACAGGATTAGATACCCCGGTAGTCC</w:t>
      </w:r>
    </w:p>
    <w:p w14:paraId="497327E4">
      <w:pPr>
        <w:rPr>
          <w:rFonts w:hint="eastAsia"/>
        </w:rPr>
      </w:pPr>
      <w:r>
        <w:rPr>
          <w:rFonts w:hint="eastAsia"/>
        </w:rPr>
        <w:t>&gt;OTU023839</w:t>
      </w:r>
    </w:p>
    <w:p w14:paraId="3CCB2914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CGAGAGTAACTGCTCGTACCTTGACGGTACCTAACCAGAAAGCCCCGGCTAACTACGTGCCAGCAGCCGCGGTAAAACGTAGGGGGCGAGCGTTGCCCGGAATCACTGGGCGTAAAGCGGGTGTAGGCGGTCTTTTAAGTCGGATGTGAAATCCTACGGCCCAACCGTGGAACTGCATCCGATACTGGGAGACTTGAGGACGGTAGAGGTCGGTGGAATTCCCGGTGTACCGGTGAAATGGGCAGATATCGGGAGGAACACCAGTGGCGAAGGCGGCCGACTGGGCCGATCCTGACGCTGAGACCCGAAAGCCAGGGGAGCAAACCGGATTAGATACCCTTGTAGTCC</w:t>
      </w:r>
    </w:p>
    <w:p w14:paraId="3C41176E">
      <w:pPr>
        <w:rPr>
          <w:rFonts w:hint="eastAsia"/>
        </w:rPr>
      </w:pPr>
      <w:r>
        <w:rPr>
          <w:rFonts w:hint="eastAsia"/>
        </w:rPr>
        <w:t>&gt;OTU023840</w:t>
      </w:r>
    </w:p>
    <w:p w14:paraId="318B1CB9">
      <w:pPr>
        <w:rPr>
          <w:rFonts w:hint="eastAsia"/>
        </w:rPr>
      </w:pPr>
      <w:r>
        <w:rPr>
          <w:rFonts w:hint="eastAsia"/>
        </w:rPr>
        <w:t>CCTACGGGAGGCTGCAGTGGGGAATATTGGACAATGGGCGAAAGCCTGATCCAGCAATGCCGCGTGGGTGAAGAAGGCCTGCGGGTTGTAAAGCCCTTTCAGTGGGGAAGAAAAACGAGGCGTGAACAGCGCTTCGTGTTGACGTTACCCACAGAAGAAGCACCGGCTAACTCCGTGCCAGCAGCCGCGGTAATACGGAGGGTGCAAGCGTTGCTCGGAATTACTGGGCGTAAAGCGCGCGTAGGCGGCTTTGCAAGTTAGAGGTGAAAGCCCGGGGCTCAACCCCGGAATTGCCTTTGAAACTGTCGGGCTTGAGACCGGGAGGGGGTGGCGGAATTCCCAGTGTAGCGGTGAAATGCGTAGATATTGGGAGGAACACCAGTGGCGAAGGCGGCCACCTGGACCGGTTCTGACGCTGATGCGCGAAAGCGTGGGTAGCAAACAGGATTAGATACCCCTGTAGTCC</w:t>
      </w:r>
    </w:p>
    <w:p w14:paraId="11472816">
      <w:pPr>
        <w:rPr>
          <w:rFonts w:hint="eastAsia"/>
        </w:rPr>
      </w:pPr>
      <w:r>
        <w:rPr>
          <w:rFonts w:hint="eastAsia"/>
        </w:rPr>
        <w:t>&gt;OTU023841</w:t>
      </w:r>
    </w:p>
    <w:p w14:paraId="31397823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ACTTTTGTCCGGAAAGAAAAGCTTCCGATTAATACTCGGGAGTCATGACGGTACCGGAAGAATAAGGACCGGCTAACTACGTGCCAGCAGCCGCGGTAATACGTAGGGTCCAAGCGTTAATCGGAATTACTGGGCGTAAAGGGCGCGTAGGCGGTGACTTAAGCGTGCGGTGAAAGCTCGGGGCTCAACCCCGCGTCGGCCGTGCGAACTGGGTCACTGGAGCAGATCAGAGGCAGGCGGAATTCCGGGTGTAGCGGTGGAATGCGTAGAGATCCGGAAGAACACCGGTGGCGAAGGCGGCCTGCTGGGATCTTGCTGACGCTGAGGCGCGACAGCGTGGGGAGCAAACAGGATTAGATACCCCAGTAGTCC</w:t>
      </w:r>
    </w:p>
    <w:p w14:paraId="71792E77">
      <w:pPr>
        <w:rPr>
          <w:rFonts w:hint="eastAsia"/>
        </w:rPr>
      </w:pPr>
      <w:r>
        <w:rPr>
          <w:rFonts w:hint="eastAsia"/>
        </w:rPr>
        <w:t>&gt;OTU023842</w:t>
      </w:r>
    </w:p>
    <w:p w14:paraId="002611BC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CAAGTGACGGTACCTGCAGAAGAAGCGCCGGCCAACTACGTGCCAGCAGCCGCGGTAAGACGTAGGGCGCGAGCGTTGTCCGGAATTATTGGGCGTAAAGCGCGCGTAGGCGGCAATTCAAGTCAGTTGTGAAATCTCCGAGCTTAACTCGGAACGGTCAACTGATACTGCTTTGCTAGAGTACAGAAGGGGCAATCGGAATTCTTGGTGTAGCGGTGAAATGCGCAGATATCGGGAGGAACACCGGTGGCGAAGGCGGATCTCTGGGCCTGTCCTGACGCTCAGGCGCGAAAGCTGGGGGAGCGAACAGGATTAGATACCCCTGTAGTCC</w:t>
      </w:r>
    </w:p>
    <w:p w14:paraId="06BB70CA">
      <w:pPr>
        <w:rPr>
          <w:rFonts w:hint="eastAsia"/>
        </w:rPr>
      </w:pPr>
      <w:r>
        <w:rPr>
          <w:rFonts w:hint="eastAsia"/>
        </w:rPr>
        <w:t>&gt;OTU023843</w:t>
      </w:r>
    </w:p>
    <w:p w14:paraId="7A6FB27A">
      <w:pPr>
        <w:rPr>
          <w:rFonts w:hint="eastAsia"/>
        </w:rPr>
      </w:pPr>
      <w:r>
        <w:rPr>
          <w:rFonts w:hint="eastAsia"/>
        </w:rPr>
        <w:t>CCTACGGGTGGCAGCAGTGGGGAATTGTTCACAATGGGCGCAAGCCTGATGACGCAACGCCGCGTGGGGGATGAAGGTCTTCGGATTGTAAACCCCTGTCGAATGGGACGAAAGACTCGCGATCTAACATGTCGCGGGATTGACGGTACCGTTAAAGGAAGCCACGGCTAACTCTGTGCCAGCAGCCGCGGTAATACGAAGGTCCCAAGCGTTGTTCGGAATCACTGGGCTTAAAGGGTGCGCAGGCGGTTCGCCAAGTCAGGTGTGAAAGCCCACGGCTCAACCGTGGAGGGTCATTGGAAACTGGGGGACTTGAGTGCAGGAGAGGAGAGTGGAATTCCACGTGTAGCGGTGAAATGCGTAGAGATGTGGAGGAACACCAGTGGCGAAGGCGGCTCTCTGGCCTGTAACTGACGCTGAGGCGCGAAAGCGTGGGGAGCAAACAGGATTAGATACCCGAGTAGTCC</w:t>
      </w:r>
    </w:p>
    <w:p w14:paraId="375CFBA8">
      <w:pPr>
        <w:rPr>
          <w:rFonts w:hint="eastAsia"/>
        </w:rPr>
      </w:pPr>
      <w:r>
        <w:rPr>
          <w:rFonts w:hint="eastAsia"/>
        </w:rPr>
        <w:t>&gt;OTU023844</w:t>
      </w:r>
    </w:p>
    <w:p w14:paraId="2DBF1447">
      <w:pPr>
        <w:rPr>
          <w:rFonts w:hint="eastAsia"/>
        </w:rPr>
      </w:pPr>
      <w:r>
        <w:rPr>
          <w:rFonts w:hint="eastAsia"/>
        </w:rPr>
        <w:t>CCTACGGGGGGCAGCAGTAACGAATCTTCCGCAATGCACGAAAGTGTGACGGAGCGACGCCGCGTGTAGGAGAAGCCCTTCGGGGTGTAAACTACTGTCAGGGGTTAGAAAGTTCTGATCAACCCCAGAGGAAGGCACGGCTAACTCTGTGCCAGCAGCCGCGGTAAGACAGAGGTGCCAAGCGTTAGGCGGAATCACTGGGCTTAAAGCGTGTGTAGGCGGCCAAGTGTGTGAGGCGTGAAAGCCCGGGGCTTAACCCCGGAATTGCACCTCAAACTACATGGCTAGAGCATTGGAGAGGGTAGCAGAATTCACGGTGTAGCAGTGAAATGCGTAGATATCGTGAGGAATACCAGAGGCGAAGGCGGCTACCTGGACAATTGCTGACGCTCAGGCACGAAAGCGTGGGGAGCGAACAGGATTAGATACCCCGGTAGTCC</w:t>
      </w:r>
    </w:p>
    <w:p w14:paraId="1D6BB434">
      <w:pPr>
        <w:rPr>
          <w:rFonts w:hint="eastAsia"/>
        </w:rPr>
      </w:pPr>
      <w:r>
        <w:rPr>
          <w:rFonts w:hint="eastAsia"/>
        </w:rPr>
        <w:t>&gt;OTU023845</w:t>
      </w:r>
    </w:p>
    <w:p w14:paraId="33BB325A">
      <w:pPr>
        <w:rPr>
          <w:rFonts w:hint="eastAsia"/>
        </w:rPr>
      </w:pPr>
      <w:r>
        <w:rPr>
          <w:rFonts w:hint="eastAsia"/>
        </w:rPr>
        <w:t>CCTACGGGAGGCTGCAGTCGGGAATTTTGCGCAATGGACGAAAGTCTGACGCAGCAACGCCGCGTGAGGGATGACGGCCTTCGGGTTGTAAACCTCTTTTGTCAGGGACGATGATGACGGTACCTGACGAATAAGCCACGGCTAACTACGTGCCAGCAGCCGCGGTAATACGTAGGGTGCAAGCGTTGTCCGGAATTATTGGGCGTAAAGAGCTCGTAGGCGGCCCAGCAAGTCGGATGTGAAATCTCAAGGCTCAACCTTGAAATTGCATCCGATACTGGTGGGCTTGAGGCAGGTAGGGGAAAGCGGAATTCCTGGTGTAGCGGTGAAATGCGCAGATATCAGGAGGAACACCGGTGGCGAAGGCGGTGCTCTGGGCCGGTACTGACGCTGAGGAGCGAAAGCGTGGGGAGCGAACAGGATTAGATACCCGGGTAGTCC</w:t>
      </w:r>
    </w:p>
    <w:p w14:paraId="58958708">
      <w:pPr>
        <w:rPr>
          <w:rFonts w:hint="eastAsia"/>
        </w:rPr>
      </w:pPr>
      <w:r>
        <w:rPr>
          <w:rFonts w:hint="eastAsia"/>
        </w:rPr>
        <w:t>&gt;OTU023846</w:t>
      </w:r>
    </w:p>
    <w:p w14:paraId="0C0C1481">
      <w:pPr>
        <w:rPr>
          <w:rFonts w:hint="eastAsia"/>
        </w:rPr>
      </w:pPr>
      <w:r>
        <w:rPr>
          <w:rFonts w:hint="eastAsia"/>
        </w:rPr>
        <w:t>CCTACGGGTGGCTGCAGGTAGGAATCTTGCGCAATGGGCGAAAGCCTGACGCAGCAACGCCGCGTGGGGGATGAAGGCCCTCGGGTTGTAAACCCCTTTCAGTGGGGACGAAGCGAAAGTGACGGTACCCACAGAAGAAGCCCCGGCCAACTACGTGCCAGCAGCCGCGGTAATACGTAGGGGGCGAGCGTTGTCCGGAATTATTGGGCGTAAAGAGCTCGTAGGCGGTTACGGAAGTCGGATGTGAAATACCGGGGCTTAACCTGGGAATTGCGTTTGAAACTACAGGGCTAGAGTGTAGCAGAGGGGGGTGGAATTCCATGTGTAGCAGTGAAATGCGTAGAGATATGGAAGAACATCGATGGCGAAGGCAGCCCCCTGGGTTAACACTGACGCTCAGGCACGAAAGCGTGGGGAGCAAACAGGATTAGATACCCCAGTAGTCC</w:t>
      </w:r>
    </w:p>
    <w:p w14:paraId="3987B99E">
      <w:pPr>
        <w:rPr>
          <w:rFonts w:hint="eastAsia"/>
        </w:rPr>
      </w:pPr>
      <w:r>
        <w:rPr>
          <w:rFonts w:hint="eastAsia"/>
        </w:rPr>
        <w:t>&gt;OTU023847</w:t>
      </w:r>
    </w:p>
    <w:p w14:paraId="42E76F36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CGGGCGGTGAATAGCCGACCCGGGTGACGGTACCTCCAGAAGAAGCCCCGGCTAACTACGTGCCAGCAGCCGCGGTAATACGTAGGGGGCAAGCGTTGTCCGGAATCATTGGGCGTAAAGAGCGTGTAGGCGGTCCGGTAAGTCGGCTGTGAAAGCCCTGGGCTTAACCTGGGAATGGCATTCGAGACTACCTAGCTAGAGTCTGGTAGAGGGAAGTGGAATTTCCGGTGTAGCGGTGAAATGTGTAGATATCGGAAGGAACACCCGTGGCTAAGGCGGCTCTCTAGTACGGTACTGACGCTGAGACGCGAAAGCGTGGGGAGCGAACAGGATTAGATACCCGTGTAGTCC</w:t>
      </w:r>
    </w:p>
    <w:p w14:paraId="7A0BE471">
      <w:pPr>
        <w:rPr>
          <w:rFonts w:hint="eastAsia"/>
        </w:rPr>
      </w:pPr>
      <w:r>
        <w:rPr>
          <w:rFonts w:hint="eastAsia"/>
        </w:rPr>
        <w:t>&gt;OTU023848</w:t>
      </w:r>
    </w:p>
    <w:p w14:paraId="30BB2EDA">
      <w:pPr>
        <w:rPr>
          <w:rFonts w:hint="eastAsia"/>
        </w:rPr>
      </w:pPr>
      <w:r>
        <w:rPr>
          <w:rFonts w:hint="eastAsia"/>
        </w:rPr>
        <w:t>CCTACGGGTGGCTGCAGTCGAGAATCTTCGGCAATGGGCGCAAGCCTGACCGAGCGACACCGCGTGCGGGATGAAGGCCTTCGGGTTGTAAACCGCTGTCGTAGGGGAGGAAGGCTCCGTGCAGAACGGAGTTTGACCGATCCTAGGAGGAAGGGCCGGCTAATCTCGTGCCAGCAGCCGCGGTAATACGAGAGGCCCAAACGTTATTCGGATTTACTGGGCTTAAAGAGTTCGTAGGCGGCGCGGAAAGTGGGGTGTGAAAGGCCTCGGCTCAACCGGGGCACTGCGCTCTGGACTGTCCGGCTCGAGCAAGACAGGGGTGTGCGGAACTTCCAGTGGAGCGGTGAAATGCGTAGATATCTGGAGGAATACCGGTGGCGAAGGCGGCATCCTGGACCGGCATTGACGCTGAGGAGCGAAAGCTAGGGGAGCAAACGGGATTAGATACCCTGGTAGTCC</w:t>
      </w:r>
    </w:p>
    <w:p w14:paraId="06C43E12">
      <w:pPr>
        <w:rPr>
          <w:rFonts w:hint="eastAsia"/>
        </w:rPr>
      </w:pPr>
      <w:r>
        <w:rPr>
          <w:rFonts w:hint="eastAsia"/>
        </w:rPr>
        <w:t>&gt;OTU023849</w:t>
      </w:r>
    </w:p>
    <w:p w14:paraId="4BC7B7E8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TCTTTTGTCCGGAACGAAACGGTGCACGTGAATATCGTGCGCTACTGACGGTACCTCCAGAATAAGCACCGGCTAACTCCGTGCCAGCAGCCGCGGTAATACGGAGGGTGCGAGCGTTATCCGGAATTACTGGGTTTAAAGGGTGCGTAGGCGGCGTATTAAGTCAGGAGTGAAAGTTTGCGGCTCAACCGTAAAATTGCTTTTGATACTGGTATGCTAGAATTAGGATGAGGTCAGCGGAATGTGGCATGTAGCGGTGAAATGCATAGATATGCCATAGAACACCAATTGCGAAGGCAGCTGGCTAGACCTGGATTGACGCTGAGGCACGAAAGCGTGGGGAGCGAACAGGATTAGATACCCCGGTAGTCC</w:t>
      </w:r>
    </w:p>
    <w:p w14:paraId="71A0A1E5">
      <w:pPr>
        <w:rPr>
          <w:rFonts w:hint="eastAsia"/>
        </w:rPr>
      </w:pPr>
      <w:r>
        <w:rPr>
          <w:rFonts w:hint="eastAsia"/>
        </w:rPr>
        <w:t>&gt;OTU023850</w:t>
      </w:r>
    </w:p>
    <w:p w14:paraId="571BF659">
      <w:pPr>
        <w:rPr>
          <w:rFonts w:hint="eastAsia"/>
        </w:rPr>
      </w:pPr>
      <w:r>
        <w:rPr>
          <w:rFonts w:hint="eastAsia"/>
        </w:rPr>
        <w:t>CCTACGGGTGGCTGCAGCCGAGAATATTCGACAATGGGGGAAACCCTGATCGAGCGACGCCGCGTGATCGATGAAGTCTCTTGGGATGTAAAGATCTTTTATGAGCCAGAAAGTTATTGATCAGCTCATGAATAAGGGGTTGCTAAACTCGTGCCAGCAGCAGCGGTAATACGGAGGGAGCTAGCGTTGTTCGGAATTACTGGGCGTAAAGCGTACGTAGGCGGCCTTCTAAGTCAGACGTGAAATCCCCAGGCTTAACTTGGGCACTGCGTCTGATACTGGAAGGCTTGAGTGCGGGAGAGGGATGTGGAATTCCAGGTGTAGCGGTGAAATGCGTAGAGATGTGGAGGAACACCGATGGCGAAGGCAGCCCCCTGGGCCAGCACTGACGCTCATGCACGAAAGCGTGGGGAGCAAACAGGATTAGATACCCCAGTAGTCC</w:t>
      </w:r>
    </w:p>
    <w:p w14:paraId="4EF4857C">
      <w:pPr>
        <w:rPr>
          <w:rFonts w:hint="eastAsia"/>
        </w:rPr>
      </w:pPr>
      <w:r>
        <w:rPr>
          <w:rFonts w:hint="eastAsia"/>
        </w:rPr>
        <w:t>&gt;OTU023851</w:t>
      </w:r>
    </w:p>
    <w:p w14:paraId="6E56A597">
      <w:pPr>
        <w:rPr>
          <w:rFonts w:hint="eastAsia"/>
        </w:rPr>
      </w:pPr>
      <w:r>
        <w:rPr>
          <w:rFonts w:hint="eastAsia"/>
        </w:rPr>
        <w:t>CCTACGGGTGGCAGCAGTAGGGAATATTGGACAATGGGCGAAAGCCTGATCCAGCCATGCCGCGTGGGGGACGAAGGCCTTCGGGTCGTAAACCCCTTTTCTGAGGGAAGAACAGTCTCGCGAGGAAATGCGTGGGATCTGACGGTACCTCAGGAATAAGCAACGGCAAACTCCGTGCCAGCAGCCGCGGTAATACGGAGGTTGCGAGCGTTGTTCGGATTAACTGGGCGTAAAGGGCTCGTAGGCGGTTTGTCGCGTCGGGAGTGAAAACGCCGTGCTTAACACGGCGCTTGCTTTCGATACGGGCAGACTAGAGTGCAGTAGGGGAGACTGGAATTCCTGGTGTAGCGGTGAAATGCGCAGATATCAGGAGGAACACCGATGGCGAAGGCAGGTCTCTGGGCTGTAACTGACGCTGAGGAGCGAAAGCATGGGGAGCGAACAGGATTAGATACCCGTGTAGTCC</w:t>
      </w:r>
    </w:p>
    <w:p w14:paraId="697B327D">
      <w:pPr>
        <w:rPr>
          <w:rFonts w:hint="eastAsia"/>
        </w:rPr>
      </w:pPr>
      <w:r>
        <w:rPr>
          <w:rFonts w:hint="eastAsia"/>
        </w:rPr>
        <w:t>&gt;OTU023852</w:t>
      </w:r>
    </w:p>
    <w:p w14:paraId="3529BD59">
      <w:pPr>
        <w:rPr>
          <w:rFonts w:hint="eastAsia"/>
        </w:rPr>
      </w:pPr>
      <w:r>
        <w:rPr>
          <w:rFonts w:hint="eastAsia"/>
        </w:rPr>
        <w:t>CCTACGGGTGGCTGCAGTGAGGAATATTGCACAATGGACGAAAGTCTGATGCAGCAACGCCGCGTGGAGGATGAAGGCCCTTGGGTCGTAAACTCCTTTTTTCAGGGAAGAGAATGGACGGTACCTGAAGAATAAGTCACGGCTAACTACGTGCCAGCAGCCGCGGTAATACGTAGGTGGCAAGCGTTATCCGGAATTACTGGGCGTAAAGGGCGCGTAGGCGGTTTGCACAGTCAGGCGTGAAATTCCCGGGCTTAACCTGGGGGCTGCGTTTGATACGTGCGGACTTGAGGATGAGAGAGGCTCGTGGAATTCCCAGTGTAGAGGTGAAATTCGTAGAGATCGGGAGGAACACCAGTGGCGAAGGCGGCCTTCTGGGCCTTTCCTGACGCTGAGGCGCGAAAGCGTGGGGAGCGAACCGGATTAGATACCCGAGTAGTCC</w:t>
      </w:r>
    </w:p>
    <w:p w14:paraId="01E7AEAC">
      <w:pPr>
        <w:rPr>
          <w:rFonts w:hint="eastAsia"/>
        </w:rPr>
      </w:pPr>
      <w:r>
        <w:rPr>
          <w:rFonts w:hint="eastAsia"/>
        </w:rPr>
        <w:t>&gt;OTU023853</w:t>
      </w:r>
    </w:p>
    <w:p w14:paraId="49F1DBE7">
      <w:pPr>
        <w:rPr>
          <w:rFonts w:hint="eastAsia"/>
        </w:rPr>
      </w:pPr>
      <w:r>
        <w:rPr>
          <w:rFonts w:hint="eastAsia"/>
        </w:rPr>
        <w:t>CCTACGGGAGGCTGCAGTAGGGAATCTTCCGCAATGGACGAAAGTCTGACGCAGCAACGCCGCGTGGGGGATGAATGCCTTCGGGTTGTAAACCCCTTTCAGTAGGGACGAAATTGACGGTACCTGCAGAAGAAGCCCCGGCCAACTACGTGCCAGCAGCCGCGGTAATACGTAGGGGGCGAGCGTTGTCCGGATTCATTGGGCGTAAAGAGCTCGTAGGCGGCTTGGCAAGTCGGGTGTGAAAGTCGGGGGCTCAACCCTCGAAAGCCGGTGGATACTGTCGGGCTCGAGTACGGAAGAGGCGAGTGGAATTCCTGGTGTAGCGGTGAAATGCGCAGATATTAGGAAGAACACCGGTGGCGAAGGCGGCTCTCTGGAACGGTACTGACGCTGAGACGCGAAAGCGTGGGGAGCGAACAGGATTAGATACCCCTGTAGTCC</w:t>
      </w:r>
    </w:p>
    <w:p w14:paraId="22061DF9">
      <w:pPr>
        <w:rPr>
          <w:rFonts w:hint="eastAsia"/>
        </w:rPr>
      </w:pPr>
      <w:r>
        <w:rPr>
          <w:rFonts w:hint="eastAsia"/>
        </w:rPr>
        <w:t>&gt;OTU023854</w:t>
      </w:r>
    </w:p>
    <w:p w14:paraId="63EB2B65">
      <w:pPr>
        <w:rPr>
          <w:rFonts w:hint="eastAsia"/>
        </w:rPr>
      </w:pPr>
      <w:r>
        <w:rPr>
          <w:rFonts w:hint="eastAsia"/>
        </w:rPr>
        <w:t>CCTACGGCGGCTGCAGTCGAGAATCTTCGGCAATGGGCGCAAGCCTGACCGAGCGACGCCGCGTGCGGGATGAAGGCCTTCGGGTTGTAAACCGCTGTCAGGGGGGAACAAAACAATGAGTGATCCCCAGAGGAAGCACGGGCTAAGTTCGTGCCAGCAGCCGCGGTAAGACGAACCGTGCGAACGTTGTTCGGAATCACTGGGCTTAAAGGGCGCGTAGGCTGCCTGCTTAGTCGGGGGTGAAATCCCCAGGCTTAACTTGGGAACTGCGTCTGATACTGGGTGGCTTGAGTTCGGGAGAGGAATGTGGAATTCCAGGTGTAGCGGTGAAATGCGTAGATATTGGGAAGAACACCGATGGCGAAGGCAGCCATCTGGACCGACACTGACGCTGAGGCGCGAAAGCGTGGGGAGCAAACAGGATTAGATACCCCGGTAGTCC</w:t>
      </w:r>
    </w:p>
    <w:p w14:paraId="1D8B3660">
      <w:pPr>
        <w:rPr>
          <w:rFonts w:hint="eastAsia"/>
        </w:rPr>
      </w:pPr>
      <w:r>
        <w:rPr>
          <w:rFonts w:hint="eastAsia"/>
        </w:rPr>
        <w:t>&gt;OTU023855</w:t>
      </w:r>
    </w:p>
    <w:p w14:paraId="5CC16732">
      <w:pPr>
        <w:rPr>
          <w:rFonts w:hint="eastAsia"/>
        </w:rPr>
      </w:pPr>
      <w:r>
        <w:rPr>
          <w:rFonts w:hint="eastAsia"/>
        </w:rPr>
        <w:t>CCTACGGGTGGCTGCAGTCGGGAATTTTGGGCAATGGGCGAAAGCCTGACCCAGCAACGCCGCGTGAGGGATGAAGTATTTCGGTATGTAAACCTCGAAAGAATAGGAAGAATAAATGACGGTACTATTTATAAGCTCCGGCTAACTACGTGCCAGCAGCCGCGGTAATACGTAGGGAGCAAGCGTTGTTCGGATTTACTGGGCGTAAAGGGCTCGTAGGCGGCCCACTAAGTCGGATGTGAAATCCCCAGGCTCAACCTGGGAATGGCATCCGAGACTGGCGGGCTTGAATCCGGGAGAGGGATGCAGAATTCCAGGTGTAGCGGTGAAATGCTTAGATATGACATAGAACACCGATTGCGAAGGCAGCTCACTACACGAATATTGACTCTGAGGCACGAAAGCGTGGGGATCAAACAGGATTAGATACCCCTGTAGTCC</w:t>
      </w:r>
    </w:p>
    <w:p w14:paraId="6D650D6C">
      <w:pPr>
        <w:rPr>
          <w:rFonts w:hint="eastAsia"/>
        </w:rPr>
      </w:pPr>
      <w:r>
        <w:rPr>
          <w:rFonts w:hint="eastAsia"/>
        </w:rPr>
        <w:t>&gt;OTU023856</w:t>
      </w:r>
    </w:p>
    <w:p w14:paraId="11902FDB">
      <w:pPr>
        <w:rPr>
          <w:rFonts w:hint="eastAsia"/>
        </w:rPr>
      </w:pPr>
      <w:r>
        <w:rPr>
          <w:rFonts w:hint="eastAsia"/>
        </w:rPr>
        <w:t>CCTACGGGAGGCTGCAGTCGAGAATTTTTCACAATGGGCGAAAGCCTGATGGAGCGACGCCGCGTGGGGGATGAATGGCTTCGGCCCGTAAACCCCTGTCATTTGCGATCAAACCTTACGATTTAACAAATTGTGAGCTGATAGTAGCGAAAGAGGAAGGGACGGCTAACTCTGTGCCAGCAGCCGCGGTAATACAGAGGGTGCGAGCGTTAATCGGAATTACTGGGCGTAAAGCGCGCGCAGGCGGTTGGCAAAGTCGGATGTGAAAATCCGGGGCTCAACCCCGGACCTGCATCCGATACTTGTCGACTCGAGGCAGGTAGAGGCGAATGGAATTCCGGGTGGAGTGGTGAAATGCGTAGAGATCCGGAGGAACACCAGTGGCGAAGGCGATTCGCTGGGCCTTCTCTGACGCTCAGACGCGACAGCATGGGGAGCGAACGGGATTAGATACCCCTGTAGTCC</w:t>
      </w:r>
    </w:p>
    <w:p w14:paraId="10D246CD">
      <w:pPr>
        <w:rPr>
          <w:rFonts w:hint="eastAsia"/>
        </w:rPr>
      </w:pPr>
      <w:r>
        <w:rPr>
          <w:rFonts w:hint="eastAsia"/>
        </w:rPr>
        <w:t>&gt;OTU023857</w:t>
      </w:r>
    </w:p>
    <w:p w14:paraId="7329BC6C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CTAGGGTTGTAAAGCTCTTTTACCCGGGATGATAATGACAGTACCGGGAGAATAAGCCCCGGCTAACTCTGTGCCAGCAGCCGCGGTAATACGAAGGGGGCTAGCGTTGTTCGGAATTACTGGGCGTAAAGGGCGCGTAGGCGGTCCTGATCGTCGGATGTGAAAGGCCTGGGCTCAACCTCCGAATTGCATCCGATACTCCTGTGCTAGAGGACTGGAGAGGAGCTTGGAATTCTCGGTGTAGCAGTGAAATGCGTAGAGATCGAGAGGAACACCAGTGGCGAAGGCGAGTCCCTGGAAAACACCTGACACTGAGGCACGAAAGCTAGGGGAGCAAACAGGATTAGATACCCCGGTAGTCC</w:t>
      </w:r>
    </w:p>
    <w:p w14:paraId="431D438E">
      <w:pPr>
        <w:rPr>
          <w:rFonts w:hint="eastAsia"/>
        </w:rPr>
      </w:pPr>
      <w:r>
        <w:rPr>
          <w:rFonts w:hint="eastAsia"/>
        </w:rPr>
        <w:t>&gt;OTU023858</w:t>
      </w:r>
    </w:p>
    <w:p w14:paraId="49E78604">
      <w:pPr>
        <w:rPr>
          <w:rFonts w:hint="eastAsia"/>
        </w:rPr>
      </w:pPr>
      <w:r>
        <w:rPr>
          <w:rFonts w:hint="eastAsia"/>
        </w:rPr>
        <w:t>CCTACGGGGGGCAGCAGTGGGGAATCTTGCGCAATGGCCGAAAGGCTGACGCAGCGACGCCGCGTGCGGGAGGACGCTCCTCGGAGTGTAAACCGCTGTCGGCGGGGACGAACCCTCTGGAGAGGAAATGCTTCAGAGCTGACGGTACCCGCAGAGGAAGCACCGGCTAACTCCGTGCCAGCAGCCGCGGTAATACGTAGGGGGCGAGCGTTGTCCGGAATCATTGGGCGTAAAGAGCTCGTAGGCGGTTCAGTAAGTCGGCTGTGAAATTCCGAGGCTCAACCTCGGAACTGCAGTCGAAACTACTGTGACTCGAGTCCGGTAGAGGAGAATGGAATTCCCGGTGTAGCGGTGAAATGCGTAGATATCGGGAGGAACACCAGTGGCGAAGGCGACTTCCTGGCCTGTTCTTGACGCTGAGGCGCGAAAGCTAGGGTAGCAAACGGGATTAGATACCCGGGTAGTCC</w:t>
      </w:r>
    </w:p>
    <w:p w14:paraId="4168C033">
      <w:pPr>
        <w:rPr>
          <w:rFonts w:hint="eastAsia"/>
        </w:rPr>
      </w:pPr>
      <w:r>
        <w:rPr>
          <w:rFonts w:hint="eastAsia"/>
        </w:rPr>
        <w:t>&gt;OTU023859</w:t>
      </w:r>
    </w:p>
    <w:p w14:paraId="207750AC">
      <w:pPr>
        <w:rPr>
          <w:rFonts w:hint="eastAsia"/>
        </w:rPr>
      </w:pPr>
      <w:r>
        <w:rPr>
          <w:rFonts w:hint="eastAsia"/>
        </w:rPr>
        <w:t>CCTACGGGGGGCTGCAGTGAGGAATATTGCTCAATGGACGAAAGTCTGAAGCAGCAACGCCGCGTGAGGGATGAAGGTGCTCTGCATTGTAAACCTCTGTAGTTGGGGACAAAAAACAGGTTACTACCTGTCTGATGGTACCCAAAAAGTAAGGATCGGCTAACTACGTGCCAGCAGCCGCGGTAATACGGAGGGTGCAAGCGTTATCCGGATTCACTGGGTTTAAAGGGTGCGTAGGAGGACTGGTAAGTCAGTGGTGAAATCCCCGAGCTTAACTTGGGAACTGCCGTTGATACTATCAGTCTTGAATACCGTGGAGGTGAGCGGAATATGTCATGTAGCGGTGAAATGCGTAGATATCAAGAGGAACACCTGAGGTGAAGACGGGTTGCTGGGCTGACACTGACGCTGAGGCGCGAAAGCCAGGGGAGCAAACGGGATTAGATACCCTTGTAGTCC</w:t>
      </w:r>
    </w:p>
    <w:p w14:paraId="53C28E0C">
      <w:pPr>
        <w:rPr>
          <w:rFonts w:hint="eastAsia"/>
        </w:rPr>
      </w:pPr>
      <w:r>
        <w:rPr>
          <w:rFonts w:hint="eastAsia"/>
        </w:rPr>
        <w:t>&gt;OTU023860</w:t>
      </w:r>
    </w:p>
    <w:p w14:paraId="08E8B25E">
      <w:pPr>
        <w:rPr>
          <w:rFonts w:hint="eastAsia"/>
        </w:rPr>
      </w:pPr>
      <w:r>
        <w:rPr>
          <w:rFonts w:hint="eastAsia"/>
        </w:rPr>
        <w:t>CCTACGGGGGGCTGCAGTGGGGAATATTGGACAATGGGCGAAAGCCTGATCCAGCAATGCCGCGTGTGTGAAGAAGGCCTGCGGGTTGTAAAGCACTTTCAGCAGGGAAGAAAAGCTTAGGGCTAATACCTCTAAGTCTTGACGTTACCTGCAGAAGAAGCACCGGCTAACTCCGTGCCAGCAGCCGCGGTAATACGGAGGGTGCGAGCGTTGTTCGGATTCATTGGGCGTAAAGGGTGCGTAGGTGGCGCCGTAAGTCAGGTGTGAAATTTCGGAGCTTAACTCCGAAACTGCATTTGATACTGCGGTGCTTGAGGACTGGAGAGGAGACTGGAATTCACGGTGTAGCGGTGAAATGCGCAGATATCGGGAGGAACACCAATGGCGAAGGCAGCTCGCTGGGACGGTACTGACGCTGAGACGCGAAAGCGTGGGGAGCAAACAGGATTAGATACCCCAGTAGTCC</w:t>
      </w:r>
    </w:p>
    <w:p w14:paraId="7B0A892D">
      <w:pPr>
        <w:rPr>
          <w:rFonts w:hint="eastAsia"/>
        </w:rPr>
      </w:pPr>
      <w:r>
        <w:rPr>
          <w:rFonts w:hint="eastAsia"/>
        </w:rPr>
        <w:t>&gt;OTU023861</w:t>
      </w:r>
    </w:p>
    <w:p w14:paraId="54AA9E96">
      <w:pPr>
        <w:rPr>
          <w:rFonts w:hint="eastAsia"/>
        </w:rPr>
      </w:pPr>
      <w:r>
        <w:rPr>
          <w:rFonts w:hint="eastAsia"/>
        </w:rPr>
        <w:t>CCTACGGGTGGCTGCAGTAAGGAATATTGGACAATGGGTGCGAGCCTGATCCAGCCATGCCGCGTGCAGGAAGACGGCCTTCTGGGTTGTAAACTGCTTTTGCCAGGGGATAAAAAGAGCGTGCGCGCTTTATTGAAGGTACCTGGTGAATAAGCCACGGCTAACTACGTGCCAGCAGCCGCGGTAATACGTAGGTGGCAAGCGTTGTCCGGATTTATTGGGCGTAAAGCGCGCGCAGGCGGCTATGTAAGTCTGGTGTTAAAGCCCGGGGCTCAACCCCGGCACGGCTTCCGAAACTGCATGGCTAGGGACCGGTAGAGGCTGGTGGAATTCCCGGTGTAGCGGTGGAATGCGTAGAGATCGGGAAGAACACCCGTGGCGAAGGCGGCCAGCTGGGCCGGGTCCGACGCTGAGGCGCGAAAGCGTGGGGAGCAAACAGGATTAGATACCCTAGTAGTCC</w:t>
      </w:r>
    </w:p>
    <w:p w14:paraId="507B87CC">
      <w:pPr>
        <w:rPr>
          <w:rFonts w:hint="eastAsia"/>
        </w:rPr>
      </w:pPr>
      <w:r>
        <w:rPr>
          <w:rFonts w:hint="eastAsia"/>
        </w:rPr>
        <w:t>&gt;OTU023862</w:t>
      </w:r>
    </w:p>
    <w:p w14:paraId="427B08EE">
      <w:pPr>
        <w:rPr>
          <w:rFonts w:hint="eastAsia"/>
        </w:rPr>
      </w:pPr>
      <w:r>
        <w:rPr>
          <w:rFonts w:hint="eastAsia"/>
        </w:rPr>
        <w:t>CCTACGGGCGGCAGCAGCGGGGAATATTGCACAATGGGCGAAAGCCTGATGCAGCGACGCCGCGTGGGGGATGAAGGCTCTCGGGTTGTAAACCCCTTTCAGCAGGGACGAAATCAGACGGTACCTGCAGAAGAAGCCCCGGCCAACTACGTGCCAGCAGCCGCGGTAACACGTAGGGGGCAAGCGTTGTCCGGATTTATTGGGCGTAAAGAGCTCGTAGGCGGCTTGTCGCGTCGTTCGTGAAAACTCACAGCTCAACTGTGAGCTTGCGGTCGATACGGGCAGGCTCGAGTTCGGTAGGGGAGACTGGAATTCCCGGTGTAGCGGTGAAATGCGCAGATATCGGGAAGAATATCCGTGGCGAAGGCGGCTCTCTGGTACGGCACTGACGCTGAGACGCGAAAGCGTGGGGAGCAAACAGGATTAGATACCCGAGTAGTCC</w:t>
      </w:r>
    </w:p>
    <w:p w14:paraId="2EF8C3BE">
      <w:pPr>
        <w:rPr>
          <w:rFonts w:hint="eastAsia"/>
        </w:rPr>
      </w:pPr>
      <w:r>
        <w:rPr>
          <w:rFonts w:hint="eastAsia"/>
        </w:rPr>
        <w:t>&gt;OTU023863</w:t>
      </w:r>
    </w:p>
    <w:p w14:paraId="5A2FFA8B">
      <w:pPr>
        <w:rPr>
          <w:rFonts w:hint="eastAsia"/>
        </w:rPr>
      </w:pPr>
      <w:r>
        <w:rPr>
          <w:rFonts w:hint="eastAsia"/>
        </w:rPr>
        <w:t>CCTACGGGGGGCTGCAGTCGAGAATCTTCGGCAATGGACGCAAGTCTGACCGAGCGACGCCGCGTGCGGGATGAAGGCTTTCGGGTTGTAAACCGCTGTCGTAGAGGAGGAAATATCGGTGGGTTCTCCCACCGGTTTGACTGATTCTAGGAGGAAGGACGGGCTAAGTTCGTGCCAGCAGCCGCGGTAATACGTAGGTGGCAAGCGTTATCCGGATTCACTGGGTTTAAAGGGTGCGTAGGTGGGCTTGTAAGTCAGTGGTGAAATCTCGCAGCTTAACTGCGAAATTGCCATTGATACTGTAGGGCTTGAGTCCAGACGAGGTTGGCGGAATAGAAGGTGTAGCGGTGAAATGCATAGATACCTTCTAGAACCCCGATTGCGTAGGCAGCTGACTAGGCTGGTACTGACACTGAGGCACGAAAGCGTGGGGAGCGAACAGGATTAGATACCCCTGTAGTCC</w:t>
      </w:r>
    </w:p>
    <w:p w14:paraId="706EAC3A">
      <w:pPr>
        <w:rPr>
          <w:rFonts w:hint="eastAsia"/>
        </w:rPr>
      </w:pPr>
      <w:r>
        <w:rPr>
          <w:rFonts w:hint="eastAsia"/>
        </w:rPr>
        <w:t>&gt;OTU023864</w:t>
      </w:r>
    </w:p>
    <w:p w14:paraId="31AEF7F9">
      <w:pPr>
        <w:rPr>
          <w:rFonts w:hint="eastAsia"/>
        </w:rPr>
      </w:pPr>
      <w:r>
        <w:rPr>
          <w:rFonts w:hint="eastAsia"/>
        </w:rPr>
        <w:t>CCTACGGGTGGCTGCAGTAACGAATATTCCACAATGGGCGAAAGCCTGATGGAGCAATGCCGCGTGCAGGATGAAGCCCCTCGGGGTGTAAACTGCTGTCAGGGTTTAGGAAACAAATGACCATACCCAAAGGAAGAGGCGGCTAACTCTGTGCCAGCAGCCGCGGTAATACAGAGGCCTCGAGCGTTGCGCGGAATCACTGGGCGTAAAGGGCGCGTAGGCGGCCCGATAAGTAGGGGGTGAAATCTTGCGGCTCAACCGCAAGGCTGCCTCCTAGACTGTCGGGCTCGAGCACGGCAGAGGCTGGTGGAATTCCCGGTGTAGCGGTGGAATGCGTAGAGATCGGGAAGAACACCTGTGGCGAAGGCGGCCCACTGGGCCGGATCTGACGCTGAGGCGCGAAAGCGTGGGGAGCAAACAGGATTAGATACCCGAGTAGTCC</w:t>
      </w:r>
    </w:p>
    <w:p w14:paraId="73F76B8E">
      <w:pPr>
        <w:rPr>
          <w:rFonts w:hint="eastAsia"/>
        </w:rPr>
      </w:pPr>
      <w:r>
        <w:rPr>
          <w:rFonts w:hint="eastAsia"/>
        </w:rPr>
        <w:t>&gt;OTU023865</w:t>
      </w:r>
    </w:p>
    <w:p w14:paraId="52CC9B94">
      <w:pPr>
        <w:rPr>
          <w:rFonts w:hint="eastAsia"/>
        </w:rPr>
      </w:pPr>
      <w:r>
        <w:rPr>
          <w:rFonts w:hint="eastAsia"/>
        </w:rPr>
        <w:t>CCTACGGGTGGCTGCAGTAGGGAATCTTCCACAATGGACGAAAGTCTGATGGAGCAACGCCGCGTGAGCGATGAAGGCCTTCGGGTCGTAAAGCTCTGTTGTTAGGGAAGAACAAGTACCGGAGTAACTGCCGGTACCTTGACGGTACCTAACCAGAAAGCCACGGCTAACTCTGTGCCAGCAGCCGCGGTAAAACGTAGGAGGCAAGCGTTATCCGGATTTACTGGGCGTAAAGCGCGTGCAGGCGGCTTGGAAAGTTGGCTGTGAAAGCTCCCGGCTCAACTGGGAGAGGTCGGTCAAGACTTCCAGGCTCGAGGATGGTAGGGGAAGGTGGAATTCCGGGTGTAGTGGTGAAATGCGTAGATATCCGGAGGAACACCAGTGGCGAAGGCGGCCTTCTAGACCATCACTGACGCTCAGACGCGAAAGCACGGGGAGCGAACGGGATTAGATACCCCGGTAGTCC</w:t>
      </w:r>
    </w:p>
    <w:p w14:paraId="6CD267EE">
      <w:pPr>
        <w:rPr>
          <w:rFonts w:hint="eastAsia"/>
        </w:rPr>
      </w:pPr>
      <w:r>
        <w:rPr>
          <w:rFonts w:hint="eastAsia"/>
        </w:rPr>
        <w:t>&gt;OTU023866</w:t>
      </w:r>
    </w:p>
    <w:p w14:paraId="581AFC9E">
      <w:pPr>
        <w:rPr>
          <w:rFonts w:hint="eastAsia"/>
        </w:rPr>
      </w:pPr>
      <w:r>
        <w:rPr>
          <w:rFonts w:hint="eastAsia"/>
        </w:rPr>
        <w:t>CCTACGGGCGGCTGCAGTGGGGAATTTTGGACAATGGGGGCAACCCTGATCCAGCAATGCCGCGTGTGTGAAGAAGGCCTTCGGGTTGTAAAGCACTTTTGTCCGGAAAGAAATGGCGCTGGTTAATACCCGGCGTCGATGACGGTACCGTAAGAATAAGCACCGGCTAACTACGTGCCAGCAGCCGCGGTAATACGTAGGGTGCAAGCGTTAATCGGAATTACTGGGCGTAAAGCGCGTGTAGGCGGGAGTTTAAGTCACTGTTGAAAGCGCCAGGCTTAACCTGGCGAGGTGCGGTGATACTGGACTTCTAGAGAGTGTCAGAGGGGTGCAGAATTCCAGGTGTAGTGGTGAAATACGTAGATATCTGGAGGAATACCGGAGGCGAAGGCGGGTAACCAGCCGGACACTGACACTCAGATCCGAAAGCGTGGGGAGCAAACAGGATTAGATACCCCGGTGTCC</w:t>
      </w:r>
    </w:p>
    <w:p w14:paraId="08252596">
      <w:pPr>
        <w:rPr>
          <w:rFonts w:hint="eastAsia"/>
        </w:rPr>
      </w:pPr>
      <w:r>
        <w:rPr>
          <w:rFonts w:hint="eastAsia"/>
        </w:rPr>
        <w:t>&gt;OTU023867</w:t>
      </w:r>
    </w:p>
    <w:p w14:paraId="04480051">
      <w:pPr>
        <w:rPr>
          <w:rFonts w:hint="eastAsia"/>
        </w:rPr>
      </w:pPr>
      <w:r>
        <w:rPr>
          <w:rFonts w:hint="eastAsia"/>
        </w:rPr>
        <w:t>CCTACGGGGGGCTGCAGTGAGGAATTTTGCGCAATGGGGGAAACCCTGACGCAGCGACGCCGCGTGGAGGATGACGTCCTTCGGGATGTAAACTCCTGTCAGAGGGGATGATGATGACAGTACCCTCAGAGGAAGCACCGGCTAACTCCGTGCCAGCAGCCGCGGTAAGACGGAGGGTGCAAGCGTTGCTCGGAATTATTGGGCGTAAAGGGTAGGTAGGTGGTTTCGTTTGTCTGGGGTGAAAATTCACAGCTTAACTGTGGACGTGCGGTGGATACGGGCAGACTTGAGTTCGGTAGGGGAGACTGGAATTCCTGGTGTAGCGGTGAAATGCGCAGATATCAGGAGGAACACCGGTGGCGAAGGCGGATCTCTGGGCCTGTCCTGACGCTCAGGCGCGAAAGCTGGGGGAGCGAACGGGATTAGATACCCGTGTAGTCC</w:t>
      </w:r>
    </w:p>
    <w:p w14:paraId="0D12AC12">
      <w:pPr>
        <w:rPr>
          <w:rFonts w:hint="eastAsia"/>
        </w:rPr>
      </w:pPr>
      <w:r>
        <w:rPr>
          <w:rFonts w:hint="eastAsia"/>
        </w:rPr>
        <w:t>&gt;OTU023868</w:t>
      </w:r>
    </w:p>
    <w:p w14:paraId="0820E22E">
      <w:pPr>
        <w:rPr>
          <w:rFonts w:hint="eastAsia"/>
        </w:rPr>
      </w:pPr>
      <w:r>
        <w:rPr>
          <w:rFonts w:hint="eastAsia"/>
        </w:rPr>
        <w:t>CCTACGGGCGGCTGCAGCAGGGAATCTTGCGCAATGGGCGAAAGCCTGATCCAGCAACGCCGCGTGGAGGACGAAGGTCTTCGGATTGTAAACTCCTGTCAGGTGGGACGAAGGAACGCCGGTGAATAACCGGCGGTCTTGACGGTACCGCCAGAGGAAGCACCGGCTAACTCTGTGCCAGCAGCCGCGGTAATACAGAGGGTGCGAGCGTTGTTCGGAATTACTGGGCTTAAAGGGTGCGTAGGCGGCGCGGAAAGTAGGGTGTGAAAGCCCTCGGCTCAACCGAGGAATTGCGCTCTAAACTACCGTGCTTGAGGAACCTAGAGGTGAGCAGAACTGATGGTGGAGCGGTGAAATGCGTTGATATCATCAGGAATACCGGAGGCGAAGGCGGCTCACTGGGGGTTTTCTGACGCTGAGGCACGAAAGCGTGGGTAGCAAACAGGATTAGATACCCGTGTAGTCC</w:t>
      </w:r>
    </w:p>
    <w:p w14:paraId="289E554D">
      <w:pPr>
        <w:rPr>
          <w:rFonts w:hint="eastAsia"/>
        </w:rPr>
      </w:pPr>
      <w:r>
        <w:rPr>
          <w:rFonts w:hint="eastAsia"/>
        </w:rPr>
        <w:t>&gt;OTU023869</w:t>
      </w:r>
    </w:p>
    <w:p w14:paraId="17FD0CC7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CCATTGACGAAGCTGCATCTTTTTGGGTGTGGTGACGGTAGGAGCAGAAGAAGCACCGGCCAACTACGTGCCAGCAGCCGCGGTAATACGTAGGTGGCCGAGTATGTGCCTGGTGACAGTCCGGTGCTTAACACCGGGAGGCCTGGGTAGACAGCTTGGCTGGCAGCAGGGAGAGGGATGTGGAATTCCAGGTGTAGCGGTGAAATGCGTAGATATCGAGAGGAACACCTGTGGCGAAGGCGGGTAGCTGGGCCGACACTGACGCTGAGGCGCGAAAGCTAGGGGAGCGAACGGGATTAGATACCCGAGTAGTCC</w:t>
      </w:r>
    </w:p>
    <w:p w14:paraId="3C7518F1">
      <w:pPr>
        <w:rPr>
          <w:rFonts w:hint="eastAsia"/>
        </w:rPr>
      </w:pPr>
      <w:r>
        <w:rPr>
          <w:rFonts w:hint="eastAsia"/>
        </w:rPr>
        <w:t>&gt;OTU023870</w:t>
      </w:r>
    </w:p>
    <w:p w14:paraId="339A1EFA">
      <w:pPr>
        <w:rPr>
          <w:rFonts w:hint="eastAsia"/>
        </w:rPr>
      </w:pPr>
      <w:r>
        <w:rPr>
          <w:rFonts w:hint="eastAsia"/>
        </w:rPr>
        <w:t>CCTACGGGTGGCTGCAGTGGGGAATCTTGCGCAATGGGCGAAAGCCTGACGCAGCGACGCCGCGTGTGTGAAGAAGGCCTGCGGGTTGTAAAGCACTTTTGTCGGGAAAGAAAATCACAGGACTAATACTTCTGTGCCTTGACGGTACCCGAAGAATAAGCACCGGCTAACTCCGTGCCAGCAGCCGCGGTAATACGGAGGGTGCAAGCGTTAATCGGAATTATTGGGCGTAAAGGGCGCGTAGGCGGCCGTGTAAGTCTCGGGTGAAATCCCTCGGCTCAACCGAGGAACTGCCTTGGATACTGCATGGCTTGAGGCCGGGAGAGGGTAGTGGAATTCCCAGTGTAGCGGTGAAATGCGTAGATATTGGGAGGAACACCGGTGGCGAAGGCGGCTACCTGGACCGGCATTGACGCTGAGGAGCGAAAGCCAGGGGAGCAAACGGGATTAGATACCCCGGTAGTCC</w:t>
      </w:r>
    </w:p>
    <w:p w14:paraId="4FAD98AC">
      <w:pPr>
        <w:rPr>
          <w:rFonts w:hint="eastAsia"/>
        </w:rPr>
      </w:pPr>
      <w:r>
        <w:rPr>
          <w:rFonts w:hint="eastAsia"/>
        </w:rPr>
        <w:t>&gt;OTU023871</w:t>
      </w:r>
    </w:p>
    <w:p w14:paraId="735C55B3">
      <w:pPr>
        <w:rPr>
          <w:rFonts w:hint="eastAsia"/>
        </w:rPr>
      </w:pPr>
      <w:r>
        <w:rPr>
          <w:rFonts w:hint="eastAsia"/>
        </w:rPr>
        <w:t>CCTACGGGGGGCTGCAGTGGGGAATCTTGCGCAATGGGCGAAAGCCTGACGCAGCGACGCCGCGTGAGGGATGACGGCCTTCGGGTTGTAAACCTCTTTCAGCTCCGACGAAGCGGAAGTGACGGTAGGAGCAGAAGAAGCACCGGCCAACTACGTGCCAGCAGCCGCGGTAACACGTAGGGTGCAAGCGTTGTCCGGATTCATTGGGCGTAAAGCGCGTGTAGGCGGTTCGGTAAGTCCGCTGTGAAAGTCGAGGGCTCAACCCTCGAAAGCCGGTGGATACTGTCGGGCTAGAGTGCGGAAGAGGCGAGTGGAATTCCTGGTGTAGCGGTGGAATGCGCAGATATCAGGAGGAACACCGGTGGCGAAGGCGGGTCTCTGGGCAGTAACTGACGCTGAGGAGCGAAAGCGTGGGGAGCGAACAGGATTAGATACCCGTGTAGTCC</w:t>
      </w:r>
    </w:p>
    <w:p w14:paraId="2CE21E00">
      <w:pPr>
        <w:rPr>
          <w:rFonts w:hint="eastAsia"/>
        </w:rPr>
      </w:pPr>
      <w:r>
        <w:rPr>
          <w:rFonts w:hint="eastAsia"/>
        </w:rPr>
        <w:t>&gt;OTU023872</w:t>
      </w:r>
    </w:p>
    <w:p w14:paraId="40749FF0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TAGGTGGCAAGCGTTGTCCGGAATCATTGGGCGTAAAGCGCGCGCAGGCGGTCCTTTAAGTCTGATGTGAAATCTTGCGGCTCAACCGTGGAACTGCTGGGCATACTGCGTTTCTTGAGCCAATCAGGGGTCGTCGGAACAAACGGTGGAGCGGTGAAATGCGTAGATATGCGGAGGAACACCGATGGCGAAGGCAATCCCCTGGGCCTGCACTGACGCTCATGCACGAAAGCGTGGGGAGCAAACAGGATTAGATACCCCTGTAGTCC</w:t>
      </w:r>
    </w:p>
    <w:p w14:paraId="0FF7ED92">
      <w:pPr>
        <w:rPr>
          <w:rFonts w:hint="eastAsia"/>
        </w:rPr>
      </w:pPr>
      <w:r>
        <w:rPr>
          <w:rFonts w:hint="eastAsia"/>
        </w:rPr>
        <w:t>&gt;OTU023873</w:t>
      </w:r>
    </w:p>
    <w:p w14:paraId="6F85FD1F">
      <w:pPr>
        <w:rPr>
          <w:rFonts w:hint="eastAsia"/>
        </w:rPr>
      </w:pPr>
      <w:r>
        <w:rPr>
          <w:rFonts w:hint="eastAsia"/>
        </w:rPr>
        <w:t>CCTACGGGGGGCTGCAGTGGGGAATATTGGACAATGGGGGCAACCCTGATCCAGCGACGCCGCGTGGGTGATGAAGGCCTTCGGGTCGTAAAGCCCTTTTCTGCGTGACGAGACAAGGACGGTAGCGCAGGAAAAAGTCTCGGCTAACTCTGTGCCAGCAGCCGCGGTAATACAGAGGGTGCAAGCGTTAATCGGAATTACTGGGCGTAAAGCGAGTGTAGGTGGCCGCATAAGTCGGATGTGAAAGCCCTGGGCTTAACCTGGGAATGGCATTCGATACTGTGTGGCTAGAGTCTGATAGAGGGAAGTGGAATTCCAGGTGTAGCGGTGAAATGCGTAGATATCTGGAGGAACATCAGTGGCGAAGGCGGCTTCCTGGATCAAGACTGACACTGAGGCTCGAAAGCGTGGGGAGCAAACAGGATTAGATACCCCTGTAGTCC</w:t>
      </w:r>
    </w:p>
    <w:p w14:paraId="7C050408">
      <w:pPr>
        <w:rPr>
          <w:rFonts w:hint="eastAsia"/>
        </w:rPr>
      </w:pPr>
      <w:r>
        <w:rPr>
          <w:rFonts w:hint="eastAsia"/>
        </w:rPr>
        <w:t>&gt;OTU023874</w:t>
      </w:r>
    </w:p>
    <w:p w14:paraId="0A147590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CTGGGACGAAACCTCTTATTCTTAAGAGACTGACGGTACCAGAGGAATAAGCACCGGCTAACTCCGTGCCAGCAGCCGCGGTAATACGGAGGGTGCGAGCGTTAATCGGAATTACTGGGCGTAAAGAGCGCGCAGGCGGTTGTGCAAGTCGCGTGTGAAAGCCCCCGGCTCAACTGGGGAGGGTCACGCGATACTGCTCAACTCGAAGGCAGGAGAGGGAAGTGGAATTCCCGGTGTAGAGGTGAAATGCGTAGAGATGCGGAGGAACATCTGTGGCGAAGGCGACTACCTGGACCAGCACTGACACTGAGGCACGAAAGCGTGGGGAGCAAACAGGATTAGATACCCGGGTAGTCC</w:t>
      </w:r>
    </w:p>
    <w:p w14:paraId="791CCD78">
      <w:pPr>
        <w:rPr>
          <w:rFonts w:hint="eastAsia"/>
        </w:rPr>
      </w:pPr>
      <w:r>
        <w:rPr>
          <w:rFonts w:hint="eastAsia"/>
        </w:rPr>
        <w:t>&gt;OTU023875</w:t>
      </w:r>
    </w:p>
    <w:p w14:paraId="76D1F8CB">
      <w:pPr>
        <w:rPr>
          <w:rFonts w:hint="eastAsia"/>
        </w:rPr>
      </w:pPr>
      <w:r>
        <w:rPr>
          <w:rFonts w:hint="eastAsia"/>
        </w:rPr>
        <w:t>CCTACGGGCGGCAGCAGTGGGGAATTGTTCGCAATGGGCGCAAGCCTGACGACGCAACGCCGCGTGGAGGATGAAGATCTTCGGGTCGTAAACTCCTGTCGAGCGGGAAGAATGGGTGCGGGGTGAATACCCCCGCATCGTGACGGTACCGCTAAAGGAAGCCCCGGCTAACTCCGTGCCAGCAGCCGCGGTAATACGGGGGGGGCAAGCGTTGTTCGGATTCACTGGGCGTAAAGCGCGCGCAGGCGGTGACGTGCGTCCCGTGTGAAATCGCCCGGCTCAACCGGGCGGGGTCAGGGGAAACGACGTGACTGGAGCGAGGGAGGGGGCAGTGGAATTCCCGGTGTAGTGGTGGAATGCGTAGAGATCGGGAGGAACACCAGTGGCGAAGGCGAGTCCCTGGACAACACCTGACACTGAGGCACGAAAGCCGGGGGAGCAAACAGGATTAGATACCCCAGTAGTCC</w:t>
      </w:r>
    </w:p>
    <w:p w14:paraId="5204C8BE">
      <w:pPr>
        <w:rPr>
          <w:rFonts w:hint="eastAsia"/>
        </w:rPr>
      </w:pPr>
      <w:r>
        <w:rPr>
          <w:rFonts w:hint="eastAsia"/>
        </w:rPr>
        <w:t>&gt;OTU023876</w:t>
      </w:r>
    </w:p>
    <w:p w14:paraId="62D3AE5A">
      <w:pPr>
        <w:rPr>
          <w:rFonts w:hint="eastAsia"/>
        </w:rPr>
      </w:pPr>
      <w:r>
        <w:rPr>
          <w:rFonts w:hint="eastAsia"/>
        </w:rPr>
        <w:t>CCTACGGGGGGCTGCAGTAAGGAATATTGGTCAATGGACGAAAGTCTGAACCAGCCATGCCGCGTGGAGGATGAAGGTCCTCTGGATTGTAAACTTCTTTTATATGGGACGAAAAAAGGGTTTTCTAACTCGTCTGACGGTACCATATGAATAAGCACCGGCTAACTTCGTGCCAGCAGCCGCGGTAATACAGAGGTCCCAAGCGTTGTTCGGATTCACTGGGCGTAAAGGGTGCGTAGGTGGCCAGGTAAGTTTGGTGTGAAAGCTCGGAGCTCAACTCCGAAATGGCATTGAATACTATTCGGCTAGAGAGTCGGAGGGGGGACTGGAATACTTGGTGTAGCAGTGAAATGCGTAGATATAGGAAGGAACACCAGTGGCGAAGGCGACCACCTGGGCTCATACTGACACTGAGGTGCGAAAGCGTGGGGAGCAAACAGGATTAGATACCCCGGTAGTCC</w:t>
      </w:r>
    </w:p>
    <w:p w14:paraId="4A7A0A6E">
      <w:pPr>
        <w:rPr>
          <w:rFonts w:hint="eastAsia"/>
        </w:rPr>
      </w:pPr>
      <w:r>
        <w:rPr>
          <w:rFonts w:hint="eastAsia"/>
        </w:rPr>
        <w:t>&gt;OTU023877</w:t>
      </w:r>
    </w:p>
    <w:p w14:paraId="6AF3E6F6">
      <w:pPr>
        <w:rPr>
          <w:rFonts w:hint="eastAsia"/>
        </w:rPr>
      </w:pPr>
      <w:r>
        <w:rPr>
          <w:rFonts w:hint="eastAsia"/>
        </w:rPr>
        <w:t>CCTACGGGTGGCTGCAGTCGAGAATTTTTCTCAATGGGCGAAAGCCTGAAGGAGCGACGCCGCGTGGGGGATGAAGGGCTTCGGTCCGTAAACCCCTGTCATTTGCGAACAAACCTTATGGTTGAATAGACTATGAGCTGATTGTAGCGAAAGAGGAAGGGACGGCTAACTCTGTGCCAGCAGCCGCGGTAATACAGAGGTCCCGAGCGTTGTTCGGAATTACTGGGCGTAAAGCGCACGTAGGCGGCTTTGTAAGTTAGAGGTGAAAGCCCAGGGCTCAACCCTGGAATTGCCTTTAAGACTGCATCGCTTGAACATCGGAGAGGTGAGTGGAATTCCGAGTGTAGAGGTGAAATTCGTAGATATTCGGAAGAACACCGGTGGCGAAGGCGGGTCTCTGGGCCGATACTGACGCTGAGGAGCGAAAGCGTGGGGAGCGAACAGGATTAGATACCCGTGTAGTCC</w:t>
      </w:r>
    </w:p>
    <w:p w14:paraId="4EC35B5D">
      <w:pPr>
        <w:rPr>
          <w:rFonts w:hint="eastAsia"/>
        </w:rPr>
      </w:pPr>
      <w:r>
        <w:rPr>
          <w:rFonts w:hint="eastAsia"/>
        </w:rPr>
        <w:t>&gt;OTU023878</w:t>
      </w:r>
    </w:p>
    <w:p w14:paraId="2CFC496C">
      <w:pPr>
        <w:rPr>
          <w:rFonts w:hint="eastAsia"/>
        </w:rPr>
      </w:pPr>
      <w:r>
        <w:rPr>
          <w:rFonts w:hint="eastAsia"/>
        </w:rPr>
        <w:t>CCTACGGGGGGCTGCAGTAGGGAATATTGCGCAATGGACGAAAGTCTGACGCAGCGACGCCGCGTGAGTGATGAAGGCCTTAGGGTCGTAAAGCTCTGTTGAATGGGAAGAAAAAAATGACGGTACCATTCGAGGAAGGACCGGCTAACTTCGTGCCAGCAGCCGCGGTAATACGAGGGGTCCTAGCGTTGTTCGGAATCATTGGGCGTAAAGGGTGCGCAGGCGGCCAAGTGTGTGAGGCGTGAAAGCCCGGGGCTTAACCCCGGAATTGCCTTTAAGACTGCATCGCTAGAACGTTGGAGAGGTGAGTGGAATTCCGAGTGTAGAGGTGAAATTCGTAGATATTCGGAAGAACACCAGTGGCGAAGGCGACTCACTGGACAACTGTTGACGCTGAGGTGCGAAAGCGTGGGGAGCAAACAGGATTAGATACCCCTGTAGTCC</w:t>
      </w:r>
    </w:p>
    <w:p w14:paraId="41E30721">
      <w:pPr>
        <w:rPr>
          <w:rFonts w:hint="eastAsia"/>
        </w:rPr>
      </w:pPr>
      <w:r>
        <w:rPr>
          <w:rFonts w:hint="eastAsia"/>
        </w:rPr>
        <w:t>&gt;OTU023879</w:t>
      </w:r>
    </w:p>
    <w:p w14:paraId="276DAA41">
      <w:pPr>
        <w:rPr>
          <w:rFonts w:hint="eastAsia"/>
        </w:rPr>
      </w:pPr>
      <w:r>
        <w:rPr>
          <w:rFonts w:hint="eastAsia"/>
        </w:rPr>
        <w:t>CCTACGGGGGGCAGCAGCAAGGAATTTTCCGCAATGGGGGAAACCCTGACGGAGCAACGCCGCGTGGGGGACGACGCCTTTCGGGGTGTAAACCACTGTCACCCGGGACGAAACTCCTGAGTTTGTCAGGATTGACGGTACTGGGTGAGGAAGCGCCGGCTAACTCCGTGCCAGCAGCCGCGGTAATACGTAGGTGGCAAGCGTTGTCCGGAATTACTGGGCTTAAAGCGTGTGTAGGCGGGCCGTTAAGTGCCTTGTGAAATCCCCCGGCTCAACCGGGGAACCGCTGGGCATACTGTCGGCCTTGAGAGGCCTAGGGGCCATCGGAACAAGCGGTGGAGCGGTGAAATGCGTAGATATCGCTTGGAACGCCGGCGGCGAAAGCGGATGGCTGGGGGCCTTCTGACGCTGAGACACGAAAGCCAGGGGAGCGAACGGGATTAGATACCCTGGTAGTCC</w:t>
      </w:r>
    </w:p>
    <w:p w14:paraId="3F90278D">
      <w:pPr>
        <w:rPr>
          <w:rFonts w:hint="eastAsia"/>
        </w:rPr>
      </w:pPr>
      <w:r>
        <w:rPr>
          <w:rFonts w:hint="eastAsia"/>
        </w:rPr>
        <w:t>&gt;OTU023880</w:t>
      </w:r>
    </w:p>
    <w:p w14:paraId="1A335C95">
      <w:pPr>
        <w:rPr>
          <w:rFonts w:hint="eastAsia"/>
        </w:rPr>
      </w:pPr>
      <w:r>
        <w:rPr>
          <w:rFonts w:hint="eastAsia"/>
        </w:rPr>
        <w:t>CCTACGGGGGGCAGCAGTGGGGAATCTTGCGCAATGGCCGAAAGGCTGACGCAGCGACGCCGCGTGCGGGAGGACGCCTTTCGGGGTGTAAACCGCTGTCAGGGGGGACGAAGGCTCGAGGGAGGCAATGCCCTTGAGATTGACGGTACCCCCAGAGGAAGCACCGGCTAACTCCGTGCCAGCAGCCGCGGTAATACGGAGGGTGCAAGCGTTGTCCGGAATGATTGGGCGTAAAGCGCACGTAGGCGGTGGACCAAGTCTGGTGTGAAATCTCCCGGCTCAACCGGGAGGGTGCGCCGGAAACTGGTTCGCTGGAGTGCGGGAGAGGCAAGCGGAATTCCAGGTGTAGCGGTGAAATGCGTAGATATCTGGAGGAACACCCGTGGTGCAGACGGCTTGCTGGACCGTGACTGACGCTGAGGCACGAAAGCGTGGGTAGCAAACAGGATTAGATACCCCTGTAGTCC</w:t>
      </w:r>
    </w:p>
    <w:p w14:paraId="5D3B643E">
      <w:pPr>
        <w:rPr>
          <w:rFonts w:hint="eastAsia"/>
        </w:rPr>
      </w:pPr>
      <w:r>
        <w:rPr>
          <w:rFonts w:hint="eastAsia"/>
        </w:rPr>
        <w:t>&gt;OTU023881</w:t>
      </w:r>
    </w:p>
    <w:p w14:paraId="126ECD55">
      <w:pPr>
        <w:rPr>
          <w:rFonts w:hint="eastAsia"/>
        </w:rPr>
      </w:pPr>
      <w:r>
        <w:rPr>
          <w:rFonts w:hint="eastAsia"/>
        </w:rPr>
        <w:t>CCTACGGGTGGCAGCAGTGGGGAATATTGGACAATGGGCGCAAGCCTGATCCAGCAATGCCGCGTGTGTGAAGAAGGCCTGCGGGTTGTAAAGCACTTTCGATGGGGAAGATTATGACGGTACCCATAGAAGAAGCACCGGCTAACTCCGTGCCAGCAGCCGCGGTAATACGGAGGGTGCAAGCGTTAATCGGAATTACTGGGCGTAAAGCGCACGTAGGTGGCTTTGCAAGTCGATTGTGAAATCCCCGGGCTTAACCTGGGAACTGCAGTCGAGACTGCTTTGCTTGAGTATGGGAGAGGGAGGTGGAATTTCCGGTGTAGCGGTGAAATGCGTAGATATCGGGAGGAACACCAGTGGCGAAAGCGGCGCTCTGGTTCAGCACTGACGCTCATGTGCGAAAGCGTGGGGAGCGAACGGGATTAGATACCCGGGTAGTCC</w:t>
      </w:r>
    </w:p>
    <w:p w14:paraId="26F2FAEF">
      <w:pPr>
        <w:rPr>
          <w:rFonts w:hint="eastAsia"/>
        </w:rPr>
      </w:pPr>
      <w:r>
        <w:rPr>
          <w:rFonts w:hint="eastAsia"/>
        </w:rPr>
        <w:t>&gt;OTU023882</w:t>
      </w:r>
    </w:p>
    <w:p w14:paraId="446E41A4">
      <w:pPr>
        <w:rPr>
          <w:rFonts w:hint="eastAsia"/>
        </w:rPr>
      </w:pPr>
      <w:r>
        <w:rPr>
          <w:rFonts w:hint="eastAsia"/>
        </w:rPr>
        <w:t>CCTACGGGGGGCTGCAGTCGAGAATCTTCCGCAATGGGCGAAAGCCTGACGGAGCGACGCCGCGTGGAGGACGAAGGCCTTCGGGTTGTAAACTCCTGTCACGAGTTAAGAAGGATCCGGCGCGAACAGCGTTGGATTTTGACGTAAGCTCGAGAGGAAGCACTGGCTAACTCTGTGCCAGCAGCCGCGGTAATACAGAGAGTGCGAACGTTGTTCGGAATCACTGGGCTTAAAGCGCGTGTCGGCGGGTCCGCGCGTCGGTCGCTGAAAGCCCCCGGCTCAACCGGGGAAGCGGCGCCGAAACGGCGGGCCTCGAGGAGAGTAGGGGGACCCGGAACTTCCGGTGGAGCGGTGAAATGCGTTGAGATCGGAAGGAACGCCCGTGGCGAAAGCGGGGTCCTGGACTCTACCTGACGCTCAGACGCGAAAGCCAGGGGAGCGAACGGGATTAGATACCCGTGTAGTCC</w:t>
      </w:r>
    </w:p>
    <w:p w14:paraId="1B46E563">
      <w:pPr>
        <w:rPr>
          <w:rFonts w:hint="eastAsia"/>
        </w:rPr>
      </w:pPr>
      <w:r>
        <w:rPr>
          <w:rFonts w:hint="eastAsia"/>
        </w:rPr>
        <w:t>&gt;OTU023883</w:t>
      </w:r>
    </w:p>
    <w:p w14:paraId="28C40A3D">
      <w:pPr>
        <w:rPr>
          <w:rFonts w:hint="eastAsia"/>
        </w:rPr>
      </w:pPr>
      <w:r>
        <w:rPr>
          <w:rFonts w:hint="eastAsia"/>
        </w:rPr>
        <w:t>CCTACGGGAGGCAGCAGTGGGGAATCTTGCGCAATGGCCGAAAGGCTGACGCAGCGACGCCGCGTGCGGGAGGAAGCCCTTCGGGGTGTAAACCGCTGTCAGGGGGGACGAAAGCCCGCGGGAGGGAATGCCCGCGGGAAGGACGGTACCTCCAGAGGAAGCACCGGCTAACTCCGTGCCAGCAGCCGCGGTAATACAGAGGGTGCGAGCGTTAATCGGAATTACTGGGCGTAAAGCGCGCGTAGGCGGCCTTTCAAGTCGGATGTGAAAGCCCTGGGCTCAACCCAGGAAGTGCATTCGAAACTGAAAGGCTTGAGGAATGCAGAGGTTAGTGGAATTCCTGGTGTAGCGGTGAAATGCGTTGATATCAGGAGGAACACCCATGGCGAAGGCAGCTAACTGGGCATTATCTGACGCTGAGGCGCGAAAGCGTGGGTAGCAAACAGGATTAGATACCCCTGTAGTCC</w:t>
      </w:r>
    </w:p>
    <w:p w14:paraId="00FAD3E4">
      <w:pPr>
        <w:rPr>
          <w:rFonts w:hint="eastAsia"/>
        </w:rPr>
      </w:pPr>
      <w:r>
        <w:rPr>
          <w:rFonts w:hint="eastAsia"/>
        </w:rPr>
        <w:t>&gt;OTU023884</w:t>
      </w:r>
    </w:p>
    <w:p w14:paraId="12CEDF60">
      <w:pPr>
        <w:rPr>
          <w:rFonts w:hint="eastAsia"/>
        </w:rPr>
      </w:pPr>
      <w:r>
        <w:rPr>
          <w:rFonts w:hint="eastAsia"/>
        </w:rPr>
        <w:t>CCTACGGGGGGCAGCAGTAGGGAATATTGCTTAATGGGCGCAAGCCTGAAGCAGCAACGCCGCGTGTGCGATGACGGCCTTCGGGTTGTAAAGCACTTTTAGGTGGGAAGAGGAAGGACGGTACCACCTGAATAAGCATCGGCTAACTTCGTGCCAGCAGCCGCGGTAATACGGAGGATCCAAGCGTTATCCGGAATCATTGGGTTTAAAGGGTCCGTAGGCGGGCCTGTAAGTCAGCGGTGAAATCCGGTCGCTTAACGATCGAACTGCCATTGATACTGCAGACCTTGAGTACAGATGATGTGGGCGGAATATGACATGTAGTGGTGAAATACTTAGATATGACATAGAACACCAATTGCGAAGGCAGCTCACTACGGGATCATTGACACTGAGGCACGAAAGCGTGGGGATCAAACAGGATTAGATACCCCAGTAGTCC</w:t>
      </w:r>
    </w:p>
    <w:p w14:paraId="6039DEB7">
      <w:pPr>
        <w:rPr>
          <w:rFonts w:hint="eastAsia"/>
        </w:rPr>
      </w:pPr>
      <w:r>
        <w:rPr>
          <w:rFonts w:hint="eastAsia"/>
        </w:rPr>
        <w:t>&gt;OTU023885</w:t>
      </w:r>
    </w:p>
    <w:p w14:paraId="0B350235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TCTTCGGATTGTAAACTCCTGTTGCTCGGGACGAATGGCTCCAACCTAATACGTTGGAGTGTGACGGTACCGTTAAAGGAAGCCACGGCTAACTCCGTGCCAGCAGCCGCGGTAATACGGAGGATCCAAGCGTTATCCGGATTTATTGGGTTTAAAGGGTGCGTAGGTGGCCTGGTAAGTCAGTGGTGAAATGCGGCCGCTCAACGGTCGAACTGCCATTGATACTGCCGGGCTTGAGACAGATGGAGGCCGCCGGAACGGATGGTGTAGCGGTGAAATGCATAGATATCATCCAGAACACCGATTGCGAAGGCAGGTGGCTACGCCTGGTCTGACACTGAGGCACGAAAGCATGGGGAGCAAACAGGATTAGATACCCCGGTAGTCC</w:t>
      </w:r>
    </w:p>
    <w:p w14:paraId="57142F62">
      <w:pPr>
        <w:rPr>
          <w:rFonts w:hint="eastAsia"/>
        </w:rPr>
      </w:pPr>
      <w:r>
        <w:rPr>
          <w:rFonts w:hint="eastAsia"/>
        </w:rPr>
        <w:t>&gt;OTU023886</w:t>
      </w:r>
    </w:p>
    <w:p w14:paraId="380A154D">
      <w:pPr>
        <w:rPr>
          <w:rFonts w:hint="eastAsia"/>
        </w:rPr>
      </w:pPr>
      <w:r>
        <w:rPr>
          <w:rFonts w:hint="eastAsia"/>
        </w:rPr>
        <w:t>CCTACGGGCGGCAGCAGTGGGGAATATTGGACAATGGGCGCAAGCCTGATCCAGCAATGCCGCGTGTGTGAAGAAGGCCTGCGGGTTGTAAAGCACTTTCGGTGGGGAGAAAGAGGCTTTGGTTAATAACCAAGGCGGATGATGTTACCCACAGAAGAAGCACCGGCTAACTCTGTGCCAGCAGCCGCGGTAATACAGAGGGTGCAAGCGTTAATCGGAATTACTGGGCGTAAAGGGTGCGTAGGTGGTTATATAAGTTAGGTGTGAAAGTCCTGGGCTTAACCTGGGGATTGCGCCTGATACTGTGTAGCTAGAGTCCTGTAGAGGAAAGTGGAATTTCCGGTGTAGCGGTGAAATGCGTAGATATTCGGAAGAACACCAGTGGCGAAGGCGACTTACTGGACGACTGTTGACGCTGAGGTGCGAAAGCGTGGGGAGCAAACAGGATTAGATACCCCGGTAGTCC</w:t>
      </w:r>
    </w:p>
    <w:p w14:paraId="7AE1DAEC">
      <w:pPr>
        <w:rPr>
          <w:rFonts w:hint="eastAsia"/>
        </w:rPr>
      </w:pPr>
      <w:r>
        <w:rPr>
          <w:rFonts w:hint="eastAsia"/>
        </w:rPr>
        <w:t>&gt;OTU023887</w:t>
      </w:r>
    </w:p>
    <w:p w14:paraId="70E89230">
      <w:pPr>
        <w:rPr>
          <w:rFonts w:hint="eastAsia"/>
        </w:rPr>
      </w:pPr>
      <w:r>
        <w:rPr>
          <w:rFonts w:hint="eastAsia"/>
        </w:rPr>
        <w:t>CCTACGGGTGGCAGCAGTGGGGAATATTGGACAATGGGCGCAAGCCTGATCCAGCAATGCCGCGTGAGTGAAGAAGGCCTTAGGGTTGTAAAGCTCTTTCGGCGGGGAAGATGATGACGGTACCCGCAGAAGAAGCCCCGGCTAACTCCGTGCCAGCAGCCGCGGTAAAACGTAGGTGGCAAGCGTTATCCGGATTTACTGGGCGTAAAGCGTGTGCAGGCGGAGTGCTAAGTGAGATATGAAATCCCGGTGCTTAACACAGGGATGGTAACTCAGACTAGTATTCTGGAGAGTGAGAGAGGGATGTGGAATTCCGGGTGTAGTGGTGAAATGCGTAGAGATCCGGAGGAACACCAGAGGCGAAAGCGGCATCCTGGCTCACTTCTGACGCTCAGACACGACAGCATGGGGAGCGAACGGGATTAGATACCCCGGTAGTCC</w:t>
      </w:r>
    </w:p>
    <w:p w14:paraId="1EA5AE20">
      <w:pPr>
        <w:rPr>
          <w:rFonts w:hint="eastAsia"/>
        </w:rPr>
      </w:pPr>
      <w:r>
        <w:rPr>
          <w:rFonts w:hint="eastAsia"/>
        </w:rPr>
        <w:t>&gt;OTU023888</w:t>
      </w:r>
    </w:p>
    <w:p w14:paraId="1AF23178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TTGGGACGAAGGTCGGGCGGTTAACAGCCGTTCCGACTGACGGTACCTTCACAAGAAGCCCCGGCTAACTACGTGCCAGCAGCCGCGGTAATACGGAGGGGGCTAGCGTTGTTCGGAATTACTGGGCGTAAAGGGCGCGTAGGCGGATGTTCAAGTCGGGGGTGAAATCCCGGGGCTCAACCCCGGAACTGCCTCCGATACTGGATGTCTCGAGGACGGAAGAGGCGAGTGGAATTCCGAGTGTAGAGGTGAAATTCGTAGAGATTGGGAAGAACACCAGTGGCGAAGGCGGCTATCTGGACGGTTACTGACGCTAAGACTCGAAAGCGTGGGGAGCAAACAGGATTAGATACCCCTGTAGTCC</w:t>
      </w:r>
    </w:p>
    <w:p w14:paraId="4ECF4FDD">
      <w:pPr>
        <w:rPr>
          <w:rFonts w:hint="eastAsia"/>
        </w:rPr>
      </w:pPr>
      <w:r>
        <w:rPr>
          <w:rFonts w:hint="eastAsia"/>
        </w:rPr>
        <w:t>&gt;OTU023889</w:t>
      </w:r>
    </w:p>
    <w:p w14:paraId="6B84FE8C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ATTTCGGTATGTAAACTTCGAAAGAATGGGAAGAATAAATGACGGTACCATTTATAAGGTCCGGCTAACTACGTGCCAGCAGCCGCGGTAATACGGAGGGTGCAAGCGTTATCCGGATTCACTGGGTTTAAAGGGTGCGTAGGCGGAATGGAAAGTCCGTTGTGAAATCTCTGAGCTTAACTCGGAAATTGCGGTGGATACTATCATTCTTGAATACTGTGGAGGTTAGCGGAATATGTCATGTAGCGGTGAAATGCATAGATATGACATAGAACACCAATTGCGAAGGCAGCTCACTACGCGAATATTGACACTGATGCACGAAAGCGTGGGGATCAAACAGGATTAGATACCCGAGTAGTCC</w:t>
      </w:r>
    </w:p>
    <w:p w14:paraId="280C03E1">
      <w:pPr>
        <w:rPr>
          <w:rFonts w:hint="eastAsia"/>
        </w:rPr>
      </w:pPr>
      <w:r>
        <w:rPr>
          <w:rFonts w:hint="eastAsia"/>
        </w:rPr>
        <w:t>&gt;OTU023890</w:t>
      </w:r>
    </w:p>
    <w:p w14:paraId="5F144CC3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CGGCTCGGGTTAATACCCCGGGTTAATGACGGTACCGTAAGAATAAGCACCGGCTAACTACGTGCCAGCAGCCGCGGTAATACAGAGGGTGCAAGCGTTGCTCGGATTTACTGGGCGTAAAGCGTACGCAGACGGCGAGGCAGGTCGGGTGTGAAAGCCCCGGGCTCAACCCGGGAAATGCACTCGAAACCATCTTGCTCGAGTATGGGAGAGGGAAGCGGAATTCCTGGTGTAGAGGTGAAATTCGTAGATATCAGGAGGAACACCGGCGGCGAAGGCGGCTTCCTGGCCCATTACTGACGTTCAGGTACGAAAGCGTGGGTAGCAAACAGGATTAGATACCCTGGTAGTCC</w:t>
      </w:r>
    </w:p>
    <w:p w14:paraId="153424FC">
      <w:pPr>
        <w:rPr>
          <w:rFonts w:hint="eastAsia"/>
        </w:rPr>
      </w:pPr>
      <w:r>
        <w:rPr>
          <w:rFonts w:hint="eastAsia"/>
        </w:rPr>
        <w:t>&gt;OTU023891</w:t>
      </w:r>
    </w:p>
    <w:p w14:paraId="259FBC35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TCGGGACGAATGGCTCCAACCTAATACGTTGGAGTGTGACGGTACCGGGTGAGGAAGCCCCGGCTAACTCTGTGCCAGCAGCCGCGGTAATACAGAGGGGGCAAGCGTTGTTCGGAATTACTGGGCTTAAAGGGCATGTAGGCGGGCGAGTAAGCGCCTTGTGAAATCCCCCGGCTCAACCGGGGAACTGCTCGGCGAACTGCTCGTCTGGAGGGAGGCAGGGGCGACCGGAACCCTGGGTGGAGCGGTGAAATGCGTAGATATCCAGGGGAACGCCGGAGGAGAAATCGGGTCGCTGGGCCTTTCCTGACGCTGAGGTGCGAAAGCCAGGGGAGCGAACGGGATTAGATACCCCTGTAGTCC</w:t>
      </w:r>
    </w:p>
    <w:p w14:paraId="03A4F32C">
      <w:pPr>
        <w:rPr>
          <w:rFonts w:hint="eastAsia"/>
        </w:rPr>
      </w:pPr>
      <w:r>
        <w:rPr>
          <w:rFonts w:hint="eastAsia"/>
        </w:rPr>
        <w:t>&gt;OTU023892</w:t>
      </w:r>
    </w:p>
    <w:p w14:paraId="20879DB4">
      <w:pPr>
        <w:rPr>
          <w:rFonts w:hint="eastAsia"/>
        </w:rPr>
      </w:pPr>
      <w:r>
        <w:rPr>
          <w:rFonts w:hint="eastAsia"/>
        </w:rPr>
        <w:t>CCTACGGGTGGCTGCAGTGGGGAATCTTGGACAATGGGCGCAAGCCTGATCCAGCCATGCCGCGTGAGTGACGAAGGCCTTAGGGTTGTAAAGCTCTTTTAGCAGGGAAGATAATGACGGTACCTGCAGAATAAGCCCCGGCTAACTTCGTGCCAGCAGCCGCGGTGATACGAAGGGGGCTAGCGTTGTCCGGATTTATTGGGCGTAAAGAGCTCGTAGGCGGTTCGGTTAGTCGGGTGTGAAAACTTTGGGCTCAACCCAAAGCGTGCACTCGATACTGCCGTGACTAGAGTTCGGTAGGGGAGTGGGGAATTCCTGGTGTAGCGGTGAAATGCGCAGATATCAGGAGGAACACCAGCGGCGAAGGCGGCGCTCTGGGCTGGCACTGACACTGAGGAGCGAAAGCGTGGGGAGCGAACAGGATTAGATACCCGGGTAGTCC</w:t>
      </w:r>
    </w:p>
    <w:p w14:paraId="720CA0F2">
      <w:pPr>
        <w:rPr>
          <w:rFonts w:hint="eastAsia"/>
        </w:rPr>
      </w:pPr>
      <w:r>
        <w:rPr>
          <w:rFonts w:hint="eastAsia"/>
        </w:rPr>
        <w:t>&gt;OTU023893</w:t>
      </w:r>
    </w:p>
    <w:p w14:paraId="0BD6B909">
      <w:pPr>
        <w:rPr>
          <w:rFonts w:hint="eastAsia"/>
        </w:rPr>
      </w:pPr>
      <w:r>
        <w:rPr>
          <w:rFonts w:hint="eastAsia"/>
        </w:rPr>
        <w:t>CCTACGGGGGGCTGCAGTGGGGAATATTGCACAATGGGCGAAAGCCTGATCCAGCCATGCCGCGTGTGTGAAGAAGGTCTTCGGATTGTAAAGCACTTTAAGTTGGGAGGAAGGGCTGCTGGTTAATACCCTGCAGTTTTGACGTTACCAACAGAATAAGCACCGGCTAACTTCGTGCCAGCAGCCGCGGTAATACGTAGGCAGCGAGCGTTGTTCGGAGTTACTGGGCGTAAAGCGTGCGTAGGCGGTGGTCCAAGTCTGGTGTGAAATCTCCCGGCTCAACTGGGAGGGTGCGCTAGAAACTGGGCTGCTGGAGTGTGGTAAGGGAAGGTGGAATTCCGGGTGTAGTGGTGAAATGCGTAGATATCCGGAGGAACACCAGTGGCGAAAGCGGCTCACTGGGTCTTTTCTGACGCTGAGGCACGAAAGCTAGGGGAGCGAACGGGATTAGATACCCCTGTAGTCC</w:t>
      </w:r>
    </w:p>
    <w:p w14:paraId="4BE78475">
      <w:pPr>
        <w:rPr>
          <w:rFonts w:hint="eastAsia"/>
        </w:rPr>
      </w:pPr>
      <w:r>
        <w:rPr>
          <w:rFonts w:hint="eastAsia"/>
        </w:rPr>
        <w:t>&gt;OTU023894</w:t>
      </w:r>
    </w:p>
    <w:p w14:paraId="72B3D596">
      <w:pPr>
        <w:rPr>
          <w:rFonts w:hint="eastAsia"/>
        </w:rPr>
      </w:pPr>
      <w:r>
        <w:rPr>
          <w:rFonts w:hint="eastAsia"/>
        </w:rPr>
        <w:t>CCTACGGGGGGCTGCAGTGGGGAATCTTGCGCAATGGACGAAAGTCTGACGCAGCCACGCCGCGTGAGTGAAGAAGGCCTTCGGGTTGTAAAGCTCTGTCGCCCGGGACGAAAACCCAGTAGGTGAATAGCCTATTGGACTGACGGTACCGGGAAAGGAAGCACCGGCTAACTCCGTGCCAGCAGCCGCGGTAATACGGAGGGTGCAAGCGTTGCTCGGAATTATTGGGCGTAAAGGGTAGGTAGGTGGTCTCATTTGTCAGGGGTGAAAGCCTTGAGCTTAACTCAAGAAGTGCCTTTGAAACGGTGAGACTAGAGTCTTGGAGAGGGTCGTGGAATTCCCGGTGTAGCGGTGAAATGCGTAGAGATCGGGAGGAACACCAGAGGCGAAGGCGGCGACCTGGACAAGTACTGACACTCAACTACGAAAGCGTGGGGAGCAAACAGGATTAGATACCCGAGTAGTCC</w:t>
      </w:r>
    </w:p>
    <w:p w14:paraId="12663D52">
      <w:pPr>
        <w:rPr>
          <w:rFonts w:hint="eastAsia"/>
        </w:rPr>
      </w:pPr>
      <w:r>
        <w:rPr>
          <w:rFonts w:hint="eastAsia"/>
        </w:rPr>
        <w:t>&gt;OTU023895</w:t>
      </w:r>
    </w:p>
    <w:p w14:paraId="61DA4570">
      <w:pPr>
        <w:rPr>
          <w:rFonts w:hint="eastAsia"/>
        </w:rPr>
      </w:pPr>
      <w:r>
        <w:rPr>
          <w:rFonts w:hint="eastAsia"/>
        </w:rPr>
        <w:t>CCTACGGGAGGCTGCAGTGGGGAATTTTGGACAATGGGCGCAAGCCTGATCCAGCCATGCCGCGTGTGTGAAGAAGGGCAATGCCGCTTGTAAAGCTCTTTCGTCGAGTGCGCGATCATGACAGGACTCGAGGAAGAAGCCCCGGCTAACTACGTGCCAGCAGCCGCGGTAAGACGTAGGGTGCAAGCGTTGTCCGGATTTACTGGGCGTAAAGAGCGCGTAGGCGGTCTGTTAAGTGTGAAGTGAAATCTCCAGGGCTCAACCCGGAAACTGCTTCGCATACTGGCAGACTTGAGGAATGCAGAGGTTTGTGGAATTCCTGGTGTAACGGTGAAATGTGTTGATATCAGGAGGAACACCCATGGCGAAGGCAGCAAACTGGGCATTATCTGACGCTGAGGCGCGAAAGCGTGGGTAGCAAACAGGATTAGATACCCGAGTAGTCC</w:t>
      </w:r>
    </w:p>
    <w:p w14:paraId="3528EF0C">
      <w:pPr>
        <w:rPr>
          <w:rFonts w:hint="eastAsia"/>
        </w:rPr>
      </w:pPr>
      <w:r>
        <w:rPr>
          <w:rFonts w:hint="eastAsia"/>
        </w:rPr>
        <w:t>&gt;OTU023896</w:t>
      </w:r>
    </w:p>
    <w:p w14:paraId="1FD8E318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GAGGGACGAAGGTTCGGCGGTGAATAGCCGTCCGGACTGACGGTACCTCCACAAGAAGCCCCGGCTAACTACGTGCCAGCAGCCGCGGTAATACGTAGGGGGCTAGCGTTATCCGGATTCATTGGGCGTAAAGGGTGCGTAGGTGGTTTGGTGCGTCTGTTGTTAAATCTCACGGCTCAACTGTGAGACCGCAATGGATACGGCCAGACTAGAGGGTGCGAGAGGTCTGTGGAACTCACGGTGTAGTGGTGAAATGCGTAGATATCGGGAGGAACACCAGTGGCGAAGGCGACTACCTGGCCCACTCTTGACGCTGAGGCGCGAAAGCTAGGGGAGCGAACGGGATTAGATACCCCAGTAGTCC</w:t>
      </w:r>
    </w:p>
    <w:p w14:paraId="35A88DDB">
      <w:pPr>
        <w:rPr>
          <w:rFonts w:hint="eastAsia"/>
        </w:rPr>
      </w:pPr>
      <w:r>
        <w:rPr>
          <w:rFonts w:hint="eastAsia"/>
        </w:rPr>
        <w:t>&gt;OTU023897</w:t>
      </w:r>
    </w:p>
    <w:p w14:paraId="230B1A73">
      <w:pPr>
        <w:rPr>
          <w:rFonts w:hint="eastAsia"/>
        </w:rPr>
      </w:pPr>
      <w:r>
        <w:rPr>
          <w:rFonts w:hint="eastAsia"/>
        </w:rPr>
        <w:t>CCTACGGGCGGCTGCAGTCGAGAATCTTTCACAATGGGGGAAACCCTGATGGAGTGACGCCGCGTGGAGGTTAAGGTCTTCGGATTGTAAACTCCTGTCATGCGAGAACAAAGCCCGCAAGGGTGTGATAGTACCGCAAGAGGAAGAGACGGCTAACTCTGTGCCAGCAGCCGCGGTAATACAGAGGTCTCAAGCGTTGTTCGGAATTACTGGGCGTAAAGGGTGCGCAGGCCGCGCGGGCAGTCAAATGTGTAATTCAGGGGCTCAACCCCTGCACTGCGCTTGATACTTCCGCGCTCGAACCTTGGAGAGGAGTCTGGAATTCTCGGTGTAGCAGTGAAATGCGTAGAGATCGAGAGGAACACTAGTGGCGAAGGCTGGGCTCTGGACAGTATCTGACGCTGAGGCACGAAGGTCAGGGGAGCAAACGGGATTAGATACCCGGGTAGTCC</w:t>
      </w:r>
    </w:p>
    <w:p w14:paraId="504B4442">
      <w:pPr>
        <w:rPr>
          <w:rFonts w:hint="eastAsia"/>
        </w:rPr>
      </w:pPr>
      <w:r>
        <w:rPr>
          <w:rFonts w:hint="eastAsia"/>
        </w:rPr>
        <w:t>&gt;OTU023898</w:t>
      </w:r>
    </w:p>
    <w:p w14:paraId="41DD9506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CTGGGACGAACGGATCGCGTGTGAACAACACGTGGTCGTGACGGTACCGGTAGAGGAAACCCCGGCTAACTCCGTGCCAGCAGCCGCGGTAATACGGGGGGGGTAAGCGTTATCCGGATTCACTGGGTTTAAAGGGTGCGTAGGAGGGTAGGTAAGTCAGTGGTGAAATCTCCGGGCTTAACTCGGAAACTGCCATTGATACTATCAGTCTTGAATGAAGTGGAGGTGAGCGGAATATGTCATGTAGCGGTGAAATGCTTAGATATGACATAGAACATCGATTGCGAAGGCAGCTCGCTACACTTTTATTGACACTGAGGCACGAAAGCGTGGGGATCAAACAGGATTAGATACCCGTGTAGTCC</w:t>
      </w:r>
    </w:p>
    <w:p w14:paraId="203D68F5">
      <w:pPr>
        <w:rPr>
          <w:rFonts w:hint="eastAsia"/>
        </w:rPr>
      </w:pPr>
      <w:r>
        <w:rPr>
          <w:rFonts w:hint="eastAsia"/>
        </w:rPr>
        <w:t>&gt;OTU023899</w:t>
      </w:r>
    </w:p>
    <w:p w14:paraId="11E9BA0D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TCCGGAAAGAAATCGCACTGGTTAATACCTGGTGTGGATGACGGTACCGGAAGAATAAGCACCGGCTAACTCTGTGCCAGCAGCCGCGGTAATACAGAGGGTGCGAGCGTTAATCGGAATGACTGGGCGTAAAGGGTGCGTAGGTGGTGCTTTAAGTCTACTGTGAAAGCCCCGGGCTTAACCTGGGAACGGCAGTGGATACTGGAGGACTAGAGTAGGTGAGAGGAGAGTGGAATTTCCGGTGTAGCGGTGAAATGCGTAGAGATCGGAAAGAACACCAGTGGCGAAGGCGGCTCTCTGGTACCATACTGACACTGAGGCACGAAAGCGTGGGGATCAAACAGGATTAGATACCCCAGAGTCC</w:t>
      </w:r>
    </w:p>
    <w:p w14:paraId="419099FC">
      <w:pPr>
        <w:rPr>
          <w:rFonts w:hint="eastAsia"/>
        </w:rPr>
      </w:pPr>
      <w:r>
        <w:rPr>
          <w:rFonts w:hint="eastAsia"/>
        </w:rPr>
        <w:t>&gt;OTU023900</w:t>
      </w:r>
    </w:p>
    <w:p w14:paraId="473C8603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CTAGGGTTGTAAAGCTCTTTCAACGGTGAAGATAATGACGGTAACCGTAGAAGAAGCCCCGGCTAACTTCGTGCCAGCAGCCGCGGTAATACGAAGGGGGCTAGCGTTGTTCGGAATTACTGGGCGTAAAGCGCGCGTAGGCGGCTTTGTAAGTTAGAGGTGAAAGCCCGAAGCTCAACTTCGGAATTGCCTTTAAGACTGCATCGCTAGAGTCTGGAAGAGGGTGGTGGAATTCCTAGTGTAGCGGTGAAATGCGTAGATATTAGGAGGAACACCAGTGGCGAAGGCGGCCACCTGGTCCAGTACTGACGCTATAGCTCGAAAGCGTGGGGAGCAAACAGGATTAGATACCCTTGTAGTCC</w:t>
      </w:r>
    </w:p>
    <w:p w14:paraId="1282FD07">
      <w:pPr>
        <w:rPr>
          <w:rFonts w:hint="eastAsia"/>
        </w:rPr>
      </w:pPr>
      <w:r>
        <w:rPr>
          <w:rFonts w:hint="eastAsia"/>
        </w:rPr>
        <w:t>&gt;OTU023901</w:t>
      </w:r>
    </w:p>
    <w:p w14:paraId="4361B8EF">
      <w:pPr>
        <w:rPr>
          <w:rFonts w:hint="eastAsia"/>
        </w:rPr>
      </w:pPr>
      <w:r>
        <w:rPr>
          <w:rFonts w:hint="eastAsia"/>
        </w:rPr>
        <w:t>CCTACGGGTGGCTGCAGCAAGGAATTTTCCACAATGGGCGCAAGCCTGATGGAGCAACGCCGCGTGCGGGATGACGCCCTTCGGGGTGTAAACCGCTTTTCGAGGGGACGAAGGCAATGACGGTACCCTCGGAATAAGGATCGGCTAACTACGTGCCAGCAGCCGCGGTAAGACGTAGGATCCGAGCGTTGTCCGGAGTTACTGGGCGTAAAGCGCGCGCAGGCTGCTCACCAAGTCGGTCGTGAAATCTCTCGGCTCAACTGAGAGGGGTCGGGCGAAACTGGTGGGCTCGAGGTCAGTAGGGGGAAGCGGAATTCCCGGTGTAGTGGTGAAATGCGTAGAGATCGGGAGGAACACCTGTGGCGAAAGCGGCCTCCTGGCCCTGACCTGACGCTGAGACGCGAAAGCTAGGGGAGCGAACGGGATTAGATACCCTAGTAGTCC</w:t>
      </w:r>
    </w:p>
    <w:p w14:paraId="589D1D16">
      <w:pPr>
        <w:rPr>
          <w:rFonts w:hint="eastAsia"/>
        </w:rPr>
      </w:pPr>
      <w:r>
        <w:rPr>
          <w:rFonts w:hint="eastAsia"/>
        </w:rPr>
        <w:t>&gt;OTU023902</w:t>
      </w:r>
    </w:p>
    <w:p w14:paraId="20379C1D">
      <w:pPr>
        <w:rPr>
          <w:rFonts w:hint="eastAsia"/>
        </w:rPr>
      </w:pPr>
      <w:r>
        <w:rPr>
          <w:rFonts w:hint="eastAsia"/>
        </w:rPr>
        <w:t>CCTACGGGGGGCTGCAGTCGAGAATCTTCCGCAATGCACGAAAGTGTGACGGAGCGACGCCGCGTGGTTGATGAAGCACTTCGGTGCGTAAAGGCCTTTTATGAGGGAAGAAGTTTTGACGGTACCTCATGAATAAGAGGCTGCTAATCTCGTGCCAGCAGCAGCGGTAATACGAGAGCCTCAAGCGTTATCCGGAATTATTGGGCGTAAAGGGTGCGTAGGCGGTTATATTAGTCGAGTGTTAAAGACCCGAGCTTAACTCGGGGAACGCACTCGAAACGGTATGACTTAGAGAGAAGGAGAGGTGTGCGGAACTCATGGTGTAGGGGTGAAATCCGTTGATATCATGGGGAACACCAAAAGCGAAGGCAGCACACTAGCCTTTTTCTGACGCTGATGCACGAAAGCGTGGGTAGCGAATGGGATTAGATACCCGTGTAGTCC</w:t>
      </w:r>
    </w:p>
    <w:p w14:paraId="791EC903">
      <w:pPr>
        <w:rPr>
          <w:rFonts w:hint="eastAsia"/>
        </w:rPr>
      </w:pPr>
      <w:r>
        <w:rPr>
          <w:rFonts w:hint="eastAsia"/>
        </w:rPr>
        <w:t>&gt;OTU023903</w:t>
      </w:r>
    </w:p>
    <w:p w14:paraId="160DA7BE">
      <w:pPr>
        <w:rPr>
          <w:rFonts w:hint="eastAsia"/>
        </w:rPr>
      </w:pPr>
      <w:r>
        <w:rPr>
          <w:rFonts w:hint="eastAsia"/>
        </w:rPr>
        <w:t>CCTACGGGGGGCAGCAGTGGGGAATATTGGTCAATGGAGGCAACTCTGAACCAGCCATGCCGCGTGCAGGATGACGGCCCTATGGGTTGTAAACTGCTTTTGTACGGGAAGAAACCTGATTACGTGTAATCAGTTGACGGTACCGTGAGAATAAGGATCGGCTAACTTCGTGCCAGCAGCCGCGGTAATACGGAGGGTGCAAGCGTTATCCGGATTCACTGGGTTTAAAGGGTCCGTAGGCGGATGTGTAAGTCAGTGGTGAAATCTCACAGCTTAACTGTGAAACTGCCATTGATACTGCATGTCTTGAGTAAGGTAGAAGTGGCTGGAATAAGTAGTGTAGCGGTGAAATGCATAGATATTACTTAGAACACCAATTGCGAAGGCAGGTCACTATGTCTTAACTGACGCTGATGGACGAAAGCGTGGGGAGCGAACAGGATTAGATACCCCAGTAGTCC</w:t>
      </w:r>
    </w:p>
    <w:p w14:paraId="10ED5824">
      <w:pPr>
        <w:rPr>
          <w:rFonts w:hint="eastAsia"/>
        </w:rPr>
      </w:pPr>
      <w:r>
        <w:rPr>
          <w:rFonts w:hint="eastAsia"/>
        </w:rPr>
        <w:t>&gt;OTU023904</w:t>
      </w:r>
    </w:p>
    <w:p w14:paraId="55182EA4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CAAGAGTAACTGCTTGTACCTTGACGGTACCTAACCAGAAAGCCACGGCTAACTACGTGCCAGAAGAATCGGTGATGCGTAGGCTGCGAGCGTTATCCGGAATTACTGGGCGTAAAGAGATGCGTAGGCGTCTTCTTAAGTTACATGTTAAAGCTCCTGGCTTAACCAGGAAATCGCATGTGATACTGGGAGGATTGAGAGTACTAGGGGGAAGGGGAACATCTGGTGGAGCGGTGAAATGCGTTGATATCAGATGGAACACCAATGGCGAAGGCAGCTCACTACACAAATATTGACACTGAGGCACGAAAGCGTGGGGATCAAACAGGATTAGATACCCCTGTAGTCC</w:t>
      </w:r>
    </w:p>
    <w:p w14:paraId="0F4EE07E">
      <w:pPr>
        <w:rPr>
          <w:rFonts w:hint="eastAsia"/>
        </w:rPr>
      </w:pPr>
      <w:r>
        <w:rPr>
          <w:rFonts w:hint="eastAsia"/>
        </w:rPr>
        <w:t>&gt;OTU023905</w:t>
      </w:r>
    </w:p>
    <w:p w14:paraId="75D1476F">
      <w:pPr>
        <w:rPr>
          <w:rFonts w:hint="eastAsia"/>
        </w:rPr>
      </w:pPr>
      <w:r>
        <w:rPr>
          <w:rFonts w:hint="eastAsia"/>
        </w:rPr>
        <w:t>CCTACGGGCGGCTGCAGTCGAGGATCTTCGGCAATGGGCGCAAGCCTGACCGAGCGACGCCGCGTGTGGGATGAAGGCCTTCGGGTTGTAAACCACTGTCAGTGGGGAGGAAATTGGTGGGGGTTCTCCCCCATCATTGACCTATCCGCAGAGGAAGGGTGGGCTAAGCTCGTGCCAGCAGCCGCGGTAAGACGAGCCACCCAAACGTTATTCGGAATTACTGGGCGTAAAGGGCGCGTAGGTGGCTTGGCGCGCGTGCGGTGAAAGCCCGGGGCTCAACCCCGGGTCTGCCGTGCGGACGGCTATGGCTAGAGCACTGTAGAGGCAGGTAGAATTCCGGGTGTAGCGGTGGAATGCGTAGAGATCGGGAAGAATACCCGTGGCGAAGGCGGCCAGCTGGGCCAGATCCGACACTGAGGCGCGAAAGCGTGGGGAGCAAACAGGATTAGATACCCTGGTAGTCC</w:t>
      </w:r>
    </w:p>
    <w:p w14:paraId="5E33FA08">
      <w:pPr>
        <w:rPr>
          <w:rFonts w:hint="eastAsia"/>
        </w:rPr>
      </w:pPr>
      <w:r>
        <w:rPr>
          <w:rFonts w:hint="eastAsia"/>
        </w:rPr>
        <w:t>&gt;OTU023906</w:t>
      </w:r>
    </w:p>
    <w:p w14:paraId="2B4B3753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TTCTCGGAATGTAAACTTCACAAGAATGGGAAGAATAAGACTGGGCTAACATCCCTGTCGATGACGGTACCATTTGTAAGCTCCGGCTAACTCCGTGCCAGCAGCCGCGGTAATACGGGGGGAGCAAGCGTTGTCCGGATTTATTGGGCGTAAAGAGCTCGTAGGCGGTTTGGCAAGTCACGTGTGAAATCTCCACGCTCAACTGGGAGGGTGTGACCAAAACTGACGGACTAGAGTCTGGGAGAGGAGAGTGGAATTCCTGGTGTAGCGGTGAAATGCGTAGATATCAGGAGGAACACCGGTGGTGAAGACGGCTCTCTGGACCGGTACTGACGCTGAGACTCGAAAGCGTGGGGAGCAAACAGGATTAGATACCCGAGTAGTCC</w:t>
      </w:r>
    </w:p>
    <w:p w14:paraId="4514E0AD">
      <w:pPr>
        <w:rPr>
          <w:rFonts w:hint="eastAsia"/>
        </w:rPr>
      </w:pPr>
      <w:r>
        <w:rPr>
          <w:rFonts w:hint="eastAsia"/>
        </w:rPr>
        <w:t>&gt;OTU023907</w:t>
      </w:r>
    </w:p>
    <w:p w14:paraId="2FF1C1A2">
      <w:pPr>
        <w:rPr>
          <w:rFonts w:hint="eastAsia"/>
        </w:rPr>
      </w:pPr>
      <w:r>
        <w:rPr>
          <w:rFonts w:hint="eastAsia"/>
        </w:rPr>
        <w:t>CCTACGGGTGGCTGCAGTAGGGAATTTTCCGCAATGGGGGCAACCCTGACGGAGCAATACCGCGTGGAGGACGACACCCCTCGGGGCGTAAACTCCTTTTCCATGGGACGATTGTGACGGTACCATGGGAATAAGCACCGGCTAACTCCGTGCCAGCAGCCGCGGTAATACGTAGGTGGCAAGCGTTGTCCGGAATTATTGGGCGTAAAGCGCGCGCAGGCGGTCCTTTAAGTCTGATGTGAAAGCCCACGGCTCAACCGTGGAGGGTCATTGGAAACTGGGGGACTTGAGTGCAGAAGAGAAGAGTGGAATTCCACGTGTAGCGGTGAAATGCGTAGAGATGTGGAGGAACACCAGTGGCGAAGGCGGCTCACTGGCTCGGTACTGACGCTGAGGTGCGAAAGCGTGGGGAGCAAACAGGATTAGATACCCCTGTAGTCC</w:t>
      </w:r>
    </w:p>
    <w:p w14:paraId="20FB4C00">
      <w:pPr>
        <w:rPr>
          <w:rFonts w:hint="eastAsia"/>
        </w:rPr>
      </w:pPr>
      <w:r>
        <w:rPr>
          <w:rFonts w:hint="eastAsia"/>
        </w:rPr>
        <w:t>&gt;OTU023908</w:t>
      </w:r>
    </w:p>
    <w:p w14:paraId="25C70EC2">
      <w:pPr>
        <w:rPr>
          <w:rFonts w:hint="eastAsia"/>
        </w:rPr>
      </w:pPr>
      <w:r>
        <w:rPr>
          <w:rFonts w:hint="eastAsia"/>
        </w:rPr>
        <w:t>CCTACGGGAGGCTGCAGTCGGGAATTTTGGGCAATGGGCGAAAGCCTGACGGAGCAATGCCGCGTGGAGGTAGAAGGCCTACGGGTCGTGAACTTCTTTTCCCGGAGAAGAAGCAATGACGGTATCTGGGGAATAAGCATCGGCTAACTCTGTGCCAGCAGCCGCGGTAAGACGAAGGATGCAAGCGTTATCCGGATTCACTGGGTTTAAAGGGTGCGTAGGTGGGTTGGTAAGTCCGTGGTGAAATCCCTGAGCTTAACTCAGGAACTGCCGTGGATACTATCACTCTTGAATGCTGTGGAGGTAAGCGGAATATGTCATGTAGCGGTGAAATGCTTAGATATGACATAGAACACCAATTGCGAAGGCAGCTTGCTACACGGTTATTGACACTGAGGCACGAAAGCGTGGGGATCAAACAGGATTAGATACCCCGGTAGTCC</w:t>
      </w:r>
    </w:p>
    <w:p w14:paraId="0B4FC6B5">
      <w:pPr>
        <w:rPr>
          <w:rFonts w:hint="eastAsia"/>
        </w:rPr>
      </w:pPr>
      <w:r>
        <w:rPr>
          <w:rFonts w:hint="eastAsia"/>
        </w:rPr>
        <w:t>&gt;OTU023909</w:t>
      </w:r>
    </w:p>
    <w:p w14:paraId="3E893380">
      <w:pPr>
        <w:rPr>
          <w:rFonts w:hint="eastAsia"/>
        </w:rPr>
      </w:pPr>
      <w:r>
        <w:rPr>
          <w:rFonts w:hint="eastAsia"/>
        </w:rPr>
        <w:t>CCTACGGGTGGCAGCAGTGGGGAATCTTCCACAATGGACGAAAGTCTGATGGAGCAACGCCGCGTGAGTGAAGAAGGTTTTCGGATCGTAAAACTCTGTTGTAAGGGAAGAACAAGTACAGTAGTAACTGGCTGTACCTTGACGGTACCTTATTAGAAAGCCACGGCTAACTACGTGCCAGCAGCCGCGGTAATACGTAGGTGGCAAGCGTTGTCCGGAATTACTGGGCGTAAAGCGTGCGTAGGCGGTTGGCAAAGTCAGCTGTGAAAGCCCCGGGCTTAACCGGGGAGGGTCATTGGAAACTGGGGGACTTGAGTGCAGGAGAGGAAAGCGGAATTCCATGTGTAGCGGTGAAATGCGTAGAGATATGGAGGAACACCAGTGGCGAAGGCGGCTTTCTGGCCTGTAACTGACGCTGAGGCGCGAAAGCGTGGGGAGCAAACAGGATTAGATACCCTGGTAGTCC</w:t>
      </w:r>
    </w:p>
    <w:p w14:paraId="66E2A27C">
      <w:pPr>
        <w:rPr>
          <w:rFonts w:hint="eastAsia"/>
        </w:rPr>
      </w:pPr>
      <w:r>
        <w:rPr>
          <w:rFonts w:hint="eastAsia"/>
        </w:rPr>
        <w:t>&gt;OTU023910</w:t>
      </w:r>
    </w:p>
    <w:p w14:paraId="1B2FB521">
      <w:pPr>
        <w:rPr>
          <w:rFonts w:hint="eastAsia"/>
        </w:rPr>
      </w:pPr>
      <w:r>
        <w:rPr>
          <w:rFonts w:hint="eastAsia"/>
        </w:rPr>
        <w:t>CCTACGGGGGGCAGCAGTAAGGAATATTGCGCAATGGGCGAAACCCTGACGCAGCGACGCCGCGTGGAGGATGAAGTCCTTCGGGATGTAAACTCCTGTCAGAGGGGATGATAATGACAGTACCGGGAGAATAAGCCCCGGCTAACTCCGTGCCAGCAGCCGCGGTAATACGGAGGGGGCTAGCGTTGTTCGGAATTACTGGGCGTAAAGCGCACGTAGGCGGATCGTTAAGTCAGGGGTGAAATCCTGGAGCTCAACCACAGAATTGCCTTCGATACTGTCTGGCTTGAGACCGGAAGAGGTAAGTGGAACTGCGAGTGTAGAGGTGAAATTCGTAGATATTCGCAAGAACACCAGTGGCGAAGGCGGCACCCTAAGCCGTACCTGACACTGAGACGCGACAGCACGGGGAGCGAACGGGATTAGATACCCTTGTAGTCC</w:t>
      </w:r>
    </w:p>
    <w:p w14:paraId="3F6CC305">
      <w:pPr>
        <w:rPr>
          <w:rFonts w:hint="eastAsia"/>
        </w:rPr>
      </w:pPr>
      <w:r>
        <w:rPr>
          <w:rFonts w:hint="eastAsia"/>
        </w:rPr>
        <w:t>&gt;OTU023911</w:t>
      </w:r>
    </w:p>
    <w:p w14:paraId="2E47EE19">
      <w:pPr>
        <w:rPr>
          <w:rFonts w:hint="eastAsia"/>
        </w:rPr>
      </w:pPr>
      <w:r>
        <w:rPr>
          <w:rFonts w:hint="eastAsia"/>
        </w:rPr>
        <w:t>CCTACGGGAGGCTGCAGTAAGGAATATTGCGCAATGGGCGACAGCCTGACGCAGCGACGCCGCGTGGGGGATGAAGGTCTTCGGATTGTAAACCCCTTTCGGGAGGGAAGATGGAACGAGCGATCGTTCGGACGGTACCTCCAGAAGCAGCCACGGCCAACTTCGTGCCAGCAGCCGCGGTAATACGAAGGTGGCAAGCGTTGTTCGGATTCACTGGGCGTAAAGAGCGCGCAGGCGGCCTGACAAGTCGGGTGTGAAATCCCGGGGCTCAACCCCGGGACTGCATCCGATACTGTCAGGCTAGAGGTAGGTAGGGGAGATCGGAATTCCTGGTGTAGCGGTGAAATGCGCAGATATCAGGAGGAACACCGGTGGCGAAGGCGGTGGTCTGGGCCGGCACTGACGCTGAGGAGCGAAAGCGTGGGTAGCAAACAGGATTAGATACCCTGGTAGTCC</w:t>
      </w:r>
    </w:p>
    <w:p w14:paraId="602DCA09">
      <w:pPr>
        <w:rPr>
          <w:rFonts w:hint="eastAsia"/>
        </w:rPr>
      </w:pPr>
      <w:r>
        <w:rPr>
          <w:rFonts w:hint="eastAsia"/>
        </w:rPr>
        <w:t>&gt;OTU023912</w:t>
      </w:r>
    </w:p>
    <w:p w14:paraId="25E18DCA">
      <w:pPr>
        <w:rPr>
          <w:rFonts w:hint="eastAsia"/>
        </w:rPr>
      </w:pPr>
      <w:r>
        <w:rPr>
          <w:rFonts w:hint="eastAsia"/>
        </w:rPr>
        <w:t>CCTACGGGCGGCTGCAGTCGAGAATCTTCGGCAATGGGCGCAAGCCTGACCGAGCGACGCCGCGTGGAGGATGAAGGCCTTCGGGTTGTAAACTCCTGTCGAGGGGGAAGAAGGGTCGAAAGACCTTGACTGATCCCTGGAGGAAGCACGGGCTAAGTTCGTGCCAGCAGCCGCGGTAAGACGAACCGTGCGAACGTTATTCGGAATCACTGGGCTTAAAGCGCGCGTAGGCGGCTAGGCAAGTCCATGGTGAAATCCCTCGGCTCAACCGAGGAAGGGCCGTGGATACTGCCTGGCTTGAGGCTGGGAGAGGTGAGCGGAACTATCGGTGTAGCGGTAAAATGCATTCATATCGATAGGAACACCAAAGGCGAAGGCAGCTCACTGGAACAGACCTGACGCTAAAGAACGAAAGCGTGGGTAGCGAATGGGATTAGATACCCTGGTAGTCC</w:t>
      </w:r>
    </w:p>
    <w:p w14:paraId="79E546ED">
      <w:pPr>
        <w:rPr>
          <w:rFonts w:hint="eastAsia"/>
        </w:rPr>
      </w:pPr>
      <w:r>
        <w:rPr>
          <w:rFonts w:hint="eastAsia"/>
        </w:rPr>
        <w:t>&gt;OTU023913</w:t>
      </w:r>
    </w:p>
    <w:p w14:paraId="539DE815">
      <w:pPr>
        <w:rPr>
          <w:rFonts w:hint="eastAsia"/>
        </w:rPr>
      </w:pPr>
      <w:r>
        <w:rPr>
          <w:rFonts w:hint="eastAsia"/>
        </w:rPr>
        <w:t>CCTACGGGGGGCTGCAGTAGGGAATCTTCCACAATGGGCGCAAGCCTGATGGAGCAATGCCGCGTGAATGAAGAAGGTCTTCGGATCGTAAAGTTCTGTTATTAGAGAAGAACAAATCAAGGGGTAACTACCTTGATTTTGACGGTACCTAACCAGAAAGTCACGGCTAACTACGTGCCAGCAGCCGCGGTAATACGTAGGTGACGAGCGTTGTCCGGAATTATTGGGCGTAAAGGGAGCGCAGGCGGTTGGAACAGTCTGATGTGAAAGCCCACGGCTTAACCGTGGAAGGTCATTGGAAACTGTCCAACTTGAATGCAGAAGAGGAAAGTGGAATTCCATGTGTAGCGGTGAAATGCGTAGATATATGGAGGAACACCAGTGGCGAAAGCGACTTTCTGGTCTGTAATTGACGCTGAGGCTCGAAAGCGTGGGTAGCGAACAGGATTAGATACCCCAGTAGTCC</w:t>
      </w:r>
    </w:p>
    <w:p w14:paraId="3387D13D">
      <w:pPr>
        <w:rPr>
          <w:rFonts w:hint="eastAsia"/>
        </w:rPr>
      </w:pPr>
      <w:r>
        <w:rPr>
          <w:rFonts w:hint="eastAsia"/>
        </w:rPr>
        <w:t>&gt;OTU023914</w:t>
      </w:r>
    </w:p>
    <w:p w14:paraId="395BD67F">
      <w:pPr>
        <w:rPr>
          <w:rFonts w:hint="eastAsia"/>
        </w:rPr>
      </w:pPr>
      <w:r>
        <w:rPr>
          <w:rFonts w:hint="eastAsia"/>
        </w:rPr>
        <w:t>CCTACGGGGGGCAGCAGACGAGAATACTTCGCAATGGACGAAAGTCTGACGAGGCGATACAGCGTGGTGGATGAAGTGCTTCGGTACGTAAACACCTTTTATGTGGGACGAAGTTTATTGACGGTACCACATGAATAAGGGGCTCCTAACTCTGTGCCAGCAGGAGCGGTAATACAGAGGCCCCAAGCATTATCCGGAATCACTGGGCGTAAAGGGTGTCAAGGCGGTCATATTAGTCTTTCGTAAAATCCAGGAGCTCAACTTCTGGCCCGCGAGAGAAACGGTATGACTAGAGGTATGGAGAGGTGTGTGGAACTCACGGTGTAGGGGTGAAATCCGTTGATATCGTGGGGAACACCAAAGGCGAAGGCAGCACACTGGCCATAATCTGACGCTCACACACGAAAGCCAGGGTAGCGAATGGGATTAGATACCCCGGTAGTCC</w:t>
      </w:r>
    </w:p>
    <w:p w14:paraId="61BA3187">
      <w:pPr>
        <w:rPr>
          <w:rFonts w:hint="eastAsia"/>
        </w:rPr>
      </w:pPr>
      <w:r>
        <w:rPr>
          <w:rFonts w:hint="eastAsia"/>
        </w:rPr>
        <w:t>&gt;OTU023915</w:t>
      </w:r>
    </w:p>
    <w:p w14:paraId="045E7212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AGAAATCCATTTTTTCTAAAGTGGTTGACGGTACCAGATGAATAAGCACCGGCTAACTCCGTGCCAGCAGCCGCGGTAATACAGAGGGTGCGAGCGTTAATCGGAATTACTGGGCGTAAAGCGCACGTAGGTGGCGACGTAAGTCGGGTGTGAAAGCCCCGGGCTCAACCTGGGAATTGCATTCGATACGGGCTAGCTAGAGTGTGGTAGGGGAGATCGGAATTCCTGGTGTAGCGGTGAAATGCGCAGATATCAGGAGGAACACCAGTGGCGAAGGCGGCTTTCTGGGCCGATACTGACGCTGAGGAGCGAAAGCGTGGGGAGCAAACAGGATTAGATACCCCTGTAGTCC</w:t>
      </w:r>
    </w:p>
    <w:p w14:paraId="76233F8D">
      <w:pPr>
        <w:rPr>
          <w:rFonts w:hint="eastAsia"/>
        </w:rPr>
      </w:pPr>
      <w:r>
        <w:rPr>
          <w:rFonts w:hint="eastAsia"/>
        </w:rPr>
        <w:t>&gt;OTU023916</w:t>
      </w:r>
    </w:p>
    <w:p w14:paraId="520F9FD0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AGCACAGACGAAGCGAAAGTGACGGTATGTGCAGAAGAAGGACCGGCCAACTACGTGCCAGCAGCCGCGGTAATACGTAGGGTCCGAGCGTTGTCCGGAATTATTGGGCGTAAAGCGCACGCAGGTGGCAGGGTAAGTCAGTTGTGAAACTCCCGGGCTTAACTTGGGAACTGCAGCTGATACTGCCATGCTTGAGTACGGAAGAGGGGAGCGGAATTCCCAGTGTAGAGGTGGAATGCGTAGATATCGGGAGGAATACCAGTGGCGAAAGCGGCACCCTGGCGTCGTGCTGACGCACATGTGCGAAAGCGTGGGGAGCGAACGGGATTAGATACCCCAGTAGTCC</w:t>
      </w:r>
    </w:p>
    <w:p w14:paraId="5E2C7085">
      <w:pPr>
        <w:rPr>
          <w:rFonts w:hint="eastAsia"/>
        </w:rPr>
      </w:pPr>
      <w:r>
        <w:rPr>
          <w:rFonts w:hint="eastAsia"/>
        </w:rPr>
        <w:t>&gt;OTU023917</w:t>
      </w:r>
    </w:p>
    <w:p w14:paraId="7EB3E6FC">
      <w:pPr>
        <w:rPr>
          <w:rFonts w:hint="eastAsia"/>
        </w:rPr>
      </w:pPr>
      <w:r>
        <w:rPr>
          <w:rFonts w:hint="eastAsia"/>
        </w:rPr>
        <w:t>CCTACGGGTGGCAGCAGTCGAGGATCTTCGGCAATGAGCGCAAGCTTGACCGAGCGACGCCGCGTGTGCGAAGAAGGCCTTCGGGTTGTAAAGCACTGTCGAGGGGGAGGAAAGCCCCGCAAGGGGTCTGACCTATCCCTGGAGGAAGCACGGGCTAAGTTCGTGCCAGCAGCCGCGGTAAGACGAACCGTGCGAACGTTGTTCGGATTCACTGGGCTTAAAGGGCGCGTAGGCGGCGTGTTACGTCGATCGTGAAAACCTATCCGCTTAACGGTGGGCTTGCGGTCGATACGGGCAGGCTAGAGTTCGGTAGGGGAGACTGGAATTCCTGGTGTAGTGGTGGAATGCGTAGATATCGGGAGGAACACCAGTGGCGAAGGCGGCTTCCTGGACCTGTTCTGACACTGAGGAGCGAAAGCGTGGGGAGCGATCCGGATTAGATACCCCGGTAGTCC</w:t>
      </w:r>
    </w:p>
    <w:p w14:paraId="3B3C2553">
      <w:pPr>
        <w:rPr>
          <w:rFonts w:hint="eastAsia"/>
        </w:rPr>
      </w:pPr>
      <w:r>
        <w:rPr>
          <w:rFonts w:hint="eastAsia"/>
        </w:rPr>
        <w:t>&gt;OTU023918</w:t>
      </w:r>
    </w:p>
    <w:p w14:paraId="465667F3">
      <w:pPr>
        <w:rPr>
          <w:rFonts w:hint="eastAsia"/>
        </w:rPr>
      </w:pPr>
      <w:r>
        <w:rPr>
          <w:rFonts w:hint="eastAsia"/>
        </w:rPr>
        <w:t>CCTACGGGAGGCAGCAGTCGGGAATTTTGCGCAATGGGCGAAAGCCTGACGCAGCAACGCCGCGTGAGGGATGACGGCCTTCGGGTTGTAAACCTCTTTCAGCAGGGAAGAAGCTTTTTGTGACGGTACCTGCAGAAGAAGCACCGGCTAACTACGTGCCAGCAGCCGCGGTAATACGTAGGGTGCGAGCGTTGTCCGGAATTATTGGGCGTAAAGCGCGCGCAGGCGGCTTCGCGTGTCCGACGTGAAAGCCCCCGGCTTAACCGGGGAGGGTCGTTGGGTACGGCGAGGCTTGAGGGCGGGAGAGGGTGGTGGAATTCCCGGTGTAGTGGTGAAATGCGTAGATATCGGGAGGAACACCTGAGGCGAAGGCGGGCTACTGGGCCGATACTGACGCTGAGGCGCGAAAGCCAGGGGAGCGAACGGGATTAGATACCCTAGTAGTCC</w:t>
      </w:r>
    </w:p>
    <w:p w14:paraId="691B32DE">
      <w:pPr>
        <w:rPr>
          <w:rFonts w:hint="eastAsia"/>
        </w:rPr>
      </w:pPr>
      <w:r>
        <w:rPr>
          <w:rFonts w:hint="eastAsia"/>
        </w:rPr>
        <w:t>&gt;OTU023919</w:t>
      </w:r>
    </w:p>
    <w:p w14:paraId="433EF1DD">
      <w:pPr>
        <w:rPr>
          <w:rFonts w:hint="eastAsia"/>
        </w:rPr>
      </w:pPr>
      <w:r>
        <w:rPr>
          <w:rFonts w:hint="eastAsia"/>
        </w:rPr>
        <w:t>CCTACGGGGGGCTGCAGTTGGGAATATTGCACAATGGGGGAAACCCTGATGCAGCAATGCCGCGTGAGTGATGAAGGCCTTAGGGTTGTAAAGCTCTTTCGGCGGGGAAGATGATGACGGTACCCGCAGAAGAAGCCCCGGCTAACTTCGTGCCAGCAGCCGCGGTAATACGAAGGGGGCTAGCGTTGCTCGGAATTACTGGGCGTAAAGCGCGCGTAGGTGGTTTGATAAGTTGGATGTGAAAGCCCCGGGCTCAACCTGGGAATTGCATTCGAAACTGGCCAGCTAGAGTTCGATAGAGGGTCGCGGAATTCCCGGTGTAGCGGTGAAATGCGCAGATATCAGGAGGAACACCGGTGGCGAAGGCGGCCCTCTGGGGCTGTCCTGACGCTGAGGCGCGAAAGCTGGGGGAGCGAACAGGATTAGATACCCGTGTAGTCC</w:t>
      </w:r>
    </w:p>
    <w:p w14:paraId="536F7701">
      <w:pPr>
        <w:rPr>
          <w:rFonts w:hint="eastAsia"/>
        </w:rPr>
      </w:pPr>
      <w:r>
        <w:rPr>
          <w:rFonts w:hint="eastAsia"/>
        </w:rPr>
        <w:t>&gt;OTU023920</w:t>
      </w:r>
    </w:p>
    <w:p w14:paraId="197F2172">
      <w:pPr>
        <w:rPr>
          <w:rFonts w:hint="eastAsia"/>
        </w:rPr>
      </w:pPr>
      <w:r>
        <w:rPr>
          <w:rFonts w:hint="eastAsia"/>
        </w:rPr>
        <w:t>CCTACGGGGGGCTGCAGTAGGGAATCTTGCGCAATGGGCGAAAGCCTGACGCAGCGACGCCGCGTGCGGGAAGAAGGCCTTCGGGTTGTAAACCGCTTTCAGGAGGGACGAAGCCACTCGGGTTAATAGCCCAGAGGGTGACGGTACCCTTCGAGGAAGCCCCGGCTAACTACGTGCCAGCAGCCGCGGTAATACGGAGGGTGCAAGCGTTGTCCGGATTTATTGGGTTTAAAGGGTGCGTAGGCGGCTAGATAAGTCAGTGTTTAAAGTCAACAGCTTAACTGTTGGAGTGGCATTGATACTGTTTGGCTTGAGTAAAGTTGAGGTGGGCGGAATTTATGGTGTAGCGGTGAAATGCATAGATACCATAAAGAACACCGATTGCGAAGGCAGCTCACTAAGCTTTAACTGACGCTGAGGCACGAAAGCGTGGGGATCAAACAGGATTAGATACCCCTGTAGTCC</w:t>
      </w:r>
    </w:p>
    <w:p w14:paraId="33684939">
      <w:pPr>
        <w:rPr>
          <w:rFonts w:hint="eastAsia"/>
        </w:rPr>
      </w:pPr>
      <w:r>
        <w:rPr>
          <w:rFonts w:hint="eastAsia"/>
        </w:rPr>
        <w:t>&gt;OTU023921</w:t>
      </w:r>
    </w:p>
    <w:p w14:paraId="00DBB995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TGGGACGAAACCCGGGTATTCCTACCCGATTGACGGTACCATAGGAATAAGCACCGGCTAACTCTGTGCCAGCAGCCGCGGTAATACAGAGGGTGCAAGCGTTATCCGGAATTATTGGGCGTAAAGCGTCCGTAGGTGGTTAGCCAAGTCATCTGTTAAAGCGTGGAGCTTAACTCCATAAGGGCAGGTGAAACTGGTTAGCTAGAGTGCGATAGGGGCAAGGGGAATTCCCAGTGTAGCGGTGAAATGCGTAGATATCAAGAGGAACACCTGAGGTGAAGACGGGTTGCTGGGCTGACACTGACGCTGAGGCGCGAAAGCCAGGGGAGCAAACGGGATTAGATACCCCGGTAGTCC</w:t>
      </w:r>
    </w:p>
    <w:p w14:paraId="4C455A06">
      <w:pPr>
        <w:rPr>
          <w:rFonts w:hint="eastAsia"/>
        </w:rPr>
      </w:pPr>
      <w:r>
        <w:rPr>
          <w:rFonts w:hint="eastAsia"/>
        </w:rPr>
        <w:t>&gt;OTU023922</w:t>
      </w:r>
    </w:p>
    <w:p w14:paraId="60146701">
      <w:pPr>
        <w:rPr>
          <w:rFonts w:hint="eastAsia"/>
        </w:rPr>
      </w:pPr>
      <w:r>
        <w:rPr>
          <w:rFonts w:hint="eastAsia"/>
        </w:rPr>
        <w:t>CCTACGGGCGGCAGCAGTAGGGAATCTTGCGCAATGGGCGAAAGCCTGAGGCAGCGACGCCGCGTGCGGGAAGAAGGCCTTCGGGTTGTAAACCGCTTTCAGGAGGGACGAAGCCACTCGGGTTAACAGCCCAGAGGGTGACGGTACCTCCAGAAGAAGCCCCGGCCAACTACGTGCCAGCAGCCGCGGTAATACGTAGGGGGCGAGCGTTGTCCGGATTTACTGGGCGTAAAGAGTTGCGTAGGCGGCATAGTAAGTAGGGCGTGAAAGCGTACGGCTCAACCGTATAAACATGTCCTAAACTGCTAAGCTAGAATATAGAAGAGGTAGCTGGAATTCCTTGTGTAGGAGTGAAATCCGTAGATATAAGGAGGAACACCGATGGCGTAGGCAGCTCTCTGGGACGGTACTGACGCTGAGACGCGAAAGCGTGGGGAGCAAACAGGATTAGATACCCCGGTAGTCC</w:t>
      </w:r>
    </w:p>
    <w:p w14:paraId="4057B6B0">
      <w:pPr>
        <w:rPr>
          <w:rFonts w:hint="eastAsia"/>
        </w:rPr>
      </w:pPr>
      <w:r>
        <w:rPr>
          <w:rFonts w:hint="eastAsia"/>
        </w:rPr>
        <w:t>&gt;OTU023923</w:t>
      </w:r>
    </w:p>
    <w:p w14:paraId="790A34DE">
      <w:pPr>
        <w:rPr>
          <w:rFonts w:hint="eastAsia"/>
        </w:rPr>
      </w:pPr>
      <w:r>
        <w:rPr>
          <w:rFonts w:hint="eastAsia"/>
        </w:rPr>
        <w:t>CCTACGGGGGGCTGCAGTCGAGAATCTTCCGCAATGGGCGAAAGCCTGACGGAGCGACGCCGCGTGGAGGATGAAGGCGTTTTCGTTGTAAACTCCTGTCACGAGTCATGAATGTGCGTATGCGAACAGTGTGCGCATTGACGTATGCTCGAGAGGAAGCACCGGCTAACTCTGTGCCAGCAGCCGCGGTAATACAGAGGGTGCAAACGTTGTTCGGAATTACTGGGCATAAAGCGCACGTAGGCGGCGCTGTAAGTGCCATGTGAAAGCCCACGGCTCACCCGTGGAATTGCATGGTATACTGCAGTGCTAGAGGACGGTAGAGGAGAGCGGAACTCCTGGTGGAGCGGTGAAATGCGTAGATATCAGGAGGAACACCGGTGGCGAAGGCGGCTCTCTGGTCCGTTACTGACGCTGAGGTGCGAAAGCCAGGGTAGCGAACGGGATTAGATACCCTTGTAGTCC</w:t>
      </w:r>
    </w:p>
    <w:p w14:paraId="7F518C5A">
      <w:pPr>
        <w:rPr>
          <w:rFonts w:hint="eastAsia"/>
        </w:rPr>
      </w:pPr>
      <w:r>
        <w:rPr>
          <w:rFonts w:hint="eastAsia"/>
        </w:rPr>
        <w:t>&gt;OTU023924</w:t>
      </w:r>
    </w:p>
    <w:p w14:paraId="5DCE4E27">
      <w:pPr>
        <w:rPr>
          <w:rFonts w:hint="eastAsia"/>
        </w:rPr>
      </w:pPr>
      <w:r>
        <w:rPr>
          <w:rFonts w:hint="eastAsia"/>
        </w:rPr>
        <w:t>CCTACGGGGGGCTGCAGCAAGGAATTTTCCACAATGGGCGAAAGCCTGATGGAGCAACGCCGCGTGAACGATGAAGGTCTTCGGATTGTAAAGTTCTGTTGTCAGGGACGAATAAGTACCGTTCGAACAGGGCGGTACCTTGACGGTACCTGACGAGAAAGCCCCGGCTAACTACGTGCCAGCAGCCGCGGTAATACGAAGGGGGCTAGCGTTGTTCGGAATTACTGGGCGTAAAGCGTACGTAGGCGGATTTGTAAGTAGGGGGTGAAATCCCACGGCTCAACCGTGGAATTGCAGGGCAAACTGGCGATCTTGAGGTCGGTAGGGGTCGTTGGAACGCTAGGTGGAGCGGTGAAATGCGTAGATATCAGAAGGAACGCCGGTGGCGAAAGCGACGGACTGGACCTTTTCTGACGCTGAGGCGCGAAAGCTAGGGTAGCGAACGGGATTAGATACCCCTGTAGTCC</w:t>
      </w:r>
    </w:p>
    <w:p w14:paraId="11E9C433">
      <w:pPr>
        <w:rPr>
          <w:rFonts w:hint="eastAsia"/>
        </w:rPr>
      </w:pPr>
      <w:r>
        <w:rPr>
          <w:rFonts w:hint="eastAsia"/>
        </w:rPr>
        <w:t>&gt;OTU023925</w:t>
      </w:r>
    </w:p>
    <w:p w14:paraId="790E7C91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AGGGTTGTAAAGCTCTTTTGGCGGGGAAGATAATGACGGTACCCGCAGAATAAGCTCCGGCTAACTCTGTGCCAGCAGCCGCGGTAATACGAAGGGGGCTAGCGTTGTTCGGATTTACTGGGCGTAAAGCGCGCGCAGGCGGGTGTGCAAGTCGGAAGTGAAATCCCGGGGCTCAACTCCGGGGCTGCTGCCGATACTGCTGAGCTAGAGTGTGGTAGAGGGTGGTGGAATTCCGGGTGTAGCGGTGAAATGCGTAGATATCCGGAGGAACATCGATGGCGAAGGCAGCCGCCTGGGCCACAACTGACACTGAGGTACGAAAGCGTGGGTAGCAAACAGGATTAGATACCCGAGTAGTCC</w:t>
      </w:r>
    </w:p>
    <w:p w14:paraId="13593225">
      <w:pPr>
        <w:rPr>
          <w:rFonts w:hint="eastAsia"/>
        </w:rPr>
      </w:pPr>
      <w:r>
        <w:rPr>
          <w:rFonts w:hint="eastAsia"/>
        </w:rPr>
        <w:t>&gt;OTU023926</w:t>
      </w:r>
    </w:p>
    <w:p w14:paraId="72708665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TCCGGCTAACTCCGTGCCAGCAGCCGCGGTAATACGGAGGGTGCGAGCGTTGTCCGGATTTATTGGGTTTAAAGGGTGCGCAGGCGGTAAAGTAAGTCTGGGGTGAAAGGCGGCCGCTCAACGGTCAGTAGGGCCCCGGATACTGTTTTACTCGAGTGCAGGCGAGGCCGGCGGAACGGGTGGTGTAGCGGTGAAATGCATAGATACCATCCAGAACACCGATTGCGGAGGCAGCCGGCTAACGCGCAACTGACACTGAGGCACGAAAGCGTGGGGAGCAAACAGGATTAGATACCCCTGTAGTCC</w:t>
      </w:r>
    </w:p>
    <w:p w14:paraId="6F108841">
      <w:pPr>
        <w:rPr>
          <w:rFonts w:hint="eastAsia"/>
        </w:rPr>
      </w:pPr>
      <w:r>
        <w:rPr>
          <w:rFonts w:hint="eastAsia"/>
        </w:rPr>
        <w:t>&gt;OTU023927</w:t>
      </w:r>
    </w:p>
    <w:p w14:paraId="5D42AF3D">
      <w:pPr>
        <w:rPr>
          <w:rFonts w:hint="eastAsia"/>
        </w:rPr>
      </w:pPr>
      <w:r>
        <w:rPr>
          <w:rFonts w:hint="eastAsia"/>
        </w:rPr>
        <w:t>CCTACGGGTGGCTGCAGCAAGGAATTTTCCCCAATGGGCGCAAGCCTGAGGGAGCAACGCCGCGTGCGGGACGACGGCCTTCGGGTTGTAAACCGCTTTTCGTGGGGACGATGGTGACGGTACCCGCGGAATCAGCCCCGGCTAACTCTGTGCCAGCAGCCGCGGTAAGACAGAGGGGGCAAGCGTTAGGCGGAATTACTGGGCGTAAAGGGCTCGTAGGTGGCCAATTAAGTCAGACGTGAAATCCCCAGGCTCAACTTGGGAACTGCGTCTGATACTGGTTGGCTTGAATTCGGGAGAGGGATGCAGAATTCCAGGTGTAGCGGTGAAATGCGTAGATATCTGGAGGAACACCAGTGGCGAAGGCGGCCATCTGGATCAACACTGACGCTGAGGCACGAAAGCGTGGGGAGCAAACAGGATTAGATACCCCGGTAGTCC</w:t>
      </w:r>
    </w:p>
    <w:p w14:paraId="1C9853AA">
      <w:pPr>
        <w:rPr>
          <w:rFonts w:hint="eastAsia"/>
        </w:rPr>
      </w:pPr>
      <w:r>
        <w:rPr>
          <w:rFonts w:hint="eastAsia"/>
        </w:rPr>
        <w:t>&gt;OTU023928</w:t>
      </w:r>
    </w:p>
    <w:p w14:paraId="2D548F79">
      <w:pPr>
        <w:rPr>
          <w:rFonts w:hint="eastAsia"/>
        </w:rPr>
      </w:pPr>
      <w:r>
        <w:rPr>
          <w:rFonts w:hint="eastAsia"/>
        </w:rPr>
        <w:t>CCTACGGGTGGCTGCAGTCGAGAATCATTCGCAATGGGCGCAAGCCTGACGATGCGACGCCGCGTGGTTGAAGAAGGCCTTCGGGTTGTAAAGACCTTTCGAGTGGGAACAAGGCTATGGGGTGAATAGCCCCATTAGTTTGAGCGTACCACTAGAAGAAGCACCGGCTAACTACGTGCCAGCAGCTGCGGTAATACGTAGGGTGCGAGCATTAATCGGATTAACTGGGCGTAAAGGACGCGTAGGCGGTTTGATAAGTCTGACGTGAAATTACAGGGCTCACCCCTGTAGCTGCGTTAGAAACTGTCAGGCTAGAGGACGGAAGGGGAAAGCGGAATTCCATGTGTAGCGGTGAAATGCGTAGATATCGGGAGGAACACCAGTGGCGAAAGCGGCTTTCTGGGCTGTACCTGACGCTGAGGCGCGAGAGCGTGGGGAGCAAACTGGATTAGATACCCTGGTAGTCC</w:t>
      </w:r>
    </w:p>
    <w:p w14:paraId="459A599C">
      <w:pPr>
        <w:rPr>
          <w:rFonts w:hint="eastAsia"/>
        </w:rPr>
      </w:pPr>
      <w:r>
        <w:rPr>
          <w:rFonts w:hint="eastAsia"/>
        </w:rPr>
        <w:t>&gt;OTU023929</w:t>
      </w:r>
    </w:p>
    <w:p w14:paraId="3528F17E">
      <w:pPr>
        <w:rPr>
          <w:rFonts w:hint="eastAsia"/>
        </w:rPr>
      </w:pPr>
      <w:r>
        <w:rPr>
          <w:rFonts w:hint="eastAsia"/>
        </w:rPr>
        <w:t>CCTACGGGAGGCTGCAGTCGAGGATCTTCGGCAATGGGCGCAAGCCTGACCGAGCGACGCCGCGTGCGCGACGAAGGCCTTCGGGTTGTAAAGCGCTGTCGGGGGGGAGAAAGCCGAAAGGTTGATCTATCCCCGGAGGAAGCACGGGCTAAGTTCGTGCCAGCAGCCGCGGTAAGACGAACCGTGCGAACGTTGTTCGGAATCACTGGGCTTAAAGGGCGCGTAGGCGGTTCATCAAGTCAGGGGTGAAATCTTTCGGCTCAACCGGAAAAGTGCCCCTGATACTGATGATCTCGAGGGAGGTAGGGGCCTGTGGAACTTCTGGTGGAGCGGTGAAATGCGTTGATATCAGAAGGAACGCCGGTGGCGAAAGCGGCGGGCTGGACCTCTTCTGACGCTGAGGCGCGAAAGCCAGGGGAGCAAACGGGATTAGATACCCGGGTAGTCC</w:t>
      </w:r>
    </w:p>
    <w:p w14:paraId="260B816A">
      <w:pPr>
        <w:rPr>
          <w:rFonts w:hint="eastAsia"/>
        </w:rPr>
      </w:pPr>
      <w:r>
        <w:rPr>
          <w:rFonts w:hint="eastAsia"/>
        </w:rPr>
        <w:t>&gt;OTU023930</w:t>
      </w:r>
    </w:p>
    <w:p w14:paraId="63795668">
      <w:pPr>
        <w:rPr>
          <w:rFonts w:hint="eastAsia"/>
        </w:rPr>
      </w:pPr>
      <w:r>
        <w:rPr>
          <w:rFonts w:hint="eastAsia"/>
        </w:rPr>
        <w:t>CCTACGGGAGGCAGCAGTGGGGAATCTTGCGCAATGGGCGGAAGCCTGACGCAGCGACGCCGCGTGCGGGACGAAGGCCTTCGGGTCGTAAACCGCTGTTGCCCGGGACGAACAGTTCCTTTAGAGGGACCTGACGGTACCGGGTGAGGAAGCACCGGCTAACTCCGTGCCAGCAGCCGCGGTAATACAGAGGGGGCAAGCGTTGTTCGGAATTACTGGGCGTAAAGGGCGCGTAGGCGGCCAACTAAGTCAGACGTGAAATCCCCTGGCTCAACCAGGGAACTGCGTCTGATACTGGATGGCTTGAGTTCGGGAGAGGGAAGTGGAATTCCAGGTGTAGCGGTGAAATGCGTAGATATCTGGAGGAACACCGGTGGCGAAGGCGGCATCCTGGTCCGGTTTTGACGCTGAGGAGCGAAAGCCAGGGGAGCAAACGGGATTAGATACCCTTGTAGTCC</w:t>
      </w:r>
    </w:p>
    <w:p w14:paraId="4CD10401">
      <w:pPr>
        <w:rPr>
          <w:rFonts w:hint="eastAsia"/>
        </w:rPr>
      </w:pPr>
      <w:r>
        <w:rPr>
          <w:rFonts w:hint="eastAsia"/>
        </w:rPr>
        <w:t>&gt;OTU023931</w:t>
      </w:r>
    </w:p>
    <w:p w14:paraId="3C58241B">
      <w:pPr>
        <w:rPr>
          <w:rFonts w:hint="eastAsia"/>
        </w:rPr>
      </w:pPr>
      <w:r>
        <w:rPr>
          <w:rFonts w:hint="eastAsia"/>
        </w:rPr>
        <w:t>CCTACGGGGGGCTGCAGTGGGGAATCTTGCGCAATGGCCGCAAGGCTGACGCAGCGACGCCGCGTGGGGGAGGAAGGGCTTCGGCTCGTAAACCCCTGTTGCCCGGGACGAACATCCGCTTTCGAGCGGACTGACGGTACCGGGTGAGGAAGCACCGGCTAACTCCGTGCCAGCAGCCGCGGTAATACGTAGGCAGCAAGCGTTGTTCGGAATTACTGGGCGTAAAGGGCGCGTAGGCGGCTTTGTAAGTCGGGGGTGAAAGCCTGTGGCTCAACCACAGAATTGCCTTCGATACTGCATGGCTTGAACATCGGAGAGGTAAGTGGAATTCCGAGTGTAGAGGTGAAATTCGTAGATATTCGCAGGAACACCAGTGGCGAAGGCGACTCGCTGGACTTGTGGTGACGCTGAGACGCGAAAGCGTGGGGAGCAAACAGGATTAGATACCCCGGTAGTCC</w:t>
      </w:r>
    </w:p>
    <w:p w14:paraId="59A3E8CB">
      <w:pPr>
        <w:rPr>
          <w:rFonts w:hint="eastAsia"/>
        </w:rPr>
      </w:pPr>
      <w:r>
        <w:rPr>
          <w:rFonts w:hint="eastAsia"/>
        </w:rPr>
        <w:t>&gt;OTU023932</w:t>
      </w:r>
    </w:p>
    <w:p w14:paraId="5CE075D9">
      <w:pPr>
        <w:rPr>
          <w:rFonts w:hint="eastAsia"/>
        </w:rPr>
      </w:pPr>
      <w:r>
        <w:rPr>
          <w:rFonts w:hint="eastAsia"/>
        </w:rPr>
        <w:t>CCTACGGGGGGCAGCAGTGGGGAATTTTCCGCAATGGGCGCAAGCCTGACGGAGCAACCCCGCGTGAGGGACGAAGGCTCTCGGGTCGTAAACCTCTTTTCTCAGGGAAGATGCAAGACGGTACCTGAGGAAGAAGCCCCGGCTAACTACGTGCCAGCAGCCGCGGTAAGACGTAGGGGGCAAGCGTTGCCCGGATTCACTGGGCGTAAAGCGGGTGTAGGCGGTCTGTTAAGTCGGATGTGAAATCTCGAGGCTCAACCTCGAAACTGCATCCGATACTGGCAGACTTGAGGACGGTAGAGGCCGGTGGAATTCCCGGTGTACCGGTGAAATGGATAGATATCGGGAGGAACACCAGTGGCGAAGGCGGCCGGCTGGGCCGATCCTGACGCTGAGACCCGAAAGCCAGGGTAGCGAACCGGATTAGATACCCCGGTAGTCC</w:t>
      </w:r>
    </w:p>
    <w:p w14:paraId="55C2676A">
      <w:pPr>
        <w:rPr>
          <w:rFonts w:hint="eastAsia"/>
        </w:rPr>
      </w:pPr>
      <w:r>
        <w:rPr>
          <w:rFonts w:hint="eastAsia"/>
        </w:rPr>
        <w:t>&gt;OTU023933</w:t>
      </w:r>
    </w:p>
    <w:p w14:paraId="18DDE3E2">
      <w:pPr>
        <w:rPr>
          <w:rFonts w:hint="eastAsia"/>
        </w:rPr>
      </w:pPr>
      <w:r>
        <w:rPr>
          <w:rFonts w:hint="eastAsia"/>
        </w:rPr>
        <w:t>CCTACGGGCGGCTGCAGTGGGGAATCTTGCCCAATGGGCGCAAGCCTGAGGCAGCGACGCCGCGTGAGGGAAGAAGGCCTTCGGGTTGTAAACTCCTTTTATCAGGGAAGAAGGATGTGACGGTACCTGATGAATAAGCCCCGGCTAACTACGTGCCAGCAGCCGCGGTAATACGTAGGGGGCAAGCGTTGTCCGGATTTATTGGGCGTAAAGAGCGTGTAGGCGGCTTTGCAAGTCGGATGTGAAATCCCCAGGCTTAACCTGGGAACTGCATTCGAGACTGCATTGCTAGAGTATGGGAGAGGGAAGTGGAATTTCCGGTGTAGCGGTGAAATGCGTAGATATCGGAAGGAACATCAGTGGCGAAAGCGACTTCCTGGACCAATACTGACGCTCATGTGCGAAAGCGTGGGGAGCAAACAGGATTAGATACCCCTGTAGTCC</w:t>
      </w:r>
    </w:p>
    <w:p w14:paraId="5DBE5C20">
      <w:pPr>
        <w:rPr>
          <w:rFonts w:hint="eastAsia"/>
        </w:rPr>
      </w:pPr>
      <w:r>
        <w:rPr>
          <w:rFonts w:hint="eastAsia"/>
        </w:rPr>
        <w:t>&gt;OTU023934</w:t>
      </w:r>
    </w:p>
    <w:p w14:paraId="6D7DD6B6">
      <w:pPr>
        <w:rPr>
          <w:rFonts w:hint="eastAsia"/>
        </w:rPr>
      </w:pPr>
      <w:r>
        <w:rPr>
          <w:rFonts w:hint="eastAsia"/>
        </w:rPr>
        <w:t>CCTACGGGCGGCAGCAGTGGGGAATTTTGGACAATGGGCGCAAGCCTGATCCAGCCATTCCGCGTGCAGGATGAAGGCCTTCGGGTTGTAAACTGCTTTTGTACGGAACGAAACGGTCCTGGTTAATACCCGGGGCTAATGACGGTACCGTAAGAATAAGCACCGGCTAACTACGTGCCAGCAGCCGCGGTAATACGGAGGGTGCAAGCGTTATCCGGATTCACTGGGTTTAAAGGGTGTGTAGGCGGATATTTAAGTCAGTGGTGAAATCTCCAGGCTCAACCTGGAAACTGCCATTGATACTATTTATCTTGAATTCTGTTGAGGTGGGCGGAATACATCATGTAGCGGTGAAATGCATAGATATGACCCGGAACACCGATTGCGAAGGCAGCCCACTAAGCAATGATTGACGCTGAGGCACGAAAGCGTGGGGATCAAACAGGATTAGATACCCCGGTAGTCC</w:t>
      </w:r>
    </w:p>
    <w:p w14:paraId="2090AB07">
      <w:pPr>
        <w:rPr>
          <w:rFonts w:hint="eastAsia"/>
        </w:rPr>
      </w:pPr>
      <w:r>
        <w:rPr>
          <w:rFonts w:hint="eastAsia"/>
        </w:rPr>
        <w:t>&gt;OTU023935</w:t>
      </w:r>
    </w:p>
    <w:p w14:paraId="60AFC491">
      <w:pPr>
        <w:rPr>
          <w:rFonts w:hint="eastAsia"/>
        </w:rPr>
      </w:pPr>
      <w:r>
        <w:rPr>
          <w:rFonts w:hint="eastAsia"/>
        </w:rPr>
        <w:t>CCTACGGGTGGCTGCAGTCGAGAATCTTGGGCAATGAGCGCAAGCTTGACCCAGCGACGCCGCGTGAGGGATGAAGGCTCTCGGGTTGTAAACCTCTTTCAGCGGGGACGAAGCCTCACGGTGACGGTACCCGCAGAAGAAGCCCCGGCCAACTACGTGCCAGCAGCCGCGGTAATACGTAGGGGGCGAGCGTTACCCGGATTTATTGGGCGTAAAGAGCGCGTAGGCGGTTGTCCACGTCGGATGTGAAAACCCGTGGCTCAACTGCGGGCTTGCAGCCGATACGGGCAGGCTGGAGTTCGGTAGGGGAGACTGGAATTCCTGGTGTAGCGGTGAAATGCGCAGATATCGGGAAGAACACCCGTGGCGAAGGCGGCTCTCTGGGACGGTACTGACGCTGAGGAGCGAAAGCTGGGGCAGCAAACAGGATTAGATACCCTGGTAGTCC</w:t>
      </w:r>
    </w:p>
    <w:p w14:paraId="2C3D256C">
      <w:pPr>
        <w:rPr>
          <w:rFonts w:hint="eastAsia"/>
        </w:rPr>
      </w:pPr>
      <w:r>
        <w:rPr>
          <w:rFonts w:hint="eastAsia"/>
        </w:rPr>
        <w:t>&gt;OTU023936</w:t>
      </w:r>
    </w:p>
    <w:p w14:paraId="1ACDBE9B">
      <w:pPr>
        <w:rPr>
          <w:rFonts w:hint="eastAsia"/>
        </w:rPr>
      </w:pPr>
      <w:r>
        <w:rPr>
          <w:rFonts w:hint="eastAsia"/>
        </w:rPr>
        <w:t>CCTACGGGGGGCTGCAGTAGGGAATCTTGCCCAATGGGCGAAAGCCTGAGGCAGCAACGCCGCGTGGGGGACGAAGGCTCTCGGGTCGTAAACCCCTTTCAGCAGGGACGAAACTGACGGTACCTGCAGAAGAAGCCCCGGCCAACTACGTGCCAGCAGCCGCGGTAACACGTAGGGGGCAAGCGTTGTCCGGATTTATTGGGCGTAAAGAGCTCGTAGGCGGCTTGTCACGTCGGGTGTGAAAGCCCGGGGCTTAACCCCGGGTCTGCATCCGATACGGGCAGGCTAGAGTGTCGGAGGGGATAGCGGAATTGCTAATGTAGCGGTGAAATGCGTAGATATTAGCAGGAACACCGGTGGCGAAGGCGGCTATCTGGCCCATTCTTGACGCTGAGGCGCGAAAGCTAGGGGAGCGAACGGGATTAGATACCCGTGTAGTCC</w:t>
      </w:r>
    </w:p>
    <w:p w14:paraId="6EEACD73">
      <w:pPr>
        <w:rPr>
          <w:rFonts w:hint="eastAsia"/>
        </w:rPr>
      </w:pPr>
      <w:r>
        <w:rPr>
          <w:rFonts w:hint="eastAsia"/>
        </w:rPr>
        <w:t>&gt;OTU023937</w:t>
      </w:r>
    </w:p>
    <w:p w14:paraId="589EC35C">
      <w:pPr>
        <w:rPr>
          <w:rFonts w:hint="eastAsia"/>
        </w:rPr>
      </w:pPr>
      <w:r>
        <w:rPr>
          <w:rFonts w:hint="eastAsia"/>
        </w:rPr>
        <w:t>CCTACGGGTGGCTGCAGTGGGGAATATTGGACAATGGGCGCAAGCCTGATCCAGCAACGCCGCGTGTGTGAAGAAGGCCTTCGGGTTGTAAAGCTCTTTTGTCAGGGAAGAAACGGTTGAGGCTAATATCCTCGGCTAATGACGGTACCTGAAGAATAAGCACCGGCTAACTACGTGCCAGCAGCCGCGGTAATACGTAGGGTGCAAGCGTTGCTCGGAATTACTGGGCGTAAAGAGCGCGCAGGCGGTTGGATAAGTCGAATGTGAAAGCCCCCGGCTCAACTGGGGAGGGTCATTCGATACTGTCCAACTTGAAGGCAGGAGAGGGAAGCAGAATTCCCGGTGTAGTGGTGAAATGCGTAGATATCGGGAGGAACACCTGAGGTGAAGACGGGTTGCTGGGCTGACACTGACGCTGAGGCGCGAAAGCTAGGGTAGCAAACGGGATTAGATACCCCAGTAGTCC</w:t>
      </w:r>
    </w:p>
    <w:p w14:paraId="07D7D543">
      <w:pPr>
        <w:rPr>
          <w:rFonts w:hint="eastAsia"/>
        </w:rPr>
      </w:pPr>
      <w:r>
        <w:rPr>
          <w:rFonts w:hint="eastAsia"/>
        </w:rPr>
        <w:t>&gt;OTU023938</w:t>
      </w:r>
    </w:p>
    <w:p w14:paraId="721B381D">
      <w:pPr>
        <w:rPr>
          <w:rFonts w:hint="eastAsia"/>
        </w:rPr>
      </w:pPr>
      <w:r>
        <w:rPr>
          <w:rFonts w:hint="eastAsia"/>
        </w:rPr>
        <w:t>CCTACGGGAGGCTGCAGTAGGGAATATTGGTCAATGGATGCAAGTCTGAACCAGCCATGCCGCGTGCAGGAAGAAGGCCTTCTGGGTTGTAAACTGCTTTTGCCAGGGGATAAAATGAGCGTGCGCGCTTAATTGAAGGTACCTGGTGAATAAGCCACGGCTAACTACGTGCCAGCAGCCGCGGTAATACAGAGGGTGCAAGCGTTAATCGGAATTACTGGGCGTAAAGCGCGCGTAGGTGGTTCGTTAAGTTGGATGTGAAATCCCCGGGCTCAACCTGGGAACTGCATTCAAAACTGTCGAGCTAGAGTATGGTAGAGGGTGGTGGAATTTCCTGTGTAGCGGTGAAATGCGCAGATATCGGGAGGAACACCAGTAGCGAAGGCGGTTCTCTGGGCCAGTACTGACGCTGAGGAGCGAAAGCGTGGGTAGCAAACAGGATTAGATACCCCGGTAGTCC</w:t>
      </w:r>
    </w:p>
    <w:p w14:paraId="409A6A2B">
      <w:pPr>
        <w:rPr>
          <w:rFonts w:hint="eastAsia"/>
        </w:rPr>
      </w:pPr>
      <w:r>
        <w:rPr>
          <w:rFonts w:hint="eastAsia"/>
        </w:rPr>
        <w:t>&gt;OTU023939</w:t>
      </w:r>
    </w:p>
    <w:p w14:paraId="184AF90D">
      <w:pPr>
        <w:rPr>
          <w:rFonts w:hint="eastAsia"/>
        </w:rPr>
      </w:pPr>
      <w:r>
        <w:rPr>
          <w:rFonts w:hint="eastAsia"/>
        </w:rPr>
        <w:t>CCTACGGGGGGCTGCAGTGGGGAATCTTGCCCAATGGGCGCAAGCCTGAGGCAGCGACGCCGCGTGAGGGAAGAAGGCCTTCGGGTTGTAAACCTCTGTCGAGCGGGACGAAACCCGCGCGGGTGAATAGCCCGTGCGGTTGACGGTACCTGCAGAAGAAGCACCGGCCAACTACGTGCCAGCAGCCGCGGTAATACGTAGGGTGCAAGCGTTGTCCGGAATTATTGGGCGTAAAGAGCTCGTAGGCGGTTTGTCGCGTCGGCTGTGAAATCCCGGAGCTCAACTCCGGGCCTGCAGTCGATACGGGCAGACTTGAGTGTTGCAGGGGAGACTGGAATTCCTGGTGTAGCGGTGAAATGCGCAGATATCAGGAGGAACACCGGTGGCGAAGGCGGGTCTCTGGGCAACAACTGACGCTGAGGAGCGAAAGCGTGGGGAGCGAACAGGATTAGATACCCCAGTAGTCC</w:t>
      </w:r>
    </w:p>
    <w:p w14:paraId="56B1A05F">
      <w:pPr>
        <w:rPr>
          <w:rFonts w:hint="eastAsia"/>
        </w:rPr>
      </w:pPr>
      <w:r>
        <w:rPr>
          <w:rFonts w:hint="eastAsia"/>
        </w:rPr>
        <w:t>&gt;OTU023940</w:t>
      </w:r>
    </w:p>
    <w:p w14:paraId="673986B8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GGGGGGAGGAAAGCCCGCAAGGGCCTGACCGACCCCCGGAGGAAGCACGGGCTAAGTTCGTGCCAGCAGCCGCGGTAAGACGAACCGTGCGAACGTTGTTCGGATTCACTGGGCTTAAAGGGCGCGTAGGCGGGTCGGCGAGTCCGGGGTGAAAGCCCCCGGCTCAACCGGGGAATAGCCTGGGATACCGCCGACCTGGAGGGAGGTAGGGGCAGCTGGAACTTCCGGTGGAGCGGTGAAATGTGTTGATATCGGAAGGAACTCCGGTGGCGAAAGCGAGCTGCTGGGCCTCTTCTGACGCTGAGGCGCGAAAGCCAGGGGAGCGAACGGGATTAGATACCCCTGTAGTCC</w:t>
      </w:r>
    </w:p>
    <w:p w14:paraId="24A07E84">
      <w:pPr>
        <w:rPr>
          <w:rFonts w:hint="eastAsia"/>
        </w:rPr>
      </w:pPr>
      <w:r>
        <w:rPr>
          <w:rFonts w:hint="eastAsia"/>
        </w:rPr>
        <w:t>&gt;OTU023941</w:t>
      </w:r>
    </w:p>
    <w:p w14:paraId="312F0236">
      <w:pPr>
        <w:rPr>
          <w:rFonts w:hint="eastAsia"/>
        </w:rPr>
      </w:pPr>
      <w:r>
        <w:rPr>
          <w:rFonts w:hint="eastAsia"/>
        </w:rPr>
        <w:t>CCTACGGGGGGCAGCAGTGGGGAATCTTGCGCAATGGGCGAAAGCCTGACGCAGCGACGCCGCGTGAGGGATGAAGGCTTTCGGGTTGTAAACCTCTTTCAGCAGGGACGATTGTGACGGTACCTGCAGAAGAAGCCCCGGCCAACTACGTGCCAGCAGCCGCGGTAACACGTAGGGGGCGAGCGTTGTCCGGATTTATTGGGCGTAAAGAGCTCGTAGGTGGTTCGGTAAGTCGGGTGTGAAATCTTGCGGCTCAACCGCAAGCGGTCATTGGAAACTGGGGGACTTGAGTACAGAAGAGGAAAGCGGAATTCCACGTGTAGCGGTGAAATGCGTAGATATCAAGAGGAACACCTGAGGTGAAGACGGGTTGCTGGGCTGACACTGACGCTGAGGCACGAAAGCTAGGGTAGCAAACGGGATTAGATACCCCTGTAGTCC</w:t>
      </w:r>
    </w:p>
    <w:p w14:paraId="6CE1C827">
      <w:pPr>
        <w:rPr>
          <w:rFonts w:hint="eastAsia"/>
        </w:rPr>
      </w:pPr>
      <w:r>
        <w:rPr>
          <w:rFonts w:hint="eastAsia"/>
        </w:rPr>
        <w:t>&gt;OTU023942</w:t>
      </w:r>
    </w:p>
    <w:p w14:paraId="2CECBD69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CTCTTGAGGTTAACAGCCTCGGGAGGTGACGGTACCCTCAAAGGAAGCCCCGGCTAATTCCGTGCCAGCAGCCGCGGTAAGACGTAGGATCCGAGCGTTGTCCGGAGTTACTGGGCGTAAAGCGTGCGTAGACGGTTATTTAAGTCGGGTGTGAAAGCCCTGGGCTCAACCTGGGAACTGCATTCCAAACTGCCGAGCTAGAGTGTGGTAGAGGGAGGTAGAATTTCCTGTGTAGCGGTGAAATGCGTAGATATAGGAAGGAATACCAGTGGCGAAGGCGGCCTCCTGGATCAACACTGACGCTGAGGTGCGAAAGCGTGGGGAGCAAACAGGATTAGATACCCCTGTAGTCC</w:t>
      </w:r>
    </w:p>
    <w:p w14:paraId="47CEA0F9">
      <w:pPr>
        <w:rPr>
          <w:rFonts w:hint="eastAsia"/>
        </w:rPr>
      </w:pPr>
      <w:r>
        <w:rPr>
          <w:rFonts w:hint="eastAsia"/>
        </w:rPr>
        <w:t>&gt;OTU023943</w:t>
      </w:r>
    </w:p>
    <w:p w14:paraId="2AE10C88">
      <w:pPr>
        <w:rPr>
          <w:rFonts w:hint="eastAsia"/>
        </w:rPr>
      </w:pPr>
      <w:r>
        <w:rPr>
          <w:rFonts w:hint="eastAsia"/>
        </w:rPr>
        <w:t>CCTACGGGGGGCTGCAGTGGGGAATCTTGCGCAATGGTCGAAAGACTGACGCAGCGACGCCGCGTGTGGGAGGACGCCTTTCGGGGTGTAAACCACTGTTGCCCGGGACGAACGAGCGCTTTCGAGCGCTGTGACGGTACCGGGTGAGGAAGCACCGGCTAACTCCGTGCCAGCAGCCGCGGTAAAACGTAGGAGGCGAGCGTTATCCGGATTCACTGGGTTTAAAGGGTGCGTAGGAGGGCAGGTAAGTCAGTGGTGAAATCTCCGAGCTTAACTCGGAAACTGCCGTTGATACTATCTGTCTTGAATACCGTGGAGGTGAGCGGAATATGTCATGTAGCGGTGAAATGCTTAGATATGACATAGAACACCAATTGCGAAGGCAGCTTACTAGGCTGTAACTGACGCTGAGGCACGAAAGCGTGGGGAGCAAACAGGATTAGATACCCTGGTAGTCC</w:t>
      </w:r>
    </w:p>
    <w:p w14:paraId="2EC257F4">
      <w:pPr>
        <w:rPr>
          <w:rFonts w:hint="eastAsia"/>
        </w:rPr>
      </w:pPr>
      <w:r>
        <w:rPr>
          <w:rFonts w:hint="eastAsia"/>
        </w:rPr>
        <w:t>&gt;OTU023944</w:t>
      </w:r>
    </w:p>
    <w:p w14:paraId="70C9B956">
      <w:pPr>
        <w:rPr>
          <w:rFonts w:hint="eastAsia"/>
        </w:rPr>
      </w:pPr>
      <w:r>
        <w:rPr>
          <w:rFonts w:hint="eastAsia"/>
        </w:rPr>
        <w:t>CCTACGGGGGGCTGCAGTGGGGAATCTTGGACAATGGGGGCAACCCTGATCCAGCCATGCCGCGTGAGCGATGAAGGCCTTAGGGTTGTAAAGCTCTTTCAGCGGGGAAGATAATGACGGTACCCGCAGAAGAAGCCCCGGCTAACTCCGTGCCAGCAGCCGCGGTAATACGGAGGGGGCAAGCGTTGTCCGGACTTACTGGGCGTAAAGGGCGCGTAGGCGGTCTGCTGCGTCGGTGCTGAAAGGGTCTCGCTTAACGAGATCAGGTGTGCCGATACGAGCAGGCTGGAGGCAGAGAGAGGTTGGCGGAATTCCGGGTGTAGTGGTGAAATGCGTAGAGATCCGGAGGAACATCGGTGGCGAAGGCGGCATCCTGGACCGGTATTGACGCTGAGGCGCGAAAGCCAGGGGAGCAAACGGGATTAGATACCCGTGTAGTCC</w:t>
      </w:r>
    </w:p>
    <w:p w14:paraId="2E96D1E5">
      <w:pPr>
        <w:rPr>
          <w:rFonts w:hint="eastAsia"/>
        </w:rPr>
      </w:pPr>
      <w:r>
        <w:rPr>
          <w:rFonts w:hint="eastAsia"/>
        </w:rPr>
        <w:t>&gt;OTU023945</w:t>
      </w:r>
    </w:p>
    <w:p w14:paraId="32AEDA09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AGGGGGAGGAAAGCCCGCAAGGGCCTGACCTATCCCTGGAGGAAGCACGGGCTAAGTTCGTGCCAGCAGCCGCGGTAATACGAAGGGTGCAAGCGTTACTCGGAATCACTGGGCTTAAAGGGCGTGTAGGCGGCCTTACAAGTTAGAGTTGAAATCCGGCGGCTCAACCGTCGAACTGGCTCTAATACTGTCGGGCTCGAATACTGCAGGGGATGCTGGAACTCTTGGTGGAGCGGTGAAATGCTTAGATATGACATAGAACACCAATTGCGAAGGCAGCTGGCTACACGAATATTGACACTGAGGCACGAAAGCGTGGGGATCAAACAGGATTAGATACCCCAGTAGTCC</w:t>
      </w:r>
    </w:p>
    <w:p w14:paraId="18790C2B">
      <w:pPr>
        <w:rPr>
          <w:rFonts w:hint="eastAsia"/>
        </w:rPr>
      </w:pPr>
      <w:r>
        <w:rPr>
          <w:rFonts w:hint="eastAsia"/>
        </w:rPr>
        <w:t>&gt;OTU023946</w:t>
      </w:r>
    </w:p>
    <w:p w14:paraId="6C0A1670">
      <w:pPr>
        <w:rPr>
          <w:rFonts w:hint="eastAsia"/>
        </w:rPr>
      </w:pPr>
      <w:r>
        <w:rPr>
          <w:rFonts w:hint="eastAsia"/>
        </w:rPr>
        <w:t>CCTACGGGAGGCTGCAGTAGGGAATCTTGCGCAATGGGCGAAAGCCTGACGCAGCGACGCCGCGTGAGGGATGAAGGCCTTCGGGTTGTAAACCTCTTTCAGCGGGGACGAAATTGACGGTACCCGCAGAAGAAGCCCCGGCCAACTACGTGCCAGCAGCCGCGGTAATACGTAGGTGGCAAGCGTTGTCCGGATTTACTGGGCGTAAAGGGCGCGTAGGCGGCACGCCAAGTCAGGTGTGAAAGCCCGGGGCTCAACCTCGGAACGTCACCTGAGACTGGCGCGCTAGAGTGCGGAAGAGGCGAGTGGAATTCCTGGTGTAGCGGTGAAATGCGCAGATATCAGGAGGAACACCAATGGCGTAGGCAGCTCGCTGGGACGGTACTGACGCTGAGGCGCGAAAGCGTGGGGAGCGAACAGGATTAGATACCCCTGTAGTCC</w:t>
      </w:r>
    </w:p>
    <w:p w14:paraId="412688AE">
      <w:pPr>
        <w:rPr>
          <w:rFonts w:hint="eastAsia"/>
        </w:rPr>
      </w:pPr>
      <w:r>
        <w:rPr>
          <w:rFonts w:hint="eastAsia"/>
        </w:rPr>
        <w:t>&gt;OTU023947</w:t>
      </w:r>
    </w:p>
    <w:p w14:paraId="38389E44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TTGGGACGAAGCCTCGTCGGTTAATAGCCGGCTGGGGTGACGGTACCTTCAGAAGAAGCCCCGGCTAACTACGTGCCAGCAGCCGCGGTAATACGTAGGGGGCAAGCGTTGTCCGGATTTATTGGGCGTAAAGCGCTCGCAGGTGGCTCGTCGCGTCGTGCGTGAAAGCCCCCGGCTCAACTGGGGAGGGTCGTGCGATACGGGCGAGCTGGAGGCCAGTAGGGGGATGCGGAATTCCGGGTGTAGCGGTGAAATGCGCAGATATGTGGAGGAACACCGGTGGCGAAGGCGGTTCTCTGGGCCTATCCTGACGCTGATGAGCGAAAGCTAGGGGAGCGAACAGGATTAGATACCCCAGTAGTCC</w:t>
      </w:r>
    </w:p>
    <w:p w14:paraId="6F9F6D2B">
      <w:pPr>
        <w:rPr>
          <w:rFonts w:hint="eastAsia"/>
        </w:rPr>
      </w:pPr>
      <w:r>
        <w:rPr>
          <w:rFonts w:hint="eastAsia"/>
        </w:rPr>
        <w:t>&gt;OTU023948</w:t>
      </w:r>
    </w:p>
    <w:p w14:paraId="3FF84FCA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TCCAACCTAATACGTTGGAGTGTGACGGTACCGGGTGAGGAAGCCCCGGCTAACTCTGTGCCAGCAGCCGCGGTAATACAGAGGGGGCAAGCGTTGTTCGGAATTATTGGGCGTAAAGCGCATGTAGGCGGTCTGCTAAGTCGCGTGTGAAAGCTTCCGGCTCAACCGGAAAAGTGCGCGCGAAACTGGTGGACTTGAGTGTCGGAGAGGGTGGCGGAATTCCATGTGTAGCGGTGAAATGCGTAGAGATATGGAGGAACACCAGTGGCGAAGGCGGCTTTCTGGCCTGTAACTGACGCTGAGGCGCGAAAGCGTGGGGAGCAAACAGGATTAGATACCCTGGTAGTCC</w:t>
      </w:r>
    </w:p>
    <w:p w14:paraId="76189AE8">
      <w:pPr>
        <w:rPr>
          <w:rFonts w:hint="eastAsia"/>
        </w:rPr>
      </w:pPr>
      <w:r>
        <w:rPr>
          <w:rFonts w:hint="eastAsia"/>
        </w:rPr>
        <w:t>&gt;OTU023949</w:t>
      </w:r>
    </w:p>
    <w:p w14:paraId="411F6A7E">
      <w:pPr>
        <w:rPr>
          <w:rFonts w:hint="eastAsia"/>
        </w:rPr>
      </w:pPr>
      <w:r>
        <w:rPr>
          <w:rFonts w:hint="eastAsia"/>
        </w:rPr>
        <w:t>CCTACGGGGGGCTGCAGTGGGGAATATTGCGCAATGGCCGCAAGGCTGACGCAGCGACGCCGCGTGTGGGATGAAGGCCTTCGGGTTGTAAACCACTGTCAGGGGAGACGAATACCCGGCCTCGAATAGGGGACCGGGGGTGACGGTACCCCCAAAGGAAGCACCGGCTAACTCCGTGCCAGCAGCCGCGGTAACACGAACCGGGCAAACGTTATTCGGAATTACTGGGCTTAAAGGGTGCGTAGGCGGCTTTCCAGGTCCGGTGTGAAATCTTACGGCTCAACCGTGGAACAGCGGGGTGAACCGCCGATCTTGAGGCAGGTAGGGGCTGATGGAACCATGGGTGGAGCGGTGAAATGCGTAGATATCCATGGGAACGCCGATGGCGAAGGCAGTCAGCTGGGCCTGTCCTGACGCTGAGGCACGAAAGTGTGGGGATCAAACAGGATTAGATACCCCGGTAGTCC</w:t>
      </w:r>
    </w:p>
    <w:p w14:paraId="1A4145CB">
      <w:pPr>
        <w:rPr>
          <w:rFonts w:hint="eastAsia"/>
        </w:rPr>
      </w:pPr>
      <w:r>
        <w:rPr>
          <w:rFonts w:hint="eastAsia"/>
        </w:rPr>
        <w:t>&gt;OTU023950</w:t>
      </w:r>
    </w:p>
    <w:p w14:paraId="6FBD1250">
      <w:pPr>
        <w:rPr>
          <w:rFonts w:hint="eastAsia"/>
        </w:rPr>
      </w:pPr>
      <w:r>
        <w:rPr>
          <w:rFonts w:hint="eastAsia"/>
        </w:rPr>
        <w:t>CCTACGGGAGGCAGCAGTGAGGAATATTGCGCAATGGGCGAAAGCCTGACGCAGCGACGCCGCGTGGAGGATGAAGGTCTTCGGATTGTAAACTTCTGTTAAGTGGGAAGAAAGACAAAGTTTGATAACGACTTTGAGATGACGGTACCATTAGAGAAAGCACCGGCTAACTTCGTGCCAGCAGCCGCGGTAATACGAAGGGTGCGAGCGTTATTCGGAATTATTGGGCGTATAGGGTGCGCAGGCGGTATGTTAAGTCAACTGTTAAATACCTCAGCCTAACTGAGGGTCAGCGGTAGATACTGGCGTACTAGAGGATGGAAGAGAGAAGTGGAATTCTTGGAGTAGCGGTAAAATGCGTAGATCTCAAGAGGAACACCGATGGCGAAGGCAGCTTCTTGGTCCATATCTGACGCTCATGCACGAAAGCGTGGGGAGCAAACAGGATTAGATACCCCAGTAGTCC</w:t>
      </w:r>
    </w:p>
    <w:p w14:paraId="34D28AAA">
      <w:pPr>
        <w:rPr>
          <w:rFonts w:hint="eastAsia"/>
        </w:rPr>
      </w:pPr>
      <w:r>
        <w:rPr>
          <w:rFonts w:hint="eastAsia"/>
        </w:rPr>
        <w:t>&gt;OTU023951</w:t>
      </w:r>
    </w:p>
    <w:p w14:paraId="36ADB309">
      <w:pPr>
        <w:rPr>
          <w:rFonts w:hint="eastAsia"/>
        </w:rPr>
      </w:pPr>
      <w:r>
        <w:rPr>
          <w:rFonts w:hint="eastAsia"/>
        </w:rPr>
        <w:t>CCTACGGGAGGCAGCAGTGAGGGATATTGGTCAATGGGCGAAAGCCTGAACCAGCGACGCCGCGTGGGTGATGACGGCTTTCGGGTCGTAAAACCCTTTTCTGGATGACGAAGGGCGAGCAATCGCCTTGACGGTAGTCCAGGAATAAGCCTCGGCTAACTACGTGCCAGCAGCCGCGGTAAAACGTAGGAGGCGAGCGTTGTTCGGAATTACTGGGCGTAAAGGGCGCGTAGGCGGCTTGCCAAGTCAGGCGTGAAATTCCCGGGCTCAACCCGGGAACTGCGTCCGATACTGGCAGGCTTGAATCCGGGAGAGGGATGTGGAATTCCAGGTGTAGCGGTGAAATGCGTAGATATCTGGAGGAACACCGATGGCGAAGGCAGCCCCCTGGGCTAACACTGACGCTCATGCACGAAAGCGTGGGGAGCAAACAGGATTAGATACCCCGGTAGTCC</w:t>
      </w:r>
    </w:p>
    <w:p w14:paraId="6EE60748">
      <w:pPr>
        <w:rPr>
          <w:rFonts w:hint="eastAsia"/>
        </w:rPr>
      </w:pPr>
      <w:r>
        <w:rPr>
          <w:rFonts w:hint="eastAsia"/>
        </w:rPr>
        <w:t>&gt;OTU023952</w:t>
      </w:r>
    </w:p>
    <w:p w14:paraId="0A85F16F">
      <w:pPr>
        <w:rPr>
          <w:rFonts w:hint="eastAsia"/>
        </w:rPr>
      </w:pPr>
      <w:r>
        <w:rPr>
          <w:rFonts w:hint="eastAsia"/>
        </w:rPr>
        <w:t>CCTACGGGAGGCTGCAGTCGAGGATCTTCGTCAATGGGCTAACGCCTGAACGAGCAACGCCGCGTGCAGGATGACGGCCTTCGGGTTGTAAACTGCTTTTTCGAGGGATGATTGTGACAGTACCTCGGGAATAAGGCTCGGCTAACTCTGTGCCAGCAGCCGCGGTAAGACAGAGACTGCAAGCGTTATTCGGATTCACTGGGCGTAAAGGGTGCGCAGGCGGCCATGTGTGTGAGGCGTGAAAGCCCGATGCTTAACATCGGAATTGCACCTCAAACTACATGGCTAGAGCATTGGAGAGGGTAGCGGAATTCACGGTGTAGCAGTGAAATGCGTAGATATCGTGAGGAACACCAGAGGCGAAGGCGGCTACCTGGACAATTGCTGACGCTCAGGCACGAAAGCGTGGGGAGCAAAAGGGATTAGATACCCTTGTAGTCC</w:t>
      </w:r>
    </w:p>
    <w:p w14:paraId="7F4C97B0">
      <w:pPr>
        <w:rPr>
          <w:rFonts w:hint="eastAsia"/>
        </w:rPr>
      </w:pPr>
      <w:r>
        <w:rPr>
          <w:rFonts w:hint="eastAsia"/>
        </w:rPr>
        <w:t>&gt;OTU023953</w:t>
      </w:r>
    </w:p>
    <w:p w14:paraId="37ECA3EC">
      <w:pPr>
        <w:rPr>
          <w:rFonts w:hint="eastAsia"/>
        </w:rPr>
      </w:pPr>
      <w:r>
        <w:rPr>
          <w:rFonts w:hint="eastAsia"/>
        </w:rPr>
        <w:t>CCTACGGGGGGCTGCAGTCGGGAATTTTGCGCAATGGACGAAAGTCTGACGCAGCAACGCCGCGTGAGGGATGACGGCCTTCGGGTTGTAAACCTCTTTTGTCAGGGAAGATGATGACGGTACCTGACGAATAAGCCACGGCTAACTACGTGCCAGCAGCCGCGGTAATACGTAGGTGGCAAGCGTTACTCGGAATTACTGGGCGTAAAGCGTGCGCAGGCGGTTCGCCGTGTCCTGTGTGAAATCCCCGGGCTTAACCTGGGAACTGCATTTGTGACTGCAGGGCTGGAGTGCGGCAGAGGGGGATGGAATTCCGCGTGTAGCAGTGAAATGCGTAGATATGCGGAGGAACACCGATGGCGAAGGCAATCCCCTGGGCCTGCACTGACGCTCATGCACGAAAGCGTGGGGAGCAAACAGGATTAGATACCCTGGTAGTCC</w:t>
      </w:r>
    </w:p>
    <w:p w14:paraId="32D4F37C">
      <w:pPr>
        <w:rPr>
          <w:rFonts w:hint="eastAsia"/>
        </w:rPr>
      </w:pPr>
      <w:r>
        <w:rPr>
          <w:rFonts w:hint="eastAsia"/>
        </w:rPr>
        <w:t>&gt;OTU023954</w:t>
      </w:r>
    </w:p>
    <w:p w14:paraId="64EAD7E1">
      <w:pPr>
        <w:rPr>
          <w:rFonts w:hint="eastAsia"/>
        </w:rPr>
      </w:pPr>
      <w:r>
        <w:rPr>
          <w:rFonts w:hint="eastAsia"/>
        </w:rPr>
        <w:t>CCTACGGGGGGCTGCAGTAAGGAATCTTCCACAATGGACGAAAGTCTGATGGAGCAACTCCGCGTGCAGGATGAAGGCCCTCGGGTCGTAAACTGCTTTTATGTGTGACGATTATGACGGTAACACATGAATAAGGGTCGGCTAACTACGTGCCAGCAGCCGCGGTCATACGTAGGACCCAAGCGTTATCCGGAATTACTGGGCGTAAAGAGTTGCGTAGGTGGCATAGTAAGCGGGTAGTGAAAGCGTGTGGCTCAACCATACTCACATTACCCGAACTGCTAAGCTAGAGGACGAGAGAGGTTATTGGAATTCCCAGTGTAGAGGTGAAATTCGTAGATATTGGGAAGAACACCGGTGGCGAAGGCGGCTCACTGGACCGATACTGACGCTGAGGAGCGAAAGCGTGGGTAGCAAACAGGATTAGATACCCTAGTAGTCC</w:t>
      </w:r>
    </w:p>
    <w:p w14:paraId="7D93549B">
      <w:pPr>
        <w:rPr>
          <w:rFonts w:hint="eastAsia"/>
        </w:rPr>
      </w:pPr>
      <w:r>
        <w:rPr>
          <w:rFonts w:hint="eastAsia"/>
        </w:rPr>
        <w:t>&gt;OTU023955</w:t>
      </w:r>
    </w:p>
    <w:p w14:paraId="71E3C2DA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TCCTCTGGATTGTAAACTTCTTTTATATGGGACGAAAATGGGTCTTTCCAGATCAACTGACGGTACCATATGAATAAGCACCGGCTAACTCCGTGCCAGCAGCCGCGGTAATACGGAGGGTGCAAGCGTTATCCGGATTCACTGGGTTTAAAGGGTGCGTAGGCGGTCGGATAAGTCTGATGTGAAATCTTCGAGCTCAACTCGGAAACGGCATCGGATACTATTCGGCTCGAGGAATGGAGGGGAGACTGGAATACTTGGTGTAGCAGTGAAATGCGTAGATATCGTGAGGAACACCAGAGGCGAAGGCGGCTACCTGGACAGTTACTGACGCTCAGGCACGAAAGCGTGGGGAGCAAAAGGGATTAGATACCCCAGTAGTCC</w:t>
      </w:r>
    </w:p>
    <w:p w14:paraId="54EA0290">
      <w:pPr>
        <w:rPr>
          <w:rFonts w:hint="eastAsia"/>
        </w:rPr>
      </w:pPr>
      <w:r>
        <w:rPr>
          <w:rFonts w:hint="eastAsia"/>
        </w:rPr>
        <w:t>&gt;OTU023956</w:t>
      </w:r>
    </w:p>
    <w:p w14:paraId="4BF6A9F5">
      <w:pPr>
        <w:rPr>
          <w:rFonts w:hint="eastAsia"/>
        </w:rPr>
      </w:pPr>
      <w:r>
        <w:rPr>
          <w:rFonts w:hint="eastAsia"/>
        </w:rPr>
        <w:t>CCTACGGGTGGCTGCAGTGGGGAATTTTGGGCAATGGCCGAAAGGCTGACCCAGCGACGCCGCGTGCGGGAGGAAGCCCTTCGGGGTGTAAACCGCTGTCGGGGGGGACGAAAGAGTCCGGGGCTAATACCCTCGGGCAGTGACGGTACCCTCAAAGGAAGCACCGGCTAACTCTGTGCCAGCAGCCGCGGTAAGACAGAGGGTGCAAGCGTTAATCGGAATTACTGGGCGTAAAGCGTGCGCAGGCGGCCTTATAAGTCAGTGCTGAAATATCCCGGCTTAACCGGGAGGGTGGCATTGATACTGTAGGGCTTGAGTAAAGTTGAGGTAGGCGGAATTGACGGTGTAGCAGTGAAATGCGTAGATATGTGGAGGAATACCGATGGCGAAGGCAGCCTCCTGGGATAACACTGACGCTCATGCACGAAAGCGTGGGGAGCAAACAGGATTAGATACCCGTGTAGTCC</w:t>
      </w:r>
    </w:p>
    <w:p w14:paraId="1DCB2519">
      <w:pPr>
        <w:rPr>
          <w:rFonts w:hint="eastAsia"/>
        </w:rPr>
      </w:pPr>
      <w:r>
        <w:rPr>
          <w:rFonts w:hint="eastAsia"/>
        </w:rPr>
        <w:t>&gt;OTU023957</w:t>
      </w:r>
    </w:p>
    <w:p w14:paraId="729E7900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CTGGGACGAAAAGGTCCGCGCTAACACCGCGAATCCATGACGGTACCAGCAGAAGAAGCACCGGCTAACTACGTGCCAGCAGCCGCGGTAATACGTAGGGGGCAAGCGTTGTCCGGAATCATTGGGCGTAAAGAGCGTGTAGGCGGTCCGGTAAGTCGGCTGTGAAAGTCCAGGGCTCAACTCTGGGATGCCGGTCGATACTGCCGGGCTCGAGGCCGGGAGGGGGTAGCGGAATTCCCAGTGTAGCGGTGAAATTCGTAGATATTGGGAAGAACACCAGTGGCGAAGGCGGCTCACTGGCCCGTAACTGACGCTGAGGTGCGAAAGCGTGGGGAGCAAACAGGATTAGATACCCCAGTAGTCC</w:t>
      </w:r>
    </w:p>
    <w:p w14:paraId="28CC009C">
      <w:pPr>
        <w:rPr>
          <w:rFonts w:hint="eastAsia"/>
        </w:rPr>
      </w:pPr>
      <w:r>
        <w:rPr>
          <w:rFonts w:hint="eastAsia"/>
        </w:rPr>
        <w:t>&gt;OTU023958</w:t>
      </w:r>
    </w:p>
    <w:p w14:paraId="27ADA5B0">
      <w:pPr>
        <w:rPr>
          <w:rFonts w:hint="eastAsia"/>
        </w:rPr>
      </w:pPr>
      <w:r>
        <w:rPr>
          <w:rFonts w:hint="eastAsia"/>
        </w:rPr>
        <w:t>CCTACGGGCGGCTGCAGTCGAGAATTTTTCTCAATGGGGGAAACCCTGAAGGAGCGACGCCGCGTGGGGGATGAAGGGCTTCGGCCCGTAAACCCCTGTCATTTGCGAACAATGTTCCGGTATGAACAATATCGGAATTGATAGTAGTGAAAGAGGAAGGGACGGCTAACTCTGTGCCAGCAGCCGCGGTAATACGAAGGGGGCTAGCGTTGTTCGGAATTACTGGGCGTAAAGCGCACGTAGGCGGACATTTAAGTCAGGGGTGAAATCCCGGGGCTCAACCCCGGAACTGCCTTTGATACTGGGTGTCTTGAGTTCGAGAGAGGTGAGTGGAATTCCGGGTGTAGCGGTGAAATGCGCAGATATCGGGAAGAACACCCGTGGCGAAGGCGGCTCTCTGGGACGGTACTGACGCTGAGACGCGAAAGCGTGGGGAGCGAACAGGATTAGATACCCCAGTAGTCC</w:t>
      </w:r>
    </w:p>
    <w:p w14:paraId="335AD029">
      <w:pPr>
        <w:rPr>
          <w:rFonts w:hint="eastAsia"/>
        </w:rPr>
      </w:pPr>
      <w:r>
        <w:rPr>
          <w:rFonts w:hint="eastAsia"/>
        </w:rPr>
        <w:t>&gt;OTU023959</w:t>
      </w:r>
    </w:p>
    <w:p w14:paraId="012E6E5C">
      <w:pPr>
        <w:rPr>
          <w:rFonts w:hint="eastAsia"/>
        </w:rPr>
      </w:pPr>
      <w:r>
        <w:rPr>
          <w:rFonts w:hint="eastAsia"/>
        </w:rPr>
        <w:t>CCTACGGGAGGCTGCAGTGGGGAATCTTGCGCAATGCGCGAAAGCGTGACGCAGCAACGCCGCGTGGAGGAAGACGGCCTTCGGGTTGTAAACCTCTTTTCTGAGGGACGATGATGACGGTACCTCAGGAATAAGCCACGGCTAACTACGTGCCAGCAGCCGCGGTAATACGTAGGTGGCAAGCGTTGTCCGGATTTACTGGGCGTAAAGAGCGCGCAGGCGGCGTGACAAGTCACTTGTGAAATCTCTGAGCTTAACTCAGAACTGCCAAGTGAAACTGTTGTGCTAGAGTGCGGAAGGGGCAATCGGAATTCTTGGTGTAGCGGTGAAATGCGTAGATATCAAGAGGAACACCTGAGGCGAAGGCGGGTTGCTAGGCTGACACTGACGCTGAGGCGCGAAAGCTAGGGTAGCAAACGGGATTAGATACCCCAGTAGTCC</w:t>
      </w:r>
    </w:p>
    <w:p w14:paraId="0924A593">
      <w:pPr>
        <w:rPr>
          <w:rFonts w:hint="eastAsia"/>
        </w:rPr>
      </w:pPr>
      <w:r>
        <w:rPr>
          <w:rFonts w:hint="eastAsia"/>
        </w:rPr>
        <w:t>&gt;OTU023960</w:t>
      </w:r>
    </w:p>
    <w:p w14:paraId="7A0EE43B">
      <w:pPr>
        <w:rPr>
          <w:rFonts w:hint="eastAsia"/>
        </w:rPr>
      </w:pPr>
      <w:r>
        <w:rPr>
          <w:rFonts w:hint="eastAsia"/>
        </w:rPr>
        <w:t>CCTACGGGAGGCTGCAGTAAGGAATATTGGTCAATGGACGAAAGTCTGAACCAGCCATGCCGCGTGGAGGATGAAGGTCCTCTGGATTGTAAACTTCTTTTATATGGGACGAAAAAAGGGTTTTCTAACTCGTCTGACGGTACCATATGAATAAGCACCGGCTAACTCCGTGCCAGCAGCCGCGGTAATACGGAGGGTGCAAGCGTTATCCGGAATTACTGGGTTTAAAGGGTGCGTAGGCGGCTTTGTAAGTCAGGAGTGAAAGCCCCGGGCTCAACCTGGGAACCGCGCTTGAGACTGGAGAACTAGAGTTCGGGAGAGGATGGTGGAATTCCCAGTGTAGAGGTGAAATTCGTAGATATTCGGAAGAACACCAGTGGCGAAGGCGACTTACTGGACGACTGTTGACGCTGAGGTGCGAAAGCGTGGGGATCAAACAGGATTAGATACCCCAGTAGTCC</w:t>
      </w:r>
    </w:p>
    <w:p w14:paraId="50A007C3">
      <w:pPr>
        <w:rPr>
          <w:rFonts w:hint="eastAsia"/>
        </w:rPr>
      </w:pPr>
      <w:r>
        <w:rPr>
          <w:rFonts w:hint="eastAsia"/>
        </w:rPr>
        <w:t>&gt;OTU023961</w:t>
      </w:r>
    </w:p>
    <w:p w14:paraId="1DCB36B8">
      <w:pPr>
        <w:rPr>
          <w:rFonts w:hint="eastAsia"/>
        </w:rPr>
      </w:pPr>
      <w:r>
        <w:rPr>
          <w:rFonts w:hint="eastAsia"/>
        </w:rPr>
        <w:t>CCTACGGGCGGCAGCAGTAGGGAATATTGGGCAATGGCGGAAACGCTGACCCAGCCATGCCGCGTGCAGGAAGAAGGCGCTCAGCGTTGTAAACTGCTTTTGTCCGGGAAGAACGACCTTTACGTGTAAAGGGAATGACGGTACCGGGTGAATAAGCACCGGCTAACTCCGTGCCAGCAGCCGCGGTAATACGAACCGTGCGAACGTTATTCGGAATCACTGGGCTTAAAGCGCGTGTAGGCGGGGCGGTGCGTCGGTCGCTGAAATCCCCCGGCTCAACCGGGGAATGGCGCTTGAAACTGGTTGGCTTGAGTCAGCTAGAGGTACACGGAACTTCCGGTGGAGCGGTGAAATGTGTTGATATCGAGAGGAACACCGGTGGCGAAGGCGAGTCTCTGGACCATTCCTGACACTGAGGCACGAAAGCCGGGGGAGCAAACAGGATTAGATACCCTAGTAGTCC</w:t>
      </w:r>
    </w:p>
    <w:p w14:paraId="3A1A7259">
      <w:pPr>
        <w:rPr>
          <w:rFonts w:hint="eastAsia"/>
        </w:rPr>
      </w:pPr>
      <w:r>
        <w:rPr>
          <w:rFonts w:hint="eastAsia"/>
        </w:rPr>
        <w:t>&gt;OTU023962</w:t>
      </w:r>
    </w:p>
    <w:p w14:paraId="1686ABFD">
      <w:pPr>
        <w:rPr>
          <w:rFonts w:hint="eastAsia"/>
        </w:rPr>
      </w:pPr>
      <w:r>
        <w:rPr>
          <w:rFonts w:hint="eastAsia"/>
        </w:rPr>
        <w:t>CCTACGGGGGGCAGCAGTGGGGAATATTGCACAATGGGCGCAAGCCTGAAGCAGCGACGCCGCGTGGACGATGAAGGTCTTCGGATCGTAAAGTCCTTTTCTGTGTGACGAGGAAGGACGGTAGCACAGGAATAAGTGTCGGCTAACTACGTGCCAGCAGCCGCGGTAACACGTAGGACGCAAGCGTTATCCGGAGTTACTGGGCGTAAAGCGCGCGCAGGCGGTGGGGTAAGTGACTTGTGAAAACGCCCGGCTAAACTGGGCGAGGTCAGGTCAGACTGCCTTGCTGGAGGGTGGTAGAGGAGAGCGGAATTCCACGTGTAGCGGTGAAATGCGTAGAGATGTGGAGGAACACCAGTGGCGAAGGCGGCTCTCTGGCCTGCAACTGACGCTGAGGCGCGAAAGCGTGGGGAGCAAACAGGATTAGATACCCTTGTAGTCC</w:t>
      </w:r>
    </w:p>
    <w:p w14:paraId="2D9DEA3F">
      <w:pPr>
        <w:rPr>
          <w:rFonts w:hint="eastAsia"/>
        </w:rPr>
      </w:pPr>
      <w:r>
        <w:rPr>
          <w:rFonts w:hint="eastAsia"/>
        </w:rPr>
        <w:t>&gt;OTU023963</w:t>
      </w:r>
    </w:p>
    <w:p w14:paraId="7F4139A6">
      <w:pPr>
        <w:rPr>
          <w:rFonts w:hint="eastAsia"/>
        </w:rPr>
      </w:pPr>
      <w:r>
        <w:rPr>
          <w:rFonts w:hint="eastAsia"/>
        </w:rPr>
        <w:t>CCTACGGGTGGCAGCAGTCGAGAATCTTCCACAATGGACGAAAGTCTGATGGAGCGACGCCGCGTGATTGATGAAGTCCTTCGGGACGTAAAGATCTTTTATGAGGGAAGAAGTTTATTGACGGTACCTCATGAATAAGGGGCTCCTAATCTCGTGCCAGCAGGAGCGGTAATACGAGAGCCCCGAGCGTTATCCGGAATTATTGGGCGTAAAGGGTGCGTAGGTGGCGATGTAAGTCTGGTGTGAAATCTCGGAGCTTAACTTCGAAATTGCATTGGATACTGCGTTGCTTGAGGATTGTAGAGGAGAGTGGAATTCACGGTGTAGCAGTGAAATGCGTAGATATCGTGAGGAAGACCAGTTGCGAAGGCGGTTCTCTGGGCCTGTACTGACGCTGAGGAGCGAAAGCGTGGGGAGCGAACAGGATTAGATACCCCAGTAGTCC</w:t>
      </w:r>
    </w:p>
    <w:p w14:paraId="7250B3F6">
      <w:pPr>
        <w:rPr>
          <w:rFonts w:hint="eastAsia"/>
        </w:rPr>
      </w:pPr>
      <w:r>
        <w:rPr>
          <w:rFonts w:hint="eastAsia"/>
        </w:rPr>
        <w:t>&gt;OTU023964</w:t>
      </w:r>
    </w:p>
    <w:p w14:paraId="6B1CAF15">
      <w:pPr>
        <w:rPr>
          <w:rFonts w:hint="eastAsia"/>
        </w:rPr>
      </w:pPr>
      <w:r>
        <w:rPr>
          <w:rFonts w:hint="eastAsia"/>
        </w:rPr>
        <w:t>CCTACGGGGGGCAGCAGCGGGGAATATTGCGCAATGGGCGAAAGCCTGACGCAGCAACGCCGCGTGGGGGATGAAGGCTCTCGGGTCGTAAACCCCTTTCAGCAGGGACGAAATCAGACGGTACCTGCAGAAGAAGCCCCGGCCAACTACGTGCCAGCAGCCGCGGTAACACGTAGGGGGCGAGCGTTGTCCGGATTTATTGGGCGTAAAGGGTGCGTAGGTGGCATGGTAAGTTTGATGTGAAAGCTCAGGGCTCAACCTGGGAATGGCATTGGATACTGGCGACCTAGAGTGCGGTAGAGGGTGGCGGAATTCCCGGTGTAGCAGTGAAATGCGTAGATATCGGGAGGAACATCCGTGGCGAAGGCGGCCACCTGGACCAGCACTGACACTGAGGCACGAAAGCGTGGGGAGCAAACAGGATTAGATACCCTGGTAGTCC</w:t>
      </w:r>
    </w:p>
    <w:p w14:paraId="6A24D594">
      <w:pPr>
        <w:rPr>
          <w:rFonts w:hint="eastAsia"/>
        </w:rPr>
      </w:pPr>
      <w:r>
        <w:rPr>
          <w:rFonts w:hint="eastAsia"/>
        </w:rPr>
        <w:t>&gt;OTU023965</w:t>
      </w:r>
    </w:p>
    <w:p w14:paraId="11573F50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TCTCGGGTTGTAAACCCCTTTCAGCAGGGACGATTGTGACGGTACCTGCAGAAGAAGCCCCGGCCAACTACGTGCCAGCAGCCGCGGTAACACGTAGGGGGCAAGCGTTGTCCGGATTTACTGGGCGTAAAGGGCGTGCAGGCGGTCTGTTTAGTCCAGGGTGAAAGCTCCCGGCTCAACTGGGAGAGGTCCTTGGATACTGGCAGACTCGAGGGAGGCAGAGGAAAGTGGAATTCCCGGTGTAGTGGTGATATGCGTAGATATCGGGAGGAACACCAGCGGCGAAGGCGGCCCCCTGGGCCAACACTGACGCTCATGCACGAAAGCGTGGGGAGCAAACAGGATTAGATACCCTAGTAGTCC</w:t>
      </w:r>
    </w:p>
    <w:p w14:paraId="2C184F4D">
      <w:pPr>
        <w:rPr>
          <w:rFonts w:hint="eastAsia"/>
        </w:rPr>
      </w:pPr>
      <w:r>
        <w:rPr>
          <w:rFonts w:hint="eastAsia"/>
        </w:rPr>
        <w:t>&gt;OTU023966</w:t>
      </w:r>
    </w:p>
    <w:p w14:paraId="58A94334">
      <w:pPr>
        <w:rPr>
          <w:rFonts w:hint="eastAsia"/>
        </w:rPr>
      </w:pPr>
      <w:r>
        <w:rPr>
          <w:rFonts w:hint="eastAsia"/>
        </w:rPr>
        <w:t>CCTACGGGAGGCTGCAGTAAGGAATATTGGTCAATGGGCGAGAGCCTGAACCAGCCACGCCGCGTGCAGGAAGAAGGCCCTCTGGGTTGTAAACTGCTTTTACACGGGAAGAAAGTCCCCCTTGCGAGGGGGTGTGACGGTACCGTGGGAATAAGCATCGGCTAACTCTGTGCCAGCAGCCGCGGTAATACAGAGGGGGCAAGCGTTGTTCGGAATTACTGGGCGTAAAGGGCGCGTAGGCGGCCTTCTAAGTCGGACGTGAAAGCCCCAGGCTTAACCTGGGAACTGCGTCCGATACTGGGAGGCTTGGATTCGGGAGAGGGATGTGGAATTCCAGGTGTAGCGGTGAAATGCGTAGATATCTGGAGGAACACCGGTGGCGAAGGCGGCATCCTGGACCGACATCGACGCTGAGGCGCGAAAGCTAGGGGAGCAAACGGGATTAGATACCCCAGTAGTCC</w:t>
      </w:r>
    </w:p>
    <w:p w14:paraId="6944D4F2">
      <w:pPr>
        <w:rPr>
          <w:rFonts w:hint="eastAsia"/>
        </w:rPr>
      </w:pPr>
      <w:r>
        <w:rPr>
          <w:rFonts w:hint="eastAsia"/>
        </w:rPr>
        <w:t>&gt;OTU023967</w:t>
      </w:r>
    </w:p>
    <w:p w14:paraId="7D663E42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CCGGAGTAACTGTCGGTACCTTGACGGTACCTAACCAGAAAGCCACGGCTAACTACGTGCCAGCAGCCGCGGTAATACGTAGGGAGCAAGCGTTGTTCGGATTTACTGGGCGTAAAGGGCGCGTAGGCGGCATATTAAGTCAGCTGTGAAATCTCCGAGCTTAACTCGGAACTGTCAGCTGATACTGATGTGCTAGAGTGCAGAAGGGGCAATCGGAATTCTTGGTGTAGCGGTGAAATGCGTAGATATCGGGAGGAACACCCGTGGCGAAGGCGGCTCTCTGGCCTGTAACTGACGCTGAGGCGCGAAAGCGTGGGGAGCAAACAGGATTAGATACCCCAGTAGTCC</w:t>
      </w:r>
    </w:p>
    <w:p w14:paraId="379DD854">
      <w:pPr>
        <w:rPr>
          <w:rFonts w:hint="eastAsia"/>
        </w:rPr>
      </w:pPr>
      <w:r>
        <w:rPr>
          <w:rFonts w:hint="eastAsia"/>
        </w:rPr>
        <w:t>&gt;OTU023968</w:t>
      </w:r>
    </w:p>
    <w:p w14:paraId="339FE5A1">
      <w:pPr>
        <w:rPr>
          <w:rFonts w:hint="eastAsia"/>
        </w:rPr>
      </w:pPr>
      <w:r>
        <w:rPr>
          <w:rFonts w:hint="eastAsia"/>
        </w:rPr>
        <w:t>CCTACGGGAGGCAGCAGTGGGGAATTTTGCACAATGGACGAAAGTCTGATGCAGTGACGCCGCGTGGGGGAGGAAGGGCTTCGGCTCGTAAACCCCTGTTGCCCGGGGCGAACAGTCGGTTTCGACCGACCTGACGGTACCGGGTGAGGAAGCACCGGCTAACTCCGTGCCAGCAGCCGCGGTAATACGGAGGGTGCAAGCGTTGTTCGGATTTACTGGGCGTAAAGGGCGCGTAGGCGGCGCAATAAGTCACTTGTGAAATCTCCGGGCTTAACTCGGAACTGCCAAGTGATACTGTCGTGCTAGAGTGCAGAAGGGGCAATCGGAATTCTTGGTGTAGCGGTGAAATGCGTAGATATCAAGAGGAACACCAGAGGCGAAGGCGGATTGCTGGGCTGACACTGACGCTGAGGCGCGAAAGCTAGGGTAGCAAACGGGATTAGATACCCCTGTAGTCC</w:t>
      </w:r>
    </w:p>
    <w:p w14:paraId="0CFACEAB">
      <w:pPr>
        <w:rPr>
          <w:rFonts w:hint="eastAsia"/>
        </w:rPr>
      </w:pPr>
      <w:r>
        <w:rPr>
          <w:rFonts w:hint="eastAsia"/>
        </w:rPr>
        <w:t>&gt;OTU023969</w:t>
      </w:r>
    </w:p>
    <w:p w14:paraId="5DFB11A4">
      <w:pPr>
        <w:rPr>
          <w:rFonts w:hint="eastAsia"/>
        </w:rPr>
      </w:pPr>
      <w:r>
        <w:rPr>
          <w:rFonts w:hint="eastAsia"/>
        </w:rPr>
        <w:t>CCTACGGGGGGCTGCAGTAGGGAATATTGCACAATGGGCGCAAGCCTGATGCAGCAACGCCGCGTGCCCGATGAAGGCCTTCGGGTTGTAAAGGGCTTTTCTGGAGGAAGAGCAAGGACGGTACTTCAGGAAGAAGGATCGGCTAACTACGTGCCAGCAGCCGCGGTAAAACGTAGGATCCGAGCGTTATCCGAATTCACTGGGCGTAAAGCGCGTGCAGGCGGCGAGGTAAGTTGGGTGTGAAAGCTCCTGGCTCAACTAGGAGAGGTCGCTCAAGACTGGTCGACTGGAGAATGGTAGAGGAAGGTGGAATTCCGGGTGTAGCGGTGGAATGCGTAGAGATCCGGAAGAACACCAGTGGCGAAGGCGGTCTGCTGGGCCGTGGGAGCGGAAGCTCCTTATAGCCGACACTGAGGCGCGACAGCGTGGGGAGCAAACAGGATTAGATACCCCTGTAGTCC</w:t>
      </w:r>
    </w:p>
    <w:p w14:paraId="44551B0D">
      <w:pPr>
        <w:rPr>
          <w:rFonts w:hint="eastAsia"/>
        </w:rPr>
      </w:pPr>
      <w:r>
        <w:rPr>
          <w:rFonts w:hint="eastAsia"/>
        </w:rPr>
        <w:t>&gt;OTU023970</w:t>
      </w:r>
    </w:p>
    <w:p w14:paraId="6BCBEF3C">
      <w:pPr>
        <w:rPr>
          <w:rFonts w:hint="eastAsia"/>
        </w:rPr>
      </w:pPr>
      <w:r>
        <w:rPr>
          <w:rFonts w:hint="eastAsia"/>
        </w:rPr>
        <w:t>CCTACGGGGGGCTGCAGCAGGGAATCTTGCACAATGGGCGAAAGCCTGATGCAGCGACGCCACGTGAGGGATGACGGCCTTCGGGTTGTAAACCTCTTTCAGTAGGGACGAAGCGAAAGTGACTGTACCTACAGAAGAAGCACCGGCTAACTACGTGCCAGCAGCCGCGGTAATACGTAGGGGGCAAGCGTTGTCCGGATTTATTGGGCGTAAAGAGCGCGTAGGCGGCTCTTCGCGTCGGATGTGAAAGCTTAGAGCTCAACTCTGAGAGGCCATTCGATACGGAAGAGCTAGAGGCAGGTAGGGGAAAGTGGAATTCCTGGTGTAGCGGTGAAATGCGCAGATATCAGGAGGAACACCGGTGGCGAAGGCGGCTTTCTGGGCCTGTCCTGACGCTGAGGCGCGAAAGCTGGGGGAGCGAACAGGATTAGATACCCGAGTAGTCC</w:t>
      </w:r>
    </w:p>
    <w:p w14:paraId="3DB22ABD">
      <w:pPr>
        <w:rPr>
          <w:rFonts w:hint="eastAsia"/>
        </w:rPr>
      </w:pPr>
      <w:r>
        <w:rPr>
          <w:rFonts w:hint="eastAsia"/>
        </w:rPr>
        <w:t>&gt;OTU023971</w:t>
      </w:r>
    </w:p>
    <w:p w14:paraId="7826ED2C">
      <w:pPr>
        <w:rPr>
          <w:rFonts w:hint="eastAsia"/>
        </w:rPr>
      </w:pPr>
      <w:r>
        <w:rPr>
          <w:rFonts w:hint="eastAsia"/>
        </w:rPr>
        <w:t>CCTACGGGGGGCTGCAGTAGGGAATCTTCCGCAATGGACGAAAGTCTGACGGAGCGACGCCGCGTGAGCGAAGAAGGTCTTCGGATCGTAAAGCTCTGTTGTTAGGGAAGAAGAAGTACCGTTCGAATAGGGCGGTACGGTGACGGTACCTGACGAGAAAGCCACGGCTAACTACGTGCCAGCAGCCGCGGTAATACGTAGGCACCAAGCGTTGTCCGGATTTATTGGGCGTAAAGAGCTCGTAGGCGGCTCGGTAAGTCGGGTGTGAAATCCCTCGGCTCAACCGAGGACGTGCACTTGAAACTACCGAGCTCGAGTGTCGAAGGGGGCAGCGGAATTCCCGGTGTAGGGGTGAAATCCGTAGATATCGGGAGGAACACCAGTGGCGAAGGCGGCTGCCTGGTCGACAACTGACACTGAAGCGCGAAAGCGTGGGGAGCAAACAGGATTAGATACCCTGGTAGTCC</w:t>
      </w:r>
    </w:p>
    <w:p w14:paraId="397D41B4">
      <w:pPr>
        <w:rPr>
          <w:rFonts w:hint="eastAsia"/>
        </w:rPr>
      </w:pPr>
      <w:r>
        <w:rPr>
          <w:rFonts w:hint="eastAsia"/>
        </w:rPr>
        <w:t>&gt;OTU023972</w:t>
      </w:r>
    </w:p>
    <w:p w14:paraId="528199FD">
      <w:pPr>
        <w:rPr>
          <w:rFonts w:hint="eastAsia"/>
        </w:rPr>
      </w:pPr>
      <w:r>
        <w:rPr>
          <w:rFonts w:hint="eastAsia"/>
        </w:rPr>
        <w:t>CCTACGGGGGGCTGCAGTAGGGAATCTTCCACAATGGGCGAAAGCCTGATGGAGCAACGCCGCGTGAGCGAAGAAGGTCTTCGGATCGTAAAGCTCTGTTGTAAGGGAAGAACAAGTGCGAGAGGAACTGCTCGCACCCTGACGGTACCTGACCAGAAAGCCCCGGCTAACTACGTGCCAGCAGCCGCGGTAATACGTAGGGTCCAAGCGTTATCCGGATTTATTGGGCGTAAAGCACATGTAGGTGGTTTGATAAGTCTCCTTTTAAAGCTCTGGGCTCAACCCAGAATCTGGAGGAGATACTGTCAGGCTAGTGGTCAGCAGGGGCAAATGGAATTTATGGTGTAGGAGTGAAATCCGTTGATATCATAAGGAACACCAATGGCGAAGGCAATTTGCTAGGTTGATTCAGACACTGAGATGTGAAAGCGTGGGGAGCGAACGGGATTAGATACCCCAGTAGTCC</w:t>
      </w:r>
    </w:p>
    <w:p w14:paraId="2BC96E09">
      <w:pPr>
        <w:rPr>
          <w:rFonts w:hint="eastAsia"/>
        </w:rPr>
      </w:pPr>
      <w:r>
        <w:rPr>
          <w:rFonts w:hint="eastAsia"/>
        </w:rPr>
        <w:t>&gt;OTU023973</w:t>
      </w:r>
    </w:p>
    <w:p w14:paraId="1535B624">
      <w:pPr>
        <w:rPr>
          <w:rFonts w:hint="eastAsia"/>
        </w:rPr>
      </w:pPr>
      <w:r>
        <w:rPr>
          <w:rFonts w:hint="eastAsia"/>
        </w:rPr>
        <w:t>CCTACGGGGGGCTGCAGTGGGGAATATTGCGCAATGGGCGAAAGCCTGACGCAGCGACGCCGCGTGGGGGATGAAGGTCTTCGGATTGTAAACCCCTTTCGGGAGGGAAGATGGAATGGGGTAACCCATTCGGACGGTACCTCCAGAAGCAGCCACGGCTAACTTCGTGCCAGCAGCCGCGGTAATACGGAGTGTGCAAGCGTTACTCGGAATCACTGGGCATAAAGCGCGCGTAGGCGGGGTCGCAAGTCGGTTGTGAAATCCCTCAGCTCAACTGAGGACCTGCATCCGATACTGCGACTCTTGAGCACGAAAGGGGAGAGCGGAACTTCTGGTGAAGCGGTGAAATGCGTAGATATCAGAAGGAACGCCGGTGGCGAAAGCGGCTCTCTGGTTCGTTTCTGACGCTGAGGCGCGAAAGCTTGGGTAGCAAACGGGATTAGATACCCGAGTAGTCC</w:t>
      </w:r>
    </w:p>
    <w:p w14:paraId="74633FBB">
      <w:pPr>
        <w:rPr>
          <w:rFonts w:hint="eastAsia"/>
        </w:rPr>
      </w:pPr>
      <w:r>
        <w:rPr>
          <w:rFonts w:hint="eastAsia"/>
        </w:rPr>
        <w:t>&gt;OTU023974</w:t>
      </w:r>
    </w:p>
    <w:p w14:paraId="0FD13445">
      <w:pPr>
        <w:rPr>
          <w:rFonts w:hint="eastAsia"/>
        </w:rPr>
      </w:pPr>
      <w:r>
        <w:rPr>
          <w:rFonts w:hint="eastAsia"/>
        </w:rPr>
        <w:t>CCTACGGGCGGCTGCAGTGGGGAATCTTGCGCAATGCGCGAAAGCGTGACGCAGCAACGCCGCGTGGGGGAAGACGGCCTTAGGGTTGTAAACCCCTTTCAGGAGGGACGAAGGTCGGCGCGTTAATAGCGTGTCCGACTGACGGTACCTCCACAAGAAGCCCCGGCTAACTACGTGCCAGCAGCCGCGGTAATACGTAGGGGGCAAGCGTTGTCCGGAATTATTGGGCGTAAAGAGCGTGTAGGCGGTTCGGTAAGTCTGCTGTGAAATCCTGGGGCTCAACCCTGGGCGTGCAGCGGATACTGCCGGGCTAGAGGGTGGTAGAGGCGAGTGGAATTCCGAGTGTAGCGGTGAAATGCGCAGATATTCGGAGGAACACCAGTGGCGAAGGCGGATCTCTGGGCCATTACTGACGCTGAGGAGCGAAAGCGTGGGGAGCGAACAGGATTAGATACCCTAGTAGTCC</w:t>
      </w:r>
    </w:p>
    <w:p w14:paraId="7B6AAB9E">
      <w:pPr>
        <w:rPr>
          <w:rFonts w:hint="eastAsia"/>
        </w:rPr>
      </w:pPr>
      <w:r>
        <w:rPr>
          <w:rFonts w:hint="eastAsia"/>
        </w:rPr>
        <w:t>&gt;OTU023975</w:t>
      </w:r>
    </w:p>
    <w:p w14:paraId="668B7F51">
      <w:pPr>
        <w:rPr>
          <w:rFonts w:hint="eastAsia"/>
        </w:rPr>
      </w:pPr>
      <w:r>
        <w:rPr>
          <w:rFonts w:hint="eastAsia"/>
        </w:rPr>
        <w:t>CCTACGGGCGGCAGCAGTGGGGAATTGTTCACAATGGGCGCAAGCCTGATGACGCAACGCCGCGTGGAGGATGAAGGTCTTCGGATTGTAAACTCCTGTTGCCCGGGACGAAAAGCTTCGACCTAACACGCCGAAGTCTGACGGTACCGGGTGAGGAAGCCCCGGCTAACTCTGTGCCAGCAGCCGCGGTAATACGGAGGGTGCAAGCGTTATCCGGATTCACTGGGTTTAAAGGGCGCGTAGGCGGATACTTAAGTCGGGGGTGAAAGCCCGGGGCTCAACCTCGGAATTGCCTTCGATACTGGGTATCTAGAGTATGGGAGAGGTGTGTGGAACTCCGAGTGTAGAGGTGAAATTCGTAGATATTCGGAAGAACACCAGTGGCGAAGGCGACACACTGGCCCATTACTGACGCTGAGGCGCGAAAGCGTGGGGAGCAAACAGGATTAGATACCCGTGTAGTCC</w:t>
      </w:r>
    </w:p>
    <w:p w14:paraId="53E3C45C">
      <w:pPr>
        <w:rPr>
          <w:rFonts w:hint="eastAsia"/>
        </w:rPr>
      </w:pPr>
      <w:r>
        <w:rPr>
          <w:rFonts w:hint="eastAsia"/>
        </w:rPr>
        <w:t>&gt;OTU023976</w:t>
      </w:r>
    </w:p>
    <w:p w14:paraId="59DA2488">
      <w:pPr>
        <w:rPr>
          <w:rFonts w:hint="eastAsia"/>
        </w:rPr>
      </w:pPr>
      <w:r>
        <w:rPr>
          <w:rFonts w:hint="eastAsia"/>
        </w:rPr>
        <w:t>CCTACGGGAGGCAGCAGTCGAGAATCTTTCGCAATGGGCGAAAGCCTGACGAAGCGACGCTGCGTGAGCGATGAAGGCCTTCGGGTTGTAAAGCTCTTTCGGACGGAACGAAACGGTTACGGTGAATATCCGTGACTAATGACGTTACCCACAGAAGAAGCACCGGCTAACTCCGTGCCAGCAGCCGCGGTAATACAGAGGGTGCGAGCGTTAATCGGAATTACTGGGCGTAAAGCGCGCGTAGGCGGCTTTGCAAGTCGGGTGTGAAATCCCCAGGCCTAACCTGGGAACTGCATTCGAGACTGCATGGCTAGAGTATCGGAGAGGGAAGTGGAATTTCAGGTGTAGCGGTGAAATGCGCAGATATCGGGAAGAACACCCGTGGCGAAGGCGGCTCTCTGGGACGGTACTGACGCTGAGACGCGAAAGCGTGGGGAGCGAACAGGATTAGATACCCTAGTAGTCC</w:t>
      </w:r>
    </w:p>
    <w:p w14:paraId="66ED2C46">
      <w:pPr>
        <w:rPr>
          <w:rFonts w:hint="eastAsia"/>
        </w:rPr>
      </w:pPr>
      <w:r>
        <w:rPr>
          <w:rFonts w:hint="eastAsia"/>
        </w:rPr>
        <w:t>&gt;OTU023977</w:t>
      </w:r>
    </w:p>
    <w:p w14:paraId="567E777A">
      <w:pPr>
        <w:rPr>
          <w:rFonts w:hint="eastAsia"/>
        </w:rPr>
      </w:pPr>
      <w:r>
        <w:rPr>
          <w:rFonts w:hint="eastAsia"/>
        </w:rPr>
        <w:t>CCTACGGGGGGCTGCAGTCGGGAATTTTGGGCAATGGGCGAAAGCCTGACCCAGCAACGCCGCGTGGGTGAAGAAGGCCTGCGGGTTGTAAAGCCCTTTCGGTGGGGAAGAAAAGCCTCGACCTAATACGTCGGGGTCTTGACGTAACCCATAGAAGAAGCACCGGCTAACTCTGTGCCAGCAGCCGCGGTAATACGGAGGGTGCAAGCGTTATCCGGATTTACTGGGTTTAAAGGGTGCGTAGGCGGATAGGTAAGTCAGTGGTGAAATCTCCGAGCTTAACTGAGGAACTGCGCCGGATACTGTAGTGCTAGAGGGAGGCAGGGGTGAGCGGAACTGATGGTGGAGCGGTGAAATGTGTTGATATCATCAGGAACACCGGTGGCGAAGGCGGCTCACTGGGCCTTTACTGACGCTGAGGCACGAAAGCTAGGGGAGCAAACAGGATTAGATACCCGAGTAGTCC</w:t>
      </w:r>
    </w:p>
    <w:p w14:paraId="4277A22C">
      <w:pPr>
        <w:rPr>
          <w:rFonts w:hint="eastAsia"/>
        </w:rPr>
      </w:pPr>
      <w:r>
        <w:rPr>
          <w:rFonts w:hint="eastAsia"/>
        </w:rPr>
        <w:t>&gt;OTU023978</w:t>
      </w:r>
    </w:p>
    <w:p w14:paraId="78C7D46F">
      <w:pPr>
        <w:rPr>
          <w:rFonts w:hint="eastAsia"/>
        </w:rPr>
      </w:pPr>
      <w:r>
        <w:rPr>
          <w:rFonts w:hint="eastAsia"/>
        </w:rPr>
        <w:t>CCTACGGGGGGCTGCAGTCGAGAATCTTCGGCAATGGGCGCAAGCCTGACCGAGCGACGCCGCGTGGAGGACGAAGGCCTTCGGGTTGTAAACTCCTGTCGAGGGGGAGGAAGCCTTCGGGTTGACCGATCCCTGGAGGAAGCACGGGCTAAGTTCGTGCCAGCAGCCGCGGTAAGACGAACCGTGCGAACGTTATTCGGAATCACTGGGCGTAAAGCGTGTGTAGGCGGACGCTTAAGTAGAAAGTGAAAGGTTGGTGCTCAACACCAACATTGCTTTCTATACTGGGTGTCTTGAGTGCCGGAGAGGAAGATGGAACTGCACGTGTAGCGGTGAAATGCGTAGAGATGTGGAGGAACACCAATGGCGAAGGCAGCCTCCTGGGCCAACACTGACACTCATGCACGAAAGCGTGGGGAGCAAACAGGATTAGATACCCCTGTAGTCC</w:t>
      </w:r>
    </w:p>
    <w:p w14:paraId="1D2B8E92">
      <w:pPr>
        <w:rPr>
          <w:rFonts w:hint="eastAsia"/>
        </w:rPr>
      </w:pPr>
      <w:r>
        <w:rPr>
          <w:rFonts w:hint="eastAsia"/>
        </w:rPr>
        <w:t>&gt;OTU023979</w:t>
      </w:r>
    </w:p>
    <w:p w14:paraId="537714DE">
      <w:pPr>
        <w:rPr>
          <w:rFonts w:hint="eastAsia"/>
        </w:rPr>
      </w:pPr>
      <w:r>
        <w:rPr>
          <w:rFonts w:hint="eastAsia"/>
        </w:rPr>
        <w:t>CCTACGGGTGGCTGCAGTAGGGAATATTGCGCAATGGGGGAAACCCTGACGCAGCGACGCCGCGTGAGTGATGAAGGCCTTCGGGTCGTAAAGCTCTGTCGTATGGGAATAACACAATGAATGTACCATGCAAGAAAGGATCGGCTAACTTCGTGCCAGCAGCCGCGGTAAGACAGAGGTGCCAAGCGTTAGGCGGAATCACTGGGCTTAAAGCGTGTGTAGGCGGAATGGTAAGTACCTTGTGAAATCCCACGGCTCAACCGTGGAACTGCTTGGTATACTGCTTTTCTTGAGCCACTTAGGGGCTGTCGGAACAAACGGTGGAGCGGTGAAATGCGTAGATATCGGGAGGAACACCAGTGGCGAAGGCGGCTTTCTGGCCCAATACTGACACTCATGTGCGACAGCGTGGGGAGCAAACAGGATTAGATACCCTAGTAGTCC</w:t>
      </w:r>
    </w:p>
    <w:p w14:paraId="16BF1BF2">
      <w:pPr>
        <w:rPr>
          <w:rFonts w:hint="eastAsia"/>
        </w:rPr>
      </w:pPr>
      <w:r>
        <w:rPr>
          <w:rFonts w:hint="eastAsia"/>
        </w:rPr>
        <w:t>&gt;OTU023980</w:t>
      </w:r>
    </w:p>
    <w:p w14:paraId="68C910DF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AAGGGTGCAAGCGTTACTCGGAATTACTGGGCGTAAAGCGCGTGTAGGCGGCTCTTCAAGTCAGGCGTGAAAGCCCTGAGCTCAACTCAGGAACTGCGCTTGATACTGTCGAGCTAGAGTGTGGAAGGGGCAATCGGAATTCCGTGTGTAGCGGTGAAATGCGTAGATATACGGAGGAACACCAGTGGCGAAGGCGGCTCACTGGACTGGTATTGACGCTGAGGTGCGAAAGCGTGGGGAGCAAACAGGATTAGATACCCTAGTAGTCC</w:t>
      </w:r>
    </w:p>
    <w:p w14:paraId="15B06E3F">
      <w:pPr>
        <w:rPr>
          <w:rFonts w:hint="eastAsia"/>
        </w:rPr>
      </w:pPr>
      <w:r>
        <w:rPr>
          <w:rFonts w:hint="eastAsia"/>
        </w:rPr>
        <w:t>&gt;OTU023981</w:t>
      </w:r>
    </w:p>
    <w:p w14:paraId="1AC34BB5">
      <w:pPr>
        <w:rPr>
          <w:rFonts w:hint="eastAsia"/>
        </w:rPr>
      </w:pPr>
      <w:r>
        <w:rPr>
          <w:rFonts w:hint="eastAsia"/>
        </w:rPr>
        <w:t>CCTACGGGAGGCAGCAGTAGGGAATCTTGCGCAATGCGCGAAAGCGTGACGCAGCAACGCCGCGTGGGGGAAGAAGGCCTTCGGGTTGTAAACCCCTTTCAGGAGGGACGAAGGTCGGGCCGTTAATAGCGGTTCCGACTGACGGTACCTCCACAAGAAGCCCCGGCCAACTACGTGCCAGCAGCCGCGGTAATACGTAGGGGGCGAGCGTTGTCCGGATTCATTGGGCGTAAAGGGCGCGTAGGCGGTCTGTTAAGTTCGGTGTGAAAGCCCTCGGCTCACCCGAGGAAGTGCGCCGGATACTGGCAGACTCGAGTACCGGAGAGGAGGGTGGAATTCCTGGTGTAGCGGTGAAATGCGTAGAGATCGGGAGGAACACCCGTGGCGAAGGCGGCTCTCTGGGACGGTACTGACGCTGAGACGCGAAAGCGTGGGGAGCGAACAGGATTAGATACCCCGGTAGTCC</w:t>
      </w:r>
    </w:p>
    <w:p w14:paraId="2D025D98">
      <w:pPr>
        <w:rPr>
          <w:rFonts w:hint="eastAsia"/>
        </w:rPr>
      </w:pPr>
      <w:r>
        <w:rPr>
          <w:rFonts w:hint="eastAsia"/>
        </w:rPr>
        <w:t>&gt;OTU023982</w:t>
      </w:r>
    </w:p>
    <w:p w14:paraId="4EEAE175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TCTTTCAGGAGGGACGAAGCCACTCGGGTTAATACCCCAGAGGGTGACGGTACCTCCAGAAGAAGCCCCGGCTAACTACGTGCCAGCAGCCGCGGTAATACGTAGGGGGCAAGCGTTGTCCGGATTTATTGGGCGTAAAGCGCTCGCAGGTGGCCCGCCGCGTCGTGCGTGAAAGACCCCGGCTCAACCGGGGGGCGTCGTGCGATACGGGCGGGCTGGAGGCCAGTAGGGGGATGCGGAATTCCGGGTGTAGTGGTGGAATGCGTAGATATCCGGAGGAACACCAGTGGCGAAGGCGGCTTCCTGGACCGGTTCTGACACTGAGGAGCGAAAGCGTGGGGAGCGAACGGGATTAGATACCCCGGTAGTCC</w:t>
      </w:r>
    </w:p>
    <w:p w14:paraId="154C4F6C">
      <w:pPr>
        <w:rPr>
          <w:rFonts w:hint="eastAsia"/>
        </w:rPr>
      </w:pPr>
      <w:r>
        <w:rPr>
          <w:rFonts w:hint="eastAsia"/>
        </w:rPr>
        <w:t>&gt;OTU023983</w:t>
      </w:r>
    </w:p>
    <w:p w14:paraId="605D6F10">
      <w:pPr>
        <w:rPr>
          <w:rFonts w:hint="eastAsia"/>
        </w:rPr>
      </w:pPr>
      <w:r>
        <w:rPr>
          <w:rFonts w:hint="eastAsia"/>
        </w:rPr>
        <w:t>CCTACGGGTGGCTGCAGTGGGGAATATTGGACAATGGGCGCAAGCCTGATCCAGCAATGCCGCGTGTGTGAAGAAGGTCTTCGGATCGTAAAGCACTTTCGACAGGGACGATGATGACGGTACCTGTAGAATAAGCACCGGCTAACTACGTGCCAGCAGCCGCGGTAATACGTAGGGTGCGAGCGTTAATCGGAATTACTGGGCGTAAAGCGTGCGCAGGCGGCTTGTCACGTCGGTTGTGAAAGCCCGGGGCTTAACCCCGGGTCTGCAGTCGATACGGGCAGGCTAGAGTTCGGTAGGGGAGATCGGAATTCCTGGTGTAGCGGTGAAATGCGTAGAGATCGGGAGGAACACCAGTGGCGAAGGCGGCCATCTGGGACAACACTGACGCTGAGGCACGAAAGCGTGGGGAGCAAACAGGATTAGATACCCCAGTAGTCC</w:t>
      </w:r>
    </w:p>
    <w:p w14:paraId="021B03FE">
      <w:pPr>
        <w:rPr>
          <w:rFonts w:hint="eastAsia"/>
        </w:rPr>
      </w:pPr>
      <w:r>
        <w:rPr>
          <w:rFonts w:hint="eastAsia"/>
        </w:rPr>
        <w:t>&gt;OTU023984</w:t>
      </w:r>
    </w:p>
    <w:p w14:paraId="6430FCE5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GTTCTGACGGTACCTCGTGAATAAGCCACGGCTAACTACGTGCCAGCAGCCGCGGTAATACGTAGGTGGCAAGCGTTGTCCGGATTTATTGGGCGTAAAGCGTGCGCAGGCGGTTTTGTAAGACAGGCGTGAAATCCCCGAGCTCAACTTGGGAATTGCGCTTGTGACTGCAAGGCTAGAGTGTGTCAGAGGGGGGTAGAATTCCACGTGTAGCAGTGAAATGCGTAGAGATGTGGAGGAATACCAGTGGCGAAGGCGACTTTCTGGACTTATACTGACACTGAGGAACGAAAGCATGGGGAGCAAACAGGATTAGATACCCGGGTAGTCC</w:t>
      </w:r>
    </w:p>
    <w:p w14:paraId="538C48A4">
      <w:pPr>
        <w:rPr>
          <w:rFonts w:hint="eastAsia"/>
        </w:rPr>
      </w:pPr>
      <w:r>
        <w:rPr>
          <w:rFonts w:hint="eastAsia"/>
        </w:rPr>
        <w:t>&gt;OTU023985</w:t>
      </w:r>
    </w:p>
    <w:p w14:paraId="6B29363F">
      <w:pPr>
        <w:rPr>
          <w:rFonts w:hint="eastAsia"/>
        </w:rPr>
      </w:pPr>
      <w:r>
        <w:rPr>
          <w:rFonts w:hint="eastAsia"/>
        </w:rPr>
        <w:t>CCTACGGGGGGCTGCAGTAGGGAATATTGGGCAATGGACGAGAGTCTGACCCAGCCATGCCGCGTGCAGGAAGACGGCGTTCTGCGTTGTAAACTGCTTTTATCTGGGAAGAAAAAGTCCATGCGTGGAAAATTGCCGGTACCAGATGAATAAGCACCGGCTAACTCCGTGCCAGCAGCCGCGGTAATACGGAGGGTGCAAGCGTTGTCCGGATTTATTGGGTTTAAAGGGTGCGTAGGCGGCTATTTAAGTCAGCGGTGAAAGACATCGGCTCAACCGATGCAGTGCCATTGATACTGCAGAGCTTGAGTACAGATGAGGTAGGCGGAATTGACGGTGTAGCGGTGAAATGCTTAGATATCGTCAAGAACACCGATAGTGTAGACAGCTTACTAGGCTTCAACTGACGCTGAGGCACGAAAGTGTGGGGATCAAACAGGATTAGATACCCCTGTAGTCC</w:t>
      </w:r>
    </w:p>
    <w:p w14:paraId="6784B45E">
      <w:pPr>
        <w:rPr>
          <w:rFonts w:hint="eastAsia"/>
        </w:rPr>
      </w:pPr>
      <w:r>
        <w:rPr>
          <w:rFonts w:hint="eastAsia"/>
        </w:rPr>
        <w:t>&gt;OTU023986</w:t>
      </w:r>
    </w:p>
    <w:p w14:paraId="42594954">
      <w:pPr>
        <w:rPr>
          <w:rFonts w:hint="eastAsia"/>
        </w:rPr>
      </w:pPr>
      <w:r>
        <w:rPr>
          <w:rFonts w:hint="eastAsia"/>
        </w:rPr>
        <w:t>CCTACGGGAGGCTGCAGTGGGGAATTGTTCACAATGGGCGCAAGCCTGATGACGCAACGCCGCGTGGAGGATGAAGGTCTTCGGATTGTAAACTCCTGTTGCTCGGGAAGAATGGCTCCGACCTAATACGTCGGAGTGTGACGGTACCGGGTGAGGAAGCCCCGGCTAACTCTGTGCCAGCAGCCGCGGTAATACGAAGGGTGCAAGCGTTAATCGGAATTACTGGGCGTAAAGCGCGCGTAGGTGGTTTGATAAGTTGGATGTGAAAGCCCCGGGCTCAACCTGGGAATTGCATCCAAAACTGTCTGACTAGAGTACGGTAGAGGGTGGTGGAATTTCCTGTGTAGCGGTGAAATGCGTAGATATAGGAAGGAACACCAATTGCGAAGGCAGCTCGTTACACGAATATTGACTCTGAGGCACGAAAGCGTGGGGATCAAACAGGATTAGATACCCCAGTAGTCC</w:t>
      </w:r>
    </w:p>
    <w:p w14:paraId="2B816CD9">
      <w:pPr>
        <w:rPr>
          <w:rFonts w:hint="eastAsia"/>
        </w:rPr>
      </w:pPr>
      <w:r>
        <w:rPr>
          <w:rFonts w:hint="eastAsia"/>
        </w:rPr>
        <w:t>&gt;OTU023987</w:t>
      </w:r>
    </w:p>
    <w:p w14:paraId="6183390C">
      <w:pPr>
        <w:rPr>
          <w:rFonts w:hint="eastAsia"/>
        </w:rPr>
      </w:pPr>
      <w:r>
        <w:rPr>
          <w:rFonts w:hint="eastAsia"/>
        </w:rPr>
        <w:t>CCTACGGGGGGCAGCAGTGGGGAATATTGGACAATGGGCGCAAGCCTGATCCAGCCATACCGCGTGGGTGAAGAAGGCCTTCGGGTTGTAAAGCCCTTTTGTTGGGAAAGAAAAGCAGTCGGTTAATACCCGATTGTTCTGACGGTACCCAAAGAATAAGCACCGGCTAACTTCGTGCCAGCAGCCGCGGTAATACGGAGGGAGCTAGCGTTGTTCGGAATTACTGGGCGTAAAGCGCGCGTAGGCGGCTTATCAAGTCAGGCGTGAAATTCCCGGGCTCAACCTGGGGGCTGCGCTTGATACTGATGGGCTTGAATGCGGGAGAGGATAGTGGAATTCCCAGTGTAGAGGTGAAATTCGTAGATATCGGGAGGAACACCAGTGGCGAAGGCGGCCACCTGGACGGATACTGACGCTGAGACGCGAAAGCGTGGGTAGCAAACAGGATTAGATACCCGTGTAGTCC</w:t>
      </w:r>
    </w:p>
    <w:p w14:paraId="0760AA52">
      <w:pPr>
        <w:rPr>
          <w:rFonts w:hint="eastAsia"/>
        </w:rPr>
      </w:pPr>
      <w:r>
        <w:rPr>
          <w:rFonts w:hint="eastAsia"/>
        </w:rPr>
        <w:t>&gt;OTU023988</w:t>
      </w:r>
    </w:p>
    <w:p w14:paraId="12CABF1A">
      <w:pPr>
        <w:rPr>
          <w:rFonts w:hint="eastAsia"/>
        </w:rPr>
      </w:pPr>
      <w:r>
        <w:rPr>
          <w:rFonts w:hint="eastAsia"/>
        </w:rPr>
        <w:t>CCTACGGGAGGCAGCAGTGGGGAATATTGGACAATGGGGGAAACCCTGATCCAGCGATGCCGCGTGAGTGAAGAAGGCCTTCGGGTCGTAAAGCTCTTTAGGTTGGGAAGAAGGTTACGAGGTGAATACCCTTGTAATTTGACGGTACCGACAGAATAAGCACCGGCAAACTCTGTGCCAGCAGCCGCGGTAATACGGAGGGGGCTAGCGTTGTTCGGAATTACTGGGCGTAAAGGGCGCGTAGGCGGTCTTGTTAGTCAGGCGTGAAAGCCCTGGGCTTAACCTGGGAATTGCATTCGATACTGCTTGGCTAGAGTGTGGAAGAGGGAAGCGGAATTTCCGGTGTAGCGGTGAAATGCGTAGATATCGGAAGGAACACCAGTGGCGAAGGCGGCTTCCTGGTCCAACACTGACGCTGAGGCGCGAAAGCGTGGGGAGCGAACAGGATTAGATACCCCGGTAGTCC</w:t>
      </w:r>
    </w:p>
    <w:p w14:paraId="5C71AE63">
      <w:pPr>
        <w:rPr>
          <w:rFonts w:hint="eastAsia"/>
        </w:rPr>
      </w:pPr>
      <w:r>
        <w:rPr>
          <w:rFonts w:hint="eastAsia"/>
        </w:rPr>
        <w:t>&gt;OTU023989</w:t>
      </w:r>
    </w:p>
    <w:p w14:paraId="1E9987B5">
      <w:pPr>
        <w:rPr>
          <w:rFonts w:hint="eastAsia"/>
        </w:rPr>
      </w:pPr>
      <w:r>
        <w:rPr>
          <w:rFonts w:hint="eastAsia"/>
        </w:rPr>
        <w:t>CCTACGGGCGGCTGCAGTGGGGAATCTTGCGCAATGGGCGAAAGCCTGACGCAGCGACGCCGCGTGGGGGATGAAGGCCCTCGGGTTGTAAACCCCTTTCGGCAGGGAAGAAGCCGCAAGGTGACGGTACCTGCAGAAGAAGCCCCGGCTAACTACGTGCCAGCAGCCGCGGTAATACGTAGGGGGCGAGCGTTGTCCGGAATTATTGGGCGTAAAGAGCGTGTAGGTGGTTGGGTAAGTCGGGTGTGAAAGCCCTGGGCTTAACCTGGGAATGGCATTCGAGACTACCTATCTAGAGTCTGGTAGAGGGAAGTGGAATTTCCGGTGTAGCGGTGAAATGCGTAGATATCTGGAGGAACACCGGTGGCGAAGGCGGCATCCTGGACCGGCATTGACGCTGAGGAGCGAAAGCCAGGGGAGCAAACGGGATTAGATACCCCGGTAGTCC</w:t>
      </w:r>
    </w:p>
    <w:p w14:paraId="70CFFF1B">
      <w:pPr>
        <w:rPr>
          <w:rFonts w:hint="eastAsia"/>
        </w:rPr>
      </w:pPr>
      <w:r>
        <w:rPr>
          <w:rFonts w:hint="eastAsia"/>
        </w:rPr>
        <w:t>&gt;OTU023990</w:t>
      </w:r>
    </w:p>
    <w:p w14:paraId="0F4DF386">
      <w:pPr>
        <w:rPr>
          <w:rFonts w:hint="eastAsia"/>
        </w:rPr>
      </w:pPr>
      <w:r>
        <w:rPr>
          <w:rFonts w:hint="eastAsia"/>
        </w:rPr>
        <w:t>CCTACGGGGGGCTGCAGTGGGGAATCTTGCGCAATGGCCGCAAGGCTGACGCAGCGACGCCGCGTGGGGGAGGAAGGGCTTCGGCTCGTAAACCCCTGTTGCCCGGGGCGAACATCCCGTTTCGACGGGACTGACGGTACCGGGTGAGGAAGCACCGGCTAACTCCGTGCCAGCAGCCGCGGTAATACAGAGGGTGCAAGCGTTAATCGGAATTACTGGGCGTAAAGGGCGCGTAGGCGGCGTGGTAAGTCAGCTGTGAAATCTCCGAGCTTAACTCGGAACGGTCAGCTGATACTGCTGTGCTAGAGTACAGAAAGGGCAATCGGAATTCTTGGTGTAGCGGTGAAATGCGTAGATATGCGGAGGAACACCGATGGCGAAGGCAATCCCCTGGGCCTGTACTGACGCTCATGCACGAAAGCGTGGGGAGCAAACAGGATTAGATACCCCAGTAGTCC</w:t>
      </w:r>
    </w:p>
    <w:p w14:paraId="73FA7862">
      <w:pPr>
        <w:rPr>
          <w:rFonts w:hint="eastAsia"/>
        </w:rPr>
      </w:pPr>
      <w:r>
        <w:rPr>
          <w:rFonts w:hint="eastAsia"/>
        </w:rPr>
        <w:t>&gt;OTU023991</w:t>
      </w:r>
    </w:p>
    <w:p w14:paraId="4B645724">
      <w:pPr>
        <w:rPr>
          <w:rFonts w:hint="eastAsia"/>
        </w:rPr>
      </w:pPr>
      <w:r>
        <w:rPr>
          <w:rFonts w:hint="eastAsia"/>
        </w:rPr>
        <w:t>CCTACGGGAGGCTGCAGTGGGGAATTTTGGACAATGGGGGCAACCCTGATCCAGCCATGCCGCGTGCGGGAAGAAGGCCTTCGGGTTGTAAACCGCTTTTGTCGGGGAAGAAACGGTCTGCGCTAATATCGCGGACTAATGACGGTACCCGAAGAATAAGCACCGGCTAACTCCGTGCCAGCAGCCGCGGTAATACGGAGGGTGCAAGCGTTATCCGGATTCACTGGGTTTAAAGGGTGCGTAGGAGGGCAGGTAAGTCAGTGGTGAAATCTCCGTGCTTAACACGGAAACTGCCATTGATACTATGTTTCTTGAATCTTCTGGAGGTTAGCGGAATATGTCATGTAGCGGTGAAATGCTTAGATATGACATAGAACACCAATTGCGAAGGCAGCTAACTACAGGGGCATTGACACTGAGGCACGAAAGCGTGGGGATCAAACAGGATTAGATACCCGAGTAGTCC</w:t>
      </w:r>
    </w:p>
    <w:p w14:paraId="3C35D35A">
      <w:pPr>
        <w:rPr>
          <w:rFonts w:hint="eastAsia"/>
        </w:rPr>
      </w:pPr>
      <w:r>
        <w:rPr>
          <w:rFonts w:hint="eastAsia"/>
        </w:rPr>
        <w:t>&gt;OTU023992</w:t>
      </w:r>
    </w:p>
    <w:p w14:paraId="50EAD858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TTGTAGATTAATACTCTGCAATTTTGACGTTACCGACAGAATAAGCACCGGCTAACTCTGTGCCAGCAGCCGCGGTAATACAGAGGGTGCAAGCGTTAATCGGAATTACTGGGCGTAAAGCGCGCGTAGGTGGTTTGTTAAGTTGGATGTGAAATCCCTGGGCTTAACCTAGGAACTGCATGCAAGACTGTATGACTAGAGTGCTGTAGAGGGGTGTGGAATTCCCGGTGTAGAGGTGAAATTCGTAGATATCGGGAGGAACACCAGTGGCGAAGGCGGCGACCTGGGCCAATACTGACGCTGAGGTGCGAAAGCGTGGGGAGCAAACAGGATTAGATACCCTGGTAGTCC</w:t>
      </w:r>
    </w:p>
    <w:p w14:paraId="488BAF41">
      <w:pPr>
        <w:rPr>
          <w:rFonts w:hint="eastAsia"/>
        </w:rPr>
      </w:pPr>
      <w:r>
        <w:rPr>
          <w:rFonts w:hint="eastAsia"/>
        </w:rPr>
        <w:t>&gt;OTU023993</w:t>
      </w:r>
    </w:p>
    <w:p w14:paraId="7ACE3D60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TCTTAGGATTGTAAAGCTCTTTCACCGGAGAAGATAATGACGGTATCCGGAGAAGAAGCCCCGGCTAACTTCGTGCCAGCAGCCGCGGTAATACGAAGGGGGCTAGCGTTGTTCGGAATTACTGGGCGTAAAGCGCACGTAGGCGGATATTTAAGTCAGGGGTGAAATCCCAGAGCTCAACTCAGAGAGGCCACCTGATACTGCTATGGCTAGAGTCCGGTAGGGGACCATGGAATTCCTGGTGTAGCGGTGAAATGCGTAGATATCGGAAGGAACATCAGTGGCGAAAGCGACTTCCTGGACCAATACTGACGCTCATGTGCAAAAGCGTGGGGAGCAAACAGGATTAGATACCCCTGTAGTCC</w:t>
      </w:r>
    </w:p>
    <w:p w14:paraId="666D8E0C">
      <w:pPr>
        <w:rPr>
          <w:rFonts w:hint="eastAsia"/>
        </w:rPr>
      </w:pPr>
      <w:r>
        <w:rPr>
          <w:rFonts w:hint="eastAsia"/>
        </w:rPr>
        <w:t>&gt;OTU023994</w:t>
      </w:r>
    </w:p>
    <w:p w14:paraId="1E6984F6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TTTTCGGAATGTAAACTTCGAAAGAATGGGAAGAATAAATGACGGTACCATTTATAAGGTCCGGCTAACTACGTGCCAGCAGCCGCGGTAATACGTAGGGACCAAGCGTTGTTCGGAATTACTGGGCGTAAAGCGCGCGTAGGCGGCTTTTCAAGTCGAGTGTGAAATCTCCAGGCTTAACCTGGAAGGGTCGCTCGATACTGTTGAGCTAGAGTGTGGAAGGGGCTACTGGAATTCCGTGTGTAGCGGTGAAATGCGTAGAGATGTGGAGGAACACCGATGGCGAAGGCAGCCCCCTGGGTCAAAACTGACGCTCATGCACGAAAGCGTGGGGAGCAAACAGGATTAGATACCCTTGTAGTCC</w:t>
      </w:r>
    </w:p>
    <w:p w14:paraId="388ADDA2">
      <w:pPr>
        <w:rPr>
          <w:rFonts w:hint="eastAsia"/>
        </w:rPr>
      </w:pPr>
      <w:r>
        <w:rPr>
          <w:rFonts w:hint="eastAsia"/>
        </w:rPr>
        <w:t>&gt;OTU023995</w:t>
      </w:r>
    </w:p>
    <w:p w14:paraId="1DBC8C56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CGCTCCGACCTAACACGTCGGAGTCTGACGGTACCGGGTGAGGAAGCCCCGGCTAACTCTGTGCCAGCAGCCGCGGTAAGACAGAGGGTGCAAACGTTGTTCGGAATTACTGGGCGTAAAGCGCATGTAGGCGGTTCGTAAAGTCAGATGTGAAAGCCCTGGGCTTAACCCAGGAAGTGCACTTGAAACTCACGAACTTGAGTCCCGGAGAGGAAGGCGGAATTCTCGGTGTAGAGGTGAAATTCGTAGATATCGGGAGGAACACCAGTGGCGAAGGCGGCTTTCTGGACTGACCCTGACGCTGAGGTGCGAAAGCGTGGGTAGCAAACAGGATTAGATACCCCGGTAGTCC</w:t>
      </w:r>
    </w:p>
    <w:p w14:paraId="56986E36">
      <w:pPr>
        <w:rPr>
          <w:rFonts w:hint="eastAsia"/>
        </w:rPr>
      </w:pPr>
      <w:r>
        <w:rPr>
          <w:rFonts w:hint="eastAsia"/>
        </w:rPr>
        <w:t>&gt;OTU023996</w:t>
      </w:r>
    </w:p>
    <w:p w14:paraId="5EBB2B0D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AGGGTTGTAAAGCTCTTTTAGCAGGGACGATAATGACGGTACCTGCAGAAAAAGCCCCGGCCAACTTCGTGCCAGCAGCCGCGGTAATACGAAGGGGGCTAGCGTTATCCGGAATTACTGGGCGTAAAGAGTTGCGTAGGTGGCATAGTAAGCGAGTAGTGAAAGCGTGTGGCTCAACCATACATCCATTACTTGAACTGCTTAGCTTGAAGATGAGAGAGGTCACTGGAATTCCAAGTGTAGGAGTGAAATCCGTAGATATTTGGAGGAACACCGATGGCGTAGGCAGGTGACTGGCTCATTCTTGACACTAAGGCACGAAAGCGTGGGGAGCGAACGGGATTAGATACCCGTGTAGTCC</w:t>
      </w:r>
    </w:p>
    <w:p w14:paraId="38120B86">
      <w:pPr>
        <w:rPr>
          <w:rFonts w:hint="eastAsia"/>
        </w:rPr>
      </w:pPr>
      <w:r>
        <w:rPr>
          <w:rFonts w:hint="eastAsia"/>
        </w:rPr>
        <w:t>&gt;OTU023997</w:t>
      </w:r>
    </w:p>
    <w:p w14:paraId="0EE9458F">
      <w:pPr>
        <w:rPr>
          <w:rFonts w:hint="eastAsia"/>
        </w:rPr>
      </w:pPr>
      <w:r>
        <w:rPr>
          <w:rFonts w:hint="eastAsia"/>
        </w:rPr>
        <w:t>CCTACGGGTGGCTGCAGTCGAGAATCTTCGGCAATGGACGCAAGTCTGACCGAGCGACGTCGCGTGCGGGATGAAGGCCCTCGGGTTGTAAACCGCTGTCAGAGGGGAGGAAATCGCTGGAAGCTATCTTCCAGTGTTGACCGAGCCTCAGAGGAAGCACGGGCTAAGTTCGTGCCAGCAGCCGCGGTAATACGAACTGTGCGAACGTTATTCGGAATCACTGGGCTTAAAGGGTGCGTAGGCGGTTATCTAAGTAGGGTGTGAAATGCCCCGGCTCAACCCAGGAAGTGCGCTCGAAACCGCTGTGCTTGAGTACCGGAGGGAGAGGTGGAATTCCTGGTGTAGGGGTGAAATCCGTAGAGATCAGGAGGAACACCGGTGGCGAAGGCGACCTCTTGGCCGGCTACTGACGCTGAGGCGCGAAGGCGTGGGGAGCAAACAGGATTAGATACCCCAGTAGTCC</w:t>
      </w:r>
    </w:p>
    <w:p w14:paraId="2B4ABD8E">
      <w:pPr>
        <w:rPr>
          <w:rFonts w:hint="eastAsia"/>
        </w:rPr>
      </w:pPr>
      <w:r>
        <w:rPr>
          <w:rFonts w:hint="eastAsia"/>
        </w:rPr>
        <w:t>&gt;OTU023998</w:t>
      </w:r>
    </w:p>
    <w:p w14:paraId="4570FDDC">
      <w:pPr>
        <w:rPr>
          <w:rFonts w:hint="eastAsia"/>
        </w:rPr>
      </w:pPr>
      <w:r>
        <w:rPr>
          <w:rFonts w:hint="eastAsia"/>
        </w:rPr>
        <w:t>CCTACGGGCGGCTGCAGTGGGGAATATTGCACAATGGACGCAAGTCTGATGCAGCGACGCCGCGTGAGGGATGACGGCCTTCGGGTTGTAAACCTCTTTCGCCAGGGACGAAGCGTAAGTGACGGTACCTGGAGAAGAAGCGCCGGCCAACTACGTGCCAGCAGCCGCGGTAATACGTAGGGCGCAAGCGTTGTCCGGATTTATTGGGCGTAAAGAGCGTGTAGGCGGTCAGTTAGGTCTGCTGTGAAAACTCGAGGCTCAACTTCGAGCTGTCGGTGGAAACCAACTGACTAGAGTCCGGAAGAGGAGAGTAGAATTCCTGGTGTAGCGGTGAAATGCGCAGATATCAGGAAGAACACCAATGGCGAAAGCAGCTCTCTGGGACGGTACTGACGCTGAGACGCGAAAGCGTGGGGAGCGAACAGGATTAGATACCCCTGTAGTCC</w:t>
      </w:r>
    </w:p>
    <w:p w14:paraId="1CEB9CBE">
      <w:pPr>
        <w:rPr>
          <w:rFonts w:hint="eastAsia"/>
        </w:rPr>
      </w:pPr>
      <w:r>
        <w:rPr>
          <w:rFonts w:hint="eastAsia"/>
        </w:rPr>
        <w:t>&gt;OTU023999</w:t>
      </w:r>
    </w:p>
    <w:p w14:paraId="559AFD43">
      <w:pPr>
        <w:rPr>
          <w:rFonts w:hint="eastAsia"/>
        </w:rPr>
      </w:pPr>
      <w:r>
        <w:rPr>
          <w:rFonts w:hint="eastAsia"/>
        </w:rPr>
        <w:t>CCTACGGGTGGCTGCAGTCGAGAATCTTCGGCAATGGGCGAAAGCCTGACCGAGCGACGCCGTGTGTGGGATGAAGGCCTTCGGGTTGTAAACCACTGTCGTAGAGGAGGAAGTTGATTGGGGTTCTCCCCAGTCATTGACCTATTCTAGGAGGAAGGACGGGCTAAGTACGTGCCAGCAGCCGCGGTAATACGTACCGTCCAAACGTTATTCGGAATTACTGGGCTTAAAGGGTACGTAGGCGGTCCGTTAAGTGGGGTGTGAAATCCCTCGGCTCAACCGAGGAACTGCGCCCCATACTGCCGGACTTGAGGGAGACAGAGGTAAGCGGAACTGATGGTGGAGCGGTGAAATGCGTTGATATCGAGAAGAACACTTAGGGCGTAGGCAAGACTCTGGACAAATGCTGACGCTCATGCACGAAGGCCAGGGTAGCGAACGGGATTAGATACCCCTGTAGTCC</w:t>
      </w:r>
    </w:p>
    <w:p w14:paraId="3653094A">
      <w:pPr>
        <w:rPr>
          <w:rFonts w:hint="eastAsia"/>
        </w:rPr>
      </w:pPr>
      <w:r>
        <w:rPr>
          <w:rFonts w:hint="eastAsia"/>
        </w:rPr>
        <w:t>&gt;OTU024000</w:t>
      </w:r>
    </w:p>
    <w:p w14:paraId="7D806948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TGTAAACTGCTTTTGCCAGGGGATAAAAATTCCATGCGTGGAAGATTGAAGGTACCTGGTGAATAAGCCACGGCTAACTACGTGCCAGCAGCCGCGGTAATACGTAGGTGGCAAGCGTTGTCCGGATTTATTGGGCGTAAAGGGTGCGTAGGCGGTCAATTAAGTCTAATTTGAAAGTCCATGGCTTAACCATGGGATTGGATTGGAAACTGGTTGACTTGAGGATAAGAGAGGAAAGTGGAATTCCACGTGTAGCGGTGAAATGCGTAGAGATGTGGAGGAACACCGGTGGCGAAGGCGGCATTCTGGACTGTAACTGACACTGAGGAACGAAAGCCAGGGGAGCAAACGGGATTAGATACCCCAGTAGTCC</w:t>
      </w:r>
    </w:p>
    <w:p w14:paraId="6B0CDADB">
      <w:pPr>
        <w:rPr>
          <w:rFonts w:hint="eastAsia"/>
        </w:rPr>
      </w:pPr>
      <w:r>
        <w:rPr>
          <w:rFonts w:hint="eastAsia"/>
        </w:rPr>
        <w:t>&gt;OTU024001</w:t>
      </w:r>
    </w:p>
    <w:p w14:paraId="5E48797A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CCTTCGGGTCGTAAAGCTCTGTTGTTAGGGAAGAACAAGTACGAGAGTAACTGCTCGTACCTTGACGGTACCTAACCAGAAAGCCACGGCTAACTACGTGCCAGCAGCCGCGGTAATACAGAGGCCACGAGCGTTAGGCGGAATCACTGGGCTTAAAGCGTGTGTAGGTGGATCGGTAAGTACCTTGTAAAATCCCACAGCTCAACTGTGGAACTGCTTGGTATACTGCCAGTCTTGAGGCACTCAGGGGCGAGCGGAACAAGTGGTGGAGCGGTGAAATGCGTAGATATCACTTGGAACGCCAATGGTGAAGACAGCTCGCTGGGGGTGTACTGACACTGAGGCGCGAAAGCTAGGGTAGCAAACGGGATTAGATACCCCTGTAGTCC</w:t>
      </w:r>
    </w:p>
    <w:p w14:paraId="336DD699">
      <w:pPr>
        <w:rPr>
          <w:rFonts w:hint="eastAsia"/>
        </w:rPr>
      </w:pPr>
      <w:r>
        <w:rPr>
          <w:rFonts w:hint="eastAsia"/>
        </w:rPr>
        <w:t>&gt;OTU024002</w:t>
      </w:r>
    </w:p>
    <w:p w14:paraId="4E62AF8B">
      <w:pPr>
        <w:rPr>
          <w:rFonts w:hint="eastAsia"/>
        </w:rPr>
      </w:pPr>
      <w:r>
        <w:rPr>
          <w:rFonts w:hint="eastAsia"/>
        </w:rPr>
        <w:t>CCTACGGGAGGCAGCAGTGGGGAATATTGGACAATGGGGGAAACCCTGATCCAGCGACGCCGCGTGAGTGATGAAGGCCTTCGGGTTGTAAAGCTCTGTGGAGAGGGACGAACCGGTGCAGCATCAGATCCTGCACCCTGACGGTACCTCCTTAGCAAGCACCGGCTAACTCCGTGCCAGCAGCCGCGGTAATACGTAGGTGGCAAGCGTTACTCGGAATCACTAGGCGTAAAGCGCAGGTAGGCGGTTTGATAAGTCTGTTGTGAAAGCTCCCGGCTTAACTGGGAGAGGTCAACGGAAACTGTCAGGCTAGAGTGTGGTAGAGGTAGCTGGAATTCCCGGTGTAGCGGTGAAATGCGTAGATATCGGGAGGAATACCTATGGCGAAAGCAGGCTACTGGACCATCACTGACGCTGATCTGCGAAAGCTAGGGGAGCAAACAGGATTAGATACCCCGGTAGTCC</w:t>
      </w:r>
    </w:p>
    <w:p w14:paraId="64B65B8B">
      <w:pPr>
        <w:rPr>
          <w:rFonts w:hint="eastAsia"/>
        </w:rPr>
      </w:pPr>
      <w:r>
        <w:rPr>
          <w:rFonts w:hint="eastAsia"/>
        </w:rPr>
        <w:t>&gt;OTU024003</w:t>
      </w:r>
    </w:p>
    <w:p w14:paraId="03399714">
      <w:pPr>
        <w:rPr>
          <w:rFonts w:hint="eastAsia"/>
        </w:rPr>
      </w:pPr>
      <w:r>
        <w:rPr>
          <w:rFonts w:hint="eastAsia"/>
        </w:rPr>
        <w:t>CCTACGGGGGGCTGCAGCAAGGAATTTTCGGCAATGGGGGCAACCCTGACCGAGCAACGCCGCGTGCGGGATGACGGCCTTCGGGTTGTAAACCGCTTTTGCGGGGGATGAATTGGACAGTACCCCGCGAATCAGGCTCGGCTAACTCTGTGCCAGCAGCCGCGGTAAGACAGAGGAGCCAAGCGTTGTCCGGACTGACTGGGCGTAAAGCGCACGCAGGCGGCCGTGCACGTGGGGTGTGAAAGCTCTTGGCTTAACTGAGAGAGGCCATCCCATACGGCGCGGCTCGAGCCATGCAGAGGCCCGTGGAATTGCCGGTGTAGTGGTGAAATGCGCAGATATCAGGAGGAACACCTATGGCGAAGGCAGCTCGCTGGAACGGTACTGACGCTGAGGCGCGAAAGCGTGGGGAGCGAACAGGATTAGATACCCGAGTAGTCC</w:t>
      </w:r>
    </w:p>
    <w:p w14:paraId="083B0779">
      <w:pPr>
        <w:rPr>
          <w:rFonts w:hint="eastAsia"/>
        </w:rPr>
      </w:pPr>
      <w:r>
        <w:rPr>
          <w:rFonts w:hint="eastAsia"/>
        </w:rPr>
        <w:t>&gt;OTU024004</w:t>
      </w:r>
    </w:p>
    <w:p w14:paraId="1BAFC35E">
      <w:pPr>
        <w:rPr>
          <w:rFonts w:hint="eastAsia"/>
        </w:rPr>
      </w:pPr>
      <w:r>
        <w:rPr>
          <w:rFonts w:hint="eastAsia"/>
        </w:rPr>
        <w:t>CCTACGGGAGGCAGCAGTAGGGAATCTTCCGCAATGGACGAAAGTCTGACGCAGCGACGCCGCGTGCAGGACGACGGCCTTCGGGTTGTAAAGCACTTTTAGGTGGGAAGAGGAAGGACGGTACCACCTGAATAAGCCTCGGCTAACTACGTGCCAGCAGCCGCGGTAAAACGTAGGAGGCGAGCGTTATCCGGATTTACTGGGTGTAAAGCGCGTGCAGGCGGTTATGTAAGACAGATGTGAAATCCCCGGGCTTAACCTGGGAACTGCATTTGTGACTGCACGGCTAGAGTGTGTCAGAGGGGGGTAGAATTCCACGTGTAGCAGTGAAATGCGTAGATATGTGGAGGAATACCGATGGCGAAGGCAATCCCCTGGGCCTGCACTGACGCTCATGCACGAAAGCGTGGGGAGCAAACAGGATTAGATACCCGTGTAGTCC</w:t>
      </w:r>
    </w:p>
    <w:p w14:paraId="4CD2ED1C">
      <w:pPr>
        <w:rPr>
          <w:rFonts w:hint="eastAsia"/>
        </w:rPr>
      </w:pPr>
      <w:r>
        <w:rPr>
          <w:rFonts w:hint="eastAsia"/>
        </w:rPr>
        <w:t>&gt;OTU024005</w:t>
      </w:r>
    </w:p>
    <w:p w14:paraId="375C4C9D">
      <w:pPr>
        <w:rPr>
          <w:rFonts w:hint="eastAsia"/>
        </w:rPr>
      </w:pPr>
      <w:r>
        <w:rPr>
          <w:rFonts w:hint="eastAsia"/>
        </w:rPr>
        <w:t>CCTACGGGCGGCTGCAGTGAGGAATATTGCACAATGGGCGCAAGCCTGATGCAGCGACGCCGCGTGAGTGATGAAGGCCTTCGGGTCGTAAAGCTCTTTTCTGCGTGACGAGCAAGGACGGTAGCGCAGGAAGAAGTCTCGGCTAACTACGTGCCAGCAGCCGCGGTAATACGGAGGGTGCAAGCGTTATCCGGATTCACTGGGTTTAAAGGGTGCGTAGGTGGGCAGGTAAGTCGGGCGTGAAATCCCTGGGCTCAACCCAGGAACTGCACTCGAAACTACTTGCCTTGAGTGCCGGAGAGGAAAGCGGAATTCCTGGTGTAGAGGTGAAATTCGTAGATATCAGGAGGAACACCAGTGGCGAAGGCGGCCTGCTGGGCTGTTGCTGACGCTGAGGCGCGACAGCGTGGGGAGCAAACAGGATTAGATACCCGTGTAGTCC</w:t>
      </w:r>
    </w:p>
    <w:p w14:paraId="46D41891">
      <w:pPr>
        <w:rPr>
          <w:rFonts w:hint="eastAsia"/>
        </w:rPr>
      </w:pPr>
      <w:r>
        <w:rPr>
          <w:rFonts w:hint="eastAsia"/>
        </w:rPr>
        <w:t>&gt;OTU024006</w:t>
      </w:r>
    </w:p>
    <w:p w14:paraId="35236039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TGTCCTTGGGGTTAACAGCCCCTGGGAGTGACGGTACCCTCAAAGGAAGCACCGGCTAACTCTGTGCCAGCAGCCGCGGTAATACAGAGGGTGCAAGCGTTAATCGGAGTTACTGGGCGTAAAGGGCGCGTAGGCGGTGGAGTAAGTTGGATGTGAAATCCCTGGGCTTAACCTGGGAAGGTCATTCAAGACTGCTTAGCTCGAATGCAGTAGAGGGTAGTGGAATTTCCGGTGTAGCGGTGAAATGTGTAGATATCGGAAGGAACACCAGTGGCGAAGGCGACTTCCTGGACCAAGACTGACGCTGAGGCGCGAAAGCGTGGGGATCAAACAGGATTAGATACCCCAGTAGTCC</w:t>
      </w:r>
    </w:p>
    <w:p w14:paraId="14E2B3E7">
      <w:pPr>
        <w:rPr>
          <w:rFonts w:hint="eastAsia"/>
        </w:rPr>
      </w:pPr>
      <w:r>
        <w:rPr>
          <w:rFonts w:hint="eastAsia"/>
        </w:rPr>
        <w:t>&gt;OTU024007</w:t>
      </w:r>
    </w:p>
    <w:p w14:paraId="7D5F3570">
      <w:pPr>
        <w:rPr>
          <w:rFonts w:hint="eastAsia"/>
        </w:rPr>
      </w:pPr>
      <w:r>
        <w:rPr>
          <w:rFonts w:hint="eastAsia"/>
        </w:rPr>
        <w:t>CCTACGGGGGGCTGCAGTGGGGAATTGTTCGCAATGGGCGCAAGCCTGACGACGCAATGCCGCGTGGAGGATGAAGGTCTTCGGATTGTAAACTCCTGTTGCCCGGGACGAACGTCTCCGACCTAACACGTCGGAGAGTGACGGTACCGGGTGAGGAAGCCCCGGCTAACTCTGTGCCAGCAGCCGCGGTAATACGAAGGGGGCTAGCGTTGCTCGGAATCACTGGGCGTAAAGGGTGCGTAGGCGGGTCTTTAAGTCAGGGGTGAAATCCTGGAGCTCAACTCCAGAACTGCCTTTGATACTGAAGATCTTGAGTTCGGGAGAGGTGAGTGGAACTGCGAGTGTAGAGGTGAAATGCGTAGATATCTGGAAGAACACCGGTGGCGAAGGCGGTCAACTGGCCCTGAACTGACGCTCAGGCACGAAAGCGTGGGGATCAAACAGGATTAGATACCCGTGTAGTCC</w:t>
      </w:r>
    </w:p>
    <w:p w14:paraId="5B4E334B">
      <w:pPr>
        <w:rPr>
          <w:rFonts w:hint="eastAsia"/>
        </w:rPr>
      </w:pPr>
      <w:r>
        <w:rPr>
          <w:rFonts w:hint="eastAsia"/>
        </w:rPr>
        <w:t>&gt;OTU024008</w:t>
      </w:r>
    </w:p>
    <w:p w14:paraId="0901FFC0">
      <w:pPr>
        <w:rPr>
          <w:rFonts w:hint="eastAsia"/>
        </w:rPr>
      </w:pPr>
      <w:r>
        <w:rPr>
          <w:rFonts w:hint="eastAsia"/>
        </w:rPr>
        <w:t>CCTACGGGTGGCTGCAGTCGAGAATATTTGACAATGGGCGAAAGCCTGATCGAGCGACATCGCGTGCTGGATGAAGTGCTTCGGTACGTAAACAGCTTTTATGTGGGACGAAATTATTGACGGTACCACATGAATAAGGGGCTCCTAACTCTGTGCCAGCAGGAGCGGTAATACAGAGGCCCCAAGCGTTATCCGGAATCACTGGGCGTAAAGCGCACGTAGGCGGTACGGTAAGTAAGGTGTGAAAGCCCCAGGCTTAACCTGGGGAGGTCATCTTCGACTGCCGCACTCGAGTCGTGCAGAGGAAAGTGGAATTCCTAGTGTAGCGGTGAAATGCGTAGATATCGGGAGGAACATCTGTGGCGAAGGCGACACCCTGGACCAGCACTGACACTGAGGCACGAAAGCGTGGGGAGCAAACAGGATTAGATACCCCAGTAGTCC</w:t>
      </w:r>
    </w:p>
    <w:p w14:paraId="55CD5D45">
      <w:pPr>
        <w:rPr>
          <w:rFonts w:hint="eastAsia"/>
        </w:rPr>
      </w:pPr>
      <w:r>
        <w:rPr>
          <w:rFonts w:hint="eastAsia"/>
        </w:rPr>
        <w:t>&gt;OTU024009</w:t>
      </w:r>
    </w:p>
    <w:p w14:paraId="55AC3A13">
      <w:pPr>
        <w:rPr>
          <w:rFonts w:hint="eastAsia"/>
        </w:rPr>
      </w:pPr>
      <w:r>
        <w:rPr>
          <w:rFonts w:hint="eastAsia"/>
        </w:rPr>
        <w:t>CCTACGGGAGGCAGCAGTAGGGAATATTGGACAATGGGCGAAAGCCTGATCCAGCAATGCCGCGTGAGTGATGAAGGCCTTAGGGTTGTAAAGCTCTTTTACCCGGGATGATAATGACAGTACCGGGAGAATAAGCCCCGGCTAACTCCGTGCCAGCAGCCGCGGTAATACGGAGGGGGCTAGCGTTGTTCGGATTTATTGGGCGTAAAGGGCGTGTAGGCGGTCTGGTAAGTCGGGGGTGAAAATCCAGGGCTCAACCCTGGGACTGCCTTCGAGACTGTTAGGCTCGAGCACGGTAGAGGCTGGTGGAATTCCCGGTGTAGCGGTGGAATGCGTAGAGATCGGGAAGAACATCGGTGGCGAAGGCGGCTTTCTGGTCTGTAACTGACGCTGAGGCGCGAAAGCGTGGGGAGCAAACAGGATTAGATACCCGTGTAGTCC</w:t>
      </w:r>
    </w:p>
    <w:p w14:paraId="23832966">
      <w:pPr>
        <w:rPr>
          <w:rFonts w:hint="eastAsia"/>
        </w:rPr>
      </w:pPr>
      <w:r>
        <w:rPr>
          <w:rFonts w:hint="eastAsia"/>
        </w:rPr>
        <w:t>&gt;OTU024010</w:t>
      </w:r>
    </w:p>
    <w:p w14:paraId="1D6DF396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ACCGGCTAACTACGTGCCAGCAGCCGCGGTAATACGAAGGGTGCAAGCGTTAATCGGAATTACTGGGCGTAAAGCGCACGTAGGTGGCTTTGCAAGTCGATTGTGAAATCCCCGGGCTTAACCTGGGAACTGCAGTCGAGACTGCTTTGCTTGAGTATGGGAGAGGGAGGTGGAATTTCCGGTGTAGCGGTGAAATGCGTAGATATCTGGAGGAACACCGGTGGCGAAGGCGGCATCCTGGACCGAGATTGACGCTGAGGCGCGAAAGCTAGGGTAGCAAACGGGATTAGATACCCTGGTAGTCC</w:t>
      </w:r>
    </w:p>
    <w:p w14:paraId="36E34DE8">
      <w:pPr>
        <w:rPr>
          <w:rFonts w:hint="eastAsia"/>
        </w:rPr>
      </w:pPr>
      <w:r>
        <w:rPr>
          <w:rFonts w:hint="eastAsia"/>
        </w:rPr>
        <w:t>&gt;OTU024011</w:t>
      </w:r>
    </w:p>
    <w:p w14:paraId="0F9F6FEC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AGTGGGGAAGAAAAGCCTCGCTCTAATACAGCGGGGTCTTGACGTAACCCATAGAAGAAGCACCGGCTAACTCTGTGCCAGCAGCCGCGGTAATACAGAGGGTGCGAGCGTTGTCCGGAATTATTGGGCGTAAAGAGCTCGTAGGCGGCTTGTCGCGTCGGTTGTGAAAGCCCGGGGCTTAACCCCGGGTCTGCAGTCGATACGGGCAGGCTAGAGTTCGGTAGGGGAGATCGGAATTCCTGGTGTAGCGGTGAAATGCGCAGATATCAGGAGGAACACCGATGGCGAAGGCAGCTCTCTGGGCCTGTCCTGACGCTGAGACGCGAAAGCGTGGGGAGCGAACAGGATTAGATACCCTTGTAGTCC</w:t>
      </w:r>
    </w:p>
    <w:p w14:paraId="7EDA4B67">
      <w:pPr>
        <w:rPr>
          <w:rFonts w:hint="eastAsia"/>
        </w:rPr>
      </w:pPr>
      <w:r>
        <w:rPr>
          <w:rFonts w:hint="eastAsia"/>
        </w:rPr>
        <w:t>&gt;OTU024012</w:t>
      </w:r>
    </w:p>
    <w:p w14:paraId="315ECE70">
      <w:pPr>
        <w:rPr>
          <w:rFonts w:hint="eastAsia"/>
        </w:rPr>
      </w:pPr>
      <w:r>
        <w:rPr>
          <w:rFonts w:hint="eastAsia"/>
        </w:rPr>
        <w:t>CCTACGGGCGGCTGCAGTGGGGAATTGTTCACAATGGGCGCAAGCCTGATGACGCAACGCCGCGTGGGGGATGAAGGTCTTCGGATCGTAAACCCCTGTCGAATGGGACGAATGGCCTCTGGGCTAATCACCAGAGGAATGACGGTACCGTTAAAGGAAGCCACGGCTAACTCTGTGCCAGCAGCCGCGGTAATACAGAGGTGGCAAGCGTTGTTCGGAATTACTGGGCGTAAAGAGCTCGTAGGCGGTTTGTCGCGTCTGCCGTGAAAGTCCGGGGCTCAACTCCGGATCTGCGGTGGGTACGGGCAGACTAGAGTGATGTAGGGGAGACTGGAATTCCTGGTGTAGCGGTGAAATGCGCAGATATCAGGAGGAACACCAGTGGCGAAGGCGCCACTCTGGGCCATAACTGACGCTGAGGGACGAAAGCCAGGGGAGCGAACGGGATTAGATACCCCTGTAGTCC</w:t>
      </w:r>
    </w:p>
    <w:p w14:paraId="638C63B0">
      <w:pPr>
        <w:rPr>
          <w:rFonts w:hint="eastAsia"/>
        </w:rPr>
      </w:pPr>
      <w:r>
        <w:rPr>
          <w:rFonts w:hint="eastAsia"/>
        </w:rPr>
        <w:t>&gt;OTU024013</w:t>
      </w:r>
    </w:p>
    <w:p w14:paraId="7CC95F73">
      <w:pPr>
        <w:rPr>
          <w:rFonts w:hint="eastAsia"/>
        </w:rPr>
      </w:pPr>
      <w:r>
        <w:rPr>
          <w:rFonts w:hint="eastAsia"/>
        </w:rPr>
        <w:t>CCTACGGGGGGCTGCAGTAGGGAATATTGGACAATGGGTGCAAGCCTGATCCAGCCATGCCGCGTGCAGGAAGAAGGCCTTCTGGGTTGTAAACTGCTTTTGCCAGGGGATAAAAAGCCCATGCGTGGGAAATTGAAGGTACCTGGTGAATAAGCCACGGCTAACTACGTGCCAGCAGCCGCGGTAATACGGAGGGTGCAAGCGTTATCCGGATTCACTGGGTTTAAAGGGTGCGTAGGAGGACAGGTAAGTCAGTGGTGAAATCTCCGGGCTCAACTGGGAGGGGTCATCGGATACTGGCGGACTTGAGGTGGGCAGAGGAAAGCAGAATTCCCGGTGTAGCGGTGAAATGCTTAGATATGACATAGAACACCAATTGCGAAGGCAGCTGGCTACACATATATTGACACTGAGGCTCGAAAGCGTGGGGATCAAACAGGATTAGATACCCGAGTAGTCC</w:t>
      </w:r>
    </w:p>
    <w:p w14:paraId="6BBFFB7A">
      <w:pPr>
        <w:rPr>
          <w:rFonts w:hint="eastAsia"/>
        </w:rPr>
      </w:pPr>
      <w:r>
        <w:rPr>
          <w:rFonts w:hint="eastAsia"/>
        </w:rPr>
        <w:t>&gt;OTU024014</w:t>
      </w:r>
    </w:p>
    <w:p w14:paraId="13711AE6">
      <w:pPr>
        <w:rPr>
          <w:rFonts w:hint="eastAsia"/>
        </w:rPr>
      </w:pPr>
      <w:r>
        <w:rPr>
          <w:rFonts w:hint="eastAsia"/>
        </w:rPr>
        <w:t>CCTACGGGCGGCAGCAGTGGGGAATATTGGACAATGGGGGCAACCCTGATCCAGCGATGCCGCGTGTGTGAAGAAGGCCTTCGGGTTGTAAAGCACTTTAGTTGGGGAAGAAGGTAGGTGCGCAAATAGCGCATTTGCTTGACGGTACCCGCAGAATAAGCCCCGGCTAACTTCGTGCCAGCAGCCGCGGTAATACGAAGGGGGCTAGCGTTGTTCGGAATCACTGGGCGTAAAGGGCACGTAGGCTGGCTGTTAAGTCGGTGGTGAAATGCTGAGGCTCAACCTCAGAATTGCCTTCGATACTGACGGTCTTGAGTGCGGGAGAGGTGAGTGGAATTCCACGTGTAGCGGTGAAATGCGTAGAGATGTGGAGGAACACCAGTGGCGAAGGCGGCTCTCTGGTCTGTAACTGACGCTGAGGCGCGAAAGCGTGGGGAGCAAACAGGATTAGATACCCCGGTAGTCC</w:t>
      </w:r>
    </w:p>
    <w:p w14:paraId="21D28CEB">
      <w:pPr>
        <w:rPr>
          <w:rFonts w:hint="eastAsia"/>
        </w:rPr>
      </w:pPr>
      <w:r>
        <w:rPr>
          <w:rFonts w:hint="eastAsia"/>
        </w:rPr>
        <w:t>&gt;OTU024015</w:t>
      </w:r>
    </w:p>
    <w:p w14:paraId="11CCE7EE">
      <w:pPr>
        <w:rPr>
          <w:rFonts w:hint="eastAsia"/>
        </w:rPr>
      </w:pPr>
      <w:r>
        <w:rPr>
          <w:rFonts w:hint="eastAsia"/>
        </w:rPr>
        <w:t>CCTACGGGGGGCAGCAGTGGGGAATTTTGCGCAATGGGCGAAAGCCTGACGCAGCAACGCCGCGTGAAGGATGAAATCCCTCGGGATGTAAACTTCGCAAGTATGGGAAGAAAAAAATGACGGTACCATATGTAAGCCCCGGCTAACTCCGTGCCAGCAGCCGCGGTAATACGGGGGGGGCAAGCGTTGTTCGGAATTACTGGGCGTAAAGCGCGCGTAGGCGGCTCGGAAAGTCGGTCGTGAAATGCCGGGGCTCAACCCCGGGACTGCGTCCGATACTCCCGAGCTGGAGGCAGGTAGGGGAGATCGGAATTCCTGGTGTAGCGGTGAAATGCGTAGATATCCGGAGGAACACCAGTGGCGAAAGCGGCCTTCTGGACTGCATCTGACGCTCAGACGCGAAAGCTAGGGTAGCAAACGGGATTAGATACCCGGGTAGTCC</w:t>
      </w:r>
    </w:p>
    <w:p w14:paraId="25B5C922">
      <w:pPr>
        <w:rPr>
          <w:rFonts w:hint="eastAsia"/>
        </w:rPr>
      </w:pPr>
      <w:r>
        <w:rPr>
          <w:rFonts w:hint="eastAsia"/>
        </w:rPr>
        <w:t>&gt;OTU024016</w:t>
      </w:r>
    </w:p>
    <w:p w14:paraId="23CF7191">
      <w:pPr>
        <w:rPr>
          <w:rFonts w:hint="eastAsia"/>
        </w:rPr>
      </w:pPr>
      <w:r>
        <w:rPr>
          <w:rFonts w:hint="eastAsia"/>
        </w:rPr>
        <w:t>CTACGGGGGGCAGCAGTGGGGAATCTTGCACAATGGGCGAAAGCCTGATGCAGCAATGCCGCGTGAGTGATGAAGGCCTTCGGGTTGTAAATCTCTGTCGGTTGGGACAAATGTTCAGATAGTTAACAACTATCTGGAGTGATGGTACCAGCAAAGGAAGAGGCGGCTAACTCTGTGCCAGCAGCCGCGGTAATACAGAGGCCTCGAGCGTTGTTCGGAATTACTGGGCGTAAAGGGAATGTAGGTGGTCGGATAAGTCAGATGTGAAAGCCCTGGGCTCAACCTGGGAAGTGCATTTGATACTGTTCGGCTTGAGTGCGAGAGAGGAAAGCGGAATTCCTGGTGTAGGGGTGAAATCCGTAGATATCGGGAGGAACACCTGTGGCGAAGGCGGCCATCTGGAAGATTACTGACGCTGAGACGCGAAAGCGTGGGGAGCAAACAGGATTAGATACCCCAGTAGTCC</w:t>
      </w:r>
    </w:p>
    <w:p w14:paraId="74125B18">
      <w:pPr>
        <w:rPr>
          <w:rFonts w:hint="eastAsia"/>
        </w:rPr>
      </w:pPr>
      <w:r>
        <w:rPr>
          <w:rFonts w:hint="eastAsia"/>
        </w:rPr>
        <w:t>&gt;OTU024017</w:t>
      </w:r>
    </w:p>
    <w:p w14:paraId="14C71677">
      <w:pPr>
        <w:rPr>
          <w:rFonts w:hint="eastAsia"/>
        </w:rPr>
      </w:pPr>
      <w:r>
        <w:rPr>
          <w:rFonts w:hint="eastAsia"/>
        </w:rPr>
        <w:t>CCTACGGGGGGCAGCAGTGAGGAATATTCCACAATGGGCGCAAGCCTGATGGAGCGACGCCGCGTGAAGGAAGAAGGCCTTCGGGTTGTAAACTTCTTTTTTTGAGGATGATACGCTGGGGAGCCGCAAGGTAACCCGGCTAAGACAGTACTCAAAGAATAAGCCTCGGCTAACTACGTGCCAGCAGCCGCGGTAATACGGAGGGTGCAAGCGTTATCCGGATTTACTGGGTTTAAAGGGTGCGTAGGCGGGTTGATAAGTCAGTGGTGAAAGCCCCAAGCTTAACTTGGGAATTGCCATTGATACTGCCAGTCTTGAATACGGTTGAGGTAGGCGGAATATAGCATGTAGCGGTGAAATGCTTAGATATGCTATAGAACACCGATTGCGAAGGCAGCTTACTAAGCCGTTATTGACGCTGAGGCACGAAAGCGTGGGGAGCAAACAGGATTAGATACCCCTGTAGTCC</w:t>
      </w:r>
    </w:p>
    <w:p w14:paraId="42B82E1D">
      <w:pPr>
        <w:rPr>
          <w:rFonts w:hint="eastAsia"/>
        </w:rPr>
      </w:pPr>
      <w:r>
        <w:rPr>
          <w:rFonts w:hint="eastAsia"/>
        </w:rPr>
        <w:t>&gt;OTU024018</w:t>
      </w:r>
    </w:p>
    <w:p w14:paraId="2DA2606A">
      <w:pPr>
        <w:rPr>
          <w:rFonts w:hint="eastAsia"/>
        </w:rPr>
      </w:pPr>
      <w:r>
        <w:rPr>
          <w:rFonts w:hint="eastAsia"/>
        </w:rPr>
        <w:t>CCTACGGGGGGCTGCAGTGAGGAATCTTGCACAATGGGCGAAAGCCTGATGCAGCGACGCCGCGTGAGGGACGAAGGCCTTCGGGTTGTAAACCTCTGTCAGTGGGGAAGAAGATTGACGGTACCCACTGAGGAAGCTTCGGCTAACTACGTGCCAGCAGCCGCGGTAAGACGTAGGGAGCAAGCGTTGCCCGGAATTACTGGGCGTAAAGGGCGCGTAGGCGGCCACCGCAAGTCGACTGTGAAATCTCTGGGCTCAACCCGGAGCGGCCAAGCGATACTGGGCGACTGGAGTGCGGAAGGGGCAACCGGAATTCTCGGTGTAGCGGTGAAATGCGTAGATATCAGGAGGAACACCCATGGCGAAGGCAGTTCACTGGCAGTCACCTGACGCTGAGGCGCGAAAGCGTGGGTAGCAAACAGGATTAGATACCCCTGTAGTCC</w:t>
      </w:r>
    </w:p>
    <w:p w14:paraId="72B02D42">
      <w:pPr>
        <w:rPr>
          <w:rFonts w:hint="eastAsia"/>
        </w:rPr>
      </w:pPr>
      <w:r>
        <w:rPr>
          <w:rFonts w:hint="eastAsia"/>
        </w:rPr>
        <w:t>&gt;OTU024019</w:t>
      </w:r>
    </w:p>
    <w:p w14:paraId="609A6FC8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TTTCGGGGTGTAAAGCTCTTACGCCAGGGACGATAATGACGGTACCTGGAGAAGCAGCTGCGGCTAACTACGTGCCAGCAGCCGCGGTAATACGTGAGGTCCAAGCGTTGTTCGGAATTACTGGGCGTAAAGCGCGTGTAGGCGGACTTGTAAGTTGGGGGTGAAATCCCGAGGCTCAACCTCGGAACTGCCTCCAAAACTACAAGTCTGGACTCAAGCAGAGGCAAGTGGAATTGCGAGTGTAGAGGTGAAATTCGTAGATATTCGGAGGAACACCAGTGGCGAAGGCGGCTCACTGGCTCGATACTGACGCTGAGGTGCGAAAGCGTGGGGAGCGAACGGGATTAGATACCCCTGTAGTCC</w:t>
      </w:r>
    </w:p>
    <w:p w14:paraId="0323F668">
      <w:pPr>
        <w:rPr>
          <w:rFonts w:hint="eastAsia"/>
        </w:rPr>
      </w:pPr>
      <w:r>
        <w:rPr>
          <w:rFonts w:hint="eastAsia"/>
        </w:rPr>
        <w:t>&gt;OTU024020</w:t>
      </w:r>
    </w:p>
    <w:p w14:paraId="0BAEE4D5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AGGAAGAATAAGTAAGAGTTAATATCTCTTACGATGACGGTACTGTTTGTAAGCTCCGGCTAACTCCGTGCCAGCAGCCGCGGTAATACGGGGGGAGCAAGCGTTGTTCGGATTTACTGGGCGTAAAGCGCGCGCAGGCGGCTTCCTAAGTCTGTCGGTCAAATGCCGGGGCTCAACCCCGAGCTCGCCGGAGATACTGGGAGGCTGGAGACAGGTAGAGGCAAGCGGAATTCCGGGTGTAGCGGTGGAATGCGTAGAGATCCGGAGGAACACCAGAGGCGAAAGCGGCGTCCTGGGGTGGTGTTGACACTCAGACACGAAAGCATGGGGAGCGAACGGGATTAGATACCCCGGTAGTCC</w:t>
      </w:r>
    </w:p>
    <w:p w14:paraId="75BBF231">
      <w:pPr>
        <w:rPr>
          <w:rFonts w:hint="eastAsia"/>
        </w:rPr>
      </w:pPr>
      <w:r>
        <w:rPr>
          <w:rFonts w:hint="eastAsia"/>
        </w:rPr>
        <w:t>&gt;OTU024021</w:t>
      </w:r>
    </w:p>
    <w:p w14:paraId="422BD209">
      <w:pPr>
        <w:rPr>
          <w:rFonts w:hint="eastAsia"/>
        </w:rPr>
      </w:pPr>
      <w:r>
        <w:rPr>
          <w:rFonts w:hint="eastAsia"/>
        </w:rPr>
        <w:t>CCTACGGGTGGCTGCAGTGGGGAATCTTGCGCAATGGGCGCAAGCCTGACCCAGCGACGCCGCGTGGGTGATGAAGGCCTTCGGGTCGTAAAGCCCTGTCGGGAGGAAAGAACGATCGTGTGGTGAATAGCCACACGATGTGACGGTACCTCCGAAGGAAGCACCGGCCAATTCCGTGCCAGCAGCCGCGGTAAGACGTAGGGTGCAGGCGTTAATCGGAATTACTGGGCGTAAAGCGCACGTAGGCGGATCTTTAAGTCAGGGGTGAAATCCCGGAGCTCAACTCCGGAACTGCCTTTGATACTGGAGATCTCGAGTCCGGAAGAGGTGAGTGGAATTGACGGTGTAGCGGTGAAATGCTTAGATATGACATAGAACATCAATTGCGAAGGCAGCTGGCTACGCGAATATTGACACTGAGGCACGAAAGCGTGGGGATCAAACAGGATTAGATACCCCAGTAGTCC</w:t>
      </w:r>
    </w:p>
    <w:p w14:paraId="1180A4AB">
      <w:pPr>
        <w:rPr>
          <w:rFonts w:hint="eastAsia"/>
        </w:rPr>
      </w:pPr>
      <w:r>
        <w:rPr>
          <w:rFonts w:hint="eastAsia"/>
        </w:rPr>
        <w:t>&gt;OTU024022</w:t>
      </w:r>
    </w:p>
    <w:p w14:paraId="39FA7BFA">
      <w:pPr>
        <w:rPr>
          <w:rFonts w:hint="eastAsia"/>
        </w:rPr>
      </w:pPr>
      <w:r>
        <w:rPr>
          <w:rFonts w:hint="eastAsia"/>
        </w:rPr>
        <w:t>CCTACGGGGGGCTGCAGTGGGGAATCTTGCGCAATGGGGGAAACCCTGACGCAGCGACGCCGCGTGCGGGAGGACGGCCTTCGGGTTGTAAACCGCTGTTGCCCGAGACGAATTGGTCTTTCGAGATCGTTGACGGTATCGGGTGAGGAAGCACCGGCTAACTCCGTGCCAGCAGCCGCGGTAATACGGAGGGTGCGAGCGTTGTTCGGAATTACTGGGCGTAAAGGGCTCGTAGGCGGCCCGCTAAGTCAGACGTGAAAGCCCTCGGCTCAACCGGGGAACGGCGTCTGAGACTGGCGGGCTGGAGTCCGGGAGAGGGATGCGGAATTCCAGGTGTAGTGGTGATATGCGTAGATATCGGGAGGAACACCAGTGGCGAAGGCGGCTCTCTGGGCTCTACCTGACGCTGAGACGCGAAAGCGTGGGGAGCGAACCGGATTAGATACCCTAGTAGTCC</w:t>
      </w:r>
    </w:p>
    <w:p w14:paraId="2088BD68">
      <w:pPr>
        <w:rPr>
          <w:rFonts w:hint="eastAsia"/>
        </w:rPr>
      </w:pPr>
      <w:r>
        <w:rPr>
          <w:rFonts w:hint="eastAsia"/>
        </w:rPr>
        <w:t>&gt;OTU024023</w:t>
      </w:r>
    </w:p>
    <w:p w14:paraId="220BE4D9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CTTTCGGGATGTAAACTTCGTAAGAATAGGAAGAATAAATGACGGTACTATTTGTAAGGTCCGGCTAACTACGTGCCAGCAGCCGCGGTAATACGTAGGGACCAAGCGTTGTTCGGATTTACTGGGCGTAAAGGGCGCGTAGGCGGTTTGTCAAGTCAGTTGTGAAATCTCCCGGCTCAACTGGGAGGGTGCGGTGGAAACTGTGGTGCTGGAGTGTGGGAGAGGTAGGCGGAATTCCTGGTGTAGCGGTGAAATGCGTAGAGATCAGGAAGAACACCAGTGGCGAAGGCGCTCTGCTAGGCCGTAACTGACACTGAGGGACGAAAGCTAGGGGAGCGAATGGGATTAGATACCCCAGTAGTCC</w:t>
      </w:r>
    </w:p>
    <w:p w14:paraId="3EB2976D">
      <w:pPr>
        <w:rPr>
          <w:rFonts w:hint="eastAsia"/>
        </w:rPr>
      </w:pPr>
      <w:r>
        <w:rPr>
          <w:rFonts w:hint="eastAsia"/>
        </w:rPr>
        <w:t>&gt;OTU024024</w:t>
      </w:r>
    </w:p>
    <w:p w14:paraId="5D1D6FA2">
      <w:pPr>
        <w:rPr>
          <w:rFonts w:hint="eastAsia"/>
        </w:rPr>
      </w:pPr>
      <w:r>
        <w:rPr>
          <w:rFonts w:hint="eastAsia"/>
        </w:rPr>
        <w:t>CCTACGGGTGGCTGCAGTGAGGAATATTGGTCAATGGGCGCGAGCCTGAACCAGCCAAGTCGCGTGAGGGATGACGGCCCTACGGGTTGTAAACTGCTTTTGTACCGGAATAAACCTCTTTACGTGTAAAGAGCTGAATGTACGGTAAGAATAAGGATCGGCTAACTCCGTGCCAGCAGCCGCGGTAATACGGAGGATCCGAGCGTTATCCGGATTTATTGGGTTTAAAGGGCGCGTAGGCGGCTTATCAAGTCAGGCGTGAAATTCCCGGGCTCAACCTGGGGGCTGCGCTTGATACTGATGGGCTTGAATGCGGGAGAGGATAGTGGAATTCCCAGTGTAGAGGTGAAATTCGTAGATATTGGGAAGAACACCAGTGGCGAAGGCGGCTATCTGGCCCGTGATTGACGCTGAGGCGCGAAAGCGTGGGGAGCAAACAGGATTAGATACCCCGGTAGTCC</w:t>
      </w:r>
    </w:p>
    <w:p w14:paraId="3F0DA71F">
      <w:pPr>
        <w:rPr>
          <w:rFonts w:hint="eastAsia"/>
        </w:rPr>
      </w:pPr>
      <w:r>
        <w:rPr>
          <w:rFonts w:hint="eastAsia"/>
        </w:rPr>
        <w:t>&gt;OTU024025</w:t>
      </w:r>
    </w:p>
    <w:p w14:paraId="1293A2D3">
      <w:pPr>
        <w:rPr>
          <w:rFonts w:hint="eastAsia"/>
        </w:rPr>
      </w:pPr>
      <w:r>
        <w:rPr>
          <w:rFonts w:hint="eastAsia"/>
        </w:rPr>
        <w:t>CCTACGGGTGGCAGCAGTAAGGAATATTGGTCAATGGACGAAAGTCTGAACCAGCCATGCCGCGTGCAGGATGACGGTCCTATGGATTGTAAACTGCTTTTGTACAGGAAGAAACCCTTTCACGTGTGGAAGATTGACGTTACCGACAGAATAAGCACCGGCTAACTCTGTGCCAGCAGCCGCGGTAAGACGGAGGAGGCTAGCGTTGTTCGGAATTACTGGGCGTAAAGCGTGCGTAGGCGGCCTGGTTAGTCGGAGGTGAAATCCCGGGGCTCAACTCCGGAACTGCCTCCGAGACGGCTGGGCTTGAGCGAAGGAGAGGAGAGCGGAATTCCCAGTGTAGAGGTGAAATTCGTAGATATTGGGAAGAACACCGGTGGCGAAGGCGGCTCTCTGGCCTTTTGCTGACGCTCAGGCACGAAAGCGTGGGGAGCAAACAGGATTAGATACCCCTGTAGTCC</w:t>
      </w:r>
    </w:p>
    <w:p w14:paraId="3683C3D5">
      <w:pPr>
        <w:rPr>
          <w:rFonts w:hint="eastAsia"/>
        </w:rPr>
      </w:pPr>
      <w:r>
        <w:rPr>
          <w:rFonts w:hint="eastAsia"/>
        </w:rPr>
        <w:t>&gt;OTU024026</w:t>
      </w:r>
    </w:p>
    <w:p w14:paraId="208CF66A">
      <w:pPr>
        <w:rPr>
          <w:rFonts w:hint="eastAsia"/>
        </w:rPr>
      </w:pPr>
      <w:r>
        <w:rPr>
          <w:rFonts w:hint="eastAsia"/>
        </w:rPr>
        <w:t>CCTACGGGTGGCTGCAGTGGGGAATCTTGCGCAATGCGCGAAAGCGTGACGCAGCGACGCCGCGTGCGGGAGGACGCCCCTCGGGGTGTAAACCGCTGTTGCCCGGGACGAACGAGGGGGTTTGCCCCCTGTGACGGTACCGGGTGAGGAAGCACCGGCTAACTCCGTGCCAGCAGCCGCGGTAATACGGAGGGTGCAAGCGTTGTCCGGAATTATTGGGCGTAAAGAGCGTGTAGGCGGTCCGGTTAGTCGGCTGTGAAAGTCAAGGGCTCAACCCTTGAATGCCGGTCGATACTGCCGGACTAGAGTTCGGAAGAGGCGAGTGGAATTCCCGGTGTAGCGGTGATATGCGCAGATATCAGGTGGAACACCGATGGCGAAGGCAGCTCTCTGGGCCTGTCCTGACGCTGAGACGCGAAAGCGTGGGTAGCAAACAGGATTAGATACCCGAGTAGTCC</w:t>
      </w:r>
    </w:p>
    <w:p w14:paraId="310F4376">
      <w:pPr>
        <w:rPr>
          <w:rFonts w:hint="eastAsia"/>
        </w:rPr>
      </w:pPr>
      <w:r>
        <w:rPr>
          <w:rFonts w:hint="eastAsia"/>
        </w:rPr>
        <w:t>&gt;OTU024027</w:t>
      </w:r>
    </w:p>
    <w:p w14:paraId="2DBE9A14">
      <w:pPr>
        <w:rPr>
          <w:rFonts w:hint="eastAsia"/>
        </w:rPr>
      </w:pPr>
      <w:r>
        <w:rPr>
          <w:rFonts w:hint="eastAsia"/>
        </w:rPr>
        <w:t>CCTACGGGAGGCAGCAGTGGGGAATTTTCCGCAATGGGCGAAAGCCTGACGGAGCAATGCCGCGTGGAGGTAGAAGGCCTACGGGTCGTGAACTTCTTTTCCCGGAGAAGAAGCAATGACGGTATCTGGGGAATAAGCATCGGCTAACTCTGTGCCAGCAGCCGCGGTAATACAGAGGATGCAAGCGTTATCCGGAATTACTGGGCGTAAAGGGCGTGCAGGCGGTCTTTTAAGTTAGGCGTGAAAGCTCCCGGCTAAACCGGGAGAGGTCGTCTGATACTGGGAGACTAGAGTATGGTAGAGGCGTGTAGAATTCCGCGTGTAGTGGTGAAATGCGTAGAGATGCGGAGGAATACCAGTGGCGAAGGCGGCACGCTGGGCCATAACTGACGCTAAGACGCGAAAGCATGGGTAGCGAACGGGATTAGATACCCGTGTAGTCC</w:t>
      </w:r>
    </w:p>
    <w:p w14:paraId="72C3A1A3">
      <w:pPr>
        <w:rPr>
          <w:rFonts w:hint="eastAsia"/>
        </w:rPr>
      </w:pPr>
      <w:r>
        <w:rPr>
          <w:rFonts w:hint="eastAsia"/>
        </w:rPr>
        <w:t>&gt;OTU024028</w:t>
      </w:r>
    </w:p>
    <w:p w14:paraId="752D3B48">
      <w:pPr>
        <w:rPr>
          <w:rFonts w:hint="eastAsia"/>
        </w:rPr>
      </w:pPr>
      <w:r>
        <w:rPr>
          <w:rFonts w:hint="eastAsia"/>
        </w:rPr>
        <w:t>CCTACGGGGGGCAGCAGTAGGGAATCTTGCGCAATGGGCGAAAGCCTGACGCAGCGACGCCGCGTGAGCGATGAAGGCCTTCGGGTTGTAAAGCTCTTTCAGCAGGGACGAAATTGACGGTACCTGCAGAAGAAGGTCCGGCCAACTACGTGCCAGCAGCCGCGGTAATACGTAGGGGGCAAGCGTTGTCCGGATTTATTGGGCGTAAAGAGCTCGTAGGCGGCTGGTCACGTCGGGTGTGAAAGCTCAGGGCTCAACCTTGAGAGGCCATTCGATACGGATCAGCTAGAGGTACGAAAGCGTGGGGAGCAAACAGGATTAGATACCCCTGTAGTCC</w:t>
      </w:r>
    </w:p>
    <w:p w14:paraId="73E39017">
      <w:pPr>
        <w:rPr>
          <w:rFonts w:hint="eastAsia"/>
        </w:rPr>
      </w:pPr>
      <w:r>
        <w:rPr>
          <w:rFonts w:hint="eastAsia"/>
        </w:rPr>
        <w:t>&gt;OTU024029</w:t>
      </w:r>
    </w:p>
    <w:p w14:paraId="1980A02C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TAGGGACGAAGCGTAAGTGACGGTACCTACAGAAGAAGCACCGGCCAACTACGTGCCAGCAGCCGCGGTAATACGTAGGTGGCAAGCGTTGTCCGGATTCATTGGGCGTAAAGCGTCCGCAGGCGGTTACCTGCGTCGAATGTGAAATCCCTCCGCTTAACGGAGGAACGCCATTCGATACGAGGTAGCTAGAGGCAGGGAGAGGTCAGTGGAACTCATGGTGAAGCAGTGAAATGCGTAGAGATGTGGAGGAACACCGATGGCGAAGGCAGCCCCCTGGGCTAACACTGACGCTCATGCACGAAAGCGTGGGGAGCAAACAGGATTAGATACCCTTGTAGTCC</w:t>
      </w:r>
    </w:p>
    <w:p w14:paraId="214CD50E">
      <w:pPr>
        <w:rPr>
          <w:rFonts w:hint="eastAsia"/>
        </w:rPr>
      </w:pPr>
      <w:r>
        <w:rPr>
          <w:rFonts w:hint="eastAsia"/>
        </w:rPr>
        <w:t>&gt;OTU024030</w:t>
      </w:r>
    </w:p>
    <w:p w14:paraId="676CBB87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CAGGGAAGAACAAGTACCGGAGTAACTGCCGGTACCTTGACGGTACCTGACCAGAAAGCCACGGCTAACTACGTGCCAGCAGCCGCGGTAATACGTAGGTGGCAAGCGTTGTCCGGAATTATTGGGCGTAAAGAGCTCGTAGGCGGTTTGTCGCGTCTGCCGTGAAAGTCCGGGGCTCAACTCCGGATCTGCGGTGGGTACGGGCACACTTGAGTTCGGTAGGGGAGACTGGAATTCCTGGTGTAGCGGTGGAATGCGCAGATATCAGGAGGAACACCAGTGGCGAAGGCGGCTACCTGGACCGGAACTGACGCTGATGCGCGAAAGCGTGGGGAGCAAACAGGATTAGATACCCTTGTAGTCC</w:t>
      </w:r>
    </w:p>
    <w:p w14:paraId="377BCB23">
      <w:pPr>
        <w:rPr>
          <w:rFonts w:hint="eastAsia"/>
        </w:rPr>
      </w:pPr>
      <w:r>
        <w:rPr>
          <w:rFonts w:hint="eastAsia"/>
        </w:rPr>
        <w:t>&gt;OTU024031</w:t>
      </w:r>
    </w:p>
    <w:p w14:paraId="1C04CEB5">
      <w:pPr>
        <w:rPr>
          <w:rFonts w:hint="eastAsia"/>
        </w:rPr>
      </w:pPr>
      <w:r>
        <w:rPr>
          <w:rFonts w:hint="eastAsia"/>
        </w:rPr>
        <w:t>CCTACGGGCGGCTGCAGTGGGGAATATTGCGCAATGGACGAAAGTCTGACGCAGCGACGCCGCGTGTGGGATGACGGTCTTCGGATTGTAAACCACTGTCGGGAGGGACGAATACGCCGCAAGGCGGGTGACGGTACCTCCAAAGGAAGCACCGGCTAACTCCGTGCCAGCAGCCGCGGTAATACGGGGGGAGCAAGCGTTGTTCGGATTTACTGGGCGTAAAGGGCGCGTAGGCGGCGCAACAAGTCGATTGTGAAATCTCCGGGCTTAACTCGGAGCGGTCAATCGATACTGTCGTGCTAGAGTGTGGAAGGGGCAATCGGAATTCTTGGTGTAGCGGTGAAATGCGTAGAGATCGGAAAGAACACCAACGGCGAAAGCACTCTGCTGGGCCGACACTGACACTGAGAGACGAAAGCTAGGGGAGCGAATGGGATTAGATACCCTAGTAGTCC</w:t>
      </w:r>
    </w:p>
    <w:p w14:paraId="193ED36C">
      <w:pPr>
        <w:rPr>
          <w:rFonts w:hint="eastAsia"/>
        </w:rPr>
      </w:pPr>
      <w:r>
        <w:rPr>
          <w:rFonts w:hint="eastAsia"/>
        </w:rPr>
        <w:t>&gt;OTU024032</w:t>
      </w:r>
    </w:p>
    <w:p w14:paraId="42CDE620">
      <w:pPr>
        <w:rPr>
          <w:rFonts w:hint="eastAsia"/>
        </w:rPr>
      </w:pPr>
      <w:r>
        <w:rPr>
          <w:rFonts w:hint="eastAsia"/>
        </w:rPr>
        <w:t>CCTACGGGGGGCAGCAGTCGAGAGGCTTCGGCAATGGGCGAAAGCCTGACCGAGCGACGCCGCGTGAGCGATGAAGCCCTTCGGGGTGTAAAGCTCTTTTGCTGGGGAAGAAACGCGTCAGGTCCAATACACCCGACGTTTGACGGTACCCGGCGAATAAGCTCCGGCTAACTCCGTGCCAGCAGCCGCGGTAATACGGGGGGAGCAAACGTTGTTCGGAATCACTGGGCGTAAAGGGCGCGTAGGCGGCCCTGTAAGTGGTGTGTGAAATCCGATGGCTCAACCATCGAGCTGCGCTCCATACTGCAGGGCTTGAGTACAGCAGAGGAAAGTGGAATTCCTGGTGTAGCGGTGAAATGCGTAGATATCAGGAGGAACACCGTTGGCGAAGGCAGCTTGCTACACGAGTATTGACACTGAGGCACGAAAGCGTGGGGATCAAACAGGATTAGATACCCCGGTAGTCC</w:t>
      </w:r>
    </w:p>
    <w:p w14:paraId="18B94259">
      <w:pPr>
        <w:rPr>
          <w:rFonts w:hint="eastAsia"/>
        </w:rPr>
      </w:pPr>
      <w:r>
        <w:rPr>
          <w:rFonts w:hint="eastAsia"/>
        </w:rPr>
        <w:t>&gt;OTU024033</w:t>
      </w:r>
    </w:p>
    <w:p w14:paraId="739ECB9B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CAGGGAAGAAGCGAAAGTGACGGTACCTGCAGAAGAAGCGCCGGCTAACTACGTGCCAGCAGCCGCGGTAATACGTAGGGCGCAAGCGTTGTCCGGAATTATTGGGCGTAAAGAGCTCGTAGGCGGCTTGTCACGTCGGGTGTGAAAGCCCCGGGCTCAACCTGGGAACTGCATTCGATACTGGACGGCTAGAGTATGAAAGAGGGAGGTAGAATTCCACGTGTAGCGGTGAAATGCGTAGATATCACTTGGAACGCCGGTGGCGAAAGCGGCCCGCTGGATCCGTCCTGACGCTGATACCCGAAAGCGTGGGGAGCAAACAGGATTAGATACCCTGGTAGTCC</w:t>
      </w:r>
    </w:p>
    <w:p w14:paraId="683B9A18">
      <w:pPr>
        <w:rPr>
          <w:rFonts w:hint="eastAsia"/>
        </w:rPr>
      </w:pPr>
      <w:r>
        <w:rPr>
          <w:rFonts w:hint="eastAsia"/>
        </w:rPr>
        <w:t>&gt;OTU024034</w:t>
      </w:r>
    </w:p>
    <w:p w14:paraId="37B5A633">
      <w:pPr>
        <w:rPr>
          <w:rFonts w:hint="eastAsia"/>
        </w:rPr>
      </w:pPr>
      <w:r>
        <w:rPr>
          <w:rFonts w:hint="eastAsia"/>
        </w:rPr>
        <w:t>CCTACGGGTGGCAGCAGTGGGGAATCTTGCGCAATGGTCTAACGACTGACGCAGCGACGCCGCGTGTGGGAGGACGCCTTTCGGGGTGTAAACCACTGTTGCCCGGGACGAATTGCGCTATTCGTAGCGCGTGACGGTACCGGGTGAGGAAGCACCGGCTAACTCCGTGCCAGCAGCCGCGGTAATACGGAGGGTGCAAGCGTTATCCGGATTTATTGGGCGTAAAGCGCGCGTAGGCGGCCATGTGTGTGAGGCGTGAAAGCCCGATGCTTAACATCGGAATTGCACCTCAAACTACATGGCTAGAGCATTGGAGAGGGTAGCGGAATTCACGGTGTAGCAGTGAAATGCGTAGATATCGTGAGGAACACCAGTGGCGAAGGCGGCTTTCTGGTCTGTAACTGACGCTGAGGCGCGAAAGCGTGGGGAGCAAACAGGATTAGATACCCCTGTAGTCC</w:t>
      </w:r>
    </w:p>
    <w:p w14:paraId="659AC1FB">
      <w:pPr>
        <w:rPr>
          <w:rFonts w:hint="eastAsia"/>
        </w:rPr>
      </w:pPr>
      <w:r>
        <w:rPr>
          <w:rFonts w:hint="eastAsia"/>
        </w:rPr>
        <w:t>&gt;OTU024035</w:t>
      </w:r>
    </w:p>
    <w:p w14:paraId="55890BB4">
      <w:pPr>
        <w:rPr>
          <w:rFonts w:hint="eastAsia"/>
        </w:rPr>
      </w:pPr>
      <w:r>
        <w:rPr>
          <w:rFonts w:hint="eastAsia"/>
        </w:rPr>
        <w:t>CCTACGGGTGGCTGCAGTAGGGAATCTTGGACAATGGGCGAAAGCCTGATCCAGCGACGCCGCGTGGGGGACGAAGGCCCTCGGGTTGTAAACCCCTGTTGTTGGGAAAGAAGCCGGCCCTTCGGGGTCGGTGACGGTACCCAACGAGGAAGCCCCGGCTAACTACGTGCCAGCAGCCGCGGTAAGACGTAGGGGGCGAGCGTTATCCGGATTCACTGGGCGTAAAGGGCGCGCAGGCGGCTACGTAAGTCCGGCGTGAAATCCCACGGCTCAACTGTGGAACTGCCTTTGATACTGCAGGTCTTGAATCCAGAAGAGAGTTGTGGAATTCCGAGTGTAGCAGTGAAATGTGTAGATATTCGGAAGAACACCAGCGGCGAAGGCGGCTACCTGGACCGGTTCTGACGCTGATGCGCGAAAGCGTGGGTAGCAAACAGGATTAGATACCCCTGTAGTCC</w:t>
      </w:r>
    </w:p>
    <w:p w14:paraId="12522949">
      <w:pPr>
        <w:rPr>
          <w:rFonts w:hint="eastAsia"/>
        </w:rPr>
      </w:pPr>
      <w:r>
        <w:rPr>
          <w:rFonts w:hint="eastAsia"/>
        </w:rPr>
        <w:t>&gt;OTU024036</w:t>
      </w:r>
    </w:p>
    <w:p w14:paraId="6CA40E9F">
      <w:pPr>
        <w:rPr>
          <w:rFonts w:hint="eastAsia"/>
        </w:rPr>
      </w:pPr>
      <w:r>
        <w:rPr>
          <w:rFonts w:hint="eastAsia"/>
        </w:rPr>
        <w:t>CCTACGGGAGGCTGCAGTAAGGAATATTCCACAATGGGCGAAAGCCTGATGGAGCGACGCCGCGTGCGGGACGAAGCCTTTCGGGGTGTAAACCGCTTTTGTAGGGGATGACACGCTCGGGTAACCGGGCTAGGACAGTACCCTGCGAATAAGCATCGGCTAACTACGTGCCAGCAGCCGCGGTAATACGTAGGATGCAAGCGTTGTCCGGATTTACTGGGCGTAAAGGGCGCGTAGGCGGTCGACCAAGTCACTTGTGAAATCTCCCGGCTTAACCGGGAGCGGTCAAGTGATACTGTTCGACTTGAGTGCGGAAGGGGCCACCGGAATTCTCGGTGTAGCGGTGAAATGCGTAGATATCGAGAGGAACACCTGCGGCGAAGGCGGGTGGCTGGGCCGACACTGACGCTGAGGCGCGAAAGCCAGGGGAGCGAACGGGATTAGATACCCCGGTAGTCC</w:t>
      </w:r>
    </w:p>
    <w:p w14:paraId="5D26AD1E">
      <w:pPr>
        <w:rPr>
          <w:rFonts w:hint="eastAsia"/>
        </w:rPr>
      </w:pPr>
      <w:r>
        <w:rPr>
          <w:rFonts w:hint="eastAsia"/>
        </w:rPr>
        <w:t>&gt;OTU024037</w:t>
      </w:r>
    </w:p>
    <w:p w14:paraId="033FAB5B">
      <w:pPr>
        <w:rPr>
          <w:rFonts w:hint="eastAsia"/>
        </w:rPr>
      </w:pPr>
      <w:r>
        <w:rPr>
          <w:rFonts w:hint="eastAsia"/>
        </w:rPr>
        <w:t>CCTACGGGTGGCAGCAGCAAGGAATCTTCGGCACTGGGCGCAAGCCTGACCGAGCAACGCCGCGTGGAGGATGACGGCTCTCGGGTTGTAAACTCCTTTCGGCGGGGATGAAGCGGACAGTACCCGCAGAAGCAGCCCCGGCTAACTCTGTGCCAGCAGCCGCGGTAAGACAGAGGGGGCAAGCGTTGTTCGGAATTACTGGGCGTAAAGGGCACGTAGGCGGGCTGTTAAGTCGGGGGTGAAATCCTGAGGCTCAACCTCAGAATTGCCTCCGATACTGGTGGCCTTGAGTGCGGGAGAGGTGAGTGGAATTCCCAGTGTAGAGGTGAAATTCGTAGATATTGGGAAGAACACCGGTGGCGAAGGCGGCCAACTGGACCATTTCTGACGCTGAGGCGCGAAAGCGTGGGGAGCAAACAGGATTAGATACCCGTGTAGTCC</w:t>
      </w:r>
    </w:p>
    <w:p w14:paraId="3D73AB8B">
      <w:pPr>
        <w:rPr>
          <w:rFonts w:hint="eastAsia"/>
        </w:rPr>
      </w:pPr>
      <w:r>
        <w:rPr>
          <w:rFonts w:hint="eastAsia"/>
        </w:rPr>
        <w:t>&gt;OTU024038</w:t>
      </w:r>
    </w:p>
    <w:p w14:paraId="2A11A0EB">
      <w:pPr>
        <w:rPr>
          <w:rFonts w:hint="eastAsia"/>
        </w:rPr>
      </w:pPr>
      <w:r>
        <w:rPr>
          <w:rFonts w:hint="eastAsia"/>
        </w:rPr>
        <w:t>CCTACGGGGGGCTGCAGTGGGGAATCTTGCGCAATGGGCGCAAGCCTGACGACGCAACGCCGCGTGGAGGATGAAGGTCTTCGGATTGTAAACTCCTGTTGCTCGGGACGAATGGCTCTGACCTAACACGTCGGAGTATGACGGTAGCCACAGAAGAAGCCCCGGCCAACTCCGTGCCAGCAGCCGCGGTAATACGGAGGGGGCTAGCGTTGTTCGGAATTACTGGGTGTAAAGCGCGTGTAGGCGGTCCTGCAAGTGGTGCGTGAAAGCGCCCGGCTCAACCGGGCGAGGACGTGGGCGAACTGCAGGGCTAGAGGCAGGTAGAGGCGAGTGGAATTCCTGGTGTAGCGGTGGAATGCGCAGATATCAGGAGGAACACCAATAGCGAAGGCAGCTCGCTGGGACGTTACTGACACTGAGGCGCGAAAGCGTGGGGAGCAAACAGGATTAGATACCCTTGTAGTCC</w:t>
      </w:r>
    </w:p>
    <w:p w14:paraId="1547EEC3">
      <w:pPr>
        <w:rPr>
          <w:rFonts w:hint="eastAsia"/>
        </w:rPr>
      </w:pPr>
      <w:r>
        <w:rPr>
          <w:rFonts w:hint="eastAsia"/>
        </w:rPr>
        <w:t>&gt;OTU024039</w:t>
      </w:r>
    </w:p>
    <w:p w14:paraId="639A4D6B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ACCCGGAAGATAATGACGGTACGGGGAGAAGAAGCTGCGGCTAACTACGTGCCAGCAGCCGCGGTAATACGTAGGCAGCGAGCGTTGTCCGGATTTATTGGGCGTAAAGAGTGCGTAGGTGGTTGTTTAAGCGTGTGGTGAAAGGCAATAGCTCAACTATTGTAAGCCTCGCGAACTGGGCAACTTGAGTGCAGGAGAGGAAAGCGGAATTCCTAGTGTAGCGGTGAAATGCGTAGATATTAGGAGGAACACCAGTGGCGAAGGCGGCTTTCTGGACTGTAACTGACACTGAGGCACGAAAGCGTGGGGAGCAAACAGGATTAGATACCCCAGTAGTCC</w:t>
      </w:r>
    </w:p>
    <w:p w14:paraId="120D0918">
      <w:pPr>
        <w:rPr>
          <w:rFonts w:hint="eastAsia"/>
        </w:rPr>
      </w:pPr>
      <w:r>
        <w:rPr>
          <w:rFonts w:hint="eastAsia"/>
        </w:rPr>
        <w:t>&gt;OTU024040</w:t>
      </w:r>
    </w:p>
    <w:p w14:paraId="79E42475">
      <w:pPr>
        <w:rPr>
          <w:rFonts w:hint="eastAsia"/>
        </w:rPr>
      </w:pPr>
      <w:r>
        <w:rPr>
          <w:rFonts w:hint="eastAsia"/>
        </w:rPr>
        <w:t>CCTACGGGGGGCAGCAGTAACGAATCTTCCGCAATGCACGAAAGTCTGACGGAGCAACGCCGCGTGAACGATGAAGGCCTTCGGGTCGTAAAGTTCTGTTGTTAGGGAAGAACAAGTGCTAGTTGAATAAGCTGGCACCTTGACGGTACCTAACCAGAAAGCCACGGCTAACTACGTGCCAGCAGCCGCGGTAATACGTAGGGGGCTAGCGTTGTCCGGAATCATTGGGCGTAAAGCGCGCGCAGGCGGCCCGGCAAGTCGGATGTGAAAACCCGGGGCTCAACCCCGGGCGTGCATTCGAAACTGTCGGGCTCGAGGCAGGTAGGGGAGATCGGAATTCCCGGTGTAGCGGTGAAATGCGCAGATATCGGGAGGAACACCGGTGGCGAAGGCGACTTCCTGGACCAAGACTGACGCTGAGGCGCGAAAGCGTGGGGATCAAACAGGATTAGATACCCCAGTAGTCC</w:t>
      </w:r>
    </w:p>
    <w:p w14:paraId="52BBF6D3">
      <w:pPr>
        <w:rPr>
          <w:rFonts w:hint="eastAsia"/>
        </w:rPr>
      </w:pPr>
      <w:r>
        <w:rPr>
          <w:rFonts w:hint="eastAsia"/>
        </w:rPr>
        <w:t>&gt;OTU024041</w:t>
      </w:r>
    </w:p>
    <w:p w14:paraId="05CD136A">
      <w:pPr>
        <w:rPr>
          <w:rFonts w:hint="eastAsia"/>
        </w:rPr>
      </w:pPr>
      <w:r>
        <w:rPr>
          <w:rFonts w:hint="eastAsia"/>
        </w:rPr>
        <w:t>CCTACGGGTGGCTGCAGTAGGGAATCTTGCACAATGGGCGAAAGCCTGATGCAGCAACGCCGCGTGAGTGATGAAGGCCTTCGGGTTGTAAAGCTCTGTCTTTGGGGACGATAATGACGGTACCCAAGGAGGAAGCCACGGCTAACTACGTGCCAGCAGCCGCGGTAATACGTAGGTGGCGAGCGTTGTCCGGATTTACTGGGCGTAAAGGATGCGTAGGCGGATATTTAAGTGAGATGTGAAATACCCGGGCTTAACTTGGGTGCTGCATTTCAAACTGGATATCTAGAGTGCGGGAGAGGAGAATGGAATTCCTGGTGTAGCGGTGAAATGCGTAGAGATTAGGAAGAACACCAGTGGCGAAGGCGACATACTGGCTCATTACTGACGCTGAGGTGCGAAAGCGTGGGGAGCAAACAGGATTAGATACCCTGGTAGTCC</w:t>
      </w:r>
    </w:p>
    <w:p w14:paraId="61E48481">
      <w:pPr>
        <w:rPr>
          <w:rFonts w:hint="eastAsia"/>
        </w:rPr>
      </w:pPr>
      <w:r>
        <w:rPr>
          <w:rFonts w:hint="eastAsia"/>
        </w:rPr>
        <w:t>&gt;OTU024042</w:t>
      </w:r>
    </w:p>
    <w:p w14:paraId="10A64219">
      <w:pPr>
        <w:rPr>
          <w:rFonts w:hint="eastAsia"/>
        </w:rPr>
      </w:pPr>
      <w:r>
        <w:rPr>
          <w:rFonts w:hint="eastAsia"/>
        </w:rPr>
        <w:t>CCTACGGGAGGCTGCAGTAGGGAATATTGGGCAATGGCGGAAACGCTGACCCAGCCATGCCGCGTGCAGGAAGAAGGCGCTCAGCGTTGTAAACTGCTTTTGCCAGGGAAGAATGAGCTCTACGTGTAGAGTCAGTGACGGTACCTGGTGAATAAGCACCGGCTAACTCCGTGCCAGCAGCCGCGGTAATACGGAGGGTGCAAGCGTTGTCCGGATTCATTGGGCGTAAAGGGTGCGTAGGTGGCGCTGTAAGTCGGGTGTGAAATCCCCAAGCTCAACTTGGGAACTGCATTCGAGACTGCTTTGCTAGAGTATGGGAGAGGGAAGTGGAATTTCAGGTGTAGCGGTGAAATGCGTAGATATCGAGAGGAACACCAGAGGCGAAGGCGGATTGCTGGTCTGACACTGACGCTGAGGCGCGAAAGCTAGGGGAGCGAACGGGATTAGATACCCCGGTAGTCC</w:t>
      </w:r>
    </w:p>
    <w:p w14:paraId="3010763E">
      <w:pPr>
        <w:rPr>
          <w:rFonts w:hint="eastAsia"/>
        </w:rPr>
      </w:pPr>
      <w:r>
        <w:rPr>
          <w:rFonts w:hint="eastAsia"/>
        </w:rPr>
        <w:t>&gt;OTU024043</w:t>
      </w:r>
    </w:p>
    <w:p w14:paraId="5CE243B3">
      <w:pPr>
        <w:rPr>
          <w:rFonts w:hint="eastAsia"/>
        </w:rPr>
      </w:pPr>
      <w:r>
        <w:rPr>
          <w:rFonts w:hint="eastAsia"/>
        </w:rPr>
        <w:t>CCTACGGGGGGCTGCAGTTAGGAATCTTGGACAATGGGCGCAAGCCTGATCCAGCCATGCCGCGTGAGTGATGAAGGCCTTAGGGTTGTAAAGCTCTTTCAGCGGGGAAGATAATGACGGTACCCGCAGAAGAAGCCCCGGCTAACTACGTGCCAGCAGCCGCGGTAATACGTAGGGTGCAAGCGTTAATCGGAATTACTGGGCGTAAAGCGTGCGCAGGCGGTTTTGTAAGTCTGACGTGAAATCCCCGGGCTCAACCCCGGGTCGGCCATGCGAACTGTGCCGCTCGAGCACTGTAGAGGCAGGCGGAATTCCGGGTGTAGCGGTGGAATGCGTAGAGATCCGGAAGAACACCGGTGGCGAAGGCGGCCTGCTGGGCCGGAAGGGGGCAGAGCAATCTGTCCCTGTGCTGACGCTGAGGCGCGACAGCGTGGGGAGCAAACAGGATTAGATACCCGTGTAGTCC</w:t>
      </w:r>
    </w:p>
    <w:p w14:paraId="4EAB758C">
      <w:pPr>
        <w:rPr>
          <w:rFonts w:hint="eastAsia"/>
        </w:rPr>
      </w:pPr>
      <w:r>
        <w:rPr>
          <w:rFonts w:hint="eastAsia"/>
        </w:rPr>
        <w:t>&gt;OTU024044</w:t>
      </w:r>
    </w:p>
    <w:p w14:paraId="0E5DC8C3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TTGGCGGTTAATAGCCGACCGAGGTGACGGTACCCCCAGAGGAAGCACCGGCTAACTCCGTGCCAGCAGCCGCGGTAAGACGGAGGATCCAAGCGTTATCCGGAATTACTGGGCGTAAAGAGCTCGTAGGCGGTTCGGTAAGTCGGATGTGAAAACTTTGGGCTCAACCCAAAGCGTGCACTCGATACTGCTGTGACTAGAGTTCGGTAGGGGAGTGGGGAATTCCTAGTGTAGCGGTGAAATGCGCAGATATCAGGAGGAACACCGGTGGCGAAGGCGGGTCTCTGGGCCGATACTGACGCTGAGGAGCGAAAGCGTGGGGAGCGAACAGGATTAGATACCCCGGTAGTCC</w:t>
      </w:r>
    </w:p>
    <w:p w14:paraId="761DD639">
      <w:pPr>
        <w:rPr>
          <w:rFonts w:hint="eastAsia"/>
        </w:rPr>
      </w:pPr>
      <w:r>
        <w:rPr>
          <w:rFonts w:hint="eastAsia"/>
        </w:rPr>
        <w:t>&gt;OTU024045</w:t>
      </w:r>
    </w:p>
    <w:p w14:paraId="7C2E2C03">
      <w:pPr>
        <w:rPr>
          <w:rFonts w:hint="eastAsia"/>
        </w:rPr>
      </w:pPr>
      <w:r>
        <w:rPr>
          <w:rFonts w:hint="eastAsia"/>
        </w:rPr>
        <w:t>CCTACGGGTGGCAGCAGTAGGGAATATTGGGCAATGGAGGCAACTCTGACCCAGCCATGCCGCGTGCAGGAAGAAGGCCTTCTGGGTTGTAAACTGCTTTTGGAAGGGAACAAAACGGGCGTGCGCGCCCACTTGAGGGTACCTTCAGAATAAGCACCGGCTAACTCCGTGCCAGCAGCCGCGGTAATACGGAGGGTGCAAACGTTGCTCGGAATCATTGGGCGTAAAGCGCACGTAGGCGGACTGCTAAGTCGGACGTGAAATCCCTCAGCTTAACTGAGGAAGTGCATTCGAAACTGACAGTCTTGAGTATCGGAGGGGGTGGCGGAATTCCCGGTGTAGAGGTGAAATTCGTAGATATTCGCAAGAACACCAGTGGCGAAGGCGGCCAACTGGTCCGGTTCTGACGCTGAGGCGCGAAAGCGTGGGGAGCAAACAGGATTAGATACCCGAGTAGTCC</w:t>
      </w:r>
    </w:p>
    <w:p w14:paraId="1616D133">
      <w:pPr>
        <w:rPr>
          <w:rFonts w:hint="eastAsia"/>
        </w:rPr>
      </w:pPr>
      <w:r>
        <w:rPr>
          <w:rFonts w:hint="eastAsia"/>
        </w:rPr>
        <w:t>&gt;OTU024046</w:t>
      </w:r>
    </w:p>
    <w:p w14:paraId="1F24F5D3">
      <w:pPr>
        <w:rPr>
          <w:rFonts w:hint="eastAsia"/>
        </w:rPr>
      </w:pPr>
      <w:r>
        <w:rPr>
          <w:rFonts w:hint="eastAsia"/>
        </w:rPr>
        <w:t>CCTACGGGTGGCTGCAGTAGGGAATATTGCGCAATGGGGGAAACCCTGACGCAGCGACGCCGCGTGAGTGATGAAGGCCTTCGGGTCGTAAAGCTCTGTCGTATGGGAATAACACAATGAATGTACCATGCAAGAAAGGATCGGCTAACTACGTGCCAGCAGCCGCGGTAATACGTAGGCAGCGAGCGTTGTTCGGAATTACTGGGCGTAAAGCGCGCGCAGGCGGTCTTTTAAGTTCGGTGTTTAAACCCAGGGCTCAACCTTGGGTCGCACTGGAAACTGGGAGACTGGAGTGTAGGAGAGGAAAGTGGAATTCCACGTGTAGCGGTGAAATTCGTAGATATCGGGAGGAACACCAGTGGCGAAGGCGGCGACCTGGGCAGATACTGACGCTGAGGTGCGAAAGCGTGGGGAGCAAACAGGATTAGATACCCTTGTAGTCC</w:t>
      </w:r>
    </w:p>
    <w:p w14:paraId="01DC34E4">
      <w:pPr>
        <w:rPr>
          <w:rFonts w:hint="eastAsia"/>
        </w:rPr>
      </w:pPr>
      <w:r>
        <w:rPr>
          <w:rFonts w:hint="eastAsia"/>
        </w:rPr>
        <w:t>&gt;OTU024047</w:t>
      </w:r>
    </w:p>
    <w:p w14:paraId="4287514D">
      <w:pPr>
        <w:rPr>
          <w:rFonts w:hint="eastAsia"/>
        </w:rPr>
      </w:pPr>
      <w:r>
        <w:rPr>
          <w:rFonts w:hint="eastAsia"/>
        </w:rPr>
        <w:t>CCTACGGGAGGCAGCAGTAAGGAATATTGCGCAATGGACGAAAGTCTGACGCAGCAACGCCGCGTGCAGGATGAAGGCCCTCTGGGTCGTAAACTGCTGTAGCAAGGGACTAGTACCCATCTCGGATGGGGGAGAATGTACCTTGAAAGTAAGCGCCGGCTAACTACGTGCCAGCAGCCGCGGTAATACGTAGGGCGCAAGCGTTGTCCGGATTCACTGGGTGTAAAGGGTGCGCAGGCGGATCTGTAAGTCAGAGGTGAAATCTCACGGCTTAACCGTGAAACTGCCTTTGATACTGCCGATCTTGAGTTTGGGAGAGGTTGATGGAATTCCAGGTGTAGCGGTGAAATGCGTAGATATCGAGAGGAACACCTGCGGCGAAGGCGGGTTGCTGGGCTGACACTGACGCTGATGCGCGAAAGCTAGGGGAGCGAACGGGATTAGATACCCCAGTAGTCC</w:t>
      </w:r>
    </w:p>
    <w:p w14:paraId="108CE5F5">
      <w:pPr>
        <w:rPr>
          <w:rFonts w:hint="eastAsia"/>
        </w:rPr>
      </w:pPr>
      <w:r>
        <w:rPr>
          <w:rFonts w:hint="eastAsia"/>
        </w:rPr>
        <w:t>&gt;OTU024048</w:t>
      </w:r>
    </w:p>
    <w:p w14:paraId="09593382">
      <w:pPr>
        <w:rPr>
          <w:rFonts w:hint="eastAsia"/>
        </w:rPr>
      </w:pPr>
      <w:r>
        <w:rPr>
          <w:rFonts w:hint="eastAsia"/>
        </w:rPr>
        <w:t>CCTACGGGCGGCTGCAGTGAGGAATATTGCGCAATGGGCGACAGCCTGACGCAGCGACGCCGCGTGGGGGATGAAGGTCTTCGGATTGTAAACCCCTTTCGGGAGGGAAGATGGAACGGGCAACTGTTCGGACGGTACCTCCAGAAGCAGCCACGGCTAACTTCGTGCCAGCAGCCGCGGTAATACGAAGGTGGCAAGCGTTGTTCGGATTTACTGGGCGTAAAGAGTCTGTAGTTGGTCTCGCAAGTCTACTTTCAAATACCTTGGCTCAACCAAGGAAAGGGGGTGGATACTGCGAGTCTGGAAGTCTTCAGGGGTAAGTAGAATTTCCGGTGGAGAGGTGAAATTCGTTGATATCGGAAGGAATGCCAAAAGCGAAAGCAGCTTACTATGAATATCTTGACAATGAGAGACGAAAGCTTGGGTAGCAAACGGGATTAGATACCCTAGTAGTCC</w:t>
      </w:r>
    </w:p>
    <w:p w14:paraId="1ED026B5">
      <w:pPr>
        <w:rPr>
          <w:rFonts w:hint="eastAsia"/>
        </w:rPr>
      </w:pPr>
      <w:r>
        <w:rPr>
          <w:rFonts w:hint="eastAsia"/>
        </w:rPr>
        <w:t>&gt;OTU024049</w:t>
      </w:r>
    </w:p>
    <w:p w14:paraId="6670169B">
      <w:pPr>
        <w:rPr>
          <w:rFonts w:hint="eastAsia"/>
        </w:rPr>
      </w:pPr>
      <w:r>
        <w:rPr>
          <w:rFonts w:hint="eastAsia"/>
        </w:rPr>
        <w:t>CCTACGGGTGGCTGCAGTGAGGAATATTGGTCAATGGGCGCAAGCCTGAACCAGCCATGCCGCGTGCAGGATGACGGTCCTATGGATTGTAAACTGCTTTTGTACAGGAAGAAACAGTTCTACGTGTAGAACCTTGACGGTACTGTAAGAATAAGGATCGGCTAACTCCGTGCCAGCAGCCGCGGTAATACGTAGGTGGCGAGCGTTGTCCGGATTTATTGGGTTTAAAGGGTGCGTAGGCGTCCCTGCAAGTTTTAGGTGAAATGCCCAAGCTCAACTTGGGAGCTGCCTGAAAAACTGCCGGGATTGAGTCCGGGAGAGGTGAGTGGAATTCCCAGTGTAGCGGTGAAATGCGTAGATATTGGGAGGAACACCAGTGGCGAAGGCGGCTCACTGGACCGGAACTGACGCTGAGGCGCGAAAGCGTGGGGAGCAAACGGGATTAGATACCCGGGTAGTCC</w:t>
      </w:r>
    </w:p>
    <w:p w14:paraId="60613BFD">
      <w:pPr>
        <w:rPr>
          <w:rFonts w:hint="eastAsia"/>
        </w:rPr>
      </w:pPr>
      <w:r>
        <w:rPr>
          <w:rFonts w:hint="eastAsia"/>
        </w:rPr>
        <w:t>&gt;OTU024050</w:t>
      </w:r>
    </w:p>
    <w:p w14:paraId="048C917F">
      <w:pPr>
        <w:rPr>
          <w:rFonts w:hint="eastAsia"/>
        </w:rPr>
      </w:pPr>
      <w:r>
        <w:rPr>
          <w:rFonts w:hint="eastAsia"/>
        </w:rPr>
        <w:t>CCTACGGGGGGCAGCAGTTGGGAATTTTGCGCAATGGACGAAAGTCTGACGCAGCGACGCCGCGTGCAGGATGAAGGCCTTCGGGTTGTAAACTGCTTTTGCGAGGGAGTAATTTTTGAACGTACCTCGAGAATAAGCACCGGCTAACTCCGTGCCAGCAGCCGCGGTAATACGGAGGGTGCAAACGTTGTCCGGAATCACTGGGCGTAAAGAGCATGTAGGTGGTTTGGTAAGTGAGTGATTAAAGACCGATGCTTAACATCGGAAGTGTTACTCATACTGCCAGACTTGAGGAAGACAGGGGTAAGCGGAACTTTAGGTGTAGGAGTGAAATCCGTAGATATCTAAAGGAACACCAATGGCGAAGGCAGCTTACTGGGTCTTTTCTGACACTGAGATGCGAAAGCGTGGGGAGCGAACGGGATTAGATACCCCGGTAGTCC</w:t>
      </w:r>
    </w:p>
    <w:p w14:paraId="72585B66">
      <w:pPr>
        <w:rPr>
          <w:rFonts w:hint="eastAsia"/>
        </w:rPr>
      </w:pPr>
      <w:r>
        <w:rPr>
          <w:rFonts w:hint="eastAsia"/>
        </w:rPr>
        <w:t>&gt;OTU024051</w:t>
      </w:r>
    </w:p>
    <w:p w14:paraId="696447C3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ATCGGAGTAACTGCCGGTACCTTGACGGTACCTAACCAGAAAGCCACGGCTAACTACGTGCCAGCAGCCGCGGTAAGACAGAGGTGCCGAGCGTTAGGCGGAATCACTGGGCTTAAAGCGTGTGTAGGCGGGTCGTTAAGTGCCTTGTGAAATCCCACGGCTCAACCGTGGAACCGCTGGGCATACTGGCGATCTTGGGTCGTCCAGGGGCGAGCGGAACAAGCGGTGTAGCGGTGAAATGCGCAGATATCGGGAGGAACACCAATGGCGAAGGCAGCTTGCTGGGACGGTACTGACGCTGAGACGCGAAAGCGTGGGGAGCAAACAGGATTAGATACCCCTGTAGTCC</w:t>
      </w:r>
    </w:p>
    <w:p w14:paraId="2B86387F">
      <w:pPr>
        <w:rPr>
          <w:rFonts w:hint="eastAsia"/>
        </w:rPr>
      </w:pPr>
      <w:r>
        <w:rPr>
          <w:rFonts w:hint="eastAsia"/>
        </w:rPr>
        <w:t>&gt;OTU024052</w:t>
      </w:r>
    </w:p>
    <w:p w14:paraId="7F6C0915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TCGGGTTGTAAAGCACTTTTGTCCGGAAAGAAATCGCACTGGTTAATACCTGGTGTGGATGACGGTACCGGAAGAATAAGGACCGGCTAACTACGTGCCAGCAGCCGCGGTAATACGTAGGGGGCAAGCGTTGTTCGGAATTACTGGGCGTAAAGGGCGCGTAGGCGGTCCTGATCGTCGGATGTGAAAGGCCTGGGCTCAACCTGGGAATGGCATCCGATACGGCGGGACTGGAGTGTGGGAGAGGTTGGTGGAATTCCCAGTGTAGAGGTGAAATTCGTAGATATTCGGAAGAACACCAGTGGCGAAGGCGACTCACTGGACACGTATTGACGCTGAGGTGCGAAAGCGTGGGGAGCAAACAGGATTAGATACCCGAGTAGTCC</w:t>
      </w:r>
    </w:p>
    <w:p w14:paraId="0F31210F">
      <w:pPr>
        <w:rPr>
          <w:rFonts w:hint="eastAsia"/>
        </w:rPr>
      </w:pPr>
      <w:r>
        <w:rPr>
          <w:rFonts w:hint="eastAsia"/>
        </w:rPr>
        <w:t>&gt;OTU024053</w:t>
      </w:r>
    </w:p>
    <w:p w14:paraId="7F299803">
      <w:pPr>
        <w:rPr>
          <w:rFonts w:hint="eastAsia"/>
        </w:rPr>
      </w:pPr>
      <w:r>
        <w:rPr>
          <w:rFonts w:hint="eastAsia"/>
        </w:rPr>
        <w:t>CCTACGGGAGGCTGCAGTGGGGAATTGTTCGCAATGGGCGAAAGCCTGACGCAGTAACGCCGCGTGGAGGACGAAGGCCTTCGGATCGTAAACTCCTTTTATCGGGGAAGAACGCAGGCGCAAGCCTGCTTGACGGTACCCGATGAAGAAGCCCCGGCTAACTACGTGCCAGCAGCCGCGGTAATACGTAGGGGGCAAGCGTTGTCCGGAGTTACTGGGCGTAAAGCGCGCGTAGGCGGCGGTGCTGGCCCGGCGTGAAAGCCCCCGGCTCAACCGGGGAGGGTCGTCGGGGACCGCACCGCTTGAGGGCGGTAGGGGCTGGTGGAATGCCTGGTGTAGTGGTGAAATGCGTAGAGATCGGCAGGAACACCCAAGGGGAAGCCAGCCGGCTGGTCCGCACCTGACACTCAGGGACGACAGCGTGGGGAGCGAACCGGATTAGATACCCGAGTAGTCC</w:t>
      </w:r>
    </w:p>
    <w:p w14:paraId="73AE8E6D">
      <w:pPr>
        <w:rPr>
          <w:rFonts w:hint="eastAsia"/>
        </w:rPr>
      </w:pPr>
      <w:r>
        <w:rPr>
          <w:rFonts w:hint="eastAsia"/>
        </w:rPr>
        <w:t>&gt;OTU024054</w:t>
      </w:r>
    </w:p>
    <w:p w14:paraId="4AE03A1F">
      <w:pPr>
        <w:rPr>
          <w:rFonts w:hint="eastAsia"/>
        </w:rPr>
      </w:pPr>
      <w:r>
        <w:rPr>
          <w:rFonts w:hint="eastAsia"/>
        </w:rPr>
        <w:t>CCTACGGGAGGCTGCAGTGGGGAATATTGGACAATGGGCGAAAGCCTGATCCAGCCATGCCGCGTGAGTGATGAAGGCCTTCGGGTCGTAAAGCTCTGTGGGGAGGGAAGAATCCTTGCAGCATCAGATCCTGCAAGTTGACGGTACCTCCTTAGCAAGCACCGGCTAACTCCGTGCCAGCAGCCGCGGTAATACGGAGGGTGCAAACGTTGCTCGGAATTATTGGGCGTAAAGCGCACGTAGGCGGACCATCAAGTCGGTTGTGAAATCCCCGGGCTCAACCCGGGAACTGCATTTGAAACTGGGAGTCTTGAGTATCGGAGAGGAAAGCGGAATTCCTGGTGTAGAGGTGAAATTCGTAGATATCAGGAGGAACACCGGTGGCGAAGGCGGCTTTCTGGACGATAACTGACGCTGAGACGCGAAAGCGTGGGGAGCAAACAGGATTAGATACCCCTGTAGTCC</w:t>
      </w:r>
    </w:p>
    <w:p w14:paraId="512274EC">
      <w:pPr>
        <w:rPr>
          <w:rFonts w:hint="eastAsia"/>
        </w:rPr>
      </w:pPr>
      <w:r>
        <w:rPr>
          <w:rFonts w:hint="eastAsia"/>
        </w:rPr>
        <w:t>&gt;OTU024055</w:t>
      </w:r>
    </w:p>
    <w:p w14:paraId="0998C6E5">
      <w:pPr>
        <w:rPr>
          <w:rFonts w:hint="eastAsia"/>
        </w:rPr>
      </w:pPr>
      <w:r>
        <w:rPr>
          <w:rFonts w:hint="eastAsia"/>
        </w:rPr>
        <w:t>CCTACGGGGGGCTGCAGTGGGGAATATTGGACAATGGGCGGAAGCCTGATCCAGCGATGCCGCGTGTGTGAAGAAGGCCTGCGGGTTGTAAAGCACTTTCGGTGGGGAGGAGAGGTTTGAGGTGAATAACCTTGAGCTGAGACGTTACTCACAGAAGAAGCACCGGCTAACTCTGTGCCAGCAGCCGCGGTAATACGTAGGGTGCAGGCGTTAATCGGAATTACTGGGCGTAAAGCGTGCGCAGGCGGTTTGCTAAGACAGGTGTGAAATCCCCGAGCTTAACTGCAGAACTGCCTTTGAAACTGTCAATCTTGAGTACGGAAGAGAGAGACGGAATTCCAGGTGTAGTGGTGAAATACGTAGATATCTGGAAGAACACCAGTTGCGAAGGCGGTCTCTTGGTCCGTTACTGACGCTCAGGCGCGAAAGCGTGGGTAGCAAACAGGATTAGATACCCCTGTAGTCC</w:t>
      </w:r>
    </w:p>
    <w:p w14:paraId="08BE29C2">
      <w:pPr>
        <w:rPr>
          <w:rFonts w:hint="eastAsia"/>
        </w:rPr>
      </w:pPr>
      <w:r>
        <w:rPr>
          <w:rFonts w:hint="eastAsia"/>
        </w:rPr>
        <w:t>&gt;OTU024056</w:t>
      </w:r>
    </w:p>
    <w:p w14:paraId="7F31C468">
      <w:pPr>
        <w:rPr>
          <w:rFonts w:hint="eastAsia"/>
        </w:rPr>
      </w:pPr>
      <w:r>
        <w:rPr>
          <w:rFonts w:hint="eastAsia"/>
        </w:rPr>
        <w:t>CCTACGGGGGGCAGCAGTAGGGAATATTGCACAATGGGCGAAAGCCTGATGCAGCAACACCGCGTGCGCGATGAAGGCCTTCGGGTTGTAAAGCGCTTTTGTGAGGGACGAGTAAGGACGGTACCTCACGAATAAGGATCGGCTAACTACGTGCCAGCAGCCGCGGTAACACGTAGGATCCAAACGTTATCCGGATTTACTGGGCGTAAAGCGCGTGCAGGCGGTTTGGTAAGTTGGATGTGAAATCTCCGGGCTCAACCCGGAGGTGTCGTTCAAAACTACCAGACTTGAGGACGGTAGAGGAAGGTGGAATTCCGGGTGTAGTAGTGAAATGCGTAGATATCTGGAGGAACACCGGTGGCGAAGGCGGCATCCTGGACCGGCATTGACGCTGAGGCGCGAAAGCCAGGGGAGCAAACGGGATTAGATACCCCAGTAGTCC</w:t>
      </w:r>
    </w:p>
    <w:p w14:paraId="5093B809">
      <w:pPr>
        <w:rPr>
          <w:rFonts w:hint="eastAsia"/>
        </w:rPr>
      </w:pPr>
      <w:r>
        <w:rPr>
          <w:rFonts w:hint="eastAsia"/>
        </w:rPr>
        <w:t>&gt;OTU024057</w:t>
      </w:r>
    </w:p>
    <w:p w14:paraId="1E6C09A4">
      <w:pPr>
        <w:rPr>
          <w:rFonts w:hint="eastAsia"/>
        </w:rPr>
      </w:pPr>
      <w:r>
        <w:rPr>
          <w:rFonts w:hint="eastAsia"/>
        </w:rPr>
        <w:t>CCTACGGGTGGCTGCAGTGGGGAATTTTGGACAATGGGCGCAAGCCTGATCCAGCCATGCCGCGTGCAGGATGAAGGCCTTCGGGTTGTAAACTGCTTTTGTACGGAACGAAAAGACTCTGGTTAATACCTGGGGTCCATGACGGTACCGTAAGAATAAGCACCGGCTAACTACGTGCCAGCAGCCGCGGTAATACGTAGGGTGCGAGCGTTAATCGGAATTACTGGGCGTAAAGCGTGCGCAGGCGGCCTAGCAAGTCGGATGTGAAAGCCCTCGGCTTAACCGAGGAAGTGCGTTCGAAACTACTGGGCTTGAGTACCGGAGAGGGTGGCGGAATTCCCGGTGTAGAGGTGAAATTCGTAGATATCTGGAGGAACACCGGTGGCGAAGGCGGCATCCTGGACCGGTATTGACGCTGAGGCGCGAAAGCGTGGGTAGCGAACGGGATTAGATACCCCTGTAGTCC</w:t>
      </w:r>
    </w:p>
    <w:p w14:paraId="560383ED">
      <w:pPr>
        <w:rPr>
          <w:rFonts w:hint="eastAsia"/>
        </w:rPr>
      </w:pPr>
      <w:r>
        <w:rPr>
          <w:rFonts w:hint="eastAsia"/>
        </w:rPr>
        <w:t>&gt;OTU024058</w:t>
      </w:r>
    </w:p>
    <w:p w14:paraId="1C86BF0C">
      <w:pPr>
        <w:rPr>
          <w:rFonts w:hint="eastAsia"/>
        </w:rPr>
      </w:pPr>
      <w:r>
        <w:rPr>
          <w:rFonts w:hint="eastAsia"/>
        </w:rPr>
        <w:t>CCTACGGGTGGCTGCAGTGGGGAATCTTGCGCAATGGCCGAAAGGCTGACGCAGCGACGCCGCGTGCGGGAGGAAGCCCTTCGGGGTGTAAACCACTGTTGCCCGGGACGAACGGGCGGATTTATCCGCCGTGACGGTACCGGGTGAGGAAGCACCGGCTAACTCCGTGCCAGCAGCCGCGGTAATACGGAGGGCGCAAGCGTTGTTCGGAATCACTGGGCGTAAAGCGCGCGCAGGCGGGTGTGCAAGTCGGCGGTGAAATACCGAGGCTCAACCTCGGCACTGCCGTCGATACTGCTATGGCTAGAGTTTGGTAGAGGAGAACGGAATTCCCGGTGTAGCGGTGGAATGCGCAGATATCGGGAGGAACACCCGTAGCGAAGGCGGTTCTCTGGGCCAATACTGACGCTGAGGAGCGAAAGCGTGGGGAGCGAACAGGATTAGATACCCCAGTAGTCC</w:t>
      </w:r>
    </w:p>
    <w:p w14:paraId="6D603D7C">
      <w:pPr>
        <w:rPr>
          <w:rFonts w:hint="eastAsia"/>
        </w:rPr>
      </w:pPr>
      <w:r>
        <w:rPr>
          <w:rFonts w:hint="eastAsia"/>
        </w:rPr>
        <w:t>&gt;OTU024059</w:t>
      </w:r>
    </w:p>
    <w:p w14:paraId="6B676D42">
      <w:pPr>
        <w:rPr>
          <w:rFonts w:hint="eastAsia"/>
        </w:rPr>
      </w:pPr>
      <w:r>
        <w:rPr>
          <w:rFonts w:hint="eastAsia"/>
        </w:rPr>
        <w:t>CCTACGGGCGGCTGCAGTCGAGGATCTTCGGCAATGGGCGCAAGCCTGACCGAGCGACGCCGCGTGTGGGATGAAGGCCTTCGGGTTGTAAACCGCTGTCAGGGGGGAGGAAATGGCTAGGGGTACTCCCCTAGTTTTGACCTATCTCCAGAGGAAGTACGGGCTAAGTTCGTGCCAGCAGCCGCGGTAAGACGAACCGTACGAACGTTATTCGGAATCATTGGGCTTAAAGGGTGCGTAGGCTGTGCAGAAAGTTGGGTGTGAAATCCCCTGGCTTAACCAGGGAACTGCGTCCGAAACTGGCAGGCTCGAATTCGGGAGAGGGATGCGGAATTCCAGGTGTAGCGGTGAAATGCGTAGATATCTGGAGGAACATCGGTGGCGAAGGCGGCCATCTGGCTCGGTACTGACGCTCAGGCGCGAAAGCGTGGGGAGCAAACAGGATTAGATACCCGTGTAGTCC</w:t>
      </w:r>
    </w:p>
    <w:p w14:paraId="0ED5A173">
      <w:pPr>
        <w:rPr>
          <w:rFonts w:hint="eastAsia"/>
        </w:rPr>
      </w:pPr>
      <w:r>
        <w:rPr>
          <w:rFonts w:hint="eastAsia"/>
        </w:rPr>
        <w:t>&gt;OTU024060</w:t>
      </w:r>
    </w:p>
    <w:p w14:paraId="6E5D30A2">
      <w:pPr>
        <w:rPr>
          <w:rFonts w:hint="eastAsia"/>
        </w:rPr>
      </w:pPr>
      <w:r>
        <w:rPr>
          <w:rFonts w:hint="eastAsia"/>
        </w:rPr>
        <w:t>CCTACGGGTGGCTGCAGTGGGGAATCTTGCACAATGGGCGAAAGCCTGATGCAGCGACGCCGCGTGAAGGATGAAGTCTTTCGGGATGTAAACTTCGTAAGAATAGGAAGAATAAATGACGGTACTATTTGTAAGGTCCGGCTAACTACGTGCCAGCAGCCGCGGTAATACGGAGGGTGCGAGCGTTGTTCGGAATTACTGGGCGTAAAGGGCGCGTAGGCGGCTTATCAAGTCAGGCGTGAAATTCCCGGGCTCAACCTGGGGGCTGCGCTTGATACTGATGAGCTTGAATGCGGGAGAGGATAGTGGAATTCCCGGTGTAGCGGTGAAATGCGTAGATATCGGGAGGAACACCGGTGGCGAAGGCGGCCCCCTGGTTGGATACTGACGCTGAGACGCGAAAGCGTGGGGAGCAAACAGGATTAGATACCCGGGTAGTCC</w:t>
      </w:r>
    </w:p>
    <w:p w14:paraId="4F5A63BD">
      <w:pPr>
        <w:rPr>
          <w:rFonts w:hint="eastAsia"/>
        </w:rPr>
      </w:pPr>
      <w:r>
        <w:rPr>
          <w:rFonts w:hint="eastAsia"/>
        </w:rPr>
        <w:t>&gt;OTU024061</w:t>
      </w:r>
    </w:p>
    <w:p w14:paraId="1AA46E58">
      <w:pPr>
        <w:rPr>
          <w:rFonts w:hint="eastAsia"/>
        </w:rPr>
      </w:pPr>
      <w:r>
        <w:rPr>
          <w:rFonts w:hint="eastAsia"/>
        </w:rPr>
        <w:t>CCTACGGGGGGCAGCAGTAACGAATCTTCCCCAATGCACGAAAGTGTGAGGGAGCGACGCCGCGTGTGGGACGAAGTCCTTCGGGATGTAAACCACTGTCAGGGGATACCAAGTTCTGAGGATCCCCAGAGGAAGGGGCGGCTAACTCTGTGCCAGCAGCCGCGGTAAGACAGAGGCCCCAAGCGTTAGGCGGAATCACTGGGCTTAAAGCGCGTGTAGGCGGCTGGGTAAGTTGGACGTGAAATCTCCCGGCTCAACTGGGAGGGGTCGTTCAAGACTGCCTGGCTAGAGGGCGGTAGAGGGAGGTGGAATTCCCGGTGTAGTGGTGAAATGCGTAGATATCAAGCGGAACACCAGTGGCGAAGGCGAGTCCCTGGACAACACCTGACACTGAGGCACGAAAGCTAGGGGAGCAAACAGGATTAGATACCCCAGTAGTCC</w:t>
      </w:r>
    </w:p>
    <w:p w14:paraId="77BAEF0B">
      <w:pPr>
        <w:rPr>
          <w:rFonts w:hint="eastAsia"/>
        </w:rPr>
      </w:pPr>
      <w:r>
        <w:rPr>
          <w:rFonts w:hint="eastAsia"/>
        </w:rPr>
        <w:t>&gt;OTU024062</w:t>
      </w:r>
    </w:p>
    <w:p w14:paraId="59AA0669">
      <w:pPr>
        <w:rPr>
          <w:rFonts w:hint="eastAsia"/>
        </w:rPr>
      </w:pPr>
      <w:r>
        <w:rPr>
          <w:rFonts w:hint="eastAsia"/>
        </w:rPr>
        <w:t>CCTACGGGTGGCTGCAGTGGGGAATTTTCCGCAATGGGCGAAAGCCTGACGGAGCAATCTCGCGTGAGGGATGACGGCCTATGGGTTGTAAACCTCTTTTTTCAGGGAGGAATAAAATGACGTGTACCTGAAGAATAAGCATCGGCTAACTCCGTGCCAGCAGCCGCGGTAAGACGGAGGATGCAAGTGTTATCCGGAATCACTGGGCGTAAAGGGTGTGTAGGCGGTCGTGTTAGTCCTTCGTAAAAGCTTCCGGACTCAATCCGGGAAATGCGGTGGAAACGGCACGACTTAGAGGACGCGAGAGGTCTGGGGAACTCATGGTGTAGGGGTGAAATCCGTTGATATCATGGGGAACACCAAATGCGAAGGCACCAGACTGGCGCGCTCCTGACGCTCAAACACGAAAGCGTGGGAATCGAACGGGATTAGATACCCGAGTAGTCC</w:t>
      </w:r>
    </w:p>
    <w:p w14:paraId="35280204">
      <w:pPr>
        <w:rPr>
          <w:rFonts w:hint="eastAsia"/>
        </w:rPr>
      </w:pPr>
      <w:r>
        <w:rPr>
          <w:rFonts w:hint="eastAsia"/>
        </w:rPr>
        <w:t>&gt;OTU024063</w:t>
      </w:r>
    </w:p>
    <w:p w14:paraId="670A3F1B">
      <w:pPr>
        <w:rPr>
          <w:rFonts w:hint="eastAsia"/>
        </w:rPr>
      </w:pPr>
      <w:r>
        <w:rPr>
          <w:rFonts w:hint="eastAsia"/>
        </w:rPr>
        <w:t>CCTACGGGCGGCAGCAGTCGGGAATCTTGCGCAATGGGCGAAAGCCTGACGCAGCAACGCCGCGTGAGTGATGAAGGCCTTCGGGTTGTAAAGCTCTGTCGGGCGGAACGAATGGGTAAGGCGTGAATAATGCCTTGCATTGACGGTACCGCCAAAGGAAGCACCGGCTAACTCCGTGCCAGCAGCCGCGGTAATACGAAGGGGGCTAGCGTTGCTCGGAATTACTGGGCGTAAAGGGCGCGTAGGCGGATATTTAAGTCGGGGGTGAAAGCCCAGGGCTCAACCCTGGAACAGCCTTCGATACTGGATATCTTGAGTACGGGAGAGGTGTGTGGAACTCCGAGTGTAGAGGTGAAATTCGTAGATATTCGGAAGAACACCAGTGGCGAAGGCGACACACTGGCCCGTTACTGACGCTGAGGCGCGAAAGCGTGGGGAGCAAACAGGATTAGATACCCTTGTAGTCC</w:t>
      </w:r>
    </w:p>
    <w:p w14:paraId="3FB88D51">
      <w:pPr>
        <w:rPr>
          <w:rFonts w:hint="eastAsia"/>
        </w:rPr>
      </w:pPr>
      <w:r>
        <w:rPr>
          <w:rFonts w:hint="eastAsia"/>
        </w:rPr>
        <w:t>&gt;OTU024064</w:t>
      </w:r>
    </w:p>
    <w:p w14:paraId="2E52B616">
      <w:pPr>
        <w:rPr>
          <w:rFonts w:hint="eastAsia"/>
        </w:rPr>
      </w:pPr>
      <w:r>
        <w:rPr>
          <w:rFonts w:hint="eastAsia"/>
        </w:rPr>
        <w:t>CCTACGGGCGGCTGCAGTGGGGAATTTTCCGCAATGGGCGAAAGCCTGACGGAGCAACGCCGCGTGGGTGATGAAGATTTTCGGATCGTAAAGCCCTTTCAGCAGGGACGAACACAATGACGGTACCTGCAGAAGAAGCATCGGCTAACTCTGTGCCAGCAGCCGCGGTAATACAGAGGGTGCAAGCGTTAATCGGAATTACTGGGCGTAAAGCGCGCGTAGGTGGTTCGTTAAGTTGGATGTGAAAGCCCCGGGCTTAACCTGGGAACTGCGGCCGAAACTGAGTAGCTTGAGTGCAAAAGAGGGCTGCGGAATTCCCGGTGTAGCAGTGAAATGCGTAGATATCGGGAGGAACATCCGTGGCGAAGGCGGCCACCTGGACCAGCACTGACACTGAGGCACGAAAGCGTGGGGAGCAAACAGGATTAGATACCCCAGTAGTCC</w:t>
      </w:r>
    </w:p>
    <w:p w14:paraId="2042997E">
      <w:pPr>
        <w:rPr>
          <w:rFonts w:hint="eastAsia"/>
        </w:rPr>
      </w:pPr>
      <w:r>
        <w:rPr>
          <w:rFonts w:hint="eastAsia"/>
        </w:rPr>
        <w:t>&gt;OTU024065</w:t>
      </w:r>
    </w:p>
    <w:p w14:paraId="32765D34">
      <w:pPr>
        <w:rPr>
          <w:rFonts w:hint="eastAsia"/>
        </w:rPr>
      </w:pPr>
      <w:r>
        <w:rPr>
          <w:rFonts w:hint="eastAsia"/>
        </w:rPr>
        <w:t>CCTACGGGGGGCAGCAGTGGGGAATCTTGCGCAATGGCCGAAAGGCTGACGCAGCGACGCCGCGTGCGGGAGGAAGCTCTTCGGGGTGTAAACCGCTGTCGGGAGGGACGAAGGTCCCGGGGAGGAAATGCCCTGGGGATGACGGTACCTCCAGAGGAAGCACCGGCTAACTCCGTGCCAGCAGCCGCGGTAATACGGAGGGTGCGAGCGTTGTTCGGAATTATTGGGCGTAAAGCGTGCGTAGGTGGTGGTTTAAGTCTGTCGTGAAAGCCCTGGGCTCAACCTGGGAATTGCGATGGATACTGGATCACTAGAGTGTGGTAGAGGGATGCGGAATTCCCGGTGTAGCAGTGAAATGCGTAGATATCGGGAGGAACATCTGTGGCGAAGGCGACACCCTGGACCAGCACTGACACTGAGGCACGAAAGCGTGGGGAGCAAACAGGATTAGATACCCGAGTAGTCC</w:t>
      </w:r>
    </w:p>
    <w:p w14:paraId="5A5D6ED2">
      <w:pPr>
        <w:rPr>
          <w:rFonts w:hint="eastAsia"/>
        </w:rPr>
      </w:pPr>
      <w:r>
        <w:rPr>
          <w:rFonts w:hint="eastAsia"/>
        </w:rPr>
        <w:t>&gt;OTU024066</w:t>
      </w:r>
    </w:p>
    <w:p w14:paraId="7814856B">
      <w:pPr>
        <w:rPr>
          <w:rFonts w:hint="eastAsia"/>
        </w:rPr>
      </w:pPr>
      <w:r>
        <w:rPr>
          <w:rFonts w:hint="eastAsia"/>
        </w:rPr>
        <w:t>CCTACGGGTGGCTGCAGTAGGGAATCTTGCGCAATGCGCGAAAGCGTGACGCAGCAACGCCGCGTGGGGGAAGAAGGCCTTCGGGTTGTAAACCCCTTTCAGGAGGGACGAAGGTTCGGCGGTGAACAGCCGTCCGGACTGACGGTACCTCCACAAGAAGCCCCGGCTAACTACGTGCCAGCAGCCGCGGTAATACGTAGGGGGCAAGCGTTGTCCGGAATCATTGGGCGTAAAGCGCACGTAGGCGGACATTTAAGTCAGGGGTGAAATCCCACGGCTCAACCGTGGAACTGCTGGGCATACTGGATGTCTTGAGCGGTCTAGGGGCGAGCGGAATTCCGGGTGTAGCGGTGGAATGCGTAGAGATCCGGAAGAACACCGGAGGCGAAGGCGGCTCGCTGGGCATGGTCTGACGCTGAGGCGCGAAGGCGTGGGGAGCGAACAGGATTAGATACCCGTGTAGTCC</w:t>
      </w:r>
    </w:p>
    <w:p w14:paraId="76B431A6">
      <w:pPr>
        <w:rPr>
          <w:rFonts w:hint="eastAsia"/>
        </w:rPr>
      </w:pPr>
      <w:r>
        <w:rPr>
          <w:rFonts w:hint="eastAsia"/>
        </w:rPr>
        <w:t>&gt;OTU024067</w:t>
      </w:r>
    </w:p>
    <w:p w14:paraId="5917BEA8">
      <w:pPr>
        <w:rPr>
          <w:rFonts w:hint="eastAsia"/>
        </w:rPr>
      </w:pPr>
      <w:r>
        <w:rPr>
          <w:rFonts w:hint="eastAsia"/>
        </w:rPr>
        <w:t>CCTACGGGAGGCTGCAGTGGGGAATATTGGACAATGGGCGAAAGCCTGATCCAGCCATGCCGCGTGAGTGATGAAGGCCTTAGGGTTGTAAAGCTCTTTCACCCACGACGATGATGACGGTAGTGGGAGAAGAAGCACCGGCTAACTCTGTGCCAGCAGCCGCGGTAATACGAAGGGGGCTAGCGTTGTTCGGAATTACTGGGCGTAAAGCGCACGTAGGCGGCTTTACAAGTCAGGGGTGAAAGCCCGCGGCTCAACCGCGGAATTGCCTTTGAGACTGTATCGCTTGAACACGGCAGAGGGGGATGGAATTCCGCGTGTAGCAGTGAAATGCGTAGATATGCGGAGGAACACCGATGGCGAAGGCAATCCCCTGGGCCTGCACTGACGCTCATGCACGAAAGCGTGGGGAGCAAACAGGATTAGATACCCGAGTAGTCC</w:t>
      </w:r>
    </w:p>
    <w:p w14:paraId="5D136977">
      <w:pPr>
        <w:rPr>
          <w:rFonts w:hint="eastAsia"/>
        </w:rPr>
      </w:pPr>
      <w:r>
        <w:rPr>
          <w:rFonts w:hint="eastAsia"/>
        </w:rPr>
        <w:t>&gt;OTU024068</w:t>
      </w:r>
    </w:p>
    <w:p w14:paraId="789947B4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CGCGCCGGGTTAATACCCCGGCGTAATGACGGTACCGTAAGAATAAGCACCGGCTAACTACGTGCCAGCAGCCGCGGTAATACGGGGGGGGCAAGCGTTGTTCGGAATTACTGGGCGTAAAGGGCTCGTAGGCGGCCGCCTAAGTCCGACGTGAAATCCCTCGGCTCAACCGAGGAACTGCGTCGGATACTGGGTGGCTTGAATCCAAGAGAGGGATGCGGAATTCCAGGTGTAGCGGTGAAATGCGCAGATATCAGGAGGAACACCGATGGCGAAGGCAGGTCTCTGGGCTGTAACTGACGCTGAGGAGCGAAAGCATGGGGAGCGAACAGGATTAGATACCCCTGTAGTCC</w:t>
      </w:r>
    </w:p>
    <w:p w14:paraId="0CBC7286">
      <w:pPr>
        <w:rPr>
          <w:rFonts w:hint="eastAsia"/>
        </w:rPr>
      </w:pPr>
      <w:r>
        <w:rPr>
          <w:rFonts w:hint="eastAsia"/>
        </w:rPr>
        <w:t>&gt;OTU024069</w:t>
      </w:r>
    </w:p>
    <w:p w14:paraId="20A9E2B7">
      <w:pPr>
        <w:rPr>
          <w:rFonts w:hint="eastAsia"/>
        </w:rPr>
      </w:pPr>
      <w:r>
        <w:rPr>
          <w:rFonts w:hint="eastAsia"/>
        </w:rPr>
        <w:t>CCTACGGGCGGCTGCAGTCGAGAATCTTCCGCAATGCACGAAAGTGTGACGGAGCGACGCCGCGTGATTGATGAAGTCCTTCGGGACGTAAAGATCTTTTATGAGGGAAGAAGTTTATTGACGGTACCTCATGAATAAGAGGCTCCTAATCTCGTGCCAGCAGGAGCGGTAATACGAGAGCCTCGAGCGTTATCCGGAATTATTGGGCGTAAAGGGTGCGTAGGTTGTTCTGTTAGTCTTTTGTTAAATCCCCTGGCTTAACCAGGGGCTCGCGAGGGAAACGGCAGGACTTGAAAGTGTGAGAGGCGTACGGAACTCATGGTGTAGGGGTGAAATCCGTTGATATCATGGGGAACACCAAATGCGAAGGCAGTACGCTGGCGCATATTTGACACTGAAGCACGAAAGCGTGGGTAGCGAATGGGATTAGATACCCGAGTAGTCC</w:t>
      </w:r>
    </w:p>
    <w:p w14:paraId="25AF278B">
      <w:pPr>
        <w:rPr>
          <w:rFonts w:hint="eastAsia"/>
        </w:rPr>
      </w:pPr>
      <w:r>
        <w:rPr>
          <w:rFonts w:hint="eastAsia"/>
        </w:rPr>
        <w:t>&gt;OTU024070</w:t>
      </w:r>
    </w:p>
    <w:p w14:paraId="1A19200C">
      <w:pPr>
        <w:rPr>
          <w:rFonts w:hint="eastAsia"/>
        </w:rPr>
      </w:pPr>
      <w:r>
        <w:rPr>
          <w:rFonts w:hint="eastAsia"/>
        </w:rPr>
        <w:t>CCTACGGGTGGCTGCAGTGGGGAATCTTGCACAATGGAGGAAACTCTGATGCAGCGACGCCGCGTGAGTGATGAAGCCCTTCGGGGTGTAAAGCTCTTTCGACAGGAACGATAATGACGGTACCTGAAGAAGAAGCTGCGGCTAACTACGTGCCAGCAGCCGCGGTAATACGTAGGCAGCAAGCGTTGTTCGGAATTACTGGGCGTAAAGCGCGCGTAGGCGGCTGGTTAAGTCCTGTGTGAAAGACCACGGCTCAACCGTGGGGGTGCACGGGAAACTGGCCGGCTTGAGTGCAGGAGAGGGGAGCGGAATTCCCGGTGTAGCGGTGGAATGCGTAGAGATCGGGAGGAACACCGGTGGCGAAGGCGGGTCTCTGGGCCGATACTGACGCTGAGGAGCGAAAGCGTGGGGAGCGAACAGGATTAGATACCCTAGTAGTCC</w:t>
      </w:r>
    </w:p>
    <w:p w14:paraId="622D694C">
      <w:pPr>
        <w:rPr>
          <w:rFonts w:hint="eastAsia"/>
        </w:rPr>
      </w:pPr>
      <w:r>
        <w:rPr>
          <w:rFonts w:hint="eastAsia"/>
        </w:rPr>
        <w:t>&gt;OTU024071</w:t>
      </w:r>
    </w:p>
    <w:p w14:paraId="2E768901">
      <w:pPr>
        <w:rPr>
          <w:rFonts w:hint="eastAsia"/>
        </w:rPr>
      </w:pPr>
      <w:r>
        <w:rPr>
          <w:rFonts w:hint="eastAsia"/>
        </w:rPr>
        <w:t>CCTACGGGGGGCTGCAGTGGGGAATCTTGCGCAATGGCCGAAAGGCTGACGCAGCGACGCCGCGTGGGGGAGGAAGGGCTTCGGCTCGTAAACCCCTGTTGCCCGGGGCGAACCTCTGGTTTCGACCAGACTGACGGTACCGGGTGAGGAAGCACCGGCTAACTCTGTGCCAGCAGCCGCGGTAAGACAGAGGGTGCAAACGTTGTTCGGAATTACTGGGCGTAAAGCGTGCGTAGGCGGTCTGTTAAGTCTGCTGTGAAATCCCCGGGCTCAACCTGGGAATGGCAGTGGATACTGGCAGGCTAGAGTGTGTCAGAGGGTGGTGGAATTCCCGGTGTAGCGGTGAAATGCGTAGATATTGGGAAGAACATCGGTGGCGAAAGCGCCTTGCTGGGTCTGCACTGACACTGAGGGACGAAAGCTAGGGGAGCGAAAGGGATTAGATACCCGAGTAGTCC</w:t>
      </w:r>
    </w:p>
    <w:p w14:paraId="7F4E008B">
      <w:pPr>
        <w:rPr>
          <w:rFonts w:hint="eastAsia"/>
        </w:rPr>
      </w:pPr>
      <w:r>
        <w:rPr>
          <w:rFonts w:hint="eastAsia"/>
        </w:rPr>
        <w:t>&gt;OTU024072</w:t>
      </w:r>
    </w:p>
    <w:p w14:paraId="72A98089">
      <w:pPr>
        <w:rPr>
          <w:rFonts w:hint="eastAsia"/>
        </w:rPr>
      </w:pPr>
      <w:r>
        <w:rPr>
          <w:rFonts w:hint="eastAsia"/>
        </w:rPr>
        <w:t>CCTACGGGCGGCAGCAGTCGAGAATCTTCGGCAATGGGCGAAAGCCTGACCGAGCGACGCCGCGTGTGGGATGAAGGCCTTCGGGTTGTAAACCACTGTCGGAGGGGCGGAAATGTCTAGGGGTTCTCCCCTAGACTTGACCAATCCTCGGAGGAAGGACGGGCTAAGTTCGTGCCAGCAGCCGCGGTAATACGTACCGTCCAAACGTTATTCGGAATCACTGGGCTTAAAGAGTTCGTAGGCGGCTCAGAAAGTTGGGTGTGAAATCCCTCGGCTCAACCGGGGAAGTGCCGCGGGGACCGGCGGTCTGGAGTGAGGTAGGGGCGTGCGGAACTGTGGGTGGAGCGGTGAAATGCGTAGATATCTGGAGGAACACCGGTGGCGAAGGCGGCATCCTGGACCGGTATTGACGCTGAGGCGCGAAAGCCAGGGGAGCAAACGGGATTAGATACCCCAGTAGTCC</w:t>
      </w:r>
    </w:p>
    <w:p w14:paraId="70A1FAE5">
      <w:pPr>
        <w:rPr>
          <w:rFonts w:hint="eastAsia"/>
        </w:rPr>
      </w:pPr>
      <w:r>
        <w:rPr>
          <w:rFonts w:hint="eastAsia"/>
        </w:rPr>
        <w:t>&gt;OTU024073</w:t>
      </w:r>
    </w:p>
    <w:p w14:paraId="7EAF0A4C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CTCGGATCGTAAAGCTCTGTTGCCAGGGAAGAACGGCCAGGGGAGTAACTGCCCTTGGCATGACGGTACCTGAGAAGAAAGCCCCGGCTAACTACGTGCCAGCAGCCGCGGTAATACGTAGGGGGCGAGCGTTGTCCGGAATTATTGGGCGTAAAGAGCTCGTAGGCGGCTCCGTCAGTCGGGTGTGAAACCTCCAGGCTCAACCTGGAGCTGCCACCCGATACTGCGGTGGCTTGAGTCCGGTAGGGGGCCACGGAATTCCTGGTGTAGCGGTGAAATGCGCAGATATCGGGAGGAACACCGGTGGCGAAGGCGGCTCTCTGGACCTGTCCTGACGCTCAGGCGCGAAAGCTAGGGGAGCGAACAGGATTAGATACCCCAGTAGTCC</w:t>
      </w:r>
    </w:p>
    <w:p w14:paraId="4F852B92">
      <w:pPr>
        <w:rPr>
          <w:rFonts w:hint="eastAsia"/>
        </w:rPr>
      </w:pPr>
      <w:r>
        <w:rPr>
          <w:rFonts w:hint="eastAsia"/>
        </w:rPr>
        <w:t>&gt;OTU024074</w:t>
      </w:r>
    </w:p>
    <w:p w14:paraId="7535F147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TCTTTCAGCAGGGACGAAGCGCAAGTGACGGTACCTGCAGAAGAAGCGCCGGCCAACTACGTGCCAGCAGCCGCGGTAAGACGTAGGGCGCGAGCGTTGTCCGGATTGACTGGGCGTAAAGCGCACGCAGGTGGTGGTGCAAGTGCCGTGTGAAAGCCGGTGGCTTAACTGCCGGAGGCCACAGCAGACTGCATTACTTGAGCCCGAGAGAGGTCCGTGGAATTGCCGGTGTAGCGGTGAAATGCGCAGATATCGGGAAGAATATCCGTGGCGAAGGCGGCTCTCTGGTACGGCACTGACGCTGAGACGCGAAAGCGTGGGGAGCAAACAGGATTAGATACCCCTGTAGTCC</w:t>
      </w:r>
    </w:p>
    <w:p w14:paraId="42FFC0EB">
      <w:pPr>
        <w:rPr>
          <w:rFonts w:hint="eastAsia"/>
        </w:rPr>
      </w:pPr>
      <w:r>
        <w:rPr>
          <w:rFonts w:hint="eastAsia"/>
        </w:rPr>
        <w:t>&gt;OTU024075</w:t>
      </w:r>
    </w:p>
    <w:p w14:paraId="74ABE60F">
      <w:pPr>
        <w:rPr>
          <w:rFonts w:hint="eastAsia"/>
        </w:rPr>
      </w:pPr>
      <w:r>
        <w:rPr>
          <w:rFonts w:hint="eastAsia"/>
        </w:rPr>
        <w:t>CCTACGGGAGGCTGCAGTAGGGAATCTTGCGCAATGAGCGAAAGCTTGACCCAGCGACGTCGCGTGGAGGAAGAAGGCCTTCGGGCTGTAAACTCCTTTTCCAAGGGAAGAGTAAGGACGGTACCTTGGGAATAAGCTCCGGCTAACTACGTGCCAGCAGCCGCGGTAATACGTAGGGAGCGAGCGTTACCCGGAATCACTGGGCGTAAAGAGCGTGTAGGCGGCCCGGTAAGTCCGCCGTGAAAACTCGGGGCTCAACCCCGGGCTTGCGGTGGATACTGTCGGGCTAGAGGGTGGTAGAGGGGAGTGGAATTCCCGGTGTAGCGGTGAAATGCGCAGATATCGGGAGGAACACCAGTAGCGAAGGCGGCTCCCTGGGCCATTCCTGACGCTGAGACGCGAAAGCGTGGGGAGCAAACAGGATTAGATACCCTTGTAGTCC</w:t>
      </w:r>
    </w:p>
    <w:p w14:paraId="13C66C01">
      <w:pPr>
        <w:rPr>
          <w:rFonts w:hint="eastAsia"/>
        </w:rPr>
      </w:pPr>
      <w:r>
        <w:rPr>
          <w:rFonts w:hint="eastAsia"/>
        </w:rPr>
        <w:t>&gt;OTU024076</w:t>
      </w:r>
    </w:p>
    <w:p w14:paraId="10DE1DE5">
      <w:pPr>
        <w:rPr>
          <w:rFonts w:hint="eastAsia"/>
        </w:rPr>
      </w:pPr>
      <w:r>
        <w:rPr>
          <w:rFonts w:hint="eastAsia"/>
        </w:rPr>
        <w:t>CCTACGGGGGGCAGCAGTGGGGAATATTGGGCAATGGGCGCAAGCCTGACCCAGCGACGCCGCGTGGGTGATGAAGGCCTTCGGGTCGTAAAGCCCTGTCGGGTGGGAAGAACGAGGGGGGTGCGAAGAGCACTTTCCTGTGACGGTACCACCGAAGGAAGCACCGGCCAATTCCGTGCCAGCAGCCGCGGTAAGACGGAAGGTGCAAGCGTTGTCCGGACTGACTGGGCGTAAAGCGCGCGCAGGCGGAGGCGGGCGTCGGTGCTGAAAGTCCACCGCTTAACGGTGGATGGCGTGCCGATACGCCGCTTCTGGAGGGCGGGCGAGGGTGGTGGAATTGCCGGTGTAGTGGTGAAATGCGTAGAGATCCGGAGGAACACCAGCGGCGAAGGCGGCACCCTAGCCCGCACCTGACGCTGAGACGCGACAGCACGGGGAGCAAAAGGGATTAGATACCCCAGTAGTCC</w:t>
      </w:r>
    </w:p>
    <w:p w14:paraId="77D86542">
      <w:pPr>
        <w:rPr>
          <w:rFonts w:hint="eastAsia"/>
        </w:rPr>
      </w:pPr>
      <w:r>
        <w:rPr>
          <w:rFonts w:hint="eastAsia"/>
        </w:rPr>
        <w:t>&gt;OTU024077</w:t>
      </w:r>
    </w:p>
    <w:p w14:paraId="089DD593">
      <w:pPr>
        <w:rPr>
          <w:rFonts w:hint="eastAsia"/>
        </w:rPr>
      </w:pPr>
      <w:r>
        <w:rPr>
          <w:rFonts w:hint="eastAsia"/>
        </w:rPr>
        <w:t>CCTACGGGAGGCAGCAGTCTAGAGGCTTCGGCAATGGACGAAAGTCTGACCGAGCGACGCCGCGTGCGGGAAGAAGGCCTTCGGGTTGTAAACCGCTTTCAGGAGGGACGAAGCCACTCAGGTTAATAGCCGAGAGGGTGACGGTACCTCCAGAAGAAGCCCCGGCTAACTACGTGCCAGCAGCCGCGGTAATACGTAGGGGGCTAGCGTTGTCCGGATTTATTGGGCGTAAAGGGCGCGTAGGCGGTTTGCTAAGTTGGACGTGAAAACTCTGGGCTTAACCCAGAGCCTGCATCCAAAACTGGCATGCTGGAGTATTGGAGGGGGAAGCGGAATTCCTGGTGTAGCAGTGAAATGCGTAGAGATCATGAGGAAGACCAGTGGCGAAGGCGGGTCTCTGGACAGTTCCTGACACTGAGGCACGAAGGCCAGGGGAGCAAACGGGATTAGATACCCCGGTAGTCC</w:t>
      </w:r>
    </w:p>
    <w:p w14:paraId="10358FE0">
      <w:pPr>
        <w:rPr>
          <w:rFonts w:hint="eastAsia"/>
        </w:rPr>
      </w:pPr>
      <w:r>
        <w:rPr>
          <w:rFonts w:hint="eastAsia"/>
        </w:rPr>
        <w:t>&gt;OTU024078</w:t>
      </w:r>
    </w:p>
    <w:p w14:paraId="58B7B18E">
      <w:pPr>
        <w:rPr>
          <w:rFonts w:hint="eastAsia"/>
        </w:rPr>
      </w:pPr>
      <w:r>
        <w:rPr>
          <w:rFonts w:hint="eastAsia"/>
        </w:rPr>
        <w:t>CCTACGGTAGGTGCAGAAGAAGCGCCGGCTAACTACGTGCCAGCAGCCGCGGTAATACGAAGGGGGCTAGCGTTGCTCGGAATCACTGGGCGTAAAGGGCTTGTAGGCGGTTTGTCACGTCGGAAGTGAAATCTCAGAGCTTAACTCTGAGCCTGCTTCCGATACGGGCAAACTAGAGGGATGCAGGGGAGAACGGAATTCCTGGTGGAGCGGTGGAATGCGCAGATATCAGGAGGAACACCGGTGGCGAAGGCGGTTCTCTGGGCCGATACTGACGCTGAGGAGCGAAAGCGTGGGGAGCGAACAGGATTAGATACCCCAGTAGTCC</w:t>
      </w:r>
    </w:p>
    <w:p w14:paraId="0CF8108A">
      <w:pPr>
        <w:rPr>
          <w:rFonts w:hint="eastAsia"/>
        </w:rPr>
      </w:pPr>
      <w:r>
        <w:rPr>
          <w:rFonts w:hint="eastAsia"/>
        </w:rPr>
        <w:t>&gt;OTU024079</w:t>
      </w:r>
    </w:p>
    <w:p w14:paraId="2FA6F5E3">
      <w:pPr>
        <w:rPr>
          <w:rFonts w:hint="eastAsia"/>
        </w:rPr>
      </w:pPr>
      <w:r>
        <w:rPr>
          <w:rFonts w:hint="eastAsia"/>
        </w:rPr>
        <w:t>CCTACGGGTGGCTGCAGTGGGGAATTTTGGACAATGGGCGCAAGCCTGATCCAGCAACGCCGCGTGAAGGATGAAGTTTTTCGGAATGTAAACTTCGAAAGAATGGGAAGAATAAATGACGGTACCATTTATAAGGTCCGGCTAACTACGTGCCAGCAGCCGCGGTAATACGGAGGGTGCAAGCGTTATCCGGATTCACTGGGTTTAAAGGGTGCGTAGGAGGGCAGGGAAGTCCGTGGTGAAATCCTAGAGCTTAACTCTAGAACTGCCGTGGATACTCTCTGTCTTGAATCCCGTGGAGATGAGCGGAATATGTCATGTAGCGGTGAAATGCTTAGATATGACATAGAACACCAATTGCGAAGGCAGCTCACTGCGCAGTGATTGACGCTGAGGCACGAAAGCGTGGGGATCAAACAGGATTAGATACCCCGGTAGTCC</w:t>
      </w:r>
    </w:p>
    <w:p w14:paraId="152F9DEA">
      <w:pPr>
        <w:rPr>
          <w:rFonts w:hint="eastAsia"/>
        </w:rPr>
      </w:pPr>
      <w:r>
        <w:rPr>
          <w:rFonts w:hint="eastAsia"/>
        </w:rPr>
        <w:t>&gt;OTU024080</w:t>
      </w:r>
    </w:p>
    <w:p w14:paraId="3E085779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CTGGGACGAAACACTTTTTTTCTAAAGAGCTTGACGGTACCAGAGGAATAAGCACCGGCTAACTCCGTGCCAGCAGCCGCGGTAATACGTAGGGGGCTAGCGTTGTCCGGATTCATTGGGCGTAAAGCGCGTGTAGGCGGCCAGGTAGGTCGGATGTGAAAACCCGGGGCTCAACCCCGGGCCTGCATTCGATACTGTCGGGCTCGAGGCAGGTAGGGGAGATCGGAATTCCCGGTGTAGCGGTGAAATGCGCAGATATCGGGAGGAACACCGGTGGCGAAGGCAGCTCGCTGGGCCATACCTGACGCTGAGACGCGAAAGCGTGGGGAGCGAACAGGATTAGATACCCGTGTAGTCC</w:t>
      </w:r>
    </w:p>
    <w:p w14:paraId="040EC514">
      <w:pPr>
        <w:rPr>
          <w:rFonts w:hint="eastAsia"/>
        </w:rPr>
      </w:pPr>
      <w:r>
        <w:rPr>
          <w:rFonts w:hint="eastAsia"/>
        </w:rPr>
        <w:t>&gt;OTU024081</w:t>
      </w:r>
    </w:p>
    <w:p w14:paraId="3BD2DAEF">
      <w:pPr>
        <w:rPr>
          <w:rFonts w:hint="eastAsia"/>
        </w:rPr>
      </w:pPr>
      <w:r>
        <w:rPr>
          <w:rFonts w:hint="eastAsia"/>
        </w:rPr>
        <w:t>CCTACGGGGGGCAGCAGTGGGGAATCTTGCACAATGGGGGCAACCCTGATGCAGCGACGCCGCGTGAGCGATGAAGCCCTTCGGGGTGTAAAGCTCTTTCGGCCCGAACGATCATGACGGTACGGGAAGAAGAAGCTGCGGCTAACTACGTGCCAGCAGCCGCGGTAATACGTAGGCAGCGAGCGTTGTTCGGAATTATTGGGCGTAAAGAGCTCGTAGGCGGCTTAGCAAGTCGGGTGTGAAATCTCGGGGCTTAACTCCGAAACTGCATTCGATACTGCGGTGCTTGAGGACTGGAGAGGAGACTGGAATTCATGGTGTAGCAGTGAAATGCGTAGAGATCATGAGGAAGACCAGTGGCGAAGGCGGCACCCTAGCCTTAGCCTGACGCTCAGGTGCGAAAGCGTGGGGAGCGAACGGGATTAGATACCCGAGTAGTCC</w:t>
      </w:r>
    </w:p>
    <w:p w14:paraId="61A24FDE">
      <w:pPr>
        <w:rPr>
          <w:rFonts w:hint="eastAsia"/>
        </w:rPr>
      </w:pPr>
      <w:r>
        <w:rPr>
          <w:rFonts w:hint="eastAsia"/>
        </w:rPr>
        <w:t>&gt;OTU024082</w:t>
      </w:r>
    </w:p>
    <w:p w14:paraId="783C6ED1">
      <w:pPr>
        <w:rPr>
          <w:rFonts w:hint="eastAsia"/>
        </w:rPr>
      </w:pPr>
      <w:r>
        <w:rPr>
          <w:rFonts w:hint="eastAsia"/>
        </w:rPr>
        <w:t>CCTACGGGAGGCAGCAGTGGGGAATTTTCCACAATGGACGAAAGTCTGATGGAGCAACGCCGCGTGAACGATGAAGGTCTTCGGATTGTAAAGTTCTGTTGTCAGGGACGAAAACGTGCCGTTCGAATAGGGCGGTGCCTTGACGGTACCTGACGAGAAAGCCACGGCTAACTACGTGCCAGCAGCCGCGGTAATACGGAGGGTGCAAGCGTTAATCGGAATTACTGGGCGTAAAGCGCACGCAGGTGGCTGAGTCAGTCGATTGTGAAAGCCCTGGGCTTAACCTGGGAATTGCAGTCGATACTACTCAGCTAGAGTATGGGAGAGGGTGGTGGAATTTCCTGTGTAGCGGTGAAATGCGTAGATATAGGAAGGAACACCAGTGGCGAAGGCGACCACCTGGACTGATACTGACACTGAGGTGCGAAAGCGTGGGGAGCAAACAGGATTAGATACCCTTGTAGTCC</w:t>
      </w:r>
    </w:p>
    <w:p w14:paraId="4628D198">
      <w:pPr>
        <w:rPr>
          <w:rFonts w:hint="eastAsia"/>
        </w:rPr>
      </w:pPr>
      <w:r>
        <w:rPr>
          <w:rFonts w:hint="eastAsia"/>
        </w:rPr>
        <w:t>&gt;OTU024083</w:t>
      </w:r>
    </w:p>
    <w:p w14:paraId="49640CCC">
      <w:pPr>
        <w:rPr>
          <w:rFonts w:hint="eastAsia"/>
        </w:rPr>
      </w:pPr>
      <w:r>
        <w:rPr>
          <w:rFonts w:hint="eastAsia"/>
        </w:rPr>
        <w:t>CCTACGGGGGGCTGCAGTGGGGAATCTTGCGCAATGGACGAAAGTCTGACGCAGCAACGCCGCGTGTAGGATGAATGCCTTCGGGTTGTAAACTACTTTTCTCTGTGACGATTATGACGGTAGCAGAGGAATAAGGATCGGCTAACTCCGTGCCAGCAGCCGCGGTCATACGGAGGATCCAAGCGTTATCCGGAATCACTGGGCGTAAAGCGTGCGTAGGTGGCGCGTTAAGTGAGATGTTAAATCGTGTGGCTCAACCATATCGATGCATCTCATACTGGCGTGCTAGAGGACGGCAGAGGCAAGTGGAATTGGTAGTGTAGCAGTGAAATGCGTAGATATCGAGAGGAACACCAGTGGCGAAGGCGAGTCCCTGGACAACACCTGACACTGAGGCACGAAAGCCGGGGGAGCAAACAGGATTAGATACCCTTGTAGTCC</w:t>
      </w:r>
    </w:p>
    <w:p w14:paraId="0F910C31">
      <w:pPr>
        <w:rPr>
          <w:rFonts w:hint="eastAsia"/>
        </w:rPr>
      </w:pPr>
      <w:r>
        <w:rPr>
          <w:rFonts w:hint="eastAsia"/>
        </w:rPr>
        <w:t>&gt;OTU024084</w:t>
      </w:r>
    </w:p>
    <w:p w14:paraId="37C645FF">
      <w:pPr>
        <w:rPr>
          <w:rFonts w:hint="eastAsia"/>
        </w:rPr>
      </w:pPr>
      <w:r>
        <w:rPr>
          <w:rFonts w:hint="eastAsia"/>
        </w:rPr>
        <w:t>CCTACGGGTGGCTGCAGTGGGGAATATTGCGCAATGGAGGAAACTCTGACGCAGCGACGCCGCGTGGGTGATGAAGGCCTTCGGGTTGTAAAGCTCTGTCGGCTGGGAAAAAGGGTTTCGTGCTAATACCACGAAGCTTTGATGGTACCAGCAAAGGAAGCACCGGCTAAACGATGATTGACGCTGAGGGACGAGAGCGTGGGTAGCAAACAGGATTAGATACCCCTGTAGTCC</w:t>
      </w:r>
    </w:p>
    <w:p w14:paraId="4B6662E2">
      <w:pPr>
        <w:rPr>
          <w:rFonts w:hint="eastAsia"/>
        </w:rPr>
      </w:pPr>
      <w:r>
        <w:rPr>
          <w:rFonts w:hint="eastAsia"/>
        </w:rPr>
        <w:t>&gt;OTU024085</w:t>
      </w:r>
    </w:p>
    <w:p w14:paraId="00B1DB46">
      <w:pPr>
        <w:rPr>
          <w:rFonts w:hint="eastAsia"/>
        </w:rPr>
      </w:pPr>
      <w:r>
        <w:rPr>
          <w:rFonts w:hint="eastAsia"/>
        </w:rPr>
        <w:t>CCTACGGGAGGCAGCAGTGGGGAATATTGGACAATGGGGGCAACCCTGATCCAGCAATGCCGCGTGTGTGAAGAAGGCCTGCGGGTTGTAAAGCACTTTCGGTAGGGACGAAAAGCTGAGGGCTAATACCCTTCAGTCTTGACTTAACCTAAAGAAGAAGCACCGGCTAACTCCGTGCCAGCAGCCGCGGTAATACGTAGGGTGCAAGCGTTAATCGGAATTACTGGGCGTAAAGCGTGCGCAGGCGGTTTTGTAAGTCTGTCGTGAAATCCCCGGGCTCAACCTGGGAATTGCGATGGAGACTGCAAGGCTAGAATCTGGCAGAGGGGGGTAGAATTCCACGTGTAGCAGTGAAATGCGTAGAGATGTGGAGGAACACCGATGGCGAAGGCAGCCCCCTGGGTCAAGATTGACGCTCATGCACGAAAGCGTGGGGAGCAAACAGGATTAGATACCCGTGTAGTCC</w:t>
      </w:r>
    </w:p>
    <w:p w14:paraId="7297CB61">
      <w:pPr>
        <w:rPr>
          <w:rFonts w:hint="eastAsia"/>
        </w:rPr>
      </w:pPr>
      <w:r>
        <w:rPr>
          <w:rFonts w:hint="eastAsia"/>
        </w:rPr>
        <w:t>&gt;OTU024086</w:t>
      </w:r>
    </w:p>
    <w:p w14:paraId="0F2C7D64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AAGCCCTTTCTAATACAGAGGGTCCATGACGGTACCGTAAGAATAAGCACCGGCTAACTACGTGCCAGCAGCCGCGGTAATACGTAGGGTGCAAGCGTTAATCGGAATTACTGGGCGTAAAGCGCGCGTAGGTGGTTCGTTAAGTTGGATGTGAAAGCCCCGGGCTCAACCTGGGAACTGCATCCAAAACTGGCGAGCTAGAGTACGGTAGAGGGTGGTGGAATTCCACGTGTAGCGGTGAAATGCGTAGATATGTGGAGGAATACCGGTGGCGAAGGCGGCCTCCTGGCTTAATACTGACGCTGAGGTGCGAAAGCGTGGGGAGCGAACAGGATTAGATACCCCTGTAGTCC</w:t>
      </w:r>
    </w:p>
    <w:p w14:paraId="1493A52B">
      <w:pPr>
        <w:rPr>
          <w:rFonts w:hint="eastAsia"/>
        </w:rPr>
      </w:pPr>
      <w:r>
        <w:rPr>
          <w:rFonts w:hint="eastAsia"/>
        </w:rPr>
        <w:t>&gt;OTU024087</w:t>
      </w:r>
    </w:p>
    <w:p w14:paraId="2EF2A09F">
      <w:pPr>
        <w:rPr>
          <w:rFonts w:hint="eastAsia"/>
        </w:rPr>
      </w:pPr>
      <w:r>
        <w:rPr>
          <w:rFonts w:hint="eastAsia"/>
        </w:rPr>
        <w:t>CCTACGGGCGGCTGCAGTCGAGAATTTTTCTCAATGGGGGAAACCCTGAAGGAGCGACGCCGCGTGGAGGATGAAGGTCTTCGGATTGTAAACTCCTGTCATTTGGGAACAAGTTGCATCGGTTAACTGCCTATGCATTGATAGTACCAGAAGAGGAAGAGACGGCTAACTCTGTGCCAGCAGCCGCGGTAATACAGAGGTCTCAAGCGTTGTTCGGATTCATTGGGCGTAAAGGGTGCGTAGGTGGCGGGGTAAGTCAGGGGTGAAAGCCTCCGGCTCAACCGGAGAAGGGCCCCTGATACTGGCCGCCTCGAGGGGGGTAGGGGCAGCCGGAACTTCCGGTGGAGCGGTGAAATGCGTAGATATCGGAAGGAACGCCGGTGGCGAAAGCGGGCTGCTGGACCCCCCCTGACGCTGAGGCGCGAAAGCCAGGGGAGCGAACGGGATTAGATACCCGTGTAGTCC</w:t>
      </w:r>
    </w:p>
    <w:p w14:paraId="7AFCE324">
      <w:pPr>
        <w:rPr>
          <w:rFonts w:hint="eastAsia"/>
        </w:rPr>
      </w:pPr>
      <w:r>
        <w:rPr>
          <w:rFonts w:hint="eastAsia"/>
        </w:rPr>
        <w:t>&gt;OTU024088</w:t>
      </w:r>
    </w:p>
    <w:p w14:paraId="752B4DCA">
      <w:pPr>
        <w:rPr>
          <w:rFonts w:hint="eastAsia"/>
        </w:rPr>
      </w:pPr>
      <w:r>
        <w:rPr>
          <w:rFonts w:hint="eastAsia"/>
        </w:rPr>
        <w:t>CCTACGGGAGGCTGCAGTTAGGAATCTTGGGCAATGGGCGAAAGCCTGACCCAGCAACGCCGCGTGGGTGATGAAGGCCTTCGGGTCGTAAAGCCCTTTTGCACGGGAAGATAATGACGGTACCGTGCGAATAAGCCCCGGCTAACTCCGTGCCAGCAGCCGCGGTAATACAGAGGGTGCGAGCGTTGTCCGGAATCACTGGGCGTAAAGGGCGCGTAGGCGGCGCGAGGAGTCGGGGGTGAAAGTCCGGGGCTCAACCCCGGGCGTGCGGTGGATACTGCCGGGCTAGAGGATGGTAGAGGCGAGTGGAATTCCCGGTGTAGCGGTGAAATGCGCAGATATCGGGAGGAACACCAGTAGCGAAGGCGGCTCGCTGGGCCATTCCTGACGCTGAGACGCGAAAGCTAGGGGAGCGAACAGGATTAGATACCCTTGTAGTCC</w:t>
      </w:r>
    </w:p>
    <w:p w14:paraId="3C83B95E">
      <w:pPr>
        <w:rPr>
          <w:rFonts w:hint="eastAsia"/>
        </w:rPr>
      </w:pPr>
      <w:r>
        <w:rPr>
          <w:rFonts w:hint="eastAsia"/>
        </w:rPr>
        <w:t>&gt;OTU024089</w:t>
      </w:r>
    </w:p>
    <w:p w14:paraId="0669E398">
      <w:pPr>
        <w:rPr>
          <w:rFonts w:hint="eastAsia"/>
        </w:rPr>
      </w:pPr>
      <w:r>
        <w:rPr>
          <w:rFonts w:hint="eastAsia"/>
        </w:rPr>
        <w:t>CCTACGGGGGGCAGCAGTGGGGAATATTGCACAATGGGCGCAAGCCTGATGCAGCGACGCCGCGTGAGGGAAGAAGGCCTTCGGGTTGTAAAGGGCTTTTCTGGAGGAAGAGCAAGGACGGTACTTCAGGAAGAAGGATCGGCTAACTACGTGCCAGCAGCCGCGGTAAAACGTAGGAGACAAGCGTTATCCGGAGTTACTGGGCGTAAAGGGTGCGTAGGCGGCCTCTTAAGTTTGGTGTGAAATCTCCCGGCTCAACCGGGAGGGTGCGCCGGATACTGAGGGGCTAGAGTGCGGGAGAGGAAAGTGGAATTCCTGGTGTAGCGGTGAAATGCGCAGATATCAGGAGGAACACCGGTGGCGAAGGCGGGTCTCTGGGCCGATACTGACGCTGAGGAGCGAAAGCGTGGGGAGCGAACAGGATTAGATACCCGGGTAGTCC</w:t>
      </w:r>
    </w:p>
    <w:p w14:paraId="1DE9F495">
      <w:pPr>
        <w:rPr>
          <w:rFonts w:hint="eastAsia"/>
        </w:rPr>
      </w:pPr>
      <w:r>
        <w:rPr>
          <w:rFonts w:hint="eastAsia"/>
        </w:rPr>
        <w:t>&gt;OTU024090</w:t>
      </w:r>
    </w:p>
    <w:p w14:paraId="1FDB6361">
      <w:pPr>
        <w:rPr>
          <w:rFonts w:hint="eastAsia"/>
        </w:rPr>
      </w:pPr>
      <w:r>
        <w:rPr>
          <w:rFonts w:hint="eastAsia"/>
        </w:rPr>
        <w:t>CCTACGGGGGGCTGCAGTGGGGAATCTTGGGCAATGGGGGAAACCCTGACCCAGCGACGCCGCGTGGGGGATGAAGGCCTTCGGGTTGTAAACCTCTGTTCGGTGGGACGAATATTTTCCTATGAATAGTGGGAAGATTTGACGGTACCACCAGAGCAAGCCCCGGCTAACTCCGTGCCAGCAGCCGCGGTAATACGGAGGGGGCGAGTGTTATTCGGAATCACTGGGCTTACAGGGTGCGTAGGCGGCTTTGTAAGTCAGTGGTGAAATATGGCAGCTCAACTGTCAAGGTGCCATTGATACTATCAGTCTTGAATATCGTGGAGGTTAGCGGAATATGTCATGTAGCGGTGAAATGCTTAGATATGACATAGAACACCAATTGCGAAGGCAGCTGGCTACACGAATATTGACACTGAGGCACGAAAGCGTGGGGATCAAACAGGATTAGATACCCCAGTAGTCC</w:t>
      </w:r>
    </w:p>
    <w:p w14:paraId="7318A701">
      <w:pPr>
        <w:rPr>
          <w:rFonts w:hint="eastAsia"/>
        </w:rPr>
      </w:pPr>
      <w:r>
        <w:rPr>
          <w:rFonts w:hint="eastAsia"/>
        </w:rPr>
        <w:t>&gt;OTU024091</w:t>
      </w:r>
    </w:p>
    <w:p w14:paraId="02B0BF99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GCCGAAAGGTTGACCTATCCCTGGAGGAAGGACGGGCTAAGTTCGTGCCAGCAGCCGCGGTAAGACGAACCGTCCTAACGTTGTTCGGAATCACTGGGCTTAAAGGGCGCGTAGGCGGGCCAGCAAGTTCGGGGTGAAATCTTTCGGCTCAACCGGAAAAGGGCCTCGGATACTACTGGTCTAGAGGGAGATAGGGGTCTGTGGAACTTCCGGTGGAGCGGTGAAATGCGTTGATATCGGAAGGAACGCCGGTGGCGAAAGCGGCGGACTGGATCTCTTCTGACGCTGAGGCGCGAAAGCCAGGGGAGCGAACGGGATTAGATACCCGTGTAGTCC</w:t>
      </w:r>
    </w:p>
    <w:p w14:paraId="2B784498">
      <w:pPr>
        <w:rPr>
          <w:rFonts w:hint="eastAsia"/>
        </w:rPr>
      </w:pPr>
      <w:r>
        <w:rPr>
          <w:rFonts w:hint="eastAsia"/>
        </w:rPr>
        <w:t>&gt;OTU024092</w:t>
      </w:r>
    </w:p>
    <w:p w14:paraId="312FAD0D">
      <w:pPr>
        <w:rPr>
          <w:rFonts w:hint="eastAsia"/>
        </w:rPr>
      </w:pPr>
      <w:r>
        <w:rPr>
          <w:rFonts w:hint="eastAsia"/>
        </w:rPr>
        <w:t>CCTACGGGGGGCTGCAGTAGGGAATATTGCGCAATGGGCGAAAGCCTGACGCAGCGACGCCGCGTGAGGGATGACGGCCTTCGGGTTGTAAACCTCTTTCAGCAGGGAAGAAGCACTGACGGTACCTGAGGAATAAGCATCGGCTAACTACGTGCCAGCAGCCGCGGTAATACGTAGGGAGCAAGCGTTGTTCGGATTTACTGGGCGTAAAGGGCGCGTAGGCGGCAATTCAAGTCATCTGTGAAATCTCCGGGCTTAACTCGGAACTGCCAAGTGATACTGTCGTGCTAGAGTGCAGAAGGGGCAATCGGAATTCTTGGTGTAGCGGTGAAATGCGTAGATATCAAGAGGAACACCAGAGGCGAAGGCGGATTGCTGGGCTGACACTGACGCTGAGGCGCGAAAGCTAGGGTAGCAAACGGGATTAGATACCCCTGTAGTCC</w:t>
      </w:r>
    </w:p>
    <w:p w14:paraId="31837DB4">
      <w:pPr>
        <w:rPr>
          <w:rFonts w:hint="eastAsia"/>
        </w:rPr>
      </w:pPr>
      <w:r>
        <w:rPr>
          <w:rFonts w:hint="eastAsia"/>
        </w:rPr>
        <w:t>&gt;OTU024093</w:t>
      </w:r>
    </w:p>
    <w:p w14:paraId="5C8106CB">
      <w:pPr>
        <w:rPr>
          <w:rFonts w:hint="eastAsia"/>
        </w:rPr>
      </w:pPr>
      <w:r>
        <w:rPr>
          <w:rFonts w:hint="eastAsia"/>
        </w:rPr>
        <w:t>CCTACGGGAGGCTGCAGTAGGGAATCTTCCGCAATGGACGAAAGTCTGACGGAGCAACGCCGCGTGAACGATGAAGGCCTTCGGGTCGTAAAGTTCTGTTGTTAGGGAAGAACAAGTACCGGAGTAACTGCCGGTACCTTGACGGTACCTAACCAGAAAGCCACGGCTAACTACGTGCCAGCAGCCGCGGTAATACGGAGGGTGCAAGCGTTACTCGGAATTACTGGGCGTAAAGCGTGCGTAGGTGGTTCGTTAAGTCTGATGTGAAAGCCCTGGGCTCAACCCAGGAAGTGCATTGGATACTGGGAGACTTGAATACGGGAGAGGGTAGTGGAATTCCTAGTGTAGGAGTGAAATCCGTAGATATCGGGAGGAACATCCGTGGCGAAGGCGGCACCCTGGACCAGCACTGACACTGAGGCACGAAAGCGTGGGGAGCAAACAGGATTAGATACCCCTGTAGTCC</w:t>
      </w:r>
    </w:p>
    <w:p w14:paraId="0EB8673B">
      <w:pPr>
        <w:rPr>
          <w:rFonts w:hint="eastAsia"/>
        </w:rPr>
      </w:pPr>
      <w:r>
        <w:rPr>
          <w:rFonts w:hint="eastAsia"/>
        </w:rPr>
        <w:t>&gt;OTU024094</w:t>
      </w:r>
    </w:p>
    <w:p w14:paraId="105446F6">
      <w:pPr>
        <w:rPr>
          <w:rFonts w:hint="eastAsia"/>
        </w:rPr>
      </w:pPr>
      <w:r>
        <w:rPr>
          <w:rFonts w:hint="eastAsia"/>
        </w:rPr>
        <w:t>CCTACGGGAGGCTGCAGCAAGGAATTTTCCGCAATGGGCGCAAGCCTGACGGAGCGACGCCGCGTGTGGGAGGAAGCCTTTCGGGGTGTAAACCACTGTTGCCCGGGACGAACATCCCTTTTCGAGGGGACTGACGGTACCCGCAGAAGAAGCACCGGCTAACTACGTGCCAGCAGCCGCGGTAATACGTAGGGTGCAGGCGTTAATCGGAATTACTGGGCGTAAAGCGTGCGTAGGTGGTCGTTTAAGTCTGTTGTGAAAGCCCTGGGCTCAACCGGGGAGGGTCATTGGAAACTGGGAGACTTGAGTGCAGAAGAGGAAAGTGGAATTCCAAGTGTAGCGGTGAAATGCGTAGATATCGGAAGGAACATCAGTGGCGAAGGCGACCTCCTGGACCAATACTGACACTCAAGTGCGAAAGCGTGGGGAGCAAACAGGATTAGATACCCTGGTAGTCC</w:t>
      </w:r>
    </w:p>
    <w:p w14:paraId="5CE9AAC9">
      <w:pPr>
        <w:rPr>
          <w:rFonts w:hint="eastAsia"/>
        </w:rPr>
      </w:pPr>
      <w:r>
        <w:rPr>
          <w:rFonts w:hint="eastAsia"/>
        </w:rPr>
        <w:t>&gt;OTU024095</w:t>
      </w:r>
    </w:p>
    <w:p w14:paraId="06581E54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GAGTAACTGCCGGTACCTTGACGGTACCATTTGTAAGCTCCGGCTAACTCCGTGCCAGCAGCCGCGGTAATACGGGGGGAGCAAGCGTTGTTCGGAATCACTGGGCGTAAAGGGCGCGTAGGCGGCTCAATAAGGCTCGCGTGAAAGCCCGGGGCTCAACCCCGGGTCGGCGCGGGCGACTGCTGAGCTGGAGCACGGTAGGGGCAGACGGAATTCCGGGTGTAGCGGTGGAATGCGTAGAGATCCGGAAGAACACCGGTGGCGAAGGCGGCCCGCTGGGCTGTGGCTGACGCTGAGGCGCGACAGCGTGGGGAGCAAACAGGATTAGATACCCGAGTAGTCC</w:t>
      </w:r>
    </w:p>
    <w:p w14:paraId="0E5002AB">
      <w:pPr>
        <w:rPr>
          <w:rFonts w:hint="eastAsia"/>
        </w:rPr>
      </w:pPr>
      <w:r>
        <w:rPr>
          <w:rFonts w:hint="eastAsia"/>
        </w:rPr>
        <w:t>&gt;OTU024096</w:t>
      </w:r>
    </w:p>
    <w:p w14:paraId="4F174EDB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TCGGGTTGTAAAGCACTTTTGTCCGGAAAGAAATCGCGCTGGCTAATATCCGGCGCGGATGACGGTACCGGAAGAATAAGCACCGGCTAACTACGTGCCAGCAGCCGCGGTAATACGTAGGGTGCGAGCGTTAATCGGAATTACTGGGCGTAAAGGGCGCGTAGGCGGCCTGGTAAGTCGGGGGTGAAACGCTGCGGCTCAACCGCAGCACTGCCTTCGAGACTGTCAGGCTTGAGCACGGTAGAGGCTGGTGGAATTCCCGGTGTAGCGGTGAAATGCGTAGATATCGGAAGGAACATCAGTGGCGAAAGCGACTTCCTGGACCAATACTGACGCTCATGTGCGAAAGCGTGGGGAGCAAACAGGATTAGATACCCCTGTAGTCC</w:t>
      </w:r>
    </w:p>
    <w:p w14:paraId="73024ABC">
      <w:pPr>
        <w:rPr>
          <w:rFonts w:hint="eastAsia"/>
        </w:rPr>
      </w:pPr>
      <w:r>
        <w:rPr>
          <w:rFonts w:hint="eastAsia"/>
        </w:rPr>
        <w:t>&gt;OTU024097</w:t>
      </w:r>
    </w:p>
    <w:p w14:paraId="1AD7E6FE">
      <w:pPr>
        <w:rPr>
          <w:rFonts w:hint="eastAsia"/>
        </w:rPr>
      </w:pPr>
      <w:r>
        <w:rPr>
          <w:rFonts w:hint="eastAsia"/>
        </w:rPr>
        <w:t>CCTACGGGGGGCTGCAGTCGAGGATCTTCGGCAATGGGCGCAAGCCTGACCGAGCGACGCCGCGTGTGGGATGAAGGCCTTCGGGTTGTAAACCACTGTCAGAGCGGAGGAAGTTGATTGGGGTTCTCCCCAGTCATTGACCTATGCTCAGAGGAAGTACGGGCTAAGTTCGTGCCAGCAGCCGCGGTAAGACGAACCACACGAACGTTATTCGGAATTACTGGGCTTAAAGGGTGCGTAGGCTGTGCGGAAAGTCACTTGTGAAATCTCTGAGCTTAACTCAGAACGGCCAAGTGATACTGCAGTGCTAGAGTGTAGAAGGGGCAATCGGAATTCTTGGTGTAGCGGTGAAATGCGTAGATATCAGGAGGAACACCGGTGGCGAAGGCGGCACTCTGGGCCGGTACTGACGCTGAGGAGCGAAAGCGTGGGGAGCGAACAGGATTAGATACCCGTGTAGTCC</w:t>
      </w:r>
    </w:p>
    <w:p w14:paraId="21345B29">
      <w:pPr>
        <w:rPr>
          <w:rFonts w:hint="eastAsia"/>
        </w:rPr>
      </w:pPr>
      <w:r>
        <w:rPr>
          <w:rFonts w:hint="eastAsia"/>
        </w:rPr>
        <w:t>&gt;OTU024098</w:t>
      </w:r>
    </w:p>
    <w:p w14:paraId="4C237F70">
      <w:pPr>
        <w:rPr>
          <w:rFonts w:hint="eastAsia"/>
        </w:rPr>
      </w:pPr>
      <w:r>
        <w:rPr>
          <w:rFonts w:hint="eastAsia"/>
        </w:rPr>
        <w:t>CCTACGGGTGGCTGCAGTGAGGGATATTGCGCAATGGGCGAAAGCCTGACGCAGCGACGCCGCGTGGGTGATGAAGGTCTTCGGATCGTAAAACCCTTTTCTGCGTGACGATGATGACGGTAGCGCAGGAATAAGTGTCGGCTAACTACGTGCCAGCAGCCGCGGTAAAACGTAGGACGCAAACGTTATCCGGAATTATTGGGCGTAAAGCGCGCGCAGGCGGCCGGTTAAGTCAGGTGTGAAAGGCTGCGGCTCAACCGCAGAGCTGCATCTGAAACTGGTCGGCTTGAGTGCAGGAGAGGAAAGTGGAATTCCAAGTGTAGCGGTGAAATGCGTAGATATTGGGAGGAACACCGGTGGCGAAGGCGGCTACCTGGACCGGCACTGACGCTGAGGCGCGAAAGCGTGGGGAGCAAACAGGATTAGATACCCCAGTAGTCC</w:t>
      </w:r>
    </w:p>
    <w:p w14:paraId="017A57CB">
      <w:pPr>
        <w:rPr>
          <w:rFonts w:hint="eastAsia"/>
        </w:rPr>
      </w:pPr>
      <w:r>
        <w:rPr>
          <w:rFonts w:hint="eastAsia"/>
        </w:rPr>
        <w:t>&gt;OTU024099</w:t>
      </w:r>
    </w:p>
    <w:p w14:paraId="1472FBB8">
      <w:pPr>
        <w:rPr>
          <w:rFonts w:hint="eastAsia"/>
        </w:rPr>
      </w:pPr>
      <w:r>
        <w:rPr>
          <w:rFonts w:hint="eastAsia"/>
        </w:rPr>
        <w:t>CCTACGGGGGGCAGCAGTGGGGAATTGTTCGCAATGGGGGAAACCCTGACGCAGCGACGCCGCGTGGGGGATGACGGCCTTCGGGTTGTAAACCTCTTTCGACCTTGACGAAGCCTTCGGGTGACGGTAGGGGTAGAAGAAGCACCGGCCAACTACGTGCCAGCAGCCGCGGTAATACGTAGGGTGCGAGCGTTGTCCGGAATTATTGGGCGTAAAGAGCTCGTAGGCGGCTTAGTAAGTCGGCGGTGAAATACCGAGGCTCAACCTCGGCACTGCCTTCGATACTGGCGACCTAGAGTCCGGAAGAGGTGAGTGGAATTCCGAGTGTAGAGGTGAAATTCGTAGATATTCGGAAGAACACCAGTGGCGAAGGCGGCTCACTGGACTGGTATTGACGCTGAGGTGCGAAAGCGTGGGGAGCAAACAGGATTAGATACCCCTGTAGTCC</w:t>
      </w:r>
    </w:p>
    <w:p w14:paraId="39370F2C">
      <w:pPr>
        <w:rPr>
          <w:rFonts w:hint="eastAsia"/>
        </w:rPr>
      </w:pPr>
      <w:r>
        <w:rPr>
          <w:rFonts w:hint="eastAsia"/>
        </w:rPr>
        <w:t>&gt;OTU024100</w:t>
      </w:r>
    </w:p>
    <w:p w14:paraId="655FA3D6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GCTCTGTTGCCAGGGAAGAACGCTTGTGAGAGTAACTGCTCACAAGGTGACGGTACCTGAGAAGAAAGCCCCGGCTAACTACGTGCCAGCAGCCGCGGTAATACGTAGGGGGCAAGCGTTATCCGGAATTATTGGGCGTAAAGCGCGCGCAGGCGGCCGGTTAAGTCAGGTGTGAAAGGCTGCGGCTCAACCGCAGAGCTGCATCTGAAACTGGTCGGCTTGAGTGCAGGAGAGGGGAGCGGAATTCCCGGTGTAGCGGTGGAATGCGTAGAGATGTGGAGGAACACCAGTGGCGAAGGCGACTTTCTGGGCTGTAACTGACGCTGAGGCGCGAAAGCGTGGGGAGCAAACAGGATTAGATACCCCTGTAGTCC</w:t>
      </w:r>
    </w:p>
    <w:p w14:paraId="4135EC40">
      <w:pPr>
        <w:rPr>
          <w:rFonts w:hint="eastAsia"/>
        </w:rPr>
      </w:pPr>
      <w:r>
        <w:rPr>
          <w:rFonts w:hint="eastAsia"/>
        </w:rPr>
        <w:t>&gt;OTU024101</w:t>
      </w:r>
    </w:p>
    <w:p w14:paraId="3F2E95A6">
      <w:pPr>
        <w:rPr>
          <w:rFonts w:hint="eastAsia"/>
        </w:rPr>
      </w:pPr>
      <w:r>
        <w:rPr>
          <w:rFonts w:hint="eastAsia"/>
        </w:rPr>
        <w:t>CCTACGGGCGGCTGCAGTAGGGAATCTTGCGCAATGGGCGAAAGCCTGACGCAGCGACGCCGCGTGAGGGAAGAAGGCCTTCGGGTTGTAAACCTCTTTCAGGAGGGACGAAGCCACTCGGGTTAATAGCCCAGAGGGTGACGGTACCTCCAGAAGAAGCCCCGGCTAACTTCGTGCCAGCAGCCGCGGTAATACAGAGGTGGCAAGCGTTGTTCGGAATTACTGGGCGTAAAGGGCGCGTAGGCGGCCATCTAAGTCAGACGTGAAATCCCCCGGCTTAACCTGGGAACTGCGTCTGATACTGGACGGCTCGAGTATGGGAGAGGGATGTAGAATTCCAGGTGTAGCGGTGAAATGCGCAGATATCAGGAGGAATACCCGTGGCGAAAGCGGCTCTCTGGGACGGTACTGACGCTGAGACGCGAAAGCGTGGGGAGCAAACAGGATTAGATACCCTGGTAGTCC</w:t>
      </w:r>
    </w:p>
    <w:p w14:paraId="6F048BFC">
      <w:pPr>
        <w:rPr>
          <w:rFonts w:hint="eastAsia"/>
        </w:rPr>
      </w:pPr>
      <w:r>
        <w:rPr>
          <w:rFonts w:hint="eastAsia"/>
        </w:rPr>
        <w:t>&gt;OTU024102</w:t>
      </w:r>
    </w:p>
    <w:p w14:paraId="24D2C055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CAGTGGGGAAGAAGCGAAAGTGACGGTACTGTTTGTAAGCTCCGGCTAACTCTGTGCCAGCAGCCGCGGTAATACAGAGACCTCAAGCGTTATCCGGATTTATTGGGCGTAAAGCGTCCGCAGGTGGTTTATTAAGTCATAGGTCAAATCCCGGGGCTCAACCCCGTAACTGCCCATGATACTGATGAACTCGAGGCCAGTAGAGGTAAGCGGAATTACAGGTGTAGCGGTAAAATGCGTTTATATCTGTAAGAACACCAAAGGCGAAAGCAGCTTACTGGAATGGTCCTGACACTCATGGACGAAAGCGTGGGGAGCGAAAAGGATTAGATACCCCAGTAGTCC</w:t>
      </w:r>
    </w:p>
    <w:p w14:paraId="6EC39023">
      <w:pPr>
        <w:rPr>
          <w:rFonts w:hint="eastAsia"/>
        </w:rPr>
      </w:pPr>
      <w:r>
        <w:rPr>
          <w:rFonts w:hint="eastAsia"/>
        </w:rPr>
        <w:t>&gt;OTU024103</w:t>
      </w:r>
    </w:p>
    <w:p w14:paraId="6A17C803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CGGGCGGTGAATAGCCGACTCGGGTGACGGTACCTCCACAAGAAGCCCCGGCTAACTACGTGCCAGCAGCCGCGGTAATACGTAGGGGGCAAGCGTTGTCCGGATTTATTGGGCGTAAAGCGCTCGCAGGCGGCCTGACCAAGTCGTGCGTGAAATCTCTCGGCTCAACTGGGAGCGGTCGTGCGATACTGGTCGGCTCGAGGTCGGTAGGGGGAAGTGGAATTCCGGGTGTAGTGGTGAAATGCGTAGAGATCGGCAGGAACACCCAAGGAGAAATCAGCGGACTGGCTCGGAACTGACACTGAGGTGCGAAAGCGTGGGGAGCGAACGGGATTAGATACCCGTGTAGTCC</w:t>
      </w:r>
    </w:p>
    <w:p w14:paraId="1DAD19DA">
      <w:pPr>
        <w:rPr>
          <w:rFonts w:hint="eastAsia"/>
        </w:rPr>
      </w:pPr>
      <w:r>
        <w:rPr>
          <w:rFonts w:hint="eastAsia"/>
        </w:rPr>
        <w:t>&gt;OTU024104</w:t>
      </w:r>
    </w:p>
    <w:p w14:paraId="025900F2">
      <w:pPr>
        <w:rPr>
          <w:rFonts w:hint="eastAsia"/>
        </w:rPr>
      </w:pPr>
      <w:r>
        <w:rPr>
          <w:rFonts w:hint="eastAsia"/>
        </w:rPr>
        <w:t>CCTACGGGCGGCTGCAGTGGGGAATTTTGCGCAATGGGCGAAAGCCTGACGCAGCAACGCCGCGTGAAGGATGAAATCCCTCGGGATGTAAACTTCGTAAATATGGGAAGAACTCAATGACGGTACCATATGTAAGCCCCGGCTAACTCCGTGCCAGCAGCCGCGGTAATACGGGGGGGGCAAGCGTTGTTCGGAATTACTGGGCGTAAAGCGCGCGTAGGCGGTTGCTTAAGCGTGTGGTGAAAGCCCCCGGCTCAACCGGGGATCCGGGTTGCATACTGGGCATCTTGAGGGGGATAGGGGAAGGTGGAATTCCTGGTGTAGCGGTGAAATGCGTAGAGATCAGGAGGAACACCCGTGGCGAAGGCGGCCTTCTGGGTCCGCCCTGACGCTGAGGCGCGAAAGCGTGGGGAGCGAACGGGATTAGATACCCGTGTAGTCC</w:t>
      </w:r>
    </w:p>
    <w:p w14:paraId="1BBC2E7A">
      <w:pPr>
        <w:rPr>
          <w:rFonts w:hint="eastAsia"/>
        </w:rPr>
      </w:pPr>
      <w:r>
        <w:rPr>
          <w:rFonts w:hint="eastAsia"/>
        </w:rPr>
        <w:t>&gt;OTU024105</w:t>
      </w:r>
    </w:p>
    <w:p w14:paraId="7319E4C0">
      <w:pPr>
        <w:rPr>
          <w:rFonts w:hint="eastAsia"/>
        </w:rPr>
      </w:pPr>
      <w:r>
        <w:rPr>
          <w:rFonts w:hint="eastAsia"/>
        </w:rPr>
        <w:t>CCTACGGGAGGCTGCAGTGGGGAATCTTGCGCAATGGGCGAAAGCCTGACGCAGCGACGCCGTGTGCGGGAAGAAGGCCTTCGGGTTGTAAACCGCTTTCAGGAGGGACGAAGCCACTCGGGTGAATAGCCCAGAGGGTGACGGTACCTCCAGAAGAAGCCCCGGCTAACTACGTGCCAGCAGCCGCGGTAATACGTAGGGGGCAAGCGTTGTCCGGATTTATTGGGCGTACAGCGCGCGCAGGCGGGCTTCAAGGTGCCGTGTGACAGGTCGGGGCTCAACCCCGGAGGGTCAGGGTAGACCGGGAGCCTGGAGGCAGGGAGAGGGACGTGGAATACCCGGTGGAGCGGTGAAATGCGTAGAGATCGGGTGGAACACCGGTGGCGAAGGCGGCGACCTGGGCCTGAACTGACGCTGAGGAGCGAAAGCTAGGGTAGCAAACGGGATTAGATACCCTAGTAGTCC</w:t>
      </w:r>
    </w:p>
    <w:p w14:paraId="3942A12E">
      <w:pPr>
        <w:rPr>
          <w:rFonts w:hint="eastAsia"/>
        </w:rPr>
      </w:pPr>
      <w:r>
        <w:rPr>
          <w:rFonts w:hint="eastAsia"/>
        </w:rPr>
        <w:t>&gt;OTU024106</w:t>
      </w:r>
    </w:p>
    <w:p w14:paraId="1D7537F0">
      <w:pPr>
        <w:rPr>
          <w:rFonts w:hint="eastAsia"/>
        </w:rPr>
      </w:pPr>
      <w:r>
        <w:rPr>
          <w:rFonts w:hint="eastAsia"/>
        </w:rPr>
        <w:t>CCTACGGGTGGCAGCAGTAGGGAATTTTCCACAATGGGCGAAAGCCTGATGGAGCAACGCCGCGTGCAGGATGAAGGTCTTCGGATTGTAAACTCCTGTTGCCCGGGACGAAATGCTTCGACCTAACACGTCGGAGTTTGACGGTACCGGGTGAGGAAGCCCCGGCTAACTCTGTGCCAGCAGCCGCGGTAATACAGAGGGGGCTAGCGTTGCTCGGAATTACTGGGCGTAAAGGGCGCGTAGGCGGACAGTTTAGTCAGAGGTGAAAGCCCACAGCTCAACTGTGGAACTGCCATTGATACTGTAAGGCTTGAGTACAGACGAGGTAGGCGGAATTGATGGTGTAGCGGTGAAATGCATAGATACCATCAAGAACACCGATTGCGTAGGCAGCTTACTAGGCTGTAACTGACGCTGAGGCACGAAAGTGTGGGGATCAAACAGGATTAGATACCCCGGTAGTCC</w:t>
      </w:r>
    </w:p>
    <w:p w14:paraId="50FCD98D">
      <w:pPr>
        <w:rPr>
          <w:rFonts w:hint="eastAsia"/>
        </w:rPr>
      </w:pPr>
      <w:r>
        <w:rPr>
          <w:rFonts w:hint="eastAsia"/>
        </w:rPr>
        <w:t>&gt;OTU024107</w:t>
      </w:r>
    </w:p>
    <w:p w14:paraId="03E8F9F4">
      <w:pPr>
        <w:rPr>
          <w:rFonts w:hint="eastAsia"/>
        </w:rPr>
      </w:pPr>
      <w:r>
        <w:rPr>
          <w:rFonts w:hint="eastAsia"/>
        </w:rPr>
        <w:t>CCTACGGGAGGCAGCAATTAGGAATCTTGCGCAATGGGGGAAAGCCTGACGCAGCGACGCCGCGTGGGGGATGACGGCCTTCGGGTTGTAAACCTCTTTCGACCGGGACGAAGCGTGAGTGACGGTACCGGTAGAAGAAGCACCGGCCAACTACGTGCCAGCAGCCGCGGTAATACGGAAGGGGCAAGCGTTGTTCGGAATTATTGGGCGTAAAGGGCGCGTAGGCGGTTGTGTGTGTCCGCTGTGAAAGCCCACGGCTTACCCGTGGAGAGTCGGTGGAAACGGCACAACTTGAGGCTGGGAGGGGTTGGTGGAATTCCCTGTGTAGCGGTGAAATGCGCAGATATCAGGAGGAACACCAATAGCGAAGGCAGCTCGCTGGGCTGTGGCTGACGCTGAGGCGCGACAGCGTGGGGAGCAAACAGGATTAGATACCCTTGTAGTCC</w:t>
      </w:r>
    </w:p>
    <w:p w14:paraId="3784954E">
      <w:pPr>
        <w:rPr>
          <w:rFonts w:hint="eastAsia"/>
        </w:rPr>
      </w:pPr>
      <w:r>
        <w:rPr>
          <w:rFonts w:hint="eastAsia"/>
        </w:rPr>
        <w:t>&gt;OTU024108</w:t>
      </w:r>
    </w:p>
    <w:p w14:paraId="263AAE8D">
      <w:pPr>
        <w:rPr>
          <w:rFonts w:hint="eastAsia"/>
        </w:rPr>
      </w:pPr>
      <w:r>
        <w:rPr>
          <w:rFonts w:hint="eastAsia"/>
        </w:rPr>
        <w:t>CCTACGGGAGGCAGCAGTAGGGAATATTGCGCAATGGGCGAAAGCCTGACGCAGCGACGCCGCGTGAGGGATGACGGCCTTCGGGTTGTAAACCTCTTTCAGCACCGACGAAGCGCAAGTGACGGTAGGTGCAGAAGAAGCGCCGGCTAACTACGTGCCAGCAGCCGCGGTAATACGTAGGTGGCAAGCGTTGTCCGGATTTATTGGGCGTAAAGGGTGCGTAGGCGGCCTTTTAAGTCAGGTGTGAAAGCCCACGGCTTAACCGTGGGATTGCATTTGAAACTGGAGGGCTTGAGTATCGGAGAGGGTAGTGGAATTCCAGGTGTAGCGGTGAAATGCGTAGATATCAGGAGGAACACCGGTGGCGAAGGCGGCCCTCTGGACGAGTACTGACGCTGAGGCGCGAAAGCGTGGGGATCAAACAGGATTAGATACCCCAGTAGTCC</w:t>
      </w:r>
    </w:p>
    <w:p w14:paraId="28F5942D">
      <w:pPr>
        <w:rPr>
          <w:rFonts w:hint="eastAsia"/>
        </w:rPr>
      </w:pPr>
      <w:r>
        <w:rPr>
          <w:rFonts w:hint="eastAsia"/>
        </w:rPr>
        <w:t>&gt;OTU024109</w:t>
      </w:r>
    </w:p>
    <w:p w14:paraId="335DB806">
      <w:pPr>
        <w:rPr>
          <w:rFonts w:hint="eastAsia"/>
        </w:rPr>
      </w:pPr>
      <w:r>
        <w:rPr>
          <w:rFonts w:hint="eastAsia"/>
        </w:rPr>
        <w:t>CCTACGGGAGGCTGCAGTGGGGAATCTTGCGCAATGCGCGACAGCGTGACGCAGCAACGCCGCGTGGGGGAAGAAGGCCTTCGGGTTGTAAACCCCTTTCAGGAGGGACGAAGCCCGGGCGGTGAATAGCCGACTCGGGTGACGGTACCTCCAGAAGAAGCCCCGGCTAACTACGTGCCAGCAGCCGCGGTAAGACGAACCGTGCGAACGTTATTCGGAATCACTGGGCTTAAAGCGCGTGTAGGCGGGCCGGCACGTCGGCTGCTGAAATCCCCCGGCTCAACCGGGGAAGGGGCACCGATACGACCGGTCTGGAGGGGGGTAGGGGGGACGGGAACTTCCGGTGGAGCGGTGAAATGCGTTGAGATCTGGAGGAATACCGGTGGCGAAGGCGGCCCCCTGGACAAAGACTGACGCTCAGGTGCGAAAGCGTGGGGAGCAAACAGGATTAGATACCCCTGTAGTCC</w:t>
      </w:r>
    </w:p>
    <w:p w14:paraId="168930F5">
      <w:pPr>
        <w:rPr>
          <w:rFonts w:hint="eastAsia"/>
        </w:rPr>
      </w:pPr>
      <w:r>
        <w:rPr>
          <w:rFonts w:hint="eastAsia"/>
        </w:rPr>
        <w:t>&gt;OTU024110</w:t>
      </w:r>
    </w:p>
    <w:p w14:paraId="76324CE0">
      <w:pPr>
        <w:rPr>
          <w:rFonts w:hint="eastAsia"/>
        </w:rPr>
      </w:pPr>
      <w:r>
        <w:rPr>
          <w:rFonts w:hint="eastAsia"/>
        </w:rPr>
        <w:t>CCTACGGGCGGCTGCAGTGGGGAATCTTGCGCAATGGGCGAAAGCCTGACGCAGCGACGCCGCGTGGGTGATGAAGGCCTTCGGGTTGTAAACCTCTTTCAGCGGGGACGAAGCCTCACGGTGACGGTACCCGCAGAAGAAGGTCCGGCCAACTACGTGCCAGCAGCCGCGGTAATACGTAGGGGGCGAGCGTTGTCCGGAATTATTGGGCGTAAAGAGCTCGTAGGCGGCGTGTTACGTCGATCGTGAAAACCTATCCGCTTAACGGTGGGCTTGCGGTCGATACGGGCAGGCTAGAGTTCGGTAGGGGAGACTGGAATTCCTGGTGTAGCGGTGAAATGCGCAGATATCAGGAGGAACACCGGTGGCGAAGGCGGCACTCTGGGCCGGAACTGACGCTGAGGAGCGAAAGCGTGGGGAGCGAACAGGATTAGATACCCGAGTAGTCC</w:t>
      </w:r>
    </w:p>
    <w:p w14:paraId="52E3C1C7">
      <w:pPr>
        <w:rPr>
          <w:rFonts w:hint="eastAsia"/>
        </w:rPr>
      </w:pPr>
      <w:r>
        <w:rPr>
          <w:rFonts w:hint="eastAsia"/>
        </w:rPr>
        <w:t>&gt;OTU024111</w:t>
      </w:r>
    </w:p>
    <w:p w14:paraId="3400D061">
      <w:pPr>
        <w:rPr>
          <w:rFonts w:hint="eastAsia"/>
        </w:rPr>
      </w:pPr>
      <w:r>
        <w:rPr>
          <w:rFonts w:hint="eastAsia"/>
        </w:rPr>
        <w:t>CCTACGGGCGGCAGCAGTAGGGAATATTGGTCAATGGATGCAAGTCTGAACCAGCCATGCCGCGTGCAGGAAGAAGGCCTTCTGGGTCGTAAACTGCTTTTGCCGGGGGATAAAATAGTCATGCGTGACGAATTGAAGGTACCCGGTGAATAAGCCACGGCTAACTACGTGCCAGCAGCCGCGGTAATACGGAGGGTGCAAGCGTTAATCGGAATGACTGGGCGTAAAGGGTGCGTAGGTGGTTGTTTAAGTGAGCTGTGAAAGCCCCGGGCTTAACCTGGGAACGGCATCTCATACTGGACAGCTAGAGTAGATCAGAGGAGTGTGGAATTTCCGGTGTAGCGGTGAAATGCGTAGAGATCGGAAAGAACACCAGTGGCGAAGGCGGCACTCTGGGATCATACTGACACTGAGGCATGAAAGCGTGGGGAGCAAACAGGATTAGATACCCCTGTAGTCC</w:t>
      </w:r>
    </w:p>
    <w:p w14:paraId="1E1A4C44">
      <w:pPr>
        <w:rPr>
          <w:rFonts w:hint="eastAsia"/>
        </w:rPr>
      </w:pPr>
      <w:r>
        <w:rPr>
          <w:rFonts w:hint="eastAsia"/>
        </w:rPr>
        <w:t>&gt;OTU024112</w:t>
      </w:r>
    </w:p>
    <w:p w14:paraId="0DB22B1D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AGCCACTCGGGTTAATAGCCCAGAGGGTGACGGTACCTCCAGAAGAAGCCCCGGCTAACTACGTGCCAGCAGCCGCGGTAATACGTAGGGGGCAAGCGTTGTCCGGAATCACTGGGCGTAAAGGGCGCGTAGGCGGTCTGCTAAGCGTGCGGTGAAAGCCTGGGGCTCAACCCCAGGTCTGCCGTGCGAACTGGTGGACTAGAGCACTGTAGAGGCAGGTGGAATTCCGGGTGTAGCGGTGGAATGCGTAGAGATCCGGAAGAATACCGGTGGCGAAGGCGGCCCCCTGGTTGGATACTGACGCTGAGACGCGAAAGCGTGGGGAGCAAACAGGATTAGATACCCTAGTAGTCC</w:t>
      </w:r>
    </w:p>
    <w:p w14:paraId="15424DB9">
      <w:pPr>
        <w:rPr>
          <w:rFonts w:hint="eastAsia"/>
        </w:rPr>
      </w:pPr>
      <w:r>
        <w:rPr>
          <w:rFonts w:hint="eastAsia"/>
        </w:rPr>
        <w:t>&gt;OTU024113</w:t>
      </w:r>
    </w:p>
    <w:p w14:paraId="1B30EA2C">
      <w:pPr>
        <w:rPr>
          <w:rFonts w:hint="eastAsia"/>
        </w:rPr>
      </w:pPr>
      <w:r>
        <w:rPr>
          <w:rFonts w:hint="eastAsia"/>
        </w:rPr>
        <w:t>CCTACGGGGGGCTGCAGTGGGGAATTTTGGACAATGGGCGAAAGCCTGATCCAGCCATGCCGCGTGAGGGAAGAAGGCCTTCGGGTTGTAAACCTCTTTCGGCCGGGACGAAATCGCATCGGTTAATACCCGGTGTGGATGACGGTACCGGAAGAAGAAGCACCGGCTAACTACGTGCCAGCAGCCGCGGTAATACGGAGGGGGCTAGCGTTGTTCGGAATTACTGGGCGTAAAGCGCGCGTAGGCGGACCTGCAAGTCGGGGGTGAAAGCCCGAGGCTCAACCTCGGAACTGCCTTCGATACTGCGGGTCTCGAGTCCGGGAGAGGTGAGTGGAATTCCTAGTGTAGAGGTGAAATTCGTAGATATCCGGAGGAACACCAGTGGCGAAGGCGGCCTTCTGGACCATTTCTGACGCTCAGACGCGAAAGCTAGGGTAGCAAACGGGATTAGATACCCTTGTAGTCC</w:t>
      </w:r>
    </w:p>
    <w:p w14:paraId="55EB962C">
      <w:pPr>
        <w:rPr>
          <w:rFonts w:hint="eastAsia"/>
        </w:rPr>
      </w:pPr>
      <w:r>
        <w:rPr>
          <w:rFonts w:hint="eastAsia"/>
        </w:rPr>
        <w:t>&gt;OTU024114</w:t>
      </w:r>
    </w:p>
    <w:p w14:paraId="3394EED7">
      <w:pPr>
        <w:rPr>
          <w:rFonts w:hint="eastAsia"/>
        </w:rPr>
      </w:pPr>
      <w:r>
        <w:rPr>
          <w:rFonts w:hint="eastAsia"/>
        </w:rPr>
        <w:t>CCTACGGGGGGCAGCAGTGGGGAATCTTGGACAATGGGCGCAAGCCTGATCCAGCCATGCCGCGTGAGTGAAGAAGGCCTTAGGGTTGTAAAACTCTTTCGGCGGGGAAGATGATGACTGTACCCGCAGAAGAAGCCCCGGCTAACTTCGTGCCAGCAGCCGCGGTAATACGAAGGGGGCTAGCGTTGTTCGGAATTACTGGGCGTAAAGGGCGTGTAGGCGGCCAGCTAAGTCACGTGTGAAAGCCCCGGGCTTAACCCGGGAATTGCGCGTGAGACTGGTTGGCTAGAATCCGGGAGAGGGTAGTGGAATTCCCAGTGTAGAGGTGAAATTCGTAGATATTGGGAAGAACACCAGTGGCGAAGGCGGCTACCTGGACCGGCATTGACGCTAAGGCGCGAAAGCGTGGGGAGCAAACAGGATTAGATACCCCGGTAGTCC</w:t>
      </w:r>
    </w:p>
    <w:p w14:paraId="162850C5">
      <w:pPr>
        <w:rPr>
          <w:rFonts w:hint="eastAsia"/>
        </w:rPr>
      </w:pPr>
      <w:r>
        <w:rPr>
          <w:rFonts w:hint="eastAsia"/>
        </w:rPr>
        <w:t>&gt;OTU024115</w:t>
      </w:r>
    </w:p>
    <w:p w14:paraId="71EBCB4D">
      <w:pPr>
        <w:rPr>
          <w:rFonts w:hint="eastAsia"/>
        </w:rPr>
      </w:pPr>
      <w:r>
        <w:rPr>
          <w:rFonts w:hint="eastAsia"/>
        </w:rPr>
        <w:t>CCTACGGGTGGCAGCAGTGGGGAATATTGGGCAATGGGCGCAAGCCTGACCCAGCGACGCCGCGTGCGGGATGACGCTTCTCGGAGTGTAAACCGCTGTCAGAGGGGACGAACGGCCTCATGGGGAATACTCATGGGGATTGACGGTACCCTCAAAGGAAGCGCCGGCTAACTCCGTGCCAGCAGCCGCGGTAATACAGAGGTGGCAAGCGTTGTTCGGAATTACTGGGCGTAAAGGGCGCGTAGGCGGCCTTCTAAGTCAGACGTGAAATCCCCCGGCTTAACCTGGGAACTGCACTTGAAACTGTGTGGCTTGAATCCGTGAGAGGTTGGTGGAATTCCCAGTGTAGAGGTGAAATTCGTAGATATTGGGAAGAACACCGGTGGCGAAGGCGGCTATCTGGACCGACATTGACGCTGAGGCGCGAAAGCGTGGGGAGCAAACAGGATTAGATACCCGGGTAGTCC</w:t>
      </w:r>
    </w:p>
    <w:p w14:paraId="34795775">
      <w:pPr>
        <w:rPr>
          <w:rFonts w:hint="eastAsia"/>
        </w:rPr>
      </w:pPr>
      <w:r>
        <w:rPr>
          <w:rFonts w:hint="eastAsia"/>
        </w:rPr>
        <w:t>&gt;OTU024116</w:t>
      </w:r>
    </w:p>
    <w:p w14:paraId="18688E55">
      <w:pPr>
        <w:rPr>
          <w:rFonts w:hint="eastAsia"/>
        </w:rPr>
      </w:pPr>
      <w:r>
        <w:rPr>
          <w:rFonts w:hint="eastAsia"/>
        </w:rPr>
        <w:t>CCTACGGGAGGCAGCAGTCGAGGATCTTCGGCAATGGGCGAAAGCCTGACCGAGCGACGCCGCGTGTGCGATGAAGGCCTTCGGGTTGTAAAGCACTGTCGTGGGGGAGAAAGGCCCGCAAGGGCTTGATCGACCCCAGGAGGAAGCTCGGGCTAAGTTCGTGCCAGCAGCCGCGGTAAGACGAACCGAGCGAACGTTATTCGGAATCACTGGGCTTAAAGGGCGCGTAGGCGGCCGTTCAAGTCGGGGGTGAAAGCCTGTGGCTCAACCACAGAATTGCCTTCGATACTGTACGGCTCGAGACCGGAAGAGGTGAGTGGAATTCCGAGTGTAGAGGTGAAATTCGTAGATATTCGGAGGAACACCAGTGGCGAAGGCGGCTCGCTGGCTCATTTCTGACGCTGAGGTGCGAAAGCGTGGGGAGCAAACAGGATTAGATACCCCAGTAGTCC</w:t>
      </w:r>
    </w:p>
    <w:p w14:paraId="4913B061">
      <w:pPr>
        <w:rPr>
          <w:rFonts w:hint="eastAsia"/>
        </w:rPr>
      </w:pPr>
      <w:r>
        <w:rPr>
          <w:rFonts w:hint="eastAsia"/>
        </w:rPr>
        <w:t>&gt;OTU024117</w:t>
      </w:r>
    </w:p>
    <w:p w14:paraId="29D7EB87">
      <w:pPr>
        <w:rPr>
          <w:rFonts w:hint="eastAsia"/>
        </w:rPr>
      </w:pPr>
      <w:r>
        <w:rPr>
          <w:rFonts w:hint="eastAsia"/>
        </w:rPr>
        <w:t>CCTACGGGGGGCAGCAGTCGAGGATCTTCGGCAATGGGCGCAAGCCTGACCGAGCGACGCCGCGTGCGGGATGAAGGCCTTCGGGTTGTAAACCGCTGTCGTAGGGGAGGAAGGCCGGGTGAAGAGCCCGGTTTGACCTATCCTAGGAGGAAGGGTGGGCTAAGTTCGTGCCAGCAGCCGCGGTCATACGGAGGATCCAAGCGTTATCCGGAATTACTGGGCGTAAAGAGTTGCGTAGGTGGCAGAGTAAGTTGGTAGTGAAATTGTATGGCTCAACCATATACCCATTACCAAAACTGCTCAGCTAGAGGGCGAGAGAGGTAGCTAGAATTCCTAGTGTAGGAGTGAAATCCGTAGATATTAGGAGGAATACCGATGGCGTAGGCAGGCTACTGGCTCGTCCCTGACACTAAGGCACGAAAGCGTGGGGAGCGACCGGGATTAGATACCCCAGTAGTCC</w:t>
      </w:r>
    </w:p>
    <w:p w14:paraId="020244D0">
      <w:pPr>
        <w:rPr>
          <w:rFonts w:hint="eastAsia"/>
        </w:rPr>
      </w:pPr>
      <w:r>
        <w:rPr>
          <w:rFonts w:hint="eastAsia"/>
        </w:rPr>
        <w:t>&gt;OTU024118</w:t>
      </w:r>
    </w:p>
    <w:p w14:paraId="16CE11E8">
      <w:pPr>
        <w:rPr>
          <w:rFonts w:hint="eastAsia"/>
        </w:rPr>
      </w:pPr>
      <w:r>
        <w:rPr>
          <w:rFonts w:hint="eastAsia"/>
        </w:rPr>
        <w:t>CCTACGGGGGGCTGCAGTCGAGGATCTTCGGCAATGGGCGCAAGCCTGACCGAGCGACGCCGCGTGAGCGATGAAGGCCTTCGGGTCGTAAAGCTCTGTCGGGGGGGAGAAAGGGGCAACCTTGATCGACCCCCGGAGGAAGCACGGGCTAAGTTCGTGCCAGCAGCCGCGGTAAGACGAACCGTGCGAACGTTATTCGGAATCACTGGGCTTAAAGGGCGCGTAGGCGGGCATCCAAGTCAGGGGTGAAAGCCCACGGCTCAACCGTGGAAGTGCCTTTGATACTGGGTGCCTCGAGGGGTGCAGGGGCGTGCGGAACTTCGGGTGGAGCGGTGAAATGCGTAGATATCCGAAGGAACACCGGTGGCGAAAGCGGCGCGCTGGACACCTACTGACGCTGAGGCGCGAAAGCCAGGGGAGCGAACGGGATTAGATACCCCTGTAGTCC</w:t>
      </w:r>
    </w:p>
    <w:p w14:paraId="3BE99B3C">
      <w:pPr>
        <w:rPr>
          <w:rFonts w:hint="eastAsia"/>
        </w:rPr>
      </w:pPr>
      <w:r>
        <w:rPr>
          <w:rFonts w:hint="eastAsia"/>
        </w:rPr>
        <w:t>&gt;OTU024119</w:t>
      </w:r>
    </w:p>
    <w:p w14:paraId="700CA0B1">
      <w:pPr>
        <w:rPr>
          <w:rFonts w:hint="eastAsia"/>
        </w:rPr>
      </w:pPr>
      <w:r>
        <w:rPr>
          <w:rFonts w:hint="eastAsia"/>
        </w:rPr>
        <w:t>CCTACGGGGGGCTGCAGTGGGGAATATTGGACAATGGGGGCAACCCTGATCCAGCCATGCCGCGTGGGTGATGAAGGCCTTCGGGTTGTAAAGCTCTTTCAGTGGGGACGATAATGACGGTACCCGTAGAAGAAGCTCCGGCTAACTTCGTGCCAGCAGCCGCGGTAATACAGAGGGTGCGAGCGTTAATCGGAATTACTGGGCGTAAAGCGCGCGTAGGTGGTTCGTTAAGTGTGGTGTGAAATCTCCAGGGCTCAACCCGGAAACTGCTTCGCATACTGGCAGACTTGAGGAATGCAGAGGTTTGTGGAATTCCTGGTGTAACGGTGAAATGTGTTGATATCAGGAGGAACACCCATGGCGAAGGCAGCAAACTGGGCATTATCTGACGCTGAGGCGCGAAAGCGTGGGTAGCAAACAGGATTAGATACCCCGGTAGTCC</w:t>
      </w:r>
    </w:p>
    <w:p w14:paraId="0019F71A">
      <w:pPr>
        <w:rPr>
          <w:rFonts w:hint="eastAsia"/>
        </w:rPr>
      </w:pPr>
      <w:r>
        <w:rPr>
          <w:rFonts w:hint="eastAsia"/>
        </w:rPr>
        <w:t>&gt;OTU024120</w:t>
      </w:r>
    </w:p>
    <w:p w14:paraId="07F9D84A">
      <w:pPr>
        <w:rPr>
          <w:rFonts w:hint="eastAsia"/>
        </w:rPr>
      </w:pPr>
      <w:r>
        <w:rPr>
          <w:rFonts w:hint="eastAsia"/>
        </w:rPr>
        <w:t>CCTACGGGAGGCAGCAGTAGGGAATCTTCCACAATGGACGAAAGTCTGATGGAGCAACGCCGCGTGAGTGAAGAAGGATTTCGGTTCGTAAAACTCTGTTGCAAGGGAAGAACAAGTAGCGTAGTAACTGGCGCTACCTTGACGGTACCTTGTTAGAAAGCCACGGCTAACTACGTGCCAGCAGCCGCGGTAATACGTAGGGTGCAGGCGTTAATCGGAATTACTGGGCGTAAAGCGTGCGCAGGCGGTTTCTTAAGTCAGATGTGAAAGCCCCGGGCTTAACCTGGGAATGGCGATGGATACTGGCGAGCTAGAGTGTGTCAGAGGATGGTGGAATTCCCGGTGTAGCGGTGAAATGCGTAGAGATGTGGAGGAACACCGATGGCGAAGGCAGCCTCCTGGGCCGACACTGACGCTCATGCACGAAAGCGTGGGGAGCAAACAGGATTAGATACCCCGGTAGTCC</w:t>
      </w:r>
    </w:p>
    <w:p w14:paraId="0EF2B39B">
      <w:pPr>
        <w:rPr>
          <w:rFonts w:hint="eastAsia"/>
        </w:rPr>
      </w:pPr>
      <w:r>
        <w:rPr>
          <w:rFonts w:hint="eastAsia"/>
        </w:rPr>
        <w:t>&gt;OTU024121</w:t>
      </w:r>
    </w:p>
    <w:p w14:paraId="78DD13CE">
      <w:pPr>
        <w:rPr>
          <w:rFonts w:hint="eastAsia"/>
        </w:rPr>
      </w:pPr>
      <w:r>
        <w:rPr>
          <w:rFonts w:hint="eastAsia"/>
        </w:rPr>
        <w:t>CCTACGGGGGGCTGCAGTTAGGAATCTTCTGCAATGGGCGAAAGCCTGACAGAGCGACGCCGCGTGAGGGACGAAGGTCTTCGGATCGTAAACCTCTGAAGCAGGGACGAAAGACACCGACGAGGTGGGATGACGGTACCTGCGTAATAGCACCGGCTAACTCCGTGCCAGCAGCCGCGGTAATACGGAGGGTGCGAGCGTTACCCGGAATCACTGGGCGTAAAGGGCGTGTAGGCGGGATGTTAAGTTTGGCTTCAAAGACCGCGGCTCAACCGCGGGGAGGGGCTGAATACTGGCATTCTGGACTCCTGGAGAGGCAACTGGAATTCTTGGTGTAGCGGTGGAATGCGTAGATACCAAGAGGAACACCAATGGCGAAGGCGGAGACCTGGGCCGATACTGACGCTGAGGTGCGAAAGCGTGGGGAGCAAACAGGATTAGATACCCCAGTAGTCC</w:t>
      </w:r>
    </w:p>
    <w:p w14:paraId="5FAA1AB2">
      <w:pPr>
        <w:rPr>
          <w:rFonts w:hint="eastAsia"/>
        </w:rPr>
      </w:pPr>
      <w:r>
        <w:rPr>
          <w:rFonts w:hint="eastAsia"/>
        </w:rPr>
        <w:t>&gt;OTU024122</w:t>
      </w:r>
    </w:p>
    <w:p w14:paraId="23EB7B2B">
      <w:pPr>
        <w:rPr>
          <w:rFonts w:hint="eastAsia"/>
        </w:rPr>
      </w:pPr>
      <w:r>
        <w:rPr>
          <w:rFonts w:hint="eastAsia"/>
        </w:rPr>
        <w:t>CCTACGGGTGGCAGCAGTGGGGAATATTGCGCAATGGGCGAAAGCCTGACGCAGCGACGCCGCGTGGAGGATGAAGGTTTTAGGATTGTAAACTCCTGTCAGATGGGAAGAAAGTATTATGTTTAATAGATATAAGAAATGACGGTACCATCAGAGGAAGCACCGGCTAACTTCGTGCCAGCAGCCGCGGTAATACGAAGGGTGCAAGCGTTAATCGGAATTACTGGGCGTAAAGCGTGCGTAGGCGGTTTGTTAAGTCTGTCGTGAAAGCCCTGGGCTCAACCTGGGAATGGCGATGGATACTGGCGAGCTAGAGTCAGGTAGAGGCAAGCGGAATTCCCGGTGTAGCGGTGAAATGCGTAGATATCGGGAGGAACACCTGCGGTGTAGACGGCTTGCTGGACCGCGACTGACGCTGAGGCACGAAAGCGTGGGGAGCAAACAGGATTAGATACCCTTGTAGTCC</w:t>
      </w:r>
    </w:p>
    <w:p w14:paraId="6FC17D79">
      <w:pPr>
        <w:rPr>
          <w:rFonts w:hint="eastAsia"/>
        </w:rPr>
      </w:pPr>
      <w:r>
        <w:rPr>
          <w:rFonts w:hint="eastAsia"/>
        </w:rPr>
        <w:t>&gt;OTU024123</w:t>
      </w:r>
    </w:p>
    <w:p w14:paraId="14AA6D75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TCTTCGGATCGTAAAGCTCTGTTGTTAGGGAAGAACAAGTACCGTTCGAATAGGGCGGTACCGTGACGGTACCTAACCAGAAAGCCACGGCTAACTACGTGCCAGCAGCCGCGGTAATACGTAGGTGGCAAGCGTTATCCGGAATTATTGGGCGTAAAGCGCGCGTAGGCGGCCGGTTAAGTCCTGTGTGAAAGACCACGGCTCAACCGTGGGGGTGCACGGGAAACTGGCCGGCTTGAGTGCAGAAGAGAAGAGTGGAATTCCACGTGTAGCGGTGAAATGCGTAGAGATGTGGAGGAACACCAGTGGCGAAGGCGACTCTTTGGTCTGTAACTGACGCTGAGGCGCGAAAGCGTGGGGAGCAAACAGGATTAGATACCCTTGTAGTCC</w:t>
      </w:r>
    </w:p>
    <w:p w14:paraId="3C1C634A">
      <w:pPr>
        <w:rPr>
          <w:rFonts w:hint="eastAsia"/>
        </w:rPr>
      </w:pPr>
      <w:r>
        <w:rPr>
          <w:rFonts w:hint="eastAsia"/>
        </w:rPr>
        <w:t>&gt;OTU024124</w:t>
      </w:r>
    </w:p>
    <w:p w14:paraId="304A6FC5">
      <w:pPr>
        <w:rPr>
          <w:rFonts w:hint="eastAsia"/>
        </w:rPr>
      </w:pPr>
      <w:r>
        <w:rPr>
          <w:rFonts w:hint="eastAsia"/>
        </w:rPr>
        <w:t>CCTACGGGAGGCTGCAGTGGGGAATCTTGCGCAATGGGCGAAAGCCTGACGCAGCAACGCCGCGTGGGGGACGAATGCCTTCGGGTTGTAAACCACTTTCAGCAGGGAAGAAATTGACGGTACCTGCAGAAGAAGCTCCGGCCAACTATGTGCCAGCAGCCGCGGTAATACGTAGGGGGCAAGCGTTGTCCGGAATCATTGGGCGTAAAGAGCGTGTAGGCGGTCCGGTAAGTCTTCTGTGAAATCTCCGGGCTCAACTCGGAGTCTGCAGGGGAAACTGCCGTGCTTGAGTGTGGGAGAGGTGAGTGGAATTCCCGGTGTAGCGGTGAAATGCGTAGATATCGGGAGGAACACCTGTGGCGAAAGCGGCTCACTGGACCACAACTGACGCTGAGGCGCGAAAGCTAGGGGAGCAAACAGGATTAGATACCCCGGTAGTCC</w:t>
      </w:r>
    </w:p>
    <w:p w14:paraId="478A99D5">
      <w:pPr>
        <w:rPr>
          <w:rFonts w:hint="eastAsia"/>
        </w:rPr>
      </w:pPr>
      <w:r>
        <w:rPr>
          <w:rFonts w:hint="eastAsia"/>
        </w:rPr>
        <w:t>&gt;OTU024125</w:t>
      </w:r>
    </w:p>
    <w:p w14:paraId="24B2DA77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CCGGAGTAACTGCCGGTACCTTGACGGTACCTAACCAGAAAGCCACGGCTAACTTCGTGCCAGCAGCCGCGGTAAGACGAGGGATCCTAGCGTTGTTCGGAATCATTGGGCGTAAAGCGAGTGTAGGCGGTCTGCTAAGTCGGGTGTGAAAGCCCCGGGCTCAACCCGGGAAGTGCACTCGAAACTGGCAGGCTAGAGTACTGGAGAGGTTGGTGGAATTCTCGGTGTAGAGGTGAAATTCGTAGATATGCGGAGGAACACCGATGGCGAAGGCAATCCCCTGGGCCTGCACTGACGCTCATGCACGAAAGCGTGGGGAGCAAACAGGATTAGATACCCCGGTAGTCC</w:t>
      </w:r>
    </w:p>
    <w:p w14:paraId="1115C65E">
      <w:pPr>
        <w:rPr>
          <w:rFonts w:hint="eastAsia"/>
        </w:rPr>
      </w:pPr>
      <w:r>
        <w:rPr>
          <w:rFonts w:hint="eastAsia"/>
        </w:rPr>
        <w:t>&gt;OTU024126</w:t>
      </w:r>
    </w:p>
    <w:p w14:paraId="32ADCE04">
      <w:pPr>
        <w:rPr>
          <w:rFonts w:hint="eastAsia"/>
        </w:rPr>
      </w:pPr>
      <w:r>
        <w:rPr>
          <w:rFonts w:hint="eastAsia"/>
        </w:rPr>
        <w:t>CCTACGGGCGGCAGCAGTGGGGAATCTTGGACAATGGGCGCAAGCCTGATCCAGCCATGCCGCGTGAGTGATGAAGGCCCTAGGGTTGTAAAACTCTTTCGTGGGGGACGATAATGACGGTACCCCAAGAAGAAGCCCCGGCTAACTCTGTGCCAGCAGCCGCGGTAATACAGAGGGGGCGAGCGTTATTCGGAATTACTGGGCGTAAAGGGTGTGTAGGCGGTCGTGCAAGTCTGGTGTGAAATCTTCACCACTCAACGGGAAGAGGTCACTGGAAACTGCATGACTTGAGTTTGGTAGAGGCTAGCGGAATTCCTGGTGTAGCGGTGGAATGTGTAGATATCAGGAAGAACACCTGTGGCGAAGGCGGCTAGCTGGGCCAATACTGACGCTGAGACACGAAAGCGTGGGGAGCAAACGGGATTAGATACCCCTGTAGTCC</w:t>
      </w:r>
    </w:p>
    <w:p w14:paraId="7E4C6AE9">
      <w:pPr>
        <w:rPr>
          <w:rFonts w:hint="eastAsia"/>
        </w:rPr>
      </w:pPr>
      <w:r>
        <w:rPr>
          <w:rFonts w:hint="eastAsia"/>
        </w:rPr>
        <w:t>&gt;OTU024127</w:t>
      </w:r>
    </w:p>
    <w:p w14:paraId="0FE82374">
      <w:pPr>
        <w:rPr>
          <w:rFonts w:hint="eastAsia"/>
        </w:rPr>
      </w:pPr>
      <w:r>
        <w:rPr>
          <w:rFonts w:hint="eastAsia"/>
        </w:rPr>
        <w:t>CCTACGGGTGGCTGCAGTCGAGAATCTTCGGCAATGGGCGCAAGCCTGACCGAGCGACGCCGCGTGGAGGATGAAGGCCTTCGGGTTGTAAACTCCTGTCAGAGGGGATGAAAGCGAGGAGGGCTCTCCCTCTTCGTTGACATATCCTCAGAGGAAGCACGGGCTAAGTTCGTGCCAGCAGCCGCGGTAAGACGAACCGTGCAAACGTTGTTCGGAATCACTGGGCGTAAAGGGCGCGTAGGCGGCTTTGTAAGTCGGGGGTGAAAGCCTGTGGCTCAACCGCATAAACATTACCAAAACTACTCAGCTAGAGGATGAGAGAGGTCGCTGGAATTCCCTGTGTAGGAGTGAAATCCGTAGATATAGGGAGGAACACCGATGGCGTAGGCAGGCGACTGGCTCATTCCTGACACTAAGGCACGAAAGCGTGGGGAGCAAACAGGATTAGATACCCTTGTAGTCC</w:t>
      </w:r>
    </w:p>
    <w:p w14:paraId="1E3068F6">
      <w:pPr>
        <w:rPr>
          <w:rFonts w:hint="eastAsia"/>
        </w:rPr>
      </w:pPr>
      <w:r>
        <w:rPr>
          <w:rFonts w:hint="eastAsia"/>
        </w:rPr>
        <w:t>&gt;OTU024128</w:t>
      </w:r>
    </w:p>
    <w:p w14:paraId="2FFBE394">
      <w:pPr>
        <w:rPr>
          <w:rFonts w:hint="eastAsia"/>
        </w:rPr>
      </w:pPr>
      <w:r>
        <w:rPr>
          <w:rFonts w:hint="eastAsia"/>
        </w:rPr>
        <w:t>CCTACGGGGGGCTGCAGTGGGGAATATTGCACAATGGGCGAAAGCCTGATGCAGCGACGCCGCGTGAGTGATGAAGGCCTTCGGGTTGTAAAGCTCTGTCTTCTGGGACGATAATGACGGTACCAGAGGAGGAAGCCACGGCTAACTACGTGCCAGCAGCCGCGGTAATACGTAGGTGGCGAGCGTTGTCCGGAATTACTGGGCGTAAAGGGCGCGTAGGCGGCCGCGTAAGCGTGTGGTGAAAGCTCGGGGCTCAACCCCGAGTCGGCCATGCGAACTGTGCGGCTCGAGCCCACTAGAGGCAGGCGGAATTCCGGGTGTAGCGGTGGAATGCGTAGAGATCCGGAAGAACATCAGTGGCGAAGGCGGCCTGCTGGGCTGTTGCTGACGCTGAGGCGCGACAGCGTGGGGAGCAAACAGGATTAGATACCCTTGTAGTCC</w:t>
      </w:r>
    </w:p>
    <w:p w14:paraId="073E1953">
      <w:pPr>
        <w:rPr>
          <w:rFonts w:hint="eastAsia"/>
        </w:rPr>
      </w:pPr>
      <w:r>
        <w:rPr>
          <w:rFonts w:hint="eastAsia"/>
        </w:rPr>
        <w:t>&gt;OTU024129</w:t>
      </w:r>
    </w:p>
    <w:p w14:paraId="0E6EE0FC">
      <w:pPr>
        <w:rPr>
          <w:rFonts w:hint="eastAsia"/>
        </w:rPr>
      </w:pPr>
      <w:r>
        <w:rPr>
          <w:rFonts w:hint="eastAsia"/>
        </w:rPr>
        <w:t>CCTACGGGGGGCTGCAGTGGGGAATATTGGACAATGGGGGAAACCCTGATCCAGCGACGCCGCGTGTGTGAAGAAGGCCTGCGGGTTGTAAAGCACTTTTAGTGGGGATGAAAAGCCAACGGCTAATACCTGTTGGTCTTGACCTAACCCACAGAATAAGCCCCGGCTAACTTCGTGCCAGCAGCCGCGGTAATACAGAGGGGGCAAGCGTTGTCCGGACTGACTGGGCGTAAAGGGCGCGCAGGCGGTCGCGGGCGTCGATGCTGAAAGCGCACCGCTTAACGGTGCAAAGCGTGTCGATACGCCGTGACTTGAGCGCGGGCGAGGGTGGTAGAATTGCCGGTGTAGTGGTGATATGCGTAGATATCGGCAGGAATACCCGTGGCGAAGGCGGCCACCTAGCCCGTTGCTGACGCTGAGGCGCGACAGCGTGGGGAGCGAACTGGATTAGATACCCCTGTAGTCC</w:t>
      </w:r>
    </w:p>
    <w:p w14:paraId="45B1FC55">
      <w:pPr>
        <w:rPr>
          <w:rFonts w:hint="eastAsia"/>
        </w:rPr>
      </w:pPr>
      <w:r>
        <w:rPr>
          <w:rFonts w:hint="eastAsia"/>
        </w:rPr>
        <w:t>&gt;OTU024130</w:t>
      </w:r>
    </w:p>
    <w:p w14:paraId="02730F5D">
      <w:pPr>
        <w:rPr>
          <w:rFonts w:hint="eastAsia"/>
        </w:rPr>
      </w:pPr>
      <w:r>
        <w:rPr>
          <w:rFonts w:hint="eastAsia"/>
        </w:rPr>
        <w:t>CCTACGGGGGGCAGCAGTGGGGAATATTGGACAATGGGGGCAACCCTGATCCAGCGACGCCGCGTGGGTGAAGAAGGCCTGCGGGTTGTAAAGCCCTTTCGGTTGGGAAGAAAAGCTGCGACCTAACACGTCGCGGCCTTGACGTAACCAACTAAAGAAGCACCGGCTAACTCTGTGCCAGCAGCCGCGGTAATACGTAGGTGGCAAGCGTTGTCCGGAATTATTGGGCGTAAAGCGTACGCAGGCGGTTTCTTAAGTCTGATGTGAAAGCCCACGGCTCAACCTGGGAACTGCATCCAAAACTACTGGGCTAGAGTATGGTAGAGGGTGGTGGAATTTCCTGTGTAGCGGTGAAATGCGTAGATATAGGAAGGAACACCAGTGGCGAAGGCGACCACCTGGACTAATACTGACACTGAGGTGCGAAAGCGTGGGGAGCAAACAGGATTAGATACCCTTGTAGTCC</w:t>
      </w:r>
    </w:p>
    <w:p w14:paraId="26FC2A39">
      <w:pPr>
        <w:rPr>
          <w:rFonts w:hint="eastAsia"/>
        </w:rPr>
      </w:pPr>
      <w:r>
        <w:rPr>
          <w:rFonts w:hint="eastAsia"/>
        </w:rPr>
        <w:t>&gt;OTU024131</w:t>
      </w:r>
    </w:p>
    <w:p w14:paraId="2C3EC2CF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CCTTCGGGTCGTAAAGCTCTGTTGTTAGGGAAGAACAAGTACCAGAGTAACTGCTGGTACCTTGACGGTACCTAACCAGAAAGCCACGGCTAACTACGTGCCAGCAGCCGCGGTAATACAGAGGTGGCAAGCGTTGTTCGGAATTACTGGGCGTAAAGGGCGCGTAGGTGGCCTTCTTAGTCAGACGTGAAATCCCCGGGCTTAACTCGGGAACTGCGTCTGATACTGGAAGGCTCGAGTTCGGGAGAGGAATGTGGAATTCCAGGTGTAGCGGTGAAATGCGTAGATATCGAGAGGAACACCTGCGGCGAAGGCGGGTTGCTGGGCTGACACTGACGCTGAGGCGCGAAAGCTAGGGGAGCGAACGGGATTAGATACCCGAGTAGTCC</w:t>
      </w:r>
    </w:p>
    <w:p w14:paraId="3CF88243">
      <w:pPr>
        <w:rPr>
          <w:rFonts w:hint="eastAsia"/>
        </w:rPr>
      </w:pPr>
      <w:r>
        <w:rPr>
          <w:rFonts w:hint="eastAsia"/>
        </w:rPr>
        <w:t>&gt;OTU024132</w:t>
      </w:r>
    </w:p>
    <w:p w14:paraId="7B4B86AC">
      <w:pPr>
        <w:rPr>
          <w:rFonts w:hint="eastAsia"/>
        </w:rPr>
      </w:pPr>
      <w:r>
        <w:rPr>
          <w:rFonts w:hint="eastAsia"/>
        </w:rPr>
        <w:t>CCTACGGGGGGCAGCAGTCGAGAATCTTCCGCAATGGGCGAAAGCCTGATGGAGCAACGCCGCGTGCAGGATGAAGGCCTTCGGGTCGTAAACTGCTTTTATTTGTGACGATTATGACAGTAGCAAATGAATAAGGATCGGCTAACTACGTGCCAGCAGCCGCGGTCATACGTAGGATCCGAGCGTTATCCGGAATTACTGGGCGTAAAGAGTTGCGTAGGTGGTTTGTTAAGCGAGCAGTGAAATCTTGGGGCTCAACCTCAAGGCTATTGCTTGAACTGGCAGACTAGAGTTCGATAGAGGTCACTGGAATTCCAAGTGTAGGAGTGAAATCCGTAGATATTTGGAGGAACACCGATGGCGTAGGCAGGTGACTGGATCGACACTGACACTGAGGCACGAAAGCGTGGGTAGCAAACGGGATTAGATACCCCAGTAGTCC</w:t>
      </w:r>
    </w:p>
    <w:p w14:paraId="2454186D">
      <w:pPr>
        <w:rPr>
          <w:rFonts w:hint="eastAsia"/>
        </w:rPr>
      </w:pPr>
      <w:r>
        <w:rPr>
          <w:rFonts w:hint="eastAsia"/>
        </w:rPr>
        <w:t>&gt;OTU024133</w:t>
      </w:r>
    </w:p>
    <w:p w14:paraId="10CE7C22">
      <w:pPr>
        <w:rPr>
          <w:rFonts w:hint="eastAsia"/>
        </w:rPr>
      </w:pPr>
      <w:r>
        <w:rPr>
          <w:rFonts w:hint="eastAsia"/>
        </w:rPr>
        <w:t>CCTACGGGGGGCTGCAGTCGAGAATCTTCGTCAATGGGGGAAACCCTGAACGAGCGACGCCGCGTGTGGGATGAAGGCCTTTGGGTTGTAAACCACTGTCAGGGGGGATGAAACCGCAAGGTTGACAGAGCCCCAGAGGAAGCACGGGCTAAGTTCGTGCCAGCAGCCGCGGTAATACGAACTGTGCGAACGTTATTCGGAATCACTGGGCTTACAGGGTGCGTAGGTGGCCGGACAAGTCAGGTGTGAAATCCCTCAGCTCAACTGAGGAACTGCGCTTGAAACTGTTTGGCTAGAGTGAGCTAGGGGTGCTTGGAACTGCCAGTGGAGCGGTGAAATGTGTAGATATCGTTTGGAACGCCGAAGGCGAAAGCAGACGACTGGGATTGTGCCGACGCTGAGACACGAAAGCCAGGGGAGCAAACGGGATTAGATACCCTAGTAGTCC</w:t>
      </w:r>
    </w:p>
    <w:p w14:paraId="2BB23F82">
      <w:pPr>
        <w:rPr>
          <w:rFonts w:hint="eastAsia"/>
        </w:rPr>
      </w:pPr>
      <w:r>
        <w:rPr>
          <w:rFonts w:hint="eastAsia"/>
        </w:rPr>
        <w:t>&gt;OTU024134</w:t>
      </w:r>
    </w:p>
    <w:p w14:paraId="7756ED6B">
      <w:pPr>
        <w:rPr>
          <w:rFonts w:hint="eastAsia"/>
        </w:rPr>
      </w:pPr>
      <w:r>
        <w:rPr>
          <w:rFonts w:hint="eastAsia"/>
        </w:rPr>
        <w:t>CCTACGGGGGGCTGCAGTGGGGAATTTTGGACAATGGGGGCAACCCTGATCCAGCCATGCCGCGTGCGGGAAGAAGGCCTTCGGGTTGTAAACCGCTTTTAGCCGGGAAGAAAAGGGCAGGGATAACACCCCTGTCACTTGACGGTACCGGCGGAATAAGCACCGGCTAACTTCGTGCCAGCAGCCGCGGTAATACGAAGGGTGCAAGCGTTACTCGGAATTACTGGGCGTAAAGGGTGCGTAGGCTGCGCAGAAAGTCAGATGTGAAATCTTGCGGCTCAACCGTAAGCGGTCATTGGAAACTGGGGGACTTGAGTGCAGGAGAGGAAAGCGGAATTCCATGTGTAGCGGTGAAATGCGTAGATATCAGGAGGAATACCAGTGGCGAAGGCGACTTTCTGGCCTTGGACTGACGCTGAGGTACGAAAGCGTGGGGAGCAAACAGGATTAGATACCCCGGTAGTCC</w:t>
      </w:r>
    </w:p>
    <w:p w14:paraId="70979B7C">
      <w:pPr>
        <w:rPr>
          <w:rFonts w:hint="eastAsia"/>
        </w:rPr>
      </w:pPr>
      <w:r>
        <w:rPr>
          <w:rFonts w:hint="eastAsia"/>
        </w:rPr>
        <w:t>&gt;OTU024135</w:t>
      </w:r>
    </w:p>
    <w:p w14:paraId="050C72DD">
      <w:pPr>
        <w:rPr>
          <w:rFonts w:hint="eastAsia"/>
        </w:rPr>
      </w:pPr>
      <w:r>
        <w:rPr>
          <w:rFonts w:hint="eastAsia"/>
        </w:rPr>
        <w:t>CCTACGGGCGGCAGCAGTGGGGAATATTGGACAATGGGCGCAAGCCTGATCCAGCCATGCCGCGTGTGTGAAGAAGGCCTTCGGGTTGTAAAGCACTTTTGTCCGGAAAGAAAAGCCTTCGGTTAATACCCGGGGGTGATGACGGTACCGGAAGAATAAGCTCCGGCTAAATTCGTGCCAGCAGCCGCGGTAATACGAATGGAGCAAGCGTTGTTCGGAATCACTGGGCTTAAAGCGTGCGTAGGCGGACATGAAAGTCAGGAGTGAAATCCCCGGGCTTAACCCGGGAATTGCTTTTGAAACTCCATGTCTGGAATCCGGTAGAGGTCAGGAGAATTCCTAGTGTAGAGGTGAAATTCGCAGATATTAGGAGGAATACCAGTGGCGTAGGCGCCTGACTGGGCCGGCATTGACGCTGAAGTACGAAAGCGTGGGTAGCAAACAGGATTAGATACCCTAGTAGTCC</w:t>
      </w:r>
    </w:p>
    <w:p w14:paraId="3B4E6314">
      <w:pPr>
        <w:rPr>
          <w:rFonts w:hint="eastAsia"/>
        </w:rPr>
      </w:pPr>
      <w:r>
        <w:rPr>
          <w:rFonts w:hint="eastAsia"/>
        </w:rPr>
        <w:t>&gt;OTU024136</w:t>
      </w:r>
    </w:p>
    <w:p w14:paraId="278C7B46">
      <w:pPr>
        <w:rPr>
          <w:rFonts w:hint="eastAsia"/>
        </w:rPr>
      </w:pPr>
      <w:r>
        <w:rPr>
          <w:rFonts w:hint="eastAsia"/>
        </w:rPr>
        <w:t>CCTACGGGGGGCTGCAGTGGGGAATATTGCGCAATGGGCGGAAGCCTGACGCAGCGACGCCGCGTGGGGGATGACGGCCTTCGGGTTGTAAACCTCTTTCGACCGGGACGAAGGGCGAAGGGTTAATAGCCCCTAGTCTGACGGTACCCTTCGAGGAAGCCCCGGCTAACTACGTGCCAGCAGCCGCGGTAATACGTAGGGGGCGAGCGTTGTCCGGAATCATTGGGCGTAAAGCGCGTGTAGGCGGCCAGGTAGGTCTGCTGTGAAAACTCGAGGCTCAACTTCGAGATGTCGGCGGAAACCATTTGGCTAGAGTCCGGAAGAGGCGAGTGGAATTCCGAGTGTAGAGGTGAAATTCGTAGATATTCGGAAGAACACCAGTGGCGAAGGCGACTCGCTGGACAAGTATTGACGCTGAGGTGCGAAAGCGTGGGGATCAAACAGGATTAGATACCCCAGTAGTCC</w:t>
      </w:r>
    </w:p>
    <w:p w14:paraId="5A359147">
      <w:pPr>
        <w:rPr>
          <w:rFonts w:hint="eastAsia"/>
        </w:rPr>
      </w:pPr>
      <w:r>
        <w:rPr>
          <w:rFonts w:hint="eastAsia"/>
        </w:rPr>
        <w:t>&gt;OTU024137</w:t>
      </w:r>
    </w:p>
    <w:p w14:paraId="5D5DBA23">
      <w:pPr>
        <w:rPr>
          <w:rFonts w:hint="eastAsia"/>
        </w:rPr>
      </w:pPr>
      <w:r>
        <w:rPr>
          <w:rFonts w:hint="eastAsia"/>
        </w:rPr>
        <w:t>CCTACGGGGGGCAGCAGTAGGGAATCTTCCACAATGGGCGAAAGCCTGATGGAGCAACGCCGCGTGAGCGAAGAAGGTCTTCGGATCGTAAAGCTCTGTTGTAAGGGAAGAACAAGTGCAGTAGTAACTGGCTGCACCTTGACGGTACCTTACTAGAAAGCCACGGCTAACTACGTGCCAGCAGCCGCGGTAATACGTAGGGCGCAAGCGTTGTCCGGAATTATTGGGCGTAAAGAGCTTGTAGGTGGCTTGTCGCGTCTGCCGTGAAAACCCGAGGCTCAACCTCGGGCGTGCGGTGGGTACGGGCAGGCTAGAGTGTGGTAGGGGAGACTGGAACTCCTGGTGTAGCGGTGAAATGCGCAGATATCAGGAAGAACACCGATGGCGAAGGCAGGTCTCTGGGCCATTACTGACACTGAGAAGCGAAAGCATGGGTAGCGAACAGGATTAGATACCCGAGTAGTCC</w:t>
      </w:r>
    </w:p>
    <w:p w14:paraId="55E5D152">
      <w:pPr>
        <w:rPr>
          <w:rFonts w:hint="eastAsia"/>
        </w:rPr>
      </w:pPr>
      <w:r>
        <w:rPr>
          <w:rFonts w:hint="eastAsia"/>
        </w:rPr>
        <w:t>&gt;OTU024138</w:t>
      </w:r>
    </w:p>
    <w:p w14:paraId="02241DD9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CAGGGAAGAAGCCTTCGGGTGACGGTACCTGCAGAAGAAGCACCGGCTAACTACGTGCCAGCAGCCGCGGTAACACGTAGGGTCCGAGCGTTGTCCGGAGTTACTGGGCGTAAAGCGCACGTAGGCGGCGTCGTAAGTCAGGGGTGAAATCCCGGAGCTCAACTCCGGAACTGCATTCGATACTGCTTTACTAGAGGACTGGAGAGGTAGCTGGAATTCTTGGTGTAGCAGTGAAATGCGTAGAGATCAAGAGGAACACTCGTGGCGAAGGCGGCTCACTGGCTCGGTACTGACGCTGAGGTGCGAAAGCGTGGGGAGCAAACAGGATTAGATACCCCGGTAGTCC</w:t>
      </w:r>
    </w:p>
    <w:p w14:paraId="6507A687">
      <w:pPr>
        <w:rPr>
          <w:rFonts w:hint="eastAsia"/>
        </w:rPr>
      </w:pPr>
      <w:r>
        <w:rPr>
          <w:rFonts w:hint="eastAsia"/>
        </w:rPr>
        <w:t>&gt;OTU024139</w:t>
      </w:r>
    </w:p>
    <w:p w14:paraId="30D57EB9">
      <w:pPr>
        <w:rPr>
          <w:rFonts w:hint="eastAsia"/>
        </w:rPr>
      </w:pPr>
      <w:r>
        <w:rPr>
          <w:rFonts w:hint="eastAsia"/>
        </w:rPr>
        <w:t>CCTACGGGAGGCTGCAGTGGGGAATCTTGCGCAATGGCCGAAAGGCTGACGCAGCGACGCCGCGTGGGTGAGGAAGTTCTTCGGAATGTAAAGCCCTTTTGACCGGGACGAACACCATGACGGTACCGGTCGAATAAGCCCCGGCTAACTACGTGCCAGCAGCCGCGGTAATACGTAGGGGGCAAGCGTTGTCCGGAATTACTGGGCGTAAAGCGCACGTAGGCGGCGATTTAAGTCAGAGGTGAAAGCCCGGGGCTCAACCCCGGAACTGCCTTTGAGACTGGATTGCTTGAACATCGGAGAGGTGAGTGGAACTGCGAGTGTAGAGGTGAAATTCGTAGATATTCGCAAGAACACCAGTGGCGAAGGCGGCTCACTGGCCCGGTACTGACGCTGAGGTGCGAAAGCGTGGGGAGCAAACAGGATTAGATACCCCTGTAGTCC</w:t>
      </w:r>
    </w:p>
    <w:p w14:paraId="7D216ED2">
      <w:pPr>
        <w:rPr>
          <w:rFonts w:hint="eastAsia"/>
        </w:rPr>
      </w:pPr>
      <w:r>
        <w:rPr>
          <w:rFonts w:hint="eastAsia"/>
        </w:rPr>
        <w:t>&gt;OTU024140</w:t>
      </w:r>
    </w:p>
    <w:p w14:paraId="7D9B6FEC">
      <w:pPr>
        <w:rPr>
          <w:rFonts w:hint="eastAsia"/>
        </w:rPr>
      </w:pPr>
      <w:r>
        <w:rPr>
          <w:rFonts w:hint="eastAsia"/>
        </w:rPr>
        <w:t>CCTACGGGTGGCTGCAGTGGGGAATTTTGGACAATGGGGGAAACCCTGACGCAGCGACGCCGCGTGAGTGATGAAGGCCTTCGGGTCGTAAAGCTCTGTCGTATGGGAATAACACAATGAATGTACCATGCAAGAAAGGATCGGCTAACTTCGTGCCAGCAGCCGCGGTAAGACGAGGGATCCTAGCGTTGTTCGGAATTACTGGGCGTAAAGCGCGCGTAGGCGGCTTCGCAAGTCGGGTGTGAAATCCCCAGGCTTAACCTGGGAACTGCATTCGAGACTGCATTGCTAGAGTATGGGAGAGGGAAGTGGAATTTCCGGTGTAGCGGTGAAATGCGTAGAGATTAGGAAGAACACCAGTGGCGAAGGCGACTTTCTGGACCGTAACTGACGCTGAGGCATGAAAGCGTGGGGAGCAAACAGGATTAGATACCCCAGTAGTCC</w:t>
      </w:r>
    </w:p>
    <w:p w14:paraId="76F4BFF2">
      <w:pPr>
        <w:rPr>
          <w:rFonts w:hint="eastAsia"/>
        </w:rPr>
      </w:pPr>
      <w:r>
        <w:rPr>
          <w:rFonts w:hint="eastAsia"/>
        </w:rPr>
        <w:t>&gt;OTU024141</w:t>
      </w:r>
    </w:p>
    <w:p w14:paraId="397D264A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CCGGATTTACTGGGCGTAAAGAGCGCGTAGGCGGAAGCTTAAGTGTGGCCTGAAAGCCCCCGGCTCAACCGGGGAAGGTGGCTGCAAACTGGGCTTCTTGAGGGGGATAGGGGAAAGTGGAATTCCGGGTGTAGCGGTGAAATGCGTAGATATCAGGAGGAACACCCGTGGCGAAGGCGGCTTCCTGGCCATATCCTGACGCTGAGGTGCGAAAGCCAGGGGAGCGAACGGGATTAGATACCCGTGTAGTCC</w:t>
      </w:r>
    </w:p>
    <w:p w14:paraId="7867A078">
      <w:pPr>
        <w:rPr>
          <w:rFonts w:hint="eastAsia"/>
        </w:rPr>
      </w:pPr>
      <w:r>
        <w:rPr>
          <w:rFonts w:hint="eastAsia"/>
        </w:rPr>
        <w:t>&gt;OTU024142</w:t>
      </w:r>
    </w:p>
    <w:p w14:paraId="05A9DB55">
      <w:pPr>
        <w:rPr>
          <w:rFonts w:hint="eastAsia"/>
        </w:rPr>
      </w:pPr>
      <w:r>
        <w:rPr>
          <w:rFonts w:hint="eastAsia"/>
        </w:rPr>
        <w:t>CCTACGGGAGGCTGCAGTCGGGAATTTTGGGCAATGGCCGAAAGGCTGACCCAGCGACGCCGCGTGCGGGAGGAAGCCCTTCGGGGTGTAAACCGCTGTCAGGGGGGACGAATGTTCCGGAGCGGAATACGCTTCGGAAGTGACGGTACCTCCAAAGGAAGCACCGGCTAACTCTGTGCCAGCAGCCGCGGTAATACAGAGGGTGCAAGCGTTGTTCGGAATCACTGGGCGTAAAGCGCGCGCAGGCGGACCTGTGCGTCTGAAGTGAAATTTCGCCGCTCAACGGCGAAGCTGCTTTGGATACTGATAAGCTTGAGTGCAAACGAGGTAAGCGGAATTTATGGTGTAGCGGTGAAATGCATAGATACCATAAAGAACACCGATAGCGAAGGCAGCTTGCCAGCATGTAACTGACGCTGAGGCACGAAAGCATGGGGAGCAAACAGGATTAGATACCCTTGTAGTCC</w:t>
      </w:r>
    </w:p>
    <w:p w14:paraId="09F2565F">
      <w:pPr>
        <w:rPr>
          <w:rFonts w:hint="eastAsia"/>
        </w:rPr>
      </w:pPr>
      <w:r>
        <w:rPr>
          <w:rFonts w:hint="eastAsia"/>
        </w:rPr>
        <w:t>&gt;OTU024143</w:t>
      </w:r>
    </w:p>
    <w:p w14:paraId="5A010E53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CTTTCGGGATGTAAACTTCGTAAGAATAGGAAGAATAAATGACGGTACTATTTGTAAGGTCCGGCTAACTACGTGCCAGCAGCCGCGGTAATACGAAGGTGGCAAGCGTTACTCGGAATGACTAGGCGTAAAGGGCAGGTAGGTGGTCTTGTAAGTCTGCTGTGAAAGCTCCCGGCTTAACTGGGAGAGGTCGTTGAAAACTGGTAAGCTTGAGGCGATGAGAGGGGTGTAGAATTCCCGGTGTAGTGGTGGAATGCGTAGATATCGGGAGGAATACCAGTGGCGAAGGCGGCATCCTGGACCATAACTGACGCTGAGGCGCGAAAGCTAGGGGAGCAAACGGGATTAGATACCCCAGTAGTCC</w:t>
      </w:r>
    </w:p>
    <w:p w14:paraId="526B1555">
      <w:pPr>
        <w:rPr>
          <w:rFonts w:hint="eastAsia"/>
        </w:rPr>
      </w:pPr>
      <w:r>
        <w:rPr>
          <w:rFonts w:hint="eastAsia"/>
        </w:rPr>
        <w:t>&gt;OTU024144</w:t>
      </w:r>
    </w:p>
    <w:p w14:paraId="51566AEC">
      <w:pPr>
        <w:rPr>
          <w:rFonts w:hint="eastAsia"/>
        </w:rPr>
      </w:pPr>
      <w:r>
        <w:rPr>
          <w:rFonts w:hint="eastAsia"/>
        </w:rPr>
        <w:t>CCTACGGGGGGCAGCAGTAGGGAATATTGCGCAATGGAGGAAACTCTGACGCAGCGACGCCGCGTGGGTGATGAAGGACTTCGGTTCGTAAAGCCCTGTTGCAGGGGAAAAACAAAATGATTGTACCCTGCGAGGAAGGATCGGCTAACTCCGTGCCAGCAGCCGCGGTAATACGGAGGATCCAAGCGTTATCCGGAATCACTGGGCGTAAAGCGTGCGTAGGCGGTTCGTTAAGTCTGCTGTGAAAGCCCTGGGCTCAACCTGGGAACTGCAGTGGATACTGGCGGGCTAGAGTGTGATAGAGGATGGTGGAATTCCCGGTGTAGCGGTGAAATGCGTAGAGATCGGGAGGAACACCAGTGGCGAAGGCGGCCCCCTGGGCCTGCACTGACGCTCATGCACGAAAGCGTGGGGAGCAAACAGGATTAGATACCCCAGTAGTCC</w:t>
      </w:r>
    </w:p>
    <w:p w14:paraId="3F8FA94D">
      <w:pPr>
        <w:rPr>
          <w:rFonts w:hint="eastAsia"/>
        </w:rPr>
      </w:pPr>
      <w:r>
        <w:rPr>
          <w:rFonts w:hint="eastAsia"/>
        </w:rPr>
        <w:t>&gt;OTU024145</w:t>
      </w:r>
    </w:p>
    <w:p w14:paraId="67ED804C">
      <w:pPr>
        <w:rPr>
          <w:rFonts w:hint="eastAsia"/>
        </w:rPr>
      </w:pPr>
      <w:r>
        <w:rPr>
          <w:rFonts w:hint="eastAsia"/>
        </w:rPr>
        <w:t>CCTACGGGCGGCTGCAGTAGGGAATCTTGTCCAATGGGCGCAAGCCTGAGACAGCGACGCCGCGTGCGGGACGAAGGCCTTCGGGTTGTAAACCGCTTTCAGCAGGGACGAAGCGAAAGTGACGGTACCTGCAGAAGAAGGTCCGGCCAACTACGTGCCAGCAGCCGCGGTAATACGTAGGGACCGAGCGTTGTCCGGATTTATTGGGCGTAAAGCGCGCGTAGGCGGCTATCCGCGTCGGATGTGAAAGCTCGGGGCTCAACCCTGAGAGGCCATTCGATACGGGATAGCTAGAGGCAGGTAGGGGAGATTGGAATTCCTGGTGTAGCGGTGAAATGCGCAGATATCAGGAGGAACACCGGTGGCGAAGGCGGCTTTCTGGGCCTTACCTGACGCTGAGGAGCGAAAGCGTGGGGAGCAAACAGGATTAGATACCCCAGTAGTCC</w:t>
      </w:r>
    </w:p>
    <w:p w14:paraId="34C23FDE">
      <w:pPr>
        <w:rPr>
          <w:rFonts w:hint="eastAsia"/>
        </w:rPr>
      </w:pPr>
      <w:r>
        <w:rPr>
          <w:rFonts w:hint="eastAsia"/>
        </w:rPr>
        <w:t>&gt;OTU024146</w:t>
      </w:r>
    </w:p>
    <w:p w14:paraId="69A94C2B">
      <w:pPr>
        <w:rPr>
          <w:rFonts w:hint="eastAsia"/>
        </w:rPr>
      </w:pPr>
      <w:r>
        <w:rPr>
          <w:rFonts w:hint="eastAsia"/>
        </w:rPr>
        <w:t>CCTACGGGTGGCAGCAATCGGGAATTTTGCACAATGGGGGAAACCCTGATGCAGCGACGCCGCGTGGAGGACGAAGGTCTAAGGATCGTAAACTCCTTTTCATTGGGAGTAGGAAGGACAGTACCAATGGAATAAGCACCTGCTAACTGCGTGCCAGAAGCATCGGTGATACGTAGGGTGCAAGCGTTGTCCGGATTTATTGGGCGTAAAGGGCGCGTAGGCGGCGTGGTAAGTCACTTGTGAAATCTCTGAGCTTAACTCAGAACGGCCAAGTGATACTGCTGTGCTAGAGTGCAGAAGGGGCAATCGGAATTCTTGGTGTAGCGGTGAAATGCGTAGATATCAAGAGGAACACCTGAGGTGAAGACGGGTTGCTGGGCTGACACTGACGCTGAGGCGCGAAAGCCAGGGGAGCAAACAGGATTAGATACCCCGGTAGTCC</w:t>
      </w:r>
    </w:p>
    <w:p w14:paraId="7FD8C06F">
      <w:pPr>
        <w:rPr>
          <w:rFonts w:hint="eastAsia"/>
        </w:rPr>
      </w:pPr>
      <w:r>
        <w:rPr>
          <w:rFonts w:hint="eastAsia"/>
        </w:rPr>
        <w:t>&gt;OTU024147</w:t>
      </w:r>
    </w:p>
    <w:p w14:paraId="6DF4E595">
      <w:pPr>
        <w:rPr>
          <w:rFonts w:hint="eastAsia"/>
        </w:rPr>
      </w:pPr>
      <w:r>
        <w:rPr>
          <w:rFonts w:hint="eastAsia"/>
        </w:rPr>
        <w:t>CCTACGGGTGGCTGCAGTTGGGAATCTTGCACAATGGGGGAAACCCTGATGCAGCGACGCCGCGTGGAGGATGACGGATCTAGGTCTGTAAACTCCTTTTTCATGGAAAGACTTAGGACGGTACCATGAGAATAAGGACCGGCTAACTACGTGCCAGCAGCCGCGGTAAGACGTAGGGTCCAAGCGTTGTCCGGAATTACTGGGCGTAAAGCGCGCGTAGGTGGTTCGTTAAGTTGGATGTGAAAGCCCCGGGCTCAACCTGGGAACTGCATCCAAAACTGGCGAGCTAGGGTGCGGAAGAGGGAAGCGGAATTTCCGGTGTAGCGGTGAAATGCGTAGATATCGGAAGGAACACCAGTGGCGAAGGCGGCTTTCTGGACTGTAACTGACGCTGATGCACGAAAGCGTGGGGAGCAAACAGGATTAGATACCCCAGTAGTCC</w:t>
      </w:r>
    </w:p>
    <w:p w14:paraId="62D1F5B5">
      <w:pPr>
        <w:rPr>
          <w:rFonts w:hint="eastAsia"/>
        </w:rPr>
      </w:pPr>
      <w:r>
        <w:rPr>
          <w:rFonts w:hint="eastAsia"/>
        </w:rPr>
        <w:t>&gt;OTU024148</w:t>
      </w:r>
    </w:p>
    <w:p w14:paraId="569B669A">
      <w:pPr>
        <w:rPr>
          <w:rFonts w:hint="eastAsia"/>
        </w:rPr>
      </w:pPr>
      <w:r>
        <w:rPr>
          <w:rFonts w:hint="eastAsia"/>
        </w:rPr>
        <w:t>CCTACGGGGGGCAGCAGTGGGGAATCTTGCGCAATGGGCGAAAGCCTGACGCAGCGACGCCGCGTGCGGGACGAAGGCCCTCGGGTTGTAAACCTCTTTCAGCGCCGAAGAAGCGAAAGTGACGGTAGGCGCAGAAGAAGCACCGGCTAACTACGTGCCAGCAGCCGCGGTAATACGTAGGGTGCAAGCGTTGTCCGGAATTATTGGGCGTAAAGAGCTCGTAGGTGGCTTGGCGCGCGTGCGGTGAAAGCCCGGGGCTCAACTCCGGGTCTGCCGTGCGGACGGCTATAGCTAGAGCACTGTAGAGGCAGGTAGAATTCCGGGTGTAGCGGTGGAATGCGTAGAGATCCGGAAGAATACCGGTGGCGAAGGCGGCCTGCTGGGCAGTTGCTGACACTGAGGCGCGACAGCGTGGGGAGCAAACAGGATTAGATACCCCGGTAGTCC</w:t>
      </w:r>
    </w:p>
    <w:p w14:paraId="30BFEFD2">
      <w:pPr>
        <w:rPr>
          <w:rFonts w:hint="eastAsia"/>
        </w:rPr>
      </w:pPr>
      <w:r>
        <w:rPr>
          <w:rFonts w:hint="eastAsia"/>
        </w:rPr>
        <w:t>&gt;OTU024149</w:t>
      </w:r>
    </w:p>
    <w:p w14:paraId="2898F09B">
      <w:pPr>
        <w:rPr>
          <w:rFonts w:hint="eastAsia"/>
        </w:rPr>
      </w:pPr>
      <w:r>
        <w:rPr>
          <w:rFonts w:hint="eastAsia"/>
        </w:rPr>
        <w:t>CCTACGGGCGGCTGCAGTCGAGGATCTTCGGCAATGGGCGCAAGCCTGACCGAGCGACGCCGCGTGCGCGATGAAGGCCTTCGGGTTGTAAAGCGCTGTCGAGGGGGAGGAAAGCCGGGGCGACCCGGCCTGACCTATCCCTGGAGGAAGCACGGGCTAAGTTCGTGCCAGCAGCCGCGGTAAGACGAACCGTGCGAACGTTGTTCGGAATCACTGGGCTTAAAGGGCGCGTAGGCGGGCGTTCAAGTCAGGGGTGAAATCCCCCGGCCCAACCGGGGAAGTGCCTTTGATACTGAACGTCTCGAGTGGGGTAGGGGCACGCGGAACTTCCGGTGGAGCGGTGAAATGCGTTGATATAACTTGGAACACCAATGGCGAAAGCAGTTTTCTGGACGGATACTGACGCTCATGTTCGAAAGCCAAGGTAGCAAACAGGATTAGATACCCCTGTAGTCC</w:t>
      </w:r>
    </w:p>
    <w:p w14:paraId="4CB66E43">
      <w:pPr>
        <w:rPr>
          <w:rFonts w:hint="eastAsia"/>
        </w:rPr>
      </w:pPr>
      <w:r>
        <w:rPr>
          <w:rFonts w:hint="eastAsia"/>
        </w:rPr>
        <w:t>&gt;OTU024150</w:t>
      </w:r>
    </w:p>
    <w:p w14:paraId="63DE7FB7">
      <w:pPr>
        <w:rPr>
          <w:rFonts w:hint="eastAsia"/>
        </w:rPr>
      </w:pPr>
      <w:r>
        <w:rPr>
          <w:rFonts w:hint="eastAsia"/>
        </w:rPr>
        <w:t>CCTACGGGCGGCTGCAGTAGGGAATCTTGCGCAATGGGCGAAAGCCTGACGCAGCAACGCCGCGTGGGCGAAGAAGGCCTTCGGGTCGTAAAGCCCTTTCAGCAGGGACGAAGCTCCGGCAGCGAATAGCTGTCCGGAGTGACGGTACCTGCAGAAGAAGCCCCGGCTAACTACGTGCCAGCAGCCGCGGTAATACGTAGGGGGCGAGCGTTGTCCGGAATTATTGGGCGTAAAGAGCTCGTAGGCGGTTCGGTAAGTCGGGTGTGAAACCTCCAGGCTCAACCTGGAGACGCCACCTGATACTGCTGTGACTCGAGTCCGGTAGGGGAGCGTGGAATTCCTGGTGTAGCGGTGAAATGCGCAGATATCAGGAGGAACACCAATTGCGAAGGCAGCTCGCTGGGACGTAACTGACGCTGAGACGCGAAAGCGTGGGGAGCAAACAGGATTAGATACCCCTGTAGTCC</w:t>
      </w:r>
    </w:p>
    <w:p w14:paraId="55E5E131">
      <w:pPr>
        <w:rPr>
          <w:rFonts w:hint="eastAsia"/>
        </w:rPr>
      </w:pPr>
      <w:r>
        <w:rPr>
          <w:rFonts w:hint="eastAsia"/>
        </w:rPr>
        <w:t>&gt;OTU024151</w:t>
      </w:r>
    </w:p>
    <w:p w14:paraId="62B4CAE2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CCTTCGGGTCGTAAAGCTCTGTTGTTAGGGAAGAACAAGTACCAGAGTAACTGCTGGTACCTTGACGGTACCTAACCAGAAAGCCACGGCTAACTACGTGCCAGCAGCCGCGGTAATACGTAGGTGGCAAGCGTTGTCCGGAATTATTGGGCGTAAAGCGCGCGCAGGTGGTTCCTTAAGTCTGATGTGAAAGCTTCGAGCTTAACTCGAAAATGGCATTGGATACTATATTGCTGGAGGTTTGGAGGGGGGACTGGAATTCTCGGTGTAGCAGTGAAATGCGTAGATATCGAGAGGAACACCAGTAGCGAAGGCGGCTCGCTGGGCCATACCTGACGCTGAGACGCGAAAGCGTGGGGAGCAAACAGGATTAGATACCCGTGTAGTCC</w:t>
      </w:r>
    </w:p>
    <w:p w14:paraId="47056868">
      <w:pPr>
        <w:rPr>
          <w:rFonts w:hint="eastAsia"/>
        </w:rPr>
      </w:pPr>
      <w:r>
        <w:rPr>
          <w:rFonts w:hint="eastAsia"/>
        </w:rPr>
        <w:t>&gt;OTU024152</w:t>
      </w:r>
    </w:p>
    <w:p w14:paraId="46EF7997">
      <w:pPr>
        <w:rPr>
          <w:rFonts w:hint="eastAsia"/>
        </w:rPr>
      </w:pPr>
      <w:r>
        <w:rPr>
          <w:rFonts w:hint="eastAsia"/>
        </w:rPr>
        <w:t>CCTACGGGTGGCAGCAGTGGGGAATATTGCACAATGGGCGCAAGCCTGATCCAGCCATGCCGCGTGAGTGAAGAAGGCCTTCGGGTTGTAAAGCTCTTTCGGTGAAGACGAAACGGTTCGTGCTAACAACGCGAACTAATGACGGTACTCACAGAAGAAGCACCGGCTAACTACGTGCCAGCAGCCGCGGTAATACGTAGGGTGCGAGCGTTAATCGGAATTACTGGGCGTAAAGCGCGCGTAGGCGGCTTTTCAAGTCGGATGTGAAATCCCCGGGCTTAACCTGGGAACTGCATTCGAGACTGTCTAGCTAGAGTATGGGAGAGGGAAGTGGAATTTCAGGTGTAGCGGTGAAATGCGTAGAGATCGGGAGGAACACCAGTGGCGAAGGCGACCACCTGGACTGATACTGACACTGAGGTGCGAAAGCGTGGGGAGCAAACAGGATTAGATACCCCTGTAGTCC</w:t>
      </w:r>
    </w:p>
    <w:p w14:paraId="7FA0A164">
      <w:pPr>
        <w:rPr>
          <w:rFonts w:hint="eastAsia"/>
        </w:rPr>
      </w:pPr>
      <w:r>
        <w:rPr>
          <w:rFonts w:hint="eastAsia"/>
        </w:rPr>
        <w:t>&gt;OTU024153</w:t>
      </w:r>
    </w:p>
    <w:p w14:paraId="5F762E4F">
      <w:pPr>
        <w:rPr>
          <w:rFonts w:hint="eastAsia"/>
        </w:rPr>
      </w:pPr>
      <w:r>
        <w:rPr>
          <w:rFonts w:hint="eastAsia"/>
        </w:rPr>
        <w:t>CCTACGGGCGGCAGCAGTGGGGAATTTTGGACAATGGGGGCAACCCTGATCCAGCCATGCCGCGTGCGGGAAGAAGGCCTTCGGGTTGTAAACCGCTTTTGTCCGGGAAGAAATCCTTTGGGCTAATACCCTGAGGGGATGACGGTACCGGAAGAATAAGCACCGGCTAACTACGTGCCAGCAGCCGCGGTAATACGTAGGGTGCAAGCGTTATCCGGATTCATTGGGTTTAAAGGGTGCGTAGGCGGGCTTTTAAGTCAGTGGTGAAATCCCCAAGCTTAACTTGGGAACTGCCGTGGATACTATCAATCTTGAATATCGTTGAGGTTAGCGGAATATGTCATGTAGCGGTGAAATGCTTAGATATGACATAGAACACCAATTGCGAAGGCAGCTTACTTCACGAGTATTGACACTGAGGCACGAAAGCGTGGGGAGCAAACAGGATTAGATACCCCAGTAGTCC</w:t>
      </w:r>
    </w:p>
    <w:p w14:paraId="5F573E8D">
      <w:pPr>
        <w:rPr>
          <w:rFonts w:hint="eastAsia"/>
        </w:rPr>
      </w:pPr>
      <w:r>
        <w:rPr>
          <w:rFonts w:hint="eastAsia"/>
        </w:rPr>
        <w:t>&gt;OTU024154</w:t>
      </w:r>
    </w:p>
    <w:p w14:paraId="0389080B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TGTCCGGAAAGAAAAGCGCTCGATTAATACTCGGGTGTTATGACGGTACCGATAAAGGAAGCACCGGCTAACTACGTGCCAGCAGCCGCGGTAATACAGAGGGTGCGAGCGTTAATCGGAATTACTGGGCGTAAAGCGTGCGTAGGCGGTCTTGTTAGTCAGGCGTGAAAGCCCTGGGCTCAACCCCGGGTCTGCATTCGATACGGGCAGGCTGGAGTTCGGTAGGGGAGATCGGAATTCCTGGTGTAGCGGTGGAATGCGCAGATATCAGGAGGAACACCGGTGGCGAAGGCGGATCTCTGGGCCGATACTGACGCTGAGGAGCGAAAGCGTGGGGAGCAAACAGGATTAGATACCCCGGTAGTCC</w:t>
      </w:r>
    </w:p>
    <w:p w14:paraId="2DD573D5">
      <w:pPr>
        <w:rPr>
          <w:rFonts w:hint="eastAsia"/>
        </w:rPr>
      </w:pPr>
      <w:r>
        <w:rPr>
          <w:rFonts w:hint="eastAsia"/>
        </w:rPr>
        <w:t>&gt;OTU024155</w:t>
      </w:r>
    </w:p>
    <w:p w14:paraId="1628492C">
      <w:pPr>
        <w:rPr>
          <w:rFonts w:hint="eastAsia"/>
        </w:rPr>
      </w:pPr>
      <w:r>
        <w:rPr>
          <w:rFonts w:hint="eastAsia"/>
        </w:rPr>
        <w:t>CCTACGGGAGGCTGCAGCAAGGAATCTTGGTCAATGGGCGAAAGCCTGAACCAGCGACGCCGCGTGGGGGATGAAGGCTCTTGGGTCGTAAACCCCTTTTGTGTGGGAAGAAGATCTGACGGTACCACACGAATAAGCCACGGCTAACTACGTGCCAGCAGCCGCGGTAATACGGAGGGGGCTAGCGTTGTTCGGAATTACTGGGCGTAAAGCGCGCGTAGGCGGTGCTGTGCGTCGGCGCTCAAAGCACCCGGCTTAACCGGGTGAGGCGCGCCGATACGACGGCACTCGAGGCAGGGAGAGGCTGGCGGAATTCCGGGTGTAGTGGTGAAATGCGTAGAGATCGGGAGGAAGGCCGGTGGCGAAGGCGGCGCTCTGGAACATTTCTGACGCTGAGGCTCGAAAGCGTGGGGAGCAAACAGGATTAGATACCCCAGTAGTCC</w:t>
      </w:r>
    </w:p>
    <w:p w14:paraId="38FF6143">
      <w:pPr>
        <w:rPr>
          <w:rFonts w:hint="eastAsia"/>
        </w:rPr>
      </w:pPr>
      <w:r>
        <w:rPr>
          <w:rFonts w:hint="eastAsia"/>
        </w:rPr>
        <w:t>&gt;OTU024156</w:t>
      </w:r>
    </w:p>
    <w:p w14:paraId="075AE3EC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AGAGGGTGCGAGCGTTAATCGGAATTACTGGGCGTAAAGGGCGCGTAGGCGGTGATACAGGTGAGATGTGAAATCCCCGGGCTTAACCTGGGAAGTGCATTTCAAACGGTATGACTAGAGTGTGGGAGAGGGTGGTGGAATTTCCGGTGTAGCGGTGAAATGCGTAGATATCGGAAGGAACATCAGTGGCGAAAGCGACTTCCTGGACCAATACTGACGCTCATGTGCGAAAGCGTGGGGAGCAAACAGGATTAGATACCCCAGTAGTCC</w:t>
      </w:r>
    </w:p>
    <w:p w14:paraId="7D6DF4AC">
      <w:pPr>
        <w:rPr>
          <w:rFonts w:hint="eastAsia"/>
        </w:rPr>
      </w:pPr>
      <w:r>
        <w:rPr>
          <w:rFonts w:hint="eastAsia"/>
        </w:rPr>
        <w:t>&gt;OTU024157</w:t>
      </w:r>
    </w:p>
    <w:p w14:paraId="3B400301">
      <w:pPr>
        <w:rPr>
          <w:rFonts w:hint="eastAsia"/>
        </w:rPr>
      </w:pPr>
      <w:r>
        <w:rPr>
          <w:rFonts w:hint="eastAsia"/>
        </w:rPr>
        <w:t>CCTACGGGGGGCAGCAGTGGGGAATCTTGGACAATGGGCGAAAGCCTGATCCAGCCATGCCGCGTGAGTGAAGAAGGCCTTAGGGTTGTAAAGCTCTTTTGCCCGGGAAGATAATGACGGTACCGGGAGAATAAGCCCCGGCAAACTTCGTGCCAGCAGCCGCGGTAATACGAAGGGGGCTAGCGTTGCTCGGAATCACTGGGCGTAAAGCGCACGTAGGCGGCTTAGCAAGTCGGATGTGAAATCCCTCGGCTCAACCAAGGAAGTGCATCCGAAACTGCTGAGCTTGAGTACGAAAGAGGATCGCGGAATTCCCGGTGTAGAGGTGAAATTCGTAGATATCAGGAGGAACACCGGTGGCGAAGGCGGCTCTCTGGGTCTGTCCTGACGCTCAGGCGCGAAAGCTAGGGGAGCAAACAGGATTAGATACCCTGTAGTCC</w:t>
      </w:r>
    </w:p>
    <w:p w14:paraId="7A916BF0">
      <w:pPr>
        <w:rPr>
          <w:rFonts w:hint="eastAsia"/>
        </w:rPr>
      </w:pPr>
      <w:r>
        <w:rPr>
          <w:rFonts w:hint="eastAsia"/>
        </w:rPr>
        <w:t>&gt;OTU024158</w:t>
      </w:r>
    </w:p>
    <w:p w14:paraId="7284C9A4">
      <w:pPr>
        <w:rPr>
          <w:rFonts w:hint="eastAsia"/>
        </w:rPr>
      </w:pPr>
      <w:r>
        <w:rPr>
          <w:rFonts w:hint="eastAsia"/>
        </w:rPr>
        <w:t>CCTACGGGGGGCAGCAGTGGGGAATATTGGACAATGGGCGCAAGCCTGATCCAGCAATGCCGCGTGTGTGAAGAAGGCCTTCGGGTTGTAAACCACTTTTTTTCAAGAGTGTTGACGGTACCATAGGAATAAGCACCGGCTAACTCCGTGCCAGCAGCCGCGGTAATACGGAGGGTGCAAGCGTTATCCGGATTCACTGGGTTTAAAGGGTGCGTAGGAGGGCAGGTAAGTCAGTGGTGAAATCTCCAAGCTTAACTTGGAAACTGCCGTTGATACTATCTGTCTTGAATACCGTGGAGATGAGCGGAATATGTCATGTAGCGGTGAAATGCTTAGATATGACATAGAACACCAATTGCGAAGGCAGCTCGTTACACGAATATTGACTCTGAGGCACGAAAGCGTGGGGATCAAACAGGATTAGATACCCGTGTAGTCC</w:t>
      </w:r>
    </w:p>
    <w:p w14:paraId="5DF21BCB">
      <w:pPr>
        <w:rPr>
          <w:rFonts w:hint="eastAsia"/>
        </w:rPr>
      </w:pPr>
      <w:r>
        <w:rPr>
          <w:rFonts w:hint="eastAsia"/>
        </w:rPr>
        <w:t>&gt;OTU024159</w:t>
      </w:r>
    </w:p>
    <w:p w14:paraId="260E0C89">
      <w:pPr>
        <w:rPr>
          <w:rFonts w:hint="eastAsia"/>
        </w:rPr>
      </w:pPr>
      <w:r>
        <w:rPr>
          <w:rFonts w:hint="eastAsia"/>
        </w:rPr>
        <w:t>CCTACGGGGGGCAGCAGTGGGGAATTTTGGACAATGGGCGAAAGCCTGATCCAGCCATGCCGCGTGAGTGAAGAAGGCCTTCGGGTTGTAAAGCTCTTTCGCAAGGAAAGAAAACTTACCTACTAATACTAGGTGAGGTTGACGGTACCTTGATAAGAAGCACCGGCTAACTACGTGCCAGCAGCCGCGGTAATACGTAGGGTGCGAGCGTTAATCGGAATTACTGGGCGTAAAGCGCACGTAGGCGGACTTGTCAGTCAGGGGTGAAATCCCGAGGCTTAACCTCGGAACTGCCTTTGATACTGCAAGTCTTGAGGATGAGAGAGGTGAAATGCGTAGATATCCTGAGGAACACCGGTGGCGAAAGCGGCGCGCTGGATCTCTTCTGACGCTGAGGCGCGAAAGCGTGGGGAGCAAACAGGATTAGATACCCCAGTAGTCC</w:t>
      </w:r>
    </w:p>
    <w:p w14:paraId="21DB6B39">
      <w:pPr>
        <w:rPr>
          <w:rFonts w:hint="eastAsia"/>
        </w:rPr>
      </w:pPr>
      <w:r>
        <w:rPr>
          <w:rFonts w:hint="eastAsia"/>
        </w:rPr>
        <w:t>&gt;OTU024160</w:t>
      </w:r>
    </w:p>
    <w:p w14:paraId="4FC8FF8F">
      <w:pPr>
        <w:rPr>
          <w:rFonts w:hint="eastAsia"/>
        </w:rPr>
      </w:pPr>
      <w:r>
        <w:rPr>
          <w:rFonts w:hint="eastAsia"/>
        </w:rPr>
        <w:t>CCTACGGGCGGCTGCAGTAGGGAATATTGGTCAATGGATGGAAGTCTGAACCAGCCATGCCGCGTGCAGGAAGAAGGCCTTCTGGGTTGTAAACTGCTTTTGCCAGGGGCTAAAACGCCCATGCGTGGGAAATTGAAAGTACCTGGTGAATAAGCCACGGCTAACTACGTGCCAGCAGCCGCGGTAATACGTAGGTGGCAAGCGTTGTCCGGAATTATTGGGCGTAAAGCGCGCGCAGGCGGTTCCTTAAGTCTGATGTGAAAGCCCACGGCTCAACCCCGGATCTGCCGTGCGAACTGCCGAGCTTGAGCGATGTAGAGGCAGGTGGAATTTCGGGTGTAGCGGTGGAATGCGTAGATATCTATCGGAACGCCAAAGGTGAAGACAGGCGGCTGGGCCTGCACTGACGCTGAGGTACGAAAGCGTGGGGAGCAAACGGGATTAGATACCCCTGTAGTCC</w:t>
      </w:r>
    </w:p>
    <w:p w14:paraId="36330C21">
      <w:pPr>
        <w:rPr>
          <w:rFonts w:hint="eastAsia"/>
        </w:rPr>
      </w:pPr>
      <w:r>
        <w:rPr>
          <w:rFonts w:hint="eastAsia"/>
        </w:rPr>
        <w:t>&gt;OTU024161</w:t>
      </w:r>
    </w:p>
    <w:p w14:paraId="791E1BC6">
      <w:pPr>
        <w:rPr>
          <w:rFonts w:hint="eastAsia"/>
        </w:rPr>
      </w:pPr>
      <w:r>
        <w:rPr>
          <w:rFonts w:hint="eastAsia"/>
        </w:rPr>
        <w:t>CCTACGGGGGGCTGCAGTGGGGAATTTTGGACAATGGGCGCAAGCCTGATCCAGCCATGCCGCGTGTGTGAAGAAGGCCTTCGGGTTGTAAAGCACTTTCGGCCGGAACGAAATCGCGCGGGCTATTACCCCGCGTGGATGACGGTACCGGAAGAAGAAGCACCGGCTAACTACGTGCCAGCAGCCGCGGTAATACGTAGGGTGCGAGCGTTGTTCGGAATTACTGGGCGTAAAGCGCACGTAGGCGGCTACTCAAGTCAGAGGTGAAAGCCCGGGGCTCAACCCCGGATCGGCCGTGCGAACTGCTGAGCTTGAGCACTGTAGAGGCAGGTGGAATTTCGGGTGTAGCGGTGGAATGCGTAGATATTCGGAAGAACACCAGTGGCGAAGGCGACTCACTGGACATGTATTGACGCTGAGGTGCGAAAGCGTGGGGAGCAAACAGGATTAGATACCCCTGTAGTCC</w:t>
      </w:r>
    </w:p>
    <w:p w14:paraId="25C18A19">
      <w:pPr>
        <w:rPr>
          <w:rFonts w:hint="eastAsia"/>
        </w:rPr>
      </w:pPr>
      <w:r>
        <w:rPr>
          <w:rFonts w:hint="eastAsia"/>
        </w:rPr>
        <w:t>&gt;OTU024162</w:t>
      </w:r>
    </w:p>
    <w:p w14:paraId="7CFE10FA">
      <w:pPr>
        <w:rPr>
          <w:rFonts w:hint="eastAsia"/>
        </w:rPr>
      </w:pPr>
      <w:r>
        <w:rPr>
          <w:rFonts w:hint="eastAsia"/>
        </w:rPr>
        <w:t>CCTACGGGCGGCAGCAGTCGGGAATTTTGGGCAATGGGCGAAAGCCTGACCCAGCAACGCCGCGTGAAGGATGAAGTATTTCGGTATGTAAACTTCGAAAGAATGGGAAGAATAAATGACGGTACCATTTATAAGCTCCGGCTAACTACGTGCCAGCAGCCGCGGTAATACGTAGGGAGCAAGCGTTATCCGGATTCACTGGGTTTAAAGGGTGCGTAGGTGGATTGCCAAGTCCGTGGTGAAATCTTCGAGCTTAACTCGGAAACTGCCGTGGATACTGGTAGTCTTGAATACCGTGGAGGTCAGCGGAATATGTCATGTAGCGGTGAAATGCTTAGATATGACATAGAACACCAATTGCGAAGGCAGCTGGCTACACGAATATTGACACTGAGGCACGAAAGCGTGGGGATCAAACAGGATTAGATACCCTTGTAGTCC</w:t>
      </w:r>
    </w:p>
    <w:p w14:paraId="144BE4D5">
      <w:pPr>
        <w:rPr>
          <w:rFonts w:hint="eastAsia"/>
        </w:rPr>
      </w:pPr>
      <w:r>
        <w:rPr>
          <w:rFonts w:hint="eastAsia"/>
        </w:rPr>
        <w:t>&gt;OTU024163</w:t>
      </w:r>
    </w:p>
    <w:p w14:paraId="42A5E0F8">
      <w:pPr>
        <w:rPr>
          <w:rFonts w:hint="eastAsia"/>
        </w:rPr>
      </w:pPr>
      <w:r>
        <w:rPr>
          <w:rFonts w:hint="eastAsia"/>
        </w:rPr>
        <w:t>CCTACGGGGGGCAGCAGTAGGGAATATTGGTCAATGGGTGAGAGCCTGAACCAGCCATGCCGCGTGCAGGAAGACGGCCTTCTGGGTTGTAAACTGCTTTTGCCGGGGGATAAAATTCCCATGCGTGGGACATTGAAGGTACCCGGTGAATAAGCCACGGCTAACTACGTGCCAGCAGCCGCGGTAATACGTAGGTGGCAAGCGTTGTCCGGATTTATTGGGTTTAAAGGGTGCGTAGGCGGCCTTGTAAGTGGGGTGTGAAATCCCTCGGCTCAACCGAGGAACAGCGCTCCAAACTACAAGGCTTGAGGGAGACAGGGGTCAGCGGAACTGATGGTGGAGCGGTGAAATGCGTTGATATCATCAGGAACACCGGTGGCGAAAGCGGCTGACTGGGTCTCTTCTGACGCTGAGGTACGAAAGCTAGGGGAGCGAACGGGATTAGATACCCTTGTAGTCC</w:t>
      </w:r>
    </w:p>
    <w:p w14:paraId="58813191">
      <w:pPr>
        <w:rPr>
          <w:rFonts w:hint="eastAsia"/>
        </w:rPr>
      </w:pPr>
      <w:r>
        <w:rPr>
          <w:rFonts w:hint="eastAsia"/>
        </w:rPr>
        <w:t>&gt;OTU024164</w:t>
      </w:r>
    </w:p>
    <w:p w14:paraId="69198364">
      <w:pPr>
        <w:rPr>
          <w:rFonts w:hint="eastAsia"/>
        </w:rPr>
      </w:pPr>
      <w:r>
        <w:rPr>
          <w:rFonts w:hint="eastAsia"/>
        </w:rPr>
        <w:t>CCTACGGGGGGCTGCAGTCGGGAATCTTTCGCAATGGGGGAAACCCTGACGATGCGACGCCGCGTGCAGGATGAAGGCTTTCGGGTCGTAAACTCCTGTTGCCAGGGACGAAAAGCTTCGACCTAACACGTCGAGGTCTGACGGTACCTGGTGAGGAAGCCCCGGCTAACTCTGTGCCAGCAGCCGCGGTAATACAGAGGGTGCGAGCGTTGTTCGGAATCATTGGGCGTAAAGGGCGCGTAGGCGGCTTGTCGCGTCGACTGTGAAATCTCTGGGCTTAACCCAGAACGGTCAGCCGATACTGCGGGGCTAGAGTGCAGAAGGGGCAACTGGAATTCTCGGTGTAGCGGTGAAATGCGTAGATATCGAGAGGAACACCTGCGGCGAAGGCGGGTTGCTGGGCTGACACTGACGCTGAGGCGCGAAAGCTAGGGGAGCGAACGGGATTAGATACCCGTGTAGTCC</w:t>
      </w:r>
    </w:p>
    <w:p w14:paraId="5BE50DC2">
      <w:pPr>
        <w:rPr>
          <w:rFonts w:hint="eastAsia"/>
        </w:rPr>
      </w:pPr>
      <w:r>
        <w:rPr>
          <w:rFonts w:hint="eastAsia"/>
        </w:rPr>
        <w:t>&gt;OTU024165</w:t>
      </w:r>
    </w:p>
    <w:p w14:paraId="5ACB6C57">
      <w:pPr>
        <w:rPr>
          <w:rFonts w:hint="eastAsia"/>
        </w:rPr>
      </w:pPr>
      <w:r>
        <w:rPr>
          <w:rFonts w:hint="eastAsia"/>
        </w:rPr>
        <w:t>CCTACGGGGGGCAGCAGTAGGGAATCTTCCACAATGGGCGCAAGCCTGATGGAGCAACGCCGCGTGAGTGAAGAAGGCCTTCGGGTTGTAAAGCTCTGTCATTCGGGACGAACAGGCAGGAGAGGGAATGCTCCTGCAGTGACGGTACCGGGTGAGGAAGCCCCGGCTAACTCTGTGCCAGCAGCCGCGGTAATACAGAGGGGGCAAGCGTTGTTCGGAATTACTGGGCGTAAAGGGCGCGTAGGCGGCCTGTTAAGTCGAACGTGAAATCCCCGGGCTCAACCCGGGAACTGCGTCCGATACTGGCAGGCTTGAATCCGGGAGAGGGATGTGGAATTCCAGGTGTAGCGGTGAAATGCGTAGATATCTGGAGGAACACCGGTGGCGAAGGCGGCATCCTGGACCGGCATTGACGCTGAGGCGCGAAAGCCAGGGGAGCAAACGGGATTAGATACCCCGGTAGTCC</w:t>
      </w:r>
    </w:p>
    <w:p w14:paraId="276BCF56">
      <w:pPr>
        <w:rPr>
          <w:rFonts w:hint="eastAsia"/>
        </w:rPr>
      </w:pPr>
      <w:r>
        <w:rPr>
          <w:rFonts w:hint="eastAsia"/>
        </w:rPr>
        <w:t>&gt;OTU024166</w:t>
      </w:r>
    </w:p>
    <w:p w14:paraId="5FF0D7FB">
      <w:pPr>
        <w:rPr>
          <w:rFonts w:hint="eastAsia"/>
        </w:rPr>
      </w:pPr>
      <w:r>
        <w:rPr>
          <w:rFonts w:hint="eastAsia"/>
        </w:rPr>
        <w:t>CCTACGGGTGGCTGCAGTCGAGAATCTTCCGCAATGGGCGCAAGCCTGACGGAGCGACACCGCGTGCAGGATGAAGGCCTTCGGGTTGTAAACTGCTGTCGAGCTTTAGGAACGCACCGACGTTAATAGCGTCGGAATTGACCAAAGCTGAAGGAAGCAACGGCTAACTCTGTGCCAGCAGCCGCGGTAAGACAGAGGTTGCAAACGTTGTTCGGATTTACTGGGCGTAAAGGGCGCGTAGGCGGCGCGGTAAGTCACTTGTGAAATCTCTGAGCTTAACTCAGAACGGCCAAGTGATACTGCAGTGCTAGAGTGCAGAAAGGGCAACTGGAATTTACGGTGTAGCAGTGAAATGCGTAGATATCGTAAGGAAGACCAGTGGCGAAGGCGAGTTCCTGGACAGTTGCTGACGCTGAGGCACGAAGGCCAGGGGAGCAAACGGGATTAGATACCCTTGTAGTCC</w:t>
      </w:r>
    </w:p>
    <w:p w14:paraId="3CAA1FF9">
      <w:pPr>
        <w:rPr>
          <w:rFonts w:hint="eastAsia"/>
        </w:rPr>
      </w:pPr>
      <w:r>
        <w:rPr>
          <w:rFonts w:hint="eastAsia"/>
        </w:rPr>
        <w:t>&gt;OTU024167</w:t>
      </w:r>
    </w:p>
    <w:p w14:paraId="5845E9B9">
      <w:pPr>
        <w:rPr>
          <w:rFonts w:hint="eastAsia"/>
        </w:rPr>
      </w:pPr>
      <w:r>
        <w:rPr>
          <w:rFonts w:hint="eastAsia"/>
        </w:rPr>
        <w:t>CCTACGGGAGGCAGCAGTGGGGAATATTGGGCAATGGGCGAAAGCCTGACCCAGCGACGCCGCGTGTGGGAGGACGCCCTTCGGGGTGTAAACCACTGTCGGGGGGGACGAAAGCGTTGGCGGGGAATACTCGCCAGCAGTGACGGTACCCCTAGAGGAAGCACCGGCTAACTCTGTGCCAGCAGCCGCGGTAATACAGAGGGTGCTAGCGTTGTTCGGAATTACTGGGCGTAAAGCGCGCGCAGGCGGACGTGCAAGTCGGAAGTGAAATTCCGGGGCTCAACCCCGGAGCTGCTCCCGAAACTGCTCGTCTGGAGACCGGTAGAGGCTGGTGGAATTCCCGGTGTAGCAGTGAAATGCGTAGATATCGGGAGGAATACCGATGGCGAAGGCAGGTCTCTGGGCTGACACTGACGCTCATGCACGAAAGCGTGGGGAGCAAACAGGATTAGATACCCCTGTAGTCC</w:t>
      </w:r>
    </w:p>
    <w:p w14:paraId="1CFBF104">
      <w:pPr>
        <w:rPr>
          <w:rFonts w:hint="eastAsia"/>
        </w:rPr>
      </w:pPr>
      <w:r>
        <w:rPr>
          <w:rFonts w:hint="eastAsia"/>
        </w:rPr>
        <w:t>&gt;OTU024168</w:t>
      </w:r>
    </w:p>
    <w:p w14:paraId="65521118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TGCCCGGGACGAAACTCCTTTTTCGAGAGGACTGACGGTACCGGGTGAGGAAGCACCGGCTAACTCCGTGCCAGCAGCCGCGGTAATACGGAGGGTGCAAGCGTTAATCGGAATTACTGGGCGTAAAGCGCGCGTAGGTGGTTTGTTAAGTTGGATGTGAAAGCCCCGGGCTTAACCTGGGAATGGCATTTGAGACTGGATGGCTAGAGTATGGTAGAGGTGAGTGGAATTTCAGGTGTAGCGGTGAAATGCGTAGAGATCTGAAGGAACATCAGTGGCGAAGGCGACTCACTGGGCCATTACTGACGCTGAGGTGCGAAAGCGTGGGTAGCAAACAGGATTAGATACCCGAGTAGTCC</w:t>
      </w:r>
    </w:p>
    <w:p w14:paraId="64C17438">
      <w:pPr>
        <w:rPr>
          <w:rFonts w:hint="eastAsia"/>
        </w:rPr>
      </w:pPr>
      <w:r>
        <w:rPr>
          <w:rFonts w:hint="eastAsia"/>
        </w:rPr>
        <w:t>&gt;OTU024169</w:t>
      </w:r>
    </w:p>
    <w:p w14:paraId="3A8AF5A0">
      <w:pPr>
        <w:rPr>
          <w:rFonts w:hint="eastAsia"/>
        </w:rPr>
      </w:pPr>
      <w:r>
        <w:rPr>
          <w:rFonts w:hint="eastAsia"/>
        </w:rPr>
        <w:t>CCTACGGGGGGCTGCAGTAAGGAATATTGCGCAATGGGCGAAAGCCTGACGCAGCAACGCCGCGTGCGGGAAGAAGGTCTTCGGATCGTAAACCGCTTTTCTGGGGGAAGAGAACGGACGGTACCCCAGGAATAAGTCTCGGCTAACTACGTGCCAGCAGCCGCGGTAAAACGTAGGAGGCGAGCGTTATCCGGATTTACTGGGCGTAAAGCGCGTGTAGGCGGTTTCATAAGTCGTGCGTGAAAGCTCCCTGGCTCAACCGGGAGAGGTCGTGCGATACTGCGAAACTTGAGTCAGACAGAGGCAAGTAGAATTCCGGGTGTAGTGGTGAAATGCGTAGAGATCCGGAAGAACACCAGTGGCGAAGGCGGTCTGCTGGGCAGTGAACCCGCGAGGGTTCAATAGCCGACACTGAGGCGCGACAGCGTGGGGAGCAAACAGGATTAGATACCCCAGTAGTCC</w:t>
      </w:r>
    </w:p>
    <w:p w14:paraId="75C419E6">
      <w:pPr>
        <w:rPr>
          <w:rFonts w:hint="eastAsia"/>
        </w:rPr>
      </w:pPr>
      <w:r>
        <w:rPr>
          <w:rFonts w:hint="eastAsia"/>
        </w:rPr>
        <w:t>&gt;OTU024170</w:t>
      </w:r>
    </w:p>
    <w:p w14:paraId="3ED3E39C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CTCGGAATTACTGGGCGTAAAGCGCGCGTAGGCGGCTCGGAAAGTCGGTCGTGAAAGGCTGGGGCTCAACCCCAGGACTGCGTCCGATACTTCCGGGCTGGAGGCAGGTAGGGGAGATCGGAATTCCTGGTGTAGCGGTGAAATGCGCAGATATCAGGAGGAACACCGGTGGCGAAGGCGGGTCTCTGGGCCGATACTGACGCTGAGGAGCGAAAGCGTGGGGAGCGAACAGGATTAGATACCCTAGTAGTCC</w:t>
      </w:r>
    </w:p>
    <w:p w14:paraId="796EEAE8">
      <w:pPr>
        <w:rPr>
          <w:rFonts w:hint="eastAsia"/>
        </w:rPr>
      </w:pPr>
      <w:r>
        <w:rPr>
          <w:rFonts w:hint="eastAsia"/>
        </w:rPr>
        <w:t>&gt;OTU024171</w:t>
      </w:r>
    </w:p>
    <w:p w14:paraId="20F7F6B8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TCGGGACGAAAAGCCTCGACCTAACACGTCGAGGTCTGACGGTACCGAGTGAGGAAGCCCCGGCTAACTCTGTGCCAGCAGCCGCGGTAATACAGAGGGTGCAAACGTTGCTCGGAATCACTGGGCGTAAAGGGCGTGTAGGCGGGCAGGTAAGTCGGGCGTGAAAGCCCTGGGCTCAACCCAGGAACTGCACTCGAAACTCCCGGTCTAGAGTGACGGAGAGGATAGTGGAATTCCCGGTGTAGAGGTGAAATGCGCAGATATCAGGAGGAACACCGGTGGCGAAGGCGGTGGTCTGGGCCGGCACTGACGCTGAGGAGCGAAAGCGTGGGTAGCAAACAGGATTAGATACCCCGGTAGTCC</w:t>
      </w:r>
    </w:p>
    <w:p w14:paraId="40688911">
      <w:pPr>
        <w:rPr>
          <w:rFonts w:hint="eastAsia"/>
        </w:rPr>
      </w:pPr>
      <w:r>
        <w:rPr>
          <w:rFonts w:hint="eastAsia"/>
        </w:rPr>
        <w:t>&gt;OTU024172</w:t>
      </w:r>
    </w:p>
    <w:p w14:paraId="22F6667C">
      <w:pPr>
        <w:rPr>
          <w:rFonts w:hint="eastAsia"/>
        </w:rPr>
      </w:pPr>
      <w:r>
        <w:rPr>
          <w:rFonts w:hint="eastAsia"/>
        </w:rPr>
        <w:t>CCTACGGGGGGCAGCAGTCGAGAATCTTCCGCAATGGGCGCAAGCCTGACGGAGCGACGCCGCGTGTGGGATGAAGGCCTTCGGGTTGTAAACCACTGTCAGTGGGGAGCAAATGGATAGGGGTTCTCCCCTATTCTTGAGCGATCCGCAGAGGAAGCACAGGCTAATTCCGTGCCAGCAGCCGCGGTAATACGTAGGTGGCGAACGTTATCCGGAATCACTGGGCGTAAAGGGTCCGTAGGCGGCTACTTCAGTCGGACGTGACAAGGCGCGGCTCACCCGCGTCAGGTCGTTCGATACTGGGTAGCTGGGATCGGTCAGAGGTCGGCGGAATTCCCGGTGTAGTGGTGGAATGCGTAGAGATCGGGAGGAAGACCAGAGGCGCAAGCGGGTGACTGGGTGCTGACTGACACTGAGGGACGAAAGCGTGGGGAGCGAACAGGATTAGATACCCTAGTAGTCC</w:t>
      </w:r>
    </w:p>
    <w:p w14:paraId="4002320A">
      <w:pPr>
        <w:rPr>
          <w:rFonts w:hint="eastAsia"/>
        </w:rPr>
      </w:pPr>
      <w:r>
        <w:rPr>
          <w:rFonts w:hint="eastAsia"/>
        </w:rPr>
        <w:t>&gt;OTU024173</w:t>
      </w:r>
    </w:p>
    <w:p w14:paraId="337EEB71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GCTCTGTCAGATGGAACGAAAGAAGCTAACCTAATACGTTAGCTGTTGACGGTACTATCAAAGGAAGCCCCGGCCAACTCTGTGCCAGCAGCCGCGGTAAGACGTAGGGGGCGAGCGTTGTCCGGATTTATTGGGCGTAAAGCGCGCGCAGGCGGTTCTTTAAGTCTGGTGTCTAAGTGCGGGGCTCAACCCCGTGATGCACTGGAAACTGGGGAACTTGAGTGCAGAAGAGGAGAGCGGAATTCCACGTGTAGCGGTGAAATGCGTAGAGATGTGGAGGAACACCAGTGGCGAAGGCGGCTTACTGGGTCTTAACTGACGCTGAGGCACGAAAGCCAGGGTAGCAAACGGGATTAGATACCCCAGTAGTCC</w:t>
      </w:r>
    </w:p>
    <w:p w14:paraId="7B81C162">
      <w:pPr>
        <w:rPr>
          <w:rFonts w:hint="eastAsia"/>
        </w:rPr>
      </w:pPr>
      <w:r>
        <w:rPr>
          <w:rFonts w:hint="eastAsia"/>
        </w:rPr>
        <w:t>&gt;OTU024174</w:t>
      </w:r>
    </w:p>
    <w:p w14:paraId="67F60BB3">
      <w:pPr>
        <w:rPr>
          <w:rFonts w:hint="eastAsia"/>
        </w:rPr>
      </w:pPr>
      <w:r>
        <w:rPr>
          <w:rFonts w:hint="eastAsia"/>
        </w:rPr>
        <w:t>CCTACGGGTGGCTGCAGTGGGGAATCTTGCGCAATGGGCGAAAGCCTGACGCAGCGACGCCGCGTGAGCGATGAAGGCCCTCGGGTTGTAAAGCTCTGTGGGGAGGGAAGAATAAGGCTTGGCTAACATCCAAGCTGATGACGGTACCTCCTTAGCAAGCACCGGCTAACTCTGTGCCAGCAGCCGCGGTAATACGGAGGATCCAAGCGTTATCCGGAATCATTGGGTTTAAAGGGTCCGTAGGCGGTTTTGTAAGTCAGTGGTGAAATCCGGCAGCTCAACTGTCGCACTGCCATTGATACTGCAGGACTTGAATTAGGACGAGGTTGGCGGAATGTGGCAAGTAGCGGTGAAATGCATAGATATGCCATAGAATACCGATTGCGAAGGCAGCTGACTAGACCTATATTGACGCTGAGGCACGAAAGCGTGGGGAGCGAACAGGATTAGATACCCCAGTAGTCC</w:t>
      </w:r>
    </w:p>
    <w:p w14:paraId="6FB9B3EB">
      <w:pPr>
        <w:rPr>
          <w:rFonts w:hint="eastAsia"/>
        </w:rPr>
      </w:pPr>
      <w:r>
        <w:rPr>
          <w:rFonts w:hint="eastAsia"/>
        </w:rPr>
        <w:t>&gt;OTU024175</w:t>
      </w:r>
    </w:p>
    <w:p w14:paraId="7AB84149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CCTCTTTCGACCCTGACGAAGCGGAAGTGACGGTAGGGGGAGAAGAAGCACCGGCCAACTACGTGCCAGCAGCCGCGGTAAGACGTAGGGTGCGAGCGTTGTCCGGATTTATTGGGCGTAAAGAGCTCGTAGGCGGCTCGTCGCGTCGACCGTGAAAACCCGCAGCTTAACTGCGGGCTTGCGGTTGATACTGGCCGACTGGAGTGCGAGAGAGGGAGGTAGAATTCCATGTGTAGCGGTGAAATGCGTAGATATAGGAAGGAACACCAGTGGCGAAGGCGGCTCACTGGTCCGGTACTGACGCTGAGGTGCGAAAGCGTGGGGAGCAAACAGGATTAGATACCCGTGTAGTCC</w:t>
      </w:r>
    </w:p>
    <w:p w14:paraId="45C83740">
      <w:pPr>
        <w:rPr>
          <w:rFonts w:hint="eastAsia"/>
        </w:rPr>
      </w:pPr>
      <w:r>
        <w:rPr>
          <w:rFonts w:hint="eastAsia"/>
        </w:rPr>
        <w:t>&gt;OTU024176</w:t>
      </w:r>
    </w:p>
    <w:p w14:paraId="1CF4D2D8">
      <w:pPr>
        <w:rPr>
          <w:rFonts w:hint="eastAsia"/>
        </w:rPr>
      </w:pPr>
      <w:r>
        <w:rPr>
          <w:rFonts w:hint="eastAsia"/>
        </w:rPr>
        <w:t>CCTACGGGGGGCTGCAGTGGGGAATTTTGCACAATGGGCGCAAGCCTGATGCAGCAACGCCGCGTGCCCGATGAAGGCCTTCGGGTTGTAAAGGGCTTTTCTGGAGGAAGAGCAAGGACGGTACTTCAGGAAGAAGGATCGGCTAACTACGTGCCAGCAGCCGCGGTAAAACGTAGGGTGCAAGCGTTATCCGGATTCACTGGGCGTAAAGGGCGCGTAGGCGGCGCGGGAAGTCATCGGTGAAAGTTCAGGGCTCAACTCTGAATCGGCCGGTGATACTCTCGTGCTCGAGCACTGTAGAGGCAGGTGGAATTCCGGGTGTAGCGGTGGAATGCGTAGAGATCCGGAAGAACACCGGTGGCGAAGGCGGCCTGCTGGGCAGTAGCTGACGCTGATGCGCGACAGCGTGGGGAGCAAACAGGATTAGATACCCCTGTAGTCC</w:t>
      </w:r>
    </w:p>
    <w:p w14:paraId="2F8C0D6C">
      <w:pPr>
        <w:rPr>
          <w:rFonts w:hint="eastAsia"/>
        </w:rPr>
      </w:pPr>
      <w:r>
        <w:rPr>
          <w:rFonts w:hint="eastAsia"/>
        </w:rPr>
        <w:t>&gt;OTU024177</w:t>
      </w:r>
    </w:p>
    <w:p w14:paraId="0566257C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GCTCTGTTGCCAGGGAAGAACGTCCTCTAGAGTAACTGCTAGGGGAGTGACGGTACCTGAGAAGAAAGCCCCGGCTAACTACGTGCCAGCAGCCGCGGTAATACGTAGGTGGCAAGCGTTGTCCGGATTTACTGGGCGTAAAGAATGCGTAGGCGGATATTTAAGTGAGATGTGAAATTCCCGGGCTTAACTTGGGAGCTGCGCTTGATACTGGCTGGCTTGAATGCGGGAGAGGATAGTGGAATTCCCAGTGTAGAGGTGAAATTCGTAGATATTGGGAAGAACACCGGTGGCGAAGGCGGCTATCTGGCCCGTGATTGACGCTGAGGCGCGAAAGCGTGGGGAGCAAACAGGATTAGATACCCGTGTAGTCC</w:t>
      </w:r>
    </w:p>
    <w:p w14:paraId="2EB94C0E">
      <w:pPr>
        <w:rPr>
          <w:rFonts w:hint="eastAsia"/>
        </w:rPr>
      </w:pPr>
      <w:r>
        <w:rPr>
          <w:rFonts w:hint="eastAsia"/>
        </w:rPr>
        <w:t>&gt;OTU024178</w:t>
      </w:r>
    </w:p>
    <w:p w14:paraId="466AE375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CACAGACGAAGCGCAAGTGACGGTATGTGCAGAAGAAGGACCGGCCAACTACGTGCCAGCAGCCGCGGTAATACGTAGGGTCCGAGCGTTGTCCGGAATTACTGGGCGTAAAGCGTGCGTAGACGGTTATTTAAGTCGGGTGTGAAAGCCCCGGGCTTAACCTGGGAATGGCATTTGATACTGTCGGACTTGAGTCTGGGAGAGGGAAGGGGAATTCCGGGTGTAGCGGTGAAATGCGTAGATATCCGGAGGAACACCGGTGGCGAAGGCGCCTTCCTGGACCGGTATTGACGCTGAGGCGCGAAAGCCAGGGGAGCAAACGGGATTAGATACCCTTGTAGTCC</w:t>
      </w:r>
    </w:p>
    <w:p w14:paraId="2F6E518C">
      <w:pPr>
        <w:rPr>
          <w:rFonts w:hint="eastAsia"/>
        </w:rPr>
      </w:pPr>
      <w:r>
        <w:rPr>
          <w:rFonts w:hint="eastAsia"/>
        </w:rPr>
        <w:t>&gt;OTU024179</w:t>
      </w:r>
    </w:p>
    <w:p w14:paraId="44C2F19F">
      <w:pPr>
        <w:rPr>
          <w:rFonts w:hint="eastAsia"/>
        </w:rPr>
      </w:pPr>
      <w:r>
        <w:rPr>
          <w:rFonts w:hint="eastAsia"/>
        </w:rPr>
        <w:t>CCTACGGGAGGCAGCAGTGGGGAATTTTGGACAATGGGCGAAAGCCTGATCCAGCAATGCCGCGTGTGTGATGAAGGCCTTCGGGTTGTAAAGCACTTTTAGTGGGAACGAAACGGTCCGGGCTAATACCCTGGACTAATGACGGTACCTGAAGAAGAAGCTCCGGCTAACTTCGTGCCAGCAGCCGCGGTAATACGAAGGGAGCTAGCGTTACTCGGAATCATTGGGCGTAAAGCGCGCGCAGGCGGCCGATTAAGTCAGGTGTGAAAGGCTGCGGCTCAACCGCAGAGTTGCATCTGAAACTGGTCGGCTAGAGTGTGGTAGGGGAGATCGGAATTCCTGGTGTAGCGGTGAAATGCGCAGATATCAGGAGGAACACCGGTGGCGAAGGCGGATCTCTGGGCCATTACTGACGCTGAGGAGCGAAAGCGTGGGGAGCGAACAGGATTAGATACCCCAGTAGTCC</w:t>
      </w:r>
    </w:p>
    <w:p w14:paraId="201AF901">
      <w:pPr>
        <w:rPr>
          <w:rFonts w:hint="eastAsia"/>
        </w:rPr>
      </w:pPr>
      <w:r>
        <w:rPr>
          <w:rFonts w:hint="eastAsia"/>
        </w:rPr>
        <w:t>&gt;OTU024180</w:t>
      </w:r>
    </w:p>
    <w:p w14:paraId="36B002F9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TGTCCGGAAAGAAATCCAATCGATTAATACTCGGTTGGGATGACGGTACCGGAAGAATAAGCCCCGGCTAACTCCGTGCCAGCAGCCGCGGTAATACGGAGGGGGCTAGCGTTGTTCGGAATTATTGGGCGTAAAGAGCTCGTAGGTGGCTTGTCGCGTCTGCCGTGAAAGCCTGCGGCTTAACCGTGGGTCTGCGGTGGATACGGGCTGGCTTGAGGTAGGTAGGGGCAAGCGGAATTCCTGGTGTAGCGGTGAAATGCGTAGATATCTGGAGGAACACCGGTGGCGAAGGCGGCATCCTGGACCGGCATTGACGCTGAGGCGCGAAAGCCAGGGGAGCAAACGGGATTAGATACCCTAGTAGTCC</w:t>
      </w:r>
    </w:p>
    <w:p w14:paraId="5DF3B363">
      <w:pPr>
        <w:rPr>
          <w:rFonts w:hint="eastAsia"/>
        </w:rPr>
      </w:pPr>
      <w:r>
        <w:rPr>
          <w:rFonts w:hint="eastAsia"/>
        </w:rPr>
        <w:t>&gt;OTU024181</w:t>
      </w:r>
    </w:p>
    <w:p w14:paraId="269E5669">
      <w:pPr>
        <w:rPr>
          <w:rFonts w:hint="eastAsia"/>
        </w:rPr>
      </w:pPr>
      <w:r>
        <w:rPr>
          <w:rFonts w:hint="eastAsia"/>
        </w:rPr>
        <w:t>CCTACGGGTGGCTGCAGTGAGGAATATTGGTCAATGGGCGCAAGCCTGAACCAGCCATGCCGCGTGCAGGATGACGGCCCTATGGGTTGTAAACTGCTTTTGTACGGGAAGAAACACCGGTTCGTGAACCGGCTTGACGGTACCGTAAGAATAAGGATCGGCTAACTCCGTGCCAGCAGCCGCGGTAAGACGAAGGGGGCTAGCGTTGTTCGGAATTACTGGGCGTAAAGCGCGTGTAGGCGGTTTTCCAAGTTGGGTGTGAAAGCCTTGGGCTTAACCTGGGAATTGCGCTTGTGACTGGCAGGCTGGAGTGTGGCAGAGGGAGGTGGAATTCCACGTGTAGCAGTGAAATGCGTAGATATCTGAAGGAACATCAGTGGCGAAAGCGACTTCCTGGACCAATACTGACGCTCATGTGCGAAAGCGTGGGGAGCAAACAGGATTAGATACCCGTGTAGTCC</w:t>
      </w:r>
    </w:p>
    <w:p w14:paraId="66362F67">
      <w:pPr>
        <w:rPr>
          <w:rFonts w:hint="eastAsia"/>
        </w:rPr>
      </w:pPr>
      <w:r>
        <w:rPr>
          <w:rFonts w:hint="eastAsia"/>
        </w:rPr>
        <w:t>&gt;OTU024182</w:t>
      </w:r>
    </w:p>
    <w:p w14:paraId="442827D5">
      <w:pPr>
        <w:rPr>
          <w:rFonts w:hint="eastAsia"/>
        </w:rPr>
      </w:pPr>
      <w:r>
        <w:rPr>
          <w:rFonts w:hint="eastAsia"/>
        </w:rPr>
        <w:t>CCTACGGGAGGCAGCAGTGGGGAATCTTGGGCAATGGGGGAAACCCTGACGCAGCGACGCCGTGTGGGGGATGAAGGCCTTCGGGTTGTAAACCCCTTTCAGTTGGGACGAAGGTCGTGCCGTTAATAGCGGTTACGGCTGACGGTACCTTCACAAGAAGCCCCGGCTAACTACGTGCCAGCAGCCGCGGTAATACAGAGGTGGCAAGCGTTGTTCGGAATTACTGGGCGTAAAGCGCGCGCAGGCGGCCAGGCAAGTCGGATGTGAAAACACGAGGCTCAACCTCGTGCCTGCATTCGATACTGCTCGGCTAGAGGCAGGTAGGGGAGATCGGAATTCCTGGTGTAGCGGTGAAATGCGCAGATATCAGGAGGAACACCTATGGCGAAGGCAGCTCGCTGGGACGGTACTGACGCTGAGGCGCGAAAGCGTGGGGAGCAAACAGGATTAGATACCCCTGTAGTCC</w:t>
      </w:r>
    </w:p>
    <w:p w14:paraId="226A56AD">
      <w:pPr>
        <w:rPr>
          <w:rFonts w:hint="eastAsia"/>
        </w:rPr>
      </w:pPr>
      <w:r>
        <w:rPr>
          <w:rFonts w:hint="eastAsia"/>
        </w:rPr>
        <w:t>&gt;OTU024183</w:t>
      </w:r>
    </w:p>
    <w:p w14:paraId="373E3C64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AAGCTCCGACCTAACACGTCGGAGTCTGACGGTACCGGGTGAGGAAGCCCCGGCTAACTCTGTGCCAGCAGCCGCGGTAATACAGAGGGGGCTAGCGTTGTTCGGAATTACTGGGCGTAAAGCGCGCGCAGGCGGGCGTGCAAGTCGGAAGTGAAATTCCGGGGCTCAACCCCGGAGCTGCTCCCGAAACTGCACGTCTGGAGACCGGTAGAGGCTGGTGGAATTCCCGGTGTAGCGGTGGAATGCGTAGATATCAGGAGGAACACCTGCGGTGTAGACGGCTTACTGGACCATCACTGACGCTGAGGCACGAAAGCGTGGGTAGCAAACAGGATTAGATACCCGGGTAGTCC</w:t>
      </w:r>
    </w:p>
    <w:p w14:paraId="5D8F80EE">
      <w:pPr>
        <w:rPr>
          <w:rFonts w:hint="eastAsia"/>
        </w:rPr>
      </w:pPr>
      <w:r>
        <w:rPr>
          <w:rFonts w:hint="eastAsia"/>
        </w:rPr>
        <w:t>&gt;OTU024184</w:t>
      </w:r>
    </w:p>
    <w:p w14:paraId="0AF887BD">
      <w:pPr>
        <w:rPr>
          <w:rFonts w:hint="eastAsia"/>
        </w:rPr>
      </w:pPr>
      <w:r>
        <w:rPr>
          <w:rFonts w:hint="eastAsia"/>
        </w:rPr>
        <w:t>CCTACGGGTGGCTGCAGTGGGGAATCTTGCGCAATGGGCGAAAGCCTGACGCAGCGACACCGCGTGGGGGATGAAGGCCTTTCAGGTCGTAAACCCCTTTCGGCAGGGACGAAGCGATCTCGTGACGGTACCTGCAGAAGAAGCCTCGGCTAACTACGTGCCAGCAGCCGCGGTAACACGTAGGGACCAAGCGTTGTCCGGATTTATTGGGCGTAAAGAGCTCGTAGGCGGCGTGTCACGTCGGATGTGAAAGCCCGGGGCTTAACCCTGGGTCTGCATTCGATACGGGCAGGCTAGAGTTCGGTAGGGGAGATCGGAATTCCTGGTGTAGCGGTGAAATGCGTAGATATCTGGAAGAACACCGGTGGCGAAGGCGGGTCTCTGGGCCGAAACTGACGCTGAGGAGCGAAAGCGTGGGGAGCAAACAGGATTAGATACCCTTGTAGTCC</w:t>
      </w:r>
    </w:p>
    <w:p w14:paraId="3794E0CD">
      <w:pPr>
        <w:rPr>
          <w:rFonts w:hint="eastAsia"/>
        </w:rPr>
      </w:pPr>
      <w:r>
        <w:rPr>
          <w:rFonts w:hint="eastAsia"/>
        </w:rPr>
        <w:t>&gt;OTU024185</w:t>
      </w:r>
    </w:p>
    <w:p w14:paraId="669E8DC3">
      <w:pPr>
        <w:rPr>
          <w:rFonts w:hint="eastAsia"/>
        </w:rPr>
      </w:pPr>
      <w:r>
        <w:rPr>
          <w:rFonts w:hint="eastAsia"/>
        </w:rPr>
        <w:t>CCTACGGGTGGCTGCAGTGGGGAATATTGCGCAATGGGCGAAAGCCTGACGCAGCGACGCCGCGTGAGGGATGAAGGCCTTCGGGTTGTAAACCTCTTTCAGCAGGGACGAAGCGCAAGTGACGGTACCTGCAGAAGAAGCACCGGCCAACTACGTGCCAGCAGCCGCGGTAATACGTAGGGTGCAAGCGTTGTCCGGAATTATTGGGCGTAAAGAGCTCGTAGGCGGTCTGTCGCGTCGGCTGTGAAACCCCGAGGCTCAACCTCGGGCCTGCAGTCGATACGGGCAGACTAGAGTATGGCAGGGGAGACTGGAATTCCTGGTGTAGCGGTGAAATGCGCAGATATCAGGAGGAACACCGGTGGCGAAGGCGGCAGGCTGGACCACTTCTGACGCTGAGGCGCGAAAGCCAGGGGAGCAAACGGGATTAGATACCCCTGTAGTCC</w:t>
      </w:r>
    </w:p>
    <w:p w14:paraId="76B2C0CD">
      <w:pPr>
        <w:rPr>
          <w:rFonts w:hint="eastAsia"/>
        </w:rPr>
      </w:pPr>
      <w:r>
        <w:rPr>
          <w:rFonts w:hint="eastAsia"/>
        </w:rPr>
        <w:t>&gt;OTU024186</w:t>
      </w:r>
    </w:p>
    <w:p w14:paraId="5331072D">
      <w:pPr>
        <w:rPr>
          <w:rFonts w:hint="eastAsia"/>
        </w:rPr>
      </w:pPr>
      <w:r>
        <w:rPr>
          <w:rFonts w:hint="eastAsia"/>
        </w:rPr>
        <w:t>CCTACGGGGGGCAGCAGTAGGGAATATTGGACAATGGGGGAAACCCTGATCCAGCGATGCCGCGTGGGTGAAGAAGGCCTGCGGGTTGTAAAGCCCTTTCAGTGGGGAAGAAAAACGGGGTGTGAACAGCGCTTCGTCTTGACGTTACCCACAGAAGAAGCACCGGCTAACTCCGTGCCAGCAGCCGCGGTAATACGGAGGGTGCGAGCGTTAATCGGAATCATTGGGCGTAAAGCGCGCGCAGGCGGTATGTTAAGTCAGATGTGAAAGGCTACGGCTCAACCGTAGAGTGGCATTTGAAACTGGCACACTTGAGTGCAGGAGAGGTGAGTGGAATTCCCGGTGTAGCGGTGGAATGCGTAGAGATGTGGAGGAACACCAGTGGCGAAGGCGACTCTTTGGCCTGTAACTGACACTGAGGCGCGAAAGCGTGGGGAGCAAACAGGATTAGATACCCGAGTAGTCC</w:t>
      </w:r>
    </w:p>
    <w:p w14:paraId="29320D25">
      <w:pPr>
        <w:rPr>
          <w:rFonts w:hint="eastAsia"/>
        </w:rPr>
      </w:pPr>
      <w:r>
        <w:rPr>
          <w:rFonts w:hint="eastAsia"/>
        </w:rPr>
        <w:t>&gt;OTU024187</w:t>
      </w:r>
    </w:p>
    <w:p w14:paraId="76F41A83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TCGGGACGAACAACCATCGGGATAACACCCCGGAGGTCTGACGGTACCGATTGAGGAAGCCCCGGCTAACTCTGTGCCAGCAGCCGCGGTAATACAGAGGGGGCAAGCGTTGTTCGGAATTACTGGGCGTAAAGTGTGCGCAGGTGGCCGCGCAAGTCGAGTGTGAAAGCCCCGGGCTTAACTTGGGAATTGCGCTCGAAACTACGTGGCTCGAGTGTGGCAGAGGAAGGTGGAATTCCAGGTGTAGCGGTGAAATGCGTAGATATCTGGAGGAATACCGGTGGCGAAGGCGGCATCCTGGACCGATATTGACACTGAGGAGCGAAAGCCAGGGGAGCAAACGGGATTAGATACCCTGGTAGTCC</w:t>
      </w:r>
    </w:p>
    <w:p w14:paraId="52DC2A65">
      <w:pPr>
        <w:rPr>
          <w:rFonts w:hint="eastAsia"/>
        </w:rPr>
      </w:pPr>
      <w:r>
        <w:rPr>
          <w:rFonts w:hint="eastAsia"/>
        </w:rPr>
        <w:t>&gt;OTU024188</w:t>
      </w:r>
    </w:p>
    <w:p w14:paraId="14EA40B1">
      <w:pPr>
        <w:rPr>
          <w:rFonts w:hint="eastAsia"/>
        </w:rPr>
      </w:pPr>
      <w:r>
        <w:rPr>
          <w:rFonts w:hint="eastAsia"/>
        </w:rPr>
        <w:t>CCTACGGGCGGCTGCAGGCGCGAAAACTTCTCAATGCACGAAAGTGTGAAGAGGGGATACTCAGTGCTTACGCTTCTGGCGTAGGCTTTTGTCGAGCGTAGACAGCTCGATGAATAAGTGGTGGGCAAGACCGGTGCCAGCCGCCGCGGTAACACCGGCGCCACAAGTGGTCATCACGATTATTGGGCCTAAAGCGTCCGTAGCTGGTGCGGTGCATCCCTTGTGAAATTGTTCGGCTTAACCGAACAGCGTGCAGGGGACACGGCCGCGCTCGAGACTGGGAGGGGGTAGAAGTATTCCATAGGGACCGGTAAAATGGGATAATCTATGGAGGACTACCGATGGCGAAGGCATCTACCCAGAACAGATTTGACAGTGAGGGACGAAAGCCAGGGGAGCGAACCGGATTAGATACCCCTGTAGTCC</w:t>
      </w:r>
    </w:p>
    <w:p w14:paraId="0FF03465">
      <w:pPr>
        <w:rPr>
          <w:rFonts w:hint="eastAsia"/>
        </w:rPr>
      </w:pPr>
      <w:r>
        <w:rPr>
          <w:rFonts w:hint="eastAsia"/>
        </w:rPr>
        <w:t>&gt;OTU024189</w:t>
      </w:r>
    </w:p>
    <w:p w14:paraId="6CC3A739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CCGGAGTAACTGCCGGTACCTTGACGGTACCTAACCAGAAAGCCACGGCTAACTACGTGCCAGCAGCCGCGGTAATACGTAGGTGGCAAGCGTTGTCCGGAATTACTGGGCGTAAAGGGCGCGTAGGCGGCGCATTAAGTCAGGTGTGAAAGCCCTGGGCTCAACCCAGGAATTGCACTTGATACTGATGTGCTTGAATCCGGAAGAGGATGACGGAATTCCCAGTGTAGAGGTGAAATTCATTGATATTGGGAAGAACACCCGGGGCGAAGGCGGCCTCCTGGCCCTGAACTGACGCTGAGGCGCGAGAGCGTGGGGAGCGAACCGGATTAGATACCCCTGTAGTCC</w:t>
      </w:r>
    </w:p>
    <w:p w14:paraId="5C1BEB6C">
      <w:pPr>
        <w:rPr>
          <w:rFonts w:hint="eastAsia"/>
        </w:rPr>
      </w:pPr>
      <w:r>
        <w:rPr>
          <w:rFonts w:hint="eastAsia"/>
        </w:rPr>
        <w:t>&gt;OTU024190</w:t>
      </w:r>
    </w:p>
    <w:p w14:paraId="3B8EC4CA">
      <w:pPr>
        <w:rPr>
          <w:rFonts w:hint="eastAsia"/>
        </w:rPr>
      </w:pPr>
      <w:r>
        <w:rPr>
          <w:rFonts w:hint="eastAsia"/>
        </w:rPr>
        <w:t>CCTACGGGAGGCTGCAGTGGGGAATTTTGGACAATGGGCGCAAGCCTGATCCAGCCATGCCGCGTGTGGGAAGAAGGCCTTCGGGTTGTAAACCACTTTTGTCAGGGAAGAAACGGCTCTTACTAATATTAGGAGCTAATGACGGTACCTGAAGAATAAGCACCGGCTAACTACGTGCCAGCAGCCGCGGTAATACGTAGGGTGCAAGCGTTAATCGGAATTACTGGGCGTAAAGGGTGCGCAGGCGGCCAAGTGTGTTAGGCGTGAAAGCCCGGGGCTTAACCCCGGAATTGCACCTAAAACTACATGGCTAGAGCATTGGAGAGGGTAGCAGAATTCATGGTGTAGCAGTGAAATGCGTAGATATGCGGAGGAACACCGATGGCGAAGGCAATCCCCTGGGCCTGTACTGACGCTCATGCACGAAAGCGTGGGGAGCAAACAGGATTAGATACCCCTGTAGTCC</w:t>
      </w:r>
    </w:p>
    <w:p w14:paraId="7C4ED8AB">
      <w:pPr>
        <w:rPr>
          <w:rFonts w:hint="eastAsia"/>
        </w:rPr>
      </w:pPr>
      <w:r>
        <w:rPr>
          <w:rFonts w:hint="eastAsia"/>
        </w:rPr>
        <w:t>&gt;OTU024191</w:t>
      </w:r>
    </w:p>
    <w:p w14:paraId="43543183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CCGTGCCAGCAGCCGCGGTAATACGGAGGGGGCTAGCGTTGTTCGGAATTACTGGGCGTAAAGCGTACGTAGGCGGGTTGTTAAGTCAGGGGTGAAATGCCGAGGCTCAACCTCGGAACTGCCTTTGATACTGGCAATCTGGAGATCGGGAGAGGTGAGTGGAATTCCGAGTGTAGAGGTGAAATGCGCAGATATCAGGAAGAACACCAATGGCGAAGGCAGCTCTCTGGGACGGTACTGACGCTGAGACGCGAAAGCGTGGGGAGCGAACAGGATTAGATACCCCGGTAGTCC</w:t>
      </w:r>
    </w:p>
    <w:p w14:paraId="1764444E">
      <w:pPr>
        <w:rPr>
          <w:rFonts w:hint="eastAsia"/>
        </w:rPr>
      </w:pPr>
      <w:r>
        <w:rPr>
          <w:rFonts w:hint="eastAsia"/>
        </w:rPr>
        <w:t>&gt;OTU024192</w:t>
      </w:r>
    </w:p>
    <w:p w14:paraId="1494014B">
      <w:pPr>
        <w:rPr>
          <w:rFonts w:hint="eastAsia"/>
        </w:rPr>
      </w:pPr>
      <w:r>
        <w:rPr>
          <w:rFonts w:hint="eastAsia"/>
        </w:rPr>
        <w:t>CCTACGGGGGGCAGCAGTAGGGAATATTGGTCAATGGGTGCAAGCCTGAACCAGCCATGCCGCGTGCAGGAAGAAGGCGTTATGCGTTGTAAACTGCTTTTGTCAGGGGATAAAATTTCCTTGCGAGGAACATTGAAGGTACCTGGCGAATAAGCCACGGCTAACTACGTGCCAGCAGCCGCGGTAATACGTACTGGGCGAACGTTATTCGGAATCACTGGGCGTACAGGGAGCGTAGGCGGTTGGATAAGCCCTCCGTGAAATCTCCAGGCTTAACCTGGAAAGTGCAGAGGGGACTGTTCAGCTAGAGGATGGGAGAGGAGCGCGGAATTCCCGGTGTAGCGGTGAAATGCGTAGAGATCGGGAGGAAGGCCGGTGGCGAAGGCGGCCACCTGGACCAGCACTGACACTGAGGCACGAAAGCGTGGGGAGCAAACAGGATTAGATACCCTTGTAGTCC</w:t>
      </w:r>
    </w:p>
    <w:p w14:paraId="402D3CE1">
      <w:pPr>
        <w:rPr>
          <w:rFonts w:hint="eastAsia"/>
        </w:rPr>
      </w:pPr>
      <w:r>
        <w:rPr>
          <w:rFonts w:hint="eastAsia"/>
        </w:rPr>
        <w:t>&gt;OTU024193</w:t>
      </w:r>
    </w:p>
    <w:p w14:paraId="49B218B7">
      <w:pPr>
        <w:rPr>
          <w:rFonts w:hint="eastAsia"/>
        </w:rPr>
      </w:pPr>
      <w:r>
        <w:rPr>
          <w:rFonts w:hint="eastAsia"/>
        </w:rPr>
        <w:t>CCTACGGGCGGCAGCAGTGGGGAATATTGCGCAATGGGCGAAAGCCTGACGCAGCGACGCCGCGTGAGGGATGACGGCCTTCGGGTTGTAAACTTCTTTTATTTGGGACGAACATTGACGGTACCATTTGAATAAGAGGTGGCTAACTACGTGCCAGCAGCCGCGGTAATACGTAGACCTCGAGCGTTATCCGGATTTACTGGGCGTAAAGCGTGCGTAGGTGTCTTCGCAAGTCTCTGGTGAAATCTCCGGGCTTAACTCGGAAATTGTCAGAGAAACTGCGAGGATAGAGTATGACAGAGGCAGATGGAATTCCCGGTGTAGCGGTAAAATGCGTTGATATCGGGAAGAACACCAGTGGCGAAGGCGGGTCTCTGGGCCGATACTGACGCTGAGGAGCGAAAGCGTGGGGAGCGAACAGGATTAGATACCCGTGTAGTCC</w:t>
      </w:r>
    </w:p>
    <w:p w14:paraId="0E011198">
      <w:pPr>
        <w:rPr>
          <w:rFonts w:hint="eastAsia"/>
        </w:rPr>
      </w:pPr>
      <w:r>
        <w:rPr>
          <w:rFonts w:hint="eastAsia"/>
        </w:rPr>
        <w:t>&gt;OTU024194</w:t>
      </w:r>
    </w:p>
    <w:p w14:paraId="334D0910">
      <w:pPr>
        <w:rPr>
          <w:rFonts w:hint="eastAsia"/>
        </w:rPr>
      </w:pPr>
      <w:r>
        <w:rPr>
          <w:rFonts w:hint="eastAsia"/>
        </w:rPr>
        <w:t>CCTACGGGGGGCAGCAGTAGGGAATATTGCGCAATGGGGGAAACCCTGACGCAGCGACGCCGCGTGAGTGATGAAGGCCTTCGGGTCGTAAAGCTCTGTCGTATGGGAATAACACAATGAATGTACCATGCAAGAAAGGATCGGCTAACTTCGTGCCAGCAGCCGCGGTAAGACGAGGGATCCTAGCGTTGTTCGGAATCATTGGGCGTAAAGCGGGTGTAGGCGGCTCGTCGCGTCAACCGTGAAAACCTGTGGCTCAACCACGGGCCTGCGGTTGATACGGGCGGGCTAGAGTTCGGTAGGGGAGACTGGAATTCCTGGTGTAGCGGTGAAATGCGCAGATATCAGGAGGAACACCGGTGGCGAAGGCGGGTCTCTGGGCCGATACTGACGCTGAGGCGCGAAAGCTGGGGGAGCAAACGGGATTAGATACCCCAGTAGTCC</w:t>
      </w:r>
    </w:p>
    <w:p w14:paraId="5C932C12">
      <w:pPr>
        <w:rPr>
          <w:rFonts w:hint="eastAsia"/>
        </w:rPr>
      </w:pPr>
      <w:r>
        <w:rPr>
          <w:rFonts w:hint="eastAsia"/>
        </w:rPr>
        <w:t>&gt;OTU024195</w:t>
      </w:r>
    </w:p>
    <w:p w14:paraId="64888106">
      <w:pPr>
        <w:rPr>
          <w:rFonts w:hint="eastAsia"/>
        </w:rPr>
      </w:pPr>
      <w:r>
        <w:rPr>
          <w:rFonts w:hint="eastAsia"/>
        </w:rPr>
        <w:t>CCTACGGGAGGCTGCAGTGAGGAATATTGGTCAATGGACGCAAGTCTGAACCAGCCATGCCGCGTGAAGGATGAAGGCGTTATGCGTTGTAAACTTCTTTTATCTGGGAAGAAAACTTAGTATTCTTATTAAGCCGACGGTACCAGAGGAATAAGCACCGGCTAACTCCGTGCCAGCAGCCGCGGTAATACGGAGGGTGCAAGCGTTATCCGGATTTACTGGGCGTAAAGGGCGCGTAGGCGGCGCGGTAAGTCACTTGTGAAATCTCTGAGCTTAACTCAGAACGGCCAAGTGATACTGCAGTGCTAGAGTGTAGAAGGGGCAACTGGAATTCTCGGTGTAGCGGTGAAATGCGTAGATATCGAGAGGAACACCTGCGGCGAAAGCGAGCTACTGGACAATTCCTGACGCTGAGGCTCGAAGGCTAGGGTAGCGAAAGGGATTAGATACCCGTGTAGTCC</w:t>
      </w:r>
    </w:p>
    <w:p w14:paraId="113A15E7">
      <w:pPr>
        <w:rPr>
          <w:rFonts w:hint="eastAsia"/>
        </w:rPr>
      </w:pPr>
      <w:r>
        <w:rPr>
          <w:rFonts w:hint="eastAsia"/>
        </w:rPr>
        <w:t>&gt;OTU024196</w:t>
      </w:r>
    </w:p>
    <w:p w14:paraId="665031FE">
      <w:pPr>
        <w:rPr>
          <w:rFonts w:hint="eastAsia"/>
        </w:rPr>
      </w:pPr>
      <w:r>
        <w:rPr>
          <w:rFonts w:hint="eastAsia"/>
        </w:rPr>
        <w:t>CCTACGGGAGGCTGCAGTGGGGAATTTTCCCCAATGGGCGCAAGCCTGAGGGAGCAACGCCGCGTGCAGGACGACGGCCTTCGGGTTGTAAACTGCTTTTGGGAGCGAAGAGACTGACGGTAGCTCCCGAATAAGCCCCGGCTAACTCTGTGCCAGCAGCCGCGGTAAGACAGAGGTGCCGAGCGTTATTCGGAATTACTGGGCTTAAAGGGTGCGTAGGCTGTGCAGAAAGTTGGGTGTGAAATCCCTCGGCTCAACCGAGGAATTGCATTCAAAACTACTGTGCTAGAGGAAGACAGAGGTAAGCGGAACTTAGGGTGGAGCGGTGAAATGCGTTGATATCCTAAGGAACACCGGTGGCGAAAGCGGCTTACTGGGTCTTTTCTGACGCTGATGCACGAAAGCTAGGGTAGCGAACGGGATTAGATACCCGTGTAGTCC</w:t>
      </w:r>
    </w:p>
    <w:p w14:paraId="421A7D3B">
      <w:pPr>
        <w:rPr>
          <w:rFonts w:hint="eastAsia"/>
        </w:rPr>
      </w:pPr>
      <w:r>
        <w:rPr>
          <w:rFonts w:hint="eastAsia"/>
        </w:rPr>
        <w:t>&gt;OTU024197</w:t>
      </w:r>
    </w:p>
    <w:p w14:paraId="2D530D34">
      <w:pPr>
        <w:rPr>
          <w:rFonts w:hint="eastAsia"/>
        </w:rPr>
      </w:pPr>
      <w:r>
        <w:rPr>
          <w:rFonts w:hint="eastAsia"/>
        </w:rPr>
        <w:t>CCTACGGGGGGCTGCAGTAAGGGATATTGCGCAATGGGCGAAAGCCTGACGCAGCAACGCCGCGTGGAGGAAGAAGGGTTTCGGCTCGTAAACTCCTTTTGTCGGGGACGAGAAAGGACGGTACCCGATGAATAAGTCACGGCTAACTACGTGCCAGCAGCCGCGGTAAAACGGAGGGTGCAAGCGTTATCCGGATTCACTGGGTTTAAAGGGTGCGTAGGAGGGCAGGGAAGTCCGTGGTGAAATCCCAGAGCTTAACTCGGAAACTGCCATGGATACTATTTGTCTTGAATACTGTGGAGGTGAGCGGAATATGTCATGTAGCGGTGAAATGCTTAGATATGACATAGAACACCAATTGCGAAGGCAGCTCACTGCGCAGTGATTGACGCTGAGGCACGAAAGCGTGGGGATCAAACAGGATTAGATACCCCAGTAGTCC</w:t>
      </w:r>
    </w:p>
    <w:p w14:paraId="1B77126F">
      <w:pPr>
        <w:rPr>
          <w:rFonts w:hint="eastAsia"/>
        </w:rPr>
      </w:pPr>
      <w:r>
        <w:rPr>
          <w:rFonts w:hint="eastAsia"/>
        </w:rPr>
        <w:t>&gt;OTU024198</w:t>
      </w:r>
    </w:p>
    <w:p w14:paraId="25EEADB5">
      <w:pPr>
        <w:rPr>
          <w:rFonts w:hint="eastAsia"/>
        </w:rPr>
      </w:pPr>
      <w:r>
        <w:rPr>
          <w:rFonts w:hint="eastAsia"/>
        </w:rPr>
        <w:t>CCTACGGGGGGCTGCAGTGGGGAATCTTGCGCAATGCGCGAAAGCGTGACGCAGCAACGCCGCGTGGAGGATGAAAGCCTTCGGGTTGTAAACTCCTGACTGGGGGAAAGAAACTCCGGCTGGCGAATAACCGGCCGGACTGACGGTACCTCCAAAGGAAGCGCCGGCTAACTCCGTGCCAGCAGCCGCGGTAATACGGAGGGCGCGAGCGTTGTTCGGAATTATTGGGCGTAAAGCGCACGTAGGCGGCGCGGAAAGTCAGATGTGAAATCCCTCGGCTTAACCGAGGAACTGCGTTTGAAACTACCGTGCTTGAGTAAGACAGAGGTAAGCGGAACTTCGGGTGGAGCGGTGAAATGCGTTGATATCCGAAGGAACACCGGTGGCGAAAGCGGCTTACTGGGTCTTTACTGACGCTGATGCACGAAAGCTAGGGGAGCAAACGGGATTAGATACCCCTGTAGTCC</w:t>
      </w:r>
    </w:p>
    <w:p w14:paraId="4E28F534">
      <w:pPr>
        <w:rPr>
          <w:rFonts w:hint="eastAsia"/>
        </w:rPr>
      </w:pPr>
      <w:r>
        <w:rPr>
          <w:rFonts w:hint="eastAsia"/>
        </w:rPr>
        <w:t>&gt;OTU024199</w:t>
      </w:r>
    </w:p>
    <w:p w14:paraId="3491582C">
      <w:pPr>
        <w:rPr>
          <w:rFonts w:hint="eastAsia"/>
        </w:rPr>
      </w:pPr>
      <w:r>
        <w:rPr>
          <w:rFonts w:hint="eastAsia"/>
        </w:rPr>
        <w:t>CCTACGGGCGGCAGCAACCGGGAATATTGGACAATGGGCGCAAGCCTGATCCAGCGACACCGCGTGGAGGATGACGGCCTTCGGGTTGTAAACTCCTTTTATCAGGGAAGATTATGACGGTACCTGATGAATAAGCCGCTGCTAACTCCGTGCCAGCAGCCGCGGTAATACGTAGGGGGCTAGCGTTGTCCGGAATCATTGGGCGTAAAGAGCGTGTAGGCGGCCCGGTAAGTCCGCTGTGAAAGTCGGGGGCTCAACCCTCGAAAGCCGGTGGATACTGTCGGGCTAGAGTACGGAAGAGGCGAGTGGAATTCCTGGTGTAGCGGTGAAATGCGCAGATATCAGGAGGAACACCTATTGCGAAGGCAGCTCGCTGGGACGTTACTGACGCTGAGACGCGAAAGCGTGGGGAGCAAACAGGATTAGATACCCCGGTAGTCC</w:t>
      </w:r>
    </w:p>
    <w:p w14:paraId="1EDAECB1">
      <w:pPr>
        <w:rPr>
          <w:rFonts w:hint="eastAsia"/>
        </w:rPr>
      </w:pPr>
      <w:r>
        <w:rPr>
          <w:rFonts w:hint="eastAsia"/>
        </w:rPr>
        <w:t>&gt;OTU024200</w:t>
      </w:r>
    </w:p>
    <w:p w14:paraId="0496C57A">
      <w:pPr>
        <w:rPr>
          <w:rFonts w:hint="eastAsia"/>
        </w:rPr>
      </w:pPr>
      <w:r>
        <w:rPr>
          <w:rFonts w:hint="eastAsia"/>
        </w:rPr>
        <w:t>CCTACGGGGGGCTGCAGTGGGGAATCTTGCGCAATGGGCGAAAGCCTGACGCAGCGACGCCGCGTGAGTGATGAAGGCCTTCGGGTTGTAAAGCTCTGTGGAGGGGGACGAATAAGGCATGGCTAACATCCATGTCGATGACGGTACCCCTTTAGCAAGCACCGGCTAACTCTGTGCCAGCAGCCGCGGTAAGACAGAGGGTGCAAACGTTGTTCGGAATGACTGGGCGTAAAGCGCACGTAGGTGGCTCCTTAAGTCTCACGGTGAAAGGCCGGGGCTCAACCCCGCGCTGGCCGGGGATACTGGGGAGCTAGAGACAGGTAGAGGCGAGTGGAATTCCGGGTGTAGCGGTGGAATGCGTAGAGATCCGGAAGAACACCAGAGGCGAAGGCGGCTCGCTGGCCCTGATCTGACACTGAGGTGCGAAAGCGTGGGGAGCGAACAGGATTAGATACCCCAGTAGTCC</w:t>
      </w:r>
    </w:p>
    <w:p w14:paraId="07512592">
      <w:pPr>
        <w:rPr>
          <w:rFonts w:hint="eastAsia"/>
        </w:rPr>
      </w:pPr>
      <w:r>
        <w:rPr>
          <w:rFonts w:hint="eastAsia"/>
        </w:rPr>
        <w:t>&gt;OTU024201</w:t>
      </w:r>
    </w:p>
    <w:p w14:paraId="3B255FDF">
      <w:pPr>
        <w:rPr>
          <w:rFonts w:hint="eastAsia"/>
        </w:rPr>
      </w:pPr>
      <w:r>
        <w:rPr>
          <w:rFonts w:hint="eastAsia"/>
        </w:rPr>
        <w:t>CCTACGGGTGGCAGCAGTAGGGAATCTTCCGCAATGGACGAAAGCCTGACCGAGCAACGCCGCGTGAGCGATGAAGGCCTTCGGGTCGTAAAGCTCTGTTGTTAGAGAAGAACAAGTACGAGAGTAACTGCTCGTACCTTGACGGTACCTAACCAGAAAGCCACGGCTAACTACGTGCCAGCAGCCGCGGTAATACGTAGGTGGCAAGCGTTATCCGGAATTATTGGGCTTAAAGAGTGCGTAGGCGGCCTTGAAGGTGGGGTGTGAAATCCCACGGCTCAACCGTGGAATTGCGCTCCAAACCGCAAGGCTTGAGGGAGACAGAGGTAAGCGGAACTGATGGTGGAGCGGTGAAATGCGTTGATATCATCAGGAACACCGGTGGCGAAAGCGGCTTACTGGGTCTCTTCTGACGCTGAGATACGAAAGCTAGGGGAGCGAAGGGGATTAGATACCCCTGTAGTCC</w:t>
      </w:r>
    </w:p>
    <w:p w14:paraId="03CA76F5">
      <w:pPr>
        <w:rPr>
          <w:rFonts w:hint="eastAsia"/>
        </w:rPr>
      </w:pPr>
      <w:r>
        <w:rPr>
          <w:rFonts w:hint="eastAsia"/>
        </w:rPr>
        <w:t>&gt;OTU024202</w:t>
      </w:r>
    </w:p>
    <w:p w14:paraId="0058C968">
      <w:pPr>
        <w:rPr>
          <w:rFonts w:hint="eastAsia"/>
        </w:rPr>
      </w:pPr>
      <w:r>
        <w:rPr>
          <w:rFonts w:hint="eastAsia"/>
        </w:rPr>
        <w:t>CCTACGGGAGGCTGCAGTGGGGAATCTTGCGCAATGGCCGAAAGGCTGACGCAGCGACGCCGCGTGGGGGATGAAGCATTTCGGTGTGTAAACCCCTGTTGCCCGGGACGAATCCTGGTTTTCGAGCCAGTTGACGGTACCGGGTGAGGAAGCACCGGCTAACTCCGTGCCAGCAGCCGCGGTAATACAGAGGGTGCAAGCGTTAATCGGAGTTACTGGGCGTACAGGGTGTGTAGGCGGTTTGGTAAGCCTTTTGTGAAAGCTTCGGGCCTAACCCGGAAAGCGCAGAGGGGACTGCCAGGCTAGAGGACGGGAGAGGAGCGCGGAATTCCCGGTGTAGCGGTGAAATGCGTAGAGATCGGGAGGAAGGCCGGTGGCGAAGGCGGCCTTCTAGACCATTTCTGACGCTCAGACGCGAAAGCTAGGGTAGCAAACGGGATTAGATACCCGAGTAGTCC</w:t>
      </w:r>
    </w:p>
    <w:p w14:paraId="17E3C8C2">
      <w:pPr>
        <w:rPr>
          <w:rFonts w:hint="eastAsia"/>
        </w:rPr>
      </w:pPr>
      <w:r>
        <w:rPr>
          <w:rFonts w:hint="eastAsia"/>
        </w:rPr>
        <w:t>&gt;OTU024203</w:t>
      </w:r>
    </w:p>
    <w:p w14:paraId="7BAF01EC">
      <w:pPr>
        <w:rPr>
          <w:rFonts w:hint="eastAsia"/>
        </w:rPr>
      </w:pPr>
      <w:r>
        <w:rPr>
          <w:rFonts w:hint="eastAsia"/>
        </w:rPr>
        <w:t>CCTACGGGAGGCAGCAGTGGGGAATATTGGACAATGGGGGAAACCCTGATCCAGCAATGCCGCGTGCGTGATGAAGGCCTTCGGGTTGTAAAGCGCTTTCGCCCACGACGATGATGACGGTAGTGGGAGAAGAAGCCCCGGCTAACTCCGTGCCAGCAGCCGCGGTAATACGGAGGGGGCTAGCGTTGTTCGGAATTACTGGGCGTAAAGGGTGCGTAGGCGGCCCATTAAGTCAGCGGTGAAAGCCCGGGGCTCAACCGTGGAACTGCTGGGCATACTGGCGCTCTTGAGCCAATCAGGGGTCGTCGGAACAAACGGTGGAGCGGTGAAATGCGTAGATATCGTTTGGAACGCCGAAGGCGAAAGCAGACGACTGGGATTGAGCTGACACTGAGACACGAAAGCCAGGGGAGCGAACGGGATTAGATACCCGAGTAGTCC</w:t>
      </w:r>
    </w:p>
    <w:p w14:paraId="5CA63A34">
      <w:pPr>
        <w:rPr>
          <w:rFonts w:hint="eastAsia"/>
        </w:rPr>
      </w:pPr>
      <w:r>
        <w:rPr>
          <w:rFonts w:hint="eastAsia"/>
        </w:rPr>
        <w:t>&gt;OTU024204</w:t>
      </w:r>
    </w:p>
    <w:p w14:paraId="74DEB39F">
      <w:pPr>
        <w:rPr>
          <w:rFonts w:hint="eastAsia"/>
        </w:rPr>
      </w:pPr>
      <w:r>
        <w:rPr>
          <w:rFonts w:hint="eastAsia"/>
        </w:rPr>
        <w:t>CCTACGGGAGGCAGCAGTGGGGAATTTTGGACAATGGGCGCAAGCCTGATCCAGCCATGCCGCGTGAGTGAAGAAGGCCTTCGGGTTGTAAAGCTCTTTCGGCGGGGACGATAATGACGGTACCCGCAGAAGAAGCCCCGGCTAACTCCGTGCCAGCAGCCGCGGTAATACGGAGGGGGCTAGCGTTGTTCGGAATTACTGGGCGTAAAGTGTGCGCAGGCGGCCGCGCAAGTCGAGTGTGAAAGCCCCGGGCTTAACTTGGGAATTGCGCTCGAAACTACGTGGCTGGAGTGTGGCAGAGGAAGGTGGAATTCCACGTGTAGCGGTGAAATGCTTAGATATCGTCAAGAACACCGATAGTGTAGACAGCTTACTAGGCTTCAACTGACGCTGAGGCACGAAAGTGTGGGGATCAAACAGGATTAGATACCCGTGTAGTCC</w:t>
      </w:r>
    </w:p>
    <w:p w14:paraId="5DA02707">
      <w:pPr>
        <w:rPr>
          <w:rFonts w:hint="eastAsia"/>
        </w:rPr>
      </w:pPr>
      <w:r>
        <w:rPr>
          <w:rFonts w:hint="eastAsia"/>
        </w:rPr>
        <w:t>&gt;OTU024205</w:t>
      </w:r>
    </w:p>
    <w:p w14:paraId="72997EAC">
      <w:pPr>
        <w:rPr>
          <w:rFonts w:hint="eastAsia"/>
        </w:rPr>
      </w:pPr>
      <w:r>
        <w:rPr>
          <w:rFonts w:hint="eastAsia"/>
        </w:rPr>
        <w:t>CCTACGGGCGGCTGCAGCAAGGAATCTTCCGCAATGGGCGCAAGCCTGACGGAGCAACGCCGCGTGGAGGACGACGGCCTTCGGGTTGTAAACTCCTTTTCTCAGGGAAGAAACGGACGGTACCTGGGGAATCAGCCACGGCTAACTCTGTGCCAGCAGCCGCGGTAATACAGAGGTGGCAAGCGTTGTCCGGATTTACTGGGCGTAAAGCGTATGCAGGCGGATGGTTAAGTAGGAAGTGAAAGGTTGGAGCTCAACTCCGACACTGCTCCCTATACTGGCCGTCTTGAGTAGCGGAGAGGAAGATGGAACGACACGTGTAGCGGTGAAATGCGTTGATATGTGTCGGAACACCAATGGCGAAAGCAGTCTTCTGGACGCAAACTGACGCTGAGATACGAAAGCCAGGGGAGCGAACGGGATTAGATACCCTGGTAGTCC</w:t>
      </w:r>
    </w:p>
    <w:p w14:paraId="428CEAC0">
      <w:pPr>
        <w:rPr>
          <w:rFonts w:hint="eastAsia"/>
        </w:rPr>
      </w:pPr>
      <w:r>
        <w:rPr>
          <w:rFonts w:hint="eastAsia"/>
        </w:rPr>
        <w:t>&gt;OTU024206</w:t>
      </w:r>
    </w:p>
    <w:p w14:paraId="6F5B85AD">
      <w:pPr>
        <w:rPr>
          <w:rFonts w:hint="eastAsia"/>
        </w:rPr>
      </w:pPr>
      <w:r>
        <w:rPr>
          <w:rFonts w:hint="eastAsia"/>
        </w:rPr>
        <w:t>CCTACGGGGGGCTGCAGTGGGGAATTGTTCACAATGGGCGCAAGCCTGATGACGCAACGCCGCGTGGAGGATGAAGACCTTCGGGTCGTAAACTCCTTTCGACCGAGATGAATAGCCACCGGCCTAATACGTTGGTGGCCTGACAGTATCGAGGGAAGAAGCCCCGGCTAACTCCGTGCCAGCAGCCGCGGTAATACAGAGGGTGCAAGCGTTGTTCGGAATTACTGGGCGTAAAGCGCGTGTAGGCGGCCTAGCAAGTCGGGTGTGAAATCCCTTGGCTTAACCAAGGAACTGCATTCGAGACTGAATAGCTAGGGTACGGTAGAGGGGTGTGGAATTCCCGGTGTAGCAGTGAAATGCGTAGATATCGGGAGGAACATCTGTGGCGAAGGCGACACCCTGGACCAGCACTGACACTGAGGCACGAAAGCGTGGGGAGCAAACAGGATTAGATACCCTAGTAGTCC</w:t>
      </w:r>
    </w:p>
    <w:p w14:paraId="71FAB247">
      <w:pPr>
        <w:rPr>
          <w:rFonts w:hint="eastAsia"/>
        </w:rPr>
      </w:pPr>
      <w:r>
        <w:rPr>
          <w:rFonts w:hint="eastAsia"/>
        </w:rPr>
        <w:t>&gt;OTU024207</w:t>
      </w:r>
    </w:p>
    <w:p w14:paraId="1F407829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ACCGGCTAACTACGTGCCAGCAGCCGCGGTAAGACGTAGGGTGCAAGCGTTGTCCGGATTTACTGGGCGTAAAGAGCGCGTAGGCGGTCTGTTAAGTGTGAAGTGAAATCTCCAGAGCTCAACTCGGAAACTGCTTCGCATACTGGCAGGCTGGAGGAATGGAGAGGTGAGTGGAATTCCTGGTGTAGCGGTGAAATGCGCAGATATCAGGAGGAACACCGGTGGCGAAGGCGGTGCTCTGGGCCAGTACTGACGCTGAGGAGCGAAAGCGTGGGTAGCAAACAGGATTAGATACCCGAGTAGTCC</w:t>
      </w:r>
    </w:p>
    <w:p w14:paraId="4B7CF40D">
      <w:pPr>
        <w:rPr>
          <w:rFonts w:hint="eastAsia"/>
        </w:rPr>
      </w:pPr>
      <w:r>
        <w:rPr>
          <w:rFonts w:hint="eastAsia"/>
        </w:rPr>
        <w:t>&gt;OTU024208</w:t>
      </w:r>
    </w:p>
    <w:p w14:paraId="11B3F20E">
      <w:pPr>
        <w:rPr>
          <w:rFonts w:hint="eastAsia"/>
        </w:rPr>
      </w:pPr>
      <w:r>
        <w:rPr>
          <w:rFonts w:hint="eastAsia"/>
        </w:rPr>
        <w:t>CCTACGGGGGGCTGCAGTCGAGAGGCTTCGGCAATGGGGGAAACCCTGACCGAGCGACGCCGCGTGGGTGATGAAGTTTTTCGGAACGTAAAACCCTGTCAGGTGGGATGAAATACCATTCGGTTAACACCCGAGTGGCTTGACAGTACCACCAGAGGAAGCTCCGGCTAACTCCGTGCCAGCAGCCGCGGTAACACGGGGGGAGCAAGCGTTGTTCGGATTCATTGGGCGTAAAGAGCTCGTAGGTGGCTCTGTAAGTCGGAGGTGAAAGCCCACGGCTCAACCGTGGATACGCCTTCGAAACTGTGGAGCTTGAGGCCGGGAGAGGAGATCGGAATTCCCAGTGTAGCGGTGAAATGCGTAGATATTGGGAGGAACACCAGTGGCGAAGGCGGATCTCTGGGCCGATACTGACGCTGAGGAGCGAAAGCGTGGGGAGCGAACAGGATTAGATACCCGGGTAGTCC</w:t>
      </w:r>
    </w:p>
    <w:p w14:paraId="2FDC092F">
      <w:pPr>
        <w:rPr>
          <w:rFonts w:hint="eastAsia"/>
        </w:rPr>
      </w:pPr>
      <w:r>
        <w:rPr>
          <w:rFonts w:hint="eastAsia"/>
        </w:rPr>
        <w:t>&gt;OTU024209</w:t>
      </w:r>
    </w:p>
    <w:p w14:paraId="2DFBD422">
      <w:pPr>
        <w:rPr>
          <w:rFonts w:hint="eastAsia"/>
        </w:rPr>
      </w:pPr>
      <w:r>
        <w:rPr>
          <w:rFonts w:hint="eastAsia"/>
        </w:rPr>
        <w:t>CCTACGGGTGGCAGCAGTCGAGAATTTTTCACAATGGGCGCAAGCCTGATGGAGCGACGCCGCGTGGGGGATGAAGGGCTTCGGCTCGTAAACCCCTGTCAGTTGCGAACAATGTGCACTCAATAACACTGGGTGCGCTGATAGTAGCGACAGAGGAAGAGACGGCTAACTCTGTGCCAGCAGCCGCGGTAATACAGAGGTCTCAAGCGTTGTTCGGATTCATTGGGCGTAAAGGGTGCGTAGGTGGTGGCGCAAGTCTGGTGTGAAATCTCGGAGCTTAACTCCGAAATTGCACCGGATACTGCCTCACTCGAGGACTGTAGAGGAGATCGGAATTCACGGTGTAGCAGTGAAATGCGTAGATATCAGGAGGAACACCCGTGGCGAAGGCGGCCTGCTGGGCTGTTGCTGACGCTGAGGCGCGACAGCGTGGGGAGCAAACAGGATTAGATACCCTAGTAGTCC</w:t>
      </w:r>
    </w:p>
    <w:p w14:paraId="1A452460">
      <w:pPr>
        <w:rPr>
          <w:rFonts w:hint="eastAsia"/>
        </w:rPr>
      </w:pPr>
      <w:r>
        <w:rPr>
          <w:rFonts w:hint="eastAsia"/>
        </w:rPr>
        <w:t>&gt;OTU024210</w:t>
      </w:r>
    </w:p>
    <w:p w14:paraId="3282A17F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GTAAGTTAATACCTTGCTGTTTTGACGTTACCGACAGAATAAGCACCGGCTAACTCTGTGCCAGCAGCCGCGGTAATACGGAGGGTGCAAGCGTTATCCGGAATCATTGGGTTTAAAGGGTCCGCAGGCGGTTTAATAAGTCAGTGGTGAAAGCCTACAGCTCAACTGTAGAACTGCCATTGATACTATCTGTCTTGAATACCGTGGAGATGAGCGGAATATGTCATGTAGCGGTGAAATGCTTAGATATGACATAGAACACCAATTGCGAAGGCAGCTCACTGCGCAGTGATTGACGCTGAGGCACGAAAGCGTGGGGATCAAACAGGATTAGATACCCGTGTAGTCC</w:t>
      </w:r>
    </w:p>
    <w:p w14:paraId="7B3448CC">
      <w:pPr>
        <w:rPr>
          <w:rFonts w:hint="eastAsia"/>
        </w:rPr>
      </w:pPr>
      <w:r>
        <w:rPr>
          <w:rFonts w:hint="eastAsia"/>
        </w:rPr>
        <w:t>&gt;OTU024211</w:t>
      </w:r>
    </w:p>
    <w:p w14:paraId="59D99B35">
      <w:pPr>
        <w:rPr>
          <w:rFonts w:hint="eastAsia"/>
        </w:rPr>
      </w:pPr>
      <w:r>
        <w:rPr>
          <w:rFonts w:hint="eastAsia"/>
        </w:rPr>
        <w:t>CCTACGGGCGGCTGCAGTGGGGAATATTGCGCAATGGGCGAAAGCCTGACGCAGCGACGCCGCGTGTGGGATGACGGCCTTCGGGTTGTAAACCACTGTCGGGAGGGACGAATGCGCCGCAAGGCGAGTGACGGTACCTCCAAAGGAAGCACCGGCTAACTCTGTGCCAGCAGCCGCGGTAATACAGAGGGTGCGAGCGTTAATCGGAATTACTGGGCGTAAAGCGCACGTAGGTGGCGACGTAAGTCGGGTGTGAAAGCCCCGGGCTCAACCTGGGAATTGCATTCGAGACTGCATTGCTGGAGTACCGGAGAGGAAAGCGGAATTCTCGGTGTAGAGGTGAAATTCGTAGATATCAGGAGGAACACCAGTGGCGAAGGCGGCTTTCTGGACGGTAACTGACGCTGAGACGCGAAAGCGTGGGGAGCAAACAGGATTAGATACCCTGGTAGTCC</w:t>
      </w:r>
    </w:p>
    <w:p w14:paraId="2D645F47">
      <w:pPr>
        <w:rPr>
          <w:rFonts w:hint="eastAsia"/>
        </w:rPr>
      </w:pPr>
      <w:r>
        <w:rPr>
          <w:rFonts w:hint="eastAsia"/>
        </w:rPr>
        <w:t>&gt;OTU024212</w:t>
      </w:r>
    </w:p>
    <w:p w14:paraId="4AA501A1">
      <w:pPr>
        <w:rPr>
          <w:rFonts w:hint="eastAsia"/>
        </w:rPr>
      </w:pPr>
      <w:r>
        <w:rPr>
          <w:rFonts w:hint="eastAsia"/>
        </w:rPr>
        <w:t>CCTACGGGAGGCAGCAGTAAGGAATATTGGTCAATGGACGCAAGTCTGAACCAGCCATGCCGCGTGGAGGATGAAGGCCCTCTGGGTTGTAAAGCTCTTTCGTCCGGGACGATAATGACGGTACCGGAAGAAGAAGCCCCGGCTAACTTCGTGCCAGCAGCCGCGGTAATACGAAGGGGGCTAGCGTTGCTCGGAATCACTGGGCGTAAAGAGCGTGTAGGCGGTTCGGTAAGTCTGCCGTGAAAACCCAGGGCTCAACCCTGGGCGTGCGGTGGATACTGCCGGGCTAGAGGGTGGTAGGGGCAGACGGAATTCCGGGTGTAGCGGTGGAATGCGTAGAGATCCGGAAGAACACCGGTGGCGAAGGCGGTCTGCTGGGCCGGAAGGGACCGTAGCAATACGGTCCTGTGCTGACGCTGAGGCGCGACAGCGTGGGGAGCAAACAGGATTAGATACCCTGGTAGTCC</w:t>
      </w:r>
    </w:p>
    <w:p w14:paraId="69608606">
      <w:pPr>
        <w:rPr>
          <w:rFonts w:hint="eastAsia"/>
        </w:rPr>
      </w:pPr>
      <w:r>
        <w:rPr>
          <w:rFonts w:hint="eastAsia"/>
        </w:rPr>
        <w:t>&gt;OTU024213</w:t>
      </w:r>
    </w:p>
    <w:p w14:paraId="70C023ED">
      <w:pPr>
        <w:rPr>
          <w:rFonts w:hint="eastAsia"/>
        </w:rPr>
      </w:pPr>
      <w:r>
        <w:rPr>
          <w:rFonts w:hint="eastAsia"/>
        </w:rPr>
        <w:t>CCTACGGGTGGCAGCAGTGAGGAATCTTCCACAATGGACGAAAGTCTGATGGAGCAACTCCGCGTGCAGGATGAAGGCCTTCGGGTTGTAAACTGCTTTTATGAGTGAAGAATATGACGGTAACTCATGAATAAGGGTCGGCTAACTACGTGCCAGCAGCCGCGGTCATACGTAGGACCCAAGCGTTATCCGGAGTGACTGGGCGTAAAGGGTGCGTAGGTGGCGCGCTAAGTCAGGTGTGAAATTTCGGAGCTTAACTCCGAAACTGCATTTGATACTGGCGTGCTTGAGGACTGGAGAGGAGACTGGAATTCACGGTGTAGCAGTGAAATGCGTAGAGATGTGGAGGAATACCGATGGCGAAGGCAATCCCCTGGGCCTGCACTGACGCTCATGCACGAAAGCGTGGGGAGCAAACAGGATTAGATACCCGGGTAGTCC</w:t>
      </w:r>
    </w:p>
    <w:p w14:paraId="3CFAAA42">
      <w:pPr>
        <w:rPr>
          <w:rFonts w:hint="eastAsia"/>
        </w:rPr>
      </w:pPr>
      <w:r>
        <w:rPr>
          <w:rFonts w:hint="eastAsia"/>
        </w:rPr>
        <w:t>&gt;OTU024214</w:t>
      </w:r>
    </w:p>
    <w:p w14:paraId="110CF063">
      <w:pPr>
        <w:rPr>
          <w:rFonts w:hint="eastAsia"/>
        </w:rPr>
      </w:pPr>
      <w:r>
        <w:rPr>
          <w:rFonts w:hint="eastAsia"/>
        </w:rPr>
        <w:t>CCTACGGGAGGCAGCAGTGGGGAATTTTGGACAATGGGCGCAAGCCTGATCCAGCCATGCCGCGTGAGTGAAGAAGGCCTTCGGGTTGTAAAGCTCTTTCGGCGGGGACGAAAGGGTCCGTGCTAACACCACGGACCGCTGACGGTACCCGCAGAAGAAGCACCGGCTAACTACGTGCCAGCAGCCGCGGTAAGACAGAGGAGCCAAGCGTTGTCCGGATTGACTGGGCGTAAAGCGCACGCAGGCGGACGCGCGCGTGGGGTGTGAAATCTGGCCGCTTAACGGCCAGGCGCCATCCCATACGGCGCGTCTGGAGTGATGCAGAGGTCGATGGAATTGCCGGTGTAGTGGTGAAATGCGCAGATATCAGGAGGAACACCGGTGGCGAAGGCGGCCCCCTGGTTGGATACTGACGCTGAGACGCGAAAGCGTGGGGAGCAAACAGGATTAGATACCCCAGTAGTCC</w:t>
      </w:r>
    </w:p>
    <w:p w14:paraId="6C3876DD">
      <w:pPr>
        <w:rPr>
          <w:rFonts w:hint="eastAsia"/>
        </w:rPr>
      </w:pPr>
      <w:r>
        <w:rPr>
          <w:rFonts w:hint="eastAsia"/>
        </w:rPr>
        <w:t>&gt;OTU024215</w:t>
      </w:r>
    </w:p>
    <w:p w14:paraId="45E6BA5A">
      <w:pPr>
        <w:rPr>
          <w:rFonts w:hint="eastAsia"/>
        </w:rPr>
      </w:pPr>
      <w:r>
        <w:rPr>
          <w:rFonts w:hint="eastAsia"/>
        </w:rPr>
        <w:t>CCTACGGGGGGCAGCAGTGGGGAATTTTGGACAATGGGCGCAAGCCTGATCCAGCCATGCCGCGTGCGGGAAGAAGGCCTTCGGGTTGTAAACCGCTTTTGTCAGGGAAGAAATCCTCTGAGTTAATACCTCGGGGGGATGACGGTACCTGAAGAATAAGCACCGGCTAACTACGTGCCAGCAGCCGCGGTAATACGGAGGGTGCAAGCGTTAATCGGAATTACTGGGCGTAAAGCGCACGCAGGTGGCTGAGAAAGTCGATTGTGAAAGCCCTGGGCTCAACCTGGGAACTGCATTCGATACTGCATGGCTAGAGTATGGGAGAGGAAAGTGGAATTCCCGGTGTAGCGGTGAAATGCGTAGATATCGGGAGGAACACCAGTGGCGAAGGCGGCTTTCTGGCCCAATACTGACACTCATGTGCGAAAGCGTGGGGAGCAAACAGGATTAGATACCCTAGTAGTCC</w:t>
      </w:r>
    </w:p>
    <w:p w14:paraId="5C173790">
      <w:pPr>
        <w:rPr>
          <w:rFonts w:hint="eastAsia"/>
        </w:rPr>
      </w:pPr>
      <w:r>
        <w:rPr>
          <w:rFonts w:hint="eastAsia"/>
        </w:rPr>
        <w:t>&gt;OTU024216</w:t>
      </w:r>
    </w:p>
    <w:p w14:paraId="4D0EF71E">
      <w:pPr>
        <w:rPr>
          <w:rFonts w:hint="eastAsia"/>
        </w:rPr>
      </w:pPr>
      <w:r>
        <w:rPr>
          <w:rFonts w:hint="eastAsia"/>
        </w:rPr>
        <w:t>CCTACGGGGGGCTGCAGTGGGGAATCTTGCGCAATGGGCGAAAGCCTGACGCAGCAACGCCGCGTGCGGGACGACGGCCTTCGGGTTGTAAACCCCTTTCAGCAGGGACGAAAATGACGGTACCTGCAGAAGAAGCCCCGGCCAACTACGTGCCAGCAGCCGCGGTAATACAGAGGGTGCGAGCGTTGTTCGGAATTACTGGGCGTAAAGCGCGCGCAGGCGGTCCTTTAAGTCTCACCGTTCAAGCCCGGAGCTCAACTCCGGTCCGCGGGGGATACTGAGGGACTAGGGACATGTAGGGGCAAGCGGAATTCCGGGTGTAGCGGTGGAATGCGTAGAGATCCGGAAGAACACCGGAGGCGAAGGCGGCTTGCTGGGCATGATCCGACGCTGAGGCGCGAAAGCGTGGGGAGCAAACAGGATTAGATACCCCTGTAGTCC</w:t>
      </w:r>
    </w:p>
    <w:p w14:paraId="076D885A">
      <w:pPr>
        <w:rPr>
          <w:rFonts w:hint="eastAsia"/>
        </w:rPr>
      </w:pPr>
      <w:r>
        <w:rPr>
          <w:rFonts w:hint="eastAsia"/>
        </w:rPr>
        <w:t>&gt;OTU024217</w:t>
      </w:r>
    </w:p>
    <w:p w14:paraId="613C4EB8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CGGGTTGTAAAGCTCTTTTGCCAGGGACGATGATGACGGTACCCGGAGAATAAGCCCCGGCTAACTTCGTGCCAGCAGCCGCGGTAATACGAAGGGGGCGAGCGTTGTTCGGAATTACTGGGCGTAAAGGGTGCGCAGGCGGCCGTGTGTGTGAGGTGTGAAAGCCTGGAGCTCAACTCCAGAATTGCGCCTCAAACTACACGGCTAGAGCATTGGAGAGGGTAGCGGAATTCACGGTGTAGCAGTGAAATGCGTAGATATCGTGAGGAACACCAGAGGCGAAGGCGGCTACCTGGACAATTGCTGACGCTCAGGCACGAAAGCGTGGGGAGCAAAAGGGATTAGATACCCTAGTAGTCC</w:t>
      </w:r>
    </w:p>
    <w:p w14:paraId="05A5AA62">
      <w:pPr>
        <w:rPr>
          <w:rFonts w:hint="eastAsia"/>
        </w:rPr>
      </w:pPr>
      <w:r>
        <w:rPr>
          <w:rFonts w:hint="eastAsia"/>
        </w:rPr>
        <w:t>&gt;OTU024218</w:t>
      </w:r>
    </w:p>
    <w:p w14:paraId="6FF5DB1E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TTTTCGGAATGTAAACTTCACAAGAATGGGAAGAATAAGTCGGGGTTAACACCCCCGATGATGACGGTACCATTTGTAAGCTCCGGCTAACTCCGTGCCAGCAGCCGCGGTAATACGTAGGGACCGAGCGTTGTCCGGATTCATTGGGCGTAAAGAGCTCGTAGGCGGCCACTCAAGTCGAACGTGAAAACTCGGGGCTCAACCCCGAGCCCGCGTTCGATACTGGGCGGCTAGAGTCTGGTAGGGGGATCTGGAATTCCTGGTGTAGCGGTGGAATGCGCAGATATCGAGAGGAACACCTGCGGCGAAGGCGGGTTGCTGGGCCGACACTGACGCTGAGGCGCGAAAGCTAGGGGAGCGAACGGGATTAGATACCCGAGTAGTCC</w:t>
      </w:r>
    </w:p>
    <w:p w14:paraId="07C7DE4B">
      <w:pPr>
        <w:rPr>
          <w:rFonts w:hint="eastAsia"/>
        </w:rPr>
      </w:pPr>
      <w:r>
        <w:rPr>
          <w:rFonts w:hint="eastAsia"/>
        </w:rPr>
        <w:t>&gt;OTU024219</w:t>
      </w:r>
    </w:p>
    <w:p w14:paraId="47398EEE">
      <w:pPr>
        <w:rPr>
          <w:rFonts w:hint="eastAsia"/>
        </w:rPr>
      </w:pPr>
      <w:r>
        <w:rPr>
          <w:rFonts w:hint="eastAsia"/>
        </w:rPr>
        <w:t>CCTACGGGGGGCTGCAGTGGGGAATCTTCCGCAATGGACGAAAGTCTGACGGAGCAACGCCGCGTGAGTGACGAAGGCCTTCGGGTTGTAAAGCTCTGTTGTCGGGGAAGAACACCTTCCATGTGAACAATGTGGAGGGATGACGGTACCTGACGAGGAAGCCCCGGCAAACTACGTGCCAGCAGCCGCGGTAATACGTAGGGGGCGAGCGTTGTCCGGATTTATTGGGCGTAAAGGGCGTGTAGGCGGCCTGTTAAGTCGGAAGTGAAACCCCGGGGCTTAACCCCGGGCCTGCTTCCGATACGGGCAGACTAGAGGTATGCAGGGGAGAACGGAATTCCTGGTGTAGCGGTGAAATGCGCAGATATGCGGAGGAACACCGATGGCGAAGGCAATCCCCTGGGCCTGTACTGACGCTCATGCACGAAAGCGTGGGGAGCAAACAGGATTAGATACCCGGGTAGTCC</w:t>
      </w:r>
    </w:p>
    <w:p w14:paraId="3EB90F07">
      <w:pPr>
        <w:rPr>
          <w:rFonts w:hint="eastAsia"/>
        </w:rPr>
      </w:pPr>
      <w:r>
        <w:rPr>
          <w:rFonts w:hint="eastAsia"/>
        </w:rPr>
        <w:t>&gt;OTU024220</w:t>
      </w:r>
    </w:p>
    <w:p w14:paraId="0BD6F9FC">
      <w:pPr>
        <w:rPr>
          <w:rFonts w:hint="eastAsia"/>
        </w:rPr>
      </w:pPr>
      <w:r>
        <w:rPr>
          <w:rFonts w:hint="eastAsia"/>
        </w:rPr>
        <w:t>CCTACGGGCGGCAGCAGTAGGGAATCTTGCGCAATGGGCGAAAGCCTGACGCAGCGACGCCGCGTGAGGGATGAAGGCCTTCGGGTTGTAAACCTCTTTCAGCGGGGACGAAATTGACGGTACCCGCAGAAGAAGGTCCGGCCAACTACGTGCCAGCAGCCGCGGTAATACGTAGGGACCGAGCGTTGTCCGGAATCATTGGGCGTAAAGAGCGCGTAGGCGGCTATCCACGTCGGATGTGAAAACTTGGGGCTTAACTCCAAGCTTGCGGTCGATACGGGCAGACTTGAGTTCGGCAGGGGAGACTGGAATTCCTGGTGTAGCGGTGAAATGCGCAGATATCAGGAGGAACACCGGTGGCGAAGGCGGGTCTCTGGGCCTTACCTGACACTGAGACGCGAAAGCTGGGGGAGCGAACAGGATTAGATACCCGGGTAGTCC</w:t>
      </w:r>
    </w:p>
    <w:p w14:paraId="69895725">
      <w:pPr>
        <w:rPr>
          <w:rFonts w:hint="eastAsia"/>
        </w:rPr>
      </w:pPr>
      <w:r>
        <w:rPr>
          <w:rFonts w:hint="eastAsia"/>
        </w:rPr>
        <w:t>&gt;OTU024221</w:t>
      </w:r>
    </w:p>
    <w:p w14:paraId="712C579A">
      <w:pPr>
        <w:rPr>
          <w:rFonts w:hint="eastAsia"/>
        </w:rPr>
      </w:pPr>
      <w:r>
        <w:rPr>
          <w:rFonts w:hint="eastAsia"/>
        </w:rPr>
        <w:t>CCTACGGGAGGCTGCAGTAGGGAATCTTCGGCAATGGGCGAAAGCCTGACGGAGCAATGCCGCGTGCGGGATGAAGTACCTCTGGTATGTAAACCGCTGTCAGGGGGCAGAAACATTGATTGCCCCCAGAGGAAGTGGCGACTAACTCTGTGCCAGCAGTCGCGGTAAGACAGAGGCCACAAGCGTTATCCGGAATTATTGGGCGTAAAGGGTGCGTAGGCGGCATCTTAAGTCTGGTGTGAAAGGCGTGGGCTCAACCTACGGACTGCATTGGATACTGGGATGCTGGAGGACTGGAGAGGAGAATGGAATTCACGGTGGAGCAGTGAAATGCGTAGATATCGTGAGGAAGGCCAGTGGCGAAGGCGATTCTCTGGACAGTACCTGACGCTGAGGCACGAAGGCTGGGGGAGCGAACAGGATTAGATACCCCTGTAGTCC</w:t>
      </w:r>
    </w:p>
    <w:p w14:paraId="0E1E8320">
      <w:pPr>
        <w:rPr>
          <w:rFonts w:hint="eastAsia"/>
        </w:rPr>
      </w:pPr>
      <w:r>
        <w:rPr>
          <w:rFonts w:hint="eastAsia"/>
        </w:rPr>
        <w:t>&gt;OTU024222</w:t>
      </w:r>
    </w:p>
    <w:p w14:paraId="374CEF0E">
      <w:pPr>
        <w:rPr>
          <w:rFonts w:hint="eastAsia"/>
        </w:rPr>
      </w:pPr>
      <w:r>
        <w:rPr>
          <w:rFonts w:hint="eastAsia"/>
        </w:rPr>
        <w:t>CCTACGGGGGGCTGCAGTGGGGAATATTGGACAATGGGCGAAAGCCTGATCCAGCAACGCCGCGTGAGTGAAGAAGGCCCTAGGGTTGTAAAGCTCTTTCAGCGGGGACGATAATGACGGTACCCGCAGAAGAAGCCCCGGCTAACTTCGTGCCAGCAGCCGCGGTAATACGAAGGGGGCTAGCGTTGTTCGGAATTACTGGGCGTAAAGCGCACGTAGGCGGCTTTGTAAGTTAGAGGTGAAAGCCCGGGGCTCAACTCCGGAATTGCCTTTAAGACTGCATCGCTAGAATTGTGGAGAGGTGAGTGGAATTCCGAGTGTAGCGGTGAAATGCGCAGATATCAGGAGGAACACCTACGGCGAAGGCAGCTCGCTGGGACGGTACTGACGCTGAGACGCGAAAGCGTGGGGAGCAAACAGGATTAGATACCCCTGTAGTCC</w:t>
      </w:r>
    </w:p>
    <w:p w14:paraId="352251B1">
      <w:pPr>
        <w:rPr>
          <w:rFonts w:hint="eastAsia"/>
        </w:rPr>
      </w:pPr>
      <w:r>
        <w:rPr>
          <w:rFonts w:hint="eastAsia"/>
        </w:rPr>
        <w:t>&gt;OTU024223</w:t>
      </w:r>
    </w:p>
    <w:p w14:paraId="051ADF98">
      <w:pPr>
        <w:rPr>
          <w:rFonts w:hint="eastAsia"/>
        </w:rPr>
      </w:pPr>
      <w:r>
        <w:rPr>
          <w:rFonts w:hint="eastAsia"/>
        </w:rPr>
        <w:t>CCTACGGGCGGCAGCAGCTAGGAATCTTGGGAATGGGCGAAAGCCTGACCCAGCAACGCCGCGTGGGCGATGAAGGCCTTCGGGTTGTAAAGCCCTTTTGCAGGGGAAGATGATGACGGTACCCTGCGAATAAGCCACGGCTAACTACGTGCCAGCAGCCGCGGTAATACGTAGGATGCAAGCGTTGTCCGGATTTACTGGGCGTAAAGCGCGCGCAGGCGGCACTACAAGTACCCTGTGAAATCTCCCTGCTCAACGGGGAGGGTGCAAGGTAGACTGTAGAGCTAGAGGACGGTAGAGGGTGGTGGAATTGCTGGTGTAGCGGTGAAATGCGTAGATATCAGCAGGAACACCCGTGGCGAAGGCGGCCACCTGGGCCGTACCTGACGCTGAGGCGCGAAGGCTAGGGGAGCGAACCGGATTAGATACCCCTGTAGTCC</w:t>
      </w:r>
    </w:p>
    <w:p w14:paraId="744B2CD5">
      <w:pPr>
        <w:rPr>
          <w:rFonts w:hint="eastAsia"/>
        </w:rPr>
      </w:pPr>
      <w:r>
        <w:rPr>
          <w:rFonts w:hint="eastAsia"/>
        </w:rPr>
        <w:t>&gt;OTU024224</w:t>
      </w:r>
    </w:p>
    <w:p w14:paraId="325ABDCC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TCTTCGGATCGTAAAGCTCTGTTGTTAGGGAAGAACAAGTACCGGAGTAACTGACGGTACCTTGACGGTACCTAACCAGAAAGCCACGGCTAACTACGTGCCAGCAGCCGCGGTAACACGTAGGAGGCGAGCGTTGTCCGGAATCATTGGGCGTAAAGAGCGCGCAGGCGGCTTGGCAAGTCGGGTGTGAAATCCCGGGGCTCAACCCCGGGACTGCATTCGATACTGTCAGGCTAGAGGTAGGTAGGGGAGATCGGAATTCCTGGTGTAGCGGTGAAATGCGCAGATATCAGGAAGAACACCCGTGGCGAAGGCGGCTCTCTGGGACGGTACTGACGCTGAGACGCGAAAGCGTGGGGAGCGAACAGGATTAGATACCCCTGTAGTCC</w:t>
      </w:r>
    </w:p>
    <w:p w14:paraId="4AC1C065">
      <w:pPr>
        <w:rPr>
          <w:rFonts w:hint="eastAsia"/>
        </w:rPr>
      </w:pPr>
      <w:r>
        <w:rPr>
          <w:rFonts w:hint="eastAsia"/>
        </w:rPr>
        <w:t>&gt;OTU024225</w:t>
      </w:r>
    </w:p>
    <w:p w14:paraId="7F02B11C">
      <w:pPr>
        <w:rPr>
          <w:rFonts w:hint="eastAsia"/>
        </w:rPr>
      </w:pPr>
      <w:r>
        <w:rPr>
          <w:rFonts w:hint="eastAsia"/>
        </w:rPr>
        <w:t>CCTACGGGGGGCTGCAGTGGGGAATATTGCACAATGGGCGCAAGCCTGATGCAGCGACGCCGCGTGGGGGATGACGGCCTTCGGGTTGTAAACCTCTTTCAGCATCGACGAAGCGCAAGTGACGGTAGATGCAGAAGAAGCACCGGCCAACTACGTGCCAGCAGCCGCGGTAATACGTAGGGTGCAGGCGTTAATCGGAATTACTGGGCGTAAAGGGTGCGTAGGCGGCCTATTAAGTCAGTGCTGAAATATCCCGGCTTAACCGGGAGGGTGGCATTGATACTGGCGGACTAGAGTGCGGTAGAGGGTGGTGGAATTCCCGGTGTAGCGGTGGAATGCGTAGAGATCGGGAAGAACACCAGTGGCGAAGGCGGTCTGCTGGGCCGTTGCTGACGCTGAGGCGCGACAGCGTGGGGAGCAAACAGGATTAGATACCCTGGTAGTCC</w:t>
      </w:r>
    </w:p>
    <w:p w14:paraId="42A48092">
      <w:pPr>
        <w:rPr>
          <w:rFonts w:hint="eastAsia"/>
        </w:rPr>
      </w:pPr>
      <w:r>
        <w:rPr>
          <w:rFonts w:hint="eastAsia"/>
        </w:rPr>
        <w:t>&gt;OTU024226</w:t>
      </w:r>
    </w:p>
    <w:p w14:paraId="44934C70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CTCGTCTTGACGTTACCCACAGAAGAAGCACCGGCTAACTCCGTGCCAGCAGCCGCGGTAATACGGAGGGTGCGAGCGTTGTCCGGAATTATTGGGCGTAAAGAGCTCGTAGGCGGTTTGTTGCGTCGGCTGTGAAATCCCGAGGCTCAACCTCGGGTCTGCAGTCGATACGAGCAAACTAGAGTGTTGCAGGGGAGACTGGAATTCCTGGTGTAGCGGTGAAATGCGCAGATATCAGGAGGAACACCTGTGGCGAAGGCGGGTTGCTGGGCCGACACTGACGCTGAGGCGCGAAAGCTAGGGGAGCGAACGGGATTAGATACCCTAGTAGTCC</w:t>
      </w:r>
    </w:p>
    <w:p w14:paraId="3238D3AB">
      <w:pPr>
        <w:rPr>
          <w:rFonts w:hint="eastAsia"/>
        </w:rPr>
      </w:pPr>
      <w:r>
        <w:rPr>
          <w:rFonts w:hint="eastAsia"/>
        </w:rPr>
        <w:t>&gt;OTU024227</w:t>
      </w:r>
    </w:p>
    <w:p w14:paraId="4620C2BA">
      <w:pPr>
        <w:rPr>
          <w:rFonts w:hint="eastAsia"/>
        </w:rPr>
      </w:pPr>
      <w:r>
        <w:rPr>
          <w:rFonts w:hint="eastAsia"/>
        </w:rPr>
        <w:t>CCTACGGGAGGCTGCAGTAAGGAATCTTGCGCAATGGGCGAAAGCCTGACGCAGCGACACCGCGTGAGGGATGAAGGCCTTCGGGTTGTAAACCTCTGTCAGGGGGAAAGAAACTCCGGGTGGTGAATAGCCGCTCGGACTGACGGTACCTCCAAAGGAAGCGCCGGCTAACTCCGTGCCAGCAGCCGCGGTAAGACGGAGGGCGCAAACGTTGTTCGGAATCACTGGGCGTAAAGGGTGCGTAGGCGGCGCGGAAAGTCAGATGTGAAAGCCCCGGGCTCAACCCGGGAATGGCATTTGATACTCCCGCGCTTGAGGACTGGAGAGGAGTCTGGAATTCACGGTGTAGCAGTGAAATGCGTAGATATCGTGAGGAACACTAGTGGCGAAGGCGAGACTCTGGACAGTTCCTGACGCTGAGGCACGAAGGCCAGGGGAGCGAAGGGGATTAGATACCCTGGTAGTCC</w:t>
      </w:r>
    </w:p>
    <w:p w14:paraId="1A3256D9">
      <w:pPr>
        <w:rPr>
          <w:rFonts w:hint="eastAsia"/>
        </w:rPr>
      </w:pPr>
      <w:r>
        <w:rPr>
          <w:rFonts w:hint="eastAsia"/>
        </w:rPr>
        <w:t>&gt;OTU024228</w:t>
      </w:r>
    </w:p>
    <w:p w14:paraId="7719E63A">
      <w:pPr>
        <w:rPr>
          <w:rFonts w:hint="eastAsia"/>
        </w:rPr>
      </w:pPr>
      <w:r>
        <w:rPr>
          <w:rFonts w:hint="eastAsia"/>
        </w:rPr>
        <w:t>CCTACGGGAGGCAGCAGTGGGGAATATTGGACAATGGGCGAAAGCCTGATCCAGCGACGCCGCGTGGGTGAAGAAGGCCTGCGGGTTGTAAAGCCCTTTCGGTGGGGAAGAAAAGCCTCGACCTAACACGTCGGGGTCTTGACGTAACCCAAGAAAGAAGCACCGGCTAACTCTGTGCCAGCAGCCGCGGTAATACAGAGGGTGCGAGCGTTAATCGGAATTACTAGGCGTAAAGCGTGGGCAGGCGGTTTGGTAAGTCTGCTGTGAAAGCCCCGGGCTCAACCCGGGGAGGCCAGTGGATACTGCCGGACTTGAATGTGGGAGAGGAGACTGGAATTCCCGGTGTAGCGGTGAAATGCGCAGATATCGGGAGGAACACCAGTAGCGAAGGCGGCTCGCTGGGCCATTCCTGACGCTGAGACGCGAAAGCATGGGGAGCGAACAGGATTAGATACCCCAGTAGTCC</w:t>
      </w:r>
    </w:p>
    <w:p w14:paraId="165FAE53">
      <w:pPr>
        <w:rPr>
          <w:rFonts w:hint="eastAsia"/>
        </w:rPr>
      </w:pPr>
      <w:r>
        <w:rPr>
          <w:rFonts w:hint="eastAsia"/>
        </w:rPr>
        <w:t>&gt;OTU024229</w:t>
      </w:r>
    </w:p>
    <w:p w14:paraId="27DAA859">
      <w:pPr>
        <w:rPr>
          <w:rFonts w:hint="eastAsia"/>
        </w:rPr>
      </w:pPr>
      <w:r>
        <w:rPr>
          <w:rFonts w:hint="eastAsia"/>
        </w:rPr>
        <w:t>CCTACGGGGGGCTGCAGTGGGGAATCTTGCGCAATGGGCGAAAGCCTGACGCAGCAACGCCGCGTGTGTGATGAAGGTCTTCGGATCGTAAAGCACTGTCGCGAGGGACGAATAAGGTACGGGCGAACAGTCCGTGCCGATGACGGTACCTCGAGAGGAAGCACCGGCTAACTCTGTGCCAGCAGCCGCGGTAAAACGTAGGATCCGAGCGTTATCCGAATTCACTGGGCGTAAAGCGCGTGCAGGCGGCAAGGTAAGTTGGGTGTGAAATCTCCTGGCTCAACTGGGAGAGGCCGCTCAAAACTGCCTGGCTCGAGGACGGTAGAGGAAGGTGGAATTCCCGGTGTAGCGGTGAAATGCGTAGATATTGGGAGGAACACCAGTGGCGAAGGCGGCTTTCTGGACTGTCCCTGACGCTGAGGCGCGAAAGCCAGGGGAGCGAACGGGATTAGATACCCGTGTAGTCC</w:t>
      </w:r>
    </w:p>
    <w:p w14:paraId="0390D8F0">
      <w:pPr>
        <w:rPr>
          <w:rFonts w:hint="eastAsia"/>
        </w:rPr>
      </w:pPr>
      <w:r>
        <w:rPr>
          <w:rFonts w:hint="eastAsia"/>
        </w:rPr>
        <w:t>&gt;OTU024230</w:t>
      </w:r>
    </w:p>
    <w:p w14:paraId="0FA8527A">
      <w:pPr>
        <w:rPr>
          <w:rFonts w:hint="eastAsia"/>
        </w:rPr>
      </w:pPr>
      <w:r>
        <w:rPr>
          <w:rFonts w:hint="eastAsia"/>
        </w:rPr>
        <w:t>CCTACGGGCGGCTGCAGTGGGGAATATTGGTCAATGGGCGAAAGCCTGAACCAGCAATGCCGCGTGAGTGATGAAGGCCTTCGGGTTGTAAACCTCTTTCAGCACAGACGAAGCGCAAGTGACGGTATGTGCAGAAGAAGGACCGGCCAACTACGTGCCAGCAGCCGCGGTAATACGTAGGGTCCAAGCGTTATCCGGATTTATTGGGTTTAAAGGGTGCGTAGGCGGCCTATTAAGTCAGGGGTGAAAGACGGTGGCTCAACCATCGCAGTGCCTTTGATACTGATAGGCTTGATTACACTAGAGGTAGGCGGAATGTGACAAGTAGCGGTGAAATGCATAGATATGTCACAGAACACCAATTGCGAAGGCAGCTTACTATGGTGTCAATGACGCTGAGGCACGAAAGCGTGGGGATCAAACAGGATTAGATACCCGAGTAGTCC</w:t>
      </w:r>
    </w:p>
    <w:p w14:paraId="2417BD99">
      <w:pPr>
        <w:rPr>
          <w:rFonts w:hint="eastAsia"/>
        </w:rPr>
      </w:pPr>
      <w:r>
        <w:rPr>
          <w:rFonts w:hint="eastAsia"/>
        </w:rPr>
        <w:t>&gt;OTU024231</w:t>
      </w:r>
    </w:p>
    <w:p w14:paraId="25C2ECFE">
      <w:pPr>
        <w:rPr>
          <w:rFonts w:hint="eastAsia"/>
        </w:rPr>
      </w:pPr>
      <w:r>
        <w:rPr>
          <w:rFonts w:hint="eastAsia"/>
        </w:rPr>
        <w:t>CCTACGGGAGGCTGCAATTAGGAATCTTGCGCAATGGGGGAAACCCTGAAGGAGCGACGCCGCGTGGAGGATGAAGGTCTTCGGGTTGTAAACTCCTGTCATTTGGGAACAAGGTGCACACGTTAACTGCGTGTGCATTGATAGTACCAGAAGAGGAAGAGACGGCTAACTCTGTGCCAGCAGCCGCGGTAATACAGAGGTCTCAAGCGTTGTTCGGATTCATTGGGCGTAAAGGGTGCGCAGGCGGCCGGGTGTGTCGGGTGTGAAAGCTCGAGGCTTAACCTCGAAACTGCGCCCGAAACTATCCGGCTAGAGTACTGGAGAGGGAAGCGGAATTCACGGTGTAGCAGTGAAATGCGTAGATATCGGGAGGAATACCAGTGGCGAAGGCGGCTTCCTGGCCTGTTCTTGACGCTGAGGCGCGAAAGCTGGGGGAGCAAACGGGATTAGATACCCCAGTAGTCC</w:t>
      </w:r>
    </w:p>
    <w:p w14:paraId="312F32F6">
      <w:pPr>
        <w:rPr>
          <w:rFonts w:hint="eastAsia"/>
        </w:rPr>
      </w:pPr>
      <w:r>
        <w:rPr>
          <w:rFonts w:hint="eastAsia"/>
        </w:rPr>
        <w:t>&gt;OTU024232</w:t>
      </w:r>
    </w:p>
    <w:p w14:paraId="0874E861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TCTGGATTCTTCCGGAATTGACGGTACCATAGGAATAAGCACCGGCTAACTCCGTGCCAGCAGCCGCGGTAATACAGAGGGTGCAAGCGTTGTTCGGAATCATTGGGCGTAAAGCGCGCGTAGGTGGCTTGGCAAGTCCTGTCGTGAAAGGTTGCGGCCCAACTGCAACACTGCGGAGGATACTGCCAGGCTTGAGGGCAGCAGAGGTCGGTGGAATTCCCGGTGGAGTGGTGAAATGCGTAGATATCGGGAGGAACACCAGAGGCGAAGGCGGCCGACTGGGCTGTACCTGACGCTGAGGCGCGAAAGCGTGGGGAGCGAACCGGATTAGATACCCCAGTAGTCC</w:t>
      </w:r>
    </w:p>
    <w:p w14:paraId="17A5DB20">
      <w:pPr>
        <w:rPr>
          <w:rFonts w:hint="eastAsia"/>
        </w:rPr>
      </w:pPr>
      <w:r>
        <w:rPr>
          <w:rFonts w:hint="eastAsia"/>
        </w:rPr>
        <w:t>&gt;OTU024233</w:t>
      </w:r>
    </w:p>
    <w:p w14:paraId="7D3B4B46">
      <w:pPr>
        <w:rPr>
          <w:rFonts w:hint="eastAsia"/>
        </w:rPr>
      </w:pPr>
      <w:r>
        <w:rPr>
          <w:rFonts w:hint="eastAsia"/>
        </w:rPr>
        <w:t>CCTACGGGAGGCTGCAGTGGGGAATATTGCACAATGGGCGGAAGCCTGATGCAGCGACGCCGCGTGGGGGATGACGGCCTTCGGGTTGTAAACCTCTTTCGACCCTGACGAAGCGTGAGTGACGGTAGGGGGAGAAGAAGCACCGGCCAACTACGTGCCAGCAGCCGCGGTAAGACGTAGGGTGCGAGCGTTATCCGGAATTATTGGGCGTAAAGCGTCCGTAGGTGGTCAATCAAGTCTTTTGTCAAATTATGGAGCTCAACTCTATGTCGGCGGAAACCATCTGGCTAGAGTCCGGAAGAGGAGAGTAGAATTCCTGGTGTAGCGGTGAAATGCGCAGATATCAGGAGGAATACCCGTGGCGAAAGCGGCTCTCTGGGACGGTACTGACGCTGAGACGCGAAAGCGTGGGGAGCGAACAGGATTAGATACCCGTGTAGTCC</w:t>
      </w:r>
    </w:p>
    <w:p w14:paraId="103C7024">
      <w:pPr>
        <w:rPr>
          <w:rFonts w:hint="eastAsia"/>
        </w:rPr>
      </w:pPr>
      <w:r>
        <w:rPr>
          <w:rFonts w:hint="eastAsia"/>
        </w:rPr>
        <w:t>&gt;OTU024234</w:t>
      </w:r>
    </w:p>
    <w:p w14:paraId="27F812E7">
      <w:pPr>
        <w:rPr>
          <w:rFonts w:hint="eastAsia"/>
        </w:rPr>
      </w:pPr>
      <w:r>
        <w:rPr>
          <w:rFonts w:hint="eastAsia"/>
        </w:rPr>
        <w:t>CCTACGGGCGGCTGCAGTGGGGAATCTTGCGCAATGGGCGAAAGCCTGACGCAGCGACGCCGCGTGTGGGATGAAGGCCTTCGGGTTGTAAACCACTGTCGGGAGGGACGAAGCTCTGACGGTACCTCCAAAGGAAGCACCGGCTAACTCCGTGCCAGCAGCCGCGGTAATACGGGGGGTGCAAGCGTTGCTCGGAATCACTGGGCGTAAAGCGTCCGCAGGCGGCTTGGTAAGTCGGGTGTGAAATCCCGGGGCTCAACCTCGGAAATGCATTGGATACTGGCAGACTGGAGTGCAGTAGAGGCTAGTGGAATTCCCAGTGTAGCGGTGAAATGCGTAGATATTGGGAGGAACACCGGTGGCGAAGGCGGATCTCTGGGCCATTACTGACGCTGAGGAGCGAAAGCGTGGGGAGCGAACAGGATTAGATACCCGAGTAGTCC</w:t>
      </w:r>
    </w:p>
    <w:p w14:paraId="39DE1A76">
      <w:pPr>
        <w:rPr>
          <w:rFonts w:hint="eastAsia"/>
        </w:rPr>
      </w:pPr>
      <w:r>
        <w:rPr>
          <w:rFonts w:hint="eastAsia"/>
        </w:rPr>
        <w:t>&gt;OTU024235</w:t>
      </w:r>
    </w:p>
    <w:p w14:paraId="240A5C0F">
      <w:pPr>
        <w:rPr>
          <w:rFonts w:hint="eastAsia"/>
        </w:rPr>
      </w:pPr>
      <w:r>
        <w:rPr>
          <w:rFonts w:hint="eastAsia"/>
        </w:rPr>
        <w:t>CCTACGGGGGGCAGCAGTGAGGAATATTGCGCAATGGGCGAAAGCCTGACGCAGCCACGCCGCGTGCAGGAAGACACCCCTCTGGGGCGTAAACTGCTTTTATACGGGAAGAAGGCTCTCCTCGGGAGAGATTGACGGTACCGTACGAATAAGGACCGGCTAACTCCGTGCCAGCAGCCGCGGTAATACGGAGGGTCCAAGCGTTGTCCGGAATCACTGGGTGTAAAGGGTGCGTAGGCGGGCCCGTAAGTCAGAGGTGAAAGCCCACGGCTCAACCGTGGAATTGCCTTTGATACTGCGGGTCTTGAGTCCTGGAGAGGCTGCCGGAATTCGTGGTGTAGCGGTGAAATGCGTAGATATCGGAAGGAACGCCGGCGGCGAAAGCGGCTTGCTGGGCCCCCTCTGACGCTGAGGCGCGAAAGCCAGGGGAGCGAACGGGATTAGATACCCCTGTAGTCC</w:t>
      </w:r>
    </w:p>
    <w:p w14:paraId="74BCE879">
      <w:pPr>
        <w:rPr>
          <w:rFonts w:hint="eastAsia"/>
        </w:rPr>
      </w:pPr>
      <w:r>
        <w:rPr>
          <w:rFonts w:hint="eastAsia"/>
        </w:rPr>
        <w:t>&gt;OTU024236</w:t>
      </w:r>
    </w:p>
    <w:p w14:paraId="703205DA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AAGATAATACCTTGCTGTTTTGACGTTACCGACAGAATAAGCACCGGCTAACTCTGTGCCAGCAGCCGCGGTAATACGAAAGGGGCTAGCGTTGTTCGGAATTACTGGGCGTAAAGCGCACGTAGGCGGCCATGTAAGTTGGGGGTGAAATCCCGGGGCTCAACCCCGGAACTGCCTTCAAAACTACATAGCTGGAGGATGTGAGAGGATAGTGGAATTCCGAGTGTAGAGGTGAAATTCGTAGATATTCGGAGGAACACCAGAAGCGAAGGCGGCTCACTGGCCCGATACTGACGCTGAGGCGCGAAAGCGTGGGGAGCAAACAGGATTAGATACCCTGGTAGTCC</w:t>
      </w:r>
    </w:p>
    <w:p w14:paraId="73D10A70">
      <w:pPr>
        <w:rPr>
          <w:rFonts w:hint="eastAsia"/>
        </w:rPr>
      </w:pPr>
      <w:r>
        <w:rPr>
          <w:rFonts w:hint="eastAsia"/>
        </w:rPr>
        <w:t>&gt;OTU024237</w:t>
      </w:r>
    </w:p>
    <w:p w14:paraId="623F4C3B">
      <w:pPr>
        <w:rPr>
          <w:rFonts w:hint="eastAsia"/>
        </w:rPr>
      </w:pPr>
      <w:r>
        <w:rPr>
          <w:rFonts w:hint="eastAsia"/>
        </w:rPr>
        <w:t>CCTACGGGTGGCAGCAGCGAGGAATCTTCCACAATGGGCGCAAGCCCGATGGAGCAACGCCGCGTGGAGGACGACGGCCTTCGGGTTGTAAACTCCTTTCGGGGGGGACGAAACGGACGGTACCCTCAGAAGCAGCCCCGGCTAACTCTGTGCCAGCAGCCGCGGTAATACAGGGGGGGCAAGCGTTGTCCGGATTGACTGGGCGTACAGCGCGCGCAGGCGGTCGGTGATGTGCCGTGTGACATCCGGGGGCTCAACCCCCGGCGGCCAGGGTAAACACACCGGCTGGAGGCAGGGAGAGGGATGTGGAATGCCCGGTGGAGCGGTGAAATGCGTAGAGATCGGGCGGAACACCAGGGGCGAAGGCGGCATCCTGGCCCTGGCCTGACGCTGAGGCGCGAGAGCGTGGGGAGCGAACTGGATTAGATACCCTTGTAGTCC</w:t>
      </w:r>
    </w:p>
    <w:p w14:paraId="6BEFE955">
      <w:pPr>
        <w:rPr>
          <w:rFonts w:hint="eastAsia"/>
        </w:rPr>
      </w:pPr>
      <w:r>
        <w:rPr>
          <w:rFonts w:hint="eastAsia"/>
        </w:rPr>
        <w:t>&gt;OTU024238</w:t>
      </w:r>
    </w:p>
    <w:p w14:paraId="19FBF825">
      <w:pPr>
        <w:rPr>
          <w:rFonts w:hint="eastAsia"/>
        </w:rPr>
      </w:pPr>
      <w:r>
        <w:rPr>
          <w:rFonts w:hint="eastAsia"/>
        </w:rPr>
        <w:t>CCTACGGGTGGCTGCAGTGGGGAATTTTGGACAATGGGGGCAACCCTGATCCAGCAATGCCGCGTGAGTGAAGAAGGCCTTCGGGTTGTAAAGCTCTTTTGTCAGGGAAGAAAAGGTCGTGGCTAATATCCACGACTGCTGACGGTACCTGAAGAATAAGCACCGGCTAACTACGTGCCAGCAGCCGCGGTAATACGTAGGGTGCAAGCGTTGTTCGGATTCATTGGGCGTAAAGGGTGCGTAGGCGGCGCGGTAAGTCGGGTGTGAAATCTCGGAGCTTAACTTCGAAACTGCATTCGATACTGCCGTGCTTGAGGACTGGAGAGGAGACTGGAATTTACGGTGTAGCGGTGAAATGCGTAGATATCGTAAGGAAGACCAGTGGCGAAGGCGGGTCTCTGGACCAACACTGACACTGATGAGCGAAAGCCAGGGGAGCAAACGGGATTAGATACCCCAGTAGTCC</w:t>
      </w:r>
    </w:p>
    <w:p w14:paraId="56A545C6">
      <w:pPr>
        <w:rPr>
          <w:rFonts w:hint="eastAsia"/>
        </w:rPr>
      </w:pPr>
      <w:r>
        <w:rPr>
          <w:rFonts w:hint="eastAsia"/>
        </w:rPr>
        <w:t>&gt;OTU024239</w:t>
      </w:r>
    </w:p>
    <w:p w14:paraId="4F38002C">
      <w:pPr>
        <w:rPr>
          <w:rFonts w:hint="eastAsia"/>
        </w:rPr>
      </w:pPr>
      <w:r>
        <w:rPr>
          <w:rFonts w:hint="eastAsia"/>
        </w:rPr>
        <w:t>CCTACGGGTGGCTGCAGTGGGGAATATTGCGCAATGGGCGAAAGCCTGACGCAGCGACGCCGCGTGCGGGAGGACGGCCTTCGGGTCGTAAACCGCTGTTGCCCGGGACGAAAAGCCCTTTCGAGGGCGTTGACGGTACCGGGTGAGGAAGCACCGGCTAACTCCGTGCCAGCAGCCGCGGTAATACGGAGGGTGCGAGCGTTGTCCGGAATCACTGGGCGTAAAGGGCTCGTAGGCGGCCAACTAAGTCGGACGTGAAATCCCCAGGCTCAACCTGGGAACTGCGTCCGATACTGGTTGGCTTGAATCCGGGAGAGGGATGCAGAATTCCAGGTGTAGCGGTGAAATGCGTAGAGATCAGCAAGAATACCCGTGGCGAAGGCGGCCAGCTGGGCCGGATCCGACGCTGAGGCGCGAAAGCGTGGGGAGCAAACAGGATTAGATACCCTTGTAGTCC</w:t>
      </w:r>
    </w:p>
    <w:p w14:paraId="35483ECB">
      <w:pPr>
        <w:rPr>
          <w:rFonts w:hint="eastAsia"/>
        </w:rPr>
      </w:pPr>
      <w:r>
        <w:rPr>
          <w:rFonts w:hint="eastAsia"/>
        </w:rPr>
        <w:t>&gt;OTU024240</w:t>
      </w:r>
    </w:p>
    <w:p w14:paraId="245849DC">
      <w:pPr>
        <w:rPr>
          <w:rFonts w:hint="eastAsia"/>
        </w:rPr>
      </w:pPr>
      <w:r>
        <w:rPr>
          <w:rFonts w:hint="eastAsia"/>
        </w:rPr>
        <w:t>CCTACGGGTGGCTGCAGTGGGGAATTTTCCGCAATGGGCGAAAGCCTGACGGAGCGACGCCGCGTGGAGGATGAAGGATTTCGGTCTGTAAACTCCTGTCAGGGGGGACGATGATGACGGTACCCCCAAAGGAAGCATCGGCTAACTACGTGCCAGCAGCCGCGGTAAGACGTAGGATGCGAGCGTTGTTCGGAATTATTGGGCGTAAAGCGTGCGTAGGCGGCTTGTTAAGTCTGGTGTGAAAGCCTGTGGCTCAACCACAGAATTGCCTTCGATACTGTAGAGCTTGAGACCGGAAGAGGTAAGTGGAACTGCGAGTGTAGAGGTGAAATTCGTAGATATTCGCAAGAACACCAGTGGCGAAGGCGGGTTGCTGGGCCGACACTGACGCTGAGGCGCGAAAGCTAGGGGAGCGAACGGGATTAGATACCCCGGTAGTCC</w:t>
      </w:r>
    </w:p>
    <w:p w14:paraId="42627B6A">
      <w:pPr>
        <w:rPr>
          <w:rFonts w:hint="eastAsia"/>
        </w:rPr>
      </w:pPr>
      <w:r>
        <w:rPr>
          <w:rFonts w:hint="eastAsia"/>
        </w:rPr>
        <w:t>&gt;OTU024241</w:t>
      </w:r>
    </w:p>
    <w:p w14:paraId="2AA9E2BD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CCCGGGACGAATAGCTCCGACCTAACACGTCGGAGTCTGACGGTACCGGGTGAGGAAGCCCCGGCTAACTCTGTGCCAGCAGCCGCGGTAATACAGAGGGGGCAAGCGTTGTTCGGAATTACTGGGCGTAAAGCGCACGTAGGCGGATTGTTAAGTTAGGGGTGAAATCCCAGGGCTCAACCCTGGAACTGCCTTTAATACTGGCAATCTCGAGTCCGAGAGAGGTGAGTGGAATTCCGAGTGTAGAGGTGAAATTCGTAGATATTCGCAAGAACACCAGTGGCGAAGGCGGCTGACTGGTCCGGATCTGACGCTGAGGCGCGAAAGCGTGGGGAGCAAACAGGATTAGATACCCGAGTAGTCC</w:t>
      </w:r>
    </w:p>
    <w:p w14:paraId="7D5B96DC">
      <w:pPr>
        <w:rPr>
          <w:rFonts w:hint="eastAsia"/>
        </w:rPr>
      </w:pPr>
      <w:r>
        <w:rPr>
          <w:rFonts w:hint="eastAsia"/>
        </w:rPr>
        <w:t>&gt;OTU024242</w:t>
      </w:r>
    </w:p>
    <w:p w14:paraId="4BAD41F7">
      <w:pPr>
        <w:rPr>
          <w:rFonts w:hint="eastAsia"/>
        </w:rPr>
      </w:pPr>
      <w:r>
        <w:rPr>
          <w:rFonts w:hint="eastAsia"/>
        </w:rPr>
        <w:t>CCTACGGGCGGCAGCAGTGGGGAATCTTGCGCAATGGCCGAAAGGCTGACGCAGCGACGCCGCGTGCGGGAGGACGGCCTTCGGGTTGTAAACCGCTGTCAGTGGGGACGAACCCCCGTGGGAGGTAATGCCCACGGGCTGACGGTACCCACAGAGGAAGCACCGGCCAACTACGTGCCAGCAGCCGCGGTAATACGTAGGGTCCGAGCGTTGTCCGGAATTACTGGGCGTAAAGGGCGCGCAGGCGGCGCGTCAAGTCGGGTGTGAAAGCCCCGGGCTCAACCTGGGAACTGCATTGGAAACTGGCTGACTAGAGTGCGGTAGAGGGGTGTGGAATTCCCGGTGTAGCAGTGAAATGCGTAGATATCGGGAGGAACATCTGTGGCGAAGGCGACACCCTGGACCAGCACTGACACTGAGGCACGAAAGCGTGGGGAGCAAACAGGATTAGATACCCCTGTAGTCC</w:t>
      </w:r>
    </w:p>
    <w:p w14:paraId="545CE0A7">
      <w:pPr>
        <w:rPr>
          <w:rFonts w:hint="eastAsia"/>
        </w:rPr>
      </w:pPr>
      <w:r>
        <w:rPr>
          <w:rFonts w:hint="eastAsia"/>
        </w:rPr>
        <w:t>&gt;OTU024243</w:t>
      </w:r>
    </w:p>
    <w:p w14:paraId="264E4E6D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TCCTCTGGATTGTAAACTTCTTTTATAGGGGAAGAAACCGGAATTTTCTTGTTCCGTTGACGGTACCCTAGGAATAAGCACCGGCTAACTCCGTGCCAGCAGCCGCGGTAATACGGAGGGTGCAAGCGTTATCCGGATTCACTGGGTTTAAAGGGTGCGTAGGTGGATATGTAAGTCAGTGGTGAAATCTCCAGGCTCAACTTGGAGTCTGCATTGGAAACTGCCATGCTTGAGTGTGGGAGAGGTGAGTGGAATTCCCGGTGTAGCGGTGAAATGCGTAGATATCGGGAGGAACACCTGTGGCGAAAGCGGCGACCTGGGCCAATATTGACGCTGAGGTGCGAAAGCGTGGGGAGCAAACAGGATTAGATACCCCTGTAGTCC</w:t>
      </w:r>
    </w:p>
    <w:p w14:paraId="17467E93">
      <w:pPr>
        <w:rPr>
          <w:rFonts w:hint="eastAsia"/>
        </w:rPr>
      </w:pPr>
      <w:r>
        <w:rPr>
          <w:rFonts w:hint="eastAsia"/>
        </w:rPr>
        <w:t>&gt;OTU024244</w:t>
      </w:r>
    </w:p>
    <w:p w14:paraId="291C2675">
      <w:pPr>
        <w:rPr>
          <w:rFonts w:hint="eastAsia"/>
        </w:rPr>
      </w:pPr>
      <w:r>
        <w:rPr>
          <w:rFonts w:hint="eastAsia"/>
        </w:rPr>
        <w:t>CCTACGGGCGGCTGCAGTGGGGAATCTTGCGCAATGGGCGAAAGCCTGACGCAGCAACGCCGCGTGCGGGAAGACGGCCTTAGGGTTGTAAACCGCTTTCAGCAGGGACGAAACTGACGGTACCTCCAAAGGAAGCACCGGCTAACTCCGTGCCAGCAGCCGCGGTAATACGGAGGGTGCGAGCGTTATCCGGAATTACTGGGTTTAAAGGGTGCGTAGGCGGCTTAGTAAGTCAGGGGTGAAAGGCTACGGCTCAACCGTGGAATTGCCTTTGATACTGCTGAGCTTGAATGAGGTTGAGGTGAGCAGAATGTGGCATGTAGCGGTGAAATGCATAGATATGACATAGAACACCAATTGCGAAGGCAGCTCGCTACACATATATTGACTCTGAGGCACGAAAGCGTGGGGATCAAACAGGATTAGATACCCGAGTAGTCC</w:t>
      </w:r>
    </w:p>
    <w:p w14:paraId="48313F97">
      <w:pPr>
        <w:rPr>
          <w:rFonts w:hint="eastAsia"/>
        </w:rPr>
      </w:pPr>
      <w:r>
        <w:rPr>
          <w:rFonts w:hint="eastAsia"/>
        </w:rPr>
        <w:t>&gt;OTU024245</w:t>
      </w:r>
    </w:p>
    <w:p w14:paraId="4216C9DA">
      <w:pPr>
        <w:rPr>
          <w:rFonts w:hint="eastAsia"/>
        </w:rPr>
      </w:pPr>
      <w:r>
        <w:rPr>
          <w:rFonts w:hint="eastAsia"/>
        </w:rPr>
        <w:t>CCTACGGGGGGCAGCAGTGGGGAATATTGCGCAATGGGCGAAAGCCTGACGCAGCAACGCCGCGTGAGGGATGAAGGCTCTCGGGTTGTAAACCTCTTTCAGCAGGAACGAAATTGACGGTACCTGCAGAAGAAGCTCCGGCCAACTACGTGCCAGCAGCCGCGGTAATACGTAGGTGGCGAACGTTATCCGGAATCACTGGGCGTAAAGGGTCCGTAGGCGGCGGCTTCAGTCGGACGTGACAGGGCGCGGCTCACCCGCGTCAGGTCGTTCGATACTGGGTGGCTGGGATCGGTCAGAGGTCGGCGGAATTCCCGGTGTAGTGGTGAAATGCGCAGATATCGGGAGGAACACCGGTGGCGAAGGCGGCTCTCTGGGCCTGTCCTGACGCTGAGGCGCGAAAGCTAGGGGAGCGAACAGGATTAGATACCCTAGTAGTCC</w:t>
      </w:r>
    </w:p>
    <w:p w14:paraId="1435A92F">
      <w:pPr>
        <w:rPr>
          <w:rFonts w:hint="eastAsia"/>
        </w:rPr>
      </w:pPr>
      <w:r>
        <w:rPr>
          <w:rFonts w:hint="eastAsia"/>
        </w:rPr>
        <w:t>&gt;OTU024246</w:t>
      </w:r>
    </w:p>
    <w:p w14:paraId="3C31EA73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TTAACCTAATACGTTAGTGTTTTGACGTTACCGACAGAATAAGCACCGGCTAACTCTGTGCCAGCAGCCGCGGTAAGACGTAGGGTCCGAGCGTTGTCCGGAGTTACTGGGCGTAAAGCGCGCGCAGGCGGTTTCGTACGTCGGGTGTGAAAGCCCCCCGCTCAACGGGGGAGGGTCATTCGAAACGGCGGAACTGGAGGCAGGGAGAGGTCGGTGGAATTCCCGGTGTAGTGGTGGAATGCGTAGAGATCGGGAGGAACCTCGAAAGCGAAGGCGGCTTTCTGGTCTGTAACTGACGCTGAGGCGCGAAAGCGTGGGGAGCAAACAGGATTAGATACCCTAGTAGTCC</w:t>
      </w:r>
    </w:p>
    <w:p w14:paraId="061EB430">
      <w:pPr>
        <w:rPr>
          <w:rFonts w:hint="eastAsia"/>
        </w:rPr>
      </w:pPr>
      <w:r>
        <w:rPr>
          <w:rFonts w:hint="eastAsia"/>
        </w:rPr>
        <w:t>&gt;OTU024247</w:t>
      </w:r>
    </w:p>
    <w:p w14:paraId="1D9C1A10">
      <w:pPr>
        <w:rPr>
          <w:rFonts w:hint="eastAsia"/>
        </w:rPr>
      </w:pPr>
      <w:r>
        <w:rPr>
          <w:rFonts w:hint="eastAsia"/>
        </w:rPr>
        <w:t>CCTACGGGCGGCTGCAGTGAGGAATTTTTGGCAATGGGGGAAACCCTGACCAAGCAATACTACGTGAAGGAAGAAGGTCTAAGGATTGTAAACTTCTGTTAGCGCGGAAGAAGGGCTAAATGCAAGTTTAGTTTTGACGGTACGCGCAGAGAAAGCAACGACTAACTATGTGCCAGCAGTCGCGGTAAGACATAGGTTGCAAACGTTATCCGGAATTATTGGGCGTAAAGGATGCGTAGATGGTGTGATAAGTTATCAGTGGCAAATCGGGGCTTAACCTCGTGGAAGCTGGTAATACTGTCATGCTCGAGTGCAGGAGAAGTTAACGGAACTCTATATGGAGCGGTAAAATGTGACGATATATAGAAGAACATCAATAAGGCGAAGGCAGTTAACTATTCTGTTACTGACATTGAGGCATGAAAGCGTGGGGAGCAAAACGGATTAGATACCCCAGTAGTCC</w:t>
      </w:r>
    </w:p>
    <w:p w14:paraId="3A474407">
      <w:pPr>
        <w:rPr>
          <w:rFonts w:hint="eastAsia"/>
        </w:rPr>
      </w:pPr>
      <w:r>
        <w:rPr>
          <w:rFonts w:hint="eastAsia"/>
        </w:rPr>
        <w:t>&gt;OTU024248</w:t>
      </w:r>
    </w:p>
    <w:p w14:paraId="2ABEDB0B">
      <w:pPr>
        <w:rPr>
          <w:rFonts w:hint="eastAsia"/>
        </w:rPr>
      </w:pPr>
      <w:r>
        <w:rPr>
          <w:rFonts w:hint="eastAsia"/>
        </w:rPr>
        <w:t>CCTACGGGTGGCTGCAGTGGGGAATATTGCGCAATGGGGGCAACCCTGACGCAGCCATGCCGCGTGTGTGAAGAAGGCCTTCGGGTTGTAAAGCACTTTCAATGGGGAAGAAAAGCGTAGCGTTAATAGCGTTGCGCCGTGACGTTACCCATAGAAGAAGCACCGGCTAACTCCGTGCCAGCAGCCGCGGTAATACGGAGGGTGCGAGCGTTAATCGGAATTACTGGGCGTAAAGCGCATGTAGGCGGGTCGGCAAGTCAGATGTGAAATCCCCGGGCTCAACCCGGGAACTGCATCTGAAACTGCTGGTCTTGAGTACTGGAGAGGGTGGCGGAATTCCTGGTGTAGCAGTGAAATGCGTAGAGATCGGGAGGAACATCCGTGGCGAAGGCGGCCACCTGGGCCAACACTGACACTGAGGCACGAAAGCGTGGGGAGCAAACAGGATTAGATACCCCGGTAGTCC</w:t>
      </w:r>
    </w:p>
    <w:p w14:paraId="7DDBE3E4">
      <w:pPr>
        <w:rPr>
          <w:rFonts w:hint="eastAsia"/>
        </w:rPr>
      </w:pPr>
      <w:r>
        <w:rPr>
          <w:rFonts w:hint="eastAsia"/>
        </w:rPr>
        <w:t>&gt;OTU024249</w:t>
      </w:r>
    </w:p>
    <w:p w14:paraId="48AFE087">
      <w:pPr>
        <w:rPr>
          <w:rFonts w:hint="eastAsia"/>
        </w:rPr>
      </w:pPr>
      <w:r>
        <w:rPr>
          <w:rFonts w:hint="eastAsia"/>
        </w:rPr>
        <w:t>CCTACGGGGGGCTGCAGCAGGGAATTTTGCGCAATGGGCGAAAGCCTGACGCAGCAACGCCGCGTGGGGGATGAAGGCCTGCGGGTTGTAAAGCACTTTCAGAGGGGAAGAAAAAATCGGAGCTAACACCTTCGATCTTGACGTTACCCTTAGAAGAAGCACCGGCTAACTCCGTGCCAGCAGCCGCGGTAATACGGAGGGTGCAAACGTTGCTCGGAATCATTGGGCGTAAAGCGCACGTAGGCTGCTCGACAAGTTGGATGTGAAAGCCCTTGGCTCAACCGAGGAAGTGCATCCAAAACTGGCGGGCTTGACGGTTGGAGAGGCGAGTGGAATTACCAGTGTAGCGGTGAAATGCGTAGATACTGGTAGGAACACCCATTGCGAAGGCAGCTCGCTGGACAACACGTGACGCTGAGGCGCGAAAGTGTGGGGAGCAAACCGGATTAGATACCCGAGTAGTCC</w:t>
      </w:r>
    </w:p>
    <w:p w14:paraId="6869DCE5">
      <w:pPr>
        <w:rPr>
          <w:rFonts w:hint="eastAsia"/>
        </w:rPr>
      </w:pPr>
      <w:r>
        <w:rPr>
          <w:rFonts w:hint="eastAsia"/>
        </w:rPr>
        <w:t>&gt;OTU024250</w:t>
      </w:r>
    </w:p>
    <w:p w14:paraId="192F596D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CACCCGGGACGAAACTCCTGACTTGGTCGGGATTGACGGTACTGGGTGAGGAAGCGCCGGCTAACTCCGTGCCAGCAGCCGCGGTAATACGGAGGGCGCGAGCGTTGTCCGGAATTATTGGGCGTAAAGAGCTCGTAGGCGGTTTGTCGCGTCGGCCGTGAAAACTTGGGGCTTAACTCCAAGCTTGCGGTCGATACGGGCAGACTTGAGTTCGGCAGGGGAGACTGGAATTCCTGGTGTAGCGGTGAAATGCGCAGATATCAGGAGGAACACCGGTGGCGAAGGCGCTGCTCTGGGCCGGTACTGACGCTGAGGAGCGAAAGCCAGGGGAGCGAACGGGATTAGATACCCTAGTAGTCC</w:t>
      </w:r>
    </w:p>
    <w:p w14:paraId="04F0C82B">
      <w:pPr>
        <w:rPr>
          <w:rFonts w:hint="eastAsia"/>
        </w:rPr>
      </w:pPr>
      <w:r>
        <w:rPr>
          <w:rFonts w:hint="eastAsia"/>
        </w:rPr>
        <w:t>&gt;OTU024251</w:t>
      </w:r>
    </w:p>
    <w:p w14:paraId="0A16873D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CATACGGAGGATCCAAGCGTTATCCGGAATTACTGGGCGTAAAGCGTGCGCAGGCGGTTTCACAAGCTAGATGTGAAAGCCCCGGGCTTAACCTGGGAACTGCATTTAGGACTGTGGAGCTAGAGTGCGGCAGAGGGAGGTGGAATTCCGCGTGTAGCAGTGAAATGCGTAGATATGCGGAGGAACACCGATGGCGAAGGCAATCCCCTGGGCCTGCACTGACGCTCATGCACGAAAGCGTGGGGAGCAAACAGGATTAGATACCCTTGTAGTCC</w:t>
      </w:r>
    </w:p>
    <w:p w14:paraId="28EF6045">
      <w:pPr>
        <w:rPr>
          <w:rFonts w:hint="eastAsia"/>
        </w:rPr>
      </w:pPr>
      <w:r>
        <w:rPr>
          <w:rFonts w:hint="eastAsia"/>
        </w:rPr>
        <w:t>&gt;OTU024252</w:t>
      </w:r>
    </w:p>
    <w:p w14:paraId="248D2E4E">
      <w:pPr>
        <w:rPr>
          <w:rFonts w:hint="eastAsia"/>
        </w:rPr>
      </w:pPr>
      <w:r>
        <w:rPr>
          <w:rFonts w:hint="eastAsia"/>
        </w:rPr>
        <w:t>CCTACGGGGGGCTGCAGTGGGGAATCTTGCGCAATGGGGGAAACCCTGACGCAGCGACGCCGCGTGGGCGAAGAAGGCCTTCGGGTTGTAAAGCCCTGTGGGGCGGGAAGAAAGCTTGTCGGTGAACAATCGACGAGGGTGACGGTACCGCCTTAGCAAGCACCGGCTAACTCTGTGCCAGCAGCCGCGGTAATACAGAGGGGGCGAGCGTTGTCCGGAATTATTGGGCGTAAAGCGCGCGCAGGCGGTCCTTTAAGTCTGATGTGAAAGCCCACGGCTCAACCGTGGAGGGTCATTGGAAACTGGGGGACTTGAGTGCAGAAGAGGAAAGCGGAATTCCACGTGTAGCGGTGAAATGCGTAGAGATGTGGAGGAACACCAGTGGCGAAGGCGACTCTTTGGTCTGTAACTGACGCTGAGGCGCGAAAGCGTGGGGAGCAAACAGGATTAGATACCCGTGTAGTCC</w:t>
      </w:r>
    </w:p>
    <w:p w14:paraId="6F570CD8">
      <w:pPr>
        <w:rPr>
          <w:rFonts w:hint="eastAsia"/>
        </w:rPr>
      </w:pPr>
      <w:r>
        <w:rPr>
          <w:rFonts w:hint="eastAsia"/>
        </w:rPr>
        <w:t>&gt;OTU024253</w:t>
      </w:r>
    </w:p>
    <w:p w14:paraId="76EB7D99">
      <w:pPr>
        <w:rPr>
          <w:rFonts w:hint="eastAsia"/>
        </w:rPr>
      </w:pPr>
      <w:r>
        <w:rPr>
          <w:rFonts w:hint="eastAsia"/>
        </w:rPr>
        <w:t>CCTACGGGTGGCTGCAGTAGGGAATTTTGCGCAATGGGGGAAACCCTGACGCAGCAACGCCATGTGTGGGATGAAGCATTTCGGTGTGTAAACCACTGTCGGCAGGGAATAAAGCCCACGTTTACGTGGGGGTGAATGTACCTGCAGAGGAAGCCCCGGCTAACTTCGTGCCAGCAGCCGCGGTAATACGAGGGGGGCAAGTGTTGTTCGGAATCACTGGGCGTAAAGGGAGCGTAGGCGGAAGCTTAAGTCGGGAGTTTAAAACCGGGGCCCAACCCCGGAGGGTCTCTCGAAACTGCCAAGCTAGGGTACGGTAGAGGGAAGTGGAATTTCCGGTGTAGCGGTGAAATGCGTAGATATCGGAAGGAACATCAGTGGCGAAAGCGACTTCCTGGACCAGTACCGACGTTCAGGCACGAAAGCGTGGGGAGCAAACAGGATTAGATACCCTGGTAGTCC</w:t>
      </w:r>
    </w:p>
    <w:p w14:paraId="2B74B4D3">
      <w:pPr>
        <w:rPr>
          <w:rFonts w:hint="eastAsia"/>
        </w:rPr>
      </w:pPr>
      <w:r>
        <w:rPr>
          <w:rFonts w:hint="eastAsia"/>
        </w:rPr>
        <w:t>&gt;OTU024254</w:t>
      </w:r>
    </w:p>
    <w:p w14:paraId="7B5CCCF5">
      <w:pPr>
        <w:rPr>
          <w:rFonts w:hint="eastAsia"/>
        </w:rPr>
      </w:pPr>
      <w:r>
        <w:rPr>
          <w:rFonts w:hint="eastAsia"/>
        </w:rPr>
        <w:t>CCTACGGGAGGCTGCAGCAAGGAATTTTCCACAATGGGCGCAAGCCTGATCGAGCGACACCGCGTGGTGGATGAAGTCCTTCGGGACGTAAACATCTTTTATGAGGGAGGAAATCATTGACGTTACCTCATGAATAAGGGGCTCCTAACTCTGTGCCAGCAGGAGCGGTAATACAGAGGCCCCAAGCATTACCCGGAATCACTGGGCGTAAAGGGTGTGTAGGTGGTCATGTTAGTCGAGTGTTAAATCCCAGGGCTTAACTCTGGAATCGCGCTCGAAACGGCATGACTTGAGAGCGTAAGGGGTGAATGGAACTCATGGTGTAGGGGTGAAATCCGTTGATATCATGGGGAACACCGAAAGCGAAAGCAATTCACTGGTACGTTTCTGACACTGAAACACGAAAGCGTGGGTAGCGAACGGGATTAGATACCCCTGTAGTCC</w:t>
      </w:r>
    </w:p>
    <w:p w14:paraId="1EE01D57">
      <w:pPr>
        <w:rPr>
          <w:rFonts w:hint="eastAsia"/>
        </w:rPr>
      </w:pPr>
      <w:r>
        <w:rPr>
          <w:rFonts w:hint="eastAsia"/>
        </w:rPr>
        <w:t>&gt;OTU024255</w:t>
      </w:r>
    </w:p>
    <w:p w14:paraId="0505B7BB">
      <w:pPr>
        <w:rPr>
          <w:rFonts w:hint="eastAsia"/>
        </w:rPr>
      </w:pPr>
      <w:r>
        <w:rPr>
          <w:rFonts w:hint="eastAsia"/>
        </w:rPr>
        <w:t>CCTACGGGTGGCAGCAGTAGGGAATCTTGGACAATGGGCGAAAGCCTGATCCAGCCATGCCGCGTGAGTGAAGAAGGCCTTAGGGTTGTAAAACTCTTTTAGCGGGGAAGATAATGACGGTACCCGCAGAATAAGCCCCGGCTAACTTCGTGCCAGCAGCCGCGGTAATACGAAGGGGGCTAGCGTTGCTCGGAATTACTGGGCGTAAAGCGCATGTAGGCGGGTCGGCAAGTCAGATGTGAAATCCCCGGGCTCAACCTGGGAATTGCGATGGATACTGGGCAACTAGAGTGTGGTAGAGGGTGGCGGAATTCCCGGTGTAGCGGTGAAATGCGTAGAGATCGGGAGGAACACCAGTGGCGAAGGCGACTACCTGGACCAGCACTGACACTGAGGCACGAAAGCGTGGGGAGCAAACAGGATTAGATACCCCAGTAGTCC</w:t>
      </w:r>
    </w:p>
    <w:p w14:paraId="52A6EC15">
      <w:pPr>
        <w:rPr>
          <w:rFonts w:hint="eastAsia"/>
        </w:rPr>
      </w:pPr>
      <w:r>
        <w:rPr>
          <w:rFonts w:hint="eastAsia"/>
        </w:rPr>
        <w:t>&gt;OTU024256</w:t>
      </w:r>
    </w:p>
    <w:p w14:paraId="5FC98898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TGGGGGAGGAAGCCCCGCAAGGGGTTGACCCATCCCAGGAGGAAGCACGGGCTAAGTTCGTGCCAGCAGCCGCGGTAAGACGAACCGTGCGAACGTTGTTCGGAATCACTGGGCTTAAAGGGCGCGTAGGCGGCCCGGCGAGTCCGGGGTGAAAGCCCCCAGCTCAACTGGGGAAGGGCCCCGGATACCGGCGGGCTCGAGGGAGGTAGGGGCGGGCGGAACTTCCGGTGGAGCGGTGAAATGCGTTGATATCGGAAGGAACGCCGGTGGCGAAAGCGGCCCGCTGGACCTCTGCTGACGCTGAGGCGCGAAAGCCAGGGGAGCGAACGGGATTAGATACCCCTGTAGTCC</w:t>
      </w:r>
    </w:p>
    <w:p w14:paraId="679B487B">
      <w:pPr>
        <w:rPr>
          <w:rFonts w:hint="eastAsia"/>
        </w:rPr>
      </w:pPr>
      <w:r>
        <w:rPr>
          <w:rFonts w:hint="eastAsia"/>
        </w:rPr>
        <w:t>&gt;OTU024257</w:t>
      </w:r>
    </w:p>
    <w:p w14:paraId="4D38342A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TGGGACGAAACCCGGGTATTCCTACCCGATTGACGGTACCATAGGAATAAGCACCGGCTAACTCCGTGCCAGCAGCCGCGGTAATACAGAGGGTGCAAGCGTTAATCGGAATGACTGGGCGTAAAGGGCGCGTAGGTGGTGCTGTAAGTTAGGTGTGAAATCCCCGGGCTTAACCTGGGAACGGCACCTAATACTGTGGCGCTAGAGTAGAGTAGAGGGAAGTAGAATTTCCGGTGTAGCGGTGAAATGCGTAGATATCGGAAGGAATACCAGTGGCGAAGGCGGCTTTCTGGACTCATACTGACACTGAGGCGCGAAAGCGTGGGGAGCAAACAGGATTAGATACCCTGGTAGTCC</w:t>
      </w:r>
    </w:p>
    <w:p w14:paraId="287C7306">
      <w:pPr>
        <w:rPr>
          <w:rFonts w:hint="eastAsia"/>
        </w:rPr>
      </w:pPr>
      <w:r>
        <w:rPr>
          <w:rFonts w:hint="eastAsia"/>
        </w:rPr>
        <w:t>&gt;OTU024258</w:t>
      </w:r>
    </w:p>
    <w:p w14:paraId="182ABEA6">
      <w:pPr>
        <w:rPr>
          <w:rFonts w:hint="eastAsia"/>
        </w:rPr>
      </w:pPr>
      <w:r>
        <w:rPr>
          <w:rFonts w:hint="eastAsia"/>
        </w:rPr>
        <w:t>CCTACGGGCGGCAGCAGTCGAGAATCTTCGGCAATGGACGCAAGTCTGACCGAGCGACGCCGCGTGTGGGATGAAGGCCTTCGGGTTGTAAACCACTGTCAGAGGGGAGGAAATACAGGTGGGTTCTCCCATCTGCTTGACCTATCCTCAGAGGAAGTACGGGCTAAGTTCGTGCCAGCAGCCGCGGTAAGACGAACCGTACGAACGTTATTCGGAATCACTGGGCGTAAAGAGTTGCGTAGGTGGCTAAGTAAGCAGGCGGTGAAATCGTGTGGCTCAACCATACAGACATCGTTTGAACTGCTTAGCTAGAGAATGAGAGAGGTGGCTGGAATTCCCAGTGTAGGAGTGAAATGCGTAGAGATCGGGAGGAACATCTGTGGCGAAGGCGGCCATCTGGACCAGCACTGACACTGAGGTGCGAAAGCGTGGGGAGCAAACAGGATTAGATACCCTTGTAGTCC</w:t>
      </w:r>
    </w:p>
    <w:p w14:paraId="375D776F">
      <w:pPr>
        <w:rPr>
          <w:rFonts w:hint="eastAsia"/>
        </w:rPr>
      </w:pPr>
      <w:r>
        <w:rPr>
          <w:rFonts w:hint="eastAsia"/>
        </w:rPr>
        <w:t>&gt;OTU024259</w:t>
      </w:r>
    </w:p>
    <w:p w14:paraId="368A57B1">
      <w:pPr>
        <w:rPr>
          <w:rFonts w:hint="eastAsia"/>
        </w:rPr>
      </w:pPr>
      <w:r>
        <w:rPr>
          <w:rFonts w:hint="eastAsia"/>
        </w:rPr>
        <w:t>CCTACGGGTGGCTGCAATTAGGAATCTTGCGCAATGGGGGCAACCCTGACGCAGCGACGCCGCGTGCGGGACGAAGGCATTCGTGTCGTAAACCGCTTTTGGGGGGGAAGAAGGGCTCCGGGGCGACCCGGGTCCTTGACGGTACCCCCCGAATAAGCCCCGGCTAACTACGTGCCAGCAGCCGCGGTAATACGTAGGGGGCGAGCGTTGTCCGAAGTTACTGGGCGTAAAGCGCGCGTAGGCGGCCCTCTAAGCCCGGGGTGAAAGGTCCACGGCTCAACCGGGACAGTGCCCTGGGGACTGGAGGGCTGGAGGCCGGCAGGGGGGGGCGGAATTCCGCGTGTAGCAGTGAAATGCGTAGATATGCGGAGGAACACCGATGGCGAAGGCAATCCCCTGGGCCTGCACTGACGCTCATGCACGAAAGCGTGGGGAGCAAACAGGATTAGATACCCCAGTAGTCC</w:t>
      </w:r>
    </w:p>
    <w:p w14:paraId="02D3D1D2">
      <w:pPr>
        <w:rPr>
          <w:rFonts w:hint="eastAsia"/>
        </w:rPr>
      </w:pPr>
      <w:r>
        <w:rPr>
          <w:rFonts w:hint="eastAsia"/>
        </w:rPr>
        <w:t>&gt;OTU024260</w:t>
      </w:r>
    </w:p>
    <w:p w14:paraId="0E4FF379">
      <w:pPr>
        <w:rPr>
          <w:rFonts w:hint="eastAsia"/>
        </w:rPr>
      </w:pPr>
      <w:r>
        <w:rPr>
          <w:rFonts w:hint="eastAsia"/>
        </w:rPr>
        <w:t>CCTACGGGCGGCAGCAGTGGGGAATTTTGGACAATGGGGGAAACCCTGATCCAGCCATTCCGCGTGAGTGAAGAAGGCCTTCGGGTTGTAAAGCTCTTTTGTCCGGAACGAAACGGTGGACGTGAATATCGTCCATTACTGACGGTACCCAAAGAACAAGCACCGGCTAACTCTGTGCCAGCAGCCGCGGTAATACAGAGGGTGCGAGCGTTAATCGGAATTACTGGGCGTAAAGCGCTCGCAGGCGGTCTTTTAAGTCTGATGTGAAATCTTGCGGCTCAACTGCAAGCGGTCATTGGAAACTGGGGGACTTGAGTACAGAAGAGGAGAGTGGAATTCCACGTGTAGCGGTGAAATGCGTAGATATCTGGAGGAACACCGGTGGCGAAGGCGGCATCCTGGACCGACATTGACGCTGAGGCGCGAAAGCTAGGGGAGCAAACGGGATTAGATACCCGAGTAGTCC</w:t>
      </w:r>
    </w:p>
    <w:p w14:paraId="66F5FD07">
      <w:pPr>
        <w:rPr>
          <w:rFonts w:hint="eastAsia"/>
        </w:rPr>
      </w:pPr>
      <w:r>
        <w:rPr>
          <w:rFonts w:hint="eastAsia"/>
        </w:rPr>
        <w:t>&gt;OTU024261</w:t>
      </w:r>
    </w:p>
    <w:p w14:paraId="0B711480">
      <w:pPr>
        <w:rPr>
          <w:rFonts w:hint="eastAsia"/>
        </w:rPr>
      </w:pPr>
      <w:r>
        <w:rPr>
          <w:rFonts w:hint="eastAsia"/>
        </w:rPr>
        <w:t>CCTACGGGAGGCTGCAGTCGAGAATCTTCCGCAATGGGCGAAAGCCTGACGGAGCGACGCCGCGTGGAGGACGAAGGCCTTAGGGTTGTAAACTCCTGTCACGGGTTTTGAATGGTGCAACGTGAACATCGTTGCATTTGACGTAAGCCCGAGAGGAAGCACTGGCTAACTCTGTGCCAGCAGCCGCGGTAATACAGAGAGTGCGAACGTTGTTCGGAATTACTGGGCGTAAAGTGTGCGCAGGCGGCGTTGCAAGTCGAGTGTGAAAGCCCCGGGCTTAACTTGGGAATTGCGCTCGAAACTACGATGCTGGAGTATGGCAGAGGAAGGTGGAATTCCACGTGTAGCGGTGAAATGCGTAGATATACGGAGGAATACCTGAGGCGAAGGCGGGTTGCTGGGCCAACACTGACGCTGAGGCGCGAAAGCCAGGGGAGCAAACGGGATTAGATACCCCGGTAGTCC</w:t>
      </w:r>
    </w:p>
    <w:p w14:paraId="05C6CAD3">
      <w:pPr>
        <w:rPr>
          <w:rFonts w:hint="eastAsia"/>
        </w:rPr>
      </w:pPr>
      <w:r>
        <w:rPr>
          <w:rFonts w:hint="eastAsia"/>
        </w:rPr>
        <w:t>&gt;OTU024262</w:t>
      </w:r>
    </w:p>
    <w:p w14:paraId="5BA3FC8E">
      <w:pPr>
        <w:rPr>
          <w:rFonts w:hint="eastAsia"/>
        </w:rPr>
      </w:pPr>
      <w:r>
        <w:rPr>
          <w:rFonts w:hint="eastAsia"/>
        </w:rPr>
        <w:t>CCTACGGGAGGCAGCAGTAGGGAATCTTCCACAATGGGCGAAAGCCTGATGGAGCAACGCCGCGTGAGTGAAGAAGGTTTTCGGATCGTAAAACTCTGTTGTAAGGGAAGAACAAGTACAGTAGTAACTGGCTGTACCTTGACGGTACCTTATTAGAAAGCCACGGCTAACTACGTGCCAGCAGCCGCGGTAATACGAAGGGGGCTAGCGTTGTTCGGAATTACTGGGCGTAAAGCGCACGTAGGCGGGTCGTTAAGTCAGGGGTGAAATCCCAGAGCTCAACCTGGGAAGTGCGCGCGAAACTGGCGACCTTGAGTGCTGGAGAGGGTGGCGGAATTCCCGGTGTAGAGGTGAAATTCGTAGATATTGGGAAGAACACCGGTGGCGAAGGCGGCCAACTGGCACGGTATTGACGCTGAGGCGCGAAAGCGTGGGGAGCAAACAGGATTAGATACCCCGGTAGTCC</w:t>
      </w:r>
    </w:p>
    <w:p w14:paraId="25EB9690">
      <w:pPr>
        <w:rPr>
          <w:rFonts w:hint="eastAsia"/>
        </w:rPr>
      </w:pPr>
      <w:r>
        <w:rPr>
          <w:rFonts w:hint="eastAsia"/>
        </w:rPr>
        <w:t>&gt;OTU024263</w:t>
      </w:r>
    </w:p>
    <w:p w14:paraId="587F50E3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CCTGTCGAGCGGGACGAAACGCGCGGGCTCTAACATAGCTCGCGCCTGACGGTACCGCTAGAGGAAGCCCCGGCTAACTCCGTGCCAGCAGCCGCGGTAATACGGAGGGGGCTAGCGTTATTCGGAATTATTGGGCGTAAAGGGCGTGTAGGCGGCCTTGTATGTCTCATGTGAAAGCCCTCGGCTCAACCGGGGAACTGCATGGGAAACGGCAAGGCTTGAGTCCGGGAGAGGATAGTGGAATTCCCAGTGTAGCGGTGAAATGCGTAGATATTGGGAGGAACACCAGTGGCGAAGGCGGCTATCTGGACCGGTACTGACGCTGAGACGCGAAAGCCAGGGGAGCAAACGGGATTAGATACCCCAGTAGTCC</w:t>
      </w:r>
    </w:p>
    <w:p w14:paraId="627B7973">
      <w:pPr>
        <w:rPr>
          <w:rFonts w:hint="eastAsia"/>
        </w:rPr>
      </w:pPr>
      <w:r>
        <w:rPr>
          <w:rFonts w:hint="eastAsia"/>
        </w:rPr>
        <w:t>&gt;OTU024264</w:t>
      </w:r>
    </w:p>
    <w:p w14:paraId="5E3E5EFE">
      <w:pPr>
        <w:rPr>
          <w:rFonts w:hint="eastAsia"/>
        </w:rPr>
      </w:pPr>
      <w:r>
        <w:rPr>
          <w:rFonts w:hint="eastAsia"/>
        </w:rPr>
        <w:t>CCTACGGGAGGCTGCAGTAGGGAATCTTCCACAATGGACGAAAGTCTGATGGAGCAACGCCGCGTGAGTGAAGAAGGATTTCGGTTCGTAAAACTCTGTTGCAAGGGAAGAACAAGTAGCGTAGTAACTGGCGCTACCTTGACGGTACCTTGTTAGAAAGCCACGGCTAACTACGTGCCAGCAGCCGCGGTAATACGTAGGTGGCAAGCGTTGTCCGGAATTATTGGGCGTAAAGCGCGCGCAGGCGGCTTCGCGCGTCCGACGTGAAAGCCCCCGGCTTAACCGGGGAGGGTCGTTGGGTACGGCGAGGCTTGAGGGCGGGAGAGGGTGGTGGAATTCCCGGTGTAGTGGTGAAATTCGTAGATATTCGGAGGAACACCAGTGGCGAAGGCGGCTCACTGGTCCGGTACTGACGCTGAGGTGCGAAAGCGTGGGGAGCAAACAGGATTAGATACCCGGGTAGTCC</w:t>
      </w:r>
    </w:p>
    <w:p w14:paraId="654430AA">
      <w:pPr>
        <w:rPr>
          <w:rFonts w:hint="eastAsia"/>
        </w:rPr>
      </w:pPr>
      <w:r>
        <w:rPr>
          <w:rFonts w:hint="eastAsia"/>
        </w:rPr>
        <w:t>&gt;OTU024265</w:t>
      </w:r>
    </w:p>
    <w:p w14:paraId="0953C9DD">
      <w:pPr>
        <w:rPr>
          <w:rFonts w:hint="eastAsia"/>
        </w:rPr>
      </w:pPr>
      <w:r>
        <w:rPr>
          <w:rFonts w:hint="eastAsia"/>
        </w:rPr>
        <w:t>CCTACGGGTGGCTGCAGTGGGGAATTTTGCGCAATGAGCGAAAGCTTGACGCAGCAACGCCGCGTGAAGGATGAAATCCTTCGGGATGTAAACTTCGCAAGTATGGGAAGAAATCAATGACGGTACCATATGTAAGCCCCGGCTAACTCCGTGCCAGCAGCCGCGGTAATACGGGGGGGGCAAGCGTTGTCCGGAATTATTGGGCGTAAAGCGCGCGCAGGCGGTTTCTTAAGTCTGATGTGAAAGCCCCCGGCTCAACCGGGGAGGGTCATTGGAAACTGGGAGACTTGAGTGCAGGAGAGGGAAGCGGAATTCCCGGTGTAGTGGTGGAATGCGCAGATATCGGGAGGAACACCAGTAGCGAAGGCGGCTCTCTGGGCCGTGACTGACGCTGAGGAGCGAAAGCGTGGGTAGCAAACAGGATTAGATACCCCAGTAGTCC</w:t>
      </w:r>
    </w:p>
    <w:p w14:paraId="02950255">
      <w:pPr>
        <w:rPr>
          <w:rFonts w:hint="eastAsia"/>
        </w:rPr>
      </w:pPr>
      <w:r>
        <w:rPr>
          <w:rFonts w:hint="eastAsia"/>
        </w:rPr>
        <w:t>&gt;OTU024266</w:t>
      </w:r>
    </w:p>
    <w:p w14:paraId="78125DDE">
      <w:pPr>
        <w:rPr>
          <w:rFonts w:hint="eastAsia"/>
        </w:rPr>
      </w:pPr>
      <w:r>
        <w:rPr>
          <w:rFonts w:hint="eastAsia"/>
        </w:rPr>
        <w:t>CCTACGGGTGGCAGCAGCTAGGAATCTTGGGAATGGGCGAAAGCCTGACCCAGCAACGCCGCGTGGGCGATGAAGGCCTTCGGGTTAATAGCCCAGAGGGTGACGGTACCTCCAGAAGAAGCCCCGGCTAACTACGTGCCAGCAGCCGCGGTAATACGGGGGGGGCAAGCGTTGTTCGGAATCACTGGGCGTAAAGCGCACGCAGGCGGATTGATAAGTCAGGGGTGAAATCCCGGAGCTCAACTTCGGAATTGCCTTTGATACTGTCTGTCTTGAGTCCGGGAGAGGCGAGTGGAATTCCCGGTGTAGCGGTGAAATGCGCAGATATCAGGAGGAACACCGACGGCGAAGGCAGCTCGCTGGGACGGTACTGACGCTGAGGCGCGAAAGCGTGGGGAGCGAACAGGATTAGATACCCTGGTAGTCC</w:t>
      </w:r>
    </w:p>
    <w:p w14:paraId="3BF523A0">
      <w:pPr>
        <w:rPr>
          <w:rFonts w:hint="eastAsia"/>
        </w:rPr>
      </w:pPr>
      <w:r>
        <w:rPr>
          <w:rFonts w:hint="eastAsia"/>
        </w:rPr>
        <w:t>&gt;OTU024267</w:t>
      </w:r>
    </w:p>
    <w:p w14:paraId="520D3D27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TGCTCTTGGGGTTAACAGCCCCAGGAAGTGACGGTACCCTCAAAGGAAGCACCGGCTAACTCTGTGCCAGCAGCCGCGGTAATACGTAGGGGGCGAGCGTTGTCCGGAATTATTGGGCGTAAAGAGCGTGTAGGCGGTTCGGTAAGTCTGCCGTGAAAACCCAGGGCTCAACCCTGGGCGTGCGGTGGATACTGCCGGGCTAGAGGGTGGTAGAGGCGAGTGGAATTCCCGGTGTAGCGGTGAAATGCGTAGATATCGAGAGGAACACCTGCGGCGAAGGCGGGTAGCTGGGCCGACACTGACGCTGAGGCGCGAAAGCCAGGGGAGCGAACGGGATTAGATACCCTAGTAGTCC</w:t>
      </w:r>
    </w:p>
    <w:p w14:paraId="33E32CEB">
      <w:pPr>
        <w:rPr>
          <w:rFonts w:hint="eastAsia"/>
        </w:rPr>
      </w:pPr>
      <w:r>
        <w:rPr>
          <w:rFonts w:hint="eastAsia"/>
        </w:rPr>
        <w:t>&gt;OTU024268</w:t>
      </w:r>
    </w:p>
    <w:p w14:paraId="75D177BE">
      <w:pPr>
        <w:rPr>
          <w:rFonts w:hint="eastAsia"/>
        </w:rPr>
      </w:pPr>
      <w:r>
        <w:rPr>
          <w:rFonts w:hint="eastAsia"/>
        </w:rPr>
        <w:t>CCTACGGGCGGCAGCAGTGGGGAATTTTGCGCAATGGGGGCAACCCTGACGCAGCAATGCCGCGTGGAGGACGAAGGTCTTCGGATTGTAAACTCCTTTTGCAGGGGACAAAAAGCGGCGTGAATAACGCCGACTGATGGTACTCTGCGAATAAGCCACGGCTAACTTCGTGCCAGCAGCCGCGGTAAGACGAAGGTGGCAAGCGTTACTCGGAATTACTAGGCGTAAAGCGTGGGTAGGCGGCTCGGAAAGTCTGTTGTGAAAGCTCCCGGCTTAACTGGGAGAGGCCAATGGATACTCCCGAGCTTGAATGCAGGAGAGGTCACTGGAATTCCCGGTGTAGCGGTGAAATGCGTAGAGATCGGGAGGAACACCAATGGCGAAAGCAGGTGACTGGACTGCTATTGACGCTGAGCCACGAAAGCTAGGGGAGCAAACAGGATTAGATACCCTAGTAGTCC</w:t>
      </w:r>
    </w:p>
    <w:p w14:paraId="7E894DB0">
      <w:pPr>
        <w:rPr>
          <w:rFonts w:hint="eastAsia"/>
        </w:rPr>
      </w:pPr>
      <w:r>
        <w:rPr>
          <w:rFonts w:hint="eastAsia"/>
        </w:rPr>
        <w:t>&gt;OTU024269</w:t>
      </w:r>
    </w:p>
    <w:p w14:paraId="4FBC5B03">
      <w:pPr>
        <w:rPr>
          <w:rFonts w:hint="eastAsia"/>
        </w:rPr>
      </w:pPr>
      <w:r>
        <w:rPr>
          <w:rFonts w:hint="eastAsia"/>
        </w:rPr>
        <w:t>CCTACGGGTGGCAGCAGTAACGAATCTTCCCCAATGCACGAAAGTGTGAGGGAGCGACGCCGCGTGGAGGACGAAGTCCTTCGGGATGTAAACTCCTGTCAGGGGTTACCAAGTTCTGAGGAGCCCCAGAGGAAGTGGCGGCTAACTCTGTGCCAGCAGCCGCGGTAATACGTAGGGGGCTAGCGTTGTCCGGAATCATTGGGCGTAAAGCGCGCGTAGGCGGCCCGATAAGTCCGCTGTAAAAGTCCAGGGCTCAACCCTGGAAAGCCGGTGGATACTGTCGGGCTAGAGTCCGGAAGAGGCGAGTGGAATTCCTGGTGTAGCGGTGAAATGCGCAGATATCGGGAGGAACACCAATGGCGAAGGCAGCTCGCTGGGACGGTACTGACGCTGAGGCGCGAAAGCGTGGGGAGCAAACAGGATTAGATACCCCTGTAGTCC</w:t>
      </w:r>
    </w:p>
    <w:p w14:paraId="0FE7B61E">
      <w:pPr>
        <w:rPr>
          <w:rFonts w:hint="eastAsia"/>
        </w:rPr>
      </w:pPr>
      <w:r>
        <w:rPr>
          <w:rFonts w:hint="eastAsia"/>
        </w:rPr>
        <w:t>&gt;OTU024270</w:t>
      </w:r>
    </w:p>
    <w:p w14:paraId="3266DADD">
      <w:pPr>
        <w:rPr>
          <w:rFonts w:hint="eastAsia"/>
        </w:rPr>
      </w:pPr>
      <w:r>
        <w:rPr>
          <w:rFonts w:hint="eastAsia"/>
        </w:rPr>
        <w:t>CCTACGGGTGGCTGCAGTAGGGAATCTTCCGCAATGGGCGAAAGCCTGACGGAGCGACGCCGCGTGGGTGATGAAGGCCTTCGGGTTGTAAAACCCTGTCTTAAGGGAAGAAACCTCAGCTATAAGCTGAGCTGACGGTACCTTAGGAGGAAGCCCCGGCTAACTACGTGCCAGCAGCCGCGGTAATACGTAGGGGGCGAGCGTTGTCCGGAATTACTGGGCGTAAAGGGTGCGTAGGCGGTTCTCTAAGTGGGAGGTGAAAGCTCTCGGCTCAACCGAGTGATTGCCTCTCAGACTGGAGGGCTAGAGTGCGGGAGAGGAAAGTGGAATTCCCGGTGTAGCGGTGAAATGCGTAGAGATGTGGAGGAACACCAGTGGCGAAGGCGGCTCTTTGGTCTGTAACTGACGCTGAGGCGCGAAAGCGTGGGGAGCAAACAGGATTAGATACCCGTGTAGTCC</w:t>
      </w:r>
    </w:p>
    <w:p w14:paraId="5A091FA3">
      <w:pPr>
        <w:rPr>
          <w:rFonts w:hint="eastAsia"/>
        </w:rPr>
      </w:pPr>
      <w:r>
        <w:rPr>
          <w:rFonts w:hint="eastAsia"/>
        </w:rPr>
        <w:t>&gt;OTU024271</w:t>
      </w:r>
    </w:p>
    <w:p w14:paraId="3B0DB8A0">
      <w:pPr>
        <w:rPr>
          <w:rFonts w:hint="eastAsia"/>
        </w:rPr>
      </w:pPr>
      <w:r>
        <w:rPr>
          <w:rFonts w:hint="eastAsia"/>
        </w:rPr>
        <w:t>CCTACGGGAGGCTGCAGTGGGGAATCTTGCGCAATGGGCGAAAGCCTGACGCAGCGACGCCGCGTGAGGGAAGAAGGCCTTCGGGTTGTAAACCTCTTTCAGGAGGGACGAAGCCACTCGGGTTAATAGCCCAGAGGGTGACGGTACCTTGGGAATAAGCTCCGGCTAACTACGTGCCAGCAGCCGCGGTAATACGTAGGCAGCGAGCGTTGTTCGGAGTTACTGGGCGTAAAGCGCACGTAGGTGGCGACGTAAGTCGGGTGTGAAAGCCCCGGGCTCAACCTGGGAATTGCATTCGAGACTGTGTTGCTGGAGTACGGAAGAGGAAGGCGGAATTCCCGGTGTAGCGGTGAAATGCGCAGATATCGGGAGGAACACCGGTGGCGAAGGCGGATCTCTGGGCCTTACCTGACGCTGAGGAGCGAAAGCTGGGGGAGCAAACAGGATTAGATACCCTGTAGTCC</w:t>
      </w:r>
    </w:p>
    <w:p w14:paraId="033E8491">
      <w:pPr>
        <w:rPr>
          <w:rFonts w:hint="eastAsia"/>
        </w:rPr>
      </w:pPr>
      <w:r>
        <w:rPr>
          <w:rFonts w:hint="eastAsia"/>
        </w:rPr>
        <w:t>&gt;OTU024272</w:t>
      </w:r>
    </w:p>
    <w:p w14:paraId="27291E7F">
      <w:pPr>
        <w:rPr>
          <w:rFonts w:hint="eastAsia"/>
        </w:rPr>
      </w:pPr>
      <w:r>
        <w:rPr>
          <w:rFonts w:hint="eastAsia"/>
        </w:rPr>
        <w:t>CCTACGGGAGGCAGCAGTGAGGAATATTGGGCAATGGACGCAAGTCTGACCCAGCCATGCCGCGTGAAGGATGAAGGCGTTCTGCGTTGTAAACTTCTTTTATAAGGGAAGAAACCTCAGTATTCTTATTGAGCCGACGGTACCTTATGAATAAGCACCGGCTAACTCCGTGCCAGCAGCCGCGGTAATACGGAGGGTGCAAGCGTTATCCGGATTCACTGGGTTTAAAGGGTGCGTAGGAGGGCAGGTAAGTCAGTGGTGAAATCCTGGGGCTTAACCCCAGAACTGCCGTTGATACTATCTGTCTTGAATACCGTGGAGGTGAGCGGAATATGTCATGTAGCGGTGAAATGCTTAGATATGACATAGAACACCAATTGCGAAGGCAGCTCGCTACACATATATTGACTCTGAGGCACGAAAGCGTGGGGATCAAACAGGATTAGATACCCGTGTAGTCC</w:t>
      </w:r>
    </w:p>
    <w:p w14:paraId="706443E4">
      <w:pPr>
        <w:rPr>
          <w:rFonts w:hint="eastAsia"/>
        </w:rPr>
      </w:pPr>
      <w:r>
        <w:rPr>
          <w:rFonts w:hint="eastAsia"/>
        </w:rPr>
        <w:t>&gt;OTU024273</w:t>
      </w:r>
    </w:p>
    <w:p w14:paraId="26FBD2D7">
      <w:pPr>
        <w:rPr>
          <w:rFonts w:hint="eastAsia"/>
        </w:rPr>
      </w:pPr>
      <w:r>
        <w:rPr>
          <w:rFonts w:hint="eastAsia"/>
        </w:rPr>
        <w:t>CCTACGGGGGGCAGCAGTAGGGAATATTGCACAATGGGCGCAAGCCTGATGCAGCAACGCCGCGTGCGCGATGAAGGCCTTCGGGTCGTAAAGCCCTTTTCTGGGTGACGAGGAAGGACGGTAGCCCAGGAAGAAGTCTCGGCTAACTACGTGCCAGCAGCCGCGGTAAAACGTAGGAGACAAGCGTTATCCGGAGTTACTGGGCGTAAAGGGCGTGCAGGCGGATGGTTAAGACAGGCGTGAAATCCCCGGGCTTAACCTGGGAACTGCGCTTGTGACTGGAAGGCTAGAGTACGGCAGAGGGGGGTGGAATTCCACGTGTAGCAGTGAAATGCGTAGAGATCCGGAGGAACACCAGCGGCGAAGGCGGCACTCTAGGCCGCACCTGACGCTGAGACGCGACAGCACGGGGAGCGAACGGGATTAGATACCCCAGTAGTCC</w:t>
      </w:r>
    </w:p>
    <w:p w14:paraId="4A15CEAB">
      <w:pPr>
        <w:rPr>
          <w:rFonts w:hint="eastAsia"/>
        </w:rPr>
      </w:pPr>
      <w:r>
        <w:rPr>
          <w:rFonts w:hint="eastAsia"/>
        </w:rPr>
        <w:t>&gt;OTU024274</w:t>
      </w:r>
    </w:p>
    <w:p w14:paraId="7460CB5B">
      <w:pPr>
        <w:rPr>
          <w:rFonts w:hint="eastAsia"/>
        </w:rPr>
      </w:pPr>
      <w:r>
        <w:rPr>
          <w:rFonts w:hint="eastAsia"/>
        </w:rPr>
        <w:t>CCTACGGGGGGCTGCAGTCGGGAATCTTGCGCAATGGGCGAAAGCCTGACGCAGCAACACCGTGTGAGCGATGAAGGCCTTCGGGTTGTAAACTCCTTTTGCCAGCCATAATGGCTTGGCGAATAAGCACCGGCCAACTACGTGCCAGCAGCCGCGGTAATACGGAGGGGGCTAGCGTTGTTCGGAATTACTGGGCGTAAAGCGCACGTAGGCGGCTTTGTAAGTTAGAGGTGAAAGCCCGGAGCTCAACTCCGGAACTGCCTTTAAGACTGCATCGCTTGAACGTCGGAGAGGTAAGTGGAATTCCGAGTGTAGAGGTGAAATTCGTAGATATTCGGAAGAACACCAGTGGCGAAGGCGACTTACTGGACCAATACTGACGCTCATGTGCGAAAGCGTGGGGAGCAAACAGGATTAGATACCCCTGTAGTCC</w:t>
      </w:r>
    </w:p>
    <w:p w14:paraId="6D20EA72">
      <w:pPr>
        <w:rPr>
          <w:rFonts w:hint="eastAsia"/>
        </w:rPr>
      </w:pPr>
      <w:r>
        <w:rPr>
          <w:rFonts w:hint="eastAsia"/>
        </w:rPr>
        <w:t>&gt;OTU024275</w:t>
      </w:r>
    </w:p>
    <w:p w14:paraId="7B9CEFF0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AGGGTTGTAAAGCTCTTTTACCCGGGATGATAATGACAGTACCGGGAGAATAAGCCCCGGCTAACTCCGTGCCAGCAGCCGCGGTAATACGGAGGGGGCTAGCGTTATCCGGATTTATTGGGTTTAAAGGGTGCGTAGGCGGCCTGTTAAGTCAGGGGTGAAAGACGGTGGCTCAACCATCGCAGTGCCCTTGATACTGCTGGGCTTGAGTACAGTTGCTGTGGGCGGAATATGACATGTAGTGGTGAAATGCTTAGATATCGTCAAGAACACCGATAGTGAAGACAGCTTACTAAACTTTAACTGACGCTGAGGCACGAAAGTGTGGGGATCAAACAGGATTAGATACCCCAGTAGTCC</w:t>
      </w:r>
    </w:p>
    <w:p w14:paraId="6225B6C2">
      <w:pPr>
        <w:rPr>
          <w:rFonts w:hint="eastAsia"/>
        </w:rPr>
      </w:pPr>
      <w:r>
        <w:rPr>
          <w:rFonts w:hint="eastAsia"/>
        </w:rPr>
        <w:t>&gt;OTU024276</w:t>
      </w:r>
    </w:p>
    <w:p w14:paraId="0038753D">
      <w:pPr>
        <w:rPr>
          <w:rFonts w:hint="eastAsia"/>
        </w:rPr>
      </w:pPr>
      <w:r>
        <w:rPr>
          <w:rFonts w:hint="eastAsia"/>
        </w:rPr>
        <w:t>CCTACGGGTGGCAGCAGTTAGGAATCTTGCGCAATGGGCGAAAGCCTGACGCAGCAACGCCGCGTGGGGGAAGAAGGCCCTCGGGTCGTAAACCCCTGTCGAATGGGACGAATGGCTCGCGAGTTAATACTTCGCGAGAGTGACGGTACCGTTAAAGGAAGCCACGGCTAACTCTGTGCCAGCAGCCGCGGTAATACAGAGGTGGCAAGCGTTGTTCGGAATTACTGGGCGTAAAGCGAACGCAGGCGGACCTTTAAGTAGGAAGTGAAAGGTTGGAGCTCAACTCTAACACTGCTCCCTATACTGGAGGTCTTGAGTAGCGGAGAGGAAAACGGAACAAGTTGTGTAGCGGTGAAATGCGCAGATATCAGGAGGAACACCGGTGGCGAAGGCGGGTCTCTGGGCCGATACTGACGCTGAGGAGCGAAAGCGTGGGGAGCAAACAGGATTAGATACCCGGGTAGTCC</w:t>
      </w:r>
    </w:p>
    <w:p w14:paraId="38ABAFF7">
      <w:pPr>
        <w:rPr>
          <w:rFonts w:hint="eastAsia"/>
        </w:rPr>
      </w:pPr>
      <w:r>
        <w:rPr>
          <w:rFonts w:hint="eastAsia"/>
        </w:rPr>
        <w:t>&gt;OTU024277</w:t>
      </w:r>
    </w:p>
    <w:p w14:paraId="199B2393">
      <w:pPr>
        <w:rPr>
          <w:rFonts w:hint="eastAsia"/>
        </w:rPr>
      </w:pPr>
      <w:r>
        <w:rPr>
          <w:rFonts w:hint="eastAsia"/>
        </w:rPr>
        <w:t>CCTACGGGTGGCTGCAGTTTCGAATCATTCACAATGGGCGAAAGCCTGATGGTGCGACGCCGCGTGAGGGATGAAGGCCTTCGGGTTGTAAACCTCTGTCACCGGGGAAGAAACGCTTCAAGTTAATAGCTTGAAGCCTGACTTAACCCGGAGAGGAAGCAGTGGCTAACTCTGTGCCAGCAGCCGCGGTAATACGTAGGGGGCAAGCGTTGTCCGGATTTATTGGGCGTAAAGCGCGTGTAGGCGGCCAGGTAGGTCAGCTGTGAAAACTCGAGGCTCAACCTCGAGATGTCGGCTGAAACCATCTGGCTAGAGTCCGGAAGAGGAGAATGGAATTCCCGGTGTAGCGGTGGAATGCGCAGAGATCAGGAGGAACACCGGTGGCGAAGGCGGGGTCCTGGGCCAGTACTGACGCTGAGGAGCGAAAGCGTGGGGAGCAAACAGGATTAGATACCCCAGTAGTCC</w:t>
      </w:r>
    </w:p>
    <w:p w14:paraId="171B7A5E">
      <w:pPr>
        <w:rPr>
          <w:rFonts w:hint="eastAsia"/>
        </w:rPr>
      </w:pPr>
      <w:r>
        <w:rPr>
          <w:rFonts w:hint="eastAsia"/>
        </w:rPr>
        <w:t>&gt;OTU024278</w:t>
      </w:r>
    </w:p>
    <w:p w14:paraId="60A82176">
      <w:pPr>
        <w:rPr>
          <w:rFonts w:hint="eastAsia"/>
        </w:rPr>
      </w:pPr>
      <w:r>
        <w:rPr>
          <w:rFonts w:hint="eastAsia"/>
        </w:rPr>
        <w:t>CCTACGGGGGGCTGCAGTAAGGAATATTGGACAATGGTGGAAACACTGATCCAGCCATCCCGCGTGCAGGACGAAGGCCCTCTGGGTTGTAAACTGCTTTTACCAGGGAAGAAACCCCCGGCTTCGTGTCGGGGCTGACGGTACCTGGGGAATAAGCACCGGCTAACTCCGTGCCAGCAGCCGCGGTAATACGGAGGGTGCAAGCGTTATCCGGAATCACTGGGTTTAAAGGGTGCGTAGGCGGCTTTGTAAGTCAGGGGTGAAAGCTCACGGCTCAACCGTGGAATTGCCTTTGATACTGCAAGGCTTGAATGGGCACGAGGCAGGCGGAATGTGGCATGTAGCGGTGAAATGCTTAGATATGCCATAGAACACCGATTGCGAAGGCAGCCTGCCAGAGCCGCATTGACGCTGAGGCACGAAAGCGTGGGGAGCGAACAGGATTAGATACCCCGGTAGTCC</w:t>
      </w:r>
    </w:p>
    <w:p w14:paraId="55DD2E2E">
      <w:pPr>
        <w:rPr>
          <w:rFonts w:hint="eastAsia"/>
        </w:rPr>
      </w:pPr>
      <w:r>
        <w:rPr>
          <w:rFonts w:hint="eastAsia"/>
        </w:rPr>
        <w:t>&gt;OTU024279</w:t>
      </w:r>
    </w:p>
    <w:p w14:paraId="0A6C57C1">
      <w:pPr>
        <w:rPr>
          <w:rFonts w:hint="eastAsia"/>
        </w:rPr>
      </w:pPr>
      <w:r>
        <w:rPr>
          <w:rFonts w:hint="eastAsia"/>
        </w:rPr>
        <w:t>CCTACGGGTGGCAGCAGTCGAGAATTTTTCTCAATGGGGGCAACCCTGAAGGAGCGACGCCGCGTGGAGGATGAAGGTCTTCGGATTGTAAACTCCTGTCATTGGTGAACAAGGCTTTCCGGTTAACTGCCGGGGAGTTCGATAGTAGCCGAAGAGGAAGAGACGGCTAACTCCGTGCCAGCAGCCGCGGTAATACGGGGGGAGCAAGCGTTGTTCGGATTTACTGGGCGTAAAGGGCGCGTAGGCGGCGCGACAAGTCACTTGTGAAATCTCCGGGCTCAACTCGGAACGGCCAAGTGATACTGTCGTGCTAGAGTGCGGAAGGGGCAACTGGAATTCTCGGTGTAGCGGTGAAATGCGTAGATATCGAGAGGAACACCTGCGGCGAAGGCGGGTTGCTGGGCCGACACTGACGCTGAGGCGCGAAAGCTAGGGGAGCGAACGGGATTAGATACCCCAGTAGTCC</w:t>
      </w:r>
    </w:p>
    <w:p w14:paraId="0D14FA72">
      <w:pPr>
        <w:rPr>
          <w:rFonts w:hint="eastAsia"/>
        </w:rPr>
      </w:pPr>
      <w:r>
        <w:rPr>
          <w:rFonts w:hint="eastAsia"/>
        </w:rPr>
        <w:t>&gt;OTU024280</w:t>
      </w:r>
    </w:p>
    <w:p w14:paraId="3B629C3B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CAAAGGGTTAATAGCCCCTAGCCTGACGGTACCCTTCGAGGAAGCCCCGGCTAACTACGTGCCAGCAGCCGCGGTAATACGTAGGGGGCGAGCGTTGTCCGGAATTATTGGGCGTAAAGCGTGCGTAGGCGGTTCCATAAGTCTGTTGTGAAATCTCCCGGCTCAACTGGGAGGGTGCGGTGGAAACTGCCTGGCTAGAGTCCGGAAGAGGAGTGTGGAATTCCTGGTGTAGCGGTGAAATGCGCAGATATCAGGAAGAACACCTATGGCGAAGGCAGCACTCTGGGACGGTACTGACGCTGAGACGCGAAAGCGTGGGGAGCGAACAGGATTAGATACCCCGGTAGTCC</w:t>
      </w:r>
    </w:p>
    <w:p w14:paraId="2466584A">
      <w:pPr>
        <w:rPr>
          <w:rFonts w:hint="eastAsia"/>
        </w:rPr>
      </w:pPr>
      <w:r>
        <w:rPr>
          <w:rFonts w:hint="eastAsia"/>
        </w:rPr>
        <w:t>&gt;OTU024281</w:t>
      </w:r>
    </w:p>
    <w:p w14:paraId="55FB745D">
      <w:pPr>
        <w:rPr>
          <w:rFonts w:hint="eastAsia"/>
        </w:rPr>
      </w:pPr>
      <w:r>
        <w:rPr>
          <w:rFonts w:hint="eastAsia"/>
        </w:rPr>
        <w:t>CCTACGGGGGGCAGCAGTTTGGAATTTTGGACAATGGACGAAAGTCTGATCCAGCGACGCCGCGTGCACGAAGAAGGTCTTCGGATCGTAAAGTGCTTTTGCAGGGGACGAATTTTTGACTGTACCCTGAGAATAAGAGGTTGCTAACTCTGTGCCAGCAGCAGCGGTAATACAGAGACCTCAAGCGTTATCCGGAATCATTGGGCGTAAAGGGCGCGTAGGTGGCCGCATAAGGCCGCGGTGAAAGTCTGGAGCTCAACTCCAGATCGGCCGCGGCGACTGTGAGGCTTGGGCACTGTAGAGGCAGATGGAATTCCCGGTGTAGCGGTGGAATGCGTAGAGATCGGGAAGAACACCGATGGCGAAGGCAGTCGGCTGGGCCGTTGCTGACACTGAGGCGCGACAGCGTGGGGAGCAAACAGGATTAGATACCCGTGTAGTCC</w:t>
      </w:r>
    </w:p>
    <w:p w14:paraId="65EAC3FD">
      <w:pPr>
        <w:rPr>
          <w:rFonts w:hint="eastAsia"/>
        </w:rPr>
      </w:pPr>
      <w:r>
        <w:rPr>
          <w:rFonts w:hint="eastAsia"/>
        </w:rPr>
        <w:t>&gt;OTU024282</w:t>
      </w:r>
    </w:p>
    <w:p w14:paraId="6C6F6434">
      <w:pPr>
        <w:rPr>
          <w:rFonts w:hint="eastAsia"/>
        </w:rPr>
      </w:pPr>
      <w:r>
        <w:rPr>
          <w:rFonts w:hint="eastAsia"/>
        </w:rPr>
        <w:t>CCTACGGGAGGCAGCAGTGGGGAATCTTGCGCAATGGGCGAAAGCCTGACGCAGCGACACCGCGTGGGGGATGAAGGCCCTTAGGGTCGTAAACCCCTTTCGGCAGGGACGAAGCGATCTCGTGACGGTACCTGCAGAAGAAGCCTCGGCTAACTACGTGCCAGCAGCCGCGGTAACACGTAGGAGGCGAGCGTTGTCCGGAATCATTGGGCGTAAAGAGCGCGCAGGCGGCCTGGCAAGTCGGGTGTGAAATCCCGGGGCTCAACCTGGGAACCGCGCTTGAGACTGGTGCGCTAGAGTTCGGGAGAGGATGGTGGAATTCCGGGTGTAGTGGTGAAATGCGTAGAGATCCGGAGGAACCCCAGAGGCGCAAGCGGTCTCCTGGCTCGCAACTGACGTTCAGACACGACAGCATGGGGAGCGAACGGGATTAGATACCCGAGTAGTCC</w:t>
      </w:r>
    </w:p>
    <w:p w14:paraId="171368EB">
      <w:pPr>
        <w:rPr>
          <w:rFonts w:hint="eastAsia"/>
        </w:rPr>
      </w:pPr>
      <w:r>
        <w:rPr>
          <w:rFonts w:hint="eastAsia"/>
        </w:rPr>
        <w:t>&gt;OTU024283</w:t>
      </w:r>
    </w:p>
    <w:p w14:paraId="077694F4">
      <w:pPr>
        <w:rPr>
          <w:rFonts w:hint="eastAsia"/>
        </w:rPr>
      </w:pPr>
      <w:r>
        <w:rPr>
          <w:rFonts w:hint="eastAsia"/>
        </w:rPr>
        <w:t>CCTACGGGTGGCTGCAGTGGGGAATCTTGCGCAATGGCCGAAAGGCTGACGCAGCGACGCCGCGTGTGGGAGGAAGCCCTTCGGGGTGTAAACCACTGTTGCCCGGGACGAACAGGAGGACGTTGTCCTCCGTGACGGTACCGGGTGAGGAAGCACCGGCTAACTACGTGCCAGCAGCCGCGGTAATACGTAGGGTGCGAGCGTTGTCCGGAATTACTGGGCGTAAAGAGCTCGTAGGCGGTTTGTCGCGTCGGCTGTGAAATCCCGAGGCTCAACCTCGGGCCTGCAGTCGATACGGGCAAACTAGAGTTCGGTAGGGGAGACTGGAATTCCTGGTGTAGCGGTGAAATGCGCAGATATCAGGAGGAACACCGGTGGCGAAGGCGGGTTGCTAGGCTGACACTGACGCTGAGGCGCGAAAGCTAGGGGAGCAAACGGGATTAGATACCCTGGTAGTCC</w:t>
      </w:r>
    </w:p>
    <w:p w14:paraId="0450FB30">
      <w:pPr>
        <w:rPr>
          <w:rFonts w:hint="eastAsia"/>
        </w:rPr>
      </w:pPr>
      <w:r>
        <w:rPr>
          <w:rFonts w:hint="eastAsia"/>
        </w:rPr>
        <w:t>&gt;OTU024284</w:t>
      </w:r>
    </w:p>
    <w:p w14:paraId="04DE0D26">
      <w:pPr>
        <w:rPr>
          <w:rFonts w:hint="eastAsia"/>
        </w:rPr>
      </w:pPr>
      <w:r>
        <w:rPr>
          <w:rFonts w:hint="eastAsia"/>
        </w:rPr>
        <w:t>CCTACGGGTGGCAGCAGTGGGGAATCTTGCGCAATGGGCGAAAGCCTGACGCAGCAACGCCGCGTGGAGGAAGACGGTCTTCGGATTGTAAACTCCTTTCAGTTGGGACGAAGCTCTTCCGGTTAATAGCCGGCGAGAGTGACGGTACCTTCAGAAGAAGCCCCGGCTAACTACGTGCCAGCAGCCGCGGTAATACGTAGGGGGCGAGCGTTGTCCGGAATTATTGGGCGTAAAGAGCGTGTAGGCGGCCCGGCAGGTCCGTTGTGAAAACTCGAGGCTCAACCTCGAGATGTCGATGGAAACCGTCGGGCTAGAGTCCGGAAGAGGAGAGTGGAATTCCCGGTGTAGCGGTGAAATGCGCAGATATCAGGAGGAACACCGATGGCGAAGGCAGCTCGCTGGGACGGTACTGACGCTGAGGCGCGAAAGCGTGGGGAGCAAACAGGATTAGATACCCGTGTAGTCC</w:t>
      </w:r>
    </w:p>
    <w:p w14:paraId="7F955731">
      <w:pPr>
        <w:rPr>
          <w:rFonts w:hint="eastAsia"/>
        </w:rPr>
      </w:pPr>
      <w:r>
        <w:rPr>
          <w:rFonts w:hint="eastAsia"/>
        </w:rPr>
        <w:t>&gt;OTU024285</w:t>
      </w:r>
    </w:p>
    <w:p w14:paraId="3D532365">
      <w:pPr>
        <w:rPr>
          <w:rFonts w:hint="eastAsia"/>
        </w:rPr>
      </w:pPr>
      <w:r>
        <w:rPr>
          <w:rFonts w:hint="eastAsia"/>
        </w:rPr>
        <w:t>CCTACGGGTGGCTGCAGTGAGGAATATTGCACAATGGGGGAAACCCTGATGCAGCAACGCCGCGTGGAGGAAGAAGGCCTTCGGGTTGTAAACTCCTTTTCTGGGGGACGAGAGAGGACGGTACTCCAGGAATAAGTCACGGCTAACTACGTGCCAGCAGCCGCGGTAATACGTAGGTGGCGAGCGTTATCCGGAATTACTGGGCGTAAAGGGCACGCAGGTGGCTTGGCAAGTCGGATGTGAAAGCCCCGAGCTTAACTTGGGAATTGCATTCGATACTGCCGAGCTAGAGTATGGGAGAGGAAAGCGGAATTCCCGGTGTAGCGGTGAAATGCGTAGATATCGGGAGGAACATCAGTGGCGAAGGCGGCTTTCTGGCCCAATACTGACACTCATGTGCGAAAGCGTGGGGAGCAAACAGGATTAGATACCCCGGTAGTCC</w:t>
      </w:r>
    </w:p>
    <w:p w14:paraId="31433C1B">
      <w:pPr>
        <w:rPr>
          <w:rFonts w:hint="eastAsia"/>
        </w:rPr>
      </w:pPr>
      <w:r>
        <w:rPr>
          <w:rFonts w:hint="eastAsia"/>
        </w:rPr>
        <w:t>&gt;OTU024286</w:t>
      </w:r>
    </w:p>
    <w:p w14:paraId="110F0A73">
      <w:pPr>
        <w:rPr>
          <w:rFonts w:hint="eastAsia"/>
        </w:rPr>
      </w:pPr>
      <w:r>
        <w:rPr>
          <w:rFonts w:hint="eastAsia"/>
        </w:rPr>
        <w:t>CCTACGGGCGGCTGCAGTGGGGAATTTTGGACAATGGGCGCAAGCCTGATCCAGCCATGCCGCGTGTGTGAAGAAGGTCTTCGGATTGTAAAGCACTTTAAGTTGGGAGGAAGGGCAGTAAGTTAATACCTTGCTGTTTTGACGTTACCGACAGAATAAGCACCGGCTAACTCTGTGCCAGCAGCCGCGGTAATACGTAGGGTGCAAGCGTTACTCGGAATCACTGGGCGTAAAGCGTGCGTAGGCGGTTTCTTAAGTCTGTCGTGAAAGCCCTGGGCTCAACCTGGGAATGGCGATGGATACTGGGAAGCTAGAGTGTGATAGAGGATGGTGGAATTCCCGGTGTAGCGGTGAAATTCGTAGATATGCGGAGGAACACCGATGGCGAAGGCAATCCCCTGGGCCTGTACTGACGCTCATGCACGAAAGCGTGGGGATCAAACAGGATTAGATACCCCTGTAGTCC</w:t>
      </w:r>
    </w:p>
    <w:p w14:paraId="6A3C3114">
      <w:pPr>
        <w:rPr>
          <w:rFonts w:hint="eastAsia"/>
        </w:rPr>
      </w:pPr>
      <w:r>
        <w:rPr>
          <w:rFonts w:hint="eastAsia"/>
        </w:rPr>
        <w:t>&gt;OTU024287</w:t>
      </w:r>
    </w:p>
    <w:p w14:paraId="3DFB4CD1">
      <w:pPr>
        <w:rPr>
          <w:rFonts w:hint="eastAsia"/>
        </w:rPr>
      </w:pPr>
      <w:r>
        <w:rPr>
          <w:rFonts w:hint="eastAsia"/>
        </w:rPr>
        <w:t>CCTACGGGCGGCTGCAGTGGGGAATCTTGCGCAATGGGCGAAAGCCTGACGCAGCCACGCCGCGTGAGTGAAGAAGGCCTTCGGGTTGTAAAGCTCTGTCGAACGGGACGAAAAGGCGGTGCACTCATACTGCATCGCTGTGACGGTACCGTTAAAGGAAGCACCGGCTAACTTCGTGCCAGCAGCCGCGGTAATACGAGGGGTGCAAGCGTTGCTCGGAATTATTGGGCGTAAAGGGTAGGTAGGTGGTCTCATTTGTCCGGGGTGAAAGCCTTGAGCTTAACTCAAGAAGTGCCCCGGAAACGGTGAGACTGGAGTCTTGGAGAGGGTTGCGGAATTCCCGGTGTAGCGGTGAAATGCGTAGAGATCGGGAGGAACACCAGAGGCGAAGGCGGCAACCTGGACAAGTACTGACACTCAACTACGAAAGCGTGGGGAGCAAACAGGATTAGATACCCGAGTAGTCC</w:t>
      </w:r>
    </w:p>
    <w:p w14:paraId="1EBC13C4">
      <w:pPr>
        <w:rPr>
          <w:rFonts w:hint="eastAsia"/>
        </w:rPr>
      </w:pPr>
      <w:r>
        <w:rPr>
          <w:rFonts w:hint="eastAsia"/>
        </w:rPr>
        <w:t>&gt;OTU024288</w:t>
      </w:r>
    </w:p>
    <w:p w14:paraId="69F1A0B6">
      <w:pPr>
        <w:rPr>
          <w:rFonts w:hint="eastAsia"/>
        </w:rPr>
      </w:pPr>
      <w:r>
        <w:rPr>
          <w:rFonts w:hint="eastAsia"/>
        </w:rPr>
        <w:t>CCTACGGGAGGCTGCAGTAGGGAATTTTCCACAATGGGGGCAACCCTGATGGAGCAACGCCGCGTGCAGGATGAAGGCCTTCGGGTCGTAAACTGCTTTTATCTGTGACGATTATGACGGTAGCAGATGAATAAGGATCGGCTAACTCCGTGCCAGCAGCCGCGGTCATACGGAGGATCCAAGCGTTATCCGGAATTACTGGGCGTAAAGAGTTGCGTAGGTGGCAAAGTAAGCGGAACATGAAATCTTGTGGCTCAACCATGAGGCTATGTTCTGAACTGCTTAGCTAGAGGATGAGAGAGGTTATTGGAATTTCTAGTGTAGGAGTGAAATCCGTAGATATTAGAAGGAACACCGATGGCGTAGGCAGATAACTGGCTCATTCCTGACACTAAGGCACGAAAGCGTGGGGAGCAAACGGGATTAGATACCCGGGTAGTCC</w:t>
      </w:r>
    </w:p>
    <w:p w14:paraId="42166EF1">
      <w:pPr>
        <w:rPr>
          <w:rFonts w:hint="eastAsia"/>
        </w:rPr>
      </w:pPr>
      <w:r>
        <w:rPr>
          <w:rFonts w:hint="eastAsia"/>
        </w:rPr>
        <w:t>&gt;OTU024289</w:t>
      </w:r>
    </w:p>
    <w:p w14:paraId="129246EF">
      <w:pPr>
        <w:rPr>
          <w:rFonts w:hint="eastAsia"/>
        </w:rPr>
      </w:pPr>
      <w:r>
        <w:rPr>
          <w:rFonts w:hint="eastAsia"/>
        </w:rPr>
        <w:t>CCTACGGGCGGCTGCAGTGGGGAATCTTGCGCAATGGGCGAAAGCCTGACGCAGCAACACCGTGTGGGTGAGGAAGGCCTTCGGGTCGTAAAGCCCTGTTGTTGGGGACTAATACTCCGGGGTAATGACGGTACCGATTGAGGAAGCCACGGCTAACTCTGTGCCAGCAGCCGCGGTAATACAGAGGTGGCAAGCGTTGTTCGGAATTACTGGGCGTAAAGGGCGCGTAGGCGGCCGCCTAAGTCAGACGTGAAATCCCCAAGCTTAACTTGGGAACTGCGTCTGATACTGGGTGGCTTGAGTTCGGGAGAGGAATGTGGAATTCCAGGTGTAGCGGTGAAATGCGTAGATATCTGGAGGAACACCGGTGGCGAAGGCGGCATTCTGGACCGAAACTGACGCTGAGGCGCGAAAGCCAGGGGAGCAAACGGGATTAGATACCCTGGTAGTCC</w:t>
      </w:r>
    </w:p>
    <w:p w14:paraId="4F4B4409">
      <w:pPr>
        <w:rPr>
          <w:rFonts w:hint="eastAsia"/>
        </w:rPr>
      </w:pPr>
      <w:r>
        <w:rPr>
          <w:rFonts w:hint="eastAsia"/>
        </w:rPr>
        <w:t>&gt;OTU024290</w:t>
      </w:r>
    </w:p>
    <w:p w14:paraId="429075C9">
      <w:pPr>
        <w:rPr>
          <w:rFonts w:hint="eastAsia"/>
        </w:rPr>
      </w:pPr>
      <w:r>
        <w:rPr>
          <w:rFonts w:hint="eastAsia"/>
        </w:rPr>
        <w:t>CCTACGGGAGGCAGCAGTGGGGAATTGTTCGCAATGGGCGCAAGCCTGACGACGCAACGCCGCGTGGAGGACGAAGATTTTCGGATCGTAAACTCCTGTCGAGTGGGAAGAATAGCTTCCGGGCGAATTATCCCGGGGGCCTGACGGTACCACTAAAGGAAGCCCCGGCTAACTCCGTGCCAGCAGCCGCGGTAATACGGGGGGGGCAAGCGTTGTTCGGAATTACTGGGCGTAAAGCGTGCGCAGGCGGTCTCTTAAGACAGGTGTGAAATCCCCGGGCTTAACCTGGGAACTGCATTCAAAACTGTCGAGCTAGAGTATGGTAGAGGGTGGTGGAATTTCCTGTGTAGCGGTGAAATGCGTAGATATCTGGAGGAATACCGGTGGCGAAGGCGGCATCCTGGACCGACATTGACGCTGAGGAGCGAAAGCTAGGGGAGCAAACAGGATTAGATACCCGAGTAGTCC</w:t>
      </w:r>
    </w:p>
    <w:p w14:paraId="71391C78">
      <w:pPr>
        <w:rPr>
          <w:rFonts w:hint="eastAsia"/>
        </w:rPr>
      </w:pPr>
      <w:r>
        <w:rPr>
          <w:rFonts w:hint="eastAsia"/>
        </w:rPr>
        <w:t>&gt;OTU024291</w:t>
      </w:r>
    </w:p>
    <w:p w14:paraId="28CA767C">
      <w:pPr>
        <w:rPr>
          <w:rFonts w:hint="eastAsia"/>
        </w:rPr>
      </w:pPr>
      <w:r>
        <w:rPr>
          <w:rFonts w:hint="eastAsia"/>
        </w:rPr>
        <w:t>CCTACGGGGGGCTGCAGTAGGGAATTTTCCACAATGGGCGAAAGCCTGATGGAGCAACGCCGCGTGCAGGATGAATGCCTTAGGGTTGTAAACTGCTTTTATTAGTGACGATTATGACGGTAACTAATGAATAAGGACCTGCTAACTACGTGCCAGCAGCCGCGGTAAGACGAGGGATCCTAGCGTTGTTCGGAATCATTGGGCGTAAAGCGGATGTAGGTGGCTTTGTAAGTCTGACGTGAAATCCCCGGGCTCAACCTGGGAATTGCGTTGGAGACTGCAAGGCTGGAGTCTGGCAGAGGGGGATGGAATTCCGCGTGTAGCAGTGAAATGCGTAGATATGCGGAGGAACACCGATGGCGAAGGCAATCCCCTGGGCCTGTACTGACGCTCATGCACGAAAGCGTGGGGAGCAAACAGGATTAGATACCCGAGTAGTCC</w:t>
      </w:r>
    </w:p>
    <w:p w14:paraId="45DFE4CD">
      <w:pPr>
        <w:rPr>
          <w:rFonts w:hint="eastAsia"/>
        </w:rPr>
      </w:pPr>
      <w:r>
        <w:rPr>
          <w:rFonts w:hint="eastAsia"/>
        </w:rPr>
        <w:t>&gt;OTU024292</w:t>
      </w:r>
    </w:p>
    <w:p w14:paraId="62DAC1E2">
      <w:pPr>
        <w:rPr>
          <w:rFonts w:hint="eastAsia"/>
        </w:rPr>
      </w:pPr>
      <w:r>
        <w:rPr>
          <w:rFonts w:hint="eastAsia"/>
        </w:rPr>
        <w:t>CCTACGGGCGGCTGCAGTCGAGAATTTTTCTCAATGGGCGCAAGCCTGAAGGAGCGACGCCGCGTGCGGGAGGACGCCCTTCGGGGTGTAAACCGCTGTCAGGGGGGACGAAACGCCGTGGTGTGAATAGCACCGTGGTTTGACGGTACCCTCAAAGGAAGCACCGGCTAACTCCGTGCCAGCAGCCGCGGTAATACAGAGGGTGCGAGCGTTGTCCGGAATCACTGGGCGTAAAGGGCGCGTAGGTGGCGACCCAAGTCGATGGTGAAAGCTCGTCGCTCAACGACGAGTCGGCCACCGATACTGGGTTGCTCGAGCACTGTAGAGGCTAATGGAATTCCGGGTGTAGCGGTGGAATGCGTAGAGATCCGGAAGAACACCGGTGGCGAAGGCGGTTAGCTGGGCAGTTGCTGACACTGAGGCGCGACAGCGTGGGGAGCAAACAGGATTAGATACCCCAGTAGTCC</w:t>
      </w:r>
    </w:p>
    <w:p w14:paraId="5D7DB0D6">
      <w:pPr>
        <w:rPr>
          <w:rFonts w:hint="eastAsia"/>
        </w:rPr>
      </w:pPr>
      <w:r>
        <w:rPr>
          <w:rFonts w:hint="eastAsia"/>
        </w:rPr>
        <w:t>&gt;OTU024293</w:t>
      </w:r>
    </w:p>
    <w:p w14:paraId="6C5E7230">
      <w:pPr>
        <w:rPr>
          <w:rFonts w:hint="eastAsia"/>
        </w:rPr>
      </w:pPr>
      <w:r>
        <w:rPr>
          <w:rFonts w:hint="eastAsia"/>
        </w:rPr>
        <w:t>CCTACGGGTGGCAGCAGTAAGGAATATTGGACAATGGCCGCAAGGCTGATCCAGCCATCCAGCGTGCAGGAAGAAGGCCCTATGGGTTGTAAACTGCTTTTGTCAGGGAATAAACCTGTGGATTTACTCCGCAGCTGAAGGTACCTGAAGAATAAGCACCGGCTAACTCCGTGCCAGCAGCCGCGGTAATACGGAGGGTGCGAGCGTTATCCGGATTTATTGGGTTTAAAGGGTGCGTAGGCGGCGCGCTAAGTCAGTGGTGAAAGACGGTGGCTCAACCATCGCAGTGCCGTTGATACTGGCGTGCTTGAATGCGGATGAGGTAGGCGGAATGTGGCAAGTAGCGGTGAAATGCATAGATATGCCACAGAACACCGATTGCGAAGGCAGCTTACCAAGGCGCTATTGACGCTGATGCACGAAAGCGTGGGGATCGAACAGGATTAGATACCCCGGTAGTCC</w:t>
      </w:r>
    </w:p>
    <w:p w14:paraId="300C5837">
      <w:pPr>
        <w:rPr>
          <w:rFonts w:hint="eastAsia"/>
        </w:rPr>
      </w:pPr>
      <w:r>
        <w:rPr>
          <w:rFonts w:hint="eastAsia"/>
        </w:rPr>
        <w:t>&gt;OTU024294</w:t>
      </w:r>
    </w:p>
    <w:p w14:paraId="0DA79A1A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CTAGGGGTTAATAGCCCCGAGCCTGACGGTACCCTTCGAGGAAGCCCCGGCTAACTACGTGCCAGCAGCCGCGGTAATACGTAGGGGGCGAGCGTTGTCCGGATTTATTGGGCGTAAAGCGCCCGCAGGCGGCCTGGCAAGTTTCCGGTGAAATCTCCCGGCTTAACTGGGAGGGGTCCGGGAAAACTGCCAGGCTTGAGTCATGGAGAGGGATGCGGAATTCCCGGTGTAGCGGTGAAATGCGTAGATATCGGGAGGAACACCAGTGGCGAAGGCGGCATCCTGGCCATGTACTGACGCTCAGGGGCGAAAGCGTGGGGAGCAAACCGGATTAGATACCCGAGTAGTCC</w:t>
      </w:r>
    </w:p>
    <w:p w14:paraId="488FC669">
      <w:pPr>
        <w:rPr>
          <w:rFonts w:hint="eastAsia"/>
        </w:rPr>
      </w:pPr>
      <w:r>
        <w:rPr>
          <w:rFonts w:hint="eastAsia"/>
        </w:rPr>
        <w:t>&gt;OTU024295</w:t>
      </w:r>
    </w:p>
    <w:p w14:paraId="20A4E006">
      <w:pPr>
        <w:rPr>
          <w:rFonts w:hint="eastAsia"/>
        </w:rPr>
      </w:pPr>
      <w:r>
        <w:rPr>
          <w:rFonts w:hint="eastAsia"/>
        </w:rPr>
        <w:t>CCTACGGGCGGCAGCAGTGGGGAATCTTGCGCAATGCGCGAAAGCGTGACGCAGCAACGCCGCGTGGGGGAAGACGGCCTTCGGGTTGTAAACCCCTTTCAGGAGGGACGAAGGTTCGCCGGTGAATAGCCGTGCGGATTGACGGTACCTCCACAAGAAGCTCCGGCTAACTACGTGCCAGCAGCCGCGGTAATACGTAGGGAGCAAGCGTTGTCCGGAATTATTGGGCGTAAAGCGCGCGCAGGCGGCTTACTAAGTCTGGTGTGAAAGCCCACGGCTCAACCGTGGAGGGCCATTGGAAACTGGTAGGCTTGAGTGCAGAAGAGAAGAGTGGAATTCCACGTGTAGCGGTGAAATGCGTAGAGATGTGGAGGAACACCAGTGGCGAAGGCGGCTCTTTGGTCTGTAACTGACGCTGAGGCGCGAAAGCGTGGGGAGCGAACAGGATTAGATACCCCAGTAGTCC</w:t>
      </w:r>
    </w:p>
    <w:p w14:paraId="396E3EBF">
      <w:pPr>
        <w:rPr>
          <w:rFonts w:hint="eastAsia"/>
        </w:rPr>
      </w:pPr>
      <w:r>
        <w:rPr>
          <w:rFonts w:hint="eastAsia"/>
        </w:rPr>
        <w:t>&gt;OTU024296</w:t>
      </w:r>
    </w:p>
    <w:p w14:paraId="0A26789B">
      <w:pPr>
        <w:rPr>
          <w:rFonts w:hint="eastAsia"/>
        </w:rPr>
      </w:pPr>
      <w:r>
        <w:rPr>
          <w:rFonts w:hint="eastAsia"/>
        </w:rPr>
        <w:t>CCTACGGGTGGCAGCAGTAAGGAATATTGGGCAATGGAGGCAACTCTGACCCAGCCATGCCGCGTGGAGGATGAAGGCCCTCTGGGTTGTAAACTTCTTTTACTTGGGACGAAACCACTTTTTTCTAAGGGTGTTGACGGTACCAAGGGAATAAGCACCGGCTAACTCCGTGCCAGCAGCCGCGGTAATACGGAGGGTGCAAGCGTTATCCGGAATTACTGGGCGTAAAGGGTGCGTAGGCTGCGCAGAAAGTCAGATGTGAAATCCGGGGGCTCAACCTCCGAATTGCATCCGATACTCCTGTGCTAGAGGACTGGAGAGGAGCTTGGAATTCTCGGTGTAGCAGTGAAATGCGTAGATATAGGAAGGAACACCAGTGGCGAAGGCGACCACCTGGACTGATACTGACACTGAGGTGCGAAAGCGTGGGGAGCAAACAGGATTAGATACCCCGGTAGTCC</w:t>
      </w:r>
    </w:p>
    <w:p w14:paraId="3CA1ED6F">
      <w:pPr>
        <w:rPr>
          <w:rFonts w:hint="eastAsia"/>
        </w:rPr>
      </w:pPr>
      <w:r>
        <w:rPr>
          <w:rFonts w:hint="eastAsia"/>
        </w:rPr>
        <w:t>&gt;OTU024297</w:t>
      </w:r>
    </w:p>
    <w:p w14:paraId="39748425">
      <w:pPr>
        <w:rPr>
          <w:rFonts w:hint="eastAsia"/>
        </w:rPr>
      </w:pPr>
      <w:r>
        <w:rPr>
          <w:rFonts w:hint="eastAsia"/>
        </w:rPr>
        <w:t>CCTACGGGGGGCAGCAGTGGGGAATATTGGACAATGGGCGCAAGCCTGATGCAGCGACGCCGCGTGGGTGAAGAAGGTCTTCGGATCGTAAAGCCCTTTTCTGCGTGACGAGAGAGGACGGTAGCGCAGGAATAAGTCTCGGCTAACTACGTGCCAGCAGCCGCGGTAAAACGTAGGAGACAAACGTTATCCGGAGTTACTGGGCGTAAAGGGCGTGTAGGCGGACTGTTAAGTCAGTCGTGAAAGCCCGGGGCTCAACCCCGGAGGGTCGACTGATACTGGCAAGCTAGAGTACGGAAGAGGTAGCTGGAATTCCCGGTGTAGCGGTGAAATGCGTAGATATCGGGAGGAACACCTGTGGTGTAGACGGCTTACTGGACCATGACTGACGCTGAGGCACGAAAGCGTGGGGAGCAAACAGGATTAGATACCCGAGTAGTCC</w:t>
      </w:r>
    </w:p>
    <w:p w14:paraId="2B6D7F01">
      <w:pPr>
        <w:rPr>
          <w:rFonts w:hint="eastAsia"/>
        </w:rPr>
      </w:pPr>
      <w:r>
        <w:rPr>
          <w:rFonts w:hint="eastAsia"/>
        </w:rPr>
        <w:t>&gt;OTU024298</w:t>
      </w:r>
    </w:p>
    <w:p w14:paraId="2E847711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AGGGTTGTAAAGCTCTTTTGTCAGGGAAGATAATGACGGTACCTGAAGAATAAGCACCGGCTAACTTCGTGCCAGCAGCCGCGGTAATACGAAGGGTGCTAGCGTTGTTCGGAATTACTGGGCGTAAAGCGCGCGCAGGCGGCTTGCCAAGTCAGGGGTGAAATCCCGGAGCTTAACTCCGGAATTGCCTTTGAAACTGGCTGGCTTGAGTGTCGGAGGGGATAGCGGAATTTCTAATGTAGCGGTGAAATGCGTAGATATCGTCAAGAACACCGATAGTGTAGACAGCTTACTAGACTCAAACTGACGCTGAGGCACGAAAGTGTGGGGATCAAACAGGATTAGATACCCTTGTAGTCC</w:t>
      </w:r>
    </w:p>
    <w:p w14:paraId="3DF43D13">
      <w:pPr>
        <w:rPr>
          <w:rFonts w:hint="eastAsia"/>
        </w:rPr>
      </w:pPr>
      <w:r>
        <w:rPr>
          <w:rFonts w:hint="eastAsia"/>
        </w:rPr>
        <w:t>&gt;OTU024299</w:t>
      </w:r>
    </w:p>
    <w:p w14:paraId="25FF7EA1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TGGGGGAGGAAGGCCCCAAAAGGGCTTGACCTATCCCAGGAGGAAGCACGGGCTAAGTTCGTGCCAGCAGCCGCGGTAAGACGAACCGTGCGAACGTTGTTCGGAATCACTGGGCTTAAAGGGCGCGTAGGCGGGCCGGCGAGTCCGGGGTGAAAGCCCCCAGCTCAACTGGGGAAGTGCCTCGGATACCGGCGGCCTGGAGGGAGGTAGGGGTCTGCGGAACTGCTGGTGGAGCGGTGAAATGCGTTGATATCATCAGGAACACCGGAGGCGAAGGCGGCCCACTGGGTCTTTTCTGACGCTGAGGGACGAAAGCTAGGGGAGCGAACGGGATTAGATACCCCGGTAGTCC</w:t>
      </w:r>
    </w:p>
    <w:p w14:paraId="5AB298F8">
      <w:pPr>
        <w:rPr>
          <w:rFonts w:hint="eastAsia"/>
        </w:rPr>
      </w:pPr>
      <w:r>
        <w:rPr>
          <w:rFonts w:hint="eastAsia"/>
        </w:rPr>
        <w:t>&gt;OTU024300</w:t>
      </w:r>
    </w:p>
    <w:p w14:paraId="19A8BD50">
      <w:pPr>
        <w:rPr>
          <w:rFonts w:hint="eastAsia"/>
        </w:rPr>
      </w:pPr>
      <w:r>
        <w:rPr>
          <w:rFonts w:hint="eastAsia"/>
        </w:rPr>
        <w:t>CCTACGGGGGGCAGCAGTAGGGAATCTTCCACAATGGGCGAAAGCCTGATGGAGCAACGCCGCGTGAGTGAAGAAGGTTTTCGAATCGTAAAACTCTGTTGTAAGGGAAGAACAAGTACAGTAGTAACTGGCTGTACCTTGACGGTACCTTATTAGAAAGCCACGGCTAACTACGTGCCAGCAGCCGCGGTAATACGTAGGTGGCAAGCGTTGTCCGGAATTATTGGGCGTAAAGCGCGTGTAGGCGGTCCAGCAAGTCGGGTGTGAAATCCCTAGGCTTAACCTAGGAACTGCATTCGAAACTACTAGACTCGAGTATCGGAGGGGATGGCGGAATTCCCGGTGTAGAGGTGAAATTCGTAGATATTCGCAGGAACACCAGTGGCGAAGGCGACTTGCTGGACTTATGGTGACGCTGAGACGCGAAAGCGTGGGGAGCAAACAGGATTAGATACCCCGGTAGTCC</w:t>
      </w:r>
    </w:p>
    <w:p w14:paraId="3ED937BF">
      <w:pPr>
        <w:rPr>
          <w:rFonts w:hint="eastAsia"/>
        </w:rPr>
      </w:pPr>
      <w:r>
        <w:rPr>
          <w:rFonts w:hint="eastAsia"/>
        </w:rPr>
        <w:t>&gt;OTU024301</w:t>
      </w:r>
    </w:p>
    <w:p w14:paraId="4FB7AA3D">
      <w:pPr>
        <w:rPr>
          <w:rFonts w:hint="eastAsia"/>
        </w:rPr>
      </w:pPr>
      <w:r>
        <w:rPr>
          <w:rFonts w:hint="eastAsia"/>
        </w:rPr>
        <w:t>CCTACGGGGGGCAGCAGTAGGGAATATTGCGCAATGGGCGAAAGCCTGACGCAGCGACGCCGCGTGAGTGATGAAGGCCTTCGGGTCGTAAAGCTCTGTTGTACGGGAAGAAGATTGCAGTGCTAATACCATTGTAATTTGACGGTACCGTATAAGAAAGGACCGGCTAACTTCGTGCCAGCAGCCGCGGTAAGACGAGGGGTCCTAGCGTTGTTCGGAATCACTGGGCGTAAAGCGTTTGTAGGCGGCCCTATAAGTCGGGTGTGAAATCCCACGGCTCAACCGTGGAAGTGCATTCGAAACTGTAGGGCTTGAATATGGAAGAGGAGAGTAGAATTCCTGGTGTAGTGGTGAAATACGTAGATATCAGGAGGAATACCGGTGGCGAAGGCGGCTCTCTGGTCTGTAACTGACGCTGAGGCGCGAAAGCGTGGGGAGCGAACAGGATTAGATACCCTTGTAGTCC</w:t>
      </w:r>
    </w:p>
    <w:p w14:paraId="4F5A82DA">
      <w:pPr>
        <w:rPr>
          <w:rFonts w:hint="eastAsia"/>
        </w:rPr>
      </w:pPr>
      <w:r>
        <w:rPr>
          <w:rFonts w:hint="eastAsia"/>
        </w:rPr>
        <w:t>&gt;OTU024302</w:t>
      </w:r>
    </w:p>
    <w:p w14:paraId="6FDDCD21">
      <w:pPr>
        <w:rPr>
          <w:rFonts w:hint="eastAsia"/>
        </w:rPr>
      </w:pPr>
      <w:r>
        <w:rPr>
          <w:rFonts w:hint="eastAsia"/>
        </w:rPr>
        <w:t>CCTACGGGGGGCTGCAGTAGGGAATCTTGCGCAATGGGCGAAAGCCTGACGCAGCGACGCCGCGTGCGGGAAGAAGGCCTTCGGGTTGTAAACCGCTTTCAGGAGGGACGAAGCCACTCGGGTTAATAGCCCAGAGGGTGACGGTACCTCCAGAAGAAGCCCCGGCTAACTACGTGCCAGCAGCCGCGGTAATACAGAGGGTGCGAGCGTTGTTCGGAATTACTGGGCGTAAAGCGCGCGCAGGCGGCTCTTTAAGTCTGTCGGTCAAATGCCGGGGCTCAACCCCGTGCCCGCCGGAGATACTGGAGAGCTGGAGACACGTAGAGGCAAGCGGAATTTCGGGTGTAGCGGTGAAATGCGCAGATATCGGGAAGAACACCCGTGGCGAAGGCGGCTCTCTGGGACGGTACTGACGCTGAGACGCGAAAGCGTGGGGAGCGAACAGGATTAGATACCCGAGTAGTCC</w:t>
      </w:r>
    </w:p>
    <w:p w14:paraId="1365D1B7">
      <w:pPr>
        <w:rPr>
          <w:rFonts w:hint="eastAsia"/>
        </w:rPr>
      </w:pPr>
      <w:r>
        <w:rPr>
          <w:rFonts w:hint="eastAsia"/>
        </w:rPr>
        <w:t>&gt;OTU024303</w:t>
      </w:r>
    </w:p>
    <w:p w14:paraId="2FEC9717">
      <w:pPr>
        <w:rPr>
          <w:rFonts w:hint="eastAsia"/>
        </w:rPr>
      </w:pPr>
      <w:r>
        <w:rPr>
          <w:rFonts w:hint="eastAsia"/>
        </w:rPr>
        <w:t>CCTACGGGTGGCAGCAGTCGAGAATCTTCGGCAATGGGCGCAAGCCTGACCGAGCGACGCCGCGTGCGGGATGAAGGCCTTCGGGTTGTAAACCGCTGTCAGAGGGGATGAAATGCAGGTGGGTTCTCCCATCTGTTTGACATAGCCTCAGAGGAAGGACGGGCTAAGTTCGTGCCAGCAGCCGCGGTAAGACGAACCGTCCAAACGTTATTCGGAATTACTGGGCTTAAAGGGTGCGTAGGCGGCGCGGAAAGTTGGGTGTGAAATCCCCGGGCTTAACCTGGGAATTGCGCTTGAAACTAGCGGGCTTGAGTGCGGCAGAGGGGGGTGGAATTCCACGTGTAGCAGTGAAATGCGTAGATATTGGGAAGAACACCGGTGGCGAAGGCGGCTATCTGGACCGACATTGACGCTGAGGCGCGAAAGCGTGGGGAGCAAACAGGATTAGATACCCCAGTAGTCC</w:t>
      </w:r>
    </w:p>
    <w:p w14:paraId="42976DBE">
      <w:pPr>
        <w:rPr>
          <w:rFonts w:hint="eastAsia"/>
        </w:rPr>
      </w:pPr>
      <w:r>
        <w:rPr>
          <w:rFonts w:hint="eastAsia"/>
        </w:rPr>
        <w:t>&gt;OTU024304</w:t>
      </w:r>
    </w:p>
    <w:p w14:paraId="0DEEDD75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ATTTCGGTATGTAAACTTCGAAAGAATGGGAAGAATAAATGACGGTACTATTTGTAAGGTCCGGCTAACTACGTGCCAGCAGCCGCGGTAATACGTAGGGACCAAGCGTTGTTCGGATTTACTGGGCTTAAAGGGCGCGTAGGCGGGCCCCCGAGTCGGTGGTGAAATCCCCCAGCCCAACTGGGGAACGGCCTCCGATACCGGGGACCTCGAGGGGGGTAGGGGCAAGCGGAACTTCCGGTGGAGCGGTGAAATGCGTAGATATCGGAAGGAACGCCGGTGGCGAAAGCGGCTTGCTGGACCCCCCCTGACGCTGAGGCGCGAAAGCCAGGGGAGCGAACGGGATTAGATACCCCAGTAGTCC</w:t>
      </w:r>
    </w:p>
    <w:p w14:paraId="43B93905">
      <w:pPr>
        <w:rPr>
          <w:rFonts w:hint="eastAsia"/>
        </w:rPr>
      </w:pPr>
      <w:r>
        <w:rPr>
          <w:rFonts w:hint="eastAsia"/>
        </w:rPr>
        <w:t>&gt;OTU024305</w:t>
      </w:r>
    </w:p>
    <w:p w14:paraId="26858F92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CTTTCGGGTCGTAAAACTCTGTTGTTAGGGAAGAACAAGTGCTAGTTGAATAAGCTGGCACCTTGACGGTACCTAACCAGAAAGCCACGGCTAACTACGTGCCAGCAGCCGCGGTAATACGTAGGAGGCAAGCGTTGTCCGGACTGACTGGGCGTAAAGCGCGCGCAGGCGGAACAGGGCGTCGGTGCTGAAATCGGGCCGCTTAACGGCCCGCGGCGTGCCGATACGCCTGGTCTGGAGCGCGGGCGAGGGTGGTGGAATTGCCGGTGTAGTGGTGAAATGCGTAGAGATCGGCAGGAACACCCGTGGCGCAAGCGGCCACCTAGCCCATTCCTGACGCTGAGGCGCGACAGCGTGGGGAGCGAACTGGATTAGATACCCGGGTAGTCC</w:t>
      </w:r>
    </w:p>
    <w:p w14:paraId="781CA894">
      <w:pPr>
        <w:rPr>
          <w:rFonts w:hint="eastAsia"/>
        </w:rPr>
      </w:pPr>
      <w:r>
        <w:rPr>
          <w:rFonts w:hint="eastAsia"/>
        </w:rPr>
        <w:t>&gt;OTU024306</w:t>
      </w:r>
    </w:p>
    <w:p w14:paraId="34FE6DBA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TGGGAAGAATTAGTAGGGGTTAATACCCCCTATGATGACGGTACCATTTGTAAGCTCCGGCTAACTCCGTGCCAGCAGCCGCGGTAATACGTAGGTGGCAAGCGTTATCCGGAATTACTGGGCGTAAAGCGCACGCAGGCGGTCTGATAAGTCGGGTGTGAAAGCCCTGGGCTCAACCCAGGAAGTGCACTCGAAACTGCCAGGCTAGAGTATCGGAGAGGTTGGTGGAATTCTCGGTGTAGCGGTGAAATGCGCAGATATCGGGAGGAACACCAGTAGCGAAGGCGGCTCGCTGGGCCACACCTGACGCTGAGACGCGAAAGCGTGGGGAGCAAACAGGATTAGATACCCTTGTAGTCC</w:t>
      </w:r>
    </w:p>
    <w:p w14:paraId="69531767">
      <w:pPr>
        <w:rPr>
          <w:rFonts w:hint="eastAsia"/>
        </w:rPr>
      </w:pPr>
      <w:r>
        <w:rPr>
          <w:rFonts w:hint="eastAsia"/>
        </w:rPr>
        <w:t>&gt;OTU024307</w:t>
      </w:r>
    </w:p>
    <w:p w14:paraId="648091A2">
      <w:pPr>
        <w:rPr>
          <w:rFonts w:hint="eastAsia"/>
        </w:rPr>
      </w:pPr>
      <w:r>
        <w:rPr>
          <w:rFonts w:hint="eastAsia"/>
        </w:rPr>
        <w:t>CCTACGGGAGGCAGCAGTAAGGAATATTGCACAATGGCCGAAAGGCTGATGCAGCAACGCCGCGTGGAGGATGAAGGCATATTTGTTGTAAACTCCTGTAAGAAGGGAAAAATGGGTCTGTTTACAGACTTTGATTGTACCTTCAGAGTAAGCCCCGGCTAACTACGTGCCAGCAGCCGCGGTAATACGTAGGGGGCAAGCGTTGTCCGGATTTACTGGGTGTAAAGGGTGCTCAGGCGGATTTTTAAGTCAGAGGTGAAAGCCCGGGGCTCAACCCCGGAACTGCCTTTGAAACTAGGTAGCTAGAATCTTGGAGAGGTCAGTGGAATTCCGAGTGTAGAGGTGAAATTCGTAGATATTCGGAAGAACACCAGTGGCGAAGGCGACTTACTGGACGACTGTTGACGCTGAGGTGCGAAAGCGTGGGGAGCAAACAGGATTAGATACCCTGGTAGTCC</w:t>
      </w:r>
    </w:p>
    <w:p w14:paraId="46399CD9">
      <w:pPr>
        <w:rPr>
          <w:rFonts w:hint="eastAsia"/>
        </w:rPr>
      </w:pPr>
      <w:r>
        <w:rPr>
          <w:rFonts w:hint="eastAsia"/>
        </w:rPr>
        <w:t>&gt;OTU024308</w:t>
      </w:r>
    </w:p>
    <w:p w14:paraId="6C8E7D0F">
      <w:pPr>
        <w:rPr>
          <w:rFonts w:hint="eastAsia"/>
        </w:rPr>
      </w:pPr>
      <w:r>
        <w:rPr>
          <w:rFonts w:hint="eastAsia"/>
        </w:rPr>
        <w:t>CCTACGGGTGGCTGCAGCGACGAATCTTCCGCAATGCGCGAAAGCGTGACGGAGCAATGCCGCGTGCAGGATGAAGCGGCTTCGCCGTGTAAACTGCTGTCAGGTCCTCGAAACACTGATCAGGACCAAAGGAAGGGCCGGCTAAACTCGTGCCAGCAGCCGCGGTAAGACGAACCGTACGAACGTTATTCGGAATCACTGGGCTTAAAGGGTGCGTAGGCGGTGCGGTAAGTTGGGTGTGAAATCTCCGAGCTTAACTCGGAAATGGCATTGGATACTATTCGGCTAGAGGGTTTGAGGGGGGACTGGAATACTTGGTGTAGCAGTGAAATGCGTAGATATCAGGAGGAACACCGATGGCGAAGGCAGGTCTCTGGGCATTAACTGACGCTGAGGAGCGAAAGCATGGGGAGCGAACAGGATTAGATACCCTAGTAGTCC</w:t>
      </w:r>
    </w:p>
    <w:p w14:paraId="627D556E">
      <w:pPr>
        <w:rPr>
          <w:rFonts w:hint="eastAsia"/>
        </w:rPr>
      </w:pPr>
      <w:r>
        <w:rPr>
          <w:rFonts w:hint="eastAsia"/>
        </w:rPr>
        <w:t>&gt;OTU024309</w:t>
      </w:r>
    </w:p>
    <w:p w14:paraId="236019C5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TGCCCGGGACGAACGGCTCCTCTTGAGGAGCGTGACGGTACCGGGTGAGGAAGCACCGGCTAACTCCGTGCCAGCAGCCGCGGTAATACGGAGGGTGCGAGCGTTGTCCGGAATCACTGGGCGTAAAGGGCGCGTAGGCGGTTCGGTAAGTCTGCTGTGAAATCCTGGGGCTCAACCCCGGGCGTGCAGCGGATACTGCCGGGCTAGAGGATGGTAGAGGCGAGTGGAATTCCCGGTGTAGCGGTGAAATGCGCAGATATCGGGAGGAACACCAGTAGCGAAGGCGGCTCGCTGGGCCATTCCTGACGCTGAGACGCGAAAGCTAGGGGAGCGAACAGGATTAGATACCCGGGTAGTCC</w:t>
      </w:r>
    </w:p>
    <w:p w14:paraId="0BF227E7">
      <w:pPr>
        <w:rPr>
          <w:rFonts w:hint="eastAsia"/>
        </w:rPr>
      </w:pPr>
      <w:r>
        <w:rPr>
          <w:rFonts w:hint="eastAsia"/>
        </w:rPr>
        <w:t>&gt;OTU024310</w:t>
      </w:r>
    </w:p>
    <w:p w14:paraId="0D666DED">
      <w:pPr>
        <w:rPr>
          <w:rFonts w:hint="eastAsia"/>
        </w:rPr>
      </w:pPr>
      <w:r>
        <w:rPr>
          <w:rFonts w:hint="eastAsia"/>
        </w:rPr>
        <w:t>CCTACGGGGGGCAGCAGTGGGGAATATTGGTCAATGGGCGAAAGCCTGAACCAGCAATGCCGCGTGAGTGATGAAGGCCTTCGGGTTGTAAAGCTCTGTCAGTGGGAACGAAGAAGTCGGTTAATACCCGGCGGTGACGGTACCCGCGAAGGAAGCACCGGCTAACTCTGTGCCAGCAGCCGCGGTAATACAGAGGGTGCAAGCGTTGTCCGGAATCACTGGGCGTAAAGGGCGCGTAGGCGGGATGGCAAGTCAGTCGTGAAATCTCTCGGCTCAACCGAGAAACGTCGGCTGATACTGCCGTTCTTGAGTCCGGTAGGGGACCACGGAATTCCTGGTGTAGCGGTGAAATGCGCAGATATCAGGAGGAACACCAGTGGCGAAGGCGGGTCTCTGGGCCGATACTGACGCTGAGGAGCGAAAGCGTGGGGAGCGAACAGGATTAGATACCCCGGTAGTCC</w:t>
      </w:r>
    </w:p>
    <w:p w14:paraId="13EC8854">
      <w:pPr>
        <w:rPr>
          <w:rFonts w:hint="eastAsia"/>
        </w:rPr>
      </w:pPr>
      <w:r>
        <w:rPr>
          <w:rFonts w:hint="eastAsia"/>
        </w:rPr>
        <w:t>&gt;OTU024311</w:t>
      </w:r>
    </w:p>
    <w:p w14:paraId="2CDEAAE9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AGGCTTTCTCTAATACAGAGGGCTCATGACGGTACCGTAAGAATAAGCACCGGCTAACTACGTGCCAGCAGCCGCGGTAATACGTAGGGTGCAAGCGTTAATCGGAATTACTGGGCGTAAAGGGCGTGCAGGCGGATGGTTAAGACGGCTGTGAAAGCCTCTGGCTCAACCGGGGGAGGACAGCCGTGACTGGCCGTCTAGAGGGCGGACGAGGGGTGTGGAATTCCGGGTGTAGTGGTGAAATGCGTAGATATTGGGAGGAACACCGGTGGCGAAGGCGGCCCCCTGGACCGGTACTGACGCTGAGGCGCGAAAGCGTGGGTAGCAAACGGGATTAGATACCCGTGTAGTCC</w:t>
      </w:r>
    </w:p>
    <w:p w14:paraId="7F317C50">
      <w:pPr>
        <w:rPr>
          <w:rFonts w:hint="eastAsia"/>
        </w:rPr>
      </w:pPr>
      <w:r>
        <w:rPr>
          <w:rFonts w:hint="eastAsia"/>
        </w:rPr>
        <w:t>&gt;OTU024312</w:t>
      </w:r>
    </w:p>
    <w:p w14:paraId="78468AA8">
      <w:pPr>
        <w:rPr>
          <w:rFonts w:hint="eastAsia"/>
        </w:rPr>
      </w:pPr>
      <w:r>
        <w:rPr>
          <w:rFonts w:hint="eastAsia"/>
        </w:rPr>
        <w:t>CCTACGGGAGGCTGCAGTGGGGAATATTGCGCAATGGGCGAAAGCCTGACGCAGCGACGCCGCGTGAGGGATGAAGGCCTTCGGGTTGTAAACTCCTGTCATGCGGGAACAAGAAAGTGATAGTACCGCAAGAGGAAGAGACGGCTAACTCTGTGCCAGCAGCCGCGGTAATACAGAGGTCTCAAGCGTTGTTCGGATTCATTGGGCGTAAAGGGTGCGTAGGTGGCCCTGTAAGTCAGTGGTGAAATACTCCAGCTTAACTGGAGGGGTGCCATTGATACTGCAGGGCTTGAGTGGAGTCGAAGTAGGCGGAATTGACGGTGTAGCGGTGAAATGCGTAGATATCGGAAGGAACACCAGTGGCGAAGGCGACTTCCTGGGCCAATACTGACGCTGAGGCGCGAAAGCGTGGGGAGCAAACAGGATTAGATACCCCTGTAGTCC</w:t>
      </w:r>
    </w:p>
    <w:p w14:paraId="199C2E74">
      <w:pPr>
        <w:rPr>
          <w:rFonts w:hint="eastAsia"/>
        </w:rPr>
      </w:pPr>
      <w:r>
        <w:rPr>
          <w:rFonts w:hint="eastAsia"/>
        </w:rPr>
        <w:t>&gt;OTU024313</w:t>
      </w:r>
    </w:p>
    <w:p w14:paraId="315D937F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CGAAGGGTTAATAGCCCCTAGCTTGACGGTACCCTTCGAGGAAGCCCCGGCTAACTACGTGCCAGCAGCCGCGGTAATACGTAGGGGGCAAGCGTTGTCCGGATTTATTGGGCGTAAAGCGCTCGCAGGTGGTCCGCTGCGTCGTGCGTGAAAGACCCCGGCTCAACTGGGGGATGTCGTGCGATACGGGCGGACTGGAGGCCAGTAGGGGGATGCGGAATTCCGGGTGTAGTGGTGGAATGCGTAGATATCAGGAGGAACACCGGTGGCGAAGGCGGGTCTCTGGGCCGACACTGACGCTGAGGCGCGAAAGCCAGGGGAGCGAACGGGATTAGATACCCGAGTAGTCC</w:t>
      </w:r>
    </w:p>
    <w:p w14:paraId="0D4C6047">
      <w:pPr>
        <w:rPr>
          <w:rFonts w:hint="eastAsia"/>
        </w:rPr>
      </w:pPr>
      <w:r>
        <w:rPr>
          <w:rFonts w:hint="eastAsia"/>
        </w:rPr>
        <w:t>&gt;OTU024314</w:t>
      </w:r>
    </w:p>
    <w:p w14:paraId="2BF5B60D">
      <w:pPr>
        <w:rPr>
          <w:rFonts w:hint="eastAsia"/>
        </w:rPr>
      </w:pPr>
      <w:r>
        <w:rPr>
          <w:rFonts w:hint="eastAsia"/>
        </w:rPr>
        <w:t>CCTACGGGGGGCAGCAGTGGGGAATTTTGCGCAATGGGCGAAAGCCTGACGCAGCAACGCCGCGTGGAGGATGAAGGCCTTCGGGTCGTAAACTCCTGTCAGGGGGGACGAAAGGCCGGGCAACCGGTCTTGACTGTACCCCCTGAGGAAGCATCGGCTAACTACGTGCCAGCAGCCGCGGTAATACGTAGGATGCAAGCGTTGTCCGGAATTATTGGGCGTAAAGAGTTCGTAGGCGGTGGCCTAAGTCTGGTGTTAAAGCCCGGAGCTCAACTCCGGCATGGCATTGGAAACTGGGCTGCTAGAGTGCGGTAGAGGTAACTGGAATTCCAGGTGTAGCGGTGAAATGCGTAGATATCTGGAGGAACACCAGTGGCGAAAGCGAGTTACTGGCCCGCAACTGACGCTGAGGAACGAAAGCTAGGGTAGCAAAAGGGATTAGATACCCTAGTAGTCC</w:t>
      </w:r>
    </w:p>
    <w:p w14:paraId="2DDB1245">
      <w:pPr>
        <w:rPr>
          <w:rFonts w:hint="eastAsia"/>
        </w:rPr>
      </w:pPr>
      <w:r>
        <w:rPr>
          <w:rFonts w:hint="eastAsia"/>
        </w:rPr>
        <w:t>&gt;OTU024315</w:t>
      </w:r>
    </w:p>
    <w:p w14:paraId="20D48CCE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TGTAAACTGCTTTTGCCAGGGGATAAAAATTCCATGCGTGGAAAATTGAAGGTACCTGGTGAATAAGCCCCGGCTAACTTCGTGCCAGCAGCCGCGGTAATACGAAGGGGGCTAGCGTTGCTCGGAATCACTGGGCGTAAAGCGCGCGCAGGCGGAGCATCAAGTCGGAAGTGAAATCTCGCCGCTCAACGGCGAGGCTGCTTTCGATACTGGCGCTCTAGGGACCGGTAGAGGCTGGTAGAATTGCAGGTGTAGCGGTGGAATGCGTTGAGATGTGAAGGAACACCAATGGCGAAAGCACTTGTCTGGACGGAAACTGACGCTGAGATACGAAAGCCAAGGGAGCGAACAGGATTAGATACCCGAGTAGTCC</w:t>
      </w:r>
    </w:p>
    <w:p w14:paraId="3B5B8608">
      <w:pPr>
        <w:rPr>
          <w:rFonts w:hint="eastAsia"/>
        </w:rPr>
      </w:pPr>
      <w:r>
        <w:rPr>
          <w:rFonts w:hint="eastAsia"/>
        </w:rPr>
        <w:t>&gt;OTU024316</w:t>
      </w:r>
    </w:p>
    <w:p w14:paraId="44E52876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GGGGACGAAACGGTTCGTGTTAACACCACGGACTTCTGACGGTACCCGCAGAAGAAGCACCGGCTAACTACGTGCCAGCAGCCGCGGTAATACGTAGGGTGCAGGCGTTAATCGGAATTACTGGGCGTAAAGCGTGCGCAGGCGGTCTCTTAAGACAGGTGTGAAATCCCTCGGCTCAACCGGGGAACTGCGTCTGATACTGGATGGCTTGAATCCGGGAGAGGGATGCGGAATTCCAGGTGTAGCGGTGAAATGCGCAGATATCGAGAGGAACACCTGCGGCGAAGGCGGGTTGCTGGGCTGACACTGACGCTGAGGCGCGAAAGCTAGGGGAGCGAACGGGATTAGATACCCCTGTAGTCC</w:t>
      </w:r>
    </w:p>
    <w:p w14:paraId="2F4DD1FE">
      <w:pPr>
        <w:rPr>
          <w:rFonts w:hint="eastAsia"/>
        </w:rPr>
      </w:pPr>
      <w:r>
        <w:rPr>
          <w:rFonts w:hint="eastAsia"/>
        </w:rPr>
        <w:t>&gt;OTU024317</w:t>
      </w:r>
    </w:p>
    <w:p w14:paraId="07526E85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GACCTTGACGAAGGCCTTTGGGTTGACGGTAGGGGTAGAAGAAGCACCGGCCAACTACGTGCCAGCAGCCGCGGTAATACGGAGGGTGCGAGCGTTGTTCGGAATTATTGGGCGTAAAGCGCACGTAGGCGGCTTTGTAAGTCTCATTGTGAAAGCCCGGGGCTCAACCCCGGGACTGCAGGGGATACTGCGAGGCTTGAGTCAAGTAGAGGTTGGTAGAATTCCGGGTGTAGCGGTGGAATGCGTAGAGATCCGGAAGAACACCGGTGGCGAAGGCGGCCCGCTGGGCAGTGGCTGACGCTGAGGCGCGACAGCGTGGGGAGCAAACAGGATTAGATACCCCAGTAGTCC</w:t>
      </w:r>
    </w:p>
    <w:p w14:paraId="7E5E279F">
      <w:pPr>
        <w:rPr>
          <w:rFonts w:hint="eastAsia"/>
        </w:rPr>
      </w:pPr>
      <w:r>
        <w:rPr>
          <w:rFonts w:hint="eastAsia"/>
        </w:rPr>
        <w:t>&gt;OTU024318</w:t>
      </w:r>
    </w:p>
    <w:p w14:paraId="4ABA4121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CTAGGGTTGTAAAGCTCTTTTACCCGGGATGATAATGACAGTACCGGGAGAATAAGCTCCGGCTAACTCCGTGCCAGCAGCCGCGGTAATACGGAGGGGGCAAGCGTTGTCCGGACTCACTGGGCGTAAAGGGTGCGTAGGCGGCGCGGTAAGTCACTTGTGAAATCTCTGAGCTTAACTCAGAACGGCCAAGTGATACTGCAGTGCTAGAGTGTGGAAGGGGCAATCGGAATTCTTGGTGTAGCGGTGAAATGCGTAGATATCAAGAGGAACACCGGTGGCGAAGGCGGCTTTCTGGCACGATACTGACGCTGAGGCCCGAAAGCGTGGGGAGCGAACGGGATTAGATACCCCAGTAGTCC</w:t>
      </w:r>
    </w:p>
    <w:p w14:paraId="191D8406">
      <w:pPr>
        <w:rPr>
          <w:rFonts w:hint="eastAsia"/>
        </w:rPr>
      </w:pPr>
      <w:r>
        <w:rPr>
          <w:rFonts w:hint="eastAsia"/>
        </w:rPr>
        <w:t>&gt;OTU024319</w:t>
      </w:r>
    </w:p>
    <w:p w14:paraId="73BB960A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TTCGGGTTGTAAAGCTCTTTTGTCCGGAAAGAAAAGCCATCGGTTAATACCCGGTGGTGATGACGGTACCGGAAGAATAAGCACCGGCTAACTTCGTGCCAGCAGCCGCGGTAATACGAAGGGTGCAAGCGTTACTCGGAATTACTGGGCGTAAAGCGTGCGCAGGCGGTGATGTAAGACAGGTGTGAAATCCCCGGGCTTAACCTGGGAACTGCATTTGTGACTGCATCGCTGGAGTGCGGCAGAGGGGGATGGAATTCCGCGTGTAGCAGTGAAATGCGTAGATATCAGGAGGAACACCGGTGGCGAAGGCGGGTCTCTGGGCCGATACTGACGCTGAGGAGCGAAAGCGTGGGGAGCGAACAGGATTAGATACCCGAGTAGTCC</w:t>
      </w:r>
    </w:p>
    <w:p w14:paraId="00718E59">
      <w:pPr>
        <w:rPr>
          <w:rFonts w:hint="eastAsia"/>
        </w:rPr>
      </w:pPr>
      <w:r>
        <w:rPr>
          <w:rFonts w:hint="eastAsia"/>
        </w:rPr>
        <w:t>&gt;OTU024320</w:t>
      </w:r>
    </w:p>
    <w:p w14:paraId="1559399D">
      <w:pPr>
        <w:rPr>
          <w:rFonts w:hint="eastAsia"/>
        </w:rPr>
      </w:pPr>
      <w:r>
        <w:rPr>
          <w:rFonts w:hint="eastAsia"/>
        </w:rPr>
        <w:t>CCTACGGGCGGCTGCAGTGAGGGATATTGGTCAATGGGCGAAAGCCTGAACCAGCGACGCCGCGTGGGTGAAGAAGGTCTTCGGATCGTAAAGCCCTTTTCTGTGGGAAGAGACAAGGACGGTACCACAGGAAGAAGTCTCGGCTAACTACGTGCCAGCAGCCGCGGTAAAACGTAGGAGACAAGCGTTATCCGGAGTTACTGGGCGTAAAGCGCGCGTAGGTGGTTCGTTAAGTTGGATGTGAAAGCCCCGGGCTCAACCTGGGAACTGCATCCAAAACTGGCGAGCTAGAGTATGGTAGAGGGTGGTGGAATTTCCTGTGTAGCGGTGAAATGCGTAGATATCCGGAGGAACACCAGTGGCGAAGGCGGCCTTCTGGACTGCATCTGACGCTCAGACGCGAAAGCTAGGGTAGCAAACGGGATTAGATACCCCTGTAGTCC</w:t>
      </w:r>
    </w:p>
    <w:p w14:paraId="49F22BA6">
      <w:pPr>
        <w:rPr>
          <w:rFonts w:hint="eastAsia"/>
        </w:rPr>
      </w:pPr>
      <w:r>
        <w:rPr>
          <w:rFonts w:hint="eastAsia"/>
        </w:rPr>
        <w:t>&gt;OTU024321</w:t>
      </w:r>
    </w:p>
    <w:p w14:paraId="5BF11937">
      <w:pPr>
        <w:rPr>
          <w:rFonts w:hint="eastAsia"/>
        </w:rPr>
      </w:pPr>
      <w:r>
        <w:rPr>
          <w:rFonts w:hint="eastAsia"/>
        </w:rPr>
        <w:t>CCTACGGGGGGCTGCAGTGGGGAATTTTGGGCAATGGGCGAAAGCCTGACCCAGCAACGCCGCGTGAGGGAGGAAATCCTTCGGGATGTAAACCTCGCAAGTTAGGGAAGAAAGCTTCCGGTTTAATACATCGGAAGTCCGACGGTACCTAACGTAAGCCACGGCTAACTACGTGCCAGCAGCCGCGGTAATACGTAGGGTGCAAGCGTTAATCGGAATTACTGGGCGTAAAGGGCGCGTAGGCGGTTGGGTAAGTCGGGTGTGAAAGCCCTGGGCTTAACCTGGGAATGGCATTCGAGACTACCTAGCTAGAGTCTGGTAGAGGGAAGTGGAATTTCCGGTGTAGCGGTGAAATGTGTAGATATCGGAAGGAACACCAGTGGCGAAGGCGACTTCCTGGACCAAGACTGACGCTGAGGCGCGAAAGCGTGGGGATCAAACAGGATTAGATACCCCTGTAGTCC</w:t>
      </w:r>
    </w:p>
    <w:p w14:paraId="45583266">
      <w:pPr>
        <w:rPr>
          <w:rFonts w:hint="eastAsia"/>
        </w:rPr>
      </w:pPr>
      <w:r>
        <w:rPr>
          <w:rFonts w:hint="eastAsia"/>
        </w:rPr>
        <w:t>&gt;OTU024322</w:t>
      </w:r>
    </w:p>
    <w:p w14:paraId="55449CA4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CTAGGGAAGATAATGACGGTACCTAGACAAGAAGCCCCGGCTAACTTCGTGCCAGCAGCCGCGGTAATACGAAGGGGGCTAGCGTTATCCGGAATTATTGGGCGTAAAGCGCTCGCAGGCGGTCTTTTAAGTCTGATGTGAAAGCCCGCGGCTCAACCGTGGAGGGTCATTGGAAACTGGGAGACTTGAGTGCAGAAGAGGAGAGTGGAATTCCACGTGTAGCGGTGAAATGCGCAGATATCAGGAGGAACACCGGTGGCGAAGGCGCCACTCTGGGCCACGACTGACGCTGAGGAGCGAAAGCATGGGTAGCAAACAGGATTAGATACCCGAGTAGTCC</w:t>
      </w:r>
    </w:p>
    <w:p w14:paraId="00BA8215">
      <w:pPr>
        <w:rPr>
          <w:rFonts w:hint="eastAsia"/>
        </w:rPr>
      </w:pPr>
      <w:r>
        <w:rPr>
          <w:rFonts w:hint="eastAsia"/>
        </w:rPr>
        <w:t>&gt;OTU024323</w:t>
      </w:r>
    </w:p>
    <w:p w14:paraId="0B9D44F9">
      <w:pPr>
        <w:rPr>
          <w:rFonts w:hint="eastAsia"/>
        </w:rPr>
      </w:pPr>
      <w:r>
        <w:rPr>
          <w:rFonts w:hint="eastAsia"/>
        </w:rPr>
        <w:t>CCTACGGGAGGCTGCAGTGGGGAATATTGCGCAATGGTCGAAAGACTGACGCAGCGACGCCGCGTGGAGGATGAAGCCCTTCGGGGTGTAAACTCCTGTTGCTCGGGACGAATGCCCCTTTCGAGGGGATTGACGGTACCGGGTGAGGAAGCACCGGCTAACTCTGTGCCAGCAGCCGCGGTCATACGTAGGGTCCAAGCGTTATCCGGAATTACTGGGCGTAAAGAGTTGCGTAGGTGGCATAGTAAGCGAGTAGTGAAAGCCCCCGGCTTAACCGGGGAGGGTCGTTGGGTACGGCGGAGCTTGAGGGCGGGAGAGGGTGGTGGAATTCCCGGTGTAGTGGTGAAATGCGTAGAGATTTGGAGGAACACCAGTGGCGAAGGCGACTGTCTGGTCTGTAACTGACACTGAGGCGCGAAAGCGTGGGGAGCAAACAGGATTAGATACCCCAGTAGTCC</w:t>
      </w:r>
    </w:p>
    <w:p w14:paraId="62C326BD">
      <w:pPr>
        <w:rPr>
          <w:rFonts w:hint="eastAsia"/>
        </w:rPr>
      </w:pPr>
      <w:r>
        <w:rPr>
          <w:rFonts w:hint="eastAsia"/>
        </w:rPr>
        <w:t>&gt;OTU024324</w:t>
      </w:r>
    </w:p>
    <w:p w14:paraId="0F5ECD6D">
      <w:pPr>
        <w:rPr>
          <w:rFonts w:hint="eastAsia"/>
        </w:rPr>
      </w:pPr>
      <w:r>
        <w:rPr>
          <w:rFonts w:hint="eastAsia"/>
        </w:rPr>
        <w:t>CCTACGGGAGGCTGCAGTCGAGGATCTTCGGCAATGAGCGCAAGCTTGACCGAGCGACGCCGCGTGTGCGATGAAGGCCTTCGGGTTGTAAAGCACTGTCGAGGGGGATCAAAGCCCGCAAGGGTCTGAGAGATCCCTGGAGGAAGCACGGGCTAAGTTCGTGCCAGCAGCCGCGGTAAGACGAACCGTGCAAACGTTGTTCGGAATCACTGGGCTTAAAGGGCGCGTAGGCGGGGAGGCAAGTCCGCTGTGAAAGCCTGAGGCTCAACCTCAGCGGGTCGGTGGATACTGCCTCTCTTGAAGGCGTTAGGGGGAGATGGAATTACCGGTGTAGCGGTGAAATGCGTTGATATGTGTCGGAACACCAATGGCGAAAGCAATCTCCTGGACGCAAACTGACGCTGAGATACGAAAGCCAAGGTAGCAAACAGGATTAGATACCCCGGTAGTCC</w:t>
      </w:r>
    </w:p>
    <w:p w14:paraId="38CC857E">
      <w:pPr>
        <w:rPr>
          <w:rFonts w:hint="eastAsia"/>
        </w:rPr>
      </w:pPr>
      <w:r>
        <w:rPr>
          <w:rFonts w:hint="eastAsia"/>
        </w:rPr>
        <w:t>&gt;OTU024325</w:t>
      </w:r>
    </w:p>
    <w:p w14:paraId="6787D855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TAGGGGGCGAGCGTTGTCCGGAATTATTGGGCGTAAAGAGCGTGTAGGCGGTTCGGTAAGTCTGCCGTGAAAACCCAGGGCTCAACCCTGGGTCGGCGCGGGCGACTGCTGAGCTGGAGCACGGTAGGGGCAGACGGAATTCCGGGTGTAGCGGTGGAATGCGTAGAGATCGGGCGGAACACCAGCGGCGAAGGCGGCATCCTGGTCCTGTACTGACGCTGAGGCGCGAGAGCGTGGGGAGCGAACTGGATTAGATACCCCAGTAGTCC</w:t>
      </w:r>
    </w:p>
    <w:p w14:paraId="3875890B">
      <w:pPr>
        <w:rPr>
          <w:rFonts w:hint="eastAsia"/>
        </w:rPr>
      </w:pPr>
      <w:r>
        <w:rPr>
          <w:rFonts w:hint="eastAsia"/>
        </w:rPr>
        <w:t>&gt;OTU024326</w:t>
      </w:r>
    </w:p>
    <w:p w14:paraId="59E60D22">
      <w:pPr>
        <w:rPr>
          <w:rFonts w:hint="eastAsia"/>
        </w:rPr>
      </w:pPr>
      <w:r>
        <w:rPr>
          <w:rFonts w:hint="eastAsia"/>
        </w:rPr>
        <w:t>CCTACGGGGGGCTGCAGTGGGGAATCTTGCGCAATGGACGAAAGTCTGACGCAGCGACGCCGCGTGGGTGATGAAGGCCTTCGGGTTGTAAAGCCCTGTGGGGAGGGACGAATAAGTTGCGGTTAATACCCGCAGCGATGACGGTACCTCCTTAGCAAGCACCGGCTAACTCTGTGCCAGCAGCCGCGGTAAGACAGAGGGTGCAAACGTTGTTCGGAATTACTGGGCGTAAAGCGCATGTAGGCGGTTCGTAAAGTCAGATGTGAAAGCCCTGGGCTTAACCCAGGAAGTGCATTTGAAACTCACGAACTTGAGTCCCGGAGAGGAAGGCGGAATTTCCGGTGTAGCGGTGAAATGTGTAGATATCGGAAGGAACACCAGTGGCGAAGGCGACTTCCTGGACCAAGACTGACGCTGAGGCGCGAAAGCGTGGGGATCAAACAGGATTAGATACCCCGGTAGTCC</w:t>
      </w:r>
    </w:p>
    <w:p w14:paraId="3B6A53A9">
      <w:pPr>
        <w:rPr>
          <w:rFonts w:hint="eastAsia"/>
        </w:rPr>
      </w:pPr>
      <w:r>
        <w:rPr>
          <w:rFonts w:hint="eastAsia"/>
        </w:rPr>
        <w:t>&gt;OTU024327</w:t>
      </w:r>
    </w:p>
    <w:p w14:paraId="4156FCF8">
      <w:pPr>
        <w:rPr>
          <w:rFonts w:hint="eastAsia"/>
        </w:rPr>
      </w:pPr>
      <w:r>
        <w:rPr>
          <w:rFonts w:hint="eastAsia"/>
        </w:rPr>
        <w:t>CCTACGGGAGGCAGCAGTAGGGAATCTTCCACAATGGACGAAAGTCTGATGGAGCAACGCCGCGTGAGTGAAGAAGGATTTCGGTTCGTAAAACTCTGTTGCAAGGGAAGAACAAGTAGCGTAGTAACTGGCGCTACCTTGACGGTACCTTGTTAGAAAGCCACGGCTAACTACGTGCCAGCAGCCGCGGTAATACGGGGGGGGCAAGCGTTGTTCGGATTTACTGGGCGTAAAGGGCGCGTAGGCGGCCCTGTCAAGTCACTTGTGAAATCTCCGGGCTCAACCCGGAGCGGCCAAGCGATACTGGCGGGCTGGAGTGCGGAAGGGGCAATCGGAATTCTTGGTGTAGCGGTGAAATGCGTAGATATCAAGAGGAACACCTGAGGTGAAGACGGGTTGCTGGGCCGACACTGACGCTGAGGCGCGAAAGCCAGGGGAGCAAACGGGATTAGATACCCCGGTAGTCC</w:t>
      </w:r>
    </w:p>
    <w:p w14:paraId="76EE6D53">
      <w:pPr>
        <w:rPr>
          <w:rFonts w:hint="eastAsia"/>
        </w:rPr>
      </w:pPr>
      <w:r>
        <w:rPr>
          <w:rFonts w:hint="eastAsia"/>
        </w:rPr>
        <w:t>&gt;OTU024328</w:t>
      </w:r>
    </w:p>
    <w:p w14:paraId="11C82196">
      <w:pPr>
        <w:rPr>
          <w:rFonts w:hint="eastAsia"/>
        </w:rPr>
      </w:pPr>
      <w:r>
        <w:rPr>
          <w:rFonts w:hint="eastAsia"/>
        </w:rPr>
        <w:t>CCTACGGGAGGCTGCAGTAGGGAATATTGCACAATGGGCGCAAGCCTGATGCAGCAACGCCGCGTGCGCGATGAAGGCCTTCGGGTTGTAAAGCTCTGTCTTTGGGGACGATAATGACGGTACCCAAGGAGGAAGCCACGGCTAACTACGTGCCAGCAGCCGCGGTAATACGTAGGGTGCAAGCGTTAATCGGAATTACTGGGCGTAAAGCGTGCGCAGGCGGTGATGTAAGTCAGGGGTGAAATCCCGGGGCTCAACCCCGGAACTGCCCTTGAAACTGGATGGCTAGAATCCTGGAGAGGCGAGTGGAATTCCGAGTGTAGCGGTGGAATGCGTAGAGATCCGGAAGAACACCGGTGGCGAAGGCGGCCCGCTGGGCAGGAAGACACCGCAAGGTGTCGGCTGACGCTGAGGCGCGACAGCGTGGGGAGCAAACAGGATTAGATACCCCGGTAGTCC</w:t>
      </w:r>
    </w:p>
    <w:p w14:paraId="4FF39783">
      <w:pPr>
        <w:rPr>
          <w:rFonts w:hint="eastAsia"/>
        </w:rPr>
      </w:pPr>
      <w:r>
        <w:rPr>
          <w:rFonts w:hint="eastAsia"/>
        </w:rPr>
        <w:t>&gt;OTU024329</w:t>
      </w:r>
    </w:p>
    <w:p w14:paraId="3F5A1677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ATAGGGACGAAGCGCGAGTGACGGTACCTATAGAAGAAGCACCGGCCAACTACGTGCCAGCAGCCGCGGTAATACGTAGGGTGCGAGCGTTATCCGGAATCACTGGGCGTAAAGGGCACGTAGGCGGTTTGTTAAGTCTGATGTTAAAGACTGGGGCTCAACCCCGGCATGGCGTTGGATACTGGCAGGCTTGACGGTTGGAGAGGCGAGTGGAATTGCCAGTGTAGCGGTGGAATGCGTAGATACTGGTAGGAACACCTATTGCGAAGGCAGCTCGCTGGACAATTCGTGACGCTGAGGTGCGAAAGTGTGGGGAGCAAACCGGATTAGATACCCCGGTAGTCC</w:t>
      </w:r>
    </w:p>
    <w:p w14:paraId="4B9B565F">
      <w:pPr>
        <w:rPr>
          <w:rFonts w:hint="eastAsia"/>
        </w:rPr>
      </w:pPr>
      <w:r>
        <w:rPr>
          <w:rFonts w:hint="eastAsia"/>
        </w:rPr>
        <w:t>&gt;OTU024330</w:t>
      </w:r>
    </w:p>
    <w:p w14:paraId="0346310C">
      <w:pPr>
        <w:rPr>
          <w:rFonts w:hint="eastAsia"/>
        </w:rPr>
      </w:pPr>
      <w:r>
        <w:rPr>
          <w:rFonts w:hint="eastAsia"/>
        </w:rPr>
        <w:t>CCTACGGGTGGCTGCAGTGGGGAATATTGGTCAATGGGGGCAACCCTGAACCAGCGACGCCGCGTGGGTGAAGAAGGTCTTCGGATCGTAAAGCCCTTTTCTGGGTGACGAGGAAGGACGGTAGCCCAGGAAGAAGTCTCGGCTAACTACGTGCCAGCAGCCGCGGTAATACGTAGGTGGCAAGCGTTGTCCGGATTTATTGGGCGTAAAGGGCGCGTAGGCGGTGCGGTAAGTCTGTGGTGAAATCTCCGAGCTCAACTCGGAGTCTGCCGTGGAAACTGCCGTGCTTGAGTGTGGGAGAGTTGAGTGGAATTCCCGGTGTAGCGGTGAAATGCGTAGATATACGGAGGAACACCAGCGGCGAAGGCGGGTAGCTGGGCCAACACTGACGCTGATGCGCGAAAGCTAGGGGAGCAAACGGGATTAGATACCCTAGTAGTCC</w:t>
      </w:r>
    </w:p>
    <w:p w14:paraId="003DFE93">
      <w:pPr>
        <w:rPr>
          <w:rFonts w:hint="eastAsia"/>
        </w:rPr>
      </w:pPr>
      <w:r>
        <w:rPr>
          <w:rFonts w:hint="eastAsia"/>
        </w:rPr>
        <w:t>&gt;OTU024331</w:t>
      </w:r>
    </w:p>
    <w:p w14:paraId="4469172A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TCGGAGTAACTGCCGGTACCTTGACGGTACCTAACCAGAAAGCCACGGCTAACTACGTGCCAGCAGCCGCGGTAATACGTAGGTGGCAAGCGTTGTCCGGATTTATTGGGTTTAAAGGGTGCGTAGGCGGCCGATTAAGTTTGTCGTGAAATCTCCCGGCTTAACTGGGAGGGTGCGGCGAATACTGACCGGCTCGAGTGTGGGAGAGGAGAGTGGAATTCCTGGTGTAGCGGTGAAATGCGCAGATATCAGGAGGAACACCGGTGGCGAAGGCGGCTCTCTGGGGCTGTTCTGACGCTGAGGCGCGAAAGCTGGGGGAGCGAACAGGATTAGATACCCCGGTAGTCC</w:t>
      </w:r>
    </w:p>
    <w:p w14:paraId="68376395">
      <w:pPr>
        <w:rPr>
          <w:rFonts w:hint="eastAsia"/>
        </w:rPr>
      </w:pPr>
      <w:r>
        <w:rPr>
          <w:rFonts w:hint="eastAsia"/>
        </w:rPr>
        <w:t>&gt;OTU024332</w:t>
      </w:r>
    </w:p>
    <w:p w14:paraId="12B2FDBA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GAGTAACTGTCGGTACCTTGACGGTACCTAACCAGAAAGCCACGGCTAACTACGTGCCAGCAGCCGCGGTAATACGGAGGGGGCTAGCGTTGTTCGGAATTACTGGGCGTAAAGCGCACGTAGGCGGCCAACTAAGTCGGATGTGAAATCCCCAGGCTCAACCTGGGAACTGCATCCGATACTGGATGGCTTGAATTCGGGAGAGGGATGCAGAATTCCAGGTGTAGCGGTGAAATGCGTAGATATCTGGAGGAACACCAGTGGCGAAGGCGGCAGCCTGGACCGATACTGACGCTGAGGTGCGAAAGCGTGGGGAGCAAACAGGATTAGATACCCTAGTAGTCC</w:t>
      </w:r>
    </w:p>
    <w:p w14:paraId="26A09B22">
      <w:pPr>
        <w:rPr>
          <w:rFonts w:hint="eastAsia"/>
        </w:rPr>
      </w:pPr>
      <w:r>
        <w:rPr>
          <w:rFonts w:hint="eastAsia"/>
        </w:rPr>
        <w:t>&gt;OTU024333</w:t>
      </w:r>
    </w:p>
    <w:p w14:paraId="16001346">
      <w:pPr>
        <w:rPr>
          <w:rFonts w:hint="eastAsia"/>
        </w:rPr>
      </w:pPr>
      <w:r>
        <w:rPr>
          <w:rFonts w:hint="eastAsia"/>
        </w:rPr>
        <w:t>CCTACGGGCGGCAGCAGTAGGGAATTTTCGTCAATGGGGGAAACCCTGAACGAGCGACGCCGCGTGAGGGACGAAGGCCTTCGGGTTGTAAACCTCTGTCTTCAGGGACGATAATGACGGTACCTGAGGAGGAAGCCACGGCTAACTACGTGCCAGCAGCCGCGGTAAGACGTAGGGTGCAAGCGTTATCCGGAATTATTGGGCGTAAAGCGTCCGTAGGTGGGTGAATGTGTCAGTTGTTAAAGAGTGGAGCTTAACTCCATAGGAGCGATTGAAACTGTTCATCTAGAGTGCGATAGGGGCAAGGGGAATTCCCAGTGTAGCGGTGAAATGCGTAGATATTGGGAAGAACACCGGTGGCGAAAGCGCCTTGCTGGGTCTGCACTGACACTGAGGGACGAAAGCTAGGGGAGCGAAAGGGATTAGATACCCCTGTAGTCC</w:t>
      </w:r>
    </w:p>
    <w:p w14:paraId="5AAB9C1B">
      <w:pPr>
        <w:rPr>
          <w:rFonts w:hint="eastAsia"/>
        </w:rPr>
      </w:pPr>
      <w:r>
        <w:rPr>
          <w:rFonts w:hint="eastAsia"/>
        </w:rPr>
        <w:t>&gt;OTU024334</w:t>
      </w:r>
    </w:p>
    <w:p w14:paraId="11BFF052">
      <w:pPr>
        <w:rPr>
          <w:rFonts w:hint="eastAsia"/>
        </w:rPr>
      </w:pPr>
      <w:r>
        <w:rPr>
          <w:rFonts w:hint="eastAsia"/>
        </w:rPr>
        <w:t>CCTACGGGTGGCTGCAGTGGGGAATTTTGCGCAATGGGCTAACGCCTGACGCAGCGACGCCGCGTGTGCGATGAAGGTCTTCGGATCGTAAAGCACTGTCGCCCGGGAAAAACAATGATGGTACCGGGAGAGGAAGCACCGGCTAACTCTGTGCCAGCAGCCGCGGTAATACGTAGGTGGCAAGCGTTGTCCGGAATTATTGGGCGTAAAGGATGCGTAGGTGGTCCTTTAAGTGGGATGTGAAATCCCTGGGCTTAACCCAGGAATTGCATTCCAAACTGGAGGACTTGAGTACCGGAGAGGGTGGCGGAATTCCCGGTGTAGAGGTGAAATTCGTAGATATCGGGAGGAACACCAGTGGCGAAGGCGGCCACCTGGACGGATACTGACGCTGAGACGCGAAAGCGTGGGTAGCAAACAGGATTAGATACCCGAGTAGTCC</w:t>
      </w:r>
    </w:p>
    <w:p w14:paraId="51B565DF">
      <w:pPr>
        <w:rPr>
          <w:rFonts w:hint="eastAsia"/>
        </w:rPr>
      </w:pPr>
      <w:r>
        <w:rPr>
          <w:rFonts w:hint="eastAsia"/>
        </w:rPr>
        <w:t>&gt;OTU024335</w:t>
      </w:r>
    </w:p>
    <w:p w14:paraId="725802C0">
      <w:pPr>
        <w:rPr>
          <w:rFonts w:hint="eastAsia"/>
        </w:rPr>
      </w:pPr>
      <w:r>
        <w:rPr>
          <w:rFonts w:hint="eastAsia"/>
        </w:rPr>
        <w:t>CCTACGGGTGGCAGCAGTGGGGAATATTGGACAATGGGCGCAAGCCTGATCCAGCAATGCCGCGTGAGTGATGAAGGCCTTCGGGTTGTAAAGCTCTTTCGCACGCGACGATGATGACGGTAGCGTGAGAAGAAGCCCCGGCTAACTTCGTGCCAGCAGCCGCGGTAATACGAAGGGGGCTAGCGTTGCTCGGAATCACTGGGCGTAAAGGGCGCGTAGGCGGCCAATCAAGTCGGGGGTGAAAGCCTGTGGCTCAACCACAGAATTGCCTTCGATACTGGTTCGCTTGAGTACAGATGAAGTGGGCGGAATGTGACAAGTAGCGGTGAAATGCATAGATATGTCACAGAACACCGATAGTGTAGACAGCTTACTAGACTTCAACTGACGCTGAGGCACGAAAGTGTGGGGATCAAACAGGATTAGATACCCTGGTAGTCC</w:t>
      </w:r>
    </w:p>
    <w:p w14:paraId="1219A3D2">
      <w:pPr>
        <w:rPr>
          <w:rFonts w:hint="eastAsia"/>
        </w:rPr>
      </w:pPr>
      <w:r>
        <w:rPr>
          <w:rFonts w:hint="eastAsia"/>
        </w:rPr>
        <w:t>&gt;OTU024336</w:t>
      </w:r>
    </w:p>
    <w:p w14:paraId="727EE589">
      <w:pPr>
        <w:rPr>
          <w:rFonts w:hint="eastAsia"/>
        </w:rPr>
      </w:pPr>
      <w:r>
        <w:rPr>
          <w:rFonts w:hint="eastAsia"/>
        </w:rPr>
        <w:t>CCTACGGGGGGCTGCAGTGAGGGATATTGGTCAATGGGCGAAAGCCTGAACCAGCGACGCCGCGTGGGTGAAGAAGGTCTTCGGATCGTAAAGCCCTTTTCTGTGGGAAGAGACAAGGACGGTACCACAGGAAGAAGTCTCGGCTAACTACGTGCCAGCAGCCGCGGTAAAACGTAGGAGACAAGCGTTATCCGGATTCACTGGGTTTAAAGGGTGCGTAGGTGGACTGGTAAGTCCGTGGTGAAATCCCCAAGCTTAACTTGGGAACTGCCGTGGATACTATCAGTCTTGAATATCGCGTAGGTAAGCGGAATATGTCATGTAGCGGTGAAATGCGTAGATATCTGAAGGAACATCAGTGGCGAAAGCGACTTCCTGGACCAATACTGACGCTCATGTGCGAAAGCGTGGGGAGCAAACAGGATTAGATACCCGTGTAGTCC</w:t>
      </w:r>
    </w:p>
    <w:p w14:paraId="391CF9F0">
      <w:pPr>
        <w:rPr>
          <w:rFonts w:hint="eastAsia"/>
        </w:rPr>
      </w:pPr>
      <w:r>
        <w:rPr>
          <w:rFonts w:hint="eastAsia"/>
        </w:rPr>
        <w:t>&gt;OTU024337</w:t>
      </w:r>
    </w:p>
    <w:p w14:paraId="5CF8C459">
      <w:pPr>
        <w:rPr>
          <w:rFonts w:hint="eastAsia"/>
        </w:rPr>
      </w:pPr>
      <w:r>
        <w:rPr>
          <w:rFonts w:hint="eastAsia"/>
        </w:rPr>
        <w:t>CCTACGGGGGGCTGCAGTGGGGAATTGTTCGCAATGGGCGCAAGCCTGACGACGCAACGCCGCGTGAAGGATGAAGCTTTTCGGAGTGTAAACTTCATAAGAATGGGACGAATAAGTGGGGGATAATACCCCCCATGATGACGGTACCATTTGTAAGCTCCGGCTAACTCCGTGCCAGCAGCCGCGGTAATACGGGGGGAGCAAGCGTTGTTCGGAATTACTGGGCGTAAAGCGCGTGTAGGCGGCCCTGCAAGTCGGGTGTGAAATCCCATGGCTCAACCATGGAAGTGCATTCGAAACTGCAGGGCTAGAGTCCTGGAGAGGAAGGTGGAATGCTTGGTGTAGAGGTGAAATTCGTAGATATCAAGCGGAACACCGGTGGCGAAGGCGGCCTTCTGGACAGTGACTGACGCTGAGACGCGAAAGCGTGGGGAGCAAACAGGATTAGATACCCCAGTAGTCC</w:t>
      </w:r>
    </w:p>
    <w:p w14:paraId="228CE7F7">
      <w:pPr>
        <w:rPr>
          <w:rFonts w:hint="eastAsia"/>
        </w:rPr>
      </w:pPr>
      <w:r>
        <w:rPr>
          <w:rFonts w:hint="eastAsia"/>
        </w:rPr>
        <w:t>&gt;OTU024338</w:t>
      </w:r>
    </w:p>
    <w:p w14:paraId="0FE0A26C">
      <w:pPr>
        <w:rPr>
          <w:rFonts w:hint="eastAsia"/>
        </w:rPr>
      </w:pPr>
      <w:r>
        <w:rPr>
          <w:rFonts w:hint="eastAsia"/>
        </w:rPr>
        <w:t>CCTACGGGAGGCTGCAGTGGGGAATCTTGCGCAATGGGCGAAAGCCTGACGCAGCGACGCCGCGTGAGCGATGAAGGCCTTCGGGTTGTAAAGCTCTGTGGGGAGGGAAGAATAAGTCTTGGCTAATATCCAAGATGATGACGGTACCTCCTTAGCAAGCACCGGCTAACTCTGTGCCAGCAGCCGCGGTAAGACGAAGGATCCAAGCGTTATCCGGATTCATTGGGTTTAAAGGGTGCGTAGGCGGACTTATAAGTCAGTGGTGAAAGCCGATAGCTTAACTATCGAACTGCCATTGGAAACTGCATGGCTAGAGGGTTGGAGGGGGGACTGGAATACTTGGTGTAGCAGTGAAATGCGTAGAGATCGGGAGGAACACCTGTGGCGAAGGCGGCCGACTGGGCCGACCCTGACGCTGAGGCGCGAAGGCGTGGGGAGCGAACGGGATTAGATACCCCGGTAGTCC</w:t>
      </w:r>
    </w:p>
    <w:p w14:paraId="3520A5C7">
      <w:pPr>
        <w:rPr>
          <w:rFonts w:hint="eastAsia"/>
        </w:rPr>
      </w:pPr>
      <w:r>
        <w:rPr>
          <w:rFonts w:hint="eastAsia"/>
        </w:rPr>
        <w:t>&gt;OTU024339</w:t>
      </w:r>
    </w:p>
    <w:p w14:paraId="635B79C1">
      <w:pPr>
        <w:rPr>
          <w:rFonts w:hint="eastAsia"/>
        </w:rPr>
      </w:pPr>
      <w:r>
        <w:rPr>
          <w:rFonts w:hint="eastAsia"/>
        </w:rPr>
        <w:t>CCTACGGGAGGCTGCAGTGGGGAATATTGGACAATGGGGGCAACCCTGATCCAGCAATGCCGCGTGAGTGATGAAGGCCTTAGGGTTGTAAAGCTCTTTTGCCAGGGAAGATGATGACGGTACCTGGAGAATAAGCCCCGGCTAACTTCGTGCCAGCAGCCGCGGTAATACGAAGGGGGCTAGCGTTGTTCGGAATTACTGGGCGTAAAGGGCGCGTAGGCGGCTTTGTAAGTCGGGGGTGAAATTCCATGGCTCAACCATGGATCGGCCTTCTAGACTGTCAGGCTTGAGCACGGTAGAGGCAGATGGAATTCCCGGTGTAGCGGTGGAATGCGTAGAGATCGGGAAGAACACCAGTGGCGAAGGCGACCACCTGGACTGATACTGACACTGAGGTGCGAAAGCGTGGGGAGCAAACAGGATTAGATACCCCTGTAGTCC</w:t>
      </w:r>
    </w:p>
    <w:p w14:paraId="4CB69891">
      <w:pPr>
        <w:rPr>
          <w:rFonts w:hint="eastAsia"/>
        </w:rPr>
      </w:pPr>
      <w:r>
        <w:rPr>
          <w:rFonts w:hint="eastAsia"/>
        </w:rPr>
        <w:t>&gt;OTU024340</w:t>
      </w:r>
    </w:p>
    <w:p w14:paraId="57405E2B">
      <w:pPr>
        <w:rPr>
          <w:rFonts w:hint="eastAsia"/>
        </w:rPr>
      </w:pPr>
      <w:r>
        <w:rPr>
          <w:rFonts w:hint="eastAsia"/>
        </w:rPr>
        <w:t>CCTACGGGTGGCAGCAGTCGGGAATTTTGCTCAATGGGCGCAAGCCTGAAGCAGCAACGCCGCGTGAGGGATGAAGGCCTTCGGGTTGTAAACTTCTGTCGTGTGGGAAGAACTTTGACGGTACCACACAAGAAAGGGGCGCCTAACTCTGTGCCAGCAGGCGCGGTAATACAGAGGCCCCGAGCGTTATCCGGATTTATTGGGCGTAAAGCGTCCGCAGGTGGACGTGTGCGTCTGCTGTTAAATGGCAGGGCTCAACCCTGATCACGTTGCAGTGGATACGACACATCTAGAGGAAGGAAGAGATGAACGGAACTCATGGTGAAGCAGTGAAATGCGTTGATATCATGGGGAACACCAATTGCGAAGGCAGTTCATTGGTCCTTTCCTGACACTCAGGGACGACAGCGTGGGGAGCGAAGCGGATTAGATACCCTAGTAGTCC</w:t>
      </w:r>
    </w:p>
    <w:p w14:paraId="50CF6D91">
      <w:pPr>
        <w:rPr>
          <w:rFonts w:hint="eastAsia"/>
        </w:rPr>
      </w:pPr>
      <w:r>
        <w:rPr>
          <w:rFonts w:hint="eastAsia"/>
        </w:rPr>
        <w:t>&gt;OTU024341</w:t>
      </w:r>
    </w:p>
    <w:p w14:paraId="7ACAEF59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GCCGGCTAACTACGTGCCAGCAGCCGCGGTAATACGGAGGGTGCAAGCGTTATCCGGAATCACTGGGTTTAAAGGGTGCGTAGGTGGTATCGTAAGTCAGAAGTGAAAGTTTGCGGCTTAACCGGGAGGGTGGCATTGATACTGATGGGCTAGAGTACAGATGAGGTAGGCGGAATTGACGGTGTAGCGGTGAAATGCATAGATATCGTCAAGAACACCGATAGCGAAGGCAGCTTACCAAGCTGTAACTGACACTGAGGCACGAAAGTGTGGGGATCAAACAGGATTAGATACCCTAGTAGTCC</w:t>
      </w:r>
    </w:p>
    <w:p w14:paraId="03652496">
      <w:pPr>
        <w:rPr>
          <w:rFonts w:hint="eastAsia"/>
        </w:rPr>
      </w:pPr>
      <w:r>
        <w:rPr>
          <w:rFonts w:hint="eastAsia"/>
        </w:rPr>
        <w:t>&gt;OTU024342</w:t>
      </w:r>
    </w:p>
    <w:p w14:paraId="476F2E31">
      <w:pPr>
        <w:rPr>
          <w:rFonts w:hint="eastAsia"/>
        </w:rPr>
      </w:pPr>
      <w:r>
        <w:rPr>
          <w:rFonts w:hint="eastAsia"/>
        </w:rPr>
        <w:t>CCTACGGGAGGCAGCAGTGGGGAATCTTGCGCAATGGACGAAAGTCTGACGCAGCCACGCCGCGTGAGTGAAGAAGGCCTTCGGGTTGTAAAGCTCTGTCGAGCGGGACGAACATCATTGGTGTTAACAGCGCCAGTGACTGACGGTACCGCTAAAGGAAGCACCGGCTAACTTCGTGCCAGCAGCCGCGGTAATACGAGGGGTGCAAGCGTTGCTCGGAATTACTGGGCGTAAAGCGCACGTAGGCGGGTTTGTAAGTAGGGGGTGAAATCCCAGGGCTCAACCCGGGAATGGCGCTCGAGACTGGACTGCTCGAGTCCGGGAGAGGATGGTGGAATTCCCAGTGTAGAGGTGAAATTCGTAGATATTGGGAAGAACACCGGTGGCGAAGGCGGCCATCTGGACCGGTACTGACGCTGAGGCGCGAAAGCGTGGGGAGCAAACAGGATTAGATACCCCTGTAGTCC</w:t>
      </w:r>
    </w:p>
    <w:p w14:paraId="587125E2">
      <w:pPr>
        <w:rPr>
          <w:rFonts w:hint="eastAsia"/>
        </w:rPr>
      </w:pPr>
      <w:r>
        <w:rPr>
          <w:rFonts w:hint="eastAsia"/>
        </w:rPr>
        <w:t>&gt;OTU024343</w:t>
      </w:r>
    </w:p>
    <w:p w14:paraId="3246F2F1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CGTAAACCCCTTTCAGGAGGGACGAAGCCCGGGCGGTTAATAGCCGTTCCGGGTGACGGTACCTCCACAAGAAGCCCCGGCTAACTACGTGCCAGCAGCCGCGGTAATACGTAGGGGGCGAGCGTTGTCCGGATTTATTGGGCGTAAAGAGTTGCGTAGGCGGCATAGCAAGTAGGTAGTGAAAGCCTGGGGCTCAACCCTTTAAACATTACCTAAACTGCTAAGCTAGAATATAGAAGAGGTAGCTGGAATTCCTTGTGTAGGAGTGAAATCCGTAGATATAAGGAGGAACACCGATGGCGTAGGCAGGCTACTGGTCTATTATTGACGCTAAGGCACGAAAGCGTGGGGAGCAAACGGGATTAGATACCCCAGTAGTCC</w:t>
      </w:r>
    </w:p>
    <w:p w14:paraId="407D782D">
      <w:pPr>
        <w:rPr>
          <w:rFonts w:hint="eastAsia"/>
        </w:rPr>
      </w:pPr>
      <w:r>
        <w:rPr>
          <w:rFonts w:hint="eastAsia"/>
        </w:rPr>
        <w:t>&gt;OTU024344</w:t>
      </w:r>
    </w:p>
    <w:p w14:paraId="265E3453">
      <w:pPr>
        <w:rPr>
          <w:rFonts w:hint="eastAsia"/>
        </w:rPr>
      </w:pPr>
      <w:r>
        <w:rPr>
          <w:rFonts w:hint="eastAsia"/>
        </w:rPr>
        <w:t>CCTACGGGGGGCAGCAGTGGGGAATATTGCGCAATGGGCGAAAGCCTGACGCAGCCACGCCGCGTGAGCGATGAAGGACTTCGGTTCGTAAAGCTCTGTGGGGAGAGACGAAGAAAGCCCGTGAAGAGCGGGCCTTGACGGTATCTCCTTAGCAAGCACCGGCTAACTCCGTGCCAGCAGCCGCGGTAATACGGAGGGTGCAAACGTTGCTCGGAATCATTGGGCGTAAAGCGCACGTAGGCGGCGGCATAAGCGGAATGTGAAAGCCCAGGGCTCAACCTTGGAAGTGCATCCCGAACTGTGTCGCTTGAATCTCGGAGGGGGACAGAGAATTCCCGGTGTAGCAGTGAAATGCGTAGAGATCGGGAGGAACATCTGTGGCGAAGGCGACTGCCTGGACCAGCACTGACACTGAGGCACGAAAGCGTGGGGAGCAAACAGGATTAGATACCCCTGTAGTCC</w:t>
      </w:r>
    </w:p>
    <w:p w14:paraId="45E5F765">
      <w:pPr>
        <w:rPr>
          <w:rFonts w:hint="eastAsia"/>
        </w:rPr>
      </w:pPr>
      <w:r>
        <w:rPr>
          <w:rFonts w:hint="eastAsia"/>
        </w:rPr>
        <w:t>&gt;OTU024345</w:t>
      </w:r>
    </w:p>
    <w:p w14:paraId="35C21F94">
      <w:pPr>
        <w:rPr>
          <w:rFonts w:hint="eastAsia"/>
        </w:rPr>
      </w:pPr>
      <w:r>
        <w:rPr>
          <w:rFonts w:hint="eastAsia"/>
        </w:rPr>
        <w:t>CCTACGGGTGGCAGCAGTCGAGAATTTTTCTCAATGGGGGAAACCCTGAAGGAGCGACGCCGCGTGGGGGATGAATGGCTTCGGCCCGTAAACCCCTGTCATTTGCGATCAAATCTTACGACCTAACACGTTGTAGGCTGATAGTAGCGAAAGAGGAAGGGACGGCTAACTCTGTGCCAGCAGCCGCGGTAAGACGTAGGGCGCAAGCGTTGTTCGGAATTACTGGGCGTAAAGCGCACGTAGGCGGCTTTGTAAGTTAGAGGTGAAAGCCCGGAGCTCAACTCCGGAACTGCCTTTAAGACTGCATCGCTTGAACGTCGGAGAGGTAAGTGGAATTCCGAGTGTAGAGGTGAAATTCGTAGAGATATGGAGGAACAACAGTGGCGAAGGCGACTCTCTGGACTATTACTGACGCTGAGGCGCGAAAGCGTGGGGAGCAAACAGGATTAGATACCCGTGTAGTCC</w:t>
      </w:r>
    </w:p>
    <w:p w14:paraId="50730EE6">
      <w:pPr>
        <w:rPr>
          <w:rFonts w:hint="eastAsia"/>
        </w:rPr>
      </w:pPr>
      <w:r>
        <w:rPr>
          <w:rFonts w:hint="eastAsia"/>
        </w:rPr>
        <w:t>&gt;OTU024346</w:t>
      </w:r>
    </w:p>
    <w:p w14:paraId="3DDE4194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CGTAAAGCACTGTCGCGAGGGACGAATAAGGTACGGGCGAACAGTCCGTGCCGATGACGGTACCTGCAGAAGAAGCCTCGGCTAACTACGTGCCAGCAGCCGCGGTAACACGTAGGAGGCGAGCGTTGTCCGGAATCATTGGGCGTAAAGAGCGCGCAGGCGGCCCGGCAAGTCGGGTGTGAAATCCCGGGGCTCAACCCCGGGACTGCATTCGATACTGTCGGGCTAGAGGTAGGTAGGGGAGATCGGAATTCCTGGTGTAGCGGTGAAATGCGCAGATATCAGGAGGAACACCGGTGGCGAAGGCGGATCTCTGGGCCTTACCTGACGCTCAGGCGCGAAAGCTAGGGGAGCGAACAGGATTAGATACCCGAGTAGTCC</w:t>
      </w:r>
    </w:p>
    <w:p w14:paraId="0F09D74D">
      <w:pPr>
        <w:rPr>
          <w:rFonts w:hint="eastAsia"/>
        </w:rPr>
      </w:pPr>
      <w:r>
        <w:rPr>
          <w:rFonts w:hint="eastAsia"/>
        </w:rPr>
        <w:t>&gt;OTU024347</w:t>
      </w:r>
    </w:p>
    <w:p w14:paraId="741C997F">
      <w:pPr>
        <w:rPr>
          <w:rFonts w:hint="eastAsia"/>
        </w:rPr>
      </w:pPr>
      <w:r>
        <w:rPr>
          <w:rFonts w:hint="eastAsia"/>
        </w:rPr>
        <w:t>CCTACGGGGGGCTGCAGTAGGGAATCTTCCACAATGGGCGCAAGCCTGATGGAGCAACGCCGCGTGAGTGATGAAGGCCTTCGGGTTGTAAAACTCTGTCTTCTGTGACGAACAAGCCTGTGAGTGGAAAACTCAGGCCCTGACGGTAACAGAGGAGGAAGCCACGGCTAACTACGTGCCAGCAGCCGCGGTAATACGTAGGTGGCAAGCGTTGTCCGGAATCACTGGGCGTAAAGCGCGCGCAGGCGGCGATCTACGTCTGGGGTGAAATCCCGCCGCTCAACGGCGGGGCTGCTTGGGAAACGGCAGGTCTGGGGACCGGTAGAGGTCGGTAGAATTCCCGGTGTAGCGGTGGAATGCGTAGAGATCGGGAAGAACATCCGTGGCGAAGGCGGCCATCTGGACCAGCACTGACACTGAGGCACGAAAGCGTGGGGAGCAAACAGGATTAGATACCCGAGTAGTCC</w:t>
      </w:r>
    </w:p>
    <w:p w14:paraId="35F60D62">
      <w:pPr>
        <w:rPr>
          <w:rFonts w:hint="eastAsia"/>
        </w:rPr>
      </w:pPr>
      <w:r>
        <w:rPr>
          <w:rFonts w:hint="eastAsia"/>
        </w:rPr>
        <w:t>&gt;OTU024348</w:t>
      </w:r>
    </w:p>
    <w:p w14:paraId="11F1572B">
      <w:pPr>
        <w:rPr>
          <w:rFonts w:hint="eastAsia"/>
        </w:rPr>
      </w:pPr>
      <w:r>
        <w:rPr>
          <w:rFonts w:hint="eastAsia"/>
        </w:rPr>
        <w:t>CCTACGGGCGGCTGCAGTCGGGAATTTTGGGCAATGGGCGAAAGCCTGACCCAGCAACGCCGCGTGAAGGATGAAATCCTTCGGGATGTAAACTTCATAAGAACGGGAAGAATAAGCGAAAGTGAATACCTTTCGTGATGACGGTACCGTTAGTAAGCTCCGGCTAACTCCGTGCCAGCAGCCGCGGTAATACGGGGGGAGCAAGCGTTGTTCGGATTTACTGGGCGTAAAGGGCGCGTAGGCGGCCAAGGCAGTCGGCTTTGTGAAAGCCCGGGGCTCAACCCCGGAGGTGCGGCCGATACTCTTTGGCTGGAGGCCGGAAGAGGAGGGTGGAATACCAGGTGTAGCGGTGAAATGCGTAGATATCTGGAGGAACACCGGTGGCGAAGGCGGCATCCTGGACCGACACTGACGCTGAGGAGCGAAAGCCAGGGGAGCAAACGGGATTAGATACCCCAGTAGTCC</w:t>
      </w:r>
    </w:p>
    <w:p w14:paraId="1C36D689">
      <w:pPr>
        <w:rPr>
          <w:rFonts w:hint="eastAsia"/>
        </w:rPr>
      </w:pPr>
      <w:r>
        <w:rPr>
          <w:rFonts w:hint="eastAsia"/>
        </w:rPr>
        <w:t>&gt;OTU024349</w:t>
      </w:r>
    </w:p>
    <w:p w14:paraId="5ACFBF26">
      <w:pPr>
        <w:rPr>
          <w:rFonts w:hint="eastAsia"/>
        </w:rPr>
      </w:pPr>
      <w:r>
        <w:rPr>
          <w:rFonts w:hint="eastAsia"/>
        </w:rPr>
        <w:t>CCTACGGGCGGCTGCAGTAGGGAATTTTCCGCAATGGGCGAAAGCCTGACGGAGCAACGCCGCGTGAGTGAAGACGGTTTTCGGATTGTAAAACTCTGTTCTTGGGGAAGAACAAAATGACGGTACCCAAGGAGAAAGCCCCGGCTAACTACGTGCCAGCAGCCGCGGTCATACGGAGGATCCAAGCGTTATCCGGAATTACTGGGCGTAAAGAGTTGCGTAGGTGGTTGTGTTAGTCTTCTGTTAAAGCTCTCGGCTTAACCGGGAACATGCAGAGGAAACGGCACGACTAGAGGATGTGAGAGGTGTACAGAACTCATGGTGTAGGGGTGAAATCCGTTGATATCATGGGGAATACCAAAAGCGAAGGCAGTACACTGGCGCATTCCTGACACTGAGACACGAAAGCGTGGGTAGCGAATGGGATTAGATACCCCAGTAGTCC</w:t>
      </w:r>
    </w:p>
    <w:p w14:paraId="573D0696">
      <w:pPr>
        <w:rPr>
          <w:rFonts w:hint="eastAsia"/>
        </w:rPr>
      </w:pPr>
      <w:r>
        <w:rPr>
          <w:rFonts w:hint="eastAsia"/>
        </w:rPr>
        <w:t>&gt;OTU024350</w:t>
      </w:r>
    </w:p>
    <w:p w14:paraId="0B80E7EA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GCCGCAAGGTTGACCTATCCCTGGAGGAAGCACGGGCTAAGTTCGTGCCAGCAGCCGCGGTAATACGGGGGGAGCAAGCGTTGTTCGGAATCACTGGGCGTAAAGGGCACGCAGGCGGCGGCACTGGCCCGGCGTGAAAGCCCCCGGCTCAACCGGGGAGGGTCGTCGGGGACCGTGCCGCTTGAGGGCAGCAGGGGGTGGTGGAATGCCCGGTGTAGTGGTGAAATGCGTAGATATCGGGAGGAATACCAGTGGCGCAAGCGGCGCCCTGGCCGTGACCTGACACTGAGCCACGACGGCGTGGGGAGCAAACGGGATTAGATACCCTTGTAGTCC</w:t>
      </w:r>
    </w:p>
    <w:p w14:paraId="62D3FD5C">
      <w:pPr>
        <w:rPr>
          <w:rFonts w:hint="eastAsia"/>
        </w:rPr>
      </w:pPr>
      <w:r>
        <w:rPr>
          <w:rFonts w:hint="eastAsia"/>
        </w:rPr>
        <w:t>&gt;OTU024351</w:t>
      </w:r>
    </w:p>
    <w:p w14:paraId="058BBD57">
      <w:pPr>
        <w:rPr>
          <w:rFonts w:hint="eastAsia"/>
        </w:rPr>
      </w:pPr>
      <w:r>
        <w:rPr>
          <w:rFonts w:hint="eastAsia"/>
        </w:rPr>
        <w:t>CCTACGGGGGGCTGCAGTGGGGAATATTGGACAATGGGGGAAACCCTGATCCAGCGACGCCGCGTGGGTGAAGAAGGCCTGCGGGTTGTAAAGCCCTTTCAGTGGGGAAGAAAAGCCTCGAGCTAATATCTCGGGGTCTTGACGTAACCCATAGAAGAAGCACCGGCTAACTCTGTGCCAGCAGCCGCGGTAATACAGAGGGTGCGAGCGTTAATCGGAATTACTGGGCGTAAAGCGCGCGTAGGCGGATACGCGCATCGGCGGTGAAAGCCCCCCGCTCAACGGGGGAGGGTCCGTCGAGATGGCGTGTCTGGAGGCAGGGAGAGGCCAGTGGAATTCCGGGTGTAGTGGTGGAATGCGTAGAGATCCGGAAGAACACCGGTGGCGAAGGCGGCCCGCTGGGCTGTGGCTGACGCTGAGGCGCGACAGCGTGGGGAGCAAACAGGATTAGATACCCCGGTAGTCC</w:t>
      </w:r>
    </w:p>
    <w:p w14:paraId="241EF320">
      <w:pPr>
        <w:rPr>
          <w:rFonts w:hint="eastAsia"/>
        </w:rPr>
      </w:pPr>
      <w:r>
        <w:rPr>
          <w:rFonts w:hint="eastAsia"/>
        </w:rPr>
        <w:t>&gt;OTU024352</w:t>
      </w:r>
    </w:p>
    <w:p w14:paraId="323E85E5">
      <w:pPr>
        <w:rPr>
          <w:rFonts w:hint="eastAsia"/>
        </w:rPr>
      </w:pPr>
      <w:r>
        <w:rPr>
          <w:rFonts w:hint="eastAsia"/>
        </w:rPr>
        <w:t>CCTACGGGGGGCTGCAGTGGGGAATTTTCCGCAATGGGCGAAAGCCTGACGGAGCAACGCCGCGTGGATGATGAAGTCTTTCGGGACGTAAAATCCTTTCAGCAGGGACGAAGCGAGTGACGGTACCTGCAGAAGAAGCATCGGCTAACTACGTGCCAGCAGCCGCGGTAATACGTAGGATGCGAGCGTTGTCCGGAATTATTGGGCGTAAAGAGAACGTAGGCGGCTGTCTAAGTTCGATCTTAAAGACCGGGGCTCAACCTCGGGAATGGATTGAAGACTGGGCGGCTAGAGGATGTCAGAGGATGGTGGAATTCCAAGTGTAGCGGTGAAATGCGTAGATATTTGGAGGAACACCAGTGGCGAAGGCGGCTTTCTGGTCTGTAACTGACGCTGAGGCGCGAAAGCGTGGGGAGCAAACAGGATTAGATACCCCTGTAGTCC</w:t>
      </w:r>
    </w:p>
    <w:p w14:paraId="0D4115C5">
      <w:pPr>
        <w:rPr>
          <w:rFonts w:hint="eastAsia"/>
        </w:rPr>
      </w:pPr>
      <w:r>
        <w:rPr>
          <w:rFonts w:hint="eastAsia"/>
        </w:rPr>
        <w:t>&gt;OTU024353</w:t>
      </w:r>
    </w:p>
    <w:p w14:paraId="3CE5B0A1">
      <w:pPr>
        <w:rPr>
          <w:rFonts w:hint="eastAsia"/>
        </w:rPr>
      </w:pPr>
      <w:r>
        <w:rPr>
          <w:rFonts w:hint="eastAsia"/>
        </w:rPr>
        <w:t>CCTACGGGTGGCTGCAGTCGAGAATCATTGTCAATGAGCGCAAGCTTGAACGTGCGACGCCGCGTGTGGGATGAAGGCCTTCGGGTTGTAAACCACTGTCGGGAGGGACGAAGCTCTGACGGTACCTCCAAAGGAAGCACCGGCTAACTCCGTGCCAGCAGCCGCGGTAATACGAACTGTGCGAACGTTATTCGGAATCACTGGGCTTACAGGGTGCGTAGGCGGTTGGGTAAGCCCTCCGTGAAATCTCCGGGCCTAACCCGGAAAGTGCGGGGGGGACTGCTCGGCTAGAGGATGGGAGAGGAGCGCGGAATTCCCGGTGTAGCGGTGAAATGCGTAGAGATCGGGAGGAAGGCCGGTGGCGAAGGCGGCACCCTGGATCGAAACTGACGCTGAGGCGCGAAAGCATGGGTAGCGAACGGGATTAGATACCCGTGTAGTCC</w:t>
      </w:r>
    </w:p>
    <w:p w14:paraId="4F1C464B">
      <w:pPr>
        <w:rPr>
          <w:rFonts w:hint="eastAsia"/>
        </w:rPr>
      </w:pPr>
      <w:r>
        <w:rPr>
          <w:rFonts w:hint="eastAsia"/>
        </w:rPr>
        <w:t>&gt;OTU024354</w:t>
      </w:r>
    </w:p>
    <w:p w14:paraId="5DC4BB6D">
      <w:pPr>
        <w:rPr>
          <w:rFonts w:hint="eastAsia"/>
        </w:rPr>
      </w:pPr>
      <w:r>
        <w:rPr>
          <w:rFonts w:hint="eastAsia"/>
        </w:rPr>
        <w:t>CCTACGGGGGGCTGCAGTCGAGAATCTTGGTCAATGCACGAAAGTGTGAACCAGCGACGCCGCGTGGAGGATGAAGGCGTTTTGCGTTGTAAACTCCTTTTAAGAGGAAAGAAGGCTCCTTCGGGAGTTTGACGGTACCTCTTGAATAAGCCACGGCTAACTACGTGCCAGCAGCCGCGGTAATACGTAGGTGGCAAGCGTTGTCCGGATTTACTGGGCGTAAAGCGCGCGTAGGCGGCTGGTTAAGTCCTGTGTGAAAGCCCACGGCTCAACCGTGGAGGGTCATTGGAAACTGGGGGACTTGAGTGCAGAAGAGGAAAGTGGAATTCCAAGTGTAGCGGTGAAATGCGTAGAGATTTGGAGGAACACCAGTGGCGAAGGCGGCCAGCTGGGCCGTTGCTGACGCTGAGGCGCGACAGCGTGGGGAGCAAACAGGATTAGATACCCGTGTAGTCC</w:t>
      </w:r>
    </w:p>
    <w:p w14:paraId="43CB9EF3">
      <w:pPr>
        <w:rPr>
          <w:rFonts w:hint="eastAsia"/>
        </w:rPr>
      </w:pPr>
      <w:r>
        <w:rPr>
          <w:rFonts w:hint="eastAsia"/>
        </w:rPr>
        <w:t>&gt;OTU024355</w:t>
      </w:r>
    </w:p>
    <w:p w14:paraId="63FC3560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GCCAGGGACGAAGCGCGAGTGACGGTACCTGCAGAAGAAGCGCCGGCCAACTACGTGCCAGCAGCCGCGGTAACACGTAGGGGGCAAGCGTTGTCCGGAATCATTGGGCGTAAAGAGCGCGTAGGCGGTTTGGTAAGTCAAATGTGAAATCCCAGGGCTTAACCTTGCGCCTGCAGTGGGTACGGGCAGACTAGAGTGCGGTAGGGGAGACTGGAATTCCTGGTGTAGCGGTGGAATGCGCAGATATCAGGAGGAACACCAACGGCGAAGGCAGCACTCTGGGCCGATACTGACGCTGAGGAGCGAAAGCGTGGGGAGCAAACAGGATTAGATACCCCAGTAGTCC</w:t>
      </w:r>
    </w:p>
    <w:p w14:paraId="39F248EC">
      <w:pPr>
        <w:rPr>
          <w:rFonts w:hint="eastAsia"/>
        </w:rPr>
      </w:pPr>
      <w:r>
        <w:rPr>
          <w:rFonts w:hint="eastAsia"/>
        </w:rPr>
        <w:t>&gt;OTU024356</w:t>
      </w:r>
    </w:p>
    <w:p w14:paraId="5AEE3469">
      <w:pPr>
        <w:rPr>
          <w:rFonts w:hint="eastAsia"/>
        </w:rPr>
      </w:pPr>
      <w:r>
        <w:rPr>
          <w:rFonts w:hint="eastAsia"/>
        </w:rPr>
        <w:t>CCTACGGGGGGCTGCAGTGGGGAATATTGCACAATGGGCGAAAGCCTGATGCAGCGACGCCGCGTGGGGGATGACGGCCTTCGGGTTGTAAACCCCTTTTGACAGGGACGAAGCGCAAGTGACGGTACCTCTGGAGGAAGCCCCGGCTAACTACGTGCCAGCAGCCGCGGTAAAACGTAGGGGGCGAGCGTTGTCCGGAATTACTGGGCGTAAAGGGCGTGTAGGCGGCCAATTAAGTCATTCGTGAAACCTGCCGGCTTAACCGGTAGCTTGCGAAAGAAACTGTTTGGCTTGAGTGCAGTAGAGGGGAGTGGAATTCCCAGTGTAGCGGTGAAATGCGTAGATATTGGGAGGAACACCAGTGGCGAAAGCGGCTCCCTGGCCTGTAACTGACGCTGAGGCGCGAAAGCGTGGGTAGCAAACAGGATTAGATACCCTAGTAGTCC</w:t>
      </w:r>
    </w:p>
    <w:p w14:paraId="5ED4C584">
      <w:pPr>
        <w:rPr>
          <w:rFonts w:hint="eastAsia"/>
        </w:rPr>
      </w:pPr>
      <w:r>
        <w:rPr>
          <w:rFonts w:hint="eastAsia"/>
        </w:rPr>
        <w:t>&gt;OTU024357</w:t>
      </w:r>
    </w:p>
    <w:p w14:paraId="520754CF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TAGTAACTTAATACGTTGCTACTTTGACGTTACCGACAGAATAAGCACCGGCTAACTTCGTGCCAGCAGCCGCGGTAATACAGAGGCCTCGAGCGTTAGGCGGAATCACTGGGCTTAAAGCGTGTGTAGGTGGATGCTTAAGTACTTTGTGAAATCCCACGGCTTAACCGTGGAATTGCTTGGTATACTGGGCGTCTTGAGCCACTCAGGGGCGAGCGGAACTAACGGTGGAGCGGTGAAATGCGTAGATATCGTTAGGAACGCCTATGGTGAAAACAGCTCGCTGGGGGTGTGCTGACACTGAGACACGAAAGCCAGGGGAGCGAACGGGATTAGATACCCTTGTAGTCC</w:t>
      </w:r>
    </w:p>
    <w:p w14:paraId="126897D5">
      <w:pPr>
        <w:rPr>
          <w:rFonts w:hint="eastAsia"/>
        </w:rPr>
      </w:pPr>
      <w:r>
        <w:rPr>
          <w:rFonts w:hint="eastAsia"/>
        </w:rPr>
        <w:t>&gt;OTU024358</w:t>
      </w:r>
    </w:p>
    <w:p w14:paraId="298A2636">
      <w:pPr>
        <w:rPr>
          <w:rFonts w:hint="eastAsia"/>
        </w:rPr>
      </w:pPr>
      <w:r>
        <w:rPr>
          <w:rFonts w:hint="eastAsia"/>
        </w:rPr>
        <w:t>CCTACGGGAGGCTGCAGTCGAGAATCTTCGGCAATGGGGGCAACCCTGACCGAGCAACGCCGCGTGGAGGATGACGGTTTTTGGATTGTAAACTCCTTTTCTGTGGGAAGAGACAGGACGGTACCACAGGAATAAGTCACGGCTAACTACGTGCCAGCAGCCGCGGTAATACGTAGGTGGCAAGCGTTATCCGGAATTACTGGGCGTAAAGCGCACGCAGGTGGTTTGCTAAGTCAGGTGTGAAATCCCCGGGCTTAACCTGGGAATTGCGCTTGAAACTAGCGGGCTTGAGTGCGGCAGAGGGGGGTGGAATTCCACGTGTAGCAGTGAAATGCGTAGATATCGGGAGGAACACCAATGGCGAAGGCAGGTTACTGGACCGTTTCTGACACTGAGGCTCGAAAGCGTGGGGAGCGAACGGGATTAGATACCCCGGTAGTCC</w:t>
      </w:r>
    </w:p>
    <w:p w14:paraId="3895AB81">
      <w:pPr>
        <w:rPr>
          <w:rFonts w:hint="eastAsia"/>
        </w:rPr>
      </w:pPr>
      <w:r>
        <w:rPr>
          <w:rFonts w:hint="eastAsia"/>
        </w:rPr>
        <w:t>&gt;OTU024359</w:t>
      </w:r>
    </w:p>
    <w:p w14:paraId="3D39A783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CGCCCCGCAAGGGGTTTGACCTATCCCTGGAGGAAGGACGGGCTAAGTTCGTGCCAGCAGCCGCGGTAAGACGAACCGTCCTAACGTTGTTCGGATTCACTGGGCTTAAAGGGCGCGTAGGCGGGCACGTACGCCCGGGGTGAAATCTCTCGGCTCAACCGAGGAACTGCGTTTGAAACTACCGTGCTCGAGTGAGACAGAGGTAAGCGGAACTTCGGGTGGAGCGGTGAAATGCGTTGATATCCGAAGGAACACCGGTGGCGAAAGCGGCTTACTGGGTCTTTTCTGACGCTGATGCACGAAAGCTAGGGGAGCAAACGGGATTAGATACCCGAGTAGTCC</w:t>
      </w:r>
    </w:p>
    <w:p w14:paraId="1ECBD3B0">
      <w:pPr>
        <w:rPr>
          <w:rFonts w:hint="eastAsia"/>
        </w:rPr>
      </w:pPr>
      <w:r>
        <w:rPr>
          <w:rFonts w:hint="eastAsia"/>
        </w:rPr>
        <w:t>&gt;OTU024360</w:t>
      </w:r>
    </w:p>
    <w:p w14:paraId="461A0892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ATGGGGACGAATGCGCCCCGACCGAATAGGTCGGGGCAATGACGGTACCCGTTGAGGAAGCCACGGCTAACTCTGTGCCAGCAGCCGCGGTAATACAGAGGTGGCAAGCGTTGTTCGGAATTACTGGGCGTACAGCGCGCGCAGGTGGTCCACTATGTGCCGTGTGACAATTGGAGGCTTAACCTCCAGCGGCCACGGTAGACAGGTGGACTGGAGGCAGGGAGAGGGCTGTGGAATACCCGGTGGAGCGGTGAAATGCGTAGAGATCGGGAGGAACACCAGGGGCGAAGGCGGCCGGCTGGACCTGTCCTGACGCTGAGGCGCGAAGGCGTGGGGAGCGAACGGGATTAGATACCCGAGTAGTCC</w:t>
      </w:r>
    </w:p>
    <w:p w14:paraId="014E01B8">
      <w:pPr>
        <w:rPr>
          <w:rFonts w:hint="eastAsia"/>
        </w:rPr>
      </w:pPr>
      <w:r>
        <w:rPr>
          <w:rFonts w:hint="eastAsia"/>
        </w:rPr>
        <w:t>&gt;OTU024361</w:t>
      </w:r>
    </w:p>
    <w:p w14:paraId="07AB8B37">
      <w:pPr>
        <w:rPr>
          <w:rFonts w:hint="eastAsia"/>
        </w:rPr>
      </w:pPr>
      <w:r>
        <w:rPr>
          <w:rFonts w:hint="eastAsia"/>
        </w:rPr>
        <w:t>CCTACGGGCGGCAGCAGTGGGGAATATTGGGCAATGGGCGCAAGCCTGACCCAGCCATGCCGCGTGAGTGATGAAGGCCTTCGGGTCGTAAAGCTCTGTGGGGAGGGACGAATGTCCGTGGGGTCAATACCCCCACGGAGTGACGGTACCTCCTTAGCAAGCACCGGCTAACTCCGTGCCAGCAGCCGCGGTAATACGGAGGGTGCAAGCGTTGTCCGGAATTATTGGGCGTAAAGCGCGCGTAGGCGGTTTGTTAAGTCAGCTGTGAAAGCCCCGGGCTTAACCTGGGAACTGCACTTGTGACTGCACAGCTGGAGTGCGGCAGAGGCGAGTGGAATTCCTGGTGTAGCGGTGAAATGCGCAGATATCAGGAGGAACACCAATTGCGAAGGCAGCTCGCTGGGACGTTACTGACGCTGAGACGCGAAAGCGTGGGGAGCAAACAGGATTAGATACCCCTGTAGTCC</w:t>
      </w:r>
    </w:p>
    <w:p w14:paraId="5FDF8248">
      <w:pPr>
        <w:rPr>
          <w:rFonts w:hint="eastAsia"/>
        </w:rPr>
      </w:pPr>
      <w:r>
        <w:rPr>
          <w:rFonts w:hint="eastAsia"/>
        </w:rPr>
        <w:t>&gt;OTU024362</w:t>
      </w:r>
    </w:p>
    <w:p w14:paraId="2C831D34">
      <w:pPr>
        <w:rPr>
          <w:rFonts w:hint="eastAsia"/>
        </w:rPr>
      </w:pPr>
      <w:r>
        <w:rPr>
          <w:rFonts w:hint="eastAsia"/>
        </w:rPr>
        <w:t>CCTACGGGTGGCTGCAGTGGGGAATATTGCGCAATGGCCGAAAGGCTGACGCAGCGACGCCGCGTGCGGGAGGAAGCCCTTCGGGGTGTAAACCGCTGTCAGGAGGGACGAAGGCTGCGGGGAGGCAATGCCTCGCAGAGGGACGGTACCTCCAGAGGAAGCACCGGCTAACTCCGTGCCAGCAGCCGCGGTAATACGAAGGGGGCTAGCGTTGTTCGGAATTACTGGGCGTAAAGCGCACGTAGGCGGGTTTGTAAGTAGGGGGTGAAATCCCAGAGCTCAACTCTGGAACTGCCTTCTAAACTGCAAGCCTGGAGGTCAGGAGAGGCGAGTGGAATACCGAGTGTAGAGGTGAAATTCGTAGATATTCGCAGGAACACCAGTGGCGAAGGCGGCTTTCTGGTCTGTAACTGACGCTGAGGCGCGAAAGCGTGGGGAGCAAACAGGATTAGATACCCCAGTAGTCC</w:t>
      </w:r>
    </w:p>
    <w:p w14:paraId="6E5D683F">
      <w:pPr>
        <w:rPr>
          <w:rFonts w:hint="eastAsia"/>
        </w:rPr>
      </w:pPr>
      <w:r>
        <w:rPr>
          <w:rFonts w:hint="eastAsia"/>
        </w:rPr>
        <w:t>&gt;OTU024363</w:t>
      </w:r>
    </w:p>
    <w:p w14:paraId="7252D529">
      <w:pPr>
        <w:rPr>
          <w:rFonts w:hint="eastAsia"/>
        </w:rPr>
      </w:pPr>
      <w:r>
        <w:rPr>
          <w:rFonts w:hint="eastAsia"/>
        </w:rPr>
        <w:t>CCTACGGGAGGCTGCAGTCTAGAGGCTTCGACAATGCCCGAAAGGGTGATCGAGCGACGCCGCGTGCGGGATGACGGCCCTCGGGTTGTAAACCGCTGTCGTAGGGGAGGAAGGCTCCGTGAAGAGCGGGGTTTGACCTATCCTAGGAGGAAGGACGGGCTAAATTCGTGCCAGCAGCCGCGGTAATACGAATCGTCCAAACGTTACTCGGAATCACTGGGCTTAAAGGGTGCGTAGGCCGCTCGGAGGGTGGGATGTGAAATCCCCCAGCTCAACTGGGGAAGTGGCGCCGATACGGCCGGCCTGGAGGGGAGGAGGGGGACCTGGAACATCCGGTGGAGCGGTGAAATGCGTTGAGATCGGATGGAACGCCCGTGGCGAAAGCGAGGTCCTGGGCTCTTTCTGACGCTGAGACGCGAAAGCCAGGGGAGCGAACGGGATTAGATACCCCAGTAGTCC</w:t>
      </w:r>
    </w:p>
    <w:p w14:paraId="73F76D8D">
      <w:pPr>
        <w:rPr>
          <w:rFonts w:hint="eastAsia"/>
        </w:rPr>
      </w:pPr>
      <w:r>
        <w:rPr>
          <w:rFonts w:hint="eastAsia"/>
        </w:rPr>
        <w:t>&gt;OTU024364</w:t>
      </w:r>
    </w:p>
    <w:p w14:paraId="738EDA95">
      <w:pPr>
        <w:rPr>
          <w:rFonts w:hint="eastAsia"/>
        </w:rPr>
      </w:pPr>
      <w:r>
        <w:rPr>
          <w:rFonts w:hint="eastAsia"/>
        </w:rPr>
        <w:t>CCTACGGGTGGCTGCAGTAGGGAATCTTCCGCAATGGACGAAAGTCTGACGGAGCAACGCCGCGTGAACGAAGAAGGCCTTTGGGTCGTAAAGTTCTGTTGTTAGGGAAGAACAAGTACCAGAGTAACTGCTGGTACCTTGACGGTACCTAACCAGAAAGCCACGGCTAACTACGTGCCAGCAGCCGCGGTAATACGTAGGGGGCTAGCGTTGTCCGGATTTATTGGGCGTAAAGAGCTCGTAGGCGGCTGTTCACGTCGGGTGTGAAAGCTCGGGGCTCAACCCTGAGAGGCCATTCGATACGGGACAGCTAGAGGCAGCTAGGGGAGGGTGGAATTCCTGGTGTAGCGGTGAAATGCGCAGATATCAGGAGGAACACCGGTGGCGAAGGCGGCCCTCTGGGCCGTAACTGACGCTGAGGAGCGAAAGCGTGGGGAGCGAACAGGATTAGATACCCCTGTAGTCC</w:t>
      </w:r>
    </w:p>
    <w:p w14:paraId="0E7CDABF">
      <w:pPr>
        <w:rPr>
          <w:rFonts w:hint="eastAsia"/>
        </w:rPr>
      </w:pPr>
      <w:r>
        <w:rPr>
          <w:rFonts w:hint="eastAsia"/>
        </w:rPr>
        <w:t>&gt;OTU024365</w:t>
      </w:r>
    </w:p>
    <w:p w14:paraId="1B6DFE9E">
      <w:pPr>
        <w:rPr>
          <w:rFonts w:hint="eastAsia"/>
        </w:rPr>
      </w:pPr>
      <w:r>
        <w:rPr>
          <w:rFonts w:hint="eastAsia"/>
        </w:rPr>
        <w:t>CCTACGGGGGGCAGCAGTAGGGAATTTTCCGCAATGGGCGAAAGCCTGACGGAGCAACGCCGCGTGAGTGAGGACGGCCTTCGGGTTGTAAAACTCTGTTCTTGAGGAAGAACTCCGGTCAGGTGAACAGTCTGACTGGTTGACGGTACCTTGTTAGAAAGCCACGGCTAACTACGTGCCAGCAGCCGCGGTAATACGTAGGTGGCAAGCGTTGTCCGGAATTATTGGGCGTAAAGCGCGCGCAGGCGGTTGGGTAAGTGAGGCATGAAAGCCCCATGGCTAAACCTGGGGAGGTTGTCTGATACTGCCCGACTAGAGTACGATAGAGGGGTGTAGAATTCCGCGTGTAGTGGTGAAATGCGTAGAGATGTGGAGGAACACCAGTGGCGAAGGCGGCTCTCTGGACTGTAACTGACGCTGAGGCGCGAAAGCGTGGGGAGCAAACAGGATTAGATACCCCTGTAGTCC</w:t>
      </w:r>
    </w:p>
    <w:p w14:paraId="03913A8A">
      <w:pPr>
        <w:rPr>
          <w:rFonts w:hint="eastAsia"/>
        </w:rPr>
      </w:pPr>
      <w:r>
        <w:rPr>
          <w:rFonts w:hint="eastAsia"/>
        </w:rPr>
        <w:t>&gt;OTU024366</w:t>
      </w:r>
    </w:p>
    <w:p w14:paraId="4859E364">
      <w:pPr>
        <w:rPr>
          <w:rFonts w:hint="eastAsia"/>
        </w:rPr>
      </w:pPr>
      <w:r>
        <w:rPr>
          <w:rFonts w:hint="eastAsia"/>
        </w:rPr>
        <w:t>CCTACGGGTGGCTGCAGTGGGGAATTGTTCGCAATGGGCGCAAGCCTGACGACGCAATGCCGCGTGGAGGATGAAGGTCTTCGGATTGTAAACTCCTGTTGCCAGGGACGAATGGCTCCGACCTAACACGTCGGAGTATGACGGTACCTGGTGAGGAAGCCCCGGCTAACTCCGTGCCAGCAGCCGCGGTAATACGGAGGGGGCTAGCGTTGTTCGGAATTACTGGGCGTAAAGGGCACGTAGGCTGGCTGTTAAGTCGGGGGTGAAATCCTGAGGCTCAACCTCAGAATTGCCTTCGATACTGCATGGCTTGAGACCGGAAGAGGTTAGTGGAACTGCGAGTGTAGAGGTGAAATTCGTAGATATTCGCAAGAACACCAGTGGCGAAGGCGGCTGACTGGTCCGGATCTGACGCTGAGGCGCGAAAGCGTGGGGAGCAAACAGGATTAGATACCCGGGTAGTCC</w:t>
      </w:r>
    </w:p>
    <w:p w14:paraId="47BD2C9B">
      <w:pPr>
        <w:rPr>
          <w:rFonts w:hint="eastAsia"/>
        </w:rPr>
      </w:pPr>
      <w:r>
        <w:rPr>
          <w:rFonts w:hint="eastAsia"/>
        </w:rPr>
        <w:t>&gt;OTU024367</w:t>
      </w:r>
    </w:p>
    <w:p w14:paraId="0EA884A6">
      <w:pPr>
        <w:rPr>
          <w:rFonts w:hint="eastAsia"/>
        </w:rPr>
      </w:pPr>
      <w:r>
        <w:rPr>
          <w:rFonts w:hint="eastAsia"/>
        </w:rPr>
        <w:t>CCTACGGGGGGCAGCAGTGGGGAATCTTGGTCAATGGGCGCAAGCCTGAACCAGCGATGCCGCGTGAGTGATGAAGGCCTTCGGGTTGTAAAGCTCTGTGGGGCGGGACGAAAGAGTCGGTTCTAACAGGACCGACGTTGACGGTACCGCCTTAGCAAGCACCGGCTAACTCTGTGCCAGCAGCCGCGGTAAGACAGAGGTGGCAAGCGTTGTTCGGATTTACTGGGCGTAAAGAGTGCGTAGGTGGTGAGGTAAGACCTGTGGGAAAGACCTGGGCTTAACCCAGGAAGGTCGCAGGTGACTGCCTCGCTTGAGGACGGGAGAGGAGAGCGGAATTCCCGGTGTAGCGGTGAAATGCGTAGAGATCGGGAGGAACACCAGTGGCGAAGGCGACTACCTGGCCCATTCTTGACGCTGAGGCGCGAAAGCTAGGGGAGCGAACGGGATTAGATACCCGAGTAGTCC</w:t>
      </w:r>
    </w:p>
    <w:p w14:paraId="49EDFCCB">
      <w:pPr>
        <w:rPr>
          <w:rFonts w:hint="eastAsia"/>
        </w:rPr>
      </w:pPr>
      <w:r>
        <w:rPr>
          <w:rFonts w:hint="eastAsia"/>
        </w:rPr>
        <w:t>&gt;OTU024368</w:t>
      </w:r>
    </w:p>
    <w:p w14:paraId="341B55FD">
      <w:pPr>
        <w:rPr>
          <w:rFonts w:hint="eastAsia"/>
        </w:rPr>
      </w:pPr>
      <w:r>
        <w:rPr>
          <w:rFonts w:hint="eastAsia"/>
        </w:rPr>
        <w:t>CCTACGGGGTGGCAGCAGTGGGGAATCTTGCGCAATGGCCGAAAGGCTGACGCAGCGACGCCGCGTGTGGGAGGAAGCCCCTCGGGGTGTAAACCACTGTCAGGGGCGAAGAAACCCGGTCGGGCGAATATCCCGGTCGGTTGACGGTACCCCCAAAGGAAGCACCGGCTAACTCCGTGCCAGCAGCCGCGGTAAGACGGAGGGTGCAAGCGTTGTCCGGAATCATTGGGCGTAAAGGGCGTGTAGGCGGCCCTGTAAGTCGGATGTGAAATCCCGAGGCTTAACCTCGGAACTGCAGTCGATACTGCTGTGGCTAGAGTCTGGTAGAGGAGAATGGAATTCCCGGTGTAGCGGTGGAATGCGTAGATATCGGGAAGAACACCAGTGGCGAAGGCGTTCTGCTGGGCCGTTGCTGACACTGAGGCGCGACAGCGTGGGGAGCAAACAGGATTAGATACCCCAGTAGTCC</w:t>
      </w:r>
    </w:p>
    <w:p w14:paraId="1A232B1C">
      <w:pPr>
        <w:rPr>
          <w:rFonts w:hint="eastAsia"/>
        </w:rPr>
      </w:pPr>
      <w:r>
        <w:rPr>
          <w:rFonts w:hint="eastAsia"/>
        </w:rPr>
        <w:t>&gt;OTU024369</w:t>
      </w:r>
    </w:p>
    <w:p w14:paraId="75C9EE0E">
      <w:pPr>
        <w:rPr>
          <w:rFonts w:hint="eastAsia"/>
        </w:rPr>
      </w:pPr>
      <w:r>
        <w:rPr>
          <w:rFonts w:hint="eastAsia"/>
        </w:rPr>
        <w:t>CCTACGGGGGGCTGCAGTGGGGAATTGTTCACAATGGGCGCAAGCCTGATGACGCAACGCCGCGTGGGGGATGAAGGTCTTCGGATCGTAAACCCCTGTCGAATGGGACGAATGGCTCGCGAGTTAATACTTCGCGAGAGTGACGGTACCGTTAAAGGAAGCCACGGCTAACTCTGTGCCAGCAGCCGCGGTAATACAGAGGTGGCAAGCGTTGTTCGGAATTACTGGGCGTAAAGCGCGCGCAGGCGGTCTGGCAAGTCGGGCATGAAATCTCTCGGCTCAACCGGGAGGGGTTGTCCGATACTGCTGGGCTTGAGGGCAGCAGAGGGTGGTGGAATTCCGGGTGTAGTGGTGAAATGCGTAGATATTGGGAGGAACACCAGTGGCGAAGGCGGCTCACTGGACCGGAACTGACGCTGAGGCGCGAAAGCGTGGGTAGCAAACAGGATTAGATACCCCTGTAGTCC</w:t>
      </w:r>
    </w:p>
    <w:p w14:paraId="266760DF">
      <w:pPr>
        <w:rPr>
          <w:rFonts w:hint="eastAsia"/>
        </w:rPr>
      </w:pPr>
      <w:r>
        <w:rPr>
          <w:rFonts w:hint="eastAsia"/>
        </w:rPr>
        <w:t>&gt;OTU024370</w:t>
      </w:r>
    </w:p>
    <w:p w14:paraId="7C057EB4">
      <w:pPr>
        <w:rPr>
          <w:rFonts w:hint="eastAsia"/>
        </w:rPr>
      </w:pPr>
      <w:r>
        <w:rPr>
          <w:rFonts w:hint="eastAsia"/>
        </w:rPr>
        <w:t>CCTACGGGAGGCAGCAGCAGGGAATATTGCGCAATGGGCGAAAGCCTGACGCAGTAACGCCGCGTGGGGGATGACGGCCTTCGGGTTGTAAACCCCTTTCAGCAGGGACGAAATTGACGGTACCTGCAGAAGAAGCCCCGGCTAACTCCGTGCCAGCAGCCGCGGTAACACGAACCGTACGAACGTTATTCGGAATTATTGGGCGTAAAGGGTGCGTAGGCGGCTTTCTAAGTCGGATGTGAAAACCCGTGGCTCAACTGCGGGCTTGCAGCCGATACGGGCAGGCTGGAGTTCGGTAGGGGAGACTGGAATTCCTGGTGTAGCGGTGAAATGCGCAGATATCAGGAGGAACACCGGTGGCGAAGGCGGGATCCTGGGCCAGTACTGACGCTGAGGAGCGAAAGCGTGGGGAGCAAACAGGATTAGATACCCTGGTAGTCC</w:t>
      </w:r>
    </w:p>
    <w:p w14:paraId="3FC9DE53">
      <w:pPr>
        <w:rPr>
          <w:rFonts w:hint="eastAsia"/>
        </w:rPr>
      </w:pPr>
      <w:r>
        <w:rPr>
          <w:rFonts w:hint="eastAsia"/>
        </w:rPr>
        <w:t>&gt;OTU024371</w:t>
      </w:r>
    </w:p>
    <w:p w14:paraId="0C09651F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ATTTCGGTATGTAAACTTCGAAAGAATGGGAAGAATAAATGACGGTACCATTTATAAGCTCCGGCTAACTACGTGCCAGCAGCCGCGGTAATACGTAGGGTGCGAGCGTTAATCGGAATTACTGGGCGTAAAGCGTGCGCAGGCGGTTATGTAAGACAGATGTGAAATCCCCGGGCTCAACCCGGGAAGTGCATCTGATACTGCGTAGCTTGAGTACCGAAGAGGATAGTGGAATTCCAGGTGTAGTGGTGAAATACGTAGATATCTGGAGGAACACCGGTGGCGAAGGCGGCTATCTGGGCAGGAAGACGTCGCAAGACGTCGGCTGACGCTGAGGCGCGACAGCGTGGGGAGCAAACAGGATTAGATACCCCTGTAGTCC</w:t>
      </w:r>
    </w:p>
    <w:p w14:paraId="443468BD">
      <w:pPr>
        <w:rPr>
          <w:rFonts w:hint="eastAsia"/>
        </w:rPr>
      </w:pPr>
      <w:r>
        <w:rPr>
          <w:rFonts w:hint="eastAsia"/>
        </w:rPr>
        <w:t>&gt;OTU024372</w:t>
      </w:r>
    </w:p>
    <w:p w14:paraId="6812201A">
      <w:pPr>
        <w:rPr>
          <w:rFonts w:hint="eastAsia"/>
        </w:rPr>
      </w:pPr>
      <w:r>
        <w:rPr>
          <w:rFonts w:hint="eastAsia"/>
        </w:rPr>
        <w:t>CCTACGGGCGGCAGCAGTGGGGAATCTTGCGCAATGCGCGAAAGCGTGACGCAGCAACGCCGCGTGGGGGAAGACGGCCTTAGGGTTGTAAACCCCTTTCAGGAGGGACGAAGGTCGGCGCGTTAACAGCGTGTCCGGCTGACGGTACCTCCAGAAGAAGCCCCGGCTAACTACGTGCCAGCAGCCGCGGTAATACGTAGGGGGCAAGCGTTGTCCGGAATTATTGGGCGTAAAGCGCTCGCAGGCGGTCTTTTAAGTCTGATGTGAAATCTTGCGGCTTAACCGCAAGCGGTCATTGGAAACTGGAGGACTTGAGTGCAGAAGAGGAGAGCGGAATTCCACGTGTAGCGGTGAAATGCGTAGAGATGTGGAGGAACACCAGTGGCGAAGGCGGCTACCTGGCCCAATACTGACACTCAGGTGCGACAGCGTGGGGAGCAAACAGGATTAGATACCCCAGTAGTCC</w:t>
      </w:r>
    </w:p>
    <w:p w14:paraId="303AAD38">
      <w:pPr>
        <w:rPr>
          <w:rFonts w:hint="eastAsia"/>
        </w:rPr>
      </w:pPr>
      <w:r>
        <w:rPr>
          <w:rFonts w:hint="eastAsia"/>
        </w:rPr>
        <w:t>&gt;OTU024373</w:t>
      </w:r>
    </w:p>
    <w:p w14:paraId="6434D1B0">
      <w:pPr>
        <w:rPr>
          <w:rFonts w:hint="eastAsia"/>
        </w:rPr>
      </w:pPr>
      <w:r>
        <w:rPr>
          <w:rFonts w:hint="eastAsia"/>
        </w:rPr>
        <w:t>CCTACGGGGGGCAGCAGTGGGGAATATTGCGCAATGGGGGCAACCCTGATCCAGCGACGCCGCGTGGGTGAAGAAGGCCTGCGGGTTGTAAAGCCCTTTCGGTTGGGAAGAAAAGTTGCGGTTTAATACATCGCGACCTTGACGTAACCAACTAAAGAAGCACCGGCTAACTCTGTGCCAGCAGCCGCGGTAATACAGAGGGTGCGAGCGTTAATCGGAATCACTGGGCGTAAAGGGCGCGTAGGCGGCCGAGCAAGGTCGCGGTGAAAGCCCGGGGCTCAACCCCGGGTCGGCCGTGGCAACTACTTGGCTGGAGCACTGTAGGGGCGGGTGGAATTCCGGGTGTAGCGGTGGAATGCGTAGATATCGGAAGGAACATCAGTGGCGAAAGCGACTTCCTGGACCAATACTGACGCTCATGTGCGAAAGCGTGGGGAGCAAACAGGATTAGATACCCCGGTAGTCC</w:t>
      </w:r>
    </w:p>
    <w:p w14:paraId="284AF075">
      <w:pPr>
        <w:rPr>
          <w:rFonts w:hint="eastAsia"/>
        </w:rPr>
      </w:pPr>
      <w:r>
        <w:rPr>
          <w:rFonts w:hint="eastAsia"/>
        </w:rPr>
        <w:t>&gt;OTU024374</w:t>
      </w:r>
    </w:p>
    <w:p w14:paraId="00AAB61E">
      <w:pPr>
        <w:rPr>
          <w:rFonts w:hint="eastAsia"/>
        </w:rPr>
      </w:pPr>
      <w:r>
        <w:rPr>
          <w:rFonts w:hint="eastAsia"/>
        </w:rPr>
        <w:t>CCTACGGGAGGCTGCAGTGGGGAATCTTGCGCAATGCGCGAAAGCGTGACGCAGCAACGCCGCGTGGGGGAAGAAGTCCTTCGGGATGTAAAGCCCTTTTGTCGAGGACGAGCCGGTGGGGGGAACCCCGCCCCGACGGTACTCGGCGAATAAGCCCCGGCTAACTACGTGCCAGCAGCCGCGGTAATACGTAGGAGGCGAGCGTTGTCCGGATTTACTGGGCGTAAAGCGCGCGCAGGCGGCTTGATAAGTAAGGTGTGAAATCTCCTGGCTCAACCGGGAGGGTGCACTTTAGACTGCCAGGCTTGAGGTCGGTAGAGGGGGGTGGAATTGCTGGTGTAGCGGTGAAATGCGCAGATATCAGGAGGAACACCGGTGGCGAAGGCGGATCTCTGGGCCGATACTGACGCTGAGGAGCGAAAGCGTGGGGAGCGAACAGGATTAGATACCCCAGTAGTCC</w:t>
      </w:r>
    </w:p>
    <w:p w14:paraId="424124B3">
      <w:pPr>
        <w:rPr>
          <w:rFonts w:hint="eastAsia"/>
        </w:rPr>
      </w:pPr>
      <w:r>
        <w:rPr>
          <w:rFonts w:hint="eastAsia"/>
        </w:rPr>
        <w:t>&gt;OTU024375</w:t>
      </w:r>
    </w:p>
    <w:p w14:paraId="05324E76">
      <w:pPr>
        <w:rPr>
          <w:rFonts w:hint="eastAsia"/>
        </w:rPr>
      </w:pPr>
      <w:r>
        <w:rPr>
          <w:rFonts w:hint="eastAsia"/>
        </w:rPr>
        <w:t>CCTACGGGAGGCTGCAGTAGGGAATCTTGCGCAATGGGCGAAAGCCTGACGCAGCGACGCCGCGTGAGGGACGACGGCCTTCGGGTCGTAAAGCCCTGTTGTTGGGGACGAAGGGCGAAGGGTTAATAGCCCCTAGCCTGACGGTACCCTTCGAGGAAGCCCCGGCTAACTACGTGCCAGCAGCCGCGGTAATACGTAGGGGGCGAGCGTTGTCCGGATTTATTGGGCGTAAAGAGCTCGTAGGCGGTTATCCACGTCGGATGTGAAAGCTCAGGGCTCAACCCTGAGATGCCATTCGATACGGGATAGCTAGAGGTAGGTAGGGGAAAGTGGAATTCCTGGTGTAGCGGTGAAATGCGCAGATATCAGGAGGAACACCGGTGGCGAAGGCGGCTTTCTGGGCCTTACCTGACGCTGAGGAGCGAAAGCTGGGGGAGCGAACAGGATTAGATACCCTAGTAGTCC</w:t>
      </w:r>
    </w:p>
    <w:p w14:paraId="122E9AB6">
      <w:pPr>
        <w:rPr>
          <w:rFonts w:hint="eastAsia"/>
        </w:rPr>
      </w:pPr>
      <w:r>
        <w:rPr>
          <w:rFonts w:hint="eastAsia"/>
        </w:rPr>
        <w:t>&gt;OTU024376</w:t>
      </w:r>
    </w:p>
    <w:p w14:paraId="208AE864">
      <w:pPr>
        <w:rPr>
          <w:rFonts w:hint="eastAsia"/>
        </w:rPr>
      </w:pPr>
      <w:r>
        <w:rPr>
          <w:rFonts w:hint="eastAsia"/>
        </w:rPr>
        <w:t>CCTACGGGGGGCTGCAGTGAGGAATATTGCCCAATGGGCGCAAGCCTGAGGGAGCAACGCCGCGTGCGGGACGACGGCCTTCGGGTTGTAAAGCTCTGTCACCTGGGACGAAAACCCATTTGGTTAATAGCCAAGTGGCTTGACGGTACCAGGGGAGGAAGCTCCGGCTAACTCCGTGCCAGCAGCCGCGGTAATACGGGGGGAGCAAGCGTTGTTCGGATTTACTGGGCGTAAAGGGCGGGTAGGCGGCCACCGCAAGTCAGTTGTGAAATCTCCGGGCTTAACCCGGAAAGGTCAACTGATACTGCGGGGCTAGAGTGCAGAAGGGGCAACTGGAATTCTCGGTGTAGCGGTGAAATGCGTAGATATCGAGAGGAACACCTGCGGCGAAGGCGGGTTGCTGGGCTGACACTGACGCTGATGCGCGAAAGCTAGGGGAGCGAACGGGATTAGATACCCCAGTAGTCC</w:t>
      </w:r>
    </w:p>
    <w:p w14:paraId="42A78A0B">
      <w:pPr>
        <w:rPr>
          <w:rFonts w:hint="eastAsia"/>
        </w:rPr>
      </w:pPr>
      <w:r>
        <w:rPr>
          <w:rFonts w:hint="eastAsia"/>
        </w:rPr>
        <w:t>&gt;OTU024377</w:t>
      </w:r>
    </w:p>
    <w:p w14:paraId="08DF0B40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TTGGGCGTAAAGCGCGCGCAGGCGGCCGGGCAAGTCCACGGGTGAAAGACCGGAGCTCAACTCCGCGTACGCCCGGGATACTGCTCGGCTGGAGACACGTAGAGGCAAGCGGAATTCCGGGTGTAGCGGTGGAATGCGTAGAGATCCGGAAGAACACCGGAGGCGAAAGCGGTGTACTGGGGCTGGTCTGACGCTGAGGCACGAAAGCCAGGGGAGCGAACGGGATTAGATACCCTGGTAGTCC</w:t>
      </w:r>
    </w:p>
    <w:p w14:paraId="58F666F6">
      <w:pPr>
        <w:rPr>
          <w:rFonts w:hint="eastAsia"/>
        </w:rPr>
      </w:pPr>
      <w:r>
        <w:rPr>
          <w:rFonts w:hint="eastAsia"/>
        </w:rPr>
        <w:t>&gt;OTU024378</w:t>
      </w:r>
    </w:p>
    <w:p w14:paraId="17ECDDE8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TTCGGGTTGTAAACTGCTTTTCCGAGGGAAGACACCGACGGTACCTCGGGAATAAGGCTCGGCTAACTCTGTGCCAGCAGCCGCGGTAAGACAGAGGAGCCAAGCGTTGTCCGGATTGACTGGGCGTAAAGCGCGCGTAGGCGGCTTTTCAAGTCGGGCGTGAAATCTCCGGGCTTAACCCGGAAGGGTCGTCCGATACTGTTGAGCTAGAGTGTGGAAGGGGCTACTGGAATTCCGTGTGTAGCGGTGAAATGCGTAGATATCGGAAGGAACATCAGTGGCGAAAGCGACTTCCTGGACCAATACTGACGCTCAGACGCGAAAGCTAGGGGAGCAAACGGGATTAGATACCCCGGTAGTCC</w:t>
      </w:r>
    </w:p>
    <w:p w14:paraId="31B5DA8B">
      <w:pPr>
        <w:rPr>
          <w:rFonts w:hint="eastAsia"/>
        </w:rPr>
      </w:pPr>
      <w:r>
        <w:rPr>
          <w:rFonts w:hint="eastAsia"/>
        </w:rPr>
        <w:t>&gt;OTU024379</w:t>
      </w:r>
    </w:p>
    <w:p w14:paraId="504850AE">
      <w:pPr>
        <w:rPr>
          <w:rFonts w:hint="eastAsia"/>
        </w:rPr>
      </w:pPr>
      <w:r>
        <w:rPr>
          <w:rFonts w:hint="eastAsia"/>
        </w:rPr>
        <w:t>CCTACGGGTGGCTGCAGTGGGGAATTTTCCGCAATGGGCGAAAGCCTGACGGAGTGACGCCGCGTGGGGGACGAAGGCCTTCGGGTCGTAAACCCCTGTCAGAGGGAAAGATGGGCGTCGGCGTAAATAGCGTCGGCGCTTGACGGTACCTTCAGAGGAAGCCCCGGCCAACTCTGTGCCAGCAGCCGCGGTAAGACAGAGGGGGCAAGCGTTGCTCGGAATCACTGGGCGTAAAGGGCGTGTAGGTGGCGCTGTAAGTCGGGTGTGAAATTTCGGAGCTTAACTCCGAAACTGCATTCGATACTGCGGTGCTTGAGGACTGGAGGGGGGACTGGAATTCTTGGTGTAGCAGTGAAATGCGTAGATATCAAGAGGAACACCAGTGGCGAAGGCGAGTCCCTGGACAATTCCTGACACTGAGGCACGAAAGCTAGGGGAGCAAACAGGATTAGATACCCTTGTAGTCC</w:t>
      </w:r>
    </w:p>
    <w:p w14:paraId="139AA2DD">
      <w:pPr>
        <w:rPr>
          <w:rFonts w:hint="eastAsia"/>
        </w:rPr>
      </w:pPr>
      <w:r>
        <w:rPr>
          <w:rFonts w:hint="eastAsia"/>
        </w:rPr>
        <w:t>&gt;OTU024380</w:t>
      </w:r>
    </w:p>
    <w:p w14:paraId="3BBF496E">
      <w:pPr>
        <w:rPr>
          <w:rFonts w:hint="eastAsia"/>
        </w:rPr>
      </w:pPr>
      <w:r>
        <w:rPr>
          <w:rFonts w:hint="eastAsia"/>
        </w:rPr>
        <w:t>CCTACGGGTGGCTGCAGTGGGGAATCTTGCACAATGGGGGCAACCCTGATGCAGCGACGCCGCGTGAGCGATGAAGCCCTTCGGGGTGTAAAGCTCTTTCGGCAGGAACGATAATGACGGTACCTGAAGAAGAAGCTGCGGCTAACTACGTGCCAGCAGCCGCGGTAATACGTAGGGGGCTAGCGTTGTCCGGAATCATTGGGCGTAAAGCGCGTGTAGGCGGTCCGGTAAGTCCGCTGTGAAAGCTTGGGGCTCAACCCCGGGCGTGCAGCGGATACTGCCGGGCTAGAGGATGGTAGAGGCGAGTGGAATTCCCGGTGTAGCGGTGAAATGCGCAGATATCGGGAAGAACACCCGTGGCGAAGGCGGTTCTCTGGGACGGTACTGACGCTGAGGAGCGAAAGCGTGGGGAGCGAACAGGATTAGATACCCCGGTAGTCC</w:t>
      </w:r>
    </w:p>
    <w:p w14:paraId="11A81BF9">
      <w:pPr>
        <w:rPr>
          <w:rFonts w:hint="eastAsia"/>
        </w:rPr>
      </w:pPr>
      <w:r>
        <w:rPr>
          <w:rFonts w:hint="eastAsia"/>
        </w:rPr>
        <w:t>&gt;OTU024381</w:t>
      </w:r>
    </w:p>
    <w:p w14:paraId="4E30DBC3">
      <w:pPr>
        <w:rPr>
          <w:rFonts w:hint="eastAsia"/>
        </w:rPr>
      </w:pPr>
      <w:r>
        <w:rPr>
          <w:rFonts w:hint="eastAsia"/>
        </w:rPr>
        <w:t>CCTACGGGTGGCAGCAGTGGGGAATCTTGCGCAATGGCCGAGAGGCTGACGCAGCGACGCCGCGTGCGGGAGGAAGGTCTTCGGATCGTAAACCGCTGTCAGGAGGGACGAACGGATGGGGGAGGCAATGCCTTCATCGTGACGGTACCTCCAGAGGAAGCACCGGCTAACTCCGTGCCAGCAGCCGCGGTAATACGGAGGGTGCGAGCGTTGTTCGGAATTATTGGGCGTAAAGCGCGCGCAGGCGGCCCGCTAAGTCGAACGTGAAATCCCCGGGCTCAACCCGGGAACTGCGTCCGAGACTGGCGGGCTTGAATCCGGGAGAGGGATGTGGAATTCCAGGTGTAGCGGTGAAATGCGCAGATATCGAGAGGAACATCAGTGGCGAAAGCGACTTCCTGGACCAATACTGACGCTGAGGCGCGAAAGCCAGGGGAGCAAACGGGATTAGATACCCTTGTAGTCC</w:t>
      </w:r>
    </w:p>
    <w:p w14:paraId="2C33360A">
      <w:pPr>
        <w:rPr>
          <w:rFonts w:hint="eastAsia"/>
        </w:rPr>
      </w:pPr>
      <w:r>
        <w:rPr>
          <w:rFonts w:hint="eastAsia"/>
        </w:rPr>
        <w:t>&gt;OTU024382</w:t>
      </w:r>
    </w:p>
    <w:p w14:paraId="25C351F4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GTGGGACGAAACCCGGGAATTCCTTCCCGATTGACGGTACCCGTAGAATAAGCCCCGGCTAACTTCGTGCCAGCAGCCGCGGTAATACGGAGGGGGCTAGCGTTGTTCGGAATCACTGGGCGTAAAGCGCACGTAGGCGGCTTGGTATGTCGGGTGTGAAATCCCCGGGCTCAACCTGGGAACTGCATCCGAAACTGCCTTGCTCGAGTATGGGAGAGGGAAGTGGAATTTCCGGTGTAGCGGTGAAATGCGTAGATATCGGAAGGAACATCAGTGGCGAAAGCGACTTCCTGGACCAATACTGACGCTCAAGTGCGAAAGCGTGGGGAGCAAACAGGATTAGATACCCCAGTAGTCC</w:t>
      </w:r>
    </w:p>
    <w:p w14:paraId="1BE64E99">
      <w:pPr>
        <w:rPr>
          <w:rFonts w:hint="eastAsia"/>
        </w:rPr>
      </w:pPr>
      <w:r>
        <w:rPr>
          <w:rFonts w:hint="eastAsia"/>
        </w:rPr>
        <w:t>&gt;OTU024383</w:t>
      </w:r>
    </w:p>
    <w:p w14:paraId="4C52F30D">
      <w:pPr>
        <w:rPr>
          <w:rFonts w:hint="eastAsia"/>
        </w:rPr>
      </w:pPr>
      <w:r>
        <w:rPr>
          <w:rFonts w:hint="eastAsia"/>
        </w:rPr>
        <w:t>CCTACGGGTGGCAGCAGTGAGGAATATTGGGCAATGGGCGCAAGCCTGACCCAGCAATGCCGCGTGCGGGATGACGGCCTTCGGGTTGTAAACCGCTTTTGTGAGGGAGTAGCAAGGAGAGTACCTCACGAATAAGTCACGGCTAACTACGTGCCAGCAGCCGCGGTAATACGTAGGTGACAAATGTTATCCGGAATTACTGGGCGTAAAGAGTTGCGTAGGTGGCAGAGTAAGTTAGTAGTGAAATCGTGTGGCTCAACCATACTCACATTGCTAAAACTGCTCAGCTTGAGGACGAGAGAGGTCACTGGAATTCCTTGTGTAGGAGTGAAATCCGTAGATATCTGGAGGAACACCGGTGGCGAAGGCGGCATCCTGGACCGGTATTGACGCTGAGGCGCGAAAGCCAGGGGAGCAAACGGGATTAGATACCCTAGTAGTCC</w:t>
      </w:r>
    </w:p>
    <w:p w14:paraId="47E475E9">
      <w:pPr>
        <w:rPr>
          <w:rFonts w:hint="eastAsia"/>
        </w:rPr>
      </w:pPr>
      <w:r>
        <w:rPr>
          <w:rFonts w:hint="eastAsia"/>
        </w:rPr>
        <w:t>&gt;OTU024384</w:t>
      </w:r>
    </w:p>
    <w:p w14:paraId="77E5716F">
      <w:pPr>
        <w:rPr>
          <w:rFonts w:hint="eastAsia"/>
        </w:rPr>
      </w:pPr>
      <w:r>
        <w:rPr>
          <w:rFonts w:hint="eastAsia"/>
        </w:rPr>
        <w:t>CCTACGGGAGGCTGCAGTGGGGAATATTGCGCAATGGGCGAAAGCCTGACGCAGCGACGCCGCGTGAGGGATGAAGGCCTTCGGGTTGTAAACCTCTTTCAGCAGGGAAGAAGCGAAAGTGACGGTACCTGCAGAAGAAGCACCGGCTAACTACGTGCCAGCAGCCGCGGTAATACGTAGGGTGCAAGCGTTAATCGGAATTACTGGGCGTAAAGGGTGCGCAGGCGGCCCCGCATGTCAGGCGTGAAATCCCCGAGCTCAACTTGGGAATGGCGCTTGAAACTACGGGGCTGGAGTGCGTCAGAGGGGGGTGGAATTCCACGTGTAGCAGTGAAATGCGTAGATATGTGGAGGAACACCAATGGCGAAGGCAGCCCCCTGGGATGACACTGACGCTCATGTACGAAAGCGTGGGTAGCAAACAGGATTAGATACCCTTGTAGTCC</w:t>
      </w:r>
    </w:p>
    <w:p w14:paraId="2F145B6C">
      <w:pPr>
        <w:rPr>
          <w:rFonts w:hint="eastAsia"/>
        </w:rPr>
      </w:pPr>
      <w:r>
        <w:rPr>
          <w:rFonts w:hint="eastAsia"/>
        </w:rPr>
        <w:t>&gt;OTU024385</w:t>
      </w:r>
    </w:p>
    <w:p w14:paraId="5D57D438">
      <w:pPr>
        <w:rPr>
          <w:rFonts w:hint="eastAsia"/>
        </w:rPr>
      </w:pPr>
      <w:r>
        <w:rPr>
          <w:rFonts w:hint="eastAsia"/>
        </w:rPr>
        <w:t>CCTACGGGGGGCTGCAGTGGGGAATATTGGACAATGGGGGCAACCCTGATCCAGCCATGCCGCGTGTGTGAAGAAGGCCTTCGGGTTGTAAAGCACTTTCGGACGGAACGAAATCGCGCGCATGAATATTGCGCGTGGATGACGGTACCGTAAGAAGAAGCACCGGCTAACTACGTGCCAGCAGCCGCGGTAATACGAAGGGGGCTAGCGTTGTTCGGAATCACTGGGCTTAAAGGGTGCGTAGGCGGCCATGTAAGTGAGATGTGAAATCCCCGGGCTCAACCTGGGAACTGCATTCAAAACTGTCGAGCTAGAGTATGGTAGAGGGTGGTGGAATTTCCTGTGTAGCGGTGAAATGCGTAGATATCGTCAAGAACACCGATAGCGAAGGCAGCTTACCAAGCTGTAACTGACACTGAGGCACGAAAGTGTGGGGATCAAACAGGATTAGATACCCCAGTAGTCC</w:t>
      </w:r>
    </w:p>
    <w:p w14:paraId="0FC426D9">
      <w:pPr>
        <w:rPr>
          <w:rFonts w:hint="eastAsia"/>
        </w:rPr>
      </w:pPr>
      <w:r>
        <w:rPr>
          <w:rFonts w:hint="eastAsia"/>
        </w:rPr>
        <w:t>&gt;OTU024386</w:t>
      </w:r>
    </w:p>
    <w:p w14:paraId="24C279EE">
      <w:pPr>
        <w:rPr>
          <w:rFonts w:hint="eastAsia"/>
        </w:rPr>
      </w:pPr>
      <w:r>
        <w:rPr>
          <w:rFonts w:hint="eastAsia"/>
        </w:rPr>
        <w:t>CCTACGGGAGGCTGCAGTGGGGAATCTTGCGCAATGGGAGCAATCCTGACGCAGCGACGCCGCGTGGGGGAGGAAGGGCTTCGGCTCGTAAACCCCTGTTGCCCGGGGCGAACCTCGGCTTTCGAGCCGACTGACGGTACCGGGTGAGGAAGCACCGGCTAACTCCGTGCCAGCAGCCGCGGTAATACGTAGGTGGCGAGCGTTGTCCGGAATTATTGGGCGTAAAGGATGCGTAGGCGGATACTTAAGTCAGATGTGAAAATCCCGGGCTTAACCTGGGAATGGCATTTGTGACTGCACGGCTAGAGTGTGTCAGAGGGGGGTAGAATTCCACGTGTAGCAGTGAAATGCGTAGATATCAACAGGAATACCGGAGGCGAAGGCGAGTAACTGGGCCAACACTGACACTGAGACCCGAAAGCGTGGGGATCAAACAGGATTAGATACCCCGGTAGTCC</w:t>
      </w:r>
    </w:p>
    <w:p w14:paraId="14C84CB4">
      <w:pPr>
        <w:rPr>
          <w:rFonts w:hint="eastAsia"/>
        </w:rPr>
      </w:pPr>
      <w:r>
        <w:rPr>
          <w:rFonts w:hint="eastAsia"/>
        </w:rPr>
        <w:t>&gt;OTU024387</w:t>
      </w:r>
    </w:p>
    <w:p w14:paraId="60AEF0F0">
      <w:pPr>
        <w:rPr>
          <w:rFonts w:hint="eastAsia"/>
        </w:rPr>
      </w:pPr>
      <w:r>
        <w:rPr>
          <w:rFonts w:hint="eastAsia"/>
        </w:rPr>
        <w:t>CCTACGGGGGGCTGCAGTGAGGAATCTTGCGCAATGGTCGAAAGACTGACGCAGCCACGCCGCGTGGAGGATGACACCCCTATGGGGCGTAAACTCCTTTTCTGTGAGAAGAAAAGCCGGTTTTGCCGGAATTGACGGTATCACAGGAATAAGCACCGGCTAACTCCGTGCCAGCAGCCGCGGTAATACGGAGGGTGCAAGCGTTGTTCGGATTCACTGGGCGTAAAGGGTGCGTAGGTGGCATGGTAAGTTTGATGTGAAAGCTCAGGGCTCAACCCTGAAATGGCATTGAATACTACTGTGCTGGAGGTTTGGAGGGGGGACTGGAATTCTTGGTGTAGCAGTGAAATTCGTAGATATTCGCAGGAACACCAGTGGCGAAGGCGGCTAACTGGTCCATAACTGACGCTGAGGTGCGAAAGCGTGGGGAGCAAACAGGATTAGATACCCCAGTAGTCC</w:t>
      </w:r>
    </w:p>
    <w:p w14:paraId="346C2602">
      <w:pPr>
        <w:rPr>
          <w:rFonts w:hint="eastAsia"/>
        </w:rPr>
      </w:pPr>
      <w:r>
        <w:rPr>
          <w:rFonts w:hint="eastAsia"/>
        </w:rPr>
        <w:t>&gt;OTU024388</w:t>
      </w:r>
    </w:p>
    <w:p w14:paraId="2E9D61AE">
      <w:pPr>
        <w:rPr>
          <w:rFonts w:hint="eastAsia"/>
        </w:rPr>
      </w:pPr>
      <w:r>
        <w:rPr>
          <w:rFonts w:hint="eastAsia"/>
        </w:rPr>
        <w:t>CCTACGGGTGGCAGCAGTGGGGAATTTTTCGCAATGGGCGCAAGCCTGACGAAGCAACGCCGCGTGGAGGATGAAGGCCCTAGCGGTTGTAAACTCCTGTCTAGCGGGACGAACGTATGCTGGTCAAATAGGCCGGCATATTGACTGTACCGCTGGAGGAAGCTCCGGCTAACTCCGTGCCAGCAGCCGCGGTAATACGAAGGGGGCTAGCGTTGCTCGGAATCATTGGGCGTAAAGGGCGCGTAGGCGGCGCAGTTAGTCAGGCGTGAAATCCCCGGGCTCAACCCAGGGACTGCGCTTGATACGGCTGTGCTCGAGGATGGAAGAGGGCCGCGGAATTCCCAGTGTAGAGGTGAAATTCGTAGATATTGGGAGGAACACCAGTGGCGAAGGCGGCGCTCTGGGCCGGAACTGACGCTGAGGAGCGAAAGCGTGGGTAGCAAACAGGATTAGATACCCCGGTAGTCC</w:t>
      </w:r>
    </w:p>
    <w:p w14:paraId="63D2BF3D">
      <w:pPr>
        <w:rPr>
          <w:rFonts w:hint="eastAsia"/>
        </w:rPr>
      </w:pPr>
      <w:r>
        <w:rPr>
          <w:rFonts w:hint="eastAsia"/>
        </w:rPr>
        <w:t>&gt;OTU024389</w:t>
      </w:r>
    </w:p>
    <w:p w14:paraId="10B3BB27">
      <w:pPr>
        <w:rPr>
          <w:rFonts w:hint="eastAsia"/>
        </w:rPr>
      </w:pPr>
      <w:r>
        <w:rPr>
          <w:rFonts w:hint="eastAsia"/>
        </w:rPr>
        <w:t>CCTCGGGGGGCAGCAGCAGGGAATCTTGGGCAATGGGCGAAAGCCTGACCCAGCGACGTCGCGTGGAGGAAGAAGGCCTTCGGGCTGTAAACTCCTTTTCCAAGGGAAGAGCAAGGACGGTACCTTGGGAATAAGCTCCGGCTAACTACGTGCCAGCAGCCGCGGTAATACGTAGGGAGCGAGCGTTACCCGGAATTACTGGGCGTAAAGCGTGCGCAGGCGGCGTCGCAAGTCAGGCGTGAAATCCCCGGGCTTAACCTGGGAACTGCATTTGTGACTGCATCGCTGGAGTGCGGCAGAGGGGGATGGAATTCCGCGTGTAGCAGTGAAATGCGTAGAGATCAAGAGGAACACTCGTGGCGAAAGCGAGCTACTGGACAATTACTGACGCTGAGGCTCGAAGGCTAGGGTAGCGAAAGGGATTAGATACCCCTGTAGTCC</w:t>
      </w:r>
    </w:p>
    <w:p w14:paraId="2ECFFF39">
      <w:pPr>
        <w:rPr>
          <w:rFonts w:hint="eastAsia"/>
        </w:rPr>
      </w:pPr>
      <w:r>
        <w:rPr>
          <w:rFonts w:hint="eastAsia"/>
        </w:rPr>
        <w:t>&gt;OTU024390</w:t>
      </w:r>
    </w:p>
    <w:p w14:paraId="1E2DB8F1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GCACTTTTGTCCGGAAAGAAAAGCATTCGATTAATACTCGGGTGTTATGACGGTACCGGAAGAATAAGCACCGGCTAACTTCGTGCCAGCAGCCGCGGTAATACGAAGGGTGCAAGCGTTAATCGGAATTACTGGGCGTAAAGGGCTCGTAGGCGGCCAACTAAGTCGCATGTGAAAGCCCTCGGCTCAACCGGGGAATTGCGTGCGATACTGGCGAGCTTGAGATCGGGAGGGGTGAGTGGAACTCCAGGTGGAGCGGTGAAATGCGTAGATATCTGGAGGAACACCGGTGGCGAAAGCGACTCACTGGCCCGACACTGACACTGAGGTGCGAAAGCTAGGGTAGCAAACGGGATTAGATACCCCGGTAGTCC</w:t>
      </w:r>
    </w:p>
    <w:p w14:paraId="4BFFBB18">
      <w:pPr>
        <w:rPr>
          <w:rFonts w:hint="eastAsia"/>
        </w:rPr>
      </w:pPr>
      <w:r>
        <w:rPr>
          <w:rFonts w:hint="eastAsia"/>
        </w:rPr>
        <w:t>&gt;OTU024391</w:t>
      </w:r>
    </w:p>
    <w:p w14:paraId="51AB2DAF">
      <w:pPr>
        <w:rPr>
          <w:rFonts w:hint="eastAsia"/>
        </w:rPr>
      </w:pPr>
      <w:r>
        <w:rPr>
          <w:rFonts w:hint="eastAsia"/>
        </w:rPr>
        <w:t>CCTACGGGAGGCAGCAGTGGGGAATATTGGTCAATGGACGCAAGTCTGAACCAGCCATGCCGCGTGGAGGATGAAGGTCCTCTGGATTGTAAACTTCTTTTATCGGCGAAGAAACCCATACTTTCTAGTGTGGTTGACGGTACCCGATGAATAAGCACCGGCTAACTCCGTGCCAGCAGCCGCGGTAATACGGAGGGTGCAAGCGTTATCCGGATTCACTGGGCGTAAAGGGTGCGTAGGTGGCTGGGTAAGTTTGATGTGAAATCTCCGGGCTCAACCCAGGAACTGCGTCCGATACTGGTTGGCTTGAATCCGGGAGAGGGATGCGGAATTCCAGGTGTAGCGGTGAAATGCGTAGATATCTGGAGGAACACCGGTGGCGAAGGCGGCATCCTGGACCGAGATCGACGCTGAGGCGCGAAAGCTAGGGGAGCAAACGGGATTAGATACCCTAGTAGTCC</w:t>
      </w:r>
    </w:p>
    <w:p w14:paraId="4EBB2E1B">
      <w:pPr>
        <w:rPr>
          <w:rFonts w:hint="eastAsia"/>
        </w:rPr>
      </w:pPr>
      <w:r>
        <w:rPr>
          <w:rFonts w:hint="eastAsia"/>
        </w:rPr>
        <w:t>&gt;OTU024392</w:t>
      </w:r>
    </w:p>
    <w:p w14:paraId="1AA25D22">
      <w:pPr>
        <w:rPr>
          <w:rFonts w:hint="eastAsia"/>
        </w:rPr>
      </w:pPr>
      <w:r>
        <w:rPr>
          <w:rFonts w:hint="eastAsia"/>
        </w:rPr>
        <w:t>CCTACGGGAGGCAGCAGTCGGGAATTTTGGGCAATGGGCGAAAGCCTGACCCAGCAACGCCGCGTGAAGGATGAAGTATTTCGGTATGTAAACTTCGAAAGAATGGGAAGAATCAATGACGGTACCATTTATAAGGTCCGGCTAACTACGTGCCAGCAGCCGCGGTAATACGTAGGGACCAAGCGTTATCCGGATTTACTGGGCGTAAAGCGCGTTCAGGCGGTTTGGCAAGTCGGGCATGAAATCGCTCGGCTCAACCGGGCGAGGTTGTCCGATACTGCCAGACTGGAGGGCAGTAGAGGGTGGTGGAATTCCGGGTGGAGTGGTGAAATGCGTAGAGATCCGGAGGAACACCAGAGGCGAAGGCGGCCTACTGGGCCAGTACTGACGCTGAGCCGCGAAAGCCAGGGGAGCGAACGGGATTAGATACCCCAGTAGTCC</w:t>
      </w:r>
    </w:p>
    <w:p w14:paraId="7F448E40">
      <w:pPr>
        <w:rPr>
          <w:rFonts w:hint="eastAsia"/>
        </w:rPr>
      </w:pPr>
      <w:r>
        <w:rPr>
          <w:rFonts w:hint="eastAsia"/>
        </w:rPr>
        <w:t>&gt;OTU024393</w:t>
      </w:r>
    </w:p>
    <w:p w14:paraId="1C447CC9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CGGGTTGTAAAGCCCTTTTGCGGGGGACGATGATGACGGTACCCCGCGAATAAGCCACGGCTAACTACGTGCCAGCAGCCGCGGTAATACGTAGGTGGCAAGCGTTGTCCGGATTTACTGGGCGTAAAGGGCTCGTAGGCGGTTTGTCGCGTCGGGAGTGAAAACCAGGTGCTTAACACTTGGCTTGCTTTCGATACGGGCAGACTGGAGGTATGCAGGGGAGAACGGAATTCCTGGTGTAGCGGTGAAATGCGCAGATATCAGGAGGAACACCCGTGGCGAAGGCGGCTCTCTGGTACGCAACTGACGCTGAGACGCGAAAGCGTGGGGAGCGAACAGGATTAGATACCCCTGTAGTCC</w:t>
      </w:r>
    </w:p>
    <w:p w14:paraId="75D576A5">
      <w:pPr>
        <w:rPr>
          <w:rFonts w:hint="eastAsia"/>
        </w:rPr>
      </w:pPr>
      <w:r>
        <w:rPr>
          <w:rFonts w:hint="eastAsia"/>
        </w:rPr>
        <w:t>&gt;OTU024394</w:t>
      </w:r>
    </w:p>
    <w:p w14:paraId="59B36900">
      <w:pPr>
        <w:rPr>
          <w:rFonts w:hint="eastAsia"/>
        </w:rPr>
      </w:pPr>
      <w:r>
        <w:rPr>
          <w:rFonts w:hint="eastAsia"/>
        </w:rPr>
        <w:t>CCTACGGGGGGCAGCAGTGGGGAATATTGCACAATGGGCGCAAGCCTGATGCAGCGACGCCGCGTGAGGGATGACGGCCTTCGGGTTGTAAACCTCTTTCAGCAGGGACGAAGCGCAAGTGACGGTACCTGTAGAAGAAGGACCGGCCAACTACGTGCCAGCAGCCGCGGTAATACGTAGGGGGCAAGCGTTGTCCGGAATCATTGGGCGTAAAGCGCGCGTAGGCGGCTACTCAAGTCAGAGGTGAAAGCCCGGAGCTCAACTCCGGAACTGCCTTTAAGACTGCATCGCTTGAACGTCGGAGAGGTAAGTGGAATTCCGAGTGTAGAGGTGAAATTCGTAGATATTCGGAAGAACACCAGTGGCGAAGGCGACTCACTGGACATGTATTGACGCTGAGGTGCGAAAGCGTGGGGAGCGAACAGGATTAGATACCCGTGTAGTCC</w:t>
      </w:r>
    </w:p>
    <w:p w14:paraId="2441225B">
      <w:pPr>
        <w:rPr>
          <w:rFonts w:hint="eastAsia"/>
        </w:rPr>
      </w:pPr>
      <w:r>
        <w:rPr>
          <w:rFonts w:hint="eastAsia"/>
        </w:rPr>
        <w:t>&gt;OTU024395</w:t>
      </w:r>
    </w:p>
    <w:p w14:paraId="099873EA">
      <w:pPr>
        <w:rPr>
          <w:rFonts w:hint="eastAsia"/>
        </w:rPr>
      </w:pPr>
      <w:r>
        <w:rPr>
          <w:rFonts w:hint="eastAsia"/>
        </w:rPr>
        <w:t>CCTACGGGTGGCTGCAGTAGGGAATATTGGTCAATGGGTGAGAGCCTGAACCAGCCATGCCGCGTGCAGGAAGACGGCCTTCTGGGTTGTAAACTGCTTTTACCGGGGGATAAAATTCCCATGCGTGGGACATTGAAGGTACCCGGTGAATAAGCCACGGCTAACTACGTGCCAGCAGCCGCGGTAATACGTAGGTGGCAAGCGTTGTCCGGATTTATTGGGCGTAAAGCGCGTGCAGGTGGTGGTTTAAGTCGTGCGTGAAAGCTCCCTGGCTCAACCGGGAGAGGTCGTGCGAAACTGGATCACTGGAGACAGATAGAGGCAAGCAGAATTCCGGGTGTAGTGGTGAAATGCGTAGAGATCAGGAGGAACACCTGCGGTGTAGACGGCTTTCTGGACCATAACTGACGCTGAGGCACGAAAGCGTGGGTAGCAAACAGGATTAGATACCCCTGTAGTCC</w:t>
      </w:r>
    </w:p>
    <w:p w14:paraId="3049B493">
      <w:pPr>
        <w:rPr>
          <w:rFonts w:hint="eastAsia"/>
        </w:rPr>
      </w:pPr>
      <w:r>
        <w:rPr>
          <w:rFonts w:hint="eastAsia"/>
        </w:rPr>
        <w:t>&gt;OTU024396</w:t>
      </w:r>
    </w:p>
    <w:p w14:paraId="7810CC51">
      <w:pPr>
        <w:rPr>
          <w:rFonts w:hint="eastAsia"/>
        </w:rPr>
      </w:pPr>
      <w:r>
        <w:rPr>
          <w:rFonts w:hint="eastAsia"/>
        </w:rPr>
        <w:t>CCTACGGGCGGCTGCAGTAAGGAATATTGGTCAATGGACGAAAGTCTGAACCAGCCATGCCGCGTGGAGGATGAAGGTCCTCTGGATTGTAAACTTCTTTTATAGGGGAAGAAACCTCTTGATTCTTCGAGAGTTGACGGTACCCTGGGAATAAGCACCGGCTAACTCCGTGCCAGCAGCCGCGGTAAGACAGAGGGGGCAAGCGTTGTCCGGAGTTACTGGGCGTAAAGCGCGCGTAGGCGGTACGGTAAGTAAGGTGTGAAAGCCCCAGGCTTAACCTGGGGAGGTCATCTTCGACTGCCGCACTCGAGTCGTGCAGAGGGTGGTGGAACTGCGAGTGTAGAGGTGAAATTCGTAGATATTCGCAAGAACACCAGTGGCGAAGGCGGCTGACTGGTCCGGTTCTGACGCTGAGGCGCGAAAGCGTGGGGAGCAAACAGGATTAGATACCCCAGTAGTCC</w:t>
      </w:r>
    </w:p>
    <w:p w14:paraId="37A802BE">
      <w:pPr>
        <w:rPr>
          <w:rFonts w:hint="eastAsia"/>
        </w:rPr>
      </w:pPr>
      <w:r>
        <w:rPr>
          <w:rFonts w:hint="eastAsia"/>
        </w:rPr>
        <w:t>&gt;OTU024397</w:t>
      </w:r>
    </w:p>
    <w:p w14:paraId="4926D32A">
      <w:pPr>
        <w:rPr>
          <w:rFonts w:hint="eastAsia"/>
        </w:rPr>
      </w:pPr>
      <w:r>
        <w:rPr>
          <w:rFonts w:hint="eastAsia"/>
        </w:rPr>
        <w:t>CCTACGGGTGGCAGCAGTGGGGAATATTGGACAATGGGCGCAAGCCTGAAGCAGCAACGCCGCGTGTGCGATGACGGCCTTCGGGTTGTAAAGCACTTTTAGGTGGGAAGAGGAAGGACGGTACCACCTGAATAAGCCTCGGCTAACTACGTGCCAGCAGCCGCGGTAAAACGTAGGAGGCGAGCGTTATCCGGATTTACTGGGTGTAAAGCGCGTGCAGGCGGTTCGCTAAGTTGGATGTGAAAGCTCCCGGCTCAACCGCGGAATTGCCCTTGAGACTGGATCGCTTGAACACGGGAGAGGTGAGTGGAATTCCGAGTGTAGAGGTGAAATTCGTAGATATTGGGAAGAACACCAGTGGCGAAGGCGGCTCACTGGCTCGTAACTGACGCTCAGGCGCGACAGCGTGGGGATCAAACAGGATTAGATACCCGAGTAGTCC</w:t>
      </w:r>
    </w:p>
    <w:p w14:paraId="4BE51980">
      <w:pPr>
        <w:rPr>
          <w:rFonts w:hint="eastAsia"/>
        </w:rPr>
      </w:pPr>
      <w:r>
        <w:rPr>
          <w:rFonts w:hint="eastAsia"/>
        </w:rPr>
        <w:t>&gt;OTU024398</w:t>
      </w:r>
    </w:p>
    <w:p w14:paraId="0D243897">
      <w:pPr>
        <w:rPr>
          <w:rFonts w:hint="eastAsia"/>
        </w:rPr>
      </w:pPr>
      <w:r>
        <w:rPr>
          <w:rFonts w:hint="eastAsia"/>
        </w:rPr>
        <w:t>CCTACGGGGGGCTGCAGTGAGGAATATTGGGCAATGGACGCAAGTCTGACCCAGCAACGCCGCGTGGAGGACGAAGGCTTTCGGGTTGTAAACTCCTTTTATGGGGGAAAAGCAAGGATGGTACCCCAGGAATAAGTCACGGCTAACTACGTGCCAGCAGCCGCGGTAATACGTAGGTGACGAGCGTTATCCGGAATTATTGGGCGTAAAGCGCACGCAAGCGGTCTGTCAAGTCTGACGTGAAAACTGGAGGCTTAACTTTCAGCGTGCGGTGGATACGGGCAGACTTGAGTTCGGTAGGGGAGTCTGGAATTCCTGGTGTAGCGGTGAAATGCGTAGAGATCAGGAGGAACACCAGTGGCGAAGGCGGCCCGCTGGCTCGCAACTGACGCTGAGGCGCGAAAGCGTGGGGAGCGAACGGGATTAGATACCCCTGTAGTCC</w:t>
      </w:r>
    </w:p>
    <w:p w14:paraId="148EB849">
      <w:pPr>
        <w:rPr>
          <w:rFonts w:hint="eastAsia"/>
        </w:rPr>
      </w:pPr>
      <w:r>
        <w:rPr>
          <w:rFonts w:hint="eastAsia"/>
        </w:rPr>
        <w:t>&gt;OTU024399</w:t>
      </w:r>
    </w:p>
    <w:p w14:paraId="5D154920">
      <w:pPr>
        <w:rPr>
          <w:rFonts w:hint="eastAsia"/>
        </w:rPr>
      </w:pPr>
      <w:r>
        <w:rPr>
          <w:rFonts w:hint="eastAsia"/>
        </w:rPr>
        <w:t>CCTACGGGCGGCTGCAGCTAAGAATCTTGCGCAATGGGCGAAAGCCTGACGCAGCAATTCCGCGTGGGGGACGAAGGCCCTAGGGTCGTAAACCCCTTTTGTGAAGGAAGAAGTTCTGACGGTACTTCACGAATAAGACACGGCTAACTACGTGCCAGCAGCCGCGGTAATACGTAGGTGGCAAGCGTTGTCCGGATTTATTGGGCGTAAAGCGCCCGCAGGCGGCTCAGCAAGTTTCAGGTGAAATCTCGCCGCTCAACGACGAGGCTGCTTCGGATACTACTCATCTAGGGACCGGTAGAGGCTGGTAGAATTGCAGGTGTAGCGGTGGAATGCGTAGATATGCGGAGGAACACCGATGGCGAAGGCAATCCCCTGGGCCTGCACTGACGCTCATGCACGAAAGCGTGGGGAGCAAACAGGATTAGATACCCCAGTAGTCC</w:t>
      </w:r>
    </w:p>
    <w:p w14:paraId="394A1CAF">
      <w:pPr>
        <w:rPr>
          <w:rFonts w:hint="eastAsia"/>
        </w:rPr>
      </w:pPr>
      <w:r>
        <w:rPr>
          <w:rFonts w:hint="eastAsia"/>
        </w:rPr>
        <w:t>&gt;OTU024400</w:t>
      </w:r>
    </w:p>
    <w:p w14:paraId="33A7B560">
      <w:pPr>
        <w:rPr>
          <w:rFonts w:hint="eastAsia"/>
        </w:rPr>
      </w:pPr>
      <w:r>
        <w:rPr>
          <w:rFonts w:hint="eastAsia"/>
        </w:rPr>
        <w:t>CCTACGGGGGGCAGCAGCAGGGAATCTTGCGCAATGGGCGAAAGCCTGACGCAGTGACGCCGCGTGAGGGATGAATGCCTTCGGGTTGTAAACCGCTTTCAGCAGGGACGAAATTGACGGTACCTGCAGAAGAAGCCCCGGCCAACTACGTGCCAGCAGCCGCGGTAATACGTAGGGGGCGAGCGTTGTCCGGATTTATTGGGCGTAAAGCGAACGCAGGCGGACACTTAAGTAGGAAGTGAAAGGTTGGAGCTCAACTCCGGCACTGCTCCCTATACTGGGTGTCTTGAGTCTTGGAGAGGAAAGCGGAACGACACGTGTAGCGGTGAAATGCGCAGATATCGGGAAGAACACCCGTGGCGAAGGCGGGTTGCTGGGCTGACACTGACGCTGAGGCGCGAAAGCTAGGGGAGCGAACGGGATTAGATACCCGTGTAGTCC</w:t>
      </w:r>
    </w:p>
    <w:p w14:paraId="6976B62C">
      <w:pPr>
        <w:rPr>
          <w:rFonts w:hint="eastAsia"/>
        </w:rPr>
      </w:pPr>
      <w:r>
        <w:rPr>
          <w:rFonts w:hint="eastAsia"/>
        </w:rPr>
        <w:t>&gt;OTU024401</w:t>
      </w:r>
    </w:p>
    <w:p w14:paraId="748E5CF5">
      <w:pPr>
        <w:rPr>
          <w:rFonts w:hint="eastAsia"/>
        </w:rPr>
      </w:pPr>
      <w:r>
        <w:rPr>
          <w:rFonts w:hint="eastAsia"/>
        </w:rPr>
        <w:t>CCTACGGGAGGCAGCAGTTTGGAATTTTGGACAATGGGCGAAAGCCTGATCCAGCGACGCCGCGTGGACGATGAAGGCCTTCGGGTTGTAAAGTCCTTTTGCTCGGGAACAATATTTTGAGCGTACCGAGAGAATAAGAGGTTGCTAACTCTGTGCCAGCAGCAGCGGTAATACAGAGACCTCAAGCGTTATCCGGAATCATTGGGCGTAAAGCGTACCGATAGGTGGTTTTACAAGTCAGAAGTGAAATCTTAAGGCTCAACCTTGAGACTGTCTTTTGAAACTGTAAAACTAGAGGGGCAAAGAGGAAGCTGGAACAAACGGTGTAGTAGTGAAATGCGTTGATATCGTTTGGAACACCAATAGCGTAGGCAGGCTTCTGGGTGCCACCTGACACTGCTAGGACGAAAGCGTGGGGAGCGATAAGGATTAGATACCCCTGTAGTCC</w:t>
      </w:r>
    </w:p>
    <w:p w14:paraId="6E33F438">
      <w:pPr>
        <w:rPr>
          <w:rFonts w:hint="eastAsia"/>
        </w:rPr>
      </w:pPr>
      <w:r>
        <w:rPr>
          <w:rFonts w:hint="eastAsia"/>
        </w:rPr>
        <w:t>&gt;OTU024402</w:t>
      </w:r>
    </w:p>
    <w:p w14:paraId="6DB595C3">
      <w:pPr>
        <w:rPr>
          <w:rFonts w:hint="eastAsia"/>
        </w:rPr>
      </w:pPr>
      <w:r>
        <w:rPr>
          <w:rFonts w:hint="eastAsia"/>
        </w:rPr>
        <w:t>CCTACGGGAGGCAGCAGTCGGGAATATTGCGCAATGGGCGACAGCCTGACGCAGCGACGCCGCGTGGGGGATGAAGGTCTTCGGATTGTAAACCCCTTTCGGGAGGGAAGATGGAACGAGCGATCGTTCGGACGGTACCTCCAGAAGCAGCCACGGCCAACTTCGTGCCAGCAGCCGCGGTAATACGGAAGGGGCAAGCGTTGTTCGGAATCATTGGGCGTAAAGGGCGTGTAGGCGGTTTCATATGTCCGCTGTGAAAGAACACGGCTCAACCGTGTCGAGCGGCGGAAACTGTGAGACTTGAGGCTGGGAGGGGCTGGTGGAATTCCCTGTGTAGCGGTGAAATGCGCAGATATCAGGAAGAACACCCGTGGCGAAAGCGGCTCTCTAGAACGGTACTGACGCTGAGACGCGAAAGCGTGGGGAGCGAACAGGATTAGATACCCCAGTAGTCC</w:t>
      </w:r>
    </w:p>
    <w:p w14:paraId="6C8036C2">
      <w:pPr>
        <w:rPr>
          <w:rFonts w:hint="eastAsia"/>
        </w:rPr>
      </w:pPr>
      <w:r>
        <w:rPr>
          <w:rFonts w:hint="eastAsia"/>
        </w:rPr>
        <w:t>&gt;OTU024403</w:t>
      </w:r>
    </w:p>
    <w:p w14:paraId="672533DA">
      <w:pPr>
        <w:rPr>
          <w:rFonts w:hint="eastAsia"/>
        </w:rPr>
      </w:pPr>
      <w:r>
        <w:rPr>
          <w:rFonts w:hint="eastAsia"/>
        </w:rPr>
        <w:t>CCTACGGGAGGCTGCAGTGAGGAATCTTCCACAATGGGGGCAACCCTGATGGAGCAACGCCGCGTGCAGGATGAAGGCCTTCGGGTTGTAAACTGCTTTTATAAGTGAAGAATATGACGGTAACTTATGAATAAGGATCGGCTAACTCTGTGCCAGCAGCCGCGGTAATACAGAGGGTGCGAGCGTTAATCGGAATTACTGGGCGTAAAGCGCACGTAGGCGGCTTTGTAAGTTAGAGGTGAAAGCCCAGGGCTCAACCTTGGAATTGCCTTTGATACTGGATGTCTTGAGTTCGGGAGAGGTGAGTGGAATGCCGAGTGTAGAGGTGAAATTCGTAGATATTCGGCGGAACACCAATTGCGAAGGCAGCTCACTGCGCAGTGATTGACGCTGAGGCACGAAAGCGTGGGGATCAAACAGGATTAGATACCCCAGTAGTCC</w:t>
      </w:r>
    </w:p>
    <w:p w14:paraId="270EBB0E">
      <w:pPr>
        <w:rPr>
          <w:rFonts w:hint="eastAsia"/>
        </w:rPr>
      </w:pPr>
      <w:r>
        <w:rPr>
          <w:rFonts w:hint="eastAsia"/>
        </w:rPr>
        <w:t>&gt;OTU024404</w:t>
      </w:r>
    </w:p>
    <w:p w14:paraId="2E411BCD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CTAGGGTTGTAAAGCTCTTTTACCAGGGATGATAATGACAGTACCTGGAGAATAAGCTCCGGCTAACTCCGTGCCAGCAGCCGCGGTAATACGGAGGGAGCTAGCGTTGTCCGGAATTACTGGGCGTAAAGCGCACGCAGGTGGTCCCTTAAGTCCACTGTTAAATCACGGGGCTCAACCCCGCGAAATGCATACGATACTGGCAAGCTGGAGACTGGTAGAGGCTAGCGGAATTCCTGGTGTAGCGGTGGAATGCGTAGATATCGGGAGGAATACCGATGGCGAAGGCAGGTCTCTGGGCCAGTACTGACGCTGAGGAGCGAAAGCGTGGGGAGCAAACAGGATTAGATACCCTAGTAGTCC</w:t>
      </w:r>
    </w:p>
    <w:p w14:paraId="3D67FC3F">
      <w:pPr>
        <w:rPr>
          <w:rFonts w:hint="eastAsia"/>
        </w:rPr>
      </w:pPr>
      <w:r>
        <w:rPr>
          <w:rFonts w:hint="eastAsia"/>
        </w:rPr>
        <w:t>&gt;OTU024405</w:t>
      </w:r>
    </w:p>
    <w:p w14:paraId="2C7A7634">
      <w:pPr>
        <w:rPr>
          <w:rFonts w:hint="eastAsia"/>
        </w:rPr>
      </w:pPr>
      <w:r>
        <w:rPr>
          <w:rFonts w:hint="eastAsia"/>
        </w:rPr>
        <w:t>CCTACGGGCGGCTGCAGTAGGGAATCTTCGGCAATGGGCGAAAGCCTGACCGAGCAACGCCGCGTGAGCGATGAAGGCCTTCGGGTCGTAAAGCTCTGTTGTTAAGGAAGAACAAGTACGAGAGTAACTGCTCGTACCTTGACGGTACTTAACGAGAAAGCCACGGCTAACTACGTGCCAGCAGCCGCGGTAAGACGAACCGTGCGAACGTTGTTCGGATTTACTGGGCGTAAAGGGCGCGTAGGCGGCGTGTTAAGTCACTTGTGAAATCTCTGAGCTTAACTCAGAACGGTCAAGTGATACTGATGTGCTAGAGTGCAGAAGGGGCAATCGGAATTCTTGGTGTAGCGGTGAAATGCGTAGATATCAAGAGGAACACCTGAGGTGAAGACGGGTTGCTGGGCTGATACTGACGCTGAGGCGCGAAAGCTAGGGTAGCAAACGGGATTAGATACCCCAGTAGTCC</w:t>
      </w:r>
    </w:p>
    <w:p w14:paraId="7426C639">
      <w:pPr>
        <w:rPr>
          <w:rFonts w:hint="eastAsia"/>
        </w:rPr>
      </w:pPr>
      <w:r>
        <w:rPr>
          <w:rFonts w:hint="eastAsia"/>
        </w:rPr>
        <w:t>&gt;OTU024406</w:t>
      </w:r>
    </w:p>
    <w:p w14:paraId="006F812E">
      <w:pPr>
        <w:rPr>
          <w:rFonts w:hint="eastAsia"/>
        </w:rPr>
      </w:pPr>
      <w:r>
        <w:rPr>
          <w:rFonts w:hint="eastAsia"/>
        </w:rPr>
        <w:t>CCTACGGGGGGCTGCAGTGGGGAATCTTGCGCAATGGACGAAAGTCTGACGCAGCGACGCCGCGTGCGGGAGGAAGCTCTTCGGGGTGTAAACCGCTTTCAGCAGGGACGAAATTGACGGTACCTCCAAAGGAAGCACCGGCTAACTCCGTGCCAGCAGCCGCGGTAATACGGAGGGTGCGAGCGTTGTTCGGAATTACTGGGCGTAAAGCGCGTGTAGGCGGCCTCTTAAGTCTGGTGTGAAATCCCGGGGCTTACCCCCGGAAGTGCATTGGATACTGGGAGGCTCGAGTACCGGAGAGGAGGGTGGAATTCCTGGTGTAGCGGTGAAATGCGTAGATATCAGGAGGAACACCGGTGGCGAAGGCGGCCCTCTGGACGGATACTGACGCTGAGACGCGAAAGCGTGGGGAGCAAACAGGATTAGATACCCGTGTAGTCC</w:t>
      </w:r>
    </w:p>
    <w:p w14:paraId="1319CFFF">
      <w:pPr>
        <w:rPr>
          <w:rFonts w:hint="eastAsia"/>
        </w:rPr>
      </w:pPr>
      <w:r>
        <w:rPr>
          <w:rFonts w:hint="eastAsia"/>
        </w:rPr>
        <w:t>&gt;OTU024407</w:t>
      </w:r>
    </w:p>
    <w:p w14:paraId="2E54BB2C">
      <w:pPr>
        <w:rPr>
          <w:rFonts w:hint="eastAsia"/>
        </w:rPr>
      </w:pPr>
      <w:r>
        <w:rPr>
          <w:rFonts w:hint="eastAsia"/>
        </w:rPr>
        <w:t>CCTACGGGTGGCTGCAGTTAGGAATTTTGGGCAATGGGCGGAAGCCTGACCCAGCAACGCCGCGTGGGCGATGAAGGCCTTCGGGTCGTAAAGCTCTGTTGAATGGGAAGAAAAAAATGACGGTACCATTCGAGGAAGCCCCGGCAAACTTCGTGCCAGCAGCCGCGGTAAAACGTAGGAGGCGAGCGTTATCCGGATTTACTGGGTGTAAAGCGCGTGCAGGCGGTTTACTAAGTTGGATGTGAAAGCTCCTGGCTCAACTGGGAGAGGTCGTTCAAAACTGGTAGACTCGAGAGCAGTAGGGGAAGGTGGAATTCCGGGTGTAGTGGTGAAATGCGTAGATATCCGGAGGAACACCAGTGGCGAAGGCGGCCTTCTGGACTGCATCTGACGCTCAGACGCGAAAGCTAGGGTAGCAAACGGGATTAGATACCCCGGTAGTCC</w:t>
      </w:r>
    </w:p>
    <w:p w14:paraId="6B31BCE2">
      <w:pPr>
        <w:rPr>
          <w:rFonts w:hint="eastAsia"/>
        </w:rPr>
      </w:pPr>
      <w:r>
        <w:rPr>
          <w:rFonts w:hint="eastAsia"/>
        </w:rPr>
        <w:t>&gt;OTU024408</w:t>
      </w:r>
    </w:p>
    <w:p w14:paraId="556779DE">
      <w:pPr>
        <w:rPr>
          <w:rFonts w:hint="eastAsia"/>
        </w:rPr>
      </w:pPr>
      <w:r>
        <w:rPr>
          <w:rFonts w:hint="eastAsia"/>
        </w:rPr>
        <w:t>CCTACGGGGGGCAGCAGTAGGGAATCTTGCACAATGGGCGCAAGCCTGATGCAGCGATGCCGCGTGAGGGATGAAGGCCTTCGGGTTGTAAACCTCTTTCGACAGGGAAGAAGCCACGGGACACCGTGGTGACGGTACCTGTAGAAGAAGCCCCGGCTAACTACGTGCCAGCAGCCGCGGTAAAACGTAGGGGGCAAGCGTTGCCCGGATTCACTGGGCGTAAAGCGCATGTAGGCGGCCATTCAAGTCGGGGGTGAAATCCCAGGGCTCAACCCTGGAACTGCCTTCGATACTGTCTGGCTCGAGTATGGAAGAGGTTGGTGGAACTGCGAGTGTAGAGGTGAAATTCGTAGATATTCGCAAGAACACCAGTGGCGAAGGCGGCCAACTGGTCCATCACTGACGCTGAGATGCGAAAGCGTGGGGAGCAAACAGGATTAGATACCCGGGTAGTCC</w:t>
      </w:r>
    </w:p>
    <w:p w14:paraId="2AE0B4E9">
      <w:pPr>
        <w:rPr>
          <w:rFonts w:hint="eastAsia"/>
        </w:rPr>
      </w:pPr>
      <w:r>
        <w:rPr>
          <w:rFonts w:hint="eastAsia"/>
        </w:rPr>
        <w:t>&gt;OTU024409</w:t>
      </w:r>
    </w:p>
    <w:p w14:paraId="5C30B1E0">
      <w:pPr>
        <w:rPr>
          <w:rFonts w:hint="eastAsia"/>
        </w:rPr>
      </w:pPr>
      <w:r>
        <w:rPr>
          <w:rFonts w:hint="eastAsia"/>
        </w:rPr>
        <w:t>CCTACGGGTGGCTGCAGTGGGGAATCTTGCGCAATGGGCGAAAGCCTGACGCAGCAACGCCGCGTGGGGGAAGAAGGCCTTCGGGTTGTAAACCCCTTTCAGGAGGGACGAAGCCCGAGCGGTTAATAGCCGACTCGGGTGACGGTACCTCCAGAAGAAGCCCCGGCTAACTACGTGCCAGCAGCCGCGGTAATACGTAGGGGGCAAGCGTTGTCCGGAATCATTGGGCGTAAAGCGCGCGCAGGCGGCTGTTTAAGTCTGGTGTTTAACACATGGGCTCAACCCATGTTCGCATCGGAAACTGGGCAGCTTGAGTACAGAAGAGAAGAGTGGAATTCCACGTGTAGCGGTGAAATGCGTAGAGATGTGGAGGAACACCAGTGGCGAAGGCGACTCTTTGGTCTGTAACTGACGCTGAGGCGCGAAAGCGTGGGGAGCAAACAGGATTAGATACCCGAGTAGTCC</w:t>
      </w:r>
    </w:p>
    <w:p w14:paraId="3995CEFB">
      <w:pPr>
        <w:rPr>
          <w:rFonts w:hint="eastAsia"/>
        </w:rPr>
      </w:pPr>
      <w:r>
        <w:rPr>
          <w:rFonts w:hint="eastAsia"/>
        </w:rPr>
        <w:t>&gt;OTU024410</w:t>
      </w:r>
    </w:p>
    <w:p w14:paraId="4ED1E4BF">
      <w:pPr>
        <w:rPr>
          <w:rFonts w:hint="eastAsia"/>
        </w:rPr>
      </w:pPr>
      <w:r>
        <w:rPr>
          <w:rFonts w:hint="eastAsia"/>
        </w:rPr>
        <w:t>CCTACGGGAGGCAGCAGTCGGGAATTTTGGGCAATGGGCGAAAGCCTGACCCAGCAACGCCGCGTGAAGGATGAAGTCTTTCGGGATGTAAACTTCGTAAGAATAGGAAGAATAAATGACGGTACTATTTGTAAGGTCCGGCTAACTACGTGCCAGCAGCCGCGGTAATACGTAGGGACCAAGCGTTGTTCGGATTTACTGGGCGTAAAGGGCGCGTAGGCGGTGCGTTAAGTCTGACGTGAAAGAACCTGGCTTAACTGGGGGAGGTCGTTGGAGACTGGCGTGCTTGAGGACATGAGAGGGGTGCGGAATTCCCGGTGTAGCGGTGAAATGCGTAGAGATCGGGAGGAAGGCCGGTGGCGAAGGCGGCCTGCTGGGCTGTTGCTGACGCTGAGGCGCGACAGCGTGGGGAGCAAACAGGATTAGATACCCCTGTAGTCC</w:t>
      </w:r>
    </w:p>
    <w:p w14:paraId="3B64B1F4">
      <w:pPr>
        <w:rPr>
          <w:rFonts w:hint="eastAsia"/>
        </w:rPr>
      </w:pPr>
      <w:r>
        <w:rPr>
          <w:rFonts w:hint="eastAsia"/>
        </w:rPr>
        <w:t>&gt;OTU024411</w:t>
      </w:r>
    </w:p>
    <w:p w14:paraId="592096C6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CGGTGGTGACGATGATGACGGTAACCACAGAAGAAGCCCCGGCTAACTTCGTGCCAGCAGCCGCGGTCATACGTAGGACCCAAGCGTTATCCGGAGTGACTGGGCGTAAAGGATGCGTAGGCGGATATTTAAGTCAGTGGTGAAATCCCCGGGCTCAACTCGGAAACTGCCGTTGATACTATCTGTCTTGAATATCGTGGAGGTGAGCGGAATATGTCATGTAGCGGTGAAATGCTTAGATATGACATAGAACACCAATTGCGAAGGCAGCTCACTGCGCAGTTTATTGACGCTGAGGCACGAAAGCGTGGGGATCAAACAGGATTAGATACCCCAGTAGTCC</w:t>
      </w:r>
    </w:p>
    <w:p w14:paraId="6FC5A31B">
      <w:pPr>
        <w:rPr>
          <w:rFonts w:hint="eastAsia"/>
        </w:rPr>
      </w:pPr>
      <w:r>
        <w:rPr>
          <w:rFonts w:hint="eastAsia"/>
        </w:rPr>
        <w:t>&gt;OTU024412</w:t>
      </w:r>
    </w:p>
    <w:p w14:paraId="0483E842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ACGGGAACGATAATGACGGTACCCGGAGAAGAAGCTGCGGCTAACTTCGTGCCAGCAGCCGCGGTAATACGAAGGGGGCTAGCGTTGCTCGGAATTACTGGGCGTAAAGCGCGCGTAGGCGGCTTTGTAAGTCGGTTGTGAAATCCCATGGCTTAACCATGGAAGTGCATCCGAAACTGCAGTGCTTGAGTACTTAAGAGGATCGCGGAATTCCCGGTGTAGAGGTGAAATGCGTAGATATCTGAAGGAACATCAGTGGCGAAAGCGACTTCCTGGACCAATACTGACGCTCATGTGCGAAAGCGTGGGGAGCAAACAGGATTAGATACCCCTGTAGTCC</w:t>
      </w:r>
    </w:p>
    <w:p w14:paraId="1304056A">
      <w:pPr>
        <w:rPr>
          <w:rFonts w:hint="eastAsia"/>
        </w:rPr>
      </w:pPr>
      <w:r>
        <w:rPr>
          <w:rFonts w:hint="eastAsia"/>
        </w:rPr>
        <w:t>&gt;OTU024413</w:t>
      </w:r>
    </w:p>
    <w:p w14:paraId="1495BE28">
      <w:pPr>
        <w:rPr>
          <w:rFonts w:hint="eastAsia"/>
        </w:rPr>
      </w:pPr>
      <w:r>
        <w:rPr>
          <w:rFonts w:hint="eastAsia"/>
        </w:rPr>
        <w:t>CCTACGGGGGGCAGCAGTGAGGGATATTGGTCAATGGGCGAAAGCCTGAACCAGCGACGCCGCGTGGGTGATGAAGGTCTTCGGATCGTAAAACCCTTTTCTAGGTGACGAGACAAGGACGGTAGCCTAGGAAGAAGTCTCGGCTAACTACGTGCCAGCAGCCGCGGTAAAACGTAGGAGGCAAGCGTTGTTCGGAATTACTGGGCGTAAAGGGCGCGTAGGCGGCGCCCCAAGCCAGGCGTGAAAGCCCCGGGCTCAACCCGGGAGGTGCGCTTGGGACTGGGGGGCTCGAGTTCGGGAGAGGGCGGCGGAATTCCCAGTGTAGAGGTGAAATTCGTAGATATTGGGAAGAACACCAGTGGCGAAGGCGACTTACTGGACGACTGTTGACGCTGAGGTGCGAAAGCGTGGGGAGCAAACAGGATTAGATACCCGGGTAGTCC</w:t>
      </w:r>
    </w:p>
    <w:p w14:paraId="2441D02B">
      <w:pPr>
        <w:rPr>
          <w:rFonts w:hint="eastAsia"/>
        </w:rPr>
      </w:pPr>
      <w:r>
        <w:rPr>
          <w:rFonts w:hint="eastAsia"/>
        </w:rPr>
        <w:t>&gt;OTU024414</w:t>
      </w:r>
    </w:p>
    <w:p w14:paraId="75D4C53E">
      <w:pPr>
        <w:rPr>
          <w:rFonts w:hint="eastAsia"/>
        </w:rPr>
      </w:pPr>
      <w:r>
        <w:rPr>
          <w:rFonts w:hint="eastAsia"/>
        </w:rPr>
        <w:t>CCTACGGGAGGCTGCAGTCGAGAATCTTCCGCAATGGGCGAAAGCCTGACGGAGCGATGTCGCGTGATGGACGAAGTGCTTCGGTACGTAAACATCTTTTATGAGGGACGAAATTCTTGACGGTACCTCATGAATAAGGGGCTCCTAACTCTGTGCCAGCAGGAGCGGTAATACAGAGGTCCCGAGCGTTGTTCGGATTCACTGGGCGTAAAGGGTGCGTAGGTGGTTGTGCAAGTCTGATGTGAAATCTCCGGGCTTAACCCGGAAATGGCATTGGAAACTGAACAGCTAGAGTGCGGTAGGGGCAGAGGGAATTCCCGGTGTAGCGGTGAAATGCGTAGAGATCGGGAAGAACACCAGTGGCGAAAGCGCTCTGCTGGACCTGCACTGACACTGAGGGACGAAAGCTAGGGGAGCGAATGGGATTAGATACCCCGGTAGTCC</w:t>
      </w:r>
    </w:p>
    <w:p w14:paraId="7AF2EC43">
      <w:pPr>
        <w:rPr>
          <w:rFonts w:hint="eastAsia"/>
        </w:rPr>
      </w:pPr>
      <w:r>
        <w:rPr>
          <w:rFonts w:hint="eastAsia"/>
        </w:rPr>
        <w:t>&gt;OTU024415</w:t>
      </w:r>
    </w:p>
    <w:p w14:paraId="59A9B26A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CGTAAACTGCTTTTGCCGGGGGATAAAATAGTCATGCGTGACGAATTGAAGGTACCCGGTGAATAAGCCACGGCTAACTACGTGCCAGCAGCCGCGGTAATACGTAGGGGGTAAGCGTTGTCCGGATTTACTGGGTGTAAAGGGCGCGTAGGCGGATCTGTAAGTCAGTGGTGAAATCCTACAGCTTAACTGTAGAACTGCCTTTGATACTGCAGATCTTGAGTTTGGAAGAGAGAGATGGAATTCCAGGTGTAGTGGTGAAATACGTAGATATCCGGAGGAACACCAGCGGCGAAGGCGGCACCCTAGCCCGCACCTGACGCTGAGACGCGACAGCACGGGGAGCGAACGGGATTAGATACCCCGGTAGTCC</w:t>
      </w:r>
    </w:p>
    <w:p w14:paraId="2D40D2BE">
      <w:pPr>
        <w:rPr>
          <w:rFonts w:hint="eastAsia"/>
        </w:rPr>
      </w:pPr>
      <w:r>
        <w:rPr>
          <w:rFonts w:hint="eastAsia"/>
        </w:rPr>
        <w:t>&gt;OTU024416</w:t>
      </w:r>
    </w:p>
    <w:p w14:paraId="376E2D7B">
      <w:pPr>
        <w:rPr>
          <w:rFonts w:hint="eastAsia"/>
        </w:rPr>
      </w:pPr>
      <w:r>
        <w:rPr>
          <w:rFonts w:hint="eastAsia"/>
        </w:rPr>
        <w:t>CCTACGGGCGGCAGCAGTAGGGAATTTTCCACAATGGACGAAAGTCTGATGGAGCAACGCCGCGTGAGTGAAGAAGGATTTCGGTTCGTAAAACTCTGTTGCAAGGGAAGAACAAGTAGCGTAGTAACTGGCGCTACCTTGACGGTACCTTGTTAGAAAGCCACGGCTAACTACGTGCCAGCAGCCGCGGTAATACGTAGGTGGCAAGCGTTGTTCGGAATTACTGGGCGTAAAGCGCACGTAGGCGGACATTTAAGTCAGGGGTGAAATCCCGGAGCTCAACTCCGGAATTGCCTTTAAGACTGCATCGCTCGAATCATGGAGAGGTGAGTGGAATTCCGAGTGTAGCGGTGAAATGCGTAGAGATGTGGAGGAACACCAGTGGCGAAGGCGACTCTCTGGTCTGTAACTGACGCTGAGGAGCGAAAGCGTGGGGAGCGAACAGGATTAGATACCCCTGTAGTCC</w:t>
      </w:r>
    </w:p>
    <w:p w14:paraId="40E15B1E">
      <w:pPr>
        <w:rPr>
          <w:rFonts w:hint="eastAsia"/>
        </w:rPr>
      </w:pPr>
      <w:r>
        <w:rPr>
          <w:rFonts w:hint="eastAsia"/>
        </w:rPr>
        <w:t>&gt;OTU024417</w:t>
      </w:r>
    </w:p>
    <w:p w14:paraId="511BF9B1">
      <w:pPr>
        <w:rPr>
          <w:rFonts w:hint="eastAsia"/>
        </w:rPr>
      </w:pPr>
      <w:r>
        <w:rPr>
          <w:rFonts w:hint="eastAsia"/>
        </w:rPr>
        <w:t>CCTACGGGGGGCAGCAGTGGGGAATTGTTCACAATGGGCGAAAGCCTGATGGAGCGACGCCGCGTGGGGGATGAATGGCTTCGGCCCGTAAACCCCTGTTGGGAGGGACGAAGGCTCACGGGCAAACAGTCCGTGCGCTTGACGGTACCTCAAGAGGAAGCCCGGGCTAACTACGTGCCAGCAGCCGCGGTAATACGTAGGTGGCAAGCGTTGTCCGGAATTATTGGGCGTAAAGCGCGCGCAGGCGGTCCTTTAAGTCTGATGTGAAAGCCCTCGGCTCAACCGAGGAGGGTCATTGGAAACTGGAGGACTTGAGTGCAGAAGAGGAAAGTGGAATTCCAAGTGTAGCGGTGAAATGCGTAGAGATTTGGAGGAACACCAGTGGCGAAGGCGACTTTCTGGTCTGTAACTGACGCTGAGGCGCGAAAGCGTGGGGAGCAAACAGGATTAGATACCCCGGTAGTCC</w:t>
      </w:r>
    </w:p>
    <w:p w14:paraId="775C7EFB">
      <w:pPr>
        <w:rPr>
          <w:rFonts w:hint="eastAsia"/>
        </w:rPr>
      </w:pPr>
      <w:r>
        <w:rPr>
          <w:rFonts w:hint="eastAsia"/>
        </w:rPr>
        <w:t>&gt;OTU024418</w:t>
      </w:r>
    </w:p>
    <w:p w14:paraId="711FA936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TGTAAACTGCTTTTGCCAGGGGATAAAATGGGCATGCGTGCCTAATTGAAGGTACCTGGTGAATAAGCCACGGCTAACTACGTGCCAGCAGCCGCGGTAATACGTAGGTGGCAAGCGTTGTCCGGATTTATTGGGTTTAAAGGGTGCGTAGGCGGTGTACTAAGTTTGGTGTGAAATCTCCCGGCTCAACTGGGAGGGTGCGCCGAAAACTGGGACACTCGAGTGTGGGAGAGGAAAGCGGAATTCCACGTGTAGCGGTGAAATGCGTAGAGATGTGGAGGAACACCAGTGGCGAAGGCGGCTCTCTGGTCTGTAACTGACGCTGAGGAGCGAAAGCATGGGTAGCGAACAGGATTAGATACCCCGGTAGTCC</w:t>
      </w:r>
    </w:p>
    <w:p w14:paraId="224E1286">
      <w:pPr>
        <w:rPr>
          <w:rFonts w:hint="eastAsia"/>
        </w:rPr>
      </w:pPr>
      <w:r>
        <w:rPr>
          <w:rFonts w:hint="eastAsia"/>
        </w:rPr>
        <w:t>&gt;OTU024419</w:t>
      </w:r>
    </w:p>
    <w:p w14:paraId="069DEF67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CAGGGAAGAACAAGTATCGGAGTAACTGCCGGTACCTTGACGGTACCTGACCAGAAAGCCACGGCTAACTACGTGCCAGCAGCCGCGGTAATACGTAGGGTGCAGGCGTTAATCGGAATTACTGGGCTTAAAGCGTGTGTAGGCGGACGCCTAAGTGTCTTGTGAAATCCCACGGCTCACCCGTGGAACTGCTGGGCATACTGGGCGTCTTGGGCCAACTAGGGGCAGCCGGAACAAGCGGTGGAGCGGTGAAATGCGTAGATATCATCTGGAACACCGGTGGCGAAAGCGGCATACTGGGCATTTTCTGACGCTGAGGAACGAAAGCTAGGGTAGCGAACGGGATTAGATACCCCTGTAGTCC</w:t>
      </w:r>
    </w:p>
    <w:p w14:paraId="155D76E2">
      <w:pPr>
        <w:rPr>
          <w:rFonts w:hint="eastAsia"/>
        </w:rPr>
      </w:pPr>
      <w:r>
        <w:rPr>
          <w:rFonts w:hint="eastAsia"/>
        </w:rPr>
        <w:t>&gt;OTU024420</w:t>
      </w:r>
    </w:p>
    <w:p w14:paraId="148D3134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TCGGGACGAATGGCTCCAACCTAATACGTTGGAGTGTGACGGTACCGAGTGAGGAAGCCCCGGCTAACTCTGTGCCAGCAGCCGCGGTAATACAGAGGGGGCAAGCGTTGTTCGGAATTACTGGGCGTAAAGCGCGCGCAGGCGGCCGATTAAGTCAGGTGTGAAAGGCTGCGGCTCAACCGCAGAGTTGCATCTGAAACTGGTCGGCTTGAGTGCAGGAGAGGGGAGCGGAATTCCGGGTGGAGTGGTGAAATGCGTAGAGATCCGGAGGAACACCAGAGGCGAAGGCGGCCTACTGGGCTGCACCTGACGCTGAGCCACGAAAGCCAGGGGAGCGAACGGGATTAGATACCCCGGTAGTCC</w:t>
      </w:r>
    </w:p>
    <w:p w14:paraId="0F232346">
      <w:pPr>
        <w:rPr>
          <w:rFonts w:hint="eastAsia"/>
        </w:rPr>
      </w:pPr>
      <w:r>
        <w:rPr>
          <w:rFonts w:hint="eastAsia"/>
        </w:rPr>
        <w:t>&gt;OTU024421</w:t>
      </w:r>
    </w:p>
    <w:p w14:paraId="781852DC">
      <w:pPr>
        <w:rPr>
          <w:rFonts w:hint="eastAsia"/>
        </w:rPr>
      </w:pPr>
      <w:r>
        <w:rPr>
          <w:rFonts w:hint="eastAsia"/>
        </w:rPr>
        <w:t>CCTACGGGGGGCTGCAGTGGGGAATCTTGCGCAAATGCGGGAAACCGTGACGCAGCGACGCCGCGTGGGGGAAGAAGGCCTTCGGGTTGTAAACCTCTTTCAGGAGGGACGAAGCTACTCGGGTTAATAGCCCAGAGGGTGACGGTACCTCCAGAAGAAGCCCCGGCTAACTACGTGCCAGCAGCCGCGGTAAGACGTAGGGCGCGAGCGTTGTCCGGATTTATTGGGCGTAAAGAGCTCGTAGGCGGCTTGTTGCGTCGGCTGTGAAAGCCCACGGCTTAACTGTGGGTTGGCAGCTGATACGGGCAGGCGGAATTCCGGGTGTAGCGGTGGAATGCGTAGAGATCCGGAAGAACACCGGTGGCGAAGGCGGCCTGCTGGGATCTTGCTGACGCTGAGGCGCGACAGCGTGGGGAGCAAACAGGATTAGATACCCGGGTAGTCC</w:t>
      </w:r>
    </w:p>
    <w:p w14:paraId="4C9F0227">
      <w:pPr>
        <w:rPr>
          <w:rFonts w:hint="eastAsia"/>
        </w:rPr>
      </w:pPr>
      <w:r>
        <w:rPr>
          <w:rFonts w:hint="eastAsia"/>
        </w:rPr>
        <w:t>&gt;OTU024422</w:t>
      </w:r>
    </w:p>
    <w:p w14:paraId="277331C0">
      <w:pPr>
        <w:rPr>
          <w:rFonts w:hint="eastAsia"/>
        </w:rPr>
      </w:pPr>
      <w:r>
        <w:rPr>
          <w:rFonts w:hint="eastAsia"/>
        </w:rPr>
        <w:t>CCTACGGGGGGCTGCAGTTAGGAATTTTGGGCAATGGGCGAAAGCCTGACGCAGCAACACCGTGTGAGCGACGAAGGCCTTCGGGTCGTAAAGCTCTGTTGTTGGGGACGAAGGGTTAGGGGTTAATAGCCCCGAGCCTGACGGTACCCTTCGAGGAAGCCCCGGCTAACTACGTGCCAGCAGCCGCGGTAAGACGTAGGGGGCGAGCGTTGTCCGGATTTATTGGGCGTAAAGGGTTCCTAGGCGGCTGAGAAAGTCGGATGTGAAAGCTCCAGGCTCAACCTGGAGACTGCATCCGATACTTCTCTAGCTAGAGTCCGGTAGGGGCGAGTGGAATTCCCGGTGTAGCGGTGAAATGCGCAGATATCGGGAGGAACACCAGTAGCGAAGGCGGCTCGCTGGGCCATACCTGACGCTGAGACGCGAAAGCGTGGGGAGCAAACAGGATTAGATACCCGTGTAGTCC</w:t>
      </w:r>
    </w:p>
    <w:p w14:paraId="5F09477B">
      <w:pPr>
        <w:rPr>
          <w:rFonts w:hint="eastAsia"/>
        </w:rPr>
      </w:pPr>
      <w:r>
        <w:rPr>
          <w:rFonts w:hint="eastAsia"/>
        </w:rPr>
        <w:t>&gt;OTU024423</w:t>
      </w:r>
    </w:p>
    <w:p w14:paraId="397E5AB5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CCTTTCAGTGGGGAAGAAAAACGGGGTGTGAACAGCGCTTCGTCTTGACGTTACCCACAGAAGAAGCACCGGCTAACTCCGTGCCAGCAGCCGCGGTAATACGGAGGGTGCGAGCGTTAATCGGAATTACTGGGCGTAAAGCGCACGTAGGTGGCTACTTAAGTCGGATGTGAAAGCCCTGGGCTTAACCTGGGAATTGCATCCGATACTGGGTGGCTAGAGTACGGTAGAGGGAGGTGGAATTCCAGGTGTAGCGGTGAAATGCGCAGATATCAGGAGGAACACCGATGGCGAAGGCAGGTCTCTGGGCATTAACTGACGCTGAGGAGCGAAAGCATGGGGAGCGAACAGGATTAGATACCCGTGTAGTCC</w:t>
      </w:r>
    </w:p>
    <w:p w14:paraId="71489C5B">
      <w:pPr>
        <w:rPr>
          <w:rFonts w:hint="eastAsia"/>
        </w:rPr>
      </w:pPr>
      <w:r>
        <w:rPr>
          <w:rFonts w:hint="eastAsia"/>
        </w:rPr>
        <w:t>&gt;OTU024424</w:t>
      </w:r>
    </w:p>
    <w:p w14:paraId="42F88D6B">
      <w:pPr>
        <w:rPr>
          <w:rFonts w:hint="eastAsia"/>
        </w:rPr>
      </w:pPr>
      <w:r>
        <w:rPr>
          <w:rFonts w:hint="eastAsia"/>
        </w:rPr>
        <w:t>CCTACGGGTGGCTGCAGTCGAGGATCTTTGGCAATGGGCGCAAGCCTGACCAAGCGACGCCGCGTGGGCGATGAAGGCCTTCGGGTTGTAAAGCCCTGTCGGAAGGGAGAAAAGCCGCAAGGCATGATCGACCTTCGGAGGAAGCACGGGCTAAGTTCGTGCCAGCAGCCGCGGTAAGACGAACCGTGCGAACGTTGTTCGGAATCACTGGGCTTGAAGGGCGCGTAGGCGGGCGACCAAGTCCGGGGTGAAAGCCCACGGCCCAACCGTGGAAGGGCCCCGGATACTGGTTGCCTCGAGGGAGGTAGGGGCGTGTGGAACTTCCGGTGGAGCGGTGAAATGCGTAGAGATCGGAAGGAACGCCGGTGGCGAAAGCGACACGCTGGACCTCTTCTGACGCTGAGGCGCGAAAGCCAGGGGAGCAAACGGGATTAGATACCCGGGTAGTCC</w:t>
      </w:r>
    </w:p>
    <w:p w14:paraId="53508984">
      <w:pPr>
        <w:rPr>
          <w:rFonts w:hint="eastAsia"/>
        </w:rPr>
      </w:pPr>
      <w:r>
        <w:rPr>
          <w:rFonts w:hint="eastAsia"/>
        </w:rPr>
        <w:t>&gt;OTU024425</w:t>
      </w:r>
    </w:p>
    <w:p w14:paraId="75CF6D0F">
      <w:pPr>
        <w:rPr>
          <w:rFonts w:hint="eastAsia"/>
        </w:rPr>
      </w:pPr>
      <w:r>
        <w:rPr>
          <w:rFonts w:hint="eastAsia"/>
        </w:rPr>
        <w:t>CCTACGGGGGGCTGCAGTGGGGAATCTTGCGCAATGGGCGAAAGCCTGACGCAGCGACGCCGCGTGAGTGATGAAGGCCTTCGGGTTGTAAAGCTCTGTGGGGAGAGACGAATAAGTCATGGCTAATATCCATGGTGATGACGGTATCTCCTTAGCAAGCACCGGCTAACTCTGTGCCAGCAGCCGCGGTAAGACAGAGGGTGCAAACGTTGTTCGGAATTACTGGGCGTAAAGCGTGTGTAGGCGGCTTTGCAAGTCGGACGTGAAAGCCCCGGGCTCAACCCGGGAAGTGCGCTCGATACTGCAAGGCTTGAGTGTCGGAGAGGTTGGTAGAATTCTCGGTGTAGAGGTGAAATTCGTAGATATCGAGAGGAATACCGGCGGCGAAGGCGGCCAACTGGACGAACACTGACGCTGAGACACGAAAGCGTGGGGAGCAAACAGGATTAGATACCCCGGTAGTCC</w:t>
      </w:r>
    </w:p>
    <w:p w14:paraId="6CB54F67">
      <w:pPr>
        <w:rPr>
          <w:rFonts w:hint="eastAsia"/>
        </w:rPr>
      </w:pPr>
      <w:r>
        <w:rPr>
          <w:rFonts w:hint="eastAsia"/>
        </w:rPr>
        <w:t>&gt;OTU024426</w:t>
      </w:r>
    </w:p>
    <w:p w14:paraId="6DE4FB12">
      <w:pPr>
        <w:rPr>
          <w:rFonts w:hint="eastAsia"/>
        </w:rPr>
      </w:pPr>
      <w:r>
        <w:rPr>
          <w:rFonts w:hint="eastAsia"/>
        </w:rPr>
        <w:t>CCTACGGGTGGCAGCAGTGGGGAATCTTGCGCAATGGCCGAAAGGCTGACGCAGCGACGCCGCGTGTGGGAGGACGCCCTTCGGGGTGTAAACCACTGTCACCCGGGACGAAACTCCTGACTTGGTCGGGATTGACGGTACTGGGTGAGGAAGCGCCGGCTAACTCCGTGCCAGCAGCCGCGGTAATACGGAGGGCGCGAGCGTTGTCCGGAATCACTGGGCGTAAAGGGCGCGTAGGCGGGAGAGTAAGTCAGACGTGAAATCCCGGGGCTCAACTCCGGGCCTGCGTTTGAAACTGCTATCCTAGAGTGCAGGAGAGGAAGGCGGAATTCCAGGTGTAGCGGTGGAATGCGTAGATATCAGGAGGAACACCTATGGCGAAGGCAGCTCGCTGGGACGGTACTGACGCTGAGGAGCGAAAGCGTGGGGAGCGAACAGGATTAGATACCCGAGTAGTCC</w:t>
      </w:r>
    </w:p>
    <w:p w14:paraId="0BF4F59B">
      <w:pPr>
        <w:rPr>
          <w:rFonts w:hint="eastAsia"/>
        </w:rPr>
      </w:pPr>
      <w:r>
        <w:rPr>
          <w:rFonts w:hint="eastAsia"/>
        </w:rPr>
        <w:t>&gt;OTU024427</w:t>
      </w:r>
    </w:p>
    <w:p w14:paraId="24B06FDC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CCTTCGGGTCGTAAAGCTCTGTGGGGAGGGACGAACAGCGCAGTGAAGAACTGCGAGTGACGGTACCTCCTTAGCAAGCACCGGCTAACTTCGTGCCAGCAGCCGCGGTAATACAGAGGGTGCGAGCGTTATCCGGATTCACTGGGTTTAAAGGGTGCGTAGGCGGGTTGGTAAGTCCGTGGTGAAATCTCCGAGCTTAACTCGGAAACTGCCGTGGATACTATCAGTCTTGAATATCGTTGAGGTAAGCGGAATATGTCATGTAGCGGTGAAATGCTTAGATATGACATAGAACACCAATTGCGAAGGCAGCTTACTGAACGATCATTGACGCTGAGGCACGAAAGCGTGGGGAGCAAACAGGATTAGATACCCCAGTAGTCC</w:t>
      </w:r>
    </w:p>
    <w:p w14:paraId="2A3AD5C9">
      <w:pPr>
        <w:rPr>
          <w:rFonts w:hint="eastAsia"/>
        </w:rPr>
      </w:pPr>
      <w:r>
        <w:rPr>
          <w:rFonts w:hint="eastAsia"/>
        </w:rPr>
        <w:t>&gt;OTU024428</w:t>
      </w:r>
    </w:p>
    <w:p w14:paraId="792B630D">
      <w:pPr>
        <w:rPr>
          <w:rFonts w:hint="eastAsia"/>
        </w:rPr>
      </w:pPr>
      <w:r>
        <w:rPr>
          <w:rFonts w:hint="eastAsia"/>
        </w:rPr>
        <w:t>CCTACGGGGGGCTGCAGTGGGGAATTTTGGACAATGGGGGAAACCCTGATCCAGCCATTCCGCGTGAGTGAAGAAGGCCTTCGGGTTGTAAAGCTCTTTTGTCCGGAACGAAACGGATGACGTGAATATCGTCGTCTACTGACGGTACCGGAAGAATAAGCACCGGCTAACTACGTGCCAGCAGCCGCGGTAATACGTAGGGTGCGAGCGTTAATCGGAATTACTGGGCGTAAAGCGTGCGCAGGCGGTTTTGTAAGTCAGAAGTGAAATCCTAGGGCTTAACTCTGGAACTGCTTTTGATACTGCAAGGCTTGAATGTGGAAGAGGAGGATGGAATTTCTGGTGTAGCAGTGAAATGCGTAGATATCGGGAGGAACACCAGTGGCGAAGGCGGCCATCTGGGACAACACTGACGCTGAGGCACGAAAGCGTGGGGAGCAAACAGGATTAGATACCCTTGTAGTCC</w:t>
      </w:r>
    </w:p>
    <w:p w14:paraId="50FF3C52">
      <w:pPr>
        <w:rPr>
          <w:rFonts w:hint="eastAsia"/>
        </w:rPr>
      </w:pPr>
      <w:r>
        <w:rPr>
          <w:rFonts w:hint="eastAsia"/>
        </w:rPr>
        <w:t>&gt;OTU024429</w:t>
      </w:r>
    </w:p>
    <w:p w14:paraId="79FDB0E6">
      <w:pPr>
        <w:rPr>
          <w:rFonts w:hint="eastAsia"/>
        </w:rPr>
      </w:pPr>
      <w:r>
        <w:rPr>
          <w:rFonts w:hint="eastAsia"/>
        </w:rPr>
        <w:t>CCTACGGGGGGCAGCAGTAGGGAATATTGGGCAATGGACGCAAGTCTGACCCAGCCATGCCGCGTGCAGGATGACTGCCCTATGGGTTGTAAACTGCTTTTGTCAGGGAAAAAACCCTCGAACGTGTTCGAGGCTGATGGTACCTGAAGAATAAGGATCGGCTAACTCCGTGCCAGCAGCCGCGGTAATACGGAGGATCCAAGCGTTGTCCGGATTTATTGGGTTTAAAGGGTGCGTAGGTGGATAATTAAGTCAGGGGTGAAAGCCTGCAGCTCAACTGTAGAACTGCCCTTGAAACTGATTATCTTGAATATGGTTGAGGTAGGCGGAATGTGTCATGTAGCGGTGAAATGCTTAGATATGATACAGAACACCAATTGCGAAGGCAGCTGACTAGGCTACACCTGACACTGAGGCACGAAAGCGTGGGGAGCGAACAGGATTAGATACCCCGGTAGTCC</w:t>
      </w:r>
    </w:p>
    <w:p w14:paraId="150EB29C">
      <w:pPr>
        <w:rPr>
          <w:rFonts w:hint="eastAsia"/>
        </w:rPr>
      </w:pPr>
      <w:r>
        <w:rPr>
          <w:rFonts w:hint="eastAsia"/>
        </w:rPr>
        <w:t>&gt;OTU024430</w:t>
      </w:r>
    </w:p>
    <w:p w14:paraId="4AA4D59B">
      <w:pPr>
        <w:rPr>
          <w:rFonts w:hint="eastAsia"/>
        </w:rPr>
      </w:pPr>
      <w:r>
        <w:rPr>
          <w:rFonts w:hint="eastAsia"/>
        </w:rPr>
        <w:t>CCTACGGGTGGCTGCAGTGGGGAATATTGCACAATGGACGCAAGTCTGATGCAGCGACGCCGCGTGAGGGATGACGGCCTTCGGGTTGTAAACCTCTTTCGCCAAGGACGAAGCGAAAGTGACGGTACTTGGAGAAGAAGCGCCGGCCAACTACGTGCCAGCAGCCGCGGTAATACGAAGGGGGCTAGCGTTAATCGGAATTACTGGGCGTAAAGCGCGCGTAGGCGGTTTGTTAAGTCAGCTGTGAAAACTCCAGGCTCAACCTGGAGACGCCACCTGATACTGCTGTGGCTAGAGTCCGGTAGGGGAGCATGGAATTCCTGGTGTAGCGGTGAAATGCGCAGATATCAGGAGGAACACCAGTGGCGAAGGCGGTGCTCTGGGCCGGAACTGACGATCAGGCACGAAAGCGTGGGGAGCAAACAGGATTAGATACCCTGGTAGTCC</w:t>
      </w:r>
    </w:p>
    <w:p w14:paraId="6D19C377">
      <w:pPr>
        <w:rPr>
          <w:rFonts w:hint="eastAsia"/>
        </w:rPr>
      </w:pPr>
      <w:r>
        <w:rPr>
          <w:rFonts w:hint="eastAsia"/>
        </w:rPr>
        <w:t>&gt;OTU024431</w:t>
      </w:r>
    </w:p>
    <w:p w14:paraId="0194EEBC">
      <w:pPr>
        <w:rPr>
          <w:rFonts w:hint="eastAsia"/>
        </w:rPr>
      </w:pPr>
      <w:r>
        <w:rPr>
          <w:rFonts w:hint="eastAsia"/>
        </w:rPr>
        <w:t>CCTACGGGAGGCAGCAGTGGGGAATATTGGACAATGGGGGAAACCCTGATCCAGCGATGCCGCGTGGGTGAAGAAGGCCTGCGGGTTGTAAAGCCCTTTCAGTGGGGAAGAAAAACGAGGCGTGAACAGCGCTTCGTGTTGACGTTACCCACAGAAGAAGCACCGGCTAACTCCGTGCCAGCAGCCGCGGTAATACGTAGGGGGCGAGCGTTATTCGGAATCACTGGGCGTAAAGGGTGCGTAGACGGTATATTAAGTTTGTTGTTAAAGACTCTAGCCTAACTGGAGGGTTGCAATGAAAACTGGTAAACTAGAGGGTGAGAGAGAGAAGTGGAATTTCCGGTGTAGCGGTGAAATGCGTAGATATCGGAAGGAACATCAGTGGCGAAAGCGGCTCACTGGCCCGGTACTGACGCTGAGATGCGAAAGCGTGGGGAGCAAACAGGATTAGATACCCCAGTAGTCC</w:t>
      </w:r>
    </w:p>
    <w:p w14:paraId="682ED3EB">
      <w:pPr>
        <w:rPr>
          <w:rFonts w:hint="eastAsia"/>
        </w:rPr>
      </w:pPr>
      <w:r>
        <w:rPr>
          <w:rFonts w:hint="eastAsia"/>
        </w:rPr>
        <w:t>&gt;OTU024432</w:t>
      </w:r>
    </w:p>
    <w:p w14:paraId="243469FF">
      <w:pPr>
        <w:rPr>
          <w:rFonts w:hint="eastAsia"/>
        </w:rPr>
      </w:pPr>
      <w:r>
        <w:rPr>
          <w:rFonts w:hint="eastAsia"/>
        </w:rPr>
        <w:t>CCTACGGGTGGCAGCAGTGGGGAATCTTGGACAATGGGGGAAACCCTGATCCAGCGACGCCGCGTGAGTGATGAAGCCTTTCGGGGTGTAAAGCTCTTTCAGCGGGGACAATAATGATGGTACCCGCACAAGCAGCTGCGGCTAACTACGTGCCAGCAGCCGCGGTAATACGTAGGCAGCAAGCGTTGTTCGGAATTACTGGGCGTAAAGCGAGTGTAGGCGGTTCACCAAGTCTGTTGTGAAATCTCCAAGCTTAACTCGGAACGGCCAGCTGATACTGCAGTGCTAGAGTGCAGAAAGGGCAATCGGAATTCTTGGTGTAGCGGTGAAATGCGTAGATATCAGGAGGAACACCGGCGGTGTAGACGGCTTACTGGACCGTGACTGACGCTGAGGCACGAAAGCGTGGGGAGCGAACAGGATTAGATACCCCGGTAGTCC</w:t>
      </w:r>
    </w:p>
    <w:p w14:paraId="61F77278">
      <w:pPr>
        <w:rPr>
          <w:rFonts w:hint="eastAsia"/>
        </w:rPr>
      </w:pPr>
      <w:r>
        <w:rPr>
          <w:rFonts w:hint="eastAsia"/>
        </w:rPr>
        <w:t>&gt;OTU024433</w:t>
      </w:r>
    </w:p>
    <w:p w14:paraId="3E53D207">
      <w:pPr>
        <w:rPr>
          <w:rFonts w:hint="eastAsia"/>
        </w:rPr>
      </w:pPr>
      <w:r>
        <w:rPr>
          <w:rFonts w:hint="eastAsia"/>
        </w:rPr>
        <w:t>CCTACGGGAGGCTGCAGTGAGGAATTTTCCGCAATGGGCGAAAGCCTGACGGAGTCATACCGCGTGCGGGAAGACGCTCTAGGGAGTGTAAACCGCTTTTATCAAGGAAGAATTAATGACGGTACTTGATGAATAAGCCCCGGCTAACTCCGTGCCAGCAGCCGCGGTAATACGGAGGGTGCAAGCGTTATCCGGATTCACTGGGTTTAAAGGGTGCGTAGGAGGGTAGGTAAGTCAGTGGTGAAATCTCCGGGCTCAACTCGGAAACTGCCATTGATACTATCAGTCTTGAATACCGTGGAGGTTAGCGGAATATGTCATGTAGCGGTGAAATGCTTAGATATGACATAGAACACCGATTGCGAAGGCAGCTCACTACACGAATATTGACTCTGAGGCACGAAAGCGTGGGGATCAAACAGGATTAGATACCCGGGTAGTCC</w:t>
      </w:r>
    </w:p>
    <w:p w14:paraId="73A459E8">
      <w:pPr>
        <w:rPr>
          <w:rFonts w:hint="eastAsia"/>
        </w:rPr>
      </w:pPr>
      <w:r>
        <w:rPr>
          <w:rFonts w:hint="eastAsia"/>
        </w:rPr>
        <w:t>&gt;OTU024434</w:t>
      </w:r>
    </w:p>
    <w:p w14:paraId="6A90A5E1">
      <w:pPr>
        <w:rPr>
          <w:rFonts w:hint="eastAsia"/>
        </w:rPr>
      </w:pPr>
      <w:r>
        <w:rPr>
          <w:rFonts w:hint="eastAsia"/>
        </w:rPr>
        <w:t>CCTACGGGGGGCTGCAACCGGGAATTGTGCGCAATGGACGAAAGTCTGACGCCGCGACGCCGCGTGAAGGATGAAGGCCCAAGGGTCGTAAACTTCTTTTGCCATATGTGAGAACATATGGAGAATAAGCACCCGCTAACTCTGTGCCAGCAGCTGCGGTGATACAGAGGGTGCAAGCGTTGTCCGGATTTACTGGGCGTAAAGTGTTTCGTAGGCGGCCTTCTAAGTCGAACGTGAAATCCCTGGGCTCAACCCAGGAACTGCGTCCGAGACTGGGAGGCTAGAATCCGGGAGAGGGATGTGGAATTCCAGGTGTAGCGGTGAAATGCGTAGATATCTGGAGGAACATCGGTGGCGAAGGCGGCATCCTGGACCGGTATTGACGCTGAGGCGCGAAAGCCAGGGGAGCAAACGGGATTAGATACCCCAGTAGTCC</w:t>
      </w:r>
    </w:p>
    <w:p w14:paraId="581C3587">
      <w:pPr>
        <w:rPr>
          <w:rFonts w:hint="eastAsia"/>
        </w:rPr>
      </w:pPr>
      <w:r>
        <w:rPr>
          <w:rFonts w:hint="eastAsia"/>
        </w:rPr>
        <w:t>&gt;OTU024435</w:t>
      </w:r>
    </w:p>
    <w:p w14:paraId="64F4BE80">
      <w:pPr>
        <w:rPr>
          <w:rFonts w:hint="eastAsia"/>
        </w:rPr>
      </w:pPr>
      <w:r>
        <w:rPr>
          <w:rFonts w:hint="eastAsia"/>
        </w:rPr>
        <w:t>CCTACGGGGGGCAGCAGTGGGGAATCTTAGACAATGGGGGCAACCCTGATCTAGCCATGCCGCGTGAGTGATGAAGGCCTTAGGGTTGTAAAGCTCTTTCAGCTGGGAAGATAATGACGGTACCAGCAGAAGAAGCCCCGGCTAACTCCGTGCCAGCAGCCGCGGTAATACGGAGGGGGCTAGCGTTGTTCGGAATTACTGGGCGTAAAGCGCACGTAGGCGGACCAGAAAGTTGGGGGTGAAAGCCCCGGGCTCAACCTGGGAATTGCATTCGAGACTGTGTTGCTGGAGTACGGAAGAGGAAGGCGGAATTCCCGGTGTAGCGGTGAAATGCGTAGATATCAGGAGGAACACCGATGGCGAAGGCGGCTCTCTGGCCTGTAACTGACGCTGAGGCGCGAAAGCGTGGGGAGCGAACAGGATTAGATACCCCAGTAGTCC</w:t>
      </w:r>
    </w:p>
    <w:p w14:paraId="77E15474">
      <w:pPr>
        <w:rPr>
          <w:rFonts w:hint="eastAsia"/>
        </w:rPr>
      </w:pPr>
      <w:r>
        <w:rPr>
          <w:rFonts w:hint="eastAsia"/>
        </w:rPr>
        <w:t>&gt;OTU024436</w:t>
      </w:r>
    </w:p>
    <w:p w14:paraId="03C86538">
      <w:pPr>
        <w:rPr>
          <w:rFonts w:hint="eastAsia"/>
        </w:rPr>
      </w:pPr>
      <w:r>
        <w:rPr>
          <w:rFonts w:hint="eastAsia"/>
        </w:rPr>
        <w:t>CCTACGGGTGGCAGCAGTGGGGAATCTTGCGCAATGGGCGAAAGCCTGACGCAGCAACGCCGCGTGGGGGACGAAGGCTCTCGGGTTGTAAACCCCTTTCAGCAGGGACGAAAATGACGGTACCTGCAGAAGAAGCCCCGGCCAACTACGTGCCAGCAGCCGCGGTAACACGTAGGGGGCAAGCGTTGTCCGGAATTACTGGGTTTAAAGGGTGCGTAGGCGGCTTTGTAAGTCAGGAGTGAAAGTTTGCGGCTCAACCCCGGGTCGGCCGTGCCGACTGTGAGACTAGAGTGCTGTAGGGGCAGGCGGAATTCCGGGTGTAGCGGTGGAATGCGTAGATATCGGGGGGAATACCAGTGGCGAAAGCGGCACCCTAGCGTTAGCCTGACGCTCATGTGCGAAAGCGTGGGGAGCGAACGGGATTAGATACCCGGGTAGTCC</w:t>
      </w:r>
    </w:p>
    <w:p w14:paraId="4B1569FA">
      <w:pPr>
        <w:rPr>
          <w:rFonts w:hint="eastAsia"/>
        </w:rPr>
      </w:pPr>
      <w:r>
        <w:rPr>
          <w:rFonts w:hint="eastAsia"/>
        </w:rPr>
        <w:t>&gt;OTU024437</w:t>
      </w:r>
    </w:p>
    <w:p w14:paraId="2749791D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GCTCTGTTGCCAGGGAAGAACGGCCAGGAGAGTAACTGCTCTTGGAATGACGGTACCTGAGAAGAAAGCCCCGGCTAACTACGTGCCAGCAGCCGCGGTAATACGTAGGGGGCAAGCGTTGTCCGGAATTATTGGGCGTAAAGCGCGCGCAGGCGGTTTGTTAAGTTGGATGTGAAAGCCCCGGGCTCAACCTGGGAACTGCATTCAAAACTGACAAGCTAGAGTATGGTAGAGGGTGGTGGAATTCCACGTGTAGCGGTGAAATGCGTAGATATGTGGAGGAACACCGATGGCGAAGGCAGCCTCCTGGGCCAACACTGACGCTCATGCACGAAAGCGTGGGGAGCAAACAGGATTAGATACCCTGGTAGTCC</w:t>
      </w:r>
    </w:p>
    <w:p w14:paraId="2CB959EA">
      <w:pPr>
        <w:rPr>
          <w:rFonts w:hint="eastAsia"/>
        </w:rPr>
      </w:pPr>
      <w:r>
        <w:rPr>
          <w:rFonts w:hint="eastAsia"/>
        </w:rPr>
        <w:t>&gt;OTU024438</w:t>
      </w:r>
    </w:p>
    <w:p w14:paraId="41917793">
      <w:pPr>
        <w:rPr>
          <w:rFonts w:hint="eastAsia"/>
        </w:rPr>
      </w:pPr>
      <w:r>
        <w:rPr>
          <w:rFonts w:hint="eastAsia"/>
        </w:rPr>
        <w:t>CCTACGGGTGGCTGCAGTGGGGAATTGTTCACAATGGGCGCAAGCCTGATGACGCAACGCCGCGTGGGGGATGAAGGTCTTCGGATCGTAAACCCCTGTCGAATGGGACGAAAGACCTGGGAGCTAATCATCCTGGGAGTGACGGTACCGTTAAAGGAAGCCACGGCTAACTCTGTGCCAGCAGCCGCGGTAATACGAAGGGTGCAAGCGTTACTCGGAATTACTGGGCGTAAAGCGTGCGTAGGCGGTTCGTTAAGTCTGCTGTGAAAGCCCTGGGCTCAACCTGGGAACTGCAGTGGATACTGGCGAGCTAGAGTGTGTCAGAGGATCGCGGAATTCCCGGTGTAGAGGTGAAATTCGTAGATATCGGGAGGAACACCAGTGGCGAAGGCGGCGATCTGGACGGATATTGACGCTGAGGTGCGAAAGCGTGGGGAGCAAACAGGATTAGATACCCCTGTAGTCC</w:t>
      </w:r>
    </w:p>
    <w:p w14:paraId="15145026">
      <w:pPr>
        <w:rPr>
          <w:rFonts w:hint="eastAsia"/>
        </w:rPr>
      </w:pPr>
      <w:r>
        <w:rPr>
          <w:rFonts w:hint="eastAsia"/>
        </w:rPr>
        <w:t>&gt;OTU024439</w:t>
      </w:r>
    </w:p>
    <w:p w14:paraId="02E59AA6">
      <w:pPr>
        <w:rPr>
          <w:rFonts w:hint="eastAsia"/>
        </w:rPr>
      </w:pPr>
      <w:r>
        <w:rPr>
          <w:rFonts w:hint="eastAsia"/>
        </w:rPr>
        <w:t>CCTACGGGCGGCTGCAGTAACGAATCTTCCGCAATGCACGAAAGTGTGACGGAGCGACGCCGCGTGTGGGACGAAGTCCTTCGGGATGTAAACCACTGTCAGGGGTTACCAAGTTCTGAGGAGCCCCAGAGGAAGGCACGGCTAACTCTGTGCCAGCAGCCGCGGTAAGACAGAGGTGCCAAGCGTTAATCGGAATTACTGGGCGTAAAGCGCGCGTAGGCGGTTGAGCAAGTCGGATGTGAAAGCCCTGGGCTTAACCTGGGAATTGCATTCGAGACTGCTCGGCTAGAGTTTGGTAGAGGAAAGCGGAATTCCGGGTGTAGCGGTGAAATGCGTAGATATCGAGAGGAACACCTGCGGCGAAGGCGGGTTGCTGGGCCGACACTGACGCTGAGGCGCGAAAGCGTGGGGAGCAAACAGGATTAGATACCCTGGTAGTCC</w:t>
      </w:r>
    </w:p>
    <w:p w14:paraId="0E29A822">
      <w:pPr>
        <w:rPr>
          <w:rFonts w:hint="eastAsia"/>
        </w:rPr>
      </w:pPr>
      <w:r>
        <w:rPr>
          <w:rFonts w:hint="eastAsia"/>
        </w:rPr>
        <w:t>&gt;OTU024440</w:t>
      </w:r>
    </w:p>
    <w:p w14:paraId="53499D84">
      <w:pPr>
        <w:rPr>
          <w:rFonts w:hint="eastAsia"/>
        </w:rPr>
      </w:pPr>
      <w:r>
        <w:rPr>
          <w:rFonts w:hint="eastAsia"/>
        </w:rPr>
        <w:t>CCTACGGGTGGCTGCAGTGGGGAATCTTGCACAATGGGGGCAACCCTGATGCAGCGACGCCGCGTGGAGGACGAAGGATTTAGGTCTGTAAACTCCTTTTGCCAGGAAAGACTTAGGACGGTACCTGGCGAATAAGCTCCGGCTAACTACGTGCCAGCAGCCGCGGTAATACGTAGGGAGCAAGCGTTGTCCGGAATTATTGGGCGTAAAGAGCTCGTAGGCGGCCTGTTAAGTCGAACGTGAAATCCCCGGGCTCAACCTGGGCACTGCAGTTGGAACTGGCAAGCTAGAGTAGGGTAGAGGGGTGTGGAATTCCAGGTGTAGCGGTGAAATGCGTAGATATTCGGAGGAACACCAGTGGCGAAGGCGGCTCACTGGCTCGGTACTGACGCTGAGGTGCGAAAGCGTGGGGAGCAAACAGGATTAGATACCCCGGTAGTCC</w:t>
      </w:r>
    </w:p>
    <w:p w14:paraId="5DCDE962">
      <w:pPr>
        <w:rPr>
          <w:rFonts w:hint="eastAsia"/>
        </w:rPr>
      </w:pPr>
      <w:r>
        <w:rPr>
          <w:rFonts w:hint="eastAsia"/>
        </w:rPr>
        <w:t>&gt;OTU024441</w:t>
      </w:r>
    </w:p>
    <w:p w14:paraId="6D158FAC">
      <w:pPr>
        <w:rPr>
          <w:rFonts w:hint="eastAsia"/>
        </w:rPr>
      </w:pPr>
      <w:r>
        <w:rPr>
          <w:rFonts w:hint="eastAsia"/>
        </w:rPr>
        <w:t>CCTACGGGCGGCTGCAGTGGGGAATTTTGGACAATGGGCGCAAGCCTGATCCAGCAATGCCGCGTGAGTGAAGAAGGCCTTCGGGTTGTAAAGCTCTTTTGTCAGGGAAGAAACGGCTGCAGCTAATATCTGCGGCTAATGACGGTACCTGAAGAATAAGCACCGGCTAACTACGTGCCAGCAGCCGCGGTAATACGTAGGGTGCGAGCGTTAATCGGAATTACTGGGCGTAAAGTGTGCGCAGGCGGCGTCGCAAGTCGAGTGTGAAAGCCCCGGGCTTAACTTCGGGCGTGCATTTGAAACTGGGTGGCTAGAGTGCAGGAGAGGTAAGTGGAATTCCTAGTGTAGTGGTGAAATGCGTAGAGATCCGGAGGAACACCAGAGGCGAAGGCGACCACCTGGACTGATACTGACACTGAGGTGCGAAAGCGTGGGGAGCAAACAGGATTAGATACCCGTGTAGTCC</w:t>
      </w:r>
    </w:p>
    <w:p w14:paraId="27A75A36">
      <w:pPr>
        <w:rPr>
          <w:rFonts w:hint="eastAsia"/>
        </w:rPr>
      </w:pPr>
      <w:r>
        <w:rPr>
          <w:rFonts w:hint="eastAsia"/>
        </w:rPr>
        <w:t>&gt;OTU024442</w:t>
      </w:r>
    </w:p>
    <w:p w14:paraId="198ED78B">
      <w:pPr>
        <w:rPr>
          <w:rFonts w:hint="eastAsia"/>
        </w:rPr>
      </w:pPr>
      <w:r>
        <w:rPr>
          <w:rFonts w:hint="eastAsia"/>
        </w:rPr>
        <w:t>CCTACGGGTGGCAGCAGTGGGGAATATTGGGCAATGGCCGAGAGGCTGACGCAGCGACGCCGCGTGGAGGATGACGCCCCTCGGGGTGTAAACTCCTGTTGCCCGGGACGAACACGTGGTTTCGACCACGCTGACGGTACCGGGTGAGGAAGCACCGGCTAACTCCGTGCCAGCAGCCGCGGTAATACGGAGGGTGCAAGCGTTGTCCGGAGTGACTGGGCGTAAAGAGTTGCGTAGGTGGTTACCTAAGCGAACAGTGAAATCGTGTGGCTCAACCATACGGCTATTGTTTGAACTGGGTAACTTGAGCATGGTAGAGGTGGCTGGAATTCCCGGTGTAGGAGTGAAATCCGTAGATATCGGGAGGAACATCAGTGGCGAAGGCGGCTTTCTGGCCCAATACTGACACTCATGTGCGAAAGCGTGGGGAGCAAACAGGATTAGATACCCCTGTAGTCC</w:t>
      </w:r>
    </w:p>
    <w:p w14:paraId="1B1BE5D3">
      <w:pPr>
        <w:rPr>
          <w:rFonts w:hint="eastAsia"/>
        </w:rPr>
      </w:pPr>
      <w:r>
        <w:rPr>
          <w:rFonts w:hint="eastAsia"/>
        </w:rPr>
        <w:t>&gt;OTU024443</w:t>
      </w:r>
    </w:p>
    <w:p w14:paraId="036D5F37">
      <w:pPr>
        <w:rPr>
          <w:rFonts w:hint="eastAsia"/>
        </w:rPr>
      </w:pPr>
      <w:r>
        <w:rPr>
          <w:rFonts w:hint="eastAsia"/>
        </w:rPr>
        <w:t>CCTACGGGTGGCTGCAGTGGGGAATATTGCACAATGGGCGAAAGCCTGATGCAGCGACGCCGCGTGGGGGATGACGGCCTTCGGGTTGTAAACCTCTTTCACCATTGACGAAGCTGCCTCTTTTTTGTGGGGGTGGTGACGGTAGGTGGAGAAGAAGCACCGGCCAACTACGTGCCAGCAGCCGCGGTAATACGGAGGGTGCGAGCGTTGTCCGGAATCACTGGGCGTAAAGAGCGTGTAGGCGGCCAAGCAGGTCCGCTGTGAAAACTCGAGGCTTAACCTCGAGACGTCGGTGGAAACCGTTTGGCTAGAGTCCGGAAGAGGAGAGTGGAATTCCTGGTGTAGCGGTGGAATGCGCAGATATCAGGAGGAACACCAATAGCGAAGGCAGCTCGCTGGGACGGTATTGACGCTGAGGCGCGAAAGCGTGGGGAGCAAACAGGATTAGATACCCGGGTAGTCC</w:t>
      </w:r>
    </w:p>
    <w:p w14:paraId="20FE4E2C">
      <w:pPr>
        <w:rPr>
          <w:rFonts w:hint="eastAsia"/>
        </w:rPr>
      </w:pPr>
      <w:r>
        <w:rPr>
          <w:rFonts w:hint="eastAsia"/>
        </w:rPr>
        <w:t>&gt;OTU024444</w:t>
      </w:r>
    </w:p>
    <w:p w14:paraId="4DD2E9B0">
      <w:pPr>
        <w:rPr>
          <w:rFonts w:hint="eastAsia"/>
        </w:rPr>
      </w:pPr>
      <w:r>
        <w:rPr>
          <w:rFonts w:hint="eastAsia"/>
        </w:rPr>
        <w:t>CCTACGGGTGGCTGCAGCTAGGAATCTTGGGAATGGGCGAAAGCCTGACCCAGCAACGCCGCGTGGGCGATGAAGGCCTTCGGGTTGTAAAGCCCTTTTGCGGGGGACGATGATGACGGTACCCCGCGAATAAGCCACGGCTAACTACGTGCCAGCAGCCGCGGTAATACGTAGGTGGCAAGCGTTGTCCGGATTTACTGGGCGTAAAGGGCGTGCAGGCGGTCTGTTAAGTCATATGTGAAAGCCCTCAGCTCAACTGAGGAACGACGTATGAAACTGATGGACTTGAGTACGGGAGAGGGGGGTGGAATTCCCGGTGTAGCGGTGAAATGCGCAGATATCAGGAGGAACACCAATGGCGAAGGCAGCTCACTGGGACGGTACTGACGCTGAGACGCGAAAGCGTGGGGAGCAAACAGGATTAGATACCCCTGTAGTCC</w:t>
      </w:r>
    </w:p>
    <w:p w14:paraId="102A0984">
      <w:pPr>
        <w:rPr>
          <w:rFonts w:hint="eastAsia"/>
        </w:rPr>
      </w:pPr>
      <w:r>
        <w:rPr>
          <w:rFonts w:hint="eastAsia"/>
        </w:rPr>
        <w:t>&gt;OTU024445</w:t>
      </w:r>
    </w:p>
    <w:p w14:paraId="7872EEBB">
      <w:pPr>
        <w:rPr>
          <w:rFonts w:hint="eastAsia"/>
        </w:rPr>
      </w:pPr>
      <w:r>
        <w:rPr>
          <w:rFonts w:hint="eastAsia"/>
        </w:rPr>
        <w:t>CCTACGGGAGGCTGCAGTGGGGAATATTGGACAATGGGGGAAACCCTGATCCAGCGATGCCGCGTGGGTGAAGAAGGCCTGCGGGTTGTAAAGCCCTTTCAGTGGGGAAGAAAAACGGGGTGTGAACAGCGCTTCGTCTTGACGTTACCCACAGAAGAAGCACCGGCTAACTCCGTGCCAGCAGCCGCGGTAATACGAACCACACGAACGTTATTCGGAATTACTGGGCTTAAAGGGTGCGTAGGCTGTGCGGAAAGTTAGGTGTGAAATCCCCCGGCTCAACCGGGGAATTGCGCTTAAAACTACCGTGCTAGAGGAAGACAGAGGTGAGCGGAACTTCGGGTGGAGCGGTGAAATGCGTAGAGATCTGGAGGAATACCGGTGGCGAAGGCGGATCTCTGGGCCGATACTGACGCTGAGGAGCGAAAGCGTGGGGAGCGAACAGGATTAGATACCCGGGTAGTCC</w:t>
      </w:r>
    </w:p>
    <w:p w14:paraId="0DFC0F1E">
      <w:pPr>
        <w:rPr>
          <w:rFonts w:hint="eastAsia"/>
        </w:rPr>
      </w:pPr>
      <w:r>
        <w:rPr>
          <w:rFonts w:hint="eastAsia"/>
        </w:rPr>
        <w:t>&gt;OTU024446</w:t>
      </w:r>
    </w:p>
    <w:p w14:paraId="065C3953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CTCGGGGTGTAAACCACTGTTGCCCGGGACGAACAAGCTTATTCGTAAGCTCTGACGGTACCGGGTGAGGAAGCACCGGCTAACTCCGTGCCAGCAGCCGCGGTAATACGAGAGGCCCAAACGTTATTCGGATTTACTGGGCTTAAAGAGTTCGTAGGCGGCTTGGAAAGTGGGGTGTGAAAGCCCTCGGCTCAACCGAGGAATTGCGCTCCAAACTACCGAGCTTGAGGAAGCTAGAGGTGAGCAGAACAGATGGTGGAGCGGTGAAATGCGTAGATATTGGGAGGAACACCAGTGGCGAAGGCGGCTCACTGGACCGGTACTGACGCTGAGGTGCGAAAGCGTGGGGAGCAAACAGGATTAGATACCCTGGTAGTCC</w:t>
      </w:r>
    </w:p>
    <w:p w14:paraId="46DB72A4">
      <w:pPr>
        <w:rPr>
          <w:rFonts w:hint="eastAsia"/>
        </w:rPr>
      </w:pPr>
      <w:r>
        <w:rPr>
          <w:rFonts w:hint="eastAsia"/>
        </w:rPr>
        <w:t>&gt;OTU024447</w:t>
      </w:r>
    </w:p>
    <w:p w14:paraId="6886D97C">
      <w:pPr>
        <w:rPr>
          <w:rFonts w:hint="eastAsia"/>
        </w:rPr>
      </w:pPr>
      <w:r>
        <w:rPr>
          <w:rFonts w:hint="eastAsia"/>
        </w:rPr>
        <w:t>CCTACGGGTGGCAGCAGTAGGGAATCTTCCGCAATGGACGAAAGTCTGACGGAGCAACGCCGCGTGAACGAAGAAGGCCTTCGGGTCGTAAAGTTCTGTTGTTAGGGAAGAACAAGTACCAGAGTAACTGCTGGTACCTTGACGGTACCTAACCAGAAAGCCACGGCTAACTACGTGCCAGCAGCCGCGGTAATACAGAGGGTGCGAGCGTTAATCGGAATTACTGGGCGTAAAGGGCGCGTAGGCGGCGCGGTAAGTCACTTGTGAAATCCAGCAGCTCAACTGTTGATGTGCCATTGATACTGCAGGGCTTGAGTACAGATGAAGTAGGCGGAATTGACGGTGTAGCGGTGAAATGCGTAGATATCCGAAGGAACATCAGTGGCGAAAGCGGCTTCCTGGACCAGAACTGACGATCAGGCACGAAAGCGTGGGGAGCAAACAGGATTAGATACCCCAGTAGTCC</w:t>
      </w:r>
    </w:p>
    <w:p w14:paraId="4E374DFE">
      <w:pPr>
        <w:rPr>
          <w:rFonts w:hint="eastAsia"/>
        </w:rPr>
      </w:pPr>
      <w:r>
        <w:rPr>
          <w:rFonts w:hint="eastAsia"/>
        </w:rPr>
        <w:t>&gt;OTU024448</w:t>
      </w:r>
    </w:p>
    <w:p w14:paraId="54E349DB">
      <w:pPr>
        <w:rPr>
          <w:rFonts w:hint="eastAsia"/>
        </w:rPr>
      </w:pPr>
      <w:r>
        <w:rPr>
          <w:rFonts w:hint="eastAsia"/>
        </w:rPr>
        <w:t>CCTACGGGCGGCAGCAATTAGGAATCTTGCGCAATGGGCGAAAGCCTGACGCAGCGACGCCGCGTGGAGGAGGAAGGCCTTCGGGTTGTAAACTCCTTTTGGGTGGGAAGAAACAAATGACGGTACCACCCGAATAAGCTCCGGCTAACTCCGTGCCAGCAGCCGCGGTAATACGGAGGGGGCTAGCGTTGTTCGGAATTACTGGGCGTAAAGGGCGCGTAGGTGGCCCGGTCAGTCTTTGGTGAAAGCGCGGGGCTCAACCCTGCGTCGGCCAGGGATACTGCCGCGGCTGGAGCACTGTAGAGGCAGGCGGAATTCCGGGTGTAGCGGTGGAATGCGCAGATATCAGGAGGAACACCGGTGGCGAAGGCAGCCCCCTGGGATAACACTGACGCTCATGCACGAAAGCGTGGGGAGCAAACAGGATTAGATACCCTGGTAGTCC</w:t>
      </w:r>
    </w:p>
    <w:p w14:paraId="3BBDA674">
      <w:pPr>
        <w:rPr>
          <w:rFonts w:hint="eastAsia"/>
        </w:rPr>
      </w:pPr>
      <w:r>
        <w:rPr>
          <w:rFonts w:hint="eastAsia"/>
        </w:rPr>
        <w:t>&gt;OTU024449</w:t>
      </w:r>
    </w:p>
    <w:p w14:paraId="65987B65">
      <w:pPr>
        <w:rPr>
          <w:rFonts w:hint="eastAsia"/>
        </w:rPr>
      </w:pPr>
      <w:r>
        <w:rPr>
          <w:rFonts w:hint="eastAsia"/>
        </w:rPr>
        <w:t>CCTACGGGGGGCAGCAGTCGAGAATCTTCGTCAATGGGCGAAAGCCTGAACGAGCGACGCCGCGTGCGGGATGAAGGCCTTTGGGTTGTAAACCGCTGTCGAGGGGGATGAAGGCATTCAGGTCCTCCTGAATGTTTGACAGAGCCCTGGAGGAAGCACGGGCTAAGTTCGTGCCAGCAGCCGCGGTAATACGAACTGTGCGAACGTTATTCGGAATCACTGGGCTTACAGGGTGCGTAGGCGGCTTTGCAAGTCAGGCGTGAAATTCCCGGGCTCAACCTGGGGGCTGCGCTTGATACTGATGGGCTTGAATGCGGGAGAGGATAGTGGAATTCCCAGTGTAGAGGTGAAATTCGTAGATATTCGGAAGAACACCAGTGGCGAAGGCGACTCACTGGCCCGTTACTGACGCTGAGGCGCGAAAGCGTGGGGAGCAAACAGGATTAGATACCCCGGTAGTCC</w:t>
      </w:r>
    </w:p>
    <w:p w14:paraId="28D31493">
      <w:pPr>
        <w:rPr>
          <w:rFonts w:hint="eastAsia"/>
        </w:rPr>
      </w:pPr>
      <w:r>
        <w:rPr>
          <w:rFonts w:hint="eastAsia"/>
        </w:rPr>
        <w:t>&gt;OTU024450</w:t>
      </w:r>
    </w:p>
    <w:p w14:paraId="1AA7F531">
      <w:pPr>
        <w:rPr>
          <w:rFonts w:hint="eastAsia"/>
        </w:rPr>
      </w:pPr>
      <w:r>
        <w:rPr>
          <w:rFonts w:hint="eastAsia"/>
        </w:rPr>
        <w:t>CCTACGGGTGGCTGCAGTCGGGAATCTTGCGCAATGGGCGAAAGCCTGACGCAGCAACACCGTGTGGGCGACGAAGGCCTTCGGGTCGTAAAGCCCTGTTGTTGGGGACGAAGGACGAAGGGTTAATAGCCCCTAGTCTGACGGTACCCTTCGAGGAAGCCCCGGCTAACTACGTGCCAGCAGCCGCGGTAATACGTAGGATCCGAGCGTTATCCGGATTTACTGGGCGTAAAGCGCGTGCAGGTGGTCTGTTAAGTTGGATGTTAAATCTCACGGCTTAACCGGGAGATGTCGTTCAAAACTGGCAGACTAGAGGACGGTAGAGGAAGGTGGAATTCCGGGTGTAGTGGTGAAATGCGTAGATATCCGGAGGAACATCAGTGGCGAAGGCGACCTTCTGGACCGCTCCTGACACTCCAACGCGAAAGCTAGGGGAGCAAACAGGATTAGATACCCGTGTAGTCC</w:t>
      </w:r>
    </w:p>
    <w:p w14:paraId="394E953A">
      <w:pPr>
        <w:rPr>
          <w:rFonts w:hint="eastAsia"/>
        </w:rPr>
      </w:pPr>
      <w:r>
        <w:rPr>
          <w:rFonts w:hint="eastAsia"/>
        </w:rPr>
        <w:t>&gt;OTU024451</w:t>
      </w:r>
    </w:p>
    <w:p w14:paraId="54CE5ADD">
      <w:pPr>
        <w:rPr>
          <w:rFonts w:hint="eastAsia"/>
        </w:rPr>
      </w:pPr>
      <w:r>
        <w:rPr>
          <w:rFonts w:hint="eastAsia"/>
        </w:rPr>
        <w:t>CCTACGGGAGGCAGCAGTGGGGAATCTTGGACAATGGGGGCAACCCTGATCCAGCCATGCCGCGTGAGTGAAGAAGGCCTTCGGGTTGTAAAGCTCTTTTGGCGGGGACGATGATGACGGTACCCGCAGAATAAGCCCCGGCTAACTTCGTGCCAGCAGCCGCGGTAAGACGAAGGGGGCTAGCGTTGTTCGGAATTACTGGGCGTAAAGCGCACGCAGGCGGTCTGTCAAGTCGGATGTGAAATCCCCGGGCTCAACCCGGGAACTGCATCCGAAACTGGCAGGCTTGAGGACGAGAGAGGTTATTAGAATTCCTTGTGTAGGAGTGAAATCCGTAGATATAAGGAGGAATACCGATGGCGTAGGCAGATAACTGGCTCGTTCCTGACACTAAGGCACGAAAGCGTGGGTAGCAAACGGGATTAGATACCCCTGTAGTCC</w:t>
      </w:r>
    </w:p>
    <w:p w14:paraId="36E59FE3">
      <w:pPr>
        <w:rPr>
          <w:rFonts w:hint="eastAsia"/>
        </w:rPr>
      </w:pPr>
      <w:r>
        <w:rPr>
          <w:rFonts w:hint="eastAsia"/>
        </w:rPr>
        <w:t>&gt;OTU024452</w:t>
      </w:r>
    </w:p>
    <w:p w14:paraId="39084399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ATTTCGGTATGTAAACTTCGTAAGAATAGGAAGAATAAATGACGGTACTATTTGTAAGGTCCGGCTAACTACGTGCCAGCAGCCGCGGTAATACGTAGGGACCAAGCGTTGTTCGGATTTACTGGGCGTAAAGGGCGCGTAGGCGGCATGACAAGTCACTTGTGAAATCTCCGGGCTCAACTCGGAGGGGTCGGGCGAGACTGCGAGGCTCGAGGTGGGCAGAGGCACGTGGAACTCCCGGTGTAGCGGTGGAATGCGTAGAGATCGGGAAGAACACCCGTGGCGAAGGCGACGTGCTGGGCTGCGACTGACGCTGAGATGCGAAAGTGTGGGGAGCAAACGGGATTAGATACCCCAGTAGTCC</w:t>
      </w:r>
    </w:p>
    <w:p w14:paraId="11105B18">
      <w:pPr>
        <w:rPr>
          <w:rFonts w:hint="eastAsia"/>
        </w:rPr>
      </w:pPr>
      <w:r>
        <w:rPr>
          <w:rFonts w:hint="eastAsia"/>
        </w:rPr>
        <w:t>&gt;OTU024453</w:t>
      </w:r>
    </w:p>
    <w:p w14:paraId="2405F2CE">
      <w:pPr>
        <w:rPr>
          <w:rFonts w:hint="eastAsia"/>
        </w:rPr>
      </w:pPr>
      <w:r>
        <w:rPr>
          <w:rFonts w:hint="eastAsia"/>
        </w:rPr>
        <w:t>CCACGGGGGGCTGCAGTGGGGAATATTGGACAATGGGCGCAAGCCTGATCCAGCCATGCCGCGTGAGTGATGAAGGCCCTAGGGTTGTAAAGCTCTTTCGGCGGGGAAGATAATGACGGTACCCGCAGAAGAAGCCCCGGCTAACTACGTGCCAGCAGCCGCGGTAATACGTAGGGGGCAAGCGTTGTCCGGAATCACTGGGCTTAAAGCGTACGTAGGCGGATATGCAGGCGTCGTGTGAAAGCCCTCGGCTCAACCGGGGAACTGCACGGCGAACCGCATGTCTTGAGTCAAGTAGGGGCTGTCGGAACGCTAGGTGTAGCAGTGAAATGCGTAGAGATCTGGAGGAACACCGATGGCGAAGGCAGCCCCCTGGGGTGAAACTGACGCTCAGGCACGAAAGCGTGGGGAGCAAACAGGATTAGATACCCGAGTAGTCC</w:t>
      </w:r>
    </w:p>
    <w:p w14:paraId="6D15DB97">
      <w:pPr>
        <w:rPr>
          <w:rFonts w:hint="eastAsia"/>
        </w:rPr>
      </w:pPr>
      <w:r>
        <w:rPr>
          <w:rFonts w:hint="eastAsia"/>
        </w:rPr>
        <w:t>&gt;OTU024454</w:t>
      </w:r>
    </w:p>
    <w:p w14:paraId="000F9B03">
      <w:pPr>
        <w:rPr>
          <w:rFonts w:hint="eastAsia"/>
        </w:rPr>
      </w:pPr>
      <w:r>
        <w:rPr>
          <w:rFonts w:hint="eastAsia"/>
        </w:rPr>
        <w:t>CCTACGGGGGGCAGCAGTGGGGAATATTGCGCAATGGGCGGAAGCCTGACGCAGCAACGCCGCGTGAGGGATGACGGCCTTCGGGTTGTAAAGCGCTGTCGAGGGGAGGGAAAGCCGGGGCAACCCGGTCTGACCTGCCCCTGGAGGAAGCACGGGCTAAGTTCGTGCCAGCAGCCGCGGTAAGACGAACCGTGCGAACGTTGTTCGGATTCACTGGGCTTAAAGGGCGCGTAGGCGGGCCTCCAGGTCAGGGGTGAAAGCCCGCGGCTCAACCGCGGAAGTGCCCCTGATACCGGGGGTCTCGAGGGGGGTAGGGGCACGCGGAACTTCCGGTGGAGCGGTGAAATGCGTAGATATCGGAAGGAACGCCGGCGGCGAAAGCGGCGTGCTGGGCCCCTCCTGACGCTGAGGCGCGAAAGCCAGGGGAGCGAACGGGATTAGATACCCTGGTAGTCC</w:t>
      </w:r>
    </w:p>
    <w:p w14:paraId="4D6B88F8">
      <w:pPr>
        <w:rPr>
          <w:rFonts w:hint="eastAsia"/>
        </w:rPr>
      </w:pPr>
      <w:r>
        <w:rPr>
          <w:rFonts w:hint="eastAsia"/>
        </w:rPr>
        <w:t>&gt;OTU024455</w:t>
      </w:r>
    </w:p>
    <w:p w14:paraId="4DDBAAA2">
      <w:pPr>
        <w:rPr>
          <w:rFonts w:hint="eastAsia"/>
        </w:rPr>
      </w:pPr>
      <w:r>
        <w:rPr>
          <w:rFonts w:hint="eastAsia"/>
        </w:rPr>
        <w:t>CCTACGGGTGGCTGCAGTGGGGAATATTGCACAATGGGCGAAAGCCTGATGCAGCGACGCCGCGTGAGTGATGAAGGCCTTCGGGTCGTAAAGCTCTGTCGTATGGGAATAACACAATGAATGTACCATGCAAGAAAGGATCGGCTAACTTCGTGCCAGCAGCCGCGGTAAGACGAGGGATCCTAGCGTTGTTCGGAATCATTGGGCGTAAAGCGGGTGTAGGCGGCCATCTAAGTCAGACGTGAAATCCCCCGGCTTAACCTGGGAACTGCGTCTGATACTGGACGGCTAGAGTTTGGGAGAGGGATGTAGAATTCCAGGTGTAGCGGTGAAATGCGTAGATATCTGGAGGAATACCGGTGGCGAAAGCGACTTCCTGGACCAATACTGACGCTCATGTGCGAAAGCGTGGGGAGCAAACAGGATTAGATACCCCGGTAGTCC</w:t>
      </w:r>
    </w:p>
    <w:p w14:paraId="2EA88D0A">
      <w:pPr>
        <w:rPr>
          <w:rFonts w:hint="eastAsia"/>
        </w:rPr>
      </w:pPr>
      <w:r>
        <w:rPr>
          <w:rFonts w:hint="eastAsia"/>
        </w:rPr>
        <w:t>&gt;OTU024456</w:t>
      </w:r>
    </w:p>
    <w:p w14:paraId="09CE7088">
      <w:pPr>
        <w:rPr>
          <w:rFonts w:hint="eastAsia"/>
        </w:rPr>
      </w:pPr>
      <w:r>
        <w:rPr>
          <w:rFonts w:hint="eastAsia"/>
        </w:rPr>
        <w:t>CCTACGGGCGGCAGCAGTAGGGAATCTTCCGCAATGGACGAAAGTCTGACGGAGCAACGCCGCGTGAGCGATGAAGGCCTTCGGGTCGTAAAGCTCTGTTGTCAGGGAAGAACAAGTACCGGAGTAACTGCCGGTACCTTGACGGTACCTGACCAGAAAGCCACGGCTAACTACGTGCCAGCAGCCGCGGTAATACGTAGGTGGCAAGCGTTGTCCGGAGTTACTGGGCGTAAAGGGCGTGCAGGCGGATGGTTAAGACGGCTGTGAAAGCCTCTGGCTCAACCGGGGGAGGACAGCCGTGACTGGCCGTCTAGAGGGCGGACGAGGGGTGTGGAATTCCGGGTGTAGTGGTGAAATGCGTAGAGATCCGGAGGAATACCAGAGGCGAAGGCGACACCCTGGTCCATTACTGACGCTGAGACGCGAAAGCATGGGGAGCGAACGGGATTAGATACCCCAGTAGTCC</w:t>
      </w:r>
    </w:p>
    <w:p w14:paraId="4840E5FD">
      <w:pPr>
        <w:rPr>
          <w:rFonts w:hint="eastAsia"/>
        </w:rPr>
      </w:pPr>
      <w:r>
        <w:rPr>
          <w:rFonts w:hint="eastAsia"/>
        </w:rPr>
        <w:t>&gt;OTU024457</w:t>
      </w:r>
    </w:p>
    <w:p w14:paraId="10FEFA2A">
      <w:pPr>
        <w:rPr>
          <w:rFonts w:hint="eastAsia"/>
        </w:rPr>
      </w:pPr>
      <w:r>
        <w:rPr>
          <w:rFonts w:hint="eastAsia"/>
        </w:rPr>
        <w:t>CCTACGGGGGGCTGCAGTGAGGAATATTGGTCAATGGGCGAAAGCCTGACGCAGCGACGCCGCGTGAGGGATGAAGGTCTTCGGATCGTAAACCTCTGTCAGAAGGGAAGAACGGCACCCGTGCTAATCAGCGGGTGATTGACGGTACCTTCAAAGGAAGCACCGGCTAACTCCGTGCCAGCAGCCGCGGTAATACGGAGGGTGCGAGCGTTAATCGGAATCACTGGGCGTAAAGCGCACGTAGGCTGTTTTGTAAGTCAGGGGTGAAATCCCACGGCTCAACCGTGGAACTGCCTTTGATACTGGGTGTCTGGAGTGTGGAAGAGGGGGGTGGAATTCCAGGTGTAGCAGTGAAATGCGTAGATATGTGGAGGAACACCGATGGCGAAGGCAGCCCCCTGGGCCAGCACTGACGCTCATGCACGAAAGCGTGGGGAGCAAACAGGATTAGATACCCCGGTAGTCC</w:t>
      </w:r>
    </w:p>
    <w:p w14:paraId="26A3187D">
      <w:pPr>
        <w:rPr>
          <w:rFonts w:hint="eastAsia"/>
        </w:rPr>
      </w:pPr>
      <w:r>
        <w:rPr>
          <w:rFonts w:hint="eastAsia"/>
        </w:rPr>
        <w:t>&gt;OTU024458</w:t>
      </w:r>
    </w:p>
    <w:p w14:paraId="4867BF29">
      <w:pPr>
        <w:rPr>
          <w:rFonts w:hint="eastAsia"/>
        </w:rPr>
      </w:pPr>
      <w:r>
        <w:rPr>
          <w:rFonts w:hint="eastAsia"/>
        </w:rPr>
        <w:t>CCTACGGGCGGCTGCAGTCGAGAATCTTCCGCAATGGGCGAAAGCCTGACGGAGCGACGCCGCGTGACTGATGAAGTCCTTCGGGACGTAAAGGTCTTTTGTGAGGTAGAAAGTTATTGATCGCCTCAAGAATAAGGGGTTGCTAAACTCGTGCCAGCAGCAGCGGTAATACGAGTGCCCCAAGCGTTATCCGGAATCATTGGGCGTAAAGAGCGTGTAGGCGGCCAGACAGGTCCGTTGTGAAAACTGGAGGCTCAACCTCCAGCCGTCGATGGAAACCGTCTGGCTAGAGTCCGGAAGAGGAGAGTGGAATTCCTGGTGTAGCGGTGAAATGCGCAGATATCAGGAGGAACACCAATTGCGAAGGCAGCTCGCTGGGACGTAACTGACGCTGAGACGCGAAAGCGTGGGGAGCAAACAGGATTAGATACCCCTGTAGTCC</w:t>
      </w:r>
    </w:p>
    <w:p w14:paraId="2AA28412">
      <w:pPr>
        <w:rPr>
          <w:rFonts w:hint="eastAsia"/>
        </w:rPr>
      </w:pPr>
      <w:r>
        <w:rPr>
          <w:rFonts w:hint="eastAsia"/>
        </w:rPr>
        <w:t>&gt;OTU024459</w:t>
      </w:r>
    </w:p>
    <w:p w14:paraId="22FC748A">
      <w:pPr>
        <w:rPr>
          <w:rFonts w:hint="eastAsia"/>
        </w:rPr>
      </w:pPr>
      <w:r>
        <w:rPr>
          <w:rFonts w:hint="eastAsia"/>
        </w:rPr>
        <w:t>CCTACGGGCGGCTGCAGTGGGGAATATTGGACAATGGGGGCAACCCTGATCCAGCAATGCCGCGTGAGTGATGAAGGCCTTCGGGTTGTAAACCGCTTTTGTCGGGGAAGAAACGGTCTGCGCTAATACCGCGGACTAATGACGGTACCCGAAGAATAAGCCCCGGCTAACTCCGTGCCAGCAGCCGCGGTAATACGTAGGGCGCAAGCGTTATCCGGAATTATTGGGCGTAAAGAGCTCGTAGGCGGTTTGTCGCGTCTGCCGTGAAAGTCCGGGGCTCAACTCCGGACCCGGATCCAAAACTACCATGCTTGAGCGTATCAGGGGGCAGTGGAATTCCCGGTGTAGCGGTAATATGCGTAGATATCGGGAGGAACACCAGTGGCGAAGGCGACTGCCTGGGGTATTGCTGACGCTGAGGAACGAAGGCCAGGGGAGCGAACGGGATTAGATACCCTTGTAGTCC</w:t>
      </w:r>
    </w:p>
    <w:p w14:paraId="1A963E90">
      <w:pPr>
        <w:rPr>
          <w:rFonts w:hint="eastAsia"/>
        </w:rPr>
      </w:pPr>
      <w:r>
        <w:rPr>
          <w:rFonts w:hint="eastAsia"/>
        </w:rPr>
        <w:t>&gt;OTU024460</w:t>
      </w:r>
    </w:p>
    <w:p w14:paraId="60B57F4A">
      <w:pPr>
        <w:rPr>
          <w:rFonts w:hint="eastAsia"/>
        </w:rPr>
      </w:pPr>
      <w:r>
        <w:rPr>
          <w:rFonts w:hint="eastAsia"/>
        </w:rPr>
        <w:t>CCTACGGGGGGCTGCAGTGGGGAATCTTGCTCAATGGACGAAAGTCTGAAGCAGCAACGCCGCGTGAGGGATGAAGGTGCTCTGCATTGTAAACCTCTGTAGTTGGGGACAAAAAACAGGTTACTACCTGTCTGATGGTACCCAAAAAGTAAGGATCGGCTAACTACGTGCCAGCAGCCGCGGTAATACGGAGGGGGCTAGCGTTGTTCGGAATTACTGGGCGTAAAGCGCACGTAGGCGGCTTTGTAAGTTAGAGGTGAAAGCCCAGGGCTCAACCTGGGAATTGCGTTGGAGACTGCAAGGCTTGAATCTGGCAGAGGGGGGTAGAATTCCACGTGTAGCAGTGAAATGCGTAGAGATGTGGAGGAACACCGATGGCGAAGGCAGCCCCCTGGGTCAAGATTGACGCTCATGCACGAAAGCGTGGGGAGCAAACAGGATTAGATACCCGTGTAGTCC</w:t>
      </w:r>
    </w:p>
    <w:p w14:paraId="2907B14E">
      <w:pPr>
        <w:rPr>
          <w:rFonts w:hint="eastAsia"/>
        </w:rPr>
      </w:pPr>
      <w:r>
        <w:rPr>
          <w:rFonts w:hint="eastAsia"/>
        </w:rPr>
        <w:t>&gt;OTU024461</w:t>
      </w:r>
    </w:p>
    <w:p w14:paraId="0230770C">
      <w:pPr>
        <w:rPr>
          <w:rFonts w:hint="eastAsia"/>
        </w:rPr>
      </w:pPr>
      <w:r>
        <w:rPr>
          <w:rFonts w:hint="eastAsia"/>
        </w:rPr>
        <w:t>CCTACGGGTGGCTGCAGTGGGGAATATTGCGCAATGGACGAAAGTCTGACGCAGCGACGCCGCGTGTGGGATGAAGCCTTTCGGGGTGTAAACCACTGTTGCCCGGGACGAAATGCCCTTTCGAGGGAATTGACGGTACCGGGTGAGGAAGCACCGGCTAACTCTGTGCCAGCAGCCGCGGTAATACAGAGGGTGCGAGCGTTGTCCGGAATCACTGGGCGTAAAGGGCGCGTAGGTGGCTTGGTAAGCGTGTGGTGAAAGTCCGGGGCTTAACCCCGGATCTGCCGTGCGAACTGCTATGGCTAGAGTACTGTAGAGGCAGGTTGAATTCCGGGTGTAGCGGTGGAATGCGTAGAGATGCGGAGGAATACCAGTGGCGAAGGCGGCACGCTGGGTCCCACCTGACGCTGAGGCGCGAAAGCATGGGGAGCGAACGGGATTAGATACCCCGGTAGTCC</w:t>
      </w:r>
    </w:p>
    <w:p w14:paraId="30A852E7">
      <w:pPr>
        <w:rPr>
          <w:rFonts w:hint="eastAsia"/>
        </w:rPr>
      </w:pPr>
      <w:r>
        <w:rPr>
          <w:rFonts w:hint="eastAsia"/>
        </w:rPr>
        <w:t>&gt;OTU024462</w:t>
      </w:r>
    </w:p>
    <w:p w14:paraId="7381FEE8">
      <w:pPr>
        <w:rPr>
          <w:rFonts w:hint="eastAsia"/>
        </w:rPr>
      </w:pPr>
      <w:r>
        <w:rPr>
          <w:rFonts w:hint="eastAsia"/>
        </w:rPr>
        <w:t>CCTACGGGTGGCTGCAGTGGGGAATATTGGGCAATGGACGAAAGTCTGACCCAGCAACGCCGCGTGAAGGATGAAGGCCTTAGGGTTGTAAACTTCTTTTGTCAGGGAAGATAATGACTGTACCTGAAGAATAAGCATCGGCTAACTTCGTGCCAGCAGCCGCGGTAATACGAAGGATGCTAGCGTTACTCGGAATTATTGGGCGTAAAGAATGCGTAGGCGGATTTGTAAGTTGATGGTGAAATTCCCGGGCTTAACCTGGGCGCTGCTGTCAAAACTGCATATCTTGAATATATCAGGGAGTGAGGGAATTTCTAGTGTAGGGGTAAAATCCGTAGATATTAGAAGGAACACCGGAGGCGAAAGCGCTTACTTAGGATATTATTGACGCTGATGCATGAAAGCGTGGGGAGCAAACAGGATTAGATACCCTTGTAGTCC</w:t>
      </w:r>
    </w:p>
    <w:p w14:paraId="38B2C5BB">
      <w:pPr>
        <w:rPr>
          <w:rFonts w:hint="eastAsia"/>
        </w:rPr>
      </w:pPr>
      <w:r>
        <w:rPr>
          <w:rFonts w:hint="eastAsia"/>
        </w:rPr>
        <w:t>&gt;OTU024463</w:t>
      </w:r>
    </w:p>
    <w:p w14:paraId="1FCF3529">
      <w:pPr>
        <w:rPr>
          <w:rFonts w:hint="eastAsia"/>
        </w:rPr>
      </w:pPr>
      <w:r>
        <w:rPr>
          <w:rFonts w:hint="eastAsia"/>
        </w:rPr>
        <w:t>CCTACGGGTGGCAGCAGTGGGGAATATTGGTCAATGGACGCAAGTCTGAACCAGCCATGCCGCGTGAAGGATGAAGGTCCTCTGGATTGTAAACTTCTTTTATAGGGGAAGAAACCTCTTGATTCTTCGAGAGTTGACGGTACCCTAGGAATAAGCACCGGCTAACTCCGTGCCAGCAGCCGCGGTAATACGAAGGGGGCTAGCGTTGTTCGGAATCACTGGGCGTAAAGCGCACGTAGGCGGATGTGTCAGTCAGGGGTGAAATCCCGGAGCTCAACTTCGGAACTGACGCTGAGATGCGAAAGCGTGGGGAGCGAACGGGATTAGATACCCCAGTAGTCC</w:t>
      </w:r>
    </w:p>
    <w:p w14:paraId="695B2FEE">
      <w:pPr>
        <w:rPr>
          <w:rFonts w:hint="eastAsia"/>
        </w:rPr>
      </w:pPr>
      <w:r>
        <w:rPr>
          <w:rFonts w:hint="eastAsia"/>
        </w:rPr>
        <w:t>&gt;OTU024464</w:t>
      </w:r>
    </w:p>
    <w:p w14:paraId="14881B5F">
      <w:pPr>
        <w:rPr>
          <w:rFonts w:hint="eastAsia"/>
        </w:rPr>
      </w:pPr>
      <w:r>
        <w:rPr>
          <w:rFonts w:hint="eastAsia"/>
        </w:rPr>
        <w:t>CCTACGGGGGGCTGCAGTGGGGAATATTGGACAATGGGCGAAAGCCTGACGCAGCGACGCCGCGTGGGGGATGACGGGTTTCGGCTTGTAAACCCCTGTTGCCCGGGACGAACTTCCTCTTTCGAGAGGATTGACGGTACCGGGTGAGGAAGCACCGGCTAACTCTGTGCCAGCAGCCGCGGTAATACGTAGGGTGCAAGCGTTGTCCGGATTTACTGGGCGTAAAGAGCGCGTAGGCGGCTAGATAGGTCCGTTGTGAAAACTCGAGGCTCAACCTCGAGACGCCGATGGAAACCATCTGGCTAGAGTCCGGAAGAGGAGAGTGGAATTCCTGGTGTAGCGGTGAAATGCGCAGATATCAGGAAGAACACCCGTGGCTAAGGCGGCATCCTGGACCAATACTGACGCTGAGGAGCGAAAGCCAGGGGAGCAAACGGGATTAGATACCCCGGTAGTCC</w:t>
      </w:r>
    </w:p>
    <w:p w14:paraId="6B4EA3BE">
      <w:pPr>
        <w:rPr>
          <w:rFonts w:hint="eastAsia"/>
        </w:rPr>
      </w:pPr>
      <w:r>
        <w:rPr>
          <w:rFonts w:hint="eastAsia"/>
        </w:rPr>
        <w:t>&gt;OTU024465</w:t>
      </w:r>
    </w:p>
    <w:p w14:paraId="6EFF0482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TTAGGGTTGTAAAGCTCTTTCAGTGGGGAAGATAATGACGGTACCCACAGAAGAAGCCCCGGCTAACTTCGTGCCAGCAGCCGCGGTAATACGAAGGGGGCTAGCGTTGTTCGGAATCACTGGGCGTAAAGCGCACGTAGGCGGATGTGCCAGTCAGGGGTGAAATCCCGGAGCTCAACTCCGGAACTGCCTCTGATACAGCACGTCTTGAGTTCGAGAGAGGTGGGTGGAATTCCTAGTGTAGAGGTGAAATTCGTAGATATTCGCAAGAACACCAGTGGCGAAAGCGGCTTACTGGTCCGGTTCTGACGCTGAGGCGCGAAAGCGTGGGGAGCAAACAGGATTAGATACCCCAGTAGTCC</w:t>
      </w:r>
    </w:p>
    <w:p w14:paraId="6F8AD7C4">
      <w:pPr>
        <w:rPr>
          <w:rFonts w:hint="eastAsia"/>
        </w:rPr>
      </w:pPr>
      <w:r>
        <w:rPr>
          <w:rFonts w:hint="eastAsia"/>
        </w:rPr>
        <w:t>&gt;OTU024466</w:t>
      </w:r>
    </w:p>
    <w:p w14:paraId="0FF407D9">
      <w:pPr>
        <w:rPr>
          <w:rFonts w:hint="eastAsia"/>
        </w:rPr>
      </w:pPr>
      <w:r>
        <w:rPr>
          <w:rFonts w:hint="eastAsia"/>
        </w:rPr>
        <w:t>CCTACGGGGGGCAGCAGTGGGGAATTTTGGACAATGGGGGCAACCCTGATCCAGCCATGCCGCGTGCGGGAAGAAGGCCTTCGGGTTGTAAAGCACTTTCAGAGGGGAGGAAACGGTACGGGCTAATACTCCGTGCACTTGACGCTACCCACAGAAGAAGCACCGGCTAACTCCGTGCCAGCAGCCGCGGTAATACGGAGGGTGCGAGCGTTAATCGGAATTACTGGGCGTAAAGGGCGCGTAGGCGGTTGGGTAAGTCGGGTGTGAAAGCCCTGGGCTTAACCTGGGAATGGCATTCGAGACTACCTAGCTAGAGTCTGGTAGAGGGAAGTGGAATTTCCGGTGTAGCGGTGAAATGTGTAGATATCGGAAGGAACACCAGTGGCGAAGGCGACTTCCTGGACCAAGACTGACGCTGAGGCGCGAAAGCGTGGGGATCAAACAGGATTAGATACCCGTGTAGTCC</w:t>
      </w:r>
    </w:p>
    <w:p w14:paraId="01565D9D">
      <w:pPr>
        <w:rPr>
          <w:rFonts w:hint="eastAsia"/>
        </w:rPr>
      </w:pPr>
      <w:r>
        <w:rPr>
          <w:rFonts w:hint="eastAsia"/>
        </w:rPr>
        <w:t>&gt;OTU024467</w:t>
      </w:r>
    </w:p>
    <w:p w14:paraId="707D5E93">
      <w:pPr>
        <w:rPr>
          <w:rFonts w:hint="eastAsia"/>
        </w:rPr>
      </w:pPr>
      <w:r>
        <w:rPr>
          <w:rFonts w:hint="eastAsia"/>
        </w:rPr>
        <w:t>CCTACGGGAGGCAGCAGTGGGGAATATTGGACAATGGGGGAAACCCTGATCCAGCGACGCCGCGTGGGTGAAGAAGGCCTGCGGGTTGTAAAGCCCTTTCGGTTGGGAAGAAAAGCTGCGACCTAACACGTCGCGGCCTTGACGTAACCAACTAAAGAAGCACCGGCTAACTCTGTGCCAGCAGCCGCGGTAATACAGAGGGTGCGAGCGTTAATCGGAATTACTGGGCGTAAAGCGCGCGTAGGCGGCTTTGTAAGTCGGTTGTGAAATCCCCGGGCTTAACCTGGGAACTGCATCCGAGACTGCATAGCTAGGGTACGGTAGAGGGAAGTGGAATTTCCGGTGTAGCGGTGAAATGCGTAGATATCGTCAAGAACACCGATAGTGAAGACAGCTAACTAAGCTTTAACTGACGCTGAGGCACGAAAGTGTGGGGATCAAACAGGATTAGATACCCGGGTAGTCC</w:t>
      </w:r>
    </w:p>
    <w:p w14:paraId="5ED4A4EE">
      <w:pPr>
        <w:rPr>
          <w:rFonts w:hint="eastAsia"/>
        </w:rPr>
      </w:pPr>
      <w:r>
        <w:rPr>
          <w:rFonts w:hint="eastAsia"/>
        </w:rPr>
        <w:t>&gt;OTU024468</w:t>
      </w:r>
    </w:p>
    <w:p w14:paraId="5920B067">
      <w:pPr>
        <w:rPr>
          <w:rFonts w:hint="eastAsia"/>
        </w:rPr>
      </w:pPr>
      <w:r>
        <w:rPr>
          <w:rFonts w:hint="eastAsia"/>
        </w:rPr>
        <w:t>CCTACGGGTGGCAGCAGTGGGGAATTTTGGACAATGGGGGCAACCCTGATCCAGCCATGCCGCGTGAGTGAAGAAGGCCTTCGGGTTGTAAAGCTCTTTCGGACGGAACGAAACGGTTACGGTGAATATCCGTGACTAATGACGGTACCCCGAGAATAAGCACCGGCTAACTCCGTGCCAGCAGCCGCGGTAATACGGAGGGTGCAAGCGTTATCCGGAATTATTGGGCGTAAAGGGCGCGTAGGCGGCCTTCTAAGTCAGACGTGAAATCCCTCGGCTCAACCGGGGAACTGCGTCTGAGACTGGAAGGCTTGAATCCGGGAGAGGGATGTGGAATTCCAGGTGTAGCGGTGAAATGCGCAGATATCGGGAGGAACACCAGTAGCGAAGGCGGCTCGCTGGGCCATACCTGACGCTGAGACGCGAAAGCGTGGGGAGCAAACAGGATTAGATACCCCAGTAGTCC</w:t>
      </w:r>
    </w:p>
    <w:p w14:paraId="42FD60CC">
      <w:pPr>
        <w:rPr>
          <w:rFonts w:hint="eastAsia"/>
        </w:rPr>
      </w:pPr>
      <w:r>
        <w:rPr>
          <w:rFonts w:hint="eastAsia"/>
        </w:rPr>
        <w:t>&gt;OTU024469</w:t>
      </w:r>
    </w:p>
    <w:p w14:paraId="2BEDDD15">
      <w:pPr>
        <w:rPr>
          <w:rFonts w:hint="eastAsia"/>
        </w:rPr>
      </w:pPr>
      <w:r>
        <w:rPr>
          <w:rFonts w:hint="eastAsia"/>
        </w:rPr>
        <w:t>CCTACGGGTGGCAGCAGTGGGGAATTTTGGACAATGGGGGCAACCCTGATCCAGCCATGCCGCGTGAGTGAAGAAGGCCTTCGGGTTGTAAAGCTCTTTCGGTGGGAACGAAACGGTGGAGGCTAATACCCTCCATTAATGACGGTACCTACAGAAGAAGCACCGGCTAACTACGTGCCAGCAGCCGCGGTAATACGTAGGGTGCAAGCGTTAATCGGAATTATTGGGCGTAAAGAGCGTGTAGGCGGTTCGGTAAGTCCGCTGTAAAAGTCAACGGCTCAACTGTTGAAAGCCGGTGGATACTGTCGGGCTAGAGTCCGGAAGAGGCAAGTGGAATTCCTGGTGTAGCGGTGGAATGCGCAGATATCGGGAGGAACACCAGTAGCGAAGGCGGCTCGCTGGGCCACACCTGACGCTGAGACGCGAAAGCGTGGGGAGCAAACAGGATTAGATACCCGGGTAGTCC</w:t>
      </w:r>
    </w:p>
    <w:p w14:paraId="55833B11">
      <w:pPr>
        <w:rPr>
          <w:rFonts w:hint="eastAsia"/>
        </w:rPr>
      </w:pPr>
      <w:r>
        <w:rPr>
          <w:rFonts w:hint="eastAsia"/>
        </w:rPr>
        <w:t>&gt;OTU024470</w:t>
      </w:r>
    </w:p>
    <w:p w14:paraId="010E2198">
      <w:pPr>
        <w:rPr>
          <w:rFonts w:hint="eastAsia"/>
        </w:rPr>
      </w:pPr>
      <w:r>
        <w:rPr>
          <w:rFonts w:hint="eastAsia"/>
        </w:rPr>
        <w:t>CCTACGGGCGGCTGCAGTGGGGAATCTTGGTCAATGGGCGCAAGCCTGAACCAGCGACGCCGCGTGAGTGATGAAGGCCTTCGGGTTGTAAAGCTCTGTGGGGAGAGACGAAAGAATCGGTTCTAACAGGACCGAAGTTGACGGTATCTCCTTAGCAAGCACCGGCTAACTCTGTGCCAGCAGCCGCGGTAAGACAGAGGGTGCAAACGTTGCTCGGAATCACTGGGCGTAAAGGGCGTGTAGGCGGGAATGTAAGTCGGGCGTGAAATCCCCAGGCTCAACCTGGGAACTGCACTCGAAACTGCGTGGCTCGAGGTAGGTAGGGGAGATCGGAATTCCTGGTGTAGCGGTGGAATGCGCAGATATCGAGAGGAACACCTGCGGCGAAGGCGGGTTGCTGGGCCGACACTGACGCTGAGGCGCGACAGCGTGGGGAGCAAACAGGATTAGATACCCTAGTAGTCC</w:t>
      </w:r>
    </w:p>
    <w:p w14:paraId="48E1BF8B">
      <w:pPr>
        <w:rPr>
          <w:rFonts w:hint="eastAsia"/>
        </w:rPr>
      </w:pPr>
      <w:r>
        <w:rPr>
          <w:rFonts w:hint="eastAsia"/>
        </w:rPr>
        <w:t>&gt;OTU024471</w:t>
      </w:r>
    </w:p>
    <w:p w14:paraId="56DAAD5C">
      <w:pPr>
        <w:rPr>
          <w:rFonts w:hint="eastAsia"/>
        </w:rPr>
      </w:pPr>
      <w:r>
        <w:rPr>
          <w:rFonts w:hint="eastAsia"/>
        </w:rPr>
        <w:t>CCTACGGGTGGCAGCAGTGGGGAATCTTGCGCAATGGGCGAAAGCCTGACGCAGCGACGCCGCGTGGGGGAAGAAGGCCTTCGGGTTGTAAACCTCTTTCAGCAGGGACGAAGCCACTCGGGTGAATAGCCCAGAGGGTGACGGTACCTGCAGAAGAAGCCCCGGCCAACTCTGTGCCAGCAGCCGCGGTAAGACAGAGGGGGCAAGCGTTGCTCGGAATCACTGGGCGTAAAGCGAGTGTAGGCGGTCGGCCAAGTCTGTTGTGAAATCTCTCGGCTCAACTGGGAGGGTGCGACGGAAACTGGCTGGCTAGAGTGCGGGAGAGGAGAGTGGAATTCCTGGTGTAGCGGTGGAATGCGTAGAGATCGGGAGGAACACCAGTGGCGAAGGCGGCTCTCTGGCCTGTAACTGACGCTGAGGCGCGAAAGCGTGGGGAGCGAACAGGATTAGATACCCCAGTAGTCC</w:t>
      </w:r>
    </w:p>
    <w:p w14:paraId="7703DD11">
      <w:pPr>
        <w:rPr>
          <w:rFonts w:hint="eastAsia"/>
        </w:rPr>
      </w:pPr>
      <w:r>
        <w:rPr>
          <w:rFonts w:hint="eastAsia"/>
        </w:rPr>
        <w:t>&gt;OTU024472</w:t>
      </w:r>
    </w:p>
    <w:p w14:paraId="793985DF">
      <w:pPr>
        <w:rPr>
          <w:rFonts w:hint="eastAsia"/>
        </w:rPr>
      </w:pPr>
      <w:r>
        <w:rPr>
          <w:rFonts w:hint="eastAsia"/>
        </w:rPr>
        <w:t>CCTACGGGCGGCAGCAGTAAGGAATATTGCGCAATGGGCGAAAGCCTGACGCAGCGACGCCGCGTGGGGGATGAAGGCCCTCGGGTTGTAAAGCTCTGTGGAGGGGGACGAATAAGGGTTGGCGAATACCCAGCCCGATGACGGTACCTCTTTAGCAAGCACCGGCTAACTCTGTGCCAGCAGCCGCGGTAAGACAGAGGAGCCAAGCGTTGTCCGGATTGACTGGGCGTAAAGCGCACGCAGGTGGTGGCGCAAGTGCCGTGTGAAAGCCGGCGGCTTAACTGCCGGAGGCCATAGCAGACTGCGTCACTCGAGCCCGAGAGAGGTCCGTGGAATTGCCGGTGTAGTGGTGAAATGCGTAGAGATCGGCAGGAACACCCAGGGCGAAAGCAGCGGACTGGCTCGGAGCTGACACTGAGGTGCGAAAGCGTGGGGAGCAAACAGGATTAGATACCCCTGTAGTCC</w:t>
      </w:r>
    </w:p>
    <w:p w14:paraId="29412358">
      <w:pPr>
        <w:rPr>
          <w:rFonts w:hint="eastAsia"/>
        </w:rPr>
      </w:pPr>
      <w:r>
        <w:rPr>
          <w:rFonts w:hint="eastAsia"/>
        </w:rPr>
        <w:t>&gt;OTU024473</w:t>
      </w:r>
    </w:p>
    <w:p w14:paraId="40C58800">
      <w:pPr>
        <w:rPr>
          <w:rFonts w:hint="eastAsia"/>
        </w:rPr>
      </w:pPr>
      <w:r>
        <w:rPr>
          <w:rFonts w:hint="eastAsia"/>
        </w:rPr>
        <w:t>CCTACGGGCGGCTGCAGTCGAGGATCTTCGGCAATGGGCGCAAGCCTGACCGAGCGACGCCGCGTGTGCGATGAAGGCCTTCGGGTTGTAAAGCACTGTCGAGGGGGAGGAAAGCCCGAAAGGGTTTGACCTATCCCTGGAGGAAGCACGGGCTAAGTTCGTGCCAGCAGCCGCGGTAAGACGAACCGTGCGAACGTTGTTCGGAATCACTGGGCTTAAAGGGCGCGTAGGCGGCGGATCAAGTCCGGGGTGAAAGCCCCCAGCTCAACTGGGGAAGTGCCTTGGATACTGATTCGCTCGAGGGAGGTAGGGGTTGCGGGAACTTCCGGTGGAGCGGTGAAATGCGTAGATATCGGGAGGAACACCCGTGGCGAAGGCGGCTCTCTGGCCTGTAACTGACGCTGAGGCGCGAAAGCGTGGGGAGCAAACAGGATTAGATACCCTGGTAGTCC</w:t>
      </w:r>
    </w:p>
    <w:p w14:paraId="66674F19">
      <w:pPr>
        <w:rPr>
          <w:rFonts w:hint="eastAsia"/>
        </w:rPr>
      </w:pPr>
      <w:r>
        <w:rPr>
          <w:rFonts w:hint="eastAsia"/>
        </w:rPr>
        <w:t>&gt;OTU024474</w:t>
      </w:r>
    </w:p>
    <w:p w14:paraId="65B5EB71">
      <w:pPr>
        <w:rPr>
          <w:rFonts w:hint="eastAsia"/>
        </w:rPr>
      </w:pPr>
      <w:r>
        <w:rPr>
          <w:rFonts w:hint="eastAsia"/>
        </w:rPr>
        <w:t>CCTACGGGTGGCAGCAGTGAGGAATATTGCACAATGGGGGAAACCCTGATGCAGCGATGCCGCGTGCGGGATGAAGGGGCTTTGCCTCGTAAACCGCTGTCGGATGGGAAGAAAGGGTTCTTAGAGGACCTGGGACTGTACCATAAGAGGAAGGGACGGCTAACTACGTGCCAGCAGCCGCGGTAATACGTAGGGACCAAGCGTTGTTCGGATTTACTGGGCGTAAAGGGCTCGTAGGCGGCCAACTAAGTCAGACGTGAAATCCCCAGGCTCAACCTGGGAACTGCGTCTGATACTGGATGGCTTGAATTCGGGAGAGGGATGCAGAATTCCAGGTGTAGCGGTGAAATGCGTAGAGATCGTAAGGAAGACCAGTGGCGAAGGCGAGTTCCTGGACAGTAACTGACGCTGAGGCACGAAGGCCAGGGGAGCGAACGGGATTAGATACCCGTGTAGTCC</w:t>
      </w:r>
    </w:p>
    <w:p w14:paraId="2DDE5985">
      <w:pPr>
        <w:rPr>
          <w:rFonts w:hint="eastAsia"/>
        </w:rPr>
      </w:pPr>
      <w:r>
        <w:rPr>
          <w:rFonts w:hint="eastAsia"/>
        </w:rPr>
        <w:t>&gt;OTU024475</w:t>
      </w:r>
    </w:p>
    <w:p w14:paraId="7C6A313D">
      <w:pPr>
        <w:rPr>
          <w:rFonts w:hint="eastAsia"/>
        </w:rPr>
      </w:pPr>
      <w:r>
        <w:rPr>
          <w:rFonts w:hint="eastAsia"/>
        </w:rPr>
        <w:t>CCTACGGGCGGCTGCAGTTAGGAATTTTGGGCAATGGGCGAAAGCCTGACCCAGCAACGCCGCGTGGGTGATGAAGGCCTTCGGGTCGTAAAGCCCTTTTTCAGGGGAAGATAATGACGGTACCCTGAGAATAAGCCCCGGCTAACTACGTGCCAGCAGCCGCGGTAATACGTAGGGGGCAAGCGTTGTCCGGATTTATTGGGCGTAAAGGGAGCGTAGGTGGATATTTAAGTGAGATGTGAAATACCCGGGCTCAACTTGGGTGCTGCATTTCAAACTGGATATCTAGAGTGCAGGAGAGGAAAGTAGAATTCCTAGTGTAGCGGTGAAATGCGTAGAGATGTGGAGGAACACCGATGGCGAAGGCAGCCCCCTGGGTCAAAACTGACGCTCATGCACGAAAGCGTGGGGAGCAAACAGGATTAGATACCCTTGTAGTCC</w:t>
      </w:r>
    </w:p>
    <w:p w14:paraId="38B05CFB">
      <w:pPr>
        <w:rPr>
          <w:rFonts w:hint="eastAsia"/>
        </w:rPr>
      </w:pPr>
      <w:r>
        <w:rPr>
          <w:rFonts w:hint="eastAsia"/>
        </w:rPr>
        <w:t>&gt;OTU024476</w:t>
      </w:r>
    </w:p>
    <w:p w14:paraId="64BCBE80">
      <w:pPr>
        <w:rPr>
          <w:rFonts w:hint="eastAsia"/>
        </w:rPr>
      </w:pPr>
      <w:r>
        <w:rPr>
          <w:rFonts w:hint="eastAsia"/>
        </w:rPr>
        <w:t>CCTACGGGGGGCTGCAGTGGGGAATATTGCGCAATGGGCGAAAGCCTGACGCAGCGACGCCGCGTGTATGATGAAGGTCTTAGGATTGTAAAATACTTTCACCGGTGAAGATAATGACGGTAACCGGAGAAGAAGCCCCGGCTAACTCCGTGCCAGCAGCCGCGGTAATACGGAGGGGGCAAGCGTTGTCCGGAATCATTGGGTGTAAAGGGTGTGTAGGCGGGACTGTAAGTCAGGGGTGAAAGCCCGCAGCTTAACTGCGGAACTGCCCTTGATACTGCAGACCTTGAGTCCTGGAGGGGCTACTAGAATTCGTGGTGTAGCGGTGAAATGCGTAGATATCACGAGGAATACCAAAGGCGTAGGCAGGTAGCTGGACAGGTACTGACGCTGAGGCACGAAAGCGTGGGGAGCAAACAGGATTAGATACCCCAGTAGTCC</w:t>
      </w:r>
    </w:p>
    <w:p w14:paraId="389B0A7A">
      <w:pPr>
        <w:rPr>
          <w:rFonts w:hint="eastAsia"/>
        </w:rPr>
      </w:pPr>
      <w:r>
        <w:rPr>
          <w:rFonts w:hint="eastAsia"/>
        </w:rPr>
        <w:t>&gt;OTU024477</w:t>
      </w:r>
    </w:p>
    <w:p w14:paraId="159CC636">
      <w:pPr>
        <w:rPr>
          <w:rFonts w:hint="eastAsia"/>
        </w:rPr>
      </w:pPr>
      <w:r>
        <w:rPr>
          <w:rFonts w:hint="eastAsia"/>
        </w:rPr>
        <w:t>CCTACGGGCGGCTGCAGTCGAGAATCATTCGCAATGGGCGAAAGCCTGACGATGCGACGCCGTGTGAGCGAAGAAGGCCTTAGGGTCGTAAAGCTCTTTCGCCTGGGAACAAGAGAAGCTAGCTAACATCTAGCTAATTTGAGCGTACCAGGTAAAGAAGCACCGGCTAACTCCGTGCCAGCAGCTGCGGTAATACGGAGGGTGCAAGCGTTATCCGGATTCACTGGGTTTAAAGGGTGCGTAGGCGGTAGATTAAGTCAGTTGTGAAATACTTCAGCTTAACTGGAGAGGTGCAATTGATACTGGTTTACTTGAGTACTGATGAGGTATGCGGAATGGACGGTGTAGCGGTGAAATGCGTAGATATCGAGAGGAACACCTGCGGCGAAGGCGGGTTGCTGGGCTGACACTGACGCTGAGGCGCGAAAGCTAGGGGAGCGAACGGGATTAGATACCCGAGTAGTCC</w:t>
      </w:r>
    </w:p>
    <w:p w14:paraId="1C28A25C">
      <w:pPr>
        <w:rPr>
          <w:rFonts w:hint="eastAsia"/>
        </w:rPr>
      </w:pPr>
      <w:r>
        <w:rPr>
          <w:rFonts w:hint="eastAsia"/>
        </w:rPr>
        <w:t>&gt;OTU024478</w:t>
      </w:r>
    </w:p>
    <w:p w14:paraId="1AA990FC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CACCGGCTAACTCCGTGCCAGCAGCCGCGGTAATACGGAGGGTGCAAGCGTTATCCGGATTCACTGGGCGTAAAGCGCGTGTAGGCGGGTCGTTAAGTTGGGGGTGAAATCCCGGAGCTCAACTCCGGAACTGCCTTCAAAACTGGCGACCTGGACTCAAGCAGAGGCAAGTGGAATTGCGAGTGTAGAGGTGAAATTCGTAGATATTGGGAAGAACACCGGTGGCGAAGGCGGCTATCTGGCCCGTTATTGACGCTGAGGCGCGAAAGCGTGGGGAGCAAACAGGATTAGATACCCCTGTAGTCC</w:t>
      </w:r>
    </w:p>
    <w:p w14:paraId="7E27CACA">
      <w:pPr>
        <w:rPr>
          <w:rFonts w:hint="eastAsia"/>
        </w:rPr>
      </w:pPr>
      <w:r>
        <w:rPr>
          <w:rFonts w:hint="eastAsia"/>
        </w:rPr>
        <w:t>&gt;OTU024479</w:t>
      </w:r>
    </w:p>
    <w:p w14:paraId="20DB905C">
      <w:pPr>
        <w:rPr>
          <w:rFonts w:hint="eastAsia"/>
        </w:rPr>
      </w:pPr>
      <w:r>
        <w:rPr>
          <w:rFonts w:hint="eastAsia"/>
        </w:rPr>
        <w:t>CCTACGGGTGGCAGCAGTGGGGAATTTTGGACAATGGGCGCAAGCCTGATCCAGCCATGCCGCGTGCAGGATGAAGGCCTTCGGGTTGTAAACTGCTTTTGTACGGAACGAAACGCGCTGAGTTAATACCTCGGCGTAATGACGTTACCGGCAGAATAAGCACCGGCTAACTCCGTGCCAGCAGCCGCGGTAATACGGAGGGTGCGAGCGTTAATCGGAATTACTGGGCGTAAAGCGCGCGTAGGCGGTTTGTTAAGTCAGCTGTGAAAGCCCCGGGCTTAACCTGGGAATGGCAGTTGATACTGGCAGGCTAGAGTGTGGTAGAGGGGTGTGGAATTTCCGGTGTAGCAGTGAAATGCGTAGAGATCGGAAGGAACACCAGTGGCGAAGGCGGCACCCTGGACCAACACTGACGCTGAGGTGCGAAAGCGTGGGGAGCAAACAGGATTAGATACCCCGGTAGTCC</w:t>
      </w:r>
    </w:p>
    <w:p w14:paraId="2BE7F6BA">
      <w:pPr>
        <w:rPr>
          <w:rFonts w:hint="eastAsia"/>
        </w:rPr>
      </w:pPr>
      <w:r>
        <w:rPr>
          <w:rFonts w:hint="eastAsia"/>
        </w:rPr>
        <w:t>&gt;OTU024480</w:t>
      </w:r>
    </w:p>
    <w:p w14:paraId="18A60C0C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AGGGTTGTAAAGCTCTTTTGCCAGGGAAGATGATGACTGTACCTGGAGAATAAGCCCCGGCTAACTTCGTGCCAGCAGCCGCGGTAATACGAAGGGGGCTAGCGTTGTTCGGAATTACTGGGCGTAAAGGGCGCGTAGGCGGCCGTTTAAGTTAGGTGTGAAAGCCCTGGGCTCAACCTGGGAACTGCAGTGGAAACTGGACGACTAGAGTGTGGTAGAGGGTAGCGGAATTCCTGGTGTAGCAGTGAAATGCGTAGATATATGGAGGAACACCTATAGCGAAGGCAGCTTGCTGGGACGGTACTGACGCTAAGGCGCGAAAGCGTGGGGAGCGAACAGGATTAGATACCCCAGTAGTCC</w:t>
      </w:r>
    </w:p>
    <w:p w14:paraId="2F5B4F79">
      <w:pPr>
        <w:rPr>
          <w:rFonts w:hint="eastAsia"/>
        </w:rPr>
      </w:pPr>
      <w:r>
        <w:rPr>
          <w:rFonts w:hint="eastAsia"/>
        </w:rPr>
        <w:t>&gt;OTU024481</w:t>
      </w:r>
    </w:p>
    <w:p w14:paraId="3294CFE2">
      <w:pPr>
        <w:rPr>
          <w:rFonts w:hint="eastAsia"/>
        </w:rPr>
      </w:pPr>
      <w:r>
        <w:rPr>
          <w:rFonts w:hint="eastAsia"/>
        </w:rPr>
        <w:t>CCTACGGGCGGCAGCAGTAGGGAATCTTCCGCAATGGGCGAAAGCCTGACGGAGCAACGCCGCGTGCAGGATGAAGGTCTTCGGATCGTAAACTGCTTTTAAATGGGAAGATTATGACGGTACCGTTTGAATAAGGGTAGGCTAACTCCGTGCCAGCAGCCGCGGTAATACGGAGTACCCAAGCGTTACCCGGAATCACTGGGCGTAAAGAGTTGCGTAGGCGGTAATTTAAGTGGAACGTGAAATCTTACGGCTCAACCGTAAGGCTATGTTCCAAACTGAATAACTTGAGAATGGCAGAGGTAAGTGGAATTGGCGGTGTAGCGGTGAAATGCATAGATATCGTCAAGAACACCGATAGCGAAGGCAGCTTACTAAGCTGTAACTGACGCTGAGGCACGAAAGTGTGGGGATCAAACAGGATTAGATACCCGAGTAGTCC</w:t>
      </w:r>
    </w:p>
    <w:p w14:paraId="4CF40D59">
      <w:pPr>
        <w:rPr>
          <w:rFonts w:hint="eastAsia"/>
        </w:rPr>
      </w:pPr>
      <w:r>
        <w:rPr>
          <w:rFonts w:hint="eastAsia"/>
        </w:rPr>
        <w:t>&gt;OTU024482</w:t>
      </w:r>
    </w:p>
    <w:p w14:paraId="07B48B2F">
      <w:pPr>
        <w:rPr>
          <w:rFonts w:hint="eastAsia"/>
        </w:rPr>
      </w:pPr>
      <w:r>
        <w:rPr>
          <w:rFonts w:hint="eastAsia"/>
        </w:rPr>
        <w:t>CCTACGGGAGGCTGCAGTCGGGAATTTTGGGCAATGGGCGCAAGCCTGACCCAGCAACGCCGCGTGAAGGATGAAGCATTTCGGTGTGTAAACTTCATAAGAATAGGAAGAATAAGGGTGGGCTAACACTCCATCCGATGACGGTACTATTTGTAAGCTCCGGCTAACTCCGTGCCAGCAGCCGCGGTAATACGGGGGGAGCAAGCGTTGTTCGGATTTACTGGGCGTAAAGGGCGCGCAGGCGGTTGATCGCATCGGCGGTGAAAGCCCCCCGCTCAACGGGGGAGGGTCCGTCGAGATGGATTGACTGGAGGCAGGGAGAGGCCAGTGGAATTCCGGGTGTAGTGGTGAAATGCGTTGATATCCGATGGAACACCGGTGGCGAAGGCGGCTTACTGGGTCTCTACTGACGCTGAGGCACGAAAGCTAGGGTAGCAAACGGGATTAGATACCCTAGTAGTCC</w:t>
      </w:r>
    </w:p>
    <w:p w14:paraId="2E1CA24C">
      <w:pPr>
        <w:rPr>
          <w:rFonts w:hint="eastAsia"/>
        </w:rPr>
      </w:pPr>
      <w:r>
        <w:rPr>
          <w:rFonts w:hint="eastAsia"/>
        </w:rPr>
        <w:t>&gt;OTU024483</w:t>
      </w:r>
    </w:p>
    <w:p w14:paraId="08E6CD79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CCCTTTCAGGAGGGACGAAGCCTCGTCGGTTAATAGCCGGCTGAGGTGACGGTACCTCCAGAAGAAGCCCCGGCTAACTACGTGCCAGCAGCCGCGGTAATACGTAGGGTGCGAGCGTTGTCCGGATTTATTGGGCGTAAAGAGCGTGTAGGCGGCCATGCAGGTCCGTTGTGAAAACTCGAGGCTCAACCTCGAGCTGTCGATGGAAACCGCATGGCTAGAGTCCGGAAGAGGAGAGTGGAATTCCTGGTGTAGCGGTGAAATGCGTAGATATCAGGAGGAACACCGATGGCGAAGGCAGCTCTCTGGCCCACATCTGACGCTGAGGCGCGAAAGCGTGGGGAGCAAACAGGATTAGATACCCTAGTAGTCC</w:t>
      </w:r>
    </w:p>
    <w:p w14:paraId="282A5EE3">
      <w:pPr>
        <w:rPr>
          <w:rFonts w:hint="eastAsia"/>
        </w:rPr>
      </w:pPr>
      <w:r>
        <w:rPr>
          <w:rFonts w:hint="eastAsia"/>
        </w:rPr>
        <w:t>&gt;OTU024484</w:t>
      </w:r>
    </w:p>
    <w:p w14:paraId="41773F34">
      <w:pPr>
        <w:rPr>
          <w:rFonts w:hint="eastAsia"/>
        </w:rPr>
      </w:pPr>
      <w:r>
        <w:rPr>
          <w:rFonts w:hint="eastAsia"/>
        </w:rPr>
        <w:t>CCTACGGGTGGCTGCAGTCGGGAATTTTGGGCAATGGGCGCAAGCCTGACCCAGCAACGCCGCGTGAGGGATGAAATCCTTCGGGATGTAAACTTCACAAGAACGGGAAGAATAAGCGTGGGCGAATACCCCATGCGATGACGGTACTGTTTGTAAGCTCCGGCTAACTCCGTGCCAGCAGCCGCGGTCATACGTAGGACCCAAGCGTTATCCGGAATTACTGGGCGTAAAGAGTTGCGTAGGTGGCAAGGTAAGCGAAGTGTGAAACCTCATGGCTCAACCATGAGTCTATGCTTTGAACTGCCTAGCTAGAGTGCGGGAGAGGCGAGTGGAATTCCCAGTGTAGCGGTGAAATGCGTAGATATTGGGAGGAACACCAGTGGCGAAGGCGACTCGCTGGACCGGTTCTGACGCTGAGGCGCGAAAGCGTGGGGAGCAAACAGGATTAGATACCCCAGTAGTCC</w:t>
      </w:r>
    </w:p>
    <w:p w14:paraId="0FE791F0">
      <w:pPr>
        <w:rPr>
          <w:rFonts w:hint="eastAsia"/>
        </w:rPr>
      </w:pPr>
      <w:r>
        <w:rPr>
          <w:rFonts w:hint="eastAsia"/>
        </w:rPr>
        <w:t>&gt;OTU024485</w:t>
      </w:r>
    </w:p>
    <w:p w14:paraId="65FB787D">
      <w:pPr>
        <w:rPr>
          <w:rFonts w:hint="eastAsia"/>
        </w:rPr>
      </w:pPr>
      <w:r>
        <w:rPr>
          <w:rFonts w:hint="eastAsia"/>
        </w:rPr>
        <w:t>CCTACGGGGGGCTGCAGTCGAGAATCATTCGCAATGGGCGCAAGCCTGACGATGCGACGCCGCGTGGTTGAAGAAGGCCTTCGGGTTGTAAAGACCTTTCGAGTAAGAACAAGGTAGAGATATGAATAGTATCTTTGCTTGAGCGTACTATTAGAAGAAGCACCGGCTAACTACGTGCCAGCAGCTGCGGTAATACGTAGGGTGCAAGCATTAATCGGATTTACTGGGCGTAAAGGACGCGTAGGCGGTTTTTTAAGTCTGACGTGAAATTCCAGGGCTCACCCCTGGAGCTGCGTTGGAAACTGGAAGACTAGAGGGCAGAAGGGGAAAGCGGAATTCCATGTGTAGCGGTGAAATGCGTAGATATATGGAAGAACACCAGTGGCGAAAGCGGCTGGCTGGACCTGATCTGACGCTGAGGTGCGAAAGCGTGGGGAGCGAACAGGATTAGATACCCCAGTAGTCC</w:t>
      </w:r>
    </w:p>
    <w:p w14:paraId="46469EE7">
      <w:pPr>
        <w:rPr>
          <w:rFonts w:hint="eastAsia"/>
        </w:rPr>
      </w:pPr>
      <w:r>
        <w:rPr>
          <w:rFonts w:hint="eastAsia"/>
        </w:rPr>
        <w:t>&gt;OTU024486</w:t>
      </w:r>
    </w:p>
    <w:p w14:paraId="352D7C06">
      <w:pPr>
        <w:rPr>
          <w:rFonts w:hint="eastAsia"/>
        </w:rPr>
      </w:pPr>
      <w:r>
        <w:rPr>
          <w:rFonts w:hint="eastAsia"/>
        </w:rPr>
        <w:t>CCTACGGGGGGCTGCAGTAGGGAATCTTCCGCAATGGACGAAAGTCTGACGGAGCAACGCCGCGTGCAGGAAGAAGGTCTTCGGATCGTAAACTGCTTTTCTGCGGGACGATGATGACGGTACCGGCGGAATAAGCACCGGCTAACTACGTGCCAGCAGCCGCGGTAATACGTAGGGTGCGAGCGTTAATCGGAATTACTGGGCGTAAAGTGTGCGCAGGTGGCCTCGCAAGTCGAGTGTGAAATCCCCGGGCTTAACTTGGGAATTGCGCTCGAAACTACGGGGCTCGAGTGTGGCAGAGGGAGGTGGAATTCCACGTGTAGCGGTGAAATGCGTAGAGATGTGGAGGAACACCAATGGCGAAGGCAGCCTCCTGGGCCAACACTGACGCTCATGCACGAAAGCGTGGGGAGCAAACAGGATTAGATACCCGGGTAGTCC</w:t>
      </w:r>
    </w:p>
    <w:p w14:paraId="1A3CC5EC">
      <w:pPr>
        <w:rPr>
          <w:rFonts w:hint="eastAsia"/>
        </w:rPr>
      </w:pPr>
      <w:r>
        <w:rPr>
          <w:rFonts w:hint="eastAsia"/>
        </w:rPr>
        <w:t>&gt;OTU024487</w:t>
      </w:r>
    </w:p>
    <w:p w14:paraId="5C747D1E">
      <w:pPr>
        <w:rPr>
          <w:rFonts w:hint="eastAsia"/>
        </w:rPr>
      </w:pPr>
      <w:r>
        <w:rPr>
          <w:rFonts w:hint="eastAsia"/>
        </w:rPr>
        <w:t>CCTACGGGTGGCTGCAGTGGGGAATATTGGACAATGGGCGCAAGCCTGATCCAGCAATGCCGCGTGTGTGAAGAAGGCCTGCGGGTTGTAAAGCACTTTCAGTGGGGAGGAAGGCCTCGATGTTAATAGTATCGAGGATTGACGTTACCTACAGAAGAAGCACCGGCTAACTCTGTGCCAGCAGCCGCGGTAATACAGAGGGTGCGAGCGTTAATCGGAATTACTGGGCGTAAAGGGCGCGTAGGCGGACTGCTAAGTCGGACGTGAAATCCCTCAGCTTAACTGAGGAAGTGCATTCGAAACTAGCAGTCTTGAGTACAGGAGAGGGTCGCGGAATTCCCGGTGTAGAGGTGAAATTCGTAGATATCGGGAGGAACACCTGTGGCGAAGGCGACCCCCTGGTTGGATACTGACGCTGAGACGCGAAAGCGTGGGGAGCAAACAGGATTAGATACCCTGGTAGTCC</w:t>
      </w:r>
    </w:p>
    <w:p w14:paraId="143FE938">
      <w:pPr>
        <w:rPr>
          <w:rFonts w:hint="eastAsia"/>
        </w:rPr>
      </w:pPr>
      <w:r>
        <w:rPr>
          <w:rFonts w:hint="eastAsia"/>
        </w:rPr>
        <w:t>&gt;OTU024488</w:t>
      </w:r>
    </w:p>
    <w:p w14:paraId="6DD6B868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CGCGCTGTGCTAATACCACGGCGTAATGACGGTACCGTAAGAATAAGCACCGGCTAACTACGTGCCAGCAGCCGCGGTAATACGTAGGGTGCAAGCGTTAATCGGAATTACTGGGCGTAAAGCGCGCGTAGGTGGTTCGTTAAGTTGGATGTGAAAGCCCCGGGCTCAACCTGGGAACTGCATTCGGGACTGCTTTGCTAGAGTATGGGAGAGGGAAGTGGAATTTCAGGTGTAGCGGTGAAATGCGTAGAGATCGGGAAGAACACCAGTGGTGCAAACGGCGCTCTGGGCCACTACTGACGCTGAGGCGCGAAAGCGTGGGGAGCGAACGGGATTAGATACCCTGGTAGTCC</w:t>
      </w:r>
    </w:p>
    <w:p w14:paraId="05BC3031">
      <w:pPr>
        <w:rPr>
          <w:rFonts w:hint="eastAsia"/>
        </w:rPr>
      </w:pPr>
      <w:r>
        <w:rPr>
          <w:rFonts w:hint="eastAsia"/>
        </w:rPr>
        <w:t>&gt;OTU024489</w:t>
      </w:r>
    </w:p>
    <w:p w14:paraId="1FBD07C7">
      <w:pPr>
        <w:rPr>
          <w:rFonts w:hint="eastAsia"/>
        </w:rPr>
      </w:pPr>
      <w:r>
        <w:rPr>
          <w:rFonts w:hint="eastAsia"/>
        </w:rPr>
        <w:t>CCTACGGAGGCTGCAGTGGGGAATATTGCACAATGGGCGCAAGCCTGATGCAGCGACGCCGCGTGAGGGATGACGGCCTTCGGGTTGTAAACCTCTTTCAGTAGGGAAGAAGCGAAAGTGACGGTACCTGCAGAAGAAGCGCCGGCTAACTACGTGCCAGCAGCCGCGGTAATACGTAGGGCGCAAGCGTTATCCGGAATTATTGGGCGTAAAGAGCTCGTAGGCGGTTTGTCGCGTCTGCCGTGAAAGTCCGGGGCTCAACCTCGGAACTGCCTTTGATACTGTTGGTCTCGAGTCCGGAAGAGGTGGGTGGAATTCCTAGTGTAGAGGTGAAATTCGTAGATATTGGGAAGAACACCGGTGGCGAAGGCGGCTATCTGGACCGACATTGACGCTGAGGCGCGAAAGCGTGGGGAGCAAACAGGATTAGATACCCGGGTAGTCC</w:t>
      </w:r>
    </w:p>
    <w:p w14:paraId="0FCED012">
      <w:pPr>
        <w:rPr>
          <w:rFonts w:hint="eastAsia"/>
        </w:rPr>
      </w:pPr>
      <w:r>
        <w:rPr>
          <w:rFonts w:hint="eastAsia"/>
        </w:rPr>
        <w:t>&gt;OTU024490</w:t>
      </w:r>
    </w:p>
    <w:p w14:paraId="57A39246">
      <w:pPr>
        <w:rPr>
          <w:rFonts w:hint="eastAsia"/>
        </w:rPr>
      </w:pPr>
      <w:r>
        <w:rPr>
          <w:rFonts w:hint="eastAsia"/>
        </w:rPr>
        <w:t>CCTACGGGAGGCTGCAGTGGGGAATATTGCGCAATGGCCGAAAGGCTGACGCAGCGACGCCGCGTGGGGGATGAAGCATTTCGGTGTGTAAACCCCTGTTGCTCGGGACGAACAACCTCTTTAGAGAGGTCTGACGGTACCGGGTGAGGAAGCACCGGCTAACTCCGTGCCAGCAGCCGCGGTAAGACGAACCGTGCGAACGTTGTTCGGAATCACTGGGCTTAAAGGGCGCGTAGGCGGTCGGGCAAGTCCGGGGTGAAATCCTGCAGCTCAACTGTAGAAGTGCCTTGGATACTGCCCGGCTCGAGGGAGATAGGGGTCTGTGGAACTTCTGGTGTAGCAGTGAAATGCGTAGATATCAAGAGGAACACCAGTGGCGAAGGCGAGTCCCTGGACAACACCTGACACTGAGGCACGAAAGCTAGGGGAGCAAACAGGATTAGATACCCTTGTAGTCC</w:t>
      </w:r>
    </w:p>
    <w:p w14:paraId="5A41F043">
      <w:pPr>
        <w:rPr>
          <w:rFonts w:hint="eastAsia"/>
        </w:rPr>
      </w:pPr>
      <w:r>
        <w:rPr>
          <w:rFonts w:hint="eastAsia"/>
        </w:rPr>
        <w:t>&gt;OTU024491</w:t>
      </w:r>
    </w:p>
    <w:p w14:paraId="421BF164">
      <w:pPr>
        <w:rPr>
          <w:rFonts w:hint="eastAsia"/>
        </w:rPr>
      </w:pPr>
      <w:r>
        <w:rPr>
          <w:rFonts w:hint="eastAsia"/>
        </w:rPr>
        <w:t>CCTACGGGTGGCAGCAGCAAGGAATCTTCCGCAATGGGCGAAAGCCTGACGGAGCAACGCCGCGTGTGGGATGACGCCTTTCGGGGTGTAAACCACTTTTCTCAGGGAAGAAGCACTGACGGTACCTGAGGAATAAGGACCGGCTAACTACGTGCCAGCAGCCGCGGTAATACAGAGGCCTCGAGCGTTAGGCGGAATCACTGGGCTTAAAGCGTGTGTAGGCGGTAAGATGTGTGTGATGTGAAAGCCCCGGGCTTAACCTGGGAAGTGCATCGCAAACTATCTAACTGGAGTATATGAGAGGGTGGCGGAATTTCCGGTGTAGCGGTGAAATGCGCAGATATCAGGAGGAACACCCGTGGCGAAGGCGGCTCTCTGGGACGGTACTGACGCTGAGACGCGAAAGCGTGGGGAGCGAACAGGATTAGATACCCCAGTAGTCC</w:t>
      </w:r>
    </w:p>
    <w:p w14:paraId="646EB045">
      <w:pPr>
        <w:rPr>
          <w:rFonts w:hint="eastAsia"/>
        </w:rPr>
      </w:pPr>
      <w:r>
        <w:rPr>
          <w:rFonts w:hint="eastAsia"/>
        </w:rPr>
        <w:t>&gt;OTU024492</w:t>
      </w:r>
    </w:p>
    <w:p w14:paraId="0EBFCA41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CTAGGGTTGTAAAGCTCTTTTACCAGGGATGATAATGACAGTACCTGGAGAATAAGCTCCGGCTAACTCCGTGCCAGCAGCCGCGGTAATACGGGGGGGGCTAGCGTTGTTCGGAATTACTGGGCGTAAAGCGCACGTAGGCGGATATGTAAGTCAGGGGTGAAATCCCGGGGCTCAACCTGGGAACTGCATTGGAAACTGGCTTACTAGAGTGCGGTAGAGGGGTGTGGAATTCCAGGTGTAGCAGTGAAATGCGTAGATATCTGGAGGAACACCGATGGCGAAGGCAGCCCCCTGGGCTGACACTGACGCTCATGCACGAAAGCGTGGGGAGCAAACGGGATTAGATACCCGAGTAGTCC</w:t>
      </w:r>
    </w:p>
    <w:p w14:paraId="430DA248">
      <w:pPr>
        <w:rPr>
          <w:rFonts w:hint="eastAsia"/>
        </w:rPr>
      </w:pPr>
      <w:r>
        <w:rPr>
          <w:rFonts w:hint="eastAsia"/>
        </w:rPr>
        <w:t>&gt;OTU024493</w:t>
      </w:r>
    </w:p>
    <w:p w14:paraId="363F2150">
      <w:pPr>
        <w:rPr>
          <w:rFonts w:hint="eastAsia"/>
        </w:rPr>
      </w:pPr>
      <w:r>
        <w:rPr>
          <w:rFonts w:hint="eastAsia"/>
        </w:rPr>
        <w:t>CCTACGGGCGGCAGCAGTCGAGAATCTTCCGCAATGGGCGAAAGCCTGACGGAGCGACGCCGCGTGATTGATGAAGTCCTTCGGGACGTAAAGATCTTTTATGAGCGAGAAAGTTATTGATCAGCTCATGAATAAGGGGTTGCTAAACTCGTGCCAGCAGCAGCGGTAATACGAGTGCCCCGAGCGTTATCCGGAATTATTGGGCGTAAAGCGCGTGTAGGCGGCCAGGTAGGTCAGCTGTGAAAACTCGAGGCTCAACCTCGAGATGTCGGCTGAAACCATCTGGCTAGAGTCCGGAAGAGGAGAGTGGAATTCCTGGTGTAGCGGTGAAATGCGCAGATATCAGGAAGAACACCAATGGCGAAGGCAGCTCTCTGGGACGGTACTGACGCTGAGACGCGAAAGCGTGGGTAGCGAACAGGATTAGATACCCCTGTAGTCC</w:t>
      </w:r>
    </w:p>
    <w:p w14:paraId="6EE003D3">
      <w:pPr>
        <w:rPr>
          <w:rFonts w:hint="eastAsia"/>
        </w:rPr>
      </w:pPr>
      <w:r>
        <w:rPr>
          <w:rFonts w:hint="eastAsia"/>
        </w:rPr>
        <w:t>&gt;OTU024494</w:t>
      </w:r>
    </w:p>
    <w:p w14:paraId="65527948">
      <w:pPr>
        <w:rPr>
          <w:rFonts w:hint="eastAsia"/>
        </w:rPr>
      </w:pPr>
      <w:r>
        <w:rPr>
          <w:rFonts w:hint="eastAsia"/>
        </w:rPr>
        <w:t>CCTACGGGCGGCTGCAGTGGGGAATATTGGACAATGGGCGCAAGCCTGATCCAGCCATGCCGCGTGTGTGAAGAAGGCCTTCGGGTTGTAAAGCACTTTTGTCCGGAAAGAAAAGCGCTCGATTAATACTCGGGTGTTATGACGGTACCGGAAGAATAAGCACCGGCTAACTTCGTGCCAGCAGCCGCGGTAATACGAAGGGGGCTAGCGTTGTTCGGAATTACTGGGCGTAAAGCGCGTGTAGGCGGTCCGGTAAGTCCGCTGTGAAAGTCGGGGGCTCAACCCTCGGATGCCGGTGGATACTGTCGGGCTTGAGTACAGATGAGGTAGGCGGAATTGATGGTGTAGCGGTGAAATGCATAGATACCATCAAGAACACCGATTGCGAAGGCAGCTTACTAAGCTGTAACTGACGCTGAGGCACGAAAGTGTGGGGATCGAACAGGATTAGATACCCCAGTAGTCC</w:t>
      </w:r>
    </w:p>
    <w:p w14:paraId="2BEBE08D">
      <w:pPr>
        <w:rPr>
          <w:rFonts w:hint="eastAsia"/>
        </w:rPr>
      </w:pPr>
      <w:r>
        <w:rPr>
          <w:rFonts w:hint="eastAsia"/>
        </w:rPr>
        <w:t>&gt;OTU024495</w:t>
      </w:r>
    </w:p>
    <w:p w14:paraId="17026CC5">
      <w:pPr>
        <w:rPr>
          <w:rFonts w:hint="eastAsia"/>
        </w:rPr>
      </w:pPr>
      <w:r>
        <w:rPr>
          <w:rFonts w:hint="eastAsia"/>
        </w:rPr>
        <w:t>CCTACGGGAGGCTGCAGTGGGGAATCTTGCGCAATGGGCGAAAGCCTGACGCAGCCACGCCGCGTGAGTGAAGAAGGCCTTCGGGTTGTAAAGCTCTGTCGGAAGGGACGAAAACTCTTAGGGTTAACAGCCCTAGGAATTGACGGTACCTTTAGAGGAAGCACCGGCTAACTCTGTGCCAGCAGCCGCGGTAATACAGAGGGTGCAAGCGTTGCTCGGAATCATTGGGCGTAAAGGGCAGGTAGGTGGTCTGATTTGTCTGGAGGTGAAAGCCTTGGGCTTAACCCAAGAAGTGCCCCGGAAACGGTCAGACTTTGAGTCTTGGAGAGGGTGGCGGAATTCCCGGTGTAGTGGTGGAATGCGTAGAGATCGGGAGGAACCTCGAAAGCGAAGGCAGCCGACTGGGGGATGATTGACGCTGAGGGACGAAAGCGTGGGGAGCGAACAGGATTAGATACCCCTGTAGTCC</w:t>
      </w:r>
    </w:p>
    <w:p w14:paraId="4C25E912">
      <w:pPr>
        <w:rPr>
          <w:rFonts w:hint="eastAsia"/>
        </w:rPr>
      </w:pPr>
      <w:r>
        <w:rPr>
          <w:rFonts w:hint="eastAsia"/>
        </w:rPr>
        <w:t>&gt;OTU024496</w:t>
      </w:r>
    </w:p>
    <w:p w14:paraId="47B6F97F">
      <w:pPr>
        <w:rPr>
          <w:rFonts w:hint="eastAsia"/>
        </w:rPr>
      </w:pPr>
      <w:r>
        <w:rPr>
          <w:rFonts w:hint="eastAsia"/>
        </w:rPr>
        <w:t>CCTACGGGTGGCTGCAGTGGGGAATCTTGGACAATGGGCGCAAGCCTGATCCAGCCATGCCGCGTGGATGATGAAGGCCCTAGGGTTGTAAAATCCTTTCGTTGGGGACGATAATGACGGTAACCTGAGAAGAAGCCCCGGCTAACTTCGTGCCAGCAGCCGCGGTAATACGAAGGGGCCTAGCGTTGTCCGGAATCATTGGGCGTAAAGCGCGCGTAGGCGGCCGTGTAAGTCCGCTCTGAAAGTCAAAGGCTCAACCTTTGAAAGCGGGTGGATACTGCACGGCTAGAGGACGGTAGAGGGGGGTGGAATTGCTGGTGTAGCGGTGAAATGCGTAGAGATCAGCAGGAACACCCGTGGCGAAGGCGGCCCCCTGGGCCGTACCTGACGCTGAGGCGCGAAGGCTAGGGGAGCGAACGGGATTAGATACCCCAGTAGTCC</w:t>
      </w:r>
    </w:p>
    <w:p w14:paraId="2C360317">
      <w:pPr>
        <w:rPr>
          <w:rFonts w:hint="eastAsia"/>
        </w:rPr>
      </w:pPr>
      <w:r>
        <w:rPr>
          <w:rFonts w:hint="eastAsia"/>
        </w:rPr>
        <w:t>&gt;OTU024497</w:t>
      </w:r>
    </w:p>
    <w:p w14:paraId="7732EB42">
      <w:pPr>
        <w:rPr>
          <w:rFonts w:hint="eastAsia"/>
        </w:rPr>
      </w:pPr>
      <w:r>
        <w:rPr>
          <w:rFonts w:hint="eastAsia"/>
        </w:rPr>
        <w:t>CCTACGGGCGGCTGCAGTGGGGAATATTGCACAATGGGCGAAAGCCTGATGCAGCAACGCCGCGTGCGGGAAGAAGGCCCTAGGGTTGTAAACCGCTTTCAGCAGGGAAGAAACTGACGGTACCTGCAGAAGAAGGTGCGGCCAACTACGTGCCAGCAGCCGCGGTGACACGTAGGCACCAAGCGTTGTTCGGAATTACTGGGCGTAAAGGGCGTGTAGGCGGCCCGTTAAGACAGGTGTGAAATTCCTGGGCTCAACCCAGGACGTGCGCCTGTGACTGGCGGGCTTGAGTCCGGGAGAGGATGGTGGAACTCCCAGTGTAGAGGTGAAATTCGTAGATATCGGGAAGAACACCTGTGGCGAAGGCGGCCAACTGGGCTGGATCTGACGCTGAGGTGCGAAAGCGTGGGGAGCAAACAGGATTAGATACCCGTGTAGTCC</w:t>
      </w:r>
    </w:p>
    <w:p w14:paraId="01D3DD00">
      <w:pPr>
        <w:rPr>
          <w:rFonts w:hint="eastAsia"/>
        </w:rPr>
      </w:pPr>
      <w:r>
        <w:rPr>
          <w:rFonts w:hint="eastAsia"/>
        </w:rPr>
        <w:t>&gt;OTU024498</w:t>
      </w:r>
    </w:p>
    <w:p w14:paraId="6C698AB5">
      <w:pPr>
        <w:rPr>
          <w:rFonts w:hint="eastAsia"/>
        </w:rPr>
      </w:pPr>
      <w:r>
        <w:rPr>
          <w:rFonts w:hint="eastAsia"/>
        </w:rPr>
        <w:t>CCTACGGGTGGCAGCAGTGGGGAATCTTGCGCAATGGGCGAAAGCCTGACGCAGCGACGCCGCGTGAGTGAAGAAGGCCTTCGGGTTGTAAAGCTCTTTCAGTCGAGAAGAAAAGGTTGTGACTAATACTCACAGCCCATGACGGTATCGACAGAAGAAGCACCGGCTAACTACGTGCCAGCAGCCGCGGTAATACGTAGGGTGCGAGCGTTAATCGGAATTACTGGGCGTAAAGGGTGCGCAGGCGGTTCTGTAAGTCAGATGTGAAATCCCCGGGCTTAACCTGGGAATTGCGTTTGAAACTACAGGGCTAGAGTGTAGCAGAGGGGGGTGGAATTCCACGTGTAGCAGTGAAATGCGTAGAGATGTGGAGGAACACCGATGGCGAAGGCAGCCCCCTGGGCTAACACTGACGCTCATGCACGAAAGCGTGGGGAGCAAACAGGATTAGATACCCCAGTAGTCC</w:t>
      </w:r>
    </w:p>
    <w:p w14:paraId="2D69F304">
      <w:pPr>
        <w:rPr>
          <w:rFonts w:hint="eastAsia"/>
        </w:rPr>
      </w:pPr>
      <w:r>
        <w:rPr>
          <w:rFonts w:hint="eastAsia"/>
        </w:rPr>
        <w:t>&gt;OTU024499</w:t>
      </w:r>
    </w:p>
    <w:p w14:paraId="1CA01B50">
      <w:pPr>
        <w:rPr>
          <w:rFonts w:hint="eastAsia"/>
        </w:rPr>
      </w:pPr>
      <w:r>
        <w:rPr>
          <w:rFonts w:hint="eastAsia"/>
        </w:rPr>
        <w:t>CCTACGGGCGGCTGCAGTGGGGAATATTGCACAATGGGCGCAAGCCTGATGCAGCGACGCCGCGTGAGGGATGACGGCCTTCGGGTTGTAAACCTCTTTCGACAGGGACGAAGGGTGACTGACGGTACCTGTAGAAGAAGCACCGGCTAACTACGTGCCAGCAGCCGCGGTAATACGTAGGGTGCGAGCGTTGTCCGGAATTATTGGGCGTAAAGAGCTCGTAGGCGGTTTGTCGCGTCGGCCGTGAAATCTCTGGGCTTAACCCAGAACGGTCAGCCGATACTGCGGGGCTAGAGTGCAGAAGGGGCAACTGGAATTCTCGGTGTAGCGGTGAAATGCGTAGATATCAGGAGGAACACCCGTGGCGAAGGCGGCTCTCTGGCCTGCAACTGACGCTGAGGCGCGAAAGCGTGGGGAGCGAACGGGATTAGATACCCGTGTAGTCC</w:t>
      </w:r>
    </w:p>
    <w:p w14:paraId="4B8E85BB">
      <w:pPr>
        <w:rPr>
          <w:rFonts w:hint="eastAsia"/>
        </w:rPr>
      </w:pPr>
      <w:r>
        <w:rPr>
          <w:rFonts w:hint="eastAsia"/>
        </w:rPr>
        <w:t>&gt;OTU024500</w:t>
      </w:r>
    </w:p>
    <w:p w14:paraId="7C073456">
      <w:pPr>
        <w:rPr>
          <w:rFonts w:hint="eastAsia"/>
        </w:rPr>
      </w:pPr>
      <w:r>
        <w:rPr>
          <w:rFonts w:hint="eastAsia"/>
        </w:rPr>
        <w:t>CCTACGGGCGGCAGCAGTGGGGAATCTTGCGCAATGCGCGAAAGCGTGACGCAGCAACGCCGCGTGCGGGAAGACGGCCCTCGGGTTGTAAACCGCTTTCAGTTGGGACGAAGCCTGTCTGGTGAATAGCCAGTGCAGGTGACGGTACCTTCAGAAGAAGCTCCGGCTAACTACGTGCCAGCAGCCGCGGTAATACGTAGGGAGCAAGCGTTGTCCGGATTTATTGGGCGTAAAGAGCTCGTAGGCGGCTTGTCGCGTCGTCTGTGAAATCCCGCGGCTCAACTGCGGGTCTGCAGGCGATACGGGCAGGCTAGAGTTCGGTAGGGGAGACTGGAATTCCCGGTGTAGTGGTGAAATGCGTAGATATCAGGAGGAACACCGATGGCGAAGGCAGCTGCCTGGCCCAGAACTGACGCTGAGGTGCGAAAGCGTGGGGAGCGAACGGGATTAGATACCCCAGTAGTCC</w:t>
      </w:r>
    </w:p>
    <w:p w14:paraId="31390522">
      <w:pPr>
        <w:rPr>
          <w:rFonts w:hint="eastAsia"/>
        </w:rPr>
      </w:pPr>
      <w:r>
        <w:rPr>
          <w:rFonts w:hint="eastAsia"/>
        </w:rPr>
        <w:t>&gt;OTU024501</w:t>
      </w:r>
    </w:p>
    <w:p w14:paraId="157A2846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CCCGGGAGAGGATCCCGGTTTGACGGTACCTAACGAGGAAGCCCCGGCTAACTACGTGCCAGCAGCCGCGGTAATACGTAGGGGGCAAGCGTTGTCCGGAATTATTGGGCGTAAAGCGCGCGCAGGCGGTTTCTTAAGTCTGATGTGAAAGTCAAAGGCTCAACCTTTGAATGCCGCTGGAAACTGTCTGGCTCGAGTCCGGGAGGGGCGAGTGGAATTCCTGGTGTAGCGGTGAAATGCACAGATATCAGGAGGAACACCGGTGGCGAAGGCGGCCTTCTGGGCCGGTACTGACGCTGAGGAGCGAAAGCTAGGGGAGCGAACAGGATTAGATACCCTGGTAGTCC</w:t>
      </w:r>
    </w:p>
    <w:p w14:paraId="2B47D1EF">
      <w:pPr>
        <w:rPr>
          <w:rFonts w:hint="eastAsia"/>
        </w:rPr>
      </w:pPr>
      <w:r>
        <w:rPr>
          <w:rFonts w:hint="eastAsia"/>
        </w:rPr>
        <w:t>&gt;OTU024502</w:t>
      </w:r>
    </w:p>
    <w:p w14:paraId="5BABF065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ATCACCGACGAAGTCTCTGCTTTTTGGTGGGGGTGACGGTAGGTGGAGAAGAAGCACCGGCCAACTACGTGCCAGCAGCCGCGGTAATACGTAGGTGGCAAGCGTTGTCCGGAATTATTGGGCGTAAAGCGCACGTAGGCGGTTCGTTAAGCCAGCTGTGAAATCCCCGGGCTCAACCTGGGAATTGCAGTTGGAACTGGCGAGCTAGAGTATGGTAGAGGGGTGTGGAATTTCAGGTGTAGCGGTGAAATGCGTAGATATCTGAAGGAACACCAGTGGCGAAGGCGACACCCTGGACCAATACTGACGCTGAGGTGCGAAAGCGTGGGGAGCAAACAGGATTAGATACCCCAGTAGTCC</w:t>
      </w:r>
    </w:p>
    <w:p w14:paraId="4A00E986">
      <w:pPr>
        <w:rPr>
          <w:rFonts w:hint="eastAsia"/>
        </w:rPr>
      </w:pPr>
      <w:r>
        <w:rPr>
          <w:rFonts w:hint="eastAsia"/>
        </w:rPr>
        <w:t>&gt;OTU024503</w:t>
      </w:r>
    </w:p>
    <w:p w14:paraId="1200C302">
      <w:pPr>
        <w:rPr>
          <w:rFonts w:hint="eastAsia"/>
        </w:rPr>
      </w:pPr>
      <w:r>
        <w:rPr>
          <w:rFonts w:hint="eastAsia"/>
        </w:rPr>
        <w:t>CCTACGGCGGCTGCAGTTGGGAATCTTGCACAATGGGGGAAACCCTGATGCAGCGACGCCGCGTGGAGGATGACGGATCTAGGTCTGTAAACTCCTTTTTCATGGAAAGACTTAGGACGGTACCATGAGAATAAGGACCGGCTAACTACGTGCCAGCAGCCGCGGTAAGACGTAGGGTCCAAGCGTTGTCCGGATTTACTGGGCGTAAAGAGCGCGTAGGCGGCTTGTTAAGTCGGACGTGAAATCCCTCGGCTCAACCGGGGAACTGCGTCTGATACTGGCGGGCTTGAATTCGGGAGAGGGTCGTGGAATTCCCAGTGTAGAGGTGAAATTCGTAGATATTGGGAAGAACACCGGTGGCGAAGGCGGCGACCTGGTCCGTTACTGACGCTGAGGCGCGACAGCGTGGGGAGCAAACAGGATTAGATACCCCAGTAGTCC</w:t>
      </w:r>
    </w:p>
    <w:p w14:paraId="27D898A7">
      <w:pPr>
        <w:rPr>
          <w:rFonts w:hint="eastAsia"/>
        </w:rPr>
      </w:pPr>
      <w:r>
        <w:rPr>
          <w:rFonts w:hint="eastAsia"/>
        </w:rPr>
        <w:t>&gt;OTU024504</w:t>
      </w:r>
    </w:p>
    <w:p w14:paraId="61560686">
      <w:pPr>
        <w:rPr>
          <w:rFonts w:hint="eastAsia"/>
        </w:rPr>
      </w:pPr>
      <w:r>
        <w:rPr>
          <w:rFonts w:hint="eastAsia"/>
        </w:rPr>
        <w:t>CCTACGGGGGGCTGCAGTGGGGAATATTGGACAATGGGGGCAACCCTGATCCAGCAATGCCGCGTGGGTGATGAAGGCCTTCGGGTTGTAAAGCCCTTTCGGCGGGGACGATGATGACGGTACCCGCAGAAGAAGCCCCGGCTAACTTCGTGCCAGCAGCCGCGGTAATACGAAGGGGGCTAGCGTTGTTCGGAATGACTGGGCGTAAAGGGCGCGTAGGCGGCGATTTTAGTCAGGCGTGAAAGCCCTGGGCTCAACCTAGGAACTGCGTCTGATACTGGATGGCTTGAGATTGGGAGAGGGATGCGGAATTCCAGGTGTAGCGGTGAAATGCGTAGATATCTGGAGGAACACCAGTGGCGAAGGCGGCATCCTGGACCGGTATTGACGCTGAGGCGCGAAAGCCAGGGGAGCAAACGGGATTAGATACCCGTGTAGTCC</w:t>
      </w:r>
    </w:p>
    <w:p w14:paraId="3CB1F801">
      <w:pPr>
        <w:rPr>
          <w:rFonts w:hint="eastAsia"/>
        </w:rPr>
      </w:pPr>
      <w:r>
        <w:rPr>
          <w:rFonts w:hint="eastAsia"/>
        </w:rPr>
        <w:t>&gt;OTU024505</w:t>
      </w:r>
    </w:p>
    <w:p w14:paraId="50708329">
      <w:pPr>
        <w:rPr>
          <w:rFonts w:hint="eastAsia"/>
        </w:rPr>
      </w:pPr>
      <w:r>
        <w:rPr>
          <w:rFonts w:hint="eastAsia"/>
        </w:rPr>
        <w:t>CCTACGGGGGGCAGCAGTGGGGAATCTTGCGCAATGGGCGAAAGCCTGACGCAGCGACGCCGCGTGGGGGAAGAAGGCCTTCGGGTTGTAAACCTCTTTCAGCAGGGACGAAGCCACTCGGGTTAATAGCCCAGAGGGTGACGGTACCTGCAGAAGAAGCCCCGGCTAACTACGTGCCAGCAGCCGCGGTAATACGTAGGGGGCAAGCGTTGTCCGGAATTATTGGGCGTAAAGAGCTCGTAGGCGGTTACGGAAGTCGAATGTGAAATATCGGGGCTCAACCCCGGGACGCCATTCGATACTCCGTTGACTAGAGTCCGGTAGGGGAAGGTGGAATTCCTGGTGTAGCGGTGAAATGCGCAGATATCAGGAGGAACACCGGTGGCGAAGGCGGCTTTCTGGGCCTTGCCTGACGCTGAGGAGCGAAAGCTGGGGGAGCGAACAGGATTAGATACCCGGGTAGTCC</w:t>
      </w:r>
    </w:p>
    <w:p w14:paraId="5A7081B4">
      <w:pPr>
        <w:rPr>
          <w:rFonts w:hint="eastAsia"/>
        </w:rPr>
      </w:pPr>
      <w:r>
        <w:rPr>
          <w:rFonts w:hint="eastAsia"/>
        </w:rPr>
        <w:t>&gt;OTU024506</w:t>
      </w:r>
    </w:p>
    <w:p w14:paraId="75796647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CAGTAGGGAAGAAGCGAAAGTGACGGTACCGGTGGAATCAGTCTCGGCTAACTACGTGCCAGCAGCCGCGGTAATACGGAGGGGGCAAGCGTTATCCGGATTTACTGGGCGTAAAGCGTGTGCAGGCGGTTGTCCAAGTCGTGTATGAAAGCGCTCCGCTTAACGGGGCGAGGCTAGACGAGACTGGGCGACTAGAATCAGACAGAGGCAAGCGGAATTCCGGGTGTAGTGGTGAAATGCGTAGAGATCCGGAGGAACACCAGAGGCGCAGGCGGCTTGCTGGGTCTGTATTGACGCTCAGACACGAAAGCATGGGGAGCGAACGGGATTAGATACCCCGGTAGTCC</w:t>
      </w:r>
    </w:p>
    <w:p w14:paraId="41461EDA">
      <w:pPr>
        <w:rPr>
          <w:rFonts w:hint="eastAsia"/>
        </w:rPr>
      </w:pPr>
      <w:r>
        <w:rPr>
          <w:rFonts w:hint="eastAsia"/>
        </w:rPr>
        <w:t>&gt;OTU024507</w:t>
      </w:r>
    </w:p>
    <w:p w14:paraId="2A10B5AA">
      <w:pPr>
        <w:rPr>
          <w:rFonts w:hint="eastAsia"/>
        </w:rPr>
      </w:pPr>
      <w:r>
        <w:rPr>
          <w:rFonts w:hint="eastAsia"/>
        </w:rPr>
        <w:t>CCTACGGGGGGCTGCAGTAGGGAATCTTGCACAATGGGCGAAAGCCTGATGCAGCGACGCCGCGTGAGGGAAGAAGGCCTTCGGGTTGTAAACCTCTTTCGGCAGGGACGAAGCGCAAGTGACGGTACCTGAAGAAGAAGCGCCGGCCAACTACGTGCCAGCAGCCGCGGTAATACGGAGGGTGCGAGCGTTGTCCGGAATCATTGGGCGTAAAGGGCGCGTAGGTGGCCCGGTCAGTCTTTGGTGAAAGCGCGGGGCTCAACCCCGGGTCGGCCGTGCGAACTGGGTCACTCGAGCACACTAGAGGCGAGTGGAATTCCGGGTGTAGCGGTGGAATGCGTAGAGATCCGGAAGAACACCAGCGGCGAAGGCGGCACCCTAGCCCGCACCTGACGCTGAGACGCGACAGCACGGGGAGCGAACAGGATTAGATACCCCAGTAGTCC</w:t>
      </w:r>
    </w:p>
    <w:p w14:paraId="5B16F5E8">
      <w:pPr>
        <w:rPr>
          <w:rFonts w:hint="eastAsia"/>
        </w:rPr>
      </w:pPr>
      <w:r>
        <w:rPr>
          <w:rFonts w:hint="eastAsia"/>
        </w:rPr>
        <w:t>&gt;OTU024508</w:t>
      </w:r>
    </w:p>
    <w:p w14:paraId="01E5751F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TCTGTTGCCCGGGACGAACCTGGCCTTTCGAGGCCACTGACGGTACCGGGTGAGGAAGCAGTGGCTAACTCTGTGCCAGCAGCCGCGGTAAAACGTAGGATCCGAGCGTTATCCGAATTCACTGGGCGTAAAGCGCGTGCAGGCGGCGAGGTAAGTTGGGTGTGAAATCTCCTGGCTCAACTGGGAGAGGCCGCTCAAAACTGCCTGGCTCGAGGACGGTAGAGGAAGGTGGAATTCCCGGTGTAGTGGTGAAATGCGTAGATATCGGGAGGAACACCCGTGGCGAAAGCGGCCTTCTGGACCGTACCTGACGCTCAGACGCGAAAGCTAGGGGAGCAAACGGGATTAGATACCCCAGTAGTCC</w:t>
      </w:r>
    </w:p>
    <w:p w14:paraId="3803DE12">
      <w:pPr>
        <w:rPr>
          <w:rFonts w:hint="eastAsia"/>
        </w:rPr>
      </w:pPr>
      <w:r>
        <w:rPr>
          <w:rFonts w:hint="eastAsia"/>
        </w:rPr>
        <w:t>&gt;OTU024509</w:t>
      </w:r>
    </w:p>
    <w:p w14:paraId="48898487">
      <w:pPr>
        <w:rPr>
          <w:rFonts w:hint="eastAsia"/>
        </w:rPr>
      </w:pPr>
      <w:r>
        <w:rPr>
          <w:rFonts w:hint="eastAsia"/>
        </w:rPr>
        <w:t>CCTACGGGTGGCAGCAGTAGGGAATCTTGCGCAATGGGCGAAAGCCTGACGCAGCGACGCCGCGTGAGGGATGAAGGCTTTCGGGTTGTAAACCTCTTTCAGCGGGGACGAAGCGAAAGTGACGGTACCCGCAGAAGAAGGTCCGGCCAACTACGTGCCAGCAGCCGCGGTAATACGTAGGGTGCGAGCGTTGTCCGGAGTTACTGGGCGTAAAGCGCGCGTAGGCGGCGGAGCGCGTCGCACGTGAAAGCCCCCGGCTCAACCGGGGAGGGTCGTGCGAGACGGCTTCGCTGGAGGCAGCGAGAGGCTGGTGGAATTCCCGGTGTAGTGGTGAAATGCGTAGAGATCGGCAGGAACACCCAAGGGGAAGCCAGCCGGCTGGTCCGCACCTGACACTCAGGGACGACAGCGTGGGGAGCGAACCGGATTAGATACCCTTGTAGTCC</w:t>
      </w:r>
    </w:p>
    <w:p w14:paraId="33DF0713">
      <w:pPr>
        <w:rPr>
          <w:rFonts w:hint="eastAsia"/>
        </w:rPr>
      </w:pPr>
      <w:r>
        <w:rPr>
          <w:rFonts w:hint="eastAsia"/>
        </w:rPr>
        <w:t>&gt;OTU024510</w:t>
      </w:r>
    </w:p>
    <w:p w14:paraId="088A7DA8">
      <w:pPr>
        <w:rPr>
          <w:rFonts w:hint="eastAsia"/>
        </w:rPr>
      </w:pPr>
      <w:r>
        <w:rPr>
          <w:rFonts w:hint="eastAsia"/>
        </w:rPr>
        <w:t>CCTACGGGGGGCTGCAGTCGAGAATTTTTCTCAATGGGCGAAAGCCTGATCCAGCAATGCCGCGTGAGTGATGAAGGCCTTAGGGTTGTAAAGCTCTTTTACCCGGGAAGATAATGACTGTACCGGGAGAATAAGCACCGGCTAACTCTGTGCCAGCAGCCGCGGTAATACGTAGGGGGCGAGCGTTGTCCGGAATTATTGGGCGTAAAGAGCTCGTAGGCGGTTTGTCACGTCTGCTGTGAAATCCCGAGGCTCAACCCTGAGAGGCCATTCGATACTGCTGTGGCTTGAGTCCGGTAGGGGAGCAGGGAATTCCTGGTGTAGCGGTGAAATGCGCAGATATCAGGAGGAACACCGGTGGCGAAAGCAGCTCTCTGGGACGGTACTGACGCTGAGACGCGAAAGCGTGGGGAGCGAACAGGATTAGATACCCTAGTAGTCC</w:t>
      </w:r>
    </w:p>
    <w:p w14:paraId="57DEB183">
      <w:pPr>
        <w:rPr>
          <w:rFonts w:hint="eastAsia"/>
        </w:rPr>
      </w:pPr>
      <w:r>
        <w:rPr>
          <w:rFonts w:hint="eastAsia"/>
        </w:rPr>
        <w:t>&gt;OTU024511</w:t>
      </w:r>
    </w:p>
    <w:p w14:paraId="19291542">
      <w:pPr>
        <w:rPr>
          <w:rFonts w:hint="eastAsia"/>
        </w:rPr>
      </w:pPr>
      <w:r>
        <w:rPr>
          <w:rFonts w:hint="eastAsia"/>
        </w:rPr>
        <w:t>CCTACGGGAGGCTGCAGCGAGGAATCTTCCACACTGGGCGCAAGCCCGATGGAGCAACGCCGCGTGGAGGACGACGGCCTTCGGGTTGTAAACTCCTTTCAGGGGGGATGACACGGACAGTACCCCCAGAAGCAGCCCCGGCTAACTCTGTGCCAGCAGCCGCGGTAATACAGAGGGGGCAAGCGTTGTCCGGATTTATTGGGCGTAAAGAGCTCGTAGGTGGTTCAGTAAGTCGGGTGTGAAACCTCCGAGCTCAACTCGGAAATGGCATTGGAAACTACCTTGCTGGAGGGTTTGAGGGGGGACTGGAATACTTGGTGTAGCAGTGAAATGCGTAGATATCGGGAAGAATATCCGTGGCGAAGGCGGCTCTCTGGTACGGCACTGACGCTGAGACGCGAAAGCGTGGGGAGCAAACAGGATTAGATACCCCGGTAGTCC</w:t>
      </w:r>
    </w:p>
    <w:p w14:paraId="46E5E5BD">
      <w:pPr>
        <w:rPr>
          <w:rFonts w:hint="eastAsia"/>
        </w:rPr>
      </w:pPr>
      <w:r>
        <w:rPr>
          <w:rFonts w:hint="eastAsia"/>
        </w:rPr>
        <w:t>&gt;OTU024512</w:t>
      </w:r>
    </w:p>
    <w:p w14:paraId="43B878C4">
      <w:pPr>
        <w:rPr>
          <w:rFonts w:hint="eastAsia"/>
        </w:rPr>
      </w:pPr>
      <w:r>
        <w:rPr>
          <w:rFonts w:hint="eastAsia"/>
        </w:rPr>
        <w:t>CCTACGGGAGGCAGCAGTGGGGAATTTTGGACAATGGGCGCAAGCCTGATCCAGCAATGCCGCGTGTGTGATGAAGGCCTTCGGGTTGTAAAGCACTTTTAGTGGGAACGAAACGGTTCGGGCTAATACCCTGAACTAATGACGGTACCCGCAGAATAAGCACCGGCTAACTACGTGCCAGCAGCCGCGGTAATACGTAGGGTGCAAGCGTTAATCGGAATTACTGGGCGTAAAGCGTGCGCAGGCGGTTGGGTAAGCCCTCCGTGAAATCTCCGGGCCTAACCCGGAAAGGGCAGAGGGGACTGCTTGGCTTGAGGACGGGAGAGGAGCGCGGAATTCCCGGTGTAGCGGTGAAATGCGTAGATATCAGGAGGAACACCGGTGGCGAAGGCGGGTCTCTGGGCCGATACTGACGCTGAGGAGCGAAAGCGTGGGGAGCGAACAGGATTAGATACCCCGGTAGTCC</w:t>
      </w:r>
    </w:p>
    <w:p w14:paraId="745BDED9">
      <w:pPr>
        <w:rPr>
          <w:rFonts w:hint="eastAsia"/>
        </w:rPr>
      </w:pPr>
      <w:r>
        <w:rPr>
          <w:rFonts w:hint="eastAsia"/>
        </w:rPr>
        <w:t>&gt;OTU024513</w:t>
      </w:r>
    </w:p>
    <w:p w14:paraId="20F9E641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AGAGGGCCCGAGCGTTGATCGGAATCACTGGGCTTAAAGGGTTCGTAGGCGGATCGGCAAGTGCTTTGTGAAATCCCACGGCTCAACCGTGGAATTGCTTGGCAGACTGCCGATCTTGAGCACGACAGGGGCCATCGGAACAAACGGTGGAGCGGTGAAATGCGTAGATATCGTTTGGAACGCCAATGGTGAAAACAGATTGCTGGGAGTGTGCTGACGCTGAGACACGAAAGCCAGGGGAGCGAACGGGATTAGATACCCCGGTAGTCC</w:t>
      </w:r>
    </w:p>
    <w:p w14:paraId="0366E347">
      <w:pPr>
        <w:rPr>
          <w:rFonts w:hint="eastAsia"/>
        </w:rPr>
      </w:pPr>
      <w:r>
        <w:rPr>
          <w:rFonts w:hint="eastAsia"/>
        </w:rPr>
        <w:t>&gt;OTU024514</w:t>
      </w:r>
    </w:p>
    <w:p w14:paraId="39BFCC87">
      <w:pPr>
        <w:rPr>
          <w:rFonts w:hint="eastAsia"/>
        </w:rPr>
      </w:pPr>
      <w:r>
        <w:rPr>
          <w:rFonts w:hint="eastAsia"/>
        </w:rPr>
        <w:t>CCTACGGGAGGCTGCAGTAACGAATATTCCGCAATGGGCGAAAGCCTGACGGAGCAATGCCGCGTGCAGGAAGACGGCCTTCTGGGTTGTAAACTGCTTTTGCCGGGGGATAAAATTCCCATGCGTGGGACATTGAAGGTACCCGGTGAATAAGCCACGGCTAACTACGTGCCAGCAGCCGCGGTAATACGTAGGTGGCAAGCGTTGTCCGGATTTATTGGGTTTAAAGGGTGCGTAGGCGGCCCTGTAAGTCAGCGGTGAAATCCCAGGGCTCAACCCTGGAACTGCCGTTGATACTGCAGGGCTTGAGTTCGGTTAAGGCGGGCGGAACTGGTGGTGTAGCGGTGAAATGCATAGATACCACCAAGAACCCCGATTGCGTAGGCAGCTCGCTGAGCCGAAACTGACGCTGAGGCACGAAAGCGTGGGGAGCGAACAGGATTAGATACCCGGGTAGTCC</w:t>
      </w:r>
    </w:p>
    <w:p w14:paraId="79756A24">
      <w:pPr>
        <w:rPr>
          <w:rFonts w:hint="eastAsia"/>
        </w:rPr>
      </w:pPr>
      <w:r>
        <w:rPr>
          <w:rFonts w:hint="eastAsia"/>
        </w:rPr>
        <w:t>&gt;OTU024515</w:t>
      </w:r>
    </w:p>
    <w:p w14:paraId="308DCE0A">
      <w:pPr>
        <w:rPr>
          <w:rFonts w:hint="eastAsia"/>
        </w:rPr>
      </w:pPr>
      <w:r>
        <w:rPr>
          <w:rFonts w:hint="eastAsia"/>
        </w:rPr>
        <w:t>CCTACGGGGGGCTGCAGCAAGGAATCTTCCGCAATGGGCGAGGAGCCTGACGGAGCAACGCCGCGTGGGGGATGACGCCCTTCGGGGTGTAAACCCCTTTTCTTGGGGAAGAAGGGTGCGCAAGTGCCTTGACGGTACCCGAGGAAGAAGGACCGGCTAACTACGTGCCAGCAGCCGCGGTAATACGTAGGGTGCGAGCGTTGTCCGGAATTACTGGGCGTAAAGAGCTCGTAGGTGGTTTGTCGCGTTGTTCGTGAAAACTCACAGCTTAACTGTGGGCGTGCGGGCGATACGGGCAGACTGGAGTACTGCAGGGGAGACTGGAATTCCTGGTGTAGCGGTGGAATGCGCAGATATCGAGAGGAACACCTGCGGCGAAGGCGGGTAGCTGGGCCGACACTGACGCTGAGGCGCGAAAGCCAGGGGAGCGAACGGGATTAGATACCCGTGTAGTCC</w:t>
      </w:r>
    </w:p>
    <w:p w14:paraId="01D90143">
      <w:pPr>
        <w:rPr>
          <w:rFonts w:hint="eastAsia"/>
        </w:rPr>
      </w:pPr>
      <w:r>
        <w:rPr>
          <w:rFonts w:hint="eastAsia"/>
        </w:rPr>
        <w:t>&gt;OTU024516</w:t>
      </w:r>
    </w:p>
    <w:p w14:paraId="5ACBC764">
      <w:pPr>
        <w:rPr>
          <w:rFonts w:hint="eastAsia"/>
        </w:rPr>
      </w:pPr>
      <w:r>
        <w:rPr>
          <w:rFonts w:hint="eastAsia"/>
        </w:rPr>
        <w:t>CCTACGGGGGGCAGCAGTGGGGAATATTGGACAATGGGCGGAAGCCTGATCCAGCAACGCCGCGTGAGTGAAGAAGGCCTTCGGGTTGTAAAGCCCTTTTGCCACTGACGAGAGAGGACGGTAGGTGGCGAATAAGCCTCGGCTAACTACGTGCCAGCAGCCGCGGTAATACGGAGGGTGCAAGCGTTATCCGGATTCACTGGGTTTAAAGGGTGCGTAGGTGGGCAGTTAAGTCAGTGGTGAAATCTCCGGGCTTAACCCGGAAACTGCCATTGATACTATCTGTCTTGAATACCGTGGAGGTGGGCGGAACGGGTCATGTAGCGGTGAAATGCTTAGAGATGACCCGGAACACCGATTGCGAAGGCAGCCCACTACGCAATGATTGACGCTGAGGCACGAAAGCGTGGGGATCAAACAGGATTAGATACCCCTGTAGTCC</w:t>
      </w:r>
    </w:p>
    <w:p w14:paraId="69DAEFEC">
      <w:pPr>
        <w:rPr>
          <w:rFonts w:hint="eastAsia"/>
        </w:rPr>
      </w:pPr>
      <w:r>
        <w:rPr>
          <w:rFonts w:hint="eastAsia"/>
        </w:rPr>
        <w:t>&gt;OTU024517</w:t>
      </w:r>
    </w:p>
    <w:p w14:paraId="6A2812D2">
      <w:pPr>
        <w:rPr>
          <w:rFonts w:hint="eastAsia"/>
        </w:rPr>
      </w:pPr>
      <w:r>
        <w:rPr>
          <w:rFonts w:hint="eastAsia"/>
        </w:rPr>
        <w:t>CCTACGGGGGGCTGCAGTCGAGAATTTTTCACAATGGGCGCAAGCCTGATGGAGCGACGCCGCGTGGGGGATGAATGGCTTCGGCCCGTAAACCCCTGTCATTCGCGATCAAACCTTGCTATTTAAAAGATGGCGAGCTGATAGTAGCGGAAGAGGAAGGGACGGCTAACTCTGTGCCAGCAGCCGCGGTAATACAGAGGTCCCGAGCGTTGTTCGGATTCACTGGGCGTAAAGGGTGCGCAGGCGGTCTCGGGCGTCGGTGCTGAAAGTCCACCGCTTAACGGTGGGATGCGTGCCGATACGCCGAGACTGGAGGGTGGGCGAGGGTGGTGGAATTGCCGGTGTAGTGGTGAAATGCGTAGATATAGGAAGGAACACCAGTGGCGAAGGCGACCACCTGGACTGATACTGACACTGAGGTGCGAAAGCGTGGGGAGCAAACAGGATTAGATACCCCGGTAGTCC</w:t>
      </w:r>
    </w:p>
    <w:p w14:paraId="1D2F0AAE">
      <w:pPr>
        <w:rPr>
          <w:rFonts w:hint="eastAsia"/>
        </w:rPr>
      </w:pPr>
      <w:r>
        <w:rPr>
          <w:rFonts w:hint="eastAsia"/>
        </w:rPr>
        <w:t>&gt;OTU024518</w:t>
      </w:r>
    </w:p>
    <w:p w14:paraId="7F03015F">
      <w:pPr>
        <w:rPr>
          <w:rFonts w:hint="eastAsia"/>
        </w:rPr>
      </w:pPr>
      <w:r>
        <w:rPr>
          <w:rFonts w:hint="eastAsia"/>
        </w:rPr>
        <w:t>CCTACGGGAGGCTGCAGTGGGGAATCTTGCGCAATGCGCGAAAGCGTGACGCAGCAACGCCGCGTGAGGGAAGAAGGCCTTCGGGTTGTAAACCTCTTTCACCAAGGGCGAAGGCTCGGTTTTTGTCGGGTTGACGGTACTTGGAGAAGAAGCACCGGCCAACTACGTGCCAGCAGCCGCGGTAATACGTAGGGTGCGAGCGTTGTCCGGAATTACTGGGCGTAAAGGGCGCGTAGGCGGCGCAACAAGTCACTTGTGAAATCTCCGGGCTTAACTCGGAGCGGCCAAGTGATACTGTCGTGCTAGAGTGCGGAAGGGGCAACTGGAATTCTCGGTGTAGCGGTGAAATGCGTAGATATCGAGAGGAACACCTGCGGCGAAGGCGGGTTGCTGGGCCGACACTGACGCTGAGGCGCGAAAGCCAGGGGAGCGAACGGGATTAGATACCCCGGTAGTCC</w:t>
      </w:r>
    </w:p>
    <w:p w14:paraId="1E76F0DA">
      <w:pPr>
        <w:rPr>
          <w:rFonts w:hint="eastAsia"/>
        </w:rPr>
      </w:pPr>
      <w:r>
        <w:rPr>
          <w:rFonts w:hint="eastAsia"/>
        </w:rPr>
        <w:t>&gt;OTU024519</w:t>
      </w:r>
    </w:p>
    <w:p w14:paraId="5814A8E8">
      <w:pPr>
        <w:rPr>
          <w:rFonts w:hint="eastAsia"/>
        </w:rPr>
      </w:pPr>
      <w:r>
        <w:rPr>
          <w:rFonts w:hint="eastAsia"/>
        </w:rPr>
        <w:t>CCTACGGGTGGCTGCAGTCGAGAATTTTTCACAATGGGGGCAACCCTGATGGAGCGACGCCGCGTGGAGGATGAAGGTCTTCGGATTGTAAACTCCTGTCATTGGTGAACAAGGCAGGCCGGGTAACTCCGTGCCTGTTTGCTAGTAGCCGAAGAGGAAGGGACGGCTAACTCTGTGCCAGCAGCCGCGGTAATACGTAGGGTGCGAGCGTTAATCGGAATTACTGGGCGTAAAGCGTGCGCAGGCGGTTTTTTAAGACAGGCGTGAAATCCCCGGGCTTAACCTGGGAACTGCGCTTGTGACTGGAAGGCTAGAGTACGGCAGAGGGGGGTGGAATTCCGGGTGTAGTGGTGAAATGCGTAGAGATCCGGAGGAACACCAGAGGCGAAGGCGGCACCCTAAGCCGTACCTGACACTGAGACGCGACAGCACGGGGAGCGAACGGGATTAGATACCCGAGTAGTCC</w:t>
      </w:r>
    </w:p>
    <w:p w14:paraId="1985CEC0">
      <w:pPr>
        <w:rPr>
          <w:rFonts w:hint="eastAsia"/>
        </w:rPr>
      </w:pPr>
      <w:r>
        <w:rPr>
          <w:rFonts w:hint="eastAsia"/>
        </w:rPr>
        <w:t>&gt;OTU024520</w:t>
      </w:r>
    </w:p>
    <w:p w14:paraId="090F5B6E">
      <w:pPr>
        <w:rPr>
          <w:rFonts w:hint="eastAsia"/>
        </w:rPr>
      </w:pPr>
      <w:r>
        <w:rPr>
          <w:rFonts w:hint="eastAsia"/>
        </w:rPr>
        <w:t>CCTACGGGCGGCTGCAGTGGGGAATCTTGCGCAATGCGCGAAAGCGTGACGCAGCAACGCCGCGTGAGGGAAGAAGGCCTTCGGGTTGTAAACCTCTTTCAGGAGGGACGAAGGCCCGCCTGCGAATAGCAGAGCGGGTTGACGGTACCTCCAGAAGAAGCCCCGGCTAACTACGTGCCAGCAGCCGCGGTAATACAGAGGGTGCGAACGTTGTTCGGAATCACTGGGCATAAAGCGCACGTAGGCGGCACCGCAAGTGTGGGGTGAAATCCCACGGCTTACCCGTGGAACTGCCTGGCAGACTGCGGTGCTCGAGGTTGGTAGGGGAGAGCGGAACTCTTGGTGGAGCGGTGAAATGCGTAGATATCAAGAGGAACACCGGTGGCGAAGGCGGCTCTCTGGTCCAATCCTGACGCTGAGGTGCGAAAGCTAGGGGAGCAAACGGGATTAGATACCCTTGTAGTCC</w:t>
      </w:r>
    </w:p>
    <w:p w14:paraId="7A4169BF">
      <w:pPr>
        <w:rPr>
          <w:rFonts w:hint="eastAsia"/>
        </w:rPr>
      </w:pPr>
      <w:r>
        <w:rPr>
          <w:rFonts w:hint="eastAsia"/>
        </w:rPr>
        <w:t>&gt;OTU024521</w:t>
      </w:r>
    </w:p>
    <w:p w14:paraId="4B80437F">
      <w:pPr>
        <w:rPr>
          <w:rFonts w:hint="eastAsia"/>
        </w:rPr>
      </w:pPr>
      <w:r>
        <w:rPr>
          <w:rFonts w:hint="eastAsia"/>
        </w:rPr>
        <w:t>CCTACGGGGGGCTGCAGTGGGGAATATTGCGCAATGGACGAAAGTCTGACGCAGCAACGCCGCGTGAGGGATGACGGCCTTCGGGTTGTAAACCTCTTTCAGCAGGGACGAAGCGAGAGTGACGGTACCTGCAGAAGAAGGACCGGCCAACTACGTGCCAGCAGCCGCGGTAATACGGAGGGTGCAAGCGTTATCCGGATTTATTGGGTTTAAAGGGTGTGTAGGCGGGCTGTTAAGTCAGTGGTGAAATCTCCAGGCTCAACCTGGAAACTGCCGTTGATACTATCAGTCTTGAATCCTGTTGAGGTGGGCGGAATATATCATGTAGCGGTGAAATGCTTAGATATGACATAGAACACCGATTGCGAAGGCAGCTCACTACACGAATATTGACTCTGAGGCACGAAAGCGTGGGGAGCAAACAGGATTAGATACCCCAGTAGTCC</w:t>
      </w:r>
    </w:p>
    <w:p w14:paraId="4EB06020">
      <w:pPr>
        <w:rPr>
          <w:rFonts w:hint="eastAsia"/>
        </w:rPr>
      </w:pPr>
      <w:r>
        <w:rPr>
          <w:rFonts w:hint="eastAsia"/>
        </w:rPr>
        <w:t>&gt;OTU024522</w:t>
      </w:r>
    </w:p>
    <w:p w14:paraId="05DF7D43">
      <w:pPr>
        <w:rPr>
          <w:rFonts w:hint="eastAsia"/>
        </w:rPr>
      </w:pPr>
      <w:r>
        <w:rPr>
          <w:rFonts w:hint="eastAsia"/>
        </w:rPr>
        <w:t>CCTACGGGCGGCTGCAGTGGGGAATCTTGCGCAATGGCCGAGAGGCTGACGCAGCGACGCCGCGTGCGGGAGGAAGGTCTTCGGATTGTAAACCGCTGTCAGGAGGGACGAAGAGCCGGGGGAGGCAATGCCTCCGGTGTGACGGTACCTCCAGAGGAAGCACCGGCTAACTCCGTGCCAGCAGCCGCGGTAATACGGAGGGTGCGAGCGTTGTTCGGAATCATTGGGCGTAAAGCGCGCGCAGGCGGCTTTGCAAGTCGGATGTGAAATCCCCAGGCTTAACCTGGGAACTGCATTCGAGACTGCATTGCTAGAGTATGGGAGAGGGAAGTGGAATTTCCGGTGTAGCGGTGAAATGCGTAGATATCCGGAAGAACACCTGAGGCGAAGGCGGCTTGCTGGGCCTGTTCTGACGCTGAGGCGCGAAAGCGTGGGGAGCGAACAGGATTAGATACCCGGGTAGTCC</w:t>
      </w:r>
    </w:p>
    <w:p w14:paraId="663E9266">
      <w:pPr>
        <w:rPr>
          <w:rFonts w:hint="eastAsia"/>
        </w:rPr>
      </w:pPr>
      <w:r>
        <w:rPr>
          <w:rFonts w:hint="eastAsia"/>
        </w:rPr>
        <w:t>&gt;OTU024523</w:t>
      </w:r>
    </w:p>
    <w:p w14:paraId="4012D89B">
      <w:pPr>
        <w:rPr>
          <w:rFonts w:hint="eastAsia"/>
        </w:rPr>
      </w:pPr>
      <w:r>
        <w:rPr>
          <w:rFonts w:hint="eastAsia"/>
        </w:rPr>
        <w:t>CCTACGGGAGGCTGCAGTGGGGAATTTTGGACAATGGGGGCAACCCTGATCCAGCCATGCCGCGTGAGTGAAGAAGGCCTTCGGGTTGTAAAGCTCTTTCGGACGGAACGAAACGGTTACGGTGAATATCCGTGACTAATGACGGTACCGTAAGAAGAAGCACCGGCTAACTACGTGCCAGCAGCCGCGGTAATACGTAGGGTGCGAGCGTTAATCGGAATTACTGGGCGTAAAGAGCGCGCAGGCGGTCGTTCAAGTCGCGTGTGAAAGCCCCCGGCTCAACTGGGGAACTGCGTCCGATACTGGATGGCTTGAGTTTGGGAGAGGGATGCGGAATTCCAGGTGTAGCGGTGAAATGCGCAGATATCAGGAGGAACACCGGTGGCGAAGGCGGATCTCTGGGCCGATACTGACGCTGAGGAGCGAAAGCGTGGGGAGCAAACAGGATTAGATACCCCTGTAGTCC</w:t>
      </w:r>
    </w:p>
    <w:p w14:paraId="003054AC">
      <w:pPr>
        <w:rPr>
          <w:rFonts w:hint="eastAsia"/>
        </w:rPr>
      </w:pPr>
      <w:r>
        <w:rPr>
          <w:rFonts w:hint="eastAsia"/>
        </w:rPr>
        <w:t>&gt;OTU024524</w:t>
      </w:r>
    </w:p>
    <w:p w14:paraId="0F4D4FED">
      <w:pPr>
        <w:rPr>
          <w:rFonts w:hint="eastAsia"/>
        </w:rPr>
      </w:pPr>
      <w:r>
        <w:rPr>
          <w:rFonts w:hint="eastAsia"/>
        </w:rPr>
        <w:t>CCTACGGGAGGCTGCAGTAGGGAATATTGGGCAATGGACGCAAGTCTGACCCAGCCATGCCGCGTGCAGGAAGAAGGCCTTCTGGGTTGTAAACTGCTTTTATCTGGGAAGAAAAAGCCCTTGCGAGGGAAACTGACGGTACCAGAGGAATAAGCACCGGCTAACTCCGTGCCAGCAGCCGCGGTAAAACGTAGGAGGCGAGCGTTATCCGGATTTACTGGGTGTAAAGCGCGTGCAGGCGGTTCGCTAAGTTGGATGTGAAATCCCATGGCTTAACCATGGAAGTGCATCCGAAACTGCAGTGCTTGAGTACTTAAGAGGATCGCGGAATTCCCGGTGTAGAGGTGAAATTCGTAGATATCGGGAGGAACACCAGTGGCGAAGGCGGCCACCTGGACGGATACTGACGCTGAGACGCGAAAGCGTGGGTAGCAAACAGGATTAGATACCCTTGTAGTCC</w:t>
      </w:r>
    </w:p>
    <w:p w14:paraId="122E6A7C">
      <w:pPr>
        <w:rPr>
          <w:rFonts w:hint="eastAsia"/>
        </w:rPr>
      </w:pPr>
      <w:r>
        <w:rPr>
          <w:rFonts w:hint="eastAsia"/>
        </w:rPr>
        <w:t>&gt;OTU024525</w:t>
      </w:r>
    </w:p>
    <w:p w14:paraId="6E2DEC3A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CCGTTCGAATAGGGCGGTACCTTGACGGTACCTAACCAGAAAGCCACGGCTAACTACGTGCCAGCAGCCGCGGTAATACGTAGGGGGCGAGCGTTGTCCGGAATTACTGGGCGTAAAGGGCGCGCAGGCGGCCTGTTAAGTCAGGTGTTAAAATGCGGAGCTTAACTCCGCACCGCACTTGAAACTGGCAGGCTTGAGTGCAGGAGAGGAAAGTGGAATTCCTAGTGTAGCGGTGAAATGCGTAGATATTAGGAGGAACACCAGTGGCGAAGGCGACTTTCTGGACTGCAACTGACGCTGAGGCGCGAAAGCTAGGGGAGCGAACAGGATTAGATACCCCAGTAGTCC</w:t>
      </w:r>
    </w:p>
    <w:p w14:paraId="68112890">
      <w:pPr>
        <w:rPr>
          <w:rFonts w:hint="eastAsia"/>
        </w:rPr>
      </w:pPr>
      <w:r>
        <w:rPr>
          <w:rFonts w:hint="eastAsia"/>
        </w:rPr>
        <w:t>&gt;OTU024526</w:t>
      </w:r>
    </w:p>
    <w:p w14:paraId="3176C944">
      <w:pPr>
        <w:rPr>
          <w:rFonts w:hint="eastAsia"/>
        </w:rPr>
      </w:pPr>
      <w:r>
        <w:rPr>
          <w:rFonts w:hint="eastAsia"/>
        </w:rPr>
        <w:t>CCTACGGGCGGCAGCAGTAGGGAATATTGGTCAATGGATGCAAGTCTGAACCAGCCATGCCGCGTGCAGGAAGAAGGCCTTCTGGGTTGTAAACTGCTTTTGCCAGGGGCTAAAAGGCCCATGCGTGGGAAATTGAAAGTACCTGGTGAATAAGCCACGGCTAACTACGTGCCAGCAGCCGCGGTAATACGTAGGGTGCGAGCGTTGTCCGGAATTATTGGGCGTAAAGAGCTCGTAGGCGGTTTGTTGCGTCTATCGTGAAAACCTGCAGCTTAACTGTGGGCTTGCGGTCGATACGGGCATCACTGGAGTTCGGCAGGGGAGACTGGAATTCCTGGTGTAGCGGTGAAATGCGCAGATATCAGGAGGAACACCAATGGCGAAGGCAGCTCACTGGGCCATTCCTGACGCTCAGACACGAAAGCGTGGGGAGCAAACAGGATTAGATACCCCAGTAGTCC</w:t>
      </w:r>
    </w:p>
    <w:p w14:paraId="0C37C890">
      <w:pPr>
        <w:rPr>
          <w:rFonts w:hint="eastAsia"/>
        </w:rPr>
      </w:pPr>
      <w:r>
        <w:rPr>
          <w:rFonts w:hint="eastAsia"/>
        </w:rPr>
        <w:t>&gt;OTU024527</w:t>
      </w:r>
    </w:p>
    <w:p w14:paraId="338CE4E9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TTAGGGTTGTAAAGCTCTTTCACCGATGAAGATAATGACGGTAGTCGGAGAAGAAGCCCCGGCTAACTTCGTGCCAGCAGCCGCGGTAATACGAAGGGGGCTAGCGTTGTTCGGATTTACTGGGTTTAAAGGGTGCGTAGGCGGAAATTTAAGTCAGTGGTGAAAGCCTCCCGCTTAACGGGAGAACTGCCATTGAAACTGGACTTCTTGAATATGGTTGAGGTAGATGGAATATAACATGTAGCGGTGAAATGCTTAGATATGTTATAGAACACCGATTGCGAAGGCAGTCTGCTAAGCCATAATTGACGCTGAGGCACGAAAGCATGGGGAGCAAACAGGATTAGATACCCCGGTAGTCC</w:t>
      </w:r>
    </w:p>
    <w:p w14:paraId="0AF58494">
      <w:pPr>
        <w:rPr>
          <w:rFonts w:hint="eastAsia"/>
        </w:rPr>
      </w:pPr>
      <w:r>
        <w:rPr>
          <w:rFonts w:hint="eastAsia"/>
        </w:rPr>
        <w:t>&gt;OTU024528</w:t>
      </w:r>
    </w:p>
    <w:p w14:paraId="275D20AD">
      <w:pPr>
        <w:rPr>
          <w:rFonts w:hint="eastAsia"/>
        </w:rPr>
      </w:pPr>
      <w:r>
        <w:rPr>
          <w:rFonts w:hint="eastAsia"/>
        </w:rPr>
        <w:t>CCTACGGGGGGCAGCAGTGGGGAATCTTGCTCAATGGGCGCAAGCCTGAAGCAGCAACGCCGCGTGAGGGATGAAGGCCTTCGGGTCGTAAACCTCTTTTTCCAGGGACGATGATGACGGTACCTGGTGAATAAGCCACGGCTAACTACGTGCCAGCAGCCGCGGTAATACGAAGGTGGCAAGCGTTGTTCGGATTTACTGGGCGTACAGGGAGCGTAGGCGGTTGGATAAGCCCTCCGTGAAATCTCCAGGCTTAACCTGGAAAGTGCAGAGGGGACTGTTCAGCTAGAGGATGGGAGAGGGTAGTGGAATTCCCGGTGTAGTGGTGAAATGCGTAGATATCGGGAGGAACACCAGTGGCGAAGGCAGCTGGCTACAGGTATATTGACACTGAGGCACGAAAGCGTGGGGATCAAACAGGATTAGATACCCTAGTAGTCC</w:t>
      </w:r>
    </w:p>
    <w:p w14:paraId="5A8A542B">
      <w:pPr>
        <w:rPr>
          <w:rFonts w:hint="eastAsia"/>
        </w:rPr>
      </w:pPr>
      <w:r>
        <w:rPr>
          <w:rFonts w:hint="eastAsia"/>
        </w:rPr>
        <w:t>&gt;OTU024529</w:t>
      </w:r>
    </w:p>
    <w:p w14:paraId="4F048783">
      <w:pPr>
        <w:rPr>
          <w:rFonts w:hint="eastAsia"/>
        </w:rPr>
      </w:pPr>
      <w:r>
        <w:rPr>
          <w:rFonts w:hint="eastAsia"/>
        </w:rPr>
        <w:t>CCTACGGGCGGCAGCAGTCGGGAATTTTGGGCAATGGGCGCAAGCCTGACCCAGCAACGCCGCGTGGAGGATGAAGTTTTTCGGAATGTAAACTCCATAAGAATAGGAAGAATAAGTAGAAGCGAACACCTTCTACGATGACGGTACTATTTGTAAGCTCCGGCTAACTCCGTGCCAGCAGCCGCGGTAATACGGGGGGAGCAAGCGTTGTTCGGATTTACTGGGCTTAAAGGGCGCGTAGGCGGGCGCGTGAGTCGGGGGTGAAATCGTCCGGCCCAACCGGACCAGTGCCCCCGATACCACGCGCCTGGAGGGAGGTAGGGGCGTGTGGAACTTCCGGTGGAGCGGTGAAATGCGTGGATATCGTGAGGAACACTAGCGGCGAAGGCGGGACTCTGGGCAGCAACTGACGCTGAGGCACGAAGGCCAGGGGAGCAAACGGGATTAGATACCCGTGTAGTCC</w:t>
      </w:r>
    </w:p>
    <w:p w14:paraId="4CFA0F8C">
      <w:pPr>
        <w:rPr>
          <w:rFonts w:hint="eastAsia"/>
        </w:rPr>
      </w:pPr>
      <w:r>
        <w:rPr>
          <w:rFonts w:hint="eastAsia"/>
        </w:rPr>
        <w:t>&gt;OTU024530</w:t>
      </w:r>
    </w:p>
    <w:p w14:paraId="3E42CFDA">
      <w:pPr>
        <w:rPr>
          <w:rFonts w:hint="eastAsia"/>
        </w:rPr>
      </w:pPr>
      <w:r>
        <w:rPr>
          <w:rFonts w:hint="eastAsia"/>
        </w:rPr>
        <w:t>CCTACGGGCGGCAGCAGCTAGGAATCTTGGGAATGGGCGAAAGCCTGACGCAGCGACGCCGCGTGAGGGATGAAGGCCTTCGGGTTGTAAACCTCTTTCAGCGGGGACGAAATTGACGGTACCCGCAGAAGAAGGTCCGGCCAACTACGTGCCAGCAGCCGCGGTAATACGTAGGGACCGAGCGTTGTCCGGAATCATTGGGCGTAAAGAGCGCGTAGGCGGCTATCCACGTCGGATGTGAAAGCTCAAGGCTCAACCTTGAGAGGCCATTCGATACTGCCGGACTAGAGGCAGGTAGGGGAGAGTGGAATACCTGGTGTAGCGGTGATATGCGCAGATATCAGGTGGAACACCAGGGGCGAAGGCGGCAGCCTGGCCCTGTACTGACGCTGAGGCGCGAGAGCGTGGGGAGCGAACCGGATTAGATACCCCAGTAGTCC</w:t>
      </w:r>
    </w:p>
    <w:p w14:paraId="25EB1435">
      <w:pPr>
        <w:rPr>
          <w:rFonts w:hint="eastAsia"/>
        </w:rPr>
      </w:pPr>
      <w:r>
        <w:rPr>
          <w:rFonts w:hint="eastAsia"/>
        </w:rPr>
        <w:t>&gt;OTU024531</w:t>
      </w:r>
    </w:p>
    <w:p w14:paraId="431B32C9">
      <w:pPr>
        <w:rPr>
          <w:rFonts w:hint="eastAsia"/>
        </w:rPr>
      </w:pPr>
      <w:r>
        <w:rPr>
          <w:rFonts w:hint="eastAsia"/>
        </w:rPr>
        <w:t>CCTACGGGTGGCTGCAGTCGAGAATCTTCCGCAATGGGCGCAAGCCTGACGGAGCGACGCCGCGTGCGGGATGAAGGCCTTCGGGTTGTAAACCGCTGTCAGTGGGGAGCAAATGGATAGGGGTTCTCCCCTATTCTTGAGCGATCCGCAGAGGAAGCACAGGCTAATTCCGTGCCAGCAGCCGCGGTAATACGGAATGTGCAAACGTTATTCGGAATCACTGGGCTTAAAGGGTACGTAGGCGGCTTAGTAAGTCGGTCGTGAAATACCGAGGCTCAACCTCGGCACTGCGGTCGATACTGCTATGGCTAGAGTTTGGTAGAGGAGAACGGAATTCCCGGTGTAGCGGTGAAATGCGCAGATATCGGGAGGAACACCAGTAGCGAAGGCGGCTCGCTGGGCCATACCTGACGCTGAGACGCGAAAGCGTGGGGAGCAAACAGGATTAGATACCCGAGTAGTCC</w:t>
      </w:r>
    </w:p>
    <w:p w14:paraId="21186AB0">
      <w:pPr>
        <w:rPr>
          <w:rFonts w:hint="eastAsia"/>
        </w:rPr>
      </w:pPr>
      <w:r>
        <w:rPr>
          <w:rFonts w:hint="eastAsia"/>
        </w:rPr>
        <w:t>&gt;OTU024532</w:t>
      </w:r>
    </w:p>
    <w:p w14:paraId="3A3DFE5B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CCTTTCAGTGGGGAAGAAAAACGAGGCGTGAACAGCGCTTCGTGTTGACGTTACCCACAGAAGAAGCACCGGCTAACTCCGTGCCAGCAGCCGCGGTAATACGGAGGGTGCGAGCGTTAATCGGAATTACTGGGCGTAAAGGGCGTGTAGGCGGGATGGCAAGTCGGTCGTGAAAGCCTTCGGCTCAACCGAAGAAGTGCGTCCGATACTGCTGTCCTTGAGGGTTGGAGAGGAGACTGGAATTCCCGGTGTAGCGGTGAAATGTGTAGAGATCGGGAGGAACACCGGTGGCGAAGGCGGCTCACTGGACCGGTTCTGACGCTGAGGCGCGAAAGCGTGGGGAGCAAACGGGATTAGATACCCGTGTAGTCC</w:t>
      </w:r>
    </w:p>
    <w:p w14:paraId="1B754EA7">
      <w:pPr>
        <w:rPr>
          <w:rFonts w:hint="eastAsia"/>
        </w:rPr>
      </w:pPr>
      <w:r>
        <w:rPr>
          <w:rFonts w:hint="eastAsia"/>
        </w:rPr>
        <w:t>&gt;OTU024533</w:t>
      </w:r>
    </w:p>
    <w:p w14:paraId="7097E212">
      <w:pPr>
        <w:rPr>
          <w:rFonts w:hint="eastAsia"/>
        </w:rPr>
      </w:pPr>
      <w:r>
        <w:rPr>
          <w:rFonts w:hint="eastAsia"/>
        </w:rPr>
        <w:t>CCTACGGGAGGCTGCAGTAGGGAATATTGCGCAATGGGGGAAACCCTGACGCAGCGACGCCGCGTGAGTGATGAAGGCCTTCGGGTCGTAAAGCTCTGTCGTATGGGAATAACACAATGAATGTACCATGCAAGAAAGGATCGGCTAACTTCGTGCCAGCAGCCGCGGTAAGACGAGGGATCCTAGCGTTGTTCGGAATCATTGGGCGTAAAGGGCGTGTAGGCGGTTTATCAAGTCAGGCGTGAAAGCCCTGGGCTTAACCTAGGAGGTGCGTTTGATACTGATAAACTTGAGATCGGGAGAGGAAAGTAGAATTCCCAGTGTAGAGGTGAAATTCGTAGATATTGGGAGGAATACCAGAGGCGAAGGCGGCTTTCTGGACCGTACCTGACGCTCAGACGCGAAAGCTAGGGGAGCAAACGGGATTAGATACCCCTGTAGTCC</w:t>
      </w:r>
    </w:p>
    <w:p w14:paraId="79A9A136">
      <w:pPr>
        <w:rPr>
          <w:rFonts w:hint="eastAsia"/>
        </w:rPr>
      </w:pPr>
      <w:r>
        <w:rPr>
          <w:rFonts w:hint="eastAsia"/>
        </w:rPr>
        <w:t>&gt;OTU024534</w:t>
      </w:r>
    </w:p>
    <w:p w14:paraId="52D4BFC7">
      <w:pPr>
        <w:rPr>
          <w:rFonts w:hint="eastAsia"/>
        </w:rPr>
      </w:pPr>
      <w:r>
        <w:rPr>
          <w:rFonts w:hint="eastAsia"/>
        </w:rPr>
        <w:t>CCTACGGGTGGCAGCAGTGGGGAATATTGGACAATGGGGGCAACCCTGATCCAGCAATGCCGCGTGAGTGATGAAGGCCTTCGGGTTGTAAAGCTCTTTTGCCCGGGATGATAATGACAGTACCGGGAGAATAAGCTCCGGCTAACTCCGTGCCAGCAGCCGCGGTAATACGGAGGGAGCTAGCGTTGTTCGGAATTACTGGGCGTAAAGCGCACGTAGGCGGATTGTTAAGTGAGGGGTGAAATCCCAGGGCTCAACCCTGGAACTGCCTTTCATACTGGCAATCTAGAGTCCAGAAGAGGTGAGTGGAATTCCGAGTGTAGCGGTGAAATGCGTAGATATCGGGAGGAACATCAGTGGCGAAGGCGGCTATCTGGACCAACACTGACACTGAGGTACGAAAGCGTGGGTAGCAAACAGGATTAGATACCCTTGTAGTCC</w:t>
      </w:r>
    </w:p>
    <w:p w14:paraId="514781BF">
      <w:pPr>
        <w:rPr>
          <w:rFonts w:hint="eastAsia"/>
        </w:rPr>
      </w:pPr>
      <w:r>
        <w:rPr>
          <w:rFonts w:hint="eastAsia"/>
        </w:rPr>
        <w:t>&gt;OTU024535</w:t>
      </w:r>
    </w:p>
    <w:p w14:paraId="104E97DF">
      <w:pPr>
        <w:rPr>
          <w:rFonts w:hint="eastAsia"/>
        </w:rPr>
      </w:pPr>
      <w:r>
        <w:rPr>
          <w:rFonts w:hint="eastAsia"/>
        </w:rPr>
        <w:t>CCTACGGGAGGCAGCAGTGGGGAATATTGGACAATGGGCGCAAGCCTGATCCAGCCATGCCGCGTGAGTGAAGAAGGCCTTCGGGTTGTAAAGCTCTTTTGTCCGGAAAGAAAAGCTCTCGGTTAATACCCGGGGGTTCTGACGGTACCGGAAGAATAAGCACCGGCTAACTTCGTGCCAGCAGCCGCGGTAATACGAAGGGTGCAAGCGTTACTCGGAATTACTGGGCGTAAAGCGTGCGTAGGTGGCAGAGTAAGTAGATAGTGAAAGCGTGTGGCTCAACCATACATCCATTATCTAAACTGCTCAGCTAGAGGACGAGAGAGGTAGATGGAATTCCTGATGTAGGGGTAATATCCGTAGATATCAGGAGGAACACCGATGGCGAAGGCAATCCCCTGGGCCTGTACTGACGCTCATGCACGAAAGCGTGGGGAGCAAACAGGATTAGATACCCGTGTAGTCC</w:t>
      </w:r>
    </w:p>
    <w:p w14:paraId="0C60D332">
      <w:pPr>
        <w:rPr>
          <w:rFonts w:hint="eastAsia"/>
        </w:rPr>
      </w:pPr>
      <w:r>
        <w:rPr>
          <w:rFonts w:hint="eastAsia"/>
        </w:rPr>
        <w:t>&gt;OTU024536</w:t>
      </w:r>
    </w:p>
    <w:p w14:paraId="7C71E418">
      <w:pPr>
        <w:rPr>
          <w:rFonts w:hint="eastAsia"/>
        </w:rPr>
      </w:pPr>
      <w:r>
        <w:rPr>
          <w:rFonts w:hint="eastAsia"/>
        </w:rPr>
        <w:t>CCTACGGGCGGCTGCAGTGAGGAATATTGCACAATGGACGCAAGTCTGATGCAGCAACGCCGCGTGGAGGATGACGGCCCTTGGGTTGTAAACTCCTTTTTTCAGGGAAGAGCGAGGACGGTACCTGAAGAATAAGTCACGGCTAACTACGTGCCAGCAGCCGCGGTAATACGTAGGTGGCAAGCGTTATCCGGAATTACTGGGCGTAAAGCGCACGCAGGCGGTTCTTTAAGTCTGGTGTTTAAACCCGAGGCTCAACTTCGGGTCGCACTGGAAACTGGGGGACTTGAGTGCAGAAGAGGAGAGTGGAATTCCACGTGTAGCGGTGAAATGCGTAGATATGTGGAGGAACACCAGTGGCGAAGGCGACTCTCTGGGCTGTAACTGACGCTGAGGCGCGAAAGCGTGGGGAGCAAACAGGATTAGATACCCCTGTAGTCC</w:t>
      </w:r>
    </w:p>
    <w:p w14:paraId="6EA7846E">
      <w:pPr>
        <w:rPr>
          <w:rFonts w:hint="eastAsia"/>
        </w:rPr>
      </w:pPr>
      <w:r>
        <w:rPr>
          <w:rFonts w:hint="eastAsia"/>
        </w:rPr>
        <w:t>&gt;OTU024537</w:t>
      </w:r>
    </w:p>
    <w:p w14:paraId="09EB1FBF">
      <w:pPr>
        <w:rPr>
          <w:rFonts w:hint="eastAsia"/>
        </w:rPr>
      </w:pPr>
      <w:r>
        <w:rPr>
          <w:rFonts w:hint="eastAsia"/>
        </w:rPr>
        <w:t>CCTACGGGGGGCTGCAGTGGGGAATATTGGACAATGGGGGCAACCCTGATCCAGCAATGCCGCGTGGGTGATGAAGGCCTTCGGGTTGTAAAGCCCTTTCGCACGCGACGATGATGACGGTAGCGTGAGAAGAAGCCCCGGCTAACTTCGTGCCAGCAGCCGCGGTAATACGAAGGGGGCTAGCGTTGTTCGGAATTACTGGGCGTAAAGCGTACGTAGGCGGATTGTTAAGTGAGGGGTGAAATCCCGAGGCTCAACCTCGGAACTGCCTTTCATACTGGCAATCTTGAGTCCGGGAGAGGTGAGTGGAACTCCTAGTGTAGTGGTGAAATGCGTAGATATCGAGAGGAACACCTGCGGCGAAGGCGGGTTGCTGGGCTGACACTGACGCTGAGGCGCGAAAGCTAGGGGAGCGAACGGGATTAGATACCCCTGTAGTCC</w:t>
      </w:r>
    </w:p>
    <w:p w14:paraId="26D1D80C">
      <w:pPr>
        <w:rPr>
          <w:rFonts w:hint="eastAsia"/>
        </w:rPr>
      </w:pPr>
      <w:r>
        <w:rPr>
          <w:rFonts w:hint="eastAsia"/>
        </w:rPr>
        <w:t>&gt;OTU024538</w:t>
      </w:r>
    </w:p>
    <w:p w14:paraId="5542B120">
      <w:pPr>
        <w:rPr>
          <w:rFonts w:hint="eastAsia"/>
        </w:rPr>
      </w:pPr>
      <w:r>
        <w:rPr>
          <w:rFonts w:hint="eastAsia"/>
        </w:rPr>
        <w:t>CCTACGGGGGGCAGCAGTGGGGAATCTTGCACAATGGGGGAAACCCTGATGCAGCGACGCCGCGTGAGCGATGAAGCCCTTCGGGGTGTAAAGCTCTTTCGGCAGGGACGATAATGACGGTACCTGAAGAAGAAGCTGCGGCTAACTACGTGCCAGCAGCCGCGGTAATACGTAGGCAGCGAGCGTTGTTCGGAGTTACTGGGCGTAAAGCGCACGTAGGCGGATCGTTAAGTCGGGGGTGAAATCCCGAGGCTCAACCTCGGAACTGCCTTCGATACTGGCGATCTTTGAGTCCGGGAGAGGTGAGTGGAACTCCGAGTGTAGAGGTGAAATTCGCAGATATTCGGAGGAATACCAGTGGCGTAGGCGGCTAACTGGACAGGCATTGACGCTGAGGTACGAAAGCGTGGGTAGCAAACAGGATTAGATACCCTAGTAGTCC</w:t>
      </w:r>
    </w:p>
    <w:p w14:paraId="40700F18">
      <w:pPr>
        <w:rPr>
          <w:rFonts w:hint="eastAsia"/>
        </w:rPr>
      </w:pPr>
      <w:r>
        <w:rPr>
          <w:rFonts w:hint="eastAsia"/>
        </w:rPr>
        <w:t>&gt;OTU024539</w:t>
      </w:r>
    </w:p>
    <w:p w14:paraId="3B480285">
      <w:pPr>
        <w:rPr>
          <w:rFonts w:hint="eastAsia"/>
        </w:rPr>
      </w:pPr>
      <w:r>
        <w:rPr>
          <w:rFonts w:hint="eastAsia"/>
        </w:rPr>
        <w:t>CCTACGGGGGGCAGCAGTGGGGAATCTTGCGCAATGGCCTAACGGCTGACGCAGCGACGCCGCGTGTGGGAGGACGCCCTTCGGGGTGTAAACCGCTGTCAGAGGGGACGAAAGCCTGGGGGAGGGAATGCCCCTGGGGATGACGGTACCCTCAGAGGAAGCACCGGCTAACTCCGTGCCAGCAGCCGCGGTAATACGTAGGGGGCAAGCGTTGTCCGGATTTATTGGGCGTAAAGAGCTCGTAGGCGGTTTGGCAAGTCGGGTGTGAAAACTCCGGGCTCAACTCGGAGACGCCACTCGATACTGCTATGACTCGAGTCCGGTAGGGGAGTGCGGAATTCCTGGTGTAGCGGTGAAATGCGCAGATATCAGGAGGAACACCGGTGGCGAAGGCGGATCCCTGGAAAATTCCTGACTCTGAAACACGAAAGCTAGGGGAGCAAACGGGATTAGATACCCTTGTAGTCC</w:t>
      </w:r>
    </w:p>
    <w:p w14:paraId="4101ED6F">
      <w:pPr>
        <w:rPr>
          <w:rFonts w:hint="eastAsia"/>
        </w:rPr>
      </w:pPr>
      <w:r>
        <w:rPr>
          <w:rFonts w:hint="eastAsia"/>
        </w:rPr>
        <w:t>&gt;OTU024540</w:t>
      </w:r>
    </w:p>
    <w:p w14:paraId="4F32BE1F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TGTTGGGGACGAAGGGTTAGGGGTTAATAGCCCCGAGCCTGACGGTACCCGGTAAAGAAACCCCGGCTAACTTCGTGCCAGCAGCCGCGGTAATACGAAGGGGGCTAGCGTTGCTCGGAATCACTGGGCGTAAAGCGCACGTAGGTGGGTCGTTAAGTCGGGGGTGAAATCCTGGAGCTCAACTCCAGAACTGCCTTCGATACTGAGGATCTCGAGTCCGGGAGAGGTGAGTGGAACTCCGAGTGTAGAGGTGAAATTCGTAGATATCCGGAGGAACACCGATGGCGAAGGCAGCTTCCTGGCCGGTAACTGACGCTGAGGTGCGAAAGCGTGGGGAGCGAACGGGATTAGATACCCTTGTAGTCC</w:t>
      </w:r>
    </w:p>
    <w:p w14:paraId="29375382">
      <w:pPr>
        <w:rPr>
          <w:rFonts w:hint="eastAsia"/>
        </w:rPr>
      </w:pPr>
      <w:r>
        <w:rPr>
          <w:rFonts w:hint="eastAsia"/>
        </w:rPr>
        <w:t>&gt;OTU024541</w:t>
      </w:r>
    </w:p>
    <w:p w14:paraId="007E1B46">
      <w:pPr>
        <w:rPr>
          <w:rFonts w:hint="eastAsia"/>
        </w:rPr>
      </w:pPr>
      <w:r>
        <w:rPr>
          <w:rFonts w:hint="eastAsia"/>
        </w:rPr>
        <w:t>CCTACGGGTGGCTGCAGTGGGGAATATTGGACAATGGGGGCAACCCTGATCCAGCCATGCCGCGTGTGTGAAGAAGGCCTTCGGGTTGTAAAGCACTTTAAGTGGGGAAAAAGGCTCCAAAGTTAATACCTTTGGGGATTGATACTACCCACAGAATAAGCACCGGCTAACTCTGTGCCAGCAGCCGCGGTAATACGAAGGGGGCTAGCGTTGTTCGGAATTACTGGGCGTAAAGCGCGCGTAGGCGGTTTAGTAAGTTGGATGTGAAATCCCTAGGCTCAACCTAGGAATTGCATTCAAGACTGCTGAGCTAGATGCCTGGAGAGGAGAGTGGAATTCCCAGTGTAGAGGTGAAATTCGTAGATATTGGGAAGAACACCGGTGGCGAAGGCGGCTCACTGGCCAGTTTCTGACGCTGCAGCGCGAAAGCGTGGGGATCAAACAGGATTAGATACCCCGGTAGTCC</w:t>
      </w:r>
    </w:p>
    <w:p w14:paraId="772AC4C6">
      <w:pPr>
        <w:rPr>
          <w:rFonts w:hint="eastAsia"/>
        </w:rPr>
      </w:pPr>
      <w:r>
        <w:rPr>
          <w:rFonts w:hint="eastAsia"/>
        </w:rPr>
        <w:t>&gt;OTU024542</w:t>
      </w:r>
    </w:p>
    <w:p w14:paraId="293B8DAE">
      <w:pPr>
        <w:rPr>
          <w:rFonts w:hint="eastAsia"/>
        </w:rPr>
      </w:pPr>
      <w:r>
        <w:rPr>
          <w:rFonts w:hint="eastAsia"/>
        </w:rPr>
        <w:t>CCTACGGGTGGCTGCAGTAGGGAATCTTCCACAATGGGCGAAAGCCTGATGGAGCAACGCCGCGTGAGCGAAGAAGGTCTTCGGATCGTAAAGCTCTGTTGTAAGGGAAGAACAAGTGCAGTAGTAACTGGCTGCACCTTGACGGTACCTTACTAGAAAGCCACGGCTAACTACGTGCCAGCAGCCGCGGTAATACGTAGGGGGCGAGCGTTGTCCGGATTTATTGGGCGTAAAGAGCGCGTAGGTGGTTCGTAAAGTCGGATGTGAAAGTCCAGGGCTTAACCCTGGGATGCCATTCGATACTTGCAGACTAGAGCATGGTAGGGGGATCTGGAATTCCTGGTGTAGCGGTGAAATGCGCAGATATCAGGAGGAACACCGGTGGCGAAGGCGGCTTCCTGGCCCACATCTGACGCTGAGGCGCGAAAGCGTGGGGAGCAAACAGGATTAGATACCCGTGTAGTCC</w:t>
      </w:r>
    </w:p>
    <w:p w14:paraId="04FA46BE">
      <w:pPr>
        <w:rPr>
          <w:rFonts w:hint="eastAsia"/>
        </w:rPr>
      </w:pPr>
      <w:r>
        <w:rPr>
          <w:rFonts w:hint="eastAsia"/>
        </w:rPr>
        <w:t>&gt;OTU024543</w:t>
      </w:r>
    </w:p>
    <w:p w14:paraId="16C6D185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CTTTCGGGTTGTAAACTCCTGTCATTTGGGAACAAGCTGCACCGGTTAACTGCCGGGGCATTGATAGTACCAGAAGAGGAAGAGACGGCTAACTCTGTGCCAGCAGCCGCGGTAATACGTAGGGAGCAAGCGTTGTTCGGATTTACTGGGCGTAAAGGGCGCGTAGGCGGCGTGTCAAGTCGATCGTGAAATCTCCGGGCTTAACTCGGAACTGCCGATCGATACTGACGTGCTAGAGTGCAGAAAGGGCAACCGGAATTCTTGGTGTAGCGGTGAAATGCGTAGATATCGAGAGGAACACCTGCGGCGAAGGCGGGTTGCTGGGCTGACACTGACGCTGAGGCGCGAAAGCTAGGGGAGCGAACGGGATTAGATACCCGGGTAGTCC</w:t>
      </w:r>
    </w:p>
    <w:p w14:paraId="142DE442">
      <w:pPr>
        <w:rPr>
          <w:rFonts w:hint="eastAsia"/>
        </w:rPr>
      </w:pPr>
      <w:r>
        <w:rPr>
          <w:rFonts w:hint="eastAsia"/>
        </w:rPr>
        <w:t>&gt;OTU024544</w:t>
      </w:r>
    </w:p>
    <w:p w14:paraId="3B84EDC8">
      <w:pPr>
        <w:rPr>
          <w:rFonts w:hint="eastAsia"/>
        </w:rPr>
      </w:pPr>
      <w:r>
        <w:rPr>
          <w:rFonts w:hint="eastAsia"/>
        </w:rPr>
        <w:t>CCTACGGGGGGCTGCAGTCAAGAATCTTCCGCAATGGGCGAAAGCCTGACGGAGCCACGCCGCGTGAGTGAAGAAGGCCTTCGGGTTGTAAAGCTCTGTCGAGCGGGACGAACATCCTTAGGGTGAATAGCCTGATCATCTGACGGTACCGGGAGAGGAAGCACCGGCTAACTCCGTGCCAGCAGCCGCGGTAATACGGAGGGTGCAAGCGTTGCTCGGAATTACTGGGCGTAAAGCGCACGTAGGCGGCTTTGTAAGTTAGAGGTGAAAGCCCGGAGCTTAACTCCGGAATTGCCTTTGAGACTGCATCGCTTGAATCCAGGAGAGGTGAGTGGAATTCCGAGTGTAGAGGTGAAATTCGTAGATATTGGGAAGAACACCGGTGGCGAAGGCGGCTATCTGGCCCGATACTGACGCTGAGGCGCGAAAGCGTGGGGAGCAAACAGGATTAGATACCCGTGTAGTCC</w:t>
      </w:r>
    </w:p>
    <w:p w14:paraId="5E28A71C">
      <w:pPr>
        <w:rPr>
          <w:rFonts w:hint="eastAsia"/>
        </w:rPr>
      </w:pPr>
      <w:r>
        <w:rPr>
          <w:rFonts w:hint="eastAsia"/>
        </w:rPr>
        <w:t>&gt;OTU024545</w:t>
      </w:r>
    </w:p>
    <w:p w14:paraId="47143460">
      <w:pPr>
        <w:rPr>
          <w:rFonts w:hint="eastAsia"/>
        </w:rPr>
      </w:pPr>
      <w:r>
        <w:rPr>
          <w:rFonts w:hint="eastAsia"/>
        </w:rPr>
        <w:t>CCTACGGGGGGCTGCAGTGGGGAATATTGGGCAATGGGCGAAAGCCTGACCCAGCGATACCGCGTGAGTGATGAAGGCCCTTGGGTTGTAAAGCTCTGTCAGAGGGGAAGAAACAGCTGGTTAACAGCCAGTTCTGACGGTACCCTCGAAGGAAGCACCGGCAAACTTCGTGCCAGCAGCCGCGGTAATACGAAGGGTGCAAGCGTTGTTCGGAATTATTGGGCGTAAAGAGCGTGTAGGCGGTTCGTTAAGTCGCTTGTGAAAGCCCCCGGCTCAACCGTGGAGGGTCATTGGAAACTGGGGAACTTGAGTGCAGAAGAGAAGAGTGGAATTCCACGTGTAGCGGTGAAATGCGTAGAGATGTGGAGGAACACCAGTGGCGAAGGCGGCTCTCTGGCCTGTAACTGACGCTGAGGCGCGAAAGCGTGGGGAGCAAACAGGATTAGATACCCCTGTAGTCC</w:t>
      </w:r>
    </w:p>
    <w:p w14:paraId="6BBFBB15">
      <w:pPr>
        <w:rPr>
          <w:rFonts w:hint="eastAsia"/>
        </w:rPr>
      </w:pPr>
      <w:r>
        <w:rPr>
          <w:rFonts w:hint="eastAsia"/>
        </w:rPr>
        <w:t>&gt;OTU024546</w:t>
      </w:r>
    </w:p>
    <w:p w14:paraId="7B374AD5">
      <w:pPr>
        <w:rPr>
          <w:rFonts w:hint="eastAsia"/>
        </w:rPr>
      </w:pPr>
      <w:r>
        <w:rPr>
          <w:rFonts w:hint="eastAsia"/>
        </w:rPr>
        <w:t>CCTACGGGTGGCTGCAGTAGGGAATTTTCCACAATGGGCGAAAGCCTGATGGAGCAACGCCGCGTGCAGGATGAATGCCTTCGGGTTGTAAACTGCTTTTGTTAGTGACGATTATGACGGTAGCTAACGAATAAGGGTCTGCTAACTACGTGCCAGCAGCCGCGGTCATACGTAGGACCCAAGCGTTATCCGGAATTACTGGGCGTAAAGAGTTGCGTAGGTGGCGCAACAAGTCACTTGTGAAATCTCCGGGCTTAACTCGGAACTGCCAAGTGATACTGTCGTGCTAGAGTGCGGAAGGGGCAATCGGAATTCTCGGTGTAGCGGTGAAATGCGTAGATATCGAGAGGAACACCTGAGGTGAAGACGGGTTGCTGGGCCGACACTGACGCTGAGGCGCGAAAGCCAGGGGAGCAAACGGGATTAGATACCCCGGTAGTCC</w:t>
      </w:r>
    </w:p>
    <w:p w14:paraId="4BF755B4">
      <w:pPr>
        <w:rPr>
          <w:rFonts w:hint="eastAsia"/>
        </w:rPr>
      </w:pPr>
      <w:r>
        <w:rPr>
          <w:rFonts w:hint="eastAsia"/>
        </w:rPr>
        <w:t>&gt;OTU024547</w:t>
      </w:r>
    </w:p>
    <w:p w14:paraId="430E1AAD">
      <w:pPr>
        <w:rPr>
          <w:rFonts w:hint="eastAsia"/>
        </w:rPr>
      </w:pPr>
      <w:r>
        <w:rPr>
          <w:rFonts w:hint="eastAsia"/>
        </w:rPr>
        <w:t>CCTACGGGTGGCAGCAGTAGGGAATCTTGCGCAATGGGCGAAAGCCTGACGCAGCGACGCCGCGTGAGGGATGAATGCCTTCGGGTTGTAAACCTCTTTCAGCAGGGACGAAGCCTTACGGTGACGGTACCTGCAGAAGAAGCCCCGGCCAACTACGTGCCAGCAGCCGCGGTAATACGTAGGGGGCAAGCGTTGTCCGGATTTATTGGGCGTAAAGAGCGCGTAGGCTGCGCGCTAAGTCAGGTGTGAAATCCCCCGGCTCAACCGGGGAACTGCTCCTGATACTGGCGTGCTCGAGGACGGTAGGGGTGAGTGGAACTCCAGGTGGAGCGGTGAAATGCGTAGATATCTGGAGGAACACCGGTGGCGAAAGCGGCTCACTGGACCGTCTCTGACGCTGAGGTGCGAAAGCTAGGGTAGCAAACGGGATTAGATACCCCGGTAGTCC</w:t>
      </w:r>
    </w:p>
    <w:p w14:paraId="4E38710E">
      <w:pPr>
        <w:rPr>
          <w:rFonts w:hint="eastAsia"/>
        </w:rPr>
      </w:pPr>
      <w:r>
        <w:rPr>
          <w:rFonts w:hint="eastAsia"/>
        </w:rPr>
        <w:t>&gt;OTU024548</w:t>
      </w:r>
    </w:p>
    <w:p w14:paraId="5351ACF3">
      <w:pPr>
        <w:rPr>
          <w:rFonts w:hint="eastAsia"/>
        </w:rPr>
      </w:pPr>
      <w:r>
        <w:rPr>
          <w:rFonts w:hint="eastAsia"/>
        </w:rPr>
        <w:t>CCTACGGGGGGCTGCAGTGAGGGATTTTGCGCAATGGGCGAAAGCCTGACGCAGCAACGCCGCGTGAGGGACGAAGGCCTTCGGGTTGTAAACCTCTGTCAGCAGGGAAGAGAACGGACGGTACCTGCTGAGGAAGCTTCGGCTAACTACGTGCCAGCAGCCGCGGTAAGACGTAGGAAGCGAGCGTTGTCCGGAATTACTGGGCGTAAAGGGCGTGTAGGCGGGGCGGCGCATCCGGGAGTAAATCCCAGGGCTTAACCCTGGAACCATCTCGGAGATGGCCGCTCTTGAGGACAGGAGAGGAAAGTGGAATTCCCGGTGTAGCGGTGAAATGCGTAGATATCGGGAGGAACACCAGTGGCGAAGGCGACTTTCTGGCCTGTTCCTGACGCTGAGGCGCGAAAGCCAGGGGAGCGAACGGGATTAGATACCCTAGTAGTCC</w:t>
      </w:r>
    </w:p>
    <w:p w14:paraId="2C33F467">
      <w:pPr>
        <w:rPr>
          <w:rFonts w:hint="eastAsia"/>
        </w:rPr>
      </w:pPr>
      <w:r>
        <w:rPr>
          <w:rFonts w:hint="eastAsia"/>
        </w:rPr>
        <w:t>&gt;OTU024549</w:t>
      </w:r>
    </w:p>
    <w:p w14:paraId="799934BE">
      <w:pPr>
        <w:rPr>
          <w:rFonts w:hint="eastAsia"/>
        </w:rPr>
      </w:pPr>
      <w:r>
        <w:rPr>
          <w:rFonts w:hint="eastAsia"/>
        </w:rPr>
        <w:t>CCTACGGGTGGCTGCAATTAGGAATCGTGCGCAATGGGCTAACGCCTGACGCCGCGACATCGCGTGGAGGACGAAGGTCTTAGGATCGTAAACTCCTTTTATCAAGGAACAAGTTCTGAGTGTACTTGATGAATAAGTGCCTGCTAACCACGTGCCAGAAGCATCGGTAATACGTGGGGCACAAGCGTTATCCGGAATCACTGGGCGTAAAGGGTGTGTAGGCGGTCGTATTAGTCTTTCGTTAAAGCCCCGGGCTTAACCTGGGAACTGCGTTTCTAACTGGCAAGCTTGAGTGTGGCAGAGGCGAGTGGAATTCCTGGTGTAGCGGTGAAATGCGCAGATATCAGGAGGAACACCGGTGGCGAAGGCGGGTCTCTGGGCCGATACTGACGCTGAGGAGCGAAAGCGTGGGGAGCAAACAGGATTAGATACCCTTGTAGTCC</w:t>
      </w:r>
    </w:p>
    <w:p w14:paraId="4E798B3B">
      <w:pPr>
        <w:rPr>
          <w:rFonts w:hint="eastAsia"/>
        </w:rPr>
      </w:pPr>
      <w:r>
        <w:rPr>
          <w:rFonts w:hint="eastAsia"/>
        </w:rPr>
        <w:t>&gt;OTU024550</w:t>
      </w:r>
    </w:p>
    <w:p w14:paraId="35864DAB">
      <w:pPr>
        <w:rPr>
          <w:rFonts w:hint="eastAsia"/>
        </w:rPr>
      </w:pPr>
      <w:r>
        <w:rPr>
          <w:rFonts w:hint="eastAsia"/>
        </w:rPr>
        <w:t>CCTACGGGGGGCTGCAGTCGAGAATTTTTCTCAATGGGCGCAAGCCTGAAGGAGCGACGCCGCGTGGAGGATGAAGGTCTTCGGATTGTAAACTCCTGTCATTGGTGAACAAGGTCCTCGGAGTAACTGCCGTTGGATTTGATAGTAGCCGAAGAGGAAGAGACGGCTAACTCTGTGCCAGCAGCCGCGGTAATACAGAGGTCTCAAGCGTTGTTCGGATTCATTGGGCGTAAAGGGTGCGTAGGTGGCGGGGCAAGTCACTTGTGAAATCTCTGAGCTTAACTCAGAACTGCCAAGTGATACTGTCGTGCTAGAGTGCAGAAGGGGCAATCGGAATTCTTGGTGTAGCGGTGAAATGCGTAGATATCAAGAGGAACACCAGAGGCGAAGGCGGATTGCTGGGCTGACACTGACGCTGAGGCGCGAAAGCTAGGGTAGCAAACGGGATTAGATACCCGTGTAGTCC</w:t>
      </w:r>
    </w:p>
    <w:p w14:paraId="1D967A07">
      <w:pPr>
        <w:rPr>
          <w:rFonts w:hint="eastAsia"/>
        </w:rPr>
      </w:pPr>
      <w:r>
        <w:rPr>
          <w:rFonts w:hint="eastAsia"/>
        </w:rPr>
        <w:t>&gt;OTU024551</w:t>
      </w:r>
    </w:p>
    <w:p w14:paraId="7A1FD6D5">
      <w:pPr>
        <w:rPr>
          <w:rFonts w:hint="eastAsia"/>
        </w:rPr>
      </w:pPr>
      <w:r>
        <w:rPr>
          <w:rFonts w:hint="eastAsia"/>
        </w:rPr>
        <w:t>CCTACGGGGGGCAGCAGCAAGGAGTTTTCCGCAATGGGCGAAAGCCTGACGGAGCAACGCCGCGTGGGGGATGACACCTTTCGGGGCGTAAACCCCTTTTCTTGGGGACGAAGCAGTGACGGTACCCGAGGAAGAAGGCCCGGCTAACTACGTGCCAGCAGCCGCGGTAATACGTAGGGGCCGAGCGTTGTCCGGAGTTACTGGGCGTAAAGGGCGCGCAGGCGGTTGGTCGCGTCGGGCGTGAAAGCCCCCCGCTTAACGGGGGAGGGTCGTCCGAAACGGGCCAACTGGAGGCAGGGAGAGGTCGGTGGAATTCCCGGTGTAGTGGTGAAATTCGTAGATATCGGGAGGAACACCGGTGGCGAAGGCGGCGACCTGGGTTGATACTGACGCTGAGGCGCGAAAGCGTGGGGAGCAAACAGGATTAGATACCCGAGTAGTCC</w:t>
      </w:r>
    </w:p>
    <w:p w14:paraId="6CE497D4">
      <w:pPr>
        <w:rPr>
          <w:rFonts w:hint="eastAsia"/>
        </w:rPr>
      </w:pPr>
      <w:r>
        <w:rPr>
          <w:rFonts w:hint="eastAsia"/>
        </w:rPr>
        <w:t>&gt;OTU024552</w:t>
      </w:r>
    </w:p>
    <w:p w14:paraId="127AA7CF">
      <w:pPr>
        <w:rPr>
          <w:rFonts w:hint="eastAsia"/>
        </w:rPr>
      </w:pPr>
      <w:r>
        <w:rPr>
          <w:rFonts w:hint="eastAsia"/>
        </w:rPr>
        <w:t>CCTACGGGTGGCTGCAGTCGAGAATCTTCGGCAATGGGCGAAAGCCTGACCGAGCGACGCCGCGTGCGGGATGACGGCCCTTGGGTTGTAAACCGCTGTCAGAGGGGATGAAATTCCAGAGAGCTATCTCTCTGGATTGACAAAGCCTCAGAGGAAGCCCGGGCTAAGTACGTGCCAGCAGCCGCGGTAATACGTACTGGGCGAACGTTATTCGGAATCACTGGGCTTAAAGGGTGCGTAGGCGGGCTTCCAGGCCCGTGGTGAAATCCCCCGGCTCAACCGGGGAAGTGCCGCGGGGACCGGGAGTCTGGAGTGAGATAGGGGCGTGCGGAACTGTGGGTGGAGCGGTGAAATGCGTTGATATCCACAGGAACTCCGGTGGCGAAGGCGGCACGCTGGATCTCTACTGACGCTGAGGCGCGAAAGCGTGGGTAGCGAACAGGATTAGATACCCCTGTAGTCC</w:t>
      </w:r>
    </w:p>
    <w:p w14:paraId="5F4FBE5B">
      <w:pPr>
        <w:rPr>
          <w:rFonts w:hint="eastAsia"/>
        </w:rPr>
      </w:pPr>
      <w:r>
        <w:rPr>
          <w:rFonts w:hint="eastAsia"/>
        </w:rPr>
        <w:t>&gt;OTU024553</w:t>
      </w:r>
    </w:p>
    <w:p w14:paraId="3F97229C">
      <w:pPr>
        <w:rPr>
          <w:rFonts w:hint="eastAsia"/>
        </w:rPr>
      </w:pPr>
      <w:r>
        <w:rPr>
          <w:rFonts w:hint="eastAsia"/>
        </w:rPr>
        <w:t>CCTACGGGGGGCAGCAGTCGGGAATATTGCGCAATGGAGGAAACTCTGACGCAGTGACGCCGCGTATAGGAAGAAGGTTTTCGGATTGTAAACTATTGTCAACAGGGAAGAATAAAGTGACAGTACCTGTGGAGGAAGCCCCTGCAAACTACGTGCCAGCAGCCGCGGTAATACGAAGGGTGCAAGCGTTAGTCGGAATTACTGGGCGTAAAGCGTGCGTAGGCGGTCTCTTAAGTCCGTTGTGAAAGCCCTGGGCTCAACCTGGGAACTGCAGTGGATACTGAGAAGCTAGAGTGTGTCAGAGGATGGTGGAATTCCCGGTGTAGCGGTGAAATGCGTAGAGATCGGGAGGAACATCAGTGGCGAAGGCGGCCATCTGGGACAACACTGACGCTGAGGCACGAAAGCGTGGGGAGCAAACAGGATTAGATACCCCTGTAGTCC</w:t>
      </w:r>
    </w:p>
    <w:p w14:paraId="2B4FD2EE">
      <w:pPr>
        <w:rPr>
          <w:rFonts w:hint="eastAsia"/>
        </w:rPr>
      </w:pPr>
      <w:r>
        <w:rPr>
          <w:rFonts w:hint="eastAsia"/>
        </w:rPr>
        <w:t>&gt;OTU024554</w:t>
      </w:r>
    </w:p>
    <w:p w14:paraId="43CA80C3">
      <w:pPr>
        <w:rPr>
          <w:rFonts w:hint="eastAsia"/>
        </w:rPr>
      </w:pPr>
      <w:r>
        <w:rPr>
          <w:rFonts w:hint="eastAsia"/>
        </w:rPr>
        <w:t>CCTACGGGGGGCTGCAGTTTCGAATCATTCACAATGGGCGAAAGCCTGATGGTGCGACGCCGCGTGAGGGATGAAGGTCTTCGGATTGTAAACCTCTGTCACCGGGGAAGAAACGCTTCAGGTTAATAGTCTGAAGCCTGACTTAACCCGGAGAGGAAGCAGTGGCTAACTCTGTGCCAGCAGCCGCGGTAATACGTAGGGGGCGAGCGTTGTCCGGAATTATTGGGCGTAAAGAGCGTGTAGGCGGTTCGGTAAGTCTGCCGTGAAAACCCAGGGCTCAACCCTGGGCGTGCGGTGGATACTGCCGGGCTAGAGGGTGGTAGAGGCGAGTGGAATTCCCGGTGTAGCGGTGAAATGCGTAGAGATCGGGAGGAAGGCCGGTGGCGAAGGCGGCGCTCTGGAACGTCCCTGACACTGAGGCTCGAAAGCGTGGGGAGCAAACAGGATTAGATACCCTTGTAGTCC</w:t>
      </w:r>
    </w:p>
    <w:p w14:paraId="5647F4B6">
      <w:pPr>
        <w:rPr>
          <w:rFonts w:hint="eastAsia"/>
        </w:rPr>
      </w:pPr>
      <w:r>
        <w:rPr>
          <w:rFonts w:hint="eastAsia"/>
        </w:rPr>
        <w:t>&gt;OTU024555</w:t>
      </w:r>
    </w:p>
    <w:p w14:paraId="7E07A64C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GAGGGGGCTAGCGTTGTTCGGAATTACTGGGCGTAAAGCGCACGTAGGCGGCTCAGTTAGTCGGCTGTGAAATCCCAGGGCTCAACCCTGGAACTGCAGTCGATACTGCTGTGGCTAGAGTTTGGTAGAGGAGAATGGAATTCCCGGTGTAGCGGTGGAATGCGCAGATATCGGGAGGAAGACCAGTTGCGAAGGCGACTCTCTGGGCAATTCCTGACACTGAGGCACGAAGGCCAGGGGAGCAAACGGGATTAGATACCCGGGTAGTCC</w:t>
      </w:r>
    </w:p>
    <w:p w14:paraId="4E28B89F">
      <w:pPr>
        <w:rPr>
          <w:rFonts w:hint="eastAsia"/>
        </w:rPr>
      </w:pPr>
      <w:r>
        <w:rPr>
          <w:rFonts w:hint="eastAsia"/>
        </w:rPr>
        <w:t>&gt;OTU024556</w:t>
      </w:r>
    </w:p>
    <w:p w14:paraId="1CA878C5">
      <w:pPr>
        <w:rPr>
          <w:rFonts w:hint="eastAsia"/>
        </w:rPr>
      </w:pPr>
      <w:r>
        <w:rPr>
          <w:rFonts w:hint="eastAsia"/>
        </w:rPr>
        <w:t>CCTAAGGGCGGCAGCAGTAGGGAATATTGGACAATGGGCGAAAGCCTGATCCAGCCATGCCGCGTGAGTGAAGAAGGCCTTAGGGTTGTAAAGCTCTTTTGGCGGGGACGATAATGACGGTACCCGCAGAATAAGCTCCGGCTAACTTCGTGCCAGCAGCCGCGGTAATACGAAGGGTGCGAGCGTTGTTCGGAATTACTGGGCGTAAAGCGCGTGTAGGCGGCCTTGTAAGTCTGGTGTGAAAGCCCGGGGCTCACCCCCGGAACTGCCTTTGAAACTAGGTGACTAGAATCTTGGAGAGGCGAGTGGAATTCCGAGTGTAGAGGTGAAATTCGTAGATATTCGGAAGAACACCAGTGGCGAAGGCGACTCGCTGGACAAGTATTGACGCTGAGGTGCGAAAGCGTGGGGAGCAAACAGGATTAGATACCCCGGTAGTCC</w:t>
      </w:r>
    </w:p>
    <w:p w14:paraId="78A6951D">
      <w:pPr>
        <w:rPr>
          <w:rFonts w:hint="eastAsia"/>
        </w:rPr>
      </w:pPr>
      <w:r>
        <w:rPr>
          <w:rFonts w:hint="eastAsia"/>
        </w:rPr>
        <w:t>&gt;OTU024557</w:t>
      </w:r>
    </w:p>
    <w:p w14:paraId="3E0D53CB">
      <w:pPr>
        <w:rPr>
          <w:rFonts w:hint="eastAsia"/>
        </w:rPr>
      </w:pPr>
      <w:r>
        <w:rPr>
          <w:rFonts w:hint="eastAsia"/>
        </w:rPr>
        <w:t>CCTACGGGTGGCAGCAGTAGGGAATATTGGTCAATGGATGCAAGTCTGAACCAGCCATGCCGCGTGCAGGAAGAAGGCCTTCTGGGTTGTAAACTGCTTTTGCCGGGGGATAAAATTCCCATGCGTGGGACATTGAAGGTACCCGGTGAATAAGCCACGGCTAACTACGTGCCAGCAGCCGCGGTAATACGTAGGTGGCAAGCGTTGTCCGGATTTATTGGGTTTAAAGGGTGCGTAGGCGGTCCTGTAAGTCAGTTGTGAAATACGGCAGCTTAACTGTCGAGGTGCAATTGATACTGGTATGACTTGAGTACGGTAGAGGAGTGTGGAATTCCTGGTGTAGCGGTGAAATGCGCAGATATCAGGAGGAACACCAGTAGCGAAGGCGGCACTCTGGGCCGGTACTGACGCTGAGGAGCGAAAGCGTGGGGAGCGAACAGGATTAGATACCCCAGTAGTCC</w:t>
      </w:r>
    </w:p>
    <w:p w14:paraId="5AB8AE97">
      <w:pPr>
        <w:rPr>
          <w:rFonts w:hint="eastAsia"/>
        </w:rPr>
      </w:pPr>
      <w:r>
        <w:rPr>
          <w:rFonts w:hint="eastAsia"/>
        </w:rPr>
        <w:t>&gt;OTU024558</w:t>
      </w:r>
    </w:p>
    <w:p w14:paraId="139B9079">
      <w:pPr>
        <w:rPr>
          <w:rFonts w:hint="eastAsia"/>
        </w:rPr>
      </w:pPr>
      <w:r>
        <w:rPr>
          <w:rFonts w:hint="eastAsia"/>
        </w:rPr>
        <w:t>CCTACGGGAGGCAGCAGTCGAGAGGCTTCGGCAATGGGGGAAACCCTGACCGAGCGACGCCGCGTGGAGGATGAAGGCCTTTGGGTTGTAAACCGCTGTCACGAGTGATCAAATCTGTGGGGACGAATAGTCTCTGCAGTTGAGCTAAGCTCGAGAGGAAGCCCCCGCTAATCACGTGCCAGCAGCGGCGGTAATACGTGAGGGGCAAACGTTGTTCGGTGTCACTGGGCTTAAAGCGCGCGTAGGTGGCTGTGCAAGTAAGGTGTGAAAGCCCTCGGCTTACCCGGGGAAGTGCGCCTTAAACTGCACGGCTTGAGGGCCGAAGAGGAAGGAGGAACTCCAGGTGTAGCGGTGAAATGCGTAGATATCTGGGGGAAGGCCGGTGGCGAAGGCGTCCTTCTGGTCGGTTCCTGACACTGAGGCGCGAAAGCGTGGGGAGCAAACAGGATTAGATACCCCAGTAGTCC</w:t>
      </w:r>
    </w:p>
    <w:p w14:paraId="5FB9F83E">
      <w:pPr>
        <w:rPr>
          <w:rFonts w:hint="eastAsia"/>
        </w:rPr>
      </w:pPr>
      <w:r>
        <w:rPr>
          <w:rFonts w:hint="eastAsia"/>
        </w:rPr>
        <w:t>&gt;OTU024559</w:t>
      </w:r>
    </w:p>
    <w:p w14:paraId="5563780E">
      <w:pPr>
        <w:rPr>
          <w:rFonts w:hint="eastAsia"/>
        </w:rPr>
      </w:pPr>
      <w:r>
        <w:rPr>
          <w:rFonts w:hint="eastAsia"/>
        </w:rPr>
        <w:t>CCTACGGGTGGCTGCAGTGGGGAATCTTGCGCAATGGCCGCAAGGCTGACGCAGCGACGCCGCGTGGAGGATGACGCCCCTCGGGGTGTAAACTGCTTTTGTACGGAACGAAACGCGCTGTGTTAATACCACGGCGTAATGACGGTACCGTAAGAATAAGCACCGGCTAACTACGTGCCAGCAGCCGCGGTAATACGTAGGTGGCAAGCGTTGTCCGGAATTATTGGGCGTAAAGCGTGCGTAGGCGGTGGTCCGTGTCTGGTGTGAAATCTCCCGGCTCAACTGGGAGGGTGCGCCGGAAACTGGGCAACTGGAGTGTGGGAGAGGCAAGCGGAATTCCTGGTGTAGCGGTGAAATGCGTAGATATGCGGAGGAACACCGATGGCGAAGGCAATCCCCTGGGCCTGTACTGACGCTCATGCACGAAAGCGTGGGGAGCAAACAGGATTAGATACCCCTGTAGTCC</w:t>
      </w:r>
    </w:p>
    <w:p w14:paraId="7B600A3F">
      <w:pPr>
        <w:rPr>
          <w:rFonts w:hint="eastAsia"/>
        </w:rPr>
      </w:pPr>
      <w:r>
        <w:rPr>
          <w:rFonts w:hint="eastAsia"/>
        </w:rPr>
        <w:t>&gt;OTU024560</w:t>
      </w:r>
    </w:p>
    <w:p w14:paraId="0A0C9BDF">
      <w:pPr>
        <w:rPr>
          <w:rFonts w:hint="eastAsia"/>
        </w:rPr>
      </w:pPr>
      <w:r>
        <w:rPr>
          <w:rFonts w:hint="eastAsia"/>
        </w:rPr>
        <w:t>CCTACGGGCGGCTGCAGTAACGAATCTTCCCCAATGCACGAAAGTGTGAGGGAGCGACGCCGCGTGTGGGACGAAGTCCTTCGGGATGTAAACCACTGTCAGGGGTTACCAAGTCCTGAGGAGCCCCAGAGGAAGTGGCGGCTAACTCTGTGCCAGCAGCCGCGGTAAGACAGAGGCCACGAGCGTTAGGCGGAATCACTGGGCTTAAAGCGTGTGTAGGCGGACCGTTAAGTGCCCGCGTGAAATCCCCCGGCTCAACCGGGGAACGGCCGGGCATACTGGCGGTCTTGAGCGGAATCGAGGTAGGCGGAATTGACGGTGTAGCGGTGAAATGCTTAGATATCGTCCAGAACACCGATAGCGAAGGCAGCTGGCTACACAAATATTGACACTGAGGCACGAAAGCGTGGGGATCAAACAGGATTAGATACCCTTGTAGTCC</w:t>
      </w:r>
    </w:p>
    <w:p w14:paraId="784F6F42">
      <w:pPr>
        <w:rPr>
          <w:rFonts w:hint="eastAsia"/>
        </w:rPr>
      </w:pPr>
      <w:r>
        <w:rPr>
          <w:rFonts w:hint="eastAsia"/>
        </w:rPr>
        <w:t>&gt;OTU024561</w:t>
      </w:r>
    </w:p>
    <w:p w14:paraId="1F722C07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GAGGGACGAAGCCACTCGGGTTAATAGCCCAGAGGGTGACGGTACCTCCAGAAGAAGCCCCGGCTAACTACGTGCCAGCAGCCGCGGTAATACGTAGGGGGCAAGCGTTGTCCGGAATTATTGGGCGTAAAGGGCTCGTAGGCGGTTCGTCGCGTCGGGAGTGAAATCTCATGGCTTAACTGTGGGCTTGCTTTCGATACGGGCGGACTGGAGGTAGGCAGGGGAGAATGGAATTCCCGGTGTAGCGGTGAAATGCGCAGATATCGGGAGGAACACCGGTGGCGAAGGCGGCTCTCTGGGCCTGTCCTGACGCTCAGGCGCGAAAGCTGGGGTAGCAAACAGGATTAGATACCCCGGTAGTCC</w:t>
      </w:r>
    </w:p>
    <w:p w14:paraId="194BC190">
      <w:pPr>
        <w:rPr>
          <w:rFonts w:hint="eastAsia"/>
        </w:rPr>
      </w:pPr>
      <w:r>
        <w:rPr>
          <w:rFonts w:hint="eastAsia"/>
        </w:rPr>
        <w:t>&gt;OTU024562</w:t>
      </w:r>
    </w:p>
    <w:p w14:paraId="2B6D93DB">
      <w:pPr>
        <w:rPr>
          <w:rFonts w:hint="eastAsia"/>
        </w:rPr>
      </w:pPr>
      <w:r>
        <w:rPr>
          <w:rFonts w:hint="eastAsia"/>
        </w:rPr>
        <w:t>CCTACGGGTGGCAGCAGTGGGGAATCTTGCGCAATGGCCGAAAGGCTGACGCAGCGACGCCGCGTGCGGGAGGACGGCCTTCGGGTCGTAAACCGCTGTTGCCCGGGACGAATGCCCCTTTGGAGGGGATTGACGGTACCGGGTGAGGAAGCACCGGCTAACTCCGTGCCAGCAGCCGCGGTAATACGGAGGGTGCGAGCGTTGTCCGGAATCACTGGGCGTAAAGGGCGCGTAGGCGGCCTGATAAGTAGGGGGTGAAATCCTGCGGCTTAACCGCAGGGCTGCCTTCTAAACTGTCGGGCTCGAGCACAGTAGAGGCAGGTGGAATTCCCGGTGTAGCGGTGAAATGCGCAGATATCGGGAGGAACACCGGTGGCGAAGGCGGATCTCTGGGCCTGTCCTGACGCTCAGGCGCGAAAGCTGGGGGAGCGAACGGGATTAGATACCCTTGTAGTCC</w:t>
      </w:r>
    </w:p>
    <w:p w14:paraId="2220F74C">
      <w:pPr>
        <w:rPr>
          <w:rFonts w:hint="eastAsia"/>
        </w:rPr>
      </w:pPr>
      <w:r>
        <w:rPr>
          <w:rFonts w:hint="eastAsia"/>
        </w:rPr>
        <w:t>&gt;OTU024563</w:t>
      </w:r>
    </w:p>
    <w:p w14:paraId="336EB2CF">
      <w:pPr>
        <w:rPr>
          <w:rFonts w:hint="eastAsia"/>
        </w:rPr>
      </w:pPr>
      <w:r>
        <w:rPr>
          <w:rFonts w:hint="eastAsia"/>
        </w:rPr>
        <w:t>CCTACGGGCGGCAGCAGTAGGGAATATTGCGCAATGGAGGAAACTCTGACGCAGCGACGCCGCGTGGGTGATGAAGGTCTTCGGATCGTAAAGCCCTGTCGGAAGGGACGAAAAACGAGGTGGCTAACATCCACTTCGCTTGACGGTACCTTCAAAGGAAGCCCCGGCTAACTTCGTGCCAGCAGCCGCGGTAATACGAAGGGGGCTAGCGTTGTTCGGAATTACTGGGCGTAAAGGGCGCGTAGGCGGCCCGGTAAGTCAAAGGTGAAATCCCTCGGCTCAACTGAGGAACTGCCTTTGAAACTGTCGGGCTTGAGGCCGGGAGGGGGTAGCGGAATTCCCAGTGTAGCGGTGAAATGCGTAGATATTGGGAGGAACACCGGTGGCGAAGGCGGCTCTCTGGGACGGTACTGACGCTGAGACGCGAAAGCGTGGGGAGCGAACAGGATTAGATACCCCTGTAGTCC</w:t>
      </w:r>
    </w:p>
    <w:p w14:paraId="6937AA67">
      <w:pPr>
        <w:rPr>
          <w:rFonts w:hint="eastAsia"/>
        </w:rPr>
      </w:pPr>
      <w:r>
        <w:rPr>
          <w:rFonts w:hint="eastAsia"/>
        </w:rPr>
        <w:t>&gt;OTU024564</w:t>
      </w:r>
    </w:p>
    <w:p w14:paraId="0C767E1B">
      <w:pPr>
        <w:rPr>
          <w:rFonts w:hint="eastAsia"/>
        </w:rPr>
      </w:pPr>
      <w:r>
        <w:rPr>
          <w:rFonts w:hint="eastAsia"/>
        </w:rPr>
        <w:t>CCTACGGGGGGCTGCAGTGGGGAATCTTGCACAATGGGGGAAACCCTGATGCAGCGACGCCGCGTGAGGGATGACGGCCTTCGGGTTGTAAAGCTCTGTGGGGAGGGACGAAAGAGTAGGTTCTAACAGGACCTACGTTGACGGTACCTCCTTAGCAAGCACCGGCTAACTCCGTGCCAGCAGCCGCGGTAATACGGAGGGTGCGAGCGTTGTCCGGAATCACTGGGCGTAAAGGGCGCGTAGGCGGCCTGATAAGTAGGGGGTGAAATCCTGCGGCTTAACCGCAGGGCTGCCTTCTAAACTGTCAGGCTCGAGCACAGTAGAGGCAGGTGGAATTCCCGGTGTAGCGGTGGAATGCGTAGAGATCGGGAAGAACATCAGTGGCGAAGGCGGCCTGCTGGGCTGTTGCTGACGCTGAGGCGCGACAGCGTGGGGAGCAAACAGGATTAGATACCCCTGTAGTCC</w:t>
      </w:r>
    </w:p>
    <w:p w14:paraId="28743D89">
      <w:pPr>
        <w:rPr>
          <w:rFonts w:hint="eastAsia"/>
        </w:rPr>
      </w:pPr>
      <w:r>
        <w:rPr>
          <w:rFonts w:hint="eastAsia"/>
        </w:rPr>
        <w:t>&gt;OTU024565</w:t>
      </w:r>
    </w:p>
    <w:p w14:paraId="42AC6AA7">
      <w:pPr>
        <w:rPr>
          <w:rFonts w:hint="eastAsia"/>
        </w:rPr>
      </w:pPr>
      <w:r>
        <w:rPr>
          <w:rFonts w:hint="eastAsia"/>
        </w:rPr>
        <w:t>CCTACGGGAGGCTGCAGTGGGGAATTTTGGACAATGGGGGCAACCCTGATCCAGCAATGCCGCGTGTGTGAAGAAGGCCTTCGGGTTGTAAAGCACTTTTGTCCGGAAAGAAATCGCGCTGGTTAATACCTGGCGTGGATGACGGTACCGGAAGAATAAGCACCGGCTAACTACGTGCCAGCAGCCGCGGTAAGACGAACCGTGCGAACGTTGTTCGGAATCACTGGGCTTAAAGGGCGCGTAGGCGGCAGATCAAGTCCGGGGTGAAATCCTGCAGCTTAACTGTAGAAGTGCCTTGGATACTGATTTGCTCGAGGGAGGTAGGGGTCTGTGGAACTTCTGGTGGAGCGGTGAAATGCGTTGATATCAGAAGGAACGCCGGTGGCGAAAGCGACGGACTGGACCTCTTCTGACGCTGAGGCGCGAAAGCCAGGGGAGCAAACGGGATTAGATACCCCAGTAGTCC</w:t>
      </w:r>
    </w:p>
    <w:p w14:paraId="573AC323">
      <w:pPr>
        <w:rPr>
          <w:rFonts w:hint="eastAsia"/>
        </w:rPr>
      </w:pPr>
      <w:r>
        <w:rPr>
          <w:rFonts w:hint="eastAsia"/>
        </w:rPr>
        <w:t>&gt;OTU024566</w:t>
      </w:r>
    </w:p>
    <w:p w14:paraId="1F10D4D8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TTCGGGATGTAAACTTCGCAAGAACGGGAAGAATAAGTAAGAGTTAATATCTCTTACGATGACGGTACTGTTTGTAAGCTCCGGCTAACTCCGTGCCAGCAGCCGCGGTAATACGGGGGGAGCAAGCGTTGTTCGGATTTATTGGGCGTAAAGCGCGCGCAGGCGGCCCGTTAAGTCGGTTGTGAAAACCCGAGGCTCAACCTCGGGCCTGCATCCGATACTGGCGGGCTTGAGGCAGGTAGGGGAGAGTGGAATTCCCGGTGTAGCGGTGAAATGCGCAGATATCAGGAGGAACACCGGTGGCGAAGGCGGTTCTCTGGGGCTGTCCTGACGCTGAGGCGCGAAAGCTGGGGGAGCGAACAGGATTAGATACCCTTGTAGTCC</w:t>
      </w:r>
    </w:p>
    <w:p w14:paraId="3D9083A7">
      <w:pPr>
        <w:rPr>
          <w:rFonts w:hint="eastAsia"/>
        </w:rPr>
      </w:pPr>
      <w:r>
        <w:rPr>
          <w:rFonts w:hint="eastAsia"/>
        </w:rPr>
        <w:t>&gt;OTU024567</w:t>
      </w:r>
    </w:p>
    <w:p w14:paraId="3019CA43">
      <w:pPr>
        <w:rPr>
          <w:rFonts w:hint="eastAsia"/>
        </w:rPr>
      </w:pPr>
      <w:r>
        <w:rPr>
          <w:rFonts w:hint="eastAsia"/>
        </w:rPr>
        <w:t>CCTACGGGCGGCTGCAGTGGGGAATCTTGCGCAATGGTCTAACGACTGACGCAGCGACGCCGCGTGCGGGAGGAAGGTCTTCGGATCGTAAACCGCTGTCAGGAGGGACGAACTGCCTGGGGAGGCAATGCCCCGGGTTTGACGGTACCTCCAGAGGAAGCACCGGCTAACTCCGTGCCAGCAGCCGCGGTAATACGGAGGGTGCAAGCGTTGTCCGGAATCATTGGGCGTAAAGAGCGCGTAGGCGGCCCGACAAGTCCGCTGTGAAAGTCAAGGGCTCAACCCTTGAATGCCGGTGGATACTGTCGGACTCGAGGGAGGTAGAGGAAGGTGGAATTCCGGGTGTAGTGGTGAAATGCGTAGATATCCGGAGGAACACCAGTGGCGAAGGCGGCCTTCTGGGCCTTTCCTGACGCTGAGGCTCGAAAGCGTGGGGAGCGAACCGGATTAGATACCCCGGTAGTCC</w:t>
      </w:r>
    </w:p>
    <w:p w14:paraId="15D08C2F">
      <w:pPr>
        <w:rPr>
          <w:rFonts w:hint="eastAsia"/>
        </w:rPr>
      </w:pPr>
      <w:r>
        <w:rPr>
          <w:rFonts w:hint="eastAsia"/>
        </w:rPr>
        <w:t>&gt;OTU024568</w:t>
      </w:r>
    </w:p>
    <w:p w14:paraId="38623F55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CGGTCCTGGTTAATACCCGGGGCTAATGACGGTACCGTAAGAATAAGCACCGGCTAACTACGTGCCAGCAGCCGCGGTAATACGTAGGGTGCAAGCGTTAATCGGAATTACTGGGCGTAAAGCGCGCGTAGGCGGTTTGTTAAGTCAGCTGTGAAAGCCCCGGGCTCAACCTGGGAACTGCAGTTGATACTGTCCGACTAGAGTACGAGAGAGGGAGGTAGAATTCCATGTGTAGCGGTGAAATGCGTAGATATATGGAGGAACACCGATGGCGAAGGCAATCCCCTGGGCCTGTACTGACGCTCATGCACGAAAGCGTGGGGAGCAAACAGGATTAGATACCCCTGTAGTCC</w:t>
      </w:r>
    </w:p>
    <w:p w14:paraId="54E88E5E">
      <w:pPr>
        <w:rPr>
          <w:rFonts w:hint="eastAsia"/>
        </w:rPr>
      </w:pPr>
      <w:r>
        <w:rPr>
          <w:rFonts w:hint="eastAsia"/>
        </w:rPr>
        <w:t>&gt;OTU024569</w:t>
      </w:r>
    </w:p>
    <w:p w14:paraId="112C2005">
      <w:pPr>
        <w:rPr>
          <w:rFonts w:hint="eastAsia"/>
        </w:rPr>
      </w:pPr>
      <w:r>
        <w:rPr>
          <w:rFonts w:hint="eastAsia"/>
        </w:rPr>
        <w:t>CCTACGGGTGGCTGCAGTGGGGAATCTTGCGCAATGGCCGAAAGGCTGACGCAGCGACGCCGCGTGCGGGAAGAAGGCCTTCGGGTTGTAAACCGCTTTCAGGAGGGACGAAGCCACTCGGGTTAATAGCCCAGAGGGTGACGGTACCCGCAGAAGAAGCCCCGGCTAATTCCGTGCCAGCAGCCGCGGTAATACGGAAGGGGCAAGCGTTGTTCGGAATCATTGGGCGTAAAGGGCGCGTAGGTGGTCCTATGTGTCTACTGTGAAAGCACACGGCTCAACCGTGTCGGGTCGGTAGAAACTGTAGGACTTGAGGCTGGGAGGGGCTGGTGGAATTCCCTGTGTAGCGGTGAAATGCGTAGAGATGGGGGAGAACACTCGTGGCGAAGGCGGCCAGCTGGACCAGTCCTGACACTGAGGCGCGACAGCATGGGGAGCAAACAGGATTAGATACCCGAGTAGTCC</w:t>
      </w:r>
    </w:p>
    <w:p w14:paraId="3521FB69">
      <w:pPr>
        <w:rPr>
          <w:rFonts w:hint="eastAsia"/>
        </w:rPr>
      </w:pPr>
      <w:r>
        <w:rPr>
          <w:rFonts w:hint="eastAsia"/>
        </w:rPr>
        <w:t>&gt;OTU024570</w:t>
      </w:r>
    </w:p>
    <w:p w14:paraId="45A73DD2">
      <w:pPr>
        <w:rPr>
          <w:rFonts w:hint="eastAsia"/>
        </w:rPr>
      </w:pPr>
      <w:r>
        <w:rPr>
          <w:rFonts w:hint="eastAsia"/>
        </w:rPr>
        <w:t>CCTACGGGTGGCTGCAGTGGGGAATATTGGACAATGGGGGCAACCCTGATCCAGCAATACCGCGTGTGTGAAGAAGGCCTTCGGGTTGTAAAGCACTTTGGGTGGGGAAGAAGGCATACTGTTTAAGAGATGGTATGTTTGACGGTACCCGCAGAACAAGCACCGGCTAACTCTGTGCCAGCAGCCGCGGTAATACAGAGGGTGCGAGCGTTAATCGGAATTACTGGGCGTAAAGGGCGCGTAGGCGGATGTGCAAGTGAGATGTGAAATACCCGGGCTTAACCTGGGAACGGCATCTTAAACTGCAAATCTAGAGTACTGTAGAGGATAGTGGAATTTCCGGTGTAGCGGTGAAATGCGTAGAGATCGGAAGGAACATCAGTGGCGAAGGCGACTGTCTGGACAGATACTGACGCTGAGGCGCGAAAGCGTGGGGAGCAAACAGGATTAGATACCCGTGTAGTCC</w:t>
      </w:r>
    </w:p>
    <w:p w14:paraId="12C1875B">
      <w:pPr>
        <w:rPr>
          <w:rFonts w:hint="eastAsia"/>
        </w:rPr>
      </w:pPr>
      <w:r>
        <w:rPr>
          <w:rFonts w:hint="eastAsia"/>
        </w:rPr>
        <w:t>&gt;OTU024571</w:t>
      </w:r>
    </w:p>
    <w:p w14:paraId="42DF3F73">
      <w:pPr>
        <w:rPr>
          <w:rFonts w:hint="eastAsia"/>
        </w:rPr>
      </w:pPr>
      <w:r>
        <w:rPr>
          <w:rFonts w:hint="eastAsia"/>
        </w:rPr>
        <w:t>CCTACGGGTGGCTGCAGTGGGGAATTTTGGACAATGGGGGAAACCCTGATCTAGCCATGCCGCGTGGACGATGAAGGCCTTAGGGTTGTAAAGTCCTTTCGCTGGGGAAGATAATGACGGTACCCAGTAAAGAAGCCCCGGCTAACTCCGTGCCAGCAGCCGCGGTAAGACAGAGGGTGCAAACGTTGCTCGGAATTACTGGGCGTAAAGCGCGTGTAGGCGGGTCGGAAAGTCGGGCGTGAAAGCCCCAGGCTCAACCTGGGAACTGCACTCGAAACTTCCGGTCTAGAGTGGTGGAGAGGGAAGTGGAATTCCGAGTGTAGAGGTGAAATTCGTAGATATTCGGAAGAACACCAGTGGCGAAGGCGACTTACTGGACATGTATTGACGCTGAGGTGCGAAAGCGTGGGGAGCAAACAGGATTAGATACCCGTGTAGTCC</w:t>
      </w:r>
    </w:p>
    <w:p w14:paraId="6E4F6B1C">
      <w:pPr>
        <w:rPr>
          <w:rFonts w:hint="eastAsia"/>
        </w:rPr>
      </w:pPr>
      <w:r>
        <w:rPr>
          <w:rFonts w:hint="eastAsia"/>
        </w:rPr>
        <w:t>&gt;OTU024572</w:t>
      </w:r>
    </w:p>
    <w:p w14:paraId="14CBD7C9">
      <w:pPr>
        <w:rPr>
          <w:rFonts w:hint="eastAsia"/>
        </w:rPr>
      </w:pPr>
      <w:r>
        <w:rPr>
          <w:rFonts w:hint="eastAsia"/>
        </w:rPr>
        <w:t>CCTACGGGGGGCTGCAGTCGAGAATTTTTCACAATGGGCGAAAGCCTGATGGAGCGACGCCGCGTGGGGGATGAATGGCTTCGGCCCGTAAACCCCTGTCATTTGCGATCAAACCTTACGATTTAACAAATTGTGAGCTGATAGTAGCGAAAGAGGAAGGGACGGCTAACTCTGTGCCAGCAGCCGCGGTAATACAGAGGTCCCAAGCGTTGTTCGGATTCACTGGGCGTAAAGGGTGCGTAGGCGGTCGGATAAGTCTGATGTGAAATCTCCGAGCTCAACTCGGAAATGGCATTGGATACTATTCTGCTAGAGGATTGGAGGGGGGACTGGAATACTTGGTGTAGCAGTGAAATGCGTAGATATCAAGTGGAACACCAGTGGCGAAGGCGAGTCCCTGGACAACTCCTGACACTGAGGCACGAAAGCTAGGGGAGCAAACAGGATTAGATACCCGGGTAGTCC</w:t>
      </w:r>
    </w:p>
    <w:p w14:paraId="3ADF1AB7">
      <w:pPr>
        <w:rPr>
          <w:rFonts w:hint="eastAsia"/>
        </w:rPr>
      </w:pPr>
      <w:r>
        <w:rPr>
          <w:rFonts w:hint="eastAsia"/>
        </w:rPr>
        <w:t>&gt;OTU024573</w:t>
      </w:r>
    </w:p>
    <w:p w14:paraId="00B6F71A">
      <w:pPr>
        <w:rPr>
          <w:rFonts w:hint="eastAsia"/>
        </w:rPr>
      </w:pPr>
      <w:r>
        <w:rPr>
          <w:rFonts w:hint="eastAsia"/>
        </w:rPr>
        <w:t>CCTACGGGGGGCAGCAGTGAGGAATATTGGTCAATGGACGCAAGTCTGACCCAGCCATGCCGCGTGCAGGAAGACGGCGTTCTGCGTTGTAAACTGCTTTTATCTGGGAAGAAAAGGCCCGTGCGCGGGACATTGCCGGTACCAGATGAATAAGCACCGGCTAACTCTGTGCCAGCAGCCGCGGTAATACAGAGGGTGCGAGCGTTAATCGGAATTACTGGGCGTAAAGGGCGCGTAGGCGGCCCGGTAAGTCAAAGGTGAAATCCCTCGGCTCAACTGGGGAACTGCGTCTGAGACTGGCCGGCTTGAGTGCAGGAGAGGAACGCGGAATTCCAGGTGTAGCGGTGAAATGCGTAGATATCTGGAGGAACACCGGTGGCGAAGGCGGCGTTCTGGACTGCTACTGACACTGAGGAACGAAAGCCAGGGGAGCAAACGGGATTAGATACCCCAGTAGTCC</w:t>
      </w:r>
    </w:p>
    <w:p w14:paraId="59ECAFC1">
      <w:pPr>
        <w:rPr>
          <w:rFonts w:hint="eastAsia"/>
        </w:rPr>
      </w:pPr>
      <w:r>
        <w:rPr>
          <w:rFonts w:hint="eastAsia"/>
        </w:rPr>
        <w:t>&gt;OTU024574</w:t>
      </w:r>
    </w:p>
    <w:p w14:paraId="4E506AE5">
      <w:pPr>
        <w:rPr>
          <w:rFonts w:hint="eastAsia"/>
        </w:rPr>
      </w:pPr>
      <w:r>
        <w:rPr>
          <w:rFonts w:hint="eastAsia"/>
        </w:rPr>
        <w:t>CCTACGGGTGGCAGCAGTCGAGAATAATTCACAATGGGGGCAACCCTGATGGTGCAACGCCGCGTGGAGGATGAAGGTCTTCGGATTGTAAACTCCTGTCATCGGGGAGTAAGACCTGGCTGTGAATAGCAGACAGGGTTGATAGTACCCGAAGAGGAAGGGACGGCTAACTTCGTGCCAGCAGCCGCGGTAATACGAAGGTCCCAAGCGTTGTTCGGAATCACTGGGCGTAAAGGGAGCGTAGGCGGCGTGGTAAGTCAGATGTGAAATCCCGGGGCTCAACCTGGAAATAGCATTGGATACTACTGAACTAGAGGATCGGAGAGGAGACTGGAATTCTTGGTGTAGCAGTGAAATGCGTAGATATCAAGAGGAACACCGGTGGCGAAGGCGAGTCTCTGGACAACACCTGACACTGAGGCGCGAAAGCGTGGGGAGCAAACGGGATTAGATACCCGAGTAGTCC</w:t>
      </w:r>
    </w:p>
    <w:p w14:paraId="7DD17172">
      <w:pPr>
        <w:rPr>
          <w:rFonts w:hint="eastAsia"/>
        </w:rPr>
      </w:pPr>
      <w:r>
        <w:rPr>
          <w:rFonts w:hint="eastAsia"/>
        </w:rPr>
        <w:t>&gt;OTU024575</w:t>
      </w:r>
    </w:p>
    <w:p w14:paraId="1D879B6B">
      <w:pPr>
        <w:rPr>
          <w:rFonts w:hint="eastAsia"/>
        </w:rPr>
      </w:pPr>
      <w:r>
        <w:rPr>
          <w:rFonts w:hint="eastAsia"/>
        </w:rPr>
        <w:t>CCTACGGGCGGCTGCAGTAAGGAATATTGGTCAATGGACGCAAGTCTGAACCAGCCATGCCGCGTGGAGGATGAAGGTCCTCTGGATTGTAAACTTCTTTTATCTGGGACGAAAAAAGGCTTTTCTAAGTCGTCTGACGGTACCAGATGAATAAGCACCGGCTAACTCCGTGCCAGCAGCCGCGGTAATACGGAGGGTGCAAGCGTTATCCGGATTCACTGGGCGTAAAGGGCGCGTAGGCGGATGTTCGCGTCAGAGGTGAAAGCCCCGGGCTCAACCTGGGAACTGCCTTTGAAACTGCATGTCTAGAGTGTCGGAGAGGGAAGCGGAATTCCTGGTGTAGAGGTGAAATTCGTAGATATCTGGAAGAACACCAGTGGCGAAGGCGGCTTCCTGGATCAAGACTGACACTGAGGCTCGAAAGCGTGGGGAGCAAACAGGATTAGATACCCGAGTAGTCC</w:t>
      </w:r>
    </w:p>
    <w:p w14:paraId="0C81614F">
      <w:pPr>
        <w:rPr>
          <w:rFonts w:hint="eastAsia"/>
        </w:rPr>
      </w:pPr>
      <w:r>
        <w:rPr>
          <w:rFonts w:hint="eastAsia"/>
        </w:rPr>
        <w:t>&gt;OTU024576</w:t>
      </w:r>
    </w:p>
    <w:p w14:paraId="7785551E">
      <w:pPr>
        <w:rPr>
          <w:rFonts w:hint="eastAsia"/>
        </w:rPr>
      </w:pPr>
      <w:r>
        <w:rPr>
          <w:rFonts w:hint="eastAsia"/>
        </w:rPr>
        <w:t>CCTACGGGAGGCAGCAGTGGGGAATTTTGGACAATGGGGGCAACCCTGATCCAGCCATGCCGCGTGTGTGAAGAAGGCCTTCGGGTTGTAAAGCACTTTCGGCCGGAACGAAATCGTCACCGTTAATAGCGGTGATGGATGACGGTACCGGAAGAAGAAGCACCGGCTAACTTCGTGCCAGCAGCCGCGGTAATACGAAGGGGGCTAGCGTTGTTCGGAATTACTGGGCGTAAAGCGCACGTAGGCGGGCTTGTAAGTAGGGGGTGAAATCCCAGGGCTCAACCCTGGAATTGCCTTCTAGACTGCGAGTCTGGAGGTCAGGAGAGGCGAGTGGAATACCGAGTGTAGAGGTGAAATTCGTAGATATTCGGTGGAACACCAGTGGCGAAGGCGACTCGCTGGACTGATACTGACGCTGAGGTGCGAAAGCGTGGGGAGCAAACAGGATTAGATACCCGTGTAGTCC</w:t>
      </w:r>
    </w:p>
    <w:p w14:paraId="275521AF">
      <w:pPr>
        <w:rPr>
          <w:rFonts w:hint="eastAsia"/>
        </w:rPr>
      </w:pPr>
      <w:r>
        <w:rPr>
          <w:rFonts w:hint="eastAsia"/>
        </w:rPr>
        <w:t>&gt;OTU024577</w:t>
      </w:r>
    </w:p>
    <w:p w14:paraId="524060CB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TTTTCGGATCGTAAAACTCTGTTGTAAGGGAAGAACAAGTACAGTAGTAACTGGCTGTACCTTGACGGTACCTTATTAGAAAGCCACGGCTAACTACGTGCCAGCAGCCGCGGTAATACGTAGGCAGCAAGCGTTGTTCGGAATTACTGGGCGTAAAGCGCACGTAGGCGGCTTTGTAAGTTAGAGGTGAAAGCCCAGGGCTCAACCCTGGAATTGCCTTTAAGACTGCATCGCTTGAATCATGGAGAGGTGAGTGGAATTCCGAGTGTAGAGGTGAAATTCGTAGATATTCGCAAGAACACCAGTGGCGAAGGCGGCTGACTGGTCCGGTTCTGACGCTGAGGCGCGAAAGCGTGGGGAGCAAACAGGATTAGATACCCCGGTAGTCC</w:t>
      </w:r>
    </w:p>
    <w:p w14:paraId="7CA16ECB">
      <w:pPr>
        <w:rPr>
          <w:rFonts w:hint="eastAsia"/>
        </w:rPr>
      </w:pPr>
      <w:r>
        <w:rPr>
          <w:rFonts w:hint="eastAsia"/>
        </w:rPr>
        <w:t>&gt;OTU024578</w:t>
      </w:r>
    </w:p>
    <w:p w14:paraId="72301844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AGGGAAGATAATGACTGTACCTGGAGAATAAGCCCCGGCTAACTTCGTGCCAGCAGCCGCGGTAATACGAAGGGGGCTAGCGTTGCTCGGAATCACTGGGCGTAAAGCGCACGTAGGTGGTTCGCCAAGTCGGATGTGAAATCTCCAGGCTCAACCTGGAGCTGCCATTCGAGACTGGCGTGACTAGAGTCCGGTAGGGGACCACGGAATTCCTGGTGTAGCGGTGAAATGCGTAGAGATTTGGAGGAACACCAGTGGCGAAGGCGACTGTCTGGTCTGTAACTGACACTGAGGCGCGAAAGCGTGGGGAGCAAACAGGATTAGATACCCCTGTAGTCC</w:t>
      </w:r>
    </w:p>
    <w:p w14:paraId="276FFB8D">
      <w:pPr>
        <w:rPr>
          <w:rFonts w:hint="eastAsia"/>
        </w:rPr>
      </w:pPr>
      <w:r>
        <w:rPr>
          <w:rFonts w:hint="eastAsia"/>
        </w:rPr>
        <w:t>&gt;OTU024579</w:t>
      </w:r>
    </w:p>
    <w:p w14:paraId="1CEED07F">
      <w:pPr>
        <w:rPr>
          <w:rFonts w:hint="eastAsia"/>
        </w:rPr>
      </w:pPr>
      <w:r>
        <w:rPr>
          <w:rFonts w:hint="eastAsia"/>
        </w:rPr>
        <w:t>CCTACGGGGGGCTGCAGTGGGGAATTGTTCACAATGGGCGCAAGCCTGATGACGCAACGCCGCGTGTGGGATGAAGGGTTTCGATCCGTAAACCACTGTCATTTGTGAACAATGGTTATCCGTGAATAACGGATGACTTGATAGTAATGAAAGAGGAAGGGACGGCTAACTCTGTGCCAGCAGCCGCGGTAATACGAAGGGAGCTAGCGTTGTTCGGAATCACTGGGCGTAAAGCGCACGTAGGCGGATTTGCCAGTCAGGGGTGAAATCCCGGGGCTCAACCTCGGAACTGCCTTTGATACAGCAAGTCTTGAGTTCGAGAGAGGTGGGTGGAATTCCTAGTGTAGAGGTGAAATTCGTAGATATTAGGAAGAACACCGGTGGCGAAGGCGGCCCACTGGCTCGACACTGACGCTGAGGTGCGAAAGCGTGGGGAGCAAACAGGATTAGATACCCGAGTAGTCC</w:t>
      </w:r>
    </w:p>
    <w:p w14:paraId="7C430AEE">
      <w:pPr>
        <w:rPr>
          <w:rFonts w:hint="eastAsia"/>
        </w:rPr>
      </w:pPr>
      <w:r>
        <w:rPr>
          <w:rFonts w:hint="eastAsia"/>
        </w:rPr>
        <w:t>&gt;OTU024580</w:t>
      </w:r>
    </w:p>
    <w:p w14:paraId="0D0892C3">
      <w:pPr>
        <w:rPr>
          <w:rFonts w:hint="eastAsia"/>
        </w:rPr>
      </w:pPr>
      <w:r>
        <w:rPr>
          <w:rFonts w:hint="eastAsia"/>
        </w:rPr>
        <w:t>CCTACGGGTGGCTGCAGTGGGGAATATTGGGCAATGGGCGCAAGCCTGACCCAGCCACGCCGCGTGAGTGATGAAGGCTTTCGGGTCGTAAAGCTCTGTGGGGAGGGACGAAAAAACGCTGGCTAACATCCAGCGGACTGACGGTACCTCCTTAGCAAGCACCGGCTAACTCCGTGCCAGCAGCCGCGGTAATACGGAGGGTGCAAACGTTGCTCGGAATCATTGGGCGTAAAGCGCATGTAGGCGGCCAATCAGGTCGGGTGTGAAATCCCTCGGCTCAACCGAGGACGTGCACTCGAAACCGCTTGGCTGGAGTCCCGGAGAGGAAGGTGGAATTGGTGGTGTAGAGGTGAAATTCGTAGATATCACTAGGAACACCGGTGGCGAAAGCGGCCTTCTGGACGAGGACTGACGCTGAGATGCGAAAGCGTGGGGAGCAAACAGGATTAGATACCCTAGTAGTCC</w:t>
      </w:r>
    </w:p>
    <w:p w14:paraId="0FD134D1">
      <w:pPr>
        <w:rPr>
          <w:rFonts w:hint="eastAsia"/>
        </w:rPr>
      </w:pPr>
      <w:r>
        <w:rPr>
          <w:rFonts w:hint="eastAsia"/>
        </w:rPr>
        <w:t>&gt;OTU024581</w:t>
      </w:r>
    </w:p>
    <w:p w14:paraId="65173C77">
      <w:pPr>
        <w:rPr>
          <w:rFonts w:hint="eastAsia"/>
        </w:rPr>
      </w:pPr>
      <w:r>
        <w:rPr>
          <w:rFonts w:hint="eastAsia"/>
        </w:rPr>
        <w:t>CCTACGGGTGGCTGCAGTAGGGAATCTTGCGCAATGGGCGCAAGCCTGAAGGAGCGACGCCGCGTGGGGGATGAAGGGCTTCGGTCCGTAAACCCCTGTCATTTGTGAACAAGGCTTACGTGTGAACAGCGCGTGAGTTGATAGTAGCAAAAGAGGAAGGGACGGCTAACTCTGTGCCAGCAGCCGCGGTAATACAGAGGTCCCAAGCGTTGTTCGGATTTACTGGGCGTAAAGAGCGCGCAGGCGGTCGGATCAGTCGAATGTGAAAGCCCCCGGCTCAACTGGGGAGGGTCATTCGATACTGTCCGACTCGAAGGCAGGAGAGGGAAGCGGAATTCCCGGTGTAGTGGTGAAATGCGTAGATATCGGGAGGAACACCAGTGGCGAAGGCGGCTTTCTGGCCTGTTCTTGACGCTGAGGCGCGAAAGCTAGGGGAGCGAACGGGATTAGATACCCCAGTAGTCC</w:t>
      </w:r>
    </w:p>
    <w:p w14:paraId="324BEAE4">
      <w:pPr>
        <w:rPr>
          <w:rFonts w:hint="eastAsia"/>
        </w:rPr>
      </w:pPr>
      <w:r>
        <w:rPr>
          <w:rFonts w:hint="eastAsia"/>
        </w:rPr>
        <w:t>&gt;OTU024582</w:t>
      </w:r>
    </w:p>
    <w:p w14:paraId="12F5AE14">
      <w:pPr>
        <w:rPr>
          <w:rFonts w:hint="eastAsia"/>
        </w:rPr>
      </w:pPr>
      <w:r>
        <w:rPr>
          <w:rFonts w:hint="eastAsia"/>
        </w:rPr>
        <w:t>CCTACGGGAGGCAGCAGTGGGGAATCTTGGGCAATGGGGGAAACCCTGACCCAGCGACGCCGCGTGGGGGATGAAGGCTTTCGGGTCGTAAACCCCTGTTAGGTGGGACGAACGTCCCCCTGCAAATAGCTGGGGGATTTGACGGTACCACCAGAGAAAGCCCCGGCTAACTCCGTGCCAGCAGCCGCGGTAATACGGAGGGGGCGAGTGTTGTTCGGATTTACTGGGCGTAAAGGGCGCGTAGGCGGTAGCACAAGTCAGTTGTGAAATCTCCGGGCTTAACTCGGAACGGTCAAGTGATACTGTCGGACTAGAGTACAGAAGGGGCAACTGGAATTCTCGGTGTAGCGGTGATATGCGCAGATATCAGGTGGAACACCGATGGCGAAGGCAGCTCTCTGGGCCTGTCCTGACGCTGAGACGCGAAAGCGTGGGGAGCGAACAGGATTAGATACCCTGGTAGTCC</w:t>
      </w:r>
    </w:p>
    <w:p w14:paraId="7251320D">
      <w:pPr>
        <w:rPr>
          <w:rFonts w:hint="eastAsia"/>
        </w:rPr>
      </w:pPr>
      <w:r>
        <w:rPr>
          <w:rFonts w:hint="eastAsia"/>
        </w:rPr>
        <w:t>&gt;OTU024583</w:t>
      </w:r>
    </w:p>
    <w:p w14:paraId="7971EC4B">
      <w:pPr>
        <w:rPr>
          <w:rFonts w:hint="eastAsia"/>
        </w:rPr>
      </w:pPr>
      <w:r>
        <w:rPr>
          <w:rFonts w:hint="eastAsia"/>
        </w:rPr>
        <w:t>CCTACGGGGGGCAGCAGTGGGGAATATTGGACAATGGGCGCAAGCCTGATCCAGCAACGCCGCGTGTGGGATGAAGGCCTTCGGGTCGTAAACCACTGTCGGAAGGGAAGAACAATTCGGTGATCAATACCCACCGGATCTGACGGTACCTTCAAAGGAAGCACCGGCTAACTCCGTGCCAGCAGCCGCGGTAATACGGAGGGTGCAAGCGTTGTCCGGAATTACTGGGCGTAAAGGGCGCGTAGGCGGCCGCCTTAGTCAGACGTGAAATCCCCAGGCTTAACTTGGGAACTGCGTCTGATACTGGGTGGCTTGAGTTCGGGAGAGGAATGTGGAATTCCAGGTGTAGCGGTGAAATGCGTAGATATCTGGAGGAACACCGGTGGCGAAGGCGGCATTCTGGACCGAAACTGACGCTGAGGCGCGAAAGCCAGGGGAGCAAACGGGATTAGATACCCTAGTAGTCC</w:t>
      </w:r>
    </w:p>
    <w:p w14:paraId="3AFC131F">
      <w:pPr>
        <w:rPr>
          <w:rFonts w:hint="eastAsia"/>
        </w:rPr>
      </w:pPr>
      <w:r>
        <w:rPr>
          <w:rFonts w:hint="eastAsia"/>
        </w:rPr>
        <w:t>&gt;OTU024584</w:t>
      </w:r>
    </w:p>
    <w:p w14:paraId="17DD739B">
      <w:pPr>
        <w:rPr>
          <w:rFonts w:hint="eastAsia"/>
        </w:rPr>
      </w:pPr>
      <w:r>
        <w:rPr>
          <w:rFonts w:hint="eastAsia"/>
        </w:rPr>
        <w:t>CCTACGGGTGGCTGCAGTAGGGAATATTGGACAATGGGCGCAAGCCTGATCCAGCCATGCCGCGTGAGTGATGAAGGCCTTAGGGTTGTAAAGCTCTTTCGGCGGGGAAGATAATGACGGTACCCGCAGAAGAAGCCCCGGCTAACTTCGTGCCAGCAGCCGCGGTAATACGAAGGGGGCTAGCGTTGCTCGGAATCACTGGGCGTAAAGCGCACGTAGGCGGTCTTGTAAGTGTGAAGTGAAATCTCCAGGGCTCAACCCGGAAACTGCTTTACATACTGCGGTGCTTGAGGACTGGAGAGGAGACTGGAATTCATGGTGTAGCAGTGAAATGCGTAGAGATCATGAGGAAGACCAGTGGCGAAGGCGGGTCTCTGGACAGTTCCTGACACTGAGGCACGAAGGCCAGGGGAGCAAACGGGATTAGATACCCGAGTAGTCC</w:t>
      </w:r>
    </w:p>
    <w:p w14:paraId="4CC91DD0">
      <w:pPr>
        <w:rPr>
          <w:rFonts w:hint="eastAsia"/>
        </w:rPr>
      </w:pPr>
      <w:r>
        <w:rPr>
          <w:rFonts w:hint="eastAsia"/>
        </w:rPr>
        <w:t>&gt;OTU024585</w:t>
      </w:r>
    </w:p>
    <w:p w14:paraId="49C0D331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CTCGGGTTGTAAACCGCTTTCAGTGGGGACGAACCAAGACGGTACCCACAGAAGAAGCCCCGGCCAACTACGTGCCAGCAGCCGCGGTAACACGGAGGGGGCTAGCGTTGTTCGGAATTACTGGGCGTAAAGCGTACGCAGGCGGTTGATCAAGTCAGGTGTGAAAGCCCGGGGCTCAACCTCGGAATTGCGCCTGAGACTGGTCAGCTAGAGTTCGGAAGAGGAGAGTGGAATTCCCAGTGTAGAGGTGAAATTCGTAGATATTGGGAAGAACACCAGTGGCGAAGGCGACTCTCTGGTCCGATACTGACGCTCAAGTACGAAAGCGTGGGGAGCAAACAGGATTAGATACCCCTGTAGTCC</w:t>
      </w:r>
    </w:p>
    <w:p w14:paraId="001667E9">
      <w:pPr>
        <w:rPr>
          <w:rFonts w:hint="eastAsia"/>
        </w:rPr>
      </w:pPr>
      <w:r>
        <w:rPr>
          <w:rFonts w:hint="eastAsia"/>
        </w:rPr>
        <w:t>&gt;OTU024586</w:t>
      </w:r>
    </w:p>
    <w:p w14:paraId="46CBD270">
      <w:pPr>
        <w:rPr>
          <w:rFonts w:hint="eastAsia"/>
        </w:rPr>
      </w:pPr>
      <w:r>
        <w:rPr>
          <w:rFonts w:hint="eastAsia"/>
        </w:rPr>
        <w:t>CCTACGGGGGGCAGCAGTGGGGAATATTGGACAATGGGCGAAAGCCTGATCCAGCAATATCGCGTGAGTGAAGAAGGGCAATGCCGCTTGTAAAGCTCTTTCGTCGAGTGCACGATCATGACAAGACTCGAGGAAGAAGCCCCGGCTAACTCCGTGCCAGCAGCCGCGGTAAGACGGGGGGGGCAAGTGTTCTTCGGAATGACTGGGCGTAAAGCGCGCGTAGGCGGATCTGCAAGTCAGGGGTGAAATCCCGAGGCTCAACCTCGGAACTGCCTTTGATACTGCGGATCTTGAGTCCGAGAGAGGTGAGTGGAATTCCTAGTGTAGAGGTGAAATTCGTAGATATTAGGAAGAACACCAGTGGCGAAGGCGGCTCACTGGTCCGGCACTGACGCTGAGGTGCGAAAGCGTGGGGAGCAAACAGGATTAGATACCCGAGTAGTCC</w:t>
      </w:r>
    </w:p>
    <w:p w14:paraId="510A1DE7">
      <w:pPr>
        <w:rPr>
          <w:rFonts w:hint="eastAsia"/>
        </w:rPr>
      </w:pPr>
      <w:r>
        <w:rPr>
          <w:rFonts w:hint="eastAsia"/>
        </w:rPr>
        <w:t>&gt;OTU024587</w:t>
      </w:r>
    </w:p>
    <w:p w14:paraId="28B94B7F">
      <w:pPr>
        <w:rPr>
          <w:rFonts w:hint="eastAsia"/>
        </w:rPr>
      </w:pPr>
      <w:r>
        <w:rPr>
          <w:rFonts w:hint="eastAsia"/>
        </w:rPr>
        <w:t>CCTACGGGGGGCAGCAGTGGGGAATCTTGGGCAATGGGGGAAACCCTGACCCAGCGACGCCGTGTGGGGGATGAAGGCCTTCGGGTTGTAAACCCCTGTTGGGTGGGACGAATACCGGTTCGCCAATAGCGAACCGGTTTGACGGTACCACCAGAGAAAGCCCCGGCTAACTTCGTGCCAGCAGCCGCGGTAATACGAAGGGGGCTAGCGTTGTTCGGAATCACTGGGCGTAAAGGGCGCGTAGGCGGTCTTGTAAGTCAGGCGTGAAAGGCCCGGGCTCAACCTGGGGACTGCGCTTGATACTGCGAGGCTTGAATCCGGGAGAGGATGGCGGAATTCCCAGTGTAGAGGTGAAATTCGTAGATATTGGGAAGAACACCGGTGGCGAAGGCGGCCATCTGGACCGGTATTGACGCTGAGGCGCGAAAGCGTGGGGAGCAAACAGGATTAGATACCCCAGTAGTCC</w:t>
      </w:r>
    </w:p>
    <w:p w14:paraId="00DA2DAF">
      <w:pPr>
        <w:rPr>
          <w:rFonts w:hint="eastAsia"/>
        </w:rPr>
      </w:pPr>
      <w:r>
        <w:rPr>
          <w:rFonts w:hint="eastAsia"/>
        </w:rPr>
        <w:t>&gt;OTU024588</w:t>
      </w:r>
    </w:p>
    <w:p w14:paraId="50B35ADE">
      <w:pPr>
        <w:rPr>
          <w:rFonts w:hint="eastAsia"/>
        </w:rPr>
      </w:pPr>
      <w:r>
        <w:rPr>
          <w:rFonts w:hint="eastAsia"/>
        </w:rPr>
        <w:t>CCTACGGGGGGCAGCAGTGGGGAATTTTTGGCAATGGGGGAAACCCTGACCAAGCAACGCCGCGTGGATGATGAAGTATCTCGGTACGTAAAATCCTTTCGACAGGGACGAAACCGCAAGGTTGACGGTACCTGTAGAAGAAGCCACGGCTAACTCCGTGCCAGCAGCCGCGGTAATACGGGGGGGGCAAGCGTTGTTCGGAATTACTGGGCGTAAAGGGCGCGTAGGCGGCTTTCTAAGTCGGATGTGAAAACTCTGGGCTCAACCCAGAGCCTGCATCCGAAACTGGAGGGCTGGAGTTCTGGAGGGGAAAGCGGAATTCCTGGTGTAGCGGTGAAATGCGTAGATATCAGGAGGAACACCGGTGGCGAAGGCGGCTTTCTGGACAGAAACTGACGCTGAGGCGCGAAAGCTAGGGGAGCAAACAGGATTAGATACCCTAGTAGTCC</w:t>
      </w:r>
    </w:p>
    <w:p w14:paraId="579F353A">
      <w:pPr>
        <w:rPr>
          <w:rFonts w:hint="eastAsia"/>
        </w:rPr>
      </w:pPr>
      <w:r>
        <w:rPr>
          <w:rFonts w:hint="eastAsia"/>
        </w:rPr>
        <w:t>&gt;OTU024589</w:t>
      </w:r>
    </w:p>
    <w:p w14:paraId="2DF790CD">
      <w:pPr>
        <w:rPr>
          <w:rFonts w:hint="eastAsia"/>
        </w:rPr>
      </w:pPr>
      <w:r>
        <w:rPr>
          <w:rFonts w:hint="eastAsia"/>
        </w:rPr>
        <w:t>CCTACGGGTGGCTGCAGTAGGGAATCTTCCACAATGGACGAAAGTCTGATGGAGCAACGCCGCGTGAGCGAAGAAGGCCTTCGGGTCGTAAAGCTCTGTTGTTAGGGAAGAACAAGTATCGGAGTAACTGCCGGTACCTTGACGGTACCTAACCAGAAAGCCACGGCTAACTACGTGCCAGCAGCCGCGGTAATACGTAGGTGGCGAGCGTTGTCCGGAATTATTGGGCGTAAAGCGCGCGTAGGCGGGATATTAAGTCTCATTTAAAAGTGCGGGGCTCAACCCCGTGATGGGTGAGAAACTAATATTCTTGAGTGCCGGAGAGGAAAGCGGAATTCCCAGTGTAGCGGTGAAATGCGTAGATATTGGGAGGAACACCAGTGGCGAAGGCGGCTTTCTGGTCTGTAACTGACGCTGAGGCGCGAAAGCGTGGGGAGCAAACAGGATTAGATACCCGGGTAGTCC</w:t>
      </w:r>
    </w:p>
    <w:p w14:paraId="0E4AC095">
      <w:pPr>
        <w:rPr>
          <w:rFonts w:hint="eastAsia"/>
        </w:rPr>
      </w:pPr>
      <w:r>
        <w:rPr>
          <w:rFonts w:hint="eastAsia"/>
        </w:rPr>
        <w:t>&gt;OTU024590</w:t>
      </w:r>
    </w:p>
    <w:p w14:paraId="68AD0B92">
      <w:pPr>
        <w:rPr>
          <w:rFonts w:hint="eastAsia"/>
        </w:rPr>
      </w:pPr>
      <w:r>
        <w:rPr>
          <w:rFonts w:hint="eastAsia"/>
        </w:rPr>
        <w:t>CCTACGGGAGGCTGCAGTGGGGAATATTGCGCAATGGGCGAAAGCCTGACGCAGCGACGCCGCGTGGGGGATGAAGCATTTCGGTGTGTAAACCCCTGTTGCTCGGGACGAACAAGCAGATTTTTCTGCTCTGACGGTACCGGGTGAGGAAGCACCGGCTAACTCCGTGCCAGCAGCCGCGGTAATACGGAGGGTGCGAGCGTTGTTCGGAATTACTGGGCGTAAAGCGCGCGTAGGTGGTTCGTTAAGTTGGATGTGAAATCCCCGGGCTCAACCTGGGAACTGCATCCGATACTGGATGGCTTGAATTCGGGAGAGGGATGCAGAATTCCAGGTGTAGCGGTGAAATGCGTAGATATGTGGAGGAACACCGGTGGCGAAGGCGGCTCTCTGGGCCTGTCCTGACGCTCAGGCGCGAAAGCTGGGGGAGCGAACCGGATTAGATACCCCAGTAGTCC</w:t>
      </w:r>
    </w:p>
    <w:p w14:paraId="1930B952">
      <w:pPr>
        <w:rPr>
          <w:rFonts w:hint="eastAsia"/>
        </w:rPr>
      </w:pPr>
      <w:r>
        <w:rPr>
          <w:rFonts w:hint="eastAsia"/>
        </w:rPr>
        <w:t>&gt;OTU024591</w:t>
      </w:r>
    </w:p>
    <w:p w14:paraId="24B2701F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ACTGTTGCCCGGGACGAACCTGCTCTTTCGAGAGCACTGACGGTACCGGGTGAGGAAGCACCGGCTAACTCCGTGCCAGCAGCCGCGGTAATACGTAGGGAGCGAGCGTTGTCCGGATTCATTGGGCGTAAAGGGCGCGTAGGCGGTCCAGTAAGTCGGATGTGAAATCTCTGGGCTCAACCCGGAAATTGCATCCGGTACTACTGGACTTGAGGGAGGTAGAGGAGAGTGGAATTCCCGGTGTAGCGGTGGAATGCGCAGATATCGGGAGGAACACCTGTTGCGAAGGCGGCTCTCTGGGCCTCTCCTGACGCTGAGGCGCGAAAGCATGGGTAGCAAACAGGATTAGATACCCTAGTAGTCC</w:t>
      </w:r>
    </w:p>
    <w:p w14:paraId="333C017E">
      <w:pPr>
        <w:rPr>
          <w:rFonts w:hint="eastAsia"/>
        </w:rPr>
      </w:pPr>
      <w:r>
        <w:rPr>
          <w:rFonts w:hint="eastAsia"/>
        </w:rPr>
        <w:t>&gt;OTU024592</w:t>
      </w:r>
    </w:p>
    <w:p w14:paraId="01FE2B1A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ACCGGAACGATAATGACGGTACCGGGAGAAGAAGCTGCGGCTAACTACGTGCCAGCAGCCGCGGTAATACGTAGGCAGCGAGCGTTGTTCGGATTTATTGGGCGTAAAGCGCGCGTAGGCGGTTCGGTAAGTCGGGGGTGAAAACCCGGAGCTCAACTCCGGGCCGTCCTTCGATACTGCCGGACTGGAGGCAGGTAGGGGAGAGTGGAATACCTGGTGTAGCGGTGAAATGCGCAGATATCAGGAGGAACACCGGTGGCGAAGGCGGGTCTCTGGGCCGATACTGACGCTGAGGAGCGAAAGCGTGGGGAGCGAACAGGATTAGATACCCCAGTAGTCC</w:t>
      </w:r>
    </w:p>
    <w:p w14:paraId="6B3B9A59">
      <w:pPr>
        <w:rPr>
          <w:rFonts w:hint="eastAsia"/>
        </w:rPr>
      </w:pPr>
      <w:r>
        <w:rPr>
          <w:rFonts w:hint="eastAsia"/>
        </w:rPr>
        <w:t>&gt;OTU024593</w:t>
      </w:r>
    </w:p>
    <w:p w14:paraId="708D837E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GACAGGGACGAAGCGGGAGTGACGGTACCTGTGGAAGAAGCGCCGGCCAACTACGTGCCAGCAGCCGCGGTAAGACGGAGGGGGCTAGCGTTGTTCGGAATTACTGGGCGTAAAGCGCACGTAGGCGGCGATTTAAGTCAGAGGTGAAAGCCCGGGGCTCAACCCCGGAACTGCCTTTGAGACTGGATTGCTTGAACATCGGAGAGGTAAGTGGAATTCCGAGTGTAGAGGTGAAATTCGTAGATATTCGGAAGAACACCAGTGGCGAAGGCGACTTACTGGACGATTGTTGACGCTGAGGTGCGAAAGCGTGGGGAGCAAACAGGATTAGATACCCCTGTAGTCC</w:t>
      </w:r>
    </w:p>
    <w:p w14:paraId="07659C67">
      <w:pPr>
        <w:rPr>
          <w:rFonts w:hint="eastAsia"/>
        </w:rPr>
      </w:pPr>
      <w:r>
        <w:rPr>
          <w:rFonts w:hint="eastAsia"/>
        </w:rPr>
        <w:t>&gt;OTU024594</w:t>
      </w:r>
    </w:p>
    <w:p w14:paraId="4C5AF780">
      <w:pPr>
        <w:rPr>
          <w:rFonts w:hint="eastAsia"/>
        </w:rPr>
      </w:pPr>
      <w:r>
        <w:rPr>
          <w:rFonts w:hint="eastAsia"/>
        </w:rPr>
        <w:t>CCTACGGGGGGCTGCAGTCGAGAATCATTCGCAATGGGCGAAAGCCTGACGGTGCGACGCCGCGTGGAGGATGAAGGCCTTCGGGTTGTAAACTCCTGTCATCAGAGAGTAAGGCTTCTGCGAGTAACTGCGCAGAGGATTGATAGTATCTGAAGAGGAAGGGACGGCTAACTTCGTGCCAGCAGCCGCGGTAATACGAAGGTCCCGAGCGTTGTTCGGAATTACTGGGCGTAAAGGGCTCGTAGGTGGCCCCATAAGTCAGACGTGAAATCCCTCGGCTCAACCGAGGAACTGCGTCTGAGACTGCGGGGCTTGAATCCGGGAGAGGGATGCGGAATTCCAGGTGTAGCGGTGAAATGCGTAGATATCGGTAGGAACACCAATGGCGAAGGCAGCTTGCTGGCATATTTCTGACGCTAAGGCACGAAAGCGTGGGGAGCGAACAGGATTAGATACCCGTGTAGTCC</w:t>
      </w:r>
    </w:p>
    <w:p w14:paraId="27C63BEF">
      <w:pPr>
        <w:rPr>
          <w:rFonts w:hint="eastAsia"/>
        </w:rPr>
      </w:pPr>
      <w:r>
        <w:rPr>
          <w:rFonts w:hint="eastAsia"/>
        </w:rPr>
        <w:t>&gt;OTU024595</w:t>
      </w:r>
    </w:p>
    <w:p w14:paraId="1812EEA8">
      <w:pPr>
        <w:rPr>
          <w:rFonts w:hint="eastAsia"/>
        </w:rPr>
      </w:pPr>
      <w:r>
        <w:rPr>
          <w:rFonts w:hint="eastAsia"/>
        </w:rPr>
        <w:t>CCTACGGGTGGCTGCAGTAGGGAATCTTCCACAATGGGCGAAAGCCTGATGGAGCAACGCCGCGTGCAGGATGAAGGCCTTCGGGTTGTAAACTGCTTTTCTCTGTGACGATTATGACGGTAGCAGAGGAATAAGGGGTTGCTAAACTCGTGCCAGCAGCAGCGGTAATACGAGTGCCCCAAGCGTTATCCGGAATCATTGGGCGTAAAGGGTGTGTAGGCGGTTGTGTTAGTCTCATGTTAAAGCTCCCGGCTTAACCGGGAAATCGCATGGGATACGGCACTACTAGAGGATGCAAGGGGTGAGCGGAACTCATGGAGTAGGGGTGAAATCCGTTGATATCATGGGGAACACCGAAAGCGAAGGCAGCTCACTGGTGCACTCCTGACGCTGAAACACGAAAGCGTGGGTAGCGAATGGGATTAGATACCCGTGTAGTCC</w:t>
      </w:r>
    </w:p>
    <w:p w14:paraId="07184F28">
      <w:pPr>
        <w:rPr>
          <w:rFonts w:hint="eastAsia"/>
        </w:rPr>
      </w:pPr>
      <w:r>
        <w:rPr>
          <w:rFonts w:hint="eastAsia"/>
        </w:rPr>
        <w:t>&gt;OTU024596</w:t>
      </w:r>
    </w:p>
    <w:p w14:paraId="3690864D">
      <w:pPr>
        <w:rPr>
          <w:rFonts w:hint="eastAsia"/>
        </w:rPr>
      </w:pPr>
      <w:r>
        <w:rPr>
          <w:rFonts w:hint="eastAsia"/>
        </w:rPr>
        <w:t>CCTACGGGGGGCAGCAGTGGGGAATTTTGGACAATGGGGGCAACCCTGATCCAGCCATGCCGCGTGCGGGAAGAAGGCCTTCGGGTTGTAAACCGCTTTCGGCCGGAACGAAATCGGGCGGGTGAATAATCCGCCTGGATGACGGTACCGGAAGAAGAAGCACCGGCTAACTACGTGCCAGCAGCCGCGGTAATACGTAGGGTGCGAGCGTTAATCGGAATTACTGGGCGTAAAGAGCTCGTAGGCGGTCCGTCGCGTCGGGAGTGAAAACTCGGGGCTTAACCCCGAGCGTGCTTCCGATACGGGCGGACTAGAGGTAGGTAGGGGAGAACGGAATTCCTGGTGTAGCGGTGAAATGCGTAGATATGCGGAGGAACACCGATGGCGAAGGCAATCCCCTGGGCCTGTACTGACGCTCATGCACGAAAGCGTGGGGAGCAAACAGGATTAGATACCCCAGTAGTCC</w:t>
      </w:r>
    </w:p>
    <w:p w14:paraId="497D0E47">
      <w:pPr>
        <w:rPr>
          <w:rFonts w:hint="eastAsia"/>
        </w:rPr>
      </w:pPr>
      <w:r>
        <w:rPr>
          <w:rFonts w:hint="eastAsia"/>
        </w:rPr>
        <w:t>&gt;OTU024597</w:t>
      </w:r>
    </w:p>
    <w:p w14:paraId="76DAF03B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ACCATTGACGAAGCTGCATCTTTTTGGGTGTGGTGACGGTAGGTGGGGAAGAAGCACCGGCCAACTACGTGCCAGCAGCCGCGGTAATACGAAGGGTGCAAGCGTTACTCGGAATTATTGGGCGTAAAGGGTAGGTAGGTGGTCTCATTTGTCTAGGGTGAAAGCCTGGGGCTTAACCTCAGAAGTGCCCTAGAAACGGTGAGACTAGAGTCCTAGAGAGGCAAGTGGAATTCCCGGTGTAGCGGTGAAATGCGTAGAGATCGGGAGGAACACCAGAGGCGAAGGCGGCTTGCTGGATAGGCACTGACACTCAACTACGAAAGCGTGGGGAGCAAACGGGATTAGATACCCCAGTAGTCC</w:t>
      </w:r>
    </w:p>
    <w:p w14:paraId="445B77CD">
      <w:pPr>
        <w:rPr>
          <w:rFonts w:hint="eastAsia"/>
        </w:rPr>
      </w:pPr>
      <w:r>
        <w:rPr>
          <w:rFonts w:hint="eastAsia"/>
        </w:rPr>
        <w:t>&gt;OTU024598</w:t>
      </w:r>
    </w:p>
    <w:p w14:paraId="73CF47D3">
      <w:pPr>
        <w:rPr>
          <w:rFonts w:hint="eastAsia"/>
        </w:rPr>
      </w:pPr>
      <w:r>
        <w:rPr>
          <w:rFonts w:hint="eastAsia"/>
        </w:rPr>
        <w:t>CCTACGGGAGGCAGCAGTCGAGAATTTTTCTCAATGGGCGCAAGCCTGAAGGAGCGACGCCGCGTGTGGGATGAAGGGTTTCGATCCGTAAACCACTGTCATTTGTGAACAATGGTTATCCGTGAATAACGGATGACTTGATAGTAATGAAAGAGGAAGGGACGGCTAACTCTGTGCCAGCAGCCGCGGTAATACAGAGGTCCCGAGCGTTGTTCGGATTCACTGGGCGTAAAGGGCGCGTAGGCGGCATGTTAAGTCAGCTGTGAAATCTCCGAGCTTAACTCGGAACGGTCAGCTGATACTGATGTGCTAGAGTACAGAAGGGGCAATCGGAATTCTTGGTGTAGCGGTGAAATGCGTAGATATCCGGAGGAACACCAGTGGCGAAAGCGGCCTTCTAGACCACAACTGACGCTCAGACGCGAAAGCTAGGGTAGCAAACAGGATTAGATACCCGAGTAGTCC</w:t>
      </w:r>
    </w:p>
    <w:p w14:paraId="008185CE">
      <w:pPr>
        <w:rPr>
          <w:rFonts w:hint="eastAsia"/>
        </w:rPr>
      </w:pPr>
      <w:r>
        <w:rPr>
          <w:rFonts w:hint="eastAsia"/>
        </w:rPr>
        <w:t>&gt;OTU024599</w:t>
      </w:r>
    </w:p>
    <w:p w14:paraId="3EA7ADF8">
      <w:pPr>
        <w:rPr>
          <w:rFonts w:hint="eastAsia"/>
        </w:rPr>
      </w:pPr>
      <w:r>
        <w:rPr>
          <w:rFonts w:hint="eastAsia"/>
        </w:rPr>
        <w:t>CCTACGGGGGGCTGCAGTGGGGAATCTTGCCCAATGGGCGAAAGCCTGAGGCAGCGACGCCGCGTGCGGGAAGAAGGCCTTCGGGTTGTAAACCGCTTTCAGGAGGGACGAAGCCACTCGGGTTAATAGCCCAGAGGGTGACGGTACCTCCAGAAGAAGCCCCGGCCAACTACGTGCCAGCAGCCGCGGTAATACGTAGGGGGCGAGCGTTGTCCGGAATTATTGGGCGTAAAGCGTGCGTAGGCGGCGGGGTAAGTGAGGTGTGAAATCCCAGGGCTTAACCCTGGAACTGCACTTTATACTGCCTTGCTCGAGGGCTGGAGAGGAGACTGGAATTTACGGTGTAGCAGTGAAATGCGTAGAGATCGTAAGGAAGACCAGTGGCGAAGGCGACTACCTGGCCTGTTCTTGACGCTGAGGCGCGAAAGCTAGGGGAGCAAACGGGATTAGATACCCCAGTAGTCC</w:t>
      </w:r>
    </w:p>
    <w:p w14:paraId="0B8869B9">
      <w:pPr>
        <w:rPr>
          <w:rFonts w:hint="eastAsia"/>
        </w:rPr>
      </w:pPr>
      <w:r>
        <w:rPr>
          <w:rFonts w:hint="eastAsia"/>
        </w:rPr>
        <w:t>&gt;OTU024600</w:t>
      </w:r>
    </w:p>
    <w:p w14:paraId="5AA8415B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GCCGAAAGGTTGACCTATCCCTGGAGGAAGGGCGGGCTAAGTTCGTGCCAGCAGCCGCGGTAAGACGAACCGCCCGAACGTTGTTCGGATTCACTGGGCCTAAAGGGCGCGTAGACGGGTGATCGCGTCGGTCGCTGAAAGCCCCCGGCTCAACCGGGGAACGGGCGCCGATACGGATCATCTCGAGGGGAGGCGGGGGACCCGGAACGGCCGGTGGAGCGGTGAAATGCGTTGAGATCGGCCGGAACACCGACGGCGAAAGCAGGGTCCTGGACTCCTACTGACGTTGAGGCGCGAAAGCCAGGGGAGCGAACGGGATTAGATACCCCTGTAGTCC</w:t>
      </w:r>
    </w:p>
    <w:p w14:paraId="57D9F830">
      <w:pPr>
        <w:rPr>
          <w:rFonts w:hint="eastAsia"/>
        </w:rPr>
      </w:pPr>
      <w:r>
        <w:rPr>
          <w:rFonts w:hint="eastAsia"/>
        </w:rPr>
        <w:t>&gt;OTU024601</w:t>
      </w:r>
    </w:p>
    <w:p w14:paraId="661934AB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CGAGAGTAACTGCTCGTACCTTGACGGTACCTAACCAGAAAGCCACGGCTAACTACGTGCCAGCAGCCGCGGTAATACGTAGGGGGCAAGCGTTATCCGGAATTATTGGGCGTAAAGCGCGCGCAGGCGGTCGGTTAAGTCAGGTGTGAAAGGTTGCGGCTCAACCGCAGAGCGGCATCTGAAACTGGTCGACTTGAGTGCAGGAGAGGGGAGCGGAATGTGACAAGTAGCGGTGGAATGCGTAGAGATCTGCAAGAACACCCGTGGCGAAAGCGAATCTCTGGGCAGCAACTGACGCTGAGGCACGAAGGCCAGGGGAGCAAACGGGATTAGATACCCTTGTAGTCC</w:t>
      </w:r>
    </w:p>
    <w:p w14:paraId="7F3FD811">
      <w:pPr>
        <w:rPr>
          <w:rFonts w:hint="eastAsia"/>
        </w:rPr>
      </w:pPr>
      <w:r>
        <w:rPr>
          <w:rFonts w:hint="eastAsia"/>
        </w:rPr>
        <w:t>&gt;OTU024602</w:t>
      </w:r>
    </w:p>
    <w:p w14:paraId="13D8DCDE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CCCCTTTCGGGAGGGAAGATGGGACGGGTAACCGTTCGGACGGTACCTCCAGAAGCAGCCACGGCTAACTACGTGCCAGCAGCCGCGGTAATACGTAGGGTGCGAGCGTTAATCGGAATTACTGGGCGTAAAGCGTGCGCAGGCGGTGATGTAAGACAGGTGTGAAATCCCCGGGCTTAACCTGGGAACTGCATTTGTGACTGCATCGCTGGAGTGCGGCAGAGGGGGATGGAATTCCGCGTGTAGCAGTGAAATGCGTAGATATGCGGAGGAACACCGATGGCGAAGGCAATCCCCTGGGCCTGCACTGACGCTCATGCACGAAAGCGTGGGGAGCAAACAGGATTAGATACCCCGGTAGTCC</w:t>
      </w:r>
    </w:p>
    <w:p w14:paraId="590510DF">
      <w:pPr>
        <w:rPr>
          <w:rFonts w:hint="eastAsia"/>
        </w:rPr>
      </w:pPr>
      <w:r>
        <w:rPr>
          <w:rFonts w:hint="eastAsia"/>
        </w:rPr>
        <w:t>&gt;OTU024603</w:t>
      </w:r>
    </w:p>
    <w:p w14:paraId="3FB9A613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CTGGGAAGAAACCCACTTTTTCTTGAGTGGTTGACGGTACCATAGGAATAAGCACCGGCTAACTCCGTGCCAGCAGCCGCGGTAATACGGAGGGTGCAAGCGTTGTCCGGATTTATTGGGTTTAAAGGGTGCGTAGGCGGCCTTTTAAGTCAGTGGTGAAATCCTCCAGCTTAACTGGAGAACTGCCATTGATACTGAGAGGCTTGAGTACAGACGAGGTAGGCGGAATTGACAGTGTAGCGGTGAAATGCATAGATATTGTCAAGAACACCGATTGCGAAGGCAGCTTACTAGGCTGTAACTGACGCTGAGGCACGAAAGTGCGGGGATCAAACAGGATTAGATACCCGTGTAGTCC</w:t>
      </w:r>
    </w:p>
    <w:p w14:paraId="3AACF784">
      <w:pPr>
        <w:rPr>
          <w:rFonts w:hint="eastAsia"/>
        </w:rPr>
      </w:pPr>
      <w:r>
        <w:rPr>
          <w:rFonts w:hint="eastAsia"/>
        </w:rPr>
        <w:t>&gt;OTU024604</w:t>
      </w:r>
    </w:p>
    <w:p w14:paraId="5D6FA812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CGGGCGGTTAACAGCCGTTCCGACTGACGGTACCTCCACAAGAAGCCCCGGCTAACTACGTGCCAGCAGCCGCGGTAATACGGAGGGTGCAAGCGTTGTTCGGAATTATTGGGCGTAAAGCGCGTGCAGGCGGTTCGTTAAGTCCGTTGTGAAAGCTCCTGGCTCAACTGGGAGAGGTCTTCGGATACTGGCGGACTCGAGGGAGGCAGAGGAAGGTGGAATTCCGGGTGTAGCGGTGAAATGCGTAGATATCTGGAGGAACACCGGTGGCGAAGGCGGCATCCTGGACCGGTATTGACGCTGAGGCGCGAAAGCCAGGGGAGCAAACGGGATTAGATACCCGGGTAGTCC</w:t>
      </w:r>
    </w:p>
    <w:p w14:paraId="468CFC54">
      <w:pPr>
        <w:rPr>
          <w:rFonts w:hint="eastAsia"/>
        </w:rPr>
      </w:pPr>
      <w:r>
        <w:rPr>
          <w:rFonts w:hint="eastAsia"/>
        </w:rPr>
        <w:t>&gt;OTU024605</w:t>
      </w:r>
    </w:p>
    <w:p w14:paraId="320B8F6A">
      <w:pPr>
        <w:rPr>
          <w:rFonts w:hint="eastAsia"/>
        </w:rPr>
      </w:pPr>
      <w:r>
        <w:rPr>
          <w:rFonts w:hint="eastAsia"/>
        </w:rPr>
        <w:t>CCTACGGGTGGCTGCAGTGGGGAATTGTTCGCAATGGGCGCAAGCCTGACGACGCAACGCCGCGTGGAGGACGAAGATCTTCGGATCGTAAACTCCTGTCGAGCGGGACGAACGACTCGCGGGTGAATAACCCGTGAGAGTGACGGTACCGCTAAAGGAAGCCCCGGCTAACTCCGTGCCAGCAGCCGCGGTAATACGTAGGGGGCGAGCGTTGTCCGGAATTATTGGGCGTAAAGAGCGTGTAGGCGGCCCGGTAAGTCCGCCGTGAAAACCCAGGGCTCAACCCTGGGCGTGCGGTGGATACTGTCGGGCTAGAGTCCGGAAGAGGCGAGTGGAATTCCTGGTGTAGCGGTGGAATGCGCAGATATCAGGAGGAACACCAGTGGCGAAGGCGGCTTCCTGGACCTTTGCTGACGCTAATGCGCGAAAGCGTGGGTAGCGATCCGGATTAGATACCCGAGTAGTCC</w:t>
      </w:r>
    </w:p>
    <w:p w14:paraId="364FFD2C">
      <w:pPr>
        <w:rPr>
          <w:rFonts w:hint="eastAsia"/>
        </w:rPr>
      </w:pPr>
      <w:r>
        <w:rPr>
          <w:rFonts w:hint="eastAsia"/>
        </w:rPr>
        <w:t>&gt;OTU024606</w:t>
      </w:r>
    </w:p>
    <w:p w14:paraId="2D03A1F4">
      <w:pPr>
        <w:rPr>
          <w:rFonts w:hint="eastAsia"/>
        </w:rPr>
      </w:pPr>
      <w:r>
        <w:rPr>
          <w:rFonts w:hint="eastAsia"/>
        </w:rPr>
        <w:t>CCTACGGGTGGCTGCAGTGGGGAATATTGCGCAATGGGCGAAAGCCTGACGGAGCAATGCCGCGTGGAGGTAGAAGGCCCACGGGTCGTGAACTTCTTTTCCCGGAGAAGAAGCAATGACGGTATCTGGGGAATAAGCATCGGCTAACTCTGTGCCAGCAGCCGCGGTAAGACAGAGGATGCAAGCGTTGTTCGGAATTACTGGGCGTAAAGGGCTCGTAGGCGGCCAACTAAGTCAGACGTGAAATCCCCCGGCTCAACCTGGGAACTGCGTCTGATACTGGTTGGCTTGAATCCGGGAGAGGGATGCAGAATTCCCAGTGTAGCGGTGAAATGCGTAGATATTGGGAGGAACACCGGTGGCGAAGGCGGCTACCTGGACCGGCATTGACGCTGAGGCGCGAAAGCCAGGGGAGCAAACGGGATTAGATACCCTTGTAGTCC</w:t>
      </w:r>
    </w:p>
    <w:p w14:paraId="3D869075">
      <w:pPr>
        <w:rPr>
          <w:rFonts w:hint="eastAsia"/>
        </w:rPr>
      </w:pPr>
      <w:r>
        <w:rPr>
          <w:rFonts w:hint="eastAsia"/>
        </w:rPr>
        <w:t>&gt;OTU024607</w:t>
      </w:r>
    </w:p>
    <w:p w14:paraId="5F864186">
      <w:pPr>
        <w:rPr>
          <w:rFonts w:hint="eastAsia"/>
        </w:rPr>
      </w:pPr>
      <w:r>
        <w:rPr>
          <w:rFonts w:hint="eastAsia"/>
        </w:rPr>
        <w:t>CCTACGGGGGGCTGCAGTCGGGAATTTTGCTCAATGGGCGCAAGCCTGAAGCAGCAACGCCGCGTGAGGGATGAAGGCCTTCGGGTTGTAAACCTCTTTCAGCAGGGACGAAGCGAGAGTGACGGTACCTGCAAAAGAAGCACCGGCCAACTACGTGCCAGCAGCCGCGGTAACACGTAGGGGGCGAGCGTTGTCCGGAATCATTGGGCGTAAAGAGCGTGTAGGCGGCTTGGTAGGTCTCGTGTTAAATCTTGCGGCTCAACCGCAAACTGTCACGGGAAACCCCCTCGCTAGAGTCCGGAAGAGGAGAGCGGAATTCCTGGTGTAGCGGTGATATGCGCAGATATTAGGAGGAACACCCGTGGCGAAGGCGGCTCTCTGGGACGGTACTGACGCTGAGACGCGAAAGCGTGGGGAGCGAACAGGATTAGATACCCCAGTAGTCC</w:t>
      </w:r>
    </w:p>
    <w:p w14:paraId="4BC49E1B">
      <w:pPr>
        <w:rPr>
          <w:rFonts w:hint="eastAsia"/>
        </w:rPr>
      </w:pPr>
      <w:r>
        <w:rPr>
          <w:rFonts w:hint="eastAsia"/>
        </w:rPr>
        <w:t>&gt;OTU024608</w:t>
      </w:r>
    </w:p>
    <w:p w14:paraId="0DAE5371">
      <w:pPr>
        <w:rPr>
          <w:rFonts w:hint="eastAsia"/>
        </w:rPr>
      </w:pPr>
      <w:r>
        <w:rPr>
          <w:rFonts w:hint="eastAsia"/>
        </w:rPr>
        <w:t>CCTACGGGCGGCAGCAGTAGGGAATTTTCCACAATGGGGGCAACCCTGATGGAGCAACGCCGCGTGCAGGATGAATGCCTTCGGGTTGTAAACTGCTTTTATTAGTGACGATTATGACGGTAACTAATGAATAAGGACCTGCTAACTACGTGCCAGCAGCCGCGGTAAGACAGAGGGGGCAAGCGTTGTTCGGAATTACTGGGCGTAAAGGGCGCGTAGGCGGTCTGGTAGGTGAGGTGTGAAATCCCCCGGCTCAACCGGGGAACTGCGCTTCAAACCGCCGGACTTGAGGGAGACAGAGGTGGGCGGAACAGATGGTGGAGCGGTGAAATGCGTTGATATCATCTGGAACACCGGTGGCGAAGGCGGCTATCTGGTCGAGTACTGACACTGAGACACGAAAGCTAGGGGAGCAAACAGGATTAGATACCCCAGTAGTCC</w:t>
      </w:r>
    </w:p>
    <w:p w14:paraId="30B7E44B">
      <w:pPr>
        <w:rPr>
          <w:rFonts w:hint="eastAsia"/>
        </w:rPr>
      </w:pPr>
      <w:r>
        <w:rPr>
          <w:rFonts w:hint="eastAsia"/>
        </w:rPr>
        <w:t>&gt;OTU024609</w:t>
      </w:r>
    </w:p>
    <w:p w14:paraId="21B5F671">
      <w:pPr>
        <w:rPr>
          <w:rFonts w:hint="eastAsia"/>
        </w:rPr>
      </w:pPr>
      <w:r>
        <w:rPr>
          <w:rFonts w:hint="eastAsia"/>
        </w:rPr>
        <w:t>CCTACGGGCGGCTGCAGCAAGGAATTTTCCGCAATGGGCGAAAGCCTGACGGAGCAACGCCGCGTGGGGGATGACACCTTTCGGGGCGTAAACCCCTTTTCTGTGGGATGACGAACGACCGTACCACAGGAAGAAGCACCGGCCAACTACGTGCCAGCAGCCGCGGTAATACGTAGGGTGCAAGCGTTATCCGGATTCACTGGGTTTAAAGGGTGCGTAGGTGGATTAGTAAGTCTGTGGTGAAATATAGCAGCTTAACTGTTAGGGTGCCATTGATACTGCAGAGCTTGAGTACAGATGAGGTAGGCGGAATTGACGGTGTAGCGGTGAAATGCTTAGATATCGTCAAGAACACCTATAGCGAAGGCAGCTTACTAAGTTGTAACTGACGCTGATGCACGAAAGTGTGGGGATCAAACAGGATTAGATACCCTTGTAGTCC</w:t>
      </w:r>
    </w:p>
    <w:p w14:paraId="14C7B870">
      <w:pPr>
        <w:rPr>
          <w:rFonts w:hint="eastAsia"/>
        </w:rPr>
      </w:pPr>
      <w:r>
        <w:rPr>
          <w:rFonts w:hint="eastAsia"/>
        </w:rPr>
        <w:t>&gt;OTU024610</w:t>
      </w:r>
    </w:p>
    <w:p w14:paraId="7C8ABC55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AGTGGGGAAGAAAAGCCTCGCTCTAATACAGCGGGGTCTTGACGTAACCCATAGAAGAAGCACCGGCTAACTCTGTGCCAGCAGCCGCGGTAATACAGAGGGTGCGAGCGTTGCTCGGAATTACTGGGCGTAAAGGGCGCGTAGGCGGACGGCTTAGTCAGAGGTGAAAGCCCAGGGCTCAACCTTGGAATTGCCTTTGATACTGGCCATCTTGAGTACGGGAGAGGTGTGTGGAACTCCGAGTGTAGAGGTGAAATTCGTAGATATTCGCAAGAACACCAGTGGCGAAGGCGGCTCACTGGCCCGGTACTGACGCTGAGGTGCGAAAGCGTGGGGAGCAAACAGGATTAGATACCCCGGTAGTCC</w:t>
      </w:r>
    </w:p>
    <w:p w14:paraId="72AB0B46">
      <w:pPr>
        <w:rPr>
          <w:rFonts w:hint="eastAsia"/>
        </w:rPr>
      </w:pPr>
      <w:r>
        <w:rPr>
          <w:rFonts w:hint="eastAsia"/>
        </w:rPr>
        <w:t>&gt;OTU024611</w:t>
      </w:r>
    </w:p>
    <w:p w14:paraId="1E02C83E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GCTCTGTGGAGGGGGACGAATAAGGGCTGGCGAATACCCAGCCTGATGACGGTACCCGGAGAAGAAGCACCGGCTAACTCCGTGCCAGCAGCCGCGGTAAGACGGAGGGTGCTAGCGTTGTTCGGAATCACTGGGCGTAAAGAGCTCGTAGGCGGCTCGTTGCGTCGGCTGTGAAAACCCACGGCTTAACTGTGGGCTTGCAGCTGATACGGGCGGGCTGGAGTTCGGTAGGGGAGACTGGAATTCCTGGTGTAGCGGTGAAATGCGCAGATATCAGGAGGAACACCGGTGGCGAAGGCGGGTCTCTGGGCCGATACTGACGCTGAGGAGCGAAAGCGTGGGGAGCGAACAGGATTAGATACCCGTGTAGTCC</w:t>
      </w:r>
    </w:p>
    <w:p w14:paraId="18941FC2">
      <w:pPr>
        <w:rPr>
          <w:rFonts w:hint="eastAsia"/>
        </w:rPr>
      </w:pPr>
      <w:r>
        <w:rPr>
          <w:rFonts w:hint="eastAsia"/>
        </w:rPr>
        <w:t>&gt;OTU024612</w:t>
      </w:r>
    </w:p>
    <w:p w14:paraId="5E07A846">
      <w:pPr>
        <w:rPr>
          <w:rFonts w:hint="eastAsia"/>
        </w:rPr>
      </w:pPr>
      <w:r>
        <w:rPr>
          <w:rFonts w:hint="eastAsia"/>
        </w:rPr>
        <w:t>CCTACGGGAGGCTGCAGTCGAGAATCTTCGGCAATGGGCGCAAGCCTGACCGAGCGACGCCGCGTGCGGGATGAAGGCCTTCGGGTTGTAAACCGCTGTCGTAGGGGAGGAAGGCTCCGTGCAGAACGGAGTTTGACCGATCCTAGGAGGAAGGGCCGGCTAATCTCGTGCCAGCAGCCGCGGTAATACGAGAGGCCCAAACGTTATTCGGATTTACTGGGCTTAAAGAGTTCGTAGGCTGCGCAGAAAGTAGGGTGTGAAATGCCAGAGCTCAACTTTGGCATTGCGCTCTAGACTGGTTGGCTTGAGTGAGATAGGGGTGTGCGGAACTTCCAGTGGAGCGGTGAAATGTGTTGATATTGGAAGGAACACCGGAGGCGAAAGCGGTGCACTGGGGCTTAACTGACGCTGAGGCACGAAAGCCAGGGTAGCGAACGGGATTAGATACCCCAGTAGTCC</w:t>
      </w:r>
    </w:p>
    <w:p w14:paraId="0D52F087">
      <w:pPr>
        <w:rPr>
          <w:rFonts w:hint="eastAsia"/>
        </w:rPr>
      </w:pPr>
      <w:r>
        <w:rPr>
          <w:rFonts w:hint="eastAsia"/>
        </w:rPr>
        <w:t>&gt;OTU024613</w:t>
      </w:r>
    </w:p>
    <w:p w14:paraId="083B12DD">
      <w:pPr>
        <w:rPr>
          <w:rFonts w:hint="eastAsia"/>
        </w:rPr>
      </w:pPr>
      <w:r>
        <w:rPr>
          <w:rFonts w:hint="eastAsia"/>
        </w:rPr>
        <w:t>CCTACGGGGGGCTGCAGTAGGGAATCTTCCACAATGGACGAAAGTCTGATGGAGCAACGCCGCGTGAGTGAAGAAGGATTTCGGTTCGTAAAACTCTGTTGCAAGGGAAGAACAAGTAGCGTAGTAACTGGCGCTACCTTGACGGTACCTTGTTAGAAAGCCACGGCTAACTACGTGCCAGCAGCCGCGGTAATACAGAGGGCGCAAGCGTTATTCGGATTCACTGGGCATAAAGAGCACGTAGGCGGCTACGTAAGTCGGATGTGAAATCCCGCGGCTCAACCGCGGAATGGCATCCGATACTGCGTGGCTCGAGGTCGGAAGGGGTAAGCGGAACTCCAGGTGGAACGGTGAAATGCGTAGATATCAAGAGGAACACCTGAGGTGAAGACGGGTTGCTGGGCTGACACTGACGCTGAGGCGCGAAAGCCAGGGGAGCAAACGGGATTAGATACCCTAGTAGTCC</w:t>
      </w:r>
    </w:p>
    <w:p w14:paraId="02C6D3B9">
      <w:pPr>
        <w:rPr>
          <w:rFonts w:hint="eastAsia"/>
        </w:rPr>
      </w:pPr>
      <w:r>
        <w:rPr>
          <w:rFonts w:hint="eastAsia"/>
        </w:rPr>
        <w:t>&gt;OTU024614</w:t>
      </w:r>
    </w:p>
    <w:p w14:paraId="1E26E1F1">
      <w:pPr>
        <w:rPr>
          <w:rFonts w:hint="eastAsia"/>
        </w:rPr>
      </w:pPr>
      <w:r>
        <w:rPr>
          <w:rFonts w:hint="eastAsia"/>
        </w:rPr>
        <w:t>CCTACGGGGGGCTGCAGTAACGAATCTTCCGCAATGCACGAAAGTGTGACGGAGCGACGCCGCGTGTGGGACGAAGCCCTTCGGGGTGTAAACCACTGTCAGGGGGTACCAAGTTCTGAGGACCCCCAGAGGAAGGCACGGCTAACTCTGTGCCAGCAGCCGCGGTAAGACAGAGGTGCCGAGCGTTAGGCGGAATCACTGGGCTTAAAGGGCTCGTAGGCGGCCTGATAAGTCGGGTGTGAAATCTCCAGGCTCAACCTGGAGAGGTCATTCGATACTGTCATGGCTAGAGTCCGGTAGGGGACCACGGAATTCCTGGTGTAGCGGTGAAATGCGCAGATATCAGGAGGAACACCGGTGGCGAAGGCAGCTCGCTGGGACGGTACTGACGCTGAGGCGCGAAAGCGTGGGGAGCAAACGGGATTAGATACCCTAGTAGTCC</w:t>
      </w:r>
    </w:p>
    <w:p w14:paraId="088F9CC8">
      <w:pPr>
        <w:rPr>
          <w:rFonts w:hint="eastAsia"/>
        </w:rPr>
      </w:pPr>
      <w:r>
        <w:rPr>
          <w:rFonts w:hint="eastAsia"/>
        </w:rPr>
        <w:t>&gt;OTU024615</w:t>
      </w:r>
    </w:p>
    <w:p w14:paraId="565ABC42">
      <w:pPr>
        <w:rPr>
          <w:rFonts w:hint="eastAsia"/>
        </w:rPr>
      </w:pPr>
      <w:r>
        <w:rPr>
          <w:rFonts w:hint="eastAsia"/>
        </w:rPr>
        <w:t>CCTACGGGCGGCTGCAGTGGGGAATTGTTCGCAATGGGCGCAAGCCTGACGCAGCGACGCCGCGTGAGGGATGACGGTCTTCGGATTGTAAACCTCTGTTGCCCGGGACGAACCGGCGGTTTCGACCGCCTTGACGGTACCGGGTGAGGAAGCGCCGGCTAACTCTGTGCCAGCAGCCGCGGTAATACAGAGGGCGCGAGCGTTGTCCGGAATCACTGGGCGTAAAGGGCGCGTAGGCGGCTTCTTAAGCGGGTGGTGAAAGCGCGGGGCTCAACCCCGCGTCGGCCATGCGAACTGGGGAGCTGGAGCACGTCAGAGGCAGGCGGAATTCCGGGTGTAGCGGTGGAATGCGTAGAGATTAGGAAGAACACCAGTGGCGAAGGCGACTTTCTGGACCGTAACTGACGCTGAGGCATGAAAGCGTGGGGAGCAAACAGGATTAGATACCCCGGTAGTCC</w:t>
      </w:r>
    </w:p>
    <w:p w14:paraId="0E45BA85">
      <w:pPr>
        <w:rPr>
          <w:rFonts w:hint="eastAsia"/>
        </w:rPr>
      </w:pPr>
      <w:r>
        <w:rPr>
          <w:rFonts w:hint="eastAsia"/>
        </w:rPr>
        <w:t>&gt;OTU024616</w:t>
      </w:r>
    </w:p>
    <w:p w14:paraId="28928BE6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CTTCGGGTCGTAAACTCCTTTCGATCGAGACGAACGGCCTCCGGGTAAATAATCCGGAGGAGTGACGGTACCGAGAGAAGAAGCCCCGGCTAACTCCGTGCCAGCAGCCGCGGTAATACGGGGGGGGCAAGCGTTGTCCGGATTTACTGGGCGTAAAGGATGCGTAGGCGGATATTTAAGTGAGATGTGAAATTCCCGGGCTTAACTTGGGAGCTGCATTTCAAACTGGGTATCTAGAGTGTGGGAGAGGAGAGTGGAATTCCTAGTGTAGCGGTGAAATGCGCAGATATCAGGAGGAACACCAGTGGCGAAAGCGCTCTGCTGGACCTGCACTGACACTGAGGGACGAAAGCGTGGGGAGCAAACAGGATTAGATACCCGGGTAGTCC</w:t>
      </w:r>
    </w:p>
    <w:p w14:paraId="7ABED85F">
      <w:pPr>
        <w:rPr>
          <w:rFonts w:hint="eastAsia"/>
        </w:rPr>
      </w:pPr>
      <w:r>
        <w:rPr>
          <w:rFonts w:hint="eastAsia"/>
        </w:rPr>
        <w:t>&gt;OTU024617</w:t>
      </w:r>
    </w:p>
    <w:p w14:paraId="2DC631B7">
      <w:pPr>
        <w:rPr>
          <w:rFonts w:hint="eastAsia"/>
        </w:rPr>
      </w:pPr>
      <w:r>
        <w:rPr>
          <w:rFonts w:hint="eastAsia"/>
        </w:rPr>
        <w:t>CCTACGGGTGGCTGCAGTGGGGAATATTGCACAATGGGCGCAAGCCTGATGCAGCCATGCCGCGTGTATGAAGAAGGCCTTCGGGTTGTAAAGTACTTTCAGCGGGGAGGAAGGTGTTGCGGTTAATAACCGCAGCAATTGACGTTACCCGCAGAAGAAGCACCGGCTAACTCCGTGCCAGCAGCCGCGGTAAGACGAACCGTGCGAACGTTATTCGGAATCATTGGGCTTAAAGAGCACGTAGGCGGCGGCGTAAGTGGGGGGTGAAAGGCTATCGGCTCAACCGTGGCATTGCCTTCCAAACTGCGTCGCTCGAGGAAGGTAGGGGCAGGTGGAACTTCCAGTGGAGCGGTGAAATGCGCAGATATCGGGAGGAACACCGGTGGCGAAGGCGGCTCTCTGGGCCTGTCCTGACGCTCAGGCGCGAAAGCTGGGGGAGCGAACAGGATTAGATACCCCAGTAGTCC</w:t>
      </w:r>
    </w:p>
    <w:p w14:paraId="41C36605">
      <w:pPr>
        <w:rPr>
          <w:rFonts w:hint="eastAsia"/>
        </w:rPr>
      </w:pPr>
      <w:r>
        <w:rPr>
          <w:rFonts w:hint="eastAsia"/>
        </w:rPr>
        <w:t>&gt;OTU024618</w:t>
      </w:r>
    </w:p>
    <w:p w14:paraId="4FBBD435">
      <w:pPr>
        <w:rPr>
          <w:rFonts w:hint="eastAsia"/>
        </w:rPr>
      </w:pPr>
      <w:r>
        <w:rPr>
          <w:rFonts w:hint="eastAsia"/>
        </w:rPr>
        <w:t>CCTACGGGGGGCTGCAGTAAGGAATATTGGGCAATGGACGCAAGTCTGACCCAGCCATGCCGCGTGGAGGATGAAGGTCCTCTGGATTGTAAACTTCTTTTATTTGGGAAGAAATCCATGAATTCTTTCGTGGTTGACGGTACCAGATGAATAAGCACCGGCTAACTCCGTGCCAGCAGCCGCGGTAATACGGAGGGTGCAAGCGTTATCCGGATTCACTGGGTTTAAAGCGTGCGTAGGCGGATCGTTAAGCGTTTTGTGAAATCCCACGGCTCAACCGTGGAATTGCAGGGCGAACTGGCGATCTTGAGGTCGGTAGGGGTCGTCGGAACGCTAGGTGGAGCGGTGAAATGCGTAGATATCGGGAGGAACACCAGTAGCGAAGGCGGCTCGCTGGGCCACACCTGACGCTGAGACGCGAAAGCGTGGGGAGCAAACAGGATTAGATACCCCAGTAGTCC</w:t>
      </w:r>
    </w:p>
    <w:p w14:paraId="630FD8CF">
      <w:pPr>
        <w:rPr>
          <w:rFonts w:hint="eastAsia"/>
        </w:rPr>
      </w:pPr>
      <w:r>
        <w:rPr>
          <w:rFonts w:hint="eastAsia"/>
        </w:rPr>
        <w:t>&gt;OTU024619</w:t>
      </w:r>
    </w:p>
    <w:p w14:paraId="5F09E074">
      <w:pPr>
        <w:rPr>
          <w:rFonts w:hint="eastAsia"/>
        </w:rPr>
      </w:pPr>
      <w:r>
        <w:rPr>
          <w:rFonts w:hint="eastAsia"/>
        </w:rPr>
        <w:t>CCTACGGGGGGCAGCAGTTAGGAATCTTGGGCAATGGGCGAAAGCCTGACCCAGCAACGCCGCGTGGGTGACGAAGGCCTTCGGGTCGTAAAGCCCTTTTCCACGGGAAGATGATGACGGTACCGTGGGAATAAGCCCCGGCTAACTACGTGCCAGCAGCCGCGGTAATACGTAGGGGGCTAGCGTTGTCCGGATTTATTGGGCGTAAAGCGCGTGTAGGCGGCTTGGTAGGTCCGCTGTGAAAACCTGAGGCTCAACCTCAGGCTGTCGGTGGAAACCACCTAGCTAGAGTCCGGAAGAGGAGAGCGGAATTCCCGGTGTAGCGGTGAAATGCGCAGATATCGGGAAGAACACCCGTGGCGAAGGCGGCTCTCTGGGACGGTACTGACGCTGAGACGCGAAAGCGTGGGGAGCGAACAGGATTAGATACCCGGGTAGTCC</w:t>
      </w:r>
    </w:p>
    <w:p w14:paraId="75669282">
      <w:pPr>
        <w:rPr>
          <w:rFonts w:hint="eastAsia"/>
        </w:rPr>
      </w:pPr>
      <w:r>
        <w:rPr>
          <w:rFonts w:hint="eastAsia"/>
        </w:rPr>
        <w:t>&gt;OTU024620</w:t>
      </w:r>
    </w:p>
    <w:p w14:paraId="7E58A31F">
      <w:pPr>
        <w:rPr>
          <w:rFonts w:hint="eastAsia"/>
        </w:rPr>
      </w:pPr>
      <w:r>
        <w:rPr>
          <w:rFonts w:hint="eastAsia"/>
        </w:rPr>
        <w:t>CCTACGGGTGGCAGCAGTGGGGAATATTGCGCAATGGGCGAAAGCCTGACGCAGCGACGCCGCGTGTGGGATGAAGGTCTTCGGATTGTAAACCACTGTCGGGAGGGACGAATGCGCCGCAAGGCGAGTGACGGTACCTCCAAAGGAAGCACCGGCTAACTCTGTGCCAGCAGCCGCGGTAATACAGAGGGTGCGAGCGTTGTCCGGAATCACTGGGCGTAAAGGGCGCGTAGGCGGCTTGGTAAGTAGGGGGTGAAATCTTGCGGCTCAACTGCAAGGCTGCCTCCTAAACTGTCAGGCTTGAGCACAGTAGAGGCAGGTGGAATTCCCGGTGTAGCGGTGGAATGCGTAGAGATCGGGAAGAACATCGGTGGCGAAGGCAATCCCCTGGGCCTGTACTGACGCTCATGCACGAAAGCGTGGGGAGCAAACAGGATTAGATACCCGTGTAGTCC</w:t>
      </w:r>
    </w:p>
    <w:p w14:paraId="452F963B">
      <w:pPr>
        <w:rPr>
          <w:rFonts w:hint="eastAsia"/>
        </w:rPr>
      </w:pPr>
      <w:r>
        <w:rPr>
          <w:rFonts w:hint="eastAsia"/>
        </w:rPr>
        <w:t>&gt;OTU024621</w:t>
      </w:r>
    </w:p>
    <w:p w14:paraId="28C4B6CF">
      <w:pPr>
        <w:rPr>
          <w:rFonts w:hint="eastAsia"/>
        </w:rPr>
      </w:pPr>
      <w:r>
        <w:rPr>
          <w:rFonts w:hint="eastAsia"/>
        </w:rPr>
        <w:t>CCTACGGGTGGCTGCAGTGGGGAATTGTTCGCAATGGACGCAAGTCTGAACCAGCCATGCCGCGTGAAGGATGAAGGTCCTCTGGATTGTAAACTTCTTTTATAAGGGAAGAAACCCGGGAATTCTTTTCCGGTTGACGGTACCCTGGGAATAAGCACCGGCTAACTACGTGCCAGCAGCCGCGGTCATACGGAGGATCCAAGCGTTATCCGGAATTACTGGGCGTAAAGAGTTGCGTAGGTGGCATCGTAAGTTGGTAGTGAAAGCGTGGGGCTCAACCCCATAAACATTATCAAAACTGCGAAGCTAGAGGATGAGAGAGGTCGCTGGAATTGCTAGTGTAGGAGTGAAATCCGTAGATATTAGCAGGAACACCGATGGCGTAGGCAGGCGACTGGCTCATTCCTGACACTAAGGCACGAAAGCGTGGGGAGCAAACGGGATTAGATACCCGGGTAGTCC</w:t>
      </w:r>
    </w:p>
    <w:p w14:paraId="46CF1381">
      <w:pPr>
        <w:rPr>
          <w:rFonts w:hint="eastAsia"/>
        </w:rPr>
      </w:pPr>
      <w:r>
        <w:rPr>
          <w:rFonts w:hint="eastAsia"/>
        </w:rPr>
        <w:t>&gt;OTU024622</w:t>
      </w:r>
    </w:p>
    <w:p w14:paraId="00321E76">
      <w:pPr>
        <w:rPr>
          <w:rFonts w:hint="eastAsia"/>
        </w:rPr>
      </w:pPr>
      <w:r>
        <w:rPr>
          <w:rFonts w:hint="eastAsia"/>
        </w:rPr>
        <w:t>CCTACGGGTGGCTGCAGTGGGGAATATTGCACAATGGGCGCAAGCCTGATGCAGCAACGCCGCGTGCAGGATGACGGCCTTCGGGTTGTAAACTGCTTTTGTGTGGGAATATGACGGTAACTTATGAATAAGGATCGGCTAACTCCGTGCCAGCAGCCGCGGTCATACGGAGGATCCAAGCGTTATTCGGAGTGACTGGGCGTAAAGAGTTGCGTAGGGGGTTTGTTAAGCAAATAGTGAAATCTTGTGGCTCAACCATAAGGCTATTATTTGAACTGGCAGACTTGAGAATATGAGAGGTAGATGGAATTCCCAGTGTAGGAGTGAAATCCGTAGATATTGGGAGGAACACCAATGGCGTAGGCAGTCTACTGGCATATTTCTGACCCTGAGGCACGAAAGCGTGGGGAGCGAACCGGATTAGATACCCCAGTAGTCC</w:t>
      </w:r>
    </w:p>
    <w:p w14:paraId="2E6F8067">
      <w:pPr>
        <w:rPr>
          <w:rFonts w:hint="eastAsia"/>
        </w:rPr>
      </w:pPr>
      <w:r>
        <w:rPr>
          <w:rFonts w:hint="eastAsia"/>
        </w:rPr>
        <w:t>&gt;OTU024623</w:t>
      </w:r>
    </w:p>
    <w:p w14:paraId="366C2513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CACCCGGGACGAATGTCCCTCTTCCGAGGGATTGACGGTACCGGGTGAGGAAGCGCCGGCTAACTCCGTGCCAGCAGCCGCGGTAATACGGAGGGCGCGAGCGTTGTCCGGAATCACTGGGCGTAAAGGGCGCGTAGGCGGCCTCGTAAGGCTCGCGTGAAAGTCCGGGGCTCAACCCCGGATCGGCGCGGGCGACTGCGGGGCTGGAGCACGGTAGGGGCAGGCGGAATTCCGGGTGTAGCGGTGGAATGCGCAGATATCAGGAGGAACACCGGTGGCGAAGGCGGATCTCTGGGCCATTACTGACGCTGAGGAGCGAAAGCGTGGGGAGCGAACAGGATTAGATACCCGATAGTCC</w:t>
      </w:r>
    </w:p>
    <w:p w14:paraId="414B729C">
      <w:pPr>
        <w:rPr>
          <w:rFonts w:hint="eastAsia"/>
        </w:rPr>
      </w:pPr>
      <w:r>
        <w:rPr>
          <w:rFonts w:hint="eastAsia"/>
        </w:rPr>
        <w:t>&gt;OTU024624</w:t>
      </w:r>
    </w:p>
    <w:p w14:paraId="038008E4">
      <w:pPr>
        <w:rPr>
          <w:rFonts w:hint="eastAsia"/>
        </w:rPr>
      </w:pPr>
      <w:r>
        <w:rPr>
          <w:rFonts w:hint="eastAsia"/>
        </w:rPr>
        <w:t>CCTACGGGGGGCAGCAGTGGGGAATCTTGCGCAATGGGCGAAAGCCTGATCCAGCCATGCCGCGTGTGTGAAGAAGGTCTTCGGATTGTAAAGCACTTTAAGTTGGGAGGAAGGGCAGTAAGTTAATACCTTGCTGTTTTGACGTTACCGACAGAATAAGCACCGGCTAACTCTGTGCCAGCAGCCGCGGTAATACGGAGGGTGCAAGCGTTAATCGGAATTACTGGGCGTAAAGCGCACGCAGGTGGCTGAGAAAGTCGATTGTGAAAGCCCTGGGCTTAACCTGGGAATTGCAGTCGAAACTACTCGGCTAGAGTATGGGAGAGGGTAGTGGAATTCCCGGTGTAGCGGTGAAATGCGTAGATATCGGGAGGAACACCTGTGGCGAAAGCGGCATACTGGACCACAACTGACGCTGAGGCGCGAAAGCTAGGGGAGCAAACAGGATTAGATACCCGAGTAGTCC</w:t>
      </w:r>
    </w:p>
    <w:p w14:paraId="67E17861">
      <w:pPr>
        <w:rPr>
          <w:rFonts w:hint="eastAsia"/>
        </w:rPr>
      </w:pPr>
      <w:r>
        <w:rPr>
          <w:rFonts w:hint="eastAsia"/>
        </w:rPr>
        <w:t>&gt;OTU024625</w:t>
      </w:r>
    </w:p>
    <w:p w14:paraId="2E91D317">
      <w:pPr>
        <w:rPr>
          <w:rFonts w:hint="eastAsia"/>
        </w:rPr>
      </w:pPr>
      <w:r>
        <w:rPr>
          <w:rFonts w:hint="eastAsia"/>
        </w:rPr>
        <w:t>CCTACGGGCGGCTGCAGTGGGGAATATTGCACAATGGGCGCAAGCCTGATGCAGCGACGCCGCGTGAGGGATGACGGCCTTCGGGTTGTAAACCTCTTTCAGTAGGGAAGAAGCCCTTTTTGGGGGTGACGGTACTTGCAGAAGAAGCGCCGGCTAACTACGTGCCAGCAGCCGCGGTAATACGTAGGGCGCAAGCGTTATCCGGAATTATTGGGCGTAAAGAGCTCGTAGGCGGCTATTCAAGTGACGGGTGAAAGCCCTCGGCTTAACCGAGGAACTGCCTGTCAGACTGGATGGCTTGAGACCGGGAGAGGTGAGTGGAATTCCCAGTGTAGCGGTGAAATGCGTAGATATTGGGAGGAACACCAGTGGCGAAGGCGACTTACTGGACTGTAACTGACGCTGAGGCGCGAAAGCGTGGGGAGCAAACAGGATTAGATACCCGTGTAGTCC</w:t>
      </w:r>
    </w:p>
    <w:p w14:paraId="7943A9D9">
      <w:pPr>
        <w:rPr>
          <w:rFonts w:hint="eastAsia"/>
        </w:rPr>
      </w:pPr>
      <w:r>
        <w:rPr>
          <w:rFonts w:hint="eastAsia"/>
        </w:rPr>
        <w:t>&gt;OTU024626</w:t>
      </w:r>
    </w:p>
    <w:p w14:paraId="3D10DA51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TCCGGCTAACTCCGTGCCAGCAGCCGCGGTAATACGGAGGGAGCTAGCGTTGTTCGGAATTACTGGGCGTAAAGCGCACGTAGGCGGTTCGCTAAGTTGGATGTGAAAACTCTGGGCTCAACCCAGAGCCTGCATCCAAAACTGGCGGGCTAGAGTTCTGGAGGGGGTAGCGGAATTCCTGGTGTAGCGGTGAAATGCGTAGATATGCGGAGGAACACCGATGGCGAAGGCAATCCCCTGGGCCTGCACTGACGCTCATGCACGAAAGCGTGGGGAGCAAACAGGATTAGATACCCGGGTAGTCC</w:t>
      </w:r>
    </w:p>
    <w:p w14:paraId="25A98D5C">
      <w:pPr>
        <w:rPr>
          <w:rFonts w:hint="eastAsia"/>
        </w:rPr>
      </w:pPr>
      <w:r>
        <w:rPr>
          <w:rFonts w:hint="eastAsia"/>
        </w:rPr>
        <w:t>&gt;OTU024627</w:t>
      </w:r>
    </w:p>
    <w:p w14:paraId="399CC420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CCGGATTTATTGGGCGTAAAGGGTTCCTAGGCGGCTGGCCAAGTCGGGTGTGAAACCTCCAGGCTCAACCTGGAGACGCCACCCGATACTGGTCTAGCTAGAGTCCGGTAGGGGCGAACGGAATTCCACGTGTAGCGGTGAAATGCGTAGAGATGTGGAGGAACACCAGTGGCGAAGGCGGCTTTCTGGTCTGTAACTGACGCTGAGGCGCGAAAGCGTGGGGAGCAAACAGGATTAGATACCCGAGTAGTCC</w:t>
      </w:r>
    </w:p>
    <w:p w14:paraId="2711D028">
      <w:pPr>
        <w:rPr>
          <w:rFonts w:hint="eastAsia"/>
        </w:rPr>
      </w:pPr>
      <w:r>
        <w:rPr>
          <w:rFonts w:hint="eastAsia"/>
        </w:rPr>
        <w:t>&gt;OTU024628</w:t>
      </w:r>
    </w:p>
    <w:p w14:paraId="1B05058A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GCCAGGGATGATAATGACAGTACCTGGAGAATAAGCTCCGGCTAACTCCGTGCCAGCAGCCGCGGTAATACGGAGGGAGCTAGCGTTGTTCGGAATTACTGGGCGTAAAGGGTGCGTAGGTGGCGGGGCAAGTTTGGTGTGAAAGCTCAGGGCTTAACCCTGAAATGGCATTGAATACTGTCGGGCTGGAGGTTTGGAGGGGGGACTGGAATTCTCGGTGTAGCAGTGAAATGCGTAGATATCGGGAGGAACACCAGTAGCGAAGGCGGCTCGCTGGGCCATACCTGACGCTGAGGCGCGAAAGCTGGGGGAGCGAACAGGATTAGATACCCCAGTAGTCC</w:t>
      </w:r>
    </w:p>
    <w:p w14:paraId="536B5848">
      <w:pPr>
        <w:rPr>
          <w:rFonts w:hint="eastAsia"/>
        </w:rPr>
      </w:pPr>
      <w:r>
        <w:rPr>
          <w:rFonts w:hint="eastAsia"/>
        </w:rPr>
        <w:t>&gt;OTU024629</w:t>
      </w:r>
    </w:p>
    <w:p w14:paraId="18C063AC">
      <w:pPr>
        <w:rPr>
          <w:rFonts w:hint="eastAsia"/>
        </w:rPr>
      </w:pPr>
      <w:r>
        <w:rPr>
          <w:rFonts w:hint="eastAsia"/>
        </w:rPr>
        <w:t>CCTACGGGCGGCTGCAGTAGGGAATCTTCGGCAATGGACGAAAGTCTGACCGAGCAACGCCGCGTGAGTGAGGAAGGTCTTCGGATCGTAAAGCTCTGTTGCCAGGGAAGAACCCCTTGGGGAGGGAATGCCCCGAGGTTGACGGTACCTGAGAAGAAAGCCCCGGCTAACTACGTGCCAGCAGCCGCGGTAATACGTAGGGGGCAAGCGTTGTCCGGAATTATTGGGCGTAAAGCGCGCGCAGGCGGTTCTTTAAGTCTTGTGTTTAATCCCGGGGCTCAACCCCGGTACGCATGGGAAACTGGAGGACTCGAGTGCAGGAGAGGAAAGTGGAATTCCACGTGTAGCGGTGAAATGCGTAGATATGTGGAGGAACACCAGTGGCGAAGGCAATCCCCTGGGCCTGCACTGACGCTCATGCACGAAAGCGTGGGGAGCAAACAGGATTAGATACCCCAGTAGTCC</w:t>
      </w:r>
    </w:p>
    <w:p w14:paraId="26EB5E1F">
      <w:pPr>
        <w:rPr>
          <w:rFonts w:hint="eastAsia"/>
        </w:rPr>
      </w:pPr>
      <w:r>
        <w:rPr>
          <w:rFonts w:hint="eastAsia"/>
        </w:rPr>
        <w:t>&gt;OTU024630</w:t>
      </w:r>
    </w:p>
    <w:p w14:paraId="1E907E22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GGAGGGGGCTAGCGTTGTTCGGAATTACTGGGCGTAAAGCGCGCGTAGGCGGACCTGCAAGTCGGGGGTGAAAGCCCGAGGCTCAACCTCGGAACTGCCTTCGATACTGCAGGTCTCGAGTCCGGGAGAGGTGAGTGGAATTCCTGGTGTAGCGGTGAAATGCGCAGATATCAGGAAGAACACCCGTGGCGAAGGCGGCTCTCTGGGACGGTACTGACGCTGAGGAGCGAAAGCGTGGGGAGCGAACAGGATTAGATACCCGTGTAGTCC</w:t>
      </w:r>
    </w:p>
    <w:p w14:paraId="3C27E617">
      <w:pPr>
        <w:rPr>
          <w:rFonts w:hint="eastAsia"/>
        </w:rPr>
      </w:pPr>
      <w:r>
        <w:rPr>
          <w:rFonts w:hint="eastAsia"/>
        </w:rPr>
        <w:t>&gt;OTU024631</w:t>
      </w:r>
    </w:p>
    <w:p w14:paraId="0C517839">
      <w:pPr>
        <w:rPr>
          <w:rFonts w:hint="eastAsia"/>
        </w:rPr>
      </w:pPr>
      <w:r>
        <w:rPr>
          <w:rFonts w:hint="eastAsia"/>
        </w:rPr>
        <w:t>CCTACGGGCGGCTGCAGTAACGAATCTTCCGCAATGCACGAAAGTGTGACGGAGCGACGCCGCGTGTGGGACGAAGTCCTTCGGGATGTAAACCACTGTCAGGGGTTACCAAGTTCTGAGGAGCCCCAGAGGAAGGCACGGCTAACTCTGTGCCAGCAGCCGCGGTAAGACAGAGGTGCCAAGCGTTAGGCGGAATCACTGGGCTTAAAGCGTGTGTAGGCGGAATTGTAAGTCAGGAGTGAAAGCCCCGAGCTCAACTTGGGAAGTGCTTTTGATACTGCAAATCTTGAATGTGGGAGAGGATCGTGGAATTCCAGGTGTAGTGGTGAAATACGTAGATATCGGAAGGAACACCAGTGGCGAAGGCGACTTCCTGGACCAAGACTGACGCTGAGGCGCGAAAGCGTGGGGATCAAACAGGATTAGATACCCCAGTAGTCC</w:t>
      </w:r>
    </w:p>
    <w:p w14:paraId="032CD7F4">
      <w:pPr>
        <w:rPr>
          <w:rFonts w:hint="eastAsia"/>
        </w:rPr>
      </w:pPr>
      <w:r>
        <w:rPr>
          <w:rFonts w:hint="eastAsia"/>
        </w:rPr>
        <w:t>&gt;OTU024632</w:t>
      </w:r>
    </w:p>
    <w:p w14:paraId="38A7AFA2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GAGAGTAACTGCTCGTACCTTGACGGTACCTAACCAGAAAGCCACGGCTAACTACGTGCCAGCAGCCGCGGTAATACGTAGGTGGCAAGCGTTGTCCGGAATTATTGGGCGTAAAGCGCGCGTAGGCGGCCTGTTAAGTTGGATGTGAAAGCCCGGGGCTCAACCCCGGATGCGCATCCGAGACTGGCAGGCTGGAGTCCGGGAGAGGGCGGCGGAATTCCCAGTGTAGAGGTGAAATTCGTAGATATTCGGAGGAACACCAGTGGCGAAGGCGGTCACCTGGACGAACACTGACGCTGAGACTCGAAAGCGTGGGTAGCAAACAGGATTAGATACCCCTGTAGTCC</w:t>
      </w:r>
    </w:p>
    <w:p w14:paraId="5B035895">
      <w:pPr>
        <w:rPr>
          <w:rFonts w:hint="eastAsia"/>
        </w:rPr>
      </w:pPr>
      <w:r>
        <w:rPr>
          <w:rFonts w:hint="eastAsia"/>
        </w:rPr>
        <w:t>&gt;OTU024633</w:t>
      </w:r>
    </w:p>
    <w:p w14:paraId="1E7F82F9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GTAGGGCGCAAGCGTTGTCCGGAATTATTGGGCGTAAAGGGCGCGTAGGCGGCACAGCAAGTCGGGAGTGAAAGCCCGGGGCTCAACCCCGGAATGTCTTTCGAAACTGCTGAGCTAGAGTACGGAAGGGGCAACCGGAATTCCCCAAGTAGAGGTGAAATTCGTAGATATGGGGAGGAACACCGGTGGCGAAGGCGGCCATCTGGACGGATACTGACGCTGAGACGCGAAAGCGTGGGGAGCAAACAGGATTAGATACCCCAGTAGTCC</w:t>
      </w:r>
    </w:p>
    <w:p w14:paraId="139BCB3F">
      <w:pPr>
        <w:rPr>
          <w:rFonts w:hint="eastAsia"/>
        </w:rPr>
      </w:pPr>
      <w:r>
        <w:rPr>
          <w:rFonts w:hint="eastAsia"/>
        </w:rPr>
        <w:t>&gt;OTU024634</w:t>
      </w:r>
    </w:p>
    <w:p w14:paraId="6A47DEC4">
      <w:pPr>
        <w:rPr>
          <w:rFonts w:hint="eastAsia"/>
        </w:rPr>
      </w:pPr>
      <w:r>
        <w:rPr>
          <w:rFonts w:hint="eastAsia"/>
        </w:rPr>
        <w:t>CCTACGGGGGGCAGCAGTTTCGAATCATTCACAATGGGCGAAAGCCTGATGGTGCGACGCCGCGTGAGGGATGAAGGCCTTCGGGTTGTAAACCTCTGTCACCGGGGAAGAAACGCTGCATTTTAATAGAATGCAGCCTGACTTAACCCGGAGAGGAAGCAGTGGCTAACTCTGTGCCAGCAGCCGCGGTAAGACAGAGGTCCCGAGCGTTAGGCGGAATCACTGGGCGTAAAGCGCACGCAGGCGGATTGATAAGTCAGGGGTGAAATCCCGGAGCTCAACCGTGGAGGGCCATTGGAAACTGGTAGGCTTGAGTGCAGGAGAGGAGAGCGGAATTCCCGGTGTAGCGGTGAAATGCGTAGATATCATTTGGAACGCCGGTGGCGAAAGCGACGTGCTGGACTTCTTCTGACGCTGAGGCGCGAAAGCTAGGGGAGCAAACGGGATTAGATACCCTTGTAGTCC</w:t>
      </w:r>
    </w:p>
    <w:p w14:paraId="76A6277F">
      <w:pPr>
        <w:rPr>
          <w:rFonts w:hint="eastAsia"/>
        </w:rPr>
      </w:pPr>
      <w:r>
        <w:rPr>
          <w:rFonts w:hint="eastAsia"/>
        </w:rPr>
        <w:t>&gt;OTU024635</w:t>
      </w:r>
    </w:p>
    <w:p w14:paraId="4EDEA517">
      <w:pPr>
        <w:rPr>
          <w:rFonts w:hint="eastAsia"/>
        </w:rPr>
      </w:pPr>
      <w:r>
        <w:rPr>
          <w:rFonts w:hint="eastAsia"/>
        </w:rPr>
        <w:t>CCTACGGGGGGCAGCAGTCGAGAATTTTTCTCAATGGGCGAAAGCCTGAAGGAGCGACGCCGCGTGGAGGATGAAGGTTTTCGGATTGTAAACTCCTGTCATTGGTGAACAAAGCTGCCGGTTAACTGCCGCGCAGTCTGCTAGTAGCCGAAGAGGAAGGGACGGCTAACTCTGTGCCAGCAGCCGCGGTAATACGAAGGGGGCTAGCGTTGTTCGGAATTACTGGGCGTAAAGCGCACGTAGGCGGCTTTGTAAGTTAGAGGTGAAAGCCCGGGGCTCAACTCCGGGGCTGCTTCTGATACTGCATGTCTGGAGACCAGTAGAGGTGGGTGGAATTCCCGGTGTAGCGGTGGAATGCGTAGAGATCCGGAAGAACACCAGTGGCGAAGGCGGCTTCCTGGATCAAGACTGACACTGAGGCTCGAAAGCGTGGGGAGCAAACAGGATTAGATACCCCGGTAGTCC</w:t>
      </w:r>
    </w:p>
    <w:p w14:paraId="7E1346C8">
      <w:pPr>
        <w:rPr>
          <w:rFonts w:hint="eastAsia"/>
        </w:rPr>
      </w:pPr>
      <w:r>
        <w:rPr>
          <w:rFonts w:hint="eastAsia"/>
        </w:rPr>
        <w:t>&gt;OTU024636</w:t>
      </w:r>
    </w:p>
    <w:p w14:paraId="17075D8B">
      <w:pPr>
        <w:rPr>
          <w:rFonts w:hint="eastAsia"/>
        </w:rPr>
      </w:pPr>
      <w:r>
        <w:rPr>
          <w:rFonts w:hint="eastAsia"/>
        </w:rPr>
        <w:t>CCTACGGGGGGCAGCAGTGGGGAATATTGCGCAATGGGCGAAAGCCTGACGCAGCGACGCCGCGTGTGGGATGACGGCCTTCGGGTTGTAAACCACTGTCGGGAGGGACGAATGCGCCGCAAGGCGAGTGACGGTACCTCCAAAGGAAGCACCGGCTAACTCTGTGCCAGCAGCCGCGGTAATACAGAGGGTGCAAGCGTTAATCGGAATTACTGGGCGTAAAGGGCTCGTAGGCGGCCAACTAAGTCGGATGTGAAATCCCCAGGCTCAACCTGGGAACTGCATCCGATACTGGCAAGCTTGAGTGCAGGAGAGGATGGTGGAATTCCCAGTGTAGAGGTGAAATTCGTAGATATTGGGAAGAACACCGGTGGCGAAGGCGGCCATCTGGACTGCAACTGACGCTGAGGCGCGAAAGCGTGGGGAGCAAACAGGATTAGATACCCTTGTAGTCC</w:t>
      </w:r>
    </w:p>
    <w:p w14:paraId="3172DF61">
      <w:pPr>
        <w:rPr>
          <w:rFonts w:hint="eastAsia"/>
        </w:rPr>
      </w:pPr>
      <w:r>
        <w:rPr>
          <w:rFonts w:hint="eastAsia"/>
        </w:rPr>
        <w:t>&gt;OTU024637</w:t>
      </w:r>
    </w:p>
    <w:p w14:paraId="0A2F3E9C">
      <w:pPr>
        <w:rPr>
          <w:rFonts w:hint="eastAsia"/>
        </w:rPr>
      </w:pPr>
      <w:r>
        <w:rPr>
          <w:rFonts w:hint="eastAsia"/>
        </w:rPr>
        <w:t>CCTAGGGTGGCAGCAGTGGGGAATATTGCGCAATGGACGAAAGTCTGACGCAGCGACGCCGCGTGTGGGATGACGGTCTTCGGATTGTAAACCACTGTCGGGAGGGACGAATACGCCGCAAGGCGGGTGACGGTACCGTGGGAAGAAGCACCGGCTAACTTCGTGCCAGCAGCCGCGGTAATACGAAGGGGGCTAGCGTTGTTCGGAATTACTGGGCGTAAAGCGCGCGCAGGCGGTCTTCCAAGTCAGTGGTGAAAGCCCGGGGCTCAACCCCGGAACTGCCTTTGAAACTAGGTAGCTAGAATCTTGGAGAGGTCAGTGGAATTCCCGGTGTAGTGGTGAAATGCGTAGATATCGGGAGGAACACCAGTGGCGAAGGCGGCCGACTGGACCTGTACTGACGCTGAGGCGCGAAGGCGTGGGGAGCGAACGGGATTAGATACCCGTGTAGTCC</w:t>
      </w:r>
    </w:p>
    <w:p w14:paraId="01DBBCA4">
      <w:pPr>
        <w:rPr>
          <w:rFonts w:hint="eastAsia"/>
        </w:rPr>
      </w:pPr>
      <w:r>
        <w:rPr>
          <w:rFonts w:hint="eastAsia"/>
        </w:rPr>
        <w:t>&gt;OTU024638</w:t>
      </w:r>
    </w:p>
    <w:p w14:paraId="6B1BF467">
      <w:pPr>
        <w:rPr>
          <w:rFonts w:hint="eastAsia"/>
        </w:rPr>
      </w:pPr>
      <w:r>
        <w:rPr>
          <w:rFonts w:hint="eastAsia"/>
        </w:rPr>
        <w:t>CCTACGGGAGGCAGCAATCGGGAATCTTGCGCAATGGGCGAAAGCCTGACGCAGCGACACCGCGTGAAGGATGAAGGTCTTCGGATTGTAAACTTCTGTGAATAGCACCGGCTAACTACGTGCCAGCAGCAGCGGTCATACGTAGGGTGCGAGCATTATCCGGATTTACTGGGCGTAAAGCGCACGTAGGCGGCTTCTTAAGTCAGGGGTGAAATCCTGGAGCTCAACTCCAGAACTGCCTTTGATACTGAGGAGCTCGAGTCTGGGAGAGGTGAGTGGAACTGCGAGTGTAGAGGTGAAATTCGTAGATATTCGCAAGAACACCAGTGGCGAAGGCGGCTCACTGGCCCGGTACTGACGCTGAGGTGCGAAAGCGTGGGGAGCAAACAGGATTAGATACCCCGGTAGTCC</w:t>
      </w:r>
    </w:p>
    <w:p w14:paraId="042A63E9">
      <w:pPr>
        <w:rPr>
          <w:rFonts w:hint="eastAsia"/>
        </w:rPr>
      </w:pPr>
      <w:r>
        <w:rPr>
          <w:rFonts w:hint="eastAsia"/>
        </w:rPr>
        <w:t>&gt;OTU024639</w:t>
      </w:r>
    </w:p>
    <w:p w14:paraId="01767FF3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CCGGAGTAACTGCCGGTACCTTGACGGTACCTAACCAGAAAGCCACGGCTAACTACGTGCCAGCAGCCGCGGTAAGACAGAGGTGCCGAGCGTTAGGCGGAATCACTGGGCTTAAAGCGTGTGTAGGCGGACCCCTAAGCGCCATTGTGAAATCCCGCCGCTCAACGGCGGAACCGCGTGGCGGACTGGGGGTCTTGAGGGATTCAGGGGCGAGCGGAACAGGCGGTGGAGCGGTGAAATGCGTAGATATCAGGAGGAATACCCGTGGCGAAAGCGGCTCTCTGGGACGGTACTGACGCTGAGACGCGAAAGCGTGGGGAGCAAACAGGATTAGATACCCGTGTAGTCC</w:t>
      </w:r>
    </w:p>
    <w:p w14:paraId="7753E5A0">
      <w:pPr>
        <w:rPr>
          <w:rFonts w:hint="eastAsia"/>
        </w:rPr>
      </w:pPr>
      <w:r>
        <w:rPr>
          <w:rFonts w:hint="eastAsia"/>
        </w:rPr>
        <w:t>&gt;OTU024640</w:t>
      </w:r>
    </w:p>
    <w:p w14:paraId="72243DD3">
      <w:pPr>
        <w:rPr>
          <w:rFonts w:hint="eastAsia"/>
        </w:rPr>
      </w:pPr>
      <w:r>
        <w:rPr>
          <w:rFonts w:hint="eastAsia"/>
        </w:rPr>
        <w:t>CCTACGGGTGGCAGCAGTGGGGAATATTGGACAATGGGCGAAAGCCTGATCCAGCAATGCCGCGTGGAGGATGAAGGTCCTCTGGATTGTAAACTTCTTTTATTTGGGACGAAAAAAGGGAATTCTTTCCCACTTGACGGTACCAGATGAATAAGCACCGGCTAACTCCGTGCCAGCAGCCGCGGTAAGACGGAAGGTGCAAGCGTTGCTCGGAATTACTGGGCGTAAAGCGCACGTAGGCGGATATTTAAGTCAGGGGTGAAATCCCAGAGCTCAACTCTGGAACTGCCTTTGATACTGGATATCTAGAGTGCGGGAGAGGAAAGTGGAATTCCTAGTGTAGCGGTGAAATGCGTAGAGATTAGGAAGAACACCAGTGGCGAAGGCGACTTTCTGGACCGTAACTGACGCTGAGGCATGAAAGCGTGGGGAGCAAACAGGATTAGATACCCCTGTAGTCC</w:t>
      </w:r>
    </w:p>
    <w:p w14:paraId="6F4A8567">
      <w:pPr>
        <w:rPr>
          <w:rFonts w:hint="eastAsia"/>
        </w:rPr>
      </w:pPr>
      <w:r>
        <w:rPr>
          <w:rFonts w:hint="eastAsia"/>
        </w:rPr>
        <w:t>&gt;OTU024641</w:t>
      </w:r>
    </w:p>
    <w:p w14:paraId="364CF175">
      <w:pPr>
        <w:rPr>
          <w:rFonts w:hint="eastAsia"/>
        </w:rPr>
      </w:pPr>
      <w:r>
        <w:rPr>
          <w:rFonts w:hint="eastAsia"/>
        </w:rPr>
        <w:t>CCTACGGGGGGCAGCAGTAGGGAATATTGGGCAATGGGCGGAAGCCTGACCCAGCCATGCCGCGTGCAGGACGAAGGCCTTCTGGGTTGTAAACTGCTTTTACAGGGGAAGAAAACGCCCATGCGTGGGAAACTGACGGTACCCTGGGAATAAGCACCGGCTAACTCCGTGCCAGCAGCCGCGGTAATACAGAGGGTGCAAGCGTTGTTCGGAATTATTGGGCGTAAAGCGCGTGTAGGCGGTTTTGTAAGTCGGGTGTGAAAGCCCTCAGCTCAACTGAGGAAGTGCGCCCGAAACTACAGGGCTTGAGTACCGGAGAGGGTGGCGGAATTCCCCAAGTAGCGGTGAAATGCGTAGAGATGTGGAGGAACACCGATGGCGAAGGCAGCCTTCTGGGCCAACACTGACGCTGAGGAGCGAAAGTGTGGGGAGCGAACAGGATTAGATACCCCTGTAGTCC</w:t>
      </w:r>
    </w:p>
    <w:p w14:paraId="15AB2D7E">
      <w:pPr>
        <w:rPr>
          <w:rFonts w:hint="eastAsia"/>
        </w:rPr>
      </w:pPr>
      <w:r>
        <w:rPr>
          <w:rFonts w:hint="eastAsia"/>
        </w:rPr>
        <w:t>&gt;OTU024642</w:t>
      </w:r>
    </w:p>
    <w:p w14:paraId="6AEBB023">
      <w:pPr>
        <w:rPr>
          <w:rFonts w:hint="eastAsia"/>
        </w:rPr>
      </w:pPr>
      <w:r>
        <w:rPr>
          <w:rFonts w:hint="eastAsia"/>
        </w:rPr>
        <w:t>CCTACGGGTGGCTGCAGTGGGGAATATTGCGCAATGGACGAAAGTCTGACGCAGCGACGCCGCGTGTGGGATGAAGCCTTTCGGGGTGTAAACCACTGTCGGGAGGGACGAATACGCCGCAAGGCGGGTGACGGTACCTCCAAAGGAAGCACCGGCTAACTCCGTGCCAGCAGCCGCGGTAATACGGAGGGTGCGAGCGTTGTCCGGAATCACTAGGCGTAAAGCGCAGGTAGGCGGTTGGGTAAGTCTTTTGTGAAAGCTCCTGGCTTAACTGGGAGAGGCCAAGGGAAACTACCCGGCTAGAGTGTGGTAGAGGTAGCTGGAATTCCCGGTGTAGCGGTGAAATGCGTAGATATCGGGAGGAATACCGGTGGCGAAGGCGGCCTTCTGGGCCGGTACTGACGCTGAGGAGCGAAAGCTAGGGGAGCGAACAGGATTAGATACCCCGGTAGTCC</w:t>
      </w:r>
    </w:p>
    <w:p w14:paraId="16A0E021">
      <w:pPr>
        <w:rPr>
          <w:rFonts w:hint="eastAsia"/>
        </w:rPr>
      </w:pPr>
      <w:r>
        <w:rPr>
          <w:rFonts w:hint="eastAsia"/>
        </w:rPr>
        <w:t>&gt;OTU024643</w:t>
      </w:r>
    </w:p>
    <w:p w14:paraId="59193D52">
      <w:pPr>
        <w:rPr>
          <w:rFonts w:hint="eastAsia"/>
        </w:rPr>
      </w:pPr>
      <w:r>
        <w:rPr>
          <w:rFonts w:hint="eastAsia"/>
        </w:rPr>
        <w:t>CCTACGGGAGGCTGCAGTAAGGAATATTCCACAATGGGCGAAAGCCTGATGGAGCGACGCCGCGTGCAGGATGACAGCCTTCGGGTTGTAAACTGCTTTTCTTAGGGAAAAAGTAATTGATTGTACCTAGGGAATAAGGGGCTGCAAACTTCGTGCCAGCAGCAGCGGTAATACGAAGGCCCCAAGCGTTATCCGGATTTATTGGGCGTAAAGCGCGTGTAGGCGGCCCGGTAAGTCCGCTGTGAAAGTCAAAGGCTCAACCTTTGAATGCCGATGGATACTGCCGGGCTAGAGTCCGGAAGAGGCGAGTGGAATTCCTGGTGTAGCGGTGGAATGCGCAGATATCAGGAGGAACACCGATAGCGAAGGCAGCTCGCTGGGACGGTACTGACGCTAAGGCGCGAAAGCGTGGGGAGCGAACAGGATTAGATACCCTGGTAGTCC</w:t>
      </w:r>
    </w:p>
    <w:p w14:paraId="14A55AFB">
      <w:pPr>
        <w:rPr>
          <w:rFonts w:hint="eastAsia"/>
        </w:rPr>
      </w:pPr>
      <w:r>
        <w:rPr>
          <w:rFonts w:hint="eastAsia"/>
        </w:rPr>
        <w:t>&gt;OTU024644</w:t>
      </w:r>
    </w:p>
    <w:p w14:paraId="2C2F0194">
      <w:pPr>
        <w:rPr>
          <w:rFonts w:hint="eastAsia"/>
        </w:rPr>
      </w:pPr>
      <w:r>
        <w:rPr>
          <w:rFonts w:hint="eastAsia"/>
        </w:rPr>
        <w:t>CCTACGGGGGGCTGCAGTCGTGAATCTTCCGCAATGGGCGAAAGCCTGACGGAGCGACACCGCGTGTAGGATGAAGGCCTTCGGGTTGTAAACTACTGTCACGTTCTAGGAACTTCTTGGTGTTAACAGCGCCAAGATCGACCAAGACGGGAGGAAGCACCGGCTAACTCTGTGCCAGCAGCCGCGGTAATACAGAGGGTGCGAGCGTTAATCGGAATTACTGGGCGTAAAGCGCACGTAGGTGGCTTTGCAAGTCGATTGTGAAATCCCCGGGCTTAACCTGGGAACTGCAGTCGAGACTGCTTTGCTTGAGTATGGGAGAGGGAAGTGGAATTTCAGGTGTAGCGGTGAAATGCGTAGATATCTGAAGGAACATCAGTGGCGAAAGCGACTTCCTGGACCAATACTGACGCTCATGTGCGAAAGCGTGGGGAGCAAACAGGATTAGATACCCCTGTAGTCC</w:t>
      </w:r>
    </w:p>
    <w:p w14:paraId="6B727E1C">
      <w:pPr>
        <w:rPr>
          <w:rFonts w:hint="eastAsia"/>
        </w:rPr>
      </w:pPr>
      <w:r>
        <w:rPr>
          <w:rFonts w:hint="eastAsia"/>
        </w:rPr>
        <w:t>&gt;OTU024645</w:t>
      </w:r>
    </w:p>
    <w:p w14:paraId="3E0DECE0">
      <w:pPr>
        <w:rPr>
          <w:rFonts w:hint="eastAsia"/>
        </w:rPr>
      </w:pPr>
      <w:r>
        <w:rPr>
          <w:rFonts w:hint="eastAsia"/>
        </w:rPr>
        <w:t>CCTACGGGAGGCAGCAGTCGGGAATTTTGCGCAATGGACGAAAGTCTGACGCAGCAACGCCGCGTGAGGGATGACGGCCTTCGGGTTGTAAACCTCTTTTGTCAGGGAAGATCATGACGGTACCTGGCGAATAAGCCACGGCTAACTACGTGCCAGCAGCCGCGGTAATACGGAGGATCCAAGCGTTATCCGGAATTACTGGGCGTAAAGCGCACGTAGGCGGCTTTGTAAGTTAGAGGTGAAAGCCCAGGGCTCAACCCTGGAATTGCCTTTGATACTGGCAATCTAGAGACTGGAAGAGGTTAGTGGAATTCCCAGTGTAGAGGTGAAATTCGTAGATATTGGGAAGAACACCAGTGGCGAAGGCGGCTAACTGGTCCAGTACTGACGCTGAGGTGCGAAAGCGTGGGGAGCAAACAGGATTAGATACCCCAGTAGTCC</w:t>
      </w:r>
    </w:p>
    <w:p w14:paraId="2905DE19">
      <w:pPr>
        <w:rPr>
          <w:rFonts w:hint="eastAsia"/>
        </w:rPr>
      </w:pPr>
      <w:r>
        <w:rPr>
          <w:rFonts w:hint="eastAsia"/>
        </w:rPr>
        <w:t>&gt;OTU024646</w:t>
      </w:r>
    </w:p>
    <w:p w14:paraId="24C0A53D">
      <w:pPr>
        <w:rPr>
          <w:rFonts w:hint="eastAsia"/>
        </w:rPr>
      </w:pPr>
      <w:r>
        <w:rPr>
          <w:rFonts w:hint="eastAsia"/>
        </w:rPr>
        <w:t>CCTACGGGTGGCTGCAGCGACGAATCTTCCGCAATGGGCGCAAGCCTGACGGAGCGACGCCGCGTGTGGGATGAAGGCCTTCGGGTTGTAAACCACTGTCAGTGGGGAGCAAATGCATCAGGGTTCTCCCTGGTGTTTGAGCGATCCGCAGAGGAAGCACAGGCTAATTCCGTGCCAGCAGCCGCGGTAATACGGAGGGTGCAAGCGTTGTCCGGAATTATTGGGCGTAAAGCGCACGTAGGTGGCCTGTTAAGTCTGATGTGAAAGCCCTGGGCTCAACCTGGGAATGGCATTGGATACTGGCGATCTAGAGTGCGGTAGAGGGCAGTGGAATTCCCGGTGTAGCGGTGAAATGCGCAGATATCGGGAAGAACACCCATGGCGAAGGCAGCTCTCTGGGACGGTACTGACGCTGAGACGCGAAAGCGTGGGGAGCGAACAGGATTAGATACCCGGGTAGTCC</w:t>
      </w:r>
    </w:p>
    <w:p w14:paraId="2F33A523">
      <w:pPr>
        <w:rPr>
          <w:rFonts w:hint="eastAsia"/>
        </w:rPr>
      </w:pPr>
      <w:r>
        <w:rPr>
          <w:rFonts w:hint="eastAsia"/>
        </w:rPr>
        <w:t>&gt;OTU024647</w:t>
      </w:r>
    </w:p>
    <w:p w14:paraId="20B4BCBD">
      <w:pPr>
        <w:rPr>
          <w:rFonts w:hint="eastAsia"/>
        </w:rPr>
      </w:pPr>
      <w:r>
        <w:rPr>
          <w:rFonts w:hint="eastAsia"/>
        </w:rPr>
        <w:t>CCTACGGGTGGCTGCAGTGGGGAATATTGGACAATGGACGCAAGTCTGATGCAGCGACGCCGTGTGAGGGATGACGGCCTTCGGGTTGTAAACCTCTTTCGTCAGGGACGAAGCCGCAAGGTGACGGTACCTGGAGAAGAAGCGCCGGCCAACTACGTGCCAGCAGCCGCGGTAAGACGTAGGGCGCGAGCGTTATCCGGAGTTACTGGGCGTAAAGGGCGTGCAGGCGGATGGTTAAGATGGCTGTGAAAGCCTCTGGCTCAACCGGGGGAGGCCAGCCATGACTGGCCGTCTGGAGGGCGGGAGAGGGGTGTGGAATTCCAGGTGTAGCGGTGAAATGCGTAGATATCTGGAGGAATACCGGTGGCGAAGGCGGCATCCTGGACCGACATTGACGCTGAACGGCGAAAGCTAGGGGAGCAAACGGGATTAGATACCCGTGTAGTCC</w:t>
      </w:r>
    </w:p>
    <w:p w14:paraId="28D03D4E">
      <w:pPr>
        <w:rPr>
          <w:rFonts w:hint="eastAsia"/>
        </w:rPr>
      </w:pPr>
      <w:r>
        <w:rPr>
          <w:rFonts w:hint="eastAsia"/>
        </w:rPr>
        <w:t>&gt;OTU024648</w:t>
      </w:r>
    </w:p>
    <w:p w14:paraId="1FB4B545">
      <w:pPr>
        <w:rPr>
          <w:rFonts w:hint="eastAsia"/>
        </w:rPr>
      </w:pPr>
      <w:r>
        <w:rPr>
          <w:rFonts w:hint="eastAsia"/>
        </w:rPr>
        <w:t>CCTACGGGGGGCTGCAGTAGGGAATCTTCCGCAATGGGCGAAAGCCTGACGGAGCAACGCCGCGTGAGTGATGAAGGTTTTCGGATCGTAAAGCTCTGTTGCCAGGGAAGAACGTCTTGTAGAGTAACTGCTACAAGAGTGACGGTACCTGAGAAGAAAGCCCCGGCTAACTACGTGCCAGCAGCCGCGGTAATACGTAGGGGGCGAGCGTTGTCCGGAATCATTGGGCGTAAAGCGCACGTAGGCGGGTCGTTAAGTCAGGGGTGAAATCCCAGAGCTCAACTCTGGAACTGCCTTTAATACTGCCAGTCTAGAGACCGAGAGAGGTAAGTGGAACTCCTAGTGTAGAGGTGGAATTCGTAGATATCAGGAGGAACACCAATAGCGAAGGCAGCTCGCTGGGACGGTACTGACGCTGAGGCGCGAAAGCGTGGGGAGCGAACAGGATTAGATACCCTTGTAGTCC</w:t>
      </w:r>
    </w:p>
    <w:p w14:paraId="677C4A80">
      <w:pPr>
        <w:rPr>
          <w:rFonts w:hint="eastAsia"/>
        </w:rPr>
      </w:pPr>
      <w:r>
        <w:rPr>
          <w:rFonts w:hint="eastAsia"/>
        </w:rPr>
        <w:t>&gt;OTU024649</w:t>
      </w:r>
    </w:p>
    <w:p w14:paraId="5C573993">
      <w:pPr>
        <w:rPr>
          <w:rFonts w:hint="eastAsia"/>
        </w:rPr>
      </w:pPr>
      <w:r>
        <w:rPr>
          <w:rFonts w:hint="eastAsia"/>
        </w:rPr>
        <w:t>CCTACGGGGGGCTGCAGTGGGGAATCTTGCGCAATGGGCGAAAGCCTGACGCAGCGACGCCGCGTGGGTGATGAAGGCCTTCGGGTTGTAAAGCCCTGTGGGGAGGGACGAACACGTTGCGACCTAATACGTCGCGACTTTGACGGTACCTCCTTAGCAAGCACCGGCTAACTCTGTGCCAGCAGCCGCGGTAAGACAGAGGGTGCAAACGTTGCTCGGAATTACTGGGCGTAAAGCGCATGTAGGCGGCTCTGTAAGTCGGATGTGAAAGCCCTCGGCTTAACCGAGGAAGTGCACTCGATACTGCAGAGCTAGAGTATCGGAGAGGGTCGTGGAATTCCTGGTGTAGAGGTGAAATGCGCAGAGATCGGGAGGAACACCCGTAGCGAAGGCGGCACTCTGGGCCGATACTGACGCTGAGGAGCGAAAGCGTGGGGAGCAAACAGGATTAGATACCCTGGTAGTCC</w:t>
      </w:r>
    </w:p>
    <w:p w14:paraId="77DF5EB5">
      <w:pPr>
        <w:rPr>
          <w:rFonts w:hint="eastAsia"/>
        </w:rPr>
      </w:pPr>
      <w:r>
        <w:rPr>
          <w:rFonts w:hint="eastAsia"/>
        </w:rPr>
        <w:t>&gt;OTU024650</w:t>
      </w:r>
    </w:p>
    <w:p w14:paraId="17798F24">
      <w:pPr>
        <w:rPr>
          <w:rFonts w:hint="eastAsia"/>
        </w:rPr>
      </w:pPr>
      <w:r>
        <w:rPr>
          <w:rFonts w:hint="eastAsia"/>
        </w:rPr>
        <w:t>CCTACGGGGGGCTGCAGTGGGGAATTTTGCGCAATGGGCGAAAGCCTGACGCAGCGACGCCGCGTGGAGGATGAAGGCCCTTGGGTCGTAAACTCCTGTCAGGTGGGAAGAAAAGCCTCCGGTGAATAGCCGGGGGATTTGACTGTACCACTGAAGGAAGCCCCGGCTAACTCCGTGCCAGCAGCCGCGGTAATACGGAGGGGGCAAGCGTTGTTCGGAATTACTGGGCGTAAAGCGTGCGTAGGTGGTTCGTTAAGTCTGATGTGAAAGCCCTGGGCTCAACCCTGAAATGGCATTGAATACTACTGTGCTGGAGGTTTGGAGGGGGGACTGGAATTCTTGGTGTAGCAGTGAAATGCGTAGATATCAAGAGGAACACCAGTGGCGAAGGCGAGTCCCTGGACAACACCTGACACTGAGGCACGAAAGCCGGGGGAGCAAACAGGATTAGATACCCTTGTAGTCC</w:t>
      </w:r>
    </w:p>
    <w:p w14:paraId="46D49BA9">
      <w:pPr>
        <w:rPr>
          <w:rFonts w:hint="eastAsia"/>
        </w:rPr>
      </w:pPr>
      <w:r>
        <w:rPr>
          <w:rFonts w:hint="eastAsia"/>
        </w:rPr>
        <w:t>&gt;OTU024651</w:t>
      </w:r>
    </w:p>
    <w:p w14:paraId="7D966288">
      <w:pPr>
        <w:rPr>
          <w:rFonts w:hint="eastAsia"/>
        </w:rPr>
      </w:pPr>
      <w:r>
        <w:rPr>
          <w:rFonts w:hint="eastAsia"/>
        </w:rPr>
        <w:t>CCTACGGGAGGCAGCAGTGAGGAATATTGGTCAATGGGCGCAAGCCTGAACCAGCGACGCCGCGTGGGTGAAGAAGGCCTGCGGGTTGTAAAGCCCTTTCAGTGGGGAAGAAAAGCCTCGAGTTAACACCTCGGGGTCTTGACGTAACCCATAGAAGAAGCACCGGCTAACTTCGTGCCAGCAGCCGCGGTAATACGAAGGGGGCTAGCGTTGTTCGGAATTACTGGGCGTAAAGCGTACGTAGGCGGATTTGTAAGTAGGGGGTGAAATCCCAGGGCTCAACCCTGGAACTGCCGTCGATACTGCTATGGCTAGAGTTTGGTAGAGGAGAACGGAATTCCCGGTGTAGCGGTGGAATGCGCAGATATCGGGAGGAACACCCGTAGCGAAGGCGGTTCTCTGGGCCAATACTGACGCTGAGGAGCGAAAGCGTGGGGAGCAAACAGGATTAGATACCCCTGTAGTCC</w:t>
      </w:r>
    </w:p>
    <w:p w14:paraId="76489151">
      <w:pPr>
        <w:rPr>
          <w:rFonts w:hint="eastAsia"/>
        </w:rPr>
      </w:pPr>
      <w:r>
        <w:rPr>
          <w:rFonts w:hint="eastAsia"/>
        </w:rPr>
        <w:t>&gt;OTU024652</w:t>
      </w:r>
    </w:p>
    <w:p w14:paraId="4D927942">
      <w:pPr>
        <w:rPr>
          <w:rFonts w:hint="eastAsia"/>
        </w:rPr>
      </w:pPr>
      <w:r>
        <w:rPr>
          <w:rFonts w:hint="eastAsia"/>
        </w:rPr>
        <w:t>CCTACGGGGGGCTGCAGTAAGGAATATTGCGCAATGGGCGACAGCCTGACGCAGCGACGCCGCGTGGGGGATGAAGGTCTTCGGATTGTAAACCCCTTTCGGCAGGGAAGATGGAACGGGCAACCGTTCGGACGGTACCTGCAGAAGCAGCCACGGCTAACTTCGTGCCAGCAGCCGCGGTAATACGGAGGGTGCAAGCGTTATCCGGATTTATTGGGTGTAAAGGGCGCGTAGGCGGCTTGGCCAGTCACGGGTGAAAGCCCCCGGCTTAACCGGGGAATTGCCCGTGATACTACCAAGCTTGAGTACGGGAGAGGGAAGTGGAATTCCTGGTGTAGCGGTGAAATGCGCAGATATCGGGAGGAACACCAGTAGCGAAGGCGGCTCGCTGGGCCGTTCCTGACGCTGAGACGCGAAAGCTAGGGGAGCGAACAGGATTAGATACCCCTGTAGTCC</w:t>
      </w:r>
    </w:p>
    <w:p w14:paraId="4417884D">
      <w:pPr>
        <w:rPr>
          <w:rFonts w:hint="eastAsia"/>
        </w:rPr>
      </w:pPr>
      <w:r>
        <w:rPr>
          <w:rFonts w:hint="eastAsia"/>
        </w:rPr>
        <w:t>&gt;OTU024653</w:t>
      </w:r>
    </w:p>
    <w:p w14:paraId="1C52687D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ATCGTAAAGCTCTGTTGTAAGGGAAGAACAAGTGCAGTAGTAACTGGCTGCACCTTGACGGTACCTTACTAGAAAGCCACGGCTAACTACGTGCCAGCAGCCGCGGTAATACGTAGGTGGCAAACGTTGCTCGGAATCATTGGGCGTAAAGCGCACGTAGGCGGCTTCGCAAGTCGGATGTGAAATCCCTCGGCTCAACCGAGGACGTGCATCCGAAACTGCGAGGCTTGAGTACAGAAGAGGATCGCGGAATTCCCGGTGTAGAGGTGAAATTCGTAGATATCGGGAGGAACACCAGTGGCGAAGGCGGCGATCTGGGCTGATACTGACGCTGAGGTGCGAAAGCGTGGGGAGCAAACAGGATTAGATACCCCGGTAGTCC</w:t>
      </w:r>
    </w:p>
    <w:p w14:paraId="7AD3A32D">
      <w:pPr>
        <w:rPr>
          <w:rFonts w:hint="eastAsia"/>
        </w:rPr>
      </w:pPr>
      <w:r>
        <w:rPr>
          <w:rFonts w:hint="eastAsia"/>
        </w:rPr>
        <w:t>&gt;OTU024654</w:t>
      </w:r>
    </w:p>
    <w:p w14:paraId="1FCD18FE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CAGTGGGGAAGATAATGACGGTAACCGTAGAAGAAGCCCCGGCTAACTTCGTGCCAGCAGCCGCGGTAATACGGAGGGGGCGAGTGTTGTTCGGAATTACTGGGCGTAAAGCGTGCGCAGGCGGTTTGCTAAGACAGGTGTGAAATCCCCGGGCTTAACCTGGGAACTGCGCTTGTTACTGGCAAGCTGGAGTGTGGCAGAGGGAAGTGGAATTTCCGGTGTAGCGGTGAAATGTGTAGATATCGGAAGGAACACCAGTGGCGAAGGCGACTTCCTGGACCAAGACTGACGCTGAGGCGCGAAAGCGTGGGGATCAAACAGGATTAGATACCCGGGTAGTCC</w:t>
      </w:r>
    </w:p>
    <w:p w14:paraId="055023C5">
      <w:pPr>
        <w:rPr>
          <w:rFonts w:hint="eastAsia"/>
        </w:rPr>
      </w:pPr>
      <w:r>
        <w:rPr>
          <w:rFonts w:hint="eastAsia"/>
        </w:rPr>
        <w:t>&gt;OTU024655</w:t>
      </w:r>
    </w:p>
    <w:p w14:paraId="65147007">
      <w:pPr>
        <w:rPr>
          <w:rFonts w:hint="eastAsia"/>
        </w:rPr>
      </w:pPr>
      <w:r>
        <w:rPr>
          <w:rFonts w:hint="eastAsia"/>
        </w:rPr>
        <w:t>CCTACGGGGGGCTGCAGTGGGGAATATTGGACAATGGGGGAAACCCTGATCCAGCAATGCCGCGTGAGTGATGAAGGCCTGCGGGTTGTAAAGCACTTTTGTTCGGGAAGAAATCCCTTGGGCTAATATCCCGGGGGGATGACGGTACCGGAAGAATAAGCACCGGCTAACTCTGTGCCAGCAGCCGCGGTAATACAGAGGGGGCAAGCGTTGTTCGGAATTACTGGGCGTAAAGCGCACGTAGGCGGGCTTCTAAGTCAGATGTGAAATCCCAGGGCTCAACCCTGGAAGTGCATTTGATACTGGAAGTCTTGAGTGTGGTAGAGGGGTGCGGAATTCCCGGTGTAGCAGTGAAATGCGTAGATATCGGGAGGAACATCCGTGGCGAAGGCGGCACCCTGGACCAGCACTGACACTGAGGCACGAAAGCGTGGGGAGCAAACAGGATTAGATACCCGTGTAGTCC</w:t>
      </w:r>
    </w:p>
    <w:p w14:paraId="22F2751C">
      <w:pPr>
        <w:rPr>
          <w:rFonts w:hint="eastAsia"/>
        </w:rPr>
      </w:pPr>
      <w:r>
        <w:rPr>
          <w:rFonts w:hint="eastAsia"/>
        </w:rPr>
        <w:t>&gt;OTU024656</w:t>
      </w:r>
    </w:p>
    <w:p w14:paraId="3D88A3F4">
      <w:pPr>
        <w:rPr>
          <w:rFonts w:hint="eastAsia"/>
        </w:rPr>
      </w:pPr>
      <w:r>
        <w:rPr>
          <w:rFonts w:hint="eastAsia"/>
        </w:rPr>
        <w:t>CCTACGGGCGGCTGCAGTGGGGAATATTGGACAATGGGCGAAAGCCTGATCCAGCCATACCGCGTGGGTGAAGAAGGCCTTCGGGTTGTAAAGCCCTTTTGTTGGGAAAGAAATCCTATCGATTAATACTCGGTGGGGATGACGGTACCGGAAGAATAAGCACCGGCTAACTTCGTGCCAGCAGCCGCGGTAATACGAAGGGTGCAAGCGTTAATCGGATTTACTGGGCGTAAAGCGTGCGTAGGCGGTTCAGTATGTCGGTCGTGAAATCCCCGGGCTTAACCTGGGAACTGCGGCCGAAACTGCTGGGCTCGAGTGTGGTAGAGGGTGGTGGAATTCCCGGTGTAGCAGTGAAATGCGTAGAGATCGGGAGGAACATCTGTGGCGAAGGCGGCCACCTGGACCAGAACTGACGATCAGGCACGAAAGCGTGGGGAGCAAACAGGATTAGATACCCCAGTAGTCC</w:t>
      </w:r>
    </w:p>
    <w:p w14:paraId="4219CDD6">
      <w:pPr>
        <w:rPr>
          <w:rFonts w:hint="eastAsia"/>
        </w:rPr>
      </w:pPr>
      <w:r>
        <w:rPr>
          <w:rFonts w:hint="eastAsia"/>
        </w:rPr>
        <w:t>&gt;OTU024657</w:t>
      </w:r>
    </w:p>
    <w:p w14:paraId="72D52C01">
      <w:pPr>
        <w:rPr>
          <w:rFonts w:hint="eastAsia"/>
        </w:rPr>
      </w:pPr>
      <w:r>
        <w:rPr>
          <w:rFonts w:hint="eastAsia"/>
        </w:rPr>
        <w:t>CCTACGGGTGGCTGCAGTGGGGAATCTTCCGCAATGGACGAAAGTCTGACGGAGCAACGCCGCGTGAGCGAAGAAGGTCTTCGGATCGTAAAGCTCTGTTGTTAGGGAAGAACAAGTACCGGAGTAACTGACGGTACCTGAGGAATAAGCACCGGCTAACTCCGTGCCAGCAGCCGCGGTAATACGGAGGGTGCGAGCGTTATCCGGAATCACTGGGTTTAAAGGGTGCGTAGGCGGGGAATTAAGTCAGTGGTGAAAGCCTGTCGCTTAACGATAGAATTGCCATTGATACTATCAGTCTTGAATATCGTGGAGGTTAGCGGAATATGTCATGTAGCGGTGAAATGCTTAGATATGACATAGAACACCAATTGCGAAGGCAGCTGGCTACACGAATATTGACACTGAGGCACGAAAGCGTGGGGATCAAACAGGATTAGATACCCTTGTAGTCC</w:t>
      </w:r>
    </w:p>
    <w:p w14:paraId="4B831E5C">
      <w:pPr>
        <w:rPr>
          <w:rFonts w:hint="eastAsia"/>
        </w:rPr>
      </w:pPr>
      <w:r>
        <w:rPr>
          <w:rFonts w:hint="eastAsia"/>
        </w:rPr>
        <w:t>&gt;OTU024658</w:t>
      </w:r>
    </w:p>
    <w:p w14:paraId="1F44AB00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CCTCTTTCAGCAGGGACGAAAATGACGGTACCTGCAGAAGAAGGTCCGGCCAACTACGTGCCAGCAGCCGCGGTAATACGTAGGGCGCGAGCGTTGTCCGGATTTATTGGGCGTAAAGAGCTCGTAGGCGGCTCGTTGCGTCGGCTGTGAAAACCCGCAGCTCAACTGTGGGCTTGCAGCCGATACGGGCGGGCTTGAGTTCGGTAGGGGAGACTGGAATTCCTGGTGTAGCGGTGAAATGCGCAGATATCTGGAGGAACACCGGTGGCGAAGGCGGCATCCTGGACCGGTATTGACGCTGAGGAGCGAAAGCCAGGGGAGCAAACGGGATTAGATACCCGAGTAGTCC</w:t>
      </w:r>
    </w:p>
    <w:p w14:paraId="671250E3">
      <w:pPr>
        <w:rPr>
          <w:rFonts w:hint="eastAsia"/>
        </w:rPr>
      </w:pPr>
      <w:r>
        <w:rPr>
          <w:rFonts w:hint="eastAsia"/>
        </w:rPr>
        <w:t>&gt;OTU024659</w:t>
      </w:r>
    </w:p>
    <w:p w14:paraId="1042BEF0">
      <w:pPr>
        <w:rPr>
          <w:rFonts w:hint="eastAsia"/>
        </w:rPr>
      </w:pPr>
      <w:r>
        <w:rPr>
          <w:rFonts w:hint="eastAsia"/>
        </w:rPr>
        <w:t>CCTACGGGCGGCTGCAGTGGGGAATATTGCACAATGGCCGAAAGGCTGACGCAGCGACGCCGCGTGGGGGAGGAAGGTCTTCGGATCGTAAACCCCTGTTGCCCGGGACGAATGCCCCTTTCGAGGGGAGTGACGGTACCGGGTGAGGAAGCACCGGCTAACTCCGTGCCAGCAGCCGCGGTAATACGGAGGTGGCAAGCGTTGTCCGGAATTATTGGGCGTAAAGCGCGTGTAGGCGGCCTAGCAAGTCGGATGTGAAAGCCCTCGGCTTAACTGTGGGTTTGCAGCTGATACGGGCAGGCTGGAGTTCGGTAGGGGAGACTGGAATTCCTGGTGTAGCGGTGAAATGCGCAGATATCAGGAGGAACACCGGTGGCGAAGGCGGGTCTCTGGGCCGATACTGACGCTGAGGAGCGAAAGCGTGGGGAGCGAACAGGATTAGATACCCTAGTAGTCC</w:t>
      </w:r>
    </w:p>
    <w:p w14:paraId="48968CD0">
      <w:pPr>
        <w:rPr>
          <w:rFonts w:hint="eastAsia"/>
        </w:rPr>
      </w:pPr>
      <w:r>
        <w:rPr>
          <w:rFonts w:hint="eastAsia"/>
        </w:rPr>
        <w:t>&gt;OTU024660</w:t>
      </w:r>
    </w:p>
    <w:p w14:paraId="42B8AC2D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CCTTTCACCACCGACGAACCTAGACGGTAGGTGGGGAAGAAGCGCCGGCTAACTACGTGCCAGCAGCCGCGGTAATACGTAGGGCGCAAGCGTTGTCCGGAATTATTGGGCGTAAAGGGCGCGTAGGCGGCTTATCAAGTCAGGCGTGAAATTCCCGGGCTCAACCTGGGGGCTGCGCTTGATACTGATGAGCTTGAATGCGGGAGAGGATAGTGGAATTCCCAGTGTAGAGGTGAAATTCGTAGATATTGGGAAGAACACCGGTGGCGAAGGCGGCTATCTGGCCCGTAATTGACGCTGAGGCGCGAAAGCGTGGGGAGCAAACAGGATTAGATACCCCTGTAGTCC</w:t>
      </w:r>
    </w:p>
    <w:p w14:paraId="63C75A2B">
      <w:pPr>
        <w:rPr>
          <w:rFonts w:hint="eastAsia"/>
        </w:rPr>
      </w:pPr>
      <w:r>
        <w:rPr>
          <w:rFonts w:hint="eastAsia"/>
        </w:rPr>
        <w:t>&gt;OTU024661</w:t>
      </w:r>
    </w:p>
    <w:p w14:paraId="172536EB">
      <w:pPr>
        <w:rPr>
          <w:rFonts w:hint="eastAsia"/>
        </w:rPr>
      </w:pPr>
      <w:r>
        <w:rPr>
          <w:rFonts w:hint="eastAsia"/>
        </w:rPr>
        <w:t>CCTACGGGTGGCAGCAGTGGGGAATCTTGCGCAATGGCCGAAAGGCTGACGCAGCGACGCCGCGTGCGGGAGGACGGCCTTCGGGTCGTAAACCGCTGTTGCCCGGGACGAATGCCCCTTTGGAGGGGATTGACGGTACCGGGTGAGGAAGCACCGGCTAACTCCGTGCCAGCAGCCGCGGTAATACGGAGGGTGCGAGCGTTGTCCGGAATCACTGGGCGTAAAGGGCGCGTAGGCGGTCAGCACAAGTCAGTTGTGAAATCTCCGGGCTTAACTCGGAAAGGTCAACTGATACTGTGCGACTAGAGTGCAGAAGGGGCAACTGGAATTCTCGGTGTAGCGGTGAAATGCGTTGATATCCTAAGGAACACCAGTGGCGAAAGCGGCTCACTGGGTCTCTTCTGACGCTGAGGCACGAAAGCTAGGGGAGCGAACGGGATTAGATACCCGTGTAGTCC</w:t>
      </w:r>
    </w:p>
    <w:p w14:paraId="12519DEA">
      <w:pPr>
        <w:rPr>
          <w:rFonts w:hint="eastAsia"/>
        </w:rPr>
      </w:pPr>
      <w:r>
        <w:rPr>
          <w:rFonts w:hint="eastAsia"/>
        </w:rPr>
        <w:t>&gt;OTU024662</w:t>
      </w:r>
    </w:p>
    <w:p w14:paraId="400EA0FE">
      <w:pPr>
        <w:rPr>
          <w:rFonts w:hint="eastAsia"/>
        </w:rPr>
      </w:pPr>
      <w:r>
        <w:rPr>
          <w:rFonts w:hint="eastAsia"/>
        </w:rPr>
        <w:t>CCTACGGGAGGCAGCAGTGGGGAATCTTGCGCAATGGCCGAAAGGCTGACGCAGCGACGCCGCGTGCGGGAGGAAGCCCTTCGGGGTGTAAACCGCTGTCAGAGGGGACGAAAGCCCGGGGGAGGCAATGCCCATCGGGGATGACGGTACCCTCAGAGGAAGCACCGGCTAACTCCGTGCCAGCAGCCGCGGTAATACGGAGGGTGCAAGCATTAATCGGATTTATTGGGCGTAAAGCGCGCGCAGGCGGTCCTTTAAGTCTGATGTGAAATCTCGCGGCTCAACCGCGAGCGGTCATTGGAAACTGGGGGACTTGAGTGCAGAAGAGGAGAGCGGAATTCCACGTGTAGCGGTGAAATGCGTAGAGATGTGGAGGAACACCAGTGGCGAAGGCGACTCACTGGACACATATTGACGCTGAGGTACGAAAGCGTGGGGAGCAAACAGGATTAGATACCCTTGTAGTCC</w:t>
      </w:r>
    </w:p>
    <w:p w14:paraId="4781B815">
      <w:pPr>
        <w:rPr>
          <w:rFonts w:hint="eastAsia"/>
        </w:rPr>
      </w:pPr>
      <w:r>
        <w:rPr>
          <w:rFonts w:hint="eastAsia"/>
        </w:rPr>
        <w:t>&gt;OTU024663</w:t>
      </w:r>
    </w:p>
    <w:p w14:paraId="4FB38239">
      <w:pPr>
        <w:rPr>
          <w:rFonts w:hint="eastAsia"/>
        </w:rPr>
      </w:pPr>
      <w:r>
        <w:rPr>
          <w:rFonts w:hint="eastAsia"/>
        </w:rPr>
        <w:t>CCTACGGGAGGCAGCAGTGAGGGATCTTCGGCAATGGGGGCAACCCTGACCGAGCAACGCCGCGTGCGGGACGACGCCTTTCGGGGTGTAAACCGCTTTTCTGGGGGACGAGGGAGTACGGACGGTACCCCAGGAAGAAGTCTCGGCTAACTACGTGCCAGCAGCCGCGGTAATACGGAGGATTCTAGCGTTGTCCGGATTTATTGGGTTTAAAGGGTGCGTAGGCGGATGACTAAGTCAGTGGTGAAAGCCGGCAGCTTAACTGTCGAAATGCCTTTGAAACTGGTCATCTTGAATATAGTTGAGGTAGGCGGAATGTGACATGTAGCGGTGAAATGCTTAGATATGACATAGAACACCAATTGCGAAGGCAGCTCGCTACACGAATATTGACTCTGAGGCACGAAAGCGTGGGGATCAAACAGGATTAGATACCCTGGTAGTCC</w:t>
      </w:r>
    </w:p>
    <w:p w14:paraId="047FC756">
      <w:pPr>
        <w:rPr>
          <w:rFonts w:hint="eastAsia"/>
        </w:rPr>
      </w:pPr>
      <w:r>
        <w:rPr>
          <w:rFonts w:hint="eastAsia"/>
        </w:rPr>
        <w:t>&gt;OTU024664</w:t>
      </w:r>
    </w:p>
    <w:p w14:paraId="216E8B8A">
      <w:pPr>
        <w:rPr>
          <w:rFonts w:hint="eastAsia"/>
        </w:rPr>
      </w:pPr>
      <w:r>
        <w:rPr>
          <w:rFonts w:hint="eastAsia"/>
        </w:rPr>
        <w:t>CCTACGGGCGGCAGCAGTGAGGAATATTGCCCAATGGGGGAAACCCTGAGGCAGCAACGCCGCGTGGAGGATGAGGTCCTTCGGGATGTAAACTCCTTTTCAGGGGGAGCAGCAAGGAGCGTACCCCTGGAAGAAGTCACGGCTAACTACGTGCCAGCAGCCGCGGTCATACGGAGGATCCGAGCGTTATCCGGAGTGACTGGGCGTAAAGGGCGCGTAGGCGGCCTGATAAGTCGGGGGTGAAAGCCTGTGGCTCAACCACAGAATTGCCTTCGATACTGTCGGGCTTGAGACCGGAAGAGGCGAGTGGAATTCCCGGTGTAGCGGTGAAATGCGCAGATATCGGGAGGAACACCTATGGCGAAGGCGGCTCACTGGACTGGTATTGACGCTGAGGTGCGAAAGCGTGGGGAGCAAACAGGATTAGATACCCCTGTAGTCC</w:t>
      </w:r>
    </w:p>
    <w:p w14:paraId="12ED95CB">
      <w:pPr>
        <w:rPr>
          <w:rFonts w:hint="eastAsia"/>
        </w:rPr>
      </w:pPr>
      <w:r>
        <w:rPr>
          <w:rFonts w:hint="eastAsia"/>
        </w:rPr>
        <w:t>&gt;OTU024665</w:t>
      </w:r>
    </w:p>
    <w:p w14:paraId="20784266">
      <w:pPr>
        <w:rPr>
          <w:rFonts w:hint="eastAsia"/>
        </w:rPr>
      </w:pPr>
      <w:r>
        <w:rPr>
          <w:rFonts w:hint="eastAsia"/>
        </w:rPr>
        <w:t>CCTACGGGGGGCAGCAGTAGGGAATATTGCACAATGGAGGAAACTCTGATGCAGCGACGCCGCGTGAGTGATGAAGGACTTCGGTTCGTAAAGCTCTGTCGTATGGGAATAATAAAGTGAAGGTACCATGCAAGAAAGGATCGGCTAACTACGTGCCAGCAGCCGCGGTAATACGTAGGGTGCGAACGTTGCTCGGAATCATTGGGCGTAAAGCGCACGTAGGCGGCGGCGTAAGCGGGATGTGAAAGCCCAGGGCTCAACCCTGGAATGGCCTTTGAGACTAGAGAACTAGGGTACGGGAGAGGTGAGTGGAATTCCGAGTGTAGAGGTGAAATTCGTAGATATTCGGAAGAACACCAGTGGCGAAGGCGGCTCACTGGCCCGTTACCGACGCTCAGGCGCGACAGCGTGGGGAGCAAACAGGATTAGATACCCCTGTAGTCC</w:t>
      </w:r>
    </w:p>
    <w:p w14:paraId="54AFFBEA">
      <w:pPr>
        <w:rPr>
          <w:rFonts w:hint="eastAsia"/>
        </w:rPr>
      </w:pPr>
      <w:r>
        <w:rPr>
          <w:rFonts w:hint="eastAsia"/>
        </w:rPr>
        <w:t>&gt;OTU024666</w:t>
      </w:r>
    </w:p>
    <w:p w14:paraId="02AAF8F6">
      <w:pPr>
        <w:rPr>
          <w:rFonts w:hint="eastAsia"/>
        </w:rPr>
      </w:pPr>
      <w:r>
        <w:rPr>
          <w:rFonts w:hint="eastAsia"/>
        </w:rPr>
        <w:t>CCTACGGGCGGCTGCAGTAGGGAATCTTGCGCCAATGCGCGAAAGCGTGACGCAGCGACGCCGCGTGAGGGATGACGGCCTTCGGGTTGTAAACCTCTTTCAGCAGGGACGAAGCCTCGCGGTGACGGTACCTGCAGAAGAAGCCCCGGCCAACTACGTGCCAGCAGCCGCGGTAATACGTAGGGTGCAAGCGTTAATCGGAATTACTGGGCGTAAAGCGCGCGTAGGTGGTTCAGCAAGTTGGATGTGAAAGCCCCGGGCTCAACCCGGGAACTGCATCCGAAACCATCTCGCTAGAGTATGGGAGAGGGAAGCGGAATTCCTGGTGTAGAGGTGAAATTCGTAGATATCAGGAGGAACACCTGCGGCGAAGGCGGCTTCCTGGCCCATTACTGACGTTCAGGTACGAAAGCGTGGGGAGCAAACAGGATTAGATACCCTAGTAGTCC</w:t>
      </w:r>
    </w:p>
    <w:p w14:paraId="214206CC">
      <w:pPr>
        <w:rPr>
          <w:rFonts w:hint="eastAsia"/>
        </w:rPr>
      </w:pPr>
      <w:r>
        <w:rPr>
          <w:rFonts w:hint="eastAsia"/>
        </w:rPr>
        <w:t>&gt;OTU024667</w:t>
      </w:r>
    </w:p>
    <w:p w14:paraId="526CE31D">
      <w:pPr>
        <w:rPr>
          <w:rFonts w:hint="eastAsia"/>
        </w:rPr>
      </w:pPr>
      <w:r>
        <w:rPr>
          <w:rFonts w:hint="eastAsia"/>
        </w:rPr>
        <w:t>CCTACGGGTGGCTGCAGTGGGGAATATTGCGCAATGGGCGAAAGCCTGACGCAGCCACGCCGCGTGTGCGATGAAGGTCTTCGGATCGTAAAGCACTGTGGGGAGAGAAGAATCAAGCCGGTGAAGAGCCGGCCCTGACGGTATCTCCTTAGCAAGCACCGGCTAACTCCGTGCCAGCAGCCGCGGTGATACGGAGGGTGCAAACGTTGCTCGGAATCATTGGGCGTAAAGCGCACGTAGGCGGCCTTGAAAGTTGAATGTGAAAGCCCAGGGCTCAACCCTGGAAGCGCATTCAAAACTCCTTGGCTTGAGTCCCGGAGGGGCCCAGAGAATTCCCGGTGTAGAGGTGAAATTCGTAGATATCGGGAGGAATACCAGTGGCGAAGGCGCTGGGCTGGACGGGTTACTGACGCTGAGGTGCGAAAGCGTGGGGAGCAAACAGGATTAGATACCCCTGTAGTCC</w:t>
      </w:r>
    </w:p>
    <w:p w14:paraId="70A0BDDC">
      <w:pPr>
        <w:rPr>
          <w:rFonts w:hint="eastAsia"/>
        </w:rPr>
      </w:pPr>
      <w:r>
        <w:rPr>
          <w:rFonts w:hint="eastAsia"/>
        </w:rPr>
        <w:t>&gt;OTU024668</w:t>
      </w:r>
    </w:p>
    <w:p w14:paraId="3BE5945E">
      <w:pPr>
        <w:rPr>
          <w:rFonts w:hint="eastAsia"/>
        </w:rPr>
      </w:pPr>
      <w:r>
        <w:rPr>
          <w:rFonts w:hint="eastAsia"/>
        </w:rPr>
        <w:t>CCTACGGGGGGCTGCAGTAAGGAATATTGGGCAATGGACGCAAGTCTGACCCAGCCATGCCGCGTGGAGGATGAAGGTCCTCTGGATTGTAAACTTCTTTTATCTGGGAAGAAACCTACGATTTCTATTGTAGCCGACGGTACCAGAGGAATAAGCACCGGCTAACTCCGTGCCAGCAGCCGCGGTAATACGGAGGGTGCAAGCGTTGTCCGGAATCATTGGGCGTAAAGCGCGCGTAGGCGGCCCGGTAAGTCCGCTGTAAAAGTCAAAGGCTCAACCTTTGAATGTCAGTGGATACTGCCGGGCTAGAGTCCGGAAGAGGCGAGTGGAACTCCTGGTGTAGCGGTGGAATGCGTAGATATCTGGAGGAACACCGGTGGCGAAGGCGGGTCTCTGGGACGTTACTGACGCTGAGACGCGAAAGCGTGGGGAGCAAACAGGATTAGATACCCCGGTAGTCC</w:t>
      </w:r>
    </w:p>
    <w:p w14:paraId="074A6F2C">
      <w:pPr>
        <w:rPr>
          <w:rFonts w:hint="eastAsia"/>
        </w:rPr>
      </w:pPr>
      <w:r>
        <w:rPr>
          <w:rFonts w:hint="eastAsia"/>
        </w:rPr>
        <w:t>&gt;OTU024669</w:t>
      </w:r>
    </w:p>
    <w:p w14:paraId="4E127613">
      <w:pPr>
        <w:rPr>
          <w:rFonts w:hint="eastAsia"/>
        </w:rPr>
      </w:pPr>
      <w:r>
        <w:rPr>
          <w:rFonts w:hint="eastAsia"/>
        </w:rPr>
        <w:t>CCTACGGGGGGCTGCAGTCGAGAATTTTTCTCAATGGGCGCAAGCCTGAAGGAGCGACGCCGCGTGGGGGATGAAGGGTTTCGATCCGTAAACCCCTGTCATTTGTGAACAATGGTTATCATTTAAAAGATGATGACTTGATAGTAATGAAAGAGGAAGGGACGGCTAACTCTGTGCCAGCAGCCGCGGTAATACAGAGGTCCCGAGCGTTAGGCGGAATCACTGGGCTTAAAGCGCGTGTAGGCGGGTCGTTAAGTGCCTTGTGAAATCCCACGGCTCAACCGTGGAACGGCTGGGCATACTGGCGACCTTGAGGGACCTAGGGGCGAGCGGAACAGGCGGTGGAGCGGTGAAATGCGTAGATATCGCCTGGAACGCCGACGGTGAAAACAGCTCGCTGGGGGTGTGCTGACGCTGAGACACGAAAGCCAGGGGAGCGAACGGGATTAGATACCCGAGTAGTCC</w:t>
      </w:r>
    </w:p>
    <w:p w14:paraId="1A49EFA7">
      <w:pPr>
        <w:rPr>
          <w:rFonts w:hint="eastAsia"/>
        </w:rPr>
      </w:pPr>
      <w:r>
        <w:rPr>
          <w:rFonts w:hint="eastAsia"/>
        </w:rPr>
        <w:t>&gt;OTU024670</w:t>
      </w:r>
    </w:p>
    <w:p w14:paraId="5699ABEA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GCACTTTAAGTGGGGAGAAAGGCCCGTTGGCGAATACCCAACGGGATTGATGTTACCCACAGAATAAGCACCGGCTAACTCCGTGCCAGCAGCCGCGGTAATACGGAGGGTGCGAGCGTTAATCGGAATTACTGGGCGTAAAGCGCGCGTAGGCGGCCGCACAGGTCCGTTGTGAAAACTGGAGGCTTAACCTCCAGACGTCGACGGAAACCGTGTGGCTAGAGTCCGGAAGAGGAGAGTGGAATTCCTGGTGTAGCGGTGAAATGCGCAGATATCAGGAGGAACACCGGTGGTGAAGACGGCTCTCTGGACCGGTACTGACGCTGAGACTCGAAAGCGTGGGGAGCAAACAGGATTAGATACCCTTGTAGTCC</w:t>
      </w:r>
    </w:p>
    <w:p w14:paraId="790E733F">
      <w:pPr>
        <w:rPr>
          <w:rFonts w:hint="eastAsia"/>
        </w:rPr>
      </w:pPr>
      <w:r>
        <w:rPr>
          <w:rFonts w:hint="eastAsia"/>
        </w:rPr>
        <w:t>&gt;OTU024671</w:t>
      </w:r>
    </w:p>
    <w:p w14:paraId="02E03131">
      <w:pPr>
        <w:rPr>
          <w:rFonts w:hint="eastAsia"/>
        </w:rPr>
      </w:pPr>
      <w:r>
        <w:rPr>
          <w:rFonts w:hint="eastAsia"/>
        </w:rPr>
        <w:t>CCTACGGGGGGCAGCAGTGGGGAATATTGGACAATGGGGGCAACCCTGATCCAGCCATGCCGCGTGAGTGATGAAGGCCTTAGGGTTGTAAAGCTCTTTTACCCGGGATGATAATGACAGTACCGGGAGAATAAGCCCCGGCTAACTCCGTGCCAGCAGCCGCGGTAATACAGAGGGTGCAAGCGTTAATCGGAATTACTGGGCGTAAAGCGCGCGTAGGTGGTTCGTTAAGTTGGATGTGAAATCCCCGGGCTCAACCTGGGAACCGCGCTTGAGACTGGAGAACTAGAGTTCGGGAGAGGATGGTGGAATTCCCAGTGTAGAGGTGAAATTCGTAGATATTCGCAGGAACACCAGTGGCGAAGGCGACTTGCTGGGCTTGTAGTGACGCTGAGACGCGAAAGCGTGGGGAGCAAACAGGATTAGATACCCGAGTAGTCC</w:t>
      </w:r>
    </w:p>
    <w:p w14:paraId="1223ADEB">
      <w:pPr>
        <w:rPr>
          <w:rFonts w:hint="eastAsia"/>
        </w:rPr>
      </w:pPr>
      <w:r>
        <w:rPr>
          <w:rFonts w:hint="eastAsia"/>
        </w:rPr>
        <w:t>&gt;OTU024672</w:t>
      </w:r>
    </w:p>
    <w:p w14:paraId="75F24985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GGGGACGAAGCGCGAGTGACGGTACCCGCAGAAGAAGCACCGGCTAACTACGTGCCAGCAGCCGCGGTAATACGTAGGGGGCGAGCGTTGTCCGGATTTATTGGGCGTAAAGGGCGCGTAGGCGGCCTGATAAGTAGGGGGTGAAATCCTGCGGCTTAACCGCAGGGCTGCCTTCTAAACTGTCAGGCTCGAGCACAGTAGAGGCAGGTGGAATTCCCGGTGTAGCGGTGAAATGCGTAGATATCGAGAGGAACACCTGCGGCGAAGGCGGGTTGCTGGGCTGACACTGACGCTGAGGCGCGAAAGCCAGGGGAGCGAACGGGATTAGATACCCCGGTAGTCC</w:t>
      </w:r>
    </w:p>
    <w:p w14:paraId="14E16CFD">
      <w:pPr>
        <w:rPr>
          <w:rFonts w:hint="eastAsia"/>
        </w:rPr>
      </w:pPr>
      <w:r>
        <w:rPr>
          <w:rFonts w:hint="eastAsia"/>
        </w:rPr>
        <w:t>&gt;OTU024673</w:t>
      </w:r>
    </w:p>
    <w:p w14:paraId="5B4A6356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CTTAATACGTTGCTGTTTTGACGTTACCGACAGAATAAGCACCGGCTAACTCTGTGCCAGCAGCCGCGGTAATACAGAGGGGGCAAGCGTTGTTCGGAATTACTGGGCGTAAAGGGCGCGTAGGCGGCCTGTTAAGTCGGACGTGAAATCCCTCAGCTCAACTGAGGAACTGCCTCGGATACTGCAGGGCTTGAGGCCGGGAGAGGGTAGTGGAACTCCTAGTGTAGAGGTGAAATTCGTAGATATTCGGAGGAACACCAGTGGCGAAGGCGGCTCACTGGTCTGTAACTGACGCTGAGGCGCGAAAGCGTGGGGAGCGAACAGGATTAGATACCCTAGTAGTCC</w:t>
      </w:r>
    </w:p>
    <w:p w14:paraId="2BD5DB70">
      <w:pPr>
        <w:rPr>
          <w:rFonts w:hint="eastAsia"/>
        </w:rPr>
      </w:pPr>
      <w:r>
        <w:rPr>
          <w:rFonts w:hint="eastAsia"/>
        </w:rPr>
        <w:t>&gt;OTU024674</w:t>
      </w:r>
    </w:p>
    <w:p w14:paraId="54CFCD02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CTAGGGTTGTAAAGCTCTTTCGCTAGGGAAGATAATGACGGTACCTAGATAAGAAGCCCCGGCTAACTTCGTGCCAGCAGCCGCGGTAATACGAACCGGACGAACGTTATTCGGAATCACTGGGCTTACAGGGTGCGTAGGCGGCGGAGAAAGTAGGGTGTGAAATGCCTTGGCTCAACCAAGGCACAGCGCTCTAAACTCCTTCGCTCGAGTGAGTCAGGGGTACGCGGAACTTCCGGTGGAGCGGTGAAATGTGTTGATATCGGAAGGAACACCGGTGGCGAAAGCGGCGTACTGGGGCTTAACTGACGCTGAGGCACGAAAGCCAGGGGAGCGAACGGGATTAGATACCCGTGTAGTCC</w:t>
      </w:r>
    </w:p>
    <w:p w14:paraId="04C55B17">
      <w:pPr>
        <w:rPr>
          <w:rFonts w:hint="eastAsia"/>
        </w:rPr>
      </w:pPr>
      <w:r>
        <w:rPr>
          <w:rFonts w:hint="eastAsia"/>
        </w:rPr>
        <w:t>&gt;OTU024675</w:t>
      </w:r>
    </w:p>
    <w:p w14:paraId="0E02BE45">
      <w:pPr>
        <w:rPr>
          <w:rFonts w:hint="eastAsia"/>
        </w:rPr>
      </w:pPr>
      <w:r>
        <w:rPr>
          <w:rFonts w:hint="eastAsia"/>
        </w:rPr>
        <w:t>CCTACGGGGGGCTGCAGTAAGGAATATTGGTCAATGGGCGCAAGCCTGATCCAGCCATGCCGCGTGCGGGAAGAAGGCCTTCGGGTTGTAAACCGCTTTTGTCAGGGAAGAAAAGACTCCTGCTAATACCGGGGGTTCATGACGGTACCTGAAGAATAAGCACCGGCTAACTCCGTGCCAGCAGCCGCGGTAATACGGAGGGTGCAAGCGTTATCCGGATTCACTGGGTTTAAAGGGTGCGTAGGCGGCCTGATAAGTCAGTGGTGAAAGCTTCCAGCTTAACTGGGAAACTGCCATTGAAACTGTCAGGCTTGAGTACAATTGAAGTGGGCGGAATACATCATGTAGCGGTGAAATGCTTAGATATGATGTAGAACACCGATTGCGAAGGCAGCTCACTAAATTGCAACTGACGCTGAGGCACGAAAGCGTGGGTAGCGAACAGGATTAGATACCCGTGTAGTCC</w:t>
      </w:r>
    </w:p>
    <w:p w14:paraId="3B9D66C5">
      <w:pPr>
        <w:rPr>
          <w:rFonts w:hint="eastAsia"/>
        </w:rPr>
      </w:pPr>
      <w:r>
        <w:rPr>
          <w:rFonts w:hint="eastAsia"/>
        </w:rPr>
        <w:t>&gt;OTU024676</w:t>
      </w:r>
    </w:p>
    <w:p w14:paraId="3126C006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TCCGGCTAACTCCGTGCCAGCAGCCGCGGTAATACGGAGGGAGCTAGCGTTGTTCGGAATTACTGGGCGTAAAGCGCACGTAGGCGGCTTTGTAAGTTAGAGGTGAAAGCCCGGGGCTCAACCCCGGATCTGCGGTGGGTACGGGCAGACTAGAGTGATGTAGGGGAGACTGGAATTCCTGGTGTAGCGGTGAAATGCGCAGATATCGGGAGGAACACCTATGGCGAAGGCAGCTCGCTGGCCCGATACTGACGCTGAGGCGCGAAAGCGTGGGGAGCAAACAGGATTAGATACCCCAGTAGTCC</w:t>
      </w:r>
    </w:p>
    <w:p w14:paraId="66722117">
      <w:pPr>
        <w:rPr>
          <w:rFonts w:hint="eastAsia"/>
        </w:rPr>
      </w:pPr>
      <w:r>
        <w:rPr>
          <w:rFonts w:hint="eastAsia"/>
        </w:rPr>
        <w:t>&gt;OTU024677</w:t>
      </w:r>
    </w:p>
    <w:p w14:paraId="6938D0AB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TAGGGGGCGAGCGTTGTCCGGAATTATTGGGCGTAAAGGGCGTGTAGGCGGTTTGTTAAGTCATGTGTGAAAGCCCCCGGCTCAACCGGGGAATGACGCATGAAACTGGCAAGCTAGAGTACCGAAGAGGGGGGTGGAATTCCCGGTGTAGCGGTGAAATGCGTAGATATCGGGAGGAACACCGGTGGCGAAGGCGACATCCTGGACCGGTATTGACGCTGAGGCGCGAAAGCCAGGGGAGCAAACGGGATTAGATACCCCAGTAGTCC</w:t>
      </w:r>
    </w:p>
    <w:p w14:paraId="10A75100">
      <w:pPr>
        <w:rPr>
          <w:rFonts w:hint="eastAsia"/>
        </w:rPr>
      </w:pPr>
      <w:r>
        <w:rPr>
          <w:rFonts w:hint="eastAsia"/>
        </w:rPr>
        <w:t>&gt;OTU024678</w:t>
      </w:r>
    </w:p>
    <w:p w14:paraId="08C4AF4C">
      <w:pPr>
        <w:rPr>
          <w:rFonts w:hint="eastAsia"/>
        </w:rPr>
      </w:pPr>
      <w:r>
        <w:rPr>
          <w:rFonts w:hint="eastAsia"/>
        </w:rPr>
        <w:t>CCTACGGGTGGCTGCAGTGAGGAATATTGCACAATGGGGGCAACCCTGATGCAGCGACGCCGCGTGGGTGAAGAAGGGTTTCGGCTCGTAAAGCCCTTTTCTGTGTGACGAGAGAGGACGGTAGCACAGGAATAAGCGTCGGCTAACTACGTGCCAGCAGCCGCGGTAATACGTAGGTGGCAAGCGTTGTCCGGAATTATTGGGCGTAAAGCGCGCGCAGGCGGTTCGCCAAGTCAGGTGTGAAATCCCCGGGCTTAACCTGGGAATTGCGCTTGAAACTAGCGGGCTTGAGTGCGGCAGAGGGGGGTGGAATTCCGCGTGTAGCAGTGAAATGCGTAGATATCTGGAGGAATACCGGTGGCGAAGGCGGCATCCTGGACCGACATTGACGCTGAGGAGCGAAAGCTAGGGGAGCAAACGGGATTAGATACCCCAGTAGTCC</w:t>
      </w:r>
    </w:p>
    <w:p w14:paraId="7ACA0E96">
      <w:pPr>
        <w:rPr>
          <w:rFonts w:hint="eastAsia"/>
        </w:rPr>
      </w:pPr>
      <w:r>
        <w:rPr>
          <w:rFonts w:hint="eastAsia"/>
        </w:rPr>
        <w:t>&gt;OTU024679</w:t>
      </w:r>
    </w:p>
    <w:p w14:paraId="455FEC08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GCTCTGTTGCCAGGGAAGAACGCTTGGGAGAGTAACTGCTCCCAAGGTGACGGTACCTGAGAAGAAAGCCCCGGCTAACTACGTGCCAGCAGCCGCGGTAATACGAAGGGGGCTAGCGTTGCTCGGAATCACTGGGCGTAAAGGGCGCGTAGGCGGCCGATCAAGTCAGAGGTGAAAGCCCAAGGCTCAACCCTCGGATGCCGGTGGATACTGTCGGGCTCGAGTGCGGAAGAGGCGAGTGGAATTCCTGGTGTAGCGGTGAAATGCGCAGATATCAGGAGGAACACCGATTGCGAAGGCAGCTCGCTGGGACGTGACTGACGCTGAGACGCGAAAGCGTGGGGAGCAAACAGGATTAGATACCCCAGTAGTCC</w:t>
      </w:r>
    </w:p>
    <w:p w14:paraId="1D2F4009">
      <w:pPr>
        <w:rPr>
          <w:rFonts w:hint="eastAsia"/>
        </w:rPr>
      </w:pPr>
      <w:r>
        <w:rPr>
          <w:rFonts w:hint="eastAsia"/>
        </w:rPr>
        <w:t>&gt;OTU024680</w:t>
      </w:r>
    </w:p>
    <w:p w14:paraId="6C048B87">
      <w:pPr>
        <w:rPr>
          <w:rFonts w:hint="eastAsia"/>
        </w:rPr>
      </w:pPr>
      <w:r>
        <w:rPr>
          <w:rFonts w:hint="eastAsia"/>
        </w:rPr>
        <w:t>CCTACGGGAGGCAGCAGTCGAGAATTTTTCTCAATGGGCGCAAGCCTGAAGGAGCGACGCCGCGTGGGGGATGAATGGCTTCGGCCCGTAAACCCCTGTCATTTGTGAACAAACTTTTCAGGTTAACAGCCTGAAAACTGATAGTAGCAGAAGAGGAAGAGACGGCTAACTCTGTGCCAGCAGCCGCGGTAATACAGAGGTCTCAACCGTTGTTCGGATTCATTGGGCGTAAAGGGTGCGTAGGCGGTCGTGCAAGTCGGATGTGAAATCTCAGGGCTCAACCCTGAAACTGCATTCGATACTGCGCGGCTAGAGTGCTGGAGGGGAGACTGGAATTTACGGTGTAGCAGTGAAATGCGTAGATATCGTAAGGAAGACCAGTGGCGAAGGCGAGTCTCTGGACAGCAACTGACGCTGAGGCACGAAGGCCAGGGGAGCAAACGGGATTAGATACCCCTGTAGTCC</w:t>
      </w:r>
    </w:p>
    <w:p w14:paraId="6ED095E9">
      <w:pPr>
        <w:rPr>
          <w:rFonts w:hint="eastAsia"/>
        </w:rPr>
      </w:pPr>
      <w:r>
        <w:rPr>
          <w:rFonts w:hint="eastAsia"/>
        </w:rPr>
        <w:t>&gt;OTU024681</w:t>
      </w:r>
    </w:p>
    <w:p w14:paraId="120531BF">
      <w:pPr>
        <w:rPr>
          <w:rFonts w:hint="eastAsia"/>
        </w:rPr>
      </w:pPr>
      <w:r>
        <w:rPr>
          <w:rFonts w:hint="eastAsia"/>
        </w:rPr>
        <w:t>CCTACGGGTGGCTGCAGTGGGGAATTTTGCGCAATGGGCGAAAGCCTGACGCAGCAACGCCGCGTGTGTGATGAAGGTCTTCGGATTGTAAAGCACTTTCGACCGGGACGAAAACCCTGAGGCTAACATCCTCAGGCTTGACGGTACCGGGAGAAGAAGCACCGGCTAACTCTGTGCCAGCAGCCGCGGTAATACGGAGGGTGCGAGCGTTGTCCGGAATCACTGGGCGTAAAGGGCGCGTAGGTGGCTTAGCAAGCGTGTGGTGAAAGCCCGGGGCTTAACCCCGGGTCTGCCGTGCGAACTACTATGGCTAGAGTACTGTAGAGGCAGGTTGAATTCCGGGTGTAGCGGTGGAATGCGTAGAGATCCGGAGGAACACCAGTGGCGAAGGCGGCCACCTGGGCTGTACCTGACGCTCAAACACGAAAGCGTGGGGAGCAAACGGGATTAGATACCCGAGTAGTCC</w:t>
      </w:r>
    </w:p>
    <w:p w14:paraId="40531E60">
      <w:pPr>
        <w:rPr>
          <w:rFonts w:hint="eastAsia"/>
        </w:rPr>
      </w:pPr>
      <w:r>
        <w:rPr>
          <w:rFonts w:hint="eastAsia"/>
        </w:rPr>
        <w:t>&gt;OTU024682</w:t>
      </w:r>
    </w:p>
    <w:p w14:paraId="597A821A">
      <w:pPr>
        <w:rPr>
          <w:rFonts w:hint="eastAsia"/>
        </w:rPr>
      </w:pPr>
      <w:r>
        <w:rPr>
          <w:rFonts w:hint="eastAsia"/>
        </w:rPr>
        <w:t>CCTACGGGAGGCTGCAGTGGGGAATCTTGGGCAATGGGCGCAAGCCTGACCCAGCGACGCCGCGTGAGGGATGAAGGCCTTCGGGTTGTAAACCTCTTTCAGCGGGGACGAAGCGAAAGTGACGGTACCCGCAGAAGAAGCCCCGGCTAACTACGTGCCAGCAGCCGCGGTAATACGTAGGGGGCGAGCGTTGTCCGGATTTATTGGGCGTAAAGAGCTCGTAGGCGGTTGTCCACGTCGGATCTGAAAGCTCAGGGCTCAACTCTGAGAGGCGATTCGATACGGGACAACTAGAGGTAGGTAGGGGAAAGTGGAATTCCTGGTGTAGCGGTGAAATGCGCAGATATCAGGAGGAACACCAATGGCGAAGGCAGCTCGCTGGGACGGTACTGACGCTGAGACGCGAAAGCGTGGGGAGCAAACAGGATTAGATACCCGTGTAGTCC</w:t>
      </w:r>
    </w:p>
    <w:p w14:paraId="417C50EA">
      <w:pPr>
        <w:rPr>
          <w:rFonts w:hint="eastAsia"/>
        </w:rPr>
      </w:pPr>
      <w:r>
        <w:rPr>
          <w:rFonts w:hint="eastAsia"/>
        </w:rPr>
        <w:t>&gt;OTU024683</w:t>
      </w:r>
    </w:p>
    <w:p w14:paraId="61F34B6A">
      <w:pPr>
        <w:rPr>
          <w:rFonts w:hint="eastAsia"/>
        </w:rPr>
      </w:pPr>
      <w:r>
        <w:rPr>
          <w:rFonts w:hint="eastAsia"/>
        </w:rPr>
        <w:t>CCTACGGGCGGCAGCAGTAGGGAATATTGGGCAATGGGCGAAAGCCTGACCCAGCAACGCCGCGTGTGCGATGAAGGCCTTCGGGTCGTAAAGCACTTTTCTGAGGGATGAGCAAGGACAGTACCTCAGGAATAAGTCTCGGCTAACTACGTGCCAGCAGCCGCGGTAAAACGTAGGAGACGAGCGTTATCCGGATTTACTGGGCGTAAAGCGTGTGCAGGCGGTTCGGCAAGTTGGATGTGAAATCTCCCGGCTCAACTGGGAGGAGTCGTTCAATACTACCGAACTTGAGGGCATCAGAGGAAGGTGGAATTCCGGGTGTAGTGGTGAAATGCGTAGATATCAGCAGGAACACCCATGGCGAAGGCAGCTTACTGGGCCATTCCTGACACTGAGGCACGAAAGCGTGGGGAGCGAACGGGATTAGATACCCCAGTAGTCC</w:t>
      </w:r>
    </w:p>
    <w:p w14:paraId="252CFD57">
      <w:pPr>
        <w:rPr>
          <w:rFonts w:hint="eastAsia"/>
        </w:rPr>
      </w:pPr>
      <w:r>
        <w:rPr>
          <w:rFonts w:hint="eastAsia"/>
        </w:rPr>
        <w:t>&gt;OTU024684</w:t>
      </w:r>
    </w:p>
    <w:p w14:paraId="6495CD23">
      <w:pPr>
        <w:rPr>
          <w:rFonts w:hint="eastAsia"/>
        </w:rPr>
      </w:pPr>
      <w:r>
        <w:rPr>
          <w:rFonts w:hint="eastAsia"/>
        </w:rPr>
        <w:t>CCTACGGGTGGCAGCAGTAGGGAATATTGGACAATGGGCGCAAGCCTGATCCAGCCATGCCGCGTGCAGGACGAAGGTGCTCAGCACTGTAAACTGCTTTTACTCGGGAAAAATTCCCTGGTTTATACCGGGGTTGATTGTACCGAGAGAATAAGGGACGGCTAACTTCGTGCCAGCAGCCGCGGTAATACGAAGGTCCCAAGCGTTATCCGGATTTATTGGGTTTAAAGGGTGCGTAGGCGGGCTATTAAGTCAGTGGTGAAATCCCCAAGCTTAACTTGGGAACTGCCATTGATACTGATGGTCTTGAGTACATTTGAAGTGGGCGGAATGTGTCATGTAGCGGTGAAATGCTTAGATATGACACAGAACACCGATTGCGTAGGCAGCTCACTAAACTGTAACTGACGCTGAGGCACGAAAGCGTGGGGAGCGAACAGGATTAGATACCCTAGTAGTCC</w:t>
      </w:r>
    </w:p>
    <w:p w14:paraId="25D87AB8">
      <w:pPr>
        <w:rPr>
          <w:rFonts w:hint="eastAsia"/>
        </w:rPr>
      </w:pPr>
      <w:r>
        <w:rPr>
          <w:rFonts w:hint="eastAsia"/>
        </w:rPr>
        <w:t>&gt;OTU024685</w:t>
      </w:r>
    </w:p>
    <w:p w14:paraId="4478B43C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CTTTCGGGTCGTAAACTCCTGTCGTGCGGGACGAATGCTCACGGGGTGAAGACCCCCGTGGGGTGACGGTACCGCGAAAGGAAGCCCCGGCTAACTCCGTGCCAGCAGCCGCGGTAATACGGGGGGGGCAAGCGTTGTTCGGAATCATTGGGCGTAAAGCGGGCGTAGGTGGCCATGTAAGTTAGGAGTGAAAGCCCTGGGCTCAACCCAGGAAGTGCTCTTAATACTGCGTGGCTTGAATGTGGGAGAGGGTAGTAGAATTCCAGGTGTAGTGGTGAAATACGTAGATATCTGGAGGAATACCGGTGGCGAAGGCGGGTCTCTGGGCCGTAACTGACGCTGAGGAGCGAAAGCATGGGGAGCGAACAGGATTAGATACCCCGGTAGTCC</w:t>
      </w:r>
    </w:p>
    <w:p w14:paraId="2AE7CC0C">
      <w:pPr>
        <w:rPr>
          <w:rFonts w:hint="eastAsia"/>
        </w:rPr>
      </w:pPr>
      <w:r>
        <w:rPr>
          <w:rFonts w:hint="eastAsia"/>
        </w:rPr>
        <w:t>&gt;OTU024686</w:t>
      </w:r>
    </w:p>
    <w:p w14:paraId="3A55D960">
      <w:pPr>
        <w:rPr>
          <w:rFonts w:hint="eastAsia"/>
        </w:rPr>
      </w:pPr>
      <w:r>
        <w:rPr>
          <w:rFonts w:hint="eastAsia"/>
        </w:rPr>
        <w:t>CCTACGGGGGGCAGCAGTCGAGGATCTTCGGCAATGGGCGCAAGCCTGATGGAGCAACGCCGCGTGCAGGATGAATGCCTTCGGGTTGTAAACTGCTTTTATATGTGACGATTATGACGGTAGCATATGAATAAGGATCGGCTAACTCCGTGCCAGCAGCCGCGGTCATACGGAGGATCCAAGCGTTATCCGGAATTACTGGGCGTAAAGAGTTGCGTAGGTGGCATAGTAAGCAAGTAGTGAAAGCGTTCGGCTCAACCGAATATCCATTACTTGAACTGCTAAGCTAGAGGATGAGAGAGGTTATTGGAATTCCCAGTGTAGGAGTGAAATCCGTAGATATTAGGAGGAACACCGATGGCGTAGGCAGATAACTGGCTCATTCCTGACACTAAGGCACGAAAGCGTGGGGAGCGAACGGGATTAGATACCCCGGTAGTCC</w:t>
      </w:r>
    </w:p>
    <w:p w14:paraId="074EE487">
      <w:pPr>
        <w:rPr>
          <w:rFonts w:hint="eastAsia"/>
        </w:rPr>
      </w:pPr>
      <w:r>
        <w:rPr>
          <w:rFonts w:hint="eastAsia"/>
        </w:rPr>
        <w:t>&gt;OTU024687</w:t>
      </w:r>
    </w:p>
    <w:p w14:paraId="7E3A5E76">
      <w:pPr>
        <w:rPr>
          <w:rFonts w:hint="eastAsia"/>
        </w:rPr>
      </w:pPr>
      <w:r>
        <w:rPr>
          <w:rFonts w:hint="eastAsia"/>
        </w:rPr>
        <w:t>CCTACGGGGGGCAGCAGTTAGGAATCTTGCGCAATGGGCGAAAGCCTGACGCAGCAACGCCGCGTGGGGGATGAAGGCCTTCGGGTTGTAAACCCCTTTCAGCAGGGAAGATAATGACTGTACCGGAAGAATAAGCCCCGGCTAACTTCGTGCCAGCAGCCGCGGTAATACGAAGGGGGCTAGCGTTGTTCGGAATTACTGGGCGTAAAGCGCATGTAGGCGGCCATTCAAGTCGGGGGTGAAATCCTGAGGCTCAACCTCAGAACTGCCTTCGATACTGCTTGGCTCGAGTATGGAAGAGGTAGGTGGAACTGCGAGTGTAGAGGTGAAATTCGTAGATATTCGCAAGAACACCAGTGGCGAAGGCGGCCTACTGGTCCATCACTGACGCTGAGATGCGAAAGCGTGGGGAGCAAACAGGATTAGATACCCTAGTAGTCC</w:t>
      </w:r>
    </w:p>
    <w:p w14:paraId="2397E31A">
      <w:pPr>
        <w:rPr>
          <w:rFonts w:hint="eastAsia"/>
        </w:rPr>
      </w:pPr>
      <w:r>
        <w:rPr>
          <w:rFonts w:hint="eastAsia"/>
        </w:rPr>
        <w:t>&gt;OTU024688</w:t>
      </w:r>
    </w:p>
    <w:p w14:paraId="07016098">
      <w:pPr>
        <w:rPr>
          <w:rFonts w:hint="eastAsia"/>
        </w:rPr>
      </w:pPr>
      <w:r>
        <w:rPr>
          <w:rFonts w:hint="eastAsia"/>
        </w:rPr>
        <w:t>CCTACGGGGGGCAGCAGTAGGGAATCTTCCGCAATGGGCGAAAGCCTGACGGAGCAACGCCGCGTGAGTGATGAAGGTTTTCGGATCGTAAAGCTCTGTTGCCAGGGAAGAACAAGTACCGGAGTCACTGCCGGTACCTTGACGGTACCTGACCAGAAAGCCACGGCTAACTACGTGCCAGCAGCCGCGGTAATACGTAGGTGGCAAGCGTTGTCCGGAATTATTGGGCGTAAAGCGCGTGTAGGCGGACTTGTAAGTTGGGGGTGAAATCCCGAGGCTCAACCTTGGAACTGCTTTCAAAACTATCAAACTAGAGTACGGTAGAGGATGGTGGAATTCCTAGTGTAGAGGTGAAATTCTTAGATATTAGGAGGAACACCTGCGGCGAAGGCGGGTTGCTGGGCTGACACTGACGCTGAGGCGCGAAAGCTAGGGGAGCGAACGGGATTAGATACCCGTGTAGTCC</w:t>
      </w:r>
    </w:p>
    <w:p w14:paraId="28F8EBFA">
      <w:pPr>
        <w:rPr>
          <w:rFonts w:hint="eastAsia"/>
        </w:rPr>
      </w:pPr>
      <w:r>
        <w:rPr>
          <w:rFonts w:hint="eastAsia"/>
        </w:rPr>
        <w:t>&gt;OTU024689</w:t>
      </w:r>
    </w:p>
    <w:p w14:paraId="57552D30">
      <w:pPr>
        <w:rPr>
          <w:rFonts w:hint="eastAsia"/>
        </w:rPr>
      </w:pPr>
      <w:r>
        <w:rPr>
          <w:rFonts w:hint="eastAsia"/>
        </w:rPr>
        <w:t>CCTACGGGGGGCAGCAGTGAGGAATATTGGGCAATGTCCGAAAGGGTGACCCAGCAACGCCGCGTGGAGGATGAATGTCGTAAGATTGTAAACTCCTGTTAGAGGGGAAGAATAATCCCGATCGAATCGGGACTTGACTGTACCCTCAGAGAAAGCCCCGGCTAACTACGTGCCAGCAGCCGCGGTAATACGTAGGGGGCTAGCGTTGTCCGGATTTACTGGGTGTAAAGGGCGCGCAGGCGGATTAGTAAGTCAGAGGTGAAATCCTACGGCCTAACCGTAGAACTGCCTTTGAAACTATTAATCTTGAGTTCGGAAGAGAGAGACGGAATTCCAGGTGTAGTGGTGAAATACGTAGATATCTGGAAGAACACCAGTTGCGAAGGCGGTCTCTTGGTCCGATACTGACGCTCAGGCGCGAAAGCGTGGGTAGCAAACAGGATTAGATACCCGTGTAGTCC</w:t>
      </w:r>
    </w:p>
    <w:p w14:paraId="0D7BCF61">
      <w:pPr>
        <w:rPr>
          <w:rFonts w:hint="eastAsia"/>
        </w:rPr>
      </w:pPr>
      <w:r>
        <w:rPr>
          <w:rFonts w:hint="eastAsia"/>
        </w:rPr>
        <w:t>&gt;OTU024690</w:t>
      </w:r>
    </w:p>
    <w:p w14:paraId="2D89F6A7">
      <w:pPr>
        <w:rPr>
          <w:rFonts w:hint="eastAsia"/>
        </w:rPr>
      </w:pPr>
      <w:r>
        <w:rPr>
          <w:rFonts w:hint="eastAsia"/>
        </w:rPr>
        <w:t>CCTACGGGTGGCTGCAGTGGGGAATATTGGACAATGGGCGAAAGCCTGATCCAGCGACGCCGCGTGTGTGAAGAAGGCCTGCGGGTTGTAAAGCACTTTTAGTGGGGATGAAAAGCCAAGGGCTAATACCCTTTGGTCTTGACCTAACCCAAAGAAAAAGCACCGGCTAACTCTGTGCCAGCAGCCGCGGTAATACGAGAGGCCCAAACGTTATTCGGATTCACTGGGCTTAAAGAGTTCGTAGGCGGTCTAGAAAGTTGGGTGTGAAAGCCCTCGGCTTAACCGAGGAACTGCGCTGCATACTGCCGTGCTGGAGGGAGACAGAGGTAAGCGGAACTGATGGTGGAGCGGTGAAATGCGTTGATATCATCAGGAACACCGGTGGCGAAAGCGGCTATCTGGCCCGTTATTGACGCTGAGGCGCGAAAGCGTGGGGAGCAAACAGGATTAGATACCCTAGTAGTCC</w:t>
      </w:r>
    </w:p>
    <w:p w14:paraId="7D7D442E">
      <w:pPr>
        <w:rPr>
          <w:rFonts w:hint="eastAsia"/>
        </w:rPr>
      </w:pPr>
      <w:r>
        <w:rPr>
          <w:rFonts w:hint="eastAsia"/>
        </w:rPr>
        <w:t>&gt;OTU024691</w:t>
      </w:r>
    </w:p>
    <w:p w14:paraId="4FA49886">
      <w:pPr>
        <w:rPr>
          <w:rFonts w:hint="eastAsia"/>
        </w:rPr>
      </w:pPr>
      <w:r>
        <w:rPr>
          <w:rFonts w:hint="eastAsia"/>
        </w:rPr>
        <w:t>CCTACGGGGGGCAGCAGTTGGGAATATTGGGCAATGGGCGAAAGCCTGACCCAGCGACGCCGCGTGAGGGAAGAAGGCCTTCGGGTCGTAAACCTCTGTCATCGGGGACGAAGAAAGTGACGGTACCTAAGGAGGAAGCCACGGCTAACTACGTGCCAGCAGCCGCGGTAATACGTAGGTGGCAAGCGTTGTCCGGATTTACTGGGTGTAAAGGGCGTGTAGGCGGGGCGGCAAGTCAGATGTGAAATACCGTGGCTTAACTGCGGGGCTGCATTTCAAACTGGGTATCTAGAGTGTGGGAGAGGAAAGTGGAATTCCTAGTGTAGCGGTGAAATGCGTAGAGATTAGGAAGAACCCCAGTGGCGAAGGCGACTTTCTGGACCATAACTGACGCTGAGGCATGAAAGCGTGGGGAGCAAACAGGATTAGATACCCCAGTAGTCC</w:t>
      </w:r>
    </w:p>
    <w:p w14:paraId="57E25DAF">
      <w:pPr>
        <w:rPr>
          <w:rFonts w:hint="eastAsia"/>
        </w:rPr>
      </w:pPr>
      <w:r>
        <w:rPr>
          <w:rFonts w:hint="eastAsia"/>
        </w:rPr>
        <w:t>&gt;OTU024692</w:t>
      </w:r>
    </w:p>
    <w:p w14:paraId="503318E4">
      <w:pPr>
        <w:rPr>
          <w:rFonts w:hint="eastAsia"/>
        </w:rPr>
      </w:pPr>
      <w:r>
        <w:rPr>
          <w:rFonts w:hint="eastAsia"/>
        </w:rPr>
        <w:t>CCTACGGGGGGCTGCAGTAGGGAATCTTCCACAATGGGCGAAAGCCTGATGGAGCAACGCCGCGTGAGCGAAGAAGGTCTTCGGATCGTAAAGCTCTGTTGTAAGGGAAGAACAAGTGCAGTAGTAACTGGCTGCACCTTGACGGTACCTTACTAGAAAGCCACGGCTAACTACGTGCCAGCAGCCGCGGTAAGACAGAGGTGGCAAGCGTTGTCCGGAATTATTGGGCGTAAAGCGCGCGCAGGCGGCCCGGTAAGTCCGCTCTGAAAGTCCAGGGCTCAACCCTGGAATGCGGGTGGATACTGCCGGGCTAGAGTCTGGTAGAGGGAAGTGGAATTTCCGGTGTAGCGGTGAAATGTGTAGATATCTGGAGGAATACCGGTGGCGAAGGCGGCATCCTGGACCGACATTGACGCTGAGGAGCGAAAGCTAGGGGAGCAAACGGGATTAGATACCCCAGTAGTCC</w:t>
      </w:r>
    </w:p>
    <w:p w14:paraId="4257C0AF">
      <w:pPr>
        <w:rPr>
          <w:rFonts w:hint="eastAsia"/>
        </w:rPr>
      </w:pPr>
      <w:r>
        <w:rPr>
          <w:rFonts w:hint="eastAsia"/>
        </w:rPr>
        <w:t>&gt;OTU024693</w:t>
      </w:r>
    </w:p>
    <w:p w14:paraId="2B157574">
      <w:pPr>
        <w:rPr>
          <w:rFonts w:hint="eastAsia"/>
        </w:rPr>
      </w:pPr>
      <w:r>
        <w:rPr>
          <w:rFonts w:hint="eastAsia"/>
        </w:rPr>
        <w:t>CCTACGGGAGGCTGCAGCCAGGAATCTTGGGCAATGGGCGAAAGCCTGACCCAGCAACACCGTGTGGGCGATGAAGGCCTTAGGGTCGTAAAGCCCTGTTGATAGGGACGAAGGGCGAAGGGTTAATAGCCCCTAGCTTGACGGTACCTTTCGAGGAAGCCCCGGCTAACTACGTGCCAGCAGCCGCGGTAATACGTAGGGGGCGAGCGTTGTCCGGAATTATTGGGCGTAAAGGGCTCGTAGGCGGTTCGACAAGTCGGGTGTGAAACCTCCAGGCTCAACCTGGAGTCGCCGCTCGAAACTGTTGTGACTAGAGTCCGGTAGAGGAGCATGGAATTTGTGGTGTAGCGGTGGAATGCGCAGATATCACAAGGAACACCAGTAGCGAAGGCGGCATCCTGGTCCTGTTCTGACGCTGAGGCGCGAGAGCGTGGGGAGCGAACTGGATTAGATACCCGAGTAGTCC</w:t>
      </w:r>
    </w:p>
    <w:p w14:paraId="28D3C1BA">
      <w:pPr>
        <w:rPr>
          <w:rFonts w:hint="eastAsia"/>
        </w:rPr>
      </w:pPr>
      <w:r>
        <w:rPr>
          <w:rFonts w:hint="eastAsia"/>
        </w:rPr>
        <w:t>&gt;OTU024694</w:t>
      </w:r>
    </w:p>
    <w:p w14:paraId="1F58594B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TAAGGGTTAATATCCCTTATGATGACGGTACTGTTTGTAAGCTCCGGCTAACTCCGTGCCAGCAGCCGCGGTAATACAGAGGGTGCGAGCGTTGTCCGGAATCACTGGGCGTAAAGGGCGCGTAGGCGGTGGCCTAAGCGTGCGGTGAAAGCCCGGGGCTCAACCCCGGATCGGCCGTGCGAACTGCTTCACTTGAGCACTGTAGAGGCAGGTGGAATTCCCAGTGTAGAGGTGAAATTCGTAGATATTCGGAAGAACACCAGTGGCGAAGGCGACTTACTGGACAACTGTTGACGCTGAGGTGCGAAAGCGTGGGGAGCAAACAGGATTAGATACCCTGGTAGTCC</w:t>
      </w:r>
    </w:p>
    <w:p w14:paraId="6434F57D">
      <w:pPr>
        <w:rPr>
          <w:rFonts w:hint="eastAsia"/>
        </w:rPr>
      </w:pPr>
      <w:r>
        <w:rPr>
          <w:rFonts w:hint="eastAsia"/>
        </w:rPr>
        <w:t>&gt;OTU024695</w:t>
      </w:r>
    </w:p>
    <w:p w14:paraId="139C5CE5">
      <w:pPr>
        <w:rPr>
          <w:rFonts w:hint="eastAsia"/>
        </w:rPr>
      </w:pPr>
      <w:r>
        <w:rPr>
          <w:rFonts w:hint="eastAsia"/>
        </w:rPr>
        <w:t>CCTACGGGAGGCTGCAGTCGAGAATTTTTCACAATGGGCGCAAGCCTGATGGAGCGACGCCGCGTGGGGGATGAAGGGCTTCGGCTCGTAAACCCCTGTCAGTTGCGAACAAGGTTCACTCAATAACACTGGGTGGATTGATAGTAGTGACAGAGGAAGGGACGGCTAACTCTGTGCCAGCAGCCGCGGTAATACAGAGGTCCCGAGCGTTGTTCGGATTCACTGGGCGTAAAGGGCGCGTAGGCGGCCACTGCAAGTCAGTTGTGAAATCTCCGGGCTTAACCCGGAAAGGTCAACTGATACTGCAGGGCTAGAGTGCAGAAGGGGCAACTGGAATTCTCGGTGTAGCGGTGAAATGCGTAGATATCGGGAGGAACACCGGTGGCGAAGGCGGTTCTCTGGGCCTGTACTGACGCTGAGGAGCGAAAGCGTGGGGAGCGAACAGGATTAGATACCCGGGTAGTCC</w:t>
      </w:r>
    </w:p>
    <w:p w14:paraId="34DA0720">
      <w:pPr>
        <w:rPr>
          <w:rFonts w:hint="eastAsia"/>
        </w:rPr>
      </w:pPr>
      <w:r>
        <w:rPr>
          <w:rFonts w:hint="eastAsia"/>
        </w:rPr>
        <w:t>&gt;OTU024696</w:t>
      </w:r>
    </w:p>
    <w:p w14:paraId="1DD62121">
      <w:pPr>
        <w:rPr>
          <w:rFonts w:hint="eastAsia"/>
        </w:rPr>
      </w:pPr>
      <w:r>
        <w:rPr>
          <w:rFonts w:hint="eastAsia"/>
        </w:rPr>
        <w:t>CCTACGGGCGGCAGCAGTGGGGAATCTTGCACAATGGGGGAAACCCTGATGCAGCGACGCCGCGTGAGTGATGAAGCCCTTCGGGGTGTAAAGCTCTTTCGGCAGGGACGATAATGACGGTACCTGAAGAAGAAGCTGCGGCTAACTACGTGCCAGCAGCCGCGGTAATACGTAGGCAGCGAGCGTTGTTCGGATTTATTGGGCGTAAAGCGCGCGCAGGCGGGTGGCTCAGTCCGCGGTGAAAGCCCTCGGCTCAACCGGGGAGAGTCCGCGGATACTGGTCACCTCGAGGGCGGCAGAGGCCGGTGGAATTCCGGGTGGAGTGGTGGAATGCGTAGAGATCCGGAGGAACACCAGTGGCGAAGGCGGCTCACTGGACTGGTATTGACGCTGAGGTGCGAAAGCGTGGGGAGCAAACAGGATTAGATACCCGGGTAGTCC</w:t>
      </w:r>
    </w:p>
    <w:p w14:paraId="252D8E13">
      <w:pPr>
        <w:rPr>
          <w:rFonts w:hint="eastAsia"/>
        </w:rPr>
      </w:pPr>
      <w:r>
        <w:rPr>
          <w:rFonts w:hint="eastAsia"/>
        </w:rPr>
        <w:t>&gt;OTU024697</w:t>
      </w:r>
    </w:p>
    <w:p w14:paraId="197F8E41">
      <w:pPr>
        <w:rPr>
          <w:rFonts w:hint="eastAsia"/>
        </w:rPr>
      </w:pPr>
      <w:r>
        <w:rPr>
          <w:rFonts w:hint="eastAsia"/>
        </w:rPr>
        <w:t>CCTACGGGGGGCTGCAGTCGAGAATCTTCGGCAATGGGCGCAAGCCTGACCGAGCGACGCCGCGTGGAGGACGAAGGCCTTCGGGTTGTAAACTCCTGTCGAGGGGAAGGAAGGGGCCGAAAGGCCCTTGACCGCTCCCTGGAGGAAGCACGGGCTAAGTTCGTGCCAGCAGCCGCGGTAATACGAAGGTCCCAAGCGTTGTTCGGAATCACTGGGCGTAAAGGGTGCGTAGGCGGCGCGAAAAGTCAGATGTGAAATCCCGGGGCTCAACCCCGGAATGGCATCCGATACTCTCGCGCTCGAGGACTGGAGGGGAGTCTGGAATTCACGGTGTAGCAGTGAAATGCGCAGATATCAGGAGGAACACCGGTGGCGAAGGCGGTGGTCTGGGCCGGCACTGACGCTGAGGAGCGAAAGCGTGGGTAGCAAACAGGATTAGATACCCCGGTAGTCC</w:t>
      </w:r>
    </w:p>
    <w:p w14:paraId="6027118E">
      <w:pPr>
        <w:rPr>
          <w:rFonts w:hint="eastAsia"/>
        </w:rPr>
      </w:pPr>
      <w:r>
        <w:rPr>
          <w:rFonts w:hint="eastAsia"/>
        </w:rPr>
        <w:t>&gt;OTU024698</w:t>
      </w:r>
    </w:p>
    <w:p w14:paraId="378CA9CA">
      <w:pPr>
        <w:rPr>
          <w:rFonts w:hint="eastAsia"/>
        </w:rPr>
      </w:pPr>
      <w:r>
        <w:rPr>
          <w:rFonts w:hint="eastAsia"/>
        </w:rPr>
        <w:t>CCTACGGGTGGCAGCAGTGGGGAATCTTGCGCAATGGGCGAAAGCCTGACGCAGCGACGCCGCGTGAGTGATGAAGGCCTTCGGGTTGTAAAGCTCTGTGGAGGGGGACGAATAAGGCATGGCTAACATCCATGTCGATGACGGTACCCCTTTAGCAAGCACCGGCTAACTCTGTGCCAGCAGCCGCGGTAAGACAGAGGGTGCAAACGTTGCTCGGAATCATTGGGCGTAAAGCGCACGTAGGCGGCATCGCAAGTCGGATGTGAAATCTTATGGCTTAACCATAAAAGTGCATCCGAAACTGCAGTGCTTGAGTACTTAAGAGGATCGCGGAATTCCCGGTGTAGAGGTGAAATTCGTAGATATCGGGAGGAACACCAGTGGCGAAGGCGACTCACTGGACACGTATTGACGCTGAGGTGCGAAAGCGTGGGGAGCAAACAGGATTAGATACCCCAGTAGTCC</w:t>
      </w:r>
    </w:p>
    <w:p w14:paraId="2AEE65FA">
      <w:pPr>
        <w:rPr>
          <w:rFonts w:hint="eastAsia"/>
        </w:rPr>
      </w:pPr>
      <w:r>
        <w:rPr>
          <w:rFonts w:hint="eastAsia"/>
        </w:rPr>
        <w:t>&gt;OTU024699</w:t>
      </w:r>
    </w:p>
    <w:p w14:paraId="79788712">
      <w:pPr>
        <w:rPr>
          <w:rFonts w:hint="eastAsia"/>
        </w:rPr>
      </w:pPr>
      <w:r>
        <w:rPr>
          <w:rFonts w:hint="eastAsia"/>
        </w:rPr>
        <w:t>CCTACGGGAGGCAGCAGTCGGGAATTTTGGGCAATGGGCGAAAGCCTGACCCAGCAACGCCGCGTGAAGGATGAAGTATTTCGGTATGTAAACTTCGTAAGAATGGGAAGAATAAATGACGGTACCATTTGTAAGGTCCGGCTAACTACGTGCCAGCAGCCGCGGTAATACGTAGGGACCAAGCGTTGTTCGGATTTACTGGGCGTAAAGCGCGCGCAGGCGGCCGGCCAAGTCGGATGTGAAAACCAGGGGCTCAACCCCTGGCCTGCATCCGATACTGGTCGGCTCGAGGTAGGTAGGGGAGATCGGAATTCCTGGTGTAGCGGTGAAATGCGCAGATATCAGGAGGAACACCGATGGCGAAGGCAGGTCTCTGGGCCGATACTGACGCTGAGGAGCGAAAGCGTGGGGAGCGAACAGGATTAGATACCCTGGTAGTCC</w:t>
      </w:r>
    </w:p>
    <w:p w14:paraId="5E330ED4">
      <w:pPr>
        <w:rPr>
          <w:rFonts w:hint="eastAsia"/>
        </w:rPr>
      </w:pPr>
      <w:r>
        <w:rPr>
          <w:rFonts w:hint="eastAsia"/>
        </w:rPr>
        <w:t>&gt;OTU024700</w:t>
      </w:r>
    </w:p>
    <w:p w14:paraId="2567AEF7">
      <w:pPr>
        <w:rPr>
          <w:rFonts w:hint="eastAsia"/>
        </w:rPr>
      </w:pPr>
      <w:r>
        <w:rPr>
          <w:rFonts w:hint="eastAsia"/>
        </w:rPr>
        <w:t>CCTACGGGGGGCTGCAGCGAGGAATCTTCCACAATGGGCGCAAGCCCGATGGAGCAACGCCGCGTGGAGGACGACGGCCTTCGGGTTGTAAACTCCTTTCGGGGGGGATGACAAGGACAGTACCCCCAGAAGCAGCCCCGGCTAACTCTGTGCCAGCAGCCGCGGTAAGACAGAGGGTGCGAGCGTTAATCGGAATTACTGGGCGTAAAGGGCGCGTAGGCGGATTGAGAAGTGGGATGTGAAAGCCCCGGGCTTAACCTGGGAAGAGCATTTCAAACTTTTGATCTGGAGTACAAGAGAGGGTGGCGGAATTTCCGGTGTAGCGGTGAAATGCGTAGAGATCGGAAGGAACGTCAGTGGCGAAGGCGGCCACCTGGCTTGATACTGACGCTGAGGCGCGAAAGCGTGGGGAGCGAACAGGATTAGATACCCTTGTAGTCC</w:t>
      </w:r>
    </w:p>
    <w:p w14:paraId="544DFDFD">
      <w:pPr>
        <w:rPr>
          <w:rFonts w:hint="eastAsia"/>
        </w:rPr>
      </w:pPr>
      <w:r>
        <w:rPr>
          <w:rFonts w:hint="eastAsia"/>
        </w:rPr>
        <w:t>&gt;OTU024701</w:t>
      </w:r>
    </w:p>
    <w:p w14:paraId="005CDBF5">
      <w:pPr>
        <w:rPr>
          <w:rFonts w:hint="eastAsia"/>
        </w:rPr>
      </w:pPr>
      <w:r>
        <w:rPr>
          <w:rFonts w:hint="eastAsia"/>
        </w:rPr>
        <w:t>CCTACGGGAGGCAGCAGTGGGGAATCTTGCACAATGGGGGAAACCCTGATGCAGCGACGCCGCGTGAGTGATGAAGCCCTTCGGGGTGTAAAGCTCTTTCGGCAGGGACGATAATGACGGTACCTGAAGAAGAAGCTGCGGCTAACTACGTGCCAGCAGCCGCGGTAATACGTAGGGGGCAAGCGTTGTCCGGAATCATTGGGCGTAAAGAGCGTGTAGGCGGTCCGGTAAGTCGGCTGTGAAAGTCCAGGGCTCAACTCTGGGATGCCGGTCGATACTGCCGGACTAGAGTTCGGAAGAGGCGAGTGGAATTCCCGGTGTAGCGGTGAAATGCGTAGAGATCAGCAGGAACACCCGTGGCGAAGGCGGCCACCTGGGCCGCACCTGACGCTGAGGCGCGAAGGCTAGGGGAGCGAACGGGATTAGATACCCCGGTAGTCC</w:t>
      </w:r>
    </w:p>
    <w:p w14:paraId="058BA752">
      <w:pPr>
        <w:rPr>
          <w:rFonts w:hint="eastAsia"/>
        </w:rPr>
      </w:pPr>
      <w:r>
        <w:rPr>
          <w:rFonts w:hint="eastAsia"/>
        </w:rPr>
        <w:t>&gt;OTU024702</w:t>
      </w:r>
    </w:p>
    <w:p w14:paraId="078A64CB">
      <w:pPr>
        <w:rPr>
          <w:rFonts w:hint="eastAsia"/>
        </w:rPr>
      </w:pPr>
      <w:r>
        <w:rPr>
          <w:rFonts w:hint="eastAsia"/>
        </w:rPr>
        <w:t>CCTACGGGGGGCAGCAGTCGGGAATTTTGGGCAATGGGCGAAAGCCTGACCCAGCAACGCCGCGTGGAGGATGAAGTTTTTCGGAATGTAAACTCCGTAAGAATGGGAAGAATAAGAGGGCGATAACACCGCCCTCGATGACGGTACCATTCGTAAGCTCCGGCTAACTCCGTGCCAGCAGCCGCGGTAATACGGGGGGAGCAAGCGTTATCCGGAATTACTGGGCGTAAAGAGTTGCGTAGGTGGCATGTTAAGCAAATAGTGAAGGCGTGGGGCTCAACCTCATATCCATTATTTGAACTGGCAAGCTAGAGGATGAGAGAGGTCGCTGGAATTCCCTGTGTAGGAGTGAAATCCGTAGATATGCGGAGGAACACCGATGGCGAAGGCAATCTCCTGGGCCTGCACTGACGCTCATGCACGAAAGCGTGGGGAGCAAACAGGATTAGATACCCCAGTAGTCC</w:t>
      </w:r>
    </w:p>
    <w:p w14:paraId="2407FD6A">
      <w:pPr>
        <w:rPr>
          <w:rFonts w:hint="eastAsia"/>
        </w:rPr>
      </w:pPr>
      <w:r>
        <w:rPr>
          <w:rFonts w:hint="eastAsia"/>
        </w:rPr>
        <w:t>&gt;OTU024703</w:t>
      </w:r>
    </w:p>
    <w:p w14:paraId="726041CF">
      <w:pPr>
        <w:rPr>
          <w:rFonts w:hint="eastAsia"/>
        </w:rPr>
      </w:pPr>
      <w:r>
        <w:rPr>
          <w:rFonts w:hint="eastAsia"/>
        </w:rPr>
        <w:t>CCTACGGGTGGCTGCAGTCGAGGATCTTCGGCAATGGGCGCAAGCCTGACCGAGCGACGCCGCGTGTGGGATGAAGGCCTTCGGGTTGTAAACCACTGTCAGAGGGGATGAAATGCATGGGGGTTCTCTCCCATGTTTGACATATCCTCAGAGGAAGTACGGGCTAAGTTCGTGCCAGCAGCCGCGGTAAGACGAACCGTACAAACGTTATTCGGAATTACTGGGCGTAAAGGGCGCGTAGGCGGTTTGGCAAGTCGAGTGTGAAATCCCTTAGCTTAACTAAGGAATGGCGCTCGAAACTACCTCGCTAGAGGACGGGAGAGGGAAGTGGAACTCTCGGTGTAGGGGTGAAATCTGTAGATATCGAGAGGAACACCGGTGGCGAAGGCGACATCCTGGACCGGCATTGACGCTGAGGCGCGAAAGCCAGGGGAGCAAACGGGATTAGATACCCGTGTAGTCC</w:t>
      </w:r>
    </w:p>
    <w:p w14:paraId="307CC254">
      <w:pPr>
        <w:rPr>
          <w:rFonts w:hint="eastAsia"/>
        </w:rPr>
      </w:pPr>
      <w:r>
        <w:rPr>
          <w:rFonts w:hint="eastAsia"/>
        </w:rPr>
        <w:t>&gt;OTU024704</w:t>
      </w:r>
    </w:p>
    <w:p w14:paraId="0E7596E8">
      <w:pPr>
        <w:rPr>
          <w:rFonts w:hint="eastAsia"/>
        </w:rPr>
      </w:pPr>
      <w:r>
        <w:rPr>
          <w:rFonts w:hint="eastAsia"/>
        </w:rPr>
        <w:t>CCTACGGGTGGCTGCAGTGGGGAATTTTCCGCAATGGGCGCAAGCCTGACGGAGCAACGCCGCGTGCGGGATGACGCTTTTCGGAGTGTAAACCGCTGTTCCCAGGGACGAAGCACTGACGGTACCTGGGGAGGAAGGGACGGCAAACTTCGTGCCAGCAGCCGCGGTAATACGAAGGTCCCAAGCGTTGTTCGGAATTACTGGGCGTAAAGGGAGCGTAGGCGGCGGGGTAAGTCAGATGTGAAATACCGGGGCTCAACTCCGGGACGGCATCCGATACTGCCTTGCTAGAGTAGTGGAGGGGCGACTGGAATTCTCGGTGTAGCAGTGAAATGCGTAGAGATCGAGAGGAACACTAGTGGCGAAGGCGAGTCGCTGGACACTAACTGACGCTGAGGCTCGAAGGCTAGGGGAGCGAAAGGGATTAGATACCCCTGTAGTCC</w:t>
      </w:r>
    </w:p>
    <w:p w14:paraId="4A6AC9EA">
      <w:pPr>
        <w:rPr>
          <w:rFonts w:hint="eastAsia"/>
        </w:rPr>
      </w:pPr>
      <w:r>
        <w:rPr>
          <w:rFonts w:hint="eastAsia"/>
        </w:rPr>
        <w:t>&gt;OTU024705</w:t>
      </w:r>
    </w:p>
    <w:p w14:paraId="6A843A27">
      <w:pPr>
        <w:rPr>
          <w:rFonts w:hint="eastAsia"/>
        </w:rPr>
      </w:pPr>
      <w:r>
        <w:rPr>
          <w:rFonts w:hint="eastAsia"/>
        </w:rPr>
        <w:t>CCTACGGGCGGCAGCAACCGGGAATCGTACGCAATGGACGAAAGTCTGACGTCGCGACGCCGCGTGGAGGATGAAGGCCTAAGGGTCGTAAACTCCTTTTGCCAAGTGGGAGACCACTTGGAGAATAAGTAACTGCTAACTCTGTGCCAGCAGCAGCGGTAATACAGAGGTTACAAGCATTGTCCGGATTCACTGGGCGTAAAGGGCTCGTAGGCGGACGGGTAAGTCTGGCGTGAAATCTCCACCGCTCACCGGGGAGAGGCCGCTGGATACTGCCTGTCTGGAGTTCGGCAGAGGACCATGGAATTCCAGGTGTAGCGGTGGAATGCGTAGATATCTGGAAGAACACCGGTGGCGAAGGCGGTGGTCTGGGCCGAAACTGACGCTGAGGAGCGAAAGCCAGGGGAGCAAACGGGATTAGATACCCGGGTAGTCC</w:t>
      </w:r>
    </w:p>
    <w:p w14:paraId="2AA1D97C">
      <w:pPr>
        <w:rPr>
          <w:rFonts w:hint="eastAsia"/>
        </w:rPr>
      </w:pPr>
      <w:r>
        <w:rPr>
          <w:rFonts w:hint="eastAsia"/>
        </w:rPr>
        <w:t>&gt;OTU024706</w:t>
      </w:r>
    </w:p>
    <w:p w14:paraId="34D68E4D">
      <w:pPr>
        <w:rPr>
          <w:rFonts w:hint="eastAsia"/>
        </w:rPr>
      </w:pPr>
      <w:r>
        <w:rPr>
          <w:rFonts w:hint="eastAsia"/>
        </w:rPr>
        <w:t>CCTACGGGAGGCAGCAGTGGGGAATATTGCGCAATGGGCGAAAGCCTGACGCAGCGACGCCGCGTGAGGGAAGAAGGCTTTCGGGTTGTAAACCTCTTTCAGGAGGGACGAAGCTACTCGGGTGAATAGCCCAGAGGGTGACGGTACCTCCAGAAGAAGCCCCGGCTAACTACGTGCCAGCAGCCGCGGTAATACGTAGGGTGCGAGCGTTGTCCGGAATTATTGGGCGTAAAGAGCTCGTAGGCGGTTCGTCGCGTCGACCGTGAAAACCCACGGCTCAACTGTGGGCTTGCGGTTGATACGGGCGGGCTGGAGTTCGGTAGGGGAGACTGGAATTCCTGGTGTAGCGGTGAAATGCGTAGAGATCCGGAGGAACCCCTGAGGCGAAGGCGGCGTCCTGGCTCTGTTCTGACGTTCAGACACGACAGCATGGGGAGCGAACGGGATTAGATACCCCTGTAGTCC</w:t>
      </w:r>
    </w:p>
    <w:p w14:paraId="363DFD32">
      <w:pPr>
        <w:rPr>
          <w:rFonts w:hint="eastAsia"/>
        </w:rPr>
      </w:pPr>
      <w:r>
        <w:rPr>
          <w:rFonts w:hint="eastAsia"/>
        </w:rPr>
        <w:t>&gt;OTU024707</w:t>
      </w:r>
    </w:p>
    <w:p w14:paraId="33FE5AF2">
      <w:pPr>
        <w:rPr>
          <w:rFonts w:hint="eastAsia"/>
        </w:rPr>
      </w:pPr>
      <w:r>
        <w:rPr>
          <w:rFonts w:hint="eastAsia"/>
        </w:rPr>
        <w:t>CCTACGGGGGGCTGCAGTAGGGAATATTGCACAATGGGCGAAAGCCTGACCCAGCAACGCCGCGTGAAGGATGAAATCCTTCGGGATGTAAACTTCGCAAGAACGGGAAGAATAAGTAAGAGCTAACATCTCTTACGATGACGGTACTGTTTGTAAGCTCCGGCTAACTCCGTGCCAGCAGCCGCGGTAATACGTAGGGGCCGAGCGTTGTCCGGAGTTACTGGGCGTAAAGCGCGTGTAGGCGGCCTCTTAAGTCTGGTGTGAAATCCCAGAGCTCAACTCTGGAACTGCCTTTGATACTGGGTGTCTTGAGTATGGAAGAGGTTAGTGGAATTGCGAGTGTAGAGGTGAAATTCGTAGATATTCGCAGGAACACCAGTGGCGAAGGCGACTTGCTGGATCTTTGCTGACGCTGAGACGCGAAAGCGTGGGGAGCAAACAGGATTAGATACCCTGGTAGTCC</w:t>
      </w:r>
    </w:p>
    <w:p w14:paraId="6E94A3DA">
      <w:pPr>
        <w:rPr>
          <w:rFonts w:hint="eastAsia"/>
        </w:rPr>
      </w:pPr>
      <w:r>
        <w:rPr>
          <w:rFonts w:hint="eastAsia"/>
        </w:rPr>
        <w:t>&gt;OTU024708</w:t>
      </w:r>
    </w:p>
    <w:p w14:paraId="55516EC6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GACGGAACGAAAAGCGCTGGGCTAATACCCCGGCGTCATGACGGTACCGTCAGAATAAGCACCGGCTAACTACGTGCCAGCAGCCGCGGTAATACGTAGGGTGCGAGCGTTAATCGGAATTACTGGGCGTAAAGCGTGCGTAGGTGGTTCGTTAAGTCTGGCGTGAAAGCTCTCGGCTAAACCGGGAGAGGTCGTTGGATACTGGCGGACTAGAGGACGGTAGAGGCGAGTGGAATTCCGGGTGTAGTGGTGAAATGCGTAGAGATCCGGAGGAACACCAGTGGCGAAGGCGACTCGCTGGGCCGTACCTGACACTCAAACGCGACAGCATGGGGAGCGAACGGGATTAGATACCCCTGTAGTCC</w:t>
      </w:r>
    </w:p>
    <w:p w14:paraId="4352E20A">
      <w:pPr>
        <w:rPr>
          <w:rFonts w:hint="eastAsia"/>
        </w:rPr>
      </w:pPr>
      <w:r>
        <w:rPr>
          <w:rFonts w:hint="eastAsia"/>
        </w:rPr>
        <w:t>&gt;OTU024709</w:t>
      </w:r>
    </w:p>
    <w:p w14:paraId="0B194D1D">
      <w:pPr>
        <w:rPr>
          <w:rFonts w:hint="eastAsia"/>
        </w:rPr>
      </w:pPr>
      <w:r>
        <w:rPr>
          <w:rFonts w:hint="eastAsia"/>
        </w:rPr>
        <w:t>CCTACGGGTGGCAGCAGTGGGGAATATTGGACAATGGGCGCAAGCCTGATCCAGCAACGCCGCGTGGAGGACGAAGGTCTTCGGATCGTAAACTCCTGTCAGGTGGGGCGAAGGTTGCAGGGCAAATAGTCTTGCAACTTGACGGTACCACCAGAGGAAGCCCCGGCTAACTACGTGCCAGCAGCCGCGGTAATACGTAGGGGGCAAGCGTTGTCCGGAATCACTGGGCTTAAAGGGCGCGTAGGCGGCTTGCCAAGTCAGGGGTGAAATCCTGCAGCTCAACTGTAGAAGTGCCTTTGATACTGGCGAGCTCGAGGGAGGTAGGGGTGGGTGGAACTTCTGGTGGAGCGGTGAAATGCGTTGAGATGTGTAGGAACACCTATGGCGAAAGCACTCTTCTGGACGGAAACTGACGCTGAGATACGAAAGCCAAGGGAGCAAACAGGATTAGATACCCGGGTAGTCC</w:t>
      </w:r>
    </w:p>
    <w:p w14:paraId="1225D8BD">
      <w:pPr>
        <w:rPr>
          <w:rFonts w:hint="eastAsia"/>
        </w:rPr>
      </w:pPr>
      <w:r>
        <w:rPr>
          <w:rFonts w:hint="eastAsia"/>
        </w:rPr>
        <w:t>&gt;OTU024710</w:t>
      </w:r>
    </w:p>
    <w:p w14:paraId="0256F16D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TTAGGGTTGTAAAGCTCTTTCGCTAGGGAAGATAATGACGGTACCTAGATAAGAAGCCCCGGCTAACTTCGTGCCAGCAGCCGCGGTAATACGAAGGGGGCTAGCGTTGTTCGGAATTACTGGGCGTAAAGCGCACGTAGGCGGCTTTGTAAGTCGGTTGTGAAATCCCCGGGCTTAACCTGGGAACTGCATCCGAGACTGCATAGCTAGAGTATGGGAGAGGGAAGTGGAATTCCCAGTGTAGCGGTGAAATGCGTAGATATTGGGAGGAACACCAGTGGCGAAGGCGGCTCACTGGACCGGAACTGACGCTGAGGCGCGAAAGCGTGGGGAGCAAACAGGATTAGATACCCCAGTAGTCC</w:t>
      </w:r>
    </w:p>
    <w:p w14:paraId="013A1B34">
      <w:pPr>
        <w:rPr>
          <w:rFonts w:hint="eastAsia"/>
        </w:rPr>
      </w:pPr>
      <w:r>
        <w:rPr>
          <w:rFonts w:hint="eastAsia"/>
        </w:rPr>
        <w:t>&gt;OTU024711</w:t>
      </w:r>
    </w:p>
    <w:p w14:paraId="2D502547">
      <w:pPr>
        <w:rPr>
          <w:rFonts w:hint="eastAsia"/>
        </w:rPr>
      </w:pPr>
      <w:r>
        <w:rPr>
          <w:rFonts w:hint="eastAsia"/>
        </w:rPr>
        <w:t>CCTACGGGCGGCTGCAGTGGGGAATTTTGGACAATGGGCGCAAGCCTGATCCAGCCATGCCGCGTGAGTGAAGAAGGCCTTCGGGTTGTAAAGCTCTTTCGGCGGGGACGAAAAGGTCCGTGTTAACACCACGGATCCATGACGGTACCCGCAGAAGAAGCACCGGCTAACTACGTGCCAGCAGCCGCGGTAATACGTAGGGTCCGAGCGTTGTCCGGAGTTACTGGGCGTAAAGCGCGCGCAGGCGGATGATCGCATCGGTGGTGAAAGCCCCCCGCTCAACGGGGGAGGGTCCATCGAGATGGGTCATCTTGAGGCAGGGAGAGGCCAGTGGAATTCCGGGTGTAGTGGTGAAATGCGTAGAGATCCGGAGGAACACCAGTGGCGAAGGCGGCTGGCTGGACCTGACCTGACGCTGAGGCGCGAAGGCGTGGGGAGCGAACGGGATTAGATACCCCTGTAGTCC</w:t>
      </w:r>
    </w:p>
    <w:p w14:paraId="09BC9187">
      <w:pPr>
        <w:rPr>
          <w:rFonts w:hint="eastAsia"/>
        </w:rPr>
      </w:pPr>
      <w:r>
        <w:rPr>
          <w:rFonts w:hint="eastAsia"/>
        </w:rPr>
        <w:t>&gt;OTU024712</w:t>
      </w:r>
    </w:p>
    <w:p w14:paraId="44C87D08">
      <w:pPr>
        <w:rPr>
          <w:rFonts w:hint="eastAsia"/>
        </w:rPr>
      </w:pPr>
      <w:r>
        <w:rPr>
          <w:rFonts w:hint="eastAsia"/>
        </w:rPr>
        <w:t>CCTACGGGAGGCAGCAGTGAGGAATATTGGTCAATGGGCGCAAGCCTGAACCAGCCATGCCGCGTGCAGGATGACGGTCCTATGGATTGTAAACTGCTTTTATACAGGAAGAAACACTCCCTCGTGAGGGAGCTTGACGGTACTGTAGGAATAAGGATCGGCTAACTCCGTGCCAGCAGCCGCGGTAATACGGAGGATCCAAGCGTTATCCGGAATCATTGGGCGTGAAGGGTGCGTAGGCGGTGCGGTAAGTTGGGTGTGAAATCCCTCGGCTCAACCGAGGAATTGCGCCCAAAACTACCGTGCTCGAGGGAGACAGAGGTGAGTGGAACTTAGGGTGGAGCGGTGAAATGCGTTGATATCCTAAGGAACACCAGTGGCGAAGGCGACCACCTGGACTGATACTGACACTGAGGTGCGAAAGCGTGGGGAGCAAACAGGATTAGATACCCCTGTAGTCC</w:t>
      </w:r>
    </w:p>
    <w:p w14:paraId="559E819B">
      <w:pPr>
        <w:rPr>
          <w:rFonts w:hint="eastAsia"/>
        </w:rPr>
      </w:pPr>
      <w:r>
        <w:rPr>
          <w:rFonts w:hint="eastAsia"/>
        </w:rPr>
        <w:t>&gt;OTU024713</w:t>
      </w:r>
    </w:p>
    <w:p w14:paraId="420DF481">
      <w:pPr>
        <w:rPr>
          <w:rFonts w:hint="eastAsia"/>
        </w:rPr>
      </w:pPr>
      <w:r>
        <w:rPr>
          <w:rFonts w:hint="eastAsia"/>
        </w:rPr>
        <w:t>CCTACGGGTGGCAGCAGTGGGGAATATTGCACAATGGGCGAAAGCCTGATGCAGCGACGCCGCGTGAAGGATGAAGCTTCTCGGAGTGTAAACTTCTTTTGATGGGGAAGAAATTTGACGGTACCCATCGAATAAGCCCCGGCTAACTACGTGCCAGCAGCCGCGGTCATACGTAGGGTCCAAGCGTTATCCGGAATTACTGGGCGTAAAGCGTGCGCAGGCGGTTATGTAAGACAGATGTGAAATCCCCGGGCTCAACCTGGGAATTGCATTGGTGACTGCACGGCTAGAGTGTGTCAGAGGGAGGTAGAATTCCACGTGTAGCAGTGAAATGCGTAGAGATGTGGAGGAATACCGATGGCGAAGGCAGCCTCCTGGGATAACACTGACGCTCATGCACGAAAGCGTGGGGAGCAAACAGGATTAGATACCCCTGTAGTCC</w:t>
      </w:r>
    </w:p>
    <w:p w14:paraId="35687353">
      <w:pPr>
        <w:rPr>
          <w:rFonts w:hint="eastAsia"/>
        </w:rPr>
      </w:pPr>
      <w:r>
        <w:rPr>
          <w:rFonts w:hint="eastAsia"/>
        </w:rPr>
        <w:t>&gt;OTU024714</w:t>
      </w:r>
    </w:p>
    <w:p w14:paraId="2C55467E">
      <w:pPr>
        <w:rPr>
          <w:rFonts w:hint="eastAsia"/>
        </w:rPr>
      </w:pPr>
      <w:r>
        <w:rPr>
          <w:rFonts w:hint="eastAsia"/>
        </w:rPr>
        <w:t>CCTACGGGGGGCTGCAGTGGGGAATATTGGACAATGGGGGAAACCCTGATCCAGCGATGCCGCGTGCGGGATGACGGCCTTCGGGTTGTAAACCGCTTTCAGCAGGGACGAAGCCACCCTCACCGGTGGTGACGGTACCTGCAGAAGAAGCCCCGGCCAACTACGTGCCAGCAGCCGCGGTAATACGTAGGGACCGAGCGTTGTCCGGAATCATTGGGCGTAAAGAGCGTGTAGGCGGTCCGGTAAGTCCGCTGTGAAAGTCAGGGGCTCAACCCTTGAATGCCGGTGGATACTGTCGGGCTAGAGTCCGGAAGAGGCGAGTGGAATTCCTGGTGTAGCGGTGAAATGCGCAGATATCAGGAGGAACACCAATTGCGAAGGCAGCTCGCTGGGACGCAACTGACGCTGAGACGCGAAAGCGTGGGGAGCAAACAGGATTAGATACCCGAGTAGTCC</w:t>
      </w:r>
    </w:p>
    <w:p w14:paraId="791853C1">
      <w:pPr>
        <w:rPr>
          <w:rFonts w:hint="eastAsia"/>
        </w:rPr>
      </w:pPr>
      <w:r>
        <w:rPr>
          <w:rFonts w:hint="eastAsia"/>
        </w:rPr>
        <w:t>&gt;OTU024715</w:t>
      </w:r>
    </w:p>
    <w:p w14:paraId="66E0B780">
      <w:pPr>
        <w:rPr>
          <w:rFonts w:hint="eastAsia"/>
        </w:rPr>
      </w:pPr>
      <w:r>
        <w:rPr>
          <w:rFonts w:hint="eastAsia"/>
        </w:rPr>
        <w:t>CCTACGGGTGGCTGCAGTGGGGAATCTTGCGCAATGCGCGAAAGCCTGACGCAGCGACGCCGCGTGCGGGAGGACGGCCTTCGGGTCGTAAACCGCTGTTGCCCGGGACGAATACGCCGCAAGGCGGGTGACGGTACCTCCAAAGGAAGCACCGGCTAACTCCGTGCCAGCAGCCGCGGTAATACGGAGGGTGCGAGCGTTGTCCGGAATCACTGGGCGTAAAGGGCGCGTAGGCGGCCTGATCAGTCGAACGTGAAAGCCCCCGGCTCAACTGGGGAGGGTCGTTCGATACTGTCAGGCTAGAAGGCAGGAGAGGGAAGTGGAATTCCCGGTGTAGTGGTGAAATGCGTAGATATCGGGAGGAACACCAGTGGCGAAGGCGACTTTCTGGCCTGTTCTTGACGCTGAGGCGCGAAAGCCAGGGGAGCGAACGGGATTAGATACCCCAGTAGTCC</w:t>
      </w:r>
    </w:p>
    <w:p w14:paraId="330CCCCB">
      <w:pPr>
        <w:rPr>
          <w:rFonts w:hint="eastAsia"/>
        </w:rPr>
      </w:pPr>
      <w:r>
        <w:rPr>
          <w:rFonts w:hint="eastAsia"/>
        </w:rPr>
        <w:t>&gt;OTU024716</w:t>
      </w:r>
    </w:p>
    <w:p w14:paraId="5672897B">
      <w:pPr>
        <w:rPr>
          <w:rFonts w:hint="eastAsia"/>
        </w:rPr>
      </w:pPr>
      <w:r>
        <w:rPr>
          <w:rFonts w:hint="eastAsia"/>
        </w:rPr>
        <w:t>CCTACGGGGGGCTGCAGCTAAGAATCTTGCGCAATGGGCGAAAGCCTGACGCAGCAATTCCGCGTGGGGGACGAAGGCCCTCGGGTCGTAAACCCCTTTTGTGAGGGAAGAAGTTCTGACGGTACCTCACGAATAAGACACGGCTAACTACGTGCCAGCAGCCGCGGTAATACGTAGGTGTCAAGCGTTGTCCGGATTTATTGGGCGTAAAGCGCCCGCAGGCGGCTTTTTAAGTTTGACGTGAAAACTCCTAGCTTAACTGGGAGAGGACGTTGAAGACTGGAAGGCTTGAGGTAATGAGAGGGGTGCGGAATTCCCGGTGTAGTGGTGGAATGCGTAGAGATCGGGAGGAACACCAGTGGCGAAAGCGGCACCCTGGCATTGGCCTGACGCTCAAGTGCGAAAGCGTGGGGAGCAAACAGGATTAGATACCCCAGTAGTCC</w:t>
      </w:r>
    </w:p>
    <w:p w14:paraId="0065D4DD">
      <w:pPr>
        <w:rPr>
          <w:rFonts w:hint="eastAsia"/>
        </w:rPr>
      </w:pPr>
      <w:r>
        <w:rPr>
          <w:rFonts w:hint="eastAsia"/>
        </w:rPr>
        <w:t>&gt;OTU024717</w:t>
      </w:r>
    </w:p>
    <w:p w14:paraId="6341149C">
      <w:pPr>
        <w:rPr>
          <w:rFonts w:hint="eastAsia"/>
        </w:rPr>
      </w:pPr>
      <w:r>
        <w:rPr>
          <w:rFonts w:hint="eastAsia"/>
        </w:rPr>
        <w:t>CCTACGGGGGGCAGCAGTCGAGAATTTTTCACAATGGGGGAAACCCTGATGGAGCGACGCCGCGTGGGGGATGAAGGGCTTCGGTCCGTAAACCCCTGTCATTGGTGAACAAGTGCCACGGTCTAATACGTCGTGGCTTGATAGTAATCGAAGAGGAAGGGACGGCTAACTCTGTGCCAGCAGCCGCGGTAATACGAAGGGGGCTAGCGTTGTTCGGATTTACTGGGCGTAAAGCGCACGTAGGCGGATCGTTAAGTCGGGGGTGAAATCCTGGAGCTCAACTCCAGAACTGCCTTCGATACTGGCGATCTTGAGTCCGGAAGAGGTGAGTGGAACTCCTAGTGTAGAGGTGGAATTCGTAGATATTAGGAAGAACACCAGTGGCGAAGGCGGCTCACTGGTCCGGTACTGACGCTGAGGTGCGAAAGCGTGGGGAGCAAACAGGATTAGATACCCTGGTAGTCC</w:t>
      </w:r>
    </w:p>
    <w:p w14:paraId="31D67904">
      <w:pPr>
        <w:rPr>
          <w:rFonts w:hint="eastAsia"/>
        </w:rPr>
      </w:pPr>
      <w:r>
        <w:rPr>
          <w:rFonts w:hint="eastAsia"/>
        </w:rPr>
        <w:t>&gt;OTU024718</w:t>
      </w:r>
    </w:p>
    <w:p w14:paraId="0CF56FB1">
      <w:pPr>
        <w:rPr>
          <w:rFonts w:hint="eastAsia"/>
        </w:rPr>
      </w:pPr>
      <w:r>
        <w:rPr>
          <w:rFonts w:hint="eastAsia"/>
        </w:rPr>
        <w:t>CCTACGGGGGGCTGCAGTCGAGAATCTTCGGCAATGGGCGAAAGCCTGACCGAGCGACGCCGCGTGTGGGATGAAGGCCCTCGGGTTGTAAACCACTGTCGTAGGGGAGGAAGGCTCCGTGAAGAACGGGGTTTGACCTATCCTAGGAGGAAGTACGGGCTAAGTTCGTGCCAGCAGCCGCGGTAAGACGAACCGTACGAACGTTATTCGGAATTACTGGGCTTAAAGGGTTTGTAGGCGGCCTTGTAAGTCTGATGTGAAATCTTCCGGCTCAACCGGGAAACTGCATCGGAAACTGATCGGCTTGAAGGTGGGAGAGGGTAGTGGAATTCCCGGTGTAGCGGTGAAATGCGTAGATATCAGGTGGAACACCGGTGGCGAAGGCGGCTTTCTGGGCCTCGCCTGACGCTGAGGAGCGAAAGCTGGGGGAGCGAACAGGATTAGATACCCTGGTAGTCC</w:t>
      </w:r>
    </w:p>
    <w:p w14:paraId="7A5A9CF4">
      <w:pPr>
        <w:rPr>
          <w:rFonts w:hint="eastAsia"/>
        </w:rPr>
      </w:pPr>
      <w:r>
        <w:rPr>
          <w:rFonts w:hint="eastAsia"/>
        </w:rPr>
        <w:t>&gt;OTU024719</w:t>
      </w:r>
    </w:p>
    <w:p w14:paraId="6A33D670">
      <w:pPr>
        <w:rPr>
          <w:rFonts w:hint="eastAsia"/>
        </w:rPr>
      </w:pPr>
      <w:r>
        <w:rPr>
          <w:rFonts w:hint="eastAsia"/>
        </w:rPr>
        <w:t>CCTACGGGTGGCAGCAGTGGGGAATCTTGCGCAATGGGCGAAAGCCTGACGCAGCAACGCCGCGTGCGGGATGAAGGCCCTCGGGTTGTAAACCGCTTTCAGTGGGGACGAACCAAGACGGTACCCACAGAAGAAGCCCCGGCTAACTACGTGCCAGCAGCCGCGGTAATACGTAGGGGGCAAGCGTTGTCCGGATTTATTGGGCGTAAAGCGCACGCAAGCGGTTGGACAAGTCCGGCGTGAAATCTCCCAGCTTAACTGGGAGCGGTCGCGGGAAACTGTTCGACTTGAGGCGATGAGAGGGGTGCAGAATTCCCGGTGTAGTGGTGGAATGCGTAGAGATCGGGAGGAACACCAGTGGCGAAGGCGGCTCCCTGGCCTGTAACTGACGCTGAGGCGCGAAAGCGTGGGGAGCAAACAGGATTAGATACCCCGGTAGTCC</w:t>
      </w:r>
    </w:p>
    <w:p w14:paraId="121A0C22">
      <w:pPr>
        <w:rPr>
          <w:rFonts w:hint="eastAsia"/>
        </w:rPr>
      </w:pPr>
      <w:r>
        <w:rPr>
          <w:rFonts w:hint="eastAsia"/>
        </w:rPr>
        <w:t>&gt;OTU024720</w:t>
      </w:r>
    </w:p>
    <w:p w14:paraId="3D930251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AGCAGGGACGAAGCGGAAGTGACGGTACCTGCAGAAGAAGCACCGGCCAACTACGTGCCAGCAGCCGCGGTAATACGTAGGTGGCAAGCGTTGTCCGGATTTACTGGGCGTAAAGAGCGCGCAGGCGGTTATTCAAGTCGAATGTGAAAGCCCCCGGCTTAACTGGGGAGGGTCATTCGATACTGCTTAACTTGAAGGCAGGAGAGGGTAGTGGAATTCCGAGTGTAGAGGTGAAATTCGTAGATATTCGGAGGAACACCAGTGGCGAAGGCGACTCGCTGGACTGATACTGACGCTGAGGTACGAAAGCGTGGGGAGCAAACAGGATTAGATACCCTTGTAGTCC</w:t>
      </w:r>
    </w:p>
    <w:p w14:paraId="154A918D">
      <w:pPr>
        <w:rPr>
          <w:rFonts w:hint="eastAsia"/>
        </w:rPr>
      </w:pPr>
      <w:r>
        <w:rPr>
          <w:rFonts w:hint="eastAsia"/>
        </w:rPr>
        <w:t>&gt;OTU024721</w:t>
      </w:r>
    </w:p>
    <w:p w14:paraId="1AB28B3E">
      <w:pPr>
        <w:rPr>
          <w:rFonts w:hint="eastAsia"/>
        </w:rPr>
      </w:pPr>
      <w:r>
        <w:rPr>
          <w:rFonts w:hint="eastAsia"/>
        </w:rPr>
        <w:t>CCTACGGGGGGCTGCAGTGGGGAATCTTGGGCAATGGGGGAAACCCTGACCCAGCGACGCCGCGTGGGGGATGACTTGATAGTAGCGAAAGAGGAAGGGACGGCTAACTCCGTGCCAGCAGCCGCGGTAATACGGGGGGAGCAAGCGTTGTTCGGATTTACTGGGCGTAAAGCGCGCGCAGGCGGCCAAGCAAGTCGGATGTGAAAACCCGAGGCTCAACCTCGGGCCTGCATTCGAAACTGCTCGGCTCGAGGCAGGTAGGGGAGATCGGAATTCCCGGTGTAGCGGTGAAATGCGCAGATATCGTGAGGAACACCAGAGGCGAAGGCGGCTACCTGGACAATTGCTGACGCTCAGGCACGAAAGCGTGGGGAGCAAAAGGGATTAGATACCCTGGTAGTCC</w:t>
      </w:r>
    </w:p>
    <w:p w14:paraId="59F2272F">
      <w:pPr>
        <w:rPr>
          <w:rFonts w:hint="eastAsia"/>
        </w:rPr>
      </w:pPr>
      <w:r>
        <w:rPr>
          <w:rFonts w:hint="eastAsia"/>
        </w:rPr>
        <w:t>&gt;OTU024722</w:t>
      </w:r>
    </w:p>
    <w:p w14:paraId="0B46AE86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CCGTGCCAGCAGCCGCGGTAATACGGAGGGGGCCAGTGTTGTTCGGAATTACTGGGCGTAAAGCGCACGTAGGCGGCTCGAAAAGTCGGATGTGAAAGCCCTGGGCTCAACCTAGGAAGTGCATTCGAAACTGCCGAGCTTGAGTACGGGAGAGGGTTGCGGAATTCCCGGTGTAGAGGTGAAATGCGTAGAGATCAGGAAGAACACCAGTGGCGAAGGCGCTCTGCTAGGCCGTAACTGACACTGAGGGACGAAAGCTAGGGGAGCGAATGGGATTAGATACCCCAGTAGTCC</w:t>
      </w:r>
    </w:p>
    <w:p w14:paraId="3E14BA97">
      <w:pPr>
        <w:rPr>
          <w:rFonts w:hint="eastAsia"/>
        </w:rPr>
      </w:pPr>
      <w:r>
        <w:rPr>
          <w:rFonts w:hint="eastAsia"/>
        </w:rPr>
        <w:t>&gt;OTU024723</w:t>
      </w:r>
    </w:p>
    <w:p w14:paraId="3542B421">
      <w:pPr>
        <w:rPr>
          <w:rFonts w:hint="eastAsia"/>
        </w:rPr>
      </w:pPr>
      <w:r>
        <w:rPr>
          <w:rFonts w:hint="eastAsia"/>
        </w:rPr>
        <w:t>CCTACGGGCGGCAGCAGTGGGGAATATTGGACAATGGGCGCAAGCCTGATCCAGCCATGCCGCGTGAGTGATGAAGGCCTTAGGGTTGTAAAGCTCTTTCGGCGGGGACGATAATGACGGTACCCGCAGAAGAAGCCCCGGCTAACTTCGTGCCAGCAGCCGCGGTAATACGAAGGGGGCTAGCGTTGTTCGGAATCACTGGGCGTAAAGGGCCAGTAGGCGGCCAACTAAGTCTGACGTGAAATCCCCGGGCTCAACCTGGGAATTGCGTTGGAGACTGCAAGGCTAGAATCTGGCAGAGGGGGGTAGAATTCCACGTGTAGCAGTGAAATGCGTAGAGATGTGGAGGAACACCAGTGGCGAAGGCGACTCTTTGGTCTGTAACTGACGCTGAGGCGCGAAAGCGTGGGGAGCAAACAGGATTAGATACCCGTGTAGTCC</w:t>
      </w:r>
    </w:p>
    <w:p w14:paraId="100CEEA2">
      <w:pPr>
        <w:rPr>
          <w:rFonts w:hint="eastAsia"/>
        </w:rPr>
      </w:pPr>
      <w:r>
        <w:rPr>
          <w:rFonts w:hint="eastAsia"/>
        </w:rPr>
        <w:t>&gt;OTU024724</w:t>
      </w:r>
    </w:p>
    <w:p w14:paraId="31A7C911">
      <w:pPr>
        <w:rPr>
          <w:rFonts w:hint="eastAsia"/>
        </w:rPr>
      </w:pPr>
      <w:r>
        <w:rPr>
          <w:rFonts w:hint="eastAsia"/>
        </w:rPr>
        <w:t>CCTACGGGTGGCAGCAGTAAGGAATATTGGGCAATGGAGGCAACTCTGACCCAGCCATGCCGCGTGGAGGATGAAGGCCCTCTGGGTTGTAAACTTCTTTTACTTGGGACGAAACCACTTTTTTCTAAGGGTGTTGACGGTACCAAGGGAATAAGCACCGGCTAACTTCGTGCCAGCAGCCGCGGTAATACGTAGGGTGCGAGCGTTGTTCGGAATCATTGGGCGTAAAGCGCGCGCAGGCGGATCAGCAAGTCAGATGTGAAATCTCGGAGCTCAACTCCGAAACTGCGTCTGAAACTGTTAGACTTGAGTACGAGAGAGGTGAGTGGAATTCCCAGTGTAGAGGTGAAATTCGTAGATATTGGGAAGAACACCGGTGGCGAAGGCGGCTCACTGGCTCGTAACTGACGCTCAGGCGCGACAGCGTGGGGATCAAACAGGATTAGATACCCCAGTAGTCC</w:t>
      </w:r>
    </w:p>
    <w:p w14:paraId="5560D8E1">
      <w:pPr>
        <w:rPr>
          <w:rFonts w:hint="eastAsia"/>
        </w:rPr>
      </w:pPr>
      <w:r>
        <w:rPr>
          <w:rFonts w:hint="eastAsia"/>
        </w:rPr>
        <w:t>&gt;OTU024725</w:t>
      </w:r>
    </w:p>
    <w:p w14:paraId="0BA74C40">
      <w:pPr>
        <w:rPr>
          <w:rFonts w:hint="eastAsia"/>
        </w:rPr>
      </w:pPr>
      <w:r>
        <w:rPr>
          <w:rFonts w:hint="eastAsia"/>
        </w:rPr>
        <w:t>CCTACGGGGGGCTGCAGTGGGGAATATTGGACAATGGGCGCAAGCCTGATCCAGCAACGCCGCGTGAGGGATGACGGCCTTCGGGTTGTAAACCTCTTTCAGCAGGGACGAAGCGAAAGTGACGGTACCTGCAGAAGAAGGACCGGCCAACTACGTGCCAGCAGCCGCGGTAATACGTAGGGTCCGAGCGTTGTCCGGATTTACTGGGCGTACAGCGCGCGCAGGCGGTTCTTGACGTGCCGTGTGACAATCAGGGGCTCAACCCCTGGGGGCCATGGTAGACGCGAGGACTGGAGGCAGGGAGAGGGATGTGGAATACCCGGTGGAGCGGTGAAATGCGTAGAGATCGGGTGGAACACCAGCGGCGAAGGCGGCTTTCTGGTCCGATACTGACGCTGAGGTGCGAAAGCGTGGGGAGCGATCCGGATTAGATACCCTGGTAGTCC</w:t>
      </w:r>
    </w:p>
    <w:p w14:paraId="32346C67">
      <w:pPr>
        <w:rPr>
          <w:rFonts w:hint="eastAsia"/>
        </w:rPr>
      </w:pPr>
      <w:r>
        <w:rPr>
          <w:rFonts w:hint="eastAsia"/>
        </w:rPr>
        <w:t>&gt;OTU024726</w:t>
      </w:r>
    </w:p>
    <w:p w14:paraId="75D5F3C6">
      <w:pPr>
        <w:rPr>
          <w:rFonts w:hint="eastAsia"/>
        </w:rPr>
      </w:pPr>
      <w:r>
        <w:rPr>
          <w:rFonts w:hint="eastAsia"/>
        </w:rPr>
        <w:t>CCTACGGGGGGCTGCAGTGGGGAATATTGGGCAATGGGCGCAAGCCTGACCCAGCCACGCCGCGTGAGTGATGAAGGCCTTCGGGTCGTAAAGCTCTGTGGGGAGGGACGAAAAAACATTGGCTAATATCCAATGGACTGACGGTACCTCCTTAGCAAGCACCGGCTAACTACGTGCCAGCAGCCGCGGTAATACGTAGGGTGCAAGCGTTATCCGGAATTATTGGGCGTAAAGAGCTCGTAGGCGGTCTGTCGCGTCTGCTGTGAAAACCCGAGGCTCAACCTCGGGCCTGCAGTGGGTACGGGCAGACTAGAGTGCGGTAGGGGAGATTGGAATTCCTGGTGTAGCGGTGGAATGCGCAGATATCAGGAGGAACACCGATGGCGAAGGCAGATCTCTGGGCCGTAACTGACGCTGAGGAGCGAAAGCGTGGGGAGCGAACAGGATTAGATACCCTAGTAGTCC</w:t>
      </w:r>
    </w:p>
    <w:p w14:paraId="72196891">
      <w:pPr>
        <w:rPr>
          <w:rFonts w:hint="eastAsia"/>
        </w:rPr>
      </w:pPr>
      <w:r>
        <w:rPr>
          <w:rFonts w:hint="eastAsia"/>
        </w:rPr>
        <w:t>&gt;OTU024727</w:t>
      </w:r>
    </w:p>
    <w:p w14:paraId="30855CEF">
      <w:pPr>
        <w:rPr>
          <w:rFonts w:hint="eastAsia"/>
        </w:rPr>
      </w:pPr>
      <w:r>
        <w:rPr>
          <w:rFonts w:hint="eastAsia"/>
        </w:rPr>
        <w:t>CCTACGGGTGGCTGCAGTAGGGAATCTTGCGCAATGGGCGAAAGCCTGACGCAGCGACGCCGCGTGCGGGACGAAGGCCTTCGGGTTGTAAACCTCTTTCAGCAGGGAAGAAGCGAAAGTGACGGTACCTGCAGAAGAAGCGCCGGCTAACTACGTGCCAGCAGCCGCGGTAATACGGGGGGGGCAAGCGTTGTTCGGAGTTACTGGGCGTAAAGGGCTCGTAGGCGGCCAACTAAGTCAGACGTGAAATCCCTCGGCTCAACCGGGGAACTGCGTCTGATACTGGATGGCTTGAATCCGGGAGAGGGATGCGGAATTCCAGGTGTAGCGGTGAAATGCTTAGATATCGTCAAGAACACCGATAGTGTAGACAGCTTACTAGGCTGTAACTGACGCTGAGGCACGAAAGTGTGGGGATCAAACAGGATTAGATACCCGTGTAGTCC</w:t>
      </w:r>
    </w:p>
    <w:p w14:paraId="0D6F7C0A">
      <w:pPr>
        <w:rPr>
          <w:rFonts w:hint="eastAsia"/>
        </w:rPr>
      </w:pPr>
      <w:r>
        <w:rPr>
          <w:rFonts w:hint="eastAsia"/>
        </w:rPr>
        <w:t>&gt;OTU024728</w:t>
      </w:r>
    </w:p>
    <w:p w14:paraId="05565944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CCTTCGGGTCGTAAAGTTCTGTTGTTAGGGAAGAAGCGAAAGTGACGGTACCTGCAGAAGAAGCGCCGGCTAACTACGTGCCAGCAGCCGCGGTAATACGTAGGGCGCAAGCGTTATCCGGAATTATTGGGCGTAAAGAGCTCGTAGGCGGTTTGTTAAGTCTGGTGTTAAATCTCGGAGCTCAACTCCGACACGGCATTGGAAACTGGCAGACTAGAGTATGGTAGAGGCAAGGGGAATTCCCGGTGTAGCGGTGAAATGCGTAGATATCGGGAGGAACACCAGTGGCGAAAGCGCCTTGCTGGGCCATTACTGACGCTAAGTGTAACGAAAGCCAGGGTAGCGAAAGGGATTAGATACCCCAGTAGTCC</w:t>
      </w:r>
    </w:p>
    <w:p w14:paraId="3BDC80B6">
      <w:pPr>
        <w:rPr>
          <w:rFonts w:hint="eastAsia"/>
        </w:rPr>
      </w:pPr>
      <w:r>
        <w:rPr>
          <w:rFonts w:hint="eastAsia"/>
        </w:rPr>
        <w:t>&gt;OTU024729</w:t>
      </w:r>
    </w:p>
    <w:p w14:paraId="3A03B5A7">
      <w:pPr>
        <w:rPr>
          <w:rFonts w:hint="eastAsia"/>
        </w:rPr>
      </w:pPr>
      <w:r>
        <w:rPr>
          <w:rFonts w:hint="eastAsia"/>
        </w:rPr>
        <w:t>CCTACGGGAGGCTGCAGTGGGGAATCTTGCCCAATGGGCGAAAGCCTGAGGCAGCGACGCCGCGTGCGGGAAGAAGGCCTTCGGGTTGTAAACCGCTTTCAGGAGGGACGAAGCCACTCGGGTTAATAGCCCAGAGGGTGACGGTACCTCCAGAAGAAGCCCCGGCCAACTACGTGCCAGCAGCCGCGGTAATACGTAGGGGGCGAGCGTTGTCCGGATTTATTGGGCGTAAAGGGCTCGTAGGTGGCCAACTCAGTCGGACGTGAAATCCCTCGGCTTAACCGGGGAACTGCGTCCGATACTGGATGGCTCGAGATCGGGAGAGGGATGCGGAATTCCAGGTGTAGCGGTGGAATGCGCAGATATCAGGAGGAACACCGGTGGCGAAGGCGGGATCCTGGGCCAGTACTGACGCTGAGGAGCGAAAGCGTGGGGAGCAAACAGGATTAGATACCCGTGTAGTCC</w:t>
      </w:r>
    </w:p>
    <w:p w14:paraId="6D1C9D4C">
      <w:pPr>
        <w:rPr>
          <w:rFonts w:hint="eastAsia"/>
        </w:rPr>
      </w:pPr>
      <w:r>
        <w:rPr>
          <w:rFonts w:hint="eastAsia"/>
        </w:rPr>
        <w:t>&gt;OTU024730</w:t>
      </w:r>
    </w:p>
    <w:p w14:paraId="29F2E196">
      <w:pPr>
        <w:rPr>
          <w:rFonts w:hint="eastAsia"/>
        </w:rPr>
      </w:pPr>
      <w:r>
        <w:rPr>
          <w:rFonts w:hint="eastAsia"/>
        </w:rPr>
        <w:t>CCTACGGGGGGCTGCAGTCGAGGATCTTCGGCAATGGGCGCAAGCCTGACCGAGCGACGTCGCGTGCGGGTTAAGGCCTTCGGGTTGTAAACCGCTGTCAGAGGGGAGGAAATCGCCGGGAGCTATCTCCCGGTGTTGACCGAGCCTCAAAGGAAGCACGGGCTAAGTTCGTGCCAGCAGCCGCGGTAATACGAACTGTGCGAACGTTATTCGGAATCACTGGGCTTAAAGGGTGCGTAGGTGGCATGGTAAGTTTGATGTGAAAGCTCAGGGCTCAACCCTGAAATGGCATTGAATACTATCGTGCTGGAGGTTTGGAGGGGGGACTGGAATTCTTGGTGTAGCAGTGAAATGCGTAGATATCAAGAGGAACACCAGTGGCGAAGGCGAGTCCCTGGACCGGTATTGACGCTGAGGCGCGAAAGCCAGGGGAGCAAACGGGATTAGATACCCCAGTAGTCC</w:t>
      </w:r>
    </w:p>
    <w:p w14:paraId="00D5FBD4">
      <w:pPr>
        <w:rPr>
          <w:rFonts w:hint="eastAsia"/>
        </w:rPr>
      </w:pPr>
      <w:r>
        <w:rPr>
          <w:rFonts w:hint="eastAsia"/>
        </w:rPr>
        <w:t>&gt;OTU024731</w:t>
      </w:r>
    </w:p>
    <w:p w14:paraId="43D53757">
      <w:pPr>
        <w:rPr>
          <w:rFonts w:hint="eastAsia"/>
        </w:rPr>
      </w:pPr>
      <w:r>
        <w:rPr>
          <w:rFonts w:hint="eastAsia"/>
        </w:rPr>
        <w:t>CCTACGGGGGGCTGCAGTGGGGAATATTGGACAATGGGGGCAACCCTGATCCAGCCATGCCGCGTGTGTGAAGAAGGCCTTCGGGTTGTAAAGCACTTTAAGTGGGGAGAAAGGTTCGGCAGTTAATACCTGCCGGAAGTGATGTTACCCACAGAATAAGCACCGGCTAACTCTGTGCCAGCAGCCGCGGTAAAACGTAGGAGGCAAGCGTTATCCGGAGTTACTGGGCGTAAAGCGCAAGTAGGCGGTTGGGCAAGTGGCGTGTGAAAGCTCCCGGCTAAACTGGGGGAGGACACGTCAGACTGCACGACTAGAGGGTGATAGAGGGGCGCAGAATTCGGGGTGTAGCGGTGAAATGTGTAGAGATCCCGAGGAACACCAGTGGCGCAAGCGGCGCTCTGGGCCACTACTGACGCTGAGATACGAAAGCGTGGGGAGCGAACGGGATTAGATACCCTGGTAGTCC</w:t>
      </w:r>
    </w:p>
    <w:p w14:paraId="0E488357">
      <w:pPr>
        <w:rPr>
          <w:rFonts w:hint="eastAsia"/>
        </w:rPr>
      </w:pPr>
      <w:r>
        <w:rPr>
          <w:rFonts w:hint="eastAsia"/>
        </w:rPr>
        <w:t>&gt;OTU024732</w:t>
      </w:r>
    </w:p>
    <w:p w14:paraId="4FC91806">
      <w:pPr>
        <w:rPr>
          <w:rFonts w:hint="eastAsia"/>
        </w:rPr>
      </w:pPr>
      <w:r>
        <w:rPr>
          <w:rFonts w:hint="eastAsia"/>
        </w:rPr>
        <w:t>CCTACGGGCGGCAGCAGTAGGGAATCTTCCGCAATGGACGAAAGTCTGACGGAGCAACGCCGCGTGAGCGAAGAAGGTCTTCGGATCGTAAAGCTCTGTTGTTAGGGAAGAACAAGTACCGTTCGAATAGGGCGGTACCGTGACGGTACCTAACCAGAAAGCCACGGCTAACTACGTGCCAGCAGCCGCGGTAATACGTAGGTGGCAAGCGTTGTCCGGAATTACTGGGCGTAAAGCGTGCGCAGGCGGTGATGTAAGACGGATGTGAAATCCCCGGGCTCAACCTGGGAACTGCCTTCTAAACTGCAAGTCTGGAGATCAGGAGAGGCGAGTGGAATACCGAGTGTAGTGGTGAAATACGTAGAGATTGGGAAGAACACCAGTGGCGAAGGCGGCTATCTGGACGGTTTCTGACGCTAAGACGCGAAAGCGTGGGGAGCAAACAGGATTAGATACCCCAGTAGTCC</w:t>
      </w:r>
    </w:p>
    <w:p w14:paraId="0D404BAE">
      <w:pPr>
        <w:rPr>
          <w:rFonts w:hint="eastAsia"/>
        </w:rPr>
      </w:pPr>
      <w:r>
        <w:rPr>
          <w:rFonts w:hint="eastAsia"/>
        </w:rPr>
        <w:t>&gt;OTU024733</w:t>
      </w:r>
    </w:p>
    <w:p w14:paraId="5E550E43">
      <w:pPr>
        <w:rPr>
          <w:rFonts w:hint="eastAsia"/>
        </w:rPr>
      </w:pPr>
      <w:r>
        <w:rPr>
          <w:rFonts w:hint="eastAsia"/>
        </w:rPr>
        <w:t>CCTACGGGGGGCTGCAGTGGGGAATCTTGCGCAATGGGCGAAAGCCTGACGCAGCGACGCCGCGTGGGGGAGGAAGGGCTTCGGCTTGTAAACCCCTGTTGCCCGGGACGAATCCCTGGTTTCGACCAGGTTGACGGTACCGGGTGAGGAAGCACCGGCTAACTCTGTGCCAGCAGCCGCGGTAATACAGAGGGTGCGAGCGTTGTCCGGAATCACTGGGCGTAAAGGGCGCGCAGGCGGTCTTCCAAGTCAGGCGTGAAAGCCCCGGGCTCAACCTGGGAATTGCGCTTGAGACTGGGGGACTTGAGGACGGGAGAGGAGAGTGGAATTCCCAGTGTAGAGGTGAAATTCGTAGATATTGGGAAGAACACCAATGGCGAAGGCAGCTCTCTGGACCGTTACTGACGCTGAGGCGCGAAAGCGTGGGGAGCAAACAGGATTAGATACCCTAGTAGTCC</w:t>
      </w:r>
    </w:p>
    <w:p w14:paraId="40564180">
      <w:pPr>
        <w:rPr>
          <w:rFonts w:hint="eastAsia"/>
        </w:rPr>
      </w:pPr>
      <w:r>
        <w:rPr>
          <w:rFonts w:hint="eastAsia"/>
        </w:rPr>
        <w:t>&gt;OTU024734</w:t>
      </w:r>
    </w:p>
    <w:p w14:paraId="3F3847C5">
      <w:pPr>
        <w:rPr>
          <w:rFonts w:hint="eastAsia"/>
        </w:rPr>
      </w:pPr>
      <w:r>
        <w:rPr>
          <w:rFonts w:hint="eastAsia"/>
        </w:rPr>
        <w:t>CCTACGGGCGGCAGCAGTAGGGAATCTTCGGCAATGGACGCAAGTCTGACCGAGCAATGCCGCGTGAGTGAGGAAGGCCCTCGGGTCGTAAAGCTCTGTTACCAGGGAAGAACGCTTAGGAGAGTAACTGCTCTTAAGGTGACGGTACCTGAGAAGAAAGCCCCGGCTAACTACGTGCCAGCAGCCGCGGTAATACGTAGGGGGCAAGCGTTGTCCGGAATTATTGGGCGTAAAGCGCGCGCAGGCGGTCATTTAAGTCTTATGTATAAACCCAAGGCTCAACCTTGGTTCGCATGGGAAACTGGGTGGCTTGAGTGTAGGAGAGGAAAGTGGAATTCCACGTGTAGCGGTGAAATGCGTAGAGATGTGGAGGAACACCAGTGGCGAAGGCGACTTTCTGGCCTATAACTGACGCTGAGGCGCGAAAGCGTGGGGAGCAAACAGGATTAGATACCCCTGTAGTCC</w:t>
      </w:r>
    </w:p>
    <w:p w14:paraId="3DBCD122">
      <w:pPr>
        <w:rPr>
          <w:rFonts w:hint="eastAsia"/>
        </w:rPr>
      </w:pPr>
      <w:r>
        <w:rPr>
          <w:rFonts w:hint="eastAsia"/>
        </w:rPr>
        <w:t>&gt;OTU024735</w:t>
      </w:r>
    </w:p>
    <w:p w14:paraId="65071A20">
      <w:pPr>
        <w:rPr>
          <w:rFonts w:hint="eastAsia"/>
        </w:rPr>
      </w:pPr>
      <w:r>
        <w:rPr>
          <w:rFonts w:hint="eastAsia"/>
        </w:rPr>
        <w:t>CCTACGGGCGGCTGCAGTGGGGAATTTTGGACAATGGGCGCAAGCCTGATCCAGCCATGCCGCGTGAGTGAAGAAGGCCTTCGGGTTGTAAAGCTCTTTCGGCCGGGACGAAATCGCACCCTTTAATACTGGGTGTGGATGACGGTACCGGAAGAAGAAGGACCGGCTAACTACGTGCCAGCAGCCGCGGTAATACGTAGGGGGCAAGCGTTGTCCGGAATTATTGGGCGTAAAGGGCTCGCAGGCGGTTTTTTTAAGTCTGATGTGAAATCTTGCGGCTCAACCGTAAGAGGTCATTGGAAACTGAAGAACTTGAGGACAGAAGAGGAGAGTGGAATTCCACGTGTAGCGGTGAAATGCGTAGAGATGTGGAGGAACACCAGTGGCGAAGGCGACTCTCTGGTCTGTCACTGACGCTGAGGAGCGAAAGCGTGGGTAGCAAACAGGATTAGATACCCTGGTAGTCC</w:t>
      </w:r>
    </w:p>
    <w:p w14:paraId="069F3CC0">
      <w:pPr>
        <w:rPr>
          <w:rFonts w:hint="eastAsia"/>
        </w:rPr>
      </w:pPr>
      <w:r>
        <w:rPr>
          <w:rFonts w:hint="eastAsia"/>
        </w:rPr>
        <w:t>&gt;OTU024736</w:t>
      </w:r>
    </w:p>
    <w:p w14:paraId="184907F2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TCTTCGGATCGTAAAGCTCTGTTGTTAGGGAAGAACAAGTACCGGAGTAACTGTCGGTACCTTGACGGTACCTAACCAGAAAGCCACGGCTAACTACGTGCCAGCAGCCGCGGTAATACGTAGGTGGCAAGCGTTGTCCGGAATCATTGGGCGTAAAGCGCGCGCAGGTGGTTTCTTAAGTCTGATGTGAAAGCCCCGGGCTCAACCTGGGAACCGCGCTTGAGACTGGAGAACTCGAGTTCGGGAGAGGATGGTGGAATTCCCAGTGTAGAGGTGAAATTCGTAGATATGCGGAGGAACACCGATGGCGAAGGCAATCCCCTGGACCTGTACTGACGCTCATGCACGAAAGCGTGGGGAGCAAACAGGATTAGATACCCCGGTAGTCC</w:t>
      </w:r>
    </w:p>
    <w:p w14:paraId="7BE0E7E2">
      <w:pPr>
        <w:rPr>
          <w:rFonts w:hint="eastAsia"/>
        </w:rPr>
      </w:pPr>
      <w:r>
        <w:rPr>
          <w:rFonts w:hint="eastAsia"/>
        </w:rPr>
        <w:t>&gt;OTU024737</w:t>
      </w:r>
    </w:p>
    <w:p w14:paraId="556EBA59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ATTTCGGTATGTAAACTTCGAAAGAATAGGAAGAATAAATGACGGTACTATTTATAAGGTCCGGCTAACTACGTGCCAGCAGCCGCGGTAATACGTAGGGTGCGAGCGTTAATCGGAATTACTGGGCGTAAAGCGTGCGCAGGCGGTTAGATAAGTGAGATGTGAAATCCCTGGGCTTAACCTAGGAACTGCATCTTAGACTGTTTGACTAGAGTGCAGTAGAGGGTAGTGGAATTTCCGGTGTAGCGGTGAAATGCGTAGATATCGGAAGGAACACCAGTGGCGAAGGCGGCTACCTGGACTGACACTGACGCTGATGCGCGAAAGCGTGGGGAGCAAACAGGATTAGATACCCCGGTAGTCC</w:t>
      </w:r>
    </w:p>
    <w:p w14:paraId="31531158">
      <w:pPr>
        <w:rPr>
          <w:rFonts w:hint="eastAsia"/>
        </w:rPr>
      </w:pPr>
      <w:r>
        <w:rPr>
          <w:rFonts w:hint="eastAsia"/>
        </w:rPr>
        <w:t>&gt;OTU024738</w:t>
      </w:r>
    </w:p>
    <w:p w14:paraId="74AD01F9">
      <w:pPr>
        <w:rPr>
          <w:rFonts w:hint="eastAsia"/>
        </w:rPr>
      </w:pPr>
      <w:r>
        <w:rPr>
          <w:rFonts w:hint="eastAsia"/>
        </w:rPr>
        <w:t>CCTACGGGTGGCAGCAGTAGGGAATCTTCCACAATGGACGAAAGTCTGATGGAGCAACGCCGCGTGAGCGATGAAGGCCTTCGGGTCGTAAAGCTCTGTTGTTAGGGAAGAACAAGTACCGGAGTAACTGCCGGTACCTTGACGGTACCTAACCAGAAAGCCACGGCTAACTACGTGCCAGCAGCCGCGGTAATACGTAGGGGGCAAGCGTTGTCCGGAATCATTGGGCGTAAAGGGTGTGTAGGTGGCTATGTAAGTCAGGTGTGAAAGCCCCGGGCTCAACCCGGGAAGTGCATCTGATACTGCGTAGCTTGAGTACCGAAGAGGATAGTGGAATTCCAGGTGTAGTGGTGAAATACGTAGATATCGGGAGGAACACCAGCGGCGAAGGCGGCCATCTGGACGGATACTGACGCTGAGACGCGAAAGCGTGGGGATCAAACAGGATTAGATACCCGAGTAGTCC</w:t>
      </w:r>
    </w:p>
    <w:p w14:paraId="545F44FE">
      <w:pPr>
        <w:rPr>
          <w:rFonts w:hint="eastAsia"/>
        </w:rPr>
      </w:pPr>
      <w:r>
        <w:rPr>
          <w:rFonts w:hint="eastAsia"/>
        </w:rPr>
        <w:t>&gt;OTU024739</w:t>
      </w:r>
    </w:p>
    <w:p w14:paraId="410462E8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GTACCGACGAAGCGCGAGTGACGGTAGGTACAGAAGAAGCACCGGCCAACTACGTGCCAGCAGCCGCGGTAATACGTAGGGTGCGAGCGTTGTCCGGAATCACTGGGCGTAAAGGGCGCGTAGGTGGCGACCCAAGTCGATGGTGAAAGCTCGTCGCTCAACGACGAGTCGGCCACCGATACTGGGTTGCTCGAGCACTGTAGAGGCTAATGGAATTCCGGGTGTAGCGGTGGAATGCGTAGAGATCCGGAAGAACACCGGTGGCGAAGGCGGTTAGCTGGGCAGTTGCTGACACTGAGGCACGAAAGCATGGGTAGCGAACAGGATTAGATACCCTTGTAGTCC</w:t>
      </w:r>
    </w:p>
    <w:p w14:paraId="167899AB">
      <w:pPr>
        <w:rPr>
          <w:rFonts w:hint="eastAsia"/>
        </w:rPr>
      </w:pPr>
      <w:r>
        <w:rPr>
          <w:rFonts w:hint="eastAsia"/>
        </w:rPr>
        <w:t>&gt;OTU024740</w:t>
      </w:r>
    </w:p>
    <w:p w14:paraId="2B8FEE55">
      <w:pPr>
        <w:rPr>
          <w:rFonts w:hint="eastAsia"/>
        </w:rPr>
      </w:pPr>
      <w:r>
        <w:rPr>
          <w:rFonts w:hint="eastAsia"/>
        </w:rPr>
        <w:t>CCTACGGGAGGCAGCAGTCGGGAATCTTGCGCAATGGGCGAAAGCCTGACCCAGCAACACCGTGTGGGCGATGAAGGCCTTCGGGTCGTAAAGCCCTGTTGATAGAGACGAAGGGCGAAGGGTTAATAGCCCCTAGCCTGACGGTACCTTTCGAGGAAGCCCCGGCAAACTTCGTGCCAGCAGCCGCGGTAATACGAAGGGGGCTAGCGTTATTCGGAATCACTGGGCGTAAAGCGCAAGTAGGCGGTTCATTAAGTCAGATGTGAAATCCTAGGTTTCAAGCCGAGAACTGCATTTGATACTGATGAACTAGAGGACAGGAGAGGATGATGGAATTCCAAGTGTAGGAGTGAAATCCGTAGATATTTGGAGGAACACCAGAGGCGAAGGCGTTCATCTGGTCTGTCACTGACGCTGAGTTGCGAAAGTGTGGGGAGCAAACAGGATTAGATACCCGTGTAGTCC</w:t>
      </w:r>
    </w:p>
    <w:p w14:paraId="50EB38D1">
      <w:pPr>
        <w:rPr>
          <w:rFonts w:hint="eastAsia"/>
        </w:rPr>
      </w:pPr>
      <w:r>
        <w:rPr>
          <w:rFonts w:hint="eastAsia"/>
        </w:rPr>
        <w:t>&gt;OTU024741</w:t>
      </w:r>
    </w:p>
    <w:p w14:paraId="690722FF">
      <w:pPr>
        <w:rPr>
          <w:rFonts w:hint="eastAsia"/>
        </w:rPr>
      </w:pPr>
      <w:r>
        <w:rPr>
          <w:rFonts w:hint="eastAsia"/>
        </w:rPr>
        <w:t>CCTACGGGTGGCAGCAGTAGGGAATATTGGACAATGGCTGAAAAGCTGATCCAGCCATCCCGCGTGAAGGTAGAAGGTCCTATGGATTGTAAACTTCTTTTCTCTGGGAAGAAAACCTCTTATTCATAAGAGACTGACGGTACCAGAGGAATAAGCACCGGCTAACTCCGTGCCAGCAGCCGCGGTAATACGGAGGGTGCAAGCGTTATCCGGAATCATTGGGTTTAAAGGGTCCGTAGGCGGTTTTGTAAGTCAGTGGTGAAAGCCCATCGCTCAACGGTGGAACGGCCATTGATACTATATATCTTGAATGTTGTGGAGGTAAGCGGAATATGTCATGTAGCGGTGAAATGCTTAGATATGACATAGAACACCTATTGCGAAGGCAGCTTACTACGCAGATATTGACGCTCATGCACGAAAGCGTGGGGATCAAACAGGATTAGATACCCCTGTAGTCC</w:t>
      </w:r>
    </w:p>
    <w:p w14:paraId="5EEA6A23">
      <w:pPr>
        <w:rPr>
          <w:rFonts w:hint="eastAsia"/>
        </w:rPr>
      </w:pPr>
      <w:r>
        <w:rPr>
          <w:rFonts w:hint="eastAsia"/>
        </w:rPr>
        <w:t>&gt;OTU024742</w:t>
      </w:r>
    </w:p>
    <w:p w14:paraId="49959D27">
      <w:pPr>
        <w:rPr>
          <w:rFonts w:hint="eastAsia"/>
        </w:rPr>
      </w:pPr>
      <w:r>
        <w:rPr>
          <w:rFonts w:hint="eastAsia"/>
        </w:rPr>
        <w:t>CCTACGGGCGGCTGCAGTGGGGAATTTTGCGCAATGGGGGAAACCCTGACGCAGCAACGCCGCGTGGAGGATGAAGTCCTTTGGGATGTAAACTCCTTTCGACCGGGACGATTATGACGGTACCGGTGGAAGAAGCACCGGCTAACTCTGTGCCAGCAGCCGCGGTAATACAGAGGGTGCGAGCGTTGTCCGGAATCACTGGGCGTAAAGGGCGCGTAGGCGGTTTGTTGCGTCGGCTGTGAAAACCTGAGGCTCAACCTCAGGCCTGCAGTCGATACGAGCAGACTAGAGTGTTGCAGGGGAGACTGGAATTCCTGGTGTAGCGGTGAAATGCGCAGATATCAGGAGGAACACCGGTGGCGAAGGCGGGTCTCTGGGCCTGCACTGACGCTCATGCACGAAAGCGTGGGGAGCAAACAGGATTAGATACCCTAGTAGTCC</w:t>
      </w:r>
    </w:p>
    <w:p w14:paraId="11BBA074">
      <w:pPr>
        <w:rPr>
          <w:rFonts w:hint="eastAsia"/>
        </w:rPr>
      </w:pPr>
      <w:r>
        <w:rPr>
          <w:rFonts w:hint="eastAsia"/>
        </w:rPr>
        <w:t>&gt;OTU024743</w:t>
      </w:r>
    </w:p>
    <w:p w14:paraId="5032BE84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CAAGTGACGGTACCTGCAGAAGAAGCACCGGCTAACTACGTGCCAGCAGCCGCGGTAATACGTAGGTGACGAGCGTTAATCGGAATTACTGGGCGTAAAGCGTGCGCAGGCGGGCTTTTAAGCCAGACGTGAAATCCCCGGGCTTAACCTGGGAATGGCGTTTGGGACTGGAAGTCTGGAGTGCGGCAGAGGAGACTGGAATTCCTGGTGTAGCAGTGAAATGCGTAGATATCGGGAGGAATACCGATGGCGAAGGCAGGTCTCTGGGCTGACACTGACGCTCATGCACGAAAGCGTGGGGAGCAAACAGGATTAGATACCCGTGTAGTCC</w:t>
      </w:r>
    </w:p>
    <w:p w14:paraId="19F86739">
      <w:pPr>
        <w:rPr>
          <w:rFonts w:hint="eastAsia"/>
        </w:rPr>
      </w:pPr>
      <w:r>
        <w:rPr>
          <w:rFonts w:hint="eastAsia"/>
        </w:rPr>
        <w:t>&gt;OTU024744</w:t>
      </w:r>
    </w:p>
    <w:p w14:paraId="351AE8E9">
      <w:pPr>
        <w:rPr>
          <w:rFonts w:hint="eastAsia"/>
        </w:rPr>
      </w:pPr>
      <w:r>
        <w:rPr>
          <w:rFonts w:hint="eastAsia"/>
        </w:rPr>
        <w:t>CCTACGGGCGGCTGCAGTAGGGAATCTTCCACAATGGACGAAAGTCTGATGGAGCAACGCCGCGTGGAGGACGAAGATCTTCGGGTCGTAAACTCCTGTCGAGCGGGAAGAACACCTTCCGGGTGAATAACCAGGAAGGCTGACGGTACCGCTAAAGGAAGCCCCGGCTAACTCCGTGCCAGCAGCCGCGGTAATACGGGGGGGGCAAGCGTTGTTCGGAATTACTGGGTTTAAAGGGTGCGTAGGTGGGCTTGTAAGTCAGTGGTGAAATCTCCGGGCTTAACCCGGAAACTGCCATTGATACTATAGGTCTTGAATTATCTGGAGGTCAGCGGAATATGTCATGTAGCGGTGAAATGCTTAGATATGACATAGAACACCAATTGCGAAGGCAGCTAACTACACGATCATTGACACTGAGGCACGAAAGCGTGGGGAGCAAACAGGATTAGATACCCGAGTAGTCC</w:t>
      </w:r>
    </w:p>
    <w:p w14:paraId="0E2E8141">
      <w:pPr>
        <w:rPr>
          <w:rFonts w:hint="eastAsia"/>
        </w:rPr>
      </w:pPr>
      <w:r>
        <w:rPr>
          <w:rFonts w:hint="eastAsia"/>
        </w:rPr>
        <w:t>&gt;OTU024745</w:t>
      </w:r>
    </w:p>
    <w:p w14:paraId="726D048C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TCCTCTGGATTGTAAACTTCTTTTATCTGGGAAGAAATGGTTGCTTTCTAGCGATCTTGACGGTACCAGATGAATAAGCACCGGCTAACTCTGTGCCAGCAGCCGCGGTAATACAGAGGTCTCAAGCGTTGTTCGGATTCATTGGGCGTAAAGAGCGTGTAGGCGGTTCGGTAAGTCTGCCGTGAAAACCCAGGGCTCAACCCTGGGCGTGCGGTGGATACTGCCGGGCTAGAGGAAGATAGAGGTAAGCGGAACTTAGGGTGGAGCGGTGAAATGCGTTGATATCAAGAGGAACACCTGAGGTGAAGACGGGTTGCTGGGCTGACACTGACGCTGAGGCGCGAAAGCTAGGGTAGCAAACGGGATTAGATACCCTAGTAGTCC</w:t>
      </w:r>
    </w:p>
    <w:p w14:paraId="05C8EF2C">
      <w:pPr>
        <w:rPr>
          <w:rFonts w:hint="eastAsia"/>
        </w:rPr>
      </w:pPr>
      <w:r>
        <w:rPr>
          <w:rFonts w:hint="eastAsia"/>
        </w:rPr>
        <w:t>&gt;OTU024746</w:t>
      </w:r>
    </w:p>
    <w:p w14:paraId="35D142FC">
      <w:pPr>
        <w:rPr>
          <w:rFonts w:hint="eastAsia"/>
        </w:rPr>
      </w:pPr>
      <w:r>
        <w:rPr>
          <w:rFonts w:hint="eastAsia"/>
        </w:rPr>
        <w:t>CCTACGGGTGGCTGCAGTCGGGAATTTTGGGCAATGGGCGAAAGCCTGACCCAGCAACGCCGCGTGGAGGATGAAGTTTTTCGGAATGTAAACTCCGTAAGAATGGGAAGAATAAGAGGGCGATAACACCGCCCTCGATGACGGTACCATTCGTAAGCTCCGGCTAACTCCGTGCCAGCAGCCGCGGTAATACGGGGGGAGCAAGCGTTGTTCGGATTTACTGGGCGTAAAGCGCGTGTAGGCGGCCACACAAGTCCGCTGTGAAAACTCGAGGCTCAACCTCGAGCTGTCGGTGGAAACTGTGTGGCTAGAGTTCGGAAGAGGCGAGTGGAATTCCCGGTGTAGCGGTGAAATGCGCAGATATCGGGAGGAACACCGGTGGCGAAGGCGGCTCTCTGGGCCTGTCCTGACGCTCAGGCGCGAAAGCTGGGGGAGCGAACAGGATTAGATACCCCTGTAGTCC</w:t>
      </w:r>
    </w:p>
    <w:p w14:paraId="1F8C4A22">
      <w:pPr>
        <w:rPr>
          <w:rFonts w:hint="eastAsia"/>
        </w:rPr>
      </w:pPr>
      <w:r>
        <w:rPr>
          <w:rFonts w:hint="eastAsia"/>
        </w:rPr>
        <w:t>&gt;OTU024747</w:t>
      </w:r>
    </w:p>
    <w:p w14:paraId="5667F6A8">
      <w:pPr>
        <w:rPr>
          <w:rFonts w:hint="eastAsia"/>
        </w:rPr>
      </w:pPr>
      <w:r>
        <w:rPr>
          <w:rFonts w:hint="eastAsia"/>
        </w:rPr>
        <w:t>CCTACGGGTGGCAGCAGTGGGGAATTTTGGACAATGGGGGCAACCCTGATCCAGCAATGCCGCGTGTGTGAAGAAGGCCTTCGGGTTGTAAAGCACTTTTGTCCGGAAAGAAATGGCGCTGGTTAATACCCGGCGTCGATGACGGTACCGGAAGAATAAGCCCCGGCTAACTCCGTGCCAGCAGCCGCGGTAATACGGAGGGGGCTAGCGTTGTTCGGAATTACTGGGCGTAAAGCGCACGTAGGCGGCTTTGTAAGTTAGAGGTGAAAGCCTGGAGCTCAACTCCAGAACTGCCTTTGATACTGAGGATCTCGAGTTCGGGAGAGGTGAGTGGAACTGCGAGTGTAGAGGTGAAATTCGTAGATATTCGGAGGAACACCAGTGGCGAAGGCGGCTCACTGGTCCATTACTGACGCTGAGGTGCGAAAGCGTGGGGAGCAAACAGGATTAGATACCCCTGTAGTCC</w:t>
      </w:r>
    </w:p>
    <w:p w14:paraId="05BBAD8E">
      <w:pPr>
        <w:rPr>
          <w:rFonts w:hint="eastAsia"/>
        </w:rPr>
      </w:pPr>
      <w:r>
        <w:rPr>
          <w:rFonts w:hint="eastAsia"/>
        </w:rPr>
        <w:t>&gt;OTU024748</w:t>
      </w:r>
    </w:p>
    <w:p w14:paraId="5B83463A">
      <w:pPr>
        <w:rPr>
          <w:rFonts w:hint="eastAsia"/>
        </w:rPr>
      </w:pPr>
      <w:r>
        <w:rPr>
          <w:rFonts w:hint="eastAsia"/>
        </w:rPr>
        <w:t>CCTACGGGGGGCTGCAGTGGGGAATATTGGACAATGGGGGGAACCCTGATCCAGCAATGCCGCGTGTGTGAAGAAGGCCTGAGGGTTGTAAAGCACTTTCAGTGGGGAGGAGTGACTATTAGGTTAAGAGCCAGATAGTTGGACGTTACCCACAAAAGCAGCACCGGCTAACTCCGTGCCAGCAGCCGCGGTAATACGTAGGGACCAAGCGTTGTTCGGATTTACTGGGCGTAAAGGGCGCGTAGGCGGCATTGTTAGTCACTTGTGAAATCTCCGGGCTTAACTCGGAACGGCCAAGTGATACTGCAGTGCTAGAGTGCGGAAGGGGCAATCGGAATTCTTGGTGTAGCGGTGAAATGCGTAGATATCGAGAGGAACACCTGCGGCGAAGGCGGGTTGCTGGGCCGACACTGACGCTGAGGCGCGAAAGCCAGGGGAGCGAACGGGATTAGATACCCGAGTAGTCC</w:t>
      </w:r>
    </w:p>
    <w:p w14:paraId="7562985F">
      <w:pPr>
        <w:rPr>
          <w:rFonts w:hint="eastAsia"/>
        </w:rPr>
      </w:pPr>
      <w:r>
        <w:rPr>
          <w:rFonts w:hint="eastAsia"/>
        </w:rPr>
        <w:t>&gt;OTU024749</w:t>
      </w:r>
    </w:p>
    <w:p w14:paraId="11EA9C4A">
      <w:pPr>
        <w:rPr>
          <w:rFonts w:hint="eastAsia"/>
        </w:rPr>
      </w:pPr>
      <w:r>
        <w:rPr>
          <w:rFonts w:hint="eastAsia"/>
        </w:rPr>
        <w:t>CCTACGGGTGGCTGCAGTGGGGAATATTGGACAATGGGCGCAAGCCTGATCCAGCCACGCCGCGTGAGTGATGAAGGCCTTCGGGTCGTAAAGCTCTGTGGGGAGGGACGAACCGCCGGATGTGCATAGCATCCGGCATGACGGTACCTCCTTAGCAAGCACCGGCTAACTTCGTGCCAGCAGCCGCGGTAATACGAAGGGTGCAAGCGTTGTTCGGAATCACTGGGCTTAAAGGGCGCGTAGGCGGTCGGCCAAGTCAGGGGTGAAATCCTGCAGCTCAACTGTAGAAGTGCCTTCGATACTGAAGATCTTGAGTTCGGGAGAGGTGAGTGGAACTGCGAGTGTAGAGGTGAAATTCGTAGATATTGGGAAGAACACCGGTGGCGAAGGCGGCGAGCTGGCCTTGAACTGACGCTGAGGCGCGACAGCGTGGGGAGCAAACAGGATTAGATACCCCAGTAGTCC</w:t>
      </w:r>
    </w:p>
    <w:p w14:paraId="12CE746E">
      <w:pPr>
        <w:rPr>
          <w:rFonts w:hint="eastAsia"/>
        </w:rPr>
      </w:pPr>
      <w:r>
        <w:rPr>
          <w:rFonts w:hint="eastAsia"/>
        </w:rPr>
        <w:t>&gt;OTU024750</w:t>
      </w:r>
    </w:p>
    <w:p w14:paraId="2A09F581">
      <w:pPr>
        <w:rPr>
          <w:rFonts w:hint="eastAsia"/>
        </w:rPr>
      </w:pPr>
      <w:r>
        <w:rPr>
          <w:rFonts w:hint="eastAsia"/>
        </w:rPr>
        <w:t>CCTACGGGCGGCAGCAGTCGGGAATCTTGCGCAATGGGCGAAAGCCTGACGCAGCAACACCGTGTGAGCGACGAAGGCCTTCGGGTCGTAAAGCTCTGTTGTTGGGGACGAAGGGTTAGGGGTTAATAGCCCCGAGCCTGACGGTACCCTTCGAGGAAGCCCCGGCTAACTACGTGCCAGCAGCCGCGGTAATACGTAGGGGGCGAGCGTTGTCCGGATTTACTGGGCGTAAAGCGCGCGCAGGTGGCATGGCAAGTAAGGTGTGAAATCTCCCTGCTCAACGGGGAGGGAGCGCTTTAGACTGCCAAGCTAGAGGACGGTAGAGGGGGGTGGAATTGCTGGTGTAGCGGTGAAATGCGTAGAGATCAGCAGGAACACCCGTGGCGAAGGCGACCCGCTAGGTCACATCTGACGCTGATACGCGACAGCATGGGGAGCGAACGGGATTAGATACCCCTGTAGTCC</w:t>
      </w:r>
    </w:p>
    <w:p w14:paraId="563B5C6A">
      <w:pPr>
        <w:rPr>
          <w:rFonts w:hint="eastAsia"/>
        </w:rPr>
      </w:pPr>
      <w:r>
        <w:rPr>
          <w:rFonts w:hint="eastAsia"/>
        </w:rPr>
        <w:t>&gt;OTU024751</w:t>
      </w:r>
    </w:p>
    <w:p w14:paraId="062BD392">
      <w:pPr>
        <w:rPr>
          <w:rFonts w:hint="eastAsia"/>
        </w:rPr>
      </w:pPr>
      <w:r>
        <w:rPr>
          <w:rFonts w:hint="eastAsia"/>
        </w:rPr>
        <w:t>CCTACGGGGGGCTGCAGTGAGGAATATTGGTCAATGGGGGGAACCCTGAACCAGCCATGCCGCGTGAAGGAAGAAGGTCCTAAGGATTGTAAACTTCTTTTGTACGGGGGTAATTGTCCGATCGTGATCGGACTTGAAAGTACTGTACGAATAAGCATCGGCTAACTCCGTGCCAGCAGCCGCGGTAATACGGAGGATGCGAGCGTTAATCGGAATTACTGGGCGTAAAGCGTGCGCAGGCGGTTCGTCAAGTCTTGTGTGAAAGCCCCGGGCTTAACCTGGGAATGGCATGGGAAACTGGCGGGCTTGAGTGCGGCAGAGGGGGGTGGAATTCCGCGTGTAGCAGTGAAATGCGTAGATATGCGGAGGAACACCAGTGGCGAAGGCGGCCTTCTGGACTGCTTCTGACGCTCAGACGCGAAAGCTAGGGGAGCAAACGGGATTAGATACCCCAGTAGTCC</w:t>
      </w:r>
    </w:p>
    <w:p w14:paraId="75E4D737">
      <w:pPr>
        <w:rPr>
          <w:rFonts w:hint="eastAsia"/>
        </w:rPr>
      </w:pPr>
      <w:r>
        <w:rPr>
          <w:rFonts w:hint="eastAsia"/>
        </w:rPr>
        <w:t>&gt;OTU024752</w:t>
      </w:r>
    </w:p>
    <w:p w14:paraId="024CDD6B">
      <w:pPr>
        <w:rPr>
          <w:rFonts w:hint="eastAsia"/>
        </w:rPr>
      </w:pPr>
      <w:r>
        <w:rPr>
          <w:rFonts w:hint="eastAsia"/>
        </w:rPr>
        <w:t>CCTACGGGTGGCTGCAGTGGGGAATTTTGGACAATGGGCGCAAGCCTGAACCAGCCATGCCGCGTGGAGGATGAAGGTCCTCTGGATTGTAAACTTCTTTTATCTGGGACGAAAAAAGGGAATTCTTTCTCACTTGACGGTACCAGATGAATAAGCACCGGCTAACTCCGTGCCAGCAGCCGCGGTAATACGGAGGGTGCAAGCGTTATCCGGATTCACTGGGTTTAAAGGGTGCGTAGGCGGGCAGGTAAGTCCGTGGTGAAATCTCCGAGCTTAACTCGGAAACTGCCATGGATACTATCTGTCTTGAATACCGTGGAGGTGAGCGGAATATGTCATGTAGCGGTGAAATGCTTAGATATGACATAGAACACCGATTGCGAAGGCAGCTCACTACCAGTGGATTGACGCTGATGGACGAAAGCGTGGGTAGCGAACAGGATTAGATACCCCAGTAGTCC</w:t>
      </w:r>
    </w:p>
    <w:p w14:paraId="52499DD1">
      <w:pPr>
        <w:rPr>
          <w:rFonts w:hint="eastAsia"/>
        </w:rPr>
      </w:pPr>
      <w:r>
        <w:rPr>
          <w:rFonts w:hint="eastAsia"/>
        </w:rPr>
        <w:t>&gt;OTU024753</w:t>
      </w:r>
    </w:p>
    <w:p w14:paraId="348CA440">
      <w:pPr>
        <w:rPr>
          <w:rFonts w:hint="eastAsia"/>
        </w:rPr>
      </w:pPr>
      <w:r>
        <w:rPr>
          <w:rFonts w:hint="eastAsia"/>
        </w:rPr>
        <w:t>CCTACGGGAGGCAGCAGTCGAGAATATTTCACAATGGGCGAAAGCCTGATGAAGCGACGCCGTGTGAATGAAGAAGGCCTTCGGGTTGTAAAGTTCTGTCGCCTAAGAACAAGGGTACGAGAGTAATATTTTCGTACTTTGAGGGTATTAGGAAAGGAAGCACCGGCTAACTCCGTGCCAGCAGCTGCGGTAATACGGAGGGTGCAAGCGTTAGTCGGAATTACTGGGCGTAAAGGGTGCGTAGGCGGATATGTAAGTCAGACGTGAAATTCCGGGGCTCAACCCCGGAGCTGCATCTGAAACTGCGTATCTAGCAGGATGGCGGAGAAAACGGAATTCCACGTGTAGCGGTGAAATGCGTAGATATGTGGAAGAACACCTGTGGCGAAAGCGGTTTTCTAGCCTACCCTGGACGCTGAGGCACGAAAGCAAGGGGAGCAAACAGGATTAGATACCCCTGTAGTCC</w:t>
      </w:r>
    </w:p>
    <w:p w14:paraId="34F2A9BB">
      <w:pPr>
        <w:rPr>
          <w:rFonts w:hint="eastAsia"/>
        </w:rPr>
      </w:pPr>
      <w:r>
        <w:rPr>
          <w:rFonts w:hint="eastAsia"/>
        </w:rPr>
        <w:t>&gt;OTU024754</w:t>
      </w:r>
    </w:p>
    <w:p w14:paraId="042A3DC5">
      <w:pPr>
        <w:rPr>
          <w:rFonts w:hint="eastAsia"/>
        </w:rPr>
      </w:pPr>
      <w:r>
        <w:rPr>
          <w:rFonts w:hint="eastAsia"/>
        </w:rPr>
        <w:t>CCTACGGGGGGCTGCAGTGGGGAATCTTGCGCAATGGCCGAAAGGCTGACGCAGCGACGCCGCGTGCGGGATGACGGCCTTCGGGTTGTAAACCGCTGTTGCCCGGGACGAACAGCGCGATTCGTCGCGCCTGACGGTACCGGGTGAGGAAGCACCGGCTAACTCTGTGCCAGCAGCCGCGGTAATACAGAGGGTGCGAGCGTTATCCGAATTCACTGGGCGTAAAGCGCATGCAGGCGGCCGAGCAAGTTGGATGTGAAAGCTCCCGGCTCAACTGGGAGAGGACGTACAAGACTGTTCGGCTCGAGGACGGTAGAGGGTGGTGGAATTTCCTGTGTAGCGGTGAAATGCGTAGATATAGGAAGGAACACCAGTGGCGAAGGCGACCACCTGGACTGATACTGACACTGAGGTGCGAAAGCGTGGGGAGCAAACAGGATTAGATACCCTAGTAGTCC</w:t>
      </w:r>
    </w:p>
    <w:p w14:paraId="472CCF76">
      <w:pPr>
        <w:rPr>
          <w:rFonts w:hint="eastAsia"/>
        </w:rPr>
      </w:pPr>
      <w:r>
        <w:rPr>
          <w:rFonts w:hint="eastAsia"/>
        </w:rPr>
        <w:t>&gt;OTU024755</w:t>
      </w:r>
    </w:p>
    <w:p w14:paraId="6D8C8FBB">
      <w:pPr>
        <w:rPr>
          <w:rFonts w:hint="eastAsia"/>
        </w:rPr>
      </w:pPr>
      <w:r>
        <w:rPr>
          <w:rFonts w:hint="eastAsia"/>
        </w:rPr>
        <w:t>CCTACGGGTGGCTGCAGTAGGGAATATTGCGCAATGGGGGAAACCCTGACGCAGCGACGCCGCGTGAGTGATGAAGGCCTTCGGGTCGTAAAGCTCTGTCGTATGGGAATAACACAATGAATGTACCATGCAAGAAAGGATCGGCTAACTTCGTGCCAGCAGCCGCGGTAAGACGAGGGATCCTAGCGTTGTTCGGAATCATTGGGCGTAAAGCGGGTGTAGGCGGTCCTTTAAGTCTGATGTGAAAGCCCACGGCTCAACCGGGGAGGGTCATTGGAAACTGGGAAACTTGAGTGCAGAAGAGGAAAGTGGAATTCCAAGTGTAGCGGTGAAATGCGTAGAGATCCGGAAGAACACCGGTGGCGAAGGCAGCTCACTACGCGAATATTGACTCTGAGGCACGAAAGCGTGGGGATCAAACAGGATTAGATACCCGAGTAGTCC</w:t>
      </w:r>
    </w:p>
    <w:p w14:paraId="6FE4F6C4">
      <w:pPr>
        <w:rPr>
          <w:rFonts w:hint="eastAsia"/>
        </w:rPr>
      </w:pPr>
      <w:r>
        <w:rPr>
          <w:rFonts w:hint="eastAsia"/>
        </w:rPr>
        <w:t>&gt;OTU024756</w:t>
      </w:r>
    </w:p>
    <w:p w14:paraId="23EE5F38">
      <w:pPr>
        <w:rPr>
          <w:rFonts w:hint="eastAsia"/>
        </w:rPr>
      </w:pPr>
      <w:r>
        <w:rPr>
          <w:rFonts w:hint="eastAsia"/>
        </w:rPr>
        <w:t>CCTACGGGTGGCTGCAGTGGGGAATATTGGGCAATGGGGGAAACCCTGACCCAGCCATGCCGCGTGAGTGATGAAGGTCTTCGGATCGTAAAGCTCTGTGGGGAGGGACGAAGAAGATGGGTCTAATAGGCCCATCGGTGACGGTACCTCCTTAGCAAGCACCGGCTAAGTTCGTGCCAGCAGCCGCGGTAATACGAACTGCGCAAACGTTATTCGGAATCACTGGGCTTACAGGGTGCGTAGGCGGTGCGGGAAGTAGGGTGTGAAATGCCTTGGCTCAACCAAGGCACTGCGCTCTAAACTCCCGTGCTCGAGTGAGTCAGGGGTACGCGGAACTTCCGGTGGAGCGGTGAAATGTGTTGATATCGGAAGGAACACCGGCGGCGAAAGCGGCGTACTGGGGCTCAACTGACGCTGAGGCACGAAAGCCAGGGGAGCGAACGGGATTAGATACCCCGGTAGTCC</w:t>
      </w:r>
    </w:p>
    <w:p w14:paraId="43C94856">
      <w:pPr>
        <w:rPr>
          <w:rFonts w:hint="eastAsia"/>
        </w:rPr>
      </w:pPr>
      <w:r>
        <w:rPr>
          <w:rFonts w:hint="eastAsia"/>
        </w:rPr>
        <w:t>&gt;OTU024757</w:t>
      </w:r>
    </w:p>
    <w:p w14:paraId="19418DD0">
      <w:pPr>
        <w:rPr>
          <w:rFonts w:hint="eastAsia"/>
        </w:rPr>
      </w:pPr>
      <w:r>
        <w:rPr>
          <w:rFonts w:hint="eastAsia"/>
        </w:rPr>
        <w:t>CCTACGGGAGGCAGCAGTAGGGAATTTTCCGCAATGGGCGAAAGCCTGACGGAGCAACGCCGCGTGAATGATGACGGCCTTCGGGTTGTAAAGTTCTGTTCTTGGGGAAGAATTCATGACGGTACCCAAGGAGAAAGCCCCGGCTAACTACGTGCCAGCAGCCGCGGTAATACGTAGGGTGCGAGCGTTGTCCGGAATTATTGGGCGTAAAGGGCTCGTAGGCGGCTTGTCGCGTCGAATGTGAAATCCCGTGGCTCAACTGCGGGTCTGCATTCGATACGGGCAGGCTAGAGTTCGGTAGGGGACCACGGAATTCCTGGTGTAGCGGTGAAATGCGCAGATATCAGGAGGAACACCAGTGGCGAAGGCGGGATCCTGGGCCAGTACTGACGCTGAGGAGCGAAAGCGTGGGGAGCAAACAGGATTAGATACCCTTGTAGTCC</w:t>
      </w:r>
    </w:p>
    <w:p w14:paraId="56990AC6">
      <w:pPr>
        <w:rPr>
          <w:rFonts w:hint="eastAsia"/>
        </w:rPr>
      </w:pPr>
      <w:r>
        <w:rPr>
          <w:rFonts w:hint="eastAsia"/>
        </w:rPr>
        <w:t>&gt;OTU024758</w:t>
      </w:r>
    </w:p>
    <w:p w14:paraId="2B9A5F7C">
      <w:pPr>
        <w:rPr>
          <w:rFonts w:hint="eastAsia"/>
        </w:rPr>
      </w:pPr>
      <w:r>
        <w:rPr>
          <w:rFonts w:hint="eastAsia"/>
        </w:rPr>
        <w:t>CCTACGGGCGGCTGCAGTGGGGAATTTTGGACAATGGGCGCAAGCCTGACGCAGCGACGCCGCGTGGGCGACGAAGGCCTTCGGGTTGTAAAGCCCTGTGGGGCGGGACGAACAACCGCCGGTCGAACAGGCCGGCGGTCTGACGGTACCGCCTTAGCAAGCACCGGCTAACTCTGTGCCAGCAGCCGCGGTAAGACAGAGGGGGCTAGCGTTGTTCGGAATTACTGGGCGTAAAGCGCACGTAGGCGGCTTTGTAAGTTAGAGGTGAAAGCCCGGAGCTCAACTCCGGAACTGCCTTTAAGACTGCATCGCTAGAACGTCGGAGAGGTAAGTGGAATTCCGAGTGTAGAGGTGAAATTCGTAGATATTCGGAAGAACACCAGTGGCGAAGGCGACTTACTGGACGACTGTTGACGCTGAGGTGCGAAAGCGTGGGGAGCAAACAGGATTAGATACCCCGGTAGTCC</w:t>
      </w:r>
    </w:p>
    <w:p w14:paraId="1BE8996F">
      <w:pPr>
        <w:rPr>
          <w:rFonts w:hint="eastAsia"/>
        </w:rPr>
      </w:pPr>
      <w:r>
        <w:rPr>
          <w:rFonts w:hint="eastAsia"/>
        </w:rPr>
        <w:t>&gt;OTU024759</w:t>
      </w:r>
    </w:p>
    <w:p w14:paraId="4EFDC391">
      <w:pPr>
        <w:rPr>
          <w:rFonts w:hint="eastAsia"/>
        </w:rPr>
      </w:pPr>
      <w:r>
        <w:rPr>
          <w:rFonts w:hint="eastAsia"/>
        </w:rPr>
        <w:t>CCTACGGGAGGCTGCAGTGGGGAATCTTGCGCAATGGGCGAAAGCCTGACGCAGCGACGCCGCGTGGGGGAGGAAGCCCTTCGGGGTGTAAACCTCTGTCAGAGGGGAAGAATGGACGGGGGAGGAAATGCCCTTGTTTTGACGGTACCCTCAGAGGAAGCACCGGCTAACTACGTGCCAGCAGCCGCGGTAAGACGTAGGGTCCGAGCGTTAATCGGAATTACTGGGCGTAAAGGGCGCGTAGGCGGTTGGGTAAGTCGGGTGTGAAAGCCCGGAGCTCAACTCCGGAACTGCCTTTAAGACTGCATCGCTCGAACGTCGGAGAGGTAAGTGGAATTCCGAGTGTAGAGGTGAAATTCGTAGATATTCGGAAGAACACCAGTGGCGAAGGCGACTTACTGGACGACTGTTGACGCTGAGGTGCGAAAGCGTGGGGAGCAAACAGGATTAGATACCCCGGTAGTCC</w:t>
      </w:r>
    </w:p>
    <w:p w14:paraId="3FE2EABF">
      <w:pPr>
        <w:rPr>
          <w:rFonts w:hint="eastAsia"/>
        </w:rPr>
      </w:pPr>
      <w:r>
        <w:rPr>
          <w:rFonts w:hint="eastAsia"/>
        </w:rPr>
        <w:t>&gt;OTU024760</w:t>
      </w:r>
    </w:p>
    <w:p w14:paraId="60AB63A5">
      <w:pPr>
        <w:rPr>
          <w:rFonts w:hint="eastAsia"/>
        </w:rPr>
      </w:pPr>
      <w:r>
        <w:rPr>
          <w:rFonts w:hint="eastAsia"/>
        </w:rPr>
        <w:t>CCTACGGGGGGCAGCAGTGGGGAATCTTGCGCAATGGGCGAAAGCCTGACGCAGCAACGCCGCGTGTGTGATGAAGGTCTTCGGATCGTAAAGCACTGTCGCGAGGGACGAATAAGGTACGGGCGAACAGTCCGTGCCGATGACGGTACCTCTGGAGGAAGCACCGGCTAACTCTGTGCCAGCAGCCGCGGTAATACGAAGGGAGCAAGCGTTGTTCGGATTTACTGGGCGTAAAGCGCACGCAGGTGGCTGAGTCAGTCGATTGTGAAAGCCCTGGGCTTAACCTGGGAATTGCAGTCGATACTACTCAGCTAGAGTATGGGAGAGGGTAGTGGAATTCCCGGTGTAGCGGTGAAATGCGTAGATATTCGGAAGAACACCAGTGGCGAAGGCGACTTACTGGACACATATTGACGCTGAGGTGCGAAAGCGTGGGGAGCAAACAGGATTAGATACCCCTGTAGTCC</w:t>
      </w:r>
    </w:p>
    <w:p w14:paraId="763BB678">
      <w:pPr>
        <w:rPr>
          <w:rFonts w:hint="eastAsia"/>
        </w:rPr>
      </w:pPr>
      <w:r>
        <w:rPr>
          <w:rFonts w:hint="eastAsia"/>
        </w:rPr>
        <w:t>&gt;OTU024761</w:t>
      </w:r>
    </w:p>
    <w:p w14:paraId="00EBDFAC">
      <w:pPr>
        <w:rPr>
          <w:rFonts w:hint="eastAsia"/>
        </w:rPr>
      </w:pPr>
      <w:r>
        <w:rPr>
          <w:rFonts w:hint="eastAsia"/>
        </w:rPr>
        <w:t>CCTACGGGTGGCAGCAGTGGGGAATCTTGGTCAATGGGGGCAACCCTGACCGAGCGATGCCGCGTGCGCGATGAAGGCCTTCGGGTTGTAAAGCGCGAAAGAGGGGAGAAAACCCCGAAAGGGGTTGATCTATCCTCAGTAAGCTCGGGCTAAGTTCGTGCCAGCAGCCGCGGTAATACGGGGGGAGCAAGCGTTGTCCGGATTTACTGGGTGTAAAGGGTGCTCAGGTGGGTTTTTAAGTCAGAAGTGAAAGCCCGGAGCTCAACTCCGGAGTTGCTTTTGATACTATTTACCTTGAGTGTAGGAGAGGGCAATGGAATATCTGGTGTAGCAGTGAAATGCGTAGATATCAGATAGAACACCAATGGCGAAGGCAGTTGCCTGGCCTATCACTGACACTAAAGCACGAAAGCGTGGGGAGCAAACAGGATTAGATACCCCTGTAGTCC</w:t>
      </w:r>
    </w:p>
    <w:p w14:paraId="272AF86B">
      <w:pPr>
        <w:rPr>
          <w:rFonts w:hint="eastAsia"/>
        </w:rPr>
      </w:pPr>
      <w:r>
        <w:rPr>
          <w:rFonts w:hint="eastAsia"/>
        </w:rPr>
        <w:t>&gt;OTU024762</w:t>
      </w:r>
    </w:p>
    <w:p w14:paraId="187C81A5">
      <w:pPr>
        <w:rPr>
          <w:rFonts w:hint="eastAsia"/>
        </w:rPr>
      </w:pPr>
      <w:r>
        <w:rPr>
          <w:rFonts w:hint="eastAsia"/>
        </w:rPr>
        <w:t>CCTACGGGAGGCTGCAGTGGGGAATTTTCCGCAATGGGCGAAAGCCTGACGGAGCAACGCCGCGTGGGTGATGAAGATTTTCGGATCGTAAAGCCCTTTCACCCATGACGAAGCGCAAGTGACGGTAGTGGGAGAAGAAGCACCGGCCAACTACGTGCCAGCAGCCGCGGTAATACGTAGGGTGCGAGCGTTATCCGGAATTACTGGGCGTAAAGCGCACGCAGGTGGCATGTTAAGTCTGACGTGAAAGCTCCTGGCTTAACCGTGGAGGGTCATTGGAAACTGGTCGACTTGAGTGCAGAAGAGGGAAGTGGAATTCCATGTGTAGCGGTGAAATGCGTAGAGATATGGAGGAACACCAGTGGCGAAGGCGGCTTCCTGGTCTGTAACTGACACTGAGGCGCGAAAGCGTGGGGAGCAAACAGGATTAGATACCCCTGTAGTCC</w:t>
      </w:r>
    </w:p>
    <w:p w14:paraId="5CFBE401">
      <w:pPr>
        <w:rPr>
          <w:rFonts w:hint="eastAsia"/>
        </w:rPr>
      </w:pPr>
      <w:r>
        <w:rPr>
          <w:rFonts w:hint="eastAsia"/>
        </w:rPr>
        <w:t>&gt;OTU024763</w:t>
      </w:r>
    </w:p>
    <w:p w14:paraId="06348E57">
      <w:pPr>
        <w:rPr>
          <w:rFonts w:hint="eastAsia"/>
        </w:rPr>
      </w:pPr>
      <w:r>
        <w:rPr>
          <w:rFonts w:hint="eastAsia"/>
        </w:rPr>
        <w:t>CCTACGGGTGGCTGCAGTTTGGAATTTTGGACAATGGGCGAAAGCCTGATCCAGCGACGCCGCGTGCACGAAGAAGGCCTTCGGGTTGTAAAGTGCTTTTACCGAGGAACAATTTCTGAGAGTACTCGGAGAATAAGAGGTTGCTAACTCTGTGCCAGCAGCAGCGGTAATACAGAGACCTCAAGCGTTATCCGGAATCATTGGGCGTAAAGCGTACCGATAGGTGGTTTTATAAGTTTTGCCTAAAATCCCGAAGCTTAACTTCGGTCTTGGGTAAAATACTGTAAAACTTGAGGGACAAAGAGGTGGCTGGAACGAACGGTGTAGTAGTGAAATGCGTTGATATCGTTCGGAACACCGAAAGCGAAGGCAGGCCACTGGGTGTCACCTGACACTGCTAGGACGAAAGCGTGGGGAGCGAATGGGATTAGATACCCCAGTAGTCC</w:t>
      </w:r>
    </w:p>
    <w:p w14:paraId="371B6757">
      <w:pPr>
        <w:rPr>
          <w:rFonts w:hint="eastAsia"/>
        </w:rPr>
      </w:pPr>
      <w:r>
        <w:rPr>
          <w:rFonts w:hint="eastAsia"/>
        </w:rPr>
        <w:t>&gt;OTU024764</w:t>
      </w:r>
    </w:p>
    <w:p w14:paraId="0D3CBF9F">
      <w:pPr>
        <w:rPr>
          <w:rFonts w:hint="eastAsia"/>
        </w:rPr>
      </w:pPr>
      <w:r>
        <w:rPr>
          <w:rFonts w:hint="eastAsia"/>
        </w:rPr>
        <w:t>CCTACGGGGGGCTGCAGCCAGGAATCTTGGACAATGGGCGAAAGCCTGATCCAGCAATGCCGCGTGAGTGATGAAGGCCTTAGGGTTGTAAAGCTCTTTTACCCGGGATGATAATGACAGTACCGGGAGAATAAGCCCCGGCTAACTCCGTGCCAGCAGCCGCGGTAATACGGAGGGGGCTAGCGTTATTCGGAATCACTGGGCGTAAAGCGCACGTAGGCGGGCCGCTATGTCCGGGGTGAAAGCCCCCAGCTCAACTGGGGAAGTGCCTCGGAAACTGGCGGCCTCGAGGGAGGTAGGGGCGTGCGGAACTTCCGGTGGAGCGGTGAAATGCGTAGATATCGGAAGGAACACCGGTGGCGAAAGCGGCGCGCTGGACCTCTGCTGACGCTGAGGCGCGAAAGCCAGGGGAGCAAACGGGATTAGATACCCGAGTAGTCC</w:t>
      </w:r>
    </w:p>
    <w:p w14:paraId="363E5AAF">
      <w:pPr>
        <w:rPr>
          <w:rFonts w:hint="eastAsia"/>
        </w:rPr>
      </w:pPr>
      <w:r>
        <w:rPr>
          <w:rFonts w:hint="eastAsia"/>
        </w:rPr>
        <w:t>&gt;OTU024765</w:t>
      </w:r>
    </w:p>
    <w:p w14:paraId="2ADD953F">
      <w:pPr>
        <w:rPr>
          <w:rFonts w:hint="eastAsia"/>
        </w:rPr>
      </w:pPr>
      <w:r>
        <w:rPr>
          <w:rFonts w:hint="eastAsia"/>
        </w:rPr>
        <w:t>CCTACGGGCGGCAGCAGTCGAGAATTTTTCTCAATGGGGGAAACCCTGAAGGAGCGACGCCGCGTGGAGGATGAAGGTCTTCGGATTGTAAACTCCTGTCATTGGTGAACAAAGCTTCCCGGTTAACTGCTGGGGAGTCTGCTAGTAGCCAAAGAGGAAGGGACGGCTAACTCTGTGCCAGCAGCCGCGGTAATACAGAGGTCTCAAGCGTTGTTCGGAATTACTGGGCGTAAAGAGTTGCGTAGGCGGTTCTTTAAGTCTGGTGTCTAAGTGCGGGGCTCAACCCCGTGATGCACTGGAAACTGGGGAACTTGAGTGCAGAAGAGGAGAGCGGAATTCCACGTGTAGCGGTGAAATGCGTAGAGATGTGGAGGAACACCAGTGGCGAAGGCGGCTCTCTGGGCCGATACTGACGCTGAGGAGCGAAAGCGTGGGGAGCGAACAGGATTAGATACCCCTGTAGTCC</w:t>
      </w:r>
    </w:p>
    <w:p w14:paraId="45B76E5D">
      <w:pPr>
        <w:rPr>
          <w:rFonts w:hint="eastAsia"/>
        </w:rPr>
      </w:pPr>
      <w:r>
        <w:rPr>
          <w:rFonts w:hint="eastAsia"/>
        </w:rPr>
        <w:t>&gt;OTU024766</w:t>
      </w:r>
    </w:p>
    <w:p w14:paraId="0F352034">
      <w:pPr>
        <w:rPr>
          <w:rFonts w:hint="eastAsia"/>
        </w:rPr>
      </w:pPr>
      <w:r>
        <w:rPr>
          <w:rFonts w:hint="eastAsia"/>
        </w:rPr>
        <w:t>CCTACGGGTGGCTGCAGTGGGGAATTTTGGACAATGGGGGCAACCCTGATCCAGCCATTCCGCGTGAGTGAAGAAGGCCTTCGGGTTGTAAAGCTCTTTCGCAAGGGAAGAAAACTTAAGCTCTAACATAGCTTGAGGCTGACGGTACCTTGATAAGAAGCACCGGCTAACTACGTGCCAGCAGCCGCGGTAATACGTAGGGTGCGAGCGTTATTCGGAATTACTGGGCGTAAAGCGCACGTAGGCGGCTTTGTAAGTCAGAGGTGAAAGCCTGGAGCTCAACTCCAGAACTGCCTTTGAGACTGCATCGCTTGAATCCAGGAGAGGTGAGTGGAATTCCGAGTGTAGAGGTGAAATTCGTAGATATTCGGAAGAACACCAGTGGCGAAGGCGACTCACTGGACATGTATTGACGCTGAGGTGCGAAAGCGTGGGGAGCAAACAGGATTAGATACCCCTGTAGTCC</w:t>
      </w:r>
    </w:p>
    <w:p w14:paraId="562D1F21">
      <w:pPr>
        <w:rPr>
          <w:rFonts w:hint="eastAsia"/>
        </w:rPr>
      </w:pPr>
      <w:r>
        <w:rPr>
          <w:rFonts w:hint="eastAsia"/>
        </w:rPr>
        <w:t>&gt;OTU024767</w:t>
      </w:r>
    </w:p>
    <w:p w14:paraId="258C1794">
      <w:pPr>
        <w:rPr>
          <w:rFonts w:hint="eastAsia"/>
        </w:rPr>
      </w:pPr>
      <w:r>
        <w:rPr>
          <w:rFonts w:hint="eastAsia"/>
        </w:rPr>
        <w:t>CCTACGGGCGGCAGCAGTGGGGAATATTGGACAATGGGGGAAACCCTGATCCAGCGACGCCGCGTGGGTGAAGAAGGCCTGCGGGTTGTAAAGCCCTTTCGGTGGGGAAGAAATGCAGATTTTCTAATCTGTTTGACGGTACCAGAGGAATAAGCGCCGGCTAACTACGTGCCAGCAGCCGCGGTAATACGTAGGGCGCAAGCGTTGTCCGGAATTATTGGGCGTAAAGAGCTCGTAGGCGGCTTGTCGCGTCGACTGTGAAAACCCGCGGCTCAACCGCGGGCCTGCAGCCGATACGGGCAGGCTAGAGTTCGGTAGGGGAGACTGGAATTCCTGGTGTAGCGGTGAAATGCGCAGATATCAGGAGGAACACCGGTGGCGAAGGCGGGTCTCTGGGCCGATACTGACGCTGAGGCACGAAAGTGTGGGGATCAAACAGGATTAGATACCCTAGTAGTCC</w:t>
      </w:r>
    </w:p>
    <w:p w14:paraId="18D15CE2">
      <w:pPr>
        <w:rPr>
          <w:rFonts w:hint="eastAsia"/>
        </w:rPr>
      </w:pPr>
      <w:r>
        <w:rPr>
          <w:rFonts w:hint="eastAsia"/>
        </w:rPr>
        <w:t>&gt;OTU024768</w:t>
      </w:r>
    </w:p>
    <w:p w14:paraId="5AC17EC1">
      <w:pPr>
        <w:rPr>
          <w:rFonts w:hint="eastAsia"/>
        </w:rPr>
      </w:pPr>
      <w:r>
        <w:rPr>
          <w:rFonts w:hint="eastAsia"/>
        </w:rPr>
        <w:t>CCTACGGGGGGCAGCAGTGGGGAATCTTGCGCAATGGGCGAAAGCCTGACGCAGCGACGCCGCGTGGGGGAGGAAGGGCTTCGGCTTGTAAACCCCTGTTGCCCGGGACGAATCCCTGGTTTCGACCAGGTTGACGGTACCGGGTGAGGAAGCACCGGCTAACTCCGTGCCAGCAGCCGCGGTAATACGGAGGGTGCGAGCGTTGTCCGGATTCACTGGGCGTAAAGCGTGCGCAGGCGGTTTGATAAGACAGGCGTGAAATCCCCGGGCTCAACCTGGGAATGGCGCTTGTGACTGTCAGGCTAGAGTGCGTCAGAGGGGGGTAGAATTCCGCGTGTAGCAGTGAAATGCGTAGATATGCGGAGGAACACCGATGGCGAAGGCAATCCCCTGGGCCTGTACTGACGCTCATGCACGAAAGCGTGGGGAGCAAACAGGATTAGATACCCGTGTAGTCC</w:t>
      </w:r>
    </w:p>
    <w:p w14:paraId="2B910B89">
      <w:pPr>
        <w:rPr>
          <w:rFonts w:hint="eastAsia"/>
        </w:rPr>
      </w:pPr>
      <w:r>
        <w:rPr>
          <w:rFonts w:hint="eastAsia"/>
        </w:rPr>
        <w:t>&gt;OTU024769</w:t>
      </w:r>
    </w:p>
    <w:p w14:paraId="5322E081">
      <w:pPr>
        <w:rPr>
          <w:rFonts w:hint="eastAsia"/>
        </w:rPr>
      </w:pPr>
      <w:r>
        <w:rPr>
          <w:rFonts w:hint="eastAsia"/>
        </w:rPr>
        <w:t>CCTACGGGTGGCAGCAGTGGGGAATATTGCACAATGGGCGCAAGCCTGATGCAGCGACGCCGCGTGGGGGATGACGGCCTTCGGGTTGTAAACCTCTTTCGGTAGGGACGAAGCGCAAGTGACGGTACCTATAGAAGAAGGACCGGCCAACTACGTGCCAGCAGCCGCGGTAATACGTAGGGTCCGAGCGTTGTCCGGAATTACTGGGCGTAAAGAGCTCGTAGGTGGTTGCTTAAGTTAGATGTGAAAGCCCCGGGCTTAACCTGGGAATTGCACCTAATACTGGGCAGCTTGAGTAGAATAGAGGGGAGTGGAATTTCCGGTGTAGCGGTGGAATGCGTAGATATCGGAAGGAACACCAGTGGCGAAGGCGGCTCCCTGGATTCATACTGACACTGAGGCACGAAAGCGTGGGGAGCAAACAGGATTAGATACCCCTGTAGTCC</w:t>
      </w:r>
    </w:p>
    <w:p w14:paraId="32573DD8">
      <w:pPr>
        <w:rPr>
          <w:rFonts w:hint="eastAsia"/>
        </w:rPr>
      </w:pPr>
      <w:r>
        <w:rPr>
          <w:rFonts w:hint="eastAsia"/>
        </w:rPr>
        <w:t>&gt;OTU024770</w:t>
      </w:r>
    </w:p>
    <w:p w14:paraId="6400D61F">
      <w:pPr>
        <w:rPr>
          <w:rFonts w:hint="eastAsia"/>
        </w:rPr>
      </w:pPr>
      <w:r>
        <w:rPr>
          <w:rFonts w:hint="eastAsia"/>
        </w:rPr>
        <w:t>CCTACGGGAGGCAGCAGTAAGGAATATTGCGCAATGGAGGAAACTCTGACGCAGCAACGCCGCGTGCAGGATGACGGCCCTTTGGGTTGTAAACTGCTGTAGCAGGGGAATAAAGGCCGCCTCGGGCGGTTTGAAGGTACCCTGAAAGTAAGCGCCGGCTAACTACGTGCCAGCAGCCGCGGTAATACGGAGGGTGCGAGCGTTGTCCGGAATCACTGGGCGTAAAGGGCGCGTAGGCGGCGCGGGAAGGCGGCGGTGCAAGTCCGATGTGAAATACCGGGGCTCAACCCCGGAACTGCATTGGATACTGCATTGCTAGAGCACTGGAGAGGGAACTGGAATTCATGGTGTAGCAGTGAAATGCGTAGAGATCATGAGGAAGACCAGTGGCGAAGGCGGGTCTCTGGACAGTTCCTGACACTGAGACACGAAGGCCAGGGGAGCAAACGGGATTAGATACCCCTGTAGTCC</w:t>
      </w:r>
    </w:p>
    <w:p w14:paraId="32FCBFC3">
      <w:pPr>
        <w:rPr>
          <w:rFonts w:hint="eastAsia"/>
        </w:rPr>
      </w:pPr>
      <w:r>
        <w:rPr>
          <w:rFonts w:hint="eastAsia"/>
        </w:rPr>
        <w:t>&gt;OTU024771</w:t>
      </w:r>
    </w:p>
    <w:p w14:paraId="6B91A4F8">
      <w:pPr>
        <w:rPr>
          <w:rFonts w:hint="eastAsia"/>
        </w:rPr>
      </w:pPr>
      <w:r>
        <w:rPr>
          <w:rFonts w:hint="eastAsia"/>
        </w:rPr>
        <w:t>CCTACGGGTGGCAGCAGTGGGGAATATTGGGCAATGGGCGAAAGCCTGACCCAGCCACGCCGCGTGAGTGATGAAGGCCTTCGGGTCGTAAAGCTCTGTGGGGAGGGACGAACAAGCTCCGAGCTAATACCCGGGGCTCTGACGGTACCTCCTTAGCAAGCACCGGCTAACCCTGTGCCAGCAGCCGCGGTAATACAGGGGGTGCAAGCGTTATCCGGATTCACTGGGTTTAAAGGGTGCGTAGGCGGATTGGTAAGTCCGTGGTGAAATCCCCGGGCTCAACCCGGGAACTGCGTCCGAGACTGGCAGGCTCGAATCCGGGAGAGGTGAGTGGAACTGCGAGTGTAGAGGTGAAATTCGTAGATATTCGCAAGAACACCAGTGGCGAAGGCGGCTCACTGGCCCGATACTGACGCTGAGGCACGAAAGCGTGGGGAGCAAACAGGATTAGATACCCGGGTAGTCC</w:t>
      </w:r>
    </w:p>
    <w:p w14:paraId="1128BC2C">
      <w:pPr>
        <w:rPr>
          <w:rFonts w:hint="eastAsia"/>
        </w:rPr>
      </w:pPr>
      <w:r>
        <w:rPr>
          <w:rFonts w:hint="eastAsia"/>
        </w:rPr>
        <w:t>&gt;OTU024772</w:t>
      </w:r>
    </w:p>
    <w:p w14:paraId="78E1135F">
      <w:pPr>
        <w:rPr>
          <w:rFonts w:hint="eastAsia"/>
        </w:rPr>
      </w:pPr>
      <w:r>
        <w:rPr>
          <w:rFonts w:hint="eastAsia"/>
        </w:rPr>
        <w:t>CCTACGGGGGGCTGCAGTGGGGAATCTTGCACAATGGGGGCAACCCTGATGCAGCGACGCCGCGTGGAGGACGAAGGATCTAGGTCTGTAAACTCCTTTTGCCAAGAAAGACTTAGGACGGTACCTGGTGAATAAGCCACGGCTAACTACGTGCCAGCAGCCGCGGTAATACGTAGGATGCAAGCGTTGTCCGGATTTATTGGGCGTAAAGAGTTCGTAGGCGGTTCGTTAAGTCTGGTGTTAAAGATCGGGGCTCAACCCCGGGAGTGCACTGGATACTGGCGGACTCGAGTATGGTAGAGGCAAGTGGAATTCCCAGTGTAGCAGTGAAATGCGTAGATATCAGGAGGAACATCAGTGGCGAAGGCGGCTAGCTGGGCCGGGTCTGACGCTCATGTGCGAAAGCGTGGGGAGCAAACAGGATTAGATACCCCTGTAGTCC</w:t>
      </w:r>
    </w:p>
    <w:p w14:paraId="6F8604F2">
      <w:pPr>
        <w:rPr>
          <w:rFonts w:hint="eastAsia"/>
        </w:rPr>
      </w:pPr>
      <w:r>
        <w:rPr>
          <w:rFonts w:hint="eastAsia"/>
        </w:rPr>
        <w:t>&gt;OTU024773</w:t>
      </w:r>
    </w:p>
    <w:p w14:paraId="368006D7">
      <w:pPr>
        <w:rPr>
          <w:rFonts w:hint="eastAsia"/>
        </w:rPr>
      </w:pPr>
      <w:r>
        <w:rPr>
          <w:rFonts w:hint="eastAsia"/>
        </w:rPr>
        <w:t>CCTACGGGTGGCAGCAGTGGGGAATATTGGACAATGGGGGAAACCCTGATCCAGCGACGCCGCGTGGGTGAAGAAGGCCTGCGGGTTGTAAAGCCCTTTCGGTGGGGAAGAAAAGTTTCGGCCTAACACGCCGGGACCTTGACGTAACCCACTAAAGAAGCACCGGCTAACTCTGTGCCAGCAGCCGCGGTAATACAGAGGGTGCGAGCGTTAATCGGAATTACTGGGCGTAAAGCGCGCGTAGGCGGCTTTGCAAGTCGGGTGTGAAATCCCTCGGCTCAACCGGGGAACTGCGTCTGATACTGGCGGGCTTGAATTCGGGAGAGGGATGTGGAATTCCAGGTGTAGCGGTGAAATGCGTAGATATCAGGAGGAAGGCCGGTGGCGAAGGCGGCGCTCTGGAACATTTCTGACGCTGAGGCTCGAAAGCGTGGGGAGCAAACAGGATTAGATACCCCAGTAGTCC</w:t>
      </w:r>
    </w:p>
    <w:p w14:paraId="76C1DEF2">
      <w:pPr>
        <w:rPr>
          <w:rFonts w:hint="eastAsia"/>
        </w:rPr>
      </w:pPr>
      <w:r>
        <w:rPr>
          <w:rFonts w:hint="eastAsia"/>
        </w:rPr>
        <w:t>&gt;OTU024774</w:t>
      </w:r>
    </w:p>
    <w:p w14:paraId="17629C0D">
      <w:pPr>
        <w:rPr>
          <w:rFonts w:hint="eastAsia"/>
        </w:rPr>
      </w:pPr>
      <w:r>
        <w:rPr>
          <w:rFonts w:hint="eastAsia"/>
        </w:rPr>
        <w:t>CCTACGGGAGGCTGCAGTGGGGGATATTGCACAATGGGGGAAACCCTGATGCAGCGACGCCGCGTGAGCGAAGAAGGCCTTCGGGTCGTAAAGCTCTGTTTCGAGGGAAGATAATGACGGTACCTCGGGAGAAAGCCCCGGCTAACTACGTGCCAGCAGCCGCGGTAATACGTAGGGGGCAAGCGTTATCCGGAATCATTGGGCGTAAAGAGTGCGTAGGCGGTCAATAAAGTCAGAGGTGAAAGGCTACGGCTCAACCGTAGTAAGCCTTTGAAACTTAATGACTTGAGTGCAGGAGAGGAGAGTGGAATTCCTAGTGTAGCGGTGAAATGCGTAGATATTAGGAGGAACACCAGTGGCGAAGGCGACTCTCTGGACTGTAACTGACGCTGAGGCACGAAAGCGTGGGGAGCGAACAGGATTAGATACCCTGGTAGTCC</w:t>
      </w:r>
    </w:p>
    <w:p w14:paraId="4E2BBC06">
      <w:pPr>
        <w:rPr>
          <w:rFonts w:hint="eastAsia"/>
        </w:rPr>
      </w:pPr>
      <w:r>
        <w:rPr>
          <w:rFonts w:hint="eastAsia"/>
        </w:rPr>
        <w:t>&gt;OTU024775</w:t>
      </w:r>
    </w:p>
    <w:p w14:paraId="0F20290E">
      <w:pPr>
        <w:rPr>
          <w:rFonts w:hint="eastAsia"/>
        </w:rPr>
      </w:pPr>
      <w:r>
        <w:rPr>
          <w:rFonts w:hint="eastAsia"/>
        </w:rPr>
        <w:t>CTACGGGCGGCTGCAGTAGGGAATCTTCCGCAATGGACGAAAGTCTGACGGAGCAACGCCGCGTGAGTGATGAAGGTGGATGCCTAAGTACCTTGTGAAATCCCACGGCTTAACCGTGGAACTGCTTGGTATACTGGGTGTCTTGAGCCACTCAGGGGCTACTGGAACAAACGGTGGAGCGGTGAAATGCGTAGATATCGTTTGGAACGCCAATGGTGAAAACAGGTAGCTGGGGGTGTGCTGACACTGAGACACGAAAGCCAGGGGAGCAAACGGGATTAGATACCCCGGTAGTCC</w:t>
      </w:r>
    </w:p>
    <w:p w14:paraId="091AEADB">
      <w:pPr>
        <w:rPr>
          <w:rFonts w:hint="eastAsia"/>
        </w:rPr>
      </w:pPr>
      <w:r>
        <w:rPr>
          <w:rFonts w:hint="eastAsia"/>
        </w:rPr>
        <w:t>&gt;OTU024776</w:t>
      </w:r>
    </w:p>
    <w:p w14:paraId="41AC80C6">
      <w:pPr>
        <w:rPr>
          <w:rFonts w:hint="eastAsia"/>
        </w:rPr>
      </w:pPr>
      <w:r>
        <w:rPr>
          <w:rFonts w:hint="eastAsia"/>
        </w:rPr>
        <w:t>CCTACGGGAGGCAGCAGTCGAGAATTTTTCTCAATGGGCGCAAGCCTGAAGGAGCGACGCCGCGTGTGGGATGAAGGGTTTCGATCCGTAAACCACTGTCATTTGTGAACAATGGTTATCCATGAATAATGGATGACTTGATAGTAATGAAAGAGGAAGGGACGGCTAACTCTGTGCCAGCAGCCGCGGTAATACAGAGGGGGCAAGCGTTATTCGGAATTATTGGGCGTAAAGGGCGCGTAGGCGGCTAGACAAGTCAGGGGTGAAATCCCTCGGCTCAACCGAGGAATTGCCTCTGAAACTGTCATGCTTGAGACCGGGAGAGGGTAGTGGAATTCCCAGTGTAGTGGTGAAATACGTAGAGATTGGGAAGAACACCAGTGGCGAAGGCGGCTATCTGGACGGTTTCTGACACTAAGACTCGAAAGCGTGGGGAGCAAACAGGATTAGATACCCCAGTAGTCC</w:t>
      </w:r>
    </w:p>
    <w:p w14:paraId="5561BF4E">
      <w:pPr>
        <w:rPr>
          <w:rFonts w:hint="eastAsia"/>
        </w:rPr>
      </w:pPr>
      <w:r>
        <w:rPr>
          <w:rFonts w:hint="eastAsia"/>
        </w:rPr>
        <w:t>&gt;OTU024777</w:t>
      </w:r>
    </w:p>
    <w:p w14:paraId="08FBD712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GCAGGGACGATAATGACGGTACCTGAAGAAGAAGCTGCGGCTAACTACGTGCCAGCAGCCGCGGTAATACGTAGGCAGCGAGCGTTGTTCGGAGTTACTGGGCGTAAAGAGTGCGTAGGCGGTTTTGTAAGTTTGGTGTGAAATCTCCCGGCTCAACTCCGGTTCTGCAGTGGGTACGGGCAGACTAGAGTGCAGTAGGGGAGACTGGAATTCCTGGTGTAGCGGTGAAATGCGCAGATATCTGGAGGAACACCGGTGGCGAAGGCAACTCACTACGGAAATATTGACGCTGAGGCACGAAAGCGTGAGGATCAAACAGGATTAGATACCCCGGTAGTCC</w:t>
      </w:r>
    </w:p>
    <w:p w14:paraId="41D100BA">
      <w:pPr>
        <w:rPr>
          <w:rFonts w:hint="eastAsia"/>
        </w:rPr>
      </w:pPr>
      <w:r>
        <w:rPr>
          <w:rFonts w:hint="eastAsia"/>
        </w:rPr>
        <w:t>&gt;OTU024778</w:t>
      </w:r>
    </w:p>
    <w:p w14:paraId="78B4004F">
      <w:pPr>
        <w:rPr>
          <w:rFonts w:hint="eastAsia"/>
        </w:rPr>
      </w:pPr>
      <w:r>
        <w:rPr>
          <w:rFonts w:hint="eastAsia"/>
        </w:rPr>
        <w:t>CCTACGGGGGGCTGCAGTAAGGAATATTGGTCAATGGGCGCAAGCCTGAACCAGCCATGCCGCGTGCAGGAAGACTGCCCTATGGGTTGTAAACTGCTTTTGTCGGGGAATAAACCTTCTTACGTGTAAGAAGCTGAATGTACCCGAAGAATAAGGATCGGCTAACTCCGTGCCAGCAGCCGCGGTAATACGGAGGATCCAAGCGTTATCCGGATTTACTGGGCGTAAAGGGCGCGTAGGCGGCAAATCAAGTCAGCTGTGAAATCTCCGAGCTTAACCCGGAAAGGTCAGCCGATACTGCGGGGCTAGAGTGCAGAAGGGGCAACTGGAATTCTCGGTGTAGCGGTGAAATGCGTAGAGATGTGGAGGAACACCAGTGGCGAAGGCGACTCTCTGGTCTGTAACTGACGCTGAGGAGCGAAAGCGTGGGGAGCGAACAGGATTAGATACCCCGGTAGTCC</w:t>
      </w:r>
    </w:p>
    <w:p w14:paraId="1C4B7575">
      <w:pPr>
        <w:rPr>
          <w:rFonts w:hint="eastAsia"/>
        </w:rPr>
      </w:pPr>
      <w:r>
        <w:rPr>
          <w:rFonts w:hint="eastAsia"/>
        </w:rPr>
        <w:t>&gt;OTU024779</w:t>
      </w:r>
    </w:p>
    <w:p w14:paraId="12DCB89E">
      <w:pPr>
        <w:rPr>
          <w:rFonts w:hint="eastAsia"/>
        </w:rPr>
      </w:pPr>
      <w:r>
        <w:rPr>
          <w:rFonts w:hint="eastAsia"/>
        </w:rPr>
        <w:t>CCTACGGGTGGCTGCAGTGGGGAATTTTCCGCAATGGGCGCAAGCCTGACGGAGTGACGCCGCGTGGGGGACGAAGGCCTTCGGGTCGTAAACCCCTGTCAGAGGGAAAGAAGGGGCGAGGGGTGAACCTCTCGCTCTGACGGTACCCTCAGAGGAAGCCCCGGCCAACTCCGTGCCAGCAGCCGCGGTAATACGGGGGGAGCAAGCGTTGTTCGGATTTACTGGGCGTAAAGGGCGCGTAGGCGGCCACCGCAAGTCGACTGTGAAATCTCTGGGCTTAACCCAGAAAGGTCAGCCGATACTGCGGGGCTAGAGTGCAGAAGGGGCAACTGGAATTCTCGGTGTAGCGGTGAAATGCGTAGATATCGAGAGGAACACCAGTGGCGAAAGCGGCCTTCTGGGCTGCTCCTGACGCTAAAGCGCGAAAGCTAGGGTAGCGAACGGGATTAGATACCCCTGTAGTCC</w:t>
      </w:r>
    </w:p>
    <w:p w14:paraId="0CC17AC4">
      <w:pPr>
        <w:rPr>
          <w:rFonts w:hint="eastAsia"/>
        </w:rPr>
      </w:pPr>
      <w:r>
        <w:rPr>
          <w:rFonts w:hint="eastAsia"/>
        </w:rPr>
        <w:t>&gt;OTU024780</w:t>
      </w:r>
    </w:p>
    <w:p w14:paraId="02C2511D">
      <w:pPr>
        <w:rPr>
          <w:rFonts w:hint="eastAsia"/>
        </w:rPr>
      </w:pPr>
      <w:r>
        <w:rPr>
          <w:rFonts w:hint="eastAsia"/>
        </w:rPr>
        <w:t>CCTACGGGAGGCTGCAGTGGGGAATCTTGGACAATGGGGGAAACCCTGATCCAGCGACGCCGCGTGACCGATGAAGCCTCTCGGGGTGTAAAGGTCTTTCAGCGGGGACTATCATGAAGGTACCCGCAGAAGCAGCTGCGGCTAACTACGTGCCAGCAGCCGCGGTAATACGTAGGGGGCTAGCGTTGTTCGGAATTACTGGGCGTAAAGCGCACGTAGGCGGACATTTAAGTCAGGGGTGAAATCCCAGAGCTCAACTCTGGAACTGCCTTTGATACTGGGTACCTAGAGTATGGAAGAGGTGAGTGGAATTCCGAGTGTAGAGGTGAAATTCGTAGATATTCGCAGGAACACCAGTGGCGAAGGCGACTTGCTGGACTTGTAGTGACGCTGAGACGCGAAAGCGTGGGGAGCAAACAGGATTAGATACCCGAGTAGTCC</w:t>
      </w:r>
    </w:p>
    <w:p w14:paraId="6C102E0B">
      <w:pPr>
        <w:rPr>
          <w:rFonts w:hint="eastAsia"/>
        </w:rPr>
      </w:pPr>
      <w:r>
        <w:rPr>
          <w:rFonts w:hint="eastAsia"/>
        </w:rPr>
        <w:t>&gt;OTU024781</w:t>
      </w:r>
    </w:p>
    <w:p w14:paraId="4E9D6ACB">
      <w:pPr>
        <w:rPr>
          <w:rFonts w:hint="eastAsia"/>
        </w:rPr>
      </w:pPr>
      <w:r>
        <w:rPr>
          <w:rFonts w:hint="eastAsia"/>
        </w:rPr>
        <w:t>CCTACGGGTGGCTGCAGTGGGGAATTGTTCGCAATGGGCGAAAGCCTGACGACGCAACGCCGCGTGGAGGATGAAGAATTTCGGTTCGTAAACTCCTGTCGAGCGGGACGAAAGATGCGCGGGTTAATACCCCGCGCAAGTGACGGTACCGCTAAAGGAAGCCCCGGCTAACTCCGTGCCAGCAGCCGCGGTAATACGGGGGGGGCAAGCGTTGTTCGGAATTACTGGGCGTAAAGGGTTCGTAGGTGGCCACTTAAGTCAGACGTGAAATCCCTCAGCTTAACTGGGGAACTGCGTCTGATACTGCGTGGCTTGAGTGCAGGAGAGGAATGCGGAATTCCAGGTGTAGCGGTGAAATGCGTAGAGATGTGGAGGAACACCAGTGGCGAAGGCGACTCTTTGGTCTGTAACTGACGCTGAGGCGCGAAAGCGTGGGGAGCAAACAGGATTAGATACCCCTGTAGTCC</w:t>
      </w:r>
    </w:p>
    <w:p w14:paraId="3B36B1B7">
      <w:pPr>
        <w:rPr>
          <w:rFonts w:hint="eastAsia"/>
        </w:rPr>
      </w:pPr>
      <w:r>
        <w:rPr>
          <w:rFonts w:hint="eastAsia"/>
        </w:rPr>
        <w:t>&gt;OTU024782</w:t>
      </w:r>
    </w:p>
    <w:p w14:paraId="6F7B0584">
      <w:pPr>
        <w:rPr>
          <w:rFonts w:hint="eastAsia"/>
        </w:rPr>
      </w:pPr>
      <w:r>
        <w:rPr>
          <w:rFonts w:hint="eastAsia"/>
        </w:rPr>
        <w:t>CCTACGGGGGGCTGCAGTAGGGAATCTTGCGCAATGGGCGAAAGCCTGACGCAGCCATGCCGCGTGAATGATGAAGGTCTTAGGATTGTAAAATTCTTTCACCGGGGAAGATAATGACGGTACCCGGAGAAGAAGCCCCGGCTAACTTCGTGCCAGCAGCCGCGGTAATACGAAGGGGGCTAGCGTTGCTCGGAATTACTGGGCGTAAAGGGCGCGTAGGCGGCACGTCAAGCGTGTGGTGAAAGCCCGGGGCTCAACCCCGGGTCGGCCGTGCGGACTGGCGTGCTCGAGCACTGTAGGGGCGGGTGGAATTCCGGGTGTAGCGGTGAAATGCGCAGATATCAGGAGGAACACCGATAGCGGAGGCAGCTTGCTACACGATCATTGACACTGAGGCACGAAAGCGTGGGGAGCAAACAGGATTAGATACCCGAGTAGTCC</w:t>
      </w:r>
    </w:p>
    <w:p w14:paraId="3E46D303">
      <w:pPr>
        <w:rPr>
          <w:rFonts w:hint="eastAsia"/>
        </w:rPr>
      </w:pPr>
      <w:r>
        <w:rPr>
          <w:rFonts w:hint="eastAsia"/>
        </w:rPr>
        <w:t>&gt;OTU024783</w:t>
      </w:r>
    </w:p>
    <w:p w14:paraId="3028877B">
      <w:pPr>
        <w:rPr>
          <w:rFonts w:hint="eastAsia"/>
        </w:rPr>
      </w:pPr>
      <w:r>
        <w:rPr>
          <w:rFonts w:hint="eastAsia"/>
        </w:rPr>
        <w:t>CCTACGGGAGGCTGCAGTGGGGAATATTGCGCAATGGACGAAAGTCTGACGCAGCGACGCCGCGTGTGGGATGACGGTCTTCGGATTGTAAACCACTGTCGGGAGGGACGAATACGCCGCAAGGCGGGTGACGGTACCTCCAAAGGAAGCACCGGCTAACTCCGTGCCAGCAGCCGCGGTAATACGGGGGGAGCAAGCGTTGTCCGGACTCACTGGGCGTAAAGGGCGCGTAGGTGGCGGGGTAAGCGTGTGGTGAAAGTTCGGGGCTCAACTCCGAATCGGCCATGCGAACTGCTTCGCTGGAGCACTGTAGAGGCAGATGGAATTCCGGGTGTAGCGGTGAAATGCGTAGATATCTGGAGGAACACCAGTAGCGAAGGCGGCTCGCTGGGCCACACCTGACGCTGAGACGCGAAAGCGTGGGGAGCAAACAGGATTAGATACCCCTGTAGTCC</w:t>
      </w:r>
    </w:p>
    <w:p w14:paraId="2B9E62EA">
      <w:pPr>
        <w:rPr>
          <w:rFonts w:hint="eastAsia"/>
        </w:rPr>
      </w:pPr>
      <w:r>
        <w:rPr>
          <w:rFonts w:hint="eastAsia"/>
        </w:rPr>
        <w:t>&gt;OTU024784</w:t>
      </w:r>
    </w:p>
    <w:p w14:paraId="56253236">
      <w:pPr>
        <w:rPr>
          <w:rFonts w:hint="eastAsia"/>
        </w:rPr>
      </w:pPr>
      <w:r>
        <w:rPr>
          <w:rFonts w:hint="eastAsia"/>
        </w:rPr>
        <w:t>CCTACGGGGGGCTGCAGTGAGGAATATTGGTCAATGGACGAGAGTCTGAACCAGCCAAGTAGCGTGAAGGATGACTGCCCTATGGGTTGTAAACTTCTTTTATACGGGAATAAAGTGATCCACGTGTGGATTTTTGTATGTACCGTATGAATAAGGATCGGCTAACTCCGTGCCAGCAGCCGCGGTAATACGGAGGATCCGAGCGTTATCCGGATTTATTGGGCGTAAAGCGAGCGCAGGCGGTTAGATAAGTCTGAAGTTAAAGGCTGTGGCTTAACCATAGTACGCTTTGGAAACTGTTTAACTTGAGTGCAGAAGGGGAGAGTGGAATTCCATGTGTAGCGGTGAAATGCGTAGAGATCTGGAGGAATACCGGTGGCGAAGGCGGCCCCCTGGACAAAGACTGACGCTCAGGTGCGAAAGCGTGGGGAGCAAACAGGATTAGATACCCGAGTAGTCC</w:t>
      </w:r>
    </w:p>
    <w:p w14:paraId="57926697">
      <w:pPr>
        <w:rPr>
          <w:rFonts w:hint="eastAsia"/>
        </w:rPr>
      </w:pPr>
      <w:r>
        <w:rPr>
          <w:rFonts w:hint="eastAsia"/>
        </w:rPr>
        <w:t>&gt;OTU024785</w:t>
      </w:r>
    </w:p>
    <w:p w14:paraId="496B00FE">
      <w:pPr>
        <w:rPr>
          <w:rFonts w:hint="eastAsia"/>
        </w:rPr>
      </w:pPr>
      <w:r>
        <w:rPr>
          <w:rFonts w:hint="eastAsia"/>
        </w:rPr>
        <w:t>CCTACGGGCGGCTGCAGTGAGGAATATTCGGCAATGGGGGCAACCCTGACCGAGCAACGCCGCGTGGAGGATGACGGTTTTCGGATTGTAAACTCCTTTTCTGCGGGAAGAGGCAGGACGGTACCGCAGGAATAAGTCACGGCTAACTACGTGCCAGCAGCCGCGGTAATACGTAGGTGGCAAGCGTTATCCGGAATTACTGGGCGTAAAGCGCACGCAGGCGGTTCGTCGCGTCGGCTGTGAAAACCTGAGGCTCAACCTCAGGCCTGCAGTCGATACGGGCGGACTTGAGTACTGCAGGGGAGACTGGAATTCCTGGTGTAGCGGTGAAATGCGTAGATATCAGGAGGAACACCGGTGGCGAAGGCGGCTTTCTGGACAGACACCGACGCTGAGGCACGAAAGCTAGGGGAGCAAACAGGATTAGATACCCCTGTAGTCC</w:t>
      </w:r>
    </w:p>
    <w:p w14:paraId="0D9BF87B">
      <w:pPr>
        <w:rPr>
          <w:rFonts w:hint="eastAsia"/>
        </w:rPr>
      </w:pPr>
      <w:r>
        <w:rPr>
          <w:rFonts w:hint="eastAsia"/>
        </w:rPr>
        <w:t>&gt;OTU024786</w:t>
      </w:r>
    </w:p>
    <w:p w14:paraId="65FF11D8">
      <w:pPr>
        <w:rPr>
          <w:rFonts w:hint="eastAsia"/>
        </w:rPr>
      </w:pPr>
      <w:r>
        <w:rPr>
          <w:rFonts w:hint="eastAsia"/>
        </w:rPr>
        <w:t>CCTACGGGAGGCAGCAGTAGGGAATCTTCGGCAATGGACGAAAGTCTGACCGAGCAACGCCGCGTGAGTGAGGAAGGCCCTCGGGTCGTAAAGCTCTGTTGCCAGGGAAGAATGGCTGGGAGAGGAAATGCTCTCAGTATGACGGTACCTGAGAAGAAAGCCCCGGCTAACTACGTGCCAGCAGCCGCGGTAATACGTAGGGGGCAAGCGTTGTCCGGAATTATTGGGCGTAAAGCGCGCGCAGGCGGTCATTTAAGTCAGGTGTGAAAGGCTGCGGCTCAACCGCAGAGCGGCACCTGAAACTGGATGACTTGAGTGCAGGAGAGGAGAGCGGAATTCCAAGTGTAGCGGTGAAATGCGTAGAGATTTGGAGGAACACCAGTGGCGAAGGCGACTTTCTGGGCCGGACCTGACGCTGAGGCGCGAAGGCGTGGGGAGCGAACGGGATTAGATACCCGTGTAGTCC</w:t>
      </w:r>
    </w:p>
    <w:p w14:paraId="387068B1">
      <w:pPr>
        <w:rPr>
          <w:rFonts w:hint="eastAsia"/>
        </w:rPr>
      </w:pPr>
      <w:r>
        <w:rPr>
          <w:rFonts w:hint="eastAsia"/>
        </w:rPr>
        <w:t>&gt;OTU024787</w:t>
      </w:r>
    </w:p>
    <w:p w14:paraId="0D83A606">
      <w:pPr>
        <w:rPr>
          <w:rFonts w:hint="eastAsia"/>
        </w:rPr>
      </w:pPr>
      <w:r>
        <w:rPr>
          <w:rFonts w:hint="eastAsia"/>
        </w:rPr>
        <w:t>CCTACGGGAGGCTGCAGTGAGGAATCTTGCACAATGGGCGAAAGCCTGATGCAGCGACGCCGCGTGAGGGACGACGGCCTTCGGGTTGTAAACCTCTGTCAGTGGGGAAGAAGAATGACGGTACCCACTGAGGAAGCTTCGGCTAACTACGTGCCAGCAGCCGCGGTAAGACGTAGGGAGCAAGCGTTGCCCGGAATTATTGGGCGTAAAGGGCGCGTAGGCGGCCCGCTAAGTCTGCTGTGAAAGGCCGGGGCTCAACCCCGGGTCGGCGCGGGCGACTGCTGAGCTGGAGCACGGTAGGGGCAGACGGAATTCCGGGTGTAGCGGTGGAATGCGTAGAGATCCGGAAGAACACCGGTGGCGAAGGCGGTCTGCTGGGCCGACACTGACACTGAGAGACGAAAGCTAGGGGAGCGAATGGGATTAGATACCCGTGTAGTCC</w:t>
      </w:r>
    </w:p>
    <w:p w14:paraId="22177858">
      <w:pPr>
        <w:rPr>
          <w:rFonts w:hint="eastAsia"/>
        </w:rPr>
      </w:pPr>
      <w:r>
        <w:rPr>
          <w:rFonts w:hint="eastAsia"/>
        </w:rPr>
        <w:t>&gt;OTU024788</w:t>
      </w:r>
    </w:p>
    <w:p w14:paraId="1F1CBA3A">
      <w:pPr>
        <w:rPr>
          <w:rFonts w:hint="eastAsia"/>
        </w:rPr>
      </w:pPr>
      <w:r>
        <w:rPr>
          <w:rFonts w:hint="eastAsia"/>
        </w:rPr>
        <w:t>CCTACGGGTGGCTGCAGTGGGGAATATTGGACAATGGGCGAAAGCCTGATCCAGCCATGCCGCGTGAGTGAAGAAGGCCCTAGGGTTGTAAAGCTCTTTCAGCGGGGAAGATAATGACGGTACCCGCAGAAGAAGTCCCGGCTAACTTCGTGCCAGCAGCCGCGGTAATACGGAGGGTGCGAGCGTTAATCGGAATTACTGGGCGTAAAGCGCGCGTAGGTGGTTTGTTAAGTTGGATGTGAAATCCCCGGGCTCAACCTCGGAATAGCAGTCGATACTGCTGTGACTCGAGTCCGGTAGAGGAGAATGGAATTCTCGGTGTAGCGGTGAAATGCGCAGATATCTGAAGGAACATCAGTGGCGAAAGCGACTTCCTGGACCAATACTGACGCTCATGTGCGAAAGCGTGGGGAGCAAACAGGATTAGATACCCGGGTAGTCC</w:t>
      </w:r>
    </w:p>
    <w:p w14:paraId="055003BA">
      <w:pPr>
        <w:rPr>
          <w:rFonts w:hint="eastAsia"/>
        </w:rPr>
      </w:pPr>
      <w:r>
        <w:rPr>
          <w:rFonts w:hint="eastAsia"/>
        </w:rPr>
        <w:t>&gt;OTU024789</w:t>
      </w:r>
    </w:p>
    <w:p w14:paraId="393C4686">
      <w:pPr>
        <w:rPr>
          <w:rFonts w:hint="eastAsia"/>
        </w:rPr>
      </w:pPr>
      <w:r>
        <w:rPr>
          <w:rFonts w:hint="eastAsia"/>
        </w:rPr>
        <w:t>CCTACGGGCGGCTGCAGTGGGGAATATTGCGCAATGGAGGAAACTCTGACGCAGCAACGCCGCGTGAAGGATGAAGGTTTTCGGATTGTAAACTTCTTTGATGGGGGACGACAAAAGACGGTACCCCTTTAGCAAGCACCGGCTAACTCTGTGCCAGCAGCCGCGGTAATACAGAGGGTGCGAACGTTGCTCGGAATGATTGGGCGTAAAGCGCGTGCAGGCGGCCGATTATGCCGGTTGTGAAAGCCCGTGGCTCAACCACGGAAGTGCAGTCGGAACTGATCGGCTAGAGTGCCGAAGAGGGTGGCGGAATGCCCAGTGTAGAGGTGAAATTCGTAGATATGGGGAGGAACACCGGTGGCGAAGGCGGCCACCTGGACGGTAACTGACGCTGAGACGCGAAAGCGTGGGGAGCAAACAGGATTAGATACCCCGGTAGTCC</w:t>
      </w:r>
    </w:p>
    <w:p w14:paraId="4657B787">
      <w:pPr>
        <w:rPr>
          <w:rFonts w:hint="eastAsia"/>
        </w:rPr>
      </w:pPr>
      <w:r>
        <w:rPr>
          <w:rFonts w:hint="eastAsia"/>
        </w:rPr>
        <w:t>&gt;OTU024790</w:t>
      </w:r>
    </w:p>
    <w:p w14:paraId="01453DB8">
      <w:pPr>
        <w:rPr>
          <w:rFonts w:hint="eastAsia"/>
        </w:rPr>
      </w:pPr>
      <w:r>
        <w:rPr>
          <w:rFonts w:hint="eastAsia"/>
        </w:rPr>
        <w:t>CCTACGGGAGGCTGCAGTCGAGAATCTTGGGCAATGCACGAAAGTGTGACCCAGCGACGCCGCGTGGAGGATGAAGGCCCTTGGGTTGTAAACTCCTTTTATGGGTGAAGAACACAATGACATTAGCCCATGAATAAGCCACGGCTAACTACGTGCCAGCAGCCGCGGTAATACGTAGGTGGCAAGCGTTGTCCGGATTTACTGGGCGTAAAGAGCGTGTAGGCGGCCATGCAGGTCCGTTGTGAAAACTCGAGGCTCAACCTCGAGCTGTCGATGGAAACCGTATGGCTAGAGTCCGGAAGAGGAGAGTGGAATTCCTGGTGTAGCGGTGAAATGCGCAGATATCAGGAGGAACACCGATGGCGAAGGCAGCTCGCTGGGACGGTACTGACGCTGAGACGCGAAAGCGTGGGGAGCAAACAGGATTAGATACCCCTGTAGTCC</w:t>
      </w:r>
    </w:p>
    <w:p w14:paraId="572A9EB1">
      <w:pPr>
        <w:rPr>
          <w:rFonts w:hint="eastAsia"/>
        </w:rPr>
      </w:pPr>
      <w:r>
        <w:rPr>
          <w:rFonts w:hint="eastAsia"/>
        </w:rPr>
        <w:t>&gt;OTU024791</w:t>
      </w:r>
    </w:p>
    <w:p w14:paraId="65FD18EB">
      <w:pPr>
        <w:rPr>
          <w:rFonts w:hint="eastAsia"/>
        </w:rPr>
      </w:pPr>
      <w:r>
        <w:rPr>
          <w:rFonts w:hint="eastAsia"/>
        </w:rPr>
        <w:t>CCTACGGGCGGCTGCAGTGGGGAATTTTGCGCAATGGGCGAAAGCCTGACGCAGCGACGCCGCGTGTGGGATGACGGTCTTCGGATTGTAAACCACTGTCGGGAGGGACGAATACGCCGCAAGGCGGGTGACGGTACCTCCAAAGGAAGCACCGGCTAACTCCGTGCCAGCAGCCGCGGTAATACGGAGGGTGCGAGCGTTGTCCGGAATTACTGGGCGTAAAGGGCGCGTAGGCGGCCTTCTAAGTCGAACGTGAAATCCCTGGGCTCAACCCAGGAACTGCGTCCGAGACTGGGAGGCTAGAATCCGGGAGAGGGATGTGGAATTCCAGGTGTAGCGGTGAAATTCGTAGATATTGGGAAGAACACCGGTGGCGAAGGCGGCTATCTGGACCGACATTGACGCTGAGGCGCGAAAGCGTGGGGAGCAAACAGGATTAGATACCCCGGTAGTCC</w:t>
      </w:r>
    </w:p>
    <w:p w14:paraId="72B6777C">
      <w:pPr>
        <w:rPr>
          <w:rFonts w:hint="eastAsia"/>
        </w:rPr>
      </w:pPr>
      <w:r>
        <w:rPr>
          <w:rFonts w:hint="eastAsia"/>
        </w:rPr>
        <w:t>&gt;OTU024792</w:t>
      </w:r>
    </w:p>
    <w:p w14:paraId="6CA316AF">
      <w:pPr>
        <w:rPr>
          <w:rFonts w:hint="eastAsia"/>
        </w:rPr>
      </w:pPr>
      <w:r>
        <w:rPr>
          <w:rFonts w:hint="eastAsia"/>
        </w:rPr>
        <w:t>CCTACGGGTGGCTGCAGTGAGGAATATTGGTCAATGGGCGCAAGCCTGAACCAGCCATGCCGCGTGCAGGAAGACGGTCCTATGGATTGTAAACTGCTTTTATTCGGGAATAAACCTCCTTACGTGTAGGGAGCTGAAGGTACCGAATGAATAAGCACCGGCTAACTCCGTGCCAGCAGCCGCGGTAAGACGAGGGGTCCTAGCGTTGTTCGGAATTACTGGGCGTAAAGCGCACGTAGGCGGATTTGTTAGTCAGGGGTGAAATCCCGGGGCTCAACCCGGGAAGTGCATCTGATACTGCGTAGCTTGAGTACCGAAGAGGATAGTGGAATTCCAGGTGTAGTGGTGAAATACGTAGATATCTGGAGGAACACCGGTGGCGAAGGCGGCTATCTGGTCGAGTACTGACACTGAGACACGAAAGCATGGGGATCAAACAGGATTAGATACCCCTGTAGTCC</w:t>
      </w:r>
    </w:p>
    <w:p w14:paraId="2A16D3FC">
      <w:pPr>
        <w:rPr>
          <w:rFonts w:hint="eastAsia"/>
        </w:rPr>
      </w:pPr>
      <w:r>
        <w:rPr>
          <w:rFonts w:hint="eastAsia"/>
        </w:rPr>
        <w:t>&gt;OTU024793</w:t>
      </w:r>
    </w:p>
    <w:p w14:paraId="711EE1DC">
      <w:pPr>
        <w:rPr>
          <w:rFonts w:hint="eastAsia"/>
        </w:rPr>
      </w:pPr>
      <w:r>
        <w:rPr>
          <w:rFonts w:hint="eastAsia"/>
        </w:rPr>
        <w:t>CCTACGGGGGGCAGCAGTGGGGAATTTTGGACAATGGGCGCAAGCCTGATCCAGCCATGCCGCGTGTGTGAAGAAGGCCTTCGGGTTGTAAAGCACTTTGATCTGGGAAGAAAAAGCTTTGGCTAACATCCAAAGCCTTGACGGTACCCTTCGAGGAAGCCCCGGCTAACTACGTGCCAGCAGCCGCGGTAATACGTAGGGGGCGAGCGTTGTCCGGAATCACTGGGCGTAAAGGGCGCGTAGGTGGCTTGGCAAGCGCGTGGTGAAAGCCCGGGGCTCAACCCCGGGTCTGCCATGCGAACTGCTATGGCTTGAGCACTGTAGAGGCAGGTAGAATTCCGGGTGTAGCGGTGGAATGCGTAGAGATCCGGAAGAATACCGGTGGCGAAGGCGGCCTGCTGGGCAGTGGCTGACACTGAGGCGCGACAGCGTGGGGAGCAAACAGGATTAGATACCCTAGTAGTCC</w:t>
      </w:r>
    </w:p>
    <w:p w14:paraId="2EB67B14">
      <w:pPr>
        <w:rPr>
          <w:rFonts w:hint="eastAsia"/>
        </w:rPr>
      </w:pPr>
      <w:r>
        <w:rPr>
          <w:rFonts w:hint="eastAsia"/>
        </w:rPr>
        <w:t>&gt;OTU024794</w:t>
      </w:r>
    </w:p>
    <w:p w14:paraId="748D4F8A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TTCTGGGAAGAAATGCATTTTTTCCAAAGTGTTTGACGGTACCAGAAGAATAAGCACCGGCTAACTCCGTGCCAGCAGCCGCGGTAATACGGAGGGTGCAAGCGTTATCCGGATTCACTGGGTTTAAAGGGTGCGTAGGTGGGCTGGTAAGTCAGTGGTGAAATCTCCGGGCTCAACCCGGAAATGGCATTGGAAACTGCATGGCTAGAGGATTGGAGGGGGGACTGGAATACTTGGTGTAGCAGTGAAATGCGTAGATATCAAGTGGAACACCAGTGGCGAAGGCGAGTCCCTGGACAATACCTGACACTGAGGAGCGAAAGCTGGGGGAGCGAACAGGATTAGATACCCCAGTAGTCC</w:t>
      </w:r>
    </w:p>
    <w:p w14:paraId="0031BDBE">
      <w:pPr>
        <w:rPr>
          <w:rFonts w:hint="eastAsia"/>
        </w:rPr>
      </w:pPr>
      <w:r>
        <w:rPr>
          <w:rFonts w:hint="eastAsia"/>
        </w:rPr>
        <w:t>&gt;OTU024795</w:t>
      </w:r>
    </w:p>
    <w:p w14:paraId="01254E85">
      <w:pPr>
        <w:rPr>
          <w:rFonts w:hint="eastAsia"/>
        </w:rPr>
      </w:pPr>
      <w:r>
        <w:rPr>
          <w:rFonts w:hint="eastAsia"/>
        </w:rPr>
        <w:t>CCTACGGGAGGCTGCAGTCGAGAATCTTTCACAATGGGGGAAACCCTGATGGAGCGACGCCGCGTGGGGGATGAAGGTCTTCGGATTGTAAACCCCTGTCATTTGCGAACAAACCTTTCAGATGAACAATCTGGGAGCTGATTGTAGCGAAAGAGGAAGGGACGGCTAACTCTGTGCCAGCAGCCGCGGTAATACAGAGGTCCCAAGCGTTGTTCGGATTCACTGGGCGTAAAGGGTGCGTAGGTGGCGAGGAAAGTTCGATGTGAAATCTCCGGGCTCAACCCGGAAAAGGCATTGAAAACTATCTTGCTAGAGGGTCGGAAGGGAGACTGGAATTCTCGGTGTAGCAGTGAAATGCGTAGATATCGAGAGGAACACCAGTGGCGAAGGCGAGTCCCTGGAAAACACCTGACACTGAGGCACGAAAGCGTGGGGAGCAAACAGGATTAGATACCCCTGTAGTCC</w:t>
      </w:r>
    </w:p>
    <w:p w14:paraId="693F1D53">
      <w:pPr>
        <w:rPr>
          <w:rFonts w:hint="eastAsia"/>
        </w:rPr>
      </w:pPr>
      <w:r>
        <w:rPr>
          <w:rFonts w:hint="eastAsia"/>
        </w:rPr>
        <w:t>&gt;OTU024796</w:t>
      </w:r>
    </w:p>
    <w:p w14:paraId="5C778B42">
      <w:pPr>
        <w:rPr>
          <w:rFonts w:hint="eastAsia"/>
        </w:rPr>
      </w:pPr>
      <w:r>
        <w:rPr>
          <w:rFonts w:hint="eastAsia"/>
        </w:rPr>
        <w:t>CCTACGGGCGGCTGCAGTGGGGAATATTGGACAATGGGCGCAAGCCTGATGGAGCGACGCCGCGTGGGGGATGAAGGGCTTCGGCTCGTAAACCCCTGTCAGTTGCGAACAAAGTGTACCGGTGAACAACCGGTGCGCTGATAGTAGTGACAGAGGAAGGGACGGCTAACTCTGTGCCAGCAGCCGCGGTAATACAGAGGTCCCGAGCGTTGTTCGGATTCACTGGGCGTAAAGGGTGCGTAGGCGGCGATGTAAGTTAGAGGTGAAAGCCCGGAGCTCAACTCCGGAATTGCCTTTAAGACTGCATCGCTAGAACGTTGGAGAGGTAAGTGGAATTCCGAGTGTAGAGGTGAAATTCGTAGATATTCGGAAGAACACCAGTGGCGAAGGCGACTTACTGGACAACTGTTGACGCTGAGGTGCGAAAGCGTGGGGAGCAAACAGGATTAGATACCCGGGTAGTCC</w:t>
      </w:r>
    </w:p>
    <w:p w14:paraId="7DA9B3E0">
      <w:pPr>
        <w:rPr>
          <w:rFonts w:hint="eastAsia"/>
        </w:rPr>
      </w:pPr>
      <w:r>
        <w:rPr>
          <w:rFonts w:hint="eastAsia"/>
        </w:rPr>
        <w:t>&gt;OTU024797</w:t>
      </w:r>
    </w:p>
    <w:p w14:paraId="6CF037C5">
      <w:pPr>
        <w:rPr>
          <w:rFonts w:hint="eastAsia"/>
        </w:rPr>
      </w:pPr>
      <w:r>
        <w:rPr>
          <w:rFonts w:hint="eastAsia"/>
        </w:rPr>
        <w:t>CCTACGGGCGGCTGCAGTGGGGAATCTTGCGCAATGCGCGAAAGCGTGACGCAGCAACGCCGCGTGAGGGAAGACGGCCTTCGGGTTGTAAACCTCTTTCAGGAGGGACGAAGGTTCAGGCGCGAACAGCGTCCTGGACTGACGGTACCTCCAGAAGAAGCCCCGGCTAACTACGTGCCAGCAGCCGCGGTAACACGTAGGGGGCAAGCGTTGTCCGGATTTATTGGGCGTAAAGAGCTCGTAGGTGGTTCGGTAAGTTGGGTGTGAAAACTCCAGGCTCAACCTGGAGACGCCACCCGATACTGCTGTGACTCGAGTCCGGTAGGGGAGCGTGGAATTCCTGGTGTAGCGGTGAAATGCGCAGATATCAGGAGGAACACCGGTGGCGAAGGCGGCTCTCTGGGCCATTCCTGACGCTGAGACGCGAAAGCGTGGGGAGCAAACAGGATTAGATACCCCAGTAGTCC</w:t>
      </w:r>
    </w:p>
    <w:p w14:paraId="76133242">
      <w:pPr>
        <w:rPr>
          <w:rFonts w:hint="eastAsia"/>
        </w:rPr>
      </w:pPr>
      <w:r>
        <w:rPr>
          <w:rFonts w:hint="eastAsia"/>
        </w:rPr>
        <w:t>&gt;OTU024798</w:t>
      </w:r>
    </w:p>
    <w:p w14:paraId="770C6071">
      <w:pPr>
        <w:rPr>
          <w:rFonts w:hint="eastAsia"/>
        </w:rPr>
      </w:pPr>
      <w:r>
        <w:rPr>
          <w:rFonts w:hint="eastAsia"/>
        </w:rPr>
        <w:t>CCTACGGGTGGCAGCAGTAGGGAATCTTCCGCAATGGACGAAAGTCTGACGGAGCAACGCCGCGTGAACGATGAAGGCCTTCGGGTCGTAAAGCTCTGTTGTTAGGGAAGAACAAGTATCGGAGTAACTGCTCGTACCTTGACGGTACCTAACCAGAAAGCCACGGCTAACTACGTGCCAGCAGCCGCGGTAATACGTAGGTGGCAAGCGTTGTCCGGAATTATTGGGCGTAAAGAGTTGCGTAGGTGGCAAAGTAAGCAAATAGTGAAAGCGTGTGGCTCAACCATACATCCATTATTTGAACTGCTTAGCTAGAGGACGAGAGAGGTAGATGGAATTCCTAATGTAGGGGTAATATCCGTAGATATTAGGAGGAACACCGATGGCGTAGGCAGATAACTGGCTCATACCTGACACTAAGGCACGAAAGCGTGGGTAGCAAACGGGATTAGATACCCCGGTAGTCC</w:t>
      </w:r>
    </w:p>
    <w:p w14:paraId="55720E43">
      <w:pPr>
        <w:rPr>
          <w:rFonts w:hint="eastAsia"/>
        </w:rPr>
      </w:pPr>
      <w:r>
        <w:rPr>
          <w:rFonts w:hint="eastAsia"/>
        </w:rPr>
        <w:t>&gt;OTU024799</w:t>
      </w:r>
    </w:p>
    <w:p w14:paraId="300159A0">
      <w:pPr>
        <w:rPr>
          <w:rFonts w:hint="eastAsia"/>
        </w:rPr>
      </w:pPr>
      <w:r>
        <w:rPr>
          <w:rFonts w:hint="eastAsia"/>
        </w:rPr>
        <w:t>CCTACGGGTGGCAGCAGTAGGGAATCTTCCGCAATGGACGAAAGTCTGACGGAGCAACGCCGCGTGAGTGAAGAAGGTTTTCGGATCGTAAAGCCCTTTTCTGTGTGACGAGAAAGGACGGTAGCACAGGAATAAGGATCGGCTAACTACGTGCCAGCAGCCGCGGTAAGACGTAGGATCCGAGCGTTGTCCGGAGTTACTGGGCGTAAAGCGCGCGCAGGCGGATACGCGCATCGGCGGTGAAAGCCCCCCGCTCAACGGGGGAGGGTCCGTCGAGATGGCGTGTCTGGAGGCAGGGAGAGGCCAGTGGAATTCCGGGTGTAGTGGTGAAATGCGTAGAGATCCGGAGGAACACCAGTGGCGAAGGCGGCTGGCTGGACCTGACCTGACGCTGAGGCGCGAAGGCGTGGGGAGCGAACGGGATTAGATACCCCGGTAGTCC</w:t>
      </w:r>
    </w:p>
    <w:p w14:paraId="53B71D53">
      <w:pPr>
        <w:rPr>
          <w:rFonts w:hint="eastAsia"/>
        </w:rPr>
      </w:pPr>
      <w:r>
        <w:rPr>
          <w:rFonts w:hint="eastAsia"/>
        </w:rPr>
        <w:t>&gt;OTU024800</w:t>
      </w:r>
    </w:p>
    <w:p w14:paraId="27396C52">
      <w:pPr>
        <w:rPr>
          <w:rFonts w:hint="eastAsia"/>
        </w:rPr>
      </w:pPr>
      <w:r>
        <w:rPr>
          <w:rFonts w:hint="eastAsia"/>
        </w:rPr>
        <w:t>CCTACGGGGGGCAGCAGTGAGGAATATTGGACAATGGGCGCAAGCCTGATCCAGCCATGCCGCGTGCAGGATGACGGTCCTATGGATTGTAAACTGCTTTTATACGGGAAGAAACCCTGGCTCGTGAGCCAGATTGACGGTACCGTAAGAATAAGGATCGGCTAACTCCGTGCCAGCAGCCGCGGTAATACGGAGGATCCAAGCGTTAATCGGAATTACTGGGCGTAAAGCGCGCGTAGGTGGTTTGTTAAGTTGGATGTGAAAGCCCCGGGCTCAACCTGGGAACTGCATCCAAAACTGGCAAGCTAGAGTACGGTAGAGGGTGGTGGAATTTCCTGTGTAGCGGTGAAATGCGTAGATATCGGGAGGAACATCAGTGGCGAAGGCGGCTACCTGGCCCAATACTGACACTCAGGTGCGACAGCGTGGGGAGCAAACAGGATTAGATACCCGAGTAGTCC</w:t>
      </w:r>
    </w:p>
    <w:p w14:paraId="2C30DCC1">
      <w:pPr>
        <w:rPr>
          <w:rFonts w:hint="eastAsia"/>
        </w:rPr>
      </w:pPr>
      <w:r>
        <w:rPr>
          <w:rFonts w:hint="eastAsia"/>
        </w:rPr>
        <w:t>&gt;OTU024801</w:t>
      </w:r>
    </w:p>
    <w:p w14:paraId="036A175C">
      <w:pPr>
        <w:rPr>
          <w:rFonts w:hint="eastAsia"/>
        </w:rPr>
      </w:pPr>
      <w:r>
        <w:rPr>
          <w:rFonts w:hint="eastAsia"/>
        </w:rPr>
        <w:t>CCTACGGGGGGCTGCAGTGGGGAATATTGGTCAATGGACGCAAGTCTGAACCAGCCATGCCGCGTGGAGGATGAAGGTCCTCTGGATTGTAAACTTCTTTTATCGGCGAAGAAACCCATACTTTCTAGTGTGGTTGACGGTACCCGATGAATAAGCACCGGCTAACTACGTGCCAGCAGCCGCGGTAATACGTAGGGTGCAAGCGTTGTCCGGAATCATTGGGCGTAAAGAGCTCGTAGGCGGCTTAGTAAGTCGGGTGTGAAACCTCCAGGCTCAACCTGGAGACGCCACCCGATACTGCTATAGCTAGAGTCCAGTAGGGGAGTGCGGAATTCCCGGTGTAGCGGTGAAATGCGCAGATATCGGGAGGAACACCGGTGGCGAAGGCGGATCTCTGGGCCTGTCCTGACGCTCAGGCGCGAAAGCTGGGGGAGCGAACAGGATTAGATACCCTGGTAGTCC</w:t>
      </w:r>
    </w:p>
    <w:p w14:paraId="5A1B3281">
      <w:pPr>
        <w:rPr>
          <w:rFonts w:hint="eastAsia"/>
        </w:rPr>
      </w:pPr>
      <w:r>
        <w:rPr>
          <w:rFonts w:hint="eastAsia"/>
        </w:rPr>
        <w:t>&gt;OTU024802</w:t>
      </w:r>
    </w:p>
    <w:p w14:paraId="1CC04445">
      <w:pPr>
        <w:rPr>
          <w:rFonts w:hint="eastAsia"/>
        </w:rPr>
      </w:pPr>
      <w:r>
        <w:rPr>
          <w:rFonts w:hint="eastAsia"/>
        </w:rPr>
        <w:t>CCTACGGGGGGCAGCAGTGGGGAATATTGCACAATGGGCGCAAGCCTGATGCAGCGACGCCGCGTGGGGGATGACGGCCTTCGGGTTGTAAACCCCTTTCAGCAGGGAAGAAGCGAAAGTGACGGTACCTGCAGAAGAAGCGCCGGCTAACTCCGTGCCAGCAGCCGCGGTAATACGTAGGATGCGAGCGTTGTCCGGATTTACTGGGCGTAAAGAGCGCGCAGGCGGCTGGTCAAGTCCGATGTGAAATCGCCCGGCTCAACTGGGCGGGGTCAGCGGATACGGCCGAGCTGGAGCAAGCTAGGGGGCAATGGAATTCCCGGTGTAGTGGTGGAATGCGTAGATATTGGGAGGAACACCAGTGGCGAAGGCGGCTCACTGGACCGGAACTGACGCTGAGGCGCGAAAGCGTGGGGAGCAAACAGGATTAGATACCCCGGTAGTCC</w:t>
      </w:r>
    </w:p>
    <w:p w14:paraId="193E2372">
      <w:pPr>
        <w:rPr>
          <w:rFonts w:hint="eastAsia"/>
        </w:rPr>
      </w:pPr>
      <w:r>
        <w:rPr>
          <w:rFonts w:hint="eastAsia"/>
        </w:rPr>
        <w:t>&gt;OTU024803</w:t>
      </w:r>
    </w:p>
    <w:p w14:paraId="27B08674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GTTCGGCGGTGAACAGCCGTCCGGACTGACGGTACCTCCACAAGAAGCCCCGGCTAACTACGTGCCAGCAGCCGCGGTAATACGTAGGGGGCAAGCGTTGTCCGGAATCATTGGGCGTAAAGCGCGCGTAGGCGGCCCGGTAAGTCCGCCGTGAAAACTCGGGGCTCAACCCCGGGCCTGCGTCCGATACTGGCGAGCTGGAGGCAGGTAGGGGAGAGTGGAATTCCCGGTGTAGCGGTGAAATGCGTAGATATCGAGAGGAACACCTGCGGCGAAGGCGGGTTGCTGGGCTGACACTGACGCTGAGGCGCGAAAGCTAGGGGAGCGAACGGGATTAGATACCCGGGTAGTCC</w:t>
      </w:r>
    </w:p>
    <w:p w14:paraId="079DE369">
      <w:pPr>
        <w:rPr>
          <w:rFonts w:hint="eastAsia"/>
        </w:rPr>
      </w:pPr>
      <w:r>
        <w:rPr>
          <w:rFonts w:hint="eastAsia"/>
        </w:rPr>
        <w:t>&gt;OTU024804</w:t>
      </w:r>
    </w:p>
    <w:p w14:paraId="3F033F77">
      <w:pPr>
        <w:rPr>
          <w:rFonts w:hint="eastAsia"/>
        </w:rPr>
      </w:pPr>
      <w:r>
        <w:rPr>
          <w:rFonts w:hint="eastAsia"/>
        </w:rPr>
        <w:t>CCTACGGGTGGCTGCAGTAGGGAATTTTCCACAATGGACGAAAGTCTGATGGAGCAACGCCGCGTGAACGATGAAGGCCTTCGGGTTGTAAAGTTCTGTTGTCAGGGACGAAACCGTACCGTTTGAATAAGGCGGTACCTTGACGGTACCTGACGAGAAAGCCACGGCTAACTACGTGCCAGCAGCCGCGGTAATACGTAGGGTGCGAGCGTTAATCGGAATTACTGGGCGTAAAGCGTGCGCAGGCGGTCTTTTAAGACAGGTGTGAAATCCCCGAGCTTAACTTGGGAATTGCGCTTGTGACTGGAAGGCTCGGAGTGCGGAAGAGGGAGCTGGAATTCCTGGTGTAGCAGTGAAATGCGTAGAGATCCGGAAGAACACCGGTGGCGAAGGCGGTCCGCTGGGGTGGTGCTGACGCTGAGGCGCGACAGCGTGGGGAGCAAACAGGATTAGATACCCGTGTAGTCC</w:t>
      </w:r>
    </w:p>
    <w:p w14:paraId="073D35A9">
      <w:pPr>
        <w:rPr>
          <w:rFonts w:hint="eastAsia"/>
        </w:rPr>
      </w:pPr>
      <w:r>
        <w:rPr>
          <w:rFonts w:hint="eastAsia"/>
        </w:rPr>
        <w:t>&gt;OTU024805</w:t>
      </w:r>
    </w:p>
    <w:p w14:paraId="7C8F2028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CCCGACGAAGCGCAAGTGACGGTAGGGGCAGAAGAAGCGCCGGCCAACTACGTGCCAGCAGCCGCGGTAAGACGTAGGGCGCAAGCGTTGTTCGGAGTTACTGGGCGTAAAGAGTGCGTAGGCGGTTTTCTAAGTTTGGTGTGAAATCTCCCGGCTCAACTGGGAGGGTGCGCCGAAGACTGGAAGGCTTGAGTGCAGGAGAGGGGAGCGGAATTCCCGGTGTAGCGGTGGAATGCGTAGAGATCGGGAAGAACATCGGTGGCGAAGGCGGCCAGCTGGGCCGTTGCTGACGCTGAGGCGCGACAGCGTGGGGAGCAAACAGGATTAGATACCCGTGTAGTCC</w:t>
      </w:r>
    </w:p>
    <w:p w14:paraId="6F5A7B41">
      <w:pPr>
        <w:rPr>
          <w:rFonts w:hint="eastAsia"/>
        </w:rPr>
      </w:pPr>
      <w:r>
        <w:rPr>
          <w:rFonts w:hint="eastAsia"/>
        </w:rPr>
        <w:t>&gt;OTU024806</w:t>
      </w:r>
    </w:p>
    <w:p w14:paraId="0BE0DC05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TGTAAAGTTCTGTTGTCAGAGACGAACAAGTACCGTTCGAACAGGGCGGTACCTTGACGGTACCTGACGAGAAAGCCACGGCTAACTACGTGCCAGCAGCCGCGGTAATACGTAGGGGGCAAGCGTTGTCCGGAATTATTGGGCGTAAAGCGCGCGCAGGCGGCCGATTAAGTCAGGTGTGAAAGGCTGCGGCTCAACCGCAGAGTTGCATCTGAAACTGGTCGGCTTGAGTGCAGGAGAGGGGAGCGGAATTCCCGGTGTAGCGGTGAAATGCGTAGAGATGTGGAGGAACACCAGTGGCGAAGGCGGCTTTCTGGTCTGTAACTGACGCTGAGGCGCGAAAGCGTGGGGAGCAAACAGGATTAGATACCCGAGTAGTCC</w:t>
      </w:r>
    </w:p>
    <w:p w14:paraId="6541AB97">
      <w:pPr>
        <w:rPr>
          <w:rFonts w:hint="eastAsia"/>
        </w:rPr>
      </w:pPr>
      <w:r>
        <w:rPr>
          <w:rFonts w:hint="eastAsia"/>
        </w:rPr>
        <w:t>&gt;OTU024807</w:t>
      </w:r>
    </w:p>
    <w:p w14:paraId="4EE0775C">
      <w:pPr>
        <w:rPr>
          <w:rFonts w:hint="eastAsia"/>
        </w:rPr>
      </w:pPr>
      <w:r>
        <w:rPr>
          <w:rFonts w:hint="eastAsia"/>
        </w:rPr>
        <w:t>CCTACGGGTGGCAGCAGTGGGGAATATTGCGCAATGGGCGAAAGCCTGACGCAGCCACGCCGCGTGAGCGATGAAGGCCTTCGGGTCGTAAAGCTCTGTGGGGAGAGACGAAGAAAGCCGGTGAAGAGCCGGCCTTGACGGTATCTCCTTAGCAAGCACCGGCTAACTCCGTGCCAGCAGCCGCGGTAATACGGAGGGTGCAAACGTTGCTCGGAATTATTGGGCGTAAAGCGCACGTAGGCGGCGAAGCAAGCGGAATGTGAAAGCCTGGGGCTCAACCCCAGAAGTGCATCCCGAACTGCTTCGCTTGAATCTCGGAGGGGGACAGAGAATTCCCGGTGTAGAGGTGAAATTCGTAGATATCGGGAGGAACACCAGCGGTGTAGACGGCTTACCGGACCATGACTGACGCTGAGGCACGAAAGCGTGGGGAGCAAACAGGATTAGATACCCTAGTAGTCC</w:t>
      </w:r>
    </w:p>
    <w:p w14:paraId="00BDF1E2">
      <w:pPr>
        <w:rPr>
          <w:rFonts w:hint="eastAsia"/>
        </w:rPr>
      </w:pPr>
      <w:r>
        <w:rPr>
          <w:rFonts w:hint="eastAsia"/>
        </w:rPr>
        <w:t>&gt;OTU024808</w:t>
      </w:r>
    </w:p>
    <w:p w14:paraId="2F1F8883">
      <w:pPr>
        <w:rPr>
          <w:rFonts w:hint="eastAsia"/>
        </w:rPr>
      </w:pPr>
      <w:r>
        <w:rPr>
          <w:rFonts w:hint="eastAsia"/>
        </w:rPr>
        <w:t>CCTACGGGGGGCAGCAGTGGGGAATATTGGACAATGGGGGCAACCCTGATCCAGCAATGCCGCGTGTGTGAAGAAGGCCTTCGGGTTGTAAAGCTCTGTCAGGGGGAACGAAAAAATCGATTAACACTCGATCTTGACGGTACCTCCAAAGGAAGCACCGGCTAACTCTGTGCCAGCAGCCGCGGTAATACGTAGGTGGCAAGCGTTGTCCGGAATTATTGGGCGTAAAGCGCGCGCAGGCGGTCCTTTAAGTCTGATGTGAAAGCCCACGGCTCAACCGTGGAGGGTCATTGGAAACTGGGGGACTTGAGTGCAGAAGAGAAGAGCGGAATTCCACGTGTAGCGGTGAAATGCGTAGAGATGTGGAGGAACACCAGTGGCGAAGGCGACTCTTTGGTCTGTAACTGACGCTGAGGCGCGAAAGCGTGGGGAGCAAACAGGATTAGATACCCCGGTAGTCC</w:t>
      </w:r>
    </w:p>
    <w:p w14:paraId="64BA6291">
      <w:pPr>
        <w:rPr>
          <w:rFonts w:hint="eastAsia"/>
        </w:rPr>
      </w:pPr>
      <w:r>
        <w:rPr>
          <w:rFonts w:hint="eastAsia"/>
        </w:rPr>
        <w:t>&gt;OTU024809</w:t>
      </w:r>
    </w:p>
    <w:p w14:paraId="1D355A1B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TGGCTTCAACCTAATACGTTGGAGTGTGACGGTACCGGGTGAGGAAGCCCCGGCTAACTCTGTGCCAGCAGCCGCGGTAATACGAAGGTCCCAAGCGTTGTTCGGAATCACTGGGCGTAAAGGGAGCGTAGGCGGCGTGGTAAGTCAGATGTGAAATCCCGGGGCTCAACCTCGGAACTGCATTCGAGACTGCATAGCTAGAGTATGGGAGAGAGAAGTGGAATTTCCGGTGTAGCGGTGAAATTCGTAGATATTGGGAAGAACACCGGTGGCGAAGGCGGCCATCTGGACCGGTATTGACGCTGAGGCGCGAAAGCGTGGGGAGCAAACAGGATTAGATACCCTGGTAGTCC</w:t>
      </w:r>
    </w:p>
    <w:p w14:paraId="2C536ECE">
      <w:pPr>
        <w:rPr>
          <w:rFonts w:hint="eastAsia"/>
        </w:rPr>
      </w:pPr>
      <w:r>
        <w:rPr>
          <w:rFonts w:hint="eastAsia"/>
        </w:rPr>
        <w:t>&gt;OTU024810</w:t>
      </w:r>
    </w:p>
    <w:p w14:paraId="497BF21A">
      <w:pPr>
        <w:rPr>
          <w:rFonts w:hint="eastAsia"/>
        </w:rPr>
      </w:pPr>
      <w:r>
        <w:rPr>
          <w:rFonts w:hint="eastAsia"/>
        </w:rPr>
        <w:t>CCTACGGGCGGCTGCAGTAGGGAATATTGGGCAATGGTGGAGACACTGACCCAGCCATGCCGCGTGAAGGAAGAAGGCTTTCTGAGTTGTAAACTTCTTTTATCTGGGAATAAACGACCCTTGCGAGGGGCATTGAATGTACCAGAGGAATAAGCACCGGCTAACTCCGTGCCAGCAGCCGCGGTAATACGGAGGGTGCAAGCGTTGTCCGGATTTATTGGGTTTAAAGGGTGCGTAGGCGGCTTAGTAAGTCAGTGTTTAAAGTCAACAGCTTAACTGTTGGAATGGCAATGATACTGCTAAGCTTGAGTAAAGTTGAGGTGGGTGGAATTGATGGTGTAGCGGTGAAATGCATAGATATCATCAAGAACACCGATAGCGAAGGCAACTCACTAAACTTTAACTGACGCTGAGGCACGAAAGCGTGGGGATCAAACAGGATTAGATACCCTGGTAGTCC</w:t>
      </w:r>
    </w:p>
    <w:p w14:paraId="78D43958">
      <w:pPr>
        <w:rPr>
          <w:rFonts w:hint="eastAsia"/>
        </w:rPr>
      </w:pPr>
      <w:r>
        <w:rPr>
          <w:rFonts w:hint="eastAsia"/>
        </w:rPr>
        <w:t>&gt;OTU024811</w:t>
      </w:r>
    </w:p>
    <w:p w14:paraId="414FE2CA">
      <w:pPr>
        <w:rPr>
          <w:rFonts w:hint="eastAsia"/>
        </w:rPr>
      </w:pPr>
      <w:r>
        <w:rPr>
          <w:rFonts w:hint="eastAsia"/>
        </w:rPr>
        <w:t>CCTACGGGGGGCAGCAGTGGGGAATCTTGCGCAATGGGCGAAAGCCTGACGCAGCGACGCCGCGTGTGGGAGGACGCCTTTCGGGGTGTAAACCACTGTTGCCCGGGACGAACTGGTCGATTCATCGACCGTGACGGTACCGGGTGAGGAAGCACCGGCTAACTCCGTGCCAGCAGCCGCGGTAATACGGAGGGGGCTAGCGTTGTTCGGAATTACTGGGCGTAAAGGGCGCGTAGGCGGTTTGTTAAGTCAGCTGTGAAAGCCCCGGGCTTAACCTGGGAACTGCATTTGTGACTGCATTGCTGGAGTGCGGCAGAGGGGGATGGAATTCCGCGTGTAGCAGTGAAATGCGTAGAGATGTGGAGGAACACCGGTGGCGAAGGCGGTCTGCTGGGCGGTGAGCTCGCAAGAGCTCAATAGCCGACACTGAGGCGCGACAGCGTGGGGAGCAAACAGGATTAGATACCCCAGTAGTCC</w:t>
      </w:r>
    </w:p>
    <w:p w14:paraId="25E4414C">
      <w:pPr>
        <w:rPr>
          <w:rFonts w:hint="eastAsia"/>
        </w:rPr>
      </w:pPr>
      <w:r>
        <w:rPr>
          <w:rFonts w:hint="eastAsia"/>
        </w:rPr>
        <w:t>&gt;OTU024812</w:t>
      </w:r>
    </w:p>
    <w:p w14:paraId="21BA8C53">
      <w:pPr>
        <w:rPr>
          <w:rFonts w:hint="eastAsia"/>
        </w:rPr>
      </w:pPr>
      <w:r>
        <w:rPr>
          <w:rFonts w:hint="eastAsia"/>
        </w:rPr>
        <w:t>CCTACGGGCGGCTGCAGTGGGGAATCTTGCGCAATGCGCGACAGCGTGACGCAGCAACGCCGCGTGGGGGAAGAAGGCCTTCGGGTTGTAAACCCCTTTCAGGAGGGACGAAGGTCGGGCGGTTAATAGCCGTCCCGATTGACGGTACCTCCACAAGAAGCCCCGGCTAACTACGTGCCAGCAGCCGCGGTAATACGGAGGGGGCTAGCGTTGTCCGGAGTCACTGGGCGTAAAGCGCGCGTAGGCGGCCCGTTAAGTTGGGTGTGAAAGCCCGGGGCTCAACCCCGGATGCGCATCCGAGACTGGCGGGCTGGAGTCCGAGAGAGGGCGGCGGAATTCCCAGTGTAGAGGTGAAATTCGTAGATATTGGGAGGAACACCGGTGGCGAAAGCGGTTCTCTGGTCCGGTACTGACGCTGAGGTGCGAAAGCGTGGGGAGCAAACAGGATTAGATACCCTTGTAGTCC</w:t>
      </w:r>
    </w:p>
    <w:p w14:paraId="2ACF1F20">
      <w:pPr>
        <w:rPr>
          <w:rFonts w:hint="eastAsia"/>
        </w:rPr>
      </w:pPr>
      <w:r>
        <w:rPr>
          <w:rFonts w:hint="eastAsia"/>
        </w:rPr>
        <w:t>&gt;OTU024813</w:t>
      </w:r>
    </w:p>
    <w:p w14:paraId="127F758E">
      <w:pPr>
        <w:rPr>
          <w:rFonts w:hint="eastAsia"/>
        </w:rPr>
      </w:pPr>
      <w:r>
        <w:rPr>
          <w:rFonts w:hint="eastAsia"/>
        </w:rPr>
        <w:t>CCTACGGGCGGCTGCAGTGGGGAATATTGGACAATGGGCGAAAGCCTGATCCAGCCATGCCGCGTGAGTGATGAAGGCCTTAGGGTTGTAAAGCTCTTTTAGCGGGGAAGATAATGACGGTACCCGCAGAAAAAGCCCCGGCTAACTTCGTGCCAGCAGCCGCGGTAATACGAAGGGGGCTAGCGTTGCTCGGAATCACTGGGCGTAAAGCGCACGTAGGCGGCTTCTTAAGTCAGGGGTGAAATCCTGGAGCTCAACTCCAGAACTGCCTTTGATACTGCGGTGCTTGAGGACTGGAGAGGAGACTGGAATTTACGGTGTAGCAGTGAAATGCGTAGAGATCGTAAGGAACACCAGTGGCGAAGGCGACTTCCTGGACCAAGACTGACGCTGAGGCGCGAAAGCGTGGGGATCAAACAGGATTAGATACCCCTGTAGTCC</w:t>
      </w:r>
    </w:p>
    <w:p w14:paraId="4CF16512">
      <w:pPr>
        <w:rPr>
          <w:rFonts w:hint="eastAsia"/>
        </w:rPr>
      </w:pPr>
      <w:r>
        <w:rPr>
          <w:rFonts w:hint="eastAsia"/>
        </w:rPr>
        <w:t>&gt;OTU024814</w:t>
      </w:r>
    </w:p>
    <w:p w14:paraId="66903669">
      <w:pPr>
        <w:rPr>
          <w:rFonts w:hint="eastAsia"/>
        </w:rPr>
      </w:pPr>
      <w:r>
        <w:rPr>
          <w:rFonts w:hint="eastAsia"/>
        </w:rPr>
        <w:t>CCTACGGGCGGCTGCAGTGGGGAATTTTGCGCAATGGGCACACGCCTGACGCAGTAACGCCGCGTGGAGGACGAAGATCTTCGGGTCGTAAACTCCTGTCGAGCGGGACGAACACCGGCCTGGTGAACAACCAGGACGGCTGACGGTACCGCTAAAGGAAGCCCCGGCTAACTCTGTGCCAGCAGCCGCGGTAATACAGAGGGTGCAAGCGTTGTTCGGAATTATTGGGCGTAAAGCGCGTGTAGGCGGCTTTGCAAGTCGGGTGTGAAATCCCTCAGCTTAACTGAGGAAGTGCGCCCGAAACTGCAGAGCTTGAGTACCGGAGAGGATGGTGGAATTCCCCAAGTAGAGGTGAAATTTGTAGATATGGGGAGGAACACCGGTGGCGAAGGCGACCATCTGGACGGATACTGACGCTGAGACGCGAAAGCGTGGGGAGCAAACAGGATTAGATACCCGTGTAGTCC</w:t>
      </w:r>
    </w:p>
    <w:p w14:paraId="7503A5D7">
      <w:pPr>
        <w:rPr>
          <w:rFonts w:hint="eastAsia"/>
        </w:rPr>
      </w:pPr>
      <w:r>
        <w:rPr>
          <w:rFonts w:hint="eastAsia"/>
        </w:rPr>
        <w:t>&gt;OTU024815</w:t>
      </w:r>
    </w:p>
    <w:p w14:paraId="7265A358">
      <w:pPr>
        <w:rPr>
          <w:rFonts w:hint="eastAsia"/>
        </w:rPr>
      </w:pPr>
      <w:r>
        <w:rPr>
          <w:rFonts w:hint="eastAsia"/>
        </w:rPr>
        <w:t>CCTACGGGTGGCTGCAGTAGGGAATCTTCCACAATGGGCGAAAGCCTGATGGAGCGACGCCGCGTGCAGGATGAAGGCCTTCGGGTTGTAAACTGCTTTTATGATTGATGATTATGACAGTAGATCATGAATAAGGACCTGCTAACTACGTGCCAGCAGCCGCGGTCATACGTAGGGTCCAAGCGTTATCCGGATTGACTGGGCGTAAAGAGATGCGTAGGCGGCATTGTAAGCGAATAGTGAAATCGTGAGGCTCAACCTTGCGGCTACTATTCGAACTGCAAAGCTTGAGCATGAGAGAGGTAGCTGGAATTCCCGGTGTAGGAGTGAAATCCGTAGATATCGGGAGGAACACCAATGGCGAAGGCAGGCTACTGGCTCATTGCTGACGCTGAGGCTCGAAAGCGTGGGGAGCGAACGGGATTAGATACCCCTGTAGTCC</w:t>
      </w:r>
    </w:p>
    <w:p w14:paraId="3578C114">
      <w:pPr>
        <w:rPr>
          <w:rFonts w:hint="eastAsia"/>
        </w:rPr>
      </w:pPr>
      <w:r>
        <w:rPr>
          <w:rFonts w:hint="eastAsia"/>
        </w:rPr>
        <w:t>&gt;OTU024816</w:t>
      </w:r>
    </w:p>
    <w:p w14:paraId="1B01FC14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GGTGGGGAAGAAAAGCCTCGACCTAACACGTCGGGGTCTTGACGTAACCCATAGAAGAAGCACCGGCTAACTCCGTGCCAGCAGCCGCGGTAATACGGAGGGGGCTAGCGTTGTTCGGAATTACTGGGCGTAAAGCGCACGTAGGCGGCGACACAAGTCAGAGGTGAAAGCCCGGGGCTCAACCCCGGAACTGCCTTTGAAACTAGGTTGCTAGAATCTTGGAGAGGTCAGTGGAATTCCGAGTGTAGAGGTGAAATTCGTAGATATTCGGAAGAACACCAGTGGCGAAGGCGACTCACTGGACACGTATTGACGCTGAGGTGCGAAAGCGTGGGGAGCAAACAGGATTAGATACCCGTGTAGTCC</w:t>
      </w:r>
    </w:p>
    <w:p w14:paraId="0D1A1D23">
      <w:pPr>
        <w:rPr>
          <w:rFonts w:hint="eastAsia"/>
        </w:rPr>
      </w:pPr>
      <w:r>
        <w:rPr>
          <w:rFonts w:hint="eastAsia"/>
        </w:rPr>
        <w:t>&gt;OTU024817</w:t>
      </w:r>
    </w:p>
    <w:p w14:paraId="019735E0">
      <w:pPr>
        <w:rPr>
          <w:rFonts w:hint="eastAsia"/>
        </w:rPr>
      </w:pPr>
      <w:r>
        <w:rPr>
          <w:rFonts w:hint="eastAsia"/>
        </w:rPr>
        <w:t>CCTACGGGCGGCTGCAGTAGGGAATCTTCCGCAATGGACGAAAGTCTGACGGAGCAACGCCGCGTGCAGGATGAATGCCTTCGGGTTGTAAACTGCTTTTATTAGTGACGATTATGACGGTAACTAATGAATAAGGACCTGCTAACTCCGTGCCAGCAGCCGCGGTCATACGAAGGGGGCTAGCGTTGTTCGGAATTACTGGGCGTAAAGGGCGCGTAGGCGGTCTGATAAGTTAGGTGTGAAATTCCCGGGCTTAACCTCGGAATTGCATTTAAGACTGCTTCGCTCGAGCTCTAGAGAGGAGACTGGAATTTACGGTGTAGCAGTGAAATGCGTAGATATCGTAAGGAAGACCAGTGGCGAAAGCGAGTCTCTGGCTAGCAGCTGACACTGAGGCACGAAAGCTGGGGGAGCAAACAGGATTAGATACCCGTGTAGTCC</w:t>
      </w:r>
    </w:p>
    <w:p w14:paraId="6A2BEFAE">
      <w:pPr>
        <w:rPr>
          <w:rFonts w:hint="eastAsia"/>
        </w:rPr>
      </w:pPr>
      <w:r>
        <w:rPr>
          <w:rFonts w:hint="eastAsia"/>
        </w:rPr>
        <w:t>&gt;OTU024818</w:t>
      </w:r>
    </w:p>
    <w:p w14:paraId="3BA3C5A9">
      <w:pPr>
        <w:rPr>
          <w:rFonts w:hint="eastAsia"/>
        </w:rPr>
      </w:pPr>
      <w:r>
        <w:rPr>
          <w:rFonts w:hint="eastAsia"/>
        </w:rPr>
        <w:t>CCTACGGGCGGCTGCAGTAGGGAATCTTCCGCAATGGACGCAAGTCTGACGGAGCAACGCCGCGTGAGTGAGGAAGGCCTTCGGGTCGTAAAGCTCTGTTGCCCTAGACGAACGCCGTCAAGAGTAACTGCTTGGCGGGTGACGGTATAGGAGAAGAAAGCCCCGGCTAACTACGTGCCAGCAGCCGCGGTAATACGTAGGGGGCAAGCGTTGTCCGGAATTATTGGGCGTAAAGCGCGCGCAGGCGGCGACTTAAGTCTGGAGTATAATCCCGGGGCTCAACCCCGGGCCGCTTTGGAAACTGGGTGGCTTGAGTGCAGGAGAGGGAAGCGGAATTCCACGTGTAGCGGTGAAATGCGTAGAGATGTGGAGGAACACCAGTGGCGAAGGCGGCTTCCTGGCCTGTAACTGACGCTGAGGCGCGAAAGCGTGGGGAGCAAACAGGATTAGATACCCGTGTAGTCC</w:t>
      </w:r>
    </w:p>
    <w:p w14:paraId="74F5D3BB">
      <w:pPr>
        <w:rPr>
          <w:rFonts w:hint="eastAsia"/>
        </w:rPr>
      </w:pPr>
      <w:r>
        <w:rPr>
          <w:rFonts w:hint="eastAsia"/>
        </w:rPr>
        <w:t>&gt;OTU024819</w:t>
      </w:r>
    </w:p>
    <w:p w14:paraId="09905307">
      <w:pPr>
        <w:rPr>
          <w:rFonts w:hint="eastAsia"/>
        </w:rPr>
      </w:pPr>
      <w:r>
        <w:rPr>
          <w:rFonts w:hint="eastAsia"/>
        </w:rPr>
        <w:t>CCTACGGGTGGCTGCAGTGGGGAATCTTGCGCAATGGGCGAAAGCCTGACGCAGCAACGCCGCGTGGGGGACGAAGGCCTTCGGGTTGTAAACCCCTTTCAGCAGGGACGATTATGACGGTACCTGCAGAAGAAGCCCCGGCCAACTACGTGCCAGCAGCCGCGGTAATACGTAGGGTGCGAGCGTTGTTCGGAATTACTGGGCGTAAAGCGCGTGTAGGTGGCGTGATAAGTCGGGTGTGAAATCCCTTGGCTCAACCGGGGAAGTGCGCGCCAAACCGCGGTTCTCGAGGGCGGTAGGGGGGACTGGAACTCTCGGTGGAGCGGTGAAATGCGTAGATATCAGGAGGAACACCGGTGGCGAAGGCGGCTTTCTGGGCCTGTACTGACGCTGAAGAGCGAAAGCGTGGGGAGCAAACAGGATTAGATACCCGAGTAGTCC</w:t>
      </w:r>
    </w:p>
    <w:p w14:paraId="53502F24">
      <w:pPr>
        <w:rPr>
          <w:rFonts w:hint="eastAsia"/>
        </w:rPr>
      </w:pPr>
      <w:r>
        <w:rPr>
          <w:rFonts w:hint="eastAsia"/>
        </w:rPr>
        <w:t>&gt;OTU024820</w:t>
      </w:r>
    </w:p>
    <w:p w14:paraId="1343728A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GCCTGACGGTACCTGCAGAGGAAGCACAGGCTAATTCCGTGCCAGCAGCCGCGGTAATACGGAATGTGCAAACGTTATTCGGAATCACTGGGCTTAAAGAGTCCGTAGGCGGCGCGGAGGGTGGGATGTGAAATCCCCCGGCTTAACCGGGGAATGGCGTTCTAAACTAATCGACTGGAGTAAGATAGGGGTGTGTGGAACTTCCGGTGGAGCGGTGAAATGTGTTGATATCGGAAGGAACGCCGGTGGCGAAAGCGACACACTGGGTCTATACTGACGCTGAGGCACGAAAGCCAGGGGAGCGAACGGGATTAGATACCCTAGTAGTCC</w:t>
      </w:r>
    </w:p>
    <w:p w14:paraId="23793507">
      <w:pPr>
        <w:rPr>
          <w:rFonts w:hint="eastAsia"/>
        </w:rPr>
      </w:pPr>
      <w:r>
        <w:rPr>
          <w:rFonts w:hint="eastAsia"/>
        </w:rPr>
        <w:t>&gt;OTU024821</w:t>
      </w:r>
    </w:p>
    <w:p w14:paraId="1DB45ADB">
      <w:pPr>
        <w:rPr>
          <w:rFonts w:hint="eastAsia"/>
        </w:rPr>
      </w:pPr>
      <w:r>
        <w:rPr>
          <w:rFonts w:hint="eastAsia"/>
        </w:rPr>
        <w:t>CCTACGGGTGGCTGCAGTGGGGAATTTTCCGCAATGGGCGAAAGCCTGACGGAGTGACGCCGCGTGGGGGACGAAGGCCTTCGGGTTGTAAACCCCTGTTGCCCGGGACGAACGACCCCTCTGACGGTACCGGGTGAGGAAGCACCGGCTAACTCCGTGCCAGCAGCCGCGGTAATACGGAGGGTGCGAGCGTTGTCCGGATTCACTGGGTTTAAAGGGTGCGTAGGCGGGCAGGTAAGTCCGTGGTGAAATCTCCGAGCTTAACTCGGAAACTGCCATGGATACTATTTGTCTTGAATACTGTGAAGGTGAGCGGAATATGTCATGTAGCGGTGAAATGCTTAGATATGACATAGAACACCAATTGCGAAGGCAGCTCACTGCGCAGTGATTGACGCTGAGGCACGAAAGCGTGGGGATCAAACAGGATTAGATACCCGGGTAGTCC</w:t>
      </w:r>
    </w:p>
    <w:p w14:paraId="7F12E863">
      <w:pPr>
        <w:rPr>
          <w:rFonts w:hint="eastAsia"/>
        </w:rPr>
      </w:pPr>
      <w:r>
        <w:rPr>
          <w:rFonts w:hint="eastAsia"/>
        </w:rPr>
        <w:t>&gt;OTU024822</w:t>
      </w:r>
    </w:p>
    <w:p w14:paraId="5B8B775D">
      <w:pPr>
        <w:rPr>
          <w:rFonts w:hint="eastAsia"/>
        </w:rPr>
      </w:pPr>
      <w:r>
        <w:rPr>
          <w:rFonts w:hint="eastAsia"/>
        </w:rPr>
        <w:t>CCTACGGGGGGCTGCAGTGGGGAATTTTGGACAATGGGGGCAACCCTGATCCAGCCATGCCGCGTGAGTGAAGAAGGCCTTCGGGTTGTAAAGCTCTTTCGCAAGGGAAGAAACGATTTAGACGAATAATCTAAGTTAATGACGGTACCTTGATAAGAAGCACCGGCTAACTACGTGCCAGCAGCCGCGGTAATACGTAGGGTGCGAGCGTTAATCGGAATTACTGGGCGTAAAGCGAGCGCAGGCGGTTCTGCAAGTCGAGTGTGAAAGCTCCAGGCTTAACCTGGGAATTGCGCTCGATACTGTTGAGCTAGAGTGTGGAAGGGGCTACTGGAATTCCGTGTGTAGCGGTGAAATGCGTAGAGATGTGGAGGAACACCAGCGGCGAAGGCGGCATCCTGGACTGGTCCTGACACTCATGAGCGAAAGCGTGGGGAGCGATCCGGATTAGATACCCGGGTAGTCC</w:t>
      </w:r>
    </w:p>
    <w:p w14:paraId="0FEC8EA2">
      <w:pPr>
        <w:rPr>
          <w:rFonts w:hint="eastAsia"/>
        </w:rPr>
      </w:pPr>
      <w:r>
        <w:rPr>
          <w:rFonts w:hint="eastAsia"/>
        </w:rPr>
        <w:t>&gt;OTU024823</w:t>
      </w:r>
    </w:p>
    <w:p w14:paraId="68CB44E2">
      <w:pPr>
        <w:rPr>
          <w:rFonts w:hint="eastAsia"/>
        </w:rPr>
      </w:pPr>
      <w:r>
        <w:rPr>
          <w:rFonts w:hint="eastAsia"/>
        </w:rPr>
        <w:t>CCTACGGGGGGCTGCAGTAGGGAATTTTCCGCAATGGGCGAAAGCCTGACGGAGCAACGCCGCGTGAGCGAGGACGGCCTTCGGGTTGTAAAGCTCTGTTCTTCGGGAAGAACGGCGGGAGAGTGAACAGCTCTCTCGTTTGACGGTACCGAAGGAGAAAGCCCCGGCTAACTACGTGCCAGCAGCCGCGGTAATACGTAGGGGGCGAGCGTTGTCCGGAATTATTGGGCGTAAAGCGCGTGCAGGCGGCAAGGCAAGTCTGCTGTGAAAGCTCTCGGCTTAACCGGGAGAGGTCGGTGGAAACTGCCTGGCTAGAGGACGGTAGAGGGGGGTGGAATTCCCGGTGTAGTGGTGAAATGCGTAGATATCAGGAGGAACACCTGTGGTGTAGACGGCTTACTGGACCATGACTGACGCTGAGGCACGAAAGCGTGGGGAGCAAACAGGATTAGATACCCCTGTAGTCC</w:t>
      </w:r>
    </w:p>
    <w:p w14:paraId="33F549EC">
      <w:pPr>
        <w:rPr>
          <w:rFonts w:hint="eastAsia"/>
        </w:rPr>
      </w:pPr>
      <w:r>
        <w:rPr>
          <w:rFonts w:hint="eastAsia"/>
        </w:rPr>
        <w:t>&gt;OTU024824</w:t>
      </w:r>
    </w:p>
    <w:p w14:paraId="2E8B2900">
      <w:pPr>
        <w:rPr>
          <w:rFonts w:hint="eastAsia"/>
        </w:rPr>
      </w:pPr>
      <w:r>
        <w:rPr>
          <w:rFonts w:hint="eastAsia"/>
        </w:rPr>
        <w:t>CCTACGGGGGGCAGCAGTAGGGAATCTTGGGCAATGAGCGCAAGCTTGACCCAGCGACGCCGCGTGAGGGATGAAGGCTCTCGGGTTGTAAACCTCTTTCAGCGGGGACGAAGCCTCACGGTGACGGTACCCGCAGAAGAAGCCCCGGCTAACTACGTGCCAGCAGCCGCGGTAATACGGAGGGTGCGAGCGTTGTTCGGAATTATTGGGCGTAAAGCGCACGTAGGCGGCTTTGTAAGTCCGTTCTGAAAGCCCGGGGCTCAACCCCGGGAGGCGGATGGATACTGCAAGGCTCGAGTCCGGAAGAGGCGAGTGGAATTCCCGGTGTAGCGGTGAAATGCGCAGATATCGGGAGGAACACCAGTAGCGAAGGCGGCTCGCTGGGCCACACCTGACGCTGAGACGCGAAAGCGTGGGGAGCAAACAGGATTAGATACCCCGGTAGTCC</w:t>
      </w:r>
    </w:p>
    <w:p w14:paraId="0CDC06FB">
      <w:pPr>
        <w:rPr>
          <w:rFonts w:hint="eastAsia"/>
        </w:rPr>
      </w:pPr>
      <w:r>
        <w:rPr>
          <w:rFonts w:hint="eastAsia"/>
        </w:rPr>
        <w:t>&gt;OTU024825</w:t>
      </w:r>
    </w:p>
    <w:p w14:paraId="567C08F8">
      <w:pPr>
        <w:rPr>
          <w:rFonts w:hint="eastAsia"/>
        </w:rPr>
      </w:pPr>
      <w:r>
        <w:rPr>
          <w:rFonts w:hint="eastAsia"/>
        </w:rPr>
        <w:t>CCTACGGGAGGCTGCAGTGGGGAATCTTGCACAATGGGGGAAACCCTGATGCAGCGACGCCGCGTGAGTGATGAAGCCCTTCGGGGTGTAAAGCTCTTTCGGCCCGGACGATCATGACGGTACGGGAAGAAGAAGCTGCGGCTAACTACGTGCCAGCAGCCGCGGTAATACGGAATGTGCAAACGTTATTCGGAATCACTGGGCTTAAAGAGTCCGTAGGCGGCTTGTTAGGTGAGGTGTGAAATCCCCCGGCTCAACCGAGGAATTGCGCTTCAAACCGGCAAGCTTGAGGAGGATAGAGGTGGGCGGAACTGATGGTGGAGCGGTGAAATGCGTTGATATCATCAGGAACACCGGAGGCGAAAGCGGTCCACTGGGTCCTTTCTGACGCTGAGGGACGAAAGCTAGGGGAGCGAACAGGATTAGATACCCGAGTAGTCC</w:t>
      </w:r>
    </w:p>
    <w:p w14:paraId="1D65A614">
      <w:pPr>
        <w:rPr>
          <w:rFonts w:hint="eastAsia"/>
        </w:rPr>
      </w:pPr>
      <w:r>
        <w:rPr>
          <w:rFonts w:hint="eastAsia"/>
        </w:rPr>
        <w:t>&gt;OTU024826</w:t>
      </w:r>
    </w:p>
    <w:p w14:paraId="171047BA">
      <w:pPr>
        <w:rPr>
          <w:rFonts w:hint="eastAsia"/>
        </w:rPr>
      </w:pPr>
      <w:r>
        <w:rPr>
          <w:rFonts w:hint="eastAsia"/>
        </w:rPr>
        <w:t>CCTACGGGGGGCTGCAGTGAGGAATATTGGACAATGGGCGAAAGCCTGATCCAGCCATGCCGCGTGAGTGACGAAGGCCTTAGGGTTGTAAAGCTCTTTCGGCTGTGAAGATAATGACAGTAGCAGCAGAAGAAGCCCCGGCTAAATTCGTGCCAGCAGCCGCGGTAATACGAATGGGGCGAGCGTTGTTCGGAATCACTGGGCGTAAAGCGTACGTAGGCGGACTGGAAAGTCAGAAGTGAAATCCCGGGGCTTAACCCCGGAATTGCTTTTGAAACTTCCAGTCTAGAGGCCCGGAGAGGTCAGCGGAATTCCGAGTGTAGAGGTGAAATTCGCAGATATTCGGAGGAACACCAGTTGCGTAGGCGGCTGGCTGGACGGGCACTGACGCTGAGGTACGAAAGCGTGGGGATCAAACAGGATTAGATACCCTAGTAGTCC</w:t>
      </w:r>
    </w:p>
    <w:p w14:paraId="5D9ED210">
      <w:pPr>
        <w:rPr>
          <w:rFonts w:hint="eastAsia"/>
        </w:rPr>
      </w:pPr>
      <w:r>
        <w:rPr>
          <w:rFonts w:hint="eastAsia"/>
        </w:rPr>
        <w:t>&gt;OTU024827</w:t>
      </w:r>
    </w:p>
    <w:p w14:paraId="743DAB4A">
      <w:pPr>
        <w:rPr>
          <w:rFonts w:hint="eastAsia"/>
        </w:rPr>
      </w:pPr>
      <w:r>
        <w:rPr>
          <w:rFonts w:hint="eastAsia"/>
        </w:rPr>
        <w:t>CCTACGGGGGGCTGCAGTAAGGAATATTGGACAATGGGCGAAAGCCTGATCCAGCCATGCCGCGTGAGTGATGATGGCCTTAGGGTTGTAAAGCTCTTTTAGATGGGATGATAATGACAGTACCGGGAGAATAAGCCCCGGCTAACTCCGTGCCAGCAGCCGCGGTAATACGGAGGGGGCTAGCGTTGTTCGGAATTACTGGGCGTAAAGCGCACGTAGGCGGCTTTGTAAGTCAGGTGTGAAATCCCGGAGCTCAACTCCGGAACTGCACTTGATACTGGTGGTCTTGAGGACGGGAGAGGATGGTGGAATTCCCAGTGTAGAGGTGAAATTCGTAGATATTGGGAAGAACACCGGTGGCGAAGGCGGCCATCTGGACGGACACTGACGCTGAGGCGCGAAAGCGTGGGGAGCAAACAGGATTAGATACCCCAGTAGTCC</w:t>
      </w:r>
    </w:p>
    <w:p w14:paraId="51232A5D">
      <w:pPr>
        <w:rPr>
          <w:rFonts w:hint="eastAsia"/>
        </w:rPr>
      </w:pPr>
      <w:r>
        <w:rPr>
          <w:rFonts w:hint="eastAsia"/>
        </w:rPr>
        <w:t>&gt;OTU024828</w:t>
      </w:r>
    </w:p>
    <w:p w14:paraId="7D596FA7">
      <w:pPr>
        <w:rPr>
          <w:rFonts w:hint="eastAsia"/>
        </w:rPr>
      </w:pPr>
      <w:r>
        <w:rPr>
          <w:rFonts w:hint="eastAsia"/>
        </w:rPr>
        <w:t>CCTACGGGGGGCTGCAGTAGGGAATTTTCCGCAATGGGCGCAAGCCTGACGGAGCAACGCCGCGTGAGCGAGGACGGCCTTCGGGTTGTAAAGCTCTGTTGCCCTAGACGAACAGCAGGGGGAGTAACTGCCCTTTGTGTGACGGTATAGGAGAAGAAAGCCCCGGCTAACTACGTGCCAGCAGCCGCGGTAATACGTAGGTGGCAAGCGTTGTCCGGAATTATTGGGCGTAAAGCGCGCGCAGGCGGCCTTTTAAGTCTGATGTGAAAGCCCTGGGCTCAACCTGGGAATGGCATTGGATACTGGCGGGCTAGAGTGCGGTAGAGGGCAGTGGAATTCCCGGTGTAGCGGTGGAATGCGTAGAGATCGGGAAGAACACCAGTGGCGAAGGCGGTCTGCTGGGCCGTTGCTGACGCTGAGGCGCGACAGCGTGGGGAGCAAACAGGATTAGATACCCCGGTAGTCC</w:t>
      </w:r>
    </w:p>
    <w:p w14:paraId="205422A7">
      <w:pPr>
        <w:rPr>
          <w:rFonts w:hint="eastAsia"/>
        </w:rPr>
      </w:pPr>
      <w:r>
        <w:rPr>
          <w:rFonts w:hint="eastAsia"/>
        </w:rPr>
        <w:t>&gt;OTU024829</w:t>
      </w:r>
    </w:p>
    <w:p w14:paraId="241389C7">
      <w:pPr>
        <w:rPr>
          <w:rFonts w:hint="eastAsia"/>
        </w:rPr>
      </w:pPr>
      <w:r>
        <w:rPr>
          <w:rFonts w:hint="eastAsia"/>
        </w:rPr>
        <w:t>CCTACGGGTGGCAGCAGTAGGGAATATTGGGCAATGGACGAGAGTCTGACCCAGCCATGCCGCGTGCAGGATGAAGGCCTTCTGGGTTGTAAACTGCTTTTACCAGGGAAGAAAATACCTTTGCGAAGGGAACTGACGGTACCTGGTGAATAAGCACCGGCTAACTCCGTGCCAGCAGCCGCGGTAATACGGAGGGTGCAAGCGTTGTCCGGATTTACTGGGCGTAAAGAGCGTGTAGGCGGCCGCGCAGGTCTGTTGTGAAAACTGGAGGCTTAACCTCCAGACGTCGACAGAAACCGTGTGGCTAGAGTCCGGAAGAGGAGAACGGAATTCCTGGTGTAGCGGTGAAATGCGCAGATATCAGGAGGAACACCGGTGGCGAAGGCGTCCCTCTGGCCGGATACTGACGCTGAGACGCGAAAGCGTGGGGAGCAAACAGGATTAGATACCCCTGTAGTCC</w:t>
      </w:r>
    </w:p>
    <w:p w14:paraId="4E93C050">
      <w:pPr>
        <w:rPr>
          <w:rFonts w:hint="eastAsia"/>
        </w:rPr>
      </w:pPr>
      <w:r>
        <w:rPr>
          <w:rFonts w:hint="eastAsia"/>
        </w:rPr>
        <w:t>&gt;OTU024830</w:t>
      </w:r>
    </w:p>
    <w:p w14:paraId="37445F0B">
      <w:pPr>
        <w:rPr>
          <w:rFonts w:hint="eastAsia"/>
        </w:rPr>
      </w:pPr>
      <w:r>
        <w:rPr>
          <w:rFonts w:hint="eastAsia"/>
        </w:rPr>
        <w:t>CCTACGGGTGGCAGCAGTGGGGAATATTGGACAATGGGCGCAAGCCTGATCCAGCAACGCCGCGTGGAGGACGAAGGTCTTCGGATCGTAAACTCCTGTCAGGTGGGACGAAGGTGCCTGGGTGAACAATCCAGGTACTTGACGGTACTACCAGAGGAAGCCCCGGCTAACTCCGTGCCAGCAGCCGCGGTAATACGGAGGGGGCGAGCGTTATTCGGAATTATTGGGCGTAAAGGGCGCGTAGGCGGCTCTTTAAGTCAAAGGTGAAATCCCTCGGCTCAACTGAGGAACTGCCTTTGAAACTGAGGAGCTTGAGTCCGGGAGGGGGTAGCGGAATTCCCAGTGTAGCGGTGAAATGCGTAGATATTGGGAGGAACACCAGTGGCGAAGGCGGCTACCTGGACCGGAACTGACGCTGAGGCGCGAAAGCGTGGGTAGCAAACAGGATTAGATACCCTTGTAGTCC</w:t>
      </w:r>
    </w:p>
    <w:p w14:paraId="3B237AF3">
      <w:pPr>
        <w:rPr>
          <w:rFonts w:hint="eastAsia"/>
        </w:rPr>
      </w:pPr>
      <w:r>
        <w:rPr>
          <w:rFonts w:hint="eastAsia"/>
        </w:rPr>
        <w:t>&gt;OTU024831</w:t>
      </w:r>
    </w:p>
    <w:p w14:paraId="488916A5">
      <w:pPr>
        <w:rPr>
          <w:rFonts w:hint="eastAsia"/>
        </w:rPr>
      </w:pPr>
      <w:r>
        <w:rPr>
          <w:rFonts w:hint="eastAsia"/>
        </w:rPr>
        <w:t>CCTACGGGCGGCTGCAGTGGGGAATATTGGACAATGGGGGCAACCCTGATCCAGCAATGCCGCGTGAGTGAAGAAGGCCTTAGGGTTGTAAAGCTCTTTCGCCCGCGAAGATGATGACGGTAGCGGGAGAAGAAGCCCCGGCTAACTCCGTGCCAGCAGCCGCGGTAATACGGAGGGGGCTAGCGTTGTTCGGAATTACTGGGCGTAAAGCGTGCGTAGTCGGCTTTTCAAGTCGGGTGTGAAAGCCCCGGGCTCAACCTGGGAATTGCATTCGAGACTGTGTTGCTGGAGTACGGAAGAGGAAGGCGGAATTCCCGGTGTAGCGGTGAAATTCGTAGATATTCGGAAGAACACCAGTGGCGAAGGCGGCTCACTGGACCGGTATTGACGCTGAGGTGCGAAAGCGTGGGGAGCAAACAGGATTAGATACCCGAGTAGTCC</w:t>
      </w:r>
    </w:p>
    <w:p w14:paraId="29E00F0D">
      <w:pPr>
        <w:rPr>
          <w:rFonts w:hint="eastAsia"/>
        </w:rPr>
      </w:pPr>
      <w:r>
        <w:rPr>
          <w:rFonts w:hint="eastAsia"/>
        </w:rPr>
        <w:t>&gt;OTU024832</w:t>
      </w:r>
    </w:p>
    <w:p w14:paraId="6820966D">
      <w:pPr>
        <w:rPr>
          <w:rFonts w:hint="eastAsia"/>
        </w:rPr>
      </w:pPr>
      <w:r>
        <w:rPr>
          <w:rFonts w:hint="eastAsia"/>
        </w:rPr>
        <w:t>CCTCGGGGGGCTGCAGTGGGGAATATTGGACAATGGGCGAAAGCCTGATCCAGCCATGCCGCGTGTGTGAAGAAGGTCTTCGGATTGTAAAGCACTTTAAGTTGGGAGGAAGGGCAGTAAGTTAATACCTTGCTGTTTTGACGTTACCAACAGAATAAGCACCGGCTAACTTCGTGCCAGCAGCCGCGGTAATACGGAGGGAGCTAGCGTTGTTCGGAATTACTGGGCGTAAAGCGCACGTAGGCGGCGACTCAAGTCAGAGGTGAAAGCCTGGAGCTCAACTCCAGAACTGCCTTTGAAACTAGGTTGCTTGAATCCGGGAGAGGTGAGTGGAATTCCGAGTGTAGAGGTGAAATTCGTAGATATTCGGAAGAACACCAGTGGCGAAGGCGGCTCACTGGACCGGTATTGACGCTGAGGTGCGAAAGCGTGGGGAGCAAACAGGATTAGATACCCGTGTAGTCC</w:t>
      </w:r>
    </w:p>
    <w:p w14:paraId="2F46C751">
      <w:pPr>
        <w:rPr>
          <w:rFonts w:hint="eastAsia"/>
        </w:rPr>
      </w:pPr>
      <w:r>
        <w:rPr>
          <w:rFonts w:hint="eastAsia"/>
        </w:rPr>
        <w:t>&gt;OTU024833</w:t>
      </w:r>
    </w:p>
    <w:p w14:paraId="20E6ECDD">
      <w:pPr>
        <w:rPr>
          <w:rFonts w:hint="eastAsia"/>
        </w:rPr>
      </w:pPr>
      <w:r>
        <w:rPr>
          <w:rFonts w:hint="eastAsia"/>
        </w:rPr>
        <w:t>CCTACGGGTGGCAGCAGTGGGGAATTTTGGACAATGGGGGAAACCCTGATCCAGCCATGCCGCGTGAGTGAAGAAGGCCTTCGGGTTGTAAAGCTCTTTCGGCCGGAACGAAATGGGGAAGGCTAATACTCTTTCCTGATGACGGTACCGGAAGAAGAAGCACCGGCTAACTACGTGCCAGCAGCCGCGGTAAGACGAAGGTGGCAAGCGTTACTCGGAATTACTAGGCGTAAAGCGTGGGCAGGCGGCTCGTCAAGTCTGTTGTGAAAGCTCCCGGCTCAACTGGGAGAGGCCAATGGATACTGACGGGCTTGAATCGGGGAGAGGTCACTGGAATTCCTGGTGTAGCGGTGAAATGCGTAGAGATCAGGAGGAACACCTATGGCGAAAGCAGGTGACTGGACCCGTATTGACGCTCATCCACGAAAGCTAGGGGAGCAAACAGGATTAGATACCCGTGTAGTCC</w:t>
      </w:r>
    </w:p>
    <w:p w14:paraId="7B988E0D">
      <w:pPr>
        <w:rPr>
          <w:rFonts w:hint="eastAsia"/>
        </w:rPr>
      </w:pPr>
      <w:r>
        <w:rPr>
          <w:rFonts w:hint="eastAsia"/>
        </w:rPr>
        <w:t>&gt;OTU024834</w:t>
      </w:r>
    </w:p>
    <w:p w14:paraId="192ACF25">
      <w:pPr>
        <w:rPr>
          <w:rFonts w:hint="eastAsia"/>
        </w:rPr>
      </w:pPr>
      <w:r>
        <w:rPr>
          <w:rFonts w:hint="eastAsia"/>
        </w:rPr>
        <w:t>CCTACGGGGGGCTGCAGTGGGGAATATTGCACAATGGGAGAAATCCTGATGCAGCGACGCCGCGTGGGTGATGAAGGCCTTCGGGTTGTAAAGCCCTGTCGGCTGGGAACAAGTTAGTCGTGCTCATACCACGATTGATTGAGGGTACCAGCAAAGGAAGCACCGGCTAACCCTGTGCCAGCAGCCGCGGTAATACAGGGGGTGCTAGCGTTGTTCGGAATTACTGGGCGTAAAGGGCGCGTAGGCGGTCTTGCAAGTCAGGGGTGAAATCCCGGAGCTTAACTCCGGAATTGCTTTTGATACTGTGAGGCTAGAGTGAGTTAGAGGATGGCGGAATTCCTAGTGTAGTGGTGAAATACGTAGATATTAGGAAGAACACCGGTGGCGAAGGCGGCCATCTGGGACTCAACTGACGCTGAGGCGCGAAAGCGTGGGGATCAAACAGGATTAGATACCCCAGTAGTCC</w:t>
      </w:r>
    </w:p>
    <w:p w14:paraId="56E98589">
      <w:pPr>
        <w:rPr>
          <w:rFonts w:hint="eastAsia"/>
        </w:rPr>
      </w:pPr>
      <w:r>
        <w:rPr>
          <w:rFonts w:hint="eastAsia"/>
        </w:rPr>
        <w:t>&gt;OTU024835</w:t>
      </w:r>
    </w:p>
    <w:p w14:paraId="67EDFEA3">
      <w:pPr>
        <w:rPr>
          <w:rFonts w:hint="eastAsia"/>
        </w:rPr>
      </w:pPr>
      <w:r>
        <w:rPr>
          <w:rFonts w:hint="eastAsia"/>
        </w:rPr>
        <w:t>CCTACGGGTGGCTGCAACTAGGAATCTTCCACAATGGACGAAAGTCTGATGGAGCAACGCCGCGTGGGTGATGAAGGTCTTCGGATCGTAAAACCCTTTTCTGCGTGACGATGATGACGGTAGCGCAGGAATAAGTGTCGGCTAACTACGTGCCAGCAGCCGCGGTAAAACGTAGGACGCAAACGTTATCCGGAATTACTGGGCGTAAAGCGCGCGCAGGCGGTTCAGCACATCGGCGGTGAAAGCCCCCCGCTCAACGGGGGAGGGTCCGTCGAGATGGCTGGACTTGAGGCAGGGAGAGGCGAGTGGAATTCCTGGTGTAGCAGTGAAATGCGTAGATATCAGGAGGAATACCGATGGCGAAGGCAGGTCTCTGGGCTGACACTGACGCTCATGCACGAAAGCGTGGGGAGCAAACAGGATTAGATACCCGTGTAGTCC</w:t>
      </w:r>
    </w:p>
    <w:p w14:paraId="1DCDC737">
      <w:pPr>
        <w:rPr>
          <w:rFonts w:hint="eastAsia"/>
        </w:rPr>
      </w:pPr>
      <w:r>
        <w:rPr>
          <w:rFonts w:hint="eastAsia"/>
        </w:rPr>
        <w:t>&gt;OTU024836</w:t>
      </w:r>
    </w:p>
    <w:p w14:paraId="76D52735">
      <w:pPr>
        <w:rPr>
          <w:rFonts w:hint="eastAsia"/>
        </w:rPr>
      </w:pPr>
      <w:r>
        <w:rPr>
          <w:rFonts w:hint="eastAsia"/>
        </w:rPr>
        <w:t>CCTACGGGGGGCTGCAGTAGGGAATATTGGTCAATGGGTGAGAGCCTGAACCAGCCATGCCGCGTGCAGGAAGACGGCCTTCTGGGTTGTAAACTGCTTTTGTCAGGGGATAAAATTTCCTTGCGAGGAAAATTGAAGGTACCTGGCGAATAAGCCACGGCTAACTACGTGCCAGCAGCCGCGGTAATACGTAGGTGGCAAGCGTTGTTCGGAATCACTGGGCGTAAAGGGCGCGTAGGTGGCGACATAAGGCTGTGGTGAAAGTCTGGGGCTCAACTCCAGATCGGCCGTGGCAACTGTGTCGCTTGGGCACTGTAGAGGCAGATGGAATTTCGGGTGTAGCGGTGGAATGCGTAGATATCCGAAAGAACACCGGTGGCGAAGGCGGCCTGCTGGGCTACTGCTGACACTGAGGCGCGACAGCGTGGGGAGCAAACAGGATTAGATACCCGGGTAGTCC</w:t>
      </w:r>
    </w:p>
    <w:p w14:paraId="0BF33CD9">
      <w:pPr>
        <w:rPr>
          <w:rFonts w:hint="eastAsia"/>
        </w:rPr>
      </w:pPr>
      <w:r>
        <w:rPr>
          <w:rFonts w:hint="eastAsia"/>
        </w:rPr>
        <w:t>&gt;OTU024837</w:t>
      </w:r>
    </w:p>
    <w:p w14:paraId="1F9CB52A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CCGGGACGAAAACCCGTTGGCTAACATCCAACGGCTTGACGGTACCGGGAGAAGAAGCACCGGCTAACTCTGTGCCAGCAGCCGCGGTAATACGTAGGAGACAAGCGTTATCCGGAGTTACTGGGCGTAAAGGGCGTGCAGGTGGTTTGGTAAGGCTGTTGTGAAAGCGCCTGGCTTAACCGGGCGAGGCCAATGGCGACTGCCAGACTGGAGGACGGCTGAGGGATGTGGAATTCCGGGTGTAGTGGTGAAATGCGTAGAGATCCGGAGGAACACCAGAGGCGAAGGCGGCATCCTAAGCCGTACCTGACACTGAGACGCGACAGCACGGGGAGCGAACGGGATTAGATACCCTTGTAGTCC</w:t>
      </w:r>
    </w:p>
    <w:p w14:paraId="3FAD59A0">
      <w:pPr>
        <w:rPr>
          <w:rFonts w:hint="eastAsia"/>
        </w:rPr>
      </w:pPr>
      <w:r>
        <w:rPr>
          <w:rFonts w:hint="eastAsia"/>
        </w:rPr>
        <w:t>&gt;OTU024838</w:t>
      </w:r>
    </w:p>
    <w:p w14:paraId="2EE162C8">
      <w:pPr>
        <w:rPr>
          <w:rFonts w:hint="eastAsia"/>
        </w:rPr>
      </w:pPr>
      <w:r>
        <w:rPr>
          <w:rFonts w:hint="eastAsia"/>
        </w:rPr>
        <w:t>CCTACGGGGGGCAGCAGTGGGGAATATTGGACAATGGGCGAAAGCCTGATCCAGCAATGCCGCGTGTGTGAAGAAGGCCTGCGGGTTGTAAAGCACTTTTGGCAGGGAAGAAAAGCTCAGGGTTAATAACCCTGGGAATTGACGTCACCTGCAGAAAAAGCACCGGCTAACTCTGTGCCAGCAGCCGCGGTAATACAGAGGGTGCAAGCGTTAATCGGAATTACTGGGCGTAAAGCGCGCGTAGGCGGTTGGGTAAGTCGGTTGTGAAATCCCCGGGCTTAACCTGGGAATTGCAGTCGATACTGCCCAGCTAGAGTGTGGAAGAGGGAAGCGGAATTTCCGGTGTAGCGGTGAAATGCGTAGATATCGGAAGGAACACCAGTGGCGAAGGCGGCTTCCTGGTCCAACACTGACGCTGAGGCGCGAAAGCGTGGGTAGCGAACAGGATTAGATACCCCTGTAGTCC</w:t>
      </w:r>
    </w:p>
    <w:p w14:paraId="0417AE6B">
      <w:pPr>
        <w:rPr>
          <w:rFonts w:hint="eastAsia"/>
        </w:rPr>
      </w:pPr>
      <w:r>
        <w:rPr>
          <w:rFonts w:hint="eastAsia"/>
        </w:rPr>
        <w:t>&gt;OTU024839</w:t>
      </w:r>
    </w:p>
    <w:p w14:paraId="1C288D9C">
      <w:pPr>
        <w:rPr>
          <w:rFonts w:hint="eastAsia"/>
        </w:rPr>
      </w:pPr>
      <w:r>
        <w:rPr>
          <w:rFonts w:hint="eastAsia"/>
        </w:rPr>
        <w:t>CCTACGGGAGGCTGCAGTCGAGGATCTTCGGCAATGGGCGAAAGCCTGACCGAGCGATGCCGCGTGCGCGATGAAGGCCTTCGGGTTGTAAAGCGCTTTAGTGGGGGAGAAAAGCCGAAAGGTCTGATCTATCCCAAAAATAAGCTCGGGCTAAGTTCGTGCCAGCAGCCGCGGTAATACGGAGGGGGCTAGCGTTGCTCGGAATTACTGGGCGTAAAGGGCGCGTAGGCGGATATCTAAGTCGGGGGTGAAAGCCCGGGGCTCAACCTTGTGACTGCGTTTGAAACTGGGTGGCTTGAGGACAGGAGAGGAAAGCGGAACTCCCAGTGTAGCGGTGAAATGCGTAGAGATTAGGAAGAACACCAGTGGCGAAGGCGACTTTCTGGACCGTAACTGACGCTGAGGCATGAAAGCGTGGGGAGCAAACAGGATTAGATACCCCGGTAGTCC</w:t>
      </w:r>
    </w:p>
    <w:p w14:paraId="39E77E82">
      <w:pPr>
        <w:rPr>
          <w:rFonts w:hint="eastAsia"/>
        </w:rPr>
      </w:pPr>
      <w:r>
        <w:rPr>
          <w:rFonts w:hint="eastAsia"/>
        </w:rPr>
        <w:t>&gt;OTU024840</w:t>
      </w:r>
    </w:p>
    <w:p w14:paraId="21EC8BC7">
      <w:pPr>
        <w:rPr>
          <w:rFonts w:hint="eastAsia"/>
        </w:rPr>
      </w:pPr>
      <w:r>
        <w:rPr>
          <w:rFonts w:hint="eastAsia"/>
        </w:rPr>
        <w:t>CCTACGGGAGGCAGCAGTAAGGAATCTTGCGCAATGGGCGAAAGCCTGACGCAGCGACGCCGCGTGAGGGAAGAAGGCCTTCGGGTTGTAAACCTCTTTCAGCAGGGACGAAGCGAAAGTGACGGTACCTGCAGAAGAAGCCCCGGCCAACTACGTGCCAGCAGCCGCGGTAAGACGTAGGGGGCGAGCGTTGTCCGGATTCATTGGGCGTAAAGCGCGCGCAGGCGGCCCGGTAAGTCGGATGTGAAAACACCGAGCTTAACTCGGTGCTTGCTTTCGATACGGGCAGACTGGAGGTATGCAGGGGAGAACGGAATTCCTGGTGTAGCGGTGAAATGCGCAGATATCGAGAGGAACACCGGTGGCGAAGGCGGCTTCCTGGCCCGTACCTGACGCTGAGGCGCGAAAGCGTGGGGAGCAAACAGGATTAGATACCCCTGTAGTCC</w:t>
      </w:r>
    </w:p>
    <w:p w14:paraId="44E47E8B">
      <w:pPr>
        <w:rPr>
          <w:rFonts w:hint="eastAsia"/>
        </w:rPr>
      </w:pPr>
      <w:r>
        <w:rPr>
          <w:rFonts w:hint="eastAsia"/>
        </w:rPr>
        <w:t>&gt;OTU024841</w:t>
      </w:r>
    </w:p>
    <w:p w14:paraId="5DD97464">
      <w:pPr>
        <w:rPr>
          <w:rFonts w:hint="eastAsia"/>
        </w:rPr>
      </w:pPr>
      <w:r>
        <w:rPr>
          <w:rFonts w:hint="eastAsia"/>
        </w:rPr>
        <w:t>CCTACGGGTGGCAGCAGTGAGGAATATTGGTCAATGGGCGAAAGCCTGATGCAGCAACGCCGCGTGCGCGATGAAGGCCTTCGGGTCGTAAAGCGCTTTTCTGGGAGACGAGGAAGGACGGTATCCCAGGAAGAAGGCTCGGCTAACTTCGTGCCAGCAGCCGCGGTAATACGAAGGGGGCTAGCGTTGTTCGGAATCACTGGGCGTAAAGGGCGCGTAGGCGGCTTTATAAGTCGGGGGTGAAAGCCTGTGGCTCAACCGGGGGAGGACAGCCGTGACTGGCCGTCTAGAGGGCGGACGAGGGGTGTGGAATTCCGGGTGTAGTGGTGAAATGCGTAGATATCCGGAGGAACACCAGTGGCGAAGGCGGCCTTCTGGACCATTTCTGACGCTCAGACGCGAAAGCTAGGGTAGCAAACGGGATTAGATACCCTTGTAGTCC</w:t>
      </w:r>
    </w:p>
    <w:p w14:paraId="08D00915">
      <w:pPr>
        <w:rPr>
          <w:rFonts w:hint="eastAsia"/>
        </w:rPr>
      </w:pPr>
      <w:r>
        <w:rPr>
          <w:rFonts w:hint="eastAsia"/>
        </w:rPr>
        <w:t>&gt;OTU024842</w:t>
      </w:r>
    </w:p>
    <w:p w14:paraId="32CF4479">
      <w:pPr>
        <w:rPr>
          <w:rFonts w:hint="eastAsia"/>
        </w:rPr>
      </w:pPr>
      <w:r>
        <w:rPr>
          <w:rFonts w:hint="eastAsia"/>
        </w:rPr>
        <w:t>CCTACGGGAGGCAGCAGTGGGGAATCTTGCACAATGGGGGCAACCCTGATGCAGCGACGCCGCGTGAGTGATGAAGCCCTTCGGGGTGTAAAGCTCTTTCGGCAGGGACGATAATGACGGTACCTGAAGAAGAAGCTGCGGCTAACTACGTGCCAGCAGCCGCGGTAATACAGAGGGTGCGAGCGTTACTCGGAATTACTGGGCGTAAAGCGTGCGTAGGTGGTGGTTTAAGTCTGCTGTGAAAGCCCTGGGCTCAACCTGGGAATTGCAGTGGATACTGGGTCACTAGAGTGTGGTAGAGGGTGGTGGAATTCCCGGTGTAGCGGTGAAATGCGTAGAGATCGGGAGGAACATCAGTGGCGAAGGCGGCCACCTGGGACAACACTGACGCTGAGGCACGAAAGCGTGGGGAGCAAACAGGATTAGATACCCCTGTAGTCC</w:t>
      </w:r>
    </w:p>
    <w:p w14:paraId="102BD3BD">
      <w:pPr>
        <w:rPr>
          <w:rFonts w:hint="eastAsia"/>
        </w:rPr>
      </w:pPr>
      <w:r>
        <w:rPr>
          <w:rFonts w:hint="eastAsia"/>
        </w:rPr>
        <w:t>&gt;OTU024843</w:t>
      </w:r>
    </w:p>
    <w:p w14:paraId="351BB840">
      <w:pPr>
        <w:rPr>
          <w:rFonts w:hint="eastAsia"/>
        </w:rPr>
      </w:pPr>
      <w:r>
        <w:rPr>
          <w:rFonts w:hint="eastAsia"/>
        </w:rPr>
        <w:t>CCTACGGGGGGCAGCAGTAGGGAATCTTCCGCAATGGGCGAAAGCCTGACGGAGCAATGCCGCGTGAGTGATGAAGGTTTTCGGATCGTAAAGCTCTGTTGCCAGGGAAGAACAAAATGACGGTACTTGAGGAATAAGCATCGGCTAACTCCGTGCCAGCAGCCGCGGTAATACGGAGGATGCAAGCGTTATCCGGAATGATTGGGCGTAAAGCGCCCGTAGGCGGCTTAACAAGTTGGATGTGAAAGCTCCCGGCTTAACTGGGAGAGGTCATTCAAAACTGTTAGGCTAGAGGATGGAAGAGGAGAGCGGAATTCCAGGTGTAGCGGTGAAATGCGCAGATATCTGGAGGAACACCAGTAGCGAAGGCGGTCAACTGGGACATTACTGACGCTGAGGAGCGAAAGCATGGGTAGCGAACAGGATTAGATACCCCAGTAGTCC</w:t>
      </w:r>
    </w:p>
    <w:p w14:paraId="7713F3CD">
      <w:pPr>
        <w:rPr>
          <w:rFonts w:hint="eastAsia"/>
        </w:rPr>
      </w:pPr>
      <w:r>
        <w:rPr>
          <w:rFonts w:hint="eastAsia"/>
        </w:rPr>
        <w:t>&gt;OTU024844</w:t>
      </w:r>
    </w:p>
    <w:p w14:paraId="377D43CC">
      <w:pPr>
        <w:rPr>
          <w:rFonts w:hint="eastAsia"/>
        </w:rPr>
      </w:pPr>
      <w:r>
        <w:rPr>
          <w:rFonts w:hint="eastAsia"/>
        </w:rPr>
        <w:t>CCTACGGGTGGCTGCAGTAAGGAATATTGGTCAATGGAGGCAACTCTGAACCAGCCATGCCGCGTGAAGGATGAAGGTCCTCTGGATTGTAAACTTCTTTTACAGGGGAAGAAACCACTTTTTTCCAAGAGTGTTGACGGTACCCTGGGAATAAGCACCGGCTAACTCTGTGCCAGCAGCCGCGGTAATACGTAGGTGGCAAGCGTTGTCCGGAATTACTGGGCGTAAAGCGAACGCAGGCGGATGGTTAAGTAAGAAGTGAAAGGTCGGAGCTCAACTCCAACATTGCTTCTTATACTGGCCGTCTTGAGTCCCGGAGAGGAAAGCGGAACTGCACGTGTAGCGGTGAAATGCGTTGATATCGGAAGGAACATCAGTGGCGAAAGCGACTTCCTGGACCAATACTGACGCTCATGTGCGAAAGCGTGGGGAGCAAACAGGATTAGATACCCGAGTAGTCC</w:t>
      </w:r>
    </w:p>
    <w:p w14:paraId="31054F6E">
      <w:pPr>
        <w:rPr>
          <w:rFonts w:hint="eastAsia"/>
        </w:rPr>
      </w:pPr>
      <w:r>
        <w:rPr>
          <w:rFonts w:hint="eastAsia"/>
        </w:rPr>
        <w:t>&gt;OTU024845</w:t>
      </w:r>
    </w:p>
    <w:p w14:paraId="686E87F7">
      <w:pPr>
        <w:rPr>
          <w:rFonts w:hint="eastAsia"/>
        </w:rPr>
      </w:pPr>
      <w:r>
        <w:rPr>
          <w:rFonts w:hint="eastAsia"/>
        </w:rPr>
        <w:t>CCTACGGGAGGCTGCAGTAGGGAATTTTCCACAATGGGGGCAACCCTGATGGAGCAACGCCGCGTGAGGGATGACGGCCTTCGGGTTGTAAACCTCTTTCAGTACCGACGAAGTTTTGTCTTTTTGGGCGGAGTGACGGTAGGTACAGAAGAAGCCCCGGCCAACTACGTGCCAGCAGCCGCGGTAATACGTAGGGGGCGAGCGTTGTCCGGATTTACTGGGCGTAAAGGGCGCGTAGGCGGTCAGCACAAGTCAGTTGTGAAATCTCCGAGCTTAACTCGGAAAGGTCAACTGATACTGTGCGACTAGAGTGCAGAAGGGGCAACTGGAATTCTCGGTGTAGCGGTGAAATGCGTAGATATCGAGAGGAACACCTGCGGCGAAGGCGGGTTGCTGGGCTGACACTGACGCTGAGGCGCGAAAGCTAGGGGAGCGAACGGGATTAGATACCCTAGTAGTCC</w:t>
      </w:r>
    </w:p>
    <w:p w14:paraId="57DB2290">
      <w:pPr>
        <w:rPr>
          <w:rFonts w:hint="eastAsia"/>
        </w:rPr>
      </w:pPr>
      <w:r>
        <w:rPr>
          <w:rFonts w:hint="eastAsia"/>
        </w:rPr>
        <w:t>&gt;OTU024846</w:t>
      </w:r>
    </w:p>
    <w:p w14:paraId="0334A111">
      <w:pPr>
        <w:rPr>
          <w:rFonts w:hint="eastAsia"/>
        </w:rPr>
      </w:pPr>
      <w:r>
        <w:rPr>
          <w:rFonts w:hint="eastAsia"/>
        </w:rPr>
        <w:t>CCTACGGGGGGCTGCAGTTAGGGATCTTGCGCAATGGCCGAAAGGCTGACGCAGCGACGCCGCGTGGGGGAGGACGGCCCTCGGGTTGTAAACCCCTTTTGGCGGGGACGAGGACGGACGGTACCCGCCGAATAAGCACCGGCTAACTCTGTGCCAGCAGCCGCGGTAATACAGAGGGTGCGAGCGTTAATCGGAATTACTGGGCTTAAAGGGCGCGTAGGCGGTTGACCAAGTCCGGGGTGAAATCTTTCGGCTTAACCGGAAAAGTGCCTTGGATACTGGTCAGCTAGAGGGATGTAGGGGCAGCTGGAACTTCCAGTGGAGCGGTGAAATGCGTTGATATTGGAAGGAACGCCGGTGGCGAAAGCGAGCTGCTGGACATCTTCTGACGCTGAGGCGCGAAAGCTAGGGGATCAAACAGGATTAGATACCCGTGTAGTCC</w:t>
      </w:r>
    </w:p>
    <w:p w14:paraId="3DC39E9E">
      <w:pPr>
        <w:rPr>
          <w:rFonts w:hint="eastAsia"/>
        </w:rPr>
      </w:pPr>
      <w:r>
        <w:rPr>
          <w:rFonts w:hint="eastAsia"/>
        </w:rPr>
        <w:t>&gt;OTU024847</w:t>
      </w:r>
    </w:p>
    <w:p w14:paraId="2F73E1CB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TCTTCGGATTGTAAAGCACTTTAAGTTGGGAGGAAGGGCAGTAAGTTAATACCTTGCTGTTTTGACGTTACCGACAGAATAAGCACCGGCTAACTCTGTGCCAGCAGCCGCGGTAATACAGAGGGTGCAAGCGTTAATCGGAATTACTGGGCGTAAAGCGCGCGTAGGTGGTTGGTTAAGTTTGGCGTAAAATCTCCTGGCTCAACTGGGAGGGCGCACCGAAGACTGGCGGACTGGAGGGCATCAGAGGAAAGCGGAACTCCCGGTGTAGTGGTGAAATGCGTAGAGATCGGGAAGAACACCTGTGGCGAAGGCGGCTTTCTGGGGTGTACCTGACGCTGAGGCGTGAAAGCGTGGGGAGCGAACCGGATTAGATACCCGTGTAGTCC</w:t>
      </w:r>
    </w:p>
    <w:p w14:paraId="0265F127">
      <w:pPr>
        <w:rPr>
          <w:rFonts w:hint="eastAsia"/>
        </w:rPr>
      </w:pPr>
      <w:r>
        <w:rPr>
          <w:rFonts w:hint="eastAsia"/>
        </w:rPr>
        <w:t>&gt;OTU024848</w:t>
      </w:r>
    </w:p>
    <w:p w14:paraId="2D9559E8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CGGGTTGTAAAGCACTTTTGTCCGGAAAGAAAAGCATTCGATTAATACTCGGGTGTTATGACGGTACCGGAAGAATAAGCACCGGCTAACTACGTGCCAGCAGCCGCGGTAATACGTAGGGTGCGAGCGTTAATCGGAATTACTGGGCGTAAAGCGCGTGTAGGCGGTCCAGCAAGTCGGGTGTGAAATCCCGGGGCTCAACTCCGGGGCTGCTGCCGATACTGCATGTCTAGAGACCAGTAGGGGTTGGTGGAATTCCCGGTGTAGCGGTGGAATGCGTAGAGATCCGGAGGAAGACCGGTGGCGAAGGCGGTCTGCTGGGCAGTTTCTGACACTGAGGCGCGACAGCGTGGGGAGCAAACAGGATTAGATACCCTGGTAGTCC</w:t>
      </w:r>
    </w:p>
    <w:p w14:paraId="7903D4B6">
      <w:pPr>
        <w:rPr>
          <w:rFonts w:hint="eastAsia"/>
        </w:rPr>
      </w:pPr>
      <w:r>
        <w:rPr>
          <w:rFonts w:hint="eastAsia"/>
        </w:rPr>
        <w:t>&gt;OTU024849</w:t>
      </w:r>
    </w:p>
    <w:p w14:paraId="0C30C134">
      <w:pPr>
        <w:rPr>
          <w:rFonts w:hint="eastAsia"/>
        </w:rPr>
      </w:pPr>
      <w:r>
        <w:rPr>
          <w:rFonts w:hint="eastAsia"/>
        </w:rPr>
        <w:t>CCTACGGGGGGCTGCAGTCGAGGATCTTCGGCAATGGGCGCAAGCCTGACCGAGCGACGCCGCGTGCGCGACGAAGGCCTTCGGGTCGTAAAGCGCTGTCAGTGGGGAGGAAATGCCTGGGGGTACTCCCCCAGGTTTGACCTATCCGCAGAGGAAGCAAGGGCTAAGTTCGTGCCAGCAGCCGCGGTAAGACGAGCCTTGCAAACGTTATTCGGAATTACTGGGCTTAAAGGGTGCGTAGGCTGTGCAGAAAGTTGGGTGTGAAATCCCTCGGCTTAACCGAGGAATGGCGCTCAAAACTACTGTGCTAGAGGAATACAGAGGTAAGCGGAACTTCGGGTGGAGCGGTGAAATGCGTTGATATCCGAAGGAACACCGGTGGCGAAAGCGGCTTACTGGGTATTTTCTGACGCTGATGCACGAAAGCTAGGGTAGCGAACGGGATTAGATACCCTGGTAGTCC</w:t>
      </w:r>
    </w:p>
    <w:p w14:paraId="547B0999">
      <w:pPr>
        <w:rPr>
          <w:rFonts w:hint="eastAsia"/>
        </w:rPr>
      </w:pPr>
      <w:r>
        <w:rPr>
          <w:rFonts w:hint="eastAsia"/>
        </w:rPr>
        <w:t>&gt;OTU024850</w:t>
      </w:r>
    </w:p>
    <w:p w14:paraId="546035DE">
      <w:pPr>
        <w:rPr>
          <w:rFonts w:hint="eastAsia"/>
        </w:rPr>
      </w:pPr>
      <w:r>
        <w:rPr>
          <w:rFonts w:hint="eastAsia"/>
        </w:rPr>
        <w:t>CCTACGGGTGGCAGCAGTGGGGAATTTTGCGCAATGGGCGAAAGCCTGACGCAGCGACACCGCGTGTGGGAAGACGCTCTTCGGAGTGTAAACCACTGTGGCGAGGGAGGAAGTTCTGACAGTACCTCGCTAGAAAGCACCAGCTAACTACGTGCCAGAAGCTTCGGTAATACGTAGGGTGCAAGCGTTATCCGGAATTATTGGGCGTAAAGGGTCCGCAGGCGGTCTTATTAGTCTTGTGTGAAATCTCCCGGCTTAACTGGGAAGACGCATAGGAAACGGTAAGACTAGAGGATGTGAGAGGTATGTGGAACTCATGGTGTAGGGGTGAAATCCGTTGATATCATGGGGAACACCAAATGCGAAGGCAGCATACTGGCACATTCCTGACGCTCAGGGACGAAAGCACGGGTAGCGAATGGGATTAGATACCCCTGTAGTCC</w:t>
      </w:r>
    </w:p>
    <w:p w14:paraId="520364D3">
      <w:pPr>
        <w:rPr>
          <w:rFonts w:hint="eastAsia"/>
        </w:rPr>
      </w:pPr>
      <w:r>
        <w:rPr>
          <w:rFonts w:hint="eastAsia"/>
        </w:rPr>
        <w:t>&gt;OTU024851</w:t>
      </w:r>
    </w:p>
    <w:p w14:paraId="56333190">
      <w:pPr>
        <w:rPr>
          <w:rFonts w:hint="eastAsia"/>
        </w:rPr>
      </w:pPr>
      <w:r>
        <w:rPr>
          <w:rFonts w:hint="eastAsia"/>
        </w:rPr>
        <w:t>CCTACGGGCGGCTGCAGTAGGGAATCTTCCACAATGGGCGAAAGCCTGATGGAGCAACGCCGCGTGAGTGATGAAGGTCTTCGGATCGTAAAGCTCTGTTGTAAGGGAAGAACAAGTGCAGTAGTAACTGGCTGCACCTTGACGGTACCTTACTAGAAAGCCACGGCTAACTACGTGCCAGCAGCCGCGGTAATACGTAGGTGGCAAGCGTTGTCCGGAATTATTGGGCGTAAAGCGCGCGTAGGCGGCCCGTTAAGTCTCATGGTGAAAGGCCGGGGCTCAACCCCGAGCAAGCCGGGGATACTGGGGGGCTGGAGACAGGCAGAGGCCAGCGGAATTCCGGGTGTAGCGGTGGAATGCGTAGAGATCCGGAAGAACACCGGAGGCGAAGGCGGCCTGCTGGGCTGTTGCTGACGCTGAGGCGCGACAGCGTGGGGAGCAAACAGGATTAGATACCCTGGTAGTCC</w:t>
      </w:r>
    </w:p>
    <w:p w14:paraId="614403A3">
      <w:pPr>
        <w:rPr>
          <w:rFonts w:hint="eastAsia"/>
        </w:rPr>
      </w:pPr>
      <w:r>
        <w:rPr>
          <w:rFonts w:hint="eastAsia"/>
        </w:rPr>
        <w:t>&gt;OTU024852</w:t>
      </w:r>
    </w:p>
    <w:p w14:paraId="071F663B">
      <w:pPr>
        <w:rPr>
          <w:rFonts w:hint="eastAsia"/>
        </w:rPr>
      </w:pPr>
      <w:r>
        <w:rPr>
          <w:rFonts w:hint="eastAsia"/>
        </w:rPr>
        <w:t>CCTACGGGCGGCTGCAGTCGAGAATCTTTCGCAATGGGCGCAAGCCTGATCCAGCCATGCCGCGTGAGTGAAGAAGGCCTTAGGGTTGTAAAGCTCTTTTGGCGGGGACGATAATGACGGTACCCGCAGAATAAGCTCCGGCTAACTTCGTGCCAGCAGCCGCGGTAATACGAAGGGGGCTAGCGTTGCTCGGATTTACTGGGCGTAAAGGGCGCGTAGGCGGACAGTTTAGTCAGAGGTGAAAGCCCGGGGCTCAACCTCGGAATTGCCTTTGATACTGGCTGTCTTGAGTACGGGAGAGGTGTGTGGAACTCCGAGTGTAGAGGTGAAATTCGTAGATATTGGGAAGAATACCAGTGGCGAAGGCGGCCAACTGGTCCAGATCTGACGCTGAGGTGCGAAAGCGTGGGGAGCAAACAGGATTAGATACCCCAGTAGTCC</w:t>
      </w:r>
    </w:p>
    <w:p w14:paraId="4B4707C1">
      <w:pPr>
        <w:rPr>
          <w:rFonts w:hint="eastAsia"/>
        </w:rPr>
      </w:pPr>
      <w:r>
        <w:rPr>
          <w:rFonts w:hint="eastAsia"/>
        </w:rPr>
        <w:t>&gt;OTU024853</w:t>
      </w:r>
    </w:p>
    <w:p w14:paraId="670AD036">
      <w:pPr>
        <w:rPr>
          <w:rFonts w:hint="eastAsia"/>
        </w:rPr>
      </w:pPr>
      <w:r>
        <w:rPr>
          <w:rFonts w:hint="eastAsia"/>
        </w:rPr>
        <w:t>CCTACGGGTGGCTGCAGTAGGGAATCTTCCGCAATGGACGCAAGTCTGACGGAGCAACGCCGCGTGAGTGATGAAGGTTTTCGGATCGTAAAGCTCTGTTGCCCTAGACGAACAGCAGGGAGAGTAACTGCTCTCTGTGTGACGGTATAGGAGAAGAAAGCCCCGGCTAACTACGTGCCAGCAGCCGCGGTAATACGTAGGTGGCCTGATAAGTAGGGGGTGAAATCTCACGGCTCAACCGGGAGGCTGCCTTCTAGACTGTTAGGCTTGAGCATGGTAGAGGCTGGTGGAATTCCCGGTGTAGCGGTGGAATGCGTAGATATCGGAAGGAACATCAGTGGCGAAAGCGGCTTCCTGGACCAGAACTGACGATCAGGCACGAAAGCGTGGGGAGCAAACAGGATTAGATACCCCTGTAGTCC</w:t>
      </w:r>
    </w:p>
    <w:p w14:paraId="4869B3F4">
      <w:pPr>
        <w:rPr>
          <w:rFonts w:hint="eastAsia"/>
        </w:rPr>
      </w:pPr>
      <w:r>
        <w:rPr>
          <w:rFonts w:hint="eastAsia"/>
        </w:rPr>
        <w:t>&gt;OTU024854</w:t>
      </w:r>
    </w:p>
    <w:p w14:paraId="1714E340">
      <w:pPr>
        <w:rPr>
          <w:rFonts w:hint="eastAsia"/>
        </w:rPr>
      </w:pPr>
      <w:r>
        <w:rPr>
          <w:rFonts w:hint="eastAsia"/>
        </w:rPr>
        <w:t>CCTACGGGCGGCAGCAGTCGAGGATCTTCGTCAATGGGCGCAAGCCTGAACGAGCGATGCCGCGTGAGCGATGAAGGCCTTCGGGTTGTAAAGCTCAAAAGGGGTGAGAAAGGGCAACTTGATCGAACCCCAGTAAGCTCGGGCTAAGTTCGTGCCAGCAGCCGCGGTAAGACGAACCGAGCGAACGTTGTTCGGAATCACTGGGCTTAAAGGGCGCGTAGGCGGATGTCCAAGTCCGGGGTGAAAGACGGTCGCTCAACGATCGCAGTGCCTTGGATACTGGACTTCTTGAGTACAGATGAGGCTGATGGAATGGGTGGTGTAGCGGTGGAATGCGCAGATATCAGGAGGAACACCTATAGCGAAGGCAGCTCGCTGGGACGGTACTGACGCTCAGGCGCGAAAGCGTGGGGAGCAAACAGGATTAGATACCCGGGTAGTCC</w:t>
      </w:r>
    </w:p>
    <w:p w14:paraId="0F3F7919">
      <w:pPr>
        <w:rPr>
          <w:rFonts w:hint="eastAsia"/>
        </w:rPr>
      </w:pPr>
      <w:r>
        <w:rPr>
          <w:rFonts w:hint="eastAsia"/>
        </w:rPr>
        <w:t>&gt;OTU024855</w:t>
      </w:r>
    </w:p>
    <w:p w14:paraId="198180F0">
      <w:pPr>
        <w:rPr>
          <w:rFonts w:hint="eastAsia"/>
        </w:rPr>
      </w:pPr>
      <w:r>
        <w:rPr>
          <w:rFonts w:hint="eastAsia"/>
        </w:rPr>
        <w:t>CCTACGGGTGGCTGCAGCAAGGAATCTTCGGCAATGGGCGCAAGCCTGACCGAGCAACGCCGCGTGGTGGATGACGGCCTTCGGGTTGTAAACACCTTTTGGGGGGGAGGACCCTGACAGTACCCCCCGAATCAGCCCCGGCTAACTCTGTGCCAGCAGCCGCGGTAAGACAGAGGGGGCAAGCGTTGTCCGGAGTTACTGGGCGTAAAGCGCACGCAGGCGGCTGGGCAAGTGGGGTGTGAAAGCGGGCGGCTCAACCGCCCGAGGCCATCTCAGACTGCCCGGCTCGAGCCCGGGAGAGGTCCCTCGAATTGCCGGTGTAGTGGTGAAATGCGTAGAGATCGGAAGGAACATCCGTGGCGAAGGCGGCATCCTGGGCCAACACTGACACTGAGGCACGAAAGCGTGGGGAGCAAACAGGATTAGATACCCCAGTAGTCC</w:t>
      </w:r>
    </w:p>
    <w:p w14:paraId="02C5ACA3">
      <w:pPr>
        <w:rPr>
          <w:rFonts w:hint="eastAsia"/>
        </w:rPr>
      </w:pPr>
      <w:r>
        <w:rPr>
          <w:rFonts w:hint="eastAsia"/>
        </w:rPr>
        <w:t>&gt;OTU024856</w:t>
      </w:r>
    </w:p>
    <w:p w14:paraId="422AB54A">
      <w:pPr>
        <w:rPr>
          <w:rFonts w:hint="eastAsia"/>
        </w:rPr>
      </w:pPr>
      <w:r>
        <w:rPr>
          <w:rFonts w:hint="eastAsia"/>
        </w:rPr>
        <w:t>CCTACGGGGGGCTGCAGCAAGGAATTTTCCCCAATGGGCGCAAGCCTGAGGGAGCAACGCCGCGTGGAGGACGACGGCCTTCGGGTTGTAAACTCCTTTTGGGGGGGACGATGATGACGGTACCCCCCGAATCAGCCCCGGCTAACTCTGTGCCAGCAGCCGCGGTAAGACAGAGGGGGCAAGCGTTGTCCGGACTGACTGGGCGTAAAGCGCACGTAGGCGGCTTTCCAAGTCAGGGGTGAAAGCCCGCGGCTCAACCGCGGAATTGCCCTTGAGACTGGATCGCTTGAACACGGGAGAGGTGAGTGGAATTCCGAGTGTAGAGGTGAAATTCGTAGATATTCGGAAGAACACCAGTGGCGAAGGCGGCGATCTGGGAAGATACTGACGCTGAGGTGCGAAAGCGTGGGGAGCAAACAGGATTAGATACCCTTGTAGTCC</w:t>
      </w:r>
    </w:p>
    <w:p w14:paraId="11E91B7D">
      <w:pPr>
        <w:rPr>
          <w:rFonts w:hint="eastAsia"/>
        </w:rPr>
      </w:pPr>
      <w:r>
        <w:rPr>
          <w:rFonts w:hint="eastAsia"/>
        </w:rPr>
        <w:t>&gt;OTU024857</w:t>
      </w:r>
    </w:p>
    <w:p w14:paraId="651F497E">
      <w:pPr>
        <w:rPr>
          <w:rFonts w:hint="eastAsia"/>
        </w:rPr>
      </w:pPr>
      <w:r>
        <w:rPr>
          <w:rFonts w:hint="eastAsia"/>
        </w:rPr>
        <w:t>CCTACGGGCGGCAGCAGTGGGGAATTGTTCGCAATGGGCGCAAGCCTGACGACGCAACGCCGCGTGGAGGACGAAGATCTTCGGGTCGTAAACTCCTGTCGAGCGGGAAGAAAGCTCTGCGGGTGAACAGCCTGCGGAAGTGACGGTACCGCTAAAGGAAGCCCCGGCTAACTCCGTGCCAGCAGCCGCGGTAATACGGGGGGGGCAAGCGTTGTTCGGAATTACTGGGCGTAAAGAGCTCGTAGGCGGTTTGTCGCGTCGGTCGTGAAAACCTGCAGCTTAACTGTGGGCTTGCGGTTGATACGGGCAGGCTGGAGTTCGGCAGGGGAGACTGGAATTCCGGGTGTAGCGGTGAAATGCGTAGATATCGGGAGGAACACCAGTGGCGAAGGCGGCCTTCTGGGCTGTCCCTGACACTGAGGCGCGAAAGCGTGGGGAGCAAACCGGATTAGATACCCCGGTAGTCC</w:t>
      </w:r>
    </w:p>
    <w:p w14:paraId="37FCC9B4">
      <w:pPr>
        <w:rPr>
          <w:rFonts w:hint="eastAsia"/>
        </w:rPr>
      </w:pPr>
      <w:r>
        <w:rPr>
          <w:rFonts w:hint="eastAsia"/>
        </w:rPr>
        <w:t>&gt;OTU024858</w:t>
      </w:r>
    </w:p>
    <w:p w14:paraId="3895C36B">
      <w:pPr>
        <w:rPr>
          <w:rFonts w:hint="eastAsia"/>
        </w:rPr>
      </w:pPr>
      <w:r>
        <w:rPr>
          <w:rFonts w:hint="eastAsia"/>
        </w:rPr>
        <w:t>CCTACGGGGGGCAGCAGTGGGGAATCTTGCGCAATGCGCGAAAGCGTGACGCAGCAACGCCGCGTGGGGGAAGAAGGCCTTCGGGTTGTAAACCCCTTTCAGTTGGGACGAAGCTTCGACGGTGAACAGCCGTCTGGAGTGACGGTACCTTCACAAGAAGCCCCGGCTAACTACGTGCCAGCAGCCGCGGTAATACGGAGGGTGCAAGCGTTATCCGGATTCACTGGGTTTAAAGGGTGCGTAGGCGGGCAGGTAAGTCCGTGGTGAAATCTCCGAGCTTAACTCGGAAACTGCCATGGATACTATTTGTCTTGAGTGTGTCAGAGGGAGGTGGAATTCCGCGTGTAGCAGTGAAATGCGTAGATATGCGGAGGAACACCGATGGCGAAGGCAGCCTCCTGGGATAACACTGACGCTCATGCACGAAAGCGTGGGGAGCAAACAGGATTAGATACCCGGGTAGTCC</w:t>
      </w:r>
    </w:p>
    <w:p w14:paraId="50E5A402">
      <w:pPr>
        <w:rPr>
          <w:rFonts w:hint="eastAsia"/>
        </w:rPr>
      </w:pPr>
      <w:r>
        <w:rPr>
          <w:rFonts w:hint="eastAsia"/>
        </w:rPr>
        <w:t>&gt;OTU024859</w:t>
      </w:r>
    </w:p>
    <w:p w14:paraId="1F50643F">
      <w:pPr>
        <w:rPr>
          <w:rFonts w:hint="eastAsia"/>
        </w:rPr>
      </w:pPr>
      <w:r>
        <w:rPr>
          <w:rFonts w:hint="eastAsia"/>
        </w:rPr>
        <w:t>CCTACGGGCGGCAGCAGTGGGGAATATTGCACAATGGGCGAAAGCCTGATGCAGCGACGCCGCGTGAGGGATGAAGGCCTTCGGGTCGTAAACTCCTGTCAGATGGGACGAAGGCTTGCGGGCGAATAGTCCGTAAGCTTGACGGTACCATCAGAGGAAGCCCCGGCTAACTCTGTGCCAGCAGCCGCGGTAATACAGAGGGGGCGAGCGTTATTCGGAATTACTGGGCGTAAAGCGCGCGTAGGCGGTGATCCATGTCAGAGGTGAAAGCCCGGGGCTCAACCCCGGAATTGCCTTTGAAACGGGATCGCTAGAGTCCGAGAGAGGATGGCGGAATTCCTAGTGTAGAGGTGAAATTCGTAGATATTAGGAAGAACACCGGTGGCGAAGGCGGCCATCTGGCTCGGTACTGACGCTCAGGCGCGAAAGCGTGGGGAGCAAACAGGATTAGATACCCCGGTAGTCC</w:t>
      </w:r>
    </w:p>
    <w:p w14:paraId="06B3131E">
      <w:pPr>
        <w:rPr>
          <w:rFonts w:hint="eastAsia"/>
        </w:rPr>
      </w:pPr>
      <w:r>
        <w:rPr>
          <w:rFonts w:hint="eastAsia"/>
        </w:rPr>
        <w:t>&gt;OTU024860</w:t>
      </w:r>
    </w:p>
    <w:p w14:paraId="13815701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AGGGAAGAAACGGCTGCGGCTAATATCCGCGGCTAATGACGGTACCTGAAGAATAAGCACCGGCTAACTACGTGCCAGCAGCCGCGGTAATACGAAGGGTGCAAACGTTGCTCGGAATTATTGGGCGTAAAGAGTTGCGTAGGTGGCAGAGTAAGTAGATAGTGAAAGCGTGTGGCTCAACCGGGGAAGTGCCTGGAAAACCACTGGGCTGGAGTGCTGGAGAGGGAAGCGGAATTCCTGGTGTAGCGGTGAAATGCGTAGAGATCAGGAGGAACATCGGCGGCGAAGGCGGCTTCCTGGACAGACACTGACGCTGAGGCGCGAAAGCCAGGGGAGCAAACAGGATTAGATACCCCAGTAGTCC</w:t>
      </w:r>
    </w:p>
    <w:p w14:paraId="4AD234E2">
      <w:pPr>
        <w:rPr>
          <w:rFonts w:hint="eastAsia"/>
        </w:rPr>
      </w:pPr>
      <w:r>
        <w:rPr>
          <w:rFonts w:hint="eastAsia"/>
        </w:rPr>
        <w:t>&gt;OTU024861</w:t>
      </w:r>
    </w:p>
    <w:p w14:paraId="2324F567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AGTGGGGAAGATAATGACGGTACCCACAGAAGAAGCCCCGGCTAACTTCGTGCCAGCAGCCGCGGTAATACGAAGGGGGCTAGCGTTGTTCGGATTTACTGGGCGTAAAGCGCACGTAGGCGGCCGCACAGGTCCGTTGTGAAAACTGGAGGCTTAACCTTCAGACGTCGATGGAAACCGTGCGGCTAGAGTCCGGAAGAGGAGAGTGGAATTCCTGGTGTAGCGGTGAAATGCGTAGAGATCAGCAGGAACACCCGTGGCGAAGGCGGCCCCCTGGGCCGTACCTGACGCTGAGGCGCGAAGGCTAGGGGAGCGAACGGGATTAGATACCCCAGTAGTCC</w:t>
      </w:r>
    </w:p>
    <w:p w14:paraId="632ACC14">
      <w:pPr>
        <w:rPr>
          <w:rFonts w:hint="eastAsia"/>
        </w:rPr>
      </w:pPr>
      <w:r>
        <w:rPr>
          <w:rFonts w:hint="eastAsia"/>
        </w:rPr>
        <w:t>&gt;OTU024862</w:t>
      </w:r>
    </w:p>
    <w:p w14:paraId="4BC87D4F">
      <w:pPr>
        <w:rPr>
          <w:rFonts w:hint="eastAsia"/>
        </w:rPr>
      </w:pPr>
      <w:r>
        <w:rPr>
          <w:rFonts w:hint="eastAsia"/>
        </w:rPr>
        <w:t>CCTACGGGGGGCTGCAGTGGGGAATTTTGGACAATGGGCGCAAGCCTGATCCAGCCATGCCGCGTGTGTGATGAAGGTCTTCGGATTGTAAAGCACTTTCGGCCGGGACGAAAACCCGTCTGCTAACATCAGGCGGCTTGACGGTACCGGAAGAAGAAGCACCGGCTAACTCTGTGCCAGCAGCCGCGGTAATACGGAGGGTGCAAGCGTTATCCGGATTCACTGGGTTTAAAGGGTGCGTAGGAGGGTAGGGAAGTCAGTGGTGAAATCTCCGGGCTTAACTCGGAAACTGCCGTTGATACTCTCTGTCTTGAATCCCGTGGAGGTGAGCGGAATATGTCATGTAGCGGTGAAATGCTTAGATATCGTCAAGAACACCGATAGTGAAGACAGCTTACTAAACTTTAACTGACGCTGAGGCACGAAAGTGTGGGGATCAAACAGGATTAGATACCCTGGTAGTCC</w:t>
      </w:r>
    </w:p>
    <w:p w14:paraId="04C2774D">
      <w:pPr>
        <w:rPr>
          <w:rFonts w:hint="eastAsia"/>
        </w:rPr>
      </w:pPr>
      <w:r>
        <w:rPr>
          <w:rFonts w:hint="eastAsia"/>
        </w:rPr>
        <w:t>&gt;OTU024863</w:t>
      </w:r>
    </w:p>
    <w:p w14:paraId="12920380">
      <w:pPr>
        <w:rPr>
          <w:rFonts w:hint="eastAsia"/>
        </w:rPr>
      </w:pPr>
      <w:r>
        <w:rPr>
          <w:rFonts w:hint="eastAsia"/>
        </w:rPr>
        <w:t>CCTACGGGCGGCTGCAGTAGGGAATATTGGTCAATGGGTGAGAGCCTGAACCAGCCATGCCGCGTGCAGGAAGACGGCCTTCTGGGTTGTAAACTGCTTTTACCAGGGGATAAAACGACCTTGCGAGGTTAATTGAAGGTACCTGGGGAATAAGCACCGGCTAACTACGTGCCAGCAGCCGCGGTAATACAGAGGGTGCAAGCGTTGTCCGGAATCACTGGGCGTAAAGGGCGCGTAGGTGGCTTGGTAAGCGTGCGGTGAAAGCTCGAGGCTCAACCTCGAGTCTGCCGTGCGAACTGCCGAGCTGGAGCACGGTAGAGGCACATGGAATTCCGGGTGTAGCGGTGGAATGCGTAGATATAGGAAGGAACACCAGTGGCGAAGGCGACCACCTGGACTGATACTGACACTGAGGTGCGAAAGCGTGGGGAGCAAACAGGATTAGATACCCCAGTAGTCC</w:t>
      </w:r>
    </w:p>
    <w:p w14:paraId="51C97DF3">
      <w:pPr>
        <w:rPr>
          <w:rFonts w:hint="eastAsia"/>
        </w:rPr>
      </w:pPr>
      <w:r>
        <w:rPr>
          <w:rFonts w:hint="eastAsia"/>
        </w:rPr>
        <w:t>&gt;OTU024864</w:t>
      </w:r>
    </w:p>
    <w:p w14:paraId="02580309">
      <w:pPr>
        <w:rPr>
          <w:rFonts w:hint="eastAsia"/>
        </w:rPr>
      </w:pPr>
      <w:r>
        <w:rPr>
          <w:rFonts w:hint="eastAsia"/>
        </w:rPr>
        <w:t>CCTACGGGAGGCTGCAGTAGGGAATCTTCCACAATGGGCGAAAGCCTGATGGAGCGACGCCGCGTGGGGGATGAAGGGTTTCGATCCGTAAACCCCTGTCATTTGCGAACAAACCTCATTCAATAACACTGGATGAGCTGATTGTAGCGGAAGAGGAAGGGACGGCTAACTCTGTGCCAGCAGCCGCGGTAATACAGAGGTCCCAAGCGTTGTTCGGATTCATTGGGCGTAAAGGGCGCGCAGGCGGTCATTTAAGTCTGATGTGAAAGCCCACGGCTCAACCGTGGAGAGACATTGGAAACTGGATGACTTGAGTGTAGGAGAGGGAAGTGGAATTCCACGTGTAGCGGTGAAATGCGTAGAGATGTGGAGGAACACCAGTGGCGAAGGCGACTTTCTGGCCTACAACTGACGCTGAGGCGCGAAAGCGTGGGTAGCGAACAGGATTAGATACCCTTGTAGTCC</w:t>
      </w:r>
    </w:p>
    <w:p w14:paraId="08376376">
      <w:pPr>
        <w:rPr>
          <w:rFonts w:hint="eastAsia"/>
        </w:rPr>
      </w:pPr>
      <w:r>
        <w:rPr>
          <w:rFonts w:hint="eastAsia"/>
        </w:rPr>
        <w:t>&gt;OTU024865</w:t>
      </w:r>
    </w:p>
    <w:p w14:paraId="0B974E48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CAGGGAAGAACGTCCGGTAGAGTAACTGCTACCGGAGTGACGGTACCATCAGAGGAAGCACCGGCTAACTTCGTGCCAGCAGCCGCGGTAATACGAAGGGTGCGAGCGTTGTCCGGATTTATTGGGCGTAAAGGGCGCGTAGGCGGTAGGATGGGTGTGGTGTGAAAGCCCCGGGCTTAACCTGGGAAGGGCACTGCAAACTATGTTACTGGAGTACATGAGAGGGTGGCGGAATTTCCGGTGTAGCGGTGAAATGCGTAGAGATCGGAAGGAACGTCGATGGCGAAGGCAGCCACCTGGCATGATACTGACGCTGAGGCGCGAAAGCGTGGGGAGCGAACAGGATTAGATACCCTGGTAGTCC</w:t>
      </w:r>
    </w:p>
    <w:p w14:paraId="48D78CE8">
      <w:pPr>
        <w:rPr>
          <w:rFonts w:hint="eastAsia"/>
        </w:rPr>
      </w:pPr>
      <w:r>
        <w:rPr>
          <w:rFonts w:hint="eastAsia"/>
        </w:rPr>
        <w:t>&gt;OTU024866</w:t>
      </w:r>
    </w:p>
    <w:p w14:paraId="2B00B14D">
      <w:pPr>
        <w:rPr>
          <w:rFonts w:hint="eastAsia"/>
        </w:rPr>
      </w:pPr>
      <w:r>
        <w:rPr>
          <w:rFonts w:hint="eastAsia"/>
        </w:rPr>
        <w:t>CCTACGGGCGGCTGCAGTGGGGAATATTGGACAATGGGCGCAAGCCTGACAGAGCGACGCCGCGTGGGGGAGGAAGGCCTTCGGGTTGTAAACCGCTGTCGTAGGGGAGGAAGGTTCCGTGAAGAACGGAGCTTGACCGATCCTAGGAGGAAGGGCCGGCTAATCTCGTGCCAGCAGCCGCGGTAATACGAGAGGCCCAAACGTTATTCGGAATTACTGGGCTTAAAGGGCGCGTAGGCGGGCGGCCGAGTCCGGGGTGAAAGCCCCCGGCCCAACCGGGGAAGGGCCCCGGATACCGGCCGCCTCGAGGGGGGTAGGGGCACGCGGAACTTCCGGTGGAGCGGTGAAATGCGTAGAGATCGGGAAGAACATCGGTGGCGAAAGCGCTCTACTGGACCACAACTGACACTCAGGGACGAAAGCTAGGGGAGCGAATGGGATTAGATACCCCTGTAGTCC</w:t>
      </w:r>
    </w:p>
    <w:p w14:paraId="339D71B1">
      <w:pPr>
        <w:rPr>
          <w:rFonts w:hint="eastAsia"/>
        </w:rPr>
      </w:pPr>
      <w:r>
        <w:rPr>
          <w:rFonts w:hint="eastAsia"/>
        </w:rPr>
        <w:t>&gt;OTU024867</w:t>
      </w:r>
    </w:p>
    <w:p w14:paraId="0DA686F2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CCCGGGACGAAATGCTCAGACCTAATACGTCTGAGTTTGACGGTACCGGGTGAGGAAGCCCCGGCTAACTCTGTGCCAGCAGCCGCGGTAATACAGAGGGGGCAAGCGTTGTCCGGATTTATTGGGTTTAAAGGGTGCGTAGGTGGCTTTGTAAGTCAGAAGTGAAAGTTTGCGGCTTAACCGTAAAATTGCTTTTGATACTGTGAAGCTTGAATCAGGTTGAGGTTGGCGGAATGTGGCATGTAGCGGTGAAATGCTTAGATATGCCATAGAACACCGATTGCGAAGGCAGCTGACTGGACCTGTATTGACGCTGAGGCACGAAAGCGTGGGGAGCGAACAGGATTAGATACCCCGGTAGTCC</w:t>
      </w:r>
    </w:p>
    <w:p w14:paraId="7A7E864D">
      <w:pPr>
        <w:rPr>
          <w:rFonts w:hint="eastAsia"/>
        </w:rPr>
      </w:pPr>
      <w:r>
        <w:rPr>
          <w:rFonts w:hint="eastAsia"/>
        </w:rPr>
        <w:t>&gt;OTU024868</w:t>
      </w:r>
    </w:p>
    <w:p w14:paraId="7A4A0D06">
      <w:pPr>
        <w:rPr>
          <w:rFonts w:hint="eastAsia"/>
        </w:rPr>
      </w:pPr>
      <w:r>
        <w:rPr>
          <w:rFonts w:hint="eastAsia"/>
        </w:rPr>
        <w:t>CCTACGGGCGGCAGCAGTAAGGAATCTTCCGCAATGGACGAAAGTCTGACGGAGCAACACCGCGTGCAGGATGACGGCCTTCGGGTTGTAAACTGCTTTTATATGGGAAGATTATGACGGTACCATATGAATAAGGACCGGCTAACTACGTGCCAGCAGCCGCGGTAATACGTAGGGTCCAAGCGTTATTCGGAATCACTGGGCTTAAAGCGCGTGTAGGCGGCCCGGAACGTCTTTCGCTGAAATCCCCCGGCTCAACCGGGGAACGGGCGGGGATACGACCGGGCTGGAGGGGGGTAGGGGGAGCCGGAACTCACGGTGGAGCGGTGAAATGCGTTGAGATCGTGAGGAACGCCCGTGGCGAAAGCGGGCTCCTGGACCCCACCTGACGCTGAGACGCGAAAGCCAGGGGAGCGAACGGGATTAGATACCCCAGTAGTCC</w:t>
      </w:r>
    </w:p>
    <w:p w14:paraId="75CD410C">
      <w:pPr>
        <w:rPr>
          <w:rFonts w:hint="eastAsia"/>
        </w:rPr>
      </w:pPr>
      <w:r>
        <w:rPr>
          <w:rFonts w:hint="eastAsia"/>
        </w:rPr>
        <w:t>&gt;OTU024869</w:t>
      </w:r>
    </w:p>
    <w:p w14:paraId="4606D256">
      <w:pPr>
        <w:rPr>
          <w:rFonts w:hint="eastAsia"/>
        </w:rPr>
      </w:pPr>
      <w:r>
        <w:rPr>
          <w:rFonts w:hint="eastAsia"/>
        </w:rPr>
        <w:t>CCTACGGGCGGCAGCAGTGGGGAATTTTGGACAATGGGCGCAAGCCTGATCCAGCAATGCCGCGTGAGTGAAGAAGGCCTTCGGGTTGTAAAGCTCTTTTGTCAGGGAAGAAACGGCTGTGGCTAATATCCACGGCTAATGACGGTACCTGAAGAATAAGCACCGGCTAACTACGTGCCAGCAGCCGCGGTAATACGAAGGGGGCAAGCGTTGTTCGGAATTACTGGGCGTAAAGGGCGCGTAGGCGGCCGATCAAGTCAGGCGTGAAATTCCCGGGCTCAACCTGGGGGCTGCCGTGCGAACTGGTGGACTAGAGCACTGTAGAGGCAGGTGGAATTCCGGGTGTAGCGGTGGAATGCGTAGAGATCGGGAAGAACACCAGTGGCGAAAGCGCTCTGCTGGACCTGCACTGACACTGAGGGACGAAAGCTAGGGGAGCGAACGGGATTAGATACCCCTGTAGTCC</w:t>
      </w:r>
    </w:p>
    <w:p w14:paraId="36C6D2F3">
      <w:pPr>
        <w:rPr>
          <w:rFonts w:hint="eastAsia"/>
        </w:rPr>
      </w:pPr>
      <w:r>
        <w:rPr>
          <w:rFonts w:hint="eastAsia"/>
        </w:rPr>
        <w:t>&gt;OTU024870</w:t>
      </w:r>
    </w:p>
    <w:p w14:paraId="1F82DCC8">
      <w:pPr>
        <w:rPr>
          <w:rFonts w:hint="eastAsia"/>
        </w:rPr>
      </w:pPr>
      <w:r>
        <w:rPr>
          <w:rFonts w:hint="eastAsia"/>
        </w:rPr>
        <w:t>CCTACGGGGGGCTGCAGTTTAGAATATTGTGCAATGGGCGAAAGCCTGACACAGCGACGCCGCGTGGGTGATGAAGGCCTTCGGGTCGTAAAGCCCTGTTGGTAGGGAGGAGAATGGACAGTACCTACCAAGAAAGCCCCGGCTAACTACGTGCCAGCAGCCGCGGTAATACGTAGGGGGCAAGCGTTGTCCGGAATCATTGGGCGTAAAGCGCGTGTAGGCGGCCAGGCAGGTCCGCTGTGAAAACTCGAGGCTCAACCTCGAGATGTCGGTGGAAACCGCTTGGCTAGAGTCCGGAAGAGGAGAGTGGAATTCCCGGTGTAGCGGTGAAATGCGCAGATATCGGGAAGAACACCCGTGGCGAAGGCGGCTCTCTGGGACGGTACTGACGCTGAGACGCGAAAGCGTGGGGAGCGAACAGGATTAGATACCCCAGTAGTCC</w:t>
      </w:r>
    </w:p>
    <w:p w14:paraId="5DB94594">
      <w:pPr>
        <w:rPr>
          <w:rFonts w:hint="eastAsia"/>
        </w:rPr>
      </w:pPr>
      <w:r>
        <w:rPr>
          <w:rFonts w:hint="eastAsia"/>
        </w:rPr>
        <w:t>&gt;OTU024871</w:t>
      </w:r>
    </w:p>
    <w:p w14:paraId="634FBD3C">
      <w:pPr>
        <w:rPr>
          <w:rFonts w:hint="eastAsia"/>
        </w:rPr>
      </w:pPr>
      <w:r>
        <w:rPr>
          <w:rFonts w:hint="eastAsia"/>
        </w:rPr>
        <w:t>CCTACGGGCGGCTGCAGTGGGGAATATTGCGCAATGGGCGAAAGCCTGACGCAGCAACGCCGCGTGAGTGATGAAGGCCTTCGGGTCGTAAAGCTCTGTCGGAGGGAACGAATGCTCTTGGGGTTAATAGCCTCGAGAAGTGACGGTACCCTCAAAGGAAGCACCGGCTAACTCTGTGCCAGCAGCCGCGGTAATACAGAGGGTGCGAGCGTTGTTCGGAATCATTGGGCGTAAAGGGCGTGTAGGCGGCCAAATAAGTCGGGGGTGAAAGCCTGTGGCTCAACCACAGAATTGCCTTCGATACTGTATGGCTCGAGACCGGAAGAGGTAAGTGGAACTGCGAGTGTAGAGGTGAAATTCGTAGATATTCGCAAGAACACCAGTGGCGAAGGCGGCTCACTGGCCCGGTACTGACGCTGAGGTGCGAAAGCGTGGGGAGCAAACAGGATTAGATACCCCTGTAGTCC</w:t>
      </w:r>
    </w:p>
    <w:p w14:paraId="3A3D56A9">
      <w:pPr>
        <w:rPr>
          <w:rFonts w:hint="eastAsia"/>
        </w:rPr>
      </w:pPr>
      <w:r>
        <w:rPr>
          <w:rFonts w:hint="eastAsia"/>
        </w:rPr>
        <w:t>&gt;OTU024872</w:t>
      </w:r>
    </w:p>
    <w:p w14:paraId="636C1F1D">
      <w:pPr>
        <w:rPr>
          <w:rFonts w:hint="eastAsia"/>
        </w:rPr>
      </w:pPr>
      <w:r>
        <w:rPr>
          <w:rFonts w:hint="eastAsia"/>
        </w:rPr>
        <w:t>CCTACGGGGGGCTGCAGTAAGGAATATTGCGCAATGGACGACAGTCTGACGCAGCGACGCCGCGTGGGGGATGAAGGTCTTCGGATTGTAAACCCCTTTCGGGTGGAAAGATGGCTCTCGACAACGAGAGCGGACGGTACCACCAGAAGCAGCCACGGCCAACTTCGTGCCAGCAGCCGCGGTAAGACGAAGGTGGCAAGCGTTGTTCGGATTTACTGGGCGTAAAGAGTGCGTAGGCGGTTTTCTAAGTTTGGTGTGAAATCTCCCGGCTTAACTGGGAGGGTGCGCCGAAGACTGGAAGGCTTGAGTATGGGAGAGGTAAGCGGAATTCCTGGTGTAGCGGTGAAATGCGTAGATATCAGGAGGAACACCTGCGGTGTAGACGGCTTACTGGACCATCACTGACGCTGAGGCACGAAAGCGTGGGTAGCAAACAGGATTAGATACCCGGGTAGTCC</w:t>
      </w:r>
    </w:p>
    <w:p w14:paraId="20A36841">
      <w:pPr>
        <w:rPr>
          <w:rFonts w:hint="eastAsia"/>
        </w:rPr>
      </w:pPr>
      <w:r>
        <w:rPr>
          <w:rFonts w:hint="eastAsia"/>
        </w:rPr>
        <w:t>&gt;OTU024873</w:t>
      </w:r>
    </w:p>
    <w:p w14:paraId="3B003F39">
      <w:pPr>
        <w:rPr>
          <w:rFonts w:hint="eastAsia"/>
        </w:rPr>
      </w:pPr>
      <w:r>
        <w:rPr>
          <w:rFonts w:hint="eastAsia"/>
        </w:rPr>
        <w:t>CCTACGGGAGGCAGCAGTGAGGAATATTGCACAATGGGCGCAAGCCTGATGCAGCGACGCCGCGTGTGGGATGAAGGGGCTACGCCTCGTAAACCACTGTAGCCCGGGACGAAAGACGCGTTAGACGCGGAAGACGGTACCGGGAAAGTAAGGGTCGGCTAACTACGTGCCAGCAGCCGCGGTAATACGTAGGACCCAAGCGTTGTCCGGATTTACTGGGTGTAAAGGGTGCGCAGGCGGATGGATAAGTCAGAGGTGAAAGCCCAGGGCTCAACCTTGGAATTGCCTTTGATACTGATTGTCTTGAGTATGGGAGAGGTTAGCGGAACTCCGAGTGTAGAGGTGAAATTCGTAGATATCAAGAGGAACACCTGAGGTGAAGACGGGTTGCTGGGCTGACACTGACGCTGAGGCACGAAAGCTAGGGTAGCAAACGGGATTAGATACCCGGGTAGTCC</w:t>
      </w:r>
    </w:p>
    <w:p w14:paraId="70283152">
      <w:pPr>
        <w:rPr>
          <w:rFonts w:hint="eastAsia"/>
        </w:rPr>
      </w:pPr>
      <w:r>
        <w:rPr>
          <w:rFonts w:hint="eastAsia"/>
        </w:rPr>
        <w:t>&gt;OTU024874</w:t>
      </w:r>
    </w:p>
    <w:p w14:paraId="752509E0">
      <w:pPr>
        <w:rPr>
          <w:rFonts w:hint="eastAsia"/>
        </w:rPr>
      </w:pPr>
      <w:r>
        <w:rPr>
          <w:rFonts w:hint="eastAsia"/>
        </w:rPr>
        <w:t>CCTACGGGGGGCTGCAGTGGGGAATCTTGCGCAATGGGCGAAAGCCTGACGCAGCGACGCCGCGTGAGGGATGACGGCCTTCGGGTCGTAAACCTCTTTTCTCAGGGACGATGATGACGGTACCTGAGGAAGAAGCCACGGCTTACTACGTGCCAGCAGCCGCGGTAAGACGAACCGTGCGAACGTTGTTCGGATTCACTGGGCTTAAAGGGCGCGTAGGCGGTTCGCCAAGTCCGGGGTGAAATCTTTCGGCTTAACCGGAAAATTGCCTTGGATACTGGCGAGCTAGAAGAGGGTAGGGGCCGCGGGAACTTCCAGTGGAGCGGTGAAATGCGTTGATATTGGAAGGAACGCCGGTGGCGAAAGCGCGTGGCTGGACCCTCCTTGACGCTGAGGCGCGAAAGCTAGGGGAGCGAACGGGATTAGATACCCTGGTAGTCC</w:t>
      </w:r>
    </w:p>
    <w:p w14:paraId="213769EA">
      <w:pPr>
        <w:rPr>
          <w:rFonts w:hint="eastAsia"/>
        </w:rPr>
      </w:pPr>
      <w:r>
        <w:rPr>
          <w:rFonts w:hint="eastAsia"/>
        </w:rPr>
        <w:t>&gt;OTU024875</w:t>
      </w:r>
    </w:p>
    <w:p w14:paraId="0E94B982">
      <w:pPr>
        <w:rPr>
          <w:rFonts w:hint="eastAsia"/>
        </w:rPr>
      </w:pPr>
      <w:r>
        <w:rPr>
          <w:rFonts w:hint="eastAsia"/>
        </w:rPr>
        <w:t>CCTACGGGTGGCAGCAGTGGGGAATCTTGGACAATGGGCGAAAGCCTGATCCAGCCATGCCGCGTGGATGATGAAGGCCCTAGGGTTGTAAAATCCTTTCGTTGGGGACGATAATGACGGTACCCAAAGAAGAAGCTCCGGCTAACTTCGTGCCAGCAGCCGCGGTAATACGAAGGGGGCTAGCGTTGTTCGGATTTACTGGGCGTAAAGCGCGTGTAGGCGGCGATGCAAGTCAGGGGTGAAAGCCCACAGCTCAACTGTGGAATTGCCTTTGAAACTGCATTGCTTGAGTGTCGGAGGGGATAGCGGAATTCCTAATGTAGAGGTGAAATTCGTAGATATCGGGAGGAACACCTGTGGCGAAGGCGGCCATCTGGAAGACTACTGACGCTGAGACGCGAAAGCGTGGGGAGCAAACGGGATTAGATACCCGGGTAGTCC</w:t>
      </w:r>
    </w:p>
    <w:p w14:paraId="4CCE060F">
      <w:pPr>
        <w:rPr>
          <w:rFonts w:hint="eastAsia"/>
        </w:rPr>
      </w:pPr>
      <w:r>
        <w:rPr>
          <w:rFonts w:hint="eastAsia"/>
        </w:rPr>
        <w:t>&gt;OTU024876</w:t>
      </w:r>
    </w:p>
    <w:p w14:paraId="1CE4EB19">
      <w:pPr>
        <w:rPr>
          <w:rFonts w:hint="eastAsia"/>
        </w:rPr>
      </w:pPr>
      <w:r>
        <w:rPr>
          <w:rFonts w:hint="eastAsia"/>
        </w:rPr>
        <w:t>CCTACGGGTGGCTGCAGTGGGGAATCTTGCGCAATGGGCGAAAGCCTGACGCAGCGACGCCGCGTGGGGGATGAAGGCCCTCGGGTTGTAAACCCCTTTCGGCAGGGAAGAAGCCGCAAGGTGACGGTACCTGCAGAAGAAGCCCCGGCTAACTACGTGCCAGCAGCCGCGGTAAGACGTAGGGGGCGAGCGTTGTCCGGATTTATTGGGCGTAAAGGGCTCGTAGGCGGTTTGTCGCGTCGGGAGTGAAAACATCCAGCTTAACTGGGTGCTTGCTTTCGATACGGGCAGACTAGAGGTATGCAGGGGAGAACGGAATTCCTGGTGTAGCGGTGGAATGCGTAGATATCTGGAGGAACACCGGTGGCGAAGGCGGCATCCTGGACCGGCATTGACGCTGAGGCGCGAAAGCCAGGGGAGCAAACGGGATTAGATACCCCGGTAGTCC</w:t>
      </w:r>
    </w:p>
    <w:p w14:paraId="19F41C14">
      <w:pPr>
        <w:rPr>
          <w:rFonts w:hint="eastAsia"/>
        </w:rPr>
      </w:pPr>
      <w:r>
        <w:rPr>
          <w:rFonts w:hint="eastAsia"/>
        </w:rPr>
        <w:t>&gt;OTU024877</w:t>
      </w:r>
    </w:p>
    <w:p w14:paraId="2BBB7B6E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CAGGGAAGAACAAGTATCGGAGTAACTGCCGGTACCTTGACGGTACCTAACCAGAAAGCCACGGCTAACTACGTGCCAGCAGCCGCGGTAATACGAAGGGTGCAAGCGTTACTCGGAATTACTGGGCGTAAAGCGTGCGTAGGCGGTTTGTTAAGTCTGTCGTGAAAGCCCCGGGCTCAACCTGGGAATGGCGATGGATACTGGCGAGCTAGAGTACGGTAGAGGAGAGTGGAATTCCCGGTGTAGCAGTGAAATGCGTAGAGATCGGGAGGAACACCAGTGGCGAAGGCGGGTCTCTGGGCCGATACTGACGCTGAGGAGCGAAAGCGTGGGGAGCGAACGGGATTAGATACCCCTGTAGTCC</w:t>
      </w:r>
    </w:p>
    <w:p w14:paraId="0E66FBEC">
      <w:pPr>
        <w:rPr>
          <w:rFonts w:hint="eastAsia"/>
        </w:rPr>
      </w:pPr>
      <w:r>
        <w:rPr>
          <w:rFonts w:hint="eastAsia"/>
        </w:rPr>
        <w:t>&gt;OTU024878</w:t>
      </w:r>
    </w:p>
    <w:p w14:paraId="7CE684B1">
      <w:pPr>
        <w:rPr>
          <w:rFonts w:hint="eastAsia"/>
        </w:rPr>
      </w:pPr>
      <w:r>
        <w:rPr>
          <w:rFonts w:hint="eastAsia"/>
        </w:rPr>
        <w:t>CCTACGGGAGGCTGCAGTCGAGGATCTTCGGCAATGGGCGCAAGCCTGACCGAGCGACGCCGCGTGCGCGATGAAGGCCTTCGGGTTGTAAAGCGCTGTCGAGGGGGAGGAAACTCGGGCAACCGAGCTGACCTATCCCTGGAGGAAGCACGGGCTAAGTTCGTGCCAGCAGCCGCGGTAAGACGAACCGTGCGAACGTTGTTCGGAATCACTGGGCTTAAAGGGCGCGTAGGCGGCCCCCCAAGTCCGCTGTGAAAGACCGGGGCTCAACCCCGGGGCGTCAGCGGAGACTGTGGGGCTGGAGGCCTGGAGGGGAGTGCGGAATTCCTGGTGTAGCGGTGGAATGCGCAGATATCAGGAGGAACACCGATGGCGAAGGCAGGTCTCTGGGCATTAACTGACGCTGAGGAGCGAAAGCATGGGGAGCGAACAGGATTAGATACCCTGGTAGTCC</w:t>
      </w:r>
    </w:p>
    <w:p w14:paraId="44E8FE39">
      <w:pPr>
        <w:rPr>
          <w:rFonts w:hint="eastAsia"/>
        </w:rPr>
      </w:pPr>
      <w:r>
        <w:rPr>
          <w:rFonts w:hint="eastAsia"/>
        </w:rPr>
        <w:t>&gt;OTU024879</w:t>
      </w:r>
    </w:p>
    <w:p w14:paraId="6A764966">
      <w:pPr>
        <w:rPr>
          <w:rFonts w:hint="eastAsia"/>
        </w:rPr>
      </w:pPr>
      <w:r>
        <w:rPr>
          <w:rFonts w:hint="eastAsia"/>
        </w:rPr>
        <w:t>CCTACGGGTGGCTGCAGTGGGGAATCTTGCGCAATGGCCGAAAGGCTGACGCAGCGACGCCGCGTGTGGGAGGAAGCCTTTCGGGGTGTAAACCACTGTTGCCCGGGACGAACAGCTCCTTCATGGAGCCTGACGGTACCGGGTGAGGAAGCACCGGCCAACTACGTGCCAGCAGCCGCGGTAAGACGTAGGGGGCGAGCGTTGTCCGGATTTATTGGGCGTAAAGCGCGCGCAGGCGGCCCGGTAAGTCGGACGTGAAAGCTCCCGGCCCAACTGGGAGAGGCCGTTCGAAACTTCGGGACTTGAAGGCGGAAGAGGCAAATGGAATTTCCGGTGTAGCGGTAAAATGCGTAGATACCGGAAGGAACACCAGTGGCGAAAGCGATTTGCTGGTCCGCCCTTGACGCTCAGGCGCGAAAGCTAGGGGAGCGACCGGGATTAGATACCCGGGTAGTCC</w:t>
      </w:r>
    </w:p>
    <w:p w14:paraId="71F08A48">
      <w:pPr>
        <w:rPr>
          <w:rFonts w:hint="eastAsia"/>
        </w:rPr>
      </w:pPr>
      <w:r>
        <w:rPr>
          <w:rFonts w:hint="eastAsia"/>
        </w:rPr>
        <w:t>&gt;OTU024880</w:t>
      </w:r>
    </w:p>
    <w:p w14:paraId="72454D79">
      <w:pPr>
        <w:rPr>
          <w:rFonts w:hint="eastAsia"/>
        </w:rPr>
      </w:pPr>
      <w:r>
        <w:rPr>
          <w:rFonts w:hint="eastAsia"/>
        </w:rPr>
        <w:t>CCTACGGGGGGCTGCAGTGGGGAATATTGGACAATGGGCGAAAGCCTGACGGAGCAATGCCGCGTGGAGGTAGAAGGCCTACGGGTCGTGAACTTCTTTTCCCGGAGAAGAAGCAATGACGGTATCTGGGGAATAAGCATCGGCTAACTCTGTGCCAGCAGCCGCGGTAAGACGGAGGGTGCAAGCGTTGTCCGGAATCACTGGGTGTAAAGGGTGTGTAGGCGGGTCGGTAAGTCAGAGGTGAAAGCCCACGGCTTAACCGTGGAACTGCCTTTGATACTGCCGATCTTGAGTCCTGGAGAGGTCACTGGAATTCGTGGTGTAGCGGTGAAATGCGTAGATATCACGAGGAACACCGGAGGTGTAGACGGGTGACTGGACAGTGACTGACGCTGAGGCACGAAAGCGTGGGGAGCAAACAGGATTAGATACCCCTGTAGTCC</w:t>
      </w:r>
    </w:p>
    <w:p w14:paraId="4840D330">
      <w:pPr>
        <w:rPr>
          <w:rFonts w:hint="eastAsia"/>
        </w:rPr>
      </w:pPr>
      <w:r>
        <w:rPr>
          <w:rFonts w:hint="eastAsia"/>
        </w:rPr>
        <w:t>&gt;OTU024881</w:t>
      </w:r>
    </w:p>
    <w:p w14:paraId="1731111D">
      <w:pPr>
        <w:rPr>
          <w:rFonts w:hint="eastAsia"/>
        </w:rPr>
      </w:pPr>
      <w:r>
        <w:rPr>
          <w:rFonts w:hint="eastAsia"/>
        </w:rPr>
        <w:t>CCTACGGGGGGCTGCAGTGGGGAATATTGGACAATGGGGGCAACCCTGATCCAGCAATGCCGCGTGAGTGATGAAGGCCTTAGGGTTGTAAAGCTCTTTTGCCAGGGAAGATGATGACTGTACCTGGAGAATAAGCCCCGGCTAACTTCGTGCCAGCAGCCGCGGTAATACGAAGGGGGCTAGCGTTGTTCGGAATTACTGGGCGTAAAGGGCGCGTAGGCGGCCGATTAAGTTAGGTGTGAAATCTCCCGGCTTAACCGGGAGGGTGCGCCGAAAACTGCAAGGCTGGAGTATGGGAGAGGTAGGCGGAATTCCTGGTGTAGCGGTGAAATGCGTAGATATCAGGAGGAATACCGATGGCGAAGGCAGGTCTCTGGGCTGACACTGACGCTCATGCACGAAAGCGTGGGGAGCAAACAGGATTAGATACCCGTGTAGTCC</w:t>
      </w:r>
    </w:p>
    <w:p w14:paraId="322905A2">
      <w:pPr>
        <w:rPr>
          <w:rFonts w:hint="eastAsia"/>
        </w:rPr>
      </w:pPr>
      <w:r>
        <w:rPr>
          <w:rFonts w:hint="eastAsia"/>
        </w:rPr>
        <w:t>&gt;OTU024882</w:t>
      </w:r>
    </w:p>
    <w:p w14:paraId="4A68EE53">
      <w:pPr>
        <w:rPr>
          <w:rFonts w:hint="eastAsia"/>
        </w:rPr>
      </w:pPr>
      <w:r>
        <w:rPr>
          <w:rFonts w:hint="eastAsia"/>
        </w:rPr>
        <w:t>CCTACGGGTGGCTGCAGTGGGGAATATTGCACAATGGGGGAAACCCTGATGCAGCAACGCCGCGTGAGTGATGACGGCCTTCGGGTTGTAAAGCTCTGTCTTCAGGGACGATAATGACGGTACCTGAGGAGGAAGCCACGGCTAACTACGTGCCAGCAGCCGCGGTAATACGGAGGGAGCTAGCGTTGTTCGGAATTACTGGGCGTAAAGCGCACGTAGGCGGCCAAGTGTGTGAGGCGTGAAAGCCCGGGGCTTAACCCCGGAATTGCACCTCAAACTACATGGCTAGAGCATTGGAGAGGGTAGCAGAATTCATGGTGTAGCAGTGAAATGCGTAGATATCAGGAGGAACACCTGCGGTGTAGACGGCTTACTGGACCATCACTGACGCTGAGGCACGAAAGCGTGGGTAGCAAACAGGATTAGATACCCCTGTAGTCC</w:t>
      </w:r>
    </w:p>
    <w:p w14:paraId="524CB6A5">
      <w:pPr>
        <w:rPr>
          <w:rFonts w:hint="eastAsia"/>
        </w:rPr>
      </w:pPr>
      <w:r>
        <w:rPr>
          <w:rFonts w:hint="eastAsia"/>
        </w:rPr>
        <w:t>&gt;OTU024883</w:t>
      </w:r>
    </w:p>
    <w:p w14:paraId="54305511">
      <w:pPr>
        <w:rPr>
          <w:rFonts w:hint="eastAsia"/>
        </w:rPr>
      </w:pPr>
      <w:r>
        <w:rPr>
          <w:rFonts w:hint="eastAsia"/>
        </w:rPr>
        <w:t>CCTACGGGAGGCTGCAGTCGAGAATCTTCGGCAATGAGCGCAAGCTTGACCGAGCGACGCCGCGTGCGGGATGAAGGCCTTCGGGTTGTAAACCGCGAAAGTAGGGAGGAAATTGCTAGGGGTTCTCCCCTAGTATTGACCTATCTTCAGTAAGGACGGGCTAAGTTCGTGCCAGCAGCCGCGGTAATACGAACCGTCCAAACGTTATTCGGAATCACTGGGCTTAAAGGGTGCGTAGGCGGCCGTTCAAGTAGGGTGTGAAATGCCTCGGCTCAACCGAGGCACTGCGCTCTAAACTGTCCGGCTGGAGTGAGATAGGGGCGTGCGGAACTTCCGGTGGAGCGGTGAAATGTGTTGATATCGGAAGGAATACCGATGGCGAAGGCAGGTCTCTGGGCTATAACTGACGCTCATGCACGAAAGCGTGGGGAGCAAACAGGATTAGATACCCTGGTAGTCC</w:t>
      </w:r>
    </w:p>
    <w:p w14:paraId="10A59CB3">
      <w:pPr>
        <w:rPr>
          <w:rFonts w:hint="eastAsia"/>
        </w:rPr>
      </w:pPr>
      <w:r>
        <w:rPr>
          <w:rFonts w:hint="eastAsia"/>
        </w:rPr>
        <w:t>&gt;OTU024884</w:t>
      </w:r>
    </w:p>
    <w:p w14:paraId="4D9E7285">
      <w:pPr>
        <w:rPr>
          <w:rFonts w:hint="eastAsia"/>
        </w:rPr>
      </w:pPr>
      <w:r>
        <w:rPr>
          <w:rFonts w:hint="eastAsia"/>
        </w:rPr>
        <w:t>CCTACGGGTGGCAGCAGTCGAGAATTTTTCACAATGGGGGAAACCCTGATGGAGCGACGCCGCGTGGGGGATGAAGGGCTTCGGCTCGTAAACCCCTGTCAGCCGCGAACAATGCTTACGACTTAATACGTCGTGAGTTGATTGTAGTGGCAGAGGAAGGGACGGCTAACTCTGTGCCAGCAGCCGCGGTAATACAGAGGTCCCAAGCGTTGTTCGGATTTACTGGGCGTAAAGAGCTCGTAGGCGGCTGGTTGCGTCTGCCATGTAATCCTGTGGCTTAACTGTGGGGTTGTGGTTGATACGGGCTGGCTTGAGTGCGGTAGGGGAGACTGGAATTCCTGGTGTAGCGGTGAAATGCGTAGAGATCGGGAGGAACACCAGCGGCGAAGGCGGCGACCTGGACGAGCACTGACACTCAACTACGAAAGCGTGGGGAGCAAACAGGATTAGATACCCGTGTAGTCC</w:t>
      </w:r>
    </w:p>
    <w:p w14:paraId="43C5E1A5">
      <w:pPr>
        <w:rPr>
          <w:rFonts w:hint="eastAsia"/>
        </w:rPr>
      </w:pPr>
      <w:r>
        <w:rPr>
          <w:rFonts w:hint="eastAsia"/>
        </w:rPr>
        <w:t>&gt;OTU024885</w:t>
      </w:r>
    </w:p>
    <w:p w14:paraId="66019368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CGGGCGGTGAACAGCCGACTCGGGTGACGGTACCTCCAGAAGAAGCCCCGGCTAACTACGTGCCAGCAGCCGCGGTAATACGTAGGGGGCAAGCGTTGTCCGGAATCATTGGGCGTAAAGCGCGTGTAGGCGGTCCGGTAAGTCGGCTGTGAAAGTCCAGGGCTCAACCCGGAAACTGCTTTACATACTGGCGAGCTTGAGGGATGAAGAGGTGAATAGAATTCCCGGTGTAGCGGTGAAATGCGTAGATATCGGGAGGAACACCGGTGGCGAAGGCGGGTCTCTGGGCCGATACTGACGCTGAGGAGCGAAAGCGTGGGGAGCGAACAGGATTAGATACCCGAGTAGTCC</w:t>
      </w:r>
    </w:p>
    <w:p w14:paraId="2250F8A5">
      <w:pPr>
        <w:rPr>
          <w:rFonts w:hint="eastAsia"/>
        </w:rPr>
      </w:pPr>
      <w:r>
        <w:rPr>
          <w:rFonts w:hint="eastAsia"/>
        </w:rPr>
        <w:t>&gt;OTU024886</w:t>
      </w:r>
    </w:p>
    <w:p w14:paraId="595FD5A7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GTAACTTAATACGTTGCTGTTTTGACGTTACCGACAGAATAAGCACCGGCTAACTCTGTGCCAGCAGCCGCGGTAATACAGAGGGTGCAAGCGTTAATCGGAATTACTGGGCGTAAAGCGCGCGTAGGTGGTTTGTCGCGTCGGGAGTGAAAACTCAGGGCTTAACCCTGAGCCTGCTTTCGATACGGGCAGACTAGAGGTATGCAGGGGAGAACGGAATTCCGAGTGTAGAGGTGAAATTCGTAGATATTCGGAAGAACACCAGTGGCGAAGGCGACTTACTGGACGACTGTTGACGCTGAGGTGCGAAAGCGTGGGGAGCAAACAGGATTAGATACCCTTGTAGTCC</w:t>
      </w:r>
    </w:p>
    <w:p w14:paraId="12EA61DF">
      <w:pPr>
        <w:rPr>
          <w:rFonts w:hint="eastAsia"/>
        </w:rPr>
      </w:pPr>
      <w:r>
        <w:rPr>
          <w:rFonts w:hint="eastAsia"/>
        </w:rPr>
        <w:t>&gt;OTU024887</w:t>
      </w:r>
    </w:p>
    <w:p w14:paraId="323E9F62">
      <w:pPr>
        <w:rPr>
          <w:rFonts w:hint="eastAsia"/>
        </w:rPr>
      </w:pPr>
      <w:r>
        <w:rPr>
          <w:rFonts w:hint="eastAsia"/>
        </w:rPr>
        <w:t>CCTACGGGTGGCAGCAGTAAGGAATATTGCGCAATGGAGGAAACTCTGACGCAGCAACGCCGCGTGCAGGAAGAAGGCCCTTTGGGTCGTAAACTGCTGTAGCAGGGGAATAATGGCTCACCACGGGTGGGCATGAAGGTACCCTGAAAGTAAGCTCCGGCTAACTACGTGCCAGCAGCCGCGGTAATACGTAGGGAGCAAGCGTTGTCCGGATTCACTGGGTGTAAAGGGTGCGTAGGCGGGAAGATAAGTCAGTGGTGAAATCTCACGGCTCAACCGTGAAACTGCCGTTGATACTGTTTTTCTTGAGTTCGGGAGAGGTTGATGGAATTCCCGGTGTAGCGGTGGAATGCGTAGAGATCGGGAAGAACATCAGTGGCGAAGGCGGCCTGCTGGGCTGTGGCTGACGCTGAGGCGCGACAGCGTGGGTAGCAAACAGGATTAGATACCCCAGTAGTCC</w:t>
      </w:r>
    </w:p>
    <w:p w14:paraId="255A6827">
      <w:pPr>
        <w:rPr>
          <w:rFonts w:hint="eastAsia"/>
        </w:rPr>
      </w:pPr>
      <w:r>
        <w:rPr>
          <w:rFonts w:hint="eastAsia"/>
        </w:rPr>
        <w:t>&gt;OTU024888</w:t>
      </w:r>
    </w:p>
    <w:p w14:paraId="7D80C73C">
      <w:pPr>
        <w:rPr>
          <w:rFonts w:hint="eastAsia"/>
        </w:rPr>
      </w:pPr>
      <w:r>
        <w:rPr>
          <w:rFonts w:hint="eastAsia"/>
        </w:rPr>
        <w:t>CCTACGGGTGGCAGCAGTAGGGAATATTGCGCAATGGGGGAAACCCTGACGCAGCAACGCCGCGTGAGTGAGGAAGGTCTTCGGATTGTAAAACTCTGTTCTTAGGGAAAAATGATTTACTGGTTAATACCCAGTAGAAGTGATGGTACCTAAGTAGAAAGCACCGGCTAACTTCGTGCCAGCAGCCGCGGTAATACGAAGGGTGCAAGCGTTGTTCGGAATCATTGGGCGTAAAGCGCGCGCAGGCGGATCAGTAAGTCACTTGTGAAATCTCGGGGCTTAACTCCGAGCGGTCAAGTGATACTGCAGGGCTAGAGTGCGGAAGGGGCAACTGGAATTCTCGGTGTAGCGGTGAAATGCGTAGAGATCGGAAGGAACACCAGTGGCGAAGGCGGCCACCTGGACTGTCACTGACGCTGAGGCGCGAGAGCGTGGGTAGCAAACAGGATTAGATACCCGAGTAGTCC</w:t>
      </w:r>
    </w:p>
    <w:p w14:paraId="3D1A15C9">
      <w:pPr>
        <w:rPr>
          <w:rFonts w:hint="eastAsia"/>
        </w:rPr>
      </w:pPr>
      <w:r>
        <w:rPr>
          <w:rFonts w:hint="eastAsia"/>
        </w:rPr>
        <w:t>&gt;OTU024889</w:t>
      </w:r>
    </w:p>
    <w:p w14:paraId="559B12AA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GATGATAATGACAGTACCGGGAGAATAAGCTCCGGCTAACTCCGTGCCAGCAGCCGCGGTAATACGTAGGGCGCAAGCGTTATCCGGAATTATTGGGCGTAAAGAGCTCGTAGGCGGTTTGTCGCGTCTGCTGTGAAAGACCGGGGCTCAACTCCGGTTCTGCAGTGGGTACGGGCAGACTAGAGTGCAGTAGGGGAGACTGGAATTCCTGGTGTAGCGGTGAAATGCGCAGATATCGGGAGGAACATCCGTGGCGAAGGCGGCACCCTGGACCAGCACTGACACTGAGGCACGAAAGCGTGGGGAGCAAACAGGATTAGATACCCGGGTAGTCC</w:t>
      </w:r>
    </w:p>
    <w:p w14:paraId="4A271E7D">
      <w:pPr>
        <w:rPr>
          <w:rFonts w:hint="eastAsia"/>
        </w:rPr>
      </w:pPr>
      <w:r>
        <w:rPr>
          <w:rFonts w:hint="eastAsia"/>
        </w:rPr>
        <w:t>&gt;OTU024890</w:t>
      </w:r>
    </w:p>
    <w:p w14:paraId="401A5697">
      <w:pPr>
        <w:rPr>
          <w:rFonts w:hint="eastAsia"/>
        </w:rPr>
      </w:pPr>
      <w:r>
        <w:rPr>
          <w:rFonts w:hint="eastAsia"/>
        </w:rPr>
        <w:t>CCTACGGGAGGCTGCAGTAAGGAATATTGGACAATGCCCGCAAGGGTGATCCAGCCATGCCGCGTGCAGGAAGACGGCCCTATGGGTTGTAAACTGCTTTTACACCGGAGAAAACTTCCGTTCGTGAACGGAGCTGATAGTATGGTGAGAATAAGCATCGGCTAACTTCGTGCCAGCAGCCGCGGTAATACGAAGGATGCAAGCGTTATCCGGAATTATTGGGCGTAAAGAGCTCGTAGGCGGCTTGTCGCGTCGACTGTGAAAGCCCGGGGCTCAACTCCGGAATTGCCTTTAAGACTGCATCGCTAGAATTGTGGAGAGGTGAGTGGAATTCCGAGTGTAGAGGTGAAATTCGTAGATATTGGGAAGAACACCGGTGGCGAAGGCGGCGAGCTGGTCCGTTACTGACGCTGAGGCGCGACAGCGTGGGGAGCAAACAGGATTAGATACCCTAGTAGTCC</w:t>
      </w:r>
    </w:p>
    <w:p w14:paraId="62F451BC">
      <w:pPr>
        <w:rPr>
          <w:rFonts w:hint="eastAsia"/>
        </w:rPr>
      </w:pPr>
      <w:r>
        <w:rPr>
          <w:rFonts w:hint="eastAsia"/>
        </w:rPr>
        <w:t>&gt;OTU024891</w:t>
      </w:r>
    </w:p>
    <w:p w14:paraId="2A30A59C">
      <w:pPr>
        <w:rPr>
          <w:rFonts w:hint="eastAsia"/>
        </w:rPr>
      </w:pPr>
      <w:r>
        <w:rPr>
          <w:rFonts w:hint="eastAsia"/>
        </w:rPr>
        <w:t>CCTACGGGGGGCAGCAGTAGGGAATATTGGGCAATGGAGGCAACTCTGACCCAGCCATGCCGCGTGCAGGAAGAAGGCCCTCTGGGTTGTAAACTGCTTTTGAACAGGGACAAAAAGGCAATGCGTTGCAAATTGAGTGTACTGTTAGAATAAGCACCGGCTAACTCCGTGCCAGCAGCCGCGGTAATACGTAGGGGGCTAGCGTTGTCCGGAATCATTGGGCGTAAAGAGCGCGTAGGCGGCCCGATAAGTCCGCTGTGAAAGTCCAGGGCTCAACCCTGGAATGCCAGTGGATACTGTCGGGCTAGAGTACGGAAGAGGCGAGTGGAATTCCTGGTGTAGCGGTGGAATGCGCAGATATCAGGAGGAACACCAATAGCGAAGGCAGCTCGCTGGGACGTAACTGACGCTGAGGCGCGAAAGCGTGGGGAGCAAACAGGATTAGATACCCTTGTAGTCC</w:t>
      </w:r>
    </w:p>
    <w:p w14:paraId="599D9417">
      <w:pPr>
        <w:rPr>
          <w:rFonts w:hint="eastAsia"/>
        </w:rPr>
      </w:pPr>
      <w:r>
        <w:rPr>
          <w:rFonts w:hint="eastAsia"/>
        </w:rPr>
        <w:t>&gt;OTU024892</w:t>
      </w:r>
    </w:p>
    <w:p w14:paraId="76D292BD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CCTGTTGCCCGGGACGAATGGCTCCAACCTAATACGTTGGAGTGTGACGGTACCCGCATAAGAAGCCCCGGCTAACTTCGTGCCAGCAGCCGCGGTAATACGAAGGGGGCTAGCGTTGTTCGGAATTACTGGGCGTAAAGCGCGCGTAGGCGGCGATCTTTGTCAGAGGTGAAACCCCGAAGCTTAACTTCGGAACTGCCTTTGATACTGCTAGTCTAGAGTTTGGGAGAGGCGAGTGGAATGTCTGGTGTAGCAGTGAAATGCGTAGATATCGGAAGGAACACCAGTGGCGAAAGCGGCTTCCTGGTCCAGCATCGACGTTCAGGCACGAAAGCGTGGGGAGCAAACAGGATTAGATACCCTGGTAGTCC</w:t>
      </w:r>
    </w:p>
    <w:p w14:paraId="343BC3E0">
      <w:pPr>
        <w:rPr>
          <w:rFonts w:hint="eastAsia"/>
        </w:rPr>
      </w:pPr>
      <w:r>
        <w:rPr>
          <w:rFonts w:hint="eastAsia"/>
        </w:rPr>
        <w:t>&gt;OTU024893</w:t>
      </w:r>
    </w:p>
    <w:p w14:paraId="5C851470">
      <w:pPr>
        <w:rPr>
          <w:rFonts w:hint="eastAsia"/>
        </w:rPr>
      </w:pPr>
      <w:r>
        <w:rPr>
          <w:rFonts w:hint="eastAsia"/>
        </w:rPr>
        <w:t>CCTACGGGAGGCTGCAGTCTAGAGGCTTTGACAATGCCCGAAAGGGTGATCAAGCGACGCCGCGTGCGGGATGAAGGTCTTCGGATTGTAAACCCCTTTCGGCAGGGAAGATGGAACGGGTAACCGTTCGGACGGTACCTGCAGAAGCAGCCACGGCTAACTCCGTGCCAGCAGCCGCGGTAATACGTAGGGGGCGAGCGTTGTTCGGAATCATTGGGCGTAAAGGGCGCGTAGGCGGCTGGCCAAGTCGGGTGTGAAAGCCCCGGGCTCAACCTGGGAATTGCATTCGAGACTGCGTTGCTGGAGTACGGAAGAGGAAGGCGGAATTCCCGGTGTAGCGGTGAAATGCGTAGATATCCGGAAGAACACCGGTGGCGAAGGCGGCCTGCTGGGCAGTAGCTGACACTGAGGCGCGACAGCGTGGGGAGCAAACAGGATTAGATACCCCTGTAGTCC</w:t>
      </w:r>
    </w:p>
    <w:p w14:paraId="1BF3AC9D">
      <w:pPr>
        <w:rPr>
          <w:rFonts w:hint="eastAsia"/>
        </w:rPr>
      </w:pPr>
      <w:r>
        <w:rPr>
          <w:rFonts w:hint="eastAsia"/>
        </w:rPr>
        <w:t>&gt;OTU024894</w:t>
      </w:r>
    </w:p>
    <w:p w14:paraId="0C039108">
      <w:pPr>
        <w:rPr>
          <w:rFonts w:hint="eastAsia"/>
        </w:rPr>
      </w:pPr>
      <w:r>
        <w:rPr>
          <w:rFonts w:hint="eastAsia"/>
        </w:rPr>
        <w:t>CCTACGGGCGGCTGCAGCCAGGAATCTTGGGCAATGGGCGAAAGCCTGACCCAGCAACACCGTGTGGGCGATGAAGGCCTTCGGGTCGTAAAGCCCTGTTGATAGGGACGAAGGGCGAAGGGTTAATAGCCCCTAGCCTGACGGTACCTTTCGAGGAAGCCCCGGCTAACTACGTGCCAGCAGCCGCGGTAATACGTAGGGGGCGAGCGTTGTCCGGAATTATTGGGCGTAAAGCGCACGTAGGCGGCTTTGTAAGTTAGAGGTGAAAGCCCGGAGCTCAACTCCGGAACTGCCTTTAAGACTGCATCGCTTGAATCCAGGAGAGGTGAGTGGAATTCCCGGTGTAGTGGTGGAATGCGTAGATATCGGGGGGAATACCAGTGGCGAAAGCGGCACCCTAGCCTTAGCCTGACGCTCAGGTGCGAAAGCGTGGGGAGCGAACGGGATTAGATACCCTTGTAGTCC</w:t>
      </w:r>
    </w:p>
    <w:p w14:paraId="6F8B202D">
      <w:pPr>
        <w:rPr>
          <w:rFonts w:hint="eastAsia"/>
        </w:rPr>
      </w:pPr>
      <w:r>
        <w:rPr>
          <w:rFonts w:hint="eastAsia"/>
        </w:rPr>
        <w:t>&gt;OTU024895</w:t>
      </w:r>
    </w:p>
    <w:p w14:paraId="04008B30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TTAACCTAATACGTTAGTGTTTTGACGTTACCGACAGAATAAGCACCGGCTAACTCTGTGCCAGCAGCCGCGGTAATACGAAGGGGGCTAGCGTTGTTCGGAATTACTGGGCGTAAAGCGTGCGCAGGCGGTTTTGTAAGCCAGATGTGAAATCCCCGGGCTTAACCTGGGAATGGCATTTGGGACTGCAAGGCTGGAGTGTGGCAGAGGAGACTGGAATTCCCGGTGTAGCGGTGAAATGCGTAGATATCTGGAAGAACACCAGTGGCGAAGGCGGCTTCCTGGATCAAGACTGACACTGAGGCTCGAAAGCGTGGGGAGCAAACAGGATTAGATACCCTAGTAGTCC</w:t>
      </w:r>
    </w:p>
    <w:p w14:paraId="10149000">
      <w:pPr>
        <w:rPr>
          <w:rFonts w:hint="eastAsia"/>
        </w:rPr>
      </w:pPr>
      <w:r>
        <w:rPr>
          <w:rFonts w:hint="eastAsia"/>
        </w:rPr>
        <w:t>&gt;OTU024896</w:t>
      </w:r>
    </w:p>
    <w:p w14:paraId="666C8EAC">
      <w:pPr>
        <w:rPr>
          <w:rFonts w:hint="eastAsia"/>
        </w:rPr>
      </w:pPr>
      <w:r>
        <w:rPr>
          <w:rFonts w:hint="eastAsia"/>
        </w:rPr>
        <w:t>CCTACGGGGGGCTGCAGTAGGGAATATTGGTCAATGGGTGAGAGCCTGAACCAGCCATGCCGCGTGCAGGAAGACGGCCTTCTGGGTTGTAAACTGCTTTTGCCAGGGGCTAAAAAGTCCATGCGTGGAAAATTGAAAGTACCTGGTGAATAAGCCACGGCTAACTACGTGCCAGCAGCCGCGGTAATACGTAGGGGGCAAGCGTTGTCCGGAATCATTGGGCGTAAAGAGCGTGTAGGCGGCCCGGTAAGTCCGCTGTGAAAGTCGAGGGCTCAACCCTCGAATGCCGGCGGATACTGTCGGGCTAGAGTCCGGAAGAGGCGAGTGGAATTCCTGGTGTAGCGGTGAAATGCGTAGATATTGGGAGGAACACCAGTGGCGAAGGCGGCTCACTGGACTGGTACTGACGCTGAGGCGCGAAAGCGTGGGGAGCAAACAGGATTAGATACCCCTGTAGTCC</w:t>
      </w:r>
    </w:p>
    <w:p w14:paraId="39C8272A">
      <w:pPr>
        <w:rPr>
          <w:rFonts w:hint="eastAsia"/>
        </w:rPr>
      </w:pPr>
      <w:r>
        <w:rPr>
          <w:rFonts w:hint="eastAsia"/>
        </w:rPr>
        <w:t>&gt;OTU024897</w:t>
      </w:r>
    </w:p>
    <w:p w14:paraId="7DF7BBB1">
      <w:pPr>
        <w:rPr>
          <w:rFonts w:hint="eastAsia"/>
        </w:rPr>
      </w:pPr>
      <w:r>
        <w:rPr>
          <w:rFonts w:hint="eastAsia"/>
        </w:rPr>
        <w:t>CCTACGGGTGGCAGCAGTCGAGAATTTTTCACAATGGGCGAAAGCCTGATGGAGCGACGCCGCGTGGGGGATGAATGGCTTCGGCCCGTAAACCCCTGTCATTCGGGATCAATGCCGGCAACCTAACACGTTGACGGTTGATAGTACTGAAAGAGGAAGCACCGGCTAACTCCGTGCCAGCAGCCGCGGTAATACGGAGGGTGCGAGCGTTGTCCGGAATCACTGGGCGTAAAGGGCGCGTAGGCGGCCTGATAAGTAGGGGGTGAAATCCTGCGGCTTAACCGCAGGGCTGCCTTCTAAACTGTCAGGCTCGAGCACAGTAGAGGCAGGTGGAATTCCCGGTGTAGCGGTGGAATGCGTAGAGATCGGGAAGAACATCAGTGGCGAAGGCGGCCTGCTGGGCTGTTGCTGACGCTGAGGCGCGACAGCGTGGGGAGCAAACAGGATTAGATACCCCGGTAGTCC</w:t>
      </w:r>
    </w:p>
    <w:p w14:paraId="4703C7E0">
      <w:pPr>
        <w:rPr>
          <w:rFonts w:hint="eastAsia"/>
        </w:rPr>
      </w:pPr>
      <w:r>
        <w:rPr>
          <w:rFonts w:hint="eastAsia"/>
        </w:rPr>
        <w:t>&gt;OTU024898</w:t>
      </w:r>
    </w:p>
    <w:p w14:paraId="63B9EEF9">
      <w:pPr>
        <w:rPr>
          <w:rFonts w:hint="eastAsia"/>
        </w:rPr>
      </w:pPr>
      <w:r>
        <w:rPr>
          <w:rFonts w:hint="eastAsia"/>
        </w:rPr>
        <w:t>CCTACGGGGGGCAGCAGTGAGGAATCTTGGACAATGGGGGAAACCCTGATCCAGCGACGCCGCGTGAAGGATGAAGGTCTTCGGATTGTAAACTTCTTTTGTTCGGGAATAAGAGCCTCGTGGAAACACGAGGTGTGAAGGTACCGGATGAATAAGCCACGGCTAACTTCGTGCCAGCAGCCGCGGTAATACGAAGGTGGCAAGCGTTACTCGGAATTACTAGGCGTAAAGGGCAGGTAGGTGGTCTGGTAAGTCTGTTGTGAAAGCTCCTGGCTTAACTGGGAGAGGTCAACAGATACTATCAGGCTTGAGTATGGGAGAGGGGACTGGAATTCCCGGTGTAGCGGTGAAATGCGCAGAGATCGGGAGGAACACCAATGGCGAAAGCAGGTCCCTGGACCATTACTGACACTCAGCTGCGAAAGCTAGGGGAGCAAACAGGATTAGATACCCGAGTAGTCC</w:t>
      </w:r>
    </w:p>
    <w:p w14:paraId="7A746D68">
      <w:pPr>
        <w:rPr>
          <w:rFonts w:hint="eastAsia"/>
        </w:rPr>
      </w:pPr>
      <w:r>
        <w:rPr>
          <w:rFonts w:hint="eastAsia"/>
        </w:rPr>
        <w:t>&gt;OTU024899</w:t>
      </w:r>
    </w:p>
    <w:p w14:paraId="356B48E4">
      <w:pPr>
        <w:rPr>
          <w:rFonts w:hint="eastAsia"/>
        </w:rPr>
      </w:pPr>
      <w:r>
        <w:rPr>
          <w:rFonts w:hint="eastAsia"/>
        </w:rPr>
        <w:t>CCTACGGGTGGCAGCAGTGGGGAATATTGGACAATGGGTGCAAGCCTGATCCAGCCATGCCGCGTGCAGGAAGAAGGCCTTCTGGGTTGTAAACTGCTTTTGCCAGGGGATAAAAAGTCCCTGCGGGGAAAATTGAAGGTACCTGGTGAATAAGCCACGGCTAACTACGTGCCAGCAGCCGCGGTAATACGTAGGTGGCAAGCGTTGTCCGGATTTACTGGGCGTAAAGCGTATGCAGGCGGAAGGTTAAGTAGGAAGTGAAAGGTTGGAGCTCAACTCTAACACGGCTCCCTATACTGGCCTTCTGGAGTGCCGGAGAGGATGATGGAACTTCACGTGTAGCGGTGAAATGCGTTGAGATGTGAAGGAACACCAATGGCGAAAGCAATCATCTGGACGGTGACTGACGCTGAGATACGAAAGCCAAGGGAGCGAACAGGATTAGATACCCCGGTAGTCC</w:t>
      </w:r>
    </w:p>
    <w:p w14:paraId="2C459084">
      <w:pPr>
        <w:rPr>
          <w:rFonts w:hint="eastAsia"/>
        </w:rPr>
      </w:pPr>
      <w:r>
        <w:rPr>
          <w:rFonts w:hint="eastAsia"/>
        </w:rPr>
        <w:t>&gt;OTU024900</w:t>
      </w:r>
    </w:p>
    <w:p w14:paraId="018DD873">
      <w:pPr>
        <w:rPr>
          <w:rFonts w:hint="eastAsia"/>
        </w:rPr>
      </w:pPr>
      <w:r>
        <w:rPr>
          <w:rFonts w:hint="eastAsia"/>
        </w:rPr>
        <w:t>CCTACGGGCGGCAGCAGTGGGGAATATTGCACAATGGGCGCAAGCCTGATGCAGCGACGCCGCGTGTGGGATGAAGGCCTTCGGGTTGTAAACCGCTGTCAGAGGGGAGGAAATGGCTGGGGGTACTCCCCCAGTCTTGACCTATCCTCAGAGGAAGTACGGGCTAAGTTCGTGCCAGCAGCCGCGGTAAGACGAACCGTGCGAACGTTATTCGGAATCATTGGGCTTAAAGAGCGCGTAGGCGGCGCTGCAAGTCGAAGGTGAAATCCCACCGGCTCAACCGTGGAATCGCCTGCGAAACTGCAGCACTTGAGGGAGCTAGGGGCATGTGGAACTTCCGGTGGAGCGGTGAAATGTGTTGATATCGGAGGGAACGCCAGTGGCGAAAGCGGCATGCTGGATCTCTACTGACGCTGAAGCGCGAAAGCTAGGGTAGCAAACGGGATTAGATACCCGTGTAGTCC</w:t>
      </w:r>
    </w:p>
    <w:p w14:paraId="276FFEF3">
      <w:pPr>
        <w:rPr>
          <w:rFonts w:hint="eastAsia"/>
        </w:rPr>
      </w:pPr>
      <w:r>
        <w:rPr>
          <w:rFonts w:hint="eastAsia"/>
        </w:rPr>
        <w:t>&gt;OTU024901</w:t>
      </w:r>
    </w:p>
    <w:p w14:paraId="4A76CCA5">
      <w:pPr>
        <w:rPr>
          <w:rFonts w:hint="eastAsia"/>
        </w:rPr>
      </w:pPr>
      <w:r>
        <w:rPr>
          <w:rFonts w:hint="eastAsia"/>
        </w:rPr>
        <w:t>CCTACGGGAGGCTGCAGTGAGGAATATTGGACAATGGGCGCAAGCCTGATCCAGCCATGCCGCGTGAGTGACGAAGGTCTTCGGATTGTAAAGCTCTTTTGGCGGGGACGATAATGACGGTACCCGCAGAATAAGCCCCGGCTAACTTCGTGCCAGCAGCCGCGGTAATACGTAGGGGGCGAGCGTTATCCGGATTTACTGGGTTTAAAGGGTGTGTAGGCGGGCTGGTAAGTCAGGGGTGAAATCCCGGAGCTCAACTCCGGAACTGCCTTTGATACTACTGGTCTTGAATATTGTTGAGGTGGGCGGAATGTGTCATGTAGCGGTGAAATGCATAGATATGACACAGAACACCGATTGCGAAGGCAGCTCACTGGGCAATGATTGACGCTGAGGCACGAAAGCGTGGGGATCAAACAGGATTAGATACCCTAGTAGTCC</w:t>
      </w:r>
    </w:p>
    <w:p w14:paraId="6E182DB5">
      <w:pPr>
        <w:rPr>
          <w:rFonts w:hint="eastAsia"/>
        </w:rPr>
      </w:pPr>
      <w:r>
        <w:rPr>
          <w:rFonts w:hint="eastAsia"/>
        </w:rPr>
        <w:t>&gt;OTU024902</w:t>
      </w:r>
    </w:p>
    <w:p w14:paraId="61FDC27A">
      <w:pPr>
        <w:rPr>
          <w:rFonts w:hint="eastAsia"/>
        </w:rPr>
      </w:pPr>
      <w:r>
        <w:rPr>
          <w:rFonts w:hint="eastAsia"/>
        </w:rPr>
        <w:t>CCTACGGGTGGCTGCAGTGGGGAATTTTGCGCAATGGGCGGAAGCCTGACGCAGCAACGCCGCGTGGAGGATGAAGGTCTTTGGATTGTAAACTCCTGTCAGCAGGGAAAAAGCGACGGGACCTAATACGTCTCGGAGTTGATTGTACCTGCAGAGGAAGCCCCGGCTAACTCTGTGCCAGCAGCCGCGGTAATACGGAGGGAGCAAGCGTTACTCGGAATTACTGGGCGTAAAGGGCGCGTAGGCGATTGAATAAGTCTCGTGTGAAAGCCCAGAGCTTAACTCTGGAAGTGCACGAGATACTGTTTAATTTGAGTTCCGGAGAGGAAGATGGAATTCCCGGTGTAGCGGTGAAATGCGTAGATATCGGGAGGAACACCAGTGGCGAAGGCGGCGATCTGGGTCGATACTGACGCTGAGGTGCGAAAGCGTGGGGAGCAAACAGGATTAGATACCCGTGTAGTCC</w:t>
      </w:r>
    </w:p>
    <w:p w14:paraId="24FF25DC">
      <w:pPr>
        <w:rPr>
          <w:rFonts w:hint="eastAsia"/>
        </w:rPr>
      </w:pPr>
      <w:r>
        <w:rPr>
          <w:rFonts w:hint="eastAsia"/>
        </w:rPr>
        <w:t>&gt;OTU024903</w:t>
      </w:r>
    </w:p>
    <w:p w14:paraId="2DEC5BFD">
      <w:pPr>
        <w:rPr>
          <w:rFonts w:hint="eastAsia"/>
        </w:rPr>
      </w:pPr>
      <w:r>
        <w:rPr>
          <w:rFonts w:hint="eastAsia"/>
        </w:rPr>
        <w:t>CCTACGGGCGGCAGCAGTGGGGAATATTGGACAATGGGCGCAAGCCTGATCCAGCCATGCCGCGTGAGTGATGAAGGCCTTAGGGTTGTAAAGCTCTTTCACCCACGACGATAATGACGGTAGTGGGAGAAGAAGCCCCGGCTAACTTCGTGCCAGCAGCCGCGGTAATACGAAGGGGGCTAGCGTTGCTCGGAATCACTGGGCGTAAAGGGCGCGTAGGCGGCCGATCAAGTCAGGGGTGAAATCCCAGGGCTCAACCCTGGAACTGCCTTTGATACTGGAGGTCTGGAGTTCGGGAGAGGTGAGTGGAATTCCGAGTGTAGCGGTGAAATGCGTAGATATCTGGAGGAACACCGGTGGCGAAGGCGGCATCCTGGACCGGCATTGACGCTGAGGCGCGAAAGCCAGGGGAGCAAACGGGATTAGATACCCGGGTAGTCC</w:t>
      </w:r>
    </w:p>
    <w:p w14:paraId="081611CA">
      <w:pPr>
        <w:rPr>
          <w:rFonts w:hint="eastAsia"/>
        </w:rPr>
      </w:pPr>
      <w:r>
        <w:rPr>
          <w:rFonts w:hint="eastAsia"/>
        </w:rPr>
        <w:t>&gt;OTU024904</w:t>
      </w:r>
    </w:p>
    <w:p w14:paraId="3C8B603D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GAAGCACCGGCTAACTCTGTGCCAGCAGCCGCGGTAATACAGAGGGTGCAAGCGTTAATCGGAATTACTGGGCGTAAAGCGTGCGTAGTCGGTTATCTAAGTCGGGTGTGAAATCCCCGGGCTCAACCCAAAGCGTGCACTCGATACTGCCGTGACTTGAGTCTGGTAGGGGAGTGTGGAATTTCCGGTGTAGCGGTGAAATGCGCAGATATCGGAAGGAACACCAGTGGCGAAGGCGGCACTCTGGGCCAGTACTGACACTGAGGAGCGAAAGCGTGGGTAGCGAACAGGATTAGATACCCGAGTAGTCC</w:t>
      </w:r>
    </w:p>
    <w:p w14:paraId="62DD4C25">
      <w:pPr>
        <w:rPr>
          <w:rFonts w:hint="eastAsia"/>
        </w:rPr>
      </w:pPr>
      <w:r>
        <w:rPr>
          <w:rFonts w:hint="eastAsia"/>
        </w:rPr>
        <w:t>&gt;OTU024905</w:t>
      </w:r>
    </w:p>
    <w:p w14:paraId="28B66E10">
      <w:pPr>
        <w:rPr>
          <w:rFonts w:hint="eastAsia"/>
        </w:rPr>
      </w:pPr>
      <w:r>
        <w:rPr>
          <w:rFonts w:hint="eastAsia"/>
        </w:rPr>
        <w:t>CCTACGGGCGGCAGCAGTAGGGAATCTTCCACAATGGGCGAAAGCCTGATGGAGCAACGCCGCGTGAGTGAAGAAGGTTTTCGGATCGTAAAACTCTGTTGTAAGGGAAGAACAAGTACAGTAGTAACTGGCTGTACCTTGACGGTACCTTATTAGAAAGCCACGGCTAACTACGTGCCAGCAGCCGCGGTAATACGTAGGTGGCAAGCGTTGTTCGGATTCACTGGGCGTAAAGCGCGTGCAGGCGGTTTATTAAGTCACTTGTGAAAGCGCCCGGCTCAACTGGGCGAGGCCGTGTGAGACTGATAGACTTGAGAGAGGTAGAGGAAGGTGGAATTCCCGGTGTAGCGGTGAAATGCGTAGATATCGGGAGGAACACCGGTGGCGAAGGCGGCCTTCTGGACGGATACTGACGCTGAGACGCGAAAGCGTGGGGAGCAAACAGGATTAGATACCCCTGTAGTCC</w:t>
      </w:r>
    </w:p>
    <w:p w14:paraId="3E0AD8C7">
      <w:pPr>
        <w:rPr>
          <w:rFonts w:hint="eastAsia"/>
        </w:rPr>
      </w:pPr>
      <w:r>
        <w:rPr>
          <w:rFonts w:hint="eastAsia"/>
        </w:rPr>
        <w:t>&gt;OTU024906</w:t>
      </w:r>
    </w:p>
    <w:p w14:paraId="60338F5D">
      <w:pPr>
        <w:rPr>
          <w:rFonts w:hint="eastAsia"/>
        </w:rPr>
      </w:pPr>
      <w:r>
        <w:rPr>
          <w:rFonts w:hint="eastAsia"/>
        </w:rPr>
        <w:t>CCTACGGGGGGCTGCAGTAGGGAATTTTCCACAATGGACGAAAGTCTGATGGAGCAACGCCGCGTGCAGGATGAATGCCTTAGGGTTGTAAACTGCTTTTATCTGTGACGATTTTGACGGTAGCAGATGAATAAGGATCGGCTAATTCCGTGCCAGCAGCCGCGGTCATACGGAAGATCCAAGCGTTATCCGGAATTACTGGGCTTGAAGCGCGCGTAGGCGGCCCCGCAAGTGCGGTGTGAAATCCCACGGCTTACCCGTGGAACCGCGCCGTGTACTACGGGGCTAGAGGATGGTAGAGGAGGGCGGAACTCTTGGTGGAGCGGTGAAATGCGTAGAGATGTGGAGGAACACCGATGGCGAAGGCAGCCTTCTGGGCCAACACTGACGCTCATGCACGAAAGCGTGGGGAGCAAACAGGATTAGATACCCCGGTAGTCC</w:t>
      </w:r>
    </w:p>
    <w:p w14:paraId="6D47BFB8">
      <w:pPr>
        <w:rPr>
          <w:rFonts w:hint="eastAsia"/>
        </w:rPr>
      </w:pPr>
      <w:r>
        <w:rPr>
          <w:rFonts w:hint="eastAsia"/>
        </w:rPr>
        <w:t>&gt;OTU024907</w:t>
      </w:r>
    </w:p>
    <w:p w14:paraId="7CF7C43A">
      <w:pPr>
        <w:rPr>
          <w:rFonts w:hint="eastAsia"/>
        </w:rPr>
      </w:pPr>
      <w:r>
        <w:rPr>
          <w:rFonts w:hint="eastAsia"/>
        </w:rPr>
        <w:t>CCTACGGGGGGCAGCAGTGGGGAATCTTGCACAATGGGGGAAACCCTGATGCAGCGACGCCGCGTGAGCGATGAAGCCCTTCGGGGTGTAAAGCTCTTTCGGCAGGGACGATAATGACGGTACCTCAAAAACAAGCCACGGCTAACTACGTGCCAGCAGCCGCGGTAATACGTAGGTGGCGAGCGTTGTCCGGAATTATTGGGCGTAAAGCGCACGTAGGCGGACTGTTAAGTCGGGGGTGAAATCCTGGGGCTCAACCTCAGAATTGCCTCCGATACTGGCAGTCTCGAGTGCGGGAGAGGTGAGTGGAATTCCCAGTGTAGAGGTGAAATGCGTAGATATCGGAAGGAACACCAGTGGCGAAAGCGGCTTCCTGGTCCAGCACCGACGTTCAGGCACGAAAGCGTGGGGAGCAAACAGGATTAGATACCCCTGTAGTCC</w:t>
      </w:r>
    </w:p>
    <w:p w14:paraId="189D53FA">
      <w:pPr>
        <w:rPr>
          <w:rFonts w:hint="eastAsia"/>
        </w:rPr>
      </w:pPr>
      <w:r>
        <w:rPr>
          <w:rFonts w:hint="eastAsia"/>
        </w:rPr>
        <w:t>&gt;OTU024908</w:t>
      </w:r>
    </w:p>
    <w:p w14:paraId="608B8033">
      <w:pPr>
        <w:rPr>
          <w:rFonts w:hint="eastAsia"/>
        </w:rPr>
      </w:pPr>
      <w:r>
        <w:rPr>
          <w:rFonts w:hint="eastAsia"/>
        </w:rPr>
        <w:t>CCTACGGGTGGCTGCAGTAAGGAATTTTGGGCAATGGGCGAAAGCCTGACCCAGCAACGCCGCGTGAAGGATGAAATTTTTCGGAATGTAAACTTCGCAAGAACGGGAAGAATAAGTAGAAGCTAATACCTTCTATGATGACGGTACCGTTTGTAAGCTCCGGCTAACTCCGTGCCAGCAGCCGCGGTAATACGGGGGGAGCAAGCGTTGTTCGGATTTACTGGGCGTAAAGAGCGTGTAGGCGGTCCATTAAGTCGGATGTGAAATCTCACGGCCCAACCGTGGAATTGCATCCGATACTGGTGGACTTGAGGACGGTAGAGGCCGGTGGAATTCCTGGTGTAGCGGTGAAATGCGCAGATATCAGGAGGAACACCGGTGGCGAAGGCGGGTCTCTGGGCCGATACTGACGCTGAGGAGCGAAAGCGTGGGGAGCGAATGGGATTAGATACCCCAGTAGTCC</w:t>
      </w:r>
    </w:p>
    <w:p w14:paraId="19BEA522">
      <w:pPr>
        <w:rPr>
          <w:rFonts w:hint="eastAsia"/>
        </w:rPr>
      </w:pPr>
      <w:r>
        <w:rPr>
          <w:rFonts w:hint="eastAsia"/>
        </w:rPr>
        <w:t>&gt;OTU024909</w:t>
      </w:r>
    </w:p>
    <w:p w14:paraId="18B47339">
      <w:pPr>
        <w:rPr>
          <w:rFonts w:hint="eastAsia"/>
        </w:rPr>
      </w:pPr>
      <w:r>
        <w:rPr>
          <w:rFonts w:hint="eastAsia"/>
        </w:rPr>
        <w:t>CCTACGGGTGGCAGCAGTGGGGAATTTTTCGCAATGGGGGAAACCCTGACGAAGCAACGCCGCGTGGAGGATGAAGGCCTTCGGGTCGTAAACTCCTGTCGACCGGGACGAACGCTATTGGGCCCAATACGCCCGATAGTCGACTGTACCGGTGGAGGAAGCCACGGCTAACTCTGTGCCAGCAGCCGCGGTAATACAGAGGTGGCAAGCGTTGTTCGGAATTACTGGGCGTAAAGCGCGCGCAGGCGGTCACTTAAGTCTGGTGTTTAAGGCTAGGGCTCAACTCTAGTTCGCACTGGAAACTGGGTGACTTGAGTGCAGAAGAGGAAAGTGGAATTCCACGTGTAGCGGTGAAATGCGTAGAGATGTGGAGGAACACCAGTGGCGAAGGCGACTCTCTGGACCTGTACTGACGCTCATGCACGAAAGCGTGGGGAGCAAACAGGATTAGATACCCCAGTAGTCC</w:t>
      </w:r>
    </w:p>
    <w:p w14:paraId="6897A212">
      <w:pPr>
        <w:rPr>
          <w:rFonts w:hint="eastAsia"/>
        </w:rPr>
      </w:pPr>
      <w:r>
        <w:rPr>
          <w:rFonts w:hint="eastAsia"/>
        </w:rPr>
        <w:t>&gt;OTU024910</w:t>
      </w:r>
    </w:p>
    <w:p w14:paraId="1E667A45">
      <w:pPr>
        <w:rPr>
          <w:rFonts w:hint="eastAsia"/>
        </w:rPr>
      </w:pPr>
      <w:r>
        <w:rPr>
          <w:rFonts w:hint="eastAsia"/>
        </w:rPr>
        <w:t>CCTACGGGTGGCTGCAGCGAGGAATCTTCTACAATGGGCGCAAGCCCGATAGAGCAACGCCGCGTGGAGGACGACGGCCTTCGGGTTGTAAACTCCTTTCAGGGGGGATGACGATGACAGTACCCCCAGAAGCAGCCCCGGCTAACTCTGTGCCAGCAGCCGCGGTAATACAGAGGGGGCAAGCGTTGTCCGGATTTACTGGGCGTACAGCGCGCGCAGGCGGTTCCTTAAGTCTGATGTGAAAGCCCACGGCTCAACCGTGGAGGGTCATTGGAAACTGGGGAACTTGAGTGCAGAAGAGAAGAGTGGAATTCCACGTGTAGCGGTGAAATGCGTAGAGATTACATGGAATACCAATTGCGAAGGCAGGTTACTACGAGTATATTGACGCTGATGGACGAAAGCGTGGGGAGCGAACAGGATTAGATACCCCGGTAGTCC</w:t>
      </w:r>
    </w:p>
    <w:p w14:paraId="4D2C11F9">
      <w:pPr>
        <w:rPr>
          <w:rFonts w:hint="eastAsia"/>
        </w:rPr>
      </w:pPr>
      <w:r>
        <w:rPr>
          <w:rFonts w:hint="eastAsia"/>
        </w:rPr>
        <w:t>&gt;OTU024911</w:t>
      </w:r>
    </w:p>
    <w:p w14:paraId="2911E133">
      <w:pPr>
        <w:rPr>
          <w:rFonts w:hint="eastAsia"/>
        </w:rPr>
      </w:pPr>
      <w:r>
        <w:rPr>
          <w:rFonts w:hint="eastAsia"/>
        </w:rPr>
        <w:t>CCTACGGGAGGCTGCAGTAGGGAATCTTCCGCAATGGACGAAAGTCTGACGGAGCAACGCCGCGTGAGTGAGGAAGGCCTTCGGGTTGTAAAGCACTTTTGTCAGGAACGAAACGCGCTGAGCTAATACCTCGGCGTAATGACGGTACCTGAAGAATAAGCACCGGCTAACTACGTGCCAGCAGCCGCGGTAATACGAAGGGGGCAAGCGTTGTTCGGAATTACTGGGCGTAAAGGGCGCGTAGGCGGCTTATCAAGTCAGGCGTGAAATTCCCGGGCTCAACCTGGGGGCTGCGCTTGATACTGATGGGCTTGAATGCGGGAGAGGATAGTGGAATTCCCAGTGTAGAGGTGAAATTCGTAGATATTGGGAAGAACACCAGTGGCGAAGGCGGCTATCTGGCCCGTGATTGACGCTGAGGCGCGAAAGCGTGGGGAGCAAACAGGATTAGATACCCCGGTAGTCC</w:t>
      </w:r>
    </w:p>
    <w:p w14:paraId="5AF2D180">
      <w:pPr>
        <w:rPr>
          <w:rFonts w:hint="eastAsia"/>
        </w:rPr>
      </w:pPr>
      <w:r>
        <w:rPr>
          <w:rFonts w:hint="eastAsia"/>
        </w:rPr>
        <w:t>&gt;OTU024912</w:t>
      </w:r>
    </w:p>
    <w:p w14:paraId="1B20F9A5">
      <w:pPr>
        <w:rPr>
          <w:rFonts w:hint="eastAsia"/>
        </w:rPr>
      </w:pPr>
      <w:r>
        <w:rPr>
          <w:rFonts w:hint="eastAsia"/>
        </w:rPr>
        <w:t>CCTACGGGGGGCAGCAGTGGGGAATCTTGCGCAATGGTCGAAAGACTGACGCAGCGACGCCGCGTGTGGGAGGAAGCCTTTCGGGGTGTAAACCACTGTTGCCCGGGACGAATCTCTGGTTTCGACCAGATTGACGGTACCGGGTGAGGAAGCACCGGCTAACTCTGTGCCAGCAGCCGCGGTAATACAGAGGGTGCGAGCGTTGTCCGGAATTACTGGGCGTAAAGCGCGCGCAGGCGGCTGGTCAAGCCCGACGTGAAAGCCCCCGGCTCAACCGGGGAGGGTCGTCGGGGACTGATCGGCTTGAGGGCGGTAGGGGCCGGTGGAATTCCCGGTGTAGTGGTGAAATGCGTAGATATCTGGAGGAACACCGGTGGCGAAGGCGGCATCCTGGACCGGCATTGACGCTGAGGCGCGAAAGCCAGGGGAGCAAACGGGATTAGATACCCGTGTAGTCC</w:t>
      </w:r>
    </w:p>
    <w:p w14:paraId="2E9B5DC1">
      <w:pPr>
        <w:rPr>
          <w:rFonts w:hint="eastAsia"/>
        </w:rPr>
      </w:pPr>
      <w:r>
        <w:rPr>
          <w:rFonts w:hint="eastAsia"/>
        </w:rPr>
        <w:t>&gt;OTU024913</w:t>
      </w:r>
    </w:p>
    <w:p w14:paraId="797B9125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CTCGGGTTGTAAACTGCTTTTGTACGGAACGAAACGGCGCTTTCTAATACAGAGCGCTAATGACGGTACCGTAAGAATAAGCACCGGCTAACTACGTGCCAGCAGCCGCGGTAATACGTAGGGTGCAAGCGTTAATCGGAATTACTGGGCGTAAAGGGTGCGCAGGCGGCTCCGCATGTCAGGCGTGAAATCCCCGGGCTCAACTTGGGAATGGCGCTTGAAACTACGGGGCTTGAGTGTGGCAGAGGGAGGTGGAATTCCACGTGTAGCAGTGAAATGCGTAGATATGCGGAGGAACACCGATGGCGAAGGCAATCCCCTGGGCCTGCACTGACGCTCATGCACGAAAGCGTGGGGAGCAAACAGGATTAGATACCCGTGTAGTCC</w:t>
      </w:r>
    </w:p>
    <w:p w14:paraId="0A02D355">
      <w:pPr>
        <w:rPr>
          <w:rFonts w:hint="eastAsia"/>
        </w:rPr>
      </w:pPr>
      <w:r>
        <w:rPr>
          <w:rFonts w:hint="eastAsia"/>
        </w:rPr>
        <w:t>&gt;OTU024914</w:t>
      </w:r>
    </w:p>
    <w:p w14:paraId="70346069">
      <w:pPr>
        <w:rPr>
          <w:rFonts w:hint="eastAsia"/>
        </w:rPr>
      </w:pPr>
      <w:r>
        <w:rPr>
          <w:rFonts w:hint="eastAsia"/>
        </w:rPr>
        <w:t>CCTACGGGTGGCTGCAGTGGGGAATATTGCACAATGGGCGGAAGCCTGATGCAGCGACGCCGCGTGAGCGATGAAGGCCTTCGGGTCGTAAAGCTCTGTCCTATGGGACGATAATGACGGTACCATAGGAGGAAGCCCCGGCTAACTACGTGCCAGCAGCCGCGGTAATACGTAGGGGGCGAGCGTTGTCCGGAATCACTGGGCGTAAAGGGCGCGTAGGCGGCGGTGTAAGCATGGCGTGAAAGCCCCAGGCTCAACCTGGGAGGGTCGTCGTGGACTGCACCGCTTGAGGGCGGTAGGGGCTGGTGGAATGCCTGGTGTAGTGGTGAAATGCGTAGATATCAGGAGGAACACCGGTGGCGAAGGCGGCTTTCTGGGCCTTGCCTGACGCTGAGGAGCGAAAGCTGGGGGAGCGAACAGGATTAGATACCCCTGTAGTCC</w:t>
      </w:r>
    </w:p>
    <w:p w14:paraId="151CFE9F">
      <w:pPr>
        <w:rPr>
          <w:rFonts w:hint="eastAsia"/>
        </w:rPr>
      </w:pPr>
      <w:r>
        <w:rPr>
          <w:rFonts w:hint="eastAsia"/>
        </w:rPr>
        <w:t>&gt;OTU024915</w:t>
      </w:r>
    </w:p>
    <w:p w14:paraId="321C2F39">
      <w:pPr>
        <w:rPr>
          <w:rFonts w:hint="eastAsia"/>
        </w:rPr>
      </w:pPr>
      <w:r>
        <w:rPr>
          <w:rFonts w:hint="eastAsia"/>
        </w:rPr>
        <w:t>CCTACGGGAGGCAGCAGTGGGGAATCTTGCGCAATGGTCTAACGACTGACGCAGCGACGCCGCGTGCGGGAGGAAGGTCTTCGGATCGTAAACCGCTGTCAGAGGGGACGAATTGCTCTGGGAGGCAATGCCTGGAGCTTGACGGTACCCTCAGAGGAAGCACCGGCTAACTCCGTGCCAGCAGCCGCGGTAAGACGGAGGGTGCAAGCGTTGTTCGGAATTACTGGGCGTAAAGGGCGCGTAGGTGGCCTGTTAAGTTCGGTGTGAAAGCCCCTGGCTCAACCGGGGAAGTGCGTCGGATACTGACAGGCTAGAGTACCGGAGAGGAGGGTGGAATTCCTGGTGTAGCGGTGAAATGCGCAGATATCGGGAGGAACACCAGTAGCGAAGGCGGCTCGCTGGGCCACACCTGACGCTGAGACGCGAAAGCGTGGGGAGCAAACAGGATTAGATACCCCAGTAGTCC</w:t>
      </w:r>
    </w:p>
    <w:p w14:paraId="34A0874B">
      <w:pPr>
        <w:rPr>
          <w:rFonts w:hint="eastAsia"/>
        </w:rPr>
      </w:pPr>
      <w:r>
        <w:rPr>
          <w:rFonts w:hint="eastAsia"/>
        </w:rPr>
        <w:t>&gt;OTU024916</w:t>
      </w:r>
    </w:p>
    <w:p w14:paraId="045B08E5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TTAGGGGTTAATAGCCCCGAGCCTGACGGTACCCTTCGAGGAAGCCCCGGCTAACTACGTGCCAGCAGCCGCGGTAATACAGAGGGTGCGAGCGTTAATCGGAATTACTGGGCGTAAAGGGCGCGTAGGCGGCCTGCTAAGTCGAACGTGAAATCCCCGGGCTCAACCCGGGAACTGCGTCCGATACTGGCAGGCTCGAATCCGGGAGAGGGGGATGGAATTCCGCGTGTAGCAGTGAAATGCGTAGATATGCGGAGGAACACCGATGGCGAAGGCAATCCCCTGGGCCTGCACTGACGCTCATGCACGAAAGCGTGGGGAGCAAACAGGATTAGATACCCCAGTAGTCC</w:t>
      </w:r>
    </w:p>
    <w:p w14:paraId="08C5FA45">
      <w:pPr>
        <w:rPr>
          <w:rFonts w:hint="eastAsia"/>
        </w:rPr>
      </w:pPr>
      <w:r>
        <w:rPr>
          <w:rFonts w:hint="eastAsia"/>
        </w:rPr>
        <w:t>&gt;OTU024917</w:t>
      </w:r>
    </w:p>
    <w:p w14:paraId="1C0A74B6">
      <w:pPr>
        <w:rPr>
          <w:rFonts w:hint="eastAsia"/>
        </w:rPr>
      </w:pPr>
      <w:r>
        <w:rPr>
          <w:rFonts w:hint="eastAsia"/>
        </w:rPr>
        <w:t>CCTACGGGGGGCAGCAGTAGGGAATCTTGCGCAATGGGCGAAAGCCTGACGCAGCGACGCCGCGTGAGGGATGAATGCCTTCGGGTTGTAAACCTCTTTCAGCAGGGACGAAGCCTTACGGTGACGGTACCTGCAGAAGAAGCCCCGGCCAACTACGTGCCAGCAGCCGCGGTAATACGTAGGGGGCAAGCGTTGTCCGGAATCATTGGGCGTAAAGAGCGTGTAGGCGGCCCGGTCAGTCGGTTGTGAAAGTCAAGGGCTCAACCCTTGAATGCCGACCGATACTGCCGGGCTAGAGTCCGGAAGAGGCGAGTGGAATTCCTGGTGTAGCGGTGAAATGCGCAGATATCAGGAGGAACACCAGTGGCGAAGGCGACTACCTGGCCCATTCTTGACGCTGAGGCGCGAAAGCTAGGGGAGCGAACGGGATTAGATACCCGGGTAGTCC</w:t>
      </w:r>
    </w:p>
    <w:p w14:paraId="52EF17BD">
      <w:pPr>
        <w:rPr>
          <w:rFonts w:hint="eastAsia"/>
        </w:rPr>
      </w:pPr>
      <w:r>
        <w:rPr>
          <w:rFonts w:hint="eastAsia"/>
        </w:rPr>
        <w:t>&gt;OTU024918</w:t>
      </w:r>
    </w:p>
    <w:p w14:paraId="17C31D42">
      <w:pPr>
        <w:rPr>
          <w:rFonts w:hint="eastAsia"/>
        </w:rPr>
      </w:pPr>
      <w:r>
        <w:rPr>
          <w:rFonts w:hint="eastAsia"/>
        </w:rPr>
        <w:t>CCTACGGGGGGCAGCAGTGGGGAATATTGGACAATGGGCGAAACCCTGATGCAGCAACGCCGCGTGAGTGATGAAGGCCCTAGGGTTGTAAAGCTCTTTTACCCGGGATGATAATGACAGTACCGGGAGAATAAGCTCCGGCTAACTCCGTGCCAGCAGCCGCGGTAATACGGAGGGTGCAAGCGTTATCCGGATTCACTGGGTTTAAAGGGTGCGTAGGCGGATTGATAAGTCAGTGGTGAAATCCTGCAGCTTAACTGTAGCATTGCCGTTGATACTGTTAGTCTTGAGTATGGTTAAGGTAGGCGGAATGTGTAATGTAGCGGTGAAATGCTTAGATATTACACAGAACACCGATTGCGAAGGCAGCTCACTACACGAATATTGACTCTGAGGCACGAAAGCGTGGGGATCAAACAGGATTAGATACCCCTGTAGTCC</w:t>
      </w:r>
    </w:p>
    <w:p w14:paraId="68982D7C">
      <w:pPr>
        <w:rPr>
          <w:rFonts w:hint="eastAsia"/>
        </w:rPr>
      </w:pPr>
      <w:r>
        <w:rPr>
          <w:rFonts w:hint="eastAsia"/>
        </w:rPr>
        <w:t>&gt;OTU024919</w:t>
      </w:r>
    </w:p>
    <w:p w14:paraId="1243E875">
      <w:pPr>
        <w:rPr>
          <w:rFonts w:hint="eastAsia"/>
        </w:rPr>
      </w:pPr>
      <w:r>
        <w:rPr>
          <w:rFonts w:hint="eastAsia"/>
        </w:rPr>
        <w:t>CCTACGGGAGGCAGCAGTGGGGAATTTTGGACAATGGGGGCAACCCTGATCCAGCAATGCCGCGTGTGTGAAGAAGGCCTTCGGGTCGTAAACCTCTTTTGTGAGGGAAGAAGTTCTGACGGTACCTCACGAATAAGCCACGGCTAACTACGTGCCAGCAGCCGCGGTAATACGGAGGGTGCAAGCGTTATCCGGATTCACTGGGTGTAAAGGGTGCGCAGGCGGCCACCGCAAGTCGACTGTGAAATACCGGGGCTTAACCTCGGAATTGCATTTAAGACTGCTTCGCTCGAGCTCTAGAGAGGAGACTGGAATTTACGGTGTAGCAGTGAAATGCGTAGATATCGTAAGGAAGACCAGTGGCGAAAGCGAGTCTCTGGCTAGCAGCTGACACTGAGGCACGAAAGCTGGGGGAGCAAACGGGATTAGATACCCTGGTAGTCC</w:t>
      </w:r>
    </w:p>
    <w:p w14:paraId="6E7E4C47">
      <w:pPr>
        <w:rPr>
          <w:rFonts w:hint="eastAsia"/>
        </w:rPr>
      </w:pPr>
      <w:r>
        <w:rPr>
          <w:rFonts w:hint="eastAsia"/>
        </w:rPr>
        <w:t>&gt;OTU024920</w:t>
      </w:r>
    </w:p>
    <w:p w14:paraId="0D2B34AD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CCTTTCAGGAGGGACGAAGGTTCGCCGGTGAATAGCCGTGCGGATTGACGGTACCTCCACAAGAAGCTCCGGCTAACTCTGTGCCAGCAGCCGCGGTAATACAGAGGGTGCGAGCGTTAATCGGAATTACTGGGCGTAAAGCGTGCGTAGACGGTTATTTAAGTCGGGTGTGAAAGCCCCGGGCTCAACCTGGGAATTGCATTCGAGACTGAATAGCTAGGGTACGGTAGAGGGAAGCGGAATTTCCGGTGTAGCGGTGAAATGCGTAGATATCGGAAGGAACATCAGTGGCGAAAGCGGCTTCCTGGACCAGTACCGACGTTCAGGCACGAAAGCGTGGGGAGCAAACAGGATTAGATACCCCTGTAGTCC</w:t>
      </w:r>
    </w:p>
    <w:p w14:paraId="48019D49">
      <w:pPr>
        <w:rPr>
          <w:rFonts w:hint="eastAsia"/>
        </w:rPr>
      </w:pPr>
      <w:r>
        <w:rPr>
          <w:rFonts w:hint="eastAsia"/>
        </w:rPr>
        <w:t>&gt;OTU024921</w:t>
      </w:r>
    </w:p>
    <w:p w14:paraId="4F4E6372">
      <w:pPr>
        <w:rPr>
          <w:rFonts w:hint="eastAsia"/>
        </w:rPr>
      </w:pPr>
      <w:r>
        <w:rPr>
          <w:rFonts w:hint="eastAsia"/>
        </w:rPr>
        <w:t>CCTACGGGGGGCAGCAGTGGGGAATCTTGGACAATGGGCGCAAGCCTGATCCAGCGACGCCGCGTGGGTGACGAACACCTTCCGGGTTAATACTCCGGGAGGCTGACGGTACCGTGAGAGGAAGCCACGGCTAACTCTGTGCCAGCAGCCGCGGTAATACAGAGGTGGCAAGCGTTGTTCGGAATTACTGGGCGTAAAGGGCGCGTAGGCGGCCATCTAAGTCAGACGTGAAATCCCCCGGCTTAACCTGGGAACTGCGTCTGATACTGGACGGCTTGAGTATGGGAGAGGGATGTAGAATTCCAGGTGTAGCGGTGAAATGCGTAGATATCTGGAGGAATACCGGTGGCGAAGGCGGCATCCTGGACCATTACTGACGCTGAGGCGCGAAAGCTAGGGGAGCAAACGGGATTAGATACCCGAGTAGTCC</w:t>
      </w:r>
    </w:p>
    <w:p w14:paraId="46A34E93">
      <w:pPr>
        <w:rPr>
          <w:rFonts w:hint="eastAsia"/>
        </w:rPr>
      </w:pPr>
      <w:r>
        <w:rPr>
          <w:rFonts w:hint="eastAsia"/>
        </w:rPr>
        <w:t>&gt;OTU024922</w:t>
      </w:r>
    </w:p>
    <w:p w14:paraId="6C242B28">
      <w:pPr>
        <w:rPr>
          <w:rFonts w:hint="eastAsia"/>
        </w:rPr>
      </w:pPr>
      <w:r>
        <w:rPr>
          <w:rFonts w:hint="eastAsia"/>
        </w:rPr>
        <w:t>CCTACGGGGGGCTGCAGTCGAGAATCTTCGGCAATGGGGGCAACCCTGACCGAGCGACGCCGCGTGTGGGATGAAGGCCCTTGGGTTGTAAACCACTGTCAGAGGGGATGAAACGATCATGGGTACTCCCATGGTCCTGACATAGCCTCAGAGGAAGCACGGGCTAAGTTCGTGCCAGCAGCCGCGGTAATACGTAGGGCGCAAGCGTTGTCCGGAATTATTGGGCGTAAAGAGCTCGTAGGCGGCTTGTCACGTCGGGTGTGAAAGCCCGGGGCTTAACCCCGGGTCTGCATTCGATACGGGCTAGCTAGAGTGTGGTAGGGGAGAACGGAATTCCCGGTGTAGCGGTGGAATGCGCAGATATCGGGAGGAACACCTGTAGCGAAGGCGGTTCTCTGGGCCAATACTGACGCTGAGGAGCGAAAGCGTGGGGAGCAAACAGGATTAGATACCCCGGTAGTCC</w:t>
      </w:r>
    </w:p>
    <w:p w14:paraId="1A97E86F">
      <w:pPr>
        <w:rPr>
          <w:rFonts w:hint="eastAsia"/>
        </w:rPr>
      </w:pPr>
      <w:r>
        <w:rPr>
          <w:rFonts w:hint="eastAsia"/>
        </w:rPr>
        <w:t>&gt;OTU024923</w:t>
      </w:r>
    </w:p>
    <w:p w14:paraId="2E2D4DA0">
      <w:pPr>
        <w:rPr>
          <w:rFonts w:hint="eastAsia"/>
        </w:rPr>
      </w:pPr>
      <w:r>
        <w:rPr>
          <w:rFonts w:hint="eastAsia"/>
        </w:rPr>
        <w:t>CCTACGGGTGGCTGCAGTGGGGAATATTGGGCAATGGGCGCAAGCCTGACCCAGCGACGCCGCGTGCGGGAGGACGCCCCTCGGGGTGTAAACCGCTGTCAGGAGGGACGAACCCTTCCGGTGGGAATACTGCCGGGAGCTGACGGTACCTCCAAAGGAAGCGCCGGCTAACTCCGTGCCAGCAGCCGCGGTAAGACGGAGGGCGCGAGCGTTGTTCGGAATCACTGGGCGTAAAGGGCGCGTAGGTGGCCGAGCAAGGTCGCGGTGAAAGCCCGGGGCTCAACCCCGGGTCGGCCGTGGCAACTACTTGGCTTGAGCACTGTAGGGGCGGGTGGAATTCCGGGTGTAGCGGTGGAATGCGTAGAGATGTGGAGGAACACCAGTGGCGAAGGCGACTCTCTGGTCTGTAACTGACGCTGAGGTACGAAAGCGTGGGGAGCGAACAGGATTAGATACCCGTGTAGTCC</w:t>
      </w:r>
    </w:p>
    <w:p w14:paraId="792E5F40">
      <w:pPr>
        <w:rPr>
          <w:rFonts w:hint="eastAsia"/>
        </w:rPr>
      </w:pPr>
      <w:r>
        <w:rPr>
          <w:rFonts w:hint="eastAsia"/>
        </w:rPr>
        <w:t>&gt;OTU024924</w:t>
      </w:r>
    </w:p>
    <w:p w14:paraId="72C37F15">
      <w:pPr>
        <w:rPr>
          <w:rFonts w:hint="eastAsia"/>
        </w:rPr>
      </w:pPr>
      <w:r>
        <w:rPr>
          <w:rFonts w:hint="eastAsia"/>
        </w:rPr>
        <w:t>CCTACGGGGGGCAGCAGTGGGGAATCTTGCGCAATGGGCGAAAGCCTGACGCAGCAACGCCGCGTGCGGGATGAAGGCTCTCGGGTTGTAAACCGCTTTCAGGAGGGACGAAAATGACGGTACCTCCAGAAGAAGCCCCGGCCAACTACGTGCCAGCAGCCGCGGTAACACGTAGGGGGCGAGCGTTGTCCGGATTTATTGGGCGTAAAGAGCTCGTAGGCGGCCAACTAAGTCAGACGTGAAATCCCTCAGCTTAACTGGGGAACTGCGTCTGATACTGGATGGCTTGGATTCGGGAGAGGGATGCGGAATTCCAGGTGTAGCGGTGAAATGCGTAGATATCTGGAGGAACACCGGTGGCGAAGGCGGCATCCTGGACCGGTATTGACGCTGAGGCGCGAAAGCCAGGGGAGCAAACGGGATTAGATACCCCAGTAGTCC</w:t>
      </w:r>
    </w:p>
    <w:p w14:paraId="76D30BA1">
      <w:pPr>
        <w:rPr>
          <w:rFonts w:hint="eastAsia"/>
        </w:rPr>
      </w:pPr>
      <w:r>
        <w:rPr>
          <w:rFonts w:hint="eastAsia"/>
        </w:rPr>
        <w:t>&gt;OTU024925</w:t>
      </w:r>
    </w:p>
    <w:p w14:paraId="272D126E">
      <w:pPr>
        <w:rPr>
          <w:rFonts w:hint="eastAsia"/>
        </w:rPr>
      </w:pPr>
      <w:r>
        <w:rPr>
          <w:rFonts w:hint="eastAsia"/>
        </w:rPr>
        <w:t>CCTACGGGAGGCTGCAGTGGGGAATCTTGCGCAATGGGCGCAAGCCTGATCCAGCCATGCCGCGTGGGTGATGAAGGCCCTAGGGTTGTAAAGCCCTTTCGGCGGGGAAGATAATGACGGTACCCGCAGAAGAAGCCCCGGCTAACTTCGTGCCAGCAGCCGCGGTAATACGGAGGGTGCGAACGTTAATCGGAATTACTGGGCGTAAAGCGCGCGTAGGCGGTTCGACAAGTGGGATGTGAAAGCCCGCAGCTCAACTGCGGAGGGTCATTGGAAACTGGGAAGCTTGAGTGCAGAAGAGGAGAGTGGAATTCCACGTGTAGCGGTGAAATGCGTAGAGATGTGGAGGAACACCAGTGGCGAAGGCGACTGACTGGACAAGTATTGACGCTGAGGTGCGAAAGCGTGGGGAGCAAACAGGATTAGATACCCCAGTAGTCC</w:t>
      </w:r>
    </w:p>
    <w:p w14:paraId="0BB4A327">
      <w:pPr>
        <w:rPr>
          <w:rFonts w:hint="eastAsia"/>
        </w:rPr>
      </w:pPr>
      <w:r>
        <w:rPr>
          <w:rFonts w:hint="eastAsia"/>
        </w:rPr>
        <w:t>&gt;OTU024926</w:t>
      </w:r>
    </w:p>
    <w:p w14:paraId="7D74C145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CAGCAGGGACGAAGCGCAAGTGACGGTACCTGCAGAAGAAGCACCGGCTAACTACGTGCCAGCAGCCGCGGTAATACGTAGGATCCGAGCGTTATCCGGAGTGACTGGGCGTAAAGAGTTGCGTAGGCGGTTAGTAAAGTGAATAGTGAAATCTGGAGGCTCAACCTTACAGGCTATTATTCAAACTCACTAACTCGAGAGTAGCAGAGGTAACTGGAATTTCTTGTGTAGGAGTGAAATCCGTAGATATAAGAAGGAACACCAATGGCGTAGGCAGGTTACTGGGCTATTTCTGACGCTCATGCACGAAAGCGTGGGGAGCAAACAGGATTAGATACCCCAGTAGTCC</w:t>
      </w:r>
    </w:p>
    <w:p w14:paraId="7A028579">
      <w:pPr>
        <w:rPr>
          <w:rFonts w:hint="eastAsia"/>
        </w:rPr>
      </w:pPr>
      <w:r>
        <w:rPr>
          <w:rFonts w:hint="eastAsia"/>
        </w:rPr>
        <w:t>&gt;OTU024927</w:t>
      </w:r>
    </w:p>
    <w:p w14:paraId="3F746D23">
      <w:pPr>
        <w:rPr>
          <w:rFonts w:hint="eastAsia"/>
        </w:rPr>
      </w:pPr>
      <w:r>
        <w:rPr>
          <w:rFonts w:hint="eastAsia"/>
        </w:rPr>
        <w:t>CCTACGGGTGGCTGCAGTGAGGGATCTTGCACAATGGGGGAAACCCTGATGCAGCGACGCCGCGTGAGTGATGAAGGCCTTCGGGTCGTAAAGCTCTTTTCTGCGTGACGAGAAAAGGACGGTAGCGCAGGAAGAAGTCTCGGCTAACTACGTGCCAGCAGCCGCGGTAAAACGTAGGAGACAAACGTTATCCGGAGTTACTGGGCGTAAAGGGTGCGTAGGCTGTGCGGAAAGTTGGGTGTGAAATACCTCAGCTTAACTGAGGAATGGCGCTCAAAACTACCGTGCTCGAGGGAGATAGAGGTGAGCGGAACTTAGGGTGGAGCGGTGAAATGTGTTGATATCCTAAGGAACACCAGTAGCGAAGGCGGTTCTCTGGGCCGGCACTGACGCTGAGGAGCGAAAGCGTGGGGAGCAAACAGGATTAGATACCCGTGTAGTCC</w:t>
      </w:r>
    </w:p>
    <w:p w14:paraId="750F8888">
      <w:pPr>
        <w:rPr>
          <w:rFonts w:hint="eastAsia"/>
        </w:rPr>
      </w:pPr>
      <w:r>
        <w:rPr>
          <w:rFonts w:hint="eastAsia"/>
        </w:rPr>
        <w:t>&gt;OTU024928</w:t>
      </w:r>
    </w:p>
    <w:p w14:paraId="30F79C2E">
      <w:pPr>
        <w:rPr>
          <w:rFonts w:hint="eastAsia"/>
        </w:rPr>
      </w:pPr>
      <w:r>
        <w:rPr>
          <w:rFonts w:hint="eastAsia"/>
        </w:rPr>
        <w:t>CCTACGGGAGGCAGCAGTGGGGAATATTGGACAATGGGCGCAAGCCTGATCCAGCCATGCCGCGTGGGTGATGAAGGCCCTAGGGTTGTAAAGCCCTTTCGGCGGGGAAGATAATGACGGTACCCGCAGAAGAAGCCCCGGCTAACTTCGTGCCAGCAGCCGCGGTAATACGTAGGGACCGAGCGTTGTTCGGATTCATTGGGCGTAAAGGGTGCGTAGGCGGCGCAACAAGTCACTTGTGAAATCCCCGGGCTCAACCCGGGAACTGCGTCCGAGACTGGCAGGCTCGAATCCGGTAGAGGCGAGTGGAATTCCCGGTGTAGCGGTGAAATGCGCAGATATCAGGAGGAACACCAATTGCGAAGGCAGCTCGCTGGGACGTTACTGACGCTGAGACGCGAAAGCGTGGGGAGCAAACAGGATTAGATACCCCGGTAGTCC</w:t>
      </w:r>
    </w:p>
    <w:p w14:paraId="068F19BC">
      <w:pPr>
        <w:rPr>
          <w:rFonts w:hint="eastAsia"/>
        </w:rPr>
      </w:pPr>
      <w:r>
        <w:rPr>
          <w:rFonts w:hint="eastAsia"/>
        </w:rPr>
        <w:t>&gt;OTU024929</w:t>
      </w:r>
    </w:p>
    <w:p w14:paraId="4C59C2CE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GTCAGGGAAGAAACGGGAGTGGCTAATATCCGGAGTGGATGACGGTACCACTAGAGAAAGCACCGGCTAACTTCGTGCCAGCAGCCGCGGTAAGACGAGGGATCCTAGCGTTGTTCGGAATCATTGGGCGTAAAGCGGGTGTAGGCGGCGATGTAAGTCAGATGTGAAATCCCCGGGCTCAACTCGGGTTCTGCATTTGAAACTACATTGCTTGAGTGCAGGAGAGGAAAGCGGAATTCCTAGTGTAGCGGTGAAATGCGTAGATATCTGGAGGAACACCGGTGGCGAAGGCGGCTATCTGGTCGAGTACTGACACTGAGACACGAAAGCATGGGGATCAAACAGGATTAGATACCCCTGTAGTCC</w:t>
      </w:r>
    </w:p>
    <w:p w14:paraId="1D1A0AE5">
      <w:pPr>
        <w:rPr>
          <w:rFonts w:hint="eastAsia"/>
        </w:rPr>
      </w:pPr>
      <w:r>
        <w:rPr>
          <w:rFonts w:hint="eastAsia"/>
        </w:rPr>
        <w:t>&gt;OTU024930</w:t>
      </w:r>
    </w:p>
    <w:p w14:paraId="4216693E">
      <w:pPr>
        <w:rPr>
          <w:rFonts w:hint="eastAsia"/>
        </w:rPr>
      </w:pPr>
      <w:r>
        <w:rPr>
          <w:rFonts w:hint="eastAsia"/>
        </w:rPr>
        <w:t>CCTACGGGGGGCAGCAGTCGGGAATTTTGGACAATGGGCGCAAGCCTGATCCAGCCATTCCGCGTGCAGGATGAAGGCCCTCGGGTTGTAAACTGCTTTTGTACGGAACGAAACGGCTCTGGTTAATACCCGGGGCTAATGACGGTACCGTAAGAATAAGCACCGGCTAACTACGTGCCAGCAGCCGCGGTAATACAGAGGGTGCTAGCGTTAATCGGATTTACTGGGCGTAAAGCGTGTGTAGGCGGTTCGTTAAGTCGGATGTGAAAGCCCTGGGCTCAACCTGGGAATTGCATTCGATACTGGCGAGCTAGAGTACGGTAGAGGGCGGCGGAATTCCGGGTGTAGCGGTGAAATTCGTAGATATTCGGAAGAACACCAGTGGCGAAGGCGACTCGCTGGACAGGTATTGACGCTGAGGCACGAAAGCGTGGGGAGCAAACAGGATTAGATACCCTGGTAGTCC</w:t>
      </w:r>
    </w:p>
    <w:p w14:paraId="0F6EA78C">
      <w:pPr>
        <w:rPr>
          <w:rFonts w:hint="eastAsia"/>
        </w:rPr>
      </w:pPr>
      <w:r>
        <w:rPr>
          <w:rFonts w:hint="eastAsia"/>
        </w:rPr>
        <w:t>&gt;OTU024931</w:t>
      </w:r>
    </w:p>
    <w:p w14:paraId="2EFF80CB">
      <w:pPr>
        <w:rPr>
          <w:rFonts w:hint="eastAsia"/>
        </w:rPr>
      </w:pPr>
      <w:r>
        <w:rPr>
          <w:rFonts w:hint="eastAsia"/>
        </w:rPr>
        <w:t>CCTACGGGTGGCAGCAGTGAGGAATATTGCACAATGGGGGAAACCCTGATGCAGCGACGCCGCGTGGGTGATGAAGGTCTTCGGATCGTAAAACCCTTTTCTAGATGACGAGAACGGACGGTAGTCTAGGAATAAGCCTCGGCTAACTACGTGCCAGCAGCCGCGGTAAAACGTAGGAGGCGAGCGTTGTCCGGACTTACTGGGCGTACAGCGCGCGCAGGTGGTCGGCTAAGTTCGCGGTGACAGCGTGCGGCTCAACCGCACACGGTCCGTGGAGACTGGTCGACTGGAGGCATCGAGAGGGATACGGAATACCCGGTGGAGCGGTGAAATGCGTTGATATCATCAGGAACACCGGAGGCGAAGGCGGCCCACTGGGTCTTTTCTGACGCTGAGGGACGAAAGCTAGGGGAGCGAACGGGATTAGATACCCCTGTAGTCC</w:t>
      </w:r>
    </w:p>
    <w:p w14:paraId="41A93923">
      <w:pPr>
        <w:rPr>
          <w:rFonts w:hint="eastAsia"/>
        </w:rPr>
      </w:pPr>
      <w:r>
        <w:rPr>
          <w:rFonts w:hint="eastAsia"/>
        </w:rPr>
        <w:t>&gt;OTU024932</w:t>
      </w:r>
    </w:p>
    <w:p w14:paraId="7DF72668">
      <w:pPr>
        <w:rPr>
          <w:rFonts w:hint="eastAsia"/>
        </w:rPr>
      </w:pPr>
      <w:r>
        <w:rPr>
          <w:rFonts w:hint="eastAsia"/>
        </w:rPr>
        <w:t>CCTACGGGTGGCTGCAGTCGGGAATTTTGGGCAATGGGCGCAAGCCTGACCCAGCAACGCCGCGTGAAGGATGAAGTTTCTCGGAATGTAAACTTCATAAGACGAGGAAGAATAAGTGGGGGTCAACACCCCCCATGATGACGGTACTCGTTGTAAGCCCCGGCTAACTCCGTGCCAGCAGCCGCGGTAATACGGAGGGTGCGAGCGTTAATCGGAATTACTGGGCTTAAAGGGCGCGTAGGCGGGTTCGCAAGTCTGTGGTGAAAGCCCCCGGCTCAACCGGGGAAGTGCCGCGGATACTGCGAGTCTCGAGGAGGGTAGGGGCGTCTGGAACTGTCGGTGGAGCGGTGAAATGCGTAGATATCACGAGGAACACCGGAGGTGTAGACGGCCAGCTGGACAGGTACCGACGCTCAGGCACGAAAGCGTGGGGAGCAAACAGGATTAGATACCCGAGTAGTCC</w:t>
      </w:r>
    </w:p>
    <w:p w14:paraId="246FC9D9">
      <w:pPr>
        <w:rPr>
          <w:rFonts w:hint="eastAsia"/>
        </w:rPr>
      </w:pPr>
      <w:r>
        <w:rPr>
          <w:rFonts w:hint="eastAsia"/>
        </w:rPr>
        <w:t>&gt;OTU024933</w:t>
      </w:r>
    </w:p>
    <w:p w14:paraId="0E29201D">
      <w:pPr>
        <w:rPr>
          <w:rFonts w:hint="eastAsia"/>
        </w:rPr>
      </w:pPr>
      <w:r>
        <w:rPr>
          <w:rFonts w:hint="eastAsia"/>
        </w:rPr>
        <w:t>CCTCGGGGGGCAGCAGTAGGGAATATTGCTTAATGGGCGCAAGCCTGAAGCAGCAACGCCGCGTGTGCGATGACGGCCTTCGGGTTGTAAAGCACTTTTAGGTGGGAAGAGGAAGGACGGTACCACCTGAATAAGCCTCGGCTAACTACGTGCCAGCAGCCGCGGTAAAACGTAGGAGGCGAGCGTTATCCGGATTTACTGGGCGTAAAGCGTGTGCAGACGGGGGTGCAAGTGGTGTATGAAATCGCCCGGCTCAACCGGGCGGGGTTATGCCAGACTGCGCCCCTAGAGAGTGCGAGAGGGACGTGGAATTCCGGGTGTAGTGGTGAAATGCGTAGAGATCCGGAGGAACCCCTGAGGCGAAGGCGACCACCTGGACTGATACTGACACTGAGGTGCGAAAGCGTGGGGAGCAAACAGGATTAGATACCCGAGTAGTCC</w:t>
      </w:r>
    </w:p>
    <w:p w14:paraId="72653E4D">
      <w:pPr>
        <w:rPr>
          <w:rFonts w:hint="eastAsia"/>
        </w:rPr>
      </w:pPr>
      <w:r>
        <w:rPr>
          <w:rFonts w:hint="eastAsia"/>
        </w:rPr>
        <w:t>&gt;OTU024934</w:t>
      </w:r>
    </w:p>
    <w:p w14:paraId="28720C45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CTTCGGGTCGTAAACTCCTGTCGAGTGGGAAGAACAGCTTCGGGGCTAATATCCCCGGAGCCTGACGGTACCACTAAAGGAAGCCCCGGCTAACTCTGTGCCAGCAGCCGCGGTAATACGGAGGGGGCAAGCGTTGTTCGGAATCATTGGGCGTAAAGGGCGTGTAGGCGGCCTGACCAAGTCGAATGTGAAATCCCTCGGCTCAACCGAGGAACTGCATCCGATACTGGTTGGCTAGAGTCCGGGAGAGGGTAGCGGAATTCCCAGTGTAGTGGTGAAATGCGTAGATATTGGGAGGAACACCAGTGGCGAAGGCGGCTCACTGGACCGGAACTGACGCTGAGGCGCGAAAGCGTGGGGAGCAAACAGGATTAGATACCCGTGAGTCC</w:t>
      </w:r>
    </w:p>
    <w:p w14:paraId="7C419BE1">
      <w:pPr>
        <w:rPr>
          <w:rFonts w:hint="eastAsia"/>
        </w:rPr>
      </w:pPr>
      <w:r>
        <w:rPr>
          <w:rFonts w:hint="eastAsia"/>
        </w:rPr>
        <w:t>&gt;OTU024935</w:t>
      </w:r>
    </w:p>
    <w:p w14:paraId="0E5E052D">
      <w:pPr>
        <w:rPr>
          <w:rFonts w:hint="eastAsia"/>
        </w:rPr>
      </w:pPr>
      <w:r>
        <w:rPr>
          <w:rFonts w:hint="eastAsia"/>
        </w:rPr>
        <w:t>CCTACGGGTGGCTGCAGTGGGGAATATTGCACAATGGGGGAAACCCTGATGCAGCAACGCCGCGTGAGTGATGACGGTCTTCGGATTGTAAAGCTCTGTCTTTAGGGACGATAATGACGGTACCTAAGGAGGAAGCCACGGCTAACTACGTGCCAGCAGCCGCGGTAATACGAAGGGGGCTAGCGTTGTTCGGAATTACTGGGCGTAAAGCGCACGTAGGCGGCCTGACAAGTGACGGGTGAAATCCCTCGGCTCAACCGAGGATCTGCCTGTCAGACTGTTGGGCTTGAGACCGGGAGAGGTGAGTGGAATTCCCAGTGTAGAGGTGAAATTCGTAGATATTGGGAAGAACACCAGTGGCGAAGGCGGCTATCTGGCCCGTGATTGACGCTGAGGCGCGAAAGCGTGGGGAGCAAACAGGATTAGATACCCTTGTAGTCC</w:t>
      </w:r>
    </w:p>
    <w:p w14:paraId="3DBEA6C9">
      <w:pPr>
        <w:rPr>
          <w:rFonts w:hint="eastAsia"/>
        </w:rPr>
      </w:pPr>
      <w:r>
        <w:rPr>
          <w:rFonts w:hint="eastAsia"/>
        </w:rPr>
        <w:t>&gt;OTU024936</w:t>
      </w:r>
    </w:p>
    <w:p w14:paraId="4B0A6CAA">
      <w:pPr>
        <w:rPr>
          <w:rFonts w:hint="eastAsia"/>
        </w:rPr>
      </w:pPr>
      <w:r>
        <w:rPr>
          <w:rFonts w:hint="eastAsia"/>
        </w:rPr>
        <w:t>CCTACGGGTGGCTGCAGTGGGGAATTTTGGACAATGGGGGCAACCCTGATCCAGCCATGCCGCGTGTGTGAAGAAGGCCTTCGGGTCGTAAAGCTCTTTTCTGCGTGACGAGAAAAGGACGGTAGCGCAGGAAGAAGTCTCGGCTAACTACGTGCCAGCAGCCGCGGTAAAACGTAGGAGACAAACGTTATCCGGATTTACTGGGCGTAAAGCGCGGGTCGGTGGGGTCTTAAGTCATGCGTGAAAGCTCTCGGCTTAACCGGGAGAGGTCGTGTGAAACTGGGGGACTTGAGTGCAGAAGAGGAGAGTGGAATTCCACGTGTAGCGGTGAAATGCGTAGAGATGTGGAGGAACACCAGTGGCGAAGGCGACTCTCTGGTCTGTAACTGACGCTGAGGCGCGAAAGCGTGGGGAGCAAACAGGATTAGATACCCCGGTAGTCC</w:t>
      </w:r>
    </w:p>
    <w:p w14:paraId="517099EF">
      <w:pPr>
        <w:rPr>
          <w:rFonts w:hint="eastAsia"/>
        </w:rPr>
      </w:pPr>
      <w:r>
        <w:rPr>
          <w:rFonts w:hint="eastAsia"/>
        </w:rPr>
        <w:t>&gt;OTU024937</w:t>
      </w:r>
    </w:p>
    <w:p w14:paraId="0C7396A1">
      <w:pPr>
        <w:rPr>
          <w:rFonts w:hint="eastAsia"/>
        </w:rPr>
      </w:pPr>
      <w:r>
        <w:rPr>
          <w:rFonts w:hint="eastAsia"/>
        </w:rPr>
        <w:t>CCTACGGGGGGCAGCAGTGGGGAATATTGGACAATGGGGGCAACCCTGATCCAGCGACGCCGCGTGTGTGAAGAAGGCCTGCGGGTTGTAAAGCACTTTTAGTGGGGATGAAAAGCACATCTTTAATACAGGTGTGTCTTGACCTAACCCAAAGAAAAAGCACCGGCTAACTCTGTGCCAGCAGCCGCGGTAATACGTAGGTGGCAAGCGTTGTCCGGAATTATTGGGCGTAAAGCGCGCGTAGGCGGATATTTAAGTCAGGGGTGAAATCCCAGGGCTCAACTCTGGAACTGCCTTTGATACTGGGTATCTCGAGTATGGAAGAGGTGAGTGGAATTCCGAGTGTAGAGGTGAAATTCGTAGATATCAGGAGGAACACCGATGGCGAAGGCAGGTCTCTGGGCCGATACTGACGCTGAGGAGCGAAAGCGTGGGGAGCGAACAGGATTAGATACCCCAGTAGTCC</w:t>
      </w:r>
    </w:p>
    <w:p w14:paraId="2118DF06">
      <w:pPr>
        <w:rPr>
          <w:rFonts w:hint="eastAsia"/>
        </w:rPr>
      </w:pPr>
      <w:r>
        <w:rPr>
          <w:rFonts w:hint="eastAsia"/>
        </w:rPr>
        <w:t>&gt;OTU024938</w:t>
      </w:r>
    </w:p>
    <w:p w14:paraId="3FD7FC5B">
      <w:pPr>
        <w:rPr>
          <w:rFonts w:hint="eastAsia"/>
        </w:rPr>
      </w:pPr>
      <w:r>
        <w:rPr>
          <w:rFonts w:hint="eastAsia"/>
        </w:rPr>
        <w:t>CCTACGGGAGGCAGCAGTGGGGAATTTTGGACAATGGGCGCAAGCCTGATCCAGCAATGCCGCGTGAGTGAAGAAGGCCTTCGGGTTGTAAAGCTCTTTTGTCAGGGAAGAAACGGTAGGGGCTAATATCCCTTGCTAATGACGGTACCTGAAGAATAAGCACCGGCTAACTACGTGCCAGCAGCCGCGGTAATACAGAGGGGGCAAGCGTTGTTCGGAATTATTGGGCGTAAAGGGCGCGTAGGCGGTGCGGTAAGTCTGTAGTGAAATCTCTGGGCTCAACTCAGAGTCTGCTATAGAAACTGCCGTGCTTGAGTGTGGGAGAGGTATGTGGAATTCCACGTGTAGCGGTGAAATGCGTAGAGATGTGGAGGAACACCAATGGCGAAGGCAGCCTTCTGGGCCAACACTGACGCTCATGCACGAAAGCGTGGGGAGCAAACAGGATTAGATACCCCTGTAGTCC</w:t>
      </w:r>
    </w:p>
    <w:p w14:paraId="7B85857B">
      <w:pPr>
        <w:rPr>
          <w:rFonts w:hint="eastAsia"/>
        </w:rPr>
      </w:pPr>
      <w:r>
        <w:rPr>
          <w:rFonts w:hint="eastAsia"/>
        </w:rPr>
        <w:t>&gt;OTU024939</w:t>
      </w:r>
    </w:p>
    <w:p w14:paraId="212164E6">
      <w:pPr>
        <w:rPr>
          <w:rFonts w:hint="eastAsia"/>
        </w:rPr>
      </w:pPr>
      <w:r>
        <w:rPr>
          <w:rFonts w:hint="eastAsia"/>
        </w:rPr>
        <w:t>CCTACGGGGGGCTGCAGTAGGGAATATTGGACAATGGGTGAGAGCCTGATCCAGCCATGCCGCGTGCAGGAAGAAGGCGTTATGCGTTGTAAACTGCTTTTGCCAGGGGATAAAATGAGCGTGCGCGCTTAATTGAAGGTACCTGGTGAATAAGCCACGGCTAACTACGTGCCAGCAGCCGCGGTAATACGTAGGGCGCGAGCGTTGTCCGGATTTATTGGGCGTAAAGAGCTCGTAGGCGGCTTGTCGCGTCGGCTGTGAAAACCCGTGGCTCAACTGCGGGCTTGCAGCCGATACGGGCAGGCTAGAGTTCGGTAGGGGAGCGTGGAATTCCTGGTGTAGCGGTGAAATGCGCAGATATCAGGAGGAACACCGGTGGCGAAGGCGGCGCTCTGGGCCGGTACTGACGCTGAGGAGCGAAAGCGTGGGGAGCGAACAGGATTAGATACCCCGGTAGTCC</w:t>
      </w:r>
    </w:p>
    <w:p w14:paraId="1FC016C1">
      <w:pPr>
        <w:rPr>
          <w:rFonts w:hint="eastAsia"/>
        </w:rPr>
      </w:pPr>
      <w:r>
        <w:rPr>
          <w:rFonts w:hint="eastAsia"/>
        </w:rPr>
        <w:t>&gt;OTU024940</w:t>
      </w:r>
    </w:p>
    <w:p w14:paraId="2E4104F7">
      <w:pPr>
        <w:rPr>
          <w:rFonts w:hint="eastAsia"/>
        </w:rPr>
      </w:pPr>
      <w:r>
        <w:rPr>
          <w:rFonts w:hint="eastAsia"/>
        </w:rPr>
        <w:t>CCTACGGGCGGCTGCAGTGGGGAATCTTGCGCAATGGGCGAAAGCCTGACGCAGCAACGCCGCGTGGGTGATGAAGGCCTTCGGGTCGTAAAGCCCTGTCGGAAGGAACGAACACTCCCGGTGTGAACAATTCCGGGAGCTGACGGTACCTTCAAAGGAAGCACCGGCTAACTTCGTGCCAGCAGCCGCGGTAATACGAAGGGGGCTAGCGTTGTTCGGAATTACTGGGCGTAAAGGGCGCGTAGGCGGCCCGTTTAGTCAGATGTGAAAGCCCCGGGCTCAACCTCGGAATTGCCTTTGATACTGGATATCTTGAGTTCGGGAGAGGTGAGTGGAATGCCGAGTGTAGAGGTGAAATTCGTAGATATTCGGCGGAACACCAGTGGCGAAGGCGACTCACTGGCCCGATACTGACGCTGAGGCGCGAAAGCGTGGGGAGCAAACAGGATTAGATACCCCAGTAGTCC</w:t>
      </w:r>
    </w:p>
    <w:p w14:paraId="78C5DEDE">
      <w:pPr>
        <w:rPr>
          <w:rFonts w:hint="eastAsia"/>
        </w:rPr>
      </w:pPr>
      <w:r>
        <w:rPr>
          <w:rFonts w:hint="eastAsia"/>
        </w:rPr>
        <w:t>&gt;OTU024941</w:t>
      </w:r>
    </w:p>
    <w:p w14:paraId="0222026C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TGCCCGGGACGAACCTGGCCTTTCGAGGCCACTGACGGTACCGGGTGAGGAAGCACCGGCTAACTCTGTGCCAGCAGCCGCGGTAATACGGAGGGGGCTAGCGTTGTTCGGAATTACTGGGCGTAAAGCGCACGTAGGCGGATCGGCAAGTCTGGTGTCAAAGCTCTCGGCTCAACCGAGGAAAGGCGCTGGAAACTGCGGATCTGGAGTTCAGGAGGGGGAGCTGGAATTCCTGGTGTAGCGGTGAAATGCGTAGATATCAGGAGGAACACCTGCGGTGTAGACGGCTTACTGGACCACTACTGACGCTGAGGCACGAAAGCGTGGGGAGCAAACAGGATTAGATACCCCGGTAGTCC</w:t>
      </w:r>
    </w:p>
    <w:p w14:paraId="5FEC15A7">
      <w:pPr>
        <w:rPr>
          <w:rFonts w:hint="eastAsia"/>
        </w:rPr>
      </w:pPr>
      <w:r>
        <w:rPr>
          <w:rFonts w:hint="eastAsia"/>
        </w:rPr>
        <w:t>&gt;OTU024942</w:t>
      </w:r>
    </w:p>
    <w:p w14:paraId="45096AFF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GAGTAACTGTCGGTACCTTGACGGTACCTAACCAGAAAGCCACGGCTAACTACGTGCCAGCAGCCGCGGTAATACGTAGGTGGCAAGCGTTGTCCGGAATCATTGGGCGTAAAGCGTGCGTAGGCGGCTTGTTAAGTCTGGTGTGAAAGCTAGGGGCTCAACCCCTGTGTTGCACTGGAAACTGGCAGGCTTGAGTGCGGTAGGGGAAGGTGGAATTCCGAGTGTAGCGGTGAAATGCGTAGAGATATGGAGGAACACCAGTGGCGAAGGCGGCTTCCTGGCCTGTAACTGACGCTGAGGCGCGAAAGCTAGGGTAGCGAACGGGATTAGATACCCCTGTAGTCC</w:t>
      </w:r>
    </w:p>
    <w:p w14:paraId="06566AAE">
      <w:pPr>
        <w:rPr>
          <w:rFonts w:hint="eastAsia"/>
        </w:rPr>
      </w:pPr>
      <w:r>
        <w:rPr>
          <w:rFonts w:hint="eastAsia"/>
        </w:rPr>
        <w:t>&gt;OTU024943</w:t>
      </w:r>
    </w:p>
    <w:p w14:paraId="6199E294">
      <w:pPr>
        <w:rPr>
          <w:rFonts w:hint="eastAsia"/>
        </w:rPr>
      </w:pPr>
      <w:r>
        <w:rPr>
          <w:rFonts w:hint="eastAsia"/>
        </w:rPr>
        <w:t>CCTACGGGAGGCAGCAGTGGGGAATATTGGACAATGGGCGGAAGCCTGATCCAGCAACGCCGCGTGAGGGATGACGGCCTTCGGGTTGTAAACCTCTTTCGGTGGGGACGAAGCGCAAGTGACGGTACCCAAGGAATAAGCACCGGCTAACTCCGTGCCAGCAGCCGCGGTAATACGAAGGGGGCTAGCGTTGCTCGGAATTACTGGGCGTAAAGGGCGCGTAGGCGGCGTCGTTAGTCAGGCGTGAAATTCCTGGGCTCAACCTGGGGGCTGCGCTTGATACAGCGATGCTAGAGGTCAGAAGAGGCTCGTGGAATTCCCAGTGTAGAGGTGAAATTCGTAGATATTCGCAAGAACACCAGTGGCGAAGGCAATCCCCTGGGCCTGCACTGACGCTCATGCACGAAAGCGTGGGGAGCAAACAGGATTAGATACCCTTGTAGTCC</w:t>
      </w:r>
    </w:p>
    <w:p w14:paraId="2461F2C6">
      <w:pPr>
        <w:rPr>
          <w:rFonts w:hint="eastAsia"/>
        </w:rPr>
      </w:pPr>
      <w:r>
        <w:rPr>
          <w:rFonts w:hint="eastAsia"/>
        </w:rPr>
        <w:t>&gt;OTU024944</w:t>
      </w:r>
    </w:p>
    <w:p w14:paraId="17D4E0BD">
      <w:pPr>
        <w:rPr>
          <w:rFonts w:hint="eastAsia"/>
        </w:rPr>
      </w:pPr>
      <w:r>
        <w:rPr>
          <w:rFonts w:hint="eastAsia"/>
        </w:rPr>
        <w:t>CCTACGGGCGGCTGCAGTCGAGAATTTTTCTCAATGGGGGAAACCCTGAAGGAGCGACACCGCGTGCAGGATGAAGGCCTTCGGGTTGTAAACTGCTGTCAGGTTCTAGGAACCTCCAGGCGTGAATAGCGTCTGGAGTGACCAAGACCAAAGGAAGCAACGGCTAACTCTGTGCCAGCAGCCGCGGTAAGACAGAGGTTGCAAACGTTATCCGGATTCACTGGGTTTAAAGGGTGCGTAGGCGGGCAGGTAAGTCCGTGGTGAAATCTCTGAGCTTAACTCAGAAACTGCCATGGATACTATCTGTCTTGAATACCGTGGAGGTCAGCGGAATATGTCATGTAGCGGTGAAATGCTTAGATATGACATAGAACACCAATTGCGAAGGCAGCTGGCTACACGAATATTGACACTGATGCACGAAAGCGTGGGGATCAAACAGGATTAGATACCCCAGTAGTCC</w:t>
      </w:r>
    </w:p>
    <w:p w14:paraId="6D2F67A2">
      <w:pPr>
        <w:rPr>
          <w:rFonts w:hint="eastAsia"/>
        </w:rPr>
      </w:pPr>
      <w:r>
        <w:rPr>
          <w:rFonts w:hint="eastAsia"/>
        </w:rPr>
        <w:t>&gt;OTU024945</w:t>
      </w:r>
    </w:p>
    <w:p w14:paraId="58410B16">
      <w:pPr>
        <w:rPr>
          <w:rFonts w:hint="eastAsia"/>
        </w:rPr>
      </w:pPr>
      <w:r>
        <w:rPr>
          <w:rFonts w:hint="eastAsia"/>
        </w:rPr>
        <w:t>CCTACGGGGGGCAGCAGTGGGGGATATTGCGCAATGGGCGAAAGCCTGACGCAGCGACGCCGCGTGGGTGATGAAGGCCTTCGGGTCGTAAAGCCCTGTCGAGGGGGAAGAAACAGCCACGGTCGAATAGACCGTGGCCCTGACGGTACCCCTAAAGGAAGCACCGGCTAACTCCGTGCCAGCAGCCGCGGTAATACGGAGGGTGCGAGCGTTGTTCGGATTTACTGGGCGTAAAGGGCGCGTAGGCGGCAATTCAAGTCAGCTGTGAAATCTCCGGGCTTAACTCGGAACGGTCAGCTGATACTGCTTTGCTAGAGTGCGGAAGGGGCAATCGGAATTCTCGGTGTAGCGGTGAAATGCGTAGATATCGAGAGGAACACCTGAGGTGAAGACGGGTTGCTGGGCCGACACTGACGCTGAGGCGCGAAAGCCAGGGTAGCAAACGGGATTAGATACCCCAGTAGTCC</w:t>
      </w:r>
    </w:p>
    <w:p w14:paraId="70A46D52">
      <w:pPr>
        <w:rPr>
          <w:rFonts w:hint="eastAsia"/>
        </w:rPr>
      </w:pPr>
      <w:r>
        <w:rPr>
          <w:rFonts w:hint="eastAsia"/>
        </w:rPr>
        <w:t>&gt;OTU024946</w:t>
      </w:r>
    </w:p>
    <w:p w14:paraId="333BFFCE">
      <w:pPr>
        <w:rPr>
          <w:rFonts w:hint="eastAsia"/>
        </w:rPr>
      </w:pPr>
      <w:r>
        <w:rPr>
          <w:rFonts w:hint="eastAsia"/>
        </w:rPr>
        <w:t>CCTACGGGGGGCTGCAGTGGGGAATATTGGACAATGGGCGAAAGCCTGATGCAGCGACGCCGCGTGAGGGATGAAGGCCTTCGGGTTGTAAACCTCTTTTCTCAGGGAAGATTATGACGGTACCTGAGGAATAAGCCACGGCTAACTCCGTGCCAGCAGCCGCGGTAATACGGGGGGAGCAAGCGTTGTTCGGATTTACTGGGCGTAAAGGGCGCGTAGGCGGCTTATCAAGTCACTTGTGAAATCTCCGGGCTTAACTCGGCAGAGGCCAAGTGAAACTGACGAGCTTGGAGTGCGGAAGGGGCCATCGGAATTCTTGGTGTAGCGGTGAAATGCGTAGATATCAAGAGGAACACCTGCGGCGAAGGCGGGTGGCTGGGCCGACACTGACGCTGAGGCGCGAAAGCTAGGGGAGCGAACGGGATTAGATACCCCGGTAGTCC</w:t>
      </w:r>
    </w:p>
    <w:p w14:paraId="4F961C2D">
      <w:pPr>
        <w:rPr>
          <w:rFonts w:hint="eastAsia"/>
        </w:rPr>
      </w:pPr>
      <w:r>
        <w:rPr>
          <w:rFonts w:hint="eastAsia"/>
        </w:rPr>
        <w:t>&gt;OTU024947</w:t>
      </w:r>
    </w:p>
    <w:p w14:paraId="69AC6437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AGGGATGATAATGACAGTACCTGGAGAATAAGCTCCGGCTAACTCCGTGCCAGCAGCCGCGGTAATACGGAGGGAGCTAGCGTTGTTCGGAAATACTGGGCGTAAAGCGCACGTAGGCGGTTCAGCAAGTCGGCTGTGAAATCCCTGGGCTCAACCCAGGAACTGCGTCCGAGACTGGGAGGCTAGAATCCGGGAGAGGGATGTGGAATTCCAGGTGTAGCGGTGAAATTCGTAGATATTCGGAAGAACACCAGTGGCGAAGGCGACTCACTGGACATGTATTGACGCTGAGGTGCGAAAGCGTGGGGAGCAAACAGGATTAGATACCCCAGTAGTCC</w:t>
      </w:r>
    </w:p>
    <w:p w14:paraId="0D0018AE">
      <w:pPr>
        <w:rPr>
          <w:rFonts w:hint="eastAsia"/>
        </w:rPr>
      </w:pPr>
      <w:r>
        <w:rPr>
          <w:rFonts w:hint="eastAsia"/>
        </w:rPr>
        <w:t>&gt;OTU024948</w:t>
      </w:r>
    </w:p>
    <w:p w14:paraId="4C1227C1">
      <w:pPr>
        <w:rPr>
          <w:rFonts w:hint="eastAsia"/>
        </w:rPr>
      </w:pPr>
      <w:r>
        <w:rPr>
          <w:rFonts w:hint="eastAsia"/>
        </w:rPr>
        <w:t>CCTACGGGGGGCTGCAGTCGGGAATTTTGCTCAATGGGGGAAACCCTGAAGCAGCAACGCCGCGTGCGGGATGAAGGCCTTCGGGTTGTAAACCGCTTTTACCAGGGACGATGATGACGGTACCTGATGAATAAGTCACGGCTAACTACGTGCCAGCAGCCGCGGTAATACGTAGGTGACCAGCGTTGTCCGGATTTATTGGGCGTAAAGGGCGCGTAGGCGGCCTGATAAGTAGGGGGTGAAATCTTGCGGCTTAACCGCAAGGCTGCCTTCTAAACTGTCGGGCTCGAGCACAGTAGAGGCAGGTGGAATTCCCGGTGTAGCGGTGGAATGCGTAGATATAGGAAGGAACACCAGTGGCGAAGGCGACCACCTGGGCTCATACTGACACTGAGGTGCGAAAGCGTGGGGAGCAAACAGGATTAGATACCCTAGTAGTCC</w:t>
      </w:r>
    </w:p>
    <w:p w14:paraId="70C9645F">
      <w:pPr>
        <w:rPr>
          <w:rFonts w:hint="eastAsia"/>
        </w:rPr>
      </w:pPr>
      <w:r>
        <w:rPr>
          <w:rFonts w:hint="eastAsia"/>
        </w:rPr>
        <w:t>&gt;OTU024949</w:t>
      </w:r>
    </w:p>
    <w:p w14:paraId="5E576EB3">
      <w:pPr>
        <w:rPr>
          <w:rFonts w:hint="eastAsia"/>
        </w:rPr>
      </w:pPr>
      <w:r>
        <w:rPr>
          <w:rFonts w:hint="eastAsia"/>
        </w:rPr>
        <w:t>CCTACGGGGGGCTGCAGTAGGGAATCTTCCACAATGGGCGAAAGCCTGATGGAGCAACGCCGCGTGAGCGATGAAGGCCTTCGGGTCGTAAAGCTCTGTTGTTAGGGAAGAACAAGTACCGGAGTAACTGCCGGTACCTTGACGGTACCTAACCAGAAAGCCACGGCTAACTACGTGCCAGCAGCCGCGGTAATACGTAGGTGGCAAGCGTTGTCCGGAATTATTGGGCGTAAAGCGCGCGCAGGCGGTCTTTTAAGTCTGGTGTTTAATCCCGGAGCTCAACTCCGGGTCGCACGGGAAACTGGTTGGCTTGAGTACAGGAGAGGAGAGCGGAATTCCCGGTGTAGCGGTGAAATGCGTAGAGATATGGAGGAACACCAGTAGCGAAGGCGGCTCGCTGGGCCACACCTGACGCTGAGACGCGAAAGCGTGGGGAGCGAACAGGATTAGATACCCCAGTAGTCC</w:t>
      </w:r>
    </w:p>
    <w:p w14:paraId="6F86B2FF">
      <w:pPr>
        <w:rPr>
          <w:rFonts w:hint="eastAsia"/>
        </w:rPr>
      </w:pPr>
      <w:r>
        <w:rPr>
          <w:rFonts w:hint="eastAsia"/>
        </w:rPr>
        <w:t>&gt;OTU024950</w:t>
      </w:r>
    </w:p>
    <w:p w14:paraId="106B6489">
      <w:pPr>
        <w:rPr>
          <w:rFonts w:hint="eastAsia"/>
        </w:rPr>
      </w:pPr>
      <w:r>
        <w:rPr>
          <w:rFonts w:hint="eastAsia"/>
        </w:rPr>
        <w:t>CCTACGGGGGGCAGCAGTAGGGAATATTGCTTAATGGGCGCAAGCCTGAAGCAGCAACGCCGCGTGTGCGATGACGGCCTTCGGGTTGTAAAGCACTTTTAGGTGGGAAGAGGAAGGACGGTACCACCTGAATAAGCCTCGGCTAACTACGTGCCAGCAGCCGCGGTAAAACGTAGGAGGCGAGCGTTATCCGGATTTACTGGGTGTAAAGCGCGTGCAGGCGGTTCGTTAAGTTGGATGTGAAAGCCCACGGCTCAACCGTGGAGGGTCATTGGAAACTGGGGGACTTGAGTGCAGAAGAGGAAAGCGGAATTCCACGTGTAGCGGTGAAATGCGTAGAGATGTGGAGGAACACCGATGGCGAAGGCAGCCCCCTGGGTCAAGATTGACGCTCATGCACGAAAGCGTGGGGAGCAAACAGGATTAGATACCCGGGTAGTCC</w:t>
      </w:r>
    </w:p>
    <w:p w14:paraId="1A50BCB1">
      <w:pPr>
        <w:rPr>
          <w:rFonts w:hint="eastAsia"/>
        </w:rPr>
      </w:pPr>
      <w:r>
        <w:rPr>
          <w:rFonts w:hint="eastAsia"/>
        </w:rPr>
        <w:t>&gt;OTU024951</w:t>
      </w:r>
    </w:p>
    <w:p w14:paraId="7310D569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CCCTCGGGATGTAAACTTCACAAGAGTGGGAAGAATAAGCGCGGGCTAACACCCCGCGCGATGACGGTACCATTTGTAAGCTCCGGCTAACTCCGTGCCAGCAGCCGCGGTAATACGGGGGGAGCAAGCGTTGTTCGGATTTACTGGGCGTAAAGAGCGTGTAGGCGGTCCGGTAAGTCGGCTGTGAAAGTCCAGGGCTCAACTCTGGGATGCCGGTCGATACTGCCGGACTAGAGTTCGGAAGAGGAATGTGGAATTCCAGGTGTAGCGGTGAAATGCGTAGATATCTGGAGGAACACCGGTGGCGAAGGCGGCATTCTGGACCGAAACTGACGCTGAGGCGCGAAAGCCAGGGGAGCAAACGGGATTAGATACCCCAGTAGTCC</w:t>
      </w:r>
    </w:p>
    <w:p w14:paraId="25B85DA0">
      <w:pPr>
        <w:rPr>
          <w:rFonts w:hint="eastAsia"/>
        </w:rPr>
      </w:pPr>
      <w:r>
        <w:rPr>
          <w:rFonts w:hint="eastAsia"/>
        </w:rPr>
        <w:t>&gt;OTU024952</w:t>
      </w:r>
    </w:p>
    <w:p w14:paraId="348FECCD">
      <w:pPr>
        <w:rPr>
          <w:rFonts w:hint="eastAsia"/>
        </w:rPr>
      </w:pPr>
      <w:r>
        <w:rPr>
          <w:rFonts w:hint="eastAsia"/>
        </w:rPr>
        <w:t>CCTACGGGTGGCAGCAGTGGGGAATATTGCACAATGGGCGCAAGCCTGATGCAGCGACGCCGCGTGAGGGATGAAGGCCTTCGGGTTGTAAACCTCTTTCAGCAGGGAAGAAGCGCAAGTGACGGTACCTGCAGAAGAAGCGCCGGCTAACTACGTGCCAGCAGCCGCGGTAATACGTAGGGTGCAAGCGTTAATCGGAATTACTGGGCGTAAAGTGTGCGCAGGTGGCCTCGCAAGTCGAGTGTGAAATCCCCGGGCTTAACTTGGGAATTGCGCTCGAAACTACGGGGCTCGAGTGTGGCAGAGGGAGGTGGAATTCCACGTGTAGCGGTGAAATGCGTAGATATCTGGAGGAATACCGGTGGCGAAGGCGGCATCCTGGACCATAACTGACGCTGAGGCGCGAAAGCTAGGGGAGCAAACGGGATTAGATACCCCAGTAGTCC</w:t>
      </w:r>
    </w:p>
    <w:p w14:paraId="1C08547A">
      <w:pPr>
        <w:rPr>
          <w:rFonts w:hint="eastAsia"/>
        </w:rPr>
      </w:pPr>
      <w:r>
        <w:rPr>
          <w:rFonts w:hint="eastAsia"/>
        </w:rPr>
        <w:t>&gt;OTU024953</w:t>
      </w:r>
    </w:p>
    <w:p w14:paraId="7FF21573">
      <w:pPr>
        <w:rPr>
          <w:rFonts w:hint="eastAsia"/>
        </w:rPr>
      </w:pPr>
      <w:r>
        <w:rPr>
          <w:rFonts w:hint="eastAsia"/>
        </w:rPr>
        <w:t>CCTACGGGGGGCTGCAGTGGGGAATATTGGACAATGGGCGGAAGCCTGATCCAGCAATGCCGCGTGTGTGAAGAAGGCCTGAGGGTTGTAAAGCACTTTCATTTTTGAAGAAGTGATGTTGGTTAAGAGCTGACATTATTGACGTTAGAGAAAGAAGAAGCACCGGCTAACTCTGTGCCAGCAGCCGCGGTAATACAGAGGGTGCGAGCGTTAATCGGAATTACTGGGCGTAAAGGGCGCGTAGGCGGCCTGTTAAGTCGAACGTGAAATCCCCGGGCTCAACCCGGGAACTGCGTCCGAAACTGGCAGGCTCGAATTCGGGAGAGGGATGCGGAATTCCAGGTGTAGCGGTGAAATGCGTAGATATCTGGAGGAACATCGGTGGCGAAGGCGGCATCCTGGACCGATATTGACGCTGAGGCGCGAAAGCCAGGGGAGCAAACGGGATTAGATACCCCGGTAGTCC</w:t>
      </w:r>
    </w:p>
    <w:p w14:paraId="474ADE84">
      <w:pPr>
        <w:rPr>
          <w:rFonts w:hint="eastAsia"/>
        </w:rPr>
      </w:pPr>
      <w:r>
        <w:rPr>
          <w:rFonts w:hint="eastAsia"/>
        </w:rPr>
        <w:t>&gt;OTU024954</w:t>
      </w:r>
    </w:p>
    <w:p w14:paraId="158B0583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GACCCTGACGAAGCGTAAGTGACGGTAGGGGGAGAAGAAGCACCGGCCAACTACGTGCCAGCAGCCGCGGTAAGACGTAGGGTGCGAGCGTTGTCCGGATTTACTGGGCGTAAAGCGCGTGTAGGCGGCCACGCAGGTCCGTTGTGAAAACTGGAGGCTCAACTTCCAGACGTCGACGGAAACCGTGTGGCTAGAGTCCGGAAGAGGAGAGTGGAATTCCTGGTGTAGCGGTGAAATGCACAGAGATCAGGAGGAACACCAGCAGCGAAGGCGGTGCTCTGGGCCGGAACTGACGCTGAGGAGCGAAAGCGTGGGGAGCAAACAGGATTAGATACCCCGGTAGTCC</w:t>
      </w:r>
    </w:p>
    <w:p w14:paraId="7632FF72">
      <w:pPr>
        <w:rPr>
          <w:rFonts w:hint="eastAsia"/>
        </w:rPr>
      </w:pPr>
      <w:r>
        <w:rPr>
          <w:rFonts w:hint="eastAsia"/>
        </w:rPr>
        <w:t>&gt;OTU024955</w:t>
      </w:r>
    </w:p>
    <w:p w14:paraId="291513DA">
      <w:pPr>
        <w:rPr>
          <w:rFonts w:hint="eastAsia"/>
        </w:rPr>
      </w:pPr>
      <w:r>
        <w:rPr>
          <w:rFonts w:hint="eastAsia"/>
        </w:rPr>
        <w:t>CCTACGGGGGGCAGCAGTGGGGAGTATTGGACAATGGGGGAAACCCTGATCCAGCCATGCCGCGTGAGTGATGAAGGCCTTCGGGTTGTAAAGCTCTTTTGGCGGGGAAGATAATGACGGTACCCGCAGAATAAGCCCCGGCTAACTTCGTGCCAGCAGCCGCGGTAAGACGAAGGGGGCTAGCGTTGTTCGGAATTACTGGGCGTAAAGCGCACGTAGGCGGCTTTACAAGTCAGAGGTGAAAGCCCGGGGCTTAACTCCGGAACTGCCTTTGAGACTGTATCGCTTGAACACGGGAGAGGTGAGTGGAATTCCGAGTGTAGCGGTGAAATGCGTAGATATCTGGAGGAACACCGGTGGCGAAGGCGGCATCCTGGACCGGCATTGACGCTGAGGCGCGAAAGCTAGGGGAGCAAACGGGATTAGATACCCAGTAGTCC</w:t>
      </w:r>
    </w:p>
    <w:p w14:paraId="0D71D90A">
      <w:pPr>
        <w:rPr>
          <w:rFonts w:hint="eastAsia"/>
        </w:rPr>
      </w:pPr>
      <w:r>
        <w:rPr>
          <w:rFonts w:hint="eastAsia"/>
        </w:rPr>
        <w:t>&gt;OTU024956</w:t>
      </w:r>
    </w:p>
    <w:p w14:paraId="4F3CAC08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TCGGGACGAATGGGCTTTGACCTAACACGTTGGAGCAGTGACGGTACCGATTGAGGAAGCCACGGCTAACTCTGTGCCAGCAGCCGCGGTAATACAGAGGTGGCAAGCGTTGTTCGGATTTACTGGGCGTAAAGCGCACGTAGGCGGATCGATCAGTCAGGGGTGAAATCCCAGGGCTCAACCCTGGAACTGCCTTTGATACTGATGGGCTTGAATGGACTAGAGGTAGGCGGAATGTGACAAGTAGCGGTGAAATGCATAGATATGTCACAGAACACCGATTGCGAAGGCAGCTTACTATGGTTTTATTGACGCTGAGGCACGAAAGCGTGGGGATCGAACAGGATTAGATACCCGTGTAGTCC</w:t>
      </w:r>
    </w:p>
    <w:p w14:paraId="377FEE35">
      <w:pPr>
        <w:rPr>
          <w:rFonts w:hint="eastAsia"/>
        </w:rPr>
      </w:pPr>
      <w:r>
        <w:rPr>
          <w:rFonts w:hint="eastAsia"/>
        </w:rPr>
        <w:t>&gt;OTU024957</w:t>
      </w:r>
    </w:p>
    <w:p w14:paraId="0405DE7B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TCTTTCAGCAGGGACGAAGGGTGACTGACGGTACCTGCAGAAGAAGCGCCGGCCAACTACGTGCCAGCAGCCGCGGTAAGACGTAGGAGACAAGCGTTATCCGGAGTTACTGGGCGTAAAGGGCGTGCAGGCGGCCTCTTAAGTCTGTTGTGAAAGCGCCTGGCTTAACCGGGCGAGGCCAATGGAGACTGGGAGGCTGGAGGACGGCGGAGGGGTGTGGAATTCCTGGTGTAGCGGTGAAATGCGCAGATATCAGGAGGAACACCGGTGGCGAAGGCGGCTTGCTGGGCCTTACCTGACGCTGAGGAGCGAAAGCGTGGGGAGCGAACAGGATTAGATACCCCGGTAGTCC</w:t>
      </w:r>
    </w:p>
    <w:p w14:paraId="37D57036">
      <w:pPr>
        <w:rPr>
          <w:rFonts w:hint="eastAsia"/>
        </w:rPr>
      </w:pPr>
      <w:r>
        <w:rPr>
          <w:rFonts w:hint="eastAsia"/>
        </w:rPr>
        <w:t>&gt;OTU024958</w:t>
      </w:r>
    </w:p>
    <w:p w14:paraId="5E20BFB8">
      <w:pPr>
        <w:rPr>
          <w:rFonts w:hint="eastAsia"/>
        </w:rPr>
      </w:pPr>
      <w:r>
        <w:rPr>
          <w:rFonts w:hint="eastAsia"/>
        </w:rPr>
        <w:t>CCTACGGGAGGCTGCAGTCGGGAATCTTGCGCAATGGGCGAAAGCCTGACGCAGCGACGCCGCGTGAGGGATGACGGCCTTCGGGTTGTAAACCTCTTTCAGCAGGGACGAAGCCTCACGGTGACGGTACCTGCAGAAGAAGCCCCGGCCAACTACGTGCCAGCAGCCGCGGTAATACGGAGGGAGCTAGCGTTGTTCGGAATTACTGGGCGTAAAGCGCGTGTAGGCGGCCTTGCATGTCGGACGTGAAATCCCACGGCTCAACCGTGGAAGTGCATTCGAAACTGCAAGGCTAGAGTACTGGAGAGGAAGGTGGAATGCTCGGTGTAGAGGTGAAATGCGCAGATATCAGGAGGAACACCGGTGGCGAAGGCGGGTCTCTGGGCCGATACTGACGCTGAGGAGCGAAAGCGTGGGGAGCAAACAGGATTAGATACCCGAGTAGTCC</w:t>
      </w:r>
    </w:p>
    <w:p w14:paraId="54839AF7">
      <w:pPr>
        <w:rPr>
          <w:rFonts w:hint="eastAsia"/>
        </w:rPr>
      </w:pPr>
      <w:r>
        <w:rPr>
          <w:rFonts w:hint="eastAsia"/>
        </w:rPr>
        <w:t>&gt;OTU024959</w:t>
      </w:r>
    </w:p>
    <w:p w14:paraId="6554E417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TCTTCGGGTTGTAAACTCCTGTCATTTGGGAACAAGGCTCCGAAGAGTAACTGTTTCGGAGTTGATAGTACCAGAAGAGGAAGAGACGGCTAACTCTGTGCCAGCAGCCGCGGTAATACAGAGGTCTCAAGCGTTGTTCGGATTCATTGGGCGTAAAGGGTGCGTAGGCGGTCGGATAAGTCTGATGTGAAAGCCCCGGGCTCAACCTGGGAACTGCATCCAAAACTGGCCGGCTAGAGTACGGTAGAGGGTGGTGGAATTTCCTGTGTAGCGGTGAAATGCGTAGATATAGGAAGGAACACCAGTGGCGAAGGCGAGTCCCTGGACAACACCTGACACTGAGGCACGAAAGCCGGGGGAGCAAACAGGATTAGATACCCGAGTAGTCC</w:t>
      </w:r>
    </w:p>
    <w:p w14:paraId="13EFD2A5">
      <w:pPr>
        <w:rPr>
          <w:rFonts w:hint="eastAsia"/>
        </w:rPr>
      </w:pPr>
      <w:r>
        <w:rPr>
          <w:rFonts w:hint="eastAsia"/>
        </w:rPr>
        <w:t>&gt;OTU024960</w:t>
      </w:r>
    </w:p>
    <w:p w14:paraId="4C065E55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CTGAGAAGAAACCCGGGAAATCATTTCCGGTTGACGGTACCAGATGAATAAGCACCGGCTAACTCCGTGCCAGCAGCCGCGGTAATACGGAGGGTGCAAGCGTTATCCGGATTCATTGGGTTTAAAGGGTGCGTAGGCGGGCCTTTAAGTCAGTGGTGAAAGTTTGCCGCTTAACGGTAAGATTGCCATTGATACTGGAGGCCTTGAGTGCAGATGAGGTAGGCGGAATGTGTAGTGTAGTGGTGAAATACTTAGATATGACATAGAACACCTATTGCGAAGGCAGCTTACTACGCATATATTGACGCTGAGGCACGAAAGCGTGGGGATCAAACAGGATTAGATACCCTAGTAGTCC</w:t>
      </w:r>
    </w:p>
    <w:p w14:paraId="418629A0">
      <w:pPr>
        <w:rPr>
          <w:rFonts w:hint="eastAsia"/>
        </w:rPr>
      </w:pPr>
      <w:r>
        <w:rPr>
          <w:rFonts w:hint="eastAsia"/>
        </w:rPr>
        <w:t>&gt;OTU024961</w:t>
      </w:r>
    </w:p>
    <w:p w14:paraId="2709D2B6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GCGGGTTGTAAAGCACTTTAGGTGGGGAGAAAGGCGATGGTGTTAATAGTACCATCGATTGATGTTACCCACAGAATAAGCACCGGCTAACTCTGTGCCAGCAGCCGCGGTAATACAGAGGGTGCAAGCGTTAATCGGAATGACTGGGCGTAAAGCGCATGTAGGTGGGAGAACAAGTTTGATGTGAAAGCCCTGGGCTTAACCTGGGAATGGCGTTGAAGACTGTTGTTCTAGAGTTTGACAGAGGGCCGTGGAATTTCCGGTGTAGCGGTGAAATGCGTAGAGATCGGAAAGAACACCAGTGGCGAAGGCGGCGGCCTGGGTCTAAACTGACACTGAGGTGCGAAAGCGTGGGGAGCAAACAGGATTAGATACCCTAGTAGTCC</w:t>
      </w:r>
    </w:p>
    <w:p w14:paraId="22BA583F">
      <w:pPr>
        <w:rPr>
          <w:rFonts w:hint="eastAsia"/>
        </w:rPr>
      </w:pPr>
      <w:r>
        <w:rPr>
          <w:rFonts w:hint="eastAsia"/>
        </w:rPr>
        <w:t>&gt;OTU024962</w:t>
      </w:r>
    </w:p>
    <w:p w14:paraId="2DCCFD9B">
      <w:pPr>
        <w:rPr>
          <w:rFonts w:hint="eastAsia"/>
        </w:rPr>
      </w:pPr>
      <w:r>
        <w:rPr>
          <w:rFonts w:hint="eastAsia"/>
        </w:rPr>
        <w:t>CCTACGGGGGGCAGCAGTGGGGAATATTGCACAATGGGGGAAACCCTGATGCAGCAACGCCGCGTGGAGGATGAAGGTCTTTGGATTGTAAACTCCTTTCGATCGGGACGATTATGACGGTACCGGAAGAAGAAGCACCGGCTAACTCTGTGCCAGCAGCCGCGGTAATACAGAGGGTGCAAGCGTTGTTCGGAATTATTGGGCGTAAAGCGTGCGCAGGTGGCCCGGTCAGTCCGTGGTGAAAGCGCGGGGCTCAACCCTGCGTCGGCCATGGATACTGCCGCGGCTGGAGCACTGTAGAGGCAGGCGGAATTCCGGGTGTAGCGGTGGAATGCGTAGAGATCGGGAAGAACACCAGTGGCGAAAGCGCTCTGCTGGACCTGCACTGACACTGAGGGACGAAAGCTAGGGGAGCGAATGGGATTAGATACCCCAGTAGTCC</w:t>
      </w:r>
    </w:p>
    <w:p w14:paraId="0DE29108">
      <w:pPr>
        <w:rPr>
          <w:rFonts w:hint="eastAsia"/>
        </w:rPr>
      </w:pPr>
      <w:r>
        <w:rPr>
          <w:rFonts w:hint="eastAsia"/>
        </w:rPr>
        <w:t>&gt;OTU024963</w:t>
      </w:r>
    </w:p>
    <w:p w14:paraId="5B8C01F6">
      <w:pPr>
        <w:rPr>
          <w:rFonts w:hint="eastAsia"/>
        </w:rPr>
      </w:pPr>
      <w:r>
        <w:rPr>
          <w:rFonts w:hint="eastAsia"/>
        </w:rPr>
        <w:t>CCTACGGGGGGCAGCAGTGGGGAATATTGGACAATGGGCGAAAGCCTGATCCAGCGACGCCGCGTGGGTGAAGAAGGCCTGCGGGTTGTAAAGCACTTTCGATGGGAACGAAATGTGCCGGGCTAATACCCCGGCAAGCTGACGTTACTCAATGAAGAAGCACCGGCTAACTCTGTGCCAGCAGCCGCGGTAATACAGAGGGTGCAAGCGTTAATCGGAATTACTGGGCGTAAAGGGCGCGTAGGTGGATAGATGAGTTGGATGTGAAATTCATGGGCTTAACCTGTGGTGGTCATCCAAGACGGTTTATCTTGAGTGTAGTAGAGGGAAGTGGAATTTTCGGTGTAGCGGTGAAATGCGTAGATATCGAAAGGAACACCAGTGGCGAAGGCGGCTTTCTGGACTACAACTGACACTGAGGCGCGAAAGCGTGGGGAGCAAACAGGATTAGATACCCCTGTAGTCC</w:t>
      </w:r>
    </w:p>
    <w:p w14:paraId="34E5A38F">
      <w:pPr>
        <w:rPr>
          <w:rFonts w:hint="eastAsia"/>
        </w:rPr>
      </w:pPr>
      <w:r>
        <w:rPr>
          <w:rFonts w:hint="eastAsia"/>
        </w:rPr>
        <w:t>&gt;OTU024964</w:t>
      </w:r>
    </w:p>
    <w:p w14:paraId="712B1FE9">
      <w:pPr>
        <w:rPr>
          <w:rFonts w:hint="eastAsia"/>
        </w:rPr>
      </w:pPr>
      <w:r>
        <w:rPr>
          <w:rFonts w:hint="eastAsia"/>
        </w:rPr>
        <w:t>CCTACGGGTGGCAGCAGTAGGGAATCTTGCGCAATGGGCGAAAGCCTGACGCAGCCATGCCGCGTGAATGATGAAGGTCTTAGGATTGTAAAATTCTTTCACCGGGGAAGATAATGACGGTACCCGGAGAAGAAGCCCCGGCTAACTTCGTGCCAGCAGCCGCGGTAATACGTAGGTGGCGAGCGTTATCCGGAATTACTGGGCGTAAAGCGCACGCAGGCGGTCATTTAAGTCTGACGTGAAAGCTCCCGGCTTAACTGGGAGAGGTCGTTGGAAACTGGGTGGCTTGAGGCAATGAGAGGGGTGTAGAATTCCTGGTGTAGTGGTGGAATGCGTAGATATCAGGAGGAATACCAGTGGCGAAAGCGGCACCCTGGCATTGGCCTGACGCTGAGCCGCGAAAGCCAGGGGAGCGAACGGGATTAGATACCCGGGTAGTCC</w:t>
      </w:r>
    </w:p>
    <w:p w14:paraId="121E2046">
      <w:pPr>
        <w:rPr>
          <w:rFonts w:hint="eastAsia"/>
        </w:rPr>
      </w:pPr>
      <w:r>
        <w:rPr>
          <w:rFonts w:hint="eastAsia"/>
        </w:rPr>
        <w:t>&gt;OTU024965</w:t>
      </w:r>
    </w:p>
    <w:p w14:paraId="65D34FFD">
      <w:pPr>
        <w:rPr>
          <w:rFonts w:hint="eastAsia"/>
        </w:rPr>
      </w:pPr>
      <w:r>
        <w:rPr>
          <w:rFonts w:hint="eastAsia"/>
        </w:rPr>
        <w:t>CCTACGGGTGGCAGCAGTGGGGGATATTGCGCAATGGGCGAAAGCCTGACGCAGCAACGCCGCGTGGGCGATGAAGGTCTTCGGATCGTAAAGCCCTTTTCTGTGGGAAGAGGCAGGACGGTACCACAGGAATAAGTCTCGGCTAACTTCGTGCCAGCAGCCGCGGTAAGACGAGGGATCCTAGCGTTGTTCGGAATCATTGGGCGTAAAGCGGGCGTAGGTGGCTTTGCAAGTCGGGTGTGAAATCCCCAGGCTTAACCTGGGAACTGCATTCGAGACTGCATTGCTAGAGTATGGGAGAGGGCAGTGGAATTTCCGGTGTAGCGGTGAAATGCGTAGATATCGAGAGGAACACCTGAGGTGAAGACGGGTTGCTGGGCCGACACTGACGCTGAGGCGCGAAAGCCAGGGTAGCAAACGGGATTAGATACCCGAGTAGTCC</w:t>
      </w:r>
    </w:p>
    <w:p w14:paraId="1FD6DBB0">
      <w:pPr>
        <w:rPr>
          <w:rFonts w:hint="eastAsia"/>
        </w:rPr>
      </w:pPr>
      <w:r>
        <w:rPr>
          <w:rFonts w:hint="eastAsia"/>
        </w:rPr>
        <w:t>&gt;OTU024966</w:t>
      </w:r>
    </w:p>
    <w:p w14:paraId="47AF0918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CGCTCCGACCTAACACGTCGGAGTCTGACGGTACCGGGTGAGGAAGCCCCGGCTAACTCTGTGCCAGCAGCCGCGGTAATACGTAGGAGACGAGCGTTGTCCGGAGTTACTGGGCGTAAAGGGTGCGCAGGTGGCGGCGCGCGTGGGGGGTGAAATCGCCCGGCTTAACTGGGCGGGGGCCTTCCAGACGGCGTGGCTTGAGCAGCGGAGGGGGACGTGGAATTCCGGGTGGAGCGGTGAAATGCGTAGATATGCGGAGGAACACCGATGGCGAAGGCAATCCCCTGGGCCTGTACTGACGCTCATGCACGAAAGCGTGGGGAGCAAACAGGATTAGATACCCGAGTAGTCC</w:t>
      </w:r>
    </w:p>
    <w:p w14:paraId="4A118BFA">
      <w:pPr>
        <w:rPr>
          <w:rFonts w:hint="eastAsia"/>
        </w:rPr>
      </w:pPr>
      <w:r>
        <w:rPr>
          <w:rFonts w:hint="eastAsia"/>
        </w:rPr>
        <w:t>&gt;OTU024967</w:t>
      </w:r>
    </w:p>
    <w:p w14:paraId="319EB589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CAGTGGGGAAGATAATGACGGTACCCACAGAAGAAGCCCCGGCTAACTTCGTGCCAGCAGCCGCGGTAATACGAAGGGGGCTAGCGTTGTTCGGAATTACTGGGCTTAAAGGGTTTGTAGGCGGCTTTGTAAGTGGGGTGTGAAATCCCTCGGCTCAACCGAGGAACGGCGCTCCAAACTGCAAGGCTTGAGGGAGACAGAGGTAAGCGGAACTGATGGTGGAGCGGTGAAATGCGTTGATATCATCAGGAACACCGGTGGCGAAGGCGACCACCTGGACTGATACTGACACTGAGGTGCGAAAGCGTGGGGAGCAAACAGGATTAGATACCCCTGTAGTCC</w:t>
      </w:r>
    </w:p>
    <w:p w14:paraId="12F9D695">
      <w:pPr>
        <w:rPr>
          <w:rFonts w:hint="eastAsia"/>
        </w:rPr>
      </w:pPr>
      <w:r>
        <w:rPr>
          <w:rFonts w:hint="eastAsia"/>
        </w:rPr>
        <w:t>&gt;OTU024968</w:t>
      </w:r>
    </w:p>
    <w:p w14:paraId="0E6E3969">
      <w:pPr>
        <w:rPr>
          <w:rFonts w:hint="eastAsia"/>
        </w:rPr>
      </w:pPr>
      <w:r>
        <w:rPr>
          <w:rFonts w:hint="eastAsia"/>
        </w:rPr>
        <w:t>CCTACGGGTGGCTGCAGTAAGGAATATTCCACAATGGGCGCAAGCCTGATGGAGCGACGCCGCGTGCGGGAAGAAGCCTTTCGGGGTGTAAACCGCTTTTCTATGGGATGATACACTCCTTACCCGCGAGGGGGGAGTTAAGACAGTACCGTAGGAATAAGCCTCGGCTAACTACGTGCCAGCAGCCGCGGTAATACAGAGGGTGCGAGCGTTGTTCGGAATTATTGGGCGTAAAGGGTGCGTAGGTGGTGAGGTAAGTCGGATGTGAAAGCTCCGAGCTCAACTCGGAAATGGCATTGGAAACTACCTTGCTGGAGGGTTGGAGGGGGGACTGGAATACTTGGTGTAGCAGTGAAATGCGTAGATATCAAGTAGAACACCGGTGGCGAAGGCGGGTCTCTGGGCCGATACTGACGCTGAGGCGCGAAAGCGTGGGGAGCAAACAGGATTAGATACCCGTGTAGTCC</w:t>
      </w:r>
    </w:p>
    <w:p w14:paraId="49ECD278">
      <w:pPr>
        <w:rPr>
          <w:rFonts w:hint="eastAsia"/>
        </w:rPr>
      </w:pPr>
      <w:r>
        <w:rPr>
          <w:rFonts w:hint="eastAsia"/>
        </w:rPr>
        <w:t>&gt;OTU024969</w:t>
      </w:r>
    </w:p>
    <w:p w14:paraId="0F142991">
      <w:pPr>
        <w:rPr>
          <w:rFonts w:hint="eastAsia"/>
        </w:rPr>
      </w:pPr>
      <w:r>
        <w:rPr>
          <w:rFonts w:hint="eastAsia"/>
        </w:rPr>
        <w:t>CCTCGGGTGGCTGCAGTGGGGAATTTTGCACAATGGGGGAAACCCTGATGCAGCGACGCCGCGTGTGGGAGGAAGCCCTTCGGGGTGTAAACCACTGTCAGGAGGGACGAAAGATTCCAGGGTGAATAATCCTGGGAAGTGACGGTACCTTCAAAGGAAGCACCGGCTAATTCCGTGCCAGCAGCCGCGGTAATACGGAAGGTGCGAGCGTTAATCGGAATTACTGGGCGTAAAGCGTGCGCAGGCGGTTGTGCAAGACAGATGTGAAATCCCCGGGCTTAACCTGGGAACTGCATTTGTGACTGCACGGCTAGAGTGCGGGAGAGGAGAGTGGAATTCCTAGTGTAGCGGTGAAATGCGTAGATATGTGGAGGAACACCGATGGCGAAGGCAATCCCCTGGGCCTGCACTGACGCTCATGCACGAAAGCGTGGGGAGCAAACAGGATTAGATACCCCGGTAGTCC</w:t>
      </w:r>
    </w:p>
    <w:p w14:paraId="07373635">
      <w:pPr>
        <w:rPr>
          <w:rFonts w:hint="eastAsia"/>
        </w:rPr>
      </w:pPr>
      <w:r>
        <w:rPr>
          <w:rFonts w:hint="eastAsia"/>
        </w:rPr>
        <w:t>&gt;OTU024970</w:t>
      </w:r>
    </w:p>
    <w:p w14:paraId="4F90F077">
      <w:pPr>
        <w:rPr>
          <w:rFonts w:hint="eastAsia"/>
        </w:rPr>
      </w:pPr>
      <w:r>
        <w:rPr>
          <w:rFonts w:hint="eastAsia"/>
        </w:rPr>
        <w:t>CCTACGGGAGGCAGCAGTGGGGAATATTGCGCAATGGCCGCAAGGCTGACGCAGCGACGCCGCGTGCGGGAGGACGCCCCTCGGGGTGTAAACCGCTGTTGCCCGGGACGAACGGCGCGTTTCGACGCGCGTGACGGTAACGGGAGAATAAGCTCCGGCTAACTCCGTGCCAGCAGCCGCGGTCATACGGAGGATCCAAGCGTTGTTCGGATTCATTGGGCGTAAAGGGTGCGTAGGCGGTCGCGCAAGTCGGATGTGAAATCTCAGGGCTCAACCCTGAAACTGCATTCGATACTGCGTGGCTAGAGTGCTGGAGAGGAGACTGGAATTTACGGTGTAGCAGTGAAATGCGTAGATATCGTAAGGAAGACCAGTGGCGAAGGCGAGTCTCTGGACAGCAACTGACGCTGAGGCACGAAGGCCAGGGGAGCAAACGGGATTAGATACCCGAGTAGTCC</w:t>
      </w:r>
    </w:p>
    <w:p w14:paraId="5E7BC3ED">
      <w:pPr>
        <w:rPr>
          <w:rFonts w:hint="eastAsia"/>
        </w:rPr>
      </w:pPr>
      <w:r>
        <w:rPr>
          <w:rFonts w:hint="eastAsia"/>
        </w:rPr>
        <w:t>&gt;OTU024971</w:t>
      </w:r>
    </w:p>
    <w:p w14:paraId="4571F712">
      <w:pPr>
        <w:rPr>
          <w:rFonts w:hint="eastAsia"/>
        </w:rPr>
      </w:pPr>
      <w:r>
        <w:rPr>
          <w:rFonts w:hint="eastAsia"/>
        </w:rPr>
        <w:t>CCTACGGGGGGCTGCAGTAACGAATCTTCCGCAATGCGCGAAAGCGTGACGGAGCAATGCCGCGTGCAGGATGAAGCCCTTCGGGGTGTAAACTGCTGTCAGGGATTAGGAACACAATGACCAGTCCCAAAGGAAGAGACGACTAACTCTGTGCCAGCAGTCGCGGTAATACAGAGGGTGCAAGCGTTAATCGGAATTACTGGGCGTAAAGCGCGCGTAGGCGGCTAATTAAGTCGGGTGTGAAAGCCCCGGGCTCAACCTGGGAATTGCATCCGATACTGATTGGCTTGAATTCGGGAGAGGGATGCAGAATTCCAGGTGTAGCGGTGAAATGCGTAGAGATCCGGAGGAAGACCGGTGGCGAAGGCGGTCTGCTGGGCAGTTTCTGACACTGAGGCGCGACAGCGTGGGGAGCAAACAGGATTAGATACCCCAGTAGTCC</w:t>
      </w:r>
    </w:p>
    <w:p w14:paraId="22ED35CC">
      <w:pPr>
        <w:rPr>
          <w:rFonts w:hint="eastAsia"/>
        </w:rPr>
      </w:pPr>
      <w:r>
        <w:rPr>
          <w:rFonts w:hint="eastAsia"/>
        </w:rPr>
        <w:t>&gt;OTU024972</w:t>
      </w:r>
    </w:p>
    <w:p w14:paraId="55E9741F">
      <w:pPr>
        <w:rPr>
          <w:rFonts w:hint="eastAsia"/>
        </w:rPr>
      </w:pPr>
      <w:r>
        <w:rPr>
          <w:rFonts w:hint="eastAsia"/>
        </w:rPr>
        <w:t>CCTACGGGTGGCTGCAGTGGGGAATCTTGCGCAATGGAGGAAACTCTGACGCAGCAACGCCGCGTGCAGGAAGAAGGCCCTTTGGGTCGTAAACTGCTGTAGCAGGGGAATAACGGTCTCCCGCGGGGAGACGTGAAGGTACCCTGAAAGTAAGCTCCGGCTAACTACGTGCCAGCAGCCGCGGTAATACGTAGGAGGCAAGCGTTGTCCGGATTTACTGGGCGTAAAGAGCGTGTAGGCGGCCAGACAGGTCTGTTGTGAAAACTGGAGGCTCAACCTCGAGCTGTCGGTGGAAACCATCTGGCTAGAGTCCGGAAGAGGAGAGTGGAATTCCTGGTGTAGCGGTGAAATGCGTAGATATCGGGAGGAACACCCGTGGCGAAGGCGGCCCCCTGGTTGGATACTGACGCTGAGACGCGAAAGCGTGGGGAGCAAACAGGATTAGATACCCTGGTAGTCC</w:t>
      </w:r>
    </w:p>
    <w:p w14:paraId="2940A4A4">
      <w:pPr>
        <w:rPr>
          <w:rFonts w:hint="eastAsia"/>
        </w:rPr>
      </w:pPr>
      <w:r>
        <w:rPr>
          <w:rFonts w:hint="eastAsia"/>
        </w:rPr>
        <w:t>&gt;OTU024973</w:t>
      </w:r>
    </w:p>
    <w:p w14:paraId="274F141A">
      <w:pPr>
        <w:rPr>
          <w:rFonts w:hint="eastAsia"/>
        </w:rPr>
      </w:pPr>
      <w:r>
        <w:rPr>
          <w:rFonts w:hint="eastAsia"/>
        </w:rPr>
        <w:t>CCTACGGGGGGCTGCAGTGGGGAATCTTGCGCAATGGGCGAAAGCCTGACGCAGCGACGCCGCGTGTGGGAAGAAGGCCTTCGGGTTGTAAACCACTTTCAGCAGGGAAGAAGCGCAAGTGACGGTACCTGCAGAAGAAGCCCCGGCCAACTACGTGCCAGCAGCCGCGGTAATACGTAGGGGGCGAGCGTTGTCCGGAATTATTGGGCGTAAAGCGCGTGTAGGCTGCTTCGAAAGTCAGGTGTGAAATCCCTGGGCTCAACCCAGGAAGTGCACTTGAAACTTCGAAGCTCGAGTCCCGGAGAGGGTGGCGGAATTCTCGGTGTAGAGGTGAAATTCGTAGATATCGAGAGGAACACCGGTGGCGAAGGCGGCTACCTGGACGGTGACTGACGCTGAGACGCGAAAGCGTGGGGAGCAAACAGGATTAGATACCCCAGTAGTCC</w:t>
      </w:r>
    </w:p>
    <w:p w14:paraId="6FFC1A7B">
      <w:pPr>
        <w:rPr>
          <w:rFonts w:hint="eastAsia"/>
        </w:rPr>
      </w:pPr>
      <w:r>
        <w:rPr>
          <w:rFonts w:hint="eastAsia"/>
        </w:rPr>
        <w:t>&gt;OTU024974</w:t>
      </w:r>
    </w:p>
    <w:p w14:paraId="48A23681">
      <w:pPr>
        <w:rPr>
          <w:rFonts w:hint="eastAsia"/>
        </w:rPr>
      </w:pPr>
      <w:r>
        <w:rPr>
          <w:rFonts w:hint="eastAsia"/>
        </w:rPr>
        <w:t>CCTACGGGGGGCAGCAGTCGGGAATTTTGGGCAATGGGCGAAAGCCTGACCCAGCAACGCCGCGTGAAGGATGAAGCTTCTCGGAGTGTAAACTTCATAAGAATGGGACGAATAAGTGGGGGATAACACCCCCCATGATGACGGTACCATTTGTAAGCACCGGCTAACTACGTGCCAGCAGCCGCGGTAATACGGAGGGTGCAAGCGTTATCCGGATTCACTGGGTTTAAAGGGTGCGTAGGCGGCCCGGTAAGTCCGCTCTGAAAGTCCAGGGCTCAACCCTGGAAAGCGGGTGGATACTGCCGGGCTAGAATCCGGAAGAGGCGAGTGGAATTCCTGGTGTAGCGGTGAAATGCATAGATATTGTCAAGAACTCCGATAGCGAAGGCAGCTTACTGGGCTGTAACTGACGCTGATGCACGAAAGTGTGGGGATCAAACAGGATTAGATACCCCTGTAGTCC</w:t>
      </w:r>
    </w:p>
    <w:p w14:paraId="4E5CB1DF">
      <w:pPr>
        <w:rPr>
          <w:rFonts w:hint="eastAsia"/>
        </w:rPr>
      </w:pPr>
      <w:r>
        <w:rPr>
          <w:rFonts w:hint="eastAsia"/>
        </w:rPr>
        <w:t>&gt;OTU024975</w:t>
      </w:r>
    </w:p>
    <w:p w14:paraId="20F55BA0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GTAAGTTAATACCTTGCTGTTTTGACGTTACCGACAGAATAAGCACCGGCTAACTCTGTGCCAGCAGCCGCGGTAATACAGAGGTGGCAAGCGTTGTTCGGAATTACTGGGCGTAAAGGGCGCGTAGGCGGTGGGATAAGCGTGTGGTGAAAGTCCGGGGCTCAACCTCGGATCGGCCGTGCGAACTGTCTCACTCGAGCACACTAGAGGCGGGTGGAATTCCGGGTGTAGCGGTGGAATGCGTAGATATTCGGAGGAACACCAGTGGCGAAGGCGACTCGCTGGACTTGTGGTGACGCTGAGACGCGAAAGCGTGGGGAGCAAACAGGATTAGATACCCCGGTAGTCC</w:t>
      </w:r>
    </w:p>
    <w:p w14:paraId="20CBB63F">
      <w:pPr>
        <w:rPr>
          <w:rFonts w:hint="eastAsia"/>
        </w:rPr>
      </w:pPr>
      <w:r>
        <w:rPr>
          <w:rFonts w:hint="eastAsia"/>
        </w:rPr>
        <w:t>&gt;OTU024976</w:t>
      </w:r>
    </w:p>
    <w:p w14:paraId="2DC53EBB">
      <w:pPr>
        <w:rPr>
          <w:rFonts w:hint="eastAsia"/>
        </w:rPr>
      </w:pPr>
      <w:r>
        <w:rPr>
          <w:rFonts w:hint="eastAsia"/>
        </w:rPr>
        <w:t>CCTACGGGGGGCAGCAGTGGGGAATATTGCGCAATGGACGAAAGTCTGACGCAGCGACGCCGCGTGTGGGATGAAGCCTTTCGGGGTGTAAACTGCTGTGGCGAGGGAGGAAGTTCTGACAGTACCTCGCTAGAAAGCACCAGCTAACCACGTGCCAGAAGCTTCGGTAATACGTGGGGTGCAAGCGTTATCCGGATTTACTGGGTGTAAAGGGTCCGTCGGCGTCCCTATTAGTCACTTGTTTAAGCCTGAGGCTCAACTTCAGAAAGGCAAGTGATACTGTAGGGATAGAGTCTGTTCGAGGAAACTAGAATTCTTGGTGGAGGGGTGAAATCCGTAGATATCAAGAGGAATACCATGCGCGAAGGCAGGTTTCTAGGACATGACTGACGCTCAGGGACGAAAGCTTGGGTAGCAAAAGGGATTAGATACCCCTGTAGTCC</w:t>
      </w:r>
    </w:p>
    <w:p w14:paraId="49F0FE45">
      <w:pPr>
        <w:rPr>
          <w:rFonts w:hint="eastAsia"/>
        </w:rPr>
      </w:pPr>
      <w:r>
        <w:rPr>
          <w:rFonts w:hint="eastAsia"/>
        </w:rPr>
        <w:t>&gt;OTU024977</w:t>
      </w:r>
    </w:p>
    <w:p w14:paraId="347CD03C">
      <w:pPr>
        <w:rPr>
          <w:rFonts w:hint="eastAsia"/>
        </w:rPr>
      </w:pPr>
      <w:r>
        <w:rPr>
          <w:rFonts w:hint="eastAsia"/>
        </w:rPr>
        <w:t>CCTACGGGCGGCAGCAGTGAGGAATATTCCACAATGGGCGAAAGCCTGATGGAGCGACGCCGCGTGAGGGATGAAGCTTTTCGGAGTGTAAACCTCTTTTTGGGGGGATGAAACGTGTCCTTCGGGACACTAAGACAGTACCCCCAGAATAAGCATCGGCTAACTACGTGCCAGCAGCCGCGGTAATACGTAGGATGCAAGCGTTGTCCGGATTTACTGGGCGTAAAGCGCGCGCAGGCGGCACCTCAAGTATTCAGTGAAATCTCCCTGCTCAACGGGGAGGGTGCTGAGTAGACTGAGGAGCTAGAGGACGGTAGAGGGGGGTAGAATTGCTGGTGTAGCGGTGAAATGCGTAGAGATCAGCAGGAATATCCGTGGCGAAGGCGGCTCTCTGGGACGGTACTGACGCTGAGACGCGAAAGCGTGGGGAGCAAACAGGATTAGATACCCCGGTAGTCC</w:t>
      </w:r>
    </w:p>
    <w:p w14:paraId="5FB465F8">
      <w:pPr>
        <w:rPr>
          <w:rFonts w:hint="eastAsia"/>
        </w:rPr>
      </w:pPr>
      <w:r>
        <w:rPr>
          <w:rFonts w:hint="eastAsia"/>
        </w:rPr>
        <w:t>&gt;OTU024978</w:t>
      </w:r>
    </w:p>
    <w:p w14:paraId="17FC9BC2">
      <w:pPr>
        <w:rPr>
          <w:rFonts w:hint="eastAsia"/>
        </w:rPr>
      </w:pPr>
      <w:r>
        <w:rPr>
          <w:rFonts w:hint="eastAsia"/>
        </w:rPr>
        <w:t>CCTACGGGGGGCTGCAGTGGGGAATTTTGGGCAATGGCCGAAAGGCTGACCCAGCGACGCCGCGTGTGGGAGGAAGCCCTTCGGGGTGTAAACCACTGTCGGGAGGGACGAACGAGGGAGGTGGGAATACTGCCTTTCTGTGACGGTACCTTCAAAGGAAGCGCCGGCTAACTCTGTGCCAGCAGCCGCGGTAAGACAGAGGGCGCGAGCGTTGTTCGGAATTACTGGGCGTAAAGCGCGTGTAGGCGGCCTGACAAGTCGGATGTGAAAGCCCTGGGCTTAACCCAGGAAGTGCATTCGAAACTGCCAGGCTCGAGTACGGGAGAGGGAGGTGGAATTCCCGGTGTAGAGGTGAAATTCGTAGATATCGGGAGGAACACCAGTGGCGAAGGCGGCCACCTGGACGGATACTGACGCTGAGACGCGAAAGCGTGGGTAGCAAACAGGATTAGATACCCGGGTAGTCC</w:t>
      </w:r>
    </w:p>
    <w:p w14:paraId="554378DF">
      <w:pPr>
        <w:rPr>
          <w:rFonts w:hint="eastAsia"/>
        </w:rPr>
      </w:pPr>
      <w:r>
        <w:rPr>
          <w:rFonts w:hint="eastAsia"/>
        </w:rPr>
        <w:t>&gt;OTU024979</w:t>
      </w:r>
    </w:p>
    <w:p w14:paraId="780609F1">
      <w:pPr>
        <w:rPr>
          <w:rFonts w:hint="eastAsia"/>
        </w:rPr>
      </w:pPr>
      <w:r>
        <w:rPr>
          <w:rFonts w:hint="eastAsia"/>
        </w:rPr>
        <w:t>CCTACGGGGGGCTGCAGCAAGGAATCTTCCGCAATGGGCGCAAGCCTGACGGAGCAACGCCGCGTGCGGGATGACGCCCTTCGGGGTGTAAACCGCTTTTCTTCCGGAAGAACACCTGGGGCAACTCAGGTCTGACGGTACGGGAGGAAGAAGGACCGGCTAACTACGTGCCAGCAGCCGCGGTAATACGTAGGGTCCGAGCGTTGTCCGGAATCACTGGGCGTAAAGGGCGCGTAGGCGGCCGCGGTAAGGCTCGCGTGAAAGCCCGGGGCTCAACCCCGGGTCGGCGCGGGCGACTGCCGGGCTGGAGCACGGTAGGGGCAGACGGAATTCCGGGTGTAGCGGTGAAATGCGCAGATATCAGGAGGAATACCCGTGGCGAAAGCGGCTCTCTGGGACGGTACTGACGCTGAGACGCGAAAGCGTGGGGAGCAAACAGGATTAGATACCCGGGTAGTCC</w:t>
      </w:r>
    </w:p>
    <w:p w14:paraId="783B37A9">
      <w:pPr>
        <w:rPr>
          <w:rFonts w:hint="eastAsia"/>
        </w:rPr>
      </w:pPr>
      <w:r>
        <w:rPr>
          <w:rFonts w:hint="eastAsia"/>
        </w:rPr>
        <w:t>&gt;OTU024980</w:t>
      </w:r>
    </w:p>
    <w:p w14:paraId="1AC996B2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CCCGGCTAACTCCGTGCCAGCAGCCGCGGTAATACGGAGGGTGCGAGCGTTGTCCGGAATCACTGGGCGTAAAGGGCGCGTAGGCGGATGAGTAAGTTAGGCGTGAAATTCCAGGGCTCAACCTTGGAGCTGCGTTTAAAACTACTGATCTTGAGGGATGGCGGAGGAAACGGAATTCCACAAGTAGCGGTGAAATGCGTAGATATGTGGAGGAACACCGGTGGCGAAAGCGGTTTTCTAGCTTAGCCCTGACGCTGAGGCGCGAGAGCAAGGGGAGCAAACAGGATTAGATACCCCAGTAGTCC</w:t>
      </w:r>
    </w:p>
    <w:p w14:paraId="6798A53D">
      <w:pPr>
        <w:rPr>
          <w:rFonts w:hint="eastAsia"/>
        </w:rPr>
      </w:pPr>
      <w:r>
        <w:rPr>
          <w:rFonts w:hint="eastAsia"/>
        </w:rPr>
        <w:t>&gt;OTU024981</w:t>
      </w:r>
    </w:p>
    <w:p w14:paraId="4F3F3495">
      <w:pPr>
        <w:rPr>
          <w:rFonts w:hint="eastAsia"/>
        </w:rPr>
      </w:pPr>
      <w:r>
        <w:rPr>
          <w:rFonts w:hint="eastAsia"/>
        </w:rPr>
        <w:t>CCTACGGGGGGCAGCAGTAGGGAATCTTCCGCAATGGACGAAAGTCTGACGGAGCAATGCCGCGTGAGCGAAGAAGGCCTTCGGGTCGTAAAGCTCTGTCCAGGGGGAAGAACAAATGACGGTACCCCTGTAACAGCACCGGCTAACTCTGTGCCAGCAGCCGCGGTAAGACAGAGGGTGCAAGCGTTGTTCGGAATCATTGGGCGTAAAGGGCGCGTAGGCGGTTTTATAAGTCGGATGTGAAAGCCCAGGGCTTAACCGTGGAAGTGCATCCGAAACTGTATGACTTGAGTCCCGGAGAGGGTGGTGGAATTCCCAGTGTAGAGGTGAAATTCGTAGATATCGGGGGGAATACCAGTGGCGAAAGCGGCACCCTAGCGTTAGCCTGACGCTCATGTGCGAAAGCGTGGGGAGCGAACGGGATTAGATACCCTTGTAGTCC</w:t>
      </w:r>
    </w:p>
    <w:p w14:paraId="74382A29">
      <w:pPr>
        <w:rPr>
          <w:rFonts w:hint="eastAsia"/>
        </w:rPr>
      </w:pPr>
      <w:r>
        <w:rPr>
          <w:rFonts w:hint="eastAsia"/>
        </w:rPr>
        <w:t>&gt;OTU024982</w:t>
      </w:r>
    </w:p>
    <w:p w14:paraId="4852725E">
      <w:pPr>
        <w:rPr>
          <w:rFonts w:hint="eastAsia"/>
        </w:rPr>
      </w:pPr>
      <w:r>
        <w:rPr>
          <w:rFonts w:hint="eastAsia"/>
        </w:rPr>
        <w:t>CCTACGGGTGGCAGCAGTGGGGAATATTGGACAATGGGCGGAAGCCTGATCCAGCAACGCCGCGTGAGGGATGACGGCCTTCGGGTTGTAAACCTCTTTCAGTACCGACGAAGCGCCCTGTCGGGTGGTGACGGTAGGTACAGAAGAAGCACCGGCCAACTACGTGCCAGCAGCCGCGGTAATACGTAGGGTGCGAGCGTTGTCCGGAATTATTGGGCGTAAAGGGCTCGTAGGCGGTTTGTCGCGTCGGGAGTGAAAACCTGAGGCTCAACCTCAGGCCTGCAGTCGATACGGGCAGACTTGAGTGTTGCAGGGGAGACTGGAATTCCTGGTGTAGCGGTGAAATGCGCAGATATCGGGAGGAACACCAACGGCGAAGGCAGCTCGCTGGGACGGTACTGACGCTAAGGCGCGAAAGCGTGGGGAGCGAACAGGATTAGATACCCCAGTAGTCC</w:t>
      </w:r>
    </w:p>
    <w:p w14:paraId="1FDAAEC0">
      <w:pPr>
        <w:rPr>
          <w:rFonts w:hint="eastAsia"/>
        </w:rPr>
      </w:pPr>
      <w:r>
        <w:rPr>
          <w:rFonts w:hint="eastAsia"/>
        </w:rPr>
        <w:t>&gt;OTU024983</w:t>
      </w:r>
    </w:p>
    <w:p w14:paraId="7CDCDF72">
      <w:pPr>
        <w:rPr>
          <w:rFonts w:hint="eastAsia"/>
        </w:rPr>
      </w:pPr>
      <w:r>
        <w:rPr>
          <w:rFonts w:hint="eastAsia"/>
        </w:rPr>
        <w:t>CCTACGGGTGGCTGCAGTCGAGAATCTTGGTCAATGCACGAAAGTGTGAACCAGCGACGCCGCGTGGGTGAAGAAGGCCCTCTGGGTCGTAAAGCCCTTTTAGGGGAGAAGAAGGGGCGCAAGCCCTTGACGGTATCCCCTGAATAAGCCACGGCTAACTACGTGCCAGCAGCCGCGGTAATACGTAGGAGGCGAGCGTTGTCCGGAATCACTGGGCGTAAAGCGCGTGCAGGCGGCATGGCAAGTCTGCTGTGAAAGCTCTCGGCTTAACCGGGAGAGGTCGGTGGAAACTGCCAAGCTAGAGGACGGTAGAGGGGGGTGGAATTCCCGGTGTAGTGGTGAAATGCGTAGATATCGGGAGGAACACCAGCGGCGAAGGCGGCCCCCTGGGCCACACCTGACGCTGAGACGCGAAAGCGTGGGGAGCAAACAGGATTAGATACCCCAGTAGTCC</w:t>
      </w:r>
    </w:p>
    <w:p w14:paraId="46BDE1DD">
      <w:pPr>
        <w:rPr>
          <w:rFonts w:hint="eastAsia"/>
        </w:rPr>
      </w:pPr>
      <w:r>
        <w:rPr>
          <w:rFonts w:hint="eastAsia"/>
        </w:rPr>
        <w:t>&gt;OTU024984</w:t>
      </w:r>
    </w:p>
    <w:p w14:paraId="031041A3">
      <w:pPr>
        <w:rPr>
          <w:rFonts w:hint="eastAsia"/>
        </w:rPr>
      </w:pPr>
      <w:r>
        <w:rPr>
          <w:rFonts w:hint="eastAsia"/>
        </w:rPr>
        <w:t>CCTACGGGTGGCTGCAGTCGAGGATCTTCGGCAATGGGCGCAAGCCTGACCGAGCGACGCCGCGTGCGCGACGAAGGCCTTCGGGTTGTAAAGCGCTGTCGGGGGGGAGGAAAGCCCGCAAGGGCCTGACCTATCCCCGGAGGAAGCACGGGCTAAGTTCGTGCCAGCAGCCGCGGTAAGACGAACCGTGCGAACGTTGTTCGGAATCACTGGGCTTAAAGGGCGCGTAGGCGGGCCAGCGAGTCCGGGGTGAAAGCTTCCGGCCTAACCGGAAAAGGGCCTTGGATACCGCTGGCCTCGAGGGGGGTAGGGGCATGTGGAACTTCCGGTGGAGCGGTGAAATGCGTTGATATCAGAAGGAACGCCGGTGGCGAAAGCGACGCACTGGATCTCTACTGACGCTGAGGCGCGAAAGCCAGGGGAGCAAACGGGATTAGATACCCCTGTAGTCC</w:t>
      </w:r>
    </w:p>
    <w:p w14:paraId="4AD106D6">
      <w:pPr>
        <w:rPr>
          <w:rFonts w:hint="eastAsia"/>
        </w:rPr>
      </w:pPr>
      <w:r>
        <w:rPr>
          <w:rFonts w:hint="eastAsia"/>
        </w:rPr>
        <w:t>&gt;OTU024985</w:t>
      </w:r>
    </w:p>
    <w:p w14:paraId="6CA9D290">
      <w:pPr>
        <w:rPr>
          <w:rFonts w:hint="eastAsia"/>
        </w:rPr>
      </w:pPr>
      <w:r>
        <w:rPr>
          <w:rFonts w:hint="eastAsia"/>
        </w:rPr>
        <w:t>CCTACGGGTGGCTGCAGCAGGGAATCTTGCGCAATGGGCGAAAGCCTGACGCAGCAACGCCGCGTGGGGGACGAAGGCCTTCGGGTTGTAAAGCTCTTTCGGAGGGAAAGAAAAGGCGCGGGCCAATACCCCGCATTTCTGACGGTACCCTAAGAAGAAGCACCGGCCAACTACGTGCCAGCAGCCGCGGTAATACGTAGGGGGCGAGCGTTGTCCGGAATTATTGGGCGTAAAGAGCGTGTAGGCGGTTCGGTAAGTCCGCTGTGAAAGTCAAGGGCTCAACCCTTGAAAGCCGGTGGATACTGTCGGGCTAGAGTCCGGAAGAGGAGAGTGGAATTCCTGGTGTAGCGGTGAAATGCGCAGATATCAGGAGGAACACCAGTAGCGAAGGCGGCTCGCTGGGCCACACCTGACGCTGAGACGCGAAAGCGTGGGGAGCGAACAGGATTAGATACCCCAGTAGTCC</w:t>
      </w:r>
    </w:p>
    <w:p w14:paraId="2B671216">
      <w:pPr>
        <w:rPr>
          <w:rFonts w:hint="eastAsia"/>
        </w:rPr>
      </w:pPr>
      <w:r>
        <w:rPr>
          <w:rFonts w:hint="eastAsia"/>
        </w:rPr>
        <w:t>&gt;OTU024986</w:t>
      </w:r>
    </w:p>
    <w:p w14:paraId="515F3AC3">
      <w:pPr>
        <w:rPr>
          <w:rFonts w:hint="eastAsia"/>
        </w:rPr>
      </w:pPr>
      <w:r>
        <w:rPr>
          <w:rFonts w:hint="eastAsia"/>
        </w:rPr>
        <w:t>CCTACGGGTGGCTGCAGTGAGGAATATTGGGCAATGCCCGCAAGGGTGACCCAGCAACGCCGCGTGGAGGATGAATGCCGTAAGGTTGTAAACTCCTGTGAGAAGGGAAGAAAGTGCGGGATCGAATCCCGCTTTGACTGTACCTTCAGAGGAAACCCCGGCTAACTACGTGCCAGCAGCCGCGGTAATACGTAGGGGGTTAGCGTTGTCCGGATTTACTGGGTGTAAAGGGCGCGTAGGCGGTTTCTTAAGTCTGATGTGAAAGCCCACGGCTCAACCGTGGAGGGTCATTGGAAACTGGGAAACTTGAGTGCAGAAGAGAAGAGTGGAATTCCACGTGTAGCGGTGAAATGCGTAGAGATGTGGAGGAACACCAGTGGCGAAGGCGACTCTTTGGTCTGTAACTGACGCTGAGGCGCGAAAGCGTGGGGAGCAAACAGGATTAGATACCCCAGTAGTCC</w:t>
      </w:r>
    </w:p>
    <w:p w14:paraId="27C7F5EC">
      <w:pPr>
        <w:rPr>
          <w:rFonts w:hint="eastAsia"/>
        </w:rPr>
      </w:pPr>
      <w:r>
        <w:rPr>
          <w:rFonts w:hint="eastAsia"/>
        </w:rPr>
        <w:t>&gt;OTU024987</w:t>
      </w:r>
    </w:p>
    <w:p w14:paraId="6A6AE293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ACGCTCTGACCTAACACGTCGGAGCTTGACGGTACCGGGTGAGGAAGCCCCGGCTAACTCTGTGCCAGCAGCCGCGGTAAGACAGAGGTCCCGAGCGTTAGGCGGAATCACTGGGCTTAAAGCGTGTGTAGGCGGAGTGCTAAGTACCTTGTGAAATCCCACGGCTCAACCGTGGAACTGCTCGGTATACTGGTTCTCTTGAGCCACCTAGGGGCAACCGGAACAAACGGTGGAGCGGTGAAATGCGTAGATATCGTTTGGAACGCCAATGGTGAAAACAGGTTGCTGGGGGTGTGCTGACGCTGAGACACGAAAGCCAGGGGAGCAAACGGGATTAGATACCCTGGTAGTCC</w:t>
      </w:r>
    </w:p>
    <w:p w14:paraId="0CBD5651">
      <w:pPr>
        <w:rPr>
          <w:rFonts w:hint="eastAsia"/>
        </w:rPr>
      </w:pPr>
      <w:r>
        <w:rPr>
          <w:rFonts w:hint="eastAsia"/>
        </w:rPr>
        <w:t>&gt;OTU024988</w:t>
      </w:r>
    </w:p>
    <w:p w14:paraId="083E9EE0">
      <w:pPr>
        <w:rPr>
          <w:rFonts w:hint="eastAsia"/>
        </w:rPr>
      </w:pPr>
      <w:r>
        <w:rPr>
          <w:rFonts w:hint="eastAsia"/>
        </w:rPr>
        <w:t>CCTACGGGCGGCTGCAGTGGGGAATTTTTCGCAATGGGGGAAACCCTGACGAAGCAACGCCGCGTGGAGGATGAAGGCCTTCGGGTCGTAAACTCCTGTCGACCGGGACGAACGCTATTGGGCCCAATACGCCCGATAGTCGACTGTACCGGTGGAGGAAGCCACGGCTAACTCTGTGCCAGCAGCCGCGGTAATACAGAGGTGGCAAGCGTTGTTCGGAATTACTGGGCGTAAAGCGCGCGTAGGCGGGTCGTTAAGTCGGGGGTGAAATCCCGAGGCTCAACCTCGGAACTGCCTTCGATACTGGCGACCTAGAGTCCGGGAGAGGTGTATGGAACTCCTAGTGTAGAGGTGGAATTCGTAGATATCAGGAGGAACACCAACGGCGAAGGCAGCTCGCTAGGACGGTACTGACGCTGAGGCGCGAAAGCGTGGGGAGCAAACAGGATTAGATACCCCAGTAGTCC</w:t>
      </w:r>
    </w:p>
    <w:p w14:paraId="46D78281">
      <w:pPr>
        <w:rPr>
          <w:rFonts w:hint="eastAsia"/>
        </w:rPr>
      </w:pPr>
      <w:r>
        <w:rPr>
          <w:rFonts w:hint="eastAsia"/>
        </w:rPr>
        <w:t>&gt;OTU024989</w:t>
      </w:r>
    </w:p>
    <w:p w14:paraId="0811FC4A">
      <w:pPr>
        <w:rPr>
          <w:rFonts w:hint="eastAsia"/>
        </w:rPr>
      </w:pPr>
      <w:r>
        <w:rPr>
          <w:rFonts w:hint="eastAsia"/>
        </w:rPr>
        <w:t>CCTACGGGTGGCTGCAGTGGGGAATTGTTCACAATGGGCGCAAGCCTGATGACGCAACGCCGCGTGGGGGATGAAGGTCTTCGGATTGTAAACCCCTGTCGAGCGGGACGAACGGCCCGCGACCTAACACGTCGCGGGAGTGACAGTATCGAGGGAAGAAGCCCCGGCTAACTCCGTGCCAGCAGCCGCGGTAATACGGGGGGGGCAAGCGTTGCTCGGAATCACTGGGCGTAAAGCGTACGCAGGCGGACCGTTAAGTCGGGTGTGAAATCCCAGGGCTCAACCCTGGACGTGCATTCGAGACTGCATTGCTAGAGTATGGGAGAGGGAAGTGGAATTTCAGGTGTAGCGGTGAAATGCGTAGATATCTGAAGGAACATCAGTGGCGAAAGCGACTTCCTGGACCAATACTGACGCTCATGTGCGAAAGCGTGGGGAGCAAACAGGATTAGATACCCGAGTAGTCC</w:t>
      </w:r>
    </w:p>
    <w:p w14:paraId="73ED56F8">
      <w:pPr>
        <w:rPr>
          <w:rFonts w:hint="eastAsia"/>
        </w:rPr>
      </w:pPr>
      <w:r>
        <w:rPr>
          <w:rFonts w:hint="eastAsia"/>
        </w:rPr>
        <w:t>&gt;OTU024990</w:t>
      </w:r>
    </w:p>
    <w:p w14:paraId="7F91DF78">
      <w:pPr>
        <w:rPr>
          <w:rFonts w:hint="eastAsia"/>
        </w:rPr>
      </w:pPr>
      <w:r>
        <w:rPr>
          <w:rFonts w:hint="eastAsia"/>
        </w:rPr>
        <w:t>CCTACGGGCGGCTGCAGTGGGGAATTTTGCGCAATGGGGGAAACCCTGACGCAGCAACGCCGCGTGAGTGATGAAGGCCTTCGGGTTGTAAAGCTCTTTTAGCAGGGAAGATAATGACGGTACCTGCAGAAAAAGCACCGGCTAACTCCGTGCCAGCAGCCGCGGTAATACGGAGGGTGCAAGCGTTATTCGGAATGACTGGGCGTAAAGCGCACGTAGGCGGTTTGCTAAGTCTGATGTGAAATCCCTGGACTCAATCCAGGAAGTGCATTGGATACTGGCAGACTAGAGGACAGGAGAGGAGAGCGGAATTCCAGGTGTAGAGGTGAAATTCGTAGATATCTGGAGGAACAACAGAGGCGAAGGCGGCTCTCTGGACTGTTACTGACGCTGAGGTGCGAAAGCGTGGGGAGCAAACAGGATTAGATACCCGGGTAGTCC</w:t>
      </w:r>
    </w:p>
    <w:p w14:paraId="2F10DE99">
      <w:pPr>
        <w:rPr>
          <w:rFonts w:hint="eastAsia"/>
        </w:rPr>
      </w:pPr>
      <w:r>
        <w:rPr>
          <w:rFonts w:hint="eastAsia"/>
        </w:rPr>
        <w:t>&gt;OTU024991</w:t>
      </w:r>
    </w:p>
    <w:p w14:paraId="4F2878CD">
      <w:pPr>
        <w:rPr>
          <w:rFonts w:hint="eastAsia"/>
        </w:rPr>
      </w:pPr>
      <w:r>
        <w:rPr>
          <w:rFonts w:hint="eastAsia"/>
        </w:rPr>
        <w:t>CCTCGGGGGGCTGCAGTGGGGAATATTGGACAATGGGGGCAACCCTGATCCAGCAATGCCGCGTGTGTGAAGAAGGCCTGCGGGTTGTAAAGCACTTTCAGAGGGGAAGAAAAAATCGGAGCTAACACCTCCGAGCTTGACGTTACCCTTAGAAGAAGCACCGGCTAACTCCGTGCCAGCAGCCGCGGTAATACGTAGGGTGCGAGCGTTAATCGGAATTACTGGGCGTAAAGCGTGCGCAGGCGGTTGTGCAAGACAGGTGTGAAATCCCCGGGCTTAACCTGGGAACTGCGCTTGTGACTGCACAGCTAGAGTACGGCAGAGGGGGGTGGAATTCCTGGTGTAGCGGTGAAATGCGCAGATATCAGGAGGAACACCGGTGGCGAAGGCGGCACTCTGGGCCGGAACTGACGCTGAGGAGCGAAAGCGTGGGTAGCGAACAGGATTAGATACCCGAGTAGTCC</w:t>
      </w:r>
    </w:p>
    <w:p w14:paraId="633B43F1">
      <w:pPr>
        <w:rPr>
          <w:rFonts w:hint="eastAsia"/>
        </w:rPr>
      </w:pPr>
      <w:r>
        <w:rPr>
          <w:rFonts w:hint="eastAsia"/>
        </w:rPr>
        <w:t>&gt;OTU024992</w:t>
      </w:r>
    </w:p>
    <w:p w14:paraId="5B477803">
      <w:pPr>
        <w:rPr>
          <w:rFonts w:hint="eastAsia"/>
        </w:rPr>
      </w:pPr>
      <w:r>
        <w:rPr>
          <w:rFonts w:hint="eastAsia"/>
        </w:rPr>
        <w:t>CCTACGGGGGGCAGCAGTGGGGAATATTGGGCAATGGCCGAAAGGCTGACCCAGCGACGCCGCGTGCGGGAGGAAGCCCTTCGGGGTGTAAACCGCTGTCAGGGGGGACGAATGACTCTCTGGGGAATACTCAGAGGGAGTGACGGTACCCCCAAAGGAAGCACCGGCTAACTCTGTGCCAGCAGCCGCGGTAATACAGAGGGTGCAAGCGTTGTTCGGAATCACTGGGCGTAAAGCGCGCGCAGGCGGATTCGCGCATCATCGGTGAAAGCCCCCCGCTTAACGGGGGAGGGTCCGGTGAGATGGCGAGTCTGGAGGCAGGGAGAGGCGAGTGGAATTCCGGGTGTAGTGGTGAAATGCGTAGAGATGTGGAGGAACACCAGTGGCGAAGGCGACTCTCTGGTCTGTAACTGACGCTGAGGTACGAAAGCGTGGGGAGCGAACAGGATTAGATACCCCAGTAGTCC</w:t>
      </w:r>
    </w:p>
    <w:p w14:paraId="72415CB8">
      <w:pPr>
        <w:rPr>
          <w:rFonts w:hint="eastAsia"/>
        </w:rPr>
      </w:pPr>
      <w:r>
        <w:rPr>
          <w:rFonts w:hint="eastAsia"/>
        </w:rPr>
        <w:t>&gt;OTU024993</w:t>
      </w:r>
    </w:p>
    <w:p w14:paraId="180A03B5">
      <w:pPr>
        <w:rPr>
          <w:rFonts w:hint="eastAsia"/>
        </w:rPr>
      </w:pPr>
      <w:r>
        <w:rPr>
          <w:rFonts w:hint="eastAsia"/>
        </w:rPr>
        <w:t>CCTACGGGGGGCAGCAGTCGAGAATCTTCCGCAATGGGCGAAAGCCTGACGGAGCGATGTCGCGTGATGGACGAAGTGCTTCGGTACGTAAACATCTTTTATGTGGGACGAAATTATTGACGGTACCACATGAATAAGGGGCTCCTAACTCTGTGCCAGCAGGAGCGGTAATACAGAGGCCCCAAGCATTACCCGGAATCATTGGGCGTAAAGGGTGTCAAGGCGGTCATGTTAGTCTTCCGTAAAATCCAGGAGCTCAACTTCTGGCCCGCGGGAGAAACGGCATGACTTGAGGTCAGGAGAGGTGCATGGAACTCACGGTGTAGGGGTGAAATCCGTTGATATCGTGGGGAACACCAAAGGCGAAGGCAGTGCACTGGCCTGAATCTGACGCTCACACACGAAAGCCAGGGTAGCGAACGGGATTAGATACCCCAGTAGTCC</w:t>
      </w:r>
    </w:p>
    <w:p w14:paraId="4E1F117E">
      <w:pPr>
        <w:rPr>
          <w:rFonts w:hint="eastAsia"/>
        </w:rPr>
      </w:pPr>
      <w:r>
        <w:rPr>
          <w:rFonts w:hint="eastAsia"/>
        </w:rPr>
        <w:t>&gt;OTU024994</w:t>
      </w:r>
    </w:p>
    <w:p w14:paraId="5FEB535F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AGGGTTGTAAACCCCTTTCAGGAGGGACGAAGGTCGGCGCGTTAATAGCGTGTCCGACTGACGGTACCTCCACAAGAAGCCCCGGCTAACTACGTGCCAGCAGCCGCGGTAATACGAAGGGGGCTAGCGTTGCTCGGAATCACTGGGCGTAAAGCGCACGTAGGCGGATCTTTAAGTCAGGGGTGAAATCCTGGAGCTCAACTCCAGAACTGCCTTTGATACTATCTGTCTTGAATATCGTGGAGGTTAGCGGAATATGTCATGTAGCGGTGAAATGCGTAGAGATGTGGAGGAACACCGATGGCGAAGGCAGCCTTCTGGGCCAACACTGACGCTCATGCACGAAAGCGTGGGGAGCAAACAGGATTAGATACCCTTGTAGTCC</w:t>
      </w:r>
    </w:p>
    <w:p w14:paraId="3C26482E">
      <w:pPr>
        <w:rPr>
          <w:rFonts w:hint="eastAsia"/>
        </w:rPr>
      </w:pPr>
      <w:r>
        <w:rPr>
          <w:rFonts w:hint="eastAsia"/>
        </w:rPr>
        <w:t>&gt;OTU024995</w:t>
      </w:r>
    </w:p>
    <w:p w14:paraId="5B2A5D41">
      <w:pPr>
        <w:rPr>
          <w:rFonts w:hint="eastAsia"/>
        </w:rPr>
      </w:pPr>
      <w:r>
        <w:rPr>
          <w:rFonts w:hint="eastAsia"/>
        </w:rPr>
        <w:t>CCTACGGGTGGCTGCAGTGGGGAATCTTGCGCAATGGCCTAACGGCTGACGCAGCGACGCCGCGTGAGGGATGACGCTCTTCGGAGTGTAAACCTCTTTTGTCTGAGACGAACTGTCAGCATTCGCTGATTTGACGGTATCGGGCGAATAAGCACCGGCTAACTCCGTGCCAGCAGCCGCGGTAATACGGGGGGTGCGAGCGTTGTCCGGAATCACTGGGCGTAAAGGGTTCGTAGGTGGCCAACTAAGTCAGACGTGAAATCCCCGGGCTCAACCCGGGAACTGCGTCCGATACTGGCAGGCTTGAATCCGGGAGAGGGATGCGGAATTCCAGGTGTAGCGGTGAAATGCGTAGATATCTGGAGGAACACCGGTGGCGAAGGCGGCATCCTGGACCGGCATTGACGCTGAGGCGCGAAAGCTAGGGGAGCAAACGGGATTAGATACCCTAGTAGTCC</w:t>
      </w:r>
    </w:p>
    <w:p w14:paraId="2146ECDC">
      <w:pPr>
        <w:rPr>
          <w:rFonts w:hint="eastAsia"/>
        </w:rPr>
      </w:pPr>
      <w:r>
        <w:rPr>
          <w:rFonts w:hint="eastAsia"/>
        </w:rPr>
        <w:t>&gt;OTU024996</w:t>
      </w:r>
    </w:p>
    <w:p w14:paraId="302840CC">
      <w:pPr>
        <w:rPr>
          <w:rFonts w:hint="eastAsia"/>
        </w:rPr>
      </w:pPr>
      <w:r>
        <w:rPr>
          <w:rFonts w:hint="eastAsia"/>
        </w:rPr>
        <w:t>CCTACGGGGGGCTGCAGTAGGGAATATTGCGCAATGGAGGAAACTCTGACGCAGCGACGCCGCGTGGGTGATGAAGGCTTTCGGGTCGTAAAGCCCTGTCGGAAGGGAAGAAAAATCTCATGGCTAATATCCATGAGACTTGACGGTACCTTCAAAGGAAGCACCGGCTAACTACGTGCCAGCAGCCGCGGTAATACGTAGGGTGCTAGCGTTGTTCGGAATCACTGGGCGTAAAGAGTTCGTAGGTGGACTTATTAGTATAGGGTTAAATACCGGGGCCTAACCTCGGAGCTGCTCTGTAAACGGTAAGTCTAGAGTACTAGAGAGGATAGCGGAATTCCAGGTGTAGAGGTGAAATTCGTAGATATCTGGAGGAACATCTGAGGCGAAGGCGGCTATCTGGCTAGGCACTGACACTAAAGAACGAAAGCATGGGGAGCAAACAGGATTAGATACCCCTGTAGTCC</w:t>
      </w:r>
    </w:p>
    <w:p w14:paraId="10113309">
      <w:pPr>
        <w:rPr>
          <w:rFonts w:hint="eastAsia"/>
        </w:rPr>
      </w:pPr>
      <w:r>
        <w:rPr>
          <w:rFonts w:hint="eastAsia"/>
        </w:rPr>
        <w:t>&gt;OTU024997</w:t>
      </w:r>
    </w:p>
    <w:p w14:paraId="065367E0">
      <w:pPr>
        <w:rPr>
          <w:rFonts w:hint="eastAsia"/>
        </w:rPr>
      </w:pPr>
      <w:r>
        <w:rPr>
          <w:rFonts w:hint="eastAsia"/>
        </w:rPr>
        <w:t>CCTACGGGTGGCAGCAGTAGGGAATTTTCCACAATGGGCGAAAGCCTGATGGAGCGATGCCGCGTGCAGGATGAATGCCTTCGGGTTGTAAACTGCTTTTATTGGTGACGATTATGACGGTAGCCAATGAATAAGGATCGGCTAACTCCGTGCCAGCAGCCGCGGTCATACGGAGGATCCAAGCGTTATCCGGATTTACTGGGCGTAAAGAGTTGCGTAGGTGGTTTAATAAGCGAATAGTGAAATCGTGAGGCTCAACCTTACGGCTATTGTTCGAACTGTTAGACTTGAGAGCGAGAGAGGTGGTTGGAATTCCTGATGTAGGGGTAATATCCGTAGATATCAGGAGGAACACCAATGGCGAAGGCAGACCACTGGCTCGTTTCTGACACTGAGGCACGAAAGCGTGGGGAGCAAACAGGATTAGATACCCGTGTAGTCC</w:t>
      </w:r>
    </w:p>
    <w:p w14:paraId="6DF3D7FD">
      <w:pPr>
        <w:rPr>
          <w:rFonts w:hint="eastAsia"/>
        </w:rPr>
      </w:pPr>
      <w:r>
        <w:rPr>
          <w:rFonts w:hint="eastAsia"/>
        </w:rPr>
        <w:t>&gt;OTU024998</w:t>
      </w:r>
    </w:p>
    <w:p w14:paraId="42EDF751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AAGCGCTTCGTCTTGACGTTACCCACAGAAGAAGCACCGGCTAACTCCGTGCCAGCAGCCGCGGTAATACGGGGGGTGCGAGCGTTAATCGGAATTACTGGGCGTAAAGGGCGCGTAGGCGGCCCGCCAAGTCGCTTGTGAAATCTCCGGGCTTAACCCGGAGCGGCCAAGCGATACTGACGGGCTGGAGTGCGGAAGGGGCCACCGGAATTCTCGGTGTAGCGGTGAAATGCGTAGATATCGGAAGGAACACCAGTGGCGAAGGTGACTTCCTGGACCAAGACTGACGCTGAGGCGCGAAAGTGTGGGGATCAAACAGGATTAGATACCCCGGTAGTCC</w:t>
      </w:r>
    </w:p>
    <w:p w14:paraId="501078F7">
      <w:pPr>
        <w:rPr>
          <w:rFonts w:hint="eastAsia"/>
        </w:rPr>
      </w:pPr>
      <w:r>
        <w:rPr>
          <w:rFonts w:hint="eastAsia"/>
        </w:rPr>
        <w:t>&gt;OTU024999</w:t>
      </w:r>
    </w:p>
    <w:p w14:paraId="39126C9F">
      <w:pPr>
        <w:rPr>
          <w:rFonts w:hint="eastAsia"/>
        </w:rPr>
      </w:pPr>
      <w:r>
        <w:rPr>
          <w:rFonts w:hint="eastAsia"/>
        </w:rPr>
        <w:t>CCTACGGGTGGCTGCAGTAGGGAATCTTGCGCAATGGGCGAAAGCCTGACGCAGCAACGCCGCGTGCGGGATGAAGGCCTTCGGGTTGTAAACCGCTTTCAGTAGGGACGAATTCAGACGGTACCTACAGAAGAAGCCCCGGCCAACTACGTGCCAGCAGCCGCGGTAACACGTAGGGGGCGAGCGTTGTCCGGAATTATTGGGCGTAAAGAGCGTGTAGGCGGTCCGGTAAGTCAGCTGTGAAAGTCAAGGGCTCAACCCTTGAATGCCGGTTGATACTGTCGGGCTAGAGTCCGGAAGAGGCGAGTGGAATTCCCGGTGTAGTGGTGATATGCGTAGATATCGGGAGGAACACCAGTGGCGAAGGCGGCTTTCTGGTCTGCTCCTGACACTGAGGTGCGAAAGCGTGGGTAGCGAACGGGATTAGATACCCCTGTAGTCC</w:t>
      </w:r>
    </w:p>
    <w:p w14:paraId="0630D97C">
      <w:pPr>
        <w:rPr>
          <w:rFonts w:hint="eastAsia"/>
        </w:rPr>
      </w:pPr>
      <w:r>
        <w:rPr>
          <w:rFonts w:hint="eastAsia"/>
        </w:rPr>
        <w:t>&gt;OTU025000</w:t>
      </w:r>
    </w:p>
    <w:p w14:paraId="06ED1808">
      <w:pPr>
        <w:rPr>
          <w:rFonts w:hint="eastAsia"/>
        </w:rPr>
      </w:pPr>
      <w:r>
        <w:rPr>
          <w:rFonts w:hint="eastAsia"/>
        </w:rPr>
        <w:t>CCTACGGGCGGCTGCAGTCAAGAACCATCCGCAATGCACGAAAGTGTGACGGTGCGACGCCGCGTGGTTGATGAAGCACTTCGGTGCGTAAAGGCCTTTTATGAGGGAAGAAATTTTGACGGTACCTCATGAATAAGAGGCTGCTAATCTCGTGCCAGCAGCAGCGGTAATACGAGAGCCTCAAGCGTTATCCGGAATTATTGGGCGTAAAGCGCACGTAGGCGGCGATGACAGTCAGATGTGAAAGGCCTGGGCTCAACCCGGGAACTGCATTTGATACTGCATTGCTAGAGTCCAAGAGAGGGTAGTGGAATTCCCAGTGTAGAGGTGAAATTCGTAGATATCGGGAGGAACATCAGTGGCGAAGGCGGCTACCTGGCCCAATACTGACACTCAGGTGCGACAGCGTGGGGAGCAAACAGGATTAGATACCCGAGTAGTCC</w:t>
      </w:r>
    </w:p>
    <w:p w14:paraId="5257A646">
      <w:pPr>
        <w:rPr>
          <w:rFonts w:hint="eastAsia"/>
        </w:rPr>
      </w:pPr>
      <w:r>
        <w:rPr>
          <w:rFonts w:hint="eastAsia"/>
        </w:rPr>
        <w:t>&gt;OTU025001</w:t>
      </w:r>
    </w:p>
    <w:p w14:paraId="62108D38">
      <w:pPr>
        <w:rPr>
          <w:rFonts w:hint="eastAsia"/>
        </w:rPr>
      </w:pPr>
      <w:r>
        <w:rPr>
          <w:rFonts w:hint="eastAsia"/>
        </w:rPr>
        <w:t>CCTACGGGGGGCTGCAGTAGGGAATATTGCACAATGGGGGAAACCCTGATGCAGCAACGCCGCGTGAGTGAAGAAGGCCCTTGGGTTGTAAAGCTCTTTAGCGAGGGAAGAAGGTAGATATGGTGAATAATCATGTTTGCTGACGGTACCTCGAGAATAAGCACCGGCTAATTTCGTGCCAGCAGCCGCGGTAATACGGAGGGTGCGAGCGTTGTCCGGAATCACTGGGCGTAAAGGGCGCGTAGGTGGCCGAGCAAGGTCGCGGTGAAAGCCCGGAGCTCAACTCCGGAACTGCCTTTAAGACTGCATCGCTTGAACGTCGGAGAGGTAAGTGGAACTGCGAGTGTAGAGGTGAAATTCGTAGATATTCGCAAGAACACCAGTGGCGAAGGCGGCTTACTGGTCCGGTTCTGACGCTGAGGCGCGAAAGCGTGGGGAGCAAACAGGATTAGATACCCCGGTAGTCC</w:t>
      </w:r>
    </w:p>
    <w:p w14:paraId="060DE334">
      <w:pPr>
        <w:rPr>
          <w:rFonts w:hint="eastAsia"/>
        </w:rPr>
      </w:pPr>
      <w:r>
        <w:rPr>
          <w:rFonts w:hint="eastAsia"/>
        </w:rPr>
        <w:t>&gt;OTU025002</w:t>
      </w:r>
    </w:p>
    <w:p w14:paraId="6202B274">
      <w:pPr>
        <w:rPr>
          <w:rFonts w:hint="eastAsia"/>
        </w:rPr>
      </w:pPr>
      <w:r>
        <w:rPr>
          <w:rFonts w:hint="eastAsia"/>
        </w:rPr>
        <w:t>CCTACGGGCGGCTGCAGTTGGGAATCTTGCACAATGGGGGAAACCCTGATGCAGCGACGCCGCGTGGAGGATGAAGGATCTAGGTCTGTAAACTCCTTTTATCGGGAAAGACTTAGGACGGTACCCGATGAATAAGCACCGGCTAACTACGTGCCAGCAGCCGCGGTAAGACGTAGGGTGCAAGCGTTGTCCGGATTTACTGGGCGTAAAGAGCGTGTAGGCGGCCAGACAGGTCCGTTGTGAAAACTGGAGGCTCAACCTCCAGCCGTCGATGGAAACCGTCTGGCTAGAGTCCGGAAGAGGAGAGTGGAATTCCTGGTGTAGCGGTGAAATGCGCAGAGATCGGGAGGAACACCAATGGCGAAAGCAGGTACCTGGACTATTACTGACACTAAGCTGCGAAAGCTAGGGGAGCAAACAGGATTAGATACCCGAGTAGTCC</w:t>
      </w:r>
    </w:p>
    <w:p w14:paraId="243418B6">
      <w:pPr>
        <w:rPr>
          <w:rFonts w:hint="eastAsia"/>
        </w:rPr>
      </w:pPr>
      <w:r>
        <w:rPr>
          <w:rFonts w:hint="eastAsia"/>
        </w:rPr>
        <w:t>&gt;OTU025003</w:t>
      </w:r>
    </w:p>
    <w:p w14:paraId="3CD4AEB2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GTGCCGAAAGGCATTGACCTATCCCTGGAGGAAGCACGGGCTAAGTTCGTGCCAGCAGCCGCGGTAAGACGAACCGTGCGAACGTTGTTCGGAATCACTGGGCTTAAAGGGCGCGTAGGCGGATCGACAAGTCCGGGGTGAAATCCTCCGGCTTAACCTTGGAATTGCCTTCGATACTGTCGATCTAGAGTCCGGAAGAGGTGAGTGGAATTCCTAGTGTAGAGGTGAAATTCGTAGATATTAGGAAGAACACCAGTGGCGAAGGCGGCTCACTGGTCCGGCACTGACGCTGAGGTGCGAAAGCGTGGGGAGCAAACAGGATTAGATACCCCAGAGTCC</w:t>
      </w:r>
    </w:p>
    <w:p w14:paraId="6D70E612">
      <w:pPr>
        <w:rPr>
          <w:rFonts w:hint="eastAsia"/>
        </w:rPr>
      </w:pPr>
      <w:r>
        <w:rPr>
          <w:rFonts w:hint="eastAsia"/>
        </w:rPr>
        <w:t>&gt;OTU025004</w:t>
      </w:r>
    </w:p>
    <w:p w14:paraId="020091B3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CCCTCGGGATGTAAACTTCGCAAGATTGGGAAGAATTAGTAGGGGCTAATACCCCCTATGATGACGGTACCATTTGTAAGCTCCGGCTAACTCCGTGCCAGCAGCCGCGGTAACACGTAGGGGGCGAGCGTTGTCCGGATTTATTGGGCGTAAAGAGCTCGTAGGTGGTTCGGTAAGTCGGGTGTGAAAACTCTGGGCTCAACTCAGAGACGCCACCCGATACTGCTGTGACTTGAGTCTGGTAGGGGAGTGTGGAATTCCCAGTGTAGCGGTGAAATGCGCAGATATCGGGAGGAACACCAGTGGCGAAGGCGGCGATCTGGGTAGATACTGACGCTGAGGTGCGAAAGCGTGGGGAGCAAACAGGATTAGATACCCCAGTAGTCC</w:t>
      </w:r>
    </w:p>
    <w:p w14:paraId="0953B2E7">
      <w:pPr>
        <w:rPr>
          <w:rFonts w:hint="eastAsia"/>
        </w:rPr>
      </w:pPr>
      <w:r>
        <w:rPr>
          <w:rFonts w:hint="eastAsia"/>
        </w:rPr>
        <w:t>&gt;OTU025005</w:t>
      </w:r>
    </w:p>
    <w:p w14:paraId="64697917">
      <w:pPr>
        <w:rPr>
          <w:rFonts w:hint="eastAsia"/>
        </w:rPr>
      </w:pPr>
      <w:r>
        <w:rPr>
          <w:rFonts w:hint="eastAsia"/>
        </w:rPr>
        <w:t>CCTACGGGAGGCAGCAGTGGGGAATCTTGCGCAATGGCCGAAAGGCTGACGCAGCGACGCCGCGTGGGGGAGGAAGGCCTTCGGGTTGTAAACCCCTGTTGCTCGGGACGAACTCCTGGTTTCGACCAGGTTGACGGTACCGGGTGAGGAAGCACCGGCTAACTCTGTGCCAGCAGCCGCGGTAATACAGAGGGTGCGAGCGTTAATCGGAATTACTGGGCGTAAAGAGCGTGTAGGCGGTCCGGTAAGTCCGCTCTGAAAGTCCAGGGCTCAACCCTGGAAAGCGGGTGGATACTGCCGGGCTAGAATCCGGAAGAGGCGAGTGGAATTCCTGGTGTAGCGGTGGAATGCGTAGATATCGTAAGGAAGGCCAGCGGCGAAGGCGAGTCTCTGGACAGTTACTGACGCTGAGGCACGAAGGCCAGGGGAGCAAACGGGATTAGATACCCCAGTAGTCC</w:t>
      </w:r>
    </w:p>
    <w:p w14:paraId="5555AF42">
      <w:pPr>
        <w:rPr>
          <w:rFonts w:hint="eastAsia"/>
        </w:rPr>
      </w:pPr>
      <w:r>
        <w:rPr>
          <w:rFonts w:hint="eastAsia"/>
        </w:rPr>
        <w:t>&gt;OTU025006</w:t>
      </w:r>
    </w:p>
    <w:p w14:paraId="44B430BA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TAAGTGACGGTACCTGTAGAAGAAGCGCCGGCCAACTACGTGCCAGCAGCCGCGGTAAGACGTAGGGCGCAAGCGTTGTCCGGATTTATTGGGCGTAAAGGGCTCGTAGGCGGTCTGTTGCGTCGGGAGTGAAATCTTACAGCTTAACTGTGAACTTGCTTTCGATACGGGCAGACTTGAGGCATGCAGGGGAGAACGGAATTCCTGGTGTAGCGGTGAAATGCGCAGATATGCGGAGGAACACCGATGGCGAAGGCAGCCTCCTGGGATAACACTGACGCTCATGCACGAAAGCGTGGGGAGCAAACAGGATTAGATACCCGAGTAGTCC</w:t>
      </w:r>
    </w:p>
    <w:p w14:paraId="3AE9FD78">
      <w:pPr>
        <w:rPr>
          <w:rFonts w:hint="eastAsia"/>
        </w:rPr>
      </w:pPr>
      <w:r>
        <w:rPr>
          <w:rFonts w:hint="eastAsia"/>
        </w:rPr>
        <w:t>&gt;OTU025007</w:t>
      </w:r>
    </w:p>
    <w:p w14:paraId="6EDAAFDA">
      <w:pPr>
        <w:rPr>
          <w:rFonts w:hint="eastAsia"/>
        </w:rPr>
      </w:pPr>
      <w:r>
        <w:rPr>
          <w:rFonts w:hint="eastAsia"/>
        </w:rPr>
        <w:t>CCTACGGGGGGCTGCAGTCAAGAATATTCGGCAATGTACGAAAGTACGACCGAGCGACGCCGCGTGATGGATGAAGCGCTTCGGCGCGTAAACATCTTTTATGGGGGAGGAAGTCTATTGACGTTACCCCATGAATAAGGGGCTGCTAACTTCGTGCCAGCAGCAGCGGTAATACGAAGGCCCCAAGCGTTATCCGGAATTACTGGGCGTAAAGGGCGCGTAGGCGGCTTTGCAAGTGACGGGTGAAATCCCTCGGCTTAACCGAGGAACTGCCTGTCAGACTGTGAGGCTTGAGACCGGGAGAGGTGAGTGGAATTCCCAGTGTAGCGGTGAAATGCGTAGAGATCCGGAAGAACACCGGTGGCGAAGGCGGCCTGCTGGGCAGTTGCTGACGCTGAGGCGCGACAGCGTGGGGAGCAAACAGGATTAGATACCCCTGTAGTCC</w:t>
      </w:r>
    </w:p>
    <w:p w14:paraId="6F970F94">
      <w:pPr>
        <w:rPr>
          <w:rFonts w:hint="eastAsia"/>
        </w:rPr>
      </w:pPr>
      <w:r>
        <w:rPr>
          <w:rFonts w:hint="eastAsia"/>
        </w:rPr>
        <w:t>&gt;OTU025008</w:t>
      </w:r>
    </w:p>
    <w:p w14:paraId="01C37F36">
      <w:pPr>
        <w:rPr>
          <w:rFonts w:hint="eastAsia"/>
        </w:rPr>
      </w:pPr>
      <w:r>
        <w:rPr>
          <w:rFonts w:hint="eastAsia"/>
        </w:rPr>
        <w:t>CCTACGGGGGGCTGCAGTGGGGAATCTTGCGCAATGGGCGAAAGCCTGACGCAGCGACGCCGCGTGCGGGAGGACGGGCTTCGGCCTGTAAACCGCTGTTGCCCGGGACGAAGCTGGTCTTTAGAGACCATTGACGGTACCGGGTGAGGAAGCACCGGCTAACTCCGTGCCAGCAGCCGCGGTAATACGGGGGGGGCAAGCGTTGTTCGGAATTACTGGGCGTAAAGTGTGCGCAGGTGGCCGCGCATGTCGAGTGTGAAATCCCCGGGCTTAACTTGGGAATTGCGCTCGAAACTACGTGGCTCGAGTGTGGCAGAGGAAGGTGGAATTCCACGTGTAGCGGTGAAATGCGTAGAGATGTGGAGGAACACCGATGGCGAAGGCGGGTCTCTGGGCCGATACTGACGCTGAGGAGCGAAAGCGTGGGGAGCGAACAGGATTAGATACCCGTGTAGTCC</w:t>
      </w:r>
    </w:p>
    <w:p w14:paraId="5F78B5C2">
      <w:pPr>
        <w:rPr>
          <w:rFonts w:hint="eastAsia"/>
        </w:rPr>
      </w:pPr>
      <w:r>
        <w:rPr>
          <w:rFonts w:hint="eastAsia"/>
        </w:rPr>
        <w:t>&gt;OTU025009</w:t>
      </w:r>
    </w:p>
    <w:p w14:paraId="221582A6">
      <w:pPr>
        <w:rPr>
          <w:rFonts w:hint="eastAsia"/>
        </w:rPr>
      </w:pPr>
      <w:r>
        <w:rPr>
          <w:rFonts w:hint="eastAsia"/>
        </w:rPr>
        <w:t>CCTACGGGCGGCTGCAGTTAGGAATATTCCACAATGGGGGCAACCCTGATGGAGCAACGCCGCGTGGAGGATGAAGGCCCTCGGGTCGTAAACTTCTTTTCTATGCGAAGAATATGACGGTAACATAGGAATAAGGGTCTGCTAACTACGTGCCAGCAGCCGCGGTCATACGTAGGACCCAAGCGTTATCCGGATTGACTGGGCGTAAAGAGTTGCGTAGGTGGCATTGTAAGCGGGGCATGAAAGCGTGTGGCTCAACCATACAGACATGTTCTGAACTGCAAAGCTAGAGAACGAGAGAGGTAGATGGAATTCCCAGTGTAGGAGTGAAATCCGTAGATATTGGGAGGAACACCGATGGCGTAGGCAGTCTACTGGCTCGTTTCTGACACTAAGGCACGAAAGCGTGGGTAGCAAACGGGATTAGATACCCTTGTAGTCC</w:t>
      </w:r>
    </w:p>
    <w:p w14:paraId="4FAFCFDD">
      <w:pPr>
        <w:rPr>
          <w:rFonts w:hint="eastAsia"/>
        </w:rPr>
      </w:pPr>
      <w:r>
        <w:rPr>
          <w:rFonts w:hint="eastAsia"/>
        </w:rPr>
        <w:t>&gt;OTU025010</w:t>
      </w:r>
    </w:p>
    <w:p w14:paraId="1AA9656A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GAAGCGCCGGCTAACTACGTGCCAGCAGCCGCGGTAATACGTAGGGCGCAAGCGTTGTTCGGAATTACTGGGCGTAAAGCGCGCGCAGGTGGGTGCGCAAGTCGGAGGTGAAAGCGCAGGGCTCAACCTGGGAATGGCGGTGGATACTGGCGGACTAGAGTGCGGCAGAGGAGACTGGAATTCCTGGTGTAGCAGTGAAATGCGTAGATATCAGGAGGAATACCGATGGCGAAGGCAGGTCTCTGGGCTGACACTGACGCTCATGCACGAAAGCGTGGGGAGCAAACAGGATTAGATACCCCTGTAGTCC</w:t>
      </w:r>
    </w:p>
    <w:p w14:paraId="2DE70487">
      <w:pPr>
        <w:rPr>
          <w:rFonts w:hint="eastAsia"/>
        </w:rPr>
      </w:pPr>
      <w:r>
        <w:rPr>
          <w:rFonts w:hint="eastAsia"/>
        </w:rPr>
        <w:t>&gt;OTU025011</w:t>
      </w:r>
    </w:p>
    <w:p w14:paraId="1F8147D8">
      <w:pPr>
        <w:rPr>
          <w:rFonts w:hint="eastAsia"/>
        </w:rPr>
      </w:pPr>
      <w:r>
        <w:rPr>
          <w:rFonts w:hint="eastAsia"/>
        </w:rPr>
        <w:t>CCTACGGGGGGCAGCAGTCGAGGATCTTCGGCAATGGGCGCAAGCCTGACCGAGCGACGCCGCGTGTGCGACGAAGGCCTTCGGGTTGTAAAGCACTGTCGGGGGGGAGAAAGGGGCGCAAGCCCTTGATCGACCCCCGGAGGAAGCACGGGCTAAGTTCGTGCCAGCAGCCGCGGTAAGACGAACCGTGCGAACGTTGTTCGGAATCATTGGGCTTAAAGGGCGCGTAGGCGGGTCGGCAGGTCAGGGGTGAAATCCCGCGGCTCAACCGCGGCAGGGCCTTTGATACCGCCGGCCTCGAGGGAGGCAGGGGAGCGCGGAACTTCCGGTGGAGCGGTGAAATGCGTAGATATCGGAAGGAACACCGGTGGCGAAAGCGGCGCTCTGGCCCTCTTCTGACGCTGAGGCGCGAAAGCCAGGGGAGCAAACGGGATTAGATACCCCAGTAGTCC</w:t>
      </w:r>
    </w:p>
    <w:p w14:paraId="54074C4F">
      <w:pPr>
        <w:rPr>
          <w:rFonts w:hint="eastAsia"/>
        </w:rPr>
      </w:pPr>
      <w:r>
        <w:rPr>
          <w:rFonts w:hint="eastAsia"/>
        </w:rPr>
        <w:t>&gt;OTU025012</w:t>
      </w:r>
    </w:p>
    <w:p w14:paraId="5ED23357">
      <w:pPr>
        <w:rPr>
          <w:rFonts w:hint="eastAsia"/>
        </w:rPr>
      </w:pPr>
      <w:r>
        <w:rPr>
          <w:rFonts w:hint="eastAsia"/>
        </w:rPr>
        <w:t>CCTACGGGTGGCTGCAGTGAGGAATATTGGGCAATGGGCGCAAGCCTGACCCAGCAACGCCGCGTGGAGGATGAAGGTCTTCGGATTGTAAAGCACTTTAAGTTGGGAGGAAGGGTTGTAACCTAATACGTTGCAACTTTGACGTTACCGACAGAATAAGGACCTGCTAACTACGTGCCAGCAGCCGCGGTCATACGTAGGGTCCAAGCGTTATCCGGAATTACTGGGCGTAAAGCGCGTGTAGGCGGGCTGGTAAGTTGGGGGTGAAATCCCAGGGCTCAACCCTGGAACTGCCTTTCATACTGGCAATCTAGAGTCCAGAAGAGGTGAGTGGAACTCCGAGTGTAGAGGTGAAATTCGTAGATATTCGGAAGAACACCAGTGGCGAAGGCGGCTCACTGGCCCGGTACTGACGCTGAGGTGCGAAAGCGTGGGGAGCAAACAGGATTAGATACCCCAGTAGTCC</w:t>
      </w:r>
    </w:p>
    <w:p w14:paraId="77D95DB6">
      <w:pPr>
        <w:rPr>
          <w:rFonts w:hint="eastAsia"/>
        </w:rPr>
      </w:pPr>
      <w:r>
        <w:rPr>
          <w:rFonts w:hint="eastAsia"/>
        </w:rPr>
        <w:t>&gt;OTU025013</w:t>
      </w:r>
    </w:p>
    <w:p w14:paraId="0E34B7BD">
      <w:pPr>
        <w:rPr>
          <w:rFonts w:hint="eastAsia"/>
        </w:rPr>
      </w:pPr>
      <w:r>
        <w:rPr>
          <w:rFonts w:hint="eastAsia"/>
        </w:rPr>
        <w:t>CCTACGGGGGGCAGCAGTCGAGAATCTTCCGCAATGGGCGAAAGCCTGACGGAGCGACACCGCGTGCAGGATGAAGGCCTTCGGGTTGTAAACTGCTGTCACGCCATAGGAACGACGCGTTGCGAATACCAACGCGTTTGACTAAAGCGAGAGGAAGCACCGGCTAACTCTGTGCCAGCAGCCGCGGTAAGACAGAGGGTGCAAACGTTGTTCGGAATTACTGGGCATAAAGAGTTCGTAGGCTGTTTGTTAAGTCTGGTGTTAAAGACTGAGGCCCAACCTCGGAAATGCATCGGATACTGGCAGACTTGAGTACGGTAGAGGCGAGTGGAATTCCCAGTGTAGCGGTGAAATGCGTAGAGATCGGGAGGAAGGCCGGTGGCGAAGGCGGCGCTCTGGAACATTTCTGACGCTGAGGCTCGAAAGCGTGGGGAGCAAACAGGATTAGATACCCTAGTAGTCC</w:t>
      </w:r>
    </w:p>
    <w:p w14:paraId="02285528">
      <w:pPr>
        <w:rPr>
          <w:rFonts w:hint="eastAsia"/>
        </w:rPr>
      </w:pPr>
      <w:r>
        <w:rPr>
          <w:rFonts w:hint="eastAsia"/>
        </w:rPr>
        <w:t>&gt;OTU025014</w:t>
      </w:r>
    </w:p>
    <w:p w14:paraId="41558CD8">
      <w:pPr>
        <w:rPr>
          <w:rFonts w:hint="eastAsia"/>
        </w:rPr>
      </w:pPr>
      <w:r>
        <w:rPr>
          <w:rFonts w:hint="eastAsia"/>
        </w:rPr>
        <w:t>CCTACGGGAGGCTGCAGTGGGGAATATTGGACAATGGGCGAAAGCCTGATCCAGCGACGCCGCGTGGGTGAAGAAGGCCTGCGGGTTGTAAAGCCCTTTCAGTGGGGAAGAAAAGCCTCGCTCTAATACAGCGGGGTCTTGACGTAACCCATAGAAGAAGCACCGGCTAACTCTGTGCCAGCAGCCGCGGTAATACGAAGGGGGCTAGCGTTGTTCGGAATTACTGGGCGTAAAGCGCACGTAGGCGGATATTTAAGTCAGGGGTGAAATCCCAGAGCTCAACTCTGGAACTGCCTTTGATACTGGGTATCTTGAGTATGGAAGAGGTGAGTGTAATTGCGAGTGTAGAGGTGAAATTCGTAGATATTCGCAAGAACACCAGTGGCGAAGGCGGCTTACTGGTCCGGTTCTGACGCTGAGGCGCGAAAGCGTGGGGAGCGAACAGGATTAGATACCCCAGTAGTCC</w:t>
      </w:r>
    </w:p>
    <w:p w14:paraId="4B5EF02A">
      <w:pPr>
        <w:rPr>
          <w:rFonts w:hint="eastAsia"/>
        </w:rPr>
      </w:pPr>
      <w:r>
        <w:rPr>
          <w:rFonts w:hint="eastAsia"/>
        </w:rPr>
        <w:t>&gt;OTU025015</w:t>
      </w:r>
    </w:p>
    <w:p w14:paraId="3FB67758">
      <w:pPr>
        <w:rPr>
          <w:rFonts w:hint="eastAsia"/>
        </w:rPr>
      </w:pPr>
      <w:r>
        <w:rPr>
          <w:rFonts w:hint="eastAsia"/>
        </w:rPr>
        <w:t>CCTACGGGGGGCAGCAGTGGGGAATTTTGGACAATGGGCGCAAGCCTGATCCAGCCATGCCGCGTGTGTGAAGAAGGCCTTCGGGTTGTAAAGCACTTTCGGACGGAACGAAATCGTCCCCGTTAATAGCGGGGATGGATGACGGTACCGTAAGAAGAAGCACCGGCTAACTACGTGCCAGCAGCCGCGGTAATACGTAGGGTGCGAGCGTTAATCGGAATTACTGGGCGTAAAGTGTGCGCAGGCGGCGCCGCATGTCGAGTGTGAAAGCCCCGGGCTTAACCTAGGAATTGCATTTGAAACTGCGTCGCTAGAGGCCGGAAGAGGGTAGTGGAATTCCCAGTGTAGAGGTGAAATTCGTAGATATCAAGCGGAACACCGGTGGCGAAGGCGGCCTTCTGGACGATGACTGACGCTGAGACGCGAAAGCGTGGGGAGCAAACAGGATTAGATACCCTAGTAGTCC</w:t>
      </w:r>
    </w:p>
    <w:p w14:paraId="47DCD70B">
      <w:pPr>
        <w:rPr>
          <w:rFonts w:hint="eastAsia"/>
        </w:rPr>
      </w:pPr>
      <w:r>
        <w:rPr>
          <w:rFonts w:hint="eastAsia"/>
        </w:rPr>
        <w:t>&gt;OTU025016</w:t>
      </w:r>
    </w:p>
    <w:p w14:paraId="398964F3">
      <w:pPr>
        <w:rPr>
          <w:rFonts w:hint="eastAsia"/>
        </w:rPr>
      </w:pPr>
      <w:r>
        <w:rPr>
          <w:rFonts w:hint="eastAsia"/>
        </w:rPr>
        <w:t>CCTACGGGGGGCTGCAGTAGGGAATTTTGCACAATGGGCGCAAGCCTGATGCAGCAATGCCGCGTGAGTGAAGAAGGCTCTTGGGTTGTAAAGCTCTTTCGGCCAAGAAGAAGGGACTACTTGCGAACAGCCTGTAGTTTTGACGGTATTGGAAGAAGAAGCACCTGCTAACTTCGTGCCAGCAGCAGCGGTAATACGAAGGGTGCAAGCGTTGTTCGGAATTACTGGGCGTAAAGCGCGCGTAGGCGGGTCTGTAAGTAGATTGTGAAATCCCTGGGCTTAACCTGGGACGTGCAGTCTAAACTGCAGATCTTGAATGTCTGAGAGGATGGCGGAATTCCCGGTGTAGTAGTGAAATACGTAGATATCGGGAGGAACACCGGTGGCGAAGGCGGCTCTCTGGGCCTGTCCTGACGCTCAGGCGCGAAAGCTGGGGGAGCGAACCGGATTAGATACCCTTGTAGTCC</w:t>
      </w:r>
    </w:p>
    <w:p w14:paraId="5321D59F">
      <w:pPr>
        <w:rPr>
          <w:rFonts w:hint="eastAsia"/>
        </w:rPr>
      </w:pPr>
      <w:r>
        <w:rPr>
          <w:rFonts w:hint="eastAsia"/>
        </w:rPr>
        <w:t>&gt;OTU025017</w:t>
      </w:r>
    </w:p>
    <w:p w14:paraId="2693C10C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TTAATACCTTGCTGTTTTGACGGTACCTCCTTAGCAAGCACCGGCTAACTTCGTGCCAGCAGCCGCGGTAATACGTAGGTGGCGAGCGTTGTCCGGAATTACTGGGCGTAAAGGGAGCGTAGGCGGCTTCTTAAGTGGAAGGTGAAATCCTGAGGCTTAACCTCGGGTCTGCCTTTCATACTGGGGAGCTTGAGTGCAGGAGAGGAAAGCGGAATTCCCGGTGTAGCGGTGAAATGCGTAGATATCGGGAGGAACACCAGTGGCGAAGGCGGCTTTCTGGACTGTAACTGACGCTGAGGCTCGAAAGCTGGGGGAGCAAACAGGATTAGATACCCGAGTAGTCC</w:t>
      </w:r>
    </w:p>
    <w:p w14:paraId="6CEB430B">
      <w:pPr>
        <w:rPr>
          <w:rFonts w:hint="eastAsia"/>
        </w:rPr>
      </w:pPr>
      <w:r>
        <w:rPr>
          <w:rFonts w:hint="eastAsia"/>
        </w:rPr>
        <w:t>&gt;OTU025018</w:t>
      </w:r>
    </w:p>
    <w:p w14:paraId="4D2FA72C">
      <w:pPr>
        <w:rPr>
          <w:rFonts w:hint="eastAsia"/>
        </w:rPr>
      </w:pPr>
      <w:r>
        <w:rPr>
          <w:rFonts w:hint="eastAsia"/>
        </w:rPr>
        <w:t>CCTACGGGCGGCTGCAGTGGGGAATCTTGCGCAATGGGCGAAAGCCTGACGCAGCGACGCCGCGTGGGCGACGAAGGCCTTCGGGTTGTAAAGCCCTGTGGGGCGGGACGAACCGTGCGGGGGCCAACACCCTCCGCACCTGACGGTACCGCCTTAGCAAGCACCGGCTAACTCTGTGCCAGCAGCCGCGGTAAGACAGAGGGTGCGAGCGTTGTCCGGAATTACTGGGCGTAAAGAGCTCGTAGGTGGTTTGTCGCGTTGTTCGTGAAAACTCACAACTCAATTGTGGGCGTGCGGGCGATACGGGCAGACTGGAGTACTGCAGGGGAGACTGGAATTCCTGGTGTAGCGGTGGAATGCGCAGATATCGGGAGGAACACCAGTAGCGAAGGCGGCTCGCTGGGCCATTCCTGACGCTGAGACGCGAAAGCTAGGGGAGCGAACAGGATTAGATACCCGTGTAGTCC</w:t>
      </w:r>
    </w:p>
    <w:p w14:paraId="51FFFF37">
      <w:pPr>
        <w:rPr>
          <w:rFonts w:hint="eastAsia"/>
        </w:rPr>
      </w:pPr>
      <w:r>
        <w:rPr>
          <w:rFonts w:hint="eastAsia"/>
        </w:rPr>
        <w:t>&gt;OTU025019</w:t>
      </w:r>
    </w:p>
    <w:p w14:paraId="7A405AB0">
      <w:pPr>
        <w:rPr>
          <w:rFonts w:hint="eastAsia"/>
        </w:rPr>
      </w:pPr>
      <w:r>
        <w:rPr>
          <w:rFonts w:hint="eastAsia"/>
        </w:rPr>
        <w:t>CCTACGGGCGGCTGCAGTGGGGAATCTTGCGCAATGGCCTAACGGCTGACGCAGCGACGCCGCGTGAGGGATGAAGCTTTTCGGAGTGTAAACCTCTGTTGCCCGGGACGAATTGCCAGATTTTTCTGGCTTGACGGTACCGGGTGAGGAAGCACCGGCTAACTCTGTGCCAGCAGCCGCGGTAATACAGAGGGTGCGAGCGTTGTCCGGAATCACTGGGCGTAAAGGGTGCGTAGGTGGTCGGGTAAGTTTGATGTGAAATCTCCGAGCTTAACTCGGAAACTGCATTGGATACTATTCGGCTAGAGGGTTGGAGGGGGGACTGGAATTCTCGGTGTAGCAGTGAAATGCGTAGATATCAGGAGGAACACCGGTGGCGAAGGCGGTTCTCTGGGCATGTCCTGACGCTGAGGAGCGAAAGTGTGGGGAGCGAACAGGATTAGATACCCTTGTAGTCC</w:t>
      </w:r>
    </w:p>
    <w:p w14:paraId="780DFDE2">
      <w:pPr>
        <w:rPr>
          <w:rFonts w:hint="eastAsia"/>
        </w:rPr>
      </w:pPr>
      <w:r>
        <w:rPr>
          <w:rFonts w:hint="eastAsia"/>
        </w:rPr>
        <w:t>&gt;OTU025020</w:t>
      </w:r>
    </w:p>
    <w:p w14:paraId="6D07CEA8">
      <w:pPr>
        <w:rPr>
          <w:rFonts w:hint="eastAsia"/>
        </w:rPr>
      </w:pPr>
      <w:r>
        <w:rPr>
          <w:rFonts w:hint="eastAsia"/>
        </w:rPr>
        <w:t>CCTACGGGCGGCTGCAGTAACGAATCTTCCGCAATGCACGAAAGTGTGACGGAGCGACGCCGCGTGTAGGACGAAGCCCTTCGGGGTGTAAACTACTGTCAGGGGAAAGAAAGTTCTGATCTACCCCAGAGGAAGGGACGGCTAACTCTGTGCCAGCAGCCGCGGTAAGACAGAGGTCCCGAGCGTTAGGCGGAATCACTGGGCGTAAAGCGTACGTAGGCGGCGCGTTAAGTGAGATGCGAAATCTTGTGGCTCAACCATATAGACTGTATCTCATACTGGCGTGCTGGAGGTCGGCAGAGGCAAGTGGAATTACCGGTGTAGCAGTGAAATGCGTAGAGATGGGGGAGAACACTCGTGGCGAAGGCGGCCAGCTAGACCAGTTCTGACACTGAGGCGCGACAGCGTGGGGAGCAAACAGGATTAGATACCCCAGTAGTCC</w:t>
      </w:r>
    </w:p>
    <w:p w14:paraId="746AB44A">
      <w:pPr>
        <w:rPr>
          <w:rFonts w:hint="eastAsia"/>
        </w:rPr>
      </w:pPr>
      <w:r>
        <w:rPr>
          <w:rFonts w:hint="eastAsia"/>
        </w:rPr>
        <w:t>&gt;OTU025021</w:t>
      </w:r>
    </w:p>
    <w:p w14:paraId="505EFDEB">
      <w:pPr>
        <w:rPr>
          <w:rFonts w:hint="eastAsia"/>
        </w:rPr>
      </w:pPr>
      <w:r>
        <w:rPr>
          <w:rFonts w:hint="eastAsia"/>
        </w:rPr>
        <w:t>CCTACGGGTGGCTGCAGTGAGGAATATTGCTCAATGGGCGCAAGCCTGAAGCAGCGACGCCGCGTGGGCGATGAAGGTCTTCGGATCGTAAAGCCCTTTTCTGCGTGACGAGGAAGGACGGTAGCACAGGAATAAGCGTCGGCTAACTACGTGCCAGCAGCCGCGGTAAAACGTAGGACGCAAGCGTTATCCGGAATTACTGGGCGTAAAGCGCGTGTAGGCGGTTATGCAAGTCGGGTGTGAAAGCCCAGGGCTCAACCCTGGAAGTGCATTCGATACTGCGTAGCTAGAGTACTGGAGAGGATGGTGGAACTCTGGGTGTAGAGGTGAAATTCGTAGATATTCGGAAGAACACCAGTGGCGAAGGCGGCTCACTGGCCCGGTACTGACGCTGAGATGCGAAAGCGTGGGGAGCAAACAGGATTAGATACCCGAGTAGTCC</w:t>
      </w:r>
    </w:p>
    <w:p w14:paraId="4B786404">
      <w:pPr>
        <w:rPr>
          <w:rFonts w:hint="eastAsia"/>
        </w:rPr>
      </w:pPr>
      <w:r>
        <w:rPr>
          <w:rFonts w:hint="eastAsia"/>
        </w:rPr>
        <w:t>&gt;OTU025022</w:t>
      </w:r>
    </w:p>
    <w:p w14:paraId="4428386E">
      <w:pPr>
        <w:rPr>
          <w:rFonts w:hint="eastAsia"/>
        </w:rPr>
      </w:pPr>
      <w:r>
        <w:rPr>
          <w:rFonts w:hint="eastAsia"/>
        </w:rPr>
        <w:t>CCTACGGGTGGCTGCAGTGGGGAATATTGCGCAATGGACGAAAGTCTGACGCAGCAACGCCGCGTGCAGGATGAAGGCCCTTTGGGTTGTAAACTGCTGTAGCAGGGGAATAATGGTCTGTCACGGACAGACTTGAAGGTACCCTGAAAGTAAGCGCCGGCTAACTCTGTGCCAGCAGCCGCGGTAAGACAGAGGCCTCGAGCGTTAGGCGGAATCACTGGGCTTAAAGCGCGTGTAGGCGGATCGTTAAGTGCCTTGTGAAATCCCGCGGCTCAACCGCCTGCGGTCATCGTAGACTGCCATGCTGGAGGACTGGAGAGGTCGGTGGAATTGCCGGTGTAGTGGTGATATGCGTAGATATCGAGAGGAACACCAGTGGCGAAGGCGAGTCCCTGGACAACACCTGACACTGAGGCACGAAAGCTAGGGGAGCAAACAGGATTAGATACCCCGGTAGTCC</w:t>
      </w:r>
    </w:p>
    <w:p w14:paraId="38F3CDD3">
      <w:pPr>
        <w:rPr>
          <w:rFonts w:hint="eastAsia"/>
        </w:rPr>
      </w:pPr>
      <w:r>
        <w:rPr>
          <w:rFonts w:hint="eastAsia"/>
        </w:rPr>
        <w:t>&gt;OTU025023</w:t>
      </w:r>
    </w:p>
    <w:p w14:paraId="46E2CD6C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ACGGGAACGATAATGACGGTACCCGGAGAAGAAGCTGCGGCTAACTACGTGCCAGCAGCCGCGGTAATACGTAGGCAGCAAGCGTTGTTCGGAATTACTGGGCGTAAAGGGCGCGTAGGCGGCCTGCTAAGTCGAACGTGAAATCCCCGGGCTCAACCCGGGAACTGCGTCCGATACTGGCAGGCTTGAATCCGGGAGAGGGATGCAGAATTCCAGGTGTAGCGGTGAAATGCGTAGATATCTGGAGGAACACCGGTGGCGAAGGCGGCATTCTGGACCGACATTGACGCTGAGGCGCGAAAGCCAGGGGAGCAAACGGGATTAGATACCCGTGTAGTCC</w:t>
      </w:r>
    </w:p>
    <w:p w14:paraId="3B145062">
      <w:pPr>
        <w:rPr>
          <w:rFonts w:hint="eastAsia"/>
        </w:rPr>
      </w:pPr>
      <w:r>
        <w:rPr>
          <w:rFonts w:hint="eastAsia"/>
        </w:rPr>
        <w:t>&gt;OTU025024</w:t>
      </w:r>
    </w:p>
    <w:p w14:paraId="6B474422">
      <w:pPr>
        <w:rPr>
          <w:rFonts w:hint="eastAsia"/>
        </w:rPr>
      </w:pPr>
      <w:r>
        <w:rPr>
          <w:rFonts w:hint="eastAsia"/>
        </w:rPr>
        <w:t>CCTACGGGTGGCTGCAGTGGGGAATATTGCACAATGGGCGCAAGCCTGATGCAGCAACGCCGCGTGAGTGAAGAAGGCCTTCGGGTTGTAAAGCTCTTTCGACGGAGAAGAAGGGTGACTAAGTAAATAATTTAGTCATTTGACGGTATCTAGAGAAGAAGCACCGGCTAACTTCGTGCCAGCAGCCGCGGTAATACGAAGGGTGCAAGCGTTGTTCGGAATTACTGGGTGTAAAGCGCACGTAGGCGGATTTGTAAGTCGGATGTGAAAGCCCCAGGCTTAACCTGGGAATTGCATCCGAAACTGCAAACCTTGAATGCCTGAGAGGATGACGGAATTCCTGGTGTAGTAGTGAAATACGTAGATATCAGGAGGAACACCGGAGGCGAAGGCGGTTGTCTGGCGGTGCATTGACGCTGAGGTGCGAAAGCGCGGGGAGCAAACAGGATTAGATACCCCAGTAGTCC</w:t>
      </w:r>
    </w:p>
    <w:p w14:paraId="3A665127">
      <w:pPr>
        <w:rPr>
          <w:rFonts w:hint="eastAsia"/>
        </w:rPr>
      </w:pPr>
      <w:r>
        <w:rPr>
          <w:rFonts w:hint="eastAsia"/>
        </w:rPr>
        <w:t>&gt;OTU025025</w:t>
      </w:r>
    </w:p>
    <w:p w14:paraId="28748496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GAGTAACTGTCGGTACCTTGACGGTACCTAACCAGAAAGCCACGGCTAACTACGTGCCAGCAGCCGCGGTAATACGTAGGTGGCAAGCGTTGCTCGGAATCACTGGGCGTAAAGGGCGCGTAGGCGGGATGGCAAGTCGGTCGTGAAATCCCTCGGCTCAACTGAGGGGGGTCGGCCGATACTGCTGTTCTTGAGGGATGCAGAGGAGACTGGAATTCCCGGTGTAGCGGTGAAATGCGTAGATATCAAGAGGAACACCTGCGGCGAAGGCGGGTTGCTGGGCCGACACTGACGCTGAGGCGCGAAAGCTAGGGGAGCGAACGGGATTAGATACCCCTGTAGTCC</w:t>
      </w:r>
    </w:p>
    <w:p w14:paraId="7BC8AA48">
      <w:pPr>
        <w:rPr>
          <w:rFonts w:hint="eastAsia"/>
        </w:rPr>
      </w:pPr>
      <w:r>
        <w:rPr>
          <w:rFonts w:hint="eastAsia"/>
        </w:rPr>
        <w:t>&gt;OTU025026</w:t>
      </w:r>
    </w:p>
    <w:p w14:paraId="7D29BD0A">
      <w:pPr>
        <w:rPr>
          <w:rFonts w:hint="eastAsia"/>
        </w:rPr>
      </w:pPr>
      <w:r>
        <w:rPr>
          <w:rFonts w:hint="eastAsia"/>
        </w:rPr>
        <w:t>CCTACGGGGGGCTGCAGTCGAGAATCTTCTGCAATGGGCGCAAGCCTGACAGAGCGACGCCGCGTGCGGGATGAAGGCCTTCGGGTTGTAAACCGCTGTCAGTGGGGAGCAAATGCTAGGGGGTTCTCCCCTTAGCTTGAGCAATCCGCAGAGGAAGCACAGGCTAAGCTCGTGCCAGCAGCCGCGGTAAGACGAGCTGTGCAAACGTTATTCGGAATCACTGGGCTTACAGGGTGCGTAGGCGGCTTTTCAGGTCTGGTGTGAAATCCCCCGGCTCAACCGGGGAATGGCATTGGAAACCGAAAAGCTTGAGGTAGCTAGAGGCATGCGGAACTTCCGGTGGAGCGGTGAAATGCGCAGATATCGGGAGGAACACCAGTAGCGAAGGCGGCTCGCTGGGCCATACCTGACGCTGAGACGCGAAAGCGTGGGGAGCAAACAGGATTAGATACCCCTGTAGTCC</w:t>
      </w:r>
    </w:p>
    <w:p w14:paraId="7D997F40">
      <w:pPr>
        <w:rPr>
          <w:rFonts w:hint="eastAsia"/>
        </w:rPr>
      </w:pPr>
      <w:r>
        <w:rPr>
          <w:rFonts w:hint="eastAsia"/>
        </w:rPr>
        <w:t>&gt;OTU025027</w:t>
      </w:r>
    </w:p>
    <w:p w14:paraId="40A6F7F3">
      <w:pPr>
        <w:rPr>
          <w:rFonts w:hint="eastAsia"/>
        </w:rPr>
      </w:pPr>
      <w:r>
        <w:rPr>
          <w:rFonts w:hint="eastAsia"/>
        </w:rPr>
        <w:t>CCTACGGGGGGCAGCAGTGGGGAATATTGGACAATGGGCGAAAGCCTGATCCAGCCATGCCGCGTGAGTGATGAAGGCCTTAGGGTTGTAAAGCTCTTTCAGTAGGGAAGATAATGACGGTACCTACAGAAGAAGCCCCGGCTAACTTCGTGCCAGCAGCCGCGGTAACACGTAGGGGGCGAGCGTTGTCCGGATTTACTGGGCGTAAAGAGCACGTAGGCGGCTCGTTAAGTGTGAAGTGAAATCTCCAGGGCTCAACCCGGAAATTGCTTCGCAGACTGGCGAGCTGGAGGGATGCAGAGGTGAATGGAATTCCTGGTGTAGCGGTGAAATGCGTAGATATCAGGAGGAACACCCATGGCGAAGGCAGTTCACTGGGCATTTCCTGACGCTGAGGTGCGAAAGCGTGGGTAGCAAACAGGATTAGATACCCCAGTAGTCC</w:t>
      </w:r>
    </w:p>
    <w:p w14:paraId="356DA1A1">
      <w:pPr>
        <w:rPr>
          <w:rFonts w:hint="eastAsia"/>
        </w:rPr>
      </w:pPr>
      <w:r>
        <w:rPr>
          <w:rFonts w:hint="eastAsia"/>
        </w:rPr>
        <w:t>&gt;OTU025028</w:t>
      </w:r>
    </w:p>
    <w:p w14:paraId="648577EF">
      <w:pPr>
        <w:rPr>
          <w:rFonts w:hint="eastAsia"/>
        </w:rPr>
      </w:pPr>
      <w:r>
        <w:rPr>
          <w:rFonts w:hint="eastAsia"/>
        </w:rPr>
        <w:t>CCTACGGGGGGCTGCAGTGGGGAATATTGCACAATGGGCGCAAGCCTGATGCAGCGACGCCGCGTGGGGGATGACGGCCTTCGGGTTGTAAACCTCTTTCAGCATCGACGAAGCCGTGAGGTGACGGTAGGTGCAGAAGAAGCGCCGGCCAACTCCGTGCCAGCAGCCGCGGTCAAACGGAGGATCCGAGCGTTATCCGGAATTACTGGGCGTAAAGAGTTGCGTAGGTGGCATAGTAAGCAAACAGTGAAATCGTATGGCTCAACCATACGCCCATTGTTTGAACTGCTAAGCTAGAGTGCGGGAGAGGTAGCTGGAATTCCCAGTGTAGGAGTGAAATCCGTAGATATTGGGAGGAACACCGATGGCGTAGGCAGGCTACTGGCCCGTTACTGACACTGAGGCACGAAAGCGTGGGGAGCGAACGGGATTAGATACCCCGGTAGTCC</w:t>
      </w:r>
    </w:p>
    <w:p w14:paraId="2A6DF4A4">
      <w:pPr>
        <w:rPr>
          <w:rFonts w:hint="eastAsia"/>
        </w:rPr>
      </w:pPr>
      <w:r>
        <w:rPr>
          <w:rFonts w:hint="eastAsia"/>
        </w:rPr>
        <w:t>&gt;OTU025029</w:t>
      </w:r>
    </w:p>
    <w:p w14:paraId="67B89E5D">
      <w:pPr>
        <w:rPr>
          <w:rFonts w:hint="eastAsia"/>
        </w:rPr>
      </w:pPr>
      <w:r>
        <w:rPr>
          <w:rFonts w:hint="eastAsia"/>
        </w:rPr>
        <w:t>CCTACGGGAGGCTGCAGTAGGGAATCTTCCACAATGGACGAAAGTCTGATGGAGCAACGCCGCGTGAGTGAAGAAGGTTTTCGGATCGTAAAACTCTGTTGTGAGGGAAGAACAAGTACGAGAGTAACTGCTCGTACCTTGACGGTACCTCATTAGAAAGCCACGGCTAACTACGTGCCAGCAGCCGCGGTAATACGTAGGTGGCAAGCGTTGTCCGGAATTATTGGGCGTAAAGCGCACGTAGGTGGCGACGTAAGTCGGGTGTGAAAGCCCCGGGCTCAACCTGGGAATTGCCTTTGAAACGGGATGTCTTGAGTTCGGAAGAGGGTAGTGGAATTCCCGGTGTAGTGGTGAAATGCGTAGATATCGGGAGGAACACCAGTGGCGAAGGCGACTACCTGGCCCATTCTTGACGCTGAGGCGCGAAAGCTAGGGGAGCGAACGGGATTAGATACCCCTGTAGTCC</w:t>
      </w:r>
    </w:p>
    <w:p w14:paraId="3CDAF346">
      <w:pPr>
        <w:rPr>
          <w:rFonts w:hint="eastAsia"/>
        </w:rPr>
      </w:pPr>
      <w:r>
        <w:rPr>
          <w:rFonts w:hint="eastAsia"/>
        </w:rPr>
        <w:t>&gt;OTU025030</w:t>
      </w:r>
    </w:p>
    <w:p w14:paraId="33027062">
      <w:pPr>
        <w:rPr>
          <w:rFonts w:hint="eastAsia"/>
        </w:rPr>
      </w:pPr>
      <w:r>
        <w:rPr>
          <w:rFonts w:hint="eastAsia"/>
        </w:rPr>
        <w:t>CCTACGGGAGGCAGCAGTGGGGAATCTTGCGCAATGGGGGAAACCCTGACGCAGCCATGCCGCGTGTATGATGAAGGTCTTAGGATTGTAAAATACTTTCACCGGGGACGATAATGACGGTACCCGGAGAAGAAGCCCCGGCTAACTTCGTGCCAGCAGCCGCGGTAATACGAAGGGGGCTAGCGTTGCTCGGAATCATTGGGCGTAAAGGGTAGGTAGGTGGTCTCATTTGTCTGGGGTGAAAGCCTTGAGCTTAACTCAAGAAGTGCCCCGGAAACGGTGAGACTGGAGTCCTAGAGAGGCTAGCGGAATTCCCGGTGTAGCGGTGAAATGCGTAGATATCGGGAGGAATACCTATGGCGAAAGCAGGCTTCTGGGCCATCACTGACGCTGAGCTGCGAAAGCTAGGGGAGCAAACAGGATTAGATACCCTTGTAGTCC</w:t>
      </w:r>
    </w:p>
    <w:p w14:paraId="354EC0E0">
      <w:pPr>
        <w:rPr>
          <w:rFonts w:hint="eastAsia"/>
        </w:rPr>
      </w:pPr>
      <w:r>
        <w:rPr>
          <w:rFonts w:hint="eastAsia"/>
        </w:rPr>
        <w:t>&gt;OTU025031</w:t>
      </w:r>
    </w:p>
    <w:p w14:paraId="3169E4E9">
      <w:pPr>
        <w:rPr>
          <w:rFonts w:hint="eastAsia"/>
        </w:rPr>
      </w:pPr>
      <w:r>
        <w:rPr>
          <w:rFonts w:hint="eastAsia"/>
        </w:rPr>
        <w:t>CCTACGGGGGGCTGCAGCAAGGAATTTTCGGCAATGGGCGCAAGCCTGACCGAGCAACGCCGCGTGGAGGATGACGGCTTTCGGGTTGTAAACTCCTTTTGGGTGGGACGATGATGACGGTACCACCTGAATAAGCCCCGGCTAACTCCGTGCCAGCAGCCGCGGTAAGACGGAGGGGGCAAGCGTTGTCCGGACTCACTGGGCGTAAAGCGTGCGCAGGCGGTCTATTAAGACAGGTGTGAAATCCCCGGGCTTAACCTGGGAACTGCGCTTGTAACTGATAGGCTGGAGTGTGGCAGAGGGGGGTGGAATTCCAGGTGTAGCAGTGAAATGCGTAGAGATCGGCAGGAACACCCAGGGGGAAACCAGCCGCCTGGGCAAGCGCTGACGCTGAGGTGCGAGAGCGTGGGGAGCGAACCGGATTAGATACCCCGGTAGTCC</w:t>
      </w:r>
    </w:p>
    <w:p w14:paraId="05CDC7ED">
      <w:pPr>
        <w:rPr>
          <w:rFonts w:hint="eastAsia"/>
        </w:rPr>
      </w:pPr>
      <w:r>
        <w:rPr>
          <w:rFonts w:hint="eastAsia"/>
        </w:rPr>
        <w:t>&gt;OTU025032</w:t>
      </w:r>
    </w:p>
    <w:p w14:paraId="5AB0D8CB">
      <w:pPr>
        <w:rPr>
          <w:rFonts w:hint="eastAsia"/>
        </w:rPr>
      </w:pPr>
      <w:r>
        <w:rPr>
          <w:rFonts w:hint="eastAsia"/>
        </w:rPr>
        <w:t>CCTACGGGGGGCTGCAGTGGGGAATATTGGACAATGGGCGAAAGCCTGATCCAGCAATGCCGCGTGTGGGAAGAAGGCCTTCGGGTTGTAAACCTCTTTCAGCGGGGACGAAGCCTCACGGTGACGGTACCCGCAGAAGAAGGTCCGGCCAACTACGTGCCAGCAGCCGCGGTAATACGTAGGGACCGAGCGTTATCCGGATTTACTGGGCGTAAAGAGCGCGTAGGCGGTCTGTTAAGTGTAGAGTGAAAGCTCCGGGCTCAACCCGGAAACCGCTCTGCATACTGGCAGGCTGGAGGGACGCAGAGGTCTGTGGAATTCCTGGTGTAACGGTGAAATGCGTAGAGATCTGGAGGAATACCGGTGGCGAAGGCGGCCCCCTGGACGAAGACTGACGCTCAGGTGCGAAAGCGTGGGGAGCAAACAGGATTAGATACCCCAGTAGTCC</w:t>
      </w:r>
    </w:p>
    <w:p w14:paraId="21FE02EB">
      <w:pPr>
        <w:rPr>
          <w:rFonts w:hint="eastAsia"/>
        </w:rPr>
      </w:pPr>
      <w:r>
        <w:rPr>
          <w:rFonts w:hint="eastAsia"/>
        </w:rPr>
        <w:t>&gt;OTU025033</w:t>
      </w:r>
    </w:p>
    <w:p w14:paraId="0EB40CA2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TGTAAACTCCTGTCAGGGGGAACGACGGGGAAAGGGTGATAAATCCTCTCCTCCAGACGGTACCTCCAAAGGAAGCCCCGGCTAATTCCGTGCCAGCAGCCGCGGTAATACAGAGGGTGCAAGCGTTGTCCGGATTTATTGGGCGTAAAGAGCGTGTAGGCGGTTCGGTTAGTCGGATGTGAAAGTCCGGGGCTCAACCTTTGAATGCCGCTGGAAACTGTCTGGCTCGAGTCCGGGAGGGGCGAGTGGAATTCCTGGTGTAGCGGTGAAATGCGCAGATATCAGGAGGAACACCAATGGCGAAGGCAGCTCGCTGGAACGGAACTGACGCTGAGGCGCGAAAGCGTGGGGAGCGAACAGGATTAGATACCCCAGTAGTCC</w:t>
      </w:r>
    </w:p>
    <w:p w14:paraId="3D2C97A5">
      <w:pPr>
        <w:rPr>
          <w:rFonts w:hint="eastAsia"/>
        </w:rPr>
      </w:pPr>
      <w:r>
        <w:rPr>
          <w:rFonts w:hint="eastAsia"/>
        </w:rPr>
        <w:t>&gt;OTU025034</w:t>
      </w:r>
    </w:p>
    <w:p w14:paraId="60B1F676">
      <w:pPr>
        <w:rPr>
          <w:rFonts w:hint="eastAsia"/>
        </w:rPr>
      </w:pPr>
      <w:r>
        <w:rPr>
          <w:rFonts w:hint="eastAsia"/>
        </w:rPr>
        <w:t>CCTACGGGTGGCAGCAGTAGGGAATATTGGTCAATGGATGGAAGTCTGAACCAGCCATGCCGCGTGCAGGAAGAAGGCCTTCTGGGTTGTAAACTGCTTTTGCCAGGGGCTAAAACGCCCATGCGTGGGAAATTGAAAGTACCTGGTGAATAAGCCACGGCTAACTACGTGCCAGCAGCCGCGGTAATACGTAGGTGGCAAGCGTTGTCCGGAATTATTGGGCGTAAAGCGCGCGCAGGCGGTCCGTCAAGTTCGGCGTGAAATCTCCAGGCTCAACTTGGAGGGGTCGTCGAAGACTGGCGGACTAGGGTCTGGCAGAGGCAGGTAGAATTCCCGGTGGAGCGGTGAAATGCGTAGATATCGGGAGGAACATCAGTGGCGAAGGCGGCTACCTGGCCCAATACTGACACTCAGGTGCGACAGCGTGGGGAGCAAACAGGATTAGATACCCCAGTAGTCC</w:t>
      </w:r>
    </w:p>
    <w:p w14:paraId="3DC76E6E">
      <w:pPr>
        <w:rPr>
          <w:rFonts w:hint="eastAsia"/>
        </w:rPr>
      </w:pPr>
      <w:r>
        <w:rPr>
          <w:rFonts w:hint="eastAsia"/>
        </w:rPr>
        <w:t>&gt;OTU025035</w:t>
      </w:r>
    </w:p>
    <w:p w14:paraId="7E062FAD">
      <w:pPr>
        <w:rPr>
          <w:rFonts w:hint="eastAsia"/>
        </w:rPr>
      </w:pPr>
      <w:r>
        <w:rPr>
          <w:rFonts w:hint="eastAsia"/>
        </w:rPr>
        <w:t>CCTACGGGGGGCAGCAGTGGGGAATTTTCCGCAATGGGCGAAAGCCTGACGGAGTGACGCCGCGTGGGGGATGAAGGCCTTCGGGTTGTAAACCCCTGTCAGAGGGAAAGAAGGGTCGGCGCGTGAATAGCGCGTCGATCTGACGGTACCTTCAGAGGAAGCCCCGGCCAACTCTGTGCCAGCAGCCGCGGTAAGACAGAGGGGGCAAGCGTTGCTCGGAATCACTGGGCGTAAAGGGCGCGTAGGCGGGATGGCAAGTCGGTCGTGAAATCCCTGGGCTCAACCCGGGAACTGCGTTCGAGACTGGATGGCTGGAGTCCGGGAGAGGTGGGCGGAATTCCCAGTGTAGAGGTGAAATTCGTAGATATCAAGAGGAACACCTGCGGCGAAGGCGGGTTGCTGGGCCGACACTGACGCTGAGGCGCGAAAGCTAGGGGAGCGAACGGGATTAGATACCCGTGTAGTCC</w:t>
      </w:r>
    </w:p>
    <w:p w14:paraId="6EC7B313">
      <w:pPr>
        <w:rPr>
          <w:rFonts w:hint="eastAsia"/>
        </w:rPr>
      </w:pPr>
      <w:r>
        <w:rPr>
          <w:rFonts w:hint="eastAsia"/>
        </w:rPr>
        <w:t>&gt;OTU025036</w:t>
      </w:r>
    </w:p>
    <w:p w14:paraId="49411E79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CCTTCGGGTCGTAAAGCTCTGTTGTTAGGGAAGAACAAGTACGAGAGTAACTGCTCGTACCTTGACGGTACCTAACCAGAAAGCCACGGCTAACTACGTGCCAGCAGCCGCGGTAATACGTAGGGGCCGAGCGTTGTCCGGAATTACTGGGCGTAAAGCGCGCGCAGGCGGCTCGTCAAGCCTGACGTGAAAGCCCCCGGCTCAACCGGGGAGGGTCGTCGGGGACTGGCGAGCTTGAGGTCGGCAGGGGCTGGTGGAATTCCCGGTGTAGTGGTGAAATGCGTAGAGATCAGGCGGAACACCCGTGGCGAAGGCGGCCAGCTGGGCCGTCCCTGACGCTGAGGCGCGAAGGCGTGGGGAGCGAACGGGATTAGATACCCCGGTGTCC</w:t>
      </w:r>
    </w:p>
    <w:p w14:paraId="2930C957">
      <w:pPr>
        <w:rPr>
          <w:rFonts w:hint="eastAsia"/>
        </w:rPr>
      </w:pPr>
      <w:r>
        <w:rPr>
          <w:rFonts w:hint="eastAsia"/>
        </w:rPr>
        <w:t>&gt;OTU025037</w:t>
      </w:r>
    </w:p>
    <w:p w14:paraId="5A20B039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TAGGGAAGAAGCGAAAGTGACGGTACCTGCAGAAGAAGCACCGGCTAACTCCGTGCCAGCAGCCGCGGTAAGACAGAGGCCCCGAGCGTTAGTCGGAATCACTGGGCTTAAAGGGTGCGTAGGCGGACTTCTAAGTGTCGCGTGAAAGCCCACGGCTTAACCGTGGAACCGCGCGGCAAACTGGGAGTCTTGGATCCGGGAGAGGGATGTGGAATTCCAGGTGTAGCGGTGAAATGCGTAGATATCTGGAGGAACACCGGTGGCGAAGGCGGCATCCTGGACCGGCATCGACGCTGAGGCGCGAAAGCCAGGGGAGCAAACGGGATTAGATACCCCTGTAGTCC</w:t>
      </w:r>
    </w:p>
    <w:p w14:paraId="307539EA">
      <w:pPr>
        <w:rPr>
          <w:rFonts w:hint="eastAsia"/>
        </w:rPr>
      </w:pPr>
      <w:r>
        <w:rPr>
          <w:rFonts w:hint="eastAsia"/>
        </w:rPr>
        <w:t>&gt;OTU025038</w:t>
      </w:r>
    </w:p>
    <w:p w14:paraId="59AFEAEA">
      <w:pPr>
        <w:rPr>
          <w:rFonts w:hint="eastAsia"/>
        </w:rPr>
      </w:pPr>
      <w:r>
        <w:rPr>
          <w:rFonts w:hint="eastAsia"/>
        </w:rPr>
        <w:t>CCTACGGGGGGCAGCAGTGGGGAATCTTGGTCAATGGGCGAAAGCCTGAACCAGCGACGCCGCGTGAGTGATGAAGGCCTTCGGGTTGTAAAGCTCTGTGGGGCGAGACGAAAGCCTACGTTCTAACAGGACGTAGTTTGACGGTATCGCCTTAGCAAGCACCGGCTAACTCTGTGCCAGCAGCCGCGGTAATACAGAGGGTGCAAGCGTTAATCGGAATTACTGGGCGTAAAGCGCGCGTAGGTGGTTTGTTAAGTCTGATGTGAAAGCCCTGGGCTCAACCCAGAGCCTGCATCCAAAACTGGCAAGCTGGAGTTTTGGAGGGGGAAGCGGAATTCCGGGTGTAGTGGTGAAATGCGTAGAGATCCGGAGGAACACCAGTGGCGAAGGCGACGTCCTGGGCTTGACCTGACGCTGAGACGCGACAGCACGGGGAGCGAACGGGATTAGATACCCCGGTAGTCC</w:t>
      </w:r>
    </w:p>
    <w:p w14:paraId="4B9FE4AE">
      <w:pPr>
        <w:rPr>
          <w:rFonts w:hint="eastAsia"/>
        </w:rPr>
      </w:pPr>
      <w:r>
        <w:rPr>
          <w:rFonts w:hint="eastAsia"/>
        </w:rPr>
        <w:t>&gt;OTU025039</w:t>
      </w:r>
    </w:p>
    <w:p w14:paraId="0BF56038">
      <w:pPr>
        <w:rPr>
          <w:rFonts w:hint="eastAsia"/>
        </w:rPr>
      </w:pPr>
      <w:r>
        <w:rPr>
          <w:rFonts w:hint="eastAsia"/>
        </w:rPr>
        <w:t>CCTACGGGTGGCTGCAACTAGGAATTGTGCGCAATGGACGAAAGTCTGACGCCGCGACGCCGCGTGGAGGATGAAGGTCTTAGGATCGTAAACTCCTTTTGATTGGGAACAAGTTCTGAGTGTACCAATCGAATAAGTGCCTGCTAACCACGTGCCAGAAGCATCGGTAATACGTGGGGCACAAGCGTTATCCGGAATTACTGGGTGTAAAGAGATGCGTAGGCGGCTCTCTAAGTCGGATGTGAAAACTCTGGGCTCAACCCAGAGCCTGCATCCGAAACTGGAGGGCTAGGGTTCTGGAGGGGAAAGCGGAATTCCTGGTGTAGCGGTGAAATGCACAGAGATCAGGAGGAACACCAGCGGCGAAGGCGGTGCTCTGGGCCGGAACTGACGCTGAGGAGCGAAAGCGTGGGGAGCAAACAGGATTAGATACCCCTGTAGTCC</w:t>
      </w:r>
    </w:p>
    <w:p w14:paraId="79680EB3">
      <w:pPr>
        <w:rPr>
          <w:rFonts w:hint="eastAsia"/>
        </w:rPr>
      </w:pPr>
      <w:r>
        <w:rPr>
          <w:rFonts w:hint="eastAsia"/>
        </w:rPr>
        <w:t>&gt;OTU025040</w:t>
      </w:r>
    </w:p>
    <w:p w14:paraId="3BFD6781">
      <w:pPr>
        <w:rPr>
          <w:rFonts w:hint="eastAsia"/>
        </w:rPr>
      </w:pPr>
      <w:r>
        <w:rPr>
          <w:rFonts w:hint="eastAsia"/>
        </w:rPr>
        <w:t>CCTACGGGGGGCTGCAGTCGAGAATCATTCGCAATGGGCGAAAGCCTGACGATGCGACGCCGTGTGAGTGAAGAAGGCCTTCGGGTCGTAAAGCTCTTTCGCCTGGGAACAAGGCAAGCTGGTGAATACCCAAGCTTACTTGAGCGTACCAGGTAAAGAAGCACCGGCTAACTACGTGCCAGCAGCTGCGGTAATACGTAGGGTGCAAGCATTAATCGGATTTATTGGGCGTAAAGGGCGCGTAGGCGGCCCTTCAAGTCAGGTGTGAAATTCCGGGGCTCAACCTCGGAGCGGCACTTGAAACTAAAGGGATAGAGGGTAGGCGGAGAAAACGGAATTCCACAAGTAGCGGTGAAATGCGTAGATATGTGGAAGAACACCGGTGGCGAAGGCGGTTTTCTAGCTTACACCTGACGCTGAGGCGCGAAAGCAAGGGGATCAAACAGGATTAGATACCCGAGTAGTCC</w:t>
      </w:r>
    </w:p>
    <w:p w14:paraId="42DE1793">
      <w:pPr>
        <w:rPr>
          <w:rFonts w:hint="eastAsia"/>
        </w:rPr>
      </w:pPr>
      <w:r>
        <w:rPr>
          <w:rFonts w:hint="eastAsia"/>
        </w:rPr>
        <w:t>&gt;OTU025041</w:t>
      </w:r>
    </w:p>
    <w:p w14:paraId="501830B7">
      <w:pPr>
        <w:rPr>
          <w:rFonts w:hint="eastAsia"/>
        </w:rPr>
      </w:pPr>
      <w:r>
        <w:rPr>
          <w:rFonts w:hint="eastAsia"/>
        </w:rPr>
        <w:t>CCTACGGGTGGCAGCAGTGGGGAATTTTTCGCAATGGGCGCAAGCCTGACCGAGCGACGCCGCGTGGAGGACGACGGCCTTCGGGTTGTAAACTCCTGTCGCGGGGGACCAAGGGCCGGCGCAGAGCCGGCCTTGAGGGAACCCGGGAGGAAGCACCGGCTAACTCCGTGCCAGCAGCCGCGGTAATACGGAGGGTGCGAGCGTTGTCCGGAATCACTGGGCGTAAAGGGCGCGCAGGTGGCCTGCCAAGTCAGATGTGAAATCCCCGGGCTTAACCCGGGAACTGCATTTGAAACTGGCGGGCTTGAGGGCAGGAGAGGAAAGCGGAACTCCCAGTGTAGCGGTGAAATGCGTAGATATTGGGAGGAACACCAGTGGCGAAGGCGGCTTTCTGGACTGTACCTGACACTGAGGCGCGAAAGCTAGGGGAGCGAACGGGATTAGATACCCGAGTAGTCC</w:t>
      </w:r>
    </w:p>
    <w:p w14:paraId="14302AF5">
      <w:pPr>
        <w:rPr>
          <w:rFonts w:hint="eastAsia"/>
        </w:rPr>
      </w:pPr>
      <w:r>
        <w:rPr>
          <w:rFonts w:hint="eastAsia"/>
        </w:rPr>
        <w:t>&gt;OTU025042</w:t>
      </w:r>
    </w:p>
    <w:p w14:paraId="263E4DAB">
      <w:pPr>
        <w:rPr>
          <w:rFonts w:hint="eastAsia"/>
        </w:rPr>
      </w:pPr>
      <w:r>
        <w:rPr>
          <w:rFonts w:hint="eastAsia"/>
        </w:rPr>
        <w:t>CCTACGGGCGGCAGCAGTGGGGAATTTTGGGCAATGGCCGCAAGGCTGACCCAGCGACGCCGCGTGCGGGAGGACGCCTTTCGGGGTGTAAACCGCTGTCAGAGGGGAAGAACGGGCAGGCTTCGAACAGGGGTCTGTCGTGACGGTACCCTCAGAGGAAGCGCCGGCTAACTCCGTGCCAGCAGCCGCGGTAAGACGGAGGGCGCAAGCGTTGTTCGGAATCACTGGGCGTAAAGCGCGCGCAGGCGGAGCGGTAAGTCGGGGGTGAAAGACCGGGGCTCAACCCCGGGGCGGCCTCCGAGACTGTCGTTCTGGGGACCGGTAGGGGCGGGTGGAATTCCCGGTGTAGTGGTGAAATGCGTAGAGATCGGGAGGAACACCCGTGGCGAAGGCGGCCAGCTGGGATGCACCTGACGCTGAGGCGCGAAGGCGTGGGGAGCGAACGGGATTAGATACCCCGGTAGTCC</w:t>
      </w:r>
    </w:p>
    <w:p w14:paraId="319C2C4B">
      <w:pPr>
        <w:rPr>
          <w:rFonts w:hint="eastAsia"/>
        </w:rPr>
      </w:pPr>
      <w:r>
        <w:rPr>
          <w:rFonts w:hint="eastAsia"/>
        </w:rPr>
        <w:t>&gt;OTU025043</w:t>
      </w:r>
    </w:p>
    <w:p w14:paraId="09C80F9F">
      <w:pPr>
        <w:rPr>
          <w:rFonts w:hint="eastAsia"/>
        </w:rPr>
      </w:pPr>
      <w:r>
        <w:rPr>
          <w:rFonts w:hint="eastAsia"/>
        </w:rPr>
        <w:t>CCTACGGGGGGCTGCAGTAACGAATCTTCCGCAATGCACGAAAGTGTGACGGAGCGACGCCGCGTGTAGGAGAAGTCCTTCGGGATGTAAACTACTGTCAGGGGAAAGAAAGTTCTGATCTACCCCAGAGGAAGAGGCGGCTAACTCTGTGCCAGCAGCCGCGGTAATACGGAGGGTGCAAGCGTTGTCCGGATTTATTGGGTTTAAAGGGTGCGTAGGCGGCTTATTAAGTCAGGGGTGAAAGACTGCAGCTCAACTGTAGCAGTGAAATGCGTAGAGATCATGAGGAAGACCAGTGGCGAAGGCGGGTCTCTGGACAGTTCCTGACACTGAGGCACGAAGGCCAGGGGAGCAAACGGGATTAGATACCCCAGTAGTCC</w:t>
      </w:r>
    </w:p>
    <w:p w14:paraId="1F05FF37">
      <w:pPr>
        <w:rPr>
          <w:rFonts w:hint="eastAsia"/>
        </w:rPr>
      </w:pPr>
      <w:r>
        <w:rPr>
          <w:rFonts w:hint="eastAsia"/>
        </w:rPr>
        <w:t>&gt;OTU025044</w:t>
      </w:r>
    </w:p>
    <w:p w14:paraId="4C373169">
      <w:pPr>
        <w:rPr>
          <w:rFonts w:hint="eastAsia"/>
        </w:rPr>
      </w:pPr>
      <w:r>
        <w:rPr>
          <w:rFonts w:hint="eastAsia"/>
        </w:rPr>
        <w:t>CCTACGGGGGGCAGCAGCAAGGAATCTTCCGCAATGGGCGACAGCCTGACGGAGCAACGCCGCGTGCGGGATGACGCCCTTCGGGGTGTAAACCGCTTTTCTTCCGGAAGAACGTGGGGGGTGACTCTCACTTGACGGTACGGGAGGAAGAAGGACCGGCTAACTACGTGCCAGCAGCCGCGGTAATACGTAGGGTCCGAGCGTTGTCCGGAGTTACTGGGCGTAAAGCGCGCGCAGGCGGCGGTGTAAGCATGGCGTGAAAGCCCCAGGCTCAACCTGGGAGCGGTCGTGCGATACTGGTCGGCTCGAGGCCGGTAGGGGGGAGTGGAATTCCGGGTGTAGTGGTGGAATGCGTAGATATCCGGAGGAACACCAGTGGCGAAGGCGGCTCCCTGGACCGGTCCTGACGCTCAGGAGCGAAAGCGTGGGTAGCGATCCGGATTAGATACCCCTGTAGTCC</w:t>
      </w:r>
    </w:p>
    <w:p w14:paraId="6DAD3EE2">
      <w:pPr>
        <w:rPr>
          <w:rFonts w:hint="eastAsia"/>
        </w:rPr>
      </w:pPr>
      <w:r>
        <w:rPr>
          <w:rFonts w:hint="eastAsia"/>
        </w:rPr>
        <w:t>&gt;OTU025045</w:t>
      </w:r>
    </w:p>
    <w:p w14:paraId="0EB69FAE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CAGGAACGAAATGGTTCGTGCTAATACCACGGACTGATGACGGTACCTGAAGAAGAAGCACCGGCTAACTACGTGCCAGCAGCCGCGGTAATACGTAGGGTGCAGGCGTTAATCGGAATTACTGGGCGTAAAGCGTGCGCAGGCGGTTCCTTAAGTCTTGTGTTTAAGCCCGGGGCTCAACCCCGGTACGCATGGGAAACTGGGGAACTGGAGTGCAGGAGAGGGAAGCGGAATTCCACGTGTAGCGGTGAAATGCGTAGAGATGTGGAGGAACACCAGTGGCGAAGGCGGCTTCCTGGTCTGTCACTGACGCTGAGGCGCGAGAGCGTGGGGAGCGAACAGGATTAGATACCCGAGTAGTCC</w:t>
      </w:r>
    </w:p>
    <w:p w14:paraId="351EBF17">
      <w:pPr>
        <w:rPr>
          <w:rFonts w:hint="eastAsia"/>
        </w:rPr>
      </w:pPr>
      <w:r>
        <w:rPr>
          <w:rFonts w:hint="eastAsia"/>
        </w:rPr>
        <w:t>&gt;OTU025046</w:t>
      </w:r>
    </w:p>
    <w:p w14:paraId="62B9022E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TGTTGGGGAAGAAACCGGCCGGATTAATACTTCGGTTGAATGACGGTACCCAAAGAATAAGCACCGGCTAACTTCGTGCCAGCAGCCGCGGTAATACGAAGGGTGCAAGCGTTACTCGGAATTACTGGGCGTAAAGCGTGCGTAGGCGGAATTGTAAGTCCGTGGTGAAATCTCCAAGCTTAACTTGGAAACTGCCATGGATACTATAGTTCTTGAATGTTGTGGAGGTTTGCGGAATATGTCATGTAGCGGTGAAATGCTTAGATATCGTCAAGAACACCGATAGTGTAGACAGTTCACTAGGCTCAAACTGACGCTGAGGCACGAAAGTGTGGGGATCAAACAGGATTAGATACCCTAGTAGTCC</w:t>
      </w:r>
    </w:p>
    <w:p w14:paraId="6B4821B7">
      <w:pPr>
        <w:rPr>
          <w:rFonts w:hint="eastAsia"/>
        </w:rPr>
      </w:pPr>
      <w:r>
        <w:rPr>
          <w:rFonts w:hint="eastAsia"/>
        </w:rPr>
        <w:t>&gt;OTU025047</w:t>
      </w:r>
    </w:p>
    <w:p w14:paraId="5B7CC862">
      <w:pPr>
        <w:rPr>
          <w:rFonts w:hint="eastAsia"/>
        </w:rPr>
      </w:pPr>
      <w:r>
        <w:rPr>
          <w:rFonts w:hint="eastAsia"/>
        </w:rPr>
        <w:t>CCTACGGGGGGCAGCAGTGGGGAATCTTGCGCAATGGCCGAAAGGCTGACGCAGCGACGCCGCGTGGGGGATGAAGGCCTTCGGGTTGTAAACCCCTGTTGCCCGGGACGAACACACCGTTTCGACGGTGCTGACGGTACCGGGTGAGGAAGCACCGGCTAACTCTGTGCCAGCAGCCGCGGTAATACAGAGGGTGCGAGCGTTGTCCGGAATCACTGGGCGTAAAGGGCGCGCAGGCGGTTCGTTAAGTCCGAGGTGAAATCTCCCGGCTCAACTGGGAGGGGTCTTCGGATACTGGCGGACTTGAGGAGAGCAGAGGTGAGCGGAATTCTCGGTGTAGTGGTGAAATGCGTTGATATCGTTCGGAACACCAATAGCGAAGGCAGGCTTCTGGGTGCCACCTGACACTGCTAGGACGAAAGCGTGGGGAGCGAACAGGATTAGATACCCTAGTAGTCC</w:t>
      </w:r>
    </w:p>
    <w:p w14:paraId="36F6E692">
      <w:pPr>
        <w:rPr>
          <w:rFonts w:hint="eastAsia"/>
        </w:rPr>
      </w:pPr>
      <w:r>
        <w:rPr>
          <w:rFonts w:hint="eastAsia"/>
        </w:rPr>
        <w:t>&gt;OTU025048</w:t>
      </w:r>
    </w:p>
    <w:p w14:paraId="73E3A693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CAGGGAAGAACAAGTACCGGAGTAACTGCCGGTACCTTGACGGTACCTGACCAGAAAGCCACGGCTAACTTCGTGCCAGCAGCCGCGGTAATACGAAGGGGGCTAGCGTTGTTCGGAATTACTGGGCGTAAAGCGCGCGCAGGCGGTCAATTAAGTCTGGTGTTTAACCTCGGGGCTCAACCCCGTGTCGCATGGGAAACTGCAAGGCTTGAGTGCAGAAGAGGAAAGTGGAATTCCATGTGTAGCGGTGAAATGCGTAGAGATATGGAGGAACACCAGTGGCGAAGGCGACTTTCTGGTCTGTAACTGACGCTGAGGCGCGAAAGCGTGGGTAGCGAACAGGATTAGATACCCGTGTAGTCC</w:t>
      </w:r>
    </w:p>
    <w:p w14:paraId="099A81A1">
      <w:pPr>
        <w:rPr>
          <w:rFonts w:hint="eastAsia"/>
        </w:rPr>
      </w:pPr>
      <w:r>
        <w:rPr>
          <w:rFonts w:hint="eastAsia"/>
        </w:rPr>
        <w:t>&gt;OTU025049</w:t>
      </w:r>
    </w:p>
    <w:p w14:paraId="3D515EE7">
      <w:pPr>
        <w:rPr>
          <w:rFonts w:hint="eastAsia"/>
        </w:rPr>
      </w:pPr>
      <w:r>
        <w:rPr>
          <w:rFonts w:hint="eastAsia"/>
        </w:rPr>
        <w:t>CCTACGGGGGGCAGCAGTGGGGAATTTTGGACAATGGGGGCAACCCTGATCCAGCAATGCCGCGTGAGTGAAGAAGGCCTTAGGGTTGTAAAGCTCTTTTACCCGGGATGATAATGACAGTACCGGGAGAATAAGCCCCGGCTAACTCCGTGCCAGCAGCCGCGGTAATACGAAGGGGGCTAGCGTTGCTCGGAATTACTGGGCGTAAAGGGAGCGTAGGCGGACATTTAAGTCAGGGGTGAAATCCCGAGGCTCAACCTCGGAACTGCCTTTGATACTGGATGTCTTGAGTGTGAGAGAGGTGAGTGGAACTCCGAGTGTAGAGGTGAAATTCGTAGATATTGGGAAGAACACCAGTGGCGAAGGCGGCTCACTGGCTCGTAACTGACGCTCAGGCGCGACAGCGTGGGGATCAAACAGGATTAGATACCCCTGTAGTCC</w:t>
      </w:r>
    </w:p>
    <w:p w14:paraId="5158BA3B">
      <w:pPr>
        <w:rPr>
          <w:rFonts w:hint="eastAsia"/>
        </w:rPr>
      </w:pPr>
      <w:r>
        <w:rPr>
          <w:rFonts w:hint="eastAsia"/>
        </w:rPr>
        <w:t>&gt;OTU025050</w:t>
      </w:r>
    </w:p>
    <w:p w14:paraId="6EA1828D">
      <w:pPr>
        <w:rPr>
          <w:rFonts w:hint="eastAsia"/>
        </w:rPr>
      </w:pPr>
      <w:r>
        <w:rPr>
          <w:rFonts w:hint="eastAsia"/>
        </w:rPr>
        <w:t>CCTACGGGAGGCTGCAGTGGGGAATCTTGCGCAATGGCCGAAAGGCTGACGCAGCGACGCCGCGTGAGGGATGACGGCCTTCGGGTTGTAAACCTCTGTTGCCCGGGACGAACAGCCCGTTTCGGCGGGCCTGACGGTACCGGGTGAGGAAGCACCGGCTAACTCTGTGCCAGCAGCCGCGGTAATACGGGGGGAGCAAGCGTTGTTCGGATTCACTGGGCGTAAAGGGTGCGTAGGTGGCAGTGTAAGTCTGATGTGAAAGCTTCGAGCTTAACTCGAAAATGGCATTGGATACTATATTGCTGGAGGTTTGGAGGGGGGACTGGAATTCTCGGTGTAGCAGTGAAATGCGTAGATATCGAGAGGAACACCGGTGGCGAAGGCGAGTCCCTGGACAACACCTGACACTGAGGCACGAAAGCGTGGGGAGCAAACCGGATTAGATACCCCGGTAGTCC</w:t>
      </w:r>
    </w:p>
    <w:p w14:paraId="323EA8B1">
      <w:pPr>
        <w:rPr>
          <w:rFonts w:hint="eastAsia"/>
        </w:rPr>
      </w:pPr>
      <w:r>
        <w:rPr>
          <w:rFonts w:hint="eastAsia"/>
        </w:rPr>
        <w:t>&gt;OTU025051</w:t>
      </w:r>
    </w:p>
    <w:p w14:paraId="012CD192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GCCCAGAGGGTGACGGTACCTCCAGAAGAAGCCCCGGCTAACTACGTGCCAGCAGCCGCGGTAAGACAGAGGGGGCAAGCGTTGTCCGGATTTACTGGGCGTACAGCGCGCGCAGGTGGTCGGCTATGTGCCGTGTGACACGCGGAGGCTCAACCTCCGAGGGCCACGGTAGACAGGCGGACTGGAGGCTGGAAGAGGTTAGTGGAATTCCCAGTGTAGAGGTGAAATTCGTAGATATTGGGAAGAACACCAGTGGCGAAGGCGGCTAACTGGTCCAGATCTGACGCTGAGGTGCGAAAGCGTGGGGAGCAAACAGGATTAGATACCCCAGTAGTCC</w:t>
      </w:r>
    </w:p>
    <w:p w14:paraId="625FC28D">
      <w:pPr>
        <w:rPr>
          <w:rFonts w:hint="eastAsia"/>
        </w:rPr>
      </w:pPr>
      <w:r>
        <w:rPr>
          <w:rFonts w:hint="eastAsia"/>
        </w:rPr>
        <w:t>&gt;OTU025052</w:t>
      </w:r>
    </w:p>
    <w:p w14:paraId="690DEF5A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CAGCGGGGAAGATAATGACGGTACCCGCAGAAGAAGCACCGGCTAACTACGTGCCAGCAGCCGCGGTCATACGTAGGTTCCAAGCGTTATCCGGAGTGACTGGGCGTAAAGAGTTGCGTAGGCGGTCTGTAAAGCGAATAGTGAAATCTGGTGGCTCAACCATCAACACATTATTCGAACTCACAGACTCGAGAGAAGTAGAGGTACCTGGAATTCCCTGTGTAGGAGTGAAATCCGTAGATATAGGGAGGAACACCGATGGCGTAGGCAGGGTACTGGACTTTTTCTGACGCTGAGGCACGAAAGCGTGGGGAGCAAACAGGATTAGATACCCCGGTAGTCC</w:t>
      </w:r>
    </w:p>
    <w:p w14:paraId="490585DE">
      <w:pPr>
        <w:rPr>
          <w:rFonts w:hint="eastAsia"/>
        </w:rPr>
      </w:pPr>
      <w:r>
        <w:rPr>
          <w:rFonts w:hint="eastAsia"/>
        </w:rPr>
        <w:t>&gt;OTU025053</w:t>
      </w:r>
    </w:p>
    <w:p w14:paraId="273CAA81">
      <w:pPr>
        <w:rPr>
          <w:rFonts w:hint="eastAsia"/>
        </w:rPr>
      </w:pPr>
      <w:r>
        <w:rPr>
          <w:rFonts w:hint="eastAsia"/>
        </w:rPr>
        <w:t>CCTACGGGCGGCTGCAGTCGAGAATATTTGGCAATGGGCGAAAGCCTGACCATGCGACGCCGCGTGCTGGACGAAGTCCTTTGGGACGTAAACAGCTTTTACGCGTGAAGAAGTTATTGACATTAGCGCGTGAATAAGGGGCTCCTAACTCTGTGCCAGCAGGAGCGGTAATACAGAGGGTGCAAGCGTTGTTCGGAATTATTGGGCGTAAAGCGCGTGTAGGCGGTTAGTAAAGTCAGATGTGAAAGCCCTCGGCTCAACCGAGGAAGTGCATTTGAAACTCACTAGCTAGAAGACGGTAGAGGGAGATGGAATTCCAAGTGTAGAGGTGAAATTCGTAGATATTTGGAGGAATACCGGTGGCGAAGGCGGTCTCCTGGGCCGATCTTGACGCTGAGACGCGAAAGCGTGGGGAGCAAACAGGATTAGATACCCTTGTAGTCC</w:t>
      </w:r>
    </w:p>
    <w:p w14:paraId="030EEF76">
      <w:pPr>
        <w:rPr>
          <w:rFonts w:hint="eastAsia"/>
        </w:rPr>
      </w:pPr>
      <w:r>
        <w:rPr>
          <w:rFonts w:hint="eastAsia"/>
        </w:rPr>
        <w:t>&gt;OTU025054</w:t>
      </w:r>
    </w:p>
    <w:p w14:paraId="18B19640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TCTCGGGTTGTAAACCCCTTTCAGGGAGGACGAAGGCATGGCCGTTAACAGCGGACCATGCTGACGGTACTCCCACAAGAAGCCCCGGCTAACTACGTGCCAGCAGCCGCGGTAATACGTAGGGGGCGAGCGTTGTCCGGATTCATTGGGCGTAAAGAGCTCGTAGGCGGCCCGGCAAGTCCGCTGTGAAAGTCAAGGGCTCAACCCTTGAATGCCGGTGGATACTGCCGGGCTAGAGTCCGGAAGAGGCGAGTGGAATTCCTGGTGTAGCGGTGGAATGCGCAGATATCAGGAGGAACACCGATAGCGAAGGCAGCTCGCTGGGACGGTACTGACGCTGAGACGCGAAAGCGTGGGGAGCGAACAGGATTAGATACCCCGGTAGTCC</w:t>
      </w:r>
    </w:p>
    <w:p w14:paraId="27E136EE">
      <w:pPr>
        <w:rPr>
          <w:rFonts w:hint="eastAsia"/>
        </w:rPr>
      </w:pPr>
      <w:r>
        <w:rPr>
          <w:rFonts w:hint="eastAsia"/>
        </w:rPr>
        <w:t>&gt;OTU025055</w:t>
      </w:r>
    </w:p>
    <w:p w14:paraId="0BFD7D6D">
      <w:pPr>
        <w:rPr>
          <w:rFonts w:hint="eastAsia"/>
        </w:rPr>
      </w:pPr>
      <w:r>
        <w:rPr>
          <w:rFonts w:hint="eastAsia"/>
        </w:rPr>
        <w:t>CCTACGGGAGGCTGCAGTGGGGAATCTTGCACAATGGGGGAAACCCTGATGCAGCGACGCCGCGTGAGCGATGAAGCCCTTCGGGGTGTAAAGCTCTTTCGGCAGGGACGATAATGACGGTACCTGAAGAAGAAGCTGCGGCTAACTACGTGCCAGCAGCCGCGGTAATACGTAGGCAGCGAGCGTTGTTCGGAGTTACTGGGCGTAAAGCGTGCGTAGGCGGTTCGTCGCGTCTGCTGTGAAATCCTCAGGCTCAACCTGGGGCGTGCAGTGGGTACGGGCGGACTAGAGTGCGGTAGGGGTGACTGGAATTCCTGGTGTAGCGGTGGAATGCGCAGATATCAGGAAGAACACTCATGGCGAAGGCAGTCTGCTGGCCCACACCTGACGCTGAGGCACGAAAGCCAGGGGAGCAAACGGGATTAGATACCCTTGTAGTCC</w:t>
      </w:r>
    </w:p>
    <w:p w14:paraId="331979AE">
      <w:pPr>
        <w:rPr>
          <w:rFonts w:hint="eastAsia"/>
        </w:rPr>
      </w:pPr>
      <w:r>
        <w:rPr>
          <w:rFonts w:hint="eastAsia"/>
        </w:rPr>
        <w:t>&gt;OTU025056</w:t>
      </w:r>
    </w:p>
    <w:p w14:paraId="10210698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AGCGGGGAGGATAATGACGTTACCCGCAGAAGAAGCCCCGGCTAACTCCGTGCCAGCAGCCGCGGTAATACGGAGGGGGCAAGCGTTGTTCGGAATTATTGGGCGTAAAGGGCGCGTAGGCGGCCGGCCAAGTCGGGTGTGAAATCTTGCGGCTCAACCGCAAGCGGTCATTGGAAACTGGGGGACTTGAGTGCAGGAGAGGGAAGTGGAATTCCACGTGTAGCGGTGGAATGCGTAGAGATGTGGAGGAACACCAGTGGCGAAGGCGGCTCTCTGGTCTGTAACTGACGCTGAGGCGCGAAAGCGTGGGGAGCAAACAGGATTAGATACCCCTGTAGTCC</w:t>
      </w:r>
    </w:p>
    <w:p w14:paraId="6F661664">
      <w:pPr>
        <w:rPr>
          <w:rFonts w:hint="eastAsia"/>
        </w:rPr>
      </w:pPr>
      <w:r>
        <w:rPr>
          <w:rFonts w:hint="eastAsia"/>
        </w:rPr>
        <w:t>&gt;OTU025057</w:t>
      </w:r>
    </w:p>
    <w:p w14:paraId="596BF98A">
      <w:pPr>
        <w:rPr>
          <w:rFonts w:hint="eastAsia"/>
        </w:rPr>
      </w:pPr>
      <w:r>
        <w:rPr>
          <w:rFonts w:hint="eastAsia"/>
        </w:rPr>
        <w:t>CCTACGGGGGGCAGCAGTAGGGAATATTGGTCAATGGGTGAGAGCCTGAACCAGCCATGCCGCGTGCAGGAAGACGGCCTTCTGGGTTGTAAACTGCTTTTGTCAGGGGATAAAATTTCCTTGCGAGGAAAATTGAAGGTACCTGGCGAATAAGCCACGGCTAACTACGTGCCAGCAGCCGCGGTAATACGTAGGTGGCAAGCGTTGTCCGGAATCACTGGGCGTAAAGGGCGCGTAGGTGGTCTGATAAGGGTGTGGTGAAAGCCCGGGGCTCAACCCCGGGTCGGCCGTGCCGACTGTTGGACTGGAGTGCTGTAGGGGCAGGCGGAATTCCGGGTGTAGCGGTGGAATGCGTAGAGATCCGGAAGAACACCAGTGGCGAAGGCGACCACCTGGACTGATACTGACACTGAGGTGCGAAAGCGTGGGGAGCAAACAGGATTAGATACCCCAGTAGTCC</w:t>
      </w:r>
    </w:p>
    <w:p w14:paraId="75E837F3">
      <w:pPr>
        <w:rPr>
          <w:rFonts w:hint="eastAsia"/>
        </w:rPr>
      </w:pPr>
      <w:r>
        <w:rPr>
          <w:rFonts w:hint="eastAsia"/>
        </w:rPr>
        <w:t>&gt;OTU025058</w:t>
      </w:r>
    </w:p>
    <w:p w14:paraId="3F12664D">
      <w:pPr>
        <w:rPr>
          <w:rFonts w:hint="eastAsia"/>
        </w:rPr>
      </w:pPr>
      <w:r>
        <w:rPr>
          <w:rFonts w:hint="eastAsia"/>
        </w:rPr>
        <w:t>CCTACGGGAGGCTGCAGTCGGGAATTTTGCGCAATGGTCGGAAGACTGACGCAGCGACGCCGCGTGCGGGATGACGCCCTTCGGGGTGTAAACCGCTGTCGCCCGGGACGAACATCCTGACACCTCAGGACTGACGGTACCGGGCGAGGAAGCACCGGCTAACTCCGTGCCAGCAGCCGCGGTAATACGGAGGGTGCGAGCGTTGTCCGGAATCACTGGGCGTAAAGGGCGCGTAGGCGGCTCACACAAGCGCGGGGTGAAAGTCCGGGGCTCAACCCCGGATCGGCCTGGCGGACTGTGGGGCTGGAGCACTGTAGGGGCGGGCGGAATTCCGGGTGTAGCGGTGGAATGCGTAGATATCGTTTGGAACGCCAACGGTGAAAACAGACAGCTGGGAGTGTGCTGACGCTGAGACACGAAAGCCAGGGGAGCGAACGGGATTAGATACCCCAGTAGTCC</w:t>
      </w:r>
    </w:p>
    <w:p w14:paraId="3B771AE0">
      <w:pPr>
        <w:rPr>
          <w:rFonts w:hint="eastAsia"/>
        </w:rPr>
      </w:pPr>
      <w:r>
        <w:rPr>
          <w:rFonts w:hint="eastAsia"/>
        </w:rPr>
        <w:t>&gt;OTU025059</w:t>
      </w:r>
    </w:p>
    <w:p w14:paraId="09AE16F2">
      <w:pPr>
        <w:rPr>
          <w:rFonts w:hint="eastAsia"/>
        </w:rPr>
      </w:pPr>
      <w:r>
        <w:rPr>
          <w:rFonts w:hint="eastAsia"/>
        </w:rPr>
        <w:t>CCTACGGGCGGCTGCAGTGGGGAATATTGGACAATGGGCGAAAGCCTGACCCAGCCATGCCGCGTGGAGGATGAAGGTCCTCTGGATTGTAAACTTCTTTTATAGGGGACGAAATGCAGTTATTCTTAATTGTTTGACGGTACCTCTTGAATAAGCCACGGCTAACTACGTGCCAGCAGCCGCGGTAATACGTAGGTGGCAAGCGTTGTCCGGATTTACTGGGCGTAAAGCGTATGCAGGCGGATGCCTAAGTAGGAAGTGAAAGGTTGGAGCTCAACTCTAACACTGCTCCCTATACTAGGTGTCTTGAGTGCCGGAGAGGAAGATGGAACTGCACGTGTAGCGGTGAAATGCGTTGAGATGTGCAGGAACACCAATGGCGAAAGCAGTCTTCTGGACGGATACTGACGCTGAGATACGAAAGCCAAGGGAGCGAACAGGATTAGATACCCGTGTAGTCC</w:t>
      </w:r>
    </w:p>
    <w:p w14:paraId="210DA690">
      <w:pPr>
        <w:rPr>
          <w:rFonts w:hint="eastAsia"/>
        </w:rPr>
      </w:pPr>
      <w:r>
        <w:rPr>
          <w:rFonts w:hint="eastAsia"/>
        </w:rPr>
        <w:t>&gt;OTU025060</w:t>
      </w:r>
    </w:p>
    <w:p w14:paraId="52B613A0">
      <w:pPr>
        <w:rPr>
          <w:rFonts w:hint="eastAsia"/>
        </w:rPr>
      </w:pPr>
      <w:r>
        <w:rPr>
          <w:rFonts w:hint="eastAsia"/>
        </w:rPr>
        <w:t>CCTACGGGAGGCTGCAGTGGGGAATATTGGACAATGGGGGAAACCCTGATCCAGCGATGCCGCGTGGGTGAAGAAGGCCTGCGGGTTGTAAAGCCCTTTCAGTGGGGAAGAAAAACGAGGCGTGAACAGCGCTTCGTGTTGACGTTACCCACAGAAGAAGCACCGGCTAACTCTGTGCCAGCAGCCGCGGTAATACAGAGGGTGCGAGCGTTAATCGGAGTTACTGGGCGTAAAGGGCGCGTAGGCGGTTGTTTAAGTGAGTTGTGAAATCCCTGGGCTTAACCTAGGAATTGCGACTTAAACTGGACAGCTGGAGTACAGTAGAGGGTAGTGGAATTTCCGGTGTAGCGGTGAAATGCGTAGATATCGGAAGGAACACCAGTGGCGAAGGCGACTACCTGGACTGTAACTGACGCTGAGGCGCGAGAGCGTGGGTAGCAAACAGGATTAGATACCCCTGTAGTCC</w:t>
      </w:r>
    </w:p>
    <w:p w14:paraId="11ABC68B">
      <w:pPr>
        <w:rPr>
          <w:rFonts w:hint="eastAsia"/>
        </w:rPr>
      </w:pPr>
      <w:r>
        <w:rPr>
          <w:rFonts w:hint="eastAsia"/>
        </w:rPr>
        <w:t>&gt;OTU025061</w:t>
      </w:r>
    </w:p>
    <w:p w14:paraId="30552EA5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CGTAAACTCCTGTCAGACGGGACGAAATCGGGCGGGTAAATAATCCGCCTGGATGACGGTAACCGGAGAAGAAGCCCCGGCTAACTACGTGCCAGCAGCCGCGGTAATACGTAGGGGGCGAGCGTTGTCCGGAATTATTGGGCGTAAAGCGCACGTAGGCGGCTTTGTAAGTTAGAGGTGAAAGCCCGGAGCTCAACTCCGGAATTGCCTTTAAGACTGCATCGCTCGAATCATGGAGAGGTGAGTGGAATTCCGAGTGTAGAGGTGAAATTCGTAGATATTCGGAAGAACACCAGTGGCGAAGGCGACTCACTGGACATGTATTGACGCTGAGGTGCGAAAGCGTGGGGAGCAAACAGGATTAGATACCCTAGTAGTCC</w:t>
      </w:r>
    </w:p>
    <w:p w14:paraId="47120D2D">
      <w:pPr>
        <w:rPr>
          <w:rFonts w:hint="eastAsia"/>
        </w:rPr>
      </w:pPr>
      <w:r>
        <w:rPr>
          <w:rFonts w:hint="eastAsia"/>
        </w:rPr>
        <w:t>&gt;OTU025062</w:t>
      </w:r>
    </w:p>
    <w:p w14:paraId="13DB0C12">
      <w:pPr>
        <w:rPr>
          <w:rFonts w:hint="eastAsia"/>
        </w:rPr>
      </w:pPr>
      <w:r>
        <w:rPr>
          <w:rFonts w:hint="eastAsia"/>
        </w:rPr>
        <w:t>CCTACGGGAGGCAGCAGTCGAGGATCTTCGGCAATGGGCGCAAGCCTGACCGAGCGACGCCGCGTGCGCGATGAAGGCCTTCGGGTTGTAAAGCGCTGTCGAGGGGGAGGAAAGCCCCGCAAGGGGCCTGACCTATCCCTGGAGGAAGCACGGGCTAAGTTCGTGCCAGCAGCCGCGGTAAGACGAACCGTGCGAACGTTGTTCGGATTCACTGGGCTTAAAGGGCGCGTAGGCGGCCACTCCAGTCGGGGGTGAAAGCGCACGGCTCAACCGTGCTGGGTCGGCGGAAACTGCGCCGCTTGAGGCTGGGAGGGGCTGGTGGAATTCCCCGTGTAGCGGTGAAATGCGTAGATATCGTGAGGAACACCAGAGGCGAAGGCGGCTACCTGGACAATTGCTGACGCTCAGGCACGAAAGCGTGGGGAGCAAAAGGGATTAGATACCCCGGTAGTCC</w:t>
      </w:r>
    </w:p>
    <w:p w14:paraId="58BAB0F1">
      <w:pPr>
        <w:rPr>
          <w:rFonts w:hint="eastAsia"/>
        </w:rPr>
      </w:pPr>
      <w:r>
        <w:rPr>
          <w:rFonts w:hint="eastAsia"/>
        </w:rPr>
        <w:t>&gt;OTU025063</w:t>
      </w:r>
    </w:p>
    <w:p w14:paraId="6B512AAF">
      <w:pPr>
        <w:rPr>
          <w:rFonts w:hint="eastAsia"/>
        </w:rPr>
      </w:pPr>
      <w:r>
        <w:rPr>
          <w:rFonts w:hint="eastAsia"/>
        </w:rPr>
        <w:t>CCTACGGGCGGCTGCAGTGGGGAATATTGCGCAATGGGAGAAATCCTGACGCAGCAACGCCGCGTGGGTGATGAAGGTCTTCGGATCGTAAAGCCCTGTCGGAGGGGAAGATGCTTGTGCATGCTAATAGTATGCATAGGTGACGGTACCCTCAAAGGAAGCACCGGCTAACTCTGTGCCAGCAGCCGCGGTAATACAGAGGGTGCAAGCGTTGTTCGGAATTATTGGGCGTAAAGGGAGTGTAGGCGGCTCACTAAGTCTGCTGTGAAATCCCCAAGCTCAACTTGGGAACTGCATTCGAGACTGCATTGCTAGAGTATGGGAGAGGGAAGTGGAATTTCCGGTGTAGCGGTGAAATGCGTAGATATAGGAAGGAACACCAGTGGCGAAGGCGACCACCTGGACTGATACTGACACTGAGGCACGAAAGCGTGGGGAGCAAACAGGATTAGATACCCTAGTAGTCC</w:t>
      </w:r>
    </w:p>
    <w:p w14:paraId="00042E64">
      <w:pPr>
        <w:rPr>
          <w:rFonts w:hint="eastAsia"/>
        </w:rPr>
      </w:pPr>
      <w:r>
        <w:rPr>
          <w:rFonts w:hint="eastAsia"/>
        </w:rPr>
        <w:t>&gt;OTU025064</w:t>
      </w:r>
    </w:p>
    <w:p w14:paraId="05102FC1">
      <w:pPr>
        <w:rPr>
          <w:rFonts w:hint="eastAsia"/>
        </w:rPr>
      </w:pPr>
      <w:r>
        <w:rPr>
          <w:rFonts w:hint="eastAsia"/>
        </w:rPr>
        <w:t>CCTACGGGAGGCTGCAGTGGGGAATATTGCGCAATGGGGGAAACCCTGATCCAGCGACGCCGCGTGACCGATGAAGCCTCTCGGGGTGTAAAGGTCTTTCAGCGGGGACTATCATGAAGGTACCCGCAGAAGCAGCTGCGGCTAACTACGTGCCAGCAGCCGCGGTAATACGTAGGCAGCGAGCGTTGTTCGGAATTACTGGGCGTAAAGCGCACGTAGGCGGCTTTGTAAGTTAGAGGTGAAAGCCCGGGGCTCAACTCCGGAACTGCCTTTAAGACTGCATCGCTAGAATCCGGGAGAGGTGAGTGGAATTCCGAGTGTAGAGGTGAAATTCGTAGATATTCGGAAGAACACCAGTGGCGAAGGCAGCTCACTGGGACGGTACTGACGCTGAGACGCGAAAGCGTGGGGAGCAAACAGGATTAGATACCCCTGTAGTCC</w:t>
      </w:r>
    </w:p>
    <w:p w14:paraId="20729F49">
      <w:pPr>
        <w:rPr>
          <w:rFonts w:hint="eastAsia"/>
        </w:rPr>
      </w:pPr>
      <w:r>
        <w:rPr>
          <w:rFonts w:hint="eastAsia"/>
        </w:rPr>
        <w:t>&gt;OTU025065</w:t>
      </w:r>
    </w:p>
    <w:p w14:paraId="646C26D3">
      <w:pPr>
        <w:rPr>
          <w:rFonts w:hint="eastAsia"/>
        </w:rPr>
      </w:pPr>
      <w:r>
        <w:rPr>
          <w:rFonts w:hint="eastAsia"/>
        </w:rPr>
        <w:t>CCTACGGGCGGCAGCAGCAGGGAATCTTGCGCAATGGACGAAAGTCTGACGCAGTGACGCCGCGTGAGGGATGAATGCCTTCGGGTTGTAAACCTCTTTCAGCAGGGACGAAGCGAAAGTGACGGTACCTGCAGAAGAAGCCCCGGCCAACTACGTGCCAGCAGCCGCGGTAACACGTAGGGGGCGAGCGTTGTCCGGATTTACTGGGCGTAAAGCGTGCGTAGGCGGTCTTGTAAGTCTGGTGTGAAATCTCCCGGCTCAACTGGGAGGGTGCGCCGGAAACTGCAAGGCTGGAGTGTGGCAGAGGGGGGTGGAATTCCACGTGTAGCAGTGAAATGCGTAGAGATGTGGAGGAACACCGATGGCGAAGGCAGCCCCCTGGGCTAACACTGACGCTCATGCACGAAAGCGTGGGGAGCAAACAGGATTAGATACCCGAGTAGTCC</w:t>
      </w:r>
    </w:p>
    <w:p w14:paraId="6C2F7631">
      <w:pPr>
        <w:rPr>
          <w:rFonts w:hint="eastAsia"/>
        </w:rPr>
      </w:pPr>
      <w:r>
        <w:rPr>
          <w:rFonts w:hint="eastAsia"/>
        </w:rPr>
        <w:t>&gt;OTU025066</w:t>
      </w:r>
    </w:p>
    <w:p w14:paraId="42C7BA8D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TGGATTGTAAACTCCTTTCGACCGGGACGATTATGACGGTACCGGTGGAAGAAGCACCGGCTAACTACGTGCCAGCAGCCGCGGTAAAACGTAGGAGGCGAGCGTTATCCGGATTTACTGGGTGTAAAGCGCGTGCAGGCGGTTTGCTAAGTTAGGTGTGAAAGCTCCTGGCTCAACTGGGAGGGTGCGCTAGAAACTGGGCTGCTGGAGTGTGGGAGAGGTAAGCGGAATTCCTGGTGTAGCGGTGAAATGCGTAGATATCAGGAGGAACACCTGCGGTGTAGACGGCTTACTGGACCACTACTGACGCTGAGGCACGAAAGCGTGGGGAGCAAACAGGATTAGATACCCGTGTAGTCC</w:t>
      </w:r>
    </w:p>
    <w:p w14:paraId="076F209C">
      <w:pPr>
        <w:rPr>
          <w:rFonts w:hint="eastAsia"/>
        </w:rPr>
      </w:pPr>
      <w:r>
        <w:rPr>
          <w:rFonts w:hint="eastAsia"/>
        </w:rPr>
        <w:t>&gt;OTU025067</w:t>
      </w:r>
    </w:p>
    <w:p w14:paraId="7C9122BC">
      <w:pPr>
        <w:rPr>
          <w:rFonts w:hint="eastAsia"/>
        </w:rPr>
      </w:pPr>
      <w:r>
        <w:rPr>
          <w:rFonts w:hint="eastAsia"/>
        </w:rPr>
        <w:t>CCTACGGGGGGCAGCAGTTAGGAATCTTGGGCAATGCACGAAAGTGTGACCCAGCGACGCCGCGTGGAGGATGAAGGCCCTTGGGTTGTAAACTCCTTTTAGGGGAGAAGAACGCCCCCTCCCGTAAGGGAGGAGGCTTGACGGTACCCCCTGAATAAGCCACGGCTAACTACGTGCCAGCAGCCGCGGTAATACGTAGGTGGCAAGCGTTGTCCGGAGTTACTGGGCGTAAAGCGCGCGCAGGCGGCTCGCTTTGCCCGGCGTGAAAGCCCCCGGCTCAACCGGGGAGGGTCGTCGGGGACGGGCGGGCTTGAGGCCGGCAGGGGCAGGTGGAATTCCCGGTGTAGCGGTGAAATGCGCAGATATCGGGAGGAACACCAGTAGCGAAGGCGGCTCGCTGGGCCGTTCCTGACGCTGAGACGCGAAAGCTAGGGGAGCGAACAGGATTAGATACCCCGGTAGTCC</w:t>
      </w:r>
    </w:p>
    <w:p w14:paraId="40A8A61D">
      <w:pPr>
        <w:rPr>
          <w:rFonts w:hint="eastAsia"/>
        </w:rPr>
      </w:pPr>
      <w:r>
        <w:rPr>
          <w:rFonts w:hint="eastAsia"/>
        </w:rPr>
        <w:t>&gt;OTU025068</w:t>
      </w:r>
    </w:p>
    <w:p w14:paraId="621C7FEC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ACCGGGAAGAATGGCTCCCGTACGAATAGTGCGGGGGAATGACGGTACCGGTTGAGGAAGCCACGGCTAACTCTGTGCCAGCAGCCGCGGTAATACGTAGGGCGCAAGCGTTATCCGGAATTATTGGGCGTAAAGAGCTCGTAGGCGGTTTGTCGCGTCTGCCGTGAAAGTCCGGGGCTTAACTCCGGATCTGCGGTGGGTACGGGCAGACTAGAGTGCAGTAGGGGAGACTGGAATTCCTGGTGTAGCGGTGAAATGCGCAGATATCAGGAGGAACACCGGTGGCGAAGGCGGTGCTCTGGGCCAGTACTGACGCTGAGGAGCGAAAGCGTGGGGAGCAAACAGGATTAGATACCCCAGTAGTCC</w:t>
      </w:r>
    </w:p>
    <w:p w14:paraId="6FFBC07C">
      <w:pPr>
        <w:rPr>
          <w:rFonts w:hint="eastAsia"/>
        </w:rPr>
      </w:pPr>
      <w:r>
        <w:rPr>
          <w:rFonts w:hint="eastAsia"/>
        </w:rPr>
        <w:t>&gt;OTU025069</w:t>
      </w:r>
    </w:p>
    <w:p w14:paraId="69543E12">
      <w:pPr>
        <w:rPr>
          <w:rFonts w:hint="eastAsia"/>
        </w:rPr>
      </w:pPr>
      <w:r>
        <w:rPr>
          <w:rFonts w:hint="eastAsia"/>
        </w:rPr>
        <w:t>CCTACGGGAGGCAGCAGTAGGGAATCTTGCGCAATGGGCGAAAGCCTGACGCAGCGACGCCGCGTGCGGGAAGAAGGCCTTCGGGTTGTAAACCGCTTTCAGGAGGGACGAAGCCACTCGGGTTAATAGCCCAGAGGGTGACGGTACCTCCAGAAGAAGCCCCGGCTAACTACGTGCCAGCAGCCGCGGTAATACAGAGGTCCCAAGCGTTGTTCGGATTCATTGGGCGTAAAGGGTGCGTAGGTGGCGCCGTAAGTCGGGTGTGAAAGCTCAGGGCTCAACCCTGAGATGCCATTCGATACGGATCGGCTAGAGGCAGGTAGGGGAAAGTGGAATTCCTGGTGTAGCGGTGAAATGCGCAGATATCAGGAGGAACACCGGTGGCGAAGGCGGCTTTCTGGACCAAGACTGACGCTGAGGCGCGAAAGCGTGGGGATCAAACAGGATTAGATACCCCAGTAGTCC</w:t>
      </w:r>
    </w:p>
    <w:p w14:paraId="03F07C7A">
      <w:pPr>
        <w:rPr>
          <w:rFonts w:hint="eastAsia"/>
        </w:rPr>
      </w:pPr>
      <w:r>
        <w:rPr>
          <w:rFonts w:hint="eastAsia"/>
        </w:rPr>
        <w:t>&gt;OTU025070</w:t>
      </w:r>
    </w:p>
    <w:p w14:paraId="3D135F30">
      <w:pPr>
        <w:rPr>
          <w:rFonts w:hint="eastAsia"/>
        </w:rPr>
      </w:pPr>
      <w:r>
        <w:rPr>
          <w:rFonts w:hint="eastAsia"/>
        </w:rPr>
        <w:t>CCTACGGGCGGCTGCAGTGGGGAATATTGCGCAATGGGCGAAAGCCTGACGCAGCGACGCCGCGTGAGGGATGACGGCCTTCGGGTTGTAAACCTCTTTCGCCAGGGACGAAGCGAGAGTGACGGTACCTGGAGAAGAAGCACCGGCTAACTACGTGCCAGCAGCCGCGGTAATACGTAGGGTGCGAGCGTTGTCCGGAATTATTGGGCGTAAAGCGCGCGTAGGTGGCTTGGTAAGTAGGGGGTGAAATCTTGCGGCTCAACCGCAAGACTGCCTTCTAAACTGCCTGGCTTGAGCACAGTAGAGGCAGGTGGAATTCCCGGTGTAGCGGTGAAATGCGCAGATATCAGGAGGAACACCGGTGGCGAAGGCGGGTCTCTGGGCCGATACTGACGCTGAGGAGCGAAAGCGTGGGGAGCGAACAGGATTAGATACCCCAGTAGTCC</w:t>
      </w:r>
    </w:p>
    <w:p w14:paraId="389B7C27">
      <w:pPr>
        <w:rPr>
          <w:rFonts w:hint="eastAsia"/>
        </w:rPr>
      </w:pPr>
      <w:r>
        <w:rPr>
          <w:rFonts w:hint="eastAsia"/>
        </w:rPr>
        <w:t>&gt;OTU025071</w:t>
      </w:r>
    </w:p>
    <w:p w14:paraId="07B17519">
      <w:pPr>
        <w:rPr>
          <w:rFonts w:hint="eastAsia"/>
        </w:rPr>
      </w:pPr>
      <w:r>
        <w:rPr>
          <w:rFonts w:hint="eastAsia"/>
        </w:rPr>
        <w:t>CCTACGGGAGGCTGCAGTGGGGAATATTGGACAATGGGCGCAAGCCTGATCCAGCAACGCCGCGTGGAGGACGAAGGTCTTCGGATCGTAAACTCCTGTCAGGTGGGGCGAAGGCTGCGGGGCAAACAGTCCTGCAGCTTGACGGTACCACCAGAGGAAGCCCCGGCTAACTCCGTGCCAGCAGCCGCGGTAATACGAAGGTCCCTAGCGTTGTTCGGAATCATTGGGCGTAAAGGGTGCGTAGGTGGTGAGGTAAGTCGGATGTGAAATCTCCGGGCTCAACCCGGAGCGGCCAAGTGATACTGTGCGACTAGAGTGCAGAAGGGGCAACTGGAATTCTCGGTGTAGCGGTGAAATGCGTAGATATCGAGAGGAACACCTGCGGCGAAGGCGGCCACCTGGACTGTACCTGACGCTCAAACACGAAAGCTAGGGGAGCGAACGGGATTAGATACCCTAGTAGTCC</w:t>
      </w:r>
    </w:p>
    <w:p w14:paraId="73AF13C3">
      <w:pPr>
        <w:rPr>
          <w:rFonts w:hint="eastAsia"/>
        </w:rPr>
      </w:pPr>
      <w:r>
        <w:rPr>
          <w:rFonts w:hint="eastAsia"/>
        </w:rPr>
        <w:t>&gt;OTU025072</w:t>
      </w:r>
    </w:p>
    <w:p w14:paraId="6C1201FF">
      <w:pPr>
        <w:rPr>
          <w:rFonts w:hint="eastAsia"/>
        </w:rPr>
      </w:pPr>
      <w:r>
        <w:rPr>
          <w:rFonts w:hint="eastAsia"/>
        </w:rPr>
        <w:t>CCTACGGGAGGCAGCAGTGGGGAATTTTGGACAATGGGGGCAACCCTGATCCAGCAATGCCGCGTGAGTGAAGAAGGCCTTCGGGTTGTAAAGCTCTTTTGTCAGGGAAGAAAAGGCTGTGGCTAATATCCACGGCTGATGACGGTACCATATGTAAGCCCCGGCTAACTTCGTGCCAGCAGCCGCGGTAATACGGAGGGTGCAAGCGTTATCCGGATTCACTGGGTTTAAAGGGTGCGTAGGTGGGTTGGTAAGTCAGTGGTGAAATCTCCGGGCTTAACTCGGAAACTGCCATTGATACTATCAGTCTTGAATATTGTGGAGGTTAGCGGAATATGTCATGTAGCGGTGAAATGCTTAGATATGACATAGAACACCAATTGCGAAGGCAGCTGGCTACACATATATTGACACTGAGGCTCGAAAGCGTGGGGATCAAACAGGATTAGATACCCCTGTAGTCC</w:t>
      </w:r>
    </w:p>
    <w:p w14:paraId="180C99B9">
      <w:pPr>
        <w:rPr>
          <w:rFonts w:hint="eastAsia"/>
        </w:rPr>
      </w:pPr>
      <w:r>
        <w:rPr>
          <w:rFonts w:hint="eastAsia"/>
        </w:rPr>
        <w:t>&gt;OTU025073</w:t>
      </w:r>
    </w:p>
    <w:p w14:paraId="5976B940">
      <w:pPr>
        <w:rPr>
          <w:rFonts w:hint="eastAsia"/>
        </w:rPr>
      </w:pPr>
      <w:r>
        <w:rPr>
          <w:rFonts w:hint="eastAsia"/>
        </w:rPr>
        <w:t>CCTACGGGTGGCAGCAGTGGGGAATATTGGACAATGGGGGCAACCCTGATCCAGCCATGCCGCGTGAGTGAAGAAGGCCTTCGGGTTGTAAAGCTCTTTTGGCGGGGACGATGATGACGGTACCCGCAGAATAAGCCCCGGCTAACTTCGTGCCAGCAGCCGCGGTAATACAGAGGGTGCAAGCGTTAATCGGAATTACTGGGCGTAAAGCGCGCGTAGGCGGCCCGGTAAGCAGGGGGTGAAATCTTGCGGCTCAACCGCAAGGCTGCCTTCTGAACTGTCGGGCTGGAGCACGGTAGAGGCAGATGGAATTCCCGGTGTAGCGGTGGAATGCGTAGAGATGTGGAGGAACACCAGTGGCGAAGGCGACTCTCTGGTCTGTAACTGACGCTGAGGTACGAAAGCGTGGGGAGCGAACAGGATTAGATACCCCAGTAGTCC</w:t>
      </w:r>
    </w:p>
    <w:p w14:paraId="30DB5F1D">
      <w:pPr>
        <w:rPr>
          <w:rFonts w:hint="eastAsia"/>
        </w:rPr>
      </w:pPr>
      <w:r>
        <w:rPr>
          <w:rFonts w:hint="eastAsia"/>
        </w:rPr>
        <w:t>&gt;OTU025074</w:t>
      </w:r>
    </w:p>
    <w:p w14:paraId="5ABAA210">
      <w:pPr>
        <w:rPr>
          <w:rFonts w:hint="eastAsia"/>
        </w:rPr>
      </w:pPr>
      <w:r>
        <w:rPr>
          <w:rFonts w:hint="eastAsia"/>
        </w:rPr>
        <w:t>CCTACGGGTGGCTGCAGTCGAGAATCTTCGGCAATGAGCGCAAGCTTGACCGAGCGACGCCGCGTGTGGGATGAAGGCCCTCGGGTTGTAAACCACTGTCGTAGGGGAGGAAGGCTCCGTGAAGAACGGGGTTTGACCTATCCTAGGAGGAAGTACGGGCTAAGTTCGTGCCAGCAGCCGCGGTAAGACGAACCGTACGAACGTTATTCGGAATTACTGGGCTTAAAGGGTTTGTAGGCGGCCTTGTAAGTCAGGTGTGAAATCCCGGAGCTCAACTTCGGAATTGCCTTTGATACTGTCTGTCTTGAGTCCGGGAGAGGTGAGTGGAATTCCTAGTGTAGAGGTGAAATTCGTAGATATTGGGAAGAACACCGATGGCGAAGGCAGCCATCTGGACCGACACTGACGCTGAGGCGCGAAAGCGTGGGGAGCAAACAGGATTAGATACCCCGGTAGTCC</w:t>
      </w:r>
    </w:p>
    <w:p w14:paraId="143D29D3">
      <w:pPr>
        <w:rPr>
          <w:rFonts w:hint="eastAsia"/>
        </w:rPr>
      </w:pPr>
      <w:r>
        <w:rPr>
          <w:rFonts w:hint="eastAsia"/>
        </w:rPr>
        <w:t>&gt;OTU025075</w:t>
      </w:r>
    </w:p>
    <w:p w14:paraId="2C6EEA9D">
      <w:pPr>
        <w:rPr>
          <w:rFonts w:hint="eastAsia"/>
        </w:rPr>
      </w:pPr>
      <w:r>
        <w:rPr>
          <w:rFonts w:hint="eastAsia"/>
        </w:rPr>
        <w:t>CCTACGGGTGGCTGCAGTAGGGAATCTTCCGCAATGGACGCAAGTCTGACGGAGCAACGCCGCGTGAGTGATGAAGGTTTTCGGATCGTAAAGCTCTGTTGCCCTAGACGAACAGCAGGGAGAGTAACTGCTCTCTGTGTGACGGTATAGGAGAAGAAAGCCCCGGCTAACTACGTGCCAGCAGCCGCGGTAAAACGTAGGAGGCAAGCGTTATCCGGAGTTACTGGGCGTAAAGCGTGCGTAGGCGGATGGGTAAGTGAGTGGTGAAAGCGCCCGGCTAAACCGGGCGAGTGCCAATCAGACTGCTCGTCTAGAGGCGGATAGAGGGGTGCGGAATTCCGGGTGTAGCGGTGAAATTCGTAGAGATCCGGAAGAACACCAGTGGCGAAGGCGGCCTGCTGGGCTGTTGCTGACGCTGAGGCGCGACAGCGTGGGGAGCAAACAGGATTAGATACCCCAGTAGTCC</w:t>
      </w:r>
    </w:p>
    <w:p w14:paraId="6FA23CA1">
      <w:pPr>
        <w:rPr>
          <w:rFonts w:hint="eastAsia"/>
        </w:rPr>
      </w:pPr>
      <w:r>
        <w:rPr>
          <w:rFonts w:hint="eastAsia"/>
        </w:rPr>
        <w:t>&gt;OTU025076</w:t>
      </w:r>
    </w:p>
    <w:p w14:paraId="4CF21C43">
      <w:pPr>
        <w:rPr>
          <w:rFonts w:hint="eastAsia"/>
        </w:rPr>
      </w:pPr>
      <w:r>
        <w:rPr>
          <w:rFonts w:hint="eastAsia"/>
        </w:rPr>
        <w:t>CCTACGGGGGGCTGCAGTGGGGAATATTGCGCAATGGGCGAAAGCCTGACGCAGCGACGCCGCGTGTGGGATGACGGCCTTCGGGTTGTAAACCACTGTCGGGAGGGACGAAATCATTGACGGTACCTCATGAATAAGGGGCTCCTAACTCTGTGCCAGCAGGAGCGGTAATACAGAGGCCCCAAGCGTTATCCGGAATTACTGGGCGTAAAGGGTGCGTAGGTGGTAGGGTAAGTCGGATGTGAAATCTCGGAGCTCAACTCCGAAATGGCATTGGAAACTGCTCTGCTTGAGTATGGGAGAGGTGAGTGGAATTCCTGGTGTAGCGGTGAAATGCGTAGATATCAGGAGGAACACCTGTGGCGAAAGCGGCTCACTGGACCATAACTGACGCTGAGGCGCGAAAGCTAGGGGAGCAAACAGGATTAGATACCCGTGTAGTCC</w:t>
      </w:r>
    </w:p>
    <w:p w14:paraId="30E4AE7E">
      <w:pPr>
        <w:rPr>
          <w:rFonts w:hint="eastAsia"/>
        </w:rPr>
      </w:pPr>
      <w:r>
        <w:rPr>
          <w:rFonts w:hint="eastAsia"/>
        </w:rPr>
        <w:t>&gt;OTU025077</w:t>
      </w:r>
    </w:p>
    <w:p w14:paraId="00A4C996">
      <w:pPr>
        <w:rPr>
          <w:rFonts w:hint="eastAsia"/>
        </w:rPr>
      </w:pPr>
      <w:r>
        <w:rPr>
          <w:rFonts w:hint="eastAsia"/>
        </w:rPr>
        <w:t>CCTACGGGTGGCAGCAGTGGGGAATATTGCGCAATGGGCGCAAGCCTGACGCAGCAACGCCGCGTGAGTGATGAAGGCCTTCGGGTCGTAAAGCTCTGTCGGAGGGAACGAATGCTCTTGGGGTTAACAGCCTCGAGAAGTGACGGTACCCTCAAAGGAAGCACCGGCTAACTCTGTGCCAGCAGCCGCGGTAATACAGAGGGGGCAAGCGTTGTCCGGATTGACTGGGCGTAAAGCGCACGTAGGTGGCCTGGCCAGTGGGGTGTGAAAGCCGTCGGCTTAACCGACGGAGGCCATCCCAAACTGCCTGGCTTGAGCCGTGCAGAGGTCCGTGGAATTGCCGGTGTAGCGGTGAAATGCGCAGATATCGGGAAGAACACCCGTGGCGAAGGCGGCTCTCTGGGACGAGACTGACGCTGAGACGCGAAAGCGTGGGGAGCGAACAGGATTAGATACCCGGGTAGTCC</w:t>
      </w:r>
    </w:p>
    <w:p w14:paraId="243897FD">
      <w:pPr>
        <w:rPr>
          <w:rFonts w:hint="eastAsia"/>
        </w:rPr>
      </w:pPr>
      <w:r>
        <w:rPr>
          <w:rFonts w:hint="eastAsia"/>
        </w:rPr>
        <w:t>&gt;OTU025078</w:t>
      </w:r>
    </w:p>
    <w:p w14:paraId="445C6F23">
      <w:pPr>
        <w:rPr>
          <w:rFonts w:hint="eastAsia"/>
        </w:rPr>
      </w:pPr>
      <w:r>
        <w:rPr>
          <w:rFonts w:hint="eastAsia"/>
        </w:rPr>
        <w:t>CCTACGGGTGGCTGCAGTGGGGAATTTTGGACAATGGGGGCAACCCTGATCCAGCCATGCCGCGTGTGTGAAGAAGGCCTTCGGGTTGTAAAGCACTTTCGGACGGAACGAAATCGCGCGAGTTAATAGTTCGCGTGGATGACGGTACCGTAAGAAGAAGCACCGGCTAACTACGTGCCAGCAGCCGCGGTAATACGTAGGGTGCGAGCGTTAATCGGAATTACTGGGCGTAAAGCGTGCGTAGGTGGTTTGTTAAGTCTGATGTGAAAGCCCTGGGCTCAACCTGGGAATGGCATTGGAAACTGGCGACCTAGAGTGCGGTAGAGGGGTGTGGAATTACAGGTGTAGCGGTGGAATGCGTAGATATCTGTAAGAACACCCGTGGCGAAGGCGGCCGACTGGGCCGAATCTGACGCTGAGGCGCGAAAGCGTGGGGAGCAAACAGGATTAGATACCCCAGTAGTCC</w:t>
      </w:r>
    </w:p>
    <w:p w14:paraId="156CE029">
      <w:pPr>
        <w:rPr>
          <w:rFonts w:hint="eastAsia"/>
        </w:rPr>
      </w:pPr>
      <w:r>
        <w:rPr>
          <w:rFonts w:hint="eastAsia"/>
        </w:rPr>
        <w:t>&gt;OTU025079</w:t>
      </w:r>
    </w:p>
    <w:p w14:paraId="3BD34B08">
      <w:pPr>
        <w:rPr>
          <w:rFonts w:hint="eastAsia"/>
        </w:rPr>
      </w:pPr>
      <w:r>
        <w:rPr>
          <w:rFonts w:hint="eastAsia"/>
        </w:rPr>
        <w:t>CCTACGGGAGGCTGCAGTAAGGAATATTGGTCAATGGAGGCAACTCTGAACCAGCCATGCCGCGTGTAGGAAGAAGGCCCTATGGGTCGTAAACTACTTTTATATGGGAAGAAACCTTCGGACGTGTCCGGAGCTGACGGTACCATAAGAATAAGGGTCGGCTAACTCCGTGCCAGCAGCCGCGGTAATACGGAGGACCCAAGCGTTATCCGGATTTATTGGGTTTAAAGGGTGCGTAGGCGGGAAAATAAGTCAGAGGTGAAAGCCGGCAGCTTAACTGTCGAATTGCCTTTGATACTGTTTTTCTTGAGTTTGGTTGAAGTGGGCGGAATGTGACATGTAGCGGTGAAATGCGTAGATATGTCCCAGAACACCGATTGCGAAGGCAGCTCACTAAGCCAATACTGACGCTGAGGCACGAAAGCGTGGGGAGCAAACAGGATTAGATACCCGAGTAGTCC</w:t>
      </w:r>
    </w:p>
    <w:p w14:paraId="664BE92E">
      <w:pPr>
        <w:rPr>
          <w:rFonts w:hint="eastAsia"/>
        </w:rPr>
      </w:pPr>
      <w:r>
        <w:rPr>
          <w:rFonts w:hint="eastAsia"/>
        </w:rPr>
        <w:t>&gt;OTU025080</w:t>
      </w:r>
    </w:p>
    <w:p w14:paraId="76C3F00F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CCCTCGGGTTGTAAACCGCTGTCGTAGGGGAGGAAGTTGGCGGGGGTACTCCCCCGTCATTGACCTATCCTAGGAGGAAGTCCGGGCTAAGTTCGTGCCAGCAGCCGCGGTAAGACGAACCGGACAAACGTTATTCGGAATTACTGGGCTTAAAGGGTACGTAGGCGGTCCGGTAAGTGGGGTGTGAAATCCCTCGGCTCAACCGAGGAACTGCGCCCCATACTGCCGGACTTGAGGGAGACAGAGGTAAGCGGAACTGATGGTGGAGCGGTGAAATGCGTTGATATCCTAAGGAACACCGGTGGCGAAAGCAGCCCCCTGGGCCTGTACTGACGCTCATGCACGAAAGCGTGGGGAGCGAACGGGATTAGATACCCCAGTAGTCC</w:t>
      </w:r>
    </w:p>
    <w:p w14:paraId="4A8B3AEB">
      <w:pPr>
        <w:rPr>
          <w:rFonts w:hint="eastAsia"/>
        </w:rPr>
      </w:pPr>
      <w:r>
        <w:rPr>
          <w:rFonts w:hint="eastAsia"/>
        </w:rPr>
        <w:t>&gt;OTU025081</w:t>
      </w:r>
    </w:p>
    <w:p w14:paraId="4A25A263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TTTGGGAAGAAATCCATTTTTTCTAAAGTGGTTGACGGTACCAGATGAATAAGCACCGGCTAACTCCGTGCCAGCAGCCGCGGTAATACGGAGGGTGCAAGCGTTATCCGGATTCACTGGGCGTAAAGCGCGCGCAGGCGGCACCCCAAGTACCTTCTGAAATCCACCTGCTCAACGGGTGGGGTGGAGGGTAGACTGGGGAGCTAGAGAGAGGTAGAGGGGGGTAGAATTGCTGGTGTAGCGGTGAAATGCGTAGAGATCTGCAAGAATACCCGTGGCGAAGGCGGCCAGCTGGGCCGGATCCGACGCTGAGGCGCGAAAGCGTGGGGAGCAAACAGGATTAGATACCCCGGTAGTCC</w:t>
      </w:r>
    </w:p>
    <w:p w14:paraId="15F3952B">
      <w:pPr>
        <w:rPr>
          <w:rFonts w:hint="eastAsia"/>
        </w:rPr>
      </w:pPr>
      <w:r>
        <w:rPr>
          <w:rFonts w:hint="eastAsia"/>
        </w:rPr>
        <w:t>&gt;OTU025082</w:t>
      </w:r>
    </w:p>
    <w:p w14:paraId="088F25C4">
      <w:pPr>
        <w:rPr>
          <w:rFonts w:hint="eastAsia"/>
        </w:rPr>
      </w:pPr>
      <w:r>
        <w:rPr>
          <w:rFonts w:hint="eastAsia"/>
        </w:rPr>
        <w:t>CCTACGGGCGGCAGCAGTGAGGAATATTGCGCAATGGAGGCAACTCTGACGCAGCCATGCCGCGTGCAGGAAGACGGCCCTACGGGTTGTAAACTGCTTTTATCAGGGAAGAAACCCCTTTACGTGTAAAGGGTTGACGGTACCTGAGGAATAAGCACCGGCTAACTCCGTGCCAGCAGCCGCGGTAATACGGAGGGTGCAAGCGTTATCCGGATTCATTGGGTTTAAAGGGTGCGTAGGCGGTCTGTTAAGTGAGAAGTGAAATCTCCAGGGCTCAACCCGGAAACTGCGTCCGAGACTGGAAGGCTCGAATCCGGGAGAGGGATGTGGAATTCCAGGTGTAGCGGTGAAATGCGTAGAGATGTGGAGGAACACCAGTGGCGAAGGCGGCTTTCTGGTCTGTAACTGACGCTGAGGCGCGAAAGCGTGGGGAGCAAACAGGATTAGATACCCGGGTAGTCC</w:t>
      </w:r>
    </w:p>
    <w:p w14:paraId="4ED9CA16">
      <w:pPr>
        <w:rPr>
          <w:rFonts w:hint="eastAsia"/>
        </w:rPr>
      </w:pPr>
      <w:r>
        <w:rPr>
          <w:rFonts w:hint="eastAsia"/>
        </w:rPr>
        <w:t>&gt;OTU025083</w:t>
      </w:r>
    </w:p>
    <w:p w14:paraId="3FC49EFA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GTCAGCTAATACCTGGTTGTTTTGACGTTACCAACAGAATAAGCACCGGCTAACTTCGTGCCAGCAGCCGCGGTAATACGAAGGGTGCAAGCGTTAATCGGAATTACTGGGCGTAAAGCGTGCGTAGGCGGACTGACAAGTCAGGAGTGAAATCCCAGGGCTCAACCCTGGAACTGCTCTTGAAACTGTCAATCTAGAATCCCGGAGGGGCCAGTAGAATTCTCAGTGTAGAGGTGAAATTCGCAGATATTGAGAGGAATACCAGTGGCGTAGGCGACTGGCTGGACGGGTATTGACGCTGAGGCACGAAAGCGTGGGTAGCAAACAGGATTAGATACCCCGGTAGTCC</w:t>
      </w:r>
    </w:p>
    <w:p w14:paraId="34D9162F">
      <w:pPr>
        <w:rPr>
          <w:rFonts w:hint="eastAsia"/>
        </w:rPr>
      </w:pPr>
      <w:r>
        <w:rPr>
          <w:rFonts w:hint="eastAsia"/>
        </w:rPr>
        <w:t>&gt;OTU025084</w:t>
      </w:r>
    </w:p>
    <w:p w14:paraId="7227FFC8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GTGGGACGAATAGCTTCGGGGCTAACATCCTCGAAGTCTGACGGTACCACTAAAGGAAGCCCCGGCTAACTCCGTGCCAGCAGCCGCGGTAATACGGGGGGGGCAAGCGTTGTTCGGAATTACTGGGCGTAAAGGGCGCGTAGGCGGTTATGTAAGACAGATGTGAAATCCCCGGGCTCAACCTGGGAATTGCAGTGGATACTGGGTCACTAGAGTGTGGTAGAGGGATGCGGAATTTCCGGTGTAGCAGTGAAATGCGTAGAGATCGGAAGGAACATCCGTGGCGAAGGCGGCATCCTGGGCCAACACTGACGCTCATGCACGAAAGCGTGGGGAGCAAACAGGATTAGATACCCTAGTAGTCC</w:t>
      </w:r>
    </w:p>
    <w:p w14:paraId="0DE6182F">
      <w:pPr>
        <w:rPr>
          <w:rFonts w:hint="eastAsia"/>
        </w:rPr>
      </w:pPr>
      <w:r>
        <w:rPr>
          <w:rFonts w:hint="eastAsia"/>
        </w:rPr>
        <w:t>&gt;OTU025085</w:t>
      </w:r>
    </w:p>
    <w:p w14:paraId="1D23884E">
      <w:pPr>
        <w:rPr>
          <w:rFonts w:hint="eastAsia"/>
        </w:rPr>
      </w:pPr>
      <w:r>
        <w:rPr>
          <w:rFonts w:hint="eastAsia"/>
        </w:rPr>
        <w:t>CCTACGGGCGGCTGCAGCCAGGAATCTTGGGCAATGGGCGAAAGCCTGACCCAGCAACACCGTGTGGGCGATGAAGGCCTTCGGGTCGTAAAGCCCTGTTGATAGGGACGAAGGGCGAAGGGTTAATAGCCCCTAGCCTGACGGTACCTTTCGAGGAAGCCCCGGCTAACTACGTGCCAGCAGCCGCGGTAATACGTAGGGGGCGAGCGTTGTCCGGATTCACTGGGCGTAAAGCGGGTGTAGGCGGTTCCTTAAGTCAGATGTGAAATCCAGCGGCTCAACCGCTGAATTGCATCTGATACTGGGGAACTTGAGGACGGTAGAGGTCGGTGGAATACCCTGTGTACCGGTGAAATGGGCAGATATCGGGAGGAACACCAGTAGCGAAGGCGGCTCGCTGGGCCATACCTGACGCTGAGACGCGAAAGCGTGGGGAGCAAACAGGATTAGATACCCGTGTAGTCC</w:t>
      </w:r>
    </w:p>
    <w:p w14:paraId="7BA98CF3">
      <w:pPr>
        <w:rPr>
          <w:rFonts w:hint="eastAsia"/>
        </w:rPr>
      </w:pPr>
      <w:r>
        <w:rPr>
          <w:rFonts w:hint="eastAsia"/>
        </w:rPr>
        <w:t>&gt;OTU025086</w:t>
      </w:r>
    </w:p>
    <w:p w14:paraId="78A9C18B">
      <w:pPr>
        <w:rPr>
          <w:rFonts w:hint="eastAsia"/>
        </w:rPr>
      </w:pPr>
      <w:r>
        <w:rPr>
          <w:rFonts w:hint="eastAsia"/>
        </w:rPr>
        <w:t>CCTACGGGAGGCAGCAGTGGGGAATATTGGACAATGGGCGCAAGCCTGATCCAGCCATACCGCGTGGGTGAAGAAGGCCTTCGGGTTGTAAACTGCTTTTGATAGGGAACAAATGCCACTTGCGAGTGGAGCTGAGTGTACCTATAGAATAAGCACCGGCTAACTCCGTGCCAGCAGCCGCGGTAATACGGAGGGTGCAAGCGTTGTCCGGAATCACTGGGCGTAAAGAGCTCGTAGGCGGCTCAGTTAGTCGGCTGTGAAATCCCAGGGCTCAACCCAGAGACGCCACCCGATACTGCTGTGACTTGAGTACGGTAGGGGAGTGGGGAATTCCTGGTGTAGCGGTGAAATGCGCAGATATCAGGAGGAACACCAGTGGCGAAGGCGCCACTCTGGGCCGTAACTGACGCTGAGGAGCGAAAGCGTGGGTAGCAAACAGGATTAGATACCCCGGTAGTCC</w:t>
      </w:r>
    </w:p>
    <w:p w14:paraId="55ED1299">
      <w:pPr>
        <w:rPr>
          <w:rFonts w:hint="eastAsia"/>
        </w:rPr>
      </w:pPr>
      <w:r>
        <w:rPr>
          <w:rFonts w:hint="eastAsia"/>
        </w:rPr>
        <w:t>&gt;OTU025087</w:t>
      </w:r>
    </w:p>
    <w:p w14:paraId="66BEE0DA">
      <w:pPr>
        <w:rPr>
          <w:rFonts w:hint="eastAsia"/>
        </w:rPr>
      </w:pPr>
      <w:r>
        <w:rPr>
          <w:rFonts w:hint="eastAsia"/>
        </w:rPr>
        <w:t>CCTACGGGGGGCAGCAGTGGGGAATATTGCTCAATGGGCGGAAGCCTGAAGCAGCGACGCCGCGTGAGGGATGACGGCCTTCGGGTTGTAAACCTCTTTCAGCCCCGACGAAGCGCAAGTGACGGTAGGGGCAGAAGAAGCTCCGGCTAACTCCGTGCCAGCAGCCGCGGTAATACGGGGGGTGCGAGCGTTGTCCGGATTTATTGGGTTTAAAGGGTGCGTAGGCGGTCATATAAGTCAGTGGTGAAAGTTTGCTGCTTAACGGTAGAATTGCCATTGATACTGTATGACTTGAATTAGGATGAGGATGGCGGAATGAGACATGTAGCGGTGAAATGCATAGATATCTGGAGGAACATCGGTGGCGAAGGCGGCATCCTGGACCGATATTGACGCTGAGGCGCGAAAGCCAGGGGAGCAAACGGGATTAGATACCCCTGTAGTCC</w:t>
      </w:r>
    </w:p>
    <w:p w14:paraId="78C29FE7">
      <w:pPr>
        <w:rPr>
          <w:rFonts w:hint="eastAsia"/>
        </w:rPr>
      </w:pPr>
      <w:r>
        <w:rPr>
          <w:rFonts w:hint="eastAsia"/>
        </w:rPr>
        <w:t>&gt;OTU025088</w:t>
      </w:r>
    </w:p>
    <w:p w14:paraId="076C9A4F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ACGTGCCAGCAGCCGCGGTAATACGTAGGAGGCGAGCGTTATCCGGAGTTACTGGGCGTAAAGCGCGCGCAGGCGGCTTTGTAAGTGAGGTGTGAAATCTCTCAGCTTAACTGGGAGGGCGCGCCTCAGACTGCAGGGCTAGAGTGGGATAGAGGGACGTGGAATTCCGGGTGGAGCGGTGAAATGTGTAGATATCGGGAGGAACACCTGTGGCGAAAGCGGCTCTCTGGACCACAACTGACGCTGAGGCGCGAAAGCTAGGGGAGCAAACAGGATTAGATACCCGTGTAGTCC</w:t>
      </w:r>
    </w:p>
    <w:p w14:paraId="09389F65">
      <w:pPr>
        <w:rPr>
          <w:rFonts w:hint="eastAsia"/>
        </w:rPr>
      </w:pPr>
      <w:r>
        <w:rPr>
          <w:rFonts w:hint="eastAsia"/>
        </w:rPr>
        <w:t>&gt;OTU025089</w:t>
      </w:r>
    </w:p>
    <w:p w14:paraId="01386D0A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CTTTCGGGTTGTAAACTCCTGTCATTTGAGAACAAGGTGCACACGTTAACTGCGTGTGCATTGATAGTATCAGAAGAGGAAGAGACGGCTAACTCTGTGCCAGCAGCCGCGGTAATACAGAGGTCTCAAGCGTTGTTCGGATTCATTGGGCGTAAAGGGTGCGTAGGTGGCGTCGTAAGTCAGGTGTGAAAGTCCAGGGCTCAACCCTGGGATGCCGGCGGATACTGCCGGACTAGAGTCCGGAAGAGGCAAGTGGAATTCCCGGTGTAGCGGTGAAATGCGCAGATATCGGGAGGAACACCGACGGCGAAGGCAGCTTGCTGGGACGGTACTGACGCTGAGACGCGAAAGCGTGGGGAGCAAACAGGATTAGATACCCGTGTAGTCC</w:t>
      </w:r>
    </w:p>
    <w:p w14:paraId="7217E78A">
      <w:pPr>
        <w:rPr>
          <w:rFonts w:hint="eastAsia"/>
        </w:rPr>
      </w:pPr>
      <w:r>
        <w:rPr>
          <w:rFonts w:hint="eastAsia"/>
        </w:rPr>
        <w:t>&gt;OTU025090</w:t>
      </w:r>
    </w:p>
    <w:p w14:paraId="28E0C084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CCTTGGGTCGTAAACTCCTTTTGTGTGAGAAGAACGTGGGGGTAACCCTGCTTGACGGTATCACACGAATAAGCCACGGCTAACTACGTGCCAGCAGCCGCGGTAATACGTAGGTGGCAAGCGTTGTCCGGATTTACTGGGCGTAAAGAGCGCGCAGGCGGTTATTCAAGTCGAATGTGAAAGCCCCCGGCTTAACTGGGGAGGGTCATTCGATACTGCTTAACTTGAAGGCAGGAGAGGGAAGTGGAATTCCCGGTGTAGTGGTGAAATGCGTAGATATCGGGAGGAACACCAGTAGCGAAGGCGGCTCGCTGGGCCACACCTGACGCTGAGACGCGAAAGCGTGGGGAGCAAACAGGATTAGATACCCCAGTAGTCC</w:t>
      </w:r>
    </w:p>
    <w:p w14:paraId="0F9A4221">
      <w:pPr>
        <w:rPr>
          <w:rFonts w:hint="eastAsia"/>
        </w:rPr>
      </w:pPr>
      <w:r>
        <w:rPr>
          <w:rFonts w:hint="eastAsia"/>
        </w:rPr>
        <w:t>&gt;OTU025091</w:t>
      </w:r>
    </w:p>
    <w:p w14:paraId="1D231E6B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CTGGGAGGAAGGGCAGTAAGTTAACACCTTGCTGTTTTGACGTTACCAGCAGAATAAGCACCGGCTAACTTCGTGCCAGCAGCCGCGGTAATACGAAGGGTGCAAGCGTTAATCGGAATTACTGGGCGTAAAGCGCGCGTAGGCGGGATGGCAAGTCGGTCGTGAAATCCCTCGGCTCAACCGAGGAACGTCGGCCGATACTGCCGTTCTTGAGGGATGCAGAGGAGACTGGAATTCCCGGTGTAGCGGTGAAATGCGTAGATATCGGGAGGAACACCAGTGGCGAAAGCGGCGCTCTGGGCCTAAACTGACGCTGAGGGGCGAAAGCGTGGGGAGCGAACGGGATTAGATACCCCAGTAGTCC</w:t>
      </w:r>
    </w:p>
    <w:p w14:paraId="33477BD9">
      <w:pPr>
        <w:rPr>
          <w:rFonts w:hint="eastAsia"/>
        </w:rPr>
      </w:pPr>
      <w:r>
        <w:rPr>
          <w:rFonts w:hint="eastAsia"/>
        </w:rPr>
        <w:t>&gt;OTU025092</w:t>
      </w:r>
    </w:p>
    <w:p w14:paraId="2E726375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TCTGTCGAGCGAGACGAAAAGCTTTAGGGTGAATAGCCTTAGAGCCTGACGGTACCGCTAAAGGAAGCACCGGCTAACTCTGTGCCAGCAGCCGCGGTAATACGTAGGGTGCAAGCGTTAATCGGAATTACTGGGCGTAAAGCGTGCGCAGGCGGTGATGTAAGACAGGTGTGAAATCCCCGGGCTTAACCTGGGAACTGCATTTGTGACTGCATCGCTGGAGTGCGGCAGAGGGGGATGGAATTCCGCGTGTAGCAGTGAAATGCGTAGATATGCGGAGGAACACCGATGGCGAAGGCAATCCCCTGGGCCTGCACTGACGCTCATGCACGAAAGCGTGGGGAGCAAACAGGATTAGATACCCGGGTAGTCC</w:t>
      </w:r>
    </w:p>
    <w:p w14:paraId="515C2FE0">
      <w:pPr>
        <w:rPr>
          <w:rFonts w:hint="eastAsia"/>
        </w:rPr>
      </w:pPr>
      <w:r>
        <w:rPr>
          <w:rFonts w:hint="eastAsia"/>
        </w:rPr>
        <w:t>&gt;OTU025093</w:t>
      </w:r>
    </w:p>
    <w:p w14:paraId="0451BD40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TGTAAACCTCTTTCAGCAGGGACGAAGCGCAAGTGACGGTACCCGCAGAAGAAGGTCCGGCCAACTACGTGCCAGCAGCCGCGGTAAGACAGAGGGTGCAAACGTTACTCGGAATTACTGGGCGTAAAGCGTGCGTAGGCCGTCGAGTAAGTCGGATGTGAAATCCCCGGGCTCAACCTGGGAATTGCAGTGGATACTGGATTACTAGAGTGTGGTAGAGGGATGCGGAATTTCTGGTGTAGCAGTGAAATGCGTAGATATCGGGAGGAACATCAGTGGCGAAGGCGGCCTTCTGGTCCAGTACTGACACTCAAGTGCGAAAGCGTGGGGAGCAAACAGGATTAGATACCCCGGTAGTCC</w:t>
      </w:r>
    </w:p>
    <w:p w14:paraId="6A1D6FEE">
      <w:pPr>
        <w:rPr>
          <w:rFonts w:hint="eastAsia"/>
        </w:rPr>
      </w:pPr>
      <w:r>
        <w:rPr>
          <w:rFonts w:hint="eastAsia"/>
        </w:rPr>
        <w:t>&gt;OTU025094</w:t>
      </w:r>
    </w:p>
    <w:p w14:paraId="746BDF18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CTAATACCTTGCTGTTTTGACGTTACCGACAGAATAAGCACCGGCTAACTCTGTGCCAGCAGCCGCGGTAATACGAAGGGGGCTAGCGTTGCTCGGAATTACTGGGCGTAAAGAGCGCGTAGGCGGCCTGACAGGTCACTTGTGAAATCTCCGAGCTTAACTCGGAACGGCCAAGTGAAACCAACAGGCTAGAGTGCAGAAGGGGCAATCGGAATTCTTGGTGTAGCGGTGAAATGCGTAGATATCAAGAGGAACACCTGAGGTGAAGACGGGTTGCTAGGCTGACACTGACGCTGAGGCGCGAAAGCGTGGGGAGCAAACAGGATTAGATACCCGGGTAGTCC</w:t>
      </w:r>
    </w:p>
    <w:p w14:paraId="49DF8443">
      <w:pPr>
        <w:rPr>
          <w:rFonts w:hint="eastAsia"/>
        </w:rPr>
      </w:pPr>
      <w:r>
        <w:rPr>
          <w:rFonts w:hint="eastAsia"/>
        </w:rPr>
        <w:t>&gt;OTU025095</w:t>
      </w:r>
    </w:p>
    <w:p w14:paraId="4F4273E9">
      <w:pPr>
        <w:rPr>
          <w:rFonts w:hint="eastAsia"/>
        </w:rPr>
      </w:pPr>
      <w:r>
        <w:rPr>
          <w:rFonts w:hint="eastAsia"/>
        </w:rPr>
        <w:t>CCTACGGGGGGCAGCAGTAGGGAATATTGCGCAATGGAGGAAACTCTGACGCAGCGACGCCGCGTGGGTGATGAAGGCTTTCGGGTCGTAAAGCCCTGTCGGAGGGGAAGAAAAACGGTATGGCTAACATCCATGCCGCTTGACGGTACCCTTAAAGGAAGCACCGGCTAACTACGTGCCAGCAGCCGCGGTAATACGGAGGGTGCGAGCGTTGTTCGGAATTACTGGGCGTAAAGGGCGCGCAGGCGGCTTGGCAAGTCGAGTGTGAAATCCCGCAGCTCAACTGCGGGCTTGCAGCCGATACGGGCGGGCTAGAGTTCGGTAGGGGAGACTGGAATTCCTGGTGTAGCGGTGAAATGCGCAGATATCAGGAGGAACACCGGTGGCGAAGGCGGGTCTCTGGGCCTTACCTGACGCTGAGGCGCGAAAGCTGGGGGAGCGAACAGGATTAGATACCCGGGTAGTCC</w:t>
      </w:r>
    </w:p>
    <w:p w14:paraId="4E3E98B4">
      <w:pPr>
        <w:rPr>
          <w:rFonts w:hint="eastAsia"/>
        </w:rPr>
      </w:pPr>
      <w:r>
        <w:rPr>
          <w:rFonts w:hint="eastAsia"/>
        </w:rPr>
        <w:t>&gt;OTU025096</w:t>
      </w:r>
    </w:p>
    <w:p w14:paraId="0E14DC9D">
      <w:pPr>
        <w:rPr>
          <w:rFonts w:hint="eastAsia"/>
        </w:rPr>
      </w:pPr>
      <w:r>
        <w:rPr>
          <w:rFonts w:hint="eastAsia"/>
        </w:rPr>
        <w:t>CCTACGGGAGGCAGCAACTGGGAATCTTGCGCAATGGACGAAAGTCTGACGCAGCGACACCGCGTGTGGGATGAAGTATTTCGGTATGTAAACCACTGTGGTAGGGGAGAAAATCAATGATAGTACCCTACTAGAAAGCATCTGCTAACTACGTGCCAGAAGCCTCGGCAATACGTGGGATCCAAGCGTTATCCGGAATTACTGGGCGTAAAGCGCGCGTAGGCGGCCCGACAAGTCCGCTGTGAAAGTCAAGGGCTCAACCCTTGAATGCCGGTGGATACTGTCGGGCTAGAGTCCGGAAGAGGCGAGTGGAATTCCTGGTGTAGCGGTGAAATGCGCAGATATCAGGAGGAACACCGATGGCGAAGGCAGCTCGCTGGGACGGTACTGACGCTGAGGCGCGAAAGCGTGGGGAGCAAACAGGATTAGATACCCTAGTAGTCC</w:t>
      </w:r>
    </w:p>
    <w:p w14:paraId="520B36D5">
      <w:pPr>
        <w:rPr>
          <w:rFonts w:hint="eastAsia"/>
        </w:rPr>
      </w:pPr>
      <w:r>
        <w:rPr>
          <w:rFonts w:hint="eastAsia"/>
        </w:rPr>
        <w:t>&gt;OTU025097</w:t>
      </w:r>
    </w:p>
    <w:p w14:paraId="1C5E4BD9">
      <w:pPr>
        <w:rPr>
          <w:rFonts w:hint="eastAsia"/>
        </w:rPr>
      </w:pPr>
      <w:r>
        <w:rPr>
          <w:rFonts w:hint="eastAsia"/>
        </w:rPr>
        <w:t>CCTCGGGAGGCTGCAGCGAGGAATCTTCCGCAATGGGCGAAAGCCTGACGCAGCAACGCCGCGTGCGGGAAGAAGGCCTTCGGGTTGTAAACCGCTTTCAGAAGGAACGAAAATGACGGTACTTTCAGAAGAAGGTGCGGCCAACTACGTGCCAGCAGCCGCGGTGACACGTAGGCACCAAGCGTTGTCCGGATTTATTGGGCGTAAAGCGCGCGCAGGCGGTTTGTCGCGTCTGCTGTGAAAACCTAAGGCTCAACCTTGGGCTTGCAGTGGGTACGGGCAGACTAGAGTGCGGTAGGGGTGACTGGAATTCCTGGTGTAGCGGTGGAATGCGCAGATATCAGGAGGAACACCGGTGGCGAAGGCGGGATCCTGGGCCAGTACTGACGCTGAGGAGCGAAAGCGTGGGGAGCAAACAGGATTAGATACCCCAGTAGTCC</w:t>
      </w:r>
    </w:p>
    <w:p w14:paraId="09013C77">
      <w:pPr>
        <w:rPr>
          <w:rFonts w:hint="eastAsia"/>
        </w:rPr>
      </w:pPr>
      <w:r>
        <w:rPr>
          <w:rFonts w:hint="eastAsia"/>
        </w:rPr>
        <w:t>&gt;OTU025098</w:t>
      </w:r>
    </w:p>
    <w:p w14:paraId="3FBBBBB9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CCTACGGGGGGCTGCAGTAGGGAATATTGGTCAATGGATGGAAGTCTGAACCAGCCATGCCGCGTGCAGGAAGAAGGCCTTCTGGGTTGTAAACTGCTTTTGCCGGGGGATAAAATTCCCAGTGTAGCGGTGAAATGCGTAGATATCCGAAGGAACACCGGTGGCGAAAGCGGCTTACTGGGTCTTTTCTGACGCTGATGCACGAAAGCTAGGGGAGCAAACGGGATTAGATACCCTAGTAGTCC</w:t>
      </w:r>
    </w:p>
    <w:p w14:paraId="57037D08">
      <w:pPr>
        <w:rPr>
          <w:rFonts w:hint="eastAsia"/>
        </w:rPr>
      </w:pPr>
      <w:r>
        <w:rPr>
          <w:rFonts w:hint="eastAsia"/>
        </w:rPr>
        <w:t>&gt;OTU025099</w:t>
      </w:r>
    </w:p>
    <w:p w14:paraId="5CC87FC9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GCAGGGAAGAAGCGAAAGTGACGGTACCTGCAGAAGAAGCGCCGGCTAACTACGTGCCAGCAGCCGCGGTAATACGTAGGGCGCGAGCGTTGTCCGGAATTACTGGGCGTAAAGCGCGTGTAGGCGGGCTGGAAAGTTGGGGGTGAAATCCCGAGGCTCAACCTCGGAACTGCCTCCAAAACTTCCAGCCTGGACTCAAGCAGAGGCAAGTGGAATTGCGAGTGTAGAGGTGAAATGCGTAGATATCGGAAGGAACATCAGTGGCGAAAGCGACTGCCTGGCCAAATACTGACGCTCATGTGCGAAAGCGTGGGGAGCAAACAGGATTAGATACCCGTGTAGTCC</w:t>
      </w:r>
    </w:p>
    <w:p w14:paraId="6E1C58E6">
      <w:pPr>
        <w:rPr>
          <w:rFonts w:hint="eastAsia"/>
        </w:rPr>
      </w:pPr>
      <w:r>
        <w:rPr>
          <w:rFonts w:hint="eastAsia"/>
        </w:rPr>
        <w:t>&gt;OTU025100</w:t>
      </w:r>
    </w:p>
    <w:p w14:paraId="2DD511ED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CTTCGGGTCGTAAACTCCTTTCGATCGAGACGAACGGCCCCGGAATGAACAATTCCGGGGAGTGACGGTACCGAGAGAAGAAGCCCCGGCTAACTCCGTGCCAGCAGCCGCGGTAATACGTAGGGTGCAAGCGTTAATCGGAATTACTGGGCGTAAAGCGTGCGCAGGCGGTTTTGTAAGTCTGTCGTGAAATCCCCGGGCTCAACCTGGGAATTGCGATGGAGACTGCAAGGCTAGAATCTGGCAGAGGGGGGTAGAATTCCACGTGTAGCAGTGAAATGCGTAGAGATGTGGAGGAACACCGATGGCGAAGGCAGCCCCCTGGACCGGTACTGACGCTGAGGCGCGAAAGCGTGGGTAGCAAACGGGATTAGATACCCGGTAGTCC</w:t>
      </w:r>
    </w:p>
    <w:p w14:paraId="676B96BB">
      <w:pPr>
        <w:rPr>
          <w:rFonts w:hint="eastAsia"/>
        </w:rPr>
      </w:pPr>
      <w:r>
        <w:rPr>
          <w:rFonts w:hint="eastAsia"/>
        </w:rPr>
        <w:t>&gt;OTU025101</w:t>
      </w:r>
    </w:p>
    <w:p w14:paraId="74C26302">
      <w:pPr>
        <w:rPr>
          <w:rFonts w:hint="eastAsia"/>
        </w:rPr>
      </w:pPr>
      <w:r>
        <w:rPr>
          <w:rFonts w:hint="eastAsia"/>
        </w:rPr>
        <w:t>CCTACGGGGGGCTGCAGTGGGGAATATTGCGCAATGGGCGAAAGCCTGACGCAGCAACGCCACGTGAGTGATGAAGGCCTTCGGGTCGTAAAGCTCTGTCGGCAGGGACGAAACTTTAATGGGAGTAATACCCCATTTTTTTGACGGTACCTGCAAAGGAAGCACCGGCTAACTCCGTGCCAGCAGCCGCGGTAATACGGAGGGTGCAAGCGTTGTTCGGAATTACTGGGCGTAAAGCGCGTGCAGGTGGTTCGGTAAGTTGGATGTGAAAGCTCCTGGCTCAACTGGGAGAGGTCGTTCAATACTACCGGGCTTGAGAGCAGTAGAGGGAGGTGGAATTCCCGGTGTAGTGGTGAAATGCGTAGATATCGGGAGGAACACCAGTGGCGAAAGCGGCCTCCTGGACTGTTTCTGACACTCAGACGCGAAAGCTAGGGTAGCAAACGGGATTAGATACCCCGGTAGTCC</w:t>
      </w:r>
    </w:p>
    <w:p w14:paraId="189F390F">
      <w:pPr>
        <w:rPr>
          <w:rFonts w:hint="eastAsia"/>
        </w:rPr>
      </w:pPr>
      <w:r>
        <w:rPr>
          <w:rFonts w:hint="eastAsia"/>
        </w:rPr>
        <w:t>&gt;OTU025102</w:t>
      </w:r>
    </w:p>
    <w:p w14:paraId="38DEC176">
      <w:pPr>
        <w:rPr>
          <w:rFonts w:hint="eastAsia"/>
        </w:rPr>
      </w:pPr>
      <w:r>
        <w:rPr>
          <w:rFonts w:hint="eastAsia"/>
        </w:rPr>
        <w:t>CCTACGGGCGGCAGCAGTGGGGAATTTTGGACAATGGGCGCAAGCCTGATCCAGCCATGCCGCGTGGGTGAAGAAGGCCTTCGGGTTGTAAAGCCCTTTCGGCTGGGACGAAAAGGCCCGTGTTAACACCACGGGTCCATGACGGTACCAGCAGAAGAAGCACCGGCTAACTACGTGCCAGCAGCCGCGGTAATACGAAGGGGGCTAGCGTTGCTCGGAATCACTGGGCGTAAAGGGCGCGTAGGCGGCCATTCGCGTCGGATGTGAAAGCTCGGAGCTCAACCCCGGATCGGCCTTCGAGACTCTCGCGCTGGAGCACAGTAGAGGCGGGTGGAATTCCGGGTGTAGCGGTGGAATGCGTAGAGATCCGGAAGAACACCGGTGGCGAAGGCGGCCCGCTGGGCTGTGGCTGACGCTGAGGCGCGACAGCGTGGGGAGCAAACAGGATTAGATACCCGGGTAGTCC</w:t>
      </w:r>
    </w:p>
    <w:p w14:paraId="3B4F3B52">
      <w:pPr>
        <w:rPr>
          <w:rFonts w:hint="eastAsia"/>
        </w:rPr>
      </w:pPr>
      <w:r>
        <w:rPr>
          <w:rFonts w:hint="eastAsia"/>
        </w:rPr>
        <w:t>&gt;OTU025103</w:t>
      </w:r>
    </w:p>
    <w:p w14:paraId="468C08C7">
      <w:pPr>
        <w:rPr>
          <w:rFonts w:hint="eastAsia"/>
        </w:rPr>
      </w:pPr>
      <w:r>
        <w:rPr>
          <w:rFonts w:hint="eastAsia"/>
        </w:rPr>
        <w:t>CCTACGGGAGGCAGCAGCCAGGAATCTTGCGCAATGGGCGAAAGCCTGACGCAGCGACACCGCGTGGGGGACGAAGGCCCTCGGGTTGTAAACCCCTTTCGACAGGGAAGAAGCGATCGTGACGGTACCTGTAGAAGAAGCCCCGGCTAACTACGTGCCAGCAGCCGCGGTAAAACGTAGGTACCGAGCGTTATCCGGATTTACTGGGCGTAAAGCGCGTTCAGGCGGTCTGGCAAGTCGGGCATGAAATCTCTCGGCTCAACCGGGAGAGGTTGTCCGATACTGCTAGACTTGAGGGCAGTAGAGGAAGGTGGAATTCCGGGTGTAGTGGTGAAATGCGTAGAGATCCGGAGGAACACCAGTGGCGAAAGCGGCCTTCTGGGCTGCTCCTGACGCTAAAGCGCGAAAGCTAGGGTAGCGAACGGGATTAGATACCCGTGTAGTCC</w:t>
      </w:r>
    </w:p>
    <w:p w14:paraId="5F09C0A3">
      <w:pPr>
        <w:rPr>
          <w:rFonts w:hint="eastAsia"/>
        </w:rPr>
      </w:pPr>
      <w:r>
        <w:rPr>
          <w:rFonts w:hint="eastAsia"/>
        </w:rPr>
        <w:t>&gt;OTU025104</w:t>
      </w:r>
    </w:p>
    <w:p w14:paraId="733A7D3B">
      <w:pPr>
        <w:rPr>
          <w:rFonts w:hint="eastAsia"/>
        </w:rPr>
      </w:pPr>
      <w:r>
        <w:rPr>
          <w:rFonts w:hint="eastAsia"/>
        </w:rPr>
        <w:t>CCTACGGGCGGCAGCAGTTAGGAATTTTGCGCAATGGGCGAAAGCCTGACGCAGCAACGCCGCGTGAGTGATGAAGGCCTTCGGGTTGTAAAGCTCTTTTAGCAGGGAAGAAAACAATGACGGTACTTGCAGAAAAAGCACCGGCTAACTTCGTGCCAGCAGCCGCGGTAATACGAAGGGTGCAAGCGTTATTCGGAATTATTGGGCGTAAAGAGCGCGTAGGCGGTTTGGTAAGTCTGATGTGAAAGCCCTGGACTCAATTCAGGAAGTGCATCGGATACTGCTAAACTGGAGTACAGGAGAGGAGAGCGGAATTCCAGGTGTAGAGGTGAAATTCGTAGATATCTGGAGGAACAACAGAGGCGAAGGCGGCTCTCTGGACTGTAACTGACGCTGAGGCGCGAAAGCGTGGGGAGCAAACAGGATTAGATACCCTAGTAGTCC</w:t>
      </w:r>
    </w:p>
    <w:p w14:paraId="3B60B282">
      <w:pPr>
        <w:rPr>
          <w:rFonts w:hint="eastAsia"/>
        </w:rPr>
      </w:pPr>
      <w:r>
        <w:rPr>
          <w:rFonts w:hint="eastAsia"/>
        </w:rPr>
        <w:t>&gt;OTU025105</w:t>
      </w:r>
    </w:p>
    <w:p w14:paraId="5726B20A">
      <w:pPr>
        <w:rPr>
          <w:rFonts w:hint="eastAsia"/>
        </w:rPr>
      </w:pPr>
      <w:r>
        <w:rPr>
          <w:rFonts w:hint="eastAsia"/>
        </w:rPr>
        <w:t>CCTACGGGTGGCAGCAGTAGGGAATATTGGTCAATGGGTGAGAGCCTGAACCAGCCATGCCGCGTGCAGGAAGAAGGCCTTCTGGGTTGTAAACTGCTTTTGCCGGGGGATAAAATTCCCATGCGTGGGACATTGAAGGTACCCGGTGAATAAGCCACGGCTAACTACGTGCCAGCAGCCGCGGTAATACGTAGGTGGCAAGCGTTGTCCGGAATTACTGGGCGTAAAGCGCGTGTAGGTGGCGATGTAAGTCGGATGTGAAATCCCTCGGCTTAACCGAGGAAGTGCATTCGATACTGTGTCGCTTGAGTACCGGAGGGGATGGCGGAATTCCCGGTGTAGAGGTGAAATGCGTAGATATCGGGAGGAACATCTGTGGCGAAGGCGACACCCTGGACCAGCACTGACACTGAGGCACGAAAGCGTGGGGAGCAAACAGGATTAGATACCCCAGTAGTCC</w:t>
      </w:r>
    </w:p>
    <w:p w14:paraId="75C9ED61">
      <w:pPr>
        <w:rPr>
          <w:rFonts w:hint="eastAsia"/>
        </w:rPr>
      </w:pPr>
      <w:r>
        <w:rPr>
          <w:rFonts w:hint="eastAsia"/>
        </w:rPr>
        <w:t>&gt;OTU025106</w:t>
      </w:r>
    </w:p>
    <w:p w14:paraId="30CF095C">
      <w:pPr>
        <w:rPr>
          <w:rFonts w:hint="eastAsia"/>
        </w:rPr>
      </w:pPr>
      <w:r>
        <w:rPr>
          <w:rFonts w:hint="eastAsia"/>
        </w:rPr>
        <w:t>CCTACGGGGGGCTGCAGTAGGGAATCTTCCACAATGGGCGAAAGCCTGATGGAGCAACGCCGCGTGAGTGATGAAGGTTTTCGGATCGTAAAACTCTGTTGTTAGGGAAGAACACCCGGGAGAGGATCCCGGTTTGACGGTACCTAACGAGGAAGCCCCGGCTAACTACGTGCCAGCAGCCGCGGTAATACGTAGGGGGCAAGCGTTGTCCGGAATTATTGGGCGTAAAGCGCGCGTAGGTGGTACTTTAAGTCTACTGTGAAAGCCCCGGGCTTAACCTGGGAACGGCAGTGGATACTGGAGGACTAGAGTAGGTGAGAGGAGAGTGGAATTTCCGGTGTAGCGGTGAAATGCGTAGATATAGGAAGGAACACCAGTGGCGAAGGCGACCACCTGGACTGATACTGACACTGAGGTGCGAAAGCGTGGGGAGCAAACAGGATTAGATACCCCAGTAGTCC</w:t>
      </w:r>
    </w:p>
    <w:p w14:paraId="0422D1D3">
      <w:pPr>
        <w:rPr>
          <w:rFonts w:hint="eastAsia"/>
        </w:rPr>
      </w:pPr>
      <w:r>
        <w:rPr>
          <w:rFonts w:hint="eastAsia"/>
        </w:rPr>
        <w:t>&gt;OTU025107</w:t>
      </w:r>
    </w:p>
    <w:p w14:paraId="72F8DA9C">
      <w:pPr>
        <w:rPr>
          <w:rFonts w:hint="eastAsia"/>
        </w:rPr>
      </w:pPr>
      <w:r>
        <w:rPr>
          <w:rFonts w:hint="eastAsia"/>
        </w:rPr>
        <w:t>CCTACGGGCGGCAGCAGTAAGGAATATTGGGCAATGGAGGCAACTCTGACCCAGCCATGCCGCGTGGAGGATGAAGGCCCTCTGGGTTGTAAACTTCTTTTACTTGGGACGAAACCTTTTTATTCTTAGAAAGTTGACGGTACCAAGGGAATAAGCCCCGGCTAACTTCGTGCCAGCAGCCGCGGTAATACGGAGGATCCAAGCGTTATCCGGAATCATTGGGTTTAAAGGGTGTGTAGGCGGGTCGTTAAGTCAGTGGTGAAATCTCAAGGCTCAACCTTGAAACTGCCATTGATACTATCGATCTTGAATCTTGTTGAGGTAGGCGGAATATGTCATGTAGCGGTGAAATGCTTAGATATGACATAGAACACCGATTGCGAAGGCAGCTTACTAAACAAGCATTGACGCTGAGGCACGAAAGCGTGGGGATCAAACAGGATTAGATACCCGAGTAGTCC</w:t>
      </w:r>
    </w:p>
    <w:p w14:paraId="21273D4C">
      <w:pPr>
        <w:rPr>
          <w:rFonts w:hint="eastAsia"/>
        </w:rPr>
      </w:pPr>
      <w:r>
        <w:rPr>
          <w:rFonts w:hint="eastAsia"/>
        </w:rPr>
        <w:t>&gt;OTU025108</w:t>
      </w:r>
    </w:p>
    <w:p w14:paraId="367FA130">
      <w:pPr>
        <w:rPr>
          <w:rFonts w:hint="eastAsia"/>
        </w:rPr>
      </w:pPr>
      <w:r>
        <w:rPr>
          <w:rFonts w:hint="eastAsia"/>
        </w:rPr>
        <w:t>CCTACGGGGGGCTGCAGTGGGGAATATTGGACAATGGGCGCAAGCCTGATCCAGCCATTCCGCGTGCAGGATGAAGGCCCTCGGGTTGTAAACTGCTTTTGTACGGAACGAAAAGACTCTTTCTAATAAAGAGGGTTCATGACGGTACCGTAAGAATAAGCACCGGCTAACTCTGTGCCAGCAGCCGCGGTAATACAGAGGGTGCGAGCGTTGTCCGGAATCACTGGGCGTAAAGGGCGCGTAGGCGGCCTGATAAGTCGGGGGTGAAATCCTGTGGCTCAACCGCAGGGCTGCCTCCGAGACTGTCGGGCTCGAGCACAGTAGAGGCAGGTGGAATTCCCGGTGTAGCGGTGGAATGCGTAGAGATCGGGAAGAACATCGGTGGCGAAGGCGGCCTGCTGGGCTGTTGCTGACGCTGAGGCGCGACAGCGTGGGGAGCAAACAGGATTAGATACCCCAGTAGTCC</w:t>
      </w:r>
    </w:p>
    <w:p w14:paraId="22939BD9">
      <w:pPr>
        <w:rPr>
          <w:rFonts w:hint="eastAsia"/>
        </w:rPr>
      </w:pPr>
      <w:r>
        <w:rPr>
          <w:rFonts w:hint="eastAsia"/>
        </w:rPr>
        <w:t>&gt;OTU025109</w:t>
      </w:r>
    </w:p>
    <w:p w14:paraId="5A6AF6F0">
      <w:pPr>
        <w:rPr>
          <w:rFonts w:hint="eastAsia"/>
        </w:rPr>
      </w:pPr>
      <w:r>
        <w:rPr>
          <w:rFonts w:hint="eastAsia"/>
        </w:rPr>
        <w:t>CCTACGGGTGGCAGCAGTGGGGAATTTTGGACAATGGGGGCAACCCTGATCCAGCCATGCCGCGTGCGGGAAGAAGGCCTTCGGGCTGTAAACTCCTTTTCCAAGGGAAGAGTAAGGACGGTACCTTGGGAATAAGCTCCGGCTAACTCTGTGCCAGCAGCCGCGGTAAGACAGAGGTGCCGAGCGTTAGGCGGAATCACTGGGCTTAAAGCGTGTGTAGGCGGACCGTTAAGTACCTTGTGAAATCCCACGGCTCAACCGTGGAACTGCTGGGTATACTGGCGGTCTTGAGCCACCTAGGGGCGAGCGGAACAAGCGGTGGAGCGGTGAAATGCGTAGATATCGCTTGGAACGCCGACGGTGAAAACAGCTCGCTGGGGGTGTGCTGACGCTGAGACACGAAAGCCAGGGGAGCGAACGGGATTAGATACCCCGTAGTCC</w:t>
      </w:r>
    </w:p>
    <w:p w14:paraId="6C7982C7">
      <w:pPr>
        <w:rPr>
          <w:rFonts w:hint="eastAsia"/>
        </w:rPr>
      </w:pPr>
      <w:r>
        <w:rPr>
          <w:rFonts w:hint="eastAsia"/>
        </w:rPr>
        <w:t>&gt;OTU025110</w:t>
      </w:r>
    </w:p>
    <w:p w14:paraId="25D59F3C">
      <w:pPr>
        <w:rPr>
          <w:rFonts w:hint="eastAsia"/>
        </w:rPr>
      </w:pPr>
      <w:r>
        <w:rPr>
          <w:rFonts w:hint="eastAsia"/>
        </w:rPr>
        <w:t>CCTACGGGTGGCAGCAGTGGGGAATATTGGACAATGGGCGAAAGCCTGATCCAGCCATGCCGCGTGTGTGAAGAAGGTCTTCGGATTGTAAAGCACTTTAAGTTGGGAGGAAGGGCATTAACCTAATACGTTAGTGTTTTGACGTTACCGACAGAATAAGCACCGGCTAACTACGTGCCAGCAGCCGCGGTAATACAGAGGGTGCGAGCGTTGTCCGGAATTACTGGGCGTAAAGAGCTTGTAGGCGGTTTGTCGCGTCGTTTGTGAAAACTTGGGGCTCAACCCCAAGCTTGCAGGCGATACGGGCAGACTAGAGTTCGGAAGAGGCGAGTGGAATTCCCGGTGTAGCGGTGAAATGCGCAGATATCGGGAGGAACACCTATGGCGAAGGCAGCTCGCTGGGACGTTACTGACGCTGAGACGCGAAAGCGTGGGGAGCAAACAGGATTAGATACCCGGGTAGTCC</w:t>
      </w:r>
    </w:p>
    <w:p w14:paraId="4A1244A5">
      <w:pPr>
        <w:rPr>
          <w:rFonts w:hint="eastAsia"/>
        </w:rPr>
      </w:pPr>
      <w:r>
        <w:rPr>
          <w:rFonts w:hint="eastAsia"/>
        </w:rPr>
        <w:t>&gt;OTU025111</w:t>
      </w:r>
    </w:p>
    <w:p w14:paraId="5B179150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TTCTCGGAATGTAAACTTCACAAGAATGGGAAGAATAAGAAAGGGTTAATACCCCTTTCGATGACGGTACCATTTGTAAGCTCCGGCTAACTCCGTGCCAGCAGCCGCGGTAATACGGGGGGAGCAAGCGTTGTTCGGATTTACTGGGCGTAAAGCGTGCGTAGACGGTTATGTAAGTTAGGTGTGAAAGCCCCGGGCTCAACCTGGGAATGGCATTTAAGACTGCATAGCTAGGGTGCGGAAGAGGGAAGCGGAATTTCCGGTGTAGCGGTGAAATGCGTAGATATCAGGAGGAACACCGGTGGCGAAGGCGGCTTTCTGGGCCTTACCTGACGCTGAGGAGCGAAAGCTGGGGGAGCGAACAGGATTAGATACCCGTGTAGTCC</w:t>
      </w:r>
    </w:p>
    <w:p w14:paraId="0FA3973C">
      <w:pPr>
        <w:rPr>
          <w:rFonts w:hint="eastAsia"/>
        </w:rPr>
      </w:pPr>
      <w:r>
        <w:rPr>
          <w:rFonts w:hint="eastAsia"/>
        </w:rPr>
        <w:t>&gt;OTU025112</w:t>
      </w:r>
    </w:p>
    <w:p w14:paraId="7BD610FB">
      <w:pPr>
        <w:rPr>
          <w:rFonts w:hint="eastAsia"/>
        </w:rPr>
      </w:pPr>
      <w:r>
        <w:rPr>
          <w:rFonts w:hint="eastAsia"/>
        </w:rPr>
        <w:t>CCTACGGGGGGCTGCAGTAGGGAATTGTCGGCAATGGGCGAAAGCCTGACCGCGCGACGCCGCGTGGAGGAAGAAGGCCTTAGGGTTGTAAACTTCTTTTATGAGGGACGATTATGACGGTACCTCTTGAATAAGGACCTGCTAACTACGTGCCAGCAGCAGCGGTAATACGTAGGGTCCAAGCATTATCCGGAATTACTGGGCGTAAAGGGTGCGTAGGTGTTCCAACAAGTCGGTCGTTAAATCTCAGAGCTTAACTCTGAGGCCGCGAGCGATACTGTTGGAATTGAGTGTTGCAGGGGCAAGCAGAATTTCTGGAGTAGGGGTGAAATCCGTTGATACCAGAAGGAATACCAATGGCGAAGGCAGCTTGCTAGGCAAACACTGACACTGAGGCACGAAAGCGTGGGGAGCAAACGGGATTAGATACCCTTGTAGTCC</w:t>
      </w:r>
    </w:p>
    <w:p w14:paraId="4D9F784B">
      <w:pPr>
        <w:rPr>
          <w:rFonts w:hint="eastAsia"/>
        </w:rPr>
      </w:pPr>
      <w:r>
        <w:rPr>
          <w:rFonts w:hint="eastAsia"/>
        </w:rPr>
        <w:t>&gt;OTU025113</w:t>
      </w:r>
    </w:p>
    <w:p w14:paraId="5772EF4C">
      <w:pPr>
        <w:rPr>
          <w:rFonts w:hint="eastAsia"/>
        </w:rPr>
      </w:pPr>
      <w:r>
        <w:rPr>
          <w:rFonts w:hint="eastAsia"/>
        </w:rPr>
        <w:t>CCTACGGGAGGCTGCAGTGGGGAATATTGCGCAATGGCCGAAAGGCTGACGCAGCGACGCCGCGTGTGGGATGAAGCTCTTCGGGGTGTAAACCACTGTTGCCCGGGACGAACGGCGAGATTTATCTCGATTGACGGTACCGGGTGAGGAAGCACCGGCTAACTACGTGCCAGCAGCCGCGGTAATACGTAGGGGGCGAGCGTTATCCGGATTTATTGGGCGTAAAGCGCGCGTAGGCGGCCGTTCACGTCGGATGTGAAAGCTCAGAGCTCAACTTTGAGAGGCCATTCGATACGGGACGGCTAGAGGCAGGTAGGGGAGAGTGGAATTCCTGGTGTAGCGGTGAAATGCGCAGATATCAGGAGGAATACCCGTGGCGAAAGCGGCTCTCTGGGACGGTACTGACGCTGAGACGCGAAAGCGTGGGGAGCGAACAGGATTAGATACCCCTGTAGTCC</w:t>
      </w:r>
    </w:p>
    <w:p w14:paraId="336D842E">
      <w:pPr>
        <w:rPr>
          <w:rFonts w:hint="eastAsia"/>
        </w:rPr>
      </w:pPr>
      <w:r>
        <w:rPr>
          <w:rFonts w:hint="eastAsia"/>
        </w:rPr>
        <w:t>&gt;OTU025114</w:t>
      </w:r>
    </w:p>
    <w:p w14:paraId="14B379BA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GGGGAAGAAACCTCTTGATTCTTCGAGAGTTGACGGTACCCCCGGAATAAGCCCCGGCTCACTCTGTGCCAGCAGCCGCGGTAATACAGAGGGGGCAAGCGTTGTCCGGACTTACTGGGTGTAAAGCGTGCGCAGGCGGTTTCGTAAGTCTGTCGTGAAATCCCCGGGCTTAACCTGGGAATGGCGATGGAGACTGCGAGGCTAGAGTTTGGCAGAGGGGGGTAGAATTCCACGTGTAGCGGTGAAATGCTTAGATATGACATAGAACACCGATTGCGAAGGCAGCTCACTACACGAATATTGACTCTGAGGCACGAAAGCGTGGGGATCAAACAGGATTAGATACCCTAGTAGTCC</w:t>
      </w:r>
    </w:p>
    <w:p w14:paraId="4F2DA955">
      <w:pPr>
        <w:rPr>
          <w:rFonts w:hint="eastAsia"/>
        </w:rPr>
      </w:pPr>
      <w:r>
        <w:rPr>
          <w:rFonts w:hint="eastAsia"/>
        </w:rPr>
        <w:t>&gt;OTU025115</w:t>
      </w:r>
    </w:p>
    <w:p w14:paraId="704D706E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CTAGGGTTGTAAAGCTCTTTCACCGGTGAAGATAATGACGGTAACCGGAGAAGAAGCCCCGGCTAACTTCGTGCCAGCAGCCGCGGTAATACGAGTGGCCCAAGCGTTAATCGGAATCACTGGGCTTAAAGCGTGCGCAGGCGGATTTGAAGGCGTCTTGTGAAATCCCACGGCTCAACCGTGGAACTGCTTGGTATACTGCTTTTCTTGAGCCACTTAGGGGCAACCGGAACAAACGGTGGAGCGGTGAAATGCGTAGATATCGTTTGGAACACCAGAGGCGAAGGCGGCTACCTGGACTGGTCCTGACACTCAGGAGCGAAAGCGTGGGGAGCGATCCGGATTAGATACCCCAGTAGTCC</w:t>
      </w:r>
    </w:p>
    <w:p w14:paraId="55B1AB75">
      <w:pPr>
        <w:rPr>
          <w:rFonts w:hint="eastAsia"/>
        </w:rPr>
      </w:pPr>
      <w:r>
        <w:rPr>
          <w:rFonts w:hint="eastAsia"/>
        </w:rPr>
        <w:t>&gt;OTU025116</w:t>
      </w:r>
    </w:p>
    <w:p w14:paraId="4030C3B9">
      <w:pPr>
        <w:rPr>
          <w:rFonts w:hint="eastAsia"/>
        </w:rPr>
      </w:pPr>
      <w:r>
        <w:rPr>
          <w:rFonts w:hint="eastAsia"/>
        </w:rPr>
        <w:t>CCTACGGGTGGCAGCAGTGGGGAATATTGGACAATGGGCGCAAGCCTGATCCAGCCATGCCGCGTGAGTGAAGAAGGCCTTAGGGTTGTAAAGCTCTTTTACCCGGGAAGATAATGACTGTACCGGGAGAATAAGCCCCGGCTAACTCCGTGCCAGCAGCCGCGGTAATACGGAGGGGGCTAGCGTTGTTCGGAATTACTGGGCGTAAAGCGCACGTAGGCGGCTTGGTAAGTTAGAGGTGAAAGCCCGGGGCTCAACCTGGGCACTGCAGTTAGAACTGGCAAGCTAGAGTAGGGTAGAGGGGTGTGGAATTCCAGGTGTAGCGGTGAAATGCGTAGAGATCAAGAGGAACACTCGTGGCGAAAGCGAGCTACTGGACAATTCCTGACGCTGAGGCTCGAAGGCTAGGGTAGCGAAAGGGATTAGATACCCCTGTAGTCC</w:t>
      </w:r>
    </w:p>
    <w:p w14:paraId="1BEABA08">
      <w:pPr>
        <w:rPr>
          <w:rFonts w:hint="eastAsia"/>
        </w:rPr>
      </w:pPr>
      <w:r>
        <w:rPr>
          <w:rFonts w:hint="eastAsia"/>
        </w:rPr>
        <w:t>&gt;OTU025117</w:t>
      </w:r>
    </w:p>
    <w:p w14:paraId="64DB204D">
      <w:pPr>
        <w:rPr>
          <w:rFonts w:hint="eastAsia"/>
        </w:rPr>
      </w:pPr>
      <w:r>
        <w:rPr>
          <w:rFonts w:hint="eastAsia"/>
        </w:rPr>
        <w:t>CCTACGGGAGGCAGCAGTGGGGAATATTGGACAATGGGGGCAACCCTGATCCAGCCATGCCGCGTGTGTGAAGAAGGCCTTCGGGTTGTAAAGCACTTTAAGTTGGGAGGAAGGGGTGATTACTAATATTAATCATCATTGACGCTACCAACAGAATAAGCACCGGCTAACTCTGTGCCAGCAGCCGCGGTAATACAGAGGGTGCAAGCGTTAATCGGAATTACTGGGCGTAAAGCGCGCGTAGGCGGCTAATTAAGTCGGGTGTGAAAGCCCCGGGCTCAACCTGGAGACGCCACTTGATACTTCTATGGCTTGAGTTCGGTAGGGGAACACGGAATTCCTGGTGTAGCGGTAGAATGCGCAAATATCAGGAGGAACACCGATGGCGAAGGCAGTGTTCTGGGCCGAAACTGACGCTGAGGAGCGAAAGCGTGGGGAGCAAACAGGATTAGATACCCTTGTAGTCC</w:t>
      </w:r>
    </w:p>
    <w:p w14:paraId="2CE9DF3C">
      <w:pPr>
        <w:rPr>
          <w:rFonts w:hint="eastAsia"/>
        </w:rPr>
      </w:pPr>
      <w:r>
        <w:rPr>
          <w:rFonts w:hint="eastAsia"/>
        </w:rPr>
        <w:t>&gt;OTU025118</w:t>
      </w:r>
    </w:p>
    <w:p w14:paraId="0CACBCD2">
      <w:pPr>
        <w:rPr>
          <w:rFonts w:hint="eastAsia"/>
        </w:rPr>
      </w:pPr>
      <w:r>
        <w:rPr>
          <w:rFonts w:hint="eastAsia"/>
        </w:rPr>
        <w:t>CCTACGGGGGGCAGCAGTGGGGAATATTGGACAATGGGGGCAACCCTGATCCAGCAACGCCGCGTGGATGAAGAAGGCCTTCGGGTTGTAAAGTCCTTTCGGCAGGGACGATGATGACGGTACCTGCAGAAGAAGCCCCGGCTAACTTCGTGCCAGCAGCCGCGGTAATACGAAGGGGGCTAGCGTTGTTCGGAATTACTGGGCGTAAAGGGCGTGTAGGCGGACCATCAAGTCAGGGGTGAAATCCCGGGGCTCAACCTGGGAACCGCGCTTGAGACTGGAGAACTAGAGTTCGGGAGAGGATGGTGGAATTCCCAGTGTAGAGGTGAAATTCGTAGATATTGGGAAGAACACCGATGGCGAAGGCGACTTGCTGGATCTTTGCTGACGCTGAGACGCGAAAGCGTGGGGAGCAAACAGGATTAGATACCCCAGTAGTCC</w:t>
      </w:r>
    </w:p>
    <w:p w14:paraId="4F835E78">
      <w:pPr>
        <w:rPr>
          <w:rFonts w:hint="eastAsia"/>
        </w:rPr>
      </w:pPr>
      <w:r>
        <w:rPr>
          <w:rFonts w:hint="eastAsia"/>
        </w:rPr>
        <w:t>&gt;OTU025119</w:t>
      </w:r>
    </w:p>
    <w:p w14:paraId="72688E3F">
      <w:pPr>
        <w:rPr>
          <w:rFonts w:hint="eastAsia"/>
        </w:rPr>
      </w:pPr>
      <w:r>
        <w:rPr>
          <w:rFonts w:hint="eastAsia"/>
        </w:rPr>
        <w:t>CCTACGGGGGGCTGCAGTGGGGAATATTGCGCAATGGCCGAAAGGCTGACGCAGCGACGCCGCGTGTGGGATGAAGCCCTTCGGGGTGTAAACCACTGTTGCCCGGGACGAACATCCCCTTTAGAGGGGACTGACGGTACCGGGTGAGGAAGCACCGGCTAACTCCGTGCCAGCAGCCGCGGTAATACGGAGGGTGCGAGCGTTGTCCGGAATCACTGGGCGTAAAGGGCGCGTAGGTGGTCCGCTAAGTGTGTGGTGAAAGCCCGGGGCTCAACCCCGGGTCTGCCGTGCAAACTGACGGACTTGAGGACTGTAGAGGCAGGTGGAATTCCGGGTGTAGCGGTGGAATGCGTAGATATCGGGAGGAACACCAGTGGCGAAAGCGGCTTTCTGGGCTGTACCTGACGCTGAGGCGCGAGAGCGTGGGGAGCAAACTGGATTAGATACCCGAGTAGTCC</w:t>
      </w:r>
    </w:p>
    <w:p w14:paraId="5F67B665">
      <w:pPr>
        <w:rPr>
          <w:rFonts w:hint="eastAsia"/>
        </w:rPr>
      </w:pPr>
      <w:r>
        <w:rPr>
          <w:rFonts w:hint="eastAsia"/>
        </w:rPr>
        <w:t>&gt;OTU025120</w:t>
      </w:r>
    </w:p>
    <w:p w14:paraId="5C91CE57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GAGGGGGCTAGCGTTGTTCGGAATTACTGGGCGTAAAGCGCACGTAGGCGGCTGGCCAAGTCCGATGTGAAAGCTTCCGGCTTAACCGGGAAAATGCATCGGAAACTGGTCGGCTTGAAGGTGGGAGAGGGTAGCGGAATTCCAGGTGTAGCGGTGAAATGCGTAGATATCTGGAGGAACATCGGTGGCGAAGGCGGCATCCTGGACCGATATTGACGCTGAGGCGCGAAAGCCAGGGGAGCAAACGGGATTAGATACCCCGGTAGTCC</w:t>
      </w:r>
    </w:p>
    <w:p w14:paraId="0FA821ED">
      <w:pPr>
        <w:rPr>
          <w:rFonts w:hint="eastAsia"/>
        </w:rPr>
      </w:pPr>
      <w:r>
        <w:rPr>
          <w:rFonts w:hint="eastAsia"/>
        </w:rPr>
        <w:t>&gt;OTU025121</w:t>
      </w:r>
    </w:p>
    <w:p w14:paraId="61A1F89B">
      <w:pPr>
        <w:rPr>
          <w:rFonts w:hint="eastAsia"/>
        </w:rPr>
      </w:pPr>
      <w:r>
        <w:rPr>
          <w:rFonts w:hint="eastAsia"/>
        </w:rPr>
        <w:t>CCTACGGGGGGCTGCAGTCGAGGATCTTCGGCAATGGGCGCAAGCCTGACCGAGCGACGCCGCGTGCGCGACGAAGGCCTTCGGGTTGTAAAGCGCTGTCGAGGGGGCGGAAAGCCGCAAGGCCTGACCGCCCCTTGGAGGAAGCACGGGCTAAGTTCGTGCCAGCAGCCGCGGTAAGACGAACCGTCCAAACGTTGTTCGGAATTACTGGGCGTAAAGGGCGCGCAGGCGGCCTGGCAAGTCGAGTGTGAAATCCCTTGGCTTAACTGAGGAATGGCGCTCGAAACTACCTCGCTGGAGGGCGGGAGAGGTAAGCGGAATTCCTGGTGTAGCGGTGAAATGCGTAGATATCAGGAGGAACACCTGAGGCGAAGGCGGGTTGCTAGGCTGACACTGACGCTGAGGCGCGAAAGCTAGGGTAGCAAACGGGATTAGATACCCCTGTAGTCC</w:t>
      </w:r>
    </w:p>
    <w:p w14:paraId="3B49EE72">
      <w:pPr>
        <w:rPr>
          <w:rFonts w:hint="eastAsia"/>
        </w:rPr>
      </w:pPr>
      <w:r>
        <w:rPr>
          <w:rFonts w:hint="eastAsia"/>
        </w:rPr>
        <w:t>&gt;OTU025122</w:t>
      </w:r>
    </w:p>
    <w:p w14:paraId="5EA85042">
      <w:pPr>
        <w:rPr>
          <w:rFonts w:hint="eastAsia"/>
        </w:rPr>
      </w:pPr>
      <w:r>
        <w:rPr>
          <w:rFonts w:hint="eastAsia"/>
        </w:rPr>
        <w:t>CCTACGGGTGGCTGCAGTGGGGAATTGTTCGCAATGGGCGCAAGCCTGACGACGCAACGCCGCGTGGAGGATGACGGCTTTCGGGTCGTAAACTCCTGTCGTGCGGGACGAACGGCTCTGGGGTGAACAACCTTGGGGAGTGACGGTACCGCGAAAGGAAGCCCCGGCTAACTCCGTGCCAGCAGCCGCGGTAATACGGGGGGGGCAAGCGTTGTTCGGAATTACTGGGCGTAAAGGGCTCGTAGGCGGTGCGCTAAGTCAGACGTGAAAGCCCTCGGCTCAACCGGGGAACGGCGTCTGAGACTGGCACACTTGAATCCGGGAGAGGGATGCGGAATTCCAGGTGTAGCGGTGAAATGCGTAGATATCGGAAGGAACATCAGTGGCGAAAGCGACTTCCTGGACCAATACTGACGCTCATGTGCGAAAGCGTGGGGAGCAAACAGGATTAGATACCCGTGTAGTCC</w:t>
      </w:r>
    </w:p>
    <w:p w14:paraId="34BCA4C4">
      <w:pPr>
        <w:rPr>
          <w:rFonts w:hint="eastAsia"/>
        </w:rPr>
      </w:pPr>
      <w:r>
        <w:rPr>
          <w:rFonts w:hint="eastAsia"/>
        </w:rPr>
        <w:t>&gt;OTU025123</w:t>
      </w:r>
    </w:p>
    <w:p w14:paraId="0DA379B1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TTTTCGGAATGTAAACTTCACAAGAATGGGAAGAATAAGTCAGGGTTAATACCCTGTGTGGATGACGGTACCTGCAGAATAAGCACCGGCTAACTACGTGCCAGCAGCCGCGGTAATACGTAGGGAGCAAGCGTTGTCCGGAATCATTGGGCGTAAAGCGCGCGTAGGCGGCCCGATAAGTCCGCTGTGAAAGTCAACGGCTCAACTGTTGGATGCCGGTGGATACTGTCGGGCTAGAGTACGGAAGAGGCAAGTGGAATTCCTGGTGTAGCGGTGGAATGCGCAGATATCAGGAGGAACACCTATAGCGAAGGCAGCTTGCTGGGACGTTACTGACGCTAAGGCGCGAAAGCGTGGGGAGCGAACAGGATTAGATACCCCAGTAGTCC</w:t>
      </w:r>
    </w:p>
    <w:p w14:paraId="68519F8F">
      <w:pPr>
        <w:rPr>
          <w:rFonts w:hint="eastAsia"/>
        </w:rPr>
      </w:pPr>
      <w:r>
        <w:rPr>
          <w:rFonts w:hint="eastAsia"/>
        </w:rPr>
        <w:t>&gt;OTU025124</w:t>
      </w:r>
    </w:p>
    <w:p w14:paraId="1E5B9D64">
      <w:pPr>
        <w:rPr>
          <w:rFonts w:hint="eastAsia"/>
        </w:rPr>
      </w:pPr>
      <w:r>
        <w:rPr>
          <w:rFonts w:hint="eastAsia"/>
        </w:rPr>
        <w:t>CCTACGGGGGGCTGCAGTGGGGAATATTGGGCAATGGGCGCAAGCCTGACCCAGCCATGCCGCGTGAGTGATGAAGGCCTTCGGGTCGTAAAGCTCTGTGGGGAGGGACGAATGCCCTTTGGGTTAACACCCCAGAGGGGTGACGGTACCTCCTTAGCAAGCACCGGCTAACTCCGTGCCAGCAGCCGCGGTAATACGGAGGGTGCAAACGTTGCTCGGAATTATTGGGCGTAAAGCGCACGTAGGCGGATTGTTAAGTCGGGGGTGAAATCCTGGAGCTCAACTCCAGAATTGCCTTCGATACTGGCTTTCTAGAGGCTGGAAGAGGTTAGTGGAATTCCCAGTGTAGAGGTGAAATTCGTAGATATTCGCAAGAACACCAGTGGCGAAGGCGGCTCACTGGCCCGGTACTGACGCTGAGGTGCGAAAGCGTGGGGAGCAAACAGGATTAGATACCCCTGTAGTCC</w:t>
      </w:r>
    </w:p>
    <w:p w14:paraId="7DA1A06F">
      <w:pPr>
        <w:rPr>
          <w:rFonts w:hint="eastAsia"/>
        </w:rPr>
      </w:pPr>
      <w:r>
        <w:rPr>
          <w:rFonts w:hint="eastAsia"/>
        </w:rPr>
        <w:t>&gt;OTU025125</w:t>
      </w:r>
    </w:p>
    <w:p w14:paraId="70A0A2BF">
      <w:pPr>
        <w:rPr>
          <w:rFonts w:hint="eastAsia"/>
        </w:rPr>
      </w:pPr>
      <w:r>
        <w:rPr>
          <w:rFonts w:hint="eastAsia"/>
        </w:rPr>
        <w:t>CCTACGGGTGGCTGCAGTGGGGAATATTGGACAATGGGCGAAAGCCTGATGCAGCGACGCCGCGTGAGGGATGACGGCCTTCGGGTTGTAAACCTCTTTCAGCAGGGACGAAGCGTGAGTGACGGTACCTGCAGAAGAAGCGCCGGCCAACTACGTGCCAGCAGCCGCGGTAAGACGTAGGGCGCGAGCGTTGTCCGGATTTATTGGGCGTAAAGCGCGCGTAGGCGGTGATCCATGTCAGAGGTGAAAGCCTGGAGCTCAACTCCAGAATTGCCTTTGAAACGGGATCGCTAGAGTCCGAGAGAGGATGGCGGAATTCCTAGTGTAGAGGTGAAATTCGTAGATATTCGGAAGAACACCAGTGGCGAAGGCGACTTACTGGACGATTGTTGACGCTGAGGTGCGAAAGCGTGGGGAGCAAACAGGATTAGATACCCTGGTAGTCC</w:t>
      </w:r>
    </w:p>
    <w:p w14:paraId="60FCC776">
      <w:pPr>
        <w:rPr>
          <w:rFonts w:hint="eastAsia"/>
        </w:rPr>
      </w:pPr>
      <w:r>
        <w:rPr>
          <w:rFonts w:hint="eastAsia"/>
        </w:rPr>
        <w:t>&gt;OTU025126</w:t>
      </w:r>
    </w:p>
    <w:p w14:paraId="3108ECD6">
      <w:pPr>
        <w:rPr>
          <w:rFonts w:hint="eastAsia"/>
        </w:rPr>
      </w:pPr>
      <w:r>
        <w:rPr>
          <w:rFonts w:hint="eastAsia"/>
        </w:rPr>
        <w:t>CCTACGGGTGGCTGCAGTGGGGAATCTTGGACAATGGGCGCAAGCCTGATCCAGCCATGCCGCGTGAGTGAAGAAGGCCTTAGGGTTGTAAAACTCTTTCGCCGGAGAAGATAATGACGGTATCCGGAGAAGAAGCCCCGGCTAACTTCGTGCCAGCAGCCGCGGTAATACGAAGGGGGCTAGCGTTGTTCGGAATTACTGGGCGTAAAGCGTACGTAGGCGGATTTGTAAGTAGGGGGTGAAATCCCCGGGCTTAACTTGGGAATTGCGCTCGAAACTACGTGGCTGGAGTGTGGCAGAGGGAGGTGGAATACTTGGTGTAGAGGTGAAATTCGTAGATATCAAGTGGAACACCGGTGGCGAAGGCGGCCTTCTGGACGGTGACTGACGCTGAGACGCGAAAGCGTGGGGAGCAAACAGGATTAGATACCCCGGTAGTCC</w:t>
      </w:r>
    </w:p>
    <w:p w14:paraId="31C84935">
      <w:pPr>
        <w:rPr>
          <w:rFonts w:hint="eastAsia"/>
        </w:rPr>
      </w:pPr>
      <w:r>
        <w:rPr>
          <w:rFonts w:hint="eastAsia"/>
        </w:rPr>
        <w:t>&gt;OTU025127</w:t>
      </w:r>
    </w:p>
    <w:p w14:paraId="1F251F78">
      <w:pPr>
        <w:rPr>
          <w:rFonts w:hint="eastAsia"/>
        </w:rPr>
      </w:pPr>
      <w:r>
        <w:rPr>
          <w:rFonts w:hint="eastAsia"/>
        </w:rPr>
        <w:t>CCTACGGGGGGCTGCAGTAGGGAATCTTGCGCAATGGGCGAAAGCCTGACGCAGCGACGCCGCGTGGGGGATGACGGCCTTCGGGTTGTAAACCTCTTTCAGCAGGGACGAAGCGGAAGTGACGGTACCTGCAGAAGAAGCACCGGCCAACTACGTGCCAGCAGCCGCGGTAATACGTAGGGTGCAAGCGTTGTCCGGATTAACTGGGCGTAAAGCGCACGCAGGTGGTCGTGCACGTGTCGTGTGAAAGCGGCTCGCTTAACGGGTCGAGGCCATGGCAGACTGCGCGACTGGAGGCAGGGAGAGGGATGTGGAATACCCGGTGGAGCGGTGAAATGCGTAGAGATCGGGTGGAACACCAGTGGCGAAGGCGGCATCCTGGCCCTGACCTGACGCTGAGGCGCGAGAGCGTGGGGAGCAAACGGGATTAGATACCCCTGTAGTCC</w:t>
      </w:r>
    </w:p>
    <w:p w14:paraId="4C2B3171">
      <w:pPr>
        <w:rPr>
          <w:rFonts w:hint="eastAsia"/>
        </w:rPr>
      </w:pPr>
      <w:r>
        <w:rPr>
          <w:rFonts w:hint="eastAsia"/>
        </w:rPr>
        <w:t>&gt;OTU025128</w:t>
      </w:r>
    </w:p>
    <w:p w14:paraId="79068841">
      <w:pPr>
        <w:rPr>
          <w:rFonts w:hint="eastAsia"/>
        </w:rPr>
      </w:pPr>
      <w:r>
        <w:rPr>
          <w:rFonts w:hint="eastAsia"/>
        </w:rPr>
        <w:t>CCTACGGGCGGCTGCAGTCGAGAATCTTCTGCAATGGGCGAAAGCCTGACAGAGCGACGCCGCGTGGAGGATGAAGGCCCTCGGGTCGTAAACTCCTGTCACATGTTATGAAACGTACGGGTCTACCCGTGCGCTGACAAAAGCATGAGAGGAAGTCACGGCTAACTTCGTGCCAGCAGCCGCGGTAAGACGAAGGTGGCTAGCGTTATTCGGATTTACTGGGCATAAAGCGCACGTAGGCGGCCAGGTAAGTGTAATGTGAAATCCCACGGCTCACCCGTGGAACTGCTTTGCATACTGCCTGGCTCGAGGAAGGTAGGGGAGAGCAGAACTCTTGGAGGAGCGGTGAAATGCGTTGATATCGGAGGGAACACCATTGGCGAAAGCGGCACACTGGGTCTCAACTGACGCTGAGGCACGAAAGCCAGGGGAGCAAACGGGATTAGATACCCCTGTAGTCC</w:t>
      </w:r>
    </w:p>
    <w:p w14:paraId="0AD3DF0A">
      <w:pPr>
        <w:rPr>
          <w:rFonts w:hint="eastAsia"/>
        </w:rPr>
      </w:pPr>
      <w:r>
        <w:rPr>
          <w:rFonts w:hint="eastAsia"/>
        </w:rPr>
        <w:t>&gt;OTU025129</w:t>
      </w:r>
    </w:p>
    <w:p w14:paraId="0D2E11F7">
      <w:pPr>
        <w:rPr>
          <w:rFonts w:hint="eastAsia"/>
        </w:rPr>
      </w:pPr>
      <w:r>
        <w:rPr>
          <w:rFonts w:hint="eastAsia"/>
        </w:rPr>
        <w:t>CCTACGGGAGGCTGCAGTGGGGAATTTTGGACAATGGGCGCAAGCCTGATCCAGCCATGCCGCGTGTGTGAAGAAGGCCTTCGGGTTGTAAAGCACTTTCGGACGGAACGAAATCGCGCGGGCGAATATCCCGCGTGGATGACGGTACCGTAAGAAGAAGCACCGGCTAACTACGTGCCAGCAGCCGCGGTAATACGTAGGGTGCGAGCGTTAATCGGAATTACTGGGCGTAAAGGGTGCGTAGGCGGTCTCTCAAGTTCGGTGTGAAATCTCCCGGCTCAACTGGGAGGGTGCGCCGGAAACTGAGGGACTCGAGTGCGGGAGGGGAGAGCGGAATTCCTGGTGTAGCGGTGAAATGCGCAGATATCAGGAGGAACACCGGTGGCGAAGGCGGGTCTCTGGGCCGAAACTGACGCTGAGGAGCGAAAGCGTGGGGAGCGAACAGGATTAGATACCCCTGTAGTCC</w:t>
      </w:r>
    </w:p>
    <w:p w14:paraId="03F1D40D">
      <w:pPr>
        <w:rPr>
          <w:rFonts w:hint="eastAsia"/>
        </w:rPr>
      </w:pPr>
      <w:r>
        <w:rPr>
          <w:rFonts w:hint="eastAsia"/>
        </w:rPr>
        <w:t>&gt;OTU025130</w:t>
      </w:r>
    </w:p>
    <w:p w14:paraId="4EBBE3BB">
      <w:pPr>
        <w:rPr>
          <w:rFonts w:hint="eastAsia"/>
        </w:rPr>
      </w:pPr>
      <w:r>
        <w:rPr>
          <w:rFonts w:hint="eastAsia"/>
        </w:rPr>
        <w:t>CCTACGGGGGGCAGCAGTGGGGAATATTGCGCAATGGGCGAAAGCCTGACGCAGCGACGCCGCGTGTGGGATGACGGCCTTCGGGTTGTAAACCACTGTCGGGAGGGACGAAGATCTGACGGTACCTCCAAAGGAAGCACCGGCTAACTCTGTGCCAGCAGCCGCGGTAATACGTAGGGTGCGAGCGTTAATCGGAATTACTGGGCGTAAAGCGCGCGCAGGCGGTCTGAGGCGTCGGTGCTGAAAGTCCACCGCTTAACGGTGGGAAGCGCGCCGATACGCTCAGACTGGAGGGCGGGCGAGGGTGGTGGAATTGCCGGTGTAGTGGTGAAATGCTTAGATATCGTCAAGAACACCGATAGCGAAGGCAGCTTACTAGACTGTAACTGACGCTGATGCACGAAAGTGTGGGGATCAAACAGGATTAGATACCCGGGTAGTCC</w:t>
      </w:r>
    </w:p>
    <w:p w14:paraId="6BB7FBDA">
      <w:pPr>
        <w:rPr>
          <w:rFonts w:hint="eastAsia"/>
        </w:rPr>
      </w:pPr>
      <w:r>
        <w:rPr>
          <w:rFonts w:hint="eastAsia"/>
        </w:rPr>
        <w:t>&gt;OTU025131</w:t>
      </w:r>
    </w:p>
    <w:p w14:paraId="052297BC">
      <w:pPr>
        <w:rPr>
          <w:rFonts w:hint="eastAsia"/>
        </w:rPr>
      </w:pPr>
      <w:r>
        <w:rPr>
          <w:rFonts w:hint="eastAsia"/>
        </w:rPr>
        <w:t>CCTACGGGGGGCTGCAGTGGGGAATTGTTCGCAATGGGCGAAAGCCTGACGACGCAACGCCGCGTGGAGGATGAAGGTCTTCGGATTGTAAACTCCTGTTGACCGGGAAGAATGGCCCACGACTGAATAGGTTGTGGGAATGACGGTACCGGTTGAGGAAGCCACGGCTAACTCTGTGCCAGCAGCCGCGGTAATACAGAGGTGGCAAGCGTTGTTCGGAATTACTGGGCGTAAAGGGCGCGTAGGCGGCCGCGTAAGTCAGACGTGAAATCCCCAGGCTTAACTTGGGAACTGCGTCTGATACCGCGTGGCTTGAGTTCGGGAGAGGGATGTGGAATTCCAGGTGTAGCGGTGAAATGCGTAGATATCGGGAGGAACACCGGTGGCGAAGGCGGCCCGCTGGGCTGTGGCTGACGCTGAGGCGCGACAGCGTGGGGAGCAAACAGGATTAGATACCCCGGTAGTCC</w:t>
      </w:r>
    </w:p>
    <w:p w14:paraId="00C7CA0C">
      <w:pPr>
        <w:rPr>
          <w:rFonts w:hint="eastAsia"/>
        </w:rPr>
      </w:pPr>
      <w:r>
        <w:rPr>
          <w:rFonts w:hint="eastAsia"/>
        </w:rPr>
        <w:t>&gt;OTU025132</w:t>
      </w:r>
    </w:p>
    <w:p w14:paraId="72AD9640">
      <w:pPr>
        <w:rPr>
          <w:rFonts w:hint="eastAsia"/>
        </w:rPr>
      </w:pPr>
      <w:r>
        <w:rPr>
          <w:rFonts w:hint="eastAsia"/>
        </w:rPr>
        <w:t>CCTACGGGAGGCTGCAGTGAGGAATATTGGACAATGGGTGAGAGCCTGATCCAGCCATCCCGCGTGCAGGAAGACGGCCCTATGGGTTGTAAACTGCTTTTATACAGGAATAAACCACCTTACGTGTAGGGTGTTGAAGGTACTGTATGAATAAGCACCGGCTAACTCCGTGCCAGCAGCCGCGGTAATACGGAGGGTGCAAGCGTTATCCGGATTTATTGGGTTTAAAGGGTCCGCAGGCGGACTTGTAAGTCAGGGGTGAAAGCCGGCAGCTTAACTGTCGAACTGCCTTTGATACTGCAAGTCTTGAGTGAGGTTGAAGTAGCTGGAATGAGTAGTGTAGCGGTGAAATGCATAGATATTACTCGGAACACCAATTGCGAAGGCAGGTTACTAAGTCTTAACTGACGCTGAGGGACGAAAGCGTGGGGAGCGAACAGGATTAGATACCCCGGTAGTCC</w:t>
      </w:r>
    </w:p>
    <w:p w14:paraId="607C02BA">
      <w:pPr>
        <w:rPr>
          <w:rFonts w:hint="eastAsia"/>
        </w:rPr>
      </w:pPr>
      <w:r>
        <w:rPr>
          <w:rFonts w:hint="eastAsia"/>
        </w:rPr>
        <w:t>&gt;OTU025133</w:t>
      </w:r>
    </w:p>
    <w:p w14:paraId="415EBFAE">
      <w:pPr>
        <w:rPr>
          <w:rFonts w:hint="eastAsia"/>
        </w:rPr>
      </w:pPr>
      <w:r>
        <w:rPr>
          <w:rFonts w:hint="eastAsia"/>
        </w:rPr>
        <w:t>CCTACGGGTGGCTGCAGTTAGGAATTTTGGGCAATGGGCGAAAGCCTGACCCAGCAACGCCGCGTGGAGGATGAAGGTCTTTGGATTGTAAACTCCTGTCAGCAGGGAAAAAGGGATAGGCGCTAATACCGCTTAAACTTGATTGTACCTGCAGAGGAAGCAGTGGCTAACTCTGTGCCAGCAGCCGCGGTAATACAGAGACTGCAAGCGTTATTCGGATTCACTGGGCGTAAAGCGCGCGTAGGCGGCTTTGCAAGTCGGATGTGAAATCCCCAGGCTTAACCTGGGAACTGCATTCGAGACTGCATTGCTAGAGTATGGGAGAGGGAAGTGGAATTTCCGGTGTAGCGGTGAAATGCGTAGATATCAAGAGGAACACCAGAGGCGAAGGCGGATTGCTGGGCTGACACTGACGCTGAGGCGCGAAAGCTAGGGTAGCAAACGGGATTAGATACCCCTGTAGTCC</w:t>
      </w:r>
    </w:p>
    <w:p w14:paraId="26C20FBF">
      <w:pPr>
        <w:rPr>
          <w:rFonts w:hint="eastAsia"/>
        </w:rPr>
      </w:pPr>
      <w:r>
        <w:rPr>
          <w:rFonts w:hint="eastAsia"/>
        </w:rPr>
        <w:t>&gt;OTU025134</w:t>
      </w:r>
    </w:p>
    <w:p w14:paraId="4A0B6CFC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GCTCTGTTGTTAGGGAAGAACAAGTGCCGTTCAAATAGGGCGGCACCTTGACGGTACCTAACCAGAAAGCCACGGCTAACTACGTGCCAGCAGCCGCGGTAATACGTAGGTGGCAAGCGTTGTCCGGATTTACTGGGCGTAAAGGGTGCGTAGGCGGCCGTGTAAGTGTGGTGTGAAATCTCCCGGCTTAACTGGGAGGGTGCGCTACAGACTGCATGGCTAGAGTGTGGGAGAGGAAAGTGGAATTCCTGGTGTAGCGGTGAAATGCGCAGATATCAGGAGGAACACCGGTGGCGAAGGCGGCCTGCTGGGCAGCAACTGACGCTGAGGCACGAAGGCCAGGGGAGCAAACGGGATTAGATACCCCAGTAGTCC</w:t>
      </w:r>
    </w:p>
    <w:p w14:paraId="617ABFF1">
      <w:pPr>
        <w:rPr>
          <w:rFonts w:hint="eastAsia"/>
        </w:rPr>
      </w:pPr>
      <w:r>
        <w:rPr>
          <w:rFonts w:hint="eastAsia"/>
        </w:rPr>
        <w:t>&gt;OTU025135</w:t>
      </w:r>
    </w:p>
    <w:p w14:paraId="4960968E">
      <w:pPr>
        <w:rPr>
          <w:rFonts w:hint="eastAsia"/>
        </w:rPr>
      </w:pPr>
      <w:r>
        <w:rPr>
          <w:rFonts w:hint="eastAsia"/>
        </w:rPr>
        <w:t>CCTACGGGTGGCAGCAGTAGGGAATCTTCCGCAATGGACGAAAGTCTGACGGAGCAACGCCGCGTGAACGAAGAAGGCCTTCGGGTCGTAAAGTTCTGTTGTTAGGGAAGAACAAGTACCAGAGTAACTGCTGGTACCTTGACGGTACCTAACCAGAAAGCCACGGCTAACTACGTGCCAGCAGCCGCGGTAATACGTAGGTGGCAAGCGTTATCCGGAATTACTGGGCGTAAAGCGCATGCAGGCGGTCGGTCAAGTCTGACGTGAAAGCTCCTGGCTTAACTGGGAGAGGTCGTTGGAAACTGATGGGCTTGAGGCAATGAGAGGGGTGTAGAATTCCCGGTGTAGTGGTGGAATGCGTAGATATCGGGAGGAACACCAGTGGCGAAGGCGGCTTCCTGGCCTGTAACTGACGCTGAGGCGCGAAAGCGTGGGGAGCAAACAGGATTAGATACCCCGGTAGTCC</w:t>
      </w:r>
    </w:p>
    <w:p w14:paraId="50974C19">
      <w:pPr>
        <w:rPr>
          <w:rFonts w:hint="eastAsia"/>
        </w:rPr>
      </w:pPr>
      <w:r>
        <w:rPr>
          <w:rFonts w:hint="eastAsia"/>
        </w:rPr>
        <w:t>&gt;OTU025136</w:t>
      </w:r>
    </w:p>
    <w:p w14:paraId="6CDF015E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CGGATTGTAAAGCACTTTAAGTTGGGAGGAAGGGCATTAACCTAATACGTTAGTGTTTTGACGTTACCGACAGAATAAGCACCGGCTAACTCTGTGCCAGCAGCCGCGGTAATACAGAGGGTGCAAACGTTGCTCGGAATTATTGGGCGTAAAGCGCACGTAGGCGGCCTTTTAAGTCGGATGTGAAAGCCCCAGGCTCAGCCGGGGAAGGGCGCTAGAGACTGCGGGGCTGGAGTGCCGGAGGGGAGAGTGGAATTCCCGGTGTAGCGGTGAAATGCGTAGATATCGGGAGGAATACCGGTGGCGAAAGCGACTCTCTGGACGGCCACTGACGCTGAGGCACGAAAGCGTGGGGAGCAAACAGGATTAGATACCCCAGTAGTCC</w:t>
      </w:r>
    </w:p>
    <w:p w14:paraId="28145A70">
      <w:pPr>
        <w:rPr>
          <w:rFonts w:hint="eastAsia"/>
        </w:rPr>
      </w:pPr>
      <w:r>
        <w:rPr>
          <w:rFonts w:hint="eastAsia"/>
        </w:rPr>
        <w:t>&gt;OTU025137</w:t>
      </w:r>
    </w:p>
    <w:p w14:paraId="26702103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CGGGTCGTAAAGCTCTGTGGGGAGGGACGAAACCGTACAGGTTAACAGCCTGGACGTTGACGGTACCTCCTTAGCAAGCACCGGCTAACTCCGTGCCAGCAGCCGCGGTAATACGGAGGGTGCAAACGTTGCTCGGAATTATTGGGCGTAAAGCGCACGTAGGCGGCTCGAAAAGTCGGATGTGAAAGCCCTCGGCTCAACCGAGGAAGTGCATTCGAAACTGCTGAGCTTGAGTACGGGAGAGGATCGCGGAATTCCCGGTGTAGAGGTGAAATTCGTAGATATCGGGAGGAACACCAGTGGCGAAGGCGGCGATCTGGACCGATACTGACGCTGAGGTGCGAAAGCGTGGGGAGCAAACAGGATTAGATACCCCTGTAGTCC</w:t>
      </w:r>
    </w:p>
    <w:p w14:paraId="65000DA7">
      <w:pPr>
        <w:rPr>
          <w:rFonts w:hint="eastAsia"/>
        </w:rPr>
      </w:pPr>
      <w:r>
        <w:rPr>
          <w:rFonts w:hint="eastAsia"/>
        </w:rPr>
        <w:t>&gt;OTU025138</w:t>
      </w:r>
    </w:p>
    <w:p w14:paraId="3A60E51D">
      <w:pPr>
        <w:rPr>
          <w:rFonts w:hint="eastAsia"/>
        </w:rPr>
      </w:pPr>
      <w:r>
        <w:rPr>
          <w:rFonts w:hint="eastAsia"/>
        </w:rPr>
        <w:t>CCTACGGGTGGCTGCAGTGGGGAATCTTGGGCAATGGGGGAAACCCTGACCCAGCGACGCCGTGTGGGGGATGAAGGCCTTCGGGTTGTAAACCCCTGTTAGGTGGGACGAACATCTCCCCACGAACAGTGGGGGGATCTGACGGTACCACCAGAGAAAGCCCCGGCTAACTCCGTGCCAGCAGCCGCGGTAATACAGAGGGTGCAAGCGTTGTTCGGAATCATTGGGCGTAAAGGGCGTGTAGGCGGTTTGTTAAGTCATGTGTGAAATCCCCCGGCTCAACCGGGGAACGACGCATGAAACTGGCAAGCTGGAGTGTGGCAGAGGGGGGTGGAATTCCACGTGTAGCAGTGAAATGCGTAGAGATGTGGAGGAACACCGATGGCGAAGGCAGCCCCCTGGGCTAACACTGACGCTCATGCACGAAAGCGTGGGGAGCAAACAGGATTAGATACCCCAGTAGTCC</w:t>
      </w:r>
    </w:p>
    <w:p w14:paraId="44C71851">
      <w:pPr>
        <w:rPr>
          <w:rFonts w:hint="eastAsia"/>
        </w:rPr>
      </w:pPr>
      <w:r>
        <w:rPr>
          <w:rFonts w:hint="eastAsia"/>
        </w:rPr>
        <w:t>&gt;OTU025139</w:t>
      </w:r>
    </w:p>
    <w:p w14:paraId="200AF80F">
      <w:pPr>
        <w:rPr>
          <w:rFonts w:hint="eastAsia"/>
        </w:rPr>
      </w:pPr>
      <w:r>
        <w:rPr>
          <w:rFonts w:hint="eastAsia"/>
        </w:rPr>
        <w:t>CCTACGGGGGGCTGCAGTGAGGGATATTGCGCAATGGGCGAAAGCCTGACGCAGCGACGCCGCGTGGAGGATGAAGGTCTTCGGATTGTAAACTCCTGTCAAGTGGGAAGAAAGACCCATATTTAATACATGTGGGGGATGACGGTACCACTAGAGGAAGCACCGGCTAACTTCGTGCCAGCAGCCGCGGTAATACGAAGGGGGCTAGCGTTGCTCGGAATCACTGGGCGTAAAGCGCACGTAGGCGGACTCTTAAGTCGGTGGTGAAATCCTGGAGCTCAACTCCAGAACTGCCTTCGATACTGGGAGTCTCGAGTTCGGGAGAGGTGAGTGGAACTGCGAGTGTAGAGGTGAAATTCGTAGATATTCGGAAGAACACCAGTGGCGAAGGCGGCTCACTGGCCCGGTACTGACGCTGAGGTGCGAAAGCGTGGGGAGCGAACAGGATTAGATACCCTTGTAGTCC</w:t>
      </w:r>
    </w:p>
    <w:p w14:paraId="17EC6648">
      <w:pPr>
        <w:rPr>
          <w:rFonts w:hint="eastAsia"/>
        </w:rPr>
      </w:pPr>
      <w:r>
        <w:rPr>
          <w:rFonts w:hint="eastAsia"/>
        </w:rPr>
        <w:t>&gt;OTU025140</w:t>
      </w:r>
    </w:p>
    <w:p w14:paraId="3A4C3695">
      <w:pPr>
        <w:rPr>
          <w:rFonts w:hint="eastAsia"/>
        </w:rPr>
      </w:pPr>
      <w:r>
        <w:rPr>
          <w:rFonts w:hint="eastAsia"/>
        </w:rPr>
        <w:t>CCTACGGGGGGCAGCAGTAAGGAATATTGGTCAATGGACGAAAGTCTGAACCAGCCATGCCGCGTGGAGGATGAAGGTCCTCTGGATTGTAAACTTCTTTTATTTGGGACGAAAAAAGGGAATTCTTTCCCGTCTGACGGTACCAGATGAATAAGCACCGGCTAACTCCGTGCCAGCAGCCGCGGTAATACGGAGGGTGCGAGCGTTGTTCGGAATTACTGGGCGTAAAGAGCGTGTAGGCGGCATGGTAAGTCAACCGTGAAAGCTCCCGGCTAAACCGGGAGAGGTCGGATGAGACTGCCAAGCTTGAGGGTCGTAGAGGCGAGTGGAATTCCCGGTGTAGCGGTGAAATGCGCAGATATCGAGAGGAACACCTGCGGCGAAGGCGGGTTGCTGGGCCGACACTGACGCTGAGGCGCGAAAGCCAGGGGAGCGAACGGGATTAGATACCCCGGTAGTCC</w:t>
      </w:r>
    </w:p>
    <w:p w14:paraId="616EAEA8">
      <w:pPr>
        <w:rPr>
          <w:rFonts w:hint="eastAsia"/>
        </w:rPr>
      </w:pPr>
      <w:r>
        <w:rPr>
          <w:rFonts w:hint="eastAsia"/>
        </w:rPr>
        <w:t>&gt;OTU025141</w:t>
      </w:r>
    </w:p>
    <w:p w14:paraId="68FD230D">
      <w:pPr>
        <w:rPr>
          <w:rFonts w:hint="eastAsia"/>
        </w:rPr>
      </w:pPr>
      <w:r>
        <w:rPr>
          <w:rFonts w:hint="eastAsia"/>
        </w:rPr>
        <w:t>CCTACGGGAGGCTGCAGTCGAGAATCATTCGCAATGGGCGAAAGCCTGACGGTGCGACGCCGCGTGGAGGATGAAGGCCCTAGGGTCGTAAACTCCTGTCATCAGGGAGTAAGGGCTCATATAGTAACTGATATGGGTCTTGATAGTACCTGAAGAGGAAGGGACGGCAAACTTCGTGCCAGCAGCCGCGGTAATACGAAGGTCCCAAGCGTTGTTCGGATTTACTGGGCGTAAAGAGTCTGTAGGCGGTGGGGTAAGTCAGATGTGAAATCCCGGGGCTCAACCCCGGAACTGCATCCGATACTGCCTTACTTGAGGGTCGGAGGGGAGTCTGGAATTCTCGGTGTAGCAGTGAAATGCGTAGATATCGGGAGGAACACCAGTGGCGAAGGCGGCTTTCTGGGCCTTACCTGACGCTGAGACGCGAAAGCGTGGGGAGCAAACAGGATTAGATACCCCTGTAGTCC</w:t>
      </w:r>
    </w:p>
    <w:p w14:paraId="1BC81C8A">
      <w:pPr>
        <w:rPr>
          <w:rFonts w:hint="eastAsia"/>
        </w:rPr>
      </w:pPr>
      <w:r>
        <w:rPr>
          <w:rFonts w:hint="eastAsia"/>
        </w:rPr>
        <w:t>&gt;OTU025142</w:t>
      </w:r>
    </w:p>
    <w:p w14:paraId="4DA28506">
      <w:pPr>
        <w:rPr>
          <w:rFonts w:hint="eastAsia"/>
        </w:rPr>
      </w:pPr>
      <w:r>
        <w:rPr>
          <w:rFonts w:hint="eastAsia"/>
        </w:rPr>
        <w:t>CCTACGGGCGGCTGCAGTGGGGAATATTGCGCAATGGACGAAAGTCTGACGCAGCAACGCCGCGTGAGTGATGAAGGCCTTCGGGTCGTAAAGCTCTGTCGGCAGGAACGAAGGGTTGGTGTTTTAATAAAGCATCAGCTTGACGGTACCTGCAAAGGAAGCACCGGCTAACTCCGTGCCAGCAGCCGCGGTAATACGGAGGGGGCAAGCGTTGTTCGGAATTACTGGGCGTAAAGGGCGCGTAGGCGGCTTGGTAAGCGTGTGGTGAAAGCCTGGGGCTCAACCCCAGGTCTGCCGTGCGAACTGGATGGCTCGAGTGAGATAGGGGTGTGTGGAACTTCCGGTGGAGCGGTGAAATGTGTTGATATCGGAAGGAACGCCGGTGGCGAAAGCGACACACTGGGTCTCAACTGACGCTGAGGCACGAAAGCCAGGGTAGCGAACGGGATTAGATACCCCTGTAGTCC</w:t>
      </w:r>
    </w:p>
    <w:p w14:paraId="346DB5C1">
      <w:pPr>
        <w:rPr>
          <w:rFonts w:hint="eastAsia"/>
        </w:rPr>
      </w:pPr>
      <w:r>
        <w:rPr>
          <w:rFonts w:hint="eastAsia"/>
        </w:rPr>
        <w:t>&gt;OTU025143</w:t>
      </w:r>
    </w:p>
    <w:p w14:paraId="064920A6">
      <w:pPr>
        <w:rPr>
          <w:rFonts w:hint="eastAsia"/>
        </w:rPr>
      </w:pPr>
      <w:r>
        <w:rPr>
          <w:rFonts w:hint="eastAsia"/>
        </w:rPr>
        <w:t>CCTACGGGAGGCAGCAGTAGGGAATCTTCCACAATGGGCGAAAGCCTGATGGAGCAACGCCGCGTGAGTGAAGAAGGTTTTCGGATCGTAAAACTCTGTTGTAAGGGAAGAACAAGTACAGTAGTAACTGGCTGTACCTTGACGGTACCTTATTAGAAAGCCACGGCTAACTACGTGCCAGCAGCCGCGGTAATACGTAGGTGGCAAGCGTTGTCCGGATTTACTGGGCGTAAAGGGCGTGCAGGCGGTTTGTTAAGTTCAGGGTGAAAGCTCCCGGCTCAACTGGGAGAGGTCCTTGGATACTGGCAGACTTGAGGAGGGTAGAGGAGAGTGGAATTCCCGGTGTAGCGGTGAAATGCGCAGATATCGGGAGGAACACCTATGGCGAAGGCAGCTCGCTGGGACGTTACTGACGCTGAGACGCGAAAGCGTGGGGAGCAAACAGGATTAGATACCCGAGTAGTCC</w:t>
      </w:r>
    </w:p>
    <w:p w14:paraId="2AD9B8A5">
      <w:pPr>
        <w:rPr>
          <w:rFonts w:hint="eastAsia"/>
        </w:rPr>
      </w:pPr>
      <w:r>
        <w:rPr>
          <w:rFonts w:hint="eastAsia"/>
        </w:rPr>
        <w:t>&gt;OTU025144</w:t>
      </w:r>
    </w:p>
    <w:p w14:paraId="75DC7B9A">
      <w:pPr>
        <w:rPr>
          <w:rFonts w:hint="eastAsia"/>
        </w:rPr>
      </w:pPr>
      <w:r>
        <w:rPr>
          <w:rFonts w:hint="eastAsia"/>
        </w:rPr>
        <w:t>CCTACGGGTGGCTGCAGTGGGGAATTTTGGACAATGGGGGCAACCCTGATCCAGCAACGCCGCGTGAGGGATGAAGGCCTTCGGGTCGTAAACCTCTTTTGCAGGGGACGAATCTGTCCGTGAATAACGGACAATGACGGTACCCTGCGAATAAGCCACGGCTAACTACGTGCCAGCAGCCGCGGTAATACGTAGGTGGCAAGCGTTACTCGGAATTACTAGGCGTAAAGCGCAGGTAGGTGGTTGGATAAGTCCGTAATGAAATCTCCCGGCTTAACTGGGAGACGTTTGGGGATACTGTCCGGCTCGAGTGTGGGAGAGGTGACTGGAATTCCTGGTGTAGCGGTGAAATGCGCAGATATCGGGAGGAACACCTATGGCGAAGGCAGCTCGCTGGGACGTTACTGACGCTGAGACGCGAAAGCGTGGGGAGCAAACAGGATTAGATACCCCTGTAGTCC</w:t>
      </w:r>
    </w:p>
    <w:p w14:paraId="612EEBE1">
      <w:pPr>
        <w:rPr>
          <w:rFonts w:hint="eastAsia"/>
        </w:rPr>
      </w:pPr>
      <w:r>
        <w:rPr>
          <w:rFonts w:hint="eastAsia"/>
        </w:rPr>
        <w:t>&gt;OTU025145</w:t>
      </w:r>
    </w:p>
    <w:p w14:paraId="5478FE04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TTTTCGGAATGTAAACTTCGCAAGAACGGGAAGAATAAGTAGAAGATAATACCTTCTATGATGACGGTACCGTTTGTAAGCTCCGGCTAACTCCGTGCCAGCAGCCGCGGTAAGACAGAGGATGCAAACGTTGCTCGGAATTACTGGGCGTAAAGCGCGCGCAGGTGGCTCGGTAAGTCGGGTGTGAAATCCCGGGGCTCAACCTGGGAACTGCATTCAAAACTGTCGAGCTAGAGTATGGTAGAGGGTGGTGGAATTTCCTGTGTAGCGGTGAAATGCGTAGATATAGGAAGGAACACCAGTGGCGAAGGCGACCACCTGGACTGATACTGACACTGAGGTGCGAAAGCGTGGGGAGCAAACAGGATTAGATACCCCTGTAGTCC</w:t>
      </w:r>
    </w:p>
    <w:p w14:paraId="0E0BA04A">
      <w:pPr>
        <w:rPr>
          <w:rFonts w:hint="eastAsia"/>
        </w:rPr>
      </w:pPr>
      <w:r>
        <w:rPr>
          <w:rFonts w:hint="eastAsia"/>
        </w:rPr>
        <w:t>&gt;OTU025146</w:t>
      </w:r>
    </w:p>
    <w:p w14:paraId="210A4340">
      <w:pPr>
        <w:rPr>
          <w:rFonts w:hint="eastAsia"/>
        </w:rPr>
      </w:pPr>
      <w:r>
        <w:rPr>
          <w:rFonts w:hint="eastAsia"/>
        </w:rPr>
        <w:t>CCTACGGGTGGCAGCAGTGGGGAATTTTCCGCAATGGGCGAAAGCCTGACGGAGTGACGCCGCGTGTGGGATGAAGGCCTTCGGGTCGTAAACCACTGTCAGTGGGAAAGAAGGGCATCGGCGCGATAACCGCCGGTGTTTGACGGTACCTGCAAAAGAAGCCCCGGCTAACTACGTGCCAGCAGCCGCGGTAATACGTAGGGGGCCAGCGTTGTTCGGAATTACTGGGCGTAAAGAGCGCGTAGGCGGTGCGGTGTGTTTGATGTGAAATCTCCCGGCTCAACCGGGAGGGGCCATCGAAAACTGCCGTGCTTGGGTACGGGAGAGGGGAGTGGAATTCCCGGTGTAGCGGTGAAATGCGTAGAGATCGGGAGGAACACCAGTGACGAAGGTGGCTCCCTGGACCGTTACCGACGCTGAGGCGCGAAAGCTAGGGGAGCAAACAGGATTAGATACCCCAGTAGTCC</w:t>
      </w:r>
    </w:p>
    <w:p w14:paraId="7A4C0BB8">
      <w:pPr>
        <w:rPr>
          <w:rFonts w:hint="eastAsia"/>
        </w:rPr>
      </w:pPr>
      <w:r>
        <w:rPr>
          <w:rFonts w:hint="eastAsia"/>
        </w:rPr>
        <w:t>&gt;OTU025147</w:t>
      </w:r>
    </w:p>
    <w:p w14:paraId="6FB111EB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TCCTCTGGATTGTAAACTTCTTTTATTTGGGACGAAAAAAGGGAATTCTTTCCCACTTGACGGTACCAGATGAATAAGCACCGGCTAACTCCGTGCCAGCAGCCGCGGTAATACGGAGGGTGCAAGCGTTATCCGGATTTACTGGGTTTAAAGGGTGCGCAGGCGGACCGTTAAGTCGGGTGTGAAATCCCCGGGCTCAACCTGGGAACTGCATTTGTGACTGCATCGCTGGAGTGCGGCAGAGGGGGATGGAATTCCGCGTGTAGCAGTGAAATGCGTAGATATCAGGAGGAACACCTGTGGCGAAAGCGGCTCACTGGACCATAACTGACGCTGAGGCGCGAAAGCTAGGGGAGCAAACGGGATTAGATACCCTAGTAGTCC</w:t>
      </w:r>
    </w:p>
    <w:p w14:paraId="1188640D">
      <w:pPr>
        <w:rPr>
          <w:rFonts w:hint="eastAsia"/>
        </w:rPr>
      </w:pPr>
      <w:r>
        <w:rPr>
          <w:rFonts w:hint="eastAsia"/>
        </w:rPr>
        <w:t>&gt;OTU025148</w:t>
      </w:r>
    </w:p>
    <w:p w14:paraId="399FEA4B">
      <w:pPr>
        <w:rPr>
          <w:rFonts w:hint="eastAsia"/>
        </w:rPr>
      </w:pPr>
      <w:r>
        <w:rPr>
          <w:rFonts w:hint="eastAsia"/>
        </w:rPr>
        <w:t>CCTACGGGGGGCTGCAGTGGGGAATATTGCACAATGGGCGAAAGCCTGATGCAGCAACGCCGCGTGAGCGATGAAGGCCTTCGGGTCGTAAAGCCCTTTTCTGTGTGACGAGAACGGACGGTAGCACAGGAAAAAGTCTCGGCTAACTACGTGCCAGCAGCCGCGGTAAAACGTAGGAGGCAAGCGTTATCCGGAGTGACTGGGCGTAAAGGGTCCGTAGGCGGGACGCGAAGGCGGGCGTGAAATCTCCTGGCTCAACTAGGAGGAGCCGCTCGCAACTGGCGTTCTGGAATCCGTGCGAGGTCGGTGGAATTCCCGGTGTAGTGGTGGAATGCGTAGAGATCGGGAGGAACGCCCAAGGCGCAGGCAACTGGCTAGCACGAGATTGACGCTGAGACGCGAAAGCGTGGGGAGCAAACAGGATTAGATACCCCAGTAGTCC</w:t>
      </w:r>
    </w:p>
    <w:p w14:paraId="1BBA2082">
      <w:pPr>
        <w:rPr>
          <w:rFonts w:hint="eastAsia"/>
        </w:rPr>
      </w:pPr>
      <w:r>
        <w:rPr>
          <w:rFonts w:hint="eastAsia"/>
        </w:rPr>
        <w:t>&gt;OTU025149</w:t>
      </w:r>
    </w:p>
    <w:p w14:paraId="447C72F9">
      <w:pPr>
        <w:rPr>
          <w:rFonts w:hint="eastAsia"/>
        </w:rPr>
      </w:pPr>
      <w:r>
        <w:rPr>
          <w:rFonts w:hint="eastAsia"/>
        </w:rPr>
        <w:t>CCTACGGGAGGCAGCAGTGAGGAATATTGGTCAATGGGCGAGAGCCTGAACCAGCCAAGTAGCGTGAAGGATGAAGGTCCTACGGATTGTAAACTTCTTTTATACGGGAATAAAGTATCCTACGTGTAGGATTTTGTATGTACCGTATGAATAAGCATCGGCTAACTCCGTGCCAGCAGCCGCGGTAATACGGAGGATGCGAGCGTTATCCGGATTTATTGGGTTTAAAGGGAGCGCAGACGGGAGATTAAGTCAGTTGTGAAAGTTTGCGGCTCAACCGTAAAATTGCAGTTGATACTGGGTGTCTTGAGTACAGTAGAGGCAGGCGGAATTCGTGGTGTAGCGGTGAAATGCTTAGATATCACGAAGAACTCCGATTGCGAAGGCAGCCTGCTGGACTGTAACTGACGCTGATGCTCGAAAGTGTGGGTATCAAACAGGATTAGATACCCTAGTAGTCC</w:t>
      </w:r>
    </w:p>
    <w:p w14:paraId="6B9A4A66">
      <w:pPr>
        <w:rPr>
          <w:rFonts w:hint="eastAsia"/>
        </w:rPr>
      </w:pPr>
      <w:r>
        <w:rPr>
          <w:rFonts w:hint="eastAsia"/>
        </w:rPr>
        <w:t>&gt;OTU025150</w:t>
      </w:r>
    </w:p>
    <w:p w14:paraId="1B3F8037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CGCCTCCAACCTAATACGTTGGAGGGTGACGGTACCGGGTGAGGAAGCCCCGGCTAACTCTGTGCCAGCAGCCGCGGTAATACGTAGGGGGCAAGCGTTGTCCGGATTTATTGGGCGTAAAGCGCACGCAGGCGGCCGTGCAAGTCGGATGTGAAAACACGAGGCTCAACCTCGTGCCTGCATTCGATACTGCTCGGCTCGAGGCAGGTAGGGGAGATCGGAATTCCCGGTGTAGCGGTGAAATGCGTAGATATCTGGAGGAATACCGGTGGCGAAGGCGGCATCCTGGACCATTACTGACGCTGAGGCGCGAAAGCTAGGGGAGCAAACGGGATTAGATACCCTTGTAGTCC</w:t>
      </w:r>
    </w:p>
    <w:p w14:paraId="42BE7145">
      <w:pPr>
        <w:rPr>
          <w:rFonts w:hint="eastAsia"/>
        </w:rPr>
      </w:pPr>
      <w:r>
        <w:rPr>
          <w:rFonts w:hint="eastAsia"/>
        </w:rPr>
        <w:t>&gt;OTU025151</w:t>
      </w:r>
    </w:p>
    <w:p w14:paraId="5B72A4F4">
      <w:pPr>
        <w:rPr>
          <w:rFonts w:hint="eastAsia"/>
        </w:rPr>
      </w:pPr>
      <w:r>
        <w:rPr>
          <w:rFonts w:hint="eastAsia"/>
        </w:rPr>
        <w:t>CCTACGGGAGGCAGCAGTGGGGAATCTTGCGCAATGGGCGAAAGCCTGACGCAGCAATGCCGCGTGAGGGAAGACGGTCTTAGGATTGTAAACCTCTTTCAGCAGGGACGAAAACAGACGGTACCTGCAGAAGAAGCCCCGGCTAACTACGTGCCAGCAGCCGCGGTAATACGTAGGGGGCAAGCGTTGTCCGGATTTATTGGGCGTAAAGAGCGCGCAGGCGGCTGATTAAGTCTGATGTGAAATCTCTCGGCTCAACCGGGAAACTGCATCGGAAACTGATCGGCTAGAGGGTGGTAGAGGAGAGTGGAATTCCTGGTGTAGCGGTGAAATGCGCAGATATCAGGAAGAACACCGATGGCGAAAGCAGCTCTCTGGGACGGTACTGACGCTGAGGCGCGAAAGCGTGGGGAGCGAACAGGATTAGATACCCCAGTAGTCC</w:t>
      </w:r>
    </w:p>
    <w:p w14:paraId="0C24C831">
      <w:pPr>
        <w:rPr>
          <w:rFonts w:hint="eastAsia"/>
        </w:rPr>
      </w:pPr>
      <w:r>
        <w:rPr>
          <w:rFonts w:hint="eastAsia"/>
        </w:rPr>
        <w:t>&gt;OTU025152</w:t>
      </w:r>
    </w:p>
    <w:p w14:paraId="7F401EFB">
      <w:pPr>
        <w:rPr>
          <w:rFonts w:hint="eastAsia"/>
        </w:rPr>
      </w:pPr>
      <w:r>
        <w:rPr>
          <w:rFonts w:hint="eastAsia"/>
        </w:rPr>
        <w:t>CCTACGGGTGGCAGCAGTGGGGAATATTGGACAATGGGCGCAAGCCTGATCCAGCCACGCCGCGTGAGTGATGAAGGCCTTCGGGTCGTAAAGCTCTGTGGGGAGGGACGAACCGCTGCAGGTTAATAGTCTGCAGCATGACGGTACCTCCTTAGCAAGCACCGGCTAACTTCGTGCCAGCAGCCGCGGTAATACGAAGGGTGCAAACGTTGCTCGGAATTATTGGGCGTAAAGCGCACGTAGGCGGCTTAGCAAGTCGGATGTGAAATCCCCGGGCTCAACCCGGGATGTGCATTCGATACTGGCAGGCTCGAGTCCGGGAGAGGATGGCGGAATTCCCGGTGTAGCGGTGAAATGCGTAGATATCGGGAGGAACACCAGTGGCGAAGGCGACTTCCTGGCCTGTTCTTGACGCTGAGGCGCGAAAGCTAGGGTAGCAAACGGGATTAGATACCCTTGTAGTCC</w:t>
      </w:r>
    </w:p>
    <w:p w14:paraId="17C14DF5">
      <w:pPr>
        <w:rPr>
          <w:rFonts w:hint="eastAsia"/>
        </w:rPr>
      </w:pPr>
      <w:r>
        <w:rPr>
          <w:rFonts w:hint="eastAsia"/>
        </w:rPr>
        <w:t>&gt;OTU025153</w:t>
      </w:r>
    </w:p>
    <w:p w14:paraId="107430FE">
      <w:pPr>
        <w:rPr>
          <w:rFonts w:hint="eastAsia"/>
        </w:rPr>
      </w:pPr>
      <w:r>
        <w:rPr>
          <w:rFonts w:hint="eastAsia"/>
        </w:rPr>
        <w:t>CCTACGGGGGGCTGCAGTGGGGAATCTTGCACAATGGGCGAAAGCCTGATGCAGCAACGCCGCGTGCGGGAAGAAGGCCCTAGGGTTGTAAACCGCTTTCAGCAGGGAAGAAACTGACGGTACCTGCAGAAGAAGGTGCGGCCAACTACGTGCCAGCAGCCGCGGTGACACGTAGGCACCAAGCGTTGTCCGGATTTATTGGGCGTAAAGCGCTCGCAGGTGGCCCGATGCGTCGTGCGTGAAAGACCCCGGCTCAACCGGGGGGCGTCGTGCGATACGGTCGGGCTGGAGGCCAGTAGGGGGATGCGGAATTCCTGGTGTAGCGGTGAAATGCGCAGATATCAGGAGGAACACCGGTGGCGAAGGCGGCCCTCTGGGGCTGTCCTGACGCTGAGGCGCGAAAGCTGGGGGAGCGAACAGGATTAGATACCCCTGTAGTCC</w:t>
      </w:r>
    </w:p>
    <w:p w14:paraId="30DBBE83">
      <w:pPr>
        <w:rPr>
          <w:rFonts w:hint="eastAsia"/>
        </w:rPr>
      </w:pPr>
      <w:r>
        <w:rPr>
          <w:rFonts w:hint="eastAsia"/>
        </w:rPr>
        <w:t>&gt;OTU025154</w:t>
      </w:r>
    </w:p>
    <w:p w14:paraId="16A7ED2F">
      <w:pPr>
        <w:rPr>
          <w:rFonts w:hint="eastAsia"/>
        </w:rPr>
      </w:pPr>
      <w:r>
        <w:rPr>
          <w:rFonts w:hint="eastAsia"/>
        </w:rPr>
        <w:t>CCTACGGGTGGCTGCAGTAAGGAATATTGGTCAATGGACGGAAGTCTGAACCAGCCATGCCGCGTGCAGGAAGACGGCCCTATGGGTTGTAAACTGCTTTTATCGGGGAATAAATCATTTTACGAGTAAGATGTTGAAGGTACCCGAAGAATAAGGATCGGCTAACTCCGTGCCAGCAGCCGCGGTAACACGAACCCGACGAACGTTATTCGGAATTATTGGGCTTAAAGGGTGCGTAGGCGGTGCGGTAAGTGCGGTGTGAAATCCCTCGGCTCAACCGAGGAATTGCGCTGCATACTGCCGTGCTGGAGGGAGACAGGGGTAAGCGGAACTGATGGTGGAGCGGTGAAATGCGTAGAGATCCGGAAGAACACCGGTGGCGAAGGCGGTGTGCTGGGCCGTAGCTGACACTGAGGCGCGACAGCGTGGGGAGCAAACAGGATTAGATACCCCGGTAGTCC</w:t>
      </w:r>
    </w:p>
    <w:p w14:paraId="1C0F005C">
      <w:pPr>
        <w:rPr>
          <w:rFonts w:hint="eastAsia"/>
        </w:rPr>
      </w:pPr>
      <w:r>
        <w:rPr>
          <w:rFonts w:hint="eastAsia"/>
        </w:rPr>
        <w:t>&gt;OTU025155</w:t>
      </w:r>
    </w:p>
    <w:p w14:paraId="7F16071D">
      <w:pPr>
        <w:rPr>
          <w:rFonts w:hint="eastAsia"/>
        </w:rPr>
      </w:pPr>
      <w:r>
        <w:rPr>
          <w:rFonts w:hint="eastAsia"/>
        </w:rPr>
        <w:t>CCTACGGGCGGCAGCAGTAGGGAATCTTGCGCCAATGCGCGAAAGCGTGACGCAGCGACGCCGCGTGAGGGATGACGGCCTTCGGGTTGTAAACCTCTTTCAGCAGGGACGAAGCCTCACGGTGACGGTACCCTTCGAGGAAGCCCCGGCTAACTACGTGCCAGCAGCCGCGGTAATACGTAGGGGGCGAGCGTTGTCCGGATTTATTGGGCGTAAAGCGCGCGTAGGCGGCCACGCGCATCTCTGGTGAAAGCCCCGGGCTCAACCCGGGAGGGTCCAGGGAGATGGCGTGGCTGGAGGCAGGGCGAGGGCGGTGGAATTCCGGGTGTAGTGGTGAAATGCGTAGAGATCCGGAGGAACACCAGTGGCGAAGGCGGCCGCCTGGACCTGACCTGACGCTGAGGCGCGAAGGCGTGGGGAGCGAACGGGATTAGATACCCCTGTAGTCC</w:t>
      </w:r>
    </w:p>
    <w:p w14:paraId="1807516B">
      <w:pPr>
        <w:rPr>
          <w:rFonts w:hint="eastAsia"/>
        </w:rPr>
      </w:pPr>
      <w:r>
        <w:rPr>
          <w:rFonts w:hint="eastAsia"/>
        </w:rPr>
        <w:t>&gt;OTU025156</w:t>
      </w:r>
    </w:p>
    <w:p w14:paraId="0EA6488F">
      <w:pPr>
        <w:rPr>
          <w:rFonts w:hint="eastAsia"/>
        </w:rPr>
      </w:pPr>
      <w:r>
        <w:rPr>
          <w:rFonts w:hint="eastAsia"/>
        </w:rPr>
        <w:t>CCTACGGGAGGCTGCAGTAGGGAATCTTCCGCAATGGACGAAAGTCTGACGGAGCAACGCCGCGTGAGTGAAGAAGGTTTTCGGATCGTAAAGCTCTGTTGTCAGGGAAGAACAAGTACCGGAGTCACTGCCGGTACCTTGACGGTACCTGACCAGAAAGCCACGGCTAACTACGTGCCAGCAGCCGCGGTAAGACGAACCGTGCGAACGTTGTTCGGAATCACTGGGCTTAAAGGGCGCGTAGGCGGCGGATCGAGTCCGGGGTGAAAGCCTCCCGCTCAACGGGAGAAGGGCCTTGGATACGGATCCGCTCGAGGGGGGTAGGGGTCGCGGGAACTTCGGGTGGAGCGGTGAAATGCGTTGATATCGGGTGGAACACCAGCGGCGAAGGCGGCATCCTGGCCCTGTACTGACGCTGAGGCGCGAGAGCGTGGGGAGCGAACCGGATTAGATACCCTAGTAGTCC</w:t>
      </w:r>
    </w:p>
    <w:p w14:paraId="5EF626DA">
      <w:pPr>
        <w:rPr>
          <w:rFonts w:hint="eastAsia"/>
        </w:rPr>
      </w:pPr>
      <w:r>
        <w:rPr>
          <w:rFonts w:hint="eastAsia"/>
        </w:rPr>
        <w:t>&gt;OTU025157</w:t>
      </w:r>
    </w:p>
    <w:p w14:paraId="4B56FE4C">
      <w:pPr>
        <w:rPr>
          <w:rFonts w:hint="eastAsia"/>
        </w:rPr>
      </w:pPr>
      <w:r>
        <w:rPr>
          <w:rFonts w:hint="eastAsia"/>
        </w:rPr>
        <w:t>CCTACGGGTGGCTGCAGTGGGGAATATTGGACAATGGGGGCAACCCTGATCCAGCAATGCCGCGTGAGTGAAGAAGGCCTTAGGGTTGTAAAGCTCTTTCGGCGGGGAAGATGATGACGGTACCCGCAGAAGAAGCCCCGGCTAACTCCGTGCCAGCAGCCGCGGTAATACGAAGGTGGCGAATGTTGCTCGGATTCACTGGGCGTAAAGCGTCGGTAGGAGGTTGTTTAAGTCAGGTGTGAAAGCCCTGGGCTCAACCTGGGAACTGCAGTGGATACTGGCGAGCTAGAGTGTGTCAGAGGATGGTGGAATTCCCGGTGTAGCGGTGAAATGCGTAGATATCGAGAGGAACACCTGCGGCGAAGGCGGGTTGCTGGGCTGACACTGACGCTGAGGCGCGAAAGCTAGGGGAGCGAACGGGATTAGATACCCCAGTAGTCC</w:t>
      </w:r>
    </w:p>
    <w:p w14:paraId="4B472C59">
      <w:pPr>
        <w:rPr>
          <w:rFonts w:hint="eastAsia"/>
        </w:rPr>
      </w:pPr>
      <w:r>
        <w:rPr>
          <w:rFonts w:hint="eastAsia"/>
        </w:rPr>
        <w:t>&gt;OTU025158</w:t>
      </w:r>
    </w:p>
    <w:p w14:paraId="3B8C8E8F">
      <w:pPr>
        <w:rPr>
          <w:rFonts w:hint="eastAsia"/>
        </w:rPr>
      </w:pPr>
      <w:r>
        <w:rPr>
          <w:rFonts w:hint="eastAsia"/>
        </w:rPr>
        <w:t>CCTACGGGGGGCAGCAGTGGGGAATTTTGCGCAATGGGCGAAAGCCTGACGCAGCAACGCCGCGTGGAGGATGAAGGCCTTCGGGTCGTAAACTCCTGTCAGGGGGGAAGAACCCGGGCAACCGGTTGACTGTACCCCCGGAGGAAGCCACGGCTAACTCCGTGCCAGCAGCCGCGGTAATACGTAGGTGGCAAGCGTTGTTCGGAATTATTGGGCGTAAAGGGCGCGTAGGCGGCCTTGTAAGTCAGCTGTGAAAGCCCGGGGCTCAACCCCGGAGGGTCGACTGATACTGCAGGGCTAGAGTACGGAAGAGGTAGCTGGAATTCCCGGTGTAGCGGTGAAATGCGTAGATATCAGGAAGAACACCGGTGGCGAAGGCGGCTCGCTGGGCCAGTTCTGACACTCAGCCGCGAAAGCGTGGGGAGCAAACAGGATTAGATACCCTGGTAGTCC</w:t>
      </w:r>
    </w:p>
    <w:p w14:paraId="2DFBCAE4">
      <w:pPr>
        <w:rPr>
          <w:rFonts w:hint="eastAsia"/>
        </w:rPr>
      </w:pPr>
      <w:r>
        <w:rPr>
          <w:rFonts w:hint="eastAsia"/>
        </w:rPr>
        <w:t>&gt;OTU025159</w:t>
      </w:r>
    </w:p>
    <w:p w14:paraId="336D9546">
      <w:pPr>
        <w:rPr>
          <w:rFonts w:hint="eastAsia"/>
        </w:rPr>
      </w:pPr>
      <w:r>
        <w:rPr>
          <w:rFonts w:hint="eastAsia"/>
        </w:rPr>
        <w:t>CCTACGGGGGGCTGCAGTAGGGAATCTTGCGCAATGGGCGAAAGCCTGACGCAGCGACGCCGCGTGCGGGAAGAAGGCCTTCGGGTTGTAAACCGCTTTCAGGAGGGACGAAGCCACTCGGGTTAATAGCCCAGAGGGTGACGGTACCTCCAGAAGAAGCCCCGGCTAACTACGTGCCAGCAGCCGCGGTAATACGTAGGGGGCGAGCGTTGTCCGAAGTTACTGGGCGTAAAGCGCGCGTAGGCGGTTTTCTAAGTCCGGCGTGAAAGGTTCAGGGCTCAACCCGAACAGTGCGCTGGAGACTGGAGAGCTTGAGGACGGGAGAGGGAAGCGGAATTCCGGGTGTAGCGGTGAAATGCGTAGATATCGTGAGGAAGACCAGTGGCGAAGGCGGGTCTCTGGACAGTTCCTGACACTGAGGCACGAAGGCCAGGGGAGCAAACGGGATTAGATACCCTAGTAGTCC</w:t>
      </w:r>
    </w:p>
    <w:p w14:paraId="6CA41241">
      <w:pPr>
        <w:rPr>
          <w:rFonts w:hint="eastAsia"/>
        </w:rPr>
      </w:pPr>
      <w:r>
        <w:rPr>
          <w:rFonts w:hint="eastAsia"/>
        </w:rPr>
        <w:t>&gt;OTU025160</w:t>
      </w:r>
    </w:p>
    <w:p w14:paraId="36990C24">
      <w:pPr>
        <w:rPr>
          <w:rFonts w:hint="eastAsia"/>
        </w:rPr>
      </w:pPr>
      <w:r>
        <w:rPr>
          <w:rFonts w:hint="eastAsia"/>
        </w:rPr>
        <w:t>CCTACGGGGGGCTGCAGTAGGGAATATTGCACAATGGGCGAAAGCCTGATGCAGCGACGCCGCGTGAGGGATGACGGCCTTCGGGTTGTAAACCTCTTTCAGCAGGGACGAATCTGACGGTACCTGCAGAAGAAGCGCCGGCCAACTACGTGCCAGCAGCCGCGGTAAGACGTAGGGCGCGAGCGTTATCCGGATTCACTGGGTTTAAAGGGTGCGTAGGTGGACTGGTAAGTCCGTGGTGAAATCCCCAAGCTTAACTTGGGAACTGCCGTGGATACTATCAGTCTTGAATATCGCGTAGGTAAGCGGAATATGTCATGTAGCGGTGAAATGCTTAGATATGACATAGAACACCAATTGCGAAGGCAGCTCGCTACACGAATATTGACTCTGAGGCACGAAAGCGTGGGGAGCAAACAGGATTAGATACCCGAGTAGTCC</w:t>
      </w:r>
    </w:p>
    <w:p w14:paraId="46E4778E">
      <w:pPr>
        <w:rPr>
          <w:rFonts w:hint="eastAsia"/>
        </w:rPr>
      </w:pPr>
      <w:r>
        <w:rPr>
          <w:rFonts w:hint="eastAsia"/>
        </w:rPr>
        <w:t>&gt;OTU025161</w:t>
      </w:r>
    </w:p>
    <w:p w14:paraId="0235F3F0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TCGGCAGTGAATAGCTGTCCGGACTGACGGTACCTCCACAAGAAGCCCCGGCTAACTACGTGCCAGCAGCCGCGGTAATACGTAGGGTGCAGGCGTTAATCGGAATTACTGGGCGTAAAGCGTGCGCAGGCGGTCTGTCGCGTCGGCTGTGAAAACTCGGGGCTCAACTCCGAGCTTGCAGTCGATACGGGCAGGCTAGAGTGCGGCAGAGGGGGGTGGAATTCCGCGTGTAGCAGTGAAATGCGTAGAGATGCGGAGGAACACCGATGGCGAAGGCAGCCTCCTGGGATAACACTGACGCTCATGCACGAAAGCGTGGGGAGCAAACAGGATTAGATACCCGGGTAGTCC</w:t>
      </w:r>
    </w:p>
    <w:p w14:paraId="690F19F5">
      <w:pPr>
        <w:rPr>
          <w:rFonts w:hint="eastAsia"/>
        </w:rPr>
      </w:pPr>
      <w:r>
        <w:rPr>
          <w:rFonts w:hint="eastAsia"/>
        </w:rPr>
        <w:t>&gt;OTU025162</w:t>
      </w:r>
    </w:p>
    <w:p w14:paraId="2243A4D1">
      <w:pPr>
        <w:rPr>
          <w:rFonts w:hint="eastAsia"/>
        </w:rPr>
      </w:pPr>
      <w:r>
        <w:rPr>
          <w:rFonts w:hint="eastAsia"/>
        </w:rPr>
        <w:t>CCTACGGGTGGCAGCAGTCGAGAATCTTTCACAATGGGGGAAACCCTGATGGAGCGACGCCGCGTGGAGGATGAAGGTTTTCGGATTGTAAACTCCTGTCATGCGAGAGTAAGGCCCATGCGTTAACTGCGCGTGGGATTGACAGTACCGCAAGAGGAAGAGACGGCTAACTCTGTGCCAGCAGCCGCGGTAATACGTAGGTGGCAAGCGTTGTCCGGAATTATTGGGCGTAAAGCGCGCGCAGGTGGTTCCTTAAGTCTGATGTGAAAGCCCACGGCTCAACCGTGGAGGGTCATTGGAAACTGGGGAACTTGAGTGCAGAAGAGGAAAGTGGAATTCCCGGTGTAGCAGTGAAATGCGTAGATATCGGAAGGAACATCAGTGGCGAAAGCGGCTGTCTGGCCCAATACTGACGCTCATGTGCGAAAGCGTGGGGAGCAAACAGGATTAGATACCCCAGTAGTCC</w:t>
      </w:r>
    </w:p>
    <w:p w14:paraId="04EB750B">
      <w:pPr>
        <w:rPr>
          <w:rFonts w:hint="eastAsia"/>
        </w:rPr>
      </w:pPr>
      <w:r>
        <w:rPr>
          <w:rFonts w:hint="eastAsia"/>
        </w:rPr>
        <w:t>&gt;OTU025163</w:t>
      </w:r>
    </w:p>
    <w:p w14:paraId="5EC528F7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ATTTCGGTATGTAAACTTCGTAAGAATGGGAAGAATAAATGACGGTACCATTTGTAAGGTCCGGCTAACTACGTGCCAGCAGCCGCGGTAATACGTAGGGAGCAAGCGTTGTTCGGATTTACTGGGCGTAAAGGGCGCGTAGGCGGCGCGGTAAGTCATGTGTGAAATCCCCCGGCTCAACCGGGGAATGGCGCTTGATACTGGCGGGCTGGAGGTCGGTAGGGGTGAGTGGAACTCCAGGTGGAGCGGTGAAATGCGTTGATATCAGAAGGAACGCCGGTGGCGAAAGCGCATGACTGGATCTCTTCTGACGCTGAGGCGCGAAAGCTAGGGGAGCGAACGGGATTAGATACCCTTGTAGTCC</w:t>
      </w:r>
    </w:p>
    <w:p w14:paraId="6E6A337B">
      <w:pPr>
        <w:rPr>
          <w:rFonts w:hint="eastAsia"/>
        </w:rPr>
      </w:pPr>
      <w:r>
        <w:rPr>
          <w:rFonts w:hint="eastAsia"/>
        </w:rPr>
        <w:t>&gt;OTU025164</w:t>
      </w:r>
    </w:p>
    <w:p w14:paraId="68F7F247">
      <w:pPr>
        <w:rPr>
          <w:rFonts w:hint="eastAsia"/>
        </w:rPr>
      </w:pPr>
      <w:r>
        <w:rPr>
          <w:rFonts w:hint="eastAsia"/>
        </w:rPr>
        <w:t>CCTACGGGCGGCTGCAGTCGAGAATCTTCGTCAATGGGCGAAAGCCTGAACGAGCGACGCCGCGTGCGGGATGAAGGCCCTTGGGTTGTAAACCGCTGTCGAGGGGGATGAAGGCTTGAAGGTACTCCTTCAAGTTTGACAGAGCCCTGGAGGAAGCACGGGCTAAGTTCGTGCCAGCAGCCGCGGTAATACGAACTGTGCGAACGTTATTCGGAATCACTGGGCTTACAGGGTGCGTAGGCGGCCCAACAAGTCAGGTGTGAAAGCCCTCGGCTCAACCGAGGAACTGCGCTTGAAACTGTTAGGCTCGAGTCAGCTAGAGGTACACGGAACTTCCAGTGGAGCGGTGAAATGTGTTGATATCTAGCGGAACGCCAAAGGGGAAGCCAGGCCGCTGGGCCTGTCCTGACGCTGAGGCACGAAAGCGTGGGTAGCAAACGGGATTAGATACCCCAGTAGTCC</w:t>
      </w:r>
    </w:p>
    <w:p w14:paraId="4E009E06">
      <w:pPr>
        <w:rPr>
          <w:rFonts w:hint="eastAsia"/>
        </w:rPr>
      </w:pPr>
      <w:r>
        <w:rPr>
          <w:rFonts w:hint="eastAsia"/>
        </w:rPr>
        <w:t>&gt;OTU025165</w:t>
      </w:r>
    </w:p>
    <w:p w14:paraId="129653D6">
      <w:pPr>
        <w:rPr>
          <w:rFonts w:hint="eastAsia"/>
        </w:rPr>
      </w:pPr>
      <w:r>
        <w:rPr>
          <w:rFonts w:hint="eastAsia"/>
        </w:rPr>
        <w:t>CCTACGGGTGGCAGCAGTAGGGAATCTTCCACAATGGACGAAAGTCTGACGCTGCAATACCGCGTGGTGGATGAAGGTTTTCGGATCGTAAACACCTTTTATAGCTGAACAAGTTCTGAGTGTAAGCTATGAATAAGCATCTCCTAACTACGTGCCAGAAGGATCGGTGATACGTAGGATGCAAGCGTTATCCGGATTCACTGGGCGTAAAGCGCGTGCAGGCGGTTCGGTAAGTTGGGTATGAAATCTCCTGGCTTAACTGGGAGAGGTTATCCAATACTACCGGACTAGAGAGTGGTAGAGGAAGATGGAATTCCAGGTGTAGTGGTGAAATGCGTAGATATCTGGAGGAACACCAGTGGCGAAAGCGATCTTCTGGACCATTTCTGACGCTCAGACGCGAAAGCTAGGGTAGTAAACGGGATTAGATACCCTAGTAGTCC</w:t>
      </w:r>
    </w:p>
    <w:p w14:paraId="73A26768">
      <w:pPr>
        <w:rPr>
          <w:rFonts w:hint="eastAsia"/>
        </w:rPr>
      </w:pPr>
      <w:r>
        <w:rPr>
          <w:rFonts w:hint="eastAsia"/>
        </w:rPr>
        <w:t>&gt;OTU025166</w:t>
      </w:r>
    </w:p>
    <w:p w14:paraId="64B7A017">
      <w:pPr>
        <w:rPr>
          <w:rFonts w:hint="eastAsia"/>
        </w:rPr>
      </w:pPr>
      <w:r>
        <w:rPr>
          <w:rFonts w:hint="eastAsia"/>
        </w:rPr>
        <w:t>CCTACGGGTGGCTGCAGTCGAGAATCTTCGGCAATGAGCGCAAGCTTGACCGAGCGACGCCGTGTGCGGGATGAAGGCCTTCGGGTTGTAAACCGCTGTCGTAGGGGAGGAAGGCTCCGTGAAGAACGGGGCTTGACCTATCCTAGGAGGAAGGACGGGCTAAGTACGTGCCAGCAGCCGCGGTAATACGGGGGGAGCAAGCGTTGTTCGGATTTACTGGGCGTAAAGGGCGCGTAGGCGGCGCAACAAGTCACTTGTGAAATCTCCTGGCTCAACTAGGAGCGGCCAAGTGATACTGTCCGACTCGAAGGCAGGAGAGGGAAGCGGAATTCCCGGTGTAGTGGTGAAATGCGTAGATATCGGGAGGAACACCAGTGGCGAAGGCGGCTTTCTGGCCTGTTCTTGACGCTGAGGCGCGAAAGCTAGGGGAGCGAACGGGATTAGATACCCCGGTAGTCC</w:t>
      </w:r>
    </w:p>
    <w:p w14:paraId="5A12ED3F">
      <w:pPr>
        <w:rPr>
          <w:rFonts w:hint="eastAsia"/>
        </w:rPr>
      </w:pPr>
      <w:r>
        <w:rPr>
          <w:rFonts w:hint="eastAsia"/>
        </w:rPr>
        <w:t>&gt;OTU025167</w:t>
      </w:r>
    </w:p>
    <w:p w14:paraId="4EDE18F1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TCGGGACGAACAACCACCGGGATAACACCCCGGAGGTCTGACGGTACCGATTGAGGAAGCCCCGGCTAACTCTGTGCCAGCAGCCGCGGTAATACGGAGGATGCAAGCGTTATCCGGAATCATTGGGCGTAAAGCGTCCGCAGGTGGCAATTCAAGTCTGCTGTCAAAGACTGGGGCTTAACCCTGGAAAGGCAGTGGAAACTGAACAGCTAGAGTGCGGTAGGGGCAGAGGGAATTCCCGGTGTAGCGGTGAAATGCGTAGATATGCGGAGGAACACCGATGGCGAAGGCAATCCCCTGGGCCTGCACTGACGCTCATGCACGAAAGCGTGGGGAGCAAACAGGATTAGATACCCGAGTAGTCC</w:t>
      </w:r>
    </w:p>
    <w:p w14:paraId="1397AC63">
      <w:pPr>
        <w:rPr>
          <w:rFonts w:hint="eastAsia"/>
        </w:rPr>
      </w:pPr>
      <w:r>
        <w:rPr>
          <w:rFonts w:hint="eastAsia"/>
        </w:rPr>
        <w:t>&gt;OTU025168</w:t>
      </w:r>
    </w:p>
    <w:p w14:paraId="21DFA08E">
      <w:pPr>
        <w:rPr>
          <w:rFonts w:hint="eastAsia"/>
        </w:rPr>
      </w:pPr>
      <w:r>
        <w:rPr>
          <w:rFonts w:hint="eastAsia"/>
        </w:rPr>
        <w:t>CCTACGGGAGGCAGCAGCAAGGAATTTTCGTCAATGGGCTAACGCCTGAACGAGCAACGCCGCGTGCAGGATGACGGCCTTCGGGTTGTAAACTGCTTTTCTGGGGGACGATGATGACGGTACCCTGGGAATAAGCCCCGGCTAACTCCGTGCCAGCAGCCGCGGTAATACGTAGGTGGCAAGCGTTGTCCGGAATTATTGGGCGTAAAGCGCGCGCAGGCGGTCCTTTAAGTCTGATGTGAAAGCCCACGGCTCAACCGTGGAGGGTCACGCGATACTGATCGACTCGAAGGCAGGAGAGGGAAGTGGAATTTCCGGTGTAGCGGTGAAATGCGTAGATATCGGAAGGAACACCAGTGGCGAAGGCGACCACCTGGACTGATACTGACACTGAGGTGCGAAAGCGTGGGGAGCAAACAGGATTAGATACCCCGGTAGTCC</w:t>
      </w:r>
    </w:p>
    <w:p w14:paraId="2857061E">
      <w:pPr>
        <w:rPr>
          <w:rFonts w:hint="eastAsia"/>
        </w:rPr>
      </w:pPr>
      <w:r>
        <w:rPr>
          <w:rFonts w:hint="eastAsia"/>
        </w:rPr>
        <w:t>&gt;OTU025169</w:t>
      </w:r>
    </w:p>
    <w:p w14:paraId="297B6264">
      <w:pPr>
        <w:rPr>
          <w:rFonts w:hint="eastAsia"/>
        </w:rPr>
      </w:pPr>
      <w:r>
        <w:rPr>
          <w:rFonts w:hint="eastAsia"/>
        </w:rPr>
        <w:t>CCTACGGGGGGCTGCAGTGGGGAATATTGGACAATGGGCGAAAGCCTGATCCAGCCATGCCGCGTGGGTGAAGAAGGCCTTCGGGTTGTAAAGCCCTGTCGGGAGGGAAGAAAAAAATGACGGTACCTCGCAAGAAAGCACCGGCTAACTCCGTGCCAGCAGCCGCGGTAATACGGAGGGTGCAAGCGTTGCTCGGAATCACTGGGCGTAAAGCGACCGCAGGCGGCCTGACAAGTCGGATGTGAAAGCCCTGGGCTCAACTCAGGAACTGCATTCGAAACTGGTAGGCTCGAGTACGGGAGAGGGGGGTGGAATTCCTGGTGTAGGGGTGAAATTCGTTGATATCAGGAGGAACACCGGCGGCGAAGGCGGCCCCCTGGCCCGCAACTGACGCTCATGGTCGAAAGCGTGGGGAGCAAACAGGATTAGATACCCCAGTAGTCC</w:t>
      </w:r>
    </w:p>
    <w:p w14:paraId="043F9039">
      <w:pPr>
        <w:rPr>
          <w:rFonts w:hint="eastAsia"/>
        </w:rPr>
      </w:pPr>
      <w:r>
        <w:rPr>
          <w:rFonts w:hint="eastAsia"/>
        </w:rPr>
        <w:t>&gt;OTU025170</w:t>
      </w:r>
    </w:p>
    <w:p w14:paraId="11D758E8">
      <w:pPr>
        <w:rPr>
          <w:rFonts w:hint="eastAsia"/>
        </w:rPr>
      </w:pPr>
      <w:r>
        <w:rPr>
          <w:rFonts w:hint="eastAsia"/>
        </w:rPr>
        <w:t>CCTACGGGGGGCTGCAGTGGGGAATTTTGCGCAATGGGCTAACGCCTGACGCAGCAACGCCGCGTGGAGGATGAAGGTCTTTGGATTGTAAACTCCTGTCAGCAGGGAAAAAGCGACTCGGATTAATACTCCGGGGAGTTGATTGTACCTGCAGAGGAAGCCCCGGCTAACTACGTGCCAGCAGCCGCGGTAATACGTAGGGCGCAAGCGTTGTCCGGAATTATTGGGCGTAAAGCGCGCGTAGGCGGCGCGGTAAGTCAGCTGTGAAATCTCCGAGCTTAACTCGGAACGGCCAGCTGATACTGCAGTGCTAGAGTGCAGAAAGGGCAATCGGAATTCTTGGTGTAGCGGTGAAATGCGTAGATATCAAGAGGAACACCGGTGGCGAAGGCGGATCTCTGGGCCATTACTGACGCTGAGGAGCGAAAGCGTGGGGAGCAAACAGGATTAGATACCCCAGTAGTCC</w:t>
      </w:r>
    </w:p>
    <w:p w14:paraId="763270C3">
      <w:pPr>
        <w:rPr>
          <w:rFonts w:hint="eastAsia"/>
        </w:rPr>
      </w:pPr>
      <w:r>
        <w:rPr>
          <w:rFonts w:hint="eastAsia"/>
        </w:rPr>
        <w:t>&gt;OTU025171</w:t>
      </w:r>
    </w:p>
    <w:p w14:paraId="58E10C45">
      <w:pPr>
        <w:rPr>
          <w:rFonts w:hint="eastAsia"/>
        </w:rPr>
      </w:pPr>
      <w:r>
        <w:rPr>
          <w:rFonts w:hint="eastAsia"/>
        </w:rPr>
        <w:t>CCTACGGGAGGCTGCAGTGGGGAATCTTGCTCAATGGGCGAAAGCCTGAAGCAGCGACGCCGCGTGCGGGAAGAAGGCCTTCGGGTTGTAAACCACTGTTGCCCGGGACGAAACTCCTGTATCAACGGGATTGACGGTACCGGGTGAGGAAGCGCCGGCTAACTCCGTGCCAGCAGCCGCGGTAATACAGAGGGTGCGAGCGTTGTTCGGAATTACTGGGCGTAAAGCGCGCGCAGGCGGCTCTTTAAGTCCGCTGGTCAAAGACCGGGGCTCAACCCCGCGTCAGCCAGGGATACTGGAGGGCTGGAGACAGGTAGAGGCGAGTGGAATTCCTGGTGTAGCGGTGAAATGCGCAGATATCAGGAGGAACACCGGTGGCGAAGGCGGATCTCTGGGCCTTACCTGACGCTCAGGCGCGAAAGCTAGGGGAGCGAACAGGATTAGATACCCCTGTAGTCC</w:t>
      </w:r>
    </w:p>
    <w:p w14:paraId="7B1FA1BE">
      <w:pPr>
        <w:rPr>
          <w:rFonts w:hint="eastAsia"/>
        </w:rPr>
      </w:pPr>
      <w:r>
        <w:rPr>
          <w:rFonts w:hint="eastAsia"/>
        </w:rPr>
        <w:t>&gt;OTU025172</w:t>
      </w:r>
    </w:p>
    <w:p w14:paraId="652C6E10">
      <w:pPr>
        <w:rPr>
          <w:rFonts w:hint="eastAsia"/>
        </w:rPr>
      </w:pPr>
      <w:r>
        <w:rPr>
          <w:rFonts w:hint="eastAsia"/>
        </w:rPr>
        <w:t>CCTACGGGAGGCTGCAGTGGGGAATCTTGGACAATGGGCGCAAGCCTGATCCAGCCATGCCGCGTGAGTGAAGAAGGCCTTAGGGTTGTAAAACTCTTTCGCCGGAGAAGATAATGACGGTATCCGGAGAAGAAGCCCCGGCTAACTTCGTGCCAGCAGCCGCGGTAATACGAAGGGGGCTAGCGTTGTTCGGAATTACTGGGCGTAAAGCGAGTGTAGGCGGTCTGCTAAGTCGGGTGTGAAAGCCCTGGGCTCAACCCAGGAAGTGCACTCGAAACTGGCAGGCTAGAGTACTGGAGAGGTTGGTGGAATTCTCGGTGTAGCGGTGAAATGCGTAGATATCGAGAGGAACACCTGCGGCGAAGGCGGGTAGCTGGGCCGACACTGACGCTGAGGCGCGAAAGCCAGGGGAGCGAACGGGATTAGATACCCGAGTAGTCC</w:t>
      </w:r>
    </w:p>
    <w:p w14:paraId="226BA3F7">
      <w:pPr>
        <w:rPr>
          <w:rFonts w:hint="eastAsia"/>
        </w:rPr>
      </w:pPr>
      <w:r>
        <w:rPr>
          <w:rFonts w:hint="eastAsia"/>
        </w:rPr>
        <w:t>&gt;OTU025173</w:t>
      </w:r>
    </w:p>
    <w:p w14:paraId="46E073F9">
      <w:pPr>
        <w:rPr>
          <w:rFonts w:hint="eastAsia"/>
        </w:rPr>
      </w:pPr>
      <w:r>
        <w:rPr>
          <w:rFonts w:hint="eastAsia"/>
        </w:rPr>
        <w:t>CCTACGGGGGGCAGCAGTAGGGAATCTTCCACAATGGGCGAAAGCCTGATGGAGCAACGCCGCGTGAGTGAAGAAGGTTTTCGGATCGTAAAACTCTGTTGTAAGGGAAGAACAAGTACCAGAGTAACTGCTGGTACCTTGACGGTACCTAACCAGAAAGCCACGGCTAACTACGTGCCAGCAGCCGCGGTAATACGTAGGTGGCAAGCGTTGTCCGGAATTACTGGGCGTAAAGCGCACGTAGGCGGATTTGTTAGTCAGGGGTGAAATCCCGGGGCTCAACCTCGGAACTGCCTTTGATACTGTTGGTCTCGAGTCCGATAGAGGTGAGTGGAACTCCTAGTGTAGAGGTGGAATTCGTAGATATTAGGAAGAACACCAGTGGCGAAGGCGGCTCACTGGTCCGGTACTGACGCTGAGGTGCGAAAGCGTGGGGAGCAAACAGGATTAGATACCCCAGTAGTCC</w:t>
      </w:r>
    </w:p>
    <w:p w14:paraId="1333C387">
      <w:pPr>
        <w:rPr>
          <w:rFonts w:hint="eastAsia"/>
        </w:rPr>
      </w:pPr>
      <w:r>
        <w:rPr>
          <w:rFonts w:hint="eastAsia"/>
        </w:rPr>
        <w:t>&gt;OTU025174</w:t>
      </w:r>
    </w:p>
    <w:p w14:paraId="507F17EF">
      <w:pPr>
        <w:rPr>
          <w:rFonts w:hint="eastAsia"/>
        </w:rPr>
      </w:pPr>
      <w:r>
        <w:rPr>
          <w:rFonts w:hint="eastAsia"/>
        </w:rPr>
        <w:t>CCTACGGGTGGCTGCAGTGGGGAATCTTGGACAATGGGCGAAAGCCCGATCCAGCAATATCGCGTGAGTGAAGAAGGGCAATGCCGCTTGTAAAGCTCTTTCGTCGAGTGCGCGATCATGACAGGACTCGAGGAAGAAGCCCCGGCTAACTCCGTGCCAGCAGCCGCGGTAATACGAAGGGGGCGAGCGTTGTTCGGAATTACTGGGCGTAAAGGGCGCGTAGGCGGCGCACCAAGTCAGACGTGAAAGCCCTGGGCTTAACCCAGGAATTGCGTTTGAGACTGGTGTGCTAGAGTACAGGAGAGGTCGGCGGAATTCCCGGTGTAGCGGTGAAATGCGTAGATATCGAGAGGAACACCTGCGGCGAAGGCGGGTTGCTGGGCTGACACTGACGCTGAGGCGCGAAAGCCAGGGGAGCGAACGGGATTAGATACCCTTGTAGTCC</w:t>
      </w:r>
    </w:p>
    <w:p w14:paraId="79BA7396">
      <w:pPr>
        <w:rPr>
          <w:rFonts w:hint="eastAsia"/>
        </w:rPr>
      </w:pPr>
      <w:r>
        <w:rPr>
          <w:rFonts w:hint="eastAsia"/>
        </w:rPr>
        <w:t>&gt;OTU025175</w:t>
      </w:r>
    </w:p>
    <w:p w14:paraId="7F36AA4B">
      <w:pPr>
        <w:rPr>
          <w:rFonts w:hint="eastAsia"/>
        </w:rPr>
      </w:pPr>
      <w:r>
        <w:rPr>
          <w:rFonts w:hint="eastAsia"/>
        </w:rPr>
        <w:t>CCTACGGGAGGCAGCAGTGGGGAATCTTGCGCAATGGCCGAAAGGCTGACGCAGCGACGCCGCGTGCGGGAGGAAGGTCTTCGGATCGTAAACCGCTGTCGGGAGGGAAGAAGCGACCGGGGAGGCAATGCCCTGGTTCTGACGGTACCTCCAAAGGAAGCACCGGCTAACTCCGTGCCAGCAGCCGCGGTAATACGGAGGGTGCAAGCGTTGTTCGGAATTATTGGGCGTAAAGGGCGCGTAGGCGGTGAAGTCAGTCGGGTGTGAAAGCCCCGGGCTCAACCTGGGAACTGCATCCGATACTGCTTCGCTAGAGTATGGTAGAGGGAAGCGGAATTCCCGGTGTAGTGGTGAAATGCGTAGATATCGGGAGGAACACCAGTGGCGAAGGCGACTTCCTGGCCTGTTCTTGACGCTGAGGCGCGAAAGCTAGGGTAGCAAACGGGATTAGATACCCGGGTAGTCC</w:t>
      </w:r>
    </w:p>
    <w:p w14:paraId="278F0321">
      <w:pPr>
        <w:rPr>
          <w:rFonts w:hint="eastAsia"/>
        </w:rPr>
      </w:pPr>
      <w:r>
        <w:rPr>
          <w:rFonts w:hint="eastAsia"/>
        </w:rPr>
        <w:t>&gt;OTU025176</w:t>
      </w:r>
    </w:p>
    <w:p w14:paraId="16D01A0B">
      <w:pPr>
        <w:rPr>
          <w:rFonts w:hint="eastAsia"/>
        </w:rPr>
      </w:pPr>
      <w:r>
        <w:rPr>
          <w:rFonts w:hint="eastAsia"/>
        </w:rPr>
        <w:t>CCTACGGGCGGCAGCAGTGGGGAATCTTGCGCAATGGACGAAAGTCTGACGCAGCCACGCCGCGTGAGTGAAGAAGGCCTTCGGGTCGTAAAGCTCTGTCGGGCGGGACGAAAAGCGATTGCACTAATACTGCAGTCGTCTGACGGTACCGCCAAAGGAAGCACCGGCTAACTCCGTGCCAGCAGCCGCGGTAATACAGAGGTCTCAAGCGTTGTTCGGATTCATTGGGCGTAAAGGGTGCGTAGGAGGGTAGGTAAGTCAGTGGTGAAATCTCCGGGCTCAACTCGGAACTGTCAGCTGATACTGATGTGCTAGAGTGCAGAAGGGGCAATCGGAATTCTTGGTGTAGCGGTGAAATGCGTAGATATCAAGAGGAACACCTGAGGTGAAGACGGGTTGCTGGGCTGACACTGACGCTGAGGCGCGAAAGCCAGGGGAGCAAACGGGATTAGATACCCGAGTAGTCC</w:t>
      </w:r>
    </w:p>
    <w:p w14:paraId="567969DF">
      <w:pPr>
        <w:rPr>
          <w:rFonts w:hint="eastAsia"/>
        </w:rPr>
      </w:pPr>
      <w:r>
        <w:rPr>
          <w:rFonts w:hint="eastAsia"/>
        </w:rPr>
        <w:t>&gt;OTU025177</w:t>
      </w:r>
    </w:p>
    <w:p w14:paraId="3E0F220E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GGAGGAAAGAACGATCTTGTGGCGAATATCCACAAGATGTGACGGTACCTCCGAAGGAAGCACCGGCCAATTCCGTGCCAGCAGCCGCGGTAATACGGAGGGTGCAAGCGTTATCCGGATTCACTGGGTTTAAAGGGAGCGTAGGAGGGCAGGTAAGTCAGTGGTGAAATCTTCGAGCTTAACTCGGAAACTGCCGTTGATACTATCTGTCTTGAATACCGTGGAGATGAGCGGAATATGTCATGTAGCGGTGAAATGCTTAGATATGACATAGAACACCAATTGCGAAGGCAGCTCGTTACACGAATATTGACTCTGAGGCTCGAAAGCGTGGGGATCAAACAGGATTAGATACCCCGGTAGTCC</w:t>
      </w:r>
    </w:p>
    <w:p w14:paraId="3A32C6A6">
      <w:pPr>
        <w:rPr>
          <w:rFonts w:hint="eastAsia"/>
        </w:rPr>
      </w:pPr>
      <w:r>
        <w:rPr>
          <w:rFonts w:hint="eastAsia"/>
        </w:rPr>
        <w:t>&gt;OTU025178</w:t>
      </w:r>
    </w:p>
    <w:p w14:paraId="3265D655">
      <w:pPr>
        <w:rPr>
          <w:rFonts w:hint="eastAsia"/>
        </w:rPr>
      </w:pPr>
      <w:r>
        <w:rPr>
          <w:rFonts w:hint="eastAsia"/>
        </w:rPr>
        <w:t>CCTACGGGGGGCTGCAGTAGGGAATATTGGACAATGGACGAAAGTCTGACGCAGCGACGCCGCGTGAGTGAAGAAGGCCTTCGGGTTGTAAAGCTCTGTCGGACGGGACGAAAACCCGGCGGTTAATAGCCGACCGGCTTGACGGTACCGTCAAAGGAAGCACCGGCTAACTCTGTGCCAGCAGCCGCGGTAATACAGAGGGTGCAAGCGTTAATCGGAATTACTGGGCGTAAAGCGCGCGTAGGTGGTTCGTTAAGTTGGATGTGAAAGCCCCGGGCTCAACCTGGGAACTGCACTCGAAACTGCGTTTCTTGAGTATCGGAGAGGAAAGCGGAATTCCTGGTGTAGAGGTGAAATGCGTAGATATTGGGAGGAACACCAGTGGCGAAGGCGGCTACCTGGACCGGTTCTGACGCTGATGCGCGAAAGCGTGGGTAGCAAACAGGATTAGATACCCCAGTAGTCC</w:t>
      </w:r>
    </w:p>
    <w:p w14:paraId="2619F8F0">
      <w:pPr>
        <w:rPr>
          <w:rFonts w:hint="eastAsia"/>
        </w:rPr>
      </w:pPr>
      <w:r>
        <w:rPr>
          <w:rFonts w:hint="eastAsia"/>
        </w:rPr>
        <w:t>&gt;OTU025179</w:t>
      </w:r>
    </w:p>
    <w:p w14:paraId="0898B545">
      <w:pPr>
        <w:rPr>
          <w:rFonts w:hint="eastAsia"/>
        </w:rPr>
      </w:pPr>
      <w:r>
        <w:rPr>
          <w:rFonts w:hint="eastAsia"/>
        </w:rPr>
        <w:t>CCTACGGGGGGCTGCAATTAGGAATTTTCCACAATGGGGGCAACCCTGATGGAGCAACACCGCGTGCAGGATGAAGGCCTTCGGGTTGTAAACTGCTTTTGTCTGTGACGAATATGACGGTAGCAGACGAATAAGGATCGGCTAACTACGTGCCAGCAGCCGCGGTCATACGTAGGATCCAAGCGTTATCCGGATTTACTGGGCGTAAAGCGCACGCAGGTGGCTGAGTCAGTCGATTGTGAAAGCCCTGGGCTTAACCTGGGAATTGCAGTCGATACTGTGTGGCTAGAGTCTGATAGAGGGAAGTGGAATTCCAGGTGTAGCGGTGAAATGCGTAGATATCTGGAGGAACATCAGTGGCGAAGGCGGCTTCCTGGATCAAGACTGACACTGAGGCTCGAAAGCGTGGGGAGCAAACAGGATTAGATACCCCGGTAGTCC</w:t>
      </w:r>
    </w:p>
    <w:p w14:paraId="649A1240">
      <w:pPr>
        <w:rPr>
          <w:rFonts w:hint="eastAsia"/>
        </w:rPr>
      </w:pPr>
      <w:r>
        <w:rPr>
          <w:rFonts w:hint="eastAsia"/>
        </w:rPr>
        <w:t>&gt;OTU025180</w:t>
      </w:r>
    </w:p>
    <w:p w14:paraId="73A055B9">
      <w:pPr>
        <w:rPr>
          <w:rFonts w:hint="eastAsia"/>
        </w:rPr>
      </w:pPr>
      <w:r>
        <w:rPr>
          <w:rFonts w:hint="eastAsia"/>
        </w:rPr>
        <w:t>CCTACGGGTGGCAGCAGTGAGGAATATTCCACAATGGGCGCAAGCCTGATGGAGCGACGCCGCGTGAGGGACGAAGCCCTTTGGGGTGTAAACCTCTTTTAGAGAGGATGATACGCTGAGGTAACTCAGCTAAGACAGTACTCTCTGAATAAGCCTCGGCTAACTACGTGCCAGCAGCCGCGGTAATACGTAGGAGGCGAGCGTTGTCCGGATTTACTGGGCGTAAAGCGCGCGCAGGCGGCAGTGCAAGTAAGGTGTGAAATCCCCGGGCTTAACCTGGGAATTGCATTGGTGACTGCACGGCTAGAGTACGGCAGAGGGGGATGGAATTCCGCGTGTAGCAGTGAAATGCGTAGATATGCGGAGGAACACCGATGGCGAAGGCGGCACCCTAAGCCGTACCTGACACTGAGACGCGACAGCACGGGGAGCGAACGGGATTAGATACCCCAGTAGTCC</w:t>
      </w:r>
    </w:p>
    <w:p w14:paraId="273C65B9">
      <w:pPr>
        <w:rPr>
          <w:rFonts w:hint="eastAsia"/>
        </w:rPr>
      </w:pPr>
      <w:r>
        <w:rPr>
          <w:rFonts w:hint="eastAsia"/>
        </w:rPr>
        <w:t>&gt;OTU025181</w:t>
      </w:r>
    </w:p>
    <w:p w14:paraId="40C8E703">
      <w:pPr>
        <w:rPr>
          <w:rFonts w:hint="eastAsia"/>
        </w:rPr>
      </w:pPr>
      <w:r>
        <w:rPr>
          <w:rFonts w:hint="eastAsia"/>
        </w:rPr>
        <w:t>CCTACGGGAGGCTGCAGTGGGGAATTTTGGACAATGGGGGCAACCCTGATCCAGCCATGCCGCGTGATCGATGAAGGCCTTAGGGTTGTAAAGATCTTTCAGCGAGGAAGATAATGACGGTATTCGCAGAAGAAGCCCCGGCTAACTTCGTGCCAGCAGCCGCGGTAATACGAAGGTGGCGAATGTTGCTCGGATTCACTGGGCGTAAAGCGTCTGTAGGTGGCTTGTTAAGTTAGAGGTGAAAGCCCCGCGCTCAACGTGGGAACTGCCTTTAAAACTGGCGAGCTTGAGAGTATCAGAGGTAGGCGGAATAACTGGTGTAGAGGTAAAATTCATAGATATCAGTTGGAACATCCATGGCGAAGGCAGCTTACTGGGATATTTCTGACACTGAGAGACGACAGCGTGGGGAGCAAACAGGATTAGATACCCCGGTAGTCC</w:t>
      </w:r>
    </w:p>
    <w:p w14:paraId="37E2980D">
      <w:pPr>
        <w:rPr>
          <w:rFonts w:hint="eastAsia"/>
        </w:rPr>
      </w:pPr>
      <w:r>
        <w:rPr>
          <w:rFonts w:hint="eastAsia"/>
        </w:rPr>
        <w:t>&gt;OTU025182</w:t>
      </w:r>
    </w:p>
    <w:p w14:paraId="59F12CCE">
      <w:pPr>
        <w:rPr>
          <w:rFonts w:hint="eastAsia"/>
        </w:rPr>
      </w:pPr>
      <w:r>
        <w:rPr>
          <w:rFonts w:hint="eastAsia"/>
        </w:rPr>
        <w:t>CCTACGGGGGGCAGCAGTGGGGAATATTGCGCAATGGGCGCAAGCCTGACGGAGCAACGCCGCGTGAGCGAAGAAGGCCTTCGGGTCGTAAAGCTCTGTTGCCAAAGAAGAATGACGAGGAGAGTAACTGCTCTTTCGTTTGACGGTATTTGAGAAGAAAGCCCCGGCTAACTCCGTGCCAGCAGCCGCGGTAATACGGAGGGGGCTAGCGTTGTTCGGAATTACTGGGCGTAAAGCGTACGTAGGCGGCTTTGTAAGTTAGAGGTGAAAGCCCGGGGCTCAACTCCGGAATTGCCTTTAAGACTGCATCGCTTGAATCATGGAGAGGTGAGTGGAATTCCGAGTGTAGAGGTGAAATTCGTAGATATTCGGAAGAACACCAGTGGCGAAGGCGACTCACTGGACATGTATTGACGCTGAGGTACGAAAGCGTGGGGAGCAAACAGGATTAGATACCCCTGTAGTCC</w:t>
      </w:r>
    </w:p>
    <w:p w14:paraId="1856E26E">
      <w:pPr>
        <w:rPr>
          <w:rFonts w:hint="eastAsia"/>
        </w:rPr>
      </w:pPr>
      <w:r>
        <w:rPr>
          <w:rFonts w:hint="eastAsia"/>
        </w:rPr>
        <w:t>&gt;OTU025183</w:t>
      </w:r>
    </w:p>
    <w:p w14:paraId="60CE317C">
      <w:pPr>
        <w:rPr>
          <w:rFonts w:hint="eastAsia"/>
        </w:rPr>
      </w:pPr>
      <w:r>
        <w:rPr>
          <w:rFonts w:hint="eastAsia"/>
        </w:rPr>
        <w:t>CCTACGGGTGGCAGCAGTCTAGAGGCTTCGGCAATGGACGAAAGTCTGACCGAGCGACGCCGCGTGCGCGAGGAAGGCCTTCGGGTCGTAAAGCGCTGTCAGCAGGGAAGAATGCTCTTGAGGCGACCCTCAGGAGAGTGACGGTACCTGCGAAGGAAGCCCCGGCTAACTCCGTGCCAGCAGCCGCGGTAATACGGAGGGGGCAAGCGTTATTCGGAATTACTGGGCGTAAAGCGCGCGCAGGCGGATGATGCAAGTCTGGAGTGAAATCTCGCCGCTCAACGGCGAGGCTGCTACGGATACTGTACGTCTGGGGACTGGTAGAGGCTGGTAGAATTCCCGGTGTAGCAGTGAAATGCGTAGAGATGTGGAGGAACACCGATGGCGAAGGCAGCCCCCTGGGTCAAGACTGACGCTCATGCACGAAAGCGTGGGGAGCAAACAGGATTAGATACCCGGGTAGTCC</w:t>
      </w:r>
    </w:p>
    <w:p w14:paraId="131AF1EC">
      <w:pPr>
        <w:rPr>
          <w:rFonts w:hint="eastAsia"/>
        </w:rPr>
      </w:pPr>
      <w:r>
        <w:rPr>
          <w:rFonts w:hint="eastAsia"/>
        </w:rPr>
        <w:t>&gt;OTU025184</w:t>
      </w:r>
    </w:p>
    <w:p w14:paraId="10DE0144">
      <w:pPr>
        <w:rPr>
          <w:rFonts w:hint="eastAsia"/>
        </w:rPr>
      </w:pPr>
      <w:r>
        <w:rPr>
          <w:rFonts w:hint="eastAsia"/>
        </w:rPr>
        <w:t>CCTACGGGAGGCTGCAGTGGGGAATCTTGCCCAATGGGCGCAAGCCTGAGGCAGCAACGCCGCGTGCGGGAAGAAGGCCCTAGGGTTGTAAACCGCTTTCAGCAGGGAAGAAGATGACGGTACCTGAAGAAGAAGGTGCGGCCAACTACGTGCCAGCAGCCGCGGTGACACGTAGGCACCAAGCGTTGTCCGGATTTATTGGGCGTAAAGAGCTCGTAGGCGGCCCGGCGCGTCCGCGGTGAAAGCTCCCGGCTCAACTGGGAAACTGCATCGGAAACTGATCGGCTTGAAGGTGGGAGAGGGTAGTGGAATTCCCGGTGTAGCGGTGAAATGCGTAGATATCGGGAGGAACACCAGTGGCGAAGGCGGCATCCTGGCCATGTCCTGACGCTCAGGGGCGAAAGCGTGGGGAGCAAACCGGATTAGATACCCGAGTAGTCC</w:t>
      </w:r>
    </w:p>
    <w:p w14:paraId="672B1A0F">
      <w:pPr>
        <w:rPr>
          <w:rFonts w:hint="eastAsia"/>
        </w:rPr>
      </w:pPr>
      <w:r>
        <w:rPr>
          <w:rFonts w:hint="eastAsia"/>
        </w:rPr>
        <w:t>&gt;OTU025185</w:t>
      </w:r>
    </w:p>
    <w:p w14:paraId="4320E8F3">
      <w:pPr>
        <w:rPr>
          <w:rFonts w:hint="eastAsia"/>
        </w:rPr>
      </w:pPr>
      <w:r>
        <w:rPr>
          <w:rFonts w:hint="eastAsia"/>
        </w:rPr>
        <w:t>CCTACGGGCGGCTGCAGTGGGGAATATTGGACAATGGGCGCAAGCCTGATCCAGCCATGCCGCGTGAGTGACGAAGGTCTTCGGATTGTAAAGCTCTTTTGGCGGGGAAGATAATGACGGTACCCGCAGAATAAGCCCCGGCTAACTTCGTGCCAGCAGCCGCGGTAATACGAAGGGGGCAAGCGTTGTTCGGAATTACTGGGCGTAAAGGGCGCGTAGACGGTTATTTAAGTCGGGTGTGAAAGCCCCGGGCTCAACCTGGGAATTGCATTCGAGACTGAATAGCTAGGGTACGGTAGAGGGAAGTGGAATTTCCGGTGTAGCGGTGAAATGCGTAGATATCAGGAGGAACACCGGTGGCGAAGGCGGGTCTCTGGGCCGATACTGACGCTGAGGAGCGAAAGCGTGGGGAGCGAACAGGATTAGATACCCCGGTAGTCC</w:t>
      </w:r>
    </w:p>
    <w:p w14:paraId="48D437BE">
      <w:pPr>
        <w:rPr>
          <w:rFonts w:hint="eastAsia"/>
        </w:rPr>
      </w:pPr>
      <w:r>
        <w:rPr>
          <w:rFonts w:hint="eastAsia"/>
        </w:rPr>
        <w:t>&gt;OTU025186</w:t>
      </w:r>
    </w:p>
    <w:p w14:paraId="1EC1409B">
      <w:pPr>
        <w:rPr>
          <w:rFonts w:hint="eastAsia"/>
        </w:rPr>
      </w:pPr>
      <w:r>
        <w:rPr>
          <w:rFonts w:hint="eastAsia"/>
        </w:rPr>
        <w:t>CCTACGGGTGGCTGCAGTGGGGAATTTTGGACAATGGGGGCAACCCTGATCCAGCAATGCCGCGTGCAGGATGAAGGCCCTCGGGTTGTAAACTGCTTTTCTCTGGGACGAGAATGGACGGTACCAGAGGAAGAAGCCCCGGCTAACTACGTGCCAGCAGCCGCGGTAATACGTAGGGGGCAAGCGTTGTCCGGAATTACTGGGCGTAAAGGGCGCGTAGGCGGCCAGACCAAGTCGAGTGTGAAATTGCAGGGCTTAACTTTGCAGGGTCGCTCGATACTGGTCGGCTAGAGTGTGGAAGAGGGTACTGGAATTCCCGGTGTAGCGGTGAAATGCGTAGATATCGGGAGGAACACCAGCGGCGAAGGCGGGTACCTGGGCCAACACTGACGCTGAGGCGCGAAAGCTAGGGGAGCAAACAGGATTAGATACCCTGGTAGTCC</w:t>
      </w:r>
    </w:p>
    <w:p w14:paraId="5009F69D">
      <w:pPr>
        <w:rPr>
          <w:rFonts w:hint="eastAsia"/>
        </w:rPr>
      </w:pPr>
      <w:r>
        <w:rPr>
          <w:rFonts w:hint="eastAsia"/>
        </w:rPr>
        <w:t>&gt;OTU025187</w:t>
      </w:r>
    </w:p>
    <w:p w14:paraId="11E73172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GAACCTGACGGTACTCTTCGAGGAAGCCCCGGCTAACTACGTGCCAGCAGCCGCGGTAATACGTAGGGGGCGAGCGTTGTCCGGAATCACTGGGCGTAAAGCGCGCGCAGGCGGGACCTGCAAGTCGGGAGTGAAAGGCCGGGGCTCAACCCCGGAGCTGCTTTCGAGACTGCGGACCTGGAGACCAGTAGGGGTTGGTGGAATTCCCGGTGTAGCGGTGGAATGCGTAGATATCGGGAAGAACACCCGTGGCGAAGGCGGCCAACTGGGATACACCTGACGCTGAGGCACGAAGGCGTGGGGAGCGAACGGGATTAGATACCCGTGTAGTCC</w:t>
      </w:r>
    </w:p>
    <w:p w14:paraId="109E55FA">
      <w:pPr>
        <w:rPr>
          <w:rFonts w:hint="eastAsia"/>
        </w:rPr>
      </w:pPr>
      <w:r>
        <w:rPr>
          <w:rFonts w:hint="eastAsia"/>
        </w:rPr>
        <w:t>&gt;OTU025188</w:t>
      </w:r>
    </w:p>
    <w:p w14:paraId="5C3B4682">
      <w:pPr>
        <w:rPr>
          <w:rFonts w:hint="eastAsia"/>
        </w:rPr>
      </w:pPr>
      <w:r>
        <w:rPr>
          <w:rFonts w:hint="eastAsia"/>
        </w:rPr>
        <w:t>CCTACGGGGGGCTGCAGTCGAGAATATTTGGCAATGGGCGAAAGCCTGACCATGCGACGCCGCGTGCGGGATGAAGGCCCTCGGGTCGTAAACCGCTGTTACGAGGAACGAAAGGCCTGGCCGTGAACAACGGCCGAGTACTGACGGTACCTCGAGAGAAAGCCACGGCTAACTCCGTGCCAGCAGCCGCGGTAATACGGAGGGTGCAAGCGTTATCCGGATTCACTGGGTTTAAAGGGCGCGTAGGCGGTCGATCAAGTCCGGAGTGAAATCTTTCGGCTCAACCGGAAAAGTGCTTTGGATACTGCCTTGCTCGAGTACTGGAGAGGAGATCGGAATTTACGGTGTAGCGGTGAAATGCGCAGATATCGGGAGGAACACCCGTGGCGAAAGCGGCTCTCTGGGACGGTACTGACGCTGAGACGCGAAAGCGTGGGGAGCGAACAGGATTAGATACCCCGGTAGTCC</w:t>
      </w:r>
    </w:p>
    <w:p w14:paraId="63B8FF17">
      <w:pPr>
        <w:rPr>
          <w:rFonts w:hint="eastAsia"/>
        </w:rPr>
      </w:pPr>
      <w:r>
        <w:rPr>
          <w:rFonts w:hint="eastAsia"/>
        </w:rPr>
        <w:t>&gt;OTU025189</w:t>
      </w:r>
    </w:p>
    <w:p w14:paraId="3253E75A">
      <w:pPr>
        <w:rPr>
          <w:rFonts w:hint="eastAsia"/>
        </w:rPr>
      </w:pPr>
      <w:r>
        <w:rPr>
          <w:rFonts w:hint="eastAsia"/>
        </w:rPr>
        <w:t>CCTACGGGAGGCAGCAGTAAGGAATATTGGACAATGGCCGCAAGGCTGATCCAGCCATCCAGCGTGCAGGAAGAAGGCCCTATGGGTTGTAAACTGCTTTTATCAGGGAATAAACCTCTGGATTCACTCCGGAGCTGAAGGTACCTGAAGAATAAGCACCGGCTAACTCCGTGCCAGCAGCCGCGGTAATACGGAGGGTGCGAGCGTTATCCGGAATTACTGGGCGTAAAGCGCGTGTAGGCGGTCCGGTAAGTCGGCTGTGAAAGTCCAGGGCTCAACCCTGGGATGCCGGTCGATACTGCCGGACTAGAGTTCGGAAGAGGCGAGTGGAATTCCCGGTGTAGCGGTGAAATGCGCAGATATCGGGAGGAACACCAATGGCGAAGGCAGCTCGCTGGGACGACACTGACGCTGAGACGCGAAAGCGTGGGGAGCAAACAGGATTAGATACCCCAGTAGTCC</w:t>
      </w:r>
    </w:p>
    <w:p w14:paraId="376D6039">
      <w:pPr>
        <w:rPr>
          <w:rFonts w:hint="eastAsia"/>
        </w:rPr>
      </w:pPr>
      <w:r>
        <w:rPr>
          <w:rFonts w:hint="eastAsia"/>
        </w:rPr>
        <w:t>&gt;OTU025190</w:t>
      </w:r>
    </w:p>
    <w:p w14:paraId="5BD1B524">
      <w:pPr>
        <w:rPr>
          <w:rFonts w:hint="eastAsia"/>
        </w:rPr>
      </w:pPr>
      <w:r>
        <w:rPr>
          <w:rFonts w:hint="eastAsia"/>
        </w:rPr>
        <w:t>CCTACGGGGGGCTGCAGTCGAGAATCTTCGGCAATGGGGGCAACCCTGACCGAGCGACGCCGCGTGGTGGATGAAGGCCTTCGGGTTGTAAACACCTGTTGGGGGGGAACAAAACCGAGTGAACCCCTGAGGAAGCACGGGCTAAGTTCGTGCCAGCAGCCGCGGTAAGACGAACCGTGCAAACGTTACTCGGAATCATTGGGCTTAAAGCGCACGTAGGCGGCGGCGTAAGTCAGAGGTGAAATCCCATCGGCTCAACCGTGGAACTGCCTCTGATACTGCGTTGCTCGAGGGAGAACGGGGCATTCGGAACTTCCGGTGGAGCGGTGAAATGCGCAGATATCGGGAGGAACACCGGTGGCGAAGGCGGCCTGCTGGGCTGTTGCTGACGCTGAGGCGCGACAGCGTGGGGAGCAAACAGGATTAGATACCCCGGTAGTCC</w:t>
      </w:r>
    </w:p>
    <w:p w14:paraId="5CF4616B">
      <w:pPr>
        <w:rPr>
          <w:rFonts w:hint="eastAsia"/>
        </w:rPr>
      </w:pPr>
      <w:r>
        <w:rPr>
          <w:rFonts w:hint="eastAsia"/>
        </w:rPr>
        <w:t>&gt;OTU025191</w:t>
      </w:r>
    </w:p>
    <w:p w14:paraId="2E473FEC">
      <w:pPr>
        <w:rPr>
          <w:rFonts w:hint="eastAsia"/>
        </w:rPr>
      </w:pPr>
      <w:r>
        <w:rPr>
          <w:rFonts w:hint="eastAsia"/>
        </w:rPr>
        <w:t>CCTACGGGAGGCAGCAGTGGGGAATATTGGACAATGGGGGAAACCCTGATCCAGCCATCCCGCGTGAAGGACGACGGCCCTATGGGTTGTAAACTTCTTTTGTACAGGGATAAACCTACTCTCGTGAGAGTAGCTGAAGGTACTGTACGAATAAGCACCGGCTAACTCCGTGCCAGCAGCCGCGGTAATACGGAGGGTGCAAGCGTTGTCCGGATTTATTGGGCGTAAAGGGCGCGTAGGCGGCCACCGCAAGTCAATTGTGAAATCTCCGGGCTTAACTCGGAAAGGTCAACTGATACTGCGGGGCTAGAGTGCGGAAGGGGCAATCGGAATTCTTGGTGTAGCGGTGAAATGCGTAGATATCAAGAGGAACACCTGAGGTGAAGACGGGTTGCTGGGCTGACACTGACGCTGAGGCGCGAAAGCTAGGGTAGCAAACGGGATTAGATACCCCAGTAGTCC</w:t>
      </w:r>
    </w:p>
    <w:p w14:paraId="7BE708EA">
      <w:pPr>
        <w:rPr>
          <w:rFonts w:hint="eastAsia"/>
        </w:rPr>
      </w:pPr>
      <w:r>
        <w:rPr>
          <w:rFonts w:hint="eastAsia"/>
        </w:rPr>
        <w:t>&gt;OTU025192</w:t>
      </w:r>
    </w:p>
    <w:p w14:paraId="3A49C710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AGAAATCCACATTTTCCAATGTGGTTGACGGTACCAGGTGAATAAGCACCGGCTAACTCCGTGCCAGCAGCCGCGGTAATACGGAGGGTGCAAGCGTTATCCGGATTCACTGGGTTTAAAGGGTGCGTAGGCGGGTTGGTAAGTCCGTGGTGAAATCCCCAAGCTTAACTTGGGAACTGCCGTGGATACTATCAATCTTGAATATCGTGGAGGTAAGCGGAATATGTCATGTAGCGGTGAAATGCGTAGATATCTGGAGGAACACCAATGGCGAAGGCAGCTTACTGGACGAGATCTGACGCTCAGGCATGAAAGTGTGGGGAGCGAAAGGGATTAGATACCCTTGTAGTCC</w:t>
      </w:r>
    </w:p>
    <w:p w14:paraId="03FAAFA8">
      <w:pPr>
        <w:rPr>
          <w:rFonts w:hint="eastAsia"/>
        </w:rPr>
      </w:pPr>
      <w:r>
        <w:rPr>
          <w:rFonts w:hint="eastAsia"/>
        </w:rPr>
        <w:t>&gt;OTU025193</w:t>
      </w:r>
    </w:p>
    <w:p w14:paraId="4B8832AE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GTTGTAAACTCCTGTCATTTGAGAACAAGGTGCACACGTTTACTGCGTGTGCATTGATAGTATCAGAAGAGGAAGAGACGGCTAACTCTGTGCCAGCAGCCGCGGTAATACGGAGGGTGCGAGCGTTGTCCGGATTTATTGGGCGTAAAGAGCGTGTAGGCGGCCAAGCAGGTCCGCTGTGAAAACTCGAGGCTCAACCTCGAGAGGTCGGTGGAAACCGTTTGGCTAGAGTCCGGAAGAGGAGAGTGGAATTCCTGGTGTAGCGGTGAAATGCGCAGATATCAGGAGGAACACCGGTGGCGAAGGCGGCTCACTGGCCCGGTACTGACGCTGATGTGCGAAAGCGTGGGGAGCAAACAGGATTAGATACCCCAGTAGTCC</w:t>
      </w:r>
    </w:p>
    <w:p w14:paraId="5F8E3D6F">
      <w:pPr>
        <w:rPr>
          <w:rFonts w:hint="eastAsia"/>
        </w:rPr>
      </w:pPr>
      <w:r>
        <w:rPr>
          <w:rFonts w:hint="eastAsia"/>
        </w:rPr>
        <w:t>&gt;OTU025194</w:t>
      </w:r>
    </w:p>
    <w:p w14:paraId="22461C3D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CGCTCAGCGTTGTAAACTCCTTTTCGGGGAGAAGAATCCATGACGGTATCCCCGGAATAAGCCACGGCTAACTACGTGCCAGCAGCCGCGGTAATACGTAGGTGGCAAGCGTTGTCCGGATTTACTGGGCGTAAAGGGCGGGCAGGCGGATCGTTAAGTAGGAAGTGAAAGCTCCGAGCTCAACTCGGGAACTGCTCCCTATACTGGCGGTCTTGAGTCCCGGAGAGGAAAGCGGAACGACACGTGTAGCGGTGAAATGCGTTGATATGTGTCGGAACACCAATTGCGAAGGCAGCTTTCTGGACGGGAACTGACGCTCATCCGCGAAAGCCAAGGTAGCGAACAGGATTAGATACCCTGGTAGTCC</w:t>
      </w:r>
    </w:p>
    <w:p w14:paraId="44887136">
      <w:pPr>
        <w:rPr>
          <w:rFonts w:hint="eastAsia"/>
        </w:rPr>
      </w:pPr>
      <w:r>
        <w:rPr>
          <w:rFonts w:hint="eastAsia"/>
        </w:rPr>
        <w:t>&gt;OTU025195</w:t>
      </w:r>
    </w:p>
    <w:p w14:paraId="5E4B353E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CGGTCCTGGTTAATACCCGGGGCTAATGACGGTACCGTAAGAATAAGCACCGGCTAACTACGTGCCAGCAGCCGCGGTAATACGTAGGGCGCGAGCGTTGTCCGGATTTATTGGGCGTAAAGAGCTCGTAGGCGGTTTGTCGCGTCGACTGTGAAAACCCGCAGCTCAACTGCGGGCCTGCAGCCGATACGGGCAGGCTAGAGTTCGGTAGGGGAGACTGGAATTCCTGGTGTAGCGGTGAAATGCGCAGATATCCGGAGGAACACCGATGGCGAAGGCAGCCCCCTGGGTCAAGATTGACGCTCATGCACGAAAGCGTGGGGAGCAAACAGGATTAGATACCCCTGTAGTCC</w:t>
      </w:r>
    </w:p>
    <w:p w14:paraId="31EA2C9A">
      <w:pPr>
        <w:rPr>
          <w:rFonts w:hint="eastAsia"/>
        </w:rPr>
      </w:pPr>
      <w:r>
        <w:rPr>
          <w:rFonts w:hint="eastAsia"/>
        </w:rPr>
        <w:t>&gt;OTU025196</w:t>
      </w:r>
    </w:p>
    <w:p w14:paraId="5E8A557D">
      <w:pPr>
        <w:rPr>
          <w:rFonts w:hint="eastAsia"/>
        </w:rPr>
      </w:pPr>
      <w:r>
        <w:rPr>
          <w:rFonts w:hint="eastAsia"/>
        </w:rPr>
        <w:t>CCTACGGGTGGCAGCAGTGGGGAATTTTGGACAATGGGCGCAAGCCTGATCCAGCAATGCCGCGTGAGTGAAGAAGGCCTTCGGGTTGTAAAGCTCTTTTGTCAGGGAAGAAACGGCTGCGGCTAATATCCGCGGCTAATGACGGTACCTGAAGAATAAGCACCGGCTAACTACGTGCCAGCAGCCGCGGTAATACGGAGGGTGCAAGCGTTATCCGGATTCACTGGGTTTAAAGGGTGCGTAGGCGGGCCTGTAAGTCCGTGGTGAAATCTCCTGGCTCAACTGGGAGAGGTCGCTCAAGACTGTCGGACTGGAGCGTGGTAGGGGAAGGCGGAATTCCAGGTGTAGTGGTGAAATGCGTAGATATGCGGAGGAACACCGATGGCGAAGGCAATCCCCTGGGCCTGTACTGACGCTCATGCACGAAAGCGTGGGGAGCAAACAGGATTAGATACCCGAGTAGTCC</w:t>
      </w:r>
    </w:p>
    <w:p w14:paraId="63733534">
      <w:pPr>
        <w:rPr>
          <w:rFonts w:hint="eastAsia"/>
        </w:rPr>
      </w:pPr>
      <w:r>
        <w:rPr>
          <w:rFonts w:hint="eastAsia"/>
        </w:rPr>
        <w:t>&gt;OTU025197</w:t>
      </w:r>
    </w:p>
    <w:p w14:paraId="3F11ABA8">
      <w:pPr>
        <w:rPr>
          <w:rFonts w:hint="eastAsia"/>
        </w:rPr>
      </w:pPr>
      <w:r>
        <w:rPr>
          <w:rFonts w:hint="eastAsia"/>
        </w:rPr>
        <w:t>CCTACGGGGGGCAGCAGTGGGGAATATTGGACAATGGGGGCAACCCTGATCCAGCGATGCCGCGTGGGTGAAGAAGGCCTGCGGGTTGTAAAGCCCTTTCAGTTGGGAAGAAAGGCCCTGTGCTAAGACCACGGGGTGTTGACGTTACCGACAGAAGAAGCACCGGCTAACTCCGTGCCAGCAGCCGCGGTAATACGTAGGCAGCAAGCGTTGTTCGGAGTTACTGGGCGTAAAGAGTGTGTAGGCGGTGCTCTAAGTTTGGTGTGAAATCTCCCGGCTTAACTGGGAGGGTGCGCCGAAAACTGGAGTGCTTGAGTGTGGGAGAGGAAAGCGGAATTCCTGGTGTAGCGGTGAAATGCGTAGATATCTGGAGGAACACCGGTGGCGAAGGCGGCATCCTGGACCGATATTGACGCTGATGCGCGAAAGCCAGGGGAGCAAACGGGATTAGATACCCCAGTAGTCC</w:t>
      </w:r>
    </w:p>
    <w:p w14:paraId="11FA665E">
      <w:pPr>
        <w:rPr>
          <w:rFonts w:hint="eastAsia"/>
        </w:rPr>
      </w:pPr>
      <w:r>
        <w:rPr>
          <w:rFonts w:hint="eastAsia"/>
        </w:rPr>
        <w:t>&gt;OTU025198</w:t>
      </w:r>
    </w:p>
    <w:p w14:paraId="796F471E">
      <w:pPr>
        <w:rPr>
          <w:rFonts w:hint="eastAsia"/>
        </w:rPr>
      </w:pPr>
      <w:r>
        <w:rPr>
          <w:rFonts w:hint="eastAsia"/>
        </w:rPr>
        <w:t>CCTACGGGTGGCTGCAGTGGGGAATTTTCCGCAATGGGCGAAAGCCTGACGGAGTGACGCCGCGTGGGGGACGAAGGCCTTCGGGTTGTAAACCCCTGTCAGAGGGAAAGAAGGGCGTCGGCGTGAATATCGCCGATGTCTGACGGTACCTTCAGAGGAAGCCCCGGCCAACTCTGTGCCAGCAGCCGCGGTAAGACAGAGGGGGCAAGCGTTGCTCGGATTTATTGGGCGTAAAGGGCGCGTAGGCGGCCAAGTAAGTCAAAGGTGAAATCCCTCGGCTCAACCGAGGAACTGCCTTTGAAACTACTTGGCTCGAGGCCGGGAGGGGGTAGCGGAATTCCCAGTGTAGCGGTGAAATGCGTAGATATCTGGAGGAACACCGGTGGCGAAGGCGGCATCCTGGACCGGCACTGACGCTGAGGAGCGAAAGCCAGGGGAGCAAACGGGATTAGATACCCCTGTAGTCC</w:t>
      </w:r>
    </w:p>
    <w:p w14:paraId="622F296D">
      <w:pPr>
        <w:rPr>
          <w:rFonts w:hint="eastAsia"/>
        </w:rPr>
      </w:pPr>
      <w:r>
        <w:rPr>
          <w:rFonts w:hint="eastAsia"/>
        </w:rPr>
        <w:t>&gt;OTU025199</w:t>
      </w:r>
    </w:p>
    <w:p w14:paraId="00F66753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CTGCTTTTGTACGGAACGAAACGCGCTGTGCTAACACCACGGCGTAATGACGGTACCGTAAGAATAAGCACCGGCTAACTACGTGCCAGCAGCCGCGGTAATACGTAGGGTGCAAGCGTTAATCGGAATTACTGGGCGTAAAGCGCACGTAGGCGGATTGTTAAGTCAGGGGTGAAATCCTGGAGCTCAACTCCAGAACTGCCTTTGATACTGGCAATCTCGAGTCCGGAAGAGGTAAGTGGAACTCCTAGTGTAGAGGTGGAATTCGTAGATATCAGGAGGAACACCGATAGCGAAGGCAGCTCGCTGGGACGGTACTGACGCTAAGGCGCGAAAGCGTGGGGAGCAAACAGGATTAGATACCCGTGTAGTCC</w:t>
      </w:r>
    </w:p>
    <w:p w14:paraId="7D81AFB6">
      <w:pPr>
        <w:rPr>
          <w:rFonts w:hint="eastAsia"/>
        </w:rPr>
      </w:pPr>
      <w:r>
        <w:rPr>
          <w:rFonts w:hint="eastAsia"/>
        </w:rPr>
        <w:t>&gt;OTU025200</w:t>
      </w:r>
    </w:p>
    <w:p w14:paraId="1F1ADD9B">
      <w:pPr>
        <w:rPr>
          <w:rFonts w:hint="eastAsia"/>
        </w:rPr>
      </w:pPr>
      <w:r>
        <w:rPr>
          <w:rFonts w:hint="eastAsia"/>
        </w:rPr>
        <w:t>CCTACGGGGGGCTGCAGTGGGGAATATTGCGCAATGGGAGCAATCCTGACGCAGCGACGCCGCGTGCGGGAGGACGGCCTTCGGGTCGTAAACCGCTGTTGCCCGGGACGAAATGCGCTTTCGAGCGTACTGACGGTACCGGGTGAGGAAGCACCGGCTAACTCCGTGCCAGCAGCCGCGGTAATACGGAGGGTGCGAGCGTTGTCCGGAATCACTGGGCGTAAAGAGCGTGTAGGCGGCCAGGCAGGTCCGCTGTGAAAACCCGAGGCTCAACCTCGGGACGTCGGTGGAAACCGCCTGGCTAGAGTCCGGAAGAGGAGAGCGGAATTCCCGGTGTAGCGGTGAAATGCGCAGATATCGGGAGGAACACCGGTGGCGAAGGCGGCTTCCTGGCCCGTACCTGACGCTGAGGCGCGAAAGCGTGGGGAGCAAACAGGATTAGATACCCGAGTAGTCC</w:t>
      </w:r>
    </w:p>
    <w:p w14:paraId="05580793">
      <w:pPr>
        <w:rPr>
          <w:rFonts w:hint="eastAsia"/>
        </w:rPr>
      </w:pPr>
      <w:r>
        <w:rPr>
          <w:rFonts w:hint="eastAsia"/>
        </w:rPr>
        <w:t>&gt;OTU025201</w:t>
      </w:r>
    </w:p>
    <w:p w14:paraId="05A1A094">
      <w:pPr>
        <w:rPr>
          <w:rFonts w:hint="eastAsia"/>
        </w:rPr>
      </w:pPr>
      <w:r>
        <w:rPr>
          <w:rFonts w:hint="eastAsia"/>
        </w:rPr>
        <w:t>CCTACGGGGGGCTGCAGTGAGGAATATTGCGCAATGGGCGAAAGCCTGACGCAGCGACGCCGCGTGGACGATGAAGGCCTTCGGGTTGTAAAGTCCTGTCAGTAGGGAAGAGAATGGACGGTACCTACTGAGGAAGCTTCGGCTAACTTCGTGCCAGCAGCCGCGGTAATACGTAGGGGGCAAGCGTTACTCGGAATTACTGGGCGTAAAGCGCGCGTAGGTGGTTCGTTAAGTTGGATGTGAAAGCCCCGGGCTTAACCTGGGAATTGCATTCGAAACTGCCGAGCTAGAGTATGGGAGAGGAAAGTGGAATTCCCGGTGTAGCGGTGAAATGCGTAGATATCGGGAGGAACACCTGCGGTGTAGACGGCTTACTGGACCATCACTGACGCTGAGGCACGAAAGCGTGGGTAGCAAACAGGATTAGATACCCGGGTAGTCC</w:t>
      </w:r>
    </w:p>
    <w:p w14:paraId="668EF9BF">
      <w:pPr>
        <w:rPr>
          <w:rFonts w:hint="eastAsia"/>
        </w:rPr>
      </w:pPr>
      <w:r>
        <w:rPr>
          <w:rFonts w:hint="eastAsia"/>
        </w:rPr>
        <w:t>&gt;OTU025202</w:t>
      </w:r>
    </w:p>
    <w:p w14:paraId="54FDBE0B">
      <w:pPr>
        <w:rPr>
          <w:rFonts w:hint="eastAsia"/>
        </w:rPr>
      </w:pPr>
      <w:r>
        <w:rPr>
          <w:rFonts w:hint="eastAsia"/>
        </w:rPr>
        <w:t>CCTACGGGGGGCTGCAGTGGGGAATATTGCGCAATGGCCGAAAGGCTGACGCAGCGACGCCGCGTGTGGGAGGAAGCCCTTCGGGGTGTAAACCACTGTCGGGAGGGACGAATTTCGGACGGGCAAATAGCCCGGACGAGTGACGGTACCTCCAAAGGAAGCACCGGCTAACTCCGTGCCAGCAGCCGCGGTAAGACGGAGGGTGCAAGCGTTGTTCGGAATTACTGGGCGTAAAGCGCGCGTAGGCGGATATTTAAGTCAGGGGTGAAATCCCAGGGCTCAACCCTGGAACTGCCTTTGATACTGGATGTCTGGAGTTCGGGAGAGGTGAGTGGAATTCCGAGTGTAGAGGTGAAATTCGTAGATATTTGGAGGAACACCGGTGGCGAAGGCGGCTATCTGGACGAGTACTGACGCTGAGGCGCGAAAGCGTGGGGAGCAAACAGGATTAGATACCCCAGTAGTCC</w:t>
      </w:r>
    </w:p>
    <w:p w14:paraId="20B7CF95">
      <w:pPr>
        <w:rPr>
          <w:rFonts w:hint="eastAsia"/>
        </w:rPr>
      </w:pPr>
      <w:r>
        <w:rPr>
          <w:rFonts w:hint="eastAsia"/>
        </w:rPr>
        <w:t>&gt;OTU025203</w:t>
      </w:r>
    </w:p>
    <w:p w14:paraId="5D28849E">
      <w:pPr>
        <w:rPr>
          <w:rFonts w:hint="eastAsia"/>
        </w:rPr>
      </w:pPr>
      <w:r>
        <w:rPr>
          <w:rFonts w:hint="eastAsia"/>
        </w:rPr>
        <w:t>CCTACGGGCGGCTGCAGTCGAGAATCTTCCACAATGGACGAAAGTCTGATGGAGCGATGCCGCGTGATTGATGAAGCGCTTCGGCGCGTAAAGGTCTTTTATGAGGGAAGAAGTTTATTGACGGTACCTCATGAATAAGGGGCTCCTAACTCTGTGCCAGCAGGAGCGGTAATACAGAGGCCCCGAGCGTTATCCGGAATTATTGGGCGTAAAGGGTGCGTAGGTTGCGTTGTTAGTCAATTGTGAAAGCCCGGGGCTTAACCTCGGAGACGCGATTGATACGGCAATGCTTGAGTATGTAAGGGGTGTGTGGAACTCACAGTGTAGGGGTGAAATCCGTTGATATTGTGGGGAACACCAAAAGCGAAGGCAGCACACTGGTACATTACTGACACTGAAGCACGAAAGCGTGGGTAGCGAATGGGATTAGATACCCTAGTAGTCC</w:t>
      </w:r>
    </w:p>
    <w:p w14:paraId="587E31F4">
      <w:pPr>
        <w:rPr>
          <w:rFonts w:hint="eastAsia"/>
        </w:rPr>
      </w:pPr>
      <w:r>
        <w:rPr>
          <w:rFonts w:hint="eastAsia"/>
        </w:rPr>
        <w:t>&gt;OTU025204</w:t>
      </w:r>
    </w:p>
    <w:p w14:paraId="4F9CCDDB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TGTAAAACTCTGTCTTCTGTGAAGAACAAGCCTATGAAGAGAACGCTTAGGCCCTGACGGTAACAGAGGAGGAAGCCACGGCTAACTACGTGCCAGCAGCCGCGGTAATACGTAGGGGGCAAGCGTTGTCCGGAATTATTGGGCGTAAAGCGCGCGCAGGCGGTTCATTAAGTTCGGTGTTTAAGGCTGGGGCTCAACCCTGGTTCGCACCGGAAACTGGTGGACTTGAGTGCAGAAGAGGAAAGCGGAATTCCACGTGTAGCGGTGAAATGCGTAGAGATGTGGAGGAACACCAGTGGCGAAGGCGGCATCCTGGACCGGTATTGACGCTGAGGCGCGAAAGCCAGGGGAGCAAACGGGATTAGATACCCGAGTAGTCC</w:t>
      </w:r>
    </w:p>
    <w:p w14:paraId="59DE15EC">
      <w:pPr>
        <w:rPr>
          <w:rFonts w:hint="eastAsia"/>
        </w:rPr>
      </w:pPr>
      <w:r>
        <w:rPr>
          <w:rFonts w:hint="eastAsia"/>
        </w:rPr>
        <w:t>&gt;OTU025205</w:t>
      </w:r>
    </w:p>
    <w:p w14:paraId="187525E0">
      <w:pPr>
        <w:rPr>
          <w:rFonts w:hint="eastAsia"/>
        </w:rPr>
      </w:pPr>
      <w:r>
        <w:rPr>
          <w:rFonts w:hint="eastAsia"/>
        </w:rPr>
        <w:t>CCTACGGGGGGCTGCAGCGAGGAATCTTGGGCAATGGGCGCAAGCCTGACCCAGCGACGCCGCGTGGGGGATGACGGCCCTTGGGTTGTAAACCCCTTTTCTGTCGAACGAAGGCCCCGCGAGGGGTGTGACGGTACGGCAGGAATCAGCCACGGCTAACTACGTGCCAGCAGCCGCGGTAATACGTAGGTGGCGAGCGTTGTCCGGATTTATTGGGCGTAAAGCGCGCGCAGGTGGTGCGTTAAGTCCTGTGTGAAATCTCCCGGCTCACCCGGGAGGGGGCGCGGGATACTGGGGCACTGGAGGCAGGCAGAGGCCGGTGGAATCCCCGGTGTAGTGGTGAAATGCGTAGAGATCGGGGGGAACACCAGTGGCGAAAGCGGCCGGCTGGGCCTGTGCTGACACTGAGGCGCGAAAGCGTGGGGAGCGAACCGGATTAGATACCCGTGTAGTCC</w:t>
      </w:r>
    </w:p>
    <w:p w14:paraId="4E3C9E76">
      <w:pPr>
        <w:rPr>
          <w:rFonts w:hint="eastAsia"/>
        </w:rPr>
      </w:pPr>
      <w:r>
        <w:rPr>
          <w:rFonts w:hint="eastAsia"/>
        </w:rPr>
        <w:t>&gt;OTU025206</w:t>
      </w:r>
    </w:p>
    <w:p w14:paraId="2020327A">
      <w:pPr>
        <w:rPr>
          <w:rFonts w:hint="eastAsia"/>
        </w:rPr>
      </w:pPr>
      <w:r>
        <w:rPr>
          <w:rFonts w:hint="eastAsia"/>
        </w:rPr>
        <w:t>CCTACGGGTGGCTGCAGTAGGGAATATTGCACAATGGGCGGAAGCCTGATGCAGCGACGCCGCGTGAGGGATGACGGCCTTCGGGTTGTAAACCTCTTTCAGCAGGGACGAAGCGCAAGTGACGGTACCTGCAGAAGAAGCGCCGGCCAACTACGTGCCAGCAGCCGCGGTAATACGAAGGGGGCTAGCGTTGCTCGGAATCACTGGGCGTAAAGGGTACGTAGGCGGCGCTGTTAGTCGGGTGTGAAAGCCCTCGGCTCAACCGAGGAATTGCGCCCGATACTGCAGTGCTAGAATCTTGGAGAGGCGAGTGGAATTCCGAGTGTAGAGGTGGAATGCGTAGAGATCGGGAAGAACATCGGTGGCGAAGGCGGCCTGCTGGGCTGTTGCTGACACTGAGGCGCGACAGCGTGGGGAGCGAACAGGATTAGATACCCTTGTAGTCC</w:t>
      </w:r>
    </w:p>
    <w:p w14:paraId="2403588D">
      <w:pPr>
        <w:rPr>
          <w:rFonts w:hint="eastAsia"/>
        </w:rPr>
      </w:pPr>
      <w:r>
        <w:rPr>
          <w:rFonts w:hint="eastAsia"/>
        </w:rPr>
        <w:t>&gt;OTU025207</w:t>
      </w:r>
    </w:p>
    <w:p w14:paraId="5F960908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CGGGCATTCCTGCCCGATTGACGGTACCATAGGAATAAGCACCGGCTAACTACGTGCCAGCAGCCGCGGTAATACGTAGGCAGCAAGCGTTGTTCGGAGTTACTGGGCGTAAAGGGTGCGTAGGCGGTCTTTTAAGTTCGGTGTGAAATCTCCCGGCTCAACTGGGAGGGTGCGCCGGAAACTGAGGGACTCGAGTGCGGGAGGGGAGAGCGGAATTCCTGGTGTAGCGGTGAAATGCGCAGATATCAGGAGGAACACCGGTGGCGAAGGCGACTTTCTGGACTGTAACTGACACTGAGGCTCGAAAGCGTGGGGAGCAAACAGGATTAGATACCCTAGTAGTCC</w:t>
      </w:r>
    </w:p>
    <w:p w14:paraId="7CEBDFDB">
      <w:pPr>
        <w:rPr>
          <w:rFonts w:hint="eastAsia"/>
        </w:rPr>
      </w:pPr>
      <w:r>
        <w:rPr>
          <w:rFonts w:hint="eastAsia"/>
        </w:rPr>
        <w:t>&gt;OTU025208</w:t>
      </w:r>
    </w:p>
    <w:p w14:paraId="5D405988">
      <w:pPr>
        <w:rPr>
          <w:rFonts w:hint="eastAsia"/>
        </w:rPr>
      </w:pPr>
      <w:r>
        <w:rPr>
          <w:rFonts w:hint="eastAsia"/>
        </w:rPr>
        <w:t>CCTACGGGCGGCTGCAGTCGAGAATCTTCCGCAATGGGCGAAAGCCTGACGGAGCGACACCGCGTGGTTGATGAAGTCCTTAGGGACGTAAAAACCTTTTATGAGCTACTAAGTCATTGAAGAGCTCATGAATAAGGGGTTGCTAAACTCGTGCCAGCAGCAGCGGTAATACGAGTGCCCCAAGCGTTGTCCGGAATTATTGGGCGTAAAGCGCGCGTAGGCGGACCATCAAGTCGGGGGTGAAATCCTGAAGCTCAACTCCAGAACTGCCTTTGATACTGGCGAGCTTGAGTCCGGGAGAGGTGAGTGGAACTGCGAGTGTAGAGGTGAAATTCGTAGATATCAGGAGGAACACCAATGGCGAAGGCAGCTCGCTGGGACGGTACTGACGCTGAGACGCGAAAGCGTGGGGAGCAAACAGGATTAGATACCCCGGTAGTCC</w:t>
      </w:r>
    </w:p>
    <w:p w14:paraId="0DC902C3">
      <w:pPr>
        <w:rPr>
          <w:rFonts w:hint="eastAsia"/>
        </w:rPr>
      </w:pPr>
      <w:r>
        <w:rPr>
          <w:rFonts w:hint="eastAsia"/>
        </w:rPr>
        <w:t>&gt;OTU025209</w:t>
      </w:r>
    </w:p>
    <w:p w14:paraId="77082E52">
      <w:pPr>
        <w:rPr>
          <w:rFonts w:hint="eastAsia"/>
        </w:rPr>
      </w:pPr>
      <w:r>
        <w:rPr>
          <w:rFonts w:hint="eastAsia"/>
        </w:rPr>
        <w:t>CCTACGGGGGGCTGCAGTCGAGAATCTTCGGCAATGGGCGAAAGCCTGACCGAGCGACGCCGCGTGCGGGATGAAGGCCCTCGGGTTGTAAACCGCGAAAGTGGGGAGGAAGTCACTGGGGGTTCTCCCCCAGAGTTGACCTATCCACAGTAAGGACGGGCTAAGTCCGTGCCAGCAGCCGCGGTAATACGGACCGTCCAAACGTTATTCGGAATCACTGGGCTTAAAGGGTACGTAGGCGGCGCTGTCAGTCGGGTGTGAAAGCCCTCGGCTCAACCGAGGAATTGCGCTCCAAACTACTGTGCTTGAGGGACCTAGAGGTGAGCGGAACTGATGGTGGAGCGGTGAAATGCGTTGATATCATCAGGAACACCGGTGGCGAAGGCGGCATCCTGGACCGGTATTGACGCTGATGCGCGAAAGCCAGGGGAGCAAACGGGATTAGATACCCCTGTAGTCC</w:t>
      </w:r>
    </w:p>
    <w:p w14:paraId="10B28F4A">
      <w:pPr>
        <w:rPr>
          <w:rFonts w:hint="eastAsia"/>
        </w:rPr>
      </w:pPr>
      <w:r>
        <w:rPr>
          <w:rFonts w:hint="eastAsia"/>
        </w:rPr>
        <w:t>&gt;OTU025210</w:t>
      </w:r>
    </w:p>
    <w:p w14:paraId="025E3158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CTCGACGAAGCGAAAGTGACGGTAGGGGCAGAAGAAGCGCCGGCCAACTACGTGCCAGCAGCCGCGGTAAGACGGAGGGGGCTAGCGTTGTTCGGAATTACTGGGCGTAAAGCGCGCGTAGGCGGCTGATCAAGTCAGGGGTGAAAGCCCGGAGCTCAACTCCGGAATGGCCTCTGAAACTGATTGGCTTGAGAACGGAAGAGGAGAGTGGAATTCCCAGTGTAGAGGTGAAATTCGTAGATATTGGGAAGAACACCGGTGGCGAAGGCGGCTCTCTGGTCCGTTTCTGACGCTGAGGCGCGAAAGCGTGGGGAGCAAACAGGATTAGATACCCCAGTAGTCC</w:t>
      </w:r>
    </w:p>
    <w:p w14:paraId="6DA752F8">
      <w:pPr>
        <w:rPr>
          <w:rFonts w:hint="eastAsia"/>
        </w:rPr>
      </w:pPr>
      <w:r>
        <w:rPr>
          <w:rFonts w:hint="eastAsia"/>
        </w:rPr>
        <w:t>&gt;OTU025211</w:t>
      </w:r>
    </w:p>
    <w:p w14:paraId="63083266">
      <w:pPr>
        <w:rPr>
          <w:rFonts w:hint="eastAsia"/>
        </w:rPr>
      </w:pPr>
      <w:r>
        <w:rPr>
          <w:rFonts w:hint="eastAsia"/>
        </w:rPr>
        <w:t>CTACGGGCGGCAGCAGTGGGGAATATTGCACAATGGGCGGAAGCCTGATGCAGCGACGCCGCGTGAGGGATGACGGCCTTCGGGTTGTAAACCTCTTTCGACCCTGACGAAGCGTGAGTGACGGTAGGGGGAGAAGAAGCACCGGCCAACTACGTGCCAGCAGCCGCGGTAAGACGTAGGGTGCGAGCGTTGTCCGGATTTATTGGGCGTAAAGCGCACGTAGGCGGACATTTAAGTCAGGGGTGAAATCCCGGGGCTCAACCCCGGAACTGCCTTTGATACTGGGTGTCTAGAGTCCGGAAGAGGTGAGTGGAATTCCGAGTGTAGAGGTGAAATGCGTAGAGATCGTGAGGAAGACCAGTGGCGAAGGCGGATCTCTGGACAGTTCCTGACACTGAGGCACGAAGGCCAGGGGAGCAAACGGGATTAGATACCCCAGTAGTCC</w:t>
      </w:r>
    </w:p>
    <w:p w14:paraId="688166A0">
      <w:pPr>
        <w:rPr>
          <w:rFonts w:hint="eastAsia"/>
        </w:rPr>
      </w:pPr>
      <w:r>
        <w:rPr>
          <w:rFonts w:hint="eastAsia"/>
        </w:rPr>
        <w:t>&gt;OTU025212</w:t>
      </w:r>
    </w:p>
    <w:p w14:paraId="18CEB58E">
      <w:pPr>
        <w:rPr>
          <w:rFonts w:hint="eastAsia"/>
        </w:rPr>
      </w:pPr>
      <w:r>
        <w:rPr>
          <w:rFonts w:hint="eastAsia"/>
        </w:rPr>
        <w:t>CCTACGGGAGGCAGCAGTGGGGAATATTGGACAATGGGCGCAAGCCTGATCCAGCAATGCCGCGTGCGTGAAGAAGGCCTTAGGGTTGTAAAGCGCTTTTACCGGTGACGATGATGACGGTACCCTCGGAATAAGGATCGGCTAACTACGTGCCAGCAGCCGCGGTAAGACGTAGGATCCGAGCGTTGTCCGGATTTATTGGGCGTAAAGGGCTCGCAGGCGGTCTCTTAAGTCTGATGTGAAATCTTGCGGCTTAACCGGGGAGGGTCATTGGAAACTGGGAGACTTGAGTGCAGAAGAGGAAAGTGGAATTCCAAGTGTAGCGGTGAAATGCGTAGAGATTTGGAGGAACACCAGTGGCGAAGGCGGCCAGCTGGGCCGTTGCTGACGCTGAGGCGCGACAGCGTGGGGAGCAAACAGGATTAGATACCCTAGTAGTCC</w:t>
      </w:r>
    </w:p>
    <w:p w14:paraId="561EA003">
      <w:pPr>
        <w:rPr>
          <w:rFonts w:hint="eastAsia"/>
        </w:rPr>
      </w:pPr>
      <w:r>
        <w:rPr>
          <w:rFonts w:hint="eastAsia"/>
        </w:rPr>
        <w:t>&gt;OTU025213</w:t>
      </w:r>
    </w:p>
    <w:p w14:paraId="284936BE">
      <w:pPr>
        <w:rPr>
          <w:rFonts w:hint="eastAsia"/>
        </w:rPr>
      </w:pPr>
      <w:r>
        <w:rPr>
          <w:rFonts w:hint="eastAsia"/>
        </w:rPr>
        <w:t>CCTACGGGGGGCTGCAGTGAGGAATCTTGCGCAATGGGGGCAACCCTGACGCAGCCACGCCGCGTGGAGGACGACACCCCTCTGGGGCGTAAACTCCTTTTCTGCGGGAAGAAGGTCCCCCCCGGGGGGCGGTGACGGTACCGCAGGAATAAGCACCGGCTAACTCCGTGCCAGCAGCCGCGGTAATACGTAGGTGGCAAGCGTTGTCCGGAATTATTGGGCGTAAAGCGCGCGCAGGCGGTTCCTTAAGTCTGATGTGAAAGCCCACGGCTCAACCGTGGAGGGTCATTGGAAACTGGGGAACTTGAGTGCAGAAGAGGAGAGCGGAATTCCACGTGTAGCGGTGAAATGCGTAGAGATGTGGAGGAACACCAGTGGCGAAGGCGGCTCTCTGGTCTGTAACTGACGCTGAGGCGCGAAAGCGTGGGGAGCGAACAGGATTAGATACCCGAGTAGTCC</w:t>
      </w:r>
    </w:p>
    <w:p w14:paraId="60ADDABA">
      <w:pPr>
        <w:rPr>
          <w:rFonts w:hint="eastAsia"/>
        </w:rPr>
      </w:pPr>
      <w:r>
        <w:rPr>
          <w:rFonts w:hint="eastAsia"/>
        </w:rPr>
        <w:t>&gt;OTU025214</w:t>
      </w:r>
    </w:p>
    <w:p w14:paraId="112C4B0D">
      <w:pPr>
        <w:rPr>
          <w:rFonts w:hint="eastAsia"/>
        </w:rPr>
      </w:pPr>
      <w:r>
        <w:rPr>
          <w:rFonts w:hint="eastAsia"/>
        </w:rPr>
        <w:t>CCTACGGGGGGCTGCAGTGGGGAATTTTGGGCAATGGCCGAAAGGCTGACCCAGCGACGCCGCGTGTGGGAGGAAGCCCTTCGGGGTGTAAACCACTGTCGGGAGGGACGAACGAGGGAAGTGGGAATACTGCTTCTCTGTGACGGTACCTTCAAAGGAAGCGCCGGCTAACTCTGTGCCAGCAGCCGCGGTAAGACAGAGGGCGCGAGCGTTGTTCGGAATCATTGGGCGTAAAGGGTGTGTAGGTGGCTATGTAAGTCAGGTGTGAAAGCCCCGGGCTCAACCCGGGAAGTGCATCTGATACTGCGTAGCTTGAGTACCGAAGAGGATAGTGGAATTCCAGGTGTAGTGGTGAAATGCGTAGAGATCCGGAGGAACACCAGAGGCGAAGGCGGCACCCTAAGCCGTACCTGACACTGAGACGCGACAGCACGGGGAGCGAACGGGATTAGATACCCTGGTAGTCC</w:t>
      </w:r>
    </w:p>
    <w:p w14:paraId="6832B234">
      <w:pPr>
        <w:rPr>
          <w:rFonts w:hint="eastAsia"/>
        </w:rPr>
      </w:pPr>
      <w:r>
        <w:rPr>
          <w:rFonts w:hint="eastAsia"/>
        </w:rPr>
        <w:t>&gt;OTU025215</w:t>
      </w:r>
    </w:p>
    <w:p w14:paraId="49C1B10F">
      <w:pPr>
        <w:rPr>
          <w:rFonts w:hint="eastAsia"/>
        </w:rPr>
      </w:pPr>
      <w:r>
        <w:rPr>
          <w:rFonts w:hint="eastAsia"/>
        </w:rPr>
        <w:t>CCTACGGGGGGCTGCAGTAGGGAATCTTGGGCAATGGGCGAAAGCCTGACCCAGCAACACCGTGTGGGCGATGAAGGCCTTCGGGTCGTAAAGCCCTGTTGATAGAGACGAAGGGCGAAGGGTTAATAGCCCCTAGCCTGACGGTACCTTTCGAGGAAGCCCCGGCTAACTCCGTGCCAGCAGCCGCGGTAATACGGGGGGAGCAAGCGTTGTTCGGATTTACTGGGCGTAAAGGGCGTGCAGGCGGTCTGTTAAGTCTAGGGTGAAAGCTCCCGGCTCAACTGGGCGAGGACACGTCAGACTGTTCGGCTAGAGGGGGCTAGAGGGGCGCAGAATTCGGGGTGTAGCGGTGAAATGTGTAGATATCGAGAGGAACACCTGCGGCGAAGGCGGGTTGCTGGGCCGACACTGACGCTGAGGCGCGAAAGCTAGGGGAGCGAACGGGATTAGATACCCTTGTAGTCC</w:t>
      </w:r>
    </w:p>
    <w:p w14:paraId="03E31A21">
      <w:pPr>
        <w:rPr>
          <w:rFonts w:hint="eastAsia"/>
        </w:rPr>
      </w:pPr>
      <w:r>
        <w:rPr>
          <w:rFonts w:hint="eastAsia"/>
        </w:rPr>
        <w:t>&gt;OTU025216</w:t>
      </w:r>
    </w:p>
    <w:p w14:paraId="56A3363F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TCTTCGGATTGTAAAGCACTTTAAGTTGGGAGGAAGGGCAGTAAGTTAATACCTTGCTGTTTTGACGTTACCGACAGAATAAGCACCGGCTAACTCTGTGCCAGCAGCCGCGGTAATACAGAGGGTGCAAGCGTTAATCGGAATTACTGGGCGTAAAGCGCGCGTAGGTGGTTCGTTAAGTTGGATGTGAAATCTTGCGGCTTAACCGTAAGCGGTCATTGGAAACTGGAGGACTTGAGTACAGAAGAGGATAGTGGAATTCCCAGTGTAGAGGTGAAATTCGTAGATATTGGGAAGAACACCGGTGGCGAAGGCGGCTATCTGGCCCGTGATTGACGCTGAGGCGCGAAAGCGTGGGGAGCGAACAGGATTAGATACCCGTGTAGTCC</w:t>
      </w:r>
    </w:p>
    <w:p w14:paraId="5BEA7F4A">
      <w:pPr>
        <w:rPr>
          <w:rFonts w:hint="eastAsia"/>
        </w:rPr>
      </w:pPr>
      <w:r>
        <w:rPr>
          <w:rFonts w:hint="eastAsia"/>
        </w:rPr>
        <w:t>&gt;OTU025217</w:t>
      </w:r>
    </w:p>
    <w:p w14:paraId="35F49D0E">
      <w:pPr>
        <w:rPr>
          <w:rFonts w:hint="eastAsia"/>
        </w:rPr>
      </w:pPr>
      <w:r>
        <w:rPr>
          <w:rFonts w:hint="eastAsia"/>
        </w:rPr>
        <w:t>CCTACGGGTGGCAGCAGCAGGGAATCTTGCGCAATGGGGGCAACCCTGACGCAGCGACGCCGCGTGGGCGATGAAGGCCTTCGGGTCGTAAAGCCCTGTGACCAGGGAGGAGAAAGGACAGTACCTGGTCAGCAAGCCTCGGCTAACTCCGTGCCAGCAGCCGCGGTAAAACGTAGGAGGCAAGCGTTATCCGGAGTTACTGGGCGTAAAGCGCATGTAGGCGGTGCGGCACGGTTCGGGTGAAATCCCTCGGCTCAACCGAGGAATTGCCTGGGCAACGACCGCGCTGGACGGCATCAGGGGAAGATGGAACTCCCGGTGGAGCGGTGAAATGCGTAGATATCGGGAGGAACGCCGGTGGCGAAGGCGGTATCCTGGCGATGACCTGACACTGAGGCGCGACAGCGTGGGGAGCAAACGGGATTAGATACCCCAGTAGTCC</w:t>
      </w:r>
    </w:p>
    <w:p w14:paraId="73F72375">
      <w:pPr>
        <w:rPr>
          <w:rFonts w:hint="eastAsia"/>
        </w:rPr>
      </w:pPr>
      <w:r>
        <w:rPr>
          <w:rFonts w:hint="eastAsia"/>
        </w:rPr>
        <w:t>&gt;OTU025218</w:t>
      </w:r>
    </w:p>
    <w:p w14:paraId="79AA0578">
      <w:pPr>
        <w:rPr>
          <w:rFonts w:hint="eastAsia"/>
        </w:rPr>
      </w:pPr>
      <w:r>
        <w:rPr>
          <w:rFonts w:hint="eastAsia"/>
        </w:rPr>
        <w:t>CCTACGGGTGGCAGCAGTGGGGAATTTTTGGCAATGGGGGCAACCCTGACCAAGCAACGCCGCGTGGGTGATGAAGTCTCTTGGGACGTAAAACCCTTTCGACGGGGAAGAAAGCCGCAAGGTTTGACGGTACCCGTAGAAGAAGCCCCGGCTAACTCCGTGCCAGCAGCCGCGGTAATACGGGGGGGGCAAGCGTTGTTCGGAATTATTGGGCGTAAAGAGCGTGTAGGCGGTTCGGTAAGTCTGTCGTGAAATCCTGGGGCTCAACCCTGGGCGTGCGATGGATACTGCCGGGCTAGAGTACGGAAGAGGCGAGTGGAATTCCTGGTGTAGTGGTGAAATGCGTAGATATCGGGAGGAACACCAGTGGCGAAGGCGACTACCTGGCCTGTTCTTGACGCTGAGGCGCGAAAGCTAGGGGAGCAAACGGGATTAGATACCCCTGTAGTCC</w:t>
      </w:r>
    </w:p>
    <w:p w14:paraId="2DE98445">
      <w:pPr>
        <w:rPr>
          <w:rFonts w:hint="eastAsia"/>
        </w:rPr>
      </w:pPr>
      <w:r>
        <w:rPr>
          <w:rFonts w:hint="eastAsia"/>
        </w:rPr>
        <w:t>&gt;OTU025219</w:t>
      </w:r>
    </w:p>
    <w:p w14:paraId="5A3C462F">
      <w:pPr>
        <w:rPr>
          <w:rFonts w:hint="eastAsia"/>
        </w:rPr>
      </w:pPr>
      <w:r>
        <w:rPr>
          <w:rFonts w:hint="eastAsia"/>
        </w:rPr>
        <w:t>CCTACGGGGGGCAGCAGTGGGGAATCTTGCGCAATGGGCGAAAGCCTGACGGAGCAACGCCGCGTGAGTGATGAAGGCCTTCGGGTTGTAAAGCTCTGTTATCGGGGAAGAACACCTTCCGTGTGAATAATGCGGGAGGTTGACGGTACCCGAGGAGGAAGCCACGGCTAACTACGTGCCAGCAGCCGCGGTAATACGTAGGGTCCAAGCGTTAATCGGAATTACTGGGCGTAAAGCGTGCGCAGGCGGTTGTGCAAGACCGATGTGAAATCCCCGGGCTTAACCTGGGAATTGCATTGGTGACTGCACGGCTAGAGTGTGTCAGAGGGAGGTAGAATTCCACGTGTAGCAGTGAAATGCGTAGAGATGTGGAGGAATACCGATGGCGAAGGCAGCCTCCTGGGATAACACTGACGCTCATGCACGAAAGCGTGGGGAGCAAACAGGATTAGATACCCGAGTAGTCC</w:t>
      </w:r>
    </w:p>
    <w:p w14:paraId="4D2BA88C">
      <w:pPr>
        <w:rPr>
          <w:rFonts w:hint="eastAsia"/>
        </w:rPr>
      </w:pPr>
      <w:r>
        <w:rPr>
          <w:rFonts w:hint="eastAsia"/>
        </w:rPr>
        <w:t>&gt;OTU025220</w:t>
      </w:r>
    </w:p>
    <w:p w14:paraId="33E3CDC6">
      <w:pPr>
        <w:rPr>
          <w:rFonts w:hint="eastAsia"/>
        </w:rPr>
      </w:pPr>
      <w:r>
        <w:rPr>
          <w:rFonts w:hint="eastAsia"/>
        </w:rPr>
        <w:t>CCTAGGGGGGCAGCAGTAGGGAATATTGCGCAATGGGGGAAACCCTGACGCAGCGACGCCGCGTGAGTGATGAAGGCCTTCGGGTCGTAAAGCTCTGTCGTATGGGAATAACACAATGAATGTACCATGCAAGAAAGGATCGGCTAACTTCGTGCCAGCAGCCGCGGTAAGACGAGGGATCCTAGCGTTGTTCGGAATCATTGGGCGTAAAGCGGGTGTAGGCGGCCTGTTAAGTCAGATGTGAAATCCCCGGGCTTAACCCAGGGTCTGCATTTGAAACTGGCGGGCTTGAGGACAGGAGAGGGAAGTGGAACTCCCAGTGTAGCGGTGAAATGCGTAGATATTGGGAAGAACACCAGTGGCGAAGGCGACTTCCTGGACTGTCCCTGACGCTGAGGCGCGAAAGCCAGGGGAGCGAACGGGATTAGATACCCGAGTAGTCC</w:t>
      </w:r>
    </w:p>
    <w:p w14:paraId="06065EDF">
      <w:pPr>
        <w:rPr>
          <w:rFonts w:hint="eastAsia"/>
        </w:rPr>
      </w:pPr>
      <w:r>
        <w:rPr>
          <w:rFonts w:hint="eastAsia"/>
        </w:rPr>
        <w:t>&gt;OTU025221</w:t>
      </w:r>
    </w:p>
    <w:p w14:paraId="246013CF">
      <w:pPr>
        <w:rPr>
          <w:rFonts w:hint="eastAsia"/>
        </w:rPr>
      </w:pPr>
      <w:r>
        <w:rPr>
          <w:rFonts w:hint="eastAsia"/>
        </w:rPr>
        <w:t>CCTACGGGGGGCTGCAGTAACGAATCTTCCACAATGCGCGAAAGCGTGATGGAGCAATGCCGCGTGCAGGATGAAGCCCCTCGGGGTGTAAACTGCTGTCAGGGGTTAGCAACACAATGAGCAGCCCCAAAGGAAGAGACGACTAACTCTGTGCCAGCAGTCGCGGTAATACGGAGGGTGCAAGCGTTAATCGGAATTACTGGGCGTAAAGGGCGTGTAGGCGGCCCTGTAAGTCGGAAGTGAAATCCCGGGGCTCAACTCCGGGGCTGCTTCCGAGACTGCGGACCTGGGGACCGGTAGAGGCCGGTGGAATTCCCGGTGTAGCGGTGGAATGCGTAGAGATCCGGAAGAACACCAGTGGCGAAGGCGACTTACTGGACGATTGTTGACGCTGAGGTGCGAAAGCGTGGGGAGCAAACAGGATTAGATACCCCAGTAGTCC</w:t>
      </w:r>
    </w:p>
    <w:p w14:paraId="4DBC2925">
      <w:pPr>
        <w:rPr>
          <w:rFonts w:hint="eastAsia"/>
        </w:rPr>
      </w:pPr>
      <w:r>
        <w:rPr>
          <w:rFonts w:hint="eastAsia"/>
        </w:rPr>
        <w:t>&gt;OTU025222</w:t>
      </w:r>
    </w:p>
    <w:p w14:paraId="1F9C7FDF">
      <w:pPr>
        <w:rPr>
          <w:rFonts w:hint="eastAsia"/>
        </w:rPr>
      </w:pPr>
      <w:r>
        <w:rPr>
          <w:rFonts w:hint="eastAsia"/>
        </w:rPr>
        <w:t>CCTACGGGGGGCAGCAGTCGGGAATCTTGCGCAATGGGCGAAAGCCTGACGCAGCGACGCCGCGTGCGGGAGGACGGCCTTCGGGTCGTAAACCGCTGTTGCCCGGGACGAATGCCCCTTTCGAGGGGATTGACGGTACCGGGTGAGGAAGCACCGGCTAACTCCGTGCCAGCAGCCGCGGTAATACGGAGGGGGCAAGCGTTGTCCGGAATTACTGGGCGTAGAGCGCGCGCAGGCGGCTCGCGACGTGCCGTGTGACAAGCGGGGGCTCAACCCCCGAGGGTCACGGTAGACGCGCGGGCTGGAGGCAGAGAGAGGGATGTGGAATGCCCGGTGGAGCGGTGAAATGCGTAGAGATCGGGCGGAACACCAGCGGCGAAGGCGGCATCCTGGCCCTGACCTGACGCTGAGGCGCGAGAGCGTGGGGAGCGAACTGGATTAGATACCCCGGTAGTCC</w:t>
      </w:r>
    </w:p>
    <w:p w14:paraId="28497400">
      <w:pPr>
        <w:rPr>
          <w:rFonts w:hint="eastAsia"/>
        </w:rPr>
      </w:pPr>
      <w:r>
        <w:rPr>
          <w:rFonts w:hint="eastAsia"/>
        </w:rPr>
        <w:t>&gt;OTU025223</w:t>
      </w:r>
    </w:p>
    <w:p w14:paraId="1B5CE9D5">
      <w:pPr>
        <w:rPr>
          <w:rFonts w:hint="eastAsia"/>
        </w:rPr>
      </w:pPr>
      <w:r>
        <w:rPr>
          <w:rFonts w:hint="eastAsia"/>
        </w:rPr>
        <w:t>CCTACGGGTGGCTGCAGTGGGGAATCTTGCGCAATGGGCGCAAGCCTGATGGAGCAACGCCGCGTGGGGGATGACGCACTTCGGTGTGTAAACCCCTTTTCGTGGGGACGAAGGCAATGACGGTACCCACGGAAGAAGGACCGGCTAACTACGTGCCAGCAGCCGCGGTAAGACGTAGGGTCCGAGCGTTGTCCGGAGTTACTGGGCGTAAAGCGCGCGTAGGCGGCTTTCCACGTCGGATGTGAAAGCTCGGGGCTCAACCCTGAGAGGCCATTCGATACGGGAAGGCTAGAGGTAGGTAGGGGAGATTGGAATTCCTGGTGTAGCGGTGAAATGCGCAGATATCAGGAGGAACACCCGTGGCGAAGGCGGCCAGCTGGGCCGGACCTGACGCTGAGGCGCGAAGGCGTGGGGAGCGAACGGGATTAGATACCCTGGTAGTCC</w:t>
      </w:r>
    </w:p>
    <w:p w14:paraId="61414FCA">
      <w:pPr>
        <w:rPr>
          <w:rFonts w:hint="eastAsia"/>
        </w:rPr>
      </w:pPr>
      <w:r>
        <w:rPr>
          <w:rFonts w:hint="eastAsia"/>
        </w:rPr>
        <w:t>&gt;OTU025224</w:t>
      </w:r>
    </w:p>
    <w:p w14:paraId="27FEC7CA">
      <w:pPr>
        <w:rPr>
          <w:rFonts w:hint="eastAsia"/>
        </w:rPr>
      </w:pPr>
      <w:r>
        <w:rPr>
          <w:rFonts w:hint="eastAsia"/>
        </w:rPr>
        <w:t>CCTACGGGGGGCTGCAATCAGGGATCTTGCGCAATGAGCGAAAGCTAGACGCAGCGACGCCGCGTGGGTGAGGAAGTCCTTCGGGATGTAAAGCCCTTTTCGGAGGGAAGATGATGACGGTACCTCCGGAATAAGCCCCGGCTAACTACGTGCCAGCAGCCGCGGTAATACGTAGGGGGCGAGCGTTGTCCGGAATTACTGGGCGTAAAGGGCGCGTAGGCGGCCGGTTAAGTCCGCTGTGAAAGACCGAGGCTCAACCTCGGGAGGTCAGCGGAGACTGGCGGGCTTGGGGTGTCGGAGAGGAGCAGGGAATCCCTGGTGTAGCGGTGAAATGCGCAGATATCAGGAGGAACACCGGTGGCGAAGGCGGGTCTCTGGGCCGATACTGACGCTGAGGAGCGAAAGCGTGGGGAGCGAACAGGATTAGATACCCGTGTAGTCC</w:t>
      </w:r>
    </w:p>
    <w:p w14:paraId="4017FA0B">
      <w:pPr>
        <w:rPr>
          <w:rFonts w:hint="eastAsia"/>
        </w:rPr>
      </w:pPr>
      <w:r>
        <w:rPr>
          <w:rFonts w:hint="eastAsia"/>
        </w:rPr>
        <w:t>&gt;OTU025225</w:t>
      </w:r>
    </w:p>
    <w:p w14:paraId="199DFFDC">
      <w:pPr>
        <w:rPr>
          <w:rFonts w:hint="eastAsia"/>
        </w:rPr>
      </w:pPr>
      <w:r>
        <w:rPr>
          <w:rFonts w:hint="eastAsia"/>
        </w:rPr>
        <w:t>CCTACGGGGGGCTGCAGTGGGGAATATTGGGCAATGGGCGAAAGCCTGACCCAGCGACGCCGCGTGGGGGACGAAGGTCTTCGGATCGTAAACCCCTGTTGGGAGGGACGATGGGTCTATGGGCTAATACCTCATGGACTTGACGGTACCTTCTGAGGAAGCCCCGGCAAACTTCGTGCCAGCAGCCGCGGTAATACGAAGGGGGCTAGCGTTGTTCGGATTTACTGGGCGTAAAGCGCACGTAGGCGGATTGTTAAGTCAGGGGTGAAATCCCGGAGCTCAACTCCGGAACTGCCTTTGATACTGGCTTTCTAGAGGCTGGAAGAGGTTAGTGGAATTCCCAGTGTAGAGGTGAAATTCGTAGATATTGGGAAGAACACCAGTGGCGAAGGCGGCTAACTGGTCCAGATCTGACGCTGAGGTGCGAAAGCGTGGGGAGCAAACAGGATTAGATACCCTTGTAGTCC</w:t>
      </w:r>
    </w:p>
    <w:p w14:paraId="395ED359">
      <w:pPr>
        <w:rPr>
          <w:rFonts w:hint="eastAsia"/>
        </w:rPr>
      </w:pPr>
      <w:r>
        <w:rPr>
          <w:rFonts w:hint="eastAsia"/>
        </w:rPr>
        <w:t>&gt;OTU025226</w:t>
      </w:r>
    </w:p>
    <w:p w14:paraId="3D962DD3">
      <w:pPr>
        <w:rPr>
          <w:rFonts w:hint="eastAsia"/>
        </w:rPr>
      </w:pPr>
      <w:r>
        <w:rPr>
          <w:rFonts w:hint="eastAsia"/>
        </w:rPr>
        <w:t>CCTACGGGGGGCTGCAGTGGGGAATTTTGGACAATGGGGGCAACCCTGATCCAGCCATGCCGCGTGAGGGAAGAAGGCCTTCGGGTTGTAAACCTCTTTCGGCCGGGACGAAATCGGGCGGGTGAATAATCCGCCTGGATGACGGTACCGGAAGAAGAAGCACCGGCTAACTACGTGCCAGCAGCCGCGGTAAGACAGAGGGTGCAAACGTTGCTCGGAATTACTGGGCGTAAAGAGCTCGTAGGCGGTTTGGCAAGTCGGGTGTGAAAACTTGGGGCTTAACCCTGAGCGTGCGGTCGATACGGGCATCACTTGAGTTCGGCAGGGGAGACTGGAATTCCCGGTGTAGCGGTGAAATGCGCAGATATCGGGAGGAACACCTATGGCGAAGGCAGCTCGCTGGGACGTTACTGACGCTGAGACGCGAAAGCGTGGGGAGCAAACAGGATTAGATACCCTTGTAGTCC</w:t>
      </w:r>
    </w:p>
    <w:p w14:paraId="14C7746B">
      <w:pPr>
        <w:rPr>
          <w:rFonts w:hint="eastAsia"/>
        </w:rPr>
      </w:pPr>
      <w:r>
        <w:rPr>
          <w:rFonts w:hint="eastAsia"/>
        </w:rPr>
        <w:t>&gt;OTU025227</w:t>
      </w:r>
    </w:p>
    <w:p w14:paraId="4BFD1F1A">
      <w:pPr>
        <w:rPr>
          <w:rFonts w:hint="eastAsia"/>
        </w:rPr>
      </w:pPr>
      <w:r>
        <w:rPr>
          <w:rFonts w:hint="eastAsia"/>
        </w:rPr>
        <w:t>CCTACGGGTGGCAGCAGTGGGGAATCTTGCGCAATGCGCGAAAGCGTGACGCAGCAACGCCGCGTGGGGGAAGACGGCCTTCGGGTTGTAAACCCCTTTCAGTTGGGACGAAGCTTCGCCGGTGAATAGCCGGCTGGAGTGACGGTACCTTCACAAGAAGCCCCGGCTAACTACGTGCCAGCAGCCGCGGTAATACGTAGGGGGCGAGCGTTGTCCGGAATTATTGGGCGTAAAGAGCGTGTAGGCGGTTCGCTAAGTCTGTTGTGAAATCTCCCGGCCTAACTGGGAGCGGTCAGCGGATACTGGCGAGCTTGAGTACTGAAGAGGGGGGTGGAATTCCCGGTGTAGCGGTGAAATGCGTAGATATCGGGAGGAACACCGGTGGCGAAGGCGGCCCCCTGGTCAGATACTGACGCTGAGACGCGAAAGCGTGGGGAGCAAACAGGATTAGATACCCTTGTAGTCC</w:t>
      </w:r>
    </w:p>
    <w:p w14:paraId="15004489">
      <w:pPr>
        <w:rPr>
          <w:rFonts w:hint="eastAsia"/>
        </w:rPr>
      </w:pPr>
      <w:r>
        <w:rPr>
          <w:rFonts w:hint="eastAsia"/>
        </w:rPr>
        <w:t>&gt;OTU025228</w:t>
      </w:r>
    </w:p>
    <w:p w14:paraId="0E0124E4">
      <w:pPr>
        <w:rPr>
          <w:rFonts w:hint="eastAsia"/>
        </w:rPr>
      </w:pPr>
      <w:r>
        <w:rPr>
          <w:rFonts w:hint="eastAsia"/>
        </w:rPr>
        <w:t>CCTACGGGCGGCAGCAGTGAGGAATCTTGCGCAATGGGCGAAAGCCTGACGCAGCGACGCCGCGTGAGGGATGAAGGCCTTCGGGTCGTAAACCTCTGTCAGGGGGGAAGAAACCGGAGTCGGCGAATACCCGGCTCCACTGACGGTACCCCCAGAGGAAGCACCGGCTAACTCCGTGCCAGCAGCCGCGGTAAGACGGAGGGTGCAAACGTTGTTCGGAATCACTGGGCGTAAAGCGCGTGTAGGCGGCTTGTTAAGTTGGTCGTGAAAGCCCACAGCTCAACTGTGGAAGTGCATCTGATACTGGCAGACTAGAGTGTGGTAGAGGATGGCGGAATTCCCGGTGTAGCGGTGAAATGCGTAGAGATCGGGAGGAACATCCGTGGCGAAGGCGGCCATCTGGACCAACACTGACGTTGAGGCACGAAAGCGTGGGGAGCAAACAGGATTAGATACCCTTGTAGTCC</w:t>
      </w:r>
    </w:p>
    <w:p w14:paraId="3B04E7CC">
      <w:pPr>
        <w:rPr>
          <w:rFonts w:hint="eastAsia"/>
        </w:rPr>
      </w:pPr>
      <w:r>
        <w:rPr>
          <w:rFonts w:hint="eastAsia"/>
        </w:rPr>
        <w:t>&gt;OTU025229</w:t>
      </w:r>
    </w:p>
    <w:p w14:paraId="39327E20">
      <w:pPr>
        <w:rPr>
          <w:rFonts w:hint="eastAsia"/>
        </w:rPr>
      </w:pPr>
      <w:r>
        <w:rPr>
          <w:rFonts w:hint="eastAsia"/>
        </w:rPr>
        <w:t>CCTACGGGGGGCTGCAGTCGAGAATCTTCGGCAATGGACGCAAGTCTGACCGAGCGACGTCGCGTGCGGGTTAAGGCCTTCGGGTTGTAAACCGCTGTCAGAGGGGAGGAAATCGCCGGGAGCTATCTCCCGGTGTTGACCGAGCCTCAAAGGAAGCACGGGCTAAGTTCGTGCCAGCAGCCGCGGTAATACGAACTGTGCGAACGTTATTCGGAATCACTGGGCTTAAAGGGTGCGTAGGCGGCTTTGTAAGTCAGTGGTGAAATATGGCAGCTCAACTGTCAGGGTGCCATTGATACTGCGGAGCTTGAGTACAGATGAGGTAGGCGGAATTGACGGTGTAGCGGTGAAATGCTTAGATATCGTGAGGAAGACCAGTGGCGAAGGCGAATCTCTGGACAGTTCCTGACGCTCATGCACGAAGGCTAGGGGAGCAAACGGGATTAGATACCCGGGTAGTCC</w:t>
      </w:r>
    </w:p>
    <w:p w14:paraId="5099A9D6">
      <w:pPr>
        <w:rPr>
          <w:rFonts w:hint="eastAsia"/>
        </w:rPr>
      </w:pPr>
      <w:r>
        <w:rPr>
          <w:rFonts w:hint="eastAsia"/>
        </w:rPr>
        <w:t>&gt;OTU025230</w:t>
      </w:r>
    </w:p>
    <w:p w14:paraId="6CB504E6">
      <w:pPr>
        <w:rPr>
          <w:rFonts w:hint="eastAsia"/>
        </w:rPr>
      </w:pPr>
      <w:r>
        <w:rPr>
          <w:rFonts w:hint="eastAsia"/>
        </w:rPr>
        <w:t>CCTACGGGAGGCTGCAGTAAGGAATATTCCACAATGGGCGAAAGCCTGATGGAGCGACGCCGCGTGCGGGACGAAGCCTTTCGGGGTGTAAACCGCTTTTGTGGGGGATGACACACCGGGAAACCGGTTACGACAGTACCCCACGAATAAGCATCGGCTAACTACGTGCCAGCAGCCGCGGTAATACGTAGGATGCAAGCGTTGTCCGGATTTACTGGGCGTAAAGCGCGCGCAGGCGGCCGTTCGCGTCGGATGTGAAAGCTCGGAGCTCAACTCTGAGAGGCCATTCGATACGGGCAAACTAGAGTACTGCAGGGGAGACTGGAATTCCTGGTGTAGCGGTGAAATGCGCAGATATCGGGAGGAATACCAGTGGCGAAAGCGGCACCCTGGCGTCGTACTGACGCTCATGTGCGAAAGCGTGGGGAGCGAACGGGATTAGATACCCTGGTAGTCC</w:t>
      </w:r>
    </w:p>
    <w:p w14:paraId="09B6123B">
      <w:pPr>
        <w:rPr>
          <w:rFonts w:hint="eastAsia"/>
        </w:rPr>
      </w:pPr>
      <w:r>
        <w:rPr>
          <w:rFonts w:hint="eastAsia"/>
        </w:rPr>
        <w:t>&gt;OTU025231</w:t>
      </w:r>
    </w:p>
    <w:p w14:paraId="373DB9B0">
      <w:pPr>
        <w:rPr>
          <w:rFonts w:hint="eastAsia"/>
        </w:rPr>
      </w:pPr>
      <w:r>
        <w:rPr>
          <w:rFonts w:hint="eastAsia"/>
        </w:rPr>
        <w:t>CCTACGGGGGGCAGCAGTGGGGAATATTGCGCAATGGGCGAAAGCCTGACGCAGCAACGCCGCGTGAGTGATGAAGGCCTTCGGGTCGTAAAGCTCTGTCGGAGGGAGCGAATGCTCCTGAGGTTAACAGCCTCGGGAAGTGACGGTACCCTCAAAGGAAGCACCGGCTAACTCTGTGCCAGCAGCCGCGGTAATACGTAGGGTGCAAGCGTTGTCCGGAATTATTGGGCGTAAAGAGCTCGTAGGCGGTTTGTCGCGTCGGCTGTGAAAACTCGGGGCTCAACTCCGAGCTTGCAGTCGATACGGGCAGACTAGAGTTCGGCAGGGGAGACTGGAATTCCTGGTGTAGCGGTGAAATGCGCAGATATCAGGAGGAACACCTGTGGTGTAGACGGCTTACTGGACCATGACTGACGCTGAGGCACGAAAGCGTGGGGAGCAAACAGGATTAGATACCCCTGTAGTCC</w:t>
      </w:r>
    </w:p>
    <w:p w14:paraId="05C8E6E9">
      <w:pPr>
        <w:rPr>
          <w:rFonts w:hint="eastAsia"/>
        </w:rPr>
      </w:pPr>
      <w:r>
        <w:rPr>
          <w:rFonts w:hint="eastAsia"/>
        </w:rPr>
        <w:t>&gt;OTU025232</w:t>
      </w:r>
    </w:p>
    <w:p w14:paraId="0870DC56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CGTAAACTCCTGTCAGGCGGGACGAAGGCATCCGGGCAAATAGTCTGGATGCTTGACGGTACTGCCAGAGGAAGCCCCGGCTAACTCCGTGCCAGCAGCCGCGGTAATACGGAGGGGGCTAGCGTTGTCCGGATTCATTGGGCGTAAAGCGCGCGCAGGCGGCCCGGAAAGTCGGGTGTGAAAATTCGGGGCTCAACCCCGAACGTGCATCCGAAACTGTCGGGCTAGAGGCAGGTAGGGGAGATCGGAATTCCTGGTGTAGCGGTGAAATGCGTAGAGATCCGGAAGAACACCGGTGGCGAAGGCGGCCCGCTGGGCTGTGGCTGACGCTGAGGCGCGACAGCGTGGGGAGCAAACAGGATTAGATACCCGAGTAGTCC</w:t>
      </w:r>
    </w:p>
    <w:p w14:paraId="64452451">
      <w:pPr>
        <w:rPr>
          <w:rFonts w:hint="eastAsia"/>
        </w:rPr>
      </w:pPr>
      <w:r>
        <w:rPr>
          <w:rFonts w:hint="eastAsia"/>
        </w:rPr>
        <w:t>&gt;OTU025233</w:t>
      </w:r>
    </w:p>
    <w:p w14:paraId="3EE66213">
      <w:pPr>
        <w:rPr>
          <w:rFonts w:hint="eastAsia"/>
        </w:rPr>
      </w:pPr>
      <w:r>
        <w:rPr>
          <w:rFonts w:hint="eastAsia"/>
        </w:rPr>
        <w:t>CTACGGGAGGCTGCAGTGGGGAATCTTGGACAATGGGCGAAAGCCTGATCCAGCCATGCCGCGTGGATGATGAAGGCCCTAGGGTTGTAAAATCCTTTCGTTGGGGACGATAATGACGGTACCCAAAGAAGAAGCTCCGGCTAACTTCGTGCCAGCAGCCGCGGTAATACGAAGGGGGCTAGCGTTGTTCGGATTTACTGGGCGTAAAGCGCGTGTAGGCGGGCTGGAAAGTTGGGGGTGAAATCCCCGGGCTTAACCTGGGAACTGCCTTTGTGACTGCATGGCTAGAGTGTGTCAGAGGGGGGTAGAATTCCACGTGTAGCAGTGAAATGCGTAGATATGTGGAGGAACACCGGTGGCGAAGGCGCCCACCTGGCCTGCTACTGACGCTGAAGCTCGAAAGCTAGGGGAGCAAACGGGATTAGATACCCCGGTAGTCC</w:t>
      </w:r>
    </w:p>
    <w:p w14:paraId="4BFAF745">
      <w:pPr>
        <w:rPr>
          <w:rFonts w:hint="eastAsia"/>
        </w:rPr>
      </w:pPr>
      <w:r>
        <w:rPr>
          <w:rFonts w:hint="eastAsia"/>
        </w:rPr>
        <w:t>&gt;OTU025234</w:t>
      </w:r>
    </w:p>
    <w:p w14:paraId="2D7E4BCE">
      <w:pPr>
        <w:rPr>
          <w:rFonts w:hint="eastAsia"/>
        </w:rPr>
      </w:pPr>
      <w:r>
        <w:rPr>
          <w:rFonts w:hint="eastAsia"/>
        </w:rPr>
        <w:t>CCTACGGGCGGCTGCAGTGGGGAATTTTCCGCAATGGGCGAAAGCCTGACGGAGCAATGCCGCGTGGAGGTGGAAGGCCTACGGGTCGTCAACTTCTTTTCTCGGAGAAGAAACAATGACGGTATCTGAGGAATAAGCATCGGCTAACTCTGTGCCAGCAGCCGCGGTAAGACAGAGGATGCAAGCGTTATCCGGAATGATTGGGCGTAAAGCATCTGTAGGTGTTCTGCCAAGTCTGGTGTTAAATGACGGAGCTCAACTCCGTCCATGTACCGGAAACTAGCAGGATTGAGGGACTCAGAGGCATCTGGAATGTCGTGTGTAGGGGTAAAATCCGTAGATCCACGATGGAACGCCAAAAGCGAAGGCAGGATGCTGGGAGTTTTCCTGACACTCAGAGACGAAAGCGTGGGGAGCAAAGGGGATTAGATACCCGAGTAGTCC</w:t>
      </w:r>
    </w:p>
    <w:p w14:paraId="0619E621">
      <w:pPr>
        <w:rPr>
          <w:rFonts w:hint="eastAsia"/>
        </w:rPr>
      </w:pPr>
      <w:r>
        <w:rPr>
          <w:rFonts w:hint="eastAsia"/>
        </w:rPr>
        <w:t>&gt;OTU025235</w:t>
      </w:r>
    </w:p>
    <w:p w14:paraId="26BE0D42">
      <w:pPr>
        <w:rPr>
          <w:rFonts w:hint="eastAsia"/>
        </w:rPr>
      </w:pPr>
      <w:r>
        <w:rPr>
          <w:rFonts w:hint="eastAsia"/>
        </w:rPr>
        <w:t>CCTACGGGTGGCTGCAGCAAGGGATTTTCCGCAATGGGCGCAAGCCTGACGGAGCGACGCCGCGTGCGGGATGACGTCCTTCGGGATGTAAACCGCTTTTCGGAGGGAGGAGGACGGACAGTACCCCCTGAATAAGCCCCGGCTAACTACGTGCCAGCAGCCGCGGTAATACAGAGACTGCGAGCGTTATTCGGATTCACTGGGCGTAAAGGGTGCGCAGGCGGCCCCGTCAGTCAGGCGTGAAATGCCCAGGCTCAACCTGGGGACTGCGCTTGATACGGCAGGGCTCGAGGCAAGGAGAGGCTCGCGGAATTCCCAGTGTAGAGGTGAAATTCGTAGATATTGGGAAGAACACCGGTGGCGAAGGCGGCGAGCTGGCCTTGAACTGACGCTGAGGCGCGACAGCGTGGGGAGCAAACAGGATTAGATACCCCTGTAGTCC</w:t>
      </w:r>
    </w:p>
    <w:p w14:paraId="55D87D77">
      <w:pPr>
        <w:rPr>
          <w:rFonts w:hint="eastAsia"/>
        </w:rPr>
      </w:pPr>
      <w:r>
        <w:rPr>
          <w:rFonts w:hint="eastAsia"/>
        </w:rPr>
        <w:t>&gt;OTU025236</w:t>
      </w:r>
    </w:p>
    <w:p w14:paraId="7BC96737">
      <w:pPr>
        <w:rPr>
          <w:rFonts w:hint="eastAsia"/>
        </w:rPr>
      </w:pPr>
      <w:r>
        <w:rPr>
          <w:rFonts w:hint="eastAsia"/>
        </w:rPr>
        <w:t>CCTACGGGCGGCTGCAGTGAGGAATATTGGGCAATGGGGGCAACCCTGACCCAGCAATGCCGCGTGCGGGAGGACGCCCTTCGGGGTGTAAACCGCTTTTGTGCGTGAGGAGCAAGGACCGTAGCGCACGAACAAGTCACGGCTAACTACGTGCCAGCAGCCGCGGTAATACGTAGGTGGCGAACGTTATCCGGAATTACTGGGCGTAAAGAGCGCGTAGGCGGTCTGTTAAGTGTAGAGTGAAATCTCCAGGGCTCAACCCGGAAACTGCTCTGCATACTGGCAGACTTGAGGGACTGAGAGGTGAATGGAATTCCTGGTGTAGCGGTGGAATGCGCAGATATCAGGAGGAACACCAACAGCGAAGGCAGCTCGCTGGGACGGTACTGACGCTGAGGCGCGAAAGCGTGGGGAGCGAACAGGATTAGATACCCTGGTAGTCC</w:t>
      </w:r>
    </w:p>
    <w:p w14:paraId="7EAA19AA">
      <w:pPr>
        <w:rPr>
          <w:rFonts w:hint="eastAsia"/>
        </w:rPr>
      </w:pPr>
      <w:r>
        <w:rPr>
          <w:rFonts w:hint="eastAsia"/>
        </w:rPr>
        <w:t>&gt;OTU025237</w:t>
      </w:r>
    </w:p>
    <w:p w14:paraId="5A2C51CC">
      <w:pPr>
        <w:rPr>
          <w:rFonts w:hint="eastAsia"/>
        </w:rPr>
      </w:pPr>
      <w:r>
        <w:rPr>
          <w:rFonts w:hint="eastAsia"/>
        </w:rPr>
        <w:t>CCTACGGGCGGCAGCAGTGGGGAATCTTGCACAATGGGGGAAACCCTGATGCAGCGACGCCGCGTGAGCGATGAAGCCCTTCGGGGTGTAAAGCTCTTTCGGCAGGGACGATAATGACGGTACCTGAAGAAGAAGCTGCGGCTAACTACGTGCCAGCAGCCGCGGTAATACGTAGGCAGCGAGCGTTGTTCGGAATTATTGGGCGTAAAGAGCTCGTAGGCGGTTTGTCACGTCGGTTGTGAAAACACAAGGCTCAACCTTGTGCCTGCAATCGATACGGGCAGACTAGAGTACTGCAGGGGAGACTGGAATTCCTGGTGTAGCGGTGGAATGCGCAGATATCAGGAGGAACACCGGTGGCGAAGGCGGGTCTCTGGGCAGTAACTGACGCTGAGGAGCGAAAGCGTGGGGAGCAAACAGGATTAGATACCCGTGTAGTCC</w:t>
      </w:r>
    </w:p>
    <w:p w14:paraId="043B3FB7">
      <w:pPr>
        <w:rPr>
          <w:rFonts w:hint="eastAsia"/>
        </w:rPr>
      </w:pPr>
      <w:r>
        <w:rPr>
          <w:rFonts w:hint="eastAsia"/>
        </w:rPr>
        <w:t>&gt;OTU025238</w:t>
      </w:r>
    </w:p>
    <w:p w14:paraId="4C58EAA9">
      <w:pPr>
        <w:rPr>
          <w:rFonts w:hint="eastAsia"/>
        </w:rPr>
      </w:pPr>
      <w:r>
        <w:rPr>
          <w:rFonts w:hint="eastAsia"/>
        </w:rPr>
        <w:t>CCTACGGGAGGCAGCAGTAGGGAATCTTCCGCAATGGACGAAAGTCTGACGGAGCAACGCCGCGTGAGCGATGAAGGCCTTCGGGTCGTAAAGCTCTGTTGTTAGGGAAGAACAAGTATCGGAGTAACTGTCGGTACCTTGACGGTACCTAACCAGAAAGCCACGGCTAACTACGTGCCAGCAGCCGCGGTAATACGTAGGTGGCAAGCGTTGTCCGGAATTATTGGGCGTAAAGCGCGCGCAGGCGGTTTCGCATGTCCGATGTGAAAGCCCACCTCTTAAAGGTGGAATTGCATCGGAAACTGCGAGACTGGAGTGCCGGAGAGGGTGGTGGAATTCCTGGTGTAGAGGTGAAATTCGTAGATATTAGGAAGAACACCGGTGGCGAAGGCGGCCCACTGGATCGGTACTGACGCTGAGGTGCGAAAGCGTGGGGAGCAAACAGGATTAGATACCCCGGTAGTCC</w:t>
      </w:r>
    </w:p>
    <w:p w14:paraId="16887488">
      <w:pPr>
        <w:rPr>
          <w:rFonts w:hint="eastAsia"/>
        </w:rPr>
      </w:pPr>
      <w:r>
        <w:rPr>
          <w:rFonts w:hint="eastAsia"/>
        </w:rPr>
        <w:t>&gt;OTU025239</w:t>
      </w:r>
    </w:p>
    <w:p w14:paraId="56EB1704">
      <w:pPr>
        <w:rPr>
          <w:rFonts w:hint="eastAsia"/>
        </w:rPr>
      </w:pPr>
      <w:r>
        <w:rPr>
          <w:rFonts w:hint="eastAsia"/>
        </w:rPr>
        <w:t>CCTACGGGGGGCTGCAGCAAGGAATTTTCGTCAATGGGCGCAAGCCTGAACGAGCAACGCCGCGTGCAGGATGACGGCCTTCGGGTTGTAAACTGCTTTTCTGGGGGACGATGATGACGGTACCCTGGGAATAAGGCTCGGCTAACTCTGTGCCAGCAGCCGCGGTAATACAGAGGAGCCAAGCGTTGTCCGGATTTATTGGGCGTAAAGAGCTCGTAGGCGGTTCGGCAAGTCACGTGTGAAATCTCCACGCTCAACGTGGAGGGGCCGTGCGAAACTGCCGGGCTTGAGGTCAGAAGGGGAAAGTGGAATTCCGGGTGTAGTGGTGGAATACGTAGATATCCGGAGGAACACCAGCGGCGAAGGCGGCTTTCTGGTCTGATACTGACGCTGAGGCGCGAAAGCGTGGGGAGCGATCCGGATTAGATACCCCAGTAGTCC</w:t>
      </w:r>
    </w:p>
    <w:p w14:paraId="24F316D8">
      <w:pPr>
        <w:rPr>
          <w:rFonts w:hint="eastAsia"/>
        </w:rPr>
      </w:pPr>
      <w:r>
        <w:rPr>
          <w:rFonts w:hint="eastAsia"/>
        </w:rPr>
        <w:t>&gt;OTU025240</w:t>
      </w:r>
    </w:p>
    <w:p w14:paraId="60DE541C">
      <w:pPr>
        <w:rPr>
          <w:rFonts w:hint="eastAsia"/>
        </w:rPr>
      </w:pPr>
      <w:r>
        <w:rPr>
          <w:rFonts w:hint="eastAsia"/>
        </w:rPr>
        <w:t>CCTACGGGAGGCTGCAGTGGGGAATCTTGCGCAATGGGCGAAAGCCTGACGCAGCGACGCCGCGTGAGCGATGAAGGCCTTCGGGTTGTAAAGCTCTGTGGAGGGGGACGAATAAGGGTTGGCGAATACCCAGCTCGATGACGGTACCCCTTTAGCAAGCACCGGCTAACTCTGTGCCAGCAGCCGCGGTAAGACAGAGGGTGCGAACGTTGTCCGGAATCATTGGGCGTAAAGAGCGTGTAGGCGGTTCGGTAAGTCCGCCGTGAAAACCTGGGGCTCAACCCCGGGCGTGCGGTGGATACTGCCGGACTAGAGGGTGGTAGAGGCGAGTGGAATTCCCGGTGTAGCGGTGAAATTCGTAGATATTCGGAGGAACACCAGTGGCGAAGGCGGCTCACTGGCTCGACACTGACGCTGAGGTGCGAAAGCGTGGGGAGCAAACAGGATTAGATACCCGTGTAGTCC</w:t>
      </w:r>
    </w:p>
    <w:p w14:paraId="1BFA5E21">
      <w:pPr>
        <w:rPr>
          <w:rFonts w:hint="eastAsia"/>
        </w:rPr>
      </w:pPr>
      <w:r>
        <w:rPr>
          <w:rFonts w:hint="eastAsia"/>
        </w:rPr>
        <w:t>&gt;OTU025241</w:t>
      </w:r>
    </w:p>
    <w:p w14:paraId="55CEB884">
      <w:pPr>
        <w:rPr>
          <w:rFonts w:hint="eastAsia"/>
        </w:rPr>
      </w:pPr>
      <w:r>
        <w:rPr>
          <w:rFonts w:hint="eastAsia"/>
        </w:rPr>
        <w:t>CCTACGGGGGGCAGCAGTGGGGAATTGTTCACAATGGGCGCAAGCCTGATGACGCAACGCCGCGTGGAGGATGAAGGTCTTCGGATTGTAAACTCCTGTTGCCCGGGACGAACGGCTCCAACCTAACACGTTGGAGTGTGACGGTACCGGGTGAGGAAGCCCCGGCTAACTACGTGCCAGCAGCCGCGGTAATACGTAGGTGACGAGCGTTATCCGGAATTATTGGGCGTAAAGCGCCCGCAGGCGGCTGTTCAAGTCTGACGTGAAATCGCTCGGCTTAACTGGGCGGGGTCGTTGGAAACTGGGCTGCTGGAGTATGGGAGAGGTGAGTGGAATTCCCGGTGTAGCGGTGAAATGCGTAGATATCGGGAGGAACACCTGTGGCGAAAGCGGCTCACTGGACCATAACTGACGCTGAGGCGCGAAAGCTAGGGGAGCAAACAGGATTAGATACCCTTGTAGTCC</w:t>
      </w:r>
    </w:p>
    <w:p w14:paraId="345F9F1D">
      <w:pPr>
        <w:rPr>
          <w:rFonts w:hint="eastAsia"/>
        </w:rPr>
      </w:pPr>
      <w:r>
        <w:rPr>
          <w:rFonts w:hint="eastAsia"/>
        </w:rPr>
        <w:t>&gt;OTU025242</w:t>
      </w:r>
    </w:p>
    <w:p w14:paraId="049B6D5C">
      <w:pPr>
        <w:rPr>
          <w:rFonts w:hint="eastAsia"/>
        </w:rPr>
      </w:pPr>
      <w:r>
        <w:rPr>
          <w:rFonts w:hint="eastAsia"/>
        </w:rPr>
        <w:t>CCTACGGGTGGCAGCAGTAGGGAATCTTCCGCAATGGGCGCAAGCCTGACGGAGCAACGCCGCGTGAGCGAGGACGGCCTTCGGGTTGTAAAGCTCTGTTCTTCGGGAAGAAGGGCGGGAGGGCGAACAACTCTTCCGCTTGACGGTACCGAAGGAGAAAGCCCCGGCTAACTACGTGCCAGCAGCCGCGGTAATACGTAGGGGGCGAGCGTTGTCCGGAATTATTGGGCGTAAAGCGCCCGCAGGCGGCTTGGTAAGTCTCGGGTGAAATCTCCTGGCTCAACCAGGAGGGGTCTTGAGAAACTGCCAGGCTTGAGGCATGGAGAGGGAAGCGGAATTCCAGGTGTAGCGGTGAAATGCGTAGATATCTGGAGGAACACCAGTGGCGAAGGCGGCTTCCTGGCCATGACCTGACGCTCAGGGGCGAAAGCGTGGGTAGCAAACCGGATTAGATACCCGGGTAGTCC</w:t>
      </w:r>
    </w:p>
    <w:p w14:paraId="06FD195A">
      <w:pPr>
        <w:rPr>
          <w:rFonts w:hint="eastAsia"/>
        </w:rPr>
      </w:pPr>
      <w:r>
        <w:rPr>
          <w:rFonts w:hint="eastAsia"/>
        </w:rPr>
        <w:t>&gt;OTU025243</w:t>
      </w:r>
    </w:p>
    <w:p w14:paraId="7719D27E">
      <w:pPr>
        <w:rPr>
          <w:rFonts w:hint="eastAsia"/>
        </w:rPr>
      </w:pPr>
      <w:r>
        <w:rPr>
          <w:rFonts w:hint="eastAsia"/>
        </w:rPr>
        <w:t>CCTACGGGAGGCAGCAGTGGGGAATATTGGACAATGGGCGCAAGCCTGATCCAGCAATGCCGCGTGAGTGATGAAGGCCTTCGGGTTGTAAAGCTCTTTCGCACGCGACGATGATGACGGTAGCGTGAGAAGAAGCCCCGGCTAACTTCGTGCCAGCAGCCGCGGTAATACGAAGGGGGCTAGCGTTGTTCGGAATCATTGGGCGTAAAGAGCGCGTAGGCGGCCGTGTAAGTCCGCTCTGAAAGTCAAAGGCTCAACCGCAGAGTTGCATCTGAAACTGGTCGGCTTGAGTGCAGGAGAGGGGAGCGGAATTCCACGTGTAGCGGTGAAATGCGTAGAGATGTGGAGGAACACCAGTGGCGAAGGCGGCTTTCTGGTCTGTAACTGACGCTGAGGCGCGAAAGCGTGGGGAGCAAACAGGATTAGATACCCCAGTAGTCC</w:t>
      </w:r>
    </w:p>
    <w:p w14:paraId="645DC138">
      <w:pPr>
        <w:rPr>
          <w:rFonts w:hint="eastAsia"/>
        </w:rPr>
      </w:pPr>
      <w:r>
        <w:rPr>
          <w:rFonts w:hint="eastAsia"/>
        </w:rPr>
        <w:t>&gt;OTU025244</w:t>
      </w:r>
    </w:p>
    <w:p w14:paraId="7DF63D09">
      <w:pPr>
        <w:rPr>
          <w:rFonts w:hint="eastAsia"/>
        </w:rPr>
      </w:pPr>
      <w:r>
        <w:rPr>
          <w:rFonts w:hint="eastAsia"/>
        </w:rPr>
        <w:t>CCTACGGGAGGCTGCAGTGGGGAATATTGCACAATGGGCGCAAGCCTGATGCAGCGACGCCGCGTGGGGGATGACGGCCTTCGGGTTGTAAACCCCTTTCAGCACAGACGAAGCGCGAGTGACGGTATGTGCAGAAGAAGGACCGGCCAACTACGTGCCAGCAGCCGCGGTAATACGTAGGGTCCGAGCGTTGTCCGGAATTACTGGGCGTAAAGCGCACGTAGGCGGCTTCTTAAGTCAGGGGTGAAATCCTGGAGCTCAACTCCAGAACTGCCTTTGATACTGAGGAGCTCGAGTCTGGGAGAGGTGAGTGGAACTGCGAGTGTAGAGGTGAAATGCGCAGATATCAGGAGGAACACCGATTGCGAAGGCAGCTCGCTGGAACGTTACTGACGCTGAGGAGCGAAAGCGTGGGGAGCAAACAGGATTAGATACCCGTGTAGTCC</w:t>
      </w:r>
    </w:p>
    <w:p w14:paraId="04EA99C3">
      <w:pPr>
        <w:rPr>
          <w:rFonts w:hint="eastAsia"/>
        </w:rPr>
      </w:pPr>
      <w:r>
        <w:rPr>
          <w:rFonts w:hint="eastAsia"/>
        </w:rPr>
        <w:t>&gt;OTU025245</w:t>
      </w:r>
    </w:p>
    <w:p w14:paraId="36648531">
      <w:pPr>
        <w:rPr>
          <w:rFonts w:hint="eastAsia"/>
        </w:rPr>
      </w:pPr>
      <w:r>
        <w:rPr>
          <w:rFonts w:hint="eastAsia"/>
        </w:rPr>
        <w:t>CCTACGGGAGGCTGCAGTGGGGAATTTTGCGCAATGGGCGAAAGCCTGACGCAGTAACGCCGCGTGGAGGATGAAGGCCTTCGGGTCGTAAACTCCTGTCAGGGGGAACGACGGGTCTAGGGGAAACACTCCTGGATGCCAGACGGTACCTCCAAAGGAAGCCCCGGCTAATTCCGTGCCAGCAGCCGCGGTAATACGGAAGGGGCAAGCGTTGTTCGGATTTACTGGGCGTAAAGAGCGCGCAGGCGGTCGAGTAAGTCGAATGTGAAAGCCCCGGGCTCAACCTGGGAATTGCATCCGATACTGATTGGCTAGAGTATGAGAGAGGGAGGTAGAATTCCACGTGTAGCGGTGAAATGCGTAGATATGTGGAGGAATACCGGTGGCGAAGGCGGCATTCTGGACTGTAACTGACACTGAGGAACGAAAGCCAGGGGAGCAAACAGGATTAGATACCCCTGTAGTCC</w:t>
      </w:r>
    </w:p>
    <w:p w14:paraId="6700ED9C">
      <w:pPr>
        <w:rPr>
          <w:rFonts w:hint="eastAsia"/>
        </w:rPr>
      </w:pPr>
      <w:r>
        <w:rPr>
          <w:rFonts w:hint="eastAsia"/>
        </w:rPr>
        <w:t>&gt;OTU025246</w:t>
      </w:r>
    </w:p>
    <w:p w14:paraId="32C8BC5D">
      <w:pPr>
        <w:rPr>
          <w:rFonts w:hint="eastAsia"/>
        </w:rPr>
      </w:pPr>
      <w:r>
        <w:rPr>
          <w:rFonts w:hint="eastAsia"/>
        </w:rPr>
        <w:t>CCTACGGGCGGCTGCAGTGGGGAATCTTGCGCAATGGCCGCAAGGCTGACGCAGCGACGCCGCGTGGGGGAGGAAGGGCTTCGGCTCGTAAACCCCTGTTGCCCGGGGCGAACAGCAGGTTTCGACCTGCCTGACGGTACCGGGTGAGGAAGCACCGGCTAACTCCGTGCCAGCAGCCGCGGTAATACGGAGGGTGCGAGCGTTGTCCGGAATCACTGGGCGTAAAGGGCGCGTAGGTGGCCCGGTCAGTTCGTGGTGAAAGCGCGGGGCTCAACCCTGCGTCGGCCATGAATACTGCCGCGGCTGGAGCACTGTAGAGGCAGGCGGAATTCCGGGTGTAGCGGTGAAATGCGTAGATATCTGGAGGAACACCGGTGGCGAAGGCGGCATCCTGGACCGGCATTGACGCTGAGGCGCGAAAGCTAGGGGAGCAAACGGGATTAGATACCCCAGTAGTCC</w:t>
      </w:r>
    </w:p>
    <w:p w14:paraId="64CC8E75">
      <w:pPr>
        <w:rPr>
          <w:rFonts w:hint="eastAsia"/>
        </w:rPr>
      </w:pPr>
      <w:r>
        <w:rPr>
          <w:rFonts w:hint="eastAsia"/>
        </w:rPr>
        <w:t>&gt;OTU025247</w:t>
      </w:r>
    </w:p>
    <w:p w14:paraId="6883E990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TTCGAATAGGGCGGTACCGTGACGGTACCTAACCAGAAAGCCACGGCTAACTACGTGCCAGCAGCCGCGGTAATACGTAGGTGGCAAGCGTTGTCCGGAATCATTGGGCGTAAAGCGCGCGCAGGCGGCGCGGTAAGTCACTTGTGAAATCTCTGAGCTTAACTCAGAACGGCCAAGTGATACTGCAGTGCTAGAGTGTAGAAGGGGCAATCGGAATTCTTGGTGTAGCGGTGAAATGCGTAGAGATGTGGAGGAACACCAGTGGCGAAGGCGACTCTCTGGTCTGTAACTGACGCTGAGGTACGAAAGCGTGGGGAGCGAACAGGATTAGATACCCCTGTAGTCC</w:t>
      </w:r>
    </w:p>
    <w:p w14:paraId="494F009D">
      <w:pPr>
        <w:rPr>
          <w:rFonts w:hint="eastAsia"/>
        </w:rPr>
      </w:pPr>
      <w:r>
        <w:rPr>
          <w:rFonts w:hint="eastAsia"/>
        </w:rPr>
        <w:t>&gt;OTU025248</w:t>
      </w:r>
    </w:p>
    <w:p w14:paraId="73762FA5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TACGGAGGGGGCTAGCGTTGTTCGGAATTACTGGGCGTAAAGCGCACGTAGGCGGCTTTGTAAGTCGGGGGTGAAAGCCTGTGGCTCAACCACAGAATTGCCTTCGATACTGCATGGCTTGAGACCGGAAGAGGTAAGTGGAACTGCGAGTGTAGAGGTGAAATTCGTAGATATTCGCAAGAACACCAGTGGCGAAAGCGGCTTACTGGGTCTCTTCTGACGCTGAGGTACGAAAGCTAGGGGAGCGAAGGGGATTAGATACCCCGGTAGTCC</w:t>
      </w:r>
    </w:p>
    <w:p w14:paraId="5E915E64">
      <w:pPr>
        <w:rPr>
          <w:rFonts w:hint="eastAsia"/>
        </w:rPr>
      </w:pPr>
      <w:r>
        <w:rPr>
          <w:rFonts w:hint="eastAsia"/>
        </w:rPr>
        <w:t>&gt;OTU025249</w:t>
      </w:r>
    </w:p>
    <w:p w14:paraId="07D3B9A6">
      <w:pPr>
        <w:rPr>
          <w:rFonts w:hint="eastAsia"/>
        </w:rPr>
      </w:pPr>
      <w:r>
        <w:rPr>
          <w:rFonts w:hint="eastAsia"/>
        </w:rPr>
        <w:t>CCTACGGGTGGCTGCAGTGGGGAATCTTGCGCAATGGCCGAAAGGCTGACGCAGCGACGCCGCGTGCGGGATGACGCTTTTCGGAGTGTAAACCGCTGTCGGGTGGGACGAAGGTCCCGGGGAGGAAATGCCCTGGGGATGACGGTACCGCCAAAGGAAGCACCGGCTAACTCCGTGCCAGCAGCCGCGGTAATACGAAGGGGGCAAGCGTTGTTCGGATTTACTGGGCGTAAAGGGCGCGCAGGCGGTTCTTCAAGTCAGATGTGAAAGCCCCGGGCTCAACCTGGGAACTGCATTTGAGACTGGAGAACTCGAGTTCGGGAGAGGATGGCGGAATTCCCGGTGTAGCGGTGAAATGCGTAGATATCGGGAGGAACACCGGTGGCGAAGGCGGCCCCCTGGTTGGATACTGACGCTGAGACGCGAAAGCGTGGGGAGCAAACAGGATTAGATACCCCAGTAGTCC</w:t>
      </w:r>
    </w:p>
    <w:p w14:paraId="45B965D2">
      <w:pPr>
        <w:rPr>
          <w:rFonts w:hint="eastAsia"/>
        </w:rPr>
      </w:pPr>
      <w:r>
        <w:rPr>
          <w:rFonts w:hint="eastAsia"/>
        </w:rPr>
        <w:t>&gt;OTU025250</w:t>
      </w:r>
    </w:p>
    <w:p w14:paraId="7818BA37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GAAGCGCCGGCTAACTACGTGCCAGCAGCCGCGGTAATACGGAGGGTGCGAGCGTTATCCGGAATCATTGGGCGTAAAGAGCTCGTAGGCGGTTCAACAAGTCGGCTGTGAAAGTCTGGGGCTCAACCCCATAATTGCAGTCGATACTGTTGTGACTTGAGTCCGGTAGAGGAGAATGGAATTCCCGGTGTAGCGGTGGAATGCGTAGAGATCGGGAGGAACACCAGTGGCGAAGGCGGCTCTCTGGCCTGTAACTGACGCTGAGGCGCGAAAGCGTGGGGAGCAAACAGGATTAGATACCCCAGTAGTCC</w:t>
      </w:r>
    </w:p>
    <w:p w14:paraId="27AA01CB">
      <w:pPr>
        <w:rPr>
          <w:rFonts w:hint="eastAsia"/>
        </w:rPr>
      </w:pPr>
      <w:r>
        <w:rPr>
          <w:rFonts w:hint="eastAsia"/>
        </w:rPr>
        <w:t>&gt;OTU025251</w:t>
      </w:r>
    </w:p>
    <w:p w14:paraId="090135FC">
      <w:pPr>
        <w:rPr>
          <w:rFonts w:hint="eastAsia"/>
        </w:rPr>
      </w:pPr>
      <w:r>
        <w:rPr>
          <w:rFonts w:hint="eastAsia"/>
        </w:rPr>
        <w:t>CCTACGGGTGGCAGCAGTGGGGAATTTTCCACAATGGGCGCAAGCCTGATGGAGCAACGCCGCGTGGGGGATGACGCCTTTCGGGGTGTAAACCCCTTTTCGGTGGGACGAAGACAGTGACGGTACCACCGGAAGAAGGCCCGGCTAACTCCGTGCCAGCAGCCGCGGTAATACGGAGGGTGCAAGCGTTGCTCGGAATTATTGGGCGTAAAGGGTGTGTAGACGGCATGCTAAGTCTGTTGTTAAATCTTCCGGCCTAACCGGGAAATCGCAATGGAAACTGGCAAGCTAGAGGGTGAGAGAGAGAAGTGGAATTCTCGGAGTAGCGGTAAAATGCGTGGATCTCGGGAGGAACACCAATGGCGAAGGCAGCTTCTTGGCTCATTCCTGACGTTGAGGCACGAAAGCGTGGGGAGCAAACAGGATTAGATACCCTGGTAGTCC</w:t>
      </w:r>
    </w:p>
    <w:p w14:paraId="11AD50D8">
      <w:pPr>
        <w:rPr>
          <w:rFonts w:hint="eastAsia"/>
        </w:rPr>
      </w:pPr>
      <w:r>
        <w:rPr>
          <w:rFonts w:hint="eastAsia"/>
        </w:rPr>
        <w:t>&gt;OTU025252</w:t>
      </w:r>
    </w:p>
    <w:p w14:paraId="5EE79289">
      <w:pPr>
        <w:rPr>
          <w:rFonts w:hint="eastAsia"/>
        </w:rPr>
      </w:pPr>
      <w:r>
        <w:rPr>
          <w:rFonts w:hint="eastAsia"/>
        </w:rPr>
        <w:t>CCTACGGGGGGCTGCAGTAGGGAATCTTCCGCAATGGACGAAAGTCTGACGGAGCAACGCCGCGTGCAGGATGAATGCCTTCGGGTTGTAAACCGCTTTTGTCAGGGAAGAAAAGACTCCTGCTAATACCGGGGGTTCATGACGGTACCTGAAGAATAAGCACCGGCTAACTACGTGCCAGCAGCCGCGGTAATACGGAGGGGGCTAGCGTTGTTCGGAATTACTGGGCGTAAAGCGCACGTAGGCGGCCTCGCAAGTCGGATGTGAAATCCCTCGGCTCAACCGAGGACGTGCATCCGAAACTGCGGGGCTTGAGTACTGAAGAGGATCGCGGAATTCCCGGTGTAGAGGTGAAATGCGTAGATATCGGGAGGAACATCCGTGGCGAAGGCGGCACCCTGGACCAGCACTGACACTGAGGCACGAAAGCGTGGGGAGCAAACAGGATTAGATACCCCTGTAGTCC</w:t>
      </w:r>
    </w:p>
    <w:p w14:paraId="192840E9">
      <w:pPr>
        <w:rPr>
          <w:rFonts w:hint="eastAsia"/>
        </w:rPr>
      </w:pPr>
      <w:r>
        <w:rPr>
          <w:rFonts w:hint="eastAsia"/>
        </w:rPr>
        <w:t>&gt;OTU025253</w:t>
      </w:r>
    </w:p>
    <w:p w14:paraId="089F4D2C">
      <w:pPr>
        <w:rPr>
          <w:rFonts w:hint="eastAsia"/>
        </w:rPr>
      </w:pPr>
      <w:r>
        <w:rPr>
          <w:rFonts w:hint="eastAsia"/>
        </w:rPr>
        <w:t>CCTACGGGGGGCTGCAGTGGGGAATATTGGACAATGGGGGAAACCCTGATCCAGCGACGCCGCGTGGGTGAAGAAGGCCTGCGGGTTGTAAAGCCCTTTCGGTTGGGAAGAAAAGCTGCGACCTAATACGTCGCGGCCTTGACGTAACCAACTAAAGAAGCACCGGCTAACTCTGTGCCAGCAGCCGCGGTAATACAGAGGGTGCGAGCGTTAATCGGAATTACTGGGCGTAAAGCGCACGTAGGCGGTTCGATAAGTCGGGTGTGAAAGCCCCGGGCTCAACCTGGGAATTGCATTCGAGACTGTATAGCTAGGGTACGGAAGAGGGAAGTGGAATTTCCGGTGTAGCGGTGAAATGCGTAGATATCGAGAGGAACACCTGCGGCGAAGGCGGGTTGCTGGGCCACACCTGACGCTGAGACGCGAAAGCGTGGGGAGCAAACAGGATTAGATACCCGTGTAGTCC</w:t>
      </w:r>
    </w:p>
    <w:p w14:paraId="2988DF67">
      <w:pPr>
        <w:rPr>
          <w:rFonts w:hint="eastAsia"/>
        </w:rPr>
      </w:pPr>
      <w:r>
        <w:rPr>
          <w:rFonts w:hint="eastAsia"/>
        </w:rPr>
        <w:t>&gt;OTU025254</w:t>
      </w:r>
    </w:p>
    <w:p w14:paraId="466D0FED">
      <w:pPr>
        <w:rPr>
          <w:rFonts w:hint="eastAsia"/>
        </w:rPr>
      </w:pPr>
      <w:r>
        <w:rPr>
          <w:rFonts w:hint="eastAsia"/>
        </w:rPr>
        <w:t>CCTACGGGAGGCTGCAGTAGGGAATATTGGTCAATGGATGGAAGTCTGAACCAGCCATGCCGCGTGCAGGAAGAAGGCCTTCTGGGTTGTAAACTGCTTTTGCCAGGGGCTAAAACGCCCATGCGTGGGAAATTGAAAGTACCTGGTGAATAAGCCACGGCTAACTACGTGCCAGCAGCCGCGGTAATACGTAGGTGGCAAGCGTTGTCCGGATTTATTGGGTTTAAAGGGTGCGTAGGCGGCCCGTTAAGTCAGTGGTGAAAGCCTCCAGCTCAACTGGAGAACTGCCATTGATACTGGATCGCTTGAGTGTGGGAGAGGATGGTGGAATTCCCAGTGTAGAGGTGAAATTCGTAGATATTGGGAAGAACACCGGTGGCGAAGGCGGCCATCTGGACCACTACTGACGCTGAGGCGCGAAAGCGTGGGGAGCAAACAGGATTAGATACCCTTGTAGTCC</w:t>
      </w:r>
    </w:p>
    <w:p w14:paraId="03952491">
      <w:pPr>
        <w:rPr>
          <w:rFonts w:hint="eastAsia"/>
        </w:rPr>
      </w:pPr>
      <w:r>
        <w:rPr>
          <w:rFonts w:hint="eastAsia"/>
        </w:rPr>
        <w:t>&gt;OTU025255</w:t>
      </w:r>
    </w:p>
    <w:p w14:paraId="25962672">
      <w:pPr>
        <w:rPr>
          <w:rFonts w:hint="eastAsia"/>
        </w:rPr>
      </w:pPr>
      <w:r>
        <w:rPr>
          <w:rFonts w:hint="eastAsia"/>
        </w:rPr>
        <w:t>CCTACGGGCGGCTGCAGTGGGGAATCTTGCGCAATGCGCGAAAGCGTGACGCAGCAACGCCGCGTGGGGGAAGACGGCCTTCGGGTTGTAAACCCCTTTCAGGAGGGACGAAGGTTCACCGGTGAATAGCCGTGTGGATTGACGGTACCTCCAGAAGAAGCTCCGGCTAACTACGTGCCAGCAGCCGCGGTAATACGTAGGCAGCGAGCGTTGTTCGGAGTTACTGGGCGTAAAGCGTGCGTAGGCGGCAGGGTAAGTTGGATGTGAAATATTGGGGCTCAACCTCGAAACTGCATTCAATACTGCCTTGCTCGAGTGCTGGATAGGAGACTGGAATTTACGGTGTAGCAGTGATATGCGTAGATATCGTGAGGAAGACCGGTGGCGAAGGCGGCCTCCTGGTTCAATACTGACGCTGAGGTGCGAAAGCGTGGGGAGCAAACAGGATTAGATACCCTAGTAGTCC</w:t>
      </w:r>
    </w:p>
    <w:p w14:paraId="1E1DBDE1">
      <w:pPr>
        <w:rPr>
          <w:rFonts w:hint="eastAsia"/>
        </w:rPr>
      </w:pPr>
      <w:r>
        <w:rPr>
          <w:rFonts w:hint="eastAsia"/>
        </w:rPr>
        <w:t>&gt;OTU025256</w:t>
      </w:r>
    </w:p>
    <w:p w14:paraId="5EFAABA9">
      <w:pPr>
        <w:rPr>
          <w:rFonts w:hint="eastAsia"/>
        </w:rPr>
      </w:pPr>
      <w:r>
        <w:rPr>
          <w:rFonts w:hint="eastAsia"/>
        </w:rPr>
        <w:t>CCTACGGGCGGCTGCAGTGGGGAATATTGGGCAATGGGCGCAAGCCTGACCCAGCGACGCCGCGTGGGTGATGAAGGCCTTCGGGTCGTAAAGCCCTGTCGGGAGGAAAGAACGATCGTGTGGTGAATAGCCACACGATGTGACGGTACCTCCGAAGGAAGCACCGGCCAATTCCGTGCCAGCAGCCGCGGTAAGACGGAAGGTGCAAGCGTTGCTCGGAATCACTGGGCGTAAAGGGTGCGTAGGCGGCTTCTTAAGTCTGGTGTGAAAGCCCCCGGCTCAACCGGGGAGGGTCATTGGAAACTGGGAGACTTGAGTGCAGGAGAGGGAAGCGGAATTCCATGTGTAGCGGTGAAATGCGTAGAGATATGGAGGAACACCAGTGGCGAAGGCGGCTTCCTGGCCTGTAACTGACGCTGAGGCGCGAAAGCGTGGGGAGCAAACAGGATTAGATACCCGAGTAGTCC</w:t>
      </w:r>
    </w:p>
    <w:p w14:paraId="3C5D690F">
      <w:pPr>
        <w:rPr>
          <w:rFonts w:hint="eastAsia"/>
        </w:rPr>
      </w:pPr>
      <w:r>
        <w:rPr>
          <w:rFonts w:hint="eastAsia"/>
        </w:rPr>
        <w:t>&gt;OTU025257</w:t>
      </w:r>
    </w:p>
    <w:p w14:paraId="0D8C7AAD">
      <w:pPr>
        <w:rPr>
          <w:rFonts w:hint="eastAsia"/>
        </w:rPr>
      </w:pPr>
      <w:r>
        <w:rPr>
          <w:rFonts w:hint="eastAsia"/>
        </w:rPr>
        <w:t>CCTACGGGGGGCTGCAGTAAGGAATCTTCCACAATGGGCGAAAGCCTGATGGAGCAACGCCGCGTGCAGGATGAAGGCCCTCGGGTCGTAAACTGCTTTTATAAGTGAGGAATATGACGGTAACTTATGAATAAGGATCGGCTAACTCCGTGCCAGCAGCCGCGGTCATACGGAGGATCCAAGCGTTATTCGGAGTGACTGGGCGTAAAGAGTTGCGTAGGCGGATACTTAAGTCAGGGGTGAAAGCCTGAGGCTCAACCTCAGAATTGCCTTTGATACTGAGTATCTCGAGACCGGAAGAGGTAAGTGGAACTGCGAGTGTAGAGGTGAAATGCGTAGAGATCGGGAGGAACACCCGTGGCGAAGGCGGCCGGCTGGGCCTGTCCTGACGCTGAGGCGCGACAGCGTGGGGAGCGAACCGGATTAGATACCCCTGTAGTCC</w:t>
      </w:r>
    </w:p>
    <w:p w14:paraId="433E2206">
      <w:pPr>
        <w:rPr>
          <w:rFonts w:hint="eastAsia"/>
        </w:rPr>
      </w:pPr>
      <w:r>
        <w:rPr>
          <w:rFonts w:hint="eastAsia"/>
        </w:rPr>
        <w:t>&gt;OTU025258</w:t>
      </w:r>
    </w:p>
    <w:p w14:paraId="7B9E5957">
      <w:pPr>
        <w:rPr>
          <w:rFonts w:hint="eastAsia"/>
        </w:rPr>
      </w:pPr>
      <w:r>
        <w:rPr>
          <w:rFonts w:hint="eastAsia"/>
        </w:rPr>
        <w:t>CCTACGGGGGGCTGCAGTCGAGAATCTTCCGCAATGGGGGAAACCCTGACGGAGCGACGCCGCGTGCGGGATGAAGGCCTTCGGGTTGTAAACCGCTGTCACACGTTATGAAAGAAACGGAGTTAAAAGCTCTGGGTCTTGACAAAGGCGTGGGAGGAAGCCACGGCTAACTTCGTGCCAGCAGCCGCGGTAAGACGAACTGTCCTAACGTTGTTCGGAATCACTGGGCTTAAAGGGCGCGTAGGCGGACCCGTAAGTGTCTTGTGAAATCCCACGGCTCAACCGTGGAACTGCTGGGCATACTGCGGGTCTTGGGCCGACTAGGGGCAGCCGGAACAAGCGGTGGAGCGGTGAAATGCGTAGATATCGCTTGGAACGCCGAAGGTGAAGACAGGCTGCTGGGGTCGTGCCGACGCTGAGACGCGAAAGCCAGGGGAGCGAACAGGATTAGATACCCGGGTAGTCC</w:t>
      </w:r>
    </w:p>
    <w:p w14:paraId="3124E36B">
      <w:pPr>
        <w:rPr>
          <w:rFonts w:hint="eastAsia"/>
        </w:rPr>
      </w:pPr>
      <w:r>
        <w:rPr>
          <w:rFonts w:hint="eastAsia"/>
        </w:rPr>
        <w:t>&gt;OTU025259</w:t>
      </w:r>
    </w:p>
    <w:p w14:paraId="47527DD7">
      <w:pPr>
        <w:rPr>
          <w:rFonts w:hint="eastAsia"/>
        </w:rPr>
      </w:pPr>
      <w:r>
        <w:rPr>
          <w:rFonts w:hint="eastAsia"/>
        </w:rPr>
        <w:t>CCTACGGGGGGCAGCAGTGAGGAATCTTGCGCAATGGGCGAAAGCCTGACGCAGCGACGCCGCGTGAGGGATGAAGGCCTTCGGGTTGTAAACCTCTGTCAGGGGGGAAGAATCCGGAGTCGGTGAATAACCGGCTCCGTTGACGGTACCCCCAGAGGAAGCACCGGCTAACTCCGTGCCAGCAGCCGCGGTAAGACGGAGGGTGCAAACGTTAATCGGAATTACTGGGCGTAAAGCGAGTGTAGGTGGCTATGTAAGTCGGATGTGAAATCCCCGGGCTTAACCTGGGAACTGCATTCGATACTGGCGAGCTAGAGTACGGTAGAGGGCGGCGGAATTCCGGGTGTAGCGGTGAAATGCGTAGATATCCGGAGGAACACCGATGGCGAAGGCAACCGCCTGGGCCTGTACTGACGCTGAGACACGAAAGCGTGGGGAGCAAACAGGATTAGATACCCTTGTAGTCC</w:t>
      </w:r>
    </w:p>
    <w:p w14:paraId="7C51ACC4">
      <w:pPr>
        <w:rPr>
          <w:rFonts w:hint="eastAsia"/>
        </w:rPr>
      </w:pPr>
      <w:r>
        <w:rPr>
          <w:rFonts w:hint="eastAsia"/>
        </w:rPr>
        <w:t>&gt;OTU025260</w:t>
      </w:r>
    </w:p>
    <w:p w14:paraId="33FA2C27">
      <w:pPr>
        <w:rPr>
          <w:rFonts w:hint="eastAsia"/>
        </w:rPr>
      </w:pPr>
      <w:r>
        <w:rPr>
          <w:rFonts w:hint="eastAsia"/>
        </w:rPr>
        <w:t>CCTACGGGAGGCAGCAGTGGGGAATCTTGCACAATGGGCGAAAGCCTGATGCAGCAACGCCGCGTGGGTGAAGAAGGTTTTCGGATTGTAAAGCCCTTTCGGCTGGGAAGAAGGGTCTTATGGTGAATAATCATGAGATTTGACGGTACCAGAAGAAGAAGCACCGGCTAATTCCGTGCCAGCAGCCGCGGTAATACGGAAGGTGCAAGCGTTGTTCGGAATGACTGGGCGTAAAGCGCACGTAGGCGGGTCTGTAAGTCGGATGTGAAAGCCCCAGGCTTAACCTGGGAATAGCACCCGAAACTATGGATCTTGAATGCTTGAGAGGTTAGTGGAATTCCTGGTGTAGGAGTGAAATCCGTAGATATCAGGAGGAACATCGGCGGCGAAGGCGGCTAACTGGTGATGCATTGACGCTAAGGTGCGAAAGCGTGGGGAGCAAACAGGATTAGATACCCCGGTAGTCC</w:t>
      </w:r>
    </w:p>
    <w:p w14:paraId="7B9628DC">
      <w:pPr>
        <w:rPr>
          <w:rFonts w:hint="eastAsia"/>
        </w:rPr>
      </w:pPr>
      <w:r>
        <w:rPr>
          <w:rFonts w:hint="eastAsia"/>
        </w:rPr>
        <w:t>&gt;OTU025261</w:t>
      </w:r>
    </w:p>
    <w:p w14:paraId="2BD2F116">
      <w:pPr>
        <w:rPr>
          <w:rFonts w:hint="eastAsia"/>
        </w:rPr>
      </w:pPr>
      <w:r>
        <w:rPr>
          <w:rFonts w:hint="eastAsia"/>
        </w:rPr>
        <w:t>CCTACGGGAGGCAGCAGTGAGGAATATTGGGCAATGGGCTAACGCCTGACCCAGCAACGCCGCGTGGAGGATGAAGGTTTTTGGATTGTAAACTCCTTTTGTGGGGGAAGAGTGAGGACGGTACCCCAAGAATAAGTCACGGCTAACTACGTGCCAGCAGCCGCGGTAATACGGAGGGTGCGAGCGTTGTCCGGAATCACTGGGCGTAAAGGGCGCGTAGGTGGCCGAGCAAGGTCGCGGTGAAAGCCTGGGGCTCAACCCCGGGTCGGCCGTGGCAACTACTTGGCTTGAGCACTGTAGGGGCGGGTGGAATTCCGGGTGTAGTGGTGAAATGCGTAGATATCCGGAGGAACACCAGTGGCGAAAGCGGCCTTCTAGACCACAACTGACGCTCAGACGCGAAAGCTAGGGTAGCAAACGGGATTAGATACCCCGGTAGTCC</w:t>
      </w:r>
    </w:p>
    <w:p w14:paraId="4455BD0F">
      <w:pPr>
        <w:rPr>
          <w:rFonts w:hint="eastAsia"/>
        </w:rPr>
      </w:pPr>
      <w:r>
        <w:rPr>
          <w:rFonts w:hint="eastAsia"/>
        </w:rPr>
        <w:t>&gt;OTU025262</w:t>
      </w:r>
    </w:p>
    <w:p w14:paraId="204C3268">
      <w:pPr>
        <w:rPr>
          <w:rFonts w:hint="eastAsia"/>
        </w:rPr>
      </w:pPr>
      <w:r>
        <w:rPr>
          <w:rFonts w:hint="eastAsia"/>
        </w:rPr>
        <w:t>CCTACGGGTGGCTGCAGTGGGGAATCTTGCGCAATGGGCGAAAGCCTGACGCAGCGACGCCGTGTGCGGGAAGAAGGCCTTCGGGTTGTAAACCGCTTTCAGGAGGGACGAAGCCACTCGGGTGAATAGCCTAGAGGGTGACGGTACCTCCAGAAGAAGCCCCGGCTAACTACGTGCCAGCAGCCGCGGTAATACGTAGGGGGCTAGCGTTATTCGGAATTATTGGGCGTAAAGGGCGCGTAGGCGGCCCGGTAAGTCCGTTGTAAAAGTCGAAGGCTCAACCTTCGAATGCCGATGGATACTGTCGGGCTAGAGTCCGGAAGAGGTAAGTGGAACTGCGAGTGTAGAGGTGAAATTCGTAGATATTCGGAAGAACACCAGTGGCGAAGGCGACTCACTGGACACGTATTGACGCTGAGGTGCGAAAGCGTGGGGAGCAAACAGGATTAGATACCCCTGTAGTCC</w:t>
      </w:r>
    </w:p>
    <w:p w14:paraId="5AF3894A">
      <w:pPr>
        <w:rPr>
          <w:rFonts w:hint="eastAsia"/>
        </w:rPr>
      </w:pPr>
      <w:r>
        <w:rPr>
          <w:rFonts w:hint="eastAsia"/>
        </w:rPr>
        <w:t>&gt;OTU025263</w:t>
      </w:r>
    </w:p>
    <w:p w14:paraId="206D6ED1">
      <w:pPr>
        <w:rPr>
          <w:rFonts w:hint="eastAsia"/>
        </w:rPr>
      </w:pPr>
      <w:r>
        <w:rPr>
          <w:rFonts w:hint="eastAsia"/>
        </w:rPr>
        <w:t>CCTACGGGAGGCTGCAGTGGGGAATATTGCGCAATGGGCGAAAGCCTGACGCAGCAACGCCGCGTGAGTGATGAAGGCCTTCGGGTCGTAAAGCTCTGTCGGAGGGAACGAATGTTCTTGAGGTTAACAGCCTCAGGAAGTGACGGTACCCTCAAAGGAAGCACCGGCAAACTCTGTGCCAGCAGCCGCGGTAATACAGAGGGTGCAAGCGTTGTTCGGAATTACTGGGCGTAAAGTGTGCGCAGGCGGCCTCGCAAGTCGAGTGTGAAATCCCCGGGCTTAACTTGGGAATTGCGCTCGAAACTACGGGGCTGGAGTGTGGCAGAGGGGGGTGGAATTCCACGTGTAGCGGTGAAATGCGTAGAGATGTGGAGGAACACCGATAGCGAAGGCAGCTCGCTGGGACGGTACTGACGCTGAGGCGCGAAAGCGTGGGGAGCGAACAGGATTAGATACCCCAGTAGTCC</w:t>
      </w:r>
    </w:p>
    <w:p w14:paraId="0C689242">
      <w:pPr>
        <w:rPr>
          <w:rFonts w:hint="eastAsia"/>
        </w:rPr>
      </w:pPr>
      <w:r>
        <w:rPr>
          <w:rFonts w:hint="eastAsia"/>
        </w:rPr>
        <w:t>&gt;OTU025264</w:t>
      </w:r>
    </w:p>
    <w:p w14:paraId="3157A8D8">
      <w:pPr>
        <w:rPr>
          <w:rFonts w:hint="eastAsia"/>
        </w:rPr>
      </w:pPr>
      <w:r>
        <w:rPr>
          <w:rFonts w:hint="eastAsia"/>
        </w:rPr>
        <w:t>CCTACGGGAGGCAGCAGTAAGGGATATTGCACAATGGGCGCAAGCCTGATGCAGCAACGCCGCGTGCATGATGAAGGCCTTCGGGTCGTAAAATGCTTTTCTGGCTGAAGAAGGGCGGTTCGCCGTCTTGACCGTAAGCCAGGAATAAGTGTCGGCTAACTACGTGCCAGCAGCCGCGGTAAAACGTAGGACGCAAGCGTTATCCGGAGTTACTGGGCGTAAAGCGCGGGCAGGCGGCCTGCTTAGTCTGATGTGAAATCTCCCGGCTCAACCGGGAGCAGCCATTGGAAACTGGCAGGCTGGAGTCTAGCAGAGGTAGGCGGAATTCCGGGTGGAGTGGTGAAATGCGTAGAGATCCGGAGGAACACCAGAGGCGAAGGCGGCCTACTGGGCTAGCACTGACGCTGAGCCGCGAAAGCCAGGGGAGCGAACGGGATTAGATACCCCTGTAGTCC</w:t>
      </w:r>
    </w:p>
    <w:p w14:paraId="14425C29">
      <w:pPr>
        <w:rPr>
          <w:rFonts w:hint="eastAsia"/>
        </w:rPr>
      </w:pPr>
      <w:r>
        <w:rPr>
          <w:rFonts w:hint="eastAsia"/>
        </w:rPr>
        <w:t>&gt;OTU025265</w:t>
      </w:r>
    </w:p>
    <w:p w14:paraId="3CC03097">
      <w:pPr>
        <w:rPr>
          <w:rFonts w:hint="eastAsia"/>
        </w:rPr>
      </w:pPr>
      <w:r>
        <w:rPr>
          <w:rFonts w:hint="eastAsia"/>
        </w:rPr>
        <w:t>CCTACGGGGGGCAGCAGTGGGGAATCTTGCGCAATGCGCGAAAGCGTGACGCAGCAACGCCGTGTGAGGGAAGAAGGCCTTCGGGTTGTAAACCTCTTTCAGTTGGGACGAAGCGCGGGCGGTGAATAGCCGTACCGTGTGACGGTACCTTCACAAGAAGCCCCGGCTAACTACGTGCCAGCAGCCGCGGTAATACGTAGGATCCAAGCGTTATCCGGAATTACTGGGCGTAAAGAGTTGCGTAGGTGGCATAGTAAGCAGGTAGTGAAAGCGTGTGGCTCAACCATACTCACATTACTTGAACTGCTAAGCTAGAGGATGAGAGAGGTACCTGGAATTCCTTGTGTAGGAGTGAAATCCGTAGATATAAGGAGGAACACCGATGGCGTAGGCAGGGTACTGGCTCATTCCTGACACTAAGGCACGAAAGCGTGGGTAGCAAACGGGATTAGATACCCGAGTAGTCC</w:t>
      </w:r>
    </w:p>
    <w:p w14:paraId="77C44F44">
      <w:pPr>
        <w:rPr>
          <w:rFonts w:hint="eastAsia"/>
        </w:rPr>
      </w:pPr>
      <w:r>
        <w:rPr>
          <w:rFonts w:hint="eastAsia"/>
        </w:rPr>
        <w:t>&gt;OTU025266</w:t>
      </w:r>
    </w:p>
    <w:p w14:paraId="22FAE1E4">
      <w:pPr>
        <w:rPr>
          <w:rFonts w:hint="eastAsia"/>
        </w:rPr>
      </w:pPr>
      <w:r>
        <w:rPr>
          <w:rFonts w:hint="eastAsia"/>
        </w:rPr>
        <w:t>CCTACGGGGGGCTGCAGTGGGGAATCTTGCGCAATGCGCGAAAGCGTGACGCAGCAACGCCGCGTGGGTGAAGACGGCCTTCGGGTTGTAAAGCCCTTTCAGTTGGGACGAAGCTTCGCCGGTGAATAGCCGGCTGGAGTGACGGTACCTTCAGAAGAAGCCCCGGCTAACTACGTGCCAGCAGCCGCGGTAATACGTAGGGCGCAAGCGTTGTCCGGAATTATTGGGCGTAAAGAGCTCGTAGGCGGCTTGTCACGTCGGTTGTGAAAGCCCGGGGCTTAACCCCGGGTCTGCAGTCGATACGGGCAGGCTAGAGTTCGGTAGGGGAGATCGGAATTCCTGGTGTAGCAGTGAAATGCGTAGATATCAGGAGGAATACCGATGGCGAAGGCAGGTCTCTGGGCTGACACTGACGCTCATGCACGAAAGCGTGGGGAGCAAACAGGATTAGATACCCTTGTAGTCC</w:t>
      </w:r>
    </w:p>
    <w:p w14:paraId="1A8E668D">
      <w:pPr>
        <w:rPr>
          <w:rFonts w:hint="eastAsia"/>
        </w:rPr>
      </w:pPr>
      <w:r>
        <w:rPr>
          <w:rFonts w:hint="eastAsia"/>
        </w:rPr>
        <w:t>&gt;OTU025267</w:t>
      </w:r>
    </w:p>
    <w:p w14:paraId="794837B0">
      <w:pPr>
        <w:rPr>
          <w:rFonts w:hint="eastAsia"/>
        </w:rPr>
      </w:pPr>
      <w:r>
        <w:rPr>
          <w:rFonts w:hint="eastAsia"/>
        </w:rPr>
        <w:t>CCTACGGGGGGCTGCAGTGGGGAATTTTCCGCAATGGGCGAAAGCCTGACGGAGCAATACCGCGTGAGGGAGGAAGGCTCTTGGGTCGTAAACCTCTTTTCTCAGGGAAGAACACAATGACGGTACCTGAGGAATAAGCATCGGCTAACTCCGTGCCAGCAGCCGCGGTAATACGGAGGATGCAAGCGTTGTTCGGAATCATTGGGCGTAAAGGGCGTGTAGGCGGTTTGTTAAGTCATGTGTGAAATCCCTCGGCTCAACCGGGGAACGACGCATGAAACTGACAAGCTAGAGTACCAAAGAGGGGGGTGGAATTCCCGGTGTAGCGGTGAAATGCGTAGAGATCGGGAGGAACACCCGTGGCGAAGGCGGCCTGCTGGGCCGGACCTGACGCTGAGGCGCGAAGGCGTGGGGAGCGAACGGGATTAGATACCCCAGTAGTCC</w:t>
      </w:r>
    </w:p>
    <w:p w14:paraId="6AECE890">
      <w:pPr>
        <w:rPr>
          <w:rFonts w:hint="eastAsia"/>
        </w:rPr>
      </w:pPr>
      <w:r>
        <w:rPr>
          <w:rFonts w:hint="eastAsia"/>
        </w:rPr>
        <w:t>&gt;OTU025268</w:t>
      </w:r>
    </w:p>
    <w:p w14:paraId="27098790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TACGGAGGGGGCTAGCGTTGTTCGGAATTATTGGGCGTAAAGGGCTCGTAGGCGGACTGTTAAGTCTGGCGTGAAATCTCCACCGCTCACCGGGGAGAGGTCGCTGGAAACTGGCAGTCTGGAGTTCGGCAGAGGGTCATGGAATTCCGGGTGTAGCGGTGGAATGCGTAGATATCCGGAAGAACACCGGTGGCGAAGGCGGTGGCCTGGGCCGAAACTGACGCTGAGGAGCGAAAGCCAGGGGAGCAAACGGGATTAGATACCCTAGTAGTCC</w:t>
      </w:r>
    </w:p>
    <w:p w14:paraId="468F23F2">
      <w:pPr>
        <w:rPr>
          <w:rFonts w:hint="eastAsia"/>
        </w:rPr>
      </w:pPr>
      <w:r>
        <w:rPr>
          <w:rFonts w:hint="eastAsia"/>
        </w:rPr>
        <w:t>&gt;OTU025269</w:t>
      </w:r>
    </w:p>
    <w:p w14:paraId="25D8C44B">
      <w:pPr>
        <w:rPr>
          <w:rFonts w:hint="eastAsia"/>
        </w:rPr>
      </w:pPr>
      <w:r>
        <w:rPr>
          <w:rFonts w:hint="eastAsia"/>
        </w:rPr>
        <w:t>CCTACGGGTGGCTGCAGTGGGGAATTTTGGACAATGGGGGCAACCCTGATCCAGCCATGCCGCGTGCGGGAAGAAGGCCTTCGGGTTGTAAACCGCTTTTGTCGGGGAAGAAACGGTCTGCGCTAATACCGCGGACTAATGACGGTACCCGAAGAATAAGCACCGGCTAACTACGTGCCAGCAGCCGCGGTAATACGTAGGGTGCAAGCGTTAATCGGATTTACTGGGCGTAAAGCGTGCGTAGGTGGTTCAGTGTGTCGGTCGTGAAATCCCCGGGCTTAACCTAGGAAGTGCATCGCAAACGGGCTAACTAGAGTATGAGAGAGGGTGGCGGAATTTCCGGTGTAGCGGTGAAATGCGTAGATATATGGAGGAATACCGGTGGCGAAGGCGGCCTCCTGGCTCGATACTGACGCTGAGGTGCGAAAGCGTGGGGATCAAACAGGATTAGATACCCTAGTAGTCC</w:t>
      </w:r>
    </w:p>
    <w:p w14:paraId="189A3D68">
      <w:pPr>
        <w:rPr>
          <w:rFonts w:hint="eastAsia"/>
        </w:rPr>
      </w:pPr>
      <w:r>
        <w:rPr>
          <w:rFonts w:hint="eastAsia"/>
        </w:rPr>
        <w:t>&gt;OTU025270</w:t>
      </w:r>
    </w:p>
    <w:p w14:paraId="16A300C4">
      <w:pPr>
        <w:rPr>
          <w:rFonts w:hint="eastAsia"/>
        </w:rPr>
      </w:pPr>
      <w:r>
        <w:rPr>
          <w:rFonts w:hint="eastAsia"/>
        </w:rPr>
        <w:t>CCTACGGGGGGCTGCAGTAAGGAATATTGGTCAATGGAGGCAACTCTGAACCAGCCATGCCGCGTGAAGGATGAAGGTCCTCTGGATTGTAAACTTCTTTTACAGGGGAAGAAACCACTTTTTTCCAAGAGTGTTGACGGTACCCTGGGAATAAGCACCGGCTAACTCCGTGCCAGCAGCCGCGGTAATACGGAGGGTGCGAGCGTTGTTCGGAATTACTGGGCGTAAAGCGCGCGCAGGCGGTCCTTTAAGTCTACCCGTGAAATGCCGGAGCTCAACTCCGCGCACGCCGGGGGATACTGGAGGACTGGAGACGAGTAGAGGCAAGCGGAATTCCGGGTGTAGCGGTGGAATGCGTAGAGATCTGGAGGAACACCAATGGCGAAGGCAACTTCCTGGGGCAATACTGACACTGATGTGCGAAAGCGTGGGGAGCAAACAGGATTAGATACCCGTGTAGTCC</w:t>
      </w:r>
    </w:p>
    <w:p w14:paraId="1CF1A965">
      <w:pPr>
        <w:rPr>
          <w:rFonts w:hint="eastAsia"/>
        </w:rPr>
      </w:pPr>
      <w:r>
        <w:rPr>
          <w:rFonts w:hint="eastAsia"/>
        </w:rPr>
        <w:t>&gt;OTU025271</w:t>
      </w:r>
    </w:p>
    <w:p w14:paraId="6D88EDF4">
      <w:pPr>
        <w:rPr>
          <w:rFonts w:hint="eastAsia"/>
        </w:rPr>
      </w:pPr>
      <w:r>
        <w:rPr>
          <w:rFonts w:hint="eastAsia"/>
        </w:rPr>
        <w:t>CCTACGGGTGGCTGCAGTGAGGAATATTGGTCAATGGAGGCAACTCTGAACCAGCCATGCCGCGTGAAGGATGAAGGCCCTATGGGTTGTAAACTTCTTTTATTGGGGAAGAAACCTTTCTACGTGTAGAGAGCTGACGGTACCCAAGGAATAAGGACCGGCTAACTCCGTGCCAGCAGCCGCGGTAATACGGAGGGTCCGAGCGTTATCCGGAATCATTGGGCGTAAAGAGCTCGTAGGCGGTTTGTCGCGTCTGCTGTGAAATCCCGAGGCTCAACCTCGGGTCTGCAGTGGGTACGGGCAGACTGGAGTGCGGTAGGGGAGAATGGAATTCCTGGTGTAGCGGTGAAATGCGCAGATATCAGGAGGAACACCGGTGGCGAAGGCGGGTCTCTGGGCCGACACTGACGCTGAGGAGCGAAAGCGTGGGGAGCGAACAGGATTAGATACCCGAGTAGTCC</w:t>
      </w:r>
    </w:p>
    <w:p w14:paraId="5E3FD74B">
      <w:pPr>
        <w:rPr>
          <w:rFonts w:hint="eastAsia"/>
        </w:rPr>
      </w:pPr>
      <w:r>
        <w:rPr>
          <w:rFonts w:hint="eastAsia"/>
        </w:rPr>
        <w:t>&gt;OTU025272</w:t>
      </w:r>
    </w:p>
    <w:p w14:paraId="17D6C67C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CCGGGACGAAAAGCTCCGACCTAACACGTCGGAGTCTGACGGTACCGGGTGAGGAAGCTCCGGCTAACTCCGTGCCAGCAGCCGCGGTAATACGGGGGGAGCAAGCGTTGTTCGGATTTACTGGGCGTAAAGGGCGCGTAGGCGGCGCAACAAGTCACTTGTGAAATCTCCGGGCTTAACCCGGAGCGGCCAAGTGATACTGTCGTGCTTGAGTGCGGAAGGGGCCACCGGAATTCTCGGTGTAGCGGTGAAATGCGTAGATATCAGGAGGAACACCGATGGCGAAGGCAGCTCGCTGGGACGGTACTGACGCTGAGACGCGAAAGCGTGGGGAGCAAACAGGATTAGATACCCCTGTAGTCC</w:t>
      </w:r>
    </w:p>
    <w:p w14:paraId="11ABF4AD">
      <w:pPr>
        <w:rPr>
          <w:rFonts w:hint="eastAsia"/>
        </w:rPr>
      </w:pPr>
      <w:r>
        <w:rPr>
          <w:rFonts w:hint="eastAsia"/>
        </w:rPr>
        <w:t>&gt;OTU025273</w:t>
      </w:r>
    </w:p>
    <w:p w14:paraId="7D923922">
      <w:pPr>
        <w:rPr>
          <w:rFonts w:hint="eastAsia"/>
        </w:rPr>
      </w:pPr>
      <w:r>
        <w:rPr>
          <w:rFonts w:hint="eastAsia"/>
        </w:rPr>
        <w:t>CCTACGGGGGGCTGCAGTGGGGAATATTGGACAATGGGCGAAACCCTGATCCAGCCATGCCGCGTGTGTGAAGAAGGCCTTCGGGTTGTAAAGCACTTTCGGCCGGAACGAAATCGCGTGGGTGAATATCCCGCGTGGATGACGGTACCGGAAGAAGAAGCGCCGGCTAACTACGTGCCAGCAGCCGCGGTAATACGTAGGGCGCAAGCGTTGTCCGGAATTATTGGGCGTAAAGAGCTCGTAGGCGGCGCAGCAAGTCAGGGGTGAAATCCCTGGGCTCAACCCAGGAATAGCACTTGATACTGATGCGCTTGAATTCGGGAGAGGATGACGGAATTCCCAGTGTAGAGGTGAAATTCATTGATATTGGGAAGAACACCAGTGGCGAAGGCGGTCATCTGGCCCGTAATTGACGCTGAGGCGCGAAAGCGTGGGGAGCAAACAGGATTAGATACCCCTGTAGTCC</w:t>
      </w:r>
    </w:p>
    <w:p w14:paraId="63E49F3D">
      <w:pPr>
        <w:rPr>
          <w:rFonts w:hint="eastAsia"/>
        </w:rPr>
      </w:pPr>
      <w:r>
        <w:rPr>
          <w:rFonts w:hint="eastAsia"/>
        </w:rPr>
        <w:t>&gt;OTU025274</w:t>
      </w:r>
    </w:p>
    <w:p w14:paraId="2BE63554">
      <w:pPr>
        <w:rPr>
          <w:rFonts w:hint="eastAsia"/>
        </w:rPr>
      </w:pPr>
      <w:r>
        <w:rPr>
          <w:rFonts w:hint="eastAsia"/>
        </w:rPr>
        <w:t>CCTACGGGAGGCAGCAGTGGGGAATCTTGCGCAATGGAGGAAACTCTGATGCAGCAACGCCGCGTGAAGGATGAAGGCTTTCGGGTTGTAAACTTCTTTGATGAGGGACGAACCATGACGGTACCTCAAAAACAAGCCACGGCTAACTACGTGCCAGCAGCCGCGGTAATACGTAGGTGGCGAGCGTTGTCCGGAATTACTGGGTGTAAAGGGCGTGTAGGCGGGGATGTAAGTCAGATGTGAAAGCCCGTGGCTTAACCACGGACGTGCATCTGAAACTATGTTTCTTGAGTGCTGGAGAGGAAAGCGGAATTCCTAGTGTAGCGGTGAAATGCGTAGATATTAGGAGGAACACCAGTGGCGAAGGCGGCTTTCTGGGCCGGTACTGACGCTGAGGAGCGAAAGCATGGGGAGCGAACAGGATTAGATACCCGTGTAGTCC</w:t>
      </w:r>
    </w:p>
    <w:p w14:paraId="4DCB6986">
      <w:pPr>
        <w:rPr>
          <w:rFonts w:hint="eastAsia"/>
        </w:rPr>
      </w:pPr>
      <w:r>
        <w:rPr>
          <w:rFonts w:hint="eastAsia"/>
        </w:rPr>
        <w:t>&gt;OTU025275</w:t>
      </w:r>
    </w:p>
    <w:p w14:paraId="2905A347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GGTGAACAAAGCTATCGGAGTAACTGCCGTTTAGTTTGATAGTAGCCGAAGAGGAAGGGACGGCTAACTCTGTGCCAGCAGCCGCGGTAATACAGAGGTCCCAAGCGTTGTTCGGATTCATTGGGCGTAAAGGGTGCGTAGGCGGTAGGGTAAGTCTGGTGTGAAATCCCGGGGCTCAACCCCGGAACTGCACTTCATACTGTTAAGCTTGAGTGCAGCAGAGGAGACTGGAATTCCCGGTGTAGCGGTGAAATGCGTAGATATCGGGAGGAACACCAGTGGCGAAGGCGAGTCTCTGGGCTGTTACTGACGCTGAGGCGCGAAAGCCAGGGGAGCAAACGGGATTAGATACCCGAGTAGTCC</w:t>
      </w:r>
    </w:p>
    <w:p w14:paraId="0FA2408F">
      <w:pPr>
        <w:rPr>
          <w:rFonts w:hint="eastAsia"/>
        </w:rPr>
      </w:pPr>
      <w:r>
        <w:rPr>
          <w:rFonts w:hint="eastAsia"/>
        </w:rPr>
        <w:t>&gt;OTU025276</w:t>
      </w:r>
    </w:p>
    <w:p w14:paraId="13D47F6F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TTTCGGGGTGTAAAGCTCTTACGCCAGGGACGATAATGACGGTACCTGGAGAAGCAGCTGCGGCTAACTACGTGCCAGCAGCCGCGGTAATACGTAGGTGGCAAGCGTTGTCCGGATTTATTGGGCGTAAAGCGCGTGTAGGCGGTTTGGCAAGTCGGTCGTGAAATCCCTTGGCTTAACCAAGGAACTGCGTTCGAAACTACCGAACTAGAGGCTGGAAGAGGTTAGTGGAATTCCCAGTGTAGAGGTGAAATTCGTAGATATCGGGAGGAACACCAGTGGCGAAGGCGGCGATCTGGGCAGATATTGACGCTGAGGTGCGAAAGCGTGGGGAGCAAACAGGATTAGATACCCGTGTAGTCC</w:t>
      </w:r>
    </w:p>
    <w:p w14:paraId="45B28BE0">
      <w:pPr>
        <w:rPr>
          <w:rFonts w:hint="eastAsia"/>
        </w:rPr>
      </w:pPr>
      <w:r>
        <w:rPr>
          <w:rFonts w:hint="eastAsia"/>
        </w:rPr>
        <w:t>&gt;OTU025277</w:t>
      </w:r>
    </w:p>
    <w:p w14:paraId="1D9483DA">
      <w:pPr>
        <w:rPr>
          <w:rFonts w:hint="eastAsia"/>
        </w:rPr>
      </w:pPr>
      <w:r>
        <w:rPr>
          <w:rFonts w:hint="eastAsia"/>
        </w:rPr>
        <w:t>CCTACGGGTGGCAGCAGCGAGGAATCTTCCACAATGGGCGCAAGCCCGATGGAGCAACGCCGCGTGGAGGACGACGGCCTTCGGGTTGTAAACTCCTTTCGCGGGGGAGGATACGGACAGTACCCCGAGAAGCAGCCCCGGCTAACTCTGTGCCAGCAGCCGCGGTAAGACAGAGGGGGCAAGCGTTGTCCGGAATTACTGGGCGTAAAGCGCGCGCAGGCGGTCGGCGATGTGCCGTGTGACAGGCGGGGGCTCAACCCCCGACGGGCAGGGTAGACACGCGGGCTGGAGGGTGGTAGAGGCGAGTGGAATTCCCGGTGTAGCGGTGAAATGCGCAGATATCAGGAGGAACACCGGTGGCGAAGGCGGGATCCTGGGCCAGTACTGACGCTGAGGAGCGAAAGCGTGGGGAGCAAACAGGATTAGATACCCCTGTAGTCC</w:t>
      </w:r>
    </w:p>
    <w:p w14:paraId="02E36549">
      <w:pPr>
        <w:rPr>
          <w:rFonts w:hint="eastAsia"/>
        </w:rPr>
      </w:pPr>
      <w:r>
        <w:rPr>
          <w:rFonts w:hint="eastAsia"/>
        </w:rPr>
        <w:t>&gt;OTU025278</w:t>
      </w:r>
    </w:p>
    <w:p w14:paraId="58DC18D7">
      <w:pPr>
        <w:rPr>
          <w:rFonts w:hint="eastAsia"/>
        </w:rPr>
      </w:pPr>
      <w:r>
        <w:rPr>
          <w:rFonts w:hint="eastAsia"/>
        </w:rPr>
        <w:t>CCTACGGGGGGCTGCAGTGGGGAATATTGCGCAATGGGCGAAAGCCTGACGCAGCAACGCCGCGTGGGTGATGAAGGCCTTCGGGTTGTAAAGCCCTGTCAGGTGGAACGAACAGCCTCGTAAGAGGTCTGACGGTACCATCAGAGGAAGCACCGGCTAACTTCGTGCCAGCAGCCGCGGTAATACGAAGGGTGCAAGCGTTGCTCGGAATCACTGGGCGTAAAGGGCGCGTAGGCGGCGGCTTAAGCGTGCGGTGAAAGCCCGGGGCTCAACCCCGGGTCGGCCGTGCGGACTGAGTCGCTCGAGCACAGTAGAGGCGGGTGGAATTCCGGGTGTAGCGGTGGAATGCGTAGAGATCCGGAAGAACACCGGTGGCGAAGGCGGCCCGCTGGGCTGTGGCTGACGCTGAGGCGCGACAGCGTGGGGAGCAAACAGGATTAGATACCCCGGTAGTCC</w:t>
      </w:r>
    </w:p>
    <w:p w14:paraId="09C7CE8A">
      <w:pPr>
        <w:rPr>
          <w:rFonts w:hint="eastAsia"/>
        </w:rPr>
      </w:pPr>
      <w:r>
        <w:rPr>
          <w:rFonts w:hint="eastAsia"/>
        </w:rPr>
        <w:t>&gt;OTU025279</w:t>
      </w:r>
    </w:p>
    <w:p w14:paraId="7328392E">
      <w:pPr>
        <w:rPr>
          <w:rFonts w:hint="eastAsia"/>
        </w:rPr>
      </w:pPr>
      <w:r>
        <w:rPr>
          <w:rFonts w:hint="eastAsia"/>
        </w:rPr>
        <w:t>CCTACGGGTGGCAGCAGTAAGGAATATTGCGCAATGGGCGACAGCCTGACGCAGCGACGCCGCGTGGGGGATGAAGGTCTTCGGATTGTAAACCCCTTTCGGGAGGGAAGATGGAACGAGCAATCGTTCGGACGGTACCTCCAGAAGCAGCCACGGCTAACTTCGTGCCAGCAGCCGCGGTAATACGAAGGTGGCAAGCGTTGTTCGGATTTACTGGGCGTAAAGGGCGTGCAGGCGGTCTGTTAAGTCTAGGGTGAAAGCTCCCGGCTCAACTGGGAGAGGTCCTTGGATACTGGCGGGCTTGAGAGTAGTCGAGGGTGGCGGAATGGACGGTGTAGCGGTGAAATGCATAGATACCGTCCAGAACCCCAATTGCGTAGGCAGCTGCCTAGGCTACATCTGACACTGAGGCACGAAAGCGTGGGGAGCGAACAGGATTAGATACCCCGGTAGTCC</w:t>
      </w:r>
    </w:p>
    <w:p w14:paraId="5FE6B738">
      <w:pPr>
        <w:rPr>
          <w:rFonts w:hint="eastAsia"/>
        </w:rPr>
      </w:pPr>
      <w:r>
        <w:rPr>
          <w:rFonts w:hint="eastAsia"/>
        </w:rPr>
        <w:t>&gt;OTU025280</w:t>
      </w:r>
    </w:p>
    <w:p w14:paraId="11ECF4B6">
      <w:pPr>
        <w:rPr>
          <w:rFonts w:hint="eastAsia"/>
        </w:rPr>
      </w:pPr>
      <w:r>
        <w:rPr>
          <w:rFonts w:hint="eastAsia"/>
        </w:rPr>
        <w:t>CCTACGGGGGGCAGCAGTGGGGAATCTTGCGCAATGGGCGAAAGCCTGACGCAGCGACGCCGCGTGAGTGATGAAGGCCTTCGGGTTGTAAAGCTCTGTGGAGGGGGACGAATAAGGGCCGTCGAATAGACGGCTCGATGACGGTACCCCTTTAGCAAGCACCGGCTAACTCTGTGCCAGCAGCCGCGGTAAGACAGAGGGTGCAAACGTTGTTCGGAATTACTGGGCGTAAAGCGCGTGTAGGCGGCTCGGAAAGTCGGGTGTGAAAGCCCCGGGCTTAACCTGGGAATTGCATTCGAAACTGTCAGGCTCGAGTCTAGGAGAGGGAAGCGGAATTCCGGGTGTAGCGGTGAAATGCGTAGATATCGGAAGGAACACCAGTGGCGAAGGCGACTCACTGGCCCGGTACTGACGCTGAGGTGCGAAAGCGTGGGGAGCAAACAGGATTAGATACCCGGGTAGTCC</w:t>
      </w:r>
    </w:p>
    <w:p w14:paraId="017222D1">
      <w:pPr>
        <w:rPr>
          <w:rFonts w:hint="eastAsia"/>
        </w:rPr>
      </w:pPr>
      <w:r>
        <w:rPr>
          <w:rFonts w:hint="eastAsia"/>
        </w:rPr>
        <w:t>&gt;OTU025281</w:t>
      </w:r>
    </w:p>
    <w:p w14:paraId="03A28C46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GGCATTCACGTTAACTGCGTGGGTGTTTGATAGTAGCCGAAGAGGAAGAGACGGCTAACTCTGTGCCAGCAGCCGCGGTAATACGGAGGGTGCGAGCGTTAATCGGAATTACTGGGCGTAAAGGGCGCGTAGGTGGTTGGGTAAGTCGGGTGTGAAAGCCCTGGGCTTAACCTGGGAATGGCATTCGAGACTACCTATCTAGAGTCTGGTAGAGGGAAGTGGAATTTCCGGTGTAGCGGTGAAATGTGTAGATATCGGAAGGAACACCAGTGGCGAAGGCGGCTCGCTGGGCCACACCTGACGCTGAGACGCGAAAGCGTGGGGAGCAAACAGGATTAGATACCCTGGTAGTCC</w:t>
      </w:r>
    </w:p>
    <w:p w14:paraId="440C9893">
      <w:pPr>
        <w:rPr>
          <w:rFonts w:hint="eastAsia"/>
        </w:rPr>
      </w:pPr>
      <w:r>
        <w:rPr>
          <w:rFonts w:hint="eastAsia"/>
        </w:rPr>
        <w:t>&gt;OTU025282</w:t>
      </w:r>
    </w:p>
    <w:p w14:paraId="1048EEE6">
      <w:pPr>
        <w:rPr>
          <w:rFonts w:hint="eastAsia"/>
        </w:rPr>
      </w:pPr>
      <w:r>
        <w:rPr>
          <w:rFonts w:hint="eastAsia"/>
        </w:rPr>
        <w:t>CCTACGGGTGGCAGCAGTAGGGAATATTGGGCAATGGGCGAGAGCCTGACCCAGCCATGCCGCGTGCAGGAAGAAGGCCTTCTGGGTTGTAAACTGCTTTTGATCGGGAACAAAGAGGCCATGCGTGGCAAGTTGAGTGTACCGATAGAATAAGCACCGGCTAACTCCGTGCCAGCAGCCGCGGTAATACGTAGGGGGCAAGCGTTGTCCGGATTTATTGGGCGTAAAGCGCGTGTAGGCGGCCAGACAGGTCCGTTGTGAAAACTCGAGGCTCAACCTCGAGACGTCGGTGGAAACCGTCTGGCTAGAGTCCGGAAGAGGAGAGTGGAATTCCCGGTGTAGCGGTGAAATGCGCAGATATCGGGAGGAACACCCGTGGCGAAGGCGGCTCTCTGGGACGGTACTGACGCTGAGACGCGAAAGCGTGGGGAGCAAACAGGATTAGATACCCGTGTAGTCC</w:t>
      </w:r>
    </w:p>
    <w:p w14:paraId="0E018FAB">
      <w:pPr>
        <w:rPr>
          <w:rFonts w:hint="eastAsia"/>
        </w:rPr>
      </w:pPr>
      <w:r>
        <w:rPr>
          <w:rFonts w:hint="eastAsia"/>
        </w:rPr>
        <w:t>&gt;OTU025283</w:t>
      </w:r>
    </w:p>
    <w:p w14:paraId="537A72FD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CGGGTTGTAAAGCTCTTTCACCCACGACGATGATGACGGTAGTGGGAGAAGAAGCCCCGGCTAACTTCGTGCCAGCAGCCGCGGTAATACGAAGGGGGCAAGCGTTGTCCGGATTTACTGGGCGTAAAGGGCGTGCAGGCGGCCACGACAAGTCACTTGTGAAATCTCCGGGCTTAACCCGGGAACTGCATCCGAAACTGGCAGACTTGAGTCTCGTAGAGGGGGGTAGAATTCCAGGTGTAGCGGTGAAATGCGTAGATATCAGGAGGAACACCAGCGGTGTAGACGGCTTACTGGACCACGACTGACGCTGAGGCACGAAAGCGTGGGGAGCAAACAGGATTAGATACCCCTGTAGTCC</w:t>
      </w:r>
    </w:p>
    <w:p w14:paraId="42039553">
      <w:pPr>
        <w:rPr>
          <w:rFonts w:hint="eastAsia"/>
        </w:rPr>
      </w:pPr>
      <w:r>
        <w:rPr>
          <w:rFonts w:hint="eastAsia"/>
        </w:rPr>
        <w:t>&gt;OTU025284</w:t>
      </w:r>
    </w:p>
    <w:p w14:paraId="6C77CA5F">
      <w:pPr>
        <w:rPr>
          <w:rFonts w:hint="eastAsia"/>
        </w:rPr>
      </w:pPr>
      <w:r>
        <w:rPr>
          <w:rFonts w:hint="eastAsia"/>
        </w:rPr>
        <w:t>CCTACGGGGGGCTGCAGTTTCGAATCATTCACAATGGGCGAAAGCCTGATGGTGCGACGCCGCGTGAGGGATGAAGGCCTTCGGGTTGTAAACCTCTGTCACCGGGGAAGAAACGCTGCATTTTAATAGAATGCAGCCTGACTTAACCCGGAGAGGAAGCAGTGGCTAACTCTGTGCCAGCAGCCGCGGTAATACGTAGGTGGCAAGCGTTACTCGGAATCACTAGGCGTAAAGCGCAGGTAGGCGGTTCGGTAAGTCTCTTGTGAAAGCTCCCGGCTCAACTCCGGATCCGGATCTAAAACTGTCAGACTGGAGCGAATCAGAGGACAACGGAATTCCCGGTGTAGCGGTAATATGCGTAGATATCGGGAGGAACACCAGTGGCGAAGGCGGTTGTCTGGGGTTTTGCTGACGCTGAGGCACGAAAGCCAGGGGAGCGAACGGGATTAGATACCCCAGTAGTCC</w:t>
      </w:r>
    </w:p>
    <w:p w14:paraId="493DB891">
      <w:pPr>
        <w:rPr>
          <w:rFonts w:hint="eastAsia"/>
        </w:rPr>
      </w:pPr>
      <w:r>
        <w:rPr>
          <w:rFonts w:hint="eastAsia"/>
        </w:rPr>
        <w:t>&gt;OTU025285</w:t>
      </w:r>
    </w:p>
    <w:p w14:paraId="16D1A890">
      <w:pPr>
        <w:rPr>
          <w:rFonts w:hint="eastAsia"/>
        </w:rPr>
      </w:pPr>
      <w:r>
        <w:rPr>
          <w:rFonts w:hint="eastAsia"/>
        </w:rPr>
        <w:t>CCTACGGGGGGCTGCAGTGGGGAATCTTGCGCAATGGCCGAAAGGCTGACGCAGCGACGCCGCGTGCGGGAGGACGCCCTTCGGGGTGTAAACCGCTGTCAGCGGGGACGAACCCCTGGGGGAGGAAATGCCCTCAGGCTGACGGTACCCGCAGAGGAAGCACCGGCTAACTCCGTGCCAGCAGCTGCGGTAATACGGAGGGTGCAAGCATTAATCGGATTTATTGGGCGTAAAGGGCGCGTAGGCTGGATGGTAAGTCAGATGTGAAATCCCGGGGCTCAACCCCGGAACGGCATTTGAAACTGCCATTCTTGAGGCTAGGCGGAGAAAACAGAATTCCACAAGTAGCGGTGAAATGCGTAGATATGTGGAAGAATACCGGTGGCGAAGGCGGTTTTCTAGCTTAGACCTGACGCTGAGGCGCGAAAGTAAGGGGATCAAACAGGATTAGATACCCCAGTAGTCC</w:t>
      </w:r>
    </w:p>
    <w:p w14:paraId="558D4D9C">
      <w:pPr>
        <w:rPr>
          <w:rFonts w:hint="eastAsia"/>
        </w:rPr>
      </w:pPr>
      <w:r>
        <w:rPr>
          <w:rFonts w:hint="eastAsia"/>
        </w:rPr>
        <w:t>&gt;OTU025286</w:t>
      </w:r>
    </w:p>
    <w:p w14:paraId="229DB127">
      <w:pPr>
        <w:rPr>
          <w:rFonts w:hint="eastAsia"/>
        </w:rPr>
      </w:pPr>
      <w:r>
        <w:rPr>
          <w:rFonts w:hint="eastAsia"/>
        </w:rPr>
        <w:t>CCTACGGGGGGCAGCAGTGGGGAATATTGCGCAATGGGCGAAAGCCTGACGCAGCAACGCCGCGTGAGTGATGAAGGCCTTCGGGTCGTAAAGCTCTGTCGGAGGGAACGAATGCTCTTGAGGTTAATAGCCTCAGGAGGTGACGGTACCCTCAAAGGAAGCACCGGCTAACTCTGTGCCAGCAGCCGCGGTAATACGGAGGGCGCGAGCGTTAATCGGAATTACTGGGCGTAAAGCGCGCGTAGGCGGCTTTGCAAGTCGGGTGTGAAATCCTGGAGCTCAACTCCAGAATTGCCTTCGATACTGGCTTTCTAGAGGCTGGAAGAGGTTAGTGGAATTCCCAGTGTAGAGGTGAAATTCGTAGATATTGGGAAGAACACCAGTGGCGAAGGCGGCTAACTGGTCCAGATCTGACGCTGAGGTGCGAAAGCGTGGGGAGCAAACAGGATTAGATACCCTGGTAGTCC</w:t>
      </w:r>
    </w:p>
    <w:p w14:paraId="13CA2D77">
      <w:pPr>
        <w:rPr>
          <w:rFonts w:hint="eastAsia"/>
        </w:rPr>
      </w:pPr>
      <w:r>
        <w:rPr>
          <w:rFonts w:hint="eastAsia"/>
        </w:rPr>
        <w:t>&gt;OTU025287</w:t>
      </w:r>
    </w:p>
    <w:p w14:paraId="30764764">
      <w:pPr>
        <w:rPr>
          <w:rFonts w:hint="eastAsia"/>
        </w:rPr>
      </w:pPr>
      <w:r>
        <w:rPr>
          <w:rFonts w:hint="eastAsia"/>
        </w:rPr>
        <w:t>CCTACGGGAGGCAGCAGTGGGGAATCTTGCGCAATGGCCGAAAGGCTGACGCAGCGACGCCGCGTGCGGGAGGAAGGTCTTCGGATCGTAAACCGCTTTCAGGAGGGACGAAGCCACTCGGGTTAATAGCCCAGAGGGTGACGGTACCTCCAGAAGAAGCCCCGGCTAACTACGTGCCAGCAGCCGCGGTAATACGTAGGGGGCAAGCGTTGTCCGGATTTATTGGGCGTAAAGGGTGCGTAGGCGGCACCACAAGTCACTTGTGAAATCTTTGGGCTTAACCCAAAGCGGCCAAGTGATACTGTGGAGCTAGAGTGCAGAAGGGGCAACTGGAATTCTCGGTGTAGCGGTGAAATGCGTAGATATCGTTTGGAACGCCAAAGGTGAAAACAGGCGACTGGGAGTGTGCTGACGCTGAGACACGAAAGCCAGGGGAGCAAACGGGATTAGATACCCCAGTAGTCC</w:t>
      </w:r>
    </w:p>
    <w:p w14:paraId="01EB7ECA">
      <w:pPr>
        <w:rPr>
          <w:rFonts w:hint="eastAsia"/>
        </w:rPr>
      </w:pPr>
      <w:r>
        <w:rPr>
          <w:rFonts w:hint="eastAsia"/>
        </w:rPr>
        <w:t>&gt;OTU025288</w:t>
      </w:r>
    </w:p>
    <w:p w14:paraId="4C7A5F59">
      <w:pPr>
        <w:rPr>
          <w:rFonts w:hint="eastAsia"/>
        </w:rPr>
      </w:pPr>
      <w:r>
        <w:rPr>
          <w:rFonts w:hint="eastAsia"/>
        </w:rPr>
        <w:t>CCTACGGGCGGCAGCAGTGGGGAATATTGCGCAATGGACGAAACTCTGACGCAGCGACGCCGCGTGAGCGATGAAGGCTTTCGGGTCGTAAAGCTCTGTCGGGAGGGACGAAACACGATGTGGTTAATACCCACATCGCTTGACGGTACCTCCAGAGGAAGCACCGGCTAACTACGTGCCAGCAGCCGCGGTAATACGTAGGCTCCAAGCGTTGTTCGGAATTACTGGGCGTAAAGGGCGCGTAGGCGGTACTTCAAGTCAGGCGTGAAAGCCCCGGGCTCAACCTGGGAACCGCGCTTGAGACTGGAGAACTAGAGTTCGGGAGAGGATGGTGGAATTCCCAGTGTAGAGGTGAAATTCGTAGATATTGGGAAGAACACCGATGGCGAAGGCAGCCATCTGGACCGACACTGACGCTGAGGCGCGAAAGCGTGGGGAGCAAACAGGATTAGATACCCCTGTAGTCC</w:t>
      </w:r>
    </w:p>
    <w:p w14:paraId="79AEF906">
      <w:pPr>
        <w:rPr>
          <w:rFonts w:hint="eastAsia"/>
        </w:rPr>
      </w:pPr>
      <w:r>
        <w:rPr>
          <w:rFonts w:hint="eastAsia"/>
        </w:rPr>
        <w:t>&gt;OTU025289</w:t>
      </w:r>
    </w:p>
    <w:p w14:paraId="554892B2">
      <w:pPr>
        <w:rPr>
          <w:rFonts w:hint="eastAsia"/>
        </w:rPr>
      </w:pPr>
      <w:r>
        <w:rPr>
          <w:rFonts w:hint="eastAsia"/>
        </w:rPr>
        <w:t>CCTACGGGGGGCTGCAGTGGGGAATATTGGACAATGGGGGGAACCCTGATCCAGCGATGCCGCGTGTGTGAAGAAGGCCTGCGGGTTGTAAAGCACTTTAGTTGGGGAGGAAGTTCTATTGGTTAAGAGCTGATAGGATTGACGTTACCCGAGGAATAAGCACCGGCTAACTCTGTGCCAGCAGCCGCGGTAATACAGAGGGTGCGAGCGTTAATCGGAATTACTGGGCGTAAAGGGCGCGTAGGCGGGGCCTCAAGCTGGATGTGAAAGACCTGGGCTTAACCTGGGGGAGTCATTCATGACTGAGGTTCTAGAGTAAGGGAGAGGGGAGTGGAATTCACAGTGTAGCGGTGAAATGCGTAGATATTGTGAGGAACATCGATGGCGAAGGCAGCTCTCTGGCCTTATACTGACGCTGAGGCGCGAAAGCATGGGTAGCGAACAGGATTAGATACCCCAGTAGTCC</w:t>
      </w:r>
    </w:p>
    <w:p w14:paraId="15F3A3C4">
      <w:pPr>
        <w:rPr>
          <w:rFonts w:hint="eastAsia"/>
        </w:rPr>
      </w:pPr>
      <w:r>
        <w:rPr>
          <w:rFonts w:hint="eastAsia"/>
        </w:rPr>
        <w:t>&gt;OTU025290</w:t>
      </w:r>
    </w:p>
    <w:p w14:paraId="484AE626">
      <w:pPr>
        <w:rPr>
          <w:rFonts w:hint="eastAsia"/>
        </w:rPr>
      </w:pPr>
      <w:r>
        <w:rPr>
          <w:rFonts w:hint="eastAsia"/>
        </w:rPr>
        <w:t>CCTACGGGAGGCTGCAGTAGGGAATATTGCACAATGGGGGAAACCCTGATGCAGCGACGCCGCGTGAGTGATGAAGGCCTTCGGGTCGTAAAGCTCTGTTCTACGAGACGAAAAAAATGACGGTATCGTAGAAGAAAGGACCGGCTAACTTCGTGCCAGCAGCCGCGGTAATACGAGGGGTCCTAGCGTTGTTCGGAATCATTGGGCGTAAAGAGTCTGTAGGCGGCCATGTAAGTCAGGGGTGAAATGCCGAGGCTCAACCTCGGAACTGCCTTTGATACTGGCAATCTGGAGATCGGGAGAGGTGAGTGGAATTCCGAGTGTAGAGGTGAAATGCGTAGATATCGGAAGGAACATCAGTGGCGAAAGCGACTTCCTGGACCAATACTGACGCTCATGTGCGAAAGCGTGGGGAGCAAACAGGATTAGATACCCGAGTAGTCC</w:t>
      </w:r>
    </w:p>
    <w:p w14:paraId="077C590F">
      <w:pPr>
        <w:rPr>
          <w:rFonts w:hint="eastAsia"/>
        </w:rPr>
      </w:pPr>
      <w:r>
        <w:rPr>
          <w:rFonts w:hint="eastAsia"/>
        </w:rPr>
        <w:t>&gt;OTU025291</w:t>
      </w:r>
    </w:p>
    <w:p w14:paraId="72E091B5">
      <w:pPr>
        <w:rPr>
          <w:rFonts w:hint="eastAsia"/>
        </w:rPr>
      </w:pPr>
      <w:r>
        <w:rPr>
          <w:rFonts w:hint="eastAsia"/>
        </w:rPr>
        <w:t>CCTACGGGCGGCAGCAGTGGGGAATTTTGGACAATGGGCGCAAGCCTGATCCAGCCATGCCGCGTGAGTGATGAAGGCCCTAGGGTTGTAAAGCTCTTTCACCGGTGAAGATAATGACGGTAACCGGAGAAGAAGCCCCGGCTAACTTCGTGCCAGCAGCCGCGGTAATACGGAGGGTGCGAGCGTTATCCGGAATTATTGGGCGTAAAGGGTGCGTAGGCGGCGCGGAAAGTTGGGTGTGAAATCCCTCAGCTTAACTGAGGAACTGCGCTCAAAACTACCGTGCTCGAGGAAGATAGAGGAGTGCGGAACTTACGGTGGAGCGGTGAAATGCGTTGATATCGTAGGGAACACCGGTGGCGAAAGCGGCACTCTGGATCTTTTCTGACGCTGAGGCACGAAAGCTAGGGTAGCAAACGGGATTAGATACCCCTGTAGTCC</w:t>
      </w:r>
    </w:p>
    <w:p w14:paraId="3FA6388B">
      <w:pPr>
        <w:rPr>
          <w:rFonts w:hint="eastAsia"/>
        </w:rPr>
      </w:pPr>
      <w:r>
        <w:rPr>
          <w:rFonts w:hint="eastAsia"/>
        </w:rPr>
        <w:t>&gt;OTU025292</w:t>
      </w:r>
    </w:p>
    <w:p w14:paraId="0132596E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GCGGGTTGTAAAGCACTTTCGGTTGGGAGGAAAAGGTGGTGGCTAATATCCACCATTCTTGACGTTACCTTCAGAAGAAGCACCGGCTAACTCCGTGCCAGCAGCCGCGGTAATACGGAGGGTGCAAGCGTTAATCGGAATTACTGGGCGTAAAGCGCACGTAGGTGGTTTGGTAAGTCGAGTGTGAAATCCCCGGGCTCAACCTGGGCACTGCATTCGAGACTGCCAAGCTAGAGTGCGGTAGAGGAGAGTGGAATTCCCGGTGTAGCAGTGAAATGCGTAGAGATCGGGAGGAACATCAGTTGCGAAGGCGGCTCTCTGGACCAGCACTGACACTGAGGCACGAAAGCGTGGGGAGCAAACAGGATTAGATACCCTGGTAGTCC</w:t>
      </w:r>
    </w:p>
    <w:p w14:paraId="114EFF6A">
      <w:pPr>
        <w:rPr>
          <w:rFonts w:hint="eastAsia"/>
        </w:rPr>
      </w:pPr>
      <w:r>
        <w:rPr>
          <w:rFonts w:hint="eastAsia"/>
        </w:rPr>
        <w:t>&gt;OTU025293</w:t>
      </w:r>
    </w:p>
    <w:p w14:paraId="3D0A448A">
      <w:pPr>
        <w:rPr>
          <w:rFonts w:hint="eastAsia"/>
        </w:rPr>
      </w:pPr>
      <w:r>
        <w:rPr>
          <w:rFonts w:hint="eastAsia"/>
        </w:rPr>
        <w:t>CCTACGGGCGGCAGCAGTGGGGGATATTGCACAATGGGGGAAACCCTGATGCAGCAACGCCGCGTGAGTGATGAAGGCCTTCGGGTTGTAAAGCCCTTTCAGTGGGGAAGAAAAACGAGGCGTGAACAGCGCTTCGTGTTGACGTTACCCACAGAAGAAGCACCGGCTAACTCCGTGCCAGCAGCCGCGGTAATACGGAGGGTGCGAGCGTTGTTCGGAATCATTGGGCGTAAAGGGCGCGTAGGTGGTTGGGCATGTCCGCTGTGAAAGCACACAGCTCAACTGTGTTCAGTCGGTGGAAACTGCTCAACTTGAGGCTGGAAGGGGCTGGTGGAATTCTTGGTGTAGCGGTGAAATGCGTAGATATCAAGAGGAACACCTGCGGCGAAGGCGGGTTGCTGGGCTGACACTGACGCTGAGGCGCGAAAGCTAGGGGAGCGAACGGGATTAGATACCCTTGTAGTCC</w:t>
      </w:r>
    </w:p>
    <w:p w14:paraId="360A5951">
      <w:pPr>
        <w:rPr>
          <w:rFonts w:hint="eastAsia"/>
        </w:rPr>
      </w:pPr>
      <w:r>
        <w:rPr>
          <w:rFonts w:hint="eastAsia"/>
        </w:rPr>
        <w:t>&gt;OTU025294</w:t>
      </w:r>
    </w:p>
    <w:p w14:paraId="559F1A18">
      <w:pPr>
        <w:rPr>
          <w:rFonts w:hint="eastAsia"/>
        </w:rPr>
      </w:pPr>
      <w:r>
        <w:rPr>
          <w:rFonts w:hint="eastAsia"/>
        </w:rPr>
        <w:t>CCTACGGGCGGCTGCAGTCGAGGATCTTCGGCAATGGGCGCAAGCCTGACCGAGCGACGCCGCGTGAGGGATGAAGGCCTTCGGGTTGTAAACCTCTGTCGAGGGGGAGGAAATGTACGTGGGTACTCCCGCGTACTTGACCTATCCCTGGAGGAAGCTTGGGCTAAACTCGTGCCAGCAGCCGCGGTAAGACGAGTCAAGCAAACGTTGTTCGGAATCACTGGGCTTAAAGGGCGCGTAGGCGGTCTGTCAAGTCCGTGGTGAAAGCCTCCAGCTTAACTGGAGAAGTGCCGTGGATACTGCGAATCTTGAGGAGGGTAGGGGCATCTGGAACGGTCGGTGGAGCGGTGAAATGCGTAGATATCGAGAGGAACACCTGCGGCGAAGGCGGGTTGCTGGGCTGACACTGACGCTGAGGCGCGAAAGCTAGGGGAGCGAACGGGATTAGATACCCTTGTAGTCC</w:t>
      </w:r>
    </w:p>
    <w:p w14:paraId="6B7468DB">
      <w:pPr>
        <w:rPr>
          <w:rFonts w:hint="eastAsia"/>
        </w:rPr>
      </w:pPr>
      <w:r>
        <w:rPr>
          <w:rFonts w:hint="eastAsia"/>
        </w:rPr>
        <w:t>&gt;OTU025295</w:t>
      </w:r>
    </w:p>
    <w:p w14:paraId="55ABE236">
      <w:pPr>
        <w:rPr>
          <w:rFonts w:hint="eastAsia"/>
        </w:rPr>
      </w:pPr>
      <w:r>
        <w:rPr>
          <w:rFonts w:hint="eastAsia"/>
        </w:rPr>
        <w:t>CCTACGGGGGGCTGCAGTCGCGAATCATTCACAATGGGCGCAAGCCTGATGATGCCACGCCGCGTGCGGGATGAAGGCCCTTTGGGTTGTAAACCGCTGTCAAGGAAGGGGAACCGTACGTCGTGAACAGCGACGTGCCTGACTGCTTTCTAAAGGAAGCCCCGGCAAAACATGTGCCAGCAGCCGCGGTAATACGAACCGGACAAACGTTACTCGGAATTACTGGGCATAAAGGGCGCGTAGGCGGCCCGATCAGTCTGCGGTGAAAGCCTCCCGCTCAACGGGAGAAGGGCCGTGGATACTGTCGGGCTCGAGGGGGACAGGGGCAGGTGGAACTTCCGGTGGAGCGGTGAAATGCGTTGAGATCGGAAGGAACTCCGGAGGCGAAAGCGACCTGCTGGATCCCTACTGACGCTGAGGCGCGAAAGCCAGGGGAGCAAACGGGATTAGATACCCCAGTAGTCC</w:t>
      </w:r>
    </w:p>
    <w:p w14:paraId="451E8075">
      <w:pPr>
        <w:rPr>
          <w:rFonts w:hint="eastAsia"/>
        </w:rPr>
      </w:pPr>
      <w:r>
        <w:rPr>
          <w:rFonts w:hint="eastAsia"/>
        </w:rPr>
        <w:t>&gt;OTU025296</w:t>
      </w:r>
    </w:p>
    <w:p w14:paraId="73279A96">
      <w:pPr>
        <w:rPr>
          <w:rFonts w:hint="eastAsia"/>
        </w:rPr>
      </w:pPr>
      <w:r>
        <w:rPr>
          <w:rFonts w:hint="eastAsia"/>
        </w:rPr>
        <w:t>CCTACGGGCGGCTGCAGTAGGGAATATTGGTCAATGGATGGAAGTCTGAACCAGCCATGCCGCGTGCAGGAAGAAGGCCTTCTGGGTTGTAAACTGCTTTTGCCAGGGGCTAAAACGCCCATGCGTGGGAAATTGAAAGTACCTGGTGAATAAGCCACGGCTAACTACGTGCCAGCAGCCGCGGTAATACGTAGGGGGCAAGCGTTGTCCGGAATCACTGGGCGTAAAGCGCGTGTAGGCGGCCGATTAAGTCTGGTGTGAAAGCCCGGGGCTCACCCCCGGAAGTGCGCTGGAAACTGGTCGGCTAGAGTATGGGAGAGGAAAGTGGAATTCCCGGTGTAGCGGTGAAATGCGTAGATATCTGGAGGAACACCGGTGGCGAAGGCGGCATCCTGGACCGAGATTGACGCTGAGGCGCGAAAGCTAGGGTAGCAAACAGGATTAGATACCCCGGTAGTCC</w:t>
      </w:r>
    </w:p>
    <w:p w14:paraId="11BBCE1A">
      <w:pPr>
        <w:rPr>
          <w:rFonts w:hint="eastAsia"/>
        </w:rPr>
      </w:pPr>
      <w:r>
        <w:rPr>
          <w:rFonts w:hint="eastAsia"/>
        </w:rPr>
        <w:t>&gt;OTU025297</w:t>
      </w:r>
    </w:p>
    <w:p w14:paraId="1FA1EF22">
      <w:pPr>
        <w:rPr>
          <w:rFonts w:hint="eastAsia"/>
        </w:rPr>
      </w:pPr>
      <w:r>
        <w:rPr>
          <w:rFonts w:hint="eastAsia"/>
        </w:rPr>
        <w:t>CCTACGGGGGGCTGCAGTGGGGAATATTGGACAATGGGGGAAACCCTGATCCAGCCATGCCGCGTGAGTGATGAAGGCCTTAGGGTTGTAAAGCTCTTTTACCAGGGAAGATAATGACGGTACCTGGAGAATAAGCACCGGCTAACTTCGTGCCAGCAGCCGCGGTAATACGAAGGGTGCTAGCGTTGTTCGGAATCACTGGGCGTAAAGCGCGCGTAGGCGGATTTGTAAGTCAGGGGTGAAATCCCGGGGCTCAACCTCGGAACTGCCTTTGATACTGCAAGTCTTGAGTCCGGAAGAGGTGAGTGGAATTCCTAGTGTAGAGGTGAAATGCGTAGAGATCAAGAGGAACACTCGTGGCGAAAGCGAGCTACTGGACAATTCCTGACGCTGAGGCTCGAAGGCTAGGGTAGCGAAAGGGATTAGATACCCCTGTAGTCC</w:t>
      </w:r>
    </w:p>
    <w:p w14:paraId="785B18C0">
      <w:pPr>
        <w:rPr>
          <w:rFonts w:hint="eastAsia"/>
        </w:rPr>
      </w:pPr>
      <w:r>
        <w:rPr>
          <w:rFonts w:hint="eastAsia"/>
        </w:rPr>
        <w:t>&gt;OTU025298</w:t>
      </w:r>
    </w:p>
    <w:p w14:paraId="6F6EE0F4">
      <w:pPr>
        <w:rPr>
          <w:rFonts w:hint="eastAsia"/>
        </w:rPr>
      </w:pPr>
      <w:r>
        <w:rPr>
          <w:rFonts w:hint="eastAsia"/>
        </w:rPr>
        <w:t>CCTACGGGGGGCTGCAGTGGGGAATATTGGACAATGGGCGCAAGCCTGATCCAGCCATGCCGCGTGAGTGACGAAGGCCTTCGGGTTGTAAAGCACTTTCGGCAGGGACAAACAAGACGGAGCTAATATCTCCGTTCCTGATGGTACTCGCAGAAGAAGCACCGGCTAACTACGTGCCAGCAGCCGCGGTAATACGAAGGGTGCAAGCGTTACTCGGAATTACTGGGCGTAAAGCGTGCGCAGGCGGCTACTTAAGTCGGATGTGAAAGCCCCTGGCTCAACTGGGGAAGTGCACCCGAAACTGCTGTGACTAGAGTCCAGTAGGGGAGCGTGGAATTCCTGGTGTAGCGGTGAAATGCGCAGATATCAGGAGGAACACCGGTGGCGAAGGCGGCTTTCTGGGCCTTACCTGACGCTGAGGAGCGAAAGCTGGGGGAGCGAACAGGATTAGATACCCGAGTAGTCC</w:t>
      </w:r>
    </w:p>
    <w:p w14:paraId="3F693591">
      <w:pPr>
        <w:rPr>
          <w:rFonts w:hint="eastAsia"/>
        </w:rPr>
      </w:pPr>
      <w:r>
        <w:rPr>
          <w:rFonts w:hint="eastAsia"/>
        </w:rPr>
        <w:t>&gt;OTU025299</w:t>
      </w:r>
    </w:p>
    <w:p w14:paraId="757BEA7E">
      <w:pPr>
        <w:rPr>
          <w:rFonts w:hint="eastAsia"/>
        </w:rPr>
      </w:pPr>
      <w:r>
        <w:rPr>
          <w:rFonts w:hint="eastAsia"/>
        </w:rPr>
        <w:t>CCTACGGGCGGCTGCAGCGAGGAATCTTGGTCAATGGGCGCAAGCCTGAACCAGCGACGCCGCGTGGAGGACGAAGGCCCTCGGGTCGTAAACTCCTTTTCTGCGGGACGAAGATCTGACGGTACCGCAGGAATAAGCCACGGCTAACTACGTGCCAGCAGCCGCGGTAATACGTAGGTGGCGAGCGTTGTCCGGATTTATTGGGCGTAAAGCGCGCGCAGGCGGTTCGTTAAGTCCGACGTGAAAGCTCCCGGCTCAACTGGGAGAGGTCGTTGGAGACTGGCGGGCTCGAGGGGGGTAGAGGACGGTGGAATTCCCGGTGTAGCGGTGAAATGCGCAGATATCGGGAGGAACACCAGTAGCGAAGGCGGCTCGCTGGGCCATACCTGACGCTGAGACGCGAAAGCGTGGGGAGCAAACAGGATTAGATACCCTAGTAGTCC</w:t>
      </w:r>
    </w:p>
    <w:p w14:paraId="4689837E">
      <w:pPr>
        <w:rPr>
          <w:rFonts w:hint="eastAsia"/>
        </w:rPr>
      </w:pPr>
      <w:r>
        <w:rPr>
          <w:rFonts w:hint="eastAsia"/>
        </w:rPr>
        <w:t>&gt;OTU025300</w:t>
      </w:r>
    </w:p>
    <w:p w14:paraId="02E034CC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TTAGGGTTGTAAAGCTCTTTCGACCGGGACGATTATGACGGTACCGGTGGAAGAAGCCCCGGCTAACTCCGTGCCAGCAGCCGCGGTAATACGGAGGGGGCTAGCGTTGTTCGGAATTACTGGGCGTAAAGCGCGCGTAGGCGGCTTTGTAAGTCAGAGGTGAAAGCCTGGAGCTCAACTCCAGAATTGCCTTTGAGACTGGATAGCTAGAATCTTGGAGAGGCGGGTGGAATTCCGAGTGTAGAGGTGAAATTCGTAGATATTCGGAAGAACACCAGTGGCGAAGGCGGCCCGCTGGACAAGTATTGACGCTGAGGTGCGAAAGCGTGGGGAGCAAACAGGATTAGATACCCGAGTAGTCC</w:t>
      </w:r>
    </w:p>
    <w:p w14:paraId="2D95F88C">
      <w:pPr>
        <w:rPr>
          <w:rFonts w:hint="eastAsia"/>
        </w:rPr>
      </w:pPr>
      <w:r>
        <w:rPr>
          <w:rFonts w:hint="eastAsia"/>
        </w:rPr>
        <w:t>&gt;OTU025301</w:t>
      </w:r>
    </w:p>
    <w:p w14:paraId="1D55531B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GTCGAGCGGGAAGAACGTTTCGCGGATGAATAAGCCGCGGAAGTGACGGTACCGCTAAAGGAAGCCCCGGCTAACTCCGTGCCAGCAGCCGCGGTAATACGGGGGGGGCAAGCGTTGTTCGGAATTATTGGGCGTAAAGCGCGTGTAGGCGGCTTTGCAAGTCGGGTGTGAAAGCCCTCAGCTCAACTGAGGAAGTGCGCCCGAAACTGCAGAGCTTGAGTGCCGGAGAGGGTGGCGGAATTCCCCAAGTAGAGGTGAAATTCGTAGATATTGGGAAGAACACCGGTGGCGAAGGCGGCCATCTGGCCCGGCACTGACGCTGAGGCGCGAAAGCGTGGGGAGCAAACAGGATTAGATACCCCTGTAGTCC</w:t>
      </w:r>
    </w:p>
    <w:p w14:paraId="767B1D09">
      <w:pPr>
        <w:rPr>
          <w:rFonts w:hint="eastAsia"/>
        </w:rPr>
      </w:pPr>
      <w:r>
        <w:rPr>
          <w:rFonts w:hint="eastAsia"/>
        </w:rPr>
        <w:t>&gt;OTU025302</w:t>
      </w:r>
    </w:p>
    <w:p w14:paraId="12EA44A6">
      <w:pPr>
        <w:rPr>
          <w:rFonts w:hint="eastAsia"/>
        </w:rPr>
      </w:pPr>
      <w:r>
        <w:rPr>
          <w:rFonts w:hint="eastAsia"/>
        </w:rPr>
        <w:t>CCTACGGGCGGCTGCAGTGGGGAATTTTGGACAATGGGCGCAAGCCTGATCCAGCCATGCCGCGTGCAGGATGAAGGCCTTCGGGTTGTAAACTGCTTTTGTACGGAACGAAAAGGTCCTTTCTAATAAAGAGGGCCCATGACGGTACCGTAAGAATAAGCACCGGCTAACTACGTGCCAGCAGCCGCGGTAATACGTAGGGTGCAAGCGTTAATCGGAATTATTGGGCGTAAAGGGCTCGTAGGCGGTTTGTCGCGTCGGGAGTGAAATCCAGGTGCTTAACACCTGGCTTGCTTTCGATACGGGCAGACTAGAGGCATGCAGGGGAGAACGGAATTCCTGGTGTAGCGGTGAAATGCGCAGATATCAGGAGGAACACCGGTGGCGAAGGCGGGTCTCTGGGCCGATACTGACGCTGAGGAGCGAAAGCGTGGGGAGCGAACAGGATTAGATACCCGTGTAGTCC</w:t>
      </w:r>
    </w:p>
    <w:p w14:paraId="41F29135">
      <w:pPr>
        <w:rPr>
          <w:rFonts w:hint="eastAsia"/>
        </w:rPr>
      </w:pPr>
      <w:r>
        <w:rPr>
          <w:rFonts w:hint="eastAsia"/>
        </w:rPr>
        <w:t>&gt;OTU025303</w:t>
      </w:r>
    </w:p>
    <w:p w14:paraId="54A8D0C7">
      <w:pPr>
        <w:rPr>
          <w:rFonts w:hint="eastAsia"/>
        </w:rPr>
      </w:pPr>
      <w:r>
        <w:rPr>
          <w:rFonts w:hint="eastAsia"/>
        </w:rPr>
        <w:t>CCTACGGGGGGCTGCAGTGGGGAATCTTGGACAATGGGCGAAAGCCCGATCCAGCAATATCGCGTGAGTGAAGAAGGGCAATGCCGCTTGTAAAGCTCTTTCGTCGAGTGCGCGATCATGACAGGACTCGAGGAAGAAGCCCCGGCTAACTCCGTGCCAGCAGCCGCGGTAAGACGGGGGGGGCAAGCGTTGTTCGGATTTACTGGGCGTAAAGGGCGCGTAGGCGGCCCGCCAAGTCGCTTGTGAAATCTCCGGGCTTAACCCGGAGCGGCCAAGCGATACTGACGGGCTGGAGTGCGGAAGGGGCCACCGGAATTCTTGGTGTAGCGGTGAAATGCGTAGATATCAAGAGGAACACCTGAGGTGAAGACGGGTTGCTGGGCTGACACTGACGTTGAGGCGCGAAAGCCAGGGGAGCAAACGGGATTAGATACCCTTGTAGTCC</w:t>
      </w:r>
    </w:p>
    <w:p w14:paraId="736BA93E">
      <w:pPr>
        <w:rPr>
          <w:rFonts w:hint="eastAsia"/>
        </w:rPr>
      </w:pPr>
      <w:r>
        <w:rPr>
          <w:rFonts w:hint="eastAsia"/>
        </w:rPr>
        <w:t>&gt;OTU025304</w:t>
      </w:r>
    </w:p>
    <w:p w14:paraId="58A441AC">
      <w:pPr>
        <w:rPr>
          <w:rFonts w:hint="eastAsia"/>
        </w:rPr>
      </w:pPr>
      <w:r>
        <w:rPr>
          <w:rFonts w:hint="eastAsia"/>
        </w:rPr>
        <w:t>CCTACGGGAGGCTGCAGTGGGGAATCTTGCGCAATGGCCGAAAGGCTGACGCAGCGACGCCGCGTGTGGGAGGACGCCCTTCGGGGTGTAAACCACTGTTGCCCGGGACGAATGCCCTTTTTTGGGAGGGTTGACGGTACCGGGTGAGGAAGCGCCGGCTAACTCCGTGCCAGCAGCCGCGGTAATACGGAGGGCGCGAGCGTTGTCCGGAATCACTGGGCGTAAAGGGCGCGTAGGCGGCCGCGATAAGGCTCGCGTGAAAGTCCGGGGCTCAACCCTGGATCGGCCTTACGAGACGCGTGGGCTTGGAGCACAGTAGAGGCGGGTGGAATTCCGGGTGTAGCGGTGGAATGCGTAGAGATCCGGAAGAACACCGGTGGCGAAGGCGGCCCGCTGGGCTGTGGCTGACGCTGAGGCGCGAAAGCGTGGGGAGCGATCCGGATTAGATACCCCAGTAGTCC</w:t>
      </w:r>
    </w:p>
    <w:p w14:paraId="0F584320">
      <w:pPr>
        <w:rPr>
          <w:rFonts w:hint="eastAsia"/>
        </w:rPr>
      </w:pPr>
      <w:r>
        <w:rPr>
          <w:rFonts w:hint="eastAsia"/>
        </w:rPr>
        <w:t>&gt;OTU025305</w:t>
      </w:r>
    </w:p>
    <w:p w14:paraId="6AE410C1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GCACTTTCGGACGGAACGAAATCGCGCGGGCGAATATCCCGCGTGGATGACGGTACCGTAAGAAGAAGCACCGGCTAACTTCGTGCCAGCAGCCGCGGTAATACGTAGGTGGCAAGCGTTGTCCGGATTTATTGGGTTTAAAGGGTGCGTAGGCGGTCATATAAGTCAGTGGTGAAATACTTCAGCTCAACTGGAGAGGTGCCATTGATACTGTATGACTTGAGTACAGACGAGGTAGGCGGAATTGACGGTGTAGCGGTGAAATGCTTAGATATCGTCAAGAACACCTATAGCGAAGGCAGCTTACTAGGCTGTAACTGACGCTGAGGCACGAAAGTGTGGGGATCAAACAGGATTAGATACCCTAGTAGTCC</w:t>
      </w:r>
    </w:p>
    <w:p w14:paraId="3CEEB896">
      <w:pPr>
        <w:rPr>
          <w:rFonts w:hint="eastAsia"/>
        </w:rPr>
      </w:pPr>
      <w:r>
        <w:rPr>
          <w:rFonts w:hint="eastAsia"/>
        </w:rPr>
        <w:t>&gt;OTU025306</w:t>
      </w:r>
    </w:p>
    <w:p w14:paraId="0ECFFB3C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GGTACCGGAGTAACTGCCGGTACCTTGACGGTACCTAACCAGAAAGCCACGGCTAACTACGTGCCAGCAGCCGCGGTAATACGTAGGTGGCAAGCGTTGTCCGGAATTATTGGGCGTAAAGCGCGCGCAGGCGGGTCCGTAAGCATTCCGTGAAATCCCCCGGCTCAACCGGGGAACTGCGGAGTGGACTGCGGGTCTTGAGAGAGGTAGGGGCCGACGGAACGAACGGTGGAGCGGTGAAATGCGCAGATATCAGGAGGAACACCAGTGGCGAAGGCGCCACTCTGGGCCGTAACTGACGCTGAGGAGCGAAAGCGTGGGTAGCAAACAGGATTAGATACCCCTGTAGTCC</w:t>
      </w:r>
    </w:p>
    <w:p w14:paraId="76C0A17A">
      <w:pPr>
        <w:rPr>
          <w:rFonts w:hint="eastAsia"/>
        </w:rPr>
      </w:pPr>
      <w:r>
        <w:rPr>
          <w:rFonts w:hint="eastAsia"/>
        </w:rPr>
        <w:t>&gt;OTU025307</w:t>
      </w:r>
    </w:p>
    <w:p w14:paraId="634AE206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ATCGTAAAGCTCTGTTGTTAGGGAAGAACAAGTACCGGAGTAACTGTCGGTACCTTGACGGTACCTAACCAGAAAGCCACGGCTAACTACGTGCCAGCAGCCGCGGTAATACGAGGGGCCCGAGCGTTAATCAGAATCACTGGGCTTAAAGCGTGCGCAGGCGGTCCAGCAAGCGTCTTGTGAAATCCCCCGGCTCAACCGGGGAATGGCGCTTGAAACTGCAGTGCTTGAGTGAGGTAGGGGTGCATGGAACTTCCGGTGGAGCGGTGAAATGTGTAGAGATGTGGAGGAACACCAGTGGCGAAGGCGGCTTTCTGGTCTGTAACTGACGCTGAGGCGCGAAAGCGTGGGGAGCAAACAGGATTAGATACCCTGGTAGTCC</w:t>
      </w:r>
    </w:p>
    <w:p w14:paraId="0DFF3FFE">
      <w:pPr>
        <w:rPr>
          <w:rFonts w:hint="eastAsia"/>
        </w:rPr>
      </w:pPr>
      <w:r>
        <w:rPr>
          <w:rFonts w:hint="eastAsia"/>
        </w:rPr>
        <w:t>&gt;OTU025308</w:t>
      </w:r>
    </w:p>
    <w:p w14:paraId="63B85A8C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CTTCGGGTCGTAAACTCCTTTCGATCGAGACGAACGGCTTCCGGATGAACAGTCCGGGAGAGTGACGGTACCGAGAGAAGAAGCCCCGGCTAACTCCGTGCCAGCAGCCGCGGTAATACGGGGGGGGCAAGCGTTGTTCGGAATTACTGGGCGTAAAGCGCGCGTAGGCGGCCTTTCAAGTCGAGTGTGAAAGCCCCGGGCTTAACCCGGGAATTGCGCTCGATACTGTTGGGCTAGAGTGTGGAAGGGGCTACTGGAATTCCGTGTGTAGCGGTGAAATGCGTAGATATACGGAGGAACACCAGCGGCGAAGGCAATCCCCTGGGCCTGCACTGACGCTCATGCACGAAAGCGTGGGGAGCAAACAGGATTAGATACCCTAGTAGTCC</w:t>
      </w:r>
    </w:p>
    <w:p w14:paraId="0F03B7D5">
      <w:pPr>
        <w:rPr>
          <w:rFonts w:hint="eastAsia"/>
        </w:rPr>
      </w:pPr>
      <w:r>
        <w:rPr>
          <w:rFonts w:hint="eastAsia"/>
        </w:rPr>
        <w:t>&gt;OTU025309</w:t>
      </w:r>
    </w:p>
    <w:p w14:paraId="22128446">
      <w:pPr>
        <w:rPr>
          <w:rFonts w:hint="eastAsia"/>
        </w:rPr>
      </w:pPr>
      <w:r>
        <w:rPr>
          <w:rFonts w:hint="eastAsia"/>
        </w:rPr>
        <w:t>CCTACGGGGGGCTGCAGTGGGGAATATTGGACAATGGGCGCAAGCCTGATCCAGCCATGCCGCGTGGGTGATGAAGGCCCTAGGGTTGTAAAGCTCTTTCACCGGAGAAGATAATGACGGTATCCGGAGAAGAAGCCCCGGCTAACTTCGTGCCAGCAGCCGCGGTAATACGAAGGGGGCTAGCGTTGTTCGGAATTACTGGGCGTAAAGGGCGCGTAGGCGGCCGCCTAAGTCAGACGTGAAATCCCTCGGCTCAACCGGGGAACTGCGTCTGATACTGGGTGGCTTGAATCCGGGAGAGGGATGCGGAATTCCAGGTGTAGCGGTGAAATGCGTAGAGATATGGAGGAACACCAGTGGCGAAGGCGGCTTCCTGGCCTGTAACTGACGCTGAGGCGCGAAAGCGTGGGGAGCAAACAGGATTAGATACCCGAGTAGTCC</w:t>
      </w:r>
    </w:p>
    <w:p w14:paraId="13A7F407">
      <w:pPr>
        <w:rPr>
          <w:rFonts w:hint="eastAsia"/>
        </w:rPr>
      </w:pPr>
      <w:r>
        <w:rPr>
          <w:rFonts w:hint="eastAsia"/>
        </w:rPr>
        <w:t>&gt;OTU025310</w:t>
      </w:r>
    </w:p>
    <w:p w14:paraId="50536565">
      <w:pPr>
        <w:rPr>
          <w:rFonts w:hint="eastAsia"/>
        </w:rPr>
      </w:pPr>
      <w:r>
        <w:rPr>
          <w:rFonts w:hint="eastAsia"/>
        </w:rPr>
        <w:t>CCTACGGGAGGCAGCAGTGGGGAATCTTGGACAATGGGCGCAAGCCTGATCCAGCCATGCCGCGTGAGTGAAGAAGGCCTTAGGGTTGTAAAACTCTTTCGCCGGAGAAGATAATGACGGTATCCGGAGAAGAAGCCCCGGCTAACTTCGTGCCAGCAGCCGCGGTAATACGAAGGGGGCTAGCGTTGTTCGGAATTACTGGGCGTAAAGCGTACGTAGGCGGATTTGTAAGTAGGGGGTGAAAGCCCTCAGCTTAACTGAGGAAGTGCGCCCGAAACTACGTCGCTAGAGTGTCGGAGAGGGTGGCGGAATTCCCGGTGTAGAGGTGAAATGCGTAGAGATATGGAGGAACACCAGTGGCGAAGGCGGCTTTCTGGCCTGTAACTGACGCTGAGGCGCGAAAGCGTGGGGAGCAAACAGGATTAGATACCCCTGTAGTCC</w:t>
      </w:r>
    </w:p>
    <w:p w14:paraId="75233F0A">
      <w:pPr>
        <w:rPr>
          <w:rFonts w:hint="eastAsia"/>
        </w:rPr>
      </w:pPr>
      <w:r>
        <w:rPr>
          <w:rFonts w:hint="eastAsia"/>
        </w:rPr>
        <w:t>&gt;OTU025311</w:t>
      </w:r>
    </w:p>
    <w:p w14:paraId="34F3CBB6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CTCCTGTTGCCCGGGACGAACGGCTCCAACCTAACACGTTGGAGTGTGACGGTACCGGGTGAGGAAGCCCCGGCTAACTCTGTGCCAGCAGCCGCGGTAATACGGAGGGTGCGAGCGTTGTTCGGAATTACTGGGCGTAAAGGGCGCGCAGGCGGCCTTAGAAGTCAGATGTGAAAGCCCCGGGCTCAACCTGGGAATGGCATTTGATACTCTGAGGCTGGAGTACGGGAGAGGGATGCGGAATTCCAGGTGTAGCGGTGAAATGCGCAGATATCAGGAGGAACACCGGTGGCGAAGGCGGGTCTCTGGGCCGATACTGACGCTGAGGAGCGAAAGCGTGGGGAGCGAACAGGATTAGATACCCCTGTAGTCC</w:t>
      </w:r>
    </w:p>
    <w:p w14:paraId="10A15F66">
      <w:pPr>
        <w:rPr>
          <w:rFonts w:hint="eastAsia"/>
        </w:rPr>
      </w:pPr>
      <w:r>
        <w:rPr>
          <w:rFonts w:hint="eastAsia"/>
        </w:rPr>
        <w:t>&gt;OTU025312</w:t>
      </w:r>
    </w:p>
    <w:p w14:paraId="236E7535">
      <w:pPr>
        <w:rPr>
          <w:rFonts w:hint="eastAsia"/>
        </w:rPr>
      </w:pPr>
      <w:r>
        <w:rPr>
          <w:rFonts w:hint="eastAsia"/>
        </w:rPr>
        <w:t>CCTACGGGTGGCTGCAACTGGGAATCTTGCGCAATGGGCGAAAGCCTGACGCAGCGACACCGCGTGTGGGAAGAAGGTCTTCGGATCGTAAACCACTGTGGTAGGGGAACAAAAAAATGAGGGTACCCTACTAGAAAGTACTTGCTAACTACGTGCCAGAAGCCTCGGTAATACGTAGAGTACAAGCGTTATCCGGATTTATTGGGCGTAAAGCGTATCGCAGGTGGGGATATACGTGGCGAGTGCAAGCCTTCAGCTCAACTGAAGAATTGCTTGTCATACGGTATCTCTTGAGTCTGTTGGAGGGAACTGGAATTCTTCGTGGAGGGGTGAAATCCGTAGATACGAAGAGGAACGCCAAGGGTGAAGACAAGTTCCTACGGCAGCACTGACACTCATGAACGACAGCTAGGGGAGCAAAAGGGATTAGATACCCGGGTAGTCC</w:t>
      </w:r>
    </w:p>
    <w:p w14:paraId="5EE28DF5">
      <w:pPr>
        <w:rPr>
          <w:rFonts w:hint="eastAsia"/>
        </w:rPr>
      </w:pPr>
      <w:r>
        <w:rPr>
          <w:rFonts w:hint="eastAsia"/>
        </w:rPr>
        <w:t>&gt;OTU025313</w:t>
      </w:r>
    </w:p>
    <w:p w14:paraId="1E478DB7">
      <w:pPr>
        <w:rPr>
          <w:rFonts w:hint="eastAsia"/>
        </w:rPr>
      </w:pPr>
      <w:r>
        <w:rPr>
          <w:rFonts w:hint="eastAsia"/>
        </w:rPr>
        <w:t>CCTACGGGCGGCTGCAGTCGAGAATTTTTCACAATGGGCGCAAGCCTGATGGAGCGACGCCGCGTGGGGGATGAAGGGCTTCGGCTCGTAAACCCCTGTCAGTTGCGAACAAACCTCGCTATTTAAAAGATGGCGAGCTGATGGTAGCGAAAGAGGAAGGGACGGCTAACTCTGTGCCAGCAGCCGCGGTAATACAGAGGTCCCAAGCGTTGTTCGGATTTACTGGGCGTACAGGGAGCGTAGGCGGTTCGGTAAGCCCTCCGTGAAATCTCCAGGCTCAACCTGGAAAGTGCAGAGGGGACTGCCGGGCTAGAGGATGGGAGAGGAGCGCGGAATTCCCGGTGTAGCGGTGAAATGCGTAGATATCGAGAGGAACACCGGTGGCGAAGGCGAGTCCCTGGACAACACCTGACACTGAGGCACGAAAGCTAGGGGAGCAAACAGGATTAGATACCCGTGTAGTCC</w:t>
      </w:r>
    </w:p>
    <w:p w14:paraId="5C1E1335">
      <w:pPr>
        <w:rPr>
          <w:rFonts w:hint="eastAsia"/>
        </w:rPr>
      </w:pPr>
      <w:r>
        <w:rPr>
          <w:rFonts w:hint="eastAsia"/>
        </w:rPr>
        <w:t>&gt;OTU025314</w:t>
      </w:r>
    </w:p>
    <w:p w14:paraId="47D62391">
      <w:pPr>
        <w:rPr>
          <w:rFonts w:hint="eastAsia"/>
        </w:rPr>
      </w:pPr>
      <w:r>
        <w:rPr>
          <w:rFonts w:hint="eastAsia"/>
        </w:rPr>
        <w:t>CCTACGGGTGGCTGCAATCAGGAATCTTGGTCAATGGGGGCAACCCTGAACCAGCGACGTCGCGTGGAGGAAGACGGCCTTCGGGTTGTAAACTCCTTTTGTTGGGGACGAGCAAGGACGGTACCCAACGAATAAGCCCCGGCTAACTCCGTGCCAGCAGCCGCGGTAATACGGAGGGGGCAAGCGTTATCCGGAATGATTGGGCGTAAAGCGTCTGTAGGTGGTTGAAAAAGTCGACTGTCAAATCCCAAGGCTCAACCTTGGTCCGGCAGTCGAGCACTTTTTAACTTGAGTGTGGTAGAGGGGCGCAGAATTCGGGGTGTAGCGGTGAAATGTGTAGAGATCCCGAGGAATACCAGTGGGGAAGCCGGCGCCCTGGGTCATATCTGACGCTGAGATGCGAAAGCGTGGGGAGCGAACGGGATTAGATACCCGAGTAGTCC</w:t>
      </w:r>
    </w:p>
    <w:p w14:paraId="7B9BAE3F">
      <w:pPr>
        <w:rPr>
          <w:rFonts w:hint="eastAsia"/>
        </w:rPr>
      </w:pPr>
      <w:r>
        <w:rPr>
          <w:rFonts w:hint="eastAsia"/>
        </w:rPr>
        <w:t>&gt;OTU025315</w:t>
      </w:r>
    </w:p>
    <w:p w14:paraId="5B831F04">
      <w:pPr>
        <w:rPr>
          <w:rFonts w:hint="eastAsia"/>
        </w:rPr>
      </w:pPr>
      <w:r>
        <w:rPr>
          <w:rFonts w:hint="eastAsia"/>
        </w:rPr>
        <w:t>CCTACGGGAGGCTGCAGTCGGGAATCTTGCGCAATGGGGGCAACCCTGACGCAGCGACGCCGCGTGCGGGATGAAGGCCTTCGGGTTGTAAACCGCTTTCAGCAGGGACGAAGCGAAAGTGACGGTACCTGCAGAAGAAGCCCCGGCCAACTACGTGCCAGCAGCCGCGGTAAGACGTAGGGGGCGAGCGTTGTCCGGAATTATTGGGCGTAAAGAGCGTGTAGGCGGCCAGGTAAGTCCGCTGTGAAAACTCGAGGCTCAACCTCGAGACGTCGGTGGAAACTATCTGGCTAGAGTCCGGAAGAGGAGAGTGGAATTCCCGGTGTAGCGGTGAAATGTGTAGATATCGGAAGGAACACCAGTGGCGAAGGCGACTTCCTGGACCAAGACTGACGCTGAGGCGCGAAAGCGTGGGGATCAAACAGGATTAGATACCCGTGTAGTCC</w:t>
      </w:r>
    </w:p>
    <w:p w14:paraId="45123E08">
      <w:pPr>
        <w:rPr>
          <w:rFonts w:hint="eastAsia"/>
        </w:rPr>
      </w:pPr>
      <w:r>
        <w:rPr>
          <w:rFonts w:hint="eastAsia"/>
        </w:rPr>
        <w:t>&gt;OTU025316</w:t>
      </w:r>
    </w:p>
    <w:p w14:paraId="35CB87B7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TAAGGGTTAATATCCCTTATGATGACGGTACTGTTTGTAAGCTCCGGCTAACTCCGTGCCAGCAGCCGCGGTAATACGGGGGGAGCAAGCGTTGTTCGGAATTACTGGGCGTAAAGGGCGCGTAGGTGGTTGGGTAAGTTGAATGTGAAAGCCCCGGGCTCAACCTGGGAACTGCATCCAAAACTGCCCGACTAGAGTACGGTAGAGGTTGGTGGAATTCCTAGTGTAGAGGTGAAATTCGTAGATATTAGGAAGAACACCCGTGGCGAAGGCGGCCAACTGGTCCATAACTGACGCTGAGACACGAAAGCGTGGGGAGCAAACAGGATTAGATACCCCGGTAGTCC</w:t>
      </w:r>
    </w:p>
    <w:p w14:paraId="62EE0774">
      <w:pPr>
        <w:rPr>
          <w:rFonts w:hint="eastAsia"/>
        </w:rPr>
      </w:pPr>
      <w:r>
        <w:rPr>
          <w:rFonts w:hint="eastAsia"/>
        </w:rPr>
        <w:t>&gt;OTU025317</w:t>
      </w:r>
    </w:p>
    <w:p w14:paraId="45FAE835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CGGGTTGTAAAGCTCTTTCGGCCGGAACGAAATCGTCCGGGCTAATACCCCGGATGGATGACGGTACCGGAAGAAGAAGCACCGGCTAACTACGTGCCAGCAGCCGCGGTAATACGTAGGCAGCAAGCGTTGTTCGGAATTACTGGGCGTAAAGAGTGTGTAGGTGGTGTCGTAAGTTTGGTGTGAAATCTCCCGGCTTAACTGGGAGGGTGCGCCGAAGACTGCGATGCTGGAGTATGGGAGAGGAAAGCGGAATTCCTGGTGTAGCGGTGAAATGCGTAGATATGCGGAGGAACACCGATGGCGAAGGCAATCCCCTGGGCCTGCACTGACGCTCATGCACGAAAGCGTGGGGAGCAAACAGGATTAGATACCCTTGTAGTCC</w:t>
      </w:r>
    </w:p>
    <w:p w14:paraId="12D4D72A">
      <w:pPr>
        <w:rPr>
          <w:rFonts w:hint="eastAsia"/>
        </w:rPr>
      </w:pPr>
      <w:r>
        <w:rPr>
          <w:rFonts w:hint="eastAsia"/>
        </w:rPr>
        <w:t>&gt;OTU025318</w:t>
      </w:r>
    </w:p>
    <w:p w14:paraId="27B5A1C4">
      <w:pPr>
        <w:rPr>
          <w:rFonts w:hint="eastAsia"/>
        </w:rPr>
      </w:pPr>
      <w:r>
        <w:rPr>
          <w:rFonts w:hint="eastAsia"/>
        </w:rPr>
        <w:t>CCTACGGGAGGCTGCAGTGGGGAATTTTGGACAATGGGGGCAACCCTGATCCAGCAATGCCGCGTGAGTGAAGAAGGCCTTCGGGTTGTAAAGCTCTTTTGTCAGGGAAGAAACGGGTGTGGCTAATATCTGCATCTAATGACGGTACCTGAAGAATAAGCACCGGCTAACTACGTGCCAGCAGCCGCGGTAATACGGGGGGAGCAAGCGTTGTTCGGATTTACTGGGCGTAAAGGGCGCGTAGGCGGCGCAACAAGTCACTTGTGAAATCTCCGGGCTTAACCCGGAGCGGCCAAGTGATACTGTCGTGCTAGAGTGCGGAAGGGGCAATCGGAATTCTTGGTGTAGCGGTGAAATGCGCAGATATCAGGAGGAACACCGGTGGCGAAGGCGGATCTCTGGGCCTTGCCTGACGCTGAGGAGCGAAAGCTGGGGGAGCGAACAGGATTAGATACCCGAGTAGTCC</w:t>
      </w:r>
    </w:p>
    <w:p w14:paraId="77D87BBF">
      <w:pPr>
        <w:rPr>
          <w:rFonts w:hint="eastAsia"/>
        </w:rPr>
      </w:pPr>
      <w:r>
        <w:rPr>
          <w:rFonts w:hint="eastAsia"/>
        </w:rPr>
        <w:t>&gt;OTU025319</w:t>
      </w:r>
    </w:p>
    <w:p w14:paraId="4DA679F9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TCCGGGACGATAATGACGGTACCGGAAGAAGAAGCCCCGGCTAACTTCGTGCCAGCAGCCGCGGTAATACGGAGGGAGCTAGCGTTGTTCGGATATACTGGGCGTAAAGCGCACGTAGGCGGCGCCGCAAGTCAGGGGTGAAATCCCGGAGCTCAACTCCGGAACTGCCCTTGAAACTGCAGTGCTAGAATCCTGGAGAGGCGAGTGGAATTCCGAGTGTAGAGGTGAAATTCGTAGATATTGGGAAGAACACCGGTGGCGAAGGCGGCTATCTGGCCCGTTATTGACGCTGAGGCGCGAAAGCGTGGGGAGCAAACAGGATTAGATACCCGGGTAGTCC</w:t>
      </w:r>
    </w:p>
    <w:p w14:paraId="442D0E87">
      <w:pPr>
        <w:rPr>
          <w:rFonts w:hint="eastAsia"/>
        </w:rPr>
      </w:pPr>
      <w:r>
        <w:rPr>
          <w:rFonts w:hint="eastAsia"/>
        </w:rPr>
        <w:t>&gt;OTU025320</w:t>
      </w:r>
    </w:p>
    <w:p w14:paraId="43ED13EF">
      <w:pPr>
        <w:rPr>
          <w:rFonts w:hint="eastAsia"/>
        </w:rPr>
      </w:pPr>
      <w:r>
        <w:rPr>
          <w:rFonts w:hint="eastAsia"/>
        </w:rPr>
        <w:t>CCTACGGGGGGCAGCAGTGGGGAATTTTGGACAATGGGGGCAACCCTGATCCAGCCATGCCGCGTGTGTGAAGAAGGCCTTCGGGTTGTAAAGCTCTGTCGCCCGGGACGAACATCCCAGACGTTAACAGCGTCTGGGACTGACGGTACCGGGAGAGGAAGCACCGGCTAACTCTGTGCCAGCAGCCGCGGTAATACGTAGGGGGCGAGCGTTGTCCGGAATTATTGGGCGTAAAGAGCTCGTAGGCGGTTTGGCAAGTCGGGTGTGAAATCTCCGAGCTTAACTCGGAAACTGCCGTTGATACTATCTGTCTTGAATACCGTGGAGATGAGCGGAATATGTCATGTAGCGGTGAAATGCTTAGATATGACATAGAACACCAATTGCGAAGGCAGCTCGTTACACGAATATTGACTCTGAGGCTCGAAAGCGTGGGGATCAAACAGGATTAGATACCCGTGTAGTCC</w:t>
      </w:r>
    </w:p>
    <w:p w14:paraId="4B172AEF">
      <w:pPr>
        <w:rPr>
          <w:rFonts w:hint="eastAsia"/>
        </w:rPr>
      </w:pPr>
      <w:r>
        <w:rPr>
          <w:rFonts w:hint="eastAsia"/>
        </w:rPr>
        <w:t>&gt;OTU025321</w:t>
      </w:r>
    </w:p>
    <w:p w14:paraId="13AB05A0">
      <w:pPr>
        <w:rPr>
          <w:rFonts w:hint="eastAsia"/>
        </w:rPr>
      </w:pPr>
      <w:r>
        <w:rPr>
          <w:rFonts w:hint="eastAsia"/>
        </w:rPr>
        <w:t>CCTACGGGAGGCTGCAGTGGGGAATCTTGCGCAATGGGCGAAAGCCTGACGCAGCGACGCCGCGTGGGGGAAGAAGGCCTTCGGGTTGTAAACCTCTTTCAGCAGGGACGAAGCCACTCGGGTTAATAGCCCAGAGGGTGACGGTACCTGCAGAAGAAGCCCCGGCTAACTACGTGCCAGCAGCCGCGGTAATACGTAGGGGGCAAGCGTTGTCCGGATTTATTGGGCGTAAAGAGCGTGTAGGCGGTTCGGTAAGTCTGCCGTGAAAACCTGAGGCTCAACCTCGGGCGTGCGGTGGATACTGCCGGGCTAGAGGACGGTAGAGGCGAGTGGAATTCCCGGTGTAGCGGTGAAATGCGCAGATATCAGGAGGAACACCGGTGGCGAAGGCGGATCTCTGGCTCGACACTGACGCTGAGGTGCGAAAGCGTGGGGAGCAAACAGGATTAGATACCCGTGTAGTCC</w:t>
      </w:r>
    </w:p>
    <w:p w14:paraId="69EE2345">
      <w:pPr>
        <w:rPr>
          <w:rFonts w:hint="eastAsia"/>
        </w:rPr>
      </w:pPr>
      <w:r>
        <w:rPr>
          <w:rFonts w:hint="eastAsia"/>
        </w:rPr>
        <w:t>&gt;OTU025322</w:t>
      </w:r>
    </w:p>
    <w:p w14:paraId="5A72BB55">
      <w:pPr>
        <w:rPr>
          <w:rFonts w:hint="eastAsia"/>
        </w:rPr>
      </w:pPr>
      <w:r>
        <w:rPr>
          <w:rFonts w:hint="eastAsia"/>
        </w:rPr>
        <w:t>CCTACGGGTGGCTGCAGTGGGGAATATTGCGCAATGGGCGAAAGCCTGACGCAGCGACGCCGCGTGAGGGATGACGGCCTTCGGGTTGTAAACCTCTTTCGCCAGGGACGAAGCGTGAGTGACGGTACCTGGAGAAGAAGCACCGGCTAACTACGTGCCAGCAGCCGCGGTAATACGTACTGGGCGAACGTTATTCGGAATCACTGGGCTTAAAGGGTGCGTAGGCGGCCTTCCAGGTCCGGTGTGAAATCTCACGGCTCAACCGTGAAACAGCGCTGGAAACCGGAAGGCTTGAGTGTGCTAGGGGTGTGTGGAACTCCAGGTGGAGCGGTGAAATGCGTAGAGATCGGAAAGAACACCAACGGCGAAAGCACTCTGCTGGGCCGACACTGACACTGAGAGACGAAAGCTAGGGGAGCGAATGGGATTAGATACCCCTGTAGTCC</w:t>
      </w:r>
    </w:p>
    <w:p w14:paraId="0C3CFF68">
      <w:pPr>
        <w:rPr>
          <w:rFonts w:hint="eastAsia"/>
        </w:rPr>
      </w:pPr>
      <w:r>
        <w:rPr>
          <w:rFonts w:hint="eastAsia"/>
        </w:rPr>
        <w:t>&gt;OTU025323</w:t>
      </w:r>
    </w:p>
    <w:p w14:paraId="138039DF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TTCGAATAGGGCGGTACCGTGACGGTACCTAACCAGAAAGCCACGGCTAACTACGTGCCAGCAGCCGCGGTAATACGTAGGGACCAAGCGTTGTTCGGATTTACTGGGCGTAAAGGGTGCGTAGGCGGCGTGTCAAGTCAGTTGTGAAATCTTAAGGCTTAACCTTAAGCGGTCAACTGATACTGTCATGCTAGAGTGCAGAAGGGGCAATCGGAATTCTTGGTGTAGCGGTGAAATGCGTAGATATCGTCAAGAACACCTATAGCGAAGGCAGCTTACTAGGCTGTAACTGACGCTGAGGCACGAAAGTGTGGGGATCAAACAGGATTAGATACCCTTGTAGTCC</w:t>
      </w:r>
    </w:p>
    <w:p w14:paraId="4E82084C">
      <w:pPr>
        <w:rPr>
          <w:rFonts w:hint="eastAsia"/>
        </w:rPr>
      </w:pPr>
      <w:r>
        <w:rPr>
          <w:rFonts w:hint="eastAsia"/>
        </w:rPr>
        <w:t>&gt;OTU025324</w:t>
      </w:r>
    </w:p>
    <w:p w14:paraId="543BCAEF">
      <w:pPr>
        <w:rPr>
          <w:rFonts w:hint="eastAsia"/>
        </w:rPr>
      </w:pPr>
      <w:r>
        <w:rPr>
          <w:rFonts w:hint="eastAsia"/>
        </w:rPr>
        <w:t>CCTACGGGGGGCTGCAGTTAGGAATATTCCACAATGGGGGCAACCCTGAACGAGCAACGCCGCGTGGAGGACGACGGCCTTCGGGTTGTAAACTCCTTTTGGGGGGGAAGAGACTGACGGTACCCTCCGAAAAAGGCTCGGCTAACTCTGTGCCAGCAGCCGCGGTAAGACAGAGGAGCCAAGCGTTGTCCGGATTGACTGGGCGTAAAGCGCACGCGGGCGGTGCGGCGCGTGGGGTGTGAAAGCTGGCCGCTTAACGGCCTGATGCCATCCCATACGGCCGCGCTTGAGCCGTGCAGAGGGCGGTGGAATTGCCGGTGTAGTGGTGAAATGCGTAGATATCTGGAAGAACACCAGTAGCGAAGGCGGTCGACTGGCCCGTAACTGACGCTCAGGCACGAAAGCGTGGGGAGCGAACAGGATTAGATACCCCTGTAGTCC</w:t>
      </w:r>
    </w:p>
    <w:p w14:paraId="62947B6E">
      <w:pPr>
        <w:rPr>
          <w:rFonts w:hint="eastAsia"/>
        </w:rPr>
      </w:pPr>
      <w:r>
        <w:rPr>
          <w:rFonts w:hint="eastAsia"/>
        </w:rPr>
        <w:t>&gt;OTU025325</w:t>
      </w:r>
    </w:p>
    <w:p w14:paraId="65244695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CACCCGGGACGAAACTCTGGTGTTCGACCAGATTGACGGTACTGGGTGAGGAAGCTCCGGCTAACCCTGTGCCAGCAGCCGCGGTAATACGTAGGTGGCAAGCGTTGTCCGGAATTATTGGGCGTAAAGCGCGCGCAGGCGGTCCTTTAAGTCTGATGTGAAAGCCCACGGCTCAACCGTGGAGGGTCATTGGAAACTGGGGGGCTTGAGTGCAGGAGAGGAGAGCGGAATTCCCGGTGTAGCGGTGGAATGCGTAGAGATCGGGAGGAACACCAGTGGCGAAGGCGGCTCTCTGGCCTGTTTCTGACGCTGAGGCGCGAAAGCGTGGGGAGCAAACAGGATTAGATACCCGTGTAGTCC</w:t>
      </w:r>
    </w:p>
    <w:p w14:paraId="08151F5F">
      <w:pPr>
        <w:rPr>
          <w:rFonts w:hint="eastAsia"/>
        </w:rPr>
      </w:pPr>
      <w:r>
        <w:rPr>
          <w:rFonts w:hint="eastAsia"/>
        </w:rPr>
        <w:t>&gt;OTU025326</w:t>
      </w:r>
    </w:p>
    <w:p w14:paraId="6DFA9447">
      <w:pPr>
        <w:rPr>
          <w:rFonts w:hint="eastAsia"/>
        </w:rPr>
      </w:pPr>
      <w:r>
        <w:rPr>
          <w:rFonts w:hint="eastAsia"/>
        </w:rPr>
        <w:t>CCTACGGGGGGCAGCAGTGGGGAATATTGGACAATGGGGGGAACCCTGATCCAGCAATGCCGCGTGTGTGAAGAAGGCCTGAGGGTTGTAAAGCACTTTCAGTGGGGAAGATAATGACGGTACCCACAGAAGAAGCCCCGGCTAACTTCGTGCCAGCAGCCGCGGTAATACGAAGGGGGCTAGCGTTGTTCGGATTTACTGGGCGTAAAGAGTTCGTAGGCGGTTTGCCAAGTCTGGTGTTAAATACCGAGGCTCAACCTCGGCACGGCATTGGAAACTGGCAGGCTAGAGTATGGTAGAGGTAAAGGGAATTCCCGGTGTAGCGGTGAAATGCGTAGATATGCGGAGGAACACCGATGGCGAAGGCAATCCCCTGGGCCTGTACTGACGCTCATGCACGAAAGCGTGGGGAGCAAACAGGATTAGATACCCCGGTAGTCC</w:t>
      </w:r>
    </w:p>
    <w:p w14:paraId="4C23A5A6">
      <w:pPr>
        <w:rPr>
          <w:rFonts w:hint="eastAsia"/>
        </w:rPr>
      </w:pPr>
      <w:r>
        <w:rPr>
          <w:rFonts w:hint="eastAsia"/>
        </w:rPr>
        <w:t>&gt;OTU025327</w:t>
      </w:r>
    </w:p>
    <w:p w14:paraId="11B3A829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TGGCTCCGACCTAACACGTCGGAGTGTGACGGTACCGGGTGAGGAAGCCCCGGCTAACTCTGTGCCAGCAGCCGCGGTAATACAGAGGTCCCGAGCGTTGTTCGGATTCATTGGGCGTAAAGGGTGCGTAGGCGGCGGGGTAAGTCTGATGTGAAAGGTTGGGGCTCAACCCTGACACTGCATTGGATACTGCCTTGCTAGAGTACTGGAGAGGAGACTGGAATTTACGGTGTAGCAGTGAAATGCGTAGAGATCGTAAGGAAGACCAGTGGCGAAGGCGGCTCACTGGCTCGACACTGACGCTGAGGTGCGAAAGCGTGGGGAGCAAACAGGATTAGATACCCGGGTAGTCC</w:t>
      </w:r>
    </w:p>
    <w:p w14:paraId="247BA5C4">
      <w:pPr>
        <w:rPr>
          <w:rFonts w:hint="eastAsia"/>
        </w:rPr>
      </w:pPr>
      <w:r>
        <w:rPr>
          <w:rFonts w:hint="eastAsia"/>
        </w:rPr>
        <w:t>&gt;OTU025328</w:t>
      </w:r>
    </w:p>
    <w:p w14:paraId="7CA01F58">
      <w:pPr>
        <w:rPr>
          <w:rFonts w:hint="eastAsia"/>
        </w:rPr>
      </w:pPr>
      <w:r>
        <w:rPr>
          <w:rFonts w:hint="eastAsia"/>
        </w:rPr>
        <w:t>CCTACGGGGGGCTGCAGTAACGAATCTTCCGCAATGCACGAAAGTGTGACGGAGCGACGCCGCGTGTGGGACGAAGTCCTTCGGGATGTAAACCACTGTCAGGGGTTACCAAGTTCTGATCAACCCCAGAGGAAGGCACGGCTAACTCTGTGCCAGCAGCCGCGGTAAGACAGAGGTGCCAAGCGTTAGGCGGAATCACTGGGCTTAAAGCGTGTGTAGGCGGATCGTTAAGTGCCTTGTGAAATCCCACGGCTTAACCGTGGAACGGCTTGGCATACTGGCGGTCTTGAGCCGGCTAGGGGCGACTGGAACAAACGGTGGAGCGGTGAAATGCGTAGATATCAGGAGGAACACCGGTGGCGAAGGCGGCTTTCTGGGCCTTACCTGACGCTGAGGAGCGAAAGCTGGGGGAGCGAACGGGATTAGATACCCCTGTAGTCC</w:t>
      </w:r>
    </w:p>
    <w:p w14:paraId="78A14AF9">
      <w:pPr>
        <w:rPr>
          <w:rFonts w:hint="eastAsia"/>
        </w:rPr>
      </w:pPr>
      <w:r>
        <w:rPr>
          <w:rFonts w:hint="eastAsia"/>
        </w:rPr>
        <w:t>&gt;OTU025329</w:t>
      </w:r>
    </w:p>
    <w:p w14:paraId="3D818C58">
      <w:pPr>
        <w:rPr>
          <w:rFonts w:hint="eastAsia"/>
        </w:rPr>
      </w:pPr>
      <w:r>
        <w:rPr>
          <w:rFonts w:hint="eastAsia"/>
        </w:rPr>
        <w:t>CCTACGGGCGGCTGCAGTGGGGAATATTGGACAATGGGCGGAAGCCTGATCCAGCAACGCCGCGTGCAGGATGAAAGCCTTCGGGTTGTAAACTGCTTTTTTCTGTGATGATAATGACAGTAGCAGACGAATAAGGATCGGCTAACTCCGTGCCAGCAGCCGCGGTCATACGGAGGATCCAAGCGTTATCCGGAATTACTGGGCGTAAAGAGTTGCGTAGGTGGCATAGTAAGCGAGTAGTGAAATGACGGGGCTCAACCCCGTGTCCATTACTTGAACTGCTAAGCTAGAGAATGAGAGAGGTAGATGGAATTTCTAGTGTAGGGGTAAAATCCGTTGATATTAGAAGGAACACCAATGGCGTAGGCAGTCTACTGGCTCATTTCTGACACTCAGGCACGAAAGCGTGGGGAGCAAACAGGATTAGATACCCCAGTAGTCC</w:t>
      </w:r>
    </w:p>
    <w:p w14:paraId="055FF605">
      <w:pPr>
        <w:rPr>
          <w:rFonts w:hint="eastAsia"/>
        </w:rPr>
      </w:pPr>
      <w:r>
        <w:rPr>
          <w:rFonts w:hint="eastAsia"/>
        </w:rPr>
        <w:t>&gt;OTU025330</w:t>
      </w:r>
    </w:p>
    <w:p w14:paraId="14273128">
      <w:pPr>
        <w:rPr>
          <w:rFonts w:hint="eastAsia"/>
        </w:rPr>
      </w:pPr>
      <w:r>
        <w:rPr>
          <w:rFonts w:hint="eastAsia"/>
        </w:rPr>
        <w:t>CCTACGGGAGGCTGCAGTGGGGAATCTTGCGCAATGGGCGAAAGCCTGACGCAGCAACGCCGCGTGTGTGATGAAGGTCTTCGGATCGTAAAGCACTGTCGCGAGGGACGAATAAGGTACGGGCGAACAGTCCGTGCCGATGACGGTACCTCGAGAGGAAGCACCGGCTAACTCTGTGCCAGCAGCCGCGGTAATACGAAGGGTGCAAACGTTGCTCGGAATTATTGGGCGTAAAGCGCACGTAGGCGGCTTGGCAAGTCGGATGTGAAATCCCTCGGCTCAACCAAGGAAGTGCATCCGAAACTGCTGAGCTTGAGTACGAAAGAGGATCGCGGAATTCCCGGTGTAGAGGTGAAATTCGTAGATATCAGGAGGAACACCGGTGGCGAAGGCGGGTCTCTGGGCCGACACTGACGCTGAGGAGCGAAAGCGTGGGGAGCGAACAGGATTAGATACCCGAGTAGTCC</w:t>
      </w:r>
    </w:p>
    <w:p w14:paraId="0872584E">
      <w:pPr>
        <w:rPr>
          <w:rFonts w:hint="eastAsia"/>
        </w:rPr>
      </w:pPr>
      <w:r>
        <w:rPr>
          <w:rFonts w:hint="eastAsia"/>
        </w:rPr>
        <w:t>&gt;OTU025331</w:t>
      </w:r>
    </w:p>
    <w:p w14:paraId="38E7EC43">
      <w:pPr>
        <w:rPr>
          <w:rFonts w:hint="eastAsia"/>
        </w:rPr>
      </w:pPr>
      <w:r>
        <w:rPr>
          <w:rFonts w:hint="eastAsia"/>
        </w:rPr>
        <w:t>CCTACGGGTGGCTGCAGTGAGGAATATTGGGCAATCGGGGCAACCCGGACCCAGCAACGCCGCGTGGAGGATGAAGTCCTTCGGGATGTAAACTCCTTTTCAGGGGGAGCAGCAAGGAGTGTACCCCTGGAATCAGTCACGGCTAACTACGTGCCAGCAGCCGCGGTAACACGTAGGTGGCGAGCGTTATCCGGATTTACTGGGCGTAAAGGGTCCGTAGGTGGCCGAGCAGGTCTGTTGTGAAATCTCCCGGCTCAACTGGGAGGGGCCAATGGAAACCGTTCGGCTGGAGTCGCGCAGAGGGCACTAGAATTCCCGGTGTAGTGGTGGAATGCGTAGATATCTGGAAGAACACCGGTGGCGAAGGCGGCTCGCTGGGCTGGTTCTGACACTCATCCGCGAAAGCGTGGGGAGCAAACAGGATTAGATACCCCAGTAGTCC</w:t>
      </w:r>
    </w:p>
    <w:p w14:paraId="7923BF48">
      <w:pPr>
        <w:rPr>
          <w:rFonts w:hint="eastAsia"/>
        </w:rPr>
      </w:pPr>
      <w:r>
        <w:rPr>
          <w:rFonts w:hint="eastAsia"/>
        </w:rPr>
        <w:t>&gt;OTU025332</w:t>
      </w:r>
    </w:p>
    <w:p w14:paraId="435474C4">
      <w:pPr>
        <w:rPr>
          <w:rFonts w:hint="eastAsia"/>
        </w:rPr>
      </w:pPr>
      <w:r>
        <w:rPr>
          <w:rFonts w:hint="eastAsia"/>
        </w:rPr>
        <w:t>CCTACGGGAGGCAGCAGTGAGGAATATTGCTCAATGGGCGCAAGCCTGAAGCAGCGACGCCGCGTGAGTGAAGAAGGCCTTCGGGTCGTAAAGCTCTTTTCTGCGTGACGAGGAAGGACGGTAGCGCAGGAATAAGTCTCGGCTAACTACGTGCCAGCAGCCGCGGTAAAACGTAGGAGACAAACGTTATCCGGAGTTACTGGGCGTAAAGGGCGTGCAGGTGGTCTGTTAAGTCTGGCGTGAAAGCTCCTGGCTCAACTGGGAGAGGACGCCTAAGACTGCTGGGCTAGAGGGTGGTAGAGGGAGGTGGAATTCCCGGTGTAGTGGTGGAATGCGTAGAGATCCGGAGGAACACCAGAGGCGAAGGCGGCTCACTGGACCACAACTGACGCTGAGGCGCGAAAGCTAGGGGAGCAAACAGGATTAGATACCCGGGTAGTCC</w:t>
      </w:r>
    </w:p>
    <w:p w14:paraId="1A46F759">
      <w:pPr>
        <w:rPr>
          <w:rFonts w:hint="eastAsia"/>
        </w:rPr>
      </w:pPr>
      <w:r>
        <w:rPr>
          <w:rFonts w:hint="eastAsia"/>
        </w:rPr>
        <w:t>&gt;OTU025333</w:t>
      </w:r>
    </w:p>
    <w:p w14:paraId="5B797A8B">
      <w:pPr>
        <w:rPr>
          <w:rFonts w:hint="eastAsia"/>
        </w:rPr>
      </w:pPr>
      <w:r>
        <w:rPr>
          <w:rFonts w:hint="eastAsia"/>
        </w:rPr>
        <w:t>CCTACGGGTGGCTGCAGTAACGAATCTTCCGCAATGGGCGAAAGCCTGACGGAGCAATGCCGCGTGTGGGATGAAGCGTCTACGACGTGTAAACCACTGTCAGGGGGTGGAACCAACGATTACCCCCAGAGGAAGTGGCGACTAACTCTGTGCCAGCAGTCGCGGTAATACAGAGGCCACAAGCGTTAATCGGAATCACTGGGCTTAAAGGGTGCGTAGGTGGCCCTGTAAGTCAGTGGTGAAATATCTCAGCTTAACTGAGAGGGTGCCATTGATACTGTATGACTTGAGTAAAGTTGAGGTTGGCGGAATTGACGGTGTAGCGGTGAAATGCTTAGATATCGTCAAGAACACCGATAGTGTAGACAGCTTACTAGGCTTCAACTGACGCTGAGGCACGAAAGTGTGGGGATCAAACAGGATTAGATACCCCAGTAGTCC</w:t>
      </w:r>
    </w:p>
    <w:p w14:paraId="1E0D26C1">
      <w:pPr>
        <w:rPr>
          <w:rFonts w:hint="eastAsia"/>
        </w:rPr>
      </w:pPr>
      <w:r>
        <w:rPr>
          <w:rFonts w:hint="eastAsia"/>
        </w:rPr>
        <w:t>&gt;OTU025334</w:t>
      </w:r>
    </w:p>
    <w:p w14:paraId="121C246F">
      <w:pPr>
        <w:rPr>
          <w:rFonts w:hint="eastAsia"/>
        </w:rPr>
      </w:pPr>
      <w:r>
        <w:rPr>
          <w:rFonts w:hint="eastAsia"/>
        </w:rPr>
        <w:t>CCTACGGGGGGCTGCAGTGAGGAATATTGCACAATGGACGAAAGTCTGATGCAGCAACGCCGCGTGGAGGATGAAGAATTTCGGTTCGTAAACTCCTTTCGACCGAGATGAATATCCGCCGATTTAATACGTCGGCGGACTGACAGTATCGAGAGAAGAAGCCCCGGCTAACTCTGTGCCAGCAGCCGCGGTAATACAGAGGGGGCAAGCGTTGTTCGGATTCACTGGGCGTAAAGGGTGCGTAGGCGGTCGGGTAAGTCTGATGTGAAAGCCCCCGGCTCAACCGGGGAGGGTCATTGGAAACTGGGAGACTTGAGTGCAGAAGAGAAGAGCGGAATTCCACGTGTAGCGGTGAAATGCGTAGAGATGTGGAGGAACACCGATGGCGAAGGCAGCCTCCTGGGCCAACACTGACGCTCATGCACGAAAGCGTGGGGAGCAAACAGGATTAGATACCCCTGTAGTCC</w:t>
      </w:r>
    </w:p>
    <w:p w14:paraId="778917F1">
      <w:pPr>
        <w:rPr>
          <w:rFonts w:hint="eastAsia"/>
        </w:rPr>
      </w:pPr>
      <w:r>
        <w:rPr>
          <w:rFonts w:hint="eastAsia"/>
        </w:rPr>
        <w:t>&gt;OTU025335</w:t>
      </w:r>
    </w:p>
    <w:p w14:paraId="6FA4F3D0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TTCGATCGAGACGAACGGCCTCTGGGTGAACAGCCCAGGGGAGTGACGGTACCGAGAGAAGAAGCCCCGGCTAACTCCGTGCCAGCAGCCGCGGTAATACGGGGGGGGCAAGCGTTAATCGGAATTACTGGGCGTAAAGCGTGCGCAGGCGGTCTTTTAAGACAGGTGTGAAATCCCCGAGCTTAACTTGGGAATTGCGCTTGTGACTGGAAGGCTCGGAGTGCGGAAGAGGGAGCTGGAATTCCTGGTGTAGCAGTGAAATGCGTAGATATGCGGAGGAACACCGATGGCGAAGGCAATCCCCTGGGCCTGCACTGACGCTCATGCACGAAAGCGTGGGGAGCAAACAGGATTAGATACCCCGGTAGTCC</w:t>
      </w:r>
    </w:p>
    <w:p w14:paraId="0297862A">
      <w:pPr>
        <w:rPr>
          <w:rFonts w:hint="eastAsia"/>
        </w:rPr>
      </w:pPr>
      <w:r>
        <w:rPr>
          <w:rFonts w:hint="eastAsia"/>
        </w:rPr>
        <w:t>&gt;OTU025336</w:t>
      </w:r>
    </w:p>
    <w:p w14:paraId="0716C88B">
      <w:pPr>
        <w:rPr>
          <w:rFonts w:hint="eastAsia"/>
        </w:rPr>
      </w:pPr>
      <w:r>
        <w:rPr>
          <w:rFonts w:hint="eastAsia"/>
        </w:rPr>
        <w:t>CCTACGGGTGGCAGCAGTGGGGAATATTGCGCAATGGGCGAAAGCCTGACGCAGCCACGCCGCGTGTGTGATGAAGGCCTTCGGGTTGTAAAGCACTGTCGTGAGGGAAGAAGATCTGACGGTACCTCACAAGAAAGCGCCGGCTAACTCCGTGCCAGCAGCCGCGGTAATACGGAGGGCGCAAGCGTTGCTCGGAATCACTGGGCGTAAAGCGTACGCAGGCGGGAGTTCAAGTCGGGTGTGAAAGCCCGGGGCTCAACCCCGGAATTGCACTCGAAACTGGATTCCTTGAGTACGGGAGAGGGAAGCGGAATTCCAGGTGTAGCGGTGGAATGCGCAGATATCAGGAGGAACACCAATAGCGAAGGCAGCTCGCTGGGACGTTACTGACACTGAGGCGCGAAAGCGTGGGGAGCGAACAGGATTAGATACCCCAGTAGTCC</w:t>
      </w:r>
    </w:p>
    <w:p w14:paraId="3D00DEDC">
      <w:pPr>
        <w:rPr>
          <w:rFonts w:hint="eastAsia"/>
        </w:rPr>
      </w:pPr>
      <w:r>
        <w:rPr>
          <w:rFonts w:hint="eastAsia"/>
        </w:rPr>
        <w:t>&gt;OTU025337</w:t>
      </w:r>
    </w:p>
    <w:p w14:paraId="74EBB3CD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TTAATACCTTGCTGTTTTGACGTTACCGACAGAATAAGCACCGGCTAACTCTGTGCCAGCAGCCGCGGTAATACAGAGGGTGCAAGCGTTAATCGGAATTACTGGGCGTAAAGCGCGCGTAGGCGGTGGCCTAAGCGTGCGGTGAAAGCCCGGGGCTCAACCCCGGGTCGGCCGTGCGAACTGGGTCACTCGAGCACACTAGAGGAGAGTGGAATTTCGTGTGTAGGGGTGAAATCCGGAGATCTACGAAGGAACGCCAAAAGCGAAGGCAGCTCTCTGGGTCCCTACCGACGCTGAGGTGCGAAAGCATGGGGAGCGAACAGGATTAGATACCCCGGTAGTCC</w:t>
      </w:r>
    </w:p>
    <w:p w14:paraId="53A96486">
      <w:pPr>
        <w:rPr>
          <w:rFonts w:hint="eastAsia"/>
        </w:rPr>
      </w:pPr>
      <w:r>
        <w:rPr>
          <w:rFonts w:hint="eastAsia"/>
        </w:rPr>
        <w:t>&gt;OTU025338</w:t>
      </w:r>
    </w:p>
    <w:p w14:paraId="4EABFE56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CCGGAGTAACTGCCGGTACCTTGACGGTACCTAACCAGAAAGCCACGGCTAACTACGTGCCAGCAGCCGCGGTAATACAGAGGTCTCGAGCGTTAGGCGGAATCACTGGGCTTAAAGCGCGTGTAGGCGGATCGTTAAGTACCTTGTGAAATCCCACGGCTTAACCGTGGAACTGCTGGGTATACTGGCGGTCTTGTGCCATCTAGGGGCCTGCGGAACAAACGGTGGAGCGGTGAAATGCGTAGATATCGTTTGGAACGCCAATGGTGAAAACAGCAGGCTGGGGATGTGCAGACGCTGAGACGCGAAAGCCAGGGGAGCAAACGGGATTAGATACCCCTGTAGTCC</w:t>
      </w:r>
    </w:p>
    <w:p w14:paraId="709D53DA">
      <w:pPr>
        <w:rPr>
          <w:rFonts w:hint="eastAsia"/>
        </w:rPr>
      </w:pPr>
      <w:r>
        <w:rPr>
          <w:rFonts w:hint="eastAsia"/>
        </w:rPr>
        <w:t>&gt;OTU025339</w:t>
      </w:r>
    </w:p>
    <w:p w14:paraId="6081ADE1">
      <w:pPr>
        <w:rPr>
          <w:rFonts w:hint="eastAsia"/>
        </w:rPr>
      </w:pPr>
      <w:r>
        <w:rPr>
          <w:rFonts w:hint="eastAsia"/>
        </w:rPr>
        <w:t>CCTACGGGTGGCTGCAGTAGGGAATCGTCGGCAATGGGCGCAAGCCTGACCGCGCGACGCCGCGTGGAGGAAGAAGGCCTTCGGGTTGTAAACTTCTTTTATGGGGGACGATTATGACGGTACCCCACGAATAAGGACCTGCTAACTACGTGCCAGCAGCCGCGGTCATACGGAGGATCCAAGCGTTATCCGGAATTACTGGGCGTAAAGAGTTGCGTAGGTGGCAGAGTAAGCAAGGTGTGAAAGCGTGTAGCTCAACTACATAGACATGCTTTGAACTGCTCAGCTAGAGGACGAGAGAGGTAGATGGAATTCCCAGTGTAGGAGTGAAATCCGTAGATATTGGGAGGAACACCGATGGCGTAGGCAGTCTACTGGCTCATTCCTGACACTAAGGCACGAAAGCGTGGGGAGCAAACAGGATTAGATACCCGGGTAGTCC</w:t>
      </w:r>
    </w:p>
    <w:p w14:paraId="40517A59">
      <w:pPr>
        <w:rPr>
          <w:rFonts w:hint="eastAsia"/>
        </w:rPr>
      </w:pPr>
      <w:r>
        <w:rPr>
          <w:rFonts w:hint="eastAsia"/>
        </w:rPr>
        <w:t>&gt;OTU025340</w:t>
      </w:r>
    </w:p>
    <w:p w14:paraId="3F1F47C9">
      <w:pPr>
        <w:rPr>
          <w:rFonts w:hint="eastAsia"/>
        </w:rPr>
      </w:pPr>
      <w:r>
        <w:rPr>
          <w:rFonts w:hint="eastAsia"/>
        </w:rPr>
        <w:t>CCTACGGGTGGCAGCAGTAGGGAATATTGCTTAATGGGCGCAAGCCTGAAGCAGCAACGCCGCGTGTGCGATGACGGCCTTCGGGTTGTAAAGCACTTTTGGGTGGGAAGAGGAAGGACGGTACCACCCGAATAAGCCTCGGCTAACTACGTGCCAGCAGCCGCGGTAAAACGTAGGAGGCGAGCGTTATCCGGATTTACTGGGTGTAAAGCGCGTGCAGGCGGCTCGTTAAGTTGGATGTGAAAGCCCCGGGCTCAACCTGGGAACTGCATCCAAAACTGGCGACCTAGAGTGCGGTAGAGGGGTGCGGAATTCCCGGTGTAGCGGTGAAATGCGTAGATATCAGGAGGAATACCGGTGGCGAAGGCGGCATCCTGGACCGGCATTGACGCTGAGGAGCGAAAGCCAGGGGAGCAAACGGGATTAGATACCCGGGTAGTCC</w:t>
      </w:r>
    </w:p>
    <w:p w14:paraId="4EF066BE">
      <w:pPr>
        <w:rPr>
          <w:rFonts w:hint="eastAsia"/>
        </w:rPr>
      </w:pPr>
      <w:r>
        <w:rPr>
          <w:rFonts w:hint="eastAsia"/>
        </w:rPr>
        <w:t>&gt;OTU025341</w:t>
      </w:r>
    </w:p>
    <w:p w14:paraId="4192FBFF">
      <w:pPr>
        <w:rPr>
          <w:rFonts w:hint="eastAsia"/>
        </w:rPr>
      </w:pPr>
      <w:r>
        <w:rPr>
          <w:rFonts w:hint="eastAsia"/>
        </w:rPr>
        <w:t>CCTACGGGTGGCAGCAGTGGGGAATATTGCACAATGGGCGAAAGCCTGATGCAGCAACGCCGCGTGAGTGATGAAGGCCTTCGGTATGTAAAGCTCTATCAGCAGGGAAGAAAATGACGGTACCTGACTAAGAAGCCCCGGCTAACTCTGTGCCAGCAGCCGCGGTAATACGGAGGGTGCAAGCGTTATCCGGATTCACTGGGTTTAAAGGGTGTGTAGGCGGGCTGTTAAGTCAGTGGTGAAATCTCCGGGCTCAACCCGGAAACTGCCATTGATACTATCAGTCTTGAATCTTGTTGAGGTAGGCGGAATATATCATGTAGCGGTGAAATGCTTAGATATGATATAGAACACCGATTGCGAAGGCAGCTTACTAAGCAAGTATTGACGCTGAGGCACGAAAGCGTGGGGATCAAACAGGATTAGATACCCCAGTAGTCC</w:t>
      </w:r>
    </w:p>
    <w:p w14:paraId="3DB4FF63">
      <w:pPr>
        <w:rPr>
          <w:rFonts w:hint="eastAsia"/>
        </w:rPr>
      </w:pPr>
      <w:r>
        <w:rPr>
          <w:rFonts w:hint="eastAsia"/>
        </w:rPr>
        <w:t>&gt;OTU025342</w:t>
      </w:r>
    </w:p>
    <w:p w14:paraId="1F93CE54">
      <w:pPr>
        <w:rPr>
          <w:rFonts w:hint="eastAsia"/>
        </w:rPr>
      </w:pPr>
      <w:r>
        <w:rPr>
          <w:rFonts w:hint="eastAsia"/>
        </w:rPr>
        <w:t>CCTACGGGAGGCAGCAGTGGGGAATTTTGGACAATGGGGGAAACCCTGATCCAGCCATGCCGCGTGAGTGAAGAAGGCCTTCGGGTTGTAAAGCTCTTTCAGCCGGAACGAAACGGTCACGGCTAATATCCGTGACTACTGACGGTACCGGAAGAAGAAGCACCGGCTAACTACGTGCCAGCAGCCGCGGTAATACGTAGGTGGCAAGCGTTGTTCGGAATGACTGGGCGTAAAGGGCGCGTAGGCGGCGATTTTAGTCAGGCGTGAAAGCCCTGGGCTCAACCTGGGAATGGCATTGGAAACTGGCGACCTAGAGTGCGGTAGAGGGTAGTGGAATTCCCGGTGTAGCGGTGAAATGCGTAGATATCGGGAGGAACACCGGTGGCGAAGGCGGCCTTCTGGACGGATACTGACGCTGAGACGCGAAAGCGTGGGGAGCAAACAGGATTAGATACCCCGGTAGTCC</w:t>
      </w:r>
    </w:p>
    <w:p w14:paraId="4C7214EE">
      <w:pPr>
        <w:rPr>
          <w:rFonts w:hint="eastAsia"/>
        </w:rPr>
      </w:pPr>
      <w:r>
        <w:rPr>
          <w:rFonts w:hint="eastAsia"/>
        </w:rPr>
        <w:t>&gt;OTU025343</w:t>
      </w:r>
    </w:p>
    <w:p w14:paraId="7D76E763">
      <w:pPr>
        <w:rPr>
          <w:rFonts w:hint="eastAsia"/>
        </w:rPr>
      </w:pPr>
      <w:r>
        <w:rPr>
          <w:rFonts w:hint="eastAsia"/>
        </w:rPr>
        <w:t>CCTACGGGCGGCTGCAGTGGGGAATCTTGCGCAATGGGCGAAAGCCTGACGCAGCAACGCCGCGTGCGGGATGACGGCCTTCGGGTTGTAAACCGCTTTCAGCAGGGACGAAATTGACGGTACCTGCAGAAGAAGCCCCGGCCAACTACGTGCCAGCAGCCGCGGTAATACGTAGGGGGCGAGCGTTGTCCGGATTCATTGGGCGTAAAGCGCTTTAAGGCGGCTTAGCAAGTCGGGTGTGAAACCTCCAGGCTCAACCTGGAGACGCCACTCGAGACTGCTATGGCTAGAGTCCGGTAGGGGACCACGGAATTCCTGGTGTAGCGGTGAAATGCGCAGATATCAGGAGGAACACCGGTGGCGAAAGCGACACCCTGGCTCGCATCTGACGCTGAGGCGCGAAAGCGTGGGTAGCAAACAGGATTAGATACCCTGGTAGTCC</w:t>
      </w:r>
    </w:p>
    <w:p w14:paraId="22F4766E">
      <w:pPr>
        <w:rPr>
          <w:rFonts w:hint="eastAsia"/>
        </w:rPr>
      </w:pPr>
      <w:r>
        <w:rPr>
          <w:rFonts w:hint="eastAsia"/>
        </w:rPr>
        <w:t>&gt;OTU025344</w:t>
      </w:r>
    </w:p>
    <w:p w14:paraId="5732E27F">
      <w:pPr>
        <w:rPr>
          <w:rFonts w:hint="eastAsia"/>
        </w:rPr>
      </w:pPr>
      <w:r>
        <w:rPr>
          <w:rFonts w:hint="eastAsia"/>
        </w:rPr>
        <w:t>CCTACGGGGGGCAGCAGTGGGGAATCTTCCGCAATGGGCGCAAGCCTGACGGAGCAACGCCGCGTGAGTGATGAAGGCCTTCGGGTCGTAAAGCTCTGTCCTTAAGGAAGAACCGTCAATGCAGGAAATGGCATTGATCTGACGGTACTTAAGGAGGAAGCTCTGGCTAACTACGTGCCAGCAGCCGCGGTAATACGTAGGGGGCAAGCGTTGTCCGGAATCATTGGGCGTAAAGAGCGCGTAGGCGGCCCGACAAGTCCGCTGTGAAAGTCAAGGGCTCAACCCTTGAATGCCGGTGGATACTGTCGGGCTAGAGTCCGGAAGAGGCGAGCGGAATTCCTGGTGTAGCGGTGAAATGCGTAGATATCTGAAGGAACATCAGTGGCGAAAGCGACTTCCTGGACCAATACTGACGCTCATGTGCGAAAGCGTGGGGAGCAAACAGGATTAGATACCCCTGTAGTCC</w:t>
      </w:r>
    </w:p>
    <w:p w14:paraId="2E0E80ED">
      <w:pPr>
        <w:rPr>
          <w:rFonts w:hint="eastAsia"/>
        </w:rPr>
      </w:pPr>
      <w:r>
        <w:rPr>
          <w:rFonts w:hint="eastAsia"/>
        </w:rPr>
        <w:t>&gt;OTU025345</w:t>
      </w:r>
    </w:p>
    <w:p w14:paraId="255E15FA">
      <w:pPr>
        <w:rPr>
          <w:rFonts w:hint="eastAsia"/>
        </w:rPr>
      </w:pPr>
      <w:r>
        <w:rPr>
          <w:rFonts w:hint="eastAsia"/>
        </w:rPr>
        <w:t>CCTACGGGTGGCTGCAGTCGAGGATCTTCGGCAATGGGCGCAAGCCTGACCCAGCGACGCCGCGTGTGGGAGGAAGCCCTTCGGGGTGTAAACCACTGTTGCCCGGGACGAACAGCTCTTTTCGAGGAGCCTGACGGTACCGGGTGAGGAAGCACCGGCTAACTCCGTGCCAGCAGCCGCGGTAATACGGAGGGTGCTAGCGTTGTTCGGAATTACTGGGCGTAAAGCGTACGTAGGCGGATTTGTAAGTAGGGGGTGAAATCCCCGGGCTCAACCCGGGAACTGCCAAGAATACTCACTGACTTCGAGGGAATCAGGGGGTGCTGGAACTCATGGTGTAGTAGTAAAATGCGTTGATATCATGAGGAACACCAAAGGCGAAGGCAGGCACCTGGGATTCTCCTGACACTGAGGCTCGAAAGCGTGGGGAGCGAAACGGATTAGATACCCTAGTAGTCC</w:t>
      </w:r>
    </w:p>
    <w:p w14:paraId="78760FF4">
      <w:pPr>
        <w:rPr>
          <w:rFonts w:hint="eastAsia"/>
        </w:rPr>
      </w:pPr>
      <w:r>
        <w:rPr>
          <w:rFonts w:hint="eastAsia"/>
        </w:rPr>
        <w:t>&gt;OTU025346</w:t>
      </w:r>
    </w:p>
    <w:p w14:paraId="59DB11E0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CCGGAGTAACTGCCGGTACCTTGACGGTACCTAACCAGAAAGCCACGGCTAACTACGTGCCAGCAGCCGCGGTAATACGTAGGTGGCAAGCGTTGTCCGGAGTTACTGGGCGTAAAGCGCGGGCAGGCGGCGGCTTAAGTCTGATGTGAAATCTCCCGGCTCAACCGGGAGCAGCCATTGGAAACTGGGTCGCTGGAGTCTGACAGAGGTAGGCGGAATTCCGGGTGGAGTGGTGAAATGCGTAGATATCAGGAGGAACACCTGCGGTGTAGACGGCTTACTGGACCATAACTGACGCTGAGGCACGAAAGCGTGGGTAGCAAACAGGATTAGATACCCCAGTAGTCC</w:t>
      </w:r>
    </w:p>
    <w:p w14:paraId="518CEC09">
      <w:pPr>
        <w:rPr>
          <w:rFonts w:hint="eastAsia"/>
        </w:rPr>
      </w:pPr>
      <w:r>
        <w:rPr>
          <w:rFonts w:hint="eastAsia"/>
        </w:rPr>
        <w:t>&gt;OTU025347</w:t>
      </w:r>
    </w:p>
    <w:p w14:paraId="5676E698">
      <w:pPr>
        <w:rPr>
          <w:rFonts w:hint="eastAsia"/>
        </w:rPr>
      </w:pPr>
      <w:r>
        <w:rPr>
          <w:rFonts w:hint="eastAsia"/>
        </w:rPr>
        <w:t>CCTACGGGGGGCAGCAGTCGAGAATCTTGGTCAATGCACGAAAGTGTGAACCAGCGACGCCGCGTGAAGGATGAAGGACCTCTGGTTCGTAAACTTCTTTTAGGGGGGAAGAATGCGGTTAACACCGTTTGACGGTACCCTCTGAATAAGCCACGGCTAACTACGTGCCAGCAGCCGCGGTAATACGTAGGGACCAAGCGTTGTTCGGATTTACTGGGCGTAAAGGGCGCGTAGGCGGCATTGTTAGTCACTTGTGAAATCTCCGGGCTTAACTCGGAACGGCCAAGTGATACTGCAGTGCTAGAGTGCGGAAGGGGCAATCGGAATTCTTGGTGTAGCGGTGAAATGCGTAGATATCAAGAGGAACACCTGAGGTGAAGACGGGTTGCTGGGCCGACACTGACGCTGAGGCGCGAAAGCCAGGGGAGCAAACGGGATTAGATACCCTAGTAGTCC</w:t>
      </w:r>
    </w:p>
    <w:p w14:paraId="6E0C419F">
      <w:pPr>
        <w:rPr>
          <w:rFonts w:hint="eastAsia"/>
        </w:rPr>
      </w:pPr>
      <w:r>
        <w:rPr>
          <w:rFonts w:hint="eastAsia"/>
        </w:rPr>
        <w:t>&gt;OTU025348</w:t>
      </w:r>
    </w:p>
    <w:p w14:paraId="158D92F9">
      <w:pPr>
        <w:rPr>
          <w:rFonts w:hint="eastAsia"/>
        </w:rPr>
      </w:pPr>
      <w:r>
        <w:rPr>
          <w:rFonts w:hint="eastAsia"/>
        </w:rPr>
        <w:t>CCTACGGGGGGCTGCAGTGGGGAATATTGCTCAATGGGGGAAACCCTGAAGCAGCAACGCCGCGTGAGTGATGAAGGCCTTCGGGTCGTAAAGCTCTGTTGTACAAGGCGAATGTGGATATAGCTAACATCTATATCCAGTGACAGTACTGTATAAGAAAGGACCGGCTAACTTCGTGCCAGCAGCCGCGGTAATACGAAGGGGGCAAGCGTTGTTCGGAATCACTGGGCGTAAAGCGCACGTAGGCGGCTTTGTAAGTTAGAGGTGAAAGCCCGGAGCTCAACTCCGGAACTGCCTTTAAGACTGCATCGCTTGAACGTCGGAGAGGTAAGTGGAATTCCGAGTGTAGAGGTGAAATTCGTAGATATTCGGAAGAACACCAGTGGCGAAGGCGACTTACTGGACGACTGTTGACGCTGAGGTGCGAAAGCGTGGGGAGCAAACAGGATTAGATACCCCGGTAGTCC</w:t>
      </w:r>
    </w:p>
    <w:p w14:paraId="54B33330">
      <w:pPr>
        <w:rPr>
          <w:rFonts w:hint="eastAsia"/>
        </w:rPr>
      </w:pPr>
      <w:r>
        <w:rPr>
          <w:rFonts w:hint="eastAsia"/>
        </w:rPr>
        <w:t>&gt;OTU025349</w:t>
      </w:r>
    </w:p>
    <w:p w14:paraId="33D8C31B">
      <w:pPr>
        <w:rPr>
          <w:rFonts w:hint="eastAsia"/>
        </w:rPr>
      </w:pPr>
      <w:r>
        <w:rPr>
          <w:rFonts w:hint="eastAsia"/>
        </w:rPr>
        <w:t>CCTACGGGCGGCTGCAGTAACGAATCTTCCACAATGCACGAAAGTGTGATGGAGCGACGCCGCGTGTAGGATGAAGTCCTTCGGGATGTAAACTACTGTCAGGGGAAAGAAAGTTCTGATCTACCCCAGAGGAAGAGGCGGCTAACTCTGTGCCAGCAGCCGCGGTAATACGAAGGGGGCTAGCGTTGCTCGGAATCACTGGGCGTAAAGGGCTCGTAGGCGGCCAACTAAGTCGGATGTGAAATCCCCAGGCTCAACCTGGGAACTGCATCCGATACTGGCATTCTAGAGGCTGGAAGAGGTTAGTGGAATTCCCAGTGTAGAGGTGAAATTCGTAGATATTGGGAAGAACACCAGTGGCGAAGGCGGCTAACTGGTCCAGATCTGACGCTGAGGTGCGAAAGCGTGGGGAGCAAACAGGATTAGATACCCCAGTAGTCC</w:t>
      </w:r>
    </w:p>
    <w:p w14:paraId="7506B083">
      <w:pPr>
        <w:rPr>
          <w:rFonts w:hint="eastAsia"/>
        </w:rPr>
      </w:pPr>
      <w:r>
        <w:rPr>
          <w:rFonts w:hint="eastAsia"/>
        </w:rPr>
        <w:t>&gt;OTU025350</w:t>
      </w:r>
    </w:p>
    <w:p w14:paraId="4C0CA2A8">
      <w:pPr>
        <w:rPr>
          <w:rFonts w:hint="eastAsia"/>
        </w:rPr>
      </w:pPr>
      <w:r>
        <w:rPr>
          <w:rFonts w:hint="eastAsia"/>
        </w:rPr>
        <w:t>CCTACGGGAGGCAGCAGTGGGGAATATTGGACAATGGGCGGAAGCCTGATCCAGCAACGCCGCGTGAGGGATGACGGCCTTCGGGTTGTAAACCTCTTTCAGCAGGGAAGAAGCGAGAGTGACGGTACCTGCAGAAGAAGCGCCGGCTAACTACGTGCCAGCAGCCGCGGTAATACGTAGGGCGCAAGCGTTGTCCGGAATTACTGGGCGTAAAGAGTTGCGTAGGCGGCATAGTAAGTAGGGCGTGAAAGCGTACGGCTCAACCGTATACACATGTCCTAAACTGCTAAGCTAGAATATAGAAGAGGTAGCTGGAATTCCTAGTGTAGGGGTAAAATCCGTAGATATTAGGAGGAACACCGATGGCGTAGGCAGGCTACTGGTCTATTATTGACGCTAAGGCACGAAAGCGTGGGGAGCGAACGGGATTAGATACCCGAGTAGTCC</w:t>
      </w:r>
    </w:p>
    <w:p w14:paraId="57C4FB9B">
      <w:pPr>
        <w:rPr>
          <w:rFonts w:hint="eastAsia"/>
        </w:rPr>
      </w:pPr>
      <w:r>
        <w:rPr>
          <w:rFonts w:hint="eastAsia"/>
        </w:rPr>
        <w:t>&gt;OTU025351</w:t>
      </w:r>
    </w:p>
    <w:p w14:paraId="4B3C04A8">
      <w:pPr>
        <w:rPr>
          <w:rFonts w:hint="eastAsia"/>
        </w:rPr>
      </w:pPr>
      <w:r>
        <w:rPr>
          <w:rFonts w:hint="eastAsia"/>
        </w:rPr>
        <w:t>CCTACGGGGGGCTGCAGTCGAGGATCTTCGGCAATGGACGCAAGTCTGACCGAGCGACGCCGCGTGTAGGACGAAGGCCCTAGGGTTGTAAACTACTGTCACGAGTTATGAACCGACTGTCGTTAATAGCGGCAGTCCTGACGTAAGCTCGAAAGGAAGCGCCGGCTAACTCCGTGCCAGCAGCCGCGGTAATACGTAGGGTGCAAGCGTTGTTCGGATTTACTGGGCGTAAAGGGCGCGTAGGCGGCGGCTTTAGTCAGGCGTGAAAGCCCTGGGCTCAACCGAGGAATAGCGCTTGATACTGTAAGGCTTGAGGGAGACAGGGGTAAGCGGAACTGATGGTGGAGCGGTGAAATGTGTTGATATTGGAAGGAACACCGGAGGCGAAAGCGGTGTACTGGGGCTGGTCTGACGCTGAGGCACGAAAGCCAGGGGAGCGAACGGGATTAGATACCCCAGTAGTCC</w:t>
      </w:r>
    </w:p>
    <w:p w14:paraId="18B89D99">
      <w:pPr>
        <w:rPr>
          <w:rFonts w:hint="eastAsia"/>
        </w:rPr>
      </w:pPr>
      <w:r>
        <w:rPr>
          <w:rFonts w:hint="eastAsia"/>
        </w:rPr>
        <w:t>&gt;OTU025352</w:t>
      </w:r>
    </w:p>
    <w:p w14:paraId="15463A50">
      <w:pPr>
        <w:rPr>
          <w:rFonts w:hint="eastAsia"/>
        </w:rPr>
      </w:pPr>
      <w:r>
        <w:rPr>
          <w:rFonts w:hint="eastAsia"/>
        </w:rPr>
        <w:t>CCTACGGGTGGCAGCAGTGGGGAATCTTGCGCAATGGGCGAAAGCCTGACGCAGCCATGCCGCGTGAATGATGAAGGTCTTAGGATTGTAAAATTCTTTCACCGGGGAAGATAATGACGGTACCCGGAGAAGAAGCCCCGGCTAACTTCGTGCCAGCAGCCGCGGTAATACAGAGGGGGCAAGCGTTGTTCGGAATTACTGGGCGTAAAGGGCGCGTAGGCGGCCTGCTAAGTCGATCGTGAAATCCCCGGGCTCAACCCGGGAACTGCATTCCAAACTGTCGGGCTAGAGTGTGGTAGAGGGAGGTAGAATTTCCTGTGTAGCGGTGAAATGCGTAGAGATCGGGAGGAACATCCGTGGCGAAGGCGACTACCTGGACCAGCACTGACACTGAGGCACGAAAGCGTGGGGAGCAAACAGGATTAGATACCCCTGTAGTCC</w:t>
      </w:r>
    </w:p>
    <w:p w14:paraId="49E59D09">
      <w:pPr>
        <w:rPr>
          <w:rFonts w:hint="eastAsia"/>
        </w:rPr>
      </w:pPr>
      <w:r>
        <w:rPr>
          <w:rFonts w:hint="eastAsia"/>
        </w:rPr>
        <w:t>&gt;OTU025353</w:t>
      </w:r>
    </w:p>
    <w:p w14:paraId="27C085F6">
      <w:pPr>
        <w:rPr>
          <w:rFonts w:hint="eastAsia"/>
        </w:rPr>
      </w:pPr>
      <w:r>
        <w:rPr>
          <w:rFonts w:hint="eastAsia"/>
        </w:rPr>
        <w:t>CCTACGGGGGGCTGCAGTAGGGAATCTTGCGCCAATGCGCGAAAGCGTGACGCAGCGACGCCGCGTGAGGGATGACGGCCTTCGGGTTGTAAACCTCTTTCAGCAGGGACGAAGCCTCACGGTGACGGTACCTGCAGAAGAAGCCCCGGCCAACTACGTGCCAGCAGCCGCGGTAATACGTAGGGGGCGAGCGTTGTCCGAAGTTACTGGGCGTAAAGCGCGCGTAGGCGGTCCATTAAGTCTGGTGTGAAAGGTTGAGGGCTCAACCCCAACAGTGCACTGGATACTGGCGGACTTGAGTGCGGGAGAGGAGAGTGGAATTCCCGGTGTAGCGGTGAAATGCGCAGATATCGGGAGGAACACCAGTAGCGAAGGCGACTTTCTGGCCTATAACTGACGCTGAGGCGCGAAAGCGTGGGGAGCAAACAGGATTAGATACCCGTGTAGTCC</w:t>
      </w:r>
    </w:p>
    <w:p w14:paraId="5FA6E01E">
      <w:pPr>
        <w:rPr>
          <w:rFonts w:hint="eastAsia"/>
        </w:rPr>
      </w:pPr>
      <w:r>
        <w:rPr>
          <w:rFonts w:hint="eastAsia"/>
        </w:rPr>
        <w:t>&gt;OTU025354</w:t>
      </w:r>
    </w:p>
    <w:p w14:paraId="70A90E5D">
      <w:pPr>
        <w:rPr>
          <w:rFonts w:hint="eastAsia"/>
        </w:rPr>
      </w:pPr>
      <w:r>
        <w:rPr>
          <w:rFonts w:hint="eastAsia"/>
        </w:rPr>
        <w:t>CCTACGGGCGGCTGCAGTAGGGAATATTGCACAATGGGCGCAAGCCTGATGCAGCAACGCCGCGTGCCCGATGAAGGCCTTCGGGTTGTAAAGGGCTTTTCTGGAGGAAGAGCAAGGACGGTACTTCAGGAAGAAGGATCGGCTAACTACGTGCCAGCAGCCGCGGTAAAACGTAGGATCCGAGCGTTATCCGAATTCACTGGGCGTAAAGCGCGTGCAGGCGGCCCAGTAAGTTAGGTGTGAAACCTCCCGGCTCAACTGGGAGGGTGCGCCGGAAACTGGGATGCTGGAGTATGGGAGAGGTAAGCGGAATTCCTGGTGTAGCGGTGAAATGCGTAGATATCGGGAGGAACACCAGTGGCGAAGGCGGCGATCTGGGTCGATACTGACGCTGAGGTGCGAAAGCGTGGGGAGCAAACAGGATTAGATACCCCAGTAGTCC</w:t>
      </w:r>
    </w:p>
    <w:p w14:paraId="211A4A73">
      <w:pPr>
        <w:rPr>
          <w:rFonts w:hint="eastAsia"/>
        </w:rPr>
      </w:pPr>
      <w:r>
        <w:rPr>
          <w:rFonts w:hint="eastAsia"/>
        </w:rPr>
        <w:t>&gt;OTU025355</w:t>
      </w:r>
    </w:p>
    <w:p w14:paraId="2B28319E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CTCGGGTTGTAAACCGCTTTCAGTGGGGACGAACCAAGACGGTACCCACAGAAGAAGCCACGGCTAACTACGTGCCAGCAGCCGCGGTAATACGTAGGTGGCGAGCGTTGTCCGGATTTATTGGGTTTAAAGGGTGCGTAGGCGTCCCTGCAAGTTTTAGGTGAAATGCATAGATACAATCAAGAACTCCGATTGCGTAGGCAGCTAACTAGGCTGTAACTGACGCTGAGGCACGAAAGCGTGGGGAGCGAACAGGATTAGATACCCCAGTAGTCC</w:t>
      </w:r>
    </w:p>
    <w:p w14:paraId="749D9C13">
      <w:pPr>
        <w:rPr>
          <w:rFonts w:hint="eastAsia"/>
        </w:rPr>
      </w:pPr>
      <w:r>
        <w:rPr>
          <w:rFonts w:hint="eastAsia"/>
        </w:rPr>
        <w:t>&gt;OTU025356</w:t>
      </w:r>
    </w:p>
    <w:p w14:paraId="0E6D9860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TACCCGGGATGATAATGACAGTACCGGGAGAATAAGCCCCGGCTAACTCCGTGCCAGCAGCCGCGGTAATACGTAGGGTGCGAGCGTTAATCGGAATTACTGGGCGTAAAGTGTGCGCAGGTGGCCGCGCATGTCGAGTGTGAAATCCCCGGGCTTAACTTGGGAATTGCGCTCGAAACTACGTGGCTCGAGTGTGGCAGAGGAAGGTGGAATTCCACGTGTAGCGGTGAAATGCGTAGATATCAAGAGGAACACCTGAGGCGAAGGCGGGTTGCTAGGCTGACACTGACGCTGAAGCGCGAAAGCTAGGGTAGCAAACGGGATTAGATACCCGTGTAGTCC</w:t>
      </w:r>
    </w:p>
    <w:p w14:paraId="76A0E02E">
      <w:pPr>
        <w:rPr>
          <w:rFonts w:hint="eastAsia"/>
        </w:rPr>
      </w:pPr>
      <w:r>
        <w:rPr>
          <w:rFonts w:hint="eastAsia"/>
        </w:rPr>
        <w:t>&gt;OTU025357</w:t>
      </w:r>
    </w:p>
    <w:p w14:paraId="1F76B5AE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TCGGAATAACTGCCGGTACCTTGACGGTACCTAACCAGAAAGCCACGGCTAACTACGTGCCAGCAGCCGCGGTAATACGTAGGGACCAAGCGTTGTTCGGATTTACTGGGCGTAAAGCGCGCGCAGGCGGTTCGAGGCGTCGGTGCTGAAAGTCCACCGCTTAACGGTGGGAAGCGCGCCGATACGCTCGAACTGGAGGGCGGGCGAGGGTGGTGGAATTGCCGGTGTAGTGGTGAAATGCGTAGAGATCGGCAGGAACACCAGTGGCGAAGGCGAGTCCCTGGACAACACCTGACACTGAGGCACGAAAGCCGGGGGAGCAAACAGGATTAGATACCCGTGTAGTCC</w:t>
      </w:r>
    </w:p>
    <w:p w14:paraId="58FA30B3">
      <w:pPr>
        <w:rPr>
          <w:rFonts w:hint="eastAsia"/>
        </w:rPr>
      </w:pPr>
      <w:r>
        <w:rPr>
          <w:rFonts w:hint="eastAsia"/>
        </w:rPr>
        <w:t>&gt;OTU025358</w:t>
      </w:r>
    </w:p>
    <w:p w14:paraId="519189B9">
      <w:pPr>
        <w:rPr>
          <w:rFonts w:hint="eastAsia"/>
        </w:rPr>
      </w:pPr>
      <w:r>
        <w:rPr>
          <w:rFonts w:hint="eastAsia"/>
        </w:rPr>
        <w:t>CCTACGGGGGGCTGCAGTAACGAATCTTCCGCAATGCACGAAAGTGTGACGGAGCGACGCCGCGTGTGGGACGAAGTCCTTCGGGATGTAAACTACTGTCAGGGGAAAGAAAGTTCTGATCTACCCCAGAGGAAGGGACGGCTAACTCTGTGCCAGCAGCCTCGGTAAGACAGAGGTCCCGAGCGTTGTTCGGAATCATTGGGCGTAAAGCGGGTGTAGGCGGCTTTTCAAGTCGAGCGTGAAATCTCCGGTCTTAAATCGGAAACGGCGTTCGATACTGTTGAGCTGGAGTACTGAAGAGGTAGCTGGAATTCCCGATGTAGCGGTGAAATGCGTAGAGATCGGGAGGAACACCGGCGGCGAAGGCGGCCCACTGGGTCTCATCTGACGCTGAGGAACGAAAGCTAGGGTAGCGAACGGGATTAGATACCCTAGTAGTCC</w:t>
      </w:r>
    </w:p>
    <w:p w14:paraId="3E378C39">
      <w:pPr>
        <w:rPr>
          <w:rFonts w:hint="eastAsia"/>
        </w:rPr>
      </w:pPr>
      <w:r>
        <w:rPr>
          <w:rFonts w:hint="eastAsia"/>
        </w:rPr>
        <w:t>&gt;OTU025359</w:t>
      </w:r>
    </w:p>
    <w:p w14:paraId="7206511A">
      <w:pPr>
        <w:rPr>
          <w:rFonts w:hint="eastAsia"/>
        </w:rPr>
      </w:pPr>
      <w:r>
        <w:rPr>
          <w:rFonts w:hint="eastAsia"/>
        </w:rPr>
        <w:t>CCTACGGGGGGCTGCAGTGGGGAATCTTGCGCAATGCGCGAAAGCGTGACGCAGCAACGCCGCGTGAGGGAAGAAGGCCTTCGGGTTGTAAACCTCTTTCAGGAGGGACGAAGGTTCAGGCGCGAATAGCGTCCTGGACTGACGGTACCTCCAGAAGAAGCTCCGGCTAACTACGTGCCAGCAGCCGCGGTAATACGTAGGGGGCAAGCGTTGTCCGGATTTACTGGGCGTAAAGAGCGTGTAGGCGGCCAAGCAGGTCTGTTGTGAAAACTGGAGGCTCAACCTCCAGACGTCGACGGAAACTGTCTGGCTAGAGTCCGGAAGGGGCGAGTGGAATTCCTGGTGTAGCGGTGAAATGCGCAGATATCAGGAGGAACACCAATGGCGAAGGCAGCTCGCTGGGACGGTACTGACGCTGAGGCGCGAAAGCGTGGGGAGCGAACAGGATTAGATACCCCGGTAGTCC</w:t>
      </w:r>
    </w:p>
    <w:p w14:paraId="29EB6FC7">
      <w:pPr>
        <w:rPr>
          <w:rFonts w:hint="eastAsia"/>
        </w:rPr>
      </w:pPr>
      <w:r>
        <w:rPr>
          <w:rFonts w:hint="eastAsia"/>
        </w:rPr>
        <w:t>&gt;OTU025360</w:t>
      </w:r>
    </w:p>
    <w:p w14:paraId="27816428">
      <w:pPr>
        <w:rPr>
          <w:rFonts w:hint="eastAsia"/>
        </w:rPr>
      </w:pPr>
      <w:r>
        <w:rPr>
          <w:rFonts w:hint="eastAsia"/>
        </w:rPr>
        <w:t>CCTACGGGTGGCTGCAGTGGGGAATCTTGCACAATGGGCGCAAGCCTGATGCAGCAACGCCGCGTGCGGGAAGAAGGCCCTAGGGTTGTAAACCGCTTTCAGCAGGGAAGAAACTGACGGTACCTGCAGAAGAAGGTGCGGCCAACTACGTGCCAGCAGCCGCGGTGACACGTAGGCACCAAGCGTTGTTCGGAATTACTGGGCGTAAAGCGCACGTAGGCGGCTTACCAAGTCCGGGGTGAAATTTTGCGGCTTAACCGTAACAGTGCCTTGGATACTGGTAGGCTCGAGGGAGATAGGGGTCTGCGGAACTTCCGGTGGAGCGGTGAAATGCGTAGAGATCGGGTGGAACACCAGGGGCGAAGGCGGCTGCCTGGCCCTGTACTGACGCTGAGGCGCGAGAGCGTGGGGAGCGAACCGGATTAGATACCCTTGTAGTCC</w:t>
      </w:r>
    </w:p>
    <w:p w14:paraId="0E32D27E">
      <w:pPr>
        <w:rPr>
          <w:rFonts w:hint="eastAsia"/>
        </w:rPr>
      </w:pPr>
      <w:r>
        <w:rPr>
          <w:rFonts w:hint="eastAsia"/>
        </w:rPr>
        <w:t>&gt;OTU025361</w:t>
      </w:r>
    </w:p>
    <w:p w14:paraId="09B32D40">
      <w:pPr>
        <w:rPr>
          <w:rFonts w:hint="eastAsia"/>
        </w:rPr>
      </w:pPr>
      <w:r>
        <w:rPr>
          <w:rFonts w:hint="eastAsia"/>
        </w:rPr>
        <w:t>CCTACGGGTGGCTGCAGCAAGGAATCTTCCGCAATGGGGGCAACCCTGACGGAGCAACGCCGCGTGGGGGATGACGCCCTTCGGGGTGTAAACCCCTTTTCTGCGGGAAGAAGGGTGGGGGCGACCTCACCGTGACGGTACCGCAGGAAGAAGGACCGGCTAACTACGTGCCAGCAGCCGCGGTAAGACGAACCGTGCGAACGTTGTTCGGAATCACTGGGCTTAAAGGGCGCGTAGGCGGCTTACCAAGTCCGGGGTGAAATTTTGCGGCTTAACCGTAACAGTGCCTTGGATACTGGTAGGCTCGAGGGAGATAGGGGTCTGCGGAACTTCTGGTGGAGCGGTGAAATGCGTAGATATCGTTTGGAACGCCAAAGGTGAAAACAGGCGACTGGAAGTGTGCTGACGCTGAGACACGAAAGCCAGGGGAGCAAACGGGATTAGATACCCCTGTAGTCC</w:t>
      </w:r>
    </w:p>
    <w:p w14:paraId="15954405">
      <w:pPr>
        <w:rPr>
          <w:rFonts w:hint="eastAsia"/>
        </w:rPr>
      </w:pPr>
      <w:r>
        <w:rPr>
          <w:rFonts w:hint="eastAsia"/>
        </w:rPr>
        <w:t>&gt;OTU025362</w:t>
      </w:r>
    </w:p>
    <w:p w14:paraId="2025DD97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ACCGGGAAGAATGGGCCTCGACCTAACACGTCGGGGCAATGACGGTACCGGTTGAGGAAGCCACGGCTAACTCTGTGCCAGCAGCCGCGGTAATACGTAGGGGGCAAGCGTTGTCCGGATTTATTGGGCGTAAAGAGCGCGTAGGCGGCCAAGTATGTCGTGCGTAAAATCTCCCGGCTCAACTGGGAGGGGCCGCGCGAAACTGCTTGGCTTGAGTTCGGTAGGGGGAAGTGGAATTCCTGGTGTAGCGGTGAAATGCGCAGATATCAGGAGGAACACCGGTGGCGAAGGCGGCTTTCTGGGCCTTACCTGACGCTGAGGAGCGAAAGCTGGGGGAGCGAACAGGATTAGATACCCCAGTAGTCC</w:t>
      </w:r>
    </w:p>
    <w:p w14:paraId="026ACE19">
      <w:pPr>
        <w:rPr>
          <w:rFonts w:hint="eastAsia"/>
        </w:rPr>
      </w:pPr>
      <w:r>
        <w:rPr>
          <w:rFonts w:hint="eastAsia"/>
        </w:rPr>
        <w:t>&gt;OTU025363</w:t>
      </w:r>
    </w:p>
    <w:p w14:paraId="1AA20B57">
      <w:pPr>
        <w:rPr>
          <w:rFonts w:hint="eastAsia"/>
        </w:rPr>
      </w:pPr>
      <w:r>
        <w:rPr>
          <w:rFonts w:hint="eastAsia"/>
        </w:rPr>
        <w:t>CCTACGGGGGGCAGCAGTGGGGAATATTGGACAATGGGCGCAAGCCTGATCCAGCAATGCCGCGTGGGTGAAGAAGGCCTTCGGGTTGTAAAGCCCTTTTGTACGGGAAGAAATCCTGTCGGTTAATACCCGGCGGGGATGACGGTACCGTAAGAATAAGGACCGGCTAACTCCGTGCCAGCAGCCGCGGTAATACGGAGGGTCCAAGCGTTGTCCGGAATCACTGGGTGTAAAGGGTGCGCAGGCGGGCCTGTAAGTCAGGGGTGAAAGCCATCGGCTTAACCGATGAATTGCCCTTGATACTGCAGATCTTGAGTCTCGGAGAGGTTGGCGGAATTCGTGGTGTAGCGGTGAAATGCGTAGATATCACGAGGAACACCGGAAGTGTAGACGGCCAACTGGACGAGTACTGACGCTGAGGCACGAAAGCGTGGGGAGCGAACAGGATTAGATACCCCGGTAGTCC</w:t>
      </w:r>
    </w:p>
    <w:p w14:paraId="59238582">
      <w:pPr>
        <w:rPr>
          <w:rFonts w:hint="eastAsia"/>
        </w:rPr>
      </w:pPr>
      <w:r>
        <w:rPr>
          <w:rFonts w:hint="eastAsia"/>
        </w:rPr>
        <w:t>&gt;OTU025364</w:t>
      </w:r>
    </w:p>
    <w:p w14:paraId="2BBFED4B">
      <w:pPr>
        <w:rPr>
          <w:rFonts w:hint="eastAsia"/>
        </w:rPr>
      </w:pPr>
      <w:r>
        <w:rPr>
          <w:rFonts w:hint="eastAsia"/>
        </w:rPr>
        <w:t>CCTACGGGAGGCTGCAGTGGGGAATTTTGGACAATGGGCGCAAGCCTGATCCAGCCATGCCGCGTGGGTGAAGAAGGCCTTCGGGTTGTAAAGCCCTTTCGGCTGGGACGAAAAGGCCCGTGCTAACACCACGGGTCCATGACGGTACCAGCAGAAGAAGCACCGGCTAACTACGTGCCAGCAGCCGCGGTAATACGTAGGGGGCGAGCGTTACCCGGAATCACTGGGCGTAAAGAGCGCGTAGGTGGCTAGGTAAGTCTTCTGTGAAAGCTCCCGGCTAAACTGGGAGAGGTCAGGGGAAACTACCTGGCTGGAGGGCAGTAGAGGAAGGTGGAATTCCCGGTGTAGCGGTGAAATGCGTAGAGATCGGGAAGAACATCAGTGGCGAAGGCGGCCTGCTGGGCTGTTGCTGACGCTGAGGCGCGACAGCGTGGGGAGCAAACAGGATTAGATACCCTAGTAGTCC</w:t>
      </w:r>
    </w:p>
    <w:p w14:paraId="537FF32C">
      <w:pPr>
        <w:rPr>
          <w:rFonts w:hint="eastAsia"/>
        </w:rPr>
      </w:pPr>
      <w:r>
        <w:rPr>
          <w:rFonts w:hint="eastAsia"/>
        </w:rPr>
        <w:t>&gt;OTU025365</w:t>
      </w:r>
    </w:p>
    <w:p w14:paraId="504D8977">
      <w:pPr>
        <w:rPr>
          <w:rFonts w:hint="eastAsia"/>
        </w:rPr>
      </w:pPr>
      <w:r>
        <w:rPr>
          <w:rFonts w:hint="eastAsia"/>
        </w:rPr>
        <w:t>CCTACGGGTGGCAGCAGTCGAGAATTTTTCTCAATGGGGGGAACCCTGAAGGAGCGACGCCGCGTGGAGGATGAAGGTCTTCGGATTGTAAACTCCTGTCATTAGGGAACAAGGTTACACTATTAACTGTAGTGTAGATTGATAGTACCTGAAGAGGAAGAGACGGCTAACTCTGTGCCAGCAGCCGCGGTAATACAGAGGTCTCGAGCGTTGTTCGGATTCATTGGGCGTAAAGGGTGCGTAGGCGGTGGTGTAAGTCGGGTGTGAAATCTTAGGGCTCAACCCTAAGACTGCATTCGATACTGCATTGCTTGAGGACTGGAGAGGAGACTGGAATTCATGGTGTAGCAGTGAAATGCGTAGAGATCATGAGGAAGACCAGTGGCGAAGGCGGGTCTCTGGACAGTACCTGACGCTGAGGCACGAAAGCTAGGGGAGCGAACGGGATTAGATACCCCTGTAGTCC</w:t>
      </w:r>
    </w:p>
    <w:p w14:paraId="75B95701">
      <w:pPr>
        <w:rPr>
          <w:rFonts w:hint="eastAsia"/>
        </w:rPr>
      </w:pPr>
      <w:r>
        <w:rPr>
          <w:rFonts w:hint="eastAsia"/>
        </w:rPr>
        <w:t>&gt;OTU025366</w:t>
      </w:r>
    </w:p>
    <w:p w14:paraId="2E7E849B">
      <w:pPr>
        <w:rPr>
          <w:rFonts w:hint="eastAsia"/>
        </w:rPr>
      </w:pPr>
      <w:r>
        <w:rPr>
          <w:rFonts w:hint="eastAsia"/>
        </w:rPr>
        <w:t>CCTACGGGTGGCTGCAGTCGAGAATTTTTCTCAATGGGCGCAAGCCTGAAGGAGCGACGCCGCGTGGGGGATGAATGGCTTCGGCCCGTAAACCCCTGTCATTTGCGAACAAACCTTACATCTTAATAGGGTGTGAGCTGATTGTAGCGGAAGAGGAAGGGACGGCTAACTCTGTGCCAGCAGCCGCGGTAATACAGAGGTCCCGAGCGTTGTTCGGATTCACTGGGCGTAAAGGGTGCGTAGGCGGGCCTTTAAGTCAGTGGTGAAAGACTGTCGCTCAACGATAGCATTGCCATTGATACTGGAGGTCTTGAGTGCAGATGAGGTAGGCGGAATGTGTAGTGTAGTGGTGAAATACGTAGATATCAAGAGGAATACCGGTGGCGAAGGCGGGTAACTGGCCTAACACTGACACTCAGACCCGAAAGCGTGGGGATCAAACAGGATTAGATACCCCAGTAGTCC</w:t>
      </w:r>
    </w:p>
    <w:p w14:paraId="4C6FE486">
      <w:pPr>
        <w:rPr>
          <w:rFonts w:hint="eastAsia"/>
        </w:rPr>
      </w:pPr>
      <w:r>
        <w:rPr>
          <w:rFonts w:hint="eastAsia"/>
        </w:rPr>
        <w:t>&gt;OTU025367</w:t>
      </w:r>
    </w:p>
    <w:p w14:paraId="49155B09">
      <w:pPr>
        <w:rPr>
          <w:rFonts w:hint="eastAsia"/>
        </w:rPr>
      </w:pPr>
      <w:r>
        <w:rPr>
          <w:rFonts w:hint="eastAsia"/>
        </w:rPr>
        <w:t>CCTACGGGCGGCAGCAGCCAGGAATCTTGGGCAATGGGCGAAAGCCTGACCCAGCAACACCGTGTGGGCGATGAAGGCCTTCGGGTCGTAAAGCCCTGTTGATAGGGACGAAGGGCGAAGGGTTAATAGCCCCTAGCCTGACGGTACCTTTCGAGGAAGCCCCGGCTAACTACGTGCCAGCAGCCGCGGTAATACGGAGGGTGCAAGCGTTGTCCGGATTTATTGGGTTTAAAGGGTGCGTAGGTGGCCCGTTAAGTCCGGGGTGAAAGCCCACAGCTCAACCGTGGAGGGTCATTGGAAACTGGGGGACTTGAGTACAGAAGAGAAGAGTGGAATTCCACGTGTAGCGGTGAAATGCGTAGAGATCCGGAGGAACACCCGTGGCGAAGGCGGCACTCTGGCGGTTTCCTGACGCTGAGGCGCGAAAGCGTGGGGAGCGAACGGGATTAGATACCCGGGTAGTCC</w:t>
      </w:r>
    </w:p>
    <w:p w14:paraId="6A544B1B">
      <w:pPr>
        <w:rPr>
          <w:rFonts w:hint="eastAsia"/>
        </w:rPr>
      </w:pPr>
      <w:r>
        <w:rPr>
          <w:rFonts w:hint="eastAsia"/>
        </w:rPr>
        <w:t>&gt;OTU025368</w:t>
      </w:r>
    </w:p>
    <w:p w14:paraId="25E31E05">
      <w:pPr>
        <w:rPr>
          <w:rFonts w:hint="eastAsia"/>
        </w:rPr>
      </w:pPr>
      <w:r>
        <w:rPr>
          <w:rFonts w:hint="eastAsia"/>
        </w:rPr>
        <w:t>CCTACGGGTGGCTGCAGTCGAGGATCTTCGTCAATGGGCGCAAGCCTGAACGAGCGACGCCGCGTGAGCGATTGAAGGCCTTCGGGTTGTAAAGCTCGAAAGAGGGGAGAAAGACCCCGCAAGGGGTTTGATCGATCCTCAGTAAGCACGGGCTAAGTTCGTGCCAGCAGCCGCGGTAAGACGAACCGTGCGAACGTTGTTCGGAATCACTGGGCTTAAAGGGCGCGTAGGCGGGCTCGCCAGTCTGTGGTGAAATCCTCCAGCCTAACTGGAGAATGGCCATGGATACTGCGAGTCTCGAGGGAGGTAGGGGCGTGCGGAACAGATGGTGGAGCGGTGAAATGTGTTGATATTGGAAGGAACGCCGGTGGCGAAAGCGACACACTGGGGCCTAACTGACGCTGAGGCACGAAAGCCAGGGGAGCAAACGGGATTAGATACCCCAGTAGTCC</w:t>
      </w:r>
    </w:p>
    <w:p w14:paraId="16096B92">
      <w:pPr>
        <w:rPr>
          <w:rFonts w:hint="eastAsia"/>
        </w:rPr>
      </w:pPr>
      <w:r>
        <w:rPr>
          <w:rFonts w:hint="eastAsia"/>
        </w:rPr>
        <w:t>&gt;OTU025369</w:t>
      </w:r>
    </w:p>
    <w:p w14:paraId="0EC72478">
      <w:pPr>
        <w:rPr>
          <w:rFonts w:hint="eastAsia"/>
        </w:rPr>
      </w:pPr>
      <w:r>
        <w:rPr>
          <w:rFonts w:hint="eastAsia"/>
        </w:rPr>
        <w:t>CCTACGGGTGGCTGCAGTAGGGAATCTTCGGCAATGGACGAAAGTCTGACCGAGCAACGCTGCGTGAGTGAGGAAGGTCTTCGGATTGTAAACTCCTTTTAGAGGGGAAGAATGTCTGTGTGAATAGCACAGAATGACGGTACCCTTTGAATAAGCCACGGCTAACTACGTGCCAGCAGCCGCGGTAATACGTAGGTGGCAAGCGTTACTCGGAATCACTAGGCGTAAAGCGCGGGCAGGCGGTTTGGTAAGTCTGTTGTGAAAGCTCCTGGCTTAACTGGGAGAGGTCAACGGAAACTGTCAGACTAGAGTGTGGTAGAGGAAGCTAGAATTCCCGGTGTAGCGGTGAAATGCGTAGATATCGGGAGGAATACCTATGGCGAAAGCAGGCTTCTGGACCATCACTGACGCTGAGCCGCGAAAGCTAGGGGAGCAAACAGGATTAGATACCCGAGTAGTCC</w:t>
      </w:r>
    </w:p>
    <w:p w14:paraId="1C64AA8B">
      <w:pPr>
        <w:rPr>
          <w:rFonts w:hint="eastAsia"/>
        </w:rPr>
      </w:pPr>
      <w:r>
        <w:rPr>
          <w:rFonts w:hint="eastAsia"/>
        </w:rPr>
        <w:t>&gt;OTU025370</w:t>
      </w:r>
    </w:p>
    <w:p w14:paraId="47CE1402">
      <w:pPr>
        <w:rPr>
          <w:rFonts w:hint="eastAsia"/>
        </w:rPr>
      </w:pPr>
      <w:r>
        <w:rPr>
          <w:rFonts w:hint="eastAsia"/>
        </w:rPr>
        <w:t>CCTACGGGAGGCTGCAGCAAGGAATTTTCCGCAATGGGCGCAAGCCTGATCCAGCCATGCCGCGTGAGTGATGAAGGCCCTAGGGTTGTAAAACTCTTTCGTGGGGGACGATAATGACGGTACCCCAAGAAGAAGCACCGGCTAACTCCGTGCCAGCAGCCGCGGTAATACGGAGGGTGCAAGCGTTGTTCGGATTTACTGGGCGTAAAGCGCGCGCAGGCGGATTTACAAGTCAGATGTGAAATCTCGGGGCTTAACCCCGAAACTGCGTCTGAAACTGTAGATCTAGAATGTCATAGGGGGTAGGGGAATTTCACGTGTAGGGGTAAAATCCGTAGAGATGTGAAGGAACACCGGAGGCGAAGGCGCCTACCTGGATGACTATTGACGCTGAGGCGCGAAAGCGTGGGGAGCGAACAGGATTAGATACCCTGGTAGTCC</w:t>
      </w:r>
    </w:p>
    <w:p w14:paraId="6045E6A9">
      <w:pPr>
        <w:rPr>
          <w:rFonts w:hint="eastAsia"/>
        </w:rPr>
      </w:pPr>
      <w:r>
        <w:rPr>
          <w:rFonts w:hint="eastAsia"/>
        </w:rPr>
        <w:t>&gt;OTU025371</w:t>
      </w:r>
    </w:p>
    <w:p w14:paraId="01913B5E">
      <w:pPr>
        <w:rPr>
          <w:rFonts w:hint="eastAsia"/>
        </w:rPr>
      </w:pPr>
      <w:r>
        <w:rPr>
          <w:rFonts w:hint="eastAsia"/>
        </w:rPr>
        <w:t>CCTACGGGTGGCTGCAGTTTGGAATTTTGGACAATGGGCGAAAGCCTGATCCAGCGACGCCGCGTGGACGATGAAGGCCTTCGGGTTGTAAAGTCCTTTTGTTAGGGAAGAATATTTTTTGACGGTACCTAACGAATAAGAGGTTGCTAACTCTGTGCCAGCAGCAGCGGTAATACAGAGACCTCAAGCGTTATCCGGAATCATTGGGCGTAAAGCGTACCGATAGGTGGTTTGGTTAGTCTTCTGTTAAAGCTCTCGGCTTAACCGGGAAAATGCAGAGGAAACGGCCAGACTAGAGGATGTGAGAGGTTTGCGGAACTCTAAGTGTAGGGGTGAAATCCGTTGATATTTAGGGGAACACCAAAAGCGAAGGCAGCAAACTGGCGCATTCCTGACACTGAAACACGAAAGCGTGGGTAGCGAATGGGATTAGATACCCCGTAGTCC</w:t>
      </w:r>
    </w:p>
    <w:p w14:paraId="2B45E5DB">
      <w:pPr>
        <w:rPr>
          <w:rFonts w:hint="eastAsia"/>
        </w:rPr>
      </w:pPr>
      <w:r>
        <w:rPr>
          <w:rFonts w:hint="eastAsia"/>
        </w:rPr>
        <w:t>&gt;OTU025372</w:t>
      </w:r>
    </w:p>
    <w:p w14:paraId="66D0B4AD">
      <w:pPr>
        <w:rPr>
          <w:rFonts w:hint="eastAsia"/>
        </w:rPr>
      </w:pPr>
      <w:r>
        <w:rPr>
          <w:rFonts w:hint="eastAsia"/>
        </w:rPr>
        <w:t>CCTACGGGCGGCAGCAGTGGGGAATTTTGGACAATGGGCGCAAGCCTGATCCAGCAATGCCGCGTGCAGGAAGAAGGCCTTCGGGTTGTAAACTGCTTTTGTACGGAACGAAAAGGCTCTGGTTAATACCTGGGGCACATGACGGTACCGTAAGAATAAGCACCGGCTAACTACGTGCCAGCAGCCGCGGTAATACGTAGGGTGCGAGCGTTAATCGGAATTACTGGGCGTAAAGCGTGCGTAGGCGGTTTGCCGTGTCCTGTGTGAAAGCCCCGGGCTCAACCTGGGAATTGCATGGGAAACTGGCAGGCTTGAGTGTGGCAGAGGAGAGTGGAATTCCCGGTGTAGTGGTGGAATGCGTAGATATCGGGAGGAACACCAGTGGCGAAAGCGGCTCTCTGGGGGCGATCTGACGCTGAGGCGCGAAAGCGTGGGGAGCAAACCGGATTAGATACCCCTGTAGTCC</w:t>
      </w:r>
    </w:p>
    <w:p w14:paraId="5271EAD8">
      <w:pPr>
        <w:rPr>
          <w:rFonts w:hint="eastAsia"/>
        </w:rPr>
      </w:pPr>
      <w:r>
        <w:rPr>
          <w:rFonts w:hint="eastAsia"/>
        </w:rPr>
        <w:t>&gt;OTU025373</w:t>
      </w:r>
    </w:p>
    <w:p w14:paraId="25D1F0B1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CTCTTGAGGTTAATAGCCTCAGGAGGTGACGGTACCCTCAAAGGAAGCACCGGCTAACTCTGTGCCAGCAGCCGCGGTAATACGGGGGGAGCAAGCGTTGTCCGGAATCATTGGGCGTAAAGAGCGCGTAGGCGGCCCGGTAAGTCCGCTGTGAAAGTCAAGGGCTTAACCCTTGAATGCCGGTGGAAACTGTCTGGCTAGAGTCCGGGAGGGGCGAGTGGAATTCCTGGTGTAGCGGTGAAATGCGCAGATATCAGGAGGAACACCAATGGCGAAGGCAGCTCGCTGGAACGGTACTGACGCTGAGGCGCGAAAGCGTGGGGAGCGAACAGGATTAGATACCCCTGTAGTCC</w:t>
      </w:r>
    </w:p>
    <w:p w14:paraId="427481F4">
      <w:pPr>
        <w:rPr>
          <w:rFonts w:hint="eastAsia"/>
        </w:rPr>
      </w:pPr>
      <w:r>
        <w:rPr>
          <w:rFonts w:hint="eastAsia"/>
        </w:rPr>
        <w:t>&gt;OTU025374</w:t>
      </w:r>
    </w:p>
    <w:p w14:paraId="6F511BDA">
      <w:pPr>
        <w:rPr>
          <w:rFonts w:hint="eastAsia"/>
        </w:rPr>
      </w:pPr>
      <w:r>
        <w:rPr>
          <w:rFonts w:hint="eastAsia"/>
        </w:rPr>
        <w:t>CCTACGGGTGGCAGCAGTAGGGAATATTCCGCAATGGACGCAAGTCTGACGGAGCGACGCCGCGTGAAGGATGAAGTCCCTCGGGATGTAAACTTCTGTCAGGGGCTAGAAATACTGATCAGCCCCGGAGGAAGCACCGGCTAACTCCGTGCCAGCAGCCGCGGTAATACGGAGGGTGCAAGCGTTGTTCGGAATCACTGGGCTTAAAGCGCGTGTAGGCGGGATGTCTTGTGCCTTGTGAAAGCCCCCGGCTCAACCGGGGAATCGCTGGGCAAACGGGCATTCTTGAGGCAGGTAGAGGTCACTGGAACGACTGGTGGAGCGGTGAAATGCGTAGATATCAGTTGGAACGCCGGAGGCGAAAGCGGGTGACTGGGCCTGTCCTGACGCTGAGACGCGAAAGCGTGGGGAGCAAACAGGATTAGATACCCGAGTAGTCC</w:t>
      </w:r>
    </w:p>
    <w:p w14:paraId="383E2346">
      <w:pPr>
        <w:rPr>
          <w:rFonts w:hint="eastAsia"/>
        </w:rPr>
      </w:pPr>
      <w:r>
        <w:rPr>
          <w:rFonts w:hint="eastAsia"/>
        </w:rPr>
        <w:t>&gt;OTU025375</w:t>
      </w:r>
    </w:p>
    <w:p w14:paraId="696C3CE2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TGTCCCCGACCTAACACGTCGGGGAGTGACGGTACCGGGTGAGGAAGCCCCGGCTAACTCTGTGCCAGCAGCCGCGGTAATACGGAAGGGGCAAGCGTTGTTCGGAATTATTGGGCGTAAAGAGCGCGTAGGCGGCCCGGTAAGTCCGCTCTGAAAGTCAAAGGCTCAACCTTTGAAAGCGGGTGGATACTGTCGGGCTAGAGTCCGGAAGAGGCGAGTGGAATTCCTGGTGTAGCGGTGGAATGCGCAGATATCAGGAGGAACACCGGTGGCGAAGGCGGATCTCTGGGCCTGTCCTGACGCTCAGGCGCGAAAGCTGGGGGAGCGAACAGGATTAGATACCCTGGTAGTCC</w:t>
      </w:r>
    </w:p>
    <w:p w14:paraId="4AB9C75A">
      <w:pPr>
        <w:rPr>
          <w:rFonts w:hint="eastAsia"/>
        </w:rPr>
      </w:pPr>
      <w:r>
        <w:rPr>
          <w:rFonts w:hint="eastAsia"/>
        </w:rPr>
        <w:t>&gt;OTU025376</w:t>
      </w:r>
    </w:p>
    <w:p w14:paraId="5B79AA46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AGATAATGACTGTACCGGGAGAATAAGCCCCGGCTAACTCCGTGCCAGCAGCCGCGGTAATACAGAGGGTGCGAGCGTTGTTCGGAATTATTGGGCGTAAAGGGCGCGCAGGCGGCCTTGTATGTCTGCTGTAAAAGCACACAGCTCAACTGTGTAAGGTCAGTGGAAACTGCAAGGCTTGAGGTTGGGAGAGGCTGGTGGAATTCCCTGTGTAGCGGTGAAATGCGTAGATATAGGGGAGAACACTCGTGGCGAAGGCGGCCAGCTGGACCAGACCTGACGCTGAGGCGCGATAGCGTGGGGAGCAAACAGGATTAGATACCCCAGTAGTCC</w:t>
      </w:r>
    </w:p>
    <w:p w14:paraId="2A6832C8">
      <w:pPr>
        <w:rPr>
          <w:rFonts w:hint="eastAsia"/>
        </w:rPr>
      </w:pPr>
      <w:r>
        <w:rPr>
          <w:rFonts w:hint="eastAsia"/>
        </w:rPr>
        <w:t>&gt;OTU025377</w:t>
      </w:r>
    </w:p>
    <w:p w14:paraId="0F57E707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CTCTTGAGGTTAATAGCCTCAGGATTTGACGGTACCTTCAAAGGAAGCACCGGCTAACTCCGTGCCAGCAGCCGCGGTAAGACGGAGGGTGCTAGCGTTGTTCGGAATCACTGGGCGTAAAGCGCGCGCAGGCGGCCCGGTAAGTCGGATGTGAAAACCTGCGGCTCAACCGCAGGCTGTCATTCGATACTGCCGGGCTTGAGGCAGGTAGGGGAGATCGGAATTCCCGGTGTAGCGGTGAAATGCGCAGATATCGGGAGGAACACCTATGGCGAAGGCAGCTCGCTGGGACGTTACTGACGCTGAGACGCGAAAGCGTGGGGAGCAAACAGGATTAGATACCCCTGTAGTCC</w:t>
      </w:r>
    </w:p>
    <w:p w14:paraId="269954F8">
      <w:pPr>
        <w:rPr>
          <w:rFonts w:hint="eastAsia"/>
        </w:rPr>
      </w:pPr>
      <w:r>
        <w:rPr>
          <w:rFonts w:hint="eastAsia"/>
        </w:rPr>
        <w:t>&gt;OTU025378</w:t>
      </w:r>
    </w:p>
    <w:p w14:paraId="2EAC4EB2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TTCTGGGAAGAAATGCATTTTTTTTAAAGTGTTTGACGGTACCAGAAGAATAAGCACCGGCTAACTCCGTGCCAGCAGCCGCGGTAATACGGAGGGTGCAAGCGTTATCCGGATTCACTGGGTTTAAAGGGTGCGTAGGCGGTTTGGTAAGTCGGATGTGAAATCCCGAGGCTCAACCTCGTGACTGCATCCGATACTGGCGGGCTTGAGGCAGGTAGGGGAGAGTGGAATTCCCGGTGTAGCGGTGAAATGCTTAGATATCCTGAGGAACACCAGTGGCGAAAGCGGCCTTCTGGCACGAAACTGACGCTGAGGCTCGAAAGCGTGGGTAGCGAACGGGATTAGATACCCTAGTAGTCC</w:t>
      </w:r>
    </w:p>
    <w:p w14:paraId="33F7F591">
      <w:pPr>
        <w:rPr>
          <w:rFonts w:hint="eastAsia"/>
        </w:rPr>
      </w:pPr>
      <w:r>
        <w:rPr>
          <w:rFonts w:hint="eastAsia"/>
        </w:rPr>
        <w:t>&gt;OTU025379</w:t>
      </w:r>
    </w:p>
    <w:p w14:paraId="52E5FDCB">
      <w:pPr>
        <w:rPr>
          <w:rFonts w:hint="eastAsia"/>
        </w:rPr>
      </w:pPr>
      <w:r>
        <w:rPr>
          <w:rFonts w:hint="eastAsia"/>
        </w:rPr>
        <w:t>CCTACGGGCGGCAGCAGTGAGGAATATTGGTCAATGGGCGCAAGCCTGAACCAGCCATCCCGCGTGCAGGATGAAGGCCCTATGGGTTGTAAACTGCTTTTGTACACCAAGAAAACTCGTGACGTGTCACGATCTGACGGTAGTGTATGAATAAGCACCGGCTAACTACGTGCCAGCAGCCGCGGTAATACAGAGGGGGCTAGCGTTGTTCGGAATTACTGGGCGTAAAGCGCACGTAGGCGGCTTTGTAAGTTAGAGGTGAAAGCCCGGAGCTCAACTCCGGAACTGCCTTCAAAACTGGCGACCTGGACTCAAGCAGAGGCAAGTGGAATTGCGAGTGTAGAGGTGAAATTCGTAGATATTCGCAGGAACACCGATGGCGAAGGCAATCCCCTGGGCCTGTACTGACGCTCATGCACGAAAGCGTGGGGAGCAAACAGGATTAGATACCCCTGTAGTCC</w:t>
      </w:r>
    </w:p>
    <w:p w14:paraId="6FD3C2B0">
      <w:pPr>
        <w:rPr>
          <w:rFonts w:hint="eastAsia"/>
        </w:rPr>
      </w:pPr>
      <w:r>
        <w:rPr>
          <w:rFonts w:hint="eastAsia"/>
        </w:rPr>
        <w:t>&gt;OTU025380</w:t>
      </w:r>
    </w:p>
    <w:p w14:paraId="25743E12">
      <w:pPr>
        <w:rPr>
          <w:rFonts w:hint="eastAsia"/>
        </w:rPr>
      </w:pPr>
      <w:r>
        <w:rPr>
          <w:rFonts w:hint="eastAsia"/>
        </w:rPr>
        <w:t>CCTACGGGAGGCTGCAGTAAGGAATATTGGTCAATGGCCGCAAGGCTGAACCAGCCATGCCGCGTGAAGGATGAAGGTCCTCTGGATTGTAAACTTCTTTTACAGGGGAAGAAACCACTTTTTTTCAAGAGTGTTGACGGTACCCTGGGAATAAGCACCGGCTAACTCCGTGCCAGCAGCCGCGGTAATACGTAGGGTGCAAGCGTTAATCGGAATTACTGGGCGTAAAGCGTGCGCAGGCGGTTTTGTAAGACAGGCGTGAAATCCCCGGGCTTAACCTGGGAATGGCGCTTGTGACTGCAAGGCTAGAGTATGGCAGAGGGGGGTGGAATTCCACGTGTAGCAGTGAAATGCGTAGATATGCGGAGGAACACCGATGGCGAAGGCAATCCCCTGGGCCTGTACTGACGCTCATGCACGAAAGCGTGGGGAGCAAACAGGATTAGATACCCTTGTAGTCC</w:t>
      </w:r>
    </w:p>
    <w:p w14:paraId="5F55110E">
      <w:pPr>
        <w:rPr>
          <w:rFonts w:hint="eastAsia"/>
        </w:rPr>
      </w:pPr>
      <w:r>
        <w:rPr>
          <w:rFonts w:hint="eastAsia"/>
        </w:rPr>
        <w:t>&gt;OTU025381</w:t>
      </w:r>
    </w:p>
    <w:p w14:paraId="6FC8D917">
      <w:pPr>
        <w:rPr>
          <w:rFonts w:hint="eastAsia"/>
        </w:rPr>
      </w:pPr>
      <w:r>
        <w:rPr>
          <w:rFonts w:hint="eastAsia"/>
        </w:rPr>
        <w:t>CCTACGGGAGGCTGCAGTGAGGAATATTGCGCAATGGAGGCAACTCTGACGCAGCCATGCCGCGTGCAGGAAGACGGCCCTACGGGTTGTAAACTGCTTTTATTAGGGAAGAAACCCCTCTACGTGTGGAGGGTTGACGGTACCTGCAGAAGAAGCCCCGGCCAACTACGTGCCAGCAGCCGCGGTAATACGTAGGGGGCGAGCGTTGTCCGGATTCATTGGGCGTAAAGCGTGCGCAGGCGGCCTTCCAAGTCAGGTGTGAAAGCCCCGGGCTTAACTCCGGAAGTGCCACAGAAACGGTCAGACTTCGAGTACTGGAGAGGTGAGTGGAATTCCCGGTGTAGCGGTGAAATGCGTAGAGATCGGGAGGAACACCAGAGGCGAAGGCGGCTCACTGGACAGTTACTGACACTCAACTGCGAAAGCGTGGGGAGCAAACAGGATTAGATACCCCTGTAGTCC</w:t>
      </w:r>
    </w:p>
    <w:p w14:paraId="0174A7B2">
      <w:pPr>
        <w:rPr>
          <w:rFonts w:hint="eastAsia"/>
        </w:rPr>
      </w:pPr>
      <w:r>
        <w:rPr>
          <w:rFonts w:hint="eastAsia"/>
        </w:rPr>
        <w:t>&gt;OTU025382</w:t>
      </w:r>
    </w:p>
    <w:p w14:paraId="01EB7EC4">
      <w:pPr>
        <w:rPr>
          <w:rFonts w:hint="eastAsia"/>
        </w:rPr>
      </w:pPr>
      <w:r>
        <w:rPr>
          <w:rFonts w:hint="eastAsia"/>
        </w:rPr>
        <w:t>CCTACGGGAGGCAGCAGTGGGGAATCTTGGACAATGGGCGCAAGCCTGATCCAGCCATGCCGCGTGAGTGAAGAAGGCCTTAGGGTTGTAAAACTCTTTCGCCGGTGAAGATAATGACGGTAGCCGGAGAAGAAGCCCCGGCTAACTTCGTGCCAGCAGCCGCGGTAATACGTAGGTGGCGAGCGTTATCCGGAATTATTGGGCGTAAAGAGCGCGCAGGTGGTTGATTAAGTCCGATGTGAAAGCTTCCGGCTTAACCGGGAAAATGCATCGGAAACTGGTCGGCTTGAAGGTGGGAGAGGGTAGCGGAATTCCCGGTGTAGTGGTGAAATGCGTAGATATCGGGAGGAACACCAGTGGCGAAGGCGGCTCCCTGGCCTGTAACTGACGCTGAGGCGCGAAAGCGTGGGGAGCGAACAGGATTAGATACCCGAGTAGTCC</w:t>
      </w:r>
    </w:p>
    <w:p w14:paraId="3B90D62A">
      <w:pPr>
        <w:rPr>
          <w:rFonts w:hint="eastAsia"/>
        </w:rPr>
      </w:pPr>
      <w:r>
        <w:rPr>
          <w:rFonts w:hint="eastAsia"/>
        </w:rPr>
        <w:t>&gt;OTU025383</w:t>
      </w:r>
    </w:p>
    <w:p w14:paraId="08C9FC6F">
      <w:pPr>
        <w:rPr>
          <w:rFonts w:hint="eastAsia"/>
        </w:rPr>
      </w:pPr>
      <w:r>
        <w:rPr>
          <w:rFonts w:hint="eastAsia"/>
        </w:rPr>
        <w:t>CCTACGGGTGGCAGCAGTAGGGAATCTTCCACAATGGGCGAAAGCCTGATGGAGCAACGCCGCGTGAGCGAAGAAGGTCTTCGGATCGTAAAGCTCTGTTGTAAGGGAAGAACAAGTGCAGTAGTAACTGGCTGCACCTTGACGGTACCTTACTAGAAAGCCACGGCTAACTACGTGCCAGCAGCCGCGGTAATACGTAGGTGGCAAGCGTTGTCCGGAATTATTGGGCGTAAAGCGTGCGCAGGCGGTTTGCTAAGACAGGTGTGAAATCCCCGGGCTTAACCTGGGAACTGCGCTTGTAACTGGCAGACTGGAGTGTGGCAGAGGGGGGTGGAATTCCAAGTGTAGCAGTGAAATGCGTAGATATCGGGAGGAACATCAGTGGCGAAGGCGGCCCTCTGGTCCAGTACTGACACTCAAGTGCGAAAGCGTGGGGAGCAAACAGGATTAGATACCCTAGTAGTCC</w:t>
      </w:r>
    </w:p>
    <w:p w14:paraId="17D7E562">
      <w:pPr>
        <w:rPr>
          <w:rFonts w:hint="eastAsia"/>
        </w:rPr>
      </w:pPr>
      <w:r>
        <w:rPr>
          <w:rFonts w:hint="eastAsia"/>
        </w:rPr>
        <w:t>&gt;OTU025384</w:t>
      </w:r>
    </w:p>
    <w:p w14:paraId="1F7F0F87">
      <w:pPr>
        <w:rPr>
          <w:rFonts w:hint="eastAsia"/>
        </w:rPr>
      </w:pPr>
      <w:r>
        <w:rPr>
          <w:rFonts w:hint="eastAsia"/>
        </w:rPr>
        <w:t>CCTACGGGGGGCAGCAGTCGAGGATCTTCGGCAATGGGCGCAAGCCTGACCGAGCGACGCCGCGTGTGCGATGAAGGCCTTCGGGTTGTAAAGCACTGTCGAGGGGGAGGAAGTCCCGAAAGGGATTGACCTATCCCTGGAGGAAGCACGGGCTAAGTTCGTGCCAGCAGCCGCGGTAAGACGAACCGTGCGAACGTTGTTCGGTATCACTGGGCTTAAAGGGCGCGTAGGCGGTGCGGCACGGTCCGGGTGAAAGCCCTCGGCTCAACCGAGGAATTGCCTGGGCAACGACCGCGCTGGACGGCATCAGGGGAAGATGGAACTCCCGGTGTAGCGGTGAAATGCGTAGATATCGAGAGGAACACCTGCGGCGAAGGCGGGTTGCTGGGCCGACACTGACGCTGAGGCGCGAAAGCCAGGGGAGCGAACGGGATTAGATACCCGGGTAGTCC</w:t>
      </w:r>
    </w:p>
    <w:p w14:paraId="5CE81597">
      <w:pPr>
        <w:rPr>
          <w:rFonts w:hint="eastAsia"/>
        </w:rPr>
      </w:pPr>
      <w:r>
        <w:rPr>
          <w:rFonts w:hint="eastAsia"/>
        </w:rPr>
        <w:t>&gt;OTU025385</w:t>
      </w:r>
    </w:p>
    <w:p w14:paraId="1A5B2060">
      <w:pPr>
        <w:rPr>
          <w:rFonts w:hint="eastAsia"/>
        </w:rPr>
      </w:pPr>
      <w:r>
        <w:rPr>
          <w:rFonts w:hint="eastAsia"/>
        </w:rPr>
        <w:t>CCTACGGGGGGCAGCAGTGAGGAATATTGCACAATGGACGAAAGTCTGATGCAGCAACGCCGCGTGGAGGATGACGGCCCTTGGGTTGTAAACTCCTTTTTTCAGGGAAGAGAATGGACGGTACCTGAAGAATAAGTCACGGCTAACTACGTGCCAGCAGCCGCGGTAATACGTAGGTGGCAAGCGTTACCCGGAATCACTGGGCGTAAAGGATGTGTAGGCGGCTATATTAGTCTCTTGTGAAAGACCAGGGCTCAACCCTGGGAACGCGAGGGAAACGGTATAGCTCGAGGGCGAGAGAGGTGTACGGAACTCATGGTGTAGGGGTGAAATCCGTTGATATCATGGGGAACACCGAATGCGAAGGCAGTACACTGGCTCGTTCCTGACGCTGAGACATGAAAGCGTGGGTAGCGAACGGGATTAGATACCCGTGTAGTCC</w:t>
      </w:r>
    </w:p>
    <w:p w14:paraId="488E9664">
      <w:pPr>
        <w:rPr>
          <w:rFonts w:hint="eastAsia"/>
        </w:rPr>
      </w:pPr>
      <w:r>
        <w:rPr>
          <w:rFonts w:hint="eastAsia"/>
        </w:rPr>
        <w:t>&gt;OTU025386</w:t>
      </w:r>
    </w:p>
    <w:p w14:paraId="3535E860">
      <w:pPr>
        <w:rPr>
          <w:rFonts w:hint="eastAsia"/>
        </w:rPr>
      </w:pPr>
      <w:r>
        <w:rPr>
          <w:rFonts w:hint="eastAsia"/>
        </w:rPr>
        <w:t>CCTACGGGAGGCTGCAGTGGGGAATATTGCACAATGGGCGCAAGCCTGATCCAGCCATGCCGCGTGCGGGAAGAAGGCCTTCGGGTTGTAAACCGCTTTTGTCAGGGAAGAAAAGACTCCTGCTAATACCGGGGGTTCATGACGGTACCTGAAGAATAAGCACCGGCTAACTACGTGCCAGCAGCCGCGGTAATACGTAGGGTGCGAGCGTTAATCGGAATTACTGGGCGTAAAGCGTGCGCAGGCGGCTTTGCAAGTGGCGGGTGAAATCCCTCGGCTTAACCGAGGAACTGCCTGCCAGACTGCATTGCTTGAGTCCGGGAGAGGTGAGTGGAATTCCCAGTGTAGCGGTGAAATGCGTAGAGATTAGGAAGAACACCAGTGGCGAAGGCGACTCTCTGGACCGTAACTGACGCTGAGGCATGAAAGCGTGGGGAGCAAACAGGATTAGATACCCCGGTAGTCC</w:t>
      </w:r>
    </w:p>
    <w:p w14:paraId="5329F7B3">
      <w:pPr>
        <w:rPr>
          <w:rFonts w:hint="eastAsia"/>
        </w:rPr>
      </w:pPr>
      <w:r>
        <w:rPr>
          <w:rFonts w:hint="eastAsia"/>
        </w:rPr>
        <w:t>&gt;OTU025387</w:t>
      </w:r>
    </w:p>
    <w:p w14:paraId="22208010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CCTTTCAGTGGGGAAGAAAAACGGGGTGTGAAAAGCGCTTCGTCTTGACGTTACCCACAGAAGAAGCACCGGCTAACTACGTGCCAGCAGCCGCGGTAATACGTAGGAGGCGAGCGTTATCCGGAATTACTGGGCGTAAAGAGTTGCGTAGGCGGCAGAGTAAGCAAATAGTGAAAGCGTGTGGCTCAACCACATATCCATTATTTGAACTGCTCAGCTAGAACATGAGAGAGGTAGCTGGAATTCCTAGTGTAGGAGTGAAATCCGTAGATATTAGGAGGAACACCGATGGCGTAGGCAGGCTACTGGCTCATTGTTGACGCTAAGGCACGAAAGCGTGGGGAGCGACCGGGATTAGATACCCTAGTAGTCC</w:t>
      </w:r>
    </w:p>
    <w:p w14:paraId="32D127B8">
      <w:pPr>
        <w:rPr>
          <w:rFonts w:hint="eastAsia"/>
        </w:rPr>
      </w:pPr>
      <w:r>
        <w:rPr>
          <w:rFonts w:hint="eastAsia"/>
        </w:rPr>
        <w:t>&gt;OTU025388</w:t>
      </w:r>
    </w:p>
    <w:p w14:paraId="59873B30">
      <w:pPr>
        <w:rPr>
          <w:rFonts w:hint="eastAsia"/>
        </w:rPr>
      </w:pPr>
      <w:r>
        <w:rPr>
          <w:rFonts w:hint="eastAsia"/>
        </w:rPr>
        <w:t>CCTACGGGTGGCTGCAGTGGGGAATCTTGCGCAATGCGCGACAGCGTGACGCAGCAACGCCGCGTGGGGGAAGAATGGCCACTCGAGGAAATGCGGGTGGTTTGACGGTACCCTCAGAGGAAGCACCGGCTAACTCTGTGCCAGCAGCCGCGGTAATACGAAGGGGGCTAGCGTTGCTCGGAATCACTGGGCGTAAAGCGCACGTAGGCGGATTCTTAAGTCAGGGGTGAAATCCCAAGGCTCAACCTTGGAACTGCCTTTGATACTGAGAACCTTGAGTTCGGGAGAGGTGAGTGGAACTGCGAGTGTAGAGGTGAAATTCGTAGATATTCGCAAGAACACCAGTGGCGAAGGCGGCTCACTGGCCCGATACTGACGCTGAGGTGCGAAAGCGTGGGGAGCAAACAGGATTAGATACCCCAGTAGTCC</w:t>
      </w:r>
    </w:p>
    <w:p w14:paraId="5628ED6A">
      <w:pPr>
        <w:rPr>
          <w:rFonts w:hint="eastAsia"/>
        </w:rPr>
      </w:pPr>
      <w:r>
        <w:rPr>
          <w:rFonts w:hint="eastAsia"/>
        </w:rPr>
        <w:t>&gt;OTU025389</w:t>
      </w:r>
    </w:p>
    <w:p w14:paraId="68650FB5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AGGGTTGTAAAGCTCTTTTACCCGGGATGATAATGACAGTACCGGGAGAATAAGGACCGGCTAACTTCGTGCCAGCAGCCGCGGTAATACGGAGGGTGCAAGCGTTATCCGGATTCACTGGGTTTAAAGGGTGCGTAGGCGGCCTATTAAGTCAGTTCTGAAATATCCCGGCTTAACCGGGAGGGTGGGATTGATACTGATGGGCTTGAGTGGAGTCGAGGTAGGCGGAATTGACGGTGTAGCGGTGAAATGCTTAGATATCGGGAGGAACATCTGTGGCGAAGGCGACACCCTGGACCAGCACTGACACTGAGGCACGAAAGCGTGGGGAGCAAACAGGATTAGATACCCCTGTAGTCC</w:t>
      </w:r>
    </w:p>
    <w:p w14:paraId="5D77D8E9">
      <w:pPr>
        <w:rPr>
          <w:rFonts w:hint="eastAsia"/>
        </w:rPr>
      </w:pPr>
      <w:r>
        <w:rPr>
          <w:rFonts w:hint="eastAsia"/>
        </w:rPr>
        <w:t>&gt;OTU025390</w:t>
      </w:r>
    </w:p>
    <w:p w14:paraId="14AA45BE">
      <w:pPr>
        <w:rPr>
          <w:rFonts w:hint="eastAsia"/>
        </w:rPr>
      </w:pPr>
      <w:r>
        <w:rPr>
          <w:rFonts w:hint="eastAsia"/>
        </w:rPr>
        <w:t>CCTACGGGGGGCTGCAGTGAGGAATATTGCGCAATGGGCGCAAGCCTGACGCAGCGACGCCGCGTGGGGGATGAAGGGCTTCGGCTTGTAAACCCCTTTCGGGCGGGAAGACGGTCTCATACCCATGAGACGGACGGTACCGCCAGAAGCAGCCACGGCTAACTTCGTGCCAGCAGCCGCGGTAATACGAAGGTGGCAAGCGTTGTTCGGATTCACTGGGCGTAAAGGGTGCGTAGGTGGCTTGGAAAGTTTGATGTGAAAGCTCAGGGCTCAACCCTGAAATGGCATTGAATACTAGCGTGCTGGAGGTTTGGAGGGGGGACTGGAATTCTCGGTGTAGCAGTGAAATGCGTAGAGATGTGGAGGAACACCAGTGGCGAAGGCGGCTTTCTGGTCTGTAACTGACGCTGAGGCGCGAAAGCGTGGGGAGCAAACAGGATTAGATACCCCGGTAGTCC</w:t>
      </w:r>
    </w:p>
    <w:p w14:paraId="50A0A421">
      <w:pPr>
        <w:rPr>
          <w:rFonts w:hint="eastAsia"/>
        </w:rPr>
      </w:pPr>
      <w:r>
        <w:rPr>
          <w:rFonts w:hint="eastAsia"/>
        </w:rPr>
        <w:t>&gt;OTU025391</w:t>
      </w:r>
    </w:p>
    <w:p w14:paraId="46F1BF93">
      <w:pPr>
        <w:rPr>
          <w:rFonts w:hint="eastAsia"/>
        </w:rPr>
      </w:pPr>
      <w:r>
        <w:rPr>
          <w:rFonts w:hint="eastAsia"/>
        </w:rPr>
        <w:t>CCTACGGGTGGCTGCAGTGGGGAATCTTGCGCAATGGGCGCAAGCCTGATCCAGCCATTCCGCGTGCAGGATGAAGGCCCTCGGGTTGTAAACTGCTTTTGTACGGAACGAAACGGTCCTGGTTAATACCCGGGGCTAATGACGGTACCGTAAGAATAAGCACCGGCTAACTACGTGCCAGCAGCCGCGGTAATACGTAGGGTGCAAGCGTTGTCCGGAATTATTGGGCGTAAAGCGCGCGCAGGCGGCTTTGTAAGTTAGAGGTGAAAGCCCGGAGCTCAACTCCGGAACTGCCTTTAAGACTGCATCGCTTGAACGTCGGAGAGGTAAGTGGAATTCCGAGTGTAGAGGTGAAATTCGTAGATATTCGGAAGAACACCAGCGGCGAAGGCAGCAACTTGGTCTGGTATTGACGCTCAGGCACGAAAGCATGGGGATCAAACAGGATTAGATACCCGAGTAGTCC</w:t>
      </w:r>
    </w:p>
    <w:p w14:paraId="6A753CEB">
      <w:pPr>
        <w:rPr>
          <w:rFonts w:hint="eastAsia"/>
        </w:rPr>
      </w:pPr>
      <w:r>
        <w:rPr>
          <w:rFonts w:hint="eastAsia"/>
        </w:rPr>
        <w:t>&gt;OTU025392</w:t>
      </w:r>
    </w:p>
    <w:p w14:paraId="1FCBF926">
      <w:pPr>
        <w:rPr>
          <w:rFonts w:hint="eastAsia"/>
        </w:rPr>
      </w:pPr>
      <w:r>
        <w:rPr>
          <w:rFonts w:hint="eastAsia"/>
        </w:rPr>
        <w:t>CCTACGGGGGGCTGCAGTGGGGAATCTTGCGCAATGGGCGAAAGCCTGACGCAGCGACGCCGCGTGAGGGAAGAAGGCCTTCGGGTTGTAAACCTCTTTCAGGAGGGACGAAGCCACTCGGGTGAATAGCCCAGAGGGTGACGGTACCTCCAGAAGAAGCCCCGGCTAACTACGTGCCAGCAGCCGCGGTAATACGTAGGGGGCAAGCGTTGCTCGGAATCACTGGGCTTAAAGCGTGTGTAGGCGGACCGTTAAGTATCTTGTGAAATCCCCCGGCTCAACCGGGGAACCGCTGGATAGACTGGCGGTCTTGAGAGGCCGAGGGGCCATCGGAACAAGCGGTGGAGCGGTGAAATGCGTAGATATCGAGAGGAACACCTGCGGCGAAGGCGGGTAGCTGGGCCGACACTGACGCTGAGGCGCGAAAGCTAGGGGAGCGAACGGGATTAGATACCCTAGTAGTCC</w:t>
      </w:r>
    </w:p>
    <w:p w14:paraId="770306E4">
      <w:pPr>
        <w:rPr>
          <w:rFonts w:hint="eastAsia"/>
        </w:rPr>
      </w:pPr>
      <w:r>
        <w:rPr>
          <w:rFonts w:hint="eastAsia"/>
        </w:rPr>
        <w:t>&gt;OTU025393</w:t>
      </w:r>
    </w:p>
    <w:p w14:paraId="23BA1BAC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CCGGAACGAAATCGTCCGGGCTAATACCCCGGATGGATGACGGTACCGGAAGAAGAAGCACCGGCTAACTACGTGCCAGCAGCCGCGGTAATACGTAGGGTCCAAGCGTTAATCGGAATTACTGGGCGTAAAGCGTGCGCAGGCGGTTGTGCAAGACCGATGTGAAATCCCCGGGCTTAACCTGGGAATTGCATTGGTGACTGCACGGCTAGAGTGTGTCAGAGGGGGGTAGAATTCCACGTGTAGCAGTGAAATGCGTAGAGATGTGGAGGAACACCGATGGCGAAGGCAGCCCCCTGGGTCAAGATTGACGCTCATGCACGAAAGCGTGGGGAGCAAACAGGATTAGATACCCCAGTAGTCC</w:t>
      </w:r>
    </w:p>
    <w:p w14:paraId="510C4EF4">
      <w:pPr>
        <w:rPr>
          <w:rFonts w:hint="eastAsia"/>
        </w:rPr>
      </w:pPr>
      <w:r>
        <w:rPr>
          <w:rFonts w:hint="eastAsia"/>
        </w:rPr>
        <w:t>&gt;OTU025394</w:t>
      </w:r>
    </w:p>
    <w:p w14:paraId="35716638">
      <w:pPr>
        <w:rPr>
          <w:rFonts w:hint="eastAsia"/>
        </w:rPr>
      </w:pPr>
      <w:r>
        <w:rPr>
          <w:rFonts w:hint="eastAsia"/>
        </w:rPr>
        <w:t>CCTACGGGCGGCTGCAGTCGGGAATCTTGCGCAATGGGCGAAAGCCTGACGGAGCAACGCCGCGTGAGCGAAGAAGGCCTTCGGGTCGTAAAGCTCTGTTGTAAGGGAAGAACATGTGCCATTTAACTGATGGCACCTTGACGGTACCTTGCGAGAAAGCCACGGCTAACTACGTGCCAGCAGCCGCGGTAATACGTAGGGACCAAGCGTTGTTCGGATTTACTGGGCGTAAAGGGCGCGTAGGCGGCATGACAAGTCACTTGTGAAATCTCCGGGCTTAACTCGGAACGGTCAACTGATACTGCGCGGCTAGAGTGCAGAAGGGGCAACTGGAATTCTCGGTGTAGCGGTGAAATGCGTAGATATCGAGAGGAACACCTGCGGCGAAGGCGGGTTGCTGGGCTGACACTGACGCTGAGGCGCGAAAGCTAGGGTAGCAAACGGGATTAGATACCCCAGTAGTCC</w:t>
      </w:r>
    </w:p>
    <w:p w14:paraId="69D4A256">
      <w:pPr>
        <w:rPr>
          <w:rFonts w:hint="eastAsia"/>
        </w:rPr>
      </w:pPr>
      <w:r>
        <w:rPr>
          <w:rFonts w:hint="eastAsia"/>
        </w:rPr>
        <w:t>&gt;OTU025395</w:t>
      </w:r>
    </w:p>
    <w:p w14:paraId="369A77C3">
      <w:pPr>
        <w:rPr>
          <w:rFonts w:hint="eastAsia"/>
        </w:rPr>
      </w:pPr>
      <w:r>
        <w:rPr>
          <w:rFonts w:hint="eastAsia"/>
        </w:rPr>
        <w:t>CCTACGGGGGGCTGCAGTGAGGAATCTTCCACAATGGACGAAAGTCTGATGGAGCAACTCCGCGTGCAGGATGAAGGCCCTCTGGGTCGTAAACTTCTTTTATGGGGAAAGAAAAGCCTTCGGGCCTTGACGGTACCCCATGAATAAGCCACGGCTAACTACGTGCCAGCAGCCGCGGTAATACGAACTGTGCGAACGTTATTCGGAATCACTGGGCTTAAAGGGTGCGTAGGCGGTTTGCTAAGTCAGGTGTGAAATCCCCCGGCTCAACCGGGGAACAGCGCTTGAAACTCGCAGACTGGAGTGAGGCAGGGGTGTGCGGAACTTCCAGTGGAGCGGTGAAATGTGTAGATATTGGAAGGAACGCCGGCGGCGAAAGCGGCACACTGGGCCTTGTCTGACGCTGAGGCACGAAAGCCAGGGGAGTGAACGGGATTAGATACCCTTGTAGTCC</w:t>
      </w:r>
    </w:p>
    <w:p w14:paraId="643E5942">
      <w:pPr>
        <w:rPr>
          <w:rFonts w:hint="eastAsia"/>
        </w:rPr>
      </w:pPr>
      <w:r>
        <w:rPr>
          <w:rFonts w:hint="eastAsia"/>
        </w:rPr>
        <w:t>&gt;OTU025396</w:t>
      </w:r>
    </w:p>
    <w:p w14:paraId="52B93035">
      <w:pPr>
        <w:rPr>
          <w:rFonts w:hint="eastAsia"/>
        </w:rPr>
      </w:pPr>
      <w:r>
        <w:rPr>
          <w:rFonts w:hint="eastAsia"/>
        </w:rPr>
        <w:t>CCTACGGGTGGCAGCAGTAGGGAATCTTGCGCAATGGGCGAAAGCCTGACGCAGCGACGCCGCGTGAGGGATGAAGGCCTTCGGGTTGTAAACCTCTTTCAGCAGGGACGAAGCGAAAGTGACGGTACCTGCAGAAGAAGCCCCGGCCAACTACGTGCCAGCAGCCGCGGTAATACGTAGGGGGCAAGCGTTGTCCGGAATCATTGGGCGTAAAGAGCTCGTAGGCGGCCGTCCACGTCGGATGTGAAAGCTCGGAGCTCAACTCTGAGAGGCCATTCGATACGGGACGGCTAGAGGTAGGTAGGGGAAAGTGGAATTCCTGGTGTAGCGGTGAAATGCGCAGATATCGGGAGGAACACCAGTAGCGAAGGCGGCTCGCTGGGCCATACCTGACGCTGAGACGCGAAAGCGTGGGGAGCGAACGGGATTAGATACCCCTGTAGTCC</w:t>
      </w:r>
    </w:p>
    <w:p w14:paraId="7648FEF0">
      <w:pPr>
        <w:rPr>
          <w:rFonts w:hint="eastAsia"/>
        </w:rPr>
      </w:pPr>
      <w:r>
        <w:rPr>
          <w:rFonts w:hint="eastAsia"/>
        </w:rPr>
        <w:t>&gt;OTU025397</w:t>
      </w:r>
    </w:p>
    <w:p w14:paraId="46E9C442">
      <w:pPr>
        <w:rPr>
          <w:rFonts w:hint="eastAsia"/>
        </w:rPr>
      </w:pPr>
      <w:r>
        <w:rPr>
          <w:rFonts w:hint="eastAsia"/>
        </w:rPr>
        <w:t>CCTACGGGTGGCAGCAGTGAGGAATATTGCGCAATGGGCGAAAGCCTGACGCAGCGACACCGCGTGAAGGATGAAGGTTTTAGGATTGTAAACTTCTGTTAAGCGGAAAGAAAAGTGTGATCCTAATATGATCACAAAATGACGGTACCGCTAGAGAAAGCACCGGCTAACTTCGTGCCAGCAGCCGCGGTAAGACGGGGGGGGCAAGTGTTCTTCGGAATGACTGGGCGTAAAGGGCACGTAGGCGGTGAATCGGGTTGAAAGTGAAAGCCGCCAAAAACTGGCGGAATGCTCTCGAAACCAATTCACTTGAGTGAGACAGAGGAGAGTGGAATTTCGTGTGTAGGGGTGAAATCCGGAGATCTACGAAGGAACGCCAAAAGCGAAGGCAGCTCTCTGGGTCCCTACCGACGCTGAGGTGCGAAAGCATGGGGAGCGAACAGGATTAGATACCCTGGTAGTCC</w:t>
      </w:r>
    </w:p>
    <w:p w14:paraId="3309E903">
      <w:pPr>
        <w:rPr>
          <w:rFonts w:hint="eastAsia"/>
        </w:rPr>
      </w:pPr>
      <w:r>
        <w:rPr>
          <w:rFonts w:hint="eastAsia"/>
        </w:rPr>
        <w:t>&gt;OTU025398</w:t>
      </w:r>
    </w:p>
    <w:p w14:paraId="78257CBA">
      <w:pPr>
        <w:rPr>
          <w:rFonts w:hint="eastAsia"/>
        </w:rPr>
      </w:pPr>
      <w:r>
        <w:rPr>
          <w:rFonts w:hint="eastAsia"/>
        </w:rPr>
        <w:t>CCTACGGGGGGCTGCAGTGGGGAATATTGGGCAATGGCCGAAAGGCTGACCCAGCGACGCCGCGTGCGGGATGACGCTTTTCGGAGTGTAAACCACTGTCAGAGGGGATGAAGTGCCAGAGAGCTATCTCTCTGGTTTGACATAGCCTCAGAGGAAGCACGGGCTAAGTTCGTGCCAGCAGCCGCGGTAAGACGAACTGTGCAAACGTTATTCGGAATCACTGGGCTTGAAGAGTGCGTAGGCGGTTTTGTAAGTAGGGTGTGAAAGCCCCCGGCTCAACCGGGGAATTGCGCCCTAAACTGCAAGGCTGGAGTGAGGTAGGGGTGTGTGGAACTTCCAGTGGAGCGGTGAAATGTGTTGATATTGGAAGGAACGCCGGTGGCGAAAGCGACACACTGGACCTTGTCTGACGCTGAGGCACGAAAGCCAGGGGAGCAAACGGGATTAGATACCCCGGTAGTCC</w:t>
      </w:r>
    </w:p>
    <w:p w14:paraId="0F082990">
      <w:pPr>
        <w:rPr>
          <w:rFonts w:hint="eastAsia"/>
        </w:rPr>
      </w:pPr>
      <w:r>
        <w:rPr>
          <w:rFonts w:hint="eastAsia"/>
        </w:rPr>
        <w:t>&gt;OTU025399</w:t>
      </w:r>
    </w:p>
    <w:p w14:paraId="66F5728E">
      <w:pPr>
        <w:rPr>
          <w:rFonts w:hint="eastAsia"/>
        </w:rPr>
      </w:pPr>
      <w:r>
        <w:rPr>
          <w:rFonts w:hint="eastAsia"/>
        </w:rPr>
        <w:t>CCTACGGGCGGCAGCAGTAGGGAATCTTCCGCAATGGACGAAAGTCTGACGGAGCAACGCCGCGTGAGCGAAGAAGGTCTTCGGATCGTAAAGCTCTGTTGTTAGGGAAGAACAAGTACCGGAGTAACTGTCGGTACCTTGACGGTACCTAACCAGAAAGCCACGGCTAACTACGTGCCAGCAGCCGCGGTAATACAGGGGGGGCAAGCGTTGTTCGGAATCACTGGGCATAAAGCGCACGTAGGCGGTCTGGTCAGTCAGGTGTGAAAGCCCTCGGCTCAACCGAGGAATCGCACTTGATACTGCCAGACTCGAGAGAGGTGAGTGGAACTGCGAGTGTAGAGGTGAAATTCGTAGATATTCGCAAGAACACCAGTGGCGAAGGCGGCTCACTGGCTCGATACTGACGCTGAGGTGCGAAAGCGTGGGGAGCAAACAGGATTAGATACCCCAGTAGTCC</w:t>
      </w:r>
    </w:p>
    <w:p w14:paraId="3E8EF490">
      <w:pPr>
        <w:rPr>
          <w:rFonts w:hint="eastAsia"/>
        </w:rPr>
      </w:pPr>
      <w:r>
        <w:rPr>
          <w:rFonts w:hint="eastAsia"/>
        </w:rPr>
        <w:t>&gt;OTU025400</w:t>
      </w:r>
    </w:p>
    <w:p w14:paraId="16F7870E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CCCGGCTAACTCCGTGCCAGCAGCCGCGGTAATACGAAGGGGGCTAGCGTTGCTCGGAATTACTGGGCGTAAAGCGAGTGTAGGCGGTCTGCTAAGTCGGGTGTGAAAGCCCTGGGCTCAACCCAGGAAGTGCACTCGAAACTGGCAGGCTAGAGTACTGGAGAGGTTGGTGGAATTCTCGGTGTAGAGGTGAAATGCGTAGATATCGGGAGGAACACCTGTGGCGAAAGCGACCTCCTGGACCATCTCTGACGCTCAGACGCGAAAGCTAGGGGAGCAAACGGGATTAGATACCCCGGTAGTCC</w:t>
      </w:r>
    </w:p>
    <w:p w14:paraId="62D897D7">
      <w:pPr>
        <w:rPr>
          <w:rFonts w:hint="eastAsia"/>
        </w:rPr>
      </w:pPr>
      <w:r>
        <w:rPr>
          <w:rFonts w:hint="eastAsia"/>
        </w:rPr>
        <w:t>&gt;OTU025401</w:t>
      </w:r>
    </w:p>
    <w:p w14:paraId="0DB6DA87">
      <w:pPr>
        <w:rPr>
          <w:rFonts w:hint="eastAsia"/>
        </w:rPr>
      </w:pPr>
      <w:r>
        <w:rPr>
          <w:rFonts w:hint="eastAsia"/>
        </w:rPr>
        <w:t>CCTACGGGCGGCAGCAGTAGGGAATCTTGCGCAATGGGCGAAAGCCTGACGCAGCGACGCCGCGTGAGGGATGAATGCCTTCGGGTTGTAAACCTCTTTCAGCAGGGACGAAGCCTCACGGTGACGGTACCTGCAGAAGAAGCCCCGGCCAACTACGTGCCAGCAGCCGCGGTAATACGTAGGGGGCAAGCGTTGTCCGGATTTATTGGGCGTAAAGAGCTCGTAGGCGGTTTGTCGCGTCGGCCGTGAAAACTTGGGGCTTAACTCCAAGCTTGCGGTCGATACGGGCAGACTTGAGTTCGGCAGGGGAGACTGGAATTCCTGGTGTAGCGGTGAAATGCGCAGATATCAGGAGGAACACCGATGGCGAAGGCAGCTCGCTGGGACGGTACTGACGCTGAGACGCGAAAGCGTGGGGAGCAAACAGGATTAGATACCCTAGTAGTCC</w:t>
      </w:r>
    </w:p>
    <w:p w14:paraId="1B0AF1FB">
      <w:pPr>
        <w:rPr>
          <w:rFonts w:hint="eastAsia"/>
        </w:rPr>
      </w:pPr>
      <w:r>
        <w:rPr>
          <w:rFonts w:hint="eastAsia"/>
        </w:rPr>
        <w:t>&gt;OTU025402</w:t>
      </w:r>
    </w:p>
    <w:p w14:paraId="7C87170E">
      <w:pPr>
        <w:rPr>
          <w:rFonts w:hint="eastAsia"/>
        </w:rPr>
      </w:pPr>
      <w:r>
        <w:rPr>
          <w:rFonts w:hint="eastAsia"/>
        </w:rPr>
        <w:t>CCTACGGGGGGCTGCAGTCGAGAATCTTCGGCAATGGACGCAAGTCTGACCGAGCGACGCCGCGTGCGGGATGAAGGCCCTTGGGTTGTAAACCGCTGTCAGAGGGGAGGAAAGCTTCGGCTTGACCGAGCCTCAGAGGAAGCACGGGCTAAGTACGTGCCAGCAGCCGCGGTAATACGTACTGTGCGAACGTTATTCGGAATCACTGGGCTTAAAGGGTGCGTAGGCGGCCTTCTAAGTCGAACGTGAAATCCCTGGGCTCAACCCAGGAACTGCGTCCGAGACTGGGAGGCTAGAATCCGGGAGAGGTGAGTGGAACTGCGAGTGTAGAGGTGAAATTCGTAGATATTCGCAAGAACACCAGTGGCGAAGGCGGCTCACTGGCCCGATACTGACGCTGAGGTGCGAAAGCGTGGGGAGCAAACAGGATTAGATACCCTAGTAGTCC</w:t>
      </w:r>
    </w:p>
    <w:p w14:paraId="38B75A5A">
      <w:pPr>
        <w:rPr>
          <w:rFonts w:hint="eastAsia"/>
        </w:rPr>
      </w:pPr>
      <w:r>
        <w:rPr>
          <w:rFonts w:hint="eastAsia"/>
        </w:rPr>
        <w:t>&gt;OTU025403</w:t>
      </w:r>
    </w:p>
    <w:p w14:paraId="05E76088">
      <w:pPr>
        <w:rPr>
          <w:rFonts w:hint="eastAsia"/>
        </w:rPr>
      </w:pPr>
      <w:r>
        <w:rPr>
          <w:rFonts w:hint="eastAsia"/>
        </w:rPr>
        <w:t>CCTACGGGCGGCAGCAGTGGGGAATCTTGCGCAATGCGCGAAAGCGTGACGCAGCAACGCCGCGTGGGGGAAGAAGGCCTTCGGGTTGTAAACCCCTTTCAGGAGGGACGAAGGTGCGACGGTGAACAGCCGCTCGCACTGACGGTACCTCCAGAAGAAGCCCCGGCTAACTTCGTGCCAGCAGCCGCGGTAATACGAAGGGGGCTAGCGTTGTTCGGAATTACTGGGCGTAAAGCGCACGTAGGCGGACATTTAAGTCAGGGGTGAAATCCCGGGGCTCAACTCGGGAACTGCGTCCGATACTGGCAGGCTTGAATCCGGGAGAGGGATGCGGAATTCCAGGTGTAGCGGTGAAATGCGTAGATATCAGGAGGAACACCTGCGGTGTAGACGGCTTACTGGACCATCACTGACGCTGAGGCACGAAAGCGTGGGTAGCAAACAGGATTAGATACCCCTGTAGTCC</w:t>
      </w:r>
    </w:p>
    <w:p w14:paraId="1CD09CC6">
      <w:pPr>
        <w:rPr>
          <w:rFonts w:hint="eastAsia"/>
        </w:rPr>
      </w:pPr>
      <w:r>
        <w:rPr>
          <w:rFonts w:hint="eastAsia"/>
        </w:rPr>
        <w:t>&gt;OTU025404</w:t>
      </w:r>
    </w:p>
    <w:p w14:paraId="775FA95D">
      <w:pPr>
        <w:rPr>
          <w:rFonts w:hint="eastAsia"/>
        </w:rPr>
      </w:pPr>
      <w:r>
        <w:rPr>
          <w:rFonts w:hint="eastAsia"/>
        </w:rPr>
        <w:t>CCTACGGGTGGCTGCAGTAGGGAATATTGCTTAATGGGCGCAAGCCTGAAGCAGCAACGCCGCGTGTGCGATGAAGGCCTTCGGGTTGTAAAGCACTTTTGGCAGGGACGAGGAAGGACGGTACCTGCAGAATAAGCCTCGGCTAACTACGTGCCAGCAGCCGCGGTAATACGGGGGGGGCAAGCGTTGTCCGGATTTATTGGGTTTAAAGGGTGCGTAGGCCGCTTGTTAAGTCGGGTGTGAAAACTCTGGGCTCAACCCAGAGCCTGCACTCGAAACTGATGAGCTAGAGTTCTGGAGGGGAAAGCGGAATTCCTGGTGTAGCAGTGAAATGCGTAGAGATCGGGAGGAACATCTGTGGCGAAGGCGACTGCCTGGACCAGCACTGACACTGAGGCACGAAAGCGTGGGGAGCAAACAGGATTAGATACCCGTGTAGTCC</w:t>
      </w:r>
    </w:p>
    <w:p w14:paraId="0FD18341">
      <w:pPr>
        <w:rPr>
          <w:rFonts w:hint="eastAsia"/>
        </w:rPr>
      </w:pPr>
      <w:r>
        <w:rPr>
          <w:rFonts w:hint="eastAsia"/>
        </w:rPr>
        <w:t>&gt;OTU025405</w:t>
      </w:r>
    </w:p>
    <w:p w14:paraId="554B4D6C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AAGCTCCGACCTAACACGTCGGAGTCTGACGGTACCGGGTGAGGAAGCCCCGGCTAACTCTGTGCCAGCAGCCGCGGTAATACAGAGGGGGCAAGCGTTGTTCGGAATTACTGGGCGTAAAGCGCGCGTAGGTGGTTCGTTAAGTCGGATGTGAAATCCCCGGGCTCAACCCGGGAACTGCATCCGAAACTGCTTCGCTAGAGTCTCGGAGAGGAAGGCAGAATTCCCAGTGTAGCGGTGAAATGCGTAGATATCAGGAGGAACACCGGTGGTGAAGACGGCTCTCTGGACCGGTACTGACGCTGAGACTCGAAAGCGTGGGGAGCAAACAGGATTAGATACCCCGGTAGTCC</w:t>
      </w:r>
    </w:p>
    <w:p w14:paraId="0ED847EB">
      <w:pPr>
        <w:rPr>
          <w:rFonts w:hint="eastAsia"/>
        </w:rPr>
      </w:pPr>
      <w:r>
        <w:rPr>
          <w:rFonts w:hint="eastAsia"/>
        </w:rPr>
        <w:t>&gt;OTU025406</w:t>
      </w:r>
    </w:p>
    <w:p w14:paraId="7D372843">
      <w:pPr>
        <w:rPr>
          <w:rFonts w:hint="eastAsia"/>
        </w:rPr>
      </w:pPr>
      <w:r>
        <w:rPr>
          <w:rFonts w:hint="eastAsia"/>
        </w:rPr>
        <w:t>CCTACGGGAGGCAGCAGTAGGGAATATTGCACAATGGAGGAAACTCTGATGCAGCAACGCCGCGTGAGTGACGAAGGCCTTCGGGTCGTAAAGCTCTGTTGCAGGGGAAGAAAAAAATGACGGTACCCTGCGAGAAAGGACCGGCCAACTTCGTGCCAGCAGCCGCGGTAAGACGAGGGGTCCTAGCGTTGTTCGGAATCACTGGGCGTAAAGCGCATGTAGGCGGTTCGGCGCGTGGGGTGTGAAAGCTGGCGGCTTAACTGCCAGATGCCATCCCATACGGCCGGACTCGAGCCCTGCAGAGGTCCATGGAATTGCCGGTGTAGTGGTGAAATGCGTAGAGATCGGCAGGAACACCCGTGGCGAAGGCGGTCTGCTGGGCTGTGGCTGACGCTGAGGCGCGACAGCGTGGGGAGCAAACGGGATTAGATACCCTAGTAGTCC</w:t>
      </w:r>
    </w:p>
    <w:p w14:paraId="0437D28F">
      <w:pPr>
        <w:rPr>
          <w:rFonts w:hint="eastAsia"/>
        </w:rPr>
      </w:pPr>
      <w:r>
        <w:rPr>
          <w:rFonts w:hint="eastAsia"/>
        </w:rPr>
        <w:t>&gt;OTU025407</w:t>
      </w:r>
    </w:p>
    <w:p w14:paraId="63A20016">
      <w:pPr>
        <w:rPr>
          <w:rFonts w:hint="eastAsia"/>
        </w:rPr>
      </w:pPr>
      <w:r>
        <w:rPr>
          <w:rFonts w:hint="eastAsia"/>
        </w:rPr>
        <w:t>CCTACGGGTGGCAGCAGTAAGGAATATTGCGCAATGGGCGACAGCCTGACGCAGCGACGCCGCGTGGGGGATGAAGGTCTTCGGATTGTAAACCCCTTTCGGCAGGGAAGATGGAATGGGTAACCGTTCGGACGGTACCTGCAGAAGCAGCCACGGCTAACTTCGTGCCAGCAGCCGCGGTAATACAGAGGGTGCAAGCGTTAATCGGAATTACTGGGCGTAAAGCGCGCGTAGGCGGCTGCCTAAGTCGGATGTGAAAGCCCCGGGCTCAACCTGGGAATTGCATTCGAGACTGAATAGCTAGGGTACGGTAGAGGGTGGTGGAATTTCCTGTGTAGCGGTGAAATGCGTAGAGATCGGGAGGAACACCGGTGGCGAAAGCGGCCCTCTGGCACGATACTGACGCTGAGGCTCGAAAGCGTGGGGAGCAAACGGGATTAGATACCCGGGTAGTCC</w:t>
      </w:r>
    </w:p>
    <w:p w14:paraId="05CB3184">
      <w:pPr>
        <w:rPr>
          <w:rFonts w:hint="eastAsia"/>
        </w:rPr>
      </w:pPr>
      <w:r>
        <w:rPr>
          <w:rFonts w:hint="eastAsia"/>
        </w:rPr>
        <w:t>&gt;OTU025408</w:t>
      </w:r>
    </w:p>
    <w:p w14:paraId="4D0B2EB3">
      <w:pPr>
        <w:rPr>
          <w:rFonts w:hint="eastAsia"/>
        </w:rPr>
      </w:pPr>
      <w:r>
        <w:rPr>
          <w:rFonts w:hint="eastAsia"/>
        </w:rPr>
        <w:t>CCTACGGGGGGCAGCAGTGGGGAATCTTGCGCAATGGCCGAAAGGCTGACGCAGCGACGCCGCGTGTGGGAGGACGCTCTTCGGGGTGTAAACCACTGTTGCCCGGGACGAACACGAGGTTTCGACCTCGCTGACGGTACCGGGTGAGGAAGCGCCGGCTAACTCTGTGCCAGCAGCCGCGGTAATACAGAGGGGGCAAGCGTTGTCCGGATTTACTGGGCGTACAGCGCGCGCAGGCGGAGCAGGACGTGCCGTGTGACAAGCCACCGCTCACCGGTGGAGGGCCACGGTACACGACTGCTCTGGAGGCAGGGAGAGGGATGTGGAATGCCCGGTGGAGCGGTGAAATGCGTAGAGATCGGGCGGAACACCAGCGGCGAAGGCGGCCTTCTGGACGGCAACTGACGCTGAGACGCGAAAGCGTGGGGAGCAAACAGGATTAGATACCCGTGTAGTCC</w:t>
      </w:r>
    </w:p>
    <w:p w14:paraId="4E1D5F9A">
      <w:pPr>
        <w:rPr>
          <w:rFonts w:hint="eastAsia"/>
        </w:rPr>
      </w:pPr>
      <w:r>
        <w:rPr>
          <w:rFonts w:hint="eastAsia"/>
        </w:rPr>
        <w:t>&gt;OTU025409</w:t>
      </w:r>
    </w:p>
    <w:p w14:paraId="497A9792">
      <w:pPr>
        <w:rPr>
          <w:rFonts w:hint="eastAsia"/>
        </w:rPr>
      </w:pPr>
      <w:r>
        <w:rPr>
          <w:rFonts w:hint="eastAsia"/>
        </w:rPr>
        <w:t>CCTACGGGGGGCAGCAGTCGGGAATCTTGCGCAATGGGCGAAAGCCTGACGCAGCAACACCGTGTGGGTGACGAAGGCCTTCGGATCGTAAACTCCTTTCGATCGGGACGAATGGCTAGTGGTCTAATACACCATTAGATTGACGTTACCGACAGAATAAGCACCGGCTAACTCTGTGCCAGCAGCCGCGGTAATACAGAGGGTGCAAGCGTTAATCGGAGTTACTGGGCGTAAAGCGTGCGTAGGCGGTCTTGTAAGTTTGGTGTGAAATCTCCCGGCTTAACCGGGAGGGTGCGCCGAAAACTGCAAGGCTGGAGTATGGGAGAGGTAGGCGGAATTCCTGGTGTAGCGGTGAAATGCGTAGATATCAGGAGGAACACCAGTGGTGTAGACGGCTTACTGGACCATGACTGACGCTGAGGCACGAAAGCGTGGGTAGCAAACAGGATTAGATACCCGGGTAGTCC</w:t>
      </w:r>
    </w:p>
    <w:p w14:paraId="3A955CB6">
      <w:pPr>
        <w:rPr>
          <w:rFonts w:hint="eastAsia"/>
        </w:rPr>
      </w:pPr>
      <w:r>
        <w:rPr>
          <w:rFonts w:hint="eastAsia"/>
        </w:rPr>
        <w:t>&gt;OTU025410</w:t>
      </w:r>
    </w:p>
    <w:p w14:paraId="2125D8FF">
      <w:pPr>
        <w:rPr>
          <w:rFonts w:hint="eastAsia"/>
        </w:rPr>
      </w:pPr>
      <w:r>
        <w:rPr>
          <w:rFonts w:hint="eastAsia"/>
        </w:rPr>
        <w:t>CCTACGGGAGGCAGCAGTAGGGAATCTTCCGCAATGGACGAAAGTCTGACGGAGCAACGCCGCGTGAGTGATGAAGGTTTTCGGATCGTAAAACTCTGTTGTTAGGGAAGAACAAGTATCGGAGTAACTGCCGGTACCTTGACGGTACCTAACCAGAAAGCCACGGCTAACTACGTGCCAGCAGCCGCGGTAATACGTAGGTGGCAAGCGTTGTCCGGAATTATTGGGCGTAAAGGGCTCGTAGGCGGTTCGTCACGTCGGGAGTGAAAACTCGGAGCTTAACTCCGAGCCTGCTTCCGATACGGGCAGACTAGAGGTAGGCAGGGGAGAGCGGAACTCCTGGTGTAGCGGTGGAATGCGCAGATATCAGGAAGAACACCAGTGGCGAAGGCGGCTTCCTGGCCTGTTCTTGACGCTGAGGCGCGAAAGCTAGGGGAGCAAACGGGATTAGATACCCCGGTAGTCC</w:t>
      </w:r>
    </w:p>
    <w:p w14:paraId="309D1404">
      <w:pPr>
        <w:rPr>
          <w:rFonts w:hint="eastAsia"/>
        </w:rPr>
      </w:pPr>
      <w:r>
        <w:rPr>
          <w:rFonts w:hint="eastAsia"/>
        </w:rPr>
        <w:t>&gt;OTU025411</w:t>
      </w:r>
    </w:p>
    <w:p w14:paraId="242343D0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AGCCATCGGAGTAACTGCCGTTTGGTTTGATAGTAGCCGAAGAGGAAGGGACGGCTAACTCTGTGCCAGCAGCCGCGGTAAGACGAACCGTCCAAACGTTATTCGGAATTACTGGGCTTAAAGGGTGCGTAGGCGGCGCGGTAAGTTGGGTGTGAAATCCCTCGGCTCAACCGAGGAATTGCGCTCGATACTGCCGTGCTCGAGGGAGACAGAGGTGAGCGGAACTTCCAGTGGAGCGGTGAAATGTGTTGATATTGGAAGGAACACCGGTGGCGAAAGCGGCACACTGGGTCTTGTCTGACGCTGAGACACGAAAGCCAGGGGAGCGAACGGGATTAGATACCCCAGTAGTCC</w:t>
      </w:r>
    </w:p>
    <w:p w14:paraId="47E574C9">
      <w:pPr>
        <w:rPr>
          <w:rFonts w:hint="eastAsia"/>
        </w:rPr>
      </w:pPr>
      <w:r>
        <w:rPr>
          <w:rFonts w:hint="eastAsia"/>
        </w:rPr>
        <w:t>&gt;OTU025412</w:t>
      </w:r>
    </w:p>
    <w:p w14:paraId="7661326E">
      <w:pPr>
        <w:rPr>
          <w:rFonts w:hint="eastAsia"/>
        </w:rPr>
      </w:pPr>
      <w:r>
        <w:rPr>
          <w:rFonts w:hint="eastAsia"/>
        </w:rPr>
        <w:t>CCTACGGGGGGCTGCAGTGGGGAATATTGCGCAATGGGCGAAAGCCTGACGCAGCGACGCCGCGTGTGGGATGACGGCCTTCGGGTTGTAAACCACTGTCGGGAGGGACGAAGATCTGACGGTACCTCCAAAGGAAGCACCGGCTAACTCCGTGCCAGCAGCCGCGGTAATACGGAGGGGGCTAGCGTTGTTCGGACTTACTGGGCGTAAAGCGCGCGCAGGTGGCTCATTGCGCCCGGCGTGAAAGCCCCCGGCTCAACCGGGGAGGGTCGTGCGAGACGGGGTAACTGGAGGCAGAGAGAGGCTGGTGGAATTCCCGGAGTAGTGGTGAAATGCGTAGAGATCGGGAGGAACACCGGTGGCGAAGGCGGCCAGCTGGCTCTGACCTGACGCTGAGGCGCGAAGGCGTGGGGAGCGAACGGGATTAGATACCCGAGTAGTCC</w:t>
      </w:r>
    </w:p>
    <w:p w14:paraId="0D218877">
      <w:pPr>
        <w:rPr>
          <w:rFonts w:hint="eastAsia"/>
        </w:rPr>
      </w:pPr>
      <w:r>
        <w:rPr>
          <w:rFonts w:hint="eastAsia"/>
        </w:rPr>
        <w:t>&gt;OTU025413</w:t>
      </w:r>
    </w:p>
    <w:p w14:paraId="6C0225E5">
      <w:pPr>
        <w:rPr>
          <w:rFonts w:hint="eastAsia"/>
        </w:rPr>
      </w:pPr>
      <w:r>
        <w:rPr>
          <w:rFonts w:hint="eastAsia"/>
        </w:rPr>
        <w:t>CCTACGGGTGGCTGCAGTAGGGAATCTTCCACAATGGGCGAAAGCCTGATGGAGCAACGCCGCGTGCAGGATGAATGCCTTAGGGTTGTAAACTGCTTTTATATGTGAAGATTTTGACGGTAGCATATGAATAAGGATCGGCTAATTCCGTGCCAGCAGCCGCGGTCATACGGAAGATCCAAGCGTTATCCGGAATTACTGGGCTTAAAGCGCGCGTAGGCGGACGTTTAAGTGTCTTGTGAAATCCCACGGCTCAACCGTGGAACTGCTGGGCATACTGGACGTCTCGAGGCACTCAGGGGCGAGCGGAACAAGTGGTGGAGCGGTGAAATGCGTAGATATCAGGAAGAACACCGGTGGCGAAGGCGGCCCTCTGGACGGATACTGACGCTGAGACGCGAAAGCGTGGGGAGCAAACAGGATTAGATACCCCGGTAGTCC</w:t>
      </w:r>
    </w:p>
    <w:p w14:paraId="3D61050D">
      <w:pPr>
        <w:rPr>
          <w:rFonts w:hint="eastAsia"/>
        </w:rPr>
      </w:pPr>
      <w:r>
        <w:rPr>
          <w:rFonts w:hint="eastAsia"/>
        </w:rPr>
        <w:t>&gt;OTU025414</w:t>
      </w:r>
    </w:p>
    <w:p w14:paraId="1A2DA66F">
      <w:pPr>
        <w:rPr>
          <w:rFonts w:hint="eastAsia"/>
        </w:rPr>
      </w:pPr>
      <w:r>
        <w:rPr>
          <w:rFonts w:hint="eastAsia"/>
        </w:rPr>
        <w:t>CCTACGGGGGGCTGCAGCTTGGAATCTTGCGCAATGGGCGAAAGCCTGACGCAGCGACACCGCGTGAGGGATGAAGGCTCTAGAGTTGTAAACCTCTTTCAGGAGGGACGAAGCGAAAGTGACGGTACCTCCAGAAGAAGCCCCGGCCAACTACGTGCCAGCAGCCGCGGTAATACGTAGGGGGCGAGCGTTGTCCGGATTTATTGGGCGTAAAGAGCGCGTAGGTGGTTACCCACGTCGGATGTGAAAGCTCAGGGCTCAACCCAGAGAGGCCATTCGATACGGGGTAACTAGAGGCAGCTAGGGGAGAGTGGAATTCCTGGTGTAGCGGTGAAATGCGCAGATATCAGGAGGAACACCGATGGCGAAGGCAGGTCTCTGGGCCGATACTGACGCTGAGGCGCGAAAGCCAGGGGAGCAAACGGGATTAGATACCCTTGTAGTCC</w:t>
      </w:r>
    </w:p>
    <w:p w14:paraId="5B0A5604">
      <w:pPr>
        <w:rPr>
          <w:rFonts w:hint="eastAsia"/>
        </w:rPr>
      </w:pPr>
      <w:r>
        <w:rPr>
          <w:rFonts w:hint="eastAsia"/>
        </w:rPr>
        <w:t>&gt;OTU025415</w:t>
      </w:r>
    </w:p>
    <w:p w14:paraId="0F64C4E1">
      <w:pPr>
        <w:rPr>
          <w:rFonts w:hint="eastAsia"/>
        </w:rPr>
      </w:pPr>
      <w:r>
        <w:rPr>
          <w:rFonts w:hint="eastAsia"/>
        </w:rPr>
        <w:t>CCTACGGGAGGCAGCAGTGGGGAATATTGGGCAATGGGCGAAAGCCTGACCCAGCCACGCCGCGTGAGTGATGAAGGCCTTCGGGTCGTAAAGCTCTGTGGGGAGGGACGAATAAGCGTGCATTTAACAGATGCTGCGCCCTGACGGTACCTCCTTAGCAAGCACCGGCTAACTCTGTGCCAGCAGCCGCGGTAATACAGAGGTGGCAAGCGTTGTTCGGAATTACTGGGCGTAAAGGGCGCGTAGGCGGCCATCTAAGTCAGACGTGAAATCCCCCGGCTTAACCTGGGAACTGCGTCTGATACTGGGCGGCTTGAGTATGGGAGAGGGATGTAGAATTCCAGGTGTAGCGGTGAAATGCGTAGATATCGGAAGGAACGCCGGTGGCGAAAGCGCTCGACTGGACCTCTGCTGACGCTGAGGCGCGAAAGCCAGGGGAGCAAACGGGATTAGATACCCTAGTAGTCC</w:t>
      </w:r>
    </w:p>
    <w:p w14:paraId="7D7FDF36">
      <w:pPr>
        <w:rPr>
          <w:rFonts w:hint="eastAsia"/>
        </w:rPr>
      </w:pPr>
      <w:r>
        <w:rPr>
          <w:rFonts w:hint="eastAsia"/>
        </w:rPr>
        <w:t>&gt;OTU025416</w:t>
      </w:r>
    </w:p>
    <w:p w14:paraId="228CD7C4">
      <w:pPr>
        <w:rPr>
          <w:rFonts w:hint="eastAsia"/>
        </w:rPr>
      </w:pPr>
      <w:r>
        <w:rPr>
          <w:rFonts w:hint="eastAsia"/>
        </w:rPr>
        <w:t>CCTACGGGTGGCTGCAACTAGGAATCTTGCGCAATGGGGGCAACCCTGACGCAGCGACATCGCGTGGAGGACGAAGGTTCAAGGATCGTAAACTCCTTTTATATGGGAAGAATAAATGACGGTACCATATGAATAAGCATCTGCTAACTACGTGCCAGAAGCATCGGTGATGCGTAGGATGCGAACGTTATCCGGATTTATTGGGCGTAAAGCGTGCGTAGGCGGTTCGTTAAGTCTGCTGTGAAAGCCCTGGGCTCAACCTGGGAACTGCGTCCGATACTGGATGGCTTGAATTCGGGAGAGGGATGCAGAATTCCAGGTGTAGCGGTGAAATGCGTAGATATCAAGAGGAACACCTGAGGTGAAGACGGGTTGCTGGGCTGACACTGACGCTGAGGCGCGAAAGCCAGGGGAGCAAACGGGATTAGATACCCTAGTAGTCC</w:t>
      </w:r>
    </w:p>
    <w:p w14:paraId="4D8E495F">
      <w:pPr>
        <w:rPr>
          <w:rFonts w:hint="eastAsia"/>
        </w:rPr>
      </w:pPr>
      <w:r>
        <w:rPr>
          <w:rFonts w:hint="eastAsia"/>
        </w:rPr>
        <w:t>&gt;OTU025417</w:t>
      </w:r>
    </w:p>
    <w:p w14:paraId="09586EA5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TTTTCGGAATGTAAACTTCGCAAGAACGGGAAGAATAAGTAGAAGCTAACACCTTCTATGATGACGGTACCGTTTGTAAGCTCCGGCTAACTCCGTGCCAGCAGCCGCGGTAATACGTAGGGACCAAGCGTTGTTCGGATTTACTGGGCGTAAAGGGCGCGTAGGCGGCGTGGTAAGTCAGCTGTGAAATCTCCGAGCTTAACTCGGAACGGTCAGCTGATACTGCTGTGCTAGAGTGCAGAAGGGGCAATCGGAATTCTTGGTGTAGCGGTGAAATGCGTAGATATCAAGAGGAACACCTGCGGCGAAGGCGGGTTGCTGGGCCGACACTGACGCTGATACGCGAAAGCGTGGGGAGCAAACAGGATTAGATACCCGAGTAGTCC</w:t>
      </w:r>
    </w:p>
    <w:p w14:paraId="1C0A5776">
      <w:pPr>
        <w:rPr>
          <w:rFonts w:hint="eastAsia"/>
        </w:rPr>
      </w:pPr>
      <w:r>
        <w:rPr>
          <w:rFonts w:hint="eastAsia"/>
        </w:rPr>
        <w:t>&gt;OTU025418</w:t>
      </w:r>
    </w:p>
    <w:p w14:paraId="58590375">
      <w:pPr>
        <w:rPr>
          <w:rFonts w:hint="eastAsia"/>
        </w:rPr>
      </w:pPr>
      <w:r>
        <w:rPr>
          <w:rFonts w:hint="eastAsia"/>
        </w:rPr>
        <w:t>CCTACGGGTGGCAGCAGTGGGGAATCTTGCGCAATGGGAGCAATCCTGACGCAGCGACGCCGCGTGCGGGAGGACGGTCTTCGGATCGTAAACCGCTGTTGCCCGGGACGAACAGTCTCTTTCGAGAGACCTGACGGTACCGGGTGAGGAAGCACCGGCTAACTCCGTGCCAGCAGCCGCGGTAATACGGAGGGTGCGAGCGTTGTCCGGATTTATTGGGCGTAAAGCGCGTGTAGGCGGCCAGGTAGGTCGGCTGTGAAAACTCGAGGCTCAACCTCGAGATGTCGGCCGAAACCATCTGGCTAGAGTCCGGAAGAGGAGAGTGGAATTCCCGGTGTAGCGGTGAAATGTGTAGAGATCGGGAGGAACACCGGTGGCGAAGGCGGCATCCTGGACCGACATTGACGCTGAGGCGCGAAAGCCAGGGGAGCAAACGGGATTAGATACCCGAGTAGTCC</w:t>
      </w:r>
    </w:p>
    <w:p w14:paraId="2BE421F7">
      <w:pPr>
        <w:rPr>
          <w:rFonts w:hint="eastAsia"/>
        </w:rPr>
      </w:pPr>
      <w:r>
        <w:rPr>
          <w:rFonts w:hint="eastAsia"/>
        </w:rPr>
        <w:t>&gt;OTU025419</w:t>
      </w:r>
    </w:p>
    <w:p w14:paraId="4F05AE57">
      <w:pPr>
        <w:rPr>
          <w:rFonts w:hint="eastAsia"/>
        </w:rPr>
      </w:pPr>
      <w:r>
        <w:rPr>
          <w:rFonts w:hint="eastAsia"/>
        </w:rPr>
        <w:t>CCTACGGGTGGCAGCAGTGGGGAATTTTGGACAATGGGCGCAAGCCTGATCCAGCCATGCCGCGTGCAGGATGAAGGCCTTCGGGTTGTAAACTGCTTTTGTACGGAACGAAAAGACTCTGGTTAATACCTGGGGTCCATGACGGTACCGTAAGAATAAGCACCGGCTAACTACGTGCCAGCAGCCGCGGTAATACGAAGGGGGCTAGCGTTGTTCGGAATCACTGGGCGTAAAGGGCGCGTAGGCGGCTTTGCAAGTCGGGTGTGAAATCCCCGGGCTTAACCTGGGAACTGCGCTTGTGACTGCAGTGCTAGAGTGCGGCAGAGGGGGGTGGAATTCCACGTGTAGCAGTGAAATGCGTAGATATGCGGAGGAACACCGATGGCGAAGGCAATCCCCTGGGCCTGCACTGACGCTCATGCACGAAAGCGTGGGGAGCAAACAGGATTAGATACCCTAGTAGTCC</w:t>
      </w:r>
    </w:p>
    <w:p w14:paraId="41587BC5">
      <w:pPr>
        <w:rPr>
          <w:rFonts w:hint="eastAsia"/>
        </w:rPr>
      </w:pPr>
      <w:r>
        <w:rPr>
          <w:rFonts w:hint="eastAsia"/>
        </w:rPr>
        <w:t>&gt;OTU025420</w:t>
      </w:r>
    </w:p>
    <w:p w14:paraId="783481BC">
      <w:pPr>
        <w:rPr>
          <w:rFonts w:hint="eastAsia"/>
        </w:rPr>
      </w:pPr>
      <w:r>
        <w:rPr>
          <w:rFonts w:hint="eastAsia"/>
        </w:rPr>
        <w:t>CCTACGGGAGGCTGCAGTGGGGAATATTGCGCAATGGGCGAAAGCCTGACGCAGCGACGCCGCGTGTGGGATGACGGCCTTCGGGTTGTAAACCACTGTCGGGAGGGACGAAGATCTGACGGTACCTCCAAAGGAAGCCCCGGCTAACTCCGTGCCAGCAGCCGCGGTAAGACGAACCGAGCGAACGTTGTTCGGAATTACTGGGCGTAAAGCGCACGTAGGCGGATATTTAAGTCAGGGGTGAAATCCCAGAGCTCAACTCTGGAACTGCCTTTGATACTGGGTATCTTGAGTATGGAAGAGGTAAGTGGAATTCCGAGTGTAGAGGTGAAATTCGTAGATATTCGGAGGAACACCAGTGGCGAAGGCGGCTCACTGGCTCGATACTGACGCTGAGGAGCGAAAGCGTGGGGAGCGAACAGGATTAGATACCCCGGTAGTCC</w:t>
      </w:r>
    </w:p>
    <w:p w14:paraId="743C1970">
      <w:pPr>
        <w:rPr>
          <w:rFonts w:hint="eastAsia"/>
        </w:rPr>
      </w:pPr>
      <w:r>
        <w:rPr>
          <w:rFonts w:hint="eastAsia"/>
        </w:rPr>
        <w:t>&gt;OTU025421</w:t>
      </w:r>
    </w:p>
    <w:p w14:paraId="7ADB00F1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CCTCGGGTTGTAAACCCCTTTCAGCAGGGACGAAATTGACGGTACCTGCAGAAGAAGCCCCGGCCAACTACGTGCCAGCAGCCGCGGTAATACGTAGGGGGCGAGCGTTGTCCGGATTCATTGGGCGTAAAGCGTGCGCAGGCGGTTCGCCGTGTCCTGTGTGAAAGCCCCGGGCTCAACCTGGGAATGGCATGGGAAACTGGCGGGCTGGAGTGTGGCAGAGGGGGGTGGAATTCCCGGTGTAGTGGTGATATGCGTAGATATCGGGAGGAACACCTGTGGCGAAGGCGGCTTTCTGGGCCTTACCTGACGCTGAGACGCGAAAGCGTGGGGAGCGAACCGGATTAGATACCCCTGTAGTCC</w:t>
      </w:r>
    </w:p>
    <w:p w14:paraId="1B89930A">
      <w:pPr>
        <w:rPr>
          <w:rFonts w:hint="eastAsia"/>
        </w:rPr>
      </w:pPr>
      <w:r>
        <w:rPr>
          <w:rFonts w:hint="eastAsia"/>
        </w:rPr>
        <w:t>&gt;OTU025422</w:t>
      </w:r>
    </w:p>
    <w:p w14:paraId="67A8D073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TTCGAATAGGGCGGTACCTTGACGGTACCTAACCAGAAAGCCACGGCTAACTACGTGCCAGCAGCCGCGGTAATACGGAGGGTGCGAGCGTTGTTCGGAATTATTGGGCGTAAAGCGCGCGTAGGCGGCTCTTTAAGTCTCTTGGTGAAAGGCCGGGGCTCAACCCTGAGCATGCCGGGGATACTGGGGAGCTGGAGACAGGCAGAGGCCAGCGGAATTCCGGGTGTAGCGGTGGAATGCGTAGAGATCCGGAAGAACACCAGTGGCGAAGGCGGCTCACTGGTCCATTACTGACGCTGAGGTGCGAAAGCGTGGGGAGCAAACAGGATTAGATACCCCGGTAGTCC</w:t>
      </w:r>
    </w:p>
    <w:p w14:paraId="2F1E8841">
      <w:pPr>
        <w:rPr>
          <w:rFonts w:hint="eastAsia"/>
        </w:rPr>
      </w:pPr>
      <w:r>
        <w:rPr>
          <w:rFonts w:hint="eastAsia"/>
        </w:rPr>
        <w:t>&gt;OTU025423</w:t>
      </w:r>
    </w:p>
    <w:p w14:paraId="4467F696">
      <w:pPr>
        <w:rPr>
          <w:rFonts w:hint="eastAsia"/>
        </w:rPr>
      </w:pPr>
      <w:r>
        <w:rPr>
          <w:rFonts w:hint="eastAsia"/>
        </w:rPr>
        <w:t>CCTACGGGAGGCTGCAGTGGGGAATTGTTCACAATGGGCGCAAGCCTGATGACGCAACGCCGCGTGGAGGATGAAGGTCTTCGGATTGTAAACTCCTGTTGCCCGGGACGAATGGCTCCAACCTAATACGTTGGAGTGTGACGGTACCGGGTGAGGAAGCCCCGGCTAACTCTGTGCCAGCAGCCGCGGTAATACAGAGGGGGCAAGCGTTGTTCGGAATTACTGGGCGTAAAGGGCGCGTAGGCGGCCTGCTAAGTCGAACGTGAAATCCCTGGGCTCAACCGTGGAGGGTCATTGGAAACTGGGGGACTTGAGTACAGAAGAGGAAAGCGGAATTCCACGTGTAGCGGTGAAATGCGTAGAGATGTGGAGGAACACCAGTGGCGAAGGCGGCTCACTGGCCCGGTACTGACGCTGAGGTGCGAAAGCGTGGGGAGCGAACAGGATTAGATACCCGTGTAGTCC</w:t>
      </w:r>
    </w:p>
    <w:p w14:paraId="3C56402A">
      <w:pPr>
        <w:rPr>
          <w:rFonts w:hint="eastAsia"/>
        </w:rPr>
      </w:pPr>
      <w:r>
        <w:rPr>
          <w:rFonts w:hint="eastAsia"/>
        </w:rPr>
        <w:t>&gt;OTU025424</w:t>
      </w:r>
    </w:p>
    <w:p w14:paraId="298426D5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TAGGGAAGAACAAGTACGAGAGTAACTGCTCGTACCTTGACGGTACCTAACGAGAAAGCCACGGCTAACTACGTGCCAGCAGCCGCGGTAATACGTAGGTGGCGAGCGTTGTCCGAATTTACTGGGCGTAAAGCGTGCGCAGGCGGTCTTTTAAGACAGGTGTGAAATCCCCGAGCTTAACTTGGGAATTGCGCTTGTGACTGGAAGGCTCGGAGTGCGGAAGAGGGAGCTGGAATTCCTAGTGTAGCGGTGAAATGCGTAGAGATTAGGAAGAACACCAGTGGCGAAGGCGACTCTCTGGACCGGAACTGACGCTGAGGCGCGAAAGCGTGGGGAGCAAACAGGATTAGATACCCCAGTAGTCC</w:t>
      </w:r>
    </w:p>
    <w:p w14:paraId="2D6E67E9">
      <w:pPr>
        <w:rPr>
          <w:rFonts w:hint="eastAsia"/>
        </w:rPr>
      </w:pPr>
      <w:r>
        <w:rPr>
          <w:rFonts w:hint="eastAsia"/>
        </w:rPr>
        <w:t>&gt;OTU025425</w:t>
      </w:r>
    </w:p>
    <w:p w14:paraId="0C6447FE">
      <w:pPr>
        <w:rPr>
          <w:rFonts w:hint="eastAsia"/>
        </w:rPr>
      </w:pPr>
      <w:r>
        <w:rPr>
          <w:rFonts w:hint="eastAsia"/>
        </w:rPr>
        <w:t>CCTACGGGCGGCTGCAGTGGGGAATCTTGGACAATGGGCGCAAGCCTGATCCAGCCATGCCGCGTGAGTGAAGAAGGCCTTAGGGTTGTAAAGCTCTTTTGCCAGGGACGATAATGACGGTACCTGGAGAATAAGCCCCGGCAAACTTCGTGCCAGCAGCCGCGGTAATACGAAGGGGGCTAGCGTTGTTCGGAATTACTGGGCGTAAAGGGTGCGTAGGCGGCTCTCCAAGTCAGACGTGAAAGGCCTGGGCTCAACCTGGGAACTGCGTTTGAGACTGTGGAGCTGGAGTCCGGGAGAGGTGAGCGGAATTCCCAGTGTAGAGGTGAAATTCGTAGATATTCGGAAGAACACCAGTGGCGAAGGCGGCTCACTGGACCGGTATTGACGCTGAGGTGCGAAAGCGTGGGGAGCAAACAGGATTAGATACCCGGGTAGTCC</w:t>
      </w:r>
    </w:p>
    <w:p w14:paraId="00489F6E">
      <w:pPr>
        <w:rPr>
          <w:rFonts w:hint="eastAsia"/>
        </w:rPr>
      </w:pPr>
      <w:r>
        <w:rPr>
          <w:rFonts w:hint="eastAsia"/>
        </w:rPr>
        <w:t>&gt;OTU025426</w:t>
      </w:r>
    </w:p>
    <w:p w14:paraId="5A96F94B">
      <w:pPr>
        <w:rPr>
          <w:rFonts w:hint="eastAsia"/>
        </w:rPr>
      </w:pPr>
      <w:r>
        <w:rPr>
          <w:rFonts w:hint="eastAsia"/>
        </w:rPr>
        <w:t>CCTACGGGGGGCAGCAGTGGGGAATATTGCGCAATGGACGAAAGTCTGACGCAGCGACGCCGCGTGTGGGATGAAGCCTTTCGGGGTGTAAACCACTGTCGGGGGGGACGAAAAAAATGACGGTACCCCCAAAGGAAGCCCCGGCTAACTTCGTGCCAGCAGCCGCGGTAATACGAAGGGGGCTAGCGTTGTTCGGATTTACTGGGCGTAAAGCGCACGTAGGCGGATTGGTCAGTTAGGGGTGAAATCCCGGAGCTCAACTCCGGAACTGCCTTTAATACTGCCAGTCTAGAGTCCGAGAGAGGTGAGTGGAACTCCTAGTGTAGAGGTGGAATTCGTAGATATTAGGAAGAACACCAGTGGCGAAGGCGGCTCACTGGCTCGGTACTGACGCTGAGGTGCGAAAGCGTGGGGAGCAAACAGGATTAGATACCCTGGTAGTCC</w:t>
      </w:r>
    </w:p>
    <w:p w14:paraId="0E6F8470">
      <w:pPr>
        <w:rPr>
          <w:rFonts w:hint="eastAsia"/>
        </w:rPr>
      </w:pPr>
      <w:r>
        <w:rPr>
          <w:rFonts w:hint="eastAsia"/>
        </w:rPr>
        <w:t>&gt;OTU025427</w:t>
      </w:r>
    </w:p>
    <w:p w14:paraId="1D516192">
      <w:pPr>
        <w:rPr>
          <w:rFonts w:hint="eastAsia"/>
        </w:rPr>
      </w:pPr>
      <w:r>
        <w:rPr>
          <w:rFonts w:hint="eastAsia"/>
        </w:rPr>
        <w:t>CCTACGGGGGGCTGCAGTAGGGAATATTGCACAATGGGCGAAAGCCTGATGCAGCCATGCCGCGTGGACGATGAAGGCCTTCGGGTCGTAAAGTCCTTTTCTAAGGGAAGAACAACCAGGGCAGGAAATGGCCTCGGTATGACGGTACCTTAGGAATAAGCAACGGCTAACTCCGTGCCAGCAGCCGCGGTAATACAGAGGGGGCAAGCGTTGTCCGGATTTACTGGGCGTACAGCGCGCGCAGGCGGCTGGGAACGTGCCGTGTGACAAGCCACCGCTCACCGGTGGAGGGCCATGGTAGACGTCCCGGCTAGAGGCAGGGAGAGGGATGTGGAATGCCCGGTGGAGCGGTGAAATGCGTAGAGATCGGGCGGAACACCAGCGGCGAAGGCGGTCTTCTGGACGGATACTGACGCTGAGGCGCGAAAGCTAGGGGAGCAAACAGGATTAGATACCCCAGTAGTCC</w:t>
      </w:r>
    </w:p>
    <w:p w14:paraId="6FB4BD54">
      <w:pPr>
        <w:rPr>
          <w:rFonts w:hint="eastAsia"/>
        </w:rPr>
      </w:pPr>
      <w:r>
        <w:rPr>
          <w:rFonts w:hint="eastAsia"/>
        </w:rPr>
        <w:t>&gt;OTU025428</w:t>
      </w:r>
    </w:p>
    <w:p w14:paraId="78310A31">
      <w:pPr>
        <w:rPr>
          <w:rFonts w:hint="eastAsia"/>
        </w:rPr>
      </w:pPr>
      <w:r>
        <w:rPr>
          <w:rFonts w:hint="eastAsia"/>
        </w:rPr>
        <w:t>CCTACGGGTGGCTGCAGTGGGGAATTTTGGACAATGGGCGCAAGCCTGATCCAGCAATGCCGCGTGCAGGATGAAGGCCTTCGGGTTGTAAACTGCTTTTGTACGGAACGAAAAGCTTCTGGTTAATACCTGGGAGTCATGACGGTACCGTAAGAATAAGCACCGGCTAACTACGTGCCAGCAGCCGCGGTAATACGTAGGTGGCAAGCGTTGTCCGGAATTATTGGGCGTAAAGCGCGCGTAGGCGGTTTGGTAAGTCGGATGTGAAAGCCCTGGGCTCAACCTGGGAATTGCATTCGATACTGCCTGACTAGAGTATGGTAGAGGGAAGTGGAATTTCCGGTGTAGGGGTGAAATCTGTAGATATCGAGAGGAACACCGGTGGCGAAGGCGGCTTCCTGGCCCGTACCTGACGCTGAGGCGCGAAAGCGTGGGGAGCAAACAGGATTAGATACCCCTGTAGTCC</w:t>
      </w:r>
    </w:p>
    <w:p w14:paraId="7E65580A">
      <w:pPr>
        <w:rPr>
          <w:rFonts w:hint="eastAsia"/>
        </w:rPr>
      </w:pPr>
      <w:r>
        <w:rPr>
          <w:rFonts w:hint="eastAsia"/>
        </w:rPr>
        <w:t>&gt;OTU025429</w:t>
      </w:r>
    </w:p>
    <w:p w14:paraId="3A2315BB">
      <w:pPr>
        <w:rPr>
          <w:rFonts w:hint="eastAsia"/>
        </w:rPr>
      </w:pPr>
      <w:r>
        <w:rPr>
          <w:rFonts w:hint="eastAsia"/>
        </w:rPr>
        <w:t>CCTACGGGGGGCAGCAGTGGGGAATATTGCGCAATGGTCGAAAGACTGACGCAGCGACGCCGCGTGGGCGACGAAGGCCTTCGGGTTGTAAAGCCCTGTGGGGAGGGACGAACACGCAACGGTCGAACAGGCCGGGGCGCTGACGGTACCTCCTTAGCAAGCACCGGCTAACTCTGTGCCAGCAGCCGCGGTAAGACAGAGGGTGCAAACGTTGCTCGGAATTACTGGGCGTAAAGCGCGTGTAGGTGGCCATCCCAGTCAGGTGTGAAAGCCCCAGGCTCAACCTGGGAAGTGCACTTGATACTAGATGGCTGGAGTCTCGGAGAGGATCGCGGAATTCCCGGTGTAGAGGTGAAATTCGTAGATATCGGGAGGAACACCAGTGGCGAAGGCGGCGATCTGGACGAGTACTGACACTGAGACGCGAAAGCATGGGGAGCAAACAGGATTAGATACCCTGGTAGTCC</w:t>
      </w:r>
    </w:p>
    <w:p w14:paraId="2E37B472">
      <w:pPr>
        <w:rPr>
          <w:rFonts w:hint="eastAsia"/>
        </w:rPr>
      </w:pPr>
      <w:r>
        <w:rPr>
          <w:rFonts w:hint="eastAsia"/>
        </w:rPr>
        <w:t>&gt;OTU025430</w:t>
      </w:r>
    </w:p>
    <w:p w14:paraId="00121ED4">
      <w:pPr>
        <w:rPr>
          <w:rFonts w:hint="eastAsia"/>
        </w:rPr>
      </w:pPr>
      <w:r>
        <w:rPr>
          <w:rFonts w:hint="eastAsia"/>
        </w:rPr>
        <w:t>CCTACGGGCGGCTGCAGTGGGGAATCTTGCGCAATGGACGAAAGTCTGACGCAGCGACGCCGCGTGGGTGATGAAGGCCTTCGGGTTGTAAAGCCCTGTGGGGAGGGACGAATAAGTTCCAGCTAATACCTGGAGCGATGACGGTACCTCCTTAGCAAGCACCGGCTAACTCTGTGCCAGCAGCCGCGGTAATACGTAGGGTGCAAGCGTTAATCGGAATTACTGGGCGTAAAGCGCGCGTAGGCGGCTTTGTAAGTTAGAGGTGAAAGCCCGGAGCTCAACTCCGGAACTGCCTTTAAGACTGCATCGCTAGAATCGTGGAGAGGTGAGTGGAATTCCGAGTGTAGAGGTGAAATTCGTAGATATCGGAAGGAACATCAGTGGCGAAAGCGACTGCCTGGACCAATACTGACGCTCATGTGCGAAAGCGTGGGGAGCAAACAGGATTAGATACCCTGGTAGTCC</w:t>
      </w:r>
    </w:p>
    <w:p w14:paraId="1509F80E">
      <w:pPr>
        <w:rPr>
          <w:rFonts w:hint="eastAsia"/>
        </w:rPr>
      </w:pPr>
      <w:r>
        <w:rPr>
          <w:rFonts w:hint="eastAsia"/>
        </w:rPr>
        <w:t>&gt;OTU025431</w:t>
      </w:r>
    </w:p>
    <w:p w14:paraId="403FB9CA">
      <w:pPr>
        <w:rPr>
          <w:rFonts w:hint="eastAsia"/>
        </w:rPr>
      </w:pPr>
      <w:r>
        <w:rPr>
          <w:rFonts w:hint="eastAsia"/>
        </w:rPr>
        <w:t>CCTACGGGCGGCAGCAGTAAGGAATATTGGACAATGGAGGCAACTCTGAACCAGCCATGCCGCGTGCAGGAAGACGGCCTTCTGGGTTGTAAACTGCTTTTGCCAGGGGCTAAAAAGCTCATGCGTGGGAAATTGAAAGTACCTGGTGAATAAGCCACGGCTAACTACGTGCCAGCAGCCGCGGTAATACGTAGGTGGCAAGCGTTGTCCGGATTTATTGGGTTTAAAGGGTCCGTAGGCGGGATGTTAAGTCAGGGGTGAAAGTTTGCAGCTCAACTGTAAAATTGCCTTTGATACTGGCATTCTTGAATTATTGTGAAGTGGTTAGAATGTGTAGTGTAGCGGTGAAATGCATAGATATTACACAGAATACCGATTGCGAAGGCAGATCACTAACAATATATTGACGCTGATGGACGAAAGCGTGGGGAGCGAACAGGATTAGATACCCTGGTAGTCC</w:t>
      </w:r>
    </w:p>
    <w:p w14:paraId="2993764C">
      <w:pPr>
        <w:rPr>
          <w:rFonts w:hint="eastAsia"/>
        </w:rPr>
      </w:pPr>
      <w:r>
        <w:rPr>
          <w:rFonts w:hint="eastAsia"/>
        </w:rPr>
        <w:t>&gt;OTU025432</w:t>
      </w:r>
    </w:p>
    <w:p w14:paraId="3C034D3F">
      <w:pPr>
        <w:rPr>
          <w:rFonts w:hint="eastAsia"/>
        </w:rPr>
      </w:pPr>
      <w:r>
        <w:rPr>
          <w:rFonts w:hint="eastAsia"/>
        </w:rPr>
        <w:t>CCTACGGGTGGCAGCAGTGGGGAATTGTTCGCAATGGGCGCAAGCCTGACGACGCAACGCCGCGTGGAGGACGAAGATCTTCGGGTCGTAAACTCCTGTCGAGCGGGACGAACACCTTCCGGGTGAATAGCCTGGAGGGCTGACGGTACCGCTAAAGGAAGCCCCGGCTAACTCCGTGCCAGCAGCCGCGGTAATACGGGGGGGGCAAGCGTTGTCCGGATTTATTGGGCGTAAAGAGCTCGTAGGCGGCTTGTCGCGTCGACTGTGAAAACCCGCGGCTCAACCGTGTGGTCGGCAGTCGATACGGGCTGGCTGGAGTTCGGTAGGGGAGACTGGAATTCCTGGTGTAGCGGTGAAATGCGTAGATATCAGGAGGAATACCTATGGCGAAAGCAGGTATCTGGGCCATCACTGACGCTGAGCTGCGAAAGCTAGGGGAGCAAACAGGATTAGATACCCGGGTAGTCC</w:t>
      </w:r>
    </w:p>
    <w:p w14:paraId="3A3890DA">
      <w:pPr>
        <w:rPr>
          <w:rFonts w:hint="eastAsia"/>
        </w:rPr>
      </w:pPr>
      <w:r>
        <w:rPr>
          <w:rFonts w:hint="eastAsia"/>
        </w:rPr>
        <w:t>&gt;OTU025433</w:t>
      </w:r>
    </w:p>
    <w:p w14:paraId="4891559E">
      <w:pPr>
        <w:rPr>
          <w:rFonts w:hint="eastAsia"/>
        </w:rPr>
      </w:pPr>
      <w:r>
        <w:rPr>
          <w:rFonts w:hint="eastAsia"/>
        </w:rPr>
        <w:t>CCTACGGGTGGCTGCAGTCGGGAATATTGGGCAATGGGCGCAAGCCTGACCCAGCGACGCCGCGTGAGGGATGAAGGCCTTCGGGTCGTAAACCTCTGTCAGGAGGGAAGAACGGCGGTGGGGTGAACAATCTCACCGTTTGACGGTACCTCCAAAGGAAGCGCCGGCTAACTCCGTGCCAGCAGCCGCGGTAATACGGAGGGTGCAAGCGTTATCCGGATTCACTGGGTTTAAAGGGTGCGTAGGAGGGCAGGGAAGTCAGTGGTGAAATCTCCGGGCTTAACTCGGAAACTGCCATTGATACTATCAGTCTTGAATATTGTGGAGGTCAGCGGAATATGTCATGTAGCGGTGAAATGCTTAGAGATGACATAGAACACCGATTGCGAAGGCAGCTCACTACACGAATATTGACTCTGAGGCACGAAAGCGTGGGGATCAAACAGGATTAGATACCCGGGTAGTCC</w:t>
      </w:r>
    </w:p>
    <w:p w14:paraId="369CC8A9">
      <w:pPr>
        <w:rPr>
          <w:rFonts w:hint="eastAsia"/>
        </w:rPr>
      </w:pPr>
      <w:r>
        <w:rPr>
          <w:rFonts w:hint="eastAsia"/>
        </w:rPr>
        <w:t>&gt;OTU025434</w:t>
      </w:r>
    </w:p>
    <w:p w14:paraId="730666A1">
      <w:pPr>
        <w:rPr>
          <w:rFonts w:hint="eastAsia"/>
        </w:rPr>
      </w:pPr>
      <w:r>
        <w:rPr>
          <w:rFonts w:hint="eastAsia"/>
        </w:rPr>
        <w:t>CCTACGGGTGGCTGCAGTGAGGAATATTGGTCAATGGGCGCAAGCCTGAACCAGCGACGCCGCGTGGGTGATGAAGGTTTTCGGATCGTAAAGCCCTTTTCTAGGTGACGAGCGAGGACGGTAGCCTAGGAAAAAGTCTCGGCTAACTACGTGCCAGCAGCCGCGGTAAAACGTAGGAGGCAAGCGTTATCCGGAGTTACTGGGCGTAAAGAGCGTGTAGGCGGGCTGGCAAGTCTGGTGTGAAATCCCCGGGCTTAACCTGGGAACTGCATTTGAAACTGGGGAGCTAGAGTGTGGAAGAGGGGGGTGGAATTCCAGGTGTAGCAGTGAAATGCGTAGATATCTGGAGGAACACCGGTGGCGAAGGCGGCATCCTGGACCGGCATTGACGCTGAGGCGCGAAAGCCAGGGGAGCAAACGGGATTAGATACCCCTGTAGTCC</w:t>
      </w:r>
    </w:p>
    <w:p w14:paraId="21000B7C">
      <w:pPr>
        <w:rPr>
          <w:rFonts w:hint="eastAsia"/>
        </w:rPr>
      </w:pPr>
      <w:r>
        <w:rPr>
          <w:rFonts w:hint="eastAsia"/>
        </w:rPr>
        <w:t>&gt;OTU025435</w:t>
      </w:r>
    </w:p>
    <w:p w14:paraId="56DB68E0">
      <w:pPr>
        <w:rPr>
          <w:rFonts w:hint="eastAsia"/>
        </w:rPr>
      </w:pPr>
      <w:r>
        <w:rPr>
          <w:rFonts w:hint="eastAsia"/>
        </w:rPr>
        <w:t>CCTACGGGTGGCTGCAGTAGGGAATCTTCCACAATGGACGAAAGTCTGATGGAGCAACGCCGCGTGAGTGATGAAGGTTTTCGGATCGTAAAGCTCTGTTGCCAGGGAAGAACGCCTTAGAGAGTAACTGCTCTAAGGGTGACGGTACCTAACCAGAAAGCCACGGCTAACTACGTGCCAGCAGCCGCGGTAATACGTAGGTGGCAAGCGTTGTCCGGAATTATTGGGCGTAAAGCGCGCGTAGGCGGTAAACCATGTCAGGGGTGAAATCCCCGGGCTCAACCCGGGAACTGCGTCCGATACTGGTGGGCTTGAATCCGGGAGAGGGATGCGGAATTCCAGGTGTAGCGGTGAAATGCGTAGAGATGTGGAGGAACACCAGTGGCGAAGGCGACTCTTTGGTCTGTAACTGACGCTGAGGCGCGAAAGCGTGGGGAGCAAACAGGATTAGATACCCCAGTAGTCC</w:t>
      </w:r>
    </w:p>
    <w:p w14:paraId="45B24430">
      <w:pPr>
        <w:rPr>
          <w:rFonts w:hint="eastAsia"/>
        </w:rPr>
      </w:pPr>
      <w:r>
        <w:rPr>
          <w:rFonts w:hint="eastAsia"/>
        </w:rPr>
        <w:t>&gt;OTU025436</w:t>
      </w:r>
    </w:p>
    <w:p w14:paraId="24862A7B">
      <w:pPr>
        <w:rPr>
          <w:rFonts w:hint="eastAsia"/>
        </w:rPr>
      </w:pPr>
      <w:r>
        <w:rPr>
          <w:rFonts w:hint="eastAsia"/>
        </w:rPr>
        <w:t>CCTACGGGCGGCTGCAGTGGGGAATCTTGCGCAATGGGCGAAAGCCTGACGCAGCGACGCCGCGTGCGGGAGGACGCTCTTCGGGGTGTAAACCGCTGTCAGAGGGGAAGAAATCCACGGGGAGGAAATGCCCCGTGGTTGACGGTACCCTCAGAGGAAGCTCCGGCTAACTACGTGCCAGCAGCCGCGGTAATACGTAGGGAGCAAGCGTTGTCCGGAATCATTGGGCGTAAAGAGCGCGTAGGCGGCCGTGTAAGTCCGCTCTGAAAGTCAAAGGCTCAACCTTTGAAAGCGGGTGGATACTGCACGGCTAGAGTCCAGTAGGGGAGCGTGGAATTCCTGGTGTAGCGGTGAAATGCGCAGATATCAGGAGGAACACCAGCGGCGAAGGCGGCGCTCTGGGCTGGCACTGACACTGAGGAGCGAAAGCGTGGGGAGCGAACAGGATTAGATACCCCAGTAGTCC</w:t>
      </w:r>
    </w:p>
    <w:p w14:paraId="676E41C6">
      <w:pPr>
        <w:rPr>
          <w:rFonts w:hint="eastAsia"/>
        </w:rPr>
      </w:pPr>
      <w:r>
        <w:rPr>
          <w:rFonts w:hint="eastAsia"/>
        </w:rPr>
        <w:t>&gt;OTU025437</w:t>
      </w:r>
    </w:p>
    <w:p w14:paraId="6B8DEAED">
      <w:pPr>
        <w:rPr>
          <w:rFonts w:hint="eastAsia"/>
        </w:rPr>
      </w:pPr>
      <w:r>
        <w:rPr>
          <w:rFonts w:hint="eastAsia"/>
        </w:rPr>
        <w:t>CCTACGGGAGGCTGCAGTGGGGAATATTGCGCAATGGGCGAAAGCCTGACGCAGCAACGCCGCGTGAGTGATGAAGGCCTTCGGGTCGTAAAGCTCTGTCGGAGGGAACGAACGTTCCTGGGGTTAACAGCCCCGGGAAGTGACGGTACCCTCAAAGGAAGCACCGGCTAACTACGTGCCAGCAGCCGCGGTAATACGTAGGTGGCAAGCGTTGTCCGGAATTATTGGGCGTAAAGCGCGCGCAGGCGGTCCTTTAAGTCTGATGTGAAAGCCCTGGGCTCAACCTGGGAATGGCATTGGATACTGGCGATCTAGAGTGCGGCAGAGGGGGATGGAATTCCGCGTGTAGCAGTGAAATGCGTAGATATGCGGAGGAACACCAGTGGCGAAGGCGATCTTCTGGTCTGTTTCTGACACTCAGACGCGACAGCTAGGGTAGTAAACGGGATTAGATACCCCAGTAGTCC</w:t>
      </w:r>
    </w:p>
    <w:p w14:paraId="4EF6F803">
      <w:pPr>
        <w:rPr>
          <w:rFonts w:hint="eastAsia"/>
        </w:rPr>
      </w:pPr>
      <w:r>
        <w:rPr>
          <w:rFonts w:hint="eastAsia"/>
        </w:rPr>
        <w:t>&gt;OTU025438</w:t>
      </w:r>
    </w:p>
    <w:p w14:paraId="2B596178">
      <w:pPr>
        <w:rPr>
          <w:rFonts w:hint="eastAsia"/>
        </w:rPr>
      </w:pPr>
      <w:r>
        <w:rPr>
          <w:rFonts w:hint="eastAsia"/>
        </w:rPr>
        <w:t>CCTACGGGCGGCAGCAGTAGGGAATTTTCCACAATGGACGAAAGTCTGATGGAGCAACGCCGCGTGAACGATGAAGGTCTTCGGATTGTAAAGTTCTGTTGTCAGGGACGAACACGTACCGTTCGAATAGGGCGGTACCTTGACGGTACCTGACGAGAAAGCCACGGCTAACTACGTGCCAGCAGCCGCGGTAATACGTAGGTGGCAAGCGTTGTCCGGATTTATTGGGCGTAAAGCGCGCGCAGGCGGCTATGTAAGTCTGGTGTTAAAGCCCGGGGCTCAACCCCGGTTCGCATCGGAAACTGTGTAGCTTGAGTGCAGGAGAGGGAAGTGGAATTCCATGTGTAGCGGTGAAATGCGTAGATATCGTAAGGAAGACCAGCGGCGAAGGCGAGTTCCTGGACAGTAACTGACGCTGAGGCACGAAGGCCAGGGGAGCAAACGGGATTAGATACCCTAGTAGTCC</w:t>
      </w:r>
    </w:p>
    <w:p w14:paraId="78221C58">
      <w:pPr>
        <w:rPr>
          <w:rFonts w:hint="eastAsia"/>
        </w:rPr>
      </w:pPr>
      <w:r>
        <w:rPr>
          <w:rFonts w:hint="eastAsia"/>
        </w:rPr>
        <w:t>&gt;OTU025439</w:t>
      </w:r>
    </w:p>
    <w:p w14:paraId="20AC3C7B">
      <w:pPr>
        <w:rPr>
          <w:rFonts w:hint="eastAsia"/>
        </w:rPr>
      </w:pPr>
      <w:r>
        <w:rPr>
          <w:rFonts w:hint="eastAsia"/>
        </w:rPr>
        <w:t>CCTACGGGAGGCTGCAGTCGAGAATTTTTCTCAATGGGGGCAACCCTGAAGGAGCGACGCCGCGTGGAGGATGAATGGCTTCGGCTTGTAAACTCCTGTCATTTGGGAACAAGTGGCCGAAATTAACTACTTCGGCCTTGATAGTACCAGAAGAGGAAGAGACGGCTAACTCTGTGCCAGCAGCCGCGGTAATACAGAGGTCTCAAGCGTTGTTCGGATTTATTGGGCGTAAAGCGTGCGTAGGCGGCGGGGTAAGTGAGGTGTGAAATCCCAGGGCTTAACCGGGGAGGGTCATTGGAAACTGGGGAACTTGAGTGCAGAAGAGGAAAGTGGAATTCCAAGTGTAGCGGTGAAATGCGTAGAGATTTGGAGGAACACCAGTGGCGAAGGCGACTTTCTGGTCTGTAACTGACACTGAGGCGCGAAAGCGTGGGGAGCGAACAGGATTAGATACCCCAGTAGTCC</w:t>
      </w:r>
    </w:p>
    <w:p w14:paraId="0B1614F8">
      <w:pPr>
        <w:rPr>
          <w:rFonts w:hint="eastAsia"/>
        </w:rPr>
      </w:pPr>
      <w:r>
        <w:rPr>
          <w:rFonts w:hint="eastAsia"/>
        </w:rPr>
        <w:t>&gt;OTU025440</w:t>
      </w:r>
    </w:p>
    <w:p w14:paraId="246E6FAE">
      <w:pPr>
        <w:rPr>
          <w:rFonts w:hint="eastAsia"/>
        </w:rPr>
      </w:pPr>
      <w:r>
        <w:rPr>
          <w:rFonts w:hint="eastAsia"/>
        </w:rPr>
        <w:t>CCTACGGGTGGCTGCAGTAGGGAATTTTCCACAATGGGGGCAACCCTGATGGAGCAACGCCGCGTGCTGGATGAAAGCCTTCGGGTTGTAAACAGCTTTTCTCTGTGACGAATATGACGGTAGCAGAGGAATAAGGGTCGGCTAACTACGTGCCAGCAGCCGCGGTCATACGTAGGACCCAAGCGTTATCCGGATTTACTGGGCGTAAAGGGTTCGTAGGTGGCCACTTAAGTCAGACGTGAAATCCCTCAGCTTAACTGGGGAACTGCGTCTGATACTGCGTGGCTTGAGTGCAGGAGAGGAATGCGGAATTCCAGGTGTAGCGGTGAAATGCGTAGATATCTGGAGGAACACCGATGGCGTAGGCAGGTGACTGGCTCATTCTTGACACTAAGGCACGAAAGCGTGGGGAGCGAACGGGATTAGATACCCTAGTAGTCC</w:t>
      </w:r>
    </w:p>
    <w:p w14:paraId="6D74031C">
      <w:pPr>
        <w:rPr>
          <w:rFonts w:hint="eastAsia"/>
        </w:rPr>
      </w:pPr>
      <w:r>
        <w:rPr>
          <w:rFonts w:hint="eastAsia"/>
        </w:rPr>
        <w:t>&gt;OTU025441</w:t>
      </w:r>
    </w:p>
    <w:p w14:paraId="5EB17703">
      <w:pPr>
        <w:rPr>
          <w:rFonts w:hint="eastAsia"/>
        </w:rPr>
      </w:pPr>
      <w:r>
        <w:rPr>
          <w:rFonts w:hint="eastAsia"/>
        </w:rPr>
        <w:t>CCTACGGGGGGCAGCAGTGGGGAATATTGGACAATGGGGGCAACCCTGATCCAGCCATGCCGCGTGAGTGAAGAAGGCCTTCGGGTTGTAAAGCTCTTTAGGTTGGGAAGAAGTTGCGTAGTTTAAGAGATGATGCAATTGACGGTACCGACAGAATAAGCCCCGGCTAACTTCGTGCCAGCAGCCGCGGTAATACGAAGGGGGCAAGCGTTGTCCGGAATCACTGGGCGTAAAGGGCGCGTAGGCGGCGCGACAAGGCGGCGGTGAAAGTCCGGGGCTCAACCCCGGATCGGCCGTGGCGACTGTCGTGCTGGAGCACAGTAGAGGCGGGTGGAATTCCGGGTGTAGCGGTGGAATGCGTAGAGATCCGGAAGAACACCGGTGGCGAAGGCGGCCCGCTGGGCTGTGGCTGACGCTGAGGCGCGACAGCGTGGGGAGCAAACAGGATTAGATACCCCGGTAGTCC</w:t>
      </w:r>
    </w:p>
    <w:p w14:paraId="1A500336">
      <w:pPr>
        <w:rPr>
          <w:rFonts w:hint="eastAsia"/>
        </w:rPr>
      </w:pPr>
      <w:r>
        <w:rPr>
          <w:rFonts w:hint="eastAsia"/>
        </w:rPr>
        <w:t>&gt;OTU025442</w:t>
      </w:r>
    </w:p>
    <w:p w14:paraId="5230CABD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CCGGAGTAACTGACGGTACCTTGACGGTACCTAACCAGAAAGCCACGGCTAACTTCGTGCCAGCAGCCGCGGTAATACAGAGGGTGCGAGCGTTAATCGGAATTACTGGGCGTAAAGGGTGCGTAGGTGGTTATGTAAGTTAGATGTGAAATTTCCGGGCTTAACCTGGGAACTGCGTCTGATACTGAATAGCTAGGGTACGGTAGAGGGAAGTGGAATTTCCGGTGTAGCGGTGAAATGCGTAGATATCGGAAGGAACATCAGTGGCGAAAGCGACTTCCTGGACCAGTACCGACGTTCAGGCACGAAAGCGTGGGGAGCGATCGGGATTAGATACCCCTGTAGTCC</w:t>
      </w:r>
    </w:p>
    <w:p w14:paraId="631ACC3B">
      <w:pPr>
        <w:rPr>
          <w:rFonts w:hint="eastAsia"/>
        </w:rPr>
      </w:pPr>
      <w:r>
        <w:rPr>
          <w:rFonts w:hint="eastAsia"/>
        </w:rPr>
        <w:t>&gt;OTU025443</w:t>
      </w:r>
    </w:p>
    <w:p w14:paraId="1940CD43">
      <w:pPr>
        <w:rPr>
          <w:rFonts w:hint="eastAsia"/>
        </w:rPr>
      </w:pPr>
      <w:r>
        <w:rPr>
          <w:rFonts w:hint="eastAsia"/>
        </w:rPr>
        <w:t>CCTACGGGTGGCTGCAGTGGGGAATATTGCACAATGGGCGCAAGCCTGATGCAGCGACGCCGCGTGGGGGATGACGGCCTTCGGGTTGTAAACCTCTTTCAATAGGGACGAAGCGCAAGTGACGGTACCTATAGAAGAAGCACCGGCCAACTACGTGCCAGCAGCCGCGGTAATACAGAGACTGCAAGCGTTATTCGGATTCACTGGGCGTAAAGCGCGCGCAGGCGGGACTAGCAAGTCGGGAGTGAAATCTCGGGGCTCAACTTCGAGGCTGCTTCCGAAACTGCGGACCTGGAGACCGGTAGAGGTGGGTGGAATTCCCGGTGTAGCGGTGGAATGCGTAGATATCGGGAAGAACACCTGTGGCGAAGGCGGCCCACTGGGCCGGATCTGACGCTGAGGCGCGAAAGCGTGGGGAGCAAACAGGATTAGATACCCCGGTAGTCC</w:t>
      </w:r>
    </w:p>
    <w:p w14:paraId="1B605A0E">
      <w:pPr>
        <w:rPr>
          <w:rFonts w:hint="eastAsia"/>
        </w:rPr>
      </w:pPr>
      <w:r>
        <w:rPr>
          <w:rFonts w:hint="eastAsia"/>
        </w:rPr>
        <w:t>&gt;OTU025444</w:t>
      </w:r>
    </w:p>
    <w:p w14:paraId="7124478D">
      <w:pPr>
        <w:rPr>
          <w:rFonts w:hint="eastAsia"/>
        </w:rPr>
      </w:pPr>
      <w:r>
        <w:rPr>
          <w:rFonts w:hint="eastAsia"/>
        </w:rPr>
        <w:t>CCTACGGGTGGCTGCAGTGGGGAATTTTGGACAATGGGGGAAACCCTGATCCAGCCATGCCGCGTGTGTGAAGAAGGCCTTCGGGTTGTAAAGCACTTTCGGCCGGAACGAAATCGCGCGGATTAATACCCCGCGTGGATGACGGTACCGGAAGAAGAAGCACCGGCTAACTACGTGCCAGCAGCCGCGGTAATACGTAGGGTGCGAGCGTTAATCGGAATTATTGGGCGTAAAGCGCGTGTAGGCGGTTTGCTAAGTCTGGTGTGAAAGCCCGGGGCCTAACCCCGGAGTGTCCGCGAAGACTGGACGGCTGGAGTGTCGGAGAGGAGCACGGAATACCAGGTGTAGCGGTGGAATGCGTAGAGATCTGGTGGAACACCGATGGCGAAGGCAGTGCTCTGGCCGAAGACTGACGCTGAGGCGCGAAAGCTGGGGGAGCGAACGGGATTAGATACCCTGGTAGTCC</w:t>
      </w:r>
    </w:p>
    <w:p w14:paraId="2B546EF8">
      <w:pPr>
        <w:rPr>
          <w:rFonts w:hint="eastAsia"/>
        </w:rPr>
      </w:pPr>
      <w:r>
        <w:rPr>
          <w:rFonts w:hint="eastAsia"/>
        </w:rPr>
        <w:t>&gt;OTU025445</w:t>
      </w:r>
    </w:p>
    <w:p w14:paraId="11FD1E8D">
      <w:pPr>
        <w:rPr>
          <w:rFonts w:hint="eastAsia"/>
        </w:rPr>
      </w:pPr>
      <w:r>
        <w:rPr>
          <w:rFonts w:hint="eastAsia"/>
        </w:rPr>
        <w:t>CCTACGGGGGGCTGCAGCAACGAATCTTCCCCAATGGGCGAAAGCCTGAGGGAGCGACGCCGCGTGAAGGACGAAGTTCTTCGGAATGTAAACTTCTGTTAGGGTTATGAAAGCGATGCGCACTAACACTGCGCAAAGTTGATCTGACCCAAAGAAAGGGACGGCTAACTCTGTGCCAGCAGCCGCGGTAATACAGAGGTCCCAAGCGTTACTGAGAATCACTGGGTTTAAAGGGTGCGTAGGTGGTCCGTTAAGTCAGTTGTGAAATCCCCGGGCTCAACTCGGGAACTGCTTCTGATACTGGCGGACTTGAGGCCAGTAGGGGTCACTAGAACTGACGGTGGAGCGGTGAAATGCGTAGATATCGTCAGGAATGCCGGTGGTGAAGACGGGTGACTGGGCTGGTTCTGACACTGAGGCACGAAAGCGTGGGGAGCGAACGGGATTAGATACCCGAGTAGTCC</w:t>
      </w:r>
    </w:p>
    <w:p w14:paraId="4AEC81CB">
      <w:pPr>
        <w:rPr>
          <w:rFonts w:hint="eastAsia"/>
        </w:rPr>
      </w:pPr>
      <w:r>
        <w:rPr>
          <w:rFonts w:hint="eastAsia"/>
        </w:rPr>
        <w:t>&gt;OTU025446</w:t>
      </w:r>
    </w:p>
    <w:p w14:paraId="3D47809F">
      <w:pPr>
        <w:rPr>
          <w:rFonts w:hint="eastAsia"/>
        </w:rPr>
      </w:pPr>
      <w:r>
        <w:rPr>
          <w:rFonts w:hint="eastAsia"/>
        </w:rPr>
        <w:t>CCTACGGGAGGCAGCAGTCGGGAATTTTGCGCAATGGACGAAAGTCTGACGCAGCAACTCCGCGTGAAGGAAGAAGGCCCTCGGGTCGTAAACTTCTTTTCTCAGGGAAGATCCAAGACGGTACCTGAGGAATAAGCCACGGCTAACTACGTGCCAGCAGCCGCGGTAATACGTAGGTGGCGAGCGTTGTCCGGATTTACTGGGCGTAAAGAGCGCGCAGGCGGCCAACTAAGTCGGACGTGAAATCCCTCAGCTTAACTGGGGAACTGCGTCCGATACTGGATGGCTTGGATCCGGAAGAGGGATGCGGAATTCCAGGTGTAGCGGTGAAATGCGTAGATATCGGAAGGAACACCAGTGGCGAAGGCGACTTCCTGGACCAAGACTGACGCTGAGGCGCGAAAGCGTGGGGATCAAACAGGATTAGATACCCTAGTAGTCC</w:t>
      </w:r>
    </w:p>
    <w:p w14:paraId="6D6987BC">
      <w:pPr>
        <w:rPr>
          <w:rFonts w:hint="eastAsia"/>
        </w:rPr>
      </w:pPr>
      <w:r>
        <w:rPr>
          <w:rFonts w:hint="eastAsia"/>
        </w:rPr>
        <w:t>&gt;OTU025447</w:t>
      </w:r>
    </w:p>
    <w:p w14:paraId="6375EC63">
      <w:pPr>
        <w:rPr>
          <w:rFonts w:hint="eastAsia"/>
        </w:rPr>
      </w:pPr>
      <w:r>
        <w:rPr>
          <w:rFonts w:hint="eastAsia"/>
        </w:rPr>
        <w:t>CCTACGGGTGGCTGCAGTTAGGAATTTTGGGCAATGGGCGAAAGCCTGACCCAGCAACGCCGCGTGGGTGATGAAGGCCCTCGGGTCGTAAAGCCCTTTTCCCAGGGAAGATAGTGACGGTACCTGGGGAATCAGCCCCGGCTAACTCTGTGCCAGCAGCCGCGGTAATACAGAGGTCCCGAGCGTTGTTCGGATTCACTGGGCGTAAAGGGCGTCTAGGCGGCTTGCCAAGTCAGATGTGAAATCCCTCGGCTCAACCGAGGACGTGCATCTGAAACTGGTGAGCTTGAGTACTGGAGGGGGCAGCGGAATTCCCGGTGTAGAGGTGAAATTCGTAGATATCGGGAGGAACACCAGTGGCGAAGGCGGCTGCCTGGCCAGATACTGACGCTGAAGCGCGAAAGCGTGGGGAGCAAACAGGATTAGATACCCTGGTAGTCC</w:t>
      </w:r>
    </w:p>
    <w:p w14:paraId="463D30A3">
      <w:pPr>
        <w:rPr>
          <w:rFonts w:hint="eastAsia"/>
        </w:rPr>
      </w:pPr>
      <w:r>
        <w:rPr>
          <w:rFonts w:hint="eastAsia"/>
        </w:rPr>
        <w:t>&gt;OTU025448</w:t>
      </w:r>
    </w:p>
    <w:p w14:paraId="1834652D">
      <w:pPr>
        <w:rPr>
          <w:rFonts w:hint="eastAsia"/>
        </w:rPr>
      </w:pPr>
      <w:r>
        <w:rPr>
          <w:rFonts w:hint="eastAsia"/>
        </w:rPr>
        <w:t>CCTACGGGAGGCTGCAGTGGGGAATCTTGCGCAATGGTCGAACGACTGACGCAGCGACGCCGCGTGCGGGATGACGCCCTTCGGGGTGTAAACCGCTGTTGCCCGAGACGAACGTCCTCTCTCGAGCGGATTGACGGTACCGGGTGAGGAAGCACCGGCTAACTCCGTGCCAGCAGCCGCGGTAATACGGAGGGTGCGAGCGTTGTCCGGAATCACTGGGCGTAAAGGGCGCGTAGGTGGCCCGACAAGTCAACGGTGAAAGCTCGTCGCTCAACGACGAGTCGGCCGTCGATACTGTTGGGCTGGAGCACTGTAGAGGCCAATGGAATTCCGGGTGTAGCGGTGGAATGCGTAGAGATCCGGAAGAACACCGGTGGCGAAGGCGGCCCGCTGGGCTGTGGCTGACGCTGAGGCGCGACAGCGTGGGGAGCAAACAGGATTAGATACCCTAGTAGTCC</w:t>
      </w:r>
    </w:p>
    <w:p w14:paraId="1B8326B6">
      <w:pPr>
        <w:rPr>
          <w:rFonts w:hint="eastAsia"/>
        </w:rPr>
      </w:pPr>
      <w:r>
        <w:rPr>
          <w:rFonts w:hint="eastAsia"/>
        </w:rPr>
        <w:t>&gt;OTU025449</w:t>
      </w:r>
    </w:p>
    <w:p w14:paraId="5C109444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TCCTCTGGATTGTAAACTTCTTTTATTTGGGACGAAAAAAGGGAATTCTTTCCCACTTGACGGTACCAGATGAATAAGCACCGGCTAACTCCGTGCCAGCAGCCGCGGTAATACGGAGGGTGCAAGCGTTGTCCGGATTTATTGGGTTTAAAGGGTGCGTAGGCGGCCTATTAAGTCAGTTCTGAAATATCCCGGCTTAACCGGGAGGGTGGGATTGATACTGATGGGCTTGAGTGGACTCGAGGTAGGCGGAATTGACGGTGTAGCGGTGAAATGCTTAGATATGACATAGAACACCAATTGCGAAGGCAGCTGGCTACACGAATATTGACACTGAGGCACGAAAGCGTGGGGATCAAACAGGATTAGATACCCGTGTAGTCC</w:t>
      </w:r>
    </w:p>
    <w:p w14:paraId="73F2D179">
      <w:pPr>
        <w:rPr>
          <w:rFonts w:hint="eastAsia"/>
        </w:rPr>
      </w:pPr>
      <w:r>
        <w:rPr>
          <w:rFonts w:hint="eastAsia"/>
        </w:rPr>
        <w:t>&gt;OTU025450</w:t>
      </w:r>
    </w:p>
    <w:p w14:paraId="58B8163C">
      <w:pPr>
        <w:rPr>
          <w:rFonts w:hint="eastAsia"/>
        </w:rPr>
      </w:pPr>
      <w:r>
        <w:rPr>
          <w:rFonts w:hint="eastAsia"/>
        </w:rPr>
        <w:t>CCTACGGGTGGCTGCAGTAGGGAATCTTCCACAATGGACGAAAGTCTGATGGAGCAACGCCGCGTGAGTGAAGAAGGATTTCGGTTCGTAAAACTCTGTTGCAAGGGAAGAACAAGTAGCGTAGTAACTGGCGCTACCTTGACGGTACCTTGTTAGAAAGCCACGGCTAACTACGTGCCAGCAGCCGCGGTAATACGAAGGGGGCTAGCGTTGTTCGGAATTACTGGGCGTAAAGCGCACGTAGGCGGGTTTGTAAGTAGGGGGTGAAATCCCAGAGCTCAACTCTGGGATTGCCTTGGATACGGGATGGCTTGAGGATCGGAGAGGCAAGGGGAATTCCACGTGTAGCGGTGAAATGCGTAGAGATTTGGAGGAACACCAGTGGCGAAGGCGGCTTTCTGGTCTGTAACTGACGCTGAGGCGCGAAAGCGTGGGGAGCAAACAGGATTAGATACCCCAGTAGTCC</w:t>
      </w:r>
    </w:p>
    <w:p w14:paraId="2DF970CA">
      <w:pPr>
        <w:rPr>
          <w:rFonts w:hint="eastAsia"/>
        </w:rPr>
      </w:pPr>
      <w:r>
        <w:rPr>
          <w:rFonts w:hint="eastAsia"/>
        </w:rPr>
        <w:t>&gt;OTU025451</w:t>
      </w:r>
    </w:p>
    <w:p w14:paraId="15B9C0B7">
      <w:pPr>
        <w:rPr>
          <w:rFonts w:hint="eastAsia"/>
        </w:rPr>
      </w:pPr>
      <w:r>
        <w:rPr>
          <w:rFonts w:hint="eastAsia"/>
        </w:rPr>
        <w:t>CCTACGGGAGGCAGCAGTGGGGAATATTGGACAATGGGGGCAACCCTGATCCAGCGACGCCGCGTGTGTGAAGAAGGCCTGCGGGTTGTAAAGCACTTTTAGTGGGGATGAAAAGCTCAGGGTTAATACCTCTGGGTCTTGACCTAACCCACAGAAAAAGCACCGGCTAACTCTGTGCCAGCAGCCGCGGTAATACAGAGGGTGCAAGCGTTGTTCGGAATTACTGGGCGTAAAGGGCGCGTAGGCGGTTCATTAAGTTGGATGTGAAATCTCTGGGCTCAACTCAGAGTCTGCAACGGAAACTGCCGTGCTTGAGTATGGGAGAGGTGAGTGGAATTCCCGGTGTAGCGGTGAAATGCGTAGATATCGGAAGGAACATCAGTGGCGAAAGCGACTTCCTGGACCAGTACCGACGTTCAGGCACGAAAGCGTGGGGAGCAAACAGGATTAGATACCCCAGTAGTCC</w:t>
      </w:r>
    </w:p>
    <w:p w14:paraId="57E1407F">
      <w:pPr>
        <w:rPr>
          <w:rFonts w:hint="eastAsia"/>
        </w:rPr>
      </w:pPr>
      <w:r>
        <w:rPr>
          <w:rFonts w:hint="eastAsia"/>
        </w:rPr>
        <w:t>&gt;OTU025452</w:t>
      </w:r>
    </w:p>
    <w:p w14:paraId="218F51F9">
      <w:pPr>
        <w:rPr>
          <w:rFonts w:hint="eastAsia"/>
        </w:rPr>
      </w:pPr>
      <w:r>
        <w:rPr>
          <w:rFonts w:hint="eastAsia"/>
        </w:rPr>
        <w:t>CCTACGGGTGGCTGCAGTCGAGGATCTTCGGCAATGGGCGCAAGCCCGACCGAGCGACGCCGCGTGTGCGATGAAGGCCTTCGGGTTGTAAAGCACTGTCGAGGGGGAGAAAGCCGCAAGGTTGATCGACCCCTGGAGGAAGCACGGGCTAAGTTCGTGCCAGCAGCCGCGGTAAGACGAACCGTGCGAACGTTGTTCGGATTCACTGGGCTTAAAGGGCGCGTAGGCCGCACGGTAAGTCAGAGGTGAAATCCCGGAGCTCAACTTCGGAATTGCCTCCGATACTGCCGTGCTTGAGGACTGGAGAGGAGATTGGAATTCACAGTGGAGCAGTGAAATGCGTAGAGATCCGGAAGAACACCGGTGGCGAAGGCGGCCTGCTGGGCAGTTTAGCTGACACTGAGGCGCGACAGCGTGGGGAGCAAACAGGATTAGATACCCCAGTAGTCC</w:t>
      </w:r>
    </w:p>
    <w:p w14:paraId="0AA86EEB">
      <w:pPr>
        <w:rPr>
          <w:rFonts w:hint="eastAsia"/>
        </w:rPr>
      </w:pPr>
      <w:r>
        <w:rPr>
          <w:rFonts w:hint="eastAsia"/>
        </w:rPr>
        <w:t>&gt;OTU025453</w:t>
      </w:r>
    </w:p>
    <w:p w14:paraId="35DF71F3">
      <w:pPr>
        <w:rPr>
          <w:rFonts w:hint="eastAsia"/>
        </w:rPr>
      </w:pPr>
      <w:r>
        <w:rPr>
          <w:rFonts w:hint="eastAsia"/>
        </w:rPr>
        <w:t>CCTACGGGAGGCAGCAGTCGGGAATTTTGGGCAATGGGCGAAAGCCTGACCCAGCAACGCCGCGTGAAGGATGAAGTATTTCGGTATGTAAACTTCGAAAGAATGGGAAGAATAAATGACGGTACCATTTATAAGCTCCGGCTAACTACGTGCCAGCAGCCGCGGTCATACGTAGGGTGCAAGCATTATCCGGAGTGACTGGGCGTAAAGCGCGCGTAGGTGGTTCAGCAAGTTGGATGTGAAAGCCCCGGGCTCAACCTGGGAACTGCATCCAAAACTGGCAAGCTAGAGTACGGTAGAGGGTGGTGGAATTTCCTGTGTAGCGGTGAAATGCGCAGATATCAGGAGGAACACCGATGGCGAAGGCAGGTCTCTGGGCCACTACTGACGCTGAGGCGCGAAAGCCAGGGGAGCAAACGGGATTAGATACCCTTGTAGTCC</w:t>
      </w:r>
    </w:p>
    <w:p w14:paraId="1A16E5EF">
      <w:pPr>
        <w:rPr>
          <w:rFonts w:hint="eastAsia"/>
        </w:rPr>
      </w:pPr>
      <w:r>
        <w:rPr>
          <w:rFonts w:hint="eastAsia"/>
        </w:rPr>
        <w:t>&gt;OTU025454</w:t>
      </w:r>
    </w:p>
    <w:p w14:paraId="51422FCC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CTTTCGGGTCGTAAACTCCTTTCGACCGAGATGAATGTCCCGTGACCTAATACGTCGCGGGAGTGACAGTATCGAGGGAAGAAGCCCCGGCTAACTCCGTGCCAGCAGCCGCGGTAATACGGGGGGGGCGAGCGTTGTCCGGATTTACTGGGCGTAAAGCGCGCGTAGGCGGTCTGTTAAGTGTAGAGTGAAAGCTCCGGGCTCAACTCCGGAATTGCCTTTAAGACTGCATCGCTCGAATCATGGAGAGGTGAGTGGAATTCCGAGTGTAGAGGTGAAATTCGTAGATATTCGGAAGAACACCAGTGGCGAAGGCGGCTCACTGGACCGGTATTGACGCTGAGGTGCGAAAGCGTGGGGAGCAAACAGGATTAGATACCCCTGTAGTCC</w:t>
      </w:r>
    </w:p>
    <w:p w14:paraId="06B689DB">
      <w:pPr>
        <w:rPr>
          <w:rFonts w:hint="eastAsia"/>
        </w:rPr>
      </w:pPr>
      <w:r>
        <w:rPr>
          <w:rFonts w:hint="eastAsia"/>
        </w:rPr>
        <w:t>&gt;OTU025455</w:t>
      </w:r>
    </w:p>
    <w:p w14:paraId="4EA7A978">
      <w:pPr>
        <w:rPr>
          <w:rFonts w:hint="eastAsia"/>
        </w:rPr>
      </w:pPr>
      <w:r>
        <w:rPr>
          <w:rFonts w:hint="eastAsia"/>
        </w:rPr>
        <w:t>CCTACGGGCGGCTGCAGTAGGGAATCTTCCACAATGGACGAAAGTCTGATGGAGCAACGCCGCGTGAGCGATGAAGGCCTTCGGGTCGTAAAGCTCTGTTGTTAGGGAAGAACAAGTACCGGAGTAACTGCCGGTACCTTGACGGTACCTAACCAGAAAGCCACGGCTAACTACGTGCCAGCAGCCGCGGTAATACAGAGGGTGCAAGCGTTGTCCGGAATTATTGGGCGTAAAGAGCTCGTAGGCGGCCTGTCGCGTCCGTCGTGAAAGCCCACGGCTCAACCGTGGGTTTGCGGTGGATACGGGCAGGCTAGAGGCAGGTAGGGGAGAACGGAATTCCCGGTGTAGCGGTGAAATGCGCAGATATCGGGAGGAACACCGATGGCGAAGGCAATCCCCTGGGCCTGTACTGACGCTCATGCACGAAAGCGTGGGGAGCAAACAGGATTAGATACCCCAGTAGTCC</w:t>
      </w:r>
    </w:p>
    <w:p w14:paraId="468A3B48">
      <w:pPr>
        <w:rPr>
          <w:rFonts w:hint="eastAsia"/>
        </w:rPr>
      </w:pPr>
      <w:r>
        <w:rPr>
          <w:rFonts w:hint="eastAsia"/>
        </w:rPr>
        <w:t>&gt;OTU025456</w:t>
      </w:r>
    </w:p>
    <w:p w14:paraId="3B662AD4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TAGCGGAGACGATAATGACGGTATCCGCAGAAAAAGCCCCGGCCAACTTCGTGCCAGCAGCCGCGGTAATACGAAGGGGGCTAGCGTTGCTCGGAATCACTGGGCTTAAAGGGCGCGTAGGCGGTCCGCCAAGTCAGGGGTGAAATCCTCCAGCTTAACTGGAGAAGTGCCTTTGATACTGGCGGACTCGAGGGAGGTAGGGGCAGATGGAACTGGTGGTGGAGCGGTGAAATGCGTAGAGATCGGAAAGAACACCAACGGCGAAAGCACTCTGCTGGGCCGACACTGACACTGAGAGACGAAAGCTAGGGGAGCGAATGGGATTAGATACCCTTGTAGTCC</w:t>
      </w:r>
    </w:p>
    <w:p w14:paraId="3A1287CA">
      <w:pPr>
        <w:rPr>
          <w:rFonts w:hint="eastAsia"/>
        </w:rPr>
      </w:pPr>
      <w:r>
        <w:rPr>
          <w:rFonts w:hint="eastAsia"/>
        </w:rPr>
        <w:t>&gt;OTU025457</w:t>
      </w:r>
    </w:p>
    <w:p w14:paraId="4CF1E1FB">
      <w:pPr>
        <w:rPr>
          <w:rFonts w:hint="eastAsia"/>
        </w:rPr>
      </w:pPr>
      <w:r>
        <w:rPr>
          <w:rFonts w:hint="eastAsia"/>
        </w:rPr>
        <w:t>CCTACGGGCGGCTGCAGTGGGGAATTTTGGACAATGGGCGCAAGCCTGATCCAGCCATGCCGCGTGCAGGATGAAGGCCTTCGGGTTGTAAACTGCTTTTGTACGGAACGAAAAGACTCTGGTTAATACCTGGGGTCCATGACGGTACCGTAAGAATAAGCACCGGCTAACTACGTGCCAGCAGCCGCGGTAATACGTAGGGTGCAAGCGTTGTCCGGAATTACTGGGCGTAAAGGGCGCGTAGGCGGCTCTTTAAGTCAGATGTGAAAACCCGAGGCTTAACTTCGGGACTGCATTTGAAACTGAAGGGCTAGAGTGCAGGAGAGGTAAGTGGAATTCCCGGTGTAGCGGTGAAATGCGTAGATATCGGGAGGAACACCTGTGGCGAAAGCGGCTTACTAGACGACAACTGACGCTGAGGCGCGAAAGCTAGGGGAGCAAACAGGATTAGATACCCCGGTAGTCC</w:t>
      </w:r>
    </w:p>
    <w:p w14:paraId="67D17035">
      <w:pPr>
        <w:rPr>
          <w:rFonts w:hint="eastAsia"/>
        </w:rPr>
      </w:pPr>
      <w:r>
        <w:rPr>
          <w:rFonts w:hint="eastAsia"/>
        </w:rPr>
        <w:t>&gt;OTU025458</w:t>
      </w:r>
    </w:p>
    <w:p w14:paraId="3759F345">
      <w:pPr>
        <w:rPr>
          <w:rFonts w:hint="eastAsia"/>
        </w:rPr>
      </w:pPr>
      <w:r>
        <w:rPr>
          <w:rFonts w:hint="eastAsia"/>
        </w:rPr>
        <w:t>CCTACGGGGGGCAGCAGTTAGGAATTTTGCGCAATGGGGGAAACCCTGACGCAGCAACGCCGCGTGAAGGATGAAGGCTTTCGGGTTGTAAACTTCTTTTAGCAGGAAAGAAAAAAATGACGGTACCTGCAGAAAAAGCACCGGCTAACTCTGTGCCAGCAGCCGCGGTAATACAGAGGGTGCAAGCGTTATTCGGAATTACTGGGCATAAAGAGCGCGTAGGCGGTTTGGTAAGTCTGATGTGAAAGCCCTGGACCCAATCCAGGAAGTGCATCGGATACTGCTAGACTAGAGTACAGGAGGGGAGAGCGGAATTCCTGGTGTAGAGGTGAAATGCGTAGATATCTGGAGGAACACCGGTGGCGAAAGCGGCTCACTGGACCGTAACTGACGCTGAGGTGCGAAAGCTAGGGTAGCGAACGGGATTAGATACCCCAGTAGTCC</w:t>
      </w:r>
    </w:p>
    <w:p w14:paraId="1ADE8F10">
      <w:pPr>
        <w:rPr>
          <w:rFonts w:hint="eastAsia"/>
        </w:rPr>
      </w:pPr>
      <w:r>
        <w:rPr>
          <w:rFonts w:hint="eastAsia"/>
        </w:rPr>
        <w:t>&gt;OTU025459</w:t>
      </w:r>
    </w:p>
    <w:p w14:paraId="71C4997B">
      <w:pPr>
        <w:rPr>
          <w:rFonts w:hint="eastAsia"/>
        </w:rPr>
      </w:pPr>
      <w:r>
        <w:rPr>
          <w:rFonts w:hint="eastAsia"/>
        </w:rPr>
        <w:t>CCTACGGGTGGCTGCAGTCGAGAATTTTTCACAATGGGGGAAACCCTGATGGAGCGACGCCGCGTGGGGGATGAAGGGCTTCGGCTCGTAAACCCCTGTCAGCCGCGAACAATGCTTACGACCTAACACGTCGTGAGTTGATTGTAGTGGCAGAGGAAGGGACGGCTAACTCTGTGCCAGCAGCCGCGGTAATACAGAGGAGCCAAGCGTTGTCCGGATTGACTGGGCGTAAAGCGCACGCAGGCGGTCGCGCACGTGGGGTGTGAAAGCTGGCGGCTTAACTCGGAACGGTCAACTGATACTGCGCGGCTAGAGTGCAGAAGGGGCAACTGGAATTCTCGGTGTAGCGGTGAAATGCGTAGATATCGAGAGGAACACCTGCGGCGAAGGCGGGTAGCTGGGCCGACACTGACGCTGAGGCGCGAAAGCTAGGGGAGCGAACGGGATTAGATACCCTGGTAGTCC</w:t>
      </w:r>
    </w:p>
    <w:p w14:paraId="1089A8DE">
      <w:pPr>
        <w:rPr>
          <w:rFonts w:hint="eastAsia"/>
        </w:rPr>
      </w:pPr>
      <w:r>
        <w:rPr>
          <w:rFonts w:hint="eastAsia"/>
        </w:rPr>
        <w:t>&gt;OTU025460</w:t>
      </w:r>
    </w:p>
    <w:p w14:paraId="682479BD">
      <w:pPr>
        <w:rPr>
          <w:rFonts w:hint="eastAsia"/>
        </w:rPr>
      </w:pPr>
      <w:r>
        <w:rPr>
          <w:rFonts w:hint="eastAsia"/>
        </w:rPr>
        <w:t>CCTACGGGTGGCAGCAGTGGGGAATATTGGACAATGGGCGCAAGCCTGATCCAGCAACGCCGCGTGGAGGAAGAAGGTCTTCGGATCGTAAACTCCTGTCAGGTGGGACGAAAGGCCGTCGGCGAATAGTCGGCGATCTTGACGGTACCTGGAGAAGAAGCACCGGCCAACTACGTGCCAGCAGCCGCGGTAAGACGTAGGGTGCGAGCGTTGTCCGGATTTATTGGGCGTAAAGCGCACGTAGGCGGCTCGATAAGTCTCACTGTGAAAGCCCGGGGCTCAACCCCGGGAGGCCAGGGGATACTGTCGGGCTGGAGACAAGCAGAGGCTGGTAGAATTCCGGGTGTAGCGGTGGAATGCGTAGAGATCCGGAGGAATACCAGAGGCGAAGGCGGCCAGCTGGGCTTGGTCTGACGCTGAGGTGCGAAAGCGTGGGGAGCGAACAGGATTAGATACCCCTGTAGTCC</w:t>
      </w:r>
    </w:p>
    <w:p w14:paraId="33D68953">
      <w:pPr>
        <w:rPr>
          <w:rFonts w:hint="eastAsia"/>
        </w:rPr>
      </w:pPr>
      <w:r>
        <w:rPr>
          <w:rFonts w:hint="eastAsia"/>
        </w:rPr>
        <w:t>&gt;OTU025461</w:t>
      </w:r>
    </w:p>
    <w:p w14:paraId="69BEDD62">
      <w:pPr>
        <w:rPr>
          <w:rFonts w:hint="eastAsia"/>
        </w:rPr>
      </w:pPr>
      <w:r>
        <w:rPr>
          <w:rFonts w:hint="eastAsia"/>
        </w:rPr>
        <w:t>CCTACGGGGGGCAGCAGTGGGGAATATTGGACAATGGGGGGAACCCTGATCCAGCAATGCCGCGTGTGTGAAGAAGGCCTGAGGGTTGTAAAGCACTTTCAGTGGGGAGGAGTGATGACTGGGTTAAGAGCTAGGTCATTGGACGTTACCCAACGAAGAAGCACCGGCTAACTCCGTGCCAGCAGCCGCGGTAATACGGAGGGTGCGAGCGTTAATCGGAATTACTGGGCGTAAAGGGTGCGTAGGTGGTTTAATAAGTTAGCTGTGAAAGACCCGGGCTTAACCTGGGGAGGTCAGCTAAGACTGTTAGACTGGAGTCTAGGAGAGGGTAGTGGAATTTCCGGTGTAGCGGTGAAATGCGTAGAGATCGGAAGGAACACCCGTGGCGAAGGCGGTTCTCTGGGACGGTACTGACGCTGAGACGCGAAAGCGTGGGGAGCGAACAGGATTAGATACCCCGGTAGTCC</w:t>
      </w:r>
    </w:p>
    <w:p w14:paraId="7BB6A251">
      <w:pPr>
        <w:rPr>
          <w:rFonts w:hint="eastAsia"/>
        </w:rPr>
      </w:pPr>
      <w:r>
        <w:rPr>
          <w:rFonts w:hint="eastAsia"/>
        </w:rPr>
        <w:t>&gt;OTU025462</w:t>
      </w:r>
    </w:p>
    <w:p w14:paraId="7550BA1F">
      <w:pPr>
        <w:rPr>
          <w:rFonts w:hint="eastAsia"/>
        </w:rPr>
      </w:pPr>
      <w:r>
        <w:rPr>
          <w:rFonts w:hint="eastAsia"/>
        </w:rPr>
        <w:t>CCTACGGGTGGCTGCAGTAGGGAATTTTCCACAATGGGGGCAACCCTGATGGAGCAACGCCGCGTGCAGGATGAAGGTTTTCGGATTGTAAACTGCTTTTATACGTGACGAATATGACGGTAGCGTATGAATAAGGATCGGCTAACTCCGTGCCAGCAGCCGCGGTCATACGGAGGATCCAAGCGTTATCCGGATTTACTGGGCGTAAAGCGCGCGCAGGTGGTTCCTTAAGTCTGATGTGAAAGCCCCCGGCTCAACCGGGGAGGGTCATTGGAAACTGGGGAACTTGAGTGCAGAAGAGGATAGTGGAATTCCAAGTGTAGCGGTGAAATGCGTAGATACAATCAAGAACTCCGATTGCGTAGGCAGCTAACTAGGCTGTAACTGACGCTGAGGCACGAAAGCGTGGGGAGCGAACAGGATTAGATACCCCGGTAGTCC</w:t>
      </w:r>
    </w:p>
    <w:p w14:paraId="5EC9163A">
      <w:pPr>
        <w:rPr>
          <w:rFonts w:hint="eastAsia"/>
        </w:rPr>
      </w:pPr>
      <w:r>
        <w:rPr>
          <w:rFonts w:hint="eastAsia"/>
        </w:rPr>
        <w:t>&gt;OTU025463</w:t>
      </w:r>
    </w:p>
    <w:p w14:paraId="30BA03BE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AACCCGCAAGGGTCTGACCTATCCCTGGAGGAAGCACGGGCTAAGTTCGTGCCAGCAGCCGCGGTAAGACGAACCGTGCGAACGTTGTTCGGAATCACTGGGCTTAAAGGGCGCGTAGGCGGGCTCTCTGGTCGGCGGTGAAATCTTGCGGCCCAACCGTAAGAGTGCCCCCGATACCGGGAGTCTCGAGGGAGGTAGGGGTCGGTGGAACTTCCGGTGGAGCGGTGAAATGCGTAGATATCGGAAGGAACGCCGGTGGCGAAAGCGGCCGACTGGACCTCTTCTGACGCTGAGGCGCGAAAGCCAGGGGAGCGAACGGGATTAGATACCCCTGTAGTCC</w:t>
      </w:r>
    </w:p>
    <w:p w14:paraId="4970303F">
      <w:pPr>
        <w:rPr>
          <w:rFonts w:hint="eastAsia"/>
        </w:rPr>
      </w:pPr>
      <w:r>
        <w:rPr>
          <w:rFonts w:hint="eastAsia"/>
        </w:rPr>
        <w:t>&gt;OTU025464</w:t>
      </w:r>
    </w:p>
    <w:p w14:paraId="047FAE25">
      <w:pPr>
        <w:rPr>
          <w:rFonts w:hint="eastAsia"/>
        </w:rPr>
      </w:pPr>
      <w:r>
        <w:rPr>
          <w:rFonts w:hint="eastAsia"/>
        </w:rPr>
        <w:t>CCTACGGGTGGCAGCAGTAGGGAATATTGGGCAATGGCGGAAACGCTGACCCAGCCATGCCGCGTGCAGGAAGAAGGCGCTCAGCGTTGTAAACTGCTTTTGCCGGGGAAGAATGGCGAGTACGTGTACTCGACTCGACGGTACCTGGTGAATAAGCACCGGCTAACTCCGTGCCAGCAGCCGCGGTAATACGTAGGGTGCAAGCGTTGTCCGGAATTATTGGGCGTAAAGAGCTCGTAGGCGGCCGTCCACGTCGGATGTGAAAGCTCGGGGCTCAACCCTGAGAGGCCATTCGATACGGGACGGCTAGAGGCAGGTAGGGGAGATTGGAATTCCTGGTGTAGCGGTGAAATGCGCAGATATCAGGAGGAACACCGGTGGCGAAGGCGGCATCCTGGACCGGTATTGACGCTGAGGCGCGAAAGCCAGGGGAGCAAACGGGATTAGATACCCGAGTAGTCC</w:t>
      </w:r>
    </w:p>
    <w:p w14:paraId="11B1A9FF">
      <w:pPr>
        <w:rPr>
          <w:rFonts w:hint="eastAsia"/>
        </w:rPr>
      </w:pPr>
      <w:r>
        <w:rPr>
          <w:rFonts w:hint="eastAsia"/>
        </w:rPr>
        <w:t>&gt;OTU025465</w:t>
      </w:r>
    </w:p>
    <w:p w14:paraId="5802003D">
      <w:pPr>
        <w:rPr>
          <w:rFonts w:hint="eastAsia"/>
        </w:rPr>
      </w:pPr>
      <w:r>
        <w:rPr>
          <w:rFonts w:hint="eastAsia"/>
        </w:rPr>
        <w:t>CCTACGGGCGGCTGCAGTCGAGGATCTTCGGCAATGGGCGCAAGCCTGACCGAGCGACGCCGCGTGCGGGATGAAGGCCTTCGGGTTGTAAACCGCTGTCAGTGGGGAGGAAGGCCCTGTGCAGAGCAGGGTTTGACCTATCCGCAGAGGAAGTGTGGGCTAAGTTCGTGCCAGCAGCCGCGGTAAGACGAACCACACAAACGTTATTCGGAATTACTGGGCTTAAAGGGTGCGTAGGCGGCGCGCTAAGTCGGGTGTGAAAGCCCTCGGCTCAACCGAGGAACTGCTCCCGATACTGGCGTGCTTGAGGACGGTTGGGGTGAGTGGAACTCCTGGTGGAGCGGTGAAATGCGTAGAGATGTGGAGGAACACCAGTGGCGAAGGCGACTCTCTGGTCTGTAACTGACGCTGAGGTACGAAAGCGTGGGGAGCGAACAGGATTAGATACCCGTGTAGTCC</w:t>
      </w:r>
    </w:p>
    <w:p w14:paraId="621542C9">
      <w:pPr>
        <w:rPr>
          <w:rFonts w:hint="eastAsia"/>
        </w:rPr>
      </w:pPr>
      <w:r>
        <w:rPr>
          <w:rFonts w:hint="eastAsia"/>
        </w:rPr>
        <w:t>&gt;OTU025466</w:t>
      </w:r>
    </w:p>
    <w:p w14:paraId="17ECDAB8">
      <w:pPr>
        <w:rPr>
          <w:rFonts w:hint="eastAsia"/>
        </w:rPr>
      </w:pPr>
      <w:r>
        <w:rPr>
          <w:rFonts w:hint="eastAsia"/>
        </w:rPr>
        <w:t>CCTACGGGTGGCTGCAGTGGGGAATATTGCGCAATGGCCGCAAGGCTGACGCAGCGACGCCGCGTGGGGGAGGAAGGCCTTCGGGTTGTAAACCCCTGTTGCCCGGGACGAACCGCCTCATTTGTGAGGTTTGACGGTACCGGGTGAGGAAGCACCGGCTAACTCCGTGCCAGCAGCCGCGGTAATACAGAGGGTGCGAGCGTTGTCCGGAATCACTGGGCGTAAAGGGCGCGTAGGCGGTTGCGTAAGTCGGATGTGAAATCCCCGGGCTTAACCTGGGAACTGCACTTGTGACTGCACAGCTGGAGTACGGCAGAGGGGGATGGAATTCCGCGTGTAGCAGTGAAATGCGTAGATATGCGGAGGAACACCGATGGCGAAGGCAGTCCCCTGGGCCTGTACTGACGCTCATGCACGAAAGCGTGGGGAGCAAACAGGATTAGATACCCCAGTAGTCC</w:t>
      </w:r>
    </w:p>
    <w:p w14:paraId="1F9CBDAD">
      <w:pPr>
        <w:rPr>
          <w:rFonts w:hint="eastAsia"/>
        </w:rPr>
      </w:pPr>
      <w:r>
        <w:rPr>
          <w:rFonts w:hint="eastAsia"/>
        </w:rPr>
        <w:t>&gt;OTU025467</w:t>
      </w:r>
    </w:p>
    <w:p w14:paraId="47C29917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CTCGGGTTGTAAACCACTGTCGGGAGGGACGAATGCGCCGCAAGGCGAGTGACGGTACCTCCAAAGGAAGCACCGGCTAACTCCGTGCCAGCAGCCGCGGTAATACGGAGGGTGCGAGCGTTGTCCGGAATCACTGGGCATAAAGCGCACGTAGGTGGCATGGTAAGTCTGATGTGAAATCCCTCGGCCTAACCGAGGAACTGCGTTGGATACTGCCGTGCTTGAGGACTGGAGGGGAGATTGGAACTCCTGGTGTAGCGGTGAAATGCGTAGATATCAGGAGGAACACCGGTGGCGAAGGCGGATCTCTGGGCCATTACTGACGCTGAGGAGCGAAAGCGTGGGGAGCGAACAGGATTAGATACCCCAGTAGTCC</w:t>
      </w:r>
    </w:p>
    <w:p w14:paraId="62D02B5D">
      <w:pPr>
        <w:rPr>
          <w:rFonts w:hint="eastAsia"/>
        </w:rPr>
      </w:pPr>
      <w:r>
        <w:rPr>
          <w:rFonts w:hint="eastAsia"/>
        </w:rPr>
        <w:t>&gt;OTU025468</w:t>
      </w:r>
    </w:p>
    <w:p w14:paraId="1A7C713C">
      <w:pPr>
        <w:rPr>
          <w:rFonts w:hint="eastAsia"/>
        </w:rPr>
      </w:pPr>
      <w:r>
        <w:rPr>
          <w:rFonts w:hint="eastAsia"/>
        </w:rPr>
        <w:t>CCTACGGGAGGCTGCAGTTTCGAATCATTCACAATGGGCGAAAGCCTGATGGTGCGACGCCGCGTGGGGGACGAAGGTCTTCGGATTGTAAACCCCTGTCACCGGGGACAAAACGTCGTCTGTTAACAGCAGCCGACCTGATTTAACCCGGAGAGGAAGCAGTGGCTAACTCTGTGCCAGCAGCCGCGGTAATACAGAGACTGCAAGCGTTGCTCGGAATTATTGGGCGTAAAGCGCACGCAGGCGGCAAGGTAAGTCAGTTGTGAAATTCCCGAGCTTAACTTGGGAGCTGCAGCTGATACTGCCCTGCTTGAGTACTGGAGAGGAGATTGGAATTTACGGTGTAGCAGTGAAATGCGTAGATATCGTAAGGAAGACCAGTGGCGAAGGCGAATCTCTGGACAGTTACTGACACTGAGGCACGAAGGCCAGGGGAGCAAACGGGATTAGATACCCTAGTAGTCC</w:t>
      </w:r>
    </w:p>
    <w:p w14:paraId="7527E472">
      <w:pPr>
        <w:rPr>
          <w:rFonts w:hint="eastAsia"/>
        </w:rPr>
      </w:pPr>
      <w:r>
        <w:rPr>
          <w:rFonts w:hint="eastAsia"/>
        </w:rPr>
        <w:t>&gt;OTU025469</w:t>
      </w:r>
    </w:p>
    <w:p w14:paraId="3B724A20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GCTGTCAGTGGGGAGGAAATGCGTGGGGGTTCTCCCCCGCGTTTGACCTATCCGCAGAGGAAGTACGGGCTAAGTTCGTGCCAGCAGCCGCGGTAAGACGAACCGTACGAACGTTATTCGGAATCACTGGGCTTAAAGAGTTCGTAGGCGGCTCAGAAAGTTGGGTGTGAAATCCCTCGGCTCAACCGAGGAATTGCGCTTGTGACTGCAAGGCTGGAGTGCGGCAGAGGGCAGTGGAATTCCCGGTGTAGCAGTGAAATGCGTAGAGATCGGGAGGAACATCTGTGGCGAAGGCGACTGCCTGGACCAGCACTGACACTGAGGCACGAAAGCGTGGGGAGCAAACAGGATTAGATACCCTGGTAGTCC</w:t>
      </w:r>
    </w:p>
    <w:p w14:paraId="47645CA6">
      <w:pPr>
        <w:rPr>
          <w:rFonts w:hint="eastAsia"/>
        </w:rPr>
      </w:pPr>
      <w:r>
        <w:rPr>
          <w:rFonts w:hint="eastAsia"/>
        </w:rPr>
        <w:t>&gt;OTU025470</w:t>
      </w:r>
    </w:p>
    <w:p w14:paraId="1B9C71CE">
      <w:pPr>
        <w:rPr>
          <w:rFonts w:hint="eastAsia"/>
        </w:rPr>
      </w:pPr>
      <w:r>
        <w:rPr>
          <w:rFonts w:hint="eastAsia"/>
        </w:rPr>
        <w:t>CCTACGGGGGGCAGCAGTAGGGAATTTTCCACAATGGACGAAAGTCTGATGGAGCAACGCCGCGTGCAGGATGAATGCCTTCGGGTTGTAAACTGCTTTTATATGTGACGATTATGACGGTAGCATATGAATAAGGATCGGCTAACTCCGTGCCAGCAGCCGCGGTCATACGGAGGATCCAAGCGTTATCCGGAATTACTGGGCGTAAAGAGCTCGTAGGCGGCTTGTCACGTCGGGTGTGAAAGCCCGGGGCTTAACCCCGGGTCTGCATTCGATACGGGCTAGCTAGAGTGTGGTAGGGGAGATCGGAATTCCTGGTGTAGCGGTGAAATGCGCAGATATCAGGAGGAACACCGATGGCGAAGGCAGGTCTCTGGGCCACTACTGACGCTGAGAAGCGAAAGCATGGGGAGCAAACAGGATTAGATACCCCAGTAGTCC</w:t>
      </w:r>
    </w:p>
    <w:p w14:paraId="49C40DA2">
      <w:pPr>
        <w:rPr>
          <w:rFonts w:hint="eastAsia"/>
        </w:rPr>
      </w:pPr>
      <w:r>
        <w:rPr>
          <w:rFonts w:hint="eastAsia"/>
        </w:rPr>
        <w:t>&gt;OTU025471</w:t>
      </w:r>
    </w:p>
    <w:p w14:paraId="2DFFFD79">
      <w:pPr>
        <w:rPr>
          <w:rFonts w:hint="eastAsia"/>
        </w:rPr>
      </w:pPr>
      <w:r>
        <w:rPr>
          <w:rFonts w:hint="eastAsia"/>
        </w:rPr>
        <w:t>CCTACGGGCGGCTGCAGTGGGGAATCTTCCGCAATGGACGAAAGTCTGACGGAGCAACGCCGCGTGAGTGATGAAGGTTTTCGGATTGTAAAACTCTGTCTTTTGGGAAGAACGGCTCATATGTGAATAATGTATGGGATTGACGGTACCAAAGGAGGAAGCCCCGGCTAACTTCGTGCCAGCAGCCGCGGTAATACGAAGGGTGCAAGCGTTACTCGGAATTACTGGGCGTAAAGCGTGCGCAGGCGGTTATGTAAGACAGATGTGAAATCCCCGGGCTCAACCTGGGAACTGCATTTGTGACTGCATAGCTAGAGTACGGCAGAGGGGGATGGAATTCTCGGTGTAGCAGTGAAATGCGTAGAGATCGAGAGGAACACTAGTGGCGAAGGCTGGGCTCTGGACAGTATCTGACGCTGAGGCACGAAGGTCAGGGGAGCAAACGGGATTAGATACCCGTGTAGTCC</w:t>
      </w:r>
    </w:p>
    <w:p w14:paraId="5DDD3B30">
      <w:pPr>
        <w:rPr>
          <w:rFonts w:hint="eastAsia"/>
        </w:rPr>
      </w:pPr>
      <w:r>
        <w:rPr>
          <w:rFonts w:hint="eastAsia"/>
        </w:rPr>
        <w:t>&gt;OTU025472</w:t>
      </w:r>
    </w:p>
    <w:p w14:paraId="6F55A81D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CTGTGCCAGCAGCCGCGGTAATACGAACCGTCCAAACGTTATTCGGATTTATTGGGCTTAAAGGGTATGTAGGCGGCCCTTCAAGTCGGGTGTGAAAGCCCCGGGCTCAACCTGGGAATAGCGCTTAAGACTGGAGTGCTTGAGTGCGGGAGAGGTGAGTGGAATTCCTGGTGTAGCGGTGGAATGCGTAGATATCAGGAAGAACACCGGTGGCGAAGGCGGCTCGCTGGGCCAGTTCTGACACTCATCCGCGAAAGCGTGGGGAGCAAACAGGATTAGATACCCCAGTAGTCC</w:t>
      </w:r>
    </w:p>
    <w:p w14:paraId="0941B627">
      <w:pPr>
        <w:rPr>
          <w:rFonts w:hint="eastAsia"/>
        </w:rPr>
      </w:pPr>
      <w:r>
        <w:rPr>
          <w:rFonts w:hint="eastAsia"/>
        </w:rPr>
        <w:t>&gt;OTU025473</w:t>
      </w:r>
    </w:p>
    <w:p w14:paraId="178D5071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TGGGAAGAATAAGTGGGGGACAATACCCCCCATGATGACGGTACCATTTGTAAGCTCCGGCTAACTCCGTGCCAGCAGCCGCGGTAATACGGGGGGAGCAAGCGTTGTTCGGAATTACTGGGCGTAAAGGGCGCGTAGGCGGCCTGCTAAGTCGAACGTGAAATCCCTGGGCTCAACCCAGGAACTGCGTTCGATACTGGCTGGCTTGAATTCGGGAGAGGGATGCGGAATTCCAGGTGTAGCGGTGAAATGCGTAGATATCGGGAGGAACACCAGTGGCGAAGGCGGCTTTCTGGCTCGCAACTGACGCTGTAGCGCGAAAGCGTGGGGAGCGAACGGGATTAGATACCCCAGTAGTCC</w:t>
      </w:r>
    </w:p>
    <w:p w14:paraId="6DC5E375">
      <w:pPr>
        <w:rPr>
          <w:rFonts w:hint="eastAsia"/>
        </w:rPr>
      </w:pPr>
      <w:r>
        <w:rPr>
          <w:rFonts w:hint="eastAsia"/>
        </w:rPr>
        <w:t>&gt;OTU025474</w:t>
      </w:r>
    </w:p>
    <w:p w14:paraId="75E790D5">
      <w:pPr>
        <w:rPr>
          <w:rFonts w:hint="eastAsia"/>
        </w:rPr>
      </w:pPr>
      <w:r>
        <w:rPr>
          <w:rFonts w:hint="eastAsia"/>
        </w:rPr>
        <w:t>CCTACGGGAGGCAGCAGTGGGGAATCTTGCGCAATGCGCGAAAGCGTGACGCAGCAACGCCGCGTGAGGGAAGACGGCCTTCGGGTTGTAAACCTCTTTCAGTTGGGACGAAGGGCCGTCGGTGAATAGCCGGCTGGTCTGACGGTACCTTCAGAAGAAGCCCCGGCTAACTACGTGCCAGCAGCCGCGGTAATACGTAGGGGGCTAGCGTTGTCCGGAATCATTGGGCGTAAAGCGCGCGTAGGCGGCCCGATAAGTCCGCTGTAAAAGTCCAGGGCTCAACCCTGGAAAGCCGGTGGATACTGTCGGGCTAGAGTCCGGAAGAGGCGAGTGGAATTCCGAGTGTAGAGGTGAAATTCGTAGATATTGGGAAGAACACCAGTAGCGAAGGCGGCTACCTGGTCCGACACTGACGCTGAGGCGCGAAAGCGTGGGGAGCAAACAGGATTAGATACCCGGGTAGTCC</w:t>
      </w:r>
    </w:p>
    <w:p w14:paraId="7679AD9A">
      <w:pPr>
        <w:rPr>
          <w:rFonts w:hint="eastAsia"/>
        </w:rPr>
      </w:pPr>
      <w:r>
        <w:rPr>
          <w:rFonts w:hint="eastAsia"/>
        </w:rPr>
        <w:t>&gt;OTU025475</w:t>
      </w:r>
    </w:p>
    <w:p w14:paraId="07DE43ED">
      <w:pPr>
        <w:rPr>
          <w:rFonts w:hint="eastAsia"/>
        </w:rPr>
      </w:pPr>
      <w:r>
        <w:rPr>
          <w:rFonts w:hint="eastAsia"/>
        </w:rPr>
        <w:t>CCTACGGGGGGCTGCAGTAGGGAATATTGGGCAATGGACGAAAGTCTGACCCAGCCATGCCGCGTGCAGGATGAAGGCCCTCTGGGTTGTAAACTGCTTTTATATGGGAAGAAACCCCTCTACGTGTAGAGGGCTGACGGTACCATATGAATAAGGATCGGCTAACTCCGTGCCAGCAGCCGCGGTAATACGAACCACCCAAACGTTATTCGGAATTACTGGGCTTAAAGAGTGCGTAGGCGGCTTTCTAAGTTGGATGTGAAAACTATGGGCTCAACCCATAGCCTGCATCCAAAACTGGAGAGCTTGGGTTCTGGAGGGGAAAGCGGAATTCCTGGTGTAGCGGTGAAATGCGTAGATATCAGGAGGAACACCGGTGGCGAAGGCGGCTTTCTGGACAGATACCGACGCTGAGGCACGAAAGCTAGGGGAGCAAACAGGATTAGATACCCGTGTAGTCC</w:t>
      </w:r>
    </w:p>
    <w:p w14:paraId="2A50717E">
      <w:pPr>
        <w:rPr>
          <w:rFonts w:hint="eastAsia"/>
        </w:rPr>
      </w:pPr>
      <w:r>
        <w:rPr>
          <w:rFonts w:hint="eastAsia"/>
        </w:rPr>
        <w:t>&gt;OTU025476</w:t>
      </w:r>
    </w:p>
    <w:p w14:paraId="5C8A4B2A">
      <w:pPr>
        <w:rPr>
          <w:rFonts w:hint="eastAsia"/>
        </w:rPr>
      </w:pPr>
      <w:r>
        <w:rPr>
          <w:rFonts w:hint="eastAsia"/>
        </w:rPr>
        <w:t>CCTACGGGGGGCTGCAGTAGGGAATATTGGTCAATGGGTGAGAGCCTGAACCAGCCATGCCGCGTGCAGGAAGACGGCCTTCTGGGTTGTAAACTGCTTTTGCCGGGGGATAAAATTCCCATGCGTGGGACATTGAAGGTACCCGGTGAATAAGCCACGGCTAACTACGTGCCAGCAGCCGCGGTAATACGTAGGGACCAAGCGTTGTTCGGATTTACTGGGCGTAAAGGGTGCGTAGGCGGCGTGTCAAGTCAGTTCTGAAATATCCCGGCTTAACCGGGAGGGTGGGATTGATACTGCAGGACTTGAGTGGAGTCGAGGTAGGCGGAATTGACGGTGTAGCGGTGAAATGCGTAGATATCTGGAGGAACACCGGTGGCGAAGGCGGCATCCTGGACCGGCATTGACGCTGAGGCGCGAAAGCCAGGGGAGCAAACGGGATTAGATACCCGTGTAGTCC</w:t>
      </w:r>
    </w:p>
    <w:p w14:paraId="68408ED6">
      <w:pPr>
        <w:rPr>
          <w:rFonts w:hint="eastAsia"/>
        </w:rPr>
      </w:pPr>
      <w:r>
        <w:rPr>
          <w:rFonts w:hint="eastAsia"/>
        </w:rPr>
        <w:t>&gt;OTU025477</w:t>
      </w:r>
    </w:p>
    <w:p w14:paraId="5E8B46DC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TTCGGGATGTAAACTTCGCAAGAACGGGAAGAATAAGCCGGTGACAACACCGCCGGCGATGACGGTACCGTTTGTAAGCTCCGGCTAACTCCGTGCCAGCAGCCGCGGTAATACGTAGGGGGCAAGCGTTGTCCGGAATTATTGGGCGTAAAGAGCTCGTAGGCGGTTTGTTGCGTCGGCCGTGAAAACTTCACGCTTAACGTGGAGCTTGCGGTCGATACGGGCAGACTTGAGTTCGGTAGGGGAGACTGGAATTCCTGGTGTAGCGGTGAAATGCGCAGATATCAGGAGGAACACCGGTGGCGAAGGCGGGTCTCTGGGCCACACCTGACGCTGAGACGCGAAAGCGTGGGGAGCAAACAGGATTAGATACCCCTGTAGTCC</w:t>
      </w:r>
    </w:p>
    <w:p w14:paraId="772C1566">
      <w:pPr>
        <w:rPr>
          <w:rFonts w:hint="eastAsia"/>
        </w:rPr>
      </w:pPr>
      <w:r>
        <w:rPr>
          <w:rFonts w:hint="eastAsia"/>
        </w:rPr>
        <w:t>&gt;OTU025478</w:t>
      </w:r>
    </w:p>
    <w:p w14:paraId="54ED8F70">
      <w:pPr>
        <w:rPr>
          <w:rFonts w:hint="eastAsia"/>
        </w:rPr>
      </w:pPr>
      <w:r>
        <w:rPr>
          <w:rFonts w:hint="eastAsia"/>
        </w:rPr>
        <w:t>CCTACGGGTGGCAGCAGTAGGGAATATTGCGCAATGGGGGAAACCCTGACGCAGCAACGCCGCGTGTGTGATGAAGGCTCTAGGGTCGTAAAGCACTGTCGTATGGGAAGATAATGACGGTACCATACAAGAAAGGACCGGCTAACTTCGTGCCAGCAGCCGCGGTAATACGAGGGGTCCTAGCGTTGTTCGGAATCATTGGGCGTAAAGCGAGTGCAGGTGGCTTGGTAAGTCAGATGTGAAAGCCCTGGGCTCAACCCGGGATGTGCATTTGAAACTGCTTTGCTTGAGTGTCGGAGAGGTTCGTGGAATTCCAGGTGTAGTGGTGAAATACGTAGATATCTGGAGGAACATCGGTGGGGAAGCCGGCGAACTGGCCGAACACTGACACTGAGACTCGAAAGCGTGGGGATCAAACAGGATTAGATACCCCTGTAGTCC</w:t>
      </w:r>
    </w:p>
    <w:p w14:paraId="2D3CEA02">
      <w:pPr>
        <w:rPr>
          <w:rFonts w:hint="eastAsia"/>
        </w:rPr>
      </w:pPr>
      <w:r>
        <w:rPr>
          <w:rFonts w:hint="eastAsia"/>
        </w:rPr>
        <w:t>&gt;OTU025479</w:t>
      </w:r>
    </w:p>
    <w:p w14:paraId="4E24710A">
      <w:pPr>
        <w:rPr>
          <w:rFonts w:hint="eastAsia"/>
        </w:rPr>
      </w:pPr>
      <w:r>
        <w:rPr>
          <w:rFonts w:hint="eastAsia"/>
        </w:rPr>
        <w:t>CCTACGGGAGGCTGCAGTGGGGAATATTGGACAATGGGCGCAAGCCTGATCCAGCCATGCCGCGTGAGTGAAGAAGGCCTTCGGGTTGTAAAGCACTTTAAGTTGGGAGGAAGGGCATTAACCTAATACGTTAGTGTTTTGACGTTACCGACAGAATAAGCACCGGCTAACTCTGTGCCAGCAGCCGCGGTAATACGAAGGGGGCTAGCGTTGTTCGGAATTACTGGGCGTAAAGGGCGCGTAGGCGGTACTTCAAGTCAGGCGTGAAAGCCCCGGGCTCAACCTGGGAACCGCGCTTGAGACTGGAGAACTCGAGTTCGGGAGAGGATGGTGGAATTTCCTGTGTAGCGGTGAAATGCGTAGATATAGGAAGGAACACCAGTGGCGAAGGCGACCACCTGGACTGATACTGACACTGAGGTGCGAAAGCGTGGGGAGCAAACAGGATTAGATACCCCAGTAGTCC</w:t>
      </w:r>
    </w:p>
    <w:p w14:paraId="0E9E0BB7">
      <w:pPr>
        <w:rPr>
          <w:rFonts w:hint="eastAsia"/>
        </w:rPr>
      </w:pPr>
      <w:r>
        <w:rPr>
          <w:rFonts w:hint="eastAsia"/>
        </w:rPr>
        <w:t>&gt;OTU025480</w:t>
      </w:r>
    </w:p>
    <w:p w14:paraId="516B62AC">
      <w:pPr>
        <w:rPr>
          <w:rFonts w:hint="eastAsia"/>
        </w:rPr>
      </w:pPr>
      <w:r>
        <w:rPr>
          <w:rFonts w:hint="eastAsia"/>
        </w:rPr>
        <w:t>CCTACGGGTGGCAGCAGTTAGGGATCTTGCGCAATGGGCGAAAGCCTGACGCAGCAACGCCGCGTGGGGGATGACAGCCTTCGGGTCGTAAACCCCTTTCAGCAGGGACGAAAACAGACGGTACCTGCAGAAGAAGCCCCGGCCAACTACGTGCCAGCAGCCGCGGTAAGACGTAGGGGGCAAGCGTTGTCCGGATTTATTGGGCGTAAAGGGCTCGTAGGCGGTTTGGCAAGTCGGATGTGAAAACTCCAGGCTTAACCTGGGAACTGCATTCGAGACTGCATTGCTAGAGTATGGGAGAGGGAAGTGGAATTTCCGGTGTAGCGGTGAAATGCGTAGATATCGGAAGGAACATCAGTGGCGAAAGCGACTTCCTGGACCAATACTGACGCTGAGACGCGAAAGCGTGGGGAGCAAACAGGATTAGATACCCCAGTAGTCC</w:t>
      </w:r>
    </w:p>
    <w:p w14:paraId="34A8C11D">
      <w:pPr>
        <w:rPr>
          <w:rFonts w:hint="eastAsia"/>
        </w:rPr>
      </w:pPr>
      <w:r>
        <w:rPr>
          <w:rFonts w:hint="eastAsia"/>
        </w:rPr>
        <w:t>&gt;OTU025481</w:t>
      </w:r>
    </w:p>
    <w:p w14:paraId="4EF8C722">
      <w:pPr>
        <w:rPr>
          <w:rFonts w:hint="eastAsia"/>
        </w:rPr>
      </w:pPr>
      <w:r>
        <w:rPr>
          <w:rFonts w:hint="eastAsia"/>
        </w:rPr>
        <w:t>CCTACGGGGGGCTGCAGTGGGGAATATTGCGCAATGGGGGAGACCCTGACGCAGCGACGCCGCGTGCGGGAGGACGCCCTTCGGGGTGTAAACCGCTGTCGCCCGGGACGAACAGGCGCTAGGGGACCCCTAGTGCTGTGACGGTACCGGGAGAGGAAGCACCGGCTAACTCCGTGCCAGCAGCCGCGGTAATACGAGAGGCCCAAACGTTATTCGGATTTACTGGGCTTAAAGAGTTCGTAGGCGGCTTGGAAAGTGGGGTGTGAAAGCCCTCGGCTCAACCGAGGAATTGCGCTCCAAACTACCGAGCTTGAGTAGGCTAGAGGTGAGCAGAACTGATGGTGGAGCGGTGAAATGCGTTGATATCATCAGGAATACCGGAGGCGAAGGCGGCTCACTGGGACCTAACTGACGCTGAGGAACGAAAGCTAGGGGAGCAAACGGGATTAGATACCCCGGTAGTCC</w:t>
      </w:r>
    </w:p>
    <w:p w14:paraId="3C3D4BDD">
      <w:pPr>
        <w:rPr>
          <w:rFonts w:hint="eastAsia"/>
        </w:rPr>
      </w:pPr>
      <w:r>
        <w:rPr>
          <w:rFonts w:hint="eastAsia"/>
        </w:rPr>
        <w:t>&gt;OTU025482</w:t>
      </w:r>
    </w:p>
    <w:p w14:paraId="631E639E">
      <w:pPr>
        <w:rPr>
          <w:rFonts w:hint="eastAsia"/>
        </w:rPr>
      </w:pPr>
      <w:r>
        <w:rPr>
          <w:rFonts w:hint="eastAsia"/>
        </w:rPr>
        <w:t>CCTACGGGCGGCTGCAGTAACGAATCTTCCGCAATGCACGAAAGTGTGACGGAGCGACGCCGCGTGGGGGATGACGGCCTTCGGGTTGTAAACCCCTTTCGCCCGGGACGAAGCCAATGACGGTACCTCGGGAAGAAGGCCCGGCTAACTACGTGCCAGCAGCCGCGGTAATACGTAGGTGGCAAGCGTTATCCGGAATTACTGGGCGTAAAGCGCGCGCAGGCGGTCCTTTAAGTCTGATGTGAAAGCCCACGGCTCAACCGTGGAGGGTCATTGGAAACTGGGGGACTTGAGTACAGAAGAGGAAAGCGGAATTCCACGTGTAGCGGTGAAATGCGTAGAGATGTGGAGGAACACCAGTGGCGAAGGCAGCTCACTGGGACGGTACTGACGCTGAGACGCGAAAGCGTGGGGAGCAAACAGGATTAGATACCCCTGTAGTCC</w:t>
      </w:r>
    </w:p>
    <w:p w14:paraId="15755DFD">
      <w:pPr>
        <w:rPr>
          <w:rFonts w:hint="eastAsia"/>
        </w:rPr>
      </w:pPr>
      <w:r>
        <w:rPr>
          <w:rFonts w:hint="eastAsia"/>
        </w:rPr>
        <w:t>&gt;OTU025483</w:t>
      </w:r>
    </w:p>
    <w:p w14:paraId="31BB11A8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TGTAAACTGCTTTTGCCGGGGGATAAAATTCCCATGCGTGGGACATTGAAGGTACCCGGTGAATAAGCCACGGCTAACTACGTGCCAGCAGCCGCGGTAATACGTAGGTGGCAAGCGTTGTCCGGATTTATTGGGTTTAAAGGGTGCGTAGGCGGCCAGGCAGGTCCGCTGTGAAAACTCGAGGCTTAACCTCGAGACGTCGGTGGAAACCGCCTGGCTAGAGTCCGGAAGAGGAGAGTGGAATTCCCGGTGTAGCGGTGAAATGCGCAGATATCGGGAGGAACACCCGTGGCGAAGGCGGCTCTCTGGGCCTGTCCTGACGCTCAGGCGCGAAAGCTGGGGTAGCAAACAGGATTAGATACCCCTGTAGTCC</w:t>
      </w:r>
    </w:p>
    <w:p w14:paraId="19CDE440">
      <w:pPr>
        <w:rPr>
          <w:rFonts w:hint="eastAsia"/>
        </w:rPr>
      </w:pPr>
      <w:r>
        <w:rPr>
          <w:rFonts w:hint="eastAsia"/>
        </w:rPr>
        <w:t>&gt;OTU025484</w:t>
      </w:r>
    </w:p>
    <w:p w14:paraId="78249FB2">
      <w:pPr>
        <w:rPr>
          <w:rFonts w:hint="eastAsia"/>
        </w:rPr>
      </w:pPr>
      <w:r>
        <w:rPr>
          <w:rFonts w:hint="eastAsia"/>
        </w:rPr>
        <w:t>CCTACGGGAGGCTGCAGTCGGGAATCTTGCGCAATGGGCGAAAGCCTGACGCAGCAACACCGTGTGTGCGATGAAGGCCCTAGGGTCGTAAAGCACTGTTGTTGGGGACGAAGGGCGAAGGGTTAATAGCCCTTAGCCTGACGGTACCCTTCGAGGAAGCCCCGGCTAACTACGTGCCAGCAGCCGCGGTAATACGTAGGGGGCGAGCGTTGTCCGGATTTATTGGGCGTAAAGAGCTCGTAGGCGGCTTGTCGCGTCGGATGTGAAAGCCCGGGGCTTAACCCCGGGTCTGCATTCGATACGGGCAGGCTAGAGTGTGGTAGGGGAGATCGGAATTCCTGGTGTAGCGGTGAAATGCGCAGATATCAGGAGGAACACCGGTGGCGAAGGCGGCTATCTGGCCAAACATTGACGCTGAGAGACGAAAGCGTGGGTAGCAAACAGGATTAGATACCCCTGTAGTCC</w:t>
      </w:r>
    </w:p>
    <w:p w14:paraId="2FC3BC59">
      <w:pPr>
        <w:rPr>
          <w:rFonts w:hint="eastAsia"/>
        </w:rPr>
      </w:pPr>
      <w:r>
        <w:rPr>
          <w:rFonts w:hint="eastAsia"/>
        </w:rPr>
        <w:t>&gt;OTU025485</w:t>
      </w:r>
    </w:p>
    <w:p w14:paraId="66C1320F">
      <w:pPr>
        <w:rPr>
          <w:rFonts w:hint="eastAsia"/>
        </w:rPr>
      </w:pPr>
      <w:r>
        <w:rPr>
          <w:rFonts w:hint="eastAsia"/>
        </w:rPr>
        <w:t>CCTACGGGGGGCTGCAGTGGGGAATTTTGGGCAATGGGCGAAAGCCTGACCCAGCAACGCCGCGTGAAGGATGAAGTATTTCGGTATGTAAACTTCGTAAGAATGGGAAGAATAAATGACGGTACCATTTGTAAGGTCCGGCTAACTACGTGCCAGCAGCCGCGGTAATACGTAGGGACCAAGCGTTGTTCGGATTTACTGGGCGTAAAGGGTGCGTAGGTTGTTCTGTAAGTCAGATGTGAAAACCCGGGGCTTAACTCCGGAAGGTCGTTTGATACTGCAGAGCTAGAGTTTTGAAGGGGACAGTGGAATTTCCGGTGTAGCGGTGAAATGCGTAGATATCGGAAGGAACACCAGAGGCGAAGGCGACTGTCTGGTCAAAAACTGACACTGAGGCACGATAGCGTGGGTAGCAAACAGGATTAGATACCCTAGTAGTCC</w:t>
      </w:r>
    </w:p>
    <w:p w14:paraId="1E3891FD">
      <w:pPr>
        <w:rPr>
          <w:rFonts w:hint="eastAsia"/>
        </w:rPr>
      </w:pPr>
      <w:r>
        <w:rPr>
          <w:rFonts w:hint="eastAsia"/>
        </w:rPr>
        <w:t>&gt;OTU025486</w:t>
      </w:r>
    </w:p>
    <w:p w14:paraId="2C6258F1">
      <w:pPr>
        <w:rPr>
          <w:rFonts w:hint="eastAsia"/>
        </w:rPr>
      </w:pPr>
      <w:r>
        <w:rPr>
          <w:rFonts w:hint="eastAsia"/>
        </w:rPr>
        <w:t>CCTACGGGCGGCAGCAGTCGAGAATTTTTCACAATGGGCGCAAGCCTGATGGAGCGACGCCGCGTGGGGGATGAATGGCTTCGGCCCGTAAACCCCTGTCATTCGCGATCAAACCTTGCTATTTAAAAGATGGCGAGCTGATAGTAGCGGAAGAGGAAGGGACGGCTAACTCTGTGCCAGCAGCCGCGGTAATACAGAGGTCCCAAGCGTTGTTCGGATTCACTGGGCGTAAAGGGTGCGCAGGCGGTTGTGCAAGACCGATGTGAAATCCCCGGGCTTAACCTGGGAATTGCATTGGTGACTGCACGGCTAGAGTGTGTCAGAGGGAGGTAGAATTCCACGTGTAGCAGTGAAATTCGTAGATATTCGGAAGAACACCAGTGGCGAAGGCGACTCACTGGACATGTATTGACGCTGAGGTGCGAAAGCGTGGGGAGCAAACAGGATTAGATACCCCGGTAGTCC</w:t>
      </w:r>
    </w:p>
    <w:p w14:paraId="42B23EF1">
      <w:pPr>
        <w:rPr>
          <w:rFonts w:hint="eastAsia"/>
        </w:rPr>
      </w:pPr>
      <w:r>
        <w:rPr>
          <w:rFonts w:hint="eastAsia"/>
        </w:rPr>
        <w:t>&gt;OTU025487</w:t>
      </w:r>
    </w:p>
    <w:p w14:paraId="56CE7A00">
      <w:pPr>
        <w:rPr>
          <w:rFonts w:hint="eastAsia"/>
        </w:rPr>
      </w:pPr>
      <w:r>
        <w:rPr>
          <w:rFonts w:hint="eastAsia"/>
        </w:rPr>
        <w:t>CCTACGGGTGGCTGCAGTGGGGAATTTTCCGCAATGGGCGAAAGCCTGACGGAGTGACGCCGCGTGGGGGACGAAGGCCTTCGGGTCGTAAACCCCTGTCAGAGGGAAAGAAGGGTCGCCGGGTTAATACCCCGGTGATCTGACGGTACCTTCAGAGGAAGCCCCGGCCAACTCTGTGCCAGCAGCCGCGGTAAGACAGAGGGGGCAAGCGTTACTCGGAATTACTGGGCGTAAAGGGCGCGTAGGCGGCTCTGTTAGTCGTGTGTGAAAGGCCTGGGCTCAACCCGGGAACTGCGCATGATACGGCAGGGCTAGAGTGTGGGAGAGGTTGGTGGAATTCCCGGTGTAGCGGTGAAATGCGTAGAGATCGGGAAGAACACCAGTGGCGAAGGCGGCTCTCTGGCCTGTAACTGACGCTGAGGCGCGAAAGCGTGGGGAGCGAACAGGATTAGATACCCCTGTAGTCC</w:t>
      </w:r>
    </w:p>
    <w:p w14:paraId="3ABE440B">
      <w:pPr>
        <w:rPr>
          <w:rFonts w:hint="eastAsia"/>
        </w:rPr>
      </w:pPr>
      <w:r>
        <w:rPr>
          <w:rFonts w:hint="eastAsia"/>
        </w:rPr>
        <w:t>&gt;OTU025488</w:t>
      </w:r>
    </w:p>
    <w:p w14:paraId="49CC8C4C">
      <w:pPr>
        <w:rPr>
          <w:rFonts w:hint="eastAsia"/>
        </w:rPr>
      </w:pPr>
      <w:r>
        <w:rPr>
          <w:rFonts w:hint="eastAsia"/>
        </w:rPr>
        <w:t>CCTACGGGCGGCTGCAGCCAGGAATCTTGGGCAATGGGCGAAAGCCTGACCCAGCAACACCGTGTGGGCGATGAAGGCCTTCGGGTCGTAAAGCCCTGTTGATAGGGACGAAGGGCGAAGGGTTAATAGCCCCTAGCCTGACGGTACCTTTCGAGGAAGCCCCGGCTAACTACGTGCCAGCAGCCGCGGTAATACAGAGGGTGCAAGCGTTAATCGGAATTACTGGGCGTAAAGCGCGCGTAGGCGGCTTTGCAAGTCGGATGTGAAATCCCCGGGCTTAACCTGGGAACTGCATTCGAGACTGCTTTGCTTGAGTATGGGAGAGGGAGGTGGAATTCCACGTGTAGCGGTGAAATGCGTAGAGATGTGGAGGAACACCAGTGGCGAAGGCGGCTTTCTGGTCTGTAACTGACGCTGAGGCGCGAAAGCGTGGGGAGCAAACAGGATTAGATACCCCTGTAGTCC</w:t>
      </w:r>
    </w:p>
    <w:p w14:paraId="17AC52F2">
      <w:pPr>
        <w:rPr>
          <w:rFonts w:hint="eastAsia"/>
        </w:rPr>
      </w:pPr>
      <w:r>
        <w:rPr>
          <w:rFonts w:hint="eastAsia"/>
        </w:rPr>
        <w:t>&gt;OTU025489</w:t>
      </w:r>
    </w:p>
    <w:p w14:paraId="5DCF4128">
      <w:pPr>
        <w:rPr>
          <w:rFonts w:hint="eastAsia"/>
        </w:rPr>
      </w:pPr>
      <w:r>
        <w:rPr>
          <w:rFonts w:hint="eastAsia"/>
        </w:rPr>
        <w:t>CCTACGGGGGGCAGCAGTGGGGAATCTTGCACAATGGGCGAAAGCCTGATGCAGCAACGCCGCGTGGGTGAAGAAGGTTCTTGGATTGTAAAGCCCTTTCGGCTAGAAAGAAGGGTTTGCATGCTAATATCATGCAGATCTGACGGTACTAGAAGAAGAAGCACCGGCTAATTCCGTGCCAGCAGCCGCGGTAATACGGAAGGTGCGAGCGTTGTTCGGATTGATTGGGCGTAAAGCGCATGTAGGCGGGTTTGTAAGTCGGATGTGAAATCCCTGAGCTTAACTTGGGAACTGCATCTGAAACTGCTTATCTTGAATGCTCGAGGGGTTGGTGGAATTCCTGGTGTAGGAGTGAAATCCGTAGATATCAGGAGGAACACCGGAGGCGAAGGCGGCCAACTGGCGATGCATTGACGCTGAGGTGCGAAAGCGTGGGGAGCAAACAGGATTAGATACCCCAGTAGTCC</w:t>
      </w:r>
    </w:p>
    <w:p w14:paraId="52ECE17E">
      <w:pPr>
        <w:rPr>
          <w:rFonts w:hint="eastAsia"/>
        </w:rPr>
      </w:pPr>
      <w:r>
        <w:rPr>
          <w:rFonts w:hint="eastAsia"/>
        </w:rPr>
        <w:t>&gt;OTU025490</w:t>
      </w:r>
    </w:p>
    <w:p w14:paraId="69B68435">
      <w:pPr>
        <w:rPr>
          <w:rFonts w:hint="eastAsia"/>
        </w:rPr>
      </w:pPr>
      <w:r>
        <w:rPr>
          <w:rFonts w:hint="eastAsia"/>
        </w:rPr>
        <w:t>CCTACGGGCGGCTGCAGTGGGGAATATTGCACAATGGGCGAAAGCCTGATGCAGCAACGCCGCGTGAGTGAAGAAGGCCCTTGGGTTGTAAAGCTCTTTCGGCTGGGAAGAAGGGTTTCTTGGCGAATAGTCCTGGAATCTGACGGTACCAGAATAAGAAGCACCGGCTAACTACGTGCCAGCAGCCGCGGTAATACGTAGGGGGCAAGCGTTGTCCGGAATTATTGGGCGTAAAGCGCGCGCAGGCGGCTTCTTAAGTCAGGTGTGAAAGCCCACGGCTCAACCGTGGAGGGCCACTTGAAACTGGGAGGCTTGAGTGCAGGAGAGGAGAGCGGAATTCCACGTGTAGCGGTGAAATGCGTAGAGATGTGGAGGAACACCTGTGGCGAAGGCGGCTCTCTGGCCTGTAACTGACGCTGAGGCGCGAAAGCGTGGGGAGCGAACAGGATTAGATACCCCTGTAGTCC</w:t>
      </w:r>
    </w:p>
    <w:p w14:paraId="2193FFF5">
      <w:pPr>
        <w:rPr>
          <w:rFonts w:hint="eastAsia"/>
        </w:rPr>
      </w:pPr>
      <w:r>
        <w:rPr>
          <w:rFonts w:hint="eastAsia"/>
        </w:rPr>
        <w:t>&gt;OTU025491</w:t>
      </w:r>
    </w:p>
    <w:p w14:paraId="2028702B">
      <w:pPr>
        <w:rPr>
          <w:rFonts w:hint="eastAsia"/>
        </w:rPr>
      </w:pPr>
      <w:r>
        <w:rPr>
          <w:rFonts w:hint="eastAsia"/>
        </w:rPr>
        <w:t>CCTACGGGCGGCTGCAGTAGGGAATATTGGACAATGGGCGCAAGCCTGATCCAGCCATGCCGCGTGCAGGATGAAGGAGCTCAGCTCTGTAAACTGCTTTTGTTTGGGAAAAAACCCTTGGTTTCTACCGGGGCTGATTGTACCAAAAGAATAAGGGACGGCTAACTTCGTGCCAGCAGCCGCGGTAATACGAAGGTCCCAAGCGTTATCCGGATTTATTGGGTTTAAAGGGTGCGTAGGCGGGCTATTAAGTCAGTGGTGAAAGCCTCAAGCTTAACTTGAGAATTGCCATTGATACTGATGACCTTGAGTACATTTGAAGTGGGCGGAATGTGTCATGTAGCGGTGAAATGCTTAGATATGACACAGAACACCGATTGCGTAGGCAGCTCACTAAACTGTAACTGACGCTGAGGCACGAAAGCGTGGGGAGCAAACAGGATTAGATACCCCTGTAGTCC</w:t>
      </w:r>
    </w:p>
    <w:p w14:paraId="156CEA36">
      <w:pPr>
        <w:rPr>
          <w:rFonts w:hint="eastAsia"/>
        </w:rPr>
      </w:pPr>
      <w:r>
        <w:rPr>
          <w:rFonts w:hint="eastAsia"/>
        </w:rPr>
        <w:t>&gt;OTU025492</w:t>
      </w:r>
    </w:p>
    <w:p w14:paraId="53812A0B">
      <w:pPr>
        <w:rPr>
          <w:rFonts w:hint="eastAsia"/>
        </w:rPr>
      </w:pPr>
      <w:r>
        <w:rPr>
          <w:rFonts w:hint="eastAsia"/>
        </w:rPr>
        <w:t>CCTACGGGGGGCAGCAGTCTAGAGGCTTCGGCAATGGGGGCAACCCTGACCGAGCGACGCCGCGTGCGGGATGAAGGCGTTTACGTTGTAAACCGCTGTTGGAGGGGAAGAATGCCCTGATGGTGAATCAGGGAGAGACGGTACCCTCAAAGAAAGCCCCGGCTAACTCCGTGCCAGCAGCCGCGGTAATACGGAGGGGGCAAGCGTTGTTCGGATTTACTGGGCGTAAAGGGAGCGTAGGCGGCCGATCAAGTCTGGTGTGAAAACTTTACCGCTTAACGGAAAGAGGTCACCAGAAACTGGCCGGCTAGAGTGAGGTAGAGGCAGGCGGAATTCCCGGTGTAGCGGTGGAATGTGTAGATATCGGGAAGAACACCCGTGGCGAAGGCGGTTCTCTGGGACGGTACTGACGCTGAGACGCGAAAGCGTGGGGAGCGAACAGGATTAGATACCCCGGTAGTCC</w:t>
      </w:r>
    </w:p>
    <w:p w14:paraId="2B02A709">
      <w:pPr>
        <w:rPr>
          <w:rFonts w:hint="eastAsia"/>
        </w:rPr>
      </w:pPr>
      <w:r>
        <w:rPr>
          <w:rFonts w:hint="eastAsia"/>
        </w:rPr>
        <w:t>&gt;OTU025493</w:t>
      </w:r>
    </w:p>
    <w:p w14:paraId="0598ED09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AGAAATCCCGGAATTCTTTCTGGGTTGACGGTACCATAGGAATAAGCACCGGCTAACTCCGTGCCAGCAGCCGCGGTAATACGGAGGGTGCAAGCGTTATCCGGATTCACTGGGCGTACAGGGAGCGTAGGCGGTTGGGTAAGCCCTCCGTGAAATCTCCGGGCCTAACCCGGAAAGTGCAGAGGGGACTGCATAGCTAGAGTACGGCAGAGGGGGATGGAATTCCGCGTGTAGCAGTGAAATGCGTAGATATGCGGAGGAACACCGATGGCGAAGGCAATCCCCTGGGCCTGTACTGACGCTCATGCACGAAAGCGTGGGGAGCAAACAGGATTAGATACCCCGGTAGTCC</w:t>
      </w:r>
    </w:p>
    <w:p w14:paraId="15CCBB9E">
      <w:pPr>
        <w:rPr>
          <w:rFonts w:hint="eastAsia"/>
        </w:rPr>
      </w:pPr>
      <w:r>
        <w:rPr>
          <w:rFonts w:hint="eastAsia"/>
        </w:rPr>
        <w:t>&gt;OTU025494</w:t>
      </w:r>
    </w:p>
    <w:p w14:paraId="56F486B6">
      <w:pPr>
        <w:rPr>
          <w:rFonts w:hint="eastAsia"/>
        </w:rPr>
      </w:pPr>
      <w:r>
        <w:rPr>
          <w:rFonts w:hint="eastAsia"/>
        </w:rPr>
        <w:t>CCTACGGGGGGCAGCAGTGGGGAATCTTAGACAATGGGCGAAAGCCTGATCTAGCCATGCCGCGTGGGTGATGAAGGCCTTAGGGTCGTAAAGCCCTTTCGCCGGGGACGATGATGACGGTACCCGGAGAAGAAGCCCCGGCTAACTTCGTGCCAGCAGCCGCGGTAATACGAAGGGGGCAAGCGTTGTTCGGAATTACTGGGCGTAAAGGGCGCGTAGGCGGCCTGTTGCGTCGGGTGTGAAAGCCCCGGGCTCAACCTGGGAGGTGCACTCGAGACGGGCGGGCTGGAATCCGGAAGAGGATGGTGGAATTCCCAGTGTAGAGGTGAAATTCGTAGATATTGGGAAGAACACCGGTGGCGAAGGCGGCCATCTGGTCCGGGATTGACGCTGAGGCGCGAAAGCGTGGGGAGCAAACAGGATTAGATACCCGTGTAGTCC</w:t>
      </w:r>
    </w:p>
    <w:p w14:paraId="191C9F1A">
      <w:pPr>
        <w:rPr>
          <w:rFonts w:hint="eastAsia"/>
        </w:rPr>
      </w:pPr>
      <w:r>
        <w:rPr>
          <w:rFonts w:hint="eastAsia"/>
        </w:rPr>
        <w:t>&gt;OTU025495</w:t>
      </w:r>
    </w:p>
    <w:p w14:paraId="0F82661D">
      <w:pPr>
        <w:rPr>
          <w:rFonts w:hint="eastAsia"/>
        </w:rPr>
      </w:pPr>
      <w:r>
        <w:rPr>
          <w:rFonts w:hint="eastAsia"/>
        </w:rPr>
        <w:t>CCTACGGGGGGCTGCAGTGGGGAATCTTGCGCAATGCGCGAAAGCGTGACGCAGCAACGCCGCGTGGGGGAAGACGGCCTTCGGGTTGTAAACCCCTTTCAGGAGGGACGAAGGTCGGGCGGTGAACAGCCGTTCCGACTGACGGTACCTCCACAAGAAGCCCCGGCTAACTACGTGCCAGCAGCCGCGGTAATACGTAGGGTCCGAGCGTTGTCCGGAATTATTGGGCGTAAAGAGCTCGTAGGCGGCTCGTCGCGTCGACCGTGAAAACCCGCGGCTTAACTGCGGGCTTGCGGTTGATACGGGCGGGCTAGAGTTCGGCAGGGGAGACTGGAATTCCTGGTGTAGCGGTGAAATGCGCAGATATCAGGAGGAACACCGGTGGCGAAGGCGGGTCTCTGGGCCGATACCGACGCTCAGGCGCGACAGCGTGGGGAGCAAACAGGATTAGATACCCCAGTAGTCC</w:t>
      </w:r>
    </w:p>
    <w:p w14:paraId="655FB4E3">
      <w:pPr>
        <w:rPr>
          <w:rFonts w:hint="eastAsia"/>
        </w:rPr>
      </w:pPr>
      <w:r>
        <w:rPr>
          <w:rFonts w:hint="eastAsia"/>
        </w:rPr>
        <w:t>&gt;OTU025496</w:t>
      </w:r>
    </w:p>
    <w:p w14:paraId="4BA80E4B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CCGGGACGAATGGCTCCAACCTAATACGTTGGAGTGTGACGGTACCGGGTGAGGAAGCCCCGGCTAACTCTGTGCCAGCAGCCGCGGTAATACAGAGGGGGCAAGCGTTAATCGGAATTACTGGGCGTAAAGCGTGCGCAGGCGGTTATGTAAGACAGATGTGAAATCCCCGGGCTCAACCTGGGAACTGCATTTGTGACTGCATAGCTATAGTACGGCAGAGGGGGATGGAATTCCGCGTGTAGCAGTGAAATGCGTAGAGATGTGGAGGAACACCAGTGGCGAAGGCGGCTTTCTGGTCTGTAACTGACGCTGAGGCGCGAAAGCGTGGGGAGCAAACAGGATTAGATACCCGGGTAGTCC</w:t>
      </w:r>
    </w:p>
    <w:p w14:paraId="288792BB">
      <w:pPr>
        <w:rPr>
          <w:rFonts w:hint="eastAsia"/>
        </w:rPr>
      </w:pPr>
      <w:r>
        <w:rPr>
          <w:rFonts w:hint="eastAsia"/>
        </w:rPr>
        <w:t>&gt;OTU025497</w:t>
      </w:r>
    </w:p>
    <w:p w14:paraId="6A3300DD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GCTCTGTTGTTAGGGAAGAACAAGTGCCGTTCAAATAGGGCGGCACCTTGACGGTACCTAACCAGAAAGCCACGGCTAACTTCGTGCCAGCAGCCGCGGTAATACGAAGGGTGCAAGCGTTACTCGGAATTACTGGGCGTAAAGCGTGCGTAGGTGGTGGTTTAAGTCTGATGTGAAAGCCCTGGGCTCAACCTGGGAATGGCATTGGATACTGGCGACCTAGAGTGCGGTAGAGGGGTGTGGAATTCCGGGTGTAGTGGTGAAATGCGTAGAGATCCGGAGGAACACCAGCGGCGAAGGCGGCACTCTAGGCCGCACCTGACGCTGAGACGCGACAGCACGGGGAGCGAACGGGATTAGATACCCTGGTAGTCC</w:t>
      </w:r>
    </w:p>
    <w:p w14:paraId="35EBF357">
      <w:pPr>
        <w:rPr>
          <w:rFonts w:hint="eastAsia"/>
        </w:rPr>
      </w:pPr>
      <w:r>
        <w:rPr>
          <w:rFonts w:hint="eastAsia"/>
        </w:rPr>
        <w:t>&gt;OTU025498</w:t>
      </w:r>
    </w:p>
    <w:p w14:paraId="44E0F9BE">
      <w:pPr>
        <w:rPr>
          <w:rFonts w:hint="eastAsia"/>
        </w:rPr>
      </w:pPr>
      <w:r>
        <w:rPr>
          <w:rFonts w:hint="eastAsia"/>
        </w:rPr>
        <w:t>CCTACGGGCGGCTGCAGTAAGGAATATTGGTCAATGGAGGCAACTCTGAACCAGCCATGCCGCGTGCAGGAAGACAGCCCTCTGGGTCGTAAACTGCTTTTATTCGGGAATAAACCACATTACGTGTAGTGTGCTGAATGTACCGAAGGAATAAGGATCGGCTAACTCCGTGCCAGCAGCCGCGGTAATACGGAGGATCCAAGCGTTATCCGGATTTATTGGGCGTAAAGAGCTCGTAGGCGGCTTAGTAAGTCGGTCGTGAAAGCCCGAGGCTCAACTTCGGGACTGCGGTCGATACTGCTATAGCTAGAGTTTGGTAGAGGAGAACGGAATTCCCGGTGTAGCGGTGGAATGCGCAGATATCGGGAGGAACATCAGTGGCGAAGGCGGCTTTCTGGCCCAATACTGACACTCATGTGCGAAAGCGTGGGGAGCAAACAGGATTAGATACCCCGGTAGTCC</w:t>
      </w:r>
    </w:p>
    <w:p w14:paraId="1B863FCE">
      <w:pPr>
        <w:rPr>
          <w:rFonts w:hint="eastAsia"/>
        </w:rPr>
      </w:pPr>
      <w:r>
        <w:rPr>
          <w:rFonts w:hint="eastAsia"/>
        </w:rPr>
        <w:t>&gt;OTU025499</w:t>
      </w:r>
    </w:p>
    <w:p w14:paraId="6C63C7C0">
      <w:pPr>
        <w:rPr>
          <w:rFonts w:hint="eastAsia"/>
        </w:rPr>
      </w:pPr>
      <w:r>
        <w:rPr>
          <w:rFonts w:hint="eastAsia"/>
        </w:rPr>
        <w:t>CCTACGGGGGGCTGCAGTCGAGGATCTTCGTCAATGGGCGCAAGCCTGAACGAGCGATGCCGCGTGAGCGATGAAGCCCTTCGGGGTGTAAAGCTCTTTCGGCAGGAACGATAATGACGGTACCTGAAGAAGAAGCTGCGGCTAACTACGTGCCAGCAGCCGCGGTAATACGGGGGGGGCAAGCGTTGTTCGGATTCACTGGGCGTAAAGGGTGCGTAGGTGGTGGGGTAAGTTTGATGTGAAAGCTCCGAGCTCAACTCGGAAATTGCATTGAATACTATCCTGCTTGAGGGTTGGAGGGGAGACTGGAATTCTCGGTGTAGCAGTGAAATGCGTAGATATCGAGAGGAACACCAGTGGCGAAGGCGAGTCTCTAGACAACTCCTGACACTGAGGCACGAAAGCTAGGGGAGCAAACAGGATTAGATACCCCTGTAGTCC</w:t>
      </w:r>
    </w:p>
    <w:p w14:paraId="5CEA820E">
      <w:pPr>
        <w:rPr>
          <w:rFonts w:hint="eastAsia"/>
        </w:rPr>
      </w:pPr>
      <w:r>
        <w:rPr>
          <w:rFonts w:hint="eastAsia"/>
        </w:rPr>
        <w:t>&gt;OTU025500</w:t>
      </w:r>
    </w:p>
    <w:p w14:paraId="39E7A708">
      <w:pPr>
        <w:rPr>
          <w:rFonts w:hint="eastAsia"/>
        </w:rPr>
      </w:pPr>
      <w:r>
        <w:rPr>
          <w:rFonts w:hint="eastAsia"/>
        </w:rPr>
        <w:t>CCTACGGGCGGCTGCAGTCGAGAATTTTTCACAATGGGCGCAAGCCTGATGGAGCGACGCCGCGTGGGGGATGAAGGGTTTCGATCCGTAAACCCCTGTCATTTGCGAACAAACCTTGAGGGTGAATAGCCTTCAAGCTGATTGTAGTGAAAGAGGAAGGGACGGCTAACTCTGTGCCAGCAGCCGCGGTAATACAGAGGTCCCAAGCGTTGTTCGGATTCACTGGGCGTAAAGAGCTCGTAGGCGGCTTGTCACGTCGGGTGTGAAAGCCCGGGGCTTAACCCCGGGTCTGCATTCGATACGGGCTAGCTAGAGTGTGGTAGGGGAGATCGGAATTCCTGGTGTAGCGGTGAAATGCGTAGATATCTGGAGGAACACCGGTGGCGAAGGCGGCATCCTGGACCGGTATTGACGCTGAGGCGCGAAAGCCAGGGGAGCAAACGGGATTAGATACCCCTGTAGTCC</w:t>
      </w:r>
    </w:p>
    <w:p w14:paraId="0F32C2E0">
      <w:pPr>
        <w:rPr>
          <w:rFonts w:hint="eastAsia"/>
        </w:rPr>
      </w:pPr>
      <w:r>
        <w:rPr>
          <w:rFonts w:hint="eastAsia"/>
        </w:rPr>
        <w:t>&gt;OTU025501</w:t>
      </w:r>
    </w:p>
    <w:p w14:paraId="72DEC1D0">
      <w:pPr>
        <w:rPr>
          <w:rFonts w:hint="eastAsia"/>
        </w:rPr>
      </w:pPr>
      <w:r>
        <w:rPr>
          <w:rFonts w:hint="eastAsia"/>
        </w:rPr>
        <w:t>CCTACGGGGGGCTGCAGTAACGAATCTTCCCCAATGGGCGCAAGCCTGAGGGAGCGACGCCGCGTGGAGGATGAAGTCCTTCGGGATGTAAACTCCTGTCAGGGGTTACCAAGTTCTGAGGATCCCCAGAGGAAGAGGCGGCTAACTCTGTGCCAGCAGCCGCGGTAAGACAGAGGCCTCGAGCGTTAGGCGGAATCACTGGGCTTAAAGCGCGTGTAGGCGGCTATGCAAGTCGGGCGTGAAATCCCACGGCTCAACCGTGGAAGTGCACTCGAAACTGCGTAGCTAGAGTCCTGGAGAGGAAGGTGGAATGCTTGGTGTAGAGGTGAAATTCGTAGATATCTGGAGGAACACCGATGGCGTAGGCAGGCTACTGGCCTATTATTGACGCTAAGGCACGAAAGCGTGGGGAGCAAACGGGATTAGATACCCTAGTAGTCC</w:t>
      </w:r>
    </w:p>
    <w:p w14:paraId="33DD6F92">
      <w:pPr>
        <w:rPr>
          <w:rFonts w:hint="eastAsia"/>
        </w:rPr>
      </w:pPr>
      <w:r>
        <w:rPr>
          <w:rFonts w:hint="eastAsia"/>
        </w:rPr>
        <w:t>&gt;OTU025502</w:t>
      </w:r>
    </w:p>
    <w:p w14:paraId="07EAFC09">
      <w:pPr>
        <w:rPr>
          <w:rFonts w:hint="eastAsia"/>
        </w:rPr>
      </w:pPr>
      <w:r>
        <w:rPr>
          <w:rFonts w:hint="eastAsia"/>
        </w:rPr>
        <w:t>CCTACGGGGGGCTGCAGTCGGGAATCTTGCGCAATGGGCGAAAGCCTGACGCAGCAACACCGTGTGAGCGATGAAGGCCTTCGGGTTGTAAAGCTCTTTCGCACGCGACGATGATGACGGTAGCGTGAGAAGAAGCCCCGGCTAACTTCGTGCCAGCAGCCGCGGTAATACGAAGGGTGCAAGCGTTACTCGGAATTACTGGGCGTAAAGCGTGCGTAGGTGGTGGTTTAAGTCTGTCGTGAAAGCCCTGGGCTCAACCTGGGAATTGCGATGGATACTGGATCACTAGAGTGTGGTAGAGGGATGCGGAATTTCCGGTGTAGCAGTGAAATGCGTAGAGATCAAGAGGAACACTCGTGGCGAAAGCGAGCTACTGGACAATATCTGACGCTGAGGCTCGAAGGCCAGGGTAGCGAAAGGGATTAGATACCCTTGTAGTCC</w:t>
      </w:r>
    </w:p>
    <w:p w14:paraId="1699D0E2">
      <w:pPr>
        <w:rPr>
          <w:rFonts w:hint="eastAsia"/>
        </w:rPr>
      </w:pPr>
      <w:r>
        <w:rPr>
          <w:rFonts w:hint="eastAsia"/>
        </w:rPr>
        <w:t>&gt;OTU025503</w:t>
      </w:r>
    </w:p>
    <w:p w14:paraId="5678E1BD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AGGGAAGAAACGGCTCAGGCTAATATCTTGGGCTAATGACGGTACCTGAAGAATAAGCACCGGCTAACTACGTGCCAGCAGCCGCGGTAATACGTAGGGTGCAAGCGTTGCTCGGAATTACTGGGTGTAAAGCGCGTGCAGGCGGTTTGCTAAGTTAGGTGTGAAAGCTCCTGGCTCAACTGGGAGAGGTCGCTTAAGACTGGCAGACTTGAGAGCAGTAGGGGAAGGTGGAATTCCGGGTGTAGCGGTGAAATGCGTAGAGATCGGGAGGAACATCCGTGGCGAAGGCGGCCATCTGGACCAGCACTGACGCTGAGGCACGAAAGCGTGGGGAGCAAACAGGATTAGATACCCCAGTAGTCC</w:t>
      </w:r>
    </w:p>
    <w:p w14:paraId="02BC1F5B">
      <w:pPr>
        <w:rPr>
          <w:rFonts w:hint="eastAsia"/>
        </w:rPr>
      </w:pPr>
      <w:r>
        <w:rPr>
          <w:rFonts w:hint="eastAsia"/>
        </w:rPr>
        <w:t>&gt;OTU025504</w:t>
      </w:r>
    </w:p>
    <w:p w14:paraId="554D23D2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TCGTGCCAGCAGCCGCGGTAATACGAAGGGGGCTAGCGTTGCTCGGATTTACTGGGCGTAAAGGGCGCGTAGGCGGGTGATCAAGTTGGGGGTGAAAGCCCGGGGCTCAACCTCGGAATTGCCCTCAAAACTGATCGCCTTGAGTACGGGAGAGGTGTGTGGAACTCCGAGTGTAGAGGTGAAATTCGTAGATATTCGGAAGAACACCAGTGGCGAAGGCGACACACTGGCCCGTTACTGACGCTGAGGCGCGAAAGCGTGGGGAGCAAACAGGATTAGATACCCCTGTAGTCC</w:t>
      </w:r>
    </w:p>
    <w:p w14:paraId="59865CAF">
      <w:pPr>
        <w:rPr>
          <w:rFonts w:hint="eastAsia"/>
        </w:rPr>
      </w:pPr>
      <w:r>
        <w:rPr>
          <w:rFonts w:hint="eastAsia"/>
        </w:rPr>
        <w:t>&gt;OTU025505</w:t>
      </w:r>
    </w:p>
    <w:p w14:paraId="62706B59">
      <w:pPr>
        <w:rPr>
          <w:rFonts w:hint="eastAsia"/>
        </w:rPr>
      </w:pPr>
      <w:r>
        <w:rPr>
          <w:rFonts w:hint="eastAsia"/>
        </w:rPr>
        <w:t>CCTACGGGTGGCTGCAGTTAGGAATCTTCCACAATGGGCGAAAGCCTGATCCAGCAATGCCGCGTGAGTGATGAAGGCCTTAGGGTTGTAAAGCTCTTTTGCCCGGGATGATAATGACAGTACCGGGAGAATAAGCCCCGGCTAACTACGTGCCAGCAGCCGCGGTAATACGTAGGGTGCGAGCGTTAATCGGAATTACTGGGCGTAAAGCGTGCGCAGGCGGTTGTGCAAGACAGAGGTGAAATCCCCGGGCTCAACCTGGGAATTGCGTTGGAGACTGCAAGGCTAGAATCTGGCAGAGGGGGGTAGAATTCCACGTGTAGCAGTGAAATGCGTAGAGATGTGGAGGAACACCGATGGCGAAGGCAGCCCCCTGGGCCTGCACTGACGCTCATGCACGAAAGCGTGGGGAGCAAACAGGATTAGATACCCGAGTAGTCC</w:t>
      </w:r>
    </w:p>
    <w:p w14:paraId="1C90139B">
      <w:pPr>
        <w:rPr>
          <w:rFonts w:hint="eastAsia"/>
        </w:rPr>
      </w:pPr>
      <w:r>
        <w:rPr>
          <w:rFonts w:hint="eastAsia"/>
        </w:rPr>
        <w:t>&gt;OTU025506</w:t>
      </w:r>
    </w:p>
    <w:p w14:paraId="1BBC2501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AAGCTCCGACCTAACACGTCGGAGTCTGACGGTACCGGGTGAGGAAGCCCCGGCTAACTCTGTGCCAGCAGCCGCGGTAATACGAAGGGGGCTAGCGTTGCTCGGAATTACTGGGCGTAAAGGGCGCGTAGGCGGGACGACAAGTCGGGGGTGAAAGCCCGGGGCTCAACCTCGGAATTGCCTTCGAAACTGTCGACCTAGAGTACGGGAGAGGTGTGTGGAACTCCGAGTGTAGAGGTGAAATTCGTAGATATTCGGAAGAACACCAGTGGCGAAGGCGACACACTGGCCCGATACTGACGCTGAGGCACGAAAGCGTGGGGAGCAAACAGGATTAGATACCCTTGTAGTCC</w:t>
      </w:r>
    </w:p>
    <w:p w14:paraId="19076821">
      <w:pPr>
        <w:rPr>
          <w:rFonts w:hint="eastAsia"/>
        </w:rPr>
      </w:pPr>
      <w:r>
        <w:rPr>
          <w:rFonts w:hint="eastAsia"/>
        </w:rPr>
        <w:t>&gt;OTU025507</w:t>
      </w:r>
    </w:p>
    <w:p w14:paraId="2722DAF9">
      <w:pPr>
        <w:rPr>
          <w:rFonts w:hint="eastAsia"/>
        </w:rPr>
      </w:pPr>
      <w:r>
        <w:rPr>
          <w:rFonts w:hint="eastAsia"/>
        </w:rPr>
        <w:t>CCTACGGGGGGCTGCAGTAGGGAATATTGGGCAATGGGCGCAAGCCTGACCCAGCCATGCCGCGTGCAGGAAGACGGCCTTCTGGGTTGTAAACTGCTTTTGAACGGGAACAAAAGTCCCTTGCGAGGGGTAATGAGTGTACCGTTAGAATAAGCACCGGCTAACTCCGTGCCAGCAGCCGCGGTAATACGGAGGGTGCAAGCGTTGTCCGGATTTATTGGGTTTAAAGGGTGCGTAGGTGGCGCTGTAAGTCGGGTGTGAAATCCTGAGGCTTAACCTCGGAACTGCATTCGATACTGCGGCGCTTGAGGACTGGAGAGGAGACTGGAATTCATGGTGTAGCAGTGAAATGCGTAGAGATCATGAGGAAGACCAGTGGCGAAGGCGGCTCACTGGTCCATTACTGACGCTGAGGTGCGAAAGCGTGGGGAGCAAACAGGATTAGATACCCCGGTAGTCC</w:t>
      </w:r>
    </w:p>
    <w:p w14:paraId="7B55227D">
      <w:pPr>
        <w:rPr>
          <w:rFonts w:hint="eastAsia"/>
        </w:rPr>
      </w:pPr>
      <w:r>
        <w:rPr>
          <w:rFonts w:hint="eastAsia"/>
        </w:rPr>
        <w:t>&gt;OTU025508</w:t>
      </w:r>
    </w:p>
    <w:p w14:paraId="1E642738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ATTTCGGTATGTAAACTTCGTAAGAATGGGAAGAATAAATGACGGTACCATTTGTAAGGTCCGGCTAACTCCGTGCCAGCAGCCGCGGTAATACGGAGGGGGCTAGCGTTGTTCGGAATTATTGGGCGTAAAGCGCGCGCAGGCGGCCTGTTAAGTCTGGTGTGAAAGACCACGGCTCAACCGAGGGGTGGCATCAGAAACTGGCGGGCTTGAGTGCAGGAGAGGAGAGTGGAATTCCCGGTGTAGCGGTGGAATGCGTAGAGATCGGGAGGAACATCAGTGGCGAAAGCGACTTCCTGGTCCAGCACCGACGTTCAGGCGCGAAAGCGTGGGGAGCAAACAGGATTAGATACCCTGGTAGTCC</w:t>
      </w:r>
    </w:p>
    <w:p w14:paraId="64E1E051">
      <w:pPr>
        <w:rPr>
          <w:rFonts w:hint="eastAsia"/>
        </w:rPr>
      </w:pPr>
      <w:r>
        <w:rPr>
          <w:rFonts w:hint="eastAsia"/>
        </w:rPr>
        <w:t>&gt;OTU025509</w:t>
      </w:r>
    </w:p>
    <w:p w14:paraId="3746A449">
      <w:pPr>
        <w:rPr>
          <w:rFonts w:hint="eastAsia"/>
        </w:rPr>
      </w:pPr>
      <w:r>
        <w:rPr>
          <w:rFonts w:hint="eastAsia"/>
        </w:rPr>
        <w:t>CCTACGGGTGGCAGCAGCTAAGAATCTTGCGCAATGGGCGAAAGCCTGACGCAGCAATTCCGCGTGGGGGACGAAGGCCCTAGGGTCGTAAACCCCTTTTGTGAAGGAAGAAGTTCTGACGGTACTTCACGAATAAGACACGGCTAACTACGTGCCAGCAGCCGCGGTAATACGTAGGTGTCAAGCGTTGTTCGGAATCACTGGGCGTAAAGGGAGCGCAGGCGGTCGGATTAGTCCAAAGTGAAAGCCCGGGGCTCAACCTCGGAAGTGCTTTGGATACTGTCCGACTTGAGTACGCGAGAGGTGAGCGGAATTCCAGGTGTAGCGGTGGAATGCGTAGAGATCGGGAAGAACATCGGTGGCGAAGGCGGCCAGCTGGGCCGTTGCTGACGCTGAGGCGCGACAGCGTGGGGAGCAAACAGGATTAGATACCCGAGTAGTCC</w:t>
      </w:r>
    </w:p>
    <w:p w14:paraId="21C1DE53">
      <w:pPr>
        <w:rPr>
          <w:rFonts w:hint="eastAsia"/>
        </w:rPr>
      </w:pPr>
      <w:r>
        <w:rPr>
          <w:rFonts w:hint="eastAsia"/>
        </w:rPr>
        <w:t>&gt;OTU025510</w:t>
      </w:r>
    </w:p>
    <w:p w14:paraId="6AF6F93D">
      <w:pPr>
        <w:rPr>
          <w:rFonts w:hint="eastAsia"/>
        </w:rPr>
      </w:pPr>
      <w:r>
        <w:rPr>
          <w:rFonts w:hint="eastAsia"/>
        </w:rPr>
        <w:t>CCTACGGGGGGCTGCAGTGGGGAATCTTGCGCAATGGAGGAAACTCTGACGCAGCCACGCCGCGTGAGTGAAGAAGGCCTTCGGGTTGTAAAGCTCTGTCGGAAGGGACGAAAAGCTTAAGGGTGAATAGCCCTTGAGTCTGACGGTACCTTTAAAGGAAGCACCGGCTAACTCTGTGCCAGCAGCCGCGGTAATACAGAGGGTGCAAGCGTTGCTCGGAATTACTGGGCGTAAAGCGCGTGTAGGTGGTTTCGCAAGTCAGGTGTGAAAGCCCGAGGCTCAACCTCGGAAGTGCACTTGATACTACGGAGCTGGAGTCTTGGAGAGGAGAGCGGAATTCCCGGTGTAGAGGTGAAATTCGTAGATATCGGGAGGAACACCAGTGGCGAAGGCGGCTCTCTGGACAAGTACTGACACTGAGACGCGAAAGCATGGGGAGCAAACAGGATTAGATACCCCTGTAGTCC</w:t>
      </w:r>
    </w:p>
    <w:p w14:paraId="65427D5F">
      <w:pPr>
        <w:rPr>
          <w:rFonts w:hint="eastAsia"/>
        </w:rPr>
      </w:pPr>
      <w:r>
        <w:rPr>
          <w:rFonts w:hint="eastAsia"/>
        </w:rPr>
        <w:t>&gt;OTU025511</w:t>
      </w:r>
    </w:p>
    <w:p w14:paraId="2C32A896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AGGAACGAAACGGTGGGGGCTAATATCTCCTGCTAATGACGGTACCTGAAGAATAAGCACCGGCTAACTACGTGCCAGCAGCCGCGGTAATACGTAGGGTGCAAGCGTTAATCGGAATTACTGGGCGTAAAGCGTGCGCAGGCGGTTTTGTAAGTCTGTCGTGAAAGCCCCGGGCTTAACCCGGGAATGGCATTGAATACTGCAGATCTGGAGGATCGGAGGGGGGACTGGAATTCTTGGTGTAGCAGTGAAATGCGTAGATATCCGGAGGAACACCAGTGGCGAAGGCGGCCTTCTGGACCATTTCTGACGCTCAGACGCGAAAGCTAGGGTAGCAAACGGGATTAGATACCCCAGTAGTCC</w:t>
      </w:r>
    </w:p>
    <w:p w14:paraId="39F81BCD">
      <w:pPr>
        <w:rPr>
          <w:rFonts w:hint="eastAsia"/>
        </w:rPr>
      </w:pPr>
      <w:r>
        <w:rPr>
          <w:rFonts w:hint="eastAsia"/>
        </w:rPr>
        <w:t>&gt;OTU025512</w:t>
      </w:r>
    </w:p>
    <w:p w14:paraId="50631A05">
      <w:pPr>
        <w:rPr>
          <w:rFonts w:hint="eastAsia"/>
        </w:rPr>
      </w:pPr>
      <w:r>
        <w:rPr>
          <w:rFonts w:hint="eastAsia"/>
        </w:rPr>
        <w:t>CCTACGGGGGGCTGCAGTGGGGAATCTTGCGCAATGGACGAAAGTCTGACGCAGCGACGCCGCGTGGGCGACGAAGGCCTTCGGGTTGTAAAGCCCTGTGGGGCGGGACGAACTCGCATCGCGGTAACATCGCGGTGCGTTGACGGTACCGCCTTAGCAAGCACCGGCTAACTCTGTGCCAGCAGCCGCGGTAAGACAGAGGGTGCAAACGTTGCTCGGAATCACTGGGCGTAAAGGGCGCGTAGGCGGGATGGCAAGTCGGTCGTGAAATCCTTCGGCTCAACCGAGGGGAGTCGGTCGATACTGCCGTTCTTGAGGGATGCAGAGGAGACTGGAATTTCCGGTGTAGCGGTGAAATGTGCAGAGATCGGAAAGAATACCTGTGGCGAAGGCGAGTCTCTGGGCATTGTCTGACGCTGAGGCGCGAAAGCGTGGGGAGCAAACGGGATTAGATACCCTTGTAGTCC</w:t>
      </w:r>
    </w:p>
    <w:p w14:paraId="6FF009F0">
      <w:pPr>
        <w:rPr>
          <w:rFonts w:hint="eastAsia"/>
        </w:rPr>
      </w:pPr>
      <w:r>
        <w:rPr>
          <w:rFonts w:hint="eastAsia"/>
        </w:rPr>
        <w:t>&gt;OTU025513</w:t>
      </w:r>
    </w:p>
    <w:p w14:paraId="045A8381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TCTTTCAGCAGGGAAGAAGCGAAAGTGACGGTACCTGCAGAAGAAGCGCCGGCTAACTACGTGCCAGCAGCCGCGGTAATACAGAGGGTGCGAGCGTTAATCGGAATTACTGGGCGTAAAGCGCGCGTAGGCGGTCTTGTAAGTCGGGTGTGAAAGCCCCGGGCTCAACCTGGGAACTGCATTCGAGACTGCAGGACTGGAGTATTGGAGAGGGCAGCGGAATTTCCGGTGTAGCGGTGGAATGCGTAGAGATCCGGAAGAACACCGGTGGCGAAGGCGGCCTGCTGGGCAGTAGCCGAAAGGCTTTCAAGCTGACACTGAGGCGCGACAGCGTGGGGAGCAAACAGGATTAGATACCCGGGTAGTCC</w:t>
      </w:r>
    </w:p>
    <w:p w14:paraId="10CAAC39">
      <w:pPr>
        <w:rPr>
          <w:rFonts w:hint="eastAsia"/>
        </w:rPr>
      </w:pPr>
      <w:r>
        <w:rPr>
          <w:rFonts w:hint="eastAsia"/>
        </w:rPr>
        <w:t>&gt;OTU025514</w:t>
      </w:r>
    </w:p>
    <w:p w14:paraId="6BFB4D77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GCTCTGTTGTTAGGGAAGAACAAGTGCCGTTCAAATAGGGCGGCACCTTGACGGTACCTAACCAGAAAGCCACGGCTAACTACGTGCCAGCAGCCGCGGTAATACGTAGGTGGCAAGCGTTGTCCGGAATTATTGGGCGTAAAGGGCGTGTAGGCGGTTTGTTAAGTCATGTGTGAAATCCCTCGGCTCAACCGGGGAAGGACGCATGAAACTGGCAAGCTAGAGTACCAAAGAGGGGGGTGGAATTCCCGGTGTAGCGGTGAAATGTGTAGAGATCCGGAGGAACACCAGTGGCGCAAGCGACGCCCTGGGCCACTACTGACGCTGAGATACGAAAGCGTGGGGAGCGAACGGGATTAGATACCCGAGTAGTCC</w:t>
      </w:r>
    </w:p>
    <w:p w14:paraId="7D16E421">
      <w:pPr>
        <w:rPr>
          <w:rFonts w:hint="eastAsia"/>
        </w:rPr>
      </w:pPr>
      <w:r>
        <w:rPr>
          <w:rFonts w:hint="eastAsia"/>
        </w:rPr>
        <w:t>&gt;OTU025515</w:t>
      </w:r>
    </w:p>
    <w:p w14:paraId="4CD3536B">
      <w:pPr>
        <w:rPr>
          <w:rFonts w:hint="eastAsia"/>
        </w:rPr>
      </w:pPr>
      <w:r>
        <w:rPr>
          <w:rFonts w:hint="eastAsia"/>
        </w:rPr>
        <w:t>CCTACGGGCGGCTGCAGTCGAGAATCTTCGGCAATGGGCGAAAGCCTGACCGAGCGACGCCACGTGCGGGATGACGGCCCTCGGGTTGTAAACCGCTGTCGAGGGGGATGAAGTCACGAGGAGCAATCTCCTTGTGTTGACAGAGCCCTGGAGGAAGCGCGGGCTAAGTACGTGCCAGCAGCCGCGGTAATACGTAGGGTGCAAGCGTTAATCGGAATTACTGGGCGTAAAGCGTGCGCAGGCGGCTATGCAAGACAGTTGTGAAATCCCCGGGCTCAACCTGGGAATTGCAGTCGATACTGCCTGGCTAGAGTGTGGAAGAGGGGGGTAGAATTCCCGGTGTAGCGGTGAAATGCGTAGATATCGGGAGGAACACCAGTGGCGAAGGCGGCCATCTGGGACAACACTGACGCTGAGGCACGAAAGCGTGGGGAGCAAACAGGATTAGATACCCCTGTAGTCC</w:t>
      </w:r>
    </w:p>
    <w:p w14:paraId="279C21B4">
      <w:pPr>
        <w:rPr>
          <w:rFonts w:hint="eastAsia"/>
        </w:rPr>
      </w:pPr>
      <w:r>
        <w:rPr>
          <w:rFonts w:hint="eastAsia"/>
        </w:rPr>
        <w:t>&gt;OTU025516</w:t>
      </w:r>
    </w:p>
    <w:p w14:paraId="7FB77728">
      <w:pPr>
        <w:rPr>
          <w:rFonts w:hint="eastAsia"/>
        </w:rPr>
      </w:pPr>
      <w:r>
        <w:rPr>
          <w:rFonts w:hint="eastAsia"/>
        </w:rPr>
        <w:t>CCTACGGGGGGCTGCAGTGGGGAATATTGGGCAATGGGCGAAAGCCTGACGCAGCGACGCCGCGTGAGTGATGAAGGCCTTAGGGTTGTAAAGCTCTGTGGAGAGGGACGAATAAGGCATGGCGAATAGCCATGTTGATGACGGTACCTTTTTAGCAAGCACCGGCTAACTCTGTGCCAGCATCCGCGGTAAGACAGAGGGTGCAAACGTTGTTCGGAATTACTGGGCGTAAAGCGCGTGTAGGCGGTTGCACAAGTCGGGTGTGAAAGCCCAGGGCTCAACCCTGGAAGTGCACTCGAAACTGTGCGACTAGAGGCTCGGAGAGGAAAGCGGAATTCTGGGTGTAGAGGTGAAATTCGTAGATATCCAGAGGAACACCGGTGGCGAAGGCGGCTTTCTGGACGAGTTCTGACGCTGAGACGCGAAAGCGTGGGGAGCAAACAGGATTAGATACCCCTGTAGTCC</w:t>
      </w:r>
    </w:p>
    <w:p w14:paraId="17185317">
      <w:pPr>
        <w:rPr>
          <w:rFonts w:hint="eastAsia"/>
        </w:rPr>
      </w:pPr>
      <w:r>
        <w:rPr>
          <w:rFonts w:hint="eastAsia"/>
        </w:rPr>
        <w:t>&gt;OTU025517</w:t>
      </w:r>
    </w:p>
    <w:p w14:paraId="3C820687">
      <w:pPr>
        <w:rPr>
          <w:rFonts w:hint="eastAsia"/>
        </w:rPr>
      </w:pPr>
      <w:r>
        <w:rPr>
          <w:rFonts w:hint="eastAsia"/>
        </w:rPr>
        <w:t>CCTACGGGGGGCAGCAGTGGGGAATCTTGCGCAATGGCCGAAAGGCTGACGCAGCGACGCCGCGTGCGGGAGGAAGCTCTTCGGGGTGTAAACCGCTGTCAGGGGGGACGAAGGTCCCAGCGAGGAAATGCGCTGGGGATGACGGTACCTCCAGAGGAAGCGCCGGCTAACTCCGTGCCAGCAGCCGCGGTAATACGGAGGGCGCGAGCGTTGTTCGGAATTACTGGGCGTAAAGCGCACGTAGGTGGCGACGTAAGTCGGGTGTGAAAGCCCCGGGCTCAACCTGGGAATTGCATTCGAGACTGTGTTGCTGGAGTGCAGAAGAGGAGAGTGGAATTCCACGTGTAGCGGTGAAATGCGTAGAGATGTGGAGGAACACCAGTGGCGAAGGCGGCTACCTGGACCGGAACTGACGCTGAGGCACGAAAGCGTGGGGAGCGAACAGGATTAGATACCCTAGTAGTCC</w:t>
      </w:r>
    </w:p>
    <w:p w14:paraId="0F10FA3D">
      <w:pPr>
        <w:rPr>
          <w:rFonts w:hint="eastAsia"/>
        </w:rPr>
      </w:pPr>
      <w:r>
        <w:rPr>
          <w:rFonts w:hint="eastAsia"/>
        </w:rPr>
        <w:t>&gt;OTU025518</w:t>
      </w:r>
    </w:p>
    <w:p w14:paraId="3986697E">
      <w:pPr>
        <w:rPr>
          <w:rFonts w:hint="eastAsia"/>
        </w:rPr>
      </w:pPr>
      <w:r>
        <w:rPr>
          <w:rFonts w:hint="eastAsia"/>
        </w:rPr>
        <w:t>CCTACGGGTGGCTGCAGTTGGGAATCTTGCACAATGGGGGAAACCCTGATGGAGCGACGCCGCGTGGAGGATGAAGGCCTTCGGGTTGTAAACTCCTGTCATTGGTGAACAAGATTTGCCGGGTAACTCCGTGCAGATTTGCTAGTAGCCGAAGAGGAAGGGACGGCTAACTCTGTGCCAGCAGCCGCGGTAATACGGGGGGGGCAAGCGTTGTTCGGAATTACTGGGCGTAAAGGGCTCGTAGGCGGCCAACTAAGTCGGATGTGAAAGCCCTGGGCTCAACCTGGGAATTGCATTCGATACTGCCTGACTGGAGTATGGTAGAGGGAAGTGGAATTTCCGGTGTAGCGGTGAAATGCGTAGATATCGGAAGGAACACCAGTGGCGAAGGCGGCTACCTGGACCGGTTCTGACGCTGAGGCGCGAAAGCGTGGGTAGCAAACAGGATTAGATACCCTTGTAGTCC</w:t>
      </w:r>
    </w:p>
    <w:p w14:paraId="4139EA65">
      <w:pPr>
        <w:rPr>
          <w:rFonts w:hint="eastAsia"/>
        </w:rPr>
      </w:pPr>
      <w:r>
        <w:rPr>
          <w:rFonts w:hint="eastAsia"/>
        </w:rPr>
        <w:t>&gt;OTU025519</w:t>
      </w:r>
    </w:p>
    <w:p w14:paraId="230DF193">
      <w:pPr>
        <w:rPr>
          <w:rFonts w:hint="eastAsia"/>
        </w:rPr>
      </w:pPr>
      <w:r>
        <w:rPr>
          <w:rFonts w:hint="eastAsia"/>
        </w:rPr>
        <w:t>CCTACGGGTGGCAGCAGTGGGGAATATTGGACAATGGGGGCAACCCTGATCCAGCGACGCCGCGTGTGTGAAGAAGGCCTGCGGGTTGTAAAGCACTTTTAGTGGGGATGAAAAGCTCAGGGTTAATACCTCTGGGTCTTGACCTAACCCACAGAAAAAGCACCGGCTAACTCTGTGCCAGCAGCCGCGGTAATACAGAGGGTGCAAGCGTTATCCGGATTTACTGGGCGTAAAGGGCGTGCAGGTGGTTCAGTAAGTGGTGCGTGAAAGCGCTCGGCTCAACCGGGCGAGGGCGTGCCAAACTGCTGGACTAGAAACAGGCAGAGGAAAGTGGAATTCGGGGTGTAGTGGTGAAATGCGTAGAGATCCCGAGGAACTCCTGTGGCGAAGGCGACTTTCTGGACTGCATCTGACGCTCAGACGCGAAAGCTAGGGTAGCAAACGGGATTAGATACCCCTGTAGTCC</w:t>
      </w:r>
    </w:p>
    <w:p w14:paraId="1C731E05">
      <w:pPr>
        <w:rPr>
          <w:rFonts w:hint="eastAsia"/>
        </w:rPr>
      </w:pPr>
      <w:r>
        <w:rPr>
          <w:rFonts w:hint="eastAsia"/>
        </w:rPr>
        <w:t>&gt;OTU025520</w:t>
      </w:r>
    </w:p>
    <w:p w14:paraId="5831DDA1">
      <w:pPr>
        <w:rPr>
          <w:rFonts w:hint="eastAsia"/>
        </w:rPr>
      </w:pPr>
      <w:r>
        <w:rPr>
          <w:rFonts w:hint="eastAsia"/>
        </w:rPr>
        <w:t>CCTACGGGTGGCAGCAGTGAGGAATATTGGACAATGGGCGGGAGCCTGATCCAGCCATGCCGCGTGCAGGAAGACTGCCCTATGGGTTGTAAACTGCTTTTTTACGGGAAGAAACACCCCCACGTGTGGGGGCTTGACGGTACCGTACGAATAAGGATCGGCTAACTCCGTGCCAGCAGCCGCGGTAATACGGAGGATCCGAGCGTTATCCGGAATCATTGGGTTTAAAGGGTCCGTAGGCGGGCGTCTAAGTCAGTGGTGAAATCCCGCAGCTCAACTGTGGAATTGCCATTGATACTGCTAGTCTTGAGTATGGTTGAGGTGGGCGGAATGTGTCATGTAGCGGTGAAATGCTTAGATATCGTCAAGAACACCGATAGCGAAGGCAGCTTACCAAGCTGTAACTGACACTGAGGCACGAAAGTGTGGGGATCAAACAGGATTAGATACCCTGGTGTCC</w:t>
      </w:r>
    </w:p>
    <w:p w14:paraId="139ECB89">
      <w:pPr>
        <w:rPr>
          <w:rFonts w:hint="eastAsia"/>
        </w:rPr>
      </w:pPr>
      <w:r>
        <w:rPr>
          <w:rFonts w:hint="eastAsia"/>
        </w:rPr>
        <w:t>&gt;OTU025521</w:t>
      </w:r>
    </w:p>
    <w:p w14:paraId="1C982172">
      <w:pPr>
        <w:rPr>
          <w:rFonts w:hint="eastAsia"/>
        </w:rPr>
      </w:pPr>
      <w:r>
        <w:rPr>
          <w:rFonts w:hint="eastAsia"/>
        </w:rPr>
        <w:t>CCTACGGGCGGCTGCAGTGGGGAATTTTGCGCAATGGAGGCAACTCTGACGCAGCCACGCCGCGTGCAGGAGGACGCCCCTACGGGGTGTAAACTGCTTTTCTGCGAGAAGAAGGCCTTGCTTTGGGCAGGGTGTGACGGTATCGCAGGAATAAGCACCGGCTAACTCCGTGCCAGCAGCCGCGGTAATACGGAGGGTGCAAGCGTTGTCCGGAATTATTGGGCGTAAAGCGCGCGCAGGCGGTCCTTTAAGTCTGATGTGAAAGCCCACGGCTCAACCGTGGAGGGTCATTGGAAACTGGGGGACTTGAGTACAGAAGAGGAAAGCGGAATTCCACGTGTAGCGGTGAAATGCGCAGATATCAGGAGGAACACCAATGGCGAAGGCAGCTCGCTGGGACGGTACTGACGCTGAGACGCGAAAGCGTGGGGAGCAAACAGGATTAGATACCCCAGTAGTCC</w:t>
      </w:r>
    </w:p>
    <w:p w14:paraId="727BCB32">
      <w:pPr>
        <w:rPr>
          <w:rFonts w:hint="eastAsia"/>
        </w:rPr>
      </w:pPr>
      <w:r>
        <w:rPr>
          <w:rFonts w:hint="eastAsia"/>
        </w:rPr>
        <w:t>&gt;OTU025522</w:t>
      </w:r>
    </w:p>
    <w:p w14:paraId="6900097A">
      <w:pPr>
        <w:rPr>
          <w:rFonts w:hint="eastAsia"/>
        </w:rPr>
      </w:pPr>
      <w:r>
        <w:rPr>
          <w:rFonts w:hint="eastAsia"/>
        </w:rPr>
        <w:t>CCTACGGGTGGCTGCAGTAGGGAATCTTCCGCAATGGACGAAAGTCTGACGGAGCAACGCCGCGTGAACGATGAAGGCTTTCGGGTCGTAAAGTTCTGTTGTTAGGGAAGAACAAGTACCAGAGTAACTGCTGGTACCTTGACGGTACCTAACCAGAAAGCCACGGCTAACTACGTGCCAGCAGCCGCGGTAATACGTAGGTGGCAAGCGTTATCCGGAATTATTGGGCGTAAAGCGCTCGCAGGCGGCTATGTAAGTCTGGTGTTAAAGCCCGGGGCTCAACCCCGGATCGCACTGAAAACTGGACCGCTTGAGTGTAGGAGAGGAAAGTGGAATTCCACGTGTAGCGGTGAAATGCGTAGAGATGTGGAGGAACACCAATGGCGAAGGCAGCCTCCTGGGCCAATACTGACACTCATGCACGAAAGCGTGGGGAGCAAACAGGATTAGATACCCCAGTAGTCC</w:t>
      </w:r>
    </w:p>
    <w:p w14:paraId="227B8234">
      <w:pPr>
        <w:rPr>
          <w:rFonts w:hint="eastAsia"/>
        </w:rPr>
      </w:pPr>
      <w:r>
        <w:rPr>
          <w:rFonts w:hint="eastAsia"/>
        </w:rPr>
        <w:t>&gt;OTU025523</w:t>
      </w:r>
    </w:p>
    <w:p w14:paraId="324C961A">
      <w:pPr>
        <w:rPr>
          <w:rFonts w:hint="eastAsia"/>
        </w:rPr>
      </w:pPr>
      <w:r>
        <w:rPr>
          <w:rFonts w:hint="eastAsia"/>
        </w:rPr>
        <w:t>CCTACGGGCGGCTGCAGTGGGGAATATTGCGCAATGGGCGAAAGCCTGACGCAGCGACGCCGCGTGAGGGATGACGGCCTTCGGGTTGTAAACCTCTTTCGCCAGGGACGAAGCGAGAGTGACGGTACCGGAAGAAGAAGCACCGGCTAACTACGTGCCAGCAGCCGCGGTAATACGGAGGGTGCAAGCGTTATCCGGATTCACTGGGTTTAAAGGGCGCGTAGGCGGGCGATCAAGTCCGGGGTGAAAGCCCCCAGCTCACCTGGGGAAGTGCCTTGGATACTGGTCGTCTAGAGGGAGGTAGGGGCGTGTGGAACTTCCGGTGGAGCGGTGAAATGCGTAGATATCGGAAGGAACGCCGGTGGCGAAAGCGGCACGCTGGACCTCTACTGACGCTGAGGCGCGAAAGCCAGGGGAGCAAACGGGATTAGATACCCCTGTAGTCC</w:t>
      </w:r>
    </w:p>
    <w:p w14:paraId="038E7C9E">
      <w:pPr>
        <w:rPr>
          <w:rFonts w:hint="eastAsia"/>
        </w:rPr>
      </w:pPr>
      <w:r>
        <w:rPr>
          <w:rFonts w:hint="eastAsia"/>
        </w:rPr>
        <w:t>&gt;OTU025524</w:t>
      </w:r>
    </w:p>
    <w:p w14:paraId="750AC95C">
      <w:pPr>
        <w:rPr>
          <w:rFonts w:hint="eastAsia"/>
        </w:rPr>
      </w:pPr>
      <w:r>
        <w:rPr>
          <w:rFonts w:hint="eastAsia"/>
        </w:rPr>
        <w:t>CCTACGGGGGGCTGCAGTGGGGAATTTTGGACAATGGGCGCAAGCCTGATCCAGCCATGCCGCGTGTGTGAAGAAGGCCTTCGGGTTGTAAAGCACTTTCGGACGGAACGAAATCGCGCGCATGAACATTGCGCGTGGATGACGGTACCGTAAGAAGAAGCACCGGCTAACTACGTGCCAGCAGCCGCGGTAAGACGTAGGGGGCGAGCGTTGTCCGGATTTATTGGGCGTAAAGAGCTCGTAGGTGGCTATGTAAGTCGGATGTGAAATCCCCGGGCTCAACCTGGGAACTGCATTCGATACTGCATGGCTAGAGTCTGATAGAGGGAAGTGGAATTCCAGGTGTAGCGGTGGAATGCGCAGATATCAGGAGGAACACCGATGGCGAAGGCAGATCTCTGGGCCGTAACTGACGCTGAGGAGCGAAAGCGTGGGGAGCGAACAGGATTAGATACCCCTGTAGTCC</w:t>
      </w:r>
    </w:p>
    <w:p w14:paraId="70A51C3C">
      <w:pPr>
        <w:rPr>
          <w:rFonts w:hint="eastAsia"/>
        </w:rPr>
      </w:pPr>
      <w:r>
        <w:rPr>
          <w:rFonts w:hint="eastAsia"/>
        </w:rPr>
        <w:t>&gt;OTU025525</w:t>
      </w:r>
    </w:p>
    <w:p w14:paraId="46729159">
      <w:pPr>
        <w:rPr>
          <w:rFonts w:hint="eastAsia"/>
        </w:rPr>
      </w:pPr>
      <w:r>
        <w:rPr>
          <w:rFonts w:hint="eastAsia"/>
        </w:rPr>
        <w:t>CCTACGGGTGGCTGCAGTGGGGAATATTGCGCAATGGGCGGAAGCCTGACGCAGCGACGCCGCGTGGGGGATGACGGCCTTCGGGTTGTAAACCCCTTTCAGCAGGGACGAAACTGACGGTACCTGCAGAAGAAGCCCCGGCCAACTACGTGCCAGCAGCCGCGGTAATACGTAGGGGGCGAGCGTTGTCCGGATTCATTGGGCGTAAAGCGCGTGTAGGCGGCTTTGCAAGTCGGGTGTGAAAGCCCTCAGCTCAACTGAGGAAGTGCGCCCGAAACTGCAGAGCTTGAGTGCCGGAGAGGGTGACGGAATTCCCGGTGTAGAGGTGAAATTCGTAGATATCGGGAGGAACATCAGTGGCGAAGGCGGTCACCTGGACGATAACTGACGCTGAGGCTCGAAAGCGTGGGGAGCAAACAGGATTAGATACCCTGGTAGTCC</w:t>
      </w:r>
    </w:p>
    <w:p w14:paraId="2565F8CF">
      <w:pPr>
        <w:rPr>
          <w:rFonts w:hint="eastAsia"/>
        </w:rPr>
      </w:pPr>
      <w:r>
        <w:rPr>
          <w:rFonts w:hint="eastAsia"/>
        </w:rPr>
        <w:t>&gt;OTU025526</w:t>
      </w:r>
    </w:p>
    <w:p w14:paraId="3997C262">
      <w:pPr>
        <w:rPr>
          <w:rFonts w:hint="eastAsia"/>
        </w:rPr>
      </w:pPr>
      <w:r>
        <w:rPr>
          <w:rFonts w:hint="eastAsia"/>
        </w:rPr>
        <w:t>CCTACGGGCGGCAGCAGCTAGGAATCTTGGGAATGGGCGAAAGCCTGACCCAGCAACGCCGCGTGGGCGATGAAGGCCTTCGGGTCGTAAAGCCCTTTTGAGGGGGACGATGATGACGGTACCCCTCGAATAAGCCACGGCTAACTACGTGCCAGCAGCCGCGGTAATACGAAGGGTGCAAACGTTGCTCGGAATTATTGGGCGTAAAGGGCGCGCAGGCGGCCTGTTAAGTCTGATGTGAAAGACCGCGGCTCAACCGCGGGGTGGCATCAGAAACTGGCAGGCTTGAGTGCAGGAGAGGAGAGTGGAATTCCCGGTGTAGCGGTGAAATGCGTAGATATCGGGAGGAACACCTGTGGCGAAGGCGACCCCCTGGTTGGATACTGACGCTGAGACGCGAAAGCGTGGGGAGCAAACAGGATTAGATACCCTGGTAGTCC</w:t>
      </w:r>
    </w:p>
    <w:p w14:paraId="5F04183A">
      <w:pPr>
        <w:rPr>
          <w:rFonts w:hint="eastAsia"/>
        </w:rPr>
      </w:pPr>
      <w:r>
        <w:rPr>
          <w:rFonts w:hint="eastAsia"/>
        </w:rPr>
        <w:t>&gt;OTU025527</w:t>
      </w:r>
    </w:p>
    <w:p w14:paraId="38E2C34A">
      <w:pPr>
        <w:rPr>
          <w:rFonts w:hint="eastAsia"/>
        </w:rPr>
      </w:pPr>
      <w:r>
        <w:rPr>
          <w:rFonts w:hint="eastAsia"/>
        </w:rPr>
        <w:t>CCTACGGGGGGCTGCAGTGGGGAATATTGCGCAATGGCCGAAAGGCTGACGCAGCGACGCCGCGTGTGGGAGGAAGCCCTTCGGGGTGTAAACCACTGTCAGGAGGGAAGAACCCCGATCGGTCGAACAGGCCGGTCGGCTGACGGTACCTCCAAAGGAAGCACCGGCTAACTCCGTGCCAGCAGCCGCGGTAAGACGGAGGGTGCGAGCGTTAATCGGAATTACTGGGCGTAAAGAGCTCGTAGGCGGTTTGTTGCGTCGGCTGTGAAATCCCGAGGCTCAACCTCGGGTCTGCAGTCGATACGAGCAAACTAGAGTGTTGCAGGGGAGACTGGAATTCCTGGTGTAGCGGTGAAATGCGTAGATATAGGAAGGAACACCAGTGGCGAAGGCGACCACCTGGACTGATACTGACACTGAGGTGCGAAAGCGTGGGGAGCAAACAGGATTAGATACCCCAGTAGTCC</w:t>
      </w:r>
    </w:p>
    <w:p w14:paraId="245BC67B">
      <w:pPr>
        <w:rPr>
          <w:rFonts w:hint="eastAsia"/>
        </w:rPr>
      </w:pPr>
      <w:r>
        <w:rPr>
          <w:rFonts w:hint="eastAsia"/>
        </w:rPr>
        <w:t>&gt;OTU025528</w:t>
      </w:r>
    </w:p>
    <w:p w14:paraId="0E476E6E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TTCGGGATGTAAACTTCGCAAGAACGGGAAGAATAAGCCAGTGTTAACACCACCGGTGATGACGGTACCTGCAGAATAAGCTCCGGCTAACTTCGTGCCAGCAGCCGCGGTAATACGAAGGGAGCAAGCGTTGTTCGGATTTACTGGGCGTAAAGGGTGTGTAGGTGGTGGGGTAAGTCGGATGTGAAATCTCGGAGCTCAACTCCGAAATGGCATTGGAAACTGCTCTGCTTGAGGGTTGGAGGGGGGACTGGAATGCTTGGTGTAGCAGTGAAATGCGTAGATATCAAGCGGAACACCAGTGGCGAAGGCGGCGCTCTGGAACGTATCTGACGCTGAGACACGAAAGCGTGGGGAGCAAACAGGATTAGATACCCCAGTAGTCC</w:t>
      </w:r>
    </w:p>
    <w:p w14:paraId="277BB817">
      <w:pPr>
        <w:rPr>
          <w:rFonts w:hint="eastAsia"/>
        </w:rPr>
      </w:pPr>
      <w:r>
        <w:rPr>
          <w:rFonts w:hint="eastAsia"/>
        </w:rPr>
        <w:t>&gt;OTU025529</w:t>
      </w:r>
    </w:p>
    <w:p w14:paraId="51F684FD">
      <w:pPr>
        <w:rPr>
          <w:rFonts w:hint="eastAsia"/>
        </w:rPr>
      </w:pPr>
      <w:r>
        <w:rPr>
          <w:rFonts w:hint="eastAsia"/>
        </w:rPr>
        <w:t>CCTACGGGCGGCTGCAGTGGGGAATATTGCGCAATGGGCGAAAGCCTGACGCAGCGACGCCGCGTGGGGGATGAAGGGCTTCGGCCCGTAAACCCCTGTCATTTGCGAACAAGTGCCGCGGTTGAACATTCCGCGGTTTGATAGTAGCGAAAGAGGAAGCACCGGCTAACTCCGTGCCAGCAGCCGCGGTAATACGGAGGGTGCGAGCGTTGTTCGGAATTATTGGGCGTAAAGCGCGCGTAGGCGGCTCTTTAAGTCTCTTGGTGAAAGGCCGGGGCTCAACCCTGAGCATGCCGGGGATACTGGGGAGCTGGAGACAGGCAGAGGCCAGCGGAATTCCGGGTGTAGCGGTGGAATGCGTAGAGATCCGGAAGAACACCGGAGGCGAAGGCGGCTGGCTGGGCCTGATCTGACGCTGAGGTGCGAAAGCGTGGGGAGCGAACAGGATTAGATACCCGTGTAGTCC</w:t>
      </w:r>
    </w:p>
    <w:p w14:paraId="6CF6C28D">
      <w:pPr>
        <w:rPr>
          <w:rFonts w:hint="eastAsia"/>
        </w:rPr>
      </w:pPr>
      <w:r>
        <w:rPr>
          <w:rFonts w:hint="eastAsia"/>
        </w:rPr>
        <w:t>&gt;OTU025530</w:t>
      </w:r>
    </w:p>
    <w:p w14:paraId="3AD0340D">
      <w:pPr>
        <w:rPr>
          <w:rFonts w:hint="eastAsia"/>
        </w:rPr>
      </w:pPr>
      <w:r>
        <w:rPr>
          <w:rFonts w:hint="eastAsia"/>
        </w:rPr>
        <w:t>CCTACGGGCGGCTGCAGTGAGGGATCTTGCACAATGGGCGCAAGCCTGATGCAGCGACGCCGCGTGAGGGATGGAGGCCTTCGGGTTGTGAACCTCTTTCAGCAGGGAAGAAGCGTGAGTGACGGTACCTGCAGAAGAAGCGCCGGCTAACTACGTGCCAGCAGTCGCGGTAATACGGAGGCCCCTAGCGTTGTTCGGAATCACTGGGCTTAAAGCGCGTGTAGGCGGAACGGTAAGTGCCTTGTGAAATCCCCCGTCTCAACCGGGTGAATTGCTTGGCATACTGCCGTTCTTGAGGCAGGTAGGGGTCGCTGGAACGTTAGGTGGAGCGGTGAAATGCGTAGATATCTGGAGGAACATCAGTGGCGAAGGCGACTTCCTGGTCCGTGACTGACACTGAGGTGCGAAAGCGTGGGGAGCAAACAGGATTAGATACCCCAGTAGTCC</w:t>
      </w:r>
    </w:p>
    <w:p w14:paraId="5E45C593">
      <w:pPr>
        <w:rPr>
          <w:rFonts w:hint="eastAsia"/>
        </w:rPr>
      </w:pPr>
      <w:r>
        <w:rPr>
          <w:rFonts w:hint="eastAsia"/>
        </w:rPr>
        <w:t>&gt;OTU025531</w:t>
      </w:r>
    </w:p>
    <w:p w14:paraId="1C165C2F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ATGCTCAGACCTAATACGTCTGAGTTTGACGGTACCGGGTGAGGAAGCCCCGGCTAACTCTGTGCCAGCAGCCGCGGTAATACGTAGGGGGCAAGCGTTGTCCGGATTCATTGGGCGTAAAGAGCTCGTAGGCGGCCGTTCAAGTCGATCGTGAAATCTCGGGGCTCAACTCCGAGACTGCGTTCGATACTGGACGGCTAGAGTCTGGTAGGGGAGATTGGAATTCCTGGTGTAGCGGTGAAATGCGCAGATATCAGGAGGAACACCGGTGGCGAAGGCGGATCTCTGGGCCTTGCCTGACGCTGAGGAGCGAAAGCTGGGGGAGCGAACAGGATTAGATACCCGTGTAGTCC</w:t>
      </w:r>
    </w:p>
    <w:p w14:paraId="1EF2C475">
      <w:pPr>
        <w:rPr>
          <w:rFonts w:hint="eastAsia"/>
        </w:rPr>
      </w:pPr>
      <w:r>
        <w:rPr>
          <w:rFonts w:hint="eastAsia"/>
        </w:rPr>
        <w:t>&gt;OTU025532</w:t>
      </w:r>
    </w:p>
    <w:p w14:paraId="70EAF97E">
      <w:pPr>
        <w:rPr>
          <w:rFonts w:hint="eastAsia"/>
        </w:rPr>
      </w:pPr>
      <w:r>
        <w:rPr>
          <w:rFonts w:hint="eastAsia"/>
        </w:rPr>
        <w:t>CCTACGGGCGGCTGCAGTCGGGAATCTTGCGCAATGGGCGAAAGCCTGACGCAGCAACACCGTGTGGGCGACGAAGGCCTTCGGGTCGTAAAGCCCTGTTGTTGGGGACGAAGGGCGAAGGGTTAATAGCCCCTAGCTTGACGGTACCCTTCGAGGAAGCCCCGGCTAACTACGTGCCAGCAGCCGCGGTAATACGTAGGAGGCAAGCGTTGTCCGGATTTATTGGGCGTAAAGCGTGCGCAGGTGGTGCAGGAAGTGATGTGTGAAAGCTCTTGGCTTAACTGAGAGAGGCCATGTCAAACTCCTGGACTTGAGGGTCGGAGAAGCAGACGGAATTCCGGGTGGAGTGGTGAAATGCGTAGAGATCGGGAGGAACACCTGTGGCGAAGGCGGCCAACTGGCCCGACCCTGACGCTGAGGCGCGAAGGCGTGGGGAGCGAACGGGATTAGATACCCCGGTAGTCC</w:t>
      </w:r>
    </w:p>
    <w:p w14:paraId="456F33A5">
      <w:pPr>
        <w:rPr>
          <w:rFonts w:hint="eastAsia"/>
        </w:rPr>
      </w:pPr>
      <w:r>
        <w:rPr>
          <w:rFonts w:hint="eastAsia"/>
        </w:rPr>
        <w:t>&gt;OTU025533</w:t>
      </w:r>
    </w:p>
    <w:p w14:paraId="15F69EE3">
      <w:pPr>
        <w:rPr>
          <w:rFonts w:hint="eastAsia"/>
        </w:rPr>
      </w:pPr>
      <w:r>
        <w:rPr>
          <w:rFonts w:hint="eastAsia"/>
        </w:rPr>
        <w:t>CCTACGGGTGGCAGCAGTGGGGAGTATTGGACAATGGGGGCAACCCTGATCCAGCAATGCCGCGTGAGTGATGAAGGCCTTAGGGTTGTAAAGCTCTTTCGGCGGGGACGATGATGACGGTACCCGCAGAAGAAGCCCCGGCTAACTTCGTGCCAGCAGCCGCGGTAAGACGAGGGATCCTAGCGTTGTTCGGAATCATTGGGCGTAAAGCGGGTGTAGGCGGACTTCTAAGTACCTTGTGAAATCCCACGGCTTAACCGTGGAACTGCTTGGTATACTGGTTGTCTTGGGCCATCTAGGGGCTACCGGAACAAACGGTGGAGCGGTGAAATGCGTAGATATAGGAAGGAACACCAGTGGCGAAGGCGACCACCTGGACTGATACTGACACTGAGGTGCGAAAGCGTGGGGAGCAAACAGGATTAGATACCCCTGTAGTCC</w:t>
      </w:r>
    </w:p>
    <w:p w14:paraId="0AD0F7A6">
      <w:pPr>
        <w:rPr>
          <w:rFonts w:hint="eastAsia"/>
        </w:rPr>
      </w:pPr>
      <w:r>
        <w:rPr>
          <w:rFonts w:hint="eastAsia"/>
        </w:rPr>
        <w:t>&gt;OTU025534</w:t>
      </w:r>
    </w:p>
    <w:p w14:paraId="2E1B7E47">
      <w:pPr>
        <w:rPr>
          <w:rFonts w:hint="eastAsia"/>
        </w:rPr>
      </w:pPr>
      <w:r>
        <w:rPr>
          <w:rFonts w:hint="eastAsia"/>
        </w:rPr>
        <w:t>CCTACGGGGGGCTGCAGTCGGGAATTTTGCGCAATGGGCGAAAGCCTGACGCAGCAACGCCGCGTGAGGGATGAAGGCCTTCGGGGTGTAAAGTCCTTTTCTCGGAGATGAGATGGACAGTATCCGAGGAAGAAGCCTCGGCTAACTACGTGCCAGCAGCCGCGGTAATACGGAGGGTGCAAGCGTTATCCGGATTCACTGGGTTTAAAGGGTGCGTAGGTGGGTCTGTAAGTCGGGTGTGAAATTTCGGAGCTTAACTCCGAAACTGCATTCGATACTGCGGTGCTTGAGGACTGGAGAGGAGACTGGAATTCATGGTGTAGCAGTGAAATGCGTAGAGATCATGAGGAAGACCAGTGGCGAAGGCGGGTCTCTGGACAGTTCCTGACACTGAGGCACGAAGGCCAGGGGAGCAAACGGGATTAGATACCCTAGTAGTCC</w:t>
      </w:r>
    </w:p>
    <w:p w14:paraId="5C170DF8">
      <w:pPr>
        <w:rPr>
          <w:rFonts w:hint="eastAsia"/>
        </w:rPr>
      </w:pPr>
      <w:r>
        <w:rPr>
          <w:rFonts w:hint="eastAsia"/>
        </w:rPr>
        <w:t>&gt;OTU025535</w:t>
      </w:r>
    </w:p>
    <w:p w14:paraId="5E8ABE23">
      <w:pPr>
        <w:rPr>
          <w:rFonts w:hint="eastAsia"/>
        </w:rPr>
      </w:pPr>
      <w:r>
        <w:rPr>
          <w:rFonts w:hint="eastAsia"/>
        </w:rPr>
        <w:t>CCTACGGGAGGCAGCAGCAAGGAATTTTCCACAATGGGCGCAAGCCTGATGGAGCAACGCCGCGTGGGGGATGACGCGTTTCGGCGTGTAAACCCCTTTTCGGGAGGACGAAGGCAATGACGGTACTCCCGGAAGAAGGACCGGCTAACTACGTGCCAGCAGCCGCGGTAATACAGAGGGTGCAAGCGTTGTTCGGAATTATTGGGCGTAAAGCGCGTGTAGGCGGTTCGTTAAGTTCAGGGTGAAAGCTCCCGGCTCAACTGGGAGAGGTCCTTGGATACTGGCGGACTTGAGTGCAGGAGAGGAAAGCGGAATTCCATGTGTAGCGGTGAAATGCGTAGATATTAGGAGGAACACCAGTTGCGAAGGCGGCTCTCTGGACTGTAACTGACACTGAGGCACGAAAGCGTGGGGAGCAAACAGGATTAGATACCCCTGTAGTCC</w:t>
      </w:r>
    </w:p>
    <w:p w14:paraId="2CAE1948">
      <w:pPr>
        <w:rPr>
          <w:rFonts w:hint="eastAsia"/>
        </w:rPr>
      </w:pPr>
      <w:r>
        <w:rPr>
          <w:rFonts w:hint="eastAsia"/>
        </w:rPr>
        <w:t>&gt;OTU025536</w:t>
      </w:r>
    </w:p>
    <w:p w14:paraId="1197D704">
      <w:pPr>
        <w:rPr>
          <w:rFonts w:hint="eastAsia"/>
        </w:rPr>
      </w:pPr>
      <w:r>
        <w:rPr>
          <w:rFonts w:hint="eastAsia"/>
        </w:rPr>
        <w:t>CCTACGGGTGGCTGCAGTGGGGAATCTTGCACAATGGGCGAAAGCCTGATGCAGCAACGCCGCGTGCGGGAAGAAGGCCTTAGGGTTGTAAACCGCTTTCAGCAGGGAAGAAGATGACGGTACCTGTAGAAGAAGGTGCGGCCAACTACGTGCCAGCAGCCGCGGTGACACGTAGGCACCAAGCGTTGTCCGGATTTATTGGGCGTAAAGGGTGCGTAGGCGGCGGGGCAAGTCTGGTGTGAAATCCCGGGGCTCAACCCCGGAACTGCACTGGATACTGCCTTGCTAGAGTACTGGAGAGGGAACTGGAATTCTTGGTGTAGCAGTGAAATGCGTGGATATCAAGAGGAACACTCGTGGCGAAAGCGAGCTACTGGACAACTCCTGACGCTGAGGCGCGAAAGCGTGGGGATCGAACAGGATTAGATACCCCAGTAGTCC</w:t>
      </w:r>
    </w:p>
    <w:p w14:paraId="5006AC70">
      <w:pPr>
        <w:rPr>
          <w:rFonts w:hint="eastAsia"/>
        </w:rPr>
      </w:pPr>
      <w:r>
        <w:rPr>
          <w:rFonts w:hint="eastAsia"/>
        </w:rPr>
        <w:t>&gt;OTU025537</w:t>
      </w:r>
    </w:p>
    <w:p w14:paraId="1A876A5D">
      <w:pPr>
        <w:rPr>
          <w:rFonts w:hint="eastAsia"/>
        </w:rPr>
      </w:pPr>
      <w:r>
        <w:rPr>
          <w:rFonts w:hint="eastAsia"/>
        </w:rPr>
        <w:t>CCTACGGGGGGCAGCAGTGGGGAATTTTTCGCAATGGGCGAAAGCCTGACGAAGCAACGCCGCGTGGAGGATGAAGGCCCTCGTGGTCGTAAACTCCTGTCTAGCGGGACGAAAGTATTGGAGGTGAATAATCTCCGATATTGACTGTACCGCTGGAGGAAGCTCCGGCCAACTCCGTGCCAGCAGCCGCGGTAATACGGAGGGAGCAAGCGTTACTCGGAATTATTGGGCGTAAAGGGCGCGTAGGCGGTTCGTTAAGTCGGCTGTGAAAGCCCCGGGCTTAACCCGGGAATTGCGCTCGATACTGTTGAGCTAGAGTGTGGAAGGGGCTACTGGAATTCCGTGTGTAGCGGTGAAATGCGTAGATATCGGAAGGAACATCAGTGGCGAAAGCGACTGCCTGGCCAAATACTGACGCTCATGTGCGAAAGCGTGGGGAGCAAACAGGATTAGATACCCGTGTAGTCC</w:t>
      </w:r>
    </w:p>
    <w:p w14:paraId="5664039F">
      <w:pPr>
        <w:rPr>
          <w:rFonts w:hint="eastAsia"/>
        </w:rPr>
      </w:pPr>
      <w:r>
        <w:rPr>
          <w:rFonts w:hint="eastAsia"/>
        </w:rPr>
        <w:t>&gt;OTU025538</w:t>
      </w:r>
    </w:p>
    <w:p w14:paraId="42E734A9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AGCCGGGCAACCGGTCTGACCTATCCCTGGAGGAAGCACGGGCTAAGTTCGTGCCAGCAGCCGCGGTAAGACGAACCGTGCGAACGTTGTTCGGAATCACTGGGCGTAAAGCGCGCGTAGGCGGCTTTGCAAGTCGGATGTGAAATCCCCGGGCTCAACCTGGGAACTGCCTCCAAAACTACTGAGCTAGAGTACGGTAGAGGGTGGTGGAATTCCTGGTGTAGCGGTGAAATGCGTAGAGATCGGGTGGAACACCAGTGGCGAAGGCGGCCTCCTGGCCGTGACCTGACGCTGAGGCGCGATAGCGTGGGGAGCAAACGGGATTAGATACCCCAGTAGTCC</w:t>
      </w:r>
    </w:p>
    <w:p w14:paraId="4BC2B60C">
      <w:pPr>
        <w:rPr>
          <w:rFonts w:hint="eastAsia"/>
        </w:rPr>
      </w:pPr>
      <w:r>
        <w:rPr>
          <w:rFonts w:hint="eastAsia"/>
        </w:rPr>
        <w:t>&gt;OTU025539</w:t>
      </w:r>
    </w:p>
    <w:p w14:paraId="727874CC">
      <w:pPr>
        <w:rPr>
          <w:rFonts w:hint="eastAsia"/>
        </w:rPr>
      </w:pPr>
      <w:r>
        <w:rPr>
          <w:rFonts w:hint="eastAsia"/>
        </w:rPr>
        <w:t>CCTACGGGGGGCAGCAGTGGGGAATTTTGGACAATGGGGGAAACCCTGATCCAGCCATGCCGCGTGTGTGAAGAAGGCCTTCGGGTTGTAAAGCACTTTCGGCCGGAACGAAATCGCGCGGATTAATACCCCGCGTGGATGACGGTACCGGGAGAATAAGCCCCGGCTAACTCCGTGCCAGCAGCCGCGGTAATACGGAGGGGGCTAGCGTTGTTCGGAATTACTGGGCGTAAAGAGCGTGTAGGCGGTTCGGTAAGTCTGCCGTGAAAACCCAGGGCTCAACCCTGGGCGTGCGGTGGATACTGCCGGGCTAGAGGGTGGTAGAGGCGAGTGGAATTCCCGGTGTAGCGGTGAAATGCGCAGATATCGGGAAGAACACCCGTGGCGAAGGCGGATCTCTGGGCCTGTCCTGACGCTCAGGCGCGAAAGCTGGGGGAGCGAACAGGATTAGATACCCCGGTAGTCC</w:t>
      </w:r>
    </w:p>
    <w:p w14:paraId="4B88C0AB">
      <w:pPr>
        <w:rPr>
          <w:rFonts w:hint="eastAsia"/>
        </w:rPr>
      </w:pPr>
      <w:r>
        <w:rPr>
          <w:rFonts w:hint="eastAsia"/>
        </w:rPr>
        <w:t>&gt;OTU025540</w:t>
      </w:r>
    </w:p>
    <w:p w14:paraId="26905DC4">
      <w:pPr>
        <w:rPr>
          <w:rFonts w:hint="eastAsia"/>
        </w:rPr>
      </w:pPr>
      <w:r>
        <w:rPr>
          <w:rFonts w:hint="eastAsia"/>
        </w:rPr>
        <w:t>CCTACGGGCGGCTGCAGCAAGGAATCTTCCGCAATGGGCGCAAGCCTGACGGAGCAACGCCGCGTGGAGGACGACGGCTTTCGGGTTGTAAACTCCTTTTCCCAGGGACGAAACGGACGGTACCTGGGGAATCAGCCCCGGCTAACTCTGTGCCAGCAGCCGCGGTAAGACAGAGGGGGCCAGCGTTGTTCGGATTTATTGGGCGTAAAGAGCGTGTAGGCGGCTTTGCAGGTCCGCTGTGAAAACTCGGGGCTCAACCCCGGGCTTGCGGTCGATACTGCCGGACTAGAGTTCGGAAGAGGCGAGTGGAATTCCCGGTGTAGCGGTGAAATGCGCAGATATCAGGAGGAACACCGGTGGCGAAGGCGGATCTCTGGGCCATTACTGACGCTGAGGAGCGAAAGCGTGGGGAGCGAACAGGATTAGATACCCCAGTAGTCC</w:t>
      </w:r>
    </w:p>
    <w:p w14:paraId="42BD83DA">
      <w:pPr>
        <w:rPr>
          <w:rFonts w:hint="eastAsia"/>
        </w:rPr>
      </w:pPr>
      <w:r>
        <w:rPr>
          <w:rFonts w:hint="eastAsia"/>
        </w:rPr>
        <w:t>&gt;OTU025541</w:t>
      </w:r>
    </w:p>
    <w:p w14:paraId="72EACB5E">
      <w:pPr>
        <w:rPr>
          <w:rFonts w:hint="eastAsia"/>
        </w:rPr>
      </w:pPr>
      <w:r>
        <w:rPr>
          <w:rFonts w:hint="eastAsia"/>
        </w:rPr>
        <w:t>CCTACGGGAGGCAGCAGTAGGGAATCTTGCGCAATGGGCGAAAGCCTGACGCAGCGACGCCGCGTGAGGGATGAAGGCTTTCGGGTTGTAAACCTCTTTCAGCGGGGACGAAGCGAAAGTGACGGTACCCGCAGAAGAAGGTCCGGCCAACTACGTGCCAGCAGCCGCGGTAATACGTAGGGACCGAGCGTTGTCCGGATTTATTGGGCGTAAAGAGCGCGTAGGCGGCCCGGTAAGTCGGATGTGAAAACCCGGGGCTCAACCCCCGACGGTCATGGTAGACACGCGCACTGGAGGCAGAGAGAGGGTGGTGGAATACCCGGTGGAGCGGTGAAATGCGTAGAGATCGGGTGGAACACCAGCGGCGAAGGCGGCCACCTGGCTCTGACCTGACGCTGAGGCGCGAGAGCGTGGGGAGCAAACCGGATTAGATACCCTAGTAGTCC</w:t>
      </w:r>
    </w:p>
    <w:p w14:paraId="2E85A50F">
      <w:pPr>
        <w:rPr>
          <w:rFonts w:hint="eastAsia"/>
        </w:rPr>
      </w:pPr>
      <w:r>
        <w:rPr>
          <w:rFonts w:hint="eastAsia"/>
        </w:rPr>
        <w:t>&gt;OTU025542</w:t>
      </w:r>
    </w:p>
    <w:p w14:paraId="0318D874">
      <w:pPr>
        <w:rPr>
          <w:rFonts w:hint="eastAsia"/>
        </w:rPr>
      </w:pPr>
      <w:r>
        <w:rPr>
          <w:rFonts w:hint="eastAsia"/>
        </w:rPr>
        <w:t>CCTACGGGGGGCTGCAGTAACGAATCTTCCCCAATGCACGAAAGTGTGAGGGAGCGACGCCGCGTGTGGGACGAAGGCCTTCGGGTCGTAAACCTCTGTCAGGGGGGAAGAACCCGCATCCGGTGAATAACCGGGAGCGCTGACGGTACCCCCAGAGGAAGCACCGGCTAACTCCGTGCCAGCAGCCGCGGTAATACGTACTGGGCGAACGTTATTCGGAATCACTGGGCTTAAAGGGTGCGTAGGCGGCTTCTCAGGTCCGGTGTGAAATCTTACGGCTCAACCGTGGAGGGTCATTGGAAACTGGGGAACTTGAGTGCAGAAGAGGAAAGTGGAATTCCACGTGTAGCGGTGAAATGCGTAGAGATGTGGAGGAACACCAGTGGCGAAGGCGAGTCCCTGGACAACACCTGACACTGAGGCACGAAAGCTAGGGGAGCAAACAGGATTAGATACCCTAGTAGTCC</w:t>
      </w:r>
    </w:p>
    <w:p w14:paraId="505770E6">
      <w:pPr>
        <w:rPr>
          <w:rFonts w:hint="eastAsia"/>
        </w:rPr>
      </w:pPr>
      <w:r>
        <w:rPr>
          <w:rFonts w:hint="eastAsia"/>
        </w:rPr>
        <w:t>&gt;OTU025543</w:t>
      </w:r>
    </w:p>
    <w:p w14:paraId="7CBCE71F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CCTTTCAGTGGGGAAGAAAAACGGGGTGTGAAAAGCGCTTCGTCTTGACGTTACCCACAGAAGAAGCACCGGCTAACTCCGTGCCAGCAGCCGCGGTAATACGGAGGGTGCGAGCGTTAATCGGAATTACTGGGCGTAAAGAGCTCGTAGGCGGTTTGTTGCGTCGGCCGTGAAAACTCAGGGCTTAACTCTGAGCCTGCGGTCGATACGGGCAGACTTGAGTTCGGTAGGGGAGACTGGAATTCCTGGTGTAGCGGTGAAATGCGTAGAGATCCGGAAGAACACCGGTGGCGAAGGCGGCCCGCTGGGCTGTGGCTGACGCTGAGGCGCGACAGCGTGGGGAGCAAACAGGATTAGATACCCCTGTAGTCC</w:t>
      </w:r>
    </w:p>
    <w:p w14:paraId="0AF563C7">
      <w:pPr>
        <w:rPr>
          <w:rFonts w:hint="eastAsia"/>
        </w:rPr>
      </w:pPr>
      <w:r>
        <w:rPr>
          <w:rFonts w:hint="eastAsia"/>
        </w:rPr>
        <w:t>&gt;OTU025544</w:t>
      </w:r>
    </w:p>
    <w:p w14:paraId="2CE8AEDE">
      <w:pPr>
        <w:rPr>
          <w:rFonts w:hint="eastAsia"/>
        </w:rPr>
      </w:pPr>
      <w:r>
        <w:rPr>
          <w:rFonts w:hint="eastAsia"/>
        </w:rPr>
        <w:t>CCTACGGGTGGCAGCAGTGGGGAATTTTCCGCAATGGGCGAAAGCCTGACGGAGCAATGCCGCGTGGAGGTAGAAGGCCTACGGGTCGTGAACTTCTTTTCCCGGAGAAGAAGCAATGACGGTATCTGGGGAATAAGCATCGGCTAACTCTGTGCCAGCAGCCGCGGTAATACAGAGGATGCAAGCGTTATCCGGAATGATTGGGCGTAAAGCGCATGTAGGTGGTTTGGTAAGTTCGTGATTAAAGACCGTCGCTTAACGGCGGGAATGTTGCGAAAACTACCTTACTAGAGGATAGCAGGGGTGCGTGGAACTTTGAGTGTAGGAGTGATATCCGTAGAGATCGGGAGGAACATCCGTGGCGAAGGCGGCCTGCTGGGCAGTGGCTGACACTGAGGCGCGACAGCGTGGGGAGCGAACAGGATTAGATACCCGAGTAGTCC</w:t>
      </w:r>
    </w:p>
    <w:p w14:paraId="1AC0C190">
      <w:pPr>
        <w:rPr>
          <w:rFonts w:hint="eastAsia"/>
        </w:rPr>
      </w:pPr>
      <w:r>
        <w:rPr>
          <w:rFonts w:hint="eastAsia"/>
        </w:rPr>
        <w:t>&gt;OTU025545</w:t>
      </w:r>
    </w:p>
    <w:p w14:paraId="3D4BE1D0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TGCGAGCGTTGTCCGGATTTATTGGGCGTAAAGGGCTCGTAGGCGGTCTGTTGCGTCGAAAGTGAAAACCCGATGCTCAACATCGGGCCTGCTTTCGATACGGGCAGACTAGAGGTAGGCAGGGGAGAATGGAATACCTGGTGTAGCGGTGGAATGCGCAGATATCGAGAGGAACACCTGCGGCGAAGGCGGGTGGCTGGGCCGACACTGACGCTGAGGCGCGAAAGCCAGGGGAGCGAACGGGATTAGATACCCTGGTAGTCC</w:t>
      </w:r>
    </w:p>
    <w:p w14:paraId="4F06D02F">
      <w:pPr>
        <w:rPr>
          <w:rFonts w:hint="eastAsia"/>
        </w:rPr>
      </w:pPr>
      <w:r>
        <w:rPr>
          <w:rFonts w:hint="eastAsia"/>
        </w:rPr>
        <w:t>&gt;OTU025546</w:t>
      </w:r>
    </w:p>
    <w:p w14:paraId="5CD9C91D">
      <w:pPr>
        <w:rPr>
          <w:rFonts w:hint="eastAsia"/>
        </w:rPr>
      </w:pPr>
      <w:r>
        <w:rPr>
          <w:rFonts w:hint="eastAsia"/>
        </w:rPr>
        <w:t>CCTACGGGAGGCAGCAGTGGGGAATCTTGCGCAATGGGCGAAAGCCTGACGCAGCGACGCCGCGTGCGGGAAGAAGGCCTTCGGGTTGTAAACCGCTTTCAGGAGGGACGAAGCCACTCGGGTTAATAGCCCAGAGGGTGACGGTACCTCCAGAAGAAGCCCCGGCTAACTACGTGCCAGCAGCCGCGGTAATACGTAGGGGGCGAGCGTTGTCCGGAATTATTGGGCGTAAAGCGTGCGTAGGTGGTTCGTTAAGTCTGATGTGAAAGCCCTGGGCTCAACCTCCAGCCTGCATCAGATACTGCCATGACTAGAGTCCGGTAGGGGAGAATGGAATTCCCGGTGTAGCGGTGAAATGCGCAGATATCGGGAGGAACACCTGTGGCGAAAGCGGCGCACTGGACCACAACTGACGCTGAGGCGCGAAAGCTAGGGGAGCAAACAGGATTAGATACCCCTGTAGTCC</w:t>
      </w:r>
    </w:p>
    <w:p w14:paraId="60C816C5">
      <w:pPr>
        <w:rPr>
          <w:rFonts w:hint="eastAsia"/>
        </w:rPr>
      </w:pPr>
      <w:r>
        <w:rPr>
          <w:rFonts w:hint="eastAsia"/>
        </w:rPr>
        <w:t>&gt;OTU025547</w:t>
      </w:r>
    </w:p>
    <w:p w14:paraId="19D2905B">
      <w:pPr>
        <w:rPr>
          <w:rFonts w:hint="eastAsia"/>
        </w:rPr>
      </w:pPr>
      <w:r>
        <w:rPr>
          <w:rFonts w:hint="eastAsia"/>
        </w:rPr>
        <w:t>CCTACGGGGGGCAGCAGCAAGGAATCTTCCGCAATGGGCGAAAGCCTGACGGAGCAACGCCGCGTGCGGGATGACGCCTTTCGGGGTGTAAACCGCTTTTCTGGGGGAAGAAGACCATCGCAAGATGGTTTGACGGTACCGCAGGAAGAAGGACCGGCTAACTCTGTGCCAGCAGCCGCGGTAATACAGAGGGTGCAAGCGTTAATCGGAATTACTGGGCGTAAAGCGCGCGTAGGCGGCTGCCTAAGTCGGATGTGAAAGCCCCGGGCTCAACCTGGGAACTGCATCCGATACTGGAGGACTTGAGGACGGTAGAGGTCGGTGGAATCCCCGGTGTACCGGTGAAATGGGCAGATATCGGGGGGAACACCAGTGGCGAAGGCGGCCGACTGGGCCGATCCTGACGCTGAGACCCGAAAGCCAGGGTAGCGAACCGGATTAGATACCCTAGTAGTCC</w:t>
      </w:r>
    </w:p>
    <w:p w14:paraId="0B18C585">
      <w:pPr>
        <w:rPr>
          <w:rFonts w:hint="eastAsia"/>
        </w:rPr>
      </w:pPr>
      <w:r>
        <w:rPr>
          <w:rFonts w:hint="eastAsia"/>
        </w:rPr>
        <w:t>&gt;OTU025548</w:t>
      </w:r>
    </w:p>
    <w:p w14:paraId="177B8EF7">
      <w:pPr>
        <w:rPr>
          <w:rFonts w:hint="eastAsia"/>
        </w:rPr>
      </w:pPr>
      <w:r>
        <w:rPr>
          <w:rFonts w:hint="eastAsia"/>
        </w:rPr>
        <w:t>CCTACGGGTGGCAGCAGTTAGGAATCTTGCGCAATGGGCGAAAGCCTGACGCAGCAACGCCGCGTGAGGGATGAAGGCTCTCGGGTTGTAAACCTCTTTCAGCAGGGACGATTGTGACGGTACCTGCAGAAGAAGGACCGGCCAACTACGTGCCAGCAGCCGCGGTAATACGTAGGGTCCGAGCGTTATCCGGAGTTACTGGGCGTAAAGCGCGCGCAGGCGGCTTTGTAAGTGAGGTGTGAAATCTCTCAGCTTAACTGGGAGGGCGCGCCTCAGACTGCAGGGCTAGAGTGGGATAGAGGGACGTGGAATTCCGGGTGGAGCGGTGAAATGTGTAGAGATCCGGAGGAACACCAGAGGCGCAAGCGGCGTCCTGGGTCCCAACTGACGCTGAGGCACGAAAGCTTGGGGAGCGAACGGGATTAGATACCCCGGTAGTCC</w:t>
      </w:r>
    </w:p>
    <w:p w14:paraId="0160EEC6">
      <w:pPr>
        <w:rPr>
          <w:rFonts w:hint="eastAsia"/>
        </w:rPr>
      </w:pPr>
      <w:r>
        <w:rPr>
          <w:rFonts w:hint="eastAsia"/>
        </w:rPr>
        <w:t>&gt;OTU025549</w:t>
      </w:r>
    </w:p>
    <w:p w14:paraId="24D580D1">
      <w:pPr>
        <w:rPr>
          <w:rFonts w:hint="eastAsia"/>
        </w:rPr>
      </w:pPr>
      <w:r>
        <w:rPr>
          <w:rFonts w:hint="eastAsia"/>
        </w:rPr>
        <w:t>CCTACGGGTGGCAGCAGTGAGGAATCTTCCACAATGGACGAAAGTCTGATGGAGCAATGCCGCGTGCAGGATGACGGCCTTCGGGTTGTAAACTGCTTTTATATGGGAAGATTATGACGGTACCATATGAATAAGGACCGGCTAACTACGTGCCAGCAGCCGCGGTAATACGTAGGGTCCAAGCGTTATCCGGAATCACTGGGCGTAAAGCGTGTGTAGGTGGAAGTTCGCGTGCAATGCGAAATCGTGTGGCTCAACCATATCGACGGTATTGCATACGGGACATCTAGAGGACGGCAGAGGCAAGTGGAATTGGTAGTGTAGCAGTGAAATGCGTAGAGATGTGGAGGAACACCGATGGCGAAGGCAGCCTTCTGGGCCAATACTGACGCTCATGCACGAAAGCGTGGGGAGCAAACAGGATTAGATACCCCAGTAGTCC</w:t>
      </w:r>
    </w:p>
    <w:p w14:paraId="7FFA1A99">
      <w:pPr>
        <w:rPr>
          <w:rFonts w:hint="eastAsia"/>
        </w:rPr>
      </w:pPr>
      <w:r>
        <w:rPr>
          <w:rFonts w:hint="eastAsia"/>
        </w:rPr>
        <w:t>&gt;OTU025550</w:t>
      </w:r>
    </w:p>
    <w:p w14:paraId="141B9087">
      <w:pPr>
        <w:rPr>
          <w:rFonts w:hint="eastAsia"/>
        </w:rPr>
      </w:pPr>
      <w:r>
        <w:rPr>
          <w:rFonts w:hint="eastAsia"/>
        </w:rPr>
        <w:t>CCTACGGGTGGCTGCAGTGGGGAATATTGGTCAATGGGCGAAAGCCTGAACCAGCAATGCCGCGTGAGTGATGAAGGCCTTCGGGTTGTAAAGCTCTGTCAGCGGGAACGAATAAGCCGGTTAATACCCGGTGGTGACGGTACCCGCAAAGGAAGCACCGGCTAACTCTGTGCCAGCAGCCGCGGTAATACAGAGGGTGCAAGCGTTGTTCGGAATTACTGGGCGTAAAGAGTTGCGTAGGTGGCATAGTAAGTAGATAGTGAAAGCGTTCGGCTCAACCGAATATCCATTATCTAAACTGCTAAGCTTGAGGATGAGAGAGGTTATTGGAATTCCCAGTGTAGGAGTGAAATCCGTAGATATTGGGAGGAACACCGATGGCGAAGGCAGGTCTCTGGGCTATAACTGACGCTCATGCACGAAAGCGTGGGGAGCAAACAGGATTAGATACCCCAGTAGTCC</w:t>
      </w:r>
    </w:p>
    <w:p w14:paraId="37C15860">
      <w:pPr>
        <w:rPr>
          <w:rFonts w:hint="eastAsia"/>
        </w:rPr>
      </w:pPr>
      <w:r>
        <w:rPr>
          <w:rFonts w:hint="eastAsia"/>
        </w:rPr>
        <w:t>&gt;OTU025551</w:t>
      </w:r>
    </w:p>
    <w:p w14:paraId="2C53FF6E">
      <w:pPr>
        <w:rPr>
          <w:rFonts w:hint="eastAsia"/>
        </w:rPr>
      </w:pPr>
      <w:r>
        <w:rPr>
          <w:rFonts w:hint="eastAsia"/>
        </w:rPr>
        <w:t>CCTACGGGCGGCAGCAGTGGGGAATCTTGCGCAATGCGCGACAGCGTGACGCAGCAACGCCGCGTGGGGGAAGACGGCCTTCGGGTTGTAAAGCACTTTTAGTAGGGAGGAATGGCTTAAAGCTAATACCTTTAAGAAGTGACGTTACCTACAGAAGAAGCACCGGCTAACTCTGTGCCAGCAGCCGCGGTAATACAGAGGGGGCAAGCGTTGTCCGGATTTACTGGGCGTACAGCGCGCGCAGGCGGCTGGGAACGTGCCGTGTGACAAGCCACCGCTTACCGGTGGAGGGCCATGGTAGACGTCCCGGCTGGAGGCAGGGAGAGGGATGTGGAATGCCCGGTGGAGCGGTGAAATGCGTAGAGATCGGGCGGAACACCAGCGGCGAAGGCGGCCAGCTGGACCAGTCCTGACACTGAGGCGCGACAGCGTGGGGAGCAAACAGGATTAGATACCCTAGTAGTCC</w:t>
      </w:r>
    </w:p>
    <w:p w14:paraId="60EE698D">
      <w:pPr>
        <w:rPr>
          <w:rFonts w:hint="eastAsia"/>
        </w:rPr>
      </w:pPr>
      <w:r>
        <w:rPr>
          <w:rFonts w:hint="eastAsia"/>
        </w:rPr>
        <w:t>&gt;OTU025552</w:t>
      </w:r>
    </w:p>
    <w:p w14:paraId="7425DCC8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CCCCTTTAGGGAGGGACGAAATTGACGGTACCTCCAGAATAAGCCCCGGCCAACTACGTGCCAGCAGCCGCGGTGATACGTAGGGCGCAAGCGTTGTTCGGATTCATTGGGCGTAAAGGGTCCGTAGGCGGCCTAGAAAGTCGGGTGTGAAATCCCGGGGCTCAACCCCGGGACTGCATTCGATACTGTCAGGCTTGAGGTAGGTAGGGGAGATCGGAATTCCTGGTGTAGCGGTGAAATGCGCAGATATCAGGAGGAACACCGGTGGCGAAGGCGGATCTCTGGGACGGTACTGACGCTGAGACGCGAAAGCGTGGGGAGCAAACAGGATTAGATACCCCTGTAGTCC</w:t>
      </w:r>
    </w:p>
    <w:p w14:paraId="1302B2A7">
      <w:pPr>
        <w:rPr>
          <w:rFonts w:hint="eastAsia"/>
        </w:rPr>
      </w:pPr>
      <w:r>
        <w:rPr>
          <w:rFonts w:hint="eastAsia"/>
        </w:rPr>
        <w:t>&gt;OTU025553</w:t>
      </w:r>
    </w:p>
    <w:p w14:paraId="6165B6B0">
      <w:pPr>
        <w:rPr>
          <w:rFonts w:hint="eastAsia"/>
        </w:rPr>
      </w:pPr>
      <w:r>
        <w:rPr>
          <w:rFonts w:hint="eastAsia"/>
        </w:rPr>
        <w:t>CCTACGGGCGGCTGCAGTGGGGAATATTGGGCAATGGGCGAAAGCCTGACCCAGCCACGCCGCGTGAGTGATGAAGGCCTTCGGGTCGTAAAGCTCTGTGGGGAGGGACGAACAAGTTGGGGGCTAATCACCCCGACCCTGACGGTACCTCCTTAGCAAGCACCGGCTAACTACGTGCCAGCAGCCGCGGTAATACGTAGGGGGCGAGCGTTGTCCGGAATTATTGGGCGTAAAGGGCTCGTAGGCGGTTCGACAAGTCGGGTGTGAAACCTCCAGGCTCAACCCGGAAACTGCCATTGATACTATATGTCTTGAATACCGTGGAGGTGAGCGGAATATGTCATGTAGCGGTGAAATGCTTAGATATGACATAGAACACCAATTGCGAAGGCAGCTCGTTACACGAAGATTGACTCTGAGGCACGAAAGCGTGGGGATCAAACAGGATTAGATACCCGAGTAGTCC</w:t>
      </w:r>
    </w:p>
    <w:p w14:paraId="557F3A2A">
      <w:pPr>
        <w:rPr>
          <w:rFonts w:hint="eastAsia"/>
        </w:rPr>
      </w:pPr>
      <w:r>
        <w:rPr>
          <w:rFonts w:hint="eastAsia"/>
        </w:rPr>
        <w:t>&gt;OTU025554</w:t>
      </w:r>
    </w:p>
    <w:p w14:paraId="5CF9F2B5">
      <w:pPr>
        <w:rPr>
          <w:rFonts w:hint="eastAsia"/>
        </w:rPr>
      </w:pPr>
      <w:r>
        <w:rPr>
          <w:rFonts w:hint="eastAsia"/>
        </w:rPr>
        <w:t>CCTACGGGGGGCTGCAGTAACGAATCTTCCACAATGCACGAAAGTGTGATGGAGCGACGCCGCGTGTAGGACGAAGTCCTTCGGGATGTAAACTACTGTCAGGGGAAAGAAAGTTCTGATCTACCCCAGAGGAAGAGGCGGCTAACTCTGTGCCAGCAGCCGCGGTAAGACAGAGGCCTCGAGCGTTAGGCGGAATCACTGGGCGTAAAGGGCGCGTAGGCGGCTGGCTCAGTCGGGCCTGTAAGTGCGGGGCTCAACCCCGTGATGGGCTCGGGACGGGCTGGCTGGGGCGCGGTCGAGGGAGACGGAATGCCGGGTGTAGTGGTGAAATGCGTAGAGATCCGGCGGAACACCGGTGGTGAAGACGGTCTCCTGGGCCGAGGGCCGACGCTGAGGCGCGAGAGCGTGGGGAGCGAACCGGATTAGATACCCCTGTAGTCC</w:t>
      </w:r>
    </w:p>
    <w:p w14:paraId="1D7C1A35">
      <w:pPr>
        <w:rPr>
          <w:rFonts w:hint="eastAsia"/>
        </w:rPr>
      </w:pPr>
      <w:r>
        <w:rPr>
          <w:rFonts w:hint="eastAsia"/>
        </w:rPr>
        <w:t>&gt;OTU025555</w:t>
      </w:r>
    </w:p>
    <w:p w14:paraId="156A8867">
      <w:pPr>
        <w:rPr>
          <w:rFonts w:hint="eastAsia"/>
        </w:rPr>
      </w:pPr>
      <w:r>
        <w:rPr>
          <w:rFonts w:hint="eastAsia"/>
        </w:rPr>
        <w:t>CCTACGGGTGGCAGCAGTAAGGAATATTGGTCAATGGACGCAAGTCTGAACCAGCCATGCCGCGTGGAGGATGAAGGTTTTCGGATTGTAAACTCCTGTCATGAGAGAACAAAACCCGCAAGGGCTTGATAGTATCTCAAGAGGAAGGGACGGCTAACTCTGTGCCAGCAGTCGCGGTAATACAGAGGCCTCGAGCGTTAGTCGGAATCACTGGGCTTAAAGCGTACGTAGGCGGATCTGCAGGCGTCGTGTGAAATCCCTCAGCTCAACTGAGGAACTGCACGGCGAACCGCAGGTCTTGAGACAAGTAGGGGCGGTCGGAACGATAGGTGGAGTGGTGAAATGCGTTGATATCTATCGGAATGCCGAAGGAGAAATCAGGCCGCTGGGCTTGTTCTGACGCTGAGGTACGAAAGCGTGGGGAGCGAACGGGATTAGATACCCCGGTAGTCC</w:t>
      </w:r>
    </w:p>
    <w:p w14:paraId="44454581">
      <w:pPr>
        <w:rPr>
          <w:rFonts w:hint="eastAsia"/>
        </w:rPr>
      </w:pPr>
      <w:r>
        <w:rPr>
          <w:rFonts w:hint="eastAsia"/>
        </w:rPr>
        <w:t>&gt;OTU025556</w:t>
      </w:r>
    </w:p>
    <w:p w14:paraId="26BF86ED">
      <w:pPr>
        <w:rPr>
          <w:rFonts w:hint="eastAsia"/>
        </w:rPr>
      </w:pPr>
      <w:r>
        <w:rPr>
          <w:rFonts w:hint="eastAsia"/>
        </w:rPr>
        <w:t>CCTACGGGAGGCTGCAGTAGGGAATCTTCCGCAATGGACGCAAGTCTGACGGAGCAACGCCGCGTGAGTGAGGAAGGCCTTCGGGTCGTAAAGCTCTGTTGCCAGGGAAGAACGGGTAGGGGAGTAACTGCCCTTGCCATGACGGTACCTGAGAAGAAAGCCCCGGCTAACTACGTGCCAGCAGCCGCGGTAATACGTAGGGGGCAAGCGTTGTCCGGAATTATTGGGCGTAAAGGGCTCGTAGGCGGCCAACTAAGTCATACGTGAAATCCCTCAGCTTAACTGGGGAACTGCGTGTGATACTGGATGGCTTGGATTTGGGAGAGGGATGCGGAATTCCAGGTGTAGCGGTGAAATGCGTAGATATCTGGAGGAACACCGGTGGCGAAGGCGGCCAGCTGGGCCGTTGCTGACGCTGAGGCGCGACAGCGTGGGGAGCAAACAGGATTAGATACCCGTGTAGTCC</w:t>
      </w:r>
    </w:p>
    <w:p w14:paraId="0F623B71">
      <w:pPr>
        <w:rPr>
          <w:rFonts w:hint="eastAsia"/>
        </w:rPr>
      </w:pPr>
      <w:r>
        <w:rPr>
          <w:rFonts w:hint="eastAsia"/>
        </w:rPr>
        <w:t>&gt;OTU025557</w:t>
      </w:r>
    </w:p>
    <w:p w14:paraId="4038340C">
      <w:pPr>
        <w:rPr>
          <w:rFonts w:hint="eastAsia"/>
        </w:rPr>
      </w:pPr>
      <w:r>
        <w:rPr>
          <w:rFonts w:hint="eastAsia"/>
        </w:rPr>
        <w:t>CCTACGGGTGGCTGCAGTGGGGAATCTTGGACAATGGGTGAGAGCCTGATCCAGCCATGCCGCGTGCAGGAAGAAGGCGTTATGCGTTGTAAACTGCTTTTGCCAGGGGATAAAATGGGCATGCGTGCCTAATTGAAGGTACCTGGTGAATAAGCTCCGGCTAACTACGTGCCAGCAGCCGCGGTAATACGTAGGGAGCAAGCGTTGTTCGGATTTACTGGGCGTAAAGGGCGCGTAGGCGGCATATTAAGTCAGCTGTGAAATCTCCGAGCTTAACTCGGAACTGTCAGCTGATACTGATGTGCTAGAGTGCAGAAGGGGCAATCGGAATTCTTGGTGTAGCGGTGAAATGCGTAGATATCAAGAGGAACACCAGTGGCGAAGGCGAGTCCCTGGACAACTCCTGACGCTGAGGCACGAAAGCTAGGGGAGCAAACAGGATTAGATACCCCGGTAGTCC</w:t>
      </w:r>
    </w:p>
    <w:p w14:paraId="34712925">
      <w:pPr>
        <w:rPr>
          <w:rFonts w:hint="eastAsia"/>
        </w:rPr>
      </w:pPr>
      <w:r>
        <w:rPr>
          <w:rFonts w:hint="eastAsia"/>
        </w:rPr>
        <w:t>&gt;OTU025558</w:t>
      </w:r>
    </w:p>
    <w:p w14:paraId="2B72FC7F">
      <w:pPr>
        <w:rPr>
          <w:rFonts w:hint="eastAsia"/>
        </w:rPr>
      </w:pPr>
      <w:r>
        <w:rPr>
          <w:rFonts w:hint="eastAsia"/>
        </w:rPr>
        <w:t>CCTACGGGGGGCAGCAGTGGGGAATCTTGCGCAATGGGCGAAAGCCTGACGCAGCGACACCGCGTGGGGGACGAAGGCCTTTCAGGTCGTAAACCCCTTTCGGCAGGGACGAAGCGATACCGTGACGGTACCTGCAGAAGAAGCCTCGGCTAACTACGTGCCAGCAGCCGCGGTAACACGTAGGAGGCGAGCGTTGTCCGGAATCATTGGGCGTAAAGAGCGCGCAGGCGGCCTGGCAAGTCACTTGTGAAATCTCCGGGCTTAACCCGGAACGGCCAAGTGATACTGTCGTGCTAGAGTGCGGAAGGGGCAACTGGAATTCTCGGTGTAGCGGTGAAATGCGCAGATATCGGGAGGAACACCAGTAGCGAAGGCGGCTCGCTGGGCCGTTCCTGACGCTGAGACGCGAAAGCTAGGGGAGCGAACAGGATTAGATACCCCTGTAGTCC</w:t>
      </w:r>
    </w:p>
    <w:p w14:paraId="00436DEA">
      <w:pPr>
        <w:rPr>
          <w:rFonts w:hint="eastAsia"/>
        </w:rPr>
      </w:pPr>
      <w:r>
        <w:rPr>
          <w:rFonts w:hint="eastAsia"/>
        </w:rPr>
        <w:t>&gt;OTU025559</w:t>
      </w:r>
    </w:p>
    <w:p w14:paraId="72C07A43">
      <w:pPr>
        <w:rPr>
          <w:rFonts w:hint="eastAsia"/>
        </w:rPr>
      </w:pPr>
      <w:r>
        <w:rPr>
          <w:rFonts w:hint="eastAsia"/>
        </w:rPr>
        <w:t>CCTACGGGTGGCTGCAGTGGGGAATCTTGCGCAATGGCCGCAAGGCTGACGCAGCGACGCCGCGTGTGCGATGACGGCCTTCGGGTTGTAAAGCACTTTTAGGTGGGAAGAGGAAGGACGGTACCACCTGAATAAGCCTCGGCTAACTACGTGCCAGCAGCCGCGGTAAAACGTAGGAGGCGAGCGTTATCCGGATTTACTGGGTGTAAAGCGCGTGCAGGCGGTTCGCTAAGTTGGATGTGAAAGCCCGGGGCTCAACCCCGGAACGGCTTTCGAAACTGCTGAGCTAGAGTGCGGAAGGGGCAACCGGAATTCCCAGTGTAGCGGTGAAATGCGTAGAGATGTGGAGGAACACCGATGGCGAAGGCAGCCCCCTGGGCCGATACTGACGCTCATGCACGAAAGCGTGGGGAGCAAACAGGATTAGATACCCGAGTAGTCC</w:t>
      </w:r>
    </w:p>
    <w:p w14:paraId="5D1F9ABF">
      <w:pPr>
        <w:rPr>
          <w:rFonts w:hint="eastAsia"/>
        </w:rPr>
      </w:pPr>
      <w:r>
        <w:rPr>
          <w:rFonts w:hint="eastAsia"/>
        </w:rPr>
        <w:t>&gt;OTU025560</w:t>
      </w:r>
    </w:p>
    <w:p w14:paraId="158450B2">
      <w:pPr>
        <w:rPr>
          <w:rFonts w:hint="eastAsia"/>
        </w:rPr>
      </w:pPr>
      <w:r>
        <w:rPr>
          <w:rFonts w:hint="eastAsia"/>
        </w:rPr>
        <w:t>CCTACGGGAGGCTGCAGTAGGGAATATTGGTCAATGGATGCAAGTCTGAACCAGCCATGCCGCGTGCAGGAAGAAGGCCCTATGGGTTGTAAACTGCTTTTGCCAGGGGATAAAATATCCTTGCGAGGATAATTGAAGGTACCTGGTGAATAAGCCACGGCTAACTACGTGCCAGCAGCCGCGGTAATACGGAGGGTGCGAGCGTTATCCGGATTCACTGGGTTTAAAGGGTGCGTAGGTGGGAATGTAAGTCAGTGGTGAAATCTCCGGGCTTAACTCGGAAACTGCCGTTGATACTCTCTGTCTTGAATACCGTGGAGATGAGCGGAATATGTCATGTAGCGGTGAAATGCTTAGATATGACATAGAACACCAATTGCGAAGGCAGCTTACTACTCGATCATTGACGCTGAGGCACGAAAGCGTGGGGAGCAAACAGGATTAGATACCCCTGTAGTCC</w:t>
      </w:r>
    </w:p>
    <w:p w14:paraId="1E51C5F4">
      <w:pPr>
        <w:rPr>
          <w:rFonts w:hint="eastAsia"/>
        </w:rPr>
      </w:pPr>
      <w:r>
        <w:rPr>
          <w:rFonts w:hint="eastAsia"/>
        </w:rPr>
        <w:t>&gt;OTU025561</w:t>
      </w:r>
    </w:p>
    <w:p w14:paraId="6F185831">
      <w:pPr>
        <w:rPr>
          <w:rFonts w:hint="eastAsia"/>
        </w:rPr>
      </w:pPr>
      <w:r>
        <w:rPr>
          <w:rFonts w:hint="eastAsia"/>
        </w:rPr>
        <w:t>CCTACGGGTGGCTGCAGTGGGGAATTTTCCGCAATGGGCGAAAGCCTGATGCAGCGACGCCGCGTGAGGGATGACGGCCTTCGGGTTGTAAACCTCTTTCAGCAGGGAAGAAGCGAAAGTGACGGTACCTGCAGAAGAAGCGCCGGCTAACTCTGTGCCAGCAGCCGCGGTAATACGAAGGGGGCTAGCGTTGTTCGGATTTACTGGGCGTAAAGCGCGCGTAGGCGGATCACTAAGTCAGGGGTGAAATCCCAGGGCTCAACCCTGGAACTGCCTTTGATACTGGTGATCTGGAGTTCGGGAGAGGTGAGTGGAATTCCGAGTGTAGAGGTGAAATTCGTAGATATCGGGAGGAACACCTGTGGCGAAGGCGGCCACCTGGAAGACAACTGACGCTGAGACGCGAAAGCGTGGGGAGCAAACAGGATTAGATACCCCAGTAGTCC</w:t>
      </w:r>
    </w:p>
    <w:p w14:paraId="57D75896">
      <w:pPr>
        <w:rPr>
          <w:rFonts w:hint="eastAsia"/>
        </w:rPr>
      </w:pPr>
      <w:r>
        <w:rPr>
          <w:rFonts w:hint="eastAsia"/>
        </w:rPr>
        <w:t>&gt;OTU025562</w:t>
      </w:r>
    </w:p>
    <w:p w14:paraId="6A122F68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GCTCTGTTGTTAGGGAAGAACAAGTGCCGTTCAAATAGGGCGGCACCTTGACGGTACCTAACCAGAAAGCCACGGCTAACTACGTGCCAGCAGCCGCGGTAATACGGAGGGGGCTAGCGTTGCTCGGAATCATTGGGCGTAAAGCGCACGTAGGCGGTCCGGCAAGTCGGGTGTGAAATCCCCGGGCTCAACCTGGGAACTGCATCCGAGACTGTCTTGCTAGAGTATGGGAGAGGTGAGTGGAATTCCGAGTGTAGAGGTGAAATTCGTAGATATTCGGAGGAACACCAGTGGCGAAGGCGGCTCACTGGTCCATTACTGACGCTGAGGTGCGAAAGCGTGGGGAGCAAACAGGATTAGATACCCCAGTAGTCC</w:t>
      </w:r>
    </w:p>
    <w:p w14:paraId="7C438DD8">
      <w:pPr>
        <w:rPr>
          <w:rFonts w:hint="eastAsia"/>
        </w:rPr>
      </w:pPr>
      <w:r>
        <w:rPr>
          <w:rFonts w:hint="eastAsia"/>
        </w:rPr>
        <w:t>&gt;OTU025563</w:t>
      </w:r>
    </w:p>
    <w:p w14:paraId="15A8FFC4">
      <w:pPr>
        <w:rPr>
          <w:rFonts w:hint="eastAsia"/>
        </w:rPr>
      </w:pPr>
      <w:r>
        <w:rPr>
          <w:rFonts w:hint="eastAsia"/>
        </w:rPr>
        <w:t>CCTACGGGAGGCTGCAGTTAGGAATTTTGCGCAATGGGGGAAACCCTGACGCAGCAACGCCGCGTGAAGGATGAAGGCCTTCGGGTTGTAAACTTCTTTCGACAGGGAAAAAACAAATGATGGTACCTGGAGAAGAAGCACCGGCTAACTACGTGCCAGCAGCCGCGGTAATACGTAGGGTGCAAGCGTTACTCGGATTTATTGGGCGTAAAGCGCATGTAGGCGGTTTTGTAAGTTTGATGTGAAAGCCCTGGACTCAATTCAGGAACTGCATTGAATACTGCAAGACTAGAGTATGAGAGAGGTAGGCGGAATTCTTGGTGTAGAGGTGAAATTCGTAGATATCAAGAGGAACAACAGAAGCGAAGGCGGCTTACTGGATCATTACTGACGCTGAGGCGCGAAAGCGTGGGGAGCAAACAGGATTAGATACCCCAGTAGTCC</w:t>
      </w:r>
    </w:p>
    <w:p w14:paraId="42FCE847">
      <w:pPr>
        <w:rPr>
          <w:rFonts w:hint="eastAsia"/>
        </w:rPr>
      </w:pPr>
      <w:r>
        <w:rPr>
          <w:rFonts w:hint="eastAsia"/>
        </w:rPr>
        <w:t>&gt;OTU025564</w:t>
      </w:r>
    </w:p>
    <w:p w14:paraId="7265902E">
      <w:pPr>
        <w:rPr>
          <w:rFonts w:hint="eastAsia"/>
        </w:rPr>
      </w:pPr>
      <w:r>
        <w:rPr>
          <w:rFonts w:hint="eastAsia"/>
        </w:rPr>
        <w:t>CCTACGGGGGGCTGCAGTAGGGAATATTGCTTAATGGGCGCAAGCCTGAAGCAGCAACGCCGCGTGTGCGATGACGGCCTTCGGGTTGTAAAGCACTTTTGGGTGGGAAGAGGAAGGACGGTACCACCCGAATAAGCCTCGGCTAACTACGTGCCAGCAGCCGCGGTAAAACGTAGGAGGCGAGCGTTAATCGGAATTACTGGGCGTAAAGCGTGCGCAGGCGGTTGTGCAAGACCGATGTGAAATCCCCGGGCTTAACCTGGGAACTGCGTCTTATACTGTATAGCTGGAGTACATGAGAGGGTAGTGGAATTTCCGGTGTAGCGGTGAAATGCGTAGATATCGGAAGGAACACCGGTGGCGAAGGCGGCTACCTGGCATGATACTGACACTGAGGCGCGAGAGCGTGGGGAGCAAACAGGATTAGATACCCCAGTAGTCC</w:t>
      </w:r>
    </w:p>
    <w:p w14:paraId="4FAB9FEB">
      <w:pPr>
        <w:rPr>
          <w:rFonts w:hint="eastAsia"/>
        </w:rPr>
      </w:pPr>
      <w:r>
        <w:rPr>
          <w:rFonts w:hint="eastAsia"/>
        </w:rPr>
        <w:t>&gt;OTU025565</w:t>
      </w:r>
    </w:p>
    <w:p w14:paraId="739EEE91">
      <w:pPr>
        <w:rPr>
          <w:rFonts w:hint="eastAsia"/>
        </w:rPr>
      </w:pPr>
      <w:r>
        <w:rPr>
          <w:rFonts w:hint="eastAsia"/>
        </w:rPr>
        <w:t>CCTACGGGAGGCAGCAGTGGGGAATATTGGGCAATGGGGGAAACCCTGACCCAGCAACGCCGCGTGAGGGAAGAAGGCTTTCGGGTTGTAAACCTCTGTCGCAGGGGACGAAACAAATGACGGTACCAGAGGAGGAAGCCACGGCTAACTACGTGCCAGCAGCCGCGGTAATACGTAGGTGGCAAGCGTTGTCCGGATTTACTGGGCGTAAAGCGTGCGTAGACGGTTATGTAAGTTAGGTGTGAAAGCCCCGGGCTCAACCTGGGAATTGCATTTAAGACTGCATAGCTAGGGTGCGGAAGAGGGAAGCGGAATTTCCGGTGTAGCGGTGAAATGCGTAGATATCGGAAGGAACACCAGTGGCGAAAGCGGCTTCCTGGTCCAGCACCGACGTTCAGGCACGAAAGCGTGGGGAGCAAACAGGATTAGATACCCCGGTAGTCC</w:t>
      </w:r>
    </w:p>
    <w:p w14:paraId="1E1CA162">
      <w:pPr>
        <w:rPr>
          <w:rFonts w:hint="eastAsia"/>
        </w:rPr>
      </w:pPr>
      <w:r>
        <w:rPr>
          <w:rFonts w:hint="eastAsia"/>
        </w:rPr>
        <w:t>&gt;OTU025566</w:t>
      </w:r>
    </w:p>
    <w:p w14:paraId="08D37A66">
      <w:pPr>
        <w:rPr>
          <w:rFonts w:hint="eastAsia"/>
        </w:rPr>
      </w:pPr>
      <w:r>
        <w:rPr>
          <w:rFonts w:hint="eastAsia"/>
        </w:rPr>
        <w:t>CCTACGGGAGGCTGCAGTAGGGAATCTTCCACAATGGACGAAAGTCTGATGGAGCAACGCCGCGTGGGGGAAGAAGGCCCTAGGGTTGTAAACCCCTTTTGCGAGGGAAGAAGATCTGACGGTACCTCGCGAATAAGTCACGGCTAACTACGTGCCAGCAGCCGCGGTAATACGTAGGTGGCGAACGTTGTCCGGATTCACTGGGCGTAAAGCGCGCGCAGGCGGCTACTCAAGTCGGGGGTGAAAGCCCGGGGCTCAACCGGGGAGGGTCATTGGAAACTGGGGGACTTGAGTACAGAAGAGGAAAGCGGAATTCCACGTGTAGCGGTGAAATGCGTAGAGATGTGGAGGAACACCAGTGGCGAAGGCGACTCTCTGGTCTGTAACTGACGCTGAGGCGCGAAAGCGTGGGGAGCAAACAGGATTAGATACCCGGGTAGTCC</w:t>
      </w:r>
    </w:p>
    <w:p w14:paraId="2934812E">
      <w:pPr>
        <w:rPr>
          <w:rFonts w:hint="eastAsia"/>
        </w:rPr>
      </w:pPr>
      <w:r>
        <w:rPr>
          <w:rFonts w:hint="eastAsia"/>
        </w:rPr>
        <w:t>&gt;OTU025567</w:t>
      </w:r>
    </w:p>
    <w:p w14:paraId="477B4BD0">
      <w:pPr>
        <w:rPr>
          <w:rFonts w:hint="eastAsia"/>
        </w:rPr>
      </w:pPr>
      <w:r>
        <w:rPr>
          <w:rFonts w:hint="eastAsia"/>
        </w:rPr>
        <w:t>CCTACGGGTGGCAGCAGTAGGGAATTTTCCGCAATGGGCGAAAGCCTGACGGAGCAACGCCGCGTGAGCGAGGACGGCCTTCGGGTTGTAAAGCTCTGTTCTTCGGGAAGAATGGCGGAAGGGCGAACAACCCTTTCGTTTGACGGTACCGAAGGAGAAAGCCCCGGCTAACTACGTGCCAGCAGCCGCGGTAATACGTAGGGGGCGAGCGTTGTCCGGAATCATTGGGTTTAAAGGGTCCGTAGGCGGGCCGCTAAGTCAGGGGTGAAAGTCTGCGGCTCAACCGTAGAATTGCCCTTGATACTGTTTGGCTCGAGACCGGAAGAGGTTGGTGGAACTGCGAGTGTAGAGGTGAAATTCGTAGATATTCGCAAGAACACCAGTGGCGAAGGCGGCCAACTGGTCCGGTTCTGACGCTGAGGCGCGAAAGCGTGGGGAGCAAACAGGATTAGATACCCCGGTAGTCC</w:t>
      </w:r>
    </w:p>
    <w:p w14:paraId="0FDF7A61">
      <w:pPr>
        <w:rPr>
          <w:rFonts w:hint="eastAsia"/>
        </w:rPr>
      </w:pPr>
      <w:r>
        <w:rPr>
          <w:rFonts w:hint="eastAsia"/>
        </w:rPr>
        <w:t>&gt;OTU025568</w:t>
      </w:r>
    </w:p>
    <w:p w14:paraId="1312719A">
      <w:pPr>
        <w:rPr>
          <w:rFonts w:hint="eastAsia"/>
        </w:rPr>
      </w:pPr>
      <w:r>
        <w:rPr>
          <w:rFonts w:hint="eastAsia"/>
        </w:rPr>
        <w:t>CCTACGGGCGGCAGCAGTCGAGGATCTTTCGCAATGGGCGCAAGCCTGACGGAGCGACGCTGTGTGAGTGATGAAGGCCTTCGGGTTGTAAAGCTCTTTTGTTTGGGAACAAGAAAGATTCGTGAATAACGAGTCAATTTGAGGGTACCAGAAGAAAAAGTACCGGCTAACTACGTGCCAGCAGCTGCGGTAATACGTAGGGTACAAGCATTAATCGGAATTATTGGGCGTAAAGGGCGCGTAGGCGGGGATGTAAGTCAGGTGTGAAATACCAAAGCTCAACTTTGGTGCTGCATTTGAAACTGCATTTCTTGAGGACTGACGGAGAAAGCGGAATTCCATGTGTAGCGGTGAAATGCGTAGATACATGGAGGAACACCGGTGGCGAAAGCGGCTTTCTAGTTTTTACCTGACGCTGAGGCGCGAGAGCAAGGGGAGCAAACAGGATTAGATACCCTAGTAGTCC</w:t>
      </w:r>
    </w:p>
    <w:p w14:paraId="750EC819">
      <w:pPr>
        <w:rPr>
          <w:rFonts w:hint="eastAsia"/>
        </w:rPr>
      </w:pPr>
      <w:r>
        <w:rPr>
          <w:rFonts w:hint="eastAsia"/>
        </w:rPr>
        <w:t>&gt;OTU025569</w:t>
      </w:r>
    </w:p>
    <w:p w14:paraId="24621051">
      <w:pPr>
        <w:rPr>
          <w:rFonts w:hint="eastAsia"/>
        </w:rPr>
      </w:pPr>
      <w:r>
        <w:rPr>
          <w:rFonts w:hint="eastAsia"/>
        </w:rPr>
        <w:t>CCTACGGGCGGCTGCAGTGGGGAATATTGCGCAATGGGCGAAAGCCTGACGCAGCGACGCCGCGTGGGTGAGGAAGGCCTTCGGGTCGTAAAGCCCTTTTCTGCGTGACGAGAGAGGACGGTAGCGCAGGAACAAGTCTCGGCTAACTACGTGCCAGCAGCCGCGGTAAAACGTAGGAGGCGAGCGTTATCCGGAGTTACTGGGCGTAAAGAGCGTGTAGGCGGGTACGCAAGTTTGGCGTGAAAGCCCCCAGCTCAACTGGGGAAGTGCCTCGGATACTGCCGGCCTCGAGGGAGGTAGGGGCGTGCGGAACTTCCGGTGGAGCGGTGAAATGCGTAGATATCGGAAGGAACACCGGTGGCGAAAGCGGCGCGCTGGACCTCTTCTGACGCTGAGGCGCGAAAGCCAGGGGAGCGAACGGGATTAGATACCCGGGTAGTCC</w:t>
      </w:r>
    </w:p>
    <w:p w14:paraId="157BCD46">
      <w:pPr>
        <w:rPr>
          <w:rFonts w:hint="eastAsia"/>
        </w:rPr>
      </w:pPr>
      <w:r>
        <w:rPr>
          <w:rFonts w:hint="eastAsia"/>
        </w:rPr>
        <w:t>&gt;OTU025570</w:t>
      </w:r>
    </w:p>
    <w:p w14:paraId="5F2DBF24">
      <w:pPr>
        <w:rPr>
          <w:rFonts w:hint="eastAsia"/>
        </w:rPr>
      </w:pPr>
      <w:r>
        <w:rPr>
          <w:rFonts w:hint="eastAsia"/>
        </w:rPr>
        <w:t>CCTACGGGGGGCAGCAGTAGGGAATCTTCCGCAATGGACGAAAGTCTGACGGAGCAACGCCGCGTGAGTGATGAAGGTTTTCGGATCGTAAAACTCTGTTGTTAGGGAAGAACAAGTACCGGAGTAACTGCCGGTACCTTGACGGTACCTAACCAGAAAGCCACGGCTAACTACGTGCCAGCAGCCGCGGTAATACGTAGGTGGCAAGCGTTGTCCGGAATTATTGGGCGTAAAGAGCTCGTAGGCGGCCGTGCAAGTCGGACGTGAAAACCCAGGGCTCAACCCTGGGAGGCCGTTCGATACTGCTCGGCTAGAGGCAGGTAGGGGAAAGTGGAATTCCTGGTGTAGCGGTGAAATGCGTAGATATCAGGAGGAACACCGGTGGCGAAGGCGGATCTCTGGGGCTGTTCTGACGCTGAGGCGCGAAAGCTGGGGGAGCGAACAGGATTAGATACCCTAGTAGTCC</w:t>
      </w:r>
    </w:p>
    <w:p w14:paraId="2FE45703">
      <w:pPr>
        <w:rPr>
          <w:rFonts w:hint="eastAsia"/>
        </w:rPr>
      </w:pPr>
      <w:r>
        <w:rPr>
          <w:rFonts w:hint="eastAsia"/>
        </w:rPr>
        <w:t>&gt;OTU025571</w:t>
      </w:r>
    </w:p>
    <w:p w14:paraId="50F9930B">
      <w:pPr>
        <w:rPr>
          <w:rFonts w:hint="eastAsia"/>
        </w:rPr>
      </w:pPr>
      <w:r>
        <w:rPr>
          <w:rFonts w:hint="eastAsia"/>
        </w:rPr>
        <w:t>CCTACGGGTGGGCTGCAGTCGAGGATCTTCGGCAATGGGCGCAAGCCTGATCCAGCCATGCCGCGTGAGTGATGAAGGCCCTAGGGTTGTAAAGCTCTTTCGGCGGGGAAGATAATGACGGTACCCGCAGAAGAAGCCCCGGCCAACTTCGTGCCAGCAGCCGCGGTAATACGAAGGGGGCTAGCGTTGCTCGGAATCACTGGGCGTAAAGCGTACGTAGGCGTCCTTTTAAGTCTCTGGTGAAATCCCTCGGCCTAACCGAGGAACTGTCAGAGAAACTGGAAGGATTGAGTATGGCAGAGGCAGACGGAATTCGAGGTGTAGCGGTAAAATGCGTAGATATCTCGAAGAACACCAGTGGCGAAGGCGGTCTGCTGGGTCATCACTGACGCTGAGGTACGAAAGCGTGGGGAGCGAACGGGATTAGATACCCTTGTAGTCC</w:t>
      </w:r>
    </w:p>
    <w:p w14:paraId="70F4C2F6">
      <w:pPr>
        <w:rPr>
          <w:rFonts w:hint="eastAsia"/>
        </w:rPr>
      </w:pPr>
      <w:r>
        <w:rPr>
          <w:rFonts w:hint="eastAsia"/>
        </w:rPr>
        <w:t>&gt;OTU025572</w:t>
      </w:r>
    </w:p>
    <w:p w14:paraId="63AB682D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AGAGGTCTCAAGCGTTGTTCGGATTTACTGGGCGTAAAGGGCGCGTAGGCGGCACCACAAGTCACTTGTGAAATCTGAAAGCTTAACTTTCAGCGGCCAAGTGAAACTGTGGAGCTAGAGTGCGGAAGGGGCCATCGGAATTCTCGGTGTAGCGGTGAAATGCGTAGATATCGAGAGGAACACCTGCGGCGAAGGCGGGTAGCTGGGCCGACACTGACGCTGAGGCGCGAAAGCCAGGGGAGCGAACGGGATTAGATACCCCAGTAGTCC</w:t>
      </w:r>
    </w:p>
    <w:p w14:paraId="64F08C72">
      <w:pPr>
        <w:rPr>
          <w:rFonts w:hint="eastAsia"/>
        </w:rPr>
      </w:pPr>
      <w:r>
        <w:rPr>
          <w:rFonts w:hint="eastAsia"/>
        </w:rPr>
        <w:t>&gt;OTU025573</w:t>
      </w:r>
    </w:p>
    <w:p w14:paraId="1164F517">
      <w:pPr>
        <w:rPr>
          <w:rFonts w:hint="eastAsia"/>
        </w:rPr>
      </w:pPr>
      <w:r>
        <w:rPr>
          <w:rFonts w:hint="eastAsia"/>
        </w:rPr>
        <w:t>CCTACGGGTGGCTGCAGTCAAGAACCTTCCGCAATGCGCGAAAGCGTGACGGAGCGACGCCGCGTGATTGATGACGCCCTTCGGGGTGTAAAGATCTTTTATGAGGGAGGAAATATTTGACGTTACCTCATGAATAAGGGGCTCCCAATCTCGTGCCAGCAGGAGCGGTAATACGAGAGCCCCAAGTGTTATCCGGAATTATTGGGCGTAAAGGGCGCGCAGGCGGTTGGGTAAGTGAGGCATGAAAGCCCCATGGCTAAACCTGGGGAGGTTGTCTGATACTGCCCGACTAGAGTACGATAGAGGGGTGTAGAATTCCGCGTGTAGTGGTGAAATGCGTAGAGATGCGGAGGAATACCAGAGGCGAAGGCGGCACCCTGGATCGAAACTGACGCTGAGGCGCGAAAGCATGGGTAGCGAACGGGATTAGATACCCCTGTAGTCC</w:t>
      </w:r>
    </w:p>
    <w:p w14:paraId="49F9C636">
      <w:pPr>
        <w:rPr>
          <w:rFonts w:hint="eastAsia"/>
        </w:rPr>
      </w:pPr>
      <w:r>
        <w:rPr>
          <w:rFonts w:hint="eastAsia"/>
        </w:rPr>
        <w:t>&gt;OTU025574</w:t>
      </w:r>
    </w:p>
    <w:p w14:paraId="3E802521">
      <w:pPr>
        <w:rPr>
          <w:rFonts w:hint="eastAsia"/>
        </w:rPr>
      </w:pPr>
      <w:r>
        <w:rPr>
          <w:rFonts w:hint="eastAsia"/>
        </w:rPr>
        <w:t>CCTACGGGGGGCTGCAGCAGGGAATCTTGCGCAATGGGCGAAAGCCTGACGCAGCAACGCCGCGTGGGGGATGAAGGCCTTCGGGTTGTAAACCCCTTTAGGGAGGGACGAAATTGACGGTACCTCCAGAAAAAGCCCCGGCCAACTACGTGCCAGCAGCCGCGGTAATACGTAGGGGGCGAGCGTTGTCCGGAATTATTGGGCGTAAAGAGCTCGTAGGCGGTTTGTCGCGTCTGCTGTGAAAACCCGAGGCTCAACCTCGGGCCTGCAGTGGGTACGGGCAGACTAGAGTGCGGTAGGGGAGATTGGAATTCCGCGTGTAGCAGTGAAATGCGTAGATATGCGGAGGAACACCGATGGCGAAGGCAGTCCCCTGGGCCTGTACTGACGCTCATGCACGAAAGCGTGGGGAGCAAACAGGATTAGATACCCCGGTAGTCC</w:t>
      </w:r>
    </w:p>
    <w:p w14:paraId="2A37E09F">
      <w:pPr>
        <w:rPr>
          <w:rFonts w:hint="eastAsia"/>
        </w:rPr>
      </w:pPr>
      <w:r>
        <w:rPr>
          <w:rFonts w:hint="eastAsia"/>
        </w:rPr>
        <w:t>&gt;OTU025575</w:t>
      </w:r>
    </w:p>
    <w:p w14:paraId="578504DC">
      <w:pPr>
        <w:rPr>
          <w:rFonts w:hint="eastAsia"/>
        </w:rPr>
      </w:pPr>
      <w:r>
        <w:rPr>
          <w:rFonts w:hint="eastAsia"/>
        </w:rPr>
        <w:t>CCTACGGGGGGCAGCAGTAGGGAATCTTCCGCAATGGACGAAAGTCTGACGGAGCAACGCCGCGTGAGTGAAGAAGGTTTTCGGATCGTAAAGCTCTGTTGTTAGGGAAGAACAAGTATCGGAGTAACTGCCGGTACCTTGACGGTACCTAACCAGAAAGCCACGGCTAACTACGTGCCAGCAGCCGCGGTAATACGTAGGGCGCGAGCGTTGTCCGGATTTATTGGGCGTAAAGAGCTCGTAGGCGGTTTGTCGCGTCGACTGTGAAAACCCGCAGCTCAACTGCGGGCCTGCAGCCGATACGGGCAGGCTAGAGTTCGGTAGGGGAGACTGGAATTCCTGGTGTAGCGGTGAAATGCATAGATACCATCCAGAACACCGATTGCGAAGGCAGCCGGCTAAACTGTAACTGACGCTGAGGCACGAAAGCGTGGGGATCGAACAGGATTAGATACCCTAGTAGTCC</w:t>
      </w:r>
    </w:p>
    <w:p w14:paraId="3AF563FA">
      <w:pPr>
        <w:rPr>
          <w:rFonts w:hint="eastAsia"/>
        </w:rPr>
      </w:pPr>
      <w:r>
        <w:rPr>
          <w:rFonts w:hint="eastAsia"/>
        </w:rPr>
        <w:t>&gt;OTU025576</w:t>
      </w:r>
    </w:p>
    <w:p w14:paraId="56DB6DB4">
      <w:pPr>
        <w:rPr>
          <w:rFonts w:hint="eastAsia"/>
        </w:rPr>
      </w:pPr>
      <w:r>
        <w:rPr>
          <w:rFonts w:hint="eastAsia"/>
        </w:rPr>
        <w:t>CCTACGGGTGGCTGCAGTGGGGAATCTTGCGCAATGGGCGAAAGCCTGACGCAGCAACGCCGCGTGCGGGATGAAGGCCCTCGGGTCGTAAACCGCTTTCAGTGGGGACGAACCAAGACGGTACCCACAGAAGAAGCCCCGGCCAACTACGTGCCAGCAGCCGCGGTAACACGTAGGGGGCAAGCGTTGTCCGGATTTACTGGGCGTAAAGAGCGCGCAGGCGGTCTGACAGGTCACTTGTGAAATCTCCGAGCTTAACTCGGAACGGCCAAGTGAAACCAACAGACTAGAGTGCAGAAGGGGCAATCGGAATTCTTGGTGTAGCAGTGAAATGCGTAGAGATCAAGAGGAACACTCGTGGCGAAAGCGAGCTACTGGACAATTCCTGACGCTGAGGCTCGAAGGCTAGGGTAGCGAAAGGGATTAGATACCCCGGTAGTCC</w:t>
      </w:r>
    </w:p>
    <w:p w14:paraId="37227186">
      <w:pPr>
        <w:rPr>
          <w:rFonts w:hint="eastAsia"/>
        </w:rPr>
      </w:pPr>
      <w:r>
        <w:rPr>
          <w:rFonts w:hint="eastAsia"/>
        </w:rPr>
        <w:t>&gt;OTU025577</w:t>
      </w:r>
    </w:p>
    <w:p w14:paraId="1D5725F4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ATTTCGGTCTGTAAACTCCTGTCAGTAGGGAAGAGAATGGACGGTACCTACTGAGGAAGCTTCGGCTAACTACGTGCCAGCAGCCGCGGTAAGACGTAGGAGGCGAGCGTTATCCGGATTTACTGGGTGTAAAGCGCGTGCAGGCGGTTTACTAAGTTGGATGTGAAAGCTCCTGGCTCAACTGGGAGAGGTCGTTCAAGACTGGTAGACTGGAGAGCAGTAAGGGAAGGTGGAATTCCGGGTGTAGTGGTGAAATGCGTAGATATCCGGAGGAACACCAGTGGCGAAAGCGGCCTTCTGGACTGCATCTGACGCTCAGACGCGAAAGCTAGGGGAGCAAACGGGATTAGATACCCGTGTAGTCC</w:t>
      </w:r>
    </w:p>
    <w:p w14:paraId="326CA6AD">
      <w:pPr>
        <w:rPr>
          <w:rFonts w:hint="eastAsia"/>
        </w:rPr>
      </w:pPr>
      <w:r>
        <w:rPr>
          <w:rFonts w:hint="eastAsia"/>
        </w:rPr>
        <w:t>&gt;OTU025578</w:t>
      </w:r>
    </w:p>
    <w:p w14:paraId="0C5F9F30">
      <w:pPr>
        <w:rPr>
          <w:rFonts w:hint="eastAsia"/>
        </w:rPr>
      </w:pPr>
      <w:r>
        <w:rPr>
          <w:rFonts w:hint="eastAsia"/>
        </w:rPr>
        <w:t>CCTACGGGCGGCTGCAGCAAGGAATTTTCGGCAATGGGGGCAACCCTGACCGAGCAACGCCGCGTGGAGGATGACGGCCTTCGGGTTGTAAACTCCTTTTCGGGGGGAAGACATCGACGGTACCCCCGGAATCAGGCTCGGCTAACTCTGTGCCAGCAGCCGCGGTAAGACAGAGGAGCCAAGCGTTGTCCGGATTGACTGGGCGTAAAGGGCACGCAGGTGGTGGGGCAAGTGCCGTGTGAAAGCCGGTGGCTTAACTGCCGGAGGCCACAGCAGACTGCCTGACTTGAGCCCGAGAGAGGTCCGTGGAATTGCCGGTGTAGTGGTGAAATGCGTAGAGATCGGAAGGAACATCAGTGGCGAAAGCGGTTCTCTGGGCCAGTACTGACGCTGAGGAGCGAAAGCGTGGGGAGCAAACAGGATTAGATACCCCGGTAGTCC</w:t>
      </w:r>
    </w:p>
    <w:p w14:paraId="2AF6E282">
      <w:pPr>
        <w:rPr>
          <w:rFonts w:hint="eastAsia"/>
        </w:rPr>
      </w:pPr>
      <w:r>
        <w:rPr>
          <w:rFonts w:hint="eastAsia"/>
        </w:rPr>
        <w:t>&gt;OTU025579</w:t>
      </w:r>
    </w:p>
    <w:p w14:paraId="03451CF8">
      <w:pPr>
        <w:rPr>
          <w:rFonts w:hint="eastAsia"/>
        </w:rPr>
      </w:pPr>
      <w:r>
        <w:rPr>
          <w:rFonts w:hint="eastAsia"/>
        </w:rPr>
        <w:t>CCTACGGGTGGCAGCAGTGAGGAATATTGCACAATGGGGGCAACCCTGATGCAGCGACGCCGCGTGAGTGACGAAGGCCTTCGGGTCGTAAAGCTCTTTTCTGCGTGACGAGCAAGGACGGTAGCGCAGGAATAAGTCTCGGCTAACTACGTGCCAGCAGCCGCGGTAAAACGTAGGAGACAAACGTTATCCGGAGTTACTGGGCGTAAAGGGCGTGCAGGCGGTTCGGTAAGTCTGCCGTGAAAACCTGAGGCTCAACCTCGGGCGTGCGGTGGATACTGCCGGGCTAGAGGACGGTAGAGGCGAGTGGAATTCCCGGTGTAGCGGTGGAATGCGTAGAGATCGGGAAGAACATCAGTGGCGAAGGCGGCCTGCTGGGCTGTTGCTGACGCTGAGGCGCGACAGCGTGGGGAGCAAACAGGATTAGATACCCCAGTAGTCC</w:t>
      </w:r>
    </w:p>
    <w:p w14:paraId="5830B197">
      <w:pPr>
        <w:rPr>
          <w:rFonts w:hint="eastAsia"/>
        </w:rPr>
      </w:pPr>
      <w:r>
        <w:rPr>
          <w:rFonts w:hint="eastAsia"/>
        </w:rPr>
        <w:t>&gt;OTU025580</w:t>
      </w:r>
    </w:p>
    <w:p w14:paraId="213CD65F">
      <w:pPr>
        <w:rPr>
          <w:rFonts w:hint="eastAsia"/>
        </w:rPr>
      </w:pPr>
      <w:r>
        <w:rPr>
          <w:rFonts w:hint="eastAsia"/>
        </w:rPr>
        <w:t>CCTACGGGCGGCTGCAGTCTAGAGGCTTCGGCAATGGGGGAAACCCTGACCGAGCGACGCCGCGTGCGGGATGAAGGCGTTTTCGTCGTAAACCGCTGTGGAGAGGGAAGAATGCCGGGATGGCGAATCCCGGAGGGACGGTACCTCTTCAGAAAGCCCCGGCTAACTCCGTGCCAGCAGCCGCGGTAATACGGGGGGGGCGAGCGTTGTTCGGATTTACTGGGCGTAAAGGGAGCGTAGGCGGTTGGTCAAGTCCGGTGTGAAAGCTTTACCGCTCAACGGAAAGAGGTCATCGGATACTGGCCGGCTGGAGTGGGGTAGAGGCAAGCGGAATTCCTGGTGGAGCGGTGGAATGTGGAGATATCAGGAAGAACATCGGTGGCGAAGGCGGCTTGCTGGGCCCTTACTGACGCTGAGGCTCGAAAGCGTGGGGAGCAAACGGGATTAGATACCCTAGTAGTCC</w:t>
      </w:r>
    </w:p>
    <w:p w14:paraId="7FEAFD31">
      <w:pPr>
        <w:rPr>
          <w:rFonts w:hint="eastAsia"/>
        </w:rPr>
      </w:pPr>
      <w:r>
        <w:rPr>
          <w:rFonts w:hint="eastAsia"/>
        </w:rPr>
        <w:t>&gt;OTU025581</w:t>
      </w:r>
    </w:p>
    <w:p w14:paraId="1909F833">
      <w:pPr>
        <w:rPr>
          <w:rFonts w:hint="eastAsia"/>
        </w:rPr>
      </w:pPr>
      <w:r>
        <w:rPr>
          <w:rFonts w:hint="eastAsia"/>
        </w:rPr>
        <w:t>CCTACGGGCGGCTGCAGTGGGGAATATTGGACAATGGGCGAAAGCCTGATGGAGCAACGCCGCGTGAGTGAAGAAGGTTTTCGGATCGTAAAACTCTGTTGTTAGGGAAGAACAAGTACCGTTCGAATAGGGCGGTACCGTGACGGTACCTAACCAGAAAGCCACGGCTAACTACGTGCCAGCAGCCGCGGTAATACGTAGGTGGCAAGCGTTGTCCGGAATTATTGGGCGTAAAGCGCGCGCAGGCGGCTCGGTAAGTCAGGTGTGAAATTCCAGGGCTCAACCCTGGAACGCCACCTGATACTGCTGTGGCTAGAGTCCGGTAGGGGAGCGTGGAATTCCTAGTGTAGCGGTGAAATGCGCAGATATAGGAAGGAACACCAGTGGCGAAGGCGACCACCTGGACTGATACTGACACTGAGGTGCGAAAGCCAGGGGAGCAAACGGGATTAGATACCCCTGTAGTCC</w:t>
      </w:r>
    </w:p>
    <w:p w14:paraId="2A71B1D3">
      <w:pPr>
        <w:rPr>
          <w:rFonts w:hint="eastAsia"/>
        </w:rPr>
      </w:pPr>
      <w:r>
        <w:rPr>
          <w:rFonts w:hint="eastAsia"/>
        </w:rPr>
        <w:t>&gt;OTU025582</w:t>
      </w:r>
    </w:p>
    <w:p w14:paraId="136049D3">
      <w:pPr>
        <w:rPr>
          <w:rFonts w:hint="eastAsia"/>
        </w:rPr>
      </w:pPr>
      <w:r>
        <w:rPr>
          <w:rFonts w:hint="eastAsia"/>
        </w:rPr>
        <w:t>CCTACGGGGGGCTGCAGTTTCGAATCATTCACAATGGGCGAAAGCCTGATGGTGCGACGCCGCGTGAGGGATGAAGGTCTTCGGATTGTAAACCTCTGTCACCGGGGAAGAAACGCTTTGAGTTAATAGTTCAAAGCCTGACTTAACCCGGAGAGGAAGGGACGGCTAACTCTGTGCCAGCAGCCGCGGTAATACAGAGGTCCCAAGCGTTGTTCGGATTCATTGGGCGTAAAGGGTGCGTAGGCGGCGGGGTCAGTCGGATGTGAAATCCCGGGGCTCAACCCCGGAACTGCATTCGATACTGCTCTGCTTGAGGGCTGGAGAGGAGATTGGAATTCACGGTGTAGCAGTGAAATGCGTAGATATCGTGAGGAAGACCAGTAGCGAAGGCGAATCTCTGGACAGCTCCTGACGCTGAGGCACGAAGGCCAGGGGAGCAAACGGGATTAGATACCCCTGTAGTCC</w:t>
      </w:r>
    </w:p>
    <w:p w14:paraId="35215278">
      <w:pPr>
        <w:rPr>
          <w:rFonts w:hint="eastAsia"/>
        </w:rPr>
      </w:pPr>
      <w:r>
        <w:rPr>
          <w:rFonts w:hint="eastAsia"/>
        </w:rPr>
        <w:t>&gt;OTU025583</w:t>
      </w:r>
    </w:p>
    <w:p w14:paraId="7CE623B2">
      <w:pPr>
        <w:rPr>
          <w:rFonts w:hint="eastAsia"/>
        </w:rPr>
      </w:pPr>
      <w:r>
        <w:rPr>
          <w:rFonts w:hint="eastAsia"/>
        </w:rPr>
        <w:t>CCTACGGGCGGCTGCAGTGGGGAATATTGGACAATGGGCGAAAGCCTGATCCAGCCATGCCGCGTGAGTGATGAAGGCCTTCGGGTCGTAAAGCTCTGTGGGGAGGGAAGAATCCTTGCAGCATCAGATCCTGCAAGTTGACGGTACCTCCTTAGCAAGCACCGGCTAACTCCGTGCCAGCAGCCGCGGTAATACGGAGGGTGCAAACGTTGCTCGGAATCATTGGGCGTAAAGAGCTCGTAGGCGGTGTGTCGCGTCGGCCGTGAAAACCTGTGGCTTAACTGTGGGCTTGCGGTCGATACGGGCATCACTGGAGTTCGGCAGGGGAGACTGGAATTCCTGGTGTAGCGGTGAAATGCGCAGATATCAGGAGGAACACCGGTGGCGAAGGCGGGTCTCTGGACAGTTACTGACACTGAGGCACGAAGGCCAGGGGAGCAAACGGGATTAGATACCCCTGTAGTCC</w:t>
      </w:r>
    </w:p>
    <w:p w14:paraId="0C16C685">
      <w:pPr>
        <w:rPr>
          <w:rFonts w:hint="eastAsia"/>
        </w:rPr>
      </w:pPr>
      <w:r>
        <w:rPr>
          <w:rFonts w:hint="eastAsia"/>
        </w:rPr>
        <w:t>&gt;OTU025584</w:t>
      </w:r>
    </w:p>
    <w:p w14:paraId="31565A24">
      <w:pPr>
        <w:rPr>
          <w:rFonts w:hint="eastAsia"/>
        </w:rPr>
      </w:pPr>
      <w:r>
        <w:rPr>
          <w:rFonts w:hint="eastAsia"/>
        </w:rPr>
        <w:t>CCTACGGGGGGCAGCAGTGGGGAATCTTGCGCAATGGTCGAAAGACTGACGCAGCGACGCCGCGTGCGGGAGGAAGCTCTTCGGGGTGTAAACCACTGTTGCCCGGGACGAACACGGCTATTCGTAGCCGCTGACGGTACCGGGTGAGGAAGCACCGGCTAACTCTGTGCCAGCAGCCGCGGTAAGACAGAGGGTGCAAACGTTGTTCGGAATTACTGGGCGTAAAGCGCGTGTAGGCTGCTTCGAAAGTCGGATGTGAAAGCCCTGGGCTCAACCTAGGAAGTGCATTCGAAACTTCGAAGCTTGAGTTCTGGAGAGGAAGGCGGAATTCTCGGTGTAGAGGTGAAATTCGTAGATATCGAGAGGAACACCGGTGGCGAAGGCGGCCTTCTGGACAGTGACTGACGCTGAGACGCGAAAGCGTGGGGAGCAAACAGGATTAGATACCCCGGTAGTCC</w:t>
      </w:r>
    </w:p>
    <w:p w14:paraId="7BAD6203">
      <w:pPr>
        <w:rPr>
          <w:rFonts w:hint="eastAsia"/>
        </w:rPr>
      </w:pPr>
      <w:r>
        <w:rPr>
          <w:rFonts w:hint="eastAsia"/>
        </w:rPr>
        <w:t>&gt;OTU025585</w:t>
      </w:r>
    </w:p>
    <w:p w14:paraId="3A364687">
      <w:pPr>
        <w:rPr>
          <w:rFonts w:hint="eastAsia"/>
        </w:rPr>
      </w:pPr>
      <w:r>
        <w:rPr>
          <w:rFonts w:hint="eastAsia"/>
        </w:rPr>
        <w:t>CCTACGGGTGGCTGCAGCTAGGAATCTTGGGAATGGGCGAAAGCCTGACCCAGCAACGCCGCGTGGGCGATGAAGGCCTTCGGGTTGTAAAGCCCTTTTGCGGGGGACGATGATGACGGTACCCCGCGAATAAGCCACGGCTAACTACGTGCCAGCAGCCGCGGTAATACGTAGGTGGCAAGCGTTGTCCGGATTTACTGGGCGTAAAGGGCGCGTAGGCGGCTTTATAAGTCGGGTGTGAAAGCCCTGGGCTTAACCTGGGAATGGCATTCGAGACTACCTATCTAGAGTCTGGTAGAGGGAAGTGGAATTTCCGGTGTAGCGGTGAAATGTGTAGATATCGCCTGGAACGCCGACGGTGAAAACAGCTCGCTGGGGGTCTTCTGACGCTGAGACGCGAAAGCCAGGGGAGCGAACGGGATTAGATACCCTGGTAGTCC</w:t>
      </w:r>
    </w:p>
    <w:p w14:paraId="51A0F23C">
      <w:pPr>
        <w:rPr>
          <w:rFonts w:hint="eastAsia"/>
        </w:rPr>
      </w:pPr>
      <w:r>
        <w:rPr>
          <w:rFonts w:hint="eastAsia"/>
        </w:rPr>
        <w:t>&gt;OTU025586</w:t>
      </w:r>
    </w:p>
    <w:p w14:paraId="57730E80">
      <w:pPr>
        <w:rPr>
          <w:rFonts w:hint="eastAsia"/>
        </w:rPr>
      </w:pPr>
      <w:r>
        <w:rPr>
          <w:rFonts w:hint="eastAsia"/>
        </w:rPr>
        <w:t>CCTACGGGGGGCTGCAGTGGGGAATATTGCGCAATGGGCGGAAGCCTGACGCAGCGACGCCGCGTGGGGGATGACGGCCTTCGGGTTGTAAACCTCTTTCAGCACCGACGAAGCCTTTCGGGGTGACGGTAGGTGCAGAAGAAGCGCCGGCTAACTACGTGCCAGCAGCCGCGGTAATACGGAGGGTGCAAGCGTTGTCCGGATTTATTGGGCGTAAAGCGCGCGTAGGCGGCTTGATAAGTTGAATGTGAAATCCCTGGGCTTAACCTAGGAAGTGCACTCGAAACTGCCAAGCTTGAGTTCTGGAGAGGAAGGCGGAATTCTCGGTGTAGAGGTGAAATTCGTAGATATCGAGAGGAACACCCGTAGCGAAGGCGGTTCTCTGGGCCAGTACTGACGCTGAGGAGCGAAAGCGTGGGGAGCAAACAGGATTAGATACCCCAGTAGTCC</w:t>
      </w:r>
    </w:p>
    <w:p w14:paraId="519C6980">
      <w:pPr>
        <w:rPr>
          <w:rFonts w:hint="eastAsia"/>
        </w:rPr>
      </w:pPr>
      <w:r>
        <w:rPr>
          <w:rFonts w:hint="eastAsia"/>
        </w:rPr>
        <w:t>&gt;OTU025587</w:t>
      </w:r>
    </w:p>
    <w:p w14:paraId="5CA95EF0">
      <w:pPr>
        <w:rPr>
          <w:rFonts w:hint="eastAsia"/>
        </w:rPr>
      </w:pPr>
      <w:r>
        <w:rPr>
          <w:rFonts w:hint="eastAsia"/>
        </w:rPr>
        <w:t>CCTACGGGTGGCAGCAGTGGGGAATCTTGCGCAATGGGCGAAAGCCTGACGCAGCGACGCCGCGTGGGGGAGGAAGGCCTTCGGGTTGTAAACCCCTGTCGGCGGGGACGAAGTCTTGGCGACAAGATTGACGGTACCCGCAGAGGAAGCACCGGCTAACTCCGTGCCAGCAGCCGCGGTAATACGGAGGGTGCAAGCGTTGTTCGGAATTACTGGGCGTAAAGGGCTCGTAGGCGGCCAACTAAGTCGGACGTGAAATCCCCAGGCTCAACCTGGGAACTGCGTCCGATACTGGATGGCTTGAATCCGGGAGAGGGATGCAGAATTCCAGGTGTAGCGGTGAAATGCGTAGATATCTGGAGGAATACCGGTGGCGAAGGCGGCATCCTGGACCGGCATTGACGCTGAGGAGCGAAAGCCAGGGGAGCAAACGGGATTAGATACCCCGGTAGTCC</w:t>
      </w:r>
    </w:p>
    <w:p w14:paraId="417B5E7B">
      <w:pPr>
        <w:rPr>
          <w:rFonts w:hint="eastAsia"/>
        </w:rPr>
      </w:pPr>
      <w:r>
        <w:rPr>
          <w:rFonts w:hint="eastAsia"/>
        </w:rPr>
        <w:t>&gt;OTU025588</w:t>
      </w:r>
    </w:p>
    <w:p w14:paraId="59A6956D">
      <w:pPr>
        <w:rPr>
          <w:rFonts w:hint="eastAsia"/>
        </w:rPr>
      </w:pPr>
      <w:r>
        <w:rPr>
          <w:rFonts w:hint="eastAsia"/>
        </w:rPr>
        <w:t>CCTACGGGTGGCAGCAGTGGGGAATATTGGACAATGGGCGAAAGCCTGATCCAGCAATGCCGCGTGTGTGAAGAAGGCCTGCGGGTTGTAAAGCACTTTTGGCAGGGAAGAAAAGCACGGGTCTAATACGCCCGTGTATTGACGTCACCTGCAGAAGAAGCACCGGCTAACTCTGTGCCAGCAGCCGCGGTAATACAGAGGGTGCAAGCGTTAATCGGAATTACTGGGCTTAAAGAGTTCGTAGGCGGCTCGGAAAGTTGGGTGTGAAATCCCACGGCTCAACCTGGGAATTGCATTCGAGACTGTGTTGCTGGAGTACGGAAGAGGAGGGCGGAATTCCCGGTGTAGCGGTGAAATGCGTAGATATCGGAAGGAACACCAGTGGCGAAGGCGGCTACCTGGCCTGATACTGACACTGAAGCACGAAAGCGTGGGGAGCAAACAGGATTAGATACCCGAGTAGTCC</w:t>
      </w:r>
    </w:p>
    <w:p w14:paraId="251DC493">
      <w:pPr>
        <w:rPr>
          <w:rFonts w:hint="eastAsia"/>
        </w:rPr>
      </w:pPr>
      <w:r>
        <w:rPr>
          <w:rFonts w:hint="eastAsia"/>
        </w:rPr>
        <w:t>&gt;OTU025589</w:t>
      </w:r>
    </w:p>
    <w:p w14:paraId="6D03742C">
      <w:pPr>
        <w:rPr>
          <w:rFonts w:hint="eastAsia"/>
        </w:rPr>
      </w:pPr>
      <w:r>
        <w:rPr>
          <w:rFonts w:hint="eastAsia"/>
        </w:rPr>
        <w:t>CCTACGGGGGGCTGCAGTGGGGAATATTGGACAATGGGGGCAACCCTGATCCAGCCATGCCGCGTGCGTGAAGAAGGCCTTAGGGTTGTAAAGCGCTTTCACTGGTGAAGATGATGACGGTAGCCAGAGAAGAAGCCCCGGCTAACTCCGTGCCAGCAGCCGCGGTAATACGGAGGGGGCAAGCGTTGTTCGGAATTACTGGGCGTAAAGGGCGCGTAGGCGGAATGTCAAGTCAGGCGTGAAAGCCCCGGGCTTAACCTGGGAACTGCGTTTGAGACTGGCAGGCTAGAGGTTGGAAGAGGAGAGTGGAATTCCCAGTGTAGAGGTGAAATTCGTAGATATCTGGAGGAACACCGGTGGCGAAGGCGGCATCCTGGACCGGCATTGACGCTGAGGCGCGAAAGCTAGGGGAGCAAACGGGATTAGATACCCCTGTAGTCC</w:t>
      </w:r>
    </w:p>
    <w:p w14:paraId="343360ED">
      <w:pPr>
        <w:rPr>
          <w:rFonts w:hint="eastAsia"/>
        </w:rPr>
      </w:pPr>
      <w:r>
        <w:rPr>
          <w:rFonts w:hint="eastAsia"/>
        </w:rPr>
        <w:t>&gt;OTU025590</w:t>
      </w:r>
    </w:p>
    <w:p w14:paraId="73E606C0">
      <w:pPr>
        <w:rPr>
          <w:rFonts w:hint="eastAsia"/>
        </w:rPr>
      </w:pPr>
      <w:r>
        <w:rPr>
          <w:rFonts w:hint="eastAsia"/>
        </w:rPr>
        <w:t>CCTACGGGGGGCTGCAGTAGGGAATATTGGACAATGGCCGAAAGGCTGATCCAGCCATCCCGCGTGCAGGTAGACGGTCCTCTGGATTGTAAACTGCTTTTCTCTGGGAAGAAACCCCACGATTTTTCGAGGGCTGACGGTACCGGAAGAATAAGCACCGGCTAACTTCGTGCCAGCAGCCGCGGTAATACAGAGGGTGCGAGCGTTGTCCGGAATCACTGGGCGTAAAGGGCGCGTAGGTGGCTTGGTAAGCGTGTGGTGAAAGTCCGGGGCTCAACCCCGGATCGGCCATGCGAACTGCCGAGCTCGAGTGCAGAAGAGGAAAGTGGAATTCCAAGTGTAGCGGTGAAATGCGTAGAGATTTGGAGGAACACCAGTGGCGAAGGCGGCATCCTGGACCAATATTGACGCTGAGGAGCGAAAGCCAGGGGAGCAAACGGGATTAGATACCCCAGTAGTCC</w:t>
      </w:r>
    </w:p>
    <w:p w14:paraId="25BA044F">
      <w:pPr>
        <w:rPr>
          <w:rFonts w:hint="eastAsia"/>
        </w:rPr>
      </w:pPr>
      <w:r>
        <w:rPr>
          <w:rFonts w:hint="eastAsia"/>
        </w:rPr>
        <w:t>&gt;OTU025591</w:t>
      </w:r>
    </w:p>
    <w:p w14:paraId="52E99E3E">
      <w:pPr>
        <w:rPr>
          <w:rFonts w:hint="eastAsia"/>
        </w:rPr>
      </w:pPr>
      <w:r>
        <w:rPr>
          <w:rFonts w:hint="eastAsia"/>
        </w:rPr>
        <w:t>CCTACGGGGGGCTGCAGTGGGGAATATTGGACAATGGGCGCAAGCCTGATCCAGCCATACCGCGTGAGTGAAGAAGGCCTTCGGGTTGTAAAGCTCTTTTGTTGGGAAAGAAATCCTGTTGATTAATACTCGACAGGGATGACGGTACCCAAAGAATAAGCACCGGCTAACTTCGTGCCAGCAGCCGCGGTAATACGAAGGGTGCAAGCGTTACTCGGAATTACTGGGCGTAAAGCGTGCGTAGGTGGTTGTTTAAGTCAGGGGTGAAATCCCGGGGCTCAACCCCGGAACTGCCTTTGATACTGGGTATCTCGAGTCCGAGAGAGGTGAGTGGAACTGCGAGTGTAGAGGTGAAATTCGTAGATATCGGGAGGAACACCAGATGCGAAGGCGGCGTTCTGGACTGCAACTGACACTGAGGAACGAAAGCCAGGGTAGCAAACGGGATTAGATACCCCTGTAGTCC</w:t>
      </w:r>
    </w:p>
    <w:p w14:paraId="2C7A1EAF">
      <w:pPr>
        <w:rPr>
          <w:rFonts w:hint="eastAsia"/>
        </w:rPr>
      </w:pPr>
      <w:r>
        <w:rPr>
          <w:rFonts w:hint="eastAsia"/>
        </w:rPr>
        <w:t>&gt;OTU025592</w:t>
      </w:r>
    </w:p>
    <w:p w14:paraId="29A0682A">
      <w:pPr>
        <w:rPr>
          <w:rFonts w:hint="eastAsia"/>
        </w:rPr>
      </w:pPr>
      <w:r>
        <w:rPr>
          <w:rFonts w:hint="eastAsia"/>
        </w:rPr>
        <w:t>CCTACGGGGGGCAGCAGTGGGGAATATTGCGCAATGGGCGAAAGCCTGACGCAGCGACGCCGCGTGGGGGATGAAGGCCCTCGGGTTGTAAACCCCTTTCGGCAGGGAAGAAGCCGCAAGGTGACGGTACCTGCAAAAGAAGCCCCGGCTAACTACGTGCCAGCAGCCGCGGTAAGACGTAGGGGGCGAGCGTTGTCCGGATTTATTGGGCGTAAAGAGCGCGTAGGCGGCCTGTTAAGTCGGTTGTGAAAACACGGGGCTCAACCCCGTGCCTGCATCCGATACTGGCAGGCTCGAGGCAGGTAGGGGAGACTGGAATTCCCGGTGTAGCGGTGAAATGCGCAGATATCGGGAGGAACACCAGTAGCGAAGGCGGCTCGCTGGGCCACACCTGACGCTGAGACGCGAAAGCTAGGGGAGCGAACAGGATTAGATACCCCAGTAGTCC</w:t>
      </w:r>
    </w:p>
    <w:p w14:paraId="00853464">
      <w:pPr>
        <w:rPr>
          <w:rFonts w:hint="eastAsia"/>
        </w:rPr>
      </w:pPr>
      <w:r>
        <w:rPr>
          <w:rFonts w:hint="eastAsia"/>
        </w:rPr>
        <w:t>&gt;OTU025593</w:t>
      </w:r>
    </w:p>
    <w:p w14:paraId="79E2D485">
      <w:pPr>
        <w:rPr>
          <w:rFonts w:hint="eastAsia"/>
        </w:rPr>
      </w:pPr>
      <w:r>
        <w:rPr>
          <w:rFonts w:hint="eastAsia"/>
        </w:rPr>
        <w:t>CCTACGGGTGGCAGCAGTGGGGAATATTGGACAATGGGCGCAAGCCTGATCCAGCCATGCCGCGTGTGTGAAGAAGGCCTTCGGGTTGTAAAGCACTTTTGTTGGGGAAGAAATCGTACGGGTGAATATCCTGTGCGGATGACGGTACCCAAAGAATAAGCACCGGCTAACTTCGTGCCAGCAGCCGCGGTAAAACGTAGGACGCAAGCGTTATCCGGAATTACTGGGCGTAAAGCGCGTGTAGGCGGATGGTTAAGTCATTGGTGAAAGCTCCGGGCTAAACTCGGAGAGGTCCGATGATACTGATCATCTAGAGGGGGTCAGAGGGGTGTGGAATTCCGGGTGTAGTGGTGAAATGCGTAGAGATGCGGAGGAATACCAGAGGCGAAGGCGGCACCCTGGATCGAAACTGACGCTGAGGCGCGAAAGCATGGGTAGCGAACGGGATTAGATACCCGTGTAGTCC</w:t>
      </w:r>
    </w:p>
    <w:p w14:paraId="01A47C9E">
      <w:pPr>
        <w:rPr>
          <w:rFonts w:hint="eastAsia"/>
        </w:rPr>
      </w:pPr>
      <w:r>
        <w:rPr>
          <w:rFonts w:hint="eastAsia"/>
        </w:rPr>
        <w:t>&gt;OTU025594</w:t>
      </w:r>
    </w:p>
    <w:p w14:paraId="092F76C5">
      <w:pPr>
        <w:rPr>
          <w:rFonts w:hint="eastAsia"/>
        </w:rPr>
      </w:pPr>
      <w:r>
        <w:rPr>
          <w:rFonts w:hint="eastAsia"/>
        </w:rPr>
        <w:t>CCTACGGGAGGCTGCAGTGGGGAATATTGGACAATGGGCGAAAGCCTGACGCAGCGACGCCGCGTGGGTGATGAAGGCCTTCGGGTCGTAAAGCCCTGTCGGGAGGGAAGAACCGCTCCGACCCAATACGTCGGAGCCTGACGGTACCTCCTAAGGAAGCACCGGCTAACTCCGTGCCAGCAGCCGCGGTAATACGGAGGTCTCAACCGTTGTTCGGATTCATTGGGCGTAAAGGGTGCGTAGGCGGTCGCGCAAGTCGGATGTGAAATCTCAGGGCTCAACCCTGAAACTGCATTCGATACTGCGTGGCTCGAGTGCTGGAGAGGAGACTGGAATTTACGGTGTAGCAGTGAAATGCGTAGATATGCGGAGGAACACCGATGGCGAAGGCAATCCCCTGGGCCTGTACTGACGCTCATGCACGAAAGCGTGGGGAGCAAACAGGATTAGATACCCCTGTAGTCC</w:t>
      </w:r>
    </w:p>
    <w:p w14:paraId="0EDAC45F">
      <w:pPr>
        <w:rPr>
          <w:rFonts w:hint="eastAsia"/>
        </w:rPr>
      </w:pPr>
      <w:r>
        <w:rPr>
          <w:rFonts w:hint="eastAsia"/>
        </w:rPr>
        <w:t>&gt;OTU025595</w:t>
      </w:r>
    </w:p>
    <w:p w14:paraId="4976C304">
      <w:pPr>
        <w:rPr>
          <w:rFonts w:hint="eastAsia"/>
        </w:rPr>
      </w:pPr>
      <w:r>
        <w:rPr>
          <w:rFonts w:hint="eastAsia"/>
        </w:rPr>
        <w:t>CCTACGGGTGGCTGCAGTGGGGAATTGTTCGCAATGGGCGAAAGCCTGATCCAGCAACGCCGCGTGAGGGATGACGGCCTTCGGGTTGTAAACCTCTTTCAGCAGGGACGAAGCGCAAGTGACGGTACCTGCAGAAGAAGCACCGGCTAACTCTGTGCCAGCAGCCGCGGTAATACGAACCGTCCAAACGTTATTCGGAATTACTGGGCGTAAAGGGCGCGTAGGCGGCCTGTTAAGTCGGACGTGAAATCCCTCGGCTCAACCGGGGAACTGCGTCTGATACTGGCGGGCTTGAATTCGGGAGAGGGATGTGGAATTCCACGTGTAGCAGTGAAATGCGTAGAGATGTGGAGGAACACCGATGGCGAAGGCAGCCCCCTGGGTCGACACTGACGCTCATGCACGAAAGCGTGGGGAGCAAACAGGATTAGATACCCCAGTAGTCC</w:t>
      </w:r>
    </w:p>
    <w:p w14:paraId="097488F4">
      <w:pPr>
        <w:rPr>
          <w:rFonts w:hint="eastAsia"/>
        </w:rPr>
      </w:pPr>
      <w:r>
        <w:rPr>
          <w:rFonts w:hint="eastAsia"/>
        </w:rPr>
        <w:t>&gt;OTU025596</w:t>
      </w:r>
    </w:p>
    <w:p w14:paraId="03A5D3F3">
      <w:pPr>
        <w:rPr>
          <w:rFonts w:hint="eastAsia"/>
        </w:rPr>
      </w:pPr>
      <w:r>
        <w:rPr>
          <w:rFonts w:hint="eastAsia"/>
        </w:rPr>
        <w:t>CCTACGGGGGGCTGCAGTCGAGAATCTTCGGCAATGCGCGCAAGCGTGACCGAGCGACGCCGCGTGCGGGATGAAGGCCTTCGGGTTGTAAACCGCGAAAGTGGGGAGGAAGTCGATGGGGGTTCTCCCCCATTGTTGACCTATCCACAGTAAGGACGGGCTAAGTACGTGCCAGCAGCCGCGGTAAGACAGAGGTGCCGAGCGTTAGGCGGAATTACTGGGCGTAAAGCGCGCGCAGGCGGTGAGCGATGTGCCGTGTGACAGGCGGGAGCTCAACTCCCGAGGCGCAGGGTAGACACGCTCACTGGAGGCAGGGAGAGGGATGTGGAATGCCCGGTGGAGCGGTGAAATGCGTAGAGATCGGGCGGAACACCAGCGGCGAAGGCGGCATCCTGGCCCTGAGCTGACGCTGAGGCGCGAGAGCGTGGGGAGCGAACTGGATTAGATACCCCTGTAGTCC</w:t>
      </w:r>
    </w:p>
    <w:p w14:paraId="5495D17E">
      <w:pPr>
        <w:rPr>
          <w:rFonts w:hint="eastAsia"/>
        </w:rPr>
      </w:pPr>
      <w:r>
        <w:rPr>
          <w:rFonts w:hint="eastAsia"/>
        </w:rPr>
        <w:t>&gt;OTU025597</w:t>
      </w:r>
    </w:p>
    <w:p w14:paraId="079F3AFF">
      <w:pPr>
        <w:rPr>
          <w:rFonts w:hint="eastAsia"/>
        </w:rPr>
      </w:pPr>
      <w:r>
        <w:rPr>
          <w:rFonts w:hint="eastAsia"/>
        </w:rPr>
        <w:t>CCTACGGGGGGCAGCAGTGGGGAATTTTTGGCAATGGGGGAAACCCTGACCAAGCAACGCCGCGTGGGTGATGAAGTCTCTTGGGACGTAAAACCCTTTCGACAGGGAAGAAACCCGCAAGGGTTGACGGTACCTGTAGAAGAAGCCCCGGCTAACTCCGTGCCAGCAGCCGCGGTAATACGGGGGGGGCAAGCGTTATCCGGATTCACTGGGCTTAAAGGGTGCGCAGGCGGCTCTCCAAGCCCGAAGTGAAAGGTCCCGGCCCAACCGGGGACGTGCTTCGGGGACTGGCGGGCTCGGGCGAGCTAGGGGTCTGTGGAACTCCCGGTGGAGCGGTGAAATGTGTTGAGATCGGAAAGAACACCAACGGCGAAAGCACTCTGCTGGGCCGACACTGACACTGAGAGACGAAAGCTAGGGGAGCAAACAGGATTAGATACCCGTGTAGTCC</w:t>
      </w:r>
    </w:p>
    <w:p w14:paraId="0F163AB8">
      <w:pPr>
        <w:rPr>
          <w:rFonts w:hint="eastAsia"/>
        </w:rPr>
      </w:pPr>
      <w:r>
        <w:rPr>
          <w:rFonts w:hint="eastAsia"/>
        </w:rPr>
        <w:t>&gt;OTU025598</w:t>
      </w:r>
    </w:p>
    <w:p w14:paraId="16BC7E52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CGGGGACGAAAAGGTCCGTGCTAACACCACGGACCGATGACGGTACCCGCAGAAGAAGCACCGGCTAACTACGTGCCAGCAGCCGCGGTAATACGTAGGGACCAAGCGTTGTCCGGATTTATTGGGCGTAAAGAGCTCGTAGGCGGCTGTTCACGTCGGGTGTGAAAGCTCGGGGCTCAACCCTGAGAGGCCATTCGATACGGGACAGCTAGAGGCAGGTAGGGGAAAGTGGAATTCCTGGTGTAGCGGTGAAATGCGCAGATATGTGGAGGAATACCGGTGGCGAAGGCGGCCTCCTGGCTTAATACTGACGCTGAGGTGCGAAAGCGTGGGGATCAAACAGGATTAGATACCCGAGTAGTCC</w:t>
      </w:r>
    </w:p>
    <w:p w14:paraId="014B8462">
      <w:pPr>
        <w:rPr>
          <w:rFonts w:hint="eastAsia"/>
        </w:rPr>
      </w:pPr>
      <w:r>
        <w:rPr>
          <w:rFonts w:hint="eastAsia"/>
        </w:rPr>
        <w:t>&gt;OTU025599</w:t>
      </w:r>
    </w:p>
    <w:p w14:paraId="41485D15">
      <w:pPr>
        <w:rPr>
          <w:rFonts w:hint="eastAsia"/>
        </w:rPr>
      </w:pPr>
      <w:r>
        <w:rPr>
          <w:rFonts w:hint="eastAsia"/>
        </w:rPr>
        <w:t>CCTACGGGGGGCTGCAGTGGGGAATATTGCGCAATGGGCGCAAGCCTGACCCAGCAACGCCGCGTGGGCGACGAAGCCCTTCGGGGTGTAAAGCCCTTTTCCACGGGACGATGATGACGGTACCGTGGGAAGAAGCCCCGGCTAACTACGTGCCAGCAGCCGCGGTAATACGTAGGGGGCGAGCGTTGTCCGGAATCATTGGGCGTAAAGCGCGCGCAGGCGGCTGTGTGAGCCCGGCGTGAAAGCCCCCGGCTCACCCGGGGGAGGTCGTCGGGGACCGCATGGCTGGAGGCCGGCAGGGGAGAGCGGAATTCCCGGTGTAGTGGTGGAATGCGTAGAGATCGGGAGGAACACCAGTGGCGAAGGCGGCTCTCTGGGCCGGACCTGACGCTCAGGCGCGAAAGCGTGGGGAGCGATCCGGATTAGATACCCCTGTAGTCC</w:t>
      </w:r>
    </w:p>
    <w:p w14:paraId="038DDE10">
      <w:pPr>
        <w:rPr>
          <w:rFonts w:hint="eastAsia"/>
        </w:rPr>
      </w:pPr>
      <w:r>
        <w:rPr>
          <w:rFonts w:hint="eastAsia"/>
        </w:rPr>
        <w:t>&gt;OTU025600</w:t>
      </w:r>
    </w:p>
    <w:p w14:paraId="4422D867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GCGGGTTGTAAAGCACTTTCAGTAGAGAAGAAAAGCCTGGCGTTAATACCGCCGGGTCTTGACGTAACCTACAGAAGAAGCACCGGCTAACTCCGTGCCAGCAGCCGCGGTAATACGTAGGTGGCAAGCGTTGTCCGGAATTACTGGGCGTAAAGCGAGTGTAGGCGGTTTGCCAAGTCCGTTGTGAAATCTCCCGGCTCAACTGGGAGGGTGCGGCGGAAACTGGCAGGCTAGAGTGCGGAATGGGAGAGTGGAATTCCTGGTGTAGCGGTGAAATGCGCAGATATCTGGAGGAACACCAGTGGCGAAGGCGACTTTCTGGTCTGTAACTGACGCTGAGGCGCGAAAGCGTGGGGAGCAAACAGGATTAGATACCCCTGTAGTCC</w:t>
      </w:r>
    </w:p>
    <w:p w14:paraId="1F6E432C">
      <w:pPr>
        <w:rPr>
          <w:rFonts w:hint="eastAsia"/>
        </w:rPr>
      </w:pPr>
      <w:r>
        <w:rPr>
          <w:rFonts w:hint="eastAsia"/>
        </w:rPr>
        <w:t>&gt;OTU025601</w:t>
      </w:r>
    </w:p>
    <w:p w14:paraId="3FAF725A">
      <w:pPr>
        <w:rPr>
          <w:rFonts w:hint="eastAsia"/>
        </w:rPr>
      </w:pPr>
      <w:r>
        <w:rPr>
          <w:rFonts w:hint="eastAsia"/>
        </w:rPr>
        <w:t>CCTACGGGAGGCAGCAGTGGGGAATCTTGCACAATGGGCGAAAGCCTGATGCAGCAACGCCGCGTGCGGGAAGAAGGCCCTAGGGTTGTAAACCGCTTTCAGTGGGGACGAACCAAGACGGTACCCACAGAAGAAGGTCCGGCCAACTACGTGCCAGCAGCCGCGGTAACACGTAGGGACCAAGCGTTGTCCGGATTCATTGGGCGTAAAGAGCTCGTAGGCGGTTCGATAAGTCGGGTGTGAAAGCCCTGGGCTTAACCTGGGAATGGCATTCGAGACTACCTATCTAGAGTCTGGTAGAGGGAAGTGGAATTTCCGGTGTAGCGGTGAAATGCGCAGATATCGGGAAGAACACCCGTGGCGAAGGCGGCTCTCTGGGACGGTACTGACGCTGAGACGCGAAAGCGTGGGGAGCAAACAGGATTAGATACCCCAGTAGTCC</w:t>
      </w:r>
    </w:p>
    <w:p w14:paraId="7118DA5B">
      <w:pPr>
        <w:rPr>
          <w:rFonts w:hint="eastAsia"/>
        </w:rPr>
      </w:pPr>
      <w:r>
        <w:rPr>
          <w:rFonts w:hint="eastAsia"/>
        </w:rPr>
        <w:t>&gt;OTU025602</w:t>
      </w:r>
    </w:p>
    <w:p w14:paraId="60A873FD">
      <w:pPr>
        <w:rPr>
          <w:rFonts w:hint="eastAsia"/>
        </w:rPr>
      </w:pPr>
      <w:r>
        <w:rPr>
          <w:rFonts w:hint="eastAsia"/>
        </w:rPr>
        <w:t>CCTACGGGTGGCAGCAGTGAGGAATATTGCGCAATGGGCGAAAGCCTGACGCAGCAACGCCGCGTGAGGGACGAAGGCCTTCGGGTCGTAAACCTCTGTCAGGTGGAAAGAAGGTTCTTCAGGTTAAGAGCTGGAAGAGCTTGACGGTACCACCATAGGAAGCCCCGGCTAACTCCGTGCCAGCAGCCGCGGTAATACGTAGGTGGCAAGCGTTGTCCGGAATTATTGGGCGTAAAGCGCGCGCAGGCGGTCTTTTAAGTCTGATGTGAAAGCCCCCGGCTCAACCGGGGAGGGTCATTGGAAACTGGGGAACTTGAGTACAGAAGAGGAGAGTGGAATTCCACGTGTAGCGGTGAAATGCGTAGAGATGTGGAGGAACACCAGTGGCGAAGGCGACTCTTTGGTCTGTAACTGACGCTGAGGCGCGAAAGCGTGGGGAGCAAACAGGATTAGATACCCCTGTAGTCC</w:t>
      </w:r>
    </w:p>
    <w:p w14:paraId="5391A440">
      <w:pPr>
        <w:rPr>
          <w:rFonts w:hint="eastAsia"/>
        </w:rPr>
      </w:pPr>
      <w:r>
        <w:rPr>
          <w:rFonts w:hint="eastAsia"/>
        </w:rPr>
        <w:t>&gt;OTU025603</w:t>
      </w:r>
    </w:p>
    <w:p w14:paraId="0B33FBDD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CAGGGACGAAGCGTGAGTGACGGTACCTGCAGAAGAAGCGCCGGCCAACTACGTGCCAGCAGCCGCGGTAAGACGTAGGGCGCGAGCGTTGTCCGGAATCACTGGGCGTAAAGGGCGCGTAGGCGGCCTGATAAGTCAGGTGTGAAATTTCGGGGCTCAACCCCGAACGCGCGCTTGAAACTGGCAGGCTAGAGGACAGGAGAGGGAAGTGGAATTCCCGGTGTAGCGGTGAAATGCGTAGATATCGGGAGGAACACCAGTGGCGAAGGCGGCATCCTGGGCCAACACTGACACTGAGGCACGAAAGCGTGGGGAGCAAACAGGATTAGATACCCCGGTAGTCC</w:t>
      </w:r>
    </w:p>
    <w:p w14:paraId="3520520B">
      <w:pPr>
        <w:rPr>
          <w:rFonts w:hint="eastAsia"/>
        </w:rPr>
      </w:pPr>
      <w:r>
        <w:rPr>
          <w:rFonts w:hint="eastAsia"/>
        </w:rPr>
        <w:t>&gt;OTU025604</w:t>
      </w:r>
    </w:p>
    <w:p w14:paraId="0F5B6BDB">
      <w:pPr>
        <w:rPr>
          <w:rFonts w:hint="eastAsia"/>
        </w:rPr>
      </w:pPr>
      <w:r>
        <w:rPr>
          <w:rFonts w:hint="eastAsia"/>
        </w:rPr>
        <w:t>CCTACGGGCGGCTGCAGTGGGGAATTTTCCGCAATGGGCGAAAGCCTGACGGAGCAATGCCGCGTGGAGGTAGAAGGCCCACGGGTCGTGAACTTCTTTTCCCGGAGAAGAAGCAATGACGGTATCTGGGGAATAAGCATCGGCTAACTCTGTGCCAGCAGCCGCGGTAATACAGAGGATGCAAGCGTTGTTCGGATTTACTGGGCGTAAAGGGCGCGTAGGCGGCACTACGAGTCACTTGTGAAATCTCCGGGCTTAACTCGGAGCGGTCAAGTGATACTGTCGTGCTAGAGTGCGGAAGGGGCTACTGGAATTCTCGGTGTAGCGGTGAAATGCGCAGATATCGGGAGGAACACCAGTAGCGAAGGCGGCACTCTGGGCCGGTACTGACGCTGAGGAGCGAAAGCGTGGGGAGCGAACAGGATTAGATACCCCAGTAGTCC</w:t>
      </w:r>
    </w:p>
    <w:p w14:paraId="09B4F022">
      <w:pPr>
        <w:rPr>
          <w:rFonts w:hint="eastAsia"/>
        </w:rPr>
      </w:pPr>
      <w:r>
        <w:rPr>
          <w:rFonts w:hint="eastAsia"/>
        </w:rPr>
        <w:t>&gt;OTU025605</w:t>
      </w:r>
    </w:p>
    <w:p w14:paraId="6E3B9BE2">
      <w:pPr>
        <w:rPr>
          <w:rFonts w:hint="eastAsia"/>
        </w:rPr>
      </w:pPr>
      <w:r>
        <w:rPr>
          <w:rFonts w:hint="eastAsia"/>
        </w:rPr>
        <w:t>CCTACGGGGGGCAGCAGTCGAGAATAATTCACAATGGACGAAAGTCTGATGGTGCAACGCCGCGTGGAGGATGAAGGTCTTCGGATTGTAAACTCCTGTCATCGGGGAGTAAGACCTGACGGTAAATAGCCGGCAGGGTTGATAGTACCCGAAGAGGAAGGGACGGCTAACTTCGTGCCAGCAGCCGCGGTAATACGAAGGTCCCAAGCGTTGTTCGGAATCACTGGGCGTAAAGGGAGCGTAGGCGGCGCGGTAAGTCAGATGTGAAAGCCCTGGGCTTAACCTGGGAATTGCATTCGATACTGCATGGCTAGAGTGTGGAAGAGGAAAGTGGAATTCCACGTGTAGCGGTGAAATGCGTAGAGATGTGGAGGAACACCAGTGGCGAAGGCGACTTTCTGGTCTGTAACTGACACTGAGGCGCGAAAGCGTGGGGAGCAAACAGGATTAGATACCCCGGTAGTCC</w:t>
      </w:r>
    </w:p>
    <w:p w14:paraId="080BD4AF">
      <w:pPr>
        <w:rPr>
          <w:rFonts w:hint="eastAsia"/>
        </w:rPr>
      </w:pPr>
      <w:r>
        <w:rPr>
          <w:rFonts w:hint="eastAsia"/>
        </w:rPr>
        <w:t>&gt;OTU025606</w:t>
      </w:r>
    </w:p>
    <w:p w14:paraId="38E66286">
      <w:pPr>
        <w:rPr>
          <w:rFonts w:hint="eastAsia"/>
        </w:rPr>
      </w:pPr>
      <w:r>
        <w:rPr>
          <w:rFonts w:hint="eastAsia"/>
        </w:rPr>
        <w:t>CCTACGGGTGGCTGCAGTGAGGAATATTGCACAATGGACGCAAGTCTGATGCAGCAACGCCGCGTGGAGGATGAAGGTCTTTGGATTGTAAACTCCTTTTCTCAGGGAAGAGAATGGACGGTACCTGAGGAATAAGTCACGGCTAACTACGTGCCAGCAGCCGCGGTAATACGTAGGTGGCAAGCGTTATCCGGAATTACTGGGCGTAAAGCGCACGCAGGCGGTTTGCTAAGACAGGTGTGAAATCCCCGGGCTTAACCTGGGAACTGCGCTTGTTACTGGCAAGCTGGAGTGTGGCAGAGGGAAGTGGAATTGCCGGTGTAGTGGTGAAATGCGTAGAGATCGGCAGGAACACCAGTGGCGAAGGCGGCTTCCTGGCCTATACCTGACGCTCAAGTGCGAAAGCTAGGGGAGCGAACGGGATTAGATACCCCAGTAGTCC</w:t>
      </w:r>
    </w:p>
    <w:p w14:paraId="144F7B57">
      <w:pPr>
        <w:rPr>
          <w:rFonts w:hint="eastAsia"/>
        </w:rPr>
      </w:pPr>
      <w:r>
        <w:rPr>
          <w:rFonts w:hint="eastAsia"/>
        </w:rPr>
        <w:t>&gt;OTU025607</w:t>
      </w:r>
    </w:p>
    <w:p w14:paraId="30BB3BD6">
      <w:pPr>
        <w:rPr>
          <w:rFonts w:hint="eastAsia"/>
        </w:rPr>
      </w:pPr>
      <w:r>
        <w:rPr>
          <w:rFonts w:hint="eastAsia"/>
        </w:rPr>
        <w:t>CCTACGGGGGGCAGCAGTAGGGAATTTTCCACAATGGGGGCAACCCTGATGGAGCAACGCCGCGTGCAGGATGAAGGCCTTCGGGTTGTAAACTGCTTTTGTCTGTGACGAATATGACGGTAGCAGACGAATAAGGATCGGCTAACTACGTGCCAGCAGCCGCGGTCATACGTAGGATCCAAGCGTTATCCGGATTTACTGGGCGTAAAGGGTGCGTAGGCGGCAGGGTAAGTTGGATGTGAAATATTGGGGCTCAACCTCGAAACTGCATTCAATACTGCCTTGCTCGAGTGCTGGATAGGAGACTGGAATTCTCGGTGTAGCGGTGAAATGCGTAGATATCGAGAGGAACACCTGCGGCGAAGGCGGGTTGCTGGGCATGGTCTGACGCTGAGGCGCGAAGGCGTGGGGAGCGAACAGGATTAGATACCCCTGTAGTCC</w:t>
      </w:r>
    </w:p>
    <w:p w14:paraId="034DF0DE">
      <w:pPr>
        <w:rPr>
          <w:rFonts w:hint="eastAsia"/>
        </w:rPr>
      </w:pPr>
      <w:r>
        <w:rPr>
          <w:rFonts w:hint="eastAsia"/>
        </w:rPr>
        <w:t>&gt;OTU025608</w:t>
      </w:r>
    </w:p>
    <w:p w14:paraId="2D0BACCD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CGGGTTGTAAACCCCTTTCAGGAGGGACGAAGCTTCGGTCGCGAATAGCGGTCCGGAGTGACGGTACCTCCACAAGAAGCCCCGGCTAACTACGTGCCAGCAGCCGCGGTAAGACGAACCGTGCGAACGTTGTTCGGAATCACTGGGCTTAAAGGGCGCGTAGGCGGCTTGCCAAGTCAGGGGTGAAATCCAGCAGCTTAACTGTTGAAGTGCCTTTGATACTGGCGAGCTCGAGGGAGGTAGGGGTATGTGGAACTTCCGGTGGAGCGGTGAAATGCGTAGAGATCGGGAGGAAGGCCGGTGGCGAAGGCGGCACTCTGGGCTGGTACTGACGCTGAGGAGCGAAAGCGTGGGTAGCAAACAGGATTAGATACCCGAGTAGTCC</w:t>
      </w:r>
    </w:p>
    <w:p w14:paraId="7C2A0298">
      <w:pPr>
        <w:rPr>
          <w:rFonts w:hint="eastAsia"/>
        </w:rPr>
      </w:pPr>
      <w:r>
        <w:rPr>
          <w:rFonts w:hint="eastAsia"/>
        </w:rPr>
        <w:t>&gt;OTU025609</w:t>
      </w:r>
    </w:p>
    <w:p w14:paraId="2518EBCA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TTCGATCGAGACGAATTCCCTCGGGGTGAACACCCTCGAGGGTCGACGGTACCGAGAGAAGAAGCCCCGGCTAACTCCGTGCCAGCAGCCGCGGTAATACGGGGGGGGCAAGCGTTGTTCGGAATTACTGGGCGTAAAGGGCTCGTAGGTGGCCAACTAAGTCAGACGTGAAATCCCTCGGCTTAACCGGGGAACTGCGTCTGATACTGGATGGCTTGAGTACCGCAGAGGAAGATGGAATTCCCGGTGGAGTGGTGAAATGCGTAGATATCGGGAGGAACACCTGCGGCGAAGGCGGGTTGCTGGGCTGACACTGACGCTGAGGCGCGAAAGCCAGGGGAGCGAACGGGATTAGATACCCCAGTAGTCC</w:t>
      </w:r>
    </w:p>
    <w:p w14:paraId="3CBB0256">
      <w:pPr>
        <w:rPr>
          <w:rFonts w:hint="eastAsia"/>
        </w:rPr>
      </w:pPr>
      <w:r>
        <w:rPr>
          <w:rFonts w:hint="eastAsia"/>
        </w:rPr>
        <w:t>&gt;OTU025610</w:t>
      </w:r>
    </w:p>
    <w:p w14:paraId="32964988">
      <w:pPr>
        <w:rPr>
          <w:rFonts w:hint="eastAsia"/>
        </w:rPr>
      </w:pPr>
      <w:r>
        <w:rPr>
          <w:rFonts w:hint="eastAsia"/>
        </w:rPr>
        <w:t>CCTACGGGGGGCAGCAGTGGGGAATTTTGGACAATGGGCGCAAGCCTGATCCAGCCATGCCGCGTGCGGGAAGAAGGCCTTCGGGTTGTAAACCGCTTTTGTCAGGGAAGAAAAGACTCCTGCTAATACCGGGGGTTCATGACGGTACCTGAAGAATAAGCACCGGCTAACTCTGTGCCAGCAGCCGCGGTAATACAGAGGGTGCAAGCGTTAATCGGAATTACTGGGCGTAAAGCGTGCGTAGGTGGACGTTTAAGTCGAATGTGAAAGCCCCGGGCTCAACCTGGGAACTGCATCCGAGACTGGACATCTAGAGTATGGTAGAGGAAAGTGGAATTCCCGGTGTAGCGGTGAAATGCGTAGATATCGGGAGGAACATCAGTGGCGAAGGCGACTTTCTGGACCAATACTGACGCTGAGGCACGAAAGCGTGGGGAGCAAACAGGATTAGATACCCCAGTAGTCC</w:t>
      </w:r>
    </w:p>
    <w:p w14:paraId="0BB34390">
      <w:pPr>
        <w:rPr>
          <w:rFonts w:hint="eastAsia"/>
        </w:rPr>
      </w:pPr>
      <w:r>
        <w:rPr>
          <w:rFonts w:hint="eastAsia"/>
        </w:rPr>
        <w:t>&gt;OTU025611</w:t>
      </w:r>
    </w:p>
    <w:p w14:paraId="465646F4">
      <w:pPr>
        <w:rPr>
          <w:rFonts w:hint="eastAsia"/>
        </w:rPr>
      </w:pPr>
      <w:r>
        <w:rPr>
          <w:rFonts w:hint="eastAsia"/>
        </w:rPr>
        <w:t>CCTACGGGAGGCTGCAGTAGGGAATTTTCCACAATGGACGAAAGTCTGATGGAGCAACGCCGCGTGAACGATGAAGGTCTTCGGATTGTAAAGTTCTGTTGTCAGGGACGAACAAGTACCGTTTGAACAAGGCGGTACCTTGACGGTACCTGACGAGAAAGCCACGGCTAACTACGTGCCAGCAGCCGCGGTAATACGGAGGGAGCTAGCGTTGTTCGGAAATACTGGGCGTAAAGCGCACGTAGGCGGCGCAGCAAGTCAGGGGTGAAATCCCGGGGCTCAACCCCGGAACTGCCCTTGAAACTGCAGTGCTAGAATCTTGGAGAGGCGAGTGGAATTCCGAGTGTAGAGGTGAAATTCGTAGATATCTATGGGAACGCCGAAGGTGAAGACAGCCCGCTGGGCCTTTCCTGACGCTCAGGCACGAAAGCGTGGGGAGCAAACAGGATTAGATACCCCTGTAGTCC</w:t>
      </w:r>
    </w:p>
    <w:p w14:paraId="4335BFF5">
      <w:pPr>
        <w:rPr>
          <w:rFonts w:hint="eastAsia"/>
        </w:rPr>
      </w:pPr>
      <w:r>
        <w:rPr>
          <w:rFonts w:hint="eastAsia"/>
        </w:rPr>
        <w:t>&gt;OTU025612</w:t>
      </w:r>
    </w:p>
    <w:p w14:paraId="49333209">
      <w:pPr>
        <w:rPr>
          <w:rFonts w:hint="eastAsia"/>
        </w:rPr>
      </w:pPr>
      <w:r>
        <w:rPr>
          <w:rFonts w:hint="eastAsia"/>
        </w:rPr>
        <w:t>CCTACGGGTGGCTGCAGTGGGGAATATTGGACAATGGGCGAAAGCCTGATCCAGCAATGCCGCGTGTGTGAAGAAGGCCTGCGGGTTGTAAAGCACTTTCAGTGAGGAGGAAAAGCTCAAGGTTAATACCCTTGAGTATTGACGTTACTCACAGAAGAAGCACCGGCTAACTCCGTGCCAGCAGCCGCGGTAATACGTAGGGGGCAAGCGTTGTCCGGAATCATTGGGCGTAAAGAGCGTGTAGGCGGTCCGGTAAGTCGGCTGTGAAAGTCCAGGGCTCAACTCTGGGATGCCGGTCGATACTGCCGGACTAGAGTTCGGAAGAGGCGAGTGGAATTCCCGGTGTAGCGGTGAAATGCGCAGATATCGGGAGGAACACCAATGGCGAAGGCAGCTCGCTGGGACGGTACTGACGCTGAGACGCGAAAGCGTGGGGAGCAAACAGGATTAGATACCCGTGTAGTCC</w:t>
      </w:r>
    </w:p>
    <w:p w14:paraId="4BED7F91">
      <w:pPr>
        <w:rPr>
          <w:rFonts w:hint="eastAsia"/>
        </w:rPr>
      </w:pPr>
      <w:r>
        <w:rPr>
          <w:rFonts w:hint="eastAsia"/>
        </w:rPr>
        <w:t>&gt;OTU025613</w:t>
      </w:r>
    </w:p>
    <w:p w14:paraId="54F661E4">
      <w:pPr>
        <w:rPr>
          <w:rFonts w:hint="eastAsia"/>
        </w:rPr>
      </w:pPr>
      <w:r>
        <w:rPr>
          <w:rFonts w:hint="eastAsia"/>
        </w:rPr>
        <w:t>CCTACGGGTGGCAGCAGTGGGGAATATTGGACAATGGGCGCAAGCCTGATCCAGCCATGCCGCGTGTGTGAAGAAGGCCTTCGGGTTGTAAAGCTCTTTTGTCCGGAAAGAAAAGTTCGCGGTTAATACCCGCGAAGATGATGACGGTAGCGGGAGAAGAAGCCCCGGCTAACTCCGTGCCAGCAGCCGCGGTAATACGGAGGGGGCTAGCGTTGTTCGGAATCACTGGGCGTAAAGCGCGCGTAGGCGGCAAGAAAAGTCAGGGGTGAAATCCCGGAGCTCAACTCCGGAATTGCCTCTGAAACTAGCTTGCTAGAGTGTCGGAGGGGATAGCGGAATTGCTAATGTAGAGGTGAAATTCGTAGATATTAGCAGGAACACCGGTGGCGAAGGCGGCTATCTGGACGACAACTGACGCTGAGGCGCGAAAGCGTGGGGATCAAACAGGATTAGATACCCTAGTAGTCC</w:t>
      </w:r>
    </w:p>
    <w:p w14:paraId="11D73857">
      <w:pPr>
        <w:rPr>
          <w:rFonts w:hint="eastAsia"/>
        </w:rPr>
      </w:pPr>
      <w:r>
        <w:rPr>
          <w:rFonts w:hint="eastAsia"/>
        </w:rPr>
        <w:t>&gt;OTU025614</w:t>
      </w:r>
    </w:p>
    <w:p w14:paraId="0877AA74">
      <w:pPr>
        <w:rPr>
          <w:rFonts w:hint="eastAsia"/>
        </w:rPr>
      </w:pPr>
      <w:r>
        <w:rPr>
          <w:rFonts w:hint="eastAsia"/>
        </w:rPr>
        <w:t>CCTACGGGGGGCTGCAGTAGGGAATATTGGGCAATGGAGGCAACTCTGACCCAGCCATGCCGCGTGCAGGAAGAAGGCCTTCTGGGTTGTAAACTGCTTTTGGAAGGGAACAAAACGGCCTTGCGAGGCAACTTGAGTGTACCTTCAGAATAAGCACCGGCTAACTCCGTGCCAGCAGCCGCGGTAATACGTAGGGGGCAAGCGTTGTCCGGAATTACTGGGCGTAAAGGGCGCGTAGGCGGCGCGTTAAGTCAGGTGTGAAAGCCCTGGGCTCAACCCAGGAATAGCACTTGATACTGACGTGCTTGAATTCGGGAGAGGATGACGGAATTCCCAGTGTAGAGGTGAAATTCATTGATATTGGGAAGAACACCAGTGGCGAAGGCGGTCATCTGGCCCGTAATTGACGCTGAGGCGCGAAAGCGTGGGGAGCAAACAGGATTAGATACCCCGGTAGTCC</w:t>
      </w:r>
    </w:p>
    <w:p w14:paraId="27B238D2">
      <w:pPr>
        <w:rPr>
          <w:rFonts w:hint="eastAsia"/>
        </w:rPr>
      </w:pPr>
      <w:r>
        <w:rPr>
          <w:rFonts w:hint="eastAsia"/>
        </w:rPr>
        <w:t>&gt;OTU025615</w:t>
      </w:r>
    </w:p>
    <w:p w14:paraId="63BE0B8F">
      <w:pPr>
        <w:rPr>
          <w:rFonts w:hint="eastAsia"/>
        </w:rPr>
      </w:pPr>
      <w:r>
        <w:rPr>
          <w:rFonts w:hint="eastAsia"/>
        </w:rPr>
        <w:t>CCTACGGGAGGCAGCAGTGGGGAATCTTGCGCAATGGGCGAAAGCCTGACGCAGCGACGCCGCGTGCGGGAGGACGCTTTTCGGAGTGTAAACCGCTGTCAGAGGGGAAGAAATGTCGGGGGAGGAAATGCCCTTGATTTGACGGTACCCTCAAAGGAAGCACCGGCTAACTCTGTGCCAGCAGCCGCGGTAATACAGAGGGTGCAAGCGTTGTTCGGAATCATTGGGCGTAAAGGGCGCGTAGGCGGTCAGCACAAGTCAGTTGTGAAATCTCCGGGCTTAACTCGGAAAGGTCAACTGATACTGTGCGACTAGAGTGCAGAAGGGGCAACTGGAATTCTCGGTGTAGCGGTGAAATGCGCAGATATCAGGAGGAACACCAGTGGCGAAGGCGAGTCTCTGGACAATTCCTGACGCTGAGGCACGAAAGCCAGGGGAGCGAACGGGATTAGATACCCCTGTAGTCC</w:t>
      </w:r>
    </w:p>
    <w:p w14:paraId="34DB4DED">
      <w:pPr>
        <w:rPr>
          <w:rFonts w:hint="eastAsia"/>
        </w:rPr>
      </w:pPr>
      <w:r>
        <w:rPr>
          <w:rFonts w:hint="eastAsia"/>
        </w:rPr>
        <w:t>&gt;OTU025616</w:t>
      </w:r>
    </w:p>
    <w:p w14:paraId="697DB39B">
      <w:pPr>
        <w:rPr>
          <w:rFonts w:hint="eastAsia"/>
        </w:rPr>
      </w:pPr>
      <w:r>
        <w:rPr>
          <w:rFonts w:hint="eastAsia"/>
        </w:rPr>
        <w:t>CCTACGGGAGGCTGCAATCAGGGATCTTCCGCAATGCGCGAAAGCGTGACGGAGCGACGCCGCGTGCAGGACGAAGCCCTTCGGGGTGTAAACTGCTGTCAGGGGCTACCAAGTTCTGAGGAGCCCCAGAGGAAGGCACGGCTAACTCTGTGCCAGCAGCCGCGGTAAGACAGAGGTGCCGAGCGTTAGGCGGAATCACTGGGCGTAAAGCGTGTGTAGGCGGCTGCGCAAGTCGGATGTGAAAGCCCCGGGCTTAACCCGGGAAGTGCACTCGAAACTGCGTAGCTCGAGTATCGGAGAGGTTGGTGGAATTCTCGGTGTAGAGGTGAAATTCGTAGATATCGGGAAGAACACCGGTGGCGAAGGCGGCCAACTGGACGAATACTGACGCTGAGACACGAAAGCGTGGGGAGCAAACAGGATTAGATACCCCAGTAGTCC</w:t>
      </w:r>
    </w:p>
    <w:p w14:paraId="7472D9FE">
      <w:pPr>
        <w:rPr>
          <w:rFonts w:hint="eastAsia"/>
        </w:rPr>
      </w:pPr>
      <w:r>
        <w:rPr>
          <w:rFonts w:hint="eastAsia"/>
        </w:rPr>
        <w:t>&gt;OTU025617</w:t>
      </w:r>
    </w:p>
    <w:p w14:paraId="382B7C0F">
      <w:pPr>
        <w:rPr>
          <w:rFonts w:hint="eastAsia"/>
        </w:rPr>
      </w:pPr>
      <w:r>
        <w:rPr>
          <w:rFonts w:hint="eastAsia"/>
        </w:rPr>
        <w:t>CCTACGGGTGGCTGCAGTGGGGAATATTGCGCAATGGGCGAAAGCCTGACGCAGCGACGCCGCGTGGAGGATGAAGGCCTTAGGGTCGTAAACTCCTGTCAGGTGGGAAGAAAAGGTCTATGTTTAATAGACATAGATTATGACGGTACCATCAGAGGAAGCACCGGCTAACTTCGTGCCAGCAGCCGCGGTAATACGGAGGGTGCAAGCGTTATCCGGATTCACTGGGTTTAAAGGGTGCGTAGGTGGCTTTGCAAGTCTGATGTGAAATCTCCGGGCCCAACCCGGAAATGGCATTAGAAACTGCAGGGCTAGAGGCTTGGAGGGGGAACTGGAATGCTCGGTGTAGCAGTGAAATGCGTAGAGATCGAGCGGAACACCAGTGGCGAAGGCAGCCTCCTGGGCCAACACTGACGCTCATGCACGAAAGCGTGGGGAGCGAACAGGATTAGATACCCTTGTAGTCC</w:t>
      </w:r>
    </w:p>
    <w:p w14:paraId="6F883D00">
      <w:pPr>
        <w:rPr>
          <w:rFonts w:hint="eastAsia"/>
        </w:rPr>
      </w:pPr>
      <w:r>
        <w:rPr>
          <w:rFonts w:hint="eastAsia"/>
        </w:rPr>
        <w:t>&gt;OTU025618</w:t>
      </w:r>
    </w:p>
    <w:p w14:paraId="210B8BF2">
      <w:pPr>
        <w:rPr>
          <w:rFonts w:hint="eastAsia"/>
        </w:rPr>
      </w:pPr>
      <w:r>
        <w:rPr>
          <w:rFonts w:hint="eastAsia"/>
        </w:rPr>
        <w:t>CCTACGGGGGGCTGCAGTAGGGAATCTTCCGCAATGGACGAAAGTCTGACGGAGCAACGCCGCGTGAACGATGAAGGCCTTCGGGTCGTAAAGTTCTGTTGTTAGGGAAGAACAAGTACCAGAGTAACTGCCGGTACCTTGACGGTACCTGACCAGAAAGCCACGGCTAACCACGTGCCAGCAGCCGCGGTAATACGTGGGGTGCAAGCGTTATCCGGATTTACTGGGCGTAAAGCGTTTCGTAGGCGGTTTGGTAAGTTATGCTTCAAAGACCACGGCTTAACCGGGGGAAGGGGTGTAATACTGCCAGACTTAGAGGGTTCAAGGGGCAATCGGAACTTACGGTGTAGTAGTGAAATACGTTGATATCGTAAGGAACGTCAAGGGCGTAGGCAGATTGCTGGGGAACTTCTGACGCTGAGGAACGACAGCTAGGGTAGCGAAAGGGATTAGATACCCTAGTAGTCC</w:t>
      </w:r>
    </w:p>
    <w:p w14:paraId="69A187BA">
      <w:pPr>
        <w:rPr>
          <w:rFonts w:hint="eastAsia"/>
        </w:rPr>
      </w:pPr>
      <w:r>
        <w:rPr>
          <w:rFonts w:hint="eastAsia"/>
        </w:rPr>
        <w:t>&gt;OTU025619</w:t>
      </w:r>
    </w:p>
    <w:p w14:paraId="1C3AFA7C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TTTCGGGGTGTAAAGCTCTTACGCCAGGGACGATAATGACGGTACCTGGAGAAGCAGCTGCGGCTAACTACGTGCCAGCAGCCGCGGTAATACGTAGGCAGCAAGCGTTGTTCGGATTTATTGGGCGTAAAGGGCGCGTAGGCGGTATGATAAGTCAGCTGTGAAATGCCGGAGCTTACCTCCGGCACGGCAATTGAAACTGTCATACTAGAGGGTGGACGGAGAAAACGGAATTCCACAAGTAGCGGTGAAATGCGTAGATATGTGGAAGAACACCGGTGGCGAAGGCGGGACTCTGGGCCGATACTGACGCTGAGGCACGAAAGTGTGGGGATCAAACAGGATTAGATACCCTAGTAGTCC</w:t>
      </w:r>
    </w:p>
    <w:p w14:paraId="131258FD">
      <w:pPr>
        <w:rPr>
          <w:rFonts w:hint="eastAsia"/>
        </w:rPr>
      </w:pPr>
      <w:r>
        <w:rPr>
          <w:rFonts w:hint="eastAsia"/>
        </w:rPr>
        <w:t>&gt;OTU025620</w:t>
      </w:r>
    </w:p>
    <w:p w14:paraId="469E5708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CCCTGGGATAATACCTCGGGGGGATGACGGTACCGGAAGAATAAGGACCGGCTAACTACGTGCCAGCAGCCGCGGTAATACGTAGGGTCCGAGCGTTAATCGGAATTACTGGGCGTAAAGCGTGCGCAGGCGGTTGTGTAAGACAGATGTGAAATCTCTGGGCTTAACCCAGAACGGCCAGCTGATACTGCTTTGCTAGAGTGCAGAAGGGGCAATCGGAATTCTCGGTGTAGCGGTGAAATGCGTAGATATCGGGAGGAACATCAGTGGCGAAGGCGGCTACCTGGCCCAATACTGACACTCAGGTGCGACAGCGTGGGGAGCAAACAGGATTAGATACCCCTGTAGTCC</w:t>
      </w:r>
    </w:p>
    <w:p w14:paraId="13749317">
      <w:pPr>
        <w:rPr>
          <w:rFonts w:hint="eastAsia"/>
        </w:rPr>
      </w:pPr>
      <w:r>
        <w:rPr>
          <w:rFonts w:hint="eastAsia"/>
        </w:rPr>
        <w:t>&gt;OTU025621</w:t>
      </w:r>
    </w:p>
    <w:p w14:paraId="14AED5C4">
      <w:pPr>
        <w:rPr>
          <w:rFonts w:hint="eastAsia"/>
        </w:rPr>
      </w:pPr>
      <w:r>
        <w:rPr>
          <w:rFonts w:hint="eastAsia"/>
        </w:rPr>
        <w:t>CCTACGGGCGGCAGCAGTGGGGAATCTTGCGCAATGCGCGAAAGCGTGACGCAGCAACGCCGCGTGGGGGAAGAAGGCCTTCGGGTTGTAAACCCCTTTCAGGAGGGACGAAGGTGCGGCGGTTAACAGCCGACCGTACTGACGGTACCTCCACAAGAAGCCCCGGCTAACTACGTGCCAGCAGCCGCGGTAATACGTAGGGGGCTAGCGTTGTCCGGAATCATTGGGCGTAAAGAGCGCGCAGGCGGTTAATTAAGTTGGGTGTTTAAGCCCGGGGCTCAACCCCGGTTCGCATCCAAAACTGGTTGACTTGAGTGTAGGAGAGGAAAGTGGAATTCCACGTGTAGCGGTGAAATGCGTAGAGATATGGAGGAACACCAGTGGCGAAGGCGGCTTCCTGGGCCAGCACTGACGCTCATGCACGAAAGCGTGGGGAGCAAACAGGATTAGATACCCCTGTAGTCC</w:t>
      </w:r>
    </w:p>
    <w:p w14:paraId="6ECC2067">
      <w:pPr>
        <w:rPr>
          <w:rFonts w:hint="eastAsia"/>
        </w:rPr>
      </w:pPr>
      <w:r>
        <w:rPr>
          <w:rFonts w:hint="eastAsia"/>
        </w:rPr>
        <w:t>&gt;OTU025622</w:t>
      </w:r>
    </w:p>
    <w:p w14:paraId="38109CED">
      <w:pPr>
        <w:rPr>
          <w:rFonts w:hint="eastAsia"/>
        </w:rPr>
      </w:pPr>
      <w:r>
        <w:rPr>
          <w:rFonts w:hint="eastAsia"/>
        </w:rPr>
        <w:t>CCTACGGGGGGCAGCAGTGGGGAATATTGGACAATGGGGGCAACCCTGATCCAGCGACGCCGCGTGTGTGAAGAAGGCCTGCGGGTTGTAAAGCACTTTTAGTGGGGATGAAAAGCACATTGCTAATACCAGTGTGTCTTGACCTAACCCAAAGAATAAGCACCGGCTAACTACGTGCCAGCAGCCGCGGTAATACGTAGGGTGCGAGCGTTAATCGGAATTACTGGGCGTAAAGCGCAAGTAGGCGGTCATACAAGTTGGTTGTGAAATCTCCGGGCTTAACCCGGAAAGGTCAACCGATACTGCGGGGCTAGAGTGCAGAAGGGGCAACTGGAATTCTCGGTGTAGCGGTGAAATGCGTAGATATGTGGAGGAATACCGGTGGCGAAGGCGGCCTCCTGGCCCAATACTGACGCTGAGGTGCGAAAGCGTGGGGATCAAACAGGATTAGATACCCTGGTAGTCC</w:t>
      </w:r>
    </w:p>
    <w:p w14:paraId="49C718A8">
      <w:pPr>
        <w:rPr>
          <w:rFonts w:hint="eastAsia"/>
        </w:rPr>
      </w:pPr>
      <w:r>
        <w:rPr>
          <w:rFonts w:hint="eastAsia"/>
        </w:rPr>
        <w:t>&gt;OTU025623</w:t>
      </w:r>
    </w:p>
    <w:p w14:paraId="2049B47C">
      <w:pPr>
        <w:rPr>
          <w:rFonts w:hint="eastAsia"/>
        </w:rPr>
      </w:pPr>
      <w:r>
        <w:rPr>
          <w:rFonts w:hint="eastAsia"/>
        </w:rPr>
        <w:t>CCTACGGGGGGCTGCAGTGGGGAATATTGCACAATGGGCGAAAGCCTGAAGCAGCAACGCCGCGTGTGCGATGAAGGCCTTCGGGTTGTAAAGCACTTTTGGCAGGGACGAGGAAGGACGGTACCTGCAGAATAAGCCTCGGCTAACTACGTGCCAGCAGCCGCGGTAAAACGTAGGAGGCGAGCGTTATCCGGATTTACTGGGTGTAAAGCGCGTGCAGGCGGTTTGTTAAGTTGGGTGTGAAAGCCCTCGGCTTAACCGAGGAAGTGCGCCCAAAACTGCGTGGCTTGAGTGCCGGAGAGGATGGCGGAATTCCCGGTGTAGAGGTGAAATTCGTAGATATCGGGAGGAACACCAGCGGCGAAGGCGGCCATCTGGACCACGACTGACGCTCAGATGCGACAGCTAGGGGAGCAAACGGGATTAGATACCCCAGTAGTCC</w:t>
      </w:r>
    </w:p>
    <w:p w14:paraId="32BBFBFD">
      <w:pPr>
        <w:rPr>
          <w:rFonts w:hint="eastAsia"/>
        </w:rPr>
      </w:pPr>
      <w:r>
        <w:rPr>
          <w:rFonts w:hint="eastAsia"/>
        </w:rPr>
        <w:t>&gt;OTU025624</w:t>
      </w:r>
    </w:p>
    <w:p w14:paraId="57615343">
      <w:pPr>
        <w:rPr>
          <w:rFonts w:hint="eastAsia"/>
        </w:rPr>
      </w:pPr>
      <w:r>
        <w:rPr>
          <w:rFonts w:hint="eastAsia"/>
        </w:rPr>
        <w:t>CCTACGGGAGGCAGCAGTGGGGAATTTTGGACAATGGGCGCAAGCCTGATCCAGCAATGCCGCGTGAGTGAAGAAGGCCTTCGGGTTGTAAAGCTCTTTTGTCAGGGAAGAAACGGTGGAGGCTAATATCCTCTACTAATGACGGTACCTGAAGAATAAGCACCGGCTAACTACGTGCCAGCAGCCGCGGTAATACGTAGGGTGCAAGCGTTGCTCGGAATTACTGGGCGTAAAGCGCACGTAGGCGGCTTCTTAAGCGTGCGGTGAAAGCTCGGGGCTCAACTCCGAGTCGGCCGTGCGAACTGGGGAGCTGGAGCACAGTAGAGGCGGGTGGAATTCCGGGTGTAGCGGTGGAATGCGTAGATATTCGGAAGAACACCAGTGGCGAAGGCGACTTACTGGACAACTGTTGACGCTGAGGTGCGAAAGCGTGGGGAGCAAACAGGATTAGATACCCGTGTAGTCC</w:t>
      </w:r>
    </w:p>
    <w:p w14:paraId="16F61E99">
      <w:pPr>
        <w:rPr>
          <w:rFonts w:hint="eastAsia"/>
        </w:rPr>
      </w:pPr>
      <w:r>
        <w:rPr>
          <w:rFonts w:hint="eastAsia"/>
        </w:rPr>
        <w:t>&gt;OTU025625</w:t>
      </w:r>
    </w:p>
    <w:p w14:paraId="04A7981F">
      <w:pPr>
        <w:rPr>
          <w:rFonts w:hint="eastAsia"/>
        </w:rPr>
      </w:pPr>
      <w:r>
        <w:rPr>
          <w:rFonts w:hint="eastAsia"/>
        </w:rPr>
        <w:t>CCTACGGGAGGCTGCAGTGGGGAATTTTTGGCAATGGGGGCAACCCAGACCAAGCAACGCCGCGTGGATGATGAAGTCTCTTGGGACGTAAAATCCTTTCGACAGGGAAGAAACCGCAAGGGTGACGGTACCTGTAGAAGAAGCCCCGGCTAACTCCGTGCCAGCAGCCGCGGTAATACGGGGGGGGCAAGCGTTGTTCGGAATTACTGGGCGTAAAGAGCACGCAGGCGGTTTGGCAAGTCGGATGTGAAAACCAGAAGCTCAACTTCTGGCCTGCATCCGAAACTGCCCGACTAGAGGTAGGTAGGGGAGATCGGAATTCCTGGTGTAGCGGTGAAATGCGCAGATATCAGGAGGAACACCGGTGGCGAAGGCGGATCTCTGGGCCTTACCTGACGCTCAGGTGCGAAAGCTAGGGGAGCGAACAGGATTAGATACCCCGGTAGTCC</w:t>
      </w:r>
    </w:p>
    <w:p w14:paraId="0787CF79">
      <w:pPr>
        <w:rPr>
          <w:rFonts w:hint="eastAsia"/>
        </w:rPr>
      </w:pPr>
      <w:r>
        <w:rPr>
          <w:rFonts w:hint="eastAsia"/>
        </w:rPr>
        <w:t>&gt;OTU025626</w:t>
      </w:r>
    </w:p>
    <w:p w14:paraId="3E7AAD4E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ACTCTGTTGTTAGGGAAGAACACCCGGGAGAGGATCCCGGTTTGACGGTACCTAACGAGGAAGCCCCGGCTAACTACGTGCCAGCAGCCGCGGTAATACGTAGGGGGCAAGCGTTGTCCGGAATTATTGGGTGTAAAGGGCGCGCAGGTGGGTTTGCAAGTCAGAGGTGAAATCTCACGGCTTAACCGTGAAAGTGCCTTTGATACTGCAAATCTTGAGTTCGGAAGAGAGAGACGGAATTCCAGGTGTAGTGGTGAAATACGTAGAGATATGGAGGAACACCAGTGGCGAAGGCGACTTCCTGGACCAATACTGACGCTCATGTGCGAAAGCGTGGGGAGCAAACAGGATTAGATACCCCAGTAGTCC</w:t>
      </w:r>
    </w:p>
    <w:p w14:paraId="766B641C">
      <w:pPr>
        <w:rPr>
          <w:rFonts w:hint="eastAsia"/>
        </w:rPr>
      </w:pPr>
      <w:r>
        <w:rPr>
          <w:rFonts w:hint="eastAsia"/>
        </w:rPr>
        <w:t>&gt;OTU025627</w:t>
      </w:r>
    </w:p>
    <w:p w14:paraId="7272714E">
      <w:pPr>
        <w:rPr>
          <w:rFonts w:hint="eastAsia"/>
        </w:rPr>
      </w:pPr>
      <w:r>
        <w:rPr>
          <w:rFonts w:hint="eastAsia"/>
        </w:rPr>
        <w:t>CCTACGGGTGGCTGCAGTGGGGAATTTTGGACAATGGGCGCAAGCCTGATGGAGCGACGCCGCGTGGGGGATGAAGGGCTTCGGCTCGTAAACCCCTGTCAGTCGCGAACAACGTTCACTCAATAACACTGGGTGGATTGATAGTAGCGACAGAGGAAGGGACGGCTAACTCTGTGCCAGCAGCCGCGGTAATACAGAGGTCCCGAGCGTTGTTCGGATTCACTGGGCGTAAAGGGTGCGTAGGCGGCTAGGCAAGTTCGATGTGAAAGCCCCGGGCTCAACCCGGGAATGGCATTGGAAACTGCTGGTCTGGAGGATCGGAGGGGGGACTGGAATTCTTGGTGTAGCAGTGAAATGCGTAGATATCAAGAGGAACACCAGTGGCGAAGGCGAGTCCCTGGACGATACCTGACACTGAGGCACGAAAGCCAAGGGAGCAAACAGGATTAGATACCCCGGTAGTCC</w:t>
      </w:r>
    </w:p>
    <w:p w14:paraId="1B92A23B">
      <w:pPr>
        <w:rPr>
          <w:rFonts w:hint="eastAsia"/>
        </w:rPr>
      </w:pPr>
      <w:r>
        <w:rPr>
          <w:rFonts w:hint="eastAsia"/>
        </w:rPr>
        <w:t>&gt;OTU025628</w:t>
      </w:r>
    </w:p>
    <w:p w14:paraId="6A2123B6">
      <w:pPr>
        <w:rPr>
          <w:rFonts w:hint="eastAsia"/>
        </w:rPr>
      </w:pPr>
      <w:r>
        <w:rPr>
          <w:rFonts w:hint="eastAsia"/>
        </w:rPr>
        <w:t>CCTACGGGTGGCTGCAGTGGGGAATATTGCGCAATGGGCGGAAGCCTGACGCAGCGACGCCGCGTGGGGGATGAAGGCCTTCGGGTTGTAAACCTCTTTCAGCAGGGAAGAAGCGAGAGTGACGGTACCTGCAGAAGAAGCACCGGCTAACTACGTGCCAGCAGCCGCGGTAATACAGAGGTCCCAAGCGTTGTTCGGATTCACTGGGCGTAAAGGGTGCGCAGGTGGGCTGGCAAGTTCGATGTGAAAGCCCCGGGCTCAACCCGGGAATGGCATTGAATACTGCGGTGCTGGAGGTTTGGAGGGGGGACTGGAATACTTGGTGTAGCAGTGAAATGCGTAGATATCAAGTGGAACACCAGTGGCGAAGGCGAGTCCCTGGAAAACTCCTGACACTGAGGCACGAAAGCTAGGGGAGCAAACAGGATTAGATACCCCGGTAGTCC</w:t>
      </w:r>
    </w:p>
    <w:p w14:paraId="58C55A75">
      <w:pPr>
        <w:rPr>
          <w:rFonts w:hint="eastAsia"/>
        </w:rPr>
      </w:pPr>
      <w:r>
        <w:rPr>
          <w:rFonts w:hint="eastAsia"/>
        </w:rPr>
        <w:t>&gt;OTU025629</w:t>
      </w:r>
    </w:p>
    <w:p w14:paraId="5691E450">
      <w:pPr>
        <w:rPr>
          <w:rFonts w:hint="eastAsia"/>
        </w:rPr>
      </w:pPr>
      <w:r>
        <w:rPr>
          <w:rFonts w:hint="eastAsia"/>
        </w:rPr>
        <w:t>CCTACGGGCGGCAGCAGTGGGGAATTTTCCGCAATGGGCGAAAGCCTGACGGAGCAAGACCGCGTGGGGGAAGAAGGCTCTTGGGTTGTAAACCCCTTTTCTCTGGGAAGAAAGTTGTGAAAGCAACCTGACGGTACCAGAGGAATCAGCATCGGCTAACTCCGTGCCAGCAGCCGCGGTAAGACGGAGGATGCAAGCGTTATCCGGAATTACTGGGCGTAAAGGGTGCGTAGGCGGTGCGTCAAGTCAGTTGTGAAATCTTAAGGCTTAACCTTAAACGGTCAACTGATACTGTCGTGCTAGAGTGCAGAAAGGGCAATCGGAATTCTTGGTGTAGCGGTGGAATGCGCAGATATCAGGAGGAACACCTATAGCGAAGGCAGCTCGCTGGGACGGTATTGACGCTGAGGCGCGAAAGCGTGGGGAGCAAACAGGATTAGATACCCCAGTAGTCC</w:t>
      </w:r>
    </w:p>
    <w:p w14:paraId="670BB5AB">
      <w:pPr>
        <w:rPr>
          <w:rFonts w:hint="eastAsia"/>
        </w:rPr>
      </w:pPr>
      <w:r>
        <w:rPr>
          <w:rFonts w:hint="eastAsia"/>
        </w:rPr>
        <w:t>&gt;OTU025630</w:t>
      </w:r>
    </w:p>
    <w:p w14:paraId="28318B49">
      <w:pPr>
        <w:rPr>
          <w:rFonts w:hint="eastAsia"/>
        </w:rPr>
      </w:pPr>
      <w:r>
        <w:rPr>
          <w:rFonts w:hint="eastAsia"/>
        </w:rPr>
        <w:t>CCTACGGGTGGCTGCAACTGGGAATCGTGCGCAATGGACGAAAGTCTGACGCCGCGACGCCGCGTGGGGGATGAAGGGCTTCGGCCCGTAAACCCCTGTCATTTGCGAACAAATGTCATGGTTGAACATTCCATGGCTTGATTGTAGCGAAAGAGGAAGGGACGGCTAACTCTGTGCCAGCAGCCGCGGTAATACAGAGGTCCCAAGCGTTGTTCGGATTCACTGGGCGTAAAGAGCTCGTAGGCGGTTCGACAAGTCGAATGTGAAATCTCCACGCTCAACGTGGAGGGGTCATTCGAAACTGTCGTGACTTGAGTACGGTAGGGGAGTGTGGAATTCCCGGTGTAGCGGTGAAATGCGTAGATATAGGAAGGAACACCAGTGGCGAAGGCGACCACCTGGACTGATACTGACACTGAGGTGCGAAAGCGTGGGGAGCAAACAGGATTAGATACCCCTGTAGTCC</w:t>
      </w:r>
    </w:p>
    <w:p w14:paraId="6BE1B16F">
      <w:pPr>
        <w:rPr>
          <w:rFonts w:hint="eastAsia"/>
        </w:rPr>
      </w:pPr>
      <w:r>
        <w:rPr>
          <w:rFonts w:hint="eastAsia"/>
        </w:rPr>
        <w:t>&gt;OTU025631</w:t>
      </w:r>
    </w:p>
    <w:p w14:paraId="27378718">
      <w:pPr>
        <w:rPr>
          <w:rFonts w:hint="eastAsia"/>
        </w:rPr>
      </w:pPr>
      <w:r>
        <w:rPr>
          <w:rFonts w:hint="eastAsia"/>
        </w:rPr>
        <w:t>CCTACGGGCGGCAGCAGTAAGGAATATTGGTCAATGGACGCAAGTCTGAACCAGCCATGCCGCGTGGAGGATGAAGGTCCTCTGGATTGTAAACTTCTTTTATCTGGGAAGAAATCCATTTTTTCTAAAGTGGTTGACGGTACCAGACGAATAAGCACCGGCTAACTCCGTGCCAGCAGCCGCGGTAATACAGAGGGCCCGAGCGTTGCGCGGATTCACTGGGCTTAAAGGGTGCGTAGGCGGAGGCGTAAGTGCTTCGTGAAATCCCACGGCTCAACCGTGGAACTGCTCGGTATACTGCTTATCTTGAGCCACTTAGGGGCAGTCGGAACAGATGGTGGAGCGGTGAAATGCGTAGATATCATCTGGAACGCCAAAGGTGAAAACAGACTGCTGGGAGTGTGCTGACGCTGAGACACGAAAGCTAGGGGAGCGAACGGGATTAGATACCCCAGTAGTCC</w:t>
      </w:r>
    </w:p>
    <w:p w14:paraId="34741AB5">
      <w:pPr>
        <w:rPr>
          <w:rFonts w:hint="eastAsia"/>
        </w:rPr>
      </w:pPr>
      <w:r>
        <w:rPr>
          <w:rFonts w:hint="eastAsia"/>
        </w:rPr>
        <w:t>&gt;OTU025632</w:t>
      </w:r>
    </w:p>
    <w:p w14:paraId="7C933F07">
      <w:pPr>
        <w:rPr>
          <w:rFonts w:hint="eastAsia"/>
        </w:rPr>
      </w:pPr>
      <w:r>
        <w:rPr>
          <w:rFonts w:hint="eastAsia"/>
        </w:rPr>
        <w:t>CCTACGGGAGGCTGCAGTGGGGAATCTTGCGCAATGGGCGAAAGCCTGACGCAGCGACGCCGCGTGCGGGAGGACGGCCTTCGGGTCGTAAACCGCTGTTGCCCGGGACGAATGCCCCTTTCGAGGGGATTGACGGTACCGGGTGAGGAAGCACCGGCTAACTCCGTGCCAGCAGCCGCGGTAATACGGAGGGTGCGAGCGTTAATCGGAATTACTGGGCGTAAAGCGTGCGCAGGCGGTTTTGCAAGTCAGATGTGAAAGCCCCGGGCTCAACCTGGGAACTGCGTTTGAAACTGCAAGGCTAGAGTGTAGGAGAGGGGGGTAGAATTCCACGTGTAGCAGTGAAATGCGTAGATATCGGGAGGAACGCCAGTGGCGAAGGCGAGTCCCTGGACAACACCTGACACTGAGGCACGAAAGCTTGGGGAGCAAACAGGATTAGATACCCCGGTAGTCC</w:t>
      </w:r>
    </w:p>
    <w:p w14:paraId="28AC7874">
      <w:pPr>
        <w:rPr>
          <w:rFonts w:hint="eastAsia"/>
        </w:rPr>
      </w:pPr>
      <w:r>
        <w:rPr>
          <w:rFonts w:hint="eastAsia"/>
        </w:rPr>
        <w:t>&gt;OTU025633</w:t>
      </w:r>
    </w:p>
    <w:p w14:paraId="0230949F">
      <w:pPr>
        <w:rPr>
          <w:rFonts w:hint="eastAsia"/>
        </w:rPr>
      </w:pPr>
      <w:r>
        <w:rPr>
          <w:rFonts w:hint="eastAsia"/>
        </w:rPr>
        <w:t>CCTACGGGCGGCTGCAGTGGGGAATCTTGCGCAATGGCCGCAAGGCTGACGCAGCGACGCCGCGTGCGGGAGGACGCCCTTCGGGGTGTAAACCGCTGTTGCCCGGGACGAACAGTCAGCAACCGCTGACCTGACGGTACCGGGTGAGGAAGCGCCGGCTAACTCCGTGCCAGCAGCCGCGGTAATACGGAGGGCGCGAGCGTTGTCCGGAATCACTGGGCGTAAAGGGCGCGTAGGCGGCGTGACAAGTCAATTGTGAAATCTCCGGGCTTAACTCGGAACGGTCAATTGATACTGTTGTGCTAGAGTACAGAAGGGGCAATCGGAATTCTTGGTGTAGCGGTGAAATGCGTAGATATCAAGAGGAACACCTGAGGTGAAGACGGGTTGCTGGGCTGATACTGACGCTGAGGCGCGAAAGCTAGGGTAGCAAACGGGATTAGATACCCCAGTAGTCC</w:t>
      </w:r>
    </w:p>
    <w:p w14:paraId="745E0A7B">
      <w:pPr>
        <w:rPr>
          <w:rFonts w:hint="eastAsia"/>
        </w:rPr>
      </w:pPr>
      <w:r>
        <w:rPr>
          <w:rFonts w:hint="eastAsia"/>
        </w:rPr>
        <w:t>&gt;OTU025634</w:t>
      </w:r>
    </w:p>
    <w:p w14:paraId="7D236551">
      <w:pPr>
        <w:rPr>
          <w:rFonts w:hint="eastAsia"/>
        </w:rPr>
      </w:pPr>
      <w:r>
        <w:rPr>
          <w:rFonts w:hint="eastAsia"/>
        </w:rPr>
        <w:t>CCTACGGGCGGCTGCAGTAGGGAATCTTGCGCAATGGGCGAAAGCCTGACGGAGCAATGCCGCGTGGAGGTAGAAGGCCTACGGGTCGTGAACTTCTTTTCCCGGAGAAGAAGCAATGACGGTATCTGGGGAATAAGCATCGGCTAACTCTGTGCCAGCAGCCGCGGTAATACAGAGGTCTCAAGCGTTGTTCGGATTTACTGGGCGTAAAGGGCGCGTAGGCGGTCAGCACAAGTCAGTTGTGAAATCTCCGAGCTTAACTCGGAACTGCCAAGTGATACTGCTGTGCTAGAGTGCGGAAGGGGCAATCGGAATTCTTGGTGTAGCGGTGAAATGCGTAGATATCAAGAGGAACACCTGAGGTGAAGACGGGTTGCTGGGCTGACACTGACGCTGAGGCGCGAAAGCTAGGGTAGCAAACGGGATTAGATACCCGAGTAGTCC</w:t>
      </w:r>
    </w:p>
    <w:p w14:paraId="56808104">
      <w:pPr>
        <w:rPr>
          <w:rFonts w:hint="eastAsia"/>
        </w:rPr>
      </w:pPr>
      <w:r>
        <w:rPr>
          <w:rFonts w:hint="eastAsia"/>
        </w:rPr>
        <w:t>&gt;OTU025635</w:t>
      </w:r>
    </w:p>
    <w:p w14:paraId="2435BBE6">
      <w:pPr>
        <w:rPr>
          <w:rFonts w:hint="eastAsia"/>
        </w:rPr>
      </w:pPr>
      <w:r>
        <w:rPr>
          <w:rFonts w:hint="eastAsia"/>
        </w:rPr>
        <w:t>CCTACGGGTGGCAGCAGTCGGGAATTTTGGGCAATGGGCGAAAGCCTGATGCAGCAACGCCGCGTGAGCGATGAAGGCCTTCGGGTCGTAAAGCTCTGTCCTCAAGGAAGATAATGACGGTACTTGAGGAGGAAGCCCCGGCTAACTACGTGCCAGCAGCCGCGGTAATACGTAGGGGGCTAGCGTTGTTCGGAATTACTGGGCTTAAAGCGTACGTAGGCGGGTGTGCAGGCGTCGTGTGAAAGCCCTCGGCTCAACCGAGGAATTGCACGGCGAACCGCACATCTTGAGACAAGTAGGGGCGGTCGGAACGATAGGTGGAGTGGTGAAATGCGTTGATATCGGGAGGAACACCAGTGGCGAAGGCGCCCATCTGGCCTAATACTGACGCTGAGGCGCGAAAGCTAGGGGAGCAAACAGGATTAGATACCCGAGTAGTCC</w:t>
      </w:r>
    </w:p>
    <w:p w14:paraId="1A6B4576">
      <w:pPr>
        <w:rPr>
          <w:rFonts w:hint="eastAsia"/>
        </w:rPr>
      </w:pPr>
      <w:r>
        <w:rPr>
          <w:rFonts w:hint="eastAsia"/>
        </w:rPr>
        <w:t>&gt;OTU025636</w:t>
      </w:r>
    </w:p>
    <w:p w14:paraId="37B98523">
      <w:pPr>
        <w:rPr>
          <w:rFonts w:hint="eastAsia"/>
        </w:rPr>
      </w:pPr>
      <w:r>
        <w:rPr>
          <w:rFonts w:hint="eastAsia"/>
        </w:rPr>
        <w:t>CCTACGGGAGGCAGCAGTCGAGAGGCTTCGGCAATGGGGGCAACCCTGACCGAGCGACGCCGCGTGGAGGATGAAGGCCCTTGGGTCGTAAACTCCTTTCGTGGGGAAAGAATGTGTTCGAGGTGAACAATCTCGAGCATTGACGGTACCCCAAGAAGAAGCTCCGGCTAACTCCGTGCCAGCAGCCGCGGTAATACGGAGGGCGCGAGCGTTGTTCGGAATCACTGGGCGTAAAGCGCGCGCAGGCGGATGTGCAAGTCGGAAGTGAAATCCCGGGGCTCAACTCCGGGGCTGCTTCCGATACTGCTCGTCTGGAGACCAGTAGAGGTGGGTGGAATTCCCGGTGTAGCGGTGGAATGCGTAGATATCGGGAAGAACACCTGTGGCGAAGGCGGCCCACTGGGCTGGATCTGACGCTGAGGCGCGAAAGCGTGGGGAGCAAACAGGATTAGATACCCCTGTAGTCC</w:t>
      </w:r>
    </w:p>
    <w:p w14:paraId="78674021">
      <w:pPr>
        <w:rPr>
          <w:rFonts w:hint="eastAsia"/>
        </w:rPr>
      </w:pPr>
      <w:r>
        <w:rPr>
          <w:rFonts w:hint="eastAsia"/>
        </w:rPr>
        <w:t>&gt;OTU025637</w:t>
      </w:r>
    </w:p>
    <w:p w14:paraId="5E1EF3F4">
      <w:pPr>
        <w:rPr>
          <w:rFonts w:hint="eastAsia"/>
        </w:rPr>
      </w:pPr>
      <w:r>
        <w:rPr>
          <w:rFonts w:hint="eastAsia"/>
        </w:rPr>
        <w:t>CCTACGGGGGGCTGCAGTCTAGAGGCTTCGACAATGCCCGAAAGGGTGATCGAGCGACGCCGCGTGTGGGATGACGGTCTTCGGATTGTAAACCACTTTTGTTTGGGAAGAAGGCCTGTATCGTGAATATGGGATTGACGGTACCAAACGAATAAGCCCCGGCTAACTCCGTGCCAGCAGCCGCGGTAAGACGGAGGGGGCAAGCGTTATCCGGAATTATTGGGCGTAAAGCGTCCGCAGGCGGTCTGGTAAGTCGGGTGTGAAAGCCCCGGGCTCAACCTGGGAACTGCATTGGAAACTGGCTTACTAGAGTGCGGTAGAGGGGTGTGGAATTCCCGGTGTAGCAGTGAAATGCGTAGATATCTGGAGGAACATCGGTGGCGAAGGCGGCATCCTGGACCGGTATTGACGCTGAGGCGCGAAAGCCAGGGGAGCAAACGGGATTAGATACCCCAGTAGTCC</w:t>
      </w:r>
    </w:p>
    <w:p w14:paraId="6736A59D">
      <w:pPr>
        <w:rPr>
          <w:rFonts w:hint="eastAsia"/>
        </w:rPr>
      </w:pPr>
      <w:r>
        <w:rPr>
          <w:rFonts w:hint="eastAsia"/>
        </w:rPr>
        <w:t>&gt;OTU025638</w:t>
      </w:r>
    </w:p>
    <w:p w14:paraId="7E8BCB4C">
      <w:pPr>
        <w:rPr>
          <w:rFonts w:hint="eastAsia"/>
        </w:rPr>
      </w:pPr>
      <w:r>
        <w:rPr>
          <w:rFonts w:hint="eastAsia"/>
        </w:rPr>
        <w:t>CCTACGGGTGGCTGCAGTGGGGAATATTGCACAATGGGCGAAAGCCTGATCCAGCGACGCCGCGTGGGTGAAGAAGGCCTGCGGGTTGTAAAGCCCTTTCGGTGGGGAAGAAAAGCCTCGACCTAACACGTCGGGGTCTTGACGTAACCCATAGAAGAAGCTGCGGCTAACTACGTGCCAGCAGCCGCGGTAATACGTAGGCAGCGAGCGTTGTTCGGAGTTACTGGGCGTAAAGCGTGCGTAGGCGGTGTCCCAAGTCTGTTGTGAAATCTCCCGGCTCAACCGGGAGGGTGCGGCGGAAACTGGGGTGCTGGAGTGCGGGAGAGGTAAGCGGAATTCCCGGTGTAGCGGTGAAATGCGTAGATATTGGGAAGAACACCGGTGGCGAAGGCGGCTCTCTGGACCGATACTGACGCTGAGGCGCGAAAGCGTGGGGAGCAAACAGGATTAGATACCCCAGTAGTCC</w:t>
      </w:r>
    </w:p>
    <w:p w14:paraId="65077ADD">
      <w:pPr>
        <w:rPr>
          <w:rFonts w:hint="eastAsia"/>
        </w:rPr>
      </w:pPr>
      <w:r>
        <w:rPr>
          <w:rFonts w:hint="eastAsia"/>
        </w:rPr>
        <w:t>&gt;OTU025639</w:t>
      </w:r>
    </w:p>
    <w:p w14:paraId="52A0E018">
      <w:pPr>
        <w:rPr>
          <w:rFonts w:hint="eastAsia"/>
        </w:rPr>
      </w:pPr>
      <w:r>
        <w:rPr>
          <w:rFonts w:hint="eastAsia"/>
        </w:rPr>
        <w:t>CCTACGGGAGGCAGCAGTGGGGAATATTGCACAATGGGCGCAAGCCTGATGCAGCGACGCCGCGTGAGGGATGACTGCCTTCGGGTTGTAAACCTCTTTCGGCCCCGACGAAGCGTGAGTGACGGTAGGGGTAGAAGAAGCACCGGCCAACTACGTGCCAGCAGCCGCGGTAATACAGAGGATGCAAGCGTTATCCGGAATGATTGGGCGTAAAGCGTCTGTAGGTGGTTATGTTAGTCCTGTGTTAAATCTCCCGGCTCAACCGGGAAACCGCATAGGATACGGCATAACTAGAGGATGCGAGAGGTCTGTGGAACTCTAGGTGTAGGGGTGAAATCCGTTGATATCTAGGGGAACACCAAAAGCGAAGGCAGCAGACTGGCGCACTCCTGACACTGAGACACGAAAGCGTGGGTAGCGAACGGGATTAGATACCCCAGTAGTCC</w:t>
      </w:r>
    </w:p>
    <w:p w14:paraId="66D99581">
      <w:pPr>
        <w:rPr>
          <w:rFonts w:hint="eastAsia"/>
        </w:rPr>
      </w:pPr>
      <w:r>
        <w:rPr>
          <w:rFonts w:hint="eastAsia"/>
        </w:rPr>
        <w:t>&gt;OTU025640</w:t>
      </w:r>
    </w:p>
    <w:p w14:paraId="38AA98EF">
      <w:pPr>
        <w:rPr>
          <w:rFonts w:hint="eastAsia"/>
        </w:rPr>
      </w:pPr>
      <w:r>
        <w:rPr>
          <w:rFonts w:hint="eastAsia"/>
        </w:rPr>
        <w:t>CCTACGGGGGGCTGCAGTGGGGAATATTGCGCAATGGGCGGAAGCCTGACGCAGCGACGCCGCGTGGGGGATGACGGCCTTCGGGTTGTAAACCCCTTTCAGCATCGACGAAGCTCCGCTTCTTTTGGGTGGGGTGACGGTAGGTGCAGAAGAAGCGCCGGCTAACTACGTGCCAGCAGCCGCGGTAAGACGAACCGTCCTAACGTTGTTCGGAATCACTGGGCGTAAAGGGCGCGTAGGCGGGCGGGTCAGTCCGGGGTGAAATCTTTCGGCTCAACCGGAAAAGGGCCTCGGAAACTACCCGCCTCGAGGGAGGTAGGGGCGCGCGGAACTTCGGGTGGAGCGGTGAAATGCGTTGATATCCGAAGGAACGCCGGTGGCGAAAGCGGCGCGCTGGACCTTGTCTGACGCTGAGGCGCGAAAGCCAGGGGAGCGAACGGGATTAGATACCCCTGTAGTCC</w:t>
      </w:r>
    </w:p>
    <w:p w14:paraId="09341E82">
      <w:pPr>
        <w:rPr>
          <w:rFonts w:hint="eastAsia"/>
        </w:rPr>
      </w:pPr>
      <w:r>
        <w:rPr>
          <w:rFonts w:hint="eastAsia"/>
        </w:rPr>
        <w:t>&gt;OTU025641</w:t>
      </w:r>
    </w:p>
    <w:p w14:paraId="29699475">
      <w:pPr>
        <w:rPr>
          <w:rFonts w:hint="eastAsia"/>
        </w:rPr>
      </w:pPr>
      <w:r>
        <w:rPr>
          <w:rFonts w:hint="eastAsia"/>
        </w:rPr>
        <w:t>CCTACGGGAGGCAGCAGTGGGGAATCTTGCGCAATGGCCGAAAGGCTGACGCAGCGACGCCGCGTGTGGGAGGAAGCCCTTCGGGGTGTAAACCACTGTTGCCCGGGACGAACGGGAGGACTTTGTCCTCCGTGACGGTACCGGGTGAGGAAGCACCGGCTAACTCCGTGCCAGCAGCCGCGGTAATACGGAGGGTGCGAGCGTTATCCGGATTTACTGGGCGTAAAGCGCGTGTAGGCGGCTTAGCAAGTCGGGCGTGAAAGCCCTCGGCTCAACCGAGGAAGTGCACCCGAAACTGCTGAGCTTGAGTGCCGGAGAGGATGGCGGAATACCCCAAGTAGTGGTGATATGCGTAGATATCGGGAGGAACACCAGTGGCGAAGGCGGCTTTCTGGACAGTTCCTGACGCTGAGGCGCGAAAGCTAGGGGAGCAAACAGGATTAGATACCCCAGTAGTCC</w:t>
      </w:r>
    </w:p>
    <w:p w14:paraId="0A95F4DA">
      <w:pPr>
        <w:rPr>
          <w:rFonts w:hint="eastAsia"/>
        </w:rPr>
      </w:pPr>
      <w:r>
        <w:rPr>
          <w:rFonts w:hint="eastAsia"/>
        </w:rPr>
        <w:t>&gt;OTU025642</w:t>
      </w:r>
    </w:p>
    <w:p w14:paraId="4B9FCF62">
      <w:pPr>
        <w:rPr>
          <w:rFonts w:hint="eastAsia"/>
        </w:rPr>
      </w:pPr>
      <w:r>
        <w:rPr>
          <w:rFonts w:hint="eastAsia"/>
        </w:rPr>
        <w:t>CCTACGGGTGGCTGCAGTGGGGAATCTTGCGCAATGGGCGAAAGCCTGACGCAGCGACGCCGTGTGCGGGAAGAAGGCCTTCGGGTTGTAAACCGCTTTCAGGAGGGACGAAGCCACTCGGGTTAATAGCCCAGAGGGTGACGGTACTTCCAGAAGAAGCCCCGGCTAACTCCGTGCCAGCAGCCGCGGTAAGACAGAGGGTGCAAACGTTGCTCGGAATCACTGGGCGTAAAGGGCGTGTAGGCGGTTTGGAAAGTCTGTGGTGAAATCTCTCAGCTCAACTGAGAGGGGTCTGCAGATACTCCCAGACTTGAGTGCCGTAGACGAAGATGGAATTCCGGGTGTAGTGGTGAAATGCGTAGATATCCGGAGGAACACCGGTGGCGAAGGCGCTCATCTGGCCCAATACTGACGCTGAGGCGCGAAAGCTAGGGGAGCAAACGGGATTAGATACCCCAGTAGTCC</w:t>
      </w:r>
    </w:p>
    <w:p w14:paraId="626B5EAE">
      <w:pPr>
        <w:rPr>
          <w:rFonts w:hint="eastAsia"/>
        </w:rPr>
      </w:pPr>
      <w:r>
        <w:rPr>
          <w:rFonts w:hint="eastAsia"/>
        </w:rPr>
        <w:t>&gt;OTU025643</w:t>
      </w:r>
    </w:p>
    <w:p w14:paraId="399DA055">
      <w:pPr>
        <w:rPr>
          <w:rFonts w:hint="eastAsia"/>
        </w:rPr>
      </w:pPr>
      <w:r>
        <w:rPr>
          <w:rFonts w:hint="eastAsia"/>
        </w:rPr>
        <w:t>CCTACGGGCGGCTGCAGTGGGGAATATTGCACAATGGGGGAAACCCTGATGCAGCAACGCCGCGTGAGTGATGACGGTCTTCGGATTGTAAAGCTCTGTCTTTAGGGACGATAATGACGGTACCTAAGGAGGAAGCCACGGCTAACTACGTGCCAGCAGCCGCGGTAATACGTAGGGGGTAAGCGTTGTCCGGATTTATTGGGTTTAAAGGGTGCGTAGGCGGCATTTTAAGTCAGTGGTGAAATACGGCAGCTCAACTGTCGAGGTGCCATTGATACTGGGATGCTTGAGTACTGATGAGGTAGGCGGAATGGACGGTGTAGCGGTGAAATGCTTAGATATCGTCCAGAACACCGATAGCGAAGGCAGCTTACTAAGGAGTAACTGACGCTGAGGCACGAAAGTGTGGGGATCAAACAGGATTAGATACCCTTGTAGTCC</w:t>
      </w:r>
    </w:p>
    <w:p w14:paraId="18A619EA">
      <w:pPr>
        <w:rPr>
          <w:rFonts w:hint="eastAsia"/>
        </w:rPr>
      </w:pPr>
      <w:r>
        <w:rPr>
          <w:rFonts w:hint="eastAsia"/>
        </w:rPr>
        <w:t>&gt;OTU025644</w:t>
      </w:r>
    </w:p>
    <w:p w14:paraId="3C1DF6CC">
      <w:pPr>
        <w:rPr>
          <w:rFonts w:hint="eastAsia"/>
        </w:rPr>
      </w:pPr>
      <w:r>
        <w:rPr>
          <w:rFonts w:hint="eastAsia"/>
        </w:rPr>
        <w:t>CCTACGGGTGGCTGCAGTAAGGAATATTGGGCAATGGACGCAAGTCTGACCCAGCCATGCCGCGTGGAGGATGAAGGTCCTCTGGATTGTAAAGCACTTTAAGTTGGGAGGAAGGTCAGTAACTTAATACGTTGCTGAATTGACGTTACCTGCAGAATAAGCACCGGCTAACTCTGTGCCAGCAGCCGCGGTAATACAGAGGGTGCGAGCGTTAATCGGAATTACTGGGCGTAAAGCGTGCGTAGGTGGTCTTTTAAGCTGGATGTGAAAGCCCCGGGCTTAACCTGGGAACTGCATTCAGGACTGGGAGACTCGAGTCTGGGAGAGGGTGGTGGAATTTCCGGTGTAGCGGTGAAATGCGTAGATATCGGAAGGAACATCAGTGGCGAAGGCGACCGCCTGGCCTAAGACTGACACTGAGGCACGAAAGCGTGGGGAGCAAACGGGATTAGATACCCTGGTAGTCC</w:t>
      </w:r>
    </w:p>
    <w:p w14:paraId="1E87D98F">
      <w:pPr>
        <w:rPr>
          <w:rFonts w:hint="eastAsia"/>
        </w:rPr>
      </w:pPr>
      <w:r>
        <w:rPr>
          <w:rFonts w:hint="eastAsia"/>
        </w:rPr>
        <w:t>&gt;OTU025645</w:t>
      </w:r>
    </w:p>
    <w:p w14:paraId="21F7C3BB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GGGGACGAAGCCTCACGGTGACGGTACCCGCAGAAGAAGGTCCGGCCAACTACGTGCCAGCAGCCGCGGTAATACGTAGGGACCGAGCGTTGTCCGGATTTATTGGGCGTAAAGCGCGCGTAGGCGGCTCACCACGTCGACTGTGAAAGCTCAGAGCTCAACTTTGAGAGGCCAGTCGATACGGGTGAGCTTGAGGCAGTCAGGGGAGAGTGGAATTCCTGGTGTAGCGGTGAAATGCGCAGATATCAGGAGGAACACCGGTGGCGAAGGCGGCTCTCTGGGGCTGTTCTGACGCTGAGGCGCGAAAGCTGGGGGAGCGAACAGGATTAGATACCCCAGTAGTCC</w:t>
      </w:r>
    </w:p>
    <w:p w14:paraId="3906E7F3">
      <w:pPr>
        <w:rPr>
          <w:rFonts w:hint="eastAsia"/>
        </w:rPr>
      </w:pPr>
      <w:r>
        <w:rPr>
          <w:rFonts w:hint="eastAsia"/>
        </w:rPr>
        <w:t>&gt;OTU025646</w:t>
      </w:r>
    </w:p>
    <w:p w14:paraId="354FF02C">
      <w:pPr>
        <w:rPr>
          <w:rFonts w:hint="eastAsia"/>
        </w:rPr>
      </w:pPr>
      <w:r>
        <w:rPr>
          <w:rFonts w:hint="eastAsia"/>
        </w:rPr>
        <w:t>CCTACGGGAGGCAGCAGTGGGGAATTGTTCGCAATGGGCGCAAGCCTGACGACGCAACGCCGCGTGGAGGACGAAGATCTTCGGGTCGTAAACTCCTGTCGAGCGGGAAGAACATCCTTCGGGCGAATATCCTGAAGGACTGACGGTACCGCTAAAGGAAGCCCCGGCTAACTCCGTGCCAGCAGCCGCGGTAATACGGGGGGGGCAAGCGTTGTTCGGAATTACTGGGCGTAAAGGGCTCGTAGGCGGCCAACTAAGTCAGATGTGAAATCCCCAGGCTCAACCTGGGAACTGCATCTGATACTGCGGGGCTTGAGTGCAGGAGAGGGAAGCGGAATTCCTAGTGTAGCGGTGAAATGCGTAGAGATTAGGAGGAACACCAGTGGCGAAGGCGGCTTTCTGGACTGTAACTGACGCTGAGGCACGAAAGCGTGGGGAGCGAACAGGATTAGATACCCCTGTAGTCC</w:t>
      </w:r>
    </w:p>
    <w:p w14:paraId="2DEE87D3">
      <w:pPr>
        <w:rPr>
          <w:rFonts w:hint="eastAsia"/>
        </w:rPr>
      </w:pPr>
      <w:r>
        <w:rPr>
          <w:rFonts w:hint="eastAsia"/>
        </w:rPr>
        <w:t>&gt;OTU025647</w:t>
      </w:r>
    </w:p>
    <w:p w14:paraId="008C974E">
      <w:pPr>
        <w:rPr>
          <w:rFonts w:hint="eastAsia"/>
        </w:rPr>
      </w:pPr>
      <w:r>
        <w:rPr>
          <w:rFonts w:hint="eastAsia"/>
        </w:rPr>
        <w:t>CCTACGGGGGGCTGCAGTGGGGAATATTGGACAATGGGCGAAAGCCTGATCCAGCCATGCCGCGTGGAGGATGAAGGTCCTCTGGATTGTAAACTTCTTTTATTTGGGAAGAAACCCGGATTTTCTAATTCGGTTGACGGTACCAGATGAATAAGCACCGGCTAACTCCGTGCCAGCAGCCGCGGTAATACGGAGGGTGCAAGCGTTATCCGGATTCACTGGGTTTAAAGGGTGCGTAGGCGGCCCGCGAAGTACCTTGTGAAATCCCACCGCTCACCGGTGGAACGGCTGGGTATACTGGCGGGCTTGGGCCACCCAGGGGTCACCGGAACAGGCGGTGTAGCGGTGAAATGCGCAGATATCAGGAGGAACACCGATGGCGAAGGCAGCTCGCTGGGACGGTACTGACGCTGAGACGCGAAAGCGTGGGGAGCAAACAGGATTAGATACCCCAGTAGTCC</w:t>
      </w:r>
    </w:p>
    <w:p w14:paraId="0A3C166B">
      <w:pPr>
        <w:rPr>
          <w:rFonts w:hint="eastAsia"/>
        </w:rPr>
      </w:pPr>
      <w:r>
        <w:rPr>
          <w:rFonts w:hint="eastAsia"/>
        </w:rPr>
        <w:t>&gt;OTU025648</w:t>
      </w:r>
    </w:p>
    <w:p w14:paraId="13601DFC">
      <w:pPr>
        <w:rPr>
          <w:rFonts w:hint="eastAsia"/>
        </w:rPr>
      </w:pPr>
      <w:r>
        <w:rPr>
          <w:rFonts w:hint="eastAsia"/>
        </w:rPr>
        <w:t>CCTACGGGGGGCAGCAGTGGGGAATATTGGACAATGGGGGAAACCCTGAAGGAGCGACGCCGCGTGGAGGATGAAGGTCTTCGGATTGTAAACTCCTGTCATTGGTGAACAAGGTTTCCCGATTAACTGTCGGGGAAATTGCTAGTAGCCAAAGAGGAAGAGACGGCTAACTCTGTGCCAGCAGCCGCGGTAATACAGAGGTCTCAAGCGTTGCTCGGAATTATTGGGCGTAAAGCGCACGTAGGCGGCTTCGCAAGTCCCATGTGAAAGCCCACGGCTTAACCGTGGAAGTGCATGGGAAACTGCAGAGCTTGAGTACTTAAGAGGATCGCGGAATTCCCGGTGTAGAGGTGAAATTCGTAGATATTCGGAAGAACACCAGTGGCGAAGGCGACTTACTGGACACATATTGACGCTGAGGTGCGAAAGCGTGGGGAGCGAACAGGATTAGATACCCTTGTAGTCC</w:t>
      </w:r>
    </w:p>
    <w:p w14:paraId="514FF7A0">
      <w:pPr>
        <w:rPr>
          <w:rFonts w:hint="eastAsia"/>
        </w:rPr>
      </w:pPr>
      <w:r>
        <w:rPr>
          <w:rFonts w:hint="eastAsia"/>
        </w:rPr>
        <w:t>&gt;OTU025649</w:t>
      </w:r>
    </w:p>
    <w:p w14:paraId="770D1050">
      <w:pPr>
        <w:rPr>
          <w:rFonts w:hint="eastAsia"/>
        </w:rPr>
      </w:pPr>
      <w:r>
        <w:rPr>
          <w:rFonts w:hint="eastAsia"/>
        </w:rPr>
        <w:t>CCTACGGGTGGCTGCAGTGGGGAATATTGGACAATGGGGGAAACCCTGATCCAGCAATGCCGCGTGAGTGATGAAGGCCTTAGGGTTGTAAAGCTCTTTTACTGGGGATGATAATGACAGTACCCAGAGAATAAGCCCCGGCTAACTCCGTGCCAGCAGCCGCGGTAATACGGAGGGGGCAAGCGTTGTTCGGAATTACTGGGCGTAAAGCGCGCGTAGGCGGTTTTCCAAGTTAGGTGTGAAATCCCCCGGCTCAACCGGGGAATTGCGCTTAAAACTACCGTGCTAGAGGAAGACAGAGGTAAGCGGAACTTCGGGTGGAGCGGTGAAATGCGTTGATATCCGAAGGAACACCGGTGGCGAAAGCGGCTTACTGGGGCTCTACTGACGCTGAGGCACGAAAGCTAGGGTAGCGAACGGGATTAGATACCCCTGTAGTCC</w:t>
      </w:r>
    </w:p>
    <w:p w14:paraId="37F3516E">
      <w:pPr>
        <w:rPr>
          <w:rFonts w:hint="eastAsia"/>
        </w:rPr>
      </w:pPr>
      <w:r>
        <w:rPr>
          <w:rFonts w:hint="eastAsia"/>
        </w:rPr>
        <w:t>&gt;OTU025650</w:t>
      </w:r>
    </w:p>
    <w:p w14:paraId="78151432">
      <w:pPr>
        <w:rPr>
          <w:rFonts w:hint="eastAsia"/>
        </w:rPr>
      </w:pPr>
      <w:r>
        <w:rPr>
          <w:rFonts w:hint="eastAsia"/>
        </w:rPr>
        <w:t>CCTACGGGCGGCTGCAGTGGGGAATATTGGACAATGGGGGCAACCCTGATCCAGCAATGCCGCGTGAGTGAAGAAGGCCTTAGGGTTGTAAAGCTCTTTCGGCGGGGACGATGATGACGGTACCCGCAGAAGAAGCCCCGGCTAACTCCGTGCCAGCAGCCGCGGTAATACGGAGGGGGCAAGCGTTGTTCGGAGTTACTGGGCGTAAAGGGCGCGTAGGCGGTGCAACAAGTTGGATGTGAAAGCCCCGGGCTCAACCTGGGAACTGCATCCAAAACTACTGAGCTAGAGTACGGTAGAGGGTGGTGGAATTTCCTGTGTAGCGGTGAAATGCGTAGATATTGGGAGGAACACCAGTGGCGAAGGCGGCTACCTGGACCGGTTCTGACGCTGATGCGCGAAAGCGTGGGTAGCAAACAGGATTAGATACCCGTGTAGTCC</w:t>
      </w:r>
    </w:p>
    <w:p w14:paraId="57CF4BE3">
      <w:pPr>
        <w:rPr>
          <w:rFonts w:hint="eastAsia"/>
        </w:rPr>
      </w:pPr>
      <w:r>
        <w:rPr>
          <w:rFonts w:hint="eastAsia"/>
        </w:rPr>
        <w:t>&gt;OTU025651</w:t>
      </w:r>
    </w:p>
    <w:p w14:paraId="120289ED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TAAGGGTTAATATCCCTTACGATGACGGTACTGTTTGTAAGCTCCGGCTAACTCCGTGCCAGCAGCCGCGGTAATACAGAGACTGCAAGCGTTATTCGGATTCACTGGGCGTAAAGGGTGCGCAGGCGGCCGTGTGTGTGAGGCGTGAAAGCCCGATGCTTAACATCGGAATTGCACCTCAAACTACATGGCTAGAGCATTGGAGAGGGTAGCAGAATTCATGGTGTAGCAGTGAAATGCGTAGATATCGTAAGGAAGACCAGTGGCGAAGGCGAGTCTCTGGACAGCAACTGACGCTGAGGCACGAAGGCCAGGGGAGCAAACGGGATTAGATACCCCGGTAGTCC</w:t>
      </w:r>
    </w:p>
    <w:p w14:paraId="4657FB22">
      <w:pPr>
        <w:rPr>
          <w:rFonts w:hint="eastAsia"/>
        </w:rPr>
      </w:pPr>
      <w:r>
        <w:rPr>
          <w:rFonts w:hint="eastAsia"/>
        </w:rPr>
        <w:t>&gt;OTU025652</w:t>
      </w:r>
    </w:p>
    <w:p w14:paraId="0B3305D0">
      <w:pPr>
        <w:rPr>
          <w:rFonts w:hint="eastAsia"/>
        </w:rPr>
      </w:pPr>
      <w:r>
        <w:rPr>
          <w:rFonts w:hint="eastAsia"/>
        </w:rPr>
        <w:t>CCTACGGGTGGCTGCAGTCGAGAATCTTCTGCAATGGGCGCAAGCCTGACAGAGCGACGCCGCGTGCGGGACGAAGCCTTTCGGGGTGTAAACCGCTTTTGTGGGGGATGACACTCCTCTTTCGGGAGGATACGACAGTACCCCACGAATAAGCATCGGCTAACTACGTGCCAGCAGCCGCGGTAATACGTAGGATGCAAGCGTTGTCCGGATTTACTGGGCGTAAAGAGCGTGTAGGCGGTCCGGTAAGTCAGCTGTGAAAGTCAAGGGCTCAACCCTTGAAAGCCGGTTGATACTGTCGGGCTAGAGTCCGGAAGAGGCGAGTGGAATTCCCGGTGTAGCGGTGAAATGCGCAGATATCGGGAGGAACACCAATGGCGAAGGCAGCTCGCTGGGACGGTACTGACGCTCAGGTTCGAAAGCCAAGGTAGCAAACAGGATTAGATACCCCAGTAGTCC</w:t>
      </w:r>
    </w:p>
    <w:p w14:paraId="4E9C9A23">
      <w:pPr>
        <w:rPr>
          <w:rFonts w:hint="eastAsia"/>
        </w:rPr>
      </w:pPr>
      <w:r>
        <w:rPr>
          <w:rFonts w:hint="eastAsia"/>
        </w:rPr>
        <w:t>&gt;OTU025653</w:t>
      </w:r>
    </w:p>
    <w:p w14:paraId="45E3B298">
      <w:pPr>
        <w:rPr>
          <w:rFonts w:hint="eastAsia"/>
        </w:rPr>
      </w:pPr>
      <w:r>
        <w:rPr>
          <w:rFonts w:hint="eastAsia"/>
        </w:rPr>
        <w:t>CCTACGGGTGGCAGCAGTGGGGAATATTGGACAATGGGCGAAAGCCTGATCCAGCCATGCCGCGTGAGTGATGAAGGCCCTAGGGTTGTAAAGCTCTTTCGGCGGGGACGATAATGACGGTACCCGCAGAAGAAGCCCCGGCTAACTTCGTGCCAGCAGCCGCGGTAATACGTAGGTGGCAAGCGTTGTCCGGATTTACTGGGCGTAAAGGGCGTGCAGGCGGTTTGTTAAGTGCAGGGTGAAAGCTCCCGGCTCAACTGGGAGAGGTCCTTGCATACTGGCAAACTCGAGGGAGGCAGAGGAAAGTGGAATTCCCGGTGTAGCGGTGAAATGCGTAGAGATGGGGGAGAACACTCGTGGCGAAGGCGGCCAGCTGGACCAGTTCTGACGCTGAGACGCGAAAGCGTGGGGAGCAAACAGGATTAGATACCCCAGTAGTCC</w:t>
      </w:r>
    </w:p>
    <w:p w14:paraId="64832E54">
      <w:pPr>
        <w:rPr>
          <w:rFonts w:hint="eastAsia"/>
        </w:rPr>
      </w:pPr>
      <w:r>
        <w:rPr>
          <w:rFonts w:hint="eastAsia"/>
        </w:rPr>
        <w:t>&gt;OTU025654</w:t>
      </w:r>
    </w:p>
    <w:p w14:paraId="01D04276">
      <w:pPr>
        <w:rPr>
          <w:rFonts w:hint="eastAsia"/>
        </w:rPr>
      </w:pPr>
      <w:r>
        <w:rPr>
          <w:rFonts w:hint="eastAsia"/>
        </w:rPr>
        <w:t>CCTACGGGAGGCAGCAGTGGGGAATATTGGACAATGGGCGCAAGCCTGATCCAGCAATGCCGCGTGTGTGAAGACGGCCTGCGGGTTGTAAAGCACTTTAGGTGAGGAAGAAAGGTAGTTTGTGAAGAATGAGCTATTTTGACGTTACTCACGGAATAAGCACCGGCTAACTCCGTGCCAGCAGCCGCGGTAATACGTAGGCAGCGAGCGTTGTTCGGAGTTACTGGGCGTAAAGGGTGCGTAGGCGGCCTCTTAAGTTTGGTGTGAAATCTCCCGGCTCAACCGGGAGGGTGCGCCGGATACTGAGGGGCTAGAGTGCGGGAGAGGAAAGTGGAATTCCTGGTGTAGCGGTGAAATGCGTAGATATCAGGAGGAACACCTGCGGTGTAAACGGCTTTCTGGACCGTAACTGACGCTGAGGCACGAAAGCGTGGGGAGCAAACAGGATTAGATACCCCTGTAGTCC</w:t>
      </w:r>
    </w:p>
    <w:p w14:paraId="2415BA07">
      <w:pPr>
        <w:rPr>
          <w:rFonts w:hint="eastAsia"/>
        </w:rPr>
      </w:pPr>
      <w:r>
        <w:rPr>
          <w:rFonts w:hint="eastAsia"/>
        </w:rPr>
        <w:t>&gt;OTU025655</w:t>
      </w:r>
    </w:p>
    <w:p w14:paraId="19F9D873">
      <w:pPr>
        <w:rPr>
          <w:rFonts w:hint="eastAsia"/>
        </w:rPr>
      </w:pPr>
      <w:r>
        <w:rPr>
          <w:rFonts w:hint="eastAsia"/>
        </w:rPr>
        <w:t>CCTACGGGTGGCTGCAGTGGGGAATATTGCGCAATGGGCGAAAGCCTGACGCAGCCACGCCGCGTGAGTGATGAAGGCCTTCGGGTTGTAAAGCTCTGTCGGGAGGGACGAAGGGGGCAACCCCTGACGGTACCTTATTAGAAAGCCACGGCTAACTACGTGCCAGCAGCCGCGGTAAGACGTAGGGGGCGAGCGTTGTCCGGATTTACTGGGCGTAAAGAGTTGCGCAGGTGTCTTGATAAGTCGGAGCTTCAATCCCTCAGCTTAACTGGGGAGTAGGCTTTGATACTATCAGGATGGAGACTATCAGGGGGTAACGGAACACTCGGTGGAGCAGTGAAATGCGTTGATATCGAATGGAACACCAATGGCGAAGGCAGCTCGCTGGGACGGTACTGACGCTGAGGCGCGAAAGCGTGGGGAGCAAACAGGATTAGATACCCCGGTAGTCC</w:t>
      </w:r>
    </w:p>
    <w:p w14:paraId="580426ED">
      <w:pPr>
        <w:rPr>
          <w:rFonts w:hint="eastAsia"/>
        </w:rPr>
      </w:pPr>
      <w:r>
        <w:rPr>
          <w:rFonts w:hint="eastAsia"/>
        </w:rPr>
        <w:t>&gt;OTU025656</w:t>
      </w:r>
    </w:p>
    <w:p w14:paraId="4761C1B8">
      <w:pPr>
        <w:rPr>
          <w:rFonts w:hint="eastAsia"/>
        </w:rPr>
      </w:pPr>
      <w:r>
        <w:rPr>
          <w:rFonts w:hint="eastAsia"/>
        </w:rPr>
        <w:t>CCTACGGGGGGCAGCAGTAAGGAATATTGGTCAATGGGCGCAAGCCTGATCCAGCAATGCCGCGTGAGTGATGAAGGCCCTAGGGTTGTAAAGCTCTTTCACCGGTGAAGATAATGACGGTAACCGGAGAAGAAGCCCCGGCTAACTCCGTGCCAGCAGCCGCGGTAATACGGAGGGTGCAAACGTTGCTCGGAATCATTGGGCGTAAAGCGCGCGTAGGCGGCGAGGCAAGTTGAATGTGAAAGCCCTGGGCTCAACCCAGGAAGTGCACCCAAAACTGTTTGGCTTGAGTTCCGGAGGGGCCCAGAGAATTCCCGGTGTAGAGGTGAAATTCGTAGATATCGGGAGGAATACCAGTGGCGAAAGCGGCTCGCTGGGCCGTTCCTGACGCTGAGACGCGAAAGCTAGGGGAGCGAACAGGATTAGATACCCCAGTAGTCC</w:t>
      </w:r>
    </w:p>
    <w:p w14:paraId="30D7ABD8">
      <w:pPr>
        <w:rPr>
          <w:rFonts w:hint="eastAsia"/>
        </w:rPr>
      </w:pPr>
      <w:r>
        <w:rPr>
          <w:rFonts w:hint="eastAsia"/>
        </w:rPr>
        <w:t>&gt;OTU025657</w:t>
      </w:r>
    </w:p>
    <w:p w14:paraId="47C0FC90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CCTTTTGGCGGGGACGATGATGACGGTACCCGCAGAAGAAGCCCCGGCTAACTTCGTGCCAGCAGCCGCGGTAATACGAAGGGGGCTAGCGTTGTTCGGAATTACTGGGCGTAAAGGGCGCGCGGGCGGCCTTGCAAGTTGGGCGTGAAAGGCCTGGGCTTAACCTGGGAATTGCGCTTGAGACTGCAAGGCTAGAGGGCGGGAGGGGATGGTGGAATTCCCAGTGTAGAGGTGAAATTCGTAGATATTGGGAAGAACACCGATGGCGAAGGCGGCCATCTGGACCGCATCTGACGCTGAGGCGCGAAAGCGTGGGGAGCAAACAGGATTAGATACCCTAGTAGTCC</w:t>
      </w:r>
    </w:p>
    <w:p w14:paraId="1D1B0D5F">
      <w:pPr>
        <w:rPr>
          <w:rFonts w:hint="eastAsia"/>
        </w:rPr>
      </w:pPr>
      <w:r>
        <w:rPr>
          <w:rFonts w:hint="eastAsia"/>
        </w:rPr>
        <w:t>&gt;OTU025658</w:t>
      </w:r>
    </w:p>
    <w:p w14:paraId="02EBDEA7">
      <w:pPr>
        <w:rPr>
          <w:rFonts w:hint="eastAsia"/>
        </w:rPr>
      </w:pPr>
      <w:r>
        <w:rPr>
          <w:rFonts w:hint="eastAsia"/>
        </w:rPr>
        <w:t>CCTACGGGGGGCTGCAGTGGGGAATCTTGCGCAATGGGGGCAACCCTGACGCAGCGACGCCGCGTGCGGGATGAAGGCCTTCGGGTTGTAAACCGCTTTCAGCAGGGACGAAGCGAAAGTGACGGTACCCCATGAATAAGCCACGGCTAACTACGTGCCAGCAGCCGCGGTAATACGTAGGTGGCAAGCGTTGTCCGGATTTACTGGGCGTAAAGGGCGCGTAGGCGGCGGCTTAAGCGTGCGGTGAAAGCCCGGGGCTCAACCCCGGGTCGGCCGTGCGGACTGAGTCGCTCGAGCACAGTAGAGGCGGGTGGAATTCCGGGTGTAGCGGTGAAATGCGTAGAGATCTGGAGGAACACCGATGGCGAAGGCAGCCTTCTGGGCCAACACTGACGCTCATGCACGAAAGCGTGGGGAGCAAACAGGATTAGATACCCGGGTAGTCC</w:t>
      </w:r>
    </w:p>
    <w:p w14:paraId="2AF54AD7">
      <w:pPr>
        <w:rPr>
          <w:rFonts w:hint="eastAsia"/>
        </w:rPr>
      </w:pPr>
      <w:r>
        <w:rPr>
          <w:rFonts w:hint="eastAsia"/>
        </w:rPr>
        <w:t>&gt;OTU025659</w:t>
      </w:r>
    </w:p>
    <w:p w14:paraId="798DEB5B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CGTAAAGCCCTGTTGTTGGGGACGAAGGGTTAGGGGTTAATAGCCCCGAGCCTGACGGTACCCTTCGAGGAAGCCCCGGCTAACTTCGTGCCAGCAGCCGCGGTAATACGGGGGGGGCGAGCGTTGTTCGGAATCACTGGGCATAAAGCGCACGCAGGCGGGCACGCAAGCCAGGTGTGAAATCCCTCGGCCCAACCGAGGAACTGCGCTTGGAACTGCATGCCTTGAGGACGGGAGGGGAGCGTGGAATTCCTGGTGGAGCGGTGAAATGCGTTGATATCAGGAGGAATACCAGTGGCGAAGGCGGCCTTCTGGACCGTTCCTGACACTCAGACGCGAAAGCTAGGGGAGCAAACGGGATTAGATACCCTAGTAGTCC</w:t>
      </w:r>
    </w:p>
    <w:p w14:paraId="23B780AC">
      <w:pPr>
        <w:rPr>
          <w:rFonts w:hint="eastAsia"/>
        </w:rPr>
      </w:pPr>
      <w:r>
        <w:rPr>
          <w:rFonts w:hint="eastAsia"/>
        </w:rPr>
        <w:t>&gt;OTU025660</w:t>
      </w:r>
    </w:p>
    <w:p w14:paraId="6CB93288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CTTCGGGTCGTAAACTCCTGTCGAGTGGGAAGAATAGCTTCGGGGCTAACATCCCCGGAGCCTGACGGTACCACTAAAGGAAGCCCCGGCTAACTCCGTGCCAGCAGCCGCGGTAATACGGGGGGGGCAAGCGTTGTTCGGAATTACTGGGCGTAAAGGGTTCGTAGGTGGCCAACTAAGTCATACGTGAAATCCCTCAGCTTAACTGGGGAACTGCGCCTGATACTGGTTGGCTCGAGTGCAGGAGAGGAACGCGGAATTCCAGGTGTAGCGGTGAAATGCGTAGAGATGCGGAGGAATACCAGAGGCGAAGGCGGCACCCTGGATCGAAACTGACGCTGAGGCGCGAAAGCATGGGTAGCGAACGGGATTAGATACCCTGGTAGTCC</w:t>
      </w:r>
    </w:p>
    <w:p w14:paraId="489E3C47">
      <w:pPr>
        <w:rPr>
          <w:rFonts w:hint="eastAsia"/>
        </w:rPr>
      </w:pPr>
      <w:r>
        <w:rPr>
          <w:rFonts w:hint="eastAsia"/>
        </w:rPr>
        <w:t>&gt;OTU025661</w:t>
      </w:r>
    </w:p>
    <w:p w14:paraId="3ECECE21">
      <w:pPr>
        <w:rPr>
          <w:rFonts w:hint="eastAsia"/>
        </w:rPr>
      </w:pPr>
      <w:r>
        <w:rPr>
          <w:rFonts w:hint="eastAsia"/>
        </w:rPr>
        <w:t>CCTACGGGCGGCTGCAGTGAGGAATATTGGACAATGGGCGCAAGCCTGATCCAGCCATGCCGCGTGCAGGATGACGGTCCTATGGATTGTAAACTGCTTTTGTACGGGAAGAAACACTCCTTCGTGAAGGAGCTTGACGGTACCGTAAGAATAAGGATCGGCTAACTCCGTGCCAGCAGCCGCGGTAATACGGAGGATCCAAGCGTTATCCGGAATCATTGGGTTTAAAGGGTCCGTAGGCGGTTCGTTAAGTCTGCCGTGAAAGCCCCGGGCTCAACCTGGGAATGGCGCTTGAAACTACGGAGCTGGAGTGTGGCAGAGGGAGGTGGAATTCCACGTGTAGCGGTGAAATGCGTAGATATAGGAAGGAACACCAGTGGCGAAGGCGACCACCTGGGCTCATACTGACACTGAGGTGCGAAAGCGTGGGGAGCAAACAGGATTAGATACCCCTGTAGTCC</w:t>
      </w:r>
    </w:p>
    <w:p w14:paraId="1C4328F4">
      <w:pPr>
        <w:rPr>
          <w:rFonts w:hint="eastAsia"/>
        </w:rPr>
      </w:pPr>
      <w:r>
        <w:rPr>
          <w:rFonts w:hint="eastAsia"/>
        </w:rPr>
        <w:t>&gt;OTU025662</w:t>
      </w:r>
    </w:p>
    <w:p w14:paraId="72A5A096">
      <w:pPr>
        <w:rPr>
          <w:rFonts w:hint="eastAsia"/>
        </w:rPr>
      </w:pPr>
      <w:r>
        <w:rPr>
          <w:rFonts w:hint="eastAsia"/>
        </w:rPr>
        <w:t>CCTACGGGCGGCTGCAGTGGGGAATATTGGACAATGGGCGCAAGCCTGATCCAGCCATGCCGCGTGAGTGAAGAAGGCCCTAGGGTTGTAAAGCTCTTTCAGCGGGGACGATAATGACGGTACCCGCAGAAGAAGCCCCGGCTAACTTCGTGCCAGCAGCCGCGGTAATACGAAGGGGGCTAGCGTTAATCGGATTTACTGGGCGTAAAGCGTGCGTAGGTGGTTCAGTGTGTCGGTCGTGAAATCCCCGGGCTTAACCTGGGAACTGCGGCCGAAACTGCTGAGCTAGAGTGTGGAAGAGGGGGGTGGAATTCCAGGTGTAGCAGTGAAATGCGTAGAGATCTGGAGGAACACCGATGGCGAAGGCAGCCCCCTGGGCTAACACTGACGCTCATGCACGAAAGCGTGGGGAGCAAACAGGATTAGATACCCTGGTAGTCC</w:t>
      </w:r>
    </w:p>
    <w:p w14:paraId="2E972BEA">
      <w:pPr>
        <w:rPr>
          <w:rFonts w:hint="eastAsia"/>
        </w:rPr>
      </w:pPr>
      <w:r>
        <w:rPr>
          <w:rFonts w:hint="eastAsia"/>
        </w:rPr>
        <w:t>&gt;OTU025663</w:t>
      </w:r>
    </w:p>
    <w:p w14:paraId="7246008F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TGTGCGGGAAGATAATGACGGTACCGCAAGAATAAGCCCCGGCTAACTTCGTGCCAGCAGCCGCGGTAATACGAAGGGGGCTAGCGTTGCTCGGAATCACTGGGCGTAAAGGGTGCGTAGGCGGCGCGTTAGGTGGGGTGTGAAATCCCTCGGCTTAACCGAGGAATGGCGCTCCAAACCGGCGTGCTTGAGGAAGGTAGAGGTGAGCGGAACTGATGGTGGAGCGGTGAAATGCGTTGATATCATCAGGAACACCGGTGGCGAAGGCGGCTTTCTGGGTCTTACCTGACGCTGAGGAACGAAAGCCAGGGGAGCGAACGGGATTAGATACCCCAGTAGTCC</w:t>
      </w:r>
    </w:p>
    <w:p w14:paraId="498EC19F">
      <w:pPr>
        <w:rPr>
          <w:rFonts w:hint="eastAsia"/>
        </w:rPr>
      </w:pPr>
      <w:r>
        <w:rPr>
          <w:rFonts w:hint="eastAsia"/>
        </w:rPr>
        <w:t>&gt;OTU025664</w:t>
      </w:r>
    </w:p>
    <w:p w14:paraId="4E1FAD3A">
      <w:pPr>
        <w:rPr>
          <w:rFonts w:hint="eastAsia"/>
        </w:rPr>
      </w:pPr>
      <w:r>
        <w:rPr>
          <w:rFonts w:hint="eastAsia"/>
        </w:rPr>
        <w:t>CCTACGGGCGGCTGCAGTCGAGAATTTTTCTCAATGGGCGAAAGCCTGAAGGAGCGACGCCGCGTGGGGGATGAAGGGCTTCGGTCCGTAAACCCCTGTCATTTGTGAACAAGGTTTACGAGTTAATAGCTTGTGAATTGATAGTAGCAAAAGAGGAAGGGACGGCTAACTCTGTGCCAGCAGCCGCGGTAATACAGAGGTCCCGAGCGTTGTTCGGAATCACTGGGCGTAAAGGGCGTGCAGGCGGTTTGTTAAGTGCAGGGTGAAAGCTCCCGGCTCAACTGGGAGAGGTCCTTGCATACTGGCAAACTCGAGGGAGGCAGAGGAAAGTGGAATTCCCGGTGTAGTGGTGATATGCGTAGAGATGTGGAGGAACACCAGTGGCGAAGGCGGCTCTCTGGTCTGTAACTGACGCTGAGGCGCGAAAGCGTGGGGAGCGAACGGGATTAGATACCCCAGTAGTCC</w:t>
      </w:r>
    </w:p>
    <w:p w14:paraId="542BEFCA">
      <w:pPr>
        <w:rPr>
          <w:rFonts w:hint="eastAsia"/>
        </w:rPr>
      </w:pPr>
      <w:r>
        <w:rPr>
          <w:rFonts w:hint="eastAsia"/>
        </w:rPr>
        <w:t>&gt;OTU025665</w:t>
      </w:r>
    </w:p>
    <w:p w14:paraId="72FAEA7A">
      <w:pPr>
        <w:rPr>
          <w:rFonts w:hint="eastAsia"/>
        </w:rPr>
      </w:pPr>
      <w:r>
        <w:rPr>
          <w:rFonts w:hint="eastAsia"/>
        </w:rPr>
        <w:t>CCTACGGGGGGCAGCAGTAGGGAATCTTGCGCAATGGGCGAAAGCCTGACGCAGCGACGCCGCGTGAGGGATGAAGGCCTTCGGGTTGTAAACCTCTTTCAGCAGGGACGAAAATGACGGTACCTGTAGAAGAAGCCTCGGCTAACTACGTGCCAGCAGCCGCGGTAATACGGGGGGAGCAAGCGTTGTTCGGATTTACTGGGCGTAAAGGGCGCGTAGGCGGCTTTGTAAGTTAGAGGTGAAAGCCCGGGGCTCAACCCCGGGTCGGCGTGGGCGACTGTCGGGCTTGGAGCACGGTAGGGGCAGACGGAATTCCGGGTGTAGCGGTGGAATGCGTAGAGATCCGGAAGAACACCGGTGGCGAAGGCGGGTCTCTGGGCCTGCACTGACGCTCATGCACGAAAGCGTGGGGAGCAAACAGGATTAGATACCCCAGTAGTCC</w:t>
      </w:r>
    </w:p>
    <w:p w14:paraId="0F3C360D">
      <w:pPr>
        <w:rPr>
          <w:rFonts w:hint="eastAsia"/>
        </w:rPr>
      </w:pPr>
      <w:r>
        <w:rPr>
          <w:rFonts w:hint="eastAsia"/>
        </w:rPr>
        <w:t>&gt;OTU025666</w:t>
      </w:r>
    </w:p>
    <w:p w14:paraId="19696F96">
      <w:pPr>
        <w:rPr>
          <w:rFonts w:hint="eastAsia"/>
        </w:rPr>
      </w:pPr>
      <w:r>
        <w:rPr>
          <w:rFonts w:hint="eastAsia"/>
        </w:rPr>
        <w:t>CCTACGGGGGGCTGCAGTAGGGAATCTTGCGCAATGGGCGAAAGCCTGACGCAGCGACGCCGCGTGGGGGATGAAGGGCTTCGGTCCGTAAACCCCTGTCATTTGTGAACAAAGCTTGTGACTTAAAACGTCATGAGTTGATAGTAGCAAAAGAGGAAGGGACGGCTAACTCTGTGCCAGCAGCCGCGGTAATACAGAGGGTGCAAACGTTGCTCGGAATCACTGGGCGTAAAGCGCGCGTAGGCGGCCCGGTAAGTCCGCTCTGAAAGTCCAGGGCTCAACCCTGGAAAGCGGGTGGATACTGCCGGGCTAGAGTCCGGAAGAGGCGAGTGGAATTCCTGGTGTAGCGGTGGAATGCGCAGATATCAGGAGGAACACCAACAGCGAAGGCAGCTCGCTGGGACGGTACTGACGCTGAGGCGCGAAAGCGTGGGGAGCGAACAGGATTAGATACCCCTGTAGTCC</w:t>
      </w:r>
    </w:p>
    <w:p w14:paraId="2495A8BF">
      <w:pPr>
        <w:rPr>
          <w:rFonts w:hint="eastAsia"/>
        </w:rPr>
      </w:pPr>
      <w:r>
        <w:rPr>
          <w:rFonts w:hint="eastAsia"/>
        </w:rPr>
        <w:t>&gt;OTU025667</w:t>
      </w:r>
    </w:p>
    <w:p w14:paraId="0C22557E">
      <w:pPr>
        <w:rPr>
          <w:rFonts w:hint="eastAsia"/>
        </w:rPr>
      </w:pPr>
      <w:r>
        <w:rPr>
          <w:rFonts w:hint="eastAsia"/>
        </w:rPr>
        <w:t>CCTACGGGGGGCTGCAGTTGGGAATCTTGCACAATGGGGGAAACCCTGATGCAGCGACGCCGCGTGGAGGATGACGGGTCTAGGCCTGTAAACTCCTTTTATCGGGAAAGACTTAGGACGGTACCCGATGAATAAGGACCGGCTAACTACGTGCCAGCAGCCGCGGTAAGACGTAGGGTCCGAGCGTTGTCCGGATTTACTGGGCGTAAAGAGCGCGTAGGCGGATCGTTAAGTGTGAAGTGAAATCTCCAGGGCTCAACCCTGGGCGTGCGGTGGATACTGCCGGGCTAGAGGATGGTAGAGGCGAGTGGAATTCCCGGTGTAGCGGTGAAATGCGCAGATATCAGGAGGAACACCGGTGGCGAAGGCGGGTCTCTGGGCATTAACTGACGCTGAGGAGCGAAAGCATGGGGAGCGAACAGGATTAGATACCCTTGTAGTCC</w:t>
      </w:r>
    </w:p>
    <w:p w14:paraId="606240FA">
      <w:pPr>
        <w:rPr>
          <w:rFonts w:hint="eastAsia"/>
        </w:rPr>
      </w:pPr>
      <w:r>
        <w:rPr>
          <w:rFonts w:hint="eastAsia"/>
        </w:rPr>
        <w:t>&gt;OTU025668</w:t>
      </w:r>
    </w:p>
    <w:p w14:paraId="1364EB9D">
      <w:pPr>
        <w:rPr>
          <w:rFonts w:hint="eastAsia"/>
        </w:rPr>
      </w:pPr>
      <w:r>
        <w:rPr>
          <w:rFonts w:hint="eastAsia"/>
        </w:rPr>
        <w:t>CCTACGGGAGGCTGCAGTCGAGGATCTTCGGCAATGGGCGCAAGCCTGACCGAGCGACGCCGCGTGTGGGATGAAGGCCTTCGGGTTGTAAACCACTGTCAGTGGGGAGGAAATCGGCGGGGGTTCTCCCCCGTCATTGACCTATCCGCAGAGGAAGGGTGGGCTAAGCTCGTGCCAGCAGCCGCGGTAAGACGAGCCACCCGAACGTTATTCGGAATTACTGGGCTTAAAGGGCGCGTAGGCGGCATCGAAAGTCCGGGGTGAAAGCCCCCAGCTTAACTGGGGAAGGGCCCCGGATACTGCGGTGCTCGAGGGAGGTAGGGGTCGCGGGAACTTCGGGTGGAGCGGTGAAATGCGTTGATATCCGAAGGAACGCCGGTGGCGAAAGCGCGCGACTGGACCTCTTCTGACGCTGAGGCGCGAAAGCCAGGGGAGCGAACGGGATTAGATACCCCGGTAGTCC</w:t>
      </w:r>
    </w:p>
    <w:p w14:paraId="0C85FB9C">
      <w:pPr>
        <w:rPr>
          <w:rFonts w:hint="eastAsia"/>
        </w:rPr>
      </w:pPr>
      <w:r>
        <w:rPr>
          <w:rFonts w:hint="eastAsia"/>
        </w:rPr>
        <w:t>&gt;OTU025669</w:t>
      </w:r>
    </w:p>
    <w:p w14:paraId="288C3DB4">
      <w:pPr>
        <w:rPr>
          <w:rFonts w:hint="eastAsia"/>
        </w:rPr>
      </w:pPr>
      <w:r>
        <w:rPr>
          <w:rFonts w:hint="eastAsia"/>
        </w:rPr>
        <w:t>CCTACGGGTGGCAGCAGTGGGGAATCTTGCGCAATGGGGGCAACCCTGACGCAGCGACGCCGCGTGCGGGATGAAGGCCTTCGGGTTGTAAACCGCTTTCAGCAGGGACGAAGCGAAAGTGACGGTACCTGCAGAAGAAGCCCCGGCCAACTACGTGCCAGCAGCCGCGGTAAGACGTAGGGGGCGAGCGTTGTCCGGAATTACTGGGCGTAAAGCGCGCGCAGGCGGATTCGCGCATCATCGGTGAAAGCCCACGGCTCAACCGTGGAAGGTCATTGGAAACTGGGGGACTTGAGTGCAGGAGAGGAGAGTGGAATTCCACGTGTAGCGGTGAAATGCGTAGAGATGTGGAGGAACACCAGTGGCGAAGGCGGCTCTCTGGCCTGTAACTGACGCTGAGGCGCGAAAGCGTGGGTAGCGAACAGGATTAGATACCCCAGTAGTCC</w:t>
      </w:r>
    </w:p>
    <w:p w14:paraId="7C86E73B">
      <w:pPr>
        <w:rPr>
          <w:rFonts w:hint="eastAsia"/>
        </w:rPr>
      </w:pPr>
      <w:r>
        <w:rPr>
          <w:rFonts w:hint="eastAsia"/>
        </w:rPr>
        <w:t>&gt;OTU025670</w:t>
      </w:r>
    </w:p>
    <w:p w14:paraId="26B3265F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TCCGGCTAACTCCGTGCCAGCAGCCGCGGTAATACGGAGGGGGCAAGCGTTGTCCGGATTTACTGGGCGTAAAGGGCGCGTAGGCGGTCAGCACAAGTCAGTTGTGAAATCTCCGGGCTTAACTCGGAACGGTCAACTGATACTGTGCGACTAGAGTGCAGAAGGGGCAACTGGAATTCTCGGTGTAGCGGTGAAATGCGCAGATATCGGGAAGAATATCCGTGGCGAAGGCGGCTCTCTGGTACGGCACTGACGCTGAGACGCGAAAGCGTGGGGAGCAAACAGGATTAGATACCCGTGTAGTCC</w:t>
      </w:r>
    </w:p>
    <w:p w14:paraId="5A783EDE">
      <w:pPr>
        <w:rPr>
          <w:rFonts w:hint="eastAsia"/>
        </w:rPr>
      </w:pPr>
      <w:r>
        <w:rPr>
          <w:rFonts w:hint="eastAsia"/>
        </w:rPr>
        <w:t>&gt;OTU025671</w:t>
      </w:r>
    </w:p>
    <w:p w14:paraId="1D5DDD23">
      <w:pPr>
        <w:rPr>
          <w:rFonts w:hint="eastAsia"/>
        </w:rPr>
      </w:pPr>
      <w:r>
        <w:rPr>
          <w:rFonts w:hint="eastAsia"/>
        </w:rPr>
        <w:t>CCTACGGGCGGCAGCAGTGAGGAATATTGCGCAATGGGCGAAAGCCTGACGCAGCGACGCCGCGTGGAGGATGAAGGATTTCGGTCTGTAAACTCCTGTCAGTAGGGAAGAGAATGGACGGTACCTACTGAGGAAGCTTCGGCTAACTACGTGCCAGCAGCCGCGGTAAGACGTAGGAAGCAAGCGTTGTCCGGATTTATTGGGCGTAAAGAGCTCGTAGGCGGCTTGTCGCGTCGACTGTGAAAACCCGCGGCTCAACCGTGTGGTCTGCAGTCGATACGGGCAGGCTAGAGTCCGGAAGAGGAGAGTGGAATTCCTGGTGTAGCGGTGAAATGCGCAGATATCAGGAAGAACACCAATGGCGAAGGCAGCTCTCTGGGACGGTACTGACGCTGAGACGCGAAAGCGTGGGGAGCGAACAGGATTAGATACCCTAGTAGTCC</w:t>
      </w:r>
    </w:p>
    <w:p w14:paraId="66D7D274">
      <w:pPr>
        <w:rPr>
          <w:rFonts w:hint="eastAsia"/>
        </w:rPr>
      </w:pPr>
      <w:r>
        <w:rPr>
          <w:rFonts w:hint="eastAsia"/>
        </w:rPr>
        <w:t>&gt;OTU025672</w:t>
      </w:r>
    </w:p>
    <w:p w14:paraId="6CFEA3D4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CGGGAAGAATAAGCCGGTGTTAACACCACCGGTGATGACGGTACTGTTTGTAAGCTCCGGCTAACTACGTGCCAGCAGCCGCGGTAATACGTAGGGAGCAAGCGTTGTTCGGATTCACTGGGTTTAAAGGGTGCGTAGGCGGAATTGTAAGTCCGTGGTGAAATCTCCGAGCTTAACTCGGAAACTGCCGTGGATACTATAGTTCTTGAATGTTGTGGAGGTTTGCGGAATATGTCATGTAGCGGTGAAATGCTTAGATATGACATAGAACACCTATTGCGAAGGCAGCTTACTACGCATATATTGACGCTGAGGCACGAAAGCGTGGGGATCAAACAGGATTAGATACCCTTGTAGTCC</w:t>
      </w:r>
    </w:p>
    <w:p w14:paraId="2492CA90">
      <w:pPr>
        <w:rPr>
          <w:rFonts w:hint="eastAsia"/>
        </w:rPr>
      </w:pPr>
      <w:r>
        <w:rPr>
          <w:rFonts w:hint="eastAsia"/>
        </w:rPr>
        <w:t>&gt;OTU025673</w:t>
      </w:r>
    </w:p>
    <w:p w14:paraId="62A9E73E">
      <w:pPr>
        <w:rPr>
          <w:rFonts w:hint="eastAsia"/>
        </w:rPr>
      </w:pPr>
      <w:r>
        <w:rPr>
          <w:rFonts w:hint="eastAsia"/>
        </w:rPr>
        <w:t>CCTACGGGCGGCAGCAGTAGGGAATCTTGCGCAATGGGCGAAAGCCTGACGCAGCCATGCCGCGTGTATGATGAAGGTCTTAGGATTGTAAAATACTTTCACCGGGGAAGATAATGACGGTACCCGGAGAAGAAGCCCCGGCTAACTTCGTGCCAGCAGCCGCGGTAATACGGGGGGAGCAAGCGTTGTTCGGATTTACTGGGCGTAAAGGGCGCGTAGGCGGCCTGATAAGTCGGGGGTGAAATCCTGTGGCTCAACCGCAGGGCTGCCTCCGAGACTGTCGGGCTCGAGCACAGTAGAGGCAGGTGGAATTCCCGGTGTAGCGGTGGAATGCGTAGAGATTAGGAAGAACACCAGTGGCGAAGGCGACTTTCTGGACTGTAACTGACACTGAGGCTCGAAAGCGTGGGGAGCAAACAGGATTAGATACCCTAGTAGTCC</w:t>
      </w:r>
    </w:p>
    <w:p w14:paraId="28A2F5F7">
      <w:pPr>
        <w:rPr>
          <w:rFonts w:hint="eastAsia"/>
        </w:rPr>
      </w:pPr>
      <w:r>
        <w:rPr>
          <w:rFonts w:hint="eastAsia"/>
        </w:rPr>
        <w:t>&gt;OTU025674</w:t>
      </w:r>
    </w:p>
    <w:p w14:paraId="750DE43F">
      <w:pPr>
        <w:rPr>
          <w:rFonts w:hint="eastAsia"/>
        </w:rPr>
      </w:pPr>
      <w:r>
        <w:rPr>
          <w:rFonts w:hint="eastAsia"/>
        </w:rPr>
        <w:t>CCTACGGGGGGCTGCAGTCGAGAATCTTCGGCAATGGGCGAAAGCCTGATGCAGCAACGCCGCGTGTGTGATGAAGGTCTTCGGATCGTAAAGCACTTTCGACCGGGACGAAAACCCGTTGGCTAACATCCAGCGGTTTGACTGTACCGAGGGAAGAAGCACCGGCTAACTCTGTGCCAGCAGCCGCGGTAATACAGAGGGTGCGAGCGTTAATCGGAATTACTGGGCGTAAAGCGCGCGTAGGTGGCTTTGCAAGTCGATTGTGAAATCCCCGGGCTTAACCTGGGAACTGCAGTCGAGACTGCTTTGCTTGAGTATGGGAGAGGGAGGTGGAATTTCCGGTGTAGCAGTGAAATGCGTAGAGATCTGGAGGAACACCGATGGCGAAGGCAGCCCCCTGGGCTAACACTGACGCTCATGCACGAAAGCGTGGGGAGCAAACAGGATTAGATACCCTTGTAGTCC</w:t>
      </w:r>
    </w:p>
    <w:p w14:paraId="200DD4CD">
      <w:pPr>
        <w:rPr>
          <w:rFonts w:hint="eastAsia"/>
        </w:rPr>
      </w:pPr>
      <w:r>
        <w:rPr>
          <w:rFonts w:hint="eastAsia"/>
        </w:rPr>
        <w:t>&gt;OTU025675</w:t>
      </w:r>
    </w:p>
    <w:p w14:paraId="074A2E7E">
      <w:pPr>
        <w:rPr>
          <w:rFonts w:hint="eastAsia"/>
        </w:rPr>
      </w:pPr>
      <w:r>
        <w:rPr>
          <w:rFonts w:hint="eastAsia"/>
        </w:rPr>
        <w:t>CCTACGGGTGGCTGCAGTGGGGAATATTGCGCAATGGGCGAAAGCCTGACCCAGCGACGCCGCGTGAGGGATGAAGGCCTTCGGGTCGTAAACCTCTTTTGTGAGGGAAGAAGTTCTGACGGTACCTCACGAATAAGCCACGGCTAACTACGTGCCAGCAGCCGCGGTAAAACGTAGGAGACAAGCGTTATCCGGAGTTACTGGGCGTAAAGGGCGTGCAGGCGGATGGTTAAGACGGCTGTGAAAGCCTCTGGCTCAACTGGGAGAGGCCGTTCAATACTGTTGGGCTAGGGTGCGGAAGAGGGAAGCGGAATTTCCGGTGTAGCGGTGAAATGCGTAGATATCGGAAGGAACACCAGTGGCGAAAGCGGCTTCCTGGTCCAGCACCGACGTTCAGGCACGAAAGCGTGGGGAGCAAACAGGATTAGATACCCCTGTAGTCC</w:t>
      </w:r>
    </w:p>
    <w:p w14:paraId="524234F8">
      <w:pPr>
        <w:rPr>
          <w:rFonts w:hint="eastAsia"/>
        </w:rPr>
      </w:pPr>
      <w:r>
        <w:rPr>
          <w:rFonts w:hint="eastAsia"/>
        </w:rPr>
        <w:t>&gt;OTU025676</w:t>
      </w:r>
    </w:p>
    <w:p w14:paraId="4A3D96F5">
      <w:pPr>
        <w:rPr>
          <w:rFonts w:hint="eastAsia"/>
        </w:rPr>
      </w:pPr>
      <w:r>
        <w:rPr>
          <w:rFonts w:hint="eastAsia"/>
        </w:rPr>
        <w:t>CCTACGGGTGGCTGCAGTGGGGAATCTTGCGCAATGCGCGAAAGCGTGACGCAGCAACGCCGCGTGGGGGAAGACGGCCTTCGGGTTGTAAACCCCTTTCAGTTGGGACGAAGGTCGGGCGGTGAATAGCCGTTCCGGCTGACGGTACCTTCACAAGAAGCCCCGGCTAACTACGTGCCAGCAGCCGCGGTAATACGAAGGGTGCAAGCGTTAATCGGAATTACTGGGCGTAAAGCGCGCGTAGGCGGCTTAGTAAGTCGGATGTGAAAGCCCCGGGCTCAACCTGGGAATTGCATTCGAGACTGAATAGCTAGGGTACGGTAGAGGGAAGTGGAATTTCCGGTGTAGCGGTGAAATGCGTAGATATCTGGAGGAACATCGGTGGCGAAGGCGGCATCCTGGACCGACACTGACGCTGAGGCGCGAAAGCTAGGGGAGCAAACGGGATTAGATACCCGTGTAGTCC</w:t>
      </w:r>
    </w:p>
    <w:p w14:paraId="0C775980">
      <w:pPr>
        <w:rPr>
          <w:rFonts w:hint="eastAsia"/>
        </w:rPr>
      </w:pPr>
      <w:r>
        <w:rPr>
          <w:rFonts w:hint="eastAsia"/>
        </w:rPr>
        <w:t>&gt;OTU025677</w:t>
      </w:r>
    </w:p>
    <w:p w14:paraId="14D6E147">
      <w:pPr>
        <w:rPr>
          <w:rFonts w:hint="eastAsia"/>
        </w:rPr>
      </w:pPr>
      <w:r>
        <w:rPr>
          <w:rFonts w:hint="eastAsia"/>
        </w:rPr>
        <w:t>CCTACGGGGGGCTGCAGTCGAGAATCTTCCGCAATGGGCGAAAGCCTGACGGAGCGACGCCGCGTGCGGGATGAAGGCCTTCGGGTTGTAAACCGCTGTCAGAGGGGATGAAATCGTTGGGGGCTATCCCCCTTCGTTGACAGAGCCTCAGAGGAAGCGCGGGCTAAGTTCGTGCCAGCAGCCGCGGTAATACGAACTGCGCGAACGTTACTCGGAATCACTGGGCTTAAAGGGTGCGTAGGCGGCTACGCAAGTCGGGTGTGAAATCCCGAGGCTCAACCTCGGAACTGCAGTCGATACTGCTGTGGCTAGAGTCTGGTAGAGGAGAATGGAATTCCCGGTGTAGCGGTGAAATGCGCAGATATCGGGAGGAACACCGGTGGCGAAGGCGGATCTCTGGGCCATTACTGACGCTGAGGAGCGAAAGCGTGGGGAGCGAACAGGATTAGATACCCCGGTAGTCC</w:t>
      </w:r>
    </w:p>
    <w:p w14:paraId="43A81A4C">
      <w:pPr>
        <w:rPr>
          <w:rFonts w:hint="eastAsia"/>
        </w:rPr>
      </w:pPr>
      <w:r>
        <w:rPr>
          <w:rFonts w:hint="eastAsia"/>
        </w:rPr>
        <w:t>&gt;OTU025678</w:t>
      </w:r>
    </w:p>
    <w:p w14:paraId="6C093564">
      <w:pPr>
        <w:rPr>
          <w:rFonts w:hint="eastAsia"/>
        </w:rPr>
      </w:pPr>
      <w:r>
        <w:rPr>
          <w:rFonts w:hint="eastAsia"/>
        </w:rPr>
        <w:t>CCTACGGGGGGCTGCAGTGGGGAATCTTGCGCAATGGTCGAAAGACTGACGCAGCGACGCCGCGTGGGGGAGGAAGGTCTTCGGATCGTAAACCCCTGTCACCGGGGAAGAAATCCAGGGGGGAGGAAATGCCCTTCTGGTTGACGGTACCCGGGGAGGAAGCACCGGCTAACTCTGTGCCAGCAGCCGCGGTAATACAGAGGGTGCGAGCGTTGTCCGGAATCACTGGGCGTAAAGGGCGCGTAGGCGGCGCGGTAAGCGTGCGGTGAAAGCCCGGGGCTCAACCCCGGGTCGGCCGTGCGGACTGCCGGGCTCGAGCACTGTAGAGGCAGGTGGAATTCCGGGTGTAGCGGTGGAATGCGTAGAGATCCGGAAGAACACCGGTGGCGAAGGCGGCCTGCTGGGCAGTAGCTGACGCTGAAGCGCGACAGCGTGGGGAGCAAACAGGATTAGATACCCGAGTAGTCC</w:t>
      </w:r>
    </w:p>
    <w:p w14:paraId="6D991A3C">
      <w:pPr>
        <w:rPr>
          <w:rFonts w:hint="eastAsia"/>
        </w:rPr>
      </w:pPr>
      <w:r>
        <w:rPr>
          <w:rFonts w:hint="eastAsia"/>
        </w:rPr>
        <w:t>&gt;OTU025679</w:t>
      </w:r>
    </w:p>
    <w:p w14:paraId="180016D9">
      <w:pPr>
        <w:rPr>
          <w:rFonts w:hint="eastAsia"/>
        </w:rPr>
      </w:pPr>
      <w:r>
        <w:rPr>
          <w:rFonts w:hint="eastAsia"/>
        </w:rPr>
        <w:t>CCTACGGGGGGCTGCAGTAAGGAATATTGGTCAATGGACGCAAGTCTGAACCAGCCATGCCGCGTGAACAGCGCTTCGTGTTGACGTTACCCACAGAAGAAGCACCGGCTAACTCCGTGCCAGCAGCCGCGGTAAGACGTAGGGGGCGAGCGTTATCCGGATTTATTGGGCGTAAAGCGCGCGCAGGCGGCCAGGCAAGTCGGATGTGAAAACACGAGGCTCAACCTCGTGCCTGCATTCGATACTGCTCGGCTAGAGGCAGGTAGGGGAGATCGGAATTCCCGGTGTAGCGGTGAAATGCGCAGATATCAGGAGGAACACCAATTGCGAAGGCAGCTCGCTGGGACGTTACTGACGCTGAGACGCGAAAGCGTGGGGAGCAAACAGGATTAGATACCCGGGTAGTCC</w:t>
      </w:r>
    </w:p>
    <w:p w14:paraId="3056F35D">
      <w:pPr>
        <w:rPr>
          <w:rFonts w:hint="eastAsia"/>
        </w:rPr>
      </w:pPr>
      <w:r>
        <w:rPr>
          <w:rFonts w:hint="eastAsia"/>
        </w:rPr>
        <w:t>&gt;OTU025680</w:t>
      </w:r>
    </w:p>
    <w:p w14:paraId="2C0E952D">
      <w:pPr>
        <w:rPr>
          <w:rFonts w:hint="eastAsia"/>
        </w:rPr>
      </w:pPr>
      <w:r>
        <w:rPr>
          <w:rFonts w:hint="eastAsia"/>
        </w:rPr>
        <w:t>CCTACGGGGGGCTGCAGTGGGGAATATTGGACAATGGGCGAAAGCCTGATCCAGCGACGCCGCGTGGGGGATGAAGGCCTTCGGGTTGTAAACCCCTGTTGGGTGGGACGAATGCCGGTTCGCCAATAGCGAACCGGTTTGACGGTACCACCAGAGAAAGCCCCGGCTAACTCCGTGCCAGCAGCCGCGGTAATACGAGGGGTGCAAGCGTTGCTCGGAATTATTGGGCGTAAAGGGCAGGTAGGTGGTCTCATTTGTCTGGGGTGAAAGCCTTGGGCTTAACCCGAGAAGTGCCCCGGAAACTGCAAGGCTGGAGTATGGGAGAGGTAGGCGGAATTCCTGGTGTAGCGGTGAAATGCGTAGATATCAGGAGGAACACCTGTGGTGTAGACGGCTTACTGGACCATGACTGACGCTGAGGCACGAAAGCGTGGGGAGCAAACAGGATTAGATACCCCGGTAGTCC</w:t>
      </w:r>
    </w:p>
    <w:p w14:paraId="5E8CE6F8">
      <w:pPr>
        <w:rPr>
          <w:rFonts w:hint="eastAsia"/>
        </w:rPr>
      </w:pPr>
      <w:r>
        <w:rPr>
          <w:rFonts w:hint="eastAsia"/>
        </w:rPr>
        <w:t>&gt;OTU025681</w:t>
      </w:r>
    </w:p>
    <w:p w14:paraId="67E9FFF8">
      <w:pPr>
        <w:rPr>
          <w:rFonts w:hint="eastAsia"/>
        </w:rPr>
      </w:pPr>
      <w:r>
        <w:rPr>
          <w:rFonts w:hint="eastAsia"/>
        </w:rPr>
        <w:t>CCTACGGGGGGCAGCAGCAAGGAGTTTTCCGCAATGGGCGAAAGCCTGACGGAGCAACGCCGCGTGGGGGATGACACCTTTCGGGGCGTAAACCCCTTTTCTTGGGGACGAAGCAGTGACGGTACCCGAGGAAGAAGGCCCGGCTAACTACGTGCCAGCAGCCGCGGTAATACGTAGGGGCCGAGCGTTGTCCGGAATTATTGGGCGTAAAGCGCGCGCAGGCGGTCCTTTAAGTCTGATGTGAAAGCCCACGGCTCAACCGTGGAGGGTCATTGGAAACTGGAGGACTTGAGTGCAGAAGAGGAAAGTGGAATTCCAAGTGTAGCGGTGAAATGCATAGATACCATCAGGAACACCGATAGCGAAGGCATTGTACTGGCCAACAACTGACGCTGAGGCACGAAAGCATGGGGAGCGAACAGGATTAGATACCCTTGTAGTCC</w:t>
      </w:r>
    </w:p>
    <w:p w14:paraId="59D5EFFB">
      <w:pPr>
        <w:rPr>
          <w:rFonts w:hint="eastAsia"/>
        </w:rPr>
      </w:pPr>
      <w:r>
        <w:rPr>
          <w:rFonts w:hint="eastAsia"/>
        </w:rPr>
        <w:t>&gt;OTU025682</w:t>
      </w:r>
    </w:p>
    <w:p w14:paraId="245236EC">
      <w:pPr>
        <w:rPr>
          <w:rFonts w:hint="eastAsia"/>
        </w:rPr>
      </w:pPr>
      <w:r>
        <w:rPr>
          <w:rFonts w:hint="eastAsia"/>
        </w:rPr>
        <w:t>CCTACGGGTGGCTGCAGTGGGGAATTTTGGACAATGGGCGCAAGCCTGATCCAGCCATGCCGCGTGCGGGAAGAAGGCCTTCGGGTTGTAAACCGCTTTTGGCAGGAACGAAACGGCGCGAGCGAATATCTCGCGTTAATGACGGTACCTGCAGAATAAGCACCGGCTAACTACGTGCCAGCAGCCGCGGTAATACGTAGGGTGCAAGCGTTAATCGGAATTACTGGGCGTAAAGGGCACGTAGGCTGGCTGTTAAGTCGGGGGTGAAATCCCGAGGCTCAACCTCGGAATTGCCTTCGATACTGACGGTCTTGAGTGCGGGAGAGGTGAGTGGAATTCCCAGTGTAGCGGTGAAATGCGTAGATATTGGGAAGAACACCTGAGGCGAAGGCGGGTTGCTGGGCTGATACTGACGCTGAGGCGCGAAAGCCAGGGGAGCAAACGGGATTAGATACCCCGGTAGTCC</w:t>
      </w:r>
    </w:p>
    <w:p w14:paraId="38AD56BB">
      <w:pPr>
        <w:rPr>
          <w:rFonts w:hint="eastAsia"/>
        </w:rPr>
      </w:pPr>
      <w:r>
        <w:rPr>
          <w:rFonts w:hint="eastAsia"/>
        </w:rPr>
        <w:t>&gt;OTU025683</w:t>
      </w:r>
    </w:p>
    <w:p w14:paraId="3EFA4499">
      <w:pPr>
        <w:rPr>
          <w:rFonts w:hint="eastAsia"/>
        </w:rPr>
      </w:pPr>
      <w:r>
        <w:rPr>
          <w:rFonts w:hint="eastAsia"/>
        </w:rPr>
        <w:t>CCTACGGGAGGCTGCAGTGGGGAATCTTGGACAATGGGCGCAAGCCTGACGACGCAACGCCGCGTGGAGGATGAAGATTTTCGGATCGTAAACTCCTTTCGATCGGGACGAATGGCTAGTGGTTGAATACGCCACTGGATTGACGGTACCGAGAGAAGAAGCCCCGGCTAACTCCGTGCCAGCAGCCGCGGTAATACGGGGGGGGCAAGCGTTGTTCGGATTTACTGGGCGTAAAGAGCTCGTAGGCGGCTTGTCGCGTCGAATGTGAAATCCCGTGGCTCAACTGCGGGTCTGCATTCGATACGGGCAGGCTAGAGTTCGGTAGGGGAGACTGGAATTCCTGGTGTAGCGGTGAAATGCGTAGATATCGAGAGGAACACCTGCGGCGAAGGCGGGTTGCTGGGCTGACACTGACGCTGAGGCGCGAAAGCTAGGGGAGCGAACGGGATTAGATACCCGAGTAGTCC</w:t>
      </w:r>
    </w:p>
    <w:p w14:paraId="44745487">
      <w:pPr>
        <w:rPr>
          <w:rFonts w:hint="eastAsia"/>
        </w:rPr>
      </w:pPr>
      <w:r>
        <w:rPr>
          <w:rFonts w:hint="eastAsia"/>
        </w:rPr>
        <w:t>&gt;OTU025684</w:t>
      </w:r>
    </w:p>
    <w:p w14:paraId="2E64B81E">
      <w:pPr>
        <w:rPr>
          <w:rFonts w:hint="eastAsia"/>
        </w:rPr>
      </w:pPr>
      <w:r>
        <w:rPr>
          <w:rFonts w:hint="eastAsia"/>
        </w:rPr>
        <w:t>CCTACGGGAGGCAGCAGTGGGGAATATTGGACAATGGGCGCAAGCCTGATCCAGCCACGCCGCGTGAGTGATGAAGGCCTTCGGGTCGTAAAGCTCTGTGGGGAGGGACGAACCGCTGCTGGTTCATAGCCAGCAGCATGACGGTACCTCCTTAGCAAGCACCGGCTAACTCTGTGCCAGCAGCCGCGGTAATACAGAGGGTGCAAGCGTTAATCGGAATTACTGGGCGTAAAGCGCGCGTAGGTGGCAGAGTGTGTCTGTAGTGAAAGCGTTCGGCTCAACCGAATACACATTATAGAAACTGCTCAGCTAGAGGACGAGAGAGGTTATTGGAATTCCCAGTGTAGGAGTGAAATCCGTAGATATTGGGAGGAACACCGATGGCGTAGGCAGATAACTGGCTCGTTCCTGACACTAAGGCACGAAAGCGTGGGGAGCAAACGGGATTAGATACCCTAGTAGTCC</w:t>
      </w:r>
    </w:p>
    <w:p w14:paraId="48EC8798">
      <w:pPr>
        <w:rPr>
          <w:rFonts w:hint="eastAsia"/>
        </w:rPr>
      </w:pPr>
      <w:r>
        <w:rPr>
          <w:rFonts w:hint="eastAsia"/>
        </w:rPr>
        <w:t>&gt;OTU025685</w:t>
      </w:r>
    </w:p>
    <w:p w14:paraId="400CF68F">
      <w:pPr>
        <w:rPr>
          <w:rFonts w:hint="eastAsia"/>
        </w:rPr>
      </w:pPr>
      <w:r>
        <w:rPr>
          <w:rFonts w:hint="eastAsia"/>
        </w:rPr>
        <w:t>CCTACGGGAGGCAGCAGTAGGGAATCTTCCGCAATGGACGAAAGTCTGACGGAGCAACGCCGCGTGAGCGATGAAGGCCTTCGGGTCGTAAAGCTCTGTTGTTAGGGAAGAACAAGTATCGGAGTAACTGCCGGTACCTTGACGGTACCTAACCAGAAAGCCACGGCTAACTACGTGCCAGCAGCCGCGGTAATACGAAGGTGGCAAGCGTTGTTCGGAATCATTGGGCGTAAAGGGCGCGTAGGTGGTTCTGTATGTCTACCGTGAAAGCGTACGGCTCAACCGTATTTTGTCGGTAGAAACTGCAGGACTTGAGGCTGGGAGGGGCTGGTGGAATTCCCTGTGTAGCGGTGAAATGCGTAGAGATGCGGAGGAACACCGATGGCGAAGGCAGCCCCCTGGGCCAACACTGACGCTCAGGCACGAAAGCGTGGGGAGCAAACAGGATTAGATACCCCAGTAGTCC</w:t>
      </w:r>
    </w:p>
    <w:p w14:paraId="737B5D6E">
      <w:pPr>
        <w:rPr>
          <w:rFonts w:hint="eastAsia"/>
        </w:rPr>
      </w:pPr>
      <w:r>
        <w:rPr>
          <w:rFonts w:hint="eastAsia"/>
        </w:rPr>
        <w:t>&gt;OTU025686</w:t>
      </w:r>
    </w:p>
    <w:p w14:paraId="5152FA0D">
      <w:pPr>
        <w:rPr>
          <w:rFonts w:hint="eastAsia"/>
        </w:rPr>
      </w:pPr>
      <w:r>
        <w:rPr>
          <w:rFonts w:hint="eastAsia"/>
        </w:rPr>
        <w:t>CCTACGGGGGGCTGCAGTAGGGAATCTTGCGCAATGGGCGAAAGCCTGACGCAGCGACGCCGCGTGAGGGATGAATGCCTTCGGGTTGTAAACCTCTTTCAGCAGGGACGAAGCCTCACGGTGACGGTACCTGCAGAAGAAGCCCCGGCCAACTACGTGCCAGCAGCCGCGGTAAGACAGAGGGGGCAAGCGTTGTCCGGATTTACTGGGCGTACAGCGCGCGCAGGCGGTCGTGTAGGTACCTGGTGACAGTCTCGGGCTCAACTCGAGGGGGTCTGGGTAGACCGTACGACTGGAGGCAGGGAGAGGGATGTGGAATACCCGGTGGAGCGGTGAAATGCGCAGATATCAGGAGGAACACCAGCGGCGAAGGCGGCGCTCTGGGCCGGAACTGACGCTGAGGAGCGAAAGCGTGGGTAGCGAACAGGATTAGATACCCCAGTAGTCC</w:t>
      </w:r>
    </w:p>
    <w:p w14:paraId="364BF087">
      <w:pPr>
        <w:rPr>
          <w:rFonts w:hint="eastAsia"/>
        </w:rPr>
      </w:pPr>
      <w:r>
        <w:rPr>
          <w:rFonts w:hint="eastAsia"/>
        </w:rPr>
        <w:t>&gt;OTU025687</w:t>
      </w:r>
    </w:p>
    <w:p w14:paraId="32D9E1B8">
      <w:pPr>
        <w:rPr>
          <w:rFonts w:hint="eastAsia"/>
        </w:rPr>
      </w:pPr>
      <w:r>
        <w:rPr>
          <w:rFonts w:hint="eastAsia"/>
        </w:rPr>
        <w:t>CCTACGGGTGGCTGCAGTGGGGAATCTTGCCCAATGGGCGAAAGCCTGACCGAGCGACGCCGCGTGCGGGATGAAGGCCTTCGGGTTGTAAACCGCTGTCAGAGGGGAGGAAGGCTCCGTGAAGAGCGGAGTTTGACCTATCTTCAGAGGAAGGACGGGCTAAGTTCGTGCCAGCAGCCGCGGTAAGACGAACCGTCCAAACGTTATTCGGAATCACTGGGCTTAAAGGGTGCGTAGGCGGCTACGAAAGTCAGGTGTGAAATCCCTCGGCTCAACCGAGGAACTGCGCTTGAAACTGTGTAGCTTGAGGAAGACAGAGGTGAGCGGAACTGATGGTGGAGCGGTGAAATGCGTTGATATCATCAGGAACACCGGTGGCGAAAGCGGCTCACTGGGTCTTATCTGACGCTGAGGCACGAAAGCGTGGGGATCAAACAGGATTAGATACCCCAGTAGTCC</w:t>
      </w:r>
    </w:p>
    <w:p w14:paraId="192552B9">
      <w:pPr>
        <w:rPr>
          <w:rFonts w:hint="eastAsia"/>
        </w:rPr>
      </w:pPr>
      <w:r>
        <w:rPr>
          <w:rFonts w:hint="eastAsia"/>
        </w:rPr>
        <w:t>&gt;OTU025688</w:t>
      </w:r>
    </w:p>
    <w:p w14:paraId="4950002E">
      <w:pPr>
        <w:rPr>
          <w:rFonts w:hint="eastAsia"/>
        </w:rPr>
      </w:pPr>
      <w:r>
        <w:rPr>
          <w:rFonts w:hint="eastAsia"/>
        </w:rPr>
        <w:t>CCTACGGGTGGCTGCAGTAAGGAATATTGGACAATGGGCGGAAGCCTGATCCAGCAACGCCGCGTGAGGGATGACGGCCTTCGGGTTGTAAACCTCTTTCAGCGCTGACGAAGCTTTCGGGTGACGGTAGGCGCAGAAGAAGCCCCGGCTAACTACGTGCCAGCAGCCGCGGTAATACGTAGGGGGCGAGCGTTGTCCGGAATTATTGGGCGTAAAGCGCGCGCAGGCGGCCGATTAAGTCAGGTGTGAAAGGCTGCGGCTCAACCGCAGAGTTGCATCTGAAACTGGTCGGCTTGAGTGCAGGAGAGGGGAGCGGAATTCCCGGTGTAGCGGTGGAATGCGTAGAGATCGGGAGGAACACCAGTGGCGAAGGCGGCTCTCTGGCCTGTAACTGACGCTGAGGCGCGAAAGCGTGGGGAGCGAACAGGATTAGATACCCCGGTAGTCC</w:t>
      </w:r>
    </w:p>
    <w:p w14:paraId="2D5E7422">
      <w:pPr>
        <w:rPr>
          <w:rFonts w:hint="eastAsia"/>
        </w:rPr>
      </w:pPr>
      <w:r>
        <w:rPr>
          <w:rFonts w:hint="eastAsia"/>
        </w:rPr>
        <w:t>&gt;OTU025689</w:t>
      </w:r>
    </w:p>
    <w:p w14:paraId="04B9AF03">
      <w:pPr>
        <w:rPr>
          <w:rFonts w:hint="eastAsia"/>
        </w:rPr>
      </w:pPr>
      <w:r>
        <w:rPr>
          <w:rFonts w:hint="eastAsia"/>
        </w:rPr>
        <w:t>CCTACGGGTGGCAGCAGTGGGGAATTTTGGACAATGGGCGCAAGCCTGATCCAGCCATGCCGCGTGCGGGAAGAAGGCCTTCGGGTTGTAAACCGCTTTTGGCAGGAACGAAACGGCGTGAGTGAATAACTCGTGCTAATGACGGTACCTGCAGAATAAGCACCGGCTAACTACGTGCCAGCAGCCGCGGTAATACGTAGGTGGCAAGCGTTGTCCGGATTTACTGGGCGTAAAGAGCTCGTAGGCGGTGTGTCGCGTCGGTCGTGAAAACTTGGGGCTTAACCCTGAGCGTGCGGTCGATACGGGCATCACTTGAGTTCGGGAGAGGATGACGGAATTCCCAGTGTAGAGGTGAAATGCGTAGAGATCGGGAGGAACACCTGTGGCGAAGGCGGCCACCTGGGCCGACCCTGACGCTGAGGCGCGAAGGCGTGGGGAGCGAACGGGATTAGATACCCCAGTAGTCC</w:t>
      </w:r>
    </w:p>
    <w:p w14:paraId="5AC08AD4">
      <w:pPr>
        <w:rPr>
          <w:rFonts w:hint="eastAsia"/>
        </w:rPr>
      </w:pPr>
      <w:r>
        <w:rPr>
          <w:rFonts w:hint="eastAsia"/>
        </w:rPr>
        <w:t>&gt;OTU025690</w:t>
      </w:r>
    </w:p>
    <w:p w14:paraId="1D537CDE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TCCAAGCGTTGTCCGGATTTATTGGGCGTAAAGAGCTCGTAGGCGGTTCCGTAAGTCGGATGTGAAAACTCGGGGCTCAACCCCGAGACGCCATCCGATACTGCGGTGACTTGAGTCTGGTAGGGGAACACGGAATTCCTGGTGTAGCGGTGAAATGCGCAGATATCAGGAGGAACACCGATGGCGAAAGCAGCTCTCTGGGACGGTACTGACGCTGAGGCGCGAAAGCGTGGGGAGCGAACAGGATTAGATACCCCAGTAGTCC</w:t>
      </w:r>
    </w:p>
    <w:p w14:paraId="62BBB766">
      <w:pPr>
        <w:rPr>
          <w:rFonts w:hint="eastAsia"/>
        </w:rPr>
      </w:pPr>
      <w:r>
        <w:rPr>
          <w:rFonts w:hint="eastAsia"/>
        </w:rPr>
        <w:t>&gt;OTU025691</w:t>
      </w:r>
    </w:p>
    <w:p w14:paraId="38CEA3DD">
      <w:pPr>
        <w:rPr>
          <w:rFonts w:hint="eastAsia"/>
        </w:rPr>
      </w:pPr>
      <w:r>
        <w:rPr>
          <w:rFonts w:hint="eastAsia"/>
        </w:rPr>
        <w:t>CCTACGGGGGGCTGCAGTAGGGAATATTGCACAATGGACGCAAGTCTGATGCAGCAACGCCGCGTGCTCGATGAAGGCCTTCGGGTTGTAAAGGGCTTTTCGGGGAGAAGAGCAAGGACGGTATCCCCGGAATAAGGATCGGCTAACTACGTGCCAGCAGCCGCGGTAATACGTAGGGTGCAAGCGTTGTTCGGATTTATTGGGCGTAAAGCGCGTGTAGGCGGTTTCTTAAGTCTGATGTGAAAGCCCTGGGCTCAACCCAGGAAGTGCATTGGATACTGGGAGACTTGAATACGGGAGAGGGTAGTGGAATTCCTAGTGTAGGAGTGAAATCCGTAGATATTAGGAGGAACACCGGTGGCGAAGGCAATCCCCTGGGCCTGTACTGACGCTCATGCACGAAAGCGTGGGGAGCAAACAGGATTAGATACCCTGGTAGTCC</w:t>
      </w:r>
    </w:p>
    <w:p w14:paraId="2E76D295">
      <w:pPr>
        <w:rPr>
          <w:rFonts w:hint="eastAsia"/>
        </w:rPr>
      </w:pPr>
      <w:r>
        <w:rPr>
          <w:rFonts w:hint="eastAsia"/>
        </w:rPr>
        <w:t>&gt;OTU025692</w:t>
      </w:r>
    </w:p>
    <w:p w14:paraId="23F3FCB0">
      <w:pPr>
        <w:rPr>
          <w:rFonts w:hint="eastAsia"/>
        </w:rPr>
      </w:pPr>
      <w:r>
        <w:rPr>
          <w:rFonts w:hint="eastAsia"/>
        </w:rPr>
        <w:t>CCTACGGGGGGCTGCAGTTAGGAATTTTGGGCAATGGGCGCAAGCCTGACCCAGCAACGCCGCGTGGGCGACGAAGGCCTTCGGGTCGTAAAGCCCTTTTCTCGGGGACGATGATGACGGTACCCGAGGAAGAAGCCCCGGCTAACTACGTGCCAGCAGCCGCGGTAATACGTAGGGGGCGAGCGTTGCCCGGATTTATTGGGCGTAAAGGGCGCGTAGGCGGCCCGATGCGTCGGTGGTGAAATCTCCCGGCTCAACTGGGGAGGGTCACGCGATACTGCTCGACTTGAAGGCAGGAGAGGGAAGTGGAATTCCCGGTGTAGTGGTGAAATGCGTAGATATCGGGAGGAACACCAGTGGCGAAGGCGACTTCCTGGCCTGTTCTTGACGCTGAGGCGCGAAAGCTAGGGTAGCAAACGGGATTAGATACCCCGGTAGTCC</w:t>
      </w:r>
    </w:p>
    <w:p w14:paraId="0CB71CCA">
      <w:pPr>
        <w:rPr>
          <w:rFonts w:hint="eastAsia"/>
        </w:rPr>
      </w:pPr>
      <w:r>
        <w:rPr>
          <w:rFonts w:hint="eastAsia"/>
        </w:rPr>
        <w:t>&gt;OTU025693</w:t>
      </w:r>
    </w:p>
    <w:p w14:paraId="78F682BB">
      <w:pPr>
        <w:rPr>
          <w:rFonts w:hint="eastAsia"/>
        </w:rPr>
      </w:pPr>
      <w:r>
        <w:rPr>
          <w:rFonts w:hint="eastAsia"/>
        </w:rPr>
        <w:t>CCTACGGGAGGCAGCAGTAGGGAATATTGCACAATGGGCGCAAGCCTGATGCAGCAACGCCGCGTGCGCGATGAAGGCCTTCGGGTCGTAAAGCGCTTTTCTGGAGGACGAGGAAGGACGGTACTCCAGGAAGAAGGATCGGCTAACTACGTGCCAGCAGCCGCGGTAAAACGTAGGATCCGAGCGTTATCCGGAGTTACTGGGCGTAAAGCGTGCGCAGGCGGTCGAATAAGTGGGGTGTGAAATCTCTCAGCTCAACTGGGAGGGCGCGCCTCAGACTGTTGGACTAGAGTGGGATAGAGGGACGTGGAATTCCGGGTGGAGCGGTGGAATGCGTAGAGATCCGGAAGAACACCGGTGGCGAAGGCGACTTTCTGGACCATAACTGACGCTGAGGCATGAAAGCTAGGGGAGCAAACAGGATTAGATACCCGAGTAGTCC</w:t>
      </w:r>
    </w:p>
    <w:p w14:paraId="5FE4EEA2">
      <w:pPr>
        <w:rPr>
          <w:rFonts w:hint="eastAsia"/>
        </w:rPr>
      </w:pPr>
      <w:r>
        <w:rPr>
          <w:rFonts w:hint="eastAsia"/>
        </w:rPr>
        <w:t>&gt;OTU025694</w:t>
      </w:r>
    </w:p>
    <w:p w14:paraId="16F9B92D">
      <w:pPr>
        <w:rPr>
          <w:rFonts w:hint="eastAsia"/>
        </w:rPr>
      </w:pPr>
      <w:r>
        <w:rPr>
          <w:rFonts w:hint="eastAsia"/>
        </w:rPr>
        <w:t>CCTACGGGAGGCAGCAGTTAGGAATTTTGGGCAATGCACGAAAGTGTGACCCAGCGACGCCGCGTGCGGGACGAAGGCCCTCGGGTTGTAAACCGCTTTCAGCAGGGACGAAGCGAAAGTGACGGTACCATTTATAAGCTCCGGCTAACTACGTGCCAGCAGCCGCGGTAATACGTAGGTGGCAAGCGTTGTCCGGATTTATTGGGTTTAAAGGGTGCGTAGGCGGTCTTATAAGTCAGTGCTGAAATATCCCGGCTTAACCGGGAGGGTGGCATTGATACTGTAGGACTTGAGTAAAGTTGAGGTTGGCGGAATTGACGGTGTAGCGGTGAAATGCTTAGATATCGTCAAGAACACCGATAGTGTAGACAGCTAACTAAGCTTTAACTGACGCTGAGGCACGAAAGTGTGGGGATCAAACAGGATTAGATACCCCTGTAGTCC</w:t>
      </w:r>
    </w:p>
    <w:p w14:paraId="7F51F362">
      <w:pPr>
        <w:rPr>
          <w:rFonts w:hint="eastAsia"/>
        </w:rPr>
      </w:pPr>
      <w:r>
        <w:rPr>
          <w:rFonts w:hint="eastAsia"/>
        </w:rPr>
        <w:t>&gt;OTU025695</w:t>
      </w:r>
    </w:p>
    <w:p w14:paraId="6F9A80EC">
      <w:pPr>
        <w:rPr>
          <w:rFonts w:hint="eastAsia"/>
        </w:rPr>
      </w:pPr>
      <w:r>
        <w:rPr>
          <w:rFonts w:hint="eastAsia"/>
        </w:rPr>
        <w:t>CCTACGGGGGGCTGCAGTAACGAATCTTCCGCAATGCACGCAAGTGTGACGGAGCGACGCCGCGTGTGGGACGAAGCCCTTCGGGGTGTAAACCACTGTCAGGGGTAGGAAAGTTCTGATCCACCCCAGAGGAAGGCACGGCTAACTCTGTGCCAGCAGCCGCGGTAAGACAGAGGTGCCGAGCGTTAGGCGGAATCACTGGGCTTAAAGAGCTCGTAGGCGGTTTGGCAAGTCGGGTGTGAAAACTCCGGGCTCAACTCGGAGACGCCACTCGATACTGCTATGACTCGAGTCCGGTAGGGGAGTGCGGAATTCCTGGTGTAGCGGTGAAATGCGCAGATATCAGGAGGAACACCGGTGGCGAAGGCGGGTCTCTGGGCATGACCTGACGCTGAGGAGCGAAAGCATGGGGAGCGAACAGGATTAGATACCCCGGTAGTCC</w:t>
      </w:r>
    </w:p>
    <w:p w14:paraId="549A43E6">
      <w:pPr>
        <w:rPr>
          <w:rFonts w:hint="eastAsia"/>
        </w:rPr>
      </w:pPr>
      <w:r>
        <w:rPr>
          <w:rFonts w:hint="eastAsia"/>
        </w:rPr>
        <w:t>&gt;OTU025696</w:t>
      </w:r>
    </w:p>
    <w:p w14:paraId="2DCA03E2">
      <w:pPr>
        <w:rPr>
          <w:rFonts w:hint="eastAsia"/>
        </w:rPr>
      </w:pPr>
      <w:r>
        <w:rPr>
          <w:rFonts w:hint="eastAsia"/>
        </w:rPr>
        <w:t>CCTACGGGCGGCTGCAGTGGGGAATTTTGGACAATGGGGGCAACCCTGATCCAGCCATGCCGCGTGAGTGAAGAAGGCCTTCGGGTTGTAAAGCTCTTTCGGCGGGGACGAAACGGTCCGTGCTAACACCACGGACTACTGACGGTACCCGAAGAAGAAGCACCGGCTAACTACGTGCCAGCAGCCGCGGTAATACGTAGGGTGCAAGCGTTAATCGGAATTACTGGGCGTAAAGCGTGCGCAGGCGGTGATGTAAGACAGGTGTGAAATCCCCGGGCTCAACCTGGGAACTGCATCCAAAACTGGCGAGCTAGAGTATGGTAGAGGGTGGTGGAATTTCCTGTGTAGCGGTGAAATGCGTAGATATGTGGAGGAACACCCGTGGCGAAAGCGGCTCTCTGGCCTATAACTGACGCTGAGGCGCGAAAGCGTGGGGAGCAAACAGGATTAGATACCCCAGTAGTCC</w:t>
      </w:r>
    </w:p>
    <w:p w14:paraId="0A6CFBF7">
      <w:pPr>
        <w:rPr>
          <w:rFonts w:hint="eastAsia"/>
        </w:rPr>
      </w:pPr>
      <w:r>
        <w:rPr>
          <w:rFonts w:hint="eastAsia"/>
        </w:rPr>
        <w:t>&gt;OTU025697</w:t>
      </w:r>
    </w:p>
    <w:p w14:paraId="66FB8F68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CTTCGGGGTGTAAAGCTCTTTCGGCAGGGACGATAATGACGGTACCTGCAGAAGCAGCTGCGGCTAACTCTGTGCCAGCAGCCGCGGTAATACGTAGGGTGCGAGCGTTAATCGGAATTACTGGGCGTAAAGCGCGCGCAGGCGGTTGTTTAAGTCTGGTGTTTAAACCCAAGGCTCAACCTTGGGTCGCACGGGAAACTGGGCAACTGGAGTGTAGGAGAGGAAAGTGGAATTCCACGTGTAGCGGTGAAATGCGTAGAGATTAGGAAGAACCCCAGTGGCGAAGGCGACTTTCTGGACTGTAACTGACACTGAGGCTCGAAAGCGTGGGGAGCAAACAGGATTAGATACCCCTGTAGTCC</w:t>
      </w:r>
    </w:p>
    <w:p w14:paraId="4A0F300F">
      <w:pPr>
        <w:rPr>
          <w:rFonts w:hint="eastAsia"/>
        </w:rPr>
      </w:pPr>
      <w:r>
        <w:rPr>
          <w:rFonts w:hint="eastAsia"/>
        </w:rPr>
        <w:t>&gt;OTU025698</w:t>
      </w:r>
    </w:p>
    <w:p w14:paraId="51605DAB">
      <w:pPr>
        <w:rPr>
          <w:rFonts w:hint="eastAsia"/>
        </w:rPr>
      </w:pPr>
      <w:r>
        <w:rPr>
          <w:rFonts w:hint="eastAsia"/>
        </w:rPr>
        <w:t>CCTACGGGGGGCTGCAGTGGGGAATTTTGGACAATGGGGGCAACCCTGATCCAGCCATGCCGCGTGTGTGAAGAAGGCCTTCGGGTTGTAAAGCACTTTCGGACGGAACGAAATCGCGTGCGTTAATAGCGCGCGTGGATGACGGTACCGTAAGAAGAAGCACCGGCTAACTACGTGCCAGCAGCCGCGGTAATACGTAGGGTGCGAGCGTTAATCGGAATTACTGGGCGTAAAGTGTGCGCAGGCGGCGTCGCAAGTCGAGTGTGAAAGCCCCGGGCTTAACCCCGGGTCTGCCGTGCGTACTACCATAGCTAGAGTACTGTAGAGGCAGGTTGAATTCCGGGTGTAGAGGTGAAATTCGTAGATATCTGGAGGAACACCGGTGGCGAAGGCGGCGTTCTGGACTGCAACTGACACTGAGGAACGAAAGCCAGGGTAGCAAACGGGATTAGATACCCCGGTAGTCC</w:t>
      </w:r>
    </w:p>
    <w:p w14:paraId="7E58AF3E">
      <w:pPr>
        <w:rPr>
          <w:rFonts w:hint="eastAsia"/>
        </w:rPr>
      </w:pPr>
      <w:r>
        <w:rPr>
          <w:rFonts w:hint="eastAsia"/>
        </w:rPr>
        <w:t>&gt;OTU025699</w:t>
      </w:r>
    </w:p>
    <w:p w14:paraId="7629DC7C">
      <w:pPr>
        <w:rPr>
          <w:rFonts w:hint="eastAsia"/>
        </w:rPr>
      </w:pPr>
      <w:r>
        <w:rPr>
          <w:rFonts w:hint="eastAsia"/>
        </w:rPr>
        <w:t>CCTACGGGCGGCTGCAGTAGGGAATATTGGGCAATGCTCGCAAGAGTGACCCAGCCATGCCGCGTGCAGGAAGAAGGCCTTCTGGGTTGTAAACTGCTTTTATGTATGAAGATTATGACGGTAGTACATGAATAAGGATCGGCTAACTCCGTGCCAGCAGCCGCGGTCATACGGAGGATCCAAGCGTTATCCGGAATTACTGGGCGTAAAGAGTTGCGTAGGTGGCTAAGTAAGCAGGCGGTGAAATCGTGTGGCTCAACCATACAGACATCGTTTGAACTGCTTAGCTAGAGAATGAGAGAGGTGGCTGGAATTCCCAGTGTAGGAGTAAAATCCGTAGATATTGGGAGGAACACCGATGGCGTAGGCAGGCCACTGGCTCATTTCTGACACTAAGGCACGAAAGCGTGGGGAGCGAACGGGATTAGATACCCGTGTAGTCC</w:t>
      </w:r>
    </w:p>
    <w:p w14:paraId="28FED9DE">
      <w:pPr>
        <w:rPr>
          <w:rFonts w:hint="eastAsia"/>
        </w:rPr>
      </w:pPr>
      <w:r>
        <w:rPr>
          <w:rFonts w:hint="eastAsia"/>
        </w:rPr>
        <w:t>&gt;OTU025700</w:t>
      </w:r>
    </w:p>
    <w:p w14:paraId="2EAD7092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CTAGGGTTGTAAAGCTCTTTCGGTGGGGAAGATAATGACGGTACCCACAGAAGAAGCCCCGGCTAACTTCGTGCCAGCAGCCGCGGTAATACGTAGGGGGCAAGCGTTGTCCGGATTTATTGGGCGTAAAGAGCGTGTAGGCGGCCGGCTAGGTCTGGTGTGAAAACTCGAGGCTCAACCTCGAGATGTCGCCGGAAACCAGTCGGCTAGAGTCCGGAAGAGGAGAGTGGAATTCCTGGTGTAGCGGTGAAATGCGCAGATATCAGGAGGAACACCGGTGGCGAAGGCGGCCCTCTGGGGCTGTCCTGACGCTGAGGCGCGAAAGCTGGGGGAGCGAACAGGATTAGATACCCGAGTAGTCC</w:t>
      </w:r>
    </w:p>
    <w:p w14:paraId="4036F7C1">
      <w:pPr>
        <w:rPr>
          <w:rFonts w:hint="eastAsia"/>
        </w:rPr>
      </w:pPr>
      <w:r>
        <w:rPr>
          <w:rFonts w:hint="eastAsia"/>
        </w:rPr>
        <w:t>&gt;OTU025701</w:t>
      </w:r>
    </w:p>
    <w:p w14:paraId="70E90C95">
      <w:pPr>
        <w:rPr>
          <w:rFonts w:hint="eastAsia"/>
        </w:rPr>
      </w:pPr>
      <w:r>
        <w:rPr>
          <w:rFonts w:hint="eastAsia"/>
        </w:rPr>
        <w:t>CCTACGGGTGGCAGCAGTGGGGAATCTTGCGCAATGGGCGAAAGCCTGACGCAGCAACGCCGCGTGAACGAAGAAGGCCTTCGGGTCGTAAAGTTCTGTCAGGGGGGACGAAGTTTTGACGGTACCCCCGGAGGAAGCCCCGGCTAACTACGTGCCAGCAGCCGCGGTAACACGTAGGGGGCGAGCGTTGTTCGGATTCACTGGGCGTACAGGGTGTGTAGGCGGTTTGTCGCGTCTGCCGTGAAAGTCCGGGGCTCAACTCCGGATCTGCGGTGGGTACGGGCAGGCTAGAGTGATGTAGGGGAGACTGGAATTCCTGGTGTAGCGGTGAAATGCGTAGATATCAGGAGGAACACCCGTGGTGTAGACGGCCTGCTGGACGGCCACTGACGCTGAGGCACGAAAGCGTGGGGAGCAAACAGGATTAGATACCCCGGTAGTCC</w:t>
      </w:r>
    </w:p>
    <w:p w14:paraId="7702325D">
      <w:pPr>
        <w:rPr>
          <w:rFonts w:hint="eastAsia"/>
        </w:rPr>
      </w:pPr>
      <w:r>
        <w:rPr>
          <w:rFonts w:hint="eastAsia"/>
        </w:rPr>
        <w:t>&gt;OTU025702</w:t>
      </w:r>
    </w:p>
    <w:p w14:paraId="028D8B58">
      <w:pPr>
        <w:rPr>
          <w:rFonts w:hint="eastAsia"/>
        </w:rPr>
      </w:pPr>
      <w:r>
        <w:rPr>
          <w:rFonts w:hint="eastAsia"/>
        </w:rPr>
        <w:t>CCTACGGGTGGCTGCAATGAGGAATATTGCGCAATGGGGGCAACCCTGACGCAGCGACGCCGCGTGGGTGAGGAAGTCCTTCGGGATGTAAAGCCCTTTTGCCGGGGACGACACACGACGGTACCCGGCGAAGAAGCCCCGGCTAACTACGTGCCAGCAGCCGCGGTAATACGTAGGGGGCAAGCGTTGTCCGGATTTACTGGGCGTAAAGGGCGCGTAGGCGGAAGCTTAAGCGGGGCCTGAAAGCCCCCGGCTCAACCGGGGAGGGCGGCCGCGAACTGGGCTTCTTGAGGGCGAGAGAGGAGCGTGGAATTCCTGGTGTAGCGGTGAAATGCGTAGAGATCAGGAGGAACACCCATGGCGCAGGCAGCGCTCTGGCTCGGCCCTGACGCTGAAGTGCGAAAGCTGGGGGAGCGAACGGGATTAGATACCCCTGTAGTCC</w:t>
      </w:r>
    </w:p>
    <w:p w14:paraId="257A9715">
      <w:pPr>
        <w:rPr>
          <w:rFonts w:hint="eastAsia"/>
        </w:rPr>
      </w:pPr>
      <w:r>
        <w:rPr>
          <w:rFonts w:hint="eastAsia"/>
        </w:rPr>
        <w:t>&gt;OTU025703</w:t>
      </w:r>
    </w:p>
    <w:p w14:paraId="4D3D2574">
      <w:pPr>
        <w:rPr>
          <w:rFonts w:hint="eastAsia"/>
        </w:rPr>
      </w:pPr>
      <w:r>
        <w:rPr>
          <w:rFonts w:hint="eastAsia"/>
        </w:rPr>
        <w:t>CCTACGGGGGGCAGCAGTGGGGAATCTTGCGCAATGGCCGCAAGGCTGACGCAGCGACGCCGCGTGTGGGATGAAGCTCTTCGGGGTGTAAACCACTGTTGCCCGGGACGAACAGCCCTTTTCGAGGGGCCTGACGGTACCGGGTGAGGAAGCACCGGCTAACTCCGTGCCAGCAGCCGCGGTAATACGGAGGGTGCGAGCGTTGTCCGGAATCACTGGGCGTAAAGGGCGCGTAGGCGGTGGGATAAGCGTGTGGTGAAAGTCCGGGGCTCAACCGCGGATCGGCCATGCGAACTGTCTCACTGGAGCACACTAGAGGCGGGTGGAATTCCGGGTGTAGTGGTGAAATGCGTAGAGATCCGGAGGAACACCAGTGGCGAAGGCGACACGCTGGGCCGTACCTGACACTGATGCGCGACAGCATGGGGAGCAAACAGGATTAGATACCCTAGTAGTCC</w:t>
      </w:r>
    </w:p>
    <w:p w14:paraId="7202CAB6">
      <w:pPr>
        <w:rPr>
          <w:rFonts w:hint="eastAsia"/>
        </w:rPr>
      </w:pPr>
      <w:r>
        <w:rPr>
          <w:rFonts w:hint="eastAsia"/>
        </w:rPr>
        <w:t>&gt;OTU025704</w:t>
      </w:r>
    </w:p>
    <w:p w14:paraId="54FF4775">
      <w:pPr>
        <w:rPr>
          <w:rFonts w:hint="eastAsia"/>
        </w:rPr>
      </w:pPr>
      <w:r>
        <w:rPr>
          <w:rFonts w:hint="eastAsia"/>
        </w:rPr>
        <w:t>CCTACGGGGGGCTGCAGTGGGGAATATTGCGCAATGGCCGCAAGGCTGACGCAGCGACGCCGCGTGTGGGAGGACGCCTTTCGGGGTGTAAACCACTGTTGCCCGGGACGAACAACTGGCTTTGGCCAGTCTGACGGTACCGGGTGAGGAAGCACCGGCTAACTCCGTGCCAGCAGCCGCGGTAATACGGAGGGTGCGAGCGTTGTCCGGAATCACTGGGCGTAAAGGGCGCGTAGGCGATTTGACAAGTCGGTTGTGAAAGCCCAGGGCCTAACCCTGGAAGTGCAACCGAGACTGTTGAATTTGAGTACAGGAGAGGAAGGCAGAATTCCCGGTGTAGCGGTGAAATGCGCAGATATCGGGAAGAACACCCATGGCGAAGGCAGCTCTCTGGGACGGTACTGACGCTGAGACGCGAAAGCGTGGGGAGCGAACAGGATTAGATACCCCAGTAGTCC</w:t>
      </w:r>
    </w:p>
    <w:p w14:paraId="219A91F5">
      <w:pPr>
        <w:rPr>
          <w:rFonts w:hint="eastAsia"/>
        </w:rPr>
      </w:pPr>
      <w:r>
        <w:rPr>
          <w:rFonts w:hint="eastAsia"/>
        </w:rPr>
        <w:t>&gt;OTU025705</w:t>
      </w:r>
    </w:p>
    <w:p w14:paraId="2F72C18D">
      <w:pPr>
        <w:rPr>
          <w:rFonts w:hint="eastAsia"/>
        </w:rPr>
      </w:pPr>
      <w:r>
        <w:rPr>
          <w:rFonts w:hint="eastAsia"/>
        </w:rPr>
        <w:t>CCTACGGGTGGCTGCAGTAGGGAATATTGGGCAATGGACGCAAGTCTGACCCAGCCATGCCGCGTGCAGGATGAAGGCCTTCTGGGTTGTAAACTGCTTTTATCTAGGAAGAAAACGCCCATGCGTGGGAAACTGACGGTACTAGATGAATAAGCACCGGCTAACTCCGTGCCAGCAGCCGCGGTAATACGGAGGGTGCAAGCGTTGTCCGGATTTATTGGGTTTAAAGGGTGCGTAGGCGGCCTTTTAAGTCAGTGGTGAAAGCCAACAGCTCAACTGTTGAACTGCCATTGATACTGAAAGGCTTGAGTACAGACGAGGTAGGCGGAATTGAAGATGTAGCGGTGAAATGCGTTGATATCAGAAGGAACGCCGGTGGCGAAAGCGAATGACTGGATCTCTTCTGACGCTGAGGCGCGAAAGCTAGGGGAGCGAACGGGATTAGATACCCGAGTAGTCC</w:t>
      </w:r>
    </w:p>
    <w:p w14:paraId="60344E20">
      <w:pPr>
        <w:rPr>
          <w:rFonts w:hint="eastAsia"/>
        </w:rPr>
      </w:pPr>
      <w:r>
        <w:rPr>
          <w:rFonts w:hint="eastAsia"/>
        </w:rPr>
        <w:t>&gt;OTU025706</w:t>
      </w:r>
    </w:p>
    <w:p w14:paraId="0708AAA1">
      <w:pPr>
        <w:rPr>
          <w:rFonts w:hint="eastAsia"/>
        </w:rPr>
      </w:pPr>
      <w:r>
        <w:rPr>
          <w:rFonts w:hint="eastAsia"/>
        </w:rPr>
        <w:t>CCTACGGGTGGCAGCAGTGGGGAATCTTGCGCAATGGGCGAAAGCCTGACGCAGCGACGCCGCGTGAGGGAGGAAGGCCTTCGGGTTGTAAACCTCTTTCAGGAGGGACGAAGCTACTCGGGTGAATAGCCCAGAGGGTGACGGTACCTCCAGAAGAAGCCCCGGCTAACTACGTGCCAGCAGCCGCGGTAATACGTAGGGGGCAAGCGTTGTTCGGATTTACTGGGCGTAAAGGGCGCGTAGGCGGTCTTGTGCGTCGGCGCTGAAATCATACGGCTTAACCGTGGAAGTGCACTCGAAACTGCGTAGCTAGAGTCCCGGAGAGGAAGGTGGAATACTTGGTGTAGAGGTGAAATTCGTAGATATCAAGTGGAACACCGGTGGCGAAGGCGGCCTTCTGGACGGTGACTGACGCTGAGACGCGAAAGCGTGGGGAGCAAACAGGATTAGATACCCGAGTAGTCC</w:t>
      </w:r>
    </w:p>
    <w:p w14:paraId="7FDBFCEA">
      <w:pPr>
        <w:rPr>
          <w:rFonts w:hint="eastAsia"/>
        </w:rPr>
      </w:pPr>
      <w:r>
        <w:rPr>
          <w:rFonts w:hint="eastAsia"/>
        </w:rPr>
        <w:t>&gt;OTU025707</w:t>
      </w:r>
    </w:p>
    <w:p w14:paraId="084890B7">
      <w:pPr>
        <w:rPr>
          <w:rFonts w:hint="eastAsia"/>
        </w:rPr>
      </w:pPr>
      <w:r>
        <w:rPr>
          <w:rFonts w:hint="eastAsia"/>
        </w:rPr>
        <w:t>CCTACGGGCGGCTGCAGTGGGGAATTTTGGACAATGGGCGCAAGCCTGATCCAGCCATGCCGCGTGAGTGAAGAAGGCCTTCGGGTTGTAAAGCTCTTTCGGTGGGGAAGAAATGGTTCGTGCTAATACCACGGACTGATGACGGTACCTGAAGAAGAAGCACCGGCTAACTCCGTGCCAGCAGCCGCGGTAATACGGAGGGTGCGAGCGTTGTCCGGAATCACTGGGCGTAAAGGGCGCGTAGGTGGCCTGTTAAGTCGAACGTGAAATCCCTGGGCTCAACCCAGGAACTGCGTCCGAGACTGATAGGCTCGAATCCGGGAGAGGGATGTGGAATTCCAGGTGTAGCGGTGAAATGCGTAGATATCTGGAGGAACACCGGTGGCGAAGGCGGCTCTCTGGACTGTAACTGACACTGAGGCACGAAAGCGTGGGGAGCAAACAGGATTAGATACCCTAGTAGTCC</w:t>
      </w:r>
    </w:p>
    <w:p w14:paraId="5D7B48A8">
      <w:pPr>
        <w:rPr>
          <w:rFonts w:hint="eastAsia"/>
        </w:rPr>
      </w:pPr>
      <w:r>
        <w:rPr>
          <w:rFonts w:hint="eastAsia"/>
        </w:rPr>
        <w:t>&gt;OTU025708</w:t>
      </w:r>
    </w:p>
    <w:p w14:paraId="6358FFE7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TCGGGAAAAATGGCCTCCGGATGAATACTCCGGAGGAATGACGGTACCGATTGAGGAAGCCACGGCTAACTCTGTGCCAGCAGCCGCGGTAATACGGAGGGGGCTAGCGTTGTTCGGATTCATTGGGCGTAAAGGGTGCGTAGGTGGCGCTGTAAGTCGGGTGTGAAAACTTCAGGCTCAACCTGGAGGTGCCACCCGAGACTGCTATGGCTAGAGTCCGGTAGAGGCGAGTGGAATTCCCGGTGTAGCGGTGAAATGCGCAGATATCGGGAGGAACACCAGTAGCGAAGGCGGCTCGCTGGGCCACACCTGACGCTGAGACGCGAAAGCGTGGGGAGCAAACAGGATTAGATACCCGGGTAGTCC</w:t>
      </w:r>
    </w:p>
    <w:p w14:paraId="024395E1">
      <w:pPr>
        <w:rPr>
          <w:rFonts w:hint="eastAsia"/>
        </w:rPr>
      </w:pPr>
      <w:r>
        <w:rPr>
          <w:rFonts w:hint="eastAsia"/>
        </w:rPr>
        <w:t>&gt;OTU025709</w:t>
      </w:r>
    </w:p>
    <w:p w14:paraId="55DDA445">
      <w:pPr>
        <w:rPr>
          <w:rFonts w:hint="eastAsia"/>
        </w:rPr>
      </w:pPr>
      <w:r>
        <w:rPr>
          <w:rFonts w:hint="eastAsia"/>
        </w:rPr>
        <w:t>CCTACGGGAGGCTGCAATGAGGAATATTGCGCAATGGGGGAAACCCTGACGCAGCGACGCCGCGTGGGTGAGGAAGTCCTTCGGGATGTAAAGCCCTTTTCTCGGGGACGAAACGGACGGTACCCGAGGAAGAAGCCCCGGCTAACTACGTGCCAGCAGCCGCGGTAATACGTAGGGGGCAAGCGTTGTCCGGATTTACTGGGCGTAAAGCGCGCGTAGGCGGAAAGTTAAGCGTGACCTGAAAGCCCCCGGCTCAACCGGGGAGGGCGGCTGCGAACTGGCTTTCTTGAGGGCGATAGAGGCGAGCGGAATTCCGGGTGTAGCGGTGAAATGCGTAGAGATCCGGAGGAACACCAATGGCGAAGGCAGCTCGCTGGGTCGACCCTGACGCTGAGGCGCGAAAGCGTGGGGAGCGAACGGGATTAGATACCCGGGTAGTCC</w:t>
      </w:r>
    </w:p>
    <w:p w14:paraId="09268A08">
      <w:pPr>
        <w:rPr>
          <w:rFonts w:hint="eastAsia"/>
        </w:rPr>
      </w:pPr>
      <w:r>
        <w:rPr>
          <w:rFonts w:hint="eastAsia"/>
        </w:rPr>
        <w:t>&gt;OTU025710</w:t>
      </w:r>
    </w:p>
    <w:p w14:paraId="1D81D666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TAGCGGGGACGATAATGACGGTACCCGCAGAAAAAGCCCCGGCTAACTTCGTGCCAGCAGCCGCGGTAATACGAAGGGGGCTAGCGTTGCTCGGAATCACTGGGCGTAAAGCGCACGTAGGTGGGTCGCTAAGTCGGGGGTGAAATCCTGGAGCTCAACTCCAGAACTGCCGTGGATACTATCAATCTTGAATATCGTGGAGGTAAGCGGAATATGTCATGTAGCGGTGAAATGCTTAGATATCGTCAAGAACACCTATAGCGAAGGCAGCTTACTAGGCTGTAACTGACGCTGAGGCACGAAAGTGTGGGGATCAAACAGGATTAGATACCCGAGTAGTCC</w:t>
      </w:r>
    </w:p>
    <w:p w14:paraId="1A48FD75">
      <w:pPr>
        <w:rPr>
          <w:rFonts w:hint="eastAsia"/>
        </w:rPr>
      </w:pPr>
      <w:r>
        <w:rPr>
          <w:rFonts w:hint="eastAsia"/>
        </w:rPr>
        <w:t>&gt;OTU025711</w:t>
      </w:r>
    </w:p>
    <w:p w14:paraId="21122FED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AGCAGGGACGAAGCGAAAGTGACGGTACCTGCAGAAGAAGCACCGGCCAACTACGTGCCAGCAGCCGCGGTAATACGTAGGGTGCAAGCGTTGTCCGGAATTATTGGGCGTAAAGAGCTCGTAGGCGGCTTAGTAAGTCGGTCGTGAAAGCCCGAGGCTCAACTTCGGGACTGCGGTCGATACTGCTATAGCTAGAGTTTGGTAGAGGGAAGTGGAATTTCCGGTGTAGCGGTGAAATGCGTAGATATCGGAAGGAACACCAGTGGCGAAGGCGACTTCCTGGGCCAATACTGACGCTGAGGCGCGAAAGCGTGGGGAGCAAACAGGATTAGATACCCGAGTAGTCC</w:t>
      </w:r>
    </w:p>
    <w:p w14:paraId="62AAA215">
      <w:pPr>
        <w:rPr>
          <w:rFonts w:hint="eastAsia"/>
        </w:rPr>
      </w:pPr>
      <w:r>
        <w:rPr>
          <w:rFonts w:hint="eastAsia"/>
        </w:rPr>
        <w:t>&gt;OTU025712</w:t>
      </w:r>
    </w:p>
    <w:p w14:paraId="340230D8">
      <w:pPr>
        <w:rPr>
          <w:rFonts w:hint="eastAsia"/>
        </w:rPr>
      </w:pPr>
      <w:r>
        <w:rPr>
          <w:rFonts w:hint="eastAsia"/>
        </w:rPr>
        <w:t>CCTACGGGAGGCTGCAGTTTCGAATCATTCACAATGGGCGAAAGCCTGATGGTGCGACGCCGCGTGGGGGATGAAGGTCTTCGGATTGTAAACCCCTGTCACCGGGGAAGAAACGCTTCAATTTAATAGATTGAAGCCTGACTTAACCCGGAGAGGAAGCAGTGGCTAACTCTGTGCCAGCAGCCGCGGTAATACAGAGACTGCAAGCGTTGTTCGGAATTACTGGGCGTAAAGGGTTCGTAGGTGGTCAACTAAGTCAGACGTGAAATCCCTCAGCTTAACTGGGGAACTGCGTCTGATACTGCGTGGCTTGAGTGCAGGAGAGGAATGCGGAATTCCAGGTGTAGCGGTGAAATGCGTAGATATCTGGAGGAACACCGGTGGCGAAGGCGGCCATCTGGGACAACACTGACGCTGAGGCACGAAAGCGTGGGGAGCAAACAGGATTAGATACCCGGGTAGTCC</w:t>
      </w:r>
    </w:p>
    <w:p w14:paraId="3BA4AA14">
      <w:pPr>
        <w:rPr>
          <w:rFonts w:hint="eastAsia"/>
        </w:rPr>
      </w:pPr>
      <w:r>
        <w:rPr>
          <w:rFonts w:hint="eastAsia"/>
        </w:rPr>
        <w:t>&gt;OTU025713</w:t>
      </w:r>
    </w:p>
    <w:p w14:paraId="4FE546A2">
      <w:pPr>
        <w:rPr>
          <w:rFonts w:hint="eastAsia"/>
        </w:rPr>
      </w:pPr>
      <w:r>
        <w:rPr>
          <w:rFonts w:hint="eastAsia"/>
        </w:rPr>
        <w:t>CCTACGGGCGGCTGCAGTAGGGAATCTTGCGCAATGGGCGAAAGCCTGACGCAGCAACGCCGCGTGGGGGATGACGGCCCTCGGGTTGTAAACCCCTTTCGATAGGGACGAAAATGACGGTACCTAGAGAAGAAGCCCCGGCCAACTACGTGCCAGCAGCCGCGGTAATACGTAGGGGGCAAGCGTTGTCCGGATTTATTGGGCGTAAAGGGCGCGTAGGCGGTTACGTAAGTCGGATGTGAAATCTTGCGGCTCAACCGTAAGCGGTCATTGGAAACTGGGGGACTTGAGTGCAGGAGAGGAAAGCGGAATTCCATGTGTAGCGGTGGAATGCGCAGATATCAGGAGGAACACCTGAGGTGAAGACGGGTTGCTGGGCTGACACTGACGCTGAGGCGCGAAAGCTAGGGTAGCAAACGGGATTAGATACCCCAGTAGTCC</w:t>
      </w:r>
    </w:p>
    <w:p w14:paraId="2466E0DB">
      <w:pPr>
        <w:rPr>
          <w:rFonts w:hint="eastAsia"/>
        </w:rPr>
      </w:pPr>
      <w:r>
        <w:rPr>
          <w:rFonts w:hint="eastAsia"/>
        </w:rPr>
        <w:t>&gt;OTU025714</w:t>
      </w:r>
    </w:p>
    <w:p w14:paraId="7842EF6A">
      <w:pPr>
        <w:rPr>
          <w:rFonts w:hint="eastAsia"/>
        </w:rPr>
      </w:pPr>
      <w:r>
        <w:rPr>
          <w:rFonts w:hint="eastAsia"/>
        </w:rPr>
        <w:t>CCTACGGGGGGCTGCAGTAAGGAATATTGGACAATGGCGGAGACGCTGATCCAGCTATCCCGCGTGCAGGATGACGGCCCTACGGGTTGTAAACTGCTTTAGACTGGGGCGAAAAAGTGGGATTTATCCTACCTTGACGGTACCAGTAAAATAAGCACCGGCTAACTCCGTGCCAGCAGCCGCGGTAATACGGAGGGTGCAAGCGTTATCCGGAATCACTGGGCGTAAAGCGTGCGCAGGCGGCTTTGCAAGACAGATGTGAAATCCCCGGGCTTAACCTGGGAACTGCATTTGTGACTGCAGGGCTGGAGTGCGGCAGAGGGGGATGGAATTCCGCGTGTAGCAGTGAAATGCGTAGATATCCGAAAGAACACCAGTGGCGAAGGCGGCCTGCTGGGCATCAGCTGACACTGAGGCGCGACAGCGTGGGGAGCAAACAGGATTAGATACCCCGGTAGTCC</w:t>
      </w:r>
    </w:p>
    <w:p w14:paraId="1D397A07">
      <w:pPr>
        <w:rPr>
          <w:rFonts w:hint="eastAsia"/>
        </w:rPr>
      </w:pPr>
      <w:r>
        <w:rPr>
          <w:rFonts w:hint="eastAsia"/>
        </w:rPr>
        <w:t>&gt;OTU025715</w:t>
      </w:r>
    </w:p>
    <w:p w14:paraId="2060BF7B">
      <w:pPr>
        <w:rPr>
          <w:rFonts w:hint="eastAsia"/>
        </w:rPr>
      </w:pPr>
      <w:r>
        <w:rPr>
          <w:rFonts w:hint="eastAsia"/>
        </w:rPr>
        <w:t>CCTACGGGAGGCAGCAGTGGGGAATCTTGCGCAATGGGAGCAATCCTGACGCAGCGACGCCGCGTGGGGGAGGAAGGGCTTCGGCTCGTAAACCCCTGTTGCCCGGGGCGAACCTCTGGTTTCGACCAGACTGACGGTACCGGGTGAGGAAGCACCGGCTAACTCCGTGCCAGCAGCCGCGGTAATACGGAGGGTGCGAGCGTTGTCCGGAATCACTGGGCGTAAAGCGTGCGCAGGCGGTTTCGTAAGTCTGTCGTGAAATCCCCGGGCTTAACCTGGGAATGGCGATGGAGACTGCGAGGCTAGAGTTTGGCAGAGGGGGGTAGAATTCCACGTGTAGCAGTGAAATGCGTAGAGATGTGGAGGAACACCAGTGGCGAAGGCGACTCTCTGGTCTGTAACTGACGCTGAGGCGCGAAAGCGTGGGGAGCAAACAGGATTAGATACCCCGGTAGTCC</w:t>
      </w:r>
    </w:p>
    <w:p w14:paraId="5AC6972B">
      <w:pPr>
        <w:rPr>
          <w:rFonts w:hint="eastAsia"/>
        </w:rPr>
      </w:pPr>
      <w:r>
        <w:rPr>
          <w:rFonts w:hint="eastAsia"/>
        </w:rPr>
        <w:t>&gt;OTU025716</w:t>
      </w:r>
    </w:p>
    <w:p w14:paraId="59EBBAD6">
      <w:pPr>
        <w:rPr>
          <w:rFonts w:hint="eastAsia"/>
        </w:rPr>
      </w:pPr>
      <w:r>
        <w:rPr>
          <w:rFonts w:hint="eastAsia"/>
        </w:rPr>
        <w:t>CCTACGGGGGGCAGCAGTGGGGAATCTTGCGCAATGGCCGAAAGGCTGACGCAGCGACGCCGCGTGTGGGATGAAGCTCTTCGGGGTGTAAACCACTGTTGCCCGGGACGAACGGGCGGATTAATCCGCCGTGACGGTACCGGGTGAGGAAGCACCGGCTAACTCCGTGCCAGCAGCCGCGGTAATACGGAGGGTGCAAGCGTTATCCGGATTCACTGGGTTTAAAGGGAGCGCAGGCGGATTTGTAAGTCAGTGGTGAAAGGCTTAAGCTTAACTTGGGAACTGCCATTGATACTATAAGTCTTGAATGTTGTTGAGGTTTGCGGAATGGGTCATGTAGCGGTGAAATGCATAGATATCGTCAAGAACACCTATAGCGAAGGCAGCTTACTAGGCTGTAACTGACGCTGAGGCACGAAAGTGTGGGGATCAAACAGGATTAGATATCCCGGTAGTCC</w:t>
      </w:r>
    </w:p>
    <w:p w14:paraId="66D84B13">
      <w:pPr>
        <w:rPr>
          <w:rFonts w:hint="eastAsia"/>
        </w:rPr>
      </w:pPr>
      <w:r>
        <w:rPr>
          <w:rFonts w:hint="eastAsia"/>
        </w:rPr>
        <w:t>&gt;OTU025717</w:t>
      </w:r>
    </w:p>
    <w:p w14:paraId="5112DB05">
      <w:pPr>
        <w:rPr>
          <w:rFonts w:hint="eastAsia"/>
        </w:rPr>
      </w:pPr>
      <w:r>
        <w:rPr>
          <w:rFonts w:hint="eastAsia"/>
        </w:rPr>
        <w:t>CCTACGGGGGGCAGCAGTGGGGAATTTTGGGCAATGGGCGCAAGCCTGACCCAGCAACGCCGCGTGAAGGATGAAGTATTTCGGTATGTAAACTTCGTAAGAATGGGAAGAAACAAATGACGGTACCATTTGTAAGCCCCGGCTAACTACGTGCCAGCAGCCGCGGTAATACGTAGGGGGCGAGCGTTGTTCGGAATCATTGGGCGTAAAGGGCGCGTAGGCGGCCGGACAAGTCGGATGTGAAATCCCTCGGCTCAACCGAGGAACTGCATTCGATACTGTCTGGCTCGAGTCCGGGAGGGGATGGTGGAATTCCAGGTGTAGCGGTGAAATGCGTAGATATCTGGAGGAACACCGGTGGCGAAGGCGGCATCCTGGACCGGTATTGACGCTGATGCGCGAAAGCCAGGGGAGCAAACGGGATTAGATACCCGTGTAGTCC</w:t>
      </w:r>
    </w:p>
    <w:p w14:paraId="41CEEB43">
      <w:pPr>
        <w:rPr>
          <w:rFonts w:hint="eastAsia"/>
        </w:rPr>
      </w:pPr>
      <w:r>
        <w:rPr>
          <w:rFonts w:hint="eastAsia"/>
        </w:rPr>
        <w:t>&gt;OTU025718</w:t>
      </w:r>
    </w:p>
    <w:p w14:paraId="5A75D121">
      <w:pPr>
        <w:rPr>
          <w:rFonts w:hint="eastAsia"/>
        </w:rPr>
      </w:pPr>
      <w:r>
        <w:rPr>
          <w:rFonts w:hint="eastAsia"/>
        </w:rPr>
        <w:t>CCTACGGGGGGCAGCAGTGGGGAATATTGGACAATGGGCGAAAGCCTGATCCAGCGACGCCGCGTGGGTGAAGAAGGCCTGCGGGTTGTAAAGCCCTTTCGGTGGGGAAGAAAAGCCTCGACCTAACACGTCGGGGTCTTGACGTAACCCATAGAAGAAGCACCGGCTAACTCTGTGCCAGCAGCCGCGGTAAAACGTAGGGGACAAGCGTTATCCGGATTTACTGGGCGTAAAGCGCCCGTAGGCGGCTCTCCAAGCCCGTGGTGAAAGGCTCCGGCCCAACCGGGGACGTGCTTCGGGGACTGATCGGCTTGAGGGCGGTAGGGGCCGGTGGAATTCCCGGTGTAGTGGTGAAATGCGTAGAGATCGGGAGGAACACCAGTAGCGAAGGCGGCCGGCTGGGCCGACCCTGACGCTGAGGCGCGAAGGCGTGGGGAGCGAACGGGATTAGATACCCCAGTAGTCC</w:t>
      </w:r>
    </w:p>
    <w:p w14:paraId="16BDA053">
      <w:pPr>
        <w:rPr>
          <w:rFonts w:hint="eastAsia"/>
        </w:rPr>
      </w:pPr>
      <w:r>
        <w:rPr>
          <w:rFonts w:hint="eastAsia"/>
        </w:rPr>
        <w:t>&gt;OTU025719</w:t>
      </w:r>
    </w:p>
    <w:p w14:paraId="23100771">
      <w:pPr>
        <w:rPr>
          <w:rFonts w:hint="eastAsia"/>
        </w:rPr>
      </w:pPr>
      <w:r>
        <w:rPr>
          <w:rFonts w:hint="eastAsia"/>
        </w:rPr>
        <w:t>CCTACGGGTGGCTGCAGCTAGGAATCTTGGGAATGGGCGAAAGCCTGACCCAGCAACGCCGCGTGGGCGATGAAGGCCTTCGGGTCGTAAAGCCCTTTTGAGGGGGACGATGATGACGGTACCCCTCGAATAAGCCACGGCTAACTACGTGCCAGCAGCCGCGGTAATACGTAGGTGGCAAGCGTTGTCCGGATTTACTGGGCGTAAAGGGCTCGTAGGCGGCCTGTCGCGTCTACTGTGAAAGCCCGAGGCTTAACCTCGGGTCTGCAGCGGATACGGGCAGGCTAGAGTTCGGTAGGGGAGACTGGAATTCCTGGTGTAGCGGTGAAATGCGCAGATATCAGGAGGAACACCGGTGGCGAAGGCGGGTCTCTGGGCCGATACTGACGCTGAGGCGCGAAAGCGTGGGGAGCAAACAGGATTAGATACCCTTGTAGTCC</w:t>
      </w:r>
    </w:p>
    <w:p w14:paraId="5E7132A4">
      <w:pPr>
        <w:rPr>
          <w:rFonts w:hint="eastAsia"/>
        </w:rPr>
      </w:pPr>
      <w:r>
        <w:rPr>
          <w:rFonts w:hint="eastAsia"/>
        </w:rPr>
        <w:t>&gt;OTU025720</w:t>
      </w:r>
    </w:p>
    <w:p w14:paraId="4BE82A8F">
      <w:pPr>
        <w:rPr>
          <w:rFonts w:hint="eastAsia"/>
        </w:rPr>
      </w:pPr>
      <w:r>
        <w:rPr>
          <w:rFonts w:hint="eastAsia"/>
        </w:rPr>
        <w:t>CCTACGGGCGGCTGCAGTGGGGAATTTTGGACAATGGGGGCAACCCTGATCCAGCAATGCCGCGTGTGTGAAGAAGGCCTTCGGGTTGTAAAGCCCTTTTGTCCGGAAAGAAATCCTGTCGATTAATACTCGGCGGGGATGACGGTACCGGAAGAATAAGCACCGGCTAACTTCGTGCCAGCAGCCGCGGTAATACGAAGGGTGCAAGCGTTATCCGGATTTACTGGGTTTAAAGGGTGTGTAGGTGGCGCCGTAAGTGGGGTGTGAAATTTCGGAGCTTAACTCCGAAACTGCATTCCATACTGCGGTGCTTGAGGACTGGAGAGGAGACTGGAATTCATGGTGTAGCAGTGAAATGCGTAGATATGCGGAGGAACACCGATGGCGAAGGCAATCCCCTGGGCCTGTACTGACGCTCATGCACGAAAGCGTGGGGAGCAAACAGGATTAGATACCCGTGTAGTCC</w:t>
      </w:r>
    </w:p>
    <w:p w14:paraId="47CB04C8">
      <w:pPr>
        <w:rPr>
          <w:rFonts w:hint="eastAsia"/>
        </w:rPr>
      </w:pPr>
      <w:r>
        <w:rPr>
          <w:rFonts w:hint="eastAsia"/>
        </w:rPr>
        <w:t>&gt;OTU025721</w:t>
      </w:r>
    </w:p>
    <w:p w14:paraId="2E0F7C46">
      <w:pPr>
        <w:rPr>
          <w:rFonts w:hint="eastAsia"/>
        </w:rPr>
      </w:pPr>
      <w:r>
        <w:rPr>
          <w:rFonts w:hint="eastAsia"/>
        </w:rPr>
        <w:t>CCTACGGGGGGCTGCAGTGGGGAATCTTGCGCAATGGCCGAAAGGCTGACGCAGCGACGCCGCGTGGGGGAGGAAGGGCTTCGGCTCGTAAACCCCTGTTGCCCGGGGCGAACATCCTCTTTCGAGGGGACTGACGGTACCGGGTGAGGAAGCACCGGCTAACTCCGTGCCAGCAGCCGCGGTAATACGGAGGGTGCGAGCGTTGTCCGGAATCACTGGGCGTAAAGGGCGCGTAGGTGGCCGAGCAAGGTCGCGGTGAAAGCTTGGGGCTCAACCCCAAGTCGGCCGTGCCGACTGTTGGACTAGAGTGCTGTAGGGGCAGGCGGAATTCCGGGTGTAGCGGTGGAATGCGTAGAGATCCGGAGGAAGACCGGTGGCGAAGGCAATCCCCTGGGCCTGTACTGACGCTCATGCACGAAAGCGTGGGGAGCAAACAGGATTAGATACCCTTGTAGTC</w:t>
      </w:r>
    </w:p>
    <w:p w14:paraId="7C114C4F">
      <w:pPr>
        <w:rPr>
          <w:rFonts w:hint="eastAsia"/>
        </w:rPr>
      </w:pPr>
      <w:r>
        <w:rPr>
          <w:rFonts w:hint="eastAsia"/>
        </w:rPr>
        <w:t>&gt;OTU025722</w:t>
      </w:r>
    </w:p>
    <w:p w14:paraId="7F24C07C">
      <w:pPr>
        <w:rPr>
          <w:rFonts w:hint="eastAsia"/>
        </w:rPr>
      </w:pPr>
      <w:r>
        <w:rPr>
          <w:rFonts w:hint="eastAsia"/>
        </w:rPr>
        <w:t>CCTACGGGAGGCTGCAGTTAGGGATCTTGCGCAATGGGAGAAATCCTGACGCAGCGACGCCGCGTGGGGGACGACGGCCCTCGGGTCGTAAACCCCTTTTCTGAGGGACGAGGACGGACGGTACCTCAGGAAGAAGCACCGGCTAACCCCGTGCCAGCAGCCGCGGTAATACGGGGGGTGCGAGCGTTGTCCGGATTTATTGGGTTTAAAGGGTGCGTAGGCGGCTTATTAAGTCAGGGGTGAAAGACTGCAGCTCAACTGTAGCAGTGCCTTTGATACTGATGAGCTTGAGTACAGATGAGGCAGGCGGAATGGGTGGTGTAGCGGTGAAATGCATAGATACCATCCAGAACACCGATTGCGAAGGCAGCCTGCTAAACTGTAACTGACGCTGAGGCACGAAAGCGTGGGGATCGAACAGGATTAGATACCCTGGTAGTCC</w:t>
      </w:r>
    </w:p>
    <w:p w14:paraId="4C1C1843">
      <w:pPr>
        <w:rPr>
          <w:rFonts w:hint="eastAsia"/>
        </w:rPr>
      </w:pPr>
      <w:r>
        <w:rPr>
          <w:rFonts w:hint="eastAsia"/>
        </w:rPr>
        <w:t>&gt;OTU025723</w:t>
      </w:r>
    </w:p>
    <w:p w14:paraId="52B58743">
      <w:pPr>
        <w:rPr>
          <w:rFonts w:hint="eastAsia"/>
        </w:rPr>
      </w:pPr>
      <w:r>
        <w:rPr>
          <w:rFonts w:hint="eastAsia"/>
        </w:rPr>
        <w:t>CCTACGGGGGGCTGCAGTGGGGAATTTTGCGCAATGGGCTAACGCCTGACGCAGCAACGCCGCGTGGAGGATGAAGTACCTCGGTACGTAAAGCCCTTTCGGCAGGGACGAAGCAAGCGACGGTACCTGCAGAAGAAGCCCCGGCCAACTACGTGCCAGCAGCCGCGGTAACACGTAGGGGGCGAGCGTTGTCCGGAATCATTGGGCGTAAAGAGCTCGTAGGCGGCTTGTCACGTCGGGTGTGAAAGCCCGGGGCTTAACCCCGGGTCTGCATTCGATACGGGCTGGCTGGAGTGTGGTAGGGGAGATCGGAATTCCTGGTGTAGCGGTGAAATGCGCAGATATCAGGAGGAACACCAGTAGCGAAGGCGGCTCGCTGGGCCACACCTGACGCTGAGACGCGAAAGCTAGGGGAGCGAACAGGATTAGATACCCGAGTAGTCC</w:t>
      </w:r>
    </w:p>
    <w:p w14:paraId="7E125243">
      <w:pPr>
        <w:rPr>
          <w:rFonts w:hint="eastAsia"/>
        </w:rPr>
      </w:pPr>
      <w:r>
        <w:rPr>
          <w:rFonts w:hint="eastAsia"/>
        </w:rPr>
        <w:t>&gt;OTU025724</w:t>
      </w:r>
    </w:p>
    <w:p w14:paraId="7DAC3DA8">
      <w:pPr>
        <w:rPr>
          <w:rFonts w:hint="eastAsia"/>
        </w:rPr>
      </w:pPr>
      <w:r>
        <w:rPr>
          <w:rFonts w:hint="eastAsia"/>
        </w:rPr>
        <w:t>CCTACGGGTGGCTGCAGTGGGGAATATTGCACAATGGGCGAAAGCCTGATGCAGCCATGCCGCGTGTGTGAAGAAGGCCTTCGGGTTGTAAAGCACTTTAGGCGGGGAGGAAAAGTTAACGATTAATACTCGTTAGCCGTGACGTTACCCGCAGAATAAGCACCGGCTAACTCCGTGCCAGCAGCCGCGGTAATACGGAGGGTGCAAGCGTTAATCGGAATTACTGGGCGTAAAGAGTGCGTAGGCGGTTTGATAAGCGGAGTGTGAAATCCCCGGGCTTAACCTGGGAACTGCATTCCGAACTGTCAAGCTAGAGTATGATAGAGGGTGGTGGAATTCCGAGTGTAGCGGTGAAATGCGTAGATATTCGGAGGAACACCAGTGGCGAAGGCGACCACCTGGATCAATACTGACGCTGAGGTACGAAAGCGTGGGGAGCAAACAGGATTAGATACCCGTGTAGTCC</w:t>
      </w:r>
    </w:p>
    <w:p w14:paraId="05DB1C80">
      <w:pPr>
        <w:rPr>
          <w:rFonts w:hint="eastAsia"/>
        </w:rPr>
      </w:pPr>
      <w:r>
        <w:rPr>
          <w:rFonts w:hint="eastAsia"/>
        </w:rPr>
        <w:t>&gt;OTU025725</w:t>
      </w:r>
    </w:p>
    <w:p w14:paraId="5D0D0610">
      <w:pPr>
        <w:rPr>
          <w:rFonts w:hint="eastAsia"/>
        </w:rPr>
      </w:pPr>
      <w:r>
        <w:rPr>
          <w:rFonts w:hint="eastAsia"/>
        </w:rPr>
        <w:t>CCTACGGGGGGCAGCAGTGAGGAATCTTGCGCAATGGGCGAAAGCCTGACGCAGCGACGCCGCGTGAGGGATGAAGGCCTTCGGGTCGTAAACCTCTGTCAGGGGGGAAGAACCCGCATCCGGTGAATAGCCGGAAGCGCTGACGGTACCCCCAGAGGAAGCACCGGCTAACTCCGTGCCAGCAGCCGCGGTAAGACGGAGGGTGCGAGCGTTGTTCGGAATTATTGGGCGTAAAGGGCGCGTAGGCGGCCATGCGTGTCTTCCGTGAAATCCCTCGGCTTAACCGAGGACGTGCGGAAGAAACTGCAAGGCTCGAGTCCGGAAGAGGGGGGCGGAATTCCCGGTGTAGCGGTGGAATGCGTAGAGATCGGGAAGAACATCAGTGGCGAAGGCGGCCTGCTGGGCTGTTGCTGACGCTGAGGCGCGACAGCGTGGGGAGCAAACAGGATTAGATACCCTAGTAGTCC</w:t>
      </w:r>
    </w:p>
    <w:p w14:paraId="73AAF1BF">
      <w:pPr>
        <w:rPr>
          <w:rFonts w:hint="eastAsia"/>
        </w:rPr>
      </w:pPr>
      <w:r>
        <w:rPr>
          <w:rFonts w:hint="eastAsia"/>
        </w:rPr>
        <w:t>&gt;OTU025726</w:t>
      </w:r>
    </w:p>
    <w:p w14:paraId="1313C5B4">
      <w:pPr>
        <w:rPr>
          <w:rFonts w:hint="eastAsia"/>
        </w:rPr>
      </w:pPr>
      <w:r>
        <w:rPr>
          <w:rFonts w:hint="eastAsia"/>
        </w:rPr>
        <w:t>CCTACGGGCGGCTGCAGTAGGGAATATTGCACAATGGAGGAAACTCTGATGCAGCGACGCCGCGTGAGTGACGAAGGCCTTCGGGTTGTAAAGCTCTGTTCTCAGGGAAAAAGAAAGTGATTGTACCTGAGGAGAAAGGACCGGCTAACTTCGTGCCAGCAGCCGCGGTAAGACGAGGGGTCCAAGCGTTGTTCGGAATCATTGGGCGTAAAGCGGGTGTAGGTGGCCGTGTAAGTGTGGTGTGAAATCTCCCGGCTTAACTGGGAGGGTGCGCTACAGACTGCATGGCTAGAGTGTGGGAGAGGAAAGTGGAATTCCTGGTGTAGCGGTGAAATGCGTAGATATCAGGAGGAACACCTGCGGTGTAAACGGCTTTCTGGACCGTAACTGACGCTGAGGCACGAAAGCGTGGGTAGCAAACAGGATTAGATACCCCGGTAGTCC</w:t>
      </w:r>
    </w:p>
    <w:p w14:paraId="1749A47B">
      <w:pPr>
        <w:rPr>
          <w:rFonts w:hint="eastAsia"/>
        </w:rPr>
      </w:pPr>
      <w:r>
        <w:rPr>
          <w:rFonts w:hint="eastAsia"/>
        </w:rPr>
        <w:t>&gt;OTU025727</w:t>
      </w:r>
    </w:p>
    <w:p w14:paraId="4F979892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TTTTCGGATTGTAAACCCCTTTCAGGAAGGACGAAGGTTCGGCAGTTAATAGCTGACCGGACTGACGGTACTTCCACAAGAAGGTCCGGCTAACTACGTGCCAGCAGCCGCGGTAATACGTAGGGGGCGAGCGTTGTCCGGAATTATTGGGCGTAAAGAGCGTGTAGGCGGTTCGGTAAGTCTGCCGTGAAAACCCGTGGCTTAACTGCGGGCTTGCGGTTGATACGGGCGGGCTAGAGTTCGGTAGGGGAGACTGGAATTCCCGGTGTAGCGGTGAAATGCGCAGATATCGGGAGGAACACCAGTAGCGAAGGCGGCTCGCTGGGCCATACCTGACGCTGAGACGCGAAAGCGTGGGGAGCGAACAGGATTAGATACCCCGGTAGTCC</w:t>
      </w:r>
    </w:p>
    <w:p w14:paraId="2403614C">
      <w:pPr>
        <w:rPr>
          <w:rFonts w:hint="eastAsia"/>
        </w:rPr>
      </w:pPr>
      <w:r>
        <w:rPr>
          <w:rFonts w:hint="eastAsia"/>
        </w:rPr>
        <w:t>&gt;OTU025728</w:t>
      </w:r>
    </w:p>
    <w:p w14:paraId="7D4FC8A6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CCCGTGACGAAGCCCTTCGGGGTGACGGTAGTGGGGGAAGAAGCACCGGCTAACTACGTGCCAGCAGCCGCGGTAATACGTAGGTGGCAAGCGTTGTCCGGAATTATTGGGCGTAAAGCGCGCGCAGGCGGCTGTCTACGTCCGGGGTGAAAGCCCAGAGCTCAACTCTGGGATTGCCTTGGATACGGGATAGCTTGAGGATCGGAGAGGCAAGGGGAATTCCACGTGTAGCGGTGAAATGCGTAGAGATGTGGAGGAACACCAGTGGCGAAGGCGACTCTCTGGTCTGTAACTGACGCTGAGGCGCGAAAGCGTGGGGAGCGAACAGGATTAGATACCCCTGTAGTCC</w:t>
      </w:r>
    </w:p>
    <w:p w14:paraId="4B560B84">
      <w:pPr>
        <w:rPr>
          <w:rFonts w:hint="eastAsia"/>
        </w:rPr>
      </w:pPr>
      <w:r>
        <w:rPr>
          <w:rFonts w:hint="eastAsia"/>
        </w:rPr>
        <w:t>&gt;OTU025729</w:t>
      </w:r>
    </w:p>
    <w:p w14:paraId="135ECB24">
      <w:pPr>
        <w:rPr>
          <w:rFonts w:hint="eastAsia"/>
        </w:rPr>
      </w:pPr>
      <w:r>
        <w:rPr>
          <w:rFonts w:hint="eastAsia"/>
        </w:rPr>
        <w:t>CCTACGGGAGGCTGCAGTGGGGAATATTGCGCAATGGACGAAAGTCTGACGCAGCGACGCCGCGTGTGGGATGACGGTCTTCGGATTGTAAACCACTGTCGGGAGGGACGAATACGCCGCAAGGCGGGTGACGGTACCTCCAAAGGAAGCACCGGCTAACTCCGTGCCAGCAGCCGCGGTAATACGGAGGGTGCGAGCGTTGTCCGGAATCACTGGGCGTAAAGGGCGCGTAGGCGGCCTTCCAAGTCAGGTGTGAAAGCCCCGGGCTCAACCCCGGGACGCCCGCGGGGACTGCGCGGCTGGAGTGTCGGAGGGGGGGGCGGAATTCCTGGTGTAGCGGTGGAATGCGCAGATATCAGGAGGAACACCAGTGGCGAAGGCGGGTCTCTGGGCCGAAACTGACGCTGAGGAGCGAAAGCGTGGGGAGCGAACAGGATTAGATACCCCTGTAGTCC</w:t>
      </w:r>
    </w:p>
    <w:p w14:paraId="6B16086B">
      <w:pPr>
        <w:rPr>
          <w:rFonts w:hint="eastAsia"/>
        </w:rPr>
      </w:pPr>
      <w:r>
        <w:rPr>
          <w:rFonts w:hint="eastAsia"/>
        </w:rPr>
        <w:t>&gt;OTU025730</w:t>
      </w:r>
    </w:p>
    <w:p w14:paraId="5B8D5CB8">
      <w:pPr>
        <w:rPr>
          <w:rFonts w:hint="eastAsia"/>
        </w:rPr>
      </w:pPr>
      <w:r>
        <w:rPr>
          <w:rFonts w:hint="eastAsia"/>
        </w:rPr>
        <w:t>CCTACGGGTGGCAGCAGTAGGGAATCTTCCGCAATGGACGCAAGTCTGACGGAGCAACGCCGCGTGAGCGAAGAAGGCCTTCGGGTCGTAAAGCTCTGTTGTCAGGGAAGAGAATGGACGGTACCTGAGGAATAAGTCACGGCTAACTACGTGCCAGCAGCCGCGGTAATACGAAGGGGGCTAGCGTTGTTCGGATTTACTGGGCGTAAAGCGCACGTAGGCGGATCGTTAAGTCGGGGGTGAAATCCTGGAGCTCAACTCCAGAACTGCCTTCGATACTGGCGATCTTGAGTCCGGAAGAGGTGAGTGGAACTCCTAGTGTAGAGGTGGAATTCGTAGATATTAGGAAGAACACCAGTGGCGAAGGCGGCTCACTGGTCCGGTACTGACGCTGAGGTGCGAAAGCGTGGGGAGCAAACAGGATTAGATACCCCAGTAGTCC</w:t>
      </w:r>
    </w:p>
    <w:p w14:paraId="466B3117">
      <w:pPr>
        <w:rPr>
          <w:rFonts w:hint="eastAsia"/>
        </w:rPr>
      </w:pPr>
      <w:r>
        <w:rPr>
          <w:rFonts w:hint="eastAsia"/>
        </w:rPr>
        <w:t>&gt;OTU025731</w:t>
      </w:r>
    </w:p>
    <w:p w14:paraId="7C98C60C">
      <w:pPr>
        <w:rPr>
          <w:rFonts w:hint="eastAsia"/>
        </w:rPr>
      </w:pPr>
      <w:r>
        <w:rPr>
          <w:rFonts w:hint="eastAsia"/>
        </w:rPr>
        <w:t>CCTACGGGCGGCAGCAGTGGGGAATCTTGCGCAATGGCCGAAAGGCTGACGCAGCGACGCCGCGTGGGGGATGAATGGCTTCGGCCCGTAAACCCCTGTCATTTGCGAACAATTCGGTTCAATTAACACCTGAACCGTTGATAGTAGCGAAAGAGGAAGGGACGGCTAACTCTGTGCCAGCAGCCGCGGTAAGACAGAGGTGCCAAGCGTTAGGCGGAATCACTGGGCTTAAAGCGTGTGTAGGCGGACTTCTAAGTGCCTTGTGAAATCCCACGGCTCAACCGTGGAACTGCTGGGCATACTGGGAGTCTTGGGCCATTCAGGGGCAACTGGAACAAGCGGTGGAGCGGTGAAATGCGTAGATATCGCTTGGAACGCCGAAGGTGAAAACAGGTTGCTGGGGATGTGCCGACGCTGAGACACGAAAGCCAGGGGAGCAAACGGGATTAGATACCCGAGTAGTCC</w:t>
      </w:r>
    </w:p>
    <w:p w14:paraId="7DEC016A">
      <w:pPr>
        <w:rPr>
          <w:rFonts w:hint="eastAsia"/>
        </w:rPr>
      </w:pPr>
      <w:r>
        <w:rPr>
          <w:rFonts w:hint="eastAsia"/>
        </w:rPr>
        <w:t>&gt;OTU025732</w:t>
      </w:r>
    </w:p>
    <w:p w14:paraId="7311BEC9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CGTCCGGGACGATAATGACGGTACCGGAAGAAGAAGCCCCGGCTAACTTCGTGCCAGCAGCCGCGGTAATACGAAGGGGGCTAGCGTTGTCCGGATTGACTGGGCGTAAAGCGCACGCAGGTGGTCGTGCAAGTGTCGTGTGAAAGCAGCTCGCTTAACGAGCTGAGGCCATGGCAGACTGCACAACTCGAGCCCGTGAGAGGTCGGTGGAATTGCCGGTGGAGTGGTGGAATGCGTAGAGATCGGGAGGAAGCTCAACGGCGCAGGCAGCCGGCTAGGACCAGATTGACGCTGAGGGACGAAAGCGTGGGGAGCGAACAGGATTAGATACCCCAGTAGTCC</w:t>
      </w:r>
    </w:p>
    <w:p w14:paraId="2C3250F7">
      <w:pPr>
        <w:rPr>
          <w:rFonts w:hint="eastAsia"/>
        </w:rPr>
      </w:pPr>
      <w:r>
        <w:rPr>
          <w:rFonts w:hint="eastAsia"/>
        </w:rPr>
        <w:t>&gt;OTU025733</w:t>
      </w:r>
    </w:p>
    <w:p w14:paraId="36DD28AE">
      <w:pPr>
        <w:rPr>
          <w:rFonts w:hint="eastAsia"/>
        </w:rPr>
      </w:pPr>
      <w:r>
        <w:rPr>
          <w:rFonts w:hint="eastAsia"/>
        </w:rPr>
        <w:t>CCTACGGGCGGCTGCAGTGGGGAATCTTGCGCAATGGTCGAAAGACTGACGCAGCGACGCCGCGTGCGGGAGGAAGCTCTTCGGGGTGTAAACCGCTGTTGCCCGGGACGAATGACCAGTTTCGACTGGTTTGACGGTACCTGAAGAAGAAGCTGCGGCTAACTACGTGCCAGCAGCCGCGGTAATACGTAGGCAGCGAGCGTTGTTCGGAGTTACTGGGCGTAAAGCGTGCGTAGGCGGTGGCCCAAGTCTGGTGTGAAATCTCCCGGCTCAACCGGGAGGGTGCGCCGGAAACTGGGTCGCTCGAGTACTGGAGAGGCAAGCGGAATTCCTGGTGTAGCGGTGAAATGCGTAGATATGCGGAGGAACACCGATGGCGAAGGCAATCCCCTGGGCCTGTACTGACGCTCATGCACGAAAGCGTGGGGAGCAAACAGGATTAGATACCCCTGTAGTCC</w:t>
      </w:r>
    </w:p>
    <w:p w14:paraId="62A2495D">
      <w:pPr>
        <w:rPr>
          <w:rFonts w:hint="eastAsia"/>
        </w:rPr>
      </w:pPr>
      <w:r>
        <w:rPr>
          <w:rFonts w:hint="eastAsia"/>
        </w:rPr>
        <w:t>&gt;OTU025734</w:t>
      </w:r>
    </w:p>
    <w:p w14:paraId="185CF344">
      <w:pPr>
        <w:rPr>
          <w:rFonts w:hint="eastAsia"/>
        </w:rPr>
      </w:pPr>
      <w:r>
        <w:rPr>
          <w:rFonts w:hint="eastAsia"/>
        </w:rPr>
        <w:t>CCTACGGGTGGCAGCAGTGGGGAATATTGGACAATGGGCGCAAGCCTGATCCAGCCATGCCGCGTGAGGGATGAAGGCCTTCGGGTTGTAAACCTCTTTCAGCAGGGACGAAGCGAAAGTGACGGTACCTGCAGAAGAAGCCCCGGCCAACTACGTGCCAGCAGCCGCGGTAACACGTAGGATGCAAGCGTTGTCCGGATTTACTGGGCGTAAAGGGCGCGCAGGCGGCACTTCAAGTACGCACTGAAATCTCCCGGCTAAACCGGGAGGGTGGTGAGTAGACTGAGGAGCTAGAGAGTGGTAGAGGGTGGTGGAATTCCTGGTGTAGCGGTGAAATGCGCAGATATCGGGAGGAACACCAGTAGCGAAGGCGGCTCGCTGGGCCATTCCTGACGCTGAGACGCGAAAGCTAGGGGAGCGAACAGGATTAGATACCCCGGAGTCC</w:t>
      </w:r>
    </w:p>
    <w:p w14:paraId="14943B9C">
      <w:pPr>
        <w:rPr>
          <w:rFonts w:hint="eastAsia"/>
        </w:rPr>
      </w:pPr>
      <w:r>
        <w:rPr>
          <w:rFonts w:hint="eastAsia"/>
        </w:rPr>
        <w:t>&gt;OTU025735</w:t>
      </w:r>
    </w:p>
    <w:p w14:paraId="3D77C642">
      <w:pPr>
        <w:rPr>
          <w:rFonts w:hint="eastAsia"/>
        </w:rPr>
      </w:pPr>
      <w:r>
        <w:rPr>
          <w:rFonts w:hint="eastAsia"/>
        </w:rPr>
        <w:t>CCTACGGATGGCTGCAGTCGAGGATCTTCGGCAATGGGCGCAAGCCTGACCGAGCGACGCCGCGTGGGCGATGAAGGCCTTCGGGTTGTAAAGCCCTGTCGCGGGGGGGGAAACCTGACCCCCCCCGGGAGGAAGCACGGGCTAAGTTCGTGCCAGCAGCCGCGGTAAGACGAACCGTGCGAACGTTGTTCGGAATCACTGGGCTTAAAGGGCGCGTAGGCGGGCCGGCGAGTCGGAGGTGAAAGCCCCCAGCTCAACTGGGGAAGCGCCCCCGATACTGCCGGCCTGGAGGGGGGTAGGGGCGTGCGGAACTTCCGGTGGAGCGGTGAAATGCGTAGATATCGGAAGGAACACCGGTGGCGAAGGCGGCACGCTGGGCCCGCCCTGACGCTGAGGCGCGAAAGCCAGGGGAGCGAACGGGATTAGATACCCGGGTAGCC</w:t>
      </w:r>
    </w:p>
    <w:p w14:paraId="15F1D481">
      <w:pPr>
        <w:rPr>
          <w:rFonts w:hint="eastAsia"/>
        </w:rPr>
      </w:pPr>
      <w:r>
        <w:rPr>
          <w:rFonts w:hint="eastAsia"/>
        </w:rPr>
        <w:t>&gt;OTU025736</w:t>
      </w:r>
    </w:p>
    <w:p w14:paraId="5628D4FA">
      <w:pPr>
        <w:rPr>
          <w:rFonts w:hint="eastAsia"/>
        </w:rPr>
      </w:pPr>
      <w:r>
        <w:rPr>
          <w:rFonts w:hint="eastAsia"/>
        </w:rPr>
        <w:t>CCTACGGGTGGCTGCAGTAGAGAATCTTGCGCAATGCGCGAAAGCGTGACGCAGCAACGCCGCGTGGGGGAAGAAGGCCTTCGGGTCGTAAACCTCTTTCAGGAGGGACGAAGTCCGGGCGGTTAATAGCCGTTCCGGATGACGGTACCTCCAGAATAAGCACCGGCTAACTACGTGCCAGCAGCCGCGGTAATACGTAGGGTGCAAGCGTTAATCGGAATTACTGGGCGTAAAGCGTGCGCAGGCGGTCATGCAAGACAGATGTGAAATCCCCGGGCTCAACCTGGGAACTGCATTTGTGACTGCATGGCTGGAGTACGGTAGAGGGAGATGGAATTCCGCGTGTAGCAGTGAAATGCGTAGATATGCGGAGGAACACCGATGGCGAAGGCAATCTCCTGGACCTGTACTGACGCTCATGCACGAAAGCGTGGGGAGCAAACAGGATTAGATACCCCGGTAGTCC</w:t>
      </w:r>
    </w:p>
    <w:p w14:paraId="6078C263">
      <w:pPr>
        <w:rPr>
          <w:rFonts w:hint="eastAsia"/>
        </w:rPr>
      </w:pPr>
      <w:r>
        <w:rPr>
          <w:rFonts w:hint="eastAsia"/>
        </w:rPr>
        <w:t>&gt;OTU025737</w:t>
      </w:r>
    </w:p>
    <w:p w14:paraId="7D67EB0F">
      <w:pPr>
        <w:rPr>
          <w:rFonts w:hint="eastAsia"/>
        </w:rPr>
      </w:pPr>
      <w:r>
        <w:rPr>
          <w:rFonts w:hint="eastAsia"/>
        </w:rPr>
        <w:t>CCTACGGGCGGCTGCAGTAGGGGATCTTGCACAATGGGCGCAAGCCTGATGCAGCGATGCCGCGTGAGGGATGAAGGCCTTCGGGTTGTAAACCTCTTTCAGTAGGGAAGAAGCCACGGGTCACCGTGGTGACGGTACCTGCAGAAGAAGCCCCGGCTAACTACGTGCCAGCAGCCGCGGTAAAACGTAGGAGGCGAGCGTTATCCGGAATCACTGGGCGTAAAGGGCGTCTAGGCGGTTGGGTAAGCGGGGTGTGAAAGCTGAGGGCTTAACCCTCAGAGTGCGCCGCGAACTGTCTGACTAGAGGGCAGGCGAAGGGGGTGGAATTCTCGGTGGAGTGGTGAAATGCGTAGAGATCGGGAAGAACATCAGTGGCGAAGGCGGCCTGCTGGGCTGTTGCTGACGCTGAGGCGCGACAGCGTGGGGAGCAAACAGGATTAGATACCCGGGTAGTCC</w:t>
      </w:r>
    </w:p>
    <w:p w14:paraId="6516503F">
      <w:pPr>
        <w:rPr>
          <w:rFonts w:hint="eastAsia"/>
        </w:rPr>
      </w:pPr>
      <w:r>
        <w:rPr>
          <w:rFonts w:hint="eastAsia"/>
        </w:rPr>
        <w:t>&gt;OTU025738</w:t>
      </w:r>
    </w:p>
    <w:p w14:paraId="23BD93C0">
      <w:pPr>
        <w:rPr>
          <w:rFonts w:hint="eastAsia"/>
        </w:rPr>
      </w:pPr>
      <w:r>
        <w:rPr>
          <w:rFonts w:hint="eastAsia"/>
        </w:rPr>
        <w:t>CCTACGGGCGGCTGCAGTAGGGAATTGTTCGCAATGGGCGCAAGCCTGACGACGCAACGCCGCGTGGAGGATGAAGGGCTTCGGCTCGTAAACTCCTTTCGACCGAGATGAATATCCATGGGGCTAATATCCCTGTGGACTGACAGTATCGAGGGAAGAAGCCCCGGCTAACTCCGTGCCAGCAGCCGCGGTAATACGGGGGGGGCAAGCGTTGTTCGGAATTACTGGGCGTAAAGGGTGTGTAGGCGGTTGCGTAAGTCTGGTGTGAAATCTTCACCGCTTAACGGGAAGAGGTCACTGGAAACTGCGTAACTCGAGTATGGTAGAGGCAAGCGGAATTCCTGGTGTAGCGGTGAAATGCGTAGATATCTGGAGGAACACCGGTGGCGAAGGCGGCATCCTGGACCAATATTGACGCTGAGGCGCGAAAGCGTGGGGAGCAAACAGGATTAGATACCCTAGTAGTCC</w:t>
      </w:r>
    </w:p>
    <w:p w14:paraId="38FFA679">
      <w:pPr>
        <w:rPr>
          <w:rFonts w:hint="eastAsia"/>
        </w:rPr>
      </w:pPr>
      <w:r>
        <w:rPr>
          <w:rFonts w:hint="eastAsia"/>
        </w:rPr>
        <w:t>&gt;OTU025739</w:t>
      </w:r>
    </w:p>
    <w:p w14:paraId="380EC6E7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CTAGGGTTGTAAAGCTCTTTTACCCGGGATGATAATGACAGTACCGGGAGAATAAGCCCCGGCTAACTCCGTGCCAGCAGCCGCGGTAATACGTAGGGAGCAAGCGTTGTTCGGAATTACTGGGCGTAAAGCGCACGTAGGCGGACATTTAAGTCAGGGGTGAAATCCCGGGGCTCAACCTCGGAACTGCCTTTGATACTGGGTGTCTAGAGTACTGGAGAGGAGACTGGAATTTACGGTGTAGCAGTGAAATGCGTAGAGATCGTAAGGAAGGCCAGTGGCGAAGGCGAGTCTCTGGACAGTTACTGACGCTGAGGCACGAAGGCCAGGGGAGCAAACGGGATTAGATACCCCGGTAGTCC</w:t>
      </w:r>
    </w:p>
    <w:p w14:paraId="5A74092A">
      <w:pPr>
        <w:rPr>
          <w:rFonts w:hint="eastAsia"/>
        </w:rPr>
      </w:pPr>
      <w:r>
        <w:rPr>
          <w:rFonts w:hint="eastAsia"/>
        </w:rPr>
        <w:t>&gt;OTU025740</w:t>
      </w:r>
    </w:p>
    <w:p w14:paraId="3A98F91D">
      <w:pPr>
        <w:rPr>
          <w:rFonts w:hint="eastAsia"/>
        </w:rPr>
      </w:pPr>
      <w:r>
        <w:rPr>
          <w:rFonts w:hint="eastAsia"/>
        </w:rPr>
        <w:t>CCTACGGGTGGCTGCAGTGGGGAATATTGCACAATGGGCGAAAGCCTGATGCAGCGACGCCGCGTGAGGGATGACGGCCTTCGGGTTGTAAAGCTCTGTGGGGAGGGAAGAATAAGGTTGAGCCAATACCTCAGCCGATGACGGTACCTCCTTAGCAAGCACCGGCTAACTCTGTGCCAGCAGCCGCGGTAATACAGAGGGTGCAAACGTTGTTCGGAATTACTGGGCGTAAAGCGCGTGTAGGCGGCTCCAAAAGTCGGATGTGAAATCCCGCGGCTCAACCGTGGAAGTGCACTCGATACTGTGGAGCTAGAGTCCTGGAGAGGAAGGTGGAATGCTTGGTGTAGAGGTGAAATTCGTAGATATCAAGCGGAACACCGGTGGCGAAGGCGGCCTTCTGGACAGTGACTGACGCTGAGACGCGAAAGCGTGGGGAGCAAACAGGATTAGATACCCCGGTAGTCC</w:t>
      </w:r>
    </w:p>
    <w:p w14:paraId="187080BD">
      <w:pPr>
        <w:rPr>
          <w:rFonts w:hint="eastAsia"/>
        </w:rPr>
      </w:pPr>
      <w:r>
        <w:rPr>
          <w:rFonts w:hint="eastAsia"/>
        </w:rPr>
        <w:t>&gt;OTU025741</w:t>
      </w:r>
    </w:p>
    <w:p w14:paraId="0E594E71">
      <w:pPr>
        <w:rPr>
          <w:rFonts w:hint="eastAsia"/>
        </w:rPr>
      </w:pPr>
      <w:r>
        <w:rPr>
          <w:rFonts w:hint="eastAsia"/>
        </w:rPr>
        <w:t>CCTACGGGTGGCTGCAGTCGAGAATTTTTCTCAATGGGCGCAAGCCTGAAGGAGCGACGCCGCGTGGGGGATGAAGGGTTTCGATCCGTAAACCCCTGTCATTTGTGAACAATGTCCATTATTTAAAAGATGATGGATTGATAGTAGCGAAAGAGGAAGGGACGGCTAACTCCGTGCCAGCAGCCGCGGTAATACGGAGGGTGCGAGCGTTGTTCGGAATTACTGGGCGTAAAGCGCGCGCAGGTGGGTGCGCAAGTCGGAGGTGAAAGCGCAGGGCTCAACCGTGGAGGGTCATTGGAAACTGGGGGACTTGAGTACAGAAGAGGAAAGCGGAATTCCATGTGTAGCAGTGAAATGCGTAGATATCGGGAGGAACATCTGTGGCGAAGGCGACACCCTGGACCAGCACTGACACTGAGGCACGAAAGCGTGGGGAGCAAACAGGATTAGATACCCGTGTAGTCC</w:t>
      </w:r>
    </w:p>
    <w:p w14:paraId="6F7A006B">
      <w:pPr>
        <w:rPr>
          <w:rFonts w:hint="eastAsia"/>
        </w:rPr>
      </w:pPr>
      <w:r>
        <w:rPr>
          <w:rFonts w:hint="eastAsia"/>
        </w:rPr>
        <w:t>&gt;OTU025742</w:t>
      </w:r>
    </w:p>
    <w:p w14:paraId="0A08E970">
      <w:pPr>
        <w:rPr>
          <w:rFonts w:hint="eastAsia"/>
        </w:rPr>
      </w:pPr>
      <w:r>
        <w:rPr>
          <w:rFonts w:hint="eastAsia"/>
        </w:rPr>
        <w:t>CCTACGGGGGGCTGCAGTGGGGAATATTGGACAATGGGCGCAAGCCTGATCCAGCAATTCCGCGTGGGTGAAGAAGGTCCTCGGATCGTAAAGCCCTTTTGGCAGGGAAGATTGTGACGGTACCTGCAGAATAAGCCCCGGCCAACTTCGTGCCAGCAGCCGCGGTAATACGAAGGGGGCTAGCGTTGCTCGGAATCATTGGGCGTAAAGGGCGCGTAGGCGGCCCACACAGTCGGGCGTGAAATTCCCGGGCTCAACCTGGGGCGTGCGCTCGAGACGTGCGGGCTTGAGGATGGAAGAGGGTCGCGGAATTCCCGGTGTAGAGGTGAAATTCGTAGATATCGGGAGGAACACCAGTGGCGAAGGCGGCGGCCTGGACCGATACTGACGCTGAGGTGCGAAAGCGTGGGGAGCAAACAGGATTAGATACCCCGGTAGTCC</w:t>
      </w:r>
    </w:p>
    <w:p w14:paraId="66AD3705">
      <w:pPr>
        <w:rPr>
          <w:rFonts w:hint="eastAsia"/>
        </w:rPr>
      </w:pPr>
      <w:r>
        <w:rPr>
          <w:rFonts w:hint="eastAsia"/>
        </w:rPr>
        <w:t>&gt;OTU025743</w:t>
      </w:r>
    </w:p>
    <w:p w14:paraId="099AB24E">
      <w:pPr>
        <w:rPr>
          <w:rFonts w:hint="eastAsia"/>
        </w:rPr>
      </w:pPr>
      <w:r>
        <w:rPr>
          <w:rFonts w:hint="eastAsia"/>
        </w:rPr>
        <w:t>CCTACGGGAGGCTGCAGTGGGGAATATTGGACAATGGGCGCAAGCCTGATCCAGCCATGCCGCGTGAGTGAAGAAGGCCTTCGGGTTGTAAAGCTCTTTTGTCCGGAAAGAAAAGCCTTCGGTTAATACCCGGGGGTGATGACGGTACCGGAAGAATAAGCACCGGCTAACTTCGTGCCAGCAGCCGCGGTAATACGAAGGGTGCAAGCGTTACTCGGAATTACTGGGCGTAAAGCGTGCGTAGGCGGATCGTTAAGTCGGATGTGAAATCCCCGAGCTTAACTTGGGAATTGCATTCGATACTGGTGAGCTAGAGTATGGGAGAGGATGGTAGAATTCCAGGTGTAGCGGTGAAATGCGTAGAGATCGGGAGGAACATCAGTGGCGAAGGCGGCCACCTGGGACAACACTGACGCTGAGGCACGAAAGCGTGGGGAGCAAACAGGATTAGATACCCCTGTAGTCC</w:t>
      </w:r>
    </w:p>
    <w:p w14:paraId="3F23A030">
      <w:pPr>
        <w:rPr>
          <w:rFonts w:hint="eastAsia"/>
        </w:rPr>
      </w:pPr>
      <w:r>
        <w:rPr>
          <w:rFonts w:hint="eastAsia"/>
        </w:rPr>
        <w:t>&gt;OTU025744</w:t>
      </w:r>
    </w:p>
    <w:p w14:paraId="4FE000B5">
      <w:pPr>
        <w:rPr>
          <w:rFonts w:hint="eastAsia"/>
        </w:rPr>
      </w:pPr>
      <w:r>
        <w:rPr>
          <w:rFonts w:hint="eastAsia"/>
        </w:rPr>
        <w:t>CCTACGGGTGGCAGCAGTAGGGAATCTTGCGCAATGGGCGAAAGCCTGACGCAGCGACGCCGCGTGAGGGATGACGGCCTTCGGGTTGTAAACCTCTTTCAGCAGGGACGAAGCCTCACGGTGACGGTACCTGCAGAAGAAGGTCCGGCCAACTACGTGCCAGCAGCCGCGGTAATACGTAGGGACCAAGCGTTGTCCGGATTTATTGGGCGTAAAGAGCTCGTAGGCGGCTGTTCACGTCGGGTGTGAAAACTCTAGGCTCAACCTAGAGAGGCCACCCGATACTGCTGTGGCTAGAGTCCAGTAGGGGAGTGTGGAATTCCCGGTGTAGCGGTGAAATGCGCAGATATCAACTGGAACGCCAAAGGCGAAGGCAAGCGACTGGGCCGATTCTGACGCTGAGGCACGAAAGCGTGGGGAGCAAACGGGATTAGATACCCCAGTAGTCC</w:t>
      </w:r>
    </w:p>
    <w:p w14:paraId="795E7416">
      <w:pPr>
        <w:rPr>
          <w:rFonts w:hint="eastAsia"/>
        </w:rPr>
      </w:pPr>
      <w:r>
        <w:rPr>
          <w:rFonts w:hint="eastAsia"/>
        </w:rPr>
        <w:t>&gt;OTU025745</w:t>
      </w:r>
    </w:p>
    <w:p w14:paraId="67B075E1">
      <w:pPr>
        <w:rPr>
          <w:rFonts w:hint="eastAsia"/>
        </w:rPr>
      </w:pPr>
      <w:r>
        <w:rPr>
          <w:rFonts w:hint="eastAsia"/>
        </w:rPr>
        <w:t>CCTACGGGAGGCTGCAGTCGGGAATTTTGGGCAATGGGCGAAAGCCTGACGCAGCGACGCCGCGTGAGGGATGAAGGCCTTCGGGTTGTAAACCTCTTTCAGCAGGGACGAAATTGACGGTACCTGCAGAAGAAGGTCCGGCCAACTACGTGCCAGCAGCCGCGGTAATACGTAGGGACCGAGCGTTGTCCGGAATCATTGGGCGTAAAGAGCGCGTAGGCGGTGCGGTGTGTTTGATGTGAAATCTCCCGGCTCAACCGGGAGGGGCCATCGAAAACTGCCGTGCTTGGGTACGGGAGAGGGGAGTGGAATTCCCGGTGTAGCGGTGAAATGCGTAGAGATCGGGAGGAACACCAGTGACGAAGGTGGCTCCCTGGACCGTGGACCGAGAGGTCTGCTGATCGAGAGATCAGTGCTGACGCTGAGGCGCGAAAGCTAGGGGAGCGAACGGGATTAGATACCCTAGTAGTCC</w:t>
      </w:r>
    </w:p>
    <w:p w14:paraId="2EA5537E">
      <w:pPr>
        <w:rPr>
          <w:rFonts w:hint="eastAsia"/>
        </w:rPr>
      </w:pPr>
      <w:r>
        <w:rPr>
          <w:rFonts w:hint="eastAsia"/>
        </w:rPr>
        <w:t>&gt;OTU025746</w:t>
      </w:r>
    </w:p>
    <w:p w14:paraId="45578DF9">
      <w:pPr>
        <w:rPr>
          <w:rFonts w:hint="eastAsia"/>
        </w:rPr>
      </w:pPr>
      <w:r>
        <w:rPr>
          <w:rFonts w:hint="eastAsia"/>
        </w:rPr>
        <w:t>CCTACGGGCGGCTGCAGTCGAGAATTTTTCTCAATGGGCGAAAGCCTGAAGGAGCGACGCCGCGTGAGGGATGAAGGGCTTCGGCCCGTAAACCTCTGTCATTTGTGAACAATGGTTATCCGTGAATAACGGATGACTTGATAGTAATGAAAGAGGAAGGGACGGCTAACTCTGTGCCAGCAGCCGCGGTAATACAGAGGTCCCGAGCGTTGTTCGGATTCACTGGGCGTAAAGGGTGCGTAGGCGGTCTGGTAAGTCACTTGTGAAATCCCGGTGCTCAACGCCGGGGCCGCAGGTGAGACTGTCAGACTGGAGCTTGGTAGAGGCGAGTGGAATTCCCGGTGTAGCGGTGGAATGCGTAGATATCGGGAAGAACATCGGTGGCGAAGGCGGCCTGCTGGGCTGTTGCTGACGCTGAGGCGCGACAGCGTGGGGAGCAAACAGGATTAGATACCCCTGTAGTCC</w:t>
      </w:r>
    </w:p>
    <w:p w14:paraId="04F8A1ED">
      <w:pPr>
        <w:rPr>
          <w:rFonts w:hint="eastAsia"/>
        </w:rPr>
      </w:pPr>
      <w:r>
        <w:rPr>
          <w:rFonts w:hint="eastAsia"/>
        </w:rPr>
        <w:t>&gt;OTU025747</w:t>
      </w:r>
    </w:p>
    <w:p w14:paraId="4921278E">
      <w:pPr>
        <w:rPr>
          <w:rFonts w:hint="eastAsia"/>
        </w:rPr>
      </w:pPr>
      <w:r>
        <w:rPr>
          <w:rFonts w:hint="eastAsia"/>
        </w:rPr>
        <w:t>CCTACGGGTGGCTGCAGTGGGGAATCTTGGACAATGGGCGAAAGCCTGATCCAGCCATGCCGCGTGAGTGAAGAAGGCCTTAGGGTTGTAAAGCTCTTTTGCCCGGGAAGATAATGACGGTACCGGGAGAATAAGCCCCGGCAAACTTCGTGCCAGCAGCCGCGGTAATACGAAGGGGGCTAGCGTTGTTCGGAATCATTGGGCGTAAAGGGCGTGTAGGCGGTTTGTTAAGTCATGTGTGAAAGCCCTCGGCTCAACCGAGGAAAGACGCATGAAACTGACAAGCTAGAGTACCAAAGAGGGGGGTGGAATTCCCGGTGTAGCGGTGAAATGCGTAGATATCGGGAGGAACACCGGTGGCGAAGGCGGCTTTCTGGGTCTTACCTGACGCTGAGGAACGAAAGCCAGGGGAGCGAACGGGATTAGATACCCGGGTAGTCC</w:t>
      </w:r>
    </w:p>
    <w:p w14:paraId="689813AA">
      <w:pPr>
        <w:rPr>
          <w:rFonts w:hint="eastAsia"/>
        </w:rPr>
      </w:pPr>
      <w:r>
        <w:rPr>
          <w:rFonts w:hint="eastAsia"/>
        </w:rPr>
        <w:t>&gt;OTU025748</w:t>
      </w:r>
    </w:p>
    <w:p w14:paraId="34BA43EB">
      <w:pPr>
        <w:rPr>
          <w:rFonts w:hint="eastAsia"/>
        </w:rPr>
      </w:pPr>
      <w:r>
        <w:rPr>
          <w:rFonts w:hint="eastAsia"/>
        </w:rPr>
        <w:t>CCTACGGGTGGCTGCAGTCGAGAATCTTCGGCAATGAGCGCAAGCTTGACCGAGCGACGCCGCGTGCGGGATGAAGGCCTTCGGGTTGTAAACCGCTTTGGTCCGAGAGAAAGGGCAACTTGATCGATCGGAGAAACAAGGACGGGCTAAGTTCGTGCCAGCAGCCGCGGTAAGACGAACCGTCCAAACGTTATTCGGAATCACTGGGCTTAAAGGGCGCGTAGGCGGCCGAGCGGGTCGCGGGTGAAATCCCCCAGCTTAACTGGGGAACTGCCCTCGATACCACTGCGGCTCGAGGAAGGAAGGGGCAATCGGAACTGTCGGTGGAGCGGTGAAATGCGTTGATATCGACAGGAACGCCGGTGGCGAAAGCGGATTGCTGGTCCTTATCTGACGCTGATGCGCGAAAGCCAGGGGAGCAAACGGGATTAGATACCCTAGTAGTCC</w:t>
      </w:r>
    </w:p>
    <w:p w14:paraId="5F771F89">
      <w:pPr>
        <w:rPr>
          <w:rFonts w:hint="eastAsia"/>
        </w:rPr>
      </w:pPr>
      <w:r>
        <w:rPr>
          <w:rFonts w:hint="eastAsia"/>
        </w:rPr>
        <w:t>&gt;OTU025749</w:t>
      </w:r>
    </w:p>
    <w:p w14:paraId="1D52C8CB">
      <w:pPr>
        <w:rPr>
          <w:rFonts w:hint="eastAsia"/>
        </w:rPr>
      </w:pPr>
      <w:r>
        <w:rPr>
          <w:rFonts w:hint="eastAsia"/>
        </w:rPr>
        <w:t>CCTACGGGGGGCTGCAGTAACGAATCTTCCGCAATGCACGAAAGTGTGACGGAGCGACGCCGCGTGTAGGAGAAGCCCTTCGGGGTGTAAACTACTGTCAGGGGTTAGAAAGTTCTGATCAACCCCAGAGGAAGGCACGGCTAACTCTGTGCCAGCAGCCGCGGTAAGACAGAGGTGCCAAGCGTTGTTCGGAATTATTGGGCGTAAAGCGCGCGCAGGCGGTGGGGTCAGTCCATGGGTGAAATGCCGGAGCTCAACTCCGCGCCCGCCCAGGATACTGCCCGACTGGAGACACGTAGAGGCTGGCGGAATTCCCTGTGTAGCGGTGAAATGCGTAGAGATGGGGGAGAACACTCGTGGCGAAGGCGGCCAGCTAGACCAGTTCTGACACTGAGGCGCGACAGCGTGGGGAGCAAACAGGATTAGATACCCCTGTAGTCC</w:t>
      </w:r>
    </w:p>
    <w:p w14:paraId="39069233">
      <w:pPr>
        <w:rPr>
          <w:rFonts w:hint="eastAsia"/>
        </w:rPr>
      </w:pPr>
      <w:r>
        <w:rPr>
          <w:rFonts w:hint="eastAsia"/>
        </w:rPr>
        <w:t>&gt;OTU025750</w:t>
      </w:r>
    </w:p>
    <w:p w14:paraId="1C796852">
      <w:pPr>
        <w:rPr>
          <w:rFonts w:hint="eastAsia"/>
        </w:rPr>
      </w:pPr>
      <w:r>
        <w:rPr>
          <w:rFonts w:hint="eastAsia"/>
        </w:rPr>
        <w:t>CCTACGGGAGGCAGCAGTAAGGAATATTGGTCAATGGACGCAACTCTGAACCAGCCATGCCGCGTGCAGGAAGACGGACCTATGGTTTGTAAACTGCTTTTGTACGGGAGAAAACCTCCGCTCGTGAGCGGAGCTGATAGTACCGTAAGAATAAGGATCGGCTAACTTCGTGCCAGCAGCCGCGGTAATACGTAGGTGGCAAGCGTTGTCCGGATTTATTGGGCGTAAAGCGCGCGCAGGCGGTTCTTTAAGTCTGATGTGAAAGCCCCCGGCTCAACCGGGGAGGGTCATTGGAAACTGGGAAACTTGAGTGCAGAAGAGGAAAGTGGAATTCCAAGTGTAGCGGTGAAATGCGTAGAGATTTGGAGGAACACCAGTGGCGAAGGCGACTTTCTGGTCTGTAACTGACGCTGAGGCGCGAAAGCGTGGGGAGCAAACAGGATTAGATACCCCGGTAGTCC</w:t>
      </w:r>
    </w:p>
    <w:p w14:paraId="298F7491">
      <w:pPr>
        <w:rPr>
          <w:rFonts w:hint="eastAsia"/>
        </w:rPr>
      </w:pPr>
      <w:r>
        <w:rPr>
          <w:rFonts w:hint="eastAsia"/>
        </w:rPr>
        <w:t>&gt;OTU025751</w:t>
      </w:r>
    </w:p>
    <w:p w14:paraId="46CCE1F1">
      <w:pPr>
        <w:rPr>
          <w:rFonts w:hint="eastAsia"/>
        </w:rPr>
      </w:pPr>
      <w:r>
        <w:rPr>
          <w:rFonts w:hint="eastAsia"/>
        </w:rPr>
        <w:t>CCTACGGGTGGCTGCAGTGGGGAATATTGGACAATGGGCGAAAGCCTGATCCAGCCATGCCGCGTGAGTGATGAAGGCCCTAGGGTTGTAAAGCTCTTTCGCAGGTGAAGATAATGACGGTAACCTGAGAAGAAGCCCCGGCTAACTTCGTGCCAGCAGCCGCGGTAATACGAAGGGGGCTAGCGTTGTTCGGAATTACTGGGCGTAAAGCGTGCGTAGGCGGCCAATTAAGTCACACGTGAAATCCCACGGCTCAACCGTGGAACTGCGTGTGAGACTGGATGGCTTGAGTTTGGGAGAGGAATGCGGAATTCCAGGTGTAACGGTGAAATGTGTTGATATCAGGAGGAACACCCATGGCGAAGGCAGCAAACTGGGCATTATCTGACGCTGAGGCGCGAAAGCGTGGGTAGCAAACAGGATTAGATACCCTAGTAGTCC</w:t>
      </w:r>
    </w:p>
    <w:p w14:paraId="0F330E16">
      <w:pPr>
        <w:rPr>
          <w:rFonts w:hint="eastAsia"/>
        </w:rPr>
      </w:pPr>
      <w:r>
        <w:rPr>
          <w:rFonts w:hint="eastAsia"/>
        </w:rPr>
        <w:t>&gt;OTU025752</w:t>
      </w:r>
    </w:p>
    <w:p w14:paraId="7D8FD43D">
      <w:pPr>
        <w:rPr>
          <w:rFonts w:hint="eastAsia"/>
        </w:rPr>
      </w:pPr>
      <w:r>
        <w:rPr>
          <w:rFonts w:hint="eastAsia"/>
        </w:rPr>
        <w:t>CCTACGGGGGGCTGCAGTGAGGGATATTGCACAATGGGGGAAACCCTGATCCAGCAATTCCGCGTGGGTGAAGAAGGTCTTCGGATTGTAAAGCCCTTTCGACAGGGACGATGATGACGGTACCTGTAGAAGAAGCCCCGGCTAACTCCGTGCCAGCAGCCGCGGTAAGACGGAGGGGGCAAGCGTTGTCCGGAATTACTGGGCGTAAAGGGCGTGTAGGTGGCCTCGTGCGTCGGCGCTGAAACCTGCGGGCTTAACCCGTAGACGCGTGCCGATACGACGGGGCTTGAGGTAGGGAGGGGGTTGCGGAATTCCGGGTGTAGTGGTGAAATGCGTAGATATCCGGAGGAACGCCTGCGGCGAAAGCGGCAACCTGGCCCTAACCTGACACTGAGACGCGAAAGCGTGGGGAGCGAACCGGATTAGATACCCTAGTAGTCC</w:t>
      </w:r>
    </w:p>
    <w:p w14:paraId="63688342">
      <w:pPr>
        <w:rPr>
          <w:rFonts w:hint="eastAsia"/>
        </w:rPr>
      </w:pPr>
      <w:r>
        <w:rPr>
          <w:rFonts w:hint="eastAsia"/>
        </w:rPr>
        <w:t>&gt;OTU025753</w:t>
      </w:r>
    </w:p>
    <w:p w14:paraId="7343BD7B">
      <w:pPr>
        <w:rPr>
          <w:rFonts w:hint="eastAsia"/>
        </w:rPr>
      </w:pPr>
      <w:r>
        <w:rPr>
          <w:rFonts w:hint="eastAsia"/>
        </w:rPr>
        <w:t>CCTTACGGGAGGCTGCAGTGGGGAATATTGGGCAATGGGCGAAAGCCTGACCCAGCCACGCCGCGTGAGTGATGAAGGCCTTCGGGTCGTAAAGCTCTGTGGGGAGGGACGAACAAGCTTGGGGCTAATCACCCGGGCTCTGACGGTACCTCCTTAGCAAGCACCGGCTAACCCTGTGCCAGCAGCCGCGGTAATACAGGGGGTGCAAACGTTGCTCGGAATTATTGGGCGTAAAGCGCGCGTAGGCGGTCTTTTAAGTCGGATGTGAAAGCCCTCGGCTCAACCGGGGAACGGGCTCCGATACGGTTGGCCTCGAGGGGGGTAGGGGCGGACGGAACTTCCGGTGGAGCGGTGAAATGCGCAGATATCGGGAAGAACACCCGTGGCGAAGGCGGTTCTCTGGGACGGTACTGACGCTGAGACGCGAAAGCGTGGGGAGCGAACAGGATTAGATACCCTTGTAGTCC</w:t>
      </w:r>
    </w:p>
    <w:p w14:paraId="3014C2D2">
      <w:pPr>
        <w:rPr>
          <w:rFonts w:hint="eastAsia"/>
        </w:rPr>
      </w:pPr>
      <w:r>
        <w:rPr>
          <w:rFonts w:hint="eastAsia"/>
        </w:rPr>
        <w:t>&gt;OTU025754</w:t>
      </w:r>
    </w:p>
    <w:p w14:paraId="76040047">
      <w:pPr>
        <w:rPr>
          <w:rFonts w:hint="eastAsia"/>
        </w:rPr>
      </w:pPr>
      <w:r>
        <w:rPr>
          <w:rFonts w:hint="eastAsia"/>
        </w:rPr>
        <w:t>CCTACGGGTGGCTGCAGTAGGGAATTGTTCGCAATGGGCGCAAGCCTGACGACGCAACGCCGCGTGGAGGATGAAGACCTTCGGGTCGTAAACTCCTTTCGACCGAGATGAACATCCTCTGACCTAATACGTCGGAGGTCTGACAGTATCGAGAGAAGAAGCACCGGCTAACTCTGTGCCAGCAGCCGCGGTAATACAGAGGGTGCGAGCGTTAATCGGAATTACTGGGCGTAAAGCGCACGTAGGTGGCGACGTATGTCGGGTGTGAAATCCCCGGGCTCAACCTGGGAACCGCATTCGAAACTGCGTTGCTGGAGTACGGAAGAGGAAGGCGGAATTCCCGGTGTAGCGGTGAAATGCGTAGATATCGGGAGGAACATCAGTGGCGAAGGCGGCCTTCTGGTCCAGTACTGACACTCAAGTGCGAAAGCGTGGGGAGCGAACAGGATTAGATACCCGAGTAGTCC</w:t>
      </w:r>
    </w:p>
    <w:p w14:paraId="14E633DB">
      <w:pPr>
        <w:rPr>
          <w:rFonts w:hint="eastAsia"/>
        </w:rPr>
      </w:pPr>
      <w:r>
        <w:rPr>
          <w:rFonts w:hint="eastAsia"/>
        </w:rPr>
        <w:t>&gt;OTU025755</w:t>
      </w:r>
    </w:p>
    <w:p w14:paraId="2CB1987C">
      <w:pPr>
        <w:rPr>
          <w:rFonts w:hint="eastAsia"/>
        </w:rPr>
      </w:pPr>
      <w:r>
        <w:rPr>
          <w:rFonts w:hint="eastAsia"/>
        </w:rPr>
        <w:t>CCTACGGGCGGCTGCAGTGGGGAATATTGGACAATGGGGGCAACCCTGATCCAGCCATGCCGCGTGCGTGAAGAAGGCCTTAGGGTTGTAAAGCGCTTTCACTGGTGAAGATGATGACGGTAGCCAGAGAAGAAGCCCCGGCTAACTTCGTGCCAGCAGCCGCGGTAATACGAAGGGGGCTAGCGTTGTTCGGAATCACTGGGCGTAAAGGGCGCGTAGGCGGCCTGATAAGTAGGGGGTGAAATCCTGCGGCTTAACCGCAGGGCTGCCTTCTAGACTGTCAGGCTTGAGCACAGTAGAGGCAGGTGGAATTCCGGGTGTAGTGGTGAAATGCGTAGAGATCCGGAGGAACACCAGAGGCGAAGGCGGCCTTCTGGACGGATACTGACGCTGAGACGCGAAAGCGTGGGGAGCAAACAGGATTAGATACCCTTGTAGTCC</w:t>
      </w:r>
    </w:p>
    <w:p w14:paraId="688A0592">
      <w:pPr>
        <w:rPr>
          <w:rFonts w:hint="eastAsia"/>
        </w:rPr>
      </w:pPr>
      <w:r>
        <w:rPr>
          <w:rFonts w:hint="eastAsia"/>
        </w:rPr>
        <w:t>&gt;OTU025756</w:t>
      </w:r>
    </w:p>
    <w:p w14:paraId="2C462CA1">
      <w:pPr>
        <w:rPr>
          <w:rFonts w:hint="eastAsia"/>
        </w:rPr>
      </w:pPr>
      <w:r>
        <w:rPr>
          <w:rFonts w:hint="eastAsia"/>
        </w:rPr>
        <w:t>CCTACGGGAGGCTGCAGTAGGGAATATTGCACAATGGGGGAAACCCTGATGCAGCAACGCCGCGTGAAGGAAGAAGGTCTTCGGATTGTAAACTTCTTTGATGAGGGACGAAAAAAATGACGGTACCTCAAAAACAAGCCACGGCTAACTACGTGCCAGCAGCCGCGGTAATACGTAGGTGGCGAGCGTTGTCCGGAATTATTGGGCGTAAAGGGCGCGTAGGCGGCTCTGATCGTCGGATGTGAAAGGCCTGGGCTCAACCTGGGAACGGCATCCGATACGGCGGAGCTCGAGTGTGGGAGAGGTTGGTGGAATTCCCAGTGTAGAGGTGAAATTCGTAGATATTGGGAAGAACACCGGTGGCGAAGGCGGCTATCTGGCCCGTGATTGACGCTGAGGCGCGAAAGCGTGGGGAGCAAACAGGATTAGATACCCTGGTAGTCC</w:t>
      </w:r>
    </w:p>
    <w:p w14:paraId="1CD76993">
      <w:pPr>
        <w:rPr>
          <w:rFonts w:hint="eastAsia"/>
        </w:rPr>
      </w:pPr>
      <w:r>
        <w:rPr>
          <w:rFonts w:hint="eastAsia"/>
        </w:rPr>
        <w:t>&gt;OTU025757</w:t>
      </w:r>
    </w:p>
    <w:p w14:paraId="027A9C51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GGACTGGTGAATAGCCAGTTCCGGTGACGGTACCTCCACAAGAAGCCCCGGCTAACTACGTGCCAGCAGCCGCGGTAATACGTAGGGGGCAAGCGTTGTCCGGAATCATTGGGCGTAAAGCGCGCGCAGGCGGTTTCTTAAGTCTGATGTGAAAGCCCCCGGCTCAACCGGGGAGGGTCATTGGAAACTGGGAAACTTGAGTGCAGAAGAGGAAAGTGGAATTCCAAGTGTAGCGGTGAAATGCGTAGATATCTGGAGGAACACCGGTGGCGAAGGCGGCATCCTGGACCGGCATTGACGCTGAGGAGCGAAAGCCAGGGGAGCAAACGGGATTAGATACCCCTGTAGTCC</w:t>
      </w:r>
    </w:p>
    <w:p w14:paraId="5EBB2D16">
      <w:pPr>
        <w:rPr>
          <w:rFonts w:hint="eastAsia"/>
        </w:rPr>
      </w:pPr>
      <w:r>
        <w:rPr>
          <w:rFonts w:hint="eastAsia"/>
        </w:rPr>
        <w:t>&gt;OTU025758</w:t>
      </w:r>
    </w:p>
    <w:p w14:paraId="798BD123">
      <w:pPr>
        <w:rPr>
          <w:rFonts w:hint="eastAsia"/>
        </w:rPr>
      </w:pPr>
      <w:r>
        <w:rPr>
          <w:rFonts w:hint="eastAsia"/>
        </w:rPr>
        <w:t>CCTACGGGGGGCTGCAGTAGGGAATATTGCGCAATGGGCGAAAGCCTGACGCAGCGACGCCGCGTGAGTGATGAAGGCCTTCGGGTCGTAAAGCTCTGTTGTACGGGAAGAAGGTTACATACCTAATACGTATGTAATTTGACGGTACCGTATAAGAAAGGACCGGCTAACTTCGTGCCAGCAGCCGCGGTAAGACGAGGGGTCCTAGCGTTGTTCGGAATCACTGGGCGTAAAGCGTTCGTAGGCGGCTCTATAAGTCGGGTGTGAAATCCCACGGCTCAACCGTGGAAGTGCATTCGAAACTGCAGAGCTTGAATATGGTAGAGGGTAGTAGAATTCCTGGTGTAGTGGTGAAATACGTAGATATCAGGAGGAATACCGGTGGCGAAGGCGGCTACCTGGACCAATATTGACGCTGAGGAACGAAAGTGCGGGGATCAAACAGGATTAGATACCCCAGTAGTCC</w:t>
      </w:r>
    </w:p>
    <w:p w14:paraId="33E66754">
      <w:pPr>
        <w:rPr>
          <w:rFonts w:hint="eastAsia"/>
        </w:rPr>
      </w:pPr>
      <w:r>
        <w:rPr>
          <w:rFonts w:hint="eastAsia"/>
        </w:rPr>
        <w:t>&gt;OTU025759</w:t>
      </w:r>
    </w:p>
    <w:p w14:paraId="183432C9">
      <w:pPr>
        <w:rPr>
          <w:rFonts w:hint="eastAsia"/>
        </w:rPr>
      </w:pPr>
      <w:r>
        <w:rPr>
          <w:rFonts w:hint="eastAsia"/>
        </w:rPr>
        <w:t>CCTACGGGTGGCTGCAGTCGAGAATATTTCGCAATGGGCGCAAGCCTGACGAAGCGACGCCGTGTGAGTGATGAAGGCCCTCGGGTCGTAAAGCTCTTTCGCCTAAGAACAAGAGAAGGTGGTTAATAGCCATCTAATTTGAGCGTACTAGGTAAAGAAGCACCGGCTAACTCCGTGCCAGCAGCTGCGGTAATACGGAGGGTGCAAGCATTAATCGGATTTATTGGGCGTAAAGGGGGCGTAGGCGGTAGTGCCAGCCAGATGTGAAATCCCGGGGCTCAACCCCGGAACTGCATCCCGAACTGTGTCGCTTGAATCTCGGAGGGGGACAGAGAATTCCCGGTGTAGAGGTGAAATTCGTAGATATCGGGAGGAATACCTATGGCGAAAGCAGTCTTCTGGACCATCACTGACTCTGATCTGCGAAAGCTAGGGGAGCAAACAGGATTAGATACCCCGGTAGTCC</w:t>
      </w:r>
    </w:p>
    <w:p w14:paraId="5BC2D57A">
      <w:pPr>
        <w:rPr>
          <w:rFonts w:hint="eastAsia"/>
        </w:rPr>
      </w:pPr>
      <w:r>
        <w:rPr>
          <w:rFonts w:hint="eastAsia"/>
        </w:rPr>
        <w:t>&gt;OTU025760</w:t>
      </w:r>
    </w:p>
    <w:p w14:paraId="1B7BDBE9">
      <w:pPr>
        <w:rPr>
          <w:rFonts w:hint="eastAsia"/>
        </w:rPr>
      </w:pPr>
      <w:r>
        <w:rPr>
          <w:rFonts w:hint="eastAsia"/>
        </w:rPr>
        <w:t>CCTACGGGGGGCTGCAGTGGGGAATATTGGACAATGGGGGCAACCCTGATCCAGCAATGCCGCGTGTGTGAAGAAGGCCTTCGGGTTGTAAAGCACTTTAGGTTGGGAAGAAGATGTATTGTTTAAGAGATGATACATTTGACTGTACCAACAGAATAAGCACCGGCTAACTCTGTGCCAGCAGCCGCGGTAATACAGAGGGTGCGAGCGTTAATCGGAGTTACTGGGCGTAAAGAGCTCGTAGGCGGCTTGTCACGTCGGGTGTGAAAGCCCGGGGCTTAACCCCGGGTCTGCATTCGATACGGGCTAGCTAGAGTGTGGTAGGGGAGATCGGAATTCCTGGTGTAGCGGTGAAATGCGCAGATATCGGGAAGAACACCCGTGGCGAAGGCGACCAACTGGGCTGGATCTGACGCTGAGGCGCGAAAGCGTGGGGAGCAAACAGGATTAGATACCCCGGTAGTCC</w:t>
      </w:r>
    </w:p>
    <w:p w14:paraId="01900899">
      <w:pPr>
        <w:rPr>
          <w:rFonts w:hint="eastAsia"/>
        </w:rPr>
      </w:pPr>
      <w:r>
        <w:rPr>
          <w:rFonts w:hint="eastAsia"/>
        </w:rPr>
        <w:t>&gt;OTU025761</w:t>
      </w:r>
    </w:p>
    <w:p w14:paraId="682E7084">
      <w:pPr>
        <w:rPr>
          <w:rFonts w:hint="eastAsia"/>
        </w:rPr>
      </w:pPr>
      <w:r>
        <w:rPr>
          <w:rFonts w:hint="eastAsia"/>
        </w:rPr>
        <w:t>CCTACGGGCGGCAGCAGTGGGGAATCTTGCGCAATGAGCGAAAGCTTGACGCAGCGACGCCGCGTGAGGGAAGAAGGCCTTCGGGTTGTAAACCTCTTTCAGGAGGGACGAAGCCACTCGGGCTAATACCCCAGAGGGTGACGGTACCTCCAGAAGAAGCCCCGGCTAACTACGTGCCAGCAGCCGCGGTAATACGTAGGGTGCAGGCGTTAATCGGAATTACTGGGCGTAAAGCGTGCGCAGGCGGTTTGCTAAGACAGGTGTGAAATCCCCGGGCTTAACTCGGAACGGTCAGCTGATACTGCTGTGCTAGAGTGCAGAAGGGGCAATCGGAATTCTTGGTGTAGCGGTGAAATGCGTAGATATCAAGAGGAACACCTGCGGCGAAGGCGGGTTGCTGGGCTGACACTGACGCTGAGGCGCGAAAGCCAGGGGAGCGAACGGGATTAGATACCCGTGTAGTCC</w:t>
      </w:r>
    </w:p>
    <w:p w14:paraId="764C8705">
      <w:pPr>
        <w:rPr>
          <w:rFonts w:hint="eastAsia"/>
        </w:rPr>
      </w:pPr>
      <w:r>
        <w:rPr>
          <w:rFonts w:hint="eastAsia"/>
        </w:rPr>
        <w:t>&gt;OTU025762</w:t>
      </w:r>
    </w:p>
    <w:p w14:paraId="4DCAA4AD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CGGGCGGTGAATAGCCGACTCGGGTGACGGTACCTCCACAAGAAGCCCCGGCCAACTACGTGCCAGCAGCCGCGGTAAGACGTAGGGCGCGAGCGTTGTCCGGAATCACTGGGCGTAAAGGGCGCGTAGGCGGCGCGACAAGGCGGCGGTGAAAGTCCGGGGCTCAACCCCGGATCGGCCGTGGCGACTGTCGCGCTGGAGCACAGTAGAGGAGAGTGGAATTCCTGGTGTAGCGGTGAAATGCGCAGATATCAGGAAGAACACCCGTGGCGAAGGCGGCTCTCTGGGACGGTACTGACGCTGAGACGCGAAAGCGTGGGGAGCGAACAGGATTAGATACCCTGGTAGTCC</w:t>
      </w:r>
    </w:p>
    <w:p w14:paraId="23E00BF8">
      <w:pPr>
        <w:rPr>
          <w:rFonts w:hint="eastAsia"/>
        </w:rPr>
      </w:pPr>
      <w:r>
        <w:rPr>
          <w:rFonts w:hint="eastAsia"/>
        </w:rPr>
        <w:t>&gt;OTU025763</w:t>
      </w:r>
    </w:p>
    <w:p w14:paraId="13D8CA16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CTAGGGTTGTAAAGCTCTTTCGGCGGGGACGATAATGACGGTACCCGCAGAAGAAGCCACGGCTAACTTCGTGCCAGCAGCCGCGGTAAGACGAAGGTGGCGAGCGTTGTTCGGAATCACTGGGCATAAAGCGCACGTAGGCGGCGGCGTAAGTTGGATGTGAAATCCCCCGGCCCAACCGGGGAACTGCGTCCAGTACTGCGTTGCTTGAGGATCCAAGGGGTGCATGGAATTCCCGGTGGAGCGGTGAAATGCGTTGATATCGGGAGGAACTCCGGCGGCGAAAGCGGTGCACTGGTGGATTACTGACGCTGAGGTGCGAAAGCCAGGGGAGCAAACGGGATTAGATACCCTTGTAGTCC</w:t>
      </w:r>
    </w:p>
    <w:p w14:paraId="62C068CA">
      <w:pPr>
        <w:rPr>
          <w:rFonts w:hint="eastAsia"/>
        </w:rPr>
      </w:pPr>
      <w:r>
        <w:rPr>
          <w:rFonts w:hint="eastAsia"/>
        </w:rPr>
        <w:t>&gt;OTU025764</w:t>
      </w:r>
    </w:p>
    <w:p w14:paraId="05573831">
      <w:pPr>
        <w:rPr>
          <w:rFonts w:hint="eastAsia"/>
        </w:rPr>
      </w:pPr>
      <w:r>
        <w:rPr>
          <w:rFonts w:hint="eastAsia"/>
        </w:rPr>
        <w:t>CCTACGGGTGGCAGCAGTGAGGAATATTGCACAATGGGCGAAAGCCTGATGCAGCGACGCCGCGTGGGTGAAGAAGGCCTTCGGGTCGTAAAGCCCTTTTCTGCGTGACGAGACAAGGACGGTAGCGCAGGAATAAGTCTCGGCTAACTACGTGCCAGCAGCCGCGGTAAGACGTAGGAGGCAAGCGTTATCCGGAGTTACTGGGCGTAAAGCGCGTGTAGGCGGCCAGGCAAGTCCGACGTGAAATCTGGAGGCTCAACCTCCAGCGGTCGTTGGAAACTGCTTGGCTAGAGTCCGGAAGAGGAGAGTGGAATTCCTGGTGTAGCGGTGAAATGCGCAGATATCAGGAAGAACACCGATGGCGAAGGCGGTGGTCTGGGCCGGAACTGACGCTGAGGAGCGAAAGCGTGGGTAGCAAACAGGATTAGATACCCCGGTAGTCC</w:t>
      </w:r>
    </w:p>
    <w:p w14:paraId="5F20A6AF">
      <w:pPr>
        <w:rPr>
          <w:rFonts w:hint="eastAsia"/>
        </w:rPr>
      </w:pPr>
      <w:r>
        <w:rPr>
          <w:rFonts w:hint="eastAsia"/>
        </w:rPr>
        <w:t>&gt;OTU025765</w:t>
      </w:r>
    </w:p>
    <w:p w14:paraId="1E0BBCF1">
      <w:pPr>
        <w:rPr>
          <w:rFonts w:hint="eastAsia"/>
        </w:rPr>
      </w:pPr>
      <w:r>
        <w:rPr>
          <w:rFonts w:hint="eastAsia"/>
        </w:rPr>
        <w:t>CCTACGGGTGGCTGCAGTCGAGAATTTTTCACAATGGGCGAAAGCCTGATGGAGCGACGCCGCGTGGGGGATGAATGGCTTCGGCCCGTAAACCCCTGTCATTTGCGAACAAACCTTGCCGGTTAATATCCGGTAAGCTGATAGTAGCGAAAGAGGAAGGGACGGCTAACTCTGTGCCAGCAGCCGCGGTAAGACGAAGGGGGCTAGCGTTGTTCGGAATTACTGGGCGTAAAGGGCACGTAGGCTGGCTGTTAAGTCGGGGGTGAAATCCTGAGGCTCAACCTCAGAATTGCCTTCGATACTGGCGGTCTTGAGTGCGGGAGAGGTGAGTGGAATTCCCAGTGTAGAGGTGAAATTCGTAGATATTTGGAGGAACACCGATGGCGTAGGCAGGTGACTGGCTCATTCTTGACACTAAGGCACGAAAGCGTGGGGAGCGAACGGGATTAGATACCCTGGTAGTCC</w:t>
      </w:r>
    </w:p>
    <w:p w14:paraId="07914B43">
      <w:pPr>
        <w:rPr>
          <w:rFonts w:hint="eastAsia"/>
        </w:rPr>
      </w:pPr>
      <w:r>
        <w:rPr>
          <w:rFonts w:hint="eastAsia"/>
        </w:rPr>
        <w:t>&gt;OTU025766</w:t>
      </w:r>
    </w:p>
    <w:p w14:paraId="63578826">
      <w:pPr>
        <w:rPr>
          <w:rFonts w:hint="eastAsia"/>
        </w:rPr>
      </w:pPr>
      <w:r>
        <w:rPr>
          <w:rFonts w:hint="eastAsia"/>
        </w:rPr>
        <w:t>CCTACGGGTGGCTGCAGTGGGGAATCTTGCGCAATGGGCGAAAGCCTGACGCAGCGACGCCGCGTGAGTGATGAAGGCCTTAGGGTTGTAAAGCTCTTTCGTCCGGGACGATAATGACGGTACCGGAAGAAGAAGCCCCGGCTAACTTCGTGCCAGCAGCCGCGGTAATACAGAGGTCTCAAGCGTTGTTCGGATTCATTGGGCGTAAAGGGCGCGTAGGTGGCCATCATAAGGCCGCGGTGAAAGTTTGGAGCTCAACTCCAGATCGGCCGCGGCGACTGTGAGGCTTGGGCACTGTAGAGGCAGATGGAATTCCGGGTGTAGCGGTGGAATGCGTAGAGATCCGGAAGAACACCAGTGGCGAAGGCGGTCTGCTGGGCAGTGGGACTCGTAAGGGTCCTTATAGCCGACACTGAGGCGCGACAGCGTGGGGAGCAAACAGGATTAGATACCCCTGTAGTCC</w:t>
      </w:r>
    </w:p>
    <w:p w14:paraId="1836191E">
      <w:pPr>
        <w:rPr>
          <w:rFonts w:hint="eastAsia"/>
        </w:rPr>
      </w:pPr>
      <w:r>
        <w:rPr>
          <w:rFonts w:hint="eastAsia"/>
        </w:rPr>
        <w:t>&gt;OTU025767</w:t>
      </w:r>
    </w:p>
    <w:p w14:paraId="5392BB78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GTACCGACGAAGTTCTGCTTTTGGTGGGGTGACGGTAGGTACAGAAGAAGCACCGGCCAACTACGTGCCAGCAGCCGCGGTAATACGTAGGGTGCGAGCGTTAATCGGAATTACTGGGCGTAAAGTGTGCGCAGGTGGCCGCGCAAGTCGAGTGTGAAATCCCCGGGCTCAACCTGGGAACTGCATTCAAAACTGTCGAGCTAGAGTATGGTAGAGGGTGGTGGAATTTCCTGTGTAGCGGTGAAATGCGTAGATATCGGAAGGAACACCAGTGGCGAAGGCGGCTGCCTGGCCTAAGACTGACGCTGAGGTGCGAAAGCGTGGGGAGCAAACAGGATTAGATACCCCGGTAGTCC</w:t>
      </w:r>
    </w:p>
    <w:p w14:paraId="4422EDC0">
      <w:pPr>
        <w:rPr>
          <w:rFonts w:hint="eastAsia"/>
        </w:rPr>
      </w:pPr>
      <w:r>
        <w:rPr>
          <w:rFonts w:hint="eastAsia"/>
        </w:rPr>
        <w:t>&gt;OTU025768</w:t>
      </w:r>
    </w:p>
    <w:p w14:paraId="2BF4D0C0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CGGGTTGTAAAGCACTTTTGTCCGGAAAGAAAAGCGCTCGATTAATACTCGGGTGTTATGACGGTACCGGAAGAATAAGCACCGGCTAACTACGTGCCAGCAGCCGCGGTAATACGTAGGGTGCAAGCGTTATCCGGAATTATTGGGCGTAAAGAGCTCGTAGGCGGCCCTGTAAGTCAGTGCTGAAATATCCCGGCTTAACCGGGAGGGTGGCATTGATACTGCGGGGCTTGAGTACAGATGAGGTAGGCGGAATTGACGGTGTAGCGGTGAAATGCATAGATATCTGGAGGAACACCGGTGGCGAAGGCGGCATTCTGGACCGACATTGACGCTGAGGAGCGAAAGCCAGGGGAGCAAACGGGATTAGATACCCCAGTAGTCC</w:t>
      </w:r>
    </w:p>
    <w:p w14:paraId="39A77F5E">
      <w:pPr>
        <w:rPr>
          <w:rFonts w:hint="eastAsia"/>
        </w:rPr>
      </w:pPr>
      <w:r>
        <w:rPr>
          <w:rFonts w:hint="eastAsia"/>
        </w:rPr>
        <w:t>&gt;OTU025769</w:t>
      </w:r>
    </w:p>
    <w:p w14:paraId="2C59BFF9">
      <w:pPr>
        <w:rPr>
          <w:rFonts w:hint="eastAsia"/>
        </w:rPr>
      </w:pPr>
      <w:r>
        <w:rPr>
          <w:rFonts w:hint="eastAsia"/>
        </w:rPr>
        <w:t>CCTACGGGGGGCTGCAGTGGGGAATATTGGACAATGGGCGCAAGCCTGATCCAGCAATGCCGCGTGAGTGATGAAGGCCTTCGGGTTGTAAAGCTCTTTCGCCTACGACGATGATGACGGTAGTAGGAGAAGAAGCCCCGGCTAACTTCGTGCCAGCAGCCGCGGTAATACGAAGGGGGCTAGCGTTGTTCGGAATGACTGGGCGTAAAGGGCGCGTAGGCGGCGCATCAAGTCGGGCGTGAAAGCCCCGGGCTCAACCTGGGAATGGCGGTGGATACTGGCGGACTAGAGTGCGGTAGAGGGTGGTGGAATTCCCGGTGTAGCGGTGAAATGCGTAGATATATGGAGGAATACCGGTGGCGAAGGCGGCCTCCTGGCTCGATACTGACGCTGAGGTGCGAAAGCGTGGGGAGCAAACAGGATTAGATACCCCAGTAGTCC</w:t>
      </w:r>
    </w:p>
    <w:p w14:paraId="7EA64080">
      <w:pPr>
        <w:rPr>
          <w:rFonts w:hint="eastAsia"/>
        </w:rPr>
      </w:pPr>
      <w:r>
        <w:rPr>
          <w:rFonts w:hint="eastAsia"/>
        </w:rPr>
        <w:t>&gt;OTU025770</w:t>
      </w:r>
    </w:p>
    <w:p w14:paraId="3A21DEB6">
      <w:pPr>
        <w:rPr>
          <w:rFonts w:hint="eastAsia"/>
        </w:rPr>
      </w:pPr>
      <w:r>
        <w:rPr>
          <w:rFonts w:hint="eastAsia"/>
        </w:rPr>
        <w:t>CCTACGGGAGGCTGCAGTGGGGAATTTTGGACAATGGGGGCAACCCTGATCCAGCAATGCCGCGTGAGTGAAGAAGGCCTTCGGGTTGTAAAGCTCTTTTGTCAGGGAAGAAAAGGCTGCGGCTAATATCCGCGGCTGATGACGGTACCTGAAGAATAAGCACCGGCTAACTACGTGCCAGCAGCCGCGGTAATACGTAGGGTGCAAGCGTTAATCGGAATTACTGGGCGTAAAGCGAGTGTAGGCGGTCTCATAAGTCGGGTGTGAAAGCCCTGGGCTCAACCCAGGAAGTGCACTCGATACTGCGAGGCTAGAGTATCGGAGAGGTTGGTGGAATTCTCGGTGTAGAGGTGAAATTCGTAGATATTCGGAAGAACACCAGTGGCGAAGGCGACTCACTGGACACGTATTGACGCTGAGGTGCGAAAGCGTGGGGAGCAAACAGGATTAGATACCCGTGTAGTCC</w:t>
      </w:r>
    </w:p>
    <w:p w14:paraId="3E75DB35">
      <w:pPr>
        <w:rPr>
          <w:rFonts w:hint="eastAsia"/>
        </w:rPr>
      </w:pPr>
      <w:r>
        <w:rPr>
          <w:rFonts w:hint="eastAsia"/>
        </w:rPr>
        <w:t>&gt;OTU025771</w:t>
      </w:r>
    </w:p>
    <w:p w14:paraId="501838D9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TGGCGCCGACCTAATACGTCGGCGTGTGACGGTACCGGGTGAGGAAGCCCCGGCTAACTCTGTGCCAGCAGCCGCGGTAATACAGAGGGGGCAAGCGTTGTTCGGAATTACTGGGCGTAAAGAGCTCGTAGGCGGCTCGTCGCGTCGACCGTGAAAACCCGCGGCTTAACCGCGGGCTTGCGGTTGATACGGGCGGGCTAGAGTTCGGTAGGGGAGACTGGAATTCCTGGTGTAGCGGTGAAATGCGCAGATATCAGGAGGAACACCTACGGCGAAGGCAGCTCGCTGGGACGGTACTGACGCTGAGACGCGAAAGCGTGGGGAGCAAACAGGATTAGATACCCCGGTAGTCC</w:t>
      </w:r>
    </w:p>
    <w:p w14:paraId="56408725">
      <w:pPr>
        <w:rPr>
          <w:rFonts w:hint="eastAsia"/>
        </w:rPr>
      </w:pPr>
      <w:r>
        <w:rPr>
          <w:rFonts w:hint="eastAsia"/>
        </w:rPr>
        <w:t>&gt;OTU025772</w:t>
      </w:r>
    </w:p>
    <w:p w14:paraId="7A68157A">
      <w:pPr>
        <w:rPr>
          <w:rFonts w:hint="eastAsia"/>
        </w:rPr>
      </w:pPr>
      <w:r>
        <w:rPr>
          <w:rFonts w:hint="eastAsia"/>
        </w:rPr>
        <w:t>CCTACGGGGGGCTGCAGTCGAGAATCTTCGGCAATGGACGCAAGCTTGACCGAGCGACGCCGCGTGCGGGATGAAGGCCTTCGGGTTGTAAACCGCTTTCGGTAGGGAGGAAATCGCTAGGGGTACTCCCCTAGTGTTGACCTATCTTCGGAAGAAGCACGGGCTAAGTACGTGCCAGCAGCCGCGGTAATACGTACTGTGCGAACGTTATTCGGAATCACTGGGCTTAAAGGGTGCGTAGGCGGCCAATTAAGTAGGGTGTGAAATCCCCCGGCTCAACCGGGGAATTGCGCTCTAAACTGATTGGCTTGAGTGAGATAGGGGTGTGCGGAACTTCCAGTGGAGCGGTGAAATGTGTTGATATTGGAAGGAACGCCGGTAGCGAAAGCGGCACACTGGGCCGGATCTGACGCTGAGGCGCGAAAGCGTGGGGAGCAAACAGGATTAGATACCCCAGTAGTCC</w:t>
      </w:r>
    </w:p>
    <w:p w14:paraId="22F87D5F">
      <w:pPr>
        <w:rPr>
          <w:rFonts w:hint="eastAsia"/>
        </w:rPr>
      </w:pPr>
      <w:r>
        <w:rPr>
          <w:rFonts w:hint="eastAsia"/>
        </w:rPr>
        <w:t>&gt;OTU025773</w:t>
      </w:r>
    </w:p>
    <w:p w14:paraId="38D13769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TAGGGGACAACACCCCCTACGATGACGGTACCGTTTGTAAGCTCCGGCTAACTCCGTGCCAGCAGCCGCGGTAATACGGAGGGTGCAAGCGTTAATCGGAATTACTGGGCGTAAAGCGCACGCAGGCGGTCTGTCAAGTCGGATGTGAAAACACGGGGCTCAACTCCGTGCCTGCAGTCGATACGGGCAGACTAGAGTTCGGTAGGGGAGACTGGAATTCCTGGTGTAGCGGTGAAATGCGCAGATATCAGGAGGAACACCGGTGGCGAAGGCGGGTCTCTGGGCAGATATTGACGCTGAGGTGCGAAAGCGTGGGGAGCAAACAGGATTAGATACCCCGGTAGTCC</w:t>
      </w:r>
    </w:p>
    <w:p w14:paraId="6724D1C1">
      <w:pPr>
        <w:rPr>
          <w:rFonts w:hint="eastAsia"/>
        </w:rPr>
      </w:pPr>
      <w:r>
        <w:rPr>
          <w:rFonts w:hint="eastAsia"/>
        </w:rPr>
        <w:t>&gt;OTU025774</w:t>
      </w:r>
    </w:p>
    <w:p w14:paraId="0B7F2B50">
      <w:pPr>
        <w:rPr>
          <w:rFonts w:hint="eastAsia"/>
        </w:rPr>
      </w:pPr>
      <w:r>
        <w:rPr>
          <w:rFonts w:hint="eastAsia"/>
        </w:rPr>
        <w:t>CCTACGGGAGGCTGCAGTCGAGAATCTTCCGCAATGGGCGAAAGCCTGACGGAGCAACGCCGCGTGTGGGATGACGCCTTTCGGGGTGTAAACCACTTTTCTCAGGGAAGAAGCACTGACGGTACCTCCAGAAGAAGGACCGGCCAACTACGTGCCAGCAGCCGCGGTAATACGTAGGGTCCAAGCGTTATCCGGAATCATTGGGCGTAAAGAGCTCGTAGGCGGTTCAGCAAGTCGGCTGTGAAAGTCTGAGGCTCAACCTCAGGCCTGCAGTCGATACGGGCGGACTTGAGTACTGCAGGGGAGACTGGAATTCCTGGTGTAGCGGTGAAATGCGCAGATATCAGGAGGAACACCGGTGGCGAAGGCGGGTCTCTGGGCAGTAACTGACGCTGAGGCGCGAAAGCGTGGGGAGCAAACAGGATTAGATACCCCTGTAGTCC</w:t>
      </w:r>
    </w:p>
    <w:p w14:paraId="25C54A82">
      <w:pPr>
        <w:rPr>
          <w:rFonts w:hint="eastAsia"/>
        </w:rPr>
      </w:pPr>
      <w:r>
        <w:rPr>
          <w:rFonts w:hint="eastAsia"/>
        </w:rPr>
        <w:t>&gt;OTU025775</w:t>
      </w:r>
    </w:p>
    <w:p w14:paraId="6EDB3CB0">
      <w:pPr>
        <w:rPr>
          <w:rFonts w:hint="eastAsia"/>
        </w:rPr>
      </w:pPr>
      <w:r>
        <w:rPr>
          <w:rFonts w:hint="eastAsia"/>
        </w:rPr>
        <w:t>CCTACGGGGGGCTGCAGTAGGGAATTTTCCACAATGGGGGCAACCCTGATGGAGCAACGCCGCGTGCAGGATGAATGCCTTCGGGTTGTAAACTGCTTTTATTAGTGACGATTATGACGGTAACTAATGAATAAGGACCTGCTAACTACGTGCCAGCAGCCGCGGTCATACGTAGGATCCGAGCGTTGTCCGGAATTACTGGGTGTAAAGGGCGTGTAGGTGGGCTTCTAAGTCGGTGGTGAAATCCTGCAGCTTAACTGTAGAACTGCCATCGATACTGGGAGTCTTGAGTGCGGCAGAGGGAGATAGAATTCATGGTGTAGCGGTGAAATGTGTAGATATCAGGAGGAACACCTGCGGTGTAGACGGCTTGCTGGACCATCACTGACGCTGAGGCACGAAAGCGTGGGGAGCAAACAGGATTAGATACCCTTGTAGTCC</w:t>
      </w:r>
    </w:p>
    <w:p w14:paraId="0A13846C">
      <w:pPr>
        <w:rPr>
          <w:rFonts w:hint="eastAsia"/>
        </w:rPr>
      </w:pPr>
      <w:r>
        <w:rPr>
          <w:rFonts w:hint="eastAsia"/>
        </w:rPr>
        <w:t>&gt;OTU025776</w:t>
      </w:r>
    </w:p>
    <w:p w14:paraId="34815D50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CAGGGAAGAACAAGTACCGGAGTAACTGCCGGTACCTTGACGGTACCTGACCAGAAAGCCACGGCTAACTACGTGCCAGCAGCCGCGGTAATACGTAGGTGGCAAGCGTTGTCCGGAATTACTGGGCGTAAAGAGTTGCGTAGGTGGCAAGGTAAGCGAAATATGAAACCTTATGGCTCAACCATAAGTCTATATTTTGAACTGCCTAGCTTGAGTATGGGAGAGGTAGATGGAATTCCGGGTGTAGCGGTGGAATGCGTAGAGATCCGGAAGAACACCGGTGGCGAAGGCGACTCTTTGGTCTGTAACTGACGCTGAGGCGCGAAAGCGTGGGGAGCAAACAGGATTAGATACCCGAGTAGTCC</w:t>
      </w:r>
    </w:p>
    <w:p w14:paraId="47E70147">
      <w:pPr>
        <w:rPr>
          <w:rFonts w:hint="eastAsia"/>
        </w:rPr>
      </w:pPr>
      <w:r>
        <w:rPr>
          <w:rFonts w:hint="eastAsia"/>
        </w:rPr>
        <w:t>&gt;OTU025777</w:t>
      </w:r>
    </w:p>
    <w:p w14:paraId="02DE29B8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TGCGAACAAACGTTATGGTTGAACATTCCATGACTTGATTGTAGCGAAAGAGGAAGGGACGGCTAACTCTGTGCCAGCAGCCGCGGTAAAACGTAGGAGGCAAGCGTTATCCGGAGTTACTGGGCGTAAAGCGCATGTAGGCGGTTGGGCAAGTGGCGTGTGAAAGCTCCCGGCTCAACTGGGAGGGTGCGCCGAATACTGAATGACTTGGAGTGCGGGAGAGGAAAGTGGAATTCCTGGTGTAGCGGTGAAATGCGTAGATATCAGGAGGAACACCGGTGGTGTAGACGGCTTTCTGGACCGTAACTGACGCTGAGACACGAAAGCGTGGGTAGCAAACAGGATTAGATACCCGAGTAGTCC</w:t>
      </w:r>
    </w:p>
    <w:p w14:paraId="67EE295A">
      <w:pPr>
        <w:rPr>
          <w:rFonts w:hint="eastAsia"/>
        </w:rPr>
      </w:pPr>
      <w:r>
        <w:rPr>
          <w:rFonts w:hint="eastAsia"/>
        </w:rPr>
        <w:t>&gt;OTU025778</w:t>
      </w:r>
    </w:p>
    <w:p w14:paraId="2E44F6B8">
      <w:pPr>
        <w:rPr>
          <w:rFonts w:hint="eastAsia"/>
        </w:rPr>
      </w:pPr>
      <w:r>
        <w:rPr>
          <w:rFonts w:hint="eastAsia"/>
        </w:rPr>
        <w:t>CCTACGGGAGGCAGCAGTGGGGAATATTGCGCAATGGGCGAAAGCCTGACGCAGCAACGCCGCGTGAGTGATGAAGGCCTTCGGGTCGTAAAGCTCTGTCGGAGGGAACGAATGTTCCTGAGGTTAACAGCCTCAGGAAGTGACGGTACCCTCAAAGGAAGCACCGGCTAACTCTGTGCCAGCAGCCGCGGTAATACAGAGGTCCCAAGCGTTGTTCGGATTCATTGGGCGTAAAGGGTGCGTAGGCGGCGGGGTAAGTCTGATGTGAAAGGCTGGGGCTCAACCTCAGTATGGCATTGGATACTGCCTTGCTAGAGTCCTGGAGAGGAGACTGGAATTTACGGTGTAGCAGTGAAATGCGTAGAGATCGTAAGGAAGACCAGTGGCGAAGGCGAGTCTCTGGACAGGAACTGACGCTGAGGCACGAAGGCCAGGGGAGCAAACGGGATTAGATACCCCGGTAGTCC</w:t>
      </w:r>
    </w:p>
    <w:p w14:paraId="254FE9AC">
      <w:pPr>
        <w:rPr>
          <w:rFonts w:hint="eastAsia"/>
        </w:rPr>
      </w:pPr>
      <w:r>
        <w:rPr>
          <w:rFonts w:hint="eastAsia"/>
        </w:rPr>
        <w:t>&gt;OTU025779</w:t>
      </w:r>
    </w:p>
    <w:p w14:paraId="53179EEF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ATTTCGGTATGTAAACTTCGTAAGAATGGGAAGAATAAATGACGGTACCATTTGTAAGGTCCGGCTAACTACGTGCCAGCAGCCGCGGTAATACGTAGGGACCAAGCGTTGTTCGGATTTACTGGGCGTAAAGGGTGCGTAGGTGGTCGCGTATGTCGGCTGTGAAAGCCGCCGGCTCAACCGGCGGAGGGCGGCGGAAACTGCGTGACTAGAGGCTGGGAGGGGCTGGTGGAATTCCCGGTGTAGCGGTGAAATGCGCAGATATCAGGAGGAACACCGATAGCGAAGGCAGCTCGCTGGGACGGTACTGACGCTAAGGCGCGAAAGCGTGGGGAGCGAACAGGATTAGATACCCCGGTAGTCC</w:t>
      </w:r>
    </w:p>
    <w:p w14:paraId="7697C3D1">
      <w:pPr>
        <w:rPr>
          <w:rFonts w:hint="eastAsia"/>
        </w:rPr>
      </w:pPr>
      <w:r>
        <w:rPr>
          <w:rFonts w:hint="eastAsia"/>
        </w:rPr>
        <w:t>&gt;OTU025780</w:t>
      </w:r>
    </w:p>
    <w:p w14:paraId="3471FD7A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CGGGTTGTAAAGCCCTTTTAGTAGGGAAGAATTTTGACGGTACCTACAGAAGAAGCGCCGGCCAACTCCGTGCCAGCAGCCGCGGTAATACGGAGGGGGCTAGCGTTGTCCGGAGTCACTGGGCGTAAAGCGCGCGTAGGCGGCCTGTTAAGTTGGATGTGAAAGCCCCGGGCTCAACCTGGGAACTGCATCCAAAACTGGCAAGCTAGAGTACGGTAGAGGGTGGTGGAATTTCCTGTGTAGCGGTGAAATGCGTAGATATAGGAAGGAACACCAGTGGCGAAGGCGACCACCTGGACTGATACTGACACTGAGGTGCGAAAGCGTGGGGAGCAAACAGGATTAGATACCCTGGTAGTCC</w:t>
      </w:r>
    </w:p>
    <w:p w14:paraId="57EFE0C8">
      <w:pPr>
        <w:rPr>
          <w:rFonts w:hint="eastAsia"/>
        </w:rPr>
      </w:pPr>
      <w:r>
        <w:rPr>
          <w:rFonts w:hint="eastAsia"/>
        </w:rPr>
        <w:t>&gt;OTU025781</w:t>
      </w:r>
    </w:p>
    <w:p w14:paraId="70C1E70D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GCCGGCTAACTACGTGCCAGCAGCCGCGGTAATACGTAGGGCGCAAGCGTTGTCCGGATTTACTGGGCGTAAAGGGCGTGCAGGTGGTTGTTTAAGTTCGGCGTGAAAGCCTCCGGCTAAACCGGGGGAGGTCGTCGGAAACTGGACAACTAGAGTGTGATAGAGGATGGCGGAATTCCCGGTGTAGCGGTGAAATGCGTAGAGATCGGGAGGAACATCCGTGGCGAAGGCGGCCATCTGGATCAACACTGACGCTGAGGCACGAAAGCGTGGGGAGCAAACAGGATTAGATACCCGAGTAGTCC</w:t>
      </w:r>
    </w:p>
    <w:p w14:paraId="37FDA795">
      <w:pPr>
        <w:rPr>
          <w:rFonts w:hint="eastAsia"/>
        </w:rPr>
      </w:pPr>
      <w:r>
        <w:rPr>
          <w:rFonts w:hint="eastAsia"/>
        </w:rPr>
        <w:t>&gt;OTU025782</w:t>
      </w:r>
    </w:p>
    <w:p w14:paraId="17465317">
      <w:pPr>
        <w:rPr>
          <w:rFonts w:hint="eastAsia"/>
        </w:rPr>
      </w:pPr>
      <w:r>
        <w:rPr>
          <w:rFonts w:hint="eastAsia"/>
        </w:rPr>
        <w:t>CCTACGGGGGGCTGCAGTAGGGAATCTTCCACAATGGGCGAAAGCCTGATGGAGCAACGCCGCGTGAGCGAAGAAGGTCTTCGGATCGTAAAGCTCTGTTGTAAGGGAAGAACAAGCGCAGCAGTCACTGGCTGCGCCCTGACGGTACCTTACTAGAAAGCCACGGCTAACTACGTGCCAGCAGCCGCGGTAATACGAAGGGTGCAAGCGTTAATCGGAATTACTGGGCGTAAAGCGTACGCAGGCGGCTTTGCAAGACAGGTGTGAAATCCCCGGGCCTAACCTGGGAACTGCATTTGTGACTGCATAGCTAGAGTTTGTCAGAGGGGGGTGGAATTCCACGTGTAGCGGTGAAATGCGTAGAGATGTGGAGGAACACCAGTGGCGAAGGCGGCTTTCTGGTCTGTAACTGACGCTGAGGCGCGAAAGCGTGGGGAGCAAACAGGATTAGATACCCCGGTAGTCC</w:t>
      </w:r>
    </w:p>
    <w:p w14:paraId="29B87A10">
      <w:pPr>
        <w:rPr>
          <w:rFonts w:hint="eastAsia"/>
        </w:rPr>
      </w:pPr>
      <w:r>
        <w:rPr>
          <w:rFonts w:hint="eastAsia"/>
        </w:rPr>
        <w:t>&gt;OTU025783</w:t>
      </w:r>
    </w:p>
    <w:p w14:paraId="49B6AA98">
      <w:pPr>
        <w:rPr>
          <w:rFonts w:hint="eastAsia"/>
        </w:rPr>
      </w:pPr>
      <w:r>
        <w:rPr>
          <w:rFonts w:hint="eastAsia"/>
        </w:rPr>
        <w:t>CCTACGGGAGGCTGCAGTAGGGAATCTTCCGCAATGGACGAAAGTCTGACGGAGCAACGCCGCGTGAGCGATGAAGGCCTTCGGGTCGTAAAGCTCTGTTGTTAGGGAAGAACAAGTACCGTTCGAATAGGGCGGCACCTTGACGGTACCTAACCAGAAAGCCACGGCTAACTACGTGCCAGCAGCCGCGGTAATACGTAGGTGGCAAGCGTTGTCCGGATTTATTGGGTTTAAAGGGTGCGTAGGCGGCCCGGTAAGTCAGTGGTGAAAGCCTCCAGCTCAACTGGAGAACTGCCATTGATACTGCCGGGCTTGAGTACAGACGAGGTTGGCGGAATTGACGGTGTAGCGGTGAAATGCTTAGATATCGTCAAGAACACCGATAGTGTAGACAGCTTACTAGACTCAAACTGACGCTGAGGCACGAAAGTGTGGGGATCAAACAGGATTAGATACCCCTGTAGTCC</w:t>
      </w:r>
    </w:p>
    <w:p w14:paraId="323FB4B5">
      <w:pPr>
        <w:rPr>
          <w:rFonts w:hint="eastAsia"/>
        </w:rPr>
      </w:pPr>
      <w:r>
        <w:rPr>
          <w:rFonts w:hint="eastAsia"/>
        </w:rPr>
        <w:t>&gt;OTU025784</w:t>
      </w:r>
    </w:p>
    <w:p w14:paraId="1C959CBF">
      <w:pPr>
        <w:rPr>
          <w:rFonts w:hint="eastAsia"/>
        </w:rPr>
      </w:pPr>
      <w:r>
        <w:rPr>
          <w:rFonts w:hint="eastAsia"/>
        </w:rPr>
        <w:t>CCTACGGGTGGCTGCAGTGGGGAATATTGGGCAATGGGCGCAAGCTTGACCCAGCGACGCCGCGTGGGTGATGAAGGCCTTCGGGTCGTAAAGCCCTGTCTGGAGGAACGAACGATCTCAGCGTGAATAGCGCTGAGAAGTGACGGTACCTCCGAAGGAAGCACCGGCCAACTCCGTGCCAGCAGCCGCGGTAATACGAAGGGGGCTAGCGTTGTTCGGAATTACTGGGCGTAAAGCGCACGTAGGCGGATTTGCCAGTCAGGGGTGAAATCCCGGGGCTCAACCTCGGAACTGCCTTTGATACAGCAAGTCTCGAGTCCGGAAGAGGAGAGTGGAATTCCTGGTGTAGCGGTGAAATGCGCAGATATCAGGAAGAACACCTATGGCGAAGGCAGCTCTCTGGGACGGTACTGACGCTGAGACGCGAAAGCGTGGGGAGCGAACAGGATTAGATACCCGAGTAGTCC</w:t>
      </w:r>
    </w:p>
    <w:p w14:paraId="4B026F77">
      <w:pPr>
        <w:rPr>
          <w:rFonts w:hint="eastAsia"/>
        </w:rPr>
      </w:pPr>
      <w:r>
        <w:rPr>
          <w:rFonts w:hint="eastAsia"/>
        </w:rPr>
        <w:t>&gt;OTU025785</w:t>
      </w:r>
    </w:p>
    <w:p w14:paraId="1387C327">
      <w:pPr>
        <w:rPr>
          <w:rFonts w:hint="eastAsia"/>
        </w:rPr>
      </w:pPr>
      <w:r>
        <w:rPr>
          <w:rFonts w:hint="eastAsia"/>
        </w:rPr>
        <w:t>CCTACGGGCGGCTGCAGTGGGGAATTTTGGACAATGGGGGCAACCCTGATCCAGCCATGCCGCGTGGGTGAAGAAGGCCTGCGGGTTGTAAAGCCCTTTCGGTGGGGAAGAAAAGCCTCGACCTAATACGTCGGGGTCTTGACGTAACCCATAGAAGAAGCACCGGCTAACTCTGTGCCAGCAGCCGCGGTAATACGTAGGGTGCGAGCGTTAATCGGAATTACTGGGCGTAAAGCGCGCGCAGGCGGGCGGGTGTGTCGGGTGTGAAATCCCGGAGCTTAACTCCGGAATGGCGCCCGAAACTACCCGTCTAGAGGATTGGAGAGGCGGGCGGAATTCCAGGTGTAGCGGTGAAATGCGTAGATATCGGGAGGAACACCAGTGGCGAAGGCGGCTCTCTGGCCTGTAACTGACGCTGAGACGCGAAAGCGTGGGGAGCAAACAGGATTAGATACCCGGGTAGTCC</w:t>
      </w:r>
    </w:p>
    <w:p w14:paraId="266155E9">
      <w:pPr>
        <w:rPr>
          <w:rFonts w:hint="eastAsia"/>
        </w:rPr>
      </w:pPr>
      <w:r>
        <w:rPr>
          <w:rFonts w:hint="eastAsia"/>
        </w:rPr>
        <w:t>&gt;OTU025786</w:t>
      </w:r>
    </w:p>
    <w:p w14:paraId="3BB26ABB">
      <w:pPr>
        <w:rPr>
          <w:rFonts w:hint="eastAsia"/>
        </w:rPr>
      </w:pPr>
      <w:r>
        <w:rPr>
          <w:rFonts w:hint="eastAsia"/>
        </w:rPr>
        <w:t>CCTACGGGTGGCAGCAGTAGGGAATCTTGCGCAATGGGCGAAAGCCTGACGCAGCGACGCCGCGTGAGGGATGAAGGCTTTCGGGTTGTAAACCTCTTTCAGCGGGGACGAAGCGAAAGTGACGGTACCCGCAGAAGAAGGTCCGGCCAACTACGTGCCAGCAGCCGCGGTAACACGTAGGACGCAAGCGTTATCCGGAATTACTGGGCGTAAAGCGCGCGTAGGCGGCTTTGTAAGTCAGGGGTGAAATCCCGGGGCTCAACCCCGGAACTGCCCTTGAGACTGCAAGGCTAGAATCCAGGAGAGGTGAGTGGAATTCCGAGTGTAGAGGTGAAATTCGTAGATATTCGGAAGAACACCAGTGGCGAAGGCGCTCTGCTAGGCCGTAACTGACACTGAGGGACGAAAGCTAGGGGAGCGAATGGGATTAGATACCCGAGTAGTCC</w:t>
      </w:r>
    </w:p>
    <w:p w14:paraId="5A855CF7">
      <w:pPr>
        <w:rPr>
          <w:rFonts w:hint="eastAsia"/>
        </w:rPr>
      </w:pPr>
      <w:r>
        <w:rPr>
          <w:rFonts w:hint="eastAsia"/>
        </w:rPr>
        <w:t>&gt;OTU025787</w:t>
      </w:r>
    </w:p>
    <w:p w14:paraId="08930B0F">
      <w:pPr>
        <w:rPr>
          <w:rFonts w:hint="eastAsia"/>
        </w:rPr>
      </w:pPr>
      <w:r>
        <w:rPr>
          <w:rFonts w:hint="eastAsia"/>
        </w:rPr>
        <w:t>CCTACGGGGGGCTGCAGTCGAGGATCTTCCGCAATGGGCGCAAGCCTGACGGAGCGACGCCGCGTGCGGGATGAAGGCCTTCGGGTTGTAAACCGCTTTCAGAAGGAACGAAAATGACGGTACTTTCAGAAGAAGGTGCGGCCAACTACGTGCCAGCAGCCGCGGTAATACGGAGGGTGCAAGCGTTATCCGGATTCACTGGGTTTAAAGGGTGCGTAGGTGGGTTAGTAAGTCAGTGGTGAAATCCCCGAGCTTAACTTGGGAACTGCCATTGATACTATTAATCTTGAATATTGTGGAGGTTAGCGGAATATGTCATGTAGCGGTGAAATGCTTAGATATGACATAGAACACCAATTGCGAAGGCAGCTGGCTACACATATATTGACACTGAGGCACGAAAGCGTGGGGATCAAACAGGATTAGATACCCTTGTAGTCC</w:t>
      </w:r>
    </w:p>
    <w:p w14:paraId="6AF5AC8D">
      <w:pPr>
        <w:rPr>
          <w:rFonts w:hint="eastAsia"/>
        </w:rPr>
      </w:pPr>
      <w:r>
        <w:rPr>
          <w:rFonts w:hint="eastAsia"/>
        </w:rPr>
        <w:t>&gt;OTU025788</w:t>
      </w:r>
    </w:p>
    <w:p w14:paraId="774052AE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GACCGGGACGAAGCGAGAGTGACGGTACCGGTAGAAGAAGCACCGGCCAACTACGTGCCAGCAGCCGCGGTAATACGTAGGGTGCGAGCGTTATCCGGAATTACTGGGTTTAAAGGGTGCGTAGGCGGCGCTGAAAGTTGGGTGTGAAATCCCTCGGCTCAACCGAGGAATAGCGCCCAAAACTGCAGTGCTTGAGAGAGATAGGGGTGAGCGGAACTACGGGTGGAGCGGTGAAATGCGTTGATATCCGTAGGAACACCGGTGGCGAAAGCGGCTCACTGGATCTCTACTGACGCTGAGGCACGAAAGCCAGGGGAGCGAACGGGATTAGATACCCCAGTAGTCC</w:t>
      </w:r>
    </w:p>
    <w:p w14:paraId="5A11674C">
      <w:pPr>
        <w:rPr>
          <w:rFonts w:hint="eastAsia"/>
        </w:rPr>
      </w:pPr>
      <w:r>
        <w:rPr>
          <w:rFonts w:hint="eastAsia"/>
        </w:rPr>
        <w:t>&gt;OTU025789</w:t>
      </w:r>
    </w:p>
    <w:p w14:paraId="54EC910E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GCCAGGGACGAGAACGGACGGTAGATGGCGAATAAGCCTCGGCTAACTACGTGCCAGCAGCCGCGGTAAAACGTAGGAGGCGAGCGTTATCCGGATTTACTGGGTGTAAAGCGCGTGCAGGCGGTTGTGTAAGTTGGATGTGAAAGCTCCTGGCTCAACTGGGAGAGGACGTTCAAGACTGTTCGGCTCGAGGCCGGTAGAGGGAAGTGGAATTCCCGGTGTAGTGGTGAAATGCGTAGATATCGGGAGGAACACCAGTGGCGAAAGCGGCCTTCTAGACCACAACTGACGCTCAGACGCGAAAGCTAGGGTAGCAAACGGGATTAGATACCCGTGTAGTCC</w:t>
      </w:r>
    </w:p>
    <w:p w14:paraId="01D03B7E">
      <w:pPr>
        <w:rPr>
          <w:rFonts w:hint="eastAsia"/>
        </w:rPr>
      </w:pPr>
      <w:r>
        <w:rPr>
          <w:rFonts w:hint="eastAsia"/>
        </w:rPr>
        <w:t>&gt;OTU025790</w:t>
      </w:r>
    </w:p>
    <w:p w14:paraId="363B73E8">
      <w:pPr>
        <w:rPr>
          <w:rFonts w:hint="eastAsia"/>
        </w:rPr>
      </w:pPr>
      <w:r>
        <w:rPr>
          <w:rFonts w:hint="eastAsia"/>
        </w:rPr>
        <w:t>CCTACGGGAGGCTGCAGTGGGGAATATTGGTCAATGGACGCAAGTCTGAACCAGCCATGCCGCGTGGAGGATGAAGGCCCTCTGGGTTGTAAACTCCTTTTGTTGGGGAAGAAATGCGATCAGGTGAACAATCTGGTCGTTTGACGGTACCACCAGAGGAAGCCCCGGCTAACTCCGTGCCAGCAGCCGCGGTAATACGGAGGGGGCAAGCGTTATTCGGAATCATTGGGCGTAAAGGGCGCGTAGGCGGCTTGGCAAGTCAAAGGTGAAATCCCTCGGCCCAACCGAGGAACTGCCTTTGAAACTGCTTCGCTTGAGGCCGGGAGAGGGTAGCGGAATTCCCAGTGTAGCGGTGAAATGCGTAGATATTGGGAGGAACACCAGTGGCGAAGGCGGCTACCTGGACCGGTTCTGACGCTGATGCGCGAAAGCGTGGGGAGCAAACAGGATTAGATACCCTAGTAGTCC</w:t>
      </w:r>
    </w:p>
    <w:p w14:paraId="6C244D43">
      <w:pPr>
        <w:rPr>
          <w:rFonts w:hint="eastAsia"/>
        </w:rPr>
      </w:pPr>
      <w:r>
        <w:rPr>
          <w:rFonts w:hint="eastAsia"/>
        </w:rPr>
        <w:t>&gt;OTU025791</w:t>
      </w:r>
    </w:p>
    <w:p w14:paraId="7DC71537">
      <w:pPr>
        <w:rPr>
          <w:rFonts w:hint="eastAsia"/>
        </w:rPr>
      </w:pPr>
      <w:r>
        <w:rPr>
          <w:rFonts w:hint="eastAsia"/>
        </w:rPr>
        <w:t>CCTACGGGGGGCTGCAGCAAGGAATTTTCCGCAATGGGCGCAAGCCTGACGGAGCAACGCCGCGTGCGGGATGACGCCTTTCGGGGTGTAAACCGCTGTTCGTGGGGACGAAGCACTGACGGTACCCACGGAGGAAGGCCCGGCTAACTACGTGCCAGCAGCCGCGGTAATACGTAGGGGCCGAGCGTTGTCCGGAGTTACTGGGCGTAAAGCGTGCGCAGGCGGTCTGGATAGCCCGGCGTGAAAGCCCCCGGCTCAACCGGGGAGGGTCGTCGGGGACGTTCAGACTTGAGGGTGTCAGGGGCTGGTGGAATTCCCGGTGTAGTGGTGAAATGCTTAGATATCGTCAAGAACACCGATAGTGTAGACAGCTTACTAGTCTCAAACTGACGCTGAGGCACGAAAGTGTGGGGATCAAACAGGATTAGATACCCCTGTAGTCC</w:t>
      </w:r>
    </w:p>
    <w:p w14:paraId="0CE2DF41">
      <w:pPr>
        <w:rPr>
          <w:rFonts w:hint="eastAsia"/>
        </w:rPr>
      </w:pPr>
      <w:r>
        <w:rPr>
          <w:rFonts w:hint="eastAsia"/>
        </w:rPr>
        <w:t>&gt;OTU025792</w:t>
      </w:r>
    </w:p>
    <w:p w14:paraId="6C11948B">
      <w:pPr>
        <w:rPr>
          <w:rFonts w:hint="eastAsia"/>
        </w:rPr>
      </w:pPr>
      <w:r>
        <w:rPr>
          <w:rFonts w:hint="eastAsia"/>
        </w:rPr>
        <w:t>CCTACGGGTGGCAGCAGTGGGGAATCTTGCACAATGGGGGAAACCCTGATGCAGCGACGCCGCGTGAGTGATGACGCCCTTCGGGGTGTAAAGCTCTTTCGGCCCGGACGATAATGACGGTACGGGAAGAAGAAGCTGCGGCTAACTACGTGCCAGCAGCCGCGGTAATACGTAGGTGGCAAGCGTTGTCCGGAATTATTGGGCGTAAAGCGCGCGCAGGCGGTCCTTTAAGTCTGATGTGAAAGCCCACGGCTCAACCGTGGAGGGTCATTGGAAACTGGGGGACTTGAGTACAGACGAGGTAGGCGGAATTGATTGTGTAGCGGTGAAATGCATAGATACAATCAAGAACTCCGATTGCGTAGGCAGCTTACTACACGATCATTGACGCTGAGGCACGAAAGCGTGGGGAGCAAACAGGATTAGATACCCGTGTAGTCC</w:t>
      </w:r>
    </w:p>
    <w:p w14:paraId="3A8588E5">
      <w:pPr>
        <w:rPr>
          <w:rFonts w:hint="eastAsia"/>
        </w:rPr>
      </w:pPr>
      <w:r>
        <w:rPr>
          <w:rFonts w:hint="eastAsia"/>
        </w:rPr>
        <w:t>&gt;OTU025793</w:t>
      </w:r>
    </w:p>
    <w:p w14:paraId="28D22DD9">
      <w:pPr>
        <w:rPr>
          <w:rFonts w:hint="eastAsia"/>
        </w:rPr>
      </w:pPr>
      <w:r>
        <w:rPr>
          <w:rFonts w:hint="eastAsia"/>
        </w:rPr>
        <w:t>CCTACGGGCGGCTGCAGTCGAGAATCTTGGTCAATGCACGAAAGTGTGAACCAGCGACGCCGCGTGAAGGATGAAGGACCTCTGGTTCGTAAACTTCTTTTAGGGGGGAAGAATGGGCTTCGGCCTTTGACGGTACCCTCTGAATAAGCCACGGCTAACTACGTGCCAGCAGCCGCGGTAATACGTAGGACCCAAGCGTTACCCGGAATTACTGGGCGTAAAGCGTGTGCAGGTGGTTTGATAAGTCGAATCTTAAAGCTCGAGGCTCAACTTCGAGATTGGGTTCGAAACTATTAAACTTGAGGATGGTAGAGGTGAGTGGAATTCCCGGTGTACCGGTGAAATGGGCAGATATCGGGAGGAACACCAGTGGCGAAGGCGGCCGACTGGGCCGATCCTGACGCTGAGACCCGAAAGCCAGGGGAGCAAACAGGATTAGATACCCTAGTAGTCC</w:t>
      </w:r>
    </w:p>
    <w:p w14:paraId="39A30E65">
      <w:pPr>
        <w:rPr>
          <w:rFonts w:hint="eastAsia"/>
        </w:rPr>
      </w:pPr>
      <w:r>
        <w:rPr>
          <w:rFonts w:hint="eastAsia"/>
        </w:rPr>
        <w:t>&gt;OTU025794</w:t>
      </w:r>
    </w:p>
    <w:p w14:paraId="362FC298">
      <w:pPr>
        <w:rPr>
          <w:rFonts w:hint="eastAsia"/>
        </w:rPr>
      </w:pPr>
      <w:r>
        <w:rPr>
          <w:rFonts w:hint="eastAsia"/>
        </w:rPr>
        <w:t>CCTACGGGGGGCTGCAGTAGGGAATATTGGTCAATGGGTGAGAGCCTGAACCAGCCATGCCGCGTGCAGGAAGACGGCCTTCTGGGTTGTAAACTGCTTTTGTCAGGGGATAAAATACCCTTGCGAGGGGAACTGAAGGTAGCAGATGAATAAGCACCGGCTAACTCCGTGCCAGCAGCCGCGGTAATACGGAGGGTGCAAGCGTTGTCCGGATTTATTGGGCGTAAAGAGCGTGTAGGCGGCCATGCAGGTCCGTTGTGAAAACTCGAGGCTCAACCTCGAGCTGTCGATGGAAACCGCATGGCTAGAGTCCGGAAGAGGAGAGTGGAATTCCCGGTGTAGCGGTGAAATGCGTAGATATCAGGAGGAACACCGGTGGCGAAGGCGGCTATCTGGACAGAAACTGACGCTGAGGCGCGAAAGCTAGGGGAGCAAACAGGATTAGATACCCGAGTAGTCC</w:t>
      </w:r>
    </w:p>
    <w:p w14:paraId="55E4B0EC">
      <w:pPr>
        <w:rPr>
          <w:rFonts w:hint="eastAsia"/>
        </w:rPr>
      </w:pPr>
      <w:r>
        <w:rPr>
          <w:rFonts w:hint="eastAsia"/>
        </w:rPr>
        <w:t>&gt;OTU025795</w:t>
      </w:r>
    </w:p>
    <w:p w14:paraId="13B23A87">
      <w:pPr>
        <w:rPr>
          <w:rFonts w:hint="eastAsia"/>
        </w:rPr>
      </w:pPr>
      <w:r>
        <w:rPr>
          <w:rFonts w:hint="eastAsia"/>
        </w:rPr>
        <w:t>CCTACGGGTGGCAGCAGTGGGGAATTTTGGACAATGGGCGCAAGCCTGATCCAGCCATGCCGCGTGAGTGAAGAAGGCCTTCGGGTTGTAAAGCTCTTTCGGCGGGGACGAAACGGTCCGCGTTAACACCGCGGATCAATGACGGTACTCGCAGAAGAAGCACCGGCTAACTACGTGCCAGCAGCCGCGGTAATACGGAAGGTGCAAGCGTTGTTCGGATTGACTGGGCGTAAAGAGCACGTAGGCGGGCTCATAAGTCGATTGTGAAAGCCCCGGGCTTAACCTGGGAACTGCAGTCGAAACTGTGAGTCTTGAATGTTCGAGAGGTTGGTGGAATTCCAGGTGTAGAAGTGAAATTCGTAGATATCTGGAGGAACACCGGCGGCGAAGGCGGCCAACTGGCGAAACATTGACGCTGAGGTGCGAAAGCGTGGGGAGCAAACAGGATTAGATACCCCAGTAGTCC</w:t>
      </w:r>
    </w:p>
    <w:p w14:paraId="42FB0025">
      <w:pPr>
        <w:rPr>
          <w:rFonts w:hint="eastAsia"/>
        </w:rPr>
      </w:pPr>
      <w:r>
        <w:rPr>
          <w:rFonts w:hint="eastAsia"/>
        </w:rPr>
        <w:t>&gt;OTU025796</w:t>
      </w:r>
    </w:p>
    <w:p w14:paraId="4DF8E4AC">
      <w:pPr>
        <w:rPr>
          <w:rFonts w:hint="eastAsia"/>
        </w:rPr>
      </w:pPr>
      <w:r>
        <w:rPr>
          <w:rFonts w:hint="eastAsia"/>
        </w:rPr>
        <w:t>CCTACGGGTGGCTGCAGTAAGGGATATTGCACAATGGACGCAAGTCTGATGCAGCAACGCCGCGTGCCCGATGAAGGCCTTCGGGTCGTAAAGGGCTTTTCTGGCTGAAGAAACAGACTGTAAGCCAGGAATAAGTGTCGGCTAACTACGTGCCAGCAGCCGCGGTAAAACGTAGGACGCGAGCGTTATCCGGAGTTACTGGGCGTAAAGCGCGGGCAGGCGGTCTGACAAGTCTGATGTGAAAGCCCACGGCTCAACCGTGGAGGGTCATTGGAAACTGGGGGACTTGAGTACAGAAGAGGAAAGCGGAATTCCACGTGTAGCGGTGAAATGCGTAGAGATGTGGAGGAACACCAGTGGCGAAGGCGACTTTCTGGCCTATAACTGACGCTGAGGCGCGAAAGCGTGGGGAGCAAACAGGATTAGATACCCGGGTAGTCC</w:t>
      </w:r>
    </w:p>
    <w:p w14:paraId="04787AC1">
      <w:pPr>
        <w:rPr>
          <w:rFonts w:hint="eastAsia"/>
        </w:rPr>
      </w:pPr>
      <w:r>
        <w:rPr>
          <w:rFonts w:hint="eastAsia"/>
        </w:rPr>
        <w:t>&gt;OTU025797</w:t>
      </w:r>
    </w:p>
    <w:p w14:paraId="1BC76F89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TGGGTCGTAAACTCCTTTTATGAGGGAAGAAGGTCGGTGTAAGCCGGCTTGACGGTACCTCATGAATAAGCCACGGCTAACTACGTGCCAGCAGCCGCGGTAATACGGAGGGTGCAAGCGTTATCCGGATTCACTGGGTTTAAAGGGTGCGTAGGTGGGTCTGTAAGTCCGTGGTGAAATCTCCAAGCTTAACTTGGAAACTGCCATGGATACTATAGGTCTTGAATTTTCTGGAGGTAAGCGGAATATGTCATGTAGCGGTGAAATGCTTAGATATGACATAGAACACCAATTGCGAAGGCAGCTTACTACAGGAACATTGACACTGAGGCACGAAAGCGTGGGGATCAAACAGGATTAGATACCCCTGTAGTCC</w:t>
      </w:r>
    </w:p>
    <w:p w14:paraId="6B067229">
      <w:pPr>
        <w:rPr>
          <w:rFonts w:hint="eastAsia"/>
        </w:rPr>
      </w:pPr>
      <w:r>
        <w:rPr>
          <w:rFonts w:hint="eastAsia"/>
        </w:rPr>
        <w:t>&gt;OTU025798</w:t>
      </w:r>
    </w:p>
    <w:p w14:paraId="39C151B2">
      <w:pPr>
        <w:rPr>
          <w:rFonts w:hint="eastAsia"/>
        </w:rPr>
      </w:pPr>
      <w:r>
        <w:rPr>
          <w:rFonts w:hint="eastAsia"/>
        </w:rPr>
        <w:t>CCTACGGGCGGCTGCAGTAAGGAATATTGGTCAATGGACGAAAGTCTGAACCAGCCATGCCGCGTGAAGGATTAAGGCCCTCTGGGTTGTAAACTTCTTTTATCTGGGACGAAAAAAGGGTATTCTTACTCACTTGACGGTACCAGAGGAATAAGCACCGGCTAACTCTGTGCCAGCAGCCGCGGTAATACGGAGGGTGCAAGCGTTATCCGGATTCACTGGGTTTAAAGGGTGCGTAGGCGGATTGGTAAGTCCGTGGTGAAATCCCTCGGCTCAACCGGGGAACTGCGTGTGATACTGGATGGCTTGAGTTCGGGAGAGGGATGCGGAATTCCAGGTGTAGCGGTGAAATGCGTAGATATCTGGAGGAACACCGGTGGCGAAGGCGGCATCCTGGACCGACACTGACGCTGAGGCGCGAAAGCTAGGGGAGCAAACGGGATTAGATACCCGGGTAGTCC</w:t>
      </w:r>
    </w:p>
    <w:p w14:paraId="649E155B">
      <w:pPr>
        <w:rPr>
          <w:rFonts w:hint="eastAsia"/>
        </w:rPr>
      </w:pPr>
      <w:r>
        <w:rPr>
          <w:rFonts w:hint="eastAsia"/>
        </w:rPr>
        <w:t>&gt;OTU025799</w:t>
      </w:r>
    </w:p>
    <w:p w14:paraId="4757FD08">
      <w:pPr>
        <w:rPr>
          <w:rFonts w:hint="eastAsia"/>
        </w:rPr>
      </w:pPr>
      <w:r>
        <w:rPr>
          <w:rFonts w:hint="eastAsia"/>
        </w:rPr>
        <w:t>CCTACGGGCGGCTGCAGTAACGAATATTCCGCAATGCCCGCAAGGGTGACGGAGCAATGCCGCGTGCAGGACGAAGCCCCTCGGGGTGTAAACTGCTGTCAGGGTCCAGCAAAACTATGAGCAAACCCAAAGGAAGAGACGGCTAACTCTGTGCCAGCAGCCGCGGTAATACAGAGGGTGCAAGCGTTAATCGGAATTACTGGGCGTAAAGCGCGCGTAGGTGGTTTGTTAAGTTGGATGTGAAAGCCCCGGGCTCAACCTCGGGCCTGCATCCGATACTGGCGGGCTTGAGGCAGGTAGGGGAGAGTGGAATTCCCGGTGTAGCGGTGAAATGCGCAGATATCGGGAGGAACACCGGTGGCGAAGGCGGCTCACTGGCCCGGTACTGACACTGAGGTGCGAAAGCGTGGGGAGCAAACAGGATTAGATACCCTTGTAGTCC</w:t>
      </w:r>
    </w:p>
    <w:p w14:paraId="145AF53A">
      <w:pPr>
        <w:rPr>
          <w:rFonts w:hint="eastAsia"/>
        </w:rPr>
      </w:pPr>
      <w:r>
        <w:rPr>
          <w:rFonts w:hint="eastAsia"/>
        </w:rPr>
        <w:t>&gt;OTU025800</w:t>
      </w:r>
    </w:p>
    <w:p w14:paraId="64924CEF">
      <w:pPr>
        <w:rPr>
          <w:rFonts w:hint="eastAsia"/>
        </w:rPr>
      </w:pPr>
      <w:r>
        <w:rPr>
          <w:rFonts w:hint="eastAsia"/>
        </w:rPr>
        <w:t>CCTACGGGAGGCAGCAGTGGGGAATATTGGACAATGGGGGCAACCCTGATCCAGCGACGCCGCGTGGGTGAAGAAGGCCTGCGGGTTGTAAAGCCCTTTCGGTGGGGAAGAAAAGTCTCGGCTTAATACGCTGGGACCTTGACGTAACCCACTAAAGAAGCACCGGCTAACTCTGTGCCAGCAGCCGCGGTAATACAGAGGGTGCGAGCGTTAATCGGAATTACTGGGCGTAAAGCGCGCGTAGGCGGCTTTGTAAGTCGGTTGTGAAATCCCCGGGCTTAACCTGGGAATTGCGCTTGAAACTAGCGGGCTTGAGTGCGGCAGAGGGGGGTGGAATTCCACGTGTAGCAGTGAAATGCGTAGATATCAGGAGGAATACCGATGGCGAAGGCAGGTCTCTGGGCTGACACTGACGCTCATGCACGAAAGCGTGGGGAGCAAACAGGATTAGATACCCTTGTAGTCC</w:t>
      </w:r>
    </w:p>
    <w:p w14:paraId="1139A26F">
      <w:pPr>
        <w:rPr>
          <w:rFonts w:hint="eastAsia"/>
        </w:rPr>
      </w:pPr>
      <w:r>
        <w:rPr>
          <w:rFonts w:hint="eastAsia"/>
        </w:rPr>
        <w:t>&gt;OTU025801</w:t>
      </w:r>
    </w:p>
    <w:p w14:paraId="2CC09A1F">
      <w:pPr>
        <w:rPr>
          <w:rFonts w:hint="eastAsia"/>
        </w:rPr>
      </w:pPr>
      <w:r>
        <w:rPr>
          <w:rFonts w:hint="eastAsia"/>
        </w:rPr>
        <w:t>CCTACGGGTGGCTGCAGTGGGGAATTTTGGACAATGGGGGCAACCCTGATCCAGCCATGCCGCGTGCGGGAAGAAGGCCTTCGGGTTGTAAACCGCTTTTGTCGGGGAAGAAACGGTCTGCGCTAATACCGCGGACTAATGACGGTACCCGAAGAATAAGCACCGGCTAACTACGTGCCAGCAGCCGCGGTAACACGTAGGGGGCGAGCGTTGTCCGGAATTATTGGGCGTAAAGGGTACGCAGGCGGATATACAAGTCAACTGTGAAATGTACCGGCTTAACCGGTAAGGTGCATTTGAAACTGTATATCTTGAGTCTAGGAGAGGAGAGCGGAATTCCTGGTGTAGCGGTGAAATGCATAGATATGTCACAGAACACCGATTGCGAAGGCAGCTTACTATGGTGTGATTGACGCTGAGGCACGAAAGCGTGGGGATCAAACAGGATTAGATACCCTTGTAGTCC</w:t>
      </w:r>
    </w:p>
    <w:p w14:paraId="4495E60B">
      <w:pPr>
        <w:rPr>
          <w:rFonts w:hint="eastAsia"/>
        </w:rPr>
      </w:pPr>
      <w:r>
        <w:rPr>
          <w:rFonts w:hint="eastAsia"/>
        </w:rPr>
        <w:t>&gt;OTU025802</w:t>
      </w:r>
    </w:p>
    <w:p w14:paraId="419CA47F">
      <w:pPr>
        <w:rPr>
          <w:rFonts w:hint="eastAsia"/>
        </w:rPr>
      </w:pPr>
      <w:r>
        <w:rPr>
          <w:rFonts w:hint="eastAsia"/>
        </w:rPr>
        <w:t>CCTACGGGAGGCAGCAGTGGGGAATCTTGCGCAATGGCCGAAAGGCTGACGCAGCGACGCCGCGTGCGGGAGGAAGCTCTTCGGGGTGTAAACCGCTGTCAGGAGGGACGAAGGTCCCAGCGAGGAAATGCGCTGGGGATGACGGTACCTCCAGAGGAAGCGCCGGCTAACTCCGTGCCAGCAGCCGCGGTAATACGAAGGGGGCTAGCGTTGTTCGGAATCACTGGGCGTAAAGCGTACGTAGGCGGATTTGTAAGTAGGGGGTGAAATCCCCAGGCTCAACCTGGGAACTGCCTTCTAGACTGCAAGTCTTGAGATCAGGAGAGGCGAGTGGAATTCCGAGTGTAGAGGTGAAATTCGTAGATATTCGGAGGAACACCAGTGGCGAAGGCGACTTGCTGGACTTGTAGTGACGCTGAGACGCGAAAGCTAGGGTAGCGAACAGGATTAGATACCCGTGTAGTCC</w:t>
      </w:r>
    </w:p>
    <w:p w14:paraId="53DF7C5D">
      <w:pPr>
        <w:rPr>
          <w:rFonts w:hint="eastAsia"/>
        </w:rPr>
      </w:pPr>
      <w:r>
        <w:rPr>
          <w:rFonts w:hint="eastAsia"/>
        </w:rPr>
        <w:t>&gt;OTU025803</w:t>
      </w:r>
    </w:p>
    <w:p w14:paraId="1D93A3E0">
      <w:pPr>
        <w:rPr>
          <w:rFonts w:hint="eastAsia"/>
        </w:rPr>
      </w:pPr>
      <w:r>
        <w:rPr>
          <w:rFonts w:hint="eastAsia"/>
        </w:rPr>
        <w:t>CCTACGGGAGGCAGCAGTCGAGGATCTTCGGCAATGAGCGCAAGCTTGACCGAGCGACGCCGCGTGTGCGATGAAGGCCTTCGGGTTGTAAAGCACTGTCGAGGGGGATCAAAGCCCGCAAGGGTCTGAGAGATCCCTGGAGGAAGCACGGGCTAAGTTCGTGCCAGCAGCCGCGGTAAGACGAACCGTGCAAACGTTGTTCGGAATCACTGGGCGTAAAGGGTGCGTAGGCGGTCTTGTGCGTCGGCGCTGAAATCACACGGCTTAACCGTGTGGCGCGTGCCGATACGATGAGACTCGAGGCTCTGAGAGGGTGGCGGAACTCCTGGTGTAGCGGTGAAATGCGCAGATATCAGGAAGAACACCAATGGCGAAGGCAGCTCTCTGGGACGGTACTGACGCTGAGACGCGAAAGCGTGGGTAGCGAACAGGATTAGATACCCCGGTAGTCC</w:t>
      </w:r>
    </w:p>
    <w:p w14:paraId="32BF4902">
      <w:pPr>
        <w:rPr>
          <w:rFonts w:hint="eastAsia"/>
        </w:rPr>
      </w:pPr>
      <w:r>
        <w:rPr>
          <w:rFonts w:hint="eastAsia"/>
        </w:rPr>
        <w:t>&gt;OTU025804</w:t>
      </w:r>
    </w:p>
    <w:p w14:paraId="1F5FCDA3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CTTTCGGGTCGTAAAACTCTGTTGTTAGGGAAGAACAAGTACAAGAGTAACTGCTTGTACCTTGACGGTACCTAACCAGAAAGCCACGGCTAACTCCGTGCCAGCAGCCGCGGTAATACGGAGGGTGCAAGCGTTGTTCGGAATTATTGGGCGTAAAGCGCGTGTAGGCGGCCTAGCAAGTCGGATGTGAAAGCCCTCGGCTTAACCGAGGAAGTGCGTTCGAAACTACTGGGCTTGAGTACCGGAGAGGGTGGCGGAATTCCTGGTGTAGCAGTGAAATGCGTAGATATCGGGAGGAACATCCGTGGCGAAGGCGGCACCCTGGACCAGCACTGACACTGAGGCACGAAAGCGTGGGGATCAAACAGGATTAGATACCCCAGTAGTCC</w:t>
      </w:r>
    </w:p>
    <w:p w14:paraId="6881E9B4">
      <w:pPr>
        <w:rPr>
          <w:rFonts w:hint="eastAsia"/>
        </w:rPr>
      </w:pPr>
      <w:r>
        <w:rPr>
          <w:rFonts w:hint="eastAsia"/>
        </w:rPr>
        <w:t>&gt;OTU025805</w:t>
      </w:r>
    </w:p>
    <w:p w14:paraId="3A93EC78">
      <w:pPr>
        <w:rPr>
          <w:rFonts w:hint="eastAsia"/>
        </w:rPr>
      </w:pPr>
      <w:r>
        <w:rPr>
          <w:rFonts w:hint="eastAsia"/>
        </w:rPr>
        <w:t>CCACGGGTGGCTGCAGTGGGGAATATTGGACAATGGGCGCAAGCCTGATCCAGCCATGCCGCGTGAGTGATGAAGGCCCTAGGGTTGTAAAGCTCTTTCGGCGGGGAAGATAATGACGGTACCCGCAGAAGAAGCCCCGGCTAACTTCGTGCCAGCAGCCGCGGTAATACGAAGGGGGCTAGCGTTGTTCGGAATTACTGGGCGTAAAGCGTGCGTAGGCGGTGGACCAAGTCTGGTGTGAAATCTCCCGGCTCAACCGGGAGGGTGCGCCGGAAACTGGTTCGCTGGAGTGCGGGAGAGGCAAGCGGAATTCCAGGTGTAGCGGTGAAATGCGCAGATATCAGGAGGAACACCGATGGCGAAGGCAGGTCTCTGGGCTGTAACTGACGCTGAGGAGCGAAAGCATGGGGAGCGAACAGGATTAGATACCCCAGTAGTCC</w:t>
      </w:r>
    </w:p>
    <w:p w14:paraId="1B46F779">
      <w:pPr>
        <w:rPr>
          <w:rFonts w:hint="eastAsia"/>
        </w:rPr>
      </w:pPr>
      <w:r>
        <w:rPr>
          <w:rFonts w:hint="eastAsia"/>
        </w:rPr>
        <w:t>&gt;OTU025806</w:t>
      </w:r>
    </w:p>
    <w:p w14:paraId="2F663698">
      <w:pPr>
        <w:rPr>
          <w:rFonts w:hint="eastAsia"/>
        </w:rPr>
      </w:pPr>
      <w:r>
        <w:rPr>
          <w:rFonts w:hint="eastAsia"/>
        </w:rPr>
        <w:t>CCTACGGGCGGCAGCAGTAGGGAATCTTCGGCAATGGGCGAAAGCCTGACCGAGCAACGCCGCGTGAGCGATGAAGGCCTTCGGGTCGTAAAGCTCTGTTGTTAAGGAAGAACAAGTACGAGAGTAACTGCTCGTACCTTGACGGTACTTAACGAGAAAGCCACGGCTAACTACGTGCCAGCAGCCGCGGTAATACGGGGGGAGCAAACGTTGTTCGGAATTACTGGGCGTAAAGGGTGCGCAGGCGGCTCGGTTAGTGGAATGTGAAATGCCCTGGCTTAACCAGGGAACTGCATTCCATACTGCCGGGCTTGAGTATAGGAGAGGATGGGGGAATTCCCGGTGTAGCGGTGGAATGCGTAGAGATCGGGAAGAACACCAGTGGCGAAGGCGGCTTTCTGGTCTGTAACTGACGTTGAGGCGCGAAAGCGTGGGGAGCAAACAGGATTAGATACCCGAGTAGTCC</w:t>
      </w:r>
    </w:p>
    <w:p w14:paraId="3B01A778">
      <w:pPr>
        <w:rPr>
          <w:rFonts w:hint="eastAsia"/>
        </w:rPr>
      </w:pPr>
      <w:r>
        <w:rPr>
          <w:rFonts w:hint="eastAsia"/>
        </w:rPr>
        <w:t>&gt;OTU025807</w:t>
      </w:r>
    </w:p>
    <w:p w14:paraId="2971C092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ACGCTCCGACCTAACACGTTGGAGTCTGACAGTACCGGGAGAATAAGCCCCGGCTAACTCCGTGCCAGCAGCCGCGGTAATACGGAGGGGGCTAGCGTTGTTCGGAGTTACTGGGCGTAAAGCGCGCGCAGGCGGATGGGTGCGTCCGGAGTGAAATTTCGCCGCTCAACGGCGAAGCTGCTCTGGATACGGCCCGTCTAGGGACCGGTAGAGGCTGGTGGAATTGCTGGTGTAGCGGTGGAATGCGTAGAGATGTGGAGGAACACCAGTGGCGAAGGCGGCTTTCTGGTCTGTAACTGACGCTGAGGCGCGAAAGCGTGGGGAGCAAACAGGATTAGATACCCTAGTAGTCC</w:t>
      </w:r>
    </w:p>
    <w:p w14:paraId="0D15F5B4">
      <w:pPr>
        <w:rPr>
          <w:rFonts w:hint="eastAsia"/>
        </w:rPr>
      </w:pPr>
      <w:r>
        <w:rPr>
          <w:rFonts w:hint="eastAsia"/>
        </w:rPr>
        <w:t>&gt;OTU025808</w:t>
      </w:r>
    </w:p>
    <w:p w14:paraId="2618F23E">
      <w:pPr>
        <w:rPr>
          <w:rFonts w:hint="eastAsia"/>
        </w:rPr>
      </w:pPr>
      <w:r>
        <w:rPr>
          <w:rFonts w:hint="eastAsia"/>
        </w:rPr>
        <w:t>CCTACGGGTGGCTGCAGTCGAGAATCTTGGTCAATGCACGAAAGTGTGAACCAGCGACGCCGCGTGAAGGATGAAGGACCTCTGGTTCGTAAACTTCTTTTAGGGGGGAAGAATGGGCTTTATGCCTTTGACGGTACCCCCTGAATAAGCCACGGCTAACTACGTGCCAGCAGCCGCGGTAATACGTAGGGGGCGAGCGTTGTCCGGAATTATTGGGCGTAAAGGGCGCGTAGGTGGTCCTCCAAGTCGGCTGTGAAATGCCACGGCTTAACCGTGGAGGTGCAGTTGATACTGGAGGGCTTGAGTTCCGGAGAGGAAGACGGAATTCCTGGTGTAGCGGTGAAATGCGCAGATATCAGGAGGAACACCGGTGGCGAAGGCGGATCTCTGGGCCTTACCTGACGCTGAGGAGCGAAAGCTGGGGGAGCGAACAGGATTAGATACCCCAGTAGTCC</w:t>
      </w:r>
    </w:p>
    <w:p w14:paraId="0D5EB49F">
      <w:pPr>
        <w:rPr>
          <w:rFonts w:hint="eastAsia"/>
        </w:rPr>
      </w:pPr>
      <w:r>
        <w:rPr>
          <w:rFonts w:hint="eastAsia"/>
        </w:rPr>
        <w:t>&gt;OTU025809</w:t>
      </w:r>
    </w:p>
    <w:p w14:paraId="287E87E0">
      <w:pPr>
        <w:rPr>
          <w:rFonts w:hint="eastAsia"/>
        </w:rPr>
      </w:pPr>
      <w:r>
        <w:rPr>
          <w:rFonts w:hint="eastAsia"/>
        </w:rPr>
        <w:t>CCTACGGGGGGCTGCAGTTGGGAATTGTTCACAATGGGCGAAAGCCTGATGACGCAATGCCGCGTGGAGGAAGAAGGCCTTCGGGTTGTAAACTTCTTTTCTCAGGGACGATTATGACGGTACCTGAGGAATAAGGGCCTGCTAACTACGTGCCAGCAGCCGCGGTAATACGTAGGGCCCGAGCGTTATCCGGTATTATTGGGCGTAAAGCATACGTAGGCGGTTTGGTAAGACAATGGTTAAAGCTCCGAGCTCAACTCGGAAATCGCCGTTGTTACTGCCAAACTTGTCGGTAGCAGGGGCAAGCGGAATTCTCGGTGTAGGAGTGAAATCCGTTGAGATCGAGAAGAACACCAATGGCGAAGGCAGCTTGCTAGGCTACTTGAGACGCTGAGGTATGAAAGCGTGGGGAGCGAACGGGATTAGATACCCGAGTAGTCC</w:t>
      </w:r>
    </w:p>
    <w:p w14:paraId="7CC0D150">
      <w:pPr>
        <w:rPr>
          <w:rFonts w:hint="eastAsia"/>
        </w:rPr>
      </w:pPr>
      <w:r>
        <w:rPr>
          <w:rFonts w:hint="eastAsia"/>
        </w:rPr>
        <w:t>&gt;OTU025810</w:t>
      </w:r>
    </w:p>
    <w:p w14:paraId="4C431F41">
      <w:pPr>
        <w:rPr>
          <w:rFonts w:hint="eastAsia"/>
        </w:rPr>
      </w:pPr>
      <w:r>
        <w:rPr>
          <w:rFonts w:hint="eastAsia"/>
        </w:rPr>
        <w:t>CCTACGGGCGGCTGCAGTGGGGAATCTTGCGCAATGGCCGAAAGGCTGACGCAGCGACGCCGCGTGCGGGAGGACGCCCTTCGGGGTGTAAACCGCTGTCAGCGGGGACGAATCCCTGGGGGAGGCAATGCCCTCAGGTTGACGGTACCCGCAGAGGAAGCACCGGCTAACTCCGTGCCAGCAGCCGCGGTAATACGGAGGGTGCGAGCGTTGTTCGGAATTATTGGGCGTAAAGCGCACGTAGGCGGTTGGATAAGTCTCGAGGTGAAAGCCCTGGGCTCAACCTGGGAATGGCATTGGATACTGGCGAGCTAGAGTGCGGTAGAGGGTAGTGGAATTCCCGGTGTAGCAGTGAAATGCGTAGAGATCGGGAGGAACATCTGTGGCGAAAGCGACCTCCTGGACCAATACTGACGCTCATGTGCGAAAGCGTGGGGAGCAAACAGGATTAGATACCCCTGTAGTCC</w:t>
      </w:r>
    </w:p>
    <w:p w14:paraId="7A6B43E0">
      <w:pPr>
        <w:rPr>
          <w:rFonts w:hint="eastAsia"/>
        </w:rPr>
      </w:pPr>
      <w:r>
        <w:rPr>
          <w:rFonts w:hint="eastAsia"/>
        </w:rPr>
        <w:t>&gt;OTU025811</w:t>
      </w:r>
    </w:p>
    <w:p w14:paraId="20C342DD">
      <w:pPr>
        <w:rPr>
          <w:rFonts w:hint="eastAsia"/>
        </w:rPr>
      </w:pPr>
      <w:r>
        <w:rPr>
          <w:rFonts w:hint="eastAsia"/>
        </w:rPr>
        <w:t>CCTACGGGTGGCAGCAGTGGGGAATATTGCGCAATGGGCGGAAGCCTGACGCAGCGACGCCGCGTGAGGGATGACGGCCTTCGGGTTGTAAACCTCTTTCAGCTCTGACGAAGCGAGAGTGACGGTAGGAGCAGAAGAAGCCCCGGCCAACTACGTGCCAGCAGCCGCGGTCATACGTAGGATCCGAGCGTTACCCGGAATTACTGGGCGTAAAGAGTTGCGTAGGTGGTTCTGTAAGCAAGATATGAAAGCGTGAGGCTCAACCTCATATCCGTATTTTGAACTGCAGAACTTGAGCATGAGAGAGGTAACTGGAATTTCTGGTGTAGGGGTGACATCCGTAGATATCAGAAGGAACACCGATGGCGTAGGCAGGTTACTGGCTCATTGCTGACACTCAGGCACGAAAGCGTGGGGAGCGAACGGGATTAGATACCCTTGTAGTCC</w:t>
      </w:r>
    </w:p>
    <w:p w14:paraId="062C9FB5">
      <w:pPr>
        <w:rPr>
          <w:rFonts w:hint="eastAsia"/>
        </w:rPr>
      </w:pPr>
      <w:r>
        <w:rPr>
          <w:rFonts w:hint="eastAsia"/>
        </w:rPr>
        <w:t>&gt;OTU025812</w:t>
      </w:r>
    </w:p>
    <w:p w14:paraId="6319906A">
      <w:pPr>
        <w:rPr>
          <w:rFonts w:hint="eastAsia"/>
        </w:rPr>
      </w:pPr>
      <w:r>
        <w:rPr>
          <w:rFonts w:hint="eastAsia"/>
        </w:rPr>
        <w:t>CCTACGGGCGGCAGCAGTTTGGAATTTTGGACAATGGGCGAAAGCCTGATCCAGCGACGCCGCGTGGACGATGAAGGCCTTCGGGTTGTAAAGTCCTTTTGCTTGGGAAGAATTTCTGACGGTACCAAGCGAATAAGAGGTTGCTAACTCTGTGCCAGCAGCAGCGGTAATACAGAGACCTCAAGCGTTATCCGGAGTTACTGGGCGTAAAGCGCACGCAGGCGGTGATGTAAGTGTGGCGTGAAAGCTCCCGGCTAAACTGGGAGAGGACACGTCAGACTGCATGGCTAGAGGGTGATAGAGGGGCGCAGAATTCGGGGTGTAGCGGTGAAATGTGTAGAGATCCCGAGGAATACCAGTGGTGAAGACGGCGCCCTGGGTCACAACTGACGCTGAGATGCGAAAGCGTGGGGAGCGAACGGGATTAGATACCCCGGTAGTCC</w:t>
      </w:r>
    </w:p>
    <w:p w14:paraId="11DD4B9F">
      <w:pPr>
        <w:rPr>
          <w:rFonts w:hint="eastAsia"/>
        </w:rPr>
      </w:pPr>
      <w:r>
        <w:rPr>
          <w:rFonts w:hint="eastAsia"/>
        </w:rPr>
        <w:t>&gt;OTU025813</w:t>
      </w:r>
    </w:p>
    <w:p w14:paraId="5DA88432">
      <w:pPr>
        <w:rPr>
          <w:rFonts w:hint="eastAsia"/>
        </w:rPr>
      </w:pPr>
      <w:r>
        <w:rPr>
          <w:rFonts w:hint="eastAsia"/>
        </w:rPr>
        <w:t>CCTACGGGAGGCTGCAGTGGGGAATATTGCACAATGGGCGAAAGCCTGATGCAGCGACGCCGCGTGAGGGATGACGGCCTTCGGGTTGTAAACCTCTTTCACCAACGACGAAGCTTTTGGGTGACGGTAGTTGGGGAAGAAGCACCGGCTAACTACGTGCCAGCAGCCGCGGTAATACGTAGGGTGCGAGCGTTAATCGGAATTACTGGGCGTAAAGCGTGCGCAGGCGGTTTGGTAAGACAGATGTGAAATCCCCGGGCTTAACCTGGGAATTGCATTTGTGACTGCCCGGCTAGAGTCTTGTAGAGGGGGGTAGAATTCCAGGTGTAGCGGTGAAATGCGTAGAGATCTGGAGGAATACCGGTGGCGAAGGCGGCCCCCTGGACAAAGACTGACGCTCAGGTGCGAAAGCTAGGGGAGCAAACAGGATTAGATACCCTTGTAGTCC</w:t>
      </w:r>
    </w:p>
    <w:p w14:paraId="7594DBF4">
      <w:pPr>
        <w:rPr>
          <w:rFonts w:hint="eastAsia"/>
        </w:rPr>
      </w:pPr>
      <w:r>
        <w:rPr>
          <w:rFonts w:hint="eastAsia"/>
        </w:rPr>
        <w:t>&gt;OTU025814</w:t>
      </w:r>
    </w:p>
    <w:p w14:paraId="133E2254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CCCCTGTCGAGCGGGACGAATGGCCCGCGACCTAACACGTCGTGGGAGTGACGGTACCGCTAAAGGAAGCACCGGCTAACTCTGTGCCAGCAGCCGCGGTAATACGGAGGGTGCGAGCGTTATCCGGAATTACTGGGTTTAAAGGGTGCGTAGGCGGCTATGTAAGTCAGGAGTGAAAGTTTGCGGCTCAACCGTAAAATTGCTTTTGATACTGCATGGCTAGAATCAGGATGAGGTTAGCGGAATGTGGCATGTAGCGGTGAAATGCATAGATATGCCATAGAACACCAATTGCGAAGGCAGCTGGCTAGACCTGCATTGACGCTGAGGCACGAAAGCGTGGGGAGCGAACAGGATTAGATACCCGTGTAGTCC</w:t>
      </w:r>
    </w:p>
    <w:p w14:paraId="3860014B">
      <w:pPr>
        <w:rPr>
          <w:rFonts w:hint="eastAsia"/>
        </w:rPr>
      </w:pPr>
      <w:r>
        <w:rPr>
          <w:rFonts w:hint="eastAsia"/>
        </w:rPr>
        <w:t>&gt;OTU025815</w:t>
      </w:r>
    </w:p>
    <w:p w14:paraId="6BFC4EA4">
      <w:pPr>
        <w:rPr>
          <w:rFonts w:hint="eastAsia"/>
        </w:rPr>
      </w:pPr>
      <w:r>
        <w:rPr>
          <w:rFonts w:hint="eastAsia"/>
        </w:rPr>
        <w:t>CCTACGGGAGGCAGCAGTGGGGAATATTGCACAATGGGCGAAAGCCTGATGCAGCGACGCCACGTGAGGGATGACGGCCTTCGGGTTGTAAACCTCTTTCAGCAGGGAAGAAGCGAAAGTGACGGTACCTGCAGAAGAAGCGCCGGCTAACTACGTGCCAGCAGCCGCGGTAATACGTAGGGCGCAAGCGTTGTCCGGAATTATTGGGCGTAAAGAGCTCGTAGGCGGTCTGTCGCGTCGACCGTGAAAACCCGCAGCTTAACTGCGGGCTTGCGGTTGATACGGGCGGGCTAGAGTTCGGTAGGGGAGACTGGAATTCCTGGTGTAGCGGTGAAATGCGCAGATATCAGGAGGAACACCGGTGGCGAAGGCGGCTCTCTGGTCTGTAACTGACGCTGAGGCGCGAAAGCGTGGGGAGCAAACAGGATTAGATACCCCTGTAGTCC</w:t>
      </w:r>
    </w:p>
    <w:p w14:paraId="281669F5">
      <w:pPr>
        <w:rPr>
          <w:rFonts w:hint="eastAsia"/>
        </w:rPr>
      </w:pPr>
      <w:r>
        <w:rPr>
          <w:rFonts w:hint="eastAsia"/>
        </w:rPr>
        <w:t>&gt;OTU025816</w:t>
      </w:r>
    </w:p>
    <w:p w14:paraId="74B605A2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TTCGGGATGTAAACTTCGCAAGAACGGGAAGAATAAGTTGGTGTGAACATCACCAGCGATGACGGTACCGTTTGTAAGCTCCGGCTAACTCCGTGCCAGCAGCCGCGGTAATACGGGGGGAGCAAGCGTTGTTCGGATTTACTGGGCGTAAAGAGCGTGTAGGCGGCCCGGCAGGTCCGTTGTGAAAACTCGAGGCTCAACCTCGAGACGTCGATGGAAACCGTCGGGCTAGAGTCCGGAAGAGGAGAGTGGAATTCCTGGTGTAGCGGTGAAATGCGCAGATATCAGGAGGAACACCCGTGGCGAAGGCAGCTCTCTGGGACGGTACTGACGCTGAGACGCGAAAGCGTGGGGAGCGAACAGGATTAGATACCCCAGTAGTCC</w:t>
      </w:r>
    </w:p>
    <w:p w14:paraId="2B381D25">
      <w:pPr>
        <w:rPr>
          <w:rFonts w:hint="eastAsia"/>
        </w:rPr>
      </w:pPr>
      <w:r>
        <w:rPr>
          <w:rFonts w:hint="eastAsia"/>
        </w:rPr>
        <w:t>&gt;OTU025817</w:t>
      </w:r>
    </w:p>
    <w:p w14:paraId="60C7D392">
      <w:pPr>
        <w:rPr>
          <w:rFonts w:hint="eastAsia"/>
        </w:rPr>
      </w:pPr>
      <w:r>
        <w:rPr>
          <w:rFonts w:hint="eastAsia"/>
        </w:rPr>
        <w:t>CCTACGGGGGGCTGCAGTCGAGAGGCTTCGGCAATGGGGGAAACCCTGACCGAGCGACGCCGCGTGAAGGATGAAGGCCCTCTGGGTTGTAAACTTCTTTTATCAGGGAAGAAACCCTTGGATTCACTCCGAGGCTGACGGTACCTGAAGAAGAAGCTGCGGCTAACTACGTGCCAGCAGCCGCGGTAATACGGAGGGTGCGAGCGTTGTCCGGAATCACTGGGCGTAAAGGGCGCGTAGGCGGCTTGAGCAGCGTGGGGTGAAAGTCCGGGGCTCAACCCCGGATCGGCCTGGCGAACTCTCAAGCTCGAGCACCGTAGGGGCGGGTGGAATTCCGGGTGTAGCGGTGGAATGCGCAGATATCAGGAGGAACACCAATTGCGAAGGCAGCTCGCTGGGACGTTACTGACGCTGAGACGCGAAAGCGTGGGGAGCAAACAGGATTAGATACCCCTGTAGTCC</w:t>
      </w:r>
    </w:p>
    <w:p w14:paraId="1101DB00">
      <w:pPr>
        <w:rPr>
          <w:rFonts w:hint="eastAsia"/>
        </w:rPr>
      </w:pPr>
      <w:r>
        <w:rPr>
          <w:rFonts w:hint="eastAsia"/>
        </w:rPr>
        <w:t>&gt;OTU025818</w:t>
      </w:r>
    </w:p>
    <w:p w14:paraId="0A3ECA51">
      <w:pPr>
        <w:rPr>
          <w:rFonts w:hint="eastAsia"/>
        </w:rPr>
      </w:pPr>
      <w:r>
        <w:rPr>
          <w:rFonts w:hint="eastAsia"/>
        </w:rPr>
        <w:t>CCTACGGGGGGCTGCAGTTTGGAATTTTGGACAATGGACGAAAGTCTGATCCAGCGACGCCGCGTGCACGAAGAAGGCCTTCGGGTTGTAAAGTGCTTTTGCAGGGAACGAATTTTTGACGGTACCCTGAGAATAAGAGGTTGCTAACTCTGTGCCAGCAGCAGCGGTAATACAGAGACCTCAAGCGTTATCCGGAATCATTGGGCGTAAAGCGTTCCGATAGGTGGTTTACTAAGTTTTGGGTAAAAGCCAGAAGCTCAACTTCTGCGTTTGCTCAAGATACTGGTAGACTAGAGGGAGAAAGAGGTGGCTGGAACCAACGGTGTAGTAGTGAAATGCGTTGATATCGTTGGGAACACCGAAAGCGAAGGCAGGCCACTGGGTCTCACCTGACACTGCTAGGACGAAAGCGTGGGGAGCGAATGGGATTAGATACCCTAGTAGTCC</w:t>
      </w:r>
    </w:p>
    <w:p w14:paraId="5F42CFC1">
      <w:pPr>
        <w:rPr>
          <w:rFonts w:hint="eastAsia"/>
        </w:rPr>
      </w:pPr>
      <w:r>
        <w:rPr>
          <w:rFonts w:hint="eastAsia"/>
        </w:rPr>
        <w:t>&gt;OTU025819</w:t>
      </w:r>
    </w:p>
    <w:p w14:paraId="37BE2728">
      <w:pPr>
        <w:rPr>
          <w:rFonts w:hint="eastAsia"/>
        </w:rPr>
      </w:pPr>
      <w:r>
        <w:rPr>
          <w:rFonts w:hint="eastAsia"/>
        </w:rPr>
        <w:t>CCTACGGGCGGCTGCAGTGGGGAATATTGCACAATGGGCGGAAGCCTGATGCAGCGACGCCGCGTGAGGGATGACGGCCTTCGGGTTGTAAACCTCTTTCAGCAGGGACGAAGCGCAAGTGACGGTACCTGCAGAAGAAGCGCCGGCCAACTACGTGCCAGCAGCCGCGGTAAGACGTAGGGCGCGAGCGTTGTCCGGATTTATTGGGCGTAAAGAGCTCGTAGGCGGCCGTGCAAGTCGGACGTGAAAGTCCAAGGCTCAACCTTGGGATGCCGTTCGATACTGCTCGGCTAGAGGCAGGTAGGGGAAAGTGGAATACCTGGTGTAGCGGTGAAATGCGTAGATATCAGGAGGAACACCGGTGGCGAAGGCGGGTCTCTGGGCAGTAACTGACGCTGAGGAGCGAAAGCGTGGGGAGCAAACAGGATTAGATACCCCTGTAGTCC</w:t>
      </w:r>
    </w:p>
    <w:p w14:paraId="612F6966">
      <w:pPr>
        <w:rPr>
          <w:rFonts w:hint="eastAsia"/>
        </w:rPr>
      </w:pPr>
      <w:r>
        <w:rPr>
          <w:rFonts w:hint="eastAsia"/>
        </w:rPr>
        <w:t>&gt;OTU025820</w:t>
      </w:r>
    </w:p>
    <w:p w14:paraId="013F0BF1">
      <w:pPr>
        <w:rPr>
          <w:rFonts w:hint="eastAsia"/>
        </w:rPr>
      </w:pPr>
      <w:r>
        <w:rPr>
          <w:rFonts w:hint="eastAsia"/>
        </w:rPr>
        <w:t>CCTACGGGGGGCAGCAGTGGGGAATCTTGCACAATGCGCGAAAGCGTGATGCAGCAACGCCGCGTGAGGGAAGAAGGCCTTCGGGTTGTAAACCTCTTTCAGTTGGGACGAAGCGAGAGTGACGGTACCGGTAGAAGAAGCACCGGCCAACTACGTGCCAGCAGCCGCGGTAATACGTAGGGTGCGAGCGTTGTCCGGAATTATTGGGCGTAAAGAGCTCGTAGGCGGTGTGTCACGTCGATCGTGAAAACTTTCAGCTTAACTGGGAGCTTGCGGTCGATACGGGCTGACTAGAGTTCGGCAGGGGAGACTGGAATTCCTGGTGTAGCGGTGAAATGCGCAGATATCAGGAGGAACACCGGTGGCGAAGGCGGGTCTCTGGGCCGATACTGACGCTCATGCACGAAAGCGTGGGGAGCAAACGGGATTAGATACCCCGGTAGTCC</w:t>
      </w:r>
    </w:p>
    <w:p w14:paraId="7AB58893">
      <w:pPr>
        <w:rPr>
          <w:rFonts w:hint="eastAsia"/>
        </w:rPr>
      </w:pPr>
      <w:r>
        <w:rPr>
          <w:rFonts w:hint="eastAsia"/>
        </w:rPr>
        <w:t>&gt;OTU025821</w:t>
      </w:r>
    </w:p>
    <w:p w14:paraId="6AA0EDA3">
      <w:pPr>
        <w:rPr>
          <w:rFonts w:hint="eastAsia"/>
        </w:rPr>
      </w:pPr>
      <w:r>
        <w:rPr>
          <w:rFonts w:hint="eastAsia"/>
        </w:rPr>
        <w:t>CCTACGGGGGGCTGCAGTGAGGAATATTGCTCAATGGGCGCAAGCCTGAAGCAGCGACGCCGCGTGGACGATGAAGGTCTTCGGATCGTAAAGTCCTTTTCTGTGTGACGAGGAAGGACGGTAGCACAGGAATAAGTGTCGGCTAACTACGTGCCAGCAGCCGCGGTAACACGTAGGACGCAAGCGTTATCCGGAATTACTGGGCGTAAAGCGCGTGTAGGCGGCTTACCAAGTCAGGCGTGAAATTCCCGGGCTCAACCTGGGGGCTGCGCTTGATACTGGTGAGCTTGAATGCGGGAGAGGATAGTGGAATTCCCAGTGTAGAGGTGAAATGCGTAGAGATCGGGAGGAAGGCCGGTGGCGAAGGCGGCGCTCTGGAACGTTACTGACACTGAGGCTCGAAAGCGTGGGGAGCAAACAGGATTAGATACCCCAGTAGTCC</w:t>
      </w:r>
    </w:p>
    <w:p w14:paraId="14C7D9A0">
      <w:pPr>
        <w:rPr>
          <w:rFonts w:hint="eastAsia"/>
        </w:rPr>
      </w:pPr>
      <w:r>
        <w:rPr>
          <w:rFonts w:hint="eastAsia"/>
        </w:rPr>
        <w:t>&gt;OTU025822</w:t>
      </w:r>
    </w:p>
    <w:p w14:paraId="1C62F96C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GATGATAATGACAGTACCGGGAGAATAAGCCCCGGCTAACTCCGTGCCAGCAGCCGCGGTAATACGGAGGGGGCGAGCGTTGTCCGGATTTATTGGGCGTAAAGCGCGCGCAGGCGGTTCGTTAAGTCCGATGTGAAAGCTCCCGGCTCAACTGGGAGAGGTCTTCGGATACTGGCGGACTCGAGGGAGGCAGAGGAAGGTGGAATTCCGGGTGTAGTGGTGAAATGCGTAGATATCCGGAGGAACACCAGTGGCGAAGGCGGCCTTCTGGACCATTTCTGACGCTCAGACGCGAAAGCTAGGGTAGCAAACGGGATTAGATACCCCAGTAGTCC</w:t>
      </w:r>
    </w:p>
    <w:p w14:paraId="53037B30">
      <w:pPr>
        <w:rPr>
          <w:rFonts w:hint="eastAsia"/>
        </w:rPr>
      </w:pPr>
      <w:r>
        <w:rPr>
          <w:rFonts w:hint="eastAsia"/>
        </w:rPr>
        <w:t>&gt;OTU025823</w:t>
      </w:r>
    </w:p>
    <w:p w14:paraId="59EDF533">
      <w:pPr>
        <w:rPr>
          <w:rFonts w:hint="eastAsia"/>
        </w:rPr>
      </w:pPr>
      <w:r>
        <w:rPr>
          <w:rFonts w:hint="eastAsia"/>
        </w:rPr>
        <w:t>CCTACGGGGGGCTGCAGTGGGGAATCTTGGGCAATGGGGGAAACCCTGACCCAGCGACGCCGCGTGGGGGATGAAGGCCTTCGGGTTGTAAACCCCTGTTAGGTGGGACGAACGTCTGCCCATGAACAGTGGGCAGATCTGACGGTACCACCAGAGGAAGCCCCGGCTAACTCCGTGCCAGCAGCCGCGGTAATACGGAGGGGGCGAGTGTTGTTCGGAATTACTGGGCGTAAAGGGCGCGTAGGCGGCTTGGCAAGTCGAGTGTGAAAGCCTTGAGCTCAACTCAAGAAATGCACTTGATACTGGGCGACTAGAGGACCGGAGAGGATAGTGGAATTCCCGGTGTAGCGGTGAAATGCGTAGATATCTGGAGGAACATCCGTGGCGAAAGCGGCTCACTGGGACGACACTGACGCTGAGGCTCGAAAGCGTGGGGAGCGAACGGGATTAGATACCCCAGTAGTCC</w:t>
      </w:r>
    </w:p>
    <w:p w14:paraId="39A13D21">
      <w:pPr>
        <w:rPr>
          <w:rFonts w:hint="eastAsia"/>
        </w:rPr>
      </w:pPr>
      <w:r>
        <w:rPr>
          <w:rFonts w:hint="eastAsia"/>
        </w:rPr>
        <w:t>&gt;OTU025824</w:t>
      </w:r>
    </w:p>
    <w:p w14:paraId="3F742010">
      <w:pPr>
        <w:rPr>
          <w:rFonts w:hint="eastAsia"/>
        </w:rPr>
      </w:pPr>
      <w:r>
        <w:rPr>
          <w:rFonts w:hint="eastAsia"/>
        </w:rPr>
        <w:t>CCTACGGGTGGCAGCAGTGGGGAATATTGGGCAATGGGCGCAAGCCTGACCCAGCGACGCCGCGTGGGTGATGAAGGCCTTCGGGTCGTAAAGCCCTGTCGGGCGGAAAGAACGCCTCGTGGGGGAAGACCCTACGGGGGTGACGGTACCGCCGAAGGAAGCACCGGCCAACTCCGTGCCAGCAGCCGCGGTAAGACGGAGGGTGCAAGCGTTGCTCGGAATCATTGGGCGTAAAGGGTGCGTAGGCGGCCGGACGGGTCTGCCGTGAAAGCCCAGGGCTTAACCCCGGAATTGCACCTCAAACTACACGGCTAGAGCATTGGAGAGGGTAGCGGAATTCACGGTGTAGCAGTGAAATGCGTAGATATCGTGAGGAACACCAGAGGCGAAGGCAGCCTCCTGGGATAACACTGACGCTCATGCACGAAAGCGTGGGGAGCAAACAGGATTAGATACCCCGGTAGTCC</w:t>
      </w:r>
    </w:p>
    <w:p w14:paraId="146C29CC">
      <w:pPr>
        <w:rPr>
          <w:rFonts w:hint="eastAsia"/>
        </w:rPr>
      </w:pPr>
      <w:r>
        <w:rPr>
          <w:rFonts w:hint="eastAsia"/>
        </w:rPr>
        <w:t>&gt;OTU025825</w:t>
      </w:r>
    </w:p>
    <w:p w14:paraId="11C03D8B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CGTGCCAGCAGCCGCGGTAATACGGAGGGTGCGAGCGTTGTCCGGAATCACTGGGCGTAAAGGGCGCGTAGGCGGCCTTCTAAGTCAGACGTGAAATCCCCCGGCTTAACCTGGGAACTGCGTCTGATACTGGGAGGCTTGAGTATGGGAGAGGGATGTAGAATTCCAGGTGTAGCGGTGAAATGCGTAGATATCTGGAGGAATACCGGTGGCGAAGGCGGCCAACTGGGCCGGACCTGACGCTGAGGCGCGAAGGCGTGGGGAGCGAACGGGATTAGATACCCTTGTAGTCC</w:t>
      </w:r>
    </w:p>
    <w:p w14:paraId="79F6A240">
      <w:pPr>
        <w:rPr>
          <w:rFonts w:hint="eastAsia"/>
        </w:rPr>
      </w:pPr>
      <w:r>
        <w:rPr>
          <w:rFonts w:hint="eastAsia"/>
        </w:rPr>
        <w:t>&gt;OTU025826</w:t>
      </w:r>
    </w:p>
    <w:p w14:paraId="1DD1E931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AGCAGGGACGAAGCGCAAGTGACGGTACCTGCAGAAGAAGCGCCGGCCAACTACGTGCCAGCAGCCGCGGTAAGACGTAGGGCGCGAGCGTTGTCCGGATTTATTGGGCGTAAAGCGCGCGTAGGCGGCCGCTTAAGTCTCGCTGTGAAATCTGGGGGCTCAACCCTCACGACTGCAGGGGATACTGGGCGGCTGGAGATAGGTAGAGGCGAGCGGAATTCCGGGTGTAGCGGTGGAATGCGTAGAGATCCGGAAGAACACCAGAGGCGAAGGCGGCTCGCTGGACCTCATCTGACGCTGAGGTGCGAAAGCGTGGGGAGCGAACAGGATTAGATACCCCGGTAGTCC</w:t>
      </w:r>
    </w:p>
    <w:p w14:paraId="4CFDD914">
      <w:pPr>
        <w:rPr>
          <w:rFonts w:hint="eastAsia"/>
        </w:rPr>
      </w:pPr>
      <w:r>
        <w:rPr>
          <w:rFonts w:hint="eastAsia"/>
        </w:rPr>
        <w:t>&gt;OTU025827</w:t>
      </w:r>
    </w:p>
    <w:p w14:paraId="5EBFE5DB">
      <w:pPr>
        <w:rPr>
          <w:rFonts w:hint="eastAsia"/>
        </w:rPr>
      </w:pPr>
      <w:r>
        <w:rPr>
          <w:rFonts w:hint="eastAsia"/>
        </w:rPr>
        <w:t>CCTACGGGTGGCTGCAGTGGGGAATATTGGACAATGGGCGCAAGCCTGATCCAGCAATGCCGCGTGAGTGATGAAGGCCCTAGGGTTGTAAAGCTCTTTCACCGATGAAGATAATGACGGTAGTCGGAGAAGAAGCCCCGGCTAACTTCGTGCCAGCAGCCGCGGTAATACGGAGGGGGCAAGCGTTGTTCGGAATCATTGGGCGTAAAGGGCGCGTAGGCGGCTTGTCAAGTCAGGTGTGAAATCCCTCGGCTCAACCGAGGAACCGCATTCGATACTGATGAGCTAGAGTCCGGGAGGGGATGGTGGAATTCCCAGTGTAGCGGTGAAATGCGTAGATATTGGGAAGAACACCGGTGGCGAAGGCGGCCATCTGGACCGGTACTGACGCTGAGGCGCGAAAGCTAGGGGAGCGAATGGGATTAGATACCCCTGTAGTCC</w:t>
      </w:r>
    </w:p>
    <w:p w14:paraId="40D608E6">
      <w:pPr>
        <w:rPr>
          <w:rFonts w:hint="eastAsia"/>
        </w:rPr>
      </w:pPr>
      <w:r>
        <w:rPr>
          <w:rFonts w:hint="eastAsia"/>
        </w:rPr>
        <w:t>&gt;OTU025828</w:t>
      </w:r>
    </w:p>
    <w:p w14:paraId="15D0FEBE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TCTTCGGATTGTAAAGCACTTTAAGTTGGGAGGAAGGGCAGTAAGTTAATACCTTGCTGTTTTGACGTTACCGACAGAATAAGCACCGGCTAACTCTGTGCCAGCAGCCGCGGTAATACAGAGGGTGCAAGCGTTATCCGGATTCACTGGGTTTAAAGCGTGTGTAGGCGGATGCCTAAGTACCTTGTGAAATCCCACGGCTCAACCGTGGAACTGCTTGGTATACTGGGTGTCTTGAGCCACTTAGGGGCTACCGGAACAAATGGTGGAGCGGTGAAATGCGTAGATATCTGGAGGAACACCGGTGGCGAAGGCGGCATCCTGGACCGGCATTGACGCTGAGGCGCGAAAGCCAGGGGAGCAAACGGGATTAGATACCCCAGTAGTCC</w:t>
      </w:r>
    </w:p>
    <w:p w14:paraId="1AAA5D9F">
      <w:pPr>
        <w:rPr>
          <w:rFonts w:hint="eastAsia"/>
        </w:rPr>
      </w:pPr>
      <w:r>
        <w:rPr>
          <w:rFonts w:hint="eastAsia"/>
        </w:rPr>
        <w:t>&gt;OTU025829</w:t>
      </w:r>
    </w:p>
    <w:p w14:paraId="3F9BE7FE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TTAGGGGTTAATAGCCCTGAGCCTGACGGTACCCTTCGAGGAAGCCCCGGCTAACTACGTGCCAGCAGCCGCGGTAATACGGAGGGTGCGAGCGTTGTCCGGAATCACTGGGCGTAAAGGGCGCGTAGGCGGCTGTTTAAGTCAGTGGTGAAATACGGTTGCTCAACAATCGAGGTGCCATTGATACTGAATAGCTTGAAATAATTGGAGGCTGCCGGAATGGATGGTGTAGCGGTGAAATGCGTAGATATCTGGAGGAACACCGGTGGCGAAGGCGGCATCCTGGACCGATATTGACGCTGATGCGCGAAAGCCAGGGGAGCAAACGGGATTAGATACCCCTGTAGTCC</w:t>
      </w:r>
    </w:p>
    <w:p w14:paraId="77FE8F1D">
      <w:pPr>
        <w:rPr>
          <w:rFonts w:hint="eastAsia"/>
        </w:rPr>
      </w:pPr>
      <w:r>
        <w:rPr>
          <w:rFonts w:hint="eastAsia"/>
        </w:rPr>
        <w:t>&gt;OTU025830</w:t>
      </w:r>
    </w:p>
    <w:p w14:paraId="13D0C4C9">
      <w:pPr>
        <w:rPr>
          <w:rFonts w:hint="eastAsia"/>
        </w:rPr>
      </w:pPr>
      <w:r>
        <w:rPr>
          <w:rFonts w:hint="eastAsia"/>
        </w:rPr>
        <w:t>CCTACGGGTGGCTGCAGTGGGGAATATTGCGCAATGGGGGAAACCCTGACGCAGCGACGCCGCGTGAGCGAAGAAGGCCTTCGGGTCGTAAAGCTCTGTTCTTGGGGACGAAAAAAATGACGGTACCCAAGGAGAAAGCCCCGGCTAACTACGTGCCAGCAGCCGCGGTAATACGTAGGGGGCAAGCGTTGTCCGGAATTACTGGGCGTAAAGGGCGTGTAGGCGGCCATGTATGTCAGGTGTGAAATGCCACGGCTCAACCGAGGCACTGCACATGAAACTGCATGGCTTGAGTGCAGGAGAGGGAAGTGGAATTCCTAGTGTAGCGGTGAAATGCGTAGATATCGGAAGGAACATCAGTGGCGAAGGCGACTTCCTGGACCAATACTGACGCTCAGGTGCGAAAGCGTGGGGAGCGAACGGGATTAGATACCCTGTAGTCC</w:t>
      </w:r>
    </w:p>
    <w:p w14:paraId="1841376A">
      <w:pPr>
        <w:rPr>
          <w:rFonts w:hint="eastAsia"/>
        </w:rPr>
      </w:pPr>
      <w:r>
        <w:rPr>
          <w:rFonts w:hint="eastAsia"/>
        </w:rPr>
        <w:t>&gt;OTU025831</w:t>
      </w:r>
    </w:p>
    <w:p w14:paraId="3140CDDB">
      <w:pPr>
        <w:rPr>
          <w:rFonts w:hint="eastAsia"/>
        </w:rPr>
      </w:pPr>
      <w:r>
        <w:rPr>
          <w:rFonts w:hint="eastAsia"/>
        </w:rPr>
        <w:t>CCTACGGGGGGCTGCAGTAGGGAATCTTCCGCAATGGACGAAAGTCTGACGGAGCAACGCCGCGTGAACGATGAAGGCCTTCGGGTCGTAAAGTTCTGTTGTTAGGGAAGAACAAGTATCGGAGTAACTGCCGGTACCTTGACGGTACCTAACCAGAAAGCCACGGCTAACTACGTGCCAGCAGCCGCGGTAATACGAAGGGGGCTAGCGTTGTTCGGATTTACTGGGCGTAAAGCGCGTGTAGGCGGGCTGGTAAGTTGGGGGTGAAATCCCCGGGCTTAACCTGGGAACTGCATTTGTGACTGCATAGCTAGAGTACGGTAGAGGGGGATGGAATTCCGCGTGTAGCAGTGAAATGCGTAGATATGCGGAGGAACACCGATGGCGAAGGCAATCCCCTGGACCTGTACTGACGCTCATGCACGAAAGCGTGGGTAGCGAATGGGATTAGATACCCTAGTAGTCC</w:t>
      </w:r>
    </w:p>
    <w:p w14:paraId="2C472536">
      <w:pPr>
        <w:rPr>
          <w:rFonts w:hint="eastAsia"/>
        </w:rPr>
      </w:pPr>
      <w:r>
        <w:rPr>
          <w:rFonts w:hint="eastAsia"/>
        </w:rPr>
        <w:t>&gt;OTU025832</w:t>
      </w:r>
    </w:p>
    <w:p w14:paraId="499D7AFE">
      <w:pPr>
        <w:rPr>
          <w:rFonts w:hint="eastAsia"/>
        </w:rPr>
      </w:pPr>
      <w:r>
        <w:rPr>
          <w:rFonts w:hint="eastAsia"/>
        </w:rPr>
        <w:t>CCTACGGGGGGCAGCAGTTAGGAATTTTGCGCAATGGACGAAAGTCTGACGCAGCAACGCCGCGTGAGGGATGACGGCCTTCGGGTTGTAAACCTCTTTTGTCAGGGAAGATGATGACGGTACCTGACGAATAAGCCACGGCTAACTACGTGCCAGCAGCCGCGGTAATACGTAGGTGGCAAGCGTTGTCCGGATTTACTGGGCGTAAAGCGCGCGCAGGCGGTCCTTTAAGTCTGATGTGAAAGCCCACGGCTCAACCGTGGAGGGTCATTGGAAACTGGGGGACTTGAGTGCAGAAGAGGAAAGTGGAATTCCAGGTGTAGCGGTGAAATGCGTAGATATCTGGAGGAACACCGGTGGCGAAGGCGGCATTCTGGACCGAAACTGACGCTGAGGCGCGAAAGCCAGGGGAGCAAACGGGATTAGATACCCGTGTAGTCC</w:t>
      </w:r>
    </w:p>
    <w:p w14:paraId="42E03480">
      <w:pPr>
        <w:rPr>
          <w:rFonts w:hint="eastAsia"/>
        </w:rPr>
      </w:pPr>
      <w:r>
        <w:rPr>
          <w:rFonts w:hint="eastAsia"/>
        </w:rPr>
        <w:t>&gt;OTU025833</w:t>
      </w:r>
    </w:p>
    <w:p w14:paraId="74EB73BF">
      <w:pPr>
        <w:rPr>
          <w:rFonts w:hint="eastAsia"/>
        </w:rPr>
      </w:pPr>
      <w:r>
        <w:rPr>
          <w:rFonts w:hint="eastAsia"/>
        </w:rPr>
        <w:t>CCTACGGGGGGCTGCAGTCGGGAATTTTGGGCAATGGGCGAAAGCCTGACCCAGCGACGCCGCGTGGAGGATGAAGGGTCTAGGCCTGTAAACTCCTTTTCTCGGGAAAGACTTAGGACGGTACCCGAGGAATAAGCACCGGCTAACTACGTGCCAGCAGCCGCGGTAAGACGTAGGGTGCAAGCGTTGTCCGGATTTACTGGGCGTAAAGAGCGCGTAGGCGGTCTGTTAAGTGAGAAGTGAAAGCTCTGGGCTCAACCCAAAAATTGCTTTTCATACTGGCAGACTGGAGTGATGCAGAGGTTTGTGGAATTCCTGGTGTAGCGGTGAAATGCGCAGATATCAGGAGGAACACCGATGGCGAAGGCAGGTCTCTGGGCATTAACTGACGCTGAGGAGCGAAAGCATGGGGAGCGAACAGGATTAGATACCCGTGTAGTCC</w:t>
      </w:r>
    </w:p>
    <w:p w14:paraId="376F01AE">
      <w:pPr>
        <w:rPr>
          <w:rFonts w:hint="eastAsia"/>
        </w:rPr>
      </w:pPr>
      <w:r>
        <w:rPr>
          <w:rFonts w:hint="eastAsia"/>
        </w:rPr>
        <w:t>&gt;OTU025834</w:t>
      </w:r>
    </w:p>
    <w:p w14:paraId="21C86B02">
      <w:pPr>
        <w:rPr>
          <w:rFonts w:hint="eastAsia"/>
        </w:rPr>
      </w:pPr>
      <w:r>
        <w:rPr>
          <w:rFonts w:hint="eastAsia"/>
        </w:rPr>
        <w:t>CCTACGGGTGGCTGCAGTAACGAATCTTCCGCAATGCACGAAAGTGTGACGGAGCGACGCCGCGTGTAGGAGAAGCCCTTCGGGGTGTAAACTACTGTCAGGGGTTAGAAAGTTCTGATCAACCCCAGAGGAAGGCACGGCTAACTCTGTGCCAGCAGCCGCGGTAAGACAGAGGGTGCAAGCGTTAATCGGAATTACTGGGCGTAAAGCGCGCGCAGGCGGTTCTTTAAGTCTGATGTGAAAGCCCCCGGCTCAACCGGGGAGGGTCATTGGAAACTGGGGAACTTGAGTGCAGAAGAGGAAAGTGGAATTCCAAGTGTAGCGGTGAAATGCTTAGATATCGTCAAGAACACCGATAGCGAAGGCAGCTTACTAGACTGTAACTGACGCTGAGGCGCGAAAGCGTGGGGAGCAAACAGGATTAGATACCCCTGTAGTCC</w:t>
      </w:r>
    </w:p>
    <w:p w14:paraId="5B09A77B">
      <w:pPr>
        <w:rPr>
          <w:rFonts w:hint="eastAsia"/>
        </w:rPr>
      </w:pPr>
      <w:r>
        <w:rPr>
          <w:rFonts w:hint="eastAsia"/>
        </w:rPr>
        <w:t>&gt;OTU025835</w:t>
      </w:r>
    </w:p>
    <w:p w14:paraId="0AD10B76">
      <w:pPr>
        <w:rPr>
          <w:rFonts w:hint="eastAsia"/>
        </w:rPr>
      </w:pPr>
      <w:r>
        <w:rPr>
          <w:rFonts w:hint="eastAsia"/>
        </w:rPr>
        <w:t>CCTACGGGGGGCAGCAGTCGGGAATTTTGCGCAATGGACGAAAGTCTGACGCAGCAACGCCGCGTGAGGGATGACGGCCTTCGGGTTGTAAACCTCTTTTGTCAGGGACGATGATGACGGTACCTGACGAATAAGCCACGGCTAACTACGTGCCAGCAGCCGCGGTAATACGTAGGTGGCAAGCGTTGTCCGGATTTACTGGGCGTAAAGGGTGTGTAGGCGGTTGTTTAAGTTTGGTGTGAAATCTCCCGGCTCAACTGGGAGGGTGCGCCGAATACTGAATGACTCGAGTGCGGGAGAGGAGAGTGGAATTCCTGGTGTAGCGGTGAAATGCTTAGATATGACATAGAACACCCATTGCGAAGGCAGCTTACTACGGAGACATTGACACTGAGGCTCGAAAGCGTGGGGATCAAACAGGATTAGATACCCCTGTAGTCC</w:t>
      </w:r>
    </w:p>
    <w:p w14:paraId="2EEC6A21">
      <w:pPr>
        <w:rPr>
          <w:rFonts w:hint="eastAsia"/>
        </w:rPr>
      </w:pPr>
      <w:r>
        <w:rPr>
          <w:rFonts w:hint="eastAsia"/>
        </w:rPr>
        <w:t>&gt;OTU025836</w:t>
      </w:r>
    </w:p>
    <w:p w14:paraId="2B505D46">
      <w:pPr>
        <w:rPr>
          <w:rFonts w:hint="eastAsia"/>
        </w:rPr>
      </w:pPr>
      <w:r>
        <w:rPr>
          <w:rFonts w:hint="eastAsia"/>
        </w:rPr>
        <w:t>CCTACGGGAGGCTGCAGTGGGGAATCTTGCGCAATGGCCGAAAGGCTGACGCAGCGACGCCGCGTGTGGGAGGACGCCCTTCGGGGTGTAAACCACTGTTGCCCGGGACGAACTGGTCGATTCGTCGACCTTGACGGTACCGGGTGAGGAAGCACCGGCTAACTCCGTGCCAGCAGCCGCGGTAATACGGAGGGTGCAAGCGTTATCCGGATTCACTGGGTTTAAAGGGTGCGTAGGCGGGCAGGTAAGTCAGTGGTGAAATCCTGGAGCTTAACTCCAGAACTGCCATTGATACTATCTTTCTTGAATACCGTGGAGGTGAGCGGAATATGTCATGTAGCGGTGAAATGCTTAGATATGACATAGAACACCAATTGCGAAGGCAGCTCGCTACACGAATATTGACTCTGAGGCACGAAAGCGTGGGGATCAAACAGGATTAGATACCCCGGTAGTCC</w:t>
      </w:r>
    </w:p>
    <w:p w14:paraId="193DA8D5">
      <w:pPr>
        <w:rPr>
          <w:rFonts w:hint="eastAsia"/>
        </w:rPr>
      </w:pPr>
      <w:r>
        <w:rPr>
          <w:rFonts w:hint="eastAsia"/>
        </w:rPr>
        <w:t>&gt;OTU025837</w:t>
      </w:r>
    </w:p>
    <w:p w14:paraId="3F936010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TTCTTTTACCTGGGACGAAACCTCCCCATTCCTGGGGAGTTGACGGTACCAGGGGAATAAGCACCGGCTAACTCCGTGCCAGCAGCCGCGGTAATACGAAGGGGGCTAGCGTTGTTCGGAATCACTGGGCGTAAAGCGCGTGTAGGCGGCCCGGTAAGTCCGCTGTGAAAGTCGGGGGCTCAACCCTCGAATGCCGGTGGATACTGTCGGGCTAGAGTACGGAAGAGGCGAGTGGAATTCCTGGTGTAGCGGTGAAATGCGCAGATATCAGGTGGAACACCGATGGCGAAGGCAGCGATCTGGGCCGGTACTGACGCTGAAGTGCGAAAGCGTGGGGAGCGAACAGGATTAGATACCCGAGTAGTCC</w:t>
      </w:r>
    </w:p>
    <w:p w14:paraId="29482D7E">
      <w:pPr>
        <w:rPr>
          <w:rFonts w:hint="eastAsia"/>
        </w:rPr>
      </w:pPr>
      <w:r>
        <w:rPr>
          <w:rFonts w:hint="eastAsia"/>
        </w:rPr>
        <w:t>&gt;OTU025838</w:t>
      </w:r>
    </w:p>
    <w:p w14:paraId="070A46B1">
      <w:pPr>
        <w:rPr>
          <w:rFonts w:hint="eastAsia"/>
        </w:rPr>
      </w:pPr>
      <w:r>
        <w:rPr>
          <w:rFonts w:hint="eastAsia"/>
        </w:rPr>
        <w:t>CCTACGGGTGGCTGCAGTCGAGAATCTTCGGCAATGGGCGCAAGCCTGACCGAGCGACGCCGCGTGGAGGATGAAGGCCTTCGGGTTGTAAACCCCTTTCAGGAGGGACGAAGGTCGGGCGGTGAATAGCCGACCCGACTGACGGTACCGCAAGAATAAGCCCCGGCTAACTTCGTGCCAGCAGCCGCGGTAATACGAAGGGGGCTAGCGTTGCTCGGAATCACTGGGCGTAAAGGGTGCGTAGGCGGGTCTTTAAGTCAGGGGTGAAATCCTGGAGCTCAACTCCAGAACTGCCTTTGATACTGAAGATCTTGAGTTCGGGAGAGGTGAGTGGAACTGCGAGTGTAGAGGTGAAATTCGTAGATATTCGCAAGAACACCAGTGGCGAAGGCGGCTCACTGGCCCGATACTGACGCTGAGGCACGAAAGTGTGGGGATCAAACAGGATTAGATACCCCAGTAGTCC</w:t>
      </w:r>
    </w:p>
    <w:p w14:paraId="421C5E9E">
      <w:pPr>
        <w:rPr>
          <w:rFonts w:hint="eastAsia"/>
        </w:rPr>
      </w:pPr>
      <w:r>
        <w:rPr>
          <w:rFonts w:hint="eastAsia"/>
        </w:rPr>
        <w:t>&gt;OTU025839</w:t>
      </w:r>
    </w:p>
    <w:p w14:paraId="74DD2C6A">
      <w:pPr>
        <w:rPr>
          <w:rFonts w:hint="eastAsia"/>
        </w:rPr>
      </w:pPr>
      <w:r>
        <w:rPr>
          <w:rFonts w:hint="eastAsia"/>
        </w:rPr>
        <w:t>CCTACGGGAGGCAGCAGTAGGGAATTTTCCACAATGGACGAAAGTCTGATGGAGCAACGCCGCGTGCAGGAAGAAGGCCTTCGGGTTGTAAACCCCTTTTAGGAGGGACGAAATTGACGGTACCTCCAGAAAAAGGACCGGCTAACTACGTGCCAGCAGCCGCGGTAATACGTAGGGTCCGAGCGTTGTCCGGAATTATTGGGCGTAAAGAGCTCGTAGGCGGTTTGTCGCGTCTGCTGTGAAATCCCGAGGCTCAACCTCGGGTCTGCAGTGGGTACGGGCAGACTGGAGTGCGGTAGGGGAGAATGGAATTCCTGGTGTAGCGGTGGAATGCGCAGATATCAGGAGGAACACCGATGGCGAAGGCAGTTCTCTGGGCCGTAACTGACGCTGAGGAGCGAAAGCGTGGGGAGCGAACAGGATTAGATACCCCGGTAGTCC</w:t>
      </w:r>
    </w:p>
    <w:p w14:paraId="47BF3086">
      <w:pPr>
        <w:rPr>
          <w:rFonts w:hint="eastAsia"/>
        </w:rPr>
      </w:pPr>
      <w:r>
        <w:rPr>
          <w:rFonts w:hint="eastAsia"/>
        </w:rPr>
        <w:t>&gt;OTU025840</w:t>
      </w:r>
    </w:p>
    <w:p w14:paraId="0A5D5361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TCTTCGGATTGTAAACTCCTGTTGCCCGGGACGAATAGCTCCAACCTAATACGTTGGAGTGTGACGGTACCGGGTGAGGAAGCCCCGGCTAACTCTGTGCCAGCAGCCGCGGTCATACGGAGGATCCAAGCGTTATCCGGAATTACTGGGCGTAAAGGGCTCGTAGGCGGCCGCCTCAGTCCGACGTGAAATCCCTCGGCTCAACCGAGGAACTGCGTCGGATACTGGGTGGCTTGAATCCGGGAGAGGGATGCGGAATTCCCAGTGTAGAGGTGAAATTCGTAGATATTGGGAAGAACACCAGTGGCGAAGGCGGCCATCTGGCCCGGTACTGACGCTGAGGCGCGAAAGCGTGGGGAGCAAACAGGATTAGATACCCGGGTAGTCC</w:t>
      </w:r>
    </w:p>
    <w:p w14:paraId="7131876A">
      <w:pPr>
        <w:rPr>
          <w:rFonts w:hint="eastAsia"/>
        </w:rPr>
      </w:pPr>
      <w:r>
        <w:rPr>
          <w:rFonts w:hint="eastAsia"/>
        </w:rPr>
        <w:t>&gt;OTU025841</w:t>
      </w:r>
    </w:p>
    <w:p w14:paraId="4E592C41">
      <w:pPr>
        <w:rPr>
          <w:rFonts w:hint="eastAsia"/>
        </w:rPr>
      </w:pPr>
      <w:r>
        <w:rPr>
          <w:rFonts w:hint="eastAsia"/>
        </w:rPr>
        <w:t>CCTACGGGTGGCAGCAGTGGGGAATATTGCACAATGGGGGAAACCCTGATGCAGCAACGCCGCGTGAGTGATGACGGCCTTCGGGTTGTAAAGCTCTGTCTTCAGGGACGATAATGACGGTACCTGAGGAGGAAGCCACGGCTAACTACGTGCCAGCAGCCGCGGTAATACGTAGGTGGCAAGCGTTGTCCGGATTTACTGGGCGTAAAGGGTGCGTAGGCTGCGCAGAAAGTCAGATGTGAAATCCGGGGGCTCAACCTCCGAATTGCATCCGATACTCCTGTGCTAGAGGACTGGAGAGGAGCTTGGAATTCTCGGTGTAGCAGTGAAATGCGTAGATATCGTAAGGAACGCCAGTGGCGAAAGCGAATCTCTGGGCAGCAACTGACGCTGAGGCACGAAGGCCAGGGGAGCAAACGGGATTAGATACCCTGGTAGTCC</w:t>
      </w:r>
    </w:p>
    <w:p w14:paraId="555D7F23">
      <w:pPr>
        <w:rPr>
          <w:rFonts w:hint="eastAsia"/>
        </w:rPr>
      </w:pPr>
      <w:r>
        <w:rPr>
          <w:rFonts w:hint="eastAsia"/>
        </w:rPr>
        <w:t>&gt;OTU025842</w:t>
      </w:r>
    </w:p>
    <w:p w14:paraId="7F763794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TGGGACGAAAAGGTCCGTGCTAACACCACGGATCCATGACGGTACCAGCAGAAGAAGCACCGGCTAACTACGTGCCAGCAGCCGCGGTAATACAGAGGGGGCAAGCGTTGTCCGGAATTACTGGGCGTAAAGCGCGTGTAGGTGGTGGGGCAAGTCTGCTGTGAAAGCTCTCGGCTCAACCTGGAAAGGTCGAGAGGGACTGCCTAGCTAGAGGACGGGAGAGGAGCGCGGAATTCCCGGTGTAGCGGTGAAATGCGTAGAGATCGGGAGGAAGGCCGGTGGCGAAGGCGGCGCTCTGGAACGTCCCTGACACTGAGGCTCGAAAGCGTGGGGAGCAAACAGGATTAGATACCCCTGTAGTCC</w:t>
      </w:r>
    </w:p>
    <w:p w14:paraId="6325EAFD">
      <w:pPr>
        <w:rPr>
          <w:rFonts w:hint="eastAsia"/>
        </w:rPr>
      </w:pPr>
      <w:r>
        <w:rPr>
          <w:rFonts w:hint="eastAsia"/>
        </w:rPr>
        <w:t>&gt;OTU025843</w:t>
      </w:r>
    </w:p>
    <w:p w14:paraId="6811B0C8">
      <w:pPr>
        <w:rPr>
          <w:rFonts w:hint="eastAsia"/>
        </w:rPr>
      </w:pPr>
      <w:r>
        <w:rPr>
          <w:rFonts w:hint="eastAsia"/>
        </w:rPr>
        <w:t>CCTACGGGGGGCTGCAGTGGGGAATATTGCGCAATGGCCTAACGGCTGACGCAGCGACGCCGCGTGAGGGATGAAGCTTTTCGGATCGTAAACCCCTGTTGCCCGGGACGAATGACCCTTTCGAGGGGCGTGACGGTACCGGGTGAGGAAGCACCGGCTAACTCCGTGCCAGCAGCCGCGGTAATACGGAGGGTGCGAGCGTTGTCCGGAATCACTGGGCTTAAAGGGTGCGTAGGCGGTTTTCTAAGTCACGTGTGAAATCTTCCGGCTCAACCGGAAAACTGCGCGTGATACTGGATAACTTGAGTGAGGTAGGGGTGTGTGGAACTTCCGGTGGAGCGGTGAAATGTGTAGAGATCGGAAGGAACGCCAGCAGCGAAAGCGGCACACTGGGCCTTTTCTGACGCTGAGGCACGAAAGCTAGGGGAGTGAACGGGATTAGATACCCCTGTAGTCC</w:t>
      </w:r>
    </w:p>
    <w:p w14:paraId="76E5EC95">
      <w:pPr>
        <w:rPr>
          <w:rFonts w:hint="eastAsia"/>
        </w:rPr>
      </w:pPr>
      <w:r>
        <w:rPr>
          <w:rFonts w:hint="eastAsia"/>
        </w:rPr>
        <w:t>&gt;OTU025844</w:t>
      </w:r>
    </w:p>
    <w:p w14:paraId="077BF9A1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CGGGGACGAAACGGTCCGTGCTAATACCACGGACTACTGACGGTACCCGCAGAAGAAGCACCGGCTAACTACGTGCCAGCAGCCGCGGTAAAACGTAGGGGGCAAGCGTTGCCCGGATTTACTGGGCGTAAAGGGCGCGTAGGCGGCTTTGCAAGTGACGGGTGAAATCCCTCGGCTTAACTGGGGACGTGCGGCGTTGACTGCTGGACTAGAGTACTGGAGGGGTTCGTGGAATTCCCGGTGTAGCGGTGAAATGCGTAGATATCGGGAGGAACACCAGAGGCGAAGGCGGCGAACTGGACAGTAACTGACACTCAGCTGCGAAAGCTAGGGGAGCAAACAGGATTAGATACCCGTGTAGTCC</w:t>
      </w:r>
    </w:p>
    <w:p w14:paraId="79F031BD">
      <w:pPr>
        <w:rPr>
          <w:rFonts w:hint="eastAsia"/>
        </w:rPr>
      </w:pPr>
      <w:r>
        <w:rPr>
          <w:rFonts w:hint="eastAsia"/>
        </w:rPr>
        <w:t>&gt;OTU025845</w:t>
      </w:r>
    </w:p>
    <w:p w14:paraId="4D5FDDA0">
      <w:pPr>
        <w:rPr>
          <w:rFonts w:hint="eastAsia"/>
        </w:rPr>
      </w:pPr>
      <w:r>
        <w:rPr>
          <w:rFonts w:hint="eastAsia"/>
        </w:rPr>
        <w:t>CCTACGGGTGGCTGCAGTGAGGAATATTGCTCAATGGGCGCAAGCCTGACCGAGCGACGCCGCGTGCGGGATGAAGGCCTTCGGGTTGTAAACCGCTGTCAGAGGGGATGAAATGCAGGTGGGTTCTCCCATCTGTTTGACATAGCCTCAGAGGAAGGACGGGCTAAGTTCGTGCCAGCAGCCGCGGTAAGACGAACCGTCCAAACGTTATTCGGAATTACTGGGCGTAAAGGGCGCGTAGGCGGCAATTCAAGTCAGCTGTGAAATCTCTGGGCTTAACCCAGAACGGCCAGCTGATACTGCTTTGCTAGAGTGCAGAAGGGGCAATCGGAATTCTCGGTGTAGCGGTGAAATGCGTAGATATCGAGAGGAACACCTGCGGCGAAGGCGGGTTGCTGGGCTGACACTGACGCTGAGGCGCGAAAGCTAGGGGAGCGAACGGGATTAGATACCCTAGTAGTCC</w:t>
      </w:r>
    </w:p>
    <w:p w14:paraId="671ED12B">
      <w:pPr>
        <w:rPr>
          <w:rFonts w:hint="eastAsia"/>
        </w:rPr>
      </w:pPr>
      <w:r>
        <w:rPr>
          <w:rFonts w:hint="eastAsia"/>
        </w:rPr>
        <w:t>&gt;OTU025846</w:t>
      </w:r>
    </w:p>
    <w:p w14:paraId="18F977B2">
      <w:pPr>
        <w:rPr>
          <w:rFonts w:hint="eastAsia"/>
        </w:rPr>
      </w:pPr>
      <w:r>
        <w:rPr>
          <w:rFonts w:hint="eastAsia"/>
        </w:rPr>
        <w:t>CCTACGGGCGGCTGCAGTAGGGAATATTGCGCAATGGGGGAAACCCTGACGCAGCGACGCCGCGTGAGTGATGAAGGCCTTCGGGTCGTAAAGCTCTGTCGTATGGGAATAACACAATGAATGTACCATGCAAGAAAGGATCGGCTAACTACGTGCCAGCAGCCGCGGTAATACGTAGGGTGCAAGCGTTAATCGGAATTACTGGGCTTAAAGAGTTCGTAGGCGGCTTGACAGGTGAGGTGTGAAAGCCCACGGCCTAACCGTGGAATTGCGCTTCAAACCGTCGGGCTAGAGGGATGCAGGGGTATGCGGAACAGATGGTGGAGCGGTGAAATGCGCAGATATCAGGAGGAACACCGGTGGCGAAGGCGGCTTGCTGGGCCTTACCTGACGCTGAGGAGCGAAAGCGTGGGGAGCGAACAGGATTAGATACCCTAGTAGTCC</w:t>
      </w:r>
    </w:p>
    <w:p w14:paraId="4B74243D">
      <w:pPr>
        <w:rPr>
          <w:rFonts w:hint="eastAsia"/>
        </w:rPr>
      </w:pPr>
      <w:r>
        <w:rPr>
          <w:rFonts w:hint="eastAsia"/>
        </w:rPr>
        <w:t>&gt;OTU025847</w:t>
      </w:r>
    </w:p>
    <w:p w14:paraId="20E301E6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TTTCGGATTGTAAACTCCTGTCATTGGTGAATAAGCCTCGGCTAACTCCGTGCCAGCAGCCGCGGTAATACGGAGGAGGCAAGCGTTATCCGGAATTATTGGGCGTAAAGCGCGCGTAGGCGGCCGTCCACGTCGAATGTGAAAGCTCAGAGCTCAACCGGGGAGGGTCGTGCGATACGGGCGGGCTGGAGGCCAGTAGGGGGATGCGGAATTCCGGGTGTAGTGGTGGAATGCGTAGAGATCCGGAGGAACACCAGCGGCGAAGGCGGCATCCTGGACTGGTCCTGACACTCAGGAGCGAAAGCGTGGGGAGCGATCCGGATTAGATACCCCAGTAGTCC</w:t>
      </w:r>
    </w:p>
    <w:p w14:paraId="3663DD31">
      <w:pPr>
        <w:rPr>
          <w:rFonts w:hint="eastAsia"/>
        </w:rPr>
      </w:pPr>
      <w:r>
        <w:rPr>
          <w:rFonts w:hint="eastAsia"/>
        </w:rPr>
        <w:t>&gt;OTU025848</w:t>
      </w:r>
    </w:p>
    <w:p w14:paraId="6836E734">
      <w:pPr>
        <w:rPr>
          <w:rFonts w:hint="eastAsia"/>
        </w:rPr>
      </w:pPr>
      <w:r>
        <w:rPr>
          <w:rFonts w:hint="eastAsia"/>
        </w:rPr>
        <w:t>CCTACGGGGGGCAGCAGTGGGGAATATTGGACAATGGGGGCAACCCTGATCCAGCGACGCCGCGTGTGTGAAGAAGGCCTGCGGGTTGTAAAGCACTTTTAGTGGGGATGAAAAGCCGAGGGCTAATACCTTTCGGTCTTGACCTAACCCAAAGAAAAAGCACCGGCTAACTCCGTGCCAGCAGCCGCGGTAATACGGAGGGGGCTAGCGTTGTTCGGAATTACTGGGCGTAAAGCGCGCGTAGGCGGCTTGGTAAGTTAGAGGTGAAATCCTGCAGCTCAACTGTAGAAGTGCCTTTGATACTGGCGAACTCGAGGGAGGTAGGGGTGGGTGGAACTTCTGGTGGAGCGGTGAAATGCGCAGATATCAGGAGGAACACCGGTGGCGAAGGCGGCCCTCTGGGGCTGTCCTGACGCTGAGGCGCGAAAGCTGGGGGAGCGAACAGGATTAGATACCCTGGTAGTCC</w:t>
      </w:r>
    </w:p>
    <w:p w14:paraId="745165A3">
      <w:pPr>
        <w:rPr>
          <w:rFonts w:hint="eastAsia"/>
        </w:rPr>
      </w:pPr>
      <w:r>
        <w:rPr>
          <w:rFonts w:hint="eastAsia"/>
        </w:rPr>
        <w:t>&gt;OTU025849</w:t>
      </w:r>
    </w:p>
    <w:p w14:paraId="7B988FC5">
      <w:pPr>
        <w:rPr>
          <w:rFonts w:hint="eastAsia"/>
        </w:rPr>
      </w:pPr>
      <w:r>
        <w:rPr>
          <w:rFonts w:hint="eastAsia"/>
        </w:rPr>
        <w:t>CCTACGGGAGGCTGCAGTAGGGAATATTGCGCAATGGGGGAAACCCTGACGCAGCCACGCCGCGTGAGTGAGGAAGGCCTTCGGGTTGTAAAGCTCTGTCATCTGGGGAAAACAAGCTGCGTAACAAACAGCCCTGATTGTACCAGAGAAGGAAGTAGCGGCTAACTCTGTGCCAGCAGCCGCGGTAATACAGAGGCTACAAGCGTTATCCGGATTCACTGGGTTTAAAGGGTGCGTAGGCGGGCAGGTAAGTCCGTGGTGAAATCTCCGAGCTTAACTCGGAAACTGCCATGGATACTATTTGTCTTGAATACTGTGGAGGTGAGCGGAATATGTCATGTAGCGGTGAAATGCTTAGATATGACATAGAACACCAATTGCGAAGGCAGCTCACTGCGCAGTGATTGACGCTGAGGCACGAAAGCGTGGGGATCAAACAGGATTAGATACCCCTGTAGTCC</w:t>
      </w:r>
    </w:p>
    <w:p w14:paraId="74422D97">
      <w:pPr>
        <w:rPr>
          <w:rFonts w:hint="eastAsia"/>
        </w:rPr>
      </w:pPr>
      <w:r>
        <w:rPr>
          <w:rFonts w:hint="eastAsia"/>
        </w:rPr>
        <w:t>&gt;OTU025850</w:t>
      </w:r>
    </w:p>
    <w:p w14:paraId="2214DAA8">
      <w:pPr>
        <w:rPr>
          <w:rFonts w:hint="eastAsia"/>
        </w:rPr>
      </w:pPr>
      <w:r>
        <w:rPr>
          <w:rFonts w:hint="eastAsia"/>
        </w:rPr>
        <w:t>CCTACGGGGGGCAGCAGTGGGGAATTTTGGACAATGGGGGCAACCCTGATCCAGCAATGCCGCGTGAGTGAAGAAGGCCTTCGGGTTGTAAACCGCTTTTGTCAGGGAAGAAACGCGCTGGGTTAATACCTCGGCGTAATGACGGTACCTGAAGAATAAGCACCGGCTAACTCCGTGCCAGCAGCCGCGGTAATACGGAGGGTGCAAGCGTTATCCGGATTTATTGGGCGTAAAGCGCTCGCAGGTGGCCCGATGCGTCGTGCGTGAAAGACCCCGGCTCAACTGGGGGGCGTCGTGCGATACGGTCGGGCTGGAGGCCAGTAGGGGGATGCGGAATTCCGGGTGTAGTGGTGGAATGCGTAGAGATCCGGAGGAACACCAGCGGCGAAAGCGGCCCACTGGGTCTCATCTGACGCTGAGGAACGAAAGCTAGGGTAGCGAACGGGATTAGATACCCCTGTAGTCC</w:t>
      </w:r>
    </w:p>
    <w:p w14:paraId="3AB9DDDE">
      <w:pPr>
        <w:rPr>
          <w:rFonts w:hint="eastAsia"/>
        </w:rPr>
      </w:pPr>
      <w:r>
        <w:rPr>
          <w:rFonts w:hint="eastAsia"/>
        </w:rPr>
        <w:t>&gt;OTU025851</w:t>
      </w:r>
    </w:p>
    <w:p w14:paraId="1BF61514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GAGGGTTGTAAAGCACTTTCAGTGGGGAGGAGGGCATATAGGTTAAGAGCTAATATGTTGGACGTTACCCACAGAAGAAGCACCGGCTAACTCCGTGCCAGCAGCCGCGGTAATACGGAGGGTGCGAGCGTTAATCGGAATTACTGGGCGTAAAGGGTGCGTAGGTGGTTTAATAAGTTATCTGTAAAATTCCCGGGCTCAACCTGGGGCTGTCAGCTAAGACTGTTAGACTCGAGTATAGGAGAGGGTAGTGGAATTTCCGGTGTAGCGGTGAAATGCGTAGATATCGGGAGGAACACCAGAGGCGAAGGCGGCGGCCTGGACAGCAACTGACACTCAACTACGAAAGCGTGGGGATCAAACAGGATTAGATACCCCGGTAGTCC</w:t>
      </w:r>
    </w:p>
    <w:p w14:paraId="2741D8DC">
      <w:pPr>
        <w:rPr>
          <w:rFonts w:hint="eastAsia"/>
        </w:rPr>
      </w:pPr>
      <w:r>
        <w:rPr>
          <w:rFonts w:hint="eastAsia"/>
        </w:rPr>
        <w:t>&gt;OTU025852</w:t>
      </w:r>
    </w:p>
    <w:p w14:paraId="4ADB709B">
      <w:pPr>
        <w:rPr>
          <w:rFonts w:hint="eastAsia"/>
        </w:rPr>
      </w:pPr>
      <w:r>
        <w:rPr>
          <w:rFonts w:hint="eastAsia"/>
        </w:rPr>
        <w:t>CCTACGGGTGGCTGCAGTGGGGAATCTTGCGCAATGGCCGAAAGGCTGACGCAGCGACGCCGCGTGGAGGATGACGCCCTTCGGGGTGTAAACTCCTGTTGCCCGGGACGAACCTCCCCTTTCGAGGGGACTGACGGTACCGGGTGAGGAAGCACCGGCTAACTCTGTGCCAGCAGCCGCGGTAATACAGAGGGTGCAAGCGTTAATCGGAATTATTGGGCGTAAAGCGCGCGCAGGCGGTCCTTTAAGTCTGATGTGAAAGCCCCCGGCTCAACCGGGGAGGGTCATTGGAAACTGGAGGACTTGAGTGCAGAAGAGGAGAGTGGAATTCCACGTGTAGCGGTGAAATGCGTAGAGATCGGGCGGAACACCCGTGGCGAAGGCGGCCAACTGGGCTGACCCTGACGCTGAGGTACGAAGGCGTGGGGAGCGAACGGGATTAGATACCCGTGTAGTCC</w:t>
      </w:r>
    </w:p>
    <w:p w14:paraId="55DE15A8">
      <w:pPr>
        <w:rPr>
          <w:rFonts w:hint="eastAsia"/>
        </w:rPr>
      </w:pPr>
      <w:r>
        <w:rPr>
          <w:rFonts w:hint="eastAsia"/>
        </w:rPr>
        <w:t>&gt;OTU025853</w:t>
      </w:r>
    </w:p>
    <w:p w14:paraId="18A9BA46">
      <w:pPr>
        <w:rPr>
          <w:rFonts w:hint="eastAsia"/>
        </w:rPr>
      </w:pPr>
      <w:r>
        <w:rPr>
          <w:rFonts w:hint="eastAsia"/>
        </w:rPr>
        <w:t>CCTACGGGCGGCTGCAGTGGGGAATCTTGCGCAATGGCCGAAAGGCTGACGCAGCGACGCCGCGTGTGGGAGGACGCCCTTCGGGATGTAAACCACTGTCAGGGGTTACCAAGTTCTGAGGAGCCCCAGAGGAAGCCCCGGCTAACTCCGTGCCAGCAGCCGCGGTAATACGTAGGGTGCAAGCGTTATCCGGATTCACTGGGTTTAAAGGGTGCGTAGGCGGCCTATTAAGTCAGTTCTGAAATATCCCGGCTTAACCGGGAGGGTGGGATTGATACTGATGGGCTTGAGTGGAGTCGAGGTAGGCGGAATTGACGGTGTAGCGGTGAAATGCTTAGATATCGTCAAGAACACCGATAGTGTAGACAGCTTGCTACACAATTATTGACACTGAGGCTCGAAAGCGTGGGGATCAAACAGGATTAGATACCCTGGTAGTCC</w:t>
      </w:r>
    </w:p>
    <w:p w14:paraId="03E910AB">
      <w:pPr>
        <w:rPr>
          <w:rFonts w:hint="eastAsia"/>
        </w:rPr>
      </w:pPr>
      <w:r>
        <w:rPr>
          <w:rFonts w:hint="eastAsia"/>
        </w:rPr>
        <w:t>&gt;OTU025854</w:t>
      </w:r>
    </w:p>
    <w:p w14:paraId="50685CA0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TTCGAATAGGGCGGCACCTTGACGGTACCTCACGAGGAAGCCCCGGCTAACTACGTGCCAGCAGCCGCGGTAATACGTAGGGGGCGAGCGTTGTCCGGAATTATTGGGCGTAAAGCGCACGTAGGCGGATCGATCAGTCAGGGGTGAAATCCCGGAGCTCAACTCCGGATGTGCATAGGATACTGAAAGACTTGAGACAGGTAGAGGCGAGCGGAATTCCTGGTGTAGCGGTGGAATGCGTAGATATCAAGAGGAACACCTGAGGTGAAGACGGGTTGCTGGGCTGACACTGACGCTGAGGCGCGAAAGCCAGGGGAGCAAACGGGATTAGATACCCTTGTAGTCC</w:t>
      </w:r>
    </w:p>
    <w:p w14:paraId="0445FB1D">
      <w:pPr>
        <w:rPr>
          <w:rFonts w:hint="eastAsia"/>
        </w:rPr>
      </w:pPr>
      <w:r>
        <w:rPr>
          <w:rFonts w:hint="eastAsia"/>
        </w:rPr>
        <w:t>&gt;OTU025855</w:t>
      </w:r>
    </w:p>
    <w:p w14:paraId="59EEE088">
      <w:pPr>
        <w:rPr>
          <w:rFonts w:hint="eastAsia"/>
        </w:rPr>
      </w:pPr>
      <w:r>
        <w:rPr>
          <w:rFonts w:hint="eastAsia"/>
        </w:rPr>
        <w:t>CCTACGGGGGGCTGCAGTGGGGAATATTGGACAATGGGGGAAACCCTGATCCAGCGACGCCGCGTGGGTGAAGAAGGCCTGCGGGTTGTAAAGCCCTTTCAGTGGGGAAGAAAAGCCTCGTCCTAACACGGCGGGGTCTTGACGTAACCCATAGAAGAAGCACCGGCTAACTCTGTGCCAGCAGCCGCGGTAATACAGAGGGTGCGAGCGTTAATCGGAATTACTGGGCGTAAAGCGCGCGTAGGCGGCTTTGCAAGTCGGGCGTGAAAGCCCCGGGCTTAACCCGGGAACTGCGTTTGATACTGCCTTGCTTGAGTACTGGAGAGGAGACTGGAATTTACGGTGTAGCAGTGAAATGCGTAGATATCGAGAGGAACACCTGCGGCGAAGGCGACTTCCTGGGCCAATACTGACGCTGAGGTGCGAAAGCGTGGGGAGCAAACAGGATTAGATACCCCTGTAGTCC</w:t>
      </w:r>
    </w:p>
    <w:p w14:paraId="1E274398">
      <w:pPr>
        <w:rPr>
          <w:rFonts w:hint="eastAsia"/>
        </w:rPr>
      </w:pPr>
      <w:r>
        <w:rPr>
          <w:rFonts w:hint="eastAsia"/>
        </w:rPr>
        <w:t>&gt;OTU025856</w:t>
      </w:r>
    </w:p>
    <w:p w14:paraId="1562B780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TCTTTCGGCGGGGACGATAATGACGGTACCCGCAGAAGAAGCCCCGGCTAACTTCGTGCCAGCAGCCGCGGTAATACGAAGGGGGCGAGCGTTGTTCGGAATTACTGGGCGTAAAGCGTGTGTAGGCGGTTTTATAAGTGTGATGTGAAAGCCCCGGGCTTAACCTGGGAAGTGCATCGCAAACTGTGAAGCTGGAGTATAAGAGAGGGTGGCGGAATTTCCGGTGTAGCGGTGAAATGCGTAGAGATCGGAAGGAACGTCGATGGCGAAGGCAGCCACCTGGCTTAATACTGACGCTGAGGCACGAAAGCGTGGGGAGCGAACAGGATTAGATACCCCAGTAGTCC</w:t>
      </w:r>
    </w:p>
    <w:p w14:paraId="7E3419BC">
      <w:pPr>
        <w:rPr>
          <w:rFonts w:hint="eastAsia"/>
        </w:rPr>
      </w:pPr>
      <w:r>
        <w:rPr>
          <w:rFonts w:hint="eastAsia"/>
        </w:rPr>
        <w:t>&gt;OTU025857</w:t>
      </w:r>
    </w:p>
    <w:p w14:paraId="291D54CC">
      <w:pPr>
        <w:rPr>
          <w:rFonts w:hint="eastAsia"/>
        </w:rPr>
      </w:pPr>
      <w:r>
        <w:rPr>
          <w:rFonts w:hint="eastAsia"/>
        </w:rPr>
        <w:t>CCTACGGGAGGCAGCAGTGGGGAATATTGGACAATGGGGGCAACCCTGATCCAGCGATGCCGCGTGAGTGAAGAAGGCCCTCGGGTCGTAAAGCTCTTTAGGTTGGGAAGAAGTGTAGTAGAGGAAATGCTATTACATTGACGGTACCGACAGAATAAGCACCGGCAAACTCTGTGCCAGCAGCCGCGGTAATACAGAGGGTGCGAGCGTTAATCGGATTTACTGGGCGTAAAGGGCGCGTAGGCGGCAATATGTGTGTGATGTGAAAGCCCCGAGCTCAACTTGGGAAGTGCATCGCAAACTGTATAGCTAGAGTATATGAGAGGGTGGCGGAATTTCCGGTGTAGCGGTGAAATGCGTAGAGATCGGAAGGAACGTCGATGGCGAAGGCAGCCACCTGGCATAATACTGACGCTGAGGCGCGAAAGCGTGGGGAGCGAACAGGATTAGATACCCTAGTAGTCC</w:t>
      </w:r>
    </w:p>
    <w:p w14:paraId="506AD6DA">
      <w:pPr>
        <w:rPr>
          <w:rFonts w:hint="eastAsia"/>
        </w:rPr>
      </w:pPr>
      <w:r>
        <w:rPr>
          <w:rFonts w:hint="eastAsia"/>
        </w:rPr>
        <w:t>&gt;OTU025858</w:t>
      </w:r>
    </w:p>
    <w:p w14:paraId="29248906">
      <w:pPr>
        <w:rPr>
          <w:rFonts w:hint="eastAsia"/>
        </w:rPr>
      </w:pPr>
      <w:r>
        <w:rPr>
          <w:rFonts w:hint="eastAsia"/>
        </w:rPr>
        <w:t>CCTACGGGCGGCTGCAGTAAGGAATATTGGGCAATGGACGCAAGTCTGACCCAGCCATGCCGCGTGAGTGATGACGGCCTTAGGGTTGTAAAGCTCTTTCGGCGGGGACGATAATGACGGTACCCGCAGAAGAAGCCCCGGCTAACTTCGTGCCAGCAGCCGCGGTAATACGAAGGGGGCTAGCGTTGTTCGGAATCACTGGGCGTAAAGGGCGCGTAGGCGGCATGTTAAGTCAGCTGTGAAATCTCCGAGCTTAACTCGGAACTGTCAGCTGATACTGATGTGCTAGAGTGCAGAAGGGGCAATCGGAATTCTTGGTGTAGCGGTGAAATGCTTAGATATCGTCAAGAACACCGATAGTGAAGACAGCTTACTAAACTTTAACTGACGCTGAGGCACGAAAGTGTGGGGATCAAACAGGATTAGATACCCCAGTAGTCC</w:t>
      </w:r>
    </w:p>
    <w:p w14:paraId="3C53D5B4">
      <w:pPr>
        <w:rPr>
          <w:rFonts w:hint="eastAsia"/>
        </w:rPr>
      </w:pPr>
      <w:r>
        <w:rPr>
          <w:rFonts w:hint="eastAsia"/>
        </w:rPr>
        <w:t>&gt;OTU025859</w:t>
      </w:r>
    </w:p>
    <w:p w14:paraId="4BA8B413">
      <w:pPr>
        <w:rPr>
          <w:rFonts w:hint="eastAsia"/>
        </w:rPr>
      </w:pPr>
      <w:r>
        <w:rPr>
          <w:rFonts w:hint="eastAsia"/>
        </w:rPr>
        <w:t>CCTACGGGCGGCTGCAGTGGGGAATCTTGCGCAATGGCCGAAAGGCTGACGCAGCGACGCCGCGTGCGGGAGGAAGCTCTTCGGGGTGTAAACCGCTGTCGGGGGGGACGAAGGTCCTGACGAGGAAATGCGTTGGGGATGACGGTACCCTCAGAGGAAGCACCGGCTAACTCCGTGCCAGCAGCCGCGGTAATACGGAGGGTGCGAGCGTTGTTCGGAATTATTGGGCGTAAAGCGCACGTAGGCGGTTCGGTAAGTCTCACTGTGAAAGCCTGGGGCTCAACCCCAGGATGCCAGGGGATACTGTCGGACTGGAGTACGGTAGGGGAGCGGGGAATTCCTGGTGTAGCGGTGAAATGCGCAGATATCAGGAGGAACACCTGAGGTGAAGACGGGTTGCTGGTCTAACACTGACGCTGAGGCGCGAAAGCCAGGGGAGCAAACGGGATTAGATACCCTAGTAGTCC</w:t>
      </w:r>
    </w:p>
    <w:p w14:paraId="62FED0C3">
      <w:pPr>
        <w:rPr>
          <w:rFonts w:hint="eastAsia"/>
        </w:rPr>
      </w:pPr>
      <w:r>
        <w:rPr>
          <w:rFonts w:hint="eastAsia"/>
        </w:rPr>
        <w:t>&gt;OTU025860</w:t>
      </w:r>
    </w:p>
    <w:p w14:paraId="58F1F2F3">
      <w:pPr>
        <w:rPr>
          <w:rFonts w:hint="eastAsia"/>
        </w:rPr>
      </w:pPr>
      <w:r>
        <w:rPr>
          <w:rFonts w:hint="eastAsia"/>
        </w:rPr>
        <w:t>CCTACGGGAGGCTGCAGTAGGGAATCTTGCGCAATGAGCGAAAGCTTGACGCAGCGACGCCGCGTGAGGGATGACGGCCTTCGGGTTGTAAACCTCTTTCAGCAGGGACGAAGCCTCACGGTGACGGTACCTGCAGAAGAAGCCCCGGCCAACTACGTGCCAGCAGCCGCGGTAATACGGAGGGGGCTAGCGTTGTTCGGAATTACTGGGCGTAAAGGGTGCGTAGGCGGCTATCCAAGTCAGACGTGAAAGGCCTGGGCTCAACCCCAAGTTTGCGGTGGATACTGTCGGGCTAGAGGGTGGTAGAGGCGAGTGGAATTCCCGGTGTAGCGGTGAAATGCGCAGATATCGGGAGGAACACCAGTAGCGAAGGCGGCTCGCTGGGCCATACCTGACGCTGAGACGCGAAAGCGTGGGGAGCAAACAGGATTAGATACCCTGGTAGTCC</w:t>
      </w:r>
    </w:p>
    <w:p w14:paraId="79CE12D3">
      <w:pPr>
        <w:rPr>
          <w:rFonts w:hint="eastAsia"/>
        </w:rPr>
      </w:pPr>
      <w:r>
        <w:rPr>
          <w:rFonts w:hint="eastAsia"/>
        </w:rPr>
        <w:t>&gt;OTU025861</w:t>
      </w:r>
    </w:p>
    <w:p w14:paraId="0BA56F99">
      <w:pPr>
        <w:rPr>
          <w:rFonts w:hint="eastAsia"/>
        </w:rPr>
      </w:pPr>
      <w:r>
        <w:rPr>
          <w:rFonts w:hint="eastAsia"/>
        </w:rPr>
        <w:t>CCTACGGGAGGCAGCAGTCGAGGATCTTCGGCAATGGGCGCAAGCCTGACCGAGCGACGCCGCGTGTGCGATGAAGGCCTTCGGGTTGTAAAGCACTGTCGAGGGGGAGAAAAGCCCGCAAGGGCCTGATCGACCCCTGGAGGAAGCACGGGCTAAGTTCGTGCCAGCAGCCGCGGTAAGACGAACCGTGCGAACGTTGTTCGGAATCACTGGGCTTAAAGGGCGCGTAGGCGGATCATCAAGTCCGGGGTGAAATCCCGCAGCTCAACTGCGGAAGTGCCTTGGATACTGGTGGTCTCGAGGGAGGTAGGGGCATGTGGAACTTCCGGTGGAGCGGTGAAATGCGTAGATATCGGAAGGAACGCCGGTGGCGAAAGCGACGTGCTGGACCTCATCTGACGCTGAGGCGCGAAAGCCAGGGGAGCAAACGGGATTAGATACCCGGGTAGTCC</w:t>
      </w:r>
    </w:p>
    <w:p w14:paraId="7691EFC4">
      <w:pPr>
        <w:rPr>
          <w:rFonts w:hint="eastAsia"/>
        </w:rPr>
      </w:pPr>
      <w:r>
        <w:rPr>
          <w:rFonts w:hint="eastAsia"/>
        </w:rPr>
        <w:t>&gt;OTU025862</w:t>
      </w:r>
    </w:p>
    <w:p w14:paraId="1CFD2CE7">
      <w:pPr>
        <w:rPr>
          <w:rFonts w:hint="eastAsia"/>
        </w:rPr>
      </w:pPr>
      <w:r>
        <w:rPr>
          <w:rFonts w:hint="eastAsia"/>
        </w:rPr>
        <w:t>CCTACGGGTGGCTGCAGTGGGGAATATTGGACAATGGGCGAAAGCCTGATCCAGCGATGCCGCGTGTGTGAAGAAGGCCTGCGGGTTGTAAAGCACTTTCAGTAGGGAAGAAAAGCCGAGTGCCAATACCACTCGGTCTTGACGTTACCTAAAGAAGAAGCACCGGCTAACTCCGTGCCAGCAGCCGCGGTAATACGGAGGGTGCGAGCGTTAATCGGAATTACTGGGCGTAAAGGGCTCGTAGGCGGCCAACTAAGTCAGACGTGAAATCCCTCGGCTCAACCGGGGAACTGCGTCTGATACTGGATGGCTTGAATCCGGGAGAGGGATGCGGAATTCCAGGTGTAGCGGTGAAATGCGTAGAGATGTGGAGGAACACCGATGGCGAAGGCAGCCCCCTGGGCTAACACTGACGCTCATGCACGAAAGCGTGGGGAGCAAACAGGATTAGATACCCCTGTAGTCC</w:t>
      </w:r>
    </w:p>
    <w:p w14:paraId="5ACEDF23">
      <w:pPr>
        <w:rPr>
          <w:rFonts w:hint="eastAsia"/>
        </w:rPr>
      </w:pPr>
      <w:r>
        <w:rPr>
          <w:rFonts w:hint="eastAsia"/>
        </w:rPr>
        <w:t>&gt;OTU025863</w:t>
      </w:r>
    </w:p>
    <w:p w14:paraId="2A2BEC9E">
      <w:pPr>
        <w:rPr>
          <w:rFonts w:hint="eastAsia"/>
        </w:rPr>
      </w:pPr>
      <w:r>
        <w:rPr>
          <w:rFonts w:hint="eastAsia"/>
        </w:rPr>
        <w:t>CCTACGGGAGGCTGCAGTCGAGAATCTTGGGCAATGCACGAAAGTGTGACCCAGCGACGCCGCGTGAAGGATGAAGGCCCTCCGGGTCGTAAACTTCTTTTACGGGAGAAGAATCCATGACGGTACCCCGTGAATAAGCCACGGCTAACTACGTGCCAGCAGCCGCGGTAATACGTAGGTGGCAAGCGTTGTCCGGAATTACTGGGCGTAAAGCGAACGCAGGCGGATGGTTAAGTTGGGGGTGAAATCCCAGGGCTCAACCCTGGAACTGCCTCCAAAACTGGAGGTCTTGAGGTATGGAGAGGGAAGTGGAATTCCTGGTGTAGCGGTGAAATGCGTAGATATCAGGAGGAACACCAGTGGCGAAGGCGGCCTTCTGGACCATTTCTGACGCTCAGACGCGAAAGCTAGGGTAGCAAACGGGATTAGATACCCGGGTAGTCC</w:t>
      </w:r>
    </w:p>
    <w:p w14:paraId="73BADE2C">
      <w:pPr>
        <w:rPr>
          <w:rFonts w:hint="eastAsia"/>
        </w:rPr>
      </w:pPr>
      <w:r>
        <w:rPr>
          <w:rFonts w:hint="eastAsia"/>
        </w:rPr>
        <w:t>&gt;OTU025864</w:t>
      </w:r>
    </w:p>
    <w:p w14:paraId="00D4D1C6">
      <w:pPr>
        <w:rPr>
          <w:rFonts w:hint="eastAsia"/>
        </w:rPr>
      </w:pPr>
      <w:r>
        <w:rPr>
          <w:rFonts w:hint="eastAsia"/>
        </w:rPr>
        <w:t>CCTACGGGAGGCAGCAGTCGAGAATCTTCCGCAATGGGCGAAAGCCTGACGGAGCGACGCCGCGTGATGGACGAAGTCCTTCGGGACGTAAACATCTTTTATGCGTGAGGAAATTATTGACGTTAGCGCATGAATAAGGGGCTCCTAACTCTGTGCCAGCAGGAGCGGTAATACGGAGGGGGCAAGTGTTGTTCGGAATTACTGGGCGTAAAGGGCGCGCAGGCGGCTTGGCAAGTCAAGTGTGAAATCCCACGGCTCAACCGTGGAACTGCCTCGGATACTGGCGGCCTCGAGGGAGGTAGGGGCGTGCGGAACTGTGGGTGGAGCGGTGAAATGCGTAGAGATCCGGAAGAACACCGGTGGCGAAGGCGGCCCGCTGGGCTGTGGCTGACGCTGAGGCGCGAAGGCTGGGGGAGCGAACGGGATTAGATACCCCTGTAGTCC</w:t>
      </w:r>
    </w:p>
    <w:p w14:paraId="7C7D4B57">
      <w:pPr>
        <w:rPr>
          <w:rFonts w:hint="eastAsia"/>
        </w:rPr>
      </w:pPr>
      <w:r>
        <w:rPr>
          <w:rFonts w:hint="eastAsia"/>
        </w:rPr>
        <w:t>&gt;OTU025865</w:t>
      </w:r>
    </w:p>
    <w:p w14:paraId="7F50491A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TAGGGGAGGAAGGCCGCGTGAAGAGCGCGGTTTGACCGATCCTAGGAGGAAGGGCCGGCTAATCTCGTGCCAGCAGCCGCGGTAATACGAGAGGCCCGAACGTTATTCGGATTTACTGGGCGTAAAGGGCGCGTAGGCGGCGCGACAAGTCACTTGTGAAATCTCTGGGCTCAACCCAGAACGGTCAAGTGATACTGTCGTGCTAGAGTGCGGAAGGGGCAACTGGAATTCTTGGTGTAGCGGTGAAATGCGTAGATATCGGGAGGAACACCAGTAGCGAAGGCGGCTCGCTGGGCCACACCTGACGCTGAGACGCGAAAGCGTGGGGAGCAAACAGGATTAGATACCCGAGTAGTCC</w:t>
      </w:r>
    </w:p>
    <w:p w14:paraId="40F0E87F">
      <w:pPr>
        <w:rPr>
          <w:rFonts w:hint="eastAsia"/>
        </w:rPr>
      </w:pPr>
      <w:r>
        <w:rPr>
          <w:rFonts w:hint="eastAsia"/>
        </w:rPr>
        <w:t>&gt;OTU025866</w:t>
      </w:r>
    </w:p>
    <w:p w14:paraId="18B7E607">
      <w:pPr>
        <w:rPr>
          <w:rFonts w:hint="eastAsia"/>
        </w:rPr>
      </w:pPr>
      <w:r>
        <w:rPr>
          <w:rFonts w:hint="eastAsia"/>
        </w:rPr>
        <w:t>CCTACGGGCGGCAGCAGTCGAGAATTTTTCTCAATGGGCGAAAGCCTGAAGGAGCGACGCCGCGTGGAGGATGAAGGCTTTCGGGTTGTAAACTCCTGTCATTTGAGAACAAGGTGCACCGGTTAACTGCCGGTGCATTGATAGTATCAGAAGAGGAAGGGACGGCTAACTCTGTGCCAGCAGCCGCGGTAATACAGAGGTCCCAAGCGTTGTTCGGATTCATTGGGCGTAAAGGGTGCGTAGGTGGCGCTGTAAGTCGGGTGTGAAATTTCGGAGCTTAACTCCGAAACTGCATTTGATACTGCGATGCTTGAGGACTGGAGAGGAGACTGGAATTTACGGTGTAGCAGTGAAATGCGTAGAGATCGTAAGGAAGACCAGTGGCGAAGGCGGGTCTCTGGCCCGTACCTGACGCTGAGGCGCGAAAGCGTGGGGAGCAAACAGGATTAGATACCCCAGTAGTCC</w:t>
      </w:r>
    </w:p>
    <w:p w14:paraId="367D8EFF">
      <w:pPr>
        <w:rPr>
          <w:rFonts w:hint="eastAsia"/>
        </w:rPr>
      </w:pPr>
      <w:r>
        <w:rPr>
          <w:rFonts w:hint="eastAsia"/>
        </w:rPr>
        <w:t>&gt;OTU025867</w:t>
      </w:r>
    </w:p>
    <w:p w14:paraId="45719532">
      <w:pPr>
        <w:rPr>
          <w:rFonts w:hint="eastAsia"/>
        </w:rPr>
      </w:pPr>
      <w:r>
        <w:rPr>
          <w:rFonts w:hint="eastAsia"/>
        </w:rPr>
        <w:t>CCTACGGGTGGCAGCAGTGGGGAATCTTGCGCAATGGGCGAAAGCCTGACGCAGCAACGCCGCGTGTGTGATGAAGGTCTTCGGATCGTAAAGCACTGTCGCGAGGGACGAATAAGGGACGGGCGAACAGTCCGTTTCGATGACGGTACCTCGAGAGGAAGCACCGGCTAACTCTGTGCCAGCAGCCGCGGTAATACAGAGGGTGCGAGCGTTGTCCGGAATTATTGGGCGTAAAGGGAGCGTAGGCGGTCATTTAAGTCAGATGTGAAATCCCGAGGCTTAACTTCGGGCGTGCATTTGAAACTGGGTGGCTAGAGTGCAGGAGAGGTAAGTGGAATTCCTAGTGTAGCGGTGAAATGCGTAGATATTAGGAGGAACACCAGTGGCGAAGGCGGCCACCTGGACGGATACTGACGCTGAGACGCGAAAGCGTGGGTAGCAAACAGGATTAGATACCCTTGTAGTCC</w:t>
      </w:r>
    </w:p>
    <w:p w14:paraId="7707E28B">
      <w:pPr>
        <w:rPr>
          <w:rFonts w:hint="eastAsia"/>
        </w:rPr>
      </w:pPr>
      <w:r>
        <w:rPr>
          <w:rFonts w:hint="eastAsia"/>
        </w:rPr>
        <w:t>&gt;OTU025868</w:t>
      </w:r>
    </w:p>
    <w:p w14:paraId="2974D13C">
      <w:pPr>
        <w:rPr>
          <w:rFonts w:hint="eastAsia"/>
        </w:rPr>
      </w:pPr>
      <w:r>
        <w:rPr>
          <w:rFonts w:hint="eastAsia"/>
        </w:rPr>
        <w:t>CCTACGGGTGGCTGCAGTGAGGAATATTCCACAATGGGCGAAAGCCTGATGGAGCGACGCCGCGTGCGGGATGAAGCCCTTTGGGGTGTAAACCGCTTTTTCAGGGGATGAAACGCCTGTATAAGGCTAAGACAGTACCCTGAGAATAAGCATCGGCTAACTACGTGCCAGCAGCCGCGGTAATACGTAGGATGCTAGCGTTGTCCGGATTTACTGGGTTTAAAGGGTGCGTAGGCGGAATTGTAAGTCCGTGGTGAAATCTCCGAGCTTAACTCGGAAACTGCCGTGGATACTATAGTTCTTGAATGTTGTGGAGGTTTGCGGAATATGTCATGTAGCGGTGAAATGCTTAGATATGACATAGAACACCGATTGCGAAGGCAGCAGGCTACACAAATATTGACGCTGAGGCACGAAAGCGTGGGGATCAAACAGGATTAGATACCCGAGTAGTCC</w:t>
      </w:r>
    </w:p>
    <w:p w14:paraId="1851FD4B">
      <w:pPr>
        <w:rPr>
          <w:rFonts w:hint="eastAsia"/>
        </w:rPr>
      </w:pPr>
      <w:r>
        <w:rPr>
          <w:rFonts w:hint="eastAsia"/>
        </w:rPr>
        <w:t>&gt;OTU025869</w:t>
      </w:r>
    </w:p>
    <w:p w14:paraId="125AF7DA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TTTTCGGATTGTAAACCCCTTTCAGGAAGGACGAAGGTTCGGCAGTTAATAGCTGACCGAACTGACGGTACTTCCACAAGAAGGTCCGGCTAACTACGTGCCAGCAGCCGCGGTAATACGTAGGGACCTAGCGTTGTCCGGATTTATTGGGCGTAAAGCGCGTGTAGGCGGCCAAGCAGGTCCGTTGTGAAAACTGGAGGCTCAACCTCCAGACGTCGATGGAAACCGTTTGGCTAGAGTCCGGAAGAGGAGAGTGGAATTCCTGGTGTAGCGGTGAAATGCGCAGATATCAGGAAGAACACCGATGGCGAAGGCAGCTCTCTGGGACGGTACTGACGCTGAGACGCGAAAGCGTGGGGAGCAAACAGGATTAGATACCCCAGTAGTCC</w:t>
      </w:r>
    </w:p>
    <w:p w14:paraId="5984C55A">
      <w:pPr>
        <w:rPr>
          <w:rFonts w:hint="eastAsia"/>
        </w:rPr>
      </w:pPr>
      <w:r>
        <w:rPr>
          <w:rFonts w:hint="eastAsia"/>
        </w:rPr>
        <w:t>&gt;OTU025870</w:t>
      </w:r>
    </w:p>
    <w:p w14:paraId="2E754753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AGGGAAGAAACGGTAGGAGCTAATATCTCTTGCTAATGACGGTACCTGAAGAATAAGCACCGGCTAACTTCGTGCCAGCAGCCGCGGTAATACGAAGGGGGCTAGCGTTGTTCGGATTTACTGGGCGTAAAGAGCTCGTAGGTGGTTCGGTAAGTCGGGTGTGAAAACTCTGGGCTCAACTCAGAGACGCCACCCGATACTGCTGTGACTTGAGTCTGGTAGGGGAGTGTGGAATTCCCAGTGTAGCGGTGAAATGCGCAGATATTGGGAGGAACACCAGTGGCGAAGGCGGCACTCTGGGCCAGTACTGACACTGAGGAGCGAAAGCGTGGGTAGCGAACAGGATTAGATACCCCAGTAGTCC</w:t>
      </w:r>
    </w:p>
    <w:p w14:paraId="4D1D24EE">
      <w:pPr>
        <w:rPr>
          <w:rFonts w:hint="eastAsia"/>
        </w:rPr>
      </w:pPr>
      <w:r>
        <w:rPr>
          <w:rFonts w:hint="eastAsia"/>
        </w:rPr>
        <w:t>&gt;OTU025871</w:t>
      </w:r>
    </w:p>
    <w:p w14:paraId="38D1BEE8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CTTCGGATTGTAAACTCCTGTCATTGGGGAACAATGCGTAAATATTAACTGTATTTGCGTTGATAGTACCCGAAGAGGAAGAGACGGCTAACTCTGTGCCAGCAGCCGCGGTAATACAGAGGTCCCGAGCGTTGTTCGGATTCACTGGGCGTAAAGGGTGCGTAGGTGGCATGTTAAGTTTGATGTGAAAGCTCAGGGCTCAACCCTGAAATGGCATTGAATACTGCTGTGCTGGAGGGTCGGAGGGGGGACTGGAATTCTTGGTGTAGCAGTGAAATGCGTAGATATCAAGAGGAACACCAGTGGCGAAGGCGAGTCCCTGGACCAGCACTGACACTGAGGCACGAAAGCGTGGGGAGCAAACAGGATTAGATACCCTAGTAGTCC</w:t>
      </w:r>
    </w:p>
    <w:p w14:paraId="495A746E">
      <w:pPr>
        <w:rPr>
          <w:rFonts w:hint="eastAsia"/>
        </w:rPr>
      </w:pPr>
      <w:r>
        <w:rPr>
          <w:rFonts w:hint="eastAsia"/>
        </w:rPr>
        <w:t>&gt;OTU025872</w:t>
      </w:r>
    </w:p>
    <w:p w14:paraId="4A716E74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GACAGAGGGGGCTAGCGTTGCTCGGAATTACTGGGCGTAAAGGGCGCGTAGGCGGATACTTAAGTCGGGGGTGAAAGCCCAGGGCTCAACCCTGGAATTGCCTTCGATACTGGGTATCTTGAGTACGGGAGAGGTGTGTGGAACTCCGAGTGTAGAGGTGAAATTCGTAGATATTCGGAAGAACACCAGTGGCGAAGGCGACACACTGGTCCGGTACTGACGCTGAGGTGCGAAAGCGTGGGGAGCAAACAGGATTAGATACCCGAGTAGTCC</w:t>
      </w:r>
    </w:p>
    <w:p w14:paraId="678CFB5C">
      <w:pPr>
        <w:rPr>
          <w:rFonts w:hint="eastAsia"/>
        </w:rPr>
      </w:pPr>
      <w:r>
        <w:rPr>
          <w:rFonts w:hint="eastAsia"/>
        </w:rPr>
        <w:t>&gt;OTU025873</w:t>
      </w:r>
    </w:p>
    <w:p w14:paraId="02CE4A4D">
      <w:pPr>
        <w:rPr>
          <w:rFonts w:hint="eastAsia"/>
        </w:rPr>
      </w:pPr>
      <w:r>
        <w:rPr>
          <w:rFonts w:hint="eastAsia"/>
        </w:rPr>
        <w:t>CCTACGGGGGGCTGCAGTGGGGAATCTTGCGCAATGGGCGAAAGCCTGACGCAGCAACGCCGCGTGGGGGATGACGGCCTTCGGGTTGTAAACCTCTTTCGACACTGATGAAGCCTCACTTTTTGGGTGGGGTGACGGTAGGTGTAGAAGAAGCACCGGCTAACTACGTGCCAGCAGCCGCGGTAATACGTAGGGTGCGAGCGTTGTCCGGATTTATTGGGCGTAAAGAGCTCGTAGGCGGTGTGTCGCGTCGGCCGTGAAAACCGAGAGCTTAACTCTCGGCGTGCGGTCGATACGGGCAGACTTGAGTTCGGCAGGGGAGACTGGAATTCCTGGTGTAGCGGTGAAATGCGCAGATATCAGGAGGAACACCGGTGGCGAAGGCGGGTCTCTGGGCCGATACTGACGCTGAGGAGCGAAAGCGTGGGGAGCGAACAGGATTAGATACCCGTGTAGTCC</w:t>
      </w:r>
    </w:p>
    <w:p w14:paraId="64B27F0E">
      <w:pPr>
        <w:rPr>
          <w:rFonts w:hint="eastAsia"/>
        </w:rPr>
      </w:pPr>
      <w:r>
        <w:rPr>
          <w:rFonts w:hint="eastAsia"/>
        </w:rPr>
        <w:t>&gt;OTU025874</w:t>
      </w:r>
    </w:p>
    <w:p w14:paraId="23D3B4FB">
      <w:pPr>
        <w:rPr>
          <w:rFonts w:hint="eastAsia"/>
        </w:rPr>
      </w:pPr>
      <w:r>
        <w:rPr>
          <w:rFonts w:hint="eastAsia"/>
        </w:rPr>
        <w:t>CCTACGGGTGGCTGCAGTGAGGGATCTTGCGCAATGGGGGCAACCCTGACGCAGCGACGCCGCGTGGGCGATGAAGGCTTTCGGGTCGTAAAGCCCTTTTCCCACCGACGAGACACAGGACGGTAAGTGGGGAATAAGTCTCGGCTAACTACGTGCCAGCAGCCGCGGTAAAACGTAGGAGGCGAGCGTTATCCGGAGTTACTGGGCGTAAAGCGCGTGCAGGCGGCAGCGCAAGTGGCGGGTGAAAGCGCCCGGCTCAACCGGGCGAGTGCCGGTCAGACTGCGCTGCTGGAGTACCGGCGAGGGACGTGGAATTCCGGGTGTAGCGGTGAAATGTGCAGATATCAGGAGGAACACCAATTGCGAAGGCAGCTCGCTGGGACGTAACTGACGCTGAGACGCGAAAGCATGGGGAGCGAACAGGATTAGATACCCCAGTAGTCC</w:t>
      </w:r>
    </w:p>
    <w:p w14:paraId="507C4FAE">
      <w:pPr>
        <w:rPr>
          <w:rFonts w:hint="eastAsia"/>
        </w:rPr>
      </w:pPr>
      <w:r>
        <w:rPr>
          <w:rFonts w:hint="eastAsia"/>
        </w:rPr>
        <w:t>&gt;OTU025875</w:t>
      </w:r>
    </w:p>
    <w:p w14:paraId="27256DEF">
      <w:pPr>
        <w:rPr>
          <w:rFonts w:hint="eastAsia"/>
        </w:rPr>
      </w:pPr>
      <w:r>
        <w:rPr>
          <w:rFonts w:hint="eastAsia"/>
        </w:rPr>
        <w:t>CCTACGGGGGGCTGCAGTCGAGGATCTTCCGCAATGGGCGAAAGCCTGACGGAGCGACGCCGCGTGTGTGATGAAGGCCTTCGGGTTGTAAACCGCTTTTGGCAGGAACGAAACGGCGCGAGCGAATATCTCGCGCTAATGACGGTACCTGCAGAATAAGCACCGGCTAACTACGTGCCAGCAGCCGCGGTAATACGTAGGGGGCTAGCGTTGCTCGGAATTACTGGGCGTAAAGGGCGCGTAGGCGGACAGTTTAGTCAGAGGTGAAAGCCCAGGGCTCAACTCTGGAACTGCCTTTGATACTGGCAAGCTAGAGTCCGGAAGAGGTAAGTGGAACTCCTAGTGTAGAGGTGGAATTCGTAGATATTAGGAAGAACACCAGTGGCGAAGGCGGCTCACTGGCCCGATACTGACGCTGAGGCGCGAAAGCGTGGGGAGCAAACAGGATTAGATACCCCAGTAGTCC</w:t>
      </w:r>
    </w:p>
    <w:p w14:paraId="358D6A01">
      <w:pPr>
        <w:rPr>
          <w:rFonts w:hint="eastAsia"/>
        </w:rPr>
      </w:pPr>
      <w:r>
        <w:rPr>
          <w:rFonts w:hint="eastAsia"/>
        </w:rPr>
        <w:t>&gt;OTU025876</w:t>
      </w:r>
    </w:p>
    <w:p w14:paraId="10DA5038">
      <w:pPr>
        <w:rPr>
          <w:rFonts w:hint="eastAsia"/>
        </w:rPr>
      </w:pPr>
      <w:r>
        <w:rPr>
          <w:rFonts w:hint="eastAsia"/>
        </w:rPr>
        <w:t>CCTACGGGGGGCAGCAGTGGGGAATTTTGGACAATGGGGGCAACCCTGATCCAGCCATGCCGCGTGCGGGAAGAAGGCCTGCGGGTTGTAAAGCACTTTTAGTGGGGATGAAAAGCACATCGCTAATACCGGTGTGTCTTGACCTAACCCAAAGAAAAAGCACCGGCTAACTCTGTGCCAGCAGCCGCGGTAATACAGAGGGTGCGAGCGTTAATCGGAATTACTGGGCGTAAAGCGCGCGTAGGCGGTTTTGCAAGCCAGAGGTGAAATGCCTGAGCTCAACTTAGGAATTGCCTTTGGGACTGCGAGGCTTTGAGGACTGGAGAGGTGAGTGGAATTCCTAGTGTAGCGGTGGAATGCGTAGATATTAGGAAGAACACCAGTGGCGAAGGCGGCTCACTGGCCCGGTACTGACGCTGAGGCGCGAAAGCGTGGGGAGCAAACAGGATTAGATACCCCTGTAGTCC</w:t>
      </w:r>
    </w:p>
    <w:p w14:paraId="14DCB4BD">
      <w:pPr>
        <w:rPr>
          <w:rFonts w:hint="eastAsia"/>
        </w:rPr>
      </w:pPr>
      <w:r>
        <w:rPr>
          <w:rFonts w:hint="eastAsia"/>
        </w:rPr>
        <w:t>&gt;OTU025877</w:t>
      </w:r>
    </w:p>
    <w:p w14:paraId="15A3D529">
      <w:pPr>
        <w:rPr>
          <w:rFonts w:hint="eastAsia"/>
        </w:rPr>
      </w:pPr>
      <w:r>
        <w:rPr>
          <w:rFonts w:hint="eastAsia"/>
        </w:rPr>
        <w:t>CCTACGGGTGGCTGCAGTCGAGAATTTTTCTCAATGGGGGCAACCCTGAAGGAGCGACGCCGCGTGGAGGAAGAAGGCCTTCGGGCTGTAAACTCCTTTTCCAAGGGAAGAGTAAGGACGGTACCTTGGGAATAAGCTCCGGCTAACTACGTGCCAGCAGCCGCGGTAATACGTAGGGAGCGAGCGTTACCCGGAATCACTGGGCGTAAAGAGCTCGTAGGCGGCCGTTCGCGTCGGGTGTGAAAGCTCAGAGCTCAACCTGGGAATTGCATTCGAGACTGCGTAGCTAGGGTACGGAAGAGGGAAGTGGAATTTCCGGTGTAGCGGTGAAATGCGTAGATATCGGAAGGAACACCAGTGGCGAAAGCGACTTCCTGGTCCAGTACCGACGTTCAGGCACGAAAGCGTGGGGAGCAAACAGGATTAGATACCCAAGTAGTCC</w:t>
      </w:r>
    </w:p>
    <w:p w14:paraId="0287857F">
      <w:pPr>
        <w:rPr>
          <w:rFonts w:hint="eastAsia"/>
        </w:rPr>
      </w:pPr>
      <w:r>
        <w:rPr>
          <w:rFonts w:hint="eastAsia"/>
        </w:rPr>
        <w:t>&gt;OTU025878</w:t>
      </w:r>
    </w:p>
    <w:p w14:paraId="610F8145">
      <w:pPr>
        <w:rPr>
          <w:rFonts w:hint="eastAsia"/>
        </w:rPr>
      </w:pPr>
      <w:r>
        <w:rPr>
          <w:rFonts w:hint="eastAsia"/>
        </w:rPr>
        <w:t>CCTACGGGGGGCTGCAGTAGGGAATATTGGTCAATGGATGGAAGTCTGAACCAGCCATGCCGCGTGCAGGAAGAAGGCCTTCTGGGTTGTAAACTGCTTTTGCCAGGGGATAAAAAGACCATGCGTGGTTAATTGAAGGTACCTGGTGAATAAGCCACGGCTAACTACGTGCCAGCAGCCGCGGTAATACGTAGGTGGCAAGCGTTGTCCGGAATTACTGGGTTTAAAGGGTGCGTAGGCGGCTTTGTAAGTCAGGAGTGAAAGTTTGCGGCTCAACCGTAAAATTGCTTTTGATACTGCGAGGCTAGAATTAGGATGAGGTCAGCGGAATGTGGCATGTAGCGGTGAAATGCATAGATATTCGGTGGAACACCAGTGGCGAAGGCGACTCGCTGGACTGATACTGACGCTGAGGTGCGAAAGCGTGGGGAGCAAACAGGATTAGATACCCCGGTAGTCC</w:t>
      </w:r>
    </w:p>
    <w:p w14:paraId="4C931BC0">
      <w:pPr>
        <w:rPr>
          <w:rFonts w:hint="eastAsia"/>
        </w:rPr>
      </w:pPr>
      <w:r>
        <w:rPr>
          <w:rFonts w:hint="eastAsia"/>
        </w:rPr>
        <w:t>&gt;OTU025879</w:t>
      </w:r>
    </w:p>
    <w:p w14:paraId="0DFC2229">
      <w:pPr>
        <w:rPr>
          <w:rFonts w:hint="eastAsia"/>
        </w:rPr>
      </w:pPr>
      <w:r>
        <w:rPr>
          <w:rFonts w:hint="eastAsia"/>
        </w:rPr>
        <w:t>CCTACGGGCGGCAGCAGTAGGGAATCTTCCACAATGGACGAAAGTCTGATGGAGCAACGCCGCGTGAGTGAAGAAGGTTTTCGGATCGTAAAACTCTGTTGTAGGGGAAGAACAAGTACAGTAGTAACTGGCTGTACCTTGACGGTACCTTATTAGAAAGCCACGGCTAACTACGTGCCAGCAGCCGCGGTAATACGGAGGGCGCAAGCGTTGTTCGGAATCATTGGGCGTAAAGCGCGTGTAGGTGGCTTGGCAAGTCGGGTGTGAAATCCCGGGGCTCAACCCCGGAACTGCATTCGATACTGCCTCGCTAGAGTCCCGGAGAGGAGGGCGGAATTCCCGGTGTAGAGGTGAAATGCGTAGATATCTGGAGGAACACCGGTGGCGAAGGCGACATCCTGGACCGGTATTGACGCTGAGGCGCGAAAGCCAGGGGAGCAAACGGGATTAGATACCCCAGTAGTCC</w:t>
      </w:r>
    </w:p>
    <w:p w14:paraId="3EC450C3">
      <w:pPr>
        <w:rPr>
          <w:rFonts w:hint="eastAsia"/>
        </w:rPr>
      </w:pPr>
      <w:r>
        <w:rPr>
          <w:rFonts w:hint="eastAsia"/>
        </w:rPr>
        <w:t>&gt;OTU025880</w:t>
      </w:r>
    </w:p>
    <w:p w14:paraId="455B8D4B">
      <w:pPr>
        <w:rPr>
          <w:rFonts w:hint="eastAsia"/>
        </w:rPr>
      </w:pPr>
      <w:r>
        <w:rPr>
          <w:rFonts w:hint="eastAsia"/>
        </w:rPr>
        <w:t>CCTACGGGGGGCTGCAGTGGGGAATCTTGCGCAATGGGCGGAAGCCTGACGCAGCGACGCCGCGTGGGGGAGGAAGGGCTTCGGCTCGTAAACCCCTGTTGCCCGGGGCGAACAGTCCGTGCCGATGACGGTACCTCGAGAGGAAGCACCGGCTAACTCTGTGCCAGCAGCCGCGGTAATACAGAGGGTGCGAGCGTTAATCGGAATTACTGGGCGTAAAGCGCGCGTAGGCGGCTTTGCAAGCCGGATGTGAAATCCCTGGGCTCAACCTGGGAACTGCATTCGATACTGCCTGGCTAGAGTGTGGGAGAGGGTGGTGGAATTCCGCGTGTAGCAGTGAAATGCGTAGATATGCGGAGGAACACCGATGGCGAAGGCAATCCCCTGGGCCTGTACTGACGCTCATGCACGAAAGCGTGGGGAGCAAACAGGATTAGATACCCTAGTAGTCC</w:t>
      </w:r>
    </w:p>
    <w:p w14:paraId="776F4B44">
      <w:pPr>
        <w:rPr>
          <w:rFonts w:hint="eastAsia"/>
        </w:rPr>
      </w:pPr>
      <w:r>
        <w:rPr>
          <w:rFonts w:hint="eastAsia"/>
        </w:rPr>
        <w:t>&gt;OTU025881</w:t>
      </w:r>
    </w:p>
    <w:p w14:paraId="2905C954">
      <w:pPr>
        <w:rPr>
          <w:rFonts w:hint="eastAsia"/>
        </w:rPr>
      </w:pPr>
      <w:r>
        <w:rPr>
          <w:rFonts w:hint="eastAsia"/>
        </w:rPr>
        <w:t>CCTACGGGGGGCTGCAGTGGGGAATCTTGCACAATGGACGCAAGTCTGATGCAGCAACGCCGCGTGAGTGAAGAAGGCCCTTGGGTTGTAAAGCTCTTTCGATTGGGAAGAAGGGCAGATTGGCTAATATCCAATTTGCTGGACGGTACCAGAAGAAGAAGCACCGGCTAACTCCGTGCCAGCAGCCGCGGTAATACGGAGGGTGCAAGCGTTGTCCGGATTTATTGGGTTTAAAGGGTGCGTAGGCGGCGCGACAAGGCGGCGGTGAAAGTCCGGGGCTCAACCCCGGATCGGCCGTGGCGACTGTCGCGCTGGAGCACAGTAGAGGCGGGTGGAATTCCGGGTGTAGCGGTGGAATGCGTAGAGATCCGGAAGAACACCGGTGGCGAAGGCGGCCCGCTGGGCTGTGGCTGACGCTGAGGCGCGACAGCGTGGGGAGCAAACAGGATTAGATACCCGAGTAGTCC</w:t>
      </w:r>
    </w:p>
    <w:p w14:paraId="762C4644">
      <w:pPr>
        <w:rPr>
          <w:rFonts w:hint="eastAsia"/>
        </w:rPr>
      </w:pPr>
      <w:r>
        <w:rPr>
          <w:rFonts w:hint="eastAsia"/>
        </w:rPr>
        <w:t>&gt;OTU025882</w:t>
      </w:r>
    </w:p>
    <w:p w14:paraId="36A6EF58">
      <w:pPr>
        <w:rPr>
          <w:rFonts w:hint="eastAsia"/>
        </w:rPr>
      </w:pPr>
      <w:r>
        <w:rPr>
          <w:rFonts w:hint="eastAsia"/>
        </w:rPr>
        <w:t>CCTACGGGGGGCAGCAGTGGGGAATCTTGCGCAATGGCCGAAAGGCTGACGCAGCGACGCCGCGTGGGGGAGGAAGGCCTTCGGGTTGTAAACCCCTGTTGCCCGGGACGAACCCCTGGTTTCGACCAGGTTGACGGTACCGGGTGAGGAAGCACCGGCTAACTCCGTGCCAGCAGCCGCGGTAATACGGAGGGTGCGAGCGTTGTTCGGAATTACTGGGCGTAAAGGGTTCGTAGGTGGCTCGCTAAGTCAGACGTGAAATCCCTCAGCTTAACTGGGGAACTGCGTCTGAGACTGGCGAGCTTGAGTGCAGGAGAGGAACGCGGAATTCCAGGTGTAGCGGTGAAATGCGTAGATATCAAGTGGAACACCGGTGGCGAAGGCGGCCTTCTGGACGGTGACTGACGCTGAGACGCGAAAGCGTGGGGAGCAAACAGGATTAGATACCCGGGTAGTCC</w:t>
      </w:r>
    </w:p>
    <w:p w14:paraId="30298AC6">
      <w:pPr>
        <w:rPr>
          <w:rFonts w:hint="eastAsia"/>
        </w:rPr>
      </w:pPr>
      <w:r>
        <w:rPr>
          <w:rFonts w:hint="eastAsia"/>
        </w:rPr>
        <w:t>&gt;OTU025883</w:t>
      </w:r>
    </w:p>
    <w:p w14:paraId="65F794C1">
      <w:pPr>
        <w:rPr>
          <w:rFonts w:hint="eastAsia"/>
        </w:rPr>
      </w:pPr>
      <w:r>
        <w:rPr>
          <w:rFonts w:hint="eastAsia"/>
        </w:rPr>
        <w:t>CCTACGGGCGGCTGCAGTGGGGAATATTGGACAATGGGGGAAACCCTGATCCAGCGATGCCGCGTGGGTGAAGAAGGCCTGCGGGTTGTAAAGCCCTTTCAGTGGGGAAGAAAAACGGGGTGTGAACAGCGCCTCGTCTTGACGTTACCCACAGAAGAAGCACCGGCCAACTACGTGCCAGCAGCCGCGGTAATACGTAGGGTGCGAGCGTTGTCCGGAATTATTGGGCGTAAAGCGCGCGCAGGCGGCCATTTGCGTCCGGGGTGAAAGCCCAAGGCTCAACCTTGGGATTGCCTTGGATACGGGATGGCTTGAGGATCGGAGAGGCAAGGGGAATTCCACGTGTAGCGGTGAAATGCGTAGAGATGTGGAGGAACACCGATGGCGAAGGCAGCCTTCTGGGCCAATACTGACGCTCATGCACGAAAGCGTGGGGAGCAAACAGGATTAGATACCCTAGTAGTCC</w:t>
      </w:r>
    </w:p>
    <w:p w14:paraId="624AD1B8">
      <w:pPr>
        <w:rPr>
          <w:rFonts w:hint="eastAsia"/>
        </w:rPr>
      </w:pPr>
      <w:r>
        <w:rPr>
          <w:rFonts w:hint="eastAsia"/>
        </w:rPr>
        <w:t>&gt;OTU025884</w:t>
      </w:r>
    </w:p>
    <w:p w14:paraId="4AAD2879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GCTCTGTTGCCAGGGAAGAGAAGGTTGGAGAGTCACTGCTCTGACCGTGACGGTACCTGAGAAGAAAGCCCCGGCTAACTACGTGCCAGCAGCCGCGGTAATACGTAGGGGGCAAGCGTTGTCCGGAATTATTGGGCGTAAAGCGCGCGCAGGCGGCGCTGTAAGTCTGATGTTTAAGCCCAGGGCTCAACCCTGGCTCGCATCGGAAACTGCAGTGCTTGAGTGTAGGAGAGGAAAGTGGAATTCCACGTGTAGCGGTGAAATGCGTAGAGATGTGGAGGAACACCAGTGGCGAAAGCGGCTCACTGGGTCTTTTCTGACGCTGAGGCACGAAAGCTAGGGTAGCGAACGGGATTAGATACCCCAGTAGTCC</w:t>
      </w:r>
    </w:p>
    <w:p w14:paraId="7076EA29">
      <w:pPr>
        <w:rPr>
          <w:rFonts w:hint="eastAsia"/>
        </w:rPr>
      </w:pPr>
      <w:r>
        <w:rPr>
          <w:rFonts w:hint="eastAsia"/>
        </w:rPr>
        <w:t>&gt;OTU025885</w:t>
      </w:r>
    </w:p>
    <w:p w14:paraId="31E4EC69">
      <w:pPr>
        <w:rPr>
          <w:rFonts w:hint="eastAsia"/>
        </w:rPr>
      </w:pPr>
      <w:r>
        <w:rPr>
          <w:rFonts w:hint="eastAsia"/>
        </w:rPr>
        <w:t>CCTACGGGAGGCTGCAGTGGGGAATCTTGCGCAATGAGCGAAAGCTTGACGCAGCGACGCCGCGTGCGGGATGACGGCCCTCGGGTTGTAAACCGCTTTCAGCAGGGACGAAATTGACGGTACCTGCAGAAGAAGCCCCGGCCAACTACGTGCCAGCAGCCGCGGTAAGACGAGGTCCACAAACGTTATTCGGAATTACTGGGCTTAAAGCGTGCGTAGGCGGCCTAGCAAGTCAGGTGTGAAAGCCCTCGGCTCAACCGAGGAATTGCGCCCGAAACTACCGTGCTTGAGGACAGGAGGGGAGCCTGGAATTCCTGGTGGAGCGGTGAAATGCGTTGATATCAGGAGGAACACCGGCGGCGAAGGCGAGGCTCTGGTCTGTTTCTGACGCTGAGGCGCGAAAGCTAGGGGAGCAAACGGGATTAGATACCCTTGTAGTCC</w:t>
      </w:r>
    </w:p>
    <w:p w14:paraId="195B6399">
      <w:pPr>
        <w:rPr>
          <w:rFonts w:hint="eastAsia"/>
        </w:rPr>
      </w:pPr>
      <w:r>
        <w:rPr>
          <w:rFonts w:hint="eastAsia"/>
        </w:rPr>
        <w:t>&gt;OTU025886</w:t>
      </w:r>
    </w:p>
    <w:p w14:paraId="2D45B0C8">
      <w:pPr>
        <w:rPr>
          <w:rFonts w:hint="eastAsia"/>
        </w:rPr>
      </w:pPr>
      <w:r>
        <w:rPr>
          <w:rFonts w:hint="eastAsia"/>
        </w:rPr>
        <w:t>CCTACGGGTGGCAGCAGTGGGGAATTTTGGACAATGGGGGAAACCCTGATCCAGCCATGCCGCGTGTGTGAAGAAGGCCTTCGGGTTGTAAAGCACTTTTGGCGGGAACGAAACGGACTACCCTAATACGGTAGTCTAATGACGGTACCCGCAGAATAAGCACCGGCTAACTACGTGCCAGCAGCCGCGGTAATACGTAGGGTGCGAGCGTTAATCGGAATTACTGGGCGTAAAGCGTGCGCAGGCGGTTGCGCAAGACAGATGTGAAATCCCCGGGCTCAACCTGGGAACTGCATTTGTGACTGTGCGGCTAGAGTGTGTCAGAGGGAGGTGGAATTCCACGTGTAGCAGTGAAATGCGTAGAGATGTGGAGGAACACCGATGGCGAAGGCAGCCTCCTGGGATGGCACTGACGCTCATGCACGAAAGCGTGGGGAGCAAACAGGATTAGATACCCGAGTAGTCC</w:t>
      </w:r>
    </w:p>
    <w:p w14:paraId="0733C7DC">
      <w:pPr>
        <w:rPr>
          <w:rFonts w:hint="eastAsia"/>
        </w:rPr>
      </w:pPr>
      <w:r>
        <w:rPr>
          <w:rFonts w:hint="eastAsia"/>
        </w:rPr>
        <w:t>&gt;OTU025887</w:t>
      </w:r>
    </w:p>
    <w:p w14:paraId="29B3EE09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AGGGACGCGAACAGGGTTCCTGGCTGACGGTACCGCCTTAGCAAGCACCGGCTAACTCTGTGCCAGCAGCCGCGGTAAGACAGAGGGTGCAAACGTTGCTCGGAATTACTGGGCGTAAAGCGCGTGTAGGCGGTGCCGCACGTCCGATGTGAAAGCCCGGGGCTCAACCCCGGACGTGCATTGGATACGACGGCGCTGGAGTCCTGAAGAGGAGGGCGGAATTCCCGGTGTAGAGGTGAAATTCGTAGATATCGGGAGGAACACCTGTGGCGAAAGCGACCTCCTGGACCATCTCTGACGCTCAGACGCGAAAGCTAGGGGAGCAAACGGGATTAGATACCCGAGTAGTCC</w:t>
      </w:r>
    </w:p>
    <w:p w14:paraId="3E767197">
      <w:pPr>
        <w:rPr>
          <w:rFonts w:hint="eastAsia"/>
        </w:rPr>
      </w:pPr>
      <w:r>
        <w:rPr>
          <w:rFonts w:hint="eastAsia"/>
        </w:rPr>
        <w:t>&gt;OTU025888</w:t>
      </w:r>
    </w:p>
    <w:p w14:paraId="22578046">
      <w:pPr>
        <w:rPr>
          <w:rFonts w:hint="eastAsia"/>
        </w:rPr>
      </w:pPr>
      <w:r>
        <w:rPr>
          <w:rFonts w:hint="eastAsia"/>
        </w:rPr>
        <w:t>CCTACGGGAGGCTGCAGTGGGGAATCTTGCGCAATGGCCGAAAGGCTGACGCAGCGACGCCGCGTGTGGGAGGACGCCCTTCGGGGTGTAAACCACTGTCACCCGGGACGAATGCCCTGCTTCCGCGGGGTTGACGGTACTGGGTGAGGAAGCACCGGCTAACTCCGTGCCAGCAGCCGCGGTCATACGGAGGATCCAAGCGTTATCCGGAATTACTGGGCGTAAAGAGTTGCGTAGGTGGCATAGTAAGCAAATAGTGAAAGCGTTCCGCTCAACGGGATATCCATTATTTGAACTGCTAAGCTAGAGGACGAGAGAGGTAGATGGAATTCCCAGTGTAGGAGTGAAATCCGTAGATATTGGGAGGAACACCGATGGCGTAGGCAGTCTACTGGCTCGTTCCTGACACTAAGGCACGAAAGCGTGGGGAGCAAACGGGATTAGATACCCTAGTAGTCC</w:t>
      </w:r>
    </w:p>
    <w:p w14:paraId="5D3257EA">
      <w:pPr>
        <w:rPr>
          <w:rFonts w:hint="eastAsia"/>
        </w:rPr>
      </w:pPr>
      <w:r>
        <w:rPr>
          <w:rFonts w:hint="eastAsia"/>
        </w:rPr>
        <w:t>&gt;OTU025889</w:t>
      </w:r>
    </w:p>
    <w:p w14:paraId="088DDB3E">
      <w:pPr>
        <w:rPr>
          <w:rFonts w:hint="eastAsia"/>
        </w:rPr>
      </w:pPr>
      <w:r>
        <w:rPr>
          <w:rFonts w:hint="eastAsia"/>
        </w:rPr>
        <w:t>CCTACGGGGGGCTGCAGTGGGGAATCTTGCGCAATGGGAGCAATCCTGACGCAGCGACGCCGCGTGGGGGAGGAAGGGCTTCGGCTCGTAAACCCCTGTTGCCCGGGGCGAACCTCGGCTTTCGAGCCGACTGACGGTACCGGGTGAGGAAGCACCGGCTAACTCCGTGCCAGCAGCCGCGGTAATACGGAGGGTGCGAGCGTTGTCCGGAATCACTGGGCGTAAAGGGCGCGTAGGCGGCATGCCAAGCGTGTGGTGAAAGCCCTGGGCTCAACCTGGGAATGGCATTGGATACTGGCGATCTAGAGTGCGGTAGAGGGCAGTGGAATTCCTAGTGTAGCGGTGAAATGCGTAGAGATTAGGAGGAACACCTGCGGTGTAGACGGCTTACTGGACCATCACTGACGCTGAGGCACGAAAGCGTGGGTAGCAAACAGGATTAGATACCCCAGTAGTCC</w:t>
      </w:r>
    </w:p>
    <w:p w14:paraId="28E2D9F4">
      <w:pPr>
        <w:rPr>
          <w:rFonts w:hint="eastAsia"/>
        </w:rPr>
      </w:pPr>
      <w:r>
        <w:rPr>
          <w:rFonts w:hint="eastAsia"/>
        </w:rPr>
        <w:t>&gt;OTU025890</w:t>
      </w:r>
    </w:p>
    <w:p w14:paraId="6D56696A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CGAAGGGTTAATAGCCCCTAGCTTGACGGTACCCTTCGAGGAAGCCCCGGCTAACTACGTGCCAGCAGCCGCGGTAATACGGAGGGAGCAAGCGTTACTCGGAATTACTGGGCGTAAAGGGCCCGTAGGCGGCTTGGCAAGTCAGGTGTGAAATCTCCAGGCTCAACCTGGAGAGGTCACCTGAGACTGCTATGGCTAGAGTCCAGTAGGGGAGCATGGAATGTCCGGTGTAGCGGTGAAATGCGCAGATATCGGACGGAACACCAGTGGCGAAGGCGGTGCTCTGGGCTGGAACTGACGCTGAGGCGCGAAAGCGTGGGGATCAAACAGGATTAGATACCCCGGTAGTCC</w:t>
      </w:r>
    </w:p>
    <w:p w14:paraId="04386B1D">
      <w:pPr>
        <w:rPr>
          <w:rFonts w:hint="eastAsia"/>
        </w:rPr>
      </w:pPr>
      <w:r>
        <w:rPr>
          <w:rFonts w:hint="eastAsia"/>
        </w:rPr>
        <w:t>&gt;OTU025891</w:t>
      </w:r>
    </w:p>
    <w:p w14:paraId="2B1180B9">
      <w:pPr>
        <w:rPr>
          <w:rFonts w:hint="eastAsia"/>
        </w:rPr>
      </w:pPr>
      <w:r>
        <w:rPr>
          <w:rFonts w:hint="eastAsia"/>
        </w:rPr>
        <w:t>CCTACGGGTGGCTGCAGTGGGGAATATTGCGCAATGGGCGAAAGCCTGACGCAGCGACGCCGCGTGGGGGATGACGGCCTTCGGGTTGTAAACCTCTTTCAGCAGGGACGAAGCGCAAGTGACGGTACCTGCAGAAGAAGCACCGGCCAACTACGTGCCAGCAGCCGCGGTAATACGTAGGTGGCAAGCGTTATCCGGAGTGACTGGGCGTAAAGAGTTGCGTAGGTGGCTTGTAAAGTGAATAGTGAAACCTGGTGGCTCAACCTCAAAATTGCACCGGATACTGCGTTGCTCGAGGATTGTAGAGGAGAGTGGAATTCATGGTGTAGCAGTGAAATGCGTAGATATCATGAGGAAGACCAGTTGCGAAGGCGACTCTCTGGGCAATTCCTGACACTGAGGCACGAAGGCCAGGGGAGCAAACAGGATTAGATACCCTAGTAGTCC</w:t>
      </w:r>
    </w:p>
    <w:p w14:paraId="70CCD9C5">
      <w:pPr>
        <w:rPr>
          <w:rFonts w:hint="eastAsia"/>
        </w:rPr>
      </w:pPr>
      <w:r>
        <w:rPr>
          <w:rFonts w:hint="eastAsia"/>
        </w:rPr>
        <w:t>&gt;OTU025892</w:t>
      </w:r>
    </w:p>
    <w:p w14:paraId="68EA7F1F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CGCGCTGAGTTAATACCTCGGCGTAATGACGGTACCGTAAGAATAAGCACCGGCTAACTACGTGCCAGCAGCCGCGGTAATACGTAGGGTGCGAGCGTTAATCGGAATTACTGGGCGTAAAGTGTGCGCAGGCGGCGCCGCATGTCGAGTGTGAAAGCCCCGGGCTTAACTTGGGAATTGCGCTCGAAACTACGGTGCTGGAGTGTGGCAGAGGAGCGAAAGCGTGGGGAGCGAACGGGATTAGATACCCCAGTAGTCC</w:t>
      </w:r>
    </w:p>
    <w:p w14:paraId="07456120">
      <w:pPr>
        <w:rPr>
          <w:rFonts w:hint="eastAsia"/>
        </w:rPr>
      </w:pPr>
      <w:r>
        <w:rPr>
          <w:rFonts w:hint="eastAsia"/>
        </w:rPr>
        <w:t>&gt;OTU025893</w:t>
      </w:r>
    </w:p>
    <w:p w14:paraId="1341A7E3">
      <w:pPr>
        <w:rPr>
          <w:rFonts w:hint="eastAsia"/>
        </w:rPr>
      </w:pPr>
      <w:r>
        <w:rPr>
          <w:rFonts w:hint="eastAsia"/>
        </w:rPr>
        <w:t>CCTACGGGTGGCTGCAGTAGGGAATCTTCCGCAATGGACGAAAGTCTGACGGAGCAACGCCGCGTGAACGAAGAAGGCCTTCGGGTCGTAAAGTTCTGTTGTTAGGGAAGAACAAGTACCAGAGTAACTGCTGGTACCTTGACGGTACCTAACCAGAAAGCCACGGCTAACTACGTGCCAGCAGCCGCGGTAATACGTAGGTGGCAAGCGTTGTCCGGAATTATTGGGCGTAAAGCGCGCGCAGGTGGTTCCTTAAGTCTGATGTGAAAGCCCACGGCTCAACCGTGGAGGGTCATTGGAAACTGGGAGACTTGAGTGCAGGAGAGAGAAGTGGAATTCCCGGAGTAGCGGTAAAATGCGTGGATCTCGGGAGGAACACCAATGGCGAAGGCGGCCTGCTGGGCTGCACCTGACGCTGAGCCGCGAAAGCCAGGGGAGCGAACGGGATTAGATACCCCAGTAGTCC</w:t>
      </w:r>
    </w:p>
    <w:p w14:paraId="113FAC00">
      <w:pPr>
        <w:rPr>
          <w:rFonts w:hint="eastAsia"/>
        </w:rPr>
      </w:pPr>
      <w:r>
        <w:rPr>
          <w:rFonts w:hint="eastAsia"/>
        </w:rPr>
        <w:t>&gt;OTU025894</w:t>
      </w:r>
    </w:p>
    <w:p w14:paraId="2EC3BA98">
      <w:pPr>
        <w:rPr>
          <w:rFonts w:hint="eastAsia"/>
        </w:rPr>
      </w:pPr>
      <w:r>
        <w:rPr>
          <w:rFonts w:hint="eastAsia"/>
        </w:rPr>
        <w:t>CCTACGGGAGGCAGCAGTGGGGAATTGTTCACAATGGGCGCAAGCCTGATGACGCAACGCCGCGTGGAGGATGAAGGTCTTCGGATTGTAAACTCCTGTTGCCCGGGACGAACGGCTCCAACCTAATACGTTGGAGTGTGACGGTACCGGGTGAGGAAGCCCCGGCTAACTCTGTGCCAGCAGCCGCGGTAATACAGAGGGGGCAAGCGTTGTTCGGAATTACTGGGCGTAAAGCGCGCGTAGGTGGTTCGTTAAGTTGGATGTGAAATCCCTCGGCTTAACCAAGGAAGTGCATCCGAAACTGCAGAGCTTGAGTACTTAAGAGGATCGCGGAATTCCCGGTGTAGAGGTGAAATTCGTAGATATCGGGAGGAACACCAGCGGCGAAGGCGGCCACCTGGACGGATACTGACGCTGAGACGCGAAAGCGTGGGGAGCAAACAGGATTAGATACCCTAGTAGTCC</w:t>
      </w:r>
    </w:p>
    <w:p w14:paraId="6CAF3811">
      <w:pPr>
        <w:rPr>
          <w:rFonts w:hint="eastAsia"/>
        </w:rPr>
      </w:pPr>
      <w:r>
        <w:rPr>
          <w:rFonts w:hint="eastAsia"/>
        </w:rPr>
        <w:t>&gt;OTU025895</w:t>
      </w:r>
    </w:p>
    <w:p w14:paraId="20A9A28F">
      <w:pPr>
        <w:rPr>
          <w:rFonts w:hint="eastAsia"/>
        </w:rPr>
      </w:pPr>
      <w:r>
        <w:rPr>
          <w:rFonts w:hint="eastAsia"/>
        </w:rPr>
        <w:t>CCTAGGGAGGCTGCAGTGGGGAATATTGGACAATGGGGGCAACCCTGATCCAGCCACGCCGCGTGAGTGATGAAGGCCTTCGGATCGTAAACTCCTTTCGATCGGGACGAATGGCTGGAGACCCAATACGTCTTCAGAGTGACGGTACCGAGAGAAGAAGCCCCGGCTAACTCCGTGCCAGCAGCCGCGGTAATACGGGGGGGGCAAGCGTTGTTCGGAATTACTGGGCGTAAAGGGCGCGTAGGCGGCCTGCTAAGTCACACGTGAAATCCCTCGGCTCAACCGGGGAACTGCGTCCGATACTGGCGGGCTCGAATCCGGGAGAGGGATGTGGAATTCCAGGTGTAGCGGTGAAATGCGTAGATATGTGGAGGAATACCGATGGCGAAGGCAGCCCCCTGGGATAACACTGACGCTCATGCACGAAAGCGTGGGGAGCAAACAGGATTAGATACCCCAGTAGTCC</w:t>
      </w:r>
    </w:p>
    <w:p w14:paraId="340CA397">
      <w:pPr>
        <w:rPr>
          <w:rFonts w:hint="eastAsia"/>
        </w:rPr>
      </w:pPr>
      <w:r>
        <w:rPr>
          <w:rFonts w:hint="eastAsia"/>
        </w:rPr>
        <w:t>&gt;OTU025896</w:t>
      </w:r>
    </w:p>
    <w:p w14:paraId="0776B373">
      <w:pPr>
        <w:rPr>
          <w:rFonts w:hint="eastAsia"/>
        </w:rPr>
      </w:pPr>
      <w:r>
        <w:rPr>
          <w:rFonts w:hint="eastAsia"/>
        </w:rPr>
        <w:t>CCTACGGGCGGCAGCAGTGGGGAATATTGCACAATGGGCGCAAGCCTGATGCAGCGACGCCGCGTGAGGGACGAAGGCCTTCGGGTCGTAAACCTCTTTCGGCAGGGACGAAGCGCAAGTGACGGTACCTGCAGAAGAAGCGCCGGCCAACTACGTGCCAGCAGCCGCGGTAAGACGTAGGGCGCAAGCGTTGTCCGGATTTACTGGGCGTAAAGGATGCGTAGGCGGACATTTAAGTCAGATGTGAAATACCCGAGCTTAACTTGGGTGCTGCATTTGAAACTGGGTGTCTAGAGTGCAGGAGAGGTAAGTGGAATTCCTAGTGTAGCGGTGAAATGCGTAGAGATTAGGAAGAACACCAGTGGCGAAGGCGACTTACTGGACTGTAACTGACGCTGAGGCATGAAAGCGTGGGGAGCAAACAGGATTAGATACCCGGGTAGTCC</w:t>
      </w:r>
    </w:p>
    <w:p w14:paraId="50D3AC79">
      <w:pPr>
        <w:rPr>
          <w:rFonts w:hint="eastAsia"/>
        </w:rPr>
      </w:pPr>
      <w:r>
        <w:rPr>
          <w:rFonts w:hint="eastAsia"/>
        </w:rPr>
        <w:t>&gt;OTU025897</w:t>
      </w:r>
    </w:p>
    <w:p w14:paraId="52B7ECAF">
      <w:pPr>
        <w:rPr>
          <w:rFonts w:hint="eastAsia"/>
        </w:rPr>
      </w:pPr>
      <w:r>
        <w:rPr>
          <w:rFonts w:hint="eastAsia"/>
        </w:rPr>
        <w:t>CCTACGGGTGGCTGCAGTGGGGAATTTTGGACAATGGGCGAAAGCCTGATCCAGCCATGCCGCGTGAGTGAAGAAGGCCTTCGGGTTGTAAAGCTCTGTTCTTGAGGAAGAATCCCGCGGATGTGAACAGCATCTGCGGTTGACGGTACTCAAGGAGAAAGCCCCGGCTAACTCTGTGCCAGCAGCCGCGGTAATACAGAGGTCTCAAGCGTTGTTCGGAATCACTGGGCGTAAAGGGTGCGTAGGTGGCGTGGAAAGTCAGATGTGAAATCCGGGGGCTCAACCTCCGAATAGCATCCGATACTCCCATGCTAGAGAACTGGAGGGGGATCTGGAATTCTCGGTGTAGCAGTGAAATGCGTAGATATCGAGAGGAACACTAGTGGCGAAGGCGAGATCCTGGACAGTATCTGACACTGATGCACGAAGGTCAGGGGAGCAAACGGGATTAGATACCCCAGTAGTCC</w:t>
      </w:r>
    </w:p>
    <w:p w14:paraId="596C8BC0">
      <w:pPr>
        <w:rPr>
          <w:rFonts w:hint="eastAsia"/>
        </w:rPr>
      </w:pPr>
      <w:r>
        <w:rPr>
          <w:rFonts w:hint="eastAsia"/>
        </w:rPr>
        <w:t>&gt;OTU025898</w:t>
      </w:r>
    </w:p>
    <w:p w14:paraId="718EBBD8">
      <w:pPr>
        <w:rPr>
          <w:rFonts w:hint="eastAsia"/>
        </w:rPr>
      </w:pPr>
      <w:r>
        <w:rPr>
          <w:rFonts w:hint="eastAsia"/>
        </w:rPr>
        <w:t>CCTACGGGTGGCTGCAGTCGAGAATCTTTCGCAATGGGCGCAAGCCTGACGAAGCGACGCCGTGTGAGTGAAGAAGGCCTTCGGGTTGTAAAACTCTTTCGCCAGGGAACAAGAGAGATAGGATAATACCCTATTGATTTGATGGTACTTGGTAAAGAAGCACCGGCTAACTCCGTGCCAGCAGCTGCGGTAATACGGAGGGTGCAAGCATTGATCGGAATTACTGGGCGTAAAGGGCGCGTAGGCGGTATTGTAAGTCGGACGTGAAATTCCGGGGCTCAACCCCGGAACTGCGTCTGAAACTACTCGGCTAGAGTACTGGAGAGGGTAACGGAATTCACGGTGTAGCAGTGAAATGCGTAGATATCGTGAGGAACACCAGAGGCGAAGGCGGTTACCTGGACAGTTACTGACGCTCAGGCACGAAAGCATGGGGAGCAAAAGGGATTAGATACCCCAGTAGTCC</w:t>
      </w:r>
    </w:p>
    <w:p w14:paraId="6C285090">
      <w:pPr>
        <w:rPr>
          <w:rFonts w:hint="eastAsia"/>
        </w:rPr>
      </w:pPr>
      <w:r>
        <w:rPr>
          <w:rFonts w:hint="eastAsia"/>
        </w:rPr>
        <w:t>&gt;OTU025899</w:t>
      </w:r>
    </w:p>
    <w:p w14:paraId="6A8BF442">
      <w:pPr>
        <w:rPr>
          <w:rFonts w:hint="eastAsia"/>
        </w:rPr>
      </w:pPr>
      <w:r>
        <w:rPr>
          <w:rFonts w:hint="eastAsia"/>
        </w:rPr>
        <w:t>CCTACGGGTGGCTGCAGTGGGGAATCTTGCGCAATGGGGGAAACCCTGACGCAGCGACGCCGCGTGAGTGATGAAGGCCTTCGGGTTGTAAAGCCCTTTTGCCGGGGACGATGATGACGGTACCCGGAGAAGAAGCACCGGCTAACTCCGTGCCAGCAGCCGCGGTAAGACGGAGGGTGCTAGCGTTGTTCGGAATTACTGGGCGTAAAGGGCGCGTAGGCGGCTACGGCAGTCGGGTGTGAAAGCCCGGGGCTCAACCCCGGAACGGCACCCGATACTCTGTGGCTGGAGACCGGGAGAGGTGGGTGGAATACCCAGTGTAGAGGTGAAATTCGTAGATATTGGGTGGAACACCGGTGGCGAAAGCGGCTCACTGGCCCGGTTCTGACGCTGAGGCGCGAAAGCGTGGGGAGCAAACAGGATTAGATACCCCTGTAGTCC</w:t>
      </w:r>
    </w:p>
    <w:p w14:paraId="4DA79074">
      <w:pPr>
        <w:rPr>
          <w:rFonts w:hint="eastAsia"/>
        </w:rPr>
      </w:pPr>
      <w:r>
        <w:rPr>
          <w:rFonts w:hint="eastAsia"/>
        </w:rPr>
        <w:t>&gt;OTU025900</w:t>
      </w:r>
    </w:p>
    <w:p w14:paraId="44B3D70A">
      <w:pPr>
        <w:rPr>
          <w:rFonts w:hint="eastAsia"/>
        </w:rPr>
      </w:pPr>
      <w:r>
        <w:rPr>
          <w:rFonts w:hint="eastAsia"/>
        </w:rPr>
        <w:t>CCTACGGGGGGCTGCAGTGGGGAATATTGCGCAATGGGCGAAAGCCTGACGCAGCCACGCCGCGTGAGCGATGAAGGTCTTCGGATCGTAAAGCTCTGTGGAGGGAGAAGAAACAAGTCGGTGAAGAACCGGCCCTGACGGTATCCCTTTAGCAAGCACCGGCTAACTCCGTGCCAGCAGCCGCGGTAATACGGAGGGTGCAAACGTTATCCGGATTTACTGGGTTTAAAGGGTGCGTAGGCGGACTGGAAAGTTGGGGGTGAAATCCCGGGGCTCAACCCCGGAACTGCCCTCAAAACTTTCAGTCTGGAGTCCGAGAGAGGTGAGTGGAATTCCGAGTGTAGAGGTGAAATTCGTAGATATTCGGAGGAACACCAGTGGCGAAGGCGGCTCACTGGCTCGGTACTGACGCTGAGGTGCGAAAGCGTGGGGAGCAAACAGGATTAGATACCCGAGTAGTCC</w:t>
      </w:r>
    </w:p>
    <w:p w14:paraId="00129A64">
      <w:pPr>
        <w:rPr>
          <w:rFonts w:hint="eastAsia"/>
        </w:rPr>
      </w:pPr>
      <w:r>
        <w:rPr>
          <w:rFonts w:hint="eastAsia"/>
        </w:rPr>
        <w:t>&gt;OTU025901</w:t>
      </w:r>
    </w:p>
    <w:p w14:paraId="4C4B855C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CTTTCGGGTCGTAAACTCCTTTCGACCGAGATGAATGTCCCGCGACCTAACACGTCGTGGGAGTGACAGTATCGAGGGAAGCAGCCACGGCTAACTTCGTGCCAGCAGCCGCGGTAAGACGAAGGTGGCTAGCGTTATTCGGATTTACTGGGCATAAAGCGTGCGTAGGTGGTTCGTTAAGTCTGCCGTGAAAGCCCCGGGCTCAACCTGGGAACTGCATTTGTGACTGCATAGCTAGAGTTTGTCAGAGGGGGGTGGAATTCCACGTGTAGCAGTGAAATGCGTAGATATCGGGAGGAACACCGGTGGCGAAGGCGGCCCCCTGGTTGGATACTGACGCTGAGACGCGAAAGCGTGGGGAGCAAACAGGATTAGATACCCGTGTAGTCC</w:t>
      </w:r>
    </w:p>
    <w:p w14:paraId="246EE3E3">
      <w:pPr>
        <w:rPr>
          <w:rFonts w:hint="eastAsia"/>
        </w:rPr>
      </w:pPr>
      <w:r>
        <w:rPr>
          <w:rFonts w:hint="eastAsia"/>
        </w:rPr>
        <w:t>&gt;OTU025902</w:t>
      </w:r>
    </w:p>
    <w:p w14:paraId="131C0EB9">
      <w:pPr>
        <w:rPr>
          <w:rFonts w:hint="eastAsia"/>
        </w:rPr>
      </w:pPr>
      <w:r>
        <w:rPr>
          <w:rFonts w:hint="eastAsia"/>
        </w:rPr>
        <w:t>CCTACGGGTGGCTGCAGTGGGGAATCTTGCGCAATGGGCGAAAGCCTGACGCAGCGACGCCGCGTGAGGGATGAAGGCCTTCGGGTTGTAAACCTCTTTCAGGAGGGACGAAGCGAAAGTGACGGTACCTCCAGAAGAAGCCCCGGCCAACTACGTGCCAGCAGCCGCGGTAATACGTAGGGACCAAGCGTTGTTCGGAATCACTGGGCGTAAAGGGCGCGTAGGCGGCTGTGGCAGTCGGGTGTGAAATCCCCGGGCTCAACCTGGGAACTGCATTGGTGACTGCAAGGCTGGAGTGCAGAAGAGGGAAGTGGAATTCCATGTGTAGCGGTGAAATGCGTAGAGATATGGAGGAACACCAGTGGCGAAGGCGGCTTTCTGGCCTGTAACTGACGCTGAGGCGCGAAAGCGTGGGGAGCAAACAGGATTAGATACCCTAGTAGTCC</w:t>
      </w:r>
    </w:p>
    <w:p w14:paraId="1BEA284E">
      <w:pPr>
        <w:rPr>
          <w:rFonts w:hint="eastAsia"/>
        </w:rPr>
      </w:pPr>
      <w:r>
        <w:rPr>
          <w:rFonts w:hint="eastAsia"/>
        </w:rPr>
        <w:t>&gt;OTU025903</w:t>
      </w:r>
    </w:p>
    <w:p w14:paraId="5C96B450">
      <w:pPr>
        <w:rPr>
          <w:rFonts w:hint="eastAsia"/>
        </w:rPr>
      </w:pPr>
      <w:r>
        <w:rPr>
          <w:rFonts w:hint="eastAsia"/>
        </w:rPr>
        <w:t>CCTACGGGGGGCAGCAGTAGGGAATCTTCCACAATGGGCGAAAGCCTGATGGAGCAACGCCGCGTGAGTGAAGAAGGTTTTCGGATCGTAAAACTCTGTTGTAAGGGAAGAATAAGTGCAGTAGTAACTGGCTGCACCTTGACGGTACCTTATTAGAAAGCCACGGCTAACTACGTGCCAGCAGCCGCGGTAATACGTACTGTGCGAACGTTATTCGGAATCACTGGGCTTAAAGGGTGTGTAGGCGGCCCGATAAGTAGGGTGTGAAAGGCTTCGGCTCAACCGGGGCATTGCGCTCTAGACTGTCGGGCTCGAGTGAGACAGGGGTGTGCGGAACTTCCAGTGGAGCGGTGAAATGCGTTGATATTGGAAGGAACGCCGGAGGCGAAAGCGACGCACTGGATCTCTTCTGACGCTGAGGCGCGAAAGCTAGGGGAGCAAACGGGATTAGATACCCCTGTAGTCC</w:t>
      </w:r>
    </w:p>
    <w:p w14:paraId="3FC96DCD">
      <w:pPr>
        <w:rPr>
          <w:rFonts w:hint="eastAsia"/>
        </w:rPr>
      </w:pPr>
      <w:r>
        <w:rPr>
          <w:rFonts w:hint="eastAsia"/>
        </w:rPr>
        <w:t>&gt;OTU025904</w:t>
      </w:r>
    </w:p>
    <w:p w14:paraId="7A8A21FF">
      <w:pPr>
        <w:rPr>
          <w:rFonts w:hint="eastAsia"/>
        </w:rPr>
      </w:pPr>
      <w:r>
        <w:rPr>
          <w:rFonts w:hint="eastAsia"/>
        </w:rPr>
        <w:t>CCTACGGGTGGCAGCAGTGGGGAATCTTGGACAATGGGCGAAAGCCTGATCCAGCCATGCCGCGTGCAGGAAGAATGCCCTATGGGTTGTAAACTGCTTTTATATGGGAAGAATTGCCTCGACGTGTCGGGGTTTGACGGTACCGTATGAATAAGCACCGGCTAACTCCGTGCCAGCAGCCGCGGTAATACGAAGGGTGCAAGCGTTACTCGGAATTACTGGGCGTAAAGCGCACGTAGGCGGCTACTCAAGTCAGAGGTGAAAGCCCGGGGCTCAACCCCGGAACTGCACTGGATACTGCCTTGCTAGAGTACTGGAGAGGGAACTGGAATTTACGGTGTAGCAGTGAAATGCGTAGATATCGTAAGGAAGACCAGTGGCGAAGGCGAGTTCCTGGACAGTTACTGACACTGAGGCACGAAGGCCAGGGGAGCAAACGGGATTAGATACCCGGGTAGTCC</w:t>
      </w:r>
    </w:p>
    <w:p w14:paraId="1D97FADB">
      <w:pPr>
        <w:rPr>
          <w:rFonts w:hint="eastAsia"/>
        </w:rPr>
      </w:pPr>
      <w:r>
        <w:rPr>
          <w:rFonts w:hint="eastAsia"/>
        </w:rPr>
        <w:t>&gt;OTU025905</w:t>
      </w:r>
    </w:p>
    <w:p w14:paraId="13BDF2B5">
      <w:pPr>
        <w:rPr>
          <w:rFonts w:hint="eastAsia"/>
        </w:rPr>
      </w:pPr>
      <w:r>
        <w:rPr>
          <w:rFonts w:hint="eastAsia"/>
        </w:rPr>
        <w:t>CCTACGGGCGGCTGCAGTGGGGAATATTGCGCAATGGGCGGAAGCCTGACGCAGCGACGCCGTGTGGGGGATGAAGGCCTTCGGGTTGTAAACCTCTTTCGCCATTGACGAAGTCTCGCCCTGTTGGGGTGGGGTGACGGTAGGTGGGGAAGAAGCGCCGGCTAACTACGTGCCAGCAGCCGCGGTAATACGTAGGGCGCGAGCGTTGTCCGGATTTATTGGGCGTAAAGAGCTCGTAGGCGGTTCGGTAAGTCGGGTGTGAAAACTCTGGGCTCAACCCAGAGACGCCACCCGATACTGCTGTGACTAGAGTGCGGTAGGGGAGCGGGGAATTCCTGGTGTAGCGGTGAAATGCGCAGATATCAGGAGGAACACCGGTGGCGAAGGCGGGATCCTGGGCCGTTGCTGACACTGAGGCGCGAAAGCTGGGGGAGCGAACAGGATTAGATACCCCTGTAGTCC</w:t>
      </w:r>
    </w:p>
    <w:p w14:paraId="7FC4EF99">
      <w:pPr>
        <w:rPr>
          <w:rFonts w:hint="eastAsia"/>
        </w:rPr>
      </w:pPr>
      <w:r>
        <w:rPr>
          <w:rFonts w:hint="eastAsia"/>
        </w:rPr>
        <w:t>&gt;OTU025906</w:t>
      </w:r>
    </w:p>
    <w:p w14:paraId="72E45268">
      <w:pPr>
        <w:rPr>
          <w:rFonts w:hint="eastAsia"/>
        </w:rPr>
      </w:pPr>
      <w:r>
        <w:rPr>
          <w:rFonts w:hint="eastAsia"/>
        </w:rPr>
        <w:t>CCTACGGGTGGCTGCAGTAAGGAATATTGGTCAATGGAGGGAACTCTGAACCAGCCATGCCGCGTGCAGGATGACTGCCCTACGGGTTGTAAACTGCTTTTGTGCCAGAATAATTCTTTCTACGAGTAGGAAGTTGAAAGTATGGTAAGAATAAGGATCGGCTAACTCCGTGCCAGCAGCCGCGGTAATACGGAGGATCCAAGCGTTATCCGGATTTATTGGGTTTAAAGGGTGCGTAGGCGGCTTAGTAAGTCAGGGGTGAAAGACGGTGGCTCAACCATCGCAGTGCCTTTGATACTGCTGAGCTAGAATGTAGATGAAGTAGGCGGAATGTGACAAGTAGCGGTGAAATGCATAGATATTACTCAGAACACCAATTGCGAAGGCAGGTCACTACTACATCATTGACGCTGATGGACGAAAGCGTGGGGAGCGAACAGGATTAGATACCCCTGTAGTCC</w:t>
      </w:r>
    </w:p>
    <w:p w14:paraId="238F41F8">
      <w:pPr>
        <w:rPr>
          <w:rFonts w:hint="eastAsia"/>
        </w:rPr>
      </w:pPr>
      <w:r>
        <w:rPr>
          <w:rFonts w:hint="eastAsia"/>
        </w:rPr>
        <w:t>&gt;OTU025907</w:t>
      </w:r>
    </w:p>
    <w:p w14:paraId="43D99772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ACGTGCCAGCAGCCGCGGTAATACGTAGGTGGCAAGCGTTGTCCGGAATCATTGGGCGTAAAGCGCGTGCAGGCGGCCGAGTCTGTTGGGCGTGAAAGCTCCCGGCTCAACCGGGAGAGGCCGCCCATGACTGCTCGGCTCGAGGACGGGAGAGGGAGGTGGAATTCCCGGTGTAGCGGTGAAATGCGCAGATATCAGGAGGAACACCAATTGCGAAGGCAGCTCGCTGGGACGTAACTGACGCTGAGACGCGAAAGCGTGGGGAGCAAACAGGATTAGATACCCCAGTAGTCC</w:t>
      </w:r>
    </w:p>
    <w:p w14:paraId="2D42049F">
      <w:pPr>
        <w:rPr>
          <w:rFonts w:hint="eastAsia"/>
        </w:rPr>
      </w:pPr>
      <w:r>
        <w:rPr>
          <w:rFonts w:hint="eastAsia"/>
        </w:rPr>
        <w:t>&gt;OTU025908</w:t>
      </w:r>
    </w:p>
    <w:p w14:paraId="2C7ACCB4">
      <w:pPr>
        <w:rPr>
          <w:rFonts w:hint="eastAsia"/>
        </w:rPr>
      </w:pPr>
      <w:r>
        <w:rPr>
          <w:rFonts w:hint="eastAsia"/>
        </w:rPr>
        <w:t>CCTACGGGAGGCAGCAGTGGGGAATTTTGCGCAATGGGGGAAACCCTGACGCAGCAACGCCGCGTGAGTGATGAAGGCTTTCGGGTCGTAAAGCTCTGTCAGTAGGGAAGAAATGAGACGTGCTAATATCACGTTTTCTTGACGGTACCTACAAAGGAAGCACCGGCTAACTCTGTGCCAGCAGCCGCGGTAATACAGAGGGTGCAAGCGTTGTCCGGAATTACTGGGCGTAAAGCGTGCGCAGGCGGTGATGTAAGACAGGTGTGAAATCCCCGGGCTTAACCTGGGAACTGCATTTGTGACTGCATCGCTGGAGTGCGGCAGAGGGGGATGGAATTCCGCGTGTAGCAGTGAAATGCGTAGATATGCGGAGGAACACCGATGGCGAAGGCAATCCCCTGGGCCTGCACTGACGCTCATGCACGAAAGCGTGGGGAGCAAACAGGATTAGATACCCGAGTAGTCC</w:t>
      </w:r>
    </w:p>
    <w:p w14:paraId="6E314083">
      <w:pPr>
        <w:rPr>
          <w:rFonts w:hint="eastAsia"/>
        </w:rPr>
      </w:pPr>
      <w:r>
        <w:rPr>
          <w:rFonts w:hint="eastAsia"/>
        </w:rPr>
        <w:t>&gt;OTU025909</w:t>
      </w:r>
    </w:p>
    <w:p w14:paraId="33057A24">
      <w:pPr>
        <w:rPr>
          <w:rFonts w:hint="eastAsia"/>
        </w:rPr>
      </w:pPr>
      <w:r>
        <w:rPr>
          <w:rFonts w:hint="eastAsia"/>
        </w:rPr>
        <w:t>CCTACGGGGGGCTGCAGTGGGGAATTTTGGACAATGGGGGCAACCCTGATCCAGCCATGCCGCGTGTGTGAAGAAGGCCTTCGGGTTGTAAAGCACTTTCGGACGGAACGAAATCGCGCGGGTGAATATCCCGCGTGGATGACGGTACCGTAAGAAGAAGCACCGGCTAACTACGTGCCAGCAGCCGCGGTAATACGTAGGGTGCGAGCGTTAATCGGATTTACTGGGCGTAAAGCGTGCGTAGGTGGTTTGTTAAGTCAGGCGTGAAATCCTCGGGCTCAACCCGAGAACTGCGCTTGATACTGATAGACTCGAGTGTGGTAGAGGATAGTGGAATTCCCGGTGTAGCGGTGAAATGCGTAGATATCGGGAGGAACATCAGTGGCGAAAGCGACTTCCTGGACCAATACTGACGCTCATGTGCGAAAGCGTGGGGAGCAAACAGGATTAGATACCCCTGTAGTCC</w:t>
      </w:r>
    </w:p>
    <w:p w14:paraId="2776B606">
      <w:pPr>
        <w:rPr>
          <w:rFonts w:hint="eastAsia"/>
        </w:rPr>
      </w:pPr>
      <w:r>
        <w:rPr>
          <w:rFonts w:hint="eastAsia"/>
        </w:rPr>
        <w:t>&gt;OTU025910</w:t>
      </w:r>
    </w:p>
    <w:p w14:paraId="5F4FCA37">
      <w:pPr>
        <w:rPr>
          <w:rFonts w:hint="eastAsia"/>
        </w:rPr>
      </w:pPr>
      <w:r>
        <w:rPr>
          <w:rFonts w:hint="eastAsia"/>
        </w:rPr>
        <w:t>CCTACGGGGGGCAGCAGTGGGGAATCTTGCGCAATGGACGAAAGTCTGACGCAGCCACGCCGCGTGAGTGAAGAAGGCCTTCGGGTTGTAAAGCTCTGTCGGAGGGGACGAAAATGGCTTGGGTGAATAGCCCAGGTTACTGACGGTACCCTCAAAGGAAGCACCGGCTAACTTCGTGCCAGCAGCCGCGGTAATACGAGGGGTGCAAGCGTTGCTCGGAATTATTGGGCGTAAAGGGTAGGTAGGTGGTCTCATTTGTCTAGGGTGAAAGCCCCCGGCTCAACTGGGGAGGGTCATTCGATACTGATCGACTTGAAGGCAGGAGAGGGAAGTGGAATTCCCGGTGTAGTGGTGAAATGCGTAGATATCGGGAAGAACACCCGTGGCGAAGGCGGTTCTCTGGGACGGTACTGACGCTGAGACGCGAAAGCGTGGGGAGCGAACAGGATTAGATACCCCTGTAGTCC</w:t>
      </w:r>
    </w:p>
    <w:p w14:paraId="42A825B2">
      <w:pPr>
        <w:rPr>
          <w:rFonts w:hint="eastAsia"/>
        </w:rPr>
      </w:pPr>
      <w:r>
        <w:rPr>
          <w:rFonts w:hint="eastAsia"/>
        </w:rPr>
        <w:t>&gt;OTU025911</w:t>
      </w:r>
    </w:p>
    <w:p w14:paraId="1A45DECE">
      <w:pPr>
        <w:rPr>
          <w:rFonts w:hint="eastAsia"/>
        </w:rPr>
      </w:pPr>
      <w:r>
        <w:rPr>
          <w:rFonts w:hint="eastAsia"/>
        </w:rPr>
        <w:t>CCTACGGGAGGCTGCAGTAAGGAATATTGGTCAATGGACGGAAGTCTGAACCAGCCATGCCGCGTGCAGGACGACGGCCCTATGGGTTGTAAACTGCTTTTGTCGGGGAATAAACCTAGATACGTGTATTTAGTTGAAGGTACCCGAAGAATAAGGATCGGCTAACTCCGTGCCAGCAGCCGCGGTAATACGGAGGATCCAAGCGTTATCCGGATTTATTGGGTTTAAAGGGTGCGTAGGCGGTAAATTAAGTCAGTGGTGAAATCCTAGAGCTTAACTCTAGAACTGCCATTGATACTATTTATCTTGAATATTGTGGAGGTAAGCGGAATATGTCATGTAGCGGTGAAATGCTTAGATATGACATAGAACACCGATAGCGAAGGCAGCTTGCTACACAATTATTGACACTGAGGCTCGAAAGCGTGGGGATCAAACAGGATTAGATACCCCGGTAGTCC</w:t>
      </w:r>
    </w:p>
    <w:p w14:paraId="2AA983B9">
      <w:pPr>
        <w:rPr>
          <w:rFonts w:hint="eastAsia"/>
        </w:rPr>
      </w:pPr>
      <w:r>
        <w:rPr>
          <w:rFonts w:hint="eastAsia"/>
        </w:rPr>
        <w:t>&gt;OTU025912</w:t>
      </w:r>
    </w:p>
    <w:p w14:paraId="5F69686C">
      <w:pPr>
        <w:rPr>
          <w:rFonts w:hint="eastAsia"/>
        </w:rPr>
      </w:pPr>
      <w:r>
        <w:rPr>
          <w:rFonts w:hint="eastAsia"/>
        </w:rPr>
        <w:t>CCTACGGGAGGCAGCAGCCAGGAATCTTGGGCAATGGGCGAAAGCCTGACCCAGCAACACCGTGTGGGCGATGAAGGCCTTCGGGTCGTAAAGCCCTGTTGATAGGGACGAAGGGCGAAGGGTTAATAGCCCCTAGCCTGACGGTACCTTTCGAGGAAGCCCCGGCTAACTACGTGCCAGCAGCCGCGGTAATACGTAGGGGGCGAGCGTTGTCCGGAATTATTGGGCGTAAAGCGCGTGTAGGCGGCCAGGTAAGTCCGTTCTGAAAGCCCGGGGCTCAACCCCGGGAGGCGGATGGATACTGCTTGGCTCGAGTCCGGAAGAGGCGAGTGGAATTCCCGGTGTAGCGGTGAAATGCGCAGATATCGGGAGGAACACCGGTGGCGAAGGCGGGTCTCTGGGCCGATACTGACGCTGAGGAGCGAAAGCGTGGGGAGCGAACAGGATTAGATACCCCAGTAGTCC</w:t>
      </w:r>
    </w:p>
    <w:p w14:paraId="7332E94D">
      <w:pPr>
        <w:rPr>
          <w:rFonts w:hint="eastAsia"/>
        </w:rPr>
      </w:pPr>
      <w:r>
        <w:rPr>
          <w:rFonts w:hint="eastAsia"/>
        </w:rPr>
        <w:t>&gt;OTU025913</w:t>
      </w:r>
    </w:p>
    <w:p w14:paraId="7CF38CB5">
      <w:pPr>
        <w:rPr>
          <w:rFonts w:hint="eastAsia"/>
        </w:rPr>
      </w:pPr>
      <w:r>
        <w:rPr>
          <w:rFonts w:hint="eastAsia"/>
        </w:rPr>
        <w:t>CCTACGGGGGGCTGCAGTAACGAATCTTCCGCAATGGACGAAAGTCTGACGGAGCAATGCCGCGTGTAGGATGAAGCGTCTCTGACGTGTAAACTACTGTCAGGGGTTGGAAACAATGATCGACCCCAAAGGAAGTGGCGACTAACTCTGTGCCAGCAGTCGCGGTAATACAGAGGCCACAAGCGTTAGTCGGAATCACTGGGCGTAAAGGGCGCGTAGGCGGCGTGTTAAGTCAGCTGTGAAATCTCCAAGCTTAACTTGGAACGGTCAGCTGATACTGATGTGCTAGAGTGCAGAAGGGGCAACCGGAATTCTTGGTGTAGCGGTGAAATGCGCAGATATCAGGAAGAACACCTATGGCGAAGGCAGCACTCTGGGACGGTACTGACGCTGAGACGCGAAAGCGTGGGGAGCGAACAGGATTAGATACCCCTGTAGTCC</w:t>
      </w:r>
    </w:p>
    <w:p w14:paraId="2D35C05E">
      <w:pPr>
        <w:rPr>
          <w:rFonts w:hint="eastAsia"/>
        </w:rPr>
      </w:pPr>
      <w:r>
        <w:rPr>
          <w:rFonts w:hint="eastAsia"/>
        </w:rPr>
        <w:t>&gt;OTU025914</w:t>
      </w:r>
    </w:p>
    <w:p w14:paraId="65C59214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ATTTCGGTATGTAAACTTCGAAAGAATGGGAAGAATAAATGACGGTACCATTTATAAGCTCCGGCTAACTACGTGCCAGCAGCCGCGGTAATACAGAGGGTGCAAGCGTTAATCGGAATTACTGGGCGTAAAGCGCGCGTAGGCGGCTTTGCAAGTCGGATGTGAAATCCCCGGGCTTAACCTGGGAACTGCATTCGAGACTGCATTGCTAGAGTATGGGAGAGGGCAGTGGAATTTCCGGTGTAGCGGTGAAATGCGTAGATATCGGGAGGAACACCAGCGGCGAAGGCGGCACTCTGGGCTGGAACTGACGCTGAGGAGCGAAAGCGTGGGTAGCAAACAGGATTAGATACCCTTGTAGTCC</w:t>
      </w:r>
    </w:p>
    <w:p w14:paraId="330BA3F4">
      <w:pPr>
        <w:rPr>
          <w:rFonts w:hint="eastAsia"/>
        </w:rPr>
      </w:pPr>
      <w:r>
        <w:rPr>
          <w:rFonts w:hint="eastAsia"/>
        </w:rPr>
        <w:t>&gt;OTU025915</w:t>
      </w:r>
    </w:p>
    <w:p w14:paraId="638D2A94">
      <w:pPr>
        <w:rPr>
          <w:rFonts w:hint="eastAsia"/>
        </w:rPr>
      </w:pPr>
      <w:r>
        <w:rPr>
          <w:rFonts w:hint="eastAsia"/>
        </w:rPr>
        <w:t>CCTACGGGGGGCTGCAGTCGGGAATTTTGGGCAATGGGCGAAAGCCTGACCCAGCAACGCCGCGTGAAGGATGAAGGCCTTCGGGTTGTAAACTTCTTTTGGCAGGAACGAAAAAAATGACGGTACCTGCAGAATAAGCACCGGCTAACTCTGTGCCAGCAGCCGCGGTAATACAGAGGGTGCAAGCGTTATTCGGAGTTACTGGGCGTAAAGAGCGCGTAGGCGGTTCGGTAAGTCCGTGGTGAAAGCCAACAGCTCAACTGTTGAACTGCCATGGATACTGCAGGGCTTGAGTACAGACGAGGTAGGCGGAATGGATAGTGTAGCGGTGAAATGCATAGATATCGTCAAGAACACCGATAGTGAAGACAGCTAACTAAGCTTTAACTGACGCTGAGGCACGAAAGTGTGGGGATCAAACAGGATTAGATACCCCTGTAGTCC</w:t>
      </w:r>
    </w:p>
    <w:p w14:paraId="3DC5C7A4">
      <w:pPr>
        <w:rPr>
          <w:rFonts w:hint="eastAsia"/>
        </w:rPr>
      </w:pPr>
      <w:r>
        <w:rPr>
          <w:rFonts w:hint="eastAsia"/>
        </w:rPr>
        <w:t>&gt;OTU025916</w:t>
      </w:r>
    </w:p>
    <w:p w14:paraId="3F78E4A1">
      <w:pPr>
        <w:rPr>
          <w:rFonts w:hint="eastAsia"/>
        </w:rPr>
      </w:pPr>
      <w:r>
        <w:rPr>
          <w:rFonts w:hint="eastAsia"/>
        </w:rPr>
        <w:t>CCTACGGGAGGCAGCAGTAGGGAATATTGCACAATGGGGGAAACCCTGATGCAGCAACGCCGCGTGAGTGAAGAAGGCCCTTGGGTTGTAAAGCTCTTTAGCGAGGGAAGAAGCTTCGTACGGTGAACAATCGTGCGGGATGACGGTACCTCGAGAATAAGCCCCGGCAAACTTCGTGCCAGCAGCCGCGGTAATACGAAGGGGGCTAGCGTTGCTCGGAATTACTGGGCGTAAAGCGCACGTAGGCGGATTCTTAAGTCAGGGGTGAAATCCCGGAGCTCAACTCCAGAACTGCCTCCGATACTGAATGTCTCCGAGTCCGGGAGAGGTGAGTGGAACTGCGAGTGTAGAGGTGAAATTCGTAGATATTCGCAAGAACACCAGTGGCGAAGGCGGCTCACTGGCCCGGTACTGACGCTGAGGTGCGAAAGCGTGGGGAGCAAACAGGATTAGATACCCCTGTAGTCC</w:t>
      </w:r>
    </w:p>
    <w:p w14:paraId="3D1645DF">
      <w:pPr>
        <w:rPr>
          <w:rFonts w:hint="eastAsia"/>
        </w:rPr>
      </w:pPr>
      <w:r>
        <w:rPr>
          <w:rFonts w:hint="eastAsia"/>
        </w:rPr>
        <w:t>&gt;OTU025917</w:t>
      </w:r>
    </w:p>
    <w:p w14:paraId="334BCE15">
      <w:pPr>
        <w:rPr>
          <w:rFonts w:hint="eastAsia"/>
        </w:rPr>
      </w:pPr>
      <w:r>
        <w:rPr>
          <w:rFonts w:hint="eastAsia"/>
        </w:rPr>
        <w:t>CCTACGGGCGGCAGCAGTGGGGAATCTTGCACAATGGGCGAAAGCCTGATGCAGCGACGCCGCGTGCGGGACGAAGGCCTTCGGGTTGTAAACCGCTTTCAGCAGGGACGAAGCGAAAGTGACGGTACCTGGAGAAGAAGCACCGGCCAACTACGTGCCAGCAGCCGCGGTAAGACGTAGGGTGCAAGCGTTGTCCGGATTTATTGGGCGTAAAGGGCGCGTAGGCGGTGGGGTAAGCGTGTGGTGAAAGGCCGGGGCTCAACCCCGAGCATGCCGGGGATACTGGGGAGCTGGAGACAGGCAGAGGCCAGCGGAATTCCGGGTGTAGCGGTGGAATGCGTAGAGATCCGGAAGAACACCGGAGGCGAAGGCGGCTGGCTGGGCCTGATCTGACGCTGAGGTGCGAAAGCGTGGGGAGCGAACAGGATTAGATACCCGAGTAGTCC</w:t>
      </w:r>
    </w:p>
    <w:p w14:paraId="5D54068B">
      <w:pPr>
        <w:rPr>
          <w:rFonts w:hint="eastAsia"/>
        </w:rPr>
      </w:pPr>
      <w:r>
        <w:rPr>
          <w:rFonts w:hint="eastAsia"/>
        </w:rPr>
        <w:t>&gt;OTU025918</w:t>
      </w:r>
    </w:p>
    <w:p w14:paraId="299B70B7">
      <w:pPr>
        <w:rPr>
          <w:rFonts w:hint="eastAsia"/>
        </w:rPr>
      </w:pPr>
      <w:r>
        <w:rPr>
          <w:rFonts w:hint="eastAsia"/>
        </w:rPr>
        <w:t>CCTACGGGAGGCTGCAGTGGGGAATCTTGCGCAATGGCCGAAAGGCTGACGCAGCGACGCCGCGTGTGGGAGGACGCCCTTCGGGGTGTAAACCACTGTTGCCCGGGACGAACCCCTGGATTCATCCAGGTTGACGGTACCGGGTGAGGAAGCACCGGCTAACTCCGTGCCAGCAGCCGCGGTAATACGGAGGGTGCGAGCGTTGTCCGGAATTACTGGGCGTAAAGAATGCGTAGGCGGCCTAATAAGTCAGTGCTGAAATATCCCGGCTTAACCGGGAGGGTGGCATTGATACTGTTGGGCTTGAGTGAAGTCGAGGTAGGCGGAATTGACGGTGTAGCGGTGAAATGCTTAGATATGACATAGAACACCAATTGCGAAGGCAGCTGGCTACACGAATATTGACACTGAGGCACGAAAGCGTGGGGATCAAACAGGATTAGATACCCCAGTAGTCC</w:t>
      </w:r>
    </w:p>
    <w:p w14:paraId="7988E218">
      <w:pPr>
        <w:rPr>
          <w:rFonts w:hint="eastAsia"/>
        </w:rPr>
      </w:pPr>
      <w:r>
        <w:rPr>
          <w:rFonts w:hint="eastAsia"/>
        </w:rPr>
        <w:t>&gt;OTU025919</w:t>
      </w:r>
    </w:p>
    <w:p w14:paraId="6DC6DBDE">
      <w:pPr>
        <w:rPr>
          <w:rFonts w:hint="eastAsia"/>
        </w:rPr>
      </w:pPr>
      <w:r>
        <w:rPr>
          <w:rFonts w:hint="eastAsia"/>
        </w:rPr>
        <w:t>CCTACGGGAGGCAGCAGTAGGGAATATTGGGCAATGGGCGAGAGCCTGACCCAGCCATGCCGCGTGCAGGATGAAGGCGCTCAGCGTTGTAAACTGCTTTTATCTGGGAAGAATAGTAGTCCTGCGGGACTATGTGACGGTACCAGAGGAATAAGCACCGGCTAACTCCGTGCCAGCAGCCGCGGTCATACGGAGGAGGCGAGCGTTATCCGGAATCACTGGGCGTAAAGAGTTGCGTAGGTGGTATTGTAAGTCAGTTCTTAAAGATCAGGGCTCAACCCTGGGAATGGAACTGAGACTGCAAAACTTGAGCACGAGAGAGGTGGCTGGAATTCCCGGTGTAGGAGTGAAATCCGTAGATATCGGGAGGAACACCAATGGCGAAGGCAGGCCACTGGCTCGTTGCTGACACTGAGGCACGAAAGCGTGGGGAGCGAACGGGATTAGATACCCCGGTAGTCC</w:t>
      </w:r>
    </w:p>
    <w:p w14:paraId="01335FF4">
      <w:pPr>
        <w:rPr>
          <w:rFonts w:hint="eastAsia"/>
        </w:rPr>
      </w:pPr>
      <w:r>
        <w:rPr>
          <w:rFonts w:hint="eastAsia"/>
        </w:rPr>
        <w:t>&gt;OTU025920</w:t>
      </w:r>
    </w:p>
    <w:p w14:paraId="25A00669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CGGGAAGAAACGCGCTGGGTTAATACCCCGGTGTAATGACGGTACCGGAAGAATAAGCACCGGCTAACTACGTGCCAGCAGCCGCGGTAATACAGAGGGGGCCAGCGTTATTCGGAATTATTGGGCGTAAAGGGCGCGTAGGCGGCCATGCGTGTCTTCCGTGAAATCCCTCGGCTTAACTGAGGACGTGCGGAAGAAACTGCAAGGCTCGAGTCCGGGAGAGGGGGGTGGAATTCCCAGTGTAGCGGTGAAATGCGTAGATATTGGGAAGAACACCAGTGGCGAAGGCGACTTTCTGGACTGTAACTGACACTGAGGCTCGAAAGCGTGGGGAGCAAACAGGATTAGATACCCTGGTAGTCC</w:t>
      </w:r>
    </w:p>
    <w:p w14:paraId="3FB60E72">
      <w:pPr>
        <w:rPr>
          <w:rFonts w:hint="eastAsia"/>
        </w:rPr>
      </w:pPr>
      <w:r>
        <w:rPr>
          <w:rFonts w:hint="eastAsia"/>
        </w:rPr>
        <w:t>&gt;OTU025921</w:t>
      </w:r>
    </w:p>
    <w:p w14:paraId="01855A9B">
      <w:pPr>
        <w:rPr>
          <w:rFonts w:hint="eastAsia"/>
        </w:rPr>
      </w:pPr>
      <w:r>
        <w:rPr>
          <w:rFonts w:hint="eastAsia"/>
        </w:rPr>
        <w:t>CCTACGGGTGGCAGCAGTGGGGAATCTTGCACAATGCGCGAAAGCGTGATGCAGCAACGCCGCGTGGGGGAAGACGGCCTTCGGGTTGTAAACCCCTTTCAGTTGGGACGAAGCTTCAGCGGTGAATAGCCGTTTGGAGTGACGGTACCTTCAGAAGAAGCCCCGGCTAACTACGTGCCAGCAGCCGCGGTAATACGTAGGGGGCAAGCGTTGTTCGGAATTACTGGGCGTAAAGCGTACGTAGGCGGATTTGTAAGTAGGGGGTGAAATCCCCAGGCTCAACCTGGGAATGGCATTGGATACTGGCGAGCTAGAGTGCGGTAGAGGGGTGTGGAATTCCCGGTGTAGCAGTGAAATGCGTAGATATCGGGAGGAACATCTGTGGCGAAGGCGACACCCTGGACCAGCACTGACACTGAGGCACGAAAGCGTGGGGAGCAAACAGGATTAGATACCCCAGTAGTCC</w:t>
      </w:r>
    </w:p>
    <w:p w14:paraId="361CAEF7">
      <w:pPr>
        <w:rPr>
          <w:rFonts w:hint="eastAsia"/>
        </w:rPr>
      </w:pPr>
      <w:r>
        <w:rPr>
          <w:rFonts w:hint="eastAsia"/>
        </w:rPr>
        <w:t>&gt;OTU025922</w:t>
      </w:r>
    </w:p>
    <w:p w14:paraId="0C7CCB0E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GGCCCTGACGAAGCGGAAGTGACGGTAGGGGCAGAAGAAGCGCCGGCCAACTACGTGCCAGCAGCCGCGGTAAGACGTAGGGCGCGAGCGTTGTCCGGATTTATTGGGCGTAAAGAGCTCGTAGGCGGCTCGTCGCGTCAATCGTGAAAACCTGTGGCTCAACCATGGGCTTGCGGTTGATACGGGTGGGCTAGAGTACGGCAGAGGGGGATGGAATTCCGCGTGTAGCAGTGAAATGCGTAGATATGCGGAGGAACACCGATGGCGAAGGCAATCCCCTGGGCCTGTACTGACGCTCATGCACGAAAGCGTGGGGAGCGAACAGGATTAGATACCCCTGTAGTCC</w:t>
      </w:r>
    </w:p>
    <w:p w14:paraId="3E98D923">
      <w:pPr>
        <w:rPr>
          <w:rFonts w:hint="eastAsia"/>
        </w:rPr>
      </w:pPr>
      <w:r>
        <w:rPr>
          <w:rFonts w:hint="eastAsia"/>
        </w:rPr>
        <w:t>&gt;OTU025923</w:t>
      </w:r>
    </w:p>
    <w:p w14:paraId="7E10DFD5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TAGGGGGCGAGCGTTGTCCGGATTTACTGGGCGTAAAGGGCGCGTAGGCGGCGTGGTAAGTCAGCTGTGAAATCTCCGAGCTTAACTCGGAGCGGCCAAGTGATACTGTCGTGCTAGAGTGCGGAAGGGGCTACTGGAATTCTCGGTGTAGCGGTGAAATGCGTAGATATCGAGAGGAACACCGGTGGCGAAGGCGGGTCTCTGGGCATTTCCTGACGCTGAGGCGCGAAAGCGTGGGGAGCAAACGGGATTAGATACCCGAGTAGTCC</w:t>
      </w:r>
    </w:p>
    <w:p w14:paraId="7EE61198">
      <w:pPr>
        <w:rPr>
          <w:rFonts w:hint="eastAsia"/>
        </w:rPr>
      </w:pPr>
      <w:r>
        <w:rPr>
          <w:rFonts w:hint="eastAsia"/>
        </w:rPr>
        <w:t>&gt;OTU025924</w:t>
      </w:r>
    </w:p>
    <w:p w14:paraId="749F62F7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TCGGGTTGTAAAGCACTTTAGGCTGGGAAGAAGTTACATATTTTAAGAGATAATGTAATTGACGGTACCAGCAGAATAAGCACCGGCTAACTCCGTGCCAGCAGCCGCGGTAATACGGAGGGTGCAAGCGTTATCCGGATTCACTGGGTTTAAAGGGTGCGTAGGAGGACTGGTAAGTCAGTGGTGAAATCCCCGAGCTTAACTTGGGAACTGCCGTTGATACTATCAGTCTTGAATACCGTGGAGGTGAGCGGAATATGTCATGTAGCGGTGAAATGCTTAGATATGACATAGAACACCAATTGCGAAGGCAGCTCGCTACACGAATATTGACTCTGAGGCACGAAAGCGTGGGGATCAAACAGGATTAGATACCCCTGTAGTCC</w:t>
      </w:r>
    </w:p>
    <w:p w14:paraId="197BE6F1">
      <w:pPr>
        <w:rPr>
          <w:rFonts w:hint="eastAsia"/>
        </w:rPr>
      </w:pPr>
      <w:r>
        <w:rPr>
          <w:rFonts w:hint="eastAsia"/>
        </w:rPr>
        <w:t>&gt;OTU025925</w:t>
      </w:r>
    </w:p>
    <w:p w14:paraId="42B7C116">
      <w:pPr>
        <w:rPr>
          <w:rFonts w:hint="eastAsia"/>
        </w:rPr>
      </w:pPr>
      <w:r>
        <w:rPr>
          <w:rFonts w:hint="eastAsia"/>
        </w:rPr>
        <w:t>CCTACGGGGGGCAGCAGTAGGGAATCTTCCGCAATGGACGAAAGTCTGACGGAGCAACGCCGCGTGAGTGAGGAAGGCCTTCGGGTCGTAAAGCTCTGTTGCTAGGGAAGAACAGGCGCATGTTAACTGCATGCGCTGTGACGGTACCTGAGAAGAAAGCCCCGGCTAACTACGTGCCAGCAGCCGCGGTAATACGTAGGTGGCAAGCGTTGTCCGGAATTATTGGGCGTAAAGCGCGCGTAGGTGGTTCGTTAAGTTGGATGTGAAAGCCCCGGGCTCAACCTGGGAACTGCATCCAAAACTGGCGAGCTAGGGTGCGGAAGAGGGAAGCGGAATTTCCGGTGTAGCGGTGAAATGCATAGAGATGCGGAGGAACACCAGTGGCGAAGGCGACTTTCTGGACCAATACTGACGCTGAGGTGCGAAAGCGTGGGGAGCAAACAGGATTAGATACCCCTGTAGTCC</w:t>
      </w:r>
    </w:p>
    <w:p w14:paraId="454EF63E">
      <w:pPr>
        <w:rPr>
          <w:rFonts w:hint="eastAsia"/>
        </w:rPr>
      </w:pPr>
      <w:r>
        <w:rPr>
          <w:rFonts w:hint="eastAsia"/>
        </w:rPr>
        <w:t>&gt;OTU025926</w:t>
      </w:r>
    </w:p>
    <w:p w14:paraId="09D33336">
      <w:pPr>
        <w:rPr>
          <w:rFonts w:hint="eastAsia"/>
        </w:rPr>
      </w:pPr>
      <w:r>
        <w:rPr>
          <w:rFonts w:hint="eastAsia"/>
        </w:rPr>
        <w:t>CCTACGGGTGGCTGCAGTGGGGAATATTACACAATGGGCGGAAGCCTGATGCAGCGACGCCGCGTGAGGGATGACGGCCTTCGGGTTGTAAACCTCTTTCAGCAGGGACGAAGCGCAAGTGACGGTACCTGCAGAAGAAGCGCCGGCCAACTACGTGCCAGCAGCCGCGGTAAGACGTAGGGCGCGAGCGTTGTCCGGAATTACTGGGCGTAAAGAGCTCGTAGGTGGTTTGTCGCGTTGTTCGTGAAAACCGGGGGCTTAACCCTCGGCGTGCGGGCGATACGGGCAGACTGGAGTACTGCAGGGGAGACTGGAATTCCTGGTGTAGCGGTGGAATGCGTAGAGATCCGGAAGAACACCTGCGGCGAAGGCGGGTTGCTGGGCTGACACTGACGCTGAGGCGCGAAAGCCAGGGGAGCGAACGGGATTAGATACCCCTGTAGTCC</w:t>
      </w:r>
    </w:p>
    <w:p w14:paraId="2062106D">
      <w:pPr>
        <w:rPr>
          <w:rFonts w:hint="eastAsia"/>
        </w:rPr>
      </w:pPr>
      <w:r>
        <w:rPr>
          <w:rFonts w:hint="eastAsia"/>
        </w:rPr>
        <w:t>&gt;OTU025927</w:t>
      </w:r>
    </w:p>
    <w:p w14:paraId="64402002">
      <w:pPr>
        <w:rPr>
          <w:rFonts w:hint="eastAsia"/>
        </w:rPr>
      </w:pPr>
      <w:r>
        <w:rPr>
          <w:rFonts w:hint="eastAsia"/>
        </w:rPr>
        <w:t>CCTACGGGCGGCTGCAGTGGGGAATCTTGCGCAATGGTCGAAAGACTGACGCAGCGACGCCGCGTGCGGGAGGAAGCTCTTCGGGGTGTAAACCGCTGTTGCCCGGAACGAAACTCCAGATTCGTCTGGATTGACGGTACCGGGTGAGGAAGCACCGGCTAACTCTGTGCCAGCAGCCGCGGTAATACAGAGGGTGCGAGCGTTGTCCGGAATCACTGGGCGTAAAGGGCGCGTAGGCGGCCTGATAAGTAGGAGGTGAAATCCTGCGGCTCAACCGCAGGGCTGCCTTCTAAACTGTCAGGCTAGAGTACTGGAGAGGGTAGCGGAATTCATGGTGTAGCAGTGAAATGCGTAGATATCATGAGGAACACCAGAGGCGAAGGCGGCTACCTGGACAGTTACTGACGCTCAGGCACGAAAGCGTGGGGAGCAAAAGGGATTAGATACCCCTGTAGTCC</w:t>
      </w:r>
    </w:p>
    <w:p w14:paraId="702E7FE0">
      <w:pPr>
        <w:rPr>
          <w:rFonts w:hint="eastAsia"/>
        </w:rPr>
      </w:pPr>
      <w:r>
        <w:rPr>
          <w:rFonts w:hint="eastAsia"/>
        </w:rPr>
        <w:t>&gt;OTU025928</w:t>
      </w:r>
    </w:p>
    <w:p w14:paraId="641FE490">
      <w:pPr>
        <w:rPr>
          <w:rFonts w:hint="eastAsia"/>
        </w:rPr>
      </w:pPr>
      <w:r>
        <w:rPr>
          <w:rFonts w:hint="eastAsia"/>
        </w:rPr>
        <w:t>CCTACGGGGGGCAGCAGTAAGGAATATTGCGCAATGGGCGACAGCCTGACGCAGCGACGCCGCGTGGGGGATGAAGGTCTTCGGATTGTAAACCCCTTTCGACAGGGAAGAAACCGCAAGGTTGACGGTACCTGTAGAAGAAGCCCCGGCTAACTCCGTGCCAGCAGCCGCGGTAATACGGAGGGTGCAAGCGTTGTCCGGATTTATTGGGTTTAAAGGGTGCGTAGGCGGTTCCTTAAGTCTGATGTGAAAGCCCCCGGCTCAACCGGGGAGGGTCATTGGAAACTGGGGAACTTGAGTGCAGAAGAGAAGAGTGGAATTCCACGTGTAGCGGTGAAATGCGTAGAGATGTGGAGGAACACCAGTGGCGAAGGCGACTCTTTGGTCTGTAACTGACGCTGAGGCGCGAAAGCGTGGGGAGCAAACAGGATTAGATACCCCGGTAGTCC</w:t>
      </w:r>
    </w:p>
    <w:p w14:paraId="25071619">
      <w:pPr>
        <w:rPr>
          <w:rFonts w:hint="eastAsia"/>
        </w:rPr>
      </w:pPr>
      <w:r>
        <w:rPr>
          <w:rFonts w:hint="eastAsia"/>
        </w:rPr>
        <w:t>&gt;OTU025929</w:t>
      </w:r>
    </w:p>
    <w:p w14:paraId="2F393883">
      <w:pPr>
        <w:rPr>
          <w:rFonts w:hint="eastAsia"/>
        </w:rPr>
      </w:pPr>
      <w:r>
        <w:rPr>
          <w:rFonts w:hint="eastAsia"/>
        </w:rPr>
        <w:t>CCTACGGGTGGCTGCAGTGAGGAATCTTGCGCAATGGAGGAAACTCTGACGCAGCCACGCCGCGTGAAGGAAGACACCCCTATGGGGCGTAAACTTCTTTTATACGGGAAGAACACCCTGCTTGGCAGGGTCTGACGGTACCGTATGAATAAGCACCGGCTAACTCCGTGCCAGCAGCCGCGGTAATACGGAGGGTGCAAGCGTTGTCCGGATTCACTGGGCGTAAAGCGCACGTAGGCGGCTCGGTAAGTCTCACTGTGAAAGCCCACGGCTCAACCGTGGAGGGTCATTGGAAACTGGAAGGCTTGAGTGCAGAAGAGGAGAGCGGAATTCCACGTGTAGCGGTGAAATGCGTAGAGATGTGGAGGAACACCAGTGGCGAAGGCGGCTTTCTGGTCTGTAACTGACGCTGAGGCGCGAAAGCGTGGGGAGCAAACAGGATTAGATACCCCAGTAGTCC</w:t>
      </w:r>
    </w:p>
    <w:p w14:paraId="7A4CEDAB">
      <w:pPr>
        <w:rPr>
          <w:rFonts w:hint="eastAsia"/>
        </w:rPr>
      </w:pPr>
      <w:r>
        <w:rPr>
          <w:rFonts w:hint="eastAsia"/>
        </w:rPr>
        <w:t>&gt;OTU025930</w:t>
      </w:r>
    </w:p>
    <w:p w14:paraId="55B7B081">
      <w:pPr>
        <w:rPr>
          <w:rFonts w:hint="eastAsia"/>
        </w:rPr>
      </w:pPr>
      <w:r>
        <w:rPr>
          <w:rFonts w:hint="eastAsia"/>
        </w:rPr>
        <w:t>CCTACGGGAGGCTGCAGTCGGGAATCTTGCGCAATGGGCGAAAGCCTGACGCAGCAACACCGTGTGGGTGAGGAAGGCCTTCGGGTCGTAAAGCCCTGTTGTTGGGGACGAAGGGCGAAGGGTTAATAGCCCCTAGCCTGACGGTACCCTTCGAGGAAGCCCCGGCTAACTACGTGCCAGCAGCCGCGGTAATACGTAGGGGGCGAGCGTTGTCCGGAATTATTGGGCGTAAAGCGTGCGTAGGTGGTTTGTTAAGTCTGATGTGAAAGCCCTGGGCTCAACCTGGGAATGGCATTGGATACTGGCGAGCTAGAGTGCGGTAGAGGGTAGTGGAATTCCCGGTGTAGCAGTGAAATGCGTAGAGATCGGGAGGAACATCTGTGGCGAAGGCGAGTCTCTGGACAGTTACTGACGCTGAGGCACGAAGGCCAGGGGAGCAAACGGGATTAGATACCCCAGTAGTCC</w:t>
      </w:r>
    </w:p>
    <w:p w14:paraId="758AF38C">
      <w:pPr>
        <w:rPr>
          <w:rFonts w:hint="eastAsia"/>
        </w:rPr>
      </w:pPr>
      <w:r>
        <w:rPr>
          <w:rFonts w:hint="eastAsia"/>
        </w:rPr>
        <w:t>&gt;OTU025931</w:t>
      </w:r>
    </w:p>
    <w:p w14:paraId="55257D18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ATTGTAAACTCCTGTCATTGGTGAACAAAGCCACAGGTTAACTGCCTTGTGGTTTGCTAGTAGCCGAAGAGGAAGGGACGGCTAACTCTGTGCCAGCAGCCGCGGTAATACGGAGGGTGCAAGCGTTGTTCGGAATTACTGGGCGTAAAGGGTGCGTAGGCGGCCATGCAAGTCAGATGTGAAAGACTCCGGCTTAACCGGGGGCGTGCATATGAAACTGCGTGGCTTGAGTGCGGGAGAGGCAAGCGGAATTCCTAGTGTAGCGGTGAAATGCATAGATATTAGGAGGAACACCAGTGGCGAAGGCGGCTTGCTGGACCGCAACTGACGCTGATGCACGAAAGCGTGGGGAGCAAACAGGATTAGATACCCTGGTAGTCC</w:t>
      </w:r>
    </w:p>
    <w:p w14:paraId="55BD66F7">
      <w:pPr>
        <w:rPr>
          <w:rFonts w:hint="eastAsia"/>
        </w:rPr>
      </w:pPr>
      <w:r>
        <w:rPr>
          <w:rFonts w:hint="eastAsia"/>
        </w:rPr>
        <w:t>&gt;OTU025932</w:t>
      </w:r>
    </w:p>
    <w:p w14:paraId="1D1A1471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TGTAAAGCTCTGTCGGGCGGAACGAATTGGTGGGATGTGAATAGCATCTCATCTTGACGGTACCGCCAAAGGAAGCACCGGCTAACTCCGTGCCAGCAGCCGCGGTAAGACGTAGGGGGCGAGCGTTGTCCGGATTTATTGGGCGTAAAGCGCGCGCAGGCGGCGGCACAAGTGGGATGGGAAAGGCCACCGGCTCAACCGTGGCAGAGCGTCCCAGACTGTGTCGCTTGAGGGGGGTAGGGGCCGGCGGAACTTCCGGTGGAGCGGTGAAATGCGTAGATATCAGGTGGAACACCAGTGGCGAAGGCGGCATCCTGGCTCGGACCTGACGCTGAGGCGCGAGAGCGTGGGGAGCGAACTGGATTAGATACCCCAGTAGTCC</w:t>
      </w:r>
    </w:p>
    <w:p w14:paraId="05A9BD54">
      <w:pPr>
        <w:rPr>
          <w:rFonts w:hint="eastAsia"/>
        </w:rPr>
      </w:pPr>
      <w:r>
        <w:rPr>
          <w:rFonts w:hint="eastAsia"/>
        </w:rPr>
        <w:t>&gt;OTU025933</w:t>
      </w:r>
    </w:p>
    <w:p w14:paraId="5E354F2F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TATGGGATAAAAAGACCTTGCGAGGTTAATTGAAGGTACCTGGTGAATAAGCCACGGCTAACTTCGTGCCAGCAGCCGCGGTCATACGTAGGACCCAAGCGTTATCCGGATTGACTGGGCGTAAAGAGTTGCGTAGGCGGTCGGTAAAGCGAATAGTGAAATCTGGTGGCTCAACCACACAGGCTATTATTCGAACTCACCGACTCGAGAGTAGCAGAGGTAACTGGAATTTCTAGTGTAGGAGTGAAATCCGTAGATATTAGAAGGAACACCAATGGCGTAGGCAGGTTACTGGGCTATTTCTGACGCTAAGGCACGAAAGCGTGGGGAGCGAACCGGATTAGATACCCGTGTAGTCC</w:t>
      </w:r>
    </w:p>
    <w:p w14:paraId="0908758B">
      <w:pPr>
        <w:rPr>
          <w:rFonts w:hint="eastAsia"/>
        </w:rPr>
      </w:pPr>
      <w:r>
        <w:rPr>
          <w:rFonts w:hint="eastAsia"/>
        </w:rPr>
        <w:t>&gt;OTU025934</w:t>
      </w:r>
    </w:p>
    <w:p w14:paraId="5C2D9377">
      <w:pPr>
        <w:rPr>
          <w:rFonts w:hint="eastAsia"/>
        </w:rPr>
      </w:pPr>
      <w:r>
        <w:rPr>
          <w:rFonts w:hint="eastAsia"/>
        </w:rPr>
        <w:t>CCTACGGGGGGCAGCAGTGGGGAATCTTGGGCAATGGGGGAAACCCTGACCCAGCGACGCCGCGTGGGGGATGAAGGCCTTCGGGTTGTAAACCCCTGTTAGGTGGGAAGAACATCTCTCCGCAAATAGCGGGGAGATCTGACGGTACCACCAGAGAAAGCCCCGGCTAACTCCGTGCCAGCAGCCGCGGTAATACGGAGGGGGTGAGTGTTGTTCGGAATTACTGGGCGTAAAGGGCGCGCAGGCGGCTTGGCAAGTCGAGTGTGAAATCCCCCGGCTCAACCGGGGAATTGCGCGTGATACTGGCGTGCTCGAGGCGGGTAGGGGTGAGCGGAACTCCAGGTGGAGCGGTGAAATGCGTAGATATCGGGAGGAACACCGGTGGCGAAGGCGGCTCTCTGGGCCTGTCCTGACGCTCAGGCGCGAAAGCTAGGGGAGCGAACAGGATTAGATACCCCAGTAGTCC</w:t>
      </w:r>
    </w:p>
    <w:p w14:paraId="69EAAB83">
      <w:pPr>
        <w:rPr>
          <w:rFonts w:hint="eastAsia"/>
        </w:rPr>
      </w:pPr>
      <w:r>
        <w:rPr>
          <w:rFonts w:hint="eastAsia"/>
        </w:rPr>
        <w:t>&gt;OTU025935</w:t>
      </w:r>
    </w:p>
    <w:p w14:paraId="6046C140">
      <w:pPr>
        <w:rPr>
          <w:rFonts w:hint="eastAsia"/>
        </w:rPr>
      </w:pPr>
      <w:r>
        <w:rPr>
          <w:rFonts w:hint="eastAsia"/>
        </w:rPr>
        <w:t>CCTACGGGCGGCAGCAGTGGGGAATATTGGACAATGGGGGCAACCCTGATCCAGCGACGCCGCGTGGGTGAAGAAGGCCTGCGGGTTGTAAAGCCCTTTCGGTGGGGAAGAAAAGTTCCGACCTAACACGTCGGGACCTTGACGTAACCCACTAAAGAAGCACCGGCTAACTCTGTGCCAGCAGCCGCGGTAATACGTAGGGGCCGAGCGTTGTCCGGAGTTATTGGGCGTAAAGCGCGCGCAGGCGGCTTCGCGCGTCCGACGTGAAAGCCCCCGGCTTAACCGGGGAGGGTCGTTGGGTACGGCGGAGCTTGAGGGCGGGAGAGGGGTGCAGAATTCCCGGTGTAGTGGTGGAATGCGTAGATATCGGGAGGAATACCAGTGGCGAAGGCGGCACCCTGGCATCGGTCTGACGCTCATGTGCGAAGGCGTGGGGAGCGAACGGGATTAGATACCCCTGTAGTCC</w:t>
      </w:r>
    </w:p>
    <w:p w14:paraId="226F4C7E">
      <w:pPr>
        <w:rPr>
          <w:rFonts w:hint="eastAsia"/>
        </w:rPr>
      </w:pPr>
      <w:r>
        <w:rPr>
          <w:rFonts w:hint="eastAsia"/>
        </w:rPr>
        <w:t>&gt;OTU025936</w:t>
      </w:r>
    </w:p>
    <w:p w14:paraId="2B5C9F43">
      <w:pPr>
        <w:rPr>
          <w:rFonts w:hint="eastAsia"/>
        </w:rPr>
      </w:pPr>
      <w:r>
        <w:rPr>
          <w:rFonts w:hint="eastAsia"/>
        </w:rPr>
        <w:t>CCTACGGGCGGCTGCAGTGGGGAATATTGGACAATGGGCGCAAGCCTGATCCAGCCATGCCGCGTGAGTGATGAAGGCCTTAGGGTTGTAAAGCTCTTTTACCCGGGATGATAATGACAGTACCGGGAGAATAAGCTCCGGCTAACTCCGTGCCAGCAGCCGCGGTAATACGGGGGGAGCAAGCGTTGTTCGGATTTACTGGGCGTAAAGAGCTCGTAGGCGGTGTGTCACGTCGGTCGTGAAAACTTGGGGCTTAACCCTGAGCGTGCGGTCGATACGGGCATCACTTGAGTTCGGCAGGGGAGACTGGAATTCCTGGTGTAGCGGTGAAATGCGCAGATATCTGGAGGAACACCGGTGGCGAAGGCGGTGCTCTGGGCCGGAACTGACGCTGAGGAGCGAAAGCGTGGGGAGCGAACAGGATTAGATACCCGAGTAGTCC</w:t>
      </w:r>
    </w:p>
    <w:p w14:paraId="3D89F5D3">
      <w:pPr>
        <w:rPr>
          <w:rFonts w:hint="eastAsia"/>
        </w:rPr>
      </w:pPr>
      <w:r>
        <w:rPr>
          <w:rFonts w:hint="eastAsia"/>
        </w:rPr>
        <w:t>&gt;OTU025937</w:t>
      </w:r>
    </w:p>
    <w:p w14:paraId="5A6333A3">
      <w:pPr>
        <w:rPr>
          <w:rFonts w:hint="eastAsia"/>
        </w:rPr>
      </w:pPr>
      <w:r>
        <w:rPr>
          <w:rFonts w:hint="eastAsia"/>
        </w:rPr>
        <w:t>CCTACGGGAGGCAGCAGTAGGGAATATTGGTCAATGGATGCAAGTCTGAACCAGCCATGCCGCGTGCAGGAAGAAGGCCTTCTGGGTTGTAAACTGCTTTTGCCAGGGGATAAAATTTCCTTGCGAGGAAAATTGAAGGTACCTGGTGAATAAGCCACGGCTAACTACGTGCCAGCAGCCGCGGTAATACGTAGGTGGCAAGCGTTGTCCGGATTTATTGGGTTTAAAGGGTGCGTAGGCGGTGATTTAAGTTTGGTGTTTAAGCCCGAGGCTCAACCTCGGTTCGCATCGAAAACTGGGTCACTTGAGTGTAGGAGAGGAAAGTGGAATTCCACGTGTAGCGGTGAAATGCGTAGATATTGGGAGGAACACCAGTGGCGAAGGCGGCTCACTGGACCGGAACTGACGCTGAGGCGCGAAAGCGTGGGGAGCAAACAGGATTAGATACCCCAGTAGTCC</w:t>
      </w:r>
    </w:p>
    <w:p w14:paraId="1AD0FE61">
      <w:pPr>
        <w:rPr>
          <w:rFonts w:hint="eastAsia"/>
        </w:rPr>
      </w:pPr>
      <w:r>
        <w:rPr>
          <w:rFonts w:hint="eastAsia"/>
        </w:rPr>
        <w:t>&gt;OTU025938</w:t>
      </w:r>
    </w:p>
    <w:p w14:paraId="486C44F9">
      <w:pPr>
        <w:rPr>
          <w:rFonts w:hint="eastAsia"/>
        </w:rPr>
      </w:pPr>
      <w:r>
        <w:rPr>
          <w:rFonts w:hint="eastAsia"/>
        </w:rPr>
        <w:t>CCTACGGGAGGCTGCAGTCGGGAATTTTGGGCAATGGGCGAAAGCCTGACCCAGCAACGCCGCGTGAAGGATGAAGCTTTTCGGAGTGTAAACTTCATAAGAATGGGACGAATAAGTGGGGGATAATACCCCCCATGATGACGGTACCATTTGTAAGCTCCGGCTAACTCCGTGCCAGCAGCCGCGGTAATACAGAGGGGGCAAGCGTTGTTCGGAATTACTGGGCGTAAAGGGCGCGTAGGCGGCCTATTAAGTCGAACGTGAAATCCCTGGGCTCAACCCAGGAACTGCGTCCGATACTGGTGGGCTTGAATCCGGGAGAGGGATGCGGAATTCCAGGTGTAGCGGTGAAATGCGCAGATATCGGGAGGAACACCGGTGGCGAAGGCGGCTCTCTGGGCCTGTCCTGACGCTCAGGCGCGAAAGCTGGGGTAGCAAACAGGATTAGATACCCGAGTAGTCC</w:t>
      </w:r>
    </w:p>
    <w:p w14:paraId="643D9171">
      <w:pPr>
        <w:rPr>
          <w:rFonts w:hint="eastAsia"/>
        </w:rPr>
      </w:pPr>
      <w:r>
        <w:rPr>
          <w:rFonts w:hint="eastAsia"/>
        </w:rPr>
        <w:t>&gt;OTU025939</w:t>
      </w:r>
    </w:p>
    <w:p w14:paraId="292D6B9B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TGGCTTCAACCTAATACGTTGGAGTGTGACGGTACCGGGTGAGGAAGCCCCGGCTAACTCTGTGCCAGCAGCCGCGGTAATACAGAGGGTGCAAGCGTTGTCCGGAATTATTGGGCGTAAAGCGCGCGCAGGTGGTTCCTTAAGTCTGATGTGAAAGCCCACGGCTCAACCGTGGAGGGTCATTGGAAACTGGGGAACTTGAGTGCAGAAGAGGAAAGCGGAATTCCACGTGTAGCGGTGAAATGCGTAGAGATGTGGAGGAACACCAGTGGCGAAGGCGACCCGCTGGGTCACACCTGACGCTGAGACGCGACAGCATGGGGAGCGAACGGGATTAGATACCCCTGTAGTCC</w:t>
      </w:r>
    </w:p>
    <w:p w14:paraId="66301D99">
      <w:pPr>
        <w:rPr>
          <w:rFonts w:hint="eastAsia"/>
        </w:rPr>
      </w:pPr>
      <w:r>
        <w:rPr>
          <w:rFonts w:hint="eastAsia"/>
        </w:rPr>
        <w:t>&gt;OTU025940</w:t>
      </w:r>
    </w:p>
    <w:p w14:paraId="6EDA698F">
      <w:pPr>
        <w:rPr>
          <w:rFonts w:hint="eastAsia"/>
        </w:rPr>
      </w:pPr>
      <w:r>
        <w:rPr>
          <w:rFonts w:hint="eastAsia"/>
        </w:rPr>
        <w:t>CCTACGGGCGGCAGCAGTAAGGAATATTGGTCAATGGACGCAAGTCTGAACCAGCCATGCCGCGTGGAGGATGAAGGTCCTCTGGATTGTAAACTTCTTTTATCGGAGAAGAAACCCATACTTTCTAGTGTGGTTGACGGTACCCGATGAATAAGCACCGGCTAACTCCGTGCCAGCAGCCGCGGTAATACGGAGGGTGCAAGCGTTATCCGGATTCACTGGGTTTAAAGGGTGCGTAGGTGGGTTGGTAAGTCCGTGGTGAAATCTCTGGGCTTAACCCAGAAATTGCCATTGATACTGTAGGACTTGAGTATAGTTGCCGTTGGCGGAATATGACATGTAGCGGTGAAATGCTTAGATATGACATAGAACACCGATTGCGAAGGCAGCTCACTACACGAATATTGACTCTGAGGCACGAAAGCGTGGGGAGCAAACAGGATTAGATACCCTTGTAGTCC</w:t>
      </w:r>
    </w:p>
    <w:p w14:paraId="31CBEDD5">
      <w:pPr>
        <w:rPr>
          <w:rFonts w:hint="eastAsia"/>
        </w:rPr>
      </w:pPr>
      <w:r>
        <w:rPr>
          <w:rFonts w:hint="eastAsia"/>
        </w:rPr>
        <w:t>&gt;OTU025941</w:t>
      </w:r>
    </w:p>
    <w:p w14:paraId="053EFDFE">
      <w:pPr>
        <w:rPr>
          <w:rFonts w:hint="eastAsia"/>
        </w:rPr>
      </w:pPr>
      <w:r>
        <w:rPr>
          <w:rFonts w:hint="eastAsia"/>
        </w:rPr>
        <w:t>CCTACGGGTGGCTGCAGTAAGGAATATTGGTCAATGGAGGCAACTCTGAACCAGCCATGCCGCGTGAAGGATGAAGGTCCTCTGGATTGTAAACTTCTTTTACAGGGGAAGAAACCTCTTGATTCTTCGAGAGTTGACGGTACCCTAGGAATAAGCACCGGCTAACTCCGTGCCAGCAGCCGCGGTAATACGTAGGGTGCAAGCGTTAATCGGAATTACTGGGCGTAAAGCGTGCGCAGGCGGTTTCGTAAGTCTGTCGTGAAATCCCCGGGCTTAACCTGGGAACTGCGTTGGAAACTGTCGGGCTAGAGTGTAGAAGAGGGGGGTAGAATTCCACGTGTAGCAGTGAAATGCGTAGAGATGTGGAGGAATACCGATGGCGAAGGCAGCCCCCTGGGACGTCACTGACGCTCATGCACGAAAGCGTGGGGAGCAAACAGGATTAGATACCCGGGTAGTCC</w:t>
      </w:r>
    </w:p>
    <w:p w14:paraId="25B96704">
      <w:pPr>
        <w:rPr>
          <w:rFonts w:hint="eastAsia"/>
        </w:rPr>
      </w:pPr>
      <w:r>
        <w:rPr>
          <w:rFonts w:hint="eastAsia"/>
        </w:rPr>
        <w:t>&gt;OTU025942</w:t>
      </w:r>
    </w:p>
    <w:p w14:paraId="7DBF2824">
      <w:pPr>
        <w:rPr>
          <w:rFonts w:hint="eastAsia"/>
        </w:rPr>
      </w:pPr>
      <w:r>
        <w:rPr>
          <w:rFonts w:hint="eastAsia"/>
        </w:rPr>
        <w:t>CCTACGGGTGGCTGCAGTGGGGAATTGTTCGCAATGGGCGCAAGCCTGACGACGCAACGCCGCGTGGAGGACGAAGATCTTCGGGTCGTAAACTCCTTTCGATCGGGACGAATCGTCCGCGACCTAATACGTCGCGGGACTGACGGTACCGCTAGAGAAAGCACCGGCTAACTTCGTGCCAGCAGCCGCGGTAATACGAGGGGTGCAAGCGTTATTCGGATTAATTGGGTGTAAAGGGTGCGCAGACGGTTTGTTAAGTCACTTGTTAAATTCTTCGGCCTAACTGAAGGTATGCAGGTGATACTGGCGAACTAGAGGATGGAAGAGAGAAGTGGAATTCTCGGAGTAGCGGTAAAATGCGTAGATCTCGAGAGGAACACCAATGGCGAAGGCAGCTTCTTGGTCCATATCTGACGTTCATGCACGAAAGCGTGGGGAGCAAACAGGATTAGATACCCTTGTAGTCC</w:t>
      </w:r>
    </w:p>
    <w:p w14:paraId="1C1815A7">
      <w:pPr>
        <w:rPr>
          <w:rFonts w:hint="eastAsia"/>
        </w:rPr>
      </w:pPr>
      <w:r>
        <w:rPr>
          <w:rFonts w:hint="eastAsia"/>
        </w:rPr>
        <w:t>&gt;OTU025943</w:t>
      </w:r>
    </w:p>
    <w:p w14:paraId="008FFFF6">
      <w:pPr>
        <w:rPr>
          <w:rFonts w:hint="eastAsia"/>
        </w:rPr>
      </w:pPr>
      <w:r>
        <w:rPr>
          <w:rFonts w:hint="eastAsia"/>
        </w:rPr>
        <w:t>CCTACGGGAGGCAGCAGTGGGGAATATTGGACAATGGGCGCAAGCCTGATCCAGCCATGCCGCGTGGGTGATGAAGGCCCTAGGGTTGTAAAGCCCTTTCGGCGGGGAAGAAAAACGGGGTGTGAACAGCGCCTCGTCTTGACGTTACCCACAGAAGAAGCACCGGCTAACTCCGTGCCAGCAGCCGCGGTAATACGTACTGTGCGAACGTTATTCGGAATCACTGGGCTTAAAGGGTGCGTAGGCGGCCTGTTAAGTAGGGTGTGAAATGCCAGAGCTCAACTTTGGCATTGCGCTCTAGACTGGCGGGCTTGAGTGAGATAGGGGTGTGCGGAACTTCCAGTGGAGCGGTGAAATGTGTTGATATTGGAAGGAACGCCGGTGGCGAAAGCGGCACACTGGGTCTTAACTGACGCTGAGGAGCGAAAGCGTGGGTAGCAAACAGGATTAGATACCCGGGTAGTCC</w:t>
      </w:r>
    </w:p>
    <w:p w14:paraId="4254CFCE">
      <w:pPr>
        <w:rPr>
          <w:rFonts w:hint="eastAsia"/>
        </w:rPr>
      </w:pPr>
      <w:r>
        <w:rPr>
          <w:rFonts w:hint="eastAsia"/>
        </w:rPr>
        <w:t>&gt;OTU025944</w:t>
      </w:r>
    </w:p>
    <w:p w14:paraId="311FA944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TTGGGAAGAATTAGTAGGGGTTAATACCCCCTATGATGACGGTACCTTTTGTAAGCTCCGGCTAACTCCGTGCCAGCAGCCGCGGTAATACGGGGGGAGCAAGCGTTGTTCGGATTTACTGGGCGTAAAGCGTGCGCAGGCGGGCGCTTAAGCCAGACGTGAAATCCCCGAGCTTAACTTGGGAATGGCGTTTGGGACTGGGTGCCTTGAGTGCGGCAGAGGGGGGTGGAATTCCAGGTGTAGCAGTGAAATGCGTAGAGATCTGGAGGAACACCGATGGCGAAGGCAGCCCCCTGGTCCGATACTGACGCTAATACGCGAAAGCGTGGGGAGCAAACAGGATTAGATACCCCTGTAGTCC</w:t>
      </w:r>
    </w:p>
    <w:p w14:paraId="3AAEE0E2">
      <w:pPr>
        <w:rPr>
          <w:rFonts w:hint="eastAsia"/>
        </w:rPr>
      </w:pPr>
      <w:r>
        <w:rPr>
          <w:rFonts w:hint="eastAsia"/>
        </w:rPr>
        <w:t>&gt;OTU025945</w:t>
      </w:r>
    </w:p>
    <w:p w14:paraId="5D50C426">
      <w:pPr>
        <w:rPr>
          <w:rFonts w:hint="eastAsia"/>
        </w:rPr>
      </w:pPr>
      <w:r>
        <w:rPr>
          <w:rFonts w:hint="eastAsia"/>
        </w:rPr>
        <w:t>CCTACGGGAGGCTGCAGTAGGGAATCTTCCGCAATGGACGCAAGTCTGACGGAGCAACGCCGCGTGAGTGATGAAGGTTTTCGGATCGTAAAGCTCTGTTGCCCTAGACGAAAAGCCTTCGGTTAATACCCGGGGGTGATGACGGTACCGGAAGAATAAGGACCTGCTAACTACGTGCCAGCAGCCGCGGTCATACGTAGGGTCCAAGCGTTATCCGGATTTACTGGGCGTAAAGAGTTGCGTAGGTGGCATAGTAAGCAAATAGTGAAAGCGTGTGGCTCAACCACATATCCATTATTTGAACTGCTAAGCTAGAGGATGAGAGAGGTTATTGGAATTTCTAGTGTAGGAGTGAAATCCGTAGATATTAGAAGGAACACCGATGGCGTAGGCAGATAACTGGCTCATTCCTGACACTAAGGCACGAAAGCGTGGGGAGCGAACGGGATTAGATACCCTAGTAGTCC</w:t>
      </w:r>
    </w:p>
    <w:p w14:paraId="61741FDB">
      <w:pPr>
        <w:rPr>
          <w:rFonts w:hint="eastAsia"/>
        </w:rPr>
      </w:pPr>
      <w:r>
        <w:rPr>
          <w:rFonts w:hint="eastAsia"/>
        </w:rPr>
        <w:t>&gt;OTU025946</w:t>
      </w:r>
    </w:p>
    <w:p w14:paraId="32FBB7A3">
      <w:pPr>
        <w:rPr>
          <w:rFonts w:hint="eastAsia"/>
        </w:rPr>
      </w:pPr>
      <w:r>
        <w:rPr>
          <w:rFonts w:hint="eastAsia"/>
        </w:rPr>
        <w:t>CCTACGGGGGGCTGCAGTAGGGAATCTTCGGCAATGGGCGAAAGCCTGACCGAGCAACGCCGCGTGAGCGATGAAGGCCTTCGGGTCGTAAAGCTCTGTTGTTAAGGAAGAACAAGTACGAGAGTAACTGCTCGTACCTTGACGGTACTTAACGAGAAAGCCACGGCTAACTACGTGCCAGCAGCCGCGGTAATACAGAGGGTGCGAGCGTTAATCGGAATTACTGGGCGTAAAGCGTGCGTAGACGGTTATTTAAGTCGGGTGTGAAAGCCCCGGGCTCAACCTGGGAATTGCATTCGATACTGGATGGCTAGAGTTCGGCAGAGGGAAGCGGAATTTCGGGTGTAGCGGTGAAATGCGTAGATATCCGAAGGAACATCAGTGGCGAAAGCGGCATCCTGGACCGGTATTGACGCTGAGGCGCGAAAGCCAGGGGAGCAAACGGGATTAGATACCCCAGTAGTCC</w:t>
      </w:r>
    </w:p>
    <w:p w14:paraId="7F4B8374">
      <w:pPr>
        <w:rPr>
          <w:rFonts w:hint="eastAsia"/>
        </w:rPr>
      </w:pPr>
      <w:r>
        <w:rPr>
          <w:rFonts w:hint="eastAsia"/>
        </w:rPr>
        <w:t>&gt;OTU025947</w:t>
      </w:r>
    </w:p>
    <w:p w14:paraId="5B661FE4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AATGACGGTACCTGAAGAATCAGCCTCGGCTAACTACGTGCCAGCAGCCGCGGTAATACGTAGGTGGCAAGCGTTGTCCGGAATTATTGGGCGTAAAGCGCGCGCAGGCGGTTCCTTAAGTCTGATGTGAAAGCCCACGGCTCAACCGTGGAGGGTCATTGGAAACTGGGGAACTTGAGTGCAGAAGAGGAGAGCGGAATTCCACGTGTAGCGGTGAAATGCGTAGAGATGTGGAGGAACACCAGTGGCGAAGGCGGCTCTCTGGTCTGTAACTGACGCTGAGGCGCGAAAGCGTGGGGAGCAAACAGGATTAGATACCCTAGTAGTCC</w:t>
      </w:r>
    </w:p>
    <w:p w14:paraId="04BCF92A">
      <w:pPr>
        <w:rPr>
          <w:rFonts w:hint="eastAsia"/>
        </w:rPr>
      </w:pPr>
      <w:r>
        <w:rPr>
          <w:rFonts w:hint="eastAsia"/>
        </w:rPr>
        <w:t>&gt;OTU025948</w:t>
      </w:r>
    </w:p>
    <w:p w14:paraId="06752231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GAGTCCGGAGTAACTGCCGGTCTTTTGACGGTACCTAACCAGAAAGCCACGGCTAACTACGTGCCAGCAGCCGCGGTAATACGAAGGGGGCTAGCGTTGTTCGGATTTACTGGGCGTAAAGCGCGTGTAGGCGGATCGATAAGTTGGGGGTGAAAGCCCAGAGCTCAACTCTGGAACTGCCTTCAAGACTGTCGGTCTGGACTCAAGGAGAGGCAAGTGGAATGTCTAGTGTAGAGGTGAAATTCGTAGATATTAGACGGAACACCAGAAGCGAAGGCGGCTCACTGGCCCGATACTGACGCTGAGGCGCGAAAGCGTGGGGAGCAAACAGGATTAGATACCCCTGTAGTCC</w:t>
      </w:r>
    </w:p>
    <w:p w14:paraId="10F3104C">
      <w:pPr>
        <w:rPr>
          <w:rFonts w:hint="eastAsia"/>
        </w:rPr>
      </w:pPr>
      <w:r>
        <w:rPr>
          <w:rFonts w:hint="eastAsia"/>
        </w:rPr>
        <w:t>&gt;OTU025949</w:t>
      </w:r>
    </w:p>
    <w:p w14:paraId="6D5371B1">
      <w:pPr>
        <w:rPr>
          <w:rFonts w:hint="eastAsia"/>
        </w:rPr>
      </w:pPr>
      <w:r>
        <w:rPr>
          <w:rFonts w:hint="eastAsia"/>
        </w:rPr>
        <w:t>CCTACGGGGGGCAGCAGTGGGGAATCTTGCGCAATGGGCGAAAGCCTGACGCAGCAACACCGTGTGAGCGACGAAGGCCTTCGGGTCGTAAAGCTCTGTCGTTCGGGACGAACAGCTTTAGGGTGAACAGCCCTAGAGTCTGACGGTACCGGAAAAGGAAGCACCGGCTAACTCCGTGCCAGCAGCCGCGGTAATACGGAGGGTGCTAGCGTTGCTCGGAATTATTGGGCGTAAAGCGCGCGTAGGCGGCTTTGCAAGTCGGATGTGAAATCCCCAGGCTTAACCTGGGAACTGCATTCGAGACTGCATTGCTAGAGTATGGGAGAGGGAAGTGGAATTTCCGGTGTAGCGGTGAAATGCGTAGATATCGGAAGGAACATCAGTGGCGAAAGCGACTTCCTGGACCAATACTGACGCTCATGTGCGAAAGCGTGGGGAGCAAACAGGATTAGATACCCGTGTAGTCC</w:t>
      </w:r>
    </w:p>
    <w:p w14:paraId="2087D8B5">
      <w:pPr>
        <w:rPr>
          <w:rFonts w:hint="eastAsia"/>
        </w:rPr>
      </w:pPr>
      <w:r>
        <w:rPr>
          <w:rFonts w:hint="eastAsia"/>
        </w:rPr>
        <w:t>&gt;OTU025950</w:t>
      </w:r>
    </w:p>
    <w:p w14:paraId="6A3856F1">
      <w:pPr>
        <w:rPr>
          <w:rFonts w:hint="eastAsia"/>
        </w:rPr>
      </w:pPr>
      <w:r>
        <w:rPr>
          <w:rFonts w:hint="eastAsia"/>
        </w:rPr>
        <w:t>CCTACGGGTGGCAGCAGTGGGGAATTTTGGTCAATGGGCGAAAGCCTGAACCAGCGACGCCGCGTGGGTGAAGAAGGTCTTCGGATCGTAAAGCCCTTTTCTGCGTGAAGAGGAAGGGACGGCTAACTCTGTGCCAGCAGCCGCGGTAATACGGAGGGTGCAAGCGTTGCTCGGAATTACTGGGCGTAAAGGGCGTGTAGGCGGTTTCGTATGTCTGGCGTGAAAGCCCCGGGCTCACCTCGGGAAGTGCGTCGGAAACTGCGAGACTAGAGTCCCGGAGAGGGAGGTGGAATTCCAGGTGTAGTGGTGAAATGCGTAGATATCGAGAGGAACACCTGCGGCGAAGGCGGGTTGCTGGGCTGACACTGACGCTGATGCGCGAAAGCTAGGGGAGCGAACGGGATTAGATACCCTGGTAGTCC</w:t>
      </w:r>
    </w:p>
    <w:p w14:paraId="13BB9470">
      <w:pPr>
        <w:rPr>
          <w:rFonts w:hint="eastAsia"/>
        </w:rPr>
      </w:pPr>
      <w:r>
        <w:rPr>
          <w:rFonts w:hint="eastAsia"/>
        </w:rPr>
        <w:t>&gt;OTU025951</w:t>
      </w:r>
    </w:p>
    <w:p w14:paraId="0A06A4DB">
      <w:pPr>
        <w:rPr>
          <w:rFonts w:hint="eastAsia"/>
        </w:rPr>
      </w:pPr>
      <w:r>
        <w:rPr>
          <w:rFonts w:hint="eastAsia"/>
        </w:rPr>
        <w:t>CCTACGGGTGGCTGCAGTCGAGGATCTTCGGCAATGGGCGCAAGCCTGACCGAGCGACGCCGCGTGAGTGATGAAGCCCTTCGGGGTGTAAAGCTCTTTCGGCAGGGACGATAATGACGGTACCTGAAGAAGAAGCTGCGGCTAACTACGTGCCAGCAGCCGCGGTAATACGTAGGCAGCGAGCGTTGTTCGGAGTTACTGGGCGTAAAGAGCGTGTAGGCGGTTCGGTAAGTCTGCCGTGAAAACCCAGGGCTCAACCCTGGGCGTGCGGTGGATACTGCCGGGCTAGAGGGTGGTAGAGGCGAGTGGAATTCCCGGTGTAGTGGTGATATGCGTAGATATCGGGAGGAACACCAGTGGCGAAGGCGGCCGACTGGGCCGATCCTGACGCTGAGACCCGAAAGCCAGGGTAGCGAACCGGATTAGATACCCGGGTAGTCC</w:t>
      </w:r>
    </w:p>
    <w:p w14:paraId="69B83CCE">
      <w:pPr>
        <w:rPr>
          <w:rFonts w:hint="eastAsia"/>
        </w:rPr>
      </w:pPr>
      <w:r>
        <w:rPr>
          <w:rFonts w:hint="eastAsia"/>
        </w:rPr>
        <w:t>&gt;OTU025952</w:t>
      </w:r>
    </w:p>
    <w:p w14:paraId="63D582AB">
      <w:pPr>
        <w:rPr>
          <w:rFonts w:hint="eastAsia"/>
        </w:rPr>
      </w:pPr>
      <w:r>
        <w:rPr>
          <w:rFonts w:hint="eastAsia"/>
        </w:rPr>
        <w:t>CCTACGGGGGGCAGCAGTCGAGAATCTTTCACAATGGGGGAAACCCTGATGGAGCGACGCCGCGTGGAGGATAAGGTCTTCGGATTGTAAACTCCTGTCATGCGCGAACAAATACTTCACACTAACACGGTGAAGTCCTGATAGTAGCGCAAGAGGAAGAGACGGCTAACTCTGTGCCAGCAGCCGCGGTAATACAGAGGTCTCAAGCGTTGTTCGGAATCACTGGGCGTAAAGGGTGCGCAGGTGGTCATGTAAGTCAAATGTGAAATGCCAGGGCTCAACCTGGGAACTGCATCCGATACTGGATGGCTTGAATCCGGGAGAGGGATGCAGAATTCCAGGTGTAGCGGTGAAATGCGTAGATATCTGGAGGAATACCGGTGGCGAAGGCGGCATCCTGGACCGGCATTGACGCTGAGGAGCGAAAGCGTGGGGAGCGAACAGGATTAGATACCCCGGTAGTCC</w:t>
      </w:r>
    </w:p>
    <w:p w14:paraId="76CBCB92">
      <w:pPr>
        <w:rPr>
          <w:rFonts w:hint="eastAsia"/>
        </w:rPr>
      </w:pPr>
      <w:r>
        <w:rPr>
          <w:rFonts w:hint="eastAsia"/>
        </w:rPr>
        <w:t>&gt;OTU025953</w:t>
      </w:r>
    </w:p>
    <w:p w14:paraId="6355FEA0">
      <w:pPr>
        <w:rPr>
          <w:rFonts w:hint="eastAsia"/>
        </w:rPr>
      </w:pPr>
      <w:r>
        <w:rPr>
          <w:rFonts w:hint="eastAsia"/>
        </w:rPr>
        <w:t>CCTACGGGCGGCTGCAGTCGAGAATCTTTCACAATGGGGGCAACCCTGATGGAGCGACGCCGCGTGGAGGATAAGGTCTTCGGATTGTAAACTCCTGTCATGCGAGAGTAAGGCCCCGCGTTAACTGCGTGTGGGATTGACAGTACCGCAAGAGGAAGAGACGGCTAACTCTGTGCCAGCAGCCGCGGTAATACAGAGGTCTCAAGCGTTGTTCGGAATTACTGGGCGTAAAGGGTGCGTAGGCTGCGCAGAAAGTCAGATGTGAAATCCGGGGGCTCAACCCCGGGTCGGCCGTGCGGACTGCGGGGCTCGAGCACTGTAGGGGCGGGTGGAATTCCGGGTGTAGCGGTGAAATGCGCAGATATCAGGAGGAACACCGGTGGCGAAGGCGGGTCTCTGGGCCGATACTGACGCTGAGGAGCGAAAGCGTGGGGAGCGAACGGGATTAGATACCCCAGTAGTCC</w:t>
      </w:r>
    </w:p>
    <w:p w14:paraId="19A84892">
      <w:pPr>
        <w:rPr>
          <w:rFonts w:hint="eastAsia"/>
        </w:rPr>
      </w:pPr>
      <w:r>
        <w:rPr>
          <w:rFonts w:hint="eastAsia"/>
        </w:rPr>
        <w:t>&gt;OTU025954</w:t>
      </w:r>
    </w:p>
    <w:p w14:paraId="3613EDA0">
      <w:pPr>
        <w:rPr>
          <w:rFonts w:hint="eastAsia"/>
        </w:rPr>
      </w:pPr>
      <w:r>
        <w:rPr>
          <w:rFonts w:hint="eastAsia"/>
        </w:rPr>
        <w:t>CCTACGGGTGGCTGCAGTGGGGAATTTTGCGCAATGGGCGAAAGCCTGACGCAGTAACGCCGCGTGGAGGATGAAGGCCTTCGGGTTGTAAACTCCTGTCAGGAGGAACGACGGTAAAGGAGCTAATAACTTCGTTATCCAGACGGTACCTCCAAAGGAAGCCCCGGCTAATTCCGTGCCAGCAGCCGCGGTAATACGTAGGTGGCAAGCGTTGTCCGGATTTATTGGGTTTAAAGGGTGCGTAGGTGGTCTATTAAGTCAGTGCTGAAATATCCCGGCTTAACCGGGAGGGTGGCATTGATACTGATGGACTTGAGTAAAGTTGAGGTAGGCGGAATTGACGGTGTAGCGGTGAAATGCTTAGATATCGTCAAGAACACCGATAGCGAAGGCAGCTTACTACACGATCATTGACACTGAGGCACGAAAGCGTGGGGAGCAAACAGGATTAGATACCCCGGTAGTCC</w:t>
      </w:r>
    </w:p>
    <w:p w14:paraId="070DB971">
      <w:pPr>
        <w:rPr>
          <w:rFonts w:hint="eastAsia"/>
        </w:rPr>
      </w:pPr>
      <w:r>
        <w:rPr>
          <w:rFonts w:hint="eastAsia"/>
        </w:rPr>
        <w:t>&gt;OTU025955</w:t>
      </w:r>
    </w:p>
    <w:p w14:paraId="047EA853">
      <w:pPr>
        <w:rPr>
          <w:rFonts w:hint="eastAsia"/>
        </w:rPr>
      </w:pPr>
      <w:r>
        <w:rPr>
          <w:rFonts w:hint="eastAsia"/>
        </w:rPr>
        <w:t>CCTACGGGAGGCAGCAGTAGGGAATTTTGCGCAATGGGCGCAAGCCTGACGCAGCAACGCCGCGTGTGGGATGAAGGCTTTCGGGTCGTAAACCACTGTCGGGGGGGAAGAAAAGCTATGCGGCTAATACCCGCGAAGCTTGACGGTACCCTCAAAGGAAGCACCGGCTAACTCCGTGCCAGCAGCCGCGGTAAGACGGAGGGTGCAAGCGTTGTTCGGAATTATTGGGCGTAAAGGGCGCGTAGGCGGACCTGTGTGTCTGACGTGAAATCTCCACCGCTTAACGGGGAGAGGCCGTTGGAAACTGCAGGTCTGGAGTTTGTCAGAGGACCATGGAATTCCAGGTGTAGCGGTGGAATGCGTAGATATCAAGAGGAACACCTGAGGTGAAGACGGGTTGCTGGGCTGACACTGACGCTGAGGCGCGAAAGCCAGGGGAGCGAACGGGATTAGATACCCGAGTAGTCC</w:t>
      </w:r>
    </w:p>
    <w:p w14:paraId="2379E7D9">
      <w:pPr>
        <w:rPr>
          <w:rFonts w:hint="eastAsia"/>
        </w:rPr>
      </w:pPr>
      <w:r>
        <w:rPr>
          <w:rFonts w:hint="eastAsia"/>
        </w:rPr>
        <w:t>&gt;OTU025956</w:t>
      </w:r>
    </w:p>
    <w:p w14:paraId="664D6132">
      <w:pPr>
        <w:rPr>
          <w:rFonts w:hint="eastAsia"/>
        </w:rPr>
      </w:pPr>
      <w:r>
        <w:rPr>
          <w:rFonts w:hint="eastAsia"/>
        </w:rPr>
        <w:t>CCTACGGGCGGCAGCAGTCGGGAATTTTGGGCAATGGGCGAAAGCCTGACCCAGCAACGCCGCGTGAAGGATGAAGCTTTTCGGAGTGTAAACTTCATAAGAATGGGACGAATAAGGAGGGGCTAATACCCCCTTCGATGACGGTACCATTTGTAAGCTCCGGCTAACTCCGTGCCAGCAGCCGCGGTAAGACGTAGGGGGCCAGCGTTGCTCGGAATTACTGGGCGTAAAGGGTTCGTAGGCGGTGCGGCAAGTCGGAAGTGAAATCTCCAGGCTTAACCTGGGAACTGCATTCGAGACTGCATTGCTAGAGTATGGGAGAGGGAAGTGGAATTTCCGGTGTAGCGGTGAAATGCGTAGATATCGGAAGGAACATCAGTGGCGAAAGCGACTTCCTGGACCAATACTGACGCTCATGTGCGAAAGCGTGGGGAGCAAACAGGATTAGATACCCCGGTAGTCC</w:t>
      </w:r>
    </w:p>
    <w:p w14:paraId="7BEFDDB5">
      <w:pPr>
        <w:rPr>
          <w:rFonts w:hint="eastAsia"/>
        </w:rPr>
      </w:pPr>
      <w:r>
        <w:rPr>
          <w:rFonts w:hint="eastAsia"/>
        </w:rPr>
        <w:t>&gt;OTU025957</w:t>
      </w:r>
    </w:p>
    <w:p w14:paraId="7EFCF6C6">
      <w:pPr>
        <w:rPr>
          <w:rFonts w:hint="eastAsia"/>
        </w:rPr>
      </w:pPr>
      <w:r>
        <w:rPr>
          <w:rFonts w:hint="eastAsia"/>
        </w:rPr>
        <w:t>CCTACGGGGGGCAGCAGTGGGGAATATTGCACAATGGGCGAAAGCCTGATGCAGCGACGCCGCGTGGAGGATGAAGGCTTTCGGGTCGTAAACTCCTGTCTGGGGGGATGAATACTGACAGTACCCCCGGAGGAAGCCCCGGCTAACTACGTGCCAGCAGCCGCGGTAATACGTAGGGGGCGAGCGTTGTCCGGAATTACTGGGCGTAAAGGGCGCGCAGGCGGCCTGTTAAGTCAGGTGTTAAAATGCGGAGCTTAACTCCGCACCGCACTTGAAACTGGCAGGCTTGAGTGCAGGAGAGGAGAGTGGAATTCCCGGTGTAGCGGTGGAATGCGTAGAGATCGGGAGGAACACCAGTGGCGAAGGCGGCTCTCTGGCCTGTTACTGACGCTGAGGCGCGAAAGCGTGGGGAGCAAACAGGATTAGATACCCGAGTAGTCC</w:t>
      </w:r>
    </w:p>
    <w:p w14:paraId="488257CE">
      <w:pPr>
        <w:rPr>
          <w:rFonts w:hint="eastAsia"/>
        </w:rPr>
      </w:pPr>
      <w:r>
        <w:rPr>
          <w:rFonts w:hint="eastAsia"/>
        </w:rPr>
        <w:t>&gt;OTU025958</w:t>
      </w:r>
    </w:p>
    <w:p w14:paraId="22C349CA">
      <w:pPr>
        <w:rPr>
          <w:rFonts w:hint="eastAsia"/>
        </w:rPr>
      </w:pPr>
      <w:r>
        <w:rPr>
          <w:rFonts w:hint="eastAsia"/>
        </w:rPr>
        <w:t>CCTACGGGCGGCTGCAGTGGGGAATCTTCGGCAATGGGCGAAAGCCTGACCGAGCAACGCCGCGTGAGCGATGAAGGCCTTCGGGTTGTAAACTCCTTTTCCCACGGAAGAAACGGACGGTACGTGGGGAATCAGCCCCGGCTAACTCTGTGCCAGCAGCCGCGGTAAGACAGAGGGGGCAAGCGTTGTCCGGATTTACTGGGCGTACAGCGCGCGCAGGTGGTCGGGTATGTGCCCGGTGACAGTCCGCCGCTCAACGGCGGGAGGTCTGGGTAGACAGCCTGACTGGAGGCAGGGAGAGGGACGTGGAATGCCCGGTGGAGCGGTGAAATGCGTAGAGATCGGGCGGAACACCAGTGGGGAAGCCGGCGTCCTGGCCCTGACCTGACACTGAGGCGCGATAGCGTGGGGAGCAAACGGGATTAGATACCCGTGTAGTCC</w:t>
      </w:r>
    </w:p>
    <w:p w14:paraId="4FF2A64F">
      <w:pPr>
        <w:rPr>
          <w:rFonts w:hint="eastAsia"/>
        </w:rPr>
      </w:pPr>
      <w:r>
        <w:rPr>
          <w:rFonts w:hint="eastAsia"/>
        </w:rPr>
        <w:t>&gt;OTU025959</w:t>
      </w:r>
    </w:p>
    <w:p w14:paraId="71F20800">
      <w:pPr>
        <w:rPr>
          <w:rFonts w:hint="eastAsia"/>
        </w:rPr>
      </w:pPr>
      <w:r>
        <w:rPr>
          <w:rFonts w:hint="eastAsia"/>
        </w:rPr>
        <w:t>CCTACGGGTGGCAGCAGTGGGGAATCTTGCGCAATGGGCGAAAGCCTGACGCAGCAACGCCGCGTGGGGGACGAAGGCCTTCGGGTTGTAAACCTCTTTCAGCGGGGACGAGGCCGGCAGGGGGAATATCCCTGGTCCGGTGACGCTACCCGCAGAAGAAGCCCCGGCTAACTACGTGCCAGCAGCCGCGGTAATACGTAGGGGGCGAGCGTTGTCCGGAATCATTGGGCGTAAAGCGCGTGTAGGCGGCTTGGTCAGTCCGGCGTGAAACCTCGGGGCTCAACCCCGAGCCTGCGCTGGATACTGCATCGCTTGAATCCAGGAGAGGTGAGTGGAATTCCGAGTGTAGAGGTGAAATTCGTAGATATTGGGAAGAACACCGGTGGCGAAGGCGGCCATCTGGACTGCAACTGACGCTGAGGCGCGAAAGCGTGGGGAGCAAACAGGATTAGATACCCGTGTAGTCC</w:t>
      </w:r>
    </w:p>
    <w:p w14:paraId="5035FA82">
      <w:pPr>
        <w:rPr>
          <w:rFonts w:hint="eastAsia"/>
        </w:rPr>
      </w:pPr>
      <w:r>
        <w:rPr>
          <w:rFonts w:hint="eastAsia"/>
        </w:rPr>
        <w:t>&gt;OTU025960</w:t>
      </w:r>
    </w:p>
    <w:p w14:paraId="6D93CA43">
      <w:pPr>
        <w:rPr>
          <w:rFonts w:hint="eastAsia"/>
        </w:rPr>
      </w:pPr>
      <w:r>
        <w:rPr>
          <w:rFonts w:hint="eastAsia"/>
        </w:rPr>
        <w:t>CCTACGGGTGGCTGCAGTGGGGAATCTTGCGCAATGGCCGAAAGGCTGACGCAGCGACGCCGCGTGAGGGATGAAGGTCTTCGGATCGTAAACCTCTGTTGCCCGGGACGAACGCCTCCTTTTGAGGAGGGTGACGGTACCGGGTGAGGAAGCACCGGCTAACTCTGTGCCAGCAGCCGCGGTAAGACAGAGGGTGCAAACGTTGTTCGGAATTACTGGGCGTAAAGCGCGTGTAGGCGGCCCTGCAAGTCGGGTGTGAAATCCCACGGCTCAACCGTGGAAGTGCACTCGAAACTGCAGGGCTAGAGTCCTGGAGAGGAAGGTGGAATTTCCTGTGTAGCGGTGAAATGCGTAGATATCGGGAGGAACACCTGTGGCGAAAGCGGCTCACTGGACCACAACTGACGCTGAGGCGCGAAAGCTAGGGGAGCAAACAGGATTAGATACCCTGGTAGTCC</w:t>
      </w:r>
    </w:p>
    <w:p w14:paraId="0683941D">
      <w:pPr>
        <w:rPr>
          <w:rFonts w:hint="eastAsia"/>
        </w:rPr>
      </w:pPr>
      <w:r>
        <w:rPr>
          <w:rFonts w:hint="eastAsia"/>
        </w:rPr>
        <w:t>&gt;OTU025961</w:t>
      </w:r>
    </w:p>
    <w:p w14:paraId="3A7E63E9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TGTAAACCTCTTTCGCCAGGGACGAAGCTTCGGTGACGGTACCTGGAGAAGAAGCACCGGCTAACTACGTGCCAGCAGCCGCGGTAATACGTAGGGGGCAAGCGTTGTCCGGATTTATTGGGCGTAAAGCGCTCGCAGGCGGTTCGTTGCGTCGTGCGTGAAAGACCCCGGCTCAACTGGGGAGGGTCGTGCGATACGGGCGAACTTGAGGCCAGTAGGGGGACGCGGAATTCCGGGTGTAGTGGTGAAATGCGTAGAGATCGGCAGGAACACCCAGGGGGAAACCAGCGGACTGGGCATCGGCTGACGCTGAGGCGCGACAGCGTGGGGAGCAAACAGGATTAGATACCCGAGTAGTCC</w:t>
      </w:r>
    </w:p>
    <w:p w14:paraId="10EB594B">
      <w:pPr>
        <w:rPr>
          <w:rFonts w:hint="eastAsia"/>
        </w:rPr>
      </w:pPr>
      <w:r>
        <w:rPr>
          <w:rFonts w:hint="eastAsia"/>
        </w:rPr>
        <w:t>&gt;OTU025962</w:t>
      </w:r>
    </w:p>
    <w:p w14:paraId="0D815D13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TCTTTGGATTGTAAAGCACTTTAAGTTGGGAGGAAGGGCATTAACCTAATACGTTAGTGTTTTGACGTTACCGACAGAATAAGCACCGGCTAACTCTGTGCCAGCAGCCGCGGTAATACAGAGGGTGCAAGCGTTATCCGGATTCACTGGGTTTAAAGGGTGCGTAGGTGGGTTGGTAAGTCAGTGGTGAAATCTCCGAGCTTAACTTGGAAACTGCCATTGATACTATCAGTCTTGAATACCGTGGAGGTTAGCGGAATATGTCATGTAGCGGTGAAATGCATAGATACCATCAAGAACACCGATTGCGTAGGCAGCTTACTAGGCTGTAACTGACGCTGAGGCACGAAAGCGTGGGGAGCGAACAGGATTAGATACCCCGGTAGTCC</w:t>
      </w:r>
    </w:p>
    <w:p w14:paraId="38E7C39F">
      <w:pPr>
        <w:rPr>
          <w:rFonts w:hint="eastAsia"/>
        </w:rPr>
      </w:pPr>
      <w:r>
        <w:rPr>
          <w:rFonts w:hint="eastAsia"/>
        </w:rPr>
        <w:t>&gt;OTU025963</w:t>
      </w:r>
    </w:p>
    <w:p w14:paraId="751B2B08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TTTCGGGGTGTAAAGCTCTTACGCCAGGGACGATAATGACGGTACCTGGAGAAGCAGCTGCGGCTAACTACGTGCCAGCAGCCGCGGTAATACGTAGGCAGCAAGCGTTGTTCGGAATTACTGGGCGTAAAGGGTGCGTAGGCGGTTTGTCGCGTCGGGAGTGAAAACCTCCAGCTTAACTGGTGGCTTGCTTTCGATACGGGCAGACTTGAGGCATGCAGGGGAGAACGGAATTCCTGGTGTAGCGGTGAAATGCGCAGATATCAGGAGGAACACCGGTGGCGAAGGCAGGTCTCTGGGCATTAACTGACGCTGAGGAGCGAAAGCATGGGGAGCGAACAGGATTAGATACCCCTGTAGTCC</w:t>
      </w:r>
    </w:p>
    <w:p w14:paraId="2A5B3991">
      <w:pPr>
        <w:rPr>
          <w:rFonts w:hint="eastAsia"/>
        </w:rPr>
      </w:pPr>
      <w:r>
        <w:rPr>
          <w:rFonts w:hint="eastAsia"/>
        </w:rPr>
        <w:t>&gt;OTU025964</w:t>
      </w:r>
    </w:p>
    <w:p w14:paraId="03859C5A">
      <w:pPr>
        <w:rPr>
          <w:rFonts w:hint="eastAsia"/>
        </w:rPr>
      </w:pPr>
      <w:r>
        <w:rPr>
          <w:rFonts w:hint="eastAsia"/>
        </w:rPr>
        <w:t>CCTACGGGGGGCAGCAGTGGGGAATCTTGCGCAATGGGCGAAAGCCTGACGCAGCAACGCCGCGTGTGTGATGAAGGTCTTCGGATCGTAAAGCACTGTCGCGAGGGACGAATAAGGTACGGGCGAACAGTCCGTGCCGATGACGGTACCTCGAGAGGAAGCACCGGCTAACTCTGTGCCAGCAGCCGCGGTAATACGAAGGGGGCTAGCGTTGCTCGGAATCACTGGGCGTAAAGGGCGCGTAGGCGGCCGATCAAGTCAGGCGTGAAATTCCCGGGCTCAACCTGGGGGCTGCGCTTGATACTGAGGGGCTAGAGTGCGGGAGAGGAAAGTGGAATTCCTGGTGTAGCAGTGAAATGCGTAGATATGCGGAGGAACACCGATGGCGAAGGCAATCCCCTGGGCCTGTACTGACGCTCATGCACGAAAGCGTGGGGAGCAAACAGGATTAGATACCCCAGTAGTCC</w:t>
      </w:r>
    </w:p>
    <w:p w14:paraId="4FD747FE">
      <w:pPr>
        <w:rPr>
          <w:rFonts w:hint="eastAsia"/>
        </w:rPr>
      </w:pPr>
      <w:r>
        <w:rPr>
          <w:rFonts w:hint="eastAsia"/>
        </w:rPr>
        <w:t>&gt;OTU025965</w:t>
      </w:r>
    </w:p>
    <w:p w14:paraId="03C5410D">
      <w:pPr>
        <w:rPr>
          <w:rFonts w:hint="eastAsia"/>
        </w:rPr>
      </w:pPr>
      <w:r>
        <w:rPr>
          <w:rFonts w:hint="eastAsia"/>
        </w:rPr>
        <w:t>CCTACGGGGGGCTGCAGTAGGGAATATTGGGCAATGCTCGCAAGAGTGACCCAGCCATGCCGCGTGCAGGAAGAAGGCCTTCTGGGTTGTAAACTGCTTTTGGAAGAGAACAAAACGGGCGTGCGCGCCAACTTGAGTGTATCTTCAGAATAAGCACCGGCTAACTCCGTGCCAGCAGCCGCGGTAATACGGAGGGTGCAAGCGTTGTCCGGATTTATTGGGTTTAAAGGGTGCGTAGGCGGCTTATTAAGTCAGGGGTGAAAGCCTGTGGCTCAACCACAGAATTGCCTTCGATACTGTATGGCTTGAGACCGGAAGAGGTTAGTGGAACTGCGAGTGTAGAGGTGAAATTCGTAGATATTCGCAAGAACACCAGTGGCGAAGGCGGCTGACTGGTCCGGATCTGACGCTGAGGCGCGAAAGCGTGGGGAGCAAACAGGATTAGATACCCCGGTAGTCC</w:t>
      </w:r>
    </w:p>
    <w:p w14:paraId="1B182F09">
      <w:pPr>
        <w:rPr>
          <w:rFonts w:hint="eastAsia"/>
        </w:rPr>
      </w:pPr>
      <w:r>
        <w:rPr>
          <w:rFonts w:hint="eastAsia"/>
        </w:rPr>
        <w:t>&gt;OTU025966</w:t>
      </w:r>
    </w:p>
    <w:p w14:paraId="6BC272EA">
      <w:pPr>
        <w:rPr>
          <w:rFonts w:hint="eastAsia"/>
        </w:rPr>
      </w:pPr>
      <w:r>
        <w:rPr>
          <w:rFonts w:hint="eastAsia"/>
        </w:rPr>
        <w:t>CCTACGGGAGGCTGCAGTGAGGAATATTGGGCAATGGGGGCAACCCTGACCCAGCAATGCCGCGTGCGGGAGGACGCCCCTCGGGGTGTAAACCGCTTTTATGAGGGAGGAGCAAGGACCGTACCTCATGAACAAGTCACGGCTAACTACGTGCCAGCAGCCGCGGTAATACGAAGGGGGCTAGCGTTGTTCGGAATTACTGGGCTTAAAGGGCGCGTAGGCGGGCCATCGAGTCCGGGGTGAAATCTTTCGGCTCAACCGGAAAACAGCCTTGGATACTGGTGGTCTTGAGGGAGGTAGGGGCATGCGGAACTTCCGGTGGAGCGGTGAAATGCGTTGATATCGGAAGGAACGCCGGTGGCGAAAGCGGCGTGCTGGACCTCTTCTGACGCTGAGGCGCGAAAGCCAGGGGAGCAAACGGGATTAGATACCCTAGTAGTCC</w:t>
      </w:r>
    </w:p>
    <w:p w14:paraId="0E0741E5">
      <w:pPr>
        <w:rPr>
          <w:rFonts w:hint="eastAsia"/>
        </w:rPr>
      </w:pPr>
      <w:r>
        <w:rPr>
          <w:rFonts w:hint="eastAsia"/>
        </w:rPr>
        <w:t>&gt;OTU025967</w:t>
      </w:r>
    </w:p>
    <w:p w14:paraId="24D7E0DB">
      <w:pPr>
        <w:rPr>
          <w:rFonts w:hint="eastAsia"/>
        </w:rPr>
      </w:pPr>
      <w:r>
        <w:rPr>
          <w:rFonts w:hint="eastAsia"/>
        </w:rPr>
        <w:t>CCTACGGGAGGCAGCAGTGGGGAATATTGGACAATGGGGGCAACCCTGATCCAGCCATGCCGCGTGAGTGATGAAGGCCTTCGGGTTGTAAAGCTCTTTTGGCGGGGACGATGATGACGGTACCCGCAGAATAAGCCCCGGCTAACTTCGTGCCAGCAGCCGCGGTAATACGAAGGGGGCTAGCGTTGTTCGGAATCACTGGGCGTAAAGAGCACGTAGGCGGACTTGTTAGTCAGGGGTGAAATCCCGGGGCTCAACCGCGGGCCTGCAGCCGATACGGGCAGGCTAGAGTTCGGTAGGGGAGACTGGAATTCCTGGTGTAGCGGTGAAATGCGCAGATATTGGGAAGAACACCAGTGGCGAAGGCGGCTATCTGGCCCGGTACTGACGCTGAGGCGCGAAAGCGTGGGGAGCAAACAGGATTAGATACCCCAGTAGTCC</w:t>
      </w:r>
    </w:p>
    <w:p w14:paraId="066CE359">
      <w:pPr>
        <w:rPr>
          <w:rFonts w:hint="eastAsia"/>
        </w:rPr>
      </w:pPr>
      <w:r>
        <w:rPr>
          <w:rFonts w:hint="eastAsia"/>
        </w:rPr>
        <w:t>&gt;OTU025968</w:t>
      </w:r>
    </w:p>
    <w:p w14:paraId="35C2FA71">
      <w:pPr>
        <w:rPr>
          <w:rFonts w:hint="eastAsia"/>
        </w:rPr>
      </w:pPr>
      <w:r>
        <w:rPr>
          <w:rFonts w:hint="eastAsia"/>
        </w:rPr>
        <w:t>CCTACGGGTGGCAGCAGTAGGGAATCTTCCACAATGGACGAAAGTCTGACGCAGCGACGCCGCGTGGGGGAGGAAGGGCTTCGGCTCGTAAACCCCTGTTGCCCGGGGCGAACCTCGGCTTTCGAGCCGACTGACGGTACCGGGTGAGGAAGCACCGGCTAACTCCGTGCCAGCAGCCGCGGTAATACGTAGGTGGCAAGCGTTGTCCGGAATTATTGGGCGTAAAGGGCGCGCAGGCGGCTGCTCAAGTCAGGCGTGAAAGGCCTGGGCTCAACCCGGGAATTGCGCTTGAGACTGGGCTGGCTTGAGTGCGGGAGAGGTAAGCGGAATTCCTGGTGTAGCGGTGAAATGCGTAGATATCAGGAGGAACACCTGCGGTGTAGACGGCTTACTGGACCACTACTGACGCTGAGGCACGAAAGCGTGGGGAGCAAACAGGATTAGATACCCCAGTAGTCC</w:t>
      </w:r>
    </w:p>
    <w:p w14:paraId="74AF739C">
      <w:pPr>
        <w:rPr>
          <w:rFonts w:hint="eastAsia"/>
        </w:rPr>
      </w:pPr>
      <w:r>
        <w:rPr>
          <w:rFonts w:hint="eastAsia"/>
        </w:rPr>
        <w:t>&gt;OTU025969</w:t>
      </w:r>
    </w:p>
    <w:p w14:paraId="22B63751">
      <w:pPr>
        <w:rPr>
          <w:rFonts w:hint="eastAsia"/>
        </w:rPr>
      </w:pPr>
      <w:r>
        <w:rPr>
          <w:rFonts w:hint="eastAsia"/>
        </w:rPr>
        <w:t>CCTACGGGTGGCTGCAGTGGGGAATCTTGCGCAATGGGCGAAAGCCTGACGCAGCAACGCCGCGTGCGGGATGACGGCCTTCGGGTTGTAAACCGCTTTCAGTAGGGACGAAATTGACGGTACCTGCAGAAGAAGCCCCGGCCAACTACGTGCCAGCAGCCGCGGTAAGACGTAGGGGGCAAGCGTTGTCCGGAATTATTGGGCGTAAAGGGTGCGTAGGTGGTGAGGTAAGTCGGATGTGAAATCTCCGGGCTCAACCCGGAAACTGCATTGGAAACTACCTTGCTTGAGGGTTTGAGGGGGGACTGGAATTCTCGGTGTAGCAGTGAAATGCGTAGATATCGAGAGGAACACCAGTGGCGAAGGCGACTACCTGGCCTGTTCTTGACGCTGAGGCGCGAAAGCTAGGGGAGCAAACGGGATTAGATACCCGGGTAGTCC</w:t>
      </w:r>
    </w:p>
    <w:p w14:paraId="493CA281">
      <w:pPr>
        <w:rPr>
          <w:rFonts w:hint="eastAsia"/>
        </w:rPr>
      </w:pPr>
      <w:r>
        <w:rPr>
          <w:rFonts w:hint="eastAsia"/>
        </w:rPr>
        <w:t>&gt;OTU025970</w:t>
      </w:r>
    </w:p>
    <w:p w14:paraId="7F4908F8">
      <w:pPr>
        <w:rPr>
          <w:rFonts w:hint="eastAsia"/>
        </w:rPr>
      </w:pPr>
      <w:r>
        <w:rPr>
          <w:rFonts w:hint="eastAsia"/>
        </w:rPr>
        <w:t>CCTACGGGAGGCTGCAGTGAGGAATCTTGCGCAATGGGCGAAAGCCTGACGCAGCGACGCCGCGTGGAGGATGAAGGTCTTCGGATTGTAAACTTCTGTTAAGCGGGAAGAAAAGCGCATATCTAATACATGTGCGACATGACGGTACCGCTAGAGAAAGCACCGGCTAACTCTGTGCCAGCAGCCGCGGTAATACAGAGGGTGCGAGCGTTAATCGGAATTACTGGGCGTAAAGCGCGCGTAGGCGGCAGAGTAAGCAAGCAGTGAAATGATGCGGCTCAACCGCATGTCCATTGTTTGAACTGCTCAGCTAGAGCACGGAAGAGGTAGCTGGAATTCCCAGTGTAGGAGTGAAATCCGTAGATATTGGGAGGAACACCGATGGCGTAGGCAAGCTACTGGTCCGTTGCTGACACTAAGGCACGAAAGCGTGGGGAGCGAACGGGATTAGATACCCTTGTAGTCC</w:t>
      </w:r>
    </w:p>
    <w:p w14:paraId="3F8B93D5">
      <w:pPr>
        <w:rPr>
          <w:rFonts w:hint="eastAsia"/>
        </w:rPr>
      </w:pPr>
      <w:r>
        <w:rPr>
          <w:rFonts w:hint="eastAsia"/>
        </w:rPr>
        <w:t>&gt;OTU025971</w:t>
      </w:r>
    </w:p>
    <w:p w14:paraId="545A801F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TCGGGTTGTAAAGCACTTTCGGACGGAACGAAATCGCGCGGGTGAATATCCCGCGTGGATGACGGTACCGTAAGAAGAAGCACCGGCTAACTACGTGCCAGCAGCCGCGGTAATACGTAGGGCGCAAGCGTTATCCGGAATTATTGGGCGTAAAGAGCTCGTAGGCGGTCTGTCGCGTCTGCTGTGAAAACCTAAGGCTCAACCTTGGGCTTGCAGTGGGTACGGGCAGGCTAGAGTGATGTAGGGGAGACTGGAATTCCTGGTGTAGCGGTGAAATGCGCAGATATCAGGAGGAACACCGATGGCGAAGGCAGGTCTCTGGGCATTAACTGACGCTGAGGCGCGAAAGCGTGGGGAGCAAACAGGATTAGATACCCCTGTAGTCC</w:t>
      </w:r>
    </w:p>
    <w:p w14:paraId="57AE034C">
      <w:pPr>
        <w:rPr>
          <w:rFonts w:hint="eastAsia"/>
        </w:rPr>
      </w:pPr>
      <w:r>
        <w:rPr>
          <w:rFonts w:hint="eastAsia"/>
        </w:rPr>
        <w:t>&gt;OTU025972</w:t>
      </w:r>
    </w:p>
    <w:p w14:paraId="720B2079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TTAACCTAATACGTTAGTGTTTTGACGTTACCGACAGAATAAGCACCGGCTAACTCTGTGCCAGCAGCCGCGGTAATACGTAGGGGGCAAGCGTTGTCCGGAATCATTGGGCGTAAAGCGCGCGCAGGCGGTCCTTTAAGTCTGATGTGAAAGCCCACGGCTCAACCGTGGAGGGTCATTGGAAACTGGGGGACTTGAGTGCAGGAGAGAAGAGTGGAATTCCACGTGTAGCGGTGAAATGCGTAGATATCAAGAGGAACACCTGAGGTGAAGACGGGTTGCTGGGCTGACACTGACGCTGAGGCGCGAAAGCTAGGGTAGCAAACGGGATTAGATACCCCTGTAGTCC</w:t>
      </w:r>
    </w:p>
    <w:p w14:paraId="27C2893E">
      <w:pPr>
        <w:rPr>
          <w:rFonts w:hint="eastAsia"/>
        </w:rPr>
      </w:pPr>
      <w:r>
        <w:rPr>
          <w:rFonts w:hint="eastAsia"/>
        </w:rPr>
        <w:t>&gt;OTU025973</w:t>
      </w:r>
    </w:p>
    <w:p w14:paraId="1E0DCD50">
      <w:pPr>
        <w:rPr>
          <w:rFonts w:hint="eastAsia"/>
        </w:rPr>
      </w:pPr>
      <w:r>
        <w:rPr>
          <w:rFonts w:hint="eastAsia"/>
        </w:rPr>
        <w:t>CCTACGGGTGGCAGCAGTGGGGAATATTGGACAATGGCCGCAAGGCTGATCCAGCCATCCAGCGTGCAGGAAGAAGGCCCTATGGGTTGTAAACTGCTTTTGTCAGGGAATAAACCTGTGGATTTACTCCGCAGCTGAAGGTACCTGAAGAATAAGCACCGGCTAACTTCGTGCCAGCAGCCGCGGTAATACGAAGGGTGCAAGCGTTACTCGGAATTACTGGGCGTAAAGAGCGCGCAGGCGGTCGTCCAAGTCGCGTGTGAAAGCCCCCGGCTCAACTGGGGAGGGTCACGCGATACTGATCGACTTGAAGGCAGGAGAGGGTAGTGGAATTCCCGGTGTAGTGGTGAAATGCGTAGATATCGGGAGGAACACCAGTGGCGAAGGCGACTACCTGGACCAGCACTGACACTGAGGCACGAAAGCGTGGGGAGCAAACAGGATTAGATACCCGTGTAGTCC</w:t>
      </w:r>
    </w:p>
    <w:p w14:paraId="1424358E">
      <w:pPr>
        <w:rPr>
          <w:rFonts w:hint="eastAsia"/>
        </w:rPr>
      </w:pPr>
      <w:r>
        <w:rPr>
          <w:rFonts w:hint="eastAsia"/>
        </w:rPr>
        <w:t>&gt;OTU025974</w:t>
      </w:r>
    </w:p>
    <w:p w14:paraId="13D62BCC">
      <w:pPr>
        <w:rPr>
          <w:rFonts w:hint="eastAsia"/>
        </w:rPr>
      </w:pPr>
      <w:r>
        <w:rPr>
          <w:rFonts w:hint="eastAsia"/>
        </w:rPr>
        <w:t>CCTACGGGGGGCTGCAGTGGGGAATATTGGACAATGGGGGCAACCCTGATCCAGCGATGCCGCGTGGGTGAAGAAGGCCTTCGGGTTGTAAAGCCCTTTAGGCCGGGACGAAGTGCAGTCGTTTAAGAGATAGCTGCATTGACGGTACCGGCAGAATAAGCACCGGCAAACTCTGTGCCAGCAGCCGCGGTAATACGGAGGGTGCAAGCGTTATCCGGATTTACTGGGTTTAAAGGGTGCGTAGGTGGGTAGGAAAGTCAGTGGTGAAATCTTCGAGCTTAACTCGGAAACTGCCATTGATACTATTTATCTTGAATACTTTGGAGGTAAGCGGAATATGTCATGTAGCGGTGAAATGCATAGATATCGTCAAGAACACCGATAGCGAAGGCAGCTTACTAAGCTGTAACTGACGCTGAGGCACGAAAGTGTGGGGATCAAACAGGATTAGATACCCCAGTAGTCC</w:t>
      </w:r>
    </w:p>
    <w:p w14:paraId="4BCCC8EA">
      <w:pPr>
        <w:rPr>
          <w:rFonts w:hint="eastAsia"/>
        </w:rPr>
      </w:pPr>
      <w:r>
        <w:rPr>
          <w:rFonts w:hint="eastAsia"/>
        </w:rPr>
        <w:t>&gt;OTU025975</w:t>
      </w:r>
    </w:p>
    <w:p w14:paraId="3543D7BB">
      <w:pPr>
        <w:rPr>
          <w:rFonts w:hint="eastAsia"/>
        </w:rPr>
      </w:pPr>
      <w:r>
        <w:rPr>
          <w:rFonts w:hint="eastAsia"/>
        </w:rPr>
        <w:t>CCTACGGGGGGCAGCAGTGGGGAATTTTGGACAATGGGCGCAAGCCTGATCCAGCCATTCCGCGTGAGTGAAGAAGGCCTTCGGGTTGTAAAGCTCTTTCGCAAGGGAAGAAAGATTACGCTCTAACATAGCGTGATTATGACGGTACCTTGATAAGAAGCACCGGCTAACTACGTGCCAGCAGCCGCGGTAATACGTAGGGTGCGAGCGTTATTCGGAATTACTGGGCTTAAAGGGTGCGTAGGCGGCGCGGAAAGTCAGATGTGAAATCCCTCGGCTCAACCGAGGAACTGCGTTTGAAACTACCGTGCTCGAGTGAGACAGAGGTAAGCGGAACTTCGGGTGGAGCGGTGAAATGCGTTGATATCCGAAGGAACACCGGTGGCGAAAGCGACCACCTGGACTGATACTGACACTGAGGTGCGAAAGCGTGGGGAGCAAACAGGATTAGATACCCCAGTAGTCC</w:t>
      </w:r>
    </w:p>
    <w:p w14:paraId="5A71BDE8">
      <w:pPr>
        <w:rPr>
          <w:rFonts w:hint="eastAsia"/>
        </w:rPr>
      </w:pPr>
      <w:r>
        <w:rPr>
          <w:rFonts w:hint="eastAsia"/>
        </w:rPr>
        <w:t>&gt;OTU025976</w:t>
      </w:r>
    </w:p>
    <w:p w14:paraId="1913CB33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AGCCCCGCAAGGGGTCTGACCTATCCCTGGAGGAAGCACGGGCTAAGTTCGTGCCAGCAGCCGCGGTAAGACGAACCGTGCGAACGTTGTTCGGATTCACTGGGCTTAAAGGGCGCGTAGGCGGGTGGGCTCGCCCGGGGTGAAATCTTTCGGCCCAACCGGAAAAGGGCCCCCGATACTGAGGAGCTCGAGCGAGGTAGGGGCAGGGGGAACTTCCGGTGGAGCGGTGAAATGCGTTGATATCGGAAGGAACGCCGGTGGCGAAAGCGCCCTGCTGGACCTCTTCTGACGCTGAGGCGCGAAAGCCAGGGGAGCAAACGGGATTAGATACCCCTGTAGTCC</w:t>
      </w:r>
    </w:p>
    <w:p w14:paraId="35CD442F">
      <w:pPr>
        <w:rPr>
          <w:rFonts w:hint="eastAsia"/>
        </w:rPr>
      </w:pPr>
      <w:r>
        <w:rPr>
          <w:rFonts w:hint="eastAsia"/>
        </w:rPr>
        <w:t>&gt;OTU025977</w:t>
      </w:r>
    </w:p>
    <w:p w14:paraId="331DB2A9">
      <w:pPr>
        <w:rPr>
          <w:rFonts w:hint="eastAsia"/>
        </w:rPr>
      </w:pPr>
      <w:r>
        <w:rPr>
          <w:rFonts w:hint="eastAsia"/>
        </w:rPr>
        <w:t>CCTACGGGGGGCAGCAGTAGGGAATATTGCGCAATGGGGGAAACCCTGACGCAGCGACGCCGCGTGAGTGATGAAGGCCTTCGGGTTGTAAAGCTCTGTGGAGGGGGACGAATAAGGCATGGCTAACATCCATGTCGATGACGGTACCCCTTTAGCAAGCACCGGCTAACTCTGTGCCAGCAGCCGCGGTAAGACAGAGGGTGCAAACGTTGTTCGGAATGACTGGGCGTAAAGGGCGCGTAGGCGGCTTATCAAGTCAGGCGTGAAATTCCCGGGCTCAACCTGGGGGCTGCGCTTGATACTGATGGGCTTGAATGCGGGAGAGGATAGTGGAATTCCCAGTGTAGAGGTGAAATGCGTAGATATCGGAAGGAACATCAGTGGCGAAAGCGACTTCCTGGACCAGTACCGACGTTCAGGCACGAAAGCGTGGGGAGCAAACAGGATTAGATACCCGAGTAGTCC</w:t>
      </w:r>
    </w:p>
    <w:p w14:paraId="2D9ABF1D">
      <w:pPr>
        <w:rPr>
          <w:rFonts w:hint="eastAsia"/>
        </w:rPr>
      </w:pPr>
      <w:r>
        <w:rPr>
          <w:rFonts w:hint="eastAsia"/>
        </w:rPr>
        <w:t>&gt;OTU025978</w:t>
      </w:r>
    </w:p>
    <w:p w14:paraId="370A4E11">
      <w:pPr>
        <w:rPr>
          <w:rFonts w:hint="eastAsia"/>
        </w:rPr>
      </w:pPr>
      <w:r>
        <w:rPr>
          <w:rFonts w:hint="eastAsia"/>
        </w:rPr>
        <w:t>CCTACGGGAGGCAGCAGCAAGGAATTTTCCCCAATGGGCGCAAGCCTGAGGGAGCAACGCCGCGTGGAGGACGAAGGCTCTCGGGTCGTAAACTCCTTTTGTCGGGGACGAGCAGATGACGGTACCCGGCGAATAAGCCACGGCTAACTACGTGCCAGCAGCCGCGGTAATACGTAGGTGGCGAGCGTTGTCCGGATTTACTGGGCGTAAAGGGTGCGTAGGCGGTGGGGTAAGTCTGATGTGAAATCCCGGGGCTCAACCCCGGAACTGCATTGGATACTGCCTTACTTGAGTACTGGAGAGGGAACTGGAATTTACGGTGTAGCAGTGAAATGCGTAGAGATCGTCAAGAACACCGATAGTGTAGACAGCTTACTAGACTTCAACTGACGCTGAGGCACGAAAGTGTGGGGATCAAACAGGATTAGATACCCGAGTAGTCC</w:t>
      </w:r>
    </w:p>
    <w:p w14:paraId="27EE9273">
      <w:pPr>
        <w:rPr>
          <w:rFonts w:hint="eastAsia"/>
        </w:rPr>
      </w:pPr>
      <w:r>
        <w:rPr>
          <w:rFonts w:hint="eastAsia"/>
        </w:rPr>
        <w:t>&gt;OTU025979</w:t>
      </w:r>
    </w:p>
    <w:p w14:paraId="146B46BA">
      <w:pPr>
        <w:rPr>
          <w:rFonts w:hint="eastAsia"/>
        </w:rPr>
      </w:pPr>
      <w:r>
        <w:rPr>
          <w:rFonts w:hint="eastAsia"/>
        </w:rPr>
        <w:t>CCTACGGGTGGCTGCAGTAGGGAATTTTCCACAATGGGCGAAAGCCTGATGGAGCAACGCCGCGTGCAGGATGAATGCCTTCGGGTTGTAAACTGCTTTTATAAGTGACGAATATGACGGTAACTTATGAATAAGGACCGGCTAACTTCGTGCCAGCAGCCGCGGTAATACGAAGGGTGCAAGCGTTGTTCGGATTTATTGGGCGTAAAGGGCGCGTAGGCGGATGATTAAGTCAGGTGTGAAATCTCGGGGCTCAACCTCGAAACAGCGCCTGAAACTGATAATCTAGAATACCAAAGAGGGAAAGGGAATTTCGCATGTAGGAGTAAAATCCGTAGATATGCGAAGGAACACCGGTGGCGAAGGCGGCTTTCTGGACGACAACTGACGCTGAGACGCGAAAGCGTGGGGAGCAAACAGGATTAGATACCCCTGTAGTCC</w:t>
      </w:r>
    </w:p>
    <w:p w14:paraId="71AE2328">
      <w:pPr>
        <w:rPr>
          <w:rFonts w:hint="eastAsia"/>
        </w:rPr>
      </w:pPr>
      <w:r>
        <w:rPr>
          <w:rFonts w:hint="eastAsia"/>
        </w:rPr>
        <w:t>&gt;OTU025980</w:t>
      </w:r>
    </w:p>
    <w:p w14:paraId="273715A2">
      <w:pPr>
        <w:rPr>
          <w:rFonts w:hint="eastAsia"/>
        </w:rPr>
      </w:pPr>
      <w:r>
        <w:rPr>
          <w:rFonts w:hint="eastAsia"/>
        </w:rPr>
        <w:t>CCTACGGGTGGCTGCAGTAAGGAATATTGGTCAATGGACGCAAGTCTGAACCAGCCATGCCGCGTGGAGGATGACGGTCCTCTGGATTGTAAACTTCTTTTATCTGGGACGAAACACTCCTATTCTTAGGGGCCTGACGGTACCAGATGAATAAGCACCGGCTAACTCCGTGCCAGCAGCCGCGGTAATACGGAGGGTGCAAGCGTTATCCGGATTCACTGGGTTTAAAGGGTGCGTAGGTGGGTATGTAAGTCAGTTGTGAAATACCTCGGCTTAACCGAAGGAAGTGCGATTGATACTGCGTAGCTTGAATCAGGTTGAGGTAGGCGGAATGTGACATGTAGCGGTGAAATGCTTAGATATGTCATAGAACACCGATTGCGAAGGCAGCTGGCTACACGAATATTGACACTGAGGCACGAAAGCGTGGGGATCAAACAGGATTAGATACCCGTGTAGTCC</w:t>
      </w:r>
    </w:p>
    <w:p w14:paraId="1CD4769D">
      <w:pPr>
        <w:rPr>
          <w:rFonts w:hint="eastAsia"/>
        </w:rPr>
      </w:pPr>
      <w:r>
        <w:rPr>
          <w:rFonts w:hint="eastAsia"/>
        </w:rPr>
        <w:t>&gt;OTU025981</w:t>
      </w:r>
    </w:p>
    <w:p w14:paraId="02EDA5CC">
      <w:pPr>
        <w:rPr>
          <w:rFonts w:hint="eastAsia"/>
        </w:rPr>
      </w:pPr>
      <w:r>
        <w:rPr>
          <w:rFonts w:hint="eastAsia"/>
        </w:rPr>
        <w:t>CCTACGGGCGGCTGCAGTGGGGAATATTGGACAATGGGGGCAACCCTGATCCAGCGATGCCGCGTGGGTGAAGAAGGCCTTCGGGTTGTAAAGCCCTTTAGGTTGGGAAGAAGTGTGGTGATGGATAATATCATCATGTTGACGGTACCGACAGAATAAGCACCGGCAAACTCTGTGCCAGCAGCCGCGGTAATACAGAGGGTGCAAGCGTTACTCGGAATTACTGGGCGTAAAGCGTGCGTAGGTGGTGGTTTAAGTCTGTTGTGAAAGCCCTGGGCTCAACCTGGGAATTGCAGTGGATACTGGATCACTAGAGTGTGGTAGAGGGATGCGGAATTTCCGGTGTAGCAGTGAAATGCGTAGAGATCGGAAGGAACATCTGTGGCGAAGGCGGCATCCTGGGCCAACACTGACACTGAGGCACGAAAGCGTGGGGAGCAAACAGGATTAGATACCCCTGTAGTCC</w:t>
      </w:r>
    </w:p>
    <w:p w14:paraId="249A18C5">
      <w:pPr>
        <w:rPr>
          <w:rFonts w:hint="eastAsia"/>
        </w:rPr>
      </w:pPr>
      <w:r>
        <w:rPr>
          <w:rFonts w:hint="eastAsia"/>
        </w:rPr>
        <w:t>&gt;OTU025982</w:t>
      </w:r>
    </w:p>
    <w:p w14:paraId="5456E914">
      <w:pPr>
        <w:rPr>
          <w:rFonts w:hint="eastAsia"/>
        </w:rPr>
      </w:pPr>
      <w:r>
        <w:rPr>
          <w:rFonts w:hint="eastAsia"/>
        </w:rPr>
        <w:t>CCTACGGGAGGCTGCAGTGGGGAATCTTGCGCAATGGGCGAAAGCCTGACGCAGCAACGCCGCGTGGAGGATGAAGACCTTCGGGTCGTAAACTCCTTTCGACCGAGATGAATTTCCGCCGGCCTAACACGCCGGCGGGGTGACAGTATCGAGGGAAGCAGCCCCGGCTAACTCCGTGCCAGCAGCCGCGGTAATACGGGGGGGGCAAGCGTTGTTCGGATTCACTGGGTTTAAAGGGTGCGTAGGAGGGCAGGTAAGTCAGTGGTGAAAGCCCAGGGCTCAACCTTGGAATTGCCTTTGATACTGGCTGTCTTGAGTTCGGGAGAGGTGAGTGGAATGCCGAGTGTAGAGGTGAAATTCGTAGATATCAAGAGGAATACCGGTGGCGAAGGCGGGTAACTGGCCTAACACTGACACTCAGACCCGAAAGCGTGGGGATCAAACAGGATTAGATACCCGAGTAGTCC</w:t>
      </w:r>
    </w:p>
    <w:p w14:paraId="4B525148">
      <w:pPr>
        <w:rPr>
          <w:rFonts w:hint="eastAsia"/>
        </w:rPr>
      </w:pPr>
      <w:r>
        <w:rPr>
          <w:rFonts w:hint="eastAsia"/>
        </w:rPr>
        <w:t>&gt;OTU025983</w:t>
      </w:r>
    </w:p>
    <w:p w14:paraId="0630DADA">
      <w:pPr>
        <w:rPr>
          <w:rFonts w:hint="eastAsia"/>
        </w:rPr>
      </w:pPr>
      <w:r>
        <w:rPr>
          <w:rFonts w:hint="eastAsia"/>
        </w:rPr>
        <w:t>CCTACGGGAGGCAGCAGTGGGGAATATTGCGCAATGGGCGAAAGCCTGACGCAGCGACGCCGCGTGTGGGATGAAGGCCTTCGGGTCGTAAACCACTGTCGGGGGGGACGAAACCAATGACGGTACCCCCAAAGGAAGCACCGGCTAACTCTGTGCCAGCAGCCGCGGTAATACAGAGGGTGCAAACGTTGTTCGGAATTACTGGGCGTAAAGCGTGTGTAGGCGGCCTCGCAAGTCGGATGTGAAAGCCCTGGGCTCAACCCAGGAAGTGCACTCGATACTGCTTGGCTTGAGTCTCGGAGAGGTTGGTGGAATTCTCGGTGTAGCGGTGGAATGCGTAGAGATCCGGAAGAAGACCGGTGGCGAAGGCGGTCTGCTGGCGAGTACCTGACACTGAGGCGCGACAGCGTGGGGAGCAAACAGGATTAGATACCCCTGTAGTCC</w:t>
      </w:r>
    </w:p>
    <w:p w14:paraId="351B5007">
      <w:pPr>
        <w:rPr>
          <w:rFonts w:hint="eastAsia"/>
        </w:rPr>
      </w:pPr>
      <w:r>
        <w:rPr>
          <w:rFonts w:hint="eastAsia"/>
        </w:rPr>
        <w:t>&gt;OTU025984</w:t>
      </w:r>
    </w:p>
    <w:p w14:paraId="5B01121F">
      <w:pPr>
        <w:rPr>
          <w:rFonts w:hint="eastAsia"/>
        </w:rPr>
      </w:pPr>
      <w:r>
        <w:rPr>
          <w:rFonts w:hint="eastAsia"/>
        </w:rPr>
        <w:t>CCTACGGGGGGCAGCAGTGGGGAATCTTGCGCAATGGCCGAAAGGCTGACGCAGCGACGCCGCGTGTGGGATGAAGCTCTTCGGGGTGTAAACCACTGTTGCCCGGGACGAACGGGCGGATTAATCCGCCGTGACGGTACCGGGTGAGGAAGCACCGGCTAACTCCGTGCCAGCAGCCGCGGTAAGACGTAGGGAGCGAGCGTTGTCCGGATTCATTGGGCGTAAAGCGCGCGTAGGCGGTTTGGCAAGTCGGATGTGAAATCCCGAGGCTCAACCGTGGAGGGTCATTGGAAACTGGGAGACTTGAGTGCAGGAGAGAAAAGTGGAATTCCACGTGTAGCGGTGAAATGCGCAGATATCGGGAGGAACACCGGTGGCGAAGGCGGATCTCTGGGCCGGTACTGACGCTGAGGAGCGAAAGCGTGGGGAGCAAACAGGATTAGATACCCCAGTAGTCC</w:t>
      </w:r>
    </w:p>
    <w:p w14:paraId="7E151C3F">
      <w:pPr>
        <w:rPr>
          <w:rFonts w:hint="eastAsia"/>
        </w:rPr>
      </w:pPr>
      <w:r>
        <w:rPr>
          <w:rFonts w:hint="eastAsia"/>
        </w:rPr>
        <w:t>&gt;OTU025985</w:t>
      </w:r>
    </w:p>
    <w:p w14:paraId="4DD497F5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TTAACCTAATACGTTAGTGTTTTGACGTTACCGACAGAATAAGCACCGGCTAACTTCGTGCCAGCAGCCGCGGTAATACGTAGGGGCCGAGCGTTGTCCGGAGTTATTGGGCGTAAAGCGCGCGCAGGCGGCTTCGCGCGTCCGACGTGAAAGCCCCCGGCTTAACCGGGGAGGGTCGTTGGGTACGGCGGAGCTTGAGGGCGGGAGAGGGTGGTGGAATTCCCGGTGTAGCGGTGGAATGCGTAGAGATCGGGAAGAACATCGGTGGCGAAGGCGGCCAGCTGGGCCGTTGCTGACGCTGAGGCGCGACAGCGTGGGGAGCAAACAGGATTAGATACCCCTGTAGTCC</w:t>
      </w:r>
    </w:p>
    <w:p w14:paraId="58265D29">
      <w:pPr>
        <w:rPr>
          <w:rFonts w:hint="eastAsia"/>
        </w:rPr>
      </w:pPr>
      <w:r>
        <w:rPr>
          <w:rFonts w:hint="eastAsia"/>
        </w:rPr>
        <w:t>&gt;OTU025986</w:t>
      </w:r>
    </w:p>
    <w:p w14:paraId="2AE488E9">
      <w:pPr>
        <w:rPr>
          <w:rFonts w:hint="eastAsia"/>
        </w:rPr>
      </w:pPr>
      <w:r>
        <w:rPr>
          <w:rFonts w:hint="eastAsia"/>
        </w:rPr>
        <w:t>CCTACGGGGGGCAGCAGTGGGGAATTTTGCGCAATGGGCTAACGCCTGACGCAGCAACGCCGCGTGGAGGATGAAGGTCTTTGGATTGTAAACTCCTGTCAGCAGGGAAAAAGCGACCAGACCTAATACGTCTGGGAGTTGATTGTACCTGCAGAGGAAGCCCCGGCTAACTCTGTGCCAGCAGCCGCGGTAATACAGAGGGTGCAAGCGTTGTTCGGAATTACTGGGCGTAAAGCGCGTGTAGGCGGTCCAGCAAGTCGGGTGTGAAATCCCTGGGCTCAACCCAGGAACTGCGTCCGAGACTGGGAGGCTAGAATCCGGGAGAGGGATGTGGAATTCCAGGTGTAGCGGTGAAATGCGTAGATATCTGGAGGAACATCGGTGGCGAAGGCGGCATCCTGGACCGGTATTGACGCTGAGGCGCGAAAGCCAGGGGAGCAAACGGGATTAGATACCCCGGTAGTCC</w:t>
      </w:r>
    </w:p>
    <w:p w14:paraId="3FEE9728">
      <w:pPr>
        <w:rPr>
          <w:rFonts w:hint="eastAsia"/>
        </w:rPr>
      </w:pPr>
      <w:r>
        <w:rPr>
          <w:rFonts w:hint="eastAsia"/>
        </w:rPr>
        <w:t>&gt;OTU025987</w:t>
      </w:r>
    </w:p>
    <w:p w14:paraId="1EEC252A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TCTTTCAGTAGGGAAGAAGCGAGAGTGACGGTACCTGCAGAAGAAGCGCCGGCTAACTACGTGCCAGCAGCCGCGGTAATACGTAGGGCGCAAGCGTTGTCCGGAATTACTGGGCGTAAAGCGCACGTAGGCGGCTTTGTAAGTTAGAGGTGAAAGCCCGGAGCTCAACTCCGGAACTGCCTTTAAGACTGCATCGCTAGAACGTTGGAGAGGTGAGTGGAATTCCAAGTGTAGCGGTGAAATGCGTAGAGATTTGGAGGAACACCAGTGGCGAAGGCGACTTTCTGGTCTGTAACTGACGCTGAGGCGCGAAAGCGTGGGGAGCAAACAGGATTAGATACCCGTGTAGTCC</w:t>
      </w:r>
    </w:p>
    <w:p w14:paraId="02CF3629">
      <w:pPr>
        <w:rPr>
          <w:rFonts w:hint="eastAsia"/>
        </w:rPr>
      </w:pPr>
      <w:r>
        <w:rPr>
          <w:rFonts w:hint="eastAsia"/>
        </w:rPr>
        <w:t>&gt;OTU025988</w:t>
      </w:r>
    </w:p>
    <w:p w14:paraId="06D15B5C">
      <w:pPr>
        <w:rPr>
          <w:rFonts w:hint="eastAsia"/>
        </w:rPr>
      </w:pPr>
      <w:r>
        <w:rPr>
          <w:rFonts w:hint="eastAsia"/>
        </w:rPr>
        <w:t>CCTACGGGGGGCTGCAGTGAGGAATCTTCCACAATGGACGAAAGTCTGATGGAGCAACTCCGCGTGCAGGATGAAGGCCCTAGGGTCGTAAACTGCTTTTATGAGTGAAGAATATGACGGTAACTCATGAATAAGGGTCGGCTAACTACGTGCCAGCAGCCGCGGTCATACGTAGGACCCAAGCGTTATCCGGAGTTACTGGGCGTAAAGCGCGGGCAGGCGGTCTGACAAGTCTGATGTGAAATCACCCAGCTTAACTGGGCGAGGCCATTGGAAACTGACAGGCTGGAGGGCAGTAGAGGCAGGCGGAATTCCGGGTGGAGTGGTGAAATGCGTAGAGATCCGGAAGAACACCGGTGGCGAAGGCGGCCTGCTGGGACATGGCTGACGCTGAGGCGCGACAGCGTGGGGAGCAAACAGGATTAGATACCCGGGTAGTCC</w:t>
      </w:r>
    </w:p>
    <w:p w14:paraId="5AEB930F">
      <w:pPr>
        <w:rPr>
          <w:rFonts w:hint="eastAsia"/>
        </w:rPr>
      </w:pPr>
      <w:r>
        <w:rPr>
          <w:rFonts w:hint="eastAsia"/>
        </w:rPr>
        <w:t>&gt;OTU025989</w:t>
      </w:r>
    </w:p>
    <w:p w14:paraId="73979644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TTTCGGATCGTAAACTCCTGTCGAATGGGACGAAAAAATTGCGGGTTAACAGCCCGTGGTTCTGACGGTACCGTTAAAGGAAACCCCGGCTAACTCCGTGCCAGCAGCCGCGGTAATACGGGGGGGGTAAGCGTTGTTCGGAATTACTGGGCGTAAAGGGCTCGTAGGCGGCCACTCAAGTCGAATGTGAAACCTCGAGGCTCAACCTCGAGCCTGCATTCGATACTGGGCGGCTAGAGTCTGGTAGGGGGATCTGGAATTCCTGGTGTAGCGGTGGAATGCGCAGATATCAGGAGGAACACCGGTGGCGAAGGCGGGATCCTGGGCCAGTACTGACGCTGAGGAGCGAAAGCGTGGGGAGCAAACAGGATTAGATACCCTGGTAGTCC</w:t>
      </w:r>
    </w:p>
    <w:p w14:paraId="740AB1F4">
      <w:pPr>
        <w:rPr>
          <w:rFonts w:hint="eastAsia"/>
        </w:rPr>
      </w:pPr>
      <w:r>
        <w:rPr>
          <w:rFonts w:hint="eastAsia"/>
        </w:rPr>
        <w:t>&gt;OTU025990</w:t>
      </w:r>
    </w:p>
    <w:p w14:paraId="7297B98E">
      <w:pPr>
        <w:rPr>
          <w:rFonts w:hint="eastAsia"/>
        </w:rPr>
      </w:pPr>
      <w:r>
        <w:rPr>
          <w:rFonts w:hint="eastAsia"/>
        </w:rPr>
        <w:t>CCTACGGGCGGCTGCAGTCGGGAATTTTGGGCAATGGGCGCAAGCCTGACCCAGCAACGCCGCGTGAAGGAAGAAGTCTTTCGGGATGTAAACTTCGAAAGAATGGGAAGAAACAAATGACGGTACCTAACGAATCAGCATCGGCTAACTCCGTGCCAGCAGCCGCGGTAAGACGGAGGATGCAAGCGTTATCCGGAATCATTGGGCGTAAAGCGTCCGCAGGTGGTCGTTCAAGTCTGCCGTTAAAGACCGGGGCTCAACCCCAGAAAGGCGGTGGAAACTGAAGGACTAGAGTGCGGTAGGGGCAGAGGGAATTCCCGGTGTAGCGGTGAAATGCGTAGAGATCGGGAAGAACACCGGTGGCGAAAGCGCTCTGCTGGGCCGCAACTGACACTCAGGGACGAAAGCTAGGGGAGCGAATGGGATTAGATACCCGGGTAGTCC</w:t>
      </w:r>
    </w:p>
    <w:p w14:paraId="19AA627B">
      <w:pPr>
        <w:rPr>
          <w:rFonts w:hint="eastAsia"/>
        </w:rPr>
      </w:pPr>
      <w:r>
        <w:rPr>
          <w:rFonts w:hint="eastAsia"/>
        </w:rPr>
        <w:t>&gt;OTU025991</w:t>
      </w:r>
    </w:p>
    <w:p w14:paraId="5D9D3BB5">
      <w:pPr>
        <w:rPr>
          <w:rFonts w:hint="eastAsia"/>
        </w:rPr>
      </w:pPr>
      <w:r>
        <w:rPr>
          <w:rFonts w:hint="eastAsia"/>
        </w:rPr>
        <w:t>CCTACGGGGGGCTGCAGTCGAGAGGCTTCGGCAATGGGGGAAACCCTGACCGAGCGACGCCGCGTGGAGGATGAAGGCCCTTGGGTCGTAAACTCCTTTCGTGGGGAAAGAATGTGTCCGGGGTGAATAATCCCGGGCATTGACGGTACCCCAAGAAGAAGCTCCGGCTAACTCCGTGCCAGCAGCCGCGGTAATACGGGGGGAGCAAGCGTTGTTCGGAATCACTGGGCGTAAAGGGAGTCTAGGCGGTTTGGTAAGTGGGATGTGAAATGCCCCGGCTCACCCGGGGACCGGCATCCCAAACTGCTGAGCTTGAGTACAGACGAGGTAGGCGGAATTTATGGTGTAGCGGTGAAATGCATAGATACCATAAAGAACACCTATTGCGAAGGCAGCTTACTAGGCTGTAACTGACGCTGAGGCACGAAAGCGTGGGGATCAAACAGGATTAGATACCCGAGTAGTCC</w:t>
      </w:r>
    </w:p>
    <w:p w14:paraId="771C1DC6">
      <w:pPr>
        <w:rPr>
          <w:rFonts w:hint="eastAsia"/>
        </w:rPr>
      </w:pPr>
      <w:r>
        <w:rPr>
          <w:rFonts w:hint="eastAsia"/>
        </w:rPr>
        <w:t>&gt;OTU025992</w:t>
      </w:r>
    </w:p>
    <w:p w14:paraId="4B0BF2B5">
      <w:pPr>
        <w:rPr>
          <w:rFonts w:hint="eastAsia"/>
        </w:rPr>
      </w:pPr>
      <w:r>
        <w:rPr>
          <w:rFonts w:hint="eastAsia"/>
        </w:rPr>
        <w:t>CCTACGGGTGGCTGCAGTAAGGAATATTGGTCAATGGACGCAAGTCTGAACCAGCCATGCCGCGTGAAGGATGAAGGTCCTCTGGATTGTAAACTTCTTTTATATGGGACGAAACCTGGGAATTCCTTCCCAATTGACGGTACCATAGGAATAAGCACCGGCTAACTCCGTGCCAGCAGCCGCGGTAAGACGGAGGGGGCAAGCGTTGTTCGGAATTATTGGGCGTAAAGGGCTCGTAGGCGGACCGGTAAGTCTGATGTGAAATCTCCACTGCTCAACAGGGAGAGGTCATTGGATACTGCCGGTCTGGAGTGCGGCAGAGGACCATGGAATTCCAGGTGTAGCGGTGGAATGCGTAGATATCTGGAAGAACACCGGTGGCGAAGGCGGTGGTCTGGGCCGTGACTGACGCTGAGGAGCGAAAGCCAGGGGAGCAAACAGGATTAGATACCCCTGTAGTCC</w:t>
      </w:r>
    </w:p>
    <w:p w14:paraId="74F9E412">
      <w:pPr>
        <w:rPr>
          <w:rFonts w:hint="eastAsia"/>
        </w:rPr>
      </w:pPr>
      <w:r>
        <w:rPr>
          <w:rFonts w:hint="eastAsia"/>
        </w:rPr>
        <w:t>&gt;OTU025993</w:t>
      </w:r>
    </w:p>
    <w:p w14:paraId="36A05169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TTCGGGATGTAAACTTCGCAAGAACGGGAAGAATAAGTAAGGGTTAATATCTCTTACGATGACGGTACTGTTTGTAAGCTCCGGCTAACTCCGTGCCAGCAGCCGCGGTAATACGGGGGGAGCAAGCGTTGTTCGGATTTATTGGGTTTAAAGGGTGCGTAGGCGGTCCAGTAAGTCAGCGGTGAAATCCCGACGCTCAACGTCGGAATTGCCGTTGATACTGTTGGACTTGAGTTCGATCGAGGTCGTTGGAACGCGTAGTGTAGCGGTGAAATGCTTAGATATTACGCAGAACACCGATTGCGAAGGCAGATGGCTAGGTCGCGACTGACGCTGAGGCACGAAAGTGCGGGGATCAAACAGGATTAGATACCCTTGTAGTCC</w:t>
      </w:r>
    </w:p>
    <w:p w14:paraId="3289ACA0">
      <w:pPr>
        <w:rPr>
          <w:rFonts w:hint="eastAsia"/>
        </w:rPr>
      </w:pPr>
      <w:r>
        <w:rPr>
          <w:rFonts w:hint="eastAsia"/>
        </w:rPr>
        <w:t>&gt;OTU025994</w:t>
      </w:r>
    </w:p>
    <w:p w14:paraId="76978F23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TTCGGGTCGTAAAGCTCTGTGGAGAGGGAAGAACCCTTGCAGCATCAGATCCTGCAAGTTGACGGTACCTCTTTAGCAAGCACCGGCTAACTCCGTGCCAGCAGCCGCGGTAATACGGAGGGTGCAAGCGTTGTCCGGAATTATTGGGCGTAAAGAGCTCGTAGGCGGCTCGTCGCGTCGACCGTGAAAACCCGCGGCTTAACTGCGGGCTTGCGGTTGATACGGGCGGGCTAGAGTTCGGTAGGGGAGACTGGAATTCCTGGTGTAGCGGTGGAATGCGCAGATATCAGGAGGAACACCAATAGCGAAGGCAGCTCGCTGGGACGGTATTGACGCTAAGGCGCGAAAGCGTGGGGAGCAAACAGGATTAGATACCCGGGTAGTCC</w:t>
      </w:r>
    </w:p>
    <w:p w14:paraId="7EB1FA10">
      <w:pPr>
        <w:rPr>
          <w:rFonts w:hint="eastAsia"/>
        </w:rPr>
      </w:pPr>
      <w:r>
        <w:rPr>
          <w:rFonts w:hint="eastAsia"/>
        </w:rPr>
        <w:t>&gt;OTU025995</w:t>
      </w:r>
    </w:p>
    <w:p w14:paraId="3C8EF6F3">
      <w:pPr>
        <w:rPr>
          <w:rFonts w:hint="eastAsia"/>
        </w:rPr>
      </w:pPr>
      <w:r>
        <w:rPr>
          <w:rFonts w:hint="eastAsia"/>
        </w:rPr>
        <w:t>CCTACGGGCGGCAGCAGTCGAGAATTTTTCTCAATGGGCGCAAGCCTGAAGGAGCGACGCCGCGTGGGGGATGAATGGCTTCGGCCCGTAAACCCCTGTCATTTGCGATCAATGCGCATTGTTTAAGAGATGATGCGTTGATAGTAGCGGAAGAGGAAGGGACGGCTAACTCTGTGCCAGCAGCCGCGGTAATACAGAGGTCCCAAGCGTTGTTCGGATTCACTGGGCGTAAAGGGTGCGTAGGCGGCCGGGTAAGTCTGTTGTGAAATCCCGCAGCTTAACTGCGGAACTGCAGTGGATACTGCAGGGCTTGAGTACAGACGAGGTAGGCGGAATTGATGGTGTAGCGGTGAAATGCATAGATACCATCAAGAACCCCGATTGCGAAGGCAGCTTACTAGGCTGTAACTGACGCTGAGGCACGAAAGCGTGGGGAGCGAACAGGATTAGATACCCCGGTAGTCC</w:t>
      </w:r>
    </w:p>
    <w:p w14:paraId="0CCB93B5">
      <w:pPr>
        <w:rPr>
          <w:rFonts w:hint="eastAsia"/>
        </w:rPr>
      </w:pPr>
      <w:r>
        <w:rPr>
          <w:rFonts w:hint="eastAsia"/>
        </w:rPr>
        <w:t>&gt;OTU025996</w:t>
      </w:r>
    </w:p>
    <w:p w14:paraId="13893D88">
      <w:pPr>
        <w:rPr>
          <w:rFonts w:hint="eastAsia"/>
        </w:rPr>
      </w:pPr>
      <w:r>
        <w:rPr>
          <w:rFonts w:hint="eastAsia"/>
        </w:rPr>
        <w:t>CCTACGGGTGGCAGCAGTGGGGAATATTGCGCAATGGGCGGAAGCCTGACGCAGCGACGCCGCGTGGGGGATGACGGCCTTCGGGTTGTAAACCTCTTTCGGCAGGGACGAAATTGACGTGTACCTGCAGAAGAAGCGCCGGCTAACTCCGTGCCAGCAGCCGCGGTAACACGTAGGAGGCGAGCGTTGTCCGGAATCATTGGGCGTAAAGAGCGCGCAGGCGGCCCGGCAAGTCGGGTGTGAAATCTCCCGGCTCAACTGGGAGAGGACGCCTAAGACTGCTGGGCTAGAGGGTGGTAGAGGGGTGTGGAATTCCGGGTGTAGTGGTGAAATGCGTAGAGATCCGGAGGAACACCAGAGGCGAAGGCGGCACCCTAAGCCGTACCTGACACTGAGACGCGACAGCACGGGGAGCGAACGGGATTAGATACCCTAGTAGTCC</w:t>
      </w:r>
    </w:p>
    <w:p w14:paraId="06CACE9A">
      <w:pPr>
        <w:rPr>
          <w:rFonts w:hint="eastAsia"/>
        </w:rPr>
      </w:pPr>
      <w:r>
        <w:rPr>
          <w:rFonts w:hint="eastAsia"/>
        </w:rPr>
        <w:t>&gt;OTU025997</w:t>
      </w:r>
    </w:p>
    <w:p w14:paraId="7580CC9C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TTTTCGGATCGTAAACTCCTTTCGATCGGGACGAATGGCTGGGAACCTAATACGTTTCCGGATTGACGGTACCGAGAGAAGAAGCCCCGGCTAACTCCGTGCCAGCAGCCGCGGTAATACGGGGGGGGCAAGCGTTGTTCGGAATTACTGGGCGTAAAGGGCGCGTAGGCGGCCTGCTAAGTCACACGTGAAATCTCTGAGCTTAACTCGGAACGGTCAGATGATACTACTTTGCTAGAGTGCAGAAGGGGCAATCGGAATTCTTGGTGTAGCGGTGAAATGCGTAGATATCAAGAGGAACACCGGTGGCGAAGGCGCTCATCTGGCCCAATACTGACGCTGAGGCGCGAAAGCTAGGGGAGCAAACGGGATTAGATACCCCAGTAGTCC</w:t>
      </w:r>
    </w:p>
    <w:p w14:paraId="29B52B2D">
      <w:pPr>
        <w:rPr>
          <w:rFonts w:hint="eastAsia"/>
        </w:rPr>
      </w:pPr>
      <w:r>
        <w:rPr>
          <w:rFonts w:hint="eastAsia"/>
        </w:rPr>
        <w:t>&gt;OTU025998</w:t>
      </w:r>
    </w:p>
    <w:p w14:paraId="701B4B25">
      <w:pPr>
        <w:rPr>
          <w:rFonts w:hint="eastAsia"/>
        </w:rPr>
      </w:pPr>
      <w:r>
        <w:rPr>
          <w:rFonts w:hint="eastAsia"/>
        </w:rPr>
        <w:t>CCTACGGGAGGCTGCAGTGGGGAATATTGGACAATGGGCGAAAGCCTGATCCAGCAACGCCGCGTGAGGGATGACGGCCTTCGGGTTGTAAACCTCTTTCAGTACCGACGAAGCGCCAATAACGGTGGTGACGGTAGGTACAGAAGAAGGACCGGCCAACTACGTGCCAGCAGCCGCGGTAATACGTAGGGTCCGAGCGTTGTCCGGAATTATTGGGCGTAAAGGGCTCGTAGGCGGCTTAGTAAGTCGGGTGTGAAACCCTCAGGCTCAACCTGGGGACGCCACCCGATACTGCTATAGCTAGAGTCCAGTAGGGGAGTGCGGAATTCCCGGTGTAGCGGTGAAATGCGCAGATATCGGGAGGAACACCAGTAGCGAAGGCGGCTCGCTGGGCCATTCCTGACGCTGAGACGCGAAAGCGTGGGGAGCAAACAGGATTAGATACCCTAGTAGTCC</w:t>
      </w:r>
    </w:p>
    <w:p w14:paraId="257ADC95">
      <w:pPr>
        <w:rPr>
          <w:rFonts w:hint="eastAsia"/>
        </w:rPr>
      </w:pPr>
      <w:r>
        <w:rPr>
          <w:rFonts w:hint="eastAsia"/>
        </w:rPr>
        <w:t>&gt;OTU025999</w:t>
      </w:r>
    </w:p>
    <w:p w14:paraId="3AD3BCC9">
      <w:pPr>
        <w:rPr>
          <w:rFonts w:hint="eastAsia"/>
        </w:rPr>
      </w:pPr>
      <w:r>
        <w:rPr>
          <w:rFonts w:hint="eastAsia"/>
        </w:rPr>
        <w:t>CCTACGGGTGGCTGCAGTGGGGAATATTGGGCAATGGGGGAAACCCTGACCCAGCAACGCCGCGTGAGGGAAGAAGGTTTTCGGATCGTAAACCTCTGTCCTCAGGGACGAAGAAATGACGGTACCTGAGGAGGAAGCCCCGGCTAACTACGTGCCAGCAGCCGCGGTAATACGTAGGGGGCAAGCGTTGTCCGGAATGATTGGGCGTAAAGGGCGCGTAGGCGGCCTGTTAAGTCTGGAGTGAAAGTCCTGCTTTCAAGGTGGGAATTGCTTTGGAAACTGGCGGGCTGGAGTGCAGGAGAGGTTAGCGGAATTCCCAGTGTAGAGGTGAAATTCGTAGATATTGGGAAGAACACCAGTGGCGAAGGCGGCTATCTGGCCCGTGATTGACGCTGAGGCGCGAAAGCGTGGGGAGCAAACAGGATTAGATACCCCAGTAGTCC</w:t>
      </w:r>
    </w:p>
    <w:p w14:paraId="47B235AB">
      <w:pPr>
        <w:rPr>
          <w:rFonts w:hint="eastAsia"/>
        </w:rPr>
      </w:pPr>
      <w:r>
        <w:rPr>
          <w:rFonts w:hint="eastAsia"/>
        </w:rPr>
        <w:t>&gt;OTU026000</w:t>
      </w:r>
    </w:p>
    <w:p w14:paraId="2B2E2C2E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CTCCTGTCGACCGGGACGAACGCAGTCGGGCCCAATACGCCCGGCTGTCGACTGTACCGGTGGAGGAAGCCACGGCTAACTCTGTGCCAGCAGCCGCGGTAATACAGAGGTGGCAAGCGTTGTTCGGAATTACTGGGCGTAAAGCGCGCGTAGGCGGTTCGGTAAGTCGGTGGTGAAAACCCGGAGCTCAACTCCGGGCCTGCCTCCGATACTGCCGGACTGGAGGCAGGTAGGGGAGAGTGGAATTCCCGGTGTAGCGGTGAAATGCGTAGAGATCGGGAGGAACACCTATGGCGAAAGCAGGCTTCTGGGCATTAACTGACGCTGAGGAGCGAAAGCATGGGGAGCGAACAGGATTAGATACCCCTGTAGTCC</w:t>
      </w:r>
    </w:p>
    <w:p w14:paraId="152C415A">
      <w:pPr>
        <w:rPr>
          <w:rFonts w:hint="eastAsia"/>
        </w:rPr>
      </w:pPr>
      <w:r>
        <w:rPr>
          <w:rFonts w:hint="eastAsia"/>
        </w:rPr>
        <w:t>&gt;OTU026001</w:t>
      </w:r>
    </w:p>
    <w:p w14:paraId="7749D433">
      <w:pPr>
        <w:rPr>
          <w:rFonts w:hint="eastAsia"/>
        </w:rPr>
      </w:pPr>
      <w:r>
        <w:rPr>
          <w:rFonts w:hint="eastAsia"/>
        </w:rPr>
        <w:t>CCTACGGGTGGCTGCAGCCAGGAATCTTGGGCAATGGGCGCAAGCCTGACCCAGCAACACCGTGTGGGCGATGAAGGCCTTCGGGTCGTAAAGCCCTGTTGATAGGGACGAAGGGCGAAGGGTTAATAGCCCCTAGCCTGACGGTACCTTTCGAGGAAGCCCCGGCTAACTACGTGCCAGCAGCCGCGGTAATACGAAGGTGGCAAGCGTTGTTCGGATTTACTGGGCGTACAGGGTGTGTAGGCGGTTTGGTAAGCCTTTTGTGAAAGCTTCGGGCCTAACCCGGAAAGCGCAGAGGGGACTGCCAGGCTAGAGGACGGGAGAGGAGCGCGGAATTCCCGGTGTAGCGGTGAAATGCGCAGATATCGGGAGGAACACCTATGGCGAAGGCAGCTCGCTGGGACGTTACTGACGCTGAGACGCGAAAGCGTGGGGAGCAAACAGGATTAGATACCCGTGTAGTCC</w:t>
      </w:r>
    </w:p>
    <w:p w14:paraId="3E0432EB">
      <w:pPr>
        <w:rPr>
          <w:rFonts w:hint="eastAsia"/>
        </w:rPr>
      </w:pPr>
      <w:r>
        <w:rPr>
          <w:rFonts w:hint="eastAsia"/>
        </w:rPr>
        <w:t>&gt;OTU026002</w:t>
      </w:r>
    </w:p>
    <w:p w14:paraId="1A357389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CGAAGCGCAAGTGACGGTACCTGCAGAAGAAGCACCGGCTAACTACGTGCCAGCAGCCGCGGTAATACGAAGGTCCCGAGCGTTGTTCGGAATCACTGGGCGTAAAGGGCGCGTAGGTGGCGAGGCAAGCGTGCGGTGAAAGCCCGTGGCTCAACTGCGGGCTTGCAGCCGATACGGGCAGGCTGGAGTTCGGTAGGGGAGACTGGAATTCCTGGTGTAGCGGTGAAATGCGCAGATATCAGGAGGAACACCAGCGGCGAAGGCGGCGCTCTGGGCTGGCACTGACGCTGAGGAGCGAAAGCGTGGGGAGCGAACGGGATTAGATACCCCAGTAGTCC</w:t>
      </w:r>
    </w:p>
    <w:p w14:paraId="3F9EED72">
      <w:pPr>
        <w:rPr>
          <w:rFonts w:hint="eastAsia"/>
        </w:rPr>
      </w:pPr>
      <w:r>
        <w:rPr>
          <w:rFonts w:hint="eastAsia"/>
        </w:rPr>
        <w:t>&gt;OTU026003</w:t>
      </w:r>
    </w:p>
    <w:p w14:paraId="52944CE3">
      <w:pPr>
        <w:rPr>
          <w:rFonts w:hint="eastAsia"/>
        </w:rPr>
      </w:pPr>
      <w:r>
        <w:rPr>
          <w:rFonts w:hint="eastAsia"/>
        </w:rPr>
        <w:t>CCTACGGGGGGCTGCAGTAGGGAATCTTCCGCAATGGACGCAAGTCTGACGGAGCAACGCCGCGTGAGTGATGAAGGTTTTCGGATCGTAAAGCTCTGTTGCCCTAGACGAACAGCAAGGAGAGTAACTGCTCTTTGTGTGACGGTATAGGAGAAGAAAGCCCCGGCTAACTACGTGCCAGCAGCCGCGGTAATACGGAGGGTGCAAACGTTGCTCGGAATCATTGGGCGTAAAGCGCACGTAGGCGGTCCGGTAAGTCGGATGTGAAATCCCTCGGCTCAACCGAGGAAGTGCATCCGAAACTGTCGGGCTTGAGTACGGAAGAGGGTCTCGGAATTCCCAGTGTAGCGGTGAAATGCGTAGATATTGGGAGGAACATCGGTGGCGAAGGCGGCTACCTGGACGGGTACTGACGCTGAGGCGCGAAAGCTAGGGGAGCAAACAGGATTAGATACCCCAGTAGTCC</w:t>
      </w:r>
    </w:p>
    <w:p w14:paraId="163D3418">
      <w:pPr>
        <w:rPr>
          <w:rFonts w:hint="eastAsia"/>
        </w:rPr>
      </w:pPr>
      <w:r>
        <w:rPr>
          <w:rFonts w:hint="eastAsia"/>
        </w:rPr>
        <w:t>&gt;OTU026004</w:t>
      </w:r>
    </w:p>
    <w:p w14:paraId="4E11D615">
      <w:pPr>
        <w:rPr>
          <w:rFonts w:hint="eastAsia"/>
        </w:rPr>
      </w:pPr>
      <w:r>
        <w:rPr>
          <w:rFonts w:hint="eastAsia"/>
        </w:rPr>
        <w:t>CCTACGGGTGGCTGCAGTTCAGAATCTTGCACAATGGGCGAAAGCCTGATGCAGCCATGCCGCGTGTGCGAAGAAGGTCTTCGGATCGTAAAGCACTGTCAGGGGGAAAGATAATGACGGTACCCCCAAAGGAAGCCACGGCTAATTACGTGCCAGCAGCCGCGGTAATACGTAAGTGGCGAGCGTTATCCGGAATCACTGGGCGTAAAGCGTTCGTAGGCGGCGTGGCAAGTCGGATTTGAAATCCCGGGGCTCAACTCCGGAACTGGATCCGAAACTGTCATGCTGGAGCGTGTCAGAGGATAGCGGAATTCCCGGTGTAGCGGTAATATGCGTAGATATCGGGAGGAACACCTGTGGCGAAAGCGGCTTTCTGGTCTGTAACTGACGCTGAGGCGCGAAAGCGTGGGGAGCAAACAGGATTAGATACCCGTGTAGTCC</w:t>
      </w:r>
    </w:p>
    <w:p w14:paraId="2C9D9D56">
      <w:pPr>
        <w:rPr>
          <w:rFonts w:hint="eastAsia"/>
        </w:rPr>
      </w:pPr>
      <w:r>
        <w:rPr>
          <w:rFonts w:hint="eastAsia"/>
        </w:rPr>
        <w:t>&gt;OTU026005</w:t>
      </w:r>
    </w:p>
    <w:p w14:paraId="39545523">
      <w:pPr>
        <w:rPr>
          <w:rFonts w:hint="eastAsia"/>
        </w:rPr>
      </w:pPr>
      <w:r>
        <w:rPr>
          <w:rFonts w:hint="eastAsia"/>
        </w:rPr>
        <w:t>CCTACGGGGGGCTGCAGTGAGGAATATTGCGCAATGGGCGACAGCCTGACGCAGCGACGCCGCGTGGGGGATGAAGGTCTTCGGATTGTAAACCCCTTTCGGGAGGGAAGATGGAACAGGCAACTGTTCGGACGGTACCTCCAGAAGCAGCCACGGCTAACTACGTGCCAGCAGCCGCGGTAACACGTAGGGGGCGAGCGTTGTCCGGAATCATTGGGCGTAAAGAGCTCGTAGGCGGTTGTCTAAGTTTGGTGTGAAATCTCCCGGCTTAACCGGGAGGGTGCGCCGAAGACTGGGGGACTGGAGTATGGGAGAGGTAAGCGGAATTCCTGGTGTAGCGGTGAAATGCGTAGATATCAGGAGGAACACCAATGGCGAAGGCAGGTCTCTGGGCCACAACTGACGCTGAGGAGCGAAAGCGTGGGGAGCAAACAGGATTAGATACCCCTGTAGTCC</w:t>
      </w:r>
    </w:p>
    <w:p w14:paraId="3D822877">
      <w:pPr>
        <w:rPr>
          <w:rFonts w:hint="eastAsia"/>
        </w:rPr>
      </w:pPr>
      <w:r>
        <w:rPr>
          <w:rFonts w:hint="eastAsia"/>
        </w:rPr>
        <w:t>&gt;OTU026006</w:t>
      </w:r>
    </w:p>
    <w:p w14:paraId="4B0BCFF8">
      <w:pPr>
        <w:rPr>
          <w:rFonts w:hint="eastAsia"/>
        </w:rPr>
      </w:pPr>
      <w:r>
        <w:rPr>
          <w:rFonts w:hint="eastAsia"/>
        </w:rPr>
        <w:t>CCTACGGGCGGCAGCAGCTAGGAATCTTGGGAATGGGCGAAAGCCTGACCCAGCAACGCCGCGTGGGCGATGAAGGCCTTCGGGTCGTAAAGCCCTTTTGAGGGGGACGATGATGACGGTACCCCTCGAATAAGCCACGGCTAACTACGTGCCAGCAGCCGCGGTAATACGTAGGTGGCAAGCGTTGTCCGGATTTACTGGGTGTAAAGCGCGTGCAGGCGGTTCGTTAAGTTGGATGTGAAAGCCTCTGGCTCAACCGGGGGAGGACAGCCGTGACTGGCCGTCTAGAGGGCGGACGAGGGGTGTGGAATTCCGGGTGTAGTGGTGGAATGCGTAGAGATCCGGAAGAACACCGGTGGCGAAGGCGGTCCGCTGGGGTGGTGCTGACGCTGAGGCGCGACAGCGTGGGGAGCAAACAGGATTAGATACCCTTGTAGTCC</w:t>
      </w:r>
    </w:p>
    <w:p w14:paraId="5A6B534E">
      <w:pPr>
        <w:rPr>
          <w:rFonts w:hint="eastAsia"/>
        </w:rPr>
      </w:pPr>
      <w:r>
        <w:rPr>
          <w:rFonts w:hint="eastAsia"/>
        </w:rPr>
        <w:t>&gt;OTU026007</w:t>
      </w:r>
    </w:p>
    <w:p w14:paraId="6A373EC0">
      <w:pPr>
        <w:rPr>
          <w:rFonts w:hint="eastAsia"/>
        </w:rPr>
      </w:pPr>
      <w:r>
        <w:rPr>
          <w:rFonts w:hint="eastAsia"/>
        </w:rPr>
        <w:t>CCTACGGGCGGCTGCAATGAGGGATATTGCGCAATGGGGGAAACCCTGACGCAGCGACGCCGCGTGGGTGAGGAAGTCCTTCGGGATGTAAAGCCCTTTTCTCGGGGATGATTAAAGACAGTACCCGAGGAAGAAGCCCCGGCTAACTACGTGCCAGCAGCCGCGGTAATACGTAGGGGGCAAGCGTTGTCCGGATTTACTGGGCGTAAAGCGCGCGTAGGCGGAAGGACAAGCGGGGCCTGAAAGCCCCCGGCTCAACCGGGGAGGGTGGCCGCGAACTGTCTTTCTTGAGGGCGACAGAGGCGTGTGGAATTCCGGGAGTAGCGGTGAAATGCGTAGAGATCCGGAGGAACACCCGTGGCGAAGGCGGCACGCTGGGTCGCCCCTGACGCTGAGGCGCGAAAGCGTGGGGAGCGAACGGGATTAGATACCCCGGTAGTCC</w:t>
      </w:r>
    </w:p>
    <w:p w14:paraId="55784054">
      <w:pPr>
        <w:rPr>
          <w:rFonts w:hint="eastAsia"/>
        </w:rPr>
      </w:pPr>
      <w:r>
        <w:rPr>
          <w:rFonts w:hint="eastAsia"/>
        </w:rPr>
        <w:t>&gt;OTU026008</w:t>
      </w:r>
    </w:p>
    <w:p w14:paraId="1B96308D">
      <w:pPr>
        <w:rPr>
          <w:rFonts w:hint="eastAsia"/>
        </w:rPr>
      </w:pPr>
      <w:r>
        <w:rPr>
          <w:rFonts w:hint="eastAsia"/>
        </w:rPr>
        <w:t>CCTACGGGAGGCAGCAGTGGGGAATATTGGACAATGGGGGCAACCCTGATCCAGCAATGCCGCGTGTGTGAAGAAGGCCTGAGGGTTGTAAAGCACTTTCGCTGGGGAGGAGTGAATGCTAGGTTAAGAGCTAAGCATTTGGACGTTACCCAGATAAGAAGCACCGGCTAACTCCGTGCCAGCAGCCGCGGTAATACGGAGGGTGCGAGCGTTAATCGGAATTACTGGGCGTAAAGGGTGCGTAGGTGGTCTGATAAGTTAGCTGTGAAAGTCCTGGGCTTAACCTGGGAAGGTCAGCTAAGACTGTGAGACTTAGAGTATAGGAGAGGGTAGTGGAATTTCCGGTGTAGCGGTGAAATGCGTAGAGATCGGAAGGAACACCAGTGGCGAAGGCGGCTACCTGGCCTAATACTGACACTGAGGCACGAAAGCGTGGGGAGCAAACAGGATTAGATACCCGGGTAGTCC</w:t>
      </w:r>
    </w:p>
    <w:p w14:paraId="3B06F382">
      <w:pPr>
        <w:rPr>
          <w:rFonts w:hint="eastAsia"/>
        </w:rPr>
      </w:pPr>
      <w:r>
        <w:rPr>
          <w:rFonts w:hint="eastAsia"/>
        </w:rPr>
        <w:t>&gt;OTU026009</w:t>
      </w:r>
    </w:p>
    <w:p w14:paraId="1C31CF2E">
      <w:pPr>
        <w:rPr>
          <w:rFonts w:hint="eastAsia"/>
        </w:rPr>
      </w:pPr>
      <w:r>
        <w:rPr>
          <w:rFonts w:hint="eastAsia"/>
        </w:rPr>
        <w:t>CCTACGGGGGGCAGCAGTGGGGAATATTGGACAATGGGGGCAACCCTGATCCAGCGACGCCGCGTGTGTGAAGAAGGCCTGCGGGTTGTAAAGCACTTTTAGTGGGGATGAAAAGCACATTGCTAATACCAGTGTGTCTTGACCTAACCCAAAGAAAAAGCACCGGCTAACTCTGTGCCAGCAGCCGCGGTAATACAGAGGGTGCGAGCGTTAATCGGAATTACTGGGCGTAAAGCGTACGCAGGCGGACCGGTAAGTACTTTGTGAAATCCCTCGGCTCAACCGAGGAACTGCTTGGTATACTGCCGGTCTTGAGCATGGTAGAGGCGGTCGGAACGATAGGTGGAGCGGTGAAATGCGTTGATATCATAAGGAACACCAAGGGGGAAGCCAGCTGTCTGGGACTGTGTTGACGCTAAGAGACGAAAGCGTGGGGAGCAAAACGGATTAGATACCCGGGTAGTCC</w:t>
      </w:r>
    </w:p>
    <w:p w14:paraId="0FA2E0E4">
      <w:pPr>
        <w:rPr>
          <w:rFonts w:hint="eastAsia"/>
        </w:rPr>
      </w:pPr>
      <w:r>
        <w:rPr>
          <w:rFonts w:hint="eastAsia"/>
        </w:rPr>
        <w:t>&gt;OTU026010</w:t>
      </w:r>
    </w:p>
    <w:p w14:paraId="3103F148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TTGGGACGAAGCTCCGCCCGTGAATAGCCGGCTGGAGTGACGGTACCTGCAGAAGAAGCGCCGGCTAACTACGTGCCAGCAGCCGCGGTAAGACGGAAGGTGCGAGCGTTGCTCGGAATCACTGGGCGTAAAGGGTATGTAGGCGGCTTTCTAAGTCAGGTGTGAAATCCCATGGCTCAACCATGGAATTGCATTTGAAACTGGAAAGCTTGAGTGTGGGAGAGATTGGTAGAATACCTGGTGTAGTGGTGAAATACGTAGATATCAGGTGGAATACCGGTGGCGAAGGCGGCCAATTGGCCCAACACTGACGCTGAGATACGAAAGCGTGGGGATCAAACAGGATTAGATACCCGGGTAGTCC</w:t>
      </w:r>
    </w:p>
    <w:p w14:paraId="1767C614">
      <w:pPr>
        <w:rPr>
          <w:rFonts w:hint="eastAsia"/>
        </w:rPr>
      </w:pPr>
      <w:r>
        <w:rPr>
          <w:rFonts w:hint="eastAsia"/>
        </w:rPr>
        <w:t>&gt;OTU026011</w:t>
      </w:r>
    </w:p>
    <w:p w14:paraId="10960F89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CTCGTTTTCTAACGGGATTGACGGTACCATACGAATAAGCACCGGCTAACTCCGTGCCAGCAGCCGCGGTAATACGAACCGTGCGAACGTTATTCGGAATCACTGGGCTTAAAGCGCGTGTAGGCGGGCCACCACGTCGGTCGTTGAAAGCCCCCGGCTCAACCCTTGAATGCCGGTGGATACTGCCGGGCTAGAGTCCGGAAGAGGCGAGTGGAATTCCTGGTGTAGCGGTGAAATGCGCAGATATCAGGAGGAACACCGATGGCGAAGGCAGCTCGCTGGGACGGTACTGACGCTGAGGCGCGAAAGCGTGGGGAGCAAACAGGATTAGATACCCGTGTAGTCC</w:t>
      </w:r>
    </w:p>
    <w:p w14:paraId="3A2B1860">
      <w:pPr>
        <w:rPr>
          <w:rFonts w:hint="eastAsia"/>
        </w:rPr>
      </w:pPr>
      <w:r>
        <w:rPr>
          <w:rFonts w:hint="eastAsia"/>
        </w:rPr>
        <w:t>&gt;OTU026012</w:t>
      </w:r>
    </w:p>
    <w:p w14:paraId="499E5865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CGAAACCCGGGAATTCTTTCCCGATTGACGGTACCATAGGAATAAGCACCGGCTAACTCCGTGCCAGCAGCCGCGGTAATACGAAGGGGACTAGCGTTGTTCGGAATCACTGGGCGTAAAGCGCACGTAGGCGGATATGTCAGTCAGGGGTGAAATCCCGGGGCTCAACCCTGGAAGTGCATTTGATACTGGAAGTCTTGAGTGTGGTAGAGGTTACTGGAATTGTTGGTGTAGTGGTGAAATACGTAGATATCAACAGGAATACCGGAGGCGAAGGCGAGTAACTGGGCCAACACTGACGCTGAGACCCGAAAGCGTGGGGATCAAACAGGATTAGATACCCGAGTAGTCC</w:t>
      </w:r>
    </w:p>
    <w:p w14:paraId="3EED655F">
      <w:pPr>
        <w:rPr>
          <w:rFonts w:hint="eastAsia"/>
        </w:rPr>
      </w:pPr>
      <w:r>
        <w:rPr>
          <w:rFonts w:hint="eastAsia"/>
        </w:rPr>
        <w:t>&gt;OTU026013</w:t>
      </w:r>
    </w:p>
    <w:p w14:paraId="16D88E98">
      <w:pPr>
        <w:rPr>
          <w:rFonts w:hint="eastAsia"/>
        </w:rPr>
      </w:pPr>
      <w:r>
        <w:rPr>
          <w:rFonts w:hint="eastAsia"/>
        </w:rPr>
        <w:t>CCTACGGGTGGCAGCAGTGGGGAATATTGGACAATGGGGGAAACCCTGATCCAGCAACGCCGCGTGGAGGATGAAGGTCTTCGGATTGTAAACTCCTGTTAGGGGGGACGAAGGGTCGCTGGTGAATATCCGGCGAACTTGACGGTACCCCCAGAGGAAGCCCCGGCTAACTCTGTGCCAGCAGCCGCGGTAATACGTAGGGGGCAAGCGTTGTCCGGAATTATTGGGCGTAAAGAGCTCGTAGGCGGCCGGTTAAGTCCTGTGTGAAAGACCACGGCTCAACCGTGGGGGTGCATGGGATACTGGCAAGCTAGAGTGCGGTAGAGGATGGCGGAATTCCCGGTGTAGCAGTGAAATGCGTAGAGATCGGGAGGAACATCTGTGGCGAAGGCGGCCATCTGGACCAGCACTGACACTGAGGCACGAAAGCGTGGGGAGCAAACAGGATTAGATACCCGAGTAGTCC</w:t>
      </w:r>
    </w:p>
    <w:p w14:paraId="0B1751CE">
      <w:pPr>
        <w:rPr>
          <w:rFonts w:hint="eastAsia"/>
        </w:rPr>
      </w:pPr>
      <w:r>
        <w:rPr>
          <w:rFonts w:hint="eastAsia"/>
        </w:rPr>
        <w:t>&gt;OTU026014</w:t>
      </w:r>
    </w:p>
    <w:p w14:paraId="3A35E8D4">
      <w:pPr>
        <w:rPr>
          <w:rFonts w:hint="eastAsia"/>
        </w:rPr>
      </w:pPr>
      <w:r>
        <w:rPr>
          <w:rFonts w:hint="eastAsia"/>
        </w:rPr>
        <w:t>CCTACGGGAGGCTGCAGTGGGGAATATTGCACAATGGGCGAAAGCCTGACGCAGCCACGCCGCGTGAGTGAAGAAGGCCTTCGGGTTGTAAAGCTCTGTCGAGCGGGACGAACATCATTGGTGTTAACAGCGCCAGTGACTGACGGTACCGCTAAAGGAAGCACCGGCTAACTTCGTGCCAGCAGCCGCGGTAATACGTAGGGGGTAAGCGTTGTCCGGAATCATTGGGTGTAAAGGGTGTGTAGGCGGGATCGTAAGTCAGAGGTGAAAGGCGGCGGCTTAACCGTCGAATGTCCTTTGATACTGCGGACCTTGAGTACTGGAGAGGCCATTGGAATTCGTGGTGTAGCGGTGAAATGCGTAGATATTCGCAGGAACACCAGTGGCGAAGGCGACTTGCTGGGCTTGTAGTGACGCTGAGGTGCGAAAGCGTGGGGAGCAAACAGGATTAGATACCCCGGTAGTCC</w:t>
      </w:r>
    </w:p>
    <w:p w14:paraId="4DD2BC80">
      <w:pPr>
        <w:rPr>
          <w:rFonts w:hint="eastAsia"/>
        </w:rPr>
      </w:pPr>
      <w:r>
        <w:rPr>
          <w:rFonts w:hint="eastAsia"/>
        </w:rPr>
        <w:t>&gt;OTU026015</w:t>
      </w:r>
    </w:p>
    <w:p w14:paraId="57BD6660">
      <w:pPr>
        <w:rPr>
          <w:rFonts w:hint="eastAsia"/>
        </w:rPr>
      </w:pPr>
      <w:r>
        <w:rPr>
          <w:rFonts w:hint="eastAsia"/>
        </w:rPr>
        <w:t>CCTACGGGCGGCTGCAGTGGGGAATATTGGGCAATGGCCGAAAGGCTGACCCAGCGACGCCGCGTGTGGGATGACGCTTTTCGGAGTGTAAACCACTGTCAGAGGGGACGAAGCCTCGCGCGTGAATAGCGCGCGAGCTGACGGTACCTTCAGAGGAAGCGCCGGCTAACTCCGTGCCAGCAGCCGCGGTAAGACGGAGGGCGCGAGCGTTGTTCGGAATTACTGGGCGTAAAGCGCGCGCAGGCGGACTCTTAAGTCGGTGGTGAAATCCTGGAGCTCAACTCCAGAACTGCCTTCGATACTGAGAGTCTCGAGTCCGGGAGAGGTGAGTGGAACTGCGAGTGTAGAGGTGAAATTCGTAGATATTCGCAAGAACACCAGTGGCGAAGGCGGCTCACTGGCCCGGTACTGACGCTGAGGTGCGAAAGCCAGGGGAGCGAACGGGATTAGATACCCTAGTAGTCC</w:t>
      </w:r>
    </w:p>
    <w:p w14:paraId="260A0A85">
      <w:pPr>
        <w:rPr>
          <w:rFonts w:hint="eastAsia"/>
        </w:rPr>
      </w:pPr>
      <w:r>
        <w:rPr>
          <w:rFonts w:hint="eastAsia"/>
        </w:rPr>
        <w:t>&gt;OTU026016</w:t>
      </w:r>
    </w:p>
    <w:p w14:paraId="1F48DB2A">
      <w:pPr>
        <w:rPr>
          <w:rFonts w:hint="eastAsia"/>
        </w:rPr>
      </w:pPr>
      <w:r>
        <w:rPr>
          <w:rFonts w:hint="eastAsia"/>
        </w:rPr>
        <w:t>CCTACGGGAGGCTGCAGTGGGGAATCTTGCGCAATGGGCGAAAGCCTGACGCAGCCATGCCGCGTGGATGATGAAGGTCTTAGGATTGTAAAATCCTTTCACCGGGGACGATAATGACGGTACCATTTATAAGCCCCGGCTAACTACGTGCCAGCAGCCGCGGTAATACGTAGGGGGCAAGCGTTGTTCGGAATTACTGGGCGTAAAGGGCTCGTAGGCGGCCAACTAAGTCATACGTGAAATCCCTCGGCTTAACCGGGGAACTGCGTCTGATACTGGATGGCTCGAGACCGGGAGAGGAGAGTGGAATTCCCAGTGTAGAGGTGAAATTCGTAGATATTGGGAAGAACACCAGTGGCGAAGGCGGCTCTCTGGCCCGGACCTGACGCTGAGGCGCGAAAGCGTGGGGAGCAAACAGGATTAGATACCCCGGTAGTCC</w:t>
      </w:r>
    </w:p>
    <w:p w14:paraId="172028FC">
      <w:pPr>
        <w:rPr>
          <w:rFonts w:hint="eastAsia"/>
        </w:rPr>
      </w:pPr>
      <w:r>
        <w:rPr>
          <w:rFonts w:hint="eastAsia"/>
        </w:rPr>
        <w:t>&gt;OTU026017</w:t>
      </w:r>
    </w:p>
    <w:p w14:paraId="2D34CD00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AGATAATGACTGTACCGGGATAATAAGCCACGGCTAACTACGTGCCAGCAGCCGCGGTAATACGTAGGTGGCAAGCGTTGTCCGGAATTACTGGGCGTAAAGGGCGCGTAGGCGGCCATGTAAGTCGGGTGTGAAATCCCGGGGCTCAACCCCGGAACTGCATTCGATACTGTGTGGCTTGAGACCGGAAGAGGTGGGTGGAATTGATTGTGTAGCGGTGAAATGCATAGATACAATCAAGAACTCCGATTGCGTAGGCAGCTAACTAGGCTGTAACTGACGCTGAGGAGCGAAAGCATGGGGAGCGAACAGGATTAGATACCCCGGTAGTCC</w:t>
      </w:r>
    </w:p>
    <w:p w14:paraId="4FF38990">
      <w:pPr>
        <w:rPr>
          <w:rFonts w:hint="eastAsia"/>
        </w:rPr>
      </w:pPr>
      <w:r>
        <w:rPr>
          <w:rFonts w:hint="eastAsia"/>
        </w:rPr>
        <w:t>&gt;OTU026018</w:t>
      </w:r>
    </w:p>
    <w:p w14:paraId="51ED5889">
      <w:pPr>
        <w:rPr>
          <w:rFonts w:hint="eastAsia"/>
        </w:rPr>
      </w:pPr>
      <w:r>
        <w:rPr>
          <w:rFonts w:hint="eastAsia"/>
        </w:rPr>
        <w:t>CCTACGGGTGGCTGCAGTAAGGAATATTGGACAATGGAGGCAACTCTGATCCAGCCATGCCGCGTGCAGGAAGAAGGTCCTATGGATTGTAAACTGCTTTTGTAACAGAGAAAACCCCCTTACGTGTAAGGGGCTGATAGTATGTTAAGAATAAGCATCGGCTAACTTCGTGCCAGCAGCCGCGGTAAGACGAAGGGGGCTAGCGTTGTTCGGAATTACTGGGCGTAAAGCGCACGTAGGCGGCTTTGTAAGTTAGAGGTGAAAGCCCGGGGCTCAACTCCGGATCTGCGGTGGGTACGGGCAGGCTAGAGTGATGTAGGGGAGACTGGAATTCCCGGTGTAGCGGTGAAATGCGCAGATATCGGGAGGAACACCGGTGGCGAAGGCGGCATCCTGGACCGACATTGACGCTGAGGCGCGAAAGCTAGGGGAGCAAACGGGATTAGATACCCCGGTAGTCC</w:t>
      </w:r>
    </w:p>
    <w:p w14:paraId="4AD546F3">
      <w:pPr>
        <w:rPr>
          <w:rFonts w:hint="eastAsia"/>
        </w:rPr>
      </w:pPr>
      <w:r>
        <w:rPr>
          <w:rFonts w:hint="eastAsia"/>
        </w:rPr>
        <w:t>&gt;OTU026019</w:t>
      </w:r>
    </w:p>
    <w:p w14:paraId="21F4B131">
      <w:pPr>
        <w:rPr>
          <w:rFonts w:hint="eastAsia"/>
        </w:rPr>
      </w:pPr>
      <w:r>
        <w:rPr>
          <w:rFonts w:hint="eastAsia"/>
        </w:rPr>
        <w:t>CCTACGGGGGGCTGCAGTGAGGAATATTGGGCAATGGGCGGAAGCCTGACCCAGCAACGCCGCGTGGGCGATGAAGGCCTTCGGGTCGTAAAGCCCTTTTCCCGGGGACGATGGTGACGGTACTCGGGGAATCAGCCCCGGCTAACTACGTGCCAGCAGCCGCGGTAAGACGTAGGGCGCGAGCGTTGTCCGGATTTATTGGGCGTAAAGAGCTCGTAGGCGGCTTGTCGCGTCGACTGTGAAAACCCGCGGCTCAACCGCGGGCCTGCAGCCGATACGGGCAGGCTAGAGTGATGTAGGGGAGACTGGAATTCCTGGTGTAGCGGTGAAATGCGCAGATATCAGGAGGAACACCGATGGCGAAGGCAGGTCTCTGGGCATTAACTGACGCTGAGAGACGAAAGCTAGGGGAGCAAACAGGATTAGATACCCCAGTAGTCC</w:t>
      </w:r>
    </w:p>
    <w:p w14:paraId="1678A2A1">
      <w:pPr>
        <w:rPr>
          <w:rFonts w:hint="eastAsia"/>
        </w:rPr>
      </w:pPr>
      <w:r>
        <w:rPr>
          <w:rFonts w:hint="eastAsia"/>
        </w:rPr>
        <w:t>&gt;OTU026020</w:t>
      </w:r>
    </w:p>
    <w:p w14:paraId="33CF7243">
      <w:pPr>
        <w:rPr>
          <w:rFonts w:hint="eastAsia"/>
        </w:rPr>
      </w:pPr>
      <w:r>
        <w:rPr>
          <w:rFonts w:hint="eastAsia"/>
        </w:rPr>
        <w:t>CCTACGGGGGGCTGCAGCCAGGAATCTTGCGCAATGGGGGCAACCCTGACGCAGCGACGCCGCGTGCGGGACGAAGGCATTCGTGTCGTAAACCGCTTTTTCGGGGGAAGAAGGATGTGACGGTACCCCGAGAATAAGCCCCGGCTAACTACGTGCCAGCAGCCGCGGTAATACGTAGGGACCAAGCGTTGTTCGGATTTACTGGGCGTAAAGGGCGCGTAGGCGGCAAATCAAGTCAGCTGTGAAATCTCCGAGCTTAACTCGGAACGGTCAGCTGATACTGTTTTGCTAGAGTACAGAAGGGGCAATCGGAATTCTTGGTGTAGCGGTGAAATGCGTAGATATCAAGAGGAACACCTGAGGTGAAGACGGGTTGCTGGGCTGATACTGACGCTGAGGCGCGAAAGCCAGGGTAGCGAACCGGATTAGATACCCTAGTAGTCC</w:t>
      </w:r>
    </w:p>
    <w:p w14:paraId="3C03D454">
      <w:pPr>
        <w:rPr>
          <w:rFonts w:hint="eastAsia"/>
        </w:rPr>
      </w:pPr>
      <w:r>
        <w:rPr>
          <w:rFonts w:hint="eastAsia"/>
        </w:rPr>
        <w:t>&gt;OTU026021</w:t>
      </w:r>
    </w:p>
    <w:p w14:paraId="79EF7FCC">
      <w:pPr>
        <w:rPr>
          <w:rFonts w:hint="eastAsia"/>
        </w:rPr>
      </w:pPr>
      <w:r>
        <w:rPr>
          <w:rFonts w:hint="eastAsia"/>
        </w:rPr>
        <w:t>CCTACGGGCGGCTGCAGTGGGGAATTGTTCGCAATGGGCGAAAGCCTGACGACGCAACGCCGCGTGGAGGATGAAGAATTTCGGTTCGTAAACTCCTGTCGAGCGGGACGAAAGATGCGCGGGTTAATACCCCGCGCAAGTGACGGTACCGCTAAAGGAAGCCCCGGCTAACTCCGTGCCAGCAGCCGCGGTAATACGGGGGGGGCAAGCGTTGTTCGGAATTACTGGGCGTAAAGGGCTCGTAGGCGGCCTGCTAAGTCGAACGTGAAATCCCTGGGCTCAACCCAGGAACTGCGTCCGATACTGGTTGGCTTGAGTGCAGAAGAGGAAAGCGGAATTCCACGTGTAGCGGTGAAATGCGTAGAGATGTGGAGGAACACCAGTGGCGAAGGCGGCTTTCTGGTCTGTAACTGACGCTGAGGCGCGAAAGCGTGGGGAGCAAACAGGATTAGATACCCCAGTAGTCC</w:t>
      </w:r>
    </w:p>
    <w:p w14:paraId="0B407C71">
      <w:pPr>
        <w:rPr>
          <w:rFonts w:hint="eastAsia"/>
        </w:rPr>
      </w:pPr>
      <w:r>
        <w:rPr>
          <w:rFonts w:hint="eastAsia"/>
        </w:rPr>
        <w:t>&gt;OTU026022</w:t>
      </w:r>
    </w:p>
    <w:p w14:paraId="5FEF3210">
      <w:pPr>
        <w:rPr>
          <w:rFonts w:hint="eastAsia"/>
        </w:rPr>
      </w:pPr>
      <w:r>
        <w:rPr>
          <w:rFonts w:hint="eastAsia"/>
        </w:rPr>
        <w:t>CCTACGGGGGGCTGCAGTGGGGAATATTGGACAATGGGCGAAAGCCTGATCCAGCGATGCCGCGTGGGTGAAGAAGGCCTGCGGGTTGTAAAGCCCTTTCAGTGGGGAAGAAAAACGGGGTGTGAACAGCGCTTCGTCTTGACGTTACCCACAGAAGAAGCACCGGCCAACTACGTGCCAGCAGCCGCGGTAAGACGTAGGGCGCGAGCGTTGTCCGGATTTATTGGGCGTAAAGAGCTCGTAGGCGGCTTGTCGCGTCGAATGTGAAATCTCAGGGCTCAACTCTGACATTGCATTCGATACGGGCAGGCTAGAGGTAGGTAGGGGAGATCGGAATTCCTGGTGTAGCGGTGAAATGCGCAGATATCAGGAGGAACACCGGTGGCGAAGGCGGATCTCTGGACCTGTACTGACGCTCATGCACGAAAGCGTGGGGAGCAAACAGGATTAGATACCCCTGTAGTCC</w:t>
      </w:r>
    </w:p>
    <w:p w14:paraId="5AF0A870">
      <w:pPr>
        <w:rPr>
          <w:rFonts w:hint="eastAsia"/>
        </w:rPr>
      </w:pPr>
      <w:r>
        <w:rPr>
          <w:rFonts w:hint="eastAsia"/>
        </w:rPr>
        <w:t>&gt;OTU026023</w:t>
      </w:r>
    </w:p>
    <w:p w14:paraId="2756F15F">
      <w:pPr>
        <w:rPr>
          <w:rFonts w:hint="eastAsia"/>
        </w:rPr>
      </w:pPr>
      <w:r>
        <w:rPr>
          <w:rFonts w:hint="eastAsia"/>
        </w:rPr>
        <w:t>CCTACGGGCGGCTGCAGTGGGGAATATTGGGCAATGGGCGCAAGCCTGACCCAGCCACGCCGCGTGAGTGATGAAGGCCTTCGGGTCGTAAAGCTCTGTGGGGAGGGACGAAACTCGGTGGCCTAATACGCCACCGCCTGACGGTACCTCCTTAGCAAGCACCGGCTAACTCCGTGCCAGCAGCCGCGGTAATACGGAGGGTGCAAACGTTGCTCGGAATCATTGGGCGTAAAGCGCACGTAGGCGGTCCGGCAAGTCGGGTGTGAAAGCCCTCGGCTTAACTGAGGAAGTGCATTGGATACTGGCAGGCTTGAGTGTGAGAGAGGAGAGTGGAATTCCTGGTGTAGCGGTGAAATGCGTAGATATCAGGAGGAACACCGGTGGCGAAGGCGGCCAACTGGACCACAACTGACGCTGAGGCGCGAAAGCGTGGGGAGCAAACAGGATTAGATACCCGTGTAGTCC</w:t>
      </w:r>
    </w:p>
    <w:p w14:paraId="479A4BE1">
      <w:pPr>
        <w:rPr>
          <w:rFonts w:hint="eastAsia"/>
        </w:rPr>
      </w:pPr>
      <w:r>
        <w:rPr>
          <w:rFonts w:hint="eastAsia"/>
        </w:rPr>
        <w:t>&gt;OTU026024</w:t>
      </w:r>
    </w:p>
    <w:p w14:paraId="7D4094DB">
      <w:pPr>
        <w:rPr>
          <w:rFonts w:hint="eastAsia"/>
        </w:rPr>
      </w:pPr>
      <w:r>
        <w:rPr>
          <w:rFonts w:hint="eastAsia"/>
        </w:rPr>
        <w:t>CCTACGGGGGGCAGCAGTGGGGAATATTGCGCAATGGGCGAAAGCCTGACGCAGCGACGCCGCGTGAGGGATGAAGGCCTTCGGGTCGTAAACCTCTTTCAGCAGGGAAGAAGCGAAAGTGACGGTACCTGCAGAAGAAGCCCCGGCCAACTACGTGCCAGCAGCCGCGGTAATACGAAGGGTGCAAGCGTTAATCGGAATTACTGGGCGTAAAGCGTGCGTAGATGGCCTGTTAAGTCGGATGTGAAAGCCCCGGGCTCAACCTGGGAACGGCATCCGACACTGTCAGGCTAGAGTGTGGGAGAGGGTGACGGAATTCCCGGTGTAGCGGTGAAATGCGTAGATATCGGGAGGAACATCAGTGGCGAAGGCGGTTGCCTGGCCCAACACTGACGCTGAGGTGCGAAAGCGTGGGTAGCAAACAGGATTAGATACCCGTGTAGTCC</w:t>
      </w:r>
    </w:p>
    <w:p w14:paraId="4225320D">
      <w:pPr>
        <w:rPr>
          <w:rFonts w:hint="eastAsia"/>
        </w:rPr>
      </w:pPr>
      <w:r>
        <w:rPr>
          <w:rFonts w:hint="eastAsia"/>
        </w:rPr>
        <w:t>&gt;OTU026025</w:t>
      </w:r>
    </w:p>
    <w:p w14:paraId="2F9EF5A6">
      <w:pPr>
        <w:rPr>
          <w:rFonts w:hint="eastAsia"/>
        </w:rPr>
      </w:pPr>
      <w:r>
        <w:rPr>
          <w:rFonts w:hint="eastAsia"/>
        </w:rPr>
        <w:t>CCTACGGGTGGCAGCAGTAGGGAATATTGGACAATGGGTGAGAGCCTGATCCAGCCATGCCGCGTGAGCGATGAAGGCTCTAGGGTTGTAAACTCCTTTTATCGTCGAACAAGTTCTGAGTGTAGACGATGAATAAGCACCTGCTAACCACGTGCCAGAAGCCTCGGTAATACGTGGGGTGCAAGCGTTATCCGGATTTACTGGGCGTAAAGCGTACCGTCGGCGGCTTGATAAGTCGTTGGTTTAAGCCTGGGGCTCAACTCCAGAAAAGCCAGCGAAACTATCAGACTTGAGTTTGTTTGGGGTAGTTGGAATTCTCTGTGGAGGGGTGAAATCCGTAGATATAGAGAGGAACGCCAATCGCGAAGGCAGGCTACTAAAACATAACTGACGCTCAGGGACGAAAGCTAGGGTAGCAAACGGGATTAGATACCCGTGTAGTCC</w:t>
      </w:r>
    </w:p>
    <w:p w14:paraId="00346056">
      <w:pPr>
        <w:rPr>
          <w:rFonts w:hint="eastAsia"/>
        </w:rPr>
      </w:pPr>
      <w:r>
        <w:rPr>
          <w:rFonts w:hint="eastAsia"/>
        </w:rPr>
        <w:t>&gt;OTU026026</w:t>
      </w:r>
    </w:p>
    <w:p w14:paraId="50DCA187">
      <w:pPr>
        <w:rPr>
          <w:rFonts w:hint="eastAsia"/>
        </w:rPr>
      </w:pPr>
      <w:r>
        <w:rPr>
          <w:rFonts w:hint="eastAsia"/>
        </w:rPr>
        <w:t>CCTACGGGTGGCAGCAGCAAGGAATTTTCCACAATGGGCGCCAGCCTGATGGAGCAACGCCGCGTGGGGGATGACGCGTTTCGGCGTGTAAACCCCTTTTCCGAGGGACGAAAGCAATGACGGTACCTCGGGAATAAGGTCCGGCTAACTACGTGCCAGCAGCCGCGGTAACACGTAGGGACCGAGCGTTGTCCGGAGTTACTGGGCGTAAAGCGCCCGTAGGCGGCTTACTAAGTTGGACGTGAAAGCTCCCGGCTTAACTGGGAGGGTGCGCCGAAAACTGGAAGGCTCCGAGTATGGGAGAGGTAAGCGGAATTCCTGGTGTAGCGGTGAAATGCGTAGATATCAGGAGGAACACCTGCGGTGTAGACGGCTTACTGGACCATAACTGACGCTGAGGCACGAAAGCGTGGGTAGCAAACAGGATTAGATACCCCGGTAGTCC</w:t>
      </w:r>
    </w:p>
    <w:p w14:paraId="0B5E2DE2">
      <w:pPr>
        <w:rPr>
          <w:rFonts w:hint="eastAsia"/>
        </w:rPr>
      </w:pPr>
      <w:r>
        <w:rPr>
          <w:rFonts w:hint="eastAsia"/>
        </w:rPr>
        <w:t>&gt;OTU026027</w:t>
      </w:r>
    </w:p>
    <w:p w14:paraId="60611581">
      <w:pPr>
        <w:rPr>
          <w:rFonts w:hint="eastAsia"/>
        </w:rPr>
      </w:pPr>
      <w:r>
        <w:rPr>
          <w:rFonts w:hint="eastAsia"/>
        </w:rPr>
        <w:t>CCTACGGGGGGCTGCAGTGAGGAATCTTCCGCAATGGGCGAAAGCCTGACGGAGCGACACCGCGTGGAGGATGAAGTCCTTTTTGGATGTAAACTCCTGTTCTGAGGGACGAAATTTTTGACGGTACCTCAGGAGAAAGCCCCGGCTAATTCTGTGCCAGCAGCCGCGGTAAGACAGAAGGGGCAAGCGTTACTCGGAATTACTGGGCGTAAAGCGTCTGCAGGTGTCCTTCCACGTCTGGTGTAAAAGCACTGGAGCCTAACTCCGTGTACGTGCCGGAAACGAGAAGGATTGAGTCATTCAGAGGCATCTGGAATGTCGTGTGTAGGGGTAAAATCCGTAGATCCACGATGGAACGCCAAAAGCGAAGGCAGGATGCTGGGAATGTACTGACACTCAGAGACGAAAGCGTGGGGAGCAAAGGGGATTAGATACCCCAGTAGTCC</w:t>
      </w:r>
    </w:p>
    <w:p w14:paraId="33678C60">
      <w:pPr>
        <w:rPr>
          <w:rFonts w:hint="eastAsia"/>
        </w:rPr>
      </w:pPr>
      <w:r>
        <w:rPr>
          <w:rFonts w:hint="eastAsia"/>
        </w:rPr>
        <w:t>&gt;OTU026028</w:t>
      </w:r>
    </w:p>
    <w:p w14:paraId="105CCC73">
      <w:pPr>
        <w:rPr>
          <w:rFonts w:hint="eastAsia"/>
        </w:rPr>
      </w:pPr>
      <w:r>
        <w:rPr>
          <w:rFonts w:hint="eastAsia"/>
        </w:rPr>
        <w:t>CCTACGGGAGGCAGCAGTGGGGAATATTGGGCAATGGGCGCAAGCCTGACCCAGCGACGCCGCGTGCGGGATGACGCTTCTCGGAGTGTAAACCGCTGTCAGAGGGGACGAACGGCCCACGGGGGAATACTTCGTGGGATTGACGGTACCCTCAAAGGAAGCGCCGGCTAACTCCGTGCCAGCAGCCGCGGTAATACGGAGGGCGCAAGCGTTAATCGGAATTACTGGGCGTAAAGCGCGCGTAGGTGGTTCAGCAAGTTGGATGTGAAAGCCCCGGGCTCAACCTGGGAACTGCATCCAAAACTACTGAGCTAGAGTACGGTAGAGGGTGGTGGAATTTCCTGTGTAGCGGTGAAATGCGTAGATATAGGAAGGAACACCGATGGCGAAGGCAGCCCCCTGGGTCGACACTGACGCTCATGCACGAAAGCGTGGGGAGCAAACAGGATTAGATACCCGTGTAGTCC</w:t>
      </w:r>
    </w:p>
    <w:p w14:paraId="053B79A0">
      <w:pPr>
        <w:rPr>
          <w:rFonts w:hint="eastAsia"/>
        </w:rPr>
      </w:pPr>
      <w:r>
        <w:rPr>
          <w:rFonts w:hint="eastAsia"/>
        </w:rPr>
        <w:t>&gt;OTU026029</w:t>
      </w:r>
    </w:p>
    <w:p w14:paraId="3C010D14">
      <w:pPr>
        <w:rPr>
          <w:rFonts w:hint="eastAsia"/>
        </w:rPr>
      </w:pPr>
      <w:r>
        <w:rPr>
          <w:rFonts w:hint="eastAsia"/>
        </w:rPr>
        <w:t>CCTACGGGTGGCTGCAGTCGAGGATCTTCGGCAATGGGCGCAAGCCTGACCGAGCGACGCCGCGTGCGGGATGAAGGCCTTCGGGTTGTAAACCGCTGTCAGAGGGGAACAAATTTTGAGTGAACCTCAGAGGAAGCCCGGGCTAAGTTCGTGCCAGCAGCCGCGGTAACACGAACCGGGCAAACGTTATTCGGAATTACTGGGTTTAAAGGGTGCGTAGGCGGTCGATTAAGTCAGTGGTGAAATATTCCGGCTTAACCGGGAGGGTGGCATTGATACTGATGGGCTAGAGTACAGATGAGGTAGGCGGAATTGACGGTGTAGCGGTGAAATGCTTAGATATCGTCAAGAACACCGATAGTGTAGACAGCTTACTAGACTTCAACTGACGCTGAGGCACGAAAGTGTGGGGATCAAACAGGATTAGATACCCTAGTAGTCC</w:t>
      </w:r>
    </w:p>
    <w:p w14:paraId="0AA180FB">
      <w:pPr>
        <w:rPr>
          <w:rFonts w:hint="eastAsia"/>
        </w:rPr>
      </w:pPr>
      <w:r>
        <w:rPr>
          <w:rFonts w:hint="eastAsia"/>
        </w:rPr>
        <w:t>&gt;OTU026030</w:t>
      </w:r>
    </w:p>
    <w:p w14:paraId="28561FB7">
      <w:pPr>
        <w:rPr>
          <w:rFonts w:hint="eastAsia"/>
        </w:rPr>
      </w:pPr>
      <w:r>
        <w:rPr>
          <w:rFonts w:hint="eastAsia"/>
        </w:rPr>
        <w:t>CCTACGGGGGGCTGCAGTGGGGAATATTGGACAATGGGGGCAACCCTGATCCAGCGACGCCGCGTGGGTGAAGAAGGCCTGCGGGTTGTAAAGCCCTTTCGGTGGGGAAGAAAAGTTTCGGTCTAATACACTGAGACCTTGACGTAACCCACTAAAGAAGCACCGGCCAACTACGTGCCAGCAGCCGCGGTAATACGTAGGGGGCAAGCGTTGTCCGGATTTATTGGGCGTAAAGCGTTAATAGGCGGTTTGGAAAGTATTCGGTCAAATTCTACGGCTTAACCGTAGAGCTGCCGAGTAAACTCTCAGACTTGAGGTCGGAAGAGGCAAGCGGAACTACCGGTGTAGTGGTAAAATGCGTTAATATCGGTAGGAACACCAAAGGCGAAGGCAGCTTGCTGGTACGAACCTGACGCTAAATAACGAAAGCGTGGGGAGCGAATGGGATTAGATACCCCGGTAGTCC</w:t>
      </w:r>
    </w:p>
    <w:p w14:paraId="5D6BF8D9">
      <w:pPr>
        <w:rPr>
          <w:rFonts w:hint="eastAsia"/>
        </w:rPr>
      </w:pPr>
      <w:r>
        <w:rPr>
          <w:rFonts w:hint="eastAsia"/>
        </w:rPr>
        <w:t>&gt;OTU026031</w:t>
      </w:r>
    </w:p>
    <w:p w14:paraId="676AB151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TAGGGAAGAAGCGAAAGTGACGGTACCTGCAGAAGAAGCGCCGGCTAACTACGTGCCAGCAGCCGCGGTAATACGTAGGGCGCAAGCGTTATCCGGAATTATTGGGCGTAAAGCGCGCGCAGGCGGCCGGTTAAGTCAGGTGTGAAAGGCTGCGGCTCAACCGCAGAGCGGCATCTGAAACTGGTCGGCTTGAGTGCAGGAGAGGGGAGCGGAATTCCCGGTGTAGCGGTGAAATGCTTAGATATCGTCAAGAACACCTATAGCGAAGGCAGCTTACTAGGCTGTAACTGACGCTGAGGCACGAAAGTGTGGGGATCAAACAGGATTAGATACCCCTGTAGTCC</w:t>
      </w:r>
    </w:p>
    <w:p w14:paraId="203568FB">
      <w:pPr>
        <w:rPr>
          <w:rFonts w:hint="eastAsia"/>
        </w:rPr>
      </w:pPr>
      <w:r>
        <w:rPr>
          <w:rFonts w:hint="eastAsia"/>
        </w:rPr>
        <w:t>&gt;OTU026032</w:t>
      </w:r>
    </w:p>
    <w:p w14:paraId="4944C353">
      <w:pPr>
        <w:rPr>
          <w:rFonts w:hint="eastAsia"/>
        </w:rPr>
      </w:pPr>
      <w:r>
        <w:rPr>
          <w:rFonts w:hint="eastAsia"/>
        </w:rPr>
        <w:t>CCTACGGGGGGCAGCAGTAGGGAATATTGGACAATGGGCGCAAGCCTGATCCAGCCATGCCGCGTGAGTGAAGAAGGCCCTCGGGTTGTAAAGCTCTTTTGTCCGGAAAGAAAAGCGCTGGGTTAATACCCTGGTGTCCTGACGGTACCGGAAGAATAAGCACCGGCTAACTTCGTGCCAGCAGCCGCGGTAATACGGAGGGTGCAAGCGTTAATCGGAATTACTGGGCGTAAAGCGCACGCAGGTGGCTGGGTAAGTCGGATGTGAAAGCCCTGGGCTTAACCTGGGAACTGCAGTCGAGACTGCTTTGCTTGAGTATGGGAGAGGGAGGTGGAATTTCCGGTGTAGCGGTGGAATGCGTAGAGATCCGAAGGAATACCGGAGGCGAAGGCGGCCAGCTGGGCCTGGTCTGACGCTGAGGTGCGAAAGCGTGGGGAGCGAACAGGATTAGATACCCTTGTAGTCC</w:t>
      </w:r>
    </w:p>
    <w:p w14:paraId="30430F6C">
      <w:pPr>
        <w:rPr>
          <w:rFonts w:hint="eastAsia"/>
        </w:rPr>
      </w:pPr>
      <w:r>
        <w:rPr>
          <w:rFonts w:hint="eastAsia"/>
        </w:rPr>
        <w:t>&gt;OTU026033</w:t>
      </w:r>
    </w:p>
    <w:p w14:paraId="7EE3E617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CCCGGGACGAATCTCTTGCTTCGGCGAGACTGACGGTACCGGGTGAGGAAGCGCCGGCTAACTCCGTGCCAGCAGCCGCGGTAATACGGGGGGAGCAAGCGTTGTTCGGATTTACTGGGCGTAAAGGGCGCGTAGGCGGCCTGCTAAGTCGAACGTGAAATCCCCGGGCTCAACCCGGGAACTGCGTCCGATACTGGCTGGCTTGAATCCGGGAGAGGGATGTGGAATTCCAGGTGTAGCGGTGAAATGCGTAGATATCTGGAGGAACACCGGTGGCGAAGGCGGCTTTCTGGGCCTGTACTGACGCTGAGGAGCGAAAGCGTGGGGAGCAAACAGGATTAGATACCCTTGTAGTCC</w:t>
      </w:r>
    </w:p>
    <w:p w14:paraId="1BFEE7D9">
      <w:pPr>
        <w:rPr>
          <w:rFonts w:hint="eastAsia"/>
        </w:rPr>
      </w:pPr>
      <w:r>
        <w:rPr>
          <w:rFonts w:hint="eastAsia"/>
        </w:rPr>
        <w:t>&gt;OTU026034</w:t>
      </w:r>
    </w:p>
    <w:p w14:paraId="04AD82B5">
      <w:pPr>
        <w:rPr>
          <w:rFonts w:hint="eastAsia"/>
        </w:rPr>
      </w:pPr>
      <w:r>
        <w:rPr>
          <w:rFonts w:hint="eastAsia"/>
        </w:rPr>
        <w:t>CCTACGGGAGGCTGCAGTGGGGAATATTGGGCAATGGCCGAAAGGCTGACCCAGCGACGCCGCGTGCGGGATGACGCTTTTCGGAGTGTAAACCGCTGTCAGAGGGGAAGAAGCCTCACGAGGTGAACAGCCTCGAGAGCTGACGGTACCTTCAGAGGAAGCACCGGCTAACTCCGTGCCAGCAGCCGCGGTAAGACGGAGGGTGCGAGCGTTGTTCGGAATTACTGGGCGTAAAGCGCGCGCAGGTGGGTGCGCAAGTCGGAGGTGAAAGCGCAGGGCTCAACCCTGCGACGCCCTCCGAGACTGCGTGTCTAGGGACCGGTAGAGGGTGGTGGAATTCCCGGTGTAGCAGTGAAATGCGTAGATACGGGGGAGAACACTCGTGGCGAAGGCGGCCAGCTGGCCCAGTCCTGACGCTGAGGCGCGACAGCGTGGGGAGCAAACAGGATTAGATACCCGTGTAGTCC</w:t>
      </w:r>
    </w:p>
    <w:p w14:paraId="0EC8BA92">
      <w:pPr>
        <w:rPr>
          <w:rFonts w:hint="eastAsia"/>
        </w:rPr>
      </w:pPr>
      <w:r>
        <w:rPr>
          <w:rFonts w:hint="eastAsia"/>
        </w:rPr>
        <w:t>&gt;OTU026035</w:t>
      </w:r>
    </w:p>
    <w:p w14:paraId="63DFCE25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TCGGCGGTGAACAGCCGTCCGGACTGACGGTACCTCCACAAGAAGCCCCGGCTAACTACGTGCCAGCAGCCGCGGTAATACGTAGGGGGCAAGCGTTATCCGGAATTATTGGGCGTAAAGCGTCCGTAGGTGGCTCTTCAAGTCTGCTGTCAAAGAGTGGGGCTTAACTCCAGAAAGGCAGTGGAAACTGAAAGGCTAGAGAGCCGTAGGGGTAGAGGGAATTCCCGGTGTAGCGGTGAAATGCGTAGAGATCGGGAAGAACATCGGTGGCGAAGGCGGTTCTCTGGGCATTACCTGACGCTGAGGAGCGAAAGTGTGGGGAGCAAACGGGATTAGATACCCCAGTAGTCC</w:t>
      </w:r>
    </w:p>
    <w:p w14:paraId="731DBF74">
      <w:pPr>
        <w:rPr>
          <w:rFonts w:hint="eastAsia"/>
        </w:rPr>
      </w:pPr>
      <w:r>
        <w:rPr>
          <w:rFonts w:hint="eastAsia"/>
        </w:rPr>
        <w:t>&gt;OTU026036</w:t>
      </w:r>
    </w:p>
    <w:p w14:paraId="60B808D0">
      <w:pPr>
        <w:rPr>
          <w:rFonts w:hint="eastAsia"/>
        </w:rPr>
      </w:pPr>
      <w:r>
        <w:rPr>
          <w:rFonts w:hint="eastAsia"/>
        </w:rPr>
        <w:t>CCTACGGGCGGCAGCAGTGGGGAATCTTGCGCAATGGGCGATAAGCCTGACGCAGCGACGCCGCGTGGGGGAGGAAGGGCTTCGGCCTGTAAACCCCTGTTGCCCGGGACGAAGGGAAGCTTCGGGCTTCTTTGACGGTACCGGGGGAGGAAGCACCGGCTAACTCCGTGCCAGCAGCCGCGGTAATACGGAGGGTGCGAGCGTTGTCCGGAATCACTGGGCGTAAAGCGCGCGCAGGCGGATACGCGCATCGGCGGTGAAAGCCCCCCGCTCAACGGGGGAGGGTCCGTCGAGATGGCGTGTCTGGAGGCAGGGAGAGGCGAGTGGAATTCCGGGTGTAGTGGTGAAATGCGTAGAGATCCGGAGGAACACCAGTGGCGAAGGCGGCTCGCTGGACCTGACCTGACGCTGAGGCGCGAAGGCGTGGGGAGCGAACGGGATTAGATACCCTAGTAGTCC</w:t>
      </w:r>
    </w:p>
    <w:p w14:paraId="0BD24841">
      <w:pPr>
        <w:rPr>
          <w:rFonts w:hint="eastAsia"/>
        </w:rPr>
      </w:pPr>
      <w:r>
        <w:rPr>
          <w:rFonts w:hint="eastAsia"/>
        </w:rPr>
        <w:t>&gt;OTU026037</w:t>
      </w:r>
    </w:p>
    <w:p w14:paraId="6FB2DD8A">
      <w:pPr>
        <w:rPr>
          <w:rFonts w:hint="eastAsia"/>
        </w:rPr>
      </w:pPr>
      <w:r>
        <w:rPr>
          <w:rFonts w:hint="eastAsia"/>
        </w:rPr>
        <w:t>CCTACGGGCGGCTGCAGTGGGGAATATTGCGCAATGGGCGAAAGCCTGACGCAGCAACGCCGCGTGAGTGATGAAGGTCTTCGGATCGTAAAGCTCTGTCGGCAGGGAAGAAAACTTGGATGGCTAACATCCATTCAGGCTGACGGTACCTGCAAAGGAAGCACCGGCTAACTCTGTGCCAGCAGCCGCGGTAATACAGAGGGTGCGAGCGTTGTTCGGAATTATTGGGCGTAAAGAGCGCGTAGGCGGTTTGCTAAGTCTGATGTGAAAGCCCTCGGCTTAACCGAGGAAGTGCATTGGATACTGGCAGGCTTGAGTGTGAGAGAGGGTAGTGGAATACCTGGTGTAGCGGTGAAATGCGTAGATATCAACAGGAATACCGGAGGCGAAGGCGAGTAACTGGGCCAACACTGACGCTGAGACCCGAAAGCGTGGGGATCAAACAGGATTAGATACCCCAGTAGTCC</w:t>
      </w:r>
    </w:p>
    <w:p w14:paraId="6F42A995">
      <w:pPr>
        <w:rPr>
          <w:rFonts w:hint="eastAsia"/>
        </w:rPr>
      </w:pPr>
      <w:r>
        <w:rPr>
          <w:rFonts w:hint="eastAsia"/>
        </w:rPr>
        <w:t>&gt;OTU026038</w:t>
      </w:r>
    </w:p>
    <w:p w14:paraId="7F3D034D">
      <w:pPr>
        <w:rPr>
          <w:rFonts w:hint="eastAsia"/>
        </w:rPr>
      </w:pPr>
      <w:r>
        <w:rPr>
          <w:rFonts w:hint="eastAsia"/>
        </w:rPr>
        <w:t>CCTACGGGAGGCTGCAGTGGGGAATCTTGCGCAATGGCCGAGAGGCTGACGCAGCGACGCCGCGTGGGGGAGGAAGGGCTTCGGCTCGTAAACCCCTGTTGCCCGGGACGAACATCCTCTTTCGAGAGGACTGACGGTACCGGGTGAGGAAGCACCGGCTAACTCCGTGCCAGCAGCCGCGGTAATACGGGGGGGGCAAGCGTTGTTCGGAATTACTGGGCGTAAAGGGTGCGTAGGCGGTTTGTCGCGTCTGCTGTGAAAACTCGAGGCTCAACCTCGGGCTTGCAGTGGGTACGGGCAGACTAGAGTGCGGTAGGGGTGACTGGAATTCCTGGTGTAGCGGTGGAATGCGCAGATATCAGGAGGAACATCAGTGGCGAAGGCGACTCACTGGACACATATTGACGCTGAGGTGCGAAAGCGTGGGGAGCAAACAGGATTAGATACCCCAGTAGTCC</w:t>
      </w:r>
    </w:p>
    <w:p w14:paraId="590868E2">
      <w:pPr>
        <w:rPr>
          <w:rFonts w:hint="eastAsia"/>
        </w:rPr>
      </w:pPr>
      <w:r>
        <w:rPr>
          <w:rFonts w:hint="eastAsia"/>
        </w:rPr>
        <w:t>&gt;OTU026039</w:t>
      </w:r>
    </w:p>
    <w:p w14:paraId="3AE6A346">
      <w:pPr>
        <w:rPr>
          <w:rFonts w:hint="eastAsia"/>
        </w:rPr>
      </w:pPr>
      <w:r>
        <w:rPr>
          <w:rFonts w:hint="eastAsia"/>
        </w:rPr>
        <w:t>CCTACGGGAGGCTGCAGTGGGGAATATTGGACAATGGGCGAAAGCCTGATCCAGCAATGCCGCGTGAAGGATGAAGGTCCTCTGGATTGTAAACTTCTTTTATCTATGAAGAAATGCCCTGATTCTTCGGGGCTTGACGGTAATAGATGAATAAGCACCGGCTAACTCCGTGCCAGCAGCCGCGGTAATACGGAGGGTGCAAGCGTTGTTCGGAATTACTGGGCGTAAAGCGCGTGTAGGCGGCAGCGTAAGTCGGATGTGAAATCCCTTGGCTTAACCAAGGAAGTGCACTCGAAACTACCAGTCTTGAGTATCGGAGAGGAAAGCGGAATTCCTGGTGTAGAGGTGAAATGCGCAGATATCAGGAGGAACACCGGTGGCGAAGGCGGATCTCTGGGCCATTACTGACGCTGAGGAGCGAAAGCGTGGGGAGCGAACAGGATTAGATACCCCGGTAGTCC</w:t>
      </w:r>
    </w:p>
    <w:p w14:paraId="536AD644">
      <w:pPr>
        <w:rPr>
          <w:rFonts w:hint="eastAsia"/>
        </w:rPr>
      </w:pPr>
      <w:r>
        <w:rPr>
          <w:rFonts w:hint="eastAsia"/>
        </w:rPr>
        <w:t>&gt;OTU026040</w:t>
      </w:r>
    </w:p>
    <w:p w14:paraId="5600ED1D">
      <w:pPr>
        <w:rPr>
          <w:rFonts w:hint="eastAsia"/>
        </w:rPr>
      </w:pPr>
      <w:r>
        <w:rPr>
          <w:rFonts w:hint="eastAsia"/>
        </w:rPr>
        <w:t>CCTACGGGGGGCTGCAGTGGGGAATATTGGGCAATGGAGGAAACTCTGACCCAGCAACGCCGCGTGAATGATGAAGGTCTTCGGATTGTAAAGTTCTGTGAGGGGGGACGAAGAAAATGACGGTACCCCACCAGCAAGCCACGGCAAACTACGTGCCAGCAGCCGCGGTAATACGAAGGGGGCTAGCGTTGTTCGGAATTACTGGGCGTAAAGCGCACGTAGGCGGATCGATCAGTCAGGGGTGAAATCCCAGGGCTCAACTCCGGAACTGCCTTTGATACTGAGAATCTCGAGTTCGGGAGAGGTGAGTGGAACTGCGAGTGTAGAGGTGAAATTCGTAGATATTCGCAAGAACACCAGTGGCGAAGGCGGCTCACTGGCCCGATACTGACGCTGAGGTGCGAAAGCGTGGGGAGCAAACAGGATTAGATACCCGAGTAGTCC</w:t>
      </w:r>
    </w:p>
    <w:p w14:paraId="6AB85594">
      <w:pPr>
        <w:rPr>
          <w:rFonts w:hint="eastAsia"/>
        </w:rPr>
      </w:pPr>
      <w:r>
        <w:rPr>
          <w:rFonts w:hint="eastAsia"/>
        </w:rPr>
        <w:t>&gt;OTU026041</w:t>
      </w:r>
    </w:p>
    <w:p w14:paraId="741ACA23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CTGTGCCAGCAGCCGCGGTAAGACAGAGGTCCCAAGCGTTAGGCGGAATCACTGGGCTTAAAGCGTGTGTAGGCGGACTGGCAAGTGCTTTGTGAAATCCCACGGCTCAACCGTGGAATTGCTTGGCATACTGCTGGTCTTGAGCCACCTAGGGGCAACTGGAACAAATGGTGGAGCGGTGAAATGCGTAGATATCTGGAGGAATACCGGTGGCGAAGGCGGCATCCTGGACCAACACTGACGCTGAGGCGCGAAAGCTAGGGGAGCAAACGGGATTAGATACCCCTGTAGTCC</w:t>
      </w:r>
    </w:p>
    <w:p w14:paraId="33A5412B">
      <w:pPr>
        <w:rPr>
          <w:rFonts w:hint="eastAsia"/>
        </w:rPr>
      </w:pPr>
      <w:r>
        <w:rPr>
          <w:rFonts w:hint="eastAsia"/>
        </w:rPr>
        <w:t>&gt;OTU026042</w:t>
      </w:r>
    </w:p>
    <w:p w14:paraId="5AFC8A44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TGTAAAGCTCTTTTACCCGGGAAGATAATGACTGTACCGGGAGAATAAGCCCCGGCTAACTCCGTGCCAGCAGCCGCGGTAATACGGAGGGGGCTAGCGTTGTTCGGAATTACTGGGCGTAAAGCGCACGTAGGCGGTCTGGTCAGTTAGGGGTGAAATCCCGGGGCTCAACCCCGGAACTGCCTTTAATACTGCCAATCTAGAGTCCGAGAGAGGTGAGTGGAATTCCGAGTGTAGAGGTGGAATTCGTAGATATTAGGAAGAACACCAGTGGCGAAGGCGGCTCACTGGTCCGGTACTGACGCTGAGGAGCGAAAGCGTGGGGAGCAAACAGGATTAGATACCCCTGTAGTCC</w:t>
      </w:r>
    </w:p>
    <w:p w14:paraId="322A828D">
      <w:pPr>
        <w:rPr>
          <w:rFonts w:hint="eastAsia"/>
        </w:rPr>
      </w:pPr>
      <w:r>
        <w:rPr>
          <w:rFonts w:hint="eastAsia"/>
        </w:rPr>
        <w:t>&gt;OTU026043</w:t>
      </w:r>
    </w:p>
    <w:p w14:paraId="02A3332D">
      <w:pPr>
        <w:rPr>
          <w:rFonts w:hint="eastAsia"/>
        </w:rPr>
      </w:pPr>
      <w:r>
        <w:rPr>
          <w:rFonts w:hint="eastAsia"/>
        </w:rPr>
        <w:t>CCTACGGGTGGCTGCAGTGAGGAATATTGCTCAATGGGCGCAAGCCTGAAGCAGCGACGCCGCGTGGGCGATGAAGGTTTTCGGATCGTAAAGCCCTTTTCTCTGGGACGAGACAGGACGGTACCAGAGGAAAAAGTGTCGGCTAACTACGTGCCAGCAGCCGCGGTAAAACGTAGGACGCAAGCGTTATCCGGAGTTACTGGGCGTAAAGCGCGGGCAGGCGGCCTCGCAAGTCTGATGTGAAAGCACCATGCTCAACATGGTGACGCCATTGGAAACTGACAAGCTAGAGTATGGTAGAGGGTGGTGGAATTTCCTGTGTAGCAGTGAAATGCGTAGAGATGTGGAGGAACACCGATGGCGAAGGCAGCCCCCTGGGTCGACACTGACGCTCATGCACGAAAGCGTGGGGAGCAAACAGGATTAGATACCCTAGTAGTCC</w:t>
      </w:r>
    </w:p>
    <w:p w14:paraId="202D79D0">
      <w:pPr>
        <w:rPr>
          <w:rFonts w:hint="eastAsia"/>
        </w:rPr>
      </w:pPr>
      <w:r>
        <w:rPr>
          <w:rFonts w:hint="eastAsia"/>
        </w:rPr>
        <w:t>&gt;OTU026044</w:t>
      </w:r>
    </w:p>
    <w:p w14:paraId="6FAC0A53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CCGGAGTAACTGCCGGTACCTTGACGGTACCTAACCAGAAAGCCCCGGCTAACTACGTGCCAGCAGCCGCGGTAATACGTAGGGGGCGAGCGTTGTCCGGAATTATTGGGCGTAAAGGGCGCGCAGGCGGTTCTTTAAGTCAGGTGTATAAGCCCGGGGCTCAACTCCGGGACGCACCTGAAACTGGGGGACTGGAGTGCAGGAGAGGAGAGCGGAATTCCACGTGTAGCGGTGAAATGCGTAGAGATGTGGAGGAACACCAGTGGCGAAGGCGGCTCTCTGGCCTGTAACTGACGCTGAGGCGCGAAAGCGTGGGGAGCAAACAGGATTAGATACCCGGGTAGTCC</w:t>
      </w:r>
    </w:p>
    <w:p w14:paraId="21269015">
      <w:pPr>
        <w:rPr>
          <w:rFonts w:hint="eastAsia"/>
        </w:rPr>
      </w:pPr>
      <w:r>
        <w:rPr>
          <w:rFonts w:hint="eastAsia"/>
        </w:rPr>
        <w:t>&gt;OTU026045</w:t>
      </w:r>
    </w:p>
    <w:p w14:paraId="6AC199B1">
      <w:pPr>
        <w:rPr>
          <w:rFonts w:hint="eastAsia"/>
        </w:rPr>
      </w:pPr>
      <w:r>
        <w:rPr>
          <w:rFonts w:hint="eastAsia"/>
        </w:rPr>
        <w:t>CCTACGGGGGGCAGCAGTGGGGAATTGTTCACAATGGGCGCAAGCCTGATGACGCAACGCCGCGTGGGGGATGAAGGTCTTCGGATCGTAAACCCCTGTCGAATGGGACGAATGGCCTCTGGGCTAATCACCAGAGGAATGACGGTACCGTTAAAGGAAGCCACGGCTAACTCTGTGCCAGCAGCCGCGGTAATACAGAGGTGGCAAGCGTTGTTCGGAATTACTGGGCGTAAAGGGCGCGTAGGCGGCCATCTAAGTCAGACGTGAAATCTCACTGCTCAACGGTGAGGCTGCTTTGGATACTGCGGACCTGGAGACCGGTAGAGGTGGGTGGAATTCCCGGTGTAGCGGTGGAATGCGTAGAGATCGGGAAGAACACCTGTGGCGAAGGCGGCCCACTGGGCCGGATCTGACGCTGAGGCGCGAAAGCGTGGGGAGCAAACAGGATTAGATACCCGTGTAGTCC</w:t>
      </w:r>
    </w:p>
    <w:p w14:paraId="5B273891">
      <w:pPr>
        <w:rPr>
          <w:rFonts w:hint="eastAsia"/>
        </w:rPr>
      </w:pPr>
      <w:r>
        <w:rPr>
          <w:rFonts w:hint="eastAsia"/>
        </w:rPr>
        <w:t>&gt;OTU026046</w:t>
      </w:r>
    </w:p>
    <w:p w14:paraId="60084EFE">
      <w:pPr>
        <w:rPr>
          <w:rFonts w:hint="eastAsia"/>
        </w:rPr>
      </w:pPr>
      <w:r>
        <w:rPr>
          <w:rFonts w:hint="eastAsia"/>
        </w:rPr>
        <w:t>CCTACGGGGGGCTGCAGTGGGGAATCTTGGACAATGGGCGCAAGCCTGATCCAGCCATGCCGCGTGTGTGAAGAAGGCCTTCGGGTTGTAAAGCACTTTTGTTGGGGAAGAAAAGACACCGGCCAATACCCGGGGTTTCTGACGGTACCTGAAGAATAAGCACCGGCTAACTCCGTGCCAGCAGCCGCGGTAATACGGAGGGTGCGAGCGTTATCCGGAATTACTGGGTTTAAAGGGTGCGTAGGCGGCGTTGTAAGTCAGGAGTGAAAGTTTGCGGCTCAACCGTAAAATTGCTTTTGATACTGCAATGCTAGAATCAGGATGAGGTTAGCGGAATGTGGCATGTAGCGGTGAAATGCATAGATATGCCATAGAACACCAATTGCGAAGGCAGCTGGCTAGACCTGAATTGACGCTGAGGCACGAAAGCGTGGGGAGCGAACAGGATTAGATACCCGAGTAGTCC</w:t>
      </w:r>
    </w:p>
    <w:p w14:paraId="0AA9FD3F">
      <w:pPr>
        <w:rPr>
          <w:rFonts w:hint="eastAsia"/>
        </w:rPr>
      </w:pPr>
      <w:r>
        <w:rPr>
          <w:rFonts w:hint="eastAsia"/>
        </w:rPr>
        <w:t>&gt;OTU026047</w:t>
      </w:r>
    </w:p>
    <w:p w14:paraId="7FDD709A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ATGCTCAGACCTAATACGTCTGAGTTTGACGGTACCGGGTGAGGAAGCCCCGGCTAACTCTGTGCCAGCAGCCGCGGTAATACAGAGGGGGCAAGCGTTGTTCGGAATTACTGGGCGTAAAGGGCGCGTAGGCGGCGCACCAAGTCAGGCGTGAAAGCCCTGGGCTTAACCCAGGAACTGCGTTTGAGACTGGTGTGCTGGAGTGCAGGAGAGGTCGGCGGAATTCCCAGTGTAGAGGTGAAATGCGCAGATATCGGGAGGAACACCAGTAGCGAAGGCGGCTCGCTGGGCCACACCTGACGCTGAGACGCGAAAGCGTGGGGAGCAAACAGGATTAGATACCCCAGTAGTCC</w:t>
      </w:r>
    </w:p>
    <w:p w14:paraId="6B613758">
      <w:pPr>
        <w:rPr>
          <w:rFonts w:hint="eastAsia"/>
        </w:rPr>
      </w:pPr>
      <w:r>
        <w:rPr>
          <w:rFonts w:hint="eastAsia"/>
        </w:rPr>
        <w:t>&gt;OTU026048</w:t>
      </w:r>
    </w:p>
    <w:p w14:paraId="5A1FB990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CGAAGGTTCCAGGGTGAATAGCCCTGTGGATTGACGGTACCTACAGAAGAAGCTCCGGCTAACTACGTGCCAGCAGCCGCGGTAATACGTAGGGGGCAAGCGTTGTCCGGAATCATTGGGCGTAAAGAGCGTGTAGGCGGCCCGGTCAGTCTGGTGTGAAATCTCGGGGCTCAACCCCGAGCGGTCATCGGATACTGCCGGGCTAGAATCCGGAAGAGGCAAGTGGAATTCCTGGTGTAGCGGTGGAATGCGCAGATATCAGGAGGAACACCAATGGCGAAGGCAGCTTGCTGGTACGGTATTGACGCTGAGACGCGAAAGCGTGGGGAGCGAACAGGATTAGATACCCCGGTAGTCC</w:t>
      </w:r>
    </w:p>
    <w:p w14:paraId="010885D2">
      <w:pPr>
        <w:rPr>
          <w:rFonts w:hint="eastAsia"/>
        </w:rPr>
      </w:pPr>
      <w:r>
        <w:rPr>
          <w:rFonts w:hint="eastAsia"/>
        </w:rPr>
        <w:t>&gt;OTU026049</w:t>
      </w:r>
    </w:p>
    <w:p w14:paraId="4570F870">
      <w:pPr>
        <w:rPr>
          <w:rFonts w:hint="eastAsia"/>
        </w:rPr>
      </w:pPr>
      <w:r>
        <w:rPr>
          <w:rFonts w:hint="eastAsia"/>
        </w:rPr>
        <w:t>CCTACGGGCGGCTGCAGTGGGGAATATTGGACAATGGGCGCAAGCCTGATCCAGCCACGCCGCGTGAGTGATGAAGGCCTTCGGGTCGTAAAGCTCTGTGGGGAGGGACGAACCGCTGCTGGTTCATAGCCAGCAGCATGACGGTACCTCCTTAGCAAGCACCGGCTAACTTCGTGCCAGCAGCCGCGGTAATACGAAGGGTGCAAACGTTGTTCGGAATTATTGGGCGTAAAGGGCAAGTAGGTGGTCTTATAAGTCTACTGTGAAATCCCTGAGCTTAACTCAGGAAGTGCGGTGGATACTGTAAGACTAGAGTATCGGAGGGGTACGTGGAATTCCCGGTGTAGCGGTGAAATGCGTAGATATAGGAAGGAACACCAGTGGCGAAGGCGACCACCTGGACTGATACTGACACTGAGGTGCGAAAGCGTGGGGAGCAAACAGGATTAGATACCCTAGTAGTCC</w:t>
      </w:r>
    </w:p>
    <w:p w14:paraId="2594BDEB">
      <w:pPr>
        <w:rPr>
          <w:rFonts w:hint="eastAsia"/>
        </w:rPr>
      </w:pPr>
      <w:r>
        <w:rPr>
          <w:rFonts w:hint="eastAsia"/>
        </w:rPr>
        <w:t>&gt;OTU026050</w:t>
      </w:r>
    </w:p>
    <w:p w14:paraId="148299B9">
      <w:pPr>
        <w:rPr>
          <w:rFonts w:hint="eastAsia"/>
        </w:rPr>
      </w:pPr>
      <w:r>
        <w:rPr>
          <w:rFonts w:hint="eastAsia"/>
        </w:rPr>
        <w:t>CCTACGGGAGGCAGCAGTAGGGAATATTGGTCAATGGGGGCAACCCTGACGGAGCAACGCCGCGTGAAGGATGACGCCTCTTGGGGTGTAAACTTCTTTTGCCGGGGAGGAGAACGGACAGTACCCGGCGAATAAGGACCGGCTAACTACGTGCCAGCAGCCGCGGTAATACGTAGGGTCCGAGCGTTGTCCGGAATTATTGGGCGTAAAGCGCGCGCAGGCGGCCGTGCAGGCGTCGAGTGAAAGCCCCGGGCTCAACCCGGGAGGGTCTCGGCGAACCGCGCGGCTTGAGGCCGGTAGAGGTGGGTAGAATTCCTGGTGGAGTGGTGAAATGCGTAGAGATCAGGAAGAATACCCGTGGCGAAGGCGGCCCACTGGGCCGGTACTGACGCTGAGGCGCGAAGGCGTGGGGAGCGAACAGGATTAGATACCCTTGTAGTCC</w:t>
      </w:r>
    </w:p>
    <w:p w14:paraId="07252A39">
      <w:pPr>
        <w:rPr>
          <w:rFonts w:hint="eastAsia"/>
        </w:rPr>
      </w:pPr>
      <w:r>
        <w:rPr>
          <w:rFonts w:hint="eastAsia"/>
        </w:rPr>
        <w:t>&gt;OTU026051</w:t>
      </w:r>
    </w:p>
    <w:p w14:paraId="564D0581">
      <w:pPr>
        <w:rPr>
          <w:rFonts w:hint="eastAsia"/>
        </w:rPr>
      </w:pPr>
      <w:r>
        <w:rPr>
          <w:rFonts w:hint="eastAsia"/>
        </w:rPr>
        <w:t>CCTACGGGGGGCTGCAGTGGGGAATATTGGACAATGGGGGCAACCCTGATCCAGCCATGCCGCGTGAGTGATGAAGGCCTTCGGGTTGTAAAGCTCTTTCGGTGGGGACGATGATGACGGTACCCACAGAAGAAGCCCCGGCTAACTTCGTGCCAGCAGCCGCGGTAATACGAAGGGGGCGAGCGTTGTTCGGAATTACTGGGCGTAAAGGGCGCGTAGGTGGTTTGGTAAGTGTGTGGTGAAAGCACGGGGCTCAACCCCGTGTCTGCCACGCAAACTGCTGAACTTGAGCATACTAGAGGCAGGTTGAATTCCGGGTGTAGCGGTGGAATGCGTAGAGATCCGGAAGAACACCGGTGGCGAAGGCGGCCTGCTGGGGTAGAGCTGACACTGAGGCGCGACAGCGTGGGGAGCAAACAGGATTAGATACCCTAGTAGTCC</w:t>
      </w:r>
    </w:p>
    <w:p w14:paraId="79C2CEBB">
      <w:pPr>
        <w:rPr>
          <w:rFonts w:hint="eastAsia"/>
        </w:rPr>
      </w:pPr>
      <w:r>
        <w:rPr>
          <w:rFonts w:hint="eastAsia"/>
        </w:rPr>
        <w:t>&gt;OTU026052</w:t>
      </w:r>
    </w:p>
    <w:p w14:paraId="5CEC41F4">
      <w:pPr>
        <w:rPr>
          <w:rFonts w:hint="eastAsia"/>
        </w:rPr>
      </w:pPr>
      <w:r>
        <w:rPr>
          <w:rFonts w:hint="eastAsia"/>
        </w:rPr>
        <w:t>CCTACGGGCGGCAGCAAGTGGGAATATTGCACAATGGGCGAAAGCCTGATGCAGCGACACCGCGTGAAGGATGAAGGTTTTCGGATCGTAAACTTCTTTTATAGAGCACCAAGATATGAGGGCTCTACGAACAAGCACCTGCTAACTACGTGCCAGCAGCCGCGGTAATACGTGGGGTGCAAGCGTTGTTCGGAATCACTGGGCGTAAAGCGCGCGCAGGCGGGACTAGCAAGTCGGGAGTGAAATCTCGGGGCTCAACTCCGAGGCTGCTTCCGAAACTGCGGACCTAGAGACCAGTAGGGGTTGGTAGAATTCCCGGTGTAGCGGTGAAATGCGTAGAGATCGGGAGGAAGGCCGGTGGCGAAGGCGGCGCTCTGGAACATTTCTGACGCTGAGGCTCGAAAGCGTGGGGAGCAAACAGGATTAGATACCCGTGTAGTCC</w:t>
      </w:r>
    </w:p>
    <w:p w14:paraId="16D9BF90">
      <w:pPr>
        <w:rPr>
          <w:rFonts w:hint="eastAsia"/>
        </w:rPr>
      </w:pPr>
      <w:r>
        <w:rPr>
          <w:rFonts w:hint="eastAsia"/>
        </w:rPr>
        <w:t>&gt;OTU026053</w:t>
      </w:r>
    </w:p>
    <w:p w14:paraId="5A9929B4">
      <w:pPr>
        <w:rPr>
          <w:rFonts w:hint="eastAsia"/>
        </w:rPr>
      </w:pPr>
      <w:r>
        <w:rPr>
          <w:rFonts w:hint="eastAsia"/>
        </w:rPr>
        <w:t>CCTACGGGTGGCTGCAGTGGGGAATCTTGCGCAATGGGCGAAAGCCTGACGCAGCAACGCCGCGTGCGGGAAGAAGGCCCTCGGGTTGTAAACCGCTTTCAGAAGGAACGAAACTGACGGTACTTTCAGAAGAAGGTGCGGCCAACTACGTGCCAGCAGCCGCGGTGACACGTAGGCACCAAGCGTTGTCCGGATTTATTGGGCGTAAAGAGCTCGTAGGTGGCTGTTCAAGTCGGGTGTGAAATCCCAAGGCTCAACCTTGGGTCTGCATTCGATACTGGGTGGCTTGAGTCTGGTAGGGGAGATCGGAATTCCTGGTGTAGCGGTGAAATGCGCAGATATCAGGAGGAACACCGGTGGCGAAGGCGGATCTCTGGGCCATTACTGACGCTGAGGAGCGAAAGCGTGGGGAGCGAACAGGATTAGATACCCCGGTAGTCC</w:t>
      </w:r>
    </w:p>
    <w:p w14:paraId="12FD87D9">
      <w:pPr>
        <w:rPr>
          <w:rFonts w:hint="eastAsia"/>
        </w:rPr>
      </w:pPr>
      <w:r>
        <w:rPr>
          <w:rFonts w:hint="eastAsia"/>
        </w:rPr>
        <w:t>&gt;OTU026054</w:t>
      </w:r>
    </w:p>
    <w:p w14:paraId="060D37C7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TTTTCGGAATGTAAACTTCGTAAGAATGGGAAGAATAAATGACGGTACCATTTGTAAGGTCCGGCTAACTACGTGCCAGCAGCCGCGGTAATACGTAGGGACCAAGCGTTGTTCGGAATTACTGGGCGTAAAGCGCGCGCAGGTGGTGTGTTAAGTCCACTCGTGAAATGCTGGGGCTCAACCCCATGCGCTGCGGGGGATACTGGCACGCTGGAGACACGTAGAGGCAAGCGGAATTCCGGGTGTAGCGGTGGAATGCGTAGAGATCCGGAAGAACACCGGAGGCGAAGGCGGCTTGCTGGGCGTGATCTGACGCTGAGGCGCGAAAGCGTGGGGAGCGAACAGGATTAGATACCCTAGTAGTCC</w:t>
      </w:r>
    </w:p>
    <w:p w14:paraId="4C72E46A">
      <w:pPr>
        <w:rPr>
          <w:rFonts w:hint="eastAsia"/>
        </w:rPr>
      </w:pPr>
      <w:r>
        <w:rPr>
          <w:rFonts w:hint="eastAsia"/>
        </w:rPr>
        <w:t>&gt;OTU026055</w:t>
      </w:r>
    </w:p>
    <w:p w14:paraId="0563E8B3">
      <w:pPr>
        <w:rPr>
          <w:rFonts w:hint="eastAsia"/>
        </w:rPr>
      </w:pPr>
      <w:r>
        <w:rPr>
          <w:rFonts w:hint="eastAsia"/>
        </w:rPr>
        <w:t>CCTACGGGAGGCTGCAGTGAGGAATATTCCACAATGGGCGCAAGCCTGATGGAGCGACGCCGCGTGCGGGAAGAAGGCCTTCGGGTTGTAAACCGCTTTTGTTGGGGATGATACACCCGAGGAGAATATCTTCGGGTTAGGACAGTACCCGACGAATAAGCCTCGGCTAACTACGTGCCAGCAGCCGCGGTAATACGTAGGTGGCAAGCGTTGTCCGGATTTACTGGGCGTAAAGAATGCGTAGGCGGATATTTAAGTGAGATGTGAAATTCCCGGGCTTAACTCGGGTGGTGCATTTGAAACTGCTTAGCTTGAGTGCAGGAGAGGAAAGCGGAATTCCTAGTGTAGCGGTGAAATGCGTAGATATTAGGAGGAACACCAGTGGCGAAGGCGGCTTTCTGGACTGTAACTGACGCTGAGGCACGAAAGCGTGGGGAGCAAACAGGATTAGATACCCGTGTAGTCC</w:t>
      </w:r>
    </w:p>
    <w:p w14:paraId="5D774892">
      <w:pPr>
        <w:rPr>
          <w:rFonts w:hint="eastAsia"/>
        </w:rPr>
      </w:pPr>
      <w:r>
        <w:rPr>
          <w:rFonts w:hint="eastAsia"/>
        </w:rPr>
        <w:t>&gt;OTU026056</w:t>
      </w:r>
    </w:p>
    <w:p w14:paraId="332892FB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GGAGTAACTGCCGGTACCTTGACGGTACCTAACCAGAAAGCCACGGCTAACTACGTGCCAGCAGCCGCGGTAATACGTAGGTGGCAAGCGTTGTCCGGAATCACTGGGCGTAAAGGGCGCGTAGGCGGCTTGTCACGTCGGTTGTGAAAGCCCGGGGCTCACCCCCGGAAGTGCGCTGGAAACTGGTCGGCTAGAGTACGGGAGAGGGAAGCGGAATTCCTGGTGTAGCGGTGAAATGCGTAGAGATGTGGAGGAACACCAGTGGCGAAGGCGACTCTCTGGTCTGTAACTGACGCTGAGGCGCGAAAGCGTGGGGAGCGAACAGGATTAGATACCCTTGTAGTCC</w:t>
      </w:r>
    </w:p>
    <w:p w14:paraId="722DEBAF">
      <w:pPr>
        <w:rPr>
          <w:rFonts w:hint="eastAsia"/>
        </w:rPr>
      </w:pPr>
      <w:r>
        <w:rPr>
          <w:rFonts w:hint="eastAsia"/>
        </w:rPr>
        <w:t>&gt;OTU026057</w:t>
      </w:r>
    </w:p>
    <w:p w14:paraId="189C04C8">
      <w:pPr>
        <w:rPr>
          <w:rFonts w:hint="eastAsia"/>
        </w:rPr>
      </w:pPr>
      <w:r>
        <w:rPr>
          <w:rFonts w:hint="eastAsia"/>
        </w:rPr>
        <w:t>CCTACGGGGGGCTGCAGTCGGGAATTTTGGGCAATGGGCGAAAGCCTGACCCAGCAACGCCGCGTGAAGGATGAAGGTTTTCGGATCGTAAACCTCTGTCTTCAGGGACGATAATGACGGTACCTGAGGAGGAAGCCACGGCTAACTACGTGCCAGCAGCCGCGGTAATACGTAGGTGGCAAGCGTTGTCCGGAATTACTGGGCGTAAAGGGCGTGTAGGCGGCCTTTTAAGTCAGATGTGAAATCCCAAGGCTTAACCTTGGAACTGCATTTGAAACTGGAAGGCTTGAGGATCGGAGAGGGCAGTGGAATTCCCAGTGTAGCGGTGAAATGCGTAGAGATGTGGAGGAATACCGATGGCGAAGGCAGCCTCCTGGGCCTGTACTGACGCTCATGCACGAAAGCGTGGGGAGCAAACAGGATTAGATACCCCGGTAGTCC</w:t>
      </w:r>
    </w:p>
    <w:p w14:paraId="20A2C897">
      <w:pPr>
        <w:rPr>
          <w:rFonts w:hint="eastAsia"/>
        </w:rPr>
      </w:pPr>
      <w:r>
        <w:rPr>
          <w:rFonts w:hint="eastAsia"/>
        </w:rPr>
        <w:t>&gt;OTU026058</w:t>
      </w:r>
    </w:p>
    <w:p w14:paraId="4B5534AA">
      <w:pPr>
        <w:rPr>
          <w:rFonts w:hint="eastAsia"/>
        </w:rPr>
      </w:pPr>
      <w:r>
        <w:rPr>
          <w:rFonts w:hint="eastAsia"/>
        </w:rPr>
        <w:t>CCTACGGGCGGCTGCAGTCGGGAATTTTGGGCAATGGGCGAAAGCCTGATGGAGCAACGCCGCGTGCAGGATGAAGGCCTTCGGGTTGTAAACTGCTTTTGTTTGTGACGATTATGACGGTAACAAGCGAATAAGGGTCTGCTAACTACGTGCCAGCAGCCGCGGTCATACGTGGGACCCAAGCGTTATCCGGAATTACTGGGCGTAAAGAGTTGCGTAGGTGGCAGAGTAAGTAGATAGTGAAAGAATGGGGCTCAACCTCATCCACATTATCTAAACTGCTCAGCTAGAGGACAAGAGAGGTCGCTGGAATTCCTAGTGTAGGAGTGAAATCCGTAGATATTAGGAGGAACACCGATGGCGTAGGCAGGTGACTGGCTTGTTCCTGACACTAAGGCACGAAAGCGTGGGGAGCGAACGGGATTAGATACCCCTGTAGTCC</w:t>
      </w:r>
    </w:p>
    <w:p w14:paraId="62D7A246">
      <w:pPr>
        <w:rPr>
          <w:rFonts w:hint="eastAsia"/>
        </w:rPr>
      </w:pPr>
      <w:r>
        <w:rPr>
          <w:rFonts w:hint="eastAsia"/>
        </w:rPr>
        <w:t>&gt;OTU026059</w:t>
      </w:r>
    </w:p>
    <w:p w14:paraId="5E8B6362">
      <w:pPr>
        <w:rPr>
          <w:rFonts w:hint="eastAsia"/>
        </w:rPr>
      </w:pPr>
      <w:r>
        <w:rPr>
          <w:rFonts w:hint="eastAsia"/>
        </w:rPr>
        <w:t>CCTACGGGAGGCTGCAGTGGGGAATATTGGACAATGGGGGCAACCCTGATCCAGCGACGCCGCGTGGGTGAAGAAGGCCTGCGGGTTGTAAAGCCCTTTCGGTGGGGAAGAAAAGTTCTGACCTAACACGTCGGGACCTTGACGTAACCCACTAAAGAAGCACCGGCTAACTCTGTGCCAGCAGCCGCGGTAATACAGAGGGTGCGAGCGTTATTCGGATTCACTGGGCGTAAAGGGCGCGTAGGCGGCTCATGCAGTCGGGGGTGAAAGTCCGGGGCTCAACCCTGGATCGGCCTTACGAGACGCGTGGGCTTGGAGCACAGTAGAGGCGGGTGGAATTCCGGGTGTAGCGGTGAAATGCTTAGATATGACATAGAACACCAATTGCGAAGGCAGCTCACTGCGCAGTGATTGACGCTGAGGCACGAAAGCGTGGGGATCAAACAGGATTAGATACCCCTGTAGTCC</w:t>
      </w:r>
    </w:p>
    <w:p w14:paraId="502A5ED2">
      <w:pPr>
        <w:rPr>
          <w:rFonts w:hint="eastAsia"/>
        </w:rPr>
      </w:pPr>
      <w:r>
        <w:rPr>
          <w:rFonts w:hint="eastAsia"/>
        </w:rPr>
        <w:t>&gt;OTU026060</w:t>
      </w:r>
    </w:p>
    <w:p w14:paraId="5664F8B5">
      <w:pPr>
        <w:rPr>
          <w:rFonts w:hint="eastAsia"/>
        </w:rPr>
      </w:pPr>
      <w:r>
        <w:rPr>
          <w:rFonts w:hint="eastAsia"/>
        </w:rPr>
        <w:t>CCTACGGGCGGCAGCAGTTAGGAATCTTCCACAATGGGCGAAAGCCTGATGGAGCGACGCCGCGTGAGGGATGAAGGTTTTCGGATCGTAAACCTCTGAATCAGGGACGAAAGGGCCTTTTAGGCAGATGACGGTACCTGAGTAATAGCACCGGCTAACTCCGTGCCAGCAGCCGCGGTAATACGGAGGGAGCTAGCGTTGTTCGGAATTATTGGGCGTAAAGGGCTCGTAGGCGGTTCGGTAAGTCGGATGTGAAAACTTGGGGCTCAACCCCGGGAGGCCATTCGATACTGCCGGACTAGAGGCAGGTAGGGGAGAGTGGAATACCTGGTGTAGCGGTGATATGCGCAGATATCAGGTGGAACACCGATGGCGAAGGCAGCTCTCTGGGCCTGTCCTGACGCTGAGACGCGAAAGCGTGGGTAGCGAACAGGATTAGATACCCCAGTAGTCC</w:t>
      </w:r>
    </w:p>
    <w:p w14:paraId="795A8FE0">
      <w:pPr>
        <w:rPr>
          <w:rFonts w:hint="eastAsia"/>
        </w:rPr>
      </w:pPr>
      <w:r>
        <w:rPr>
          <w:rFonts w:hint="eastAsia"/>
        </w:rPr>
        <w:t>&gt;OTU026061</w:t>
      </w:r>
    </w:p>
    <w:p w14:paraId="66964A62">
      <w:pPr>
        <w:rPr>
          <w:rFonts w:hint="eastAsia"/>
        </w:rPr>
      </w:pPr>
      <w:r>
        <w:rPr>
          <w:rFonts w:hint="eastAsia"/>
        </w:rPr>
        <w:t>CCTACGGGTGGCTGCAGTAAGGAATATTGGGCAATGGAGGCAACTCTGACCCAGCCATGCCGCGTGGAGGATGAAGGCCCTCTGGGTTGTAAACTTCTTTTACTTGGGACGAAACCTTTTTATTCTTAGAAAGTTGACGGTACCAAGGGAATAAGCACCGGCTAACTCCGTGCCAGCAGCCGCGGTAATACGTAGGTGGCAAGCGTTGTCCGGATTTATTGGGCGTAAAGCGCGCGCAGGCGGTTCTTTAAGTCTGATGTGAAAGCCCACGGCTCAACCGTGGAGGGTCATTGGAAACTGGGGAACTTGAGTGCAGAAGAGGAGAGCGGAATTCCACGTGTAGCGGTGAAATGCGTAGAGATGTGGAGGAACACCGGTGGCGAAGGCGGGTCTCTGGGCCGATACTGACGCTGAGGAGCGAAAGCGTGGGGAGCGAACAGGATTAGATACCCTAGTAGTCC</w:t>
      </w:r>
    </w:p>
    <w:p w14:paraId="308EB5A9">
      <w:pPr>
        <w:rPr>
          <w:rFonts w:hint="eastAsia"/>
        </w:rPr>
      </w:pPr>
      <w:r>
        <w:rPr>
          <w:rFonts w:hint="eastAsia"/>
        </w:rPr>
        <w:t>&gt;OTU026062</w:t>
      </w:r>
    </w:p>
    <w:p w14:paraId="1B9FC84B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CCGTGCCAGCAGCCGCGGTAATACAGAGGTGGCAAGCGTTGTTCGGAATTACTGGGCGTAAAGGGCGCGTAGGCGGCCTACTAAGTCGGACGTGAAAGCCCCAGGCTTAACCTGGGAACTGCGTCCGATACTGGGAGGCTTGGATTCGGGAGAGGGATGTGGAATTCCAGGTGTAGCGGTGAAATGCGTAGATATCAGGAGGAACACCGGTGGCGAAGGCGGGTCTCTGGGCCGATACTGACGCTGAGGAGCGAAAGCGTGGGGAGCGAACAGGATTAGATACCCCTGTAGTCC</w:t>
      </w:r>
    </w:p>
    <w:p w14:paraId="5365CF8A">
      <w:pPr>
        <w:rPr>
          <w:rFonts w:hint="eastAsia"/>
        </w:rPr>
      </w:pPr>
      <w:r>
        <w:rPr>
          <w:rFonts w:hint="eastAsia"/>
        </w:rPr>
        <w:t>&gt;OTU026063</w:t>
      </w:r>
    </w:p>
    <w:p w14:paraId="02DCA9C1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CTTTGGGACGAAACCCCTGTTTCTACGGGGACTGACGGTACCAGAGGAATAAGCGCCGGCTAACTACGTGCCAGCAGCCGCGGTAATACGTAGGGTGCGAGCGTTAATCGGAATTACTGGGCGTAAAGCGTGCGTAGGTGGTGGTTTAAGTCTGCTGTGAAAGCCCTGGGCTCAACCTGGGAATTGCAGTGGATACTGGGTCACTAGAGTGTGGTAGAGGGATGCGGAATTTCCGGTGTAGCAGTGAAATACGTAGATATCAACAGGAATACCGGAGGCGAAGGCGAGTAACTGGGCCAACACTGACACTGAGACCCGAAAGCGTGGGGATCAAACAGGATTAGATACCCAAGTAGTCC</w:t>
      </w:r>
    </w:p>
    <w:p w14:paraId="4D98F629">
      <w:pPr>
        <w:rPr>
          <w:rFonts w:hint="eastAsia"/>
        </w:rPr>
      </w:pPr>
      <w:r>
        <w:rPr>
          <w:rFonts w:hint="eastAsia"/>
        </w:rPr>
        <w:t>&gt;OTU026064</w:t>
      </w:r>
    </w:p>
    <w:p w14:paraId="2ECE3BBD">
      <w:pPr>
        <w:rPr>
          <w:rFonts w:hint="eastAsia"/>
        </w:rPr>
      </w:pPr>
      <w:r>
        <w:rPr>
          <w:rFonts w:hint="eastAsia"/>
        </w:rPr>
        <w:t>CCTACGGGGGGCTGCAGTAACGAATCTTCCCCAATGCACGAAAGTGTGAGGGAGCGACGCCGCGTGGAGGATGAAGTCCTTCGGGATGTAAACTCCTGTCAGGGGTTACCAAGTTCTGAGGAACCCCAGAGGAAGTGGCGGCTAACTCTGTGCCAGCAGCCGCGGTAAGACAGAGGCCACAAGCGTTAGGCGGAATCACTGGGCTTAAAGCGTGTGTAGGCGGCGAACTAAGTACCTTGTGAAATCCCACGGCTCAACCGTGGAACTGCTGGGTATACTGGTTCGCTTGAGCCATCTAGGGGCGAGCGGAACAAACGGTGGAGCGGTGAAATGCGTAGATATCGTTTGGAACACCAATGGTGAAAACAGCTCGCTGGGGATGTGCTGACGCTGAGACACGAAAGCCAGGGGAGCAAACGGGATTAGATACCCCTGTAGTCC</w:t>
      </w:r>
    </w:p>
    <w:p w14:paraId="005080E8">
      <w:pPr>
        <w:rPr>
          <w:rFonts w:hint="eastAsia"/>
        </w:rPr>
      </w:pPr>
      <w:r>
        <w:rPr>
          <w:rFonts w:hint="eastAsia"/>
        </w:rPr>
        <w:t>&gt;OTU026065</w:t>
      </w:r>
    </w:p>
    <w:p w14:paraId="549A0DF9">
      <w:pPr>
        <w:rPr>
          <w:rFonts w:hint="eastAsia"/>
        </w:rPr>
      </w:pPr>
      <w:r>
        <w:rPr>
          <w:rFonts w:hint="eastAsia"/>
        </w:rPr>
        <w:t>CCTACGGGTGGCAGCAGTAGGGAATATTGGGCAATGGCCGCAAGGCTGACCCAGCCATGCCGCGTGCAGGAAGAAGGCGCTCAGCGTTGTAAACTGCTTTTATCGGCGAAGAATAGTAGTCCTGCGGGATTATGTGACGGTAGTCGAGGAATAAGCACCGGCTAACTCCGTGCCAGCAGCCGCGGTAATACGGAGGGTGCAAGCGTTGTCCGGATTCACTGGGTTTAAAGGGTGCGTAGGCGGCCTGTTAAGTCAGGGGTGAAAGACGGTAGCTCAACTATCGCAGTGCCCTTGATACTGATGGGCTTGAATGGACTAGAGGTAGGCGGAATGAGACAAGTAGCGGTGAAATGCTTAGATATGACATAGAACACCGATAGCGAAGGCAGCTTGCTACACAATTATTGACACTGAGGCACGAAAGCGTGGGGAGCAAACAGGATTAGATACCCGTGTAGTCC</w:t>
      </w:r>
    </w:p>
    <w:p w14:paraId="1170142D">
      <w:pPr>
        <w:rPr>
          <w:rFonts w:hint="eastAsia"/>
        </w:rPr>
      </w:pPr>
      <w:r>
        <w:rPr>
          <w:rFonts w:hint="eastAsia"/>
        </w:rPr>
        <w:t>&gt;OTU026066</w:t>
      </w:r>
    </w:p>
    <w:p w14:paraId="0F02B22B">
      <w:pPr>
        <w:rPr>
          <w:rFonts w:hint="eastAsia"/>
        </w:rPr>
      </w:pPr>
      <w:r>
        <w:rPr>
          <w:rFonts w:hint="eastAsia"/>
        </w:rPr>
        <w:t>CCTACGGGAGGCAGCAGTCGAGAATCTTTCGCAATGGGCGAAAGCCTGACGAAGCGACGCTGTGTGAGTGATGAAGGCCTTCGGGTCGTAAAACTCTTTCGCCTGGGAACAAGGGGATCTAGCTAACATCTAGAGAACTTGAGCGTACCAGGTAAAGAAGCACCGGCTAACTCCGTGCCAGCAGCTGCGGTAATACGGAGGGTGCAAGCATTAATCGGATTTATTGGGCGTAAAGGGCGCGTAGGCGGGAAGGAAAGTCAGATGTGAAATCCCGGGGCTCAACCTCGGAACAGCATTTGAAACTTCCTTTCTTGAGGGTAGACGGAGAAAATGGAATTCCACAAGTAGCGGTGAAATGCGTAGATATGTGGAAGAACACCAGTGGCGAAGGCGATTTTCTGGTCTGTAACTGACACTGAGGCGCGAAAGCGTGGGGAGCAAACAGGATTAGATACCCCGGTAGTCC</w:t>
      </w:r>
    </w:p>
    <w:p w14:paraId="7A309E2F">
      <w:pPr>
        <w:rPr>
          <w:rFonts w:hint="eastAsia"/>
        </w:rPr>
      </w:pPr>
      <w:r>
        <w:rPr>
          <w:rFonts w:hint="eastAsia"/>
        </w:rPr>
        <w:t>&gt;OTU026067</w:t>
      </w:r>
    </w:p>
    <w:p w14:paraId="727ABD75">
      <w:pPr>
        <w:rPr>
          <w:rFonts w:hint="eastAsia"/>
        </w:rPr>
      </w:pPr>
      <w:r>
        <w:rPr>
          <w:rFonts w:hint="eastAsia"/>
        </w:rPr>
        <w:t>CCTACGGGAGGCTGCAGTGGGGAATCTTGCGCAATGGGCGAAAGCCTGACGCAGCAACGCCGCGTGGGGGAAGAAGGCCTTCGGGTTGTAAACCCCTTTTGCGAGGGAAGAAGATCTGACGGTACCTCGCGAATAAGCCACGGCTAACTTCGTGCCAGCAGCCGCGGTAATACGAAGGGGGCTAGCGTTGTTCGGAATCACTGGGCGTAAAGGGCGCGTAGGCGGCTTTGTAAGTCGGGGGTGAAAGCCTGTGGCTCAACCACAGAATTGCCTTCGATACTGCATGGCTTGAGACCGGAAGAGGTTAGTGGAACTGCGAGTGTAGAGGTGAAATTCGTAGATATTCGCAAGAACACCAGTGGCGAAGGCGGCTGACTGGTCCGGTTCTGACGCTGAGGCGCGAAAGCGTGGGGAGCAAACAGGATTAGATACCCCTGTAGTCC</w:t>
      </w:r>
    </w:p>
    <w:p w14:paraId="626DDA17">
      <w:pPr>
        <w:rPr>
          <w:rFonts w:hint="eastAsia"/>
        </w:rPr>
      </w:pPr>
      <w:r>
        <w:rPr>
          <w:rFonts w:hint="eastAsia"/>
        </w:rPr>
        <w:t>&gt;OTU026068</w:t>
      </w:r>
    </w:p>
    <w:p w14:paraId="71374BDA">
      <w:pPr>
        <w:rPr>
          <w:rFonts w:hint="eastAsia"/>
        </w:rPr>
      </w:pPr>
      <w:r>
        <w:rPr>
          <w:rFonts w:hint="eastAsia"/>
        </w:rPr>
        <w:t>CCTACGGGCGGCTGCAGTAGGGAATATTGGGCAATGGCCGAAAGGCTGACCCAGCGACGCCGCGTGCGGGATGACGCCTTTCGGGGTGTAAACCGCTGTCAGAGGGGAAGAATAGCCCATGTGTAAATAATGCATGGGTGTGACGGTACCCTCAAAGGAAGCACCGGCTAACTCCGTGCCAGCAGCCGCGGTAATACGGAGGGTGCAAGCGTTGTTCGGATTTACTGGGCGTAAAGCGCGCGCAGGTGGGTGAGCAAGTCGGAAGTGAAATCTCGGAGCTCAACTCCGAGGCTGCTCCCGAAACTGCTCGTCTAGGGACTGGTAGAGGCTGGTAGAATTCCCGGTGTAGCGGTGAAATGCGTAGATATCGGGAGGAACATCAGTGGCGAAGGCGGCCCTCTGGTCCAGTACTGACACTCAAGTGCGAAAGCGTGGGGAGCAAACAGGATTAGATACCCCTGTAGTCC</w:t>
      </w:r>
    </w:p>
    <w:p w14:paraId="31590DEC">
      <w:pPr>
        <w:rPr>
          <w:rFonts w:hint="eastAsia"/>
        </w:rPr>
      </w:pPr>
      <w:r>
        <w:rPr>
          <w:rFonts w:hint="eastAsia"/>
        </w:rPr>
        <w:t>&gt;OTU026069</w:t>
      </w:r>
    </w:p>
    <w:p w14:paraId="38E13678">
      <w:pPr>
        <w:rPr>
          <w:rFonts w:hint="eastAsia"/>
        </w:rPr>
      </w:pPr>
      <w:r>
        <w:rPr>
          <w:rFonts w:hint="eastAsia"/>
        </w:rPr>
        <w:t>CCTACGGGTGGCTGCAGTCGAGAATCTTGGTCAATGCACGAAAGTGTGAACCAGCGACGCCGCGTGAAGGATGAAGGACCTCTGGTTCGTAAACTTCTTTTAGGGGGGAAGAATGGGCTTCGGCCTTTGACGGTACCCTCTGAATAAGCCACGGCTAACTACGTGCCAGCAGCCGCGGTAATACGTAGGTGGCAAGCGTTGTCCGGATTTACTGGGCGTAAAGCGTGCGTAGGCGGCCGTACAAGTCAGGGGTGAAATCCTTGGGCTCAACCCAAGAATTGCCTTTGAAACTGTATGGCTGGAGTGTCGGAGGGGATAGCGGAATTTCTAATGTAGCGGTGAAATGCGTAGATATTGGGAGGAACACCGGTGGCGAAGGCGGCTACCTGGACCGGTTCTGACGCTGATGCGCGAAAGCGTGGGGAGCAAACGGGATTAGATACCCCAGTAGTCC</w:t>
      </w:r>
    </w:p>
    <w:p w14:paraId="4B1B0AE3">
      <w:pPr>
        <w:rPr>
          <w:rFonts w:hint="eastAsia"/>
        </w:rPr>
      </w:pPr>
      <w:r>
        <w:rPr>
          <w:rFonts w:hint="eastAsia"/>
        </w:rPr>
        <w:t>&gt;OTU026070</w:t>
      </w:r>
    </w:p>
    <w:p w14:paraId="36F7EBD5">
      <w:pPr>
        <w:rPr>
          <w:rFonts w:hint="eastAsia"/>
        </w:rPr>
      </w:pPr>
      <w:r>
        <w:rPr>
          <w:rFonts w:hint="eastAsia"/>
        </w:rPr>
        <w:t>CCTACGGGTGGCTGCAGTGGGGAATTTTGGACAATGGGCGCAAGCCTGATCCAGCCATTCCGCGTGCAGGATGAAGGCCCTCGGGTTGTAAAGCTCTTTCGCCCGTGACGATGATGACGGTAACGGGAGAAGAAGCCCCGGCTAACTCTGTGCCAGCAGCCGCGGTAATACAGAGGTCTCAAGCGTTGTTCGGAATCACTGGGCGTAAAGGGTGCGTAGGTGGCGTGGTAAGTCAGATGTGAAAGCCCGGGGCTCAACCTCGGAACTGCATCCGATACTACCATGCTGGAGTACTGAAGAGGTGACTAGAATTCTCGGTGTAGCAGTGAAATGCGTAGATATCGAGAGGAATACCAGTGGCGAAGGCGGCTTTCTGGACTGTAACTGACACTGAGGCATGAAAGCGTGGGGAGCAAACAGGATTAGATACCCCTGTAGTCC</w:t>
      </w:r>
    </w:p>
    <w:p w14:paraId="3D49D6B8">
      <w:pPr>
        <w:rPr>
          <w:rFonts w:hint="eastAsia"/>
        </w:rPr>
      </w:pPr>
      <w:r>
        <w:rPr>
          <w:rFonts w:hint="eastAsia"/>
        </w:rPr>
        <w:t>&gt;OTU026071</w:t>
      </w:r>
    </w:p>
    <w:p w14:paraId="7394D5F4">
      <w:pPr>
        <w:rPr>
          <w:rFonts w:hint="eastAsia"/>
        </w:rPr>
      </w:pPr>
      <w:r>
        <w:rPr>
          <w:rFonts w:hint="eastAsia"/>
        </w:rPr>
        <w:t>CCTACGGGGGGCAGCAGTGGGGAATATTGGACAATGGGGGCAACCCTGATCCAGCAATGCCGCGTGTGTGAAGAAGGCCTTCGGGTTGTAAAGCACTTTAGGATGGGAGGAAGGTATGTAGTTTAAGAGATGACATACTTGACTGTACTATCAGAATAAGCACCGGCTAACTCTGTGCCAGCAGCCGCGGTAATACAGAGGGTGCGAGCGTTAATCGGAGTTACTGGGCGTAAAGGGCGCGTAGGCGGTTTAATAAGATTGATGTGAAATCCCTGGGCTTAACCTAGGAACTGCATCGATGACTGTTAAGCTGGAGTATTGTAGAGGGTAGTAGAATTTCCGGTGTAGCGGTGAAATGCGTAGAGATCGGGAGGAATACCAGTGGCGAAGGCGGCCTGCTGGGCCACGACCGACACTGAGGTGCGAAAGCGTGGGGAGCGAACCGGATTAGATACCCCTGTAGTCC</w:t>
      </w:r>
    </w:p>
    <w:p w14:paraId="01034C71">
      <w:pPr>
        <w:rPr>
          <w:rFonts w:hint="eastAsia"/>
        </w:rPr>
      </w:pPr>
      <w:r>
        <w:rPr>
          <w:rFonts w:hint="eastAsia"/>
        </w:rPr>
        <w:t>&gt;OTU026072</w:t>
      </w:r>
    </w:p>
    <w:p w14:paraId="250580BF">
      <w:pPr>
        <w:rPr>
          <w:rFonts w:hint="eastAsia"/>
        </w:rPr>
      </w:pPr>
      <w:r>
        <w:rPr>
          <w:rFonts w:hint="eastAsia"/>
        </w:rPr>
        <w:t>CCTACGGGGGGCAGCAGTGGGGAATCTTGCGCAATGGCCGAAAGGCTGACGCAGCGACGCCGCGTGAGGGATGACGGCCTTCGGGTTGTAAACCTCTGTTGCCCGGGACGAACAGCGCTTTTCGAGGCGTCTGACGGTACCGGGTGAGGAAGCTCCGGCTAACTACGTGCCAGCAGCCGCGGTAATACGTAGGGAGCAAGCGTTGTTCGGATTTACTGGGCGTAAAGGGCGCGTAGGCGGCATATTAAGTCAGCTGTGAAATCTCCGAGCTTAACTCGGAACTGTCAGCTGATACTGATGTGCTAGAGTGCAGAAGGGGCAATCGGAATTCTTGGTGTAGCGGTGAAATGCGTAGAGATTAGGAAGAACACCAGTGGCGAAGGCGACTCTCTGGACCGTAACTGACGCTGAGGCATGAAAGCGTGGGGAGCAAACAGGATTAGATACCCTAGTAGTCC</w:t>
      </w:r>
    </w:p>
    <w:p w14:paraId="247E1EEE">
      <w:pPr>
        <w:rPr>
          <w:rFonts w:hint="eastAsia"/>
        </w:rPr>
      </w:pPr>
      <w:r>
        <w:rPr>
          <w:rFonts w:hint="eastAsia"/>
        </w:rPr>
        <w:t>&gt;OTU026073</w:t>
      </w:r>
    </w:p>
    <w:p w14:paraId="262E3A61">
      <w:pPr>
        <w:rPr>
          <w:rFonts w:hint="eastAsia"/>
        </w:rPr>
      </w:pPr>
      <w:r>
        <w:rPr>
          <w:rFonts w:hint="eastAsia"/>
        </w:rPr>
        <w:t>CCTACGGGGGGCAGCAGTCGGGAATTTTGGGCAATGGGCGAAAGCCTGACCCAGCAACGCCGCGTGGAGGATGAAGTTTCTCGGAATGTAAACTCCGTAAGAATGGGACGAATAAGGAGGGGCTAATACTCCCTCTGATGACGGTACCATTCGTAAGCTCCGGCTAACTCCGTGCCAGCAGCCGCGGTAATACGGGGGGAGCAAGCGTTGTTCGGATTTACTGGGCGTAAAGGGCGCGCAGGCGGTCCGGTAAGTCGGCTGTGAAAGTCAAGGGCTCAACCCTTGAAAGCCGGTCGATACTGCCGGGCTAGAGTCCGGAAGAGGTGAGTGGAATTCCTGGTGTAGCGGTGAAATGCGCAGATATCAGGAGGAACACCGATGGCGTAGGCAGGCTACTGGCTCGTTGCTGACGCTCAGGCACGAAAGCGTGGGGAGCGAACTGGATTAGATACCCCTGTAGTCC</w:t>
      </w:r>
    </w:p>
    <w:p w14:paraId="32CCF260">
      <w:pPr>
        <w:rPr>
          <w:rFonts w:hint="eastAsia"/>
        </w:rPr>
      </w:pPr>
      <w:r>
        <w:rPr>
          <w:rFonts w:hint="eastAsia"/>
        </w:rPr>
        <w:t>&gt;OTU026074</w:t>
      </w:r>
    </w:p>
    <w:p w14:paraId="53507543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CTCTGTCACCGGGGAAGAAACGCTTCAATTTAACAGATTGAAGCCTGACTTAACCCGGAGAGGAAGCAGTGGCTAACTCTGTGCCAGCAGCCGCGGTAATACAGAGGGTGCAAGCGTTAATCGGAATTACTGGGCGTAAAGCGCGCGTAGGTGGTTCGTTAAGTTGGATGTGAAATCCCCGGGCTTAACCTGGGAACTGCGCTTGTTACTGGCAAGCTAGAGTGTGGCAGAGGGGGGTGGAATTCCACGTGTAGCAGTGAAATGCGTAGAGATGTGGAGGAACACCGATGGCGAAGGCAATCCCCTGGGCCTGTACTGACGCTCATGCACGAAAGCGTGGGGAGCAAACAGGATTAGATACCCCAGTAGTCC</w:t>
      </w:r>
    </w:p>
    <w:p w14:paraId="00DBAC13">
      <w:pPr>
        <w:rPr>
          <w:rFonts w:hint="eastAsia"/>
        </w:rPr>
      </w:pPr>
      <w:r>
        <w:rPr>
          <w:rFonts w:hint="eastAsia"/>
        </w:rPr>
        <w:t>&gt;OTU026075</w:t>
      </w:r>
    </w:p>
    <w:p w14:paraId="4BED54A2">
      <w:pPr>
        <w:rPr>
          <w:rFonts w:hint="eastAsia"/>
        </w:rPr>
      </w:pPr>
      <w:r>
        <w:rPr>
          <w:rFonts w:hint="eastAsia"/>
        </w:rPr>
        <w:t>CCTACGGGCGGCAGCAGTGGGGAATATTGGACAATGGGCGAAAGCCTGATCCAGCCATGCCGCGTGAGGGACGACGGCCTTCGGGTTGTAAACCTCTTTCAGCAGGGACGAAGCGAAAGTGACGGTACCTGCAGAAGAAGCACCGGCCAACTACGTGCCAGCAGCCGCGGTAATACAGAGGTCCCAAGCGTTGTTCGGAATTACTGGGCGTAAAGCGCGGGCAGGCGGCTGGTCAAGTGGATTGTGAAAGCTCCCGGCTTAACCGGGAGAGGCCAGTCCAGACTGACTAGCTGGAGGGCAGTAGAGGTAGGCGGAATTCCGGGTGGAGTGGTGAAATGCGTAGAGATGTGGAGGAACACCAGTGGCGAAGGCGGCTTTCTGGTCTGTAACTGACGCTGAGGCGCGAAAGCGTGGGGAGCAAACAGGATTAGATACCCGTGTAGTCC</w:t>
      </w:r>
    </w:p>
    <w:p w14:paraId="63E9C3DF">
      <w:pPr>
        <w:rPr>
          <w:rFonts w:hint="eastAsia"/>
        </w:rPr>
      </w:pPr>
      <w:r>
        <w:rPr>
          <w:rFonts w:hint="eastAsia"/>
        </w:rPr>
        <w:t>&gt;OTU026076</w:t>
      </w:r>
    </w:p>
    <w:p w14:paraId="3EF920AF">
      <w:pPr>
        <w:rPr>
          <w:rFonts w:hint="eastAsia"/>
        </w:rPr>
      </w:pPr>
      <w:r>
        <w:rPr>
          <w:rFonts w:hint="eastAsia"/>
        </w:rPr>
        <w:t>CCTACGGGAGGCAGCAGTGGGGAATATTGCACAATGGGGGAAACCCTGATGCAGCAACGCCGCGTGAGTGATGACGGTCTTCGGGTTGTAAAGCTCTTTTGGCGGGGACGATGATGACGGTACCCGCAGAATAAGCCCCGGCTAACTTCGTGCCAGCAGCCGCGGTAAGACGTAGGGCGCGAGCGTTGTCCGGATTTATTGGGCGTAAAGAGCTCGTAGGCGGCTCGTCGCGTCGTCCGTGAAAACCCGTGGCTCAACTGCGGGCTTGCGGTCGATACGGGCGGGCTAGAGGTAGGCAGGGGCAAGTGGAATTCCTGGTGTAGCGGTGGAATGCGTAGAGATCCGGAAGAACACCAGTGGCGAAGGCGGCTCGCTGGGGTGTAGCTGACGCTGAGGCGCGACAGCGTGGGGAGCAAACAGGATTAGATACCCGTGTAGTCC</w:t>
      </w:r>
    </w:p>
    <w:p w14:paraId="2EB0D655">
      <w:pPr>
        <w:rPr>
          <w:rFonts w:hint="eastAsia"/>
        </w:rPr>
      </w:pPr>
      <w:r>
        <w:rPr>
          <w:rFonts w:hint="eastAsia"/>
        </w:rPr>
        <w:t>&gt;OTU026077</w:t>
      </w:r>
    </w:p>
    <w:p w14:paraId="4256EF2A">
      <w:pPr>
        <w:rPr>
          <w:rFonts w:hint="eastAsia"/>
        </w:rPr>
      </w:pPr>
      <w:r>
        <w:rPr>
          <w:rFonts w:hint="eastAsia"/>
        </w:rPr>
        <w:t>CCTACGGGAGGCAGCAGTGGGGAATATTGCGCAATGGGGGAAACCCTGACGCAGCGACGCCGCGTGGGTGATGAAGGCCTTCGGGTCGTAAAGCCCTGTCGGGAGGGAAGAAACAGTCCGGGCCTAATACGTCCGGGCATTGACGGTACCTCCTAAGGAAGCACCGGCTAACTACGTGCCAGCAGCCGCGGTAATACGTAGGTGGCAAGCGTTGTCCGGAATCACTGGGCATAAAGCGCGCGTAGGTGGCTGGGTAAGTCCATGGTGAAATCCCTCGGCTCAACCGAGGAATGGCCGTGGATACTGCCTGGCTTGAGGTCGGGAGGGGTGAGTGGAACTGCGAGTGTAGAGGTGAAATTCGTAGATATTCGCAAGAACACCAGTGGCGAAGGCGGCTTACTGGTCCGGTTCTGACGCTGAGGCGCGAAAGCGTGGGGAGCAAACAGGATTAGATACCCCAGTAGTCC</w:t>
      </w:r>
    </w:p>
    <w:p w14:paraId="10779B7F">
      <w:pPr>
        <w:rPr>
          <w:rFonts w:hint="eastAsia"/>
        </w:rPr>
      </w:pPr>
      <w:r>
        <w:rPr>
          <w:rFonts w:hint="eastAsia"/>
        </w:rPr>
        <w:t>&gt;OTU026078</w:t>
      </w:r>
    </w:p>
    <w:p w14:paraId="0CC7EFFF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GTGAGGGGGAAACTCTGATCCCCCTCAGGAGGAAGCACGGGCTAAGTTCGTGCCAGCAGCCGCGGTAAGACGAACCGTGCGAACGTTGTTCGGAATCACTGGGCTTAAAGGGCGCGTAGGCGGGCCGGCCGGTCGGAGGTGAAAGCCCCCAGCTCAACTGGGGAAGCGCCCCCGATACCGCCGGCCTTGAGGGGGGTAGGGGCGTGCGGAACTTCCGGTGGAGCGGTGAAATGCGTAGAGATCGGAAAGAACACCAACGGCGAAAGCACTCTGCTGGGCCGACACTGACACTGAGAGACGAAAGCTAGGGGAGCGAATGGGATTAGATACCCTAGTAGTCC</w:t>
      </w:r>
    </w:p>
    <w:p w14:paraId="5278F803">
      <w:pPr>
        <w:rPr>
          <w:rFonts w:hint="eastAsia"/>
        </w:rPr>
      </w:pPr>
      <w:r>
        <w:rPr>
          <w:rFonts w:hint="eastAsia"/>
        </w:rPr>
        <w:t>&gt;OTU026079</w:t>
      </w:r>
    </w:p>
    <w:p w14:paraId="3262735B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GTTCGGCGGTGAATAGCCGTTCGGACTGACGGTACCTCCACAAGAAGCCCCGGCTAACTACGTGCCAGCAGCCGCGGTAATACGTAGGGGGCTAGCGTTGTCCGGAATCATTGGGCGTAAAGCGCTCGCAGGTGGTTCGTTGCGTCGTGCGTGAAAGACCCCGGCTCAACTGGGGGGTGTCGTGCGATACGGGCGGACTGGAGGCCAGTAGGGGGATGCGGAATTCCGGGTGTAGTGGTGGAATGCGCAGATATCAGGAAGAACACCAATGGCGAAGGCAGCTCTCTGGGACGGTACTGACGCTGAGACGCGAAAGCGTGGGGAGCGAACAGGATTAGATACCCCTGTAGTCC</w:t>
      </w:r>
    </w:p>
    <w:p w14:paraId="13F15391">
      <w:pPr>
        <w:rPr>
          <w:rFonts w:hint="eastAsia"/>
        </w:rPr>
      </w:pPr>
      <w:r>
        <w:rPr>
          <w:rFonts w:hint="eastAsia"/>
        </w:rPr>
        <w:t>&gt;OTU026080</w:t>
      </w:r>
    </w:p>
    <w:p w14:paraId="4D228298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CCTTCGGGATGTAAACTTCGTAAGAATGGGAAGAATAAATGACGGTACCATTTGTAAGGTCCGGCTAACTACGTGCCAGCAGCCGCGGTAATACGGGGGGAGCAAGCGTTGTTCGGATTTACTGGGCGTAAAGGGCGCGTAGGCGGTCGTCTAAGTCACTTGTGAAATCTCCGGGCTCAACCCGGAGCGGCCAAGTGATACTGGGCGACTAGAGTGCGGAAGGGGCAACCGGAATTCTCGGTGTAGCGGTGAAATGCGTAGATATCGAGAGGAACACCTGCGGCGAAGGCGGGTTGCTGGGCCGACACTGACGCTGAGGCGCGAAAGCGTGGGGAGCAAACAGGATTAGATACCCTTGTAGTCC</w:t>
      </w:r>
    </w:p>
    <w:p w14:paraId="0E26DE57">
      <w:pPr>
        <w:rPr>
          <w:rFonts w:hint="eastAsia"/>
        </w:rPr>
      </w:pPr>
      <w:r>
        <w:rPr>
          <w:rFonts w:hint="eastAsia"/>
        </w:rPr>
        <w:t>&gt;OTU026081</w:t>
      </w:r>
    </w:p>
    <w:p w14:paraId="38815E9F">
      <w:pPr>
        <w:rPr>
          <w:rFonts w:hint="eastAsia"/>
        </w:rPr>
      </w:pPr>
      <w:r>
        <w:rPr>
          <w:rFonts w:hint="eastAsia"/>
        </w:rPr>
        <w:t>CCTACGGGGGGCTGCAGTGGGGAATATTGCGCAATGGGCGAAAGCCTGACGCAGCAACGCCGCGTGAGTGATGAAGGCCTTCGGGTCGTAAAGCTCTGTCGGAGGGAACGAATGTTCCTGAGGTTAACAGCCTCGGGAAGTGACGGTACCCTCAAAGGAAGCACCGGCTAACTCTGTGCCAGCAGCCGCGGTAATACAGAGGGTGCAAGCGTTAATCGGAATTACTGGGCGTAAAGGGTGCGTAGGTGGCTATTTAAGTCAGATGTGAAATCCCTAGGCTTAACCGAGGAATTGCGCTTCAAACCACCAGGCTTGAGGGAGATAGAGGTGAGCGGAACTGATGGTGGAGCGGTGAAATGCGTAGATATCATCTGGAACGCCAATGGTGAAAACAGACTGCTGGGAGTGTGCTGACGCTGAGACACGAAAGCCAGGGGAGCGAACGGGATTAGATACCCGTGTAGTCC</w:t>
      </w:r>
    </w:p>
    <w:p w14:paraId="11A74018">
      <w:pPr>
        <w:rPr>
          <w:rFonts w:hint="eastAsia"/>
        </w:rPr>
      </w:pPr>
      <w:r>
        <w:rPr>
          <w:rFonts w:hint="eastAsia"/>
        </w:rPr>
        <w:t>&gt;OTU026082</w:t>
      </w:r>
    </w:p>
    <w:p w14:paraId="57330CCB">
      <w:pPr>
        <w:rPr>
          <w:rFonts w:hint="eastAsia"/>
        </w:rPr>
      </w:pPr>
      <w:r>
        <w:rPr>
          <w:rFonts w:hint="eastAsia"/>
        </w:rPr>
        <w:t>CCTACGGGGGGCTGCAGTGGGGAATCTTGGACAATGGGCGAAAGCCTGATCCAGCGACGCCGCGTGGGTGATGAAGGCCTTCGGGTTGTAAAGCCCTGTTGAGGGGAAAGAAAACGTTGGGCGCGAACAGCTCCCGACCTTGACGGTACCCCTCCAGAAAGCACCGGCTAACTCTGTGCCAGCAGCCGCGGTAAGACAGAGGGTGCAAACGTTGCTCGGAATTACTGGGCGTAAAGCGCGTGTAGGCGGGCCGATAAGTCAGATGTGAAATCCCTGAGCTCAACTCAGGAACTGCATTTGAAACTGCCGGTCTAGAGTGGTGGAGAGGGAAGCGGAATTCCACGTGTAGCGGTGAAATGCGTAGATATGTGGAAGAATACCGGTGGTGAAGACGGTTTTCTGGGCTGTAACTGACGCTGAGGCGCGAAAGCATGGGGAGCAAACAGGATTAGATACCCCAGTAGTCC</w:t>
      </w:r>
    </w:p>
    <w:p w14:paraId="4F08CD0C">
      <w:pPr>
        <w:rPr>
          <w:rFonts w:hint="eastAsia"/>
        </w:rPr>
      </w:pPr>
      <w:r>
        <w:rPr>
          <w:rFonts w:hint="eastAsia"/>
        </w:rPr>
        <w:t>&gt;OTU026083</w:t>
      </w:r>
    </w:p>
    <w:p w14:paraId="67148D40">
      <w:pPr>
        <w:rPr>
          <w:rFonts w:hint="eastAsia"/>
        </w:rPr>
      </w:pPr>
      <w:r>
        <w:rPr>
          <w:rFonts w:hint="eastAsia"/>
        </w:rPr>
        <w:t>CCTACGGGCGGCTGCAGTGGGGAATTTTCCGCAATGGGCGAAAGCCTGACGGAGCAATGCCGCGTGGAGGTAGAAGGCCTTCGGGTTGTAAAGCACTTTAAGCAGGGAGGAAGGCCATAAGGTTAATACCCTTGTGGATTGACGTTACCTGCAGAATAAGCACCGGCTAACTCCGTGCCAGCAGCCGCGGTAATACGGAGGGTGCAAGCGTTAATCGGAATTACTGGGCGTAAAGCGCGCGTAGGCGGCTTTGCAAGTCGGGTGTGAAATCCCCAGGCTTAACCTGGGAACTGCTCTCGAGACTGCATAGCTAGAGTATGGGAGAGGGAAGTGGAATTTCAGGTGTAGCGGTGAAATGCGTAGATATCTGAAGGAACATCAGTGGCGAAAGCGACTTCCTGGACCAATACTGACGCTCATGTGCGAAAGCGTGGGGAGCAAACAGGATTAGATACCCCTGTAGTCC</w:t>
      </w:r>
    </w:p>
    <w:p w14:paraId="2779A2E6">
      <w:pPr>
        <w:rPr>
          <w:rFonts w:hint="eastAsia"/>
        </w:rPr>
      </w:pPr>
      <w:r>
        <w:rPr>
          <w:rFonts w:hint="eastAsia"/>
        </w:rPr>
        <w:t>&gt;OTU026084</w:t>
      </w:r>
    </w:p>
    <w:p w14:paraId="7CC14B6F">
      <w:pPr>
        <w:rPr>
          <w:rFonts w:hint="eastAsia"/>
        </w:rPr>
      </w:pPr>
      <w:r>
        <w:rPr>
          <w:rFonts w:hint="eastAsia"/>
        </w:rPr>
        <w:t>CCTACGGGGGGCAGCAGTAAGGAATATTGGTCAATGGACGCAAGTCTGAACCAGCCATGCCGCGTGGAGGATGAAGGTCCTCTGGATTGTAAACTTCTTTTATCTGGGAAGAAACCGGACTTTTCTAAGGCCGTTGACGGTACCAGATGAATAAGCACCGGCTAACTCCGTGCCAGCAGCCGCGGTAATACGGAGGGTGCAAGCGTTATCCGGATTCACTGGGTTTAAAGGGTGTGTAGGCGGGCTGTTAAGTCAGTGGTGAAATCTCCGGGCTCAACCCGGAAACTGCCATTGATACTATCAGTCTTGAATCTTGTTGAGGTAGGCGGAATATGTCATGTAGCGGTGAAATGCTTAGATATGACATAGAACACCAATTGCGAAGGCAGCTCACTACACAATCATTGACGCTGAGGCACGAAAGCGTGGGGATCAAACAGGATTAGATACCCTAGTAGTCC</w:t>
      </w:r>
    </w:p>
    <w:p w14:paraId="3C8C1C29">
      <w:pPr>
        <w:rPr>
          <w:rFonts w:hint="eastAsia"/>
        </w:rPr>
      </w:pPr>
      <w:r>
        <w:rPr>
          <w:rFonts w:hint="eastAsia"/>
        </w:rPr>
        <w:t>&gt;OTU026085</w:t>
      </w:r>
    </w:p>
    <w:p w14:paraId="01B87677">
      <w:pPr>
        <w:rPr>
          <w:rFonts w:hint="eastAsia"/>
        </w:rPr>
      </w:pPr>
      <w:r>
        <w:rPr>
          <w:rFonts w:hint="eastAsia"/>
        </w:rPr>
        <w:t>CCTACGGGTGGCTGCAGTAGGGAATCTTGCGCAATGAGCGAAAGCTTGACGCAGCGACGCCGCGTGAGGGATGAAGGCCTTCGGGTTGTAAAGCTCTTTCACCGGTGAAGATAATGACGGTAACCGGAGAAGAAGCACCGGCCAACTACGTGCCAGCAGCCGCGGTAATACGTAGGGGGCAAGCGTTGTCCGGATTTATTGGGCGTAAAGAGCTCGTAGGCGGCTTGTCGCGTCGACTGTGAAAACCCGTGGCTCAACTGCGGGCTTGCAGCCGATACGGGCAGGCTGGAGTTCGGTAGGGGAGACTGGAATTCCTGGTGTAGCGGTGAAATGCGCAGATATCAGGAGGAACACCGGTGGCGAAGGCGGGTCTCTGGGCCGATACTGACGCTGAGAGACGAAAGCTAGGGGAGCGAATGGGATTAGATACCCGAGTAGTCC</w:t>
      </w:r>
    </w:p>
    <w:p w14:paraId="1218C58A">
      <w:pPr>
        <w:rPr>
          <w:rFonts w:hint="eastAsia"/>
        </w:rPr>
      </w:pPr>
      <w:r>
        <w:rPr>
          <w:rFonts w:hint="eastAsia"/>
        </w:rPr>
        <w:t>&gt;OTU026086</w:t>
      </w:r>
    </w:p>
    <w:p w14:paraId="60BFFF4E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AGGGAAGAAACGGCTCAGGCTAATATCTTGGGCTAATGACGGTACCTGAAGAATAAGCACCGGCTAACTACGTGCCAGCAGCCGCGGTAATACGTAGGGTGCAAGCGTTAATCGGAATTACTGGGCGTAAAGCGCGTGTAGGCGGTTCCGCAAGTCAGGTGTGAAAGCCCAGGGCTCAACCTGGGAACTGCGTTTGAGACGGTGTGGCTAGAGTTCGGGAGAGGAGAGTGGAATTCCCAGTGTAGAGGTGAAATTCGTAGATATTCGGAAGAACACCAGTGGCGAAGGCGACTCACTGGACACGTATTGACGCTGAGGTGCGAAAGCGTGGGGAGCAAACAGGATTAGATACCCTGGTAGTCC</w:t>
      </w:r>
    </w:p>
    <w:p w14:paraId="007A9B51">
      <w:pPr>
        <w:rPr>
          <w:rFonts w:hint="eastAsia"/>
        </w:rPr>
      </w:pPr>
      <w:r>
        <w:rPr>
          <w:rFonts w:hint="eastAsia"/>
        </w:rPr>
        <w:t>&gt;OTU026087</w:t>
      </w:r>
    </w:p>
    <w:p w14:paraId="438FC8D6">
      <w:pPr>
        <w:rPr>
          <w:rFonts w:hint="eastAsia"/>
        </w:rPr>
      </w:pPr>
      <w:r>
        <w:rPr>
          <w:rFonts w:hint="eastAsia"/>
        </w:rPr>
        <w:t>CCTACGGGTGGCTGCAGTGGGGAATATTGGACAATGGGCGCAAGCCTGATCCAGCCATGCCGCGTGAGGGATGAAGGCCTTCGGGTTGTAAACCTCTTTCAGCAGGGAAGAAGCGAAAGTGACGGTACCTGCAGAAGAAGCACCGGCTAACTACGTGCCAGCAGCCGCGGTAATACGTAGGGTGCTAGCGTTGTTCGGAATTACTGGGCGTAAAGCGCACGTAGGCGGACTGGAAAGTCAGAGGTGAAATCCCAGGGCTCAACCTGGGAACGGCATTTGGGACTGCAAGGCTGGAGTGCGGCAGAGGAGACTGGAATTCCTGGTGTAGCAGTGAAATGCGTAGATATCGTCAAGAACACCGATAGCGAAGGCAGCTTACCAAGCTGTAACTGACACTGAGGCACGAAAGTGTGGGGATCAAACAGGATTAGATACCCGGGTAGTCC</w:t>
      </w:r>
    </w:p>
    <w:p w14:paraId="2B698EED">
      <w:pPr>
        <w:rPr>
          <w:rFonts w:hint="eastAsia"/>
        </w:rPr>
      </w:pPr>
      <w:r>
        <w:rPr>
          <w:rFonts w:hint="eastAsia"/>
        </w:rPr>
        <w:t>&gt;OTU026088</w:t>
      </w:r>
    </w:p>
    <w:p w14:paraId="21CBF29F">
      <w:pPr>
        <w:rPr>
          <w:rFonts w:hint="eastAsia"/>
        </w:rPr>
      </w:pPr>
      <w:r>
        <w:rPr>
          <w:rFonts w:hint="eastAsia"/>
        </w:rPr>
        <w:t>CCTACGGGGGGCAGCAGTCGGGAATTTTGGGCAATGGGCGCAAGCCTGACCCAGCAACGCCGCGTGAAGGATGAAGTTTTTCGGAATGTAAACTTCATAAGAATGGGACGAATAAGTGGAAGTTAATATCTTCCATGATGACGGTACTGTTTGTAAGCTCCGGCTAACTCCGTGCCAGCAGCCGCGGTAATACGGGGGGAGCAAGCGTTGTCCGGATTTACTGGGCGTAAAGCGTGTGTAGGCGGACGCTTAAGTAGCAAGTGAAAGGTGTGAGCTTAACTCGCACAGGGCTTGCTATACTGCTTGTCTTGAGTGCCGGAGAGGAAGATGGAACGACACGTGTAGCGGTGAAATGCGTTGAGATGTGTCGGAACACCAATGGCGAAAGCAGTCTTCTGGACGGATACTGACGCTGAGATACGAAAGCCAAGGGAGCGAACAGGATTAGATACCCTGGTAGTCC</w:t>
      </w:r>
    </w:p>
    <w:p w14:paraId="03DB93BE">
      <w:pPr>
        <w:rPr>
          <w:rFonts w:hint="eastAsia"/>
        </w:rPr>
      </w:pPr>
      <w:r>
        <w:rPr>
          <w:rFonts w:hint="eastAsia"/>
        </w:rPr>
        <w:t>&gt;OTU026089</w:t>
      </w:r>
    </w:p>
    <w:p w14:paraId="324D9D16">
      <w:pPr>
        <w:rPr>
          <w:rFonts w:hint="eastAsia"/>
        </w:rPr>
      </w:pPr>
      <w:r>
        <w:rPr>
          <w:rFonts w:hint="eastAsia"/>
        </w:rPr>
        <w:t>CCTACGGGGGGCTGCAGTGAGGGATATTGGTCAATGGGGGAAACCCTGATGGAGCGACGCCGCGTGGGGGATGAATGGCTTCGGCCCGTAAACCCCTGTCATTCGCGATCAAACCTTGCTATTTAAAAGATGGCGAGCTGATAGTAGCGGAAGAGGAAGGGACGGCTAACTCTGTGCCAGCAGCCGCGGTAATACAGAGGTCCCAAGCGTTGTTCGGATTCATTGGGCGTAAAGGGCGCGCAGGCGGCTAGTCAAGTTAGTTGTGAAATTTCAGGGCTTAACCCTGGCGGGTCAACTAAAACTGAGTAGCTAGAGTGCAGAAGAGGAAAGCGGAATTCCCGGTGTAGTGGTGAAATGCGTAGAGATCGGGAGGAACACCAGAGGCGAAAGCGGCTTTCTGGTCTGCAACTGACGCTGAGGCGCGAAGGCTAGGGGAGCAAACAGGATTAGATACCCCTGTAGTCC</w:t>
      </w:r>
    </w:p>
    <w:p w14:paraId="0C0AF43C">
      <w:pPr>
        <w:rPr>
          <w:rFonts w:hint="eastAsia"/>
        </w:rPr>
      </w:pPr>
      <w:r>
        <w:rPr>
          <w:rFonts w:hint="eastAsia"/>
        </w:rPr>
        <w:t>&gt;OTU026090</w:t>
      </w:r>
    </w:p>
    <w:p w14:paraId="62DD093A">
      <w:pPr>
        <w:rPr>
          <w:rFonts w:hint="eastAsia"/>
        </w:rPr>
      </w:pPr>
      <w:r>
        <w:rPr>
          <w:rFonts w:hint="eastAsia"/>
        </w:rPr>
        <w:t>CCTACGGGTGGCTGCAGTGGGGAATTTTGGACAATGGGGGCAACCCTGATCCAGCCATGCCGCGTGAGTGAAGAAGGCCTTCGGGTTGTAAAGCTCTTTCGGACGGAACGAAACGGTTACGGTGAACAACCGTGACTAATGACGGTACCGTAAGAAGAAGCACCGGCTAACTACGTGCCAGCAGCCGCGGTAATACAGAGGGTGCAAGCGTTAATCGGAATTACTGGGCGTAAAGCGTGCGTAGTCGGCTTTTCAAGTCGGGTGTGAAAGCCCCGGGCTCAACCTGGGAATTGCATTCGATACTGGATGGCTAGAGTTCGGCAGAGGGAAGCGGAATTTCCGGTGTAGCGGTGAAATGCGTAGATATCTGGAGGAACACCGGTGGCGAAGGCGGCGTTCTGGACTGCAACTGACACTGAGGAACGAAAGCCAGGGGAGCAAACGGGATTAGATACCCCAGTAGTCC</w:t>
      </w:r>
    </w:p>
    <w:p w14:paraId="77C0F0C7">
      <w:pPr>
        <w:rPr>
          <w:rFonts w:hint="eastAsia"/>
        </w:rPr>
      </w:pPr>
      <w:r>
        <w:rPr>
          <w:rFonts w:hint="eastAsia"/>
        </w:rPr>
        <w:t>&gt;OTU026091</w:t>
      </w:r>
    </w:p>
    <w:p w14:paraId="7606E20E">
      <w:pPr>
        <w:rPr>
          <w:rFonts w:hint="eastAsia"/>
        </w:rPr>
      </w:pPr>
      <w:r>
        <w:rPr>
          <w:rFonts w:hint="eastAsia"/>
        </w:rPr>
        <w:t>CCTACGGGTGGCTGCAGTGGGGAATCTTGCGCAATGCGCGAAAGCGTGACGCAGCAACGCCGCGTGAGGGAAGACGGCCTTCGGGTTGTAAACCTCTTTCAGGAGGGACGAAGGTTCACCGGTGAATAGCCGTGTGGATTGACGGTACCTCCAGAAGAAGCTCCGGCTAACTACGTGCCAGCAGCCGCGGTAATACGTAGGGAGCAAGCGTTGTCCGGAATCATTGGGCGTAAAGCGCGTGTAGGCGGCTTGGCAAGTCGGGTGTGAAAGCCCTGGGCTCAACCTAGGAAGTGCACTCGAAACTGCTTCGCTGGAGTGCCGGAGAGGAAAGCGGAATTCTCGGTGTAGCGGTGAAATGCGTAGATATCGAGAGGAACACCTGCGGCGAAGGCGGGTTGCTGGGCTGACACTGACGCTGAGGCGCGAAAGCTAGGGGAGCGAACGGGATTAGATACCCCGGTAGTCC</w:t>
      </w:r>
    </w:p>
    <w:p w14:paraId="1EF80D62">
      <w:pPr>
        <w:rPr>
          <w:rFonts w:hint="eastAsia"/>
        </w:rPr>
      </w:pPr>
      <w:r>
        <w:rPr>
          <w:rFonts w:hint="eastAsia"/>
        </w:rPr>
        <w:t>&gt;OTU026092</w:t>
      </w:r>
    </w:p>
    <w:p w14:paraId="07374880">
      <w:pPr>
        <w:rPr>
          <w:rFonts w:hint="eastAsia"/>
        </w:rPr>
      </w:pPr>
      <w:r>
        <w:rPr>
          <w:rFonts w:hint="eastAsia"/>
        </w:rPr>
        <w:t>CCTACGGGGGGCTGCAGTGGGGAATATTGGACAATGGGCGCAAGCCTGATCCAGCAACGCCGCGTGGAGGACGAAGGTCTTCGGATCGTAAACTCCTGTCAGACGGGACGAAGGTGTGAGGGTAAATAATCCTTACGCTTGACGGTACCGTCAGAGGAAGCCCCGGCTAACTCCGTGCCAGCAGCCGCGGTAATACGGAGGGGGCGAGCGTTATTCGGAATTATTGGGCGTAAAGGGCGCGTAGGCGGCTTGGCAAGTCAAAGGTGAAATCCTCCAGCTCAACTGGAGAACTGCCTCGGATACTGGGTGCCTCGAGGGTGGTAGGGGTATGCGGAACTATCGGTGGAGCGGTGAAATGCGTTGATATCGATAGGAACTCCGGTGGCGAAGGCAGCTCTCTGGGCCTTACCTGACGCTGAGGAGCGAAAGCGTGGGTAGCGAACAGGATTAGATACCCCAGTAGTCC</w:t>
      </w:r>
    </w:p>
    <w:p w14:paraId="2A0E953A">
      <w:pPr>
        <w:rPr>
          <w:rFonts w:hint="eastAsia"/>
        </w:rPr>
      </w:pPr>
      <w:r>
        <w:rPr>
          <w:rFonts w:hint="eastAsia"/>
        </w:rPr>
        <w:t>&gt;OTU026093</w:t>
      </w:r>
    </w:p>
    <w:p w14:paraId="5A5DF57C">
      <w:pPr>
        <w:rPr>
          <w:rFonts w:hint="eastAsia"/>
        </w:rPr>
      </w:pPr>
      <w:r>
        <w:rPr>
          <w:rFonts w:hint="eastAsia"/>
        </w:rPr>
        <w:t>CCTACGGGAGGCAGCAGTGGGGAATCTTGCACAATGGGGGCAACCCTGATGCAGCGACGCCGCGTGAGCGATGAAGCCCTTCGGGGTGTAAAGCTCTTTCGGCAGGGACGAAACAAGACGGTACCTGCAGAAGCAGCTGCGGCTAACTACGTGCCAGCAGCCGCGGTAATACGTAGGCAGCGAGCGTTATCCGAATTCACTGGGCGTAAAGGGTGCGTAGGCGGCCTATTAAGTCAGTTCTGAAATATCCCGGCTTAACCGGGAGGGTGGGATTGATACTGATGGGCTTGAGTGGACTCGAGGTAGGCGGAATTGACGGTGTAGAGGTGAAATTCGTAGATATCAGGAGGAACACCGGTGGCGAAGGCGGCTTGCTGGGCCTTACCTGACGCTGAGGAGCGAAAGCGTGGGGAGCGAACAGGATTAGATACCCTGGTAGTCC</w:t>
      </w:r>
    </w:p>
    <w:p w14:paraId="3BE23EE3">
      <w:pPr>
        <w:rPr>
          <w:rFonts w:hint="eastAsia"/>
        </w:rPr>
      </w:pPr>
      <w:r>
        <w:rPr>
          <w:rFonts w:hint="eastAsia"/>
        </w:rPr>
        <w:t>&gt;OTU026094</w:t>
      </w:r>
    </w:p>
    <w:p w14:paraId="1DB5E302">
      <w:pPr>
        <w:rPr>
          <w:rFonts w:hint="eastAsia"/>
        </w:rPr>
      </w:pPr>
      <w:r>
        <w:rPr>
          <w:rFonts w:hint="eastAsia"/>
        </w:rPr>
        <w:t>CCTACGGGGGGCTGCAGTGGGGAATCTTGCGCAATGGGGGCAACCCTGACGCAGCGACGCCGCGTGCGGGATGACGGCCTTCGGGTTGTAAACCGCTTTCAGCGGGGACGAAGCGAAAGTGACGGTACCTCCGAAGGAAGCACCGGCCAACTCCGTGCCAGCAGCCGCGGTAAGACGGAGGGTGCAAGCGTTGCTCGGAATCATTGGGCGTAAAGCGCCCGCAGGCGGCCAGTTGCGTCGCGCGTGAAATCTCTCGGCTCAACCGGGAGGGGTCGTGCGATACGGGCTGGCTCGAGCTCGGTAGGGGGAAGCGGAATTCCGGGTGTAGTGGTGGAATGCGTAGATATCCGGAGGAACACCAGCGGCGAAGGCGGCTTCCTGGACCGATGCTGACGCTCAGGGGCGAAAGCGTGGGGAGCGATCCGGATTAGATACCCGGGTAGTCC</w:t>
      </w:r>
    </w:p>
    <w:p w14:paraId="4902D50B">
      <w:pPr>
        <w:rPr>
          <w:rFonts w:hint="eastAsia"/>
        </w:rPr>
      </w:pPr>
      <w:r>
        <w:rPr>
          <w:rFonts w:hint="eastAsia"/>
        </w:rPr>
        <w:t>&gt;OTU026095</w:t>
      </w:r>
    </w:p>
    <w:p w14:paraId="1E9D20AC">
      <w:pPr>
        <w:rPr>
          <w:rFonts w:hint="eastAsia"/>
        </w:rPr>
      </w:pPr>
      <w:r>
        <w:rPr>
          <w:rFonts w:hint="eastAsia"/>
        </w:rPr>
        <w:t>CCTACGGGAGGCAGCAGTGGGGAATATTGCACAATGGGGGAAACCCTGATGCAGCAACGCCGCGTGAGTGATGACGGCCTTCGGGTTGTAAAGCTCTGTCTTCAGGGACGATAATGACGGTACCTGAGGAGGAAGCCACGGCTAACTACGTGCCAGCAGCCGCGGTAATACGTAGGTGGCAAGCGTTATCCGGATTAACTGGGCGTAAAGAGTTGCGTAGGTGGTTTGATAAGCGAATAGTGAAATCGTGAGGCTCAACCTCATGGCTATTATTCGAACTATTAAACTTGAGAATGAGAGAGGTGGCTGGAATTCCAGGTGTAGAGGTGAAATTCGTAGATATTCGGAAGAACACCAGTGGCGAAGGCGACTCACTGGACACATATTGACGCTGAGGTGCGAAAGCGTGGGGAGCAAACAGGATTAGATACCCGTGTAGTCC</w:t>
      </w:r>
    </w:p>
    <w:p w14:paraId="40BABA5E">
      <w:pPr>
        <w:rPr>
          <w:rFonts w:hint="eastAsia"/>
        </w:rPr>
      </w:pPr>
      <w:r>
        <w:rPr>
          <w:rFonts w:hint="eastAsia"/>
        </w:rPr>
        <w:t>&gt;OTU026096</w:t>
      </w:r>
    </w:p>
    <w:p w14:paraId="70858281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TTTTCGGAATGTAAACTTCACAAGAATGGGAAGAATAAGTGGGGGATAATACCCCCCATGATGACGGTACCATTTGTAAGCTCCGGCTAACTCCGTGCCAGCAGCCGCGGTAATACGGGGGGAGCAAGCGTTGTTCGGATTTACTGGGCGTAAAGGGTATGCAGGCGGAAGCGTAAGTAGGAAGTGAAAGGTTGGGGCTCAACCCTGAGAGGCCATTCGATACGGGACAGCTAGAGGCAGGTAGGGGAAAGTGGAATTCCTGGTGTAGCGGTGAAATGCGCAGATATCAGGAGGAACACCGGTGGCGAAGGCGGCTTTCTGGGCCTTGCCTGACGCTGAGGAGCGAAAGCTGGGGGAGCGAACAGGATTAGATACCCCAGTAGTCC</w:t>
      </w:r>
    </w:p>
    <w:p w14:paraId="1C9F5460">
      <w:pPr>
        <w:rPr>
          <w:rFonts w:hint="eastAsia"/>
        </w:rPr>
      </w:pPr>
      <w:r>
        <w:rPr>
          <w:rFonts w:hint="eastAsia"/>
        </w:rPr>
        <w:t>&gt;OTU026097</w:t>
      </w:r>
    </w:p>
    <w:p w14:paraId="014FF62D">
      <w:pPr>
        <w:rPr>
          <w:rFonts w:hint="eastAsia"/>
        </w:rPr>
      </w:pPr>
      <w:r>
        <w:rPr>
          <w:rFonts w:hint="eastAsia"/>
        </w:rPr>
        <w:t>CCTACGGGGGGCAGCAGTAAGGAATATTGCACAATGGGCGCAAGCCTGATGCAGCGACGCCGCGTGAGTGATGAAGGCCTTCGGGTCGTAAAGCTCTTTTCTGCGTGACGAGCAAGGACGGTAGCGCAGGAAGAAGTCTCGGCTAACTACGTGCCAGCAGCCGCGGTAAAACGTAGGAGACAAACGTTATCCGGAGTTACTGGGCGTAAAGAGCGTGTAGGCGGGCTGTCAAGTCCGGTGTGAAAGCTCCCGGCTAAACTGGGAGAGTGCATTGGAGACTGGCAATCTAGAGGCTGTCAGAGGGTCGTGGAATTCCGGGTGTAGTGGTGAAATGCGTAGAGATCCGGAGGAACACCAGTGGCGAAGGCGACGACCTGGGGCAGAACTGACGCTGAGACGCGAAAGCACGGGGAGCGAACGGGATTAGATACCCCAGTAGTCC</w:t>
      </w:r>
    </w:p>
    <w:p w14:paraId="0D629196">
      <w:pPr>
        <w:rPr>
          <w:rFonts w:hint="eastAsia"/>
        </w:rPr>
      </w:pPr>
      <w:r>
        <w:rPr>
          <w:rFonts w:hint="eastAsia"/>
        </w:rPr>
        <w:t>&gt;OTU026098</w:t>
      </w:r>
    </w:p>
    <w:p w14:paraId="175FF9AD">
      <w:pPr>
        <w:rPr>
          <w:rFonts w:hint="eastAsia"/>
        </w:rPr>
      </w:pPr>
      <w:r>
        <w:rPr>
          <w:rFonts w:hint="eastAsia"/>
        </w:rPr>
        <w:t>CCTACGGGGGGCTGCAGTCGAGAATCTTCGGCAATGGGCGCAAGCCTGACCGAGCGACGCCGCGTGCGGGATGAAGGCCTTCGGGTTGTAAACCGCTGTCGTAGGGGAGGAAGGCTCCGTGAAGAACGGAGTTTGACCGATCCTAGGAGGAAGCGCCGGCTAATCTCGTGCCAGCAGCCGCGGTAATACGAGAGGCGCAAACGTTATTCGGATTTACTGGGCTTAAAGAGTTCGTAGGCGGCGCAGAAAGTAGGGTGTGAAAGCCCTCGGCTTAACCTGGGAATGGCATTCGAGACTACCTATCTAGAGTCTGGTAGAGGGAAGTGGAATTTCCGGTGTAGCGGTGAAATGCGTAGATATCTGGAGGAACACCGGTGGCGAAGGCGGCATCCTGGACCGATATTGACGCTGATGCGCGAAAGCCAGGGGAGCAAACGGGATTAGATACCCCTGTAGTCC</w:t>
      </w:r>
    </w:p>
    <w:p w14:paraId="5C5407B7">
      <w:pPr>
        <w:rPr>
          <w:rFonts w:hint="eastAsia"/>
        </w:rPr>
      </w:pPr>
      <w:r>
        <w:rPr>
          <w:rFonts w:hint="eastAsia"/>
        </w:rPr>
        <w:t>&gt;OTU026099</w:t>
      </w:r>
    </w:p>
    <w:p w14:paraId="48C4A8FA">
      <w:pPr>
        <w:rPr>
          <w:rFonts w:hint="eastAsia"/>
        </w:rPr>
      </w:pPr>
      <w:r>
        <w:rPr>
          <w:rFonts w:hint="eastAsia"/>
        </w:rPr>
        <w:t>CCTACGGGAGGCTGCAGTGGGGAATCTTGCGCAATGCGCGAAAGCGTGACGCAGCAACGCCGCGTGGGAGAATTTGACGGTACCACCAGAGTAAGCCCCGGCTAACTCCGTGCCAGCAGCCGCGGTAATACGGAGGGGGCGAGTGTTGTTCGGAATTACTGGGCGTAAAGAGCTCGTAGGCGGCTCAGTAAGTCGGGTGTGAAACCCTCAGGCTCAACCTGGGGACGCCACTCGATACTGCTGTGGCTAGAGTCCAGTAGGGGAGTGTGGAATTCCCGGTGTAGCGGTGAAATGCGCAGATATCGGGAGGAACACCAGCGGCGAAGGCGGCACTCTGGGCTGGTACTGACGCTGAGGAGCGAAAGCGTGGGTAGCAAACAGGATTAGATACCCCAGTAGTCC</w:t>
      </w:r>
    </w:p>
    <w:p w14:paraId="0A6EA7D3">
      <w:pPr>
        <w:rPr>
          <w:rFonts w:hint="eastAsia"/>
        </w:rPr>
      </w:pPr>
      <w:r>
        <w:rPr>
          <w:rFonts w:hint="eastAsia"/>
        </w:rPr>
        <w:t>&gt;OTU026100</w:t>
      </w:r>
    </w:p>
    <w:p w14:paraId="6CFF9D0B">
      <w:pPr>
        <w:rPr>
          <w:rFonts w:hint="eastAsia"/>
        </w:rPr>
      </w:pPr>
      <w:r>
        <w:rPr>
          <w:rFonts w:hint="eastAsia"/>
        </w:rPr>
        <w:t>CCTACGGGTGGCAGCAGTAAGGAATATTGGTCAATGGACGAAAGTCTGAACCAGCCATGCCGCGTGGAGGATGAAGGTCCTCTGGATTGTAAACTTCTTTTATATGGGACGAAAAAAGGGTTTTCTAACTCGTCTGACGGTACCATATGAATAAGCCCCGGCTAACTTCGTGCCAGCAGCCGCGGTAATACGAAGGGGGCTAGCGTTGTTCGGAATTACTGGGCTTAAAGCGTGTGTAGGCGGATCGTTAAGTACCTTGTGAAATCCCACGGCTTAACCGTGGAACTGCTTGGTATACTGGCGATCTTGTGCCACCTAGGGGCGAGCGGAACAGATGGTGGAGCGGTGAAATGCGTAGATATCGGAAGGAACATCAGTGGCGAAAGCGACTTCCTGGACCAGTACCGACGTTCAGGCACGAAAGCGTGGGGAGCAAACAGGATTAGATACCCTTGTAGTCC</w:t>
      </w:r>
    </w:p>
    <w:p w14:paraId="13B28039">
      <w:pPr>
        <w:rPr>
          <w:rFonts w:hint="eastAsia"/>
        </w:rPr>
      </w:pPr>
      <w:r>
        <w:rPr>
          <w:rFonts w:hint="eastAsia"/>
        </w:rPr>
        <w:t>&gt;OTU026101</w:t>
      </w:r>
    </w:p>
    <w:p w14:paraId="614A46B5">
      <w:pPr>
        <w:rPr>
          <w:rFonts w:hint="eastAsia"/>
        </w:rPr>
      </w:pPr>
      <w:r>
        <w:rPr>
          <w:rFonts w:hint="eastAsia"/>
        </w:rPr>
        <w:t>CCTACGGGGGGCTGCAGTAACGAATCTTCCGCAATGCACGAAAGTGTGACGGAGCGACGCCGCGTGTAGGACGAAGCCCTTCGGGGTGTAAACTACTGTCAGGGGTTAGAAAGTTCTGATCAACCCCAGAGGAAGGCACGGCTAACTCTGTGCCAGCAGCCGCGGTAATACGTAGGGCGCAAGCGTTGTCCGGATTTACTGGGCGTAAAGGGCGCGTAGGCGGCTCGTTAAGTGTGGAGTGAAAGCTCCGGGCTCAACCCGGAAACCGCTTCGCATACTGGCGAGCTAGAGGGACGGAGAGGCGAGTGGAATTCCCGGTGTAGCGGTGAAATGCGTTGATATCGGGAGGAACACCCATGGCGAAGGCAGCTCGCTGGACAAAGACTGACACTGAGGAGCGAAAGCGTGGGGAGCGAACAGGATTAGATACCCCTGTAGTCC</w:t>
      </w:r>
    </w:p>
    <w:p w14:paraId="5756426E">
      <w:pPr>
        <w:rPr>
          <w:rFonts w:hint="eastAsia"/>
        </w:rPr>
      </w:pPr>
      <w:r>
        <w:rPr>
          <w:rFonts w:hint="eastAsia"/>
        </w:rPr>
        <w:t>&gt;OTU026102</w:t>
      </w:r>
    </w:p>
    <w:p w14:paraId="4EB1F54C">
      <w:pPr>
        <w:rPr>
          <w:rFonts w:hint="eastAsia"/>
        </w:rPr>
      </w:pPr>
      <w:r>
        <w:rPr>
          <w:rFonts w:hint="eastAsia"/>
        </w:rPr>
        <w:t>CCTACGGGTGGCTGCAGTGAGGAATATTGCGCAATGGGCGCAAGCCTGACGCAGCGACGCCGCGTGGGGGATGAAGGGCTTCGGCTTGTAAACCCCTTTCGGGGGGGAAGACGGTTCGATACCAATCGGACGGACGGTACCCCCAGAAGCAGCCACGGCTAACTTCGTGCCAGCAGCCGCGGTAATACAGAGGGTGCAAGCGTTAATCGGAATTACTGGGCGTAAAGCGCGCGTAGGCGGCTTTGCAAGTTAGAGGTGAAAGCCCGGAGCTTAACTCCGGAACTGCCTTTAAAACTGCATCGCTAGAATCGTGGAGAGGTGAGTGGAATTCCGAGTGTAGCGGTGAAATGCGTAGAGATGTGGAGGAACACCAGTGGCGAAGGCGACTCTTTGGTCTGTAACTGACGCTGAGGCGCGAAAGCGTGGGGAGCAAACAGGATTAGATACCCGAGTAGTCC</w:t>
      </w:r>
    </w:p>
    <w:p w14:paraId="7A5EF539">
      <w:pPr>
        <w:rPr>
          <w:rFonts w:hint="eastAsia"/>
        </w:rPr>
      </w:pPr>
      <w:r>
        <w:rPr>
          <w:rFonts w:hint="eastAsia"/>
        </w:rPr>
        <w:t>&gt;OTU026103</w:t>
      </w:r>
    </w:p>
    <w:p w14:paraId="31DB2CA6">
      <w:pPr>
        <w:rPr>
          <w:rFonts w:hint="eastAsia"/>
        </w:rPr>
      </w:pPr>
      <w:r>
        <w:rPr>
          <w:rFonts w:hint="eastAsia"/>
        </w:rPr>
        <w:t>CCTACGGGTGGCTGCAGTCGGGAATTTTGCACAATGGCCGAAAGGCTGATGCAGCAACGCCGCGTGAGCGAAGAAGGCCTTCGGGTTGTAAAGCTCTGTTGCCTGCGAAGAAGGGCCCTGTCAGGAAATGGGCGGGGTTTGACGGTAGCAGGCGAGGAAGCCCCGGCAAACTACGTGCCAGCAGCCGCGGTAATACGTAGGGGGCTAGCGTTGTTCGGATTTACTGGGCGTAAAGCGCACGTAGGCGGATCGTTAAGTCGGGGGTGAAATCCTGGAGCTCAACTCCAGAACTGCCTTCGATACTGGCGATCTTGAGTCCGGAAGAGGTGAGTGGAACTCCTAGTGTAGAGGTGGAATTCGTAGATATTAGGAAGAACACCAGTGGCGAAGGCGGCTCACTGGTCCGGTACTGACGCTGAGGTGCGAAAGCGTGGGGAGCAAACAGGATTAGATACCCCGGTAGTCC</w:t>
      </w:r>
    </w:p>
    <w:p w14:paraId="491F4BDE">
      <w:pPr>
        <w:rPr>
          <w:rFonts w:hint="eastAsia"/>
        </w:rPr>
      </w:pPr>
      <w:r>
        <w:rPr>
          <w:rFonts w:hint="eastAsia"/>
        </w:rPr>
        <w:t>&gt;OTU026104</w:t>
      </w:r>
    </w:p>
    <w:p w14:paraId="4128F6DC">
      <w:pPr>
        <w:rPr>
          <w:rFonts w:hint="eastAsia"/>
        </w:rPr>
      </w:pPr>
      <w:r>
        <w:rPr>
          <w:rFonts w:hint="eastAsia"/>
        </w:rPr>
        <w:t>CCTACGGGCGGCAGCAGTGGGGAATATTGGACAATGGGGGAAACCCTGATCCAGCAATGCCGCGTGTGTGAAGAAGGCCTGCGGGTTGTAAAGCACTTTCAGTGGGAAAGATTGGTTATCCGGCTAATATCCGGATAATTTGACGTTACCCAAAGAAGAAGCACCGGCTAACTCCGTGCCAGCAGCCGCGGTAATACGTAGGTGGCAAGCGTTGTCCGGAATTATTGGGCGTAAAGCGCGCGCAGGTGGCTGTGCAAGTATGCTGTGAAAGCCCCGTGCTTAACACGGGGAGGCCAGTATAGACTGCACGGCTCGAGGACTGCAGAGGGTAGGGGAATTGCTGGTGTAGTGGTGAAATGCGTAGAGATTGGGTGGAACACCGGTGGCGAAGGCGGCTATCTGGCTCACAACTGACGATCAGGCACGAAAGCGTGGGGAGCAAACAGGATTAGATACCCCGGTAGTCC</w:t>
      </w:r>
    </w:p>
    <w:p w14:paraId="33C6B8B3">
      <w:pPr>
        <w:rPr>
          <w:rFonts w:hint="eastAsia"/>
        </w:rPr>
      </w:pPr>
      <w:r>
        <w:rPr>
          <w:rFonts w:hint="eastAsia"/>
        </w:rPr>
        <w:t>&gt;OTU026105</w:t>
      </w:r>
    </w:p>
    <w:p w14:paraId="6302E18B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CGTTCGAATAGGGCGGTACCTTGACGGTACCTAACCAGAAAGCCACGGCTAACTACGTGCCAGCAGCCGCGGTAATACGTAGGGTGCAAGCGTTAATCGGAATTACTGGGCGTAAAGCGCGCGTAGGCGGTCTGGTAAGTCGGGTGTGAAAGCCCCGGGCTCAACCTGGGAATTGCATTCGATACTGCCGGACTAGAGTATGGTAGAGGGAAGTGGAATTCCGCATGTAGCGGTGAAATGCATAGAGATCGGGAGGAACATCTGTGGCGAAGGCGGCCACCTGGACCATGACTGACGCTGAGGCACGAAAGCGTGGGGAGCAAACAGGATTAGATACCCTAGTAGTCC</w:t>
      </w:r>
    </w:p>
    <w:p w14:paraId="655A5B16">
      <w:pPr>
        <w:rPr>
          <w:rFonts w:hint="eastAsia"/>
        </w:rPr>
      </w:pPr>
      <w:r>
        <w:rPr>
          <w:rFonts w:hint="eastAsia"/>
        </w:rPr>
        <w:t>&gt;OTU026106</w:t>
      </w:r>
    </w:p>
    <w:p w14:paraId="119FCBB8">
      <w:pPr>
        <w:rPr>
          <w:rFonts w:hint="eastAsia"/>
        </w:rPr>
      </w:pPr>
      <w:r>
        <w:rPr>
          <w:rFonts w:hint="eastAsia"/>
        </w:rPr>
        <w:t>CCTACGGGGGGCTGCAGTGGGGAATCTTGCGCAATGGCCGAGAGGCTGACGCAGCGACGCCGCGTGGGGGAGGAAGGGCTTCGGCTCGTAAACCCCTGTTGCCCGGGACGAACATCCTCTTTCGAGAGGACTGACGGTACCGGGTGAGGAAGCACCGGCTAACTCCGTGCCAGCAGCCGCGGTAATACGGAGGGTGCGAGCGTTGTCCGGAATCACTGGGCGTAAAGGGCGCGTAGGCGGCTTGACAAGTCAAAGGTGAAATCCCTCGGCTCAACTGAGGAACTGCCATTGATACTGCAAGACTTGAATTACTAGGAAGCAACTAGAATATGTAGTGTAGCGGTGAAATGCTTAGATATTACATGGAATACCAATTGCGAAGGCAGGTTGCTACTAGTGGATTGACGCTGATGGACGAAAGCGTGGGGAGCGAACAGGATTAGATACCCTAGTAGTCC</w:t>
      </w:r>
    </w:p>
    <w:p w14:paraId="61327573">
      <w:pPr>
        <w:rPr>
          <w:rFonts w:hint="eastAsia"/>
        </w:rPr>
      </w:pPr>
      <w:r>
        <w:rPr>
          <w:rFonts w:hint="eastAsia"/>
        </w:rPr>
        <w:t>&gt;OTU026107</w:t>
      </w:r>
    </w:p>
    <w:p w14:paraId="64CE6996">
      <w:pPr>
        <w:rPr>
          <w:rFonts w:hint="eastAsia"/>
        </w:rPr>
      </w:pPr>
      <w:r>
        <w:rPr>
          <w:rFonts w:hint="eastAsia"/>
        </w:rPr>
        <w:t>CCTACGGGGGGCAGCAGCAAGGAATCTTCCGCAATGGGCGAAAGCCTGACGGAGCAACGCCGCGTGCGGGATGACGCCTTTCGGGGTGTAAACCGCTTTTCTTCGGGAGGAACCTCCCGCGAGGGAGCTGACGGTACCGGAGGAAGAAGGACCGGCTAACTACGTGCCAGCAGCCGCGGTAATACGTAGGTGGCAAGCGTTGTCCGGATTTATTGGGTTTAAAGGGTGCGTAGGCGGCTTTGTAAGTCAGTGGTGAAATATGGCAGCTCAACTGTCAAGGTGCCATTGATACTGCAGAGCTTGAGTACAGATGAGGTAGGCGGAATTGACGGTGTAGCGGTGAAATGCATAGATATCGTCAAGAACACCGATAGCGAAGGCAGCTGACTAAGTTGTAACTGACGCTGAGGCACGAAAGTGTGGGGATCAAACAGGATTAGATACCCTTGTAGTCC</w:t>
      </w:r>
    </w:p>
    <w:p w14:paraId="2EC60E82">
      <w:pPr>
        <w:rPr>
          <w:rFonts w:hint="eastAsia"/>
        </w:rPr>
      </w:pPr>
      <w:r>
        <w:rPr>
          <w:rFonts w:hint="eastAsia"/>
        </w:rPr>
        <w:t>&gt;OTU026108</w:t>
      </w:r>
    </w:p>
    <w:p w14:paraId="482BFAAF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CTTCGGGTTGTAAACCCCTTTCAGGAGGGACGAAGGTTCGCCGGTGAATAGCCGTGCGGATTGACGGTACCTCCACAAGAAGCTCCGGCTAACTACGTGCCAGCAGCCGCGGTAATACGTAGGGGGCAAGCGTTGTCCGGATTTATTGGGCGTAAAGAGCTCGTAGGCGGCTCGGTAAGTCGGGTGTGAAAACTCAGGGCTCAACCCTGAGACGCCACCTGATACTGCTGTGGCTAGAGTCCGGTAGGGGAGCGTGGAATTCCTGGTGTAGCGGTGAAATGCGCAGATATCAGGAGGAACACCAGCGGCGAAGGCGGCGCTCTGGGCCGGAACTGACGCTGAGGAGCGAAAGCGTGGGGAGCGAACAGGATTAGATACCCTTGTAGTCC</w:t>
      </w:r>
    </w:p>
    <w:p w14:paraId="27B47836">
      <w:pPr>
        <w:rPr>
          <w:rFonts w:hint="eastAsia"/>
        </w:rPr>
      </w:pPr>
      <w:r>
        <w:rPr>
          <w:rFonts w:hint="eastAsia"/>
        </w:rPr>
        <w:t>&gt;OTU026109</w:t>
      </w:r>
    </w:p>
    <w:p w14:paraId="2138C8F8">
      <w:pPr>
        <w:rPr>
          <w:rFonts w:hint="eastAsia"/>
        </w:rPr>
      </w:pPr>
      <w:r>
        <w:rPr>
          <w:rFonts w:hint="eastAsia"/>
        </w:rPr>
        <w:t>CCTACGGGGGGCAGCAGTAGGGAATCTTCCGCAATGGGCGAAAGCCTGACGGAGCAATGCCGCGTGAGGGATGAAGGCCTTCGGGTTGTAAACCTCTGTTGTTAGGGAAGAAGGTCGCCTTGAAAGAGGTTGGCTTGACGGTACCTGACGAGGAAGCCCCGGCTAATTACGTGCCAGCAGCCGCGGTAATACGTAAGGGGCAAGCGTTGTCCGGAATCACTGGGCGTAAAGGGCGCGTAGGCGGCTTGATAAGTCGGGGGTGAAAGCCTGTGGCTCAACCACAGAATTGCCTTCGATACTGTCTGGCTTGAGACCGGAAGAGGTAAGTGGAACTGCGAGTGTAGAGGTGAAATTCGTAGATATTCGCAAGAACACCAGTGGCGAAGGCGGCTTACTGGGCCTTACCTGACGCTGAGGAGCGAAAGCTGGGGGAGCAAACAGGATTAGATACCCCTGTAGTCC</w:t>
      </w:r>
    </w:p>
    <w:p w14:paraId="3EDCCE60">
      <w:pPr>
        <w:rPr>
          <w:rFonts w:hint="eastAsia"/>
        </w:rPr>
      </w:pPr>
      <w:r>
        <w:rPr>
          <w:rFonts w:hint="eastAsia"/>
        </w:rPr>
        <w:t>&gt;OTU026110</w:t>
      </w:r>
    </w:p>
    <w:p w14:paraId="529E6F0B">
      <w:pPr>
        <w:rPr>
          <w:rFonts w:hint="eastAsia"/>
        </w:rPr>
      </w:pPr>
      <w:r>
        <w:rPr>
          <w:rFonts w:hint="eastAsia"/>
        </w:rPr>
        <w:t>CCTACGGGGGGCAGCAGTGGGGAATTTTGGACAATGGGCGCAAGCCTGATCCAGCCATTCCGCGTGCAGGATGAAGGCCCTCGGGTTGTAAACTGCTTTTGTACGGAACGAAACGCGCTGAGTTAATACCTCGGCGTAATGACGGTACCGTAAGAATAAGGACCTGCTAACTACGTGCCAGCAGCCGCGGTCATACGTAGGGTCCAAGCGTTATCCGGAATTACTGGGCGTAAAGCGTGCGTAGGTGGTTTGTTAAGTCTGATGTGAAAGCCCTGGGCTCAACCTGGGAACTGCATTGGAAACTGGCTTACTAGAGTGCGGTAGAGGGGTGTGGAATTCCCGGTGTAGCAGTGAAATGCGTAGATATCGGGAGGAACACCAGTGGCGAAGGCGGCCACCTGGACGGATACTGACGCTGAGACGCGAAAGCGTGGGTAGCAAACAGGATTAGATACCCCGGTAGTCC</w:t>
      </w:r>
    </w:p>
    <w:p w14:paraId="1E58303D">
      <w:pPr>
        <w:rPr>
          <w:rFonts w:hint="eastAsia"/>
        </w:rPr>
      </w:pPr>
      <w:r>
        <w:rPr>
          <w:rFonts w:hint="eastAsia"/>
        </w:rPr>
        <w:t>&gt;OTU026111</w:t>
      </w:r>
    </w:p>
    <w:p w14:paraId="7CADDD29">
      <w:pPr>
        <w:rPr>
          <w:rFonts w:hint="eastAsia"/>
        </w:rPr>
      </w:pPr>
      <w:r>
        <w:rPr>
          <w:rFonts w:hint="eastAsia"/>
        </w:rPr>
        <w:t>CCTACGGGGGGCAGCAGTGGGGAATCTTGCGTAATGGGCGAAAGCCTGACGCAGCGACGCCGCGTGCGGGAAGAAGGCCTTCGGGTCGTAAAGCTCTGTTGTTGGGGACGAAGGGTTAGGGGTTAATAGCCCCGAGCCTGACGGTACCCGATGAATAAGGACCGGCTAACTACGTGCCAGCAGCCGCGGTAAGACGTAGGGTCCAAGCGTTGTCCGGATTTACTGGGCGTAAAGAGCGCGTAGGCGGCTCGTTAAGTGTGGAGTGAAAGCTCAGGGCTCAACCCTGAAACCGCTCCGCATACTGGCGAGCTGGAGGGATGCAGAGGTATGTGGAATTCCTGGTGTAGCGGTGAAATGCGTTGATATCAGGAGGAACACCCATGGCGAAGGCAGCATACTGGGCATCATCTGACGCTGAGGCGCGAAAGCGTGGGTAGCAAACAGGATTAGATACCCCTGTAGTCC</w:t>
      </w:r>
    </w:p>
    <w:p w14:paraId="45010F1D">
      <w:pPr>
        <w:rPr>
          <w:rFonts w:hint="eastAsia"/>
        </w:rPr>
      </w:pPr>
      <w:r>
        <w:rPr>
          <w:rFonts w:hint="eastAsia"/>
        </w:rPr>
        <w:t>&gt;OTU026112</w:t>
      </w:r>
    </w:p>
    <w:p w14:paraId="5962C312">
      <w:pPr>
        <w:rPr>
          <w:rFonts w:hint="eastAsia"/>
        </w:rPr>
      </w:pPr>
      <w:r>
        <w:rPr>
          <w:rFonts w:hint="eastAsia"/>
        </w:rPr>
        <w:t>CCTACGGGAGGCTGCAGTGGGGAATTGTTCGCAATGGGCGCAAGCCTGACGACGCAACGCCGCGTGGAGGATTGAAGATCTTCGGGTCGTAAACTCCTGTCGAGCGGGACGAACACTTCGGGGGCGAAGAGCCTCGGGAGCTGACGGTACTGTTTGTAAGCTCCGGCTAACTCCGTGCCAGCAGCCGCGGTAATACGGAGGATCCAAGCGTTGTCCGGATTTACTGGGTTTAAAGGGTGCGTAGGTGGACCTTTAAGTCAGTGGTGAAAGCCTGCAGCTTAACTGTAGAATTGCCATTGAAACTGAAGGTCTTGAGTGCGGTTGAGGTAGGCGGAATGTATCATGTAGCGGTGAAATGCTTAGATATGATACAGAACACCGATTGCGAAGGCAGCTTACTAAACCGTAACTGACACTGAGGCACGAAAGCGTGGGGATCAAACAGGATTAGATACCCTGGTAGTCC</w:t>
      </w:r>
    </w:p>
    <w:p w14:paraId="0A669113">
      <w:pPr>
        <w:rPr>
          <w:rFonts w:hint="eastAsia"/>
        </w:rPr>
      </w:pPr>
      <w:r>
        <w:rPr>
          <w:rFonts w:hint="eastAsia"/>
        </w:rPr>
        <w:t>&gt;OTU026113</w:t>
      </w:r>
    </w:p>
    <w:p w14:paraId="7C5FFD20">
      <w:pPr>
        <w:rPr>
          <w:rFonts w:hint="eastAsia"/>
        </w:rPr>
      </w:pPr>
      <w:r>
        <w:rPr>
          <w:rFonts w:hint="eastAsia"/>
        </w:rPr>
        <w:t>CCTACGGGGGGCTGCAGTGAGGAATTTTGGACAATGGGGGAAACCCTGATCCAGCGACGCCGCGTGAAGGATGAAGGTCTTCGGATTGTAAACTTCTTTTGCCTGGGAATAACCGCCCCGTGGAAACACGGGGAATGAATGTACCAGGCGAATAAGCCACGGCTAACTTCGTGCCAGCAGCCGCGGTAATACGAAGGTGGCAAGCGTTACTCGGAATTACTAGGCGTAAAGGGCAGGTAGGTGGTTTGTTAAGTCTAGGGTGAAAGCTCCCGGCTCAACTGGGAGAGGTCCTTGGATACTGGCAAACTTGAGGGATGCAGAGGAAAGTGGAATTCCCGGTGTAGTGGTGATATGCGTAGATATCAGGAGGAACACCGGTGGCGAAGGCGGATCTCTGGGCCTGTTCTGACGCTGAGGCGCGAAAGCTGGGGGAGCGAACAGGATTAGATACCCTAGTAGTCC</w:t>
      </w:r>
    </w:p>
    <w:p w14:paraId="1C434113">
      <w:pPr>
        <w:rPr>
          <w:rFonts w:hint="eastAsia"/>
        </w:rPr>
      </w:pPr>
      <w:r>
        <w:rPr>
          <w:rFonts w:hint="eastAsia"/>
        </w:rPr>
        <w:t>&gt;OTU026114</w:t>
      </w:r>
    </w:p>
    <w:p w14:paraId="01AA2303">
      <w:pPr>
        <w:rPr>
          <w:rFonts w:hint="eastAsia"/>
        </w:rPr>
      </w:pPr>
      <w:r>
        <w:rPr>
          <w:rFonts w:hint="eastAsia"/>
        </w:rPr>
        <w:t>CCTACGGGCGGCAGCAGTGGGGAATATTGCGCAATGGGCGAAAGCCTGACGCAGCGACGCCGCGTGGGGGATGACGGCCTTCGGGTTGTAAACCTCTTTCGACCGGGACGAAGGGTGACTGACGGTACCGGTAGAAGAAGCACCGGCCAACTACGTGCCAGCAGCCGCGGTAATACGTAGGGTGCGAGCGTTGTCCGGATTTATTGGGCGTAAAGAGCGTGTAGGCGGTTAGGTAGGTCCGGTGTGAAAACTCGAGGCTTAACCTCGAGAGGTCGCCGGAAACCATCTGGCTAGAGTCCGGAAGAGGAGAGTGGAATTCCTGGTGTAGCGGTGAAATGCGTAGATATCAAGAGGAACACCTGAGGTGAAGACGGGTTGCTGGGCTGACACTGACGCTGAGGCGCGAAAGCTAGGGTAGCAAACGGGATTAGATACCCCGGTAGTCC</w:t>
      </w:r>
    </w:p>
    <w:p w14:paraId="2B7B6025">
      <w:pPr>
        <w:rPr>
          <w:rFonts w:hint="eastAsia"/>
        </w:rPr>
      </w:pPr>
      <w:r>
        <w:rPr>
          <w:rFonts w:hint="eastAsia"/>
        </w:rPr>
        <w:t>&gt;OTU026115</w:t>
      </w:r>
    </w:p>
    <w:p w14:paraId="1FDC8C21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CCGGGACGAACGGCTCCAACCTAATACGTTGGAGTGTGACGGTACCGGGTGAGGAAGCCCCGGCTAACTCCGTGCCAGCAGCCGCGGTAATACGGAGGGAGCTAGCGTTGTTCGGAATTACTGGGCGTAAAGCGTGCGCAGGCGGTGATGTAAGACAGTTGTGAAATCCCCGGGCTCAACCTGGGAACTGCATCTGTGACTGCATTGCTGGAGTGCGGCAGAGGGGGATGGAATTCCGCGTGTAGCAGTGAAATGCGTAGATATGCGGAGGAACACCGGTGGCGAAGGCGGCTCTCTGGTCCACAACTGACGCTGAGGTGCGAAAGCTAGGGGAGCAAACGGGATTAGATACCCGAGTAGTCC</w:t>
      </w:r>
    </w:p>
    <w:p w14:paraId="5688460C">
      <w:pPr>
        <w:rPr>
          <w:rFonts w:hint="eastAsia"/>
        </w:rPr>
      </w:pPr>
      <w:r>
        <w:rPr>
          <w:rFonts w:hint="eastAsia"/>
        </w:rPr>
        <w:t>&gt;OTU026116</w:t>
      </w:r>
    </w:p>
    <w:p w14:paraId="5BFE4032">
      <w:pPr>
        <w:rPr>
          <w:rFonts w:hint="eastAsia"/>
        </w:rPr>
      </w:pPr>
      <w:r>
        <w:rPr>
          <w:rFonts w:hint="eastAsia"/>
        </w:rPr>
        <w:t>CCTACGGGTGGCTGCAGCAAGGAATTTTCCGCAATGGGGGCAACCCTGACGGAGCAACGCCGCGTGAGGGAAGAAGTCTTTCGGGATGTAAACCTCTTTTCAGTGGGAAGACGAAAAAGAGGACGGTACCACTGGAATAAGCATCGGCTAACTACGTGCCAGCAGCCGCGGTAATACGTAGGATGCAAGCGTTGTCCGGAATTATTGGGCGTAAAGAGCGAGCAGGCGGTCTGGGAAGTTGGACGTGAAATTCCTCAGCTTAACTGAGGCGGGTCGTCCAAAACTCCCAAACTAGAGTGCAGGAGAGGAAAGCGGAATTCCCGGTGTAGTGGTGAAATGCGTAGATATCGGGAGGAACACCAGAGGCGAAGGCGGCTTTCTGGCCTGTAACTGACGCTGAGGCGCGAAGGCTGGGGTAGCGAACAGGATTAGATACCCCAGTAGTCC</w:t>
      </w:r>
    </w:p>
    <w:p w14:paraId="365D7C12">
      <w:pPr>
        <w:rPr>
          <w:rFonts w:hint="eastAsia"/>
        </w:rPr>
      </w:pPr>
      <w:r>
        <w:rPr>
          <w:rFonts w:hint="eastAsia"/>
        </w:rPr>
        <w:t>&gt;OTU026117</w:t>
      </w:r>
    </w:p>
    <w:p w14:paraId="443515F9">
      <w:pPr>
        <w:rPr>
          <w:rFonts w:hint="eastAsia"/>
        </w:rPr>
      </w:pPr>
      <w:r>
        <w:rPr>
          <w:rFonts w:hint="eastAsia"/>
        </w:rPr>
        <w:t>CCTACGGGTGGCTGCAGTCGAGAATCTTTCGCAATGGGCGCAAGCCTGACGAAGCGACGCCGTGTGAACGAAGAAGGCCTTCGGGTTGTAAAGTTCTTTCGCTAGGGAACAAGAGAGATAGGATAACACCTTATCGATTTGATGGTACTTGGTAAAGAAGCACCGGCTAACTCCGTGCCAGCAGCTGCGGTAATACGGAGGGTGCAAGCATTGATCGGAATTACTGGGCGTAAAGGGCGCGTAGGCGGCCGTGTAAGTCTCGGGTGAAATCCCTCGGCTCAACCGAGGAACTGCCTTGGATACTGCATGGCTTGAGGCCGGGAGAGGGTAGTGGAATTCCCAGTGTAGCGGTGAAATGCGTAGATATTGGGAGGAACACCGGTGGCGAAGGCGGCTACCTGGACCGGTTCTGACGCTGAGGCGCGAAAGTGTGGGGAGCAAACAGGATTAGATACCCTGGTAGTCC</w:t>
      </w:r>
    </w:p>
    <w:p w14:paraId="0C9F899D">
      <w:pPr>
        <w:rPr>
          <w:rFonts w:hint="eastAsia"/>
        </w:rPr>
      </w:pPr>
      <w:r>
        <w:rPr>
          <w:rFonts w:hint="eastAsia"/>
        </w:rPr>
        <w:t>&gt;OTU026118</w:t>
      </w:r>
    </w:p>
    <w:p w14:paraId="4843A812">
      <w:pPr>
        <w:rPr>
          <w:rFonts w:hint="eastAsia"/>
        </w:rPr>
      </w:pPr>
      <w:r>
        <w:rPr>
          <w:rFonts w:hint="eastAsia"/>
        </w:rPr>
        <w:t>CCTACGGGCGGCAGCAGTAAGGAATATTGGTCAATGGACGCAAGTCTGAACCAGCCATGCCGCGTGAGCGATGAAGGCCTTCGGGTCGTAAAGCTCTGTTGTTAGGGAAGAACAAGTACCGGAGTAACTGCCGGTACCTTGACGGTACCTAACCAGAAAGCCACGGCTAACTACGTGCCAGCAGCCGCGGTAATACGTAGGTGGCAAGCGTTGTCCGGAATTATTGGGTGTAAAGGGTGCGCAGGCGGGTGGGCAAGTCAGAGGTGAAATCTCACGGCTTAACCGTGAAACTGCCTTTGATACTGCTCATCTTGAGTCAGGGAGAGGTTGATGGAATTCCAGGTGTAGCGGTGAAATGCGTAGATATCAGGAGGAACACCGGTGGCGAAGGCGGGTCTCTGGGCCGGAACTGACGCTGAGGCGCGAAAGCTAGGGGAGCAAACGGGATTAGATACCCGTGTAGTCC</w:t>
      </w:r>
    </w:p>
    <w:p w14:paraId="3A500A70">
      <w:pPr>
        <w:rPr>
          <w:rFonts w:hint="eastAsia"/>
        </w:rPr>
      </w:pPr>
      <w:r>
        <w:rPr>
          <w:rFonts w:hint="eastAsia"/>
        </w:rPr>
        <w:t>&gt;OTU026119</w:t>
      </w:r>
    </w:p>
    <w:p w14:paraId="6E608B1E">
      <w:pPr>
        <w:rPr>
          <w:rFonts w:hint="eastAsia"/>
        </w:rPr>
      </w:pPr>
      <w:r>
        <w:rPr>
          <w:rFonts w:hint="eastAsia"/>
        </w:rPr>
        <w:t>CCTACGGGTGGCTGCAGTAGGGAATTTTGCGCAATGGAGGAAACTCTGACGCAGCAACGCCATGTGTGGGATGAAGCATTTCGGTGTGTAAACCACTGTCAGCAGGGAATAAACGGCGGCTTCGGGCCGCTTTGAATGTACCTGCAAAGGAAGCCCCGGCTAACTTCGTGCCAGCAGCCGCGGTAATACGAGGGGGGCAAATGTTGTTCGGAATCACTGGGCGTAAAGGGAGCGTAGGCGGGTTCTTAAGTAAGGTGTTTAATCCCGGGGCCCAACCCCGGACCGGCACTTTAAACTGGGAATCTTGAATAGTGGAGAGGTCAGTGGAATTGGGGGTGTAGCGGTGGAATGCGTAGAGATCCCCAAGAACACCAGTTGCGAAGGCGGCTGACTGGACACATATTGACGCTGAGGCTCGAAAGCATGGGGAGCAAACAGGATTAGATACCCCAGTAGTCC</w:t>
      </w:r>
    </w:p>
    <w:p w14:paraId="1A421D36">
      <w:pPr>
        <w:rPr>
          <w:rFonts w:hint="eastAsia"/>
        </w:rPr>
      </w:pPr>
      <w:r>
        <w:rPr>
          <w:rFonts w:hint="eastAsia"/>
        </w:rPr>
        <w:t>&gt;OTU026120</w:t>
      </w:r>
    </w:p>
    <w:p w14:paraId="4E32BCB8">
      <w:pPr>
        <w:rPr>
          <w:rFonts w:hint="eastAsia"/>
        </w:rPr>
      </w:pPr>
      <w:r>
        <w:rPr>
          <w:rFonts w:hint="eastAsia"/>
        </w:rPr>
        <w:t>CCTACGGGTGGCAGCAGTGGGGAATTTTGCGCAATGGGCTAACGCCTGACGCAGCAACGCCGCGTGGAGGATGAAGGTCCTTGGATCGTAAACTCCTGTCAGCAGGGAAAAAGGGACTGGACCTAATACGTCCGGAACTTGATTGTACCTGCAGAGGAAGCCCCGGCTAACTCCGTGCCAGCAGCCGCGGTAATACGGAGGGAGCTAGCGTTGTTCGGATATACTGGGCGTAAAGCGCACGTAGGCGGCGCCGCAAGTCAGGGGTGAAATCCCCGGGCTTAACCTGGGAACTGCGCTTGTTACTGGCAGACTTGAGTGTGGCAGAGGGGGGTGGAATTCCAGGTGTAGCAGTGAAATGCGTAGATATAGGAAGGAACATCAGTGGCGAAAGCGACTTCCTGGACCAGTACCGACGTTCAGGCACGAAAGCGTGGGGAGCAAACAGGATTAGATACCCCGGTAGTCC</w:t>
      </w:r>
    </w:p>
    <w:p w14:paraId="07AFDCA2">
      <w:pPr>
        <w:rPr>
          <w:rFonts w:hint="eastAsia"/>
        </w:rPr>
      </w:pPr>
      <w:r>
        <w:rPr>
          <w:rFonts w:hint="eastAsia"/>
        </w:rPr>
        <w:t>&gt;OTU026121</w:t>
      </w:r>
    </w:p>
    <w:p w14:paraId="32A83CF9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GGGGGATAAAATTCCCATGCGTGGGACATTGAAGGTACCCGGTGAATAAGCCACGGCTAACTACGTGCCAGCAGCCGCGGTAATACGTAGGGGGCAAGCGTTGTCCGGAATTATTGGGCGTAAAGCGCGGGCAGGCGGTCTGACAAGTCTGATGTGAAATCTCCCGGCTCAACCGGGCGAGGCCATTGGAAACTGACAGGCTGGAGGGCAGTAGAGGTAGGCGGAATTCCGGGTGGAGTGGTGAAATGCGTAGAGATGTGGAGGAACACCAGTGGCGAAGGCGGCTTCCTGGTCTGTCACTGACGCTGAGGCGCGAGAGCGTGGGGAGCGAACAGGATTAGATACCCGGGTAGTCC</w:t>
      </w:r>
    </w:p>
    <w:p w14:paraId="4E525392">
      <w:pPr>
        <w:rPr>
          <w:rFonts w:hint="eastAsia"/>
        </w:rPr>
      </w:pPr>
      <w:r>
        <w:rPr>
          <w:rFonts w:hint="eastAsia"/>
        </w:rPr>
        <w:t>&gt;OTU026122</w:t>
      </w:r>
    </w:p>
    <w:p w14:paraId="7F4729EA">
      <w:pPr>
        <w:rPr>
          <w:rFonts w:hint="eastAsia"/>
        </w:rPr>
      </w:pPr>
      <w:r>
        <w:rPr>
          <w:rFonts w:hint="eastAsia"/>
        </w:rPr>
        <w:t>CCTACGGGGGGCTGCAGTGGGGAATATTGCGCAATGGGGGCAACCCTGACGCAGCCATGCCGCGTGTGTGAAGAAGGCCTTCGGGTTGTAAAGCACTTTCAATGGGGAAGAAAAGCGTACTGTTAATAGCGGTGCGCCGTGACGTTACCCATAGAAGAAGCACCGGCAAACTCTGTGCCAGCAGCCGCGGTAATACAGAGGGTGCAAGCGTTAATCGGAGTTACTGGGCGTAAAGGGCGCGTAGGCGGTTTTGTGAGTGTGATGTGAAAGCCCTGGGCTTAACCTAGGAAGTGCATCGCAAACGACAGAACTGGAGTATATGAGAGGGTGGCGGAATTTCCGGTGTAGCGGTGAAATGCGTAGAGATCGGAAGGAACGTCAATGGCGAAGGCAGCCACCTGGCATAATACTGACGCTGAGGCGCGAAAGCGTGGGGATCGAACAGGATTAGATACCCTGTAGTCC</w:t>
      </w:r>
    </w:p>
    <w:p w14:paraId="3606FAF2">
      <w:pPr>
        <w:rPr>
          <w:rFonts w:hint="eastAsia"/>
        </w:rPr>
      </w:pPr>
      <w:r>
        <w:rPr>
          <w:rFonts w:hint="eastAsia"/>
        </w:rPr>
        <w:t>&gt;OTU026123</w:t>
      </w:r>
    </w:p>
    <w:p w14:paraId="6C2B37F3">
      <w:pPr>
        <w:rPr>
          <w:rFonts w:hint="eastAsia"/>
        </w:rPr>
      </w:pPr>
      <w:r>
        <w:rPr>
          <w:rFonts w:hint="eastAsia"/>
        </w:rPr>
        <w:t>CCTACGGGGGGCAGCAGTGGGGAATCTTGCGCAATGGCCTAACGGCTGACGCAGCGACGCCGCGTGAGGGATGAAGCTCTTCGGAGTGTAAACCTCTTTTGCCCGGGACGAATTGCCAGATTTATCTGGCTTGACGGTACCGGGTGAATAAGCACCGGCTAACTCTGTGCCAGCAGCCGCGGTAATACAGAGGGTGCGAGCGTTGTCCGGATTCATTGGGCGTAAAGCGCGTGTAGGCGGCCAGGTAGGTCTGGTGTGAAAACTCGAGGCTCAACCTCGAGAGGTCATCGGAAACCATCTGGCTAGAGTCCGGAAGAGGAGAGTGGAATTCCCGGTGTAGCGGTGAAATGCGTAGATATGCGGAGGAACACCGATGGCGAAGGCAATCCCCTGGGCCTGTACTGACGCTCATGCACGAAAGCGTGGGGAGCAAACAGGATTAGATACCCGGGTAGTCC</w:t>
      </w:r>
    </w:p>
    <w:p w14:paraId="198FD969">
      <w:pPr>
        <w:rPr>
          <w:rFonts w:hint="eastAsia"/>
        </w:rPr>
      </w:pPr>
      <w:r>
        <w:rPr>
          <w:rFonts w:hint="eastAsia"/>
        </w:rPr>
        <w:t>&gt;OTU026124</w:t>
      </w:r>
    </w:p>
    <w:p w14:paraId="02436E58">
      <w:pPr>
        <w:rPr>
          <w:rFonts w:hint="eastAsia"/>
        </w:rPr>
      </w:pPr>
      <w:r>
        <w:rPr>
          <w:rFonts w:hint="eastAsia"/>
        </w:rPr>
        <w:t>CCTACGGGGGGCTGCAGTGGGGAATTTTGGACAATGGGCGCAAGCCTGATCCAGCCATGCCGCGTGCAGGATGAAGGCCTTCGGGTTGTAAACTGCTTTTGTACGGAACGAAAAGACTCTGGTTAATACCTGGGGTCCATGACGGTACCGTAAGAATAAGCACCGGCTAACTACGTGCCAGCAGCCGCGGTAATACGTAGGGTGCGAGCGTTAATCGGAATTATTGGGCGTAAAGCGCACGTAGGCGGCTTTGCAAGTCGGATGTGAAATCCCTCGGCTTAACCAAGGAAGTGCATCCGAAACTGCAGAGCTTGAGTACTTAAGAGGATCGCGGAATTCCCGGTGTAGAGGTGAAATTCGTAGATATCGGGAGGAACACCAGTGGCGAAGGCGGCCACCTGGACGGATACTGACGCTGAGACGCGACAGCACGGGGAGCGAACGGGATTAGATACCCCAGTAGTCC</w:t>
      </w:r>
    </w:p>
    <w:p w14:paraId="403E578A">
      <w:pPr>
        <w:rPr>
          <w:rFonts w:hint="eastAsia"/>
        </w:rPr>
      </w:pPr>
      <w:r>
        <w:rPr>
          <w:rFonts w:hint="eastAsia"/>
        </w:rPr>
        <w:t>&gt;OTU026125</w:t>
      </w:r>
    </w:p>
    <w:p w14:paraId="7B05230C">
      <w:pPr>
        <w:rPr>
          <w:rFonts w:hint="eastAsia"/>
        </w:rPr>
      </w:pPr>
      <w:r>
        <w:rPr>
          <w:rFonts w:hint="eastAsia"/>
        </w:rPr>
        <w:t>CCTACGGGCGGCAGCAGTGGGGAATCTTGCGCAATGGGCGAAAGCCTGACGCAGCAACGCCGCGTGGGGGATGAAGGCCCTCGGGTTGTAAACCCCTTTCAGCAGGGACGAAATTGACGGTACCTGCAGAAGAAGCCCCGGCTAACTACGTGCCAGCAGCCGCGGTAATACGTAGGGACCAAGCGTTGTTCGGATTTACTGGGCGTAAAGCGCGCGTAGGCGGCCGCGCAAGTCGGACGTGAAAACCCGTGGCTCAACCACGGGCTTGCAGCCGATACGGGCAGGCTAGAGTTCGGTAGGGGAGACTGGAATTCCTGGTGTAGCGGTGAAATGCGCAGATATCAGGAAGAACACCTATGGCGAAAGCAGCTCTCTGGGACGGTACTGACGCTGAGACGCGAAAGCGTGGGTAGCAAACAGGATTAGATACCCGAGTAGTCC</w:t>
      </w:r>
    </w:p>
    <w:p w14:paraId="7C2C710A">
      <w:pPr>
        <w:rPr>
          <w:rFonts w:hint="eastAsia"/>
        </w:rPr>
      </w:pPr>
      <w:r>
        <w:rPr>
          <w:rFonts w:hint="eastAsia"/>
        </w:rPr>
        <w:t>&gt;OTU026126</w:t>
      </w:r>
    </w:p>
    <w:p w14:paraId="7C5E21FA">
      <w:pPr>
        <w:rPr>
          <w:rFonts w:hint="eastAsia"/>
        </w:rPr>
      </w:pPr>
      <w:r>
        <w:rPr>
          <w:rFonts w:hint="eastAsia"/>
        </w:rPr>
        <w:t>CCTACGGGGGGCTGCAGTAAGGAATATTGCGCAATGGGCGACAGCCTGACGCAGCGACGCCGCGTGGGGGATGAAGGTCTTCGGATTGTAAACCCCTTTCGGCAGGGAAGATGGAACGGGTAACCGTTCGGACGGTACCTGCAGAAGCAGCCACGGCTAACTTCGTGCCAGCAGCCGCGGTAATACGAAGGTGGCAAGCGTTGTTCGGAATTACTGGGCGTAAAGGGCGCGCAGGCGGCTTGGCAAGTCGAGTGTGAAATCCCTTGGCTTAACTAAGGAATGGCGCTCGAAACTACCTCGCTAGAGGGCGGGAGAGGGAAGTGGAACTCTCGGTGTAGCGGTGAAATGCGCAGATATCGGGAGGAACACCAGTAGCGAAGGCGGCTCGCTGGGCCGTTCCTGACGCTGAGACGCGAAAGCTAGGGGAGCGAACAGGATTAGATACCCGTGTAGTCC</w:t>
      </w:r>
    </w:p>
    <w:p w14:paraId="4BC9C54C">
      <w:pPr>
        <w:rPr>
          <w:rFonts w:hint="eastAsia"/>
        </w:rPr>
      </w:pPr>
      <w:r>
        <w:rPr>
          <w:rFonts w:hint="eastAsia"/>
        </w:rPr>
        <w:t>&gt;OTU026127</w:t>
      </w:r>
    </w:p>
    <w:p w14:paraId="6612E550">
      <w:pPr>
        <w:rPr>
          <w:rFonts w:hint="eastAsia"/>
        </w:rPr>
      </w:pPr>
      <w:r>
        <w:rPr>
          <w:rFonts w:hint="eastAsia"/>
        </w:rPr>
        <w:t>CCTACGGGTGGCTGCAGTGGGGAATATTGCGCAATGGGCGGAAGCCTGACGCAGCGACGCCGCGTGGGGGATGACGGCCTTCGGGTTGTAAACCTCTTTCAGCACCGACGAAGCCTTTCGGGGTGACGGTAGGTGCAAAAGAAGCGCCGGCTAACTACGTGCCAGCAGCCGCGGTAATACGTAGGGCGCAAGCGTTGTCCGGATTTATTGGGTTTAAAGGGCGCGTAGGCGGCCTGCTAAGTCGAACGTGAAATCCCCGGGCTCAACCCGGGAACTGCGTCCGAGACTGGTTGGCTTGAATCCGGGAGAGGGATGTGGAATTCCAGGTGTAGCGGTGAAATGCGTAGATATCTGAAGGAACATCAGTGGCGAAAGCGACTTCCTGGACCAATACTGACGCTCATGTGCGAAAGCGTGGGGAGCAAACAGGATTAGATACCCGAGTAGTCC</w:t>
      </w:r>
    </w:p>
    <w:p w14:paraId="5C796E0B">
      <w:pPr>
        <w:rPr>
          <w:rFonts w:hint="eastAsia"/>
        </w:rPr>
      </w:pPr>
      <w:r>
        <w:rPr>
          <w:rFonts w:hint="eastAsia"/>
        </w:rPr>
        <w:t>&gt;OTU026128</w:t>
      </w:r>
    </w:p>
    <w:p w14:paraId="13DF8CDE">
      <w:pPr>
        <w:rPr>
          <w:rFonts w:hint="eastAsia"/>
        </w:rPr>
      </w:pPr>
      <w:r>
        <w:rPr>
          <w:rFonts w:hint="eastAsia"/>
        </w:rPr>
        <w:t>CCTACGGGTGGCAGCAGTAGGGAATATTGCACAATGGAGGAAACTCTGATGCAGCGACGCCGCGTGAGTGATGAAGGCCTTCGGGTCGTAAAGCTCTGTCGCAGGGGAATAACACAATGAATGTACCCTGTAAGAAAGGATCGGCTAACTTCGTGCCAGCAGCCGCGGTAAGACGAGGGATCCTAGCGTTGTTCGGAATTACTGGGCGTAAAGCGCACGTAGGCGGCTTTGTAAGTTAGAGGTGAAAGCCTGGAGCTTAACTCCAGAACTGCCTTTAAGACTGCATCGCTTGAATCATGGAGAGGTGAGTGGAATTCCGAGTGTAGCAGTGAAATGCGTAGATATGCGGAGGAACACCGATGGCGAAGGCAATCCCCTGGGCCTGTACTGACGCTCATGCACGAAAGCGTGGGGAGCAAACAGGATTAGATACCCTTGTAGTCC</w:t>
      </w:r>
    </w:p>
    <w:p w14:paraId="2C17B0CC">
      <w:pPr>
        <w:rPr>
          <w:rFonts w:hint="eastAsia"/>
        </w:rPr>
      </w:pPr>
      <w:r>
        <w:rPr>
          <w:rFonts w:hint="eastAsia"/>
        </w:rPr>
        <w:t>&gt;OTU026129</w:t>
      </w:r>
    </w:p>
    <w:p w14:paraId="49D73A03">
      <w:pPr>
        <w:rPr>
          <w:rFonts w:hint="eastAsia"/>
        </w:rPr>
      </w:pPr>
      <w:r>
        <w:rPr>
          <w:rFonts w:hint="eastAsia"/>
        </w:rPr>
        <w:t>CCTACGGGGGGCTGCAACCGGGAATTGTGCGCAATGGACGAAAGTCTGACGCCGCGACGCCGCGTGGAGGATGAAGGCCTTCGGGTTGTAAACTCCTTTTGCCAAGATTGAGAGGTCTTGGAGAATAAGCACCTGCTAACTCTGTGCCAGCAGCCGCGGTAATACGTAGGTGGCAAGCGTTGTCCGGAATTATTGGGCGTAAAGCGCGCGCAGGCGGTCCTTTAAGTCTGATGTGAAAGCCCACGGCTCAACCGTGGAGGGTCATTGGAAACTGGGGGACTTGAGTACAGAAGAGGAAAGCGGAATTCCACGTGTAGCGGTGAAATGCGTAGAGATGTGGAGGAACACCAGTGGCGAAGGCGGCTTTCTGGTCTGTAACTGACGCTGAGGCGCGAAAGCGTGGGGAGCAAACAGGATTAGATACCCTGGTAGTCC</w:t>
      </w:r>
    </w:p>
    <w:p w14:paraId="1F521B10">
      <w:pPr>
        <w:rPr>
          <w:rFonts w:hint="eastAsia"/>
        </w:rPr>
      </w:pPr>
      <w:r>
        <w:rPr>
          <w:rFonts w:hint="eastAsia"/>
        </w:rPr>
        <w:t>&gt;OTU026130</w:t>
      </w:r>
    </w:p>
    <w:p w14:paraId="67200BD1">
      <w:pPr>
        <w:rPr>
          <w:rFonts w:hint="eastAsia"/>
        </w:rPr>
      </w:pPr>
      <w:r>
        <w:rPr>
          <w:rFonts w:hint="eastAsia"/>
        </w:rPr>
        <w:t>CCTACGGGAGGCAGCAGTAGGGAATATTGGTCAATGGATGCAAGTCTGAACCAGCCATGCCGCGTGCAGGAAGAAGGCCTTCTGGGTTGTAAACTGCTTTTGTCAGGGGATAAAATGACCGTGCGCGGTTAATTGAAGGTACCTGGCGAATAAGCCACGGCTAACTACGTGCCAGCAGCCGCGGTAATACGGAGGGGGCTAGCGTTGTTCGGAATTACTGGGCGTAAAGGGCACGTAGGCGGGCTGTTAAGTCGGGGGTGAAAGCCCTGGGCTCAACCTGGGAACTGCATTCGATACTGTCAAGCTAGAGTGTGGGAGAGGGTGGTGGAATTCCCGGTGTAGCGGTGAAATGCGTAGAGATCGGGAGGAACATCCGTGGCGAAGGCGACTACCTGGACCAGCACTGACACTGAGGCACGAAAGCGTGGGGAGCAAACAGGATTAGATACCCCAGTAGTCC</w:t>
      </w:r>
    </w:p>
    <w:p w14:paraId="7601B711">
      <w:pPr>
        <w:rPr>
          <w:rFonts w:hint="eastAsia"/>
        </w:rPr>
      </w:pPr>
      <w:r>
        <w:rPr>
          <w:rFonts w:hint="eastAsia"/>
        </w:rPr>
        <w:t>&gt;OTU026131</w:t>
      </w:r>
    </w:p>
    <w:p w14:paraId="1BE99CAA">
      <w:pPr>
        <w:rPr>
          <w:rFonts w:hint="eastAsia"/>
        </w:rPr>
      </w:pPr>
      <w:r>
        <w:rPr>
          <w:rFonts w:hint="eastAsia"/>
        </w:rPr>
        <w:t>CCTACGGGGGGCAGCAGTGGGGAATTGTTCGCAATGGGCGCAAGCCTGACGACGCAACGCCGCGTGGAGGATGAAGGGCTTCGGCTCGTAAACTCCTTTCGACCGAGATGAACATCCATGGACCTAATACGTACGTGGACTGACAGTATCGAGGGAAGAAGCCCCGGCTAACTACGTGCCAGCAGCCGCGGTAATACGTAGGGTGCGAGCGTTGTCCGGAATTATTGGGCGTAAAGAGCTCGTAGGCGGTTTGTTGCGTCGGCCGTGAAAACCTGGGGCTTAACCCTGGGCTTGCGGTCGATACGGGCAGACTTGAGTTCGGTAGGGGAGACTGGAATTCCTGGTGTAGCGGTGAAATGCGCAGATATCAGGAGGAACACCGGTGGCGAAGGCGGGTCTCTGGGCCGATACTGACGCTGAGGAGCGAAAGCGTGGGGAGCGAACAGGATTAGATACCCCAGTAGTCC</w:t>
      </w:r>
    </w:p>
    <w:p w14:paraId="43C7CED2">
      <w:pPr>
        <w:rPr>
          <w:rFonts w:hint="eastAsia"/>
        </w:rPr>
      </w:pPr>
      <w:r>
        <w:rPr>
          <w:rFonts w:hint="eastAsia"/>
        </w:rPr>
        <w:t>&gt;OTU026132</w:t>
      </w:r>
    </w:p>
    <w:p w14:paraId="0F11F651">
      <w:pPr>
        <w:rPr>
          <w:rFonts w:hint="eastAsia"/>
        </w:rPr>
      </w:pPr>
      <w:r>
        <w:rPr>
          <w:rFonts w:hint="eastAsia"/>
        </w:rPr>
        <w:t>CCTACGGGTGGCAGCAGTGGGGAATATTGCGCAATGGGCGGAAGCCTGACGCAGCGACGCCGCGTGGGGGATGACGGCCTTCGGGTTGTAAACTCCTTTCAGCAGGGACGAAATTGACGGTACCTGCAGAAGAAGCCCCGGCCAACTACGTGCCAGCAGCCGCGGTAATACGTAGGGGGCAAGCGTTGTCCGGATTGACTGGGCGTAAAGCGCACGCAGGCGGCACGGCGCGTGGGGTGTGAAAGCTGGTGGCTTAACTGCCAGTCGCCATCCCATACGGCTGGGCTGGAGCCTTGCAGAGGGCAGTGGAATTGCCGGTGTAGTGGTGGAATGCATTGATATCGGGAGGAACACCAGTGGCGAAGGCGCCCATCTGGCCTAATACTGACGCTGAGGCGCGAAAGCTAGGGGAGCAAACAGGATTAGATACCCTGGTAGTCC</w:t>
      </w:r>
    </w:p>
    <w:p w14:paraId="289D08C0">
      <w:pPr>
        <w:rPr>
          <w:rFonts w:hint="eastAsia"/>
        </w:rPr>
      </w:pPr>
      <w:r>
        <w:rPr>
          <w:rFonts w:hint="eastAsia"/>
        </w:rPr>
        <w:t>&gt;OTU026133</w:t>
      </w:r>
    </w:p>
    <w:p w14:paraId="1B792225">
      <w:pPr>
        <w:rPr>
          <w:rFonts w:hint="eastAsia"/>
        </w:rPr>
      </w:pPr>
      <w:r>
        <w:rPr>
          <w:rFonts w:hint="eastAsia"/>
        </w:rPr>
        <w:t>CCTACGGGAGGCTGCAGTGGGGAATATTGCACAATGGGCGAAAGCCTGATGCAGCAACGCCGCGTGCGGGATGACGGCCTTCGGGTTGTAAACCGCTTTCAGCTCCGACGAAGGTAACCTGACGGTAGGAGCAGAAGAAGGACCGGCCAACTACGTGCCAGCAGCCGCGGTGATACGTAGGGTCCGAGCGTTGTCCGGAGTTACTGGGCGTAAAGCGCACGCAGGCGGCCAGGCACGTGTGGGGTGAAAGCTCCGGGCTTAACCCGGAGTCGCCCCCGCATACGGCCCGGCTCGAGCCATTCAGAGGTCCCTCGAATTGCCGGTGTAGTGGTGAAATGCGTAGAGATCGGCAGGAAGACCCACGGGGAAGCCAGGGGACTGGGAATGTGCTGACGCTCAGGTGCGATAGCGTGGGGAGCGAACCGGATTAGATACCCCAGTAGTCC</w:t>
      </w:r>
    </w:p>
    <w:p w14:paraId="55123340">
      <w:pPr>
        <w:rPr>
          <w:rFonts w:hint="eastAsia"/>
        </w:rPr>
      </w:pPr>
      <w:r>
        <w:rPr>
          <w:rFonts w:hint="eastAsia"/>
        </w:rPr>
        <w:t>&gt;OTU026134</w:t>
      </w:r>
    </w:p>
    <w:p w14:paraId="49C6AD1B">
      <w:pPr>
        <w:rPr>
          <w:rFonts w:hint="eastAsia"/>
        </w:rPr>
      </w:pPr>
      <w:r>
        <w:rPr>
          <w:rFonts w:hint="eastAsia"/>
        </w:rPr>
        <w:t>CCTACGGGGGGCTGCAGTCGAGAATATTTGACAATGGGCGCAAGCCTGATCCAGCCATACCGCGTGGGTGAAGAAGGCCTTCGGGTTGTAAAGCCCTTTTGTTGGGAAAGAAATCTTGCCGGTTAATACCTGGCGAGGATGACGGTACCCAAAGAATAAGCACCGGCTAACTTCGTGCCAGCAGCCGCGGTAATACGAAGGATGCAAGCGTTATCCGGATTCATTGGGTTTAAAGGGAGCGTAGGTGGTCTTATAAGTCAGTGGTGAAATCTCTGGGCTTAACCCAGAACGGCCAAGTGATACTGTTGTGCTAGAGTGCAGAAGGGGCAATCGGAATTCTTGGTGTAGCGGTGAAATGCGTAGATATCAAGAGGAACACCTGAGGTGAAGACGGGTTGCTGGGCTGACACTGACGCTGAAGCGCGAAAGCTAGGGTAGCAAACGGGATTAGATACCCGTGTAGTCC</w:t>
      </w:r>
    </w:p>
    <w:p w14:paraId="646D980B">
      <w:pPr>
        <w:rPr>
          <w:rFonts w:hint="eastAsia"/>
        </w:rPr>
      </w:pPr>
      <w:r>
        <w:rPr>
          <w:rFonts w:hint="eastAsia"/>
        </w:rPr>
        <w:t>&gt;OTU026135</w:t>
      </w:r>
    </w:p>
    <w:p w14:paraId="6B02C11B">
      <w:pPr>
        <w:rPr>
          <w:rFonts w:hint="eastAsia"/>
        </w:rPr>
      </w:pPr>
      <w:r>
        <w:rPr>
          <w:rFonts w:hint="eastAsia"/>
        </w:rPr>
        <w:t>CCTACGGGAGGCAGCAGTAGGGAATCTTCCGCAATGGACGAAAGTCTGACGGAGCAACGCCGCGTGAGCGAAGAAGGTCTTCGGATCGTAAAGCTCTGTTGTTAGGGAAGAACAAGTATCGGAGTAACTGCCGGTACCTTGACGGTACCTAACCAGAAAGCCACGGCTAACTACGTGCCAGCAGCCGCGGTAATACAGAGGTCCCGAGCGTTATTCGGATTCACTGGGCGTAAAGGGTGCGCAGGCGGCCGTGTGTGTGAGGCGTGAAAGCCCGATGCTTAACATCGGAATTGCACCTCAAACTACATGGCTAGAGCATTGGAGAGGGTAGCAGAATTCATGGTGTAGCAGTGAAATGCGTAGAGATTAGGAAGAACACCAGTGGCGAAGGCGATTCTCTGGACTGTAACTGACGCTGAGGCTCGAAAGCGTGGGGAGCAAACAGGATTAGATACCCTAGTAGTCC</w:t>
      </w:r>
    </w:p>
    <w:p w14:paraId="7C4A4BA1">
      <w:pPr>
        <w:rPr>
          <w:rFonts w:hint="eastAsia"/>
        </w:rPr>
      </w:pPr>
      <w:r>
        <w:rPr>
          <w:rFonts w:hint="eastAsia"/>
        </w:rPr>
        <w:t>&gt;OTU026136</w:t>
      </w:r>
    </w:p>
    <w:p w14:paraId="0C8CE59E">
      <w:pPr>
        <w:rPr>
          <w:rFonts w:hint="eastAsia"/>
        </w:rPr>
      </w:pPr>
      <w:r>
        <w:rPr>
          <w:rFonts w:hint="eastAsia"/>
        </w:rPr>
        <w:t>CCTACGGGTGGCAGCAGTCGGGAATTTTGGGCAATGGGCGAAAGCCTGACCCAGCAACGCCGCGTGAAGGATGAAGTATTTCGGTATGTAAACTTCGTAAGAATGGGAAGAATAAATGACGGTACCATTTGTAAGGTCCGGCTAACTACGTGCCAGCAGCCGCGGTAATACGTAGGGACCAAGCGTTGTTCGGATTTACTGGGCGTAAAGGGTGCGTAGGCGGCCTATTAAGTCAGTTCTGAAATATCCCGGCTTAACCGGGAGGGTGGGATTGATACTGATGGGCTTGAGTGGAGTCGAGGTAGGCGGAATTGACGGTGTAGCGGTGAAATGTGTTGATATCAGGAGGAACACCCATGGCGAAGGCAGCAAACTGGGCATTATCTGACGCTGAGGCGCGAAAGCGTGGGTAGCAAACAGGATTAGATACCCTTGTAGTCC</w:t>
      </w:r>
    </w:p>
    <w:p w14:paraId="1C61491F">
      <w:pPr>
        <w:rPr>
          <w:rFonts w:hint="eastAsia"/>
        </w:rPr>
      </w:pPr>
      <w:r>
        <w:rPr>
          <w:rFonts w:hint="eastAsia"/>
        </w:rPr>
        <w:t>&gt;OTU026137</w:t>
      </w:r>
    </w:p>
    <w:p w14:paraId="41DA20CD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TCTTCGGATTGTAAACTCCTGTCATTGGTGAACAAAGCCGGGCATTAACTGTGTGCCGGTTTGATAGTAGCCGAAGAGGAAGAGACGGCTAACTCTGTGCCAGCAGCCGCGGTAATACGGAATGTGCAAACGTTATTCGGAATCACTGGGCGTAAAGCGTGCGCAGGCGGTTTTGTAAGTCTGTCGTGAAATCCCCGGGCTTAACCTGGGAACTGCATTTGTGACTGCACGGCTAGAGTGTGTCAGAGGGGGGTAGAATTCCACGTGTAGCAGTGAAATGCGTAGATATCAGGAGGAACACCGGTGGTGAAAACGAGTCTCTGGTCCGCTTCTGACGCTCAGGTGCGAAAGCTAGGGGAGCAAACGGGATTAGATACCCCAGTAGTCC</w:t>
      </w:r>
    </w:p>
    <w:p w14:paraId="3AD8F0F1">
      <w:pPr>
        <w:rPr>
          <w:rFonts w:hint="eastAsia"/>
        </w:rPr>
      </w:pPr>
      <w:r>
        <w:rPr>
          <w:rFonts w:hint="eastAsia"/>
        </w:rPr>
        <w:t>&gt;OTU026138</w:t>
      </w:r>
    </w:p>
    <w:p w14:paraId="04C1F8F8">
      <w:pPr>
        <w:rPr>
          <w:rFonts w:hint="eastAsia"/>
        </w:rPr>
      </w:pPr>
      <w:r>
        <w:rPr>
          <w:rFonts w:hint="eastAsia"/>
        </w:rPr>
        <w:t>CCTACGGGAGGCTGCAGTGGGGAATATTGGACAATGGGGGCAACCCTGATCCAGCCATGCCGCGTGTGTGAAGAAGGCCTTCGGGTTGTAAAGCACTTTAAGTGGGGAGGAAGGGGTCAACGTTAATACCGTTGATCATTGACGCTACCCACAGAATAAGCACCGGCTAACTCTGTGCCAGCAGCCGCGGTAATACAGAGGGTGCAAGCGTTAATCGGAATTACTGGGCGTAAAGCGCGCGCAGGTGGGTGCGTAAGTCGGAGGTGAAAGCGCAGGGCTCAACCCTGCGACGCCCTTCGAGACTGCGTGTCTAGGGACCGGTAGAGGTGAGTGGAATTCCCGGTGTAGCGGTGGAATGCGTAGATATCGAGAGGAACACCTGCGGCGAAGGCGGGTAGCTGGGCCGACACTGACGCTGAGGCGCGAAAGCTAGGGGAGCGAACGGGATTAGATACCCGTGTAGTCC</w:t>
      </w:r>
    </w:p>
    <w:p w14:paraId="0F4F4C42">
      <w:pPr>
        <w:rPr>
          <w:rFonts w:hint="eastAsia"/>
        </w:rPr>
      </w:pPr>
      <w:r>
        <w:rPr>
          <w:rFonts w:hint="eastAsia"/>
        </w:rPr>
        <w:t>&gt;OTU026139</w:t>
      </w:r>
    </w:p>
    <w:p w14:paraId="3B7C761C">
      <w:pPr>
        <w:rPr>
          <w:rFonts w:hint="eastAsia"/>
        </w:rPr>
      </w:pPr>
      <w:r>
        <w:rPr>
          <w:rFonts w:hint="eastAsia"/>
        </w:rPr>
        <w:t>CCTACGGGCGGCTGCAGTGGGGAATTTTGGACAATGGGGGAAACCCTGATGCAGCGACGCCGCGTGAGCGATGAAGCCCTTCGGGGTGTAAAGCTCTTTCGGCAGGGACGATAATGACGGTACCTGCAGAAGCAGCTGCGGCTAACTACGTGCCAGCAGCCGCGGTAATACGTAGGCAGCAAGCGTTGTTCGGAGTTACTGGGCGTAAAGGGTGCGTAGGCGGTTCTTTAAGTTCGGTGTGAAATCTCCCGGCTCAACTGGGAGGGTGCGCCGGAAACTGAAGAGCTAGAGTGCGGGAGGGGAGAGTGGAATTCCTGGTGTAGCGGTGAAATGCGTAGATATCAGGAGGAACACCTGTGGTGCAAACGGCTCTCTGGACCGTAACTGACGCTGAGGCACGAAAGCGTGGGGAGCAAACAGGATTAGATACCCTAGTAGTCC</w:t>
      </w:r>
    </w:p>
    <w:p w14:paraId="31CAB28A">
      <w:pPr>
        <w:rPr>
          <w:rFonts w:hint="eastAsia"/>
        </w:rPr>
      </w:pPr>
      <w:r>
        <w:rPr>
          <w:rFonts w:hint="eastAsia"/>
        </w:rPr>
        <w:t>&gt;OTU026140</w:t>
      </w:r>
    </w:p>
    <w:p w14:paraId="1D085DE9">
      <w:pPr>
        <w:rPr>
          <w:rFonts w:hint="eastAsia"/>
        </w:rPr>
      </w:pPr>
      <w:r>
        <w:rPr>
          <w:rFonts w:hint="eastAsia"/>
        </w:rPr>
        <w:t>CCTACGGGAGGCTGCAGTGGGGAATATTGGACAATGGGGGCAACCCTGATCCAGCAATGCCGCGTGAGTGATGAAGGCCTTCGGGTTGTAAAGCTCTGTTTTCAGGGACGAACGGCAGAAATATGAATAATATATCTGCATGACGGTACCTGAGGAGGAAGCCACGGCTAACTACGTGCCAGCAGCCGCGGTAATACGGAGGGGGCTAGCGTTGTTCGGAGTTACTGGGCGTAAAGAGTGCGTAGGCGGTTTTCTAAGTTTGGTGTGAAATCTCCCGGCTTAACTGGGAGGGTGCGCCGAAGACTGGAAGGCTTGAGTATGGGAGAGGTAAGCGGAATTCCTGGTGTAGCGGTGAAATGCGTAGATATCAGGAGGAACACCTGCGGTGTAGACGGCTTACTGGACCACTACTGACGCTGAGGCACGAAAGCGTGGGGAGCAAACAGGATTAGATACCCGTGTAGTCC</w:t>
      </w:r>
    </w:p>
    <w:p w14:paraId="447B5B15">
      <w:pPr>
        <w:rPr>
          <w:rFonts w:hint="eastAsia"/>
        </w:rPr>
      </w:pPr>
      <w:r>
        <w:rPr>
          <w:rFonts w:hint="eastAsia"/>
        </w:rPr>
        <w:t>&gt;OTU026141</w:t>
      </w:r>
    </w:p>
    <w:p w14:paraId="50E3C3A6">
      <w:pPr>
        <w:rPr>
          <w:rFonts w:hint="eastAsia"/>
        </w:rPr>
      </w:pPr>
      <w:r>
        <w:rPr>
          <w:rFonts w:hint="eastAsia"/>
        </w:rPr>
        <w:t>CCTACGGGTGGCTGCAGTGAGGAATATTGCGCAATGGGGGCAACCCTGACGCAGCAACGCCGCGTGGAGGATGAAGGTCTTCGGATTGTAAACTCCTTTTCTTGGGGAAGAGAACGGACGGTACCCAAGGAATAAGTCACGGCTAACTACGTGCCAGCAGCCGCGGTAATACGTAGGGCGCAAGCGTTATCCGGAATTATTGGGCGTAAAGAGCTCGTAGGCGGCTTGTCACGTCGGATGTGAAAGCCCGAGGCTTAACCCCGGAATTGCGCCCAAAACTACCGTGCTCGAGGGAGACAGAGGTGAGCGGAACTGATGGTGGAGCGGTGAAATGCGTTGATATCATCAGGAACACCGGTGGCGAAGGCGGCTCACTGGGTCTCTACTGACGCTGAGGCACGAAAGCTAGGGGAGCAAACGGGATTAGATACCCGAGTAGTCC</w:t>
      </w:r>
    </w:p>
    <w:p w14:paraId="068BCB94">
      <w:pPr>
        <w:rPr>
          <w:rFonts w:hint="eastAsia"/>
        </w:rPr>
      </w:pPr>
      <w:r>
        <w:rPr>
          <w:rFonts w:hint="eastAsia"/>
        </w:rPr>
        <w:t>&gt;OTU026142</w:t>
      </w:r>
    </w:p>
    <w:p w14:paraId="089989B1">
      <w:pPr>
        <w:rPr>
          <w:rFonts w:hint="eastAsia"/>
        </w:rPr>
      </w:pPr>
      <w:r>
        <w:rPr>
          <w:rFonts w:hint="eastAsia"/>
        </w:rPr>
        <w:t>CCTACGGGGGGCTGCAGTGGGGAATTTTGGACAATGGGGGCAACCCTGATCCAGCGACGCCGCGTGGAGGACGAAGGTCTTCGGATTGTAAACTCCTTTTAAAGGGGATGAATGCCCTGGCGAAAAGCCAGGGGTGACAGTACTCTTTGAATAAGCCACGGCTAACTACGTGCCAGCAGCCGCGGTAATACGTAGGTGGCAAGCGTTACTCGGAATCACTAGGCGTAAAGCGCAGGTAGGCGGTTTGATAAGTCGAACGTGAAATCCCTGGGCTCAACCCAGGAACTGCGTCCGAGACTGGTTGGCTCGAATCCGGAAGAGGCGAGTGGAATTCCTGGTGTAGCGGTGAAATGCGCAGATATCAGGAGGAACACCAATTGCGAAGGCAGCTCGCTGGGACGTAACTGACGCTGAGACGCGAAAGCGTGGGGAGCAAACAGGATTAGATACCCCTGTAGTCC</w:t>
      </w:r>
    </w:p>
    <w:p w14:paraId="33719121">
      <w:pPr>
        <w:rPr>
          <w:rFonts w:hint="eastAsia"/>
        </w:rPr>
      </w:pPr>
      <w:r>
        <w:rPr>
          <w:rFonts w:hint="eastAsia"/>
        </w:rPr>
        <w:t>&gt;OTU026143</w:t>
      </w:r>
    </w:p>
    <w:p w14:paraId="58B01C6A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CCCGGGCGGTGAATAGCCGACTCGGGTGACGGTACCTCCACAAGAAGCCCCGGCCAACTACGTGCCAGCAGCCGCGGTAACACGTAGGGGGCGAGCGTTGTTCGGAATCACTGGGCTTAAAGGGCGCGTAGGCGGTCGGTCAAGTCCGGGGTGAAATCCTGCAGCTCAACTGTAGAAGTGCCTTGGATACTGACTGGCTCGAGCGAGGTAGGGGTGTGTGGAACTTCTGGTGTAGCGGTGAAATGCGCAGATATCAGGAGGAACACCAGTGGCGAAGGCGGTGGTCTGGGCCGGCACTGACGCTGAGGAGCGAAAGCGTGGGGAGCAAACAGGATTAGATACCCGGGTAGTCC</w:t>
      </w:r>
    </w:p>
    <w:p w14:paraId="2C1E2D51">
      <w:pPr>
        <w:rPr>
          <w:rFonts w:hint="eastAsia"/>
        </w:rPr>
      </w:pPr>
      <w:r>
        <w:rPr>
          <w:rFonts w:hint="eastAsia"/>
        </w:rPr>
        <w:t>&gt;OTU026144</w:t>
      </w:r>
    </w:p>
    <w:p w14:paraId="2E2461A9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AGCAGGGACGAAGCGCAAGTGACGGTACCTGCAGAAGAAGCACCGGCCAACTACGTGCCAGCAGCCGCGGTAATACGTAGGGTGCAAGCGTTGTCCGGAATTATTGGGCGTAAAGGGCGCGTAGGCGGCGCAACAAGTCACTTGTGAAATCTCCGGGCTTAACTCGGAGCGGCCAAGTGATACTGTCGTGCTAGAGTGCGGAAGGGGCTACTGGAATTCTCGGTGTAGCGGTGAAATGCGCAGATATCAGGAGGAACACCAGTAGCGAAGGCGGCTCGCTGGGCCACACCTGACGCTGAGACGCGACAGCGTGGGGAGCAAACAGGATTAGATACCCGAGTAGTCC</w:t>
      </w:r>
    </w:p>
    <w:p w14:paraId="73397339">
      <w:pPr>
        <w:rPr>
          <w:rFonts w:hint="eastAsia"/>
        </w:rPr>
      </w:pPr>
      <w:r>
        <w:rPr>
          <w:rFonts w:hint="eastAsia"/>
        </w:rPr>
        <w:t>&gt;OTU026145</w:t>
      </w:r>
    </w:p>
    <w:p w14:paraId="352E13F0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CTGTGCCAGCAGCCGCGGTAAGACGGAGGGTGCTAGCGTTAATCGGAATTACTGGGCGTAAAGCGCGCGTAGGCGGTTTGGCAAGTCGGATGTGAAAGCCCTCGGCTCAACCGAGGAACTGCGTCCGATACTGCATGGCTTGAGGTCCGGAGGGGAGAGTGGAATTCCTGGTGTAGCGGTGAAATGCGCAGATATCAGGAGGAACACCGGTGGCGAAGGCGGTTCTCTGGGCATGTCCTGACGCTGAGGAGCGAAAGTGTGGGGAGCGAACAGGATTAGATACCCCTGTAGTCC</w:t>
      </w:r>
    </w:p>
    <w:p w14:paraId="4EF7756C">
      <w:pPr>
        <w:rPr>
          <w:rFonts w:hint="eastAsia"/>
        </w:rPr>
      </w:pPr>
      <w:r>
        <w:rPr>
          <w:rFonts w:hint="eastAsia"/>
        </w:rPr>
        <w:t>&gt;OTU026146</w:t>
      </w:r>
    </w:p>
    <w:p w14:paraId="2718D1D4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CTGGGTTGTAAACTGCTTTTGCCGGGGGATAAAATTCCCATGCGTGGGAAATTGAAGGTACCCGGTGAATAAGCCACGGCTAACTACGTGCCAGCAGCCGCGGTAATACGAAGGGGGCTAGCGTTGTTCGGAATTACTGGGCGTAAAGCGCACGTAGGCGGACATTTAAGTCAGGGGTGAAATCCCTGGGCTCAACCCAGGAACTGCGTCCGATACTGGTTGGCTTGAATCCGGGAGAGGGATGTGGAATTCCAGGTGTAGCGGTGAAATGCGTAGATATCTGGAGGAACACCAATAGCGAAGGCAGCTCGCTGGGACGGTACTGACGCTAAGGCGCGAAAGCGTGGGGAGCGAACAGGATTAGATACCCCGGTAGTCC</w:t>
      </w:r>
    </w:p>
    <w:p w14:paraId="76DE827E">
      <w:pPr>
        <w:rPr>
          <w:rFonts w:hint="eastAsia"/>
        </w:rPr>
      </w:pPr>
      <w:r>
        <w:rPr>
          <w:rFonts w:hint="eastAsia"/>
        </w:rPr>
        <w:t>&gt;OTU026147</w:t>
      </w:r>
    </w:p>
    <w:p w14:paraId="27CC1617">
      <w:pPr>
        <w:rPr>
          <w:rFonts w:hint="eastAsia"/>
        </w:rPr>
      </w:pPr>
      <w:r>
        <w:rPr>
          <w:rFonts w:hint="eastAsia"/>
        </w:rPr>
        <w:t>CCTACGGGGGGCTGCAGTGGGGAATATTGGGCAATGGGCGCAAGCCTGACCCAGCCACGCCGCGTGAGTGATGAAGGCCTTCGGGTCGTAAAGCTCTGTGGGGAGGGACGAAGAAGGCGCAGCGAATAGCTGCCGTCGGTGACGGTACCTCCTTAGCAAGCACCGGCTAACTCCGTGCCAGCAGCCGCGGTAATACGGAGGGTGCAAACGTTGCTCGGAATCATTGGGCGTAAAGCGAGCGTAGGCGGTCTCGTAAGTCGGATGTGAAAGCCCTCGGCTCAACCGGGGAGGGTCATTGGAAACTGGGGAACTTGAGTGAAGAAGAGGAGAGCGGAATTCCACGTGTAGCGGTGAAATGCGTAGAGATGTGGAGGAACACCAGTGGCGAAGGCGGCTCTCTGGTCTGTAACTGACGCTGAGGCGCGAAAGCGTGGGGAGCAAACAGGATTAGATACCCGAGTAGTCC</w:t>
      </w:r>
    </w:p>
    <w:p w14:paraId="73CF55DD">
      <w:pPr>
        <w:rPr>
          <w:rFonts w:hint="eastAsia"/>
        </w:rPr>
      </w:pPr>
      <w:r>
        <w:rPr>
          <w:rFonts w:hint="eastAsia"/>
        </w:rPr>
        <w:t>&gt;OTU026148</w:t>
      </w:r>
    </w:p>
    <w:p w14:paraId="26B9B875">
      <w:pPr>
        <w:rPr>
          <w:rFonts w:hint="eastAsia"/>
        </w:rPr>
      </w:pPr>
      <w:r>
        <w:rPr>
          <w:rFonts w:hint="eastAsia"/>
        </w:rPr>
        <w:t>CCTACGGGTGGCAGCAGTGGGGAATATTGCGCAATGGACGAAAGTCTGACGCAGCGACGCCGCGTGTGGGATGAAGCTCTTCGGGGTGTAAACCACTGTTGCCCGGGACGAATCTCTGGTTTCGACCAGATTGACGGTACCGGGTGAGGAAGCACCGGCTAACTCTGTGCCAGCAGCCGCGGTAATACGGAGGGTGCGAGCGTTGTCCGGAATCACTGGGCGTAAAGGGCGCGTAGGCGGCGCGACAAGGCGGCGGTGAAAGCCCGGGGCTCAACCCCGGGTCGGCCGTGGCGACTGTCGTGCTGGAGCACCGTAGAGGCGGGTGGAATTCCGGGTGTAGCGGTGGAATGCGTAGAGATCGGGAGGAACACCAGTGGCGAAGGCGGCCATCTGGGACAACACTGACGCTGAGGCACGAAAGCGTGGGGAGCAAACAGGATTAGATACCCGAGTAGTCC</w:t>
      </w:r>
    </w:p>
    <w:p w14:paraId="3A399734">
      <w:pPr>
        <w:rPr>
          <w:rFonts w:hint="eastAsia"/>
        </w:rPr>
      </w:pPr>
      <w:r>
        <w:rPr>
          <w:rFonts w:hint="eastAsia"/>
        </w:rPr>
        <w:t>&gt;OTU026149</w:t>
      </w:r>
    </w:p>
    <w:p w14:paraId="54ABB294">
      <w:pPr>
        <w:rPr>
          <w:rFonts w:hint="eastAsia"/>
        </w:rPr>
      </w:pPr>
      <w:r>
        <w:rPr>
          <w:rFonts w:hint="eastAsia"/>
        </w:rPr>
        <w:t>CCTACGGGGGGCTGCAGTGGGGAATCTTGCCCAATGGGCGAAAGCCTGACGCAGCGACGCCGCGTGAGGGATGAATGCCTTCGGGTTGTAAACCTCTTTCAGCAGGGACGAAGCCCTTTGGGTGACGGTACCTGCAGAAGAAGCCCCGGCCAACTACGTGCCAGCAGCCGCGGTAATACGTAGGGCGCAAGCGTTATCCGGAATTATTGGGCGTAAAGAGCTCGTAGGCGGTCAGCACAAGTCAGTTGTGAAATCTCCGGGCTTAACTCGGAACGGTCAACTGATACTGTGCGACTAGAGTGCAGAAGGGGCAACTGGAATTCTCGGTGTAGCGGTGAAATGCGTAGAGATCGGGTGGAACACCAGCGGCGAAGGCGGCATCCTGGCCCTGTACTGACGCTGAGGCGCGAGAGCGTGGGGAGCGAACCGGATTAGATACCCCGGTAGTCC</w:t>
      </w:r>
    </w:p>
    <w:p w14:paraId="09ADE9F5">
      <w:pPr>
        <w:rPr>
          <w:rFonts w:hint="eastAsia"/>
        </w:rPr>
      </w:pPr>
      <w:r>
        <w:rPr>
          <w:rFonts w:hint="eastAsia"/>
        </w:rPr>
        <w:t>&gt;OTU026150</w:t>
      </w:r>
    </w:p>
    <w:p w14:paraId="78452965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CAGGGAAGAAGCGAAAGTGACGGTACCTGCAGAAGAAGCGCCGGCTAACTACGTGCCAGCAGCCGCGGTAATACGTAGGGGGCAAGCGTTGTCCGGAATTATTGGGCGTAAAGCGCGTGTAGGCGGCTCGGTAAGTCTGCTGTGAAAGTCCAGGGCTCAACCCTGGAATGCCGGTGGATACTGTCGAGCTCGAGTCCGGAAGAGGCGAGTGGAATTCCTGGTGTAGCGGTGAAATGCGCAGATATCGGGAGGAACACCCGTGGCGAAGGCGGCTCTCTGGCCTGTAACTGACGCTGAGGCGCGAAAGCGTGGGGAGCAAACAGGATTAGATACCCCTGTAGTCC</w:t>
      </w:r>
    </w:p>
    <w:p w14:paraId="3012C626">
      <w:pPr>
        <w:rPr>
          <w:rFonts w:hint="eastAsia"/>
        </w:rPr>
      </w:pPr>
      <w:r>
        <w:rPr>
          <w:rFonts w:hint="eastAsia"/>
        </w:rPr>
        <w:t>&gt;OTU026151</w:t>
      </w:r>
    </w:p>
    <w:p w14:paraId="74A9F94D">
      <w:pPr>
        <w:rPr>
          <w:rFonts w:hint="eastAsia"/>
        </w:rPr>
      </w:pPr>
      <w:r>
        <w:rPr>
          <w:rFonts w:hint="eastAsia"/>
        </w:rPr>
        <w:t>CCTACGGGCGGCTGCAGTAAGGAATATTGGGCAATGGAGGCAACTCTGACCCAGCCATGCCGCGTGGAGGATGAAGGCCCTCTGGGTTGTAAACTTCTTTTACCTGGGACGAAACCTTCCCATTCCTGGGGAGTTGACGGTACCAGGGGAATCAGCACCGGCTAATCTCGTGCCAGCAGCCGCGGTAATACGAGAGGTGCAAGCGTTGTTCGGAATGACTGGGCGTAAAGCGCACGTAGGCGGATTCGCAAGTAGGATGTGAAAGCCCCAGGCTTAACCTGGGAATGGCATTCGAGACTACCTATCTAGAGTCTGGTAGAGGGAAGTGGAATTTCCGGTGTAGCGGTGGAATGCGTAGAGATCCGGAAGAAGACCGGTGGCGAAGGCGACCTGCTGGGCAGTCACTGACACTGAGGCGCGACAGCGTGGGGAGCAAACAGGATTAGATACCCGAGTAGTCC</w:t>
      </w:r>
    </w:p>
    <w:p w14:paraId="6641CA53">
      <w:pPr>
        <w:rPr>
          <w:rFonts w:hint="eastAsia"/>
        </w:rPr>
      </w:pPr>
      <w:r>
        <w:rPr>
          <w:rFonts w:hint="eastAsia"/>
        </w:rPr>
        <w:t>&gt;OTU026152</w:t>
      </w:r>
    </w:p>
    <w:p w14:paraId="2640C5E1">
      <w:pPr>
        <w:rPr>
          <w:rFonts w:hint="eastAsia"/>
        </w:rPr>
      </w:pPr>
      <w:r>
        <w:rPr>
          <w:rFonts w:hint="eastAsia"/>
        </w:rPr>
        <w:t>CCTACGGGAGGCAGCAGCTAGGAATCTTGGGAATGGGCGCAAGCCTGATGCAGCAACGCCGCGTGAGTGAAGAAGTATTTCGGTATGTAAAGCTCTATCAGCAGGGAAGAAAATGACGGTACCTGACTAAGAAGCTCCGGCTAAATACGTGCCAGCAGCCGCGGTAATACGTATGGAGCAAGCGTTATCCGGATTTACTGGGTGTAAAGGGAGCGTAGACGGTTTGGCAAGTCTGAAGTGAAAACCCGGGGCTCAACCTCGGGACTGCTTTGGAAACTGTCGAACTAGAGTGCAGGAGAGGTAAGTGGAATTCCTAGTGTAGCGGTGAAATGCGTAGATATTAGGAGGAACACCCGTAGCGAAGGCGGTTCTCTGGGCCAATACTGACGCTGAGGAGCGAAAGCGTGGGGAGCAAACAGGATTAGATACCCCGGTAGTCC</w:t>
      </w:r>
    </w:p>
    <w:p w14:paraId="3C7828A5">
      <w:pPr>
        <w:rPr>
          <w:rFonts w:hint="eastAsia"/>
        </w:rPr>
      </w:pPr>
      <w:r>
        <w:rPr>
          <w:rFonts w:hint="eastAsia"/>
        </w:rPr>
        <w:t>&gt;OTU026153</w:t>
      </w:r>
    </w:p>
    <w:p w14:paraId="10B24584">
      <w:pPr>
        <w:rPr>
          <w:rFonts w:hint="eastAsia"/>
        </w:rPr>
      </w:pPr>
      <w:r>
        <w:rPr>
          <w:rFonts w:hint="eastAsia"/>
        </w:rPr>
        <w:t>CCTACGGGCGGCTGCAGTGGGGAATATTGCACAATGGGCGAAAGCCTGATGCAGCAACGCCGCGTGAGCGATGAAGGCCTTTGGGTCGTAAAGCTCTGTCCTTGGGGAAGAAAAAAATGACGGTACCCTTGGAGGAAGCCCCGGCTAACTACGTGCCAGCAGCCGCGGTAATACGTAGGTGGCAAGCGTTGTCCGGAATTACTGGGTGTAAAGGGCGTGTAGGCGGGGATGCAAGTCAGATGTGAAATTCCGGAGCTCAACTCCGGCGCTGCATCTGAAACTGTGTCTCTTGAGTGCTGGAGAGGAAAGCGGAATTCCTAGTGTAGCGGTGAAATGCGTAGAGATCCGGAAGAACACCGGTGGCGAAGGCGGCCTGCTGGGACGTGGCTGACGCTGAGGCGCGACAGCGTGGGGAGCAAACAGGATTAGATACCCGTGTAGTCC</w:t>
      </w:r>
    </w:p>
    <w:p w14:paraId="319F36F7">
      <w:pPr>
        <w:rPr>
          <w:rFonts w:hint="eastAsia"/>
        </w:rPr>
      </w:pPr>
      <w:r>
        <w:rPr>
          <w:rFonts w:hint="eastAsia"/>
        </w:rPr>
        <w:t>&gt;OTU026154</w:t>
      </w:r>
    </w:p>
    <w:p w14:paraId="5A82A688">
      <w:pPr>
        <w:rPr>
          <w:rFonts w:hint="eastAsia"/>
        </w:rPr>
      </w:pPr>
      <w:r>
        <w:rPr>
          <w:rFonts w:hint="eastAsia"/>
        </w:rPr>
        <w:t>CCTACGGGGGGCAGCAGCAGGGAATCTTGCGCAATGGGCGAAAGCCTGACGCAGCAACGCCGCGTGGGGGATGAAGGCCTTCGGGTTGTAAAGCTCTTTTGGCGGGGACGATAATGACGGTACCCGCAGAATAAGCCCCGGCTAACTCTGTGCCAGCAGCCGCGGTAATACGTACTGGGCGAACGTTATTCGGAATCACTGGGCTTAAAGGGTGCGTAGGCGGCTGATTAAGTCAGTGGTGAAAGGCAGCAGCTTAACTGTTAGCACGGCCATTGATACTGCAGAGCTTGAGTACAGATGAGGTAGGCGGAATTGACGGTGTAGCGGTGAAATGCTTAGATATCGTCAAGAACACCTATAGCGAAGGCAGCTTACTAGGCTGTAACTGACGCTGAGGCACGAAAGTGTGGGGATCAAACAGGATTAGATACCCGAGTAGTCC</w:t>
      </w:r>
    </w:p>
    <w:p w14:paraId="5428A84B">
      <w:pPr>
        <w:rPr>
          <w:rFonts w:hint="eastAsia"/>
        </w:rPr>
      </w:pPr>
      <w:r>
        <w:rPr>
          <w:rFonts w:hint="eastAsia"/>
        </w:rPr>
        <w:t>&gt;OTU026155</w:t>
      </w:r>
    </w:p>
    <w:p w14:paraId="54208A1B">
      <w:pPr>
        <w:rPr>
          <w:rFonts w:hint="eastAsia"/>
        </w:rPr>
      </w:pPr>
      <w:r>
        <w:rPr>
          <w:rFonts w:hint="eastAsia"/>
        </w:rPr>
        <w:t>CCTACGGGCGGCAGCAGTGGGGAATCTTGCGCAATGGGAGCAATCCTGACGCAGCGACGCCGCGTGCGGGAGGACGGTCTTCGGATCGTAAACCGCTGTTGCCCGAGACGAAATGGTCTTTCGAGATCACTGACGGTATCGGGTGAGGAAGCACCGGCTAACTCCGTGCCAGCAGCCGCGGTAATACGGAGGGTGCGAGCGTTGTCCGGAGTTACTGGGCGTAAAGCGCGCGCAGGTGGCTCATTACGCCCGGCGTGAAAGCCCCCGGCCTAACCGGGGAGGGTCGTCGGGGACGGGTGAGCTTGAGGGTCGCAGGGGCTGGTGGAATTCCCGGTGTAGTGGTGAAATGCGTAGATATCGAGAGGAACACCCATGGCGCAGGCAGCCCGCTGGGCCGGCCCTGACGCTGAGGCGCGAAAGCGTGGGGAGCGAACGGGATTAGATACCCCAGTAGTCC</w:t>
      </w:r>
    </w:p>
    <w:p w14:paraId="49036754">
      <w:pPr>
        <w:rPr>
          <w:rFonts w:hint="eastAsia"/>
        </w:rPr>
      </w:pPr>
      <w:r>
        <w:rPr>
          <w:rFonts w:hint="eastAsia"/>
        </w:rPr>
        <w:t>&gt;OTU026156</w:t>
      </w:r>
    </w:p>
    <w:p w14:paraId="5328A08C">
      <w:pPr>
        <w:rPr>
          <w:rFonts w:hint="eastAsia"/>
        </w:rPr>
      </w:pPr>
      <w:r>
        <w:rPr>
          <w:rFonts w:hint="eastAsia"/>
        </w:rPr>
        <w:t>CCTACGGGTGGCTGCAGTAACGAATCTTCCGCAATGCGCGAAAGCGTGACGGAGCAATGCCGCGTGCAGGATGAAGCCTCTCGGGGTGTAAACTGCTGTCAGGGTTTAGCAACACAATGAGCAGACCCAAAGGAAGAGGCGACTAACTCTGTGCCAGCAGTCGCGGTAATACAGAGGCCTCGAGCGTTAATCGGAATCACTGGGCTTAAAGCGTACGCAGGCGGACGCGCAGGCATCTTGTGAAATCCCTCGACTCAACCGAGGAACTGCGACGGATACTGCTTGGCTTGAGTCCCGGAGAGGGTAGCGGAATTCCCAGTGTAGCGGTGAAATGCGTAGATATTAGGAGGAACACCAGTTGCGAAGGCGGCTCTCTGGACTGTAACTGACACTGAGGCACGAAAGCGTGGGGAGCAAACAGGATTAGATACCCCGGTAGTCC</w:t>
      </w:r>
    </w:p>
    <w:p w14:paraId="5F45240B">
      <w:pPr>
        <w:rPr>
          <w:rFonts w:hint="eastAsia"/>
        </w:rPr>
      </w:pPr>
      <w:r>
        <w:rPr>
          <w:rFonts w:hint="eastAsia"/>
        </w:rPr>
        <w:t>&gt;OTU026157</w:t>
      </w:r>
    </w:p>
    <w:p w14:paraId="286B8DAA">
      <w:pPr>
        <w:rPr>
          <w:rFonts w:hint="eastAsia"/>
        </w:rPr>
      </w:pPr>
      <w:r>
        <w:rPr>
          <w:rFonts w:hint="eastAsia"/>
        </w:rPr>
        <w:t>CCTACGGGGGGCTGCAGTGGGGAATATTGCTCAATGGGCGCAAGCCTGAAGCAGCGACGCCGCGTGGGCGATGAAGGTCTTCGGATCGTAAAGCCCTTTTCTGCGTGACGAGCAAGGACGGTAGCGCAGGAAGAAGTCTCGGCTAACTACGTGCCAGCAGCCGCGGTAAAACGTAGGAGACGAGCGTTATCCGGAATTACTGGGCGTAAAGCGTGCGCAGGCGGCTTCTCAAGTCAGATGTGAAATCCCCGGGCTTAACCTGGGAACTGCGTTTGAAACTGGCGAGCTAGAGTAGGGCAGAGGGTGGTGGAATTTCCTGTGTAGCGGTGAAATGCGTAGATATAGGAAGGAACACCAGTGGCGAAGGCGACCACCTGGGCTCATACTGACACTGAGGTGCGAAAGCGTGGGGAGCAAACAGGATTAGATACCCGAGTAGTCC</w:t>
      </w:r>
    </w:p>
    <w:p w14:paraId="2B2A142F">
      <w:pPr>
        <w:rPr>
          <w:rFonts w:hint="eastAsia"/>
        </w:rPr>
      </w:pPr>
      <w:r>
        <w:rPr>
          <w:rFonts w:hint="eastAsia"/>
        </w:rPr>
        <w:t>&gt;OTU026158</w:t>
      </w:r>
    </w:p>
    <w:p w14:paraId="132B6801">
      <w:pPr>
        <w:rPr>
          <w:rFonts w:hint="eastAsia"/>
        </w:rPr>
      </w:pPr>
      <w:r>
        <w:rPr>
          <w:rFonts w:hint="eastAsia"/>
        </w:rPr>
        <w:t>CCTACGGGGGGCAGCAGTGGGGAATATTGCGCAATGGGGGCAACCCTGACGCAGCAACGCCGCGTGTGTGATGAAGGCCTTCGGGTCGTAAAGCACTGTCGGGTGGAACGAGCCGGCGGTGGTGAATATCCACCGCCCCGACGGTACCACCTGAGGAAGCACCGGCTAACTCTGTGCCAGCAGCCGCGGTAAGACAGAGGAGCCAAGCGTTGTCCGGACTGACTGGGCGTAAAGGGTCCGCAGGCGGCGCGGCGCGTGGGGTGTGAAAGCCGGCGGCTTAACTGCCGGAGGCCACCTCATACGGCCGCGCTCGAGCGTGGCAGAGGTCCGTGGAATTGCCGGTGTAGTGGTGAAATGCGTAGATATCGTGAGGAACACCAATGGCGAAGGCAGCTTCCTGGACAGTTACTGACGCTCAGGCACGAAAGCGTGGGGAGCAAAAGGGATTAGATACCCGTGTAGTCC</w:t>
      </w:r>
    </w:p>
    <w:p w14:paraId="32FD84DF">
      <w:pPr>
        <w:rPr>
          <w:rFonts w:hint="eastAsia"/>
        </w:rPr>
      </w:pPr>
      <w:r>
        <w:rPr>
          <w:rFonts w:hint="eastAsia"/>
        </w:rPr>
        <w:t>&gt;OTU026159</w:t>
      </w:r>
    </w:p>
    <w:p w14:paraId="732B0EE0">
      <w:pPr>
        <w:rPr>
          <w:rFonts w:hint="eastAsia"/>
        </w:rPr>
      </w:pPr>
      <w:r>
        <w:rPr>
          <w:rFonts w:hint="eastAsia"/>
        </w:rPr>
        <w:t>CCTACGGGAGGCAGCAGTGGGGAATCTTGCCCAATGGGCGCAAGCCTGAGGCAGCGACGCCGCGTGAGGGAAGAAGGCCTTCGGGTTGTAAACCTCTTTCAGGAGGGACGAAGCCACTCGGGTTAATAGCCCAGAGGGTGACGGTACCTCCAGAAGAAGCCCCGGCTAACTACGTGCCAGCAGCCGCGGTAATACAGAGGGGGCAAGCGTTGTTCGGAATTACTGGGCGTAAAGGGCGCGTAGGCGGCGCAACAAGTCACTTGTGAAATCTCCGGGCTTAACTCGGAGCGGCCAAGTGATACTGTCGTGCTAGAGTCCGGAAGAGGCGAGTGGAATTCCTGGTGTAGCGGTGAAATGCGCAGATATCAGGAGGAACACCTACGGCGAAGGCAGCTCGCTGGGACGGTACTGACGCTGAGACGCGAAAGCGTGGGGAGCAAACAGGATTAGATACCCCTGTAGTCC</w:t>
      </w:r>
    </w:p>
    <w:p w14:paraId="742B1A12">
      <w:pPr>
        <w:rPr>
          <w:rFonts w:hint="eastAsia"/>
        </w:rPr>
      </w:pPr>
      <w:r>
        <w:rPr>
          <w:rFonts w:hint="eastAsia"/>
        </w:rPr>
        <w:t>&gt;OTU026160</w:t>
      </w:r>
    </w:p>
    <w:p w14:paraId="5EEEAA82">
      <w:pPr>
        <w:rPr>
          <w:rFonts w:hint="eastAsia"/>
        </w:rPr>
      </w:pPr>
      <w:r>
        <w:rPr>
          <w:rFonts w:hint="eastAsia"/>
        </w:rPr>
        <w:t>CCTACGGGAGGCAGCAGTAGGGAATTTTCCACAATGGACGAAAGTCTGATGGAGCAACGCCGCGTGCAGGATGAATGCCTTCGGGTTGTAAACCGCTTTTAGCCGGGAAGAAAAGGCACGGGTGAATACCCCGTGTTCTTGACGGTACCTGCAGAAGAAGCATCGGCTAACTACGTGCCAGCAGCCGCGGTAATACGTAGGATGCAAGCGTTGTCCGGAATTACTAGGCGTAAAGCGCGCGTAGGTGGCTTTGCAAGTCGATTGTGAAATCCCCGGGCTTAACCTGGGAACTGCAGTCGAGACTGCTTTGCTTGAGTATGGGAGAGGGAAGCGGAATTCCGGGTGTAGCGGTGAAATGCGTAGATATCCGGAGGAACACCGGTGGCGAAGGCGGCTTCCTGGACCGACACTGACGCTGAGGCGCGAAAGCTAGGGGAGCAAACGGGATTAGATACCCTTGTAGTCC</w:t>
      </w:r>
    </w:p>
    <w:p w14:paraId="51FB275A">
      <w:pPr>
        <w:rPr>
          <w:rFonts w:hint="eastAsia"/>
        </w:rPr>
      </w:pPr>
      <w:r>
        <w:rPr>
          <w:rFonts w:hint="eastAsia"/>
        </w:rPr>
        <w:t>&gt;OTU026161</w:t>
      </w:r>
    </w:p>
    <w:p w14:paraId="5318A5FD">
      <w:pPr>
        <w:rPr>
          <w:rFonts w:hint="eastAsia"/>
        </w:rPr>
      </w:pPr>
      <w:r>
        <w:rPr>
          <w:rFonts w:hint="eastAsia"/>
        </w:rPr>
        <w:t>CCTACGGGAGGCAGCAGTGGGGAATTGTTCGCAATGGGCGCAAGCCTGACGACGCAACGCCGCGTGGAGGACGAAGGCTTTCGGGTCGTAAACTCCTGTCGTGCGGGACGAATGGCTGTCCGGTGAATACCCGGAGAGTTTGACGGTACCCGCAGAATAAGCCCCGGCTAACTTCGTGCCAGCAGCCGCGGTAATACGAAGGGGGCGAACGTTATTCGGAATTACTGGGCGTAAAGTGTGCGCAGGCGGCGTCGCAAGTCGAGTGTGAAAGCCCCGGGCTTAACTTGGGAATTGCGCTCGAAACTACGGTGCTGGAGTATGGCAGAGGAAGGTGGAATTTCCTGTGTAGCGGTGAAATGCGTAGATATCTGGAGGAACACCGATGGCGAAGGCAGCCCCCTGGGCTAACACTGACGCTCATGCACGAAAGCGTGGGGAGCAAACAGGATTAGATACCCGAGTAGTCC</w:t>
      </w:r>
    </w:p>
    <w:p w14:paraId="1A34DFB1">
      <w:pPr>
        <w:rPr>
          <w:rFonts w:hint="eastAsia"/>
        </w:rPr>
      </w:pPr>
      <w:r>
        <w:rPr>
          <w:rFonts w:hint="eastAsia"/>
        </w:rPr>
        <w:t>&gt;OTU026162</w:t>
      </w:r>
    </w:p>
    <w:p w14:paraId="00A6DFE1">
      <w:pPr>
        <w:rPr>
          <w:rFonts w:hint="eastAsia"/>
        </w:rPr>
      </w:pPr>
      <w:r>
        <w:rPr>
          <w:rFonts w:hint="eastAsia"/>
        </w:rPr>
        <w:t>CCTACGGGTGGCTGCAGTGGGGAATCTTGGACAATGGGGGAAACCCTGATCCAGCAATGCCGCGTGTGTGAAGAAGGCCTTCGGGTTGTAAAGCACTTTCGTTGGGAAAGAATGACTCATGGCTAATATCCATGAGGAGTGACGTTACCCAAAGAAGAAGCACCGGCTAACTCTGTGCCAGCAGCCGCGGTAATACAGAGGGTGCTAGCGTTAATCGGAATTACTGGGCGTAAAGAGCACGTAGGCGGCCGGTTAAGTCAGGTGTGAAAGCCCGGGGCTTAACCCCGGAATTGCGCCTGAAACTGTTTGGCTAGAGTACTGGAGAGGGTAGCGGAATTCACGGTGTAGCAGTGAAATGCGTAGATATCGTGAGGAACACCAGAGGCGAAGGCGGCTACCTGGACAGTAACTGACGCTCAGGCACGAAAGCGTGGGGAGCAAAAGGGATTAGATACCCGGGTAGTCC</w:t>
      </w:r>
    </w:p>
    <w:p w14:paraId="2401B0F6">
      <w:pPr>
        <w:rPr>
          <w:rFonts w:hint="eastAsia"/>
        </w:rPr>
      </w:pPr>
      <w:r>
        <w:rPr>
          <w:rFonts w:hint="eastAsia"/>
        </w:rPr>
        <w:t>&gt;OTU026163</w:t>
      </w:r>
    </w:p>
    <w:p w14:paraId="6E083FBE">
      <w:pPr>
        <w:rPr>
          <w:rFonts w:hint="eastAsia"/>
        </w:rPr>
      </w:pPr>
      <w:r>
        <w:rPr>
          <w:rFonts w:hint="eastAsia"/>
        </w:rPr>
        <w:t>CCTACGGGGGGCTGCAGTGGGGAATTTTGGGCAATGGCCGAAAGGCTGACCCAGCGACGCCGCGTGTGGGAGGAAGCCCTTCGGGGTGTAAACCACTGTCGGGAGGGACGAATGAGGGAAGTGGGAATACTGCTTCTCTGTGACGGTACCTTCAAAGGAAGCGCCGGCTAACTCTGTGCCAGCAGCCGCGGTAAGACAGAGGGCGCGAGCGTTGTCCGGATTGACTGGGCGTAAAGCGCACGCAGGCGGCTGCGCACGTGGGGTGTGAAATCGCTCGGCTTAACCGAGCGCCGCCACCTCATACGGCGCGGCTCGAGCCCGAGAGAGGTCCGTGGAATTGCCGGTGTAGTGGTGAAATGCGTAGATATCCGGAGGAACACCAGTGGCGAAGGCGGCCTTCTAGACCATGACTGACGCTCAGACGCGAAAGCTAGGGGAGCAAACGGGATTAGATACCCCAGTAGTCC</w:t>
      </w:r>
    </w:p>
    <w:p w14:paraId="5975ED18">
      <w:pPr>
        <w:rPr>
          <w:rFonts w:hint="eastAsia"/>
        </w:rPr>
      </w:pPr>
      <w:r>
        <w:rPr>
          <w:rFonts w:hint="eastAsia"/>
        </w:rPr>
        <w:t>&gt;OTU026164</w:t>
      </w:r>
    </w:p>
    <w:p w14:paraId="684CD192">
      <w:pPr>
        <w:rPr>
          <w:rFonts w:hint="eastAsia"/>
        </w:rPr>
      </w:pPr>
      <w:r>
        <w:rPr>
          <w:rFonts w:hint="eastAsia"/>
        </w:rPr>
        <w:t>CCTACGGGGGGCAGCAGTGGGGAATCTTGCGCAATGGTCTAACGACTGACGCAGCGACGCCGCGTGCGGGAGGAAGGTCTTCGGATCGTAAACCGCTGTCAGGAGGGACGAATGCCCCGAGGAGGCAATGCCTCGGGGTTGACGGTACCTCCAGAGGAAGCACCGGCTAACTCCGTGCCAGCAGCCGCGGTAATACGGAGGGTGCGAGCGTTGTCCGGAATCACTGGGCGTAAAGGGCGCGTAGGTGGCAGTGCACGCGTGGGGTGAAAGTCCGGGGCTCAACCCCGGATCGGCCTTGCGGACGGCACTGCTCGAGCATGGTAGAGGCAGGTGGAATTCCCGGTGTAGCGGTGGAATGCGTAGAGATCGGGAAGAACATCAGCGGCGAAGGCGGCCATCTGGCCCTGACCTGACGCTGAGGCGCGAGAGCGTGGGGAGCGAACCGGATTAGATACCCCGGTAGTCC</w:t>
      </w:r>
    </w:p>
    <w:p w14:paraId="1FF2F3A5">
      <w:pPr>
        <w:rPr>
          <w:rFonts w:hint="eastAsia"/>
        </w:rPr>
      </w:pPr>
      <w:r>
        <w:rPr>
          <w:rFonts w:hint="eastAsia"/>
        </w:rPr>
        <w:t>&gt;OTU026165</w:t>
      </w:r>
    </w:p>
    <w:p w14:paraId="40716A13">
      <w:pPr>
        <w:rPr>
          <w:rFonts w:hint="eastAsia"/>
        </w:rPr>
      </w:pPr>
      <w:r>
        <w:rPr>
          <w:rFonts w:hint="eastAsia"/>
        </w:rPr>
        <w:t>CCTACGGGCGGCTGCAGTGGGGAATATTGGACAATGGGGGCAACCCTGATCCAGCAATGCCGCGTGAGTGATGAAGGCCTTAGGGTTGTAAAGCCCTTTTCTTCGGGACGATGGTGACGGTACCGGAGGAATAAGCCCCGGCTAACTCCGTGCCAGCAGCCGCGGTAAGACGGAGGGGGCAAGCGTTACTCGGAATCACTAGGCGTAAAGCGCAGGTAGGCGGTTTGATAAGTCTCTTGTGAAAGCTCCCGGCTTAACTGGGAGAGGTCAAGGGAAACTGTCAGGCTAGAGTGTGGCAGAGGAAACTGGAATTCCCGGTGTAGCGGTGGAATGCGCAGATATCAGGAGGAACACCTATAGCGAAGGCAGCTCGCTGGGACGGTATTGACGCTGAGGCGCGAAAGCGTGGGGAGCAAACAGGATTAGATACCCCAGTAGTCC</w:t>
      </w:r>
    </w:p>
    <w:p w14:paraId="6B9A81EA">
      <w:pPr>
        <w:rPr>
          <w:rFonts w:hint="eastAsia"/>
        </w:rPr>
      </w:pPr>
      <w:r>
        <w:rPr>
          <w:rFonts w:hint="eastAsia"/>
        </w:rPr>
        <w:t>&gt;OTU026166</w:t>
      </w:r>
    </w:p>
    <w:p w14:paraId="0CB4D09F">
      <w:pPr>
        <w:rPr>
          <w:rFonts w:hint="eastAsia"/>
        </w:rPr>
      </w:pPr>
      <w:r>
        <w:rPr>
          <w:rFonts w:hint="eastAsia"/>
        </w:rPr>
        <w:t>CCTACGGGTGGCTGCAGTGAGGAATATTGCACAATGGACGAAAGTCTGATGCAGCAACGCCGCGTGGAGGATGACGGTCTTTGGATTGTAAACTCCTTTTCTCAGGGAAGAGAATGGACGGTACCTGAGGAATAAGTCACGGCTAACTACGTGCCAGCAGCCGCGGTAATACGAAGGGGGCTAGCGTTGCTCGGAATCACTGGGCGTAAAGCGTACGTAGGTGGGTCGTTAAGTCGAGGGTGAAATCCCAGGGCTCAACCCTGGAACTGCCTTCGATACTGGCGACCTTCGAGTCCGGGAGAGGTGAGTGGAACTGCGAGTGTAGAGGTGAAATTCGTAGATATTCGGAAGAACACCAGTGGCGAAGGCGGCTCACTGGCCCGGTACTGACGCTGAGGCGCGAAAGCGTGGGGAGCAAACAGGATTAGATACCCGGGTAGTCC</w:t>
      </w:r>
    </w:p>
    <w:p w14:paraId="44FF6332">
      <w:pPr>
        <w:rPr>
          <w:rFonts w:hint="eastAsia"/>
        </w:rPr>
      </w:pPr>
      <w:r>
        <w:rPr>
          <w:rFonts w:hint="eastAsia"/>
        </w:rPr>
        <w:t>&gt;OTU026167</w:t>
      </w:r>
    </w:p>
    <w:p w14:paraId="1EE5A104">
      <w:pPr>
        <w:rPr>
          <w:rFonts w:hint="eastAsia"/>
        </w:rPr>
      </w:pPr>
      <w:r>
        <w:rPr>
          <w:rFonts w:hint="eastAsia"/>
        </w:rPr>
        <w:t>CCTACGGGTGGCAGCAGTGGGGAATCTTGCGCAATGGGCGAAAGCCTGACGCAGCGACGCCGCGTGCGGGAAGAAGGCCTTCGGGTTGTAAACCGCTTTCAGGAGGGACGAGGCCACTCAGGTTAATAGCCGAGAGGGTGACGGTACCTCCAGAAGAAGCCCCGGCTAACTACGTGCCAGCAGCCGCGGTAATACGTAGGTGGCAAGCGTTGTCCGGATTTACTGGGCGTAAAGGATGCGTAGGCGGCCAACTAAGTCGGATGTGAAATCCCCAGGCTCAACTTGGGAACTGCATCCGATACTGGATGGCTTGAATCCGGGAGAGGGATGCAGAATTCCAGGTGTAGCGGTGAAATGCGTAGATATGCGGAGGAACACCAGAGGCGAAGGCGGCACCCTAAGCCGTACCTGACACTGAGACGCGACAGCACGGGGAGCGAACGGGATTAGATACCCGGGTAGTCC</w:t>
      </w:r>
    </w:p>
    <w:p w14:paraId="20BEA775">
      <w:pPr>
        <w:rPr>
          <w:rFonts w:hint="eastAsia"/>
        </w:rPr>
      </w:pPr>
      <w:r>
        <w:rPr>
          <w:rFonts w:hint="eastAsia"/>
        </w:rPr>
        <w:t>&gt;OTU026168</w:t>
      </w:r>
    </w:p>
    <w:p w14:paraId="7AE6E34D">
      <w:pPr>
        <w:rPr>
          <w:rFonts w:hint="eastAsia"/>
        </w:rPr>
      </w:pPr>
      <w:r>
        <w:rPr>
          <w:rFonts w:hint="eastAsia"/>
        </w:rPr>
        <w:t>CCTACGGGTGGCAGCAGTGGGGAATCTTGCGCAATGGTCTAACGACTGACGCAGCGACGCCGCGTGTGGGAGGACGCCTTTCGGGGTGTAAACCACTGTTGCCCGGGACGAATTGCGCTATTCGTAGCGCGTGACGGTACCGGGTGAGGAAGCACCGGCTAACTCCGTGCCAGCAGCCGCGGTAATACGGAGGGTGCGAGCGTTGTCCGGAATCATTGGGCGTAAAGCGCACGCAGGCGGTCTGTCAAGTCGGATGTGAAATCCCCGGGCTCAACCTGGGAACTGCATTCGAAACTGGCAGGCTAGAGTCTTGTAGAGGGGGGTAGAATTCCAGGTGTAGCGGTGAAATGCGTAGAGATCAGGTGGAACACCGATGGCGAAGGCAGCCTCCTGGACGGGTACTGACGCTGAGGCGCGAAAGCGTGGGGAGCGAACGGGATTAGATACCCGGGTAGTCC</w:t>
      </w:r>
    </w:p>
    <w:p w14:paraId="65F9348E">
      <w:pPr>
        <w:rPr>
          <w:rFonts w:hint="eastAsia"/>
        </w:rPr>
      </w:pPr>
      <w:r>
        <w:rPr>
          <w:rFonts w:hint="eastAsia"/>
        </w:rPr>
        <w:t>&gt;OTU026169</w:t>
      </w:r>
    </w:p>
    <w:p w14:paraId="6B73458A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ATTTCGGTATGTAAACTTCGAAAGAATGGGAAGAATAAATGACGGTACCATTTATAAGCTCCGGCTAACTACGTGCCAGCAGCCGCGGTAATACGGAGGGGGCTAGCGTTGTTCGGAATTACTGGGCGTAAAGAGCTCGTAGGCGGTCTGTCGCGTCGGCTGTGAAATCCCGAGGCTCAACCTCGGGTCTGCAGTCGATACGGGCAAACTGGAGTGTTGCAGGGGAGACTGGAATTCCTGGTGTAGCGGTGAAATGCGCAGATATCAGGAGGAATACCGGTGGCGAAAGCGACTCTCTGGACGGTTACTGACGCTGAGGCACGAAAGCGTGGGGAGCAAACAGGATTAGATACCCCGGTAGTCC</w:t>
      </w:r>
    </w:p>
    <w:p w14:paraId="3F62FC78">
      <w:pPr>
        <w:rPr>
          <w:rFonts w:hint="eastAsia"/>
        </w:rPr>
      </w:pPr>
      <w:r>
        <w:rPr>
          <w:rFonts w:hint="eastAsia"/>
        </w:rPr>
        <w:t>&gt;OTU026170</w:t>
      </w:r>
    </w:p>
    <w:p w14:paraId="70837BF5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CGGCTCCGACCTAATACGTCGGAGTTTGACGGTACCGGGTGAGGAAGCCCCGGCTAACTCTGTGCCAGCAGCCGCGGTAATACGTAGGGTGCGAGCGTTAATCGGAATTACTGGGCGTAAAGTGTGCGCAGGCGGCCGAGCAAGTCGAGTGTGAAAGCCCCGGGCTTAACTTGGGAATTGCGCTCGAAACTACTTGGCTGGAGTGTGGCAGAGGAAGGTGGAATTCCACGTGTAGCGGTGAAATGCGTTGAGATGTGCAGGAACACCAATGGCGAAGGCGACACGCTGGGCCATACCTGACGCTAAAGCGCGACAGCATGGGGAGCAAACGGGATTAGATACCCCAGTAGTCC</w:t>
      </w:r>
    </w:p>
    <w:p w14:paraId="1C2D144C">
      <w:pPr>
        <w:rPr>
          <w:rFonts w:hint="eastAsia"/>
        </w:rPr>
      </w:pPr>
      <w:r>
        <w:rPr>
          <w:rFonts w:hint="eastAsia"/>
        </w:rPr>
        <w:t>&gt;OTU026171</w:t>
      </w:r>
    </w:p>
    <w:p w14:paraId="7BAD3C23">
      <w:pPr>
        <w:rPr>
          <w:rFonts w:hint="eastAsia"/>
        </w:rPr>
      </w:pPr>
      <w:r>
        <w:rPr>
          <w:rFonts w:hint="eastAsia"/>
        </w:rPr>
        <w:t>CCTACGGGCGGCTGCAGTGGGGAATCTTGGACAATGGGGGCAACCCTGATCCAGCGATGCCGCGTGAGTGAAGAAGGCCCTCGGGTCGTAAAGCTCTTTAGGCTGGGAAGAAGTGTGGGAGAGGAAATGCTCTTACATTGACGGTACCAGCAGAATAAGCACCGGCAAACTCTGTGCCAGCAGCCGCGGTAATACAGAGGGTGCGAGCGTTAATCGGATTTACTGGGCGTAAAGGGCGCGTAGGCGGTCAGGTAAGTGGGATGTGAAATGCCCCGGCTCACCCGGGGACCTGCATCCCAAACTGCTTGGCTTGAGTATGGTAGAGGGTGGTGGAATTTCCTGTGTAGCGGTGAAATGCGTAGATATAGGAAGGAACACCAGTGGCGAAGGCGACCACCTGGACTGATACTGACACTGAGGTGCGAAAGCGTGGGGAGCAAACAGGATTAGATACCCCAGTAGTCC</w:t>
      </w:r>
    </w:p>
    <w:p w14:paraId="049B9095">
      <w:pPr>
        <w:rPr>
          <w:rFonts w:hint="eastAsia"/>
        </w:rPr>
      </w:pPr>
      <w:r>
        <w:rPr>
          <w:rFonts w:hint="eastAsia"/>
        </w:rPr>
        <w:t>&gt;OTU026172</w:t>
      </w:r>
    </w:p>
    <w:p w14:paraId="39EBB959">
      <w:pPr>
        <w:rPr>
          <w:rFonts w:hint="eastAsia"/>
        </w:rPr>
      </w:pPr>
      <w:r>
        <w:rPr>
          <w:rFonts w:hint="eastAsia"/>
        </w:rPr>
        <w:t>CCTACGGGAGGCTGCAGTAGGGAATTTTCCACAATGGGCGAAAGCCTGATGGAGCAACGCCGCGTGCAGGAGGAAGGCCTTCGGGTTGTAAACCTCTTTCAGGAGGGACGAAGCCACTCGGGTTAATACCCCAGAGGGTGACGGTACCTCCAGAAGAAGCCCCGGCTAACTACGTGCCAGCAGCCGCGGTAATACGTAGGGGGCAAGCGTTGTCCGGAATCATTGGGCGTAAAGCGCACGTAGGCGGCTTTGTAAGTTAGAGGTGAAAGCCCGGGGCTCAACTCCGGAACTGCCTTTAAGACTGCATCGCTTGAATCCAGGAGAGGTGAGTGGAATTCCGAGTGTAGAGGTGAAATGCGCAGATATCAGGAGGAACACCGGTGGCGAAGGCGGATCTCTGGGCCTTACCTGACGCTCAGGCGCGAAAGCTAGGGGAGCGAACAGGATTAGATACCCCTGTAGTCC</w:t>
      </w:r>
    </w:p>
    <w:p w14:paraId="4DB9992C">
      <w:pPr>
        <w:rPr>
          <w:rFonts w:hint="eastAsia"/>
        </w:rPr>
      </w:pPr>
      <w:r>
        <w:rPr>
          <w:rFonts w:hint="eastAsia"/>
        </w:rPr>
        <w:t>&gt;OTU026173</w:t>
      </w:r>
    </w:p>
    <w:p w14:paraId="76D37A0A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CCTTTCAGCGGGGAAGATAATGACGGTACCCCATGAATAAGCCACGGCTAACTACGTGCCAGCAGCCGCGGTAATACGTAGGTGGCAAGCGTTGTCCGGATTTACTGGGCGTAAAGCGTATGCAGGCGGATGTTTAAGTAAGAGGTGAAAGGTTGGGGCTCAACCGCAACACTGCCTCTTATACTGGACATCTTGAGTGGCGGAGAGGAAGACGGAACTCCATGTGTAGCGGTGAAATGCGTAGATATCGGGAGGAACACCAGTAGCGAAGGCGGCTCGCTGGGCCACACCTGACGCTGAGACGCGAAAGCGTGGGGAGCAAACAGGATTAGATACCCGGGTAGTCC</w:t>
      </w:r>
    </w:p>
    <w:p w14:paraId="29534BA9">
      <w:pPr>
        <w:rPr>
          <w:rFonts w:hint="eastAsia"/>
        </w:rPr>
      </w:pPr>
      <w:r>
        <w:rPr>
          <w:rFonts w:hint="eastAsia"/>
        </w:rPr>
        <w:t>&gt;OTU026174</w:t>
      </w:r>
    </w:p>
    <w:p w14:paraId="7F2B0A45">
      <w:pPr>
        <w:rPr>
          <w:rFonts w:hint="eastAsia"/>
        </w:rPr>
      </w:pPr>
      <w:r>
        <w:rPr>
          <w:rFonts w:hint="eastAsia"/>
        </w:rPr>
        <w:t>CCTACGGGAGGCAGCAGTAGGGAATATTGCTCAATGGGCGAAAGCCTGAAGCAGCAACGCCGCGTGTGTGATGAAGGCCTTCGGGTCGTAAAGCACTTTTCTGGGAGATGAGAAAGGACAGTATCCCAGGAATAAGTCTCGGCTAACTACGTGCCAGCAGCCGCGGTAAAACGTAGGAGGCAAGCGTTATCCGGATTCACTGGGCGTAAAGCGCGTGCAGGTGGCGTGGTAAGTTGGATGTGAAAACCCAGGGCTCAACTTTGGGACTGCATTTGAAACTGACGGGCTTGAGTGCAGGAGAGGTAAGTGGAATTCCGAGTGTAGCGGTGAAATGCGTAGAGATCCGGAGGAACACCAGAGGCGAAGGCGGCACCCTAAGCCGTACCTGACACTGAGACGCGACAGCACGGGGAGCGAACGGGATTAGATACCCCAGTAGTCC</w:t>
      </w:r>
    </w:p>
    <w:p w14:paraId="7F15CF52">
      <w:pPr>
        <w:rPr>
          <w:rFonts w:hint="eastAsia"/>
        </w:rPr>
      </w:pPr>
      <w:r>
        <w:rPr>
          <w:rFonts w:hint="eastAsia"/>
        </w:rPr>
        <w:t>&gt;OTU026175</w:t>
      </w:r>
    </w:p>
    <w:p w14:paraId="5BC9E922">
      <w:pPr>
        <w:rPr>
          <w:rFonts w:hint="eastAsia"/>
        </w:rPr>
      </w:pPr>
      <w:r>
        <w:rPr>
          <w:rFonts w:hint="eastAsia"/>
        </w:rPr>
        <w:t>CCTACGGGTGGCAGCAGTCTAGAGGCATCCGCAATGGACGAAAGTCTGACGGTGCGACGCCGCGTGTGGGAAGAAGGTCTTCGGATCGTAAAGCACTGTCAGGGGGAAAGATAATGACGGTACCCCCAGAGGAAGCCACGGCTAATTACGTGCCAGCAGCCGCGGTAATACGTAAGTGGCGAGCGTTATCCGGAATCACTGGGCGTAAAGCGCGTGCAGGTGGTGTACTAAGTCGTGCGTGAAAGCGCCCTGCTCAACAGGGCGAGTGCGGGCGAGACTGGTAGACTAGAGCTAGATAGAGGCAAGTGGAATTCCGGGTGTAGTGGTGAAATGCGTAGAGATCCGGAGGAATACCAGTGGCGAAGGCGGCTTGCTGGGTCTAAGCTGACACTCAGACGCGAAAGCATGGGGAGCGAACGGGATTAGATACCCCGGTAGTCC</w:t>
      </w:r>
    </w:p>
    <w:p w14:paraId="05BE3B66">
      <w:pPr>
        <w:rPr>
          <w:rFonts w:hint="eastAsia"/>
        </w:rPr>
      </w:pPr>
      <w:r>
        <w:rPr>
          <w:rFonts w:hint="eastAsia"/>
        </w:rPr>
        <w:t>&gt;OTU026176</w:t>
      </w:r>
    </w:p>
    <w:p w14:paraId="65E32722">
      <w:pPr>
        <w:rPr>
          <w:rFonts w:hint="eastAsia"/>
        </w:rPr>
      </w:pPr>
      <w:r>
        <w:rPr>
          <w:rFonts w:hint="eastAsia"/>
        </w:rPr>
        <w:t>CCTACGGGGGGCTGCAGTGAGGAATATTGGGCAATGGACGGAAGTCTGACCCAGCCATGCCGCGTGAAGGATGAAGGCGTTCTGCGTTGTAAACTTCTTTTATCTGGGAAGAAACCTCTTTTTTCTAAAGGAGCCGACGGTACCAGATGAATAAGCACCGGCTAACTCCGTGCCAGCAGCCGCGGTAATACGGAGGGTGCAAGCGTTATCCGGATTCACTGGGTTTAAAGGGTGTGTAGGCGGGTAGGTAAGTCAGTGGTGAAATCTCCGGGCTCAACTCGGAAACTGCCGTGCTTGAGTATGGGAGAGGTGAGTGGAATTCCTGGTGTAGCGGTGAAATGCGTAGATATCAGGAGGAACACCTGTGGCGAAAGCGGCTCACTGGACCAGCACTGACACTGAGGCACGAAAGCGTGGGGAGCAAACAGGATTAGATACCCCAGTAGTCC</w:t>
      </w:r>
    </w:p>
    <w:p w14:paraId="38F127BF">
      <w:pPr>
        <w:rPr>
          <w:rFonts w:hint="eastAsia"/>
        </w:rPr>
      </w:pPr>
      <w:r>
        <w:rPr>
          <w:rFonts w:hint="eastAsia"/>
        </w:rPr>
        <w:t>&gt;OTU026177</w:t>
      </w:r>
    </w:p>
    <w:p w14:paraId="3DE1E244">
      <w:pPr>
        <w:rPr>
          <w:rFonts w:hint="eastAsia"/>
        </w:rPr>
      </w:pPr>
      <w:r>
        <w:rPr>
          <w:rFonts w:hint="eastAsia"/>
        </w:rPr>
        <w:t>CCTACGGGAGGCTGCAGTCGGGAATTTTGGGCAATGGGCGAAAGCCTGACCCAGCAACGCCGCGTGAAGGATGAAGTATTTCGGTATGTAAACTTCGAAAGAATGGGAAGAATAAATGACGGTACCATTTATAAGCTCCGGCTAACTACGTGCCAGCAGCCGCGGTAATACAGAGGGTGCAAGCGTTAATCGGAATTACTGGGCGTAAAGCGCGCGTAGGTGGTTTGTTAAGTTGGATGTGAAAGCCCCGGGCTCAACCTGGGAACTGCATTTGATACTGTCGGGCTTGAGTTCCGGAGAGGATGGTGGAATTCCCAGTGTAGAGGTGAAATTCGTAGATATTTGGAGGAACACCGATGGCGTAGGCAGGTGACTGGCTCGTTCCTGACACTAAGGCACGAAAGCGTGGGGAGCAAACGGGATTAGATACCCCTGTAGTCC</w:t>
      </w:r>
    </w:p>
    <w:p w14:paraId="2A4C9D85">
      <w:pPr>
        <w:rPr>
          <w:rFonts w:hint="eastAsia"/>
        </w:rPr>
      </w:pPr>
      <w:r>
        <w:rPr>
          <w:rFonts w:hint="eastAsia"/>
        </w:rPr>
        <w:t>&gt;OTU026178</w:t>
      </w:r>
    </w:p>
    <w:p w14:paraId="23D2FE45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GACGATAATGACGGTACCTGAAGAAGAAGCTGCGGCTAACTACGTGCCAGCAGCCGCGGTAATACGTAGGGTGCGAGCGTTAATCGGAATTACTGGGCGTAAAGCGCACGTAGGTGGATATTTAAGTCGGATGTGAAATCCCTGGGCTTAACCTGGGAATTGCTTCCGATACTGGATATCTAGAGTCTGGTAGAGGGGGGTAGAATTCCACGTGTAGCAGTGAAATGCGTAGAGATGTGGAGGAACACCGATGGCGAAGGCAGCCCCCTGGGTCAAAACTGACGCTCATGCACGAAAGCGTGGGGAGCAAACAGGATTAGATACCCGAGTAGTCC</w:t>
      </w:r>
    </w:p>
    <w:p w14:paraId="3B23E20A">
      <w:pPr>
        <w:rPr>
          <w:rFonts w:hint="eastAsia"/>
        </w:rPr>
      </w:pPr>
      <w:r>
        <w:rPr>
          <w:rFonts w:hint="eastAsia"/>
        </w:rPr>
        <w:t>&gt;OTU026179</w:t>
      </w:r>
    </w:p>
    <w:p w14:paraId="69F237D7">
      <w:pPr>
        <w:rPr>
          <w:rFonts w:hint="eastAsia"/>
        </w:rPr>
      </w:pPr>
      <w:r>
        <w:rPr>
          <w:rFonts w:hint="eastAsia"/>
        </w:rPr>
        <w:t>CCTACGGGCGGCTGCAGTGGGGAATATTGCACAATGGGGGAAACCCTGATGCAGCGACGCCGCGTGAGTGATGAAGGCCTTCGGGTCGTAAAGCTCTTTTCTGCGTGACGAGAAGGGACGGTAGCGCAGGAATAAGTCTCGGCTAACTTCGTGCCAGCAGCCGCGGTAATACGAAGGGTGCAAGCGTTACTCGGAATTACTGGGCGTAAAGGGTGCGTAGGCGGGAGCGTACGTCAGATGTGAAATTCCGGGGCTCAACCCCGGAGCTGCTTCTGAAACGGCGCTTCTTGAGGACTTGCGGAGAGAATGGAATTCCATGTGTAGCGGTGAAATGCGTAGAGATTTGGAGGAACACCAGTGGCGAAGGCGACTTTCTGGTCTGTAACTGACGCTGAGGCGCGAAAGCGTGGGGAGCAAACAGGATTAGATACCCGTGTAGTCC</w:t>
      </w:r>
    </w:p>
    <w:p w14:paraId="4A56C262">
      <w:pPr>
        <w:rPr>
          <w:rFonts w:hint="eastAsia"/>
        </w:rPr>
      </w:pPr>
      <w:r>
        <w:rPr>
          <w:rFonts w:hint="eastAsia"/>
        </w:rPr>
        <w:t>&gt;OTU026180</w:t>
      </w:r>
    </w:p>
    <w:p w14:paraId="44CCA784">
      <w:pPr>
        <w:rPr>
          <w:rFonts w:hint="eastAsia"/>
        </w:rPr>
      </w:pPr>
      <w:r>
        <w:rPr>
          <w:rFonts w:hint="eastAsia"/>
        </w:rPr>
        <w:t>CCTACGGGTGGCAGCAGTGGGGAATATTGCACAATGGGCGAAAGCCTGATGCAGCGACGCCGCGTGGGGGATGAAGGTCTTCGGATTGTAAACCCCTTTCGGGAGGGAAGATGGAATGGGGTAACCCATTCGGACGGTACCTCCAGAAGCAGCCACGGCTAACTTCGTGCCAGCAGCCGCGGTAATACGTAGGTGGCAAGCGTTGTCCGGAATTATTGGGCGTAAAGCGCGCGCAGGCGGCCTTGTAAGTCTGTCGTTTAAACTCGGAGCTCAACTTCGAGTCGCGATGGAAACTGCAAAGCTTGAGTGCAGAAGAGGAAAGTGGAATTCCACGTGTAGCGGTGAAATGCGTAGAGATCGGAAGGAACATCTGTGGCGAAGGCGGCATCCTGGGCCAACACTGACACTGAGGCACGAAAGCGTGGGGAGCAAACAGGATTAGATACCCCTGTAGTCC</w:t>
      </w:r>
    </w:p>
    <w:p w14:paraId="7082BA15">
      <w:pPr>
        <w:rPr>
          <w:rFonts w:hint="eastAsia"/>
        </w:rPr>
      </w:pPr>
      <w:r>
        <w:rPr>
          <w:rFonts w:hint="eastAsia"/>
        </w:rPr>
        <w:t>&gt;OTU026181</w:t>
      </w:r>
    </w:p>
    <w:p w14:paraId="62E7561C">
      <w:pPr>
        <w:rPr>
          <w:rFonts w:hint="eastAsia"/>
        </w:rPr>
      </w:pPr>
      <w:r>
        <w:rPr>
          <w:rFonts w:hint="eastAsia"/>
        </w:rPr>
        <w:t>CCTACGGGGGGCTGCAGTGGGGAATATTGCGCAATGGGCGAAAGCCTGACGCAGCGACGCCGCGTGAGGGATGACGGCCTTCGGGTTGTAAACCTCTTTCGCACGGGACGAAGCGAGAGTGACGGTACCGTGAGAAGAAGCACCGGCTAACTACGTGCCAGCAGCCGCGGTAATACGTAGGGGGCGAGCGTTGTCCGGATTTATTGGGCGTAAAGAGCTCGTAGGCGGTTATCCACGTCGGATGTGAAAGCTCAGGGCTCAACCCTGAGATGCCATTCGATACGGGATAGCTAGAGGTAGGTAGGGGAAAGTGGAATACCTGGTGTAGCGGTGAAATGCGTAGAGATGTGGAGGAACACCAGTGGCGAAGGCGGCTTTCTGGTCTGTAACTGACGCTGAGGCGCGAAAGCGTGGGGAGCAAACAGGATTAGATACCCTTGTAGTCC</w:t>
      </w:r>
    </w:p>
    <w:p w14:paraId="34E83955">
      <w:pPr>
        <w:rPr>
          <w:rFonts w:hint="eastAsia"/>
        </w:rPr>
      </w:pPr>
      <w:r>
        <w:rPr>
          <w:rFonts w:hint="eastAsia"/>
        </w:rPr>
        <w:t>&gt;OTU026182</w:t>
      </w:r>
    </w:p>
    <w:p w14:paraId="140832DE">
      <w:pPr>
        <w:rPr>
          <w:rFonts w:hint="eastAsia"/>
        </w:rPr>
      </w:pPr>
      <w:r>
        <w:rPr>
          <w:rFonts w:hint="eastAsia"/>
        </w:rPr>
        <w:t>CCTACGGGAGGCTGCAGTCGAGAATCTTTCACAATGGGGGCAACCCTGATGGAGCGACGCCGCGTGGAGGATAAGGTCTTCGGATTGTAAACTCCTGTCATGCGAGAGTAAGGCCCCGCGTTAACTGCGTGTGGGATTGACAGTACCGCAAGAGGAAGAGACGGCTAACTCTGTGCCAGCAGCCGCGGTAATACGTAGGACGCAAGCGTTATCCGGATTCATTGGGTTTAAAGGGTGCGTAGGCGGGCCTTTAAGTCAGTGGTGAAAGACTGTCGCTCAACGATAGCATTGCCATTGATACTGGAGGTCTTGAGTGCAGATGAGGTAGGCGGAATGTGTAGTGTAGTGGTGAAATGCTTAGATATGACATAGAACACCAATTGCGAAGGCAGCTCACTGCGCAGTGATTGACGCTGAGGCACGAAAGCGTGGGGATCAAACAGGATTAGATACCCCAGTAGTCC</w:t>
      </w:r>
    </w:p>
    <w:p w14:paraId="0354124E">
      <w:pPr>
        <w:rPr>
          <w:rFonts w:hint="eastAsia"/>
        </w:rPr>
      </w:pPr>
      <w:r>
        <w:rPr>
          <w:rFonts w:hint="eastAsia"/>
        </w:rPr>
        <w:t>&gt;OTU026183</w:t>
      </w:r>
    </w:p>
    <w:p w14:paraId="37951F03">
      <w:pPr>
        <w:rPr>
          <w:rFonts w:hint="eastAsia"/>
        </w:rPr>
      </w:pPr>
      <w:r>
        <w:rPr>
          <w:rFonts w:hint="eastAsia"/>
        </w:rPr>
        <w:t>CCTACGGGAGGCTGCAGTGGGGAATCTTGCGCAATGGCCGAAAGGCTGACGCAGCGACGCCGCGTGCGGGAGGACGGTCTTCGGATCGTAAACCGCTGTTGCCCGAGACGAAATCCCTTTTCGAAGGGACTGACGGTATCGGGTGAGGAAGCACCGGCTAACTCCGTGCCAGCAGCCGCGGTAATACGGGGGGAGCAAGCGTTGTTCGGATTTACTGGGCTTAAAGCGTGTGTAGGCGGACCCGTAAGTACCTTGTGAAATCCCACGGCTCAACCGTGGAACTGCTCGGTATACTGCGGGTCTTGAGCCACTCAGGGGTCGTCGGAACAAGCGGTGGAGCGGTGAAATGCGTAGATATCGCTTGGAACGCCAAAGGTGAAAACAGACGACTGGGGGTGCGCTGACGCTGAGACACGAAAGCCAGGGGAGCGAACGGGATTAGATACCCGTGTAGTCC</w:t>
      </w:r>
    </w:p>
    <w:p w14:paraId="7A8EEFC0">
      <w:pPr>
        <w:rPr>
          <w:rFonts w:hint="eastAsia"/>
        </w:rPr>
      </w:pPr>
      <w:r>
        <w:rPr>
          <w:rFonts w:hint="eastAsia"/>
        </w:rPr>
        <w:t>&gt;OTU026184</w:t>
      </w:r>
    </w:p>
    <w:p w14:paraId="2714A538">
      <w:pPr>
        <w:rPr>
          <w:rFonts w:hint="eastAsia"/>
        </w:rPr>
      </w:pPr>
      <w:r>
        <w:rPr>
          <w:rFonts w:hint="eastAsia"/>
        </w:rPr>
        <w:t>CCTACGGGGGGCTGCAGTCGGGAATATTGCACAATGGGCGAAAGCCTGATGCAGCGACGCCGCGTGAGGGATGACGGCCTTCGGGTTGTAAACCTCTTTCGCCCAGGACGAAGCGAGAGTTAATATCTCTCGTGATGACGGTACCGTTTGTAAGCTCCGGCTAACTCCGTGCCAGCAGCCGCGGTAATACGAAGGGGACTAGCGTTGTTCGGAATTACTGGGCGTAAAGCGTGCGTAGGTGGTTGTTTAAGTCTGTTGTGAAAGCCCTGGGCTCAACCTGGGAATTGCAGTGGATACTGGGCGACTAGAGTGTGGTAGAGGGTAGTGGAATTCCTGGTGTAGCAGTGAAATGCGTAGAGATCAGGAGGAACATCAGTGGCGAAGGCGGCTACCTGGCCCAATACTGACACTCAGGTGCGACAGCGTGGGGAGCAAACAGGATTAGATACCCCTGTAGTCC</w:t>
      </w:r>
    </w:p>
    <w:p w14:paraId="2783DE7C">
      <w:pPr>
        <w:rPr>
          <w:rFonts w:hint="eastAsia"/>
        </w:rPr>
      </w:pPr>
      <w:r>
        <w:rPr>
          <w:rFonts w:hint="eastAsia"/>
        </w:rPr>
        <w:t>&gt;OTU026185</w:t>
      </w:r>
    </w:p>
    <w:p w14:paraId="75F2505C">
      <w:pPr>
        <w:rPr>
          <w:rFonts w:hint="eastAsia"/>
        </w:rPr>
      </w:pPr>
      <w:r>
        <w:rPr>
          <w:rFonts w:hint="eastAsia"/>
        </w:rPr>
        <w:t>CCTACGGGTGGCAGCAGTAGGGAATATTGGGCAATGGACGAGAGTCTGACCCAGCCATGCCGCGTGCAGGAAGAAGGCCTATTGGGTTGTAAACTGCTTTTATCTGGGAAGAAAAGGCCCATGCGTGGGACATTGCCGGTACCAGATGAATAAGCACCGGCTAACTCCGTGCCAGCAGCCGCGGTAATACGAAGGGTGCAAGCGTTACTCGGAATTACTGGGCGTAAAGCGTGCGTAGGCGGTTTGTTAAGTCCGTTGTGAAAGCCCTGGGCTCAACCTGGGAACTGCATTCAAAACTGTCGAGCTAGAGTATGGTAGAGGGTGGTGGAATTTCCTGTGTAGCGGTGATATGCGCAGATATCAGGTGGAACACCAGTGGCGAAGGCGGCTTTCTGGGACATTCCTGACGCTGAGGAGCGAAAGCGTGGGGAGCAAACGGGATTAGATACCCGTGTAGTCC</w:t>
      </w:r>
    </w:p>
    <w:p w14:paraId="14967E62">
      <w:pPr>
        <w:rPr>
          <w:rFonts w:hint="eastAsia"/>
        </w:rPr>
      </w:pPr>
      <w:r>
        <w:rPr>
          <w:rFonts w:hint="eastAsia"/>
        </w:rPr>
        <w:t>&gt;OTU026186</w:t>
      </w:r>
    </w:p>
    <w:p w14:paraId="7A130A3D">
      <w:pPr>
        <w:rPr>
          <w:rFonts w:hint="eastAsia"/>
        </w:rPr>
      </w:pPr>
      <w:r>
        <w:rPr>
          <w:rFonts w:hint="eastAsia"/>
        </w:rPr>
        <w:t>CCTACGGGCGGCTGCAGTGGGGAATATTGGGCAATGGGCGCAAGCCTGACCCAGCGACGCCGCGTGCGGGATGACGCTTCTCGGAGTGTAAACCGCTGTCAGAGGGGACGAACGGCCCACGGGGGAATACTTCGTGGGATTGACGGTACCCTCAAAGGAAGCGCCGGCTAACTCCGTGCCAGCAGCCGCGGTAATACGGAGGGCGCAAGCGTTGTTCGGAATCACTGGGCGTAAAGCGCGCGCAGGCGGGACGAGCAAGTCGGAAGTGAAATCTCACAGCCTAACTGTGAGCGGTCATTCGAAACTAATCGGCTAGAGGGCTGGAGAGGAGACTGGAATTGTCGGTGTAGCGGTGAAATGCGTAGAGATCGACAAGAACACCGGTGGCGAAGGCGGGTCTCTGGACAGTTCCTGACGCTGAGGGACGAAAGCTAGGGGAGCAAACGGGATTAGATACCCCGGTAGTCC</w:t>
      </w:r>
    </w:p>
    <w:p w14:paraId="46F0EBA4">
      <w:pPr>
        <w:rPr>
          <w:rFonts w:hint="eastAsia"/>
        </w:rPr>
      </w:pPr>
      <w:r>
        <w:rPr>
          <w:rFonts w:hint="eastAsia"/>
        </w:rPr>
        <w:t>&gt;OTU026187</w:t>
      </w:r>
    </w:p>
    <w:p w14:paraId="2EC1F41B">
      <w:pPr>
        <w:rPr>
          <w:rFonts w:hint="eastAsia"/>
        </w:rPr>
      </w:pPr>
      <w:r>
        <w:rPr>
          <w:rFonts w:hint="eastAsia"/>
        </w:rPr>
        <w:t>CCTACGGGTGGCTGCAGTCGGGAATCTTCCGCAATGGACGAAAGCCTGACGGAGCAATGCCGCGTGGAGGTAGAAGGCCTACGGGTCGTGAACTTCTTTTCCCGGAGAAGAAGCAATGACGGTATCTGGGGAATAAGCATCGGCTAACTCTGTGCCAGCAGCCGCGGTAATACAGAGGATGCAAGCGTTATCCGGAATGATTGGGCGTAAAGAGCGTGTAGGCGGCCCGGTAAGTCCGCCGTGAAAGCTTGGGGCTCAACCCCAAGTTTGCGGTGGATACTGTCGGGCTAGAGGGTGGTAGAGGCGAGTGGAATTCCCGGTGTAGCGGTGAAATGCGCAGATATCGGGAAGAATATCCGTGGCGAAGGCGGCTCTCTGGTACGGCACTGACGCTGAGACGCGAAAGCGTGGGGAGCAAACAGGATTAGATACCCGGGTAGTCC</w:t>
      </w:r>
    </w:p>
    <w:p w14:paraId="381C2A94">
      <w:pPr>
        <w:rPr>
          <w:rFonts w:hint="eastAsia"/>
        </w:rPr>
      </w:pPr>
      <w:r>
        <w:rPr>
          <w:rFonts w:hint="eastAsia"/>
        </w:rPr>
        <w:t>&gt;OTU026188</w:t>
      </w:r>
    </w:p>
    <w:p w14:paraId="08915CD1">
      <w:pPr>
        <w:rPr>
          <w:rFonts w:hint="eastAsia"/>
        </w:rPr>
      </w:pPr>
      <w:r>
        <w:rPr>
          <w:rFonts w:hint="eastAsia"/>
        </w:rPr>
        <w:t>CCTACGGGAGGCAGCAGCAGGGAATCTTGGGCAATGGGCGAAAGCCTGACCCAGCGACGTCGCGTGGAGGAAGAAGGCCTTCGGGCTGTAAACTCCTTTTCCAAGGGAAGAGTAAGGACGGTACCTTGGGAATAAGCTCCGGCTAACTACGTGCCAGCAGCCGCGGTAATACGTAGGGAGCGAGCGTTACCCGGAATCACTGGGCGTAAAGAGCGCGTAGGCGGTCCAGCAAGTCGGGTGTGAAAGCCCTCGGCTTAACCGAGGAAGTGCATTCGAAACTACTGGACTTGAATACTGGAGAGGAGACTGGAATTTACGGTGTAGCAGTGAAATGCGTGGATATCGAAAGGAACACCAGTGGCGAAAGCGAGTCTCTGGACGACTCCTGACACTGAGGCACGAAAGCTAGGGGAGCAAACAGGATTAGATACCCCAGTAGTCC</w:t>
      </w:r>
    </w:p>
    <w:p w14:paraId="521B794C">
      <w:pPr>
        <w:rPr>
          <w:rFonts w:hint="eastAsia"/>
        </w:rPr>
      </w:pPr>
      <w:r>
        <w:rPr>
          <w:rFonts w:hint="eastAsia"/>
        </w:rPr>
        <w:t>&gt;OTU026189</w:t>
      </w:r>
    </w:p>
    <w:p w14:paraId="3FE1BF79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GCCGGCTAACTACGTGCCAGCAGCCGCGGTAATACGTAGGGCGCAAGCGTTGTCCGGAATCACTGGGCGTAAAGGGCGCGTAGGTGGCCATCATAAGGCCGCGGTGAAAGTCTGGAGCTCAACTCCAGATCGGCCGCGGCGACTGTGAGGCTTGGGCACTGTAGAGGCAGATGGAATTCCGGGTGTAGCGGTGGAATGCGTAGAGATCCGGAAGAACACCAGTGGCGAAGGCGGTCTGCTGGGCAGTGGGAGCGCAAGCTCCTTATAGCCGACACTGAGGCGCGACAGCGTGGGGAGCAAACAGGATTAGATACCCTGGTAGTCC</w:t>
      </w:r>
    </w:p>
    <w:p w14:paraId="68E4F6B9">
      <w:pPr>
        <w:rPr>
          <w:rFonts w:hint="eastAsia"/>
        </w:rPr>
      </w:pPr>
      <w:r>
        <w:rPr>
          <w:rFonts w:hint="eastAsia"/>
        </w:rPr>
        <w:t>&gt;OTU026190</w:t>
      </w:r>
    </w:p>
    <w:p w14:paraId="10BC0178">
      <w:pPr>
        <w:rPr>
          <w:rFonts w:hint="eastAsia"/>
        </w:rPr>
      </w:pPr>
      <w:r>
        <w:rPr>
          <w:rFonts w:hint="eastAsia"/>
        </w:rPr>
        <w:t>CCTACGGGTGGCAGCAGTGGGGGATCTTGGACAATGGGGGAAACCCTGATCCAGCGATGCCGCGTGGGTGAAGAAGGCCTTCGGGTTGTAAAGCCCTTTAGGCTGGGAAGAAGTGTGCGGGGGGAAATACCCGTACATTGACGGTACCAGCAGAATAAGCACCGGCAAACTCTGTGCCAGCAGCCGCGGTAATACAGAGGTCTCAAGCGTTGTTCGGATTTACTGGGCGTAAAGAGCGCGCAGGCGGTCGTTCAAGTCGCGTGTGAAAGCCCACGGCTCAACCGTGGAGGGTCATTGGAAACTGGGAGACTTGAGTACAGAAGAGGAGAGTGGAATTCCACGTGTAGCGGTGAAATGCGTAGAGATGTGGAGGAACACCAGTGGCGAAGGCGACTCTCTGGTCTGTAACTGACGCTGAGGAGCGAAAGCGTGGGGAGCGAACAGGATTAGATACCCGTGTAGTCC</w:t>
      </w:r>
    </w:p>
    <w:p w14:paraId="2265023B">
      <w:pPr>
        <w:rPr>
          <w:rFonts w:hint="eastAsia"/>
        </w:rPr>
      </w:pPr>
      <w:r>
        <w:rPr>
          <w:rFonts w:hint="eastAsia"/>
        </w:rPr>
        <w:t>&gt;OTU026191</w:t>
      </w:r>
    </w:p>
    <w:p w14:paraId="786C2459">
      <w:pPr>
        <w:rPr>
          <w:rFonts w:hint="eastAsia"/>
        </w:rPr>
      </w:pPr>
      <w:r>
        <w:rPr>
          <w:rFonts w:hint="eastAsia"/>
        </w:rPr>
        <w:t>CCTACGGGCGGCTGCAGCAAGGAATCTTCGGCAATGGGCGCAAGCCTGACCGAGCAACGCCGCGTGGAGGACGACGGCCTTCGGGTTGTAAACCACTTTCAGCGGGGACGAAGCCTCACGGTGACGGTACCCGCAGAAGAAGGTCCGGCCAACTACGTGCCAGCAGCCGCGGTAATACGTAGGGACCGAGCGTTGTCCGGATTTATTGGGCGTAAAGCGCGCGTAGGCGGCTTGTCGCGTCGTCTGTGAAATCCCGCGGCTCAACTGCGGGTCTGCAGTCGATACGGGCAGGCTAGAGTTCGGTAGGGGAGACTGGAATTCCTGGTGTAGCGGTGAAATGCGCAGATATCAGGAGGAACACCCGTGGTGTAGACGGCCTGCTGGACAGTGACTGACGCTGAGGCACGAAAGCGTGGGGAGCAAACAGGATTAGATACCCGAGTAGTCC</w:t>
      </w:r>
    </w:p>
    <w:p w14:paraId="617E9DCD">
      <w:pPr>
        <w:rPr>
          <w:rFonts w:hint="eastAsia"/>
        </w:rPr>
      </w:pPr>
      <w:r>
        <w:rPr>
          <w:rFonts w:hint="eastAsia"/>
        </w:rPr>
        <w:t>&gt;OTU026192</w:t>
      </w:r>
    </w:p>
    <w:p w14:paraId="1D4B37F8">
      <w:pPr>
        <w:rPr>
          <w:rFonts w:hint="eastAsia"/>
        </w:rPr>
      </w:pPr>
      <w:r>
        <w:rPr>
          <w:rFonts w:hint="eastAsia"/>
        </w:rPr>
        <w:t>CCTACGGGTGGCAGCAGTGGGGAATCTTGCGCAATGGGCGAAAGCCTGACGCAGCGACGCCGCGTGGGTGATGAAGGCCTTCGGGTTGTAAAGCCCTGTGGAGGGGGACGAATAAGGGTTGGCGAATATCCAGCCCGATGACGGTACCCTTTTAGCAAGCACCGGCTAACTCTGTGCCAGCAGCCGCGGTAAGACAGAGGGTGCAAACGTTGTTCGGAATTATTGGGCGTAAAGCGCGTGTAGGCGGCTTTGCAAGTCGGGTGTGAAAGCCCTCAGCTCAACTGAGGAAGTGCGCCCGAAACTGCAGAGCTTGAGTGCCGGAGAGGGTGGCGGAATTCCAGGTGTAGCGGTGAAATGCGTAGATATCTGGAGGAACACCGGTGGCGAAGGCGGCGTTCTGGACTGCAACTGACACTGAGGAACGAAAGCCAGGGTAGCAAACGGGATTAGATACCCGAGTAGTCC</w:t>
      </w:r>
    </w:p>
    <w:p w14:paraId="716DDDE8">
      <w:pPr>
        <w:rPr>
          <w:rFonts w:hint="eastAsia"/>
        </w:rPr>
      </w:pPr>
      <w:r>
        <w:rPr>
          <w:rFonts w:hint="eastAsia"/>
        </w:rPr>
        <w:t>&gt;OTU026193</w:t>
      </w:r>
    </w:p>
    <w:p w14:paraId="63E11065">
      <w:pPr>
        <w:rPr>
          <w:rFonts w:hint="eastAsia"/>
        </w:rPr>
      </w:pPr>
      <w:r>
        <w:rPr>
          <w:rFonts w:hint="eastAsia"/>
        </w:rPr>
        <w:t>CCTACGGGTGGCAGCAGTCGAGGATCTTCGGCAATGGGCGCAAGCCTGACCGAGCGACGCCGCGTGTGCGATGAAGGCCTTCGGGTTGTAAAGCACTGTCGAGGGGGATCAAAGCCCGCAAGGGCTTGAGAGATCCCTGGAGGAAGCACGGGCTAAGTTCGTGCCAGCAGCCGCGGTAAGACGAACCGTGCGAACGTTGTTCGGAATCACTGGGCTTAAAGCGCGTGTAGGCGGATATCTAAGTGCCTTGTGAAATCCCACGGCTTAACCGTGGAACTGCTGGGCATACTGGATGTCTTGAGGTGCCTAGGGGTCGCTGGAACAAACGGTGGAGCGGTGAAATGCGTAGATATCGGGAGGAACACCAGTGGCGAAGGCGGCTCACTGGTCTGGAACTGACGCTGAGGTGCGAAAGCGTGGGGAGCAAACAGGATTAGATACCCGTGTAGTCC</w:t>
      </w:r>
    </w:p>
    <w:p w14:paraId="26F00A54">
      <w:pPr>
        <w:rPr>
          <w:rFonts w:hint="eastAsia"/>
        </w:rPr>
      </w:pPr>
      <w:r>
        <w:rPr>
          <w:rFonts w:hint="eastAsia"/>
        </w:rPr>
        <w:t>&gt;OTU026194</w:t>
      </w:r>
    </w:p>
    <w:p w14:paraId="10C3C3F4">
      <w:pPr>
        <w:rPr>
          <w:rFonts w:hint="eastAsia"/>
        </w:rPr>
      </w:pPr>
      <w:r>
        <w:rPr>
          <w:rFonts w:hint="eastAsia"/>
        </w:rPr>
        <w:t>CCTACGGGTGGCTGCAGTAAGGAATATTCCACAATGGGCGAAAGCCTGATGGAGCGACGCCGCGTGCGGGACGAAGCCTTTCGGGGTGTAAACCGCTTTTGTGGGGGATGACACACGGCTTCGGCCGTTACGACAGTACCCCACGAATAAGCATCGGCTAACTACGTGCCAGCAGCCGCGGTAATACGTAGGATGCAAGCGTTGTCCGGATTTACTGGGCGTAAAGCGCGCGCAGGCGGTCTGGTAAGCGTGTGGTGAAAGCTCGGGGCTCAACCCCGAGTCGGCCGTGCGAACTGCTGGACTGGTATTGACGCTGAGGTGCGAAAGCGTGGGGAGCAAACAGGATTAGATACCCCGGTAGTCC</w:t>
      </w:r>
    </w:p>
    <w:p w14:paraId="439E15D8">
      <w:pPr>
        <w:rPr>
          <w:rFonts w:hint="eastAsia"/>
        </w:rPr>
      </w:pPr>
      <w:r>
        <w:rPr>
          <w:rFonts w:hint="eastAsia"/>
        </w:rPr>
        <w:t>&gt;OTU026195</w:t>
      </w:r>
    </w:p>
    <w:p w14:paraId="63FA7000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CTTTCGGGATGTAAACTTCGTAAGAATGGGAAGAATAAATGACGGTACCATTTGTAAGGTCCGGCTAACTACGTGCCAGCAGCCGCGGTAATACGGAGGGTGCGAGCGTTAATCGGAATTACTGGGCGTAAAGGGCGCGTAGGCGGTTGGGTAAGTCGGGTGTGAAAGCCCTGGGCTCAACCGGGGAAGGACGCATGAAACTGGCAAGCTAGAGTACCAAAGAGGGGGGTGGAATTCCCGGTGTAGCGGTGAAATGCGCAGATATCAGGAGGAACACCGGTGGCGAAGGCGGCTTTCTGGGCCTTACCTGACGCTGAGGAGCGAAAGCTGGGGGAGCAAACAGGATTAGATACCCCAGTAGTCC</w:t>
      </w:r>
    </w:p>
    <w:p w14:paraId="3753B7BF">
      <w:pPr>
        <w:rPr>
          <w:rFonts w:hint="eastAsia"/>
        </w:rPr>
      </w:pPr>
      <w:r>
        <w:rPr>
          <w:rFonts w:hint="eastAsia"/>
        </w:rPr>
        <w:t>&gt;OTU026196</w:t>
      </w:r>
    </w:p>
    <w:p w14:paraId="4839DCC3">
      <w:pPr>
        <w:rPr>
          <w:rFonts w:hint="eastAsia"/>
        </w:rPr>
      </w:pPr>
      <w:r>
        <w:rPr>
          <w:rFonts w:hint="eastAsia"/>
        </w:rPr>
        <w:t>CCTACGGGCGGCAGCAGTGGGGAATCTTGGACAATGGGCGCAAGCCTGATCCAGCCATGCCGCGTGGATGATGAAGGCCCTAGGGTTGTAAAATCCTTTCGTCAGGGACGATAATGACGGTACCTGAAGAAGAAGCCCCGGCTAACTTCGTGCCAGCAGCCGCGGTAATACGTAGGGTGCAAGCGTTGTCCGGAATTATTGGGCTTAAAGGGTGCGTAGGCGGTGCGGTAAGTGCGGTGTGAAATCCCTCGGCTCAACCGAGGAATTGCGCTGCATACTGCCGTGCTGGAGGGAGACAGGGGTAAGCGGAACAGCGGGTGGAGCGGTGAAATGCGTTGATATCCGCTGGAACACCGGTGGCGAAAGCGGGTCTCTGGGCAACAACTGACGCTGAGGAGCGAAAGCGTGGGGAGCAAACAGGATTAGATACCCCGGTAGTCC</w:t>
      </w:r>
    </w:p>
    <w:p w14:paraId="573238B2">
      <w:pPr>
        <w:rPr>
          <w:rFonts w:hint="eastAsia"/>
        </w:rPr>
      </w:pPr>
      <w:r>
        <w:rPr>
          <w:rFonts w:hint="eastAsia"/>
        </w:rPr>
        <w:t>&gt;OTU026197</w:t>
      </w:r>
    </w:p>
    <w:p w14:paraId="2AB4E66C">
      <w:pPr>
        <w:rPr>
          <w:rFonts w:hint="eastAsia"/>
        </w:rPr>
      </w:pPr>
      <w:r>
        <w:rPr>
          <w:rFonts w:hint="eastAsia"/>
        </w:rPr>
        <w:t>CCTACGGGAGGCAGCAGTGGGGAATATTGGACAATGGACGCAAGTCTGAACCAGCCATGCCGCGTGAAGGATGAAGGCCCTCTGGGTTGTAAACTTCTTTTACAGGGGAAGAAATCTCTTTTTTTCAAGAGAGTTGACGGTACCCTGGGAATAAGCACCGGCTAACTTCGTGCCAGCAGCCGCGGTAATACGAAGGGTGCAAACGTTGCTCGGAATTATTGGGCGTAAAGCGCACGTAGGCGGCTTTGCAAGTCCCATGTGAAATCCCACGGCTCAACCGTGGAAGTGCATGGGAAACTGCAGTGCTTGAGTACTTAAGAGGATCGCGGAATTCCCGGTGTAGAGGTGAAATTCGTAGATATCGGGAGGAACACCAGTGGCGAAGGCGGCGATCTGGGAAGATACTGACGCTGAGGTGCGAAAGCGTGGGGAGCGAACAGGATTAGATACCCCGGTAGTCC</w:t>
      </w:r>
    </w:p>
    <w:p w14:paraId="22D0945E">
      <w:pPr>
        <w:rPr>
          <w:rFonts w:hint="eastAsia"/>
        </w:rPr>
      </w:pPr>
      <w:r>
        <w:rPr>
          <w:rFonts w:hint="eastAsia"/>
        </w:rPr>
        <w:t>&gt;OTU026198</w:t>
      </w:r>
    </w:p>
    <w:p w14:paraId="135D8E0F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ACGCTCCGACCTAACACGTCGGAGTCTGACGGTACCGGGTGAGGAAGCACCGGCTAACTCCGTGCCAGCAGCCGCGGTAATACGGAGGGTGCAAGCGTTGTCCGGAATCACTGGGCGTAAAGAGTTGCGTAGGTGGCATAGTAAGTAGATAGTGAAAGCGTGTGGCTCAACCGGGCGAGGCCAATGGAGACTGCCGGACTAGAGGACGGTAGAGGGGTGTGGAATTCCGGGTGTAGTGGTGAAATGCGTAGAGATCCGGAGGAACACCAGAGGCGAAGGCGGCACCCTAAGCCGTACCTGACACTGAGACGCGACAGCACGGGGAGCGAACGGGATTAGATACCCGTGTAGTCC</w:t>
      </w:r>
    </w:p>
    <w:p w14:paraId="1DA50112">
      <w:pPr>
        <w:rPr>
          <w:rFonts w:hint="eastAsia"/>
        </w:rPr>
      </w:pPr>
      <w:r>
        <w:rPr>
          <w:rFonts w:hint="eastAsia"/>
        </w:rPr>
        <w:t>&gt;OTU026199</w:t>
      </w:r>
    </w:p>
    <w:p w14:paraId="0A9523C9">
      <w:pPr>
        <w:rPr>
          <w:rFonts w:hint="eastAsia"/>
        </w:rPr>
      </w:pPr>
      <w:r>
        <w:rPr>
          <w:rFonts w:hint="eastAsia"/>
        </w:rPr>
        <w:t>CCTACGGGCGGCAGCAGTGGGGAATCTTGGACAATGGGGGAAACCCTGATCCAGCGATGCCGCGTGAGTGAAGAAGGCCCTCGGGTCGTAAAGCTCTTTAGGCTGGGAAGAAGGTTAGTGGAGGAAATGCCATTAATTTGACTGTACCAGCAGAATAAGCACCGGCAAACTCTGTGCCAGCAGCCGCGGTAATACGTAGGGTGCGAGCGTTAATCGGAATTACTGGGCGTAAAGCGTGCGCAGGCGGTTTCACAAGCTAGATGTGAAAGCCCCGGGCTTAACCTGGGAACTGCATTTAGGACTGTGGAGCTAGAGTGCGGCAGAGGGAGGTGGAATTCCACGTGTAGCAGTGAAATGCGTAGATATCATGAGGAATACCAGAGGCGAAGGCGGCTACCTGGACAATTGCTGACGCTCAGGCACGAAAGCGTGGGGAGCAAACAGGATTAGATACCCCAGTAGTCC</w:t>
      </w:r>
    </w:p>
    <w:p w14:paraId="291F52E3">
      <w:pPr>
        <w:rPr>
          <w:rFonts w:hint="eastAsia"/>
        </w:rPr>
      </w:pPr>
      <w:r>
        <w:rPr>
          <w:rFonts w:hint="eastAsia"/>
        </w:rPr>
        <w:t>&gt;OTU026200</w:t>
      </w:r>
    </w:p>
    <w:p w14:paraId="6154A4EB">
      <w:pPr>
        <w:rPr>
          <w:rFonts w:hint="eastAsia"/>
        </w:rPr>
      </w:pPr>
      <w:r>
        <w:rPr>
          <w:rFonts w:hint="eastAsia"/>
        </w:rPr>
        <w:t>CCTACGGGGGGCTGCAGTGGGGAATCTTGCGCAATGGGCGAAAGCCTGACGCAGCGACGCCGTGTGTGCGATGAAGGTCTTCGGATCGTAAAGCACTGTCGCGAGGGAAGAAACCGAAAGGGTGACGGTACCTCGAAAGGAAGCACCGGCTAACTCTGTGCCAGCAGCCGCGGTAATACAGAGGGTGCGAGCGTTGTTCGGAATTATTGGGCGTAAAGCGCGAGTAGGCGGTCTGTTAAGTCGCGTGTGAAAGCTCCCAGCTCAACTGGGAAAGTGCGCGCGAAACTGGTGGACTTGAGTGCTGGAGAGGGTGGCGGAATTCCCGGTGTAGAGGTGAAATTCGTAGATATCGGGAGGAACACCAGAGGCGAAGGCGGCCACCTGGAAAGACACTGACGCTGAGAAGCGAAAGCGTGGGGAGCAAACAGGATTAGATACCCCAGTAGTCC</w:t>
      </w:r>
    </w:p>
    <w:p w14:paraId="2A67454C">
      <w:pPr>
        <w:rPr>
          <w:rFonts w:hint="eastAsia"/>
        </w:rPr>
      </w:pPr>
      <w:r>
        <w:rPr>
          <w:rFonts w:hint="eastAsia"/>
        </w:rPr>
        <w:t>&gt;OTU026201</w:t>
      </w:r>
    </w:p>
    <w:p w14:paraId="6588B614">
      <w:pPr>
        <w:rPr>
          <w:rFonts w:hint="eastAsia"/>
        </w:rPr>
      </w:pPr>
      <w:r>
        <w:rPr>
          <w:rFonts w:hint="eastAsia"/>
        </w:rPr>
        <w:t>CCTACGGGAGGCTGCAGTGGGGAATATTGGACAATGGGCGCAAGCCTGATCCAGCCATGCCGCGTGTGTGAAGAAGGCCTTCGGGTTGTAAAGCACTTTTGTTGGGGAAGAAATGACACCGGTTAATACCCGGGGTTTCTGACGGTACCCAAAGAATAAGCACCGGCTAACTTCGTGCCAGCAGCCGCGGTAATACGAAGGGTGCAAGCGTTATCCGGATTCACTGGGTTTAAAGGGTGCGTAGGTGGGTTGGTAAGTCAGTGGTGAAATCCCCGAGCTTAACTTGGGAACTGCCATTGATACTATCAGTCTTGAATACCGTGGAGGTCAGCGGAATATGTCATGTAGCGGTGAAATGCTTAGATATGACATAGAACACCAATTGCGAAGGCAGCTGGCTAGACCTGGATTGACGCTGAGGCACGAAAGCGTGGGGAGCGAACAGGATTAGATACCCCAGTAGTCC</w:t>
      </w:r>
    </w:p>
    <w:p w14:paraId="647B4F6B">
      <w:pPr>
        <w:rPr>
          <w:rFonts w:hint="eastAsia"/>
        </w:rPr>
      </w:pPr>
      <w:r>
        <w:rPr>
          <w:rFonts w:hint="eastAsia"/>
        </w:rPr>
        <w:t>&gt;OTU026202</w:t>
      </w:r>
    </w:p>
    <w:p w14:paraId="483DAB09">
      <w:pPr>
        <w:rPr>
          <w:rFonts w:hint="eastAsia"/>
        </w:rPr>
      </w:pPr>
      <w:r>
        <w:rPr>
          <w:rFonts w:hint="eastAsia"/>
        </w:rPr>
        <w:t>CCTACGGGGGGCTGCAGTAGGGAATCTTGCGCAATGGGCGAAAGCCTGACGCAGCGACGCCGCGTGCGGGATGAAGGCCTTCGGGTTGTAAACCGCTTTCAGCAGGGACGACATTGACGGTACCTGCAGAAGAAGGCCCGGCCAACTACGTGCCAGCAGCCGCGGTAATACGTAGGGGCCAAGCGTTATCCGGAATTACTGGGCGTAAAGCGTGCGTAGGCGGTTTAGTGTGTGGGATTTGAAAGCCCGGGGCTCAACCTGGGAATTGCATTCGAGACTGAATAGCTAGGGTACGGTAGAGGGAAGTGGAATTTCCGGTGTAGCGGTGAAATGCGTAGATATCGGAAGGAACATCAGTGGCGAAAGCGACTTCCTGGACCAGTACCGACGTTCAGGCACGAAAGCGTGGGGAGCAAACAGGATTAGATACCCTTGTAGTCC</w:t>
      </w:r>
    </w:p>
    <w:p w14:paraId="01930BE6">
      <w:pPr>
        <w:rPr>
          <w:rFonts w:hint="eastAsia"/>
        </w:rPr>
      </w:pPr>
      <w:r>
        <w:rPr>
          <w:rFonts w:hint="eastAsia"/>
        </w:rPr>
        <w:t>&gt;OTU026203</w:t>
      </w:r>
    </w:p>
    <w:p w14:paraId="71B18E10">
      <w:pPr>
        <w:rPr>
          <w:rFonts w:hint="eastAsia"/>
        </w:rPr>
      </w:pPr>
      <w:r>
        <w:rPr>
          <w:rFonts w:hint="eastAsia"/>
        </w:rPr>
        <w:t>CCTACGGGGGGCAGCAGCTAGGAATCTTGGGAATGGGCGAAAGCCTGACCCAGCAACGCCGCGTGAAGGATGAAGTCTTTCGGGATGTAAACTTCGTAAGAATAGGAAGAATAAATGACGGTACTATTTGTAAGGTCCGGCTAACTACGTGCCAGCAGCCGCGGTAATACGTAGGGACCAAGCGTTGTTCGGATTTACTGGGCGTAAAGGGCGCGTAGGCGGCGTGTTAAGTCACTTGTGAAAACCCGGGGCTCAACCCCGGGCCTGCGTCCGATACTGGCGAGCTAGAGGCAGGTAGGGGAGAGCGGAATTCCCGGTGTAGCGGTGAAATGCGCAGATATCAGGAGGAACACCGATGGCGAAGGCAGCTCGCTGGGACGGTACTGACGCTGAGGCGCGAAAGCGTGGGGAGCAAACAGGATTAGATACCCTAGTAGTCC</w:t>
      </w:r>
    </w:p>
    <w:p w14:paraId="6232EC45">
      <w:pPr>
        <w:rPr>
          <w:rFonts w:hint="eastAsia"/>
        </w:rPr>
      </w:pPr>
      <w:r>
        <w:rPr>
          <w:rFonts w:hint="eastAsia"/>
        </w:rPr>
        <w:t>&gt;OTU026204</w:t>
      </w:r>
    </w:p>
    <w:p w14:paraId="173DA24B">
      <w:pPr>
        <w:rPr>
          <w:rFonts w:hint="eastAsia"/>
        </w:rPr>
      </w:pPr>
      <w:r>
        <w:rPr>
          <w:rFonts w:hint="eastAsia"/>
        </w:rPr>
        <w:t>CCTACGGGGGGCAGCAGTGGGGAATATTGGACAATGGGCGAAAGCCTGATCCAGCCATGCCGCGTGTGTGAAGAAGGCCTTCGGGTTGTAAAGCACTTTTGTTCGGGAAGAAATCTTCCGACCTAATACGTCGGGAGGATGACGGTACCGAAAGAATAAGCACCGGCTAACTTCGTGCCAGCAGCCGCGGTAATACGGAGGGTGCAAGCGTTACTCGGAATTACTGGGCGTAAAGGGCGCGTAGGCGGCGCGAGGAGTCGGGGGTGAAAGTCCGGGGCTCAACCCCGGATCGGCCTTCGAGACTCTCGCGCTGGAGCACAGTAGAGGCGGGTGGAATTCCGGGTGTAGCGGTGGAATGCGTAGAGATCCGGAAGAACACCGGTGGCGAAGGCGGCCTGCTGGGCCATTGCTGACACTGAGGCGCGACAGCGTGGGGAGCAAACAGGATTAGATACCCGAGTAGTCC</w:t>
      </w:r>
    </w:p>
    <w:p w14:paraId="2CC0ACAB">
      <w:pPr>
        <w:rPr>
          <w:rFonts w:hint="eastAsia"/>
        </w:rPr>
      </w:pPr>
      <w:r>
        <w:rPr>
          <w:rFonts w:hint="eastAsia"/>
        </w:rPr>
        <w:t>&gt;OTU026205</w:t>
      </w:r>
    </w:p>
    <w:p w14:paraId="73FD50F0">
      <w:pPr>
        <w:rPr>
          <w:rFonts w:hint="eastAsia"/>
        </w:rPr>
      </w:pPr>
      <w:r>
        <w:rPr>
          <w:rFonts w:hint="eastAsia"/>
        </w:rPr>
        <w:t>CCTACGGGCGGCAGCAGTGGGGAATATTGGACAATGGGGGAAACCCTGATCCAGCGATGCCGCGTGTGTGAAGAAGGCCTGCGGGTTGTAAAGCCCTTTCAGTGGGGAAGAAAGACGGGGTGTGAACAGCGCTTCGTCTTGACGTTACCCACAGAAGAAGCACCGGCTAACTCCGTGCCAGCAGCCGCGGTAATACGGAGGGTGCGAGCGTTAATCGGAATTACTGGGCGTAAAGGGCGCGTAGGCGGCCTCGACAAGTCACTTGTGAAATCTCCGGGCTTAACTCGGAAAGGTCAAGTGATACTGTCGGGCTCGAGTGCAGAAGGGGCAATTGGAATTCTCGGTGTAGCGGTGAAATGCGTAGATATCGGGAGGAACACCTATGGCGAAGGCAGCTCGCTGGGACGTTACTGACGCTGAGACGCGAAAGCGTGGGGAGCAAACAGGATTAGATACCCCTGTAGTCC</w:t>
      </w:r>
    </w:p>
    <w:p w14:paraId="75A731B3">
      <w:pPr>
        <w:rPr>
          <w:rFonts w:hint="eastAsia"/>
        </w:rPr>
      </w:pPr>
      <w:r>
        <w:rPr>
          <w:rFonts w:hint="eastAsia"/>
        </w:rPr>
        <w:t>&gt;OTU026206</w:t>
      </w:r>
    </w:p>
    <w:p w14:paraId="461AF5CF">
      <w:pPr>
        <w:rPr>
          <w:rFonts w:hint="eastAsia"/>
        </w:rPr>
      </w:pPr>
      <w:r>
        <w:rPr>
          <w:rFonts w:hint="eastAsia"/>
        </w:rPr>
        <w:t>CCTACGGGCGGCAGCAGTGGGGAATATTGGACAATGGGCGCAAGCCTGATCCAGCGACGCCGCGTGAGTGATGAAGGCCTTCGGGTTGTAAAGCTCTGTTGAGGGAGAAGAAAACGTTTGGCGCGAATAGCTCCAGACCTTGACGGTATCCCTTTAGAAAGCACCGGCTAACTCTGTGCCAGCAGCCGCGGTAAGACAGAGGGTGCGAACGTTGCTCGGAATTACTGGGCGTAAAGGGCGTGCAGGCGGCCTCTTAAGTCTGTTGTGAAAGCGCCTGGCTTAACCGGGCGAGGCCAATGGAGACTGCCGGACTAGAGGACGGTAGAGGGGTGTGGAATTCCGGGTGTAGTGGTGAAATGCGTAGAGATCCGGAGGAACACCAGAGGCGAAGGCGGCACCCTAAGCCGTACCTGACACTGAGACGCGACAGCACGGGGAGCGAACGGGATTAGATACCCCAGTAGTCC</w:t>
      </w:r>
    </w:p>
    <w:p w14:paraId="249940BE">
      <w:pPr>
        <w:rPr>
          <w:rFonts w:hint="eastAsia"/>
        </w:rPr>
      </w:pPr>
      <w:r>
        <w:rPr>
          <w:rFonts w:hint="eastAsia"/>
        </w:rPr>
        <w:t>&gt;OTU026207</w:t>
      </w:r>
    </w:p>
    <w:p w14:paraId="3E92248F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TCGGTGTAAATACCACCGATGATGACGGTACTGTTTGTAAGCTCCGGCTAACTCCGTGCCAGCAGCCGCGGTAATACGGGGGGAGCAAGCGTTGTTCGGATTTACTGGGCGTAAAGAGCTCGTAGGCGGCTTGTCGCGTCGACCGTGAAAACTTGGGGCTCAACCCCAAGCCTGCGGTCGATACGGGCAGGCTAGAGTTCGGTAGGGGAGACTGGAATTCCTGGTGTAGCGGTGAAATGCGCAGATATCCGGAGGAACACCAGTGGCGAAGGCGGCCTTCTAGACCATCACTGACGCTCAGACGCGAAAGCTAGGGTAGCAAACGGGATTAGATACCCGTGTAGTCC</w:t>
      </w:r>
    </w:p>
    <w:p w14:paraId="2A21BE1D">
      <w:pPr>
        <w:rPr>
          <w:rFonts w:hint="eastAsia"/>
        </w:rPr>
      </w:pPr>
      <w:r>
        <w:rPr>
          <w:rFonts w:hint="eastAsia"/>
        </w:rPr>
        <w:t>&gt;OTU026208</w:t>
      </w:r>
    </w:p>
    <w:p w14:paraId="3ACA87BE">
      <w:pPr>
        <w:rPr>
          <w:rFonts w:hint="eastAsia"/>
        </w:rPr>
      </w:pPr>
      <w:r>
        <w:rPr>
          <w:rFonts w:hint="eastAsia"/>
        </w:rPr>
        <w:t>CCTACGGGGGGCAGCAGTGGGGAATCTTGCGCAATGGACGAAAGTCTGACGCAGCGACGCCGCGTGGGCGACGAAGGCCTTCGGGTTGTAAAGCCCTGTGGGGCGGGACGAACTCGTCGGGAGGTAACATCTCTCGGCGTTGACGGTACCGCCTTAGCAAGCACCGGCTAACTCTGTGCCAGCAGCCGCGGTAAGACAGAGGGTGCAAACGTTGCTCGGATTGACTGGGCGTAAAGGGCTCGTAGGCGGCCAACTAAGTCAGACGTGAAATCCCTCAGCTTAACTGGGGAACTGCGTCTGATACTGGATGGCTTGGATCCGGGAGAGGGATGCGGAATTCCAGGTGTAGCGGTGAAATGCGTAGATATCTGGAGGAATACCGGTGGCGAAGGCGGTTATCTGGCCCAACATTGACACTGAGACCCGAAAGCGTGGGGATCAAACAGGATTAGATACCCCTGTAGTCC</w:t>
      </w:r>
    </w:p>
    <w:p w14:paraId="01A9304C">
      <w:pPr>
        <w:rPr>
          <w:rFonts w:hint="eastAsia"/>
        </w:rPr>
      </w:pPr>
      <w:r>
        <w:rPr>
          <w:rFonts w:hint="eastAsia"/>
        </w:rPr>
        <w:t>&gt;OTU026209</w:t>
      </w:r>
    </w:p>
    <w:p w14:paraId="52029EBB">
      <w:pPr>
        <w:rPr>
          <w:rFonts w:hint="eastAsia"/>
        </w:rPr>
      </w:pPr>
      <w:r>
        <w:rPr>
          <w:rFonts w:hint="eastAsia"/>
        </w:rPr>
        <w:t>CCTACGGGAGGCTGCAATCAGGAATCGTGCGCAATGGACGAAAGTCTGACGCCGCGACATCGCGTGGAGGATGAAGGCTTTAGGGTCGTAAACTCCTTTTATCGAGGAATAAGTTCTGAATGTACTCGATGAATAAGTACCTGCTAACCACGTGCCAGAAGCATCGGTAATACGTGGGGTACAAGCGTTATCCGGATTTACTGGGCGTAAAGAGCTCGTAGGCGGTTTGTCGCGTCTATCGTGAAAGTCCGAGGCTCAACCTCGGATCTGCGGTGGGTACGGGCAGACTGGAGTGCGGTAGGGGAGAATGGAATTCCTGGTGTAGCGGTGGAATGCGCAGATATCAGGAGGAACACCAGTGGCGAAGGCGGATCTCTGGGCCGATACTGACGCTGAGGAGCGAAAGCGTGGGGAGCGAACAGGATTAGATACCCCAGTAGTCC</w:t>
      </w:r>
    </w:p>
    <w:p w14:paraId="70A7A7E0">
      <w:pPr>
        <w:rPr>
          <w:rFonts w:hint="eastAsia"/>
        </w:rPr>
      </w:pPr>
      <w:r>
        <w:rPr>
          <w:rFonts w:hint="eastAsia"/>
        </w:rPr>
        <w:t>&gt;OTU026210</w:t>
      </w:r>
    </w:p>
    <w:p w14:paraId="355C72C7">
      <w:pPr>
        <w:rPr>
          <w:rFonts w:hint="eastAsia"/>
        </w:rPr>
      </w:pPr>
      <w:r>
        <w:rPr>
          <w:rFonts w:hint="eastAsia"/>
        </w:rPr>
        <w:t>CCTACGGGCGGCTGCAGTAACGAATCTTCCGCAATGGACGAAAGTCTGACGGAGCAATGCCGCGTGCAGGATGAAGCCCTTCGGGGTGTAAACTGCTGTCAGGGTTCAGCAACACAATGAGCAGATCCAAAGGAAGAGCCGACTAACTCTGTGCCAGCAGTCGCGGTAATACAGAGGGTGCAAGCGTTGTTCGGAATTATTGGGCGTAAAGGGCGTGTAGGCGGTCTGCTAAGTCATGTGTGAAATCCCCCGGCTCAACCGGGGAATTGCGCCTGATACTGGCGGGCTAGAGATCGATAGGGGTGATCGGAACTCCAGGTGGAGCGGTGAAATGCGTAGATATCTGGAGGAACACCGGTGGCGAAAGCGGATCACTGGGCCATTACTGACGCTGAGGAGCGAAAGCGTGGGGAGCGAACAGGATTAGATACCCTAGTAGTCC</w:t>
      </w:r>
    </w:p>
    <w:p w14:paraId="64D68984">
      <w:pPr>
        <w:rPr>
          <w:rFonts w:hint="eastAsia"/>
        </w:rPr>
      </w:pPr>
      <w:r>
        <w:rPr>
          <w:rFonts w:hint="eastAsia"/>
        </w:rPr>
        <w:t>&gt;OTU026211</w:t>
      </w:r>
    </w:p>
    <w:p w14:paraId="057BF786">
      <w:pPr>
        <w:rPr>
          <w:rFonts w:hint="eastAsia"/>
        </w:rPr>
      </w:pPr>
      <w:r>
        <w:rPr>
          <w:rFonts w:hint="eastAsia"/>
        </w:rPr>
        <w:t>CCTACGGGAGGCAGCAGTGGGGAATATTGCACAATGGGCGGAAGCCTGATGCAGCGACGCCGCGTGAGGGATGACGGCCTTCGGGTTGTAAACCTCTTTCAGCCCTGACGAAGCGTGAGTGACGGTAGGGGCAGAAGAAGCGCCGGCCAACTACGTGCCAGCAGCCGCGGTAAGACGTAGGGCGCGAGCGTTGTCCGGATTTATTGGGCGTAAAGAGCGTGTAGGCGGCCTGACAGGTCTGTTGTGAAAACTGGAGGCTTAACCTCCAGACGTCGACAGAAACCGTCTGGCTAGAGTCCGGAAGAGGAGAGTGGAATTCCTGGTGTAGCGGTGAAATGCGCAGATATCGGGAGGAACACCAATGGCGAAGGCAGCTCGCTGGGACGGTACTGACGCTGAGACGCGAAAGCGTGGGGAGCGAACAGGATTAGATACCCCGGTAGTCC</w:t>
      </w:r>
    </w:p>
    <w:p w14:paraId="79527047">
      <w:pPr>
        <w:rPr>
          <w:rFonts w:hint="eastAsia"/>
        </w:rPr>
      </w:pPr>
      <w:r>
        <w:rPr>
          <w:rFonts w:hint="eastAsia"/>
        </w:rPr>
        <w:t>&gt;OTU026212</w:t>
      </w:r>
    </w:p>
    <w:p w14:paraId="487D0D5D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ATTTCGGTATGTAAACTTCGAAAGAATGGGAAGAATAAATGACGGTACCATTTATAAGCTCCGGCTAACTACGTGCCAGCAGCCGCGGTAATACGTAGGGAGCAAGCGTTGTTCGGATTTACTGGGCGTAAAGGGCGCGTAGGCGGCGCGGTAAGTCACTTGTGAAATCCCCGGGCTTAACCTGGGAATGGCGCTTGAAACTACGATGCTGGAGTATGGCAGAGGGAATTTCCGGTGGAGCGGTGAAATGCGTAGAGATCGGAAAGAACACCAACGGCGAAAGCACTCTGCTGGGCCGACACTGACACTGAGAGACGAAAGCTAGGGGAGCGAATGGGATTAGATACCCGGGTAGTCC</w:t>
      </w:r>
    </w:p>
    <w:p w14:paraId="575FAFB5">
      <w:pPr>
        <w:rPr>
          <w:rFonts w:hint="eastAsia"/>
        </w:rPr>
      </w:pPr>
      <w:r>
        <w:rPr>
          <w:rFonts w:hint="eastAsia"/>
        </w:rPr>
        <w:t>&gt;OTU026213</w:t>
      </w:r>
    </w:p>
    <w:p w14:paraId="17D5A44B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GAGAGTAACTGCTCGCACCTTGACGGTACCTAACCAGAAAGCCACGGCTAACTACGTGCCAGCAGCCGCGGTAATACGTAGGGTGCAAGCATTAATCGGATTTATTGGGCGTAAAGCGCGCGCAGGCGGTCCTTTAAGTCTGATGTGAAATCTTGCGGCTCAACCTGGGAATTGCGTTTGGGACTGTTGGGCTTGAGAGCGGGAGAGGGTAGTGGAATTCCCAGTGGAGCGGTGAAATGCGTAGATATTGGGAGGAACACCAGTGGCGAAGGCGGCTCACTGGACCGGAACTGACGCTGAGGCGCGAAAGCGTGGGGAGCAAACAGGATTAGATACCCCTGTAGTCC</w:t>
      </w:r>
    </w:p>
    <w:p w14:paraId="1FAD5D9F">
      <w:pPr>
        <w:rPr>
          <w:rFonts w:hint="eastAsia"/>
        </w:rPr>
      </w:pPr>
      <w:r>
        <w:rPr>
          <w:rFonts w:hint="eastAsia"/>
        </w:rPr>
        <w:t>&gt;OTU026214</w:t>
      </w:r>
    </w:p>
    <w:p w14:paraId="07CBAC6C">
      <w:pPr>
        <w:rPr>
          <w:rFonts w:hint="eastAsia"/>
        </w:rPr>
      </w:pPr>
      <w:r>
        <w:rPr>
          <w:rFonts w:hint="eastAsia"/>
        </w:rPr>
        <w:t>CCTACGGGTGGCTGCAGTGGGGAATATTGGACAATGGGCGAAACCCTGATCCAGCAATGCCGCGTGAGTGATGAAGGCCTTCGGGTTGTAAAGCTCTTTTGTCAGGGACGATGATGACGGTACCTGACGAATAAGCTCCGGCTAACTTCGTGCCAGCAGCCGCGGTAATACGAGGGGAGCTAGCGTTGTTCGGAATTACTGGGCGTAAAGGGTGCGTAGGTGGCTTTGCAAGTCTGATGTGAAATCTCCAGGCCCAACCTGGAAACTGCATTAGAAACTGTGAGGCTAGAGGCTTGGAGGGGGAACTGGAATGCTCGGTGTAGCAGTGAAATGCGTAGATATGCGGAGGAACACCGATGGCGAAGGCAATCCCCTGGGCCTGTACTGACGCTCATGCACGAAAGCGTGGGGAGCAAACAGGATTAGATACCCCAGTAGTCC</w:t>
      </w:r>
    </w:p>
    <w:p w14:paraId="1ED3FA45">
      <w:pPr>
        <w:rPr>
          <w:rFonts w:hint="eastAsia"/>
        </w:rPr>
      </w:pPr>
      <w:r>
        <w:rPr>
          <w:rFonts w:hint="eastAsia"/>
        </w:rPr>
        <w:t>&gt;OTU026215</w:t>
      </w:r>
    </w:p>
    <w:p w14:paraId="7DCD9C36">
      <w:pPr>
        <w:rPr>
          <w:rFonts w:hint="eastAsia"/>
        </w:rPr>
      </w:pPr>
      <w:r>
        <w:rPr>
          <w:rFonts w:hint="eastAsia"/>
        </w:rPr>
        <w:t>CCTACGGGTGGCAGCAGTGGGGAATATTGGACAATGGGCGAAAGCCTGATCCAGCGACGCCGCGTGGGTGAAGAAGGCCTGCGGGTTGTAAAGCCCTTTCGGTGGGGAAGAAATGCTTCGAGCTAATATCTCGGGGCTTTGACGTAACCCACAGAAGAAGCACCGGCTAACTCTGTGCCAGCAGCCGCGGTAATACAGAGGGTGCGAGCGTTGTTCGGAATCACTGGGCGTAAAGGGCGCGTAGGCGGCTTTGCAAGTGGCGGGTGAAATCCCTCGGCTTAACCGAGGAACTGCCTGCCAGACTGTGAGGCTTGAGACCGGGAGAGGTGAGTGGAATTCCCGGTGTAGTGGTGAAATGCGTAGATATCGGGAGGAACACCCGTGGCGAAAGCGGCCTTCTGGACCGTACCTGACGCTCAGACGCGAAAGCTAGGGGAGCAAACGGGATTAGATACCCCGGTAGTCC</w:t>
      </w:r>
    </w:p>
    <w:p w14:paraId="5CDA7F51">
      <w:pPr>
        <w:rPr>
          <w:rFonts w:hint="eastAsia"/>
        </w:rPr>
      </w:pPr>
      <w:r>
        <w:rPr>
          <w:rFonts w:hint="eastAsia"/>
        </w:rPr>
        <w:t>&gt;OTU026216</w:t>
      </w:r>
    </w:p>
    <w:p w14:paraId="7F6B209F">
      <w:pPr>
        <w:rPr>
          <w:rFonts w:hint="eastAsia"/>
        </w:rPr>
      </w:pPr>
      <w:r>
        <w:rPr>
          <w:rFonts w:hint="eastAsia"/>
        </w:rPr>
        <w:t>CCTACGGGGGGCTGCAGTGGGGAATCTTGCGCAATGGCCGCAAGGCTGACCCAGCAACGCCGCGTGAGGGATGAATGCCTTCGGGTTGTAAACCTCTTTCAGCAGGGACGAAGCCTCACGGTGACGGTACCTGCAGAAGAAGCCCCGGCCAACTACGTGCCAGCAGCCGCGGTAATACGTAGGGGGCAAGCGTTGTCCGGATTTATTGGGCGTAAAGGGCTCGTAGGCGGCCGAGTAAGTCGGACGTGAAAGTCCAGGGCTCAACCCTGGGATGCCGTTCGATACTGCCCGGCTAGAGGCAGGTAGGGGAGAGTGGAATACCTGGTGTAGCGGTGAAATGCGCAGATATCAGGTGGAACACCAATGGCGAAGGCAGCTCTCTGGGCCTGTCCTGACGCTGATGAGCGAAAGCTGGGGTAGCGAACAGGATTAGATACCCTAGTAGTCC</w:t>
      </w:r>
    </w:p>
    <w:p w14:paraId="580F1676">
      <w:pPr>
        <w:rPr>
          <w:rFonts w:hint="eastAsia"/>
        </w:rPr>
      </w:pPr>
      <w:r>
        <w:rPr>
          <w:rFonts w:hint="eastAsia"/>
        </w:rPr>
        <w:t>&gt;OTU026217</w:t>
      </w:r>
    </w:p>
    <w:p w14:paraId="24CE2E75">
      <w:pPr>
        <w:rPr>
          <w:rFonts w:hint="eastAsia"/>
        </w:rPr>
      </w:pPr>
      <w:r>
        <w:rPr>
          <w:rFonts w:hint="eastAsia"/>
        </w:rPr>
        <w:t>CCTACGGGTGGCTGCAGTCGAGAATCTTCCGCAATGCGCGCAAGCGTGACGGAGCGACGCCGCGTGGGTGATGAAGGCCTTCGGGTTGTAAAACCCTGTTAGCTATTATGAAACACGGGTGGTGAACAACCATCCCGTTTGACGTAAGTAGCAAAGAAAGCACCGGCTAACTACGTGCCAGCAGCCGCGGTAATACGTAGGGGGCTAGCGTTGTTCGGAATTACTGGGCGTAAAGCGCACGTAGGCGGACATTTAAGTCAGGGGTGAAATCCCAGAGCTCAACTCTGGAACTGCCTTTGATACTGGGTGTCTGGAGTATGGAAGAGGTGAGTGGAATTCCGAGTGTAGAGGTGAAATTCGTAGATATTCGGAGGAACACCAGTGGCGAAGGCGGCTCACTGGTCCATTACTGACGCTGAGGTGCGAAAGCGTGGGGAGCAAACAGGATTAGATACCCTGGTAGTCC</w:t>
      </w:r>
    </w:p>
    <w:p w14:paraId="7CF6CD62">
      <w:pPr>
        <w:rPr>
          <w:rFonts w:hint="eastAsia"/>
        </w:rPr>
      </w:pPr>
      <w:r>
        <w:rPr>
          <w:rFonts w:hint="eastAsia"/>
        </w:rPr>
        <w:t>&gt;OTU026218</w:t>
      </w:r>
    </w:p>
    <w:p w14:paraId="000BA8A8">
      <w:pPr>
        <w:rPr>
          <w:rFonts w:hint="eastAsia"/>
        </w:rPr>
      </w:pPr>
      <w:r>
        <w:rPr>
          <w:rFonts w:hint="eastAsia"/>
        </w:rPr>
        <w:t>CCTACGGGTGGCAGCAGCAGGGAATTTTGCGCAATGGGCGAAAGCCTGACGCAGCAACGCCGCGTGGGGGATGAAGGCCTTCGGGTTGTAAACCCCTTTAGGGAGGGACGAAATTGACGGTACCTCCAGAATAAGCCCCGGCCAACTACGTGCCAGCAGCCGCGGTGATACGTAGGGGGCGAGCGTTGTCCGGAATCATTGGGCGTAAAGAGCTCGTAGGCGGCTTAGTAAGTCGGTCGTGAAAGCCCGAGGCTCAACTTCGGGACTGCGGTCGATACTGGAAGGCTTGAATCCGGGAGAGGGATGCGGAATTCCGAGTGTAGAGGTGAAATTCGTAGAGATCCGGAGGAACACCAGTGGCGAAAGCGGCCACCTGGGCTGTACCTGACGCTGACACGCGAAAGCTAGGGGAGCGAACGGGATTAGATACCCGAGTAGTCC</w:t>
      </w:r>
    </w:p>
    <w:p w14:paraId="1B18E72F">
      <w:pPr>
        <w:rPr>
          <w:rFonts w:hint="eastAsia"/>
        </w:rPr>
      </w:pPr>
      <w:r>
        <w:rPr>
          <w:rFonts w:hint="eastAsia"/>
        </w:rPr>
        <w:t>&gt;OTU026219</w:t>
      </w:r>
    </w:p>
    <w:p w14:paraId="1EACC8A8">
      <w:pPr>
        <w:rPr>
          <w:rFonts w:hint="eastAsia"/>
        </w:rPr>
      </w:pPr>
      <w:r>
        <w:rPr>
          <w:rFonts w:hint="eastAsia"/>
        </w:rPr>
        <w:t>CCTACGGGTGGCAGCAGTGGGGAATTTTGGGCAATGGCCGAAAGGCTGACCCAGCGACGCCGCGTGCGGGAGGAAGCCCTTCGGGGTGTAAACCACTGTCAGGAGGGACGAAAGAGTTCGCGGTGAATAATCGCGAGCAGTGACGGTACCTTCAAAGGAAGCACCGGCTAACTCTGTGCCAGCAGCCGCGGTAATACAGAGGGTGCAAGCGTTGTTCGGATTTACTGGGCGTAAAGGGCGCGTAGGCGGCAATTCAAGTCAGCTGTGAAATCTCCGGGCTTAACTCGGAACGGTCAGCTGATACTGCTTTGCTAGAGTGCAGAAGGGGCAATCGGAATTCTTGGTGTAGCGGTGAAATGCGTAGATATCAAGAGGAACACCAGTGGCGAAGGCGGCTTTCTGGTCCGGTTCTGACGCTGAGGCGCGAAAGCGTGGGGAGCAAACAGGATTAGATACCCGAGTAGTCC</w:t>
      </w:r>
    </w:p>
    <w:p w14:paraId="206C616A">
      <w:pPr>
        <w:rPr>
          <w:rFonts w:hint="eastAsia"/>
        </w:rPr>
      </w:pPr>
      <w:r>
        <w:rPr>
          <w:rFonts w:hint="eastAsia"/>
        </w:rPr>
        <w:t>&gt;OTU026220</w:t>
      </w:r>
    </w:p>
    <w:p w14:paraId="1B1ED2CF">
      <w:pPr>
        <w:rPr>
          <w:rFonts w:hint="eastAsia"/>
        </w:rPr>
      </w:pPr>
      <w:r>
        <w:rPr>
          <w:rFonts w:hint="eastAsia"/>
        </w:rPr>
        <w:t>CCTACGGGGGGCAGCAGTAGGGAATATTGGACAATGGGTGAGAGCCTGATCCAGCCATGCCGCGTGCAGGAAGAAGGCGTTATGCGTTGTAAACTGCTTTAGCCAGGGGATAAAACGGCTCTGCGGAGCTAATTGAAGGTACCTGGATAATAAGCCACGGCTAACTACGTGCCAGCAGCCGCGGTAATACAGAGGGTGCGAGCGTTGTCCGGAATCACTGGGCGTAAAGGGCGCGTAGGCGGCCCCTTAAGCGTGTGGTGAAAGCGCGGGGCTCAACCCCGCGTCGGCCATGCGGACTGGGGGGCTGGAGCACGTCAGAGGCAGGCGGAATTCCGGGTGTAGCGGTGAAATGCGCAGATATCGGGAGGAACACCAGTAGCGAAGGCGGCTTTCTGGGCCTTGCCTGACGCTGAGGAGCGAAAGCTGGGGGAGCGAACAGGATTAGATACCCCAGTAGTCC</w:t>
      </w:r>
    </w:p>
    <w:p w14:paraId="359ACB5B">
      <w:pPr>
        <w:rPr>
          <w:rFonts w:hint="eastAsia"/>
        </w:rPr>
      </w:pPr>
      <w:r>
        <w:rPr>
          <w:rFonts w:hint="eastAsia"/>
        </w:rPr>
        <w:t>&gt;OTU026221</w:t>
      </w:r>
    </w:p>
    <w:p w14:paraId="46A85557">
      <w:pPr>
        <w:rPr>
          <w:rFonts w:hint="eastAsia"/>
        </w:rPr>
      </w:pPr>
      <w:r>
        <w:rPr>
          <w:rFonts w:hint="eastAsia"/>
        </w:rPr>
        <w:t>CCTACGGGTGGCTGCAGTGGGGAATTTTGGACAATGGGGGCAACCCTGATGCAGCCATGCCGCGTGTGTGAAGAAGGCCCTCGGGTTGTAAAGCACTTTCAGTAGGGAGGAAGGGGTGCTGGCTAATATCCAGCATCATTGACGTTACCTACAGAAGAAGCACCGGCTAACTCCGTGCCAGCAGCCGCGGTAATACAGAGGGTGCGAGCGTTAATCGGAATTACTGGGCGTAAAGAGTGCGTAGGTGGTTAAATAAGTCAGGTGTGAAATCCCGGAGCTCAACTCCGGAACTGCGCTTGAGACTGTTTGACTAGAGTATTGTAGAGGAAAGTAGAATTTCCGGTGTAGCGGTGAAATGCGTAGATATCGGAAGGAATACCAGTGGCGAAGGCAGCCTCCTGGGCCAACACTGACGCTCATGCACGAAAGCGTGGGGAGCAAACAGGATTAGATACCCTGGTAGTCC</w:t>
      </w:r>
    </w:p>
    <w:p w14:paraId="4D76CC2D">
      <w:pPr>
        <w:rPr>
          <w:rFonts w:hint="eastAsia"/>
        </w:rPr>
      </w:pPr>
      <w:r>
        <w:rPr>
          <w:rFonts w:hint="eastAsia"/>
        </w:rPr>
        <w:t>&gt;OTU026222</w:t>
      </w:r>
    </w:p>
    <w:p w14:paraId="52EB274A">
      <w:pPr>
        <w:rPr>
          <w:rFonts w:hint="eastAsia"/>
        </w:rPr>
      </w:pPr>
      <w:r>
        <w:rPr>
          <w:rFonts w:hint="eastAsia"/>
        </w:rPr>
        <w:t>CCTACGGGCGGCAGCAGTGGGGAATCTTGCGCAATGGGAGCAATCCTGACGCAGCGACGCCGCGTGCGGGAGGAAGGTCTTCGGACTGTAAACCGCTGTCAGCGGGGACGAACCCCTGGGGGAGGCAATGCCCTCAGGCTGACGGTACCCGCAGAGGAAGCACCGGCTAACTCCGTGCCAGCAGCCGCGGTAAGACGGAGGGTGCAAGCGTTGCTCGGAATCATTGGGCGTAAAGGGTGCGTAGGCGGCTTCTCAAGTCGAACGTGAAATCTCGGGGCTCAACTCCGAGCCTGCGTTCGATACTGGATGGCTAGAGTCTGGTAGGGGGATCTGGAATTCCTGGTGTAGCGGTGGAATGCGCAGATATCTGGAAGAACACCGGTGGCGAAGGCGGTCAACTGGCCCTGAACTGACGCTGAGGCACGAAAGCGTGGGGATCAAACAGGATTAGATACCCCTGTAGTCC</w:t>
      </w:r>
    </w:p>
    <w:p w14:paraId="5370065B">
      <w:pPr>
        <w:rPr>
          <w:rFonts w:hint="eastAsia"/>
        </w:rPr>
      </w:pPr>
      <w:r>
        <w:rPr>
          <w:rFonts w:hint="eastAsia"/>
        </w:rPr>
        <w:t>&gt;OTU026223</w:t>
      </w:r>
    </w:p>
    <w:p w14:paraId="1F9A1A55">
      <w:pPr>
        <w:rPr>
          <w:rFonts w:hint="eastAsia"/>
        </w:rPr>
      </w:pPr>
      <w:r>
        <w:rPr>
          <w:rFonts w:hint="eastAsia"/>
        </w:rPr>
        <w:t>CCTACGGGTGGCAGCAGTCGAGGATCTTCGGCAATGAGCGCAAGCTTGACCGAGCGACGCCGCGTGAGCGATGAAGGCCTCCGGGTTGTAAAGCTCTTTAGGGGGGGAGAAAAGCCCGCAAGGGTGTGATCTATCCCCAAAATAAGCACGGGCTAAGTTCGTGCCAGCAGCCGCGGTAAGACGAACCGTGCGAATGTTGTTCGGAATCACTGGGCTTAAAGGGAGCGTAGGCGGCCTTCTAAGTCGAACGTGAAATCCCTGGGCTCAACCCAGGAACTGCGTCCGATACTGGGAGGCTTGAATCCGGGAGAGGGATGCGGAATTCCAGGTGTAGCGGTGAAATGCGTAGAGATCCGGAAGAACACCGGTGGCGAAGGCGGCCCGCTGGGCTGTGGCTGACGCTGAGGCGCGACAGCGTGGGGAGCAAACAGGATTAGATACCCCAGTAGTCC</w:t>
      </w:r>
    </w:p>
    <w:p w14:paraId="73358995">
      <w:pPr>
        <w:rPr>
          <w:rFonts w:hint="eastAsia"/>
        </w:rPr>
      </w:pPr>
      <w:r>
        <w:rPr>
          <w:rFonts w:hint="eastAsia"/>
        </w:rPr>
        <w:t>&gt;OTU026224</w:t>
      </w:r>
    </w:p>
    <w:p w14:paraId="29051E17">
      <w:pPr>
        <w:rPr>
          <w:rFonts w:hint="eastAsia"/>
        </w:rPr>
      </w:pPr>
      <w:r>
        <w:rPr>
          <w:rFonts w:hint="eastAsia"/>
        </w:rPr>
        <w:t>CCTACGGGTGGCTGCAGCAAGGAGTTTTCCGCAATGGGCGAAAGCCTGACGGAGCAACGCCGCGTGGGGGATGACACCTTTCGGGGCGTAAACCCCTTTTCTTGGGGACGAAGCAGTGACGGTACCCGAGGAAGAAGGCCCGGCTAACTACGTGCCAGCAGCCGCGGTAATACGTAGGGGCCGAGCGTTGTCCGGAGTTACTGGGCGTAAAGCGCGCGCAGGCGGCCTTGTAAGTCTGTTGTTTAAACTCGGGGCTCAACCCCGAGTCGCAATGGAAACTGCAAAGCTTGAGTGCAGAAGAGGAAAGTGGAATTCCACGTGTAGCGGTGAAATGCGTAGAGATGTGGAGGAACACCTGTGGCGAAGGCGGCCCACTGGGCCGGATCTGACGCTGAGGCGCGAAAGCGTGGGGAGCAAACAGGATTAGATACCCTGGTAGTCC</w:t>
      </w:r>
    </w:p>
    <w:p w14:paraId="4714E322">
      <w:pPr>
        <w:rPr>
          <w:rFonts w:hint="eastAsia"/>
        </w:rPr>
      </w:pPr>
      <w:r>
        <w:rPr>
          <w:rFonts w:hint="eastAsia"/>
        </w:rPr>
        <w:t>&gt;OTU026225</w:t>
      </w:r>
    </w:p>
    <w:p w14:paraId="5FA10DA0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CGAAGCCACTCGGGTTAATAGCCCAGAGGGTGACGGTACCTCCAGAAGAAGCCCCGGCTAACTACGTGCCAGCAGCCGCGGTAATACGTAGGGGGCAAGCGTTGTCCGGATTTATTGGGTTTAAAGGGTGCGTAGGCGGCGTATTAAGTCAGTGCTGAAATATCCCGGCTTAACCGGGAGGGTGGCATTGATACTGATATGCTTGAGTAAAGTCGAGGTAGGCGGAATTGACGGTGTAGCGGTGAAATGCGTAGATATCGAGAGGAACACCTGCGGCGAAGGCGGGTGGCTGGGCCGACACTGACGCTGAGGCGCGAAAGCTAGGGGAGCGAACGGGATTAGATACCCGAGTAGTCC</w:t>
      </w:r>
    </w:p>
    <w:p w14:paraId="0506622C">
      <w:pPr>
        <w:rPr>
          <w:rFonts w:hint="eastAsia"/>
        </w:rPr>
      </w:pPr>
      <w:r>
        <w:rPr>
          <w:rFonts w:hint="eastAsia"/>
        </w:rPr>
        <w:t>&gt;OTU026226</w:t>
      </w:r>
    </w:p>
    <w:p w14:paraId="58C5F285">
      <w:pPr>
        <w:rPr>
          <w:rFonts w:hint="eastAsia"/>
        </w:rPr>
      </w:pPr>
      <w:r>
        <w:rPr>
          <w:rFonts w:hint="eastAsia"/>
        </w:rPr>
        <w:t>CCTACGGGAGGCTGCAGTAAGGAATATTGGTCAATGGACGCAAGTCTGAACCAGCCATGCCGCGTGGAGGATGAAGGCCCTCTGGGTTGTAAACTTCTTTTATGGGGGACGAAATCACTTATTCTTAAGTGTCTGACGGTACCCCAGGAATAAGCACCGGCTAACTCTGTGCCAGCAGCCGCGGTAATACAGAGGGTGCAAGCGTTAATCGGAATTACTGGGCGTAAAGGGTGCGTAGGTGGACGCATAAGTCGGATGTGAAATCCCTGGGCTTAACCTAGGAACTGCATTCGAAACTGTGAGTCTAGAGTATGGTAGAGGTAAGTGGAATTTCCGGTGTAGCGGTGAAATGCGTAGATATCGGAAGGAACATCAGTGGCGAAGGCGACTTACTGGACTGATACTGACACTGAGGAGCGAAAGCGTGGGGAGCGAACGGGATTAGATACCCCTGTAGTCC</w:t>
      </w:r>
    </w:p>
    <w:p w14:paraId="4957E7A1">
      <w:pPr>
        <w:rPr>
          <w:rFonts w:hint="eastAsia"/>
        </w:rPr>
      </w:pPr>
      <w:r>
        <w:rPr>
          <w:rFonts w:hint="eastAsia"/>
        </w:rPr>
        <w:t>&gt;OTU026227</w:t>
      </w:r>
    </w:p>
    <w:p w14:paraId="0B354896">
      <w:pPr>
        <w:rPr>
          <w:rFonts w:hint="eastAsia"/>
        </w:rPr>
      </w:pPr>
      <w:r>
        <w:rPr>
          <w:rFonts w:hint="eastAsia"/>
        </w:rPr>
        <w:t>CCTACGGGCGGCTGCAGTAAGGAATATTGGGCAATGGAGGCAACTCTGACCCAGCCATGCCGCGTGGAGGATGAAGGCCCTCTGGGTTGTAAACTTCTTTTACCTGGGACGAAACCACTTCATTCTTGGGGTGTTGACGGTACCAGGGGAATAAGCACCGGCTAACTCCGTGCCAGCAGCCGCGGTAATACGGAGGGTGCAAGCGTTATCCGGATTCACTGGGTTTAAAGGGTGCGTAGGTGGGAATGTAAGTCAGTGGTGAAATCTCCGTGCTTAACATGGAAACTGCCATTGATACTATGTTTCTTGAATCTTCCGGAGGTCAGCGGAATATGTCATGTAGCGGTGAAATGCTTAGATATGACATAGAACACCGATTGCGAAGGCAGCTCGTTACACGAATATTGACTCTGAGGCTCGAAAGCGTGGGGATCAAACAGGATTAGATACCCCTGTAGTCC</w:t>
      </w:r>
    </w:p>
    <w:p w14:paraId="3DBA3058">
      <w:pPr>
        <w:rPr>
          <w:rFonts w:hint="eastAsia"/>
        </w:rPr>
      </w:pPr>
      <w:r>
        <w:rPr>
          <w:rFonts w:hint="eastAsia"/>
        </w:rPr>
        <w:t>&gt;OTU026228</w:t>
      </w:r>
    </w:p>
    <w:p w14:paraId="777A900B">
      <w:pPr>
        <w:rPr>
          <w:rFonts w:hint="eastAsia"/>
        </w:rPr>
      </w:pPr>
      <w:r>
        <w:rPr>
          <w:rFonts w:hint="eastAsia"/>
        </w:rPr>
        <w:t>CCTACGGGTGGCTGCAGTGGGGAATTTTCCGCAATGGGCGAAAGCCTGACGGAGCAATACCGCGTGAGGGAGGAAGGCTCTTGGGTTGTAAACCTCTTTTCTTTGGGAAGAAGCAAGTGACGGTACCAAAGGAATCAGCATCGGCTAACTCCGTGCCAGCAGCCGCGGTAATACGGAGGATGCAAGCGTTATCCGGAATCATTGGGCGTAAAGCGCGCGTAGGCGGATCTGCATGTCCGTAAGTGAAATCCCGCCGCTCAACGGCGGGGCTGCTTGGGAAACGGCAGGTCTGGGGACCGGTAGAGGTCGGTAGAATTCCCGGTGTAGCGGTGGAATGCGTAGAGATCGGGAAGAATACCCGTGGCGAAGGCGGCTATCTGGCCCGTGATTGACGCTGAGGCGCGAAAGCGTGGGGAGCAAACAGGATTAGATACCCGGGTAGTCC</w:t>
      </w:r>
    </w:p>
    <w:p w14:paraId="43047784">
      <w:pPr>
        <w:rPr>
          <w:rFonts w:hint="eastAsia"/>
        </w:rPr>
      </w:pPr>
      <w:r>
        <w:rPr>
          <w:rFonts w:hint="eastAsia"/>
        </w:rPr>
        <w:t>&gt;OTU026229</w:t>
      </w:r>
    </w:p>
    <w:p w14:paraId="2C0F8B71">
      <w:pPr>
        <w:rPr>
          <w:rFonts w:hint="eastAsia"/>
        </w:rPr>
      </w:pPr>
      <w:r>
        <w:rPr>
          <w:rFonts w:hint="eastAsia"/>
        </w:rPr>
        <w:t>CCTACGGGTGGCAGCAGTGAGGAATCTTGGACAATGGGGGCAACCCTGATCCAGCGACGCCGCGTGAAGGATGAAGGTCTTCGGATTGTAAACTTCTTTTGTTCGGGAATAACGAGCCCGTAGAAATACGGGAAATGAATGTACCGGATGAATAAGCCACGGCTAACTTCGTGCCAGCAGCCGCGGTAATACGAAGGTGGCAAGCGTTACTCGGAATTACTAGGCGTAAAGGGCAGGTAGGTGGTTTGGTAAGTCTGCTGTGAAAGCTCCTGGCTTAACCGGGAGAGGCCAGCAGATACTGCCAGGCTTGAGTATAGGAGAGGGTACTGGAATTCCCGGTGTAGCGGTGAAATGCGCAGAGATCGGGAGGAACACCAATGGCGAAAGCAGGTACCTGGACTATTACTGACACTAAGCTGCGAAAGCTAAGGGAGCAAACAGGATTAGATACCCGAGTAGTCC</w:t>
      </w:r>
    </w:p>
    <w:p w14:paraId="359DA15A">
      <w:pPr>
        <w:rPr>
          <w:rFonts w:hint="eastAsia"/>
        </w:rPr>
      </w:pPr>
      <w:r>
        <w:rPr>
          <w:rFonts w:hint="eastAsia"/>
        </w:rPr>
        <w:t>&gt;OTU026230</w:t>
      </w:r>
    </w:p>
    <w:p w14:paraId="7B72D6E0">
      <w:pPr>
        <w:rPr>
          <w:rFonts w:hint="eastAsia"/>
        </w:rPr>
      </w:pPr>
      <w:r>
        <w:rPr>
          <w:rFonts w:hint="eastAsia"/>
        </w:rPr>
        <w:t>CCTACGGGGGGCAGCAGTGGGGAATATTGGACAATGGGCGAAAGCCTGATCCAGCAATGCCGCGTGCGGGAAGCAGGTCTTCGGATCGTAAACCGCTTTTGTGAGGGAAGAGACAGGACGGTACCTCACGAATAAGTCTCGGCTAACTACGTGCCAGCAGCCGCGGTAATACGAAGGGGGCTAGCGTTGTTCGGAATTATTGGGCGTAAAGCGCGCGCAGGCGGTCCTTTAAGTCAGTGGTGAAAGACCCCGGCTCAACCGGGGCAGTGCCATTGATACTGGGGAGCTTGAGTGTTGGAGGGGTACATGGAATTGATGGTGTAGCGGTGAAATGCGTAGATATAGGAAGGAACACCAGTGGCGAAGGCGACTACCTGGACTGATACTGACACTGAGGTGCGAAAGCGTGGGGAGCAAACAGGATTAGATACCCCAGTAGTCC</w:t>
      </w:r>
    </w:p>
    <w:p w14:paraId="2E11154F">
      <w:pPr>
        <w:rPr>
          <w:rFonts w:hint="eastAsia"/>
        </w:rPr>
      </w:pPr>
      <w:r>
        <w:rPr>
          <w:rFonts w:hint="eastAsia"/>
        </w:rPr>
        <w:t>&gt;OTU026231</w:t>
      </w:r>
    </w:p>
    <w:p w14:paraId="2015CD10">
      <w:pPr>
        <w:rPr>
          <w:rFonts w:hint="eastAsia"/>
        </w:rPr>
      </w:pPr>
      <w:r>
        <w:rPr>
          <w:rFonts w:hint="eastAsia"/>
        </w:rPr>
        <w:t>CCTACGGGGGGCTGCAGTAGGGAATCTTCCGCAATGGACGAAAGCCTGACGCAGCGACGCCGCGTGAGTGATGAAGGCCTTCGGGTTGTAAAGCTCTTTTAACAGGGACGATAATGACGGTACCTGTAGAATAAGCCCCGGCTAACTCCGTGCCAGCAGCCGCGGTAATACAGAGGTGGCAAGCGTTGTTCGGAATTACTGGGCGTAAAGGGCGCGTAGGCGGCCATCTAAGTCAGACGTGAAATCCCCCGGCTTAACCTGGGAACTGCGTCTGATACTGGACGGCTTGAGTATGGGAGAGGGATGCAGAATTCCAGGTGTAGCGGTGAAATGCGTAGATATCTGGAGGAATACCGGTGGCGAAGGCGGCTACCTGGACAATTGCTGACGCTCAGGCACGAAAGCGTGGGGAGCAAAAGGGATTAGATACCCGGGTAGTCC</w:t>
      </w:r>
    </w:p>
    <w:p w14:paraId="1FD26B02">
      <w:pPr>
        <w:rPr>
          <w:rFonts w:hint="eastAsia"/>
        </w:rPr>
      </w:pPr>
      <w:r>
        <w:rPr>
          <w:rFonts w:hint="eastAsia"/>
        </w:rPr>
        <w:t>&gt;OTU026232</w:t>
      </w:r>
    </w:p>
    <w:p w14:paraId="619A3FEA">
      <w:pPr>
        <w:rPr>
          <w:rFonts w:hint="eastAsia"/>
        </w:rPr>
      </w:pPr>
      <w:r>
        <w:rPr>
          <w:rFonts w:hint="eastAsia"/>
        </w:rPr>
        <w:t>CCTACGGGCGGCAGCAGTAGGGAATATTGGTAATGGGCGAAAGCCTGACGCAGCAACGCCGCGTGCGGGATGAAGGTCTTCGGATCGTAAACCGCTTTTATCAGGGAAGAGTAAGGACGGTACCTGATGAATCAGTCTCGGCTAACTACGTGCCAGCAGCCGCGGTAAAACGTAGGAGGCAAGCGTTATCCGAATTCACTGGGCGTAAAGCGCGTGCAGGCGGTGATGTAAGACAGATGTGAAATCCCCGGGCTCAACCTGGGAACTGCATTCGGGACTGCATTGCTAGAGTATGGGAGAGGGAAGTGGAATTCCTGGTGTAGCGGTGAAATGCGCAGATATCAGGAGGAACACCGGTGGCGAAGGCGGGTCTCTGGGCCGATACTGACGCTGAGGAGCGAAAGCGTGGGGAGCGAACAGGATTAGATACCCCAGTAGTCC</w:t>
      </w:r>
    </w:p>
    <w:p w14:paraId="1E72131C">
      <w:pPr>
        <w:rPr>
          <w:rFonts w:hint="eastAsia"/>
        </w:rPr>
      </w:pPr>
      <w:r>
        <w:rPr>
          <w:rFonts w:hint="eastAsia"/>
        </w:rPr>
        <w:t>&gt;OTU026233</w:t>
      </w:r>
    </w:p>
    <w:p w14:paraId="04436C7D">
      <w:pPr>
        <w:rPr>
          <w:rFonts w:hint="eastAsia"/>
        </w:rPr>
      </w:pPr>
      <w:r>
        <w:rPr>
          <w:rFonts w:hint="eastAsia"/>
        </w:rPr>
        <w:t>CCTACGGGGGGCAGCAGTCGGGAATTTTGGGCAATGGGCGAAAGCCTGACCCAGCAACGCCGCGTGAAGGATGAAATCCCTCGGGATGTAAACTTCGCAAGAACGGGAAGAATAAGCCGGTGTCAACACCACCGGCGATGACGGTACTGTTTGTAAGCTCCGGCTAACTCCGTGCCAGCAGCCGCGGTAATACGGAGGGGGCTAGCGTTGTTCGGAATTACTGGGCGTAAAGCGTGCGCAGGCGGTTTTGTAAGTCTGACGTGAAATCCCCGGGCTTAACCTGGGAATTGCGTTGGAGACTGCAAGGCTAGAATCTGGCAGAGGGGGGTAGAATTCCACGTGTAGCAGTGAAATGCGTAGAGATGTGGAGGAACACCAGTGGCGAAAGCGGCTTCCTGGTCCAGCACCGACGTTCAGGCACGAAAGCGTGGGGAGCAAACAGGATTAGATACCCCTGTAGTCC</w:t>
      </w:r>
    </w:p>
    <w:p w14:paraId="797C1A43">
      <w:pPr>
        <w:rPr>
          <w:rFonts w:hint="eastAsia"/>
        </w:rPr>
      </w:pPr>
      <w:r>
        <w:rPr>
          <w:rFonts w:hint="eastAsia"/>
        </w:rPr>
        <w:t>&gt;OTU026234</w:t>
      </w:r>
    </w:p>
    <w:p w14:paraId="3E854CCA">
      <w:pPr>
        <w:rPr>
          <w:rFonts w:hint="eastAsia"/>
        </w:rPr>
      </w:pPr>
      <w:r>
        <w:rPr>
          <w:rFonts w:hint="eastAsia"/>
        </w:rPr>
        <w:t>CCTACGGGCGGCTGCAGTAGGGAATCTTGTCCAATGGGCGCAAGCCTGAGACAGCGACGCCGCGTGCGGGACGAAGGCCTTCGGGTTGTAAACCCCTTTCAGGAGGGACGAAGGCCGGGCCGTTAATAGCGGTCCCGGCTGACGGTACCTCGCGAATAAGTCACGGCTAACTACGTGCCAGCAGCCGCGGTAATACGTAGGTGGCGAACGTTGTCCGGATTCACTGGGCGTAAAGCGCGCGCAGGCGGACTGGTAAGTCTGAGGTGAAAGCTCCCGGCTCAACTGGGAGAAGCCCTTGGATACTGCCAGTCTTGAGACATCTAGAGGAGAGTGGAATTCCCGGTGTAGCGGTGAAATGCGTAGATATCGGGAGGAACATCAGTGGCGAAGGCGGCCTTCTGGTCCAGTACTGACACTCAAGTGCGAAAGCGTGGGGAGCAAACAGGATTAGATACCCTAGTAGTCC</w:t>
      </w:r>
    </w:p>
    <w:p w14:paraId="7DD92A23">
      <w:pPr>
        <w:rPr>
          <w:rFonts w:hint="eastAsia"/>
        </w:rPr>
      </w:pPr>
      <w:r>
        <w:rPr>
          <w:rFonts w:hint="eastAsia"/>
        </w:rPr>
        <w:t>&gt;OTU026235</w:t>
      </w:r>
    </w:p>
    <w:p w14:paraId="3AB81327">
      <w:pPr>
        <w:rPr>
          <w:rFonts w:hint="eastAsia"/>
        </w:rPr>
      </w:pPr>
      <w:r>
        <w:rPr>
          <w:rFonts w:hint="eastAsia"/>
        </w:rPr>
        <w:t>CCTACGGGTGGCAGCAGTAAGGAATATTGGTCAATGGAGGCAACTCTGAACCAGCCATGCCGCGTGAAGGATGAAGGCCCTCTGGGTTGTAAACTTCTTTTACAGGGGACGAAATGCAGTTATTCTTAGCTGTTTGACGGTACCCTGGGAATAAGCACCGGCTAACTCCGTGCCAGCAGCCGCGGTAATACGGAGGGTGCAAGCGTTATCCGGATTCACTGGGTTTAAAGGGTGCGTAGGTGGGCTTGTAAGTCAGTGGTGAAATCTCCGGGCTTAACCCGGAAACTGCCATTGATACTATAGGTCTTGAATTATCTGGAGGTCAGCGGAATATGTCATGTAGCGGTGAAATGCGTTGAGATGTGCAGGAACACCAATGGCGAAAGCAGTCTTCTGGACGGATACTGACGCTGAGATACGAAAGCCAAGGGAGCGAACAGGATTAGATACCCCGGTAGTCC</w:t>
      </w:r>
    </w:p>
    <w:p w14:paraId="319131A5">
      <w:pPr>
        <w:rPr>
          <w:rFonts w:hint="eastAsia"/>
        </w:rPr>
      </w:pPr>
      <w:r>
        <w:rPr>
          <w:rFonts w:hint="eastAsia"/>
        </w:rPr>
        <w:t>&gt;OTU026236</w:t>
      </w:r>
    </w:p>
    <w:p w14:paraId="4D4BF526">
      <w:pPr>
        <w:rPr>
          <w:rFonts w:hint="eastAsia"/>
        </w:rPr>
      </w:pPr>
      <w:r>
        <w:rPr>
          <w:rFonts w:hint="eastAsia"/>
        </w:rPr>
        <w:t>CCTACGGGTGGCTGCAGTGGGGAATCTTGGTCAATGGGCGCAAGCCTGAACCAGCGACGCCGCGTGAGTGATGAAGGCCTTCGGGTTGTAAAGCTCTGTGGGGAGGGACGAAAGACTGAGGTCTAATAGGCTTCAGGTTGACGGTACCTCCTTAGCAAGCACCGGCTAACTCTGTGCCAGCAGCCGCGGTAATACAGAGGGTGCGAGCGTTGTCCGGAATCACTGGGCGTAAAGCGCGTTCAGGCGGTCTGGCAAGTCGGGCATGAAATCTCTCGGCTCAACCGGGAGAGGTTGTCCGATACTGCTAGACTTGAGGGCAGTAGAGGAAGGTGGAATTCCGGGTGTAGTGGTGAAATGCGTAGATATCTGGAGGAATACCGGTGGCGAAGGCGGCATCCTGGACCGGCATTGACACTGAGGAGCGAAAGCCAGGGGAGCAAACGGGATTAGATACCCTAGTAGTCC</w:t>
      </w:r>
    </w:p>
    <w:p w14:paraId="312269DA">
      <w:pPr>
        <w:rPr>
          <w:rFonts w:hint="eastAsia"/>
        </w:rPr>
      </w:pPr>
      <w:r>
        <w:rPr>
          <w:rFonts w:hint="eastAsia"/>
        </w:rPr>
        <w:t>&gt;OTU026237</w:t>
      </w:r>
    </w:p>
    <w:p w14:paraId="0CFC1B39">
      <w:pPr>
        <w:rPr>
          <w:rFonts w:hint="eastAsia"/>
        </w:rPr>
      </w:pPr>
      <w:r>
        <w:rPr>
          <w:rFonts w:hint="eastAsia"/>
        </w:rPr>
        <w:t>CCTACGGGCGGCTGCAGTGGGGAATATTGGACAATGGGGGCAACCCTGATCCAGCGACGCCGCGTGGGTGAAGAAGGCCTGCGGGTTGTAAAGCCCTTTCGGTTGGGAAGAAAAGCTGCGACCTAACACGTCGCGGCCTTGACGTAACCAACTAAAGAAGCACCGGCTAACTCTGTGCCAGCAGCCGCGGTAATACAGAGGTCTCAAGCGTTGTTCGGATTCATTGGGCGTAAAGGGTGCGTAGGTGGCGATGTAAGTCTAACGTGAAATCTCGGGGCTCAACCCCGAAATTGCGTCGGATACTGCGTTGCTTGAGTACTGGAGAGGAGACTGGAATTTACGGTGTAGCAGTGAAATGCGTAGAGATCGTAAGGAAGGCCAGTGGCGAAGGCGAGTCTCTGGACAGTTACTGACGCTGAGGCACGAAGGCCAGGGGAGCAAACGGGATTAGATACCCGAGTAGTCC</w:t>
      </w:r>
    </w:p>
    <w:p w14:paraId="65FB7D31">
      <w:pPr>
        <w:rPr>
          <w:rFonts w:hint="eastAsia"/>
        </w:rPr>
      </w:pPr>
      <w:r>
        <w:rPr>
          <w:rFonts w:hint="eastAsia"/>
        </w:rPr>
        <w:t>&gt;OTU026238</w:t>
      </w:r>
    </w:p>
    <w:p w14:paraId="7866347B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TCTTCGGATTGTAAACTCCTGTTGCCCGGGACGAAACGCTCCGACCTAATACGTCGGAGTCTGACGGTACCGGGTGAGGAAGCCCCGGCTAACTCTGTGCCAGCAGCCGCGGTAATACGGAGGGGGCTAGCGTTGTTCGGAATTACTGGGCGTAAAGCGTGCGTAGGCGGTTGGCTAAGTCAGATGTGAAAGCCCTGGGCTCAACCTGGGAATGGCATTTGAAACTGGCTGGCTAGAGTGCGGTAGAGGATGGCGGAATTCCCGGTGTAGCGGTGAAATGCGTAGAGATCGGGAGGAACATCCGTGGCGAAGGCGGCCATCTGGACCAGCACTGACGCTGAGGCACGAAAGCGTGGGGAGCAAACAGGATTAGATACCCCTGTAGTCC</w:t>
      </w:r>
    </w:p>
    <w:p w14:paraId="228F80FC">
      <w:pPr>
        <w:rPr>
          <w:rFonts w:hint="eastAsia"/>
        </w:rPr>
      </w:pPr>
      <w:r>
        <w:rPr>
          <w:rFonts w:hint="eastAsia"/>
        </w:rPr>
        <w:t>&gt;OTU026239</w:t>
      </w:r>
    </w:p>
    <w:p w14:paraId="69069230">
      <w:pPr>
        <w:rPr>
          <w:rFonts w:hint="eastAsia"/>
        </w:rPr>
      </w:pPr>
      <w:r>
        <w:rPr>
          <w:rFonts w:hint="eastAsia"/>
        </w:rPr>
        <w:t>CCTACGGGGGGCTGCAGTGGGGAATCTTGCGCAATGCGCGAAAGCGTGACGCAGCAACGCCGCGTGAGGGAAGACGGCCTTCGGGTTGTAAACCTCTTTCAGGAGGGACGAAGGTTCGCCGGTGAATAGCCGAGCGGATTGACGGTACCTCCAGAAGAAGCCCCGGCTAACTACGTGCCAGCAGCCGCGGTAATACAGAGGGTGCAAGCGTTAATCGGAATTACTGGGCGTAAAGCGCGTGTAGGCGGGCCGATAAGTCAGATGTGAAATCCCCGGGCTCAACCTGGGAACTGCATTTGTGACTGCAAGGCTGGAGTACGGCAGAGGGGGATGGAATTCCGCGTGTAGCAGTGAAATGCGTAGATATGCGGAGGAACACCGATGGCGAAGGCAGTCCCCTGGGCCTGTACTGACGCTCATGCACGAAAGCGTGGGGAGCAAACAGGATTAGATACCCTGTAGTCC</w:t>
      </w:r>
    </w:p>
    <w:p w14:paraId="0CDB88BC">
      <w:pPr>
        <w:rPr>
          <w:rFonts w:hint="eastAsia"/>
        </w:rPr>
      </w:pPr>
      <w:r>
        <w:rPr>
          <w:rFonts w:hint="eastAsia"/>
        </w:rPr>
        <w:t>&gt;OTU026240</w:t>
      </w:r>
    </w:p>
    <w:p w14:paraId="264BB327">
      <w:pPr>
        <w:rPr>
          <w:rFonts w:hint="eastAsia"/>
        </w:rPr>
      </w:pPr>
      <w:r>
        <w:rPr>
          <w:rFonts w:hint="eastAsia"/>
        </w:rPr>
        <w:t>CCTACGGGAGGCTGCAGCAGGGAATCTTGGGCAATGGGCGAAAGCCTGACCCAGCGACGTCGCGTGGAGGAAGAAGGCCTTCGGGCTGTAAACTCCTTTTCCAAGGGAAGAGTAAGGACGGTACCTTGGGAATAAGCTCCGGCTAACTACGTGCCAGCAGCCGCGGTAATACAGAGGGTGCAAGCGTTGTTCGGAATTATTGGGCGTAAAGCGCGTGTAGGCGGCTTCGTAAGTCTGATGTGAAATCTCCAGGCCCAACCTGGAAATGGCATTAGAAACTGCGGGGCTGGAGGCTTGGAGGGGGAACTGGAATTCTCGGTGTAGCGGTGAAATGCGTAGATATCGAGAGGAACACCTGCGGCGAAGGCGGGTTGCTGGGCCAGCACTGACGCTCAGGCACGAAAGCGTGGGGAGCAAACAGGATTAGATACCCCTGTAGTCC</w:t>
      </w:r>
    </w:p>
    <w:p w14:paraId="4F5B30A8">
      <w:pPr>
        <w:rPr>
          <w:rFonts w:hint="eastAsia"/>
        </w:rPr>
      </w:pPr>
      <w:r>
        <w:rPr>
          <w:rFonts w:hint="eastAsia"/>
        </w:rPr>
        <w:t>&gt;OTU026241</w:t>
      </w:r>
    </w:p>
    <w:p w14:paraId="46C5FBC9">
      <w:pPr>
        <w:rPr>
          <w:rFonts w:hint="eastAsia"/>
        </w:rPr>
      </w:pPr>
      <w:r>
        <w:rPr>
          <w:rFonts w:hint="eastAsia"/>
        </w:rPr>
        <w:t>CCTACGGGCGGCTGCAGTGGGGAATCTTGCGCAATGGGCGAAAGCCTGACGCAGCGACGCCGCGTGGGGGAGGAAGGGCTTCGGCTTGTAAACCCCTGTTGCCCGGGACGAAACGCCTCCATCAGGAGGCTTGACGGTACCGGGTGAGGAAGCACCGGCTAACTCCGTGCCAGCAGCCGCGGTAATACGGAGGGTGCGAGCGTTGTCCGGAATCACTGGGCGTAAAGGGCGCGTAGGTGGTAACCTAAGCGTGTGGTGAAAGCCCGGGGCTCAACCTCGGGTCGGCCATGCGAACTGGGTCACTGGAGCACTGTAGAGGCAGGTGGAATTCCGGGTGTAGCGGTGGAATGCGTAGAGATCCGGAAGAACACCGGTGGCGAAGGCGGCCTGCTGGGCAGTTGCTGACACTGAGGCGCGACAGCGTGGGGAGCAAACAGGATTAGATACCCCGGTAGTCC</w:t>
      </w:r>
    </w:p>
    <w:p w14:paraId="5D3ACCFA">
      <w:pPr>
        <w:rPr>
          <w:rFonts w:hint="eastAsia"/>
        </w:rPr>
      </w:pPr>
      <w:r>
        <w:rPr>
          <w:rFonts w:hint="eastAsia"/>
        </w:rPr>
        <w:t>&gt;OTU026242</w:t>
      </w:r>
    </w:p>
    <w:p w14:paraId="04C2329B">
      <w:pPr>
        <w:rPr>
          <w:rFonts w:hint="eastAsia"/>
        </w:rPr>
      </w:pPr>
      <w:r>
        <w:rPr>
          <w:rFonts w:hint="eastAsia"/>
        </w:rPr>
        <w:t>CCTACGGGGGGCAGCAGTGGGGAATCTTGGGCAATGGGCGGAAGCCTGATGCAGCGACGCCGCGTGAGGGATGACGGCCTTCGGGTTGTAAACCTCTTTCAGCAGGGACGAAGCGAGAGTGACGGTACCTGCAGAAGAAGCGCCGGCCAACTACGTGCCAGCAGCCGCGGTAAGACGTAGGGCGCGAGCGTTGTTCGGAATCACTGGGCGTAAAGCGCGCGCAGGCGGGACGGCAAGTCGGAAGTGAAATCCCGGGGCTCAACTCCGGGACTGCTTCCGAAACTGCCGGCCTGGAGACCGGTAGAGGTGGGTGGAATTCCCGGTGTAGCGGTGAAATGCGCAGATATCAGGAGGAACACCGGTGGCGAAGGCGGGTCTCTGGGCCGATACTGACGCTGAGGAGCGAAAGCGTGGGGAGCGAACAGGATTAGATACCCTGGTAGTCC</w:t>
      </w:r>
    </w:p>
    <w:p w14:paraId="6273E955">
      <w:pPr>
        <w:rPr>
          <w:rFonts w:hint="eastAsia"/>
        </w:rPr>
      </w:pPr>
      <w:r>
        <w:rPr>
          <w:rFonts w:hint="eastAsia"/>
        </w:rPr>
        <w:t>&gt;OTU026243</w:t>
      </w:r>
    </w:p>
    <w:p w14:paraId="7957F8B0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TTCGAATAGGGCGGTACCGTGACGGTACCTAACCAGAAAGCCACGGCTAACTACGTGCCAGCAGCCGCGGTAAGACGAGCCACCCAAACGTTATTCGGAATTACTGGGCTTAAAGGGTGCGTAGGCGGTGCAGCAAGTCGGGGGTGAAAGTCAGCGGCTCAACCGCTGGACTGCCTTCGAGACTGTCGGGCTTGAGTTCGGTCGAGGCGGGCGGAACTGGCGGTGTAGCGGTGAAATGCTTAGATACCGCCAAGAACCCCGATTGCGTAGGCAGCTCGCTTGGCCGAAACTGACGCTGAGGCACGAAAGCGTGGGGAGCGAACAGGATTAGATACCCCTGTAGTCC</w:t>
      </w:r>
    </w:p>
    <w:p w14:paraId="4CA4A06F">
      <w:pPr>
        <w:rPr>
          <w:rFonts w:hint="eastAsia"/>
        </w:rPr>
      </w:pPr>
      <w:r>
        <w:rPr>
          <w:rFonts w:hint="eastAsia"/>
        </w:rPr>
        <w:t>&gt;OTU026244</w:t>
      </w:r>
    </w:p>
    <w:p w14:paraId="6D17BA68">
      <w:pPr>
        <w:rPr>
          <w:rFonts w:hint="eastAsia"/>
        </w:rPr>
      </w:pPr>
      <w:r>
        <w:rPr>
          <w:rFonts w:hint="eastAsia"/>
        </w:rPr>
        <w:t>CCTACGGGGGGCAGCAGTGGGGAATTGTTCGCAATGGGCGAAAGCCTGACGACGCAACGCCGCGTGGAGGATGAAGAATTTCGGTTCGTAAACTCCTTTCGACCGAGATGAATATCCGCCGATTTAATACGTCGGCGGACTGACAGTATCGAGAGAAGAAGCCCCGGCTAACTCCGTGCCAGCAGCCGCGGTAATACGGAGGGGGCTAGCGTTGTTCGGAATTACTGGGCGTAAAGGGCACGTAGGCTGGCTGTTAAGTCGGGGGTGAAATCCCGAGGCTCAACCTCGGAATTGCCTTCGATACTGACGGTCTTGAGTGCGGGAGAGGTGAGTGGAATTCCCAGTGTAGAGGTGAAATTCGTAGATATTGGGAAGAACACCGGTGGCGAAGGCGGCTCTCTGGCCTTTTTCTGACGCTGAGGCACGAAAGTGTGGGGATCAAACAGGATTAGATACCCCTGTAGTCC</w:t>
      </w:r>
    </w:p>
    <w:p w14:paraId="715C4B04">
      <w:pPr>
        <w:rPr>
          <w:rFonts w:hint="eastAsia"/>
        </w:rPr>
      </w:pPr>
      <w:r>
        <w:rPr>
          <w:rFonts w:hint="eastAsia"/>
        </w:rPr>
        <w:t>&gt;OTU026245</w:t>
      </w:r>
    </w:p>
    <w:p w14:paraId="16E9DDF9">
      <w:pPr>
        <w:rPr>
          <w:rFonts w:hint="eastAsia"/>
        </w:rPr>
      </w:pPr>
      <w:r>
        <w:rPr>
          <w:rFonts w:hint="eastAsia"/>
        </w:rPr>
        <w:t>CCTACGGGTGGCAGCAATGAGGGATATTGCACAATGGGGGAAACCCTGATGCAGCGACGCCGCGTGGGTGATGAAGTCCTTCGGGATGTAAAGCCCTTTTCTCGGGGAAGAGAACGGACGGTACCCGAGGAATAAGCCCCGGCTAACTACGTGCCAGCAGCCGCGGTAATACGTAGGGGGCAAGCGTTGTCCGGAATTACTGGGCGTAAAGCGCGTGTAGGCGGAGGCGTGTGTCGGACGTGAAAGGCCCCGGCTTAACCGGGGACGGCCGTTCGAAACTGCGTCTCTTGAGGGAGGAAGAGGAGAGTGGAATTCCTGGTGTAGCGGTGAAATGCGTAGAGATCAGGAGGAACACCCGTGGCGAAGGCGGCTCTCTGGTCCTCTCCTGACGCTGAGACGCGAAAGCGTGGGGAGCGAACGGGATTAGATACCCGGGTAGTCC</w:t>
      </w:r>
    </w:p>
    <w:p w14:paraId="29D32E26">
      <w:pPr>
        <w:rPr>
          <w:rFonts w:hint="eastAsia"/>
        </w:rPr>
      </w:pPr>
      <w:r>
        <w:rPr>
          <w:rFonts w:hint="eastAsia"/>
        </w:rPr>
        <w:t>&gt;OTU026246</w:t>
      </w:r>
    </w:p>
    <w:p w14:paraId="66FD5548">
      <w:pPr>
        <w:rPr>
          <w:rFonts w:hint="eastAsia"/>
        </w:rPr>
      </w:pPr>
      <w:r>
        <w:rPr>
          <w:rFonts w:hint="eastAsia"/>
        </w:rPr>
        <w:t>CCTACGGGCGGCTGCAGTTTCGAATCATTCACAATGGGCGAAAGCCTGATGGTGCGACGCCGCGTGGGGGACGAAGGTCTTCGGATTGTAAACCCCTGTCACCGGGGACAAAAAGTCGTCTGCTAATACCAGCCGACCTGATTTAACCCGGAGAGGAAGCAGTGGCTAACTCTGTGCCAGCAGCCGCGGTAATACGAAGGGTGCAAGCGTTACTCGGAATTACTGGGCGTAAAGCGTGCGTAGGTGGTTCGTTAAGTCTGTCGTGAAAGCCCTGGGCTCAACCTGGGAATGGCGATGGATACTGGCGAGCTAGAGTGTGATAGAGGATGGCGGAATTCCCGGTGTAGCGGTGAAATGCGTAGATATCGGGAGGAACATCAGTGGCGAAGGCGAGTTCCTGGACAGTTACTGACGCTGAGGCACGAAGGCCAGGGGAGCAAACGGGATTAGATACCCCAGTAGTCC</w:t>
      </w:r>
    </w:p>
    <w:p w14:paraId="1B5192C7">
      <w:pPr>
        <w:rPr>
          <w:rFonts w:hint="eastAsia"/>
        </w:rPr>
      </w:pPr>
      <w:r>
        <w:rPr>
          <w:rFonts w:hint="eastAsia"/>
        </w:rPr>
        <w:t>&gt;OTU026247</w:t>
      </w:r>
    </w:p>
    <w:p w14:paraId="68038B0D">
      <w:pPr>
        <w:rPr>
          <w:rFonts w:hint="eastAsia"/>
        </w:rPr>
      </w:pPr>
      <w:r>
        <w:rPr>
          <w:rFonts w:hint="eastAsia"/>
        </w:rPr>
        <w:t>CCTACGGGCGGCAGCAGTGGGGAATCTTGCGCAATGCGCGAAAGCGTGACGCAGCAACGCCGCGTGGGTGATGAAGGCCTTCGGGTCGTAAAGCCTTGTCGGGGGGGACGAATGTCCCCGGGGGGATAAGCCCCGGGGGGTGACAGTACCCCGCGAATAAGGCTCGGCTAACTCTGTGCCAGCAGCCGCGGTAAGACAGAGGAGCCAAGCGTTGTCCGGATTGACTGGGCGTAAAGCGCACGCAGGCGGCTCTGCGCGTGGGGTGTGAAAGCTCTTGGCTTAACTAAGAGAGGCCATCCCATACGGCAGAGCTCGAGCCATGCAGAGGTCCGCGGAATTGCCGGTGTAGTGGTGAAATGCGTAGAGATCGGCAGGAACACCCAGGGGGAAACCAGCGGACTGGGCATGCGCTGACGCTCAGGTGCGACAGCGTGGGGAGCGAACCGGATTAGATACCCCAGTAGTCC</w:t>
      </w:r>
    </w:p>
    <w:p w14:paraId="09CF9B4C">
      <w:pPr>
        <w:rPr>
          <w:rFonts w:hint="eastAsia"/>
        </w:rPr>
      </w:pPr>
      <w:r>
        <w:rPr>
          <w:rFonts w:hint="eastAsia"/>
        </w:rPr>
        <w:t>&gt;OTU026248</w:t>
      </w:r>
    </w:p>
    <w:p w14:paraId="686BE7F8">
      <w:pPr>
        <w:rPr>
          <w:rFonts w:hint="eastAsia"/>
        </w:rPr>
      </w:pPr>
      <w:r>
        <w:rPr>
          <w:rFonts w:hint="eastAsia"/>
        </w:rPr>
        <w:t>CCTAGGGGGGCAGCAGTGGGGAATATTGGGCAATGGCCGAAAGGCTGACCCAGCGACGCCGCGTGTGGGAGGAAGCCCTTCGGGGTGTAAACCACTGTCAGGAGGGACGAAAGATTTCACGGTGAATAATCGTGAGAAGTGACGGTACCTTCAAAGGAAGCACCGGCTAACTCTGTGCCAGCAGCCGCGGTAATACAGAGGGTGCGAGCGTTGTTCGGAATTATTGGGCGTAAAGCGCGTGTAGGCGGCCTAGCAAGTCGGGTGTGAAATCCCCAGGCTTAACCTGGGAACTGCATTCGAGACTGCATTGCTAGAGTATGGGAGAGGGAAGTGGAATTTCAGGTGTAGCGGTGAAATGCGTAGATATCTGAAGGAACATCAGTGGCGAAAGCGACTTCCTGGACCAATACTGACGCTCATGTGCGAAAGCGTGGGGAGCAAACAGGATTAGATACCCGGGTAGTCC</w:t>
      </w:r>
    </w:p>
    <w:p w14:paraId="41DAF928">
      <w:pPr>
        <w:rPr>
          <w:rFonts w:hint="eastAsia"/>
        </w:rPr>
      </w:pPr>
      <w:r>
        <w:rPr>
          <w:rFonts w:hint="eastAsia"/>
        </w:rPr>
        <w:t>&gt;OTU026249</w:t>
      </w:r>
    </w:p>
    <w:p w14:paraId="3F11994C">
      <w:pPr>
        <w:rPr>
          <w:rFonts w:hint="eastAsia"/>
        </w:rPr>
      </w:pPr>
      <w:r>
        <w:rPr>
          <w:rFonts w:hint="eastAsia"/>
        </w:rPr>
        <w:t>CCTACGGGGGGCTGCAGTCGAGAATCTTCCGCAATGGGCGAAAGCCTGACGGAGCGACGCCGCGTGATGGATGAAGTCTTTCGGGATGTAAACATCTTTTATGAGGGAGAAAGTTTATTGATAGTACCTCATGAATAAGGAGTTGCTAAACTCGTGCCAGCAGCAGCGGTAATACGAGTGCTCCAAGCGTTATCCGGAATCATTGGGCGTAAAGGGTGTGTAGGTGGTCTTGTTAGTCTTCTGTTAAATTCTTCGGCTTAACCGGGGGCATGCAGAAGAAACGGCAAGACTAGAGGATGCGAGAGGTGTACGGAACTCATGGAGTAGGGGTGAAATCCGTTATATCATGGGGAACACCAAAAGCGAAGGCAGTACACTGGCGCATTCCTGACACTGAAACACGAAAGCGTAGGTAGCGAATGGGATTAGATACCCTAGTAGTCC</w:t>
      </w:r>
    </w:p>
    <w:p w14:paraId="71395173">
      <w:pPr>
        <w:rPr>
          <w:rFonts w:hint="eastAsia"/>
        </w:rPr>
      </w:pPr>
      <w:r>
        <w:rPr>
          <w:rFonts w:hint="eastAsia"/>
        </w:rPr>
        <w:t>&gt;OTU026250</w:t>
      </w:r>
    </w:p>
    <w:p w14:paraId="1404E90F">
      <w:pPr>
        <w:rPr>
          <w:rFonts w:hint="eastAsia"/>
        </w:rPr>
      </w:pPr>
      <w:r>
        <w:rPr>
          <w:rFonts w:hint="eastAsia"/>
        </w:rPr>
        <w:t>CCTACGGGTGGCAGCAGTGAGGAATCTTCCACAATGGGGGCAACCCTGATGGAGCAACGCCGCGTGCAGGATGAAGGCCTTCGGGTTGTAAACTGCTTTTATAAGTGAAGAATATGACGGTAACTTATGAATAAGGATCGGCTAACTACGTGCCAGCAGCCGCGGTCATACGTAGGATCCGAGCGTTATCCGGAGTGACTGGGCGTAAAGAGTTGCGTAGGTGGCTTGGTAAGTTTGATGTGAAAGCTCAGGGCTCAACCTCCGAATTGCATCCGATACTCCTGTGCTAGAGGACTGGAGAGGAGCTTGGAATTCTCGGTGTAGCAGTGAAATGCGTAGATATCGGGAGGAACATCTGTGGCGAAGGCGACACCCTGGACCAGCACTGACACTGAGGCACGAAAGCGTGGGGAGCAAACAGGATTAGATACCCGAGTAGTCC</w:t>
      </w:r>
    </w:p>
    <w:p w14:paraId="35DCF8DD">
      <w:pPr>
        <w:rPr>
          <w:rFonts w:hint="eastAsia"/>
        </w:rPr>
      </w:pPr>
      <w:r>
        <w:rPr>
          <w:rFonts w:hint="eastAsia"/>
        </w:rPr>
        <w:t>&gt;OTU026251</w:t>
      </w:r>
    </w:p>
    <w:p w14:paraId="73510D06">
      <w:pPr>
        <w:rPr>
          <w:rFonts w:hint="eastAsia"/>
        </w:rPr>
      </w:pPr>
      <w:r>
        <w:rPr>
          <w:rFonts w:hint="eastAsia"/>
        </w:rPr>
        <w:t>CCTACGGGAGGCTGCAGTGGGGAATTTTGCGCAATGGGCTAACGCCTGACGCAGCAACGCCGCGTGGAGGATGAAGGTCTTTGGATTGTAAACTCCTGTCAGCAGGGAAAAAGCGAAGCGACCTAATACGTCGCTGAGTTGATTGTACCTGCAGAGGAAGCCCCGGCTAACTCTGTGCCAGCAGCCGCGGTAATACAGAGGGGGCAAGCGTTATTCGGAATCATTGGGCGTAAAGCGCGCGTAGGCGGCCCGGTAAGTCCGTTGTGAAAGTCAAAGGCTCAACCTTTGAAAGCCGATGGATACTGCCGGGCTAGAGTCCGGAAGAGGCGAGTGGAATTCCTGGTGTAGCGGTGGAATGCGCAGATATCGAGAGGAACACCTGCGGCGAAGGCGGGTTGCTGGGCCGACACTGACGCTGAGGCGCGAAAGCCAGGGGAGCGAACGGGATTAGATACCCCTGTAGTCC</w:t>
      </w:r>
    </w:p>
    <w:p w14:paraId="0DC144C6">
      <w:pPr>
        <w:rPr>
          <w:rFonts w:hint="eastAsia"/>
        </w:rPr>
      </w:pPr>
      <w:r>
        <w:rPr>
          <w:rFonts w:hint="eastAsia"/>
        </w:rPr>
        <w:t>&gt;OTU026252</w:t>
      </w:r>
    </w:p>
    <w:p w14:paraId="7C1314F8">
      <w:pPr>
        <w:rPr>
          <w:rFonts w:hint="eastAsia"/>
        </w:rPr>
      </w:pPr>
      <w:r>
        <w:rPr>
          <w:rFonts w:hint="eastAsia"/>
        </w:rPr>
        <w:t>CCTACGGGAGGCAGCAGTGGGGAATTTTGGACAATGGGCGCAAGCCTGATCCAGCCATTCCGCGTGCAGGATGAAGGCCCTCGGGTTGTAAACTGCTTTTGTACGGAACGAAACGCGCTGAACTAATACCTCGGCGTAATGACGGTACCGTAAGAATAAGCACCGGCTAACTACGTGCCAGCAGCCGCGGTAATACGGGGGGGGCAAGCGTTGTTCGGAATTACTGGGCGTAAAGGGCTCGTAGGCGGCCAACTCAGTCAGACGTGAAATCCCTCGGCTCAACCGGGGAACTGCGTCTGATACTGGATGGCTTGAATCCGGAAGAGGGATGCGGAATTCCAGGTGTAGCGGTGAAATGCGTAGATATCGTTTGGAACGCCAAAGGTGAAAACAGACAGCTGGGAGTGTGCTGACGCTGAGACACGAAAGCCAGGGGAGCGAACGGGATTAGATACCCCAGTAGTCC</w:t>
      </w:r>
    </w:p>
    <w:p w14:paraId="3D048384">
      <w:pPr>
        <w:rPr>
          <w:rFonts w:hint="eastAsia"/>
        </w:rPr>
      </w:pPr>
      <w:r>
        <w:rPr>
          <w:rFonts w:hint="eastAsia"/>
        </w:rPr>
        <w:t>&gt;OTU026253</w:t>
      </w:r>
    </w:p>
    <w:p w14:paraId="2E454298">
      <w:pPr>
        <w:rPr>
          <w:rFonts w:hint="eastAsia"/>
        </w:rPr>
      </w:pPr>
      <w:r>
        <w:rPr>
          <w:rFonts w:hint="eastAsia"/>
        </w:rPr>
        <w:t>CCTACGGGGGGCTGCAGTAGGGAATTTTCCACAATGGACGAAAGTCTGATGGAGCAACGCCGCGTGCAGGATGAATGCCTTCGGGTTGTAAACTGCTTTTATTAGTGACGATTATGACGGTAACTAATGAATAAGGACCTGCTAACTACGTGCCAGCAGCCGCGGTCATACGTAGGTGGCAAGCGTTGTCCGGAATTATTGGGCGTAAAGCGCGCGCAGGCGGTCTCTTAAGTCTGATGTGAAAGCCCCGGGCTTAACCCGGGAATGGCATTGAATACTGCAGATCTGGAGGATCGGAGGGGGGACTGGAATTCTTGGTGTAGCAGTGAAATGCGTAGAGATGTGGAGGAACACCGATGGCGAAGGCAGCCCCCTGGGTCAAGACTGACGCTCATGCACGAAAGCGTGGGGAGCAAACAGGATTAGATACCCCTGTAGTCC</w:t>
      </w:r>
    </w:p>
    <w:p w14:paraId="20E5AD72">
      <w:pPr>
        <w:rPr>
          <w:rFonts w:hint="eastAsia"/>
        </w:rPr>
      </w:pPr>
      <w:r>
        <w:rPr>
          <w:rFonts w:hint="eastAsia"/>
        </w:rPr>
        <w:t>&gt;OTU026254</w:t>
      </w:r>
    </w:p>
    <w:p w14:paraId="6E24FA4E">
      <w:pPr>
        <w:rPr>
          <w:rFonts w:hint="eastAsia"/>
        </w:rPr>
      </w:pPr>
      <w:r>
        <w:rPr>
          <w:rFonts w:hint="eastAsia"/>
        </w:rPr>
        <w:t>CCTACGGGCGGCTGCAGTAGGGAATCTTCCACAATGGGCGCAAGCCTGATGGAGCAACGCCGCGTGAATGATGAAGGCCTTCGGGTTGTAAAATTCTGTCTTCTGTGAAGAACAAGTGCGAGAAGGGAATGCTCGCACCCTGACGGTAACAGAGGAGGAAGCCCCGGCTAACTACGTGCCAGCAGCCGCGGTAATACGTAGGGGGCAAGCGTTGTCCGGAATTACTGGGCGTAAAGCGCGCGCAGGCGGCCATTTGCGTCCGGGGTGAAAGCCCAAGGCTCACCCGTGTGAATTGCCCCGCATACTGCGTTGCTGGAGTGTGGTAGGGGAGAGCGGAACTCCTGGTGGAGCGGTGAAATGCGTAGATATCAGGAGGAACACCGGTGGCGAAGGCGGCTCTCTGGTCCACAACTGACGCTGAAGCGCGAAAGCTAGGGTAGCGAACGGGATTAGATACCCCAGTAGTCC</w:t>
      </w:r>
    </w:p>
    <w:p w14:paraId="20F734EF">
      <w:pPr>
        <w:rPr>
          <w:rFonts w:hint="eastAsia"/>
        </w:rPr>
      </w:pPr>
      <w:r>
        <w:rPr>
          <w:rFonts w:hint="eastAsia"/>
        </w:rPr>
        <w:t>&gt;OTU026255</w:t>
      </w:r>
    </w:p>
    <w:p w14:paraId="6D1D626A">
      <w:pPr>
        <w:rPr>
          <w:rFonts w:hint="eastAsia"/>
        </w:rPr>
      </w:pPr>
      <w:r>
        <w:rPr>
          <w:rFonts w:hint="eastAsia"/>
        </w:rPr>
        <w:t>CCTACGGGGGGCTGCAGTCGAGAATCTTGGGCAATGCACGAAAGTGTGACCCAGCGACGCCGCGTGGAGGATGAAGGACCTTGGTTCGTAAACTCCTTTTATGAGAGAAGAACGGCCCTTTGGGCTTTGACGGTATCTCATGAATAAGCCACGGCTAACTACGTGCCAGCAGCCGCGGTAATACGTAGGTGGCAAGCGTTGTCCGGATTTACTGGGCGTAAAGGGTGTGTAGGCGGCCAGACAGGTCTGTTGTGAAAACTGGAGGCTCAACCTCCAGACGTCGACAGAAACCGTCTGGCTAGAGTCCGGAAGAGGAGAGTGGAATTCCTGGTGTAGCGGTGAAATGCGCAGATATCAGGAGGAACACCGGTAGCGAAGGCGGTGGTCTGGGCCGGCACTGACGCTGAGGAGCGAAAGCGTGGGTAGCAAACAGGATTAGATACCCGTGTAGTCC</w:t>
      </w:r>
    </w:p>
    <w:p w14:paraId="5697A7BB">
      <w:pPr>
        <w:rPr>
          <w:rFonts w:hint="eastAsia"/>
        </w:rPr>
      </w:pPr>
      <w:r>
        <w:rPr>
          <w:rFonts w:hint="eastAsia"/>
        </w:rPr>
        <w:t>&gt;OTU026256</w:t>
      </w:r>
    </w:p>
    <w:p w14:paraId="03F0CA44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CGTTCCTGGGGTTAACAGCCCCGGGAAGTGACGGTACCCTCAAAGGAAGCACCGGCTAACTCTGTGCCAGCAGCCGCGGTAATACGTAGGTGGCAAGCGTTGTCCGGATTTACTGGGTTTAAAGGGTGCGTAGGCGGCCTATTAAGTCAGTTCTGAAATATCCCGGCTTAACCGGGAGGGTGGGATTGATACTGATGGGCTTGAGTGGACTCGAGGTAGGCGGAATTGACGGTGTAGCGGTGAAATGCTTAGATATGCGGAGGAACACCGATGGCGAAGGCAATCCCCTGGGCCTGTACTGACGCTCATGCACGAAAGCGTGGGGAGCAAACAGGATTAGATACCCTAGTAGTCC</w:t>
      </w:r>
    </w:p>
    <w:p w14:paraId="47AD73AF">
      <w:pPr>
        <w:rPr>
          <w:rFonts w:hint="eastAsia"/>
        </w:rPr>
      </w:pPr>
      <w:r>
        <w:rPr>
          <w:rFonts w:hint="eastAsia"/>
        </w:rPr>
        <w:t>&gt;OTU026257</w:t>
      </w:r>
    </w:p>
    <w:p w14:paraId="7095BA0E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CCTTCGGGTCGTAAACTCCTTTCGATCGAGACGAATGGCCTCCGGGTGAATAGTCCGGAGGAGTGACGGTACCGAGAGAAGAAGCCCCGGCTAACTACGTGCCAGCAGCCGCGGTAATACGTAGGGTGCAAGCGTTGTCCGGATTTATTGGGCGTAAAGAGCTCGTAGGCGGCTTTGCAAGTCGGATGTGAAATCCCCAGGCTTAACCTGGGAACTGCATTCGAGACTGCATTGCTAGAGTATGGGAGAGGGAAGTGGAATTTCCGGTGTAGCGGTGAAATGCGTAGATATCGGAAGGAACACCGGTGGCGAAGGCGGCATCCTGGACCGATATTGACGCTGATGCGCGAAAGCCAGGGGAGCAAACGGGATTAGATACCCCTGTAGTCC</w:t>
      </w:r>
    </w:p>
    <w:p w14:paraId="0C0446BB">
      <w:pPr>
        <w:rPr>
          <w:rFonts w:hint="eastAsia"/>
        </w:rPr>
      </w:pPr>
      <w:r>
        <w:rPr>
          <w:rFonts w:hint="eastAsia"/>
        </w:rPr>
        <w:t>&gt;OTU026258</w:t>
      </w:r>
    </w:p>
    <w:p w14:paraId="5E747108">
      <w:pPr>
        <w:rPr>
          <w:rFonts w:hint="eastAsia"/>
        </w:rPr>
      </w:pPr>
      <w:r>
        <w:rPr>
          <w:rFonts w:hint="eastAsia"/>
        </w:rPr>
        <w:t>CCTACGGGGGGCAGCAGTAGGGAATTTTCCACAATGGACGAAAGTCTGATGGAGCAACGCCGCGTGAACGATGAAGGTCTTCGGATTGTAAAGTTCTGTTGTCAGGGACGAATAAGTACCGTTCGAACAGGGCGGTACCTTGACGGTACCTGACGAGAAAGCCACGGCTAACTACGTGCCAGCAGCCGCGGTAATACGTAGGTGGCAAGCGTTGTCCGGAATTATTGGGCGTAAAGCGCGCGCAGGCGGTCCGGTAAGTCGGCTGTGAAAGTCCAGGGCTCAACTCTGGGATGCCGGTCGATACTGCCGGACTAGAGTTTGGTAGAGGAGAACGGAATTCCCGGTGTAGCGGTGGAATGCGCAGATATCGGGAGGAACACCCGTAGCGAAGGCGGTTCTCTGGGCCAATACTGACGCTGAGGAGCGAAAGCGTGGGGAGCAAACAGGATTAGATACCCGGGTAGTCC</w:t>
      </w:r>
    </w:p>
    <w:p w14:paraId="10DC7465">
      <w:pPr>
        <w:rPr>
          <w:rFonts w:hint="eastAsia"/>
        </w:rPr>
      </w:pPr>
      <w:r>
        <w:rPr>
          <w:rFonts w:hint="eastAsia"/>
        </w:rPr>
        <w:t>&gt;OTU026259</w:t>
      </w:r>
    </w:p>
    <w:p w14:paraId="0AC0C4B4">
      <w:pPr>
        <w:rPr>
          <w:rFonts w:hint="eastAsia"/>
        </w:rPr>
      </w:pPr>
      <w:r>
        <w:rPr>
          <w:rFonts w:hint="eastAsia"/>
        </w:rPr>
        <w:t>CCTACGGGTGGCTGCAGTAGGGAATCTTCCGCAATGGGCGAAAGCCTGACGGAGCAACGCCGCGTGAGTGATGAAGGTTTTCGGATCGTAAAGCTCTGTTGCCGGGGAAGAACGGTTGGGAGAGTAACTGCTCCTGATATGACGGTACCTGAGAAGAAAGCCCCGGCTAACTACGTGCCAGCAGCCGCGGTAATACGTAGGGGGCAAGCGTTGTCCGGAATTATTGGGCGTAAAGGGCGCGTAGGCGGCGCGTCGCGTCGTACGTGAAAGCCCCCGGCTCAACCGGGGAGGGTCGTGCGAAACGGGCGTGCTTGAGGCAGCGAGAGGCGAGTGGAATTCCCGGTGTAGTGGTGAAATGCGTAGATATCGGGGGGAATACCAGTGGCGAAAGCGGCACCCTAGCGTTGTTCTGACGCTCATGTGCGAAAGCGTGGGGAGCGAACGGGATTAGATACCCCAGTAGTCC</w:t>
      </w:r>
    </w:p>
    <w:p w14:paraId="65F68E22">
      <w:pPr>
        <w:rPr>
          <w:rFonts w:hint="eastAsia"/>
        </w:rPr>
      </w:pPr>
      <w:r>
        <w:rPr>
          <w:rFonts w:hint="eastAsia"/>
        </w:rPr>
        <w:t>&gt;OTU026260</w:t>
      </w:r>
    </w:p>
    <w:p w14:paraId="64550382">
      <w:pPr>
        <w:rPr>
          <w:rFonts w:hint="eastAsia"/>
        </w:rPr>
      </w:pPr>
      <w:r>
        <w:rPr>
          <w:rFonts w:hint="eastAsia"/>
        </w:rPr>
        <w:t>CCTACGGGGGGCTGCAGTAGGGAATCTTGCGCAATGGGCGAAAGCCTGACGCAGCGACGCCGCGTGAGGGATGACGGCCTTCGGGTTGTAAACCTCTTTCAGCAGGGACGAAGCCTCACGGTGACGGTACCTGCAGAAGAAGGTCCGGCCAACTACGTGCCAGCAGCCGCGGTAATACAGAGGTCCCAAGCGTTGTTCGGATTCACTGGGCGTAAAGGGTGCGTAGGTGGCCGGGTAAGTTCGGTGTGAAATCTCGGAGCTCAACTCCGAGCGGTCAAGTGATACTGTGGAGCTGGAGTGCAGAAGGGGCAACCGGAATTCTCGGTGTAGCGGTGAAATGCGTAGATATCAGGAGGAACACCAGCGGTGTAGACGGCTTACTGGACCACGACTGACGCTGAGGCACGAAAGCGTGGGGAGCAAACAGGATTAGATACCCCGGTAGTCC</w:t>
      </w:r>
    </w:p>
    <w:p w14:paraId="5C36D235">
      <w:pPr>
        <w:rPr>
          <w:rFonts w:hint="eastAsia"/>
        </w:rPr>
      </w:pPr>
      <w:r>
        <w:rPr>
          <w:rFonts w:hint="eastAsia"/>
        </w:rPr>
        <w:t>&gt;OTU026261</w:t>
      </w:r>
    </w:p>
    <w:p w14:paraId="66236A7F">
      <w:pPr>
        <w:rPr>
          <w:rFonts w:hint="eastAsia"/>
        </w:rPr>
      </w:pPr>
      <w:r>
        <w:rPr>
          <w:rFonts w:hint="eastAsia"/>
        </w:rPr>
        <w:t>CCTACGGGAGGCAGCAGTGGGGAATTTTGGACAATGGGGGCAACCCTGATCCAGCAATGCCGCGTGAGTGAAGAAGGCCTTCGGGTTGTAAAGCTCTTTTGTCAGGGAAGAAACGGCTGGGGCTAATATCCTCGGCTAATGACGGTACCTGAAGAATAAGCACCGGCTAACTACGTGCCAGCAGCCGCGGTAATACGTAGGGTGCAAGCGTTAATCGGAATTACTGGGCGTAAAGCGCACGTAGGCGGCCATTTAAGTCAGGGGTGAAAGCCTGGAGCTCAACTCCAGAACTGCCCTTGAGACTGGATGGCTAGAATCTTGGAGAGGCGAGTGGAATTCCGAGTGTAGAGGTGAAATTCGTAGATATTCGGAAGAACACCAGTGGCGAAGGCGACTTACTGGACGACTGTTGACGCTGAGGTGCGAAAGCGTGGGGAGCAAACAGGATTAGATACCCCTGTAGTCC</w:t>
      </w:r>
    </w:p>
    <w:p w14:paraId="2821DE7C">
      <w:pPr>
        <w:rPr>
          <w:rFonts w:hint="eastAsia"/>
        </w:rPr>
      </w:pPr>
      <w:r>
        <w:rPr>
          <w:rFonts w:hint="eastAsia"/>
        </w:rPr>
        <w:t>&gt;OTU026262</w:t>
      </w:r>
    </w:p>
    <w:p w14:paraId="7C60488D">
      <w:pPr>
        <w:rPr>
          <w:rFonts w:hint="eastAsia"/>
        </w:rPr>
      </w:pPr>
      <w:r>
        <w:rPr>
          <w:rFonts w:hint="eastAsia"/>
        </w:rPr>
        <w:t>CCTACGGGGGGCTGCAGTTGGGAATCTTGCACAATGGGCGAAAGCCTGATGCAGCGACGCCGCGTGGGGGACGAAGGCCCTAGGGTCGTAAACCCCTTTTCTCGGGAAAGACTTAGGACGGTACCCGAGGAATAAGCCCCGGCTAACTACGTGCCAGCAGCCGCGGTAAGACAGAGGGGGCAAGCGTTGCTCGGAATCACTGGGCGTAAAGGGCGCGTAGGCGGGATGGCAAGTCGGTCGTGAAATCCCTGGGCTCAACTCAGGGGGGTCGGCCGATACTGCCATTCTTGAGGGATGCAGAGGAGACTGGAATTCCCGGTGTAGCGGTGAAATGTGTAGAGATCGGGAGGAACACCGGTGGCGAAGGCGGGTCTCTGGGCATTCCCTGACGCTGAGGCGCGAAAGCGTGGGGAGCAAACGGGATTAGATACCCGTGTAGTCC</w:t>
      </w:r>
    </w:p>
    <w:p w14:paraId="114CB77C">
      <w:pPr>
        <w:rPr>
          <w:rFonts w:hint="eastAsia"/>
        </w:rPr>
      </w:pPr>
      <w:r>
        <w:rPr>
          <w:rFonts w:hint="eastAsia"/>
        </w:rPr>
        <w:t>&gt;OTU026263</w:t>
      </w:r>
    </w:p>
    <w:p w14:paraId="22235D40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ACCGGAGTAACTGCCGGTACCTTGACGGTACCTAACCAGAAAGCCACGGCTAACTACGTGCCAGCAGCCGCGGTAATACGTAGGTGGCAAGCGTTGTCCGGATTTATTGGGTTTAAAGGGTGCGTAGGCGGCCTATTAAGTCAGTTCTGAAATATCCCGGCTTAACCGGGAGGGTGGGATTGATACTGATGAGCTTGAGTACAGATGAGGCTGGCGGAATGGGTGGTGTAGCGGTGAAATGCATAGATATGACCCGGAACACCGATTGCGAAGGCAGCCCGCTAAGCAACTATTGACGCTGAGGCACGAAAGCGTGGGGATCAAACAGGATTAGATACCCGGGTAGTCC</w:t>
      </w:r>
    </w:p>
    <w:p w14:paraId="6235E5E0">
      <w:pPr>
        <w:rPr>
          <w:rFonts w:hint="eastAsia"/>
        </w:rPr>
      </w:pPr>
      <w:r>
        <w:rPr>
          <w:rFonts w:hint="eastAsia"/>
        </w:rPr>
        <w:t>&gt;OTU026264</w:t>
      </w:r>
    </w:p>
    <w:p w14:paraId="375CC45C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GCTCTGTTGTTAGGGAAGAACAAGTGCCGTTCAAATAGGGCGGCACCTTGACGGTACCTAACCAGAAAGCCCCGGCTAACTTCGTGCCAGCAGCCGCGGTAATACGAAGGGGGCGAGCGTTATTCGGAATCACTGGGCGTAAAGCGTGCGTAGGCTGCTTAGAAAGTTGGGAGTGAAAGCCCAGGGCTCAACCCTGGAATTGCTCTCAAAACTACTAGGCTCGGATTCGGGAGAGGATAGCGGAATTGTCAGTGTAGCAGTGAAATGCGTAGATATTGACAGGAACACCAGTGGCGCAAGCGGCTATCTGGACCGACATCGACGCTGAGGCACGAAAGCGTGGGGATCAAACAGGATTAGATACCCGTGTAGTCC</w:t>
      </w:r>
    </w:p>
    <w:p w14:paraId="5749963E">
      <w:pPr>
        <w:rPr>
          <w:rFonts w:hint="eastAsia"/>
        </w:rPr>
      </w:pPr>
      <w:r>
        <w:rPr>
          <w:rFonts w:hint="eastAsia"/>
        </w:rPr>
        <w:t>&gt;OTU026265</w:t>
      </w:r>
    </w:p>
    <w:p w14:paraId="61BCA264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CTTCTGGGTTGTAAACTGCTTTTGCCAGGGGCTAAAAAGTCCATGCGTGGAAAATTGAAAGTACCTGGTGAATAAGCCACGGCTAACTACGTGCCAGCAGCCGCGGTAATACGTAGGTGGCAAGCGTTGTCCGGATTTATTGGGCGTAAAGAGCTCGTAGGCGGTTTGTTGCGTCGGCCGTGAAAACTTCACGCTTAACGTGGAGCTTGCGGTCGATACGGGCAGACTTGAGTTCGGTAGGGGAGACTGGAATTCCTGGTGTAGCGGTGAAATGCGCAGATATCGGGAGGAACACCAGTGGCGAAGGCGGCGATCTGGGCAGATATTGACGCTGAGGTGCGAAAGCGTGGGGAGCAAACGGGATTAGATACCCCGGTAGTCC</w:t>
      </w:r>
    </w:p>
    <w:p w14:paraId="68F1229A">
      <w:pPr>
        <w:rPr>
          <w:rFonts w:hint="eastAsia"/>
        </w:rPr>
      </w:pPr>
      <w:r>
        <w:rPr>
          <w:rFonts w:hint="eastAsia"/>
        </w:rPr>
        <w:t>&gt;OTU026266</w:t>
      </w:r>
    </w:p>
    <w:p w14:paraId="3DEA0942">
      <w:pPr>
        <w:rPr>
          <w:rFonts w:hint="eastAsia"/>
        </w:rPr>
      </w:pPr>
      <w:r>
        <w:rPr>
          <w:rFonts w:hint="eastAsia"/>
        </w:rPr>
        <w:t>CCTACGGGGGGCTGCAGTGGGGAATCTTCCGCAATGCACGCAAGTGTGACGGAGCGACGCCGCGTGTGGGACGAAGTCCTTCGGGATGTAAACCACTGTCAGGGGCCACCAAGTTCTGAGGGGCCCCAGAGGAAGGCACGGCTAACTCTGTGCCAGCAGCCGCGGTAAGACAGAGGTGCCGAGCGTTAGGCGGAATTACTGGGCGTAAAGCGCACGTAGGCGGACTGCTAAGTCAGGGGTGAAATCCTGAGGCTCAACCTCAGAATTGCCTTTGATACTGGCGGTCTCGAGTGCGGGAGAGGTGAGTGGAATTCCCAGTGTAGAGGTGAAATTCGTAGATATTGGGAAGAACACCAGTGGCGAAGGCGGCTCACTGGCCCGCAACTGACGCTGAGGTGCGAAAGCGTGGGGAGCAAACAGGATTAGATACCCCTGTAGTCC</w:t>
      </w:r>
    </w:p>
    <w:p w14:paraId="4BA87966">
      <w:pPr>
        <w:rPr>
          <w:rFonts w:hint="eastAsia"/>
        </w:rPr>
      </w:pPr>
      <w:r>
        <w:rPr>
          <w:rFonts w:hint="eastAsia"/>
        </w:rPr>
        <w:t>&gt;OTU026267</w:t>
      </w:r>
    </w:p>
    <w:p w14:paraId="75069CFF">
      <w:pPr>
        <w:rPr>
          <w:rFonts w:hint="eastAsia"/>
        </w:rPr>
      </w:pPr>
      <w:r>
        <w:rPr>
          <w:rFonts w:hint="eastAsia"/>
        </w:rPr>
        <w:t>CCTACGGGAGGCTGCAGTAGGGAATCTTCCGCAATGGACGCAAGTCTGACGGAGCAACGCCGCGTGAGTGACGAAGGTTTTCGGATCGTAAAACTCTGTTGTGAGGGAAGAACACGTACCAACTAACTATTGGTACCTTGACGGTACCTCACCAGAAAGCCACGGCTAACTACGTGCCAGCAGCCGCGGTAATACGTAGGTGGCAAGCGTTGTCCGGAATTATTGGGCGTAAAGCGCGCGCAGGCGGCTGTTTAAGTCTGGTGTTTAATCCTGGGGCTCAACCCCGGGTCGCACTGGAAACTGGGCAGCTTGAGTGCAGAAGAGGAGAGTGGAATTCCACGTGTAGCGGTGAAATGCGTAGAGATGTGGAGGAACACCTGCGGCGAAGGCGGGTTGCTGGGCTGACACTGACGCTGAGGCGCGAAAGCTAGGGGAGCGAACGGGATTAGATACCCGTGTAGTCC</w:t>
      </w:r>
    </w:p>
    <w:p w14:paraId="390BACFB">
      <w:pPr>
        <w:rPr>
          <w:rFonts w:hint="eastAsia"/>
        </w:rPr>
      </w:pPr>
      <w:r>
        <w:rPr>
          <w:rFonts w:hint="eastAsia"/>
        </w:rPr>
        <w:t>&gt;OTU026268</w:t>
      </w:r>
    </w:p>
    <w:p w14:paraId="328B5D5E">
      <w:pPr>
        <w:rPr>
          <w:rFonts w:hint="eastAsia"/>
        </w:rPr>
      </w:pPr>
      <w:r>
        <w:rPr>
          <w:rFonts w:hint="eastAsia"/>
        </w:rPr>
        <w:t>CCTACGGGCGGCAGCAGTCGAGAATCTTCCCCAATGGACGAAAGTCTGAGGGAGCGACGCCGCGTGATGGAAGACGCCCTTCGGGGTGTAAACATCTTTTCTTCGGGAACAAGGTAACTGAGTGTACCGAAGGAATAAGGGGCTGCTAACTTCGTGCCAGCAGCAGCGGTAATACGAAGGCCCCAAGCGTTATCCGGATTTATTGGGCGTAAAGCGTTCAAAGGCTGTTACAAAGGTCGCTGGTTAAACTGTGGAGCGGTGAAATGCGTAGATATCGTTTGGAACGCCAAAGGCGAAAGCAGACGACTGGGATTGAGCTGACGCTGAGACACGAAAGCCAGGGGAGCAAACGGGATTAGATACCCGTGTAGTCC</w:t>
      </w:r>
    </w:p>
    <w:p w14:paraId="4E294B2B">
      <w:pPr>
        <w:rPr>
          <w:rFonts w:hint="eastAsia"/>
        </w:rPr>
      </w:pPr>
      <w:r>
        <w:rPr>
          <w:rFonts w:hint="eastAsia"/>
        </w:rPr>
        <w:t>&gt;OTU026269</w:t>
      </w:r>
    </w:p>
    <w:p w14:paraId="4947E595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TGTCCGGAAAGAAATCCTTTCAGTTAATACCTGGGAGGGATGACGGTACCGGAAGAATAAGCACCGGCTAACTTCGTGCCAGCAGCCGCGGTAATACGAAGGGTGCAAGCGTTACTCGGAATTACTGGGCGTAAAGGGCGCGTAGGCGGATATTTAAGTCAGGGGTGAAAGCCCGGGGCTCAACCTCGGAATTGCCTTTGATACTGGATATCTTGAGTTCGGGAGAGGTGAGTGGAATGCCGAGTGTAGAGGTGAAATTCGTAGATATTCGGCGGAACACCGGTGGCGAAGGCGGCCTGCTGGGACATGGCTGACGCTGAGGCGCGACAGCGTGGGGAGCAAACAGGATTAGATACCCGGGTAGTCC</w:t>
      </w:r>
    </w:p>
    <w:p w14:paraId="5EFF674D">
      <w:pPr>
        <w:rPr>
          <w:rFonts w:hint="eastAsia"/>
        </w:rPr>
      </w:pPr>
      <w:r>
        <w:rPr>
          <w:rFonts w:hint="eastAsia"/>
        </w:rPr>
        <w:t>&gt;OTU026270</w:t>
      </w:r>
    </w:p>
    <w:p w14:paraId="2E087056">
      <w:pPr>
        <w:rPr>
          <w:rFonts w:hint="eastAsia"/>
        </w:rPr>
      </w:pPr>
      <w:r>
        <w:rPr>
          <w:rFonts w:hint="eastAsia"/>
        </w:rPr>
        <w:t>CCTACGGGTGGCAGCAGTGGGGAATTTTGGACAATGGGGGAAACCCTGATCCAGCCATTCCGCGTGAGTGAAGAAGGCCTTCGGGTTGTAAAGCTCTTTCGGCCGGAACGAAACGGCCCGTGCCAATACCACGGGCTAATGACGGTACCGGAGGAAGAAGCACCGGCTAACTACGTGCCAGCAGCCGCGGTAATACGTAGGGTGCAAGCGTTAATCGGAATTACTGGGCGTAAAGCGTGCGCAGGCGGTGGCTTGTGTCAGGTGTGAAAGCCCCGGGCTTAACCCTGGAAAGGCGGTGGAAACTGAACGGCTAGAGTGCAGTAGGGGTAGAGGGAATTCCCAGTGTAGCGGTGAAATGCGTAGAGATTGGGAAGAACACCGGTGGCGAAAGCGCTCTGCTGGACTGCAACTGACACTGAGGGACGAAAGCTAGGGGAGCGAATGGGATTAGATACCCTAGTAGTCC</w:t>
      </w:r>
    </w:p>
    <w:p w14:paraId="433DBBE2">
      <w:pPr>
        <w:rPr>
          <w:rFonts w:hint="eastAsia"/>
        </w:rPr>
      </w:pPr>
      <w:r>
        <w:rPr>
          <w:rFonts w:hint="eastAsia"/>
        </w:rPr>
        <w:t>&gt;OTU026271</w:t>
      </w:r>
    </w:p>
    <w:p w14:paraId="0987FC1B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TTCGGGATGTAAACTTCGCAAGAACGGGAAGAATAAGCCGGTGTTAACACCACCGGCGATGACGGTACTGTTTGTAAGCTCCGGCTAACTCCGTGCCAGCAGCCGCGGTAATACGGGGGGAGCAAGCGTTGTTCGGATTTACTGGGCGTAAAGAGTGCGTAGGCGGCCTATTAAGTCAGTTCTGAAATATCCCGGCTTAACCGGGAGGGTGGGATTGATACTGATGGGCTTGAGTGGACTCGAGGTAGGCGGAATTGACGGTGTAGCGGTGAAATGCTTAGATATCAAGAGGAACACCGGTGGCGAAAGCGGCTCACTGGATCTTTTCTGACGCTGAGGCACGAAAGCTAGGGTAGCGAACGGGATTAGATACCCCAGTAGTCC</w:t>
      </w:r>
    </w:p>
    <w:p w14:paraId="3F5F372D">
      <w:pPr>
        <w:rPr>
          <w:rFonts w:hint="eastAsia"/>
        </w:rPr>
      </w:pPr>
      <w:r>
        <w:rPr>
          <w:rFonts w:hint="eastAsia"/>
        </w:rPr>
        <w:t>&gt;OTU026272</w:t>
      </w:r>
    </w:p>
    <w:p w14:paraId="21C8EB0A">
      <w:pPr>
        <w:rPr>
          <w:rFonts w:hint="eastAsia"/>
        </w:rPr>
      </w:pPr>
      <w:r>
        <w:rPr>
          <w:rFonts w:hint="eastAsia"/>
        </w:rPr>
        <w:t>CCTACGGGGGGCAGCAGTCGAGAATCTTCCGCAATGGGCGCAAGCCTGACGGAGCGACGCCGCGTGTGGGATGAAGGCCTTCGGGTTGTAAACCACTGTCGTAGAGGAGGAATGGCCATAGAGTTCTCTCTATGGTTTGACCTATTCTAGGAGGAAGGATGGGCTAAGTCCGTGCCAGCAGCCGCGGTAAGACGGACCATCCAAACGTTATTCGGAATTACTGGGCTTAAAGGGTGCGTAGGCGGCGCGGAAAGTTCGGTGTGAAATCCCTCAGCTTAACTGAGGAATGGCGCTGAAAACTACCGTGCTCGAGGAAGACAGAGGTAAGCGGAACAGCGGGTGGAGCGGTGAAATGCGTTGATATCTATCGGAACGCCAAAGGTGAAGACAGACCGCTGGGCTTGTTCTGACGCTGAGGCACGAAAGCGTGGGGAGCAAACGGGATTAGATACCCGAGTAGTCC</w:t>
      </w:r>
    </w:p>
    <w:p w14:paraId="6496C07D">
      <w:pPr>
        <w:rPr>
          <w:rFonts w:hint="eastAsia"/>
        </w:rPr>
      </w:pPr>
      <w:r>
        <w:rPr>
          <w:rFonts w:hint="eastAsia"/>
        </w:rPr>
        <w:t>&gt;OTU026273</w:t>
      </w:r>
    </w:p>
    <w:p w14:paraId="2E1D7DAB">
      <w:pPr>
        <w:rPr>
          <w:rFonts w:hint="eastAsia"/>
        </w:rPr>
      </w:pPr>
      <w:r>
        <w:rPr>
          <w:rFonts w:hint="eastAsia"/>
        </w:rPr>
        <w:t>CCTACGGGTGGCAGCAGTAGGGAATTTTCCACAATGGGCGAAAGCCTGATGGAGCAACGCCGCGTGCAGGATGAATGCCTTCGGGTTGTAAACTGCTTTTATATGTGACGATTATGACGGTAGCATATGAATAAGGATCGGCTAATTCCGTGCCAGCAGCCGCGGTAATACGAAGGGGGCTAGCGTTGCTCGGAATTACTGGGCGTAAAGGGAGCGTAGGCGGACATTTAAGTCAGGCGTGAAATTCCCGGGCTCAACCTGGGGGCTGCGCTTGATACTGATGGGCTTGAATGCGGGAGAGGATAGTGGAATTCCCAGTGTAGAGGTGAAATTCGTAGATATTGGGAAGAACACCGATAGCGGAGGCAGCTAACTAAGCGATCATTGACACTGAGGCACGAAAGCGTGGGGAGCAAACAGGATTAGATACCCCTGTAGTCC</w:t>
      </w:r>
    </w:p>
    <w:p w14:paraId="4E6073C4">
      <w:pPr>
        <w:rPr>
          <w:rFonts w:hint="eastAsia"/>
        </w:rPr>
      </w:pPr>
      <w:r>
        <w:rPr>
          <w:rFonts w:hint="eastAsia"/>
        </w:rPr>
        <w:t>&gt;OTU026274</w:t>
      </w:r>
    </w:p>
    <w:p w14:paraId="5444FB8F">
      <w:pPr>
        <w:rPr>
          <w:rFonts w:hint="eastAsia"/>
        </w:rPr>
      </w:pPr>
      <w:r>
        <w:rPr>
          <w:rFonts w:hint="eastAsia"/>
        </w:rPr>
        <w:t>CCTACGGGGGGCTGCAGTCGAGGATCTTTGGCAATGGGCGAAAGCCTGACCATGCGACGCCGCGTGCGGGATGAAGGCCTTCGGGTCGTAAACCGCTGTCACGAGGGATGAAGGCCTGCTGGGTGAATAATCCGGCGGGCTTGACGGTACCTCGAGAGGAAGCACCGGCTAACTCCGTGCCAGCAGCCGCGGTAATACGGAGGGTGCGAGCGTTGTCCGGAATCACTGGGCGTAAAGAGTTCGTAGGCGGACCAATTAGTATGGGGTTAAATCCCGGGGCCTAACCCCGGATCTGCTCTGTAAACGGGATTAGATACCCCAGTAGTCC</w:t>
      </w:r>
    </w:p>
    <w:p w14:paraId="539A829D">
      <w:pPr>
        <w:rPr>
          <w:rFonts w:hint="eastAsia"/>
        </w:rPr>
      </w:pPr>
      <w:r>
        <w:rPr>
          <w:rFonts w:hint="eastAsia"/>
        </w:rPr>
        <w:t>&gt;OTU026275</w:t>
      </w:r>
    </w:p>
    <w:p w14:paraId="47936D1B">
      <w:pPr>
        <w:rPr>
          <w:rFonts w:hint="eastAsia"/>
        </w:rPr>
      </w:pPr>
      <w:r>
        <w:rPr>
          <w:rFonts w:hint="eastAsia"/>
        </w:rPr>
        <w:t>CCTACGGGTGGCTGCAGTAGGGAATATTGGGCAATGGACGCAAGTCTGACCCAGCCATGCCGCGTGCAGGATGAAGGCCTTCTGGGTTGTAAACTGCTTTTATCTAGGAAGAAAACGCCCATGCGTGGGAAACTGACGGTACTAGATGAATAAGCACCGGCTAACTCCGTGCCAGCAGCCGCGGTAAGACGTAGGGCGCAAGCGTTGTCCGGATTTATTGGGCGTAAAGAGCTCGTAGGCGGCTTGTTGCGTCGACTGTGAAAACCCGTGGCTCAACCTGGGAACCGCATTTGAGACTGGCCGACTCGAGTTCGGGAGAGGATAGTGGAATTCCCAGTGTAGAGGTGAAATTCGTAGATATTAGGAAGAACACCAGAGGCGAAGGCGACTTTCTGGGCCAATACTGACGCTGAGGCGCGAAAGCGTGGGGAGCAAACAGGATTAGATACCCGGGTAGTCC</w:t>
      </w:r>
    </w:p>
    <w:p w14:paraId="5682B68B">
      <w:pPr>
        <w:rPr>
          <w:rFonts w:hint="eastAsia"/>
        </w:rPr>
      </w:pPr>
      <w:r>
        <w:rPr>
          <w:rFonts w:hint="eastAsia"/>
        </w:rPr>
        <w:t>&gt;OTU026276</w:t>
      </w:r>
    </w:p>
    <w:p w14:paraId="65073675">
      <w:pPr>
        <w:rPr>
          <w:rFonts w:hint="eastAsia"/>
        </w:rPr>
      </w:pPr>
      <w:r>
        <w:rPr>
          <w:rFonts w:hint="eastAsia"/>
        </w:rPr>
        <w:t>CCTACGGGCGGCTGCAGTCGAGAATCTTCCGCAATGGGCGAAAGCCTGACGGAGCGACGCCGCGTGATTGATGAAGTCCTTCGGGACGTAAAAATCTTTTGCCAGGGAGAAAGTTTATTGATAGTACTTGGCGAATAAGAGGTTGCTAAACTCGTGCCAGCAGCAGCGGTAATACGAGTGCCTCAAGCGTTATCCGGAATTATTGGGCGTAAAGGTTGTGTAGGTGGTTGTATTAGTCTTCTGTTAAATTCTTCGGCTTAACCGGGGGCATGCAGGGGAAACGGTACAACTCGAGGATGCGAGGGGTTAGCGGAACTCATAGTGTAGCGGTGAAATGCGTAGATATCTGAAGGAACATCAGTGGCGAAAGCGACTTCCTGGACCAATACTGACGCTCATGTGCGAAAGCGTGGGGAGCAAACAGGATTAGATACCCGTGTAGTCC</w:t>
      </w:r>
    </w:p>
    <w:p w14:paraId="43DCCDC3">
      <w:pPr>
        <w:rPr>
          <w:rFonts w:hint="eastAsia"/>
        </w:rPr>
      </w:pPr>
      <w:r>
        <w:rPr>
          <w:rFonts w:hint="eastAsia"/>
        </w:rPr>
        <w:t>&gt;OTU026277</w:t>
      </w:r>
    </w:p>
    <w:p w14:paraId="074F5FB1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GAAGTGACGGTACCTGCAGAAGAAGCGCCGGCCAACTACGTGCCAGCAGCCGCGGTAAGACGTAGGGCGCGAGCGTTGTCCGGAATTATTGGGCGTAAAGAGCTCGTAGGCGGCCAGTCGCGTCGGGTGTGAAAGACCGGGGCTTAACCCCGGTTCTGCATTCGATACGGGCAGGCTAGAGTTCGGTAGGGGAGACTGGAATTCCTGGTGTAGCGGTGAAATGCGCAGATATCAGGAGGAACACCAGTAGCGAAGGCGGCTCGCTGGGCCACACCTGACGCTGAGACGCGAAAGCGTGGGGATCAAACAGGATTAGATACCCCGGTAGTCC</w:t>
      </w:r>
    </w:p>
    <w:p w14:paraId="5ED80717">
      <w:pPr>
        <w:rPr>
          <w:rFonts w:hint="eastAsia"/>
        </w:rPr>
      </w:pPr>
      <w:r>
        <w:rPr>
          <w:rFonts w:hint="eastAsia"/>
        </w:rPr>
        <w:t>&gt;OTU026278</w:t>
      </w:r>
    </w:p>
    <w:p w14:paraId="73F99BB3">
      <w:pPr>
        <w:rPr>
          <w:rFonts w:hint="eastAsia"/>
        </w:rPr>
      </w:pPr>
      <w:r>
        <w:rPr>
          <w:rFonts w:hint="eastAsia"/>
        </w:rPr>
        <w:t>CCTACGGGCGGCTGCAGTAACGAATCTTCCCCAATGGGCGCAAGCCTGAGGGAGCGACGCCGCGTGGAGGATGAAGTCCTTCGGGATGTAAACTCCTGTCAGGGGTTACCAAGTACTGAGGAGCCCCAAAGGAAGAGGCGGCTAACTCTGTGCCAGCAGCCGCGGTAAGACAGAGGCCTCAAGCGTTAGGCGGAATCACTGGGCGTAAAGCGTGCGCAGGCGGTTTTGTAAGTCTGACGTGAAAGCCCCGGGCTCAACCTGGGAACTGCATCCAAAACTGGCGAGCTAGAGTACGGTAGAGGGTGGTGGAATTTCCTGTGTAGCGGTGAAATGCGTAGATATCAGGAAGAACACCAATGGCGAAGGCAGCTCTCTGGGACGGTACTGACGCTGAGACGCGAAAGCGTGGGGAGCGAACAGGATTAGATACCCGGGTAGTCC</w:t>
      </w:r>
    </w:p>
    <w:p w14:paraId="7B593FD6">
      <w:pPr>
        <w:rPr>
          <w:rFonts w:hint="eastAsia"/>
        </w:rPr>
      </w:pPr>
      <w:r>
        <w:rPr>
          <w:rFonts w:hint="eastAsia"/>
        </w:rPr>
        <w:t>&gt;OTU026279</w:t>
      </w:r>
    </w:p>
    <w:p w14:paraId="5DA85026">
      <w:pPr>
        <w:rPr>
          <w:rFonts w:hint="eastAsia"/>
        </w:rPr>
      </w:pPr>
      <w:r>
        <w:rPr>
          <w:rFonts w:hint="eastAsia"/>
        </w:rPr>
        <w:t>CCTACGGGCGGCTGCAGTGGGGAATATTGCACAATGGGCGCAAGCCTGATGCAGCAACGCCGCGTGCGGGATGACGGCCTTCGGGTTGTAAACCGCTTTTAGTAGGGAAGAAGGGGCTTCGGCCTTGACGGTACTTGCAGAAAAAGGACCGGCCAACTACGTGCCAGCAGCCGCGGTAAGACGTAGGGCGCGAGCGTTGTCCGGATTTATTGGGCGTAAAGCGCGCGTAGGCGGCCTCATAAGTCCGTTGTGAAAGTCAAAGGCTCAACCTTTGAAAGCCGATGGATACTGTGAGGCTAGAGTCCGGAAGAGGCGAGTGGAATTCCTGGTGTAGCGGTGGAATGCGCAGATATCAGGAGGAACACCAGCGGCGAAGGCGGGTAGCTGGGCAAACACTGACGCTGAGGTGCGAAAGCTAGGGGAGCAAACGGGATTAGATACCCGAGTAGTCC</w:t>
      </w:r>
    </w:p>
    <w:p w14:paraId="1702EB78">
      <w:pPr>
        <w:rPr>
          <w:rFonts w:hint="eastAsia"/>
        </w:rPr>
      </w:pPr>
      <w:r>
        <w:rPr>
          <w:rFonts w:hint="eastAsia"/>
        </w:rPr>
        <w:t>&gt;OTU026280</w:t>
      </w:r>
    </w:p>
    <w:p w14:paraId="6A520932">
      <w:pPr>
        <w:rPr>
          <w:rFonts w:hint="eastAsia"/>
        </w:rPr>
      </w:pPr>
      <w:r>
        <w:rPr>
          <w:rFonts w:hint="eastAsia"/>
        </w:rPr>
        <w:t>CCTACGGGGGGCTGCAGTAGGGAATATTGGACAATGGGGGAAACCCTGATCCAGCGATGCCGCGTGGGTGAAGAAGGCCTGCGGGTTGTAAAGCCCTTTCAGTGGGGAAGAAAAACGAGGCGTGAACAGCGCTTCGTGTTGACGTTACCCACAGAAGAAGCACCGGCTAACTCCGTGCCAGCAGCCGCGGTAATACGGAGGGTGCGAGCGTTAATCGGAATTACTGGGCGTAAAGGGCGCGTAGGCGGTTGGGTAAGTCGGGTGTGAAAGCCCGGGGCTCAACCCCGGGTCGGCGCGGGCGACTGCGGGGCTAGAGGGCGCGGTAGAGGCCGGTGGAATTCCGGGTGTAGCGGTGGAATGCGTAGAGATCCGGAAGAACACCAGTGGCGAAGGCGGCCGGCTGGGCCGCGGCCGACGCTGAGGCGCGACAGCGTGGGGAGCAAACAGGATTAGATACCCCTGTAGTCC</w:t>
      </w:r>
    </w:p>
    <w:p w14:paraId="78D3F5FB">
      <w:pPr>
        <w:rPr>
          <w:rFonts w:hint="eastAsia"/>
        </w:rPr>
      </w:pPr>
      <w:r>
        <w:rPr>
          <w:rFonts w:hint="eastAsia"/>
        </w:rPr>
        <w:t>&gt;OTU026281</w:t>
      </w:r>
    </w:p>
    <w:p w14:paraId="5C0E1BE7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AGGGTTGTAAAGCTCTTTCGGCGGGGACGATAATGACGGTACCCGCAGAAGAAGCCCCGGCTAACTTCGTGCCAGCAGCCGCGGTAATACAGAGGGTGCGAGCGTTGTCCGGAATCACTGGGCGTAAAGGGCGCGTAGGCGGCCCCTTAAGCGTGTCGTGAAAGCGCGGGGCTCAACCCCGCGTCGGCGATGCGGACTGGGGGGCTGGAGCACGTCAGAGGCAGGCGGAATTCCGGGTGTAGCGGTGGAATGCGTAGAGATGTGGAGGAACACCGATGGCGAAGGCAGCCCCCTGGGTCAAGATTGACGCTCATGCACGAAAGCGTGGGGAGCAAACAGGATTAGATACCCCAGTAGTCC</w:t>
      </w:r>
    </w:p>
    <w:p w14:paraId="6F5E8166">
      <w:pPr>
        <w:rPr>
          <w:rFonts w:hint="eastAsia"/>
        </w:rPr>
      </w:pPr>
      <w:r>
        <w:rPr>
          <w:rFonts w:hint="eastAsia"/>
        </w:rPr>
        <w:t>&gt;OTU026282</w:t>
      </w:r>
    </w:p>
    <w:p w14:paraId="66350A23">
      <w:pPr>
        <w:rPr>
          <w:rFonts w:hint="eastAsia"/>
        </w:rPr>
      </w:pPr>
      <w:r>
        <w:rPr>
          <w:rFonts w:hint="eastAsia"/>
        </w:rPr>
        <w:t>CCTACGGGGGGCTGCAATGAGGAATATTGCGCAATGGGGGAAACCCTGACGCAGCGACGCCGCGTGGGTGAGGAAGTCCTTCGGGATGTAAAGCCCTTTTCTCCGGGACGAGCAAGGACGGTACCGGAGGAAGAAGCCCCGGCTAACTACGTGCCAGCAGCCGCGGTAATACGTAGGGGGCGAGCGTTGTCCGGATTTACTGGGCGTAAAGCGCGTGTAGGTGGAAGCTTAAGCGGTGCCTGAAAGCCCCCGGCTCAACCGGGGAGGGCGGTGCCGAACTGGGGTTCTTGAGGGCGATAGAGGAGCGTGGAATTCCTGGTGTAGCGGTGAAATGCGTAGATATCGGGAGGAACACCAGTGGCGAAAGCGGCTTTCTGGGCTGTACCTGACGCTGAGGCGCGAGAGCGTGGGGAGCAAACTGGATTAGATACCCCTGTAGTCC</w:t>
      </w:r>
    </w:p>
    <w:p w14:paraId="75BFDD1A">
      <w:pPr>
        <w:rPr>
          <w:rFonts w:hint="eastAsia"/>
        </w:rPr>
      </w:pPr>
      <w:r>
        <w:rPr>
          <w:rFonts w:hint="eastAsia"/>
        </w:rPr>
        <w:t>&gt;OTU026283</w:t>
      </w:r>
    </w:p>
    <w:p w14:paraId="5882885F">
      <w:pPr>
        <w:rPr>
          <w:rFonts w:hint="eastAsia"/>
        </w:rPr>
      </w:pPr>
      <w:r>
        <w:rPr>
          <w:rFonts w:hint="eastAsia"/>
        </w:rPr>
        <w:t>CCTACGGGGGGCTGCAGTAAGGAATATTGGTCAATGGGCGCAAGCCTGAAGGAGCGACGCCGCGTGGGGGATGAAGGGTTTCGATCCGTAAACCCCTGTCATTTGTGAACAATGGTTACCGTTGAACATTCGGTGACTTGATAGTAATGAAAGAGGAAGGGACGGCTAACTCTGTGCCAGCAGCCGCGGTAATACAGAGGTCCCGAGCGTTGTTCGGATTCACTGGGCGTAAAGGGTGCGTAGGTGGCCTAAAAAGTTTGATGTGAAAGCTCAGGGCTTAACCCTGAAATGGCATTGAATACTGTTGGGCTGGAGGTTTGGAGGGGGGACTGGAATTCTTGGTGTAGCAGTGAAATGCGTAGATATCAAGAGGAACACCAGTGGCGAAGGCGAGTCCCTGGACAACACCTGACACTGAGGCACGAAAGCTAGGGGAGCAAACAGGATTAGATACCCTTGTAGTCC</w:t>
      </w:r>
    </w:p>
    <w:p w14:paraId="5B8836D3">
      <w:pPr>
        <w:rPr>
          <w:rFonts w:hint="eastAsia"/>
        </w:rPr>
      </w:pPr>
      <w:r>
        <w:rPr>
          <w:rFonts w:hint="eastAsia"/>
        </w:rPr>
        <w:t>&gt;OTU026284</w:t>
      </w:r>
    </w:p>
    <w:p w14:paraId="41A77AF3">
      <w:pPr>
        <w:rPr>
          <w:rFonts w:hint="eastAsia"/>
        </w:rPr>
      </w:pPr>
      <w:r>
        <w:rPr>
          <w:rFonts w:hint="eastAsia"/>
        </w:rPr>
        <w:t>CCTACGGGCGGCTGCAGTGGGGAATCTTCCGCAATGGGCGCAAGCCTGACGGAGCAACGCCGCGTGAGCGAGGACGGCCTTCGGGTTGTAAAGCTCTGTTCTTCGGGAAGAAGGGCGGGAGGGCGAACAACTCTTCCGCTTGACGGTACCGAAGGAGAAAGCCCCGGCTAACTACGTGCCAGCAGCCGCGGTAATACGTAGGGTCCAAGCGTTATCCGGATTTACTGGGCGTAAAGAGATGCGTAGGCGGGAATTTAAGTGAGATGCGAAATCCTGTGGCTCAACCATATGGACTGTATCTCATACTGGATTCCTAGAGGACAGCAGAGGCAAGTGGAATTCCCGGTGTAGCAGTGAAATGCGTAGATATCGGGAGGAACACCAATGGCGAAGGCAGCTTGCTGGGCTGTTCCTGACGCTGAGGCTCGAAAGCGTGGGGAGCGAACAGGATTAGATACCCGAGTAGTCC</w:t>
      </w:r>
    </w:p>
    <w:p w14:paraId="4FD916D1">
      <w:pPr>
        <w:rPr>
          <w:rFonts w:hint="eastAsia"/>
        </w:rPr>
      </w:pPr>
      <w:r>
        <w:rPr>
          <w:rFonts w:hint="eastAsia"/>
        </w:rPr>
        <w:t>&gt;OTU026285</w:t>
      </w:r>
    </w:p>
    <w:p w14:paraId="58F72A99">
      <w:pPr>
        <w:rPr>
          <w:rFonts w:hint="eastAsia"/>
        </w:rPr>
      </w:pPr>
      <w:r>
        <w:rPr>
          <w:rFonts w:hint="eastAsia"/>
        </w:rPr>
        <w:t>CCTACGGGCGGCTGCAGTGGGGAATATTGGACAATGGGCGAAAGCCTGATCCAGCAATGCCGCGTGAGTGAAGAAGGCCTTCGGGTCGTAAACCCCTGTCAGAGGGAAAGAAGGGTCGCCGGGTTAATACCCCGGTGATCTGACGGTACCTTCAGAGGAAGCCCCGGCCAACTCTGTGCCAGCAGCCGCGGTAAGACAGAGGGGGCAAGCGTTGCTCGGAATCACTGGGCGTAAAGGGCGCGTAGGCGGCGGGCCAAGCGTGCGGTGAAAGCCCGGGGCTCAACTCCGGGTCGGCCGTGCGAACTGGCGTGCTGGAGCACTGTAGAGGCAGGTGGAATTCCGGGTGTAGCGGTGGAATGCGTAGAGATCCGGAAGAACACCGGTGGCGAAGGCGGCCTGCTGGGCAGTAGCTGACGCTGATGCGCGACAGCGTGGGGAGCAAACAGGATTAGATACCCCGGTAGTCC</w:t>
      </w:r>
    </w:p>
    <w:p w14:paraId="2B92850B">
      <w:pPr>
        <w:rPr>
          <w:rFonts w:hint="eastAsia"/>
        </w:rPr>
      </w:pPr>
      <w:r>
        <w:rPr>
          <w:rFonts w:hint="eastAsia"/>
        </w:rPr>
        <w:t>&gt;OTU026286</w:t>
      </w:r>
    </w:p>
    <w:p w14:paraId="7B846553">
      <w:pPr>
        <w:rPr>
          <w:rFonts w:hint="eastAsia"/>
        </w:rPr>
      </w:pPr>
      <w:r>
        <w:rPr>
          <w:rFonts w:hint="eastAsia"/>
        </w:rPr>
        <w:t>CCTACGGGGGGCAGCAGTAGGGAATCATCCGCAATGGACGAAAGTCTGACGGTGCAACGCCGCGTGAGTGATGAAGGTTTTCGGATCGTAAAGCTCTGTTGTGAGGGAAGAACAAGTGCCGTTCTAATAGGGCGGCACCATGACGGTACCTCACCAGAAAGCCCCGGCTAACTACGTGCCAGCAGCCGCGGTAATACGTAGGGGGCAAGCGTTGTCCGGAATTATTGGGCGTAAAGCGCGCGCAGGCGGTCTTTTAAGTCTGATGTGAAAGCCCACGGCTTAACCGTGGAGGGTCATTGGAAACTGGAGGACTTGAGTACAGAAGAGGAGAGTGGAATTCCACGTGTAGCGGTGGAATGCGTAGATATCCGAAAGAACACCGGTGGCGAAGGCGGCGACCTGGGCCTGAACTGACGCTGAGGAGCGAAAGCTAGGGTAGCAAACGGGATTAGATACCCGTGTAGTCC</w:t>
      </w:r>
    </w:p>
    <w:p w14:paraId="4BC0FA2D">
      <w:pPr>
        <w:rPr>
          <w:rFonts w:hint="eastAsia"/>
        </w:rPr>
      </w:pPr>
      <w:r>
        <w:rPr>
          <w:rFonts w:hint="eastAsia"/>
        </w:rPr>
        <w:t>&gt;OTU026287</w:t>
      </w:r>
    </w:p>
    <w:p w14:paraId="267D3B83">
      <w:pPr>
        <w:rPr>
          <w:rFonts w:hint="eastAsia"/>
        </w:rPr>
      </w:pPr>
      <w:r>
        <w:rPr>
          <w:rFonts w:hint="eastAsia"/>
        </w:rPr>
        <w:t>CCTACGGGTGGCTGCAGTGGGGAATATTGGACAATGGGCGAAAGCCTGACGCAGCGACGCCGCGTGGGGGAAGAAGGCCTTCGGGTTGTAAACTGCTTTTGTACGGAACGAAAAGGCTCTGGTTAATACCTGGGGCACATGACGGTACCGTAAGAATAAGCACCGGCTAACTACGTGCCAGCAGCCGCGGTAATACGTAGGGTGCGAGCGTTAATCGGAATTACTGGGCGTAAAGCGTGCGTAGTCGGCTTTTCAAGTCGGGTGTGAAAGCCCCGGGCTCAACCTGGGGACTGCACTTAATACTGGATGGCTTGAATTCGGGAGAGGGATGTGGAATTCCAGGTGTAGCGGTGAAATGCGTAGATATCTGGAGGAACATCGGTGGCGAAGGCGGCATCCTGGACCGGTATTGACGCTGAGGCGCGAAAGCCAGGGGAGCAAACGGGATTAGATACCCCGGTAGTCC</w:t>
      </w:r>
    </w:p>
    <w:p w14:paraId="4E03672D">
      <w:pPr>
        <w:rPr>
          <w:rFonts w:hint="eastAsia"/>
        </w:rPr>
      </w:pPr>
      <w:r>
        <w:rPr>
          <w:rFonts w:hint="eastAsia"/>
        </w:rPr>
        <w:t>&gt;OTU026288</w:t>
      </w:r>
    </w:p>
    <w:p w14:paraId="40D9DFAC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CTTCGGGTTGTAAACTCCTGTCATTTGGGAACAATGCGGACGTATTTACTGTACGTCCGTTGATAGTACCAGAAGAGGAAGGCACGGCTAACTCTGTGCCAGCAGCCGCGGTAAGACAGAGGTGCCAAGCGTTAGGCGGAATCACTGGGCTTAAAGCGTGTGTAGGCGGATCGTTAAGTACCTTGTGAAATCCCACGGCTCAACCGTGGAACTGCTCGGTATACTGCCCGTCTTGAGCCACTTAGGGGCTGTCGGAACAAACGGTGGAGCGGTGAAATGCGTAGATATCGTTTGGAACGCCAACGGTGAAAACAGACAGCTGGGAGTGTGCTGACGCTGAGACACGAAAGCCAGGGGAGCGAACGGGATTAGATACCCGTGTAGTCC</w:t>
      </w:r>
    </w:p>
    <w:p w14:paraId="03C0C9A3">
      <w:pPr>
        <w:rPr>
          <w:rFonts w:hint="eastAsia"/>
        </w:rPr>
      </w:pPr>
      <w:r>
        <w:rPr>
          <w:rFonts w:hint="eastAsia"/>
        </w:rPr>
        <w:t>&gt;OTU026289</w:t>
      </w:r>
    </w:p>
    <w:p w14:paraId="2A0DC1BC">
      <w:pPr>
        <w:rPr>
          <w:rFonts w:hint="eastAsia"/>
        </w:rPr>
      </w:pPr>
      <w:r>
        <w:rPr>
          <w:rFonts w:hint="eastAsia"/>
        </w:rPr>
        <w:t>CCTACGGGGGGCTGCAGTGGGGAATATTGCGCAATGGACGCAAGTCTGACGCAGCGACGCCGCGTGTGGGATGACGGTCTTCGGATTGTAAACCACTGTCGGGAGGGACGAATACGCCGCAAGGCGGGTGACGGTACCTCCAAAGGAAGCACCGGCTAACTCCGTGCCAGCAGCCGCGGTAATACGGAGGGTGCGAGCGTTGTCCGGAATCACTGGGCGTAAAGCGTGCGTAGGTGGTTCGTTAAGTCTGATGTGAAAGCCCTGGGCTCAACCTGGGAATGGCATTGGAAACTGGCGACCTAGAGTACGGTAGAGGGTGGTGGAATTTCCTGTGTAGCGGTGAAATGCGTAGATATCGGGAGGAATACCGATGGCGAAGGCAGGTCTCTGGGCTGACACTGACGCTCATGCACGAAAGCGTGGGGAGCAAACAGGATTAGATACCCTGGTAGTCC</w:t>
      </w:r>
    </w:p>
    <w:p w14:paraId="30875C45">
      <w:pPr>
        <w:rPr>
          <w:rFonts w:hint="eastAsia"/>
        </w:rPr>
      </w:pPr>
      <w:r>
        <w:rPr>
          <w:rFonts w:hint="eastAsia"/>
        </w:rPr>
        <w:t>&gt;OTU026290</w:t>
      </w:r>
    </w:p>
    <w:p w14:paraId="3482488D">
      <w:pPr>
        <w:rPr>
          <w:rFonts w:hint="eastAsia"/>
        </w:rPr>
      </w:pPr>
      <w:r>
        <w:rPr>
          <w:rFonts w:hint="eastAsia"/>
        </w:rPr>
        <w:t>CCTACGGGTGGCTGCAGTGGGGAATATTGGACAATGGGCGCAAGCCTGATCCAGCAACGCCGCGTGGAGGATGAAGGTCTTCGGATCGTAAACTCCTGTCAGGTGGGACGAAGGCTGCGGGGTGAATAATCTTGCAGTTTGACGGTACCACCAGAGGAAGCCCCGGCTAACTCCGTGCCAGCAGCCGCGGTAATACGGAGGGGGCAAGCGTTGTCCGGAATTATTGGGCGTAAAGAGCTCGTAGGCGGATCGGAAAGTCTGACGTGAAATCTCCACCACTCAACGGGGAGAGGTCGCTGGAAACTCCCGATCTGGAGTTCGGCAGAGGGTCGTGGAATTCCGCATGTAGCGGTGGAATGCGTAGATATGCGGAAGAACACCGGTGGCGAAGGCGGCGACCTGGGCCGAAACTGACGCTGAGGAGCGAAAGCCAGGGGAGCAAACGGGATTAGATACCCGGGTAGTCC</w:t>
      </w:r>
    </w:p>
    <w:p w14:paraId="349CFF3A">
      <w:pPr>
        <w:rPr>
          <w:rFonts w:hint="eastAsia"/>
        </w:rPr>
      </w:pPr>
      <w:r>
        <w:rPr>
          <w:rFonts w:hint="eastAsia"/>
        </w:rPr>
        <w:t>&gt;OTU026291</w:t>
      </w:r>
    </w:p>
    <w:p w14:paraId="2865E141">
      <w:pPr>
        <w:rPr>
          <w:rFonts w:hint="eastAsia"/>
        </w:rPr>
      </w:pPr>
      <w:r>
        <w:rPr>
          <w:rFonts w:hint="eastAsia"/>
        </w:rPr>
        <w:t>CCTACGGGAGGCTGCAGTGGGGAATTTTGGACAATGGGCGCAAGCCTGATCCAGCCATGCCGCGTGTGTGAAGAAGGCCTTCGGGTTGTAAAGCACTTTCGGACGGAACGAAATCGCGCGGTTGAACATTCCGCGTGGATGACGGTACCGTAAGAAGAAGCACCGGCTAACTACGTGCCAGCAGCCGCGGTAATACGGGGGGGGCAAGCGTTGTTCGGAATTACTGGGCGTAAAGGGCTCGTAGGCGGCCAACTAAGTCAGACGTGAAATCCCCAGGCTCAACCTGGGAACTGCGCTTGAAACTAGCGGGCTTGAGTGCGGCAGAGGGGGGTGGAATTCCACGTGTAGCAGTGAAATGCGTAGAGATGTGGAGGAACACCGATGGCGAAGGCAGCCCCCTGGGTCGACACTGACGCTGAGGAGCGAAAGCTAGGGGAGCAAACGGGATTAGATACCCTAGTAGTCC</w:t>
      </w:r>
    </w:p>
    <w:p w14:paraId="11AD754E">
      <w:pPr>
        <w:rPr>
          <w:rFonts w:hint="eastAsia"/>
        </w:rPr>
      </w:pPr>
      <w:r>
        <w:rPr>
          <w:rFonts w:hint="eastAsia"/>
        </w:rPr>
        <w:t>&gt;OTU026292</w:t>
      </w:r>
    </w:p>
    <w:p w14:paraId="473296B0">
      <w:pPr>
        <w:rPr>
          <w:rFonts w:hint="eastAsia"/>
        </w:rPr>
      </w:pPr>
      <w:r>
        <w:rPr>
          <w:rFonts w:hint="eastAsia"/>
        </w:rPr>
        <w:t>CCTACGGGAGGCTGCAGTAAGGAATATTGGTCAATGGACGAAAGTCTGAACCAGCCATGCCGCGTGAAGGATTAAGGTCCTCTGGATTGTAAACTTCTTTTATCTGGGACGAAAAAAGGGAATTCTTTCTCACTTGACGGTACCAGATGAATAAGCACCGGCTAACTCCGTGCCAGCAGCCGCGGTAATACGGAGGGTGCAAGCGTTATCCGGAATTACTGGGCGTAAAGAGTTGCGTAGGTGGCAGAGTAAGCAAATAGTGAAAGCGTGTGGCTCAACCATACATCCATTATTTGAACTGCTCAGCTAGAGGACGAGAGAGGTAGATGGAATTCCTGATGTAGGGGTGAAATGCGTAGATATCTGAAGGAACATCAGTGGCGAAAGCGACTTCCTGGACCAATACTGACGCTCATGTGCGAAAGCGTGGGGAGCAAACAGGATTAGATACCCCGGTAGTCC</w:t>
      </w:r>
    </w:p>
    <w:p w14:paraId="6B01E6FE">
      <w:pPr>
        <w:rPr>
          <w:rFonts w:hint="eastAsia"/>
        </w:rPr>
      </w:pPr>
      <w:r>
        <w:rPr>
          <w:rFonts w:hint="eastAsia"/>
        </w:rPr>
        <w:t>&gt;OTU026293</w:t>
      </w:r>
    </w:p>
    <w:p w14:paraId="7C1CB59C">
      <w:pPr>
        <w:rPr>
          <w:rFonts w:hint="eastAsia"/>
        </w:rPr>
      </w:pPr>
      <w:r>
        <w:rPr>
          <w:rFonts w:hint="eastAsia"/>
        </w:rPr>
        <w:t>CCTACGGGAGGCAGCAGTGGGGAATATTGCGCAATGGGCGAAAGCCTGACGCAGCAACGCCGCGTGAGTGATGAAGGCCTTCGGGTCGTAAAGCTCTGTCGGAGGGAACGAATGCTTTTGAGGTTAATAGCCTCAGGAGGTGACGGTACCCTCAAAGGAAGCACCGGCTAACTCTGTGCCAGCAGCCGCGGTAATACGAAGGGGGCTAGCGTTGTTCGGAATTACTGGGCGTAAAGCGCACGCAGGCGGTCTTTTAAGTTTGACGTGAAAGCTCTCGGCTTAACTGGGAGAGGTCGTTGAAGACTGGAAGGCTTGAGGCAATGAGAGGGGTGTAGAATTCCCGGTGTAGTGGTGGAATGCGTAGATATCGGGGGGAATACCAGATGCGAAGGCGGCCACCTGGAAGGGTACTGACGCTGAGAGGCGAAAGCGTGGGGAGCAAACAGGATTAGATACCCCTGTAGTCC</w:t>
      </w:r>
    </w:p>
    <w:p w14:paraId="790289FC">
      <w:pPr>
        <w:rPr>
          <w:rFonts w:hint="eastAsia"/>
        </w:rPr>
      </w:pPr>
      <w:r>
        <w:rPr>
          <w:rFonts w:hint="eastAsia"/>
        </w:rPr>
        <w:t>&gt;OTU026294</w:t>
      </w:r>
    </w:p>
    <w:p w14:paraId="0DCBB5B5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AACTGTGCGAACGTTATTCGGAATCACTGGGCTTACAGGGTGCGTAGGCGGCCGACCAAGTGCCTTGTGAAAGCCCTCGGCTCAACCGAGGAACAGCTGGGCATACTGGTTGGCTTGAATCATCTAGGGGCAACTGGAACTGACGGTGGAGCGGTGAAATGCGTTGATATCATCAGGAACACCGGTGGCGAAGGCGGCTTTCTGGTCTGTAACTGACGCTGAGGCGCGAAAGCGTGGGGAGCAAACAGGATTAGATACCCGAGTAGTCC</w:t>
      </w:r>
    </w:p>
    <w:p w14:paraId="1BC2966E">
      <w:pPr>
        <w:rPr>
          <w:rFonts w:hint="eastAsia"/>
        </w:rPr>
      </w:pPr>
      <w:r>
        <w:rPr>
          <w:rFonts w:hint="eastAsia"/>
        </w:rPr>
        <w:t>&gt;OTU026295</w:t>
      </w:r>
    </w:p>
    <w:p w14:paraId="311C04B6">
      <w:pPr>
        <w:rPr>
          <w:rFonts w:hint="eastAsia"/>
        </w:rPr>
      </w:pPr>
      <w:r>
        <w:rPr>
          <w:rFonts w:hint="eastAsia"/>
        </w:rPr>
        <w:t>CCTACGGGGGGCAGCAGCGAGGAATCTTCTACAATGGGCGCAAGCCCGATAGAGCAACGCCGCGTGGAGGACGACGGCCTTCGGGTTGTAAACTCCTTTCGGGGGGGATGACATGGACAGTACCCCCAGAAGCAGCCCCGGCTAACTCTGTGCCAGCAGCCGCGGTAAGACAGAGGGGGCAAGCGTTATCCGGATTCACTGGGTTTAAAGGGTGCGTAGGAGGGCAGGTAAGTCAGTGGTGAAATCCCCGAGCTTAACTGGGAGAGGTCAAGGGATACTACCTCGCTAGAGGGTGGGAGAGGGAAGTGGAACTCTCGGTGTAGGGGTGAAATCTGTAGATATCGAGAGGAACACCGGTGGCGAAGGCGGCATCCTGGACCGATGCTGACGCTGAGGCGCGAAAGCTAGGGGAGCAAACGGGATTAGATACCCCGGTAGTCC</w:t>
      </w:r>
    </w:p>
    <w:p w14:paraId="692F0A3A">
      <w:pPr>
        <w:rPr>
          <w:rFonts w:hint="eastAsia"/>
        </w:rPr>
      </w:pPr>
      <w:r>
        <w:rPr>
          <w:rFonts w:hint="eastAsia"/>
        </w:rPr>
        <w:t>&gt;OTU026296</w:t>
      </w:r>
    </w:p>
    <w:p w14:paraId="26B53D55">
      <w:pPr>
        <w:rPr>
          <w:rFonts w:hint="eastAsia"/>
        </w:rPr>
      </w:pPr>
      <w:r>
        <w:rPr>
          <w:rFonts w:hint="eastAsia"/>
        </w:rPr>
        <w:t>CCTACGGGTGGCTGCAGTGGGGAATATTGCACAATGGGCGAAAGCCTGATGCAGCAACGCCGCGTGAGCGATGAAGGCCTTCGGGTCGTAAAGCTCTGTCCTCAAGGAAGATAATGACGGTACTTGAGGAGGAAGCCCCGGCTAACTACGTGCCAGCAGCCGCGGTAATACGTAGGGGGCTAGCGTTATCCGGAATTACTGGGCGTAAAGAGTTGCGTAGGTGGCAGAGTAAGTTGGTAGTGAAAGCGTGCGGCTCAACCGCATATCCATTACCAAAACTGCTCAGCTAGAGGATGAGAGAGGTCGCTGGAATTCCCTGTGTAGCGGTGAAATGCGCAGATATCGGGAGGAACACCAGTAGCGAAGGCGGCTCGCTGGGCCACACCTGACGCTGAGACGCGAAAGCGTGGGGAGCAAACAGGATTAGATACCCGTGTAGTCC</w:t>
      </w:r>
    </w:p>
    <w:p w14:paraId="7E2CA369">
      <w:pPr>
        <w:rPr>
          <w:rFonts w:hint="eastAsia"/>
        </w:rPr>
      </w:pPr>
      <w:r>
        <w:rPr>
          <w:rFonts w:hint="eastAsia"/>
        </w:rPr>
        <w:t>&gt;OTU026297</w:t>
      </w:r>
    </w:p>
    <w:p w14:paraId="26892EB7">
      <w:pPr>
        <w:rPr>
          <w:rFonts w:hint="eastAsia"/>
        </w:rPr>
      </w:pPr>
      <w:r>
        <w:rPr>
          <w:rFonts w:hint="eastAsia"/>
        </w:rPr>
        <w:t>CCTACGGGGGGCTGCAGTAGGGAATATTGGTCAATGGATGCAAGTCTGAACCAGCCATGCCGCGTGCAGGAAGAAGGCCTTAGGGTTGTAAAGCTCTTTTACCCGGGATGATAATGACAGTACCGGGAGAATAAGCCCCGGCTAACTCCGTGCCAGCAGCCGCGGTAATACGAAGGGTGCAAGCGTTAATCGGAATTACTGGGCGTAAAGAGCTCGTAGGCGGCTCATTGCGTCAACCGTGAAATCCTGCTGCTCAACGGCAGGTCTGCGGTTGATACGGGTGGGCTGGAGTTCGGTAGGGGAGACTGGAATTCCTGGTGTAGCGGTGGAATGCGTAGATATCAGGAAGAACACCTGTGGCGAAGGCGGCTAGCTGGGCCAGATCTGACACTCATCCGCGAAAGCGTGGGGAGCAAACAGGATTAGATACCCTAGTAGTCC</w:t>
      </w:r>
    </w:p>
    <w:p w14:paraId="3DDF4D4D">
      <w:pPr>
        <w:rPr>
          <w:rFonts w:hint="eastAsia"/>
        </w:rPr>
      </w:pPr>
      <w:r>
        <w:rPr>
          <w:rFonts w:hint="eastAsia"/>
        </w:rPr>
        <w:t>&gt;OTU026298</w:t>
      </w:r>
    </w:p>
    <w:p w14:paraId="3CC1EBE1">
      <w:pPr>
        <w:rPr>
          <w:rFonts w:hint="eastAsia"/>
        </w:rPr>
      </w:pPr>
      <w:r>
        <w:rPr>
          <w:rFonts w:hint="eastAsia"/>
        </w:rPr>
        <w:t>CCTACGGGAGGCAGCAGTAGGGAATCTTCCGCAATGGACGAAACTCTGATGCAGCAATGCCGCGTGAGTGAAGAAGGCCCTTGGGTCGTAAAGCTCTTTCGGCCGGGAAGAAGGGTTTCCAAGCGAATAGGTTGGGAATTTGACGGTACCGGAAGAAGAAGCACCTGCTAACTTCGTGCCAGCAGCAGCGGTAATACGAAGGGTGCAAGCGTTGTTCGGAATTATTGGGCGTAAAGGGCGTGTAGGTGGCATTCCAAGTCTGGTGTGAAATCCCACGGCTCAACCGTGGAACTGCATTGGAAACTGGAACGCTCGAGGGTTGGAGGGGGTCGCGGAATTCCCGGTGTAGAGGTGAAATTCGTAGATATCGGGAGGAACACCAGTGGCGAAGGCGGCGACCTGGCCAATCACTGACACTGAGACGCGAAAGCGTGGGGAGCAAACAGGATTAGATACCCCAGTAGTCC</w:t>
      </w:r>
    </w:p>
    <w:p w14:paraId="10454C3C">
      <w:pPr>
        <w:rPr>
          <w:rFonts w:hint="eastAsia"/>
        </w:rPr>
      </w:pPr>
      <w:r>
        <w:rPr>
          <w:rFonts w:hint="eastAsia"/>
        </w:rPr>
        <w:t>&gt;OTU026299</w:t>
      </w:r>
    </w:p>
    <w:p w14:paraId="0A59CD2D">
      <w:pPr>
        <w:rPr>
          <w:rFonts w:hint="eastAsia"/>
        </w:rPr>
      </w:pPr>
      <w:r>
        <w:rPr>
          <w:rFonts w:hint="eastAsia"/>
        </w:rPr>
        <w:t>CCTACGGGGGGCTGCAGTGGGGAATCTTCCGCAATGGACGAAAGTCTGACGGAGCAACGCCGCGTGAGTGACGAAGGCCTTCGGGTTGTAAAACTCTGTTGTCGGGGAAGAACACATCGTATGTGAATAATGTGCGATGTTGACGGTACCCGACGAGGAAGCCACGGCTAACTACGTGCCAGCAGCCGCGGTAATACAGAGGGTGCGAGCGTTGTTCGGAATTATTGGGCGTAAAGCGCGTGTAGGCGGCCTAGCAAGTCGGGTGTGAAAGCCCCAGGCTTAACCTGGGAATTGCGCTCGATACTGTTGAGCTAGAGTGTGGAAGGGGCTACTGGAATTCCGTGTGTAGCGGTGAAATGCGTAGATATACGGAGGAACACCAGCGGCGAAGGCGGGTAGCTGGGCCAACACTGACGCTTAAGCGCGAAAGCTAGGGGAGCAAACGGGATTAGATACCCGTGTAGTCC</w:t>
      </w:r>
    </w:p>
    <w:p w14:paraId="4C9CBE6B">
      <w:pPr>
        <w:rPr>
          <w:rFonts w:hint="eastAsia"/>
        </w:rPr>
      </w:pPr>
      <w:r>
        <w:rPr>
          <w:rFonts w:hint="eastAsia"/>
        </w:rPr>
        <w:t>&gt;OTU026300</w:t>
      </w:r>
    </w:p>
    <w:p w14:paraId="309F03BF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TCGGGTTGTAAAGCTCTTTCGGACGGAACGAAACGGTTACGGTGAATATCCGTGACTAATGACGGTACCGTAAGAAGAAGCACCGGCTAACTACGTGCCAGCAGCCGCGGTAATACGTAGGGTGCGAGCGTTATCCGGAATTACTGGGCGTAAAGCGTGCGCAGGCGGTTGTGCAAGACAGATGTGAAATCCCCGGGCTCAACCTGGGAACTGCATTTGTGACTGCACAGCTTGAGTGCGGCAGAGGGGGATGGAATTCCGCGTGTAGCAGTGAAATGCGTAGATATCTGGAGGAACACCGGTGGCGAAGGCGGCTCGCTGGGCCGGTTCTGACGCTCAGCCGCGAAAGCGTGGGGAGCAAACAGGATTAGATACCCCTGTAGTCC</w:t>
      </w:r>
    </w:p>
    <w:p w14:paraId="02F332AA">
      <w:pPr>
        <w:rPr>
          <w:rFonts w:hint="eastAsia"/>
        </w:rPr>
      </w:pPr>
      <w:r>
        <w:rPr>
          <w:rFonts w:hint="eastAsia"/>
        </w:rPr>
        <w:t>&gt;OTU026301</w:t>
      </w:r>
    </w:p>
    <w:p w14:paraId="5F3EB775">
      <w:pPr>
        <w:rPr>
          <w:rFonts w:hint="eastAsia"/>
        </w:rPr>
      </w:pPr>
      <w:r>
        <w:rPr>
          <w:rFonts w:hint="eastAsia"/>
        </w:rPr>
        <w:t>CCTACGGGTGGCTGCAGCAAGGAATCTTCCGCAATGGGCGCAAGCCTGACGGAGCAACGCCGCGTGGAGGACGACGGCCTTCGGGTTGTAAACTCCTTTTCTCAGGGAAGAAACGGACGGTACCTGGGGAATCAGCCCCGGCTAACTCTGTGCCAGCAGCCGCGGTAAGACAGAGGGGGCAAGCGTTATCCGGAATCACTGGGTTTAAAGGGTGCGTAGGCGGATTTTCAAGTCAGAGGTGAAAGCTTCCCGCTCAACGGGAAAATGGCCTTTGATACTGTTAATCTTGAGTACAGTTGAGGTGGGCGGAATGTGTGGTGTAGCGGTGAAATGCTTAGATATCGGGAGGAACACCAGTAGCGAAGGCGGCTCGCTGGGCCACACCTGACGCTGAGACGCGAAAGCGTGGGGAGCAAACAGGATTAGATACCCCAGTAGTCC</w:t>
      </w:r>
    </w:p>
    <w:p w14:paraId="7E275817">
      <w:pPr>
        <w:rPr>
          <w:rFonts w:hint="eastAsia"/>
        </w:rPr>
      </w:pPr>
      <w:r>
        <w:rPr>
          <w:rFonts w:hint="eastAsia"/>
        </w:rPr>
        <w:t>&gt;OTU026302</w:t>
      </w:r>
    </w:p>
    <w:p w14:paraId="761CAF93">
      <w:pPr>
        <w:rPr>
          <w:rFonts w:hint="eastAsia"/>
        </w:rPr>
      </w:pPr>
      <w:r>
        <w:rPr>
          <w:rFonts w:hint="eastAsia"/>
        </w:rPr>
        <w:t>CCTACGGGTGGCAGCAGTAGGGAATATTGGTCAATGGATGCAAGTCTGAACCAGCCATGCCGCGTGCAGGAAGAAGGCCTTCTGGGTTGTAAACTGCTTTTGCCGGGGGATAAAATTCCCATGCGTGGGACATTGAAGGTACCCGGTGAATAAGCCACGGCTAACTACGTGCCAGCAGCCGCGGTAATACGGGGGGGGCAAGCGTTGTTCGGAATTACTGGGCGTAAAGGGCGCGTAGGCGGGCGGACAAGTCTCTCGTGAAAGCCCACGGCTCAACCGTGGAATTGCGGGAGATACTGTCTGTCTTGAGTCCGGGAGAGGAGGGTGGAATTCCCAGTGTAGCGGTGAAATGCGTAGATATTGGGAGGAACACCAGTGGCGAAGGCGACTGTCTGGACGGCACCTGACGCTGAGGCGCGAAAGCCAGGGGAGCAAACGGGATTAGATACCCGTGTAGTCC</w:t>
      </w:r>
    </w:p>
    <w:p w14:paraId="42A70932">
      <w:pPr>
        <w:rPr>
          <w:rFonts w:hint="eastAsia"/>
        </w:rPr>
      </w:pPr>
      <w:r>
        <w:rPr>
          <w:rFonts w:hint="eastAsia"/>
        </w:rPr>
        <w:t>&gt;OTU026303</w:t>
      </w:r>
    </w:p>
    <w:p w14:paraId="231181B9">
      <w:pPr>
        <w:rPr>
          <w:rFonts w:hint="eastAsia"/>
        </w:rPr>
      </w:pPr>
      <w:r>
        <w:rPr>
          <w:rFonts w:hint="eastAsia"/>
        </w:rPr>
        <w:t>CCTACGGGGGGCTGCAGTCGAGAATCATTCGCAATGGGCGAAAGCCTGACGATGCGACGCCGTGTGAGCGAAGAAGGCCTTAGGGTCGTAAAGCTCTTTCGCCTGGGAACAAGAGAGGTGAGCGAATAACTCACTAATTTGAGCGTACCAGGTAAAGAAGCACCGGCTAACTCCGTGCCAGCAGCTGCGGTAATACGGAGGGTGCAAGCATTAATCGGATTTATTGGGCGTAAAGGGCGCGTAGGCGGACATGAAAGTCAGATGTGAAATCCCGGGGCTCAACCTCGGAACTGCATTTGAAACTTCATATCTCGAGGATAGGCGGAGAAAACGGAATTCCACAAGTAGCGGTGAAATGCGTAGATATGTGGAAGAACACCAGTGGCGAAGGCGACTCACTGGACACGTATTGACGCTGAGGTGCGAAAGCGTGGGGAGCAAACAGGATTAGATACCCCAGTAGTCC</w:t>
      </w:r>
    </w:p>
    <w:p w14:paraId="168D65F6">
      <w:pPr>
        <w:rPr>
          <w:rFonts w:hint="eastAsia"/>
        </w:rPr>
      </w:pPr>
      <w:r>
        <w:rPr>
          <w:rFonts w:hint="eastAsia"/>
        </w:rPr>
        <w:t>&gt;OTU026304</w:t>
      </w:r>
    </w:p>
    <w:p w14:paraId="3EDF651A">
      <w:pPr>
        <w:rPr>
          <w:rFonts w:hint="eastAsia"/>
        </w:rPr>
      </w:pPr>
      <w:r>
        <w:rPr>
          <w:rFonts w:hint="eastAsia"/>
        </w:rPr>
        <w:t>CCTACGGGGGGCAGCAGTAAGGAATATTGCACAATGGGGGAAACCCTGATGCAGCGACGCCGCGTGAGCGAAGAAGGCCTTCGGGTCGTAAAGCTCTGTCCTAAGGGAAGAAACGGACGGTACCTTAGGAGGAAGCCCCGGCTAACTACGTGCCAGCAGCCGCGGTAATACGTAGGGGGCGAGCGTTATCCGGAATTACTGGGCGTAAAGCGTGCGTAGGCGGTTGGTTAAGTCAGATGTGAAAGCCCTGGGCTCAACCTGGGAATGGCATTTGAAACTGGCTGGCTAGAGTGTGATAGAGGATGGCGGAATTCCCGGTGTAGCGGTGAAATGCGTAGAGATCGGGAGGAACATCCGTGGCGAAGGCGGCCATCTGGATCAACACTGACGCTGAGGCACGAAAGCGTGGGGAGCAAACAGGATTAGATACCCCAGTAGTCC</w:t>
      </w:r>
    </w:p>
    <w:p w14:paraId="76DFB874">
      <w:pPr>
        <w:rPr>
          <w:rFonts w:hint="eastAsia"/>
        </w:rPr>
      </w:pPr>
      <w:r>
        <w:rPr>
          <w:rFonts w:hint="eastAsia"/>
        </w:rPr>
        <w:t>&gt;OTU026305</w:t>
      </w:r>
    </w:p>
    <w:p w14:paraId="24F2A034">
      <w:pPr>
        <w:rPr>
          <w:rFonts w:hint="eastAsia"/>
        </w:rPr>
      </w:pPr>
      <w:r>
        <w:rPr>
          <w:rFonts w:hint="eastAsia"/>
        </w:rPr>
        <w:t>CCTACGGGCGGCTGCAGCAAGGAATTTTCCCCAATGGGCGCAAGCCTGAGGGAGCAACGCCGCGTGCCGGATGACGGCCTTCGGGTTGTAAACGGCTTTTGGGTGGGACGAGACGGACGGTACCGCCCGAATAAGCCCCGGCTAACTCCGTGCCAGCAGCCGCGGTAAGACGGAGGGGGCAAGCGTTGTTCGGAATTACTGGGCTTAAAGGGCGCGTAGGCGGGCACGCAAGTCCGGGGTGAAAGCCCTCGGCTCAACCGAGGAACTGCCTCGGATACTGCGTGTCTGGAGGGGGGTAGGGGCGGACGGAACTTCCGGTGGAGCGGTGAAATGCGTTGATATCGGAAGGAACGCCGGTGGCGAAAGCGGTCCGCTGGACCCCATCTGACGCTGAGGCGCGAAAGCCAGGGGAGCGAACGGGATTAGATACCCTGGTAGTCC</w:t>
      </w:r>
    </w:p>
    <w:p w14:paraId="0790F314">
      <w:pPr>
        <w:rPr>
          <w:rFonts w:hint="eastAsia"/>
        </w:rPr>
      </w:pPr>
      <w:r>
        <w:rPr>
          <w:rFonts w:hint="eastAsia"/>
        </w:rPr>
        <w:t>&gt;OTU026306</w:t>
      </w:r>
    </w:p>
    <w:p w14:paraId="75198E57">
      <w:pPr>
        <w:rPr>
          <w:rFonts w:hint="eastAsia"/>
        </w:rPr>
      </w:pPr>
      <w:r>
        <w:rPr>
          <w:rFonts w:hint="eastAsia"/>
        </w:rPr>
        <w:t>CCTACGGGGGGCTGCAGTAAGGAATATTGGTCAATGGACGAAAGTCTGAACCAGCCATGCCGCGTGGAGGATGAAGGTCCTCTGGATTGTAAACTTCTTTTATATGGGACGAAAAAAGGCTTTTCTAAGTCGTCTGACGGTACCATATGAATAAGCACCGGCTAACTCCGTGCCAGCAGCCGCGGTAATACGGAGGGTGCAAGCGTTATCCGGATTCACTGGGTTTAAAGGGTGCGTAGGTGGGTTGGTAAGTCAGTGGTGAAATCTCTGAGCTTAACTCAGAACGGCCAAGTGATACTGCAGTGCTAGAGTGTAGAAGGGGCAATCGGAATTCTTGGTGTAGCGGTGAAATGCGTAGATATCGGGAGGAACACCGGTGGCGAAGGCGGTTCTCTGGGCCTGTACTGACGCTGAGGAGCGAAAGCGTGGGGAGCAAACAGGATTAGATACCCCGGTAGTCC</w:t>
      </w:r>
    </w:p>
    <w:p w14:paraId="03C6F9FE">
      <w:pPr>
        <w:rPr>
          <w:rFonts w:hint="eastAsia"/>
        </w:rPr>
      </w:pPr>
      <w:r>
        <w:rPr>
          <w:rFonts w:hint="eastAsia"/>
        </w:rPr>
        <w:t>&gt;OTU026307</w:t>
      </w:r>
    </w:p>
    <w:p w14:paraId="532C3DAD">
      <w:pPr>
        <w:rPr>
          <w:rFonts w:hint="eastAsia"/>
        </w:rPr>
      </w:pPr>
      <w:r>
        <w:rPr>
          <w:rFonts w:hint="eastAsia"/>
        </w:rPr>
        <w:t>CCTACGGGAGGCTGCAGTGGGGAATATTGCGCAATGGGCGAAAGCCTGACGCAGCGACGCCGCGTGGGGGATGACGGCCTTCGGGTTGTAAACCTCTTTCGACCGGGACGAAGCGTGAGTGACGGTACCGGTAGAAGAAGCACCGGCTAACTCCGTGCCAGCAGCCGCGGTAATACGGAGGGTGCTAACGTTGTCCGGAATTACTGGGCGTAAAGCGCATGTAGGTGGCTTTGTAAGTGAGTGATTAAAGACCGACGCTTAACGTCGGGAACGTTGCTCATACTGCATTGCTTGAGTATGGCAGGGGTACGCGGAACTTTAGGTGTAGGAGTGAAATCCGTAGATATCTAAAGGAACACCAATGGCGAAGGCAGCGTACTGGGCCATTACTGACACTGAGATGCGAAAGTGTGGGGAGCGAACGGGATTAGATACCCCGGTAGTCC</w:t>
      </w:r>
    </w:p>
    <w:p w14:paraId="2C5F99D2">
      <w:pPr>
        <w:rPr>
          <w:rFonts w:hint="eastAsia"/>
        </w:rPr>
      </w:pPr>
      <w:r>
        <w:rPr>
          <w:rFonts w:hint="eastAsia"/>
        </w:rPr>
        <w:t>&gt;OTU026308</w:t>
      </w:r>
    </w:p>
    <w:p w14:paraId="0CD0D5D9">
      <w:pPr>
        <w:rPr>
          <w:rFonts w:hint="eastAsia"/>
        </w:rPr>
      </w:pPr>
      <w:r>
        <w:rPr>
          <w:rFonts w:hint="eastAsia"/>
        </w:rPr>
        <w:t>CCTACGGGAGGCAGCAGTGAGGAATATTGGGCAATGGGGGCAACCCTGACCCAGCAATGCCGCGTGCGGGAGGACGCCCTTCGGGGTGTAAACCGCTTTTGTGAGGGAGGAGCAAGGACCGTACCTCACGAAGAAGTCACGGCTAACTACGTGCCAGCAGCCGCGGTAATACGTAGGTGGCGAGCGTTGTCCGGAATTACTGGGCGTAAAGCGCGTGCAGGCGGCACGGCAAGTCTGCTGTGAAAGCTCTCGGCTTAACCGGGAGAGGTCGGTGGAAACTGCCGGGCTAGAGGACGGTAGAGGGGGGTGGAATTCCCGGTGTAGTGGTGAAATGCGTAGAGATCGGGAGGAACACCAGCGGCGAAGGCGGCCCCCTGGGCCGCTCCTGACGCTGAGACGCGAAGGCTAGGGTAGCGAACGGGATTAGATACCCTAGTAGTCC</w:t>
      </w:r>
    </w:p>
    <w:p w14:paraId="02D02AEB">
      <w:pPr>
        <w:rPr>
          <w:rFonts w:hint="eastAsia"/>
        </w:rPr>
      </w:pPr>
      <w:r>
        <w:rPr>
          <w:rFonts w:hint="eastAsia"/>
        </w:rPr>
        <w:t>&gt;OTU026309</w:t>
      </w:r>
    </w:p>
    <w:p w14:paraId="4A4D30CD">
      <w:pPr>
        <w:rPr>
          <w:rFonts w:hint="eastAsia"/>
        </w:rPr>
      </w:pPr>
      <w:r>
        <w:rPr>
          <w:rFonts w:hint="eastAsia"/>
        </w:rPr>
        <w:t>CCTACGGGTGGCTGCAGTGGGGAATCTTGCGCAATGGGCGAAAGCCTGACGCAGCGACGCCGCGTGAGCGATGAAGGCCTTCGGGTTGTAAAGCTCTGTGGATGGGAAAGAATAAGTGTACGCTAACACCGTGCATGATGACGGTACCCATTTAGCAAGCACCGGCTAACTCTGTGCCAGCAGCCGCGGTAAGACAGAGGGTGCAAACGTTGTTCGGAATTACTGGGCGTAAAGCGCGTGTAGGCGGCAGTGTAAGTCGGATGTGAAAGCCCACGGCTCAACCGTGGAAGTGCACCCGAAACTACACAGCTAGAGTATCGGAGAGGAAGGTGGAATGCTTGGTGTAGAGGTGAAATTCGTAGATATCAAGCGGAACACCGGTGGCGAAGGCGGCCTTCTGGACGATTACTGACGCTGAGACGCGAAAGCGTGGGTAGCAAACAGGATTAGATACCCCAGTAGTCC</w:t>
      </w:r>
    </w:p>
    <w:p w14:paraId="2A4B3804">
      <w:pPr>
        <w:rPr>
          <w:rFonts w:hint="eastAsia"/>
        </w:rPr>
      </w:pPr>
      <w:r>
        <w:rPr>
          <w:rFonts w:hint="eastAsia"/>
        </w:rPr>
        <w:t>&gt;OTU026310</w:t>
      </w:r>
    </w:p>
    <w:p w14:paraId="24A09E04">
      <w:pPr>
        <w:rPr>
          <w:rFonts w:hint="eastAsia"/>
        </w:rPr>
      </w:pPr>
      <w:r>
        <w:rPr>
          <w:rFonts w:hint="eastAsia"/>
        </w:rPr>
        <w:t>CCTACGGGAGGCTGCAGTGAGGAATATTGCACAATGGGGGCAACCCTGATGCAGCGACGCCGCGTGGGTGATGACGGCCTTCGGGTTGTAAAGCCCTTTTGCCACTGACGAGCAAGGACGGTAGGTGGCGAATAAGCCTCGGCTAACTACGTGCCAGCAGCCGCGGTAAAACGTAGGAGGCGAGCGTTATCCGGAGTTACTGGGCGTAAAGCGTGCGCAGGCGGTCGAATAAGTGGGGTGTGAAATCTCTCAGCTCAACTGGGAGGGCGCGCCTCAGACTGTTGGACTCGAGTGGGATAGAGGGACGTGGAATTCCGGGTGGAGCGGTGAAATGTGTAGATATGCGGAGGAACACCGATGGCGAAGGCAATCCCCTGGGCCTGTACTGACGCTCATGCACGAAAGCGTGGGGAGCAAACAGGATTAGATACCCGTGTAGTCC</w:t>
      </w:r>
    </w:p>
    <w:p w14:paraId="39B6E4FD">
      <w:pPr>
        <w:rPr>
          <w:rFonts w:hint="eastAsia"/>
        </w:rPr>
      </w:pPr>
      <w:r>
        <w:rPr>
          <w:rFonts w:hint="eastAsia"/>
        </w:rPr>
        <w:t>&gt;OTU026311</w:t>
      </w:r>
    </w:p>
    <w:p w14:paraId="698A7ACB">
      <w:pPr>
        <w:rPr>
          <w:rFonts w:hint="eastAsia"/>
        </w:rPr>
      </w:pPr>
      <w:r>
        <w:rPr>
          <w:rFonts w:hint="eastAsia"/>
        </w:rPr>
        <w:t>CCTACGGGAGGCAGCAGTGGGGAATATTGGTCAATGGGCGAAAGCCTGAACCAGCCATGCCGCGTGAGTGAAGAAGGCCCTAGGGTTGTAAACCCCTTTCAGGAGGGACGAAGCCCGGGCGGTGAATAGCCGACCCGGGTGACGGTACCTCCAGAAGAAGCCCCGGCTAACTACGTGCCAGCAGCCGCGGTAATACGTAGGGGGCAAGCGTTGTCCGGAATTACTGGGCGTAAAGTGTGCGCAGGCGGCGTCGCAAGTCGAGTGTGAAAGCCCCGGGCTTAACTTGGGAATTGCATTCGAGACTGTGTTGCTGGAGTACGGAAGAGGAAGGCGGAATTCCCGGTGTAGCGGTGAAATGCGTAGAGATCGGGAGGAACATCTGTGGCGAAGGCGACTACCTGGACCAGCACTGACACTGAGGCACGAAAGCGTGGGGAGCGAACGGGATTAGATACCCCTGTAGTCC</w:t>
      </w:r>
    </w:p>
    <w:p w14:paraId="60311BAD">
      <w:pPr>
        <w:rPr>
          <w:rFonts w:hint="eastAsia"/>
        </w:rPr>
      </w:pPr>
      <w:r>
        <w:rPr>
          <w:rFonts w:hint="eastAsia"/>
        </w:rPr>
        <w:t>&gt;OTU026312</w:t>
      </w:r>
    </w:p>
    <w:p w14:paraId="1A685423">
      <w:pPr>
        <w:rPr>
          <w:rFonts w:hint="eastAsia"/>
        </w:rPr>
      </w:pPr>
      <w:r>
        <w:rPr>
          <w:rFonts w:hint="eastAsia"/>
        </w:rPr>
        <w:t>CCTACGGGCGGCAGCAGTGGGGAATCTTGCGCAATGGGCGAAAGCCTGACGCAGCAACGCCGCGTGCGGGAAGAAGGTCTTAGGGTTGTAAACCGCTTTCAGTAGGGACGAAGGCAAACAGGTTAATAGCCTGTGCGTTGACGGTACCTACAGAAGAAGGTCCGGCTAACTACGTGCCAGCAGCCGCGGTAATACGTAGGGACCGAGCGTTGTCCGGAATCATTGGGCGTAAAGAGCGTGTAGGCGGCCAACTAAGTCCTGCGTGAAATCTCGGGGCTCAACCCCGAGCGGTCGTGGGAAACTGGTTGGCTAGAGTGCGGGAGAGGAGAGTGGAATTCCTGGTGTAGCGGTGAAATGCGCAGATATCAGGAAGAACACCCGTGGCGAAGGCGGCTCTCTGGAACGCAACTGACGCTGAGACGCGAAAGCGTGGGGAGCGAACAGGATTAGATACCCCGGTAGTCC</w:t>
      </w:r>
    </w:p>
    <w:p w14:paraId="1FB1D6DD">
      <w:pPr>
        <w:rPr>
          <w:rFonts w:hint="eastAsia"/>
        </w:rPr>
      </w:pPr>
      <w:r>
        <w:rPr>
          <w:rFonts w:hint="eastAsia"/>
        </w:rPr>
        <w:t>&gt;OTU026313</w:t>
      </w:r>
    </w:p>
    <w:p w14:paraId="20B43AE9">
      <w:pPr>
        <w:rPr>
          <w:rFonts w:hint="eastAsia"/>
        </w:rPr>
      </w:pPr>
      <w:r>
        <w:rPr>
          <w:rFonts w:hint="eastAsia"/>
        </w:rPr>
        <w:t>CCTACGGGCGGCAGCAGTGGGGAATTGTTCGCAATGGGCGCAAGCCTGACGACGCAACGCCGCGTGGAGGATGAAGATTTTCGGATCGTAAACTCCTGTCGAATGGGACGAACAGATTGCGGGTTAACAGCCCGTAGTCCTGACGGTACCGTTAAAGGAAACCCCGGCTAACTCCGTGCCAGCAGCCGCGGTAATACGGGGGGGGTAAGCGTTGTTCGGAATTACTGGGCGTAAAGGGCTCGTAGGCGGCCAACTAAGTCATACGTGAAATCCCTCGGCTCAACCGAGGAACCGCACTCGATACTGCTGGGCTAGAGTCCGGGAGGGGATGGTGGAATTCCCAGTGTAGCGGTGAAATGCGTAGAGATCCGGAGGAATACCAGAAGCGAAGGCGGCTGGCTGGCTCTAACTTGACGCTCAGACGCGAAAGCATGGGGAGCGAACGGGATTAGATACCCCAGTAGTCC</w:t>
      </w:r>
    </w:p>
    <w:p w14:paraId="7D9B19F9">
      <w:pPr>
        <w:rPr>
          <w:rFonts w:hint="eastAsia"/>
        </w:rPr>
      </w:pPr>
      <w:r>
        <w:rPr>
          <w:rFonts w:hint="eastAsia"/>
        </w:rPr>
        <w:t>&gt;OTU026314</w:t>
      </w:r>
    </w:p>
    <w:p w14:paraId="27D22001">
      <w:pPr>
        <w:rPr>
          <w:rFonts w:hint="eastAsia"/>
        </w:rPr>
      </w:pPr>
      <w:r>
        <w:rPr>
          <w:rFonts w:hint="eastAsia"/>
        </w:rPr>
        <w:t>CCTACGGGAGGCTGCAGTGGGGAATATTGGACAATGGGGGCAACCCTGATGGAGCAACGCCGCGTGCAGGATGAAGGCCTTCGGGTTGTAAACTGCTTTTGTCTGTGACGAATATGACGGTAGCAGACGAATAAGGATCGGCTAACTCCGTGCCAGCAGCCGCGGTCATACGGAGGATCCAAGCGTTATCCGGAATTACTGGGCGTAAAGAGTTGCGTAGGCGGCATAGTAAGTAGGGCGTGAAAGCGTGTGGCTCAACCATATACACATGTCCTAAACTGCTAAGCTAGAATCTGGAAGAGGTGGCTAGAATTCCTTGTGTAGGAGTGAAATCCGTAGATATAAGGAGGAATACCGATGGCGTAGGCAGGCCACTGGTCCAGTATTGACGCTAAGGCACGAAAGCGTGGGGAGCAAACGGGATTAGATACCCCAGTAGTCC</w:t>
      </w:r>
    </w:p>
    <w:p w14:paraId="435B23E1">
      <w:pPr>
        <w:rPr>
          <w:rFonts w:hint="eastAsia"/>
        </w:rPr>
      </w:pPr>
      <w:r>
        <w:rPr>
          <w:rFonts w:hint="eastAsia"/>
        </w:rPr>
        <w:t>&gt;OTU026315</w:t>
      </w:r>
    </w:p>
    <w:p w14:paraId="2E2D61EF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CCTTCGGGTCGTAAAGCTCTGTTGTCAGGGAAGAACAAGTACCGGAGTAACTGCCAGTACCTTGACGGTACCTGACCAGAAAGCCACGGCTAACTACGTGCCAGCAGCCGCGGTAATACGTAGGTGGCAAGCGTTGTCCGGAATTATTGGGCGTAAAGCGCGCGCAGGCGGCTTCGCGCGTCCGACGTGAAAGCCCCCGGCTTAACCGGGGAGGGTCGTTGGGTACGGCGAGGCTTGAGGGCGGGAGAGGGTGGTGGAATTCCCGGTGTAGTGGTGAAATGCGTAGAGATCCGGAAGAACACCGGTGGCGAAGGCGGTGTGCTGGGCCGTTGCTGACGCTGAGGCGCGACAGCGTGGGGAGCAAACAGGATTAGATACCCTTGTAGTCC</w:t>
      </w:r>
    </w:p>
    <w:p w14:paraId="63876ACB">
      <w:pPr>
        <w:rPr>
          <w:rFonts w:hint="eastAsia"/>
        </w:rPr>
      </w:pPr>
      <w:r>
        <w:rPr>
          <w:rFonts w:hint="eastAsia"/>
        </w:rPr>
        <w:t>&gt;OTU026316</w:t>
      </w:r>
    </w:p>
    <w:p w14:paraId="08CD36C0">
      <w:pPr>
        <w:rPr>
          <w:rFonts w:hint="eastAsia"/>
        </w:rPr>
      </w:pPr>
      <w:r>
        <w:rPr>
          <w:rFonts w:hint="eastAsia"/>
        </w:rPr>
        <w:t>CCTACGGGAGGCTGCAGTCGAGAATCTTCCACAATGGACGAAAGTCTGATGGAGCGACGCCGCGTGATTGATGAAGTCCTTCGGGACGTAAAGATCTTTTATGAGGGAAGAAGTTATTGACGGTACCTCATGAATAAGAGGCTCCTAACTCTGTGCCAGCAGGAGCGGTAATACAGAGGCCTCAAGCGTTATCCGGAATTACTGGGCGTAAAGGGTGCGTAGACGGTTGTATTAGTCTTGTGTTAAATCTCCTTGCTTAACAGGGAACCCGCACAAGAAACGGTACGACTTTGGAGGGTGTGAGAGGTGAATGGAACTCATGGTGTAGGGGTGAAATCCGTTGATATCATGGGGAACACCGAAAGCGAAGGCAATTCACTGGCACATTCCTGACGTTGAAGCACGAAAGCGTGGGTAGCGAATGGGATTAGATACCCCGGTAGTCC</w:t>
      </w:r>
    </w:p>
    <w:p w14:paraId="07C9325E">
      <w:pPr>
        <w:rPr>
          <w:rFonts w:hint="eastAsia"/>
        </w:rPr>
      </w:pPr>
      <w:r>
        <w:rPr>
          <w:rFonts w:hint="eastAsia"/>
        </w:rPr>
        <w:t>&gt;OTU026317</w:t>
      </w:r>
    </w:p>
    <w:p w14:paraId="1B40A5A1">
      <w:pPr>
        <w:rPr>
          <w:rFonts w:hint="eastAsia"/>
        </w:rPr>
      </w:pPr>
      <w:r>
        <w:rPr>
          <w:rFonts w:hint="eastAsia"/>
        </w:rPr>
        <w:t>CCTACGGGCGGCTGCAGTGGGGAATATTGGACAATGGGGGAAACCCTGATCCAGCAACTCTGCGTGAGGGACGAAGTCTTTCGGGATGTAAACCTCTTTTGCTTGGGACGAACGCCCGCAAGGGTCTGACGGTACCAAGCGAATAAGCCACGGCTAACTATGTGCCAGCAGCCGCGGTAATACGTAGGGTGCGAGCGTTAATCGGAATTACTGGGCGTAAAGCGTGCGCAGGCGGTTATGTAAGACAGATGTGAAATCCCCGGGCTCAACCTGGGAACTGCATTTGTGACTGCATAGCTAGAGTACGGCAGAGGGGGATGGAATTCCGCGTGTAGCAGTGAAATGCGTAGATATGCGGAGGAACACCGATGGCGAAGGCAATCCCCTGGGCCTGTACTGACGCTCATGCACGAAAGCGTGGGGAGCAAACAGGATTAGATACCCCTGTAGTCC</w:t>
      </w:r>
    </w:p>
    <w:p w14:paraId="00ECD50B">
      <w:pPr>
        <w:rPr>
          <w:rFonts w:hint="eastAsia"/>
        </w:rPr>
      </w:pPr>
      <w:r>
        <w:rPr>
          <w:rFonts w:hint="eastAsia"/>
        </w:rPr>
        <w:t>&gt;OTU026318</w:t>
      </w:r>
    </w:p>
    <w:p w14:paraId="0FC9A3B1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CGGGTTGTAAAGCCCTTTCGGCGGGGACGATGATGACGGTACCCGCAGAAGAAGCCACGGCTAACTCTGTGCCAGCAGCCGCGGTAATACAGAGGTGGCAAGCGTTGTTCGGAATTACTGGGCGTAAAGGGCGCGTAGGCGGCCTGATAAGTAGGGGGTGAAATCCTGCGGCTTAACCGCAGGGCTGCCTTCTAAACTGTCAGGCTGGAGCACAGTAGAGGCAGGTGGAATTCCCGGTGTAGCGGTGGAATGCGTAGATATCTGGAGGAACACCGGTGGCGAAGGCGGCATCCTGGACCGGCATTGACGCTGAGGCGCGAAAGCCAGGGGAGCAAACGGGATTAGATACCCTTGTAGTCC</w:t>
      </w:r>
    </w:p>
    <w:p w14:paraId="3B03B261">
      <w:pPr>
        <w:rPr>
          <w:rFonts w:hint="eastAsia"/>
        </w:rPr>
      </w:pPr>
      <w:r>
        <w:rPr>
          <w:rFonts w:hint="eastAsia"/>
        </w:rPr>
        <w:t>&gt;OTU026319</w:t>
      </w:r>
    </w:p>
    <w:p w14:paraId="18A6BDBC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GCCCAGAGGGTGACGGTACCTCCAGAAGAAGCCCCGGCTAACTACGTGCCAGCAGCCGCGGTAATACGTAGGGGGCAAGCGTTGTCCGGATTTATTGGGCGTAAAGGGCGCGTAGGCGGCCCGGTAAGTCAAAGGTGAAATCCCTCGGCTCAACTGAGGAACTGCCTTTGAAACTGCCGGGCTCGAGGCCGGGAGGGGGTAGCGGAATTCCCAGTGTAGCGGTGAAATGCGTAGATATCTGGAGGAATACCGGTGGCGAAGGCGGCATCCTGGACCATTTACTGACGCTGAGGCGCGAAAGCTAGGGGAGCAAACGGGATTAGATACCCCAGTAGTCC</w:t>
      </w:r>
    </w:p>
    <w:p w14:paraId="3CDCAA3C">
      <w:pPr>
        <w:rPr>
          <w:rFonts w:hint="eastAsia"/>
        </w:rPr>
      </w:pPr>
      <w:r>
        <w:rPr>
          <w:rFonts w:hint="eastAsia"/>
        </w:rPr>
        <w:t>&gt;OTU026320</w:t>
      </w:r>
    </w:p>
    <w:p w14:paraId="7F6000D4">
      <w:pPr>
        <w:rPr>
          <w:rFonts w:hint="eastAsia"/>
        </w:rPr>
      </w:pPr>
      <w:r>
        <w:rPr>
          <w:rFonts w:hint="eastAsia"/>
        </w:rPr>
        <w:t>CCTACGGGGGGCAGCAGTGGGGAATCTTGCGCAATGGGCGAAAGCCTGACCCAGCAACGCCGCGTGGGCGATGAAGGCCTTCGGGTTGTAAAGCCCTTTTGCGGGGGACGATGATGACGGTACCCCGCGAATAAGCCACGGCTAACTACGTGCCAGCAGCCGCGGTAATACGTAGGTGGCAAGCGTTGTCCGGATTTACTGGGCGTACAGCGCGCGTAGGCGGTCGGTGACGTGCCGTGTGACAGGCGGGGGCTCAACCCCCGACGGCCAGGGTAGACGCGCCGACTGGAGGCAGGGAGAGGGATGTGGAATACCCGGTGGAGCGGTGAAATGCGTTGATATCAGAAGGAACGCCGGTGGCGAAAGCGCATGACTGGACCTCTTCTGACGCTGAGGCGCGAAAGCTAGGGGAGCGAACGGGATTAGATACCCCGGTAGTCC</w:t>
      </w:r>
    </w:p>
    <w:p w14:paraId="0BB11F6E">
      <w:pPr>
        <w:rPr>
          <w:rFonts w:hint="eastAsia"/>
        </w:rPr>
      </w:pPr>
      <w:r>
        <w:rPr>
          <w:rFonts w:hint="eastAsia"/>
        </w:rPr>
        <w:t>&gt;OTU026321</w:t>
      </w:r>
    </w:p>
    <w:p w14:paraId="45444C72">
      <w:pPr>
        <w:rPr>
          <w:rFonts w:hint="eastAsia"/>
        </w:rPr>
      </w:pPr>
      <w:r>
        <w:rPr>
          <w:rFonts w:hint="eastAsia"/>
        </w:rPr>
        <w:t>CCTACGGGAGGCTGCAGTAAGGAATATTGGTCAATGGACGGAAGTCTGAACCAGCCATGCCGCGTGGAGGATGAAGGTCCTCTGGATTGTAAACTTCTTTTATCGGAGAAGAAACCCAGACATTCCTGTTTGGTTGACGGTACCCGATGAATAAGCACCGGCTAACTCCGTGCCAGCAGCCGCGGTAAGACGAACCGTGCGAACGTTGTTCGGAATCACTGGGCTTAAAGGGCGCGTAGGCGGGCTGCCAAGTCCGTGGTGAAATCCCCCGGCTCAACCGGGGAATGGCCTCGGATACTGGCGGTCTCGAGGGAGGTAGGGGCGTGCGGAACTGTAGGTGGAGCGGTGAAATGCGTAGAGATCGGGAAGAACATCAGTGGCGAAGGCGGTCTGCTGGGCCGTTGCTGACGCTGAGGCGCGACAGCGTGGGGAGCAAACAGGATTAGATACCCTGGTAGTCC</w:t>
      </w:r>
    </w:p>
    <w:p w14:paraId="1F02636F">
      <w:pPr>
        <w:rPr>
          <w:rFonts w:hint="eastAsia"/>
        </w:rPr>
      </w:pPr>
      <w:r>
        <w:rPr>
          <w:rFonts w:hint="eastAsia"/>
        </w:rPr>
        <w:t>&gt;OTU026322</w:t>
      </w:r>
    </w:p>
    <w:p w14:paraId="024E669E">
      <w:pPr>
        <w:rPr>
          <w:rFonts w:hint="eastAsia"/>
        </w:rPr>
      </w:pPr>
      <w:r>
        <w:rPr>
          <w:rFonts w:hint="eastAsia"/>
        </w:rPr>
        <w:t>CCTACGGGTGGCTGCAGTAGGGAATCTTCGGCAATGGGCGAAAGCCTGACCGAGCAACGCCGCGTGAGCGATGAAGGCCTTCGGGTCGTAAAGCTCTGTTGTTAGAGAAGAACAAGTACGAGAGTAACTGCTCGTACCTTGACGGTACCTAACCAGAAAGCCACGGCTAACTACGTGCCAGCAGCCGCGGTAATACGTAGGTGGCAAGCGTTGTCCGGAATTATTGGGCGTAAAGGGCGCGTAGGCGGCCACCGCAAGTCAGTTGTGAAATCTCTGGGCTTAACCCAGAAAGGTCAACTGATACTGCGGGGCTAGAGTGCAGAAGGGGCAACTGGAATTCTCGGTGTAGCGGTGAAATGCGTAGATATCGAGAGGAACACCTGCGGCGAAGGCGGCTATCTGGTCGAGTACTGACACTGAGACACGAAAGCATGGGGATCAAACAGGATTAGATACCCTAGTAGTCC</w:t>
      </w:r>
    </w:p>
    <w:p w14:paraId="2E6E301F">
      <w:pPr>
        <w:rPr>
          <w:rFonts w:hint="eastAsia"/>
        </w:rPr>
      </w:pPr>
      <w:r>
        <w:rPr>
          <w:rFonts w:hint="eastAsia"/>
        </w:rPr>
        <w:t>&gt;OTU026323</w:t>
      </w:r>
    </w:p>
    <w:p w14:paraId="522CD89D">
      <w:pPr>
        <w:rPr>
          <w:rFonts w:hint="eastAsia"/>
        </w:rPr>
      </w:pPr>
      <w:r>
        <w:rPr>
          <w:rFonts w:hint="eastAsia"/>
        </w:rPr>
        <w:t>CCTACGGGTGGCAGCAGTGGGGAATATTGGACAATGGGCGCAAGCCTGATCCAGCCATACCGCGTGGGTGAAGAAGGCCTTCGGGTTGTAAAGCCCTTTTGTTGGGAAAGAAATCCTATCGGTTAATAACCGGTGGGGATGACGGTACCCAAAGAATAAGCACCGGCTAACTTCGTGCCAGCAGCCGCGGTAATACGAAGGGTGCAAGCGTTACTCGGAATTACTGGGCGTAAAGCGCGCGTAGGTGGCGACGTAAGTCGGGTGTGAAAGCCCCGGGCTCAACCTGGGAATTGCATTCGAGACTGTGTTGCTGGAGTACGGAAGAGGAAGGCGGAATTCCCGGTGTAGCGGTGAAATGCGTAGATATCGGAAGGAACACCAGTGGCGAAGGCGGCTTCCTGGACTCATACTGACACTGAGGCACGAAAGCGTGGGGATCAAACAGGATTAGATACCCTAGTAGTCC</w:t>
      </w:r>
    </w:p>
    <w:p w14:paraId="5C77E24D">
      <w:pPr>
        <w:rPr>
          <w:rFonts w:hint="eastAsia"/>
        </w:rPr>
      </w:pPr>
      <w:r>
        <w:rPr>
          <w:rFonts w:hint="eastAsia"/>
        </w:rPr>
        <w:t>&gt;OTU026324</w:t>
      </w:r>
    </w:p>
    <w:p w14:paraId="0225D23F">
      <w:pPr>
        <w:rPr>
          <w:rFonts w:hint="eastAsia"/>
        </w:rPr>
      </w:pPr>
      <w:r>
        <w:rPr>
          <w:rFonts w:hint="eastAsia"/>
        </w:rPr>
        <w:t>CCTACGGGGGGCTGCAGCAAGGAATTTTCCACAATGGGCGCAAGCCTGATGGAGCAACGCCGCGTGCAGGACGACGGCCTTCGGGTTGTAAACTGCTTTTTGGGGGGAAGAATTGGACGGTACCCCCAGAATAAGCCTCGGCTAACTCTGTGCCAGCAGCCGCGGTAAGACAGAGGGTGCGAGCGTTGTTCGGAATTACTGGGCGTAAAGCGCGCGCAGGCGGCCCTTTAAGTCTGCCGGTCAAATGCCGGGGCTCAACCCCGAGCTCGCCGGAGATACTGGGGGGCTGGAGACAGGTAGAGGCGAGTGGAATTCCGGGTGTAGTGGTGAAATGCGTAGAGATCCGGAGGAACACCGGTGGCGAAGGCGGCTGGCTGGACCTGTCCTGACGCTGAGGCGCGAAGGCGTGGGGAGCGAACGGGATTAGATACCCCGGTAGTCC</w:t>
      </w:r>
    </w:p>
    <w:p w14:paraId="46D1303D">
      <w:pPr>
        <w:rPr>
          <w:rFonts w:hint="eastAsia"/>
        </w:rPr>
      </w:pPr>
      <w:r>
        <w:rPr>
          <w:rFonts w:hint="eastAsia"/>
        </w:rPr>
        <w:t>&gt;OTU026325</w:t>
      </w:r>
    </w:p>
    <w:p w14:paraId="7D790CEC">
      <w:pPr>
        <w:rPr>
          <w:rFonts w:hint="eastAsia"/>
        </w:rPr>
      </w:pPr>
      <w:r>
        <w:rPr>
          <w:rFonts w:hint="eastAsia"/>
        </w:rPr>
        <w:t>CCTACGGGGGGCTGCAGTCGAGAATCTTGGTCAATGCACGAAAGTGTGAACCAGCGACGCCGCGTGAAGGATGAAGGACCTCTGGTTCGTAAACTTCTTTTAGGGGGGAAGAATGGGCTTCGGCCTTTGACGGTACCCCCTGAATAAGCCACGGCTAACTACGTGCCAGCAGCCGCGGTAATACGTAGGGGCCGAGCGTTGTCCGGAGTTATTGGGCGTAAAGCGCGCGCAGGCGGCTTCGCGCGCCCGACGTGAAAGCCCCCGGCTTAACCGGGGAGGGTCGTCGGGGACTGGGTGGCTTGAGGACGGCAGGGGCCGGTGGAATCCCCGGTGTAGTGGTGAAATGCGTAGATATCGGGAGGAACACCAGTGGCGAAGGCGGTTCTCTGGTCTGTCTCTGACGCTGAGGAGCGAAAGCGTGGGGAGCGAACGGGATTAGATACCCGAGTAGTCC</w:t>
      </w:r>
    </w:p>
    <w:p w14:paraId="4DD3C54A">
      <w:pPr>
        <w:rPr>
          <w:rFonts w:hint="eastAsia"/>
        </w:rPr>
      </w:pPr>
      <w:r>
        <w:rPr>
          <w:rFonts w:hint="eastAsia"/>
        </w:rPr>
        <w:t>&gt;OTU026326</w:t>
      </w:r>
    </w:p>
    <w:p w14:paraId="7D815025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TTTTCGGAATGTAAACTTCACAAGAATGGGAAGAATAAGGGAGGGTTAATACCCCTTCCGATGACGGTACCATTTGTAAGCTCCGGCTAACTCCGTGCCAGCAGCCGCGGTAATACGGGGGGAGCAAGCGTTGTTCGGAATCACTGGGCGTAAAGGGCGCGTAGGCGGATCGGTAAGTCAGACGTGAAATCCCGGGGCTCAACTCCGGGCCTGCGTTTGAAACTGCCGGTCTAGAGTCCGGAAGAGGCGAGTGGAATTCCTGGTGTAGCGGTGAAATGCGTAGATATCGAGAGGAACACCTGCGGCGAAGGCGGGTAGCTGGGCCGACACTGACGCTGAGGCGCGAAAGCTAGGGGAGCGAACGGGATTAGATACCCTTGTAGTCC</w:t>
      </w:r>
    </w:p>
    <w:p w14:paraId="4BBFD27C">
      <w:pPr>
        <w:rPr>
          <w:rFonts w:hint="eastAsia"/>
        </w:rPr>
      </w:pPr>
      <w:r>
        <w:rPr>
          <w:rFonts w:hint="eastAsia"/>
        </w:rPr>
        <w:t>&gt;OTU026327</w:t>
      </w:r>
    </w:p>
    <w:p w14:paraId="75A435A2">
      <w:pPr>
        <w:rPr>
          <w:rFonts w:hint="eastAsia"/>
        </w:rPr>
      </w:pPr>
      <w:r>
        <w:rPr>
          <w:rFonts w:hint="eastAsia"/>
        </w:rPr>
        <w:t>CCTACGGGAGGCTGCAGTGGGGAATATTGGACAATGGGCGCAAGCCTGATCCAGCCATGCCGCGTGAGTGAAGAAGGCCCTAGGGTTGTAAAGCTCTTTCAGCGGGGACGATAATGACGGTACCCGCAGAAGAAGCCCCGGCTAACTTCGTGCCAGCAGCCGCGGTAATACGTAGGGGGCAAGCGTTGCTCGGAATCACTGGGCATAAAGGGCGCGTAGGCGGTTCCGAAGGTGGCGTGTGAAATCCCCCGGCTCAACTGGGAGAGGACACGTCAGACTGTTCGGCTAGAGGGGGCTAGAGGGGCGCAGAATTCCCGGTGTAGTGGTGAAATGCGTAGATATCGTCTGGAACGCCAACGGTGAAAACAGCTCGCTGGGGATGTGCTGACGCTGAGACACGAAAGCCAGGGGAGCAAACGGGATTAGATACCCCGGTAGTCC</w:t>
      </w:r>
    </w:p>
    <w:p w14:paraId="63400F6A">
      <w:pPr>
        <w:rPr>
          <w:rFonts w:hint="eastAsia"/>
        </w:rPr>
      </w:pPr>
      <w:r>
        <w:rPr>
          <w:rFonts w:hint="eastAsia"/>
        </w:rPr>
        <w:t>&gt;OTU026328</w:t>
      </w:r>
    </w:p>
    <w:p w14:paraId="5B7BA036">
      <w:pPr>
        <w:rPr>
          <w:rFonts w:hint="eastAsia"/>
        </w:rPr>
      </w:pPr>
      <w:r>
        <w:rPr>
          <w:rFonts w:hint="eastAsia"/>
        </w:rPr>
        <w:t>CCTACGGGGGGCTGCAGCAGGGAATCTTGCGCAATGGGCGAAAGTCTGACCGAGCAACGCCGCGTGAGTGAGGAAGGTCTTCGGATCGTAAAGCTCTGTTGCCAGGGAAGAAACTCCGGGAGAGGGAATGCTCCCGGATTGACGGTACCTGAGAAGAAAGCCCCGGCTAACTACGTGCCAGCAGCCGCGGTAATACGTAGGGGGCGAGCGTTAATCGGAATTACTGGGCGTAAAGGGCGCGTAGGCGGCTTTGTAAGTCGGGGGTGAAAGCCTGTGGCTCAACCACAGAATTGCCTTCGATACTGCATGGCTTGAGACCGGAAGAGGTAAGTGGAACTGCGAGTGTAGAGGTGAAATTCGTAGATATTCGCAAGAACACCAGTGGCGAAGGCGGCTTACTGGTCCGGTTCTGACGCTGAGGCGCGAAAGCGTGGGGAGCAAACAGGATTAGATACCCCGGTAGTCC</w:t>
      </w:r>
    </w:p>
    <w:p w14:paraId="1C481DD3">
      <w:pPr>
        <w:rPr>
          <w:rFonts w:hint="eastAsia"/>
        </w:rPr>
      </w:pPr>
      <w:r>
        <w:rPr>
          <w:rFonts w:hint="eastAsia"/>
        </w:rPr>
        <w:t>&gt;OTU026329</w:t>
      </w:r>
    </w:p>
    <w:p w14:paraId="6B019F61">
      <w:pPr>
        <w:rPr>
          <w:rFonts w:hint="eastAsia"/>
        </w:rPr>
      </w:pPr>
      <w:r>
        <w:rPr>
          <w:rFonts w:hint="eastAsia"/>
        </w:rPr>
        <w:t>CCTACGGGGGGCTGCAGTGGGGAATATTGCGCAATGGGCGAAAGCCTGACGCAGCGACGCCGCGTGGGGGATGACGGCCTTCGGGTTGTAAACCCCTTTTCCCAGGGACGATGGTGACGGTACCTGGGGAAGAAGCCCCGGCTAACTCCGTGCCAGCAGCCGCGGTAATACGGAGGGTGCAAGCGTTGTCCGGATTTATTGGGTTTAAAGGGTGCGTAGGCGGCCATGTAAGTCAGGGGTGAAAGACGATTGCTTAACAATCGCAGTGCCTTTGATACTGTGTGGCTTGAGTGTAGCTGAGGCAGATGGAATGGGTGGTGTAGCGGTGAAATGCATAGATACCATCCAGAACACCGATTGCGAAGGCAGTCTGCTAAACTACAACTGACGCTGAGGCACGAAAGCGTGGGGATCGAACAGGATTAGATACCCGTGTAGTCC</w:t>
      </w:r>
    </w:p>
    <w:p w14:paraId="52FADE8B">
      <w:pPr>
        <w:rPr>
          <w:rFonts w:hint="eastAsia"/>
        </w:rPr>
      </w:pPr>
      <w:r>
        <w:rPr>
          <w:rFonts w:hint="eastAsia"/>
        </w:rPr>
        <w:t>&gt;OTU026330</w:t>
      </w:r>
    </w:p>
    <w:p w14:paraId="0CE4E91D">
      <w:pPr>
        <w:rPr>
          <w:rFonts w:hint="eastAsia"/>
        </w:rPr>
      </w:pPr>
      <w:r>
        <w:rPr>
          <w:rFonts w:hint="eastAsia"/>
        </w:rPr>
        <w:t>CCTACGGGAGGCTGCAGTCGAGAATCTTCCGCAATGGGCGAAAGCCTGACGGAGCAACGCCGCGTGGGGGATGACACCTTTCGGGGCGTAAACCCCTTTCAGGAGGGACGAAGGTTCGCCGGTGAATAGCCGTGCGGATTGACGGTACCTCCACAAGAAGCTCCGGCTAACTACGTGCCAGCAGCCGCGGTAATACGTAGGGCGCAAGCGTTGTCCGGAATTATTGGGTTTAAAGGGTCCGTAGGCGGGCCGCTAAGTCAGGGGTGAAAGTCTGCGGCTCAACCGTAGAATTGCCCTTGATACTGAATGTCTGGAGTTCGGGAGAGGTGAGTGGAATTCCGAGTGTAGAGGTGAAATTCGTAGATATGTGGAGGAACACCGATGGCGAAGGCAGCCTCCTGGGCCAACACTGACGCTCATGCACGAAAGCGTGGGGAGCAAACAGGATTAGATACCCCTGTAGTCC</w:t>
      </w:r>
    </w:p>
    <w:p w14:paraId="5FC843CB">
      <w:pPr>
        <w:rPr>
          <w:rFonts w:hint="eastAsia"/>
        </w:rPr>
      </w:pPr>
      <w:r>
        <w:rPr>
          <w:rFonts w:hint="eastAsia"/>
        </w:rPr>
        <w:t>&gt;OTU026331</w:t>
      </w:r>
    </w:p>
    <w:p w14:paraId="798F0559">
      <w:pPr>
        <w:rPr>
          <w:rFonts w:hint="eastAsia"/>
        </w:rPr>
      </w:pPr>
      <w:r>
        <w:rPr>
          <w:rFonts w:hint="eastAsia"/>
        </w:rPr>
        <w:t>CCTACGGGGGGCTGCAGTGGGGAATCTTGCGCAATGGCCGAAAGGCTGACGCAGCGACGCCGCGTGTGGGAGGAAGCCTTTCGGGGTGTAAACCACTGTTGCCCGGGACGAACAGCTCCTTAGTGGAGCCTGACGGTACCGGGTGAGGAAGCACCGGCTAACTCCGTGCCAGCAGCCGCGGTAATACGGAGGGTGCGAGCGTTAATCGGAATTACTGGGCGTAAAGCGCGCGTAGGCGGTTTGTTAAGTCAGCTGTGAAAGCCCCGGGCTCAACCTGGGAATTGCATCCAAAACTGTCTGACTAGAGTACGGTAGAGGGTAGTGGAATTTCCTGTGTAGCGGTGAAATGCGTAGATATAGGAAGGAACACCGGTGGCGAAGGCGGCATCCTGGACCGATATTGACGCTGATGCGCGAAAGCCAGGGGAGCAAACGGGATTAGATACCCCGGTAGTCC</w:t>
      </w:r>
    </w:p>
    <w:p w14:paraId="228AEC07">
      <w:pPr>
        <w:rPr>
          <w:rFonts w:hint="eastAsia"/>
        </w:rPr>
      </w:pPr>
      <w:r>
        <w:rPr>
          <w:rFonts w:hint="eastAsia"/>
        </w:rPr>
        <w:t>&gt;OTU026332</w:t>
      </w:r>
    </w:p>
    <w:p w14:paraId="502FE95A">
      <w:pPr>
        <w:rPr>
          <w:rFonts w:hint="eastAsia"/>
        </w:rPr>
      </w:pPr>
      <w:r>
        <w:rPr>
          <w:rFonts w:hint="eastAsia"/>
        </w:rPr>
        <w:t>CCTACGGGTGGCAGCAGTAGGGAATATTGGTCAATGCCCGGAAGGGTGAACCAGCCATGCCGCGTGAAGGATGACTGCCCTCTGGGTTGTAAACTTCTTTTGGATGGGACGAAAAAACGGGATTTATCCTGGACTGACGGTACCATATGAATAAGCACCGGCTAACTCCGTGCCAGCAGCCGCGGTAATACGGAGGGTGCAAGCGTTATCCGGATTCACTGGGTTTAAAGGGAGCGTAGGTGGGTTGGTAAGTCAGTGGTGAAATACTCCAGCTTAACTGGAGGGGTGCCATTGATACTGCAGGGCTTGAGTGGAGTCGAAGTAGGCGGAATTGACGGTGTAGCGGTGAAATGCTTAGATATCGTCAAGAACACCGATAGTGTAGACAGCTTACTAGACTTCAACTGACGCTGAGGCACGAAAGTGTGGGGATCAAACAGGATTAGATACCCTGGTAGTCC</w:t>
      </w:r>
    </w:p>
    <w:p w14:paraId="596DF564">
      <w:pPr>
        <w:rPr>
          <w:rFonts w:hint="eastAsia"/>
        </w:rPr>
      </w:pPr>
      <w:r>
        <w:rPr>
          <w:rFonts w:hint="eastAsia"/>
        </w:rPr>
        <w:t>&gt;OTU026333</w:t>
      </w:r>
    </w:p>
    <w:p w14:paraId="0081D00F">
      <w:pPr>
        <w:rPr>
          <w:rFonts w:hint="eastAsia"/>
        </w:rPr>
      </w:pPr>
      <w:r>
        <w:rPr>
          <w:rFonts w:hint="eastAsia"/>
        </w:rPr>
        <w:t>CCTACGGGAGGCAGCAGTGGGGAATATTGGACAATGGGGGAAACCCTGATCCAGCAATGCCGCGTGAGTGATGAAGGCCTTAGGGTTGTAAAGCTCTTTTACCCGGGATGATAATGACAGTACCGGGAGAATAAGCCCCGGCTAACTCCGTGCCAGCAGCCGCGGTAATACGGAGGGGGCTAGCGTTGTTCGGAATTACTGGGCGTAAAGCGCACGTAGGCGGCTACCCACGTCGGATGTGAAAGCTCAGGGCTCAACTCTGAGATGCCATTCGATACGGGGTAGCTAGAGGCAGCTAGGGGAGAATGGAATTCCTGGTGTAGCGGTGAAATGCGCAGATATCAGGAAGAACACCCGTGGCTAAGGCGGCTCTCTAGTACGGTACTGACGCTGAGACGCGAAAGCGTGGGGAGCGAACAGGATTAGATACCCTTGTAGTCC</w:t>
      </w:r>
    </w:p>
    <w:p w14:paraId="6E95C54A">
      <w:pPr>
        <w:rPr>
          <w:rFonts w:hint="eastAsia"/>
        </w:rPr>
      </w:pPr>
      <w:r>
        <w:rPr>
          <w:rFonts w:hint="eastAsia"/>
        </w:rPr>
        <w:t>&gt;OTU026334</w:t>
      </w:r>
    </w:p>
    <w:p w14:paraId="0EAC0D49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TCTTCGGATCGTAAAGCTCTGTTGTTAGGGAAGAACAAGTACCGGAGTAACTGCCGGTACCTTGACGGTACCTAACCAGAAAGCCACGGCTAACTACGTGCCAGCAGCCGCGGTAATACGGAGGGGGCTAGCGTTGCTCGGAATCACTGGGCGTAAAGGGTGTGTAGGCGGTTGTATTAGTCTTTCGTGAAAGGCCGTGGGCTTAACCCATGGACCGCGGGAGAAACGGTACAACTTTGAGGATGCGAGAGGTAAAGGGAACTCATGGTGTAGGGGTGAAATCCGTTGATATCATGGGGAACACCAAATGCGAAGGCACTTTACTGGCGCACTCCTGACGCTGAGACACGAAAGCGTGGGTAGCGAACGGGATTAGATACCCGAGTAGTCC</w:t>
      </w:r>
    </w:p>
    <w:p w14:paraId="2C820FDA">
      <w:pPr>
        <w:rPr>
          <w:rFonts w:hint="eastAsia"/>
        </w:rPr>
      </w:pPr>
      <w:r>
        <w:rPr>
          <w:rFonts w:hint="eastAsia"/>
        </w:rPr>
        <w:t>&gt;OTU026335</w:t>
      </w:r>
    </w:p>
    <w:p w14:paraId="694994E9">
      <w:pPr>
        <w:rPr>
          <w:rFonts w:hint="eastAsia"/>
        </w:rPr>
      </w:pPr>
      <w:r>
        <w:rPr>
          <w:rFonts w:hint="eastAsia"/>
        </w:rPr>
        <w:t>CCTACGGGGGGCAGCAGTTGGGAATTTTGCGCAATGGACGAAAGTCTGACGCAGCGACGCCGCGTGCAGGATGAAGGCCTTCGGGTCGTAAACTGCTTTTGTAGGGGAGTAATTTTTGAAAGTACCCTAAGAATAAGCACCGGCTAACTCCGTGCCAGCAGCCGCGGTAATACGGAGGGTGCAAACGTTGTCCGGAATCACTGGGCGTAAAGAGCATGTAGGTGGCTTTGTAAGTGAACGATTAAAGACCGATGCCTAACATCGGGAGTGTTGTTCAAACTGCATGGCTTGAGGATAGCAGGGGCAAGCGGAACTTTAAGTGTAGGAGTGAAATCCGTAGATATTTAAAGGAACACCAATGGCGAAGGCAGCTTGCTAGGCTATTTCTGACACTGAGATGCGAAAGCGTGGGGAGCGAACGGGATTAGATACCCCAGTAGTCC</w:t>
      </w:r>
    </w:p>
    <w:p w14:paraId="41A2DB14">
      <w:pPr>
        <w:rPr>
          <w:rFonts w:hint="eastAsia"/>
        </w:rPr>
      </w:pPr>
      <w:r>
        <w:rPr>
          <w:rFonts w:hint="eastAsia"/>
        </w:rPr>
        <w:t>&gt;OTU026336</w:t>
      </w:r>
    </w:p>
    <w:p w14:paraId="327F34C0">
      <w:pPr>
        <w:rPr>
          <w:rFonts w:hint="eastAsia"/>
        </w:rPr>
      </w:pPr>
      <w:r>
        <w:rPr>
          <w:rFonts w:hint="eastAsia"/>
        </w:rPr>
        <w:t>CCTACGGGAGGCAGCAGTGGGGAATATTGCGCAATGGCCGCAAGGCTGACGCAGCGACGCCGCGTGGAGGATGACGCCCCTCGGGGTGTAAACTCCTGTTGCCCGGGACGAACGACCGGTTTCGACCGGAGTGACGGTACCGGGTGAGGAAGCACCGGCTAACTCCGTGCCAGCAGCCGCGGTAATACGTAGGTGGCGAGCGTTGTCCGGAATTACTGGGTGTAAAGGGCGTGTAGGCGGGAATGTAAGTCAGATGTGAAATCCCAGGGCTTAACCCTGGAGCTGCATCTGAAACTATGTTTCTTGAGTGTCGGAGAGGAAAGCGGAATTCCTAGTGTAGCGGTGAAATGCGTAGATATTCGGAAGAACACCAGTGGCGAAGGCGACACACTGGCCCATTACTGACGCTGAGGCGCGAAAGCGTGGGGAGCAAACAGGATTAGATACCCGAGTAGTCC</w:t>
      </w:r>
    </w:p>
    <w:p w14:paraId="23497B9E">
      <w:pPr>
        <w:rPr>
          <w:rFonts w:hint="eastAsia"/>
        </w:rPr>
      </w:pPr>
      <w:r>
        <w:rPr>
          <w:rFonts w:hint="eastAsia"/>
        </w:rPr>
        <w:t>&gt;OTU026337</w:t>
      </w:r>
    </w:p>
    <w:p w14:paraId="4C8679AE">
      <w:pPr>
        <w:rPr>
          <w:rFonts w:hint="eastAsia"/>
        </w:rPr>
      </w:pPr>
      <w:r>
        <w:rPr>
          <w:rFonts w:hint="eastAsia"/>
        </w:rPr>
        <w:t>CCTACGGGTGGCTGCAGTAGGGAATCTTCCGCAATGGACGAAAATCCATTGAGTGAATAGCTCAGTGGATTGACGGTACCGCTAGAGGAAGCACCGGCTAACTCCGTGCCAGCAGCCGCGGTAATACGGAGGGTGCAAGCGTTACTCGGATTTATTGGGCGTAAAGCGCTCGCAGGTGGCCCGTCGCGTCGTGCGTGAAAGACCCCGGCTCAACCGGGGGGCGTCGTGCGATACGGGCGGGCTGGAGGCCAGTAGGGGGATGCGGAATTCCGGGTGTAGTGGTGGAATGCGTAGAGATCCGGAGGAACACCAGCGGCGAAGGCGGCATCCTGGACTGGTCCTGACACTCAGGAGCGAAAGCGTGGGGAGCGATCCGGATTAGATACCCCTGTAGTCC</w:t>
      </w:r>
    </w:p>
    <w:p w14:paraId="0F3ED6AE">
      <w:pPr>
        <w:rPr>
          <w:rFonts w:hint="eastAsia"/>
        </w:rPr>
      </w:pPr>
      <w:r>
        <w:rPr>
          <w:rFonts w:hint="eastAsia"/>
        </w:rPr>
        <w:t>&gt;OTU026338</w:t>
      </w:r>
    </w:p>
    <w:p w14:paraId="58742DEB">
      <w:pPr>
        <w:rPr>
          <w:rFonts w:hint="eastAsia"/>
        </w:rPr>
      </w:pPr>
      <w:r>
        <w:rPr>
          <w:rFonts w:hint="eastAsia"/>
        </w:rPr>
        <w:t>CCTACGGGGGGCAGCAGTGGGGAATATTGGGCAATGGGGGAAACCCTGACCCAGCGACGCCGCGTGGGTGATGAAGGCCTTCGGGTCGTAAAGCCCTGTCGGGAGGAACGAATGATCTCGTAGCGAATAGCCACGGAGGCTGACGGTACCACCTGAGGAAGCACCGGCTAACTCCGTGCCAGCAGCCGCGGTAATACAGAGGTCTCAAGCGTTGTTCGGATTCATTGGGCGTAAAGGGTGCGTAGGTGGCGCTGTAAGTCGGGTGTGAAATTTCGGAGCTTAACTCCGAAACTGCCGTGGATACTATCAATCTTGAATACTGTGGAGGTAAGCGGAATATGTCATGTAGCGGTGAAATGCTTAGATATGACATAGAACACCGATAGCGAAGGCAGCTTGCTACACAGTCATTGACACTGAGGCACGAAAGCGTGGGGAGCAAACAGGATTAGATACCCGTGTAGTCC</w:t>
      </w:r>
    </w:p>
    <w:p w14:paraId="29D77CD3">
      <w:pPr>
        <w:rPr>
          <w:rFonts w:hint="eastAsia"/>
        </w:rPr>
      </w:pPr>
      <w:r>
        <w:rPr>
          <w:rFonts w:hint="eastAsia"/>
        </w:rPr>
        <w:t>&gt;OTU026339</w:t>
      </w:r>
    </w:p>
    <w:p w14:paraId="149A6257">
      <w:pPr>
        <w:rPr>
          <w:rFonts w:hint="eastAsia"/>
        </w:rPr>
      </w:pPr>
      <w:r>
        <w:rPr>
          <w:rFonts w:hint="eastAsia"/>
        </w:rPr>
        <w:t>CCTACGGGGGGCAGCAGTCGAGAATCTTTCACAATGGGGGCAACCCTGATGGAGCGACGCCGCGTGGAGGATAAGGTCTTCGGATTGTAAACTCCTGTCATGCGAGAGTAAGGCCCCGCGTTAACTGCGTGTGGGATTGACAGTACCGCAAGAGGAAGAGACGGCTAACTCTGTGCCAGCAGCCGCGGTAATACAGAGGTCTCAAGCGTTGTTCGGAATTACTGGGCGTAAAGGGCGCGTAGGCGGGATGGCAAGTCAGTCGTGAAATCTCTCGGCTCAACCGAGAAACGTCGGCTGATACTGCCGTTCTTGAGGGATGCAGAGGAGACTGGAATTCCGGGTGTAGTGGTGAAATGCGTAGATATCCGGAGGAACACCAGTGGCGAAAGCGGCTTTCTGGACTGAAACTGACGCTCAGACGCGAAAGCTAGGGTAGCAAACGGGATTAGATACCCGTGTAGTCC</w:t>
      </w:r>
    </w:p>
    <w:p w14:paraId="2748880F">
      <w:pPr>
        <w:rPr>
          <w:rFonts w:hint="eastAsia"/>
        </w:rPr>
      </w:pPr>
      <w:r>
        <w:rPr>
          <w:rFonts w:hint="eastAsia"/>
        </w:rPr>
        <w:t>&gt;OTU026340</w:t>
      </w:r>
    </w:p>
    <w:p w14:paraId="5B8C6B4F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TTCGGGATGTAAACTTCGCAAGAACAGGAAGAATAAGTGAGAGTTAATATCTCTTACGATGACGGTACTGTTTGTAAGCTCCGGCTAACTCCGTGCCAGCAGCCGCGGTAATACGTAGGAGACAAGCGTTATCCGGAGTTACTGGGCGTAAAGGGCGTGCAGGCGGATGGTTAAGATGGCTGTGAAAGCCTCTGGCTCAACCGGGGGAGGCCAGCCATGACTGGCCGTCTGGAGGGCGGGAGAGGGGTGTGGAATTCACGGTGTAGCAGTGAAATGCGTAGATATCGTGAGGAACACCAGAGGCGAAGGCGGTTTCCTGGACAGTTACTGACGCTCAGGCACGAAAGCTAGGGGAGCAAACAGGATTAGATACCCGTGTAGTCC</w:t>
      </w:r>
    </w:p>
    <w:p w14:paraId="20D2C6EF">
      <w:pPr>
        <w:rPr>
          <w:rFonts w:hint="eastAsia"/>
        </w:rPr>
      </w:pPr>
      <w:r>
        <w:rPr>
          <w:rFonts w:hint="eastAsia"/>
        </w:rPr>
        <w:t>&gt;OTU026341</w:t>
      </w:r>
    </w:p>
    <w:p w14:paraId="48950258">
      <w:pPr>
        <w:rPr>
          <w:rFonts w:hint="eastAsia"/>
        </w:rPr>
      </w:pPr>
      <w:r>
        <w:rPr>
          <w:rFonts w:hint="eastAsia"/>
        </w:rPr>
        <w:t>CCTACGGGTGGCTGCAGTAGGGAATCTTCCACAATGGGCGAAAGCCTGATGGAGCAACGCCGCGTGCAGGATGAAAGCCTTCGGGTCGTAAACTGCTTTTATATGCGAAGACTTCGACGGTAGCATATGAATAAGGATCGGCTAACTCCGTGCCAGCAGCCGCGGTCATACAGAGGGTGCAAGCGTTAATCGGAATTACTGGGCGTAAAGCGCGCGTAGGCCGTCGAGTAAGTCGGATGTGAAATCCCCGGGCTTAACCTGGGAACTGCATCCAAAACTGGCGAGCTAGAGTACGGTAGAGGGTGGTGGAATTCCTGGTGTAGCGGTGAAATGCGTAGATATCAGGAGGAACACCGGTGGCGAAGGCGGCCCTCTGGACGGATACTGACGCTGAGACGCGAAAGCGTGGGGAGCAAACAGGATTAGATACCCGTGTAGTCC</w:t>
      </w:r>
    </w:p>
    <w:p w14:paraId="2EE072F9">
      <w:pPr>
        <w:rPr>
          <w:rFonts w:hint="eastAsia"/>
        </w:rPr>
      </w:pPr>
      <w:r>
        <w:rPr>
          <w:rFonts w:hint="eastAsia"/>
        </w:rPr>
        <w:t>&gt;OTU026342</w:t>
      </w:r>
    </w:p>
    <w:p w14:paraId="39CA5B9D">
      <w:pPr>
        <w:rPr>
          <w:rFonts w:hint="eastAsia"/>
        </w:rPr>
      </w:pPr>
      <w:r>
        <w:rPr>
          <w:rFonts w:hint="eastAsia"/>
        </w:rPr>
        <w:t>CCTACGGGTGGCTGCAGTGGGGAATATTGCGCAATGGGGGAAACCCTGACGCAGCGACGCCGCGTGGGTGATGAAGGCCTTCGGGTCGTAAAGCCCTGTCGGGAGGGAAGAAACAGTCCGGGCCTAATACGTCCGGGCATTGACGGTACCTCCTAAGGAAGCACCGGCTAACTCCGTGCCAGCAGCCGCGGTAATACGGAGGGTGCTAGCGTTGTTCGGAATCACTGGGCGTAAAGGGCGTGTAGGCGGCTTGCTAAGTCTGATGTGAAAGCCCCCGGCTCAACCGGGGAGGGTCATTGGAAACTGGGGAACTTGAGTGCAGAAGAGGAGAGTGGAATTCCACGTGTAGCGGTGAAATTCGTAGATATTGGGAAGAACACCGGTGGCGAAGGCGGCGAGCTGGTCTGATACTGACGCTGAGGCGCGACAGCGTGGGGAGCAAACAGGATTAGATACCCTTGTAGTCC</w:t>
      </w:r>
    </w:p>
    <w:p w14:paraId="4AA19F44">
      <w:pPr>
        <w:rPr>
          <w:rFonts w:hint="eastAsia"/>
        </w:rPr>
      </w:pPr>
      <w:r>
        <w:rPr>
          <w:rFonts w:hint="eastAsia"/>
        </w:rPr>
        <w:t>&gt;OTU026343</w:t>
      </w:r>
    </w:p>
    <w:p w14:paraId="47DBCB41">
      <w:pPr>
        <w:rPr>
          <w:rFonts w:hint="eastAsia"/>
        </w:rPr>
      </w:pPr>
      <w:r>
        <w:rPr>
          <w:rFonts w:hint="eastAsia"/>
        </w:rPr>
        <w:t>CCTACGGGTGGCAGCAGTAACGAATCTTCCGCAATGCACGAAAGTGTGACGGAGCGACGCCGCGTGTAGGACGAAGCCTTTCGGGGTGTAAACCACTGTTGCCCGGGACGAAACTCCTTTTTCGAGAGGATTGACGGTACCGTAGGAATAAGCACCGGCTAACTCTGTGCCAGCAGTCGCGGTAATACAGAGGTCTCGAGCGTTAGTCGGATTCACTGGGCTTAAAGCGTGCGTAGGCGGATGCGCAGGCGTCGTGTGAAAGCCCTCGGCTCAACCGGGGAACTGCACGGCGAACCGCGCGTCTTGAGACGAGTAGGGGCGGCCGGAACGATAGGTGGAGTGGTGAAATGCGTTGATATCTATCGGAACGCCAAAGGTGAAGACAGGCCGCTGGGCTCGTTCTGACGCTGAGGCACGAAAGCGTGGGGAGCAAACGGGATTAGATACCCGTGTAGTCC</w:t>
      </w:r>
    </w:p>
    <w:p w14:paraId="3FCD68C6">
      <w:pPr>
        <w:rPr>
          <w:rFonts w:hint="eastAsia"/>
        </w:rPr>
      </w:pPr>
      <w:r>
        <w:rPr>
          <w:rFonts w:hint="eastAsia"/>
        </w:rPr>
        <w:t>&gt;OTU026344</w:t>
      </w:r>
    </w:p>
    <w:p w14:paraId="2AD97DB6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TGGCCTCGACCTAATACGTTGAGGTGTGACGGTACCGGGTGAGGAAGCCCCGGCTAACTTCGTGCCAGCAGCCGCGGTAATACGAAGGGGGCTAGCGTTGTTCGGAATCACTGGGCGTAAAGCGCACGTAGGCGGATGTGCCAGTCAGGGGTGAAATCCCGGAGCTCAACTCCGGAACTGCCTCTGATACAGCACGTCTTGAGTTCGAGAGAGGTGGGTGGAATTCCTAGTGTAGAGGTGAAATTCGTAGATATTCGGAAGAACACCAGTGGCGAAGGCGACTCACTGGACATGTATTGACGCTGAGGTGCGAAAGCGTGGGGAGCAAACAGGATTAGATACCCTTGTAGTCC</w:t>
      </w:r>
    </w:p>
    <w:p w14:paraId="25ED7D7B">
      <w:pPr>
        <w:rPr>
          <w:rFonts w:hint="eastAsia"/>
        </w:rPr>
      </w:pPr>
      <w:r>
        <w:rPr>
          <w:rFonts w:hint="eastAsia"/>
        </w:rPr>
        <w:t>&gt;OTU026345</w:t>
      </w:r>
    </w:p>
    <w:p w14:paraId="5760AD4F">
      <w:pPr>
        <w:rPr>
          <w:rFonts w:hint="eastAsia"/>
        </w:rPr>
      </w:pPr>
      <w:r>
        <w:rPr>
          <w:rFonts w:hint="eastAsia"/>
        </w:rPr>
        <w:t>CCTACGGGTGGCTGCAGTAGGGAATATTGCGCAATGGGCGAAAGCCTGACGCAGCAATTCCGCGTGGAGGATGAAGGTTCTTGGATCGTAAACTCCTTTCGGTGGTGACGATTATGACGGTAACCACAGAAGAAGCACCGGCTAACTACGTGCCAGCAGCCGCGGTAAGACGTAGGGTGCAAGCGTTGTCCGGAATTATTGGGCGTAAAGAGTTCGTAGGCGGCTTGTCGCGTCGACCGTGAAAACCCGTGGCTTAACTGCGGGCCTGCGGTCGATACGGGCAGGCTGGAGTTCGGTAGGGGAGACTGGAATTCCTGGTGTAGCGGTGAAATGCGCAGATATCAGGAGGAACACCGGTGGCGAAGGCGGGTCTCTGGGCCGATACTGACGCTGAGGCACGAAGGCCAGGGGAGCAAACGGGATTAGATACCCCTGTAGTCC</w:t>
      </w:r>
    </w:p>
    <w:p w14:paraId="4B176525">
      <w:pPr>
        <w:rPr>
          <w:rFonts w:hint="eastAsia"/>
        </w:rPr>
      </w:pPr>
      <w:r>
        <w:rPr>
          <w:rFonts w:hint="eastAsia"/>
        </w:rPr>
        <w:t>&gt;OTU026346</w:t>
      </w:r>
    </w:p>
    <w:p w14:paraId="446411C6">
      <w:pPr>
        <w:rPr>
          <w:rFonts w:hint="eastAsia"/>
        </w:rPr>
      </w:pPr>
      <w:r>
        <w:rPr>
          <w:rFonts w:hint="eastAsia"/>
        </w:rPr>
        <w:t>CCTACGGGTGGCTGCAGTAACGAATATTCCGCAATGGGCGAAAGCCTGACGGAGCAATGCCGCGTGCAGGATGAAGCCCCTCGGGGTGTAAACTGCTGTCAGGGGTCACCAACACAATGAGGAACCCCAGAGGAAGTGGCGACTAACTCTGTGCCAGCAGTCGCGGTAATACAGAGGCCACGAGCGTTAATCGGAATCACTGGGCTTAAAGGGTGCGTAGGCGGATCTGCAAGCGTCCTGTGAAATCCCCCGGCTCAACCGGGGAACTGCGGGGCGAACTGCGGGTCTTGAGGCAGGTATGGGTTGCTGGGCTGACACTGACGCTGAGGCGCGAAAGCTAGGGGAGCGAACGGGATTAGATACCCCAGTAGTCC</w:t>
      </w:r>
    </w:p>
    <w:p w14:paraId="63E49F1B">
      <w:pPr>
        <w:rPr>
          <w:rFonts w:hint="eastAsia"/>
        </w:rPr>
      </w:pPr>
      <w:r>
        <w:rPr>
          <w:rFonts w:hint="eastAsia"/>
        </w:rPr>
        <w:t>&gt;OTU026347</w:t>
      </w:r>
    </w:p>
    <w:p w14:paraId="775B2530">
      <w:pPr>
        <w:rPr>
          <w:rFonts w:hint="eastAsia"/>
        </w:rPr>
      </w:pPr>
      <w:r>
        <w:rPr>
          <w:rFonts w:hint="eastAsia"/>
        </w:rPr>
        <w:t>CCTACGGGAGGCAGCAGTGGGGAATTGTTCGCAATGGGCGCAAGCCTGACGACGCAACGCCGCGTGGAGGATGAAGGTCTTCGGATTGTAAACTCCTGTTGCCCGGGACGAATGGCTCCAACCTAACACGTTGGAGTGTGACGGTACCGGGTGAGGAAGCCCCGGCTAACTCTGTGCCAGCAGCCGCGGTAATACAGAGGGGGCGAGCGTTGTTCGGAATTACTGGGCGTAAAGCGCGCGTAGGTGGCTTGATAAGCCGGTTGTGAAAGCCCCGGGCTCAACCTGGGAACGGCATCCGGAACTGTCAGGCTAGAGTGCAGGAGAGGAAGGTAGAATTCCCGGTGTAGCGGTGAAATGCGTAGAGATCGGGGGGAATACCAGTGGCGAAGGCGGCTCACTGGACCGTTACTGACGCTGAGGTGCGAAAGCTAGGGGAGCAAACGGGATTAGATACCCCTGTAGTCC</w:t>
      </w:r>
    </w:p>
    <w:p w14:paraId="3966D60A">
      <w:pPr>
        <w:rPr>
          <w:rFonts w:hint="eastAsia"/>
        </w:rPr>
      </w:pPr>
      <w:r>
        <w:rPr>
          <w:rFonts w:hint="eastAsia"/>
        </w:rPr>
        <w:t>&gt;OTU026348</w:t>
      </w:r>
    </w:p>
    <w:p w14:paraId="634F649E">
      <w:pPr>
        <w:rPr>
          <w:rFonts w:hint="eastAsia"/>
        </w:rPr>
      </w:pPr>
      <w:r>
        <w:rPr>
          <w:rFonts w:hint="eastAsia"/>
        </w:rPr>
        <w:t>CCTACGGGTGGCAGCAGTGGGGAATATTGGACAATGGGCGAAAGCCTGATCCAGCGACGCCGCGTGTGTGAAGAAGGCCTGCGGGTTGTAAAGCACTTTTAGTGGGGATGAAAAGCACATTGCTAATACCAGTGTGTCTTGACCTAACCCAAAGAAAAAGCACCGGCTAACTCTGTGCCAGCAGCCGCGGTAATACAGAGGGTGCGAGCGTTAATCGGAATTACTGGGCGTAAAGCGTGCGTAGGTGGTGGTTTAAGTCTGTCGTGAAAGCCCTGGGCTCAACCTGGGAATTGCGATGGATACTGGATCACTAGAGTGTGGTAGAGGGATGCGGAATTTCCGGTGTAGCAGTGAAATGCGTAGATATCTGGAGGAACACCGGTGGCGAAGGCGGCATCCTGGACCGAGATTGACGCTGAGGCGCGAAAGCTAGGGTAGCAAACGGGATTAGATACCCCTGTAGTCC</w:t>
      </w:r>
    </w:p>
    <w:p w14:paraId="69C529C4">
      <w:pPr>
        <w:rPr>
          <w:rFonts w:hint="eastAsia"/>
        </w:rPr>
      </w:pPr>
      <w:r>
        <w:rPr>
          <w:rFonts w:hint="eastAsia"/>
        </w:rPr>
        <w:t>&gt;OTU026349</w:t>
      </w:r>
    </w:p>
    <w:p w14:paraId="74BA8425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TTAGGGTTGTAAAGCTCTTTTGGCAGGGACGATAATGACGGTACCTGGAGAATAAGCCCCGGCTAACTTCGTGCCAGCAGCCGCGGTAATACGAAGGGGGCAAGCGTTGTTCGGAATTACTGGGCGTAAAGGGCGCGTAGGTGGCCTGATAAGTAGGGGGTGAAATCCCCGGGCTTAACCTGGGAATTGCGCTTGAAACTAGCGGGCTTGAGTGCGGCAGAGGGGGGTGGAATTCCACGTGTAGCAGTGAAATGCGTAGATATATGGAGGAATACCGGTGGCGAAGGCGGCCTCCTGGCTCGATACTGACGCTGAGGTGCGAAAGCGTGGGGATCAAACAGGATTAGATACCCTGGTAGTCC</w:t>
      </w:r>
    </w:p>
    <w:p w14:paraId="46D73D1D">
      <w:pPr>
        <w:rPr>
          <w:rFonts w:hint="eastAsia"/>
        </w:rPr>
      </w:pPr>
      <w:r>
        <w:rPr>
          <w:rFonts w:hint="eastAsia"/>
        </w:rPr>
        <w:t>&gt;OTU026350</w:t>
      </w:r>
    </w:p>
    <w:p w14:paraId="739A3652">
      <w:pPr>
        <w:rPr>
          <w:rFonts w:hint="eastAsia"/>
        </w:rPr>
      </w:pPr>
      <w:r>
        <w:rPr>
          <w:rFonts w:hint="eastAsia"/>
        </w:rPr>
        <w:t>CCTACGGGAGGCTGCAGTGGGGAATTTTGGACAATGGGGGCAACCCTGATCCAGCCATGCCGCGTGCGGGAAGAAGGCCTTCGGGTTGTAAACCGCTTTTAGCCGGGAAGAAAAGGCGCAGGTGAATATCCTGCGTTCTTGACGGTACCGGCGGAATAAGCACCGGCTAACTACGTGCCAGCAGCCGCGGTAATACGGAGGGTGCAAGCGTTATCCGGATTCACTGGGTTTAAAGGGTGCGTAGGCGGGCTGTTAAGTCAGTGGTGAAATCTCAGAGCTTAACTCTGAAACTGCCATTGATACTATCAGTCTTGAATGTTCTGGAGGTGAGCGGAATATGTCATGTAGCGGTGAAATGCTTAGATATGACATAGAACACCCATTGCGAAGGCAGCTCACTACACGAATATTGACTCTGAGGCACGAAAGCGTGGGGATCAAACAGGATTAGATACCCTTGTAGTCC</w:t>
      </w:r>
    </w:p>
    <w:p w14:paraId="187EC677">
      <w:pPr>
        <w:rPr>
          <w:rFonts w:hint="eastAsia"/>
        </w:rPr>
      </w:pPr>
      <w:r>
        <w:rPr>
          <w:rFonts w:hint="eastAsia"/>
        </w:rPr>
        <w:t>&gt;OTU026351</w:t>
      </w:r>
    </w:p>
    <w:p w14:paraId="2C3380B4">
      <w:pPr>
        <w:rPr>
          <w:rFonts w:hint="eastAsia"/>
        </w:rPr>
      </w:pPr>
      <w:r>
        <w:rPr>
          <w:rFonts w:hint="eastAsia"/>
        </w:rPr>
        <w:t>CCTACGGGGGGCTGCAGTGGGGAATCTTGCGCAATGGACGAAAGTCTGACGCAGCCACGCCGCGTGAGTGAAGAAGGCCTTCGGGTTGTAAAGCTCTGTCGAGCGGGACGAAAAATGATTAGGTGAATAGCCTAGTCATCTGACGGTACCGCTAAAGGAAGCACCGGCTAACTCCGTGCCAGCAGCCGCGGTAATACGTAGGATCCAAGCGTTATCCGGAATTACTGGGCGTAAAGCGTGCGCAGACGGTTTGGTAGGTCTTATGCGAAATCCGGTGGCTCAACCACCTGGACTGTATGAGAAACCCCCTGACTTGAGGTGCGAAAGCGTGGGGAGCAAACAGGATTAGATACCCCGGTAGTCC</w:t>
      </w:r>
    </w:p>
    <w:p w14:paraId="30DEFA3E">
      <w:pPr>
        <w:rPr>
          <w:rFonts w:hint="eastAsia"/>
        </w:rPr>
      </w:pPr>
      <w:r>
        <w:rPr>
          <w:rFonts w:hint="eastAsia"/>
        </w:rPr>
        <w:t>&gt;OTU026352</w:t>
      </w:r>
    </w:p>
    <w:p w14:paraId="499C28D3">
      <w:pPr>
        <w:rPr>
          <w:rFonts w:hint="eastAsia"/>
        </w:rPr>
      </w:pPr>
      <w:r>
        <w:rPr>
          <w:rFonts w:hint="eastAsia"/>
        </w:rPr>
        <w:t>CCTACGGGGGGCTGCAGTGGGGAATATTGCGCAATGGACGAAAGTCTGACGCAGCGACGCCGCGTGTGGGATGAAGCTCTTCGGGGTGTAAACCACTGTTGCCCGGGACGAATCTCTGGTTTCGACCAGATTGACGGTACCGGGTGAGGAAGCACCGGCTAACTCTGTGCCAGCAGCCGCGGTAATACGAAGGGTGCAAGCGTTAATCGGAATTACTGGGCGTAAAGCGCGCGTAGGTGGTTCAGCAAGTTGGATGTGAAAGCCCCGGGCTCAACCTGGGAACTGCATCCAAAACTGGCGAGCTAGAGTACGGTAGAGGGTGGTGGAATTTCCTGTGTAGCGGTGAAATGCGTAGATATCGGAAGGAACACCAGTGGCGAAAGCAATCCCCTGGACCTGTACTGACGCTCATGCACGAAAGCGTGGGGAGCAAACAGGATTAGATACCCCGGTAGTCC</w:t>
      </w:r>
    </w:p>
    <w:p w14:paraId="5BAE03C9">
      <w:pPr>
        <w:rPr>
          <w:rFonts w:hint="eastAsia"/>
        </w:rPr>
      </w:pPr>
      <w:r>
        <w:rPr>
          <w:rFonts w:hint="eastAsia"/>
        </w:rPr>
        <w:t>&gt;OTU026353</w:t>
      </w:r>
    </w:p>
    <w:p w14:paraId="66F86AA5">
      <w:pPr>
        <w:rPr>
          <w:rFonts w:hint="eastAsia"/>
        </w:rPr>
      </w:pPr>
      <w:r>
        <w:rPr>
          <w:rFonts w:hint="eastAsia"/>
        </w:rPr>
        <w:t>CCTACGGGTGGCAGCAGTGGGGAATATTGGACAATGGGGGCAACCCTGATCCAGCGATGCCGCGTGTGTGAAGAAGGCCTGCGGGTTGTAAAGCACTTTAGTTGGGGAAGAAGGTTGTGGTGTAAATAGCGCTGCAGCATGACGTTACCCAAAGAATAAGCACCGGCTAACTCTGTGCCAGCAGCCGCGGTAATACAGAGGGTGCGAGCGTTAATCGGAATTACTGGGCGTAAAGGGCGCGTAGGCGGTCAAATAAGTTAGATGTGAAATCCCCGAGCTTAACTTGGGAACGGCATATAATACTGTTTGGCTAGAGTAGAATAGAGGGGAGTGGAATTTCCGGTGTAGCGGTGAAATGCGTAGATATCGGAAAGAACACCAGTGGCGAAGGCGGCTTCCTGGATTCATACTGACGCTGAGGCGCGAAAGCGTGGGGAGCAAACAGGATTAGATACCCGAGTAGTCC</w:t>
      </w:r>
    </w:p>
    <w:p w14:paraId="7DCA5CEF">
      <w:pPr>
        <w:rPr>
          <w:rFonts w:hint="eastAsia"/>
        </w:rPr>
      </w:pPr>
      <w:r>
        <w:rPr>
          <w:rFonts w:hint="eastAsia"/>
        </w:rPr>
        <w:t>&gt;OTU026354</w:t>
      </w:r>
    </w:p>
    <w:p w14:paraId="6D97FF18">
      <w:pPr>
        <w:rPr>
          <w:rFonts w:hint="eastAsia"/>
        </w:rPr>
      </w:pPr>
      <w:r>
        <w:rPr>
          <w:rFonts w:hint="eastAsia"/>
        </w:rPr>
        <w:t>CCTACGGGTGGCTGCAGTCGAGAATCTTGGTCAATGCACGAAAGTGTGAACCAGCGACGCCGCGTGGAGGATGAAGGCCCTTGGGTCGTAAACTCCTTTTACTCGGGAAGAAGGTGCGGGTAACCGTACTTGACGGTACCGAGTGAATAAGCCACGGCTAACTACGTGCCAGCAGCCGCGGTAATACGTAGGTGGCAAGCGTTGTCCGGATTTACTGGGCGTAAAGCGTGGGCAGGCGGATCGTTAAGTAAGAAGTGAAAGGCGGGAGCTCAACTCCTGGACTGCTTCTTATACTGGCGGTCTTGAGTGCCGGAGAGGAAGACGGAACGACACGTGTAGCGGTGAAATGCGTTGATATGTGTCGGAACACCAATTGCGAAGGCAGTCTTCTGGACGGATACTGACGCTCATCCACGAAAGCCAAGGGAGAGAACAGGATTAGATACCCCTGTAGTCC</w:t>
      </w:r>
    </w:p>
    <w:p w14:paraId="040E82E9">
      <w:pPr>
        <w:rPr>
          <w:rFonts w:hint="eastAsia"/>
        </w:rPr>
      </w:pPr>
      <w:r>
        <w:rPr>
          <w:rFonts w:hint="eastAsia"/>
        </w:rPr>
        <w:t>&gt;OTU026355</w:t>
      </w:r>
    </w:p>
    <w:p w14:paraId="53EA6662">
      <w:pPr>
        <w:rPr>
          <w:rFonts w:hint="eastAsia"/>
        </w:rPr>
      </w:pPr>
      <w:r>
        <w:rPr>
          <w:rFonts w:hint="eastAsia"/>
        </w:rPr>
        <w:t>CCTACGGGTGGCTGCAGTGGGGAATTTTGGACAATGCCCGCAAGGGTGACCCAGCAACGCCGCGTGGAGGATGAATGTCGTAAGATTGTAAACTCCTGTGAGAAGGGATGAAAATGTGAGTTTCGTAAGGGGCTCATTTTGACCGTACCTTCAGAGGAAACCCCGGCTAACTACGTGCCAGCAGCCGCGGTAATACGTAGGGGGCAAGCGTTGTCCGGAATTATTGGGCGTAAAGCGCGCGCAGGCGGTCTTTTAAGTTCGGTGTTTAAACCCAGGGCTCAACCTTGGGTCGCACTGGAAACTGGGAGACTGGAGTGTAGGAGAGGAAAGTGGAATTCCACGTGTAGCGGTGAAATGCGTAGATATCAGGAGGAACACCGGTGGCGAAGGCGGCTATCTGGACAGAGTCTGACGCTGAGGCGCGAAAGCTAGGGGAGCAAACAGGATTAGATACCCTGGTAGTCC</w:t>
      </w:r>
    </w:p>
    <w:p w14:paraId="11CA58BC">
      <w:pPr>
        <w:rPr>
          <w:rFonts w:hint="eastAsia"/>
        </w:rPr>
      </w:pPr>
      <w:r>
        <w:rPr>
          <w:rFonts w:hint="eastAsia"/>
        </w:rPr>
        <w:t>&gt;OTU026356</w:t>
      </w:r>
    </w:p>
    <w:p w14:paraId="5D632680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GCCGGAACGAAATCGCAACGTCGAATAAACGTTGTGGATGACGGTACCATATGAATAAGAGTTGGCTAACTCCGTGCCAGCAGCCGCGGTAATACGGAGAACTCAAGCGTTACCCGGAATCACTGGGCGTAAAGCGTTGCGTAGGCGGTTTGTTAAGTGAGATATGAAATGTTACGGCTCAACCGTGAAAGTGTATCTCAAACTAACAAACTAGAGGATGGTAGAGGTCAGTGGAATTGCTGGTGTAGGAGTGAAATCCGTAGATATCAGCAGGAACACCAATGGCGTAGGCAGCTGACTGGACCACTCCTGACGCTCAGGCACGAAAGCGTGGGTAGCGAACGGGATTAGATACCCCAGTAGTCC</w:t>
      </w:r>
    </w:p>
    <w:p w14:paraId="631D333F">
      <w:pPr>
        <w:rPr>
          <w:rFonts w:hint="eastAsia"/>
        </w:rPr>
      </w:pPr>
      <w:r>
        <w:rPr>
          <w:rFonts w:hint="eastAsia"/>
        </w:rPr>
        <w:t>&gt;OTU026357</w:t>
      </w:r>
    </w:p>
    <w:p w14:paraId="22CC064A">
      <w:pPr>
        <w:rPr>
          <w:rFonts w:hint="eastAsia"/>
        </w:rPr>
      </w:pPr>
      <w:r>
        <w:rPr>
          <w:rFonts w:hint="eastAsia"/>
        </w:rPr>
        <w:t>CCTACGGGGGGCAGCAGTAGGGAATCTTGCGCAATGGGCGAAAGCCTGACGCAGCCATGCCGCGTGAATGATGAAGGTCTTAGGATTGTAAAGTTCTTTCGCCCGTGACGATGATGACGGTAACGGGAGAAGAAGCCCCGGCTAACTTCGTGCCAGCAGCCGCGGTAATACGAAGGGGGCAAGCGTTGTTCGGAATTACTGGGCGTAAAGGGCGCGTAGGCGTCCTAACAAGTCTTGTGTGAAAGCCCCAAGCCTAACTTGGGAAGTGCACAAGAAACTGTATGGATAGAGTTCCGGAGAGGAAGATGGAATTCCCGGTGTAGCGGTGAAATGCGCAGATATCGGGAGGAACACCAGTAGCGAAGGCGGCTCTCTGGGCCAGTACTGACGCTGAGGAGCGAAAGCGTGGGGAGCAAACAGGATTAGATACCCCAGTAGTCC</w:t>
      </w:r>
    </w:p>
    <w:p w14:paraId="7C243573">
      <w:pPr>
        <w:rPr>
          <w:rFonts w:hint="eastAsia"/>
        </w:rPr>
      </w:pPr>
      <w:r>
        <w:rPr>
          <w:rFonts w:hint="eastAsia"/>
        </w:rPr>
        <w:t>&gt;OTU026358</w:t>
      </w:r>
    </w:p>
    <w:p w14:paraId="18C471EC">
      <w:pPr>
        <w:rPr>
          <w:rFonts w:hint="eastAsia"/>
        </w:rPr>
      </w:pPr>
      <w:r>
        <w:rPr>
          <w:rFonts w:hint="eastAsia"/>
        </w:rPr>
        <w:t>CCTACGGGGGGCTGCAGTGGGGAATCTTGGGCAATGGGCGAAAGCCTGAGGCAGCAACGCCGCGTGGAGGATGACGGCCTTCGGGTTGTAAACTCCTTTCAGCAGGAACGAAGATGACGGTACCTGCAGAAGAAGCTCCGGCCAACTACGTGCCAGCAGCCGCGGTAAGACGTAGGGTGCGAGCGTTGTCCGGAATTATTGGGCGTAAAGAGCGTGTAGGCGGTTCGGTAAGTCTGCTGTGAAAGTCCAGGGCTCAACCCTGGGATGCCGGTGGATACTGTCGAACTCGAGTCCGGAAGAGGAGTGTGGAATTCCTGGTGTAGCGGTGAAATGCGTAGATATGCGGAGGAACACCGATGGCGAAGGCAATCCCCTGGGCCTGCACTGACGCTCATGCACGAAAGCGTGGGGAGCAAACAGGATTAGATACCCCTGTAGTCC</w:t>
      </w:r>
    </w:p>
    <w:p w14:paraId="6B8C8294">
      <w:pPr>
        <w:rPr>
          <w:rFonts w:hint="eastAsia"/>
        </w:rPr>
      </w:pPr>
      <w:r>
        <w:rPr>
          <w:rFonts w:hint="eastAsia"/>
        </w:rPr>
        <w:t>&gt;OTU026359</w:t>
      </w:r>
    </w:p>
    <w:p w14:paraId="79E536F7">
      <w:pPr>
        <w:rPr>
          <w:rFonts w:hint="eastAsia"/>
        </w:rPr>
      </w:pPr>
      <w:r>
        <w:rPr>
          <w:rFonts w:hint="eastAsia"/>
        </w:rPr>
        <w:t>CCTACGGGCGGCTGCAGTAGGGAATATTGGTCAATGGGTGAGAGCCTGAACCAGCCATGCCGCGTGCAGGAAGAAGGCCTTCTGGGTTGTAAACTGCTTTTGCCAGGGGATAAAATAGCTATGCGTAGCAAATTGAAGGTACCTGGTGAATAAGCCACGGCTAACTACGTGCCAGCAGCCGCGGTAATACGGAGGGTGCAAGCGTTGCTCGGAATTATTGGGCGTAAAGGGCAGGTAGGTGGTCCGATTTGTCTGGGGTGAAATCCCAGGGCTTAACCCTGGAAGTGCCCCAGAAACGGTCGGACTCGAGTGCTGGAGAGGGTCGTGGAATTCCCGGTGTAGCGGTGAAATGCGTAGAGATCGGGAGGAACACCAGAGGCGAAGGCGGCGACCTGGACAGTGACTGACACTCAACTGCGAAAGCGTGGGGAGCAAACAGGATTAGATACCCTAGTAGTCC</w:t>
      </w:r>
    </w:p>
    <w:p w14:paraId="282067ED">
      <w:pPr>
        <w:rPr>
          <w:rFonts w:hint="eastAsia"/>
        </w:rPr>
      </w:pPr>
      <w:r>
        <w:rPr>
          <w:rFonts w:hint="eastAsia"/>
        </w:rPr>
        <w:t>&gt;OTU026360</w:t>
      </w:r>
    </w:p>
    <w:p w14:paraId="621F5515">
      <w:pPr>
        <w:rPr>
          <w:rFonts w:hint="eastAsia"/>
        </w:rPr>
      </w:pPr>
      <w:r>
        <w:rPr>
          <w:rFonts w:hint="eastAsia"/>
        </w:rPr>
        <w:t>CCTACGGGGGGCTGCAGTAGGGAATCTTGTCCAATGGGCGCAAGCCTGAGACAGCGACGCCGCGTGCGGGACGAAGGCCTTCGGGTTGTAAACCGCTTTCAGCAGGGACGAAGCGAAAGTGACGGTACCTGCAGAAGAAGGTCCGGCCAACTACGTGCCAGCAGCCGCGGTAATACGTAGGGACCGAGCGTTGTCCGGATTCATTGGGCGTAAAGAGCGCGTAGGCGGTCCGGTAAGTCCGCTGTGAAAGTCAGGGGCTCAACCCTTGAATGCCGGTGGAAACTGTCGGGCTAGAGTCCGGAAGAGGCGAGTGGAATTCCTGGTGTAGCGGTGAAATGCGCAGATATCAGGAGGAACACCGGTGGCGAAGGCGGATCTCTGGGCCTTGCCTGACGCTGAGGCGCGAAAGCGTGGGGATCAAACAGGATTAGATACCCCTGTAGTCC</w:t>
      </w:r>
    </w:p>
    <w:p w14:paraId="6C21B10E">
      <w:pPr>
        <w:rPr>
          <w:rFonts w:hint="eastAsia"/>
        </w:rPr>
      </w:pPr>
      <w:r>
        <w:rPr>
          <w:rFonts w:hint="eastAsia"/>
        </w:rPr>
        <w:t>&gt;OTU026361</w:t>
      </w:r>
    </w:p>
    <w:p w14:paraId="6AE880DB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GATGGGGTTACCCATTCGGACGGTACCTCCAGAAGCAGCCACGGCCAACTACGTGCCAGCAGCCGCGGTAATACGTAGGGGGCGAGCGTTGTCCGGATTTATTGGGCGTAAAGAGCTCGTAGGCGGTTGGGGCAGTCTATGGTGAAAGCTCGCGGCTCAACTGCGAGTCGGCCACGGATACTCCTCGACTGGAGCACTGTAGAGGCAGGTGGAATTCCGGGTGTAGCGGTGGAATGCGTAGAGATCCGGAAGAACACCGGTGGCGAAGGCGGCCTGCTGGGCAGTAGCTGACGCTGAGGCGCGACAGCGTGGGGAGCAAACAGGATTAGATACCCCGGTAGTCC</w:t>
      </w:r>
    </w:p>
    <w:p w14:paraId="2D25E07F">
      <w:pPr>
        <w:rPr>
          <w:rFonts w:hint="eastAsia"/>
        </w:rPr>
      </w:pPr>
      <w:r>
        <w:rPr>
          <w:rFonts w:hint="eastAsia"/>
        </w:rPr>
        <w:t>&gt;OTU026362</w:t>
      </w:r>
    </w:p>
    <w:p w14:paraId="788BE9EA">
      <w:pPr>
        <w:rPr>
          <w:rFonts w:hint="eastAsia"/>
        </w:rPr>
      </w:pPr>
      <w:r>
        <w:rPr>
          <w:rFonts w:hint="eastAsia"/>
        </w:rPr>
        <w:t>CCTACGGGAGGCAGCAGTCGGGAATTTTGGGCAATGGGCGAAAGCCTGACCCAGCAACGCCGCGTGAAGGATGAAATCCTTCGGGATGTAAACTTCGCAAGAACGGGAAGAATAAGCCGGTGTAAATATCACCGGCGATGACGGTACCGTTTGTAAGCTCCGGCTAACTCCGTGCCAGCAGCCGCGGTAATACGGGGGGAGCAAGCGTTGTTCGGATTTACTGGGCGTAAAGGGCGTGTAGGCGGCTTTGCAAGTCGGGTGTGAAAGCCCTCAGCTCAACTGAGGAAGTGCGCCCGAAACTGCAGAGCTTGAGTGCCGGAGAGGGTGGCGGAATACCTGGTGTAGAGGTGAAATTCGTAGATATCAGGAGGAACACCAATTGCGAAGGCAGCTCGCTGGGACGTTACTGACGCTGAGACGCGAAAGCGTGGGGAGCAAACAGGATTAGATACCCCTGTAGTCC</w:t>
      </w:r>
    </w:p>
    <w:p w14:paraId="79374D97">
      <w:pPr>
        <w:rPr>
          <w:rFonts w:hint="eastAsia"/>
        </w:rPr>
      </w:pPr>
      <w:r>
        <w:rPr>
          <w:rFonts w:hint="eastAsia"/>
        </w:rPr>
        <w:t>&gt;OTU026363</w:t>
      </w:r>
    </w:p>
    <w:p w14:paraId="2D79F76A">
      <w:pPr>
        <w:rPr>
          <w:rFonts w:hint="eastAsia"/>
        </w:rPr>
      </w:pPr>
      <w:r>
        <w:rPr>
          <w:rFonts w:hint="eastAsia"/>
        </w:rPr>
        <w:t>CCTACGGGCGGCTGCAGTGGGGAATATTGGACAATGGGGGCAACCCTGATCCAGCAATGCCGCGTGAGTGATGAAGGCCTTAGGGTTGTAAAGCTCTTTTGCCAGGGAAGATGATGACTGTACCTGGAGAATAAGCCCCGGCTAACTTCGTGCCAGCAGCCGCGGTAATACGAAGGGGGCTAGCGTTGTTCGGAATTACTGGGCGTAAAGGGTGCGCAGGCGGCCCCGCATGTCAGGCGTGAAATCCCCGAGCTCAACCTGGGAGGTGCGCTTGATACTGGCGAGCTTGAGTGCAGGAGAGGATGGTGGAATTCCCAGTGTAGAGGTGAAATTCGTAGATATTGGGAAGAACACCGGTGGCGAAGGCGGCCATCTGGACGGACACTGACGCTGAGGCGCGAAAGCGTGGGGAGCAAACAGGATTAGATACCCCAGTAGTCC</w:t>
      </w:r>
    </w:p>
    <w:p w14:paraId="60C94AFD">
      <w:pPr>
        <w:rPr>
          <w:rFonts w:hint="eastAsia"/>
        </w:rPr>
      </w:pPr>
      <w:r>
        <w:rPr>
          <w:rFonts w:hint="eastAsia"/>
        </w:rPr>
        <w:t>&gt;OTU026364</w:t>
      </w:r>
    </w:p>
    <w:p w14:paraId="69F25905">
      <w:pPr>
        <w:rPr>
          <w:rFonts w:hint="eastAsia"/>
        </w:rPr>
      </w:pPr>
      <w:r>
        <w:rPr>
          <w:rFonts w:hint="eastAsia"/>
        </w:rPr>
        <w:t>CCTACGGGTGGCAGCAGTGGGGAATATTGCGCAATGGGCGGAAGCCTGACGCAGCGACGCCGCGTGGGGGATGACGGCCTTCGGGTTGTAAACCTCTTTCGGCCCCGACGAAGCGTGAGTGACGGTAGGGGTAGAAGAAGCACCGGCCAACTACGTGCCAGCAGCCGCGGTAATACGTAGGGTCCGAGCGTTGTCCGGAATTATTGGGCGTAAAGAGCTCGTAGGCGGTTTGTCGCGTCTGCTGTGAAATCCCGAGGCTCAACCTCGGGTCTGCAGTGGGTACGGGCAGACTGGAGTGCGGTAGGGGAGAATGGAATTCCACGTGTAGCAGTGAAATGCGTAGAGATGTGGAGGAACACCAGTGGCGAAGGCGGCCCTCTGGACGGTGACTGACGCTGAGACGCGAAAGCGTGGGGAGCAAACAGGATTAGATACCCGGGTAGTCC</w:t>
      </w:r>
    </w:p>
    <w:p w14:paraId="6F295BA3">
      <w:pPr>
        <w:rPr>
          <w:rFonts w:hint="eastAsia"/>
        </w:rPr>
      </w:pPr>
      <w:r>
        <w:rPr>
          <w:rFonts w:hint="eastAsia"/>
        </w:rPr>
        <w:t>&gt;OTU026365</w:t>
      </w:r>
    </w:p>
    <w:p w14:paraId="494F23F5">
      <w:pPr>
        <w:rPr>
          <w:rFonts w:hint="eastAsia"/>
        </w:rPr>
      </w:pPr>
      <w:r>
        <w:rPr>
          <w:rFonts w:hint="eastAsia"/>
        </w:rPr>
        <w:t>CCTACGGGCGGCTGCAGTGAGGAATATTGCACAATGGGCGCAAGCCTGATGCAGCGACGCCGCGTGGGTGATGAAGGCTTTCGGGTCGTAAAGCCCTTTTCTAGGTGACGAGAACGGACGGTAGCCTAGGAATAAGTGTCGGCTAACTACGTGCCAGCAGCCGCGGTAAAACGTAGGACACAAGCGTTATCCGGAGTTACTGGGCGTAAAGGGCGTGTAGGCGGGATTATAAGTCTACTCTGAAAGCTCCCGGCTTAACTGGGAGAGGCCGTTCAAAACTATCGAGCTGGAGTGAGGCAGAGGAGCGCGGAATTCCCGGTGTAGTGGTGGAATGCGCAGATATCAGGAGGAACACCGGTGGCGAAGGCGGGTCTCTGGGCCGATACTGACGCTGAGGAGCGAAAGCGTGGGGAGCGAACAGGATTAGATACCCGTGTAGTCC</w:t>
      </w:r>
    </w:p>
    <w:p w14:paraId="09E7A502">
      <w:pPr>
        <w:rPr>
          <w:rFonts w:hint="eastAsia"/>
        </w:rPr>
      </w:pPr>
      <w:r>
        <w:rPr>
          <w:rFonts w:hint="eastAsia"/>
        </w:rPr>
        <w:t>&gt;OTU026366</w:t>
      </w:r>
    </w:p>
    <w:p w14:paraId="382EF674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GTCCGGATTTATTGGGTTTAAAGGGTGCGTAGGCGGCCCATTAAGTCCGTGGTGAAAGCCAACAGCTCAACTGTTGAACTGCCATGGATACTGATGGGCTTGAGTACAGACGAGGTAGGCGGAATGGATGCTGTAGCGGTGAAATGCTTAGATATCGTCAAGAACACCTATAGCGAAGGCAGCTTACTAGGCTGTAACTGACGCTGAGGCACGAAAGCGTGGGGAGCGAACAGGATTAGATACCCTGTAGTCC</w:t>
      </w:r>
    </w:p>
    <w:p w14:paraId="3CE3237E">
      <w:pPr>
        <w:rPr>
          <w:rFonts w:hint="eastAsia"/>
        </w:rPr>
      </w:pPr>
      <w:r>
        <w:rPr>
          <w:rFonts w:hint="eastAsia"/>
        </w:rPr>
        <w:t>&gt;OTU026367</w:t>
      </w:r>
    </w:p>
    <w:p w14:paraId="6C06CF9C">
      <w:pPr>
        <w:rPr>
          <w:rFonts w:hint="eastAsia"/>
        </w:rPr>
      </w:pPr>
      <w:r>
        <w:rPr>
          <w:rFonts w:hint="eastAsia"/>
        </w:rPr>
        <w:t>CCTACGGGGGGCTGCAGTGGGGAATCTTGCACAATGGGCGAAAGCCTGATGCAGCGACGCCGCGTGCGGGATGACGGCCTTCGGGTTGTAAACCGCTTTAGGGGGGGAGGAAGCCGCAAGGTTGACCTATCCCCAAAATAAGCACGGGCTAAGTTCGTGCCAGCAGCCGCGGTAAGACGAACCGTGCGAACGTTGTTCGGAATCACTGGGCTTAAAGGGCGCGTAGGCGGTTGGTCAAGTCAGGGGTGAAATCTTTCGGCTCAACCTGGAGACGCCATCCGATACTGCCGTGGCTAGAGTCCGGTAGGGGAGCGTGGAATTCCCGGTGTAGCGGTGAAATGCGCAGATATCGGGAGGAACACCAGTGGCGAAGGCGGCGCTCTGAGCCGGAACTGACGCTGAGGAGCGAAAGCGTGGGGAGCGAACAGGATTAGATACCCGTGTAGTCC</w:t>
      </w:r>
    </w:p>
    <w:p w14:paraId="47255650">
      <w:pPr>
        <w:rPr>
          <w:rFonts w:hint="eastAsia"/>
        </w:rPr>
      </w:pPr>
      <w:r>
        <w:rPr>
          <w:rFonts w:hint="eastAsia"/>
        </w:rPr>
        <w:t>&gt;OTU026368</w:t>
      </w:r>
    </w:p>
    <w:p w14:paraId="2E1C28E5">
      <w:pPr>
        <w:rPr>
          <w:rFonts w:hint="eastAsia"/>
        </w:rPr>
      </w:pPr>
      <w:r>
        <w:rPr>
          <w:rFonts w:hint="eastAsia"/>
        </w:rPr>
        <w:t>CCTACGGGGGGCAGCAGTGGGGAATATTGGACAATGGGCGAAAGCCTGATCCAGCAATGCCGCGTGAGTGAAGAAGGCCTTCGGGTTGTAAAGCACTTTTGTCCGGAAAGAAAAGCATTCGATTAATACTCGGGTGTTATGACGGTACCGGAAGAATAAGCACCGGCTAACTTCGTGCCAGCAGCCGCGGTAATACGTAGGGTGCAAGCGTTGTCCGGAATTATTGGGCGTAAAGAGCTCGTAGGCGGATGCCTAAGTAGGGAGTGAAAGCGTGGGGCTCAACCCCATATCCATTATTTGAACTGCTAAGCTAGAGGATGAGAGAGGTCGTTGGAATTCCCAGTGTAGGAGTGAAATCCGTAGATATTGGGAGGAACACCGATGGCGTAGGCAGACGACTGGCTCATTCCTGACACTAAGGCACGAAAGCGTGGGTAGCAAACGGGATTAGATACCCCTGTAGTCC</w:t>
      </w:r>
    </w:p>
    <w:p w14:paraId="6AB02DD2">
      <w:pPr>
        <w:rPr>
          <w:rFonts w:hint="eastAsia"/>
        </w:rPr>
      </w:pPr>
      <w:r>
        <w:rPr>
          <w:rFonts w:hint="eastAsia"/>
        </w:rPr>
        <w:t>&gt;OTU026369</w:t>
      </w:r>
    </w:p>
    <w:p w14:paraId="7A201159">
      <w:pPr>
        <w:rPr>
          <w:rFonts w:hint="eastAsia"/>
        </w:rPr>
      </w:pPr>
      <w:r>
        <w:rPr>
          <w:rFonts w:hint="eastAsia"/>
        </w:rPr>
        <w:t>CCTACGGGCGGCTGCAGTGAGGAATATTCCACAATGGGGGAAACCCTGATGGAGCAACGCCGCGTGAGTGAAGAAGGTTTTCGGATCGTAAAACTCTGTTGTAAGGGAAGAACAAGTACAGTAGTAACTGGCTGTACCTTGACGGTACCTTATTAGAAAGCCACGGCTAACTACGTGCCAGCAGCCGCGGTAATACGTAGGTGGCAAGCGTTGTCCGGAATTATTGGGCGTAAAGGGCTCGCAGGCGGTTTCTTAAGTCTGATGTGAAAGCCCCCGGCTCAACCGGGGAGGGTCATTGGAAACTGGGGAACTTGAGTGCAGAAGAGGAGAGTGGAATTCCGCGTGTAGCAGTGAAATGCGTAGATATGCGGAGGAACACCGATGGCGAAGGCAATCCCCTGGGCCTGTACTGACGCTCATGCACGAAAGCGTGGGGAGCAAACAGGATTAGATACCCTAGTAGTCC</w:t>
      </w:r>
    </w:p>
    <w:p w14:paraId="55F88C71">
      <w:pPr>
        <w:rPr>
          <w:rFonts w:hint="eastAsia"/>
        </w:rPr>
      </w:pPr>
      <w:r>
        <w:rPr>
          <w:rFonts w:hint="eastAsia"/>
        </w:rPr>
        <w:t>&gt;OTU026370</w:t>
      </w:r>
    </w:p>
    <w:p w14:paraId="411E4CE2">
      <w:pPr>
        <w:rPr>
          <w:rFonts w:hint="eastAsia"/>
        </w:rPr>
      </w:pPr>
      <w:r>
        <w:rPr>
          <w:rFonts w:hint="eastAsia"/>
        </w:rPr>
        <w:t>CCTACGGGAGGCTGCAGTCGGGAATCTTGGGCAATGCACGAAAGTGTGACCCAGCGACGCCGCGTGAAGGATGAAGGCCCTCTGGGTTGTAAACTTCTTTTATGGGGAAAGAAAAGCCTTCGGGCCTTGACGGTACCCCATGAATAAGCCACGGCTAACTACGTGCCAGCAGCCGCGGTAATACGTAGGTGGCAAGCGTTGTCCGGATTTACTGGGCGTAAAGAGCGCGCAGGCGGCTGGTCAAGTCCGATGTGAAATCCCACGGCTCAACCGTGGAACGGCTGGGTATACTGGCGGTCTTGAGCCACCTAGGGGCGAGCGGAACAAGCGGTGGAGCGGTGAAATGCGTAGATATCGCTTGGAACGCCGACGGTGAAAACAGCTCGCTGGGGGTGTGCTGACGCTGAGACACGAAAGCCAGGGGAGCGAACGGGATTAGATACCCCTGTAGTCC</w:t>
      </w:r>
    </w:p>
    <w:p w14:paraId="0799F793">
      <w:pPr>
        <w:rPr>
          <w:rFonts w:hint="eastAsia"/>
        </w:rPr>
      </w:pPr>
      <w:r>
        <w:rPr>
          <w:rFonts w:hint="eastAsia"/>
        </w:rPr>
        <w:t>&gt;OTU026371</w:t>
      </w:r>
    </w:p>
    <w:p w14:paraId="141874A2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TTCGGGTTGTAAACCGCTTTCAGGAGGGACGAAGCCACTCGGGTTAATAGCCCAGAGGGTGACGGTACCTCCAGAAGAAGCCCCGGCTAACTACGTGCCAGCAGCCGCGGTAATACGTAGGGTGCGAGCGTTGTCCGGAATCACTGGGCGTAAAGGGCGCGTAGGCGGCCTGATAAGTAGGGGGTGAAATCCTGCGGCTTAACTGGGAGGGTGCGCCGAAGACTGGAAGGCTTGAGTATGGGAGAGGTAAGCGGAATTCCTGGTGTAGCGGTGAAATGCGTAGATATCAGGAGGAACACCTGCGGTGTAGACGGCTTACTGGACCATAACTGACGCTGAGGCACGAAAGCGTGGGTAGCAAACAGGATTAGATACCCTAGTAGTCC</w:t>
      </w:r>
    </w:p>
    <w:p w14:paraId="3D7E04C1">
      <w:pPr>
        <w:rPr>
          <w:rFonts w:hint="eastAsia"/>
        </w:rPr>
      </w:pPr>
      <w:r>
        <w:rPr>
          <w:rFonts w:hint="eastAsia"/>
        </w:rPr>
        <w:t>&gt;OTU026372</w:t>
      </w:r>
    </w:p>
    <w:p w14:paraId="66FD2621">
      <w:pPr>
        <w:rPr>
          <w:rFonts w:hint="eastAsia"/>
        </w:rPr>
      </w:pPr>
      <w:r>
        <w:rPr>
          <w:rFonts w:hint="eastAsia"/>
        </w:rPr>
        <w:t>CCTACGGGTGGCAGCAGTGAGGAATATTGGTCAATGGGCGGAAGCCTGAACCAGCCATGCCGCGTGAAGGACGAAGGCGTTCTGCGTTGTAAACTTCTTTTATTTGGGAAGAAACCTCAGTTTTCTAATTGAGCCGACGGTACCAGATGAATAAGCACCGGCTAACTCCGTGCCAGCAGCCGCGGTAATACGAAGGGGGCTAGCGTTGTTCGGAATTACTGGGCGTAAAGCGCACGTAGGCGGATTGTTAAGTCGGGGGTGAAATCCCGGGGCTCAACCCCGGAACTGCCTTTAAGACTGCATCGCTTGAATCCAGGAGAGGTGAGTGGAATTCCGAGTGTAGAGGTGAAATTCGTAGATATTCGGAAGAACACCAGTGGCGAAGGCGGCTCACTGGACTGGTATTGACGCTGAGGTGCGAAAGCGTGGGGAGCAAACAGGATTAGATACCCTTGTAGTCC</w:t>
      </w:r>
    </w:p>
    <w:p w14:paraId="119D337E">
      <w:pPr>
        <w:rPr>
          <w:rFonts w:hint="eastAsia"/>
        </w:rPr>
      </w:pPr>
      <w:r>
        <w:rPr>
          <w:rFonts w:hint="eastAsia"/>
        </w:rPr>
        <w:t>&gt;OTU026373</w:t>
      </w:r>
    </w:p>
    <w:p w14:paraId="40612569">
      <w:pPr>
        <w:rPr>
          <w:rFonts w:hint="eastAsia"/>
        </w:rPr>
      </w:pPr>
      <w:r>
        <w:rPr>
          <w:rFonts w:hint="eastAsia"/>
        </w:rPr>
        <w:t>CCTACGGGGGGCTGCAGTAACGAATCTTCCCCAATGGGCGCAAGCCTGAGGGAGCGACGCCGCGTGGAGGATGAAGTCCTTCGGGATGTAAACTCCTGTCAGGGGTTACCAAGTTCTGAGGAGCCCCAGAGGAAGTGGCGGCTAACTCTGTGCCAGCAGCCGCGGTAAGACAGAGGCCACAAGCGTTAGGCGGAATCACTGGGCGTAAAGCGCGCGTAGGCGGCCCGGTAAGTCCGCTCTGAAAGTCCAGGGCTCAACCCTGGAAAGCGGGTGGATACTGCCGGGCTAGAATCCGGAAGAGGAGAGTGGAATTCCCGGTGTAGCGGTGAAATGCGCAGATATCGGGAAGAACACCTATGGCGAAGGCAGCTCTCTGGGACGGTACTGACGCTGAGACGCGAAAGCGTGGGGAGCGAACAGGATTAGATACCCCAGTAGTCC</w:t>
      </w:r>
    </w:p>
    <w:p w14:paraId="207A3DB9">
      <w:pPr>
        <w:rPr>
          <w:rFonts w:hint="eastAsia"/>
        </w:rPr>
      </w:pPr>
      <w:r>
        <w:rPr>
          <w:rFonts w:hint="eastAsia"/>
        </w:rPr>
        <w:t>&gt;OTU026374</w:t>
      </w:r>
    </w:p>
    <w:p w14:paraId="12FF4DBA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TTTTCGGAATGTAAACTTCACAAGAATGGGAAGAATAAGTCTGGGCTAATATCCCTGACGATGACGGTACCATTTGTAAGCTCCGGCTAACTCCGTGCCAGCAGCCGCGGTAATACGTAGGGAGCAAGCGTTGTTCGGATTTACTGGGCGTAAAGGGCGCGTAGGCGGCCACCGCAAGTCGACTGTGAAATCCCCGGGCTCAACCCGGGAACTGCGTCCGATACTGGCTGGCTTGAATCCGGGAGAGGGATGTGGAATTCCAGGTGTAGCGGTGGAATGCGCAGATATCAGGAGGAACACCAACGGCGAAGGCAGCTCGCTGGGACGGTACTGACGCTGAGGCGCGAAAGCGTGGGGAGCGAACAGGATTAGATACCCCTGTAGTCC</w:t>
      </w:r>
    </w:p>
    <w:p w14:paraId="2C963706">
      <w:pPr>
        <w:rPr>
          <w:rFonts w:hint="eastAsia"/>
        </w:rPr>
      </w:pPr>
      <w:r>
        <w:rPr>
          <w:rFonts w:hint="eastAsia"/>
        </w:rPr>
        <w:t>&gt;OTU026375</w:t>
      </w:r>
    </w:p>
    <w:p w14:paraId="3183D98C">
      <w:pPr>
        <w:rPr>
          <w:rFonts w:hint="eastAsia"/>
        </w:rPr>
      </w:pPr>
      <w:r>
        <w:rPr>
          <w:rFonts w:hint="eastAsia"/>
        </w:rPr>
        <w:t>CCTACGGGGGGCAGCAATCAGGAATCTTGCGCAATGGGCGCAAGCCTGATCCAGCCATGCCGCGTGAGTGATGAAGGCCTTAGGGTTGTAAAGCTCTTTCGTCCGGGACGATAATGACGGTACCGGAAGAAGAAGCCCCGGCTAACTTCGTGCCAGCAGCCGCGGTAAGACGAACCGTGCAAACGTTGTTCGGAATCACTGGGCTTAAAGGGCGCGTAGGCGGTTCAGTGCGTTGGATGTGAAAGCCCTGGGCTTAACCCGGGAATGGCATTCGATACGGCTGGGCTAGAGTATGGTAGAGGGAAGTGGAATTTCCGGTGTAACGGTGAAATGTGTAGAGATCGGAAGGAACACCAGTGGCGAAGGCGACTTCCTGGACCAATACTGACGCTCAAGCGCGAAAGCGTGGGGATCAAACAGGATTAGATACCCGAGTAGTCC</w:t>
      </w:r>
    </w:p>
    <w:p w14:paraId="5ADC7399">
      <w:pPr>
        <w:rPr>
          <w:rFonts w:hint="eastAsia"/>
        </w:rPr>
      </w:pPr>
      <w:r>
        <w:rPr>
          <w:rFonts w:hint="eastAsia"/>
        </w:rPr>
        <w:t>&gt;OTU026376</w:t>
      </w:r>
    </w:p>
    <w:p w14:paraId="0B4AF9E1">
      <w:pPr>
        <w:rPr>
          <w:rFonts w:hint="eastAsia"/>
        </w:rPr>
      </w:pPr>
      <w:r>
        <w:rPr>
          <w:rFonts w:hint="eastAsia"/>
        </w:rPr>
        <w:t>CCACGGGAGGCTGCAGTGGGGAATTGTTCGCAATGGGCGCAAGCCTGACGACGCAACGCCGCGTGGAGGATGAAGATCTTCGGGTCGTAAACTCCTGTCGAGCGGGAAGAAACCCATGGGGGTGAATAGCCTCTGTGGTTGACGGTACCGCTAAAGGAAGCCCCGGCTAACTCCGTGCCAGCAGCCGCGGTAATACGGGGGGGGCAAGCGTTGTTCGGAATTACTGGGCGTAAAGGGCGCGTAGGTGGCTTGGCAAGCGTGTGGTGAAAGCCCGGGGCTCAACCTGGAGACGCCACCTGATACTGGTGTGACTAGAGTCCGGTAGGGGAGTGTGGAACTCCTGGTGTAGCGGTGAAATGCGCAGATATCAGGAAGAACACCAGCGGCGAAGGCGGCACTCTGGGCCGGTACTGACGCTGAGGAGCGAAAGCGTGGGTAGCAAACAGGATTAGATACCCCAGTAGTCC</w:t>
      </w:r>
    </w:p>
    <w:p w14:paraId="37B180DA">
      <w:pPr>
        <w:rPr>
          <w:rFonts w:hint="eastAsia"/>
        </w:rPr>
      </w:pPr>
      <w:r>
        <w:rPr>
          <w:rFonts w:hint="eastAsia"/>
        </w:rPr>
        <w:t>&gt;OTU026377</w:t>
      </w:r>
    </w:p>
    <w:p w14:paraId="19D81EED">
      <w:pPr>
        <w:rPr>
          <w:rFonts w:hint="eastAsia"/>
        </w:rPr>
      </w:pPr>
      <w:r>
        <w:rPr>
          <w:rFonts w:hint="eastAsia"/>
        </w:rPr>
        <w:t>CCTACGGGGGGCTGCAGTCGAGAATCATTCGCAATGGGCGAAAGCCTGACGATGCGACGCCGTGTGAACGAAGAAGGCCTTCGGGTTGTAAAGTTCTTTCGCCTGGGAACAAGAGACAGGGCTGAATAAGCCTTGAATTTGAGGGTACCAGGTAAAGAAGCACCGGCTAACTCCGTGCCAGCAGCTGCGGTAATACGGAGGGTGCAAGCGTTAATCGGATATACTGGGCGTAAAGCGCACGTAGGCGGCGTCGTAAGTCAGGGGTGAAATCCCGGAGCTCAACTCCGGAACTGCCCTTGAAACTGCAATGCTAGAATCTTGGAGAGGCGAGTGGAATTCCGAGTGTAGAGGTGAAATTCGTAGATATTGGGAGGAACACCAGTGGCGAAGGCGGCTACCTGGACCGGAACTGACGCTGAGGCGCGAAAGCGTGGGTAGCAAACAGGATTAGATACCCGGGTAGTCC</w:t>
      </w:r>
    </w:p>
    <w:p w14:paraId="3CE6C6E7">
      <w:pPr>
        <w:rPr>
          <w:rFonts w:hint="eastAsia"/>
        </w:rPr>
      </w:pPr>
      <w:r>
        <w:rPr>
          <w:rFonts w:hint="eastAsia"/>
        </w:rPr>
        <w:t>&gt;OTU026378</w:t>
      </w:r>
    </w:p>
    <w:p w14:paraId="4A8735EC">
      <w:pPr>
        <w:rPr>
          <w:rFonts w:hint="eastAsia"/>
        </w:rPr>
      </w:pPr>
      <w:r>
        <w:rPr>
          <w:rFonts w:hint="eastAsia"/>
        </w:rPr>
        <w:t>CCTACGGGAGGCTGCAGTGGGGAATATTGGGCAATGGGCGCAAGCCTGACCCAGCCATGCCGCGTGAGTGATGAAGGCCTTCGGGTCGTAAAGCTCTGTGGGGAGGGACGAATGCTCATCCGGCTAATATCCGGGTGGGGTGACGGTACCTCCTTAGCAAGCACCGGCTAACTCCGTGCCAGCAGCCGCGGTAATACGGAGGGTGCAAACGTTGCTCGGAATCATTGGGCGTAAAGCGCACGTAGGCGGTTCGATAAGTCGGGTGTGAAAGCCCCGGGCTCAACCCGGGAAGTGCATTCGAAACTGACGAGCTTGAGTACGGAAGAGGGTCTCGGAATTCCCGGTGTAGAGGTGAAATTCGTAGATATCGGGAGGAACACCAGTGGCGAAGGCGGAGACCTGGGCCGATACTGACGCTGAGGTGCGAAAGCGTGGGGAGCAAACAGGATTAGATACCCTGGTAGTCC</w:t>
      </w:r>
    </w:p>
    <w:p w14:paraId="070BA4A3">
      <w:pPr>
        <w:rPr>
          <w:rFonts w:hint="eastAsia"/>
        </w:rPr>
      </w:pPr>
      <w:r>
        <w:rPr>
          <w:rFonts w:hint="eastAsia"/>
        </w:rPr>
        <w:t>&gt;OTU026379</w:t>
      </w:r>
    </w:p>
    <w:p w14:paraId="0B2EC53F">
      <w:pPr>
        <w:rPr>
          <w:rFonts w:hint="eastAsia"/>
        </w:rPr>
      </w:pPr>
      <w:r>
        <w:rPr>
          <w:rFonts w:hint="eastAsia"/>
        </w:rPr>
        <w:t>CCTACGGGAGGCAGCAGTGGGGAATATTGGACAATGGGGGCAACCCTGATCCAGCAACGCCGCGTGAGGGATGAAGGTCTTTGGATTGTAAACCTCTTTTCTCAGGGAAGAGAGAGGACGGTACCCGAGGAAGAAGGCCCGGCTAACTACGTGCCAGCAGCCGCGGTAATACGTGGGGAGCAAGCGTTGTTCGGATTCACTGGGCGTAAAGGGTGCGCAGGTGGGTTTGCAAGTTCGATGTGAAAGCCCCGGGCTTAACCCGGGAATGGCATTGGATACTGCAGATCTGGAGGATTGGAGGGGGGACTGGAATTCTTGGTGTAGCAGTGAAATGCGTAGATATCAAGAGGAACACCAGTGGCGAAGGCGAGTCCCTGGACAATTCCTGACACTGAGGCACGAAAGCTAGGGGAGCAAACAGGATTAGATACCCTAGTAGTCC</w:t>
      </w:r>
    </w:p>
    <w:p w14:paraId="00B3F9C9">
      <w:pPr>
        <w:rPr>
          <w:rFonts w:hint="eastAsia"/>
        </w:rPr>
      </w:pPr>
      <w:r>
        <w:rPr>
          <w:rFonts w:hint="eastAsia"/>
        </w:rPr>
        <w:t>&gt;OTU026380</w:t>
      </w:r>
    </w:p>
    <w:p w14:paraId="1B64C854">
      <w:pPr>
        <w:rPr>
          <w:rFonts w:hint="eastAsia"/>
        </w:rPr>
      </w:pPr>
      <w:r>
        <w:rPr>
          <w:rFonts w:hint="eastAsia"/>
        </w:rPr>
        <w:t>CCTACGGGCGGCAGCAGTCGAGGATCTTCGGCAATGGGCGCAAGCCTGACCCAGCCACGCCGCGTGAGTGATGAAGGCCTTCGGGTCGTAAAGCTCTGTGGGGAGGGACGAAACCCTGCAGCCCAATACGCTGCAGTCTGACGGTACCTCCTTAGCAAGCACCGGCTAACTCCGTGCCAGCAGCCGCGGTAATACGGAGGGTGCAAACGTTGCTCGGAATCATTGGGCGTAAAGCGCACGTAGGCGGTCCGGCAAGTCGGGTGTGAAATCCCTCGGCTTAACCCAGGAACTGCGTCCGATACTGGTTGGCTTGAATCCGGGAGAGGGATGTGGAATTCCAGGTGTAGCGGTGAAATGCGTAGATATTCGGAAGAACACCGGTGGCGAAGGCGGCCCGCTGGGCTGTGGCTGACGCTGAGGCGCGACAGCGTGGGGAGCAAACAGGATTAGATACCCCGGTAGTCC</w:t>
      </w:r>
    </w:p>
    <w:p w14:paraId="0BFE1AAA">
      <w:pPr>
        <w:rPr>
          <w:rFonts w:hint="eastAsia"/>
        </w:rPr>
      </w:pPr>
      <w:r>
        <w:rPr>
          <w:rFonts w:hint="eastAsia"/>
        </w:rPr>
        <w:t>&gt;OTU026381</w:t>
      </w:r>
    </w:p>
    <w:p w14:paraId="6E4CF848">
      <w:pPr>
        <w:rPr>
          <w:rFonts w:hint="eastAsia"/>
        </w:rPr>
      </w:pPr>
      <w:r>
        <w:rPr>
          <w:rFonts w:hint="eastAsia"/>
        </w:rPr>
        <w:t>CCTACGGGAGGCTGCAGGCGCGAAACCTTTACAATGCACGAAAGTGTGATAGGGGGATACTCAGTGCTTACGACTCTGTTGTAGGCTTTTGTCGATCGTAAATAGATCGGCGAATAAGTGGTGGGTAAGACTGGTGCCAGCCGCCGCGGTAACCCCAGCGCCACGAGTGGTTATCACGATTATTGGGCCTAAAGCGTTCGTAGCCGGTTTGGTGCATCTCTTGTGAAATTGTACGGCTTAACCGTACAGCGTGCAGGAGACACGGCCAGACTCGAGACCGGGAGGCGCATGAAGTATGCCGTGGGGACTGGTAAAATGGGATAATCCACGGTAGACTACCGATGGCGAAGGCATCATGCGAGAACGGATCTGACGGTGAGGAACGAAAGCTAGGGGAGCGAACCGGATTAGATACCCCAGTAGTCC</w:t>
      </w:r>
    </w:p>
    <w:p w14:paraId="786C4100">
      <w:pPr>
        <w:rPr>
          <w:rFonts w:hint="eastAsia"/>
        </w:rPr>
      </w:pPr>
      <w:r>
        <w:rPr>
          <w:rFonts w:hint="eastAsia"/>
        </w:rPr>
        <w:t>&gt;OTU026382</w:t>
      </w:r>
    </w:p>
    <w:p w14:paraId="40749CF4">
      <w:pPr>
        <w:rPr>
          <w:rFonts w:hint="eastAsia"/>
        </w:rPr>
      </w:pPr>
      <w:r>
        <w:rPr>
          <w:rFonts w:hint="eastAsia"/>
        </w:rPr>
        <w:t>CCTACGGGCGGCTGCAGTGGGGAATATTGGACAATGGGCGAAAGCCTGATCCAGCCATTCCGCGTGAGTGAAGAAGGCCTTAGGGTTGTAAAGCTCTTTTACCCGGGATGATAATGACAGTACCGGGAGAATAAGCCCCGGCTAACTCCGTGCCAGCAGCCGCGGTAATACGGAGGGGGCTAGCGTTGCTCGGAATTATTGGGCGTAAAGCGCACGTAGGCGGTCATGTAAGTCAGGAGTGAAAGCCCTCGGCTTAACCGGGGAAGTGCTTTTGAAACTGCATGACTTGAATACTGGAGAGGATCGCGGAATTCCCGGTGTAGAGGTGAAATTCGTAGATATCGGGAGGAACACCAGTGGCGAAGGCGGCGATCTGGACAGATATTGACGCTGAGGTGCGAAAGCGTGGGGAGCAAACAGGATTAGATACCCCAGTAGTCC</w:t>
      </w:r>
    </w:p>
    <w:p w14:paraId="4889020B">
      <w:pPr>
        <w:rPr>
          <w:rFonts w:hint="eastAsia"/>
        </w:rPr>
      </w:pPr>
      <w:r>
        <w:rPr>
          <w:rFonts w:hint="eastAsia"/>
        </w:rPr>
        <w:t>&gt;OTU026383</w:t>
      </w:r>
    </w:p>
    <w:p w14:paraId="0AD6BB9B">
      <w:pPr>
        <w:rPr>
          <w:rFonts w:hint="eastAsia"/>
        </w:rPr>
      </w:pPr>
      <w:r>
        <w:rPr>
          <w:rFonts w:hint="eastAsia"/>
        </w:rPr>
        <w:t>CCTACGGGAGGCAGCAGTCGAGAATCTTCGGCAATGGACGCAAGTCTGACCGAGCGACGTCGCGTGCGGGTTAAGGCCTTCGGGTTGTAAACCGCTGTCAGAGGGGAGGAAATCGCCGGGAGCTATCTCCCGGTGTTGACCGAGCCTCAAAGGAAGCACGGGCTAAGTTCGTGCCAGCAGCCGCGGTAATACGAACTGTGCGAACGTTATTCGGAATCACTGGGCTTAAAGGGTGCGTAGGCGGCGCTGTAAGTGCCTTGTGAAATACCACGGCTTAACCGTGGAATTGCTCGGTAGACTGCAGTGCTTGAGGTCGGTAGGGGTCGCCGGAACTCTAGGTGGAGCGGTGAAATGCGTAGATATCTAGAGGAACGCCAAAGGTGAAGACAGGCGACTGGGCCGATTCTGACGCTGAGGCACGAAAGCGTGGGTAGCGAACGGGATTAGATACCCCTGTAGTCC</w:t>
      </w:r>
    </w:p>
    <w:p w14:paraId="2E32E530">
      <w:pPr>
        <w:rPr>
          <w:rFonts w:hint="eastAsia"/>
        </w:rPr>
      </w:pPr>
      <w:r>
        <w:rPr>
          <w:rFonts w:hint="eastAsia"/>
        </w:rPr>
        <w:t>&gt;OTU026384</w:t>
      </w:r>
    </w:p>
    <w:p w14:paraId="53239D80">
      <w:pPr>
        <w:rPr>
          <w:rFonts w:hint="eastAsia"/>
        </w:rPr>
      </w:pPr>
      <w:r>
        <w:rPr>
          <w:rFonts w:hint="eastAsia"/>
        </w:rPr>
        <w:t>CCTACGGGGGGCAGCAGTAGGGAATATTGGTCAATGGGTGAGAGCCTGAACCAGCCATGCCGCGTGCAGGAAGAAGGCCTTCTGGGTTGTAAACTGCTTTTGTCAGGGGATAAAATTTCCTTGCGAGGAAAATTGAAGGTACCTGGCGAATAAGCCACGGCTAACTACGTGCCAGCAGCCGCGGTAATACGTAGGTGGCAAGCGTTGTCCGGATTTATTGGGTGTAAAGGGTGCGCAGGCGGACTTGTTAGTCAGAGGTGAAATCTCACTGCTCAACAGTGAAACTGCCTTTGATACTGCAGGTCTTGAATCCAGAAGAGAGTTGTGGAATTCCGAGTGTAGCAGTGAAATGTGTAGATATTCGGAAGAACACCAGTGGCGAAGGCGACACACTGGCCCGTTACTGACGCTGAGGCGCGAAAGCGTGGGGAGCAAACAGGATTAGATACCCCTGTAGTCC</w:t>
      </w:r>
    </w:p>
    <w:p w14:paraId="69BD70AB">
      <w:pPr>
        <w:rPr>
          <w:rFonts w:hint="eastAsia"/>
        </w:rPr>
      </w:pPr>
      <w:r>
        <w:rPr>
          <w:rFonts w:hint="eastAsia"/>
        </w:rPr>
        <w:t>&gt;OTU026385</w:t>
      </w:r>
    </w:p>
    <w:p w14:paraId="3DE77C6D">
      <w:pPr>
        <w:rPr>
          <w:rFonts w:hint="eastAsia"/>
        </w:rPr>
      </w:pPr>
      <w:r>
        <w:rPr>
          <w:rFonts w:hint="eastAsia"/>
        </w:rPr>
        <w:t>CCTACGGGGGGCTGCAGTGGGGAATATTGGACAATGGGGGCAACCCTGATCCAGCCATGCCGCGTGTGTGAAGAAGGCCTTCGGGTTGTAAAGCACTTTAAGCAGGGAGGAAGGCTCGTTGGTGAATATCCAACGGGATTGACGTTACCTGCAGAATAAGCACCGGCTAACTCCGTGCCAGCAGCCGCGGTAATACGGAGGGTGCAAGCGTTAATCGGAATTACTGGGCGTAAAGCGCACGTAGGCGGCCATTTAAGCTGGTTGTGAAATCCCCGGGCTTAACCTGGGAACTGCGCTTGTAACTGGCAAGCTGGAGTGTGGCAGAGGCGAGTGGAATTCCTGGTGTAGCGGTGAAATGCGTTGATATGTGTCGGAACACCAATGGCGAAAGCAATCTCCTGGACGCAAACTGACGCTGAGATACGAAAGCCAAGGTAGCAAACAGGATTAGATACCCCTGTAGTCC</w:t>
      </w:r>
    </w:p>
    <w:p w14:paraId="4F60E096">
      <w:pPr>
        <w:rPr>
          <w:rFonts w:hint="eastAsia"/>
        </w:rPr>
      </w:pPr>
      <w:r>
        <w:rPr>
          <w:rFonts w:hint="eastAsia"/>
        </w:rPr>
        <w:t>&gt;OTU026386</w:t>
      </w:r>
    </w:p>
    <w:p w14:paraId="56B1A9B1">
      <w:pPr>
        <w:rPr>
          <w:rFonts w:hint="eastAsia"/>
        </w:rPr>
      </w:pPr>
      <w:r>
        <w:rPr>
          <w:rFonts w:hint="eastAsia"/>
        </w:rPr>
        <w:t>CCTACGGGGGGCTGCAGTGGGGAATATTGGACAATGGGCGCAAGCCTGACGACGCAACGCCGCGTGGAGGATGAAGGTCTTCGGATTGTAAACTCCTGTTGATCGGGACGAAAAGCTTCGACCTAACACGTCGAGGACTGACGGTACCGGTTGAGGAAGCCACGGCTAACTCTGTGCCAGCAGCCGCGGTAATACAGAGGTGGCAAGCGTTGTCCGGAATTATTGGGCGTAAAGGGCTCGCAGGCGGTCTTCTAAGTCTGATGTGAAATCTTGCGGCTTAACCGTAAGCGGTCATTGGAAACTGGAGGACTTGAGTACAGAAGAGGAGAGTGGAATTCCACGTGTAGCGGTGAAATGCGTAGAGATGTGGAGGAACACCGATGGCGAAGGCAGCTCTCTGGGCCTGTCCTGACGCTGAGACGCGAAAGCGTGGGGAGCGAACAGGATTAGATACCCCAGTAGTCC</w:t>
      </w:r>
    </w:p>
    <w:p w14:paraId="23B2F7C8">
      <w:pPr>
        <w:rPr>
          <w:rFonts w:hint="eastAsia"/>
        </w:rPr>
      </w:pPr>
      <w:r>
        <w:rPr>
          <w:rFonts w:hint="eastAsia"/>
        </w:rPr>
        <w:t>&gt;OTU026387</w:t>
      </w:r>
    </w:p>
    <w:p w14:paraId="6ADA0F3F">
      <w:pPr>
        <w:rPr>
          <w:rFonts w:hint="eastAsia"/>
        </w:rPr>
      </w:pPr>
      <w:r>
        <w:rPr>
          <w:rFonts w:hint="eastAsia"/>
        </w:rPr>
        <w:t>CCTACGGGTGGCTGCAGTAGGGAATCTTGCGCAATGGGCGAAAGCCTGACGCAGCGACGCCGCGTGAGCGATGAAGGCCTTCGGGTTGTAAAGCTCTTTCAGCAGGGACGAAATTGACGGTACCTGCAGAAGAAGGTCCGGCCAACTACGTGCCAGCAGCCGCGGTAATACGTAGGGACCGAGCGTTGTCCGGATTTATTGGGCGTAAAGAGCTCGTAGGCGGCTTGGCAAGTCGAAAGTTAAAACGACAGGCTTAACCTGTCGTCGCTTTCGATACTGCTATGGCTTGAGTCTGGTAGGGGATCACGGAATTCCACGTGTAGCGGTGAAATGCGCAGATATGTGGAGGAACACCGGTGGCGAAGGCGGTGATCTGGGCCAGCACTGACGCTGAGGAGCGAAAGCGTGGGTAGCGAACGGGATTAGATACCCCAGTAGTCC</w:t>
      </w:r>
    </w:p>
    <w:p w14:paraId="07616823">
      <w:pPr>
        <w:rPr>
          <w:rFonts w:hint="eastAsia"/>
        </w:rPr>
      </w:pPr>
      <w:r>
        <w:rPr>
          <w:rFonts w:hint="eastAsia"/>
        </w:rPr>
        <w:t>&gt;OTU026388</w:t>
      </w:r>
    </w:p>
    <w:p w14:paraId="42B9E9B2">
      <w:pPr>
        <w:rPr>
          <w:rFonts w:hint="eastAsia"/>
        </w:rPr>
      </w:pPr>
      <w:r>
        <w:rPr>
          <w:rFonts w:hint="eastAsia"/>
        </w:rPr>
        <w:t>CCTACGGGCGGCTGCAGTCGAGGATCTTCGGCAATGGGCGCAAGCCTGACCGAGCGACGCCGCGTGCGGGATGAAGGCCTTCGGGTTGTAAACCGCTGTCAGAGAGGCGGAAATGCAGGGGGGTTCTCCCCTCTGCTTGACCTAATCTCAGAGGAAGTGCGGGCTAAGTCCGTGCCAGCAGCCGCGGTAACACGGACCGCACGAACGTTATTCGGTATCACTGGGCTTAAAGGGTGCGTAGGCGGCCTTGCAAGTTGGGTGTGAAAGCCCCGGGCTTAACCTGGGAATGGCATTTGGGACTGCAAGGCTTGAGTGCGGCAGAGGAGACTGGAATTCCTGGTGTAGCAGTGAAATGCGTAGATATCAGGAGGAATACCGATGGCGAAGGCGGGTTGCTGGGCCGACACTGACGCTGAGGCGCGAAAGCTAGGGGAGCAAACGGGATTAGATACCCGGGTAGTCC</w:t>
      </w:r>
    </w:p>
    <w:p w14:paraId="1CEF067B">
      <w:pPr>
        <w:rPr>
          <w:rFonts w:hint="eastAsia"/>
        </w:rPr>
      </w:pPr>
      <w:r>
        <w:rPr>
          <w:rFonts w:hint="eastAsia"/>
        </w:rPr>
        <w:t>&gt;OTU026389</w:t>
      </w:r>
    </w:p>
    <w:p w14:paraId="1D89AF50">
      <w:pPr>
        <w:rPr>
          <w:rFonts w:hint="eastAsia"/>
        </w:rPr>
      </w:pPr>
      <w:r>
        <w:rPr>
          <w:rFonts w:hint="eastAsia"/>
        </w:rPr>
        <w:t>CCTACGGGCGGCTGCAGTCTAGAGGCTTCGGCAATGGGGGCAACCCTGACCGAGCGACGCCGCGTGTGGGATTGAAGGCGTTTACGTCGTAAACCACTGTTCCAGGGGAAGAATGCCCGCATGGTGAATGCGGGAGTGACGGTACCCTGGCAGCAAGCCCCGGCTAACTACGTGCCAGCAGCCGCGGTAATACGTAGGGCGCAAGCGTTGTCCGGAATTATTGGGCGTAAAGAGCTCGTAGGCGGCTTGTCACGTCGGGTGTGAAAGCCCCGGGCTTAACCTGGGAATTGCATCTGATACTGTCTGACTAGAGTATGCTAGAGGGAAGTGGAATTCCAGGTGTAGCGGTGAAATGCGTAGATATCGGGAGGAACATCTGTGGCGAAGGCGACTACCTGGACCAGCACTGACACTGATGTGCGAAAGCGTGGGGAGCAAACAGGATTAGATACCCTTGTAGTCC</w:t>
      </w:r>
    </w:p>
    <w:p w14:paraId="1673DD07">
      <w:pPr>
        <w:rPr>
          <w:rFonts w:hint="eastAsia"/>
        </w:rPr>
      </w:pPr>
      <w:r>
        <w:rPr>
          <w:rFonts w:hint="eastAsia"/>
        </w:rPr>
        <w:t>&gt;OTU026390</w:t>
      </w:r>
    </w:p>
    <w:p w14:paraId="0F9AEA8D">
      <w:pPr>
        <w:rPr>
          <w:rFonts w:hint="eastAsia"/>
        </w:rPr>
      </w:pPr>
      <w:r>
        <w:rPr>
          <w:rFonts w:hint="eastAsia"/>
        </w:rPr>
        <w:t>CCTACGGGGGGCTGCAGTAGGGAATTTTCCGCAATGGGCGAAAGCCTGACGGAGCAACGCCGCGTGAGCGAGGACGGCCTTCGGGTTGTAAAGCTCTGTTCTTCGGGAAGAACGGCGGGAGGGTGAACAGCTCTCTCGTTTGACGGTACCGAAGGAGAAAGCCCCGGCTAACTACGTGCCAGCAGCCGCGGTAATACGTAGGGGGCGAGCGTTATCCGGAGTTACTGGGCGTAAAGCGCGTGCAGGCGGATCAGTAAGTTACTCATGAAAGCTCCCGGCTAAACTGGGAGAGGTTGAGTGATACTGCTGGTCTAGAGTGGATGAGAGGTAGGTAGAATTCCTTGTGTAGTGGTGAAATGCGTAGAGATCCGGAGGAACACCAGAGGCGAAAGCGGCGCTCTGGGCTGCACCTGACGCTGAACTGCGAAAGCCAGGGGAGCGAACGGGATTAGATACCCCAGTAGTCC</w:t>
      </w:r>
    </w:p>
    <w:p w14:paraId="4F4A8FFE">
      <w:pPr>
        <w:rPr>
          <w:rFonts w:hint="eastAsia"/>
        </w:rPr>
      </w:pPr>
      <w:r>
        <w:rPr>
          <w:rFonts w:hint="eastAsia"/>
        </w:rPr>
        <w:t>&gt;OTU026391</w:t>
      </w:r>
    </w:p>
    <w:p w14:paraId="3859F1A5">
      <w:pPr>
        <w:rPr>
          <w:rFonts w:hint="eastAsia"/>
        </w:rPr>
      </w:pPr>
      <w:r>
        <w:rPr>
          <w:rFonts w:hint="eastAsia"/>
        </w:rPr>
        <w:t>CCTACGGGGGGCAGCAGTGGGGAATTTTGGACAATGGGGGCAACCCTGATCCAGCAATGCCGCGTGAGTGAAGAAGGCCTTCGGGTTGTAAAGCTCTTTTGTCAGGGAAGAAAAGGTCGTGGCTAATATCCACGACTGCTGACGGTACCTGAAGAATAAGCACCGGCTAACTACGTGCCAGCAGCCGCGGTAATACGTAGGGTGCGAGCGTTACTCGGAATTACTGGGCGTAAAGCGTGCGTAGGTGGTTCGTTAAGTCTGTCGTGAAAGCCCCGGGCTCAACCTGGGAACTGCGTTTGAAACTGCAAGGCTAGAGTATGGGAGAGGGAGGTAGAATTCCACGTGTAGCAGTGAAATGCGTAGATATGCGGAGGAACACCGATGGCGAAGGCAATCCCCTGGGCCTGTACTGACGCTCAGACGCGAAAGCTAGGGTAGCAAACGGGATTAGATACCCTAGTAGTCC</w:t>
      </w:r>
    </w:p>
    <w:p w14:paraId="1018BB29">
      <w:pPr>
        <w:rPr>
          <w:rFonts w:hint="eastAsia"/>
        </w:rPr>
      </w:pPr>
      <w:r>
        <w:rPr>
          <w:rFonts w:hint="eastAsia"/>
        </w:rPr>
        <w:t>&gt;OTU026392</w:t>
      </w:r>
    </w:p>
    <w:p w14:paraId="43A06791">
      <w:pPr>
        <w:rPr>
          <w:rFonts w:hint="eastAsia"/>
        </w:rPr>
      </w:pPr>
      <w:r>
        <w:rPr>
          <w:rFonts w:hint="eastAsia"/>
        </w:rPr>
        <w:t>CCTACGGGAGGCAGCAGTTGGGAATCTTGCACAATGGGGGAAACCCTGAAGGAGCGACGCCGCGTGGAGGATGAAGGCTTTCGGGTTGTAAACTCCTGTCATTTGGGAACAAGGCGGACGTGTTAACTGCACGTCCGTTGATAGTACCAGAAGAGGAAGAGACGGCTAACTCTGTGCCAGCAGCCGCGGTAATACAGAGGTCTCAAGCGTTGTTCGGATTCATTGGGCGTAAAGGGTGTGTAGGTGGCGGGGTAAGTCAGGTGTGAAAACTGGAGGCTTAACCTTCAGACGTCGATGGAAACCGTCTGGCTAGAGTCCGGAAGAGGAGAGTGGAATTCCTGGTGTAGCGGTGAAATGCGTAGAGATGTGGAGGAACACCAGTGGCGAAGGCGACTTTCTGGCTTATAACTGACGCTGAGGCGCGAAAGCGTGGGGAGCAAACAGGATTAGATACCCCAGTAGTCC</w:t>
      </w:r>
    </w:p>
    <w:p w14:paraId="4D733974">
      <w:pPr>
        <w:rPr>
          <w:rFonts w:hint="eastAsia"/>
        </w:rPr>
      </w:pPr>
      <w:r>
        <w:rPr>
          <w:rFonts w:hint="eastAsia"/>
        </w:rPr>
        <w:t>&gt;OTU026393</w:t>
      </w:r>
    </w:p>
    <w:p w14:paraId="3EE995B0">
      <w:pPr>
        <w:rPr>
          <w:rFonts w:hint="eastAsia"/>
        </w:rPr>
      </w:pPr>
      <w:r>
        <w:rPr>
          <w:rFonts w:hint="eastAsia"/>
        </w:rPr>
        <w:t>CCTACGGGTGGCTGCAGTAACGAATCTTCCGCAATGCACGAAAGTGTGACGGAGCGACGCCGCGTGTGGGACGAAGTCCTTCGGGATGTAAACCACTGTCAGGGGTTAGAAAGTTCTGATCAACCCCAGAGGAAGGCACGGCTAACTCTGTGCCAGCAGCCGCGGTAATACATAGACCTCGAGCGTTATCCGGATTTACTGGGCGTAAAGCGTGCGTAGGTGTCCTATTAAGTGTTCGGTGAAATCCCCCGGCTCAACCGGGGAACTGTCGAGCATACTGGTAGGATTGAGTACGACAGAGGCAGACGGAATTCTCGGTGTAGCGGTAAAATGCGTTGATATCGGAAGGAACATCAGTGGCGAAAGCGGCTTCCTGGACCAGTACCGACGTTCAGGCACGAAAGCGTGGGGAGCAAACAGGATTAGATACCCCTGTAGTCC</w:t>
      </w:r>
    </w:p>
    <w:p w14:paraId="363DE8C8">
      <w:pPr>
        <w:rPr>
          <w:rFonts w:hint="eastAsia"/>
        </w:rPr>
      </w:pPr>
      <w:r>
        <w:rPr>
          <w:rFonts w:hint="eastAsia"/>
        </w:rPr>
        <w:t>&gt;OTU026394</w:t>
      </w:r>
    </w:p>
    <w:p w14:paraId="5132D639">
      <w:pPr>
        <w:rPr>
          <w:rFonts w:hint="eastAsia"/>
        </w:rPr>
      </w:pPr>
      <w:r>
        <w:rPr>
          <w:rFonts w:hint="eastAsia"/>
        </w:rPr>
        <w:t>CCTACGGGTGGCTGCAGCAGGGAATCTTGCGCAATGGACGAAAGTCTGACGCAGTGACGCCGCGTGAGGGATGAATGCCTTCGGGTTGTAAACCTCTTTCAGCAGGGACGAAGCGAAAGTGACGGTACCTGCAGAAGAAGCCCCGGCCAACTACGTGCCAGCAGCCGCGGTAACACGTAGGGGGCGAGCGTTGTCCGGATTCACTGGGTTTAAAGGGTGCGTAGGCGGGCAGGTAAGTCGGATGTGAAAACACGAGGCTCAACCTCGTGCCTGCATTCGATACTGCTTGGCTAGAGGCAGGTAGGGGAGATCGGAATTCCCGGTGTAGCGGTGAAATGCGCAGATATCGGGAGGAACACCGGTGGCGAAGGCGGATCTCTGGGACGGTACTGACGCTGAGACGCGAAAGCGTGGGGAGCGAACAGGATTAGATACCCCAGTAGTCC</w:t>
      </w:r>
    </w:p>
    <w:p w14:paraId="74104149">
      <w:pPr>
        <w:rPr>
          <w:rFonts w:hint="eastAsia"/>
        </w:rPr>
      </w:pPr>
      <w:r>
        <w:rPr>
          <w:rFonts w:hint="eastAsia"/>
        </w:rPr>
        <w:t>&gt;OTU026395</w:t>
      </w:r>
    </w:p>
    <w:p w14:paraId="72B08CCA">
      <w:pPr>
        <w:rPr>
          <w:rFonts w:hint="eastAsia"/>
        </w:rPr>
      </w:pPr>
      <w:r>
        <w:rPr>
          <w:rFonts w:hint="eastAsia"/>
        </w:rPr>
        <w:t>CCTACGGGCGGCAGCAGTGGGGAATATTGCACAATGGGCGGAAGCCTGATGCAGCGACGCCGCGTGAGGGATGACGGCCTTCGGGTTGTAAACCACTGTCGGGAGGGACGAATACGCCGCAAGGCGGGTGACGGTACCTCCAAAGGAAGCACCGGCTAACTCCGTGCCAGCAGCCGCGGTAATACGGAGGGTGCGAGCGTTGTCCGGAATCACTGGGTTTAAAGGGTGCGTAGGTGGGCATGTAAGTCAGTGGTGAAATCTCCGGGCTTAACCCGGAAACTGCCATTGATACTATTTATCTTGAATATCGTGGAGGTAAGCGGAATATGTCATGTAGCGGTGAAATGCTTAGATATGACATAGAACACCAATTGCGAAGGCAGCTCGCTACACGAAGATTGACTCTGAGGCACGAAAGCGTGGGGATCAAACAGGATTAGATACCCGTGTAGTCC</w:t>
      </w:r>
    </w:p>
    <w:p w14:paraId="75B518D0">
      <w:pPr>
        <w:rPr>
          <w:rFonts w:hint="eastAsia"/>
        </w:rPr>
      </w:pPr>
      <w:r>
        <w:rPr>
          <w:rFonts w:hint="eastAsia"/>
        </w:rPr>
        <w:t>&gt;OTU026396</w:t>
      </w:r>
    </w:p>
    <w:p w14:paraId="60220706">
      <w:pPr>
        <w:rPr>
          <w:rFonts w:hint="eastAsia"/>
        </w:rPr>
      </w:pPr>
      <w:r>
        <w:rPr>
          <w:rFonts w:hint="eastAsia"/>
        </w:rPr>
        <w:t>CCTACGGGAGGCTGCAGTGGGGAATTTTGGACAATGGGCGCAAGCCTGATCCAGCCATGCCGCGTGGGTGAAGAAGGCCTTCGGGTTGTAAAGCCCTTTCAGCAGGGACGAAAATGACGGTACCTGCAGAAGAAGCGCCGGCTAACTACGTGCCAGCAGCCGCGGTAATACGTAGGGCGCAAGCGTTGTCCGGAATTATTGGGCGTAAAGAGCTCGTAGGCGGTTTGTCACGTCTGCTGTGAAAACCTAAGGCTCAACCTTGGGCTTGCAGTGGGTACGGGCAGACTAGAGTGCGGTAGGGGTGACTGGAATTCCTGGTGTAGCGGTGGAATGCGCAGATATCAGGAGGAACACCGATGGCGAAGGCAGGTCACTGGGCCGCAACTGACGCTGAGGAGCGAAAGCATGGGGAGCGAACAGGATTAGATACCCCTGTAGTCC</w:t>
      </w:r>
    </w:p>
    <w:p w14:paraId="4468E1D4">
      <w:pPr>
        <w:rPr>
          <w:rFonts w:hint="eastAsia"/>
        </w:rPr>
      </w:pPr>
      <w:r>
        <w:rPr>
          <w:rFonts w:hint="eastAsia"/>
        </w:rPr>
        <w:t>&gt;OTU026397</w:t>
      </w:r>
    </w:p>
    <w:p w14:paraId="74E827E3">
      <w:pPr>
        <w:rPr>
          <w:rFonts w:hint="eastAsia"/>
        </w:rPr>
      </w:pPr>
      <w:r>
        <w:rPr>
          <w:rFonts w:hint="eastAsia"/>
        </w:rPr>
        <w:t>CCTACGGGGGGCAGCAGTGGGGAATATTGGACAATGGGCGCAAGCCTGATCCAGCAATGCCGCGTGAGTGATGAAGGCCTTAGGGTTGTAAAGCTCTTTTACCCGGGATGATAATGACAGTACCGGGAGAATAAGCTCCGGCTAACTCCGTGCCAGCAGCCGCGGTAATACGGAGGGAGCTAGCGTTGTTCGGAATTACTGGGCGTAAAGCGCGCGCAGGCGGCCCGTTAAGTCGGTTGTGAAAACCCGAGGCTCAACCTCGGGCCTGCATCCGATACTGGCGGGCTTGAGGCAGGTAGGGGAGAGTGGAATTCCCGGTGTAGCGGTGAAATGCGCAGATATCAGGAGGAACACCAGTGGCGAAGGCGGTGGTCTGGGCCGGCACTGACGCTGAGGAGCGAAAGCGTGGGTAGCAAACAGGATTAGATACCCGGGTAGTCC</w:t>
      </w:r>
    </w:p>
    <w:p w14:paraId="6884B4DB">
      <w:pPr>
        <w:rPr>
          <w:rFonts w:hint="eastAsia"/>
        </w:rPr>
      </w:pPr>
      <w:r>
        <w:rPr>
          <w:rFonts w:hint="eastAsia"/>
        </w:rPr>
        <w:t>&gt;OTU026398</w:t>
      </w:r>
    </w:p>
    <w:p w14:paraId="19661A98">
      <w:pPr>
        <w:rPr>
          <w:rFonts w:hint="eastAsia"/>
        </w:rPr>
      </w:pPr>
      <w:r>
        <w:rPr>
          <w:rFonts w:hint="eastAsia"/>
        </w:rPr>
        <w:t>CCTACGGGTGGCTGCAGTGGGGAATTTTGCGCAATGGGGGCAACCCTGACGCAGCAATGCCGCGTGGAGGACGAAGGTCTTCGGATTGTAAACTCCTTTTGCTGGGGAAAAAACGCCACGTGAATAACGTGGATTGATGGTACTCAGCGAATAAGCCACGGCTAACTTCGTGCCAGCAGCCGCGGTAAGACGAAGGTGGCGAGCGTTACTCGGAATTACTAGGCGTAAAGGATGCGTAGGCGGATATTTAAGTGAGATGTGAAATACTCGGGCTTAACCTGAGTGCTGCATTCCAAACTGGATATCTAGAGTGCAGGAGAGGAAAGTAGAATTCCTAGTGTAGCGGTGAAATGCGTAGAGATTAGGAAGAACACCAGTGGCGAAGGCGACTTTCTGGACCGTAACTGACGCTGAGGCATGAAAGCGTGGGGAGCAAACAGGATTAGATACCCTTGTAGTCC</w:t>
      </w:r>
    </w:p>
    <w:p w14:paraId="4B8605FB">
      <w:pPr>
        <w:rPr>
          <w:rFonts w:hint="eastAsia"/>
        </w:rPr>
      </w:pPr>
      <w:r>
        <w:rPr>
          <w:rFonts w:hint="eastAsia"/>
        </w:rPr>
        <w:t>&gt;OTU026399</w:t>
      </w:r>
    </w:p>
    <w:p w14:paraId="17FB9CBB">
      <w:pPr>
        <w:rPr>
          <w:rFonts w:hint="eastAsia"/>
        </w:rPr>
      </w:pPr>
      <w:r>
        <w:rPr>
          <w:rFonts w:hint="eastAsia"/>
        </w:rPr>
        <w:t>CCTACGGGGGGCTGCAGTGGGGAATATTGGACAATGGGCGAAAGCCTGACCCAGCAACGCCGCGTGAAGGATGAAATCCTTCGGGATGTAAACTTCGCAAGAACGGGAAGAATAAGTAAGGGTTAATATCTCTTACGATGACGGTACTGTTTGTAAGCTCCGGCTAACTCCGTGCCAGCAGCCGCGGTAATACGTAGGTGGCAAGCGTTGTCCGGAATTATTGGGCGTAAAGGGCGCGTAGGCGGCATGTTAAGTCAGCTGTGAAATCTCCGAGCTTAACTGGGAGGGTGCGCCGAAGACTGGAAGGCTTGAGTATGGGAGAGGTAAGCGGAATTCCTGGTGTAGCGGTGAAATGCGCAGATATCAGGAAGAACACCAATGGCGAAGGCAGCTCTCTGGGACGGTACTGACGCTGAGACGCGAAAGCGTGGGGAGCGAACAGGATTAGATACCCCAGTAGTCC</w:t>
      </w:r>
    </w:p>
    <w:p w14:paraId="7E1D733D">
      <w:pPr>
        <w:rPr>
          <w:rFonts w:hint="eastAsia"/>
        </w:rPr>
      </w:pPr>
      <w:r>
        <w:rPr>
          <w:rFonts w:hint="eastAsia"/>
        </w:rPr>
        <w:t>&gt;OTU026400</w:t>
      </w:r>
    </w:p>
    <w:p w14:paraId="736C294F">
      <w:pPr>
        <w:rPr>
          <w:rFonts w:hint="eastAsia"/>
        </w:rPr>
      </w:pPr>
      <w:r>
        <w:rPr>
          <w:rFonts w:hint="eastAsia"/>
        </w:rPr>
        <w:t>CCTACGGGGGGCTGCAGTGGGGAATCTTGCGCAATGGGCGAAAGCCTGACGCAGCAACGCCGCGTGCGGGAAGAAGGCCTTCGGGTTGTAAACCGCTTTCAGAAGGAACGAAACTGACGGTACTTTCAGAAGAAGGTGCGGCCAACTACGTGCCAGCAGCCGCGGTGACACGTAGGCACCAAGCGTTGTCCGGATTTATTGGGCGTAAAGAGCTCGTAGGCGGTTCGGTAAGTCGGATGTGAAATCCCAAAGCTTAACTTTGGAAGTGCATCCGAAACTCCCTCGCTCGAGGACTGGAAGGGAGACTGGAATTCTCGGTGTAGCGGTGAAATGCGTAGATATCGAGAGGAACACCTGTGGCGAAGGCGGGTCTCTGGGCCGACACTGACGCTGAGGCGCGAAAGCCAGGGGAGCGAACGGGATTAGATACCCTTGTAGTCC</w:t>
      </w:r>
    </w:p>
    <w:p w14:paraId="6EC15A5D">
      <w:pPr>
        <w:rPr>
          <w:rFonts w:hint="eastAsia"/>
        </w:rPr>
      </w:pPr>
      <w:r>
        <w:rPr>
          <w:rFonts w:hint="eastAsia"/>
        </w:rPr>
        <w:t>&gt;OTU026401</w:t>
      </w:r>
    </w:p>
    <w:p w14:paraId="0502F73E">
      <w:pPr>
        <w:rPr>
          <w:rFonts w:hint="eastAsia"/>
        </w:rPr>
      </w:pPr>
      <w:r>
        <w:rPr>
          <w:rFonts w:hint="eastAsia"/>
        </w:rPr>
        <w:t>CCTACGGGTGGCTGCAGTGGGGAATATTGCACAATGGGCGCAAGCCTGATGCAGCGACGCCGCGTGAGGGATGACGGCCTTCGGGTTGTAAACCTCTTTCAGTAGGGAAGAAGCGAAAGTGACGGTACCTGCAGAAGAAGCGCCGGCTAACTACGTGCCAGCAGCCGCGGTAATACGTAGGGCGCAAGCGTTATCCGGAATTATTGGGCGTAAAGGGCGCGTAGGCGGCTTGGTAAGTAGGGGGTGAAATTCTGCGGCTTAACCGCAGAGCTGCCTTCTAAACTGTCAGGCTTGAGCACGGTAGAGGCTGGTGGAATTCCCGGTGTAGCGGTGGAATGCGTAGATATCAGGAGGAACACCTGTGGCGAAGGCGACTCTTTGGTCTGTAACTGATGCTGAGGCGCGAAAGCGTGGGGAGCAAACAGGATTAGATACCCTTGTAGTCC</w:t>
      </w:r>
    </w:p>
    <w:p w14:paraId="54B8B310">
      <w:pPr>
        <w:rPr>
          <w:rFonts w:hint="eastAsia"/>
        </w:rPr>
      </w:pPr>
      <w:r>
        <w:rPr>
          <w:rFonts w:hint="eastAsia"/>
        </w:rPr>
        <w:t>&gt;OTU026402</w:t>
      </w:r>
    </w:p>
    <w:p w14:paraId="3AE93E92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TGAGAGTAACTGCTCGTACCTTGACGGTACCTAACCAGAAAGCCACGGCTAACTACGTGCCAGCAGCCGCGGTAATACGTAGGTGGCGAGCGTTATCCGGAATTATTGGGCGTAAAGAGCGCGCAGGTGGTTGATTAAGTCTGATGTGAAAGCCCACGGCTTAACCGTGGAGGGTCATTGGAAACTGGTCGACTTGAGTGCAGAAGAGGGAAGTGGAATTCCATGTGTAGCGGTGAAATGCGTAGATATCGGGAGGAATACCGATGGCGAAGGCAGGTCTCTGGGCTGACACTGACGCTCATGCACGAAAGCGTGGGGAGCAAACAGGATTAGATACCCCAGTAGTCC</w:t>
      </w:r>
    </w:p>
    <w:p w14:paraId="3130E82B">
      <w:pPr>
        <w:rPr>
          <w:rFonts w:hint="eastAsia"/>
        </w:rPr>
      </w:pPr>
      <w:r>
        <w:rPr>
          <w:rFonts w:hint="eastAsia"/>
        </w:rPr>
        <w:t>&gt;OTU026403</w:t>
      </w:r>
    </w:p>
    <w:p w14:paraId="3B229FCE">
      <w:pPr>
        <w:rPr>
          <w:rFonts w:hint="eastAsia"/>
        </w:rPr>
      </w:pPr>
      <w:r>
        <w:rPr>
          <w:rFonts w:hint="eastAsia"/>
        </w:rPr>
        <w:t>CCTACGGGAGGCTGCAGTGGGGAATATTGGACAATGGGGGAAACCCTGATCCAGCAACGCCGCGTGAGTGATGAAGGCCTTCGGGTCGTAAAGCTCTGTCGGAGGGAACGAATGTTCCCGGGGTTAACAGCCTCGGGAAGTGACGGTACCCTCAAAGGAAGCACCGGCTAACTCTGTGCCAGCAGCCGCGGTAATACGTAGACCTCAAGCGTTATCCGGATTTACTGGGCGTAAAGCGTCCGCAGGCGTCCTGCTAAGTGTTCGGTGAAATCTCCGGGCTCAACTCGGAAATTGTCGAACAAACTAGCAGGATAGAGTCTGACAGAGGCAGATGGAATGCTTGGTGTAGCGGTGAAATGCGCAGATATCAGGAGGAACACCTACGGCGAAGGCAGCTCGCTGGGACGGTACTGACGCTGAGACGCGAAAGCGTGGGGAGCAAACAGGATTAGATACCCTGGTAGTCC</w:t>
      </w:r>
    </w:p>
    <w:p w14:paraId="5AE58863">
      <w:pPr>
        <w:rPr>
          <w:rFonts w:hint="eastAsia"/>
        </w:rPr>
      </w:pPr>
      <w:r>
        <w:rPr>
          <w:rFonts w:hint="eastAsia"/>
        </w:rPr>
        <w:t>&gt;OTU026404</w:t>
      </w:r>
    </w:p>
    <w:p w14:paraId="47AB8ACB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GGTGGGGAAGAAAAGCCTCGACCTAACACGTCGGGGTCTTGACGTAACCCATAGAAGAAGCACCGGCTAACTCTGTGCCAGCAGCCGCGGTAATACGTAGGCAGCGAGCGTTGTTCGGAGTTACTGGGCGTAAAGCGTGCGTAGGCGGTGGTCCAAGTCTGGTGTGAAATCTCCCGGCTCAACTGGGAGGGTGCGCTAGAAACTGGGCTGCTGGAGTGTGGGAGAGGGTGGCGGAATTCCCGGTGTAGAGGTGAAATGCGTAGAGATCCGGAGGAACACCAGCGGCGAAGGCGGCACTCTAGGCCGCACCTGACGCTGAGACGCGACAGCACGGGGAGCGAACGGGATTAGATACCCGGGTAGTCC</w:t>
      </w:r>
    </w:p>
    <w:p w14:paraId="3AB4DB28">
      <w:pPr>
        <w:rPr>
          <w:rFonts w:hint="eastAsia"/>
        </w:rPr>
      </w:pPr>
      <w:r>
        <w:rPr>
          <w:rFonts w:hint="eastAsia"/>
        </w:rPr>
        <w:t>&gt;OTU026405</w:t>
      </w:r>
    </w:p>
    <w:p w14:paraId="2133693B">
      <w:pPr>
        <w:rPr>
          <w:rFonts w:hint="eastAsia"/>
        </w:rPr>
      </w:pPr>
      <w:r>
        <w:rPr>
          <w:rFonts w:hint="eastAsia"/>
        </w:rPr>
        <w:t>CCTACGGGTGGCAGCAGCGGGGAATATTGCACAATGGGCGAAAGCCTGATGCAGCGACGCCGCGTGGGTGAAGAAGGCCTGCGGGTTGTAAAGCCCTTTCGTCCGGGAAGAAAAGCCCAAGGCTAATACCCTTGGGTCTTGACGTTACCGGAAGAAGAAGCACCGGCTAACTCCGTGCCAGCAGCCGCGGTAATACGAAGGGGGCTAGCGTTGTTCGGATTTACTGGGCGTAAAGCGCACGTAGGCGGGTTGTTAAGTCAGGGGTGAAATCCCGGAGCTCAACTCCGGAACTGCCTTTGATACTGGATATCTTGAGTTCGGGAGAGGTGAGTGGAATTCCAGGTGTAGCGGTGAAATGCGTAGATATCTGGAGGAACACCGGTGGCGAAGGCGGCATTCTGGACCGACATTGACGCTGAGGCGCGAAAGCCAGGGGAGCAAACGGGATTAGATACCCGTGTAGTCC</w:t>
      </w:r>
    </w:p>
    <w:p w14:paraId="2E5B4D45">
      <w:pPr>
        <w:rPr>
          <w:rFonts w:hint="eastAsia"/>
        </w:rPr>
      </w:pPr>
      <w:r>
        <w:rPr>
          <w:rFonts w:hint="eastAsia"/>
        </w:rPr>
        <w:t>&gt;OTU026406</w:t>
      </w:r>
    </w:p>
    <w:p w14:paraId="5FDC435C">
      <w:pPr>
        <w:rPr>
          <w:rFonts w:hint="eastAsia"/>
        </w:rPr>
      </w:pPr>
      <w:r>
        <w:rPr>
          <w:rFonts w:hint="eastAsia"/>
        </w:rPr>
        <w:t>CCTACGGGAGGCTGCAGCCAGGAATCTTGGGCAATGGGCGCAAGCCTGACCCAGCAACACCGTGTGGGCGATGAAGGCCTTCGGGTCGTAAAGCCCTGTTGATAGGGACGAAGGGCGAAGGGTTAATAGCCCCTAGCCTGACGGTACCTTTCGAGGAAGCACGGGCTAAGTTCGTGCCAGCAGCCGCGGTAAGACGAACCGTGCGAACGTTGTTCGGAATCACTGGGCTTAAAGGGCGCGTAGGCGGGCACCCAAGTCAGGGGTGAAAGCCCCCGGCCCAACCGGGGAAGTGCTTCTGATACTGGGTGCCTCGAGCGGGGTAGGGGCACGCGGAACTTCCGGTGGAGCGGTGAAATGCGTAGATATCGGAAGGAACGCCGGTGGCGAAAGCGGCGTGCTGGACCCCCCCTGACGCTGAGGCGCGAAAGCCAGGGGAGCGAACGGGATTAGATACCCGAGTAGTCC</w:t>
      </w:r>
    </w:p>
    <w:p w14:paraId="4262EF61">
      <w:pPr>
        <w:rPr>
          <w:rFonts w:hint="eastAsia"/>
        </w:rPr>
      </w:pPr>
      <w:r>
        <w:rPr>
          <w:rFonts w:hint="eastAsia"/>
        </w:rPr>
        <w:t>&gt;OTU026407</w:t>
      </w:r>
    </w:p>
    <w:p w14:paraId="6F2260A3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TGGCTCCAACCTAATACGTTGGAGTGTGACGGTACCGGGTGAGGAAGCCCCGGCTAACTCTGTGCCAGCAGCCGCGGTAATACGGAGGGGGCTAGCGTTGTTCGGAATTACTGGGCGTAAAGCGCACGTAGGCGGCTAGGTCCGTCCAATGTGAAAGCCCCCGGCTCAACCGGGGAATTGCATCCGATACTGGATGGCTTGAATTCGGGAGAGGGATGCAGAATTCCGGGTGTAGCGGTGAAATGCGTAGATATCTGGAGGAACACCGGTGGCGAAGGCGGCATCCTGGACCGATATTGACGCTGATGCGCGAAAGCCAGGGGAGCAAACGGGATTAGATACCCCAGTAGTCC</w:t>
      </w:r>
    </w:p>
    <w:p w14:paraId="4BFD4F58">
      <w:pPr>
        <w:rPr>
          <w:rFonts w:hint="eastAsia"/>
        </w:rPr>
      </w:pPr>
      <w:r>
        <w:rPr>
          <w:rFonts w:hint="eastAsia"/>
        </w:rPr>
        <w:t>&gt;OTU026408</w:t>
      </w:r>
    </w:p>
    <w:p w14:paraId="5D69997C">
      <w:pPr>
        <w:rPr>
          <w:rFonts w:hint="eastAsia"/>
        </w:rPr>
      </w:pPr>
      <w:r>
        <w:rPr>
          <w:rFonts w:hint="eastAsia"/>
        </w:rPr>
        <w:t>CCTACGGGCGGCAGCAGTAGGGAATATTGGGCAATGGAGGCAACTCTGACCCAGCCATCCCGCGTGCAGGATGAAGGATCTATGGTTCGTAAACTGCTTTTGTTAGGGAAGAAAAAGACTTATTTATAAGTAACTGACGGTACCTAACGAATAAGCACCGGCTAACTACGTGCCAGCAGCCGCGGTAATACAGAGGTCTCAAGCGTTGTTCGGATTCATTGGGCGTAAAGGGCTCGTAGGCGGTTTGTCGCGTCGGGAGTGAAAACCAGGTGCTCAACACCTGGCCTGCTTCCGATACGGGCAGACTAGAGGTATGCAGGGGAGAACGGAATTCCTGGTGTAGCGGTGAAATGCGCAGATATCAGGAGGAACACCGGTGGCGAAGGCGACTCTCTGGTCTGTAACTGACGCTGAGGAGCGAAAGCGTGGGGAGCGAACAGGATTAGATACCCCTGTAGTCC</w:t>
      </w:r>
    </w:p>
    <w:p w14:paraId="64ABDD75">
      <w:pPr>
        <w:rPr>
          <w:rFonts w:hint="eastAsia"/>
        </w:rPr>
      </w:pPr>
      <w:r>
        <w:rPr>
          <w:rFonts w:hint="eastAsia"/>
        </w:rPr>
        <w:t>&gt;OTU026409</w:t>
      </w:r>
    </w:p>
    <w:p w14:paraId="4FAA23C7">
      <w:pPr>
        <w:rPr>
          <w:rFonts w:hint="eastAsia"/>
        </w:rPr>
      </w:pPr>
      <w:r>
        <w:rPr>
          <w:rFonts w:hint="eastAsia"/>
        </w:rPr>
        <w:t>CCTACGGGAGGCTGCAGTAGGGAATTTTCCACAATGGACGAAAGTCTGATGGAGCAACGCCGCGTGCAGGATGAAGGCTTTCGGGTCGTAAACTGCTTTTATCTGTGACGATTATGACGGTAGCAGATGAATAAGGATCGGCTAACTCCGTGCCAGCAGCCGCGGTCATACGGAGGATCCAAGCGTTATCCGGAATTACTGGGCGTAAAGCGTGCGTAGGTGGTCCGTTAAGTCTGATGTGAAAGCCCTGGGCTCAACCTGGGAACGGCATTGGATACTGGCGGACTGGAGTGCGGTAGAGGATAGCGGAATTCCCGGTGTAGCAGTGAAATGCGTAGATATCGGGAGGAACATCTGTGGCGAAGGCGGCTATCTGGACCAGCACTGACACTGAGGCACGAAAGCCAGGGGAGCAAACGGGATTAGATACCCGGGTAGTCC</w:t>
      </w:r>
    </w:p>
    <w:p w14:paraId="2E1C9A0C">
      <w:pPr>
        <w:rPr>
          <w:rFonts w:hint="eastAsia"/>
        </w:rPr>
      </w:pPr>
      <w:r>
        <w:rPr>
          <w:rFonts w:hint="eastAsia"/>
        </w:rPr>
        <w:t>&gt;OTU026410</w:t>
      </w:r>
    </w:p>
    <w:p w14:paraId="074BB7CE">
      <w:pPr>
        <w:rPr>
          <w:rFonts w:hint="eastAsia"/>
        </w:rPr>
      </w:pPr>
      <w:r>
        <w:rPr>
          <w:rFonts w:hint="eastAsia"/>
        </w:rPr>
        <w:t>CCTACGGGTGGCTGCAGTCGGGAATTTTGCCCAATGAGCGAAAGCTTGAGGCAGCAACTCCGCGTGAGGGACGAAGGCCTTCGGGTTGTAAACCTCTTTTCTCAGGGACGATGATGACGGTACCTGAGGAATAAGCCACGGCTAACTACGTGCCAGCAGCCGCGGTAATACGTAGGTGGCGAGCGTTGTCCGGATTTACTGGGCGTAAAGGGCGCGTAGGCGGCGTGTTAAGTCAGCTGTGAAATCTATGAGCTTAACTCATAACGGTCAGCTGATACTGATGTGCTAGAGTGCAGAAGGGGCAATCGGAATTCTTGGTGTAGCGGTGAAATGCGTAGATATCGTGAGGAAGACCAGTTGCGAAGGCGGATCTCTGGGCAGTTCCTGACACTGAGGCACGAAGGCCAGGGGAGCAAACGGGATTAGATACCCCAGTAGTCC</w:t>
      </w:r>
    </w:p>
    <w:p w14:paraId="68C77E43">
      <w:pPr>
        <w:rPr>
          <w:rFonts w:hint="eastAsia"/>
        </w:rPr>
      </w:pPr>
      <w:r>
        <w:rPr>
          <w:rFonts w:hint="eastAsia"/>
        </w:rPr>
        <w:t>&gt;OTU026411</w:t>
      </w:r>
    </w:p>
    <w:p w14:paraId="7707B6CC">
      <w:pPr>
        <w:rPr>
          <w:rFonts w:hint="eastAsia"/>
        </w:rPr>
      </w:pPr>
      <w:r>
        <w:rPr>
          <w:rFonts w:hint="eastAsia"/>
        </w:rPr>
        <w:t>CCTACGGGGGGCAGCAGTGGGGAATCTTGCGCAATGGGCGAAAGCCTGACGCAGCGACGCCGCGTGAGGGAAGAAGGCCTTCGGGTTGTAAACCTCTTTCAGGAGGGACGAAGCCACTCGGGTTAATAGCCCAGAGGGTGACGGTACCTCCAGAAGAAGCCCCGGCCAACTACGTGCCAGCAGCCGCGGTAATACGTAGGATCCGAGCGTTATCCGGATTTACTGGGCGTAAAGCGCGTGCAGGTGGTCTGTTAAGTTGGATGTTAAATCTCACGGCTTAACCGGGAGATGTCGTTCAAAACTGGCAGACTAGAGTCCGGTAGGGGAGCGTGGAATTCCCGGTGTAGCGGTGAAATGCGCAGATATCGGGAGGAACACCAGCGGCGAAGGCGGCGCTCTGGGCCGGAACTGACGCTGAGGAGCGAAAGCGTGGGTAGCAAACAGGATTAGATACCCGTGTAGTCC</w:t>
      </w:r>
    </w:p>
    <w:p w14:paraId="2BC93F7E">
      <w:pPr>
        <w:rPr>
          <w:rFonts w:hint="eastAsia"/>
        </w:rPr>
      </w:pPr>
      <w:r>
        <w:rPr>
          <w:rFonts w:hint="eastAsia"/>
        </w:rPr>
        <w:t>&gt;OTU026412</w:t>
      </w:r>
    </w:p>
    <w:p w14:paraId="5B9A5457">
      <w:pPr>
        <w:rPr>
          <w:rFonts w:hint="eastAsia"/>
        </w:rPr>
      </w:pPr>
      <w:r>
        <w:rPr>
          <w:rFonts w:hint="eastAsia"/>
        </w:rPr>
        <w:t>CCTACGGGAGGCTGCAGTAGGGAATCTTCCGCAATGGACGCAAGTCTGACGGAGCAACGCCGCGTGAGTGATGAAGGTTTTCGGATCGTAAAGCTCTGTTGCCCTAGACGAACAGCATCAGGAGTAACTGCCTGGTGTGTGACGGTATAGGAGAAGAAAGCGCCGGCTAACTACGTGCCAGCAGCCGCGGTAATACGGAGGGTGCAAACGTTGTCCGGAATCACTGGGCGTAAAGCGCATGTAGGTGGTTTGGTAAGTTCGTGATTAAAGACCGTCGCTTAACGGCGGGAATGTTGCGAAAACTACCTTACTAGAGGATAGCAGGGGTGCGTGGAACTTTGAGTGTAGGAGTGATATCCGTAGATATTCAAAGGAACACCAATGGCGAAGGCAGCGCACTGGGCTATATCTGACACTAAGATGCGAAAGTGTGGGGAGCGAACGGGATTAGATACCCGTGTAGTCC</w:t>
      </w:r>
    </w:p>
    <w:p w14:paraId="29A1F3D4">
      <w:pPr>
        <w:rPr>
          <w:rFonts w:hint="eastAsia"/>
        </w:rPr>
      </w:pPr>
      <w:r>
        <w:rPr>
          <w:rFonts w:hint="eastAsia"/>
        </w:rPr>
        <w:t>&gt;OTU026413</w:t>
      </w:r>
    </w:p>
    <w:p w14:paraId="710C87F7">
      <w:pPr>
        <w:rPr>
          <w:rFonts w:hint="eastAsia"/>
        </w:rPr>
      </w:pPr>
      <w:r>
        <w:rPr>
          <w:rFonts w:hint="eastAsia"/>
        </w:rPr>
        <w:t>CCTACGGGGGGCTGCAGTAGGGAATCTTCCGCAATGGGCGAAAGCCTGACGGAGCAACGCCGCGTGAGTGATGAAGGTTTTCGGATCGTAAAGCTCTGTTGCCAGGGAAGAACGCTCAGGAGAGTAACTGCTCCTGAGGTGACGGTACCTGAGAAGAAAGCCCCGGCTAACTACGTGCCAGCAGCCGCGGTAATACGTAGGGGGCAAGCGTTGTCCGGAATTATTGGGCGTAAAGAGCTCGTAGGCGGTTTGTCGCGTCTGCCGTGAAAGTCCGGGGCTCAACTCCGGATCTGCGGTGGGTACGGGCAGGCTAGAGGATCGGAGAGGCAAGGGGAATTCCACGTGTAGCGGTGAAATGCGTAGATATCAAGAGGAACACCTGAGGTGAAGACGGGTTGCTGGGCTGACACTGACGCTGAGGCGCGAAAGCCAGGGGAGCAAACGGGATTAGATACCCGTGTAGTCC</w:t>
      </w:r>
    </w:p>
    <w:p w14:paraId="369C5799">
      <w:pPr>
        <w:rPr>
          <w:rFonts w:hint="eastAsia"/>
        </w:rPr>
      </w:pPr>
      <w:r>
        <w:rPr>
          <w:rFonts w:hint="eastAsia"/>
        </w:rPr>
        <w:t>&gt;OTU026414</w:t>
      </w:r>
    </w:p>
    <w:p w14:paraId="242BB0E1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AGGAATAAGCCACGGCTAACTACGTGCCAGCAGCCGCGGTAATACGTAGGTGGCAAGCGTTGTCCGGATTTACTGGGCGTAAAGAGCGCGCAGGCGGTTTGTCGCGTCGGCTGTGAAAACCCGGAGCTCAACTCCGGGCCTGCAGTCGATACGGGCAGACTCGAGTGTTGCAGGGGAGACTGGAATTCCTGGTGTAGCGGTGAAATGCGCAGATATCAGGAGGAACACCGGTGGCGAAGGCGGATCTCTGGGCCGACACTGACGCTGAGGCGCGAAAGCCAGGGGAGCGAACGGGATTAGATACCCCAGTAGTCC</w:t>
      </w:r>
    </w:p>
    <w:p w14:paraId="1AF6F360">
      <w:pPr>
        <w:rPr>
          <w:rFonts w:hint="eastAsia"/>
        </w:rPr>
      </w:pPr>
      <w:r>
        <w:rPr>
          <w:rFonts w:hint="eastAsia"/>
        </w:rPr>
        <w:t>&gt;OTU026415</w:t>
      </w:r>
    </w:p>
    <w:p w14:paraId="11A0F589">
      <w:pPr>
        <w:rPr>
          <w:rFonts w:hint="eastAsia"/>
        </w:rPr>
      </w:pPr>
      <w:r>
        <w:rPr>
          <w:rFonts w:hint="eastAsia"/>
        </w:rPr>
        <w:t>CCTACGGGTGGCTGCAGTGAGGAATATTGCACAATGGACGCAAGTCTGATGCAGCAACGCCGCGTGGAGGAAGAAGGTCTTCGGATCGTAAACTCCTTTTTTCAGGGAAGAGTGAGGACGGTACCTGAAGAATAAGTCACGGCTAACTACGTGCCAGCAGCCGCGGTAATACGTAGGTGGCAAGCGTTATCCGGAATTATTGGGCGTAAAGAGCGTGTAGGCGGTTCGGTAAGTCTGTCGTGAAAGCCCATAGCTCAACTATGGAACTGCCATTGATACTGCAGGGCTTGAGTACAGACGAGGTAGGCGGAATTGATGGTGTAGCGGTGAAATGCATAGATACCATCAAGAACACCGATTGCGAAGGCAGCTTACTAAGCTGTAACTGACGCTGAGGCACGAAAGTGTGGGGATCGAACAGGATTAGATACCCCGGTAGTCC</w:t>
      </w:r>
    </w:p>
    <w:p w14:paraId="0E01362C">
      <w:pPr>
        <w:rPr>
          <w:rFonts w:hint="eastAsia"/>
        </w:rPr>
      </w:pPr>
      <w:r>
        <w:rPr>
          <w:rFonts w:hint="eastAsia"/>
        </w:rPr>
        <w:t>&gt;OTU026416</w:t>
      </w:r>
    </w:p>
    <w:p w14:paraId="7097AB75">
      <w:pPr>
        <w:rPr>
          <w:rFonts w:hint="eastAsia"/>
        </w:rPr>
      </w:pPr>
      <w:r>
        <w:rPr>
          <w:rFonts w:hint="eastAsia"/>
        </w:rPr>
        <w:t>CCTACGGGGGGCAGCAGCAAGGAATCTTCCGCAATGGGGGCAACCCTGACGGAGCAACGCCGCGTGGGGGATGACGCCCTTCGGGGTGTAAACCCCTTTTCTGCGGGAAGAAGGGCTTCGGCCTTGACGGTACCGGAGGAAGAAGGACCGGCTAACTACGTGCCAGCAGCCGCGGTAATACGTAGGGTCCGAGCGTTGTCCGGACTTACTGGGCGTACAGCGCGCGCAGGTGGCTGCGGACGTGCCGTGTGACACCCCTGGGCTCAACCCAGGGCGGCCATGGTAGACGCCGCAGCTAGAGGCAGGCAGAGGATCGTGGAATACCCGGTGGAGCGGTGAAATGCGTAGAGATCGGGTGGAACACCCATGGCGAAGGCAGCTCTCTGGGACGGTACTGACGCTGAGACGCGAAAGCGTGGGGAGCGAACAGGATTAGATACCCGTGTAGTCC</w:t>
      </w:r>
    </w:p>
    <w:p w14:paraId="4BAA5399">
      <w:pPr>
        <w:rPr>
          <w:rFonts w:hint="eastAsia"/>
        </w:rPr>
      </w:pPr>
      <w:r>
        <w:rPr>
          <w:rFonts w:hint="eastAsia"/>
        </w:rPr>
        <w:t>&gt;OTU026417</w:t>
      </w:r>
    </w:p>
    <w:p w14:paraId="23522519">
      <w:pPr>
        <w:rPr>
          <w:rFonts w:hint="eastAsia"/>
        </w:rPr>
      </w:pPr>
      <w:r>
        <w:rPr>
          <w:rFonts w:hint="eastAsia"/>
        </w:rPr>
        <w:t>CCTACGGGAGGCTGCAGTGGGGAATATTGGACAATGGGCGCAAGCCTGATCCAGCGACGCCGCGTGAGTGATGAAGGCCTTCGGGTTGTAAAGCTCTGTTGAGAGGGAAGAAAACGGGTGGCGCGAATAGCTCCATCCCTTGACGGTACCTCTTTAGAAAGCACCGGCTAACTCTGTGCCAGCAGCCGCGGTAAGACAGAGGGTGCAAACGTTAATCGGATTTACTGGGCGTAAAGGGCGCGTAGGCGGCCCGGTAAGTCCGCTGTAAAAGTCAAAGGCTCAACCTTTGAATGCCGGTGGATACTGTCGGGCTAGAGTCCGGAAGAGGCGAGTGGAATTCCTGGTGTAGCGGTGGAATGCGCAGATATCAGGAGGAACACCTATGGCGAAGGCAGCTCGCTGGGACGGTACTGACGCTGAGGCGCGAAAGCGTGGGGAGCGAACAGGATTAGATACCCTAGTAGTCC</w:t>
      </w:r>
    </w:p>
    <w:p w14:paraId="6F56C8C8">
      <w:pPr>
        <w:rPr>
          <w:rFonts w:hint="eastAsia"/>
        </w:rPr>
      </w:pPr>
      <w:r>
        <w:rPr>
          <w:rFonts w:hint="eastAsia"/>
        </w:rPr>
        <w:t>&gt;OTU026418</w:t>
      </w:r>
    </w:p>
    <w:p w14:paraId="08093D9B">
      <w:pPr>
        <w:rPr>
          <w:rFonts w:hint="eastAsia"/>
        </w:rPr>
      </w:pPr>
      <w:r>
        <w:rPr>
          <w:rFonts w:hint="eastAsia"/>
        </w:rPr>
        <w:t>CCTACGGGGGGCTGCAGTGGGGAATATTGCACAATGGGCGCAAGCCTGATGCAGCCATGCCGCGTGTATGAAGAAGGCCTTCGGGTTGTAAAGTACTTTCAGCGAGGAGGAAGGCATTGTGGTTAATAACCGCAGTGATTGACGTTACTCGCAGAAGCAGCCCCGGCTAACTCTGTGCCAGCAGCCGCGGTAAGACAGAGGGGGCAAGCGTTGTCCGGATTTACTGGGCGTACAGCGCGCGCAGGCGGCGGGCAAGGTGCTCTGTGACATTCGCGAGCTCAACTCGCGACGGCCAGGGTAGACCGGTCGGCTGGAGGCAGGGAGAGGGTGGTGGAATACCCGGTGGAGCGGTGAAATGCGTAGAGATCGGGTGGAACACCAGCGGCGAAGGCGGCCACCTGGCCCTGACCTGACGCTGAGGCGCGAGAGCGTGGGGAGCGAACCGGATTAGATACCCCAGTAGTCC</w:t>
      </w:r>
    </w:p>
    <w:p w14:paraId="198B61FB">
      <w:pPr>
        <w:rPr>
          <w:rFonts w:hint="eastAsia"/>
        </w:rPr>
      </w:pPr>
      <w:r>
        <w:rPr>
          <w:rFonts w:hint="eastAsia"/>
        </w:rPr>
        <w:t>&gt;OTU026419</w:t>
      </w:r>
    </w:p>
    <w:p w14:paraId="303883FF">
      <w:pPr>
        <w:rPr>
          <w:rFonts w:hint="eastAsia"/>
        </w:rPr>
      </w:pPr>
      <w:r>
        <w:rPr>
          <w:rFonts w:hint="eastAsia"/>
        </w:rPr>
        <w:t>CCTACGGGCGGCAGCAGTGGGGAATTTTGGACAATGGGCGCAAGCCTGATCCAGCAATGCCGCGTGAGTGAAGAAGGCCTTCGGGTTGTAAAGCTCTTTTGTCAGGGAAGAAACGGCTCAGGCTAATATCTTGGGCTAATGACGGTATCTGAGAAGAAAGCCCCGGCTAACTTCGTGCCAGCAGCCGCGGTAATACGAAGGGGGCTAGCGTTGTTCGGAATTACTGGGCGTAAAGCGCGCGCAGGCGGCTATCCAAGTCAGTGGTGAAAGCCCGGAGCTCAACCCCGGAACTGCCTTTGATACTGGTAGTCTAGAGTCCGGAAGAGGTGAGTGGAATTCCGAGTGTAGAGGTGAAATTCGTAGATATTCGGAGGAACACCAGTGGCGAAGGCGGCTCACTGGTCCGGAACTGACGCTGAGGTGCGAAAGCGTGGGGAGCAAACAGGATTAGATACCCTAGTAGTCC</w:t>
      </w:r>
    </w:p>
    <w:p w14:paraId="741A5369">
      <w:pPr>
        <w:rPr>
          <w:rFonts w:hint="eastAsia"/>
        </w:rPr>
      </w:pPr>
      <w:r>
        <w:rPr>
          <w:rFonts w:hint="eastAsia"/>
        </w:rPr>
        <w:t>&gt;OTU026420</w:t>
      </w:r>
    </w:p>
    <w:p w14:paraId="0EC96FE7">
      <w:pPr>
        <w:rPr>
          <w:rFonts w:hint="eastAsia"/>
        </w:rPr>
      </w:pPr>
      <w:r>
        <w:rPr>
          <w:rFonts w:hint="eastAsia"/>
        </w:rPr>
        <w:t>CCTACGGGGGGCTGCAGTAGGGAATCTTGCGCAATGGGCGAAAGCCTGACGCAGCGACGCCGCGTGAGGGATGAATGCCTTCGGGTTGTAAACCTCTTTCAGCAGGGACGAAGCCTCACGGTGACGGTACCTGCAGAAGAAGGTCCGGCCAACTACGTGCCAGCAGCCGCGGTAATACGTAGGGACCAAGCGTTGTCCGGATTTATTGGGCGTAAAGAGCTCGTAGGCGGCTATTGGCGTCGGATGTGAAAGCTTGGAGCTCAACTCCGAGAGGCCTTCCGATACGGTGTGGCTAGAGGTAGGTAGGGGAGAGCGGAATTCCTGGTGTAGCGGTGAAATGCGCAGATATCAGGAAGAACACCTATGGCGAAGGCAGCACTCTGGGACGGTACTGACGCTGAGGAGCGAAAGCTAGGGGAGCGAACAGGATTAGATACCCCAGTAGTCC</w:t>
      </w:r>
    </w:p>
    <w:p w14:paraId="34FD4323">
      <w:pPr>
        <w:rPr>
          <w:rFonts w:hint="eastAsia"/>
        </w:rPr>
      </w:pPr>
      <w:r>
        <w:rPr>
          <w:rFonts w:hint="eastAsia"/>
        </w:rPr>
        <w:t>&gt;OTU026421</w:t>
      </w:r>
    </w:p>
    <w:p w14:paraId="40CDA6B2">
      <w:pPr>
        <w:rPr>
          <w:rFonts w:hint="eastAsia"/>
        </w:rPr>
      </w:pPr>
      <w:r>
        <w:rPr>
          <w:rFonts w:hint="eastAsia"/>
        </w:rPr>
        <w:t>CCTACGGGTGGCAGCAGTGGGGAATCTTGCGCAATGGCCGAAAGGCTGACGCAGCGACGCCGCGTGCGGGAGGAAGCCCTTCGGGGTGTAAACCGCTGTCAGGGGGGAAGAAACCTCAGGGTTGGAATACGGCCTTGAGCTGACGGTACCCCCAGAGGAAGCGCCGGCTAACTCCGTGCCAGCAGCCGCGGTAATACGGGGGGGGCAAGCGTTGTCCGGACTTACTGGGCGTAAAGCGTCCGCAGGTGGTCGTGCAAGTGCGGTGTGAAAGCGCTCGGCTTAACTGAGCGAGGCCATCGCAGACTGCTCGACTCGAGGTCGGGAGAGGCCGGTGGAATTGCCGGTGTAGTGGTGAAATGCGTAGAGATCGGCAGGAACACCCAAGGGGAAGCCAGCCGGCTGGTCCGCACCTGACACTCAGGGACGACAGCGTGGGGAGCGAACCGGATTAGATACCCCTGTAGTCC</w:t>
      </w:r>
    </w:p>
    <w:p w14:paraId="1EFFC1D0">
      <w:pPr>
        <w:rPr>
          <w:rFonts w:hint="eastAsia"/>
        </w:rPr>
      </w:pPr>
      <w:r>
        <w:rPr>
          <w:rFonts w:hint="eastAsia"/>
        </w:rPr>
        <w:t>&gt;OTU026422</w:t>
      </w:r>
    </w:p>
    <w:p w14:paraId="12B7BD5D">
      <w:pPr>
        <w:rPr>
          <w:rFonts w:hint="eastAsia"/>
        </w:rPr>
      </w:pPr>
      <w:r>
        <w:rPr>
          <w:rFonts w:hint="eastAsia"/>
        </w:rPr>
        <w:t>CCTACGGGTGGCAGCAGTAAGGAATATTGCGCAATGGGCGAAAGCCTGACGCAGCGACGCCGCGTGGGGGATGAAGGTCTTCGGATTGTAAACCCCTTTCGGGAGGGAAGATGGGATGGGGTAACCCATTCGGACGGTACCCGGAGAAGAAGCCCCGGCTAACTTCGTGCCAGCAGCCGCGGTAATACGAAGGGGGCAAGCGTTGTCCGGATTTACTGGGCGTAAAGCGTGCGTAGGCGGTTGGCTAAGTCAGATGTGAAAGCCCTGGGCTCAACCTGGGAATGGCATTTGAAACTGGCTGGCTAGAGTGCGGCAGAGGGGGATGGAATTCCGCGTGTAGCAGTGAAATGCGTAGATATGCGGAGGAACACCGATGGCGAAGGCAATCCCCTGGGCCTGCACTGACGCTCATGCACGAAAGCGTGGGGAGCAAACAGGATTAGATACCCGAGTAGTCC</w:t>
      </w:r>
    </w:p>
    <w:p w14:paraId="3CF2313F">
      <w:pPr>
        <w:rPr>
          <w:rFonts w:hint="eastAsia"/>
        </w:rPr>
      </w:pPr>
      <w:r>
        <w:rPr>
          <w:rFonts w:hint="eastAsia"/>
        </w:rPr>
        <w:t>&gt;OTU026423</w:t>
      </w:r>
    </w:p>
    <w:p w14:paraId="5128A685">
      <w:pPr>
        <w:rPr>
          <w:rFonts w:hint="eastAsia"/>
        </w:rPr>
      </w:pPr>
      <w:r>
        <w:rPr>
          <w:rFonts w:hint="eastAsia"/>
        </w:rPr>
        <w:t>CCTACGGGGGGCTGCAGTGAGGAATTGTTCGCAATGGGCGCAAGCCTGACGACGCAACGCCGCGTGGAGGACGAAGATCTTCGGGTCGTAAACTCCTTTCGATCGGGAAGAACGGCTTCCGGGCTAATCACCGGGAGAGTGACGGTACCGAGAGAAGAAGCCCCGGCTAACTCCGTGCCAGCAGCCGCGGTAATACGGGGGGGGCAAGCGTTGTTCGGAATTACTGGGCGTAAAGCGCTCGCAGGTGGTTCGTCGCGTCGTGCGTGAAAGACCCCGGCTCAACTGGGGGGTGTCGTGCGAAACGGGCGGACTGGAGGCCAGTAGGGGGATGCGGAATTCCGGGTGTAGTGGTGGAATGCGTAGAGATGTGGAGGAACACCAGTGGCGAAGGCGGCGACCTGGGCCAATACTGACGCTGAGGTGCGAAAGCGTGGGGAGCGAACAGGATTAGATACCCTTGTAGTCC</w:t>
      </w:r>
    </w:p>
    <w:p w14:paraId="4FF585B6">
      <w:pPr>
        <w:rPr>
          <w:rFonts w:hint="eastAsia"/>
        </w:rPr>
      </w:pPr>
      <w:r>
        <w:rPr>
          <w:rFonts w:hint="eastAsia"/>
        </w:rPr>
        <w:t>&gt;OTU026424</w:t>
      </w:r>
    </w:p>
    <w:p w14:paraId="2455F3B1">
      <w:pPr>
        <w:rPr>
          <w:rFonts w:hint="eastAsia"/>
        </w:rPr>
      </w:pPr>
      <w:r>
        <w:rPr>
          <w:rFonts w:hint="eastAsia"/>
        </w:rPr>
        <w:t>CCTACGGGCGGCTGCAGTAGGGAATCTTGCGCAATGGGCGAAAGCCTGACGCAGCGACGCCGCGTGTGGGATTGAAGGCCTTCGGGTCGTAAACCACTGTCATTGGGGAAGAATGTCTCGATGGTGAATCGAGAAGAGACGGTACCCAAGGAGGAAGCCCCGGCTAACTCCGTGCCAGCAGCCGCGGTAATACGTAGGGGGCTAGCGTTGTTCGGAATTACTGGGCGTAAAGCGCGCGTAGGCGGCCAGACAGGTCCGTTGTGAAAACTGGAGGCTTAACCTTCAGACGTCGATGGAAACCGTCTGGCTAGAGTCCGGAAGAGGAGAGTGGAATTCCTGGTGTAGCGGTGAAATGCGCAGATATCAGGAAGAACACCCGTGGCTAAGGCGGCTCTCTAGTACGGTACTGACGCTGAGACGCGAAAGCGTGGGGAGCGAACAGGATTAGATACCCGGGTAGTCC</w:t>
      </w:r>
    </w:p>
    <w:p w14:paraId="647EC23F">
      <w:pPr>
        <w:rPr>
          <w:rFonts w:hint="eastAsia"/>
        </w:rPr>
      </w:pPr>
      <w:r>
        <w:rPr>
          <w:rFonts w:hint="eastAsia"/>
        </w:rPr>
        <w:t>&gt;OTU026425</w:t>
      </w:r>
    </w:p>
    <w:p w14:paraId="42B3CD1C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CGGGTTGTAAAGCACTTTTGTTGGGGAAGAAACCGGCCGGATTAATACTTCGGTTGAATGACGGTACCCAAAGAATAAGCACCGGCTAACTTCGTGCCAGCAGCCGCGGTAATACGAAGGTGGCAAGCGTTACTCGGAATTACTAGGCGTAAAGGGCAGGTAGGTGGTTTGATAAGTCTGTTGTGAAAGCTCCCGGCTCAACTGGGAGAGGTCAACAGAAACTATCAGGCTTGAGTATAGGAGAGGTTACTGGAATTCCCGGTGTAGCGGTGAAATGCATAGATACCATCAGGAACACCGATAGCGAAGGCATTGTACTGGCCAACAACTGACGCTGAGGCACGAAAGCATGGGGAGCGAACAGGATTAGATACCCTTGTAGTCC</w:t>
      </w:r>
    </w:p>
    <w:p w14:paraId="28626A10">
      <w:pPr>
        <w:rPr>
          <w:rFonts w:hint="eastAsia"/>
        </w:rPr>
      </w:pPr>
      <w:r>
        <w:rPr>
          <w:rFonts w:hint="eastAsia"/>
        </w:rPr>
        <w:t>&gt;OTU026426</w:t>
      </w:r>
    </w:p>
    <w:p w14:paraId="16E680A7">
      <w:pPr>
        <w:rPr>
          <w:rFonts w:hint="eastAsia"/>
        </w:rPr>
      </w:pPr>
      <w:r>
        <w:rPr>
          <w:rFonts w:hint="eastAsia"/>
        </w:rPr>
        <w:t>CCTACGGGCGGCAGCAGTGGGGAATATTGCGCAATGGGCGAAAGCCTGACGCAGCAACGCCGCGTGAGTGATGAAGGCCTTCGGGTCGTAAAGCTCTGTCGGAGGGAACGAATGCTCTTGGGGTTAACAGCCCCAGGAAGTGACGGTACCCTCAAAGGAAGCACCGGCTAACTCTGTGCCAGCAGCCGCGGTAATACAGAGGGTGCAAGCGTTGCCCGGATTCACTGGGCGTAAAGCGGGTGTAGGCGGTTCCTTAAGTCAGGTGTGAAATCCAGCGGCCCAACCGCTGAATTGCATCTGATACTGGGGAACTTGAGGACGGTAGAGGTCGGTGGAATTCCCGGTGTAGCGGTAAAATGCGTAGATATCAGGAAGAACACCGATGGCGAAGGCAGTCTGCTGGGCGATTACTGACGCTGAGGCACGAAAGCGTGGGGAGCGAACGGGATTAGATACCCCTGTAGTCC</w:t>
      </w:r>
    </w:p>
    <w:p w14:paraId="5DB47D4D">
      <w:pPr>
        <w:rPr>
          <w:rFonts w:hint="eastAsia"/>
        </w:rPr>
      </w:pPr>
      <w:r>
        <w:rPr>
          <w:rFonts w:hint="eastAsia"/>
        </w:rPr>
        <w:t>&gt;OTU026427</w:t>
      </w:r>
    </w:p>
    <w:p w14:paraId="326C69D6">
      <w:pPr>
        <w:rPr>
          <w:rFonts w:hint="eastAsia"/>
        </w:rPr>
      </w:pPr>
      <w:r>
        <w:rPr>
          <w:rFonts w:hint="eastAsia"/>
        </w:rPr>
        <w:t>CCTACGGGGGGCTGCAGTGGGGAATTTTGGACAATGGGGGCAACCCTGATCCAGCCATGCCGCGTGTGTGAAGAAGGCCTTCGGGTTGTAAAGCACTTTCGGACGGAACGAAATCGCGCGAGTTAATAGTTCGCGTGGATGACGGTACCCGCAGAAGAAGCTCCGGCTAACTTCGTGCCAGCAGCCGCGGTAATACGAAGGGGGCTAGCGTTGTTCGGAATTACTGGGCGTAAAGCGAGTGTAGGCGGTCTGCCAAGTCTGTTGTGAAATCTCCCGGCTCAACTGGGAGGGTGCAACGGAAACTGGCAGGCTTGAGTGCGGGAGAGGAGAGTGGAATTCCTGGTGTAGCGGTGAAATGCGTAGAGATGTGGAGGAACACCAGTGGCGAAGGCGACTCTCTGGTCTGTAACTGACGCTGAGGTGCGAAAGCGTGGGGAGCGAACAGGATTAGATACCCGTGTAGTCC</w:t>
      </w:r>
    </w:p>
    <w:p w14:paraId="41EE5C93">
      <w:pPr>
        <w:rPr>
          <w:rFonts w:hint="eastAsia"/>
        </w:rPr>
      </w:pPr>
      <w:r>
        <w:rPr>
          <w:rFonts w:hint="eastAsia"/>
        </w:rPr>
        <w:t>&gt;OTU026428</w:t>
      </w:r>
    </w:p>
    <w:p w14:paraId="2DD3B830">
      <w:pPr>
        <w:rPr>
          <w:rFonts w:hint="eastAsia"/>
        </w:rPr>
      </w:pPr>
      <w:r>
        <w:rPr>
          <w:rFonts w:hint="eastAsia"/>
        </w:rPr>
        <w:t>CCTACGGGTGGCTGCAGTGGGGAATCTTGCGCAATGGCCGAAAGGCTGACGCAGCGACGCCGCGTGCGGGATGACGCTTTTCGGAGTGTAAACCGCTGTCGGGTGGGAAGAAGGTCCCGGGGACGATAATGACGGTACCCAAAGAAGAAGCTCCGGCTAACTTCGTGCCAGCAGCCGCGGTAATACGAAGGGGGCTAGCGTTATCCGGAATTACTGGGCGTAAAGGGTGCGTAGGTGGTTTCTTAAGTCAGAGGTGAAAGGCTACGGCTCAACCGTAGTAAGCCTTTGAAACTGGGAAACTTGAGTGCAGGAGAGGAGAGCGGAATTCCGGGTGTAGCGGTGGAATGCGTAGAGATCCGGAAGAACACCGGTGGCGAAGGCGGCCTGCTGGGCAGTAGCTGACGCTGAGGCGCGACAGCGTGGGGAGCAAACAGGATTAGATACCCCAGTAGTCC</w:t>
      </w:r>
    </w:p>
    <w:p w14:paraId="6D71138B">
      <w:pPr>
        <w:rPr>
          <w:rFonts w:hint="eastAsia"/>
        </w:rPr>
      </w:pPr>
      <w:r>
        <w:rPr>
          <w:rFonts w:hint="eastAsia"/>
        </w:rPr>
        <w:t>&gt;OTU026429</w:t>
      </w:r>
    </w:p>
    <w:p w14:paraId="79EC4332">
      <w:pPr>
        <w:rPr>
          <w:rFonts w:hint="eastAsia"/>
        </w:rPr>
      </w:pPr>
      <w:r>
        <w:rPr>
          <w:rFonts w:hint="eastAsia"/>
        </w:rPr>
        <w:t>CCTACGGGGGGCAGCAGTCGGGAATCTTGCACAATGGGGGAAACCCTGATGCAGCGACGCCGCGTGAGTGATGAAGCCCTTCGGGGTGTAAAGCTCTTTCGGCAGGGACGATAATGACGGTACCTGAAGAAGAAGCTGCGGCTAACTACGTGCCAGCAGCCGCGGTAATACAGAGGGTGCGAGCGTTGTCCGGAATCACTGGGCGTAAAGGGCACGTAGGCGGCTCTGTAAGTCGGATGTGAAATCCCTCGGCTTAACCGAGGACGTGCATCCGAAACTGCGGGGCTCGAGTATGGAAGAGGGTCGCAGAATTCCCGGTGTAGAGGTGAAATTCGTAGATATCAGGAGGAACACCGGTGGCGAAGGCGGCACTCTGGGCCGGAACTGACGCTGAGGAGCGAAAGCGTGGGGAGCGAACAGGATTAGATACCCCAGTAGTCC</w:t>
      </w:r>
    </w:p>
    <w:p w14:paraId="381BC92D">
      <w:pPr>
        <w:rPr>
          <w:rFonts w:hint="eastAsia"/>
        </w:rPr>
      </w:pPr>
      <w:r>
        <w:rPr>
          <w:rFonts w:hint="eastAsia"/>
        </w:rPr>
        <w:t>&gt;OTU026430</w:t>
      </w:r>
    </w:p>
    <w:p w14:paraId="127F093E">
      <w:pPr>
        <w:rPr>
          <w:rFonts w:hint="eastAsia"/>
        </w:rPr>
      </w:pPr>
      <w:r>
        <w:rPr>
          <w:rFonts w:hint="eastAsia"/>
        </w:rPr>
        <w:t>CCTACGGGTGGCAGCAGTAAGGAATATTGGTCAATGGACGCAAGTCTGAACCAGCCATGCCGCGTGGAGGATGAAGGCCCTCTGGGTTGTAAACTTCTTTTATCTGGGAAGAAACCGGACTTTTCTAAGGCCGTTGACGGTACCAGGTGAATAAGCACCGGCTAACTCCGTGCCAGCAGCCGCGGTAATACGGAGGGTGCAAGCGTTATCCGGATTCACTGGGTTTAAAGGGTGCGTAGGTGGGTTGGTAAGTGGGCGATTAAATACCGACGCCTAACGTCGGGCCTGTTACCTATACTGCTAAACTTGAGGACAACAGGGGTACATGGAACTTTAGGTGTAGGAGTGAAATCCGTAGATATCTAAAGGAACACCAATGGCGAAGGCAATGTACTGGGTTGTTTCTGACACTGAGATGCGAAAGCGTGGGGAGCGAACGGGATTAGATACCCGAGTAGTCC</w:t>
      </w:r>
    </w:p>
    <w:p w14:paraId="4BB68492">
      <w:pPr>
        <w:rPr>
          <w:rFonts w:hint="eastAsia"/>
        </w:rPr>
      </w:pPr>
      <w:r>
        <w:rPr>
          <w:rFonts w:hint="eastAsia"/>
        </w:rPr>
        <w:t>&gt;OTU026431</w:t>
      </w:r>
    </w:p>
    <w:p w14:paraId="1C119F8D">
      <w:pPr>
        <w:rPr>
          <w:rFonts w:hint="eastAsia"/>
        </w:rPr>
      </w:pPr>
      <w:r>
        <w:rPr>
          <w:rFonts w:hint="eastAsia"/>
        </w:rPr>
        <w:t>CCTACGGGGGGCTGCAGTTAGGAATCTTGCGCAATGGGCGAAAGCCTGACGCAGCAACGCCGCGTGTGGGATGAAGGTTTTCGGATTGTAAACCACTTTCAGCAGGAACGAAATTGACGGTACCTGCAGAAGAAGCTCCGGCCAACTACGTGCCAGCAGCCGCGGTAATACGTAGGGAGCAAGCGTTGTCCGGATTTATTGGGCGTAAAGGGCTCGTAGGCGGTTTGTCGCGTCGGGAGTGAAATCATCTGGCTTAACTGGGTGCTTGCTTTCGATACGGGCAGACTAGAGGTATGCAGGGGAGAACGGAATTCCTGGTGTAGCGGTGAAATGCGCAGATATCAGGAGGAACACCGGTGGCGAAGGCGGTTCTCTGGGCATGATCTGACGCTGAGGAGCGAAAGTGTGGGGAGCGAACAGGATTAGATACCCCAGTAGTCC</w:t>
      </w:r>
    </w:p>
    <w:p w14:paraId="18C27072">
      <w:pPr>
        <w:rPr>
          <w:rFonts w:hint="eastAsia"/>
        </w:rPr>
      </w:pPr>
      <w:r>
        <w:rPr>
          <w:rFonts w:hint="eastAsia"/>
        </w:rPr>
        <w:t>&gt;OTU026432</w:t>
      </w:r>
    </w:p>
    <w:p w14:paraId="2A9CFBBC">
      <w:pPr>
        <w:rPr>
          <w:rFonts w:hint="eastAsia"/>
        </w:rPr>
      </w:pPr>
      <w:r>
        <w:rPr>
          <w:rFonts w:hint="eastAsia"/>
        </w:rPr>
        <w:t>CCTACGGGCGGCAGCAGTCTAGAGGCTTCGACAATGCCCGAAAGGGTGATCGAGCGACGCCGCGTGTGGGATGAAGGTTTTCGGATTGTAAACCACTTTTGTTTGGGAAGAAGGCTTGTATCGTGAATATGAGATTGACGGTACCAAACGAATAAGCCCCGGCTAACTCCGTGCCAGCAGCCGCGGTAAGACGGAGGGGGCTAGCGTTGTTCGGAATTACTGGGCGTAAAGCGCGTGCAGGCGGTTATCCAAGTCGGGTGTGAAAGCCTTGAGCTCAACTCAAGAAATGCACTCGGTACTGGGTGACTAGAGGACCGGAGAGGATAGTGGAATTCCCAGTGTAGTGGTGAAATACGTAGAGATCCGGAGGAACACCAGAGGCGAAGGCGGCACCCTAAGCCGTACCTGACACTGAGACGCGACAGCACGGGGAGCGAACGGGATTAGATACCCGGGTAGTCC</w:t>
      </w:r>
    </w:p>
    <w:p w14:paraId="04D86630">
      <w:pPr>
        <w:rPr>
          <w:rFonts w:hint="eastAsia"/>
        </w:rPr>
      </w:pPr>
      <w:r>
        <w:rPr>
          <w:rFonts w:hint="eastAsia"/>
        </w:rPr>
        <w:t>&gt;OTU026433</w:t>
      </w:r>
    </w:p>
    <w:p w14:paraId="4E30B825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CCGGGACGAAAAGCTTCGACCTAATACGTCGAAGTCTGACGGTACCGGGTGAGGAAGCCCCGGCTAACTCTGTGCCAGCAGCCGCGGTAATACGGAGGGGGCTAGCGTTGCTCGGAATTACTGGGCGTAAAGGGAGCGTAGGCGGATAGTTTAGTCAGAGGTGAAAGCCCGGAGCTCAACTCCGGAACTGCCTTTAAGACTGCATCGCTTGAACGTCGGAGAGGTAAGTGGAATTCCGAGTGTAGAGGTGAAATTCGTAGATATTCGGAAGAACACCAGTGGCGAAGGCGACTTACTGGACACATATTGACGCTGAGGTGCGAAAGCGTGGGGAGCAAACAGGATTAGATACCCGGGTAGTCC</w:t>
      </w:r>
    </w:p>
    <w:p w14:paraId="0E93B1EF">
      <w:pPr>
        <w:rPr>
          <w:rFonts w:hint="eastAsia"/>
        </w:rPr>
      </w:pPr>
      <w:r>
        <w:rPr>
          <w:rFonts w:hint="eastAsia"/>
        </w:rPr>
        <w:t>&gt;OTU026434</w:t>
      </w:r>
    </w:p>
    <w:p w14:paraId="2030899A">
      <w:pPr>
        <w:rPr>
          <w:rFonts w:hint="eastAsia"/>
        </w:rPr>
      </w:pPr>
      <w:r>
        <w:rPr>
          <w:rFonts w:hint="eastAsia"/>
        </w:rPr>
        <w:t>CCTACGGGTGGCTGCAGTAGGGAATCTTCCGCAATGGACGAAAGTCTGACGGAGCAACGCCGCGTGCCGGATGAAGGTCTTCGGATCGTAAACGGCTTTTCTCAGGGACGAGCAAGGACGGTACCTGAGGAATAAGTCTCGGCTAACTACGTGCCAGCAGCCGCGGTAACACGTAGGAGACGAGCGTTATCCGGATTTACTGGGCGTAAAGCGCGGGTCGGTGGGGTCTTAAGTCATGCGTGAAAGCTCTCGGCTTAACCGGGAGAGGTCGTGTGAAACTGGGATTCTCAGAGGTAGGTAGAGGCAGATGGAATTCCGGGTGGAGTGGTGAAATGCGTAGAGATCCGGAGGAACACCAGTGGCGAAGGCGATCTGCTAGGCCTGACCTGACACTCAGACGCGACAGCATGGGGAGCGAACGGGATTAGATACCCTGGTAGTCC</w:t>
      </w:r>
    </w:p>
    <w:p w14:paraId="431B9ED2">
      <w:pPr>
        <w:rPr>
          <w:rFonts w:hint="eastAsia"/>
        </w:rPr>
      </w:pPr>
      <w:r>
        <w:rPr>
          <w:rFonts w:hint="eastAsia"/>
        </w:rPr>
        <w:t>&gt;OTU026435</w:t>
      </w:r>
    </w:p>
    <w:p w14:paraId="4B033AB3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TAGGGCGCAAGCGTTGTTCGGAATTACTGGGCGTAAAGCGCGTGTAGGCGGCTATGCAAGTCGGGCGTGAAATCCCACGGCTCAACCGTGGAAGTGCACTCGAAACTGCGTAGCTAGAGTCCCGGAGAGGAAGGTGGAATACTTGGTGTAGAGGTGAAATTCGTAGATATCTGGAGGAATACCGGTGGCGAAGGCGGCATCCTGGACCATAACTGACGCTGAGGCGCGAAAGCTAGGGGAGCAAACGGGATTAGATACCCTGGTAGTCC</w:t>
      </w:r>
    </w:p>
    <w:p w14:paraId="62C260DF">
      <w:pPr>
        <w:rPr>
          <w:rFonts w:hint="eastAsia"/>
        </w:rPr>
      </w:pPr>
      <w:r>
        <w:rPr>
          <w:rFonts w:hint="eastAsia"/>
        </w:rPr>
        <w:t>&gt;OTU026436</w:t>
      </w:r>
    </w:p>
    <w:p w14:paraId="0CAF8E1D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GAGGGGGCTAGCGTTGTTCGGAATTACTGGGCGTAAAGCGCACGTAGGCGGCTTTGTAAGTTAGAGGTGAAAGCCCGGAGCTCAACTGGGAGAGGTCGCTTAAGACTGGTAGACTAGAGAGCAGTAGGGGAAGGTGGAATTCCGGGTGTAGTGGTGAAATGCGTAGATATCAGGAGGAACACCGGCGGTGTAGACGGCTCTCTGGACCGCGACTGACGCTGAGATACGAAAGCGTGGGGAGCAAACAGGATTAGATACCCCGGTAGTCC</w:t>
      </w:r>
    </w:p>
    <w:p w14:paraId="180C4BEC">
      <w:pPr>
        <w:rPr>
          <w:rFonts w:hint="eastAsia"/>
        </w:rPr>
      </w:pPr>
      <w:r>
        <w:rPr>
          <w:rFonts w:hint="eastAsia"/>
        </w:rPr>
        <w:t>&gt;OTU026437</w:t>
      </w:r>
    </w:p>
    <w:p w14:paraId="3A975221">
      <w:pPr>
        <w:rPr>
          <w:rFonts w:hint="eastAsia"/>
        </w:rPr>
      </w:pPr>
      <w:r>
        <w:rPr>
          <w:rFonts w:hint="eastAsia"/>
        </w:rPr>
        <w:t>CCTACGGGTGGCTGCAGTTAGGAATTTTGGGCAATGGGCGGAAGCCTGACCCAGCAACGCCGCGTGGGCGATGAAGGCCTTCGGGTCGTAAAGCCCTTTTCCCGGGGAAGATGGTGACGGTACCCGGGGAATCAGCCCCGGCTAACTCTGTGCCAGCAGCCGCGGTAATACAGAGGGTGCGAGCGTTAATCGGAATTACTGGGCGTAAAGGGCGCGTAGGCGGTTTTGTAAGTTATGTGTGAAATCTCTGGGCTTAACCTGGGAACTGCACATAATACTGTAAAGCTAGAGTAGAGTAGAGGAAAGTGGAATTTCCGGTGTAGCGGTGAAATGCGTAGATATCGGAAGGAACACCAGTGGCGAAGGCGGCTTTCTGGACTCATACTGACGCTGAGGCGCGAAAGCGTGGGGAGCAAACAGGATTAGATACCCCAGTAGTCC</w:t>
      </w:r>
    </w:p>
    <w:p w14:paraId="673D1B65">
      <w:pPr>
        <w:rPr>
          <w:rFonts w:hint="eastAsia"/>
        </w:rPr>
      </w:pPr>
      <w:r>
        <w:rPr>
          <w:rFonts w:hint="eastAsia"/>
        </w:rPr>
        <w:t>&gt;OTU026438</w:t>
      </w:r>
    </w:p>
    <w:p w14:paraId="0CE34011">
      <w:pPr>
        <w:rPr>
          <w:rFonts w:hint="eastAsia"/>
        </w:rPr>
      </w:pPr>
      <w:r>
        <w:rPr>
          <w:rFonts w:hint="eastAsia"/>
        </w:rPr>
        <w:t>CCTACGGGCGGCTGCAGTAGGGAATATTGGACAATGGGCGCAAGCCTGATCCAGCCATGCCGCGTGAGTGAAGAAGGCCTTAGGGTTGTAAAGCTCTTTTGGCGGGGAAGATAATGACGGTACCCGCAGAATAAGCTCCGGCTAACTTCGTGCCAGCAGCCGCGGTAATACGAAGGGGGCTAGCGTTGTCCGGAATTATTGGGCGTAAAGGGCGCGTAGGCGGCTTGGCAAGTCAGATGTGAAAGCCCCGGGCTTAACTCGGGAATTGCATCTGAAACTGCTTTGCTTGAGTCCTAGAGGGGGTAGTGGAATTCCCAGTGTAGCGGTGAAATGCGCAGATATTGGGAGGAACACCAGTGGCGAAGGCGGCGCTCTGGGCCGGAACTGACGCTGAGGAGCGAAAGCGTGGGGAGCAAACAGGATTAGATACCCCAGTAGTCC</w:t>
      </w:r>
    </w:p>
    <w:p w14:paraId="17A0A81E">
      <w:pPr>
        <w:rPr>
          <w:rFonts w:hint="eastAsia"/>
        </w:rPr>
      </w:pPr>
      <w:r>
        <w:rPr>
          <w:rFonts w:hint="eastAsia"/>
        </w:rPr>
        <w:t>&gt;OTU026439</w:t>
      </w:r>
    </w:p>
    <w:p w14:paraId="0292999E">
      <w:pPr>
        <w:rPr>
          <w:rFonts w:hint="eastAsia"/>
        </w:rPr>
      </w:pPr>
      <w:r>
        <w:rPr>
          <w:rFonts w:hint="eastAsia"/>
        </w:rPr>
        <w:t>CCTACGGGGGGCAGCAGTGGGGAATTGTTCGCAATGGGCGCAAGCCTGAACCAGCGACGCCGCGTGGAGGACGAAGGGCTTCGGCTCGTAAACTCCTTTTCCCGAGGACGAGCAAGGACGGTACTCGGGGAATAAGTCTCGGCTAACTACGTGCCAGCAGCCGCGGTAAAACGTAGGAGGCGAGCGTTATCCGGAATCACTGGGCGTAAAGGGCGTCTAGGCGGATGGGGAAGCGAGGTGTGAAAGCTCCCGGCTCAACTGGGAGAGTGCGCTTCGAACTCCCTGACTAGAGGGCAGGCGAAGGGGGTGGAATTCCCGGTGGAGTGGTGAAATGCGTAGATATCGGGAGGAACACCAGTGGCGCAAGCGACCCCCTAGCCTGTTTCTGACGCTGAAGCGCGAGAGCGTGGGGAGCAAACGGGATTAGATACCCTTGTAGTCC</w:t>
      </w:r>
    </w:p>
    <w:p w14:paraId="763B3741">
      <w:pPr>
        <w:rPr>
          <w:rFonts w:hint="eastAsia"/>
        </w:rPr>
      </w:pPr>
      <w:r>
        <w:rPr>
          <w:rFonts w:hint="eastAsia"/>
        </w:rPr>
        <w:t>&gt;OTU026440</w:t>
      </w:r>
    </w:p>
    <w:p w14:paraId="5AEF1169">
      <w:pPr>
        <w:rPr>
          <w:rFonts w:hint="eastAsia"/>
        </w:rPr>
      </w:pPr>
      <w:r>
        <w:rPr>
          <w:rFonts w:hint="eastAsia"/>
        </w:rPr>
        <w:t>CCTACGGGGGTCTGCAGTGGGGAATATTGGGCAATGGGCGAAAGCCTGACCCAGCGACGCCGCGTGGGGGATGAAGGGCTTCGGCTCGTAAACCCCTGTCAGTTGCGAACAAACCTCGCGGGTGAACAGCCCGCGAGTTGATGGTAGCAACAGAGGAAGGGACGGCTAACTCCGTGCCAGCAGCCGCGGTAATACGGAGGGTGCAAGCGTTATCCGGATTCACTGGGTTTAAAGGGTGCGTAGGCGGAACAGAAAGTCCGTTGTGAAATCTCCGAGCTTAACTCGGAAACTGCCGTTGATACTATCAATCTTGAATATCGTGGAGGTAAGCGGAATATGTCATGTAGCGGTGAAATGCTTAGATATGACATAGAACACCGATAGCGAAGGCAGCTTGCTACACGATCATTGACACTGAGGCACGAAAGCGTGGGGATCAAACAGGATTAGATACCCCAGTAGTCC</w:t>
      </w:r>
    </w:p>
    <w:p w14:paraId="2ED4B86A">
      <w:pPr>
        <w:rPr>
          <w:rFonts w:hint="eastAsia"/>
        </w:rPr>
      </w:pPr>
      <w:r>
        <w:rPr>
          <w:rFonts w:hint="eastAsia"/>
        </w:rPr>
        <w:t>&gt;OTU026441</w:t>
      </w:r>
    </w:p>
    <w:p w14:paraId="03C2B5BB">
      <w:pPr>
        <w:rPr>
          <w:rFonts w:hint="eastAsia"/>
        </w:rPr>
      </w:pPr>
      <w:r>
        <w:rPr>
          <w:rFonts w:hint="eastAsia"/>
        </w:rPr>
        <w:t>CCTACGGGGGGCTGCAGTGGGGAATATTGGACAATGGGCGAAAGCCTGATCCAGCAATGCCGCGTGAGTGAAGAAGGCCTTAGGGTTGTAAAGCTCTTTTACCCGGGATGATAATGACAGTACCGGGAGAATAAGCCCCGGCTAACTCCGTGCCAGCAGCCGCGGTAATACGGAGGGGGCTAGCGTTGTTCGGATTTACTGGGCGTAAAGGGTGCGTAGGCGGTCGCGCAAGTCGGATGTGAAATCTCAGGGCTCAACCCTGAAACTGCATTCGATACTGCGTGGCTAGAGTGCTGGAGGGGAGACTGGAATTTACGGTGTAGCAGTGAAATGCGTAGATATGCGGAGGAACACCGATGGCGAAGGCAATCCCCTGGGCCTGTACTGACGCTCATGCACGAAAGCGTGGGGAGCAAACAGGATTAGATACCCGTGTAGTCC</w:t>
      </w:r>
    </w:p>
    <w:p w14:paraId="3B0ED8A7">
      <w:pPr>
        <w:rPr>
          <w:rFonts w:hint="eastAsia"/>
        </w:rPr>
      </w:pPr>
      <w:r>
        <w:rPr>
          <w:rFonts w:hint="eastAsia"/>
        </w:rPr>
        <w:t>&gt;OTU026442</w:t>
      </w:r>
    </w:p>
    <w:p w14:paraId="7E347151">
      <w:pPr>
        <w:rPr>
          <w:rFonts w:hint="eastAsia"/>
        </w:rPr>
      </w:pPr>
      <w:r>
        <w:rPr>
          <w:rFonts w:hint="eastAsia"/>
        </w:rPr>
        <w:t>CCTACGGGTGGCTGCAGTCGGGAATATTGCGCAATGGGCGACAGCCTGACGCAGCGACGCCGCGTGGGGGATGAAGGTCTTCGGATTGTAAACCCCTTTCGGGAGGGAAGATGGGACGGGCAACCGTTCGGACGGTACCTCCAGAAGCAGCCACGGCCAACTTCGTGCCAGCAGCCGCGGTAATACGTAGGGTGCGAGCGTTAATCGGAATTACTGGGCGTAAAGCGTGCGCAGGCGGTGACTCAAGTCAGATGTGAAAGCCCCGGGCTTAACCTGGGAATGGCGTTTGAAACTGAGTCGCTTGAGTTTAGCAGAGGGGGGTAGAATTCCACGTGTAGCAGTGAAATGCGTAGAGATGTGGAGGAACACCAGTGGCGAAGGCGGTGGTCTGGGCCGGCACTGACGCTGAGGAGCGAAAGCGTGGGTAGCAAACAGGATTAGATACCCCAGTAGTCC</w:t>
      </w:r>
    </w:p>
    <w:p w14:paraId="0DFF6897">
      <w:pPr>
        <w:rPr>
          <w:rFonts w:hint="eastAsia"/>
        </w:rPr>
      </w:pPr>
      <w:r>
        <w:rPr>
          <w:rFonts w:hint="eastAsia"/>
        </w:rPr>
        <w:t>&gt;OTU026443</w:t>
      </w:r>
    </w:p>
    <w:p w14:paraId="244DE00C">
      <w:pPr>
        <w:rPr>
          <w:rFonts w:hint="eastAsia"/>
        </w:rPr>
      </w:pPr>
      <w:r>
        <w:rPr>
          <w:rFonts w:hint="eastAsia"/>
        </w:rPr>
        <w:t>CCTACGGGGGGCTGCAGTGGGGAATTTTTCGCAATGGGCGCAAGCCTGATCCAGCCATGCCGCGTGTGTGAAGAAGGTCTTCGGATTGTAAAGCACTTTAAGTTGGGAGGAAGGGCAGTAAGTTAATACCTTGCTGTTTTGACGTTACCGACAGAATAAGCACCGGCTAACTCTGTGCCAGCAGCCGCGGTAATACGTAGGGGGCGAGCGTTATCCGGAATTATTGGGCGTAAAGGGTGCGTAGGCGGCCATTTAAGTCAGGTGTGAAAGGTTACGGCTCAACCGTAATTAGCACTTGAAACTGGGTGGCTTGAGTGCAGGAGAGGAGAGTGGAATTCCTAGTGTAGCGGTGAAATGCGTAGAGATCAGCAGGAACACCCGTGGCGAAGGCGGCACCCTGGGCCGCACCTGACGCTGAGGCGCGAAGGCTGGGGGAGCGAACGGGATTAGATACCCGTGTAGTCC</w:t>
      </w:r>
    </w:p>
    <w:p w14:paraId="6FD17C90">
      <w:pPr>
        <w:rPr>
          <w:rFonts w:hint="eastAsia"/>
        </w:rPr>
      </w:pPr>
      <w:r>
        <w:rPr>
          <w:rFonts w:hint="eastAsia"/>
        </w:rPr>
        <w:t>&gt;OTU026444</w:t>
      </w:r>
    </w:p>
    <w:p w14:paraId="0375D390">
      <w:pPr>
        <w:rPr>
          <w:rFonts w:hint="eastAsia"/>
        </w:rPr>
      </w:pPr>
      <w:r>
        <w:rPr>
          <w:rFonts w:hint="eastAsia"/>
        </w:rPr>
        <w:t>CCTACGGGGGGCTGCAGCAGGGAATCTTGCGCAATGGGGGCAACCCTGACGCAGCGACGCCGCGTGGGCGATGAAGGCCTTCGGGTCGTAAAGCCCTGTGACCAGGGAGGAGAAAGGACAGTACCTGGTCAGCAAGCCTCGGCTAACTCCGTGCCAGCAGCCGCGGTAAGACGGAGGAGGCAAGCGTTGTTCGGATTTACTGGGCGTAAAGGGCGCGCAGGCGGCCCGGCGCGTCCGCGGTGAAAGCTCCCGGCTCAACTGGGAGAGGTCCGCGGAAACGGTCGGGCTGGAGCAAGGTAGGGGGTCGTGGAATTCCCGGTGTAGTGGTGAAATGCGTAGAGATCGGCAGGAACACCCAGGGGGAAACCAGCCGCCTGGGCAAGCGCTGACGCTGAGGTGCGAGAGCGTGGGGAGCGAACCGGATTAGATACCCGGGTAGTCC</w:t>
      </w:r>
    </w:p>
    <w:p w14:paraId="0D8EAD66">
      <w:pPr>
        <w:rPr>
          <w:rFonts w:hint="eastAsia"/>
        </w:rPr>
      </w:pPr>
      <w:r>
        <w:rPr>
          <w:rFonts w:hint="eastAsia"/>
        </w:rPr>
        <w:t>&gt;OTU026445</w:t>
      </w:r>
    </w:p>
    <w:p w14:paraId="2AC38A55">
      <w:pPr>
        <w:rPr>
          <w:rFonts w:hint="eastAsia"/>
        </w:rPr>
      </w:pPr>
      <w:r>
        <w:rPr>
          <w:rFonts w:hint="eastAsia"/>
        </w:rPr>
        <w:t>CCTACGGGTGGCAGCAGTGGGGAATATTGCGCAATGGGCGAAAGCCTGACGCAGCGACGCCGCGTGGGGGATGACGGCCTTCGGGTTGTAAACCTCTTTCGACCTTGACGAAGCCTTCGGGTGACGGTAGGGGTAGAAGAAGCACCGGCCAACTACGTGCCAGCAGCCGCGGTAATACGTAGGGTGCGAGCGTTGTCCGGAATTATTGGGCGTAAAGGGCGCGTAGGCGGCGCGGGAAGGCGGCGGTGAAAGTCCGGGGCTCAACCCCGGATCGGCCGTGGCGACTCCCGCGCTGGAGCACAGTAGAGGCGGGTGGAACACCAGTGGCGAAGGCGGCATCCTGGCCCTGACCTGACGCTGAGGCGCGAGAGCGTGGGGAGCAAACGGGATTAGATACCCCTGTAGTCC</w:t>
      </w:r>
    </w:p>
    <w:p w14:paraId="18E01254">
      <w:pPr>
        <w:rPr>
          <w:rFonts w:hint="eastAsia"/>
        </w:rPr>
      </w:pPr>
      <w:r>
        <w:rPr>
          <w:rFonts w:hint="eastAsia"/>
        </w:rPr>
        <w:t>&gt;OTU026446</w:t>
      </w:r>
    </w:p>
    <w:p w14:paraId="3630099B">
      <w:pPr>
        <w:rPr>
          <w:rFonts w:hint="eastAsia"/>
        </w:rPr>
      </w:pPr>
      <w:r>
        <w:rPr>
          <w:rFonts w:hint="eastAsia"/>
        </w:rPr>
        <w:t>CCTACGGGCGGCTGCAGTGGGGAATCTTGCGCAATGCGCGAAAGCGTGACGCAGCAACGCCGCGTGGGGGAAGAAGGCCTTCGGGTTGTAAACTCCTTTCAGGAGGGACGAAGGGCAGGGCGCGAATAGCGTCCCTGTCTGACGGTACCTCCAGAAGAAGCTCCGGCTAACTACGTGCCAGCAGCCGCGGTAATACGGAATGTGCAAACGTTATTCGGAATCACTGGGCTTAAAGAGTCCGTAGGCGGCTTTGTAAGTTAGAGGTGAAAGCCCGGGGCTCAACTCCGGAACTGCCTTTAAGACTGCATCGCTAGAATCCGGGAGAGGTGAGTGGAATTCCGAGTGTAGAGGTGAAATTCGTAGATATTCGGAAGAACACCAGTGGCGAAGGCGGCTCACTGGACCGGTATTGACGCTGAGGTGCGAAAGCGTGGGGAGCAAACAGGATTAGATACCCCAGTAGTCC</w:t>
      </w:r>
    </w:p>
    <w:p w14:paraId="771DBA9C">
      <w:pPr>
        <w:rPr>
          <w:rFonts w:hint="eastAsia"/>
        </w:rPr>
      </w:pPr>
      <w:r>
        <w:rPr>
          <w:rFonts w:hint="eastAsia"/>
        </w:rPr>
        <w:t>&gt;OTU026447</w:t>
      </w:r>
    </w:p>
    <w:p w14:paraId="522F32BF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CCTTCGGGTCGTAAAGCTCTGTTGTTAGGGAAGAACAAGTATCGTTCGAATAGGGCGGTACCTTGACGGTACCTAACCAGAAAGCCACGGCTAACTCCGTGCCAGCAGCCGCGGTAATACGGAGGGAGCTAGCGTTGTTCGGAATTACTGGGCGTAAAGCGCGCGTAGGCGGTTTTTTAAGTCAGAGGTGAAAGCCCAGTGCTCAACACTGGAACTGCCTTTGAAACTGGAAAACTTGAATCTTGGAGAGGTCAGTGGAATTCCGAGTGTAGAGGTGAAATTCGTAGATATTCGGAAGAACACCAGTGGCGAAGGCGGCTACCTGGCCCAATACTGACACTCAGGTGCGACAGCGTGGGGAGCAAACAGGATTAGATACCCTGGTAGTCC</w:t>
      </w:r>
    </w:p>
    <w:p w14:paraId="1021FA3F">
      <w:pPr>
        <w:rPr>
          <w:rFonts w:hint="eastAsia"/>
        </w:rPr>
      </w:pPr>
      <w:r>
        <w:rPr>
          <w:rFonts w:hint="eastAsia"/>
        </w:rPr>
        <w:t>&gt;OTU026448</w:t>
      </w:r>
    </w:p>
    <w:p w14:paraId="6B92A0DA">
      <w:pPr>
        <w:rPr>
          <w:rFonts w:hint="eastAsia"/>
        </w:rPr>
      </w:pPr>
      <w:r>
        <w:rPr>
          <w:rFonts w:hint="eastAsia"/>
        </w:rPr>
        <w:t>CCTACGGGCGGCAGCAGTGGGGAATTTTGGACAATGGGGGCAACCCTGATCCAGCCATGCCGCGTGAGTGAAGAAGGCCTTCGGGTTGTAAAGCTCTTTCGGACGGAACGAAACGGTTACGGTGAACAATCGTGACTAATGACGGTACCGTAAGAAGAAGCACCGGCTAACTACGTGCCAGCAGCCGCGGTAATACGTAGGGTGCGAGCGTTAATCGGAATTACTGGGCGTAAAGCGCGTGTAGGCGGGTCGGAAAGTCGGGCGTGAAATCCCCAGGCTCAACCTGGGAACTGCACTCGAAACTTCCGATCTAGAGTGGTGGAGAGGGAAGTGGAATTCCTGGTGTAGAGGTGAAATTCGTAGATATCGGAAGGAACATCAGTGGCGAAAGCGACTTCCTGGACCAATACTGACGCTCATGTGCGAAAGCGTGGGGAGCAAACAGGATTAGATACCCCAGTAGTCC</w:t>
      </w:r>
    </w:p>
    <w:p w14:paraId="24D71FBA">
      <w:pPr>
        <w:rPr>
          <w:rFonts w:hint="eastAsia"/>
        </w:rPr>
      </w:pPr>
      <w:r>
        <w:rPr>
          <w:rFonts w:hint="eastAsia"/>
        </w:rPr>
        <w:t>&gt;OTU026449</w:t>
      </w:r>
    </w:p>
    <w:p w14:paraId="480CEBD3">
      <w:pPr>
        <w:rPr>
          <w:rFonts w:hint="eastAsia"/>
        </w:rPr>
      </w:pPr>
      <w:r>
        <w:rPr>
          <w:rFonts w:hint="eastAsia"/>
        </w:rPr>
        <w:t>CCTACGGGGGGCAGCAGTGGGGAATATTGGACAATGGGGGAAACCCTGATCCAGCAATGCCGCGTGAGTGATGAAGGCCCTAGGGTTGTAAAGCTCTTTTACCCGGGATGATAATGACAGTACCGGGAGAATAAGCCCCGGCTAACTCCGTGCCAGCAGCCGCGGTAATACGTAGGGGCCTAGCGTTGTCCGGATTTATTGGGCGTAAAGAGCTCGTAGGCGGTTCGGCAAGTCACGTGTGAAATCTCCACGCTTAACGTGGAGGCGCCACGTGAAACTGCCGTGACTTGAGTCCGGTAGGGGAGTGTGGAATTCCTGGTGTAGCGGTGAAATGCGCAGATATCAGGAAGAACACCCGTGGCGAAAGCGGCTCTCTGGAACGGTACTGACGCTGAGACGCGAAAGCGTGGGGAGCGAACAGGATTAGATACCCCTGTAGTCC</w:t>
      </w:r>
    </w:p>
    <w:p w14:paraId="0A5A21ED">
      <w:pPr>
        <w:rPr>
          <w:rFonts w:hint="eastAsia"/>
        </w:rPr>
      </w:pPr>
      <w:r>
        <w:rPr>
          <w:rFonts w:hint="eastAsia"/>
        </w:rPr>
        <w:t>&gt;OTU026450</w:t>
      </w:r>
    </w:p>
    <w:p w14:paraId="246DD170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TCTTTCAGGAGGGACGAAGGCACGGCGGTGAACAGCCGACCGTGCTGACGGTACCTCCAGAAGAAGCCCCGGCTAACTACGTGCCAGCAGCCGCGGTAATACGAAGGGGGCTAGCGTTGTTCGGAATTACTGGGCGTAAAGGGCGCGTAGGCGGTCCCTCAAGTCAGGCGTGAAAGCCCCGGGCTCAACCTGGGAACCGCGCTTGAGACTGATGGGCTAGAGTTCGGGAGAGGATGGTGGAATTCCTGGTGTAGCGGTGAAATGCGCAGATATCAGGAAGAACACCCATGGCGAAGGCAGGTCTCTGGGACGGTACTGACGCTGAGACGCGAAAGCGTGGGGAGCGAACAGGATTAGATACCCCGGTAGTCC</w:t>
      </w:r>
    </w:p>
    <w:p w14:paraId="377690EB">
      <w:pPr>
        <w:rPr>
          <w:rFonts w:hint="eastAsia"/>
        </w:rPr>
      </w:pPr>
      <w:r>
        <w:rPr>
          <w:rFonts w:hint="eastAsia"/>
        </w:rPr>
        <w:t>&gt;OTU026451</w:t>
      </w:r>
    </w:p>
    <w:p w14:paraId="0D92B7C4">
      <w:pPr>
        <w:rPr>
          <w:rFonts w:hint="eastAsia"/>
        </w:rPr>
      </w:pPr>
      <w:r>
        <w:rPr>
          <w:rFonts w:hint="eastAsia"/>
        </w:rPr>
        <w:t>CCTACGGGTGGCTGCAATTAGGAATCTTGCACAATGGGGGCAACCCTGATGCAGCGACGCCGCGTGCGGGATGACGGCCTTCGGGTTGTAAACCGCTTTTCTTGGGGAAGAAGAATGTGACGGTACCCAAGGAATAAGCCCCGGCTAACTACGTGCCAGCAGCCGCGGTAATACGTAGGGGGCGAGCGTTGTCCGAAGTTACTGGGCGTAAAGCGCGCGTAGGCGGTCCTTTAAGTCTGGTGTGAAAGGTTCAGGGCTCAACCCGAACAGTGCACTGGATACTGGAGGACTTGAGTTAGGGAGAGGGAAGTGGAATTCCTGGTGTAGCGGTGAAATGCGCAGATATCGGGAAGAACACCCATGGCGAAGGCAGCTCTCTGGGACGGTACTGACGCTGAGACGCGAAAGCGTGGGGAGCGAACAGGATTAGATACCCCAGTAGTCC</w:t>
      </w:r>
    </w:p>
    <w:p w14:paraId="049C3EFD">
      <w:pPr>
        <w:rPr>
          <w:rFonts w:hint="eastAsia"/>
        </w:rPr>
      </w:pPr>
      <w:r>
        <w:rPr>
          <w:rFonts w:hint="eastAsia"/>
        </w:rPr>
        <w:t>&gt;OTU026452</w:t>
      </w:r>
    </w:p>
    <w:p w14:paraId="11349AA8">
      <w:pPr>
        <w:rPr>
          <w:rFonts w:hint="eastAsia"/>
        </w:rPr>
      </w:pPr>
      <w:r>
        <w:rPr>
          <w:rFonts w:hint="eastAsia"/>
        </w:rPr>
        <w:t>CCTACGGGGGGCTGCAGTGGGGAATCTTGCGCAATGGTCGAAAGACTGACGCAGCGACGCCGCGTGCGGGAGGAAGCTCTTCGGGGTGTAAACCGCTGTTGCCCGGAACGAAACGCTGGATTCGTCCAGCTTGACGGTACCGGGTGAGGAAGCGCCGGCTAACTCTGTGCCAGCAGCCGCGGTAATACAGAGGGCGCGAGCGTTGTTCGGATTCACTGGGCGTAAAGGGTGCGTAGGTGGCATGGCAAGTTTGATGTGAAAGCTCAGGGCTTAACCTGGGAATAGCGTTGAAAACTGTAAGACTAGAGTCGGACAGAGGGTGGAGGAATTTCCGGTGTAGCGGTGAAATGCGTAGAGATCGGAAAGAACACCAGTGGCGAAGGCGTCTGCCTGGGTCCAGACTGACACTGAGGTGCGAAAGCGTGGGGAGCAAACAGGATTAGATACCCGTGTAGTCC</w:t>
      </w:r>
    </w:p>
    <w:p w14:paraId="1FE3D134">
      <w:pPr>
        <w:rPr>
          <w:rFonts w:hint="eastAsia"/>
        </w:rPr>
      </w:pPr>
      <w:r>
        <w:rPr>
          <w:rFonts w:hint="eastAsia"/>
        </w:rPr>
        <w:t>&gt;OTU026453</w:t>
      </w:r>
    </w:p>
    <w:p w14:paraId="525D8DF8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TAAGGCGGGTGACGGTACCTCCAAAGGAAGCACCGGCTAACTCCGTGCCAGCAGCCGCGGTAATACGGAGGGTGCGAGCGTTGTCCGGAATCACTGGGCGTAAAGAGCGTGTAGGCGGTCCGGTCAGTCGGCTGTGAAAGTCCAGGGCTCAACTCTGGGATGCCGGTCGATACTGCCGGACTAGAGTTCGGAAGAGGCGAGTGGAATTCCCGGTGTAGCGGTGAAATGCGTAGATATCGGGAGGAACACCAGTGGCGAAGGCGGCTTCCTGGCCTGTTCTTGACGCTGAGGCGCGAAAGCTAGGGGAGCAAACGGGATTAGATACCCCAGTAGTCC</w:t>
      </w:r>
    </w:p>
    <w:p w14:paraId="5B092496">
      <w:pPr>
        <w:rPr>
          <w:rFonts w:hint="eastAsia"/>
        </w:rPr>
      </w:pPr>
      <w:r>
        <w:rPr>
          <w:rFonts w:hint="eastAsia"/>
        </w:rPr>
        <w:t>&gt;OTU026454</w:t>
      </w:r>
    </w:p>
    <w:p w14:paraId="6E163722">
      <w:pPr>
        <w:rPr>
          <w:rFonts w:hint="eastAsia"/>
        </w:rPr>
      </w:pPr>
      <w:r>
        <w:rPr>
          <w:rFonts w:hint="eastAsia"/>
        </w:rPr>
        <w:t>CCTACGGGCGGCTGCAGTCGAGAATCTTTCACAATGGGGGCAACCCTGATGGAGCGACGCCGCGTGGAGGATAAGGTCTTCGGATTGTAAACTCCTGTCATGCGTGAACAAGGTTGCCGGGATAATACCCTGGCAAATTGATGGTAACGCAAGAGGAAGAGACGGCTAACTCTGTGCCAGCAGCCGCGGTAATACAGAGGTCTCAAGCGTTATCCGGAATCACTGGGCGTAAAGGGTGTCAAGGCGGTCGTATTAGTCGTTTGTAAAATCCGTGGGCTCAACCTACGGACGGCAGGCGAAACTGCAGGGCTCGAGTATGGAAGAGGGTCGCGGAATTCCCGGTGTAGAGGTGAAATTCGTAGATATCGGGAGGAACACCAGTGGCGAAGGCGGCGACCTGGGCCAATACTGACGCTGAGGTGCGAAAGCGTGGGGAGCAAACAGGATTAGATACCCCGGTAGTCC</w:t>
      </w:r>
    </w:p>
    <w:p w14:paraId="35661D4F">
      <w:pPr>
        <w:rPr>
          <w:rFonts w:hint="eastAsia"/>
        </w:rPr>
      </w:pPr>
      <w:r>
        <w:rPr>
          <w:rFonts w:hint="eastAsia"/>
        </w:rPr>
        <w:t>&gt;OTU026455</w:t>
      </w:r>
    </w:p>
    <w:p w14:paraId="73A82218">
      <w:pPr>
        <w:rPr>
          <w:rFonts w:hint="eastAsia"/>
        </w:rPr>
      </w:pPr>
      <w:r>
        <w:rPr>
          <w:rFonts w:hint="eastAsia"/>
        </w:rPr>
        <w:t>CCTACGGGAGGCAGCAGTGGGGAATCTTGCGCAATGGGCGAAAGCCTGACGCAGCAACGCCGCGTGGGGGATGAATGCCTTCGGGTTGTAAACCCCTTTCAGCAGGGACGAAACTGACGGTACCTGCAGAAGAAGCCCCGGCCAACTACGTGCCAGCAGCCGCGGTAATACGTAGGGGGCGAGCGTTGTCCGGATTTATTGGGCGTAAAGGGCGTGTAGGCGGAGGTGTAAGTCTACTCTGAAAGCTCCTGGCTAAACTGGGAGAGGCGAGTGGAGACTGCATGTCTAGAGTGAGGAAGAGGAAAGTGGAATTCCGCGTGTAGTGGTGAAATGCGTAGAGATGCGGAGGAACACCAGTGGCGAAAGCGGCTTGCTGGGCCTTACCTGACGCTGAGGAGCGAAAGCGTGGGGAGCGAACAGGATTAGATACCCGAGTAGTCC</w:t>
      </w:r>
    </w:p>
    <w:p w14:paraId="3BC7B89F">
      <w:pPr>
        <w:rPr>
          <w:rFonts w:hint="eastAsia"/>
        </w:rPr>
      </w:pPr>
      <w:r>
        <w:rPr>
          <w:rFonts w:hint="eastAsia"/>
        </w:rPr>
        <w:t>&gt;OTU026456</w:t>
      </w:r>
    </w:p>
    <w:p w14:paraId="06F728AC">
      <w:pPr>
        <w:rPr>
          <w:rFonts w:hint="eastAsia"/>
        </w:rPr>
      </w:pPr>
      <w:r>
        <w:rPr>
          <w:rFonts w:hint="eastAsia"/>
        </w:rPr>
        <w:t>CCTACGGGAGGCTGCAGTGGGGAATTGTTCGCAATGGGCGCAAGCCTGACGACGCAACGCCGCGTGGAGGATGAAGGCCTTCGGGTCGTAAACCTCTGTCGGGAGGGAAGAACCGCTGCGAGGTGAACAATCTCGTAGCTTGACGGTACCTCCAAAGGAAGCGCCGGCTAACTCCGTGCCAGCAGCCGCGGTAATACGGAGGGCGCAAGCGTTGTTCGGAATCACTGGGCGTAAAGCGCGTGTAGGCGGCCGGGCAAGTCGGGTGTGAAATCCCCGGGCTTAACCTGGGAATTGCATTGGTGACTGCACGGCTAGAGTGTGTCAGAGGGAGGTAGAATTCCACGTGTAGCAGTGAAATGCGTAGAGATGTGGAGGAATACCGATGGCGAAGGCAGCCTCCTGGGATAACACTGACGCTCATGCACGAAAGCGTGGGGAGCAAACAGGATTAGATACCCTGGTAGTCC</w:t>
      </w:r>
    </w:p>
    <w:p w14:paraId="727A7AC0">
      <w:pPr>
        <w:rPr>
          <w:rFonts w:hint="eastAsia"/>
        </w:rPr>
      </w:pPr>
      <w:r>
        <w:rPr>
          <w:rFonts w:hint="eastAsia"/>
        </w:rPr>
        <w:t>&gt;OTU026457</w:t>
      </w:r>
    </w:p>
    <w:p w14:paraId="06C01A1E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CTCGGGATGTAAACTTCGCAAGAACGGGAAGAATAAGCCGGTGCCAATAACACCGGTGATGACGGTACTGTTTGTAAGCTCCGGCTAACTCCGTGCCAGCAGCCGCGGTAATACGGGGGGAGCAAGCGTTGTTCGGATTTACTGGGCGTAAAGGGCGCGTAGGCGGCCACCGCAAGTCGACTGTGAAATCTCCGGGCTTAACCCTGGAAGTGCAGCTGATACTGCGTGGCTTGAGTCTCGGAGAGGATGGTGGAATTCCCAGTGTAGAGGTGAAATTCGTAGAGATGTGGAGGAACACCAATTGCGAAGGCAGCTCGCTGGGACGTTACTGACGCTGAGACGCGAAAGCGTGGGGAGCAAACAGGATTAGATACCCGTGTAGTCC</w:t>
      </w:r>
    </w:p>
    <w:p w14:paraId="36A7FDC5">
      <w:pPr>
        <w:rPr>
          <w:rFonts w:hint="eastAsia"/>
        </w:rPr>
      </w:pPr>
      <w:r>
        <w:rPr>
          <w:rFonts w:hint="eastAsia"/>
        </w:rPr>
        <w:t>&gt;OTU026458</w:t>
      </w:r>
    </w:p>
    <w:p w14:paraId="488D5782">
      <w:pPr>
        <w:rPr>
          <w:rFonts w:hint="eastAsia"/>
        </w:rPr>
      </w:pPr>
      <w:r>
        <w:rPr>
          <w:rFonts w:hint="eastAsia"/>
        </w:rPr>
        <w:t>CCACGGGCGGCAGCAGTGGGGAATTGTTCGCAATGGGCGCAAGCCTGACGACGCAACGCCGCGTGGAGGACGAAGATCTTCGGGTCGTAAACTCCTGTCGAGCGGGACGAACACTCGTCCGGTGAACAACCGGACGGGCTGACGGTACCGCTAAAGGAAGCACCGGCTAACTCTGTGCCAGCAGCCGCGGTAATACGGGGGGAGCAAGCGTTATCCGGATTCACTGGGCGTAAAGCGTGCGCAGGCGGTCTTTTAAGTCAGATGTGAAATCCCCGGGCTCAACCGAGGAATTGCGCTTCAAACCGGCGTGCTTGAGGAAGATAGAGGTGGGCGGAACTGATGGTGGAGCGGTGAAATGCGTTGATATCATCAGGAACACCGGTGGCGAAGGCGGGGCTCTGGGCGCACCCTGACGCTGAGGCGCGAAGGCGTGGGGAGCAAACGGGATTAGATACCCGAGTAGTCC</w:t>
      </w:r>
    </w:p>
    <w:p w14:paraId="2ED53C8D">
      <w:pPr>
        <w:rPr>
          <w:rFonts w:hint="eastAsia"/>
        </w:rPr>
      </w:pPr>
      <w:r>
        <w:rPr>
          <w:rFonts w:hint="eastAsia"/>
        </w:rPr>
        <w:t>&gt;OTU026459</w:t>
      </w:r>
    </w:p>
    <w:p w14:paraId="30F9447C">
      <w:pPr>
        <w:rPr>
          <w:rFonts w:hint="eastAsia"/>
        </w:rPr>
      </w:pPr>
      <w:r>
        <w:rPr>
          <w:rFonts w:hint="eastAsia"/>
        </w:rPr>
        <w:t>CCTACGGGGGGCTGCAGTGGGGAATATTGCGCAATGGGCGCAAGCCTGACGACGCAACGCCGCGTGGAGGACGAAGATCTTCGGGTCGTAAACTCCTTTCGATCGGGACGAATGACCGGTGACCTAACACGTCGTCGGAGTGACGGTACCGAGAGAAGAAGCCCCGGCTAACTCCGTGCCAGCAGCCGCGGTAATACGGGGGGGGCAAGCGTTGTTCGGAATCACTGGGCGTAAAGGGTGCGTAGGTGGCATGGTAAGTTTGATGTGAAAGCTCAGAGCTCAACTCTGAAATGGCATTGAATACTACTGTGCTGGAGGTTTGGAGGGGGGACTGGAATTCTTGGTGTAGCAGTGAAATGCGTAGATATCAAGAGGAACACCAGTGGCGAAGGCGAGTCCCTGGACAACACCTGACACTGAGGCACGAAAGCCGGGGGAGCAAACAGGATTAGATACCCGTGTAGTCC</w:t>
      </w:r>
    </w:p>
    <w:p w14:paraId="7B8C0B0A">
      <w:pPr>
        <w:rPr>
          <w:rFonts w:hint="eastAsia"/>
        </w:rPr>
      </w:pPr>
      <w:r>
        <w:rPr>
          <w:rFonts w:hint="eastAsia"/>
        </w:rPr>
        <w:t>&gt;OTU026460</w:t>
      </w:r>
    </w:p>
    <w:p w14:paraId="2537AA70">
      <w:pPr>
        <w:rPr>
          <w:rFonts w:hint="eastAsia"/>
        </w:rPr>
      </w:pPr>
      <w:r>
        <w:rPr>
          <w:rFonts w:hint="eastAsia"/>
        </w:rPr>
        <w:t>CCTACGGGGGGCTGCAGTGGGGAATATTGCGCAATGGGGGAAACCCTGACGCAGCGACGCCGCGTGGGTGATGAAGGCCTTCGGGTCGTAAAGCCCTGTCGGGAGGGAAGAAACGGTTCGGACCTAATACGTCCGAACATTGACGGTACCTCCTAAGGAAGCCCCGGCTAACTCCGTGCCAGCAGCCGCGGTAATACGGGGGGGGCAAGCGTTGTTCGGAATTACTGGGCGTAAAGGGCTCGTAGGCGGCCAGCGAAGTCGAACGTGAAATCCCTCGGCTCAACCGGGGAACTGCGTCCGATACTGGCAGGCTTGAATCCGGGAGAGGGATGCGGAATTCCAGGTGTAGCGGTGAAATGCGTAGATATCTGGAGGAACACCGGTGGCGAAGGCGGCATCCTGGACCGGCATTGACGCTGAGGAGCGAAAGCCAGGGGAGCAAACGGGATTAGATACCCGGTAGTCC</w:t>
      </w:r>
    </w:p>
    <w:p w14:paraId="55385826">
      <w:pPr>
        <w:rPr>
          <w:rFonts w:hint="eastAsia"/>
        </w:rPr>
      </w:pPr>
      <w:r>
        <w:rPr>
          <w:rFonts w:hint="eastAsia"/>
        </w:rPr>
        <w:t>&gt;OTU026461</w:t>
      </w:r>
    </w:p>
    <w:p w14:paraId="262A509A">
      <w:pPr>
        <w:rPr>
          <w:rFonts w:hint="eastAsia"/>
        </w:rPr>
      </w:pPr>
      <w:r>
        <w:rPr>
          <w:rFonts w:hint="eastAsia"/>
        </w:rPr>
        <w:t>CCTACGGGCGGCTGCAGTGGGGAATCTTGCGCAATGGGCGAAAGCCTGACGCAGCAACGCCGCGTGCGGGATGAAGGCCCTCGGGTTGTAAACCGCTTTCAGCAGGAACGAATCTGACGGTACCTGCAGAAGAAGGTCCGGCTAACTACGTGCCAGCAGCCGCGGTAACACGTAGGGACCAAGCGTTGTCCGGATTTATTGGGCGTAAAGAGCTCGTAGGCGGTCGTGTAAGTCGGGTGTGAAATCTCCAGGCTCAACTTGGAGGGGCCACCCGATACTGCTCGACTCGAGTCCGGTAGGGGAGTGGGGAATTCCTGGTGTAGCGGTGAAATGCGCAGATATCGTCAAGAACACCGATAGTGTAGACAGCTTACTAGGCTTCAACTGACGCTGAGGCACGAAAGTGTGGGGATCAAACAGGATTAGATACCCGAGTAGTCC</w:t>
      </w:r>
    </w:p>
    <w:p w14:paraId="6C5EDE92">
      <w:pPr>
        <w:rPr>
          <w:rFonts w:hint="eastAsia"/>
        </w:rPr>
      </w:pPr>
      <w:r>
        <w:rPr>
          <w:rFonts w:hint="eastAsia"/>
        </w:rPr>
        <w:t>&gt;OTU026462</w:t>
      </w:r>
    </w:p>
    <w:p w14:paraId="3A6E3FFD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CTAGGGTTGTAAAACTCTTTCGCCGGAGAAGATAATGACTGTAGCCGGAGAAGAAGCCCCGGCTAACTTCGTGCCAGCAGCCGCGGTAATACGAAGGGGGCTAGCGTTGCTCGGAATTACTGGGCGTAAAGCGCACGTAGGCGGCTCTTTAAGTCGGGGGTGAAATCCCGGGGCTCAACCCCGGAACTGCCTTCAAAACTGTCAGCCTTGAGTTCGAGAGAGGTGAGTGGAATTCCGAGTGTAGCGGTGAAATGCGTAGATATTGGGAGGAACACCAGTGGCGAAGGCGGCTCACTGGACCGGAACTGACGCTGAGGCGCGAAAGCGTGGGGAGCGAACAGGATTAGATACCCCGGTAGTCC</w:t>
      </w:r>
    </w:p>
    <w:p w14:paraId="5D90E9E8">
      <w:pPr>
        <w:rPr>
          <w:rFonts w:hint="eastAsia"/>
        </w:rPr>
      </w:pPr>
      <w:r>
        <w:rPr>
          <w:rFonts w:hint="eastAsia"/>
        </w:rPr>
        <w:t>&gt;OTU026463</w:t>
      </w:r>
    </w:p>
    <w:p w14:paraId="492B52F0">
      <w:pPr>
        <w:rPr>
          <w:rFonts w:hint="eastAsia"/>
        </w:rPr>
      </w:pPr>
      <w:r>
        <w:rPr>
          <w:rFonts w:hint="eastAsia"/>
        </w:rPr>
        <w:t>CCTACGGGGGGCAGCAGTAGGGAATATTGCGCAATGGGGGAAACCCTGACGCAGCGACGCCGCGTGGGGGATGAAGGTCTTCGGATTGTAAACCCCTTTCGGGAGGGAAGATGGGATGGGGTAACCCATTCGGACGGTACCTCCAGAAGCAGCCACGGCTAACTTCGTGCCAGCAGCCGCGGTAATACGTAGGTGGCAAGCGTTGTCCGGATTTATTGGGTTTAAAGGGTGCGTAGGCGGCTTTGTAAGTCAGTGGTGAAAGCTCGATGCTTAACATCGAGTCGGCCACTGATACTGTGGGGCTGGAGCACTGTAGAGGCTCATGGAATTCCGGGTGTAGCGGTGGAATGCGTAGAGATCCGGAAGAACACCGGTGGCGAAGGCGGCCCGCTGGGCAGGAAGGCTCGCAAGAGCCGGCTGACGCTGAGGCGCGACAGCGTGGGGAGCAAACAGGATTAGATACCCCTGTAGTCC</w:t>
      </w:r>
    </w:p>
    <w:p w14:paraId="23B1AEFB">
      <w:pPr>
        <w:rPr>
          <w:rFonts w:hint="eastAsia"/>
        </w:rPr>
      </w:pPr>
      <w:r>
        <w:rPr>
          <w:rFonts w:hint="eastAsia"/>
        </w:rPr>
        <w:t>&gt;OTU026464</w:t>
      </w:r>
    </w:p>
    <w:p w14:paraId="41F6C8CD">
      <w:pPr>
        <w:rPr>
          <w:rFonts w:hint="eastAsia"/>
        </w:rPr>
      </w:pPr>
      <w:r>
        <w:rPr>
          <w:rFonts w:hint="eastAsia"/>
        </w:rPr>
        <w:t>CCTACGGGGGGCTGCAGTGGGGAATCTTGCGCAATGGGCGAAAGCCTGACGCAGCAACGCCGCGTGGGGGATGAATGGCTTCGGCCCGTAAACCCCTGTCATTTGCGATCAAACCTTACGATTTAACAAATTGTGAGCTGATAGTAGCGAAAGAGGAAGGGACGGCTAACTCTGTGCCAGCAGCCGCGGTAATACAGAGGTCCCAAGCGTTGTTCGGATTCACTGGGCGTAAAGGGCGCGTAGGCGGCTGGGCAAGTCTGGTGTGAAAACGCTACCGCTCAACGGAGCGATTGCGCTGGAAACTGCCCAACTTGAGTACAGGAGAGGCATGCGGAATACCCGGTGTAGCGGTGGAATGCTTAGAGATCGGGTAGAACATCTGAGGCGAAGGCGGCATGCTGGCCTGTAACTGACGCTGAGGCGCGAAAGCGTGGGGATCAAACGGGATTAGATACCCGTGTAGTCC</w:t>
      </w:r>
    </w:p>
    <w:p w14:paraId="0C214D47">
      <w:pPr>
        <w:rPr>
          <w:rFonts w:hint="eastAsia"/>
        </w:rPr>
      </w:pPr>
      <w:r>
        <w:rPr>
          <w:rFonts w:hint="eastAsia"/>
        </w:rPr>
        <w:t>&gt;OTU026465</w:t>
      </w:r>
    </w:p>
    <w:p w14:paraId="065F66D9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ACGGGAAGAATAAGTAAGAACCAATAACTCTTACGATGACGGTACTGTTTGTAAGCTCCGGCTAACTCCGTGCCAGCAGCCGCGGTAATACGGAGGGTGCAAGCGTTATCCGGATTCACTGGGTTTAAAGGGTGCGTAGGAGGGCAGGGAAGTCCGTGGTGAAATCCTAGAGCTTAACTCTAGAACTGCCGTGGATACTCTCTGTCTTGAATCCCGTGGAGATGAGCGGAATATGTCATGTAGCGGTGAAATGCTTAGATATGACATAGAACACCTATTGCGAAGGCAGCTTACTACGCATATATTGACGCTGAGGCACGAAAGCGTGGGGATCAAACAGGATTAGATACCCCGGTAGTCC</w:t>
      </w:r>
    </w:p>
    <w:p w14:paraId="38D4313F">
      <w:pPr>
        <w:rPr>
          <w:rFonts w:hint="eastAsia"/>
        </w:rPr>
      </w:pPr>
      <w:r>
        <w:rPr>
          <w:rFonts w:hint="eastAsia"/>
        </w:rPr>
        <w:t>&gt;OTU026466</w:t>
      </w:r>
    </w:p>
    <w:p w14:paraId="31A09C40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TCGGGACGAAAAGCTTCAACCTAATACGTTGAAGACTGACGGTACCCGGAGAAGAAGCCCCGGCTAACTTCGTGCCAGCAGCCGCGGTAATACGAAGGGGGCTAGCGTTGTCCGGAGTTACTGGGCGTAAAGCGCGCGCAGGTGGCTCATTGCGCCCGGCGTGAAAGCCCCCGGCCTAACCGGGGAGGGTCGTCGGGGACGGGTGAGCTTGAGGGTATCAGGGGCTGGTAGAATTCCCGGTGTAGCGGTGGAATGCGTAGAGATCGGGAGGAACACCAGTGGCGAAGGCGGCTCTCTGGCCTGTTTCTGACGCTGAGGCGCGAAAGCGTGGGGAGCAAACAGGATTAGATACCCCTGTAGTCC</w:t>
      </w:r>
    </w:p>
    <w:p w14:paraId="1CEE6CD7">
      <w:pPr>
        <w:rPr>
          <w:rFonts w:hint="eastAsia"/>
        </w:rPr>
      </w:pPr>
      <w:r>
        <w:rPr>
          <w:rFonts w:hint="eastAsia"/>
        </w:rPr>
        <w:t>&gt;OTU026467</w:t>
      </w:r>
    </w:p>
    <w:p w14:paraId="7DEB8C04">
      <w:pPr>
        <w:rPr>
          <w:rFonts w:hint="eastAsia"/>
        </w:rPr>
      </w:pPr>
      <w:r>
        <w:rPr>
          <w:rFonts w:hint="eastAsia"/>
        </w:rPr>
        <w:t>CCTACGGGCGGCTGCAGTAAGGAATATTGCGCAATGGGCGACAGCCTGACGCAGCGACGCCGCGTGGGGGATGAAGGTCTTCGGATTGTAAACTCCTGTTGACCGGGAAGAATGGACCCCGAATTAATACTTTGGGGTATTGACGGTACCGGTTGAGGAAGCCACGGCTAACTCTGTGCCAGCAGCCGCGGTAATACAGAGGGTGCGAGCGTTAATCGGAATTACTGGGCGTAAAGCGCGCGTAGGCGGTTTTGTAAGTCGGGTGTGAAATCCCCAAGCTTAACTTGGGAACTGCATTCGAGACTGCATAGCTAGAGTATGGGAGAGAGAAGTGGAATTTCCGGTGTAGCGGTGAAATGCGTAGATATCGGAAGGAACATCAGTGGCGAAAGCGACTTCTTGGACCAATACTGACGCTCAAGTGCGAAAGCGTGGGGAGCAAACAGGATTAGATACCCTGGTAGTCC</w:t>
      </w:r>
    </w:p>
    <w:p w14:paraId="0A9079D9">
      <w:pPr>
        <w:rPr>
          <w:rFonts w:hint="eastAsia"/>
        </w:rPr>
      </w:pPr>
      <w:r>
        <w:rPr>
          <w:rFonts w:hint="eastAsia"/>
        </w:rPr>
        <w:t>&gt;OTU026468</w:t>
      </w:r>
    </w:p>
    <w:p w14:paraId="4BB4D10B">
      <w:pPr>
        <w:rPr>
          <w:rFonts w:hint="eastAsia"/>
        </w:rPr>
      </w:pPr>
      <w:r>
        <w:rPr>
          <w:rFonts w:hint="eastAsia"/>
        </w:rPr>
        <w:t>CCTACGGGCGGCAGCAGTGGGGAATATTGGGCAATGGGCGCAAGCCTGACCCAGCAACGCCGCGTGAAGGATGAAATCCCTCGGGATGTAAACTTCGCAAGAACGGGAAGAATAAGCCGGTGTTAACACCACCGGCGATGACGGTACTGTTTGTAAGCTCCGGCTAACTCCGTGCCAGCAGCCGCGGTAATACGGGGGGAGCAAGCGTTGTCCGGATTTACTGGGCGTAAAGAGCGTGTAGGCGGCCTGACAGGTCTGTTGTGAAAACTGGAGGCTTAACTCCGGACCTGCAGTGGATACGGGCAGGCTTGAGTTCGGTAGGGGAGACTGGAATTCCTGGTGTAGCGGTGAAATGCGCAGATATCAGGAGGAACACCGGTGGCGAAGGCGGGATCCTGGGCCAGTACTGACGCTGAGGAGCGAAAGCGTGGGGAGCAAACAGGATTAGATACCCTAGTAGTCC</w:t>
      </w:r>
    </w:p>
    <w:p w14:paraId="0D1E3AB8">
      <w:pPr>
        <w:rPr>
          <w:rFonts w:hint="eastAsia"/>
        </w:rPr>
      </w:pPr>
      <w:r>
        <w:rPr>
          <w:rFonts w:hint="eastAsia"/>
        </w:rPr>
        <w:t>&gt;OTU026469</w:t>
      </w:r>
    </w:p>
    <w:p w14:paraId="7742B1EA">
      <w:pPr>
        <w:rPr>
          <w:rFonts w:hint="eastAsia"/>
        </w:rPr>
      </w:pPr>
      <w:r>
        <w:rPr>
          <w:rFonts w:hint="eastAsia"/>
        </w:rPr>
        <w:t>CCTACGGGGGGCTGCAGTCGAGAATTTTTCACAATGAGCGAAAGCTTGATGGAGCGACGCCGCGTGGGGGATGAATGGCTTCGGCCCGTAAACCCCTGTCATTCGGGATCAATGCTGTCCGGCTAACACTCGGGCAGTTGATAGTACCGGAAGAGGAAGAGACGACTAACTCTGTGCCAGCAGTCGCGGTAATACAGAGGTCTCGAGCGTTAGTCGGATTCATTGGGCTTAAAGCGTACGTAGGCGGATATGCAGGCGTCGTGTGAAAGCCCTCGGCTCAACCGAGGAATTGCACGGCGAACCGCATGTCTTGAGATCGGTAGGGGCGGTCGGAACGATAGGTGGAGTGGTGAAATGCGTTGATATCTATCGGAACGCCGAAGGTGAAAACAGGCCGCTGGGCCGATTCTGACGCTGAGGTACGAAAGCGTGGGGAGCAAACGGGATTAGATACCCCTGTAGTCC</w:t>
      </w:r>
    </w:p>
    <w:p w14:paraId="08A40398">
      <w:pPr>
        <w:rPr>
          <w:rFonts w:hint="eastAsia"/>
        </w:rPr>
      </w:pPr>
      <w:r>
        <w:rPr>
          <w:rFonts w:hint="eastAsia"/>
        </w:rPr>
        <w:t>&gt;OTU026470</w:t>
      </w:r>
    </w:p>
    <w:p w14:paraId="09F9FB05">
      <w:pPr>
        <w:rPr>
          <w:rFonts w:hint="eastAsia"/>
        </w:rPr>
      </w:pPr>
      <w:r>
        <w:rPr>
          <w:rFonts w:hint="eastAsia"/>
        </w:rPr>
        <w:t>CCTACGGGCGGCTGCAGTCGGGAATCTTGCGCAATGGGCGAAAGCCTGACGCAGCAACACCGTGTGGGCGACGAAGGCCTTCGGGTCGTAAAGCCCTGTTGTTGGGGACGAAGGGCGAAGGGTTAATAGCCCCTAGCTTGACGGTACCCTTCGAGGAAGCCCCGGCTAACTACGTGCCAGCAGCCGCGGTAATACGTAGGGGGCGAGCGTTGTCCGGAATTATTGGGCGTAAAGCGTGCGCAGGCGGCGCGTTCTGCCCGGCGTGAAAGCCCCCGGCTCAACCGGGGAGGGTCGTCGGGGACGGGCGCGCTTGAGGGTATCAGGGGCTGGTGGAATTCCCGGTGTAGTGGTGAAATGCGTAGATATCCGGAGGAACACCGGTGGCGAAGGCGGCTTCCTGGACCGACACTGACGCTGAGGCGCGAAAGCTAGGGGAGCAAACGGGATTAGATACCCCAGTAGTCC</w:t>
      </w:r>
    </w:p>
    <w:p w14:paraId="455F215D">
      <w:pPr>
        <w:rPr>
          <w:rFonts w:hint="eastAsia"/>
        </w:rPr>
      </w:pPr>
      <w:r>
        <w:rPr>
          <w:rFonts w:hint="eastAsia"/>
        </w:rPr>
        <w:t>&gt;OTU026471</w:t>
      </w:r>
    </w:p>
    <w:p w14:paraId="4FBD529D">
      <w:pPr>
        <w:rPr>
          <w:rFonts w:hint="eastAsia"/>
        </w:rPr>
      </w:pPr>
      <w:r>
        <w:rPr>
          <w:rFonts w:hint="eastAsia"/>
        </w:rPr>
        <w:t>CCTACGGGAGGCAGCAGCGAGGAATCTTCTACAATGGGCGCAAGCCCGATAGAGCAACGCCGCGTGGAGGATGACGGCCTTCGGGTTGTAAACCTCTTTCGACCCTGACGAAGCGTTTGTGACGGTAGGGGGAGAAGAAGCACCGGCTAACTCCGTGCCAGCAGCCGCGGTAATACGGAGGGTGCGAGCGTTAATCGGAATTACTGGGCGTAAAGGGCGCGTAGGCGGTTGGGTAAGTCGGGTGTGAAAGCCCTGGGCTTAACCTAGGAATGGCATTCGAGACCACCTATCTAGAGTCTGGTAGAGGGAAGTGGAATTTCCGGTGTAGCGGTGAAATGTGTAGATATCGGAAGGAACACCAGTGGCGAAGGCGGCTTCCTGGCCTGTTCTTGACGCTGAAGAGCGAAAGCGTGGGGAGCAAACAGGATTAGATACCCTAGTAGTCC</w:t>
      </w:r>
    </w:p>
    <w:p w14:paraId="6F9F7C54">
      <w:pPr>
        <w:rPr>
          <w:rFonts w:hint="eastAsia"/>
        </w:rPr>
      </w:pPr>
      <w:r>
        <w:rPr>
          <w:rFonts w:hint="eastAsia"/>
        </w:rPr>
        <w:t>&gt;OTU026472</w:t>
      </w:r>
    </w:p>
    <w:p w14:paraId="43086D67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GCCGGCTAACTACGTGCCAGCAGCCGCGGTAATACGTAGGGCGCAAGCGTTATCCGGAATTATTGGGCGTAAAGAGTCCGTAGGCGGCATGTTAGGTGAGGTGTGAAATCCCCCGGCTCAACCGAGGAATTGCGCTTCAAACCGGCGTGCTAGAGGAAGATAGAGGTGGGCGGAACTGATGGTGGAGCGGTGAAATGCGTTGATATCATCAGGAACACCGGAGGCGAAGGCGGCCTTCTGGACGATGACTGACGCTGAGACGCGAAAGCGTGGGGAGCAAACAGGATTAGATACCCCGGTAGTCC</w:t>
      </w:r>
    </w:p>
    <w:p w14:paraId="4B962BFB">
      <w:pPr>
        <w:rPr>
          <w:rFonts w:hint="eastAsia"/>
        </w:rPr>
      </w:pPr>
      <w:r>
        <w:rPr>
          <w:rFonts w:hint="eastAsia"/>
        </w:rPr>
        <w:t>&gt;OTU026473</w:t>
      </w:r>
    </w:p>
    <w:p w14:paraId="097FE558">
      <w:pPr>
        <w:rPr>
          <w:rFonts w:hint="eastAsia"/>
        </w:rPr>
      </w:pPr>
      <w:r>
        <w:rPr>
          <w:rFonts w:hint="eastAsia"/>
        </w:rPr>
        <w:t>CCTACGGGTGGCTGCAGTGGGGAATATTGGACAATGGGGGAAACCCTGATCCAGCAATGCCGCGTGTGTGAAGAAGGCCTGCGGGTTGTAAAGCACTTTTGTTGGGAAAGAAAAGCCGTCGGCGAATATCCGGCGGTCTTGACGGTACCCAAAGAATAAGCACCGGCTAACTCCGTGCCAGCAGCCGCGGTAATACGGAGGGTGCGAGCGTTAATCGGAATTACTGGGCGTAAAGCGCGCGTAGGCGGTTTGATGAGTCGGGTGTGAAAGTCCAGGGCTCAACCCTGGGATGCCATTCGATACTTGCGAACTAGAGCACGGTAGGGGGATCTGGAATTCCTGGTGTAGCGGTGAAATGCGCAGATATCAGGAGGAACACCAATTGCGAAGGCAGCTCGCTGGGACGTTACTGACGCTGAGACGCGAAAGCGTGGGGAGCAAACAGGATTAGATACCCCTGTAGTCC</w:t>
      </w:r>
    </w:p>
    <w:p w14:paraId="5599014F">
      <w:pPr>
        <w:rPr>
          <w:rFonts w:hint="eastAsia"/>
        </w:rPr>
      </w:pPr>
      <w:r>
        <w:rPr>
          <w:rFonts w:hint="eastAsia"/>
        </w:rPr>
        <w:t>&gt;OTU026474</w:t>
      </w:r>
    </w:p>
    <w:p w14:paraId="56E98882">
      <w:pPr>
        <w:rPr>
          <w:rFonts w:hint="eastAsia"/>
        </w:rPr>
      </w:pPr>
      <w:r>
        <w:rPr>
          <w:rFonts w:hint="eastAsia"/>
        </w:rPr>
        <w:t>CCTACGGGGGGCAGCAGTAGGGAATCTTCCGCAATGGACGAAAGTCTGACGGAGCAACGCCGCGTGAGCGATGAAGGCCTTCGGGTCGTAAAGCTCTGTTGTTAGGGAAGAACAAGTATCGGAGTAACTGCCGGTACCTTGACGGTACCTAACCAGAAAGCCACGGCTAACTACGTGCCAGCAGCCGCGGTAATACGTAGGTGGCAAGCGTTATCCGGAATAATTGGGCGTAAAGCGTCTGTAGGTGGTTTTGAAAGTCGATTGTCAAAAACCAAGGCTTAACCTTGGGCGGGCAATGGAAACTTCAAGACTAGAGTATGGTAGAGGTAGAGGGAATTACCGGTGTAACGGTGAAATGTGCAGATATCGGTAAGAACACCAACGGCGAAAGCACTCTACTGGGCCAAAACTGACACTCAGAGACGAAAGCTAGGGGAGCGAATAGGATTAGATACCCCAGTAGTCC</w:t>
      </w:r>
    </w:p>
    <w:p w14:paraId="6AA33338">
      <w:pPr>
        <w:rPr>
          <w:rFonts w:hint="eastAsia"/>
        </w:rPr>
      </w:pPr>
      <w:r>
        <w:rPr>
          <w:rFonts w:hint="eastAsia"/>
        </w:rPr>
        <w:t>&gt;OTU026475</w:t>
      </w:r>
    </w:p>
    <w:p w14:paraId="69F68C58">
      <w:pPr>
        <w:rPr>
          <w:rFonts w:hint="eastAsia"/>
        </w:rPr>
      </w:pPr>
      <w:r>
        <w:rPr>
          <w:rFonts w:hint="eastAsia"/>
        </w:rPr>
        <w:t>CCTACGGGGGGCTGCAGTTGGGAATCTTGCGCAATGGGCGAAAGCCTGACGCAGCAACGCCGCGTGGGGGATGAAGGCCCTAGGGTTGTAAACCCCTTTCAGCAGGAACGAATCTGACGGTACCTGCAGAAGAAGGCCCGGCCAACTACGTGCCAGCAGCCGCGGTAACACGTAGGGGCCAAGCGTTGTCCGGATTTATTGGGCGTAAAGCGCGCGCAGGCGGCTCAAGATGTGCCTGGTGACAGTCCGGGGCTTAACCTCGGGAGGTCTGGGTAGACACTGGAGCTAGCAGCAGGGAGAGGGCAGTGGAATACCCGGTGGAGCGGTGAAATGCGTAGAGATCGGGTGGAACACCAGTGGTGCAGACGGCTGCCTGGCCCTGATTGGACGCTGAGGCGCGACAGCGTGGGGAGCGAACGGGATTAGATACCCCGGTAGTCC</w:t>
      </w:r>
    </w:p>
    <w:p w14:paraId="78998749">
      <w:pPr>
        <w:rPr>
          <w:rFonts w:hint="eastAsia"/>
        </w:rPr>
      </w:pPr>
      <w:r>
        <w:rPr>
          <w:rFonts w:hint="eastAsia"/>
        </w:rPr>
        <w:t>&gt;OTU026476</w:t>
      </w:r>
    </w:p>
    <w:p w14:paraId="41D3DF8A">
      <w:pPr>
        <w:rPr>
          <w:rFonts w:hint="eastAsia"/>
        </w:rPr>
      </w:pPr>
      <w:r>
        <w:rPr>
          <w:rFonts w:hint="eastAsia"/>
        </w:rPr>
        <w:t>CCTACGGGAGGCTGCAGTGGGGAATCTTGCACAATGCGCGAAAGCGTGATGCAGCAACGCCGCGTGGGGGAAGAAGGCCTTCGGGTTGTAAACCCCTTTCAGTTGGGACGAAGCTTCAACGGTGAACAGCCGTTCGGAGTGACGGTACCTTCAGAAGAAGCCCCGGCTAACTACGTGCCAGCAGCCGCGGTAATACGAAGGGTGCAAGCGTTATCCGGATTCATTGGGTTTAAAGGGTGCGTAGGCGGTTTGTCGCGTCGGGAGTGAAAACCATGGGCTTAACTCATGGCTTGCTTTCGATACGGGCAGACTAGAGGTATGCAGGGGAGAACGGAATTCCTGGTGTAGCGGTGAAATGCGCAGATATCAGGAGGAACACCGGTGGCGAAGGCAGGTCTCTGGGCAGTCACTGACGCTGAGGAGCGAAAGCATGGGGAGCGAACAGGATTAGATACCCGTGTAGTCC</w:t>
      </w:r>
    </w:p>
    <w:p w14:paraId="619E35DB">
      <w:pPr>
        <w:rPr>
          <w:rFonts w:hint="eastAsia"/>
        </w:rPr>
      </w:pPr>
      <w:r>
        <w:rPr>
          <w:rFonts w:hint="eastAsia"/>
        </w:rPr>
        <w:t>&gt;OTU026477</w:t>
      </w:r>
    </w:p>
    <w:p w14:paraId="07097D91">
      <w:pPr>
        <w:rPr>
          <w:rFonts w:hint="eastAsia"/>
        </w:rPr>
      </w:pPr>
      <w:r>
        <w:rPr>
          <w:rFonts w:hint="eastAsia"/>
        </w:rPr>
        <w:t>CCTACGGGCGGCTGCAGTGGGGGATTGTTCGCAATGGGCGCAAGCCTGACGACGCAACGCCGCGTGGAGGACGAAGATCTTCGGGTCGTAAACTCCTGTCGAGCGGGACGAACACCATGCGGGTGAATAACTTGCGTGGCTGACGGTACCGCGAGAGGAAGCCCCGGCCAACTACGTGCCAGCAGCCGCGGTAATACGTAGGGTCCGAGCGTTGTCCGGAATTATTGGGCGTAAAGGGCTCGTAGGCGGTTTGTCACGTCGGGAGTGAAAACCAGGTGCTTAACACCTGGCCTGCTTCCGATACGGGCAGACTAGAGGTACTCAGGGGAGAATGGAATTCCTGGTGTAGCGGTGAAATGCGCAGATATCAGGAGGAACACCGGTGGCGAAGGCGGTTCTCTGGGAGTATCCTGACGCTGAGGAGCGAAAGTGTGGGGAGCGAACAGGATTAGATACCCGGTAGTCC</w:t>
      </w:r>
    </w:p>
    <w:p w14:paraId="4A833541">
      <w:pPr>
        <w:rPr>
          <w:rFonts w:hint="eastAsia"/>
        </w:rPr>
      </w:pPr>
      <w:r>
        <w:rPr>
          <w:rFonts w:hint="eastAsia"/>
        </w:rPr>
        <w:t>&gt;OTU026478</w:t>
      </w:r>
    </w:p>
    <w:p w14:paraId="54E5ACEE">
      <w:pPr>
        <w:rPr>
          <w:rFonts w:hint="eastAsia"/>
        </w:rPr>
      </w:pPr>
      <w:r>
        <w:rPr>
          <w:rFonts w:hint="eastAsia"/>
        </w:rPr>
        <w:t>CCTACGGGTGGCTGCAGTGAGGGATCTTGGTCAATGGGCGCAAGCCTGAACCAGCGACGCCGCGTGGAGGACGAAGGGCTTCGGCTCGTAAACTCCTTTTCCCCCTGACGAGCAAGGACGGTAAGGGGGGAATAAGTCTCGGCTAACTACGTGCCAGCAGCCGCGGTAAAACGTAGGAGGCGAGCGTTATCCGGAATCACTGGGCGTAAAGAGCGTGTAGGCGGTCCGGTAAGTCGGCTGTGAAAGTCCAGGGCTCAACTCTGGGATGCCGGTCGATACTGCCGGACTAGAGTTCGGAAGAGGCGAGTGGAATTCCCGGTGTAGCGGTGAAATGCGCAGATATCGGGAGGAACACCTATGGCGAAAGCGGCTCTCTGGGACGGTACTGACGCTGAGACGCGAAAGCGTGGGGAGCGAACAGGATTAGATACCCGAGTAGTCC</w:t>
      </w:r>
    </w:p>
    <w:p w14:paraId="5A1E4176">
      <w:pPr>
        <w:rPr>
          <w:rFonts w:hint="eastAsia"/>
        </w:rPr>
      </w:pPr>
      <w:r>
        <w:rPr>
          <w:rFonts w:hint="eastAsia"/>
        </w:rPr>
        <w:t>&gt;OTU026479</w:t>
      </w:r>
    </w:p>
    <w:p w14:paraId="3365859E">
      <w:pPr>
        <w:rPr>
          <w:rFonts w:hint="eastAsia"/>
        </w:rPr>
      </w:pPr>
      <w:r>
        <w:rPr>
          <w:rFonts w:hint="eastAsia"/>
        </w:rPr>
        <w:t>CCTACGGGGGGCTGCAGCGACGAATCTTCCGCAATGGGCGCAAGCCTGACGGAGCAATACCGCGTGTGGGATGAAGCGGCTACGCCGTGTAAACCACTGTCAGGGGACGGAACCAATGATTGTCCCCAAAGGAAGAGACGGCTAACTCTGTGCCAGCAGCCGCGGTAATACAGAGGTCTCAAGCGTTAATCGGAATCACTGGGCTTAAAGGGTGCGTAGGCGGCCCCGAAAGCGTCGTGTGAAAGCCCCTGGCTCAACCAGGGAACAGCGTCTGATACTGGGAGGCTCGAGTATGGGAGAGGGATGTAGAATTCCAGGTGTAGCGGTGAAATGCGTAGATATCTGGAGGAATACCGGTGGCGAAGGCGGCATCCTGGACCATAACTGACGCTGAGGCGCGAAAGCTAGGGGAGCAAACGGGATTAGATACCCGAGTAGTCC</w:t>
      </w:r>
    </w:p>
    <w:p w14:paraId="776328EC">
      <w:pPr>
        <w:rPr>
          <w:rFonts w:hint="eastAsia"/>
        </w:rPr>
      </w:pPr>
      <w:r>
        <w:rPr>
          <w:rFonts w:hint="eastAsia"/>
        </w:rPr>
        <w:t>&gt;OTU026480</w:t>
      </w:r>
    </w:p>
    <w:p w14:paraId="4259575A">
      <w:pPr>
        <w:rPr>
          <w:rFonts w:hint="eastAsia"/>
        </w:rPr>
      </w:pPr>
      <w:r>
        <w:rPr>
          <w:rFonts w:hint="eastAsia"/>
        </w:rPr>
        <w:t>CCTACGGGTGGCAGCAGTGGGGAATATTGCACAATGGGGGAAACCCTGATGCAGCAACGCCGCGTGAGCGAAGAAGGTCTTCGGATCGTAAAGCTCTGTTGTTAGGGAAGAACAAGTACCGTTCGAATAGGGCGGTACCGTGACGGTACCTAACCAGAAAGCCACGGCTAACTACGTGCCAGCAGCCGCGGTAATACGTAGGTGGCAAGCGTTGTCCGGAATTACTGGGCGTAAAGAGCTCGTAGGCGGCTCGGTAAGTCGGGTGTGAAAACTCGGGGCTCAACCCCGAGACGCCACTCGATACTGCCATGGCTTGAGTCCGGTAGGGGAGCAGGGAATTCCTGGTGTAGCGGTGAAATGCGCAGATATCAGGAGGAACACCGATGGCGAAGGCAGCTCACTGGGACGGTACTGACGCTGAGACGCGAAAGCGTGGGGAGCAAACAGGATTAGATACCCTTGTAGTCC</w:t>
      </w:r>
    </w:p>
    <w:p w14:paraId="65F566D8">
      <w:pPr>
        <w:rPr>
          <w:rFonts w:hint="eastAsia"/>
        </w:rPr>
      </w:pPr>
      <w:r>
        <w:rPr>
          <w:rFonts w:hint="eastAsia"/>
        </w:rPr>
        <w:t>&gt;OTU026481</w:t>
      </w:r>
    </w:p>
    <w:p w14:paraId="40313236">
      <w:pPr>
        <w:rPr>
          <w:rFonts w:hint="eastAsia"/>
        </w:rPr>
      </w:pPr>
      <w:r>
        <w:rPr>
          <w:rFonts w:hint="eastAsia"/>
        </w:rPr>
        <w:t>CCTACGGGGGGCTGCAGCAAGGAATTTTCCCCAATGGGCGCAAGCCTGAGGGAGCAACGCCGCGTGCAGGACGACGGCCTTCGGGTTGTAAACTGCTTTTTCGGGGGATGAGACTGACAGTACCCCGAGAATAAGGCTCGGCTAACTCTGTGCCAGCAGCCGCGGTAAGACAGAGGAGCCAAGCGTTGTTCGGAAATACTGGGCGTAAAGCGAACGTAGGCGGCGCAGCAAGTCAGAGGTGAAATCCCGGGGCTCAACCCCGGAACTGCCTTTGAAACTGCAGTGCTAGAATCCTGGAGAGGCGAGTGGAATTCCGGGTGTAGCGGTGGAATGCGTAGAGATCCGGAAGAACACCGGTGGCGAAGGCGGCCCGCTGGGCTGTGGCTGACGCTGAGGCGCGACAGCGTGGGGAGCAAACAGGATTAGATACCCCAGTAGTCC</w:t>
      </w:r>
    </w:p>
    <w:p w14:paraId="73723379">
      <w:pPr>
        <w:rPr>
          <w:rFonts w:hint="eastAsia"/>
        </w:rPr>
      </w:pPr>
      <w:r>
        <w:rPr>
          <w:rFonts w:hint="eastAsia"/>
        </w:rPr>
        <w:t>&gt;OTU026482</w:t>
      </w:r>
    </w:p>
    <w:p w14:paraId="4116A961">
      <w:pPr>
        <w:rPr>
          <w:rFonts w:hint="eastAsia"/>
        </w:rPr>
      </w:pPr>
      <w:r>
        <w:rPr>
          <w:rFonts w:hint="eastAsia"/>
        </w:rPr>
        <w:t>CCTACGGGGGGCTGCAGTGAGGAATCTTGCGCAATGGTCGAAAGACTGACGCAGCCACGCCGCGTGGAGGATGAAGGTCCTATGGATCGTAAACTCCTTTTCTGCGAGAAGAACCCTCATCGAACGATGAGTCTGACGGTATCGCAGGAATAAGCACCGGCTAACTCCGTGCCAGCAGCCGCGGTAATACGGAGGGTGCAAGCATTGATCGGAATTACTGGGCGTAAAGGGCGCGTAGGCGGCTCTGAAAGTCAGATGTGAAATTCTGGGGCTCAACCCCAGAGCTGCATTTGAAACTCCAGAGCTTAGAGGATGGTGAGGGAAAACGGAATTCCACGTGTAGCGGTGAAATGCGTAGATATGTGGAAGAACACCAGTGGTGAAGACGGTTTTCTGTGCCAAACCAGACGCTGAAGCGCGAAAGCTAGGGGAGCAAACAGGATTAGATACCCGGGTAGTCC</w:t>
      </w:r>
    </w:p>
    <w:p w14:paraId="1E582ECB">
      <w:pPr>
        <w:rPr>
          <w:rFonts w:hint="eastAsia"/>
        </w:rPr>
      </w:pPr>
      <w:r>
        <w:rPr>
          <w:rFonts w:hint="eastAsia"/>
        </w:rPr>
        <w:t>&gt;OTU026483</w:t>
      </w:r>
    </w:p>
    <w:p w14:paraId="418AD867">
      <w:pPr>
        <w:rPr>
          <w:rFonts w:hint="eastAsia"/>
        </w:rPr>
      </w:pPr>
      <w:r>
        <w:rPr>
          <w:rFonts w:hint="eastAsia"/>
        </w:rPr>
        <w:t>CCTACGGGCGGCTGCAGTGGGGAATTTTGCGCAATGGGGGAAACCCTGACGCAGCAACGCCGCGTGGAGGATGAAGGTCTTTGGATTGTAAAGCACTTTCGGACGGAACGAAATCGCGCGTGTTAATAGCACGCGTGGATGACGGTACCGTAAGAAGAAGCACCGGCTAACTACGTGCCAGCAGCCGCGGTAATACGTAGGAGGCAAGCGTTATCCGGAGTTACTGGGCGTAAAGCGCATGTAGGCGGTTGGGCAAGTGGCGTGTGAAAGCTCCCGGCTAAACTGGGAGAGGACAGGTCAGACTGCCGAACTTGAGTCCGATAGAGGGGCGTAGAATTCCGGGTGTAGCGGTGAAATGTGTAGATATAGGAAGGAACACCAGTGGCGAAGGCGACCACCTGGACTGATACTGACACTGAGGTGCGAAAGCGTGGGGAGCAAACAGGATTAGATACCCCAGTAGTCC</w:t>
      </w:r>
    </w:p>
    <w:p w14:paraId="004EF6DA">
      <w:pPr>
        <w:rPr>
          <w:rFonts w:hint="eastAsia"/>
        </w:rPr>
      </w:pPr>
      <w:r>
        <w:rPr>
          <w:rFonts w:hint="eastAsia"/>
        </w:rPr>
        <w:t>&gt;OTU026484</w:t>
      </w:r>
    </w:p>
    <w:p w14:paraId="4C14B95F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TCGGGACGAACAGCTTCAACCTAATACGTTGAAGCCTGACGGTACCGGGTGAGGAAGCCCCGGCTAACTACGTGCCAGCAGCCGCGGTAATACGTAGGTGGCGAACGTTATCCGGAATCACTGGGCGTAAAGCGTGTGTAGGCGGACGCTTAAGTAGCAAGTGAAAGGTTGGAGCTTAACTCCAACATGGCTCGCTATACTGGGTGTCTTGAGTGCCGGAGAGGAAGATGGAACGACACGTGTAGCGGTGAAATGCGTTGATATGTGTCGGAACACCAATGGCGAAGGCAGTCTTCTGGACGGAAACTGACGCTGAGACACGAAAGCCAAGGGAGCGAACAGGATTAGATACCCCAGTAGTCC</w:t>
      </w:r>
    </w:p>
    <w:p w14:paraId="5A399F79">
      <w:pPr>
        <w:rPr>
          <w:rFonts w:hint="eastAsia"/>
        </w:rPr>
      </w:pPr>
      <w:r>
        <w:rPr>
          <w:rFonts w:hint="eastAsia"/>
        </w:rPr>
        <w:t>&gt;OTU026485</w:t>
      </w:r>
    </w:p>
    <w:p w14:paraId="465BC6D8">
      <w:pPr>
        <w:rPr>
          <w:rFonts w:hint="eastAsia"/>
        </w:rPr>
      </w:pPr>
      <w:r>
        <w:rPr>
          <w:rFonts w:hint="eastAsia"/>
        </w:rPr>
        <w:t>CCTACGGGTGGCAGCAGTGGGGAATATTGGACAATGGGGGCAACCCTGATCCAGCAATGCCGCGTGAGTGATGAAGGTCCTCTGGATTGTAAACTTCTTTTATTTGGGAAGAAATCCATTTTTTCTAAAGTGGTTGACGGTACCAGATGAATAAGCACCGGCTAACTCCGTGCCAGCAGCCGCGGTAATACGGAGGGTGCAAGCGTTATCCGGATTCACTGGGCGTAAAGGGCGCGTAGGCGGGCCCGCCAGTCTGTGGTGAAAGCCCCCGGCTCAACCGGGGAAGTGCCGTGGATACTGCGGGTCTCGAGGGAGGTAGGGGCGTGTGGAACTTCCGGTGGAGCGGTGAAATGCGTAGATATCGGAAGGAACGCCGGTGGCGAAAGCGACGCGCTGGACCTCTACTGACGCTGAGGCGCGAAAGCCAGGGGAGCAAACGGGATTAGATACCCTAGTAGTCC</w:t>
      </w:r>
    </w:p>
    <w:p w14:paraId="191E45F1">
      <w:pPr>
        <w:rPr>
          <w:rFonts w:hint="eastAsia"/>
        </w:rPr>
      </w:pPr>
      <w:r>
        <w:rPr>
          <w:rFonts w:hint="eastAsia"/>
        </w:rPr>
        <w:t>&gt;OTU026486</w:t>
      </w:r>
    </w:p>
    <w:p w14:paraId="0C4E6409">
      <w:pPr>
        <w:rPr>
          <w:rFonts w:hint="eastAsia"/>
        </w:rPr>
      </w:pPr>
      <w:r>
        <w:rPr>
          <w:rFonts w:hint="eastAsia"/>
        </w:rPr>
        <w:t>CCTACGGGGGGCAGCAATCGGGAATCTTGCGCAATGGGCGAAAGCCTGACGCAGTGACGCCGCGTGAGGGATGAAGGCCTTCGGGTTGTAAACCTCTTTCAGCAGGGACGAAGCGAAAGTGACGGTACCTGCAGAAGAAGCCCCGGCCAACTACGTGCCAGCAGCCGCGGTAACACGTAGGGGGCGAGCGTTGTCCGGATTTATTGGGCGTAAAGGGCGCGTAGGTGGCGCGGTGAGTCGGTGGTGAAAGCGCGGGGCTCAACCCCGCGTCGGCCACCGATACTGCCGGGCTCGAGCATCGTAGAGGCAGGTGGAATTCCGGGTGTAGCGGTGGAATGCGTAGAGATCGGGAGGAACACCAGTGGCGAAAGCGGCACCCTGGCATCGGCCTGACGCTCAGGTGCGAAAGCGTGGGGAGTGAACGGGATTAGATACCCCTGTAGTCC</w:t>
      </w:r>
    </w:p>
    <w:p w14:paraId="590C90DE">
      <w:pPr>
        <w:rPr>
          <w:rFonts w:hint="eastAsia"/>
        </w:rPr>
      </w:pPr>
      <w:r>
        <w:rPr>
          <w:rFonts w:hint="eastAsia"/>
        </w:rPr>
        <w:t>&gt;OTU026487</w:t>
      </w:r>
    </w:p>
    <w:p w14:paraId="7DF8B549">
      <w:pPr>
        <w:rPr>
          <w:rFonts w:hint="eastAsia"/>
        </w:rPr>
      </w:pPr>
      <w:r>
        <w:rPr>
          <w:rFonts w:hint="eastAsia"/>
        </w:rPr>
        <w:t>CCTACGGGTGGCAGCAGTAGGGAATCTTCCGCAATGGGCGCAAGCCTGACGGAGCAACGCCGCGTGAGTGATGAAGGCCTTCGGGTTGTAAAACTCTGTCTTCTGTGAAGAACAAGCCTATGAAGAGAACACTTAGGCCCTGACGGTAACAGAGGAGGAAGCCCCGGCTAACTACGTGCCAGCAGCCGCGGTAATACGTAGGGGGCAAGCGTTGTCCGGAATCACTGGGCGTAAAGGGCGCGTAGGCGGTTAGCTAAGTCTGGTGTCAAAGCCCACGGCTTAACCGTGGAGGGGCACTGGAAACTGGCTGACTTGAGTGCAGGAGAGGGAAGCGGAATTCCACGTGTAGCGGTGAAATGCGTAGATATCTGGAGGAACACCGGTGGCGAAGGCGGCATCCTGGACCGGCATTGACGCTGAGGCGCGAAAGCTAGGGGAGCAAACGGGATTAGATACCCCGGTAGTCC</w:t>
      </w:r>
    </w:p>
    <w:p w14:paraId="4C65704C">
      <w:pPr>
        <w:rPr>
          <w:rFonts w:hint="eastAsia"/>
        </w:rPr>
      </w:pPr>
      <w:r>
        <w:rPr>
          <w:rFonts w:hint="eastAsia"/>
        </w:rPr>
        <w:t>&gt;OTU026488</w:t>
      </w:r>
    </w:p>
    <w:p w14:paraId="129D5A61">
      <w:pPr>
        <w:rPr>
          <w:rFonts w:hint="eastAsia"/>
        </w:rPr>
      </w:pPr>
      <w:r>
        <w:rPr>
          <w:rFonts w:hint="eastAsia"/>
        </w:rPr>
        <w:t>CCTACGGGAGGCTGCAGTGGGGAATTTTGGACAATGGGCGCAACCCTGATCCAGCAATGCCGCGTGAGTGAAGAAGGCCTTCGGGTTGTAAAGCTCTTTCACCGGTGAAGATAATGACGGTAACCGGAGAAGAAGCCCCGGCTAACTTCGTGCCAGCAGCCGCGGTAATACGAAGGGGGCTAGCGTTGTTCGGAATTACTGGGCGTAAAGCGCACGTAGGCGGCGATTTAAGTCAGAGGTGAAAGCCCGGGGCTCAACCCCGGAACTGCCTTTGAGACTGGATTGCTTGAACATCGGAGAGGTGAGTGGAATTCCGAGTGTAGAGGTGAAATTCGTAGATATTCGGCGGAACACCAGTGGCGAAGGCGACTCACTGGCCCGATACTGACGCTGAGGCGCGAAAGCGTGGGGAGCAAACAGGATTAGATACCCGAGTAGTCC</w:t>
      </w:r>
    </w:p>
    <w:p w14:paraId="3CC96307">
      <w:pPr>
        <w:rPr>
          <w:rFonts w:hint="eastAsia"/>
        </w:rPr>
      </w:pPr>
      <w:r>
        <w:rPr>
          <w:rFonts w:hint="eastAsia"/>
        </w:rPr>
        <w:t>&gt;OTU026489</w:t>
      </w:r>
    </w:p>
    <w:p w14:paraId="699CF52C">
      <w:pPr>
        <w:rPr>
          <w:rFonts w:hint="eastAsia"/>
        </w:rPr>
      </w:pPr>
      <w:r>
        <w:rPr>
          <w:rFonts w:hint="eastAsia"/>
        </w:rPr>
        <w:t>CCTACGGGTGGCAGCAGTGGGGAATATTGGACAATGGGCGCAAGCCTGATCCAGCAATGCCGCGTGGGTGAAGAAGGCCTTCGGGTTGTAAAGCCCTTTTGTACGGGAAGAAATCTTGTCGGTTAATACCCGGCGGGGATGACGGTACCGTAAGAATAAGCACCGGCTAACTTCGTGCCAGCAGCCGCGGTAATACGAAGGGTGCAAGCGTTAATCGGAATTACTGGGCGTAAAGCGTGCGTAGGCGGTTGGCTAAGTCAGATGTGAAAGCCCTGGGCTTAACCCGGAAAGGTCAGCCGATACTGCGGGGCTAGAGTGCAGAAGGGGCAACTGGAATTCTCGGTGTAGCGGTGAAATGCGTAGATATCGTCAAGAACACCGATAGTGTAGACAGCTTACTAGACTTCAACTGACGCTGAGGCACGAAAGTGTGGGGATCAAACAGGATTAGATACCCCAGTAGTCC</w:t>
      </w:r>
    </w:p>
    <w:p w14:paraId="7561E5D0">
      <w:pPr>
        <w:rPr>
          <w:rFonts w:hint="eastAsia"/>
        </w:rPr>
      </w:pPr>
      <w:r>
        <w:rPr>
          <w:rFonts w:hint="eastAsia"/>
        </w:rPr>
        <w:t>&gt;OTU026490</w:t>
      </w:r>
    </w:p>
    <w:p w14:paraId="141CB1B4">
      <w:pPr>
        <w:rPr>
          <w:rFonts w:hint="eastAsia"/>
        </w:rPr>
      </w:pPr>
      <w:r>
        <w:rPr>
          <w:rFonts w:hint="eastAsia"/>
        </w:rPr>
        <w:t>CCTACGGGAGGCTGCAGTGAGGGATATTGCGCAATGGGGGAAACCCTGACGCAGCGACGCCGCGTGGGCGATGAAGGCTTTCGGGTCGTAAAGCCCTTTTCCCACTGAGGAGAACGGACAGTAGGTGGGGAATAAGTCTCGGCTAACTACGTGCCAGCAGCCGCGGTAAAACGTAGGAGGCGAGCGTTATCCGGAGTTACTGGGCGTAAAGCGCGTGCAGGCGGTTCGGTAAGTCTGTCGTGAAAGCCCCGGGCTCAACCTGGGAATGGCGATGGATACTGGCGAGCTAGAGTGTGTCAGAGGATGGTGGAATTCCCGGTGTAGCGGTGAAATGCGTAGATATCGGAAGGAACATCAGTGGCGAAAGCGACTTCCTGGACCAGTACCGACGTTCAGGCACGAAAGCGTGGGGAGCAAACAGGATTAGATACCCCAGTAGTCC</w:t>
      </w:r>
    </w:p>
    <w:p w14:paraId="6129BB9C">
      <w:pPr>
        <w:rPr>
          <w:rFonts w:hint="eastAsia"/>
        </w:rPr>
      </w:pPr>
      <w:r>
        <w:rPr>
          <w:rFonts w:hint="eastAsia"/>
        </w:rPr>
        <w:t>&gt;OTU026491</w:t>
      </w:r>
    </w:p>
    <w:p w14:paraId="254132F3">
      <w:pPr>
        <w:rPr>
          <w:rFonts w:hint="eastAsia"/>
        </w:rPr>
      </w:pPr>
      <w:r>
        <w:rPr>
          <w:rFonts w:hint="eastAsia"/>
        </w:rPr>
        <w:t>CCTACGGGTGGCTGCAGTCGGGAATTTTGGGCAATGGGCGAAAGCCTGACCCAGCAACGCCGCGTGAAGGATGAAGTCTTTCGGGATGTAAACTTCGTAAGAATAGGAAGAATAAATGACGGTACTATTTGTAAGGTCCGGCTAACTACGTGCCAGCAGCCGCGGTAATACGTAGGGACCAAGCGTTGTTCGGATTCATTGGGCGTAAAGGGTGCGTAGGCGGCGGGGCAAGTCGGATGTGAAATCCCGGGGCTCAACCCTGGAACTGCACTCGATACTGCTTCGCTAGAGAACTGGAGAGGAGACTGGAATTTACGGTGTAGCGGTGAAATGCGTAGAGATCGGGAGGAAGGCCGGTGGCGAAGGCGGCGAGCTGGTCCATTACTGACGCTGAGGCGCGACAGCGTGGGGAGCAAACAGGATTAGATACCCCGGTAGTCC</w:t>
      </w:r>
    </w:p>
    <w:p w14:paraId="10C8745C">
      <w:pPr>
        <w:rPr>
          <w:rFonts w:hint="eastAsia"/>
        </w:rPr>
      </w:pPr>
      <w:r>
        <w:rPr>
          <w:rFonts w:hint="eastAsia"/>
        </w:rPr>
        <w:t>&gt;OTU026492</w:t>
      </w:r>
    </w:p>
    <w:p w14:paraId="7844FBE0">
      <w:pPr>
        <w:rPr>
          <w:rFonts w:hint="eastAsia"/>
        </w:rPr>
      </w:pPr>
      <w:r>
        <w:rPr>
          <w:rFonts w:hint="eastAsia"/>
        </w:rPr>
        <w:t>CCTACGGGGGGCTGCAGTGAGGAATATTGGTCAATGGGCGCAAGCCTGAACCAGCCATGCCGCGTGCAGGATGAAGCATCTATGGTGTGTAAACTGCTTTTGTACGGGAAGAAACAACTCTTCGTGAAGAGTCTTGACGGTACCGTAAGAATAAGGATCGGCTAACTCCGTGCCAGCAGCCGCGGTAATACGGAGGATCCAAGCGTTATCCGGAATCATTGGGTTTAAAGGGTGCGTAGGCGGCTTTATAAGTCCGTGGTGAAATCCAACAGCTCAACTGTTGAACTGCCATGGATACTGTAAGGCTTGAGTACAGACGAGGTAGGCGGAATGGATGGTGTAGCGGTGAAATGCATAGATACCATCCAGAACACCGATTGCGTAGGCAGCTTACTAGGCTGTAACTGACGCTGAGGCACGAAAGCGTGGGGATCAAACAGGATTAGATACCCGGGTAGTCC</w:t>
      </w:r>
    </w:p>
    <w:p w14:paraId="7F085FDD">
      <w:pPr>
        <w:rPr>
          <w:rFonts w:hint="eastAsia"/>
        </w:rPr>
      </w:pPr>
      <w:r>
        <w:rPr>
          <w:rFonts w:hint="eastAsia"/>
        </w:rPr>
        <w:t>&gt;OTU026493</w:t>
      </w:r>
    </w:p>
    <w:p w14:paraId="191ECA05">
      <w:pPr>
        <w:rPr>
          <w:rFonts w:hint="eastAsia"/>
        </w:rPr>
      </w:pPr>
      <w:r>
        <w:rPr>
          <w:rFonts w:hint="eastAsia"/>
        </w:rPr>
        <w:t>CCTACGGGGGGCTGCAGTCGGGAATTTTGCCCAATGAGCGAAAGCTTGAGGCAGCAACTCCGCGTGAGGGATGAAGGCTCTAGGGTCGTAAACCTCTTTTCTCAGGGAAGATACAAGACGGTACCTGAGGAATAAGCGACGGCTAACTACGTGCCAGCAGCCGCGGTAATACGTAGGTCGCGAGCGTTGTCCGGATTTACTGGGCGTAAAGAGTTGCGTAGGTGGCAGAGTAAGTAGGTAGTGAAAGCACATGGCTCAACCATGTATCCATTACCTAAACTGCTCAGCTAGAGGACGAGAGAGGTAGATGGAATTCTCAGTGTAGGAGTGAAATCCGTAGATATTGAGAGGAACACCGATGGCGTAAGCAGTCTACTGGCTTGTTCCTGACACTAAGGCACGAAAGCGTGGGGAGCGAACAGGATTAGATACCCGAGTAGTCC</w:t>
      </w:r>
    </w:p>
    <w:p w14:paraId="7062DECF">
      <w:pPr>
        <w:rPr>
          <w:rFonts w:hint="eastAsia"/>
        </w:rPr>
      </w:pPr>
      <w:r>
        <w:rPr>
          <w:rFonts w:hint="eastAsia"/>
        </w:rPr>
        <w:t>&gt;OTU026494</w:t>
      </w:r>
    </w:p>
    <w:p w14:paraId="12F9FD0E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GTCGGGGGGAAGAAAAGCCGCAAGGCTTGATCGACCCCCGGAGGAAGCACGGGCTAAGTTCGTGCCAGCAGCCGCGGTAAGACGAACCGTGCGAACGTTGTTCGGAATCACTGGGCTTAAAGGGCGCGTAGGCGGGCAGGCAAGTCAGGGGTGAAAGCCCACGGCTCAACCATGGACGTGCATTCGAAACTGCGAAGCTTGAGTATGGAAGAGGGTCGCGGAATTCCCGGTGTAGAGGTGAAATGCGTAGATATCAAGCGGAACACCAGTGGCGAAGGCGAGTCCCTGGACAACACCTGACACTGAGGCACGAAAGCTAGGGGAGCAAACAGGATTAGATACCCTAGTAGTCC</w:t>
      </w:r>
    </w:p>
    <w:p w14:paraId="69AA3E8B">
      <w:pPr>
        <w:rPr>
          <w:rFonts w:hint="eastAsia"/>
        </w:rPr>
      </w:pPr>
      <w:r>
        <w:rPr>
          <w:rFonts w:hint="eastAsia"/>
        </w:rPr>
        <w:t>&gt;OTU026495</w:t>
      </w:r>
    </w:p>
    <w:p w14:paraId="5270A9AA">
      <w:pPr>
        <w:rPr>
          <w:rFonts w:hint="eastAsia"/>
        </w:rPr>
      </w:pPr>
      <w:r>
        <w:rPr>
          <w:rFonts w:hint="eastAsia"/>
        </w:rPr>
        <w:t>CCTACGGGGGGCAGCAGTGGGGAATCTTGCGCAATGGGCGAAAGCCTGACGCAGCGACGCCGCGTGAGGGAAGAAGGCCTTCGGGTTGTAAACCTCTTTCAGGAGGGACGAAGCCACTCGGGTTAATACCCCAGAGGGTGACGGTACCTCCAGAAGAAGCCCCGGCTAACTACGTGCCAGCAGCCGCGGTAATACGTAGGTGGCAAGCGTTGTCCGGAATTATTGGGCGTAAAGCGCGCGCAGGCGGTCCTTTAAGTCTGATGTGAAAGCCCACGGCTCAACCGTGGAGGGTCATTGGAAACTGGGGGACTTGAGTACAGAAGAGAAGAGTGGAATTCCACGTGTAGCGGTGGAATGCGCAGATATCAGGAGGAACACCAACGGCGAAGGCAGCTCGCTAGGACGGTACTGACGCTGAGGCGCGAAAGCGTGGGGAGCGAACAGGATTAGATACCCCAGTAGTCC</w:t>
      </w:r>
    </w:p>
    <w:p w14:paraId="2E424F87">
      <w:pPr>
        <w:rPr>
          <w:rFonts w:hint="eastAsia"/>
        </w:rPr>
      </w:pPr>
      <w:r>
        <w:rPr>
          <w:rFonts w:hint="eastAsia"/>
        </w:rPr>
        <w:t>&gt;OTU026496</w:t>
      </w:r>
    </w:p>
    <w:p w14:paraId="77E37F6E">
      <w:pPr>
        <w:rPr>
          <w:rFonts w:hint="eastAsia"/>
        </w:rPr>
      </w:pPr>
      <w:r>
        <w:rPr>
          <w:rFonts w:hint="eastAsia"/>
        </w:rPr>
        <w:t>CCTACGGGAGGCAGCAGTGGGGAATTGTTCACAATGGGCGCAAGCCTGATGACGCAACGCCGCGTGGAGGATGAAGGTCTTCGGATTGTAAACTCCTGTTGCCCGGGACGAATGGCTCCAACCTAACACGTTGGAGTGTGACGGTACCGTAAGAATAAGCACCGGCTAACTACGTGCCAGCAGCCGCGGTAATACGTAGGGTGCGAGCGTTGTTCGGAATTACTGGGCGTAAAGCGTGCGCAGGCGGTTGTGCAAGACAGAGGTGAAATCCCCGGGCTTAACCTGGGAACTGCGCTTGTTACTGGCAGACTGGAGTGTGGCAGAGGGGGGTGGAATTCCAGGTGTAGCAGTGAAATGCGTAGAGATCCGGAAGAACACCAGTGGCGAAGGCGGCTCTTTGGTCTGTAACTGACGCTGAGGCGCGAAAGCGTGGGGAGCAAACAGGATTAGATACCCTGGTAGTCC</w:t>
      </w:r>
    </w:p>
    <w:p w14:paraId="0E1C8CB7">
      <w:pPr>
        <w:rPr>
          <w:rFonts w:hint="eastAsia"/>
        </w:rPr>
      </w:pPr>
      <w:r>
        <w:rPr>
          <w:rFonts w:hint="eastAsia"/>
        </w:rPr>
        <w:t>&gt;OTU026497</w:t>
      </w:r>
    </w:p>
    <w:p w14:paraId="5BCB4850">
      <w:pPr>
        <w:rPr>
          <w:rFonts w:hint="eastAsia"/>
        </w:rPr>
      </w:pPr>
      <w:r>
        <w:rPr>
          <w:rFonts w:hint="eastAsia"/>
        </w:rPr>
        <w:t>CCTACGGGAGGCAGCAGTAGGGAATCTTGCGCAATGGGCGAAAGCCTGACGCAGCGACGCCGCGTGAGGGATGAAGGCCTTCGGGTTGTAAACCTCTTTCAGCAGGGACGAAGCCTCACGGTGACGGTACCTGCAGAAGAAGCCCCGGCCAACTACGTGCCAGCAGCCGCGGTAATACGTAGGGGGCAAGCGTTGTCCGAAGTTACTGGGCGTAAAGCGCGCGTAGGCGGGCTATTAAGTGAGGGGTGAAAGGCTGAGGCTCAACCTCATGTTTGTCCTCTCATACTGATAGTCTTGAGTGAGGCAGGGAGAAGTGGAATGGCTGGTGTAGCGGTGAAATGCGCAGATATCAGGAGGAACACCGGTGGCGAAGGCGGGTCTCTGGGCCGATACTGACGCTGAGGAGCGAAAGCGTGGGGAGCGAACAGGATTAGATACCCTGGTAGTCC</w:t>
      </w:r>
    </w:p>
    <w:p w14:paraId="10E521C6">
      <w:pPr>
        <w:rPr>
          <w:rFonts w:hint="eastAsia"/>
        </w:rPr>
      </w:pPr>
      <w:r>
        <w:rPr>
          <w:rFonts w:hint="eastAsia"/>
        </w:rPr>
        <w:t>&gt;OTU026498</w:t>
      </w:r>
    </w:p>
    <w:p w14:paraId="097D240E">
      <w:pPr>
        <w:rPr>
          <w:rFonts w:hint="eastAsia"/>
        </w:rPr>
      </w:pPr>
      <w:r>
        <w:rPr>
          <w:rFonts w:hint="eastAsia"/>
        </w:rPr>
        <w:t>CCTACGGGCGGCTGCAGTGGGGAATCTTGCGCAATGGGAGCAATCCTGACGCAGCGACGCCGCGTGAGGGAAGAAGGCCTTCGGGTTGTAAACCTCTTTCAGGAGGGACGAAGCCACTCGGGTTAATAGCCCCGAGCCTGACGGTACCCTTCGAGGAAGCCCCGGCTAACTACGTGCCAGCAGCCGCGGTAATACGTAGGGAGCAAGCGTTGTCCGGAATCATTGGGCGTAAAGAGCGCGTAGGCGGTCCGGTAAGTCGGTTGTGAAAACTGGGGGCTCAACCCTCAGAGGCCGACCGATACTGCCGGGCTAGAGTCCGGAAGAGGCGAGTGGAATTCCTGGTGTAGCGGTGAAATGCGCAGATATCAGGAGGAACACCAATGGCGAAGGCAGCTCACTGGGACGGTACTGACGCTGAGACGCGAAAGCGTGGGGAGCAAACAGGATTAGATACCCCTGTAGTCC</w:t>
      </w:r>
    </w:p>
    <w:p w14:paraId="40B8E247">
      <w:pPr>
        <w:rPr>
          <w:rFonts w:hint="eastAsia"/>
        </w:rPr>
      </w:pPr>
      <w:r>
        <w:rPr>
          <w:rFonts w:hint="eastAsia"/>
        </w:rPr>
        <w:t>&gt;OTU026499</w:t>
      </w:r>
    </w:p>
    <w:p w14:paraId="6941AA18">
      <w:pPr>
        <w:rPr>
          <w:rFonts w:hint="eastAsia"/>
        </w:rPr>
      </w:pPr>
      <w:r>
        <w:rPr>
          <w:rFonts w:hint="eastAsia"/>
        </w:rPr>
        <w:t>CCTACGGGGGGCTGCAGTGGGGAATTTTCCGCAATGGGCGAAAGCCTGACGGAGCAATGCCGCGTGGAGGTGGAAGGCCTACGGGTCGTCAACTTCTTTTCTCGGAGAAGAAACAATGACGGTATCTGAGGAATAAGCATCGGCTAACTCTGTGCCAGCAGCCGCGGTAAGACAGAGGATGCAAGCGTTATCCGGAATGATTGGGCGTAAAGCGTCTGTAGGTGGCTTTTTAAGTCCGCCGTCAAATCCCAGGGCTCAACCCCGGATCGGCCGTGGCGACTCCCGCGCTGGAGCACAGTAGAGGCGGGTGGAATTCCTGGTGTAGCGGTGAAATGCGCAGATATCAGGAGGAACACCGGTGGCGAAGGCGGGTCTCTGGGCCGATACTGACGCTCATGCACGAAAGCGTGGGGAGCAAACAGGATTAGATACCCGGGTAGTCC</w:t>
      </w:r>
    </w:p>
    <w:p w14:paraId="59B1C9DA">
      <w:pPr>
        <w:rPr>
          <w:rFonts w:hint="eastAsia"/>
        </w:rPr>
      </w:pPr>
      <w:r>
        <w:rPr>
          <w:rFonts w:hint="eastAsia"/>
        </w:rPr>
        <w:t>&gt;OTU026500</w:t>
      </w:r>
    </w:p>
    <w:p w14:paraId="13D0BFA1">
      <w:pPr>
        <w:rPr>
          <w:rFonts w:hint="eastAsia"/>
        </w:rPr>
      </w:pPr>
      <w:r>
        <w:rPr>
          <w:rFonts w:hint="eastAsia"/>
        </w:rPr>
        <w:t>CCTACGGGAGGCAGCAGTCGGGAATTTTGGGCAATGGGCGAAAGCCTGACCCAGCGACGCCGCGTGAAGGATGAAGCTTTTCGGAGTGTAAACTTCATAAGAATGGGACGAATAAGGAAGGGCTAATACCCCTTTTGATGACGGTACCATTTGTAAGCTCCGGCTAACTCCGTGCCAGCAGCCGCGGTAAGACGAACCGTGCGAACGTTGTTCGGATTCACTGGGCTTAAAGGGCGCGTAGGCGGGCGACCAAGTCAGGGGTGAAATCTTTCAGCTTAACTGGAAAACAGCCTCTGATACTGGCCGTCTGGAGGGAGGTAGGGGCCTGTGGAACTTCTGGTGGAGCGGTGAAATGCGTAGATATCAGAAGGAACGCCGGTGGCGAAAGCGACGGGCTGGACCTCATCTGACGCTGAGGCGCGAAAGCTAGGGGAGCAAACGGGATTAGATACCCTGGTAGTCC</w:t>
      </w:r>
    </w:p>
    <w:p w14:paraId="3E7597C5">
      <w:pPr>
        <w:rPr>
          <w:rFonts w:hint="eastAsia"/>
        </w:rPr>
      </w:pPr>
      <w:r>
        <w:rPr>
          <w:rFonts w:hint="eastAsia"/>
        </w:rPr>
        <w:t>&gt;OTU026501</w:t>
      </w:r>
    </w:p>
    <w:p w14:paraId="6CA09F08">
      <w:pPr>
        <w:rPr>
          <w:rFonts w:hint="eastAsia"/>
        </w:rPr>
      </w:pPr>
      <w:r>
        <w:rPr>
          <w:rFonts w:hint="eastAsia"/>
        </w:rPr>
        <w:t>CCTACGGGTGGCTGCAGTGGGGAATCTTGCACAATGGAGGAAACTCTGATGCAGCGACGCCGCGTGAGCGATGAAGCCCCTCGGGGTGTAAAGCTCTTTCGACGGGAACGATAATGACGGTACCCGAAGAAGAAGCTGCGGCTAACTACGTGCCAGCAGCCGCGGTAATACGTAGGGTGCAGGCGTTAATCGGAATTACTGGGCGTAAAGCGTGCGCAGGCGGCTCCTTAAGTCAGATGTGAAATCCCCGGGCTTAACCTGGGAATGGCATTTGGGACTGCAAGGCTGGAGTTTGGCAGAGGAGACTGGAATTCCTGGTGTAGCAGTGAAATGCGTAGAGATGTGGAGGAACACCGATGGCGAAGGCAGCCCCCTGGGTCGACACTGACGCTCATGCACGAAAGCGTGGGGAGCAAACAGGATTAGATACCCCTGTAGTCC</w:t>
      </w:r>
    </w:p>
    <w:p w14:paraId="3589811C">
      <w:pPr>
        <w:rPr>
          <w:rFonts w:hint="eastAsia"/>
        </w:rPr>
      </w:pPr>
      <w:r>
        <w:rPr>
          <w:rFonts w:hint="eastAsia"/>
        </w:rPr>
        <w:t>&gt;OTU026502</w:t>
      </w:r>
    </w:p>
    <w:p w14:paraId="537A32BB">
      <w:pPr>
        <w:rPr>
          <w:rFonts w:hint="eastAsia"/>
        </w:rPr>
      </w:pPr>
      <w:r>
        <w:rPr>
          <w:rFonts w:hint="eastAsia"/>
        </w:rPr>
        <w:t>CCTACGGGCGGCTGCAGTGGGGAATCTTGCGCAATGGGCGAAAGCCTGACGCAGCGACGCCGCGTGAGGGAAGAAGGCCTTCGGGTTGTAAACCTCTTTCAGGAGGGACGAAGCCACTCGGGTTAATACCCCAGAGGGTGACGGTACCTCCAGAAGAAGCCCCGGCTAACTCTGTGCCAGCAGCCGCGGTAATACGTAGGGGGCAAGCGTTGTCCGGAATTATTGGGCGTAAAGCGCGCGCAGGCGGTTCTTTAAGTCTGGTGTTTAAACCCGAGGCTCAACTTCGGGTCGCACTGGAAACTGGGGAACTTGAGTGCAGAAGAGGAGAGTGGAATTCCACGTGTAGCGGTGAAATGCGTAGATATCGGGAGGAACACCTGTGGCGAAGGCGACCCCCTGGTTGGATACTGACGCTGAGACGCGAAAGCGTGGGGAGCAAACAGGATTAGATACCCCAGTAGTCC</w:t>
      </w:r>
    </w:p>
    <w:p w14:paraId="3A2EDB74">
      <w:pPr>
        <w:rPr>
          <w:rFonts w:hint="eastAsia"/>
        </w:rPr>
      </w:pPr>
      <w:r>
        <w:rPr>
          <w:rFonts w:hint="eastAsia"/>
        </w:rPr>
        <w:t>&gt;OTU026503</w:t>
      </w:r>
    </w:p>
    <w:p w14:paraId="1490F65B">
      <w:pPr>
        <w:rPr>
          <w:rFonts w:hint="eastAsia"/>
        </w:rPr>
      </w:pPr>
      <w:r>
        <w:rPr>
          <w:rFonts w:hint="eastAsia"/>
        </w:rPr>
        <w:t>CCTACGGGCGGCTGCAGTGGGGAATCTTGCGCAATGGCCGAAAGGCTGACGCAGCGACGCCGCGTGCGGGAGGACGGCCTTCGGGTCGTAAACCGCTGTTGCCCGGGACGAAACGGTCTTTGGAGACCATTGACGGTACCGGGTGAGGAAGCACCGGCTAACTCCGTGCCAGCAGCCGCGGTAATACGTAGGTGGCAAGCGTTGTCCGGATTTACTGGGCGTAAAGCGTGTGTAGGCGGACGCTTAAGTAGAAAGTGAAAGGTTGGTGCTCAACACCAACATTGCTTTCTATACTGGGTGTCTTGAGTGGCGGAGAGGGAGATGGAACGACACGTGTAGCGGTGAAATGCGTTGATATGTGTCGGAACACCAATGGCGAAAGCAATCTCCTGGACGCAAACTGACGCTGAGATACGAAAGCCAAGGTAGCAAACAGGATTAGATACCCCGGTAGTCC</w:t>
      </w:r>
    </w:p>
    <w:p w14:paraId="0918503B">
      <w:pPr>
        <w:rPr>
          <w:rFonts w:hint="eastAsia"/>
        </w:rPr>
      </w:pPr>
      <w:r>
        <w:rPr>
          <w:rFonts w:hint="eastAsia"/>
        </w:rPr>
        <w:t>&gt;OTU026504</w:t>
      </w:r>
    </w:p>
    <w:p w14:paraId="059D79A5">
      <w:pPr>
        <w:rPr>
          <w:rFonts w:hint="eastAsia"/>
        </w:rPr>
      </w:pPr>
      <w:r>
        <w:rPr>
          <w:rFonts w:hint="eastAsia"/>
        </w:rPr>
        <w:t>CCACGGGCGGCATCAGTGGGGAATATTGCGCAATGGGGGAAACCCTGACGCAGCAACGCCGCGTGAGTGACGAAGGCCCTCGGGTCGTAAAGCTCTGTCGGAGGGGAAGAAACACCCCCACGTGTGGGGGCTTGACGGTACCGTACGAATAAGGATCGGCTAACTCCGTGCCAGCAGCCGCGGTAATACGGAGGATCCGAGCGTTATCCGGAATCATTGGGTTTAAAGGGTCCGTAGGCGGGCGTCTAAGTCAGTGGTGAAATCCCGCAGCTCAACTGTGGAATTGCCATTGATACTGGTCGCCTTGAATTAGTGTGAAGTGGCTAGAATATGTAGTGTAGCGGTGAAATGCTTAGATATTACATAGAATACCGATTGCGAAGGCAGGTCACTAACACTATATTGACGCTGATGGACGAAAGCGTGGGGAGCGAACAGGATTAGATACCCCGGTAGTCC</w:t>
      </w:r>
    </w:p>
    <w:p w14:paraId="1AC8F20E">
      <w:pPr>
        <w:rPr>
          <w:rFonts w:hint="eastAsia"/>
        </w:rPr>
      </w:pPr>
      <w:r>
        <w:rPr>
          <w:rFonts w:hint="eastAsia"/>
        </w:rPr>
        <w:t>&gt;OTU026505</w:t>
      </w:r>
    </w:p>
    <w:p w14:paraId="63692A93">
      <w:pPr>
        <w:rPr>
          <w:rFonts w:hint="eastAsia"/>
        </w:rPr>
      </w:pPr>
      <w:r>
        <w:rPr>
          <w:rFonts w:hint="eastAsia"/>
        </w:rPr>
        <w:t>CCTACGGGGGGCTGCAGTGGGGAATATTGCACAATGGGCGAAAGCCTGATGCAGCAACGCCGCGTGCGGGAAGAAGGCCTTAGGGTTGTAAACCGCTTTCAGCAGGGAAGAAACTGACGGTACCTGCAGAAGAAGGTGCGGCCAACTACGTGCCAGCAGCCGCGGTGACACGTAGGTCCCGAGCGTTGTCCGGAATTACTGGGTGTAAAGGGTGCGCAGGCGGCCATGTGCGTCAGAAGTGAAATATCACGGCTTAACCGTGAGGGTGCTTTTGAAACGGCGGGGCTAGAGTGCAGAAGGGGCAACTGGAATTCTCGGTGTAGCGGTGAAATGCGTAGATATCGAGAGGAACACCAGAGGCGAAGGCGGATTGCTGGTCTGACACTGACGCTGAGGCGCGAAAGCTAGGGGAGCGAACGGGATTAGATACCCGGGTAGTCC</w:t>
      </w:r>
    </w:p>
    <w:p w14:paraId="46A4960B">
      <w:pPr>
        <w:rPr>
          <w:rFonts w:hint="eastAsia"/>
        </w:rPr>
      </w:pPr>
      <w:r>
        <w:rPr>
          <w:rFonts w:hint="eastAsia"/>
        </w:rPr>
        <w:t>&gt;OTU026506</w:t>
      </w:r>
    </w:p>
    <w:p w14:paraId="25AE75B6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CAGGGAAGAACAAGTACCGGAGTAACTGCCGGTACCTTGACGGTACCTGACCAGAAAGCCACGGCTAACTCTGTGCCAGCAGCCGCGGTAATACAGAGGGTGCGAGCGTTGTTCGGAATTACTGGGCGTAAAGCGCGTGTAGGCTGCGGAATAAGTCGGATGTGAAAGCCCTCAGCTTAACTGAGGAAGTGCATCCGATACTGTATCGCTTGAGTGTCGGAGGGGGTGGCGGAATTCCCGGTGTAGAGGTGAAATTCGTAGATATCGGGAGGAACATCCGTGGCGAAGGCGGCACCCTGGACCAGCACTGACACTGAGGCACGAAAGCGTGGGGAGCAAACAGGATTAGATACCCCAGTAGTCC</w:t>
      </w:r>
    </w:p>
    <w:p w14:paraId="0D02AFE3">
      <w:pPr>
        <w:rPr>
          <w:rFonts w:hint="eastAsia"/>
        </w:rPr>
      </w:pPr>
      <w:r>
        <w:rPr>
          <w:rFonts w:hint="eastAsia"/>
        </w:rPr>
        <w:t>&gt;OTU026507</w:t>
      </w:r>
    </w:p>
    <w:p w14:paraId="0BA6A2D2">
      <w:pPr>
        <w:rPr>
          <w:rFonts w:hint="eastAsia"/>
        </w:rPr>
      </w:pPr>
      <w:r>
        <w:rPr>
          <w:rFonts w:hint="eastAsia"/>
        </w:rPr>
        <w:t>CCTACGGGGGGCAGCAGTAGGGAATCTTCGGCAATGGACGAAAGTCTGACCGAGCAACGCCGCGTGAGTGAAGAAGGCCTTCGGGTCGTAAAACTCTGTTGCCAGAGAAGAAGAGCAGCCAGGGTAACTACTGGCTGTGTGACGGTATCTGAGAAGAAAGCCCCGGCTAACTACGTGCCAGCAGCCGCGGTAATACGTAGGGGGCAAGCGTTGTCCGGAATTATTGGGCGTAAAGCGCGCGCAGGCGGTTCATTAAGTCTGGTGTTTAAGGCTAGGGCTCAACCCTGGTTCGCACTGGAAACTGGTGGACTTGAGTGCAGAAGAGGAAAGTGGAATTCCACGTGTAGCGGTGAAATGCGTAGAGATGTGGAGGAACACCAGTGGCGAAGGCGACTCTTTGGTCTGTAACTGACGCTGAGGCGCGAAAGCGTGGGGAGCAAACAGGATTAGATACCCGTGTAGTCC</w:t>
      </w:r>
    </w:p>
    <w:p w14:paraId="6C0F5A66">
      <w:pPr>
        <w:rPr>
          <w:rFonts w:hint="eastAsia"/>
        </w:rPr>
      </w:pPr>
      <w:r>
        <w:rPr>
          <w:rFonts w:hint="eastAsia"/>
        </w:rPr>
        <w:t>&gt;OTU026508</w:t>
      </w:r>
    </w:p>
    <w:p w14:paraId="7F223634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TTTTCGGATTGTAAACCCCTTTCAGGAAGGACGAAGGTTCGGCAGTTAATAGCTGACCGGACTGACGGTACTTCCACAAGAAGGTCCGGCTAACTACGTGCCAGCAGCCGCGGTAATACGTAGGTGGCAAGCGTTGTCCGGATTTATTGGGTTTAAAGGGTGCGTAGGTGGCTCCGCATGTCAGGTGTGAAATCCCCGGGCTTAACCTGGGAATTGCGCTTGAAACTAGCGGGCTTGAGTGCGGCAGAGGGAAGCGGAATTTCGGGTGTAGCGGTGAAATGCGTAGATATCCGAAGGAACATCAGTGGCGAAAGCGGCTTCCTGGACCAGAACTGACGATCAGGCACGAAAGCGTGGGGAGCAAACAGGATTAGATACCCCTGTAGTCC</w:t>
      </w:r>
    </w:p>
    <w:p w14:paraId="3540146B">
      <w:pPr>
        <w:rPr>
          <w:rFonts w:hint="eastAsia"/>
        </w:rPr>
      </w:pPr>
      <w:r>
        <w:rPr>
          <w:rFonts w:hint="eastAsia"/>
        </w:rPr>
        <w:t>&gt;OTU026509</w:t>
      </w:r>
    </w:p>
    <w:p w14:paraId="52173A0C">
      <w:pPr>
        <w:rPr>
          <w:rFonts w:hint="eastAsia"/>
        </w:rPr>
      </w:pPr>
      <w:r>
        <w:rPr>
          <w:rFonts w:hint="eastAsia"/>
        </w:rPr>
        <w:t>CCTACGGGAGGCTGCAGTGGGGAATTTTCCGCAATGGGCGAAAGCCTGACGGAGCAATGCCGCGTGGAGGTAGAAGGCCTACGGGTCGTGAACTTCTTTTCCCGGAGAAGAAGCAATGACGGTATCTGGGGAATAAGCATCGGCTAACTCTGTGCCAGCAGCCGCGGTAATACGAAGGGCGCAAGCGTTAATCGGAATTACTGGGCGTAAAGCGCGCGTAGGCGGTTATCTAAGCTAGATGTGAAATCCCCGGGCTTAACCTGGGAACTGCATTCCAAACTATCGGGCTAGAGTGTGGTAGAGGGAGGTAGAATTTCCTGTGTAGCGGTGAAATGCGTAGATATAGGAAGGAATACCAGTGGCGAAGGCGACATCCTGGACCGGTATTGACGCTGAGGCGCGAAAGCCAGGGGAGCAAACGGGATTAGATACCCCTGTAGTCC</w:t>
      </w:r>
    </w:p>
    <w:p w14:paraId="555D208F">
      <w:pPr>
        <w:rPr>
          <w:rFonts w:hint="eastAsia"/>
        </w:rPr>
      </w:pPr>
      <w:r>
        <w:rPr>
          <w:rFonts w:hint="eastAsia"/>
        </w:rPr>
        <w:t>&gt;OTU026510</w:t>
      </w:r>
    </w:p>
    <w:p w14:paraId="7DCF0E12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GTTAATACCTTGCTGTTTTGACGTTACCGACAGAATAAGCACCGGCTAACTTCGTGCCAGCAGCCGCGGTAATACGTAGGGTCCGAGCGTTGTCCGGAATTATTGGGCGTAAAGAGCTCGTAGGCGGTTTGTCGCGTCTGCTGTGAAATCCCGAGGCTCAACCTCGGGTCTGCAGTGGGTACGGGCAGACTGGAGTGCGGTAGGGGAGAATGGAATTCCCGGTGTAGTGGTGAAATGCGTAGATATCGGGAGGAACACCAGTGGCGAAGGCGACTACCTGGCCTGTTCTTGACGCTGAGGCGCGAAAGCTGGGGGAGCAAACGGGATTAGATACCCTAGTAGTCC</w:t>
      </w:r>
    </w:p>
    <w:p w14:paraId="48D5AB21">
      <w:pPr>
        <w:rPr>
          <w:rFonts w:hint="eastAsia"/>
        </w:rPr>
      </w:pPr>
      <w:r>
        <w:rPr>
          <w:rFonts w:hint="eastAsia"/>
        </w:rPr>
        <w:t>&gt;OTU026511</w:t>
      </w:r>
    </w:p>
    <w:p w14:paraId="175A3613">
      <w:pPr>
        <w:rPr>
          <w:rFonts w:hint="eastAsia"/>
        </w:rPr>
      </w:pPr>
      <w:r>
        <w:rPr>
          <w:rFonts w:hint="eastAsia"/>
        </w:rPr>
        <w:t>CCTACGGGCGGCTGCAGTCGAGGATCTTTGGCAATGAGCGCAAGCTTGACCAAGCGACGCCGCGTGTGCGATGAAGGCCTTCGGGTTGTAAAGCACTGTCGAGGGGGATCAAAGCGCAAGCTTGAGTGATCCCTGGAGGAAGCACGGGCTAAGTTCGTGCCAGCAGCCGCGGTAAGACGAACCGTGCGAACGTTGTTCGGAATCACTGGGCTTAAAGGGCGCGTAGGCGGCCCGGTAAGCAGGGGGTGAAATCTTGCGGCTCAACCGCAAGGCTGCCTTCTGAACTGCCGGGCTGGAGCACGGTAGAGGCAGATGGAATTCCCGGTGTAGCGGTGGAATGCGTAGATATTAGGAGGAACACCAGTTGCGAAGGCGGCTTTCTGGTCTGTAACTGACGCTGAGGCGCGAAAGCGTGGGGAGCAAACAGGATTAGATACCCCAGTAGTCC</w:t>
      </w:r>
    </w:p>
    <w:p w14:paraId="3F5AA7DC">
      <w:pPr>
        <w:rPr>
          <w:rFonts w:hint="eastAsia"/>
        </w:rPr>
      </w:pPr>
      <w:r>
        <w:rPr>
          <w:rFonts w:hint="eastAsia"/>
        </w:rPr>
        <w:t>&gt;OTU026512</w:t>
      </w:r>
    </w:p>
    <w:p w14:paraId="142E1DDF">
      <w:pPr>
        <w:rPr>
          <w:rFonts w:hint="eastAsia"/>
        </w:rPr>
      </w:pPr>
      <w:r>
        <w:rPr>
          <w:rFonts w:hint="eastAsia"/>
        </w:rPr>
        <w:t>CCTACGGGGGGCTGCAGTGGGGAATCTTGCGCAATGGCCGCAAGGCTGACGCAGCGACGCCGCGTGTGGGATGACGGCCTTCGGGTTGTAAACCACTGTCGGGAGGAACGAATACGCGCTTCGAGCGCGGGTGACGGTACCTCCAAAGGAAGCACCGGCTAACTCCGTGCCAGCAGCCGCGGTAATACGGAGGGTGCGAGCGTTGTCCGGAATCACTGGGCGTAAAGGGCGCGTAGGCGGCCCGTTAAGTGGCTGGTGAAATCCCGCGGCTCAACTGCGGGGCTGCCGGTCAGACTGGCGAGCTAGAGCACGGTAGGGGCAGATGGAATTCCTGGTGTAGCGGTGAAATGCGCAGATATCAGGAGGAACACCGGTGGCGAAGGCGGGTCTCTGGGCCGATACTGACGCTGAGGAGCGAAAGCGTGGGGAGCGAACAGGATTAGATACCCTAGTAGTCC</w:t>
      </w:r>
    </w:p>
    <w:p w14:paraId="1372717C">
      <w:pPr>
        <w:rPr>
          <w:rFonts w:hint="eastAsia"/>
        </w:rPr>
      </w:pPr>
      <w:r>
        <w:rPr>
          <w:rFonts w:hint="eastAsia"/>
        </w:rPr>
        <w:t>&gt;OTU026513</w:t>
      </w:r>
    </w:p>
    <w:p w14:paraId="5D5DB964">
      <w:pPr>
        <w:rPr>
          <w:rFonts w:hint="eastAsia"/>
        </w:rPr>
      </w:pPr>
      <w:r>
        <w:rPr>
          <w:rFonts w:hint="eastAsia"/>
        </w:rPr>
        <w:t>CCTACGGGCGGCAGCAGCTAGGAATCTTGGGAATGGGCGAAAGCCTGACCCAGCAACGCCGCGTGAGTGATGAAGGCCTTCGGGTTGTAAAACTCTTTTGCAGGGGAAGATGATGACGGTACCCTGCGAATAAGCCACGGCTAACTACGTGCCAGCAGCCGCGGTAATACGTAGGTGGCGAGCGTTGTCCGGATTTACTGGGCGTAAAGGGCGTGCAGGCGGTTTCATATGTCCGCTGTGAAACAACACGGCTCAACCGTGTAGAGCGGCGGAAACTGTGAGACTTGAGGCTGGGAGGGGCTGGTGGAATTCCCTGTGTAGCGGTGAAATGCGTAGAGATCGGAAGGAACACCAGTGGCGAAGGCGGCTACCTGGACAGATACTGACGCTGAGGCGCGAGAGCGTGGGGAGCAAACAGGATTAGATACCCCAGTAGTCC</w:t>
      </w:r>
    </w:p>
    <w:p w14:paraId="6E3751CA">
      <w:pPr>
        <w:rPr>
          <w:rFonts w:hint="eastAsia"/>
        </w:rPr>
      </w:pPr>
      <w:r>
        <w:rPr>
          <w:rFonts w:hint="eastAsia"/>
        </w:rPr>
        <w:t>&gt;OTU026514</w:t>
      </w:r>
    </w:p>
    <w:p w14:paraId="2E03C060">
      <w:pPr>
        <w:rPr>
          <w:rFonts w:hint="eastAsia"/>
        </w:rPr>
      </w:pPr>
      <w:r>
        <w:rPr>
          <w:rFonts w:hint="eastAsia"/>
        </w:rPr>
        <w:t>CCTACGGGCGGCTGCAGTGGGGAATATTGCGCAATGGGCGGAAGCCTGACGCAGCGACGCCGCGTGGGGGATGACGGCCTTCGGGTTGTAAACCTCTTTCAGCAGGGACGAAGCGGAAGTGACGGTACCTGCAGAAGAAGCACCGGCCAACTACGTGCCAGCAGCCGCGGTAATACGGAGGGTGCGAGCGTTGTCCGGAATCACTGGGCGTAAAGGGCGCGTAGGCGGCGCGAGGAGTCGGGGGTGAAAGTCCGGGGCTCAACCTCGGGCCTGCATCCGATACTGGCGGGCTTGAGGCAGGTAGGGGAGAGTGGAATTCCCGGTGTAGCGGTGAAATGCGCAGATATCGGGAGGAACACCGGTGGCGAAGGCGGCTTTCTGGGCCTTACCTGACGCTGAGACGCGAAAGCGTGGGGAGCGAACCGGATTAGATACCCTAGTAGTCC</w:t>
      </w:r>
    </w:p>
    <w:p w14:paraId="3D6661A4">
      <w:pPr>
        <w:rPr>
          <w:rFonts w:hint="eastAsia"/>
        </w:rPr>
      </w:pPr>
      <w:r>
        <w:rPr>
          <w:rFonts w:hint="eastAsia"/>
        </w:rPr>
        <w:t>&gt;OTU026515</w:t>
      </w:r>
    </w:p>
    <w:p w14:paraId="3048B9B6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CAGGGAAGAAGCGCAAGTGACGGTACCTGCAGAAGAAGCGCCGGCTAACTACGTGCCAGCAGCCGCGGTAATACGTAGGGCGCAAGCGTTGTCCGGAATTATTGGGCGTAAAGGGCTCCTAGGCGGTTCAGTAAGTCGACTGTGAAAATCCAAGGCTCAACCTTGGGACGCCAGTCGATACTGCTGTGACTCGAGTTCGGTAGAGGAGTGTGGAATTCCTGGTGTAGCGGTGAAATGCGCAGATATCAGGAGGAACACCGGTGGCGAAGGCGGGTCTCTGGGCCGATACTGACGCTGAGGAGCGAAAGCGTGGGGAGCGAACAGGATTAGATACCCCGGTAGTCC</w:t>
      </w:r>
    </w:p>
    <w:p w14:paraId="6D03CDDD">
      <w:pPr>
        <w:rPr>
          <w:rFonts w:hint="eastAsia"/>
        </w:rPr>
      </w:pPr>
      <w:r>
        <w:rPr>
          <w:rFonts w:hint="eastAsia"/>
        </w:rPr>
        <w:t>&gt;OTU026516</w:t>
      </w:r>
    </w:p>
    <w:p w14:paraId="11466D3B">
      <w:pPr>
        <w:rPr>
          <w:rFonts w:hint="eastAsia"/>
        </w:rPr>
      </w:pPr>
      <w:r>
        <w:rPr>
          <w:rFonts w:hint="eastAsia"/>
        </w:rPr>
        <w:t>CCTACGGGAGGCTGCAGTCGAGGATCTTCGGCAATGAGCGCAAGCTTGACCGAGCGACGCCGCGTGAGCGATGAAGGCCTTCGGGTTGTAAAGCTCTTTAGTGGGGGAGAAAAGCCCGCAAGGGTGTGATCTATCCCAAAAATAAGCACGGGCTAAGTTCGTGCCAGCAGCCGCGGTAATACAGAGGGGGCAAGCGTTGTTCGGAATTATTGGGCGTAAAGGGCGCGTAGGCGGTGCGGTAAGTCTGTAGTGAAATCTCTGGGCTCAACTCAGAGTCTGCTATAGAAACTGCCGTGCTTGAGTGTGGGAGAGGTATGTGGAATTCCCGGTGTAGCGGTGAAATGCGTAGATATCGGGAGGAACACCTGTGGCGAAGGCGGCGATCTGGCCCAACATTGACACTGAGACCCGAAAGCATGGGGATCAAACAGGATTAGATACCCTAGTAGTCC</w:t>
      </w:r>
    </w:p>
    <w:p w14:paraId="73568C8B">
      <w:pPr>
        <w:rPr>
          <w:rFonts w:hint="eastAsia"/>
        </w:rPr>
      </w:pPr>
      <w:r>
        <w:rPr>
          <w:rFonts w:hint="eastAsia"/>
        </w:rPr>
        <w:t>&gt;OTU026517</w:t>
      </w:r>
    </w:p>
    <w:p w14:paraId="765C82DE">
      <w:pPr>
        <w:rPr>
          <w:rFonts w:hint="eastAsia"/>
        </w:rPr>
      </w:pPr>
      <w:r>
        <w:rPr>
          <w:rFonts w:hint="eastAsia"/>
        </w:rPr>
        <w:t>CCTACGGGTGGCTGCAGTGGGGAATCTTGCGCAATGGGCGAAAGCCTGACGCAGCAACGCCGCGTGCGGGATGAAGGCCTTCGGGTTGTAAACTCCTTTTTCGGGGGATGAATTGGACAGTACCACATGAATAAGCCACGGCTAACTACGTGCCAGCAGCCGCGGTAATACGTAGGTGGCAAGCGTTGTCCGGACTCACTGGGCGTAAAGGGTGCGTAGGTGGGTTTGTAAGTCAGTGGTGAAATCTCTGAGCTTAACTCAGAAACTGCCATTGATACTACAGGTCTTGAATTATCTGGAGGTCAGCGGAATATGTCATGTAGCGGTGAAATGCTTAGATATGACATAGAACACCAATTGCGAAGGCAGCTGGCTACAGGTAAATTGACACTGAGGCACGAAAGCGTGGGGATCAAACAGGATTAGATACCCCTGTAGTCC</w:t>
      </w:r>
    </w:p>
    <w:p w14:paraId="38CC42B1">
      <w:pPr>
        <w:rPr>
          <w:rFonts w:hint="eastAsia"/>
        </w:rPr>
      </w:pPr>
      <w:r>
        <w:rPr>
          <w:rFonts w:hint="eastAsia"/>
        </w:rPr>
        <w:t>&gt;OTU026518</w:t>
      </w:r>
    </w:p>
    <w:p w14:paraId="03455EF4">
      <w:pPr>
        <w:rPr>
          <w:rFonts w:hint="eastAsia"/>
        </w:rPr>
      </w:pPr>
      <w:r>
        <w:rPr>
          <w:rFonts w:hint="eastAsia"/>
        </w:rPr>
        <w:t>CCTACGGGGGGCTGCAGTCGAGAATCTTCGGCAATGGGCGAAAGCCTGACCGAGCGACGCCGCGTGCGGGATGACGGCCCTTGGGTTGTAAACCGCTGTCAGAGGGGATGAAATTCTAGAAGGCTATCCTTCTAGATTGACAAAGCCTCAGAGGAAGCCCGGGCTAAGTACGTGCCAGCAGCCGCGGTAATACGTACTGGGCGAACGTTATTCGGAATCACTGGGCTTAAAGGGTGCGTAGGCGGCTTTCCAGGTCCGGTGTGAAATCTTACGGCTCAACCGAGGAATTGCACGGCGAACCGCACATCTTGAGACAAGTAGGGGCGGTCGGAACGATAGGTGGAGTGGTGAAATGCGTTGATATCTATCGGAACGCCGATGGTGAAGACAGGCCGCTGGGCTTGTTCTGACGCTGAGGTACGAAAGCATGGGGAGCGAACGGGATTAGATACCCGTGTAGTCC</w:t>
      </w:r>
    </w:p>
    <w:p w14:paraId="46321A54">
      <w:pPr>
        <w:rPr>
          <w:rFonts w:hint="eastAsia"/>
        </w:rPr>
      </w:pPr>
      <w:r>
        <w:rPr>
          <w:rFonts w:hint="eastAsia"/>
        </w:rPr>
        <w:t>&gt;OTU026519</w:t>
      </w:r>
    </w:p>
    <w:p w14:paraId="66B14D71">
      <w:pPr>
        <w:rPr>
          <w:rFonts w:hint="eastAsia"/>
        </w:rPr>
      </w:pPr>
      <w:r>
        <w:rPr>
          <w:rFonts w:hint="eastAsia"/>
        </w:rPr>
        <w:t>CCTACGGGCGGCTGCAGTCGGGAATTTTGGGCAATGGCCGCAAGGCTGACCCAGCAACGCCGCGTGAGGGATGAAATCCTTCGGGATGTAAACTTCACAAGAACGGGAAGAATAAGCAGGTACTAAGAGTGCCTGCGATGACGGTACTGTTTGTAAGCTCCGGCTAACTCCGTGCCAGCAGCCGCGGTAATACGGGGGGAGCAAGCGTTGTTCGGATTTACTGGGCGTAAAGGGCGCGTAGGCGGCGCCACGAGTCACTTGTGAAATCTGAAAGCTTAACTTTCAGCGGCCAAGTGATACTGTGGTGCTAGAGTGCAGAAGGGGCAACCGGAATTCTCGGTGTAGCGGTGAAATGCGTAGATATCGAGAGGAACACCTGCGGCGAAGGCGGGTTGCTGGGCTGACACTGACGCTGAGGCGCGAAAGCTAGGGGAGCGAACGGGATTAGATACCCGAGTAGTCC</w:t>
      </w:r>
    </w:p>
    <w:p w14:paraId="4309703F">
      <w:pPr>
        <w:rPr>
          <w:rFonts w:hint="eastAsia"/>
        </w:rPr>
      </w:pPr>
      <w:r>
        <w:rPr>
          <w:rFonts w:hint="eastAsia"/>
        </w:rPr>
        <w:t>&gt;OTU026520</w:t>
      </w:r>
    </w:p>
    <w:p w14:paraId="0F4DB6B4">
      <w:pPr>
        <w:rPr>
          <w:rFonts w:hint="eastAsia"/>
        </w:rPr>
      </w:pPr>
      <w:r>
        <w:rPr>
          <w:rFonts w:hint="eastAsia"/>
        </w:rPr>
        <w:t>CCTACGGGGGGCAGCAGTGGGGAATATTGGACAATGGGCGCAAGCCTGATCCAGCAATACCGCGTGTGTGAAGAAGGCCTGAGGGTTGTAAAGCACTTTTAATCGGGAGGAACATCTATCAGTTAATACCTGGTAGTCTGACATTACCGATAGAAAAAGCACCGGCTAACTCCGTGCCAGCAGCCGCGGTAATACAGAGGTCCCGAGCGTTGTTCGGATTCACTGGGCGTAAAGGGTGCGCAGGTGGGTTTGCAAGTTCGATGTGAAAGCCCCGGGCTTAACCCGGGAATGGCATTGGATACTGCAGATCTGGAGGATCGGAGGGGGGACTGGAATACTTGGTGTAGCAGTGAAATGCGTAGATATCAAGTGGAACACCAGTGGCGAAGGCGAGTCCCTGGACACCTCCTGACGCTGAGGCACGAAAGCTAGGGGAGCAAACAGGATTAGATACCCGGGTAGTCC</w:t>
      </w:r>
    </w:p>
    <w:p w14:paraId="75054105">
      <w:pPr>
        <w:rPr>
          <w:rFonts w:hint="eastAsia"/>
        </w:rPr>
      </w:pPr>
      <w:r>
        <w:rPr>
          <w:rFonts w:hint="eastAsia"/>
        </w:rPr>
        <w:t>&gt;OTU026521</w:t>
      </w:r>
    </w:p>
    <w:p w14:paraId="6F1592DF">
      <w:pPr>
        <w:rPr>
          <w:rFonts w:hint="eastAsia"/>
        </w:rPr>
      </w:pPr>
      <w:r>
        <w:rPr>
          <w:rFonts w:hint="eastAsia"/>
        </w:rPr>
        <w:t>CCTACGGGGGGCTGCAGTGGGGAATATTGCTCAATGGGCGGAAGCCTGAAGCAGCGACGCCGCGTGAGGGATGACGGCCTTCGGGTTGTAAACCTCTTTCAGCCCCGACGAAGCGCAAGTGACGGTAGGGGCAGAAGAAGCGCCGGCCAACTACGTGCCAGCAGCCGCGGTAATACGTAGGGCGCAAGCGTTGTCCGGAATTATTGGGCGTAAAGCGCGTGTAGGCGGCCAGGTAAGTCCGCTCTGAAAGCCCGGGGCTCAACCCCGGGAGGCGGGTGGATACTGCTTGGCTCGAGTCCGGAAGAGGTAGGCGGAATTCCTGGTGTAGCGGTGAAATGCGTAGATATCAGGAGGAACACCTGTGGTGTAGACGGCTTACTGGACCATAACTGACGCTGAGGCACGAAAGCGTGGGGAGCAAACAGGATTAGATACCCGAGTAGTCC</w:t>
      </w:r>
    </w:p>
    <w:p w14:paraId="27E69CA7">
      <w:pPr>
        <w:rPr>
          <w:rFonts w:hint="eastAsia"/>
        </w:rPr>
      </w:pPr>
      <w:r>
        <w:rPr>
          <w:rFonts w:hint="eastAsia"/>
        </w:rPr>
        <w:t>&gt;OTU026522</w:t>
      </w:r>
    </w:p>
    <w:p w14:paraId="499ECB1F">
      <w:pPr>
        <w:rPr>
          <w:rFonts w:hint="eastAsia"/>
        </w:rPr>
      </w:pPr>
      <w:r>
        <w:rPr>
          <w:rFonts w:hint="eastAsia"/>
        </w:rPr>
        <w:t>CCTACGGGAGGCAGCAGTGGGGAATCTTGCGCAATGGCCGAAAGGCTGACGCAGCGACGCCGCGTGTGGGAGGACGCCCTTCGGGGTGTAAACCACTGTCACCCGGGACGAAACTCTGGTGTTCGACCAGATTGACGGTACTGGGTGAGGAAGCGCCGGCTAACTCCGTGCCAGCAGCCGCGGTAATACGTAGGGGGCGAGCGTTGTCCGGAATTATTGGGCGTAAAGAGCTCGTAGGCGGCCGTGCAAGTCGGACGTGAAAACCCATGGCTCAACCCTGGGATGCCGTTCGATACTGCTCGGCTTGAGGCAGGTAGGGGAAAGTGGAATACCTGGTGTAGCGGTGAAATGCGTAGATATCAGGTGGAACACCGGTGGCGAAGGCGGCCCGCTGGGCAGTGGTCTTTCGAGACTTTAGAGCTGACGCTGAGGCGCGACAGCGTGGGGAGCAAACAGGATTAGATACCCCTGTAGTCC</w:t>
      </w:r>
    </w:p>
    <w:p w14:paraId="0868273B">
      <w:pPr>
        <w:rPr>
          <w:rFonts w:hint="eastAsia"/>
        </w:rPr>
      </w:pPr>
      <w:r>
        <w:rPr>
          <w:rFonts w:hint="eastAsia"/>
        </w:rPr>
        <w:t>&gt;OTU026523</w:t>
      </w:r>
    </w:p>
    <w:p w14:paraId="773257F0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CCGGAGTAACTGCCGGTACCTTATTAGAAAGCCACGGCTAACTACGTGCCAGCAGCCGCGGTAATACGTAGGTGGCAAGCGTTGTCCGGAATTATTGGGCGTAAAGCGCGCGCAGGCGGTCCTTTAAGTCTGATGTGAAAGCCCACGGCTCAACCGTGGAGGGTCATTGGAAACTGGGGGACTTGAGTGCAGAAGAGGAAAGTGGAATTCCACGTGTAGCGGTGAAATGCGTAGAGATTTGGAGGAACACCAGTGGCGAAGGCGACTTTCTGGACGACAACTGACGCTGAGGCGCGAAAGCGTGGGTAGCAAACAGGATTAGATACCCCGGTAGTCC</w:t>
      </w:r>
    </w:p>
    <w:p w14:paraId="0D868763">
      <w:pPr>
        <w:rPr>
          <w:rFonts w:hint="eastAsia"/>
        </w:rPr>
      </w:pPr>
      <w:r>
        <w:rPr>
          <w:rFonts w:hint="eastAsia"/>
        </w:rPr>
        <w:t>&gt;OTU026524</w:t>
      </w:r>
    </w:p>
    <w:p w14:paraId="443432D1">
      <w:pPr>
        <w:rPr>
          <w:rFonts w:hint="eastAsia"/>
        </w:rPr>
      </w:pPr>
      <w:r>
        <w:rPr>
          <w:rFonts w:hint="eastAsia"/>
        </w:rPr>
        <w:t>CCTACGGGAGGCTGCAGTCGAGGATCTTCGGCAATGGACGCAAGTCTGACCGAGCGACGCCGCGTGCGGGATGAAGGCCTTCGGGTTGTAAACCGCTGTCAGTGGGGAGGAAGGCTCCGTGAAGAGCGGGGTTTGACCTATCCGCAGAGGAAGTGTGGGCTAAGCTCGTGCCAGCAGCCGCGGTCATACGGAAGATCCAAGCGTTATCCGGAATTACTGGGCGTAAAGAGTTGCGTAGGTGGCAAAGTAAGCAGACAGTGAAAGCGTGTGGCTCAACCATACACACATTGCCTGAACTGCTTAGCTAGAGAGCGAGAGAGGTAGTTGGAATTCCCTGTGTAGGAGTGAAATCCGTAGATATAGGGAGGAACACCGATGGCGTAGGCAGGTGACTGGCACATTTCTGACACTAAGGCACGAAAGCGTGGGGAGCAAACGGGATTAGATACCCCGGTAGTCC</w:t>
      </w:r>
    </w:p>
    <w:p w14:paraId="2744419D">
      <w:pPr>
        <w:rPr>
          <w:rFonts w:hint="eastAsia"/>
        </w:rPr>
      </w:pPr>
      <w:r>
        <w:rPr>
          <w:rFonts w:hint="eastAsia"/>
        </w:rPr>
        <w:t>&gt;OTU026525</w:t>
      </w:r>
    </w:p>
    <w:p w14:paraId="05EDE744">
      <w:pPr>
        <w:rPr>
          <w:rFonts w:hint="eastAsia"/>
        </w:rPr>
      </w:pPr>
      <w:r>
        <w:rPr>
          <w:rFonts w:hint="eastAsia"/>
        </w:rPr>
        <w:t>CCTACGGGGGGCAGCAGTGGGGAATCTTGCACAATGGAGGAAACTCTGATGCAGCGACGCCGCGTGAGCGATGAAGCCCTTCGGGGTGTAAAGCTCTTTCGGCAGGAACGATAATGACGGTACCTGCAGAAGAAGCTGCGGCTAACTACGTGCCAGCAGCCGCGGTAATACGTAGGCAGCAAGCGTTGTTCGGAATTACTGGGCGTAAAGAGTGTGTAGGCGGCCACCGCAAGTCGACTGTGAAATCTCCGGGCTTAACCCGGAAACCGCTTCGCATACTGGCAGACTGGAGGAAGGCAGAGGTAACTGGAATTCCTGGTGTAGCGGTGAAATGCGTAGAGATCGGGAGGAAGGCCGGTGGCGAAGGCGGCGCTCTGGAACATTTCTGACGCTGAGGCTCGAAAGCGTGGGGAGCAAACAGGATTAGATACCCTTGTAGTCC</w:t>
      </w:r>
    </w:p>
    <w:p w14:paraId="22ABE175">
      <w:pPr>
        <w:rPr>
          <w:rFonts w:hint="eastAsia"/>
        </w:rPr>
      </w:pPr>
      <w:r>
        <w:rPr>
          <w:rFonts w:hint="eastAsia"/>
        </w:rPr>
        <w:t>&gt;OTU026526</w:t>
      </w:r>
    </w:p>
    <w:p w14:paraId="6398892F">
      <w:pPr>
        <w:rPr>
          <w:rFonts w:hint="eastAsia"/>
        </w:rPr>
      </w:pPr>
      <w:r>
        <w:rPr>
          <w:rFonts w:hint="eastAsia"/>
        </w:rPr>
        <w:t>CCTACGGGTGGCAGCAGTAAGGAATATTGCACAATGGGCGAAAGCCTGATGCAGCGACGCCGCGTGAGGGATGACGGCCTTCGGGTTGTAAACCTCTTTCAGCAGGGACGAAGCGCAAGTGACGGTACCTGCAGAAGAAGCACCGGCTAACTACGTGCCAGCAGCCGCGGTAATACGGAGGGTGCAAGCGTTAATCGGAATTACTGGGCGTAAAGCGCACGCAGGTGGCTGAGTCAGTCGATTGTGAAAGCCCTGGGCTTAACCTGGGAACTGCACTTGTGACTGCACAGCTGGAGTACGGCAGAGGGGGATGGAATTCCGCGTGTAGCAGTGAAATGCGTAGATATGCGGAGGAACACCGATGGCGAAGGCAGTCCCCTGGGCCTGTACTGACGCTCATGCACGAAAGCGTGGGGAGCAAACAGGATTAGATACCCGAGTAGTCC</w:t>
      </w:r>
    </w:p>
    <w:p w14:paraId="6C710CBC">
      <w:pPr>
        <w:rPr>
          <w:rFonts w:hint="eastAsia"/>
        </w:rPr>
      </w:pPr>
      <w:r>
        <w:rPr>
          <w:rFonts w:hint="eastAsia"/>
        </w:rPr>
        <w:t>&gt;OTU026527</w:t>
      </w:r>
    </w:p>
    <w:p w14:paraId="42F7E649">
      <w:pPr>
        <w:rPr>
          <w:rFonts w:hint="eastAsia"/>
        </w:rPr>
      </w:pPr>
      <w:r>
        <w:rPr>
          <w:rFonts w:hint="eastAsia"/>
        </w:rPr>
        <w:t>CCTACGGGAGGCTGCAGTGGGGAATCTTGCGCAATGCGCGACAGCGTGACGCAGCAACGCCGCGTGGGGGAAGAAGGCCTTCGGGTCGTAAACCCCTTTCAGGAGGGACGAAGGCCGAGCGGTTAATAGCCGACCCGGCTGACGGTACCTCCACAAGAAGCCCCGGCTAACTACGTGCCAGCAGCCGCGGTAATACGTAGGGGGCAAGCGTTGTCCGGAATCATTGGGCGTAAAGAGCGTGTAGGCGGCCCGATTAGTCCGCTGTGAAAGTCCAGGGCTCAACCCTGGAATGCCGGCGGATACTGTCGGGCTAGAGTCCGGAAGAGGCGGGTGGAATTCCCGGTGTAGCGGTGAAATGCGCAGATATCGGGAGGAACACCTATGGCGAAGGCAGCCCGCTGGGACGGAACTGACGCTGAGACGCGAAAGCGTGGGGAGCAAACAGGATTAGATACCCCTGTAGTCC</w:t>
      </w:r>
    </w:p>
    <w:p w14:paraId="44CEB92C">
      <w:pPr>
        <w:rPr>
          <w:rFonts w:hint="eastAsia"/>
        </w:rPr>
      </w:pPr>
      <w:r>
        <w:rPr>
          <w:rFonts w:hint="eastAsia"/>
        </w:rPr>
        <w:t>&gt;OTU026528</w:t>
      </w:r>
    </w:p>
    <w:p w14:paraId="07A30F4C">
      <w:pPr>
        <w:rPr>
          <w:rFonts w:hint="eastAsia"/>
        </w:rPr>
      </w:pPr>
      <w:r>
        <w:rPr>
          <w:rFonts w:hint="eastAsia"/>
        </w:rPr>
        <w:t>CCTACGGGCGGCTGCAGTGGGGAATTTTGCGCAATGGGCTAACGCCTGACGCAGCAACGCCGCGTGGAGGATGAAGGTCTTTGGATTGTAAACTCCTGTCAGCAGGGAAAAAGCGACTCGTGCTCATACCACGGGGAGTTGATTGTACCCGCAGAATAAGCCCCGGCTAACTTCGTGCCAGCAGCCGCGGTAAGACGAGGGATCCTAGCGTTGTTCGGAATTATTGGGCGTAAAGCGGGTGTAGGTGGCTTGTTAAGTCAGGAGTGAAAGCCCAGGGCTCAACCCTGGAAGTGCTTTTGAAACTAGCGAGCTTGAGTGTGGGAGAGGATAGTAGAATTCCTGGTGTAGTGGTGAAATACGTAGATATCAGGAGGAATTCCAGTGGGGAAGCCGGCTATCTGGCCCAACACTGACACTCAGACCCGAAAGCGTGGGGATCAAACAGGATTAGATACCCTTGTAGTCC</w:t>
      </w:r>
    </w:p>
    <w:p w14:paraId="17023B8D">
      <w:pPr>
        <w:rPr>
          <w:rFonts w:hint="eastAsia"/>
        </w:rPr>
      </w:pPr>
      <w:r>
        <w:rPr>
          <w:rFonts w:hint="eastAsia"/>
        </w:rPr>
        <w:t>&gt;OTU026529</w:t>
      </w:r>
    </w:p>
    <w:p w14:paraId="54ABC266">
      <w:pPr>
        <w:rPr>
          <w:rFonts w:hint="eastAsia"/>
        </w:rPr>
      </w:pPr>
      <w:r>
        <w:rPr>
          <w:rFonts w:hint="eastAsia"/>
        </w:rPr>
        <w:t>CCTACGGGGGGCTGCAGTAACGAATCTTCCGCAATGCACGAAAGTGTGACGGAGCGACGCCGCGTGTAGGATGAAGTCCTTCGGGATGTAAACTACTGTCAGGGGAAAGAAAGTTCTGATCAACCCCAGAGGAAGGCACGGCTAACTCTGTGCCAGCAGCCGCGGTAAGACAGAGGTGCCAAGCGTTAGGCGGAATCACTGGGCTTAAAGCGTGTGTAGGCGGCCGTGTAAGTCCGCTCTGAAAGTCAAAGGCTCAACCTTTGAAAGCGGGTGGATACTGCACGGCTAGAGTCCGGAAGAGGCGAGTGGAATTCCTGGTGTAGCGGTGGAATGCGCAGATATCAGGAGGAACACCGGTGGCGAAGGCGGATCTCTGGGCCTTACCTGACGCTCAGGCGCGAAAGCTAGGGGAGCGAACAGGATTAGATACCCCGGTAGTCC</w:t>
      </w:r>
    </w:p>
    <w:p w14:paraId="3A8040B0">
      <w:pPr>
        <w:rPr>
          <w:rFonts w:hint="eastAsia"/>
        </w:rPr>
      </w:pPr>
      <w:r>
        <w:rPr>
          <w:rFonts w:hint="eastAsia"/>
        </w:rPr>
        <w:t>&gt;OTU026530</w:t>
      </w:r>
    </w:p>
    <w:p w14:paraId="6C365F9A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GATGATAATGACAGTACCGGGAGAATAAGCCCCGGCTAACTCCGTGCCAGCAGCCGCGGTAATACGGAGGGGGCTAGCGTTGTTCGGAATTACTGGGCGTAAAGCGCACGTAGGCGGCGACTTAAGTCTGGTGTTTAAACCTTGGGCTCAACCTGGGGTCGCACTGGAAACTGGGTGGCTTGAGTACAGAAGAGGAAAGTGGAATTCCACGTGTAGCAGTGAAATGCGTAGAGATGTGGAGGAATACCAATGGCGAAGGCAGCCTCCTGGCCTAATACTGACGCTCATGCACGAAAGCGTGGGGAGCAAACAGGATTAGATACCCCAGTAGTCC</w:t>
      </w:r>
    </w:p>
    <w:p w14:paraId="059B26DB">
      <w:pPr>
        <w:rPr>
          <w:rFonts w:hint="eastAsia"/>
        </w:rPr>
      </w:pPr>
      <w:r>
        <w:rPr>
          <w:rFonts w:hint="eastAsia"/>
        </w:rPr>
        <w:t>&gt;OTU026531</w:t>
      </w:r>
    </w:p>
    <w:p w14:paraId="5921ED0B">
      <w:pPr>
        <w:rPr>
          <w:rFonts w:hint="eastAsia"/>
        </w:rPr>
      </w:pPr>
      <w:r>
        <w:rPr>
          <w:rFonts w:hint="eastAsia"/>
        </w:rPr>
        <w:t>CCTACGGGTGGCTGCAGTAGGGAATATTGGGCAATGGCGGAAACGCTGACCCAGCCATGCCGCGTGCAGGAAGAAGGCGCTCAGCGTTGTAAACTGCTTTTGCCGGGGAAGAACGACTCTTACGTGTAAGGGGAATGACGGTACCTGGTGAATAAGCACCGGCTAACTCCGTGCCAGCAGCCGCGGTAATACGGAGGGTGCAAGCGTTGTCCGGATTTATTGGGCGTAAAGAGCTCGTAGGCGGCTATTCACGTCGGATGTGAAAGCTCAAGGCTCAACCTTGAGAGGCCATTCGATACGGGATAGCTAGAGGTAGGTAGGGGAGATCGGAATTCCTGGTGTAGCGGTGAAATGCGCAGATATCAGGAGGAACACCGATGGCGAAGGCAGATCTCTGGGCATTAACTGACGCTGAGGAGCGAAAGCATGGGGAGCGAACAGGATTAGATACCCCAGTAGTCC</w:t>
      </w:r>
    </w:p>
    <w:p w14:paraId="2D39777A">
      <w:pPr>
        <w:rPr>
          <w:rFonts w:hint="eastAsia"/>
        </w:rPr>
      </w:pPr>
      <w:r>
        <w:rPr>
          <w:rFonts w:hint="eastAsia"/>
        </w:rPr>
        <w:t>&gt;OTU026532</w:t>
      </w:r>
    </w:p>
    <w:p w14:paraId="2F6F8A23">
      <w:pPr>
        <w:rPr>
          <w:rFonts w:hint="eastAsia"/>
        </w:rPr>
      </w:pPr>
      <w:r>
        <w:rPr>
          <w:rFonts w:hint="eastAsia"/>
        </w:rPr>
        <w:t>CCTACGGGGGGCAGCAGTAGGGAATTTTCCGCAATGGGCGCAAGCCTGATCCAGCCATGCCGCGTGAGTGAAGAAGGCCTTCGGGTTGTAAAGCACTGTCGAGGGGGAGGAAAGCCGCAAGGCCTGACCTATCCCTGGAGGAAGCACGGGCTAAGTTCGTGCCAGCAGCCGCGGTAAGACGAACCGTGCGAACGTTGTTCGGAATCACTGGGCTTAAAGGGCGCGTAGGCGGGCGAGCAAGTCCGGGGTGAAAGCCTCCGGCTTAACCGGAGAAGGGCCTTGGATACTGCTCGTCTTGAGGGAGGTAGGGGCTTGTGGAACTTCCGGTGGAGCGGTGAAATGCGTTGATATCGGAAGGAACGCCGGTGGCGAAAGCGACAAGCTGGCCCTCTTCTGACGCTGAGGCGCGAAAGCTAGGGGAGCAAACGGGATTAGATACCCCGGTAGTCC</w:t>
      </w:r>
    </w:p>
    <w:p w14:paraId="7418C721">
      <w:pPr>
        <w:rPr>
          <w:rFonts w:hint="eastAsia"/>
        </w:rPr>
      </w:pPr>
      <w:r>
        <w:rPr>
          <w:rFonts w:hint="eastAsia"/>
        </w:rPr>
        <w:t>&gt;OTU026533</w:t>
      </w:r>
    </w:p>
    <w:p w14:paraId="0BADE4D3">
      <w:pPr>
        <w:rPr>
          <w:rFonts w:hint="eastAsia"/>
        </w:rPr>
      </w:pPr>
      <w:r>
        <w:rPr>
          <w:rFonts w:hint="eastAsia"/>
        </w:rPr>
        <w:t>CCTACGGGGGGCAGCAGTGGGGAATCTTGCGCAATGGACGAAAGTCTGACGCAGCGACGCCGCGTGGGTGATGAAGGCCTTCGGGTTGTAAAGCCCTGTGGGGAGAGACGAATAAGGGTTGGCTAACATCCAGCCCGATGACGGTATCTCCTTAGCAAGCACCGGCTAACTCTGTGCCAGCAGCCGCGGTAAGACAGAGGGTGCAAACGTTGTTCGGAATTACTGGGCGTAAAGCGTGTGTAGGCGGCTTAGCAAGTCGGATGTGAAAGCCCTGGGCTCAACCCAGGAAGTGCACTCGATACTGCTGAGCTTGAGTATCGGAGAGGTTGGTGGAATTCTCGGTGTAGAGGTGAAATTCGTAGATATCGAGAGGAACACCGGTGGCGAAGGCGGCCAACTGGACGAATACTGACGCTGAGACACGAAAGCGTGGGGAGCAAACAGGATTAGATACCCCAGTAGTCC</w:t>
      </w:r>
    </w:p>
    <w:p w14:paraId="298BF433">
      <w:pPr>
        <w:rPr>
          <w:rFonts w:hint="eastAsia"/>
        </w:rPr>
      </w:pPr>
      <w:r>
        <w:rPr>
          <w:rFonts w:hint="eastAsia"/>
        </w:rPr>
        <w:t>&gt;OTU026534</w:t>
      </w:r>
    </w:p>
    <w:p w14:paraId="7B435E15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TTAGGGTTGTAAAGCACTTTTGTCCGGAAAGAAATCGCGCTGGATAATACCTGGCGTGGATGACGGTACCGGAAGAATAAGCACCGGCTAACTCCGTGCCAGCAGCCGCGGTCATACGGAGGATCCAAGCGTTATCCGGAATTACTGGGCGTAAAGAGTTGCGTAGGTGGCATTGTAAGTTGGTAGTGAAAGCGTGGGGCTCAACCTCATATCCATTACCAAAACTGCAAAGCTAGAGAATGAGAGAGGTCGCTGGAATTCCCTGTGTAGGAGTGAAATCCGTAGATATAGGGAGGAACACCGATGGCGTAGGCAGGCGACTGGCTCATTTCTGACACTAAGGCACGAAAGCGTGGGGATCAAACAGGATTAGATACCCCGGTAGTCC</w:t>
      </w:r>
    </w:p>
    <w:p w14:paraId="1123E8A4">
      <w:pPr>
        <w:rPr>
          <w:rFonts w:hint="eastAsia"/>
        </w:rPr>
      </w:pPr>
      <w:r>
        <w:rPr>
          <w:rFonts w:hint="eastAsia"/>
        </w:rPr>
        <w:t>&gt;OTU026535</w:t>
      </w:r>
    </w:p>
    <w:p w14:paraId="4AD02705">
      <w:pPr>
        <w:rPr>
          <w:rFonts w:hint="eastAsia"/>
        </w:rPr>
      </w:pPr>
      <w:r>
        <w:rPr>
          <w:rFonts w:hint="eastAsia"/>
        </w:rPr>
        <w:t>CCTACGGGGGGCAGCAGTAAGGAATATTGGTCAATGGACGCAAGTCTGAACCAGCCATGCCGCGTGAAGGATGAAGGCCCTCTGGGTTGTAAACTTCTTTTACAGGGGACGAAATGCAGTTATTCTTAGCTGTTTGACGGTACCCTGGGAATAAGCACCGGCTAACTCCGTGCCAGCAGCCGCGGTAATACGGAGGGTGCAAGCGTTATCCGGATTCACTGGGTTTAAAGGGTGCGTAGGTGGGCTTGTAAGTCAGTGGTGAAATCTCCGGGCTTAACTCGGAAAGGTCAACTGATACTGCGGGGCTAGAGTGCGGAAGGGGCAACTGGAATTCTTGGTGTAGCGGTGAAATGCGTAGATATCGGGAAGAACACCTATGGCGAAGGCAGCTCTCTGGGACGGTACTGACGCTGAGACGCGAAAGCGTGGGGAGCGAACAGGATTAGATACCCTAGTAGTCC</w:t>
      </w:r>
    </w:p>
    <w:p w14:paraId="1C0870A4">
      <w:pPr>
        <w:rPr>
          <w:rFonts w:hint="eastAsia"/>
        </w:rPr>
      </w:pPr>
      <w:r>
        <w:rPr>
          <w:rFonts w:hint="eastAsia"/>
        </w:rPr>
        <w:t>&gt;OTU026536</w:t>
      </w:r>
    </w:p>
    <w:p w14:paraId="1F212ADE">
      <w:pPr>
        <w:rPr>
          <w:rFonts w:hint="eastAsia"/>
        </w:rPr>
      </w:pPr>
      <w:r>
        <w:rPr>
          <w:rFonts w:hint="eastAsia"/>
        </w:rPr>
        <w:t>CCTACGGGAGGCTGCAGTGGGGAATCTTGGACAATGGGCGAAAGCCTGATCCAGCCATGCCGCGTGGATGATGAAGGCCCTAGGGTTGTAAAATCCTTTCGTTGGGGACGATAATGACGGTACCCAAAGAAGAAGCTCCGGCTAACTTCGTGCCAGCAGCCGCGGTAATACGAAGGGGGCAAGCGTTGTCCGGAATTATTGGGCGTAAAGCGCAAGTAGGCGGCCTGTCAAGTCGCGTGTGAAAGCTCCCGGCTCAACCGGGAAAGTGCGCGCGAAACTGAAGGGCTTGAGTGCTGGAGAGGGTGGCGGAATTCCCGGTGTAGCGGTGGAATGCGTAGATATCTGGAAGAACACCAGTGGCGAAGGCGGCCTTCTGGACTGACACTGACGCTGATGCGCGAAAGCTGGGGGAGCAAACAGGATTAGATACCCGGGTAGTCC</w:t>
      </w:r>
    </w:p>
    <w:p w14:paraId="7C989562">
      <w:pPr>
        <w:rPr>
          <w:rFonts w:hint="eastAsia"/>
        </w:rPr>
      </w:pPr>
      <w:r>
        <w:rPr>
          <w:rFonts w:hint="eastAsia"/>
        </w:rPr>
        <w:t>&gt;OTU026537</w:t>
      </w:r>
    </w:p>
    <w:p w14:paraId="54923F1F">
      <w:pPr>
        <w:rPr>
          <w:rFonts w:hint="eastAsia"/>
        </w:rPr>
      </w:pPr>
      <w:r>
        <w:rPr>
          <w:rFonts w:hint="eastAsia"/>
        </w:rPr>
        <w:t>CCTACGGGTGGCTGCAGTCGAGAATCTTCCGCAATGGGCGAAAGCCTGACGGAGCGACGCCGCGTGATGGATGAAGACCCTCTGGGTCGTAAACATCTTTTATGAGGGAGAAAGTTATTGATAGTACCTCATGAATAAGGGGTTGCTAAACTCGTGCCAGCAGCAGCGGTAATACGAGTGCCCCAAGCGTTATCCGGAATTACTGGGCGTAAAGCGTGTGTAGGTGGTAATGTTAGTCCTTTGTTAAATTCTTCGGCTTAACCGGGGGTCAGCAAGGGAAACGGCATTACTTGAGGGTGAGAGGGGCGAGTGGAACTCATGGTGTAGGGGTGAAATCCGTTGATATCATGGGGAACACCAAAAGCGAAGGCAGCTCGCTGGCTCACTTCCTGACACTCAAACACGAAAGCGTGGGTAGCGAATGGGATTAGATACCCCAGTAGTCC</w:t>
      </w:r>
    </w:p>
    <w:p w14:paraId="271CB3F6">
      <w:pPr>
        <w:rPr>
          <w:rFonts w:hint="eastAsia"/>
        </w:rPr>
      </w:pPr>
      <w:r>
        <w:rPr>
          <w:rFonts w:hint="eastAsia"/>
        </w:rPr>
        <w:t>&gt;OTU026538</w:t>
      </w:r>
    </w:p>
    <w:p w14:paraId="08760A3C">
      <w:pPr>
        <w:rPr>
          <w:rFonts w:hint="eastAsia"/>
        </w:rPr>
      </w:pPr>
      <w:r>
        <w:rPr>
          <w:rFonts w:hint="eastAsia"/>
        </w:rPr>
        <w:t>CCTACGGGGGGCTGCAGTGGGGAATTTTGGACAATGGGCGCAAGCCTGACCGAGCGACGCCGCGTGCGGGATGAAGGCCCTCGGGTTGTAAACCGCTGTCGTAGGGGAGGAAATTGATTGGGGTACTCCCCAGTCATTGACCTATCCTAGGAGGAAGTCCGGGCTAAGTTCGTGCCAGCAGCCGCGGTAAGACGAACCGGACAAACGTTATTCGGAATTACTGGGCTTAAAGGGTGCGTAGGCGGTGCTGTAAGTCGGGTGTGAAATCCCACAGCTCAACTGTGGAACTGCGCCCGATACTGCAGTGCTAGAGGGAGACAGAGGTAAGCGGAACTGATGGTGGAGCGGTGAAATGCGTTGATATCATCAGGAATACCGGAGGCGAAGGCGGCTCACTGGGGGTTTTCTGACGCTGAGGGACGAAAGCCAGGGTAGCGAACGGGATTAGATACCCCTGTAGTCC</w:t>
      </w:r>
    </w:p>
    <w:p w14:paraId="1E19825E">
      <w:pPr>
        <w:rPr>
          <w:rFonts w:hint="eastAsia"/>
        </w:rPr>
      </w:pPr>
      <w:r>
        <w:rPr>
          <w:rFonts w:hint="eastAsia"/>
        </w:rPr>
        <w:t>&gt;OTU026539</w:t>
      </w:r>
    </w:p>
    <w:p w14:paraId="552A660E">
      <w:pPr>
        <w:rPr>
          <w:rFonts w:hint="eastAsia"/>
        </w:rPr>
      </w:pPr>
      <w:r>
        <w:rPr>
          <w:rFonts w:hint="eastAsia"/>
        </w:rPr>
        <w:t>CCTACGGGCGGCTGCAGTGGGGAATTTTGGACAATGGGGGCAACCCTGATCCAGCCATGCCGCGTGTGTGAAGAAGGCCTTCGGGTTGTAAAGTTCTTTCGCCGCTGAGGATAATGACGGTAAGCGGATAAGAAGCCCCGGCTAACTACGTGCCAGCAGCCGCGGTAATACGTAGGGGGCAAGCGTTGTCCGGATTTATTGGGCGTAAAGCGCGTGTAGGCGGCCAGACAGGTCTGGTGTGAAAACTCGAGGCTCAACCTCGAGATGTCATCGGAAACCGTCCGGCTAGAGTCCGGAAGAGGAGAGTGGAATTCCCGGTGTAGCGGTGAAATGCGTAGAGATCGGGGGGAACACCCGTGGCGAAGGCGGCCAGCTGGGCCGACCCTGACACTGAGGCGCGAAGGCGTGGGGAGCGAACGGGATTAGATACCCGAGTAGTCC</w:t>
      </w:r>
    </w:p>
    <w:p w14:paraId="18CA6844">
      <w:pPr>
        <w:rPr>
          <w:rFonts w:hint="eastAsia"/>
        </w:rPr>
      </w:pPr>
      <w:r>
        <w:rPr>
          <w:rFonts w:hint="eastAsia"/>
        </w:rPr>
        <w:t>&gt;OTU026540</w:t>
      </w:r>
    </w:p>
    <w:p w14:paraId="06B8A494">
      <w:pPr>
        <w:rPr>
          <w:rFonts w:hint="eastAsia"/>
        </w:rPr>
      </w:pPr>
      <w:r>
        <w:rPr>
          <w:rFonts w:hint="eastAsia"/>
        </w:rPr>
        <w:t>CCTACGGGGGGCAGCAGTAGGGAATTTTCCACAATGGACGAAACTCTGATGCAGCGACGCCGCGTGAGCGATGAAGCCCTTCGGGGTGTAAAGCTCTTTCGACGGGAACGATAATGACGGTACCCGAAGAAGAAGCTGCGGCTAACTACGTGCCAGCAGCCGCGGTAATACGTAGGCAGCAAGCGTTGTTCGGAATCATTGGGCGTAAAGCGCGCGTAGGCGGCGAAGCAAGTTGGATGTGAAAGCCCTGGGCTCAACCTAGGATGTGCATACAAAACTGCTTCGCTTGAATCTCGGAGGGGGACAGGGAATTCCCGGTGTAGAGGTGAAATTCGTAGATATCGGGAGGAACACCAGTGGCGAAGGCGCTGTCCTGGACGATGATTGACGCTGAGGCGCGAAGGCGTGGGGAGCAAACAGGATTAGATACCCCAGTAGTCC</w:t>
      </w:r>
    </w:p>
    <w:p w14:paraId="1241D7F1">
      <w:pPr>
        <w:rPr>
          <w:rFonts w:hint="eastAsia"/>
        </w:rPr>
      </w:pPr>
      <w:r>
        <w:rPr>
          <w:rFonts w:hint="eastAsia"/>
        </w:rPr>
        <w:t>&gt;OTU026541</w:t>
      </w:r>
    </w:p>
    <w:p w14:paraId="4CD2F76C">
      <w:pPr>
        <w:rPr>
          <w:rFonts w:hint="eastAsia"/>
        </w:rPr>
      </w:pPr>
      <w:r>
        <w:rPr>
          <w:rFonts w:hint="eastAsia"/>
        </w:rPr>
        <w:t>CCTACGGGAGGCAGCAGTGAGGAATTTTGCGCAATGGGCGCAAGCCTGATGCAGCGACGCCGCGTGGGCGAAGAAGGTCTTCGGATCGTAAAGCCCTTTTCTGTGTGACGAGAGAGGACGGTAGCACAGGAATAAGCGTCGGCTAACTACGTGCCAGCAGCCGCGGTAAAACGTAGGACGCAAGCGTTATCCGGAATTACTGGGCGTAAAGGGCGCGTAGGCGGCCTGCTAAGTCGAACGTGAAATCCCTGGGCTTAACCCGGAAACTGCCGTTGATACTATTTGTCTTGAATACCGTGGAGGTGAGCGGAATATGTCATGTAGCGGTGAAATGCTTAGATATGACATAGAACACCAATTGCGAAGGCAGCTCACTACACGGTCATTGACTCTGAGGCACGAAAGCGTGGGGATCAAACAGGATTAGATACCCCAGTAGTCC</w:t>
      </w:r>
    </w:p>
    <w:p w14:paraId="1FE0F215">
      <w:pPr>
        <w:rPr>
          <w:rFonts w:hint="eastAsia"/>
        </w:rPr>
      </w:pPr>
      <w:r>
        <w:rPr>
          <w:rFonts w:hint="eastAsia"/>
        </w:rPr>
        <w:t>&gt;OTU026542</w:t>
      </w:r>
    </w:p>
    <w:p w14:paraId="221ACB82">
      <w:pPr>
        <w:rPr>
          <w:rFonts w:hint="eastAsia"/>
        </w:rPr>
      </w:pPr>
      <w:r>
        <w:rPr>
          <w:rFonts w:hint="eastAsia"/>
        </w:rPr>
        <w:t>CCTACGGGGGGCTGCAGTGAGGAATATTGGTCAATGGACGCAAGTCTGAACCAGCCATGCCGCGTGCAGGATGACGGTCCTATGGATTGTAAACTGCTTTTGTACGAGAAGAAACACTCCTACGTGTAGGAATTTGACGGTATCGTAAGAATAAGGATCGGCTAACTCCGTGCCAGCAGCCGCGGTAATACGGAGGATCCAAGCGTTATCCGGAATCATTGGGTTTAAAGGGTCCGTAGGCGGTTTTGTAAGTCAGTGGTGAAATATCGCAGCTTAACTGTGAGGGTGCCATTGATACTGATGGACTTGAGTGAAGTCGAAGTAGGCGGAATTGACGGTGTAGCGGTGAAATGCTTAGATATCGAGAGGAACACCTGCGGCGAAGGCGGGTTGCTGGGCTGACACTGACGCTGAGGCGCGAAAGCTAGGGGAGCGAACGGGATTAGATACCCCAGTAGTCC</w:t>
      </w:r>
    </w:p>
    <w:p w14:paraId="2FECACD7">
      <w:pPr>
        <w:rPr>
          <w:rFonts w:hint="eastAsia"/>
        </w:rPr>
      </w:pPr>
      <w:r>
        <w:rPr>
          <w:rFonts w:hint="eastAsia"/>
        </w:rPr>
        <w:t>&gt;OTU026543</w:t>
      </w:r>
    </w:p>
    <w:p w14:paraId="32AC8B36">
      <w:pPr>
        <w:rPr>
          <w:rFonts w:hint="eastAsia"/>
        </w:rPr>
      </w:pPr>
      <w:r>
        <w:rPr>
          <w:rFonts w:hint="eastAsia"/>
        </w:rPr>
        <w:t>CCTACGGGGGGCTGCAGTGGGGAATATTGGACAATGGGCGCAAGCCTGATCCAGCCATGCCGCGTGAGTGATGAAGGCCCTAGGGTTGTAAAGCTCTTTCGGCGGGGACGATAATGACGGTACCCGCAGAAGAAGGACCGGCCAACTACGTGCCAGCAGCCGCGGTAATACGTAGGGTCCGAGCGTTGTCCGGATTCATTGGGCGTAAAGCGCGCGTAGGCGGCCAGATAAGTCCGGTGTGAAAGTCACAGGCTCAACCTGTGAATGCCGCTGGAAACTGTCTGGCTAGAGTCCGGAAGGGGCGAGTGGAATTCCTGGTGTAGCGGTGAAATGCGCAGATATCAGGAGGAACACCGGTGGCGAAGGCGGTTCTCTGGGGCTGTCCTGACGCTGAGGCGCGAAAGCTGGGGGAGCGAACAGGATTAGATACCCTAGTAGTCC</w:t>
      </w:r>
    </w:p>
    <w:p w14:paraId="010F8E2E">
      <w:pPr>
        <w:rPr>
          <w:rFonts w:hint="eastAsia"/>
        </w:rPr>
      </w:pPr>
      <w:r>
        <w:rPr>
          <w:rFonts w:hint="eastAsia"/>
        </w:rPr>
        <w:t>&gt;OTU026544</w:t>
      </w:r>
    </w:p>
    <w:p w14:paraId="49C03DE9">
      <w:pPr>
        <w:rPr>
          <w:rFonts w:hint="eastAsia"/>
        </w:rPr>
      </w:pPr>
      <w:r>
        <w:rPr>
          <w:rFonts w:hint="eastAsia"/>
        </w:rPr>
        <w:t>CCTACGGGGGGCTGCAGTGGGGAATCTTGCACAATGGGGGAAACCCTGATGCAGCGACGCCGCGTGAGCGATGAAGCCCTTCGGGGTGTAAAGCTCTTTCGGCAGGAACGATAATGACGGTACCTGAAGAAGAAGCTGCGGCTAACTACGTGCCAGCAGCCGCGGTAATACGTAGGCAGCAAGCGTTGTTCGGAGTTACTGGGCGTAAAGAGTGCGTAGGCGGTTTGTCGCGTCTGCCGTGAAATCCTCAGGCTCAACCTGAGGTCTGCGGTGGGTACGGGCAGACTTGAGTGGTGTAGGGGAGACTGGAATTCCTGATGTAGGGGTAATATCCGTAGATATCAGGAGGAACACCGATGGCGTAAGCAGTCTACTGGCTCGTTCCTGACACTAAGGCACGAAAGCGTGGGGAGCAAACAGGATTAGATACCCCTGTAGTCC</w:t>
      </w:r>
    </w:p>
    <w:p w14:paraId="734719A8">
      <w:pPr>
        <w:rPr>
          <w:rFonts w:hint="eastAsia"/>
        </w:rPr>
      </w:pPr>
      <w:r>
        <w:rPr>
          <w:rFonts w:hint="eastAsia"/>
        </w:rPr>
        <w:t>&gt;OTU026545</w:t>
      </w:r>
    </w:p>
    <w:p w14:paraId="07CE61CC">
      <w:pPr>
        <w:rPr>
          <w:rFonts w:hint="eastAsia"/>
        </w:rPr>
      </w:pPr>
      <w:r>
        <w:rPr>
          <w:rFonts w:hint="eastAsia"/>
        </w:rPr>
        <w:t>CCTATGGGAGGCTGCAGTAGGGAATCTTGCGCAATGGGCGAAAGCCTGACGCAGCGACGCCGCGTGAGGGATGAAGGCCTTCGGGTTGTAAACCTCTTTCAGCGGGGACGAAGCCTCACGGTGACGGTACCCGCAGAAGAAGGTCCGGCCAACTACGTGCCAGCAGCCGCGGTAATACGTAGGGACCGAGCGTTATCCGGATTTATTGGGCGTAAAGGGCTCGTAGGCGGTTTGTTGCGTCGGGAGTGAAAACCTCGGGCTTAACTCGGGGCTTGCTTTCGATACGGGCAGACTGGAGGTATGCAGGGGAGAACGGAATTCCTGGTGTAGCGGTGAAATGCGCAGATATCAGGAGGAACACCGGTGGCGAAGGCGGATCTCTGGGGCTGTTCTGACGCTGAGGCGCGAAAGCTGGGGGAGCGAACAGGATTAGATACCCTAGTAGTCC</w:t>
      </w:r>
    </w:p>
    <w:p w14:paraId="5FD847DD">
      <w:pPr>
        <w:rPr>
          <w:rFonts w:hint="eastAsia"/>
        </w:rPr>
      </w:pPr>
      <w:r>
        <w:rPr>
          <w:rFonts w:hint="eastAsia"/>
        </w:rPr>
        <w:t>&gt;OTU026546</w:t>
      </w:r>
    </w:p>
    <w:p w14:paraId="732AC174">
      <w:pPr>
        <w:rPr>
          <w:rFonts w:hint="eastAsia"/>
        </w:rPr>
      </w:pPr>
      <w:r>
        <w:rPr>
          <w:rFonts w:hint="eastAsia"/>
        </w:rPr>
        <w:t>CCTACGGGGGGCTGCAGTGGGGAATCTTGCGCAATGGGCGAAAGCCTGACGCAGCGACGCCGCGTGCGGGACGAAGGCCTTCGGGTTGTAAACCGCTTTCAGCAGGGACGAAGCGAAAGTGACGGTACCTGCAGAAGAAGGTCCGGCCAACTACGTGCCAGCAGCCGCGGTAATACGTAGGGTGCAAGCGTTATCCGGATTCACTGGGTTTAAAGGGTGCGTAGGCGGGCAGGTAAGTCCGTGGTGAAATCTCCGAGCTTAACTCAGAAACTGCCGTTGATACTATTTGTCTTGAATATCATGGAGGTAAGCGGAATATGTCATGTAGCGGTGAAATGCTTAGATATGACATAGAACACCGATAGCGAAGGCAGCTCACTACACGAATATTGACACTGAGGCACGAAAGCGTGGGGATCAAACAGGATTAGATACCCTTGTAGTCC</w:t>
      </w:r>
    </w:p>
    <w:p w14:paraId="1514D7B6">
      <w:pPr>
        <w:rPr>
          <w:rFonts w:hint="eastAsia"/>
        </w:rPr>
      </w:pPr>
      <w:r>
        <w:rPr>
          <w:rFonts w:hint="eastAsia"/>
        </w:rPr>
        <w:t>&gt;OTU026547</w:t>
      </w:r>
    </w:p>
    <w:p w14:paraId="3349D8EA">
      <w:pPr>
        <w:rPr>
          <w:rFonts w:hint="eastAsia"/>
        </w:rPr>
      </w:pPr>
      <w:r>
        <w:rPr>
          <w:rFonts w:hint="eastAsia"/>
        </w:rPr>
        <w:t>CCTACGGGCGGCAGCAGTGGGGAATATTGGACAATGGGCGAAAGCCTGATCCAGCAATGCCGCGTGTGTGAAGAAGGCCTTCGGGTTGTAAAGCACTTTGATCTGGGAAGAAAAAGCTTTGGCTAACATCCAAAGCCTTGACGGTACCAGAGGAACAAGCACCGGCTAACTCCGTGCCAGCAGCCGCGGTAATACGGAGGGTGCGAGCGTTAATCGGAATTACTGGGCGTAAAGCGCGCGTAGGCGGCTTGGTAAGTCGGATGTGAAAGCCCTGGGCTCAACCGAGGAAGTGCATTCGAAACTGGCGGACTTGAGTACGGGAGGGGGCTGCGGAATTCCCGGTGTAGAGGTGAAATTCGTAGATATCGGGAGGAACACCAGTGGCGAAGGCGGCAGCCTGGACCGATACTGACGCTGAGGTGCGAAAGCGTGGGGAGCAAACAGGATTAGATACCCCAGTAGTCC</w:t>
      </w:r>
    </w:p>
    <w:p w14:paraId="49E750F8">
      <w:pPr>
        <w:rPr>
          <w:rFonts w:hint="eastAsia"/>
        </w:rPr>
      </w:pPr>
      <w:r>
        <w:rPr>
          <w:rFonts w:hint="eastAsia"/>
        </w:rPr>
        <w:t>&gt;OTU026548</w:t>
      </w:r>
    </w:p>
    <w:p w14:paraId="0CBB936E">
      <w:pPr>
        <w:rPr>
          <w:rFonts w:hint="eastAsia"/>
        </w:rPr>
      </w:pPr>
      <w:r>
        <w:rPr>
          <w:rFonts w:hint="eastAsia"/>
        </w:rPr>
        <w:t>CCTACGGGGGGCAGCAGTGGGGAATTTTGGACAATGGGGGCAACCCTGATCCAGCCATGCCGCGTGAGTGAAGAAGGCCTTCGGGTTGTAAAGCTCTTTCGGCGGGGACGAAACGGTCCGTGCTAACACCACGGACTACTGACGGTACCCGAAGAAGAAGCACCGGCTAACTACGTGCCAGCAGCCGCGGTAATACAGAGGGTGCAAGCGTTATCCGGATTCACTGGGTTTAAAGGGTGCGTAGGTGGTTTGCTAAGTTGGGTGTGAAAGCTCCTGGCTCAACTGGGAGAGGTCGCTCAAGACTGGCAGACTCGAGGACGGTAGAGGGAGGTGGAATTCCCGGTGTAGTGGTGAAATGCGTAGATATCGGGAGGAACACCTGTGGCGAAAGCGGCCTTCTAGACCACAACTGACGCTCAGACGCGAAAGCTAGGGTAGCAAACGGGATTAGATACCCGGGTAGTCC</w:t>
      </w:r>
    </w:p>
    <w:p w14:paraId="47922C1F">
      <w:pPr>
        <w:rPr>
          <w:rFonts w:hint="eastAsia"/>
        </w:rPr>
      </w:pPr>
      <w:r>
        <w:rPr>
          <w:rFonts w:hint="eastAsia"/>
        </w:rPr>
        <w:t>&gt;OTU026549</w:t>
      </w:r>
    </w:p>
    <w:p w14:paraId="1B0B3899">
      <w:pPr>
        <w:rPr>
          <w:rFonts w:hint="eastAsia"/>
        </w:rPr>
      </w:pPr>
      <w:r>
        <w:rPr>
          <w:rFonts w:hint="eastAsia"/>
        </w:rPr>
        <w:t>CCTACGGGTGGCAGCAGTGGGGAATCTTGCGCAATGGGCGAAAGCCTGACGCAGCAACGCCGCGTGTGTGATGAAGGTCTTCGGATCGTAAAGCACTGTCAGGGGGGACGAAAGCCGCGCAAGCGGTTTGACTGTACCCTCTGAGGAAGCCACGGCTAACTCCGTGCCAGCAGCCGCGGTAATACGTAGGGGGCAAGCGTTGTCCGGAATCACTGGGCGTAAAGCGCGCGCAGGCGGTCTTTCACGTCCGGGGTGAAAGCCCAGAGCTCAACTCTGGGATTGCCTTGGATACGGAGAGACTTGAGGGTCGGAGAGGCAAGGGGAATTCCACGTGTAGCGGTGAAATGCGTAGAGATGTGGAGGAACACCTGTGGCGAAGGCGCCTTGCTGGCCGACTTCTGACGCTGAGGCGCGAAAGCGTGGGGAGCAAACAGGATTAGATACCCTAGTAGTCC</w:t>
      </w:r>
    </w:p>
    <w:p w14:paraId="0E9FDE24">
      <w:pPr>
        <w:rPr>
          <w:rFonts w:hint="eastAsia"/>
        </w:rPr>
      </w:pPr>
      <w:r>
        <w:rPr>
          <w:rFonts w:hint="eastAsia"/>
        </w:rPr>
        <w:t>&gt;OTU026550</w:t>
      </w:r>
    </w:p>
    <w:p w14:paraId="77C45990">
      <w:pPr>
        <w:rPr>
          <w:rFonts w:hint="eastAsia"/>
        </w:rPr>
      </w:pPr>
      <w:r>
        <w:rPr>
          <w:rFonts w:hint="eastAsia"/>
        </w:rPr>
        <w:t>CCTACGGGTGGCTGCAGTGAGGAATATTGGACAATGGGCGGGAGCCTGATCCAGCCATGCCGCGTGCAGGAAGACGGTCCTATGGATTGTAAACTGCTTTTGTACGGGAAGAACAGGGGGTACGTGTACCCCTCTGACGGTACCGTAAGAATAAGGATCGGCTAACTCCGTGCCAGCAGCCGCGGTAATACGGAGGGCGCAAGCGTTGTTCGGAATTACTGGGCGTAAAGCGCGGGCAGGCGGTCTGTTAAGTCGTTTGTGAAAATCCGGGGCTCAACTCCGGAAATGCGTACGATACTGGCAGGCTGGAGACCGGTAGAGGCTAGCGGAATTCCTGGTGTAGCGGTGAAATGCGCAGATATCAGGAGGAACACCGATGGCGAAGGCAGATCTCTGGGCCTTACCTGACGCTGAGGAGCGAAAGCTGGGGGAGCGAACAGGATTAGATACCCCAGTAGTCC</w:t>
      </w:r>
    </w:p>
    <w:p w14:paraId="3828ECDD">
      <w:pPr>
        <w:rPr>
          <w:rFonts w:hint="eastAsia"/>
        </w:rPr>
      </w:pPr>
      <w:r>
        <w:rPr>
          <w:rFonts w:hint="eastAsia"/>
        </w:rPr>
        <w:t>&gt;OTU026551</w:t>
      </w:r>
    </w:p>
    <w:p w14:paraId="56A035DB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TCGGGAAGAATGGCTCCGACCTAATACGTCGGAGTGTGACGGTACCGGGTGAGGAAGCCCCGGCTAACTCTGTGCCAGCAGCCGCGGTAATACGTAGGGTGCAGGCGTTAATCGGAATTACTGGGCGTAAAGCGTGCGCAGGCGGTCTGCTAAGAGAGGTGTGAAATCCCCGGGCTTAACCTGGGAACTGCGCTTCTAACTGGCAGGCTTGAGTGTGGCAGAGGGGGGTGGAATTCCACGTGTAGCAGTGAAATGCGTAGATATGTGGAGGAATACCGGTGGCGAAGGCGGCCTCCTGGTTCAATACTGACGCTGAGGTGCGAAAGCGTGGGGAGCAAACAGGATTAGATACCCCAGTAGTCC</w:t>
      </w:r>
    </w:p>
    <w:p w14:paraId="20B0ABDD">
      <w:pPr>
        <w:rPr>
          <w:rFonts w:hint="eastAsia"/>
        </w:rPr>
      </w:pPr>
      <w:r>
        <w:rPr>
          <w:rFonts w:hint="eastAsia"/>
        </w:rPr>
        <w:t>&gt;OTU026552</w:t>
      </w:r>
    </w:p>
    <w:p w14:paraId="2EBC4725">
      <w:pPr>
        <w:rPr>
          <w:rFonts w:hint="eastAsia"/>
        </w:rPr>
      </w:pPr>
      <w:r>
        <w:rPr>
          <w:rFonts w:hint="eastAsia"/>
        </w:rPr>
        <w:t>CCTACGGGGGGCTGCAGTGGGGAATATTGGACAATGGGCGAAAGCCTGATCCAGCGACGCCGCGTGGGTGAAGAAGGCCTGCGGGTTGTAAAGCCCTTTCGGTGGGGAAGAAAAGCCTCGACCTAATACGTCGGGGTCTTGACGTAACCCATAGAAGAAGCACCGGCTAACTCTGTGCCAGCAGCCGCGGTAATACAGAGGGTGCAAACGTTGTTCGGAATTACTGGGCGTAAAGCGCGCGTAGGCGGTTTGGCAAGTCGGATGTGAAAGCCCTGGGCTTAACCTGGGAATTGCATTCGAGACTGCTTGGCTAGAGTTTGGTAGAGGAAGGCGGAATTCCGGTGTAGCGGTGAAATGCGTAGATATCGGAAGGAACACCAGTGGCGAAAGCGGCTTCCTGGTCCAGCACCGACGTTCAGGCACGAAAGCGTGGGGAGCAAACAGGATTAGATACCCGTGTAGTCC</w:t>
      </w:r>
    </w:p>
    <w:p w14:paraId="009ABCFE">
      <w:pPr>
        <w:rPr>
          <w:rFonts w:hint="eastAsia"/>
        </w:rPr>
      </w:pPr>
      <w:r>
        <w:rPr>
          <w:rFonts w:hint="eastAsia"/>
        </w:rPr>
        <w:t>&gt;OTU026553</w:t>
      </w:r>
    </w:p>
    <w:p w14:paraId="56A7C9CC">
      <w:pPr>
        <w:rPr>
          <w:rFonts w:hint="eastAsia"/>
        </w:rPr>
      </w:pPr>
      <w:r>
        <w:rPr>
          <w:rFonts w:hint="eastAsia"/>
        </w:rPr>
        <w:t>CCTACGGGTGGCAGCAGTAGGGAATCTTCCACAATGGGCGAAAGCCTGATGGAGCAACGCCGCGTGAGTGATGAAGGTTTTCGGATCGTAAAACTCTGTTGTTAGGGAAGAACACCCGGGAGAGGATCCCGGTTTGACGGTACCTAACGAGGAAGCCCCGGCTAACTACGTGCCAGCAGCCGCGGTAATACGTAGGGGGCAAGCGTTGTCCGGATTTATTGGGCGTAAAGCGCTCGCAGGTGGTCCGATGCGTCGTGCGTGAAAGACCCCGGCTCAACTGGGGAGTGTCGTGCGATACGGTCGGACTGGAGGCCAGTAGGGGGATGCGGAATTCCGGGTGTAGTGGTGAAATGCGTAGATATCGGGAGGAACACCAGTGGCGAAAGCGGCTACCTGGCCCACTCTTGACGCTGAGGCGCGAAAGCTAGGGGAGCGAACGGGATTAGATACCCGAGTAGTCC</w:t>
      </w:r>
    </w:p>
    <w:p w14:paraId="5B637A43">
      <w:pPr>
        <w:rPr>
          <w:rFonts w:hint="eastAsia"/>
        </w:rPr>
      </w:pPr>
      <w:r>
        <w:rPr>
          <w:rFonts w:hint="eastAsia"/>
        </w:rPr>
        <w:t>&gt;OTU026554</w:t>
      </w:r>
    </w:p>
    <w:p w14:paraId="1BABCAD9">
      <w:pPr>
        <w:rPr>
          <w:rFonts w:hint="eastAsia"/>
        </w:rPr>
      </w:pPr>
      <w:r>
        <w:rPr>
          <w:rFonts w:hint="eastAsia"/>
        </w:rPr>
        <w:t>CCTACGGGTGGCTGCAGTGGGGAATCTTGGGAATGGGCGAAAGCCTGACCCAGCAACGCCGCGTGGGCGATGAAGGCCTTCGGGTTGTAAAGCCCTTTTGCAGGGGAAGATGATGACGGTACCCTGCGAATAAGCCACGGCTAACTACGTGCCAGCAGCCGCGGTAATACGTAGGTGGCAAGCGTTGTCCGGATTTACTGGGCGTAAAGGGCGTGCAGGCGGTCTGTTAAGTCTAGGGTGAAAGCTCCCGGCTCAACTGGGAGAGGCCAACAGATACTGCCAGGCTTGAGTATGGGAGAGGGTACTGGAATTCCCGGTGTAGCGGTGAAATGCGCAGAGATCGGGAGGAACACCAATGGCGAAAGCAGCTCTCTGGGACGGTACTGACGCTGAGACGCGAAAGCGTGGGGAGCGAACAGGATTAGATACCCGGGTAGTCC</w:t>
      </w:r>
    </w:p>
    <w:p w14:paraId="01BC60B2">
      <w:pPr>
        <w:rPr>
          <w:rFonts w:hint="eastAsia"/>
        </w:rPr>
      </w:pPr>
      <w:r>
        <w:rPr>
          <w:rFonts w:hint="eastAsia"/>
        </w:rPr>
        <w:t>&gt;OTU026555</w:t>
      </w:r>
    </w:p>
    <w:p w14:paraId="6B11F471">
      <w:pPr>
        <w:rPr>
          <w:rFonts w:hint="eastAsia"/>
        </w:rPr>
      </w:pPr>
      <w:r>
        <w:rPr>
          <w:rFonts w:hint="eastAsia"/>
        </w:rPr>
        <w:t>CCTACGGGTGGCTGCAGTGGGGAATTTTGCGCAATGGGCGAAAGCCTGACGCAGCAACGCCGCGTGTGTGACGAAGGCCCTAGGGTTGTAAAGCACTGTGGGAAGGAAAGAACAGACGGGGGTAATGCCCTGGCTTGACGGTACCTTCTTAGAAAGCACCGGCTAACTCCGTGCCAGCAGCCGCGGTAATACGGAGGGTGCAAGCGTTGTCCGGAATTATTGGGCGTAAAGAGCGTGTAGGCGGTCCGGTAAGTCCGCTGTGAAAGTCGGGGGCTCAACTCGAGGGGGTCTGGGTAGACCGTACGACTGGAGGCAGGGAGAGGGATGTGGAATACCCGGTGGAGCGGTGAAATGCGTAGAGATCGGGTGGAACACCAGTGGCGAAGGCGGCATCCTGGCCCTGACCTGACGCTGAGGCGCGAGAGCGTGGGGAGCAAACGGGATTAGATACCCCTGTAGTCC</w:t>
      </w:r>
    </w:p>
    <w:p w14:paraId="4E58E336">
      <w:pPr>
        <w:rPr>
          <w:rFonts w:hint="eastAsia"/>
        </w:rPr>
      </w:pPr>
      <w:r>
        <w:rPr>
          <w:rFonts w:hint="eastAsia"/>
        </w:rPr>
        <w:t>&gt;OTU026556</w:t>
      </w:r>
    </w:p>
    <w:p w14:paraId="3FF85E18">
      <w:pPr>
        <w:rPr>
          <w:rFonts w:hint="eastAsia"/>
        </w:rPr>
      </w:pPr>
      <w:r>
        <w:rPr>
          <w:rFonts w:hint="eastAsia"/>
        </w:rPr>
        <w:t>CCTACGGGCGGCAGCAGTAGGGAATCTTGCGCAATGGGCGAAAGCCTGACGGAGCAATGCCGCGTGGAGGTAGAAGGCCTACGGGTCGTGAACTTCTTTTCCCGGAGAAGAAGCAATGACGGTATCTGGGGAATAAGCATCGGCTAACTCTGTGCCAGCAGCCGCGGTAATACAGAGACTGCAAGCGTTATTCGGAATTACTGGGCTTAAAGCGTGCGCAGGCGGTCCAGCAAGCGTCTTGTGAAATCCCCCGGCTCAACCGGGGAACTGCGGAGTGGACTGCGGGTCTTGAGAGAGGTAGGGGCCGACGGAACGAACGGTGGAGCGGTGAAATGTGTTGATATTGGAAGGAACACCGGAGGCGAAAGCGGTGTACTGGGGCTGGTCTGACGCTGAGGCACGAAAGCCAGGGGAGCGAACGGGATTAGATACCCCAGTAGTCC</w:t>
      </w:r>
    </w:p>
    <w:p w14:paraId="10257BF0">
      <w:pPr>
        <w:rPr>
          <w:rFonts w:hint="eastAsia"/>
        </w:rPr>
      </w:pPr>
      <w:r>
        <w:rPr>
          <w:rFonts w:hint="eastAsia"/>
        </w:rPr>
        <w:t>&gt;OTU026557</w:t>
      </w:r>
    </w:p>
    <w:p w14:paraId="2AE9EA38">
      <w:pPr>
        <w:rPr>
          <w:rFonts w:hint="eastAsia"/>
        </w:rPr>
      </w:pPr>
      <w:r>
        <w:rPr>
          <w:rFonts w:hint="eastAsia"/>
        </w:rPr>
        <w:t>CCTACGGGCGGCAGCAGTAAGGAATATTGGACAATGGTCGCAAGACTGATCCAGCCATGCCGCGTGCAGGATGAAGGCGCTCAGCGTTGTAAACTGCTTTTGTTTGGGAAAAAAATCTGCTATTCTTAGCGGACTGATTGTACCAAGAGAATAAGGGACGGCTAACTTCGTGCCAGCAGCCGCGGTAATACGAAGGTCCCAAGCGTTATCCGGATTTATTGGGTTTAAAGGGTGCGTAGGCGGATTAGTAAGTCAGAGGTGAAATCCCACAGCTTAACTGTGGAACTGCCTTTGATACTGCTAACCTTGAGTACAGTTGAGGTGGGCGGAATGTGTCATGTAGCGGTGAAATGCTTAGATATGACACAGAACACCGATTGCGAAGGCAGCTCACTAAGCTGTAACTGACACTGAGGCACGAAAGCGTGGGGAGCGAACAGGATTAGATACCCGAGTAGTCC</w:t>
      </w:r>
    </w:p>
    <w:p w14:paraId="16BD9FBE">
      <w:pPr>
        <w:rPr>
          <w:rFonts w:hint="eastAsia"/>
        </w:rPr>
      </w:pPr>
      <w:r>
        <w:rPr>
          <w:rFonts w:hint="eastAsia"/>
        </w:rPr>
        <w:t>&gt;OTU026558</w:t>
      </w:r>
    </w:p>
    <w:p w14:paraId="1B15A149">
      <w:pPr>
        <w:rPr>
          <w:rFonts w:hint="eastAsia"/>
        </w:rPr>
      </w:pPr>
      <w:r>
        <w:rPr>
          <w:rFonts w:hint="eastAsia"/>
        </w:rPr>
        <w:t>CCTACGGGTGGCAGCAGTAGGGAATATTGGTCAATGGATGCAAGTCTGAACCAGCCATGCCGCGTGCAGGAAGAAGGCCTTCTGGGTTGTAAACTGCTTTTGCCAGGGGATAAAAAGTCCATGCGTGGACAATTGAAGGTACCTGGTGAATAAGCCACGGCTAACTACGTGCCAGCAGCCGCGGTAATACGTAGGTGGCAAGCGTTGTCCGGAATTATTGGGCGTAAAGAGCTCGTAGGCGGCCCATCAAGTCGGATGTGAAATCTCAAGGCTCAACCTTGAAATTGCATCCGATACTGACGGGCTTGAGGCAGGTAGGGGAAGGTGGAATTCCTGGTGTAGCGGTGAAATGCGCAGATATCAGGAGGAACACCGGTGGCGAAGGCGGCCTTCTGGGCCTGTTCTGACGCTGAGGAGCGAAAGCGTGGGGAGCAAACAGGATTAGATACCCCAGTAGTCC</w:t>
      </w:r>
    </w:p>
    <w:p w14:paraId="01A7C6D5">
      <w:pPr>
        <w:rPr>
          <w:rFonts w:hint="eastAsia"/>
        </w:rPr>
      </w:pPr>
      <w:r>
        <w:rPr>
          <w:rFonts w:hint="eastAsia"/>
        </w:rPr>
        <w:t>&gt;OTU026559</w:t>
      </w:r>
    </w:p>
    <w:p w14:paraId="1AEF5317">
      <w:pPr>
        <w:rPr>
          <w:rFonts w:hint="eastAsia"/>
        </w:rPr>
      </w:pPr>
      <w:r>
        <w:rPr>
          <w:rFonts w:hint="eastAsia"/>
        </w:rPr>
        <w:t>CCTACGGGTGGCTGCAGTGGGGAATATTGCGCAATGGGCGAAAGCCTGACGCAGCGACGCCGCGTGGGGGATGAAGGCCTTCGGGTTGTAAACCTCTTTCAGCAGGGACGAATTCAGACGGTACCTGCAGAAGAAGCACCGGCCAACTACGTGCCAGCAGCCGCGGTAATACGTAGGGTGCAAGCGTTGTCCGGATTTATTGGGCGTAAAGAGCTCGTAGGCGGCTTGTCGCGTCGTTCGTGAAAACTCACAGCTCAACTGTGAGCTTGCGGTCGATACGGGCAGGCTAGAGTTCGGTAGGGGAGACTGGAATTCCTGGTGTAGCGGTGAAATGCGCAGATATCAGGAGGAACACCGGTGGCGAAGGCGGGTCTCTGGGCAACAACTGACGCTGAGACGCGAAAGCGTGGGGAGCAAACAGGATTAGATACCCCAGTAGTCC</w:t>
      </w:r>
    </w:p>
    <w:p w14:paraId="728AE61B">
      <w:pPr>
        <w:rPr>
          <w:rFonts w:hint="eastAsia"/>
        </w:rPr>
      </w:pPr>
      <w:r>
        <w:rPr>
          <w:rFonts w:hint="eastAsia"/>
        </w:rPr>
        <w:t>&gt;OTU026560</w:t>
      </w:r>
    </w:p>
    <w:p w14:paraId="64F10C88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TCCTTTCAGTTGGGACGAAGCTCAGCGGGTTAATAGCCCGATGGAGTGACGGTACCTTCAGAATAAGCACCGGCTAACTCCGTGCCAGCAGCCGCGGTAATACGGAGGGTGCAAGCGTTGTCCGGATTTATTGGGTTTAAAGGGTGCGTAGGCGGCTTATTAAGTCAGGGGTGAAAGACTGCAGCTCAACTGTAGCAGTGCCTTTGATACTGATGAGCTTGAGTACAGATGAGGCTGGCGGAATGGGTGGTGTAGCGGTGAAATGCATAGATACCATCCAGAACACCGATTGCGAAGGCAGCCGGCTAAACTGTAACTGACGCTGAGGCACGAAAGCGTGGGGATCGAACAGGATTAGATACCCCAGTAGTCC</w:t>
      </w:r>
    </w:p>
    <w:p w14:paraId="109A295A">
      <w:pPr>
        <w:rPr>
          <w:rFonts w:hint="eastAsia"/>
        </w:rPr>
      </w:pPr>
      <w:r>
        <w:rPr>
          <w:rFonts w:hint="eastAsia"/>
        </w:rPr>
        <w:t>&gt;OTU026561</w:t>
      </w:r>
    </w:p>
    <w:p w14:paraId="7E48D765">
      <w:pPr>
        <w:rPr>
          <w:rFonts w:hint="eastAsia"/>
        </w:rPr>
      </w:pPr>
      <w:r>
        <w:rPr>
          <w:rFonts w:hint="eastAsia"/>
        </w:rPr>
        <w:t>CCTACGGGGGGCAGCAGTGAGGAATCTTGCGCAATGGAGGAAACTCTGACGCAGCCACGCCGCGTGAAGGAAGACACCCCTATGGGGCGTAAACTTCTTTTCCAGGAGAAGAACATCCCGCTAGGCGGGACCTGACGGTACCCTGGGAATAAGCACCGGCTAACTCCGTGCCAGCAGCCGCGGTAATACGGAGGGTGCAAGCGTTGTCCGGAATCATTGGGCGTAAAGCGCGCGCAGGCGGTCCTTTAAGTCTGATGTGAAAGCCCCCGGCTTAACCGGGGAGGGTCATTGGAAACTGGGAGACTTGAGTGCAGGAGAGGGAAGCGGAATTCCATGTGTAGCGGTGAAATGCGTAGAGATATGGAGGAACACCAGTGGCGAAGGCGGCTTCCTGGACGATGACTGACGCTGAGACGCGAAAGCGTGGGGAGCAAACAGGATTAGATACCCGTGTAGTCC</w:t>
      </w:r>
    </w:p>
    <w:p w14:paraId="61C06986">
      <w:pPr>
        <w:rPr>
          <w:rFonts w:hint="eastAsia"/>
        </w:rPr>
      </w:pPr>
      <w:r>
        <w:rPr>
          <w:rFonts w:hint="eastAsia"/>
        </w:rPr>
        <w:t>&gt;OTU026562</w:t>
      </w:r>
    </w:p>
    <w:p w14:paraId="56E46971">
      <w:pPr>
        <w:rPr>
          <w:rFonts w:hint="eastAsia"/>
        </w:rPr>
      </w:pPr>
      <w:r>
        <w:rPr>
          <w:rFonts w:hint="eastAsia"/>
        </w:rPr>
        <w:t>CCTACGGGAGGCAGCAGTGAGGAATATTGGACAATGGGCGAAAGCCTGATCCAGCCATGCCGCGTGAGTGATGAAGGCCCTAGGGTTGTAAAGCTCTTTCAGCGGGGAAGATAATGACGGTACCCGCAGAAGAAGCCCCGGCTAACTTCGTGCCAGCAGCCGCGGTAATACGAAGGGGGCTAGCGTTGTTCGGAATTACTGGGCGTAAAGCGCGCGTAGGCGGATTGTTAAGTCGGGGGTGAAAATCCGGGGCTCAACCCCGCGAAATGCATACGATACTGGCAAGCTGGAGACTGGTAGAGGCTAGCGGAATTCCTGGTGTAGCGGTGGAATGCGTAGAGATCCGGAGGAACACCAGCGGCGAAGGCGGCATCCTGGACTGGTCCTGACACTCAGGAGCGAAAGCGTGGGGAGCGATCCGGATTAGATACCCCAGTAGTCC</w:t>
      </w:r>
    </w:p>
    <w:p w14:paraId="53E6B06F">
      <w:pPr>
        <w:rPr>
          <w:rFonts w:hint="eastAsia"/>
        </w:rPr>
      </w:pPr>
      <w:r>
        <w:rPr>
          <w:rFonts w:hint="eastAsia"/>
        </w:rPr>
        <w:t>&gt;OTU026563</w:t>
      </w:r>
    </w:p>
    <w:p w14:paraId="066A59DF">
      <w:pPr>
        <w:rPr>
          <w:rFonts w:hint="eastAsia"/>
        </w:rPr>
      </w:pPr>
      <w:r>
        <w:rPr>
          <w:rFonts w:hint="eastAsia"/>
        </w:rPr>
        <w:t>CCTACGGGTGGCTGCAGTGGGGAATTTTGGACAATGGGGGCAACCCTGATCCAGCCATGCCGCGTGTGTGAAGAAGGCCTTCGGGTTGTAAAGCCCTGTCGGGAGGGAAGAAGTTCTGACGGTACCTCCCAAGAAAGCACCGGCTAACCCCGTGCCAGCAGCCGCGGTAATACAGAGGCCACAAGCGTTAGGCGGAATCACTGGGCTTAAAGCGTGTGTAGGCGGGATAGTAAGTACCTTGTGAAATCCCACGGCTTAACCGTGGAAATGCTTGGTATACTGCTGTTCTTGAGTCATCTAGAGGCAACCGGAACAGATGGTGGAGCGGTGAAATGCGTAGAGATTGGGAGGAACACCAGTGGCGAAGGCGACTTTCTGGACTGTAACTGACACTGAGGCACGAAAGCGTGGGGAGCAAACAGGATTAGATACCCTTGTAGTCC</w:t>
      </w:r>
    </w:p>
    <w:p w14:paraId="24F96318">
      <w:pPr>
        <w:rPr>
          <w:rFonts w:hint="eastAsia"/>
        </w:rPr>
      </w:pPr>
      <w:r>
        <w:rPr>
          <w:rFonts w:hint="eastAsia"/>
        </w:rPr>
        <w:t>&gt;OTU026564</w:t>
      </w:r>
    </w:p>
    <w:p w14:paraId="77079CE6">
      <w:pPr>
        <w:rPr>
          <w:rFonts w:hint="eastAsia"/>
        </w:rPr>
      </w:pPr>
      <w:r>
        <w:rPr>
          <w:rFonts w:hint="eastAsia"/>
        </w:rPr>
        <w:t>CCTACGGGGGGCTGCAGTGGGGAATATTGCGCAATGGGGGAAACCCTGACGCAGCAACGCCGCGTGGAGGAAGAAGGTCTTCGGATTGTAAACTCCTGTCTTCTGGGACGAATAATGACGGTACCTGAGGAGGAAGCCCCGGCTAACTACGTGCCAGCAGCCGCGGTAATACGTAGGACGCAAGCGTTATCCGGATTCATTGGGTTTAAAGGGTGCGTAGGCGGACCTTTAAGTCAGTGGTGAAAGACTGTCGCTCAACGATAGCATTGCCATTGATACTGGAGGTCTTGAGTGCAAATGAGGTAGGCGGAATGTGTAGTGTAGTGGTGAAATACTTAGATATTACACAGAACACCGATTGCGAAGGCAGCTTACTAAACTGCAACTGACGCTGAGGCACGAAAGCGTGGGGATCAAACAGGATTAGATACCCGAGTAGTCC</w:t>
      </w:r>
    </w:p>
    <w:p w14:paraId="2FE94107">
      <w:pPr>
        <w:rPr>
          <w:rFonts w:hint="eastAsia"/>
        </w:rPr>
      </w:pPr>
      <w:r>
        <w:rPr>
          <w:rFonts w:hint="eastAsia"/>
        </w:rPr>
        <w:t>&gt;OTU026565</w:t>
      </w:r>
    </w:p>
    <w:p w14:paraId="1C0FCE26">
      <w:pPr>
        <w:rPr>
          <w:rFonts w:hint="eastAsia"/>
        </w:rPr>
      </w:pPr>
      <w:r>
        <w:rPr>
          <w:rFonts w:hint="eastAsia"/>
        </w:rPr>
        <w:t>CCTACGGGGGGCAGCAGTGGGGAATATTGCGCAATGGGCGGAAGCCTGACGCAGCGACGCCGCGTGGGGGATGACGGCCTTCGGGTTGTAAACCTCTTTCAGCTCCGACGAAGCGGAAGTGACGGTAGGAGCAGAAGAAGCACCGGCCAACTACGTGCCAGCAGCCGCGGTAATACGTAGGGTGCAAGCGTTGTCCGGATTTACTGGGCGTAAAGGGCGCGTAGGCGGTCTGTTAAGTGTGAAGTGAAATCTCCAGGGCTCAACCCGGAAATGGCTTTACATACTGGCAGACTAGAGGAATGCAGAGGTTTGTGGAATTCCTGGTGTAGCAGTGAAATGCGTAGAGATCGGGAGGAACATCTGTGGCGAAGGCGACTACCTGGACCAGCACTGACACTGAGGCACGAAAGCGTGGGGAGCAAACAGGATTAGATACCCCAGTAGTCC</w:t>
      </w:r>
    </w:p>
    <w:p w14:paraId="027086F6">
      <w:pPr>
        <w:rPr>
          <w:rFonts w:hint="eastAsia"/>
        </w:rPr>
      </w:pPr>
      <w:r>
        <w:rPr>
          <w:rFonts w:hint="eastAsia"/>
        </w:rPr>
        <w:t>&gt;OTU026566</w:t>
      </w:r>
    </w:p>
    <w:p w14:paraId="518A9FE7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AGGGGGAGGAAAGCCCGAAAGGGTCTGACCTATCCCTGGAGGAAGCACGGGCTAAGTTCGTGCCAGCAGCCGCGGTAATACGGGGGGAGCAAGCGTTGTTCGGATTTACTGGGCGTAAAGGGCGCGTAGGCGGCCAGCGCAAGTCAGTTGTGAAATCTCCGGGCTTAACTCGGAACGGTCAACTGATACTGCGCGGCTAGAGTGCAGAAGGGGCAACTGGAATTCTCGGTGTAGCGGTGAAATGCGTAGATATCTGGAGGAATACCGGTGGCGAAGGCGGCTATCTGGCCATACATTGACGCTGAGACACGAAAGCGTGGGGAGCAAACAGGATTAGATACCCCTGTAGTCC</w:t>
      </w:r>
    </w:p>
    <w:p w14:paraId="3F422C57">
      <w:pPr>
        <w:rPr>
          <w:rFonts w:hint="eastAsia"/>
        </w:rPr>
      </w:pPr>
      <w:r>
        <w:rPr>
          <w:rFonts w:hint="eastAsia"/>
        </w:rPr>
        <w:t>&gt;OTU026567</w:t>
      </w:r>
    </w:p>
    <w:p w14:paraId="2FA22A8D">
      <w:pPr>
        <w:rPr>
          <w:rFonts w:hint="eastAsia"/>
        </w:rPr>
      </w:pPr>
      <w:r>
        <w:rPr>
          <w:rFonts w:hint="eastAsia"/>
        </w:rPr>
        <w:t>CCTACGGGAGGCTGCAGTCGGGAATTTTGGACAATGGGCGAAAGCCTGATCCAGCAATGCCGCGTGAGTGATGAAGGCCTTAGGGTTGTAAAGCTCTTTTACCCGGGATGATAATGACAGTACCGGGAGAATAAGCCCCGGCTAACTCCGTGCCAGCAGCCGCGGTAATACGTAGGGAGCAAGCGTTGTCCGGAGTTACTGGGCGTAAAGCGCGCGCAGGCGGTTCAGCGCATCGGTGGTGAAAGCCCCCCGCTTAACGGGGGAGGGTCCATCGAGATGGCTGGACTGGAGGCAGGGAGAGGCGAGTGGAATTCCGGGTGTAGTGGTGAAATGCGCAGATATCGGGAGGAACACCAGTAGCGAAGGCGGCTCGCTGGGCCATTCCTGACGCTGAGACGCGAAAGCTAGGGGAGCGAACAGGATTAGATACCCCTGTAGTCC</w:t>
      </w:r>
    </w:p>
    <w:p w14:paraId="4548B3EC">
      <w:pPr>
        <w:rPr>
          <w:rFonts w:hint="eastAsia"/>
        </w:rPr>
      </w:pPr>
      <w:r>
        <w:rPr>
          <w:rFonts w:hint="eastAsia"/>
        </w:rPr>
        <w:t>&gt;OTU026568</w:t>
      </w:r>
    </w:p>
    <w:p w14:paraId="500A1D4E">
      <w:pPr>
        <w:rPr>
          <w:rFonts w:hint="eastAsia"/>
        </w:rPr>
      </w:pPr>
      <w:r>
        <w:rPr>
          <w:rFonts w:hint="eastAsia"/>
        </w:rPr>
        <w:t>CCTACGGGTGGCTGCAGTAGGGAATTTTGCGCAATGGACGAAAGTCTGACGCAGCAACGCCGCGTGCAGGAGGAAGGCCTTCGGGTCGTAAACTGCTTTTATCTGTGAAGATTATGACGGTAGCAGATGAATAAGGACCGGCTAACTCCGTGCCAGCAGCCGCGGTAATACGAAGGGGGCAAGCGTTGTTCGGAATCATTGGGCGTAAAGGGTGCGTAGACGGCATGTTAAGTCTGTTGTTAAATCCCTCGGCTTAACCGAGGATATGCGGCGGATACTGATGTGCTAGAGGGTGGAAGAGAGAAGTGGAATTCTCGGAGTAGCGGTAAAATGCGTAGATCTCGAGAGGAACACCGATGGCGAAGGCAGCTTCTTGGTCCATTCCTGACGTTGAGGCACGAAAGCGTGGGGAGCAAACAGGATTAGATACCCGGGTAGTCC</w:t>
      </w:r>
    </w:p>
    <w:p w14:paraId="4A22BA70">
      <w:pPr>
        <w:rPr>
          <w:rFonts w:hint="eastAsia"/>
        </w:rPr>
      </w:pPr>
      <w:r>
        <w:rPr>
          <w:rFonts w:hint="eastAsia"/>
        </w:rPr>
        <w:t>&gt;OTU026569</w:t>
      </w:r>
    </w:p>
    <w:p w14:paraId="2CDEF1D6">
      <w:pPr>
        <w:rPr>
          <w:rFonts w:hint="eastAsia"/>
        </w:rPr>
      </w:pPr>
      <w:r>
        <w:rPr>
          <w:rFonts w:hint="eastAsia"/>
        </w:rPr>
        <w:t>CCTACGGGTGGCTGCAGTGGGGAATCTTGCGCAATGGTCGAAAGACTGACGCAGCGACGCCGCGTGGGCGACGAAGGCCTTCGGGTTGTAAAGCCCTGTGGGGCGGGACGAACACCATCTAGGTAAACAATCTAGGTGGCTGACGGTACTGCCTTAGCAAGCACCGGCTAACTCTGTGCCAGCAGCCGCGGTAAGACAGAGGGTGCAAACGTTGCTCGGAATTACTGGGCGTAAAGCGCGTGTAGGTGGCTCCGCACGTCCGATGTGAAAGCCCAGGGCTCAACCCTGGAAGTGCATAGGATACGACGGAGCTGGAGTGCTGAAGAGGAGAGCGGAACTCCCGGTGTAGAGGTGAAATTCGTAGATATCGGGAAGAACACCAGTGGCGAAGGCGGCTCTCTGGGCAGACACTGACACTGAGACGCGAAAGCGTGGGGAGCAAACAGGATTAGATACCCCTGTAGTCC</w:t>
      </w:r>
    </w:p>
    <w:p w14:paraId="70025DB1">
      <w:pPr>
        <w:rPr>
          <w:rFonts w:hint="eastAsia"/>
        </w:rPr>
      </w:pPr>
      <w:r>
        <w:rPr>
          <w:rFonts w:hint="eastAsia"/>
        </w:rPr>
        <w:t>&gt;OTU026570</w:t>
      </w:r>
    </w:p>
    <w:p w14:paraId="09E53A52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GGTGGGGAAGAAAAGCCTCGAGCTAATACCTCGGGGTCTTGACGTAACCCATAGAAGAAGCACCGGCTAACTCTGTGCCAGCAGCCGCGGTAATACAGAGGGTGCGAGCGTTAATCGGAATTACTGGGCGTAAAGCGCGCGTAGGCGGCTTTGCAAGTCGGGTGTGAAAGCCCCGAGCTTAACTTGGGAATTGCGCTCGAAACTACGGTGCTGGAGTGTGGCAGAGGAAGGTGGAATTCCACGTGTAGCGGTGAAATGCGTAGAGATGTGGAGGAACACCGATGGCGAAGGCAATCCCCTGGGCCTGCACTGACGCTCATGCACGAAAGCGTGGGGAGCAAACAGGATTAGATACCCTTGTAGTCC</w:t>
      </w:r>
    </w:p>
    <w:p w14:paraId="33741397">
      <w:pPr>
        <w:rPr>
          <w:rFonts w:hint="eastAsia"/>
        </w:rPr>
      </w:pPr>
      <w:r>
        <w:rPr>
          <w:rFonts w:hint="eastAsia"/>
        </w:rPr>
        <w:t>&gt;OTU026571</w:t>
      </w:r>
    </w:p>
    <w:p w14:paraId="6C3BBCC5">
      <w:pPr>
        <w:rPr>
          <w:rFonts w:hint="eastAsia"/>
        </w:rPr>
      </w:pPr>
      <w:r>
        <w:rPr>
          <w:rFonts w:hint="eastAsia"/>
        </w:rPr>
        <w:t>CCTACGGGTGGCTGCAGTAAGGAATATTCCACAATGGACGAAAGTCTGATGGAGCGACGCCGCGTGAGCGAAGAAGCCCTTTGGGGTGTAAAGCCCTTTTGTGGGGGACGATACCAGACGGTACCCCACGAATAAGCCCCGGCTAACTACGTGCCAGCAGCCGCGGTAATACGTAGGGGGCAAGCGTTGTCCGGATTTACTGGGCGTAAAGAGCGCGTAGGCGGAACGTTAAGTCCGGTTTGAAAGCCCCCGGCTCAACCGGGGAGAGTGGCTGGAAACTGGCGTTCTTGAGGGCGATAGAGGAGTGTGGAATTCCTGGTGTAGCGGTGAAATGCGTAGAGATCAGGAGGAACACCCGTGGCGAAGGCGGCACTCTGGATCGACCCTGACGCTGAGGCGCGAAAGCGTGGGGAGCGAACGGGATTAGATACCCTAGTAGTCC</w:t>
      </w:r>
    </w:p>
    <w:p w14:paraId="75907B82">
      <w:pPr>
        <w:rPr>
          <w:rFonts w:hint="eastAsia"/>
        </w:rPr>
      </w:pPr>
      <w:r>
        <w:rPr>
          <w:rFonts w:hint="eastAsia"/>
        </w:rPr>
        <w:t>&gt;OTU026572</w:t>
      </w:r>
    </w:p>
    <w:p w14:paraId="31256DC2">
      <w:pPr>
        <w:rPr>
          <w:rFonts w:hint="eastAsia"/>
        </w:rPr>
      </w:pPr>
      <w:r>
        <w:rPr>
          <w:rFonts w:hint="eastAsia"/>
        </w:rPr>
        <w:t>CCTACGGGGGGCTGCAGCGAGGAATCTTCTACAATGGGCGCAAGCCCGATAGAGCAACGCCGCGTGGAGGACGACGGCCTTCGGGTTGTAAACTCCTTTCGGGGGGGATGACAATGACAGTACCCCCAGAAGCAGCCCCGGCTAACTCTGTGCCAGCAGCCGCGGTAAGACAGAGGGGGCAAGCGTTGTCCGGATTTACTGGGCGTACAGCGCGCGCAGGCGGGTGGCAAGGTGCTCTGTGACATTCGCGAGCTCAACTCGCGACGGCCAGGGTAGACCGGTCGCCTGGAGGCAGGGAGAGGGTGGTGGAATACCCGGTGGAGCGGTGAAATGCGTAGATATTGGGAGGAACACCAGTGGCGAAGGCGGCTCACTGGACCGGAACTGACGCTGAGGCGCGAAAGCGTGGGGAGCAAACAGGATTAGATACCCCAGTAGTCC</w:t>
      </w:r>
    </w:p>
    <w:p w14:paraId="22CD41C2">
      <w:pPr>
        <w:rPr>
          <w:rFonts w:hint="eastAsia"/>
        </w:rPr>
      </w:pPr>
      <w:r>
        <w:rPr>
          <w:rFonts w:hint="eastAsia"/>
        </w:rPr>
        <w:t>&gt;OTU026573</w:t>
      </w:r>
    </w:p>
    <w:p w14:paraId="5EC68EB4">
      <w:pPr>
        <w:rPr>
          <w:rFonts w:hint="eastAsia"/>
        </w:rPr>
      </w:pPr>
      <w:r>
        <w:rPr>
          <w:rFonts w:hint="eastAsia"/>
        </w:rPr>
        <w:t>CCTACGGGTGGCAGCAGTGGGGAATCTTGCGCAATGGCCGCAAGGCTGACGCAGCGACGCCGCGTGGGGGAGGAAGGGCTTCGGCTCGTAAACCCCTGTCGCCCGGGGCGAACCTGGCGTTTCGACGCCACTGACGGTACCGGGTGAGGAAGCACCGGCTAACTCTGTGCCAGCAGCCGCGGTAATACAGAGGGTGCAAGCGTTAATCGGAATTACTGGGCGTAAAGCGCGCGTAGGTGGTTCGTTAAGTTGGATGTGAAAGCCCCGGGCTCAACCTGGGAATGGCATTTGGGACTGCAAGGCTGGAGTGCGGCAGAGGAGACTGGAATTCCCGGTGTAGCAGTGAAATGCGTAGATATCGTCAAGAACACCGATAGTGTAGACAGCTTACTAGACTTCAACTGACGCTGAGGCACGAAAGTGTGGGGATCAAACAGGATTAGATACCCCGGTAGTCC</w:t>
      </w:r>
    </w:p>
    <w:p w14:paraId="6B4F15C3">
      <w:pPr>
        <w:rPr>
          <w:rFonts w:hint="eastAsia"/>
        </w:rPr>
      </w:pPr>
      <w:r>
        <w:rPr>
          <w:rFonts w:hint="eastAsia"/>
        </w:rPr>
        <w:t>&gt;OTU026574</w:t>
      </w:r>
    </w:p>
    <w:p w14:paraId="34E33335">
      <w:pPr>
        <w:rPr>
          <w:rFonts w:hint="eastAsia"/>
        </w:rPr>
      </w:pPr>
      <w:r>
        <w:rPr>
          <w:rFonts w:hint="eastAsia"/>
        </w:rPr>
        <w:t>CCTACGGGTGGCTGCAGTGGGGAATATTGCGCAATGGACGAAAGTCTGACGCAGCGACGCCGCGTGTGGGATGACGGTCTTCGGATTGTAAACCACTGTCGGGAGGGACGAATACGCCGCAAGGCGGGTGACGGTACCTCCAAAGGAAGCACCGGCTAACTCCGTGCCAGCAGCCGCGGTAATACGGAGGGCGCGAGCGTTGTCCGGAATCACTGGGCGTAAAGGGCGCGTAGGCGGTGCGTCAAGCGTGCGGTGAAAGCCCGAGGCTCAACTTCGGGTCGGCCGTGCGAACTGGCGCACTCGAGCACAGTAGAGGCAGGTGGAATTCCGGGTGTAGCGGTGGAATGCGTAGAGATCGGGAAGAACATCAGTGGCGAAGGCGGCCTGCTGGGCTGTTGCTGACGCTGAGGCGCGACAGCGTGGGGAGCAAACAGGATTAGATACCCGTGTAGTCC</w:t>
      </w:r>
    </w:p>
    <w:p w14:paraId="621E7389">
      <w:pPr>
        <w:rPr>
          <w:rFonts w:hint="eastAsia"/>
        </w:rPr>
      </w:pPr>
      <w:r>
        <w:rPr>
          <w:rFonts w:hint="eastAsia"/>
        </w:rPr>
        <w:t>&gt;OTU026575</w:t>
      </w:r>
    </w:p>
    <w:p w14:paraId="48BBEAC4">
      <w:pPr>
        <w:rPr>
          <w:rFonts w:hint="eastAsia"/>
        </w:rPr>
      </w:pPr>
      <w:r>
        <w:rPr>
          <w:rFonts w:hint="eastAsia"/>
        </w:rPr>
        <w:t>CCTACGGGTGGCTGCAGTAGGGAATATTGGTCAATGGGTGAGAGCCTGAACCAGCCATGCCGCGTGCAGGAAGAAGGCCTTCTGGGTTGTAAACTGCTTTTGCCGGGGGATAAAATTCCCATGCGTGGGACATTGAAGGTACCCGGTGAATAAGCCACGGCTAACTACGTGCCAGCAGCCGCGGTAATACGTAGGGGGCTAGCGTTGTTCGGAATTACTGGGCGTAAAGGGCGCGTAGGCGGCTTGCCAAGTTTGAAGTGAAATCTCCCGGCTCAACTGGGAGGGTGCTTCGAAAACTGGCAGGCTTGAGCACAGTAGAGGCAGGTGGAATTCCCGGTGTAGCGGTGGAATGCGTAGAGATCGGGAAGAACATCGGTGGCGAAGGCGGCCTGCTGGGCTGTTGCTGACGCTGAGGCGCGACAGCGTGGGGAGCAAACAGGATTAGATACCCCAGTAGTCC</w:t>
      </w:r>
    </w:p>
    <w:p w14:paraId="2BAF217B">
      <w:pPr>
        <w:rPr>
          <w:rFonts w:hint="eastAsia"/>
        </w:rPr>
      </w:pPr>
      <w:r>
        <w:rPr>
          <w:rFonts w:hint="eastAsia"/>
        </w:rPr>
        <w:t>&gt;OTU026576</w:t>
      </w:r>
    </w:p>
    <w:p w14:paraId="18FC15E3">
      <w:pPr>
        <w:rPr>
          <w:rFonts w:hint="eastAsia"/>
        </w:rPr>
      </w:pPr>
      <w:r>
        <w:rPr>
          <w:rFonts w:hint="eastAsia"/>
        </w:rPr>
        <w:t>CCTACGGGCGGCTGCAGTGGGGAATTTTGCGCAATGGGCGAAAGCCTGACGCAGTAACGCCGCGTGGAGGATGAAGGCCTTCGGGTTGTAAACCGCTTTCGGTTGGGAGGAAATCACGTGGGGTTCTCCCCACGAGTTGACCTATCTTCGGAAGAAGGACGGGCTAAGTACGTGCCAGCAGCCGCGGTAATACGTACCGTCCAAACGTTATTCGGAATTACTGGGCTTAAAGGGTACGTAGGCGGCGCTGTTAGTCGGGTGTGAAATCCCAGGGCTCAACCCTGGAACTGCGCCCGATACTGCAGTGCTTGAGGGAGACAGAGGTAAGCGGAACTGATGGTGGAGCGGTGAAATGCGTTGATATCATCAGGAACACCGGTGGCGAAAGCGGCTTACTGGGTCTCTTCTGACGCTGAGGTACGAAAGCCAGGGGAGCGAAGGGGATTAGATACCCCTGTAGTCC</w:t>
      </w:r>
    </w:p>
    <w:p w14:paraId="7D61A588">
      <w:pPr>
        <w:rPr>
          <w:rFonts w:hint="eastAsia"/>
        </w:rPr>
      </w:pPr>
      <w:r>
        <w:rPr>
          <w:rFonts w:hint="eastAsia"/>
        </w:rPr>
        <w:t>&gt;OTU026577</w:t>
      </w:r>
    </w:p>
    <w:p w14:paraId="5E3A2046">
      <w:pPr>
        <w:rPr>
          <w:rFonts w:hint="eastAsia"/>
        </w:rPr>
      </w:pPr>
      <w:r>
        <w:rPr>
          <w:rFonts w:hint="eastAsia"/>
        </w:rPr>
        <w:t>CCTACGGGGGGCAGCAGTGGGGAATTTTGGACAATGGGCGAAAGCCTGATCCAGCCATGCCGCGTGCAGGATGAAGGCCTTCGGGTTGTAAACTGCTTTTGTACGGAACGAAACGCGCCGGGTTAATACCTCGGCGTAATGACGGTACCGTAAGAATAAGCACCGGCTAACTACGTGCCAGCAGCCGCGGTAATACGGAGGGTGCAAGCGTTATCCGGAATTACTGGGCGTAAAGCGTGCGTAGGTGGTCGTTTAAGTCTGTTGTGAAAGCCCTGGGCTCAACCTGGGAACTGCAGTGGAAACTGGGGGACTTGAGTGCAGAAGAGGAGAGTGGAATTCCACGTGTAGCGGTGAAATGCGTAGAGATGTGGAGGAACACCAGTGGCGAAGGCGACTCTCTGGTCTGTAACTGACGCTGAGGCGCGAAAGCGTGGGGAGCGAACAGGATTAGATACCCTAGTAGTCC</w:t>
      </w:r>
    </w:p>
    <w:p w14:paraId="2CA645B3">
      <w:pPr>
        <w:rPr>
          <w:rFonts w:hint="eastAsia"/>
        </w:rPr>
      </w:pPr>
      <w:r>
        <w:rPr>
          <w:rFonts w:hint="eastAsia"/>
        </w:rPr>
        <w:t>&gt;OTU026578</w:t>
      </w:r>
    </w:p>
    <w:p w14:paraId="216404CD">
      <w:pPr>
        <w:rPr>
          <w:rFonts w:hint="eastAsia"/>
        </w:rPr>
      </w:pPr>
      <w:r>
        <w:rPr>
          <w:rFonts w:hint="eastAsia"/>
        </w:rPr>
        <w:t>CCTACGGGGGGCAGCAGTAGGGAATATTGGTCAATGGGTGAGAGCCTGAACCAGCCATGCCGCGTGCAGGAAGAAGGCGTTATGCGTTGTAAACTGCTTTTGCCAGGGGATAAAATAACTGTGCGCAGTTGATTGAAGGTACCTGGTGAATAAGCCACGGCTAACTACGTGCCAGCAGCCGCGGTAATACGTAGGGGGCAAGCGTTGTCCGGATTTATTGGGCGTAAAGGGCTCGTAGGCGGTTCGACAAGTCGGGTGTGAAACCTCCAGGCTCAACCTGGAGTCGCCGCTCGAAACTGTTGTGACTAGAGTCCGGTAGAGGAGCATGGAATTTGTGGTGTAGCGGTGGAATGCGCAGATATCAGGAGGAACACCGGTGGCGAAGGCGGTTCTCTGGTCTGTAACTGACGCTGAGGCGCGAAAGCGTGGGGAGCAAACAGGATTAGATACCCTGGTAGTCC</w:t>
      </w:r>
    </w:p>
    <w:p w14:paraId="6EDC6BFE">
      <w:pPr>
        <w:rPr>
          <w:rFonts w:hint="eastAsia"/>
        </w:rPr>
      </w:pPr>
      <w:r>
        <w:rPr>
          <w:rFonts w:hint="eastAsia"/>
        </w:rPr>
        <w:t>&gt;OTU026579</w:t>
      </w:r>
    </w:p>
    <w:p w14:paraId="02A06626">
      <w:pPr>
        <w:rPr>
          <w:rFonts w:hint="eastAsia"/>
        </w:rPr>
      </w:pPr>
      <w:r>
        <w:rPr>
          <w:rFonts w:hint="eastAsia"/>
        </w:rPr>
        <w:t>CCTACGGGTGGCTGCAGTGGGGAATATTGCGCAATGGGCGAAAGCCTGACGCAGCAACGCCGCGTGAGTGATGAAGGCCTTCGGGTCGTAAAGCTCTGTCGGAGGGAACGAATGTTCCTGAGGTTAATAGCCTCGGGAAGTGACGGTACCCTCAAAGGAAGCACCGGCTAACTCTGTGCCAGCAGCCGCGGTAATACAGAGGGTGCAAGCGTTGTCCGGATTTACTGGGCTTAAAGGGCGCGTAGGCGGTCGGCCAAGTCAGGGGTGAAATCCTGCAGCTCAACGGTGGAACGGCTGGGCATACTGCGGGCCTTGGGCCGGCCAGGGGTCACCGGAACAAGCGGTGGAGCGGTGAAATGCGTAGATATCGCTTGGAACGCCCGCGGCGAAAGCGGGTGACTGGGGCTGTGCCGACGCTGAGACACGAAAGCCAGGGGAGCGAACGGGATTAGATACCCCAGTAGTCC</w:t>
      </w:r>
    </w:p>
    <w:p w14:paraId="15B26826">
      <w:pPr>
        <w:rPr>
          <w:rFonts w:hint="eastAsia"/>
        </w:rPr>
      </w:pPr>
      <w:r>
        <w:rPr>
          <w:rFonts w:hint="eastAsia"/>
        </w:rPr>
        <w:t>&gt;OTU026580</w:t>
      </w:r>
    </w:p>
    <w:p w14:paraId="2D66D1B2">
      <w:pPr>
        <w:rPr>
          <w:rFonts w:hint="eastAsia"/>
        </w:rPr>
      </w:pPr>
      <w:r>
        <w:rPr>
          <w:rFonts w:hint="eastAsia"/>
        </w:rPr>
        <w:t>CCTACGGGGGGCTGCAGTTAGGAATCTTGCGCAATGGGCGAAAGCCTGACGACGCAACGCCGCGTGGAGGATGAAGGTCTTCGGATTGTAAACTCCTGTTGCCCGGGATGATAATGACAGTACCGGGAGAATAAGCCCCGGCTAACTCCGTGCCAGCAGCCGCGGTAATACAGAGGTCCCAAGCGTTGTTCGGATTCACTGGGCGTAAAGGGTGCGTAGGTGGCCAGGTAAGTCTGTTGTGAAATCCCGGAGCTTAACTCCGGAACTGCAATGGATACTATCTGGCTCGAGGATTGAAGGGGGGACTGGAATTCTCGGTGTAGCAGTGAAATGCGTAGATATCAGGAGGAACACCGGTGGCGAAGGCGGTTCTCTGGGAATGACCTGACGCTGAGGAGCGAAAGTGTGGGGAGCGAACAGGATTAGATACCCCTGTAGTCC</w:t>
      </w:r>
    </w:p>
    <w:p w14:paraId="5F1C3854">
      <w:pPr>
        <w:rPr>
          <w:rFonts w:hint="eastAsia"/>
        </w:rPr>
      </w:pPr>
      <w:r>
        <w:rPr>
          <w:rFonts w:hint="eastAsia"/>
        </w:rPr>
        <w:t>&gt;OTU026581</w:t>
      </w:r>
    </w:p>
    <w:p w14:paraId="07F925DC">
      <w:pPr>
        <w:rPr>
          <w:rFonts w:hint="eastAsia"/>
        </w:rPr>
      </w:pPr>
      <w:r>
        <w:rPr>
          <w:rFonts w:hint="eastAsia"/>
        </w:rPr>
        <w:t>CCTACGGGGGGCTGCAGTGGGGAATCTTGCCCAATGGGCGAAAGCCTGAGGCAGCGACGCCGCGTGCGGGAAGAAGGCCTTCGGGTTGTAAACCGCTTTCAGGAGGGACGAAGCCACTCGGGTTAACAGCCCAGAGGGTGACGGTACCTCCAGAAGAAGCCCCGGCCAACTACGTGCCAGCAGCCGCGGTAATACGTAGGGGGCGAGCGTTGTCCGGAATCACTGGGCGTAAAGGGCGCGTAGGCGGCCGTGATAAGGCTTGCGTGAAAGCCCGGGGCTCAACCCCGGGTCGGCGTGGGCGACTGTCGGGCTTGGAGTTCGGTAGGGGAGACTGGAATTCCTGGTGTAGCGGTGAAATGCGCAGATATCAGGAGGAACACCGGTGGCGAAGGCGGGTCTCTGGGCCGATACTGACGCTGAGGAGCGAAAGCGTGGGGAGCGAACAGGATTAGATACCCTTGTAGTCC</w:t>
      </w:r>
    </w:p>
    <w:p w14:paraId="017D7141">
      <w:pPr>
        <w:rPr>
          <w:rFonts w:hint="eastAsia"/>
        </w:rPr>
      </w:pPr>
      <w:r>
        <w:rPr>
          <w:rFonts w:hint="eastAsia"/>
        </w:rPr>
        <w:t>&gt;OTU026582</w:t>
      </w:r>
    </w:p>
    <w:p w14:paraId="4689F6EB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TCGTGCCAGCAGCCGCGGTAATACGAAGGGGGCTAGCGTTGTTCGGAATCATTGGGCGTAAAGCGCGTGTAGGCGGTTTGGTAAGTCCGCTCTGAAAGTCCGGGGCTCAACCCCGGAAGGCGGGTGGATACTGTCAGACTAGAGTGCGGAAGAGGCGAGTGGAATTCCCGGTGTAGCGGTGAAATGCGCAGATATCGGGAGGAACACCAATTGCGAAGGCAGCTCGCTGGGACGTTACTGACGCTCAGGTGCGAAAGCGTGGGGAGCAAACAGGATTAGATACCCCGGTAGTCC</w:t>
      </w:r>
    </w:p>
    <w:p w14:paraId="62BA751A">
      <w:pPr>
        <w:rPr>
          <w:rFonts w:hint="eastAsia"/>
        </w:rPr>
      </w:pPr>
      <w:r>
        <w:rPr>
          <w:rFonts w:hint="eastAsia"/>
        </w:rPr>
        <w:t>&gt;OTU026583</w:t>
      </w:r>
    </w:p>
    <w:p w14:paraId="2BBA501C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GAAGCGCCGGCTAACTACGTGCCAGCAGCCGCGGTAATACGTAGGGTGCAAGCGTTAATCGGAATTACTGGGCGTAAAGCGTGCGCAGGCGGTTCGGAAAGAAAGATGTGAAATCCCAGAGCTTAACTTTGGAACTGCATTTTTAACTACCGAGCTAGAGTGTGTCAGAGGGAGGTGGAATTCCGCGTGTAGCAGTGAAATGCGCAGATATCAGGAGGAACACCGATTGCGAAGGCAGCTCGCTGGGACGTAACTGACGCTGAGACGCGAAAGCGTGGGGAGCAAACAGGATTAGATACCCCAGTAGTCC</w:t>
      </w:r>
    </w:p>
    <w:p w14:paraId="60447DCB">
      <w:pPr>
        <w:rPr>
          <w:rFonts w:hint="eastAsia"/>
        </w:rPr>
      </w:pPr>
      <w:r>
        <w:rPr>
          <w:rFonts w:hint="eastAsia"/>
        </w:rPr>
        <w:t>&gt;OTU026584</w:t>
      </w:r>
    </w:p>
    <w:p w14:paraId="503D3F4A">
      <w:pPr>
        <w:rPr>
          <w:rFonts w:hint="eastAsia"/>
        </w:rPr>
      </w:pPr>
      <w:r>
        <w:rPr>
          <w:rFonts w:hint="eastAsia"/>
        </w:rPr>
        <w:t>CCTACGGGAGGCAGCAGTGGGGAATATTGGACAATGGGCGCAAGCCTGATCCAGCAATGCCGCGTGTGTGAAGAAGGCCTTCGGGTTGTAAAGCACTTTTATCAGGAGCGAAATACTACCGGCTAATATCCGGTGGGGCTGACGGTACCTGAGGAATAAGCACCGGCTAACTTCGTGCCAGCAGCCGCGGTAATACGGAGGGTGCAAGCGTTAATCGGAATTACTGGGCGTAAAGCGTGCGCAGGCGGTTTGGTAAGTCTTGTGTGAAATCTTCGGGCTCAACTCGAAGTCTGCATGAGAAACTGCCGGGCTTGAGTGTGGGAGAGGTGAGTGGAATTCCCGGTGTAGCGGTGAAATGCGTAGAGATCGGGAGGAACATCAGTGGCGAAGGCGGCCATCTGGGACAACACTGACGCTGAAGCACGAAAGCATGGGGAGCGAACAGGATTAGATACCCTAGTAGTCC</w:t>
      </w:r>
    </w:p>
    <w:p w14:paraId="7AA8F726">
      <w:pPr>
        <w:rPr>
          <w:rFonts w:hint="eastAsia"/>
        </w:rPr>
      </w:pPr>
      <w:r>
        <w:rPr>
          <w:rFonts w:hint="eastAsia"/>
        </w:rPr>
        <w:t>&gt;OTU026585</w:t>
      </w:r>
    </w:p>
    <w:p w14:paraId="4E1800C5">
      <w:pPr>
        <w:rPr>
          <w:rFonts w:hint="eastAsia"/>
        </w:rPr>
      </w:pPr>
      <w:r>
        <w:rPr>
          <w:rFonts w:hint="eastAsia"/>
        </w:rPr>
        <w:t>CCTACGGGGGGCTGCAGTGGGGAATATTGGGCAATGGGCGAAAGCCTGACCCAGCAACGCCGCGTTGAGGATGAAGGCCTTCGGGTCGTAAACTCATTTTCGGGTGGACGAGGAAGGACGGTACACCCGGAAGAAGTCACGGCTAACTACGTGCCAGCAGCCGCGGTAAAACGTAGGTGGCAAGCGTTATCCGGATTTACTGGGCGTAAAGAGTTGCGTAGGTGGCAAAGTAAGCAAATAGTGAAAGCGTGTGGCTCAACCATACATCCATTATTTGAACTGTTTAGCTAGAGGACGAGAGAGGTAGATGGAATTCCTGATGTAGGGGTAATATCCGTAGATATCAGGAGGAACACCGATGGCGTAAGCAGTCTACTGGCTCGTTCCTGACACTAAGGCACGAAAGCGTGGGGAGCAAACAGGATTAGATACCCTGGTAGTCC</w:t>
      </w:r>
    </w:p>
    <w:p w14:paraId="772C06A8">
      <w:pPr>
        <w:rPr>
          <w:rFonts w:hint="eastAsia"/>
        </w:rPr>
      </w:pPr>
      <w:r>
        <w:rPr>
          <w:rFonts w:hint="eastAsia"/>
        </w:rPr>
        <w:t>&gt;OTU026586</w:t>
      </w:r>
    </w:p>
    <w:p w14:paraId="6021F872">
      <w:pPr>
        <w:rPr>
          <w:rFonts w:hint="eastAsia"/>
        </w:rPr>
      </w:pPr>
      <w:r>
        <w:rPr>
          <w:rFonts w:hint="eastAsia"/>
        </w:rPr>
        <w:t>CCTACGGGGGGCTGCAGTGAGGAATATTGGACAATGGGGGCAACCCTGATCCAGCCATGCCGCGTGCAGGAAGACTGCCCTATGGGTTGTAAACTGCTTTTCTACGGGAAGAAACACTCTCACGTGTGAGAATTTGACGGTACCGTAAGAATAAGGATCGGCTAACTCTGTGCCAGCAGCCGCGGTAAGACAGAGGTGCCAAGCGTTAGGCGGAATCACTGGGCTTAAAGCGTGTGTAGGTGGATGCCTAAGTATCTTGTGAAATCCCACGGCTCAACCGTGGAACTGCTTGATATACTGGGTGTCTTGAGCCACTTAGGGGCTACCGGAACAAATGGTGGAGCGGTGAAATGCGTAGATATCATTTGGAACGCCAATGGTGAAAACAGGTAGCTGGGAGTGTGCTGACACTGAGACACGAAAGCCAGGGGAGCGAACGGGATTAGATACCCTTGTAGTCC</w:t>
      </w:r>
    </w:p>
    <w:p w14:paraId="1EA94B80">
      <w:pPr>
        <w:rPr>
          <w:rFonts w:hint="eastAsia"/>
        </w:rPr>
      </w:pPr>
      <w:r>
        <w:rPr>
          <w:rFonts w:hint="eastAsia"/>
        </w:rPr>
        <w:t>&gt;OTU026587</w:t>
      </w:r>
    </w:p>
    <w:p w14:paraId="57663760">
      <w:pPr>
        <w:rPr>
          <w:rFonts w:hint="eastAsia"/>
        </w:rPr>
      </w:pPr>
      <w:r>
        <w:rPr>
          <w:rFonts w:hint="eastAsia"/>
        </w:rPr>
        <w:t>CCTACGGGCGGCTGCAGTGGGGAATCTTGCGCAATGGGCGAAAGCCTGACGCAGCGACGCCGCGTGCGGGAGGACGGCCTTCGGGTTGTAAACCTCTTTCGCCAGGGACGAAGCGAGAGTGACGGTACCTGGAGAAGAAGCACCGGCTGACTACGTGCCAGCAGCCGCGGTAATACGTAGGGTGCGAGCGTTGTCCGGAAATACTGGGCGTAAAGCGAACGTAGGCGGCTTGGCAAGTCAGGGGTGAAATCCCAGTGCTCAACACTGGAACTGCCTTTGAAACTGCCAGGCTTGAATCCTGGAGAGGCGAGTGGAATTCCGAGTGTAGAGGTGAAATTCGTAGATATTCGGAAGAACACCAGTGGCGAAGGCGACTCGCTGGACAGGTATTGACGCTGAGGTTCGAAAGCGTGGGGAGCAAACAGGATTAGATACCCTTGTAGTCC</w:t>
      </w:r>
    </w:p>
    <w:p w14:paraId="49CBDF9F">
      <w:pPr>
        <w:rPr>
          <w:rFonts w:hint="eastAsia"/>
        </w:rPr>
      </w:pPr>
      <w:r>
        <w:rPr>
          <w:rFonts w:hint="eastAsia"/>
        </w:rPr>
        <w:t>&gt;OTU026588</w:t>
      </w:r>
    </w:p>
    <w:p w14:paraId="454B5BA6">
      <w:pPr>
        <w:rPr>
          <w:rFonts w:hint="eastAsia"/>
        </w:rPr>
      </w:pPr>
      <w:r>
        <w:rPr>
          <w:rFonts w:hint="eastAsia"/>
        </w:rPr>
        <w:t>CCTACGGGGGGCTGCAGTGGGGAATTTTGGACAATGGGGGCAACCCTGATCCAGCCATTCCGCGTGAGTGAAGAAGGCCTTCGGGTTGTAAAGCTCTTTCGGACGGAACGAAACGGTTACGGTGAATATCCGTGACTAATGACGGTACCGTAAGAAGAAGCACCGGCTAACTACGTGCCAGCAGCCGCGGTAATACGTAGGGGGCGAGCGTTGTCCGGATTCATTGGGCGTAAAGAGCTCGTAGGCGGTTTGGCAAGTCAGGTGTGAAATCTCCGGGCTCAACTCGGAGAGGCCACCTGATACTGCTATGACTTGAGTCCGGTAGGGGACCATGGAATTCCTGGTGTAGCGGTGAAATGCGCAGATATCAGGAGGAACACCAATGGCGAAGGCAGCTCGCTGGGACGGTACTGACGCTGAGACGCGAAAGCGTGGGGAGCAAACAGGATTAGATACCCCAGTAGTCC</w:t>
      </w:r>
    </w:p>
    <w:p w14:paraId="3560166C">
      <w:pPr>
        <w:rPr>
          <w:rFonts w:hint="eastAsia"/>
        </w:rPr>
      </w:pPr>
      <w:r>
        <w:rPr>
          <w:rFonts w:hint="eastAsia"/>
        </w:rPr>
        <w:t>&gt;OTU026589</w:t>
      </w:r>
    </w:p>
    <w:p w14:paraId="06D6ABAC">
      <w:pPr>
        <w:rPr>
          <w:rFonts w:hint="eastAsia"/>
        </w:rPr>
      </w:pPr>
      <w:r>
        <w:rPr>
          <w:rFonts w:hint="eastAsia"/>
        </w:rPr>
        <w:t>CCTACGGGAGGCTGCAGTGGGGAATATTGCACAATGGGCGGAAGCCTGATGCAGCGACGCCGCGTGAGGGATGACGGCCTTCGGGTTGTAAACCTCTTTCAGCAGGGACGAAGCGCAAGTGACGGTACCTGCAGAAGAAGCGCCGGCCAACTACGTGCCAGCAGCCGCGGTAATACGTAGGTGGCAAGCGTTGTCCGGAATTATTGGGCGTAAAGGGCGCGTAGGCGGCCTCGTAAGTCAGATGTGAAATCCCTGGGCTTAACCCAGGACGTGCATCTGATACTGCTTGGCTTGAGTCTCGGAGAGGATGGTGGAATTCCCAGTGTAGAGGTGAAATTCGTAGATATTGGGAGGAACACCGGTGGCGAAGGCGACCATCTGGACGAAGACTGACGCTGAGGCGCGAAAGCGTGGGGAGCAAACAGGATTAGATACCCTTGTAGTCC</w:t>
      </w:r>
    </w:p>
    <w:p w14:paraId="5EEC6AF6">
      <w:pPr>
        <w:rPr>
          <w:rFonts w:hint="eastAsia"/>
        </w:rPr>
      </w:pPr>
      <w:r>
        <w:rPr>
          <w:rFonts w:hint="eastAsia"/>
        </w:rPr>
        <w:t>&gt;OTU026590</w:t>
      </w:r>
    </w:p>
    <w:p w14:paraId="2645C688">
      <w:pPr>
        <w:rPr>
          <w:rFonts w:hint="eastAsia"/>
        </w:rPr>
      </w:pPr>
      <w:r>
        <w:rPr>
          <w:rFonts w:hint="eastAsia"/>
        </w:rPr>
        <w:t>CCTACGGGGGGCTGCAGTCGAGAATTTTTCACAATGGGCGAAAGCCTGATGGAGCGACGCCGCGTGGGGGATGAAGGGCTTCGGTCCGTAAACCCCTGTCATTTGCGAACAAACCTTTTCAGATAACACCTGAAGAGCTGATTGTAGCGGAAGAGGAAGGGACGGCTAACTCTGTGCCAGCAGCCGCGGTAATACAGAGGTCCCGAGCGTTGTTCGGATTCACTGGGCGTAAAGGGTGCGTAGGTGGTTGTGCAAGTCTGATGTGAAATCTCCGGGCTTAACTGCGGGACTGCAGTCGATACGGGCAGGCTAGAGTTCGGTAGGGGAGACTGGAATTCCTGGTGTAGCGGTGAAATGCGCAGATATCAGGAGGAACACCGGTGGCGAAGGCGGGTCTCTGGGCCGACACTGACGCTGAGGAGCGAAAGCGTGGGGAGCGAACAGGATTAGATACCCGAGTAGTCC</w:t>
      </w:r>
    </w:p>
    <w:p w14:paraId="17629D0C">
      <w:pPr>
        <w:rPr>
          <w:rFonts w:hint="eastAsia"/>
        </w:rPr>
      </w:pPr>
      <w:r>
        <w:rPr>
          <w:rFonts w:hint="eastAsia"/>
        </w:rPr>
        <w:t>&gt;OTU026591</w:t>
      </w:r>
    </w:p>
    <w:p w14:paraId="2D313646">
      <w:pPr>
        <w:rPr>
          <w:rFonts w:hint="eastAsia"/>
        </w:rPr>
      </w:pPr>
      <w:r>
        <w:rPr>
          <w:rFonts w:hint="eastAsia"/>
        </w:rPr>
        <w:t>CCTACGGGCGGCTGCAGTGGGGAATATTGGGCAATGGGCGCAAGCCTGACCCAGCCATGCCGCGTGAGTGATGAAGGCCTTCGGGTCGTAAAGCTCTGTGGGGAGGGACGAACAGCCCGCTGGATAACACCCAGCGGGTCTGACGGTACCTCCTTAGCAAGCACCGGCTAACTCCGTGCCAGCAGCCGCGGTAATACGGAGGGTGCAAACGTTGCTCGGAATTATTGGGCGTAAAGCGCACGCAGGCGGTTCGACAAGTCGGGTGTGAAAGCCCTCGGCTCAACCGAGGAAGTGCATTCGAAACTAGCGAGCTTGAGTACGGAAGAGGGTCTCGGAATTCCCGGTGTAGAGGTGAAATTCGTAGATATCGGGAGGAACACCAGTGGCGAAGGCGGAGACCTGGGCCGATACTGACGCTGAGGTGCGAAAGCGTGGGGAGCAAACAGGATTAGATACCCCTGTAGTCC</w:t>
      </w:r>
    </w:p>
    <w:p w14:paraId="71515EDD">
      <w:pPr>
        <w:rPr>
          <w:rFonts w:hint="eastAsia"/>
        </w:rPr>
      </w:pPr>
      <w:r>
        <w:rPr>
          <w:rFonts w:hint="eastAsia"/>
        </w:rPr>
        <w:t>&gt;OTU026592</w:t>
      </w:r>
    </w:p>
    <w:p w14:paraId="274A7C8E">
      <w:pPr>
        <w:rPr>
          <w:rFonts w:hint="eastAsia"/>
        </w:rPr>
      </w:pPr>
      <w:r>
        <w:rPr>
          <w:rFonts w:hint="eastAsia"/>
        </w:rPr>
        <w:t>CCTACGGGGGGCAGCAGTGGGGAATTTTGGACAATGGGTGCAAGCCTGATCCAGCCATGCCGCGTGCAGGAAGAAGGCCTTCTGGGTTGTAAACTGCTTTTGTCAGGGGATAAAAAGTCCCTGCGGGGAAAATTGAAGGTACCTGGCGAATAAGCCACGGCTAACTACGTGCCAGCAGCCGCGGTAATACGTAGGTGGCAAGCGTTGTCCGGATTTACTGGGCGTAAAGCGCGTGCAGGCGGTATGGTAAGTTGGCTGTGAAAGCTCTCGGCTCAACCGGGAGAGGTCGGTCAAGACTGCCGTACTAGAGAGTGGTAGAGGAAGATGGAATTCCGGGTGTAGCAGTGAAATGCGTAGATATGCGGAGGAACACCGATGGCGAAGGCAATCCCCTGGGCCTGTACTGACGCTCATGCACGAAAGCGTGGGGAGCAAACAGGATTAGATACCCCGGTAGTCC</w:t>
      </w:r>
    </w:p>
    <w:p w14:paraId="7F6FB06A">
      <w:pPr>
        <w:rPr>
          <w:rFonts w:hint="eastAsia"/>
        </w:rPr>
      </w:pPr>
      <w:r>
        <w:rPr>
          <w:rFonts w:hint="eastAsia"/>
        </w:rPr>
        <w:t>&gt;OTU026593</w:t>
      </w:r>
    </w:p>
    <w:p w14:paraId="47B60BAA">
      <w:pPr>
        <w:rPr>
          <w:rFonts w:hint="eastAsia"/>
        </w:rPr>
      </w:pPr>
      <w:r>
        <w:rPr>
          <w:rFonts w:hint="eastAsia"/>
        </w:rPr>
        <w:t>CCTACGGGTGGCAGCAGTAGGGAATCTTGCGCAATGAGCGAAAGCTTGACGCAGCGACGCCGCGTGAGGGATGAAGGCCTTCGGGTTGTAAACCCCTTTCAGGAGGGACGAAGGTGCGGCGGCGAACAGCCGTCCGTACTGACGGTACCTCCACAAGAAGCCCCGGCTAACTACGTGCCAGCAGCCGCGGTAAGACGAACCGTGCAAACGTTATTCGGAATCACTGGGCTTAAAGAGTCCGTAGGCTGCCTGTTAGGTGGGGTGTGAAATCCCTCGGCTCAACCGAGGAATGGCGCTCCAAACCGGCAGGCTTGAGGAAGGTAGAGGTGAGCGGAACTGATGGTGGAGCGGTGAAATGCGTTGATATCATCAGGAACACCGGAGGCGAAGGCGGCTCACTGGGCCTTTTCTGACGCTGAGGGACGAAAGCTAGGGTAGCGAACGGGATTAGATACCCCTGTAGTCC</w:t>
      </w:r>
    </w:p>
    <w:p w14:paraId="0DB490D1">
      <w:pPr>
        <w:rPr>
          <w:rFonts w:hint="eastAsia"/>
        </w:rPr>
      </w:pPr>
      <w:r>
        <w:rPr>
          <w:rFonts w:hint="eastAsia"/>
        </w:rPr>
        <w:t>&gt;OTU026594</w:t>
      </w:r>
    </w:p>
    <w:p w14:paraId="0B551DE5">
      <w:pPr>
        <w:rPr>
          <w:rFonts w:hint="eastAsia"/>
        </w:rPr>
      </w:pPr>
      <w:r>
        <w:rPr>
          <w:rFonts w:hint="eastAsia"/>
        </w:rPr>
        <w:t>CCTACGGGGGGCTGCAGTGGGGAATATTGGACAATGGGGGAAACCCTGATCCAGCGACGCCGCGTGGAGGAAGAAGGCTTTCGGGTTGTAAACTCCTGTCATTTGGGACGAAGGGTGCATGGTGAATAATCATGCATTTTGACAGTACCAAAGGAGGAAGCACCGGCTAACTCCGTGCCAGCAGCCGCGGTAATACGGAGGGTGCAAGCGTTGTTCGGAATTATTGGGCGTAAAGCGTGTCTAGGTGGGTAGATAAGTTAGATGTTAAAGACCCGGGCTTAACCCGGAGACTGCGTTTGATACTGTCTATCTTGAGTTGGGGAGGGATGAGTGGAATTCCTGGTGTAGCAGTGAAATGCGTAGAGATCAGGAGGAACACCGGTGGCGAAAGCGACTCATTGGCCCTTAACTGACGCTCAAGCACGAAAGCGTGGGGATCAAACAGGATTAGATACCCCAGTAGTCC</w:t>
      </w:r>
    </w:p>
    <w:p w14:paraId="1FB5BFD5">
      <w:pPr>
        <w:rPr>
          <w:rFonts w:hint="eastAsia"/>
        </w:rPr>
      </w:pPr>
      <w:r>
        <w:rPr>
          <w:rFonts w:hint="eastAsia"/>
        </w:rPr>
        <w:t>&gt;OTU026595</w:t>
      </w:r>
    </w:p>
    <w:p w14:paraId="5D17734F">
      <w:pPr>
        <w:rPr>
          <w:rFonts w:hint="eastAsia"/>
        </w:rPr>
      </w:pPr>
      <w:r>
        <w:rPr>
          <w:rFonts w:hint="eastAsia"/>
        </w:rPr>
        <w:t>CCTACGGGAGGCTGCAGTGGGGAATATTGGACAATGGGGGAAACCCTGATCCAGCGACGCCGCGTGTGTGAAGAAGGCCTGCGGGTTGTAAAGCCCTTTCAGTGGGGAAGAAAAGCCTCGAGCTAATACCTCGGGGTCTTGACGTAACCCATAGAAGAAGCACCGGCTAACTCTGTGCCAGCAGCCGCGGTAATACGTAGGTGGCTAGCGTTGTCCGGAATCATTGGGCGTAAAGCGCGCGTAGGCGGCCCGGTAAGTCCGCTCTGAAAGTCCAGGGCTCAACCCTGGAAAGCGGGTGGATACTGCCGGGCTAGAGTACTGGAGAGGGAACTGGAATTTACGGTGTAGCAGTGAAATGCGTAGAGATCGTAAGGAAGACCAGTGGCGAAGGCGAGTTCCTGGACAGTAACTGACGCTGAGGCACGAAGGCCAGGGGAGCGAACGGGATTAGATACCCGGGTAGTCC</w:t>
      </w:r>
    </w:p>
    <w:p w14:paraId="10910753">
      <w:pPr>
        <w:rPr>
          <w:rFonts w:hint="eastAsia"/>
        </w:rPr>
      </w:pPr>
      <w:r>
        <w:rPr>
          <w:rFonts w:hint="eastAsia"/>
        </w:rPr>
        <w:t>&gt;OTU026596</w:t>
      </w:r>
    </w:p>
    <w:p w14:paraId="15E86DDC">
      <w:pPr>
        <w:rPr>
          <w:rFonts w:hint="eastAsia"/>
        </w:rPr>
      </w:pPr>
      <w:r>
        <w:rPr>
          <w:rFonts w:hint="eastAsia"/>
        </w:rPr>
        <w:t>CCTACGGGAGGCAGCAGTGGGGAATTTTGGACAATGGGGGCAACCCTGATCCAGCCATGCCGCGTGAGTGAAGAAGGCCTTCGGGTTGTAAAGCTCTTTCAGTGGGGACGATAATGACGGTACCCGCAGAAGAAGCCCCGGCTAACTTCGTGCCAGCAGCCGCGGTAATACGAAGGGGGCTAGCGTTGTTCGGAATTACTGGGCGTAAAGCGCGCGTAGGCGGACACCTAAGTCAGGGGTGAAATCCCAGGGCTCAACCCTGGAACTGCCTCTAAGACTGCATCGCTTGAATCCGGGAGAGGTGAGTGGAATTCCGAGTGTAGAGGTGAAATTCGTAGATATTCGGAAGAACACCAGTGGCGAAGGCGGCCTGCTGGGCTGTTGCTGACGCTGAGGCGCGACAGCGTGGGGAGCAAACAGGATTAGATACCCGAGTAGTCC</w:t>
      </w:r>
    </w:p>
    <w:p w14:paraId="60BCCF32">
      <w:pPr>
        <w:rPr>
          <w:rFonts w:hint="eastAsia"/>
        </w:rPr>
      </w:pPr>
      <w:r>
        <w:rPr>
          <w:rFonts w:hint="eastAsia"/>
        </w:rPr>
        <w:t>&gt;OTU026597</w:t>
      </w:r>
    </w:p>
    <w:p w14:paraId="77E1BEA2">
      <w:pPr>
        <w:rPr>
          <w:rFonts w:hint="eastAsia"/>
        </w:rPr>
      </w:pPr>
      <w:r>
        <w:rPr>
          <w:rFonts w:hint="eastAsia"/>
        </w:rPr>
        <w:t>CCTACGGGAGGCTGCAGTGGGGAATATTGGACAATGGGGGAAACCCTGATCCAGCAATGCCGCGTGAGTGATGAAGGCCTTAGGGTTGTAAAGCTCTTTTACCCGGGATGATAATGACAGTACCGGGAGAATAAGCCCCGGCCAACTACGTGCCAGCAGCCGCGGTAATACGTAGGTGGCAAGCGTTGTTCGGAATTATTGGGCGTAAAGGGCGCGTAGGCGGTCCGTCACGTCGGGTGTGAAATTCCAGGGCTCAACCCTGGACCTGCATTCGATACGGGCGGACTAGAGTTCGGTAGGGGAGACTGGAATTCCTGGTGTAGCGGTGAAATGCGCAGATATCGGGAGGAACACCTGTGGCGAAGGCGACCCCCTGGTTGGATACTGACGCTGAGACGCGAAAGCGTGGGGAGCAAACAGGATTAGATACCCCGGTAGTCC</w:t>
      </w:r>
    </w:p>
    <w:p w14:paraId="31CA2219">
      <w:pPr>
        <w:rPr>
          <w:rFonts w:hint="eastAsia"/>
        </w:rPr>
      </w:pPr>
      <w:r>
        <w:rPr>
          <w:rFonts w:hint="eastAsia"/>
        </w:rPr>
        <w:t>&gt;OTU026598</w:t>
      </w:r>
    </w:p>
    <w:p w14:paraId="2BA56BBB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GCACGGCGGCGAATAGCCGTCCGTGTTGACGGTACCTCCAGAAGAAGCCCCGGCTAACTACGTGCCAGCAGCCGCGGTAATACGGAGGGTGCGAGCGTTGTCCGGAATCACTGGGCGTAAAGGGCTCGTAGGCGGCCAACTCAGTCAGACGTGAAATCCCCCGGCTCAACCGGGGAACTGCGTCTGATACTAGCTGGCTTGAATCCGGGAGAGGGATGCGGAATTCCAGGTGTAGCGGTGAAATGCGTAGATATCTGGAGGAACACCGGTGGCGAAGGCGGCATCCTGGACCGGCATTGACGCTGAGGAGCGAAAGCCAGGGGAGCAAACGGGATTAGATACCCTAGTAGTCC</w:t>
      </w:r>
    </w:p>
    <w:p w14:paraId="4B261E66">
      <w:pPr>
        <w:rPr>
          <w:rFonts w:hint="eastAsia"/>
        </w:rPr>
      </w:pPr>
      <w:r>
        <w:rPr>
          <w:rFonts w:hint="eastAsia"/>
        </w:rPr>
        <w:t>&gt;OTU026599</w:t>
      </w:r>
    </w:p>
    <w:p w14:paraId="5EFA3161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GCGGGTTGTAAAGCACTTTCAGAGGGGAAGAAAAAATTGGAGCTAACACCTCCGATCTTGACGTTACCCTTAGAAGAAGCCCCGGCTAACTCCGTGCCAGCAGCCGCGGTAATACGGAGGGGGCTAGCGTTGTTCGGAATTACTGGGCGTAAAGCGCACGTAGGCGGATGTACAAGTTGGGGGTGAAAGCCCAGGGCTCAACCTCGGAACTGCCTCCAAAACTGTCAGCCTGGACTCAAGTAGAGGCAAGTGGAATTGCGAGTGTAGAGGTGAAATGCGTAGAGATCCGGAGGAACACCAGTGGCGAAGGCGACTCGCTGGGCCGTACCTGACGCTAAGACGCGACAGCATGGGGAGCGAACGGGATTAGATACCCGAGTAGTCC</w:t>
      </w:r>
    </w:p>
    <w:p w14:paraId="2A5E171D">
      <w:pPr>
        <w:rPr>
          <w:rFonts w:hint="eastAsia"/>
        </w:rPr>
      </w:pPr>
      <w:r>
        <w:rPr>
          <w:rFonts w:hint="eastAsia"/>
        </w:rPr>
        <w:t>&gt;OTU026600</w:t>
      </w:r>
    </w:p>
    <w:p w14:paraId="7E9EAD66">
      <w:pPr>
        <w:rPr>
          <w:rFonts w:hint="eastAsia"/>
        </w:rPr>
      </w:pPr>
      <w:r>
        <w:rPr>
          <w:rFonts w:hint="eastAsia"/>
        </w:rPr>
        <w:t>CCTACGGGAGGCTGCAGTGGGGAATCTTAGACAATGGGCGCAAGCCTGATCTAGCCATGCCGCGTGGGTGATGAAGGCCTTAGGGTCGTAAAGCCCTTTCGCCGGGGAAGATAATGACGGTACCCGGTAAAGAAACCCCGGCTAACTCCGTGCCAGCAGCCGCGGTAATACGGAGGGGGTTAGCGTTGTTCGGAATGACTGGGCGTAAAGCGCGCGTAGGCGGGCTGGAAAGTCAGGGGTGAAATCCCGGGGCTCAACCCCGGAACTGCCCTTGATACAGCAAATCTCGAGTCCGGAAGAGGTGAGTGGAATTCCTAGTGTAGAGGTGAAATTCGTAGATATTAGGAAGAACACCAGTGGCGAAGGCGACCCCCTGGGCCTGTACTGACGCTCATGCACGAAAGCGTGGGGAGCAAACAGGATTAGATACCCGTGTAGTCC</w:t>
      </w:r>
    </w:p>
    <w:p w14:paraId="18ED12C6">
      <w:pPr>
        <w:rPr>
          <w:rFonts w:hint="eastAsia"/>
        </w:rPr>
      </w:pPr>
      <w:r>
        <w:rPr>
          <w:rFonts w:hint="eastAsia"/>
        </w:rPr>
        <w:t>&gt;OTU026601</w:t>
      </w:r>
    </w:p>
    <w:p w14:paraId="5FAC628F">
      <w:pPr>
        <w:rPr>
          <w:rFonts w:hint="eastAsia"/>
        </w:rPr>
      </w:pPr>
      <w:r>
        <w:rPr>
          <w:rFonts w:hint="eastAsia"/>
        </w:rPr>
        <w:t>CCTACGGGTGGCTGCAGTGGGGAATTTTGGACAATGGGGGCAACCCTGATCCAGCAATGCCGCGTGAGTGAAGAAGGCCTTCGGGTTGTAAAGCTCTTTTGTCAGGGAAGAAAAGGCTGCGGCTAATATCCGCGGCTGATGACGGTACCTGAAGAATAAGCACCGGCTAACTACGTGCCAGCAGCCGCGGTAATACGTAGGGTGCAAGCGTTAATCGGAATTACTGGGCGTAAAGCGTGTGTAGGCGGTTTTGCAAGTTGGATGTGAAAGCCCTGGGCTTAACTCAGGAATAGCATTCAAGACTGCATGACTAGAGTATGGAAGAGGTTGGTGGAATTCCTAGTGTAGAGGTGAAATGCGTAGAGATGTGGAGGAACACCAGTGGCGAAGGCGGCTCTTTGGTCTGTAACTGACGCTGAGGCGCGAAAGCGTGGGGAGCAAACAGGATTAGATACCCCTGTAGTCC</w:t>
      </w:r>
    </w:p>
    <w:p w14:paraId="5E78E5DD">
      <w:pPr>
        <w:rPr>
          <w:rFonts w:hint="eastAsia"/>
        </w:rPr>
      </w:pPr>
      <w:r>
        <w:rPr>
          <w:rFonts w:hint="eastAsia"/>
        </w:rPr>
        <w:t>&gt;OTU026602</w:t>
      </w:r>
    </w:p>
    <w:p w14:paraId="3B2CB48A">
      <w:pPr>
        <w:rPr>
          <w:rFonts w:hint="eastAsia"/>
        </w:rPr>
      </w:pPr>
      <w:r>
        <w:rPr>
          <w:rFonts w:hint="eastAsia"/>
        </w:rPr>
        <w:t>CCTACGGGTGGCAGCAGTGGGGAATTGTTCGCAATGGACGAAAGTCTGACGACGCAACGCCGCGTGAAGGATGAAGGTCTTCGGATTGTAAACTTCTGTTGGGTGGGAAGAACTGTTTCCGGATCAATACCCCGGGAATCTGACGGTACCACCTGAGGAAGCCCCGGCTAACTCTGTGCCAGCAGCCGCGGTAATACAGAGGGGGCAAGCGTTGTTCGGAATTACTGGGCGTAAAGCGCGCGTAGGTGGTTCGTTAAGTTGGATGTGAAATCCCCGGGCTCAACCTGGGAACTGCATTCAAAACTGTCGAGCTAGAGTATGGTAGAGGGTGGTGGAATTTCCTGTGTAGCGGTGAAATGCGTAGATATAGGAAGGAACACCAGTGGCGAAGGCGACCACCTGGACTGATACTGACACTGAGGTGCGAAAGCGTGGGGAGCAAACAGGATTAGATACCCGAGTAGTCC</w:t>
      </w:r>
    </w:p>
    <w:p w14:paraId="4AB4EC78">
      <w:pPr>
        <w:rPr>
          <w:rFonts w:hint="eastAsia"/>
        </w:rPr>
      </w:pPr>
      <w:r>
        <w:rPr>
          <w:rFonts w:hint="eastAsia"/>
        </w:rPr>
        <w:t>&gt;OTU026603</w:t>
      </w:r>
    </w:p>
    <w:p w14:paraId="131BF4B6">
      <w:pPr>
        <w:rPr>
          <w:rFonts w:hint="eastAsia"/>
        </w:rPr>
      </w:pPr>
      <w:r>
        <w:rPr>
          <w:rFonts w:hint="eastAsia"/>
        </w:rPr>
        <w:t>CCTACGGGGGGCAGCAGTGGGGAATTTTCCGCAATGGGCGAAAGCCTGACGGAGCAATGCCGCGTGGAGGTGGAAGGCCTACGGGTCGTCAACTTCTTTTCTCGGAGAAGAAACAATGACGGTATCTGAGGAATAAGCATCGGCTAACTCTGTGCCAGCAGCCGCGGTAAGACAGAGGATGCAAGCGTTATCCGGAATGATTGGGCGTAAAGAGCGTGTAGGCGGCTCGGTAAGTCCGCCGTGAAAACCTGAGGCTCAACCTCAGGCTTGCGGTGGATACTGTCGGGCTAGAGGATGGTAGAGGCGAGTGGAATTCCCAGTGTAGAGGTGAAATTCGTAGATATTGGGAAGAACACCAGTGGCGAAGGCGGCTCACTGGCCCGTAACTGACGCTGAGGTGCGAAAGCGTGGGGAGCAAACAGGATTAGATACCCGAGTAGTCC</w:t>
      </w:r>
    </w:p>
    <w:p w14:paraId="01C8E8B9">
      <w:pPr>
        <w:rPr>
          <w:rFonts w:hint="eastAsia"/>
        </w:rPr>
      </w:pPr>
      <w:r>
        <w:rPr>
          <w:rFonts w:hint="eastAsia"/>
        </w:rPr>
        <w:t>&gt;OTU026604</w:t>
      </w:r>
    </w:p>
    <w:p w14:paraId="47ED2C76">
      <w:pPr>
        <w:rPr>
          <w:rFonts w:hint="eastAsia"/>
        </w:rPr>
      </w:pPr>
      <w:r>
        <w:rPr>
          <w:rFonts w:hint="eastAsia"/>
        </w:rPr>
        <w:t>CCTACGGGCGGCTGCAGTCGAGAATCTTCGGCAATGGACGCAAGTCTGACCGAGCGACGCCGCGTGCGGGATGAAGGCCTTCGGGTTGTAAAGCTCTGTCTTCTGGGACGATAATGACGGTACCAGAGGAGGAAGCCACGGCTAACTCCGTGCCAGCAGCCGCGGTAATACGGAGGGTGCGAGCGTTGTCCGGAATCACTGGGCGTAAAGCGCGCGCAGGCGGCTTTGCAAGTCAGGGGTGAAAGCCCGGGGCTCAACCTCGGAACTGCCTTTGAGACTGCAAGGCTCGAGACCGGGAGAGGAGAGTGGAATTCCCAGTGTAGCGGTGAAATGCGTAGATATCGGGAGGAACACCTGCGGTGCAGACGGCTTACTGGACCATAACTGACGCTGAGGCACGAAAGCGTGGGTAGCAAACAGGATTAGATACCCGTGTAGTCC</w:t>
      </w:r>
    </w:p>
    <w:p w14:paraId="5990F611">
      <w:pPr>
        <w:rPr>
          <w:rFonts w:hint="eastAsia"/>
        </w:rPr>
      </w:pPr>
      <w:r>
        <w:rPr>
          <w:rFonts w:hint="eastAsia"/>
        </w:rPr>
        <w:t>&gt;OTU026605</w:t>
      </w:r>
    </w:p>
    <w:p w14:paraId="31E532D9">
      <w:pPr>
        <w:rPr>
          <w:rFonts w:hint="eastAsia"/>
        </w:rPr>
      </w:pPr>
      <w:r>
        <w:rPr>
          <w:rFonts w:hint="eastAsia"/>
        </w:rPr>
        <w:t>CCTACGGGTGGCTGCAGTGAGGAATATTCGGCAATGGGGGAAACCCTGACCGAGCAACGCCGCGTGAAGGATGACGGTCTTTGGATTGTAAACTTCTTTTCACGGGGAAGAGAGAGGACGGTACCCGTGGAATCAGTCACGGCTAACTACGTGCCAGCAGCCGCGGTAATACGTAGGTGGCAAGCGTTATCCGGAATTACTGGGCGTAAAGGGCGCGTAGGCGGCCTGTTAAGTCGAACGTGAAATCCCCGGGCTCAACCCGGGAACTGCGTCCGATACTGGCAGGCTTGAATCCGGGAGAGGGATGTGGAATTCCAGGTGTAGCGGTGAAATGCGTAGATATCTGGAGGAACATCAGTGGCGAAGGCGACACCCTGGACTCATACTGACACTGAGGTGCGAAAGCGTGGGGAGCAAACAGGATTAGATACCCCGGTAGTCC</w:t>
      </w:r>
    </w:p>
    <w:p w14:paraId="0B9D3750">
      <w:pPr>
        <w:rPr>
          <w:rFonts w:hint="eastAsia"/>
        </w:rPr>
      </w:pPr>
      <w:r>
        <w:rPr>
          <w:rFonts w:hint="eastAsia"/>
        </w:rPr>
        <w:t>&gt;OTU026606</w:t>
      </w:r>
    </w:p>
    <w:p w14:paraId="0C7EF489">
      <w:pPr>
        <w:rPr>
          <w:rFonts w:hint="eastAsia"/>
        </w:rPr>
      </w:pPr>
      <w:r>
        <w:rPr>
          <w:rFonts w:hint="eastAsia"/>
        </w:rPr>
        <w:t>CCTACGGGTGGCTGCAGTGGGGAATCTTGCGCAATGGGAGCAATCCTGACGCAGCGACGCCGCGTGCGGGAGGACGGTCTTCGGATCGTAAACCGCTGTTGCCCGGGACGAACAGTTTCTTTCGAGAGACCTGACGGTACCGGGTGAGGAAGCACCGGCTAACTCCGTGCCAGCAGCCGCGGTAATACGGAGGGTGCAAGCGTTGTTCGGAATTATTGGGCGTAAAGCGCGCGCAGGCGGCTTGGCAAGTCGGGTGTGAAATCCCGGGGCTCAACCCCGTGACTGCATTCGATACTGTCAGGCTAGAGGTAGGTAGGGGAGATCGGAATTCCCGGTGTAGCGGTGAAATGCGCAGATATCGGGAGGAACACCAATGGCGAAGGCAGCTCGCTGGTTGGATACTGACGCTGAGACGCGAAAGCGTGGGGAGCAAACAGGATTAGATACCCCTGTAGTCC</w:t>
      </w:r>
    </w:p>
    <w:p w14:paraId="4A1F0867">
      <w:pPr>
        <w:rPr>
          <w:rFonts w:hint="eastAsia"/>
        </w:rPr>
      </w:pPr>
      <w:r>
        <w:rPr>
          <w:rFonts w:hint="eastAsia"/>
        </w:rPr>
        <w:t>&gt;OTU026607</w:t>
      </w:r>
    </w:p>
    <w:p w14:paraId="6DC88A02">
      <w:pPr>
        <w:rPr>
          <w:rFonts w:hint="eastAsia"/>
        </w:rPr>
      </w:pPr>
      <w:r>
        <w:rPr>
          <w:rFonts w:hint="eastAsia"/>
        </w:rPr>
        <w:t>CCTACGGGTGGCAGCAGTTAGGAATCTTCTGCAATGGGCGAAAGCCTGACAGAGCGACGCCGCATGAGGGATGAAGGTTTTCGGATTGTAAACCTCTGAAACAAGGACGAAAGGCTACTTTAAGTAGAGATGACGGTACTTGTGTAATAGCACCGGCTAACTCCGTGCCAGCAGCCGCGGTAATACGGAGGGTGCGAGCGTTACCCGGAATCACTGGGCGTAAAGGGCGTGTAGGCGGATGTGTAAGTCTGGCTTTAAAGACAGGAGCTCAACTCCTGGAAGGGGCTGGATACTGTGCATCTAGACTTCTGGAGAGGCAACAGGAATTCTTGGTGTAGCGGTGGAATGCGTAGATACCAAGAGGAACACCAATGGCGAAGGCAGGTTGCTGGACAGGAAGTGACGCTGAGGCGCGAAAGTGTGGGGAGCGAACCGGATTAGATACCCCGGTAGTCC</w:t>
      </w:r>
    </w:p>
    <w:p w14:paraId="6E362FA6">
      <w:pPr>
        <w:rPr>
          <w:rFonts w:hint="eastAsia"/>
        </w:rPr>
      </w:pPr>
      <w:r>
        <w:rPr>
          <w:rFonts w:hint="eastAsia"/>
        </w:rPr>
        <w:t>&gt;OTU026608</w:t>
      </w:r>
    </w:p>
    <w:p w14:paraId="3F7CB775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TAGGGAAGAACAAGTACGAGAGTAACTGCTCGTACCTTGACGGTACCTAACCAGAAAGCCACGGCTAACTACGTGCCAGCAGCCGCGGTAATACGTAGGTGGCAAGCGTTGTCCGGAATTATTGGGCGTAAAGCGCATGTAGGCGGTCGTCTAAGTCCGCGGTTAAAGCCCCCGGCTCAACTGGGGGAGGTCCGAGGAGACTAGTCGACTTGAGGGCAACAGAGGCACGTGGAACTCCCGGTGTAGCGGTGGAATGCGTAGAGATCGGGAAGAACACCAGTGGCGAAGGCGACGTGCTGGGTTGCACCTGACGCTGAGATGCGAAAGTGTGGGGAGCAAACAGGATTAGATACCCGAGTAGTCC</w:t>
      </w:r>
    </w:p>
    <w:p w14:paraId="372CB41E">
      <w:pPr>
        <w:rPr>
          <w:rFonts w:hint="eastAsia"/>
        </w:rPr>
      </w:pPr>
      <w:r>
        <w:rPr>
          <w:rFonts w:hint="eastAsia"/>
        </w:rPr>
        <w:t>&gt;OTU026609</w:t>
      </w:r>
    </w:p>
    <w:p w14:paraId="19DA435E">
      <w:pPr>
        <w:rPr>
          <w:rFonts w:hint="eastAsia"/>
        </w:rPr>
      </w:pPr>
      <w:r>
        <w:rPr>
          <w:rFonts w:hint="eastAsia"/>
        </w:rPr>
        <w:t>CCTACGGGAGGCTGCAGCCGAGAATATTCGACAATGGGGGAAACCCTGATCGAGCGACGCCGCGTGTGGGATGAAGGCCTGCGGGTTGTAAACCACTTTTATAGGGGACGAATTTCTGACGGTACCCTATGAATAAGGAGCTGCTAACCTCGTGCCAGCAGCAGCGGTAATACGAGGGCTCCAAGCGTTATCCGGAATTATTGGGCGTAAAGCGTCTGTAGGCGGTAGGCATTGTCGTAGGTTAAATTTCCCGGCTCAACCGGGAACCTGCTTACGAAACGTGCATACTAGAGGGTGTAAGAGGCAAGTGGAACTCATGGTGTAGGGGTGAAATCCGTTGATATCATGGGGAACACCAAAGGCGAAGGCAGCTTGCTGGTGCACTCCTGACGCTGAGAGACGAAAGCGTGGGGATCAAAAAGGATTAGATACCCCGGTAGTCC</w:t>
      </w:r>
    </w:p>
    <w:p w14:paraId="26C32F5F">
      <w:pPr>
        <w:rPr>
          <w:rFonts w:hint="eastAsia"/>
        </w:rPr>
      </w:pPr>
      <w:r>
        <w:rPr>
          <w:rFonts w:hint="eastAsia"/>
        </w:rPr>
        <w:t>&gt;OTU026610</w:t>
      </w:r>
    </w:p>
    <w:p w14:paraId="599A7E90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AGCCCCGCAAGGGGTCTGACCTATCCCTGGAGGAAGCACGGGCTAAGTTCGTGCCAGCAGCCGCGGTAAGACGAACCGTGCGAACGTTATTCGGAATCACTGGGCTTAAAGGGTGCGCAGGCGGCCCGCCAAGCCCGAAGTGAAACGTCCCGGCCTAACCGGGACCGTGCTTCGGGGACTGTCGGGCTCGGGCGATCTAGGGGTCCGTGGAACTCCCGGTGGAGCGGTGAAATGTGTTGAGATCGGGAGGAACGCCGGTGGCGAAAGCGACGGACTGGGGGTTTGCCGACGCTCATGCACGAAAGCCAGGGGAGCGAACGGGATTAGATACCCCGGTAGTCC</w:t>
      </w:r>
    </w:p>
    <w:p w14:paraId="49D5367A">
      <w:pPr>
        <w:rPr>
          <w:rFonts w:hint="eastAsia"/>
        </w:rPr>
      </w:pPr>
      <w:r>
        <w:rPr>
          <w:rFonts w:hint="eastAsia"/>
        </w:rPr>
        <w:t>&gt;OTU026611</w:t>
      </w:r>
    </w:p>
    <w:p w14:paraId="353F0CD5">
      <w:pPr>
        <w:rPr>
          <w:rFonts w:hint="eastAsia"/>
        </w:rPr>
      </w:pPr>
      <w:r>
        <w:rPr>
          <w:rFonts w:hint="eastAsia"/>
        </w:rPr>
        <w:t>CCTACGGGTGGCAGCAGTGGGGAATATTGCGCAATGGCCGCAAGGCTGACGCAGCGACGCCGCGTGGAGGATGACGCCCCTCGGGGTGTAAACTCCTGTTGCCCGGGACGAACGACCGGTTTCGACCGGAGTGACGGTACCGGAAGAATAAGCACCGGCTAACTACGTGCCAGCAGCCGCGGTAATACAGAGGGTGCGAGCGTTGTTCGGAATTACTGGGCGTAAAGCGCGCGCAGGCGGCCTTTTAAGTCTACCCGTGAAATGCCGGGGCTCAACTCCGTGCACGCCGGGGGATACTGGGAGGCTGGAGACAGGTAGAGGCAAGCGGAATTCCGGGTGTAGCGGTAAAATGCGTAGAGATCAGGAGGAACACCGGTGGCGAAGGCGGCTTCCTGGGCTGTAACTGACGCTGAGGCGCGAAAGCGTGGGGAGCAAACAGGATTAGATACCCCAGTAGTCC</w:t>
      </w:r>
    </w:p>
    <w:p w14:paraId="4EB4740B">
      <w:pPr>
        <w:rPr>
          <w:rFonts w:hint="eastAsia"/>
        </w:rPr>
      </w:pPr>
      <w:r>
        <w:rPr>
          <w:rFonts w:hint="eastAsia"/>
        </w:rPr>
        <w:t>&gt;OTU026612</w:t>
      </w:r>
    </w:p>
    <w:p w14:paraId="24D1F09B">
      <w:pPr>
        <w:rPr>
          <w:rFonts w:hint="eastAsia"/>
        </w:rPr>
      </w:pPr>
      <w:r>
        <w:rPr>
          <w:rFonts w:hint="eastAsia"/>
        </w:rPr>
        <w:t>CCTACGGGTGGCAGCAGTGGGGAATCTTGCGCAATGGGCGAAAGCCTGACGCAGCGACGCCGCGTGGGGGATGAAGGTCTTCGGATTGTAAACCCCTTTCGGGAGGGAAGATGGAACGGGCAACCGTTCGGACGGTACCTCCAGAAGCAGCCACGGCTAACTTCGTGCCAGCAGCCGCGGTAATACGAAGGTGGCAAGCGTTGTTCGGAATTATTGGGCGTAAAGGGCGCGTAGGCGGTTCGGCAAGTCTCTAGTGAAATCTCTGGGCTCAACTCAGAGTCTGCTGGGGAAACTGCCGGGCTTGAGTGTGGGAGAGGAGAGTGGAATTCCCGGTGTAGCGGTGAAATGCGTAGATATCAGGAGGAACACCGGTGGCGAAGGCGGCCTGCTGGGACATGGCTGACGCTGAGGCGCGACAGCGTGGGGAGCAAACAGGATTAGATACCCTAGTAGTCC</w:t>
      </w:r>
    </w:p>
    <w:p w14:paraId="2FB77B69">
      <w:pPr>
        <w:rPr>
          <w:rFonts w:hint="eastAsia"/>
        </w:rPr>
      </w:pPr>
      <w:r>
        <w:rPr>
          <w:rFonts w:hint="eastAsia"/>
        </w:rPr>
        <w:t>&gt;OTU026613</w:t>
      </w:r>
    </w:p>
    <w:p w14:paraId="357FF88E">
      <w:pPr>
        <w:rPr>
          <w:rFonts w:hint="eastAsia"/>
        </w:rPr>
      </w:pPr>
      <w:r>
        <w:rPr>
          <w:rFonts w:hint="eastAsia"/>
        </w:rPr>
        <w:t>CCTACGGGAGGCTGCAGTGGGGAATATTGGACAATGGGCGAAAGCCTGAAGCAGCAACGCCGCGTGCGCGATGAAGGCCTTCGGGTTGTAAAGCGCTTTTAGCTGGGAAGAGGAAGGACGGTACCAGCGGAATAAGCCTCGGCTAACTACGTGCCAGCAGCCGCGGTAAAACGTAGGAGGCGAGCGTTATCCGGATTTACTGGGTGTAAAGCGCGAGCAGGCGGTTCTGTAAGTGGTGTGTGAAAGCGCTCAGGCTCAACCGGGCGAGGACGCGCCAGACTGCAGGGCTGGAGAATGGTAGGGGAAGGTGGAATTCCGGGTGTAGTGGTGAAATGCGTAGATATCCGGAGGAACACCAGTGGCGAAGGCGGCCTTCTGGACCATTTCTGACGCTCAGACGCGAAAGCTAGGGTAGCAAACGGGATTAGATACCCGAGTAGTCC</w:t>
      </w:r>
    </w:p>
    <w:p w14:paraId="2A61446C">
      <w:pPr>
        <w:rPr>
          <w:rFonts w:hint="eastAsia"/>
        </w:rPr>
      </w:pPr>
      <w:r>
        <w:rPr>
          <w:rFonts w:hint="eastAsia"/>
        </w:rPr>
        <w:t>&gt;OTU026614</w:t>
      </w:r>
    </w:p>
    <w:p w14:paraId="5B11A586">
      <w:pPr>
        <w:rPr>
          <w:rFonts w:hint="eastAsia"/>
        </w:rPr>
      </w:pPr>
      <w:r>
        <w:rPr>
          <w:rFonts w:hint="eastAsia"/>
        </w:rPr>
        <w:t>CCTACGGGAGGCAGCAGTAGGGAATCTTGCACAATGGGCGCAAGCCTGATGCAGCGATGCCGCGTGAGGGATGAAGGCCTTCGGGTCGTAAACCTCTTTCGACAGGGAAGAAGCCACGGGTCACCGTGGTGACGGTACCTGTAGAAGAAGCCCCGGCTAACTACGTGCCAGCAGCCGCGGTAAAACGTAGGGGGCAAGCGTTGCCCGGATTCACTGGGCGTAAAGCGGGTGTAGGCGGTTCCTTAAGTCGGATGTGAAATCCCACGGCTCAACCGTGGAATTGCATCCGATACTGGGGAACTTGAGGACGGTAGAGGTCGGTGGAATTCCGGGTGTACCGGTGAAATGGACAGATATCCGGAGGAACACCGGTGGCGAAGGCGGCATCCTGGACCGGCATTGACGCTGAGGAGCGAAAGCCAGGGGAGCAAACGGGATTAGATACCCGAGTAGTCC</w:t>
      </w:r>
    </w:p>
    <w:p w14:paraId="61083A6C">
      <w:pPr>
        <w:rPr>
          <w:rFonts w:hint="eastAsia"/>
        </w:rPr>
      </w:pPr>
      <w:r>
        <w:rPr>
          <w:rFonts w:hint="eastAsia"/>
        </w:rPr>
        <w:t>&gt;OTU026615</w:t>
      </w:r>
    </w:p>
    <w:p w14:paraId="52637820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TAGGGAAGAACAAGTACCGGAGTAACTGCCGGTACCTTGACGGTACCTAACCAGAAAGCCACGGCTAACTACGTGCCAGCAGCCGCGGTAATACGTAGGTGGCAAGCGTTGTCCGGAATTATTGGGCGTAAAGCGCGCGCAGGCGGTTTCTTAAGTCTGATGTGAAAGCCCCGGGCTCAACCTGGGAATGGCGGTGGATACTGGCGGACTAGAGTATGGGAGAGGGGGGTAGAATTCCACGTGTAGCAGTGAAATGCGTAGAGATCGGGAGGAACATCTGTGGCGAAGGCGACTACCTGGACCAGCACTGACACTGAGGCACGAAAGCGTGGGGAGCAAACAGGATTAGATACCCCAGTAGTCC</w:t>
      </w:r>
    </w:p>
    <w:p w14:paraId="0D787DBD">
      <w:pPr>
        <w:rPr>
          <w:rFonts w:hint="eastAsia"/>
        </w:rPr>
      </w:pPr>
      <w:r>
        <w:rPr>
          <w:rFonts w:hint="eastAsia"/>
        </w:rPr>
        <w:t>&gt;OTU026616</w:t>
      </w:r>
    </w:p>
    <w:p w14:paraId="70371FC9">
      <w:pPr>
        <w:rPr>
          <w:rFonts w:hint="eastAsia"/>
        </w:rPr>
      </w:pPr>
      <w:r>
        <w:rPr>
          <w:rFonts w:hint="eastAsia"/>
        </w:rPr>
        <w:t>CCTACGGGCGGCAGCAGTGGGGAATTGTTCGCAATGGGCGCAAGCCTGACGACGCAACGCCGCGTGGAGGATGAAGATCTTCGGGTCGTAAACTCCTGTCGAGCGGGACGAACACCTTCCGGGTGAATAGCCTGGGGGGCTGACGGTACCGCTAAAGGAAGCCCCGGCTAACTCCGTGCCAGCAGCCGCGGTAATACGGGGGGGGCAAGCGTTGTTCGGAATTATTGGGCGTAAAGGGCGCGTAGGCGGCCTGGCAAGTGGAAGGTGAAATCCCTCGGCTTAACCGAGGAACTGCCCTCCAAACTGCTTGGCTTGAGACCAGGAGAGGTGAGTGGAATTCCCGGTGTAGCGGTGAAATGTGTAGAGATCCGGAGGAACACCAGTGGTGCAAACGGCGCCCTGGGTCCGCACTGACGCTGAGGCACGAAAGCGTGGGGAGCGAACGGGATTAGATACCCGTGTAGTCC</w:t>
      </w:r>
    </w:p>
    <w:p w14:paraId="6FF61170">
      <w:pPr>
        <w:rPr>
          <w:rFonts w:hint="eastAsia"/>
        </w:rPr>
      </w:pPr>
      <w:r>
        <w:rPr>
          <w:rFonts w:hint="eastAsia"/>
        </w:rPr>
        <w:t>&gt;OTU026617</w:t>
      </w:r>
    </w:p>
    <w:p w14:paraId="5F278AB5">
      <w:pPr>
        <w:rPr>
          <w:rFonts w:hint="eastAsia"/>
        </w:rPr>
      </w:pPr>
      <w:r>
        <w:rPr>
          <w:rFonts w:hint="eastAsia"/>
        </w:rPr>
        <w:t>CCTACGGGAGGCTGCAATTAGGAATCGTGCGCAATGGGCTAACGCCTGACGCCGCGACATCGCGTGGAGGACGAAGGTCTTAGGATCGTAAACTCCTTTTATCAAGGAACAAGTTCTGAGTGTACTTGATGAATAAGTGCCTGCTAACCACGTGCCAGAAGCATCGGTAATACGTAGGGGGCAAGCGTTGTCCGGAATTATTGGGCGTAAAGCGCGCGCAGGCGGTCAATTAAGTCTGGTGTTTAACCTCGGGGCTCAACCCCGAGTCGCACTGGAAACTGGTTGACTTGAGTGCAGAAGAGGAGAGTGGAATTCCACGTGTAGCGGTGAAATGCGTAGAGATGTGGAGGAACACCAGTGGCGAAGGCGGCTCTCTGGTCTGTAACTGACGCTGAGGCGCGAAAGCGTGGGGAGCAAACAGGATTAGATACCCCAGTAGTCC</w:t>
      </w:r>
    </w:p>
    <w:p w14:paraId="22DCE107">
      <w:pPr>
        <w:rPr>
          <w:rFonts w:hint="eastAsia"/>
        </w:rPr>
      </w:pPr>
      <w:r>
        <w:rPr>
          <w:rFonts w:hint="eastAsia"/>
        </w:rPr>
        <w:t>&gt;OTU026618</w:t>
      </w:r>
    </w:p>
    <w:p w14:paraId="3DBA98CD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AGATAATGACGGTACCGGAGGAAGAAGCACCGGCTAACTACGTGCCAGCAGCCGCGGTAATACGTAGGGCGCAAGCGTTATCCGGAATTATTGGGCGTAAAGGGCGCGTAGGCGGCTTATCAAGTCAGGCGTGAAATTCCCGGGCTCAACCTGGGGGCTGCGCTTGATACTGATGGGCTTGAATGCGGGAGAGGATAGTGGAATTCCGCGTGTAGCAGTGAAATGCGTAGATATGCGGAGGAACACCGATGGCGAAGGCAATCCCCTGGGCCTGTACTGACGCTCATGCACGAAAGCGTGGGGAGCAAACAGGATTAGATACCCTGGTAGTCC</w:t>
      </w:r>
    </w:p>
    <w:p w14:paraId="5A0A89DA">
      <w:pPr>
        <w:rPr>
          <w:rFonts w:hint="eastAsia"/>
        </w:rPr>
      </w:pPr>
      <w:r>
        <w:rPr>
          <w:rFonts w:hint="eastAsia"/>
        </w:rPr>
        <w:t>&gt;OTU026619</w:t>
      </w:r>
    </w:p>
    <w:p w14:paraId="65B8640F">
      <w:pPr>
        <w:rPr>
          <w:rFonts w:hint="eastAsia"/>
        </w:rPr>
      </w:pPr>
      <w:r>
        <w:rPr>
          <w:rFonts w:hint="eastAsia"/>
        </w:rPr>
        <w:t>CCTACGGGCGGCAGCAGTGGGGAATATTGCACAATGGGCGGAAGCCTGATGCAGCGACGCCGCGTGAGGGATGACGGCCTTCGGGTTGTAAACCTCTTTCAGCAGGGACGAAGCGCAAGTGACGGTACCTGCAGAAGAAGCGCCGGCCAACTACGTGCCAGCAGCCGCGGTAAGACGTAGGGTGCAAGCGTTGTCCGGAATCATTGGGCGTAAAGAGCGTGTAGGCGGTCCGGTAAGTCGGCTGTGAAAGTCCAGGGCTCAACCCTGGGATGCCGGTCGATACTGCCGGACTAGAGTTCGGAAGAGGCGAGTGGAATTCCCGGTGTAGCGGTGAAATGCGCAGATATCGGGAGGAACACCAGTAGCGAAGGCGACTACCTGGCCCACATCTGACGCTGAGGCGCGAAAGCGTGGGGAGCAAACAGGATTAGATACCCCAGTAGTCC</w:t>
      </w:r>
    </w:p>
    <w:p w14:paraId="1433598D">
      <w:pPr>
        <w:rPr>
          <w:rFonts w:hint="eastAsia"/>
        </w:rPr>
      </w:pPr>
      <w:r>
        <w:rPr>
          <w:rFonts w:hint="eastAsia"/>
        </w:rPr>
        <w:t>&gt;OTU026620</w:t>
      </w:r>
    </w:p>
    <w:p w14:paraId="30C688F2">
      <w:pPr>
        <w:rPr>
          <w:rFonts w:hint="eastAsia"/>
        </w:rPr>
      </w:pPr>
      <w:r>
        <w:rPr>
          <w:rFonts w:hint="eastAsia"/>
        </w:rPr>
        <w:t>CCTACGGGTGGCAGCAGTGGGGAATCTTGCACAATGGGGGAAACCCTGATGCAGCGACGCCGCGTGAGCGATGAAGCCCTTCGGGGTGTAAAGCTCTTTCGGCAGGAACGATAATGACGGTACCTGCAGAAGAAGCTGCGGCTAACTACGTGCCAGCAGCCGCGGTAATACGTAGGCAGCAAGCGTTGTTCGGAATTACTGGGCGTAAAGAGTGTGTAGGCGGTGTCGTAAGTTTGGTGTGAAATCTCCCGGCTCAACTGGGAGGGTGCGCCGAAGACTGCGATGCTTGAGTATGGGAGAGGATGAGGGAATTCCTGGTGTAGCGGTGAAATGCGCAGATATCAGGAGGAACACCGATGGCGAAGGCAGGTCTCTGGGCATTAACTGACGCTGAGGAGCGAAAGCATGGGGAGCGAACAGGATTAGATACCCCTGTAGTCC</w:t>
      </w:r>
    </w:p>
    <w:p w14:paraId="49958F9E">
      <w:pPr>
        <w:rPr>
          <w:rFonts w:hint="eastAsia"/>
        </w:rPr>
      </w:pPr>
      <w:r>
        <w:rPr>
          <w:rFonts w:hint="eastAsia"/>
        </w:rPr>
        <w:t>&gt;OTU026621</w:t>
      </w:r>
    </w:p>
    <w:p w14:paraId="3541C578">
      <w:pPr>
        <w:rPr>
          <w:rFonts w:hint="eastAsia"/>
        </w:rPr>
      </w:pPr>
      <w:r>
        <w:rPr>
          <w:rFonts w:hint="eastAsia"/>
        </w:rPr>
        <w:t>CCTACGGGGGGCTGCAGTTTCGAATCATTCACAATGGGCGAAAGCCTGATGGTGCGACGCCGCGTGAGGGATGAAGGTCTTCGGATTGTAAACCTCTGTCACCGGGGAAGAAACGCTTTGAGTTAATAGTTCAAAGCCTGACTTAACCCGGAGAGGAAGCAGTGGCTAACTCTGTGCCAGCAGCCGCGGTAATACGTACTGGGCGAACGTTATTCGGAATCACTGGGCTTAAAGGGTGCGTAGGCGGCTTATCAGGTCTGGTGTGAAATCCCCGGGCTCAACCTGGGAACTGCATTCAAAACTGTCGAGCTAGAGTATGGTAGAGGGTGGTGGAATTTCCTGTGTAGCGGTGAAATGCGTAGAGATCGGGAGGAACATCTGTGGCGAAGGCGGCCACCTGGACCAGCACTGACACTGAGGCACGAAAGCGTGGGGAGCAAACAGGATTAGATACCCGGGTAGTCC</w:t>
      </w:r>
    </w:p>
    <w:p w14:paraId="5F1469D1">
      <w:pPr>
        <w:rPr>
          <w:rFonts w:hint="eastAsia"/>
        </w:rPr>
      </w:pPr>
      <w:r>
        <w:rPr>
          <w:rFonts w:hint="eastAsia"/>
        </w:rPr>
        <w:t>&gt;OTU026622</w:t>
      </w:r>
    </w:p>
    <w:p w14:paraId="182881B1">
      <w:pPr>
        <w:rPr>
          <w:rFonts w:hint="eastAsia"/>
        </w:rPr>
      </w:pPr>
      <w:r>
        <w:rPr>
          <w:rFonts w:hint="eastAsia"/>
        </w:rPr>
        <w:t>CCTACGGGCGGCAGCAGTGGGGAATATTGCACAATGGGCGCAAGCCTGATGCAGCCATGCCGCGTGTATGAAGAAGGCCTTCGGGTTGTAAAGTACTTTCAGCGGGGAGGAAGGTGTTGCGGTTAATAACCGCAGCAATTGACGTTACCCGCAGAAGAAGCACCGGCTAACTCCGTGCCAGCAGCCGCGGTAATACGAAGGGGGCTAGCGTTGCTCGGAATCACTGGGCGTAAAGCGCACGTAGGCGGACTGCTAAGTCGGACGTGAAAGCCCTCGGCTTAACCGAGGAAGTGCGCTTGTAACTGGCAAGCTTGAGTGTGGCAGAGGGGGGTGGAATTCCACGTGTAGCAGTGAAATGCGCAGATATCGGGAGGAACACCAGTAGCGAAGGCGGCTCGCTGGGCCATACCTGACGCTGAGGAGCGAAAGCTGGGGGAGCGAACAGGATTAGATACCCCGGTAGTCC</w:t>
      </w:r>
    </w:p>
    <w:p w14:paraId="0225877F">
      <w:pPr>
        <w:rPr>
          <w:rFonts w:hint="eastAsia"/>
        </w:rPr>
      </w:pPr>
      <w:r>
        <w:rPr>
          <w:rFonts w:hint="eastAsia"/>
        </w:rPr>
        <w:t>&gt;OTU026623</w:t>
      </w:r>
    </w:p>
    <w:p w14:paraId="617CE3B6">
      <w:pPr>
        <w:rPr>
          <w:rFonts w:hint="eastAsia"/>
        </w:rPr>
      </w:pPr>
      <w:r>
        <w:rPr>
          <w:rFonts w:hint="eastAsia"/>
        </w:rPr>
        <w:t>CCTACGGGGGGCTGCAGTGGGGAATTTTCCGCAATGGGCGAAAGCCTGACGGAGCAATACCGCGTGAGGGAGGAAGGCTCTTGGGTTGTAAACCTCTTTTCTCAGGGAAGAACAAAATGACGGTACCTGAGGAATCAGCATCGGCTAACTCCGTGCCAGCAGCCGCGGTAATACGGAGGATGCAAGCGTTATCCGGAATGATTGGGCGTAAAGCGTCCGCAGGTGGCTTTGTAAGTCTGCTGTTAAAGAGCAAGGCTCAACCTTGTAAAAGCAGTGGAAACTACAAGGCTAGAGTACGTTCGGGGCAGAAGGAATTCCTGGTGTAGCGGTGAAATGCGTAGAGATCAGGAAGAACACCGGTGGCGAAAGCGTTCTGCTAGGCCGTAACTGACACTGAGGGACGAAAGCTAGGGGAGCGAATGGGATTAGATACCCGGGTAGTCC</w:t>
      </w:r>
    </w:p>
    <w:p w14:paraId="52E982D4">
      <w:pPr>
        <w:rPr>
          <w:rFonts w:hint="eastAsia"/>
        </w:rPr>
      </w:pPr>
      <w:r>
        <w:rPr>
          <w:rFonts w:hint="eastAsia"/>
        </w:rPr>
        <w:t>&gt;OTU026624</w:t>
      </w:r>
    </w:p>
    <w:p w14:paraId="35A95870">
      <w:pPr>
        <w:rPr>
          <w:rFonts w:hint="eastAsia"/>
        </w:rPr>
      </w:pPr>
      <w:r>
        <w:rPr>
          <w:rFonts w:hint="eastAsia"/>
        </w:rPr>
        <w:t>CCTACGGGAGTCTGCAGTCGAGAATCTTCCGCAATGGACGCAAGTCTGACGGAGCGACGCCGCGTGCGGGATGAAGGTCTTTGGATTGTAAACCGCTGTCACGCGTTATGAACACGCGGCAGCCAATACCTGCCGCGTTGACAAAGGCGCGAGAGGAAGCCACGGCTAACTCTGTGCCAGCAGCCGCGGTAATACAGAGGTCTCGAGCGTTAGGCGGAATCACTGGGCTTAAAGCGTGTGTAGGCGGGTCGTTAAGTGCCTTGTGAAATCCCATGGCTCAACCATGGAACTGCTGGGCATACTGGCGATCTTGTGCAACCTAGGGGCGAGCGGAACAGATGGTGGAGCGGTGAAATGCGTAGATATCGGGAGGAATACCAGTGGCGAAAGCGGCACCCTAGCGTTGTTCTGACGCTCATGTGCGAAAGCTAGGGGAGCGAACGGGATTAGATACCCCGGTAGTCC</w:t>
      </w:r>
    </w:p>
    <w:p w14:paraId="3239E5C1">
      <w:pPr>
        <w:rPr>
          <w:rFonts w:hint="eastAsia"/>
        </w:rPr>
      </w:pPr>
      <w:r>
        <w:rPr>
          <w:rFonts w:hint="eastAsia"/>
        </w:rPr>
        <w:t>&gt;OTU026625</w:t>
      </w:r>
    </w:p>
    <w:p w14:paraId="61945318">
      <w:pPr>
        <w:rPr>
          <w:rFonts w:hint="eastAsia"/>
        </w:rPr>
      </w:pPr>
      <w:r>
        <w:rPr>
          <w:rFonts w:hint="eastAsia"/>
        </w:rPr>
        <w:t>CCTACGGGGGGCTGCAGTGGGGAATATTGCGCAATGGGCGAAAGCCTGACGCAGCCACGCCGCGTGAGTGATTGAAGGCCTTCGGGTTGTAAAGCTCTGTCGGGAGGGACGAAGACCCCTTTTGGGGTTTGACGGTACCTCGCAAGAAAGCACCGGCTAACTCCGTGCCAGCAGCCGCGGTAATACGGAGGGTGCAAGCGTTGCTCGGAATTACTGGGCGTAAAGCGAGCGCAGGCGGCTTGGTAAGTCGGGTGTGAAATCCCGGGGCTCAACCCCGGAACTGCATCCGAAACTGTCAGGCTTGAGTACGGGAGAGGGAAGCGGAATTCCTGGTGTAGAGGTGAAATTCGTAGAGATCAGGAGGAACACCGGCGGCGAAGGCGGCTTCCTGGCCCGATACTGACGCTCATGCTCGAAAGCGTGGGGAGCAAACAGGATTAGATACCCTAGTAGTCC</w:t>
      </w:r>
    </w:p>
    <w:p w14:paraId="52876DB2">
      <w:pPr>
        <w:rPr>
          <w:rFonts w:hint="eastAsia"/>
        </w:rPr>
      </w:pPr>
      <w:r>
        <w:rPr>
          <w:rFonts w:hint="eastAsia"/>
        </w:rPr>
        <w:t>&gt;OTU026626</w:t>
      </w:r>
    </w:p>
    <w:p w14:paraId="7F9DE681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CCTGTCGGAGGGGAAGAAGGACTGTCGGTCGAATAGGCCGATGGTTTGACGGTACCCTTAGAGGAAGCACCGGCTAACTACGTGCCAGCAGCCGCGGTAATACGTAGGGTGCAAGCGTTAATCGGAATTACTGGGCGTAAAGCGTGCGCAGGCGGTTTTGTAAGTCTGACGTGAAATCCCCGGGCTCAACCTGGGAACTGCATCCAAAACTGGCGAGCTAGAGTATGGTAGAGGGTGGTGGAATTTCCTGTGTAGCGGTGAAATGCGTAGATATAGGAAGGAACACCAGTGGCGAAGGCGACCACCTGGACTGATACTGACACTGAGGTGCGAAAGCGTGGGGAGCAAACAGGATTAGATACCCCTGTAGTCC</w:t>
      </w:r>
    </w:p>
    <w:p w14:paraId="40E10F43">
      <w:pPr>
        <w:rPr>
          <w:rFonts w:hint="eastAsia"/>
        </w:rPr>
      </w:pPr>
      <w:r>
        <w:rPr>
          <w:rFonts w:hint="eastAsia"/>
        </w:rPr>
        <w:t>&gt;OTU026627</w:t>
      </w:r>
    </w:p>
    <w:p w14:paraId="76BE890C">
      <w:pPr>
        <w:rPr>
          <w:rFonts w:hint="eastAsia"/>
        </w:rPr>
      </w:pPr>
      <w:r>
        <w:rPr>
          <w:rFonts w:hint="eastAsia"/>
        </w:rPr>
        <w:t>CCTACGGGCGGCTGCAGTGGGGAATTGTTCGCAATGGGCGCAAGCCTGACGACGCAACGCCGCGTGGAGGATGAAGACCTTCGGGTCGTAAACTCCTTTCGATCGAGACGAACGGCCTCCGGGTGAATACCCCGGAGGAGTGACGGTACCGAGAGAAGAAGCCCCGGCTAACTCCGTGCCAGCAGCCGCGGTAATACGGGGGGGGCAAGCGTTGTCCGGAATTATTGGGCGTAAAGCGCGTGTAGGCGGTCCGGTAAGTCCGTTGTGAAAGTCAAGGGCTCAACTCTTGAATGCCGGCGGATACTGCCGGGCTAGAGTCCGGAAGAGGCGAGTGGAATTCCCGGTGTAGCGGTGAAATGCGTAGATATCGAGAGGAACACCTGCGGCGAAGGCGGGTTGCTGGGCTGATACTGACGCTGAGGCGCGAAAGCCAGGGGAGCGAACGGGATTAGATACCCGGGTAGTCC</w:t>
      </w:r>
    </w:p>
    <w:p w14:paraId="0E07C14D">
      <w:pPr>
        <w:rPr>
          <w:rFonts w:hint="eastAsia"/>
        </w:rPr>
      </w:pPr>
      <w:r>
        <w:rPr>
          <w:rFonts w:hint="eastAsia"/>
        </w:rPr>
        <w:t>&gt;OTU026628</w:t>
      </w:r>
    </w:p>
    <w:p w14:paraId="6EB53B67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CAGGGAAGAACAAGTACCGGAGTAACTGCCGGTACCTTGACGGTACCTGACCAGAAAGCCACGGCTAACTACGTGCCAGCAGCCGCGGTAATACGTAGGTGGCAAGCGTTGTCCGGAATTATTGGGCGTAAAGCGCGTGTAGGCGGCCGCGCACGTCGGGTGTGAAAGCCCGGGGCTCAACCCCGGAAGTGCATCCGAAACGACGCGGCTGGAGTCCTGAAGAGGAGGGCGGAATTCCCGGTGTAGAGGTGAAATGTGTAGAGATCCGGAGGAATACCAGTGGCGCAAGCGGCGCCCTGGGTCGGAACTGACGCTGAGATGCGAAAGCGTGGGGAGCGAACGGGATTAGATACCCTGGTAGTCC</w:t>
      </w:r>
    </w:p>
    <w:p w14:paraId="2F053A67">
      <w:pPr>
        <w:rPr>
          <w:rFonts w:hint="eastAsia"/>
        </w:rPr>
      </w:pPr>
      <w:r>
        <w:rPr>
          <w:rFonts w:hint="eastAsia"/>
        </w:rPr>
        <w:t>&gt;OTU026629</w:t>
      </w:r>
    </w:p>
    <w:p w14:paraId="6EFCF039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TGTAAACTGCTTTTGCCGGGGGATAAAATTCCCATGCGTGGGACATTGAAGGTACCCGGTGAATAAGCCACGGCTAACTACGTGCCAGCAGCCGCGGTAAGACGAAGGGGGCTAGCGTTGTTCGGAATTACTGGGCGTAAAGCGAGTGTAGGTGGTTGTCATAGTCAGGCGTGAAAGCCTTGAGCTCAACTCAAGAAATGCGTAGAGATGTGGAGGAACACCAGTGGCGAAGGCGACTCTCTGGTCTGTAACTGACGCTGAGGCGCGAAAGCGTGGGGAGCGAACAGGATTAGATACCCCGGTAGTCC</w:t>
      </w:r>
    </w:p>
    <w:p w14:paraId="4C8877EE">
      <w:pPr>
        <w:rPr>
          <w:rFonts w:hint="eastAsia"/>
        </w:rPr>
      </w:pPr>
      <w:r>
        <w:rPr>
          <w:rFonts w:hint="eastAsia"/>
        </w:rPr>
        <w:t>&gt;OTU026630</w:t>
      </w:r>
    </w:p>
    <w:p w14:paraId="5E68950A">
      <w:pPr>
        <w:rPr>
          <w:rFonts w:hint="eastAsia"/>
        </w:rPr>
      </w:pPr>
      <w:r>
        <w:rPr>
          <w:rFonts w:hint="eastAsia"/>
        </w:rPr>
        <w:t>CCTACGGGGGGCTGCAGTGGGGAATCTTGCACAATGGGGGAAACCCTGATGCAGCGACGCCGCGTGGGTGAGGAAGTCCTTCGGGATGTAAAGCCCTTTTCTGGGGGACGAATGTCGGGAGCAATCCCGGCTTGACGGTACCCCAGGAAGAAGCCCCGGCTAACTACGTGCCAGCAGCCGCGGTAATACAGAGGGTGCAAGCGTTGTTCGGAATTATTGGGCGTAAAGCGCGTGTAGGCGGCCAGATAAGTCCGCTGTGAAATCTCGAGGCTCAACTTCGAGCTGTCGGTGGAAACTGTCTGGCTAGAGTCCGGAAGAGGAGAGTGGAATTCCTGGTGTAGCGGTGAAATGCGCAGATATCAGGAAGAACACCCGTGGCGAAGGCGGCTCTCTGGGACGGTACTGACGCTGAGGCGCGAAAGCGTGGGGAGCGAACAGGATTAGATACCCCGGTAGTCC</w:t>
      </w:r>
    </w:p>
    <w:p w14:paraId="2E7570A3">
      <w:pPr>
        <w:rPr>
          <w:rFonts w:hint="eastAsia"/>
        </w:rPr>
      </w:pPr>
      <w:r>
        <w:rPr>
          <w:rFonts w:hint="eastAsia"/>
        </w:rPr>
        <w:t>&gt;OTU026631</w:t>
      </w:r>
    </w:p>
    <w:p w14:paraId="73EBD111">
      <w:pPr>
        <w:rPr>
          <w:rFonts w:hint="eastAsia"/>
        </w:rPr>
      </w:pPr>
      <w:r>
        <w:rPr>
          <w:rFonts w:hint="eastAsia"/>
        </w:rPr>
        <w:t>CCTACGGGGGGCTGCAGTAAGGGATATTGCACAATGGGCGCAAGCCTGATGCAGCAACGCCGCGTGCATGATGAAGGCCTTCGGGTCGTAAAATGCTTTTCTGACTGAAGAGGAAGGACAGTAAGTCAGGAATAAGTGTCGGCTAACTACGTGCCAGCAGCCGTGGTAAAACGTAGGACGCAAGCGTTATCCGGAGTTACTGGGCGTAAAGCGCGGGCAGGCGGATACTTAAGTTAGGGGTGAAATCCCAGGGCTCAACCCTGGAACTGCCTTTAATACTGGGTATCTCGAGTCCGAGAGAGGTGAGTGGAATTCCGAGTGTAGAGGTGAAATTCGTAGATATTGGGAAGAACACCAGTGGCGAAGGCGGCTAACTGGTCCAGTACTGACGCTGAGGTGCGAAAGCGTGGGGAGCAAACAGGATTAGATACCCTTGTAGTCC</w:t>
      </w:r>
    </w:p>
    <w:p w14:paraId="39A7945B">
      <w:pPr>
        <w:rPr>
          <w:rFonts w:hint="eastAsia"/>
        </w:rPr>
      </w:pPr>
      <w:r>
        <w:rPr>
          <w:rFonts w:hint="eastAsia"/>
        </w:rPr>
        <w:t>&gt;OTU026632</w:t>
      </w:r>
    </w:p>
    <w:p w14:paraId="51C42817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TTAGGGTTGTAAAGCTCTTTCGGCGGGGACGATAATGACGGTACCCGCAGAAGAAGCCCCGGCTAACTTCGTGCCAGCAGCCGCGGTAATACGAAGGGGGCTAGCGTTGCTCGGAATCACTGGGCGTAAAGGGCGCGTAGGCGGATCTTTAAGTCTGATGTGAAAGCCCACGGCTCAACCTTGAAATCGCTCTCGATACTGGCGGACTTGAGGCAGGTAGGGGAAGGTGGAATTCCTGGTGTAGCGGTGAAATGCGCAGATATCAGGAGGAACACCGATGGCGAAGGCAGTTCTCTGGGCCGTAACTGACGCTGAGGAGCGAAAGCGTGGGGAGCGAACAGGATTAGATACCCGTGTAGTCC</w:t>
      </w:r>
    </w:p>
    <w:p w14:paraId="0E2E0A49">
      <w:pPr>
        <w:rPr>
          <w:rFonts w:hint="eastAsia"/>
        </w:rPr>
      </w:pPr>
      <w:r>
        <w:rPr>
          <w:rFonts w:hint="eastAsia"/>
        </w:rPr>
        <w:t>&gt;OTU026633</w:t>
      </w:r>
    </w:p>
    <w:p w14:paraId="59CA8F46">
      <w:pPr>
        <w:rPr>
          <w:rFonts w:hint="eastAsia"/>
        </w:rPr>
      </w:pPr>
      <w:r>
        <w:rPr>
          <w:rFonts w:hint="eastAsia"/>
        </w:rPr>
        <w:t>CCTACGGGGGGCTGCAGCGACGAATCTTCCGCAATGGGCGAAAGCCTGACGGAGCAATGCCGCGTGCGGGATGAAGTTCTTCGGAATGTAAACCGCTGTCAGGGTTTAGCAACACAATGAGCAAACCCAAAGGAAGGGCCGGCTAACTCTGTGCCAGCAGCCGCGGTAATACAGAGGGCCCGAGCGTTGCGCGGAATCACTGGGCGTAAAGGGTGCGTAGGTGGCATGGCAAGTTTGATGTGAAAGCTCAGGGCTCAACCCTGAAATGGCATTGAATACTGCTGTGCTGGAGGTTTGGAGGGGGGACTGGAATTCTCGGTGTAGCAGTGAAATGCGTAGATATCGGGAGGAACATCGGTGGCGAAGGCGACTTTCTGGACAGTTCCTGACGCTGAGGCGCGAAAGCTAGGGGAGCAAACAGGATTAGATACCCCGGTAGTCC</w:t>
      </w:r>
    </w:p>
    <w:p w14:paraId="4E03CCB6">
      <w:pPr>
        <w:rPr>
          <w:rFonts w:hint="eastAsia"/>
        </w:rPr>
      </w:pPr>
      <w:r>
        <w:rPr>
          <w:rFonts w:hint="eastAsia"/>
        </w:rPr>
        <w:t>&gt;OTU026634</w:t>
      </w:r>
    </w:p>
    <w:p w14:paraId="6B4E6CDB">
      <w:pPr>
        <w:rPr>
          <w:rFonts w:hint="eastAsia"/>
        </w:rPr>
      </w:pPr>
      <w:r>
        <w:rPr>
          <w:rFonts w:hint="eastAsia"/>
        </w:rPr>
        <w:t>CCTACGGGGGGCTGCAGTGGGGAATTTTGCGCAATGGGCGAAAGCCTGACGCAGTAACGCCGCGTGGAGGATGAAGGCCTTCGGGTCGTAAACTCCTGTCAGGGGGAAAGACAGATATTTGTTAAATAAACAAATATTTAGACGGTACCCCCAAAGGAAGCCCCGGCTAATTCCGTGCCAGCAGCCGCGGTAATACGGAAGGGGCAAGCGTTGTTCGGAATCATTGGGCGTAAAGGGCGCGTAGGCGGTCCTTTAAGTCTGATGTGAAAGCCCTGGGCTTAACCTGGGAATTGCAGTCGATACTACTCAGCTAGAGTATGGGAGAGGGTAGTGGAATTCCCGGTGTAGCGGTGAAATGCGTAGATATCGGGAGGAACACCAGCGGCGAAGGCGGCGACCTGGCCCTGAACTGACACTGAGGCGCGAGAGCGTGGGGAGCAAACAGGATTAGATACCCCTGTAGTCC</w:t>
      </w:r>
    </w:p>
    <w:p w14:paraId="08B50362">
      <w:pPr>
        <w:rPr>
          <w:rFonts w:hint="eastAsia"/>
        </w:rPr>
      </w:pPr>
      <w:r>
        <w:rPr>
          <w:rFonts w:hint="eastAsia"/>
        </w:rPr>
        <w:t>&gt;OTU026635</w:t>
      </w:r>
    </w:p>
    <w:p w14:paraId="74763710">
      <w:pPr>
        <w:rPr>
          <w:rFonts w:hint="eastAsia"/>
        </w:rPr>
      </w:pPr>
      <w:r>
        <w:rPr>
          <w:rFonts w:hint="eastAsia"/>
        </w:rPr>
        <w:t>CCTACGGGGGGCTGCAGTGGGGAATCTTGCGCAATGGGCGAAAGCCTGACGCAGCGACGCCGCGTGCGGGAGGAAGCTCTTCGGGGTGTAAACCGCTGTCAGAGGGGAAGAAATGTCACCCGAGGAAATGCGGGTGATTTGACGGTACCCTCAAAGGAAGCACCGGCTAACTCTGTGCCAGCAGCCGCGGTAATACAGAGGGTGCGAGCGTTGTTCGGAATTATTGGGCGTAAAGAGCTCGTAGGCGGTTTGTCGCGTCTGCTGTGAAAGACCGGGGCTCAACTCCGGGTCTGCATCCGATACGGGCAGGCTAGAGTGTGGTAGGGGAGAGTGGAATTCCCGGTGTAGCGGTGAAATGCGCAGATATCGGGAGGAACACCGGTGGCGAAGGCGGCTCTCTGGACCTGTCCTGACGCTCAGGCGCGAAAGCTAGGGGAGCGAACAGGATTAGATACCCTGGTAGTCC</w:t>
      </w:r>
    </w:p>
    <w:p w14:paraId="32C6B549">
      <w:pPr>
        <w:rPr>
          <w:rFonts w:hint="eastAsia"/>
        </w:rPr>
      </w:pPr>
      <w:r>
        <w:rPr>
          <w:rFonts w:hint="eastAsia"/>
        </w:rPr>
        <w:t>&gt;OTU026636</w:t>
      </w:r>
    </w:p>
    <w:p w14:paraId="42C8691B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CGAGAGTAACTGCTCGTACCTTGACGGTACCTAACCAGAAAGCCACGGCTAACTACGTGCCAGCAGCCGCGGTAATACGTAGGTGGCAAGCGTTGTCCGGAATTATTGGGCGTAAAGCGCGCGCAGGCGGCTTCGTTAGTCGGACGTGAAAGCTCCCGGCTTAACTGGGAGAGGCCGTTCGATACTGCGAAGCTTGAGGTTGGGAGAGGGGTGTGGAATTCCCGGTGTAGTGGTGGAATGCGTAGATATCGGGAGGAACACCTGTGGCGAAGGCGGCACCCTGGCCCACACCTGACGCTGAGGTGCGAAAGCGTGGGGAGCAAACAGGATTAGATACCCCAGTAGTCC</w:t>
      </w:r>
    </w:p>
    <w:p w14:paraId="67A7DCC3">
      <w:pPr>
        <w:rPr>
          <w:rFonts w:hint="eastAsia"/>
        </w:rPr>
      </w:pPr>
      <w:r>
        <w:rPr>
          <w:rFonts w:hint="eastAsia"/>
        </w:rPr>
        <w:t>&gt;OTU026637</w:t>
      </w:r>
    </w:p>
    <w:p w14:paraId="0B8C020B">
      <w:pPr>
        <w:rPr>
          <w:rFonts w:hint="eastAsia"/>
        </w:rPr>
      </w:pPr>
      <w:r>
        <w:rPr>
          <w:rFonts w:hint="eastAsia"/>
        </w:rPr>
        <w:t>CCTACGGGGGGCTGCAGTCGAGAATCTTTCACAATGGGGGCAACCCTGATGGAGCGACGCCGCGTGGAGGATAAGGTCTTCGGATTGTAAACTCCTGTCATGCGTGAACAAGGTTGCCGGGTTAATAACCTGGCAAATTGATGGTAACGCAAGAGGAAGAGACGGCTAACTCTGTGCCAGCAGCCGCGGTAATACAGAGGTCTCAAGCGTTGTTCGGAATCACTGGGCGTAAAGGGTGCGTAGGCGGTTCGTTAAGTCTGTCGTGAAAGCCCCGGGCTCAACCTGGGAATGGCGATGGATACTGGCGAGCTAGAGTGTGTCAGAGGATGGTGGAATTCCAAGTGTAGCGGTGAAATGCGTAGATATATGGAGGAATACCGGTGGCGAAGGCGGCCTCCTGGCTCGATACTGACGCTGAGGTGCGAAAGCGTGGGGATCAAACAGGATTAGATACCCGAGTAGTCC</w:t>
      </w:r>
    </w:p>
    <w:p w14:paraId="61AE168C">
      <w:pPr>
        <w:rPr>
          <w:rFonts w:hint="eastAsia"/>
        </w:rPr>
      </w:pPr>
      <w:r>
        <w:rPr>
          <w:rFonts w:hint="eastAsia"/>
        </w:rPr>
        <w:t>&gt;OTU026638</w:t>
      </w:r>
    </w:p>
    <w:p w14:paraId="7CEC4BF8">
      <w:pPr>
        <w:rPr>
          <w:rFonts w:hint="eastAsia"/>
        </w:rPr>
      </w:pPr>
      <w:r>
        <w:rPr>
          <w:rFonts w:hint="eastAsia"/>
        </w:rPr>
        <w:t>CCTCGGGGGGCTGCAGTCGAGAATCTTCGGCACTGGGCGCAAGCCTGACCGAGCAACGCCGCGTGGAGGACGACGGCCTTCGGGTTGTAAACTCCTTTCGGGGGGGACGAAACGGACGGTACCCTCAGAAGCAGCCCCGGCTAACTCTGTGCCAGCAGCCGCGGTAATACGTAGGGGCCGAGCGTTGTCCGGAGTTATTGGGCGTAAAGCGCGCGCAGGCGGCCTCGTTTGCCCGCCGTGAAAGCCCCCGGCTTAACCGGGGAGAGTCGGTGGGGACGGCGAGGCTTGAGGGCGGCAGAGGGTGGTGGAATTCCCGGTGTAGTGGTGAAATGCGTAGAGATCGGGAGGAACACCCGTGGCGAAGGCGGCCACCTGGGCCGACCCTGACGCTGAGGCGCGAAGGCGTGGGGAGCGAACGGGATTAGATACCCCTGTAGTCC</w:t>
      </w:r>
    </w:p>
    <w:p w14:paraId="28BC659E">
      <w:pPr>
        <w:rPr>
          <w:rFonts w:hint="eastAsia"/>
        </w:rPr>
      </w:pPr>
      <w:r>
        <w:rPr>
          <w:rFonts w:hint="eastAsia"/>
        </w:rPr>
        <w:t>&gt;OTU026639</w:t>
      </w:r>
    </w:p>
    <w:p w14:paraId="08A26A7C">
      <w:pPr>
        <w:rPr>
          <w:rFonts w:hint="eastAsia"/>
        </w:rPr>
      </w:pPr>
      <w:r>
        <w:rPr>
          <w:rFonts w:hint="eastAsia"/>
        </w:rPr>
        <w:t>CCTACGGGGGGCTGCAGTGGGGAATATTGGACAATGGGGGAAACCCTGATCCAGCGACGCCGCGTGACCGATGAAGGCCCTCGGGTCGTAAAGGTCTTTCGACGGGGACAATTATGATGGTACCCGTATAAGAAGGAGCGGCTAACTACGTGCCAGCAGCCGCGGTAATACGTAGGCTCCAAGCGTTGTTCGGAGTTACTGGGCGTAAAGCGCGCGCAGGCGGACACGCGCATCGGCGGTGAAAGCCCCCCGCTCAACGGGGGAGGGTCCGTCGAGATGGCGTGTCTGGAGGCAGGGAGAGGCCAGTGGAATTCCGGGTGTAGTGGTGAAATGCGTAGAGATCCGGAAGAACACCAGTGGCGAAGGCGGTCTGCTGGGCGGTGAGCTCGCGAGAGCTCAATAGCCGACACTGAGGCGCGACAGCGTGGGGAGCAAACAGGATTAGATACCCCAGTAGTCC</w:t>
      </w:r>
    </w:p>
    <w:p w14:paraId="6BC61A7C">
      <w:pPr>
        <w:rPr>
          <w:rFonts w:hint="eastAsia"/>
        </w:rPr>
      </w:pPr>
      <w:r>
        <w:rPr>
          <w:rFonts w:hint="eastAsia"/>
        </w:rPr>
        <w:t>&gt;OTU026640</w:t>
      </w:r>
    </w:p>
    <w:p w14:paraId="528C18CC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AAGGAAAGCCGCAAGGCCTGACCGACCCCTGGAGGAAGCACGGGCTAAGTTCGTGCCAGCAGCCGCGGTAAGACGAACCGTGCGAACGTTGTTCGGATTCACTGGGCTTAAAGGGCGCGTAGGCGGCTCGACGTGTCCAAGGTGAAATCCCTCGGCTCAACTGAGGAACTGCCTTGGAAACTGTCGAGCTTGAGGCCGGGAGGGGGTAGCGGAATTCCCAGTGTAGCGGTGAAATGCGTAGATATCAGGAGGAACACCGGTGGCGAAGGCGGCCCTCTGGACGAGTACTGACGCTGAGGCGCGAAAGCGTGGGGATCAAACAGGATTAGATACCCGAGTAGTCC</w:t>
      </w:r>
    </w:p>
    <w:p w14:paraId="13AA191A">
      <w:pPr>
        <w:rPr>
          <w:rFonts w:hint="eastAsia"/>
        </w:rPr>
      </w:pPr>
      <w:r>
        <w:rPr>
          <w:rFonts w:hint="eastAsia"/>
        </w:rPr>
        <w:t>&gt;OTU026641</w:t>
      </w:r>
    </w:p>
    <w:p w14:paraId="23088B3D">
      <w:pPr>
        <w:rPr>
          <w:rFonts w:hint="eastAsia"/>
        </w:rPr>
      </w:pPr>
      <w:r>
        <w:rPr>
          <w:rFonts w:hint="eastAsia"/>
        </w:rPr>
        <w:t>CCTACGGGCGGCTGCAGTGGGGAATCTTGCGCAATGGCCGCAAGGCTGACGCAGCGACGCCGCGTGGAGGACGACGCCCTTCGGGGTGTAAACTCCTGTTGCCCGGGACGAATGCCCTTTTCGAAGGGAGTGACGGTACCGGGTGAGGAAGCACCGGCTAACTCTGTGCCAGCAGCCGCGGTAATACAGAGGGTGCGAGCGTTAATCGGAATTACTGGGCGTAAAGAGCTCGTAGGCGGCTTGGCAAGTCGGGTGTGAAAACTCCAGGCTCAACCTGGAGATGCCACTCGATACTGCCATGGCTAGAGTCCGGTAGGGGAGCACGGAATTCCTGGTGTAGCGGTGAAATGCACAGAGATCAGGAGGAACACCAGCGGCGAAGGCGGTGCTCTGGGCCGGAACTGACGCTGAGGAGCGAAAGCGTGGGGAGCAAACAGGATTAGATACCCGGGTAGTCC</w:t>
      </w:r>
    </w:p>
    <w:p w14:paraId="7C98B788">
      <w:pPr>
        <w:rPr>
          <w:rFonts w:hint="eastAsia"/>
        </w:rPr>
      </w:pPr>
      <w:r>
        <w:rPr>
          <w:rFonts w:hint="eastAsia"/>
        </w:rPr>
        <w:t>&gt;OTU026642</w:t>
      </w:r>
    </w:p>
    <w:p w14:paraId="57B4440D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CTAGGGTTGTAAAGCTCTTTTACCCGGGATGATAATGACAGTACCGGGAGAATAAGCTCCGGCTAACTCCGTGCCAGCAGCCGCGGTAATACGGAGGGAGCTAGCGTTGTTCGGAATTACTGGGCATAAAGCGCGCGTAGGCGGCCACGTAAGTGTCTTGTGAAATCCCACGGCTCACCCGTGTGAAGCGTGAGGCATACTGCGTGGCTAGAGTGTGGTAGGGGAGAGCGGAACTCCTGGTGGAGCGGTGAAATGCGTAGAGATCGGGTGGAACACCAGTGGCGAAGGCGGCATCCTGGCCCTGACCTGACGCTGAGGCGCGAGAGCGTGGGGAGCAAACGGGATTAGATACCCTTGTAGTCC</w:t>
      </w:r>
    </w:p>
    <w:p w14:paraId="3CE02678">
      <w:pPr>
        <w:rPr>
          <w:rFonts w:hint="eastAsia"/>
        </w:rPr>
      </w:pPr>
      <w:r>
        <w:rPr>
          <w:rFonts w:hint="eastAsia"/>
        </w:rPr>
        <w:t>&gt;OTU026643</w:t>
      </w:r>
    </w:p>
    <w:p w14:paraId="4B2F8E9F">
      <w:pPr>
        <w:rPr>
          <w:rFonts w:hint="eastAsia"/>
        </w:rPr>
      </w:pPr>
      <w:r>
        <w:rPr>
          <w:rFonts w:hint="eastAsia"/>
        </w:rPr>
        <w:t>CCTACGGGGGGCAGCAGTTCAGAATCTTGCACAATGGGCGAAAGCCTGATGCAGCGATACCGCGTGGGTGAAGAAGGCCCTCGGGTCGTAAAGCCCTGTCAGAGGGAAAGATAATGACGGTACCCTCTAAGGAAGCCACGGCTAATTACGTGCCAGCAGCCGCGGTAATACGAGTGGTGCAAACGTTATTCGGAATCACTGGGCTTAAAGGGTGCGTAGGCGGCTACACAAGTCAGGTGTGAAATCCCTCGGCTCAACCGAGGAACTGCGCTTGAAACTGTGTGGCTCGAGGGAGACAGAGGTGAGCGGAACTGATGGTGGAGCGGTGAAATGCGTTGATATCATCAGGAACACCAGTGGCGAAAGCGGCTTACTGGGTCTCTTCTGACGCTGAGATACGAAAGCTAGGGGAGCAAACGGGATTAGATACCCCGGTAGTCC</w:t>
      </w:r>
    </w:p>
    <w:p w14:paraId="28C57029">
      <w:pPr>
        <w:rPr>
          <w:rFonts w:hint="eastAsia"/>
        </w:rPr>
      </w:pPr>
      <w:r>
        <w:rPr>
          <w:rFonts w:hint="eastAsia"/>
        </w:rPr>
        <w:t>&gt;OTU026644</w:t>
      </w:r>
    </w:p>
    <w:p w14:paraId="1DFE1793">
      <w:pPr>
        <w:rPr>
          <w:rFonts w:hint="eastAsia"/>
        </w:rPr>
      </w:pPr>
      <w:r>
        <w:rPr>
          <w:rFonts w:hint="eastAsia"/>
        </w:rPr>
        <w:t>CCTACGGGAGGCTGCAGTCGAGGATCTTCGGCAATGGGCGCAAGCCTGACCGAGCGACGCCGCGTGTGCGATGAAGGCCTTCGGGTTGTAAAGCACTGTCCTATGGGAAGATAATGACGGTACCATAGGAGGAAGCCCCGGCTAACTACGTGCCAGCAGCCGCGGTAATACGTAGGTGGCAAGCGTTGTCCGGATTTACTGGGCGTAAAGCGCGCGCAGGCGGTGCGGTAAGTTAGGCGTGAAATCCCCGGGCTTAACCCGGGAGCTGCCTCTGATACGGCATGGCTTGAGTCCGGGAGAGGAGAGCAGAATTCCCAGTGTAGCGGTGAAATGCGTAGATATTGGGAGGAATACCGGTGGCGAAGGCGGCTCTCTGGACCGGTACTGACGCTGAGGCGCGAAAGCGTGGGTAGCAAACAGGATTAGATACCCCGGTAGTCC</w:t>
      </w:r>
    </w:p>
    <w:p w14:paraId="7BABAE03">
      <w:pPr>
        <w:rPr>
          <w:rFonts w:hint="eastAsia"/>
        </w:rPr>
      </w:pPr>
      <w:r>
        <w:rPr>
          <w:rFonts w:hint="eastAsia"/>
        </w:rPr>
        <w:t>&gt;OTU026645</w:t>
      </w:r>
    </w:p>
    <w:p w14:paraId="0E38D806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TCGGGACGAAAAGCTCTGACCTAACACGTCGGAGTCTGACGGTACCGAGTGAGGAAGCCCCGGCTAACTCTGTGCCAGCAGCCGCGGTAATACGAAGGGGGCTAGCGTTGCTCGGAATCACTGGGCGTAAAGGGTGCGTAGGCGGCGCAACAAGTCACTTGTGAAATCTCCGAGCTTAACTCGGAACGGTCAGCTGATACTGTTTTGCTAGAGTGCAGAAGGGGCAATCGGAATTCTTGGTGTAGCGGTGAAATGCGTAGATATCAAGAGGAACACCTGAGGTGAAGACGGGTTGCTGGGCTGACACTGACGCTGAGGCGCGAAAGCTAGGGTAGCAAACAGGATTAGATACCCCGGTAGTCC</w:t>
      </w:r>
    </w:p>
    <w:p w14:paraId="341739F5">
      <w:pPr>
        <w:rPr>
          <w:rFonts w:hint="eastAsia"/>
        </w:rPr>
      </w:pPr>
      <w:r>
        <w:rPr>
          <w:rFonts w:hint="eastAsia"/>
        </w:rPr>
        <w:t>&gt;OTU026646</w:t>
      </w:r>
    </w:p>
    <w:p w14:paraId="21EB5A98">
      <w:pPr>
        <w:rPr>
          <w:rFonts w:hint="eastAsia"/>
        </w:rPr>
      </w:pPr>
      <w:r>
        <w:rPr>
          <w:rFonts w:hint="eastAsia"/>
        </w:rPr>
        <w:t>CCTACGGGCGGCTGCAGTAGGGAATCTTCCGCAATGGGCGAAAGCCTGAACCAGCCATGCCGCGTGAGTGATGAAGGCCTTCGGGTTGTAAAGCTCTTTCGCACGCGACGATGATGACGGTAGCGTGAGAAGAAGCCCCGGCTAACTTCGTGCCAGCAGCCGCGGTAATACAGAGGGTGCGAGCGTTAATCGGAATTACTGGGCGTAAAGCGCGCGTAGGCGGTTTTGTAAGTCGGCTGTGAAATCCCGAGGCTCAACCTCGGAACTGCAGTCGATACTGCTGTGGCTAGAGTCTGGTAGAGGAGAATGGAATTCCCGGTGTAGCGGTGAAATGCGCAGATATCTGGAGGAACACCAGTGGCGAAAGCGAGTTGCTGGGCCGTAACTGACGCTGAGGAACGAGAGCTAGGGGAGCAAAAGGGATTAGATACCCGAGTAGTCC</w:t>
      </w:r>
    </w:p>
    <w:p w14:paraId="653AAA3D">
      <w:pPr>
        <w:rPr>
          <w:rFonts w:hint="eastAsia"/>
        </w:rPr>
      </w:pPr>
      <w:r>
        <w:rPr>
          <w:rFonts w:hint="eastAsia"/>
        </w:rPr>
        <w:t>&gt;OTU026647</w:t>
      </w:r>
    </w:p>
    <w:p w14:paraId="6F1060D6">
      <w:pPr>
        <w:rPr>
          <w:rFonts w:hint="eastAsia"/>
        </w:rPr>
      </w:pPr>
      <w:r>
        <w:rPr>
          <w:rFonts w:hint="eastAsia"/>
        </w:rPr>
        <w:t>CCTACGGGGGGCTGCAGTCGAGGATCTTCGGCAATGGGCGCAAGCCCGACCGAGCGACGCCGCGTGCGCGACGAAGGCCTTCGGGTTGTAAAGCGCTGTCGAGGGGGAGGAAAGCCGGCTCACGCCGGCCTGACCTATCCCTGGAGGAAGCTCGGGCTAAGTTCGTGCCAGCAGCCGCGGTAAGACGAACCGAGCGAACGTTGTTCGGAATCACTGGGCTTAAAGGGCGCGTAGGCGGGCCGCCGCGCCCGGGGTGAAAGGCTTCGGCTCAACCGAGGAATTGCGCCCGATACTGCAGTGCTTGAGGGAGACAGAGGTAAGCGGAACTGATGGTGGAGCGGTGAAATGCGTTGATATCCTAAGGAACACCGATGGCGAAGGCAATCCCCTGGGCCTGCACTGACGCTCATGCACGAAAGCGTGGGGAGCAAACAGGATTAGATACCCCTGTAGTCC</w:t>
      </w:r>
    </w:p>
    <w:p w14:paraId="3A5976CC">
      <w:pPr>
        <w:rPr>
          <w:rFonts w:hint="eastAsia"/>
        </w:rPr>
      </w:pPr>
      <w:r>
        <w:rPr>
          <w:rFonts w:hint="eastAsia"/>
        </w:rPr>
        <w:t>&gt;OTU026648</w:t>
      </w:r>
    </w:p>
    <w:p w14:paraId="3C62BF56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CGGGTTGTAAAGCACTTTAAGTGGGGAGAAAGGCCCGTTGGCGAATACCCAACGGGATTGATGTTACCCACAGAATAAGCACCGGCTAACTCCGTGCCAGCAGCCGCGGTAATACGGAGGGTGCGAGCGTTAATCGGAATTACTGGGCGTAAAGCGCGCGTAGGCGGTTTGTTAAGTCAGCTGTGAAAGCCCCGGGCTCAACCTGGGAACTGCATTCAAAACTGTCGAGCTAGAGTATGGTAGAGGGTGGTGGAATTTCCTGTGTAGCGGTGAAATGCGTAGAGATCGGAAGGAACACCAGTGGCGAAGGCGGCTACCTGGACAAATACTGACGCTGAGGCGCGAAAGCGTGGGGAGCAAACAGGATTAGATACCCCGGTAGTCC</w:t>
      </w:r>
    </w:p>
    <w:p w14:paraId="1E5F4ACD">
      <w:pPr>
        <w:rPr>
          <w:rFonts w:hint="eastAsia"/>
        </w:rPr>
      </w:pPr>
      <w:r>
        <w:rPr>
          <w:rFonts w:hint="eastAsia"/>
        </w:rPr>
        <w:t>&gt;OTU026649</w:t>
      </w:r>
    </w:p>
    <w:p w14:paraId="7ACCD8FC">
      <w:pPr>
        <w:rPr>
          <w:rFonts w:hint="eastAsia"/>
        </w:rPr>
      </w:pPr>
      <w:r>
        <w:rPr>
          <w:rFonts w:hint="eastAsia"/>
        </w:rPr>
        <w:t>CCTACGGGGGGCTGCAGCGAGGAATCTTCTACAATGGGCGCAAGCCCGATAGAGCAACGCCGCGTGGAGGACGACGGCCTTCGGGTTGTAAACTCCTTTCGGGGGGGATGACATGGACAGTACCCCCAGAAGCAGCCCCGGCTAACTCTGTGCCAGCAGCCGCGGTAAGACAGAGGGGGCAAGCGTTGTCCGGATTTACTGGGCGTAAAGCGCGCGTAGGCGGTTTTGCAAGTCAGAGGTGAAAACCGGCAGCTCAACTGCAGGCTGGCCTCTGAAACTGCAAGGCTTGAGGACAGGAGAGGGGAGTGGAATTCCCAGTGTAGCGGTGAAATGCGTAGATATTGGGAGGAACACCAGTGGCGAAGGCGGCTCCCTGGCCTGTAACTGACGCTGAGGCGCGAAAGCGTGGGGATCGAACAGGATTAGATACCCCTGTAGTCC</w:t>
      </w:r>
    </w:p>
    <w:p w14:paraId="7362E296">
      <w:pPr>
        <w:rPr>
          <w:rFonts w:hint="eastAsia"/>
        </w:rPr>
      </w:pPr>
      <w:r>
        <w:rPr>
          <w:rFonts w:hint="eastAsia"/>
        </w:rPr>
        <w:t>&gt;OTU026650</w:t>
      </w:r>
    </w:p>
    <w:p w14:paraId="6D8B247C">
      <w:pPr>
        <w:rPr>
          <w:rFonts w:hint="eastAsia"/>
        </w:rPr>
      </w:pPr>
      <w:r>
        <w:rPr>
          <w:rFonts w:hint="eastAsia"/>
        </w:rPr>
        <w:t>CCTACGGGAGGCAGCAGTGGGGAATCTTGCGCAATGCGCGAAAGCGTGACGCAGCAACGCCGCGTGCGGGATTGAAGGCCTTCGGGTCGTAAACCGCTGTCGAGTGGGAAGAATGCCCGGATGGTGAATCCGGGAGCGACGGTACCACTATAGGAAGCACCGGCTAACTCCGTGCCAGCAGCCGCGGTAATACGGAGGGTGCAAGCGTTATCCGGATTCACTGGGTTTAAAGGGTGCGTAGGTGGGAATGTAAGTCAGTGGTGAAATCTCCGTGCTTAACATGGAAACTGCCATTGATACTATGTTTCTTGAATTTTCTGGAGGTAAGCGGAATATGACATGTAGTGGTGAAATACTTAGATATGTCATAGAACACCGATTGCGAAGGCAGCTGACGAAACTGTAACTGACACTGAGGCTCGAAAGTGTGGGGATCAAACAGGATTAGATACCCTTGTAGTCC</w:t>
      </w:r>
    </w:p>
    <w:p w14:paraId="44B16962">
      <w:pPr>
        <w:rPr>
          <w:rFonts w:hint="eastAsia"/>
        </w:rPr>
      </w:pPr>
      <w:r>
        <w:rPr>
          <w:rFonts w:hint="eastAsia"/>
        </w:rPr>
        <w:t>&gt;OTU026651</w:t>
      </w:r>
    </w:p>
    <w:p w14:paraId="6C6A161C">
      <w:pPr>
        <w:rPr>
          <w:rFonts w:hint="eastAsia"/>
        </w:rPr>
      </w:pPr>
      <w:r>
        <w:rPr>
          <w:rFonts w:hint="eastAsia"/>
        </w:rPr>
        <w:t>CCTACGGGTGGCTGCAGTGGGGAATATTGGACAATGGGGGCAACCCTGATCCAGCGACGCCGCGTGTGTGAAGAAGGCCTGCGGGTTGTAAAGCACTTTTAGTGGGGATGAAAAGCACATCGCTAATACCGGTGTGTCTTGACCTAACCCAAAGAAAAAGCACCGGCTAACTCTGTGCCAGCAGCCGCGGTAATACAGAGGGTGCGAGCGTTGTCCGGAATCACTGGGCGTAAAGGGCGCGTAGGCGGCACGTCAAGCGTGTGGTGAAAGCCCGGGGCTCAACCCCGGGTCGGCCGTGCGGACTGGCGTGCTCGAGCACTGTAGGGGCGGGCGGAATTCCGGGTGTAGCGGTGGAATGCGTAGATATCGGAAGGAACATCAGTGGCGAAAGCGGCTTCCTGGACCAGAACTGACGATCAGGCACGAAAGCGTGGGGAGCAAACAGGATTAGATACCCCAGTAGTCC</w:t>
      </w:r>
    </w:p>
    <w:p w14:paraId="5CA7BEBB">
      <w:pPr>
        <w:rPr>
          <w:rFonts w:hint="eastAsia"/>
        </w:rPr>
      </w:pPr>
      <w:r>
        <w:rPr>
          <w:rFonts w:hint="eastAsia"/>
        </w:rPr>
        <w:t>&gt;OTU026652</w:t>
      </w:r>
    </w:p>
    <w:p w14:paraId="3F152AB3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TTGGGACGAAGCTCGGGCGGTGAATAGCCGTTCCGAGTGACGGTACCTTCACAAGAAGCTCCGGCTAACTACGTGCCAGCAGCCGCGGTAATACGTAGGGGGCAAGCGTTGTCCGGATTTATTGGGCGTAAAGCGCGCGCAGGCGGTTGGGTAAGTCCGGTGTATAACCTTGTGGCTCAACCATAAGTGGCATTGGAAACTGCCGGACTTGAGTGCAGGAGAGGAAAGCGGAATTCCACGTGTAGCGGTGAAATGCGTAGATATCAGGAGGAACACCGGTGGCGAAGGCGGCTATCTGGACAGAAACTGACGCTGAGGCGCGAAAGCTAGGGGAGCAAACAGGATTAGATACCCCGGTAGTCC</w:t>
      </w:r>
    </w:p>
    <w:p w14:paraId="286A5D44">
      <w:pPr>
        <w:rPr>
          <w:rFonts w:hint="eastAsia"/>
        </w:rPr>
      </w:pPr>
      <w:r>
        <w:rPr>
          <w:rFonts w:hint="eastAsia"/>
        </w:rPr>
        <w:t>&gt;OTU026653</w:t>
      </w:r>
    </w:p>
    <w:p w14:paraId="2A630B27">
      <w:pPr>
        <w:rPr>
          <w:rFonts w:hint="eastAsia"/>
        </w:rPr>
      </w:pPr>
      <w:r>
        <w:rPr>
          <w:rFonts w:hint="eastAsia"/>
        </w:rPr>
        <w:t>CCTACGGGTGGCAGCAGTGGGGAATCTTGCACAATGGGGGCAACCCTGATCCAGCAATGCCGCGTGAGTGAAGAAGGCCTTCGGGTTGTAAAGCTCTTTTGTCAGGGAAGAAATGGACTGGGCTAATACCCTGGTTTGATGACGGTACCTGAAGAATAAGCACCGGCTAACTACGTGCCAGCAGCCGCGGTAAGACGGAGGGTGCTAGCGTTGTTCGGAATGACTGGGTGTAAAGCGCGTGCAGGCGGTGGGTTAAGTTGGGTGTGAAAGCTCCTGGCTCAACTGGGAGAGGCCGCTCAAAACTGCCTAGCTCGAGGACGGTAGAGGAAGGTGGAATTCCCGGTGTAGTGGTGAAATGCGTAGATATCGGGAGGAACACCCGTGGCGAAAGCGGCCTTCTGGACCGTACCTGACGCTCAGACGCGAAAGCTAGGGGAGCAAACGGGATTAGATACCCGTGTAGTCC</w:t>
      </w:r>
    </w:p>
    <w:p w14:paraId="79F59C11">
      <w:pPr>
        <w:rPr>
          <w:rFonts w:hint="eastAsia"/>
        </w:rPr>
      </w:pPr>
      <w:r>
        <w:rPr>
          <w:rFonts w:hint="eastAsia"/>
        </w:rPr>
        <w:t>&gt;OTU026654</w:t>
      </w:r>
    </w:p>
    <w:p w14:paraId="0DEAE3C4">
      <w:pPr>
        <w:rPr>
          <w:rFonts w:hint="eastAsia"/>
        </w:rPr>
      </w:pPr>
      <w:r>
        <w:rPr>
          <w:rFonts w:hint="eastAsia"/>
        </w:rPr>
        <w:t>CCTACGGGAGGCTGCAGTGGGGAATTTTGCACAATGGGGGAAACCCTGATGCAGCGACGCCGCGTGAGCGATGAAGCCCCTCGGGGTGTAAAGCTCTTTCGACGGGAACGATAATGACGGTACCCGAAGAAGAAGCTGCGGCTAACTACGTGCCAGCAGCCGCGGTAATACAGAGGTCCCAAGCGTTGTTCGGATTCACTGGGCGTAAAGGGTGCGTAGGCGGTCGGATAAGTCTGACGTGAAATCTTCGAGCTCAACTCGGAAACTGCATCGGAAACTATCCGGCTAGAGGTTTGGATGGGAGACTGGAATTCTCGGTGTAGCAGTGAAATGCGTAGATATCGAGAGGAACACCAGTGGCGAAGGCGAGTCTCTGGACAAATCCTGACGCTGAGGCACGAAAGCTAGGGGAGCAAACAGGATTAGATACCCTAGTAGTCC</w:t>
      </w:r>
    </w:p>
    <w:p w14:paraId="5E9303AF">
      <w:pPr>
        <w:rPr>
          <w:rFonts w:hint="eastAsia"/>
        </w:rPr>
      </w:pPr>
      <w:r>
        <w:rPr>
          <w:rFonts w:hint="eastAsia"/>
        </w:rPr>
        <w:t>&gt;OTU026655</w:t>
      </w:r>
    </w:p>
    <w:p w14:paraId="0D214659">
      <w:pPr>
        <w:rPr>
          <w:rFonts w:hint="eastAsia"/>
        </w:rPr>
      </w:pPr>
      <w:r>
        <w:rPr>
          <w:rFonts w:hint="eastAsia"/>
        </w:rPr>
        <w:t>CCTACGGGGGGCTGCAGTCGAGAATCTTCGGCAATGGGCGCAAGCCTGACCGAGCGACGCCGCGTGGCGGAAGAAGGCCTTCGGGTTGTAAACGCCTGTTGGGGGAGACCAAAGCATCGGGAAACCGGTGCTTGAGGAAACCCCTGAGGAAGCACCGGCTAACTCCGTGCCAGCAGCCGCGGTAATACGGAGGGTGCAAGCGTTAATCGGAATTACTGGGCGTAAAGCGCACGCAGGCGGTCTGTCAAGTCGGATGTGAAATCCCCGGGCTCAACCTGGGAACTGCATTCGAAACTGGCAGGCTAGAGTCTTGTAGAGGGGGGTAGAATTCCAGGTGTAGCGGTGAAATGCGTAGAGATCTGGAGGAATACCGGTGGCGAAGGCGGCCCCCTGGACAAAGACTGACGCTCAGGTGCGAAAGCGTGGGGAGCAAACAGGATTAGATACCCGGGTAGTCC</w:t>
      </w:r>
    </w:p>
    <w:p w14:paraId="667A8F7E">
      <w:pPr>
        <w:rPr>
          <w:rFonts w:hint="eastAsia"/>
        </w:rPr>
      </w:pPr>
      <w:r>
        <w:rPr>
          <w:rFonts w:hint="eastAsia"/>
        </w:rPr>
        <w:t>&gt;OTU026656</w:t>
      </w:r>
    </w:p>
    <w:p w14:paraId="609C0833">
      <w:pPr>
        <w:rPr>
          <w:rFonts w:hint="eastAsia"/>
        </w:rPr>
      </w:pPr>
      <w:r>
        <w:rPr>
          <w:rFonts w:hint="eastAsia"/>
        </w:rPr>
        <w:t>CCTACGGGAGGCTGCAGTGGGGAATTTTGGACAATGGGGGCAACCCTGATCCAGCCATGCCGCGTGAGTGATGAAGGCCCTAGGGTTGTAAAGCTCTTTTGTTGGGGAAGAAATCCTGTCGGCTAATACCCGGCGGGGCTGACGGTACCCAAAGAATAAGCGCCGGCCAACTACGTGCCAGCAGCCGCGGTAAGACGTAGGGCGCGAGCGTTGTCCGGATTTATTGGGCGTAAAGAGCTCGTAGGCGGCTTGTCGCGTCGACTGTGAAAACCCGCAGCTCAACTGCGGGCCTGCAGTCGATACGGGCAGGCTAGAGTTCGGTAGGGGAGACTGGAATTCCTGGTGTAGCGGTGAAATGCGCAGATATCAGGAGGAACACCGGTGGCGAAGGCGGGTCTCTGGGCCGATACTGACGCTGAGGAGCGAAAGCGTGGGGAGCGAACAGGATTAGATACCCCAGTAGTCC</w:t>
      </w:r>
    </w:p>
    <w:p w14:paraId="73E66809">
      <w:pPr>
        <w:rPr>
          <w:rFonts w:hint="eastAsia"/>
        </w:rPr>
      </w:pPr>
      <w:r>
        <w:rPr>
          <w:rFonts w:hint="eastAsia"/>
        </w:rPr>
        <w:t>&gt;OTU026657</w:t>
      </w:r>
    </w:p>
    <w:p w14:paraId="13905A21">
      <w:pPr>
        <w:rPr>
          <w:rFonts w:hint="eastAsia"/>
        </w:rPr>
      </w:pPr>
      <w:r>
        <w:rPr>
          <w:rFonts w:hint="eastAsia"/>
        </w:rPr>
        <w:t>CCTACGGGGGGCAGCAGTAGGGAATCTTCCGCAATGGGCGCAAGCCTGACGGAGCAACGCCGCGTGAGCGAGGACGGCCTTCGGGTTGTAAAGCTCTGTTCTTCGGGAAGAAGGGCGGGAGGGCGAACAACTCTTCCGCTTGACGGTACCGTAAGAATAAGCACCGGCTAACTTCGTGCCAGCAGCCGCGGTAATACGAAGGGTGCAAGCGTTGTTCGGAATTACTGGGCGTAAAGCGCGCGTAGGTGGTCTGCCAAGTCGGGGGTGAAAGCCCAGGGCTCAACCCTGGAATGGCCTCCGAGACTGATGGACTCGAGTTCGGGAGAGGAGAGCGGAATTCCCAGTGTAGAGGTGAAATTCGTAGATATTGGGAAGAACACCGGTGGCGAAGGCGGCTCTCTGGCCCGCAACTGACACTGAGGCGCGAAAGCGTGGGGAGCAAACAGGATTAGATACCCCTGTAGTCC</w:t>
      </w:r>
    </w:p>
    <w:p w14:paraId="49464DDB">
      <w:pPr>
        <w:rPr>
          <w:rFonts w:hint="eastAsia"/>
        </w:rPr>
      </w:pPr>
      <w:r>
        <w:rPr>
          <w:rFonts w:hint="eastAsia"/>
        </w:rPr>
        <w:t>&gt;OTU026658</w:t>
      </w:r>
    </w:p>
    <w:p w14:paraId="1D7AF243">
      <w:pPr>
        <w:rPr>
          <w:rFonts w:hint="eastAsia"/>
        </w:rPr>
      </w:pPr>
      <w:r>
        <w:rPr>
          <w:rFonts w:hint="eastAsia"/>
        </w:rPr>
        <w:t>CCTACGGGAGGCTGCAGTGGGGAATATTGGACAATGGGCGGAAGCCTGATCCAGCAACGCCGCGTGAGGGATGACGGCCTTCGGGTTGTAAACCTCTTTCAGCTCCGACGAAGCTGCTCTTGCCTTTGGGTGGGGGTGGTGACGGTAGGGGCAGAAGAAGGACCGGCCAACTACGTGCCAGCAGCCGCGGTAATACGTAGGGTCCGAGCGTTGTCCGGAATTATTGGGCGTAAAGCGCGCGCAGGCGGTCTTTTAAGTCTGATGTGAAAGCCCACGGCTCAACCGTGGAGGGTCATTGGAAACTGGGGGACTTGAGTACAGAAGAGGAAAGCGGAATTCCACGTGTAGCGGTGAAATGCGTAGAGATATGGAGGAACACCAGTGGCGAAGGCAGCCCCCTGGGTCGACACTGACGCTCATGCACGAAAGCGTGGGGAGCAAACAGGATTAGATACCCCTGTAGTCC</w:t>
      </w:r>
    </w:p>
    <w:p w14:paraId="04586EFC">
      <w:pPr>
        <w:rPr>
          <w:rFonts w:hint="eastAsia"/>
        </w:rPr>
      </w:pPr>
      <w:r>
        <w:rPr>
          <w:rFonts w:hint="eastAsia"/>
        </w:rPr>
        <w:t>&gt;OTU026659</w:t>
      </w:r>
    </w:p>
    <w:p w14:paraId="2B57D3E6">
      <w:pPr>
        <w:rPr>
          <w:rFonts w:hint="eastAsia"/>
        </w:rPr>
      </w:pPr>
      <w:r>
        <w:rPr>
          <w:rFonts w:hint="eastAsia"/>
        </w:rPr>
        <w:t>CCTACGGGTGGCTGCAGTAGGGAATCTTCCGCAATGGGCGAAAGCCTGACGGAGCAACGCCGCGTGAGTGAAGAAGGTTTTCGGATCGTAAAGCTCTGTTGCCAGGGAAGAACGCTTGGGAGAGTAACTGCTCCCAAGGTGACGGTACCCTGCTAGAAAGCACCTGCTAACTACGTGCCAGAAGCCTCGGTAATACGTAGGGTGCAAGCGTTATCCGGATTTACTGGGCGTAAAGCGTTCGTAGGCGGAGAAGTAAGTGGCGGGTTAAATCCCATGGCTTAACCATGGAATCGCTCGTCATACTGCTTTTCTGGAGTATGTTTGGGGAAGTTGGAATTCTCGGTGGAGGGGTGAAATCCGTTGATATCGAGAGGAACGCCAAGGGCGAAGGCAGGCTTCTAAGACATTACTGACGCTGAGGGACGACAGCTAGGGGAGCAAACCGGATTAGATACCCCAGTAGTCC</w:t>
      </w:r>
    </w:p>
    <w:p w14:paraId="6265648D">
      <w:pPr>
        <w:rPr>
          <w:rFonts w:hint="eastAsia"/>
        </w:rPr>
      </w:pPr>
      <w:r>
        <w:rPr>
          <w:rFonts w:hint="eastAsia"/>
        </w:rPr>
        <w:t>&gt;OTU026660</w:t>
      </w:r>
    </w:p>
    <w:p w14:paraId="11331617">
      <w:pPr>
        <w:rPr>
          <w:rFonts w:hint="eastAsia"/>
        </w:rPr>
      </w:pPr>
      <w:r>
        <w:rPr>
          <w:rFonts w:hint="eastAsia"/>
        </w:rPr>
        <w:t>CCTACGGGCGGCTGCAGTCGGGAATTTTGGGCAATGGGCGAAAGCCTGACCCAGCAACGCCGCGTGAAGGATGAAGTCTTTCGGGATGTAAACTTCGTAAGAATAGGAAGAATAAATGACGGTACTATTTGTAAGGTCCGGCTAACTACGTGCCAGCAGCCGCGGTAATACGTAGGGACCAAGCGTTGTTCGGATTTACTGGGCGTAAAGGGCGCGTAGGCGGACAGTTTAGTCAGAGGTGAAAGCCCAGGGCTCAACCTTGGAACTGCCTTTGATACTGGCTGTCTTGAGTTCGGGAGAGGTGAGTGGAATGCCGAGTGTAGAGGTGAAATTCGTAGATATCTGGAGGAACACCGGTGGCGAAGGCGGCATCCTGGACCGGTATTGACGCTGAGGAGCGAAAGCCAGGGGAGCAAACGGGATTAGATACCCGAGTAGTCC</w:t>
      </w:r>
    </w:p>
    <w:p w14:paraId="6E049623">
      <w:pPr>
        <w:rPr>
          <w:rFonts w:hint="eastAsia"/>
        </w:rPr>
      </w:pPr>
      <w:r>
        <w:rPr>
          <w:rFonts w:hint="eastAsia"/>
        </w:rPr>
        <w:t>&gt;OTU026661</w:t>
      </w:r>
    </w:p>
    <w:p w14:paraId="50FFD371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GACAGAGGGGGCAAGCGTTGCTCGGAATCACTGGGCGTAAAGGGCGCGTAGGCGGGTTGGCAAGTCGGTCGTGAAAGCCCCGGGCTCAACCCGGGAGGGTCGGCCGAGACTGCCAGTCTTGAGGGAGGCAGAGGAGTCTGGAATTCCCGGTGTAGCGGTGGAATGCGTAGAGATCGGGAAGAACATCAGTGGCGAAGGCGGCCTGCTGGGCTGTTGCTGACGCTGAGGCGCGACAGCGTGGGGAGCAAACAGGATTAGATACCCGAGTAGTCC</w:t>
      </w:r>
    </w:p>
    <w:p w14:paraId="1BF8D0C8">
      <w:pPr>
        <w:rPr>
          <w:rFonts w:hint="eastAsia"/>
        </w:rPr>
      </w:pPr>
      <w:r>
        <w:rPr>
          <w:rFonts w:hint="eastAsia"/>
        </w:rPr>
        <w:t>&gt;OTU026662</w:t>
      </w:r>
    </w:p>
    <w:p w14:paraId="0CB84A92">
      <w:pPr>
        <w:rPr>
          <w:rFonts w:hint="eastAsia"/>
        </w:rPr>
      </w:pPr>
      <w:r>
        <w:rPr>
          <w:rFonts w:hint="eastAsia"/>
        </w:rPr>
        <w:t>CCTACGGGGGGCTGCAGTGGGGAATATTGGGCAATGGGCGCAAGCCTGACCCAGCCATGCCGCGTGAGTGACGACGGCCTTAGGGTTGTAAAGCTCTTTTGGCGGGGACGATAATGACGGTACCCGCAGAATAAGCCCCGGCTAACTTCGTGCCAGCAGCCGCGGTAATACGAAGGGGGCTAGCGTTGTTCGGAATCACTGGGCGTAAAGGGTGCGTAGGTGGCATGGTAAGTTTGATGTGAAAGCTCAGGGCTTAACCCGGGAATGGCATTGGATACTGCAGATCTGGAGGATTGGAGGGGGGACTGGAATTCTTGGTGTAGCAGTGAAATGCGTAGATATCAAGTGGAACACCGGTGGCGAAGGCGGATCTCTGGGCCGATACTGACGCTGAGGAGCGAAAGCGTGGGGAGCGAACAGGATTAGATACCCCTGTAGTCC</w:t>
      </w:r>
    </w:p>
    <w:p w14:paraId="572D2AD7">
      <w:pPr>
        <w:rPr>
          <w:rFonts w:hint="eastAsia"/>
        </w:rPr>
      </w:pPr>
      <w:r>
        <w:rPr>
          <w:rFonts w:hint="eastAsia"/>
        </w:rPr>
        <w:t>&gt;OTU026663</w:t>
      </w:r>
    </w:p>
    <w:p w14:paraId="4E9F8D7A">
      <w:pPr>
        <w:rPr>
          <w:rFonts w:hint="eastAsia"/>
        </w:rPr>
      </w:pPr>
      <w:r>
        <w:rPr>
          <w:rFonts w:hint="eastAsia"/>
        </w:rPr>
        <w:t>CCTACGGGTGGCTGCAGTTAGGGATTTTGGGCAATGGGGGCAACCCTGACCCAGCAACGCCGCGTGGGTGACGAAGGCCTTCGGGTCGTAAAGCCCTTTTCCGGGGGACGATGGTGACGGTACCTCGGGAATCAGCCCCGGCTAACTACGTGCCAGCAGCCGCGGTAATACGTAGGGGGCGAGCGTTGTCCGGATTTATTGGGCGTAAAGCGCTCGCAGGCGGTCGGCCGCGTCGCGCGTGAAGGCCCTCGGCTCAACCGGGGGTGGTCGCGGGATACGGGTCGACTGGAGCAAGCTAGGGGGCAGTGGAATTCCCGGTGTAGTGGTGGAATGCGTAGATATCAGGAAGAACACCGATGGCGAAGGCAGCTCTCTGGGACGGTACTGACGCTGAGACGCGAAAGCGTGGGGAGCAAACAGGATTAGATACCCGTGTAGTCC</w:t>
      </w:r>
    </w:p>
    <w:p w14:paraId="6FF579C6">
      <w:pPr>
        <w:rPr>
          <w:rFonts w:hint="eastAsia"/>
        </w:rPr>
      </w:pPr>
      <w:r>
        <w:rPr>
          <w:rFonts w:hint="eastAsia"/>
        </w:rPr>
        <w:t>&gt;OTU026664</w:t>
      </w:r>
    </w:p>
    <w:p w14:paraId="33C6868B">
      <w:pPr>
        <w:rPr>
          <w:rFonts w:hint="eastAsia"/>
        </w:rPr>
      </w:pPr>
      <w:r>
        <w:rPr>
          <w:rFonts w:hint="eastAsia"/>
        </w:rPr>
        <w:t>CCTACGGGAGGCTGCAGTCGGGAATTTTGGGCAATGGGCGAAAGCCTGACCCAGCAACGCCGCGTGAAGGATGAAATCCCTCGGGATGTAAACTTCGCAAGATTGGGAAGAATTAGTAGGGGCTAATACCCCCTATGATGACGGTACCATTTGTAAGCTCCGGCTAACTCCGTGCCAGCAGCCGCGGTAATACGGGGGGAGCAAGCGTTGTTCGGATTTACTGGGCGTAAAGGGCGCGTAGGCGGCCATTCAAGTCGGGGGTGAAAGCCTGTGGCTCAACCACAGAATTGCCTTCGATACTGTTTGGCTTGAGACCGGAAGAGGTAAGTGGAACTGCGAGTGTAGAGGTGAAATTCGTAGATATCGGGAGGAACACCGGTGGCGAAGGCGGCCCCCTGGTCAGATACTGACGCTGAGACGCGAAAGCGTGGGGAGCAAACAGGATTAGATACCCTTGTAGTCC</w:t>
      </w:r>
    </w:p>
    <w:p w14:paraId="61F26F79">
      <w:pPr>
        <w:rPr>
          <w:rFonts w:hint="eastAsia"/>
        </w:rPr>
      </w:pPr>
      <w:r>
        <w:rPr>
          <w:rFonts w:hint="eastAsia"/>
        </w:rPr>
        <w:t>&gt;OTU026665</w:t>
      </w:r>
    </w:p>
    <w:p w14:paraId="019D7FE3">
      <w:pPr>
        <w:rPr>
          <w:rFonts w:hint="eastAsia"/>
        </w:rPr>
      </w:pPr>
      <w:r>
        <w:rPr>
          <w:rFonts w:hint="eastAsia"/>
        </w:rPr>
        <w:t>CCTACGGGCGGCTGCAGTAACGAATCTTCCCCAATGCACGCAAGTGTGAGGGAGCGACGCCGCGTGTGGGACGAAGTCCTTCGGGATGTAAACCCCTGTCAGCCGCGAACAATGTTCACGATTTAATAGATCGTGAGCTGATTGTAGCGGCAGAGGAAGGGACGGCTAACTCTGTGCCAGCAGCCGCGGTAATACAGAGGTCCCAAGCGTTGTTCGGAATTACTGGGCGTAAAGCGCGTGTAGGCGGCTCGGCAAGTCGGGTGTGAAAGCCCTGGGCTCAACTCCGGATATGCCGCGGATACTGGCGGGCTAGAGACTGGTAGAGGCGAGTGGAATTCCAGGTGTAGCGGTGAAATGCGTAGATATCGGGAGGAATACCTATGGCGAAAGCAGGCTACTGGACCATCACTGACTCTGATCTGCGAAAGCTAGGGGAGCAAACAGGATTAGATACCCCTGTAGTCC</w:t>
      </w:r>
    </w:p>
    <w:p w14:paraId="780A3495">
      <w:pPr>
        <w:rPr>
          <w:rFonts w:hint="eastAsia"/>
        </w:rPr>
      </w:pPr>
      <w:r>
        <w:rPr>
          <w:rFonts w:hint="eastAsia"/>
        </w:rPr>
        <w:t>&gt;OTU026666</w:t>
      </w:r>
    </w:p>
    <w:p w14:paraId="51C88C83">
      <w:pPr>
        <w:rPr>
          <w:rFonts w:hint="eastAsia"/>
        </w:rPr>
      </w:pPr>
      <w:r>
        <w:rPr>
          <w:rFonts w:hint="eastAsia"/>
        </w:rPr>
        <w:t>CCTACGGGCGGCTGCAGTCGGGAATTTTGGGCAATGGGCGAAAGCCTGACCCAGCAACGCCGCGTGAGGGATGAAGGCCTTCGGGTTGTAAACCGCTTTCAGCGGGGACGAAGCGAAAGTGACGGTACCCGCAGAAGAAGCCCCGGCTAACTACGTGCCAGCAGCCGCGGTAATACGTAGGGGGCAAGCGTTGTCCGGAATTATTGGGCGTAAAGCGCGCGCAGGCGGCCTTGTAAGTCGGATGTGAAAACCCGCGGCTCAACCGCGGGCGGTCATTCGATACTGCCGGGCTCGAGGCAGGTAGGGGAGATCGGAATTCCCGGTGTAGCGGTGAAATGCGCAGATATCGGGAGGAACACCGGTGGCGAAGGCGGATCTCTGGGCCTGTCCTGACGCTCAGGCGCGAAAGCTGGGGGAGCGAACAGGATTAGATACCCGAGTAGTCC</w:t>
      </w:r>
    </w:p>
    <w:p w14:paraId="677CD814">
      <w:pPr>
        <w:rPr>
          <w:rFonts w:hint="eastAsia"/>
        </w:rPr>
      </w:pPr>
      <w:r>
        <w:rPr>
          <w:rFonts w:hint="eastAsia"/>
        </w:rPr>
        <w:t>&gt;OTU026667</w:t>
      </w:r>
    </w:p>
    <w:p w14:paraId="6E11BBAD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TGCCCGGGACGAAACTCCTTTTTCGAGAGGACTGACGGTACCGGGTGAGGAAGCACCGGCTAACTCCGTGCCAGCAGCCGCGGTAATACGGAGGGGGCTAGCGTTGTTCGGAATTACTGGGCTTAAAGAGTCCGTAGGCGGCTTGTTAGGTGAGGTGTGAAATCCCACGGCTTAACCGTAAGACTGCCTTCTAAACTGCCAGGCTGGAGCACAGTAGAGGCAGGTGGAATTCCCGGTGTAGCGGTGGAATGCGTAGAGATCGGGAAGAACATCGGTGGCGAAGGCGGCCTGCTGGGCTGTTGCTGACGCTGAGGCGCGAAAGCGTGGGGAGCAAACAGGATTAGATACCCTTGTAGTCC</w:t>
      </w:r>
    </w:p>
    <w:p w14:paraId="7DF41C96">
      <w:pPr>
        <w:rPr>
          <w:rFonts w:hint="eastAsia"/>
        </w:rPr>
      </w:pPr>
      <w:r>
        <w:rPr>
          <w:rFonts w:hint="eastAsia"/>
        </w:rPr>
        <w:t>&gt;OTU026668</w:t>
      </w:r>
    </w:p>
    <w:p w14:paraId="6EA61BE8">
      <w:pPr>
        <w:rPr>
          <w:rFonts w:hint="eastAsia"/>
        </w:rPr>
      </w:pPr>
      <w:r>
        <w:rPr>
          <w:rFonts w:hint="eastAsia"/>
        </w:rPr>
        <w:t>CCTACGGGGGGCAGCAGTAAGGAATATTGCGCAATGGGCGAAAGCCTGACGCAGCGACGCCGCGTGGGGGATGAAGGTCTTCGGATTGTAAACCCCTTTCGGGAGGGAAGATGGGATGGGGTAACCCATTCGGACGGTACCTCCAGAAGCAGCCACGGCTAACTTCGTGCCAGCAGCCGCGGTAATACAGAGGGGGCAAGCGTTGTTCGGAATTACTGGGCGTAAAGCGCGCGCAGGCGGGACCAGCAAGTCGGAAGTGAAATCCCGGGGCTCAACTCCGGGGCTGCTTCCGAGACTGCGGACCTGGGGACCGGTAGAGGCCGGTGGAATTCCCGGTGTAGCGGTGGAATGCGTAGAGATCGGGAAGAACATCGGTGGCGAAGGCGGCCAGCTGGGCCATTGCTGACACTGAGGCGCGAAAGCGTGGGGAGCAAACAGGATTAGATACCCCGGTAGTCC</w:t>
      </w:r>
    </w:p>
    <w:p w14:paraId="32890543">
      <w:pPr>
        <w:rPr>
          <w:rFonts w:hint="eastAsia"/>
        </w:rPr>
      </w:pPr>
      <w:r>
        <w:rPr>
          <w:rFonts w:hint="eastAsia"/>
        </w:rPr>
        <w:t>&gt;OTU026669</w:t>
      </w:r>
    </w:p>
    <w:p w14:paraId="33008FD5">
      <w:pPr>
        <w:rPr>
          <w:rFonts w:hint="eastAsia"/>
        </w:rPr>
      </w:pPr>
      <w:r>
        <w:rPr>
          <w:rFonts w:hint="eastAsia"/>
        </w:rPr>
        <w:t>CCTACGGGTGGCAGCAGTGAGGAATCTTGCGCAATGGTCGAAAGACTGACGCAGCCACGCCGCGTGGAGGATGACCCCCCTATGGGGCGTAAACTCCTTTTCTGTGAGAAGAAAAGCCGGTTTTGCCGGAATTGACGGTATCACAGGAATAAGCACCGGCTAACTCCGTGCCAGCAGCCGCGGTAATACGGAGGGTGCAAGCGTTGTCCGGAATCACTGGGTGTAAAGGGTGTGTAGGCGGGTCGGTAAGTCGGGCGTGAAAGCCCAGGGCTCAACCCTGGAAATGCGCCCGAGACTGCGTGGCTTGAGACCGGGAGAGGAGAGTGGAATTCCCAGTGTAGAGGTGAAATTCGTAGATATTCGCAAGAACACCAGTGGCGAAGGCGGCTCACTGGCCCGATACTGACGCTGAGGTGCGAAAGCGTGGGGAGCAAACAGGATTAGATACCCGAGTAGTCC</w:t>
      </w:r>
    </w:p>
    <w:p w14:paraId="32FB3038">
      <w:pPr>
        <w:rPr>
          <w:rFonts w:hint="eastAsia"/>
        </w:rPr>
      </w:pPr>
      <w:r>
        <w:rPr>
          <w:rFonts w:hint="eastAsia"/>
        </w:rPr>
        <w:t>&gt;OTU026670</w:t>
      </w:r>
    </w:p>
    <w:p w14:paraId="40A6550A">
      <w:pPr>
        <w:rPr>
          <w:rFonts w:hint="eastAsia"/>
        </w:rPr>
      </w:pPr>
      <w:r>
        <w:rPr>
          <w:rFonts w:hint="eastAsia"/>
        </w:rPr>
        <w:t>CCTACGGGGGGCAGCAGTAGGGAATTGTTCGCAATGGGCGCAAGCCTGACGACGCAACGCCGCGTGGAGGATGAAGACCTTCGGGTCGTAAACTCCTTTCGACCGAGATGAATACCTGCCGACCTAATACGTCGGCAGGCTGACAGTATCGAGGGAAGAAGCCCCGGCTAACTCCGTGCCAGCAGCCGCGGTAATACGGGGGGGGCAAGCGTTGTTCGGAATTATTGGGCGTAAAGCGCGCGCAGGCGGTCGGGTAAGTCTGATGTTAAAGCCCGGGGCTCAACCCCGGTTCGCATTGGAAACTGCTCGACTTGAGTGCAGAAGAGGAAAGCGGAATTCCACGTGTAGCGGTGAAATGCGTAGAGATGTGGAGGAACACCGGTGGCGAAGGCGGATCTCTGGGCCATTACTGACGCTGAGGAGCGAAAGCGTGGGGAGCGAACAGGATTAGATACCCTGGTAGTCC</w:t>
      </w:r>
    </w:p>
    <w:p w14:paraId="109F9D9A">
      <w:pPr>
        <w:rPr>
          <w:rFonts w:hint="eastAsia"/>
        </w:rPr>
      </w:pPr>
      <w:r>
        <w:rPr>
          <w:rFonts w:hint="eastAsia"/>
        </w:rPr>
        <w:t>&gt;OTU026671</w:t>
      </w:r>
    </w:p>
    <w:p w14:paraId="47F3FD9F">
      <w:pPr>
        <w:rPr>
          <w:rFonts w:hint="eastAsia"/>
        </w:rPr>
      </w:pPr>
      <w:r>
        <w:rPr>
          <w:rFonts w:hint="eastAsia"/>
        </w:rPr>
        <w:t>CCTACGGGTGGCTGCAGTAGGGAATCTTCCGCAATGGGCGAAAGCCTGACGGAGCGACACCGCGTGCAGGATGAAGGCCTTCGGGTTGTAAACTGCTGTCACGCCATAGGAAACCCTGAATGTGAACAGCATTCAGGCTGACTAAAGCGAGAGGAAGCACCGGCTAACTCCGTGCCAGCAGCCGCGGTAATACGGAGGGTGCAAGCGTTGTTCGGAATTACTGGGCGTAAAGCGCACGTAGGCGGCTTTGTAAGTTAGAGGTGAAAGCCCAGGGCTCAACCCTGGAATTGCCTTTAAGACTGCATCGCTAGAACGTCGGAGAGGTGAGTGGAATTCCGAGTGTAGAGGTGAAATTCGTAGATATTCGGAAGAACACCAGTGGCGAAGGCGACTCACTGGACGACTGTTGACGCTGAGGTGCGAAAGCGTGGGGAGCAAACAGGATTAGATACCCGAGTAGTCC</w:t>
      </w:r>
    </w:p>
    <w:p w14:paraId="02BFB78E">
      <w:pPr>
        <w:rPr>
          <w:rFonts w:hint="eastAsia"/>
        </w:rPr>
      </w:pPr>
      <w:r>
        <w:rPr>
          <w:rFonts w:hint="eastAsia"/>
        </w:rPr>
        <w:t>&gt;OTU026672</w:t>
      </w:r>
    </w:p>
    <w:p w14:paraId="6A6B916F">
      <w:pPr>
        <w:rPr>
          <w:rFonts w:hint="eastAsia"/>
        </w:rPr>
      </w:pPr>
      <w:r>
        <w:rPr>
          <w:rFonts w:hint="eastAsia"/>
        </w:rPr>
        <w:t>CCTACGGGTGGCTGCAGTGGGGAATCTTGCGCAATGGTCGAGAGACTGACGCAGCGACGCCGCGTGCGGGAGGAAGGTCTTCGGATCGTAAACCGCTGTCAGGAGGGACGAAGAGCCCCGGGAGGCAATGCCCGGGGTGTGACGGTACCTCCAGAGGAAGCACCGGCTAACTCCGTGCCAGCAGCCGCGGTAATACGGAGGGTGCAAGCGTTGTTCGGAATTACTGGGCGTAAAGGGCGTGTAGGCGGTTTGTTAAGTCATGTGTGAAAGCCCTCGGCTCAACCGAGGAAAGACGCATGAAACTGGCAAGCTAGAGTACCAAAGAGGGGGGTGCGGAATTCCTGGTGTAGCGGTGGAATGCGTAGAGATCAGGAAGAACACCGATGGCGAAGGCAGCACCCTGGCCGGAGGCTGACGCTGAGGCGCGAAAGCGTGGGGAGCGAACGGGATTAGATACCCCAGTAGTCC</w:t>
      </w:r>
    </w:p>
    <w:p w14:paraId="7EFC8767">
      <w:pPr>
        <w:rPr>
          <w:rFonts w:hint="eastAsia"/>
        </w:rPr>
      </w:pPr>
      <w:r>
        <w:rPr>
          <w:rFonts w:hint="eastAsia"/>
        </w:rPr>
        <w:t>&gt;OTU026673</w:t>
      </w:r>
    </w:p>
    <w:p w14:paraId="413CA5A0">
      <w:pPr>
        <w:rPr>
          <w:rFonts w:hint="eastAsia"/>
        </w:rPr>
      </w:pPr>
      <w:r>
        <w:rPr>
          <w:rFonts w:hint="eastAsia"/>
        </w:rPr>
        <w:t>CCTACGGGCGGCTGCAGTGGGGAATTTTGGACAATGGGCGCAAGCCTGATCCAGCCATTCCGCGTGCAGGATGAAGGCCCTCGGGTTGTAAACTTCTTTTATCTGGGACGAAACCTCTTATTCTTAGGAGACTGACGGTACCATAGGAATAAGCACCGGCTAACTCCGTGCCAGCAGCCGCGGTAATACGTAGGGGGCGAGCGTTGTCCGAATTTATTGGGCGTAAAGCGCGTGTAGGCGGCTCTTTAAGTCAGGTGTGAAATCCCGCAGCTCAACTGCGGAACTGCACTTGATACTGGAGGGCTTGAGTGTGGGAGAGGAAAGTGGAATTCCTGGTGTAGCGGTGAAATGCGTAGATATCAGGAGGAACACCCGTGGCGAAGGCGGCTTTCTGGCCCACCACTGACGCTGAGACGCGAAAGCCAGGGTAGCGAACGGGATTAGATACCCTTGTAGTCC</w:t>
      </w:r>
    </w:p>
    <w:p w14:paraId="6B2E841E">
      <w:pPr>
        <w:rPr>
          <w:rFonts w:hint="eastAsia"/>
        </w:rPr>
      </w:pPr>
      <w:r>
        <w:rPr>
          <w:rFonts w:hint="eastAsia"/>
        </w:rPr>
        <w:t>&gt;OTU026674</w:t>
      </w:r>
    </w:p>
    <w:p w14:paraId="21ED227F">
      <w:pPr>
        <w:rPr>
          <w:rFonts w:hint="eastAsia"/>
        </w:rPr>
      </w:pPr>
      <w:r>
        <w:rPr>
          <w:rFonts w:hint="eastAsia"/>
        </w:rPr>
        <w:t>CCTACGGGTGGCTGCAGTGGGGAATATTGGACAATGGGGGAAACCCTGATCCAGCCATGCCGCGTGAGTGATGAAGGCCTTAGGGTTGTAAAGCTCTTTTGTCAGGGAAGATGATGACGGTACCTGAAGAATAAGCACCGGCTAACTTCGTGCCAGCAGCCGCGGTAATACGAAGGGTGCTAGCGTTGTTCGGAATCACTGGGCGTAAAGCGCGCGTAGGCGGCTTTTCAAGTCAGAGGTGAAATCCCCAGGCTCAACCTGGGAATTGCCTTTGAAACTGGGAAGCTGGAGTATTGGAGGGGATAGCGGAATTGCTAATGTAGAGGTGAAATTCGTAGATATTAGCAGGAACACCGGTGGCGAAGGCGGCTATCTGGACAATTACTGACGCTGAAGTGCGAAAGCGTGGGGATCAAACAGGATTAGATACCCCAGTAGTCC</w:t>
      </w:r>
    </w:p>
    <w:p w14:paraId="46F98487">
      <w:pPr>
        <w:rPr>
          <w:rFonts w:hint="eastAsia"/>
        </w:rPr>
      </w:pPr>
      <w:r>
        <w:rPr>
          <w:rFonts w:hint="eastAsia"/>
        </w:rPr>
        <w:t>&gt;OTU026675</w:t>
      </w:r>
    </w:p>
    <w:p w14:paraId="6F345BFF">
      <w:pPr>
        <w:rPr>
          <w:rFonts w:hint="eastAsia"/>
        </w:rPr>
      </w:pPr>
      <w:r>
        <w:rPr>
          <w:rFonts w:hint="eastAsia"/>
        </w:rPr>
        <w:t>CCTACGGGTGGCAGCAGTGGGGAATCTTGCGCAATGGCCGAAAGGCTGACGCAGCGACGCCGCGTGGGGGATGACGGCCTTCGGGTTGTAAACCCCTGTTGCCCGGGACGAACAGCTCCATTCGTGGAGCCTGACGGTACCGGGTGAGGAAGCACCGGCTAACTCTGTGCCAGCAGCCGCGGTAATACGGAGGGTGCGAGCGTTGTTCGGATTCATTGGGCGTAAAGGGTGCGTAGGCGGTCGCGCAAGTCGGATGTGAAATCTCAGGGCTCAACCCTGAAACTGCATTCGATACTGCGTGGCTAGAGTGCTGGAGGGGAGACTGGAATTTACGGTGTAGCAGTGAAATGCGTAGATATCAAGAGGAACACCTGAGGTGAAGACGGGTTGCTGGGCTGACACTGACGCTGAGGCGCGAAAGCCAGGGGAGCAAACGGGATTAGATACCCCAGTAGTCC</w:t>
      </w:r>
    </w:p>
    <w:p w14:paraId="3DE5DF77">
      <w:pPr>
        <w:rPr>
          <w:rFonts w:hint="eastAsia"/>
        </w:rPr>
      </w:pPr>
      <w:r>
        <w:rPr>
          <w:rFonts w:hint="eastAsia"/>
        </w:rPr>
        <w:t>&gt;OTU026676</w:t>
      </w:r>
    </w:p>
    <w:p w14:paraId="26E2CE84">
      <w:pPr>
        <w:rPr>
          <w:rFonts w:hint="eastAsia"/>
        </w:rPr>
      </w:pPr>
      <w:r>
        <w:rPr>
          <w:rFonts w:hint="eastAsia"/>
        </w:rPr>
        <w:t>CCTACGGGGGGCTGCAGTGGGGAATTTTCCGCAATGGGCGAAAGCCTGACGGAGCAATGCCGCGTGTAGGATGAAGCCCCTCGGGGTGTAAACTACTGTCAGGGGTTACCAACACAATGAGGAACCCCAGAGGAAGTGGCGACTAACTCTGTGCCAGCAGTCGCGGTAATACAGAGGCCACAAGCGTTAATCGGAATCACTGGGCTTAAAGGGTGCGTAGGCGGCCTGCTAAGTCACACGTGAAATCCCTCGGCTCAACCGGGGAACTGCGTGTGATACTGGCGGGCTTGAATTCGGGAGAGGGATGTGGAATTCCAGGTGTAGCGGTGAAATGCGTAGATATCTGGAGGAACACCGGTGGCGAAGGCGGCATCCTGGACCGAGATTGACGCTGAGGCGCGAAAGCTAGGGTAGCAAACGGGATTAGATACCCCTGTAGTCC</w:t>
      </w:r>
    </w:p>
    <w:p w14:paraId="2566212B">
      <w:pPr>
        <w:rPr>
          <w:rFonts w:hint="eastAsia"/>
        </w:rPr>
      </w:pPr>
      <w:r>
        <w:rPr>
          <w:rFonts w:hint="eastAsia"/>
        </w:rPr>
        <w:t>&gt;OTU026677</w:t>
      </w:r>
    </w:p>
    <w:p w14:paraId="3541B443">
      <w:pPr>
        <w:rPr>
          <w:rFonts w:hint="eastAsia"/>
        </w:rPr>
      </w:pPr>
      <w:r>
        <w:rPr>
          <w:rFonts w:hint="eastAsia"/>
        </w:rPr>
        <w:t>CCTACGGGGGGCAGCAGTCGGGAATCTTGCGCAATGGGCGAAAGCCTGACGCAGCAACGCCGTGTGAGCGACGAAGGCCCTCGGGTCGTAAAGCTCTGTTGTTGGGGACGAAGGGCTTCGGGGTTAATAGCCCCGAGCCTGACGGTACCCTTCGAGGAAGCCCCGGCTAACTACGTGCCAGCAGCCGCGGTAATACGTAGGGTGCAAGCGTTGTTCGGAATTACTGGGCGTAAAGGGCGCGTAGGCGGGCCCGTATGTCGATTGTGAAAGCCCTGGGCTTAACCCGGGAACGGCAGTCGAAACTGCGGGTCTTGAGTGCCTGAGAGGATGGCGGAATTCCCGGTGTAGCGGTGAAATGCGTAGATATCGAGAGGAACACCTGCGGCGAAGGCGGGTAGCTGGGCCGACACTGACGCTGAGGCGCGAAAGCTAGGGGAGCGAACGGGATTAGATACCCCAGTAGTCC</w:t>
      </w:r>
    </w:p>
    <w:p w14:paraId="1DF136CE">
      <w:pPr>
        <w:rPr>
          <w:rFonts w:hint="eastAsia"/>
        </w:rPr>
      </w:pPr>
      <w:r>
        <w:rPr>
          <w:rFonts w:hint="eastAsia"/>
        </w:rPr>
        <w:t>&gt;OTU026678</w:t>
      </w:r>
    </w:p>
    <w:p w14:paraId="30DB6991">
      <w:pPr>
        <w:rPr>
          <w:rFonts w:hint="eastAsia"/>
        </w:rPr>
      </w:pPr>
      <w:r>
        <w:rPr>
          <w:rFonts w:hint="eastAsia"/>
        </w:rPr>
        <w:t>CCTACGGGGGGCTGCAGTAGGGAATATTGGGCAATGGGCGGAAGCCTGACCCAGCCATGCCGCGTGCAGGAAGAAGGCCTTCTGGGTTGTAAACTGCTTTTATCTAGGAAGAAAATACCCTTGCGAGGGGAACTGACGGTACTAGGTGAATAAGCACCGGCTAACTCCGTGCCAGCAGCCGCGGTAATACGGAGGGTGCAAGCGTTGTCCGGATTTATTGGGCGTAAAGAGCTCGTAGGCGGCTGGTCGCGTCGACTGTGAAAACCCGCGGCTCAACCGTGTGGTCTGCAGTCGATACGGGCTGGCTGGAGTTCGGTAGGGGAGACTGGAATTCCTGGTGTAGCGGTGAAATGCGCAGATATCAGGAGGAACACCGGTGGCGAAGGCGGGTCTCTGGGCAGTAACTGACGCTGAGGAGCGAAAGCGTGGGGAGCGAACAGGATTAGATACCCTAGTAGTCC</w:t>
      </w:r>
    </w:p>
    <w:p w14:paraId="06E80A66">
      <w:pPr>
        <w:rPr>
          <w:rFonts w:hint="eastAsia"/>
        </w:rPr>
      </w:pPr>
      <w:r>
        <w:rPr>
          <w:rFonts w:hint="eastAsia"/>
        </w:rPr>
        <w:t>&gt;OTU026679</w:t>
      </w:r>
    </w:p>
    <w:p w14:paraId="497FC17A">
      <w:pPr>
        <w:rPr>
          <w:rFonts w:hint="eastAsia"/>
        </w:rPr>
      </w:pPr>
      <w:r>
        <w:rPr>
          <w:rFonts w:hint="eastAsia"/>
        </w:rPr>
        <w:t>CCTACGGGTGGCTGCAGTAATGAATCTTCCGCAATGCACGAAAGTGTGACGGAGCGACGCCGAGTGAAGGATGAAGTCTTTCGGGATGTAAACTTCTAAAACCTGTTAGAAAGTTCTGATCAGCAGGCTATAAGTGGCGACTAACTCTGTGCCAGCAGTCGCGGTAATACAGAGGCCACGAGCGTTAGGCGGAATCACTGGGCTTAAAGCGTGTGTAGGCGGAAGCGTAAGTGCCTTGTGAAATCCCGCGGCTCAACCGCGGAACTGCTGGGCATACTGCGTTTCTTGAGCTGATCAGGGGTCGTCGGAACAAACGGTGGAGCGGTGAAATGCGTAGATATCAGGAGGAACACCGATGGCGAAGGCAGGTCTCTGGGCATTAACTGACGCTGAGGAGCGAAAGCATGGGGAGCGAACAGGATTAGATACCCGAGTAGTCC</w:t>
      </w:r>
    </w:p>
    <w:p w14:paraId="31C3E5CE">
      <w:pPr>
        <w:rPr>
          <w:rFonts w:hint="eastAsia"/>
        </w:rPr>
      </w:pPr>
      <w:r>
        <w:rPr>
          <w:rFonts w:hint="eastAsia"/>
        </w:rPr>
        <w:t>&gt;OTU026680</w:t>
      </w:r>
    </w:p>
    <w:p w14:paraId="1FAFF404">
      <w:pPr>
        <w:rPr>
          <w:rFonts w:hint="eastAsia"/>
        </w:rPr>
      </w:pPr>
      <w:r>
        <w:rPr>
          <w:rFonts w:hint="eastAsia"/>
        </w:rPr>
        <w:t>CCTACGGGGGGCAGCAGTAAGGAATATTGGGCAATGGACGCAAGTCTGACCCAGCCATGCCGCGTGGAGGATGAAGGTCCTCTGGATTGTAAACTTCTTTTATCTGGGAAGAAACCCAAGATTTCTATTTTGGTTGACGGTACCAGATGAATAAGCACCGGCTAACTCCGTGCCAGCAGCCGCGGTAATACGGAGGGTGCAAGCGTTATCCGGATTCACTGGGCGTAAAGCGCGTGCAGGTGGCGCGGTAAGTTGGATGTGAAATCTCCCGGCTCAACTGGGAGAGGTCATTCAATACTACCGTGCTTGAGAGCAGAAGAGGAAGATGGAATTCCCGGTGTAGTGGTGAAATGCGTAGATATCGGGAGGAACACCAGTGGCGAAGGCGGCCACCTGGACGGATACTGACGCTGAGACGCGAAAGCGTGGGTAGCAAACAGGATTAGATACCCCGGTAGTCC</w:t>
      </w:r>
    </w:p>
    <w:p w14:paraId="09E01F71">
      <w:pPr>
        <w:rPr>
          <w:rFonts w:hint="eastAsia"/>
        </w:rPr>
      </w:pPr>
      <w:r>
        <w:rPr>
          <w:rFonts w:hint="eastAsia"/>
        </w:rPr>
        <w:t>&gt;OTU026681</w:t>
      </w:r>
    </w:p>
    <w:p w14:paraId="0F2421B7">
      <w:pPr>
        <w:rPr>
          <w:rFonts w:hint="eastAsia"/>
        </w:rPr>
      </w:pPr>
      <w:r>
        <w:rPr>
          <w:rFonts w:hint="eastAsia"/>
        </w:rPr>
        <w:t>CCTACGGGGGGCTGCAGTAAGGAATATTGCGCAATGGGCGACAGCCTGACGCAGCGACGCCGCGTGGGGGATGAAGGTCTTCGGATTGTAAACCCCTTTCGGGAGGGAAGATGGGACGGGCAACCGTTCGGACGGTACCTCCAGAAGCAGCCACGGCCAACTTCGTGCCAGCAGCCGCGGTAATACGAAGGTGGCAAGCGTTGTTCGGAATTATTGGGCGTAAAGCGCGCGTAGGCGGCCTGCTAAGTCGGATGTGAAATCCCTCGGCTCAACCGAGGAACTGCATCCGATACTGGCGGGCTGGAATCCGGGAGAGGGATGTGGAATTCCTGGTGTAGCGGTGAAATGCGCAGATATCAGGAAGAACACCCGTGGCGAAAGCGGCTCTCTGGAACGGTACTGACGCTGAGACGCGAAAGCGTGGGGAGCGAACAGGATTAGATACCCGGGTAGTCC</w:t>
      </w:r>
    </w:p>
    <w:p w14:paraId="238F0C91">
      <w:pPr>
        <w:rPr>
          <w:rFonts w:hint="eastAsia"/>
        </w:rPr>
      </w:pPr>
      <w:r>
        <w:rPr>
          <w:rFonts w:hint="eastAsia"/>
        </w:rPr>
        <w:t>&gt;OTU026682</w:t>
      </w:r>
    </w:p>
    <w:p w14:paraId="191503CD">
      <w:pPr>
        <w:rPr>
          <w:rFonts w:hint="eastAsia"/>
        </w:rPr>
      </w:pPr>
      <w:r>
        <w:rPr>
          <w:rFonts w:hint="eastAsia"/>
        </w:rPr>
        <w:t>CCTACGGGAGGCAGCAGTCGGGAATTTTGGGCAATGGGCGAAAGCCTGACCCAGCAACGCCGCGTGAAGGATGAAGTATTTCGGTATGTAAACTTCACAAGAATGGGAAGAATAAGTGGGGGATAATACCCCCCATGATGACGGTACCATTTGTAAGCTCCGGCTAACTCCGTGCCAGCAGCCGCGGTAATACGGGGGGGGCAAGCGTTGTCCGGAATCATTGGGCGTAAAGAGCGTGTAGGCGGTCCGGTAAGTCCGCTGTGAAAGTCAGGGGCTCAACCCTTGAATGCCGGTGGATACTGTCGGGCTAGAGTCCGGAAGAGGCGAGTGGAATTCCTGGTGTAGCGGTGAAATGCGCAGATATCAGGAAGAACACCAATGGCGAAGGCAGCTCTCTGGGACGGTACTGACGCTGAGACGCGAAAGCGTGGGGAGCGAACAGGATTAGATACCCGTGTAGTCC</w:t>
      </w:r>
    </w:p>
    <w:p w14:paraId="37B6090C">
      <w:pPr>
        <w:rPr>
          <w:rFonts w:hint="eastAsia"/>
        </w:rPr>
      </w:pPr>
      <w:r>
        <w:rPr>
          <w:rFonts w:hint="eastAsia"/>
        </w:rPr>
        <w:t>&gt;OTU026683</w:t>
      </w:r>
    </w:p>
    <w:p w14:paraId="0EE974F4">
      <w:pPr>
        <w:rPr>
          <w:rFonts w:hint="eastAsia"/>
        </w:rPr>
      </w:pPr>
      <w:r>
        <w:rPr>
          <w:rFonts w:hint="eastAsia"/>
        </w:rPr>
        <w:t>CCTACGGGCGGCTGCAGTGGGGAATATTGGACAATGGGGGAAACCCTGATCCAGCAATGCCGCGTGAGTGATGAAGGCCTTAGGGTTGTAAAACTCTTTCGCCCACGACGATGATGACGGTAGTGGGAGAAGAAGCCCCGGCTAACTTCGTGCCAGCAGCCGCGGTAATACGAAGGGGGCTAGCGTTGTTCGGAATTACTGGGCGTAAAGCGCACGTAGGCGGCGCAGCAAGTTAGATGTGAAATGCCTGGGCTTAACCTAGGAACTGCATTTAAGACTGCTGTGCTAGAGACCGGGAGAGGGTGGCGGAATTCCCAGTGTAGAGGTGAAATTCGTAGATATTGGGAAGAACACCGGTTGCGAAGGCGGCCACCTGGACCGGCACTGACGCTGAGGTGCGAAAGCGTGGGGAGCAAACAGGATTAGATACCCCAGTAGTCC</w:t>
      </w:r>
    </w:p>
    <w:p w14:paraId="47AAADAC">
      <w:pPr>
        <w:rPr>
          <w:rFonts w:hint="eastAsia"/>
        </w:rPr>
      </w:pPr>
      <w:r>
        <w:rPr>
          <w:rFonts w:hint="eastAsia"/>
        </w:rPr>
        <w:t>&gt;OTU026684</w:t>
      </w:r>
    </w:p>
    <w:p w14:paraId="617FD9B9">
      <w:pPr>
        <w:rPr>
          <w:rFonts w:hint="eastAsia"/>
        </w:rPr>
      </w:pPr>
      <w:r>
        <w:rPr>
          <w:rFonts w:hint="eastAsia"/>
        </w:rPr>
        <w:t>CCTACGGGGGGCAGCAGTCGGGAATTTTGGGCAATGGACGAAAGTCTGACGGAGCAACGCCGCGTGAGTGAAGAAGGTTTTCGGATTGTAAAGCTCTGTCTTCTGGGAAGAATGGCTCTTATGTAAACAATGTAGGAGCATGACGGTACCAGAGGAGGAAGCCACGGCTAACTACGTGCCAGCAGCCGCGGTAATACGTAGGTGGCAAGCGTTGTCCGGAATTATTGGGCGTAAAGCGCGCGCAGGCGGGAATGTAAGTCTGTCTTAAAAGTGCGGTGCTTAACGCCGTGAGGGGACAGAAACTATATTTCTTGAGTGCAGGAGAGGACAGTGGAATTCCCAGTGTAGCGGTGAAATGCGTAGATATTGGGAGGAACACCAGTGGCGAAGGCGACTGTCTGGACTGTGTCTGACGCTGAGGCGCGAAAGCCAGGGTAGTGAACGGGATTAGATACCCCTGTAGTCC</w:t>
      </w:r>
    </w:p>
    <w:p w14:paraId="1C6FEC7A">
      <w:pPr>
        <w:rPr>
          <w:rFonts w:hint="eastAsia"/>
        </w:rPr>
      </w:pPr>
      <w:r>
        <w:rPr>
          <w:rFonts w:hint="eastAsia"/>
        </w:rPr>
        <w:t>&gt;OTU026685</w:t>
      </w:r>
    </w:p>
    <w:p w14:paraId="6E4B4151">
      <w:pPr>
        <w:rPr>
          <w:rFonts w:hint="eastAsia"/>
        </w:rPr>
      </w:pPr>
      <w:r>
        <w:rPr>
          <w:rFonts w:hint="eastAsia"/>
        </w:rPr>
        <w:t>CCTACGGGGGGCTGCAGTCGGGAATTTTGGGCAATGGGCGAAAGCCTGACCCAGCAACGCCGCGTGGGCGATGAAGGCCTTCGGGTTGTAAAGCTCTGTCGGAGGGAACGAATGTTCCTGAGGTTAATAGCCTCGGGAAGTGACGGTACCCTCAAAGGAAGCACCGGCTAACTCTGTGCCAGCAGCCGCGGTAAGACAGAGGGTGCAAACGTTGTTCGGAATTACTGGGCGTAAAGCGCGTGTAGGCGGCTCGGATAGTCGGGTGTGAAAGCCCTGGGCTCAACCCAGGAAGTGCACTCGATACTGCCGAGCTGGAGTCCCGGAGAGGAAGGCGGAATTCTCGGTGTAGAGGTGAAATGCGTAGATATCCTGAGGAACGCCGGTGGCGAAAGCGGCCTGCTGGGTCCCTTCTGACGCTGAGGCGCGAAAGCCAGGGGAGCAAACGGGATTAGATACCCGAGTAGTCC</w:t>
      </w:r>
    </w:p>
    <w:p w14:paraId="016372B1">
      <w:pPr>
        <w:rPr>
          <w:rFonts w:hint="eastAsia"/>
        </w:rPr>
      </w:pPr>
      <w:r>
        <w:rPr>
          <w:rFonts w:hint="eastAsia"/>
        </w:rPr>
        <w:t>&gt;OTU026686</w:t>
      </w:r>
    </w:p>
    <w:p w14:paraId="47138B4B">
      <w:pPr>
        <w:rPr>
          <w:rFonts w:hint="eastAsia"/>
        </w:rPr>
      </w:pPr>
      <w:r>
        <w:rPr>
          <w:rFonts w:hint="eastAsia"/>
        </w:rPr>
        <w:t>CCTACGGGGGGCTGCAGTCGAGAATCTTTCGCAATGGGCGCAAGCCTGACGAAGCGACGCCGTGTGAGTGAAGAAGGCCTTCGGGTCGTAAAGCTCTTTCGCCTGGGAACAAGAAAATCTTATGAATAATAGGATAATTTGAGGGTATCAGGTAAAGAAGCACCGGCTAACTCCGTGCCAGCAGCTGCGGTAATACGGAGGGTGCAAGCATTAATCGGATTTATTGGGCGTAAAGGGCGCGTAGACGGCCATTCAAGTCAGAGGTGAAAGCCCAAGGCTCAACCTTGGAATTGCCTTTGATACTGTTTGGCTTGAGACCGGAAGAGGTTAGTGGAACTGCGAGTGTAGAGGTGAAATTCGTAGATATTCGCAAGAACACCAGTGGCGAAGGCGGCTAACTGGTCCGGTTCTGACGCTGAGGCGCGAAAGCGTGGGGAGCAAACAGGATTAGATACCCTGGTAGTCC</w:t>
      </w:r>
    </w:p>
    <w:p w14:paraId="52CDBF92">
      <w:pPr>
        <w:rPr>
          <w:rFonts w:hint="eastAsia"/>
        </w:rPr>
      </w:pPr>
      <w:r>
        <w:rPr>
          <w:rFonts w:hint="eastAsia"/>
        </w:rPr>
        <w:t>&gt;OTU026687</w:t>
      </w:r>
    </w:p>
    <w:p w14:paraId="1B144733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CCTTCGGGATGTAAACTTCGAAAGAATAGGAAGAATAAATGACGGTACTATTTTTAAGCCCCGGCTAACTCCGTGCCAGCAGCCGCGGTAATACGGAGGGGGCAAGCGTTGTTCGGATTTACTGGGCGTAAAGCGTATGTAGGCGGTTAGGTAAGTTACTTGTGAAATCTCCGAGCTTAACTCGGAACGGCCAAGTAATACTGCTTTGCTAGAGTGCAGAAGGGGCAACCGGAATTCTTGGTGTAGCGGTGAAATGCGTAGATATCAAGAGGAACACCGGAGGTGAAGACGGGTTGCTGGGCTGACACTGACGCTGAGGCGCGAAAGCTAGGGTAGCAAACGGGATTAGATACCCCGGTAGTCC</w:t>
      </w:r>
    </w:p>
    <w:p w14:paraId="276CA7FB">
      <w:pPr>
        <w:rPr>
          <w:rFonts w:hint="eastAsia"/>
        </w:rPr>
      </w:pPr>
      <w:r>
        <w:rPr>
          <w:rFonts w:hint="eastAsia"/>
        </w:rPr>
        <w:t>&gt;OTU026688</w:t>
      </w:r>
    </w:p>
    <w:p w14:paraId="45EE477F">
      <w:pPr>
        <w:rPr>
          <w:rFonts w:hint="eastAsia"/>
        </w:rPr>
      </w:pPr>
      <w:r>
        <w:rPr>
          <w:rFonts w:hint="eastAsia"/>
        </w:rPr>
        <w:t>CCTACGGGGGGCAGCAGTAACGAATCTTCCACAATGCGCGCAAGCGTGATGGAGCAATGCCGCGTGCAGGATGAAGCCCTTCGGGGTGTAAACTGCTGTCAGGTTTTAGGAACACAATGACCAAAGCCAAAGGAAGAGACGACTAACTCTGTGCCAGCAGTCGCGGTAATACAGAGGTCTCGAGCGTTAGTCGGAGTCACTGGGCGTAAAGAGCTCGTAGGCGGCTTGTCGCGTCGACTGTGAAAACCCGCGGCTCAACCGCGGGCCTGCAGCCGATACGGGCAGGCTAGAGTTCGGTAGGGGAGACTGGAATTCCTGGTGTAGCGGTGAAATGCGCAGATATCAGGAGGAACACCAGTGGCGAAGGCGGCCTTCTGGCCTTGGACTGACGCTGAGGCGCGAAAGCGTGGGGAGCAAACAGGATTAGATACCCTTGTAGTCC</w:t>
      </w:r>
    </w:p>
    <w:p w14:paraId="30D385E4">
      <w:pPr>
        <w:rPr>
          <w:rFonts w:hint="eastAsia"/>
        </w:rPr>
      </w:pPr>
      <w:r>
        <w:rPr>
          <w:rFonts w:hint="eastAsia"/>
        </w:rPr>
        <w:t>&gt;OTU026689</w:t>
      </w:r>
    </w:p>
    <w:p w14:paraId="51C934DA">
      <w:pPr>
        <w:rPr>
          <w:rFonts w:hint="eastAsia"/>
        </w:rPr>
      </w:pPr>
      <w:r>
        <w:rPr>
          <w:rFonts w:hint="eastAsia"/>
        </w:rPr>
        <w:t>CCTACGGGTGGCTGCAGTGGGGAATCTTGCGCAATGGGCGAAAGCCTGACGCAGCGACGCCGCGTGGAGGACGAAGGCCTTCGGGTTGTAAACTCCTGTTGGGGGGGACCAATTCAATGAGGGAACCCCTGAGGAAGCACGGGCTAAGTTCGTGCCAGCAGCCGCGGTAAGACGAACCGTGCGAACGTTGTTCGGAATCACTGGGCTTAAAGGGCGCGTAGGCGGCCAGCCTGGTCGGGGGTGAAATCTTTCGGCTCAACCGGAAAAGTGCCCCCGATACCGGCCGGCTGGAGGGAGGTAGGGGCACGCGGAACTTCCGGTGGAGCGGTGAAATGCGTTGATATCGGAAGGAACGCCGGCGGCGAAAGCGGCGTGCTGGACCTCTGCTGACGCTGAGGCGCGAAAGCCAGGGGAGCGAACGGGATTAGATACCCGTGTAGTCC</w:t>
      </w:r>
    </w:p>
    <w:p w14:paraId="18137924">
      <w:pPr>
        <w:rPr>
          <w:rFonts w:hint="eastAsia"/>
        </w:rPr>
      </w:pPr>
      <w:r>
        <w:rPr>
          <w:rFonts w:hint="eastAsia"/>
        </w:rPr>
        <w:t>&gt;OTU026690</w:t>
      </w:r>
    </w:p>
    <w:p w14:paraId="3B304629">
      <w:pPr>
        <w:rPr>
          <w:rFonts w:hint="eastAsia"/>
        </w:rPr>
      </w:pPr>
      <w:r>
        <w:rPr>
          <w:rFonts w:hint="eastAsia"/>
        </w:rPr>
        <w:t>CCTACGGGCGGCAGCAGTGGGGAATATTGGACAATGGGCGCAAGCCTGACCCAGCGACGCCGCGTGCGGGATGACGCTTCTCGGAGTGTAAACCGCTGTCAGAGGGGACGAACGGCCGGAGTGGGAATACTGCTTCGGATTGACGGTACCCTCAAAGGAAGCACCGGCTAACTCCGTGCCAGCAGCCGCGGTAATACGGAGGGTGCGAGCGTTGTCCGGAATCACTGGGCGTAAAGCGCGGGCAGGTGGCCCGTTAAGTCTGCGGTGAAATCCCGGGGCTCAACTCCGGATATGCCGCGGATACTGGCGGGCTAGAGACCAGTAGAGGCGAGTGGAATTCTCGGTGTAGCGGTGAAATGCGTAGATATCGAGAGGAACACCTGCGGCGAAGGCGGGTTGCTGGGCTGACACTGACGCTGAGGCGCGAAAGCTAGGGGAGCGAACGGGATTAGATACCCCTGTAGTCC</w:t>
      </w:r>
    </w:p>
    <w:p w14:paraId="2CCDF6AA">
      <w:pPr>
        <w:rPr>
          <w:rFonts w:hint="eastAsia"/>
        </w:rPr>
      </w:pPr>
      <w:r>
        <w:rPr>
          <w:rFonts w:hint="eastAsia"/>
        </w:rPr>
        <w:t>&gt;OTU026691</w:t>
      </w:r>
    </w:p>
    <w:p w14:paraId="3CCFFAB5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GCGAGAGTAACTGCTCGCACCTTGACGGTACCTAACCAGAAAGCCACGGCTAACTACGTGCCAGCAGCCGCGGTAATACGTACTGTGCGAACGTTATTCGGAATCACTGGGCTTAAAGGGTGCGTAGGCGGCCGTTTAAGTAGGGTGTGAAATGCCAGAGCTCAACTTTGGCATTGCGCTCTAGACTGAATGGCTTGAGTGAGATAGGGGTGTGCGGAACTTCCAGTGGAGCGGTGAAATGCGTAGAGATCGGAAGGAACGTCGATGGCGAAGGCAGCCACCTGGCATAATACTGACGCTGAGGCGCGAAAGCGTGGGGAGCGAACAGGATTAGATACCCTTGTAGTCC</w:t>
      </w:r>
    </w:p>
    <w:p w14:paraId="4AD950CC">
      <w:pPr>
        <w:rPr>
          <w:rFonts w:hint="eastAsia"/>
        </w:rPr>
      </w:pPr>
      <w:r>
        <w:rPr>
          <w:rFonts w:hint="eastAsia"/>
        </w:rPr>
        <w:t>&gt;OTU026692</w:t>
      </w:r>
    </w:p>
    <w:p w14:paraId="707079AC">
      <w:pPr>
        <w:rPr>
          <w:rFonts w:hint="eastAsia"/>
        </w:rPr>
      </w:pPr>
      <w:r>
        <w:rPr>
          <w:rFonts w:hint="eastAsia"/>
        </w:rPr>
        <w:t>CCTACGGGGGGCTGCAGTGAGGAATATTGCGCAATGGGCGAAAGCCTGACGCAGCGACGCCGCGTGGGTGACGAAGGCCTTCGGGTCGTAAAGCCCTTTTCTGCGTGACGAGAGAGGACGGTAGCGCAGGAACAAGTCTCGGCTAACTACGTGCCAGCAGCCGCGGTAAAACGTAGGAGGCGAGCGTTATCCGGAGTTACTGGGCGTAAAGGGCGCGTAGGCGGTCAGCACAAGTCAGTTGTGAAATCTCCGAGCTTAACTCGGAAAGGTCAACTGATACTGTGCGACTAGAGTGCAGAAGGGGCAACTGGAATTCTCGGTGTAGCGGTGAAATGCGTAGATATCGAGAGGAACACCTGCGGCGAAGGCGGCTTTCTGGGCCTTACCTGACGCTGAGACGCGAAAGCGTGGGGAGCGAACCGGATTAGATACCCGGGTAGTCC</w:t>
      </w:r>
    </w:p>
    <w:p w14:paraId="57B8F751">
      <w:pPr>
        <w:rPr>
          <w:rFonts w:hint="eastAsia"/>
        </w:rPr>
      </w:pPr>
      <w:r>
        <w:rPr>
          <w:rFonts w:hint="eastAsia"/>
        </w:rPr>
        <w:t>&gt;OTU026693</w:t>
      </w:r>
    </w:p>
    <w:p w14:paraId="7D9A4E54">
      <w:pPr>
        <w:rPr>
          <w:rFonts w:hint="eastAsia"/>
        </w:rPr>
      </w:pPr>
      <w:r>
        <w:rPr>
          <w:rFonts w:hint="eastAsia"/>
        </w:rPr>
        <w:t>CCTACGGGGGGCTGCAGTAGGGAATCTTGCGCAATGGGCGAAAGCCTGACGCAGCGACGCCGTGTGGGGGATGAAGGCCTTCGGGTTGTAAACCCCTGTCAGGTGGGAAGAAAATCCCTTTATAAATAGTAGGGGGATTTGACGGTACCTCCACAAGAAGCCCCGGCTAACTTCGTGCCAGCAGCCGCGGTAATACGAAGGGGGCTAGCGTTGTTCGGAATTACTGGGCGTAAAGCGCACGTAGGCGGGTTTGTAAGTAGGGGGTGAAATCCCAGAGCTCAACTCTGGAACTGCCTTCTAGACTGCAAGCCTGGAGGTCAGGAGAGGCGAGTGGAATACCGAGTGTAGAGGTGAAATTCGTAGATATGCGGAGGAACACCGATGGCGAAGGCAGCCTCCTGGGATAACACTGACGCTCATGCACGAAAGCGTGGGGAGCAAACAGGATTAGATACCCCAGTAGTCC</w:t>
      </w:r>
    </w:p>
    <w:p w14:paraId="22EA1239">
      <w:pPr>
        <w:rPr>
          <w:rFonts w:hint="eastAsia"/>
        </w:rPr>
      </w:pPr>
      <w:r>
        <w:rPr>
          <w:rFonts w:hint="eastAsia"/>
        </w:rPr>
        <w:t>&gt;OTU026694</w:t>
      </w:r>
    </w:p>
    <w:p w14:paraId="11E42B97">
      <w:pPr>
        <w:rPr>
          <w:rFonts w:hint="eastAsia"/>
        </w:rPr>
      </w:pPr>
      <w:r>
        <w:rPr>
          <w:rFonts w:hint="eastAsia"/>
        </w:rPr>
        <w:t>CCTACGGGCGGCTGCAACTAGGAATCTTGCGCAATGGACGAAAGTCTGACGCAGCGACGCCGCGTGCAGGATGAAGGCCTTCGGGTCGTAAACTGCTTTTATAAGGGAAGATTATGACGGTACCTTACGAATAAGGGTTTGCTAACTCCGTGCCAGCAGCCGCGGTCATACGGAGGACCCAAGCGTTACCCGGAATTACTGGGCGTAAAGCGTGTGCAGGCGGTTTGATAAGTCGAATCTTAAAGCTCGAGGCTCAACTCCGGAATTGCCTTTAAGACTGCATCGCTTGAATCCGGGAGAGGTGAGTGGAATTCCGAGTGTAGAGGTGAAATTCGTAGATATCAGGAGGAACACCAATGGCGAAGGCAGCTCACTGGGACGGTACTGACGCTGAGACGCGAAAGCGTGGGGAGCAAACAGGATTAGATACCCTTGTAGTCC</w:t>
      </w:r>
    </w:p>
    <w:p w14:paraId="791242DC">
      <w:pPr>
        <w:rPr>
          <w:rFonts w:hint="eastAsia"/>
        </w:rPr>
      </w:pPr>
      <w:r>
        <w:rPr>
          <w:rFonts w:hint="eastAsia"/>
        </w:rPr>
        <w:t>&gt;OTU026695</w:t>
      </w:r>
    </w:p>
    <w:p w14:paraId="79549C61">
      <w:pPr>
        <w:rPr>
          <w:rFonts w:hint="eastAsia"/>
        </w:rPr>
      </w:pPr>
      <w:r>
        <w:rPr>
          <w:rFonts w:hint="eastAsia"/>
        </w:rPr>
        <w:t>CCTACGGGTGGCAGCAGTGGGGAATATTGCGCAATGGACGAAAGTCTGACGGAGCAACGCCGCGTGAGCGATGAAGGCCTTCGGATCGTAAAGCTCTGTTGTAAGGGAAGAAAAAATCGGAGCTAACATCTCCGGTCTTGACGTTACCCTTAGAATAAGCACCGGCTAACTTCGTGCCAGCAGCCGCGGTAATACGAAGGGTGCAAGCGTTACTCGGAATTACTGGGCGTAAAGCGTGCGTAGGCGGTTTGTTAAGTCCGTTGTGAAAGCCCTGGGCTCAACCTGGGAATTGCAGTGGATACTGGCAAGCTAGAGTACGGTAGAGGATGGTGGAATTCCCGGTGTAGCGGTGAAATGCGTAGAGATCGGGAGGAACACCCGTGGCGAAGGCGGCCATCTGGACCAGTACTGACGCTGAGGCACGAAAGCGTGGGGAGCAAACAGGATTAGATACCCGGGTAGTCC</w:t>
      </w:r>
    </w:p>
    <w:p w14:paraId="6F76A9B9">
      <w:pPr>
        <w:rPr>
          <w:rFonts w:hint="eastAsia"/>
        </w:rPr>
      </w:pPr>
      <w:r>
        <w:rPr>
          <w:rFonts w:hint="eastAsia"/>
        </w:rPr>
        <w:t>&gt;OTU026696</w:t>
      </w:r>
    </w:p>
    <w:p w14:paraId="29828585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CCTTCGGGTCGTAAAGCTCTGTTGTTAGGGAAGAACAAGTACCGGAGTAACTGTCGGTACCTTGACGGTACCTAACCAGAAAGCCCCGGCTAACTACGTGCCAGCAGCCGCGGTAATACGTAGGGGGCAAGCGTTGTCCGGAATTATTGGGCGTAAAGCGCGCGCAGGTGGTTCCTTAAGTCTGATGTGAAAGCCCCCGGCTCAACCGGGGAGGGTCATTGGAAACTGGGGGACTTGAGTACAGAAGAGAAGAGTGGAATTCCACGTGTAGCGGTGGAATGCGTAGAGATCGGGAAGAACACCAGTGGCGAAGGCGGTCTGCTGGGCCGTTGCTGACGCTGAGGCGCGACAGCGTGGGGAGCGAACAGGATTAGATACCCGTGTAGTCC</w:t>
      </w:r>
    </w:p>
    <w:p w14:paraId="4AA953EA">
      <w:pPr>
        <w:rPr>
          <w:rFonts w:hint="eastAsia"/>
        </w:rPr>
      </w:pPr>
      <w:r>
        <w:rPr>
          <w:rFonts w:hint="eastAsia"/>
        </w:rPr>
        <w:t>&gt;OTU026697</w:t>
      </w:r>
    </w:p>
    <w:p w14:paraId="487991D0">
      <w:pPr>
        <w:rPr>
          <w:rFonts w:hint="eastAsia"/>
        </w:rPr>
      </w:pPr>
      <w:r>
        <w:rPr>
          <w:rFonts w:hint="eastAsia"/>
        </w:rPr>
        <w:t>CCTACGGGTGGCTGCAGTGGGGAATCTTGCGCAATGGGCGAAAGCCTGACGCAGCGACGCCGCGTGAGCGATGAAGGCCTTCGGGTTGTAAAGCTCTGTGGGGAGAGAAGAATAAGGTCCGGCTAATACCCGGACCGATGACGGTATCTCCTTAGCAAGCACCGGCTAACTCTGTGCCAGCAGCCGCGGTAAGACAGAGGGTGCAAACGTTGTTCGGAATTACTGGGCGTAAAGCGCGTGTAGGCGGCCGCGCAAGTCGGATGTGAAATCCCTGGGCTCAACCCAGGAAGTGCATTCGAAACTAGTAAGCTAGAAGGTGGTAGAGGGAGGTGGAATTCCAAGTGTAGAGGTGAAATTCGTAGATATTTGGAGGAATACCGGCGGCGAAGGCGGCCTCCTGGACCATTCTTGACGCTGAGACGCGAAAGCGTGGGTAGCAAACAGGATTAGATACCCGTGTAGTCC</w:t>
      </w:r>
    </w:p>
    <w:p w14:paraId="1B568D99">
      <w:pPr>
        <w:rPr>
          <w:rFonts w:hint="eastAsia"/>
        </w:rPr>
      </w:pPr>
      <w:r>
        <w:rPr>
          <w:rFonts w:hint="eastAsia"/>
        </w:rPr>
        <w:t>&gt;OTU026698</w:t>
      </w:r>
    </w:p>
    <w:p w14:paraId="2B11D7F6">
      <w:pPr>
        <w:rPr>
          <w:rFonts w:hint="eastAsia"/>
        </w:rPr>
      </w:pPr>
      <w:r>
        <w:rPr>
          <w:rFonts w:hint="eastAsia"/>
        </w:rPr>
        <w:t>CCTACGGGTGGCTGCAGCAAGGAATCTTCCCCAATGGGCGACAGCCTGAGGGAGCAACGCCGCGTGGAGGATGACGGCCTTCGGGTTGTAAACTCCTTTTGTCGGGGACGATACGGACGGTACCCGGCGAATCAGCCCCGGCTAACTCTGTGCCAGCAGCCGCGGTAATACAGAGGGGGCAAGCGTTGTCCGGAATTATTGGGCGTAAAGCGCGCGCAGGCGGTTCCTTAAGTCTGATGTGAAAGCCCACGGCTCAACCGTGGAGGGTCATTGGAAACTGGGGAACTTGAGTGCAGAAGAGGAAAGCGGAATTCCACGTGTAGCGGTGAAATGCGTAGAGATGTGGAGGAACACCAGTGGCGAAGGCGGCCGACTGGACCTGTACTGACGCTGAGGCGCGAAGGCGTGGGGAGCGAACGGGATTAGATACCCCTGTAGTCC</w:t>
      </w:r>
    </w:p>
    <w:p w14:paraId="603442BB">
      <w:pPr>
        <w:rPr>
          <w:rFonts w:hint="eastAsia"/>
        </w:rPr>
      </w:pPr>
      <w:r>
        <w:rPr>
          <w:rFonts w:hint="eastAsia"/>
        </w:rPr>
        <w:t>&gt;OTU026699</w:t>
      </w:r>
    </w:p>
    <w:p w14:paraId="1F65155A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CCGTTCGAATAGGGCGGTACCTTGACGGTACCTAACCAGAAAGCCACGGCTAACTACGTGCCAGCAGCCGCGGTAATACGTAGGGTGCGAGCGTTAATCGGAATTACTGGGCGTAAAGTGTGCGCAGGCGGCCGCGCAAGTCGAGTGTGAAAGCCCCGAGCTTAACTTGGGAATTGCGCTCGAAACTACGTGGCTGGAGTGTGGCAGAGGAAGGTGGAATTCCACGTGTAGCGGTGAAATGCGTAGAGATGTGGAGGAACACCAGTGGCGAAGGCGACTCTCTGGTCTGTAACTGACGCTGAGGCGCGAAAGCGTGGGGAGCAAACAGGATTAGATACCCCAGTAGTCC</w:t>
      </w:r>
    </w:p>
    <w:p w14:paraId="41728794">
      <w:pPr>
        <w:rPr>
          <w:rFonts w:hint="eastAsia"/>
        </w:rPr>
      </w:pPr>
      <w:r>
        <w:rPr>
          <w:rFonts w:hint="eastAsia"/>
        </w:rPr>
        <w:t>&gt;OTU026700</w:t>
      </w:r>
    </w:p>
    <w:p w14:paraId="390DB162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TTAACCTAATACGTTAGTGTTTTGACGTTACCGACAGAATAAGCACCGGCTAACTCTGTGCCAGCAGCCGCGGTAATACGTACTGCGCGAACGTTATTCGGAATCACTGGGCTTACAGGGTGCGTAGGCGGCTTTTCAGGTCTGGTGTGAAATCCCCCGGCTCAACCGGGGAATGGCGCTCTAAACTGGGTGGCTTGAGTGAGATAGAGGTGTGCGGAACTTCCGGTGGAGCGGTGAAATGTGTTGATATCAGAAGGAACATCAGTGGCGAAAGCGACTTCCTGGACCAGAACTGACGATCAGGCACGAAAGCGTGGGGAGCAAACAGGATTAGATACCCGTGTAGTCC</w:t>
      </w:r>
    </w:p>
    <w:p w14:paraId="3113CAED">
      <w:pPr>
        <w:rPr>
          <w:rFonts w:hint="eastAsia"/>
        </w:rPr>
      </w:pPr>
      <w:r>
        <w:rPr>
          <w:rFonts w:hint="eastAsia"/>
        </w:rPr>
        <w:t>&gt;OTU026701</w:t>
      </w:r>
    </w:p>
    <w:p w14:paraId="75257FC9">
      <w:pPr>
        <w:rPr>
          <w:rFonts w:hint="eastAsia"/>
        </w:rPr>
      </w:pPr>
      <w:r>
        <w:rPr>
          <w:rFonts w:hint="eastAsia"/>
        </w:rPr>
        <w:t>CCTACGGGTGGCAGCAGTGGGGAATATTGCGCAATGGGCGAAAGCCTGACGCAGCAACGCCGCGTGAGTGATGAAGGCCTTCGGGTCGTAAAGCTCTGTCGGAGGGAACGAACGTCTTGGAGGTTAACAGCCTCTGGGAGTGACGGTACCCTCAAAGGAAGCACCGGCTAACTCTGTGCCAGCAGCCGCGGTAATACAGAGGGTGCAAGCGTTAATCGGAATTACTGGGCGTAAAGCGTGCGTAGACGGTTATGTAAGTTAGGTGTGAAAGCCCCGGGCTCAACCTGGGAATTGCATTTAAGACTGCATAGCTAGGGTGCGGAAGAGGGAAGCGGAATTTCCGGTGTAGCGGTGAAATGCGTAGAGATGTGGAGGAACACCAGTGGCGAAGGCGGCTTTCTGGTCTGTAACTGACGCTGAGGCGCGAAAGCGTGGGGAGCAAACAGGATTAGATACCCCAGTAGTCC</w:t>
      </w:r>
    </w:p>
    <w:p w14:paraId="49207DAC">
      <w:pPr>
        <w:rPr>
          <w:rFonts w:hint="eastAsia"/>
        </w:rPr>
      </w:pPr>
      <w:r>
        <w:rPr>
          <w:rFonts w:hint="eastAsia"/>
        </w:rPr>
        <w:t>&gt;OTU026702</w:t>
      </w:r>
    </w:p>
    <w:p w14:paraId="124406D8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GGAAGTGACGGTACCTGCAGAAAAAGCGCCGGCTAACTACGTGCCAGCAGCCGCGGTAATACGTAGGGCGCGAGCGTTATCCGGAATTATTGGGCGTAAAGAGTTGCGTAGGTGGCAGAGTAAGTTGGTAGTGAAAGCGTGTGGCTCAACCATACAGACATTACCAAAACTGCTCAGCTAGAGGACAAGAGAGGTCACTGGAATTCCTAGTGTAGGAGTGAAATCCGTAGATATTTGGAGGAACACCGATGGCGTAGGCAGGTGACTGGCTCGTTCCTGACACTAAGGCACGAAAGCGTGGGGAGCAAACGGGATTAGATACCCCAGTAGTCC</w:t>
      </w:r>
    </w:p>
    <w:p w14:paraId="7A9F0FE0">
      <w:pPr>
        <w:rPr>
          <w:rFonts w:hint="eastAsia"/>
        </w:rPr>
      </w:pPr>
      <w:r>
        <w:rPr>
          <w:rFonts w:hint="eastAsia"/>
        </w:rPr>
        <w:t>&gt;OTU026703</w:t>
      </w:r>
    </w:p>
    <w:p w14:paraId="4CAAE234">
      <w:pPr>
        <w:rPr>
          <w:rFonts w:hint="eastAsia"/>
        </w:rPr>
      </w:pPr>
      <w:r>
        <w:rPr>
          <w:rFonts w:hint="eastAsia"/>
        </w:rPr>
        <w:t>CCTACGGGTGGCAGCAGTGGGGAATATTGGACAATGGGGGCAACCCTGATCCAGCGACGCCGCGTGTGTGAAGAAGGCCTGCGGGTTGTAAAGCACTTTTAGTGGGGATGAAAAGCACATTGCTAATACCAGTGTGTCTTGACCTAACCCAAAGAAAAAGCACCGGCTAACTCTGTGCCAGCAGCCGCGGTAATACAGAGGGTGCGAGCGTTAATCGGATTTATTGGGCGTAAAGCGCGCGCAGGCGGCTTTGCAAGTCTGACGTGAAATCTCCACAGCTCACCTGGGAGACGCCGTTGGAAACTGCAAAGCTTGAGGTCCGGAGAGGTCGGCGGAATTCCCGGTGTAGCGGTGGAATGCGTAGATATCGGGAAGAACACCAGTGGCGAAGGCGGCCGGCTGGACGGCACCTGACGCTGAGGCGCGAAAGTGTGGGGAGCAAACGGGATTAGATACCCCTGTAGTCC</w:t>
      </w:r>
    </w:p>
    <w:p w14:paraId="56718449">
      <w:pPr>
        <w:rPr>
          <w:rFonts w:hint="eastAsia"/>
        </w:rPr>
      </w:pPr>
      <w:r>
        <w:rPr>
          <w:rFonts w:hint="eastAsia"/>
        </w:rPr>
        <w:t>&gt;OTU026704</w:t>
      </w:r>
    </w:p>
    <w:p w14:paraId="570AA894">
      <w:pPr>
        <w:rPr>
          <w:rFonts w:hint="eastAsia"/>
        </w:rPr>
      </w:pPr>
      <w:r>
        <w:rPr>
          <w:rFonts w:hint="eastAsia"/>
        </w:rPr>
        <w:t>CCTACGGGTGGCTGCAGTGGGGAATCTTAGACAATGGGCGCAAGCCTGATCTAGCCATGCCGCGTGGGTGATGAAGGCCTTAGGGTCGTAAAGCCCTTTCGCCGGGGAAGATAATGACGGTACCCGGTAAAGAAACCCCGGCTAACTACGTGCCAGCAGCCGCGGTAAAACGTAGGAGGCAAGCGTTATCCGGAGTTACTGGGCGTAAAGCGCATGTAGGCGGCTCGACAAGTGGTGGGTGAAAGCTCCCGGCTCCACCGGGAGAGGACCGATCAGACTGTCGGGCTGGAGCACGGTAGAGGGGCATAGAATTCCGGGTGTAGCGGTGAAATGTGTAGAGATCCGGAGGAATACCAGAGGCGAAGGCGATGCCCTGGGCCGCTGCTGACGCTGAGATGCGAAAGCGTGGGGAGCGAACGGGATTAGATACCCCTGTAGTCC</w:t>
      </w:r>
    </w:p>
    <w:p w14:paraId="1350B277">
      <w:pPr>
        <w:rPr>
          <w:rFonts w:hint="eastAsia"/>
        </w:rPr>
      </w:pPr>
      <w:r>
        <w:rPr>
          <w:rFonts w:hint="eastAsia"/>
        </w:rPr>
        <w:t>&gt;OTU026705</w:t>
      </w:r>
    </w:p>
    <w:p w14:paraId="2E9673BD">
      <w:pPr>
        <w:rPr>
          <w:rFonts w:hint="eastAsia"/>
        </w:rPr>
      </w:pPr>
      <w:r>
        <w:rPr>
          <w:rFonts w:hint="eastAsia"/>
        </w:rPr>
        <w:t>CCTACGGGGGGCTGCAATTAGGAATCTTGCGCAATGGGGGAAACCCTGACGCAGCGACGCCGCGTGAAGGATGAAGGCCTTCGGGTTGTAAAGCTCTGTCGGGAGGGACGAAAAAGCGGGTTAACACTCCGCATTGACGGTACCTCCAAAGGAAGCACCGGCTAACTCTGTGCCAGCAGCCGCGGTAATACGGAGGGTGCAAGCGTTATCCGGATTCACTGGGTTTAAAGGGTGCGTAGGAGGGTAGGTAAGTCAGTGGTGAAATCTCCGGGCTCAACTCGGAAACTGCCGTTGATACTATCAGTCTTGAATCTTGTTGAGGTAGGCGGAATATATCATGTAGCGGTGAAATGCTTAGATATGATATAGAACACCGATTGCGAAGGCAGCTTACTAAGCAAGTATTGACGCTGAGGCACGAAAGCGTGGGGATCAAACAGGATTAGATACCCGTGTAGTCC</w:t>
      </w:r>
    </w:p>
    <w:p w14:paraId="653F12A4">
      <w:pPr>
        <w:rPr>
          <w:rFonts w:hint="eastAsia"/>
        </w:rPr>
      </w:pPr>
      <w:r>
        <w:rPr>
          <w:rFonts w:hint="eastAsia"/>
        </w:rPr>
        <w:t>&gt;OTU026706</w:t>
      </w:r>
    </w:p>
    <w:p w14:paraId="2614A34B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CTCCTGTCACGACGTACGAATGCGGCGAGGTCAACACCTCGTCGTTGACGAAGGGTCGGAAGGAAGCCACAGCTAACTTCGTGCCAGCAGCTGCGGTAAGACGAAGGTGGCAAGCGTTGTTCGGATTCACTGGGCGTACAGGGAGCGTAGGCGGTCTGGTAAGCCTCTCGGGAAATCTCCAGGCTCAACCTGGAAAGTTCGGGAGGGACTGCCCGGCTAGAGGACGGGAGAGGAGCGCGGAATTCCCGGTGTAGCGGTGAAATGCGTAGAGATCGGGAGGAAGGCCGGTGGCGAAGGCGGCGCTCTGGTCTGTAACTGACGCTGAGGCGCGAAAGCGTGGGGAGCAAACAGGATTAGATACCCCAGTAGTCC</w:t>
      </w:r>
    </w:p>
    <w:p w14:paraId="1EF223F8">
      <w:pPr>
        <w:rPr>
          <w:rFonts w:hint="eastAsia"/>
        </w:rPr>
      </w:pPr>
      <w:r>
        <w:rPr>
          <w:rFonts w:hint="eastAsia"/>
        </w:rPr>
        <w:t>&gt;OTU026707</w:t>
      </w:r>
    </w:p>
    <w:p w14:paraId="04AC54A5">
      <w:pPr>
        <w:rPr>
          <w:rFonts w:hint="eastAsia"/>
        </w:rPr>
      </w:pPr>
      <w:r>
        <w:rPr>
          <w:rFonts w:hint="eastAsia"/>
        </w:rPr>
        <w:t>CCTACGGGTGGCTGCAGTGGGGAATTTTGGACAATGGGCGCAAGCCTGATCCAGCCATGCCGCGTGAGTGAAGAAGGCCTTCGGGTTGTAAAGCTCTTTCGGCGGGGACGAAACGGTTCGTGCCAACACCGCGAACTAATGACGGTACTCGCAGAAGAAGCACCGGCTAACTACGTGCCAGCAGCCGCGGTAATACGTAGGGTGCAGGCGTTAATCGGAATTATTGGGCGTAAAGGGCGCGTAGGCGGCGCGGTAAGTCTCCTGTGAAATCTCCGGGCTCAACTCGGAGCGGTCAGGGGAAACTGCCGTGCTTGAGTGTGGGAGAGGTGCGTGGAATTCCCGGTGTAGCGGTGAAATGCGTAGATATCGGAAGGAACACCAGTGGCGAAAGCGGCTTCCTGGTCCAGCACCGACGTTCAGGCACGAAAGCGTGGGGAGCAAACAGGATTAGATACCCTTGTAGTCC</w:t>
      </w:r>
    </w:p>
    <w:p w14:paraId="6BB26B7A">
      <w:pPr>
        <w:rPr>
          <w:rFonts w:hint="eastAsia"/>
        </w:rPr>
      </w:pPr>
      <w:r>
        <w:rPr>
          <w:rFonts w:hint="eastAsia"/>
        </w:rPr>
        <w:t>&gt;OTU026708</w:t>
      </w:r>
    </w:p>
    <w:p w14:paraId="09080762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CAGTAGGGAAGAAGCGAAAGTGACGGTACCTGCAGAAGAAGCACCGGCTAACTTCGTGCCAGCAGCCGCGGTAATACGAAGGGTGCAAGCGTTACTCGGAATTACTGGGCGTAAAGCGTGCGTAGGTGGTTCGTTAAGTCTGCCGTGAAATCTCCGGGCTCAACCCGGTGAGGTGTGCCGATACGACCGGGCTCGAGGCCAGCAGAGGGAAGCGGAATTCCCGGTGTAGTGGTGAAATGCGTAGAGATCCGGAAGAACACCGGTGGCGAAGGCGGCCCGCTGGGCAGGGAGCCCCCTCACGGGGGCGGCTGACGCTGAGGCGCGACAGCGTGGGGAGCAAACAGGATTAGATACCCTTGTAGTCC</w:t>
      </w:r>
    </w:p>
    <w:p w14:paraId="596EB9B1">
      <w:pPr>
        <w:rPr>
          <w:rFonts w:hint="eastAsia"/>
        </w:rPr>
      </w:pPr>
      <w:r>
        <w:rPr>
          <w:rFonts w:hint="eastAsia"/>
        </w:rPr>
        <w:t>&gt;OTU026709</w:t>
      </w:r>
    </w:p>
    <w:p w14:paraId="55377343">
      <w:pPr>
        <w:rPr>
          <w:rFonts w:hint="eastAsia"/>
        </w:rPr>
      </w:pPr>
      <w:r>
        <w:rPr>
          <w:rFonts w:hint="eastAsia"/>
        </w:rPr>
        <w:t>CCTACGGGTGGCTGCAGTGGGGAATTGTTCGCAATGGGCGCAAGCCTGACGACGCAACGCCGCGTGGAGGATGAAGACCTTCGGGTCGTAAACTCCTTTCGACCGAGATGAATTCCTGCCGGCCTAACACGCCGGCGGGGTGACAGTATCGAGGGAAGCAGCCCCGGCTAACTCCGTGCCAGCAGCCGCGGTAATACGGGGGGGGCAAGCGTTGTTCGGAATTACTGGGCGTAAAGGGTTTGTAGGTGGTCTGCTAAGTCAGACGTGAAATCCCTCAGCTTAACTGGGGAACTGCGTCTGAGACTGGTGGACTTGAGGGCAGGAGAGGAACGCGGAATTCCAGGTGTAGCGGTGAAATGCGTAGATATCTGGAGGAACACCGGTGGCGAAGGCGGCGTTCTGGACTGTTTCTGACACTGAAAAACGAAAGCCAGGGGAGCAAACGGGATTAGATACCCTAGTAGTCC</w:t>
      </w:r>
    </w:p>
    <w:p w14:paraId="510BD8CF">
      <w:pPr>
        <w:rPr>
          <w:rFonts w:hint="eastAsia"/>
        </w:rPr>
      </w:pPr>
      <w:r>
        <w:rPr>
          <w:rFonts w:hint="eastAsia"/>
        </w:rPr>
        <w:t>&gt;OTU026710</w:t>
      </w:r>
    </w:p>
    <w:p w14:paraId="1154D14D">
      <w:pPr>
        <w:rPr>
          <w:rFonts w:hint="eastAsia"/>
        </w:rPr>
      </w:pPr>
      <w:r>
        <w:rPr>
          <w:rFonts w:hint="eastAsia"/>
        </w:rPr>
        <w:t>CCTACGGGGGGCAGCAGTCGAGGATCTTCGGCAATGGGCGCAAGCCTGACCGAGCGACGCCGCGTGTGCGATGAAGGCCTTCGGGTTGTAAAGCACTGTCGAGGGGGAGGAAGCCGAAAGGTTGACCTATCCCTGGAGGAAGGACCGGCTAACTACGTGCCAGCAGCCGCGGTAATACGTAGGGTCCAAGCGTTATCCGGAATCACTGGGCGTAAAGCGTACGTAGGCGGCGCGTTAAGTGAGATGCGAAATCTTGTGGCTCAACCATATAGACTGTATCTCATACTGGCGTGCTGGAGGTCGGCAGAGGCAAGTGGAATTACCGGTGTAGCAGTGAAATGCGTAGATATCGGTAGGAACACCAATGGCGAAGGCAGCTTGCTGGGCCGCACCTGACGCTGAGGTACGAAAGCGTGGGGAGCGAACAGGATTAGATACACGAGTAGTCC</w:t>
      </w:r>
    </w:p>
    <w:p w14:paraId="423705F0">
      <w:pPr>
        <w:rPr>
          <w:rFonts w:hint="eastAsia"/>
        </w:rPr>
      </w:pPr>
      <w:r>
        <w:rPr>
          <w:rFonts w:hint="eastAsia"/>
        </w:rPr>
        <w:t>&gt;OTU026711</w:t>
      </w:r>
    </w:p>
    <w:p w14:paraId="7AC5AD21">
      <w:pPr>
        <w:rPr>
          <w:rFonts w:hint="eastAsia"/>
        </w:rPr>
      </w:pPr>
      <w:r>
        <w:rPr>
          <w:rFonts w:hint="eastAsia"/>
        </w:rPr>
        <w:t>CCTACGGGGGGCAGCAGCTAGGAATCTTGGGAATGGGCGAAACTCTGACGCAGCGACGCCGCGTGGGTGATGAAGGCTTTCGGGTCGTAAAGCCCTGTCGGAAGGGAAGAAAAATAGTGTGGCTAACATCCACGCTACTTGACGGTACCTTTAAAGGAAGCACCGGCTAACTACGTGCCAGCAGCCGCGGTAATACGAAGGGGGCTAGCGTTGCTCGGAATCACTGGGCGTAAAGGGCGCGTAGGCGGATCTTTAAGTCAGAGGTGAAAGCCCAAGGCTCAACCTTGGAATTGCCTTTGATACTGGGGATCTTGAGACCGGAAGAGGTGAGTGGAACTGCGAGTGTAGAGGTGAAATTCGTAGATATTCGGAAGAACACCAGTGGCGAAGGCGGCTCACTGGACTGGTATTGACGCTGAGGTGCGAAAGCGTGGGGAGCAAACAGGATTAGATACCCCTGTAGTCC</w:t>
      </w:r>
    </w:p>
    <w:p w14:paraId="497BF872">
      <w:pPr>
        <w:rPr>
          <w:rFonts w:hint="eastAsia"/>
        </w:rPr>
      </w:pPr>
      <w:r>
        <w:rPr>
          <w:rFonts w:hint="eastAsia"/>
        </w:rPr>
        <w:t>&gt;OTU026712</w:t>
      </w:r>
    </w:p>
    <w:p w14:paraId="75D92FF7">
      <w:pPr>
        <w:rPr>
          <w:rFonts w:hint="eastAsia"/>
        </w:rPr>
      </w:pPr>
      <w:r>
        <w:rPr>
          <w:rFonts w:hint="eastAsia"/>
        </w:rPr>
        <w:t>CCTACGGGGGGCTGCAGTCGAGAATCTTCCGCAATGGGCGAAAGCCTGACGGAGCGACGCCGCGTGCGGGATGAAGGCCCTTGGGTTGTAAACCGCTGTCAGGGGGGATGAAAGCCGCAAGGCTTGACAGAGCCCCAGAGGAAGCACGGGCTAAGTTCGTGCCAGCAGCCGCGGTAAGACGAACTGTGCGAACGTTATTCGGAATCACTGGGCTTACAGGGTGCGTAGGCGGCCAACTAAGTCAGACGTGAAATCCCCAGGCTCAACCTGGGAACTGCGTCTGATACTGAATGGCTTGAATCCGGGAGAGGGATGCGGAATTCCAGGTGTAGCGGTGAAATGCGTAGATATCGGGAGGAACACCAGTGGCGAAAGCGGCTTTCTGGGCTGTACCTGACGCTGAGGCGCGAGAGCGTGGGGAGCAAACTGGATTAGATACCCTTGTAGTCC</w:t>
      </w:r>
    </w:p>
    <w:p w14:paraId="61D2C8AD">
      <w:pPr>
        <w:rPr>
          <w:rFonts w:hint="eastAsia"/>
        </w:rPr>
      </w:pPr>
      <w:r>
        <w:rPr>
          <w:rFonts w:hint="eastAsia"/>
        </w:rPr>
        <w:t>&gt;OTU026713</w:t>
      </w:r>
    </w:p>
    <w:p w14:paraId="1992AE7D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AGGGTCGTAAAGCCCTTTTGAGAGGGAAGATGATGACGGTACCTCTCGAATAAGCCACGGCTAACTACGTGCCAGCAGCCGCGGTAATACGTAGGTGGCAAGCGTTGTCCGGATTTACTGGGCGTAAAGGGCGTGCAGGCGGTTTGTTAAGTCATGTGTGAAATCCCTCGGCTCAACCCAGAGACGCCACCCGATACTGCTGTGACTAGAGTGCGGTAGGGGAGCGGGGAATTCCTGGTGTAGCGGTGAAATGCGCAGATATCGGGAGGAACACCAGTAGCGAAGGCGGCTCGCTGGGCCATTCCTGACGCTGAGACGCGAAAGCTAGGGGAGCGAACAGGATTAGATACCCCAGTAGTCC</w:t>
      </w:r>
    </w:p>
    <w:p w14:paraId="442186E7">
      <w:pPr>
        <w:rPr>
          <w:rFonts w:hint="eastAsia"/>
        </w:rPr>
      </w:pPr>
      <w:r>
        <w:rPr>
          <w:rFonts w:hint="eastAsia"/>
        </w:rPr>
        <w:t>&gt;OTU026714</w:t>
      </w:r>
    </w:p>
    <w:p w14:paraId="70B2AF37">
      <w:pPr>
        <w:rPr>
          <w:rFonts w:hint="eastAsia"/>
        </w:rPr>
      </w:pPr>
      <w:r>
        <w:rPr>
          <w:rFonts w:hint="eastAsia"/>
        </w:rPr>
        <w:t>CCTACGGGTGGCTGCAGTGGGGAATTGTTCACAATGGGCGCAAGCCTGATGACGCAACGCCGCGTGGAGGATGAAGGTCTTCGGATTGTAAACTCCTGTTGCTCGGGAAGAATGGCTCCGACCTAACACGTCGGAGTGTGACGGTACCGGGTGAGGAAGCACCGGCTAACTCTGTGCCAGCAGCCGCGGTAATACGTAGGGGGCAAGCGTTGTTCGGAATTACTGGGCGTAAAGAGCTCGTAGGCGGCTTGTCGCGTCGACTGTGAAAACCCGCAGCTCAACTGCGGGCCTGCAGTCGATACGGGCAGGCTAGAGTTCGGTAGGGGAGACTGGAATTCCTGGTGTAGGGGTAATATCCGTAGATATCAGGAGGAACACCGATGGCGTAAGCAGTCTACTGGCTCGTTCCTGACACTAAGGCACGAAAGCGTGGGGAGCAAACAGGATTAGATACCCGGGTAGTCC</w:t>
      </w:r>
    </w:p>
    <w:p w14:paraId="280438F8">
      <w:pPr>
        <w:rPr>
          <w:rFonts w:hint="eastAsia"/>
        </w:rPr>
      </w:pPr>
      <w:r>
        <w:rPr>
          <w:rFonts w:hint="eastAsia"/>
        </w:rPr>
        <w:t>&gt;OTU026715</w:t>
      </w:r>
    </w:p>
    <w:p w14:paraId="20A3D4E0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AAGCGCTTCGTCTTGACGTTACCCACAGAATAAGCACCGGCTAACTCCGTGCCAGCAGCCGCGGTAATACGGAGGGTGCAAGCGTTGTCCGGATTTATTGGGTTTAAAGGGTGCGTAGGCGGCTTATTAAGTCAGGGGTGAAAGACTGCAGCTCAACTGTAGCAGTGCCTTTGATACTGATGAGCTTGAGTACAGATGAGGCAGGCGGAATGGGTGGTGTAGCGGTGAAATGCGTAGATATCGAGAGGAACACCTGCGGCGAAGGCGGGTTGCTGGGCCGACACTGACGCTGAGGCGCGAAAGCTAGGGGAGCGAACGGGATTAGATACCCCTGTAGTCC</w:t>
      </w:r>
    </w:p>
    <w:p w14:paraId="639E3A2C">
      <w:pPr>
        <w:rPr>
          <w:rFonts w:hint="eastAsia"/>
        </w:rPr>
      </w:pPr>
      <w:r>
        <w:rPr>
          <w:rFonts w:hint="eastAsia"/>
        </w:rPr>
        <w:t>&gt;OTU026716</w:t>
      </w:r>
    </w:p>
    <w:p w14:paraId="60868114">
      <w:pPr>
        <w:rPr>
          <w:rFonts w:hint="eastAsia"/>
        </w:rPr>
      </w:pPr>
      <w:r>
        <w:rPr>
          <w:rFonts w:hint="eastAsia"/>
        </w:rPr>
        <w:t>CCTACGGGAGGCAGCAATCAGGAATCTTGCGCAATGGGCGAAAGCCTGACGCAGCGATGCCGCGTGGACGATGAAGTCTTTCGGGATGTAAAGTCCTTTTTCAGGGGAAGATGATGACGGTACCCTGAGAATAAGCCCCGGCTAACTACGTGCCAGCAGCCGCGGTAATACGTAGGGACCGAGCGTTATCCGGATTTATTGGGCGTAAAGCGCGCGTAGGCGGCCACACACGTCGGTTGTGAAAGCTTGGAGCTCAACTCCGAAACTGCATTCGATACTGCGGTGCTTGAGGACTGGAGAGGAGACTGGAATTCATGGTGTAGCAGTGAAATGCGTAGAGATCATGAGGAAGACCAGTGGCGAAGGCGGGTCTCTGGACAGTTCCTGACACTGAGGCACGAAGGCCAGGGGAGCAAACGGGATTAGATACCCGGGTAGTCC</w:t>
      </w:r>
    </w:p>
    <w:p w14:paraId="65E40A92">
      <w:pPr>
        <w:rPr>
          <w:rFonts w:hint="eastAsia"/>
        </w:rPr>
      </w:pPr>
      <w:r>
        <w:rPr>
          <w:rFonts w:hint="eastAsia"/>
        </w:rPr>
        <w:t>&gt;OTU026717</w:t>
      </w:r>
    </w:p>
    <w:p w14:paraId="6D99B459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CCTTTCAGGAGGGACGAAGGCCGGCCGGTGAACAGCCGGTCCGGCTGACGGTACCGGAGGAAGAAGCACCGGCTAACTACGTGCCAGCAGCCGCGGTCATACGTAGGATCCGAGCGTTATCCGGAATAACTGGGCGTAAAGAGTTGCGTAGGTGGCATAGTAAGCGAGTAGTGAAATCTTGTGGCTCAACCATAAGGCTATTACTTGAACTGCTAAGCTTGAGTATGGTAGAGGTCACTGGAATTCCAAGTGTAGGAGTGAAATCCGTAGATATTTGGAGGAACACCGATGGCGTAGGCAGGTGACTGGACCATAACTGACACTAATGCACGAAAGCGTGGGGAGCAAACGGGATTAGATACCCGGGTAGTCC</w:t>
      </w:r>
    </w:p>
    <w:p w14:paraId="79E1FB4A">
      <w:pPr>
        <w:rPr>
          <w:rFonts w:hint="eastAsia"/>
        </w:rPr>
      </w:pPr>
      <w:r>
        <w:rPr>
          <w:rFonts w:hint="eastAsia"/>
        </w:rPr>
        <w:t>&gt;OTU026718</w:t>
      </w:r>
    </w:p>
    <w:p w14:paraId="2706E2C2">
      <w:pPr>
        <w:rPr>
          <w:rFonts w:hint="eastAsia"/>
        </w:rPr>
      </w:pPr>
      <w:r>
        <w:rPr>
          <w:rFonts w:hint="eastAsia"/>
        </w:rPr>
        <w:t>CCTACGGGGGGCTGCAGTGGGGAATATTGGACAATGGGCGCAAGCCTGATCCAGCAATGCCGCGTGTGTGAAGAAGGCCTTCGGGTTGTAAAGCACTTTTGTCCGGAAAGAAAAGCATTCGGTTAATAACCGGGTGTCATGACGGTACCGGAAGAATAAGCACCGGCTAACTACGTGCCAGCAGCCGCGGTAATACGTAGGGTGCGAGCGTTAATCGGAATTACTGGGCGTAAAGCGTGCGCAGGTGGTTCGTTAAGTTGGATGTGAAAGCCCCGGGCTTAACCTGGGAATGGCGATGGAGACTGCGAGGCTAGAGTTTGGCAGAGGGGGGTAGAATTCCACGTGTAGCAGTGAAATGCGTAGATATCTGAAGGAACATCAGTGGCGAAAGCGACTTCCTGGACCAGCACTGACACTGAGGCACGAAAGCGTGGGGAGCAAACGGGATTAGATACCCTTGTAGTCC</w:t>
      </w:r>
    </w:p>
    <w:p w14:paraId="3F818A9E">
      <w:pPr>
        <w:rPr>
          <w:rFonts w:hint="eastAsia"/>
        </w:rPr>
      </w:pPr>
      <w:r>
        <w:rPr>
          <w:rFonts w:hint="eastAsia"/>
        </w:rPr>
        <w:t>&gt;OTU026719</w:t>
      </w:r>
    </w:p>
    <w:p w14:paraId="5C7824C2">
      <w:pPr>
        <w:rPr>
          <w:rFonts w:hint="eastAsia"/>
        </w:rPr>
      </w:pPr>
      <w:r>
        <w:rPr>
          <w:rFonts w:hint="eastAsia"/>
        </w:rPr>
        <w:t>CCTACGGGGGGCTGCAGTCGAGAATTTTTCACAATGGGCGCAAGCCTGATGGAGCGACGCCGCGTGGGGGATGAAGGGCTTCGGCTCGTAAACCCCTGTCAGTCGCGAACAACGTTCACTCAATAACACTGGGTGGATTGACAGTACCGGGAGAATAAGCCCCGGCTAACTCCGTGCCAGCAGCCGCGGTAATACGGAGGGGGCTAGCGTTGTCCGGATTTATTGGGCGTAAAGCGCTCGCAGGTGGTTGGTCGCGTCGTGTGTGAAAGACCCCGGCTCAACTGGGGAGGGTCATGCGATACGGGCTAACTGGAGGCCAGTAGGGGGATGCGGAATTCCGGGTGTAGTGGTGGAATGCGTAGAGATCCGGAGGAACACCAGCGGCGAAGGCGGCATCCTGGACTGGTCCTGACACTCAGGAGCGAAAGCGTGGGGAGCGATCCGGATTAGATACCCGTGTAGTCC</w:t>
      </w:r>
    </w:p>
    <w:p w14:paraId="0DCD3423">
      <w:pPr>
        <w:rPr>
          <w:rFonts w:hint="eastAsia"/>
        </w:rPr>
      </w:pPr>
      <w:r>
        <w:rPr>
          <w:rFonts w:hint="eastAsia"/>
        </w:rPr>
        <w:t>&gt;OTU026720</w:t>
      </w:r>
    </w:p>
    <w:p w14:paraId="6E3A6C8F">
      <w:pPr>
        <w:rPr>
          <w:rFonts w:hint="eastAsia"/>
        </w:rPr>
      </w:pPr>
      <w:r>
        <w:rPr>
          <w:rFonts w:hint="eastAsia"/>
        </w:rPr>
        <w:t>CCTACGGGGGGCTGCAGTAGGGAATCTTGGACAATGGGGGCAACCCTGATCCAGCCATGCCGCGTGTGTGAAGAAGGCCTTCGGGTTGTAAAGCACTTTCGGACGGAACGAAATCGCGCGAGTTAATAGTTCGCGTGGATGACGGTACCGTAAGAAGAAGCACCGGCTAACTACGTGCCAGCAGCCGCGGTAATACGTAGGATGCTAGCGTTGTCCGGATTTACTGGGCGTAAAGCGCGCGCAGGCGGTTTGTCGCGTCGGCCGTGAAAACTTGGGGCTTAACCCCAAGCCTGCGGTCGATACGGGCAGACTTGAGTTCGGCAGGGGAGACTGGAATTCCTGGTGTAGCGGTGAAATGCGCAGATATCAGGAGGAACACCGGTGGCGAAGGCGGGTCTCTGGGCAGTAACTGACGCTGAGGAGCGAAAGCGTGGGGAGCAAACAGGATTAGATACCCCAGTAGTCC</w:t>
      </w:r>
    </w:p>
    <w:p w14:paraId="5AA4BE9E">
      <w:pPr>
        <w:rPr>
          <w:rFonts w:hint="eastAsia"/>
        </w:rPr>
      </w:pPr>
      <w:r>
        <w:rPr>
          <w:rFonts w:hint="eastAsia"/>
        </w:rPr>
        <w:t>&gt;OTU026721</w:t>
      </w:r>
    </w:p>
    <w:p w14:paraId="34E0B079">
      <w:pPr>
        <w:rPr>
          <w:rFonts w:hint="eastAsia"/>
        </w:rPr>
      </w:pPr>
      <w:r>
        <w:rPr>
          <w:rFonts w:hint="eastAsia"/>
        </w:rPr>
        <w:t>CCTACGGGGGGCTGCAGTGGGGAATCTTGCGCAATGGGCGACAGCCTGACGCAGCGACGCCGCGTGCGGGAAGAAGGCCTTCGGGTTGTAAACCGCTTTCAGGAGGGACGAAGCCACTCGGGTTAATAGCCCAGAGGGTGACGGTACCTCCAGAAGAAGCCCCGGCTAACTTCGTGCCAGCAGCCGCGGTAATACGTAGGGGGCAAGCGTTGTCCGGATTTATTGGGCGTAAAGAGCTCGTAGGCGGCTATCCACGTCGGGTGTGAAAGCTCAGAGCTCAACTCTGAGAGGCCATTCGATACGGGATAGCTAGAGGTAGGTAGGGGAAAGTGGAATTCCTGGTGTAGCGGTGAAATGCGCAGATATCAGGAGGAACACCGATGGCGAAGGCAGTGGTCTGGGCCACACCTGACGCTGAGACGCGAAAGCGTGGGGAGCAAACAGGATTAGATACCCCTGTAGTCC</w:t>
      </w:r>
    </w:p>
    <w:p w14:paraId="08C3A0BF">
      <w:pPr>
        <w:rPr>
          <w:rFonts w:hint="eastAsia"/>
        </w:rPr>
      </w:pPr>
      <w:r>
        <w:rPr>
          <w:rFonts w:hint="eastAsia"/>
        </w:rPr>
        <w:t>&gt;OTU026722</w:t>
      </w:r>
    </w:p>
    <w:p w14:paraId="57B19999">
      <w:pPr>
        <w:rPr>
          <w:rFonts w:hint="eastAsia"/>
        </w:rPr>
      </w:pPr>
      <w:r>
        <w:rPr>
          <w:rFonts w:hint="eastAsia"/>
        </w:rPr>
        <w:t>CCTACGGGCGGCAGCAGTAGGGAATATTGGTCAATGGATGGAAGTCTGAACCAGCCATGCCGCGTGCAGGAAGAAGGCCTTCTGGGTTGTAAACTGCTTTTGCCAGGGGCTAAAAAGCCCATGCGTGGGAAATTGAAAGTACCTGGTGAATAAGCCACGGCTAACTACGTGCCAGCAGCCGCGGTAATACGTAGGGGGCAAGCGTTGTCCGGAATTATTGGGCGTAAAGCGCGCGCAGGCGGCTTGTCGCGTCGAATGTGAAAACTCGGGGCTCAACTCCGAGCTTGCATTCGATACGGGCAGGCTAGAGTTCGGTAGGGGAGACTGGAATTCCTGGTGTAGCGGTGAAATGCGTAGAGATGTGGAGGAACACCAGTGGCGAAGGCGACTCTCTGGTCTGTAACTGACGCTGAGGCGCGAAAGCGTGGGGAGCAAACAGGATTAGATACCCGAGTAGTCC</w:t>
      </w:r>
    </w:p>
    <w:p w14:paraId="6D9190FD">
      <w:pPr>
        <w:rPr>
          <w:rFonts w:hint="eastAsia"/>
        </w:rPr>
      </w:pPr>
      <w:r>
        <w:rPr>
          <w:rFonts w:hint="eastAsia"/>
        </w:rPr>
        <w:t>&gt;OTU026723</w:t>
      </w:r>
    </w:p>
    <w:p w14:paraId="0A202E20">
      <w:pPr>
        <w:rPr>
          <w:rFonts w:hint="eastAsia"/>
        </w:rPr>
      </w:pPr>
      <w:r>
        <w:rPr>
          <w:rFonts w:hint="eastAsia"/>
        </w:rPr>
        <w:t>CCTACGGGAGGCAGCAGTCGAGAATCATTCGCAATGGGCGAAAGCCTGACGATGCGACGCCGTGTGAGCGAAGAAGGCCTTCGGGTTGTAAAGCTCTTTCGCCTGGGAACAAGAGACGTTGAAGAATACTCAGCGGATTTGAGGGTACCAGGTAAAGAAGCACCGGCTAACTCCGTGCCAGCAGCTGCGGTAATACGGAGGGTGCAAGCATTAATCGGATTTATTGGGCGTACAGGGCGCGTAGGCGGGAAGGAAAGTCAGATGTGAAATCCCGGGGCTCAACCCCGGAACAGCATTTGAAACTTCCTTTCTTGAGGGTAGGCGGAGAAAACGGAATTCCACAAGTAGCGGTGAAATGCGTAGATATGTGGAGGAACACCGGTGGCGAAAGCGGTTTTCTAGCTTAGACCTGACGCTGAGGCGCGAAAGCAAGGGGATCAAACAGGATTAGATACCCGAGTAGTCC</w:t>
      </w:r>
    </w:p>
    <w:p w14:paraId="623E06CD">
      <w:pPr>
        <w:rPr>
          <w:rFonts w:hint="eastAsia"/>
        </w:rPr>
      </w:pPr>
      <w:r>
        <w:rPr>
          <w:rFonts w:hint="eastAsia"/>
        </w:rPr>
        <w:t>&gt;OTU026724</w:t>
      </w:r>
    </w:p>
    <w:p w14:paraId="20CC08D8">
      <w:pPr>
        <w:rPr>
          <w:rFonts w:hint="eastAsia"/>
        </w:rPr>
      </w:pPr>
      <w:r>
        <w:rPr>
          <w:rFonts w:hint="eastAsia"/>
        </w:rPr>
        <w:t>CCTACGGGGGGCTGCAGTCGAGGATCTTCGGCAATGGGCGCAAGCCTGACCGAGCGACGCCGCGTGTGCGATGAAGGCCTTCGGGTTGTAAAGCACTGTCGGGGGGGAGAAAGGCCGGGAAACCGGCTTGATCGACCTCCGGAGGAAGCACGGGCTAAGTTCGTGCCAGCAGCCGCGGTAAGACGAACCGTGCGAACGTTGTTCGGAATCACTGGGCTTAAAGGGCGCGTAGGCGGCACTACGAGTCACTTGTGAAATCTGAAAGCTTAACTTTCAGCGGCCAAGTGATACTGTAGAGCTAGAGTGCAGAAGGGGCAACTGGAATTCTCGGTGTAGCGGTGAAATGCGTAGATATCGAGAGGAACACCAGTGGCGAAGGCGACTACCTGGCCTGTTCTTGACGCTGAGGCGCGAAAGCTAGGGGAGCAAACGGGATTAGATACCCCTGTAGTCC</w:t>
      </w:r>
    </w:p>
    <w:p w14:paraId="4C9B2626">
      <w:pPr>
        <w:rPr>
          <w:rFonts w:hint="eastAsia"/>
        </w:rPr>
      </w:pPr>
      <w:r>
        <w:rPr>
          <w:rFonts w:hint="eastAsia"/>
        </w:rPr>
        <w:t>&gt;OTU026725</w:t>
      </w:r>
    </w:p>
    <w:p w14:paraId="5D4F7D93">
      <w:pPr>
        <w:rPr>
          <w:rFonts w:hint="eastAsia"/>
        </w:rPr>
      </w:pPr>
      <w:r>
        <w:rPr>
          <w:rFonts w:hint="eastAsia"/>
        </w:rPr>
        <w:t>CCTACGGGTGGCTGCAGTGGGGAATCTTGCACAATGGGGGAAACCCTGATGCAGCGACGCCGCGTGAGCGATGAAGCCCTTCGGGGTGTAAAGCTCTTTCGGCAGGAACGATAATGACGGTACCTGAAGAAGAAGCTGCGGCTAACTACGTGCCAGCAGCCGCGGTAATACGGAGGGTGCAAGCGTTGTCCGGATTTATTGGGTTTAAAGGGTGCGTAGGTGGCGTCTTAAGTCTGGTTTGAAAGCAGGCGGCTCAACCGTCTGATGTGGCTGGAAACTGGGATGCTTGAATGCGTTGGCGGTAGCCGGAACGGGTCATGTAGCGGTGAAATGCATAGATATGACCCAGAACACCGATTGCGAAGGCAGGCTACTACGACGTGATTGACACTGAGGCACGAGAGCATGGGTAGCGAACAGGATTAGATACCCGTGTAGTCC</w:t>
      </w:r>
    </w:p>
    <w:p w14:paraId="401DDB0F">
      <w:pPr>
        <w:rPr>
          <w:rFonts w:hint="eastAsia"/>
        </w:rPr>
      </w:pPr>
      <w:r>
        <w:rPr>
          <w:rFonts w:hint="eastAsia"/>
        </w:rPr>
        <w:t>&gt;OTU026726</w:t>
      </w:r>
    </w:p>
    <w:p w14:paraId="6B59AB46">
      <w:pPr>
        <w:rPr>
          <w:rFonts w:hint="eastAsia"/>
        </w:rPr>
      </w:pPr>
      <w:r>
        <w:rPr>
          <w:rFonts w:hint="eastAsia"/>
        </w:rPr>
        <w:t>CCTACGGGAGGCTGCAGTCGGGAATCTTGCGCAATGGGCGAAAGCCTGACGCAGCAACACCGTGTGAGCGACGAAGGCCTTCGGGTCGTAAAGCTCTGTTGTTGGGGACGAAGGGTTAGGGGTTAATAGCCCCTAGCCTGACGGTACCCTTCGAGGAAGCCCCGGCTAACTACGTGCCAGCAGCCGCGGTAATACGTAGGCAGCGAGCGTTGTTCGGAGTTACTGGGCGTAAAGAGTGCGTAGGCGGTTTGTCGCGTCTGTCGTGAAAACTGGAGGCTTAACTTCGAGATGTCGGCGGAAACCATCTGGCTAGAGTCCGGAAGAGGAGAGTAGAATTCCTGGTGTAGCGGTGAAATGCGCAGATATCGGGAGGAACATCAGTGGCGAAAGCGACTTCCTGGACCAATACTGACGCTCATGTGCGAAAGCGTGGGGAGCAAACAGGATTAGATACCCCGGTAGTCC</w:t>
      </w:r>
    </w:p>
    <w:p w14:paraId="71D9A743">
      <w:pPr>
        <w:rPr>
          <w:rFonts w:hint="eastAsia"/>
        </w:rPr>
      </w:pPr>
      <w:r>
        <w:rPr>
          <w:rFonts w:hint="eastAsia"/>
        </w:rPr>
        <w:t>&gt;OTU026727</w:t>
      </w:r>
    </w:p>
    <w:p w14:paraId="6EEA1A38">
      <w:pPr>
        <w:rPr>
          <w:rFonts w:hint="eastAsia"/>
        </w:rPr>
      </w:pPr>
      <w:r>
        <w:rPr>
          <w:rFonts w:hint="eastAsia"/>
        </w:rPr>
        <w:t>CCTACGGGAGGCAGCAGTGGGGAATCTTGCGCAATGCGCGAAAGCGTGACGCAGCAACGCCGCGTGGGGGAAGAAGGCCTTCGGGTTGTAAACCACTTTCAGCAGGGAAGAAAATGACGGTACCTGCAGAAGAAGCCCCGGCTAACTCTGTGCCAGCAGCCGCGGTAATACAGAGGGGGCAAGCGTTATCCGGAATTACTGGGCGTAAAGAGTTGCGTAGGTGGTTATGAAAGCAAATAGTGAAAGCGTGCGGCTCAACCGCATACACATTATTTGAACTTCATTGACTAGAGGACGAGAGAGGTAGATGGAATTCCCAGTGTAGGAGTGAAATCCGTAGATATTGGGAGGAACACCGATGGCGTAGGCAGTCTACTGGCTCGTTCCTGACACTAAGGCACGAAAGCGTGGGGAGCAAACGGGATTAGATACCCGGGTAGTCC</w:t>
      </w:r>
    </w:p>
    <w:p w14:paraId="1CE52278">
      <w:pPr>
        <w:rPr>
          <w:rFonts w:hint="eastAsia"/>
        </w:rPr>
      </w:pPr>
      <w:r>
        <w:rPr>
          <w:rFonts w:hint="eastAsia"/>
        </w:rPr>
        <w:t>&gt;OTU026728</w:t>
      </w:r>
    </w:p>
    <w:p w14:paraId="07135791">
      <w:pPr>
        <w:rPr>
          <w:rFonts w:hint="eastAsia"/>
        </w:rPr>
      </w:pPr>
      <w:r>
        <w:rPr>
          <w:rFonts w:hint="eastAsia"/>
        </w:rPr>
        <w:t>CCACGGGTGGCAGCAGCGAGGGATTTTGCGCAATGGGCGAAAGCCTGACGCAGCAACGCCGCGTGAGGGATGAAGGCCTTCGGGTTGTAAACCTCTTTTGCAGGGGAAGAAGATCTGACGGTACCCTGCGAATAAGCCACGGCTAACTACGTGCCAGCAGCCGCGGTAATACGTAGGTGGCAAGCGTTGTCCGGAATCACTGGGCGTAAAGCGCGCGCAGGCGGCTGTCTACGTCCGGGGTGAAAGCCCAGAGCTCAACCTGGGAACTGCAGTTAGAACTGGCAAGCTAGAGTACAGTAGAGGGGTGTGGAATTTCAGGTGTAGCGGTGAAATGCGTAGAGATCGGAAGGAACACCAGTGGCGAAGGCGACACCCTGGTCTAACACTGACGCTGAGGTGCGAAAGCGTGGGGAGCAAACAGGATTAGATACCCTTGTAGTCC</w:t>
      </w:r>
    </w:p>
    <w:p w14:paraId="032EC200">
      <w:pPr>
        <w:rPr>
          <w:rFonts w:hint="eastAsia"/>
        </w:rPr>
      </w:pPr>
      <w:r>
        <w:rPr>
          <w:rFonts w:hint="eastAsia"/>
        </w:rPr>
        <w:t>&gt;OTU026729</w:t>
      </w:r>
    </w:p>
    <w:p w14:paraId="29ECDB01">
      <w:pPr>
        <w:rPr>
          <w:rFonts w:hint="eastAsia"/>
        </w:rPr>
      </w:pPr>
      <w:r>
        <w:rPr>
          <w:rFonts w:hint="eastAsia"/>
        </w:rPr>
        <w:t>CCTACGGGAGGCTGCAGTAGGGAATCTTCCGCAATGGACGAAAGTCTGATGGAGCAACGCCGCGTGAGTGAAGAAGGCCTTCGGGTCGTAAAGCTCTTTTCTCAGGAAAGAAAACACTGACGGTACCTGCAGAAGAAGCGCCGGCTAACTCCGTGCCAGCAGCCGCGGTAATACGGAGGGGGCTAGCGTTGTCCGGAATTATTGGGCGTAAAGCGCGCGCAGGCGGTCTCTTAAGTCTGATGTGAAAGCCCACGGCTCAACCGTGGAGGGTCATTGGAAACTGGGAGACTTGAGTGCAGAAGAGGAGAGCGGAATTCCATGTGTAGCGGTGAAATGCGTAGAGATATGGAGGAACACCAGTGGCGAAGGCGGCTCTCTGGTCTGTAACTGACGCTGAGGCGCGAAAGCGTGGGGAGCAAACAGGATTAGATACCCCGGTAGTCC</w:t>
      </w:r>
    </w:p>
    <w:p w14:paraId="29B89BD8">
      <w:pPr>
        <w:rPr>
          <w:rFonts w:hint="eastAsia"/>
        </w:rPr>
      </w:pPr>
      <w:r>
        <w:rPr>
          <w:rFonts w:hint="eastAsia"/>
        </w:rPr>
        <w:t>&gt;OTU026730</w:t>
      </w:r>
    </w:p>
    <w:p w14:paraId="2686127E">
      <w:pPr>
        <w:rPr>
          <w:rFonts w:hint="eastAsia"/>
        </w:rPr>
      </w:pPr>
      <w:r>
        <w:rPr>
          <w:rFonts w:hint="eastAsia"/>
        </w:rPr>
        <w:t>CCTACGGGAGGCTGCAGTCGAGAATCTTCGGCAATGGGCGCAAGCCTGACGCAGCGACGCCGCGTGCGGGAAGAAGGCCTTCGGGTTGTAAACCGCTTTCAAGAGGGACGAAGCCACTCGGGTTAATAGCCCAGAGGGTGACGGTACCTCTAGAAGAAGCCCCGGCTAACTACGTGCCAGCAGCCGCGGTAATACGTAGGGCGCAAGCGTTGTCCGGATTTATTGGGCGTAAAGAGCTCGTAGGCGGCTTGTTGCGTCGTCCGTGAAATCCCATGGCTCAACTGTGGGCTTGCGGTCGATACGGGCAGACTTGAGTTCGGTAGGGGAGACTGGAATTCCTGGTGTAGCGGTGAAATGCGTAGAGATCGGGAAGAACATCGGTGGCGAAAGCGCTCTACTGGACTGCAACTGACACTCAGGGACGAAAGCTAGGGGAGCGAATGGGATTAGATACCCCTGTAGTCC</w:t>
      </w:r>
    </w:p>
    <w:p w14:paraId="3ACE80D3">
      <w:pPr>
        <w:rPr>
          <w:rFonts w:hint="eastAsia"/>
        </w:rPr>
      </w:pPr>
      <w:r>
        <w:rPr>
          <w:rFonts w:hint="eastAsia"/>
        </w:rPr>
        <w:t>&gt;OTU026731</w:t>
      </w:r>
    </w:p>
    <w:p w14:paraId="6AA8D744">
      <w:pPr>
        <w:rPr>
          <w:rFonts w:hint="eastAsia"/>
        </w:rPr>
      </w:pPr>
      <w:r>
        <w:rPr>
          <w:rFonts w:hint="eastAsia"/>
        </w:rPr>
        <w:t>CCTACGGGAGGCTGCAGTAGGGAATATTGGACAATGGGCGCAAGCCTGATCCAGCCATGCCGCGTGCAGGAAGAAGGCCCTATGGGTTGTAAACTGCTTTTGTCAGGGAATAAACCTGTGGATTTACTCCGCAGCTGAAGGTACCTGAAGAATAAGCACCGGCTAACTCCGTGCCAGCAGCCGCGGTAATACAGAGGCCTCAAGCGTTATCCGGATTTATTGGGTTTAAAGGGTGCGTAGGCGGTCATATAAGTCAGTGGTGAAATACTTCAGCTCAACTCCAGAACTGCCTTTGATACTGATGAGCTTGAGTCCGGGAGAGGTGAGTGGAACTGCGAGTGTAGAGGTGAAATTCGTAGATATTCGCAAGAACACCAGTGGCGAAGGCGGCTCACTGGCCCGGTACTGACGCTGAGGTGCGAAAGCGTGGGGAGCAAACAGGATTAGATACCCCTGTAGTCC</w:t>
      </w:r>
    </w:p>
    <w:p w14:paraId="1716C54C">
      <w:pPr>
        <w:rPr>
          <w:rFonts w:hint="eastAsia"/>
        </w:rPr>
      </w:pPr>
      <w:r>
        <w:rPr>
          <w:rFonts w:hint="eastAsia"/>
        </w:rPr>
        <w:t>&gt;OTU026732</w:t>
      </w:r>
    </w:p>
    <w:p w14:paraId="7B5344AF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CCTTCGGGTCGTAAAGCTCTGTTGTTAGGGAAGAACAAGTACGAGAGTAACTGCTCGTACCTTGACGGTACCTAACCAGAAAGCCACGGCTAACTACGTGCCAGCAGCCGCGGTAATACGTAGGTGGCAAGCGTTGTCCGGAATTATTGGGCGTAAAGCGCGCGCAGGCGGTGACTTAAGCGTGTGGTGAAAGCCCGGGGCTCAACCCCGGGTCTGCCGTGCGAACTGGGTCACTCGAGCACTGTAGAGGCAGGTGGAATTCCGGGTGTAGCGGTGGAATGCGTAGAGATCCGGAAGAACACCGGAGGCGAAGGCGGCTGGCTGGCCCTGATCTGACGCTGAGGTGCGAAAGCGTGGGGAGCGAACAGGATTAGATACCCCAGTAGTCC</w:t>
      </w:r>
    </w:p>
    <w:p w14:paraId="5708BAB7">
      <w:pPr>
        <w:rPr>
          <w:rFonts w:hint="eastAsia"/>
        </w:rPr>
      </w:pPr>
      <w:r>
        <w:rPr>
          <w:rFonts w:hint="eastAsia"/>
        </w:rPr>
        <w:t>&gt;OTU026733</w:t>
      </w:r>
    </w:p>
    <w:p w14:paraId="30150AA0">
      <w:pPr>
        <w:rPr>
          <w:rFonts w:hint="eastAsia"/>
        </w:rPr>
      </w:pPr>
      <w:r>
        <w:rPr>
          <w:rFonts w:hint="eastAsia"/>
        </w:rPr>
        <w:t>CCTACGGGAGGCTGCAGTGGGGAATATTGGACAATGGGCGCAAGCCTGATCCAGCCATGCCGCGTGAGTGATGAAGGCCTTCGGGTTGTAAAGCACTTTTGGCAGGGAAGAAAGGGCGCTGGTTAATACCTGGCGTTGATGACGGTACCTGCAGAATAAGCACCGGCTAACTACGTGCCAGCAGCCGCGGTAATACGTAGGGTGCAAGCGTTAATCGGAATTACTGGGCGTAAAGGGTGCGTCGGCGGTTTGGCAAGAAAGGTGTGAAATCCCAGGGCTTAACCTTGGAACTGCACTTTTAACTGCCAGGCTAGAGTACGTCAGAGGGGGGTAGAATTCCACGTGTAGCAGTGAAATGCGTAGAGATGTGGAGGAATACCGATGGCGAAGGCAGCCCCCTGGGATGATACTGACGCTCAGGCACGAAAGCGTGGGGAGCAAACAGGATTAGATACCCTGGTAGTCC</w:t>
      </w:r>
    </w:p>
    <w:p w14:paraId="64945ABD">
      <w:pPr>
        <w:rPr>
          <w:rFonts w:hint="eastAsia"/>
        </w:rPr>
      </w:pPr>
      <w:r>
        <w:rPr>
          <w:rFonts w:hint="eastAsia"/>
        </w:rPr>
        <w:t>&gt;OTU026734</w:t>
      </w:r>
    </w:p>
    <w:p w14:paraId="7120D329">
      <w:pPr>
        <w:rPr>
          <w:rFonts w:hint="eastAsia"/>
        </w:rPr>
      </w:pPr>
      <w:r>
        <w:rPr>
          <w:rFonts w:hint="eastAsia"/>
        </w:rPr>
        <w:t>CCTACGGGGGGCTGCAGTAGGGAATATTGCGCAATGGGGGAAACCCTGACGCAGCGACGCCGCGTGAGTGATGAAGGCCTTCGGGTCGTAAAGCTCTGTCGTATGGGAATAACACAATGAATGTACCATGCAAGAAAGGATCGGCTAACTTCGTGCCAGCAGCCGCGGTAAGACGAGGGATCCTAGCGTTGTTCGGAATCATTGGGCGTAAAGCGGGTGTAGGCGGATCGTTAAGTGTCTTGTGAAATCCCACGGCTCACCCGTGGAACTGCTGGGCATACTGGCGATCTTGGGCCAACTAGGGGCAGTCGGAACAAGCGGTGGAGCGGTGAAATGCGTAGAGATCGGGAGGAACATCCGTGGCGAAGGCGGCCATCTGGACCAGCACTGACGCTGAGGCACGAAAGCGTGGGGAGCAAACAGGATTAGATACCCCAGTAGTCC</w:t>
      </w:r>
    </w:p>
    <w:p w14:paraId="4F1CC961">
      <w:pPr>
        <w:rPr>
          <w:rFonts w:hint="eastAsia"/>
        </w:rPr>
      </w:pPr>
      <w:r>
        <w:rPr>
          <w:rFonts w:hint="eastAsia"/>
        </w:rPr>
        <w:t>&gt;OTU026735</w:t>
      </w:r>
    </w:p>
    <w:p w14:paraId="72C4B791">
      <w:pPr>
        <w:rPr>
          <w:rFonts w:hint="eastAsia"/>
        </w:rPr>
      </w:pPr>
      <w:r>
        <w:rPr>
          <w:rFonts w:hint="eastAsia"/>
        </w:rPr>
        <w:t>CCTACGGGTGGCTGCAGCTTGGAATCTTGCGCAATGGGCGAAAGCCTGACGCAGCGACACCGCGTGAGGGATGAAGGCTCTAGAGTTGTAAACCTCTTTCAGGAGGGACGAAGCGAAAGTGACGGTACCTCCAGAAGAAGCCCCGGCCAACTACGTGCCAGCAGCCGCGGTAATACGTAGGGGGCGAGCGTTGTCCGGAATCACTGGGCGTAAAGGGCGCGTAGGCGGCGCAACAAGTCGGGGGTGAAATCCCGGGGCTCAACCCCGGAATGGCCTTCGAGACTGGTGGTCTTGAGTTCGAGAGAGGTGAGTGGAATTCCCAGTGTAGAGGTGAAATTCGTAGATATTGGGAAGAACACCAGTGGCGAAGGCGGCTAACTGGTCCAGATCTGACGCTGAGGTGCGAAAGCGTGGGGAGCAAACAGGATTAGATACCCCAGTAGTCC</w:t>
      </w:r>
    </w:p>
    <w:p w14:paraId="734C6D9E">
      <w:pPr>
        <w:rPr>
          <w:rFonts w:hint="eastAsia"/>
        </w:rPr>
      </w:pPr>
      <w:r>
        <w:rPr>
          <w:rFonts w:hint="eastAsia"/>
        </w:rPr>
        <w:t>&gt;OTU026736</w:t>
      </w:r>
    </w:p>
    <w:p w14:paraId="6DAA5D0C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TGTAAACCTCTTTCGACAGGGACGAAGCGAGAGTGACGGTACCTGGAGAAGAAGCCCCGGCTAACTCCGTGCCAGCAGCCGCGGTAATACGGAGGGGGCTAGCGTTGTTCGGAATTACTGGGCGTAAAGCGCACGTAGGTGGTTTGTTAAGCTAGCTGTGAAATCCCCGGGCTCAACCTGGGCACTGCAGTTAGAACTGGCAAGCTAGAGTACGAGAGAGGGAGGTAGAATTCCATGTGTAGCGGTGAAATGCGTAGATATATGGAGGAATACCGGTGGCGAAGGCGGCTCACTGGACCGGTACTGACGCTGAGGCGCGAAAGCGTGGGGAGCAAACAGGATTAGATACCCTAGTAGTCC</w:t>
      </w:r>
    </w:p>
    <w:p w14:paraId="3374F950">
      <w:pPr>
        <w:rPr>
          <w:rFonts w:hint="eastAsia"/>
        </w:rPr>
      </w:pPr>
      <w:r>
        <w:rPr>
          <w:rFonts w:hint="eastAsia"/>
        </w:rPr>
        <w:t>&gt;OTU026737</w:t>
      </w:r>
    </w:p>
    <w:p w14:paraId="19EE7607">
      <w:pPr>
        <w:rPr>
          <w:rFonts w:hint="eastAsia"/>
        </w:rPr>
      </w:pPr>
      <w:r>
        <w:rPr>
          <w:rFonts w:hint="eastAsia"/>
        </w:rPr>
        <w:t>CCTACGGGAGGCAGCAGTGGGGAATCTTGCGCAATGCGCGACAGCGTGACGCAGCAACGCCGCGTGGGGGAAGAAGGCCTTCGGGTTGTAAACCCCTTTCAGGAGGGACGAAGCTTCGGGGGTGAATAGCCTTCCGGAGTGACGGTACCTCCACAAGAAGCCCCGGCTAACTACGTGCCAGCAGCCGCGGTAATACGTAGGGGGCTAGCGTTGTCCGGAATCATTGGGCGTAAAGCGCGCGTAGGCGGATCAGGAAGTTGGGGGTGAAATCCCGGGGCTCAACCCCGGAATGGCCTTCAAAACTCCTGGTCTTGAGTTCGAGAGAGGTGAGTGGAATTCCGAGTGTAGAGGTGAAATTCGTAGATATTCGGAAGAACACCAGTGGCGAAGGCGGCTCACTGGACCGGCATTGACGCTGAGGTACGAAAGCGTGGGGAGCAAACAGGATTAGATACCCGAGTAGTCC</w:t>
      </w:r>
    </w:p>
    <w:p w14:paraId="52C6C5AA">
      <w:pPr>
        <w:rPr>
          <w:rFonts w:hint="eastAsia"/>
        </w:rPr>
      </w:pPr>
      <w:r>
        <w:rPr>
          <w:rFonts w:hint="eastAsia"/>
        </w:rPr>
        <w:t>&gt;OTU026738</w:t>
      </w:r>
    </w:p>
    <w:p w14:paraId="6CF513D6">
      <w:pPr>
        <w:rPr>
          <w:rFonts w:hint="eastAsia"/>
        </w:rPr>
      </w:pPr>
      <w:r>
        <w:rPr>
          <w:rFonts w:hint="eastAsia"/>
        </w:rPr>
        <w:t>CCTACGGGCGGCTGCAGTGGGGAATCTTGCGCAATGGTCGAAAGACTGACGCAGCGACGCCGCGTGAAGGAGGAAGCCCTTCGGGGTGTAAACTTCTGTTACCCGGGAAGAAACTCGGATTTCGATCCGACTGACGGTACCGGGGAAGAAAGCACCGGCTAACTCTGTGCCAGCAGCCGCGGTAATACGTAGGTGGCGAGCGTTATCCGGATTTACTGGGCGTAAAGCGTGTGCAGACTGACTAGCAAGTGGTGTATGAAATCGCGGTGCTTAACACAGCGAGGTTATGCCAGACTGCTGGACTAGAGTGCGAGAGAGGGATGTGGAATTCCGGGTGTAGTGGTGAAATGCGTGGATATCAGGAGGAACACCCATGGCGAAGGCAGCAAACTGGGCATTATCTGACGCTGAGGCGCGAAAGCGTGGGGAGCAAACAGGATTAGATACCCGGGTAGTCC</w:t>
      </w:r>
    </w:p>
    <w:p w14:paraId="19A03AC1">
      <w:pPr>
        <w:rPr>
          <w:rFonts w:hint="eastAsia"/>
        </w:rPr>
      </w:pPr>
      <w:r>
        <w:rPr>
          <w:rFonts w:hint="eastAsia"/>
        </w:rPr>
        <w:t>&gt;OTU026739</w:t>
      </w:r>
    </w:p>
    <w:p w14:paraId="7B354AA7">
      <w:pPr>
        <w:rPr>
          <w:rFonts w:hint="eastAsia"/>
        </w:rPr>
      </w:pPr>
      <w:r>
        <w:rPr>
          <w:rFonts w:hint="eastAsia"/>
        </w:rPr>
        <w:t>CCTACGGGGGGCTGCAGTAACGAATCTTCCACAATGGGCGCAAGCCTGATGGAGCAATGCCGCGTGCAGGATGAAGCCCTTCGGGGTGTAAACTGCTGTCAGGGGTCACCAACACAATGAGGAGCCCCAAAGGAAGGGCCGGCTAACTCTGTGCCAGCAGCCGCGGTAATACAGAGGGCCCGAGCGTTGCGCGGAATCACTGGGCTTAAAGCGTGCGTAGGCGGATCGTTAAGCGTTTTGTGAAATCCCCCGGCTCAACCGGGGAATTGCAGGGCGAACTGGCGATCTTGAGGTCGGTAGGGGTCGTTGGAACGCTAGGTGGAGCGGTGAAATGCGTAGATATCGAGAGGAACACCTGCGGCGAAGGCGGGTTGCTGGGCTGACACTGACGCTGAGGCGCGAAAGCCAGGGGAGCGAACGGGATTAGATACCCGGGTAGTCC</w:t>
      </w:r>
    </w:p>
    <w:p w14:paraId="6BAD63D9">
      <w:pPr>
        <w:rPr>
          <w:rFonts w:hint="eastAsia"/>
        </w:rPr>
      </w:pPr>
      <w:r>
        <w:rPr>
          <w:rFonts w:hint="eastAsia"/>
        </w:rPr>
        <w:t>&gt;OTU026740</w:t>
      </w:r>
    </w:p>
    <w:p w14:paraId="5F49AC80">
      <w:pPr>
        <w:rPr>
          <w:rFonts w:hint="eastAsia"/>
        </w:rPr>
      </w:pPr>
      <w:r>
        <w:rPr>
          <w:rFonts w:hint="eastAsia"/>
        </w:rPr>
        <w:t>CCTACGGGGGGCAGCAGTGGGGAATCTTGCGCAATGGTCGAAAGACTGACGCAGCGACGCCGCGTGCGGGAGGAAGCTCTTCGGGGTGTAAACCGCTGTTGCCCGGAACGAAACTCACCTTTCGAGGTGATTGACGGTACCGGGTGAGGAAGCGCCGGCTAACTCTGTGCCAGCAGCCGCGGTAATACAGAGGGCGCGAGCGTTGTCCGGAATCACTGGGCGTAAAGGGCGCGTAGGTGGCGACATAAGGCTGTGGTGAAAGCCCGGGGCTCAACCCCGGGTCGGCCGTGCCGACTGTTAGACTAGAGTGCTGTAGGGGCAGGCGGAATTCCGGGTGTAGCGGTGGAATGCGTAGAGATCCGGAGGAACACCGGTGGCGAAGGCGGCATCCTGGACCGGCATTGACGCTGAGGCGCGAAAGCCAGGGGAGCAAACGGGATTAGATACCCGGGTAGTCC</w:t>
      </w:r>
    </w:p>
    <w:p w14:paraId="2F8E6FEC">
      <w:pPr>
        <w:rPr>
          <w:rFonts w:hint="eastAsia"/>
        </w:rPr>
      </w:pPr>
      <w:r>
        <w:rPr>
          <w:rFonts w:hint="eastAsia"/>
        </w:rPr>
        <w:t>&gt;OTU026741</w:t>
      </w:r>
    </w:p>
    <w:p w14:paraId="17BCDE50">
      <w:pPr>
        <w:rPr>
          <w:rFonts w:hint="eastAsia"/>
        </w:rPr>
      </w:pPr>
      <w:r>
        <w:rPr>
          <w:rFonts w:hint="eastAsia"/>
        </w:rPr>
        <w:t>CCTACGGGGGGCAGCAGTGAGGAATATTGCACAATGGACGCAAGTCTGATGCAGCAACGCCGCGTGGAGGATGACGGCCCTTGGGTTGTAAACTCCTTTTTTCAGGGAAGAGCGAGGACGGTACCTGAAGAATAAGTCACGGCTAACTACGTGCCAGCAGCCGCGGTAATACGTAGGTGGCAAGCGTTATCCGGAATTACTGGGCGTAAAGCGCGTGTAGGCGGGCTGGAAAGTTGGGGGTGAAATCCCGAGGCTCAACCTCGGAACTGCCTCCAAAACTTCCAGCCTGGACTCAAGCAGAGGCAAGTGGAATTGCGAGTGTAGAGGTGAAATTCGTAGATATCGGGAGGAACACCAGTGGCGAAGGCGGCGATCTGGGTCGATACTGACGCTGAGGTGCGAAAGCGTGGGGAGCAAACAGGATTAGATACCCCGGTAGTCC</w:t>
      </w:r>
    </w:p>
    <w:p w14:paraId="78CEF40F">
      <w:pPr>
        <w:rPr>
          <w:rFonts w:hint="eastAsia"/>
        </w:rPr>
      </w:pPr>
      <w:r>
        <w:rPr>
          <w:rFonts w:hint="eastAsia"/>
        </w:rPr>
        <w:t>&gt;OTU026742</w:t>
      </w:r>
    </w:p>
    <w:p w14:paraId="4BB72DB8">
      <w:pPr>
        <w:rPr>
          <w:rFonts w:hint="eastAsia"/>
        </w:rPr>
      </w:pPr>
      <w:r>
        <w:rPr>
          <w:rFonts w:hint="eastAsia"/>
        </w:rPr>
        <w:t>CCTACGGGAGGCTGCAGTGGGGAATTTTGGACAATGGGCGCAAGCCTGATCCAGCCATGCCGCGTGAGTGAAGAAGGCCTTCGGGTTGTAAAGCCCTTTCAGTGGGGAAGAAAAACGGGGTGTGAAAAGCGCTTCGTCTTGACGTTACCCACAGAAGAAGGTCCGGCCAACTACGTGCCAGCAGCCGCGGTAATACGGAGGGTGCAAGCGTTATTCGGAATTACTGGGCGTAAAGCGCATGTAGGCGGTTTATTAAGTCAGATGTGAAAGCCCTGGACTCAACTCCGGAATTGCCTTTAAGACTGCATCGCTAGAATCCGGGAGAGGTGAGTGGAATTCCGAGTGTAGAGGTGAAATTCGTAGATATTCGGAAGAACACCAGTGGCGAAGGCGGCTCACTGGACCGGTATTGACGCTGAGGTGCGAAAGCGTGGGGAGCAAACAGGATTAGATACCCCGGTAGTCC</w:t>
      </w:r>
    </w:p>
    <w:p w14:paraId="1ACC9399">
      <w:pPr>
        <w:rPr>
          <w:rFonts w:hint="eastAsia"/>
        </w:rPr>
      </w:pPr>
      <w:r>
        <w:rPr>
          <w:rFonts w:hint="eastAsia"/>
        </w:rPr>
        <w:t>&gt;OTU026743</w:t>
      </w:r>
    </w:p>
    <w:p w14:paraId="4B7C20E0">
      <w:pPr>
        <w:rPr>
          <w:rFonts w:hint="eastAsia"/>
        </w:rPr>
      </w:pPr>
      <w:r>
        <w:rPr>
          <w:rFonts w:hint="eastAsia"/>
        </w:rPr>
        <w:t>CCTACGGGGGGCTGCAGTGGGGAATTTTGGACAATGGGGGCAACCCTGATCCAGCAATGCCGCGTGAGTGAAGAAGGCCTTCGGGTTGTAAAGCTCTTTTGTCAGGGAAGAAAAGGGACTAGCTAATATCTGGTCCTAATGACGGTACCTGAAGAATAAGCACCGGCTAACTACGTGCCAGCAGCCGCGGTAATACGGAGGGTGCGAGCGTTGTCCGGAATCACTGGGCGTAAAGGGCGCGTAGGCGGCACGTCAAGCGTGTGGTGAAAGACCGGGGCTCAACCCCGTGTCAGCCCGGGATACTGGGGAGCTAGGGACATGTAGGGGCGAGCGGAATTCCGGGTGTAGCGGTGGAATGCGTAGAGATCCGGAGGAAGACCGGTGGCGAAGGCGGCCTGCTGGGCAGTTACTGACACTGATGCGCGACAGCGTGGGGAGCAAACAGGATTAGATACCCCAGTAGTCC</w:t>
      </w:r>
    </w:p>
    <w:p w14:paraId="197B275F">
      <w:pPr>
        <w:rPr>
          <w:rFonts w:hint="eastAsia"/>
        </w:rPr>
      </w:pPr>
      <w:r>
        <w:rPr>
          <w:rFonts w:hint="eastAsia"/>
        </w:rPr>
        <w:t>&gt;OTU026744</w:t>
      </w:r>
    </w:p>
    <w:p w14:paraId="2331DCE1">
      <w:pPr>
        <w:rPr>
          <w:rFonts w:hint="eastAsia"/>
        </w:rPr>
      </w:pPr>
      <w:r>
        <w:rPr>
          <w:rFonts w:hint="eastAsia"/>
        </w:rPr>
        <w:t>CCTACGGGAGGCTGCAGTCGGGAATTTTGGGCAATGGGCGCAAGCCTGACCCAGCAACGCCGCGTGAAGGATGAAGCATTTCGGTGTGTAAACTTCATAAGAATAGGAAGAATAAGCGAAGGCTAACACCCTTCGTGATGACGGTACTATTTGTAAGCTCCGGCTAACTCCGTGCCAGCAGCCGCGGTAATACAGAGGTGGCAAGCGTTGTTCGGAATTACTGGGCGTAAAGGGCGCGTAGGCGGCCTTCTAAGTCGGACGTGAAAGCCCCAGGCTTAACCTGGGAACTGCGTCCGATACTGGGAGGCTTGGATTCGGGAGAGGGATGTGGAATTCCAGGTGTAGCGGTGAAATGCGTAGATATCTGGAGGAACACCGGTGGCGAAGGCGGCATCCTGGACCGGCATTGACGCTGAGGAGCGAAAGCCAGGGGAGCAAACGGGATTAGATACCCCGGTAGTCC</w:t>
      </w:r>
    </w:p>
    <w:p w14:paraId="702326CD">
      <w:pPr>
        <w:rPr>
          <w:rFonts w:hint="eastAsia"/>
        </w:rPr>
      </w:pPr>
      <w:r>
        <w:rPr>
          <w:rFonts w:hint="eastAsia"/>
        </w:rPr>
        <w:t>&gt;OTU026745</w:t>
      </w:r>
    </w:p>
    <w:p w14:paraId="7849CA20">
      <w:pPr>
        <w:rPr>
          <w:rFonts w:hint="eastAsia"/>
        </w:rPr>
      </w:pPr>
      <w:r>
        <w:rPr>
          <w:rFonts w:hint="eastAsia"/>
        </w:rPr>
        <w:t>CCTACGGGTGGCTGCAGTCGAGGATCTTCGGCAATGGGCGCAAGCCTGACCGAGCGACGCCGCGTGAGGGATGAAGGCCTTCGGGTTGTAAACCTCTGTCAGAGCGGAGGAAATGCGTTGGGGTTCTCCCCAGCGTTTGACCTATGCTCAGAGGAAGTACGGGCTAAGTTCGTGCCAGCAGCCGCGGTAAGACGAACCGTACGAACGTTATTCGGAATCACTGGGCGTAAAGTGTGCGCAGGTGGCCGCGCATGTCGAGTGTGAAATCCCCGGGCTTAACTTGGGAATTGCGCTCGAAACTACGTGGCTAGAGCATTGGAGAGGGTAGCAGAATTCATGGTGTAGCAGTGAAATGCGTAGATATCATGAGGAATACCAGAGGCGAAGGCGGCTACCTGGACAATTGCTGACGCTCAGGCACGAAAGCGTGGGGAGCAAAAGGGATTAGATACCCCGGTAGTCC</w:t>
      </w:r>
    </w:p>
    <w:p w14:paraId="590B6E70">
      <w:pPr>
        <w:rPr>
          <w:rFonts w:hint="eastAsia"/>
        </w:rPr>
      </w:pPr>
      <w:r>
        <w:rPr>
          <w:rFonts w:hint="eastAsia"/>
        </w:rPr>
        <w:t>&gt;OTU026746</w:t>
      </w:r>
    </w:p>
    <w:p w14:paraId="2ABA8C5C">
      <w:pPr>
        <w:rPr>
          <w:rFonts w:hint="eastAsia"/>
        </w:rPr>
      </w:pPr>
      <w:r>
        <w:rPr>
          <w:rFonts w:hint="eastAsia"/>
        </w:rPr>
        <w:t>CCTACGGGCGGCTGCAGTGGGGAATTTTGGGCAATGGCCGAAAGGCTGACCCAGCGACGCCGCGTGTGGGAGGAAGCCCTTCGGGGTGTAAACCACTGTCGGGAGGGACGAACGAGGAGCGTGGGAATACTGCGCTTCTGTGACGGTACCTTCAAAGGAAGCACCGGCTAACTCCGTGCCAGCAGCCGCGGTAATACAGAGGTCTCAAGCGTTGTTCGGAATTACTGGGCGTAAAGGGCGCGTAGGCGGCAGGCCAAGCGTGCGGTGAAAGTCCGGGGCTCAACCCCGGATCTGCCGTGCGGACTGGTTTGCTGGAGCACTGTAGAGGCGAGTGGAATTCCGGGTGTAGCGGTGGAATGCGTAGATATCCGGAGGAACACCAGTGGCGAAAGCGGCCTTCTAGACCACAACTGACGCTCAGACGCGACAGCTAGGGTAGTAAACGGGATTAGATACCCGTGTAGTCC</w:t>
      </w:r>
    </w:p>
    <w:p w14:paraId="1AF84248">
      <w:pPr>
        <w:rPr>
          <w:rFonts w:hint="eastAsia"/>
        </w:rPr>
      </w:pPr>
      <w:r>
        <w:rPr>
          <w:rFonts w:hint="eastAsia"/>
        </w:rPr>
        <w:t>&gt;OTU026747</w:t>
      </w:r>
    </w:p>
    <w:p w14:paraId="771CBDEF">
      <w:pPr>
        <w:rPr>
          <w:rFonts w:hint="eastAsia"/>
        </w:rPr>
      </w:pPr>
      <w:r>
        <w:rPr>
          <w:rFonts w:hint="eastAsia"/>
        </w:rPr>
        <w:t>CCTACGGGGGGCTGCAGTGGGGAATTTTGGACAATGGGCGCAAGTCTGATGGAGCGACGCCGCGTGAGCGAAGAAGCCCCTCGGGGTGTAAAGCTCTTTTCAACGGGATGATAATGACAGTACCGTTGGAATAAGCCTCGGCTAACTACGTGCCAGCAGCCGCGGTAATACGTAGGAGGCGAGCGTTGTCCGGATTTACTGGGCGTAAAGCGCGTGTAGGCGGCTCGATTAGTCTGCTGTGAAAGCTCTCGGCTTAACCGGGAGAGGTCGGTGGATACTGTCGGGCTTGAGGACGGTAGAGGGGGGTGGAATTCCCGGTGTAGCGGTGAAATGCGTAGATATCGGGAGGAACACCAGTGGCGAAGGCGGCCAACTGGGCTGCGTCTGACGCTGAGGGACGAAAGCGTGGGGAGCAAACCGGATTAGATACCCCAGTAGTCC</w:t>
      </w:r>
    </w:p>
    <w:p w14:paraId="6F4C002C">
      <w:pPr>
        <w:rPr>
          <w:rFonts w:hint="eastAsia"/>
        </w:rPr>
      </w:pPr>
      <w:r>
        <w:rPr>
          <w:rFonts w:hint="eastAsia"/>
        </w:rPr>
        <w:t>&gt;OTU026748</w:t>
      </w:r>
    </w:p>
    <w:p w14:paraId="5FDACB8C">
      <w:pPr>
        <w:rPr>
          <w:rFonts w:hint="eastAsia"/>
        </w:rPr>
      </w:pPr>
      <w:r>
        <w:rPr>
          <w:rFonts w:hint="eastAsia"/>
        </w:rPr>
        <w:t>CCTACGGGCGGCAGCAGTGGGGAATTTTCCGCAATGGGCGAAAGCCTGACGGAGTGACGCCGCGTGGGGGACGAAGGCCTTCGGGTCGTAAAGCTCTGTTGTCAGGGAAGAACAAGTATCGGAGTAACTGCCGGTACCTTGACGGTACCTGACCAGAAAGCCACGGCTAACTACGTGCCAGCAGCCGCGGTAATACGTAGGTGGCTAGCGTTGTCCGGAATTATTGGGCGTAAAGCGCGTGTAGGCGGCCTAGCAAGTCGGATGTGAAAGCCCACGGCTCAACCGTGGAACTGCCTTAGATACTGACGGCCTCGAGGGAGATAGGGGCGAGCGGAACTGTGAGTGGAGCGGTGAAATGCGTTGATATTCACAGGAACTCCGGTGGCGAAGGCGGCTCGCTGGATCTTTTCTGACGCTGAGGCGCGAAAGCTAGGGGAGCAAACGGGATTAGATACCCTGGTAGTCC</w:t>
      </w:r>
    </w:p>
    <w:p w14:paraId="05D46546">
      <w:pPr>
        <w:rPr>
          <w:rFonts w:hint="eastAsia"/>
        </w:rPr>
      </w:pPr>
      <w:r>
        <w:rPr>
          <w:rFonts w:hint="eastAsia"/>
        </w:rPr>
        <w:t>&gt;OTU026749</w:t>
      </w:r>
    </w:p>
    <w:p w14:paraId="026BC099">
      <w:pPr>
        <w:rPr>
          <w:rFonts w:hint="eastAsia"/>
        </w:rPr>
      </w:pPr>
      <w:r>
        <w:rPr>
          <w:rFonts w:hint="eastAsia"/>
        </w:rPr>
        <w:t>CCTACGGGGGGCTGCAGTGGGGAATCTTGGACAATGGGCGCAAGCCTGATCCAGCGACGCCGCGTGGGTGATGAAGGCCTTCGGGTTGTAAAGCCCTTTTGTCGGGGACGATGATGACGGTACCCGGCGAATAAGCACCGGCTAACTCCGTGCCAGCAGCCGCGGTAAGACGGAGGGTGCTAGCGTTGTTCGGAATTACTGGGCGTAAAGGGCGCGTAGGCGGCCCGTTAAGTTGCCGGTGAAATCCCGCGGCTCAACCGCGGGGCTGCCGGTAAGACTGGCGGGCTCGAGCACGGTAGAGGCAGATGGAATTCCCGGTGTAGCGGTGGAATGCGTAGATATCGGGAAGAACACCAGTGGCGAAGGCGTTCTGCTGGGCCGTTGCTGACGCTGAGGCGCGACAGCGTGGGGAGCAAACAGGATTAGATACCCCAGTAGTCC</w:t>
      </w:r>
    </w:p>
    <w:p w14:paraId="1B774C57">
      <w:pPr>
        <w:rPr>
          <w:rFonts w:hint="eastAsia"/>
        </w:rPr>
      </w:pPr>
      <w:r>
        <w:rPr>
          <w:rFonts w:hint="eastAsia"/>
        </w:rPr>
        <w:t>&gt;OTU026750</w:t>
      </w:r>
    </w:p>
    <w:p w14:paraId="1A00B2E7">
      <w:pPr>
        <w:rPr>
          <w:rFonts w:hint="eastAsia"/>
        </w:rPr>
      </w:pPr>
      <w:r>
        <w:rPr>
          <w:rFonts w:hint="eastAsia"/>
        </w:rPr>
        <w:t>CCTACGGGGGGCAGCAGTGGGGAATATTGGACAATGGGCGCAAGCCTGATCCAGCCATGCCGCGTGAGGGATGACGGCCTTCGGGTTGTAAACCTCTTTCAGCAGGGAAGAAGCGAAAGTGACGGTACCTGCAGAAGAAGCGCCGGCTAACTACGTGCCAGCAGCCGCGGTAATACGTAGGGCGCAAGCGTTATCCGGAATTATTGGGCGTAAAGCGCGCGCAGGCGGCGGTGTAAGCATGGCGTGAAAGCCCCAGGCTCAACCTGGGAGGGTCGTCGTGGACTGCACCGCTTGAGGGCGGTAGGGGCTGGTGGAATGCCTGGTGTAGTGGTGAAATGCGTAGAGATCAGGCGGAACACCCGTGGCGAAGGCGGCTCTCTGGGACGGTACTGACGCTGAGACGCGAAAGCGTGGGGAGCGAACAGGATTAGATACCCCTGTAGTCC</w:t>
      </w:r>
    </w:p>
    <w:p w14:paraId="5EAC221D">
      <w:pPr>
        <w:rPr>
          <w:rFonts w:hint="eastAsia"/>
        </w:rPr>
      </w:pPr>
      <w:r>
        <w:rPr>
          <w:rFonts w:hint="eastAsia"/>
        </w:rPr>
        <w:t>&gt;OTU026751</w:t>
      </w:r>
    </w:p>
    <w:p w14:paraId="35D3C0C0">
      <w:pPr>
        <w:rPr>
          <w:rFonts w:hint="eastAsia"/>
        </w:rPr>
      </w:pPr>
      <w:r>
        <w:rPr>
          <w:rFonts w:hint="eastAsia"/>
        </w:rPr>
        <w:t>CCTACGGGCGGCAGCAGTGGGGAATATTGGACAATGGGCGCAAGCCTGATCCAGCCATGCCGCGTGAGTGATGAAGGCCCTAGGGTTGTAAAGCTCTTTCACCGGTGAAGATAATGACGGTAACCGGAGAAGAAGCCCCGGCTAACTACGTGCCAGCAGCCGCGGTAATACGTAGGGTGCAAGCGTTATCCGGAGTGACTGGGCGTAAAGCGCATGTAGGCGGTTGGGCAAGTCAGTCGTGAAATCTCTCGGCTCAACCGAGAAACGTCGGCTGATACTGCCGTTCTTGAGGGATGCAGAGGAGACTGGAATTCCCGGTGTAGCGGTGAAATGCGCAGATATCAGGAGGAACACCGATGGCGAAGGCAGGTCTCTGGGCTGTAACTGACGCTGAGGAGCGAAAGCATGGGGAGCGAACAGGATTAGATACCCCGGTAGTCC</w:t>
      </w:r>
    </w:p>
    <w:p w14:paraId="5EA2CB83">
      <w:pPr>
        <w:rPr>
          <w:rFonts w:hint="eastAsia"/>
        </w:rPr>
      </w:pPr>
      <w:r>
        <w:rPr>
          <w:rFonts w:hint="eastAsia"/>
        </w:rPr>
        <w:t>&gt;OTU026752</w:t>
      </w:r>
    </w:p>
    <w:p w14:paraId="1E3FBB23">
      <w:pPr>
        <w:rPr>
          <w:rFonts w:hint="eastAsia"/>
        </w:rPr>
      </w:pPr>
      <w:r>
        <w:rPr>
          <w:rFonts w:hint="eastAsia"/>
        </w:rPr>
        <w:t>CCTACGGGGGGCTGCAGTGGGGAATTTTCCGCAATGGGCGAAAGCCTGACGGAGTGACGCCGCGTGGGGGACGAAGGCCTTCGGGTTGTAAACCCCTGTCAGAGGGGAAGAAGGGTGTCGGCGTGAATAGCGCCGGCATCTGACGGTACCTTCAGAGGAAGCCCCGGCCAACTCTGTGCCAGCAGCCGCGGTAAGACAGAGGGGGCAAGCGTTGCTCGGAATCACTGGGCTTAAAGCGCGTGTAGGCGGATCGTTAAGTGCCTTGTGAAATCCCACGGCTCAACCGTGGAACCGCTGGGCATACTGGCGGTCTTGGGCCACTCAGGGGTCACTGGAACAAGCGGTGGAGCGGTGAAATGCGTTGATATTGGCTGGAACGCCGGTGGCGAAAGCGCGCAACTGGACCTCTCTTGACGCTGATGCGCGAAAGCCAGGGTAGCGAACGGGATTAGATACCCCTGTAGTCC</w:t>
      </w:r>
    </w:p>
    <w:p w14:paraId="2B58FFC6">
      <w:pPr>
        <w:rPr>
          <w:rFonts w:hint="eastAsia"/>
        </w:rPr>
      </w:pPr>
      <w:r>
        <w:rPr>
          <w:rFonts w:hint="eastAsia"/>
        </w:rPr>
        <w:t>&gt;OTU026753</w:t>
      </w:r>
    </w:p>
    <w:p w14:paraId="0FF9B1AE">
      <w:pPr>
        <w:rPr>
          <w:rFonts w:hint="eastAsia"/>
        </w:rPr>
      </w:pPr>
      <w:r>
        <w:rPr>
          <w:rFonts w:hint="eastAsia"/>
        </w:rPr>
        <w:t>CCTACGGGGGGCTGCAGTCGAGAATTTTTCTCAATGGGGGCAACCCTGAAGGAGCGACGCCGCGTGGAGGATGAAGGTTTTCGGATTGTAAACTCCTGTCATTGGTGAACAAAGCTTCCGGTTAACTGCCGAGAGGTTTGCTAGTAGCCGAAGAGGAAGGGACGGCTAACTCTGTGCCAGCAGCCGCGGTAATACAGAGGTCCCGAGCGTTGTTCGGAGTTACTGGGCGTAAAGAGTGCGTAGGCGGTTTTCTAAGTTTGGTGTGAAATCTCCCGGCTCAACTGGGAGGGTGCGCCGAAGACTGGAAGGCTTGAGTATGGGAGAGGTAAGCGGAATTCCTGGTGTAGCGGTGAAATGCGTAGATATCAGGAGGAACACCTGCGGTGTAGACGGCTTACTGGACCATAACTGACGCTGAGGCACGAAAGCGTGGGTAGCAAACAGGATTAGATACCCTGGTAGTCC</w:t>
      </w:r>
    </w:p>
    <w:p w14:paraId="1EA400B7">
      <w:pPr>
        <w:rPr>
          <w:rFonts w:hint="eastAsia"/>
        </w:rPr>
      </w:pPr>
      <w:r>
        <w:rPr>
          <w:rFonts w:hint="eastAsia"/>
        </w:rPr>
        <w:t>&gt;OTU026754</w:t>
      </w:r>
    </w:p>
    <w:p w14:paraId="084D7955">
      <w:pPr>
        <w:rPr>
          <w:rFonts w:hint="eastAsia"/>
        </w:rPr>
      </w:pPr>
      <w:r>
        <w:rPr>
          <w:rFonts w:hint="eastAsia"/>
        </w:rPr>
        <w:t>CCTACGGGGGGCTGCAGTAGGGAATCTTCCACAATGGGCGAAAGCCTGATGGAGCAACGCCGCGTGAGTGAAGAAGGTTTTCGGATCGTAAAACTCTGTTGTAAGGGAAGAACAAGTACAGTAGTAACTGGCTGTACCTTGACGGTACCTTATTAGAAAGCCACGGCTAACTACGTGCCAGCAGCCGCGGTAATACGTAGGTGGCAAGCGTTGTCCGGAATCACTGGGCGTAAAGGGCGCGTAGGTGGCCCGACAAGTCAATGGTGAAAGCTCGACGCTTAACGTCGAGTCGGCCACTGATACTGTTGGGCTGGAGCACTGTAGAGGCTCATGGAATTCCGGGTGTAGCGGTGGAATGCGTAGAGATCCGGAAGAATACCGGTGGCGAAGGCGGCCTGCTGGGCAGTTACTGACACTGAGGCGCGACAGCGTGGGGAGCAAACAGGATTAGATACCCCTGTAGTCC</w:t>
      </w:r>
    </w:p>
    <w:p w14:paraId="585FBC02">
      <w:pPr>
        <w:rPr>
          <w:rFonts w:hint="eastAsia"/>
        </w:rPr>
      </w:pPr>
      <w:r>
        <w:rPr>
          <w:rFonts w:hint="eastAsia"/>
        </w:rPr>
        <w:t>&gt;OTU026755</w:t>
      </w:r>
    </w:p>
    <w:p w14:paraId="6B36D9E0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TATGGGACGAAACCTCTTATTCTTAGGAGACTGACGGTACCATAGGAATAAGCACCGGCTAACTCCGTGCCAGCAGCCGCGGTAAGACGAAGGGGGCTAGCGTTGTTCGGAATTACTGGGCGTAAAGCGAGTGTAGGTGGTTGTCCAAGTTGGATGTGAAAGCCTTGAGCTCAACTCAAGAAATGCATTCAGGACTGGATGACTAGAGGACCGGAGAGGATAGTGGAATTCCCAGTGTAGTGGTGAAATGCGTAGATATGCGGAGGAACACCGATGGCGAAGGCAATCCCCTGGGCCTGTACTGACGCTCATGCACGAAAGCGTGGGGAGCAAACAGGATTAGATACCCCAGTAGTCC</w:t>
      </w:r>
    </w:p>
    <w:p w14:paraId="251FB427">
      <w:pPr>
        <w:rPr>
          <w:rFonts w:hint="eastAsia"/>
        </w:rPr>
      </w:pPr>
      <w:r>
        <w:rPr>
          <w:rFonts w:hint="eastAsia"/>
        </w:rPr>
        <w:t>&gt;OTU026756</w:t>
      </w:r>
    </w:p>
    <w:p w14:paraId="1FCC6AF8">
      <w:pPr>
        <w:rPr>
          <w:rFonts w:hint="eastAsia"/>
        </w:rPr>
      </w:pPr>
      <w:r>
        <w:rPr>
          <w:rFonts w:hint="eastAsia"/>
        </w:rPr>
        <w:t>CCTACGGGTGGCTGCAGTGGGGAATCTTGCGCAATGGCCGAAAGGCTGACGCAGCGACGCCGCGTGGGGGATGAAGGCCTTCGGGTTGTAAACCCCTGTTGCCCGGGACGAACACGCCGTTTCGACGGCGCTGACGGTACCGGGTGAGGAAGCACCGGCTAACTCTGTGCCAGCAGCCGCGGTAATACAGAGGGTGCGAGCGTTGTCCGGAATCACTGGGCGTAAAGCGCGTGTAGGCTGCTCAGAAAGTCGGATGTGAAAGCCCTGGGCTCAACCTAGGAAGTGCATTCGAAACTTCTGAGCTGGAGTTCTGGAGAGGAAGGCGGAATTCTCGGTGTAGAGGTGAAATTCGTAGAGATCGGGAGGAACACCAGAGGCGAAGGCGGCTCACTGGACAGTCACTGACACTCAACTGCGAAAGCGTGGGGAGCAAAAGGGATTAGATACCCTGGTAGTCC</w:t>
      </w:r>
    </w:p>
    <w:p w14:paraId="31308AC0">
      <w:pPr>
        <w:rPr>
          <w:rFonts w:hint="eastAsia"/>
        </w:rPr>
      </w:pPr>
      <w:r>
        <w:rPr>
          <w:rFonts w:hint="eastAsia"/>
        </w:rPr>
        <w:t>&gt;OTU026757</w:t>
      </w:r>
    </w:p>
    <w:p w14:paraId="4200418D">
      <w:pPr>
        <w:rPr>
          <w:rFonts w:hint="eastAsia"/>
        </w:rPr>
      </w:pPr>
      <w:r>
        <w:rPr>
          <w:rFonts w:hint="eastAsia"/>
        </w:rPr>
        <w:t>CCTACGGGCGGCTGCAGTGGGGAATCTTGGACAATGGGCGCAAGCCTGATCCAGCCATGCCGCGTGGATGATGAAGGCCTTAGGGTTGTAAAATCCTTTCGTCGGGGACGATAATGACGGTACCCGAAGAAGAAGCTCCGGCTAACTTCGTGCCAGCAGCCGCGGTAATACGAAGGGGGCTAGCGTTGTTCGGATTTACTGGGCGTAAAGCGCGTGTAGGCGGGCCGTTAAGTCGGGGGTGAAATCCCAGAGCTCAACTCTGGAACTGCCTCCGAGACTGGCGGCCTGGACCCAAGGAGAGGCGAGTGGAATTCCGAGTGTAGCGGTGAAATGCGTAGATATTGGGAGGAACACCGGTGGCGAAAGCGGCTCACTGGCCCGATACTGACGCTCATGTACGAAAGCGTGGGGAGCAAACAGGATTAGATACCCTGGTAGTCC</w:t>
      </w:r>
    </w:p>
    <w:p w14:paraId="735B0B77">
      <w:pPr>
        <w:rPr>
          <w:rFonts w:hint="eastAsia"/>
        </w:rPr>
      </w:pPr>
      <w:r>
        <w:rPr>
          <w:rFonts w:hint="eastAsia"/>
        </w:rPr>
        <w:t>&gt;OTU026758</w:t>
      </w:r>
    </w:p>
    <w:p w14:paraId="05CF2514">
      <w:pPr>
        <w:rPr>
          <w:rFonts w:hint="eastAsia"/>
        </w:rPr>
      </w:pPr>
      <w:r>
        <w:rPr>
          <w:rFonts w:hint="eastAsia"/>
        </w:rPr>
        <w:t>CCTACGGGTGGCTGCAGTGGGGAATATTGCACAATGGGCGCAAGCCTGATGCAGCGACGCCGCGTGGGGGATGACGGCCTTCGGGTTGTAAACCTCTTTCACTAGGGACGAAGCGCGAGTGACGGTACCTAGAGAAGAAGCACCGGCCAACTACGTGCCAGCAGCCGCGGTAATACGGAGGGTGCAAGCGTTGTCCGGATTTATTGGGTTTAAAGGGTGCGTAGGCGGCTTTATAAGTCCGGGGTGAAAGACGGCCGCTCAACGGTCGCAGTGCCCTGGATACTGTAAGGCTAGAGTACAGGCGAGGCTGGTGGAATGGGTGGTGTAGCGGTGAAATGCATAGATACCATCCAGAACACCGATTGCGAAGGCAGCCGGCTAAACTGTAACTGACGCTGAGGCACGAAAGCGTGGGGATCGAACAGGATTAGATACCCCAGTAGTCC</w:t>
      </w:r>
    </w:p>
    <w:p w14:paraId="7013DBDE">
      <w:pPr>
        <w:rPr>
          <w:rFonts w:hint="eastAsia"/>
        </w:rPr>
      </w:pPr>
      <w:r>
        <w:rPr>
          <w:rFonts w:hint="eastAsia"/>
        </w:rPr>
        <w:t>&gt;OTU026759</w:t>
      </w:r>
    </w:p>
    <w:p w14:paraId="49EA895C">
      <w:pPr>
        <w:rPr>
          <w:rFonts w:hint="eastAsia"/>
        </w:rPr>
      </w:pPr>
      <w:r>
        <w:rPr>
          <w:rFonts w:hint="eastAsia"/>
        </w:rPr>
        <w:t>CCTACGGGTGGCAGCAGTGGGGAATATTGCGCAATGGGCGAAAGCCTGACGCAGCGACGCCGCGTGGGTGAAGAAGGGTTTCGGCTCGTAAAGCCCTTTTCTGCGTGACGATAATGACGGTAGCGCAGGAAGAAGTGTCGGCTAACTTCGTGCCAGCAGCCGCGGTAATACGAAGGGGGCAAGCGTTGTTCGGATTTATTGGGTTTAAAGGGTGCGTAGGCGGCCCGTTAAGTCCGTGGTGAAAGCCTCCAGCTCAACTGGAGAACTGCCATGGATACTGGCGGGCTTGAGTACAGACGAGGTTGGCGGAATTGACGGTGTAGCGGTGAAATGCTTAGATATCGTCAAGAACACCTATAGCGAAGGCAGCTTACTAGGCTGTAACTGACGCTGAGGCACGAAAGTGTGGGGATCAAACAGGATTAGATACCCGGGTAGTCC</w:t>
      </w:r>
    </w:p>
    <w:p w14:paraId="79529134">
      <w:pPr>
        <w:rPr>
          <w:rFonts w:hint="eastAsia"/>
        </w:rPr>
      </w:pPr>
      <w:r>
        <w:rPr>
          <w:rFonts w:hint="eastAsia"/>
        </w:rPr>
        <w:t>&gt;OTU026760</w:t>
      </w:r>
    </w:p>
    <w:p w14:paraId="1EDE5CD9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GAGAGTAACTGCTCGTACCTTGACGGTACCTAACCAGAAAGCCACGGCTAACTACGTGCCAGCAGCCGCGGTAATACGGAGGGTGCGAGCGTTGTTCGGAATTACTGGGCGTAAAGCGCGCGCAGGCGGCCTTTTAAGTCTACCCGTGAAATGCCGGAGCTCAACTCCGTGCACGCCGGGGGATACTGCCGACCTGGAGACCGGTAGAGGTGGGTGGAATTCCCGGTGTAGCGGTGGAATGCGTAGATATCGGGAAGAACACCTGTGGCGAAGGCGGCCCACTGGGCCGGATCTGACGCTGAGGCGCGAAAGCGTGGGGAGCAAACAGGATTAGATACCCGTGTAGTCC</w:t>
      </w:r>
    </w:p>
    <w:p w14:paraId="6BACC593">
      <w:pPr>
        <w:rPr>
          <w:rFonts w:hint="eastAsia"/>
        </w:rPr>
      </w:pPr>
      <w:r>
        <w:rPr>
          <w:rFonts w:hint="eastAsia"/>
        </w:rPr>
        <w:t>&gt;OTU026761</w:t>
      </w:r>
    </w:p>
    <w:p w14:paraId="3D58F5BE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TGAAGACGAAACGGTTCGTGCTAACAACGCGAACTAATGACGGTACTCACAGAAGAAGCACCGGCTAACTACGTGCCAGCAGCCGCGGTAATACGTAGGGTGCAGGCGTTAATCGGAATCACTGGGCTTAAAGCGTGCGCAGGCGGACCTTCAGGCGTCCCGTGAAATGCCCCGGCTCAACCGGGGAATGGCTGGGCGAACCGTTGGTCTTGAGGCAGGTAGGGGGGTGCAGAACTGTCGGTGGAGCGGTGAAATGCGTAGATATCGACAGGAATGCCGAAGGCGAAGGCGGCACCCTGGGCCTGTCCTGACGCTCATGCACGAAAGCGTGGGGAGCAAACAGGATTAGATACCCCAGTAGTCC</w:t>
      </w:r>
    </w:p>
    <w:p w14:paraId="7C1D9A3D">
      <w:pPr>
        <w:rPr>
          <w:rFonts w:hint="eastAsia"/>
        </w:rPr>
      </w:pPr>
      <w:r>
        <w:rPr>
          <w:rFonts w:hint="eastAsia"/>
        </w:rPr>
        <w:t>&gt;OTU026762</w:t>
      </w:r>
    </w:p>
    <w:p w14:paraId="13A65363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TACCGACGAAGCGAAAGTGACGGTAGGTACAGAAGAAGCACCGGCCAACTACGTGCCAGCAGCCGCGGTAATACGTAGGGGCCGAGCGTTGTCCGGAGTTATTGGGCGTAAAGCGCGCGCAGGCGGCTTCGCGCGCCCACCGTGAAAGCCCCCGGCTTAACCGGGGAGAGTCGGTGGGGACGGCGAGGCTTGAGGGCGGGAGAGGGCGGTGGAATTCCCGGTGTAGTGGTGAAATGCGTAGATATTCGGAGGAACACCAGTGGCGAAGGCGGCTCACTGGCTCGACACTGACGCTGAGGTGCGAAAGCGTGGGGAGCAAACAGGATTAGATACCCCGGTAGTCC</w:t>
      </w:r>
    </w:p>
    <w:p w14:paraId="0EAFC9F1">
      <w:pPr>
        <w:rPr>
          <w:rFonts w:hint="eastAsia"/>
        </w:rPr>
      </w:pPr>
      <w:r>
        <w:rPr>
          <w:rFonts w:hint="eastAsia"/>
        </w:rPr>
        <w:t>&gt;OTU026763</w:t>
      </w:r>
    </w:p>
    <w:p w14:paraId="6104EA0D">
      <w:pPr>
        <w:rPr>
          <w:rFonts w:hint="eastAsia"/>
        </w:rPr>
      </w:pPr>
      <w:r>
        <w:rPr>
          <w:rFonts w:hint="eastAsia"/>
        </w:rPr>
        <w:t>CCTACGGGTGGCTGCAGTGAGGAATCTTCCACAATGGGCGCAAGCCTGACCCAGCAACGCCGCGTGAGGGAGGAAATCCTTCGGGATGTAAACCTCATAAGTAAGGGAAGAGTACAGACGATTTAATACGTTGTCTGTTCGACGGTACCTTACGTAAGCCACGGCTAACTACGTGCCAGCAGCCGCGGTAATACGGAGGGTGCAAGCGTTATCCGGATTTATTGGGTTTAAAGGGTGCGTAGGCGGCCAGGTAGGTCGGTTGTGAAAACTGGAGGCTCAACCTTCAGACGTCGACCGAAACCCCCTGGCTAGAGTCCGGGAGAGGAGAGTGGAATTCCTGGTGTAGCGGTGAAATGCTTAGATATGATACAGAACACCGATTGCGAAGGCAGGCTACTAAACCGTAACTGACGCTGAGGCACGAAAGCGTGGGGATCAAACAGGATTAGATACCCGTGTAGTCC</w:t>
      </w:r>
    </w:p>
    <w:p w14:paraId="590E0137">
      <w:pPr>
        <w:rPr>
          <w:rFonts w:hint="eastAsia"/>
        </w:rPr>
      </w:pPr>
      <w:r>
        <w:rPr>
          <w:rFonts w:hint="eastAsia"/>
        </w:rPr>
        <w:t>&gt;OTU026764</w:t>
      </w:r>
    </w:p>
    <w:p w14:paraId="50CFDFA9">
      <w:pPr>
        <w:rPr>
          <w:rFonts w:hint="eastAsia"/>
        </w:rPr>
      </w:pPr>
      <w:r>
        <w:rPr>
          <w:rFonts w:hint="eastAsia"/>
        </w:rPr>
        <w:t>CCTACGGGTGGCTGCAGTGAGGAATATTGCACAATGGGCGCAAGCCTGATGCAGCGACGCCGCGTGGGTGATGAAGGCTTTCGGGTCGTAAAGCCCTTTTCTAGATGACGAGGAAGGACGGTAGTCTAGGAATAAGTGTCGGCTAACTACGTGCCAGCAGCCGCGGTAATACGGAGGGGGCGAGCGTTATTCGGAATTATTGGGCGTAAAGGGCGCGTAGGCGGCTTGACAAGTCAAAGGTGAAATCCCGGGGCTCAACCCTGGAATTGCATTGAATACTGGCGGACTAGAGTACCGGAGAGGAAACTGGAATTTACGGTGTAGCAGTGAAATGCGTAGAGATCGTAAGGAAGACCAGTGGCGAAGGCGAGTTTCTGGACCAAGACTGACGCTGAGGCGCGAAAGCGTGGGGATCAAACAGGATTAGATACCCGTGTAGTCC</w:t>
      </w:r>
    </w:p>
    <w:p w14:paraId="0B25DA3E">
      <w:pPr>
        <w:rPr>
          <w:rFonts w:hint="eastAsia"/>
        </w:rPr>
      </w:pPr>
      <w:r>
        <w:rPr>
          <w:rFonts w:hint="eastAsia"/>
        </w:rPr>
        <w:t>&gt;OTU026765</w:t>
      </w:r>
    </w:p>
    <w:p w14:paraId="09D03B9F">
      <w:pPr>
        <w:rPr>
          <w:rFonts w:hint="eastAsia"/>
        </w:rPr>
      </w:pPr>
      <w:r>
        <w:rPr>
          <w:rFonts w:hint="eastAsia"/>
        </w:rPr>
        <w:t>CCTACGGGTGGCAGCAGTTGGGAATCTTGCACAATGGGGGAAACCCTGATGCAGCGACGCCGCGTGGAGGATGACGGATCTAGGTCTGTAAACTCCTTTTTCATGGAAAGACTTAGGACGGTACCATGAGAATAAGGACCGGCTAACTACGTGCCAGCAGCCGCGGTAAGACGTAGGGTCCAAGCGTTGTTCGGAATTATTGGGCGTAAAGCGCACGTAGGCGGCTGGGTAAGTCTGTCTGTGAAAGCCCGGGGCTCAACCCCGTGGATTGCAGGGGATACTGCCTGGCTGGAGACAAGCAGAGGTTGGTAGAATTCCGGGTGTAGCGGTGGAATGCGTAGATATCCGAAAGAACACCGGTGGCGAAGGCGGCGACCTGGGCCTGAACTGACGCTGAGGAGCGAAAGCTAGGGGAGCAAACGGGATTAGATACCCTTGTAGTCC</w:t>
      </w:r>
    </w:p>
    <w:p w14:paraId="460A098D">
      <w:pPr>
        <w:rPr>
          <w:rFonts w:hint="eastAsia"/>
        </w:rPr>
      </w:pPr>
      <w:r>
        <w:rPr>
          <w:rFonts w:hint="eastAsia"/>
        </w:rPr>
        <w:t>&gt;OTU026766</w:t>
      </w:r>
    </w:p>
    <w:p w14:paraId="6F18D018">
      <w:pPr>
        <w:rPr>
          <w:rFonts w:hint="eastAsia"/>
        </w:rPr>
      </w:pPr>
      <w:r>
        <w:rPr>
          <w:rFonts w:hint="eastAsia"/>
        </w:rPr>
        <w:t>CCTACGGGAGGCAGCAGTGGGGAATATTGGACAATGGGCGAAAGCCTGATCCAGCAATGCCGCGTGAGTGAAGAAGGCCTTCGGGTCGTAAAGCTCTTTAGGTTGGGAAGAAGGTTGCGGGAGGAAATGCCCGTAATTTGACGGTACCGACAGAATAAGCACCGGCAAACTCTGTGCCAGCAGCCGCGGTAATACAGAGGGTGCGAGCGTTAATCGGATTTACTGGGCGTAAAGGGCGCGTAGGTGGTAAGGCAAGTAAGATGTGAAAGCCCTGGGCTCAACCTGGGAATGGCATGGGATACTGGCGGGCTAGAGTGCGGTAGAGGGCAGTGGAATTCCCGGTGTAGCAGTGAAATGCGTAGATATGCGGAGGAACACCGATGGCGAAGGCAATCCCCTGGGCCTGTACTGACGCTCATGCACGAAAGCGTGGGGAGCAAACAGGATTAGATACCCTAGTAGTCC</w:t>
      </w:r>
    </w:p>
    <w:p w14:paraId="60EEBDB5">
      <w:pPr>
        <w:rPr>
          <w:rFonts w:hint="eastAsia"/>
        </w:rPr>
      </w:pPr>
      <w:r>
        <w:rPr>
          <w:rFonts w:hint="eastAsia"/>
        </w:rPr>
        <w:t>&gt;OTU026767</w:t>
      </w:r>
    </w:p>
    <w:p w14:paraId="7F1BA39A">
      <w:pPr>
        <w:rPr>
          <w:rFonts w:hint="eastAsia"/>
        </w:rPr>
      </w:pPr>
      <w:r>
        <w:rPr>
          <w:rFonts w:hint="eastAsia"/>
        </w:rPr>
        <w:t>CCTACGGGGGGCTGCAGTGGGGAATCTTGCGCAATGGGCGAAAGCCTGACGCAGCAACGCCGCGTGCGGGATGAAGGCCCTCGGGTTGTAAACCGCTTTCAGTGGGGACGAATCAAGACGGTACCCACAGAAGAAGCCCCGGCCAACTACGTGCCAGCAGCCGCGGTAACACGTAGGGGGCAAGCGTTGCTCGGAATCACTGGGCGTAAAGGGCGCGTAGGCGGCCGTTTAAGTTAGGTGTGAAAGTCCTGGGCTCAACCTGGGGACTGCACTTAATACTGGATGGCTTGAATTCGGGAGAGGATAGCGGAATTCCCAGTGTAGTGGTGAAATACGTAGAGATTGGGAAGAACACCAGTGGCGAAGGCGGCTATCTGGACGGTTACTGACGCTAAGACTCGAAAGCGTGGGGAGCAAACAGGATTAGATACCCGAGTAGTCC</w:t>
      </w:r>
    </w:p>
    <w:p w14:paraId="125184DD">
      <w:pPr>
        <w:rPr>
          <w:rFonts w:hint="eastAsia"/>
        </w:rPr>
      </w:pPr>
      <w:r>
        <w:rPr>
          <w:rFonts w:hint="eastAsia"/>
        </w:rPr>
        <w:t>&gt;OTU026768</w:t>
      </w:r>
    </w:p>
    <w:p w14:paraId="0B1454FD">
      <w:pPr>
        <w:rPr>
          <w:rFonts w:hint="eastAsia"/>
        </w:rPr>
      </w:pPr>
      <w:r>
        <w:rPr>
          <w:rFonts w:hint="eastAsia"/>
        </w:rPr>
        <w:t>CCTACGGGGGGCTGCAGTAAGGAATATTGGGCAATGGAAGAGATTCTGACCCAGCCATGCCGCGTGCAGGAAGAAGGCCTTCTGGGTTGTAAACTGCTTTTATCTGGGAAGAAAACGCTCCTGCGGGGGTAACTGACGGTACCAGATGAATAAGCACCGGCTAACTCCGTGCCAGCAGCCGCGGTAATACGTAGGTGGCAAGCGTTGTCCGGATTTATTGGGTTTAAAGGGTGCGTAGGCGGTCCTCTAAGTCAGTTGTGAAATACTTCAGCTTAACTGGAGAGGTGCAATTGATACTGAAGTGCTTGAGTGGAGTCGAGGTAGGCGGAATTGACGGTGTAGCGGTGAAATGCTTAGATATCGTCAAGAACACCGATAGTGTAGACAGCTTACTAGGCTTCAACTGACGCTGAGGCACGAAAGTGTGGGGATCAAACAGGATTAGATACCCCTGTAGTCC</w:t>
      </w:r>
    </w:p>
    <w:p w14:paraId="503DD89D">
      <w:pPr>
        <w:rPr>
          <w:rFonts w:hint="eastAsia"/>
        </w:rPr>
      </w:pPr>
      <w:r>
        <w:rPr>
          <w:rFonts w:hint="eastAsia"/>
        </w:rPr>
        <w:t>&gt;OTU026769</w:t>
      </w:r>
    </w:p>
    <w:p w14:paraId="0BD7A063">
      <w:pPr>
        <w:rPr>
          <w:rFonts w:hint="eastAsia"/>
        </w:rPr>
      </w:pPr>
      <w:r>
        <w:rPr>
          <w:rFonts w:hint="eastAsia"/>
        </w:rPr>
        <w:t>CCTACGGGAGGCTGCAGTGGGGAATCTTGCGCAATGGGAGCAATCCTGACGCAGCGACGCCGCGTGCGGGAGGAAGGTCTTCGGACTGTAAACCGCTGTCAGCGGGGACGAACCCCTGGGGGAGGCAATGCCCTCAGGCTGACGGTACCCGCAGAGGAAGCACCGGCTAACTCTGTGCCAGCAGCCGCGGTAATACGAAGGTCCCAAGCGTTGTTCGGAATCACTGGGCGTAAAGGGAGCGTAGGCTGTGAGGTAAGTCGGGTGTGAAATCCCGGGGCTCAACCCCGGAACTGCACTCGATACTGCTTTACTAGAGGACTGGAGAGGAGATTGGAATTCTCGGTGTAGCGGTGAAATGCGCAGATATCGAGAGGAACACCAGTAGCGAAGGCGGTTCTCTGGGCCGGCACTGACGCTGAGGAGCGAAAGCGTGGGGAGCAAACAGGATTAGATACCCCGGTAGTCC</w:t>
      </w:r>
    </w:p>
    <w:p w14:paraId="7CD75A24">
      <w:pPr>
        <w:rPr>
          <w:rFonts w:hint="eastAsia"/>
        </w:rPr>
      </w:pPr>
      <w:r>
        <w:rPr>
          <w:rFonts w:hint="eastAsia"/>
        </w:rPr>
        <w:t>&gt;OTU026770</w:t>
      </w:r>
    </w:p>
    <w:p w14:paraId="1341032C">
      <w:pPr>
        <w:rPr>
          <w:rFonts w:hint="eastAsia"/>
        </w:rPr>
      </w:pPr>
      <w:r>
        <w:rPr>
          <w:rFonts w:hint="eastAsia"/>
        </w:rPr>
        <w:t>CCTACGGGGGGCTGCAGTCGGGAATTTTGGGCAATGGGCGAAAGCCTGACCCAGCAACGCCGCGTGAAGGATGAAATCCTTCGGGATGTAAACTTCGCAAGAACGGGAAGAATAAGTAAGGGTTAATATCTCTTACGATGACGGTACTGTTTGTAAGCTCCGGCTAACTCCGTGCCAGCAGCCGCGGTAATACGGGGGGAGCAAGCGTTGTCCGGATTTATTGGGCGTAAAGAGCTCGTAGGCGGCTGGCTGCGCTGGTCATGTAATCCCGGAGCTTAACTTTGGGGTTGTGGCTGGTACGGGTTGGCTTGAGTCTGGTTGGGGAGACTGGAATTCCTGGTGTAGCGGTGAAATGCGCAGATATCAGGAGGAACACCGGTGGCGAAGGCGGGTCTCTGGGCCGATACTGACGCTGAGGAGCGAAAGCGTGGGGAGCAAACAGGATTAGATACCCCTGTAGTCC</w:t>
      </w:r>
    </w:p>
    <w:p w14:paraId="076A3BD2">
      <w:pPr>
        <w:rPr>
          <w:rFonts w:hint="eastAsia"/>
        </w:rPr>
      </w:pPr>
      <w:r>
        <w:rPr>
          <w:rFonts w:hint="eastAsia"/>
        </w:rPr>
        <w:t>&gt;OTU026771</w:t>
      </w:r>
    </w:p>
    <w:p w14:paraId="6A2296B9">
      <w:pPr>
        <w:rPr>
          <w:rFonts w:hint="eastAsia"/>
        </w:rPr>
      </w:pPr>
      <w:r>
        <w:rPr>
          <w:rFonts w:hint="eastAsia"/>
        </w:rPr>
        <w:t>CCTACGGGAGGCAGCAGTGGGGAATCTTGCGCAATGGGCGAAAGCCTGACGCAGCGACGCCGCGTGCGGGAAGAAGGCCTTCGGGTTGTAAACCGCTTTCAGGAGGGACGAAGCCACTCGGGTTAATAGCCCAGAGGGTGACGGTACCTCCAGAAGAAGCCCCGGCTAACTACGTGCCAGCAGCCGCGGTAATACGGAGGATCCAAGCGTTATCCGGATTCATTGGGTTTAAAGGGTGCGTAGGCGGACCTGTAAGTCAGTGGTGAAATCCTGCAGCTTAACTGCAGAACTGCCATTGATACTGCAAGTCTTGAATACAGTTGATGTGGATGGAATGTGTCATGTAGCGGTGAAATGCATAGATATGACACAGAACACCGATCGCGAAAGCAGTTCACAAAACTGGTATTGACGCTGAGGCACGAAAGCGTGGGGAGCAAACAGGATTAGATACCCCAGTAGTCC</w:t>
      </w:r>
    </w:p>
    <w:p w14:paraId="03A92F52">
      <w:pPr>
        <w:rPr>
          <w:rFonts w:hint="eastAsia"/>
        </w:rPr>
      </w:pPr>
      <w:r>
        <w:rPr>
          <w:rFonts w:hint="eastAsia"/>
        </w:rPr>
        <w:t>&gt;OTU026772</w:t>
      </w:r>
    </w:p>
    <w:p w14:paraId="10FA5342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CGGATTGTAAAGCACTTTCGGCCGGGACGAAAACCCGGAGGCTAACATCCTCCGGCTTGACGGTACCGTAAGAATAAGGATCGGCTAACTTCGTGCCAGCAGCCGCGGTAATACGAAGGATCCAAGCGTTATCCGGATTCATTGGGTTTAAAGGGTGCGTAGGCGGTTTTGTAAGTCAGTGGTGAAATCTCCCAGCTTAACTGGGAAACTGCCATTGATACTGCAGAACTAGAGTACAGATGACGTTGGCGGAATGTGTCATGTAGCGGTGAAATGCTTAGATATCGTAAGGAACGCCAGTGGCGAAAGCGAATCTCTGGGCAGCAACTGACGCTGAGGCACGAAGGCCAGGGGAGCAAACGGGATTAGATACCCGTGTAGTCC</w:t>
      </w:r>
    </w:p>
    <w:p w14:paraId="7D3CD6F7">
      <w:pPr>
        <w:rPr>
          <w:rFonts w:hint="eastAsia"/>
        </w:rPr>
      </w:pPr>
      <w:r>
        <w:rPr>
          <w:rFonts w:hint="eastAsia"/>
        </w:rPr>
        <w:t>&gt;OTU026773</w:t>
      </w:r>
    </w:p>
    <w:p w14:paraId="6BBCFF7E">
      <w:pPr>
        <w:rPr>
          <w:rFonts w:hint="eastAsia"/>
        </w:rPr>
      </w:pPr>
      <w:r>
        <w:rPr>
          <w:rFonts w:hint="eastAsia"/>
        </w:rPr>
        <w:t>CCTACGGGTGGCAGCAGCTAGGAATCTTGGGAATGGGCGAAAGCCTGACCCAGCAACGCCGCGTGGGCGATGAAGGCCCTCGGGTCGTAAACCCCTTTCGCCAGGGACGAAGCGAGAGTGACGGTACCTGGAGAAGAAGTCCCGGCTAACTACGTGCCAGCAGCCGCGGTAACACGTAGGGGACGAGCGTTGTCCGGATTCATTGGGCGTAAAGGGTGCGTAGGCGGCTTCTCAAGTCTGGCGTGAAAGCCCAGGGCTTAGCCCTGGAAGGGCGCTAGAAACTGGGGAGCTTGAGTGCCGGAGGGGAGAGTGGAATTCCCGGTGTAGCGGTGAAATGCGCAGATATCAGGAGGAACACCAATGGCGAAGGCAGCTCGCTGGAACGGTACTGACGCTGAGGCGCGAAAGCGTGGGGAGCGAACAGGATTAGATACCCCGGTAGTCC</w:t>
      </w:r>
    </w:p>
    <w:p w14:paraId="0F805739">
      <w:pPr>
        <w:rPr>
          <w:rFonts w:hint="eastAsia"/>
        </w:rPr>
      </w:pPr>
      <w:r>
        <w:rPr>
          <w:rFonts w:hint="eastAsia"/>
        </w:rPr>
        <w:t>&gt;OTU026774</w:t>
      </w:r>
    </w:p>
    <w:p w14:paraId="136B1FD3">
      <w:pPr>
        <w:rPr>
          <w:rFonts w:hint="eastAsia"/>
        </w:rPr>
      </w:pPr>
      <w:r>
        <w:rPr>
          <w:rFonts w:hint="eastAsia"/>
        </w:rPr>
        <w:t>CCTACGGGAGGCTGCAGTGGGGAATCTTGCTTAATGGGCGCAAGCCTGAAGCAGCGACGCCGCGTGAGGGATGAAGGCCTTCGGGTTGTAAACCTCTTTCAGCGGGGACGAAGCCTCACGGTGACGGTACCCGCAGAAGAAGGTCCGGCCAACTACGTGCCAGCAGCCGCGGTAATACGTAGGGACCGAGCGTTATCCGGATTTACTGGGCGTACAGCGCGCGCAGGCGGCCGTGTATGTGACCGGTGACAGTCGCGGGCTCAACCCGCGCCGGCCCGGTTACACAGCATAGCTGGAGGCAGGGAGAGGGATGTGGAATACCCGGTGGAGCGGTGAAATGCGTAGAGATCGGGTGGAACACCAGCGGCGAAGGCGGCATCCTGGCCCTGTACTGACGCTGAGGCGCGATAGCGTGGGGAGCAAACGGGATTAGATACCCGAGTAGTCC</w:t>
      </w:r>
    </w:p>
    <w:p w14:paraId="49D7658A">
      <w:pPr>
        <w:rPr>
          <w:rFonts w:hint="eastAsia"/>
        </w:rPr>
      </w:pPr>
      <w:r>
        <w:rPr>
          <w:rFonts w:hint="eastAsia"/>
        </w:rPr>
        <w:t>&gt;OTU026775</w:t>
      </w:r>
    </w:p>
    <w:p w14:paraId="7A5D662A">
      <w:pPr>
        <w:rPr>
          <w:rFonts w:hint="eastAsia"/>
        </w:rPr>
      </w:pPr>
      <w:r>
        <w:rPr>
          <w:rFonts w:hint="eastAsia"/>
        </w:rPr>
        <w:t>CCTACGGGTGGCTGCAGTAGGGAATCTTCCGCAATGGACGAAAGTCTGACGGAGCAACGCCGCGTGAACGAAGAAGGCCTTCGGGTCGTAAAGTTCTGTTGTTAGGGAAGAACAAGTACCAGAGTAACTGCTGGTACCTTGACGGTACCTAACCAGAAAGCCACGGCTAACTACGTGCCAGCAGCCGCGGTAATACGTAGGTGGCAAGCGTTATCCGGATTTACTGGGCGTAAAGGGTGCGTAGGTGGTTTCTTAAGTCAGGAGTGAAAGGCTACGGCTCAACCGTAGTAAGCTCTTGAAACTGGGAAACTTGAGTGCAGGAGAGGATGGTGGAATTCCCAGTGTAGAGGTGAAATTCGTAGATATTGGGAAGAACACCGGTGGCGAAGGCGGCCATCTGGACTGCAACTGACGCTGAGGCGCGAAAGCGTGGGGAGCAAACAGGATTAGATACCCCTGTAGTCC</w:t>
      </w:r>
    </w:p>
    <w:p w14:paraId="5E36F80B">
      <w:pPr>
        <w:rPr>
          <w:rFonts w:hint="eastAsia"/>
        </w:rPr>
      </w:pPr>
      <w:r>
        <w:rPr>
          <w:rFonts w:hint="eastAsia"/>
        </w:rPr>
        <w:t>&gt;OTU026776</w:t>
      </w:r>
    </w:p>
    <w:p w14:paraId="7A381802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TCTTCGGATCGTAAAGCACTTTCGACCGGGACGAACAAGCCTGGCCACACCAGGCCCTGACGGTACCGGGAGAAGAAGCACCGGCTAACTCTGTGCCAGCAGCCGCGGTAATACGTAGGGGGCGAGCGTTGTCCGGAATTATTGGGCGTAAAGAGCGTGTAGGCGGTTCGGTAAGTCTGCTGTGAAATCCTGGGGCTCAACCCCGGGCGTGCGGTGGATACTGCCGGGCTAGAGGATGGTAGAGGCGAGTGGAATTCCCGGTGTAGCGGTGAAATGCGCAGATATCGGGAGGAACACCAGTAGCGAAGGCGGCTCGCTGGGCCATTCCTGACGCTGAGACGCGAAAGCTAGGGGAGCGAACAGGATTAGATACCCCTGTAGTCC</w:t>
      </w:r>
    </w:p>
    <w:p w14:paraId="7582DCC5">
      <w:pPr>
        <w:rPr>
          <w:rFonts w:hint="eastAsia"/>
        </w:rPr>
      </w:pPr>
      <w:r>
        <w:rPr>
          <w:rFonts w:hint="eastAsia"/>
        </w:rPr>
        <w:t>&gt;OTU026777</w:t>
      </w:r>
    </w:p>
    <w:p w14:paraId="361E3CA8">
      <w:pPr>
        <w:rPr>
          <w:rFonts w:hint="eastAsia"/>
        </w:rPr>
      </w:pPr>
      <w:r>
        <w:rPr>
          <w:rFonts w:hint="eastAsia"/>
        </w:rPr>
        <w:t>CCTACGGGAGGCTGCAGTGAGGAATATTGGGCAATGGGCGCAAGCCTGACCCAGCCACGCCGTGTGAGTGATGAAGGCCTTCGGGTTGTAAAGCTCTGTAAGAGAGGGACGAAAATCTGGGTGCGAATAGTTCCCGGGATTGACGGTACCTTTTTAGAAAGCACCGGCTAACTCTGTGCCAGCAGCCGCGGTAATACAGAGGGTGCAAGCGTTGTTCGGATTCATTGGGCGTAAAGCGCGCGCAGGCGGTCTCTTAAGTCTGATGTGAAAGCCCACGGCTCAACCGTGGAGGGTCATTGGAAACTGGGGGACTTGAGTGCAGAAGAGGAAAGTGGAATTCCACGTGTAGCGGTGAAATGCGTAGAGATCGGGAGGAACACCGGCGGCGAAGGCGGGCTACTGGGCAGATACTGACGCTGAGGCGCGAAAGCCAGGGGAGCAAACCGGATTAGATACCCGGGTAGTCC</w:t>
      </w:r>
    </w:p>
    <w:p w14:paraId="53355E12">
      <w:pPr>
        <w:rPr>
          <w:rFonts w:hint="eastAsia"/>
        </w:rPr>
      </w:pPr>
      <w:r>
        <w:rPr>
          <w:rFonts w:hint="eastAsia"/>
        </w:rPr>
        <w:t>&gt;OTU026778</w:t>
      </w:r>
    </w:p>
    <w:p w14:paraId="6B2AD13B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TTAACCTAATACGTTAGTGTTTTGACGTTACCGACAGAATAAGCACCGGCTAACTCTGTGCCAGCAGCCGCGGTAATACGAAGGGGGCTAGCGTTGTTCGGAATTACTGGGCGTAAAGCGCACGTAGGCGGATTGTTAAGTGAGGGGTGAAATCCCAGGGCTCAACCCTGGAACTGCCTTTCATACTGGCAATCTAGAGTCCAGAAGAGGTGAGTGGAATTCCGAGTGTAGAGGTGAAATTCGTAGATATTGGGAAGAACACCAGTGGCGAAGGCGGCTCACTGGCCCGCAACTGACGCTGAGGTGCGAAAGCGTGGGGAGCAAACAGGATTAGATACCCCTGTAGTCC</w:t>
      </w:r>
    </w:p>
    <w:p w14:paraId="70A970AC">
      <w:pPr>
        <w:rPr>
          <w:rFonts w:hint="eastAsia"/>
        </w:rPr>
      </w:pPr>
      <w:r>
        <w:rPr>
          <w:rFonts w:hint="eastAsia"/>
        </w:rPr>
        <w:t>&gt;OTU026779</w:t>
      </w:r>
    </w:p>
    <w:p w14:paraId="73F8DD58">
      <w:pPr>
        <w:rPr>
          <w:rFonts w:hint="eastAsia"/>
        </w:rPr>
      </w:pPr>
      <w:r>
        <w:rPr>
          <w:rFonts w:hint="eastAsia"/>
        </w:rPr>
        <w:t>CCTACGGGAGGCTGCAGTGGGGAATATTGCGCAATGGGCGAAAGCCTGACGCAGCAACGCCGCGTGAGTGATGAAGGTTTTCGGATCGTAAAGCTCTGTTGTTAGGGAAGAACAAGTGCCGTTCAAATAGGGCGGCACCTTGACGGTACCTAACCAGAAAGCCACGGCTAACTACGTGCCAGCAGCCGCGGTAATACGTAGGTGGCAAGCGTTGTCCGGAATTATTGGGCGTAAAGGGCTCGCAGGCGGTTTCTTAAGTCTGATGTGAAAGCCCCCGGCTCAACCGGGGAACTGCGCTTCAAACCGCCGGACTTGAGGGAGACAGAGGTGGGCGGAACAGATGGTGGAGCGGTGAAATGCGTTGATATCATCTGGAACACCGGTGGCGAAAGCGGCTCACTGGACCACAACTGACGCTGAGGCGCGAAAGCTAGGGGAGCGAACGGGATTAGATACCCGAGTAGTCC</w:t>
      </w:r>
    </w:p>
    <w:p w14:paraId="35C35EEB">
      <w:pPr>
        <w:rPr>
          <w:rFonts w:hint="eastAsia"/>
        </w:rPr>
      </w:pPr>
      <w:r>
        <w:rPr>
          <w:rFonts w:hint="eastAsia"/>
        </w:rPr>
        <w:t>&gt;OTU026780</w:t>
      </w:r>
    </w:p>
    <w:p w14:paraId="3D5AD9A8">
      <w:pPr>
        <w:rPr>
          <w:rFonts w:hint="eastAsia"/>
        </w:rPr>
      </w:pPr>
      <w:r>
        <w:rPr>
          <w:rFonts w:hint="eastAsia"/>
        </w:rPr>
        <w:t>CCTACGGGGGGCAGCAGTGGGGAATATTGCACAATGGGCGCAAGCCTGATGCAGCGACGCCGCGTGGGGGATGACGGCCTTCGGGTTGTAAACCTCTTTCAGCAGGGAAGAAGCGCAAGTGACGGTACCTGCAGAAGAAGCGCCGGCTAACTACGTGCCAGCAGCCGCGGTAATACGTAGGGCGCAAGCGTTGTCCGGATTCATTGGGCGTAAAGCGCGCGTAGGCGGCCTGGCAAGTCGGCCGTGAAATCTCCGGGCTCAACTCGGAGGGGTCGGGCGAGACTGCGAGGCTCGAGGTGGGCAGAGGGCCGTGGAATTCCGGGTGTAGTGGTGGAATGCGCAGATATCAGGAGGAACACCGATGGCGAAGGCAGGTCTCTGGGCCGATACTGACGCTGAGGAGCGAAAGCGTGGGGAGCGAACAGGATTAGATACCCCAGTAGTCC</w:t>
      </w:r>
    </w:p>
    <w:p w14:paraId="0ABED7C0">
      <w:pPr>
        <w:rPr>
          <w:rFonts w:hint="eastAsia"/>
        </w:rPr>
      </w:pPr>
      <w:r>
        <w:rPr>
          <w:rFonts w:hint="eastAsia"/>
        </w:rPr>
        <w:t>&gt;OTU026781</w:t>
      </w:r>
    </w:p>
    <w:p w14:paraId="6307C775">
      <w:pPr>
        <w:rPr>
          <w:rFonts w:hint="eastAsia"/>
        </w:rPr>
      </w:pPr>
      <w:r>
        <w:rPr>
          <w:rFonts w:hint="eastAsia"/>
        </w:rPr>
        <w:t>CCTACGGGGGGCTGCAGTAGGGAATATTGGACAATGGGCGAAAGCCTGATCCAGCCATGCCGCGTGGATGATGAAGGCCTTCGGGTCGTAAAGTCCTTTTCTGAGGGAAGAACAAGTGGGGGAGTGGAAAGCCCCCGCCCTGACGGTACCTCAGGAATAAGCAACGGCTAACTCCGTGCCAGCAGCCGCGGTAATACGGAGGTTGCGAGCGTTGTTCGGAATTACTGGGCGTAAAGGGAGCGCAGGCGGCCAGGTTAGTCTAAAGTGAAAGTCCGGGGCTCAACCTCGGAAGTGCTTTGGATACTGCCCGGCTTGAGTACGCGAGAGGTGAGCGGAATTCCAGGTGTAGCGGTGAAATGCGTAGATATCTGGAGGAACACCCGTGGCGAAAGCGGCTCACTGGCGCGAAACTGACGCTGAGGCTCGAAAGCGTGGGGAGCGAACGGGATTAGATACCCCGGTAGTCC</w:t>
      </w:r>
    </w:p>
    <w:p w14:paraId="4A2C61D6">
      <w:pPr>
        <w:rPr>
          <w:rFonts w:hint="eastAsia"/>
        </w:rPr>
      </w:pPr>
      <w:r>
        <w:rPr>
          <w:rFonts w:hint="eastAsia"/>
        </w:rPr>
        <w:t>&gt;OTU026782</w:t>
      </w:r>
    </w:p>
    <w:p w14:paraId="0E1BBC93">
      <w:pPr>
        <w:rPr>
          <w:rFonts w:hint="eastAsia"/>
        </w:rPr>
      </w:pPr>
      <w:r>
        <w:rPr>
          <w:rFonts w:hint="eastAsia"/>
        </w:rPr>
        <w:t>CCTACGGGTGGCAGCAGTAGGGAATCTTCCGCAATGGACGAAAGTCTGACGGAGCAACGCCGCGTGAGCGAAGAAGGCCTTCGGGTCGTAAAGCTCTGTTGTTAGGGAAGAACAAGTACGAGAGTAACTGCTCGTACCTTGACGGTACCTAACCAGAAAGCCACGGCTAACTACGTGCCAGCAGCCGCGGTAATACGAAGGGGGCTAGCGTTGTTCGGAATTACTGGGCGTAAAGCGTACGTAGGCGGCGGGGCAAGTCTGATGTGAAATCCCGGGGCTCAACCCCGGAACTGCGTCGGATACTGGCAAGCTTGAGTACCGGAGAGGAAGGTGGAATTCCCGGTGTAGCGGTGAAATGCGTAGAGATCGGGAGGAACACCAGAGGCGAAGGCGGCGACCTGGACAAGTATTGACACTCAACTACGAAAGCGTGGGGAGCAAACAGGATTAGATACCCTTGTAGTCC</w:t>
      </w:r>
    </w:p>
    <w:p w14:paraId="4FA93448">
      <w:pPr>
        <w:rPr>
          <w:rFonts w:hint="eastAsia"/>
        </w:rPr>
      </w:pPr>
      <w:r>
        <w:rPr>
          <w:rFonts w:hint="eastAsia"/>
        </w:rPr>
        <w:t>&gt;OTU026783</w:t>
      </w:r>
    </w:p>
    <w:p w14:paraId="490BF5B6">
      <w:pPr>
        <w:rPr>
          <w:rFonts w:hint="eastAsia"/>
        </w:rPr>
      </w:pPr>
      <w:r>
        <w:rPr>
          <w:rFonts w:hint="eastAsia"/>
        </w:rPr>
        <w:t>CCTACGGGAGGCTGCAGTGGGGAATTTTGGGCAATGGCCGAAAGGCTGACCCAGCGACGCCGCGTGCGGGAGGACGCCCTTCGGGGTGTAAACCGCTGTCAGAGGGGAAGAAACACCCGGGTGGGAATACTGCCCGGGCTTGACGGTACCCTCAAAGGAAGCGCCGGCTAACTCTGTGCCAGCAGCCGCGGTAATACAGAGGGTGCAAGCGTTATCCGGATTCACTGGGTTTAAAGGGTGCGTAGGTGGGTTGGTAAGTCAGTGGTGAAATCTCCGGGCTTAACTCGGAAACTGCCGTTGATACTATAGTTCTTGAATGTTGTGGAGGTTTGCGGAATATGTCATGTAGCGGTGAAATGCTTAGATATGACATAGAACACCGATTGCGAAGGCAGCAGGCTACACAAATATTGACGCTGAGGCACGAAAGCGTGGGGATCAAACAGGATTAGATACCCGGGTAGTCC</w:t>
      </w:r>
    </w:p>
    <w:p w14:paraId="7B72D1C2">
      <w:pPr>
        <w:rPr>
          <w:rFonts w:hint="eastAsia"/>
        </w:rPr>
      </w:pPr>
      <w:r>
        <w:rPr>
          <w:rFonts w:hint="eastAsia"/>
        </w:rPr>
        <w:t>&gt;OTU026784</w:t>
      </w:r>
    </w:p>
    <w:p w14:paraId="2CB01318">
      <w:pPr>
        <w:rPr>
          <w:rFonts w:hint="eastAsia"/>
        </w:rPr>
      </w:pPr>
      <w:r>
        <w:rPr>
          <w:rFonts w:hint="eastAsia"/>
        </w:rPr>
        <w:t>CCTACGGGAGGCTGCAGTGGGGAATATTGGACAATGGGCGCAAGCCTGATCCAGCAATGCCGCGTGTGTGAAGAAGGCCTTCGGGTTGTAAAGCACTTTTGTCAGGGAAGAAAAGGCTCGCCCTAAGAGGGGGAGTTGATGACGGTACCTGAAGAATAAGCACCGGCTAACTACGTGCCAGCAGCCGCGGTAATACGAAGGGGGCTAGCGTTGCTCGGAATCACTGGGCGTAAAGCGCACGTAGGCGGATCTTTAAGTCGGGGGTGAAATCCTGGAGCTCAACTCCAGAACTGCCTTCGATACTGAGGATCTCGAGTCCGGGAGAGGTGAGTGGAACTCCGAGTGTAGAGGTGAAATTCGTAGATATTCGGAAGAACACCAGTGGCGAAGGCGGCTCACTGGCCCGGTACTGACGCTGAGGTGCGAAAGCGTGGGGAGCAAACAGGATTAGATACCCCGGTAGTCC</w:t>
      </w:r>
    </w:p>
    <w:p w14:paraId="7488D739">
      <w:pPr>
        <w:rPr>
          <w:rFonts w:hint="eastAsia"/>
        </w:rPr>
      </w:pPr>
      <w:r>
        <w:rPr>
          <w:rFonts w:hint="eastAsia"/>
        </w:rPr>
        <w:t>&gt;OTU026785</w:t>
      </w:r>
    </w:p>
    <w:p w14:paraId="6128B678">
      <w:pPr>
        <w:rPr>
          <w:rFonts w:hint="eastAsia"/>
        </w:rPr>
      </w:pPr>
      <w:r>
        <w:rPr>
          <w:rFonts w:hint="eastAsia"/>
        </w:rPr>
        <w:t>CCTACGGGCGGCTGCAGTGGGGAATCTTGCACAATGGGGGAAACCCTGATGCAGCGACGCCGCGTGAGCGATGAAGCCCTTCGGGGTGTAAAGCTCTTTCGGCAGGGACGATAATGACGGTACCTGAAGAAGAAGCTGCGGCTAACTACGTGCCAGCAGCCGCGGTAATACAGAGACTGCAAGCGTTATTCGGATTCACTGGGCTTAAAGGGCGCGTAGGCGGGCCGCGAGGTCGGGGGTGAAATCCTGCAGCTCAACTGCAGAAGTGCCTTCGATACCGGCGGCCTCGAGGGGGGTAGGGGCGTGTGGAACTTCCGGTGGAGCGGTGAAATGCGTAGATATCGGAAGGAACGCCGGTGGCGAAAGCGACGCGCTGGACCCTCTCTGACGCTGAGGCGCGAAAGCCAGGGGAGCAAACGGGATTAGATACCCCAGTAGTCC</w:t>
      </w:r>
    </w:p>
    <w:p w14:paraId="036BE219">
      <w:pPr>
        <w:rPr>
          <w:rFonts w:hint="eastAsia"/>
        </w:rPr>
      </w:pPr>
      <w:r>
        <w:rPr>
          <w:rFonts w:hint="eastAsia"/>
        </w:rPr>
        <w:t>&gt;OTU026786</w:t>
      </w:r>
    </w:p>
    <w:p w14:paraId="366441B9">
      <w:pPr>
        <w:rPr>
          <w:rFonts w:hint="eastAsia"/>
        </w:rPr>
      </w:pPr>
      <w:r>
        <w:rPr>
          <w:rFonts w:hint="eastAsia"/>
        </w:rPr>
        <w:t>CCTACGGGGGGCAGCAGTGGGGAATCTTGCGCAATGCGCGAAAGCGTGACGCAGCAACGCCGCGTGAGGGAAGACGGCCTTCGGGTTGTAAACCTCTTTCAGTTGGGACGAAGGTTCAGTCGTTAATAGCGGCTTGGACTGACGGTACCTTCACAAGAAGCCCCGGCTAACTACGTGCCAACAGCCGCGGTAATACGTAGGGGGCAAGCGTTGTCCGGAATCATTGGGCGTAAAGCGCGTGTAGGCGGCTCGATAAGTCTGCTCTGAAAGTCCAAGGCTCAACCTTGGGATGCGGGTGGATACTGATGAGCTTGAGTCCGGGAGAGGTGAGTGGAACTGCGAGTGTAGAGGTGAAATGCGTAGATATCTGGAGGAACACCGGTGGCGAAGGCGGCATCCTGGACCGAAACTGACACTGAGGCGCGAAAGCTAGGGGAGCAAACGGGATTAGATACCCGTGTAGTCC</w:t>
      </w:r>
    </w:p>
    <w:p w14:paraId="115EA690">
      <w:pPr>
        <w:rPr>
          <w:rFonts w:hint="eastAsia"/>
        </w:rPr>
      </w:pPr>
      <w:r>
        <w:rPr>
          <w:rFonts w:hint="eastAsia"/>
        </w:rPr>
        <w:t>&gt;OTU026787</w:t>
      </w:r>
    </w:p>
    <w:p w14:paraId="21E1BF4D">
      <w:pPr>
        <w:rPr>
          <w:rFonts w:hint="eastAsia"/>
        </w:rPr>
      </w:pPr>
      <w:r>
        <w:rPr>
          <w:rFonts w:hint="eastAsia"/>
        </w:rPr>
        <w:t>CCTACGGGGGGCTGCAGTAGGGAATATTGGACAATGGGCGAAAGCCTGATCCAGCAACGCCGCGTGAGTGATGAAGGCCTTCGGGTCGTAAAGCTCTTACGCCAGGGACGATAATGACGGTACCTGGAGAATAAGCCCCGGCTAACTTCGTGCCAGCAGCCGCGGTAATACAGAGGGTGCAAACGTTGTTCGGAATTACTGGGCGTAAAGGGCGCGTAGGCGGCCTGTTAAGTCAGTGGTGAAATGCATAGAGATGACATAGAACACCAATTGCGAAGGCAGCTGGCTACACGGTAATTGACACTGAGGCACGAAAGCGTGGGGAGCAAACAGGATTAGATACCCGTGTAGTCC</w:t>
      </w:r>
    </w:p>
    <w:p w14:paraId="0796C59A">
      <w:pPr>
        <w:rPr>
          <w:rFonts w:hint="eastAsia"/>
        </w:rPr>
      </w:pPr>
      <w:r>
        <w:rPr>
          <w:rFonts w:hint="eastAsia"/>
        </w:rPr>
        <w:t>&gt;OTU026788</w:t>
      </w:r>
    </w:p>
    <w:p w14:paraId="2EF2E4BF">
      <w:pPr>
        <w:rPr>
          <w:rFonts w:hint="eastAsia"/>
        </w:rPr>
      </w:pPr>
      <w:r>
        <w:rPr>
          <w:rFonts w:hint="eastAsia"/>
        </w:rPr>
        <w:t>CCTACGGGTGGCAGCAGTGGGGAATATTGGACAATGGGCGCAAGCCTGATCCAGCCATGCCGCGTGAGTGATGAAGGCCTTAGGGTTGTAAAGCTCTTTCAGTGGGGAAGATAATGACGGTACCCACAGAAGAAGCCCCGGCTAACTACGTGCCAGCAGCCGCGGTAATACGTAGGGTGCGAGCGTTGTCCGGATTTATTGGGCGTAAAGAGCTCGTAGGCGGCCCAGTAAGTCGGATGTGAAAGCCTGAGGCTCAACCTCAGAACTGCATCCGATACTGTTGGGCTTGAGGCAGGTAGGGGGAGGTGGAATTCCCGGTGTAGCGGTGGAATGCGCAGATATCGGGAGGAACACCGGTAGCGAAGGCGACCTCCTGGGCCTGTCCTGACGCTGAGGAGCGAAAGCGTGGGGAGCGAACAGGATTAGATACCCCGGTAGTCC</w:t>
      </w:r>
    </w:p>
    <w:p w14:paraId="4E204505">
      <w:pPr>
        <w:rPr>
          <w:rFonts w:hint="eastAsia"/>
        </w:rPr>
      </w:pPr>
      <w:r>
        <w:rPr>
          <w:rFonts w:hint="eastAsia"/>
        </w:rPr>
        <w:t>&gt;OTU026789</w:t>
      </w:r>
    </w:p>
    <w:p w14:paraId="518F217B">
      <w:pPr>
        <w:rPr>
          <w:rFonts w:hint="eastAsia"/>
        </w:rPr>
      </w:pPr>
      <w:r>
        <w:rPr>
          <w:rFonts w:hint="eastAsia"/>
        </w:rPr>
        <w:t>CCTACGGGAGGCAGCAGTAGGGAATCTTCCACAATGGACGAAAGTCTGATGGAGCAACGCCGCGTGAGTGAAGAAGGTTTTCGGATCGTAAAACTCTGTTGTAAGGGAAGAACAAGTACAGTAGTAACTGGCTGTACCTTGACGGTACCTTATTAGAAAGCCACGGCTAACTACGTGCCAGCAGCCGCGGTAAGACGTAGGGCGCGAGCGTTGTCCGGAATTATTGGGCGTAAAGGGCTCGTAGGCGGTTCGTCACGTCGGGAGTGAAAACTCGGAGCTTAACTCCGAGCCTGCTTCCGATACGGGCAGACTAGAGGTAGGCAGGGGAGAGCGGAACTCCTGGTGTAGCGGTGAAATGCGCAGATATCAGGAGGAACACCGGTGGCGAAGGCGGTGCTCTGGGCCAGTACTGACGCTGAGGAGCGAAAGCGTGGGGAGCAAACAGGATTAGATACCCGAGTAGTCC</w:t>
      </w:r>
    </w:p>
    <w:p w14:paraId="2340FCFB">
      <w:pPr>
        <w:rPr>
          <w:rFonts w:hint="eastAsia"/>
        </w:rPr>
      </w:pPr>
      <w:r>
        <w:rPr>
          <w:rFonts w:hint="eastAsia"/>
        </w:rPr>
        <w:t>&gt;OTU026790</w:t>
      </w:r>
    </w:p>
    <w:p w14:paraId="6CE81A3A">
      <w:pPr>
        <w:rPr>
          <w:rFonts w:hint="eastAsia"/>
        </w:rPr>
      </w:pPr>
      <w:r>
        <w:rPr>
          <w:rFonts w:hint="eastAsia"/>
        </w:rPr>
        <w:t>CCTACGGGGGGCTGCAGTGGGGAATTTTGGGCAATGGGGGAAACCCTGACCCAGCAACGCCGCGTGAGGGAGGAAATCCTTCGGGATGTAAACCTCACAAGCAAGGGAAGAGTGTAGATGGGCGAATAACCCATCTGCTTGACGGTACCTTGCGTAAGCCACGGCTAACTACGTGCCAGCAGCCGCGGTAATACGTAGGTGGCAAGCGTTGTTCGGAATTATTGGGCGTAAAGAGTATGTAGGCGGTTATGTAAGACAGATGTGAAATCCCCGGGCTCAACCTGGGAACTGCATTTGTGACTGCATAGCTAGAGTACGGCAGAGGGGGATGGAATTCCGCGTGTAGCAGTGAAATGCGTAGATATGCGGAGGAACACCGATGGCGAAGGCAATCCCCTGGGCCTGTACTGACGCTCATGCACGAAAGCGTGGGGAGCAAACAGGATTAGATACCCCGGTAGTCC</w:t>
      </w:r>
    </w:p>
    <w:p w14:paraId="6ECAE4CD">
      <w:pPr>
        <w:rPr>
          <w:rFonts w:hint="eastAsia"/>
        </w:rPr>
      </w:pPr>
      <w:r>
        <w:rPr>
          <w:rFonts w:hint="eastAsia"/>
        </w:rPr>
        <w:t>&gt;OTU026791</w:t>
      </w:r>
    </w:p>
    <w:p w14:paraId="18CF1963">
      <w:pPr>
        <w:rPr>
          <w:rFonts w:hint="eastAsia"/>
        </w:rPr>
      </w:pPr>
      <w:r>
        <w:rPr>
          <w:rFonts w:hint="eastAsia"/>
        </w:rPr>
        <w:t>CCTACGGGGGGCAGCAGTGGGGAATCTTGCGCAATGGGGGCAACCCTGACGCAGCGACGCCGCGTGCGGGATGACGGCCTTCGGGTTGTAAACCGCTTTCAGCGGGGACGAAGCGAAAGTGACGGTACCCGCAGAAGAAGCCCCGGCTAACTACGTGCCAGCAGCCGCGGTAAGACGTAGGGACCAAGCGTTGTTCGGATTTACTGGGCGTAAAGGGCGCGTAGGCGGCCACGACAAGTCACTTGTGAAATCTCCCGGCTCAACTGGGAGGGTGCGCCGAAAACTGCAAGGCTGGAGTATGGGAGAGGTAGGCGGAATTCCTGGTGTAGCGGTGAAATGCGTAGATATCGTTTGGAACGCCAAAGGCGAAAGCAGACGACTGGGATTGAGCTGACGCTGAGACACGAAAGCCAGGGGAGCAAACGGGATTAGATACCCTGGTAGTCC</w:t>
      </w:r>
    </w:p>
    <w:p w14:paraId="00EA2E15">
      <w:pPr>
        <w:rPr>
          <w:rFonts w:hint="eastAsia"/>
        </w:rPr>
      </w:pPr>
      <w:r>
        <w:rPr>
          <w:rFonts w:hint="eastAsia"/>
        </w:rPr>
        <w:t>&gt;OTU026792</w:t>
      </w:r>
    </w:p>
    <w:p w14:paraId="4DDF6DD9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GTAGGGGGCGAGCGTTGTCCGGAATTATTGGGCGTAAAGCGCGCGTAGGCGGCTTTGCAAGTCGGGTGTGAAATCCCCAGGCTTAACCTGGGAACTGCATTCGAGACTGCATTGCTAGAGTATGGGAGAGGGAAGTGGAATTTCCGGTGTAGCGGTGAAATGCGTAGATATCGGAAGGAACATCAGTGGCGAAAGCGGCTTTCTGGGCTGTACCTGACGCTGAGGCGCGAGAGCGTGGGGAGCAAACTGGATTAGATACCCCGGTAGTCC</w:t>
      </w:r>
    </w:p>
    <w:p w14:paraId="25CDF997">
      <w:pPr>
        <w:rPr>
          <w:rFonts w:hint="eastAsia"/>
        </w:rPr>
      </w:pPr>
      <w:r>
        <w:rPr>
          <w:rFonts w:hint="eastAsia"/>
        </w:rPr>
        <w:t>&gt;OTU026793</w:t>
      </w:r>
    </w:p>
    <w:p w14:paraId="292D4921">
      <w:pPr>
        <w:rPr>
          <w:rFonts w:hint="eastAsia"/>
        </w:rPr>
      </w:pPr>
      <w:r>
        <w:rPr>
          <w:rFonts w:hint="eastAsia"/>
        </w:rPr>
        <w:t>CCTACGGGTGGCTGCAGTGGGGAATCTTGCGCAATGGTCGAAAGACTGACGCAGCGACGCCGCGTGGGGGAGGAAGGTCTTCGGATCGTAAACCCCTGTCACCGGGGACGAATCCTGTGGGGAGGAAATGCCCTGACAGTTGACGGTACCCGGGGAGGAAGCACCGGCTAACTCTGTGCCAGCAGCCGCGGTAATACAGAGGGTGCGAGCGTTGTTCGGAATTACTGGGCGTAAAGCGTACGCAGGCGGCTTTGCAAGACAGGTGTGAAATCCCCGGGCTCAACCTGGGAACTGCATTTGTGACTGCATCGCTGGAGTGCGGCAGAGGGGGATGGAATTCCGCGTGTAGCAGTGAAATGCGTAGATATGCGGAGGAACACCGATGGCGAAGGCAATCCCCTGGGCCTGCACTGACGCTCATGCACGAAAGCGTGGGGAGCAAACAGGATTAGATACCCCAGTAGTCC</w:t>
      </w:r>
    </w:p>
    <w:p w14:paraId="0FDA4F72">
      <w:pPr>
        <w:rPr>
          <w:rFonts w:hint="eastAsia"/>
        </w:rPr>
      </w:pPr>
      <w:r>
        <w:rPr>
          <w:rFonts w:hint="eastAsia"/>
        </w:rPr>
        <w:t>&gt;OTU026794</w:t>
      </w:r>
    </w:p>
    <w:p w14:paraId="3CD49F4D">
      <w:pPr>
        <w:rPr>
          <w:rFonts w:hint="eastAsia"/>
        </w:rPr>
      </w:pPr>
      <w:r>
        <w:rPr>
          <w:rFonts w:hint="eastAsia"/>
        </w:rPr>
        <w:t>CCTACGGGAGGCAGCAGTGGGGAATATTGGACAATGGGGGCAACCCTGATCCAGCCATGCCGCGTGAGTGATGAAGGTTTTCGGATCGTAAAACTCTGTTGTCAGGGAAGAACACCCGGGAGAGGATCCCGGATTGACGGTACCTCCTTAGCAAGCACCGGCTAACTTCGTGCCAGCAGCCGCGGTAATACGAAGGGTGCAAACGTTGCTCGGAATTATTGGGCGTAAAGCGCACGTAGGCGGCTACGTAAGTCGGATGTGAAATCCCGCGGCTCAACCGCGGAATGGCATCCGATACTGCGTGGCTCGAGGTCGGAAGGGGTAAGCGGAACTCCAGGTGGAACGGTGAAATGTGTAGATATCTGGAGGAACACCGGTGGCGAAGGCGGGTCTCTGGGCCGATACTGACGCTGAGGAGCGAAAGCGTGGGGAGCGAACAGGATTAGATACCCGAGTAGTCC</w:t>
      </w:r>
    </w:p>
    <w:p w14:paraId="1EFDFA9A">
      <w:pPr>
        <w:rPr>
          <w:rFonts w:hint="eastAsia"/>
        </w:rPr>
      </w:pPr>
      <w:r>
        <w:rPr>
          <w:rFonts w:hint="eastAsia"/>
        </w:rPr>
        <w:t>&gt;OTU026795</w:t>
      </w:r>
    </w:p>
    <w:p w14:paraId="03B9DF82">
      <w:pPr>
        <w:rPr>
          <w:rFonts w:hint="eastAsia"/>
        </w:rPr>
      </w:pPr>
      <w:r>
        <w:rPr>
          <w:rFonts w:hint="eastAsia"/>
        </w:rPr>
        <w:t>CCTACGGGGGGCAGCAGTGGGGAATTGTTCGCAATGGGCGCAAGCCTGACGACGCAACGCCGCGTGGAGGACGAAGATCTTCGGGTCGTAAACTCCTTTCGATCGAGACGAACGGCCTCCGGGTGAACAATCCGGAGGAGTGACGGTACCGAGAGAAGAAGCCCCGGCTAACTCCGTGCCAGCAGCCGCGGTAATACGAAGGGGGCTAGCGTTGTTCGGATTTACTGGGCGTAAAGCGCGTGTAGGTGGCCACGCCAAGTCGGACGTGAAATCTCCTGGCTTAACTAGGAGGGGTCGCTCGATACTGGCGGGCTCGAGGCAGGGAGGGGGAAGCGGAATTCCCGGTGTAGTGGTGGAATGCGTAGATATCGAGAGGAACACCTGCGGCGAAGGCGGGTTGCTGGGCTGACACTGACGCTGAGGCGCGAAAGCTAGGGGAGCGAACGGGATTAGATACCCCAGTAGTCC</w:t>
      </w:r>
    </w:p>
    <w:p w14:paraId="799A5979">
      <w:pPr>
        <w:rPr>
          <w:rFonts w:hint="eastAsia"/>
        </w:rPr>
      </w:pPr>
      <w:r>
        <w:rPr>
          <w:rFonts w:hint="eastAsia"/>
        </w:rPr>
        <w:t>&gt;OTU026796</w:t>
      </w:r>
    </w:p>
    <w:p w14:paraId="3965C045">
      <w:pPr>
        <w:rPr>
          <w:rFonts w:hint="eastAsia"/>
        </w:rPr>
      </w:pPr>
      <w:r>
        <w:rPr>
          <w:rFonts w:hint="eastAsia"/>
        </w:rPr>
        <w:t>CCTACGGGGGGCTGCAGTGGGGAATATTGCACAATGGGGGAAACCCTGATCCAGCCATGCCGCGTGCAGGATGAAGGCCTTCGGGTTGTAAACTGCTTTTGTACGGAACGAAAAGACTCTGGTTAATACCTGGGGTCCATGACGGTACCGTAAGAATAAGCACCGGCTAACTACGTGCCAGCAGCCGCGGTAAGACAGAGGGTGCAAACGTTGTTCGGAATTACTGGGCGTAAAGCGCGTGTAGGCGGCTATGCAAGTCGGATGTGAAAGCCCCGGGCTTAACCTGGGAATTGCGTTGGAGACTGCAAGGCTTGAATCTGGCAGAGGGGGATGGAATTCCGCGTGTAGCAGTGAAATGCGTAGATATGCGGAGGAACACCGATGGCGAAGGCGACTTTCTGGACTGTAACTGACACTGAGGCTCGAAAGCGTGGGGAGCAAACAGGATTAGATACCCCTGTAGTCC</w:t>
      </w:r>
    </w:p>
    <w:p w14:paraId="3C31826B">
      <w:pPr>
        <w:rPr>
          <w:rFonts w:hint="eastAsia"/>
        </w:rPr>
      </w:pPr>
      <w:r>
        <w:rPr>
          <w:rFonts w:hint="eastAsia"/>
        </w:rPr>
        <w:t>&gt;OTU026797</w:t>
      </w:r>
    </w:p>
    <w:p w14:paraId="777BD419">
      <w:pPr>
        <w:rPr>
          <w:rFonts w:hint="eastAsia"/>
        </w:rPr>
      </w:pPr>
      <w:r>
        <w:rPr>
          <w:rFonts w:hint="eastAsia"/>
        </w:rPr>
        <w:t>CCTACGGGAGGCTGCAGTGGGGAATCTTGCGCAATGCGCGAAAGCGTGACGCAGCAACGCCGCGTGGGGGAAGAAGGCCTTCGGGTTGTAAACCCCTTTCAGGAGGGACGAAGCCCGGGCGGTGAATAGCCGACTCGGGTGACGGTACCTCCAGAAGAAGCCCCGGCTAACTACGTGCCAGCAGCCGCGGTAATACGTAGGGGGCAAGCGTTGTCCGGAATCATTGGGCGTAAAGAGCGTGTAGGCGGTCAGTTAGGTCTGCTGTGAAAACTCGAGGCTCAACCTCCAGCTTGCAGTGGGTACGGGCAGACTAGAGTGCGGTAGGGGAGATTGGAATTCCTGGTGTAGCGGTGGAATGCGCAGATATCAGGAGGAACACCGATGGCGAAGGCGGCCTGCTGGGCAGTGGCTGACGCTGAGGCGCGACAGCGTGGGGAGCAAACAGGATTAGATACCCTAGTAGTCC</w:t>
      </w:r>
    </w:p>
    <w:p w14:paraId="5C2AC463">
      <w:pPr>
        <w:rPr>
          <w:rFonts w:hint="eastAsia"/>
        </w:rPr>
      </w:pPr>
      <w:r>
        <w:rPr>
          <w:rFonts w:hint="eastAsia"/>
        </w:rPr>
        <w:t>&gt;OTU026798</w:t>
      </w:r>
    </w:p>
    <w:p w14:paraId="264A2A98">
      <w:pPr>
        <w:rPr>
          <w:rFonts w:hint="eastAsia"/>
        </w:rPr>
      </w:pPr>
      <w:r>
        <w:rPr>
          <w:rFonts w:hint="eastAsia"/>
        </w:rPr>
        <w:t>CCTACGGGGGGCTGCAGTGGGGAATTTTGGACAATGGGGGCAACCCTGATCCAGCAATGCCGCGTGTGTGAAGAAGGCCTTCGGGTTGTAAAGCACTTTTGTCAGGAACGAAACGGTGGGGGCTAATATCCTCTGCTAATGACGGTACCTGAAGAATAAGCACCGGCTAACTACGTGCCAGCAGCCGCGGTAATACGGAGGGTGCAAGCGTTATCCGGATTCATTGGGTTTAAAGGGTGCGTAGGCGGGCCTTTAAGTCAGTGGTGAAAGTTTGCCGCTTAACGGTAAGATTGCCATTGATACTATTTATCTTGAATGTTGTGGAGGTTTGCGGAATATGTCATGTAGCGGTGAAATGCTTAGATATGACATAGAACACCTATTGCGAAGGCAGCTTACTACGCATATATTGACGCTGAGGCACGAAAGCGTGGGGATCAAACAGGATTAGATACCCTAGTAGTCC</w:t>
      </w:r>
    </w:p>
    <w:p w14:paraId="3037703D">
      <w:pPr>
        <w:rPr>
          <w:rFonts w:hint="eastAsia"/>
        </w:rPr>
      </w:pPr>
      <w:r>
        <w:rPr>
          <w:rFonts w:hint="eastAsia"/>
        </w:rPr>
        <w:t>&gt;OTU026799</w:t>
      </w:r>
    </w:p>
    <w:p w14:paraId="001255D1">
      <w:pPr>
        <w:rPr>
          <w:rFonts w:hint="eastAsia"/>
        </w:rPr>
      </w:pPr>
      <w:r>
        <w:rPr>
          <w:rFonts w:hint="eastAsia"/>
        </w:rPr>
        <w:t>CCTACGGGTGGCTGCAGTCGAGAATCTTTCGCAATGGGCGCAAGCCTGACGAAGCGACGCCGTGTGAGTGAAGAAGGCCCTTGGGTTGTAAAGCTCTTTCGCCTGTGAACAAGAGATCGGTATGAATAATGCCGAAATTTGAGGGTAGCAGGTAAAGAAGCACCGGCTAACTACGTGCCAGCAGCTGCGGTAATACGTAGGGTGCAAGCATTAATCGGATTTATTGGGCGTAAAGGACGCGTAGGCGGATCGGCAAGTCAGTTGTGAAATCCTTGAGCTCAACTCAAGAATGGCAATTGAAACTCCCGACCTTGAGGCTAGGCGGCGATAACGGAATTCCATGTGTAGCGGTGAAATGCGTAGATATATGGAAGAACACCGGTGGCGAAAGCGGTTATCGAGCTTAGACCTGACGCTGAGGCGTGAAAGCAAGGGGAGCAAACAGGATTAGATACCCGAGTAGTCC</w:t>
      </w:r>
    </w:p>
    <w:p w14:paraId="2CFB00C1">
      <w:pPr>
        <w:rPr>
          <w:rFonts w:hint="eastAsia"/>
        </w:rPr>
      </w:pPr>
      <w:r>
        <w:rPr>
          <w:rFonts w:hint="eastAsia"/>
        </w:rPr>
        <w:t>&gt;OTU026800</w:t>
      </w:r>
    </w:p>
    <w:p w14:paraId="47860837">
      <w:pPr>
        <w:rPr>
          <w:rFonts w:hint="eastAsia"/>
        </w:rPr>
      </w:pPr>
      <w:r>
        <w:rPr>
          <w:rFonts w:hint="eastAsia"/>
        </w:rPr>
        <w:t>CCTACGGGGGGCTGCAGTCGAGGATCTTCGGCAATGGGCGCAAGCCTGACCGAGCGACGCCGCGTGCGGGATGAAGGCCTTCGGGTTGTAAACCGCTGTCAGGGGGAGTGAAGGGCACGGGGGTTCACCCCCGTGTCACGCTTGACATGCCCCCAGAGGAAGCACGGGCTAAGTTCGTGCCAGCAGCCGCGGTAAGACGAACCGTGCGAACGTTGTTCGGATTCACTGGGCTTAAAGGGTCCGTAGGCGGGCGGGTCAGCCGGCTGTGAAATCTCTCAGCTCACCTGGGAGGGGTCAGTCGGAACTGCCCATCTGGAATCCGTGCGAGGTGAGTGGAATTCCGAGTGTAGAGGTGAAATTCGTAGATATTCGGAGGAACACCAGTGGCGAAGGCGGCTCACTGGTCCATTACTGACGCTGAGGTGCGAAAGCGTGGGGAGCAAACAGGATTAGATACCCTAGTAGTCC</w:t>
      </w:r>
    </w:p>
    <w:p w14:paraId="584FB803">
      <w:pPr>
        <w:rPr>
          <w:rFonts w:hint="eastAsia"/>
        </w:rPr>
      </w:pPr>
      <w:r>
        <w:rPr>
          <w:rFonts w:hint="eastAsia"/>
        </w:rPr>
        <w:t>&gt;OTU026801</w:t>
      </w:r>
    </w:p>
    <w:p w14:paraId="20A0AF78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CCTTTCAGTGGGGAAGAAAAACGGGGTGTGAACAGCGCTTCGTCTTGACGTTACCCACAGAAGAAGCACCGGCTAACTCCGTGCCAGCAGCCGCGGTAATACGGGGGGAGCAAGCGTTGTCCGGATTTACTGGGCGTAAAGCGAGCGCAGGCGGTTCGTTAAGTAGGAAGTGAAAGGTCGGAGCTCAACTCCAACATTGCTTCCTATACTGGCGGACTTGAGTCTCGGAGGGGAAAGCGGAACGACACGTGTAGCGGTGAAATGCGCAGATATCAGGAAGAACACCTATGGCGAAGGCAGCACTCTGGGACGGTACTGACGCTGAGACGCGAAAGCGTGGGGAGCGAACAGGATTAGATACCCCAGTAGTCC</w:t>
      </w:r>
    </w:p>
    <w:p w14:paraId="4432EFC3">
      <w:pPr>
        <w:rPr>
          <w:rFonts w:hint="eastAsia"/>
        </w:rPr>
      </w:pPr>
      <w:r>
        <w:rPr>
          <w:rFonts w:hint="eastAsia"/>
        </w:rPr>
        <w:t>&gt;OTU026802</w:t>
      </w:r>
    </w:p>
    <w:p w14:paraId="4AB9E0AC">
      <w:pPr>
        <w:rPr>
          <w:rFonts w:hint="eastAsia"/>
        </w:rPr>
      </w:pPr>
      <w:r>
        <w:rPr>
          <w:rFonts w:hint="eastAsia"/>
        </w:rPr>
        <w:t>CCTACGGGTGGCTGCAGTGGGGAATCTTCCGCAATGGACGAAAGTCTGACGGAGCAACGCCGCGTGAGTGATGAAGGTTTTCGGATCGTAAAACTCTGTTGTTAGGGAAGAACAAGTACGAGAGTAACTGCTCGTACCTTGACGGTACCTAACCAGAAAGCCACGGCTAACTACGTGCCAGCAGCCGCGGTAATACGTAGGTGGCAAGCGTTGTCCGGAATCACTGGGCGTAAAGGGCGCGTAGGTGGCGACATAAGGCTGTGGTGAAAGTCTGGGGCTCAACTCCAGATCGGCCGTGGCAACTGTGTCGCTCGAGCACAGTAGAGGCAGGTGGAATTCCTGGTGTAGCGGTGAAATGCGCAGATATCAGGAGGAACACCGGTGGCGAAGGCGGGTCTCTGGGCCGATACTGACGCTGAGGAGCGAAAGCGTGGGGAGCAAACAGGATTAGATACCCCAGTAGTCC</w:t>
      </w:r>
    </w:p>
    <w:p w14:paraId="3EE0639D">
      <w:pPr>
        <w:rPr>
          <w:rFonts w:hint="eastAsia"/>
        </w:rPr>
      </w:pPr>
      <w:r>
        <w:rPr>
          <w:rFonts w:hint="eastAsia"/>
        </w:rPr>
        <w:t>&gt;OTU026803</w:t>
      </w:r>
    </w:p>
    <w:p w14:paraId="683F4D7B">
      <w:pPr>
        <w:rPr>
          <w:rFonts w:hint="eastAsia"/>
        </w:rPr>
      </w:pPr>
      <w:r>
        <w:rPr>
          <w:rFonts w:hint="eastAsia"/>
        </w:rPr>
        <w:t>CCTACGGGTGGCTGCAGCAAGGAATTTTCCCCAATGGGCGCAAGCCTGAGGGAGCAACGCCGCGTGGAGGACGACGGCCTTCGGGTTGTAAACTCCTTTTGGGGGGGACGATAGTGACGGTACCCCCCGAATCAGCCCCGGCTAACTCTGTGCCAGCAGCCGCGGTAAGACAGAGGGGGCAAGCGTTGTCCGGATTTATTGGGCGTAAAGAGCTCGTAGGCGGCTTGTTGCGTCAGCTGTGAAAACCCGCAGCTCAACTGTGGGCTTGCAGCTGATACGGGCAGGCTTGAGTTCGGTAGGGGAGACTGGAATTCCTGGTGTAGCGGTGAAATGCGCAGATATCGTAAGGAAGACCAGTGGCGAAGGCGAGTCTCTGGACAGCAACTGACGCTGAGGCACGAAGGCCAGGGGAGCAAACGGGATTAGATACCCCTGTAGTCC</w:t>
      </w:r>
    </w:p>
    <w:p w14:paraId="29C649F3">
      <w:pPr>
        <w:rPr>
          <w:rFonts w:hint="eastAsia"/>
        </w:rPr>
      </w:pPr>
      <w:r>
        <w:rPr>
          <w:rFonts w:hint="eastAsia"/>
        </w:rPr>
        <w:t>&gt;OTU026804</w:t>
      </w:r>
    </w:p>
    <w:p w14:paraId="59A6AF4B">
      <w:pPr>
        <w:rPr>
          <w:rFonts w:hint="eastAsia"/>
        </w:rPr>
      </w:pPr>
      <w:r>
        <w:rPr>
          <w:rFonts w:hint="eastAsia"/>
        </w:rPr>
        <w:t>CCTACGGGGGGCTGCAGTGGGGAATATTGCACAATGGGCGAAAGCCTGATGCAGCAACGCCGCGTGAGTGATGAAGGCCTTCGGGTTGTAAAGCTCTGTCTTCTGGGACGATAATGACGGTACCAGAGGAGGAAGCCACGGCTAACTACGTGCCAGCAGCCGCGGTAATACGTAGGTGGCAAGCGTTGTCCGGAATTACTGGGCGTAAAGGGCGTGTAGGCGGTGGTCCAAGTCTGGTGTGAAATCTCCCGGCTCAACTGGGAGGGTGCGCTAGAAACTGGGCTGCTGGAGTGTGGGAGAGGTAAGCGGAATTCCTGGTGTAGCGGTGAAATGCGTAGATATGACATAGAACACCAATTGCGAAGGCAGCTCACTGCGCAGTGATTGACGCTGAGGCACGAAAGCGTGGGGATCAAACAGGATTAGATACCCCGGTAGTCC</w:t>
      </w:r>
    </w:p>
    <w:p w14:paraId="462DE81C">
      <w:pPr>
        <w:rPr>
          <w:rFonts w:hint="eastAsia"/>
        </w:rPr>
      </w:pPr>
      <w:r>
        <w:rPr>
          <w:rFonts w:hint="eastAsia"/>
        </w:rPr>
        <w:t>&gt;OTU026805</w:t>
      </w:r>
    </w:p>
    <w:p w14:paraId="4FA6F026">
      <w:pPr>
        <w:rPr>
          <w:rFonts w:hint="eastAsia"/>
        </w:rPr>
      </w:pPr>
      <w:r>
        <w:rPr>
          <w:rFonts w:hint="eastAsia"/>
        </w:rPr>
        <w:t>CCTACGGGCGGCTGCAGTAAGGGATATTGCGCAATGGGCGAAAGCCTGACGCAGCAACGCCGCGTGGAGGATGACGGCCTTCGGGTTGTAAACTCCTGTCGAGGGGGAGGAAGGCGCAAGCTTGACCGATCCCTGGAGGAAGCACGGGCTAAGTTCGTGCCAGCAGCCGCGGTAAGACGAACCGTGCGAACGTTATTCGGAATCACTGGGCGTAAAGGGTGCGTAGGTGGCATGGCAAGTTTGATGTGAAAGCTCCGAGCTCAACTCGGAAATGGCATTGGAAACTACCTTGCTCGAGGGTTTGAGGGGGGACTGGAATACTTGGTGTAGCAGTGAAATGCGTAGATATTAGGAGGAACACCAGTGGCGAAGGCGACTTACTGGACTGTAACTGACGCTGAGGCGCGAAAGCGTGGGGAGCAAACAGGATTAGATACCCGGGTAGTCC</w:t>
      </w:r>
    </w:p>
    <w:p w14:paraId="57F16DA5">
      <w:pPr>
        <w:rPr>
          <w:rFonts w:hint="eastAsia"/>
        </w:rPr>
      </w:pPr>
      <w:r>
        <w:rPr>
          <w:rFonts w:hint="eastAsia"/>
        </w:rPr>
        <w:t>&gt;OTU026806</w:t>
      </w:r>
    </w:p>
    <w:p w14:paraId="6EF9132A">
      <w:pPr>
        <w:rPr>
          <w:rFonts w:hint="eastAsia"/>
        </w:rPr>
      </w:pPr>
      <w:r>
        <w:rPr>
          <w:rFonts w:hint="eastAsia"/>
        </w:rPr>
        <w:t>CCTACGGGAGGCAGCAGTGGGGAATTTTGGACAATGGGCGCAAGCCTGATCCAGCCATTCCGCGTGCAGGATGAAGGCCCTCGGGTTGTAAACTGCTTTTGTACGGAACGAAAAGGCTTTCTCTAATACAGAGGGCTCATGACGGTACCGTAAGAATAAGCACCGGCTAACTACGTGCCAGCAGCCGCGGTAATACAGAGGGTGCGAGCGTTAATCGGAGTTACTGGGCGTAAAGGGCGCGTAGGCGGTTGTTTAAGATTGATGTGAAATCCCTGGGCTTAACCTAGGAAGGGCATCGATGACTGGACGGCTAGAGTATTGTAGAGGGTGGCGGAATTTCCGGTGTAGCGGTGAAATGCGTAGAGATCGGAAAGAACACCAGTGGCGAAGGCGGCCACCTGGACAAATACTGACGCTGAGGCGCGAAAGCGTGGGGAGCAAACAGGATTAGATACCCGTGTAGTCC</w:t>
      </w:r>
    </w:p>
    <w:p w14:paraId="25965EB7">
      <w:pPr>
        <w:rPr>
          <w:rFonts w:hint="eastAsia"/>
        </w:rPr>
      </w:pPr>
      <w:r>
        <w:rPr>
          <w:rFonts w:hint="eastAsia"/>
        </w:rPr>
        <w:t>&gt;OTU026807</w:t>
      </w:r>
    </w:p>
    <w:p w14:paraId="472F7EFA">
      <w:pPr>
        <w:rPr>
          <w:rFonts w:hint="eastAsia"/>
        </w:rPr>
      </w:pPr>
      <w:r>
        <w:rPr>
          <w:rFonts w:hint="eastAsia"/>
        </w:rPr>
        <w:t>CCTACGGGGGGCTGCAGTAGGGAATTGTTCGCAATGGGCGCAAGCCTGACGACGCAACGCCGCGTGGAGGATGAAGGGCTTCGGCTCGTAAACTCCTTTCGACCGAGATGAACATCCATGGACCTAATACGTACGTGGACTGACAGTATCGAGGGAAGAAGCCCCGGCTAACTCCGTGCCAGCAGCCGCGGTAATACGGGGGGGGCAAGCGTTGTTCGGAATTACTGGGCGTAAAGCGCGCGTAGGCGGTTTGGTAAGTCGGATGTGAAAGCCCTGGGCTCAACCTGGGAATTGCACCTCAAACTACATGGCTAGAGCATTGGAGAGGGAAGCGGAATTCACGGTGTAGCAGTGAAATGCGTAGATATCGGAAAGAACACTCGTGGCGAAGGCGACTTCCTGGACTCATACTGACGCTGAGGCGCGAAAGCGTGGGGAGCAAACAGGATTAGATACCCCGGTAGTCC</w:t>
      </w:r>
    </w:p>
    <w:p w14:paraId="163FE5D4">
      <w:pPr>
        <w:rPr>
          <w:rFonts w:hint="eastAsia"/>
        </w:rPr>
      </w:pPr>
      <w:r>
        <w:rPr>
          <w:rFonts w:hint="eastAsia"/>
        </w:rPr>
        <w:t>&gt;OTU026808</w:t>
      </w:r>
    </w:p>
    <w:p w14:paraId="3C45AD10">
      <w:pPr>
        <w:rPr>
          <w:rFonts w:hint="eastAsia"/>
        </w:rPr>
      </w:pPr>
      <w:r>
        <w:rPr>
          <w:rFonts w:hint="eastAsia"/>
        </w:rPr>
        <w:t>CCTACGGGGGGCAGCAGTGGGGAATTTTGCACAATGGGCGAAAGCCTGATGCAGCAACGCCGCGTGTGTGATGAAGGTCTTCGGATCGTAAAGCACTTTCGACCGGGACGAAACCCTGTTGGCTAACATCCAGCAGCTTGACGGTACCGGGAGAAGAAGCACCGGCTAACTCTGTGCCAGCAGCCGCGGTAATACAGAGGGTGCGAGCGTTGTCCGGAATTACTGGGCGTAAAGAGCTCGTAGGTGGTTTGTCGCGTTGTTCGTGAAAACCTAAGGCTTAACCTTGGGCGTGCGGGCGATACGGGCAGACTGGAGTACTGCAGGGGAGACTGGAATTCCTGGTGTAGCGGTGGAATGCGCAGATATCAGGAGGAACACCGGTGGCGAAGGCGGCTTTCTGGGCCTTACCTGACGCTGAGGAGCGAAAGCTGGGGGAGCAAACAGGATTAGATACCCCTGTAGTCC</w:t>
      </w:r>
    </w:p>
    <w:p w14:paraId="51734B0E">
      <w:pPr>
        <w:rPr>
          <w:rFonts w:hint="eastAsia"/>
        </w:rPr>
      </w:pPr>
      <w:r>
        <w:rPr>
          <w:rFonts w:hint="eastAsia"/>
        </w:rPr>
        <w:t>&gt;OTU026809</w:t>
      </w:r>
    </w:p>
    <w:p w14:paraId="0CA95C82">
      <w:pPr>
        <w:rPr>
          <w:rFonts w:hint="eastAsia"/>
        </w:rPr>
      </w:pPr>
      <w:r>
        <w:rPr>
          <w:rFonts w:hint="eastAsia"/>
        </w:rPr>
        <w:t>CCTACGGGTGGCAGCAGTGGGGAATTTTGGACAATGGGGGCAACCCTGATCCAGCCATGCCGCGTGAGTGAAGAAGGCCTTCGGGTTGTAAAGCTCTTTCGGACGGAACGAAACGGTTACGGTGAACAACCGTGACTAATGACGGTACCGTAAGAAGAAGCACCGGCTAACTACGTGCCAGCAGCCGCGGTAATACGTAGGGTGCGAGCGTTAATCGGAATTACTGGGCGTAAAGCGTGCGTAGGCGGTTTGTTAAGTCCGTTGTGAAAGCCCCGGGCTTAACCTGGGAAGTGCATCGCAAACTACTTAACTTGAGTATATGAGAGGGTGGCGGAATTTCCTGTGTAGCGGTGAAATGCGTAGATATAGGAAGGAACACCAGTGGCGAAGGCGACCACCTGGACTGATACTGACACTGAGGTGCGAAAGCGTGGGGAGCAAACAGGATTAGATACCCTTGTAGTCC</w:t>
      </w:r>
    </w:p>
    <w:p w14:paraId="3F9984E7">
      <w:pPr>
        <w:rPr>
          <w:rFonts w:hint="eastAsia"/>
        </w:rPr>
      </w:pPr>
      <w:r>
        <w:rPr>
          <w:rFonts w:hint="eastAsia"/>
        </w:rPr>
        <w:t>&gt;OTU026810</w:t>
      </w:r>
    </w:p>
    <w:p w14:paraId="2D071FFC">
      <w:pPr>
        <w:rPr>
          <w:rFonts w:hint="eastAsia"/>
        </w:rPr>
      </w:pPr>
      <w:r>
        <w:rPr>
          <w:rFonts w:hint="eastAsia"/>
        </w:rPr>
        <w:t>CCTACGGGTGGCTGCAGTGGGGAATTTTGGACAATGGGGGCAACCCTGATCCAGCAACGCCGCGTGAGGGATGAAGGTCTTCGGATTGTAAACCTCTTTTGCAGGGGACGAATCGTTGCGTGAATAACGCAATTTGACGGTACCCTGCGAATAAGCCACGGCTAACTTCGTGCCAGCAGCCGCGGTAATACGAAGGTGGCAAGCGTTACTCGGAATTACTAGGCGTAAAGCGCGCGCAGGCGGTCCTTTAAGTCTGATGTGAAAGCCCACGGCTCAACCGTGGAGGGTCATTGGAAACTGGGGGACTTGAGTACAGAAGAGGAAAGCGGAATTCCACGTGTAGCGGTGAAATGCGTAGAGATGTGGAGGAACACCAGTGGCGAAGGCGGCTTTCTGGTCTGTAACTGACGCTGAGGCGCGAAAGCGTGGGGAGCAAACAGGATTAGATACCCCAGTAGTCC</w:t>
      </w:r>
    </w:p>
    <w:p w14:paraId="6B1EBF7E">
      <w:pPr>
        <w:rPr>
          <w:rFonts w:hint="eastAsia"/>
        </w:rPr>
      </w:pPr>
      <w:r>
        <w:rPr>
          <w:rFonts w:hint="eastAsia"/>
        </w:rPr>
        <w:t>&gt;OTU026811</w:t>
      </w:r>
    </w:p>
    <w:p w14:paraId="48AC52B9">
      <w:pPr>
        <w:rPr>
          <w:rFonts w:hint="eastAsia"/>
        </w:rPr>
      </w:pPr>
      <w:r>
        <w:rPr>
          <w:rFonts w:hint="eastAsia"/>
        </w:rPr>
        <w:t>CCTACGGGTGGCAGCAGTAGGGAATCTTCCGCAATGGGCGCAAGCCTGACGACGCAACGCCGCGTGGAGGATGAAGGTCTTCGGATTGTAAACTCCTGTTGATCGGGACGAAAAGCTTCGACCTAACACGTCGAAGACTGACGGTACCGGTTGAGGAAGCCACGGCTAACTCTGTGCCAGCAGCCGCGGTAATACAGAGGTCTCAAGCGTTGTTCGGAATTACTGGGCGTAAAGGGTGCGCAGGCCGCGCGGGCAGTCAAATGTGTAATTCAGGGGCTCAACCCCTGCACTGCGCTTGATACTTCCGCGCTCGAACCTTGGAGAGGAGTCTGGAATTCTCGGTGTAGCAGTGAAATGCGTGGATATCGAGAAGAACACTTAGGGCGAAAGCAAGACTCTGGACAAGTGTTGACGCTCATGCACGAAGGCTAGGGTAGCGAACGGGATTAGATACCCTTGTAGTCC</w:t>
      </w:r>
    </w:p>
    <w:p w14:paraId="49594BDF">
      <w:pPr>
        <w:rPr>
          <w:rFonts w:hint="eastAsia"/>
        </w:rPr>
      </w:pPr>
      <w:r>
        <w:rPr>
          <w:rFonts w:hint="eastAsia"/>
        </w:rPr>
        <w:t>&gt;OTU026812</w:t>
      </w:r>
    </w:p>
    <w:p w14:paraId="4E077A5B">
      <w:pPr>
        <w:rPr>
          <w:rFonts w:hint="eastAsia"/>
        </w:rPr>
      </w:pPr>
      <w:r>
        <w:rPr>
          <w:rFonts w:hint="eastAsia"/>
        </w:rPr>
        <w:t>CCTACGGGTGGCTGCAGTAGGGAATCTTCCGCAATGGACGCAAGTCTGACGGAGCAACGCCGCGTGAGTGAGGAAGGCTTTCGGGTCGTAAAGCTCTGTTGCCAGGGAAGAACGCCGAGGTGAGTAACTGCACTTCGGGTGACGGTACCTGAGAAGAAAGCCCCGGCTAACTACGTGCCAGCAGCCGCGGTAATACGTAGGGGGCAAGCGTTGTCCGGAATCATTGGGCGTAAAGAGCGTGTAGGCGGCTCGGTAAGTCCGCCGTGAAAACCTGAGGCTCAACCTCAGGCTTGCGGTGGATACTGTCGGGCTAGAGGATGGTAGAGGCGAGTGGAATTTCCGGTGTAGCGGTGAAATGCGTAGATATCAAGAGGAACACCAGTGGCGAAGGCGAGTCCCTGGACAACACCTGACACTGAGGCACGAAAGCCGGGGGAGCAAACAGGATTAGATACCCTAGTAGTCC</w:t>
      </w:r>
    </w:p>
    <w:p w14:paraId="31A7C2F7">
      <w:pPr>
        <w:rPr>
          <w:rFonts w:hint="eastAsia"/>
        </w:rPr>
      </w:pPr>
      <w:r>
        <w:rPr>
          <w:rFonts w:hint="eastAsia"/>
        </w:rPr>
        <w:t>&gt;OTU026813</w:t>
      </w:r>
    </w:p>
    <w:p w14:paraId="2B9D5982">
      <w:pPr>
        <w:rPr>
          <w:rFonts w:hint="eastAsia"/>
        </w:rPr>
      </w:pPr>
      <w:r>
        <w:rPr>
          <w:rFonts w:hint="eastAsia"/>
        </w:rPr>
        <w:t>CCTACGGGGGGCAGCAGTGGGGAATATTGCGCAATGGGCGAAAGCCTGACGCAGCGACGCCGCGTGAGGGATGAAGGCCTTCGGGTCGTAAACCTCTTTCAGCAGGGAAGAAGCGAAAGTGACGGTACCTGCAGAAGAAGCACCGGCTAACTACGTGCCAGCAGCCGCGGTAATACGTAGGGTGCAAGCGTTGTCCGGAATTATTGGGCGTAAAGGGTGCGCAGGCGGTTCTGCAAGTCAGGCGTGAAAGCCCCGGGCTTAACCTGGGAATGGCGCTTGAAACTACAGGACTGGAGTATGGCAGAGGGAGGTGGAATTCCACGTGTAGCGGTGAAATGCGTAGATATCAGGAGGAACACCGGTGGCGAAGGCGACGCTCTGGTCCGTAACTGACGCTCATGCACGAAAGCCAGGGGAGCGAACGGGATTAGATACCCCAGTAGTCC</w:t>
      </w:r>
    </w:p>
    <w:p w14:paraId="7372CAC9">
      <w:pPr>
        <w:rPr>
          <w:rFonts w:hint="eastAsia"/>
        </w:rPr>
      </w:pPr>
      <w:r>
        <w:rPr>
          <w:rFonts w:hint="eastAsia"/>
        </w:rPr>
        <w:t>&gt;OTU026814</w:t>
      </w:r>
    </w:p>
    <w:p w14:paraId="7369F4F7">
      <w:pPr>
        <w:rPr>
          <w:rFonts w:hint="eastAsia"/>
        </w:rPr>
      </w:pPr>
      <w:r>
        <w:rPr>
          <w:rFonts w:hint="eastAsia"/>
        </w:rPr>
        <w:t>CCTACGGGAGGCAGCAGCAGGGAATCTTGCGCAATGGGGGCAACCCTGACGCAGCGACGCCGCGTGGGCGATGAAGGCCTTCGGGTCGTAAAGCCCTGTGACCAGGGAGGAGCAAGGACAGTACCTGGTCAGCAAGCCTCGGCTAACTCCGTGCCAGCAGCCGCGGTAAGACGTAGGTGGCAAGCGTTGTCCGGATTTACTGGGCGTAAAGGGCACGTAGGCGGTGAATCGGGTTGAAAGTGAAAGTCGCCAAAAACTGGCGGAATGCTCTCGAAACCAATTCACTTGAGTGAGACAGAGGAGAGTGGAATTTCGTGTGTAGGGGTGAAATCCGCAGATATCAGGAGGAACACCGGTGGCGAAGGCGGTTCTCTGGGCATGATCTGACGCTGAGGAGCGAAAGTGTGGGGAGCGAACAGGATTAGATACCCCGGTAGTCC</w:t>
      </w:r>
    </w:p>
    <w:p w14:paraId="5ACCDEAB">
      <w:pPr>
        <w:rPr>
          <w:rFonts w:hint="eastAsia"/>
        </w:rPr>
      </w:pPr>
      <w:r>
        <w:rPr>
          <w:rFonts w:hint="eastAsia"/>
        </w:rPr>
        <w:t>&gt;OTU026815</w:t>
      </w:r>
    </w:p>
    <w:p w14:paraId="0B6C650E">
      <w:pPr>
        <w:rPr>
          <w:rFonts w:hint="eastAsia"/>
        </w:rPr>
      </w:pPr>
      <w:r>
        <w:rPr>
          <w:rFonts w:hint="eastAsia"/>
        </w:rPr>
        <w:t>CCTACGGGGGGCTGCAGCAAGGAATCTTCCGCAATGGGCGAAAGCCTGACGCAGCAACACCGTGTGAGCGACGAAGGCCTTCGGGTCGTAAAGCTCTGTTGTTGGGGACGAAGGGTTAGGGGTTAATAGCCCCGAGCCTGACGGTACCCTTCGAGGAAGCCCCGGCTAACTACGTGCCAGCAGCCGCGGTAATACGTAGGGGGCAAGCGTTGTCCGGAATCATTGGGCGTAAAGCGCGTGTAGGCGGTTTGGTAAGTCCGCTCTGAAAGTCCGGGGCTCAACCCCGGAAGGCGGGTGGATACTGTCAGACTAGAGTGCGGAAGAGGCGAGTGGAATTCCCGGTGTAGCGGTGAAATGCGCAGATATCGGGAGGAACACCGGTGGCGAAGGCGGCGTTCTGGACTGTTACTGACACTGAGGAACGAAAGCCAGGGGAGCAAACGGGATTAGATACCCCAGTAGTCC</w:t>
      </w:r>
    </w:p>
    <w:p w14:paraId="08C65816">
      <w:pPr>
        <w:rPr>
          <w:rFonts w:hint="eastAsia"/>
        </w:rPr>
      </w:pPr>
      <w:r>
        <w:rPr>
          <w:rFonts w:hint="eastAsia"/>
        </w:rPr>
        <w:t>&gt;OTU026816</w:t>
      </w:r>
    </w:p>
    <w:p w14:paraId="2593984E">
      <w:pPr>
        <w:rPr>
          <w:rFonts w:hint="eastAsia"/>
        </w:rPr>
      </w:pPr>
      <w:r>
        <w:rPr>
          <w:rFonts w:hint="eastAsia"/>
        </w:rPr>
        <w:t>CCTACGGGGGGCAGCAGTGGGGAATATTGCACAATGGGCGGAAGCCTGATGCAGCGACGCCGCGTGAGGGATGACGGCCTTCGGGTTGTAAACCTCTTTCAGCAGGGACGAAGCGGAAGTGACGGTACCTGCAGAAGAAGCGCCGGCCAACTACGTGCCAGCAGCCGCGGTAAGACGTAGGGCGCGAGCGTTGTCCGGATTTATTGGGCGTAAAGAGCTCGTAGGCGGTTTGTCGCGTCGGGAGTGAAAACACTGGGCTTAACTCAGTGCTTGTTTTCGATACGGGCAGACTAGAGGGATGCAGGGGAGAACGGAATTCCTGGTGTAGCGGTGAAATGCGCAGATATCAGGAGGAACACCAGTGGCGAAGGCGGTCAACTGGCTTTTAACTGACGCTCAGGCACGAAAGCGTGGGTAGCGAACAGGATTAGATACCCCGGTAGTCC</w:t>
      </w:r>
    </w:p>
    <w:p w14:paraId="4162AB11">
      <w:pPr>
        <w:rPr>
          <w:rFonts w:hint="eastAsia"/>
        </w:rPr>
      </w:pPr>
      <w:r>
        <w:rPr>
          <w:rFonts w:hint="eastAsia"/>
        </w:rPr>
        <w:t>&gt;OTU026817</w:t>
      </w:r>
    </w:p>
    <w:p w14:paraId="5A41D7A9">
      <w:pPr>
        <w:rPr>
          <w:rFonts w:hint="eastAsia"/>
        </w:rPr>
      </w:pPr>
      <w:r>
        <w:rPr>
          <w:rFonts w:hint="eastAsia"/>
        </w:rPr>
        <w:t>CCTACGGGAGGCAGCAGTCGAGAATTTTTCTCAATGGGGGCAACCCTGAAGGAGCGACGCCGCGTGCAGGATGAATGTCTTCGGATTGTAAACTGCTTTTATATGTGACGAATATGACGGTAGCATATGAATAAGGATCGGCTAACTCCGTGCCAGCAGCCGCGGTCATACGGAGGATCCAAGCGTTATCCGGAATTACTGGGCGTAAAGAGTTGCGTAGGTGGCATTGTAAGTTGGTAGTGAAAGCGTTCGGCTCAACCGGATATCCATTACCAAAACTGCAAAGCTAGAGGATGAGAGAGGTTATTGGAATTCCCAGTGTAGGAGTGAAATCCGTAGATATTGGGAGGAACACCGATGGCGTAGGCAGATAACTGGCTCATTCCTGACACTAAGGCGCGACAGCGTGGGGAGCAAACAGGATTAGATACCCCAGTAGTCC</w:t>
      </w:r>
    </w:p>
    <w:p w14:paraId="0DD86553">
      <w:pPr>
        <w:rPr>
          <w:rFonts w:hint="eastAsia"/>
        </w:rPr>
      </w:pPr>
      <w:r>
        <w:rPr>
          <w:rFonts w:hint="eastAsia"/>
        </w:rPr>
        <w:t>&gt;OTU026818</w:t>
      </w:r>
    </w:p>
    <w:p w14:paraId="777F3032">
      <w:pPr>
        <w:rPr>
          <w:rFonts w:hint="eastAsia"/>
        </w:rPr>
      </w:pPr>
      <w:r>
        <w:rPr>
          <w:rFonts w:hint="eastAsia"/>
        </w:rPr>
        <w:t>CCTACGGGAGGCTGCAGTCGAGAATTTTTCTCAATGGGGGAAACCCTGAAGGAGCGACGCCGCGTGGAGGATGAAGGTCTTCGGATTGTAAACTCCTGTCATTGGTGAACAAAGCCCTCGGAGTAACTGCCGTTGGGTTTGATAGTAGCCGAAGAGGAAGGGACGGCTAACTCTGTGCCAGCAGCCGCGGTAAGACGAAGGGGGCTAGCGTTGTTCGGAATTACTGGGCGTAAAGCGCGCGTAGGCGGCCACGCAGGTCTGTTGTGAAAACTGAAGGCTTAACCTTCAGAGGTCGACGGAAACCGTGTGGCTAGAGTCCGGAAGAGGAGAGTGGAATTCCTGGTGTAGCGGTGAAATGCGCAGATATCAGGAAGAACACCAATGGCGAAGGCGGCCACCTGGACGGATACTGACGCTGAGACGCGAAAGCGTGGGTAGCAAACAGGATTAGATACCCGGGTAGTCC</w:t>
      </w:r>
    </w:p>
    <w:p w14:paraId="121E3E2A">
      <w:pPr>
        <w:rPr>
          <w:rFonts w:hint="eastAsia"/>
        </w:rPr>
      </w:pPr>
      <w:r>
        <w:rPr>
          <w:rFonts w:hint="eastAsia"/>
        </w:rPr>
        <w:t>&gt;OTU026819</w:t>
      </w:r>
    </w:p>
    <w:p w14:paraId="79E6D9AC">
      <w:pPr>
        <w:rPr>
          <w:rFonts w:hint="eastAsia"/>
        </w:rPr>
      </w:pPr>
      <w:r>
        <w:rPr>
          <w:rFonts w:hint="eastAsia"/>
        </w:rPr>
        <w:t>CCTACGGGTGGCTGCAGTAGGGAATATTGGTCAATGGATGGAAGTCTGAACCAGCCATGCCGCGTGCAGGAAGAAGGCCTTCGGGTTGTAAACTGCTTTTGTACGGAACGAAAAGGCTCTGGTTAATACCTGGGGCACATGACGGTACCGTAAGAAGAAGCCCCGGCCAACTACGTGCCAGCAGCCGCGGTAATACGTAGGGGGCGAGCGTTGTCCGGATTTATTGGGCGTAAAGAGCTCGTAGGCGGCCTTGCAAGTCGGACGTGAAATACCACGGCTCAACCGTGGGGAGCCGTTCGATACTGCTCGGCTAGAGGCAGGTAGGGGAGAGTGGAATTCCTGGTGTAGCGGTGAAATGCGCAGATATCAGGAGGAACACCGGTGGCGAAGGCGGCTCTCTGGGCCTGTCCTGACGCTGAGGAGCGAAAGCTGGGGGAGCGAACAGGATTAGATACCCTAGTAGTCC</w:t>
      </w:r>
    </w:p>
    <w:p w14:paraId="381967B6">
      <w:pPr>
        <w:rPr>
          <w:rFonts w:hint="eastAsia"/>
        </w:rPr>
      </w:pPr>
      <w:r>
        <w:rPr>
          <w:rFonts w:hint="eastAsia"/>
        </w:rPr>
        <w:t>&gt;OTU026820</w:t>
      </w:r>
    </w:p>
    <w:p w14:paraId="70DCB2CF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CGGGCGGTGAATAGCCGACTCGGGTGACGGTACCTCCACAAGAAGCCCCGGCTAACTCCGTGCCAGCAGCCGCGGTAATACGGAGGGGGCTAGCGTTGTTCGGAATTACTGGGCGTAAAGGGCGCGTAGGCGGCCATCCAAGTCGGACGTGAAAGGCCTGGGCTCAACCCGGGAACTGCGTTCGAGACTGGAGGGCTGGAGTCCGGGAGAGGTGAGCGGAATTCCCAGTGTAGAGGTGAAATTCGTAGATATTCGGAAGAACACCAGTGGCGAAGGCGGCTCACTGGCCCGATACCGACGCTCAGGCGCGATAGCGTGGGGAGCAAACAGGATTAGATACCCGAGTAGTCC</w:t>
      </w:r>
    </w:p>
    <w:p w14:paraId="52B91909">
      <w:pPr>
        <w:rPr>
          <w:rFonts w:hint="eastAsia"/>
        </w:rPr>
      </w:pPr>
      <w:r>
        <w:rPr>
          <w:rFonts w:hint="eastAsia"/>
        </w:rPr>
        <w:t>&gt;OTU026821</w:t>
      </w:r>
    </w:p>
    <w:p w14:paraId="3AADCB18">
      <w:pPr>
        <w:rPr>
          <w:rFonts w:hint="eastAsia"/>
        </w:rPr>
      </w:pPr>
      <w:r>
        <w:rPr>
          <w:rFonts w:hint="eastAsia"/>
        </w:rPr>
        <w:t>CCTACGGGCGGCTGCAGTGGGGAATCTTGCACAATGGGCGCAAGCCTGATGCAGCAATGCCGCGTGAGTGATGAAGGCCTTCGGGTTGTAAATCTCTGTCGGCTGGGACAAACGGTTCCGTAGTGAACAACTGCGGGAAGTGATGGTACCAGCAAAGGAAGAGGCGGCTAACTCTGTGCCAGCAGCCGCGGTAATACAGAGGCCTCAAGCGTTGTTCGGAATTACTGGGCGTAAAGGGAATGTAGGCGGTGGCGTAAGTCAGATGTGAAAGCCCTGGGCTTAACCCGGGAAGTGCATTTGATACTGCGCTGCTAGAGTGCAGGAGAGGAAAGCGGAATTCCAGGTGTAGGGGTGAAATCCGTAGATATCTGGAGGAATACCGATGGCGAAGGCAATCCCCTGGGCCTGCACTGACGCTCATGCACGAAAGCTAGGGGAGCGAATGGGATTAGATACCCGTGTAGTCC</w:t>
      </w:r>
    </w:p>
    <w:p w14:paraId="479FDFCE">
      <w:pPr>
        <w:rPr>
          <w:rFonts w:hint="eastAsia"/>
        </w:rPr>
      </w:pPr>
      <w:r>
        <w:rPr>
          <w:rFonts w:hint="eastAsia"/>
        </w:rPr>
        <w:t>&gt;OTU026822</w:t>
      </w:r>
    </w:p>
    <w:p w14:paraId="30B48EDB">
      <w:pPr>
        <w:rPr>
          <w:rFonts w:hint="eastAsia"/>
        </w:rPr>
      </w:pPr>
      <w:r>
        <w:rPr>
          <w:rFonts w:hint="eastAsia"/>
        </w:rPr>
        <w:t>CCTACGGGCGGCAGCAGTGGGGGATATTGCACAATGGAGGAAACTCTGATGCAGCAACGCCGCGTGAGGGAAGAAGGTTTTCGGATTGTAAACCTCTGTCCTTGGTGAAGAAAGAAATGACGGTAGCCAAGGAGGAAGCCCCGGCTAACTACGTGCCAGCAGCCGCGGTAATACGTAGGGGGCGAGCGTTGTCCGGATTTACTGGGCGTAAAGGGCGCGTAGGCGGCCACCGCAAGTCGACTGTGAAATCTCCGGGCTTAACCCGGAAAGGTCAGCCGATACTGCGGGGCTAGAGTGCAGAAGGGGCAACTGGAATTCTCGGTGTAGCGGTGAAATGCGTAGAGATCGGGAGGAACATCAGTGGCGAAGGCGGCCACCTGGGACAACACTGACGCTGAGGCACGAAAGCGTGGGGAGCAAACAGGATTAGATACCCCGGTAGTCC</w:t>
      </w:r>
    </w:p>
    <w:p w14:paraId="4A40915B">
      <w:pPr>
        <w:rPr>
          <w:rFonts w:hint="eastAsia"/>
        </w:rPr>
      </w:pPr>
      <w:r>
        <w:rPr>
          <w:rFonts w:hint="eastAsia"/>
        </w:rPr>
        <w:t>&gt;OTU026823</w:t>
      </w:r>
    </w:p>
    <w:p w14:paraId="7DF5EF06">
      <w:pPr>
        <w:rPr>
          <w:rFonts w:hint="eastAsia"/>
        </w:rPr>
      </w:pPr>
      <w:r>
        <w:rPr>
          <w:rFonts w:hint="eastAsia"/>
        </w:rPr>
        <w:t>CCTACGGGCGGCAGCAGTGGGGAATATTGCACAATGGGCGAAAGCCTGATGCAGCAACGCCGCGTGAGTGATGAAGGCCTTCGGGTTGTAAAGCTCTGTCTTCTGGGACGATAATGACGGTACTATTTGTAAGGTCCGGCTAACTACGTGCCAGCAGCCGCGGTAATACGTAGGGACCAAGCGTTGTTCGGATTTACTGGGCGTAAAGGGCGCGTAGGCGGTAGGGTAAGTCTGGTGTGAAATCCCGGGGCTCAACCTGGGAATTGCAGTGGATACTGGGTCACTAGAGTGTGGTAGAGGGATGCGGAATTTCCGGTGTAGCAGTGAAATGCGTAGAGATCGAGAGGAACACTAGTGGCGAAGGCTGGGCTCTGGACAGTATCTGACGCTGAGGCACGAAGGTCAGGGGAGCAAACGGGATTAGATACCCCTGTAGTCC</w:t>
      </w:r>
    </w:p>
    <w:p w14:paraId="01067CDB">
      <w:pPr>
        <w:rPr>
          <w:rFonts w:hint="eastAsia"/>
        </w:rPr>
      </w:pPr>
      <w:r>
        <w:rPr>
          <w:rFonts w:hint="eastAsia"/>
        </w:rPr>
        <w:t>&gt;OTU026824</w:t>
      </w:r>
    </w:p>
    <w:p w14:paraId="2FF64B69">
      <w:pPr>
        <w:rPr>
          <w:rFonts w:hint="eastAsia"/>
        </w:rPr>
      </w:pPr>
      <w:r>
        <w:rPr>
          <w:rFonts w:hint="eastAsia"/>
        </w:rPr>
        <w:t>CCTACGGGTGGCTGCAGTAGGGAATATTGGGCAATGGAGGCAACTCTGACCCAGCCATGCCGCGTGCAGGAAGAAGGCCTTCTGGGTTGTAAACTGCTTTTGGAAGGGAACAAAATGGGCATGCGTGCCAACTTGAGTGTACCTTCAGAATAAGCACCGGCTAACTCCGTGCCAGCAGCCGCGGTAATACGGAGGGTGCAAGCGTTGTCCGGATTTATTGGGCGTAAAGGGCGCGTAGGCGGCCGAGCAAGTCTTGGGTGAAATCCCTCGGCTCAACCGTGGAGGGCCATTGGAAACTGGTAGGCTTGAGTGCAGGAGAGGAGAGCGGAATTCCCGGTGTAGCGGTGAAATGCGTAGATATTCGGAAGAACACCAGTGGCGAAGGCGACTCACTGGACATGTATTGACGCTGAGGTGCGAAAGCGTGGGGAGCAAACAGGATTAGATACCCGGGTAGTCC</w:t>
      </w:r>
    </w:p>
    <w:p w14:paraId="30F2F780">
      <w:pPr>
        <w:rPr>
          <w:rFonts w:hint="eastAsia"/>
        </w:rPr>
      </w:pPr>
      <w:r>
        <w:rPr>
          <w:rFonts w:hint="eastAsia"/>
        </w:rPr>
        <w:t>&gt;OTU026825</w:t>
      </w:r>
    </w:p>
    <w:p w14:paraId="16FDBA4A">
      <w:pPr>
        <w:rPr>
          <w:rFonts w:hint="eastAsia"/>
        </w:rPr>
      </w:pPr>
      <w:r>
        <w:rPr>
          <w:rFonts w:hint="eastAsia"/>
        </w:rPr>
        <w:t>CCTACGGGAGGCTGCAGTGGGGAATCTTGCGCAATGGGCGAAAGCCTGACGCAGCGACGCCGCGTGCGGGAAGAAGGCCTTCGGGTTGTAAACCGCTTTCAGGAGGGACGAAGCCACTCGGGTTAATAGCCCAGAGGGTGACGGTACCTCCAGAAGAAGCCCCGGCTAACTACGTGCCAGCAGCCGCGGTAATACGTAGGGGGCAAGCGTTATCCGGATTTATTGGGCGTAAAGAGCTCGTAGGCGGCTGATCGCGTCGGTTGTGAAAGCTCAGGGCTCAACCCTGAGACGCCAATCGATACGGATCGGCTAGAGGTAGGTAGGGGAAAGTGGAATTCCTGGTGTAGCGGTGAAATGCGCAGATATCAGGAGGAACACCGGTGGCGAAAGCACTCTGCTGGGCCGACACTGACACTGAGAGACGAAAGCTAGGGGAGCGAATGGGATTAGATACCCGTGTAGTCC</w:t>
      </w:r>
    </w:p>
    <w:p w14:paraId="7ABD4C0B">
      <w:pPr>
        <w:rPr>
          <w:rFonts w:hint="eastAsia"/>
        </w:rPr>
      </w:pPr>
      <w:r>
        <w:rPr>
          <w:rFonts w:hint="eastAsia"/>
        </w:rPr>
        <w:t>&gt;OTU026826</w:t>
      </w:r>
    </w:p>
    <w:p w14:paraId="0D04B87B">
      <w:pPr>
        <w:rPr>
          <w:rFonts w:hint="eastAsia"/>
        </w:rPr>
      </w:pPr>
      <w:r>
        <w:rPr>
          <w:rFonts w:hint="eastAsia"/>
        </w:rPr>
        <w:t>CCTACGGGGGGCAGCAGTGGGGAATCTTGCGCAATGGTCGAAAGACTGACGCAGCGACGCCGCGTGTGGGAGGAAGCCCTTCGGGGTGTAAACCACTGTCGGGAGGGACGAATACGCCGCAAGGCGGGTGACGGTACCTCCAGAAGAAGCCCCGGCTAACTACGTGCCAGCAGCCGCGGTAATACGTAGGGGGCTAGCGTTGTCCGGATTTATTGGGCGTAAAGAGCTCGTAGGCGGCTTGTTGCGTCGGCTGTGAAAGCCCACGGCTTAACTGTGGGTTTGCAGCTGATACGGGCAGGCTGGAGTTCGGTAGGGGAGACTGGAATTCCTGGTGTAGCGGTGAAATGCGCAGATATCAGGAGGAACACCGGTGGCGAAGGCGGGTCTCTGGGCCGATACTGACGCTGAGGAGCGAAAGCGTGGGGAGCGAACAGGATTAGATACCCCAGTAGTCC</w:t>
      </w:r>
    </w:p>
    <w:p w14:paraId="39ABB564">
      <w:pPr>
        <w:rPr>
          <w:rFonts w:hint="eastAsia"/>
        </w:rPr>
      </w:pPr>
      <w:r>
        <w:rPr>
          <w:rFonts w:hint="eastAsia"/>
        </w:rPr>
        <w:t>&gt;OTU026827</w:t>
      </w:r>
    </w:p>
    <w:p w14:paraId="2CBF47DD">
      <w:pPr>
        <w:rPr>
          <w:rFonts w:hint="eastAsia"/>
        </w:rPr>
      </w:pPr>
      <w:r>
        <w:rPr>
          <w:rFonts w:hint="eastAsia"/>
        </w:rPr>
        <w:t>CCTACGGGGGGCTGCAGTAGGGAATATTGGGCAATGGGCGCAAGCCTGACCGAGCGACGCCGCGTGCGGGATGAAGGCCCTCGGGTTGTAAACCGCTGTCGTAGGGGAGGAATGGCCGGAAGGTTCTCCTTCCGGTTTGACCTATCCTAGGAGGAAGGGTGGGCTAAGTTCGTGCCAGCAGCCGCGGTAAGACGAACCACCCGAACGTTATTCGGAATTACTGGGCTTAAAGGGTGCGTAGGCGGCGCGGAGGGTGGGATGTGAAATCCCCAAGCTTAACTTGGGAACTGCGTCTGATACTGCAAGGCTTGAGTTCGGGAGAGGGATGTGGAATTCCGAGTGTAGAGGTGAAATTCGTAGATATTCGGAGGAACACCAGTGGCGAAGGCGGCTCACTGGCTCGACACTGACGCTGAGGTGCGAAAGCGTGGGGAGCAAACAGGATTAGATACCCCTGTAGTCC</w:t>
      </w:r>
    </w:p>
    <w:p w14:paraId="35E5F3DB">
      <w:pPr>
        <w:rPr>
          <w:rFonts w:hint="eastAsia"/>
        </w:rPr>
      </w:pPr>
      <w:r>
        <w:rPr>
          <w:rFonts w:hint="eastAsia"/>
        </w:rPr>
        <w:t>&gt;OTU026828</w:t>
      </w:r>
    </w:p>
    <w:p w14:paraId="11C987BA">
      <w:pPr>
        <w:rPr>
          <w:rFonts w:hint="eastAsia"/>
        </w:rPr>
      </w:pPr>
      <w:r>
        <w:rPr>
          <w:rFonts w:hint="eastAsia"/>
        </w:rPr>
        <w:t>CCTACGGGAGGCTGCAGTGGGGAATTTTTGGCAATGGGGGCAACCCTGACCAAGCAACGCCGCGTGGATGATGAAGTATCTCGGTACGTAAAATCCTTTCGACGGGGACGAAACCGCAAGGTTGACGGTACCCGTAGAAGAAGCCCCGGCTAACTCCGTGCCAGCAGCCGCGGTAATACGGGGGGGGCAAACGTTGTTCGGAATCACTGGGCGTAAAGGGCGCGTAGGCGGCTTTGCAAGTTAGAGGTGAAAGCCCGGGGCTCAACCCCGGAAGTGCACTCGAAACTGCATGGCTGGAGTCTCGGAGAGGGAAGCGGAATTCTGGGTGTAGCGGTGGAATGCGCAGATATCGGGAGGAACACCAGTAGCGAAGGCGGTTCTCTGGGCCGGCACTGACGCTGAGGAGCGAAAGCGTGGGGAGCAAACAGGATTAGATACCCGTGTAGTCC</w:t>
      </w:r>
    </w:p>
    <w:p w14:paraId="7E2DCA8E">
      <w:pPr>
        <w:rPr>
          <w:rFonts w:hint="eastAsia"/>
        </w:rPr>
      </w:pPr>
      <w:r>
        <w:rPr>
          <w:rFonts w:hint="eastAsia"/>
        </w:rPr>
        <w:t>&gt;OTU026829</w:t>
      </w:r>
    </w:p>
    <w:p w14:paraId="0C8AF72D">
      <w:pPr>
        <w:rPr>
          <w:rFonts w:hint="eastAsia"/>
        </w:rPr>
      </w:pPr>
      <w:r>
        <w:rPr>
          <w:rFonts w:hint="eastAsia"/>
        </w:rPr>
        <w:t>CCTACGGGAGGCTGCAGTGGGGAATATTGGACAATGGGCGAAAGCCTGATCCAGCCATGCCGCGTGTGTGAAGAAGGTCTTCGGATTGTAAAGCACTTTAAGTTGGGAGGAAGGGCAGTAAGTTAATACCTTGCTGTTTTGACGTTACCGACAGAATAAGCACCGGCTAACTCTGTGCCAGCAGCCGCGGTAATACGTAGGTGGCAAGCGTTGTCCGGATTTATTGGGTTTAAAGGGTGCGTAGGCGGGGCGGTAAGTCAGTGGTGAAATCCTGCAGCTCAACTGTAGAATTGCCATTGATACTGTCGCTCTTGAGTACGCTTGACGTGGGCGGAATGTGCCGTGTAGCGGTGAAATGCGCAGATATCAGGAGGAACACCAACGGCGAAGGCAGCACTCTGGGCCGGTACTGACGCTGAGGAGCGAAAGCGTGGGGAGCAAACAGGATTAGATACCCCAGTAGTCC</w:t>
      </w:r>
    </w:p>
    <w:p w14:paraId="103DF576">
      <w:pPr>
        <w:rPr>
          <w:rFonts w:hint="eastAsia"/>
        </w:rPr>
      </w:pPr>
      <w:r>
        <w:rPr>
          <w:rFonts w:hint="eastAsia"/>
        </w:rPr>
        <w:t>&gt;OTU026830</w:t>
      </w:r>
    </w:p>
    <w:p w14:paraId="34AB5BE6">
      <w:pPr>
        <w:rPr>
          <w:rFonts w:hint="eastAsia"/>
        </w:rPr>
      </w:pPr>
      <w:r>
        <w:rPr>
          <w:rFonts w:hint="eastAsia"/>
        </w:rPr>
        <w:t>CCTACGGGAGGCTGCAGTGGGGAATCTTGCGCAATGGGCGAAAGCCTGATGCAGCGACGCCGCGTGAGGGATGACGGCCTTCGGGTTGTAAACCTCTTTCAGTAGGGAAGAAGCGAAAGTGACGGTACCTGCAGAAGAAGCGCCGGCTAACTACGTGCCAGCAGCCGCGGTAATACGTAGGGCGCAAGCGTTATCCGGAATTATTGGGCGTAAAGAGCTCGTAGGCGGTTTGTCGCGTCGGGAGTGAAAACACTGGGCTTAACTCAGTGCTTGCTTTCGATACGGGCAGACTAGAGGCAGGTAGGGGAGCATGGAATTCCCGGTGTAGCGGTGAAATGCGCAGATATCGGGAGGAACACCAGTAGCGAAGGCGGTTCTCTGGGCCGGCACTGACGCTGAGGCGCGAAAGCGTGGGGAGCGAACAGGATTAGATACCCGTGTAGTCC</w:t>
      </w:r>
    </w:p>
    <w:p w14:paraId="15553E08">
      <w:pPr>
        <w:rPr>
          <w:rFonts w:hint="eastAsia"/>
        </w:rPr>
      </w:pPr>
      <w:r>
        <w:rPr>
          <w:rFonts w:hint="eastAsia"/>
        </w:rPr>
        <w:t>&gt;OTU026831</w:t>
      </w:r>
    </w:p>
    <w:p w14:paraId="13256322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CCGCTGTCGGGAGGGACGAATTCATGACGGTACCTCCAAAGGAAGCACCGGCTAACTCTGTGCCAGCAGCCGCGGTAATACGTAGGTGGCAAGCGTTGTCCGGAATTATTGGGCGTAAAGCGCGCGCAGGTGGTTTCTTAAGTCTGATGTGAAAGCCCACGGCTCAACCGTGGAGGGTCATTGGAAACTGGGGGACTTGAGTGCAGAAGAGAAGAGCGGAATTCCACGTGTAGCGGTGAAATGCGTAGAGATGTGGAGGAACACCAGTGGCGAAGGCGACTTTCTGGTCTGTAACTGACGCTGAGGCGCGAAAGCGTGGGGAGCAAACAGGATTAGATACCCCAGTAGTCC</w:t>
      </w:r>
    </w:p>
    <w:p w14:paraId="41CB2A51">
      <w:pPr>
        <w:rPr>
          <w:rFonts w:hint="eastAsia"/>
        </w:rPr>
      </w:pPr>
      <w:r>
        <w:rPr>
          <w:rFonts w:hint="eastAsia"/>
        </w:rPr>
        <w:t>&gt;OTU026832</w:t>
      </w:r>
    </w:p>
    <w:p w14:paraId="2665EDC3">
      <w:pPr>
        <w:rPr>
          <w:rFonts w:hint="eastAsia"/>
        </w:rPr>
      </w:pPr>
      <w:r>
        <w:rPr>
          <w:rFonts w:hint="eastAsia"/>
        </w:rPr>
        <w:t>CCTACGGGAGGCTGCAGTGAGGAATTTTGCGCAATGGGCGAAAGCCTGACGCAGCGACGCCGCGTGGGCGATGAAGCTTCTCGGAGTGTAAAGCCCTGTCAGGTGGGACGAAACCGGATGGGCGAACAGCCCTGCCGCTGACGGTACCACCAGAGGAAGCCCCGGCTAACTCCGTGCCAGCAGCCGCGGTAATACGGAGGGGGCAAGCGTTGTCCGGAATCATTGGGCGTAAAGCGCGCGTAGGCGGCCCGGTAAGTCCGCTGTGAAAGTCCAGGGCTCAACCCTGGAACGCCGGTGGATACTGCCGGGCTAGAGTCCGGGAGAGGGATGTGGAATTCCAGGTGTAGCGGTGAAATGCGTAGATATCTGGAGGAACACCGGTGGCGAAGGCGGCATCCTGGACCGGCATTGACGCTGAGGCGCGAAAGCCAGGGGAGCAAACGGGATTAGATACCCTTGTAGTCC</w:t>
      </w:r>
    </w:p>
    <w:p w14:paraId="7E7BF369">
      <w:pPr>
        <w:rPr>
          <w:rFonts w:hint="eastAsia"/>
        </w:rPr>
      </w:pPr>
      <w:r>
        <w:rPr>
          <w:rFonts w:hint="eastAsia"/>
        </w:rPr>
        <w:t>&gt;OTU026833</w:t>
      </w:r>
    </w:p>
    <w:p w14:paraId="3ADE1758">
      <w:pPr>
        <w:rPr>
          <w:rFonts w:hint="eastAsia"/>
        </w:rPr>
      </w:pPr>
      <w:r>
        <w:rPr>
          <w:rFonts w:hint="eastAsia"/>
        </w:rPr>
        <w:t>CCTACGGGTGGCAGCAGTGGGGAATTGTTCGCAATGGGCGCAAGCCTGACGACGCAACGCCGCGTGGAGGACGAAGATCTTCGGGTCGTAAACTCCTGTCGAGCGGGACGAACACCCATCCGGTGAATAACCGGGAGGGCTGACGGTACCGTTAAAGGAAACCCCGGCTAACTCCGTGCCAGCAGCCGCGGTAATACGGGGGGGGCAAGCGTTGTTCGGAATTACTGGGCGTAAAGGGCTCGTAGGCGGCCAACTAAGTCGGATGTGAAATCCCCGGGCTTAACCTGGGAACTGCAGTCGAGACTGTCTAGCTAGAGTATGGGAGAGGGAAGTGGAATTTCAGGTGTAGCGGTGAAATGCGTAGATATCGGAAGGAACATCAGTGGCGAAAGCGGCTTCCTGGACCAGAACTGACGATCAGGCACGAAAGCGTGGGGAGCAAACAGGATTAGATACCCCTGTAGTCC</w:t>
      </w:r>
    </w:p>
    <w:p w14:paraId="26DD8D20">
      <w:pPr>
        <w:rPr>
          <w:rFonts w:hint="eastAsia"/>
        </w:rPr>
      </w:pPr>
      <w:r>
        <w:rPr>
          <w:rFonts w:hint="eastAsia"/>
        </w:rPr>
        <w:t>&gt;OTU026834</w:t>
      </w:r>
    </w:p>
    <w:p w14:paraId="685BD8F5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CAGGGAAGAACAAGTACCGGAGTCACTGCCGGTACCTTGACGGTACCTGACCAGAAAGCCACGGCTAACTACGTGCCAGCAGCCGCGGTAATACGAACTGTGCGAACGTTATTCGGAATCACTGGGCTTACAGGGTTCGTAGGCGGTTATTTAAGTCAGGTGTGAAAGGCGCAGGCTCAACCTGTGTAAGCACTTGAAACTGGGTAACTTGAGTTAAGGAGAGGAAAGTGGAATTCCTAGTGTAGCGGTGAAATGCGTAGATATTAGGAGGAATACCAGTGGCGAAGGCGACTTTCTGGACTTATACTGACGCTGAGGAACGAAAGCGTGGGGAGCAAACAGGATTAGATACCCGTGTAGTCC</w:t>
      </w:r>
    </w:p>
    <w:p w14:paraId="2EFA2105">
      <w:pPr>
        <w:rPr>
          <w:rFonts w:hint="eastAsia"/>
        </w:rPr>
      </w:pPr>
      <w:r>
        <w:rPr>
          <w:rFonts w:hint="eastAsia"/>
        </w:rPr>
        <w:t>&gt;OTU026835</w:t>
      </w:r>
    </w:p>
    <w:p w14:paraId="6767B04C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TGGGACGAAACCTCTTATTCTTAGGAGACTGACGGTACCATAGGAATAAGCCCCGGCTAACTCTGTGCCAGCAGCCGCGGTAATACGAAGGGTGCAAGCGTTAATCGGAATTACTGGGCGTAAAGCGTGCGTAGGCGGTCTGTTAAGTCTGCTGTGAAATCCCCGGGCTCAACCTGGGAATGGCAGTGGATACTGGCAGGCTAGAGTGTGTCAGAGGGGGGTAGAATTCCACGTGTAGCAGTGAAATGCGTAGATATGTGGAGGAATACCGATGGCGAAGGCAGCCCCCTGGGATAACACTGACGCTCATGCACGAAAGCGTGGGGAGCAAACAGGATTAGATACCCGTGTAGTCC</w:t>
      </w:r>
    </w:p>
    <w:p w14:paraId="64E53F00">
      <w:pPr>
        <w:rPr>
          <w:rFonts w:hint="eastAsia"/>
        </w:rPr>
      </w:pPr>
      <w:r>
        <w:rPr>
          <w:rFonts w:hint="eastAsia"/>
        </w:rPr>
        <w:t>&gt;OTU026836</w:t>
      </w:r>
    </w:p>
    <w:p w14:paraId="5BA3EE6B">
      <w:pPr>
        <w:rPr>
          <w:rFonts w:hint="eastAsia"/>
        </w:rPr>
      </w:pPr>
      <w:r>
        <w:rPr>
          <w:rFonts w:hint="eastAsia"/>
        </w:rPr>
        <w:t>CCTACGGGAGGCAGCAGTGGGGAATTGTTCGCAATGGGCGCAAGCCTGACGACGCAACGCCGCGTGGAGGATGAAGACCTTCGGGTCGTAAACTCCTTTCGATCGAGACGAATGGCCTTCGGGTTAACAGCCCGGAGGAGTGACGGTACCGAGAGAAGAAGCCCCGGCTAACTCCGTGCCAGCAGCCGCGGTAATACGGGGGGGGCAAGCGTTGTTCGGATTTACTGGGCGTAAAGCGCGCGTAGGCGGATATTTAAGTCAGGGGTGAAATGCCAGGGCTCAACCTTGGAAAGCGGGTGGATACTGCCGGGCTAGAATCCGGAAGAGGCGAGTGGAATTCCTGGTGTAGCGGTGGAATGCGCAGATATCAGGAGGAACACCAATAGCGAAGGCAGCTCGCTGGGACGGTATTGACGCTGAGGCGCGAAAGCGTGGGGAGCAAACAGGATTAGATACCCGAGTAGTCC</w:t>
      </w:r>
    </w:p>
    <w:p w14:paraId="5DC34AE1">
      <w:pPr>
        <w:rPr>
          <w:rFonts w:hint="eastAsia"/>
        </w:rPr>
      </w:pPr>
      <w:r>
        <w:rPr>
          <w:rFonts w:hint="eastAsia"/>
        </w:rPr>
        <w:t>&gt;OTU026837</w:t>
      </w:r>
    </w:p>
    <w:p w14:paraId="41221CDA">
      <w:pPr>
        <w:rPr>
          <w:rFonts w:hint="eastAsia"/>
        </w:rPr>
      </w:pPr>
      <w:r>
        <w:rPr>
          <w:rFonts w:hint="eastAsia"/>
        </w:rPr>
        <w:t>CCTACGGGTGGCTGCAGTGGGGAATTGTTCGCAATGGGCGCAAGCCTGACAGAGCAACGCCGCGTGGGGGATGACGCACTTCGGTGTGTAAACCCCTTTTCCCTGGGACGAAGACAATGACGGTACCAGGGGAAGAAGGACCGGCTAACTACGTGCCAGCAGCCGCGGTAACACGTAGGGTCCGAGCGTTGTCCGGAATTACTGGGCGTAAAGCGCGCGCAGGCGGTCCACTCAGTCGCTGGTGAAAGCCCCACGCTCAACCGTGGAGGGTCATTGGAAACTGGGAGACTTGAGTGCAGGAGAGGGAAGTGGAATTCCATGTGTAGCGGTGAAATGCGTAGATATCTGGAGGAACACCGGTGGCGAAGGCGGCATCCTGGACCGGCATTGACGCTGAGGCGCGAAAGCCAGGGGAGCAAACGGGATTAGATACCCGTGTAGTCC</w:t>
      </w:r>
    </w:p>
    <w:p w14:paraId="4995E1D5">
      <w:pPr>
        <w:rPr>
          <w:rFonts w:hint="eastAsia"/>
        </w:rPr>
      </w:pPr>
      <w:r>
        <w:rPr>
          <w:rFonts w:hint="eastAsia"/>
        </w:rPr>
        <w:t>&gt;OTU026838</w:t>
      </w:r>
    </w:p>
    <w:p w14:paraId="6F45313D">
      <w:pPr>
        <w:rPr>
          <w:rFonts w:hint="eastAsia"/>
        </w:rPr>
      </w:pPr>
      <w:r>
        <w:rPr>
          <w:rFonts w:hint="eastAsia"/>
        </w:rPr>
        <w:t>CCTACGGGAGGCTGCAGTAGGGAATATTGGTCAATGGGTGAGAGCCTGAACCAGCCATGCCGCGTGCAGGAAGACGGCCTTCTGGGTTGTAAACTGCTTTTGTCAGGGGATAAAAATTCCTTGCGAGGAAAATTGAAGGTACCTGGCGAATAAGCCCCGGCTAACTACGTGCCAGCAGCCGCGGTAATACGTAGGGCGCGAGCGTTGTCCGGATTTATTGGGCGTAAAGGGCTCGTAGGCGGCCCGCTGCGTCTGCCGTGAAAGGCATCGGCTTAACCGGTGTTTTGCGGTGGATACGGGCGGGCTTGAGGCAAGTAGGGGAAACTGGAATTCTACGTGTAGCGGTGAAATGCGCAGATATGTGGAGGAACACCGGTGGCGAAGGCGGCTTTCTGGCCTGTAACTGACGCTGAGGCGCGAAAGCGTGGGGAGCAAACAGGATTAGATACCCGTGTAGTCC</w:t>
      </w:r>
    </w:p>
    <w:p w14:paraId="1CB03152">
      <w:pPr>
        <w:rPr>
          <w:rFonts w:hint="eastAsia"/>
        </w:rPr>
      </w:pPr>
      <w:r>
        <w:rPr>
          <w:rFonts w:hint="eastAsia"/>
        </w:rPr>
        <w:t>&gt;OTU026839</w:t>
      </w:r>
    </w:p>
    <w:p w14:paraId="09773148">
      <w:pPr>
        <w:rPr>
          <w:rFonts w:hint="eastAsia"/>
        </w:rPr>
      </w:pPr>
      <w:r>
        <w:rPr>
          <w:rFonts w:hint="eastAsia"/>
        </w:rPr>
        <w:t>CCTACGGGCGGCTGCAGTGGGGAATTTTCCGCAATGGGCGAAAGCCTGACGGAGTGACGCCGCGTGGGGGACGAAGGCCTTCGGGTTGTAAACCCCTGTCAGAGGGAAAGAAGGGTGTCGGCGTGATAACCGCCGGCACTTGACGGTACCTTCAGAGGAAGCCCCGGCCAACTCTGTGCCAGCAGCCGCGGTAATACGGGGGGAGCAAGCGTTGTTCGGATTTACTGGGCGTAAAGGGCGCGTAGGCGGCGCAACAAGTCACTTGTGAAATCTCCGGGCTTAACTCGGAGCGGTCAAGTGATACTGTCGTGCTAGAGTGCGGAAGGGGCAACTGGAATTCTCGGTGTAGCGGTGAAATGCGCAGATATCAGGAAGAACACCCGTGGCTAAGGCGGTTCTCTAGTACGGTACTGACGCTGAGACGCGAAAGCGTGGGGAGCGAACAGGATTAGATACCCGAGTAGTCC</w:t>
      </w:r>
    </w:p>
    <w:p w14:paraId="4D4F43DA">
      <w:pPr>
        <w:rPr>
          <w:rFonts w:hint="eastAsia"/>
        </w:rPr>
      </w:pPr>
      <w:r>
        <w:rPr>
          <w:rFonts w:hint="eastAsia"/>
        </w:rPr>
        <w:t>&gt;OTU026840</w:t>
      </w:r>
    </w:p>
    <w:p w14:paraId="1B9EB6D8">
      <w:pPr>
        <w:rPr>
          <w:rFonts w:hint="eastAsia"/>
        </w:rPr>
      </w:pPr>
      <w:r>
        <w:rPr>
          <w:rFonts w:hint="eastAsia"/>
        </w:rPr>
        <w:t>CCTACGGGTGGCTGCAGTAAGGAATATTGGTCAATGGAGGCAACTCTGAACCAGCCATGCCGCGTGCAGGAAGACAGCCCTCTGGGTCGTAAACTGCTTTTATTCGGGAATAAACCACATTACGTGTAGTGTGCTGAATGTACCGAAGGAATAAGGATCGGCTAACTCCGTGCCAGCAGCCGCGGTAAGACGGAGGGCGCAAGCGTTGTTCGGAATTACTGGGCGTAAAGCGTGCGTAGGTGGTTTGTTAAGTCTGATGTGAAAGCCCTGGGCTTAACCTGGGAATTGCAGTCGATACTACTCAGCTAGAGTATGGGAGAGGGTAGTGGAATTCCCGGTGTAGCGGTGAAATGCGTAGATATCGGGAGGAACATCAGTGGCGAAGGCGGCTACCTGGCCTGCTACTGACGCTGAGGCGCGAAAGCTAGGGGAGCAAACGGGATTAGATACCCGAGTAGTCC</w:t>
      </w:r>
    </w:p>
    <w:p w14:paraId="737F84B6">
      <w:pPr>
        <w:rPr>
          <w:rFonts w:hint="eastAsia"/>
        </w:rPr>
      </w:pPr>
      <w:r>
        <w:rPr>
          <w:rFonts w:hint="eastAsia"/>
        </w:rPr>
        <w:t>&gt;OTU026841</w:t>
      </w:r>
    </w:p>
    <w:p w14:paraId="55BB2235">
      <w:pPr>
        <w:rPr>
          <w:rFonts w:hint="eastAsia"/>
        </w:rPr>
      </w:pPr>
      <w:r>
        <w:rPr>
          <w:rFonts w:hint="eastAsia"/>
        </w:rPr>
        <w:t>CCTACGGGGGGCTGCAGTGGGGAATCTTGCGCAATGGCCGAAAGGCTGACGCAGCGACGCCGCGTGGGGGATGACGGCCTTCGGGTTGTAAACCCCTGTTGCCCGGGACGAACAGCCGCTTTCGAGCGGCCTGACGGTACCGGGTGAGGAAGCACCGGCTAACTCTGTGCCAGCAGCCGCGGTAATACAGAGGTCCCGAGCGTTGTTCGGAATTACTGGGCGTAAAGCGCGCGCAGGCGGCTATCCAAGTCAGTGGTGAAAGCCCGGAGCTCAACTCCGGAACTGCCATTGAAACTGTTTAGCTTGAGGATGAGAGAGGTGAGTGGAATTCCCAGTGTAGAGGTGAAATTCGTAGATATTGGGAAGAACACCGGTGGCGAAGGCGGCTCACTGGCTCATTACTGACGCTCAGGCGCGATAGCGTGGGGATCAAACAGGATTAGATACCCGGGTAGTCC</w:t>
      </w:r>
    </w:p>
    <w:p w14:paraId="0394E9E9">
      <w:pPr>
        <w:rPr>
          <w:rFonts w:hint="eastAsia"/>
        </w:rPr>
      </w:pPr>
      <w:r>
        <w:rPr>
          <w:rFonts w:hint="eastAsia"/>
        </w:rPr>
        <w:t>&gt;OTU026842</w:t>
      </w:r>
    </w:p>
    <w:p w14:paraId="50F8DE42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TTAACCTAATACGTTAGTGTTTTGACGTTACCGACAGAATAAGCACCGGCTAACTCTGTGCCAGCAGCCGCGGTAATACGAAGGGGGCAAGCGTTGTCCGGAATCACTGGGCGTAAAGCGCGCGCAGGCGGCTGTCTACGTCCGGGGTGAAAGCCCAGAGCTCAACTCTGGGATTGCCTTGGATACGGGATGGCTTGAGGATCGGAGAGGCAAGGGGAATTCCACGTGTAGCGGTGAAATGCGTAGAGATGTGGAGGAACACCAGTGGCGAAGGCGGCCAGCTGGCTCTGACCTGACGCTGAGGCGCGAAGGCGTGGGGAGCGAACGGGATTAGATACCCCAGTAGTCC</w:t>
      </w:r>
    </w:p>
    <w:p w14:paraId="575D9049">
      <w:pPr>
        <w:rPr>
          <w:rFonts w:hint="eastAsia"/>
        </w:rPr>
      </w:pPr>
      <w:r>
        <w:rPr>
          <w:rFonts w:hint="eastAsia"/>
        </w:rPr>
        <w:t>&gt;OTU026843</w:t>
      </w:r>
    </w:p>
    <w:p w14:paraId="234BC76A">
      <w:pPr>
        <w:rPr>
          <w:rFonts w:hint="eastAsia"/>
        </w:rPr>
      </w:pPr>
      <w:r>
        <w:rPr>
          <w:rFonts w:hint="eastAsia"/>
        </w:rPr>
        <w:t>CCTACGGGAGGCTGCAGTAGGGAATCTTCCACAATGGACGAAAGTCTGATGGAGCAACGCCGCGTGAGCGATGAAGGCCTTCGGGTCGTAAAGCTCTGTTGTTAGGGAAGAACAAGTACCGGAGTAACTGCCGGTACCTTGACGGTACCTAACCAGAAAGCCACGGCTAACTACGTGCCAGCAGCCGCGGTAATACGAAGGGGGCTAGCGTTGTTCGGAATCACTGGGCGTAAAGCGCACGCAGGCGGATTGATAAGTCAGGGGTGAAATCCCGGAGCTCAACTTCGGAATTGCCTTTGATACTGTCTGTCTTGAGTCCGGGAGAGGTGAGTGGAATTCCTAGTGTAGAGGTGAAATTCGTAGATATGGGGAGGAACACCGGTGGCGAAGGCGGCCACCTGGACGGTAACTGACGCTGAGACGCGAAAGCGTGGGGAGCAAACAGGATTAGATACCCTAGTAGTCC</w:t>
      </w:r>
    </w:p>
    <w:p w14:paraId="5581A6A3">
      <w:pPr>
        <w:rPr>
          <w:rFonts w:hint="eastAsia"/>
        </w:rPr>
      </w:pPr>
      <w:r>
        <w:rPr>
          <w:rFonts w:hint="eastAsia"/>
        </w:rPr>
        <w:t>&gt;OTU026844</w:t>
      </w:r>
    </w:p>
    <w:p w14:paraId="5174859E">
      <w:pPr>
        <w:rPr>
          <w:rFonts w:hint="eastAsia"/>
        </w:rPr>
      </w:pPr>
      <w:r>
        <w:rPr>
          <w:rFonts w:hint="eastAsia"/>
        </w:rPr>
        <w:t>CCTACGGGAGGCTGCAGTGGGGAATCTTGGACAATGGGCGAAAGCCTGATCCAGCGACGCCGCGTGGGTGATGAAGGCCTTCGGGTTGTAAAGCCCTGTTGAGGGGAAAGAAAACGTCGGGCGCGAACAGCTCCCGACCTTGACGGTACCCCTCCAGAAAGCACCGGCTAACTCTGTGCCAGCAGCCGCGGTAAGACAGAGGGTGCAAACGTTAATCGGAATTACTGGGCGTAAAGGGCACGCAGGTGGCTTGGCAAGTCGGATGTGAAAGCCCCGGGCTTAACTTGGGAATGGCATTGGAAACTGGCGACCTAGAGTGCGGTAGAGGGTAGTGGAATTCCCGGTGTAGTGGTGAAATGCGTAGATATCGGGAGGAACACCAGTGGCGAAGGCGACTACCTGGCCCATTCTTGACGCTGAGGCGCGAAAGCTAGGGGAGCGAACGGGATTAGATACCCGGGTAGTCC</w:t>
      </w:r>
    </w:p>
    <w:p w14:paraId="515C19E7">
      <w:pPr>
        <w:rPr>
          <w:rFonts w:hint="eastAsia"/>
        </w:rPr>
      </w:pPr>
      <w:r>
        <w:rPr>
          <w:rFonts w:hint="eastAsia"/>
        </w:rPr>
        <w:t>&gt;OTU026845</w:t>
      </w:r>
    </w:p>
    <w:p w14:paraId="367186F3">
      <w:pPr>
        <w:rPr>
          <w:rFonts w:hint="eastAsia"/>
        </w:rPr>
      </w:pPr>
      <w:r>
        <w:rPr>
          <w:rFonts w:hint="eastAsia"/>
        </w:rPr>
        <w:t>CCTACGGGGGGCTGCAGTGGGGAATATTGGGCAATGGGCGCAAGCCTGACCCAGCGACGCCGCGTGGGTGATGAAGGCCTTCGGGTCGTAAAGCCCTGTCGGGTGGAAAGAACGACTGTGGGGCGAATAGCCCTACAGTGTGACGGTACCACCGAAGGAAGCACCGGCCAATTCCGTGCCAGCAGCCGCGGTAAGACGGAAGGTGCAAGCGTTGCTCGGAATCACTGGGCGTAAAGGGTGCGTAGGTGGCGATGTAAGTCTGGTGTGAAATCTCAGGGCTCAACCTTGAAATTGCATTGGATACTGCGTTGCTAGAGGATTGTAGAGGAGAGTGGAATTCACGGTGTAGCAGTGAAATGCGTAGATATCGGGAGGAACACCCGTGGCGAAAGCGGCCTTCTGGACCGTACCTGACGCTCAGACGCGAAAGCTAGGGGAGCAAACGGGATTAGATACCCGTGTAGTCC</w:t>
      </w:r>
    </w:p>
    <w:p w14:paraId="7DA84620">
      <w:pPr>
        <w:rPr>
          <w:rFonts w:hint="eastAsia"/>
        </w:rPr>
      </w:pPr>
      <w:r>
        <w:rPr>
          <w:rFonts w:hint="eastAsia"/>
        </w:rPr>
        <w:t>&gt;OTU026846</w:t>
      </w:r>
    </w:p>
    <w:p w14:paraId="22337BE9">
      <w:pPr>
        <w:rPr>
          <w:rFonts w:hint="eastAsia"/>
        </w:rPr>
      </w:pPr>
      <w:r>
        <w:rPr>
          <w:rFonts w:hint="eastAsia"/>
        </w:rPr>
        <w:t>CCTACGGGGGGCAGCAGTGGGGAATATTGGACAATGGGGGAAACCCTGATCCAGCGATGCCGCGTGGGTGAAGAAGGCCTGCGGGTTGTAAAGCCCTTTCAGTGGGGAAGAAAAACGGGGTGTGAACAGCGCTTCGTCTTGACGTTACCCACAGAAGAAGCACCGGCTAACTCCGTGCCAGCAGCCGCGGTAATACGGGGGGGGCAAGCGTTGTTCGGAATTACTGGGCGTAAAGGGCGCGTAGGCGGTTTGTTAAGTTGGATGTGAAAACTCTGGGCTCAACCCAGAGCCTGCATCCAAAACTGGCAGGCTAGAGTTCTGGAGGGGGTAGCGGAATTCCTGGTGTAGCAGTGAAATGCGCAGATATCAGGAGGAACACCGGTGGCGAAGGCGGGTCTCTGGGCCGATACTGACGCTGAGGAGCGAAAGCGTGGGGAGCGAACAGGATTAGATACCCCTGTAGTCC</w:t>
      </w:r>
    </w:p>
    <w:p w14:paraId="79906D40">
      <w:pPr>
        <w:rPr>
          <w:rFonts w:hint="eastAsia"/>
        </w:rPr>
      </w:pPr>
      <w:r>
        <w:rPr>
          <w:rFonts w:hint="eastAsia"/>
        </w:rPr>
        <w:t>&gt;OTU026847</w:t>
      </w:r>
    </w:p>
    <w:p w14:paraId="60966964">
      <w:pPr>
        <w:rPr>
          <w:rFonts w:hint="eastAsia"/>
        </w:rPr>
      </w:pPr>
      <w:r>
        <w:rPr>
          <w:rFonts w:hint="eastAsia"/>
        </w:rPr>
        <w:t>CCTACGGGCGGCTGCAGTAAGGAATATTGCGCAATGGGCGAAAGCCTGACGCAGCGACGCCGCGTGGGGGATGAAGGTCTTCGGATTGTAAACCCCTTTCGGGAGGGAAGATGGAATGGGTAACCATTCGGACGGTACCTCCAGAAGCAGCCACGGCTAACTCTGTGCCAGCAGCCGCGGTAATACGGGGGGAGCAAGCGTTGTTCGGATTTACTGGGCGTAAAGGGCGCGTAGGCGGACAGTTAAGTCAGAGGTGAAAGCCCCCGGCTCACCCGGGGAAGTGCGCCGGAAACTGGCAGACTAGAGTACCGGAGAGGAGGGTGGAATTCCTGGTGTAACGGTGAAATGCGTAGAGATTTGGAGGAACACCAGTGGCGAAGGCGACTGTCTGGTCTGTAACTGACACTGAGGCGCGAAAGCGTGGGGAGCAAACAGGATTAGATACCCCTGTAGTCC</w:t>
      </w:r>
    </w:p>
    <w:p w14:paraId="58C78934">
      <w:pPr>
        <w:rPr>
          <w:rFonts w:hint="eastAsia"/>
        </w:rPr>
      </w:pPr>
      <w:r>
        <w:rPr>
          <w:rFonts w:hint="eastAsia"/>
        </w:rPr>
        <w:t>&gt;OTU026848</w:t>
      </w:r>
    </w:p>
    <w:p w14:paraId="09D03AE5">
      <w:pPr>
        <w:rPr>
          <w:rFonts w:hint="eastAsia"/>
        </w:rPr>
      </w:pPr>
      <w:r>
        <w:rPr>
          <w:rFonts w:hint="eastAsia"/>
        </w:rPr>
        <w:t>CCTACGGGTGGCTGCAGTAGGGAATCTTCCGCAATGGACGAAAGTCTGACGGAGCAACGCCGCGTGCGGGAGGAAGCTCTTCGGGGTGTAAACCGCTGTCAGGTGGGACGAAGGTCCCGGGGAGGAAATGCTCTGGGGATGACGGTACCACCAAAGGAAGCCCCGGCTAACTCTGTGCCAGCAGCCGCGGTAATACGAAGGGTGCAAGCGTTACTCGGAATTACTGGGCGTAAAGGGTCCGCAGGCGGCCTTCTAAGTCGAACGTGAAATCCCCGGGCTCAACCTGGGAACTGCATTCGGGACTGCATTGCTAGAGTATGGGAGAGGGTGGTGGAATTTCCTGTGTAGCGGTGAAATGCGTAGATATAGGAAGGAACACCAGTGGCGAAGGCGACCACCTGGACTGATACTGACACTGAGGTGCGAAAGCGTGGGGAGCAAACAGGATTAGATACCCTTGTAGTCC</w:t>
      </w:r>
    </w:p>
    <w:p w14:paraId="39880ADA">
      <w:pPr>
        <w:rPr>
          <w:rFonts w:hint="eastAsia"/>
        </w:rPr>
      </w:pPr>
      <w:r>
        <w:rPr>
          <w:rFonts w:hint="eastAsia"/>
        </w:rPr>
        <w:t>&gt;OTU026849</w:t>
      </w:r>
    </w:p>
    <w:p w14:paraId="63220700">
      <w:pPr>
        <w:rPr>
          <w:rFonts w:hint="eastAsia"/>
        </w:rPr>
      </w:pPr>
      <w:r>
        <w:rPr>
          <w:rFonts w:hint="eastAsia"/>
        </w:rPr>
        <w:t>CCTACGGGAGGCTGCAGTGGGGAATCTTGCCCAATGGGCGAAAGCCTGAGGCAGCGACGCCGCGTGCGGGAAGAAGGCCCTCGGGTTGTAAACCGCTTTCAGGAGGGACGAAGCCACTCGGGTTAATAGCCCAGAGGGTGACGGTACCTCCAGAAGAAGCCCCGGCTAACTACGTGCCAGCAGCCGCGGTAATACAGAGGTGGCAAGCGTTGTTCGGAATTACTGGGCGTAAAGGGCGCGTAGGCGGCCTGTCACGTCGATCGTGAAAACTGGGGGCTTAACTTCCAGCTTGCGGTCGATACGGGCAGGCTTGAGGTAGGTAGGGGAGAACGGAATTCCACGTGTAGCGGTGAAATGCGCAGATATGTGGAGGAACACCGGTGGCGAAGGCGGTTCTCTGGTTGGATACTGACGCTGAGACGCGAAAGCGTGGGGAGCAAACAGGATTAGATACCCTGGTAGTCC</w:t>
      </w:r>
    </w:p>
    <w:p w14:paraId="1E477EEF">
      <w:pPr>
        <w:rPr>
          <w:rFonts w:hint="eastAsia"/>
        </w:rPr>
      </w:pPr>
      <w:r>
        <w:rPr>
          <w:rFonts w:hint="eastAsia"/>
        </w:rPr>
        <w:t>&gt;OTU026850</w:t>
      </w:r>
    </w:p>
    <w:p w14:paraId="416E328F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CCTGTCGGGAGGAAAGAACGATCGTGTGGTGAATAGCCACAGGATGTGACGGTACCTGCAGAAGAAGCGCCGGCTAACTACGTGCCAGCAGCCGCGGTAATACGTAGGGCGCAAGCGTTGTCCGGAATTATTGGGCGTAAAGGGCGTGCAGGCGGTTGCGTAAGTTAGGCGTGAAAGACTTCGGCTAAACCGGGGGAGGTCGTCTGATACTGCGTAACTAGAGGATGGTAGAGGCGTGTAGAATTCCGGGTGTAGTGGTGAAATGCGTAGATATCGGGAGGAACATCTGTGGCGAAGGCGACTGCCTGGACCAGCACTGACACTGAGGCACGAAAGCGTGGGGAGCAAACAGGATTAGATACCCTAGTAGTCC</w:t>
      </w:r>
    </w:p>
    <w:p w14:paraId="51F47051">
      <w:pPr>
        <w:rPr>
          <w:rFonts w:hint="eastAsia"/>
        </w:rPr>
      </w:pPr>
      <w:r>
        <w:rPr>
          <w:rFonts w:hint="eastAsia"/>
        </w:rPr>
        <w:t>&gt;OTU026851</w:t>
      </w:r>
    </w:p>
    <w:p w14:paraId="341D2F51">
      <w:pPr>
        <w:rPr>
          <w:rFonts w:hint="eastAsia"/>
        </w:rPr>
      </w:pPr>
      <w:r>
        <w:rPr>
          <w:rFonts w:hint="eastAsia"/>
        </w:rPr>
        <w:t>CCTACGGGGGGCTGCAGTGGGGAATATTGGGCAATGGGGGAAACCCTGACCCAGCGACGCCGCGTGGGTGATGAAGGCCTTCGGGTCGTAAAGCCCTGTCGGGAGGAAAGAACGCTCTGGTGGCGAATACCCGCCAGAGGTGACGGTACCTCCGAAGGAAGCACCGGCCAATTCCGTGCCAGCAGCCGCGGTAAGACGGAAGGTGCAAGCGTTGCTCGGAATCACTGGGCGTAAAGGGTGCGTAGGTGGTTTGTTAAGTCTGATGTGAAAGCCCTGGGCTCAACCCGGAAACTGCTTTGCAAACTGGCAGACTAGAGGAAGGTAGAGGTAAGTGGAATTCCCGGTGTAGCGGTGACATGCATTGATACCGGGAGGAACACCCGTGGCGAAGGCGGCTTCCTGGCCTGTAACTGACGCTGAGGCGCGAAAGCGTGGGGAGCAAACAGGATTAGATACCCCGGTAGTCC</w:t>
      </w:r>
    </w:p>
    <w:p w14:paraId="2CDC6179">
      <w:pPr>
        <w:rPr>
          <w:rFonts w:hint="eastAsia"/>
        </w:rPr>
      </w:pPr>
      <w:r>
        <w:rPr>
          <w:rFonts w:hint="eastAsia"/>
        </w:rPr>
        <w:t>&gt;OTU026852</w:t>
      </w:r>
    </w:p>
    <w:p w14:paraId="30AF04C0">
      <w:pPr>
        <w:rPr>
          <w:rFonts w:hint="eastAsia"/>
        </w:rPr>
      </w:pPr>
      <w:r>
        <w:rPr>
          <w:rFonts w:hint="eastAsia"/>
        </w:rPr>
        <w:t>CCTACGGGGGGCAGCAGTGGGGAATATTGCGCAATGGGCGAAAGCCTGACGCAGCGACGCCGCGTGTGGGATGAAGGTCTTCGGATTGTAAACCACTGTCGGGAGGGACGAAATTTTGACGGTACCTCCAAAGGAAGCACCGGCTAACTCTGTGCCAGCAGCCGCGGTAATACAGAGGGTGCGAGCGTTGTCCGGAATCACTGGGCGTAAAGGGCGCGTAGGCGGCCGGGTAAGTAGGGGGTGAAATCCCACGTGTAGCAGTGAAATGCGTAGAGATGTGGAGGAACACCGATGGCGAAGGCAGCCCCCTGGGCCGACACTGACGCTCATGCACGAAAGCGTGGGGAGCAAACAGGATTAGATACCCTGTAGTCC</w:t>
      </w:r>
    </w:p>
    <w:p w14:paraId="2AC33451">
      <w:pPr>
        <w:rPr>
          <w:rFonts w:hint="eastAsia"/>
        </w:rPr>
      </w:pPr>
      <w:r>
        <w:rPr>
          <w:rFonts w:hint="eastAsia"/>
        </w:rPr>
        <w:t>&gt;OTU026853</w:t>
      </w:r>
    </w:p>
    <w:p w14:paraId="503D1F1E">
      <w:pPr>
        <w:rPr>
          <w:rFonts w:hint="eastAsia"/>
        </w:rPr>
      </w:pPr>
      <w:r>
        <w:rPr>
          <w:rFonts w:hint="eastAsia"/>
        </w:rPr>
        <w:t>CCTACGGGAGGCAGCAGTGGGGAATATTGGGCAATGGGCGAAAGCCTGACCCAGCCATGCCGCGTGAGTGACGAAGGCCTTAGGGTTGTAAAGCTCTTTTGGCGGGGACGATAATGACGGTACCCGCAGAATAAGCCCCGGCTAACTTCGTGCCAGCAGCCGCGGTAATACGAAGGGGGCTAGCGTTGTTCGGAATTACTGGGCGTAAAGGGCACGTATGCTGGCTGTTAAGTCGGGGGTGAAATCCCGGAGCTCAACTCCGGAACTGCCCTTGAAACTGCAATGCTAGAATCTTGGAGAGGCGAGTGGAATTCCGAGTGTAGAGGTGAAATGCGTAGATATGCGGAGGAACACCGATGGCGAAGGCAATCCCCTGGGCCTGCACTGACGCTCATGCACGAAAGCGTGGGGAGCAAACAGGATTAGATACCCCAGTAGTCC</w:t>
      </w:r>
    </w:p>
    <w:p w14:paraId="52EB38FC">
      <w:pPr>
        <w:rPr>
          <w:rFonts w:hint="eastAsia"/>
        </w:rPr>
      </w:pPr>
      <w:r>
        <w:rPr>
          <w:rFonts w:hint="eastAsia"/>
        </w:rPr>
        <w:t>&gt;OTU026854</w:t>
      </w:r>
    </w:p>
    <w:p w14:paraId="20208329">
      <w:pPr>
        <w:rPr>
          <w:rFonts w:hint="eastAsia"/>
        </w:rPr>
      </w:pPr>
      <w:r>
        <w:rPr>
          <w:rFonts w:hint="eastAsia"/>
        </w:rPr>
        <w:t>CCTACGGGAGGCTGCAGTGGGGAATCTTGCTCAATGGGCGCAAGCCTGAAGCAGCGACGCCGCGTGTGGGAAGAAGGTCTTCGGGTTGTAAAGCACTTTCGGACGGAACGAAATCGCGCGGGCGAATATCCCGCGTGGATGACGGTACCGTAAGAAGAAGCACCGGCTAACTACGTGCCAGCAGCCGCGGTAATACGGAGGGCGCGAGCGTTGTCCGGAATCACTGGGCGTAAAGCGCGCGTAGGCGGCTGTTCAAGTCGGTAGTGAAAACTCGAGGCTCAACCTCGGGCTTGCTGTCGAGACTGGGCGGCTGGAGTCTGGTAGGGGGGTCTGGAATTCCTGGTGTAGCGGTGGAATGCGCAGATATCAGGAGGAACACCGGTGGCGAAGGCGGTGGTCTGGGCCGGTACTGACGCTGAGGAGCGAAAGCGTGGGGAGCGAACAGGATTAGATACCCGGGTAGTCC</w:t>
      </w:r>
    </w:p>
    <w:p w14:paraId="4D833193">
      <w:pPr>
        <w:rPr>
          <w:rFonts w:hint="eastAsia"/>
        </w:rPr>
      </w:pPr>
      <w:r>
        <w:rPr>
          <w:rFonts w:hint="eastAsia"/>
        </w:rPr>
        <w:t>&gt;OTU026855</w:t>
      </w:r>
    </w:p>
    <w:p w14:paraId="735D056A">
      <w:pPr>
        <w:rPr>
          <w:rFonts w:hint="eastAsia"/>
        </w:rPr>
      </w:pPr>
      <w:r>
        <w:rPr>
          <w:rFonts w:hint="eastAsia"/>
        </w:rPr>
        <w:t>CCTACGGGCGGCTGCAGTAGGGAATATTGCTTAATGGGCGCAAGCCTGATCCAGCAATGCCGCGTGAGTGATGAAGGCCTTAGGGTTGTAAAGCTCTTTTACCCGGGATGATAATGACAGTACCGGGAGAATAAGCCCCGGCTAACTCCGTGCCAGCAGCCGCGGTAATACGGAGGGGGCTAGCGTTGTTCGGAATTACTGGGTGTAAAGCGCATGCAGGCGGTGGTGTAAGTTCGGTGTGAAAGCTCCTGGCTCAACTGGGAGAGGTCGCTGAAGACTGCACGACTTGAGCGTGGTAGGGGAAGGCGGAATTCCGGGTGTAGTGGTGAAATGCGTAGATATCGGCAGGAACACCCAGGGGGAAGCCAGCGGACTGGCTCGGAGCTGACGCTCAGGTGCGAGAGCGTGGGGAGCGAACTGGATTAGATACCCCGGTAGTCC</w:t>
      </w:r>
    </w:p>
    <w:p w14:paraId="6A1483B5">
      <w:pPr>
        <w:rPr>
          <w:rFonts w:hint="eastAsia"/>
        </w:rPr>
      </w:pPr>
      <w:r>
        <w:rPr>
          <w:rFonts w:hint="eastAsia"/>
        </w:rPr>
        <w:t>&gt;OTU026856</w:t>
      </w:r>
    </w:p>
    <w:p w14:paraId="20F0E39B">
      <w:pPr>
        <w:rPr>
          <w:rFonts w:hint="eastAsia"/>
        </w:rPr>
      </w:pPr>
      <w:r>
        <w:rPr>
          <w:rFonts w:hint="eastAsia"/>
        </w:rPr>
        <w:t>CCTACGGGGGGCTGCAGTGGGGAATCTTGCGCAATGGCCGAAAGGCTGACGCAGCGACGCCGCGTGTGGGATGAAGCTCTTCGGGGTGTAAACCACTGTTGCCCGGGACGAACGGGCGGATTTATCCGCCGTGACGGTACCGGGTGAGGAAGCACCGGCCAACTACGTGCCAGCAGCCGCGGTAATACGTAGGGTGCGAGCGTTAATCGGAATTACTGGGCGTAAAGCGTGCGCAGGCGGTTCGTTAAGTTCGATGTGAAAGCCCCGGGCTCAACCTGGGAACTGCATTGGAAACTGGCGAGCTTGAATCCGGGAGAGGGATGTGGAATTCCAGGTGTAGCGGTGAAATGCGTAGATATCTGGAGGAACACCGGTGGCGAAGGCGGATTGCTGGGCTGACACTGACGCTGAGGCGCGAAAGCGTGGGGAGCGAACAGGATTAGATACCCCGGTAGTCC</w:t>
      </w:r>
    </w:p>
    <w:p w14:paraId="11CE16AA">
      <w:pPr>
        <w:rPr>
          <w:rFonts w:hint="eastAsia"/>
        </w:rPr>
      </w:pPr>
      <w:r>
        <w:rPr>
          <w:rFonts w:hint="eastAsia"/>
        </w:rPr>
        <w:t>&gt;OTU026857</w:t>
      </w:r>
    </w:p>
    <w:p w14:paraId="5C6AA135">
      <w:pPr>
        <w:rPr>
          <w:rFonts w:hint="eastAsia"/>
        </w:rPr>
      </w:pPr>
      <w:r>
        <w:rPr>
          <w:rFonts w:hint="eastAsia"/>
        </w:rPr>
        <w:t>CCTACGGGGGGCAGCAGTCGAGAATCTTGGGCAATGCACGAAAGTGTGACCCAGCGACGCCGCGTGAAGGATGAAGGCCCTCTGGGTTGTAAACTTCTTTTATGGGGAAAGAAAAGCCTTCGGGCCTTGACGGTACCCCATGAATAAGCCACGGCTAACTACGTGCCAGCAGCCGCGGTAATACGTAGGTGGCAAGCGTTGTCCGGATTTACTGGGCGTAAAGCGTATGCAGGCGGATACTTAAGTAGGAAGTGAAAGGTGGGAGCTCAACTCCCACATTGCTCCCTATACTGGGTGTCTTGAGTGGCGGAGAGGGAGATGGAACGACACGTGTAGCGGTGAAATGCGTTGATATGTGTCGGAACACCAATTGCGAAGGCAGCTTTCTGGACGGTAGGCAACTTTAAATCTGACGCTGAGACACGAAAGCCGAGGGAGCGAACAGGATTAGATACCCCGGTAGTCC</w:t>
      </w:r>
    </w:p>
    <w:p w14:paraId="6D3D9048">
      <w:pPr>
        <w:rPr>
          <w:rFonts w:hint="eastAsia"/>
        </w:rPr>
      </w:pPr>
      <w:r>
        <w:rPr>
          <w:rFonts w:hint="eastAsia"/>
        </w:rPr>
        <w:t>&gt;OTU026858</w:t>
      </w:r>
    </w:p>
    <w:p w14:paraId="53070B9C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CGGGTTGTAAAGCTCTTTTGGCGGGGACGATGATGACGGTACCCGCAGAATAAGCCCCGGCTAACTACGTGCCAGCAGCCGCGGTAACACGTAGGGGGCGAGCGTTGTCCGGAATTATTGGGCGTAAAGGGCGCGTAGGTGGCACGGCAAGCGTGCGGTGAAAGCCCGGGGCTCAACTCCGGGTCGGCCGTGCGAACTGCCGTGCTGGAGCATGGTAGAGGTAGCTGGAATTCCCGGTGTAGCGGTGAAATGCGTAGATATCGGGAGGAACACCTGAGGCGAAGGCGGGCTACTGGGCTGATACTGACGCTGAGGCGCGAAAGCCAGGGGAGCAAACGGGATTAGATACCCCAGTAGTCC</w:t>
      </w:r>
    </w:p>
    <w:p w14:paraId="348247E7">
      <w:pPr>
        <w:rPr>
          <w:rFonts w:hint="eastAsia"/>
        </w:rPr>
      </w:pPr>
      <w:r>
        <w:rPr>
          <w:rFonts w:hint="eastAsia"/>
        </w:rPr>
        <w:t>&gt;OTU026859</w:t>
      </w:r>
    </w:p>
    <w:p w14:paraId="25D802A1">
      <w:pPr>
        <w:rPr>
          <w:rFonts w:hint="eastAsia"/>
        </w:rPr>
      </w:pPr>
      <w:r>
        <w:rPr>
          <w:rFonts w:hint="eastAsia"/>
        </w:rPr>
        <w:t>CCTACGGGTGGCAGCAGTGGGGAATTTTGGACAATGGGCGCAAGCCTGATCCAGCCATGCCGCGTGGGTGAAGAAGGCCTTCGGGTTGTAAAGCCCTTTCGGCTGGGACGAAAAGGTCCGAGTTAACACCTCGGATCCATGACGGTACCAGCAGAAGAAGCACCGGCTAACTACGTGCCAGCAGCCGCGGTAATACGTAGGGTGCAGGCGTTAATCGGAATTACTGGGCGTAAAGCGTGCGCAGGCGGTCTTTTAAGTCAGATGTGAAATCCCCGGGCTTAACCTGGGAACTGCATTCAAAACTGACAAGCTAGAGTATGGTAGAGGGTGGTGGAATTTCCTGTGTAGCGGTGAAATGCGTAGAGATCCGGAAGAACACCGGAGGCGAAGGCGGCTTGCTGGGCTTGGTCTGACGCTGAGGCGCGAAAGCGTGGGGAGCGAACAGGATTAGATACCCTAGTAGTCC</w:t>
      </w:r>
    </w:p>
    <w:p w14:paraId="090BD890">
      <w:pPr>
        <w:rPr>
          <w:rFonts w:hint="eastAsia"/>
        </w:rPr>
      </w:pPr>
      <w:r>
        <w:rPr>
          <w:rFonts w:hint="eastAsia"/>
        </w:rPr>
        <w:t>&gt;OTU026860</w:t>
      </w:r>
    </w:p>
    <w:p w14:paraId="6442B561">
      <w:pPr>
        <w:rPr>
          <w:rFonts w:hint="eastAsia"/>
        </w:rPr>
      </w:pPr>
      <w:r>
        <w:rPr>
          <w:rFonts w:hint="eastAsia"/>
        </w:rPr>
        <w:t>CCTACGGGGGGCTGCAGTGGGGAATTGTTCACAATGGGCGCAAGCCTGATGACGCAACGCCGCGTGGGGGATGAAGGTCTTCGGATTGTAAACCCCTGTCGAATGGGACGAAAGACCTCTGGGCTAATCACCGGAGGAGTGACGGTACCGTTAAAGGAAGCCACGGCTAACTCTGTGCCAGCAGCCGCGGTAATACGGAGGGTGCAAGCGTTATCCGGAATTATTGGGCGTAAAGCGCGCGCAGGCGGTCCTTTAAGTCTGATGTGAAAGCCCACGGCTCAACCGTGGAGGGTCATTGGAAACTGGGGGACTTGAGTGCAGAAGAGGAGAGTGGAATTCCACGTGTAGCGGTGAAATGCGTAGAGATGTGGAGGAACACCAGTGGCGAAGGCGACTCTCTGGTCTGTAACTGACGCTGATGCACGAAAGTGTGGGGATCAAACAGGATTAGATACCCTGGTAGTCC</w:t>
      </w:r>
    </w:p>
    <w:p w14:paraId="505D1399">
      <w:pPr>
        <w:rPr>
          <w:rFonts w:hint="eastAsia"/>
        </w:rPr>
      </w:pPr>
      <w:r>
        <w:rPr>
          <w:rFonts w:hint="eastAsia"/>
        </w:rPr>
        <w:t>&gt;OTU026861</w:t>
      </w:r>
    </w:p>
    <w:p w14:paraId="2D4F8236">
      <w:pPr>
        <w:rPr>
          <w:rFonts w:hint="eastAsia"/>
        </w:rPr>
      </w:pPr>
      <w:r>
        <w:rPr>
          <w:rFonts w:hint="eastAsia"/>
        </w:rPr>
        <w:t>CCTACGGGCGGCTGCAGTGAGGAATATTGGTCAATGGGCGCAAGCCTGAACCAGCCATGCCGCGTGCAGGATGACGCATCTATGGTGTGTAAACTGCTTTTGTACGGGAAGAAACAGCTCTACGTGTAGAGCCTTGACGGTACCGTAAGAATAAGGATCGGCTAACTCCGTGCCAGCAGCCGCGGTAATACGGAGGATCCAAGCGTTATCCGGATTTACTGGGCGTAAAGCGCGTGCAGGTGGTTCACTAAGTCGTGCGTGAAAGCGCTCTGCTTAACAGGGCGAGTGCGGGCGAGACTGGTGGACTAGAGCTAGATAGAGGCAAGTGGAATTCCGGGTGTAGTGGTGAAATGCGTAGAGATGTGGAGGAACACCAGTGGCGAAGGCGGCTTTCTGGTCTGTAACTGACGCTGAGACGCGAAAGCGTGGGGAGCAAACAGGATTAGATACCCCTGTAGTCC</w:t>
      </w:r>
    </w:p>
    <w:p w14:paraId="18F7A356">
      <w:pPr>
        <w:rPr>
          <w:rFonts w:hint="eastAsia"/>
        </w:rPr>
      </w:pPr>
      <w:r>
        <w:rPr>
          <w:rFonts w:hint="eastAsia"/>
        </w:rPr>
        <w:t>&gt;OTU026862</w:t>
      </w:r>
    </w:p>
    <w:p w14:paraId="4B802073">
      <w:pPr>
        <w:rPr>
          <w:rFonts w:hint="eastAsia"/>
        </w:rPr>
      </w:pPr>
      <w:r>
        <w:rPr>
          <w:rFonts w:hint="eastAsia"/>
        </w:rPr>
        <w:t>CCTACGGGCGGCTGCAGTGGGGAATCTTGCGCAATGGGCGAAAGCCTGACGCAGCGACGCCGCGTGCGGGAAGAAGGCCTTCGGGTTGTAAACCGCTTTCAGCGGGGACGAAGCGAAAGTGACGGTACCGGGAGAGGAAGCACCGGCTAACTCCGTGCCAGCAGCCGCGGTAATACGGAGGGTGCAAGCGTTGCTCGGAATTATTGGGCGTAAAGGGTAGGTAGGTGGTCTCCTTTGTCTGGGGTGAAATGCGTAGATATCGAGAGGAACACCTGCGGCGAAGGCGGGTGGCTGGGCCGACACTGACGCTGAGGCGCGAAAGCCAGGGGAGCGAACGGGATTAGATACCCCAGTAGTCC</w:t>
      </w:r>
    </w:p>
    <w:p w14:paraId="5D27F9D6">
      <w:pPr>
        <w:rPr>
          <w:rFonts w:hint="eastAsia"/>
        </w:rPr>
      </w:pPr>
      <w:r>
        <w:rPr>
          <w:rFonts w:hint="eastAsia"/>
        </w:rPr>
        <w:t>&gt;OTU026863</w:t>
      </w:r>
    </w:p>
    <w:p w14:paraId="0350AA8F">
      <w:pPr>
        <w:rPr>
          <w:rFonts w:hint="eastAsia"/>
        </w:rPr>
      </w:pPr>
      <w:r>
        <w:rPr>
          <w:rFonts w:hint="eastAsia"/>
        </w:rPr>
        <w:t>CCTACGGGTGGCTGCAGTGGGGAATTGTTCACAATGGGCGCAAGCCTGATGACGCAACGCCGCGTGGGGGATGAAGGTCTTCGGATCGTAAACCCCTGTCGAATGGGACGAAAGACCCGGGAGCTAATCATCCTGGGAGTGACGGTACCGTTAAAGGAAGCCACGGCTAACTCTGTGCCAGCAGCCGCGGTAATACAGAGGTGGCAAGCGTTGTTCGGAATTACTGGGCGTAAAGCGCACGTAGGCGGCTTTGTAAGTTAGAGGTGAAAGCCCGGAGCTCAACTCCGGAACTGCCTTTAAGACTGCATCGCTTGAACGTCGGAGAGGTAAGTGGAATTCCGAGTGTAGAGGTGAAATTCGTAGATATTGGGAAGAACACCGGTGGCGAAGGCGGCCATCTGGACCGTTTCTGACGCTGAGGCGCGAAAGCGTGGGGAGCAAACGGGATTAGATACCCCGGTAGTCC</w:t>
      </w:r>
    </w:p>
    <w:p w14:paraId="07CB4D1B">
      <w:pPr>
        <w:rPr>
          <w:rFonts w:hint="eastAsia"/>
        </w:rPr>
      </w:pPr>
      <w:r>
        <w:rPr>
          <w:rFonts w:hint="eastAsia"/>
        </w:rPr>
        <w:t>&gt;OTU026864</w:t>
      </w:r>
    </w:p>
    <w:p w14:paraId="0E4B9148">
      <w:pPr>
        <w:rPr>
          <w:rFonts w:hint="eastAsia"/>
        </w:rPr>
      </w:pPr>
      <w:r>
        <w:rPr>
          <w:rFonts w:hint="eastAsia"/>
        </w:rPr>
        <w:t>CCTACGGGTGGCTGCAGTAGGGAATCTTGTCCAATGGGCGCAAGCCTGAGACAGCGACGCCGCGTGCGGGACGAAGGCCTTCGGGTTGTAAACCGCTTTCAGCAGGGACGAAGCGAAAGTGACGGTACCTGCAGAAGAAGGTCCGGCCAACTACGTGCCAGCAGCCGCGGTAATACGTAGGGACCGAGCGTTGTCCGGAATCATTGGGCGTAAAGCGCGTGTAGGCGGCCAGGTAGGTCTGCTGTGAAAACTCGAGGCTCAACTTCGAGATGTCGGCGGAAACCATCTGGCTAGAGTCCGGAAGAGGAGAGTAGAATTCCTGGTGTAGCGGTGAAATGCGCAGATATCCTGAGGAACACCGGTGGCGAAAGCGGCTCTCTGGCACGAAACTGACGCTCAGGCCCGAAAGCGTGGGGAGCGAACGGGATTAGATACCCGGGTAGTCC</w:t>
      </w:r>
    </w:p>
    <w:p w14:paraId="48A3DE83">
      <w:pPr>
        <w:rPr>
          <w:rFonts w:hint="eastAsia"/>
        </w:rPr>
      </w:pPr>
      <w:r>
        <w:rPr>
          <w:rFonts w:hint="eastAsia"/>
        </w:rPr>
        <w:t>&gt;OTU026865</w:t>
      </w:r>
    </w:p>
    <w:p w14:paraId="0B5DD1D4">
      <w:pPr>
        <w:rPr>
          <w:rFonts w:hint="eastAsia"/>
        </w:rPr>
      </w:pPr>
      <w:r>
        <w:rPr>
          <w:rFonts w:hint="eastAsia"/>
        </w:rPr>
        <w:t>CCTACGGGGGGCTGCAGTGGGGAATCTTGCGCAATGGACGAAAGTCTGACGCAGCGACGCCGCGTGGGTGAAGAAGGCCTTCGGGTTGTAAAGCCCTGTCGAAAGGGAAAAACAGCACTAAGAATAATACGCTTAGTGTTTGATGGTACCTTTAGAGGAAGCACCGGCTAACTTCGTGCCAGCAGCCGCGGTAATACGAGGGGTGCAAGCGTTGTTCGGAATTATTGGGCGTAAAGGGCAGGTAGGTGGTCTTGTAAGTCTACTGTGAAATCCCCAGGCTTAACCTGGGAAGTGCGGTGGATACTGTAAGACTAGAGTACTGGAGGGGTTCGTGGAATTCCCGGTGTAGCGGTGAAATGCGTAGATATCGGGAGGAACACCAGAGGCGAAGGCGGCGAACTGGACAGTAACTGACACTCAACTGCGAAAGCGTGGGGAGCAAACAGGATTAGATACCCCGGTAGTCC</w:t>
      </w:r>
    </w:p>
    <w:p w14:paraId="3920C091">
      <w:pPr>
        <w:rPr>
          <w:rFonts w:hint="eastAsia"/>
        </w:rPr>
      </w:pPr>
      <w:r>
        <w:rPr>
          <w:rFonts w:hint="eastAsia"/>
        </w:rPr>
        <w:t>&gt;OTU026866</w:t>
      </w:r>
    </w:p>
    <w:p w14:paraId="66DB2E60">
      <w:pPr>
        <w:rPr>
          <w:rFonts w:hint="eastAsia"/>
        </w:rPr>
      </w:pPr>
      <w:r>
        <w:rPr>
          <w:rFonts w:hint="eastAsia"/>
        </w:rPr>
        <w:t>CCTACGGGGGGCAGCAGCTAGGAATCTTGGGAATGGGCGAAAGCCTGACCCAGCAACGCCGCGTGGGCGATGAAGGCCTTAGGGTTGTAAAGCTCTTTTACCCGGGAAGATAATGACGGTACCGGGAGAATAAGCCCCGGCTAACTACGTGCCAGCAGCCGCGGTAATACGTAGGGACCAAGCGTTGTTCGGATTTACTGGGCGTAAAGGGCGCGTAGGCGGCATGACAAGTCACTTGTGAAATCTCCGGGCTTAACTCGGAACGGCCAAGTGATACTGTCACGCTAGAGTGCAGAAGGGGCAATCGGAATTCTTGGTGTAGCGGTGAAATGCGTAGATATCAGGAGGAACACCAGTGGCGAAGGCGGCTCACTGGGTCTTCCCTGACGCTGAGGCACGAAAGCTAGGGGAGCGAACGGGATTAGATACCCCAGTAGTCC</w:t>
      </w:r>
    </w:p>
    <w:p w14:paraId="5050F261">
      <w:pPr>
        <w:rPr>
          <w:rFonts w:hint="eastAsia"/>
        </w:rPr>
      </w:pPr>
      <w:r>
        <w:rPr>
          <w:rFonts w:hint="eastAsia"/>
        </w:rPr>
        <w:t>&gt;OTU026867</w:t>
      </w:r>
    </w:p>
    <w:p w14:paraId="6EDA1DB2">
      <w:pPr>
        <w:rPr>
          <w:rFonts w:hint="eastAsia"/>
        </w:rPr>
      </w:pPr>
      <w:r>
        <w:rPr>
          <w:rFonts w:hint="eastAsia"/>
        </w:rPr>
        <w:t>CCTACGGGAGGCTGCAGTAGGGAATCTTCCACAATGGACGAAAGTCTGATGGAGCAACGCCGCGTGAGCGATGAAGGCCTTCGGGTCGTAAAGCTCTGTTGTTAGGGAAGAACAAGTACCGGAGTAACTGCCGGTACCTTGACGGTACCTGACCAGAAAGCCACGGCTAACTACGTGCCAGCAGCCGCGGTAATACGTAGGTGGCAAGCGTTGTCCGGAATTATTGGGCGTAAAGCGCGCGCAGGCGGTTATGCAAGACAGATGTGAAATCCCCGGGCTCAACCTGGGAACTGCGTTTGAAACTGGGGAGCTCGAGTGTGGAAGAGGGGGGTGGAATTCCAGGTGTAGCAGTGAAATGCGTAGAGATCTGGAGGAATACCGATGGCGAAGGCAATCCCCTGGGCCTGTACTGACGCTCATGCACGAAAGCGTGGGGAGCAAACAGGATTAGATACCCCAGTAGTCC</w:t>
      </w:r>
    </w:p>
    <w:p w14:paraId="15CB973B">
      <w:pPr>
        <w:rPr>
          <w:rFonts w:hint="eastAsia"/>
        </w:rPr>
      </w:pPr>
      <w:r>
        <w:rPr>
          <w:rFonts w:hint="eastAsia"/>
        </w:rPr>
        <w:t>&gt;OTU026868</w:t>
      </w:r>
    </w:p>
    <w:p w14:paraId="352EA972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TCTTCGGGTCGTAAACTCCTTTCGATCGAGACGAATGGCCTTTGGGTTAATAGCCTGGAGGAATGACGGTACCGAGAGAAGAAGCCCCGGCTAACTCCGTGCCAGCAGCCGCGGTAATACGGGGGGGGCAAGCGTTGTTCGGAATTACTGGGCGTAAAGGGCTCGTAGGTGGCCAACTAAGTCAGATGTGAAATCCCTCAGCTTAACTGGGGAACTGCTTCTGATACTGGTTGGCTTGAGTGCAGGAGAGGAATGCGGAATTCCAGGTGTAGCGGTGAAATGCGTAGATATCGGAAGGAACATCAGTGGCGAAAGCGGCTTCCTGGACCAGTACCGACGTTCAGGCACGAAAGCGTGGGGAGCAAACAGGATTAGATACCCCTGTAGTCC</w:t>
      </w:r>
    </w:p>
    <w:p w14:paraId="6A77A9D6">
      <w:pPr>
        <w:rPr>
          <w:rFonts w:hint="eastAsia"/>
        </w:rPr>
      </w:pPr>
      <w:r>
        <w:rPr>
          <w:rFonts w:hint="eastAsia"/>
        </w:rPr>
        <w:t>&gt;OTU026869</w:t>
      </w:r>
    </w:p>
    <w:p w14:paraId="5FFFEF3D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ATGGGACGAACGCATCGCGCGCGAACAGCGCGCGGTGGTGACGGTACCGTTAAAGGAAACCCCGGCTAACTCCGTGCCAGCAGCCGCGGTAATACGGGGGGAGCAAGCGTTGTTCGGATTTACTGGGCGTAAAGGGCGCGTAGGCGGCCACCGCAAGTCGACTGTGAAATCTCCGGGCTTAACTGTGGAGCTGCATCTGAAACTATGTTTCTTGAGTGCTGGAGAGGAAAGCGGAATTCCTAGTGTAGCGGTGAAATGCGTAGATATTAGGAGGAACACCAGTGGCGAAGGCGGCTTTCTGGACAGTAACTGACGCTGAGGCGCGAAAGCGTGGGGAGCGAACAGGATTAGATACCCGAGTAGTCC</w:t>
      </w:r>
    </w:p>
    <w:p w14:paraId="3F6CD1A0">
      <w:pPr>
        <w:rPr>
          <w:rFonts w:hint="eastAsia"/>
        </w:rPr>
      </w:pPr>
      <w:r>
        <w:rPr>
          <w:rFonts w:hint="eastAsia"/>
        </w:rPr>
        <w:t>&gt;OTU026870</w:t>
      </w:r>
    </w:p>
    <w:p w14:paraId="7CBB6B03">
      <w:pPr>
        <w:rPr>
          <w:rFonts w:hint="eastAsia"/>
        </w:rPr>
      </w:pPr>
      <w:r>
        <w:rPr>
          <w:rFonts w:hint="eastAsia"/>
        </w:rPr>
        <w:t>CCTATGGGAGGCAGCAGTAGGGAATTTTCCACAATGGGGGCAACCCTGATGGAGCAACGCCGCGTGCTGGATGAAAGCCTTCGGGTTGTAAACAGCTTTTCTCTGTGACGAATATGACGGTAGCAGAGGAATAAGGGTCGGCTAACTACGTGCCAGCAGCCGCGGTCATACGTAGGACCCAAGCGTTATCCGGATTTACTGGGCGTAAAGCGTGCGTAGGCGGGTCGGTAAGTGAGTGGTGAAAGCGCTCGGCTAAACCGGGCGAGTGCCATTCAGACTGCCGGTCTAGAGGCGGATAGAGGGGTGCGGAATTCCGGGTGTAGTGGTGAAATGCGTAGAGATGCGGAGGAACACCAGTGGCGAAGGCGGCATCCTGGGGCACAACTGACGCTGAGGCGCGAAAGCATGGGTAGCGAACGGGATTAGATACCCGAGTAGTCC</w:t>
      </w:r>
    </w:p>
    <w:p w14:paraId="6192DC14">
      <w:pPr>
        <w:rPr>
          <w:rFonts w:hint="eastAsia"/>
        </w:rPr>
      </w:pPr>
      <w:r>
        <w:rPr>
          <w:rFonts w:hint="eastAsia"/>
        </w:rPr>
        <w:t>&gt;OTU026871</w:t>
      </w:r>
    </w:p>
    <w:p w14:paraId="56119551">
      <w:pPr>
        <w:rPr>
          <w:rFonts w:hint="eastAsia"/>
        </w:rPr>
      </w:pPr>
      <w:r>
        <w:rPr>
          <w:rFonts w:hint="eastAsia"/>
        </w:rPr>
        <w:t>CCTACGGGTGGCTGCAGTAGGGAATCTTCGGCAATGGGCGAAAGCCTGACCGAGCAACGCCGCGTGAATGATGAAGGCCTTCGGGTTGTAAAATTCTGTTATAAGGGAAGAACAAGTGCGAGAGTAACTGCTCGCACCTTGACGGTACCTAACCAGAAAGCCACGGCTAACTACGTGCCAGCAGCCGCGGTAATACGGAGGGAGCTAGCGTTGTTCGGATATACTGGGCGTAAAGCGCACGTAGGCGGTCTTTTAAGTCAGGGGTGAAATCCTGGAGCTCAACTCCAGAACTGCCTTTGATACTGGGAGACTTGAATCCGGGAGAGGGATGCGGAATTCCAGGTGTAGCGGTGAAATGCGTAGATATCTGGAGGAACACCGGTGGCGAAGGCGGCATCCTGGACCGGCATTGACGCTGAGGAGCGAAAGCCAGGGGAGCAAACGGGATTAGATACCCCAGTAGTCC</w:t>
      </w:r>
    </w:p>
    <w:p w14:paraId="26A1C4FB">
      <w:pPr>
        <w:rPr>
          <w:rFonts w:hint="eastAsia"/>
        </w:rPr>
      </w:pPr>
      <w:r>
        <w:rPr>
          <w:rFonts w:hint="eastAsia"/>
        </w:rPr>
        <w:t>&gt;OTU026872</w:t>
      </w:r>
    </w:p>
    <w:p w14:paraId="48097422">
      <w:pPr>
        <w:rPr>
          <w:rFonts w:hint="eastAsia"/>
        </w:rPr>
      </w:pPr>
      <w:r>
        <w:rPr>
          <w:rFonts w:hint="eastAsia"/>
        </w:rPr>
        <w:t>CCTACGGGGGGCTGCAGTCGAGGATCTTCGGCAATGGGCGAAAGCCTGACCGAGCGACGCCGCGTGTGCGATGAAGGCCTTCGGGTTGTAAAGCACTGTCGTGGGGGAGAAAGCCCGCAAGGGTTGATCGACCCCAGGAGGAAGCTCGGGCTAAGTTCGTGCCAGCAGCCGCGGTAAGACGAACCGAGCGAACGTTGTTCGGAATCACTGGGCTTAAAGGGCGCGTAGGCGGGCGGCCAAGTCAGGGGTGAAAGCCCCCAGCTCAACTGGGGAAGTGCCTCTGATACTGGCCGTCTCGAGGGGGATAGGGGCGTGCGGAACTTCCGGTGGAGCGGTGAAATGCGTAGATATCGGAAGGAACATCGGTGGCGAAAGCGGCGCGCTGGATCCCTTCTGACGCTGAGGCGCGAAAGCCAGGGGAGCGAACGGGATTAGATACCCCGGTGTCC</w:t>
      </w:r>
    </w:p>
    <w:p w14:paraId="5C940154">
      <w:pPr>
        <w:rPr>
          <w:rFonts w:hint="eastAsia"/>
        </w:rPr>
      </w:pPr>
      <w:r>
        <w:rPr>
          <w:rFonts w:hint="eastAsia"/>
        </w:rPr>
        <w:t>&gt;OTU026873</w:t>
      </w:r>
    </w:p>
    <w:p w14:paraId="088508A8">
      <w:pPr>
        <w:rPr>
          <w:rFonts w:hint="eastAsia"/>
        </w:rPr>
      </w:pPr>
      <w:r>
        <w:rPr>
          <w:rFonts w:hint="eastAsia"/>
        </w:rPr>
        <w:t>CCTACGGGGGGCAGCAGTGAGGAATATTGGTCAATGGGCGCAAGCCTGAACCAGCCATGCCGCGTGCAGGATGACTGCCCTATGGGTTGTAAACTGCTTTTGTACGGGAAGAAACAGAGGGACGTGTCCCTCCTTGACGGTACCGTAAGAATAAGGATCGGCTAACTCCGTGCCAGCAGCCGCGGTCATACGGAGGATCCAAGCGTTATCCGGAATTACTGGGCGTAAAGAGTTGCGTAGGTGGCATCGTAAGTTGATAGTGAAAGAGTCCGGCTCAACCGGATAGACATTATCAAAACTGCGGAGCTAGAGGATGAGAGAGGTTATTGGAATTCCTAGTGTAGGAGTGAAATCCGTAGATATTAGGAGGAACACCGATGGCGTAGGCAGATAACTGGCTCATTCCTGACACTAAGGCACGAAAGCGTGGGGAGCAAACGGGATTAGATACCCTAGTAGTCC</w:t>
      </w:r>
    </w:p>
    <w:p w14:paraId="5DEC8F3E">
      <w:pPr>
        <w:rPr>
          <w:rFonts w:hint="eastAsia"/>
        </w:rPr>
      </w:pPr>
      <w:r>
        <w:rPr>
          <w:rFonts w:hint="eastAsia"/>
        </w:rPr>
        <w:t>&gt;OTU026874</w:t>
      </w:r>
    </w:p>
    <w:p w14:paraId="22227B8D">
      <w:pPr>
        <w:rPr>
          <w:rFonts w:hint="eastAsia"/>
        </w:rPr>
      </w:pPr>
      <w:r>
        <w:rPr>
          <w:rFonts w:hint="eastAsia"/>
        </w:rPr>
        <w:t>CCTACGGGTGGCAGCAGTGGGGAATATTGGTCAATGGGCGAAAGCCTGAACCAGCAATGCCGCGTGAGTGATGAAGGCCTTCGGGTTGTAAAGCTCTGTCAGTGGGAACGAATAAGCCGATTAATACTCGGTGGTGACGGTACCCACAAAGGAAGCACCGGCTAACTCTGTGCCAGCAGCCGCGGTAATACAGAGGGTGCAAGCGTTGTTCGGATTCATTGGGCGTAAAGGGTGCGCAGGCGGTCCGGTAAGTCGGGTGTGAAATCTCGAGGCTTAACCTCGAGCGGTCATTCGAAACTACCGGGCTCGAGGACTGGAGAGGAGACTGGAATTCTCGGTGTAGCAGTGAAATGCGTGGATATCGAGAGGAACACTCGTGGCGTAAGCGAGTCACTGGACAGTATCTGACGCTGAGGCACGAAGGCCAGGGTAGCGAAAGGGATTAGATACCCCAGTAGTCC</w:t>
      </w:r>
    </w:p>
    <w:p w14:paraId="44286E23">
      <w:pPr>
        <w:rPr>
          <w:rFonts w:hint="eastAsia"/>
        </w:rPr>
      </w:pPr>
      <w:r>
        <w:rPr>
          <w:rFonts w:hint="eastAsia"/>
        </w:rPr>
        <w:t>&gt;OTU026875</w:t>
      </w:r>
    </w:p>
    <w:p w14:paraId="7E8B9771">
      <w:pPr>
        <w:rPr>
          <w:rFonts w:hint="eastAsia"/>
        </w:rPr>
      </w:pPr>
      <w:r>
        <w:rPr>
          <w:rFonts w:hint="eastAsia"/>
        </w:rPr>
        <w:t>CCTACGGGCGGCTGCAGTGGGGAATTTTCCGCAATGGGCGAAAGCCTGACGGAGCCAGACCGCGTGAGGGAAGAAGGCTCTAGGGTTGTAAACCTCTTTTATCAGGGAAGAAGAAAGTGACGGTACCTGAAGAAAAAGCCTCGGCTAACTCCGTGCCAGCAGCCGCGGTAAGACGGAGGAGGCAAGCGTTATCCGGAATGATTGGGCGTAAAGAGTCCGTAGGTGAAACTTCAAGTCCATTGTCAAAGAGCAAAGCTTAACTTTGTAAAGGCAGTGGAAACTGAAGAACTAGAGAGGGGCAGGGGCAAAGGGAATTCCTGGTGTAGCGGTGAAATGCGTAGAGATCAGGAAGAACACCGGTGGCGAAAGCGCTTTGCTGGGCCCATTCTGACACTGAGGGACGAAAGCTAGGGGAGCGAATGGGATTAGATACCCCAGTAGTCC</w:t>
      </w:r>
    </w:p>
    <w:p w14:paraId="6CF7D0C5">
      <w:pPr>
        <w:rPr>
          <w:rFonts w:hint="eastAsia"/>
        </w:rPr>
      </w:pPr>
      <w:r>
        <w:rPr>
          <w:rFonts w:hint="eastAsia"/>
        </w:rPr>
        <w:t>&gt;OTU026876</w:t>
      </w:r>
    </w:p>
    <w:p w14:paraId="38527ED7">
      <w:pPr>
        <w:rPr>
          <w:rFonts w:hint="eastAsia"/>
        </w:rPr>
      </w:pPr>
      <w:r>
        <w:rPr>
          <w:rFonts w:hint="eastAsia"/>
        </w:rPr>
        <w:t>CCTACGGGCGGCTGCAGTAGGGAATATTGGTCAATGGGTGAGAGCCTGAACCAGCCATGCCGCGTGCAGGAAGACGGCCTTCTGGGTTGTAAACTGCTTTTACCAGGGGATAAAACGACCTTGCGAGGTTAATTGAAGGTACCTGGGGAATAAGCACCGGCTAACTACGTGCCAGCAGCCGCGGTAATACGTAGGGTGCAAGCGTTGTTCGGATTTACTGGGCTTAAAGGGCGTGTAGGCGGGTCGTCAAGTGTCTGGTGAAAGCCCCGGGCTCAACCCGGGAACGGCTGGGCATACTGACGGTCTTGAGGCAGGTAGAGGTCACTGGAACAACTGGTGGAGCGGTGAAATGCGTAGATATCTGGAGGAACACCGGTGGCGAAGGCGGTTCTCTGGGAATGACCTGACGCTGAGGAGCGAAAGTGTGGGGAGCGAACAGGATTAGATACCCCGGTAGTCC</w:t>
      </w:r>
    </w:p>
    <w:p w14:paraId="2687150A">
      <w:pPr>
        <w:rPr>
          <w:rFonts w:hint="eastAsia"/>
        </w:rPr>
      </w:pPr>
      <w:r>
        <w:rPr>
          <w:rFonts w:hint="eastAsia"/>
        </w:rPr>
        <w:t>&gt;OTU026877</w:t>
      </w:r>
    </w:p>
    <w:p w14:paraId="2F022BE1">
      <w:pPr>
        <w:rPr>
          <w:rFonts w:hint="eastAsia"/>
        </w:rPr>
      </w:pPr>
      <w:r>
        <w:rPr>
          <w:rFonts w:hint="eastAsia"/>
        </w:rPr>
        <w:t>CCTACGGGTGGCTGCAGTTGGGAATCTTGCGCAATGGGGGCAACCCTGACGCAGCGACGCCGCGTGCGGGATGACGGCTTTCGGGTCGTAAACCGCTTTTCTACGGGACGATGATGACGGTACCGTAGGAAGAAGCCCCGGCTAACTCCGTGCCAGCAGCCGCGGTAAGACGGAGGGGGCAAGCGTTGTCCGGAATTACTGGGCGTAAAGCGCTCGTAGGCGGTTGCGTACGGCGGTGGTGAAAGCTCCCGGCTCAACTGGGAGAGGCCCATCGCAACGGCGTGACTCGAGGGGGGTAGAGGCAGACGGAATTCCTGGTGTAGCGGTGAAATGCGTAGAGATTTGGAGGAACACCAGTGGCGAAGGCGACTTTCTGGTCTGTAACTGACGCTGAGGCGCGAAAGCGTGGGGAGCAAACAGGATTAGATACCCTAGTAGTCC</w:t>
      </w:r>
    </w:p>
    <w:p w14:paraId="09DB19EC">
      <w:pPr>
        <w:rPr>
          <w:rFonts w:hint="eastAsia"/>
        </w:rPr>
      </w:pPr>
      <w:r>
        <w:rPr>
          <w:rFonts w:hint="eastAsia"/>
        </w:rPr>
        <w:t>&gt;OTU026878</w:t>
      </w:r>
    </w:p>
    <w:p w14:paraId="0178F45F">
      <w:pPr>
        <w:rPr>
          <w:rFonts w:hint="eastAsia"/>
        </w:rPr>
      </w:pPr>
      <w:r>
        <w:rPr>
          <w:rFonts w:hint="eastAsia"/>
        </w:rPr>
        <w:t>CCTACGGGTGGCTGCAGTGGGGAATATTGGACAATGGGCGGAAGCCTGATCCAGCAACGCCGCGTGAGGGATGACGGCCTTCGGGTTGTAAACCTCTTTCAGTACCGACGAAGCGCAAGTGACGGTAGGTACAGAAGAAGCACCGGCCAACTACGTGCCAGCAGCCGCGGTAATACAGAGGTCCCAAGCGTTGTTCGGATTCACTGGGCGTAAAGGGTGCGCAGGTGGTGGGGTAAGTCTGATGTGAAATCTCTGAGCTTAACTCGGAAATGGCATCGGATACTATTCTGCTAGAGGGTTGGAGGGGGGACTGGAATTCTCGGTGTAGCAGTGAAATGCGTAGAGATCAGCAGGAACACCCGTGGCGAAGGCGGCCCCCTGGGCCGTACCTGACGCTGAGGCGCGAAGGCTAGGGGAGCGAACGGGATTAGATACCCCAGTAGTCC</w:t>
      </w:r>
    </w:p>
    <w:p w14:paraId="52658920">
      <w:pPr>
        <w:rPr>
          <w:rFonts w:hint="eastAsia"/>
        </w:rPr>
      </w:pPr>
      <w:r>
        <w:rPr>
          <w:rFonts w:hint="eastAsia"/>
        </w:rPr>
        <w:t>&gt;OTU026879</w:t>
      </w:r>
    </w:p>
    <w:p w14:paraId="5E3DD65C">
      <w:pPr>
        <w:rPr>
          <w:rFonts w:hint="eastAsia"/>
        </w:rPr>
      </w:pPr>
      <w:r>
        <w:rPr>
          <w:rFonts w:hint="eastAsia"/>
        </w:rPr>
        <w:t>CCTACGGGTGGCAGCAGCGAGGAATCTTGCGCAATGGGAGCAATCCTGACGCAGCGACGCCGCGTGTGGGAGGACGCCCTTCGGGGTGTAAACCACTGTCACCCGGGACGAAACTGGCTTCTTGAGGCCATTGACGGTACTGGGTGAGGAAGCGCCGGCTAACTCCGTGCCAGCAGCCGCGGTAATACGGAGGGCGCGAGCGTTGTCCGGAATCACTGGGCGTAAAGGGCGCGTAGGCGGCAGATCAAGTCAGCTGTGAAATCTCCGAGCTTAACTCGGAACGGTCAGCTGATACTGTTTTGCTAGAGTGCAGAAGGGGCAATCGGAATTCTTGGTGTAGCGGTGAAATGCGTAGATATCGCTTGGAACGCCAACGGTGAAAACAGCTCGCTGGGGGTGTGCTGACGCTGAGACACGAAAGCCAGGGGAGCGAACGGGATTAGATACCCCTGTAGTCC</w:t>
      </w:r>
    </w:p>
    <w:p w14:paraId="190FCCB7">
      <w:pPr>
        <w:rPr>
          <w:rFonts w:hint="eastAsia"/>
        </w:rPr>
      </w:pPr>
      <w:r>
        <w:rPr>
          <w:rFonts w:hint="eastAsia"/>
        </w:rPr>
        <w:t>&gt;OTU026880</w:t>
      </w:r>
    </w:p>
    <w:p w14:paraId="0F403D0F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TAGGGAAGAACAAGTACGAGAGTAACTGCTCGTACCTTGACGGTACCTAACCAGAAAGCCACGGCTAACTACGTGCCAGCAGCCGCGGTAATACGTAGGTGGCAAGCGTTGTCCGGAATTATTGGGCGTAAAGGGTGCGTAGGTGGCGTCTTAAGTCTGGTTTGAAAGCAGGCGGCTCAACCGTCTGATGTGGCTGGAAACTGGGGTGCTTGAATGCGTTGGCGGTAGCCGGAACGGGTCATGTAGCGGTGAAATGCGTAGAGATGTGGAGGAACACCAATGGCGAAGGCAGCCTCCTGGGCCAACACTGACACTCATGCACGAAAGCGTGGGGAGCAAACAGGATTAGATACCCTTGTAGTCC</w:t>
      </w:r>
    </w:p>
    <w:p w14:paraId="63289F7A">
      <w:pPr>
        <w:rPr>
          <w:rFonts w:hint="eastAsia"/>
        </w:rPr>
      </w:pPr>
      <w:r>
        <w:rPr>
          <w:rFonts w:hint="eastAsia"/>
        </w:rPr>
        <w:t>&gt;OTU026881</w:t>
      </w:r>
    </w:p>
    <w:p w14:paraId="08025A08">
      <w:pPr>
        <w:rPr>
          <w:rFonts w:hint="eastAsia"/>
        </w:rPr>
      </w:pPr>
      <w:r>
        <w:rPr>
          <w:rFonts w:hint="eastAsia"/>
        </w:rPr>
        <w:t>CCTACGGGTGGCAGCAGTGGGGAATCTTGCACAATGGGGGCAACCCTGATGCAGCGACGCCGCGTGAGCGATGAAGCCCTTCGGGGTGTAAAGCTCTTTCGACCGGAACGATAATGACGGTACCGGGAGAAGAAGCTGCGGCAAACTTCGTGCCAGCAGCCGCGGTAATACGAAGGGGGCTAGCGTTGTTCGGATTTACTGGGCGTAAAGCGCACGTAGGCGGATTGTTAAGTCGGATGTGAAAGCTCAGTGCTCAACACTGAGAGGCCATTCGATACGGATCAGCTAGAGGTAGGTAGGGGAAAGTGGAATTCCTGGTGTAGCGGTGAAATGTGTAGATATCGGAAGGAACACCAGTGGCGAAGGCGACTTCCTGGACCAAGACTGACGCTGAGGCGCGAAAGCGTGGGGATCAAACAGGATTAGATACCCGAGTAGTCC</w:t>
      </w:r>
    </w:p>
    <w:p w14:paraId="1F8833DD">
      <w:pPr>
        <w:rPr>
          <w:rFonts w:hint="eastAsia"/>
        </w:rPr>
      </w:pPr>
      <w:r>
        <w:rPr>
          <w:rFonts w:hint="eastAsia"/>
        </w:rPr>
        <w:t>&gt;OTU026882</w:t>
      </w:r>
    </w:p>
    <w:p w14:paraId="4DA64A49">
      <w:pPr>
        <w:rPr>
          <w:rFonts w:hint="eastAsia"/>
        </w:rPr>
      </w:pPr>
      <w:r>
        <w:rPr>
          <w:rFonts w:hint="eastAsia"/>
        </w:rPr>
        <w:t>CCTACGGGGGGCTGCAGTCGAGAATCTTCGTCAATGGGGGAAACCCTGAACGAGCGACGCCGCGTGGAGGATGAAGGCCTTCGGGTTGTAAACTCCTGTTGGGAGGGAGCAAATTTTGAGCGACCTCCTGAGGAAGCACGGGCTAAGTTCGTGCCAGCAGCCGCGGTAAGACGAACCGTGCGAACGTTATTCGGAATCATTGGGCTTAAAGCGTGTGTAGGCGGATCGTTAAGTGCCTTGTGAAATCCCACCGCTCACCGGTGGAACTGCTGGGCATACTGGCGATCTTGAGCCAGCTAGGGGCGACTGGAACAGACGGTGGAGCGGTGAAATGCGTAGATATCGTCTGGAACGCCAAAGGTGAAAACAGGTCGCTGGGGCTGTGCTGACGCTGAGACACGAAAGCCAGGGGAGCAAACGGGATTAGATACCCGTGTAGTCC</w:t>
      </w:r>
    </w:p>
    <w:p w14:paraId="5EFEEB11">
      <w:pPr>
        <w:rPr>
          <w:rFonts w:hint="eastAsia"/>
        </w:rPr>
      </w:pPr>
      <w:r>
        <w:rPr>
          <w:rFonts w:hint="eastAsia"/>
        </w:rPr>
        <w:t>&gt;OTU026883</w:t>
      </w:r>
    </w:p>
    <w:p w14:paraId="709305BF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CGGGCATTCCTGCCCGATTGACGGTACCATAGGAATAAGCACCGGCTAACTCCGTGCCAGCAGCCGCGGTAATACGAAGGGGGCTAGCGTTGTTCGGAATCACTGGGCGTAAAGGGCGCGTAGGCGGCTTTGTAAGTCGGGGGTGAAAGCCTGTGGCTCAACCACAGAATTGCCTTCGATACTGCGAGGCTTGAGACCGGAAGAGGTTAGTGGAACTGCGAGTGTAGCGGTGAAATGCGTAGATATCTGGAGGAATACCGGTGGCGAAGGCGGCATCCTGGACCGGCATTGACGCTGAGGAGCGAAAGCCAGGGGAGCAAACGGGATTAGATACCCCTGTAGTCC</w:t>
      </w:r>
    </w:p>
    <w:p w14:paraId="70E9693D">
      <w:pPr>
        <w:rPr>
          <w:rFonts w:hint="eastAsia"/>
        </w:rPr>
      </w:pPr>
      <w:r>
        <w:rPr>
          <w:rFonts w:hint="eastAsia"/>
        </w:rPr>
        <w:t>&gt;OTU026884</w:t>
      </w:r>
    </w:p>
    <w:p w14:paraId="012ACE35">
      <w:pPr>
        <w:rPr>
          <w:rFonts w:hint="eastAsia"/>
        </w:rPr>
      </w:pPr>
      <w:r>
        <w:rPr>
          <w:rFonts w:hint="eastAsia"/>
        </w:rPr>
        <w:t>CCTACGGGTGGCTGCAGTGGGGAATTTTGGACAATGGGCGCAAGCCTGATCCAGCCATGCCGCGTGTGTGAAGAAGGCCTTCGGGTTGTAAAGCACTTTCGGACGGAACGAAATCGCGCGCATGAACATTGCGCGTGGATGACGGTACCGTAAGAAGAAGCACCGGCTAACTACGTGCCAGCAGCCGCGGTAATACGTAGGGTGCAAGCGTTGTTCGGAATTACTGGGCGTAAAGCGCGGGCAGGTGGCCCGTTAAGTCTGCGGTGAAATCCCACGGCCCACCCGTGTGAATTGCTGGGCATACTGCGTTGCTCGAGTGTGGTAGGGGAGAGCGGAACTCCTGGTGGAGCGGTGAAATGCGTAGATATCAGGAGGAACACCGGTGGCGAAGGCGGCTCTCTGGTCCACTACTGACGCTGAAGTGCGAAAGCTAGGGTAGCGAACGGGATTAGATACCCCTGTAGTCC</w:t>
      </w:r>
    </w:p>
    <w:p w14:paraId="30C17648">
      <w:pPr>
        <w:rPr>
          <w:rFonts w:hint="eastAsia"/>
        </w:rPr>
      </w:pPr>
      <w:r>
        <w:rPr>
          <w:rFonts w:hint="eastAsia"/>
        </w:rPr>
        <w:t>&gt;OTU026885</w:t>
      </w:r>
    </w:p>
    <w:p w14:paraId="438F4DC3">
      <w:pPr>
        <w:rPr>
          <w:rFonts w:hint="eastAsia"/>
        </w:rPr>
      </w:pPr>
      <w:r>
        <w:rPr>
          <w:rFonts w:hint="eastAsia"/>
        </w:rPr>
        <w:t>CCTACGGGGGGCAGCAGTGGGGAATATTGGACAATGGGCGAAAGCCTGATCCAGCGACGCCGCGTGGGTGAAGAAGGCCTGCGGGTTGTAAAGCCCTTTCAGTGGGGAAGAAAAGCCTCGCTCTAATACAGCGGGGTCTTGACGTAACCCATAGAAGAAGCACCGGCTAACTCTGTGCCAGCAGCCGCGGTAATACAGAGGGTGCGAGCGTTAATCGGAATCATTGGGCGTAAAGCGCGTGTAGGCGGCCAGGTAGGTCTGCTGTGAAAACTCGAGGCTCAACTTCGAGCTGTCGGTGGAAACCATCTGGCTAGAGTGCGGAAGAGGAGATCGGAATTCCTGGTGTAGCGGTGAAATGCGCAGATATCAGGAGGAACACCGATGGCGAAGGCGGCACTCTGGGCCGGTACTGACGCTGAGGAGCGAAAGCGTGGGGAGCGAACAGGATTAGATACCCGTGTAGTCC</w:t>
      </w:r>
    </w:p>
    <w:p w14:paraId="1C6368B1">
      <w:pPr>
        <w:rPr>
          <w:rFonts w:hint="eastAsia"/>
        </w:rPr>
      </w:pPr>
      <w:r>
        <w:rPr>
          <w:rFonts w:hint="eastAsia"/>
        </w:rPr>
        <w:t>&gt;OTU026886</w:t>
      </w:r>
    </w:p>
    <w:p w14:paraId="650289E8">
      <w:pPr>
        <w:rPr>
          <w:rFonts w:hint="eastAsia"/>
        </w:rPr>
      </w:pPr>
      <w:r>
        <w:rPr>
          <w:rFonts w:hint="eastAsia"/>
        </w:rPr>
        <w:t>CCTACGGGGGGCTGCAGTAAGGAATATTGCGCAATGGGCGAAAGCCTGACGCAGCGACGCCGCGTGGGGGATGAAGGTCTTCGGATTGTAAACCCCTTTCGGGAGGGAAGATGGAACGAGCAATCGTTCGGACGGTACCTCCAGAAGCAGCCACGGCCAACTTCGTGCCAGCAGCCGCGGTAATACGGGGGGGGCAAGCGTTGTTCGGAATTACTGGGCGTAAAGGGCGCGTAGGCGGTTGGGTAAGTCGGGTGTGAAAGCCCTGGGCTTAACCTGGGAATGGCATTCGAGACTACCTAGCTAGAGTCTGGTAGAGGGAAGTGGAATTTCCGGTGTAGCGGTGAAATGTGTAGATATCGGAAGGAACACCAGTGGCGAAGGCGAGTCTCTGGAAAGCTGCTGACGCTGAGGCACGAAGGCCAGGGGAGCAAACGGGATTAGATACCCTTGTAGTCC</w:t>
      </w:r>
    </w:p>
    <w:p w14:paraId="79553806">
      <w:pPr>
        <w:rPr>
          <w:rFonts w:hint="eastAsia"/>
        </w:rPr>
      </w:pPr>
      <w:r>
        <w:rPr>
          <w:rFonts w:hint="eastAsia"/>
        </w:rPr>
        <w:t>&gt;OTU026887</w:t>
      </w:r>
    </w:p>
    <w:p w14:paraId="3E5C7374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ACCGGCCAACTACGTGCCAGCAGCCGCGGTAATACGTAGGGTGCGAGCGTTGTCCGGAATTATTGGGCGTAAAGGGCTCGTAGGCGGCCAGATGTGTCAGGTGTGAAAGCCCGGGGCTTAACCCCGGAATTGCGCCTGAAACTGTCTGGCTAGAGTACTGGAGAGGGAACTGGAATTTACGGTGTAGCAGTGAAATGCGTAGATATCGTAAGGAAGACCAGTGGCGAAGGCGAGTTCCTGGACCAGTACCGACGTTCAGGCACGAAAGCGTGGGGAGCAAACAGGATTAGATACCCCTGTAGTCC</w:t>
      </w:r>
    </w:p>
    <w:p w14:paraId="4FA5D7CA">
      <w:pPr>
        <w:rPr>
          <w:rFonts w:hint="eastAsia"/>
        </w:rPr>
      </w:pPr>
      <w:r>
        <w:rPr>
          <w:rFonts w:hint="eastAsia"/>
        </w:rPr>
        <w:t>&gt;OTU026888</w:t>
      </w:r>
    </w:p>
    <w:p w14:paraId="1266C6C0">
      <w:pPr>
        <w:rPr>
          <w:rFonts w:hint="eastAsia"/>
        </w:rPr>
      </w:pPr>
      <w:r>
        <w:rPr>
          <w:rFonts w:hint="eastAsia"/>
        </w:rPr>
        <w:t>CCTACGGGTGGCTGCAGTGGGGAATCTTGCGCAATGGGCGAAAGCCTGACGCAGCCATGCCGCGTGTATGATGAAGGTCTTAGGATTGTAAAATACTTTCACCGGGGACGATAATGACAGTACCGGGAGAAGAAGCCCCGGCTAACTTCGTGCCAGCAGCCGCGGTAATACGAAGGGGGCTAGCGTTGTTCGGAATTACTGGGCGTAAAGCGAGTGTAGGCGGTTGCCCAAGTCAGGTGTGAAAGCCTTGAGCTCAACTCAAGAAATGCACTTGGTACTGGGTGGCTAGAGGACCGGAGAGGATAGTGGAATTCCCAGTGTAGTGGTGAAATACGTAGAGATTGGGAAGAACACCAGTGGCGAAGGCGACATACTGGTCCGTTACTGACGCTGAGGCTCGAAAGCGTGGGGAGCAAACAGGATTAGATACCCGAGTAGTCC</w:t>
      </w:r>
    </w:p>
    <w:p w14:paraId="49034FA9">
      <w:pPr>
        <w:rPr>
          <w:rFonts w:hint="eastAsia"/>
        </w:rPr>
      </w:pPr>
      <w:r>
        <w:rPr>
          <w:rFonts w:hint="eastAsia"/>
        </w:rPr>
        <w:t>&gt;OTU026889</w:t>
      </w:r>
    </w:p>
    <w:p w14:paraId="4A59C128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AAGGGGGCTAGCGTTGCTCGGAATTACTGGGCGTAAAGGGCGCGTAGGCGGCGTCGTTAGTCAGGCGTGAAATTCCTGGGCTCAACCTGGGGGCTGCGCTTGATACAGCGATGCTAGAGGTCAGAAGAGGCTCGTGGAATTCCCAGTGTAGAGGTGAAATTCGTAGATATTGGGAAGAACACCAGTGGCGAAGGCGGCTCTCTGGTCCACACCTGACGCTGAGGCGCGAAAGCGTGGGGAGCAAACAGGATTAGATACCCTTGTAGTCC</w:t>
      </w:r>
    </w:p>
    <w:p w14:paraId="6F30161A">
      <w:pPr>
        <w:rPr>
          <w:rFonts w:hint="eastAsia"/>
        </w:rPr>
      </w:pPr>
      <w:r>
        <w:rPr>
          <w:rFonts w:hint="eastAsia"/>
        </w:rPr>
        <w:t>&gt;OTU026890</w:t>
      </w:r>
    </w:p>
    <w:p w14:paraId="400B3419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GAGGTTGCAAGCGTTGTTCGGAATCACTGGGCGTAAAGGGAGCGCAGGCGGTCGGATTAGTCTAAAGTGAAAGTCCGGGGCTCAACCTCGGAAGTGCTTTGGATACTGCCCGACTTGAGTACGCGAGAGGTGAGCGGAATTCCAGGTGTAGCGGTGAAATGCGTAGAGATGTGGAGGAACACCAGTGGCGAAGGCGACTCTCTGGTCTGTAACTGACGCTGAGGCGCGAAAGCGTGGGGAGCGAACAGGATTAGATACCCTAGTAGTCC</w:t>
      </w:r>
    </w:p>
    <w:p w14:paraId="026C1BBB">
      <w:pPr>
        <w:rPr>
          <w:rFonts w:hint="eastAsia"/>
        </w:rPr>
      </w:pPr>
      <w:r>
        <w:rPr>
          <w:rFonts w:hint="eastAsia"/>
        </w:rPr>
        <w:t>&gt;OTU026891</w:t>
      </w:r>
    </w:p>
    <w:p w14:paraId="1F456AEA">
      <w:pPr>
        <w:rPr>
          <w:rFonts w:hint="eastAsia"/>
        </w:rPr>
      </w:pPr>
      <w:r>
        <w:rPr>
          <w:rFonts w:hint="eastAsia"/>
        </w:rPr>
        <w:t>CCTACGGGAGGCTGCAGTCGAGAATCTTTCGCAATGCACGAAAGTGTGACGAAGCGACACCGCGTGGTTGATGAAGCGCTTCGGCGTGTAAAAACCTTTTATAAGGGAGGAAATTTTTGACGTTACCTTATGAATAAGGGGCTCCCAATCTCGTGCCAGCAGGAGCGGTAATACGAGAGCCCCAAGTGTTATCCGGAATTATTGGGCGTAAAGGGTGCGTAGGTGGTTTGACTAGTCTTTCGTTAAATCTTCGGGCTTAACCCGAAAACCGCGAAAGAAACGGCCAGACTAGAGATTGTGCGGGGTGAATGGAACTCATGGAGTAGGGGTGAAATCCGTTGATATCATGGGGAACACCAAAAGCGAAGGCAGTTCACTGGCACACATCTGACACTGAGGCACGAAACCCTGGGTAGCGAATGGGATTAGATACCCGAGTAGTCC</w:t>
      </w:r>
    </w:p>
    <w:p w14:paraId="305C86DE">
      <w:pPr>
        <w:rPr>
          <w:rFonts w:hint="eastAsia"/>
        </w:rPr>
      </w:pPr>
      <w:r>
        <w:rPr>
          <w:rFonts w:hint="eastAsia"/>
        </w:rPr>
        <w:t>&gt;OTU026892</w:t>
      </w:r>
    </w:p>
    <w:p w14:paraId="2727D430">
      <w:pPr>
        <w:rPr>
          <w:rFonts w:hint="eastAsia"/>
        </w:rPr>
      </w:pPr>
      <w:r>
        <w:rPr>
          <w:rFonts w:hint="eastAsia"/>
        </w:rPr>
        <w:t>CCTACGGGAGGCTGCAGTAGGGAATATTGCTTAATGGGCGAAAGCCTGAAGCAGCAACGCCGCGTGTGCGATGAAGGCCTTCGGGTTGTAAAGCACTTTTTGCTGGGAAGAGGAAGGGGCGGCTAACTCTGTGCCAGCAGCCGCGGTAAGACAGAGGCCCCGAGCGCTAATCGGAATTACTGGGCTTAAAGGGTGCGTAGGCGGATCCGCAAGCGTCTTGTGAAAGCCCTCGGCTCAACCGAGGAACAGCGGGGCGAACTGCGGGTCTTGAGGCAGGTATGGGTCGCCGGAACAGTAGGTGGAGCGGTGAAATGCGTAGATATCTACTGGAACGCCGATGGTGAAGACGGGCGACTGGGCCTGTCCTGACGCTGAGGCACGAAAGCGTGGGGAGCAAACAGGATTAGATACCCCGGTAGTCC</w:t>
      </w:r>
    </w:p>
    <w:p w14:paraId="29DFDC63">
      <w:pPr>
        <w:rPr>
          <w:rFonts w:hint="eastAsia"/>
        </w:rPr>
      </w:pPr>
      <w:r>
        <w:rPr>
          <w:rFonts w:hint="eastAsia"/>
        </w:rPr>
        <w:t>&gt;OTU026893</w:t>
      </w:r>
    </w:p>
    <w:p w14:paraId="5C9F90C2">
      <w:pPr>
        <w:rPr>
          <w:rFonts w:hint="eastAsia"/>
        </w:rPr>
      </w:pPr>
      <w:r>
        <w:rPr>
          <w:rFonts w:hint="eastAsia"/>
        </w:rPr>
        <w:t>CCTACGGGGGGCAGCAGTGGGGAATATTGCGCAATGGGGGGAACCCTGACGCAGCAACGCCGCGTGAGTGAAGAAGGCCTTCGGGTCGTAAAACTCTGTCATTGGGGAAGAAAGAAATGACGGTACCCGATGAGGAAGCCCCGGCTAACTACGTGCCAGCAGCCGCGGTAAAACGTAGGAGGCGAGCGTTATCCGGATTTACTGGGTGTAAAGCGCGTGCAGGCGGTCTGTTAAGTTGGATGTGAAAGCTCCTGGCTCAACTGGGAGAGGTCGTTCAAGACTGGCAGACTGGAGAGCAGTAGGGGAAGGTGGAATTCCGGGTGTAGTGGTGAAATGCGTAGATATCCGGAGGAACACCAGTGGCGAAGGCAATCCCCTGGGCCTGCACTGACGCTCATGCACGAAAGCGTGGGGAGCAAACAGGATTAGATACCCCTGTAGTCC</w:t>
      </w:r>
    </w:p>
    <w:p w14:paraId="1A5C1646">
      <w:pPr>
        <w:rPr>
          <w:rFonts w:hint="eastAsia"/>
        </w:rPr>
      </w:pPr>
      <w:r>
        <w:rPr>
          <w:rFonts w:hint="eastAsia"/>
        </w:rPr>
        <w:t>&gt;OTU026894</w:t>
      </w:r>
    </w:p>
    <w:p w14:paraId="6E66A151">
      <w:pPr>
        <w:rPr>
          <w:rFonts w:hint="eastAsia"/>
        </w:rPr>
      </w:pPr>
      <w:r>
        <w:rPr>
          <w:rFonts w:hint="eastAsia"/>
        </w:rPr>
        <w:t>CCTACGGGGGGCTGCAGTGGGGAATCTTGCGCAATGGGCGAAAGCCCGATCCAGCAATATCGCGTGAGTGAAGAAGGGCAATGCCGCTTGTAAAGCTCTTTCGTCGAGTGCGCGATCATGACAGGACTCGAGGAAGAAGCCCCGGCTAACTCCGTGCCAGCAGCCGCGGTAATACGGGGGGAGCAAGCGTTGTTCGGATTTACTGGGCGTAAAGGGCGCGTAGGCGGTTTTCTAAGTCCGGCGTGAAAGGTTCAGGGCTCAACCCGAACAGTGCGCTGGAGACTGGAGAGCTTGAGGACGGGAGAGGGAAGCGGAATTCCGGGTGTAGCGGTGAAATGCGTAGATATCGGAAGGAACACCAGTGGCGAAGGCGACTTCCTGGACCAAGACTGACGCTGAGGCGCGAAAGCGTGGGGATCAAACAGGATTAGATACCCGAGTAGTCC</w:t>
      </w:r>
    </w:p>
    <w:p w14:paraId="46A6846C">
      <w:pPr>
        <w:rPr>
          <w:rFonts w:hint="eastAsia"/>
        </w:rPr>
      </w:pPr>
      <w:r>
        <w:rPr>
          <w:rFonts w:hint="eastAsia"/>
        </w:rPr>
        <w:t>&gt;OTU026895</w:t>
      </w:r>
    </w:p>
    <w:p w14:paraId="55EA6044">
      <w:pPr>
        <w:rPr>
          <w:rFonts w:hint="eastAsia"/>
        </w:rPr>
      </w:pPr>
      <w:r>
        <w:rPr>
          <w:rFonts w:hint="eastAsia"/>
        </w:rPr>
        <w:t>CCTACGGGGGGCTGCAGTGAGGAATATTGGTCAATGGAGGCAACTCTGAACCAGCCATGCCGCGTGAAGGATGAAGGCCCTATGGGTTGTAAACTTCTTTTATTGGGGAAGAAACCTTTCTACGTGTAGAGAGCTGACGGTACCCAAGGAATAAGGACCGGCTAACTCCGTGCCAGCAGCCGCGGTAATACGGAGGGTCCGAGCGTTATCCGGAATCATTGGGTTTAAAGGGTGCGCAGGCGGTAAAGTAAGTCAGTGGTGAAATCCCTTCGCTCAACGAAGGAACTGCCATTGATACTGCTATACTTGAATATAGTCGAAGTGGGCGGAATGTGACATGTAGCGGTGAAATGCTTAGATATGTCACAGAACACCGATAGCGAAGGCAGCTCACTAGACTAACATTGACGCTCATGCACGAAAGCGTGGGGAGCGAACAGGATTAGATACCCCAGTAGTCC</w:t>
      </w:r>
    </w:p>
    <w:p w14:paraId="110B1F83">
      <w:pPr>
        <w:rPr>
          <w:rFonts w:hint="eastAsia"/>
        </w:rPr>
      </w:pPr>
      <w:r>
        <w:rPr>
          <w:rFonts w:hint="eastAsia"/>
        </w:rPr>
        <w:t>&gt;OTU026896</w:t>
      </w:r>
    </w:p>
    <w:p w14:paraId="56864156">
      <w:pPr>
        <w:rPr>
          <w:rFonts w:hint="eastAsia"/>
        </w:rPr>
      </w:pPr>
      <w:r>
        <w:rPr>
          <w:rFonts w:hint="eastAsia"/>
        </w:rPr>
        <w:t>CCTACGGGCGGCTGCAGTGGGGAATATTGGACAATGGGGGCAACCCTGATCCAGCGATGCCGCGTGTGCGAAGAAGGCCTGCGGGTTGTAAAGCACTTTGAGTGGGGAAGAAAGGCTTAAGTCGAATAGGCTTAAGAGTTGACGTTACCCACAGAACAAGCACCGGCTAACTCTGTGCCAGCAGCCGCGGTAATACAGAGGGTGCAAGCGTTATTCGGAATTACTGGGCGTAAAGCGTGCGTAGGTGGTTCGTTAAGTCTGATGTGAAAGCCCTGGGCTCAACCTGGGAATGGCATTGGATACTGGCGATCTAGAGTGCGGTAGAGGGCAGTGGAATTCCCGGTGTAGCAGTGAAATGCGTAGATATCAGGAGGAACACCTGTGGCGAAAGCGGCTCACTGGACCATAACTGACGCTGAGGCGCGAAAGCTAGGGGAGCAAACAGGATTAGATACCCGGGTAGTCC</w:t>
      </w:r>
    </w:p>
    <w:p w14:paraId="03ADE1A7">
      <w:pPr>
        <w:rPr>
          <w:rFonts w:hint="eastAsia"/>
        </w:rPr>
      </w:pPr>
      <w:r>
        <w:rPr>
          <w:rFonts w:hint="eastAsia"/>
        </w:rPr>
        <w:t>&gt;OTU026897</w:t>
      </w:r>
    </w:p>
    <w:p w14:paraId="52EF0D99">
      <w:pPr>
        <w:rPr>
          <w:rFonts w:hint="eastAsia"/>
        </w:rPr>
      </w:pPr>
      <w:r>
        <w:rPr>
          <w:rFonts w:hint="eastAsia"/>
        </w:rPr>
        <w:t>CCTACGGGAGGCTGCAGTGGGGAATTGTTCGCAATGGGCGCAAGCCTGACGACGCAACGCCGCGTGGAGGACGAAGGCTTTCGGGTCGTAAACTCCTGTCGTGCGGGACGAATAGCCTCCGGGTGAATACCCTGGAGGCGTGACGGTACCGCGAAAGGAAGCCCCGGCTAACTCCGTGCCAGCAGCCGCGGTAATACGGGGGGGGCAAGCGTTGTTCGGAATTACTGGGCGTAAAGGGCTCGTAGGCGGCCGCTTAAGTCAGACGTGAAAGCCCCAAGCTTAACTTGGGAACTGCGTCCGATACTGGGGGACTGGAGTTCGGGAGAGGAATGTGGAATTCCAGGTGTAGCGGTGAAATGCGTAGATATCTGGAGGAACACCGGTGGCGAAGGCGGCTATCTGGCCCGTAATTGACGCTGAGGCGCGAAAGCGTGGGGAGCAAACAGGATTAGATACCCCTGTAGTCC</w:t>
      </w:r>
    </w:p>
    <w:p w14:paraId="443DE94C">
      <w:pPr>
        <w:rPr>
          <w:rFonts w:hint="eastAsia"/>
        </w:rPr>
      </w:pPr>
      <w:r>
        <w:rPr>
          <w:rFonts w:hint="eastAsia"/>
        </w:rPr>
        <w:t>&gt;OTU026898</w:t>
      </w:r>
    </w:p>
    <w:p w14:paraId="3C33DA93">
      <w:pPr>
        <w:rPr>
          <w:rFonts w:hint="eastAsia"/>
        </w:rPr>
      </w:pPr>
      <w:r>
        <w:rPr>
          <w:rFonts w:hint="eastAsia"/>
        </w:rPr>
        <w:t>CCTACGGGTGGCTGCAGTGGGGAATATTGCGCAATGGGCGAAAGCCTGACGCAGCAACGCCGCGTGAGGGATGACGGCCTTCGGGTTGTAAACCTCTTTCAGCAGGGACGAAGCGAGAGTGACGGTACCTGCAGAAGAAGGACCGGCCAACTACGTGCCAGCAGCCGCGGTAATACGTAGGGTGCGAGCGTTAATCGGAATTACTGGGCGTAAAGCGTGCGCAGGCGGTCTTTTAAGTCAGATGTGAAATCCCCGGGCTTAACCTGGGAACTGCGTTTGAAACTGAAAGGCTAGAGTGTGGCAGAGGGGGGTGGAATTCCACGTGTAGCAGTGAAATGCGTAGATATCGGGAGGAACATCCGTGGCGAAGGCGACTACCTGGACCAGCACTGACACTGAGGCACGAAAGCGTGGGGAGCAAACAGGATTAGATACCCTAGTAGTCC</w:t>
      </w:r>
    </w:p>
    <w:p w14:paraId="5ED4868F">
      <w:pPr>
        <w:rPr>
          <w:rFonts w:hint="eastAsia"/>
        </w:rPr>
      </w:pPr>
      <w:r>
        <w:rPr>
          <w:rFonts w:hint="eastAsia"/>
        </w:rPr>
        <w:t>&gt;OTU026899</w:t>
      </w:r>
    </w:p>
    <w:p w14:paraId="17BA950C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ATGCTCAGACCTAATACGTCTGAGTTTGACGGTACCGGAAGAATAAGCACCGGCTAACTTCGTGCCAGCAGCCGCGGTAATACGTAGGTCCCGAGCGTTGTCCGGAATTACTGGGTGTAAAGGGTGCGCAGGCGGCCATGTGCGTCAGAAGTGAAATATCACGGCTTAACCGTGAGGGTGCTTTTGAAACGGCGTGGCTTGAGTACGGGAGAGGTGAGTGGAATTCCCAGTGTAGCGGTGAAATGCGTAGATATCGGGAGGAACACCAGTGGCGAAGGCGGCGACCTGGACCGATACTGACGCTGAGGTGCGAAAGCGTGGGGAGCAAACAGGATTAGATACCCTAGTAGTCC</w:t>
      </w:r>
    </w:p>
    <w:p w14:paraId="2DEBBD5B">
      <w:pPr>
        <w:rPr>
          <w:rFonts w:hint="eastAsia"/>
        </w:rPr>
      </w:pPr>
      <w:r>
        <w:rPr>
          <w:rFonts w:hint="eastAsia"/>
        </w:rPr>
        <w:t>&gt;OTU026900</w:t>
      </w:r>
    </w:p>
    <w:p w14:paraId="16FEF3C2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CCCGGGACGAACGGCTCCGACCTAACACGTCGGAGTGTGACGGTACCGGGTGAGGAAGCCCCGGCTAACTCTGTGCCAGCAGCCGCGGTAATACGGAGGGTGCGAGCGTTGTCCGGATTTATTGGGTTTAAAGGGTGCGTAGGCGGCCCGTTAAGTCAGCGGTGAAATCCCAGGGCTCAACCCTGGAACTGCCGTTGATACTGGCGGGCTTGAGTTCGGTCGAGGCGGGCGGAACTGGCGGTGGAGCGGTGAAATGTGTTGATATCGGAAGGAACACCGTTGGCGAAAGCGGCAAACTGGGGCTTAACTGACGCTGAGGCACGAAAGCCAGGGGAGCGAACGGGATTAGATACCCCGGTAGTCC</w:t>
      </w:r>
    </w:p>
    <w:p w14:paraId="2E405C5E">
      <w:pPr>
        <w:rPr>
          <w:rFonts w:hint="eastAsia"/>
        </w:rPr>
      </w:pPr>
      <w:r>
        <w:rPr>
          <w:rFonts w:hint="eastAsia"/>
        </w:rPr>
        <w:t>&gt;OTU026901</w:t>
      </w:r>
    </w:p>
    <w:p w14:paraId="11838635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TAGGGAAGAACAAGTACGAGAGTAACTGCTCGTACCTTGACGGTACCTAACCAGAAAGCCACGGCTAACTACGTGCCAGCAGCCGCGGTAATACGTAGGCAGCGAGCGTTGTTCGGAATTATTGGGCGTAAAGGGCGCGTAGGCGGTGTGGCAAGTCTCTTGTGAAATCTCCGGGCTTAACTCGGAGTCTGCAGGGGAAACTGCCGCGCTTGAGTGTGGGAGAGGTGAGTGGAATTCCCGGTGTAGCGGTGAAATGCGTAGAGATTAGGAAGAACACCAGTGGCGAAGGCGACTTTCTGGACTGTAACTGACGCTGAGGCTCGAAAGCGTGGGGAGCGAACAGGATTAGATACCCGTGTAGTCC</w:t>
      </w:r>
    </w:p>
    <w:p w14:paraId="074C4B50">
      <w:pPr>
        <w:rPr>
          <w:rFonts w:hint="eastAsia"/>
        </w:rPr>
      </w:pPr>
      <w:r>
        <w:rPr>
          <w:rFonts w:hint="eastAsia"/>
        </w:rPr>
        <w:t>&gt;OTU026902</w:t>
      </w:r>
    </w:p>
    <w:p w14:paraId="5D68D360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CTTCGGGTCGTAAACCCCTTTCAGCAGGAACGAAATTGACGGTACCTGCAGAAGAAGCCCCGGCCAACTACGTGCCAGCAGCCGCGGTAATACGTAGGGGGCAAGCGTTGTCCGGATTCATTGGGCGTAAAGAGCTCGTAGGCGGCTCGATAAGTCGGGTGTGAAATCTCAAGGCTCAACCTTGAAATTGCATCCGATACTGCTGGGCTTGAGGCAGGTAGGGGAAAGCGGAATTCCTGGTGTAGCGGTGAAATGCGCAGATATCAGGAGGAACACCGGTGGCGAAGGCGGCATCCTGGACCGACATTGACGCTGAGGAGCGAAAGCCAGGGGAGCAAACGGGATTAGATACCCCAGTAGTCC</w:t>
      </w:r>
    </w:p>
    <w:p w14:paraId="11E59649">
      <w:pPr>
        <w:rPr>
          <w:rFonts w:hint="eastAsia"/>
        </w:rPr>
      </w:pPr>
      <w:r>
        <w:rPr>
          <w:rFonts w:hint="eastAsia"/>
        </w:rPr>
        <w:t>&gt;OTU026903</w:t>
      </w:r>
    </w:p>
    <w:p w14:paraId="55BE1530">
      <w:pPr>
        <w:rPr>
          <w:rFonts w:hint="eastAsia"/>
        </w:rPr>
      </w:pPr>
      <w:r>
        <w:rPr>
          <w:rFonts w:hint="eastAsia"/>
        </w:rPr>
        <w:t>CCTACGGGTGGCTGCAGTGGGGAATATTGGACAATGGGCGCAAGCCTGATCCAGCAACGCCGCGTGGAGGATGAAGGTCTTCGGATCGTAAACTCCTGTCAGACGGGACGAAGGTACGTCGGCAAACAGTCGACGTGCTTGACGGTACCGGCAGAATAAGCACCGGCTAACTACGTGCCAGCAGCCGCGGTAATACGTAGGGTGCGAGCGTTAATCGGAATTACTGGGCGTAAAGCGTGCGCAGGCGGTTTGTTAAGTCCGCTGTGAAAGCCCCGGGCTCAACCTGGGAATGGCGGTGGAAACTGGCGAACTAGAGTGTGGCAGAGGGGGGTGGAATTCCACGTGTAGCAGTGAAATGCGTAGAGATGTGGAGGAACACCGATGGCGAAGGCAGCCCCCTGGGCTAACACTGACGCTCAGGCACGAAAGCGTGGGGAGCAAACAGGATTAGATACCCCAGTAGTCC</w:t>
      </w:r>
    </w:p>
    <w:p w14:paraId="5254A984">
      <w:pPr>
        <w:rPr>
          <w:rFonts w:hint="eastAsia"/>
        </w:rPr>
      </w:pPr>
      <w:r>
        <w:rPr>
          <w:rFonts w:hint="eastAsia"/>
        </w:rPr>
        <w:t>&gt;OTU026904</w:t>
      </w:r>
    </w:p>
    <w:p w14:paraId="131E28A4">
      <w:pPr>
        <w:rPr>
          <w:rFonts w:hint="eastAsia"/>
        </w:rPr>
      </w:pPr>
      <w:r>
        <w:rPr>
          <w:rFonts w:hint="eastAsia"/>
        </w:rPr>
        <w:t>CCTACGGGCGGCAGCAGTGGGGAATCTTGCGCAATGCGCGAAAGCGTGACGCAGCAACGCCGCGTGAGGGAAGACGGCCTTAGGGTTGTAAACCTCTTTCAGGAGGGACGAAGGTTCGGCGGTGAATAGCCGTTCGGACTGACGGTACCTCCAGAAGAAGCCCCGGCTAACTACGTGCCAGCAGCCGCGGTAATACGTAGGGGGCTAGCGTTGTCCGGAATCATTGGGCGTAAAGAGCGCGTAGGCGGCCCGGTAAGTCCGTTGTAAAACTCGAGGCTCAACTTCGAGCTGTCGGCGGAAACCATCTGGCTAGAGTCCGGAAGAGGAGAGTAGAATTCCTGGTGTAGCGGTGAAATGCGTAGATATCGAGAGGAACACCTGCGGCGAAGGCGGGTTGCTGGGCTGACACTGACGCTGAGGCGCGAAAGCTAGGGGAGCGAACGGGATTAGATACCCCTGTAGTCC</w:t>
      </w:r>
    </w:p>
    <w:p w14:paraId="4E216BFD">
      <w:pPr>
        <w:rPr>
          <w:rFonts w:hint="eastAsia"/>
        </w:rPr>
      </w:pPr>
      <w:r>
        <w:rPr>
          <w:rFonts w:hint="eastAsia"/>
        </w:rPr>
        <w:t>&gt;OTU026905</w:t>
      </w:r>
    </w:p>
    <w:p w14:paraId="7D95CB92">
      <w:pPr>
        <w:rPr>
          <w:rFonts w:hint="eastAsia"/>
        </w:rPr>
      </w:pPr>
      <w:r>
        <w:rPr>
          <w:rFonts w:hint="eastAsia"/>
        </w:rPr>
        <w:t>CCTACGGGTGGCAGCAGTGGGGAATCTTGCGCAATGGGCGAAAGCCTGACGCAGCGACGCCGCGTGCGGGAGGAAGCTCTTCGGGGTGTAAACCGCTGTCAGGAGGGAAGAAATGCGCGCGGAGGAAATGCCGCGCGTTTGACGGTACCTCCAGAGGAAGCACCGGCTAACTCTGTGCCAGCAGCCGCGGTAATACAGAGGGTGCGAGCGTTAATCGGATTTACTGGGCGTAAAGCGTGTGTAGGTGGTTATTCAAGTCAGTTGTGAAATCCCCGGGCTCAACCTGGGAACTGCTTCTGAGACTGAATGACTAGAGTACGGTAGAGGGTGGTGGAATTTCCGGTGTAGCGGTGAAATGCGTAGATATCGGAAGGAACATCAATGGCGAAGGCAGCCACCTGGGCCTGTACTGACACTGAGACACGAAAGCGTGGGGATCAAACAGGATTAGATACCCCAGTAGTCC</w:t>
      </w:r>
    </w:p>
    <w:p w14:paraId="24B68E41">
      <w:pPr>
        <w:rPr>
          <w:rFonts w:hint="eastAsia"/>
        </w:rPr>
      </w:pPr>
      <w:r>
        <w:rPr>
          <w:rFonts w:hint="eastAsia"/>
        </w:rPr>
        <w:t>&gt;OTU026906</w:t>
      </w:r>
    </w:p>
    <w:p w14:paraId="0B208325">
      <w:pPr>
        <w:rPr>
          <w:rFonts w:hint="eastAsia"/>
        </w:rPr>
      </w:pPr>
      <w:r>
        <w:rPr>
          <w:rFonts w:hint="eastAsia"/>
        </w:rPr>
        <w:t>CCTACGGGGGGCTGCAGTAGGGAATCTTCCGCAATGGACGAAAGTCTGACGCAGCAACGCCGCGTGAGGGATGAAGGCCTTCGGGTTGTAAACCTCTTTTCTCAGGGACGATGATGACGGTACCTGAGGAATAAGCCACGGCTAACTACGTGCCAGCAGCCGCGGTAAGACGGGGGGTCCTAGCGTTGCTCGGAATTATTGGGCGTAAAGGGAGCGTAGGCGGCTATGTAAGTCAGGAGTGAAATCCCTGGGCTCAACCCAGGACGTGCTTTTGATACTGCATAGCTTGAGTGTGGGAGAGGGGGGTGGAATTCCACGTGTAGCAGTGAAATGCGTAGAGATGTGGAGGAACACCGATGGCGAAGGCAGCCCCCTGGGCTAACACTGACGCTCATGCACGAAAGCGTGGGGAGCAAACAGGATTAGATACCCCGGTAGTCC</w:t>
      </w:r>
    </w:p>
    <w:p w14:paraId="18E190F5">
      <w:pPr>
        <w:rPr>
          <w:rFonts w:hint="eastAsia"/>
        </w:rPr>
      </w:pPr>
      <w:r>
        <w:rPr>
          <w:rFonts w:hint="eastAsia"/>
        </w:rPr>
        <w:t>&gt;OTU026907</w:t>
      </w:r>
    </w:p>
    <w:p w14:paraId="20EA8215">
      <w:pPr>
        <w:rPr>
          <w:rFonts w:hint="eastAsia"/>
        </w:rPr>
      </w:pPr>
      <w:r>
        <w:rPr>
          <w:rFonts w:hint="eastAsia"/>
        </w:rPr>
        <w:t>CCTACGGGTGGCTGCAGTGGGGAATATTGGACAATGGGGGCAACCCTGATCCAGCGACGCCGCGTGTGTGAAGAAGGCCTGCGGGTTGTAAAGCACTTTTAGTGGGGATGAAAAGTACATCGCTAATACCGGTGTATCTTGACCTAACCCAAAGAAAAAGCACCGGCTAACTCTGTGCCAGCAGCCGCGGTAATACAGAGGGTGCGAGCGTTAATCGGAATTACTGGGCGTAAAGCGTGCGTAGACGGTTATTTAAGTCTGATGTGAAAGCCCACGGCTCAACCGTGGAGGGTCATTGGAAACTGGGGGACTTGAGTGCAGAAGAGGAGAGTGGAATTCCACGTGTAGCGGTGAAATGCGTAGAGATCGGAAAGAACACCAACGGCGAAAGCACTCTGCTGGGCCGACACTGACACTGAGAGACGAAAGCTAGGGGAGCGAATGGGATTAGATACCCGGGTAGTCC</w:t>
      </w:r>
    </w:p>
    <w:p w14:paraId="0D830333">
      <w:pPr>
        <w:rPr>
          <w:rFonts w:hint="eastAsia"/>
        </w:rPr>
      </w:pPr>
      <w:r>
        <w:rPr>
          <w:rFonts w:hint="eastAsia"/>
        </w:rPr>
        <w:t>&gt;OTU026908</w:t>
      </w:r>
    </w:p>
    <w:p w14:paraId="0E2296C2">
      <w:pPr>
        <w:rPr>
          <w:rFonts w:hint="eastAsia"/>
        </w:rPr>
      </w:pPr>
      <w:r>
        <w:rPr>
          <w:rFonts w:hint="eastAsia"/>
        </w:rPr>
        <w:t>CCTACGGGTGGCTGCAGTGGGGAATCTTGGACAATGGGGGCAACCCTGATCCAGCGACGCCGCGTGGGTGATGAAGGCCTTCGGGTTGTAAAGCCCTTTCGACGGGGACGATGATGACGGTACCCGGCGAAGAAGCACCGGCTAACTCCGTGCCAGCAGCCGCGGTAAGACGGAGGGTGCTAGCGTTGTTCGGAATCACTGGGCGTAAAGCGCGGGCAGGCGGCCTGCTCAGTCGGCCGTGAAAGCGCCGGGCTCAACTCGGCGAGGTCGGGCGATACTGGCAGGCTGGAGGCTGGTAGAGGGCGGTGGAATTCCGGGTGTAGTGGTGGAATGCGTAGAGCTCCGGAGGAACACCAGTGGCGAAGGCGGCCGCCTGGGCCAGTCCTGACGCTGAGCCGCGAAAGCGTGGGGAGCGATCCGGATTAGATACCCTGGTAGTCC</w:t>
      </w:r>
    </w:p>
    <w:p w14:paraId="6F510D26">
      <w:pPr>
        <w:rPr>
          <w:rFonts w:hint="eastAsia"/>
        </w:rPr>
      </w:pPr>
      <w:r>
        <w:rPr>
          <w:rFonts w:hint="eastAsia"/>
        </w:rPr>
        <w:t>&gt;OTU026909</w:t>
      </w:r>
    </w:p>
    <w:p w14:paraId="0EC9EC90">
      <w:pPr>
        <w:rPr>
          <w:rFonts w:hint="eastAsia"/>
        </w:rPr>
      </w:pPr>
      <w:r>
        <w:rPr>
          <w:rFonts w:hint="eastAsia"/>
        </w:rPr>
        <w:t>CCTACGGGGGGCTGCAGTCGAGAATCTTGGTCAATGCACGAAAGTGTGAACCAGCGACGCCGCGTGAAGGATGAAGGACCTCTGGTTCGTAAACTTCTTTTAGGGGGGAAGAATGGGCTTTATGCCTTTGACGGTACCCTCTGAATAAGCCACGGCCAACTACGTGCCAGCAGCCGCGGTAATACGTAGGTGGCAAGCGTTATCCGGAATTATTGGGCGTAAAGCGCGCGCAGGCGGTCCTTTAAGTCTGATGTGAAAGCCCACGGCTCAACCGTGGAGGGTCATTGGAAACTGGGGGACTTGAGTGCAGAAGAGGAGAGCGGAATTCCACGTGTAGCGGTGAAATGCGTAGATATCGGGAGGAACACCAGTGGCGAAGGCGGCCGGCTGGACCTGTACTGACGCTGAGGCGCGAAGGCGTGGGGAGCGAACGGGATTAGATACCCGAGTAGTCC</w:t>
      </w:r>
    </w:p>
    <w:p w14:paraId="5B275C66">
      <w:pPr>
        <w:rPr>
          <w:rFonts w:hint="eastAsia"/>
        </w:rPr>
      </w:pPr>
      <w:r>
        <w:rPr>
          <w:rFonts w:hint="eastAsia"/>
        </w:rPr>
        <w:t>&gt;OTU026910</w:t>
      </w:r>
    </w:p>
    <w:p w14:paraId="587B2213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ACTCTTTCGTCAGGGACGATAATGACGGTACCTGAAGAAGAAGCCCCGGCTAACTTCGTGCCAGCAGCCGCGGTAATACGAAGGGGGCTAGCGTTGTTCGGATTTACTGGGCGTAAAGCGCGTGTAGGCGGGCTGGTAAGTTGGGGGTGAAATCCCTAGGCTTAACCTAGGAACTGCATTCGAAACTACTAGACTCGAGTATCGGAGGGGATGGCGGAATTCCCGGTGTAGCAGTGAAATGCGTAGAGATCGGGAGGAACATCCGTGGCGAAGGCGGCCACCTGGGCCAACACTGACACTGAGGCACGAAAGCGTGGGGAGCAAACAGGATTAGATACCCCTGTAGTCC</w:t>
      </w:r>
    </w:p>
    <w:p w14:paraId="381B7EFE">
      <w:pPr>
        <w:rPr>
          <w:rFonts w:hint="eastAsia"/>
        </w:rPr>
      </w:pPr>
      <w:r>
        <w:rPr>
          <w:rFonts w:hint="eastAsia"/>
        </w:rPr>
        <w:t>&gt;OTU026911</w:t>
      </w:r>
    </w:p>
    <w:p w14:paraId="3AB1020D">
      <w:pPr>
        <w:rPr>
          <w:rFonts w:hint="eastAsia"/>
        </w:rPr>
      </w:pPr>
      <w:r>
        <w:rPr>
          <w:rFonts w:hint="eastAsia"/>
        </w:rPr>
        <w:t>CCTACGGGCGGCTGCAGTGGGGAATATTGGACAATGGGCGCAAGCCTGATCCAGCAATGCCGCGTGAGTGATGAAGGCCTTAGGGTTGTAAAGCTCTTTTACCCGGGAAGATAATGACTGTACCGGGAGAATAAGCCCCGGCTAACTCCGTGCCAGCAGCCGCGGTAATACGGAGGGGGCTAGCGTTGTTCGGAATTATTGGGCGTAAAGGGCGCGTAGGCGGCACGTCAAGCGTGTGGTGAAAGCCCGGGGCTCAACCCCGGGTCGGCCGTGCGGACTGGCGTGCTCGAGCACTGTAGGGGCGGGTGGAATTCCGGGTGTAGCAGTGAAATGCGTAGATATGCGGAGGAACACCGATGGCGAAGGCAATCCCCTGGGCCTGTACTGACGCTCATGCACGAAAGCGTGGGGAGCAAACAGGATTAGATACCCCAGTAGTCC</w:t>
      </w:r>
    </w:p>
    <w:p w14:paraId="2F8C82B7">
      <w:pPr>
        <w:rPr>
          <w:rFonts w:hint="eastAsia"/>
        </w:rPr>
      </w:pPr>
      <w:r>
        <w:rPr>
          <w:rFonts w:hint="eastAsia"/>
        </w:rPr>
        <w:t>&gt;OTU026912</w:t>
      </w:r>
    </w:p>
    <w:p w14:paraId="58D6DF9C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ATGGGACGAAACCCGGGTATTCCTACCCGATTGACGGTACCATAGGAATAAGCACCGGCTAACTCCGTGCCAGCAGCCGCGGTAATACGGAGGGTGCAAGCGTTATCCGGATTCACTGGGCGTAAAGCGCACGTAGGCGGCTTTGTAAGTCAGAGGTGAAAGCCCGGAGCTTAACTCCGGAATTGCCTTTGAGACTGCATCGCTTGAATCCGGGAGAGGTGAGTGGAATTCCGAGTGTAGAGGTGAAATTCGTAGATATTCGGAAGAACACCGGTGGCGAAGGCGGCTATCTGGCCCGTTATTGACGCTGAGGCGCGAAAGCGTGGGGAGCAAACAGGATTAGATACCCCGGTAGTCC</w:t>
      </w:r>
    </w:p>
    <w:p w14:paraId="6D30DE5E">
      <w:pPr>
        <w:rPr>
          <w:rFonts w:hint="eastAsia"/>
        </w:rPr>
      </w:pPr>
      <w:r>
        <w:rPr>
          <w:rFonts w:hint="eastAsia"/>
        </w:rPr>
        <w:t>&gt;OTU026913</w:t>
      </w:r>
    </w:p>
    <w:p w14:paraId="265A948C">
      <w:pPr>
        <w:rPr>
          <w:rFonts w:hint="eastAsia"/>
        </w:rPr>
      </w:pPr>
      <w:r>
        <w:rPr>
          <w:rFonts w:hint="eastAsia"/>
        </w:rPr>
        <w:t>CCTACGGGGGGCTGCAGTGGGGAATATTGGACAATGGGCGCAAGCCTGATCCAGCCATGCCGCGTGTGTGAAGAAGGCCTTCGGGTTGTAAAGCACTTTTGTCCGGAAAGAAAAGCATCGGGTTAATAACCCGGTGTCATGACGGTACCGGAAGAATAAGCACCGGCTAACTTCGTGCCAGCAGCCGCGGTAATACGAAGGGTGCAAGCGTTACTCGGAATTACTGGGCGTAAAGCGTGCGTAGGTGGTTCGTTAAGTCTGATGTGAAAGCCCTGGGCTCAACCCTGAAATGGCATTGAATACTAGCGTGCTGGAGGTTTGGAGGGGGGACTGGAATTCTCGGTGTAGCAGTGAAATGCGTAGATATCTGGAGGAACACCGGTGGCGAAGGCGGCGATCTGGCCCAACATTGACACTGAGACCCGAAAGCGTGGGGATCAAACAGGATTAGATACCCCAGTAGTCC</w:t>
      </w:r>
    </w:p>
    <w:p w14:paraId="25896B31">
      <w:pPr>
        <w:rPr>
          <w:rFonts w:hint="eastAsia"/>
        </w:rPr>
      </w:pPr>
      <w:r>
        <w:rPr>
          <w:rFonts w:hint="eastAsia"/>
        </w:rPr>
        <w:t>&gt;OTU026914</w:t>
      </w:r>
    </w:p>
    <w:p w14:paraId="0C79E60C">
      <w:pPr>
        <w:rPr>
          <w:rFonts w:hint="eastAsia"/>
        </w:rPr>
      </w:pPr>
      <w:r>
        <w:rPr>
          <w:rFonts w:hint="eastAsia"/>
        </w:rPr>
        <w:t>CCTACGGGCGGCAGCAGTGGGGAATCTTGGGCAATGGGGGAAACCCTGACCCAGCGACGCCGTGTGGGGGATGAAGGCCTTCGGGTTGTAAACCCCTGTTAGGTGGGACGAACATCTCCCTACGAATAGTGGGGGGATCTGACGGTACCACCAGAGAAAGCCCCGGCTAACTCCGTGCCAGCAGCCGCGGTAATACGGAGGGGGCTAGTGTTGTCCGGAATCACTGGGCGTAAAGGGCGCGTAGGCGGCCCGGTAAGTCAAAGGTGAAATCCCTCGGCTCAACTGAGGAACTGCCTTTGAAACTGTCGGGCTTGAGGCCGGGAGGGGGTAGCGGAATTCCCAGTGTAGCGGTGAAATGCGTAGATATCTGGAGGAACACCGGTGGCGAAGGCGGCGTTCTGGACTGCAACTGACACTGAGGAACGAAAGCCAGGGGAGCAAACGGGATTAGATACCCTAGTAGTCC</w:t>
      </w:r>
    </w:p>
    <w:p w14:paraId="5B308F4E">
      <w:pPr>
        <w:rPr>
          <w:rFonts w:hint="eastAsia"/>
        </w:rPr>
      </w:pPr>
      <w:r>
        <w:rPr>
          <w:rFonts w:hint="eastAsia"/>
        </w:rPr>
        <w:t>&gt;OTU026915</w:t>
      </w:r>
    </w:p>
    <w:p w14:paraId="7BC888CD">
      <w:pPr>
        <w:rPr>
          <w:rFonts w:hint="eastAsia"/>
        </w:rPr>
      </w:pPr>
      <w:r>
        <w:rPr>
          <w:rFonts w:hint="eastAsia"/>
        </w:rPr>
        <w:t>CCTACGGGAGGCAGCAGTGGGGAATTTTGCGCAATGGGCGAAAGCCTGACGCAGCAACGCCGCGTGGAGGATGAAGGCCTTCGGGTCGTAAACTCCTGTCAGGGGGGACGAAAGGCCGGGCAACCGGTTTTGACTGTACCCCCTGAGGAAGCCACGGCTAACTCCGTGCCAGCAGCCGCGGTAATACAGAGGGGGCAAGCGTTGTTCGGAATTACTGGGCGTAAAGGGCGCGTAGGCGGTTTCTCAAGCGCGTGGTGAAAGCCCGGGGCTCAACCCCGGGGCGTCAGCGGAGACTGGGGGGCTGGAGGCCTGGAGGGGAGTGCGGAATTCCTGGTGTAGCGGTGGAATGCGTAGAGATCAGGAGGAACACCGATGGCGAAGGCAGCACTCTGGACGGGACCTGACGCTGAGGCGCGAAAGCCAGGGGAGCGAACGGGATTAGATACCCCTGTAGTCC</w:t>
      </w:r>
    </w:p>
    <w:p w14:paraId="7995D1C8">
      <w:pPr>
        <w:rPr>
          <w:rFonts w:hint="eastAsia"/>
        </w:rPr>
      </w:pPr>
      <w:r>
        <w:rPr>
          <w:rFonts w:hint="eastAsia"/>
        </w:rPr>
        <w:t>&gt;OTU026916</w:t>
      </w:r>
    </w:p>
    <w:p w14:paraId="3D215B21">
      <w:pPr>
        <w:rPr>
          <w:rFonts w:hint="eastAsia"/>
        </w:rPr>
      </w:pPr>
      <w:r>
        <w:rPr>
          <w:rFonts w:hint="eastAsia"/>
        </w:rPr>
        <w:t>CCTACGGGTGGCTGCAGTCGAGGATCTTCGGCAATGGGCGCAAGCCTGACCGAGCGACGCCGCGTGTGGGATGAAGGCCTTCGGGTTGTAAACCACTGTCAGTGGGGAGGAAATTGGTGGGGGTTCTCCCCCATCATTGACCTATCCGCAGAGGAAGGGTGGGCTAAGCTCGTGCCAGCAGCCGCGGTAATACGTAGGGTCCGAGCGTTGTCCGGAGTTACTGGGCGTAAAGCGCGCGCAGGCGGCGGTGTAAGCATGGCGTGAAAGCCCCAGGCTCAACCTGGGAGGGTCGTCGTGGACTGCACCGCTTGAGGGCGGTAGGGGCTGGTGGAATGCCTGGTGTAGTGGTGAAATGCGTTGATATCAGGAGGAACACCGATGGCGAAGGCAGGTCACTGGGCCGCAACTGACGCTGAGGAGCGAAAGCATGGGGAGCGAACAGGATTAGATACCCCAGTAGTCC</w:t>
      </w:r>
    </w:p>
    <w:p w14:paraId="4FBF5E1F">
      <w:pPr>
        <w:rPr>
          <w:rFonts w:hint="eastAsia"/>
        </w:rPr>
      </w:pPr>
      <w:r>
        <w:rPr>
          <w:rFonts w:hint="eastAsia"/>
        </w:rPr>
        <w:t>&gt;OTU026917</w:t>
      </w:r>
    </w:p>
    <w:p w14:paraId="7376A20E">
      <w:pPr>
        <w:rPr>
          <w:rFonts w:hint="eastAsia"/>
        </w:rPr>
      </w:pPr>
      <w:r>
        <w:rPr>
          <w:rFonts w:hint="eastAsia"/>
        </w:rPr>
        <w:t>CCTACGGGTGGCTGCAGTGGGGAATCTTGCGCAATGGACGAAAGTCTGACGCAGCGACGCCGCGTGTGGGATGACGGTCTTCGGATTGTAAACCACTGTCGGGAGGGACGAATACGCCGCAAGGCGGGTGACGGTACCTCCAAAGGAAGCACCGGCTAACTCCGTGCCAGCAGCCGCGGTAATACGTAGGGGGCAAGCGTTGTCCGGAATTATTGGGCGTAAAGAGCGTGTAGGCGGCCAGGTAGGTCCGTTGTGAAAACTCGAGGCTCAACTTCGAGATGTCGACGGAAACCATCTGGCTAGAGTCCGGAAGAGGAGAATGGAATTCCTGGTGTAGCGGTGAAATGCGCAGATATCAGGAGGAACACCGGTGGCGAAGGCGGTTCTCTGGGCATGTTCTGACGCTGAGGAGCGAAAGTGTGGGGAGCGAACAGGATTAGATACCCCTGTAGTCC</w:t>
      </w:r>
    </w:p>
    <w:p w14:paraId="6CC20C9F">
      <w:pPr>
        <w:rPr>
          <w:rFonts w:hint="eastAsia"/>
        </w:rPr>
      </w:pPr>
      <w:r>
        <w:rPr>
          <w:rFonts w:hint="eastAsia"/>
        </w:rPr>
        <w:t>&gt;OTU026918</w:t>
      </w:r>
    </w:p>
    <w:p w14:paraId="052EE91E">
      <w:pPr>
        <w:rPr>
          <w:rFonts w:hint="eastAsia"/>
        </w:rPr>
      </w:pPr>
      <w:r>
        <w:rPr>
          <w:rFonts w:hint="eastAsia"/>
        </w:rPr>
        <w:t>CCTCGGGCGGCAGCAGTGGGGAATATTGGACAATGGGCGCAAGCCTGATCCAGCCATGCCGCGTGAGTGATGAAGGCCTTAGGGTTGTAAAGCTCTTTCGGCGGGGACGATAATGACGGTACCCGCAGAAGAAGCCCCGGCTAACTTCGTGCCAGCAGCCGCGGTAATACGAAGGGGGCTAGCGTTATCCGGATTCATTGGGTTTAAAGGGTGCGTAGGCGGGATAGTAAGTCAGTGGTGAAAGCCTGCAGCTTAACTGCAGAACTGCCATTGATACTGCTAACCTAGAGTACAGCTGATGTGGGCGGAATGTGTCGTGTAGCGGTGAAATGCTTAGATATGACATAGAACACCAATTGCGAAGGCAGCTCGCTACACATATATTGACTCTGAGGCACGAAAGCGTGGGGATCAAACAGGATTAGATACCCTAGTAGTCC</w:t>
      </w:r>
    </w:p>
    <w:p w14:paraId="1B294A8D">
      <w:pPr>
        <w:rPr>
          <w:rFonts w:hint="eastAsia"/>
        </w:rPr>
      </w:pPr>
      <w:r>
        <w:rPr>
          <w:rFonts w:hint="eastAsia"/>
        </w:rPr>
        <w:t>&gt;OTU026919</w:t>
      </w:r>
    </w:p>
    <w:p w14:paraId="1577545E">
      <w:pPr>
        <w:rPr>
          <w:rFonts w:hint="eastAsia"/>
        </w:rPr>
      </w:pPr>
      <w:r>
        <w:rPr>
          <w:rFonts w:hint="eastAsia"/>
        </w:rPr>
        <w:t>CCTACGGGGGGCTGCAGTGGGGAATCTTGCACAATGGGGGCAACCCTGATGCAGCGACGCCGCGTGAGCGATGAAGCCCTTCGGGGTGTAAAGCTCTTTCGACCGGAACGATAATGACGGTACCGGGAGAAGAAGCTGCGGCTAACTACGTGCCAGCAGCCGCGGTAATACGTAGGCAGCGAGCGTTGTTCGGAATCATTGGGCGTAAAGGGCGTGTAGGCGGTTTGTTAAGTCATGTGTGAAAGCCCCCGGCTCAACCGGGGAATGACGCATGAAACTGGCAAGCTAGAGTACCGAAGAGGGGGGTGGAATTCCCGGTGTAGCGGTGAAATGCGTAGAGATCGGAAAGAACACCAACGGCGAAAGCACTCTGCTGGGCCGACACTGACACTGAGAGACGAAAGCTAGGGGAGCGAACAGGATTAGATACCCCAGTAGTCC</w:t>
      </w:r>
    </w:p>
    <w:p w14:paraId="29D3B501">
      <w:pPr>
        <w:rPr>
          <w:rFonts w:hint="eastAsia"/>
        </w:rPr>
      </w:pPr>
      <w:r>
        <w:rPr>
          <w:rFonts w:hint="eastAsia"/>
        </w:rPr>
        <w:t>&gt;OTU026920</w:t>
      </w:r>
    </w:p>
    <w:p w14:paraId="05EEB8CD">
      <w:pPr>
        <w:rPr>
          <w:rFonts w:hint="eastAsia"/>
        </w:rPr>
      </w:pPr>
      <w:r>
        <w:rPr>
          <w:rFonts w:hint="eastAsia"/>
        </w:rPr>
        <w:t>CCTACGGGAGGCAGCAGTCGAGAATTTTTCTCAATGGGGGAAACCCTGAAGGAGCGACGCCGCGTGGAGGATGAAGGTCTTCGGATTGTAAACTCCTGTCATTGGGGAACAATGCGTAAATATTAACTGTATTTGCGTTGATAGTACCCGAAGAGGAAGAGACGGCTAACTCTGTGCCAGCAGCCGCGGTAATACAGAGGTCTCAAGCGTTGTTCGGATTCATTGGGCGTAAAGAGCTCGTAGGCGGTTTGTCGCGTCTGCTGTGAAAACCCGAGGCTCAACCTCGGGCTTGCAGTGGGTACGGGCAGACTAGAGGACGGTAGAGGGGTGTGGAATTCCGGGTGTAGTGGTGAAATGCGTAGAGATCGGAAGGAACATCCGTGGCGAAGGCGGCATCCTGGGCCAACACTGACACTGAGGCACGAAAGCGTGGGGAGCAAACAGGATTAGATACCCTAGTAGTCC</w:t>
      </w:r>
    </w:p>
    <w:p w14:paraId="4507F3FC">
      <w:pPr>
        <w:rPr>
          <w:rFonts w:hint="eastAsia"/>
        </w:rPr>
      </w:pPr>
      <w:r>
        <w:rPr>
          <w:rFonts w:hint="eastAsia"/>
        </w:rPr>
        <w:t>&gt;OTU026921</w:t>
      </w:r>
    </w:p>
    <w:p w14:paraId="6CE19F32">
      <w:pPr>
        <w:rPr>
          <w:rFonts w:hint="eastAsia"/>
        </w:rPr>
      </w:pPr>
      <w:r>
        <w:rPr>
          <w:rFonts w:hint="eastAsia"/>
        </w:rPr>
        <w:t>CCTACGGGAGGCAGCAGTGGGGAATTTTGGACAATGGGGGCAACCCTGATCCAGCCATTCCGCGTGAGTGAAGAAGGCCTTCGGGTTGTAAAGCTCTTTCGGACGGAACGAAACGGTTACGGTGAATATCCGTGACTAATGACGGTACCGTAAGAAGAAGCACCGGCTAACTACGTGCCAGCAGCCGCGGTAATACGTAGGTGGCAAGCGTTGTCCGGAATTATTGGGCGTAAAGCGCGCGCAGGCGGCTTCTTAAGTCTGATGTGAAAGCCCGCAGCTCAACTGCGGAGGGTCATTGGAAACTGGGAAGCTTGAGTGCAGAAGAGGAGAGTGGAATTCCACGTGTAGCGGTGAAATGCGTAGAGATGTGGAGGAACACCAGTGGCGAAGGCGGCCTGCTGGGCAGTTTTGCTGACACTGAGGCGCGACAGCGTGGGGAGCAAACAGGATTAGATACCCTTGTAGTCC</w:t>
      </w:r>
    </w:p>
    <w:p w14:paraId="1B3EEC8E">
      <w:pPr>
        <w:rPr>
          <w:rFonts w:hint="eastAsia"/>
        </w:rPr>
      </w:pPr>
      <w:r>
        <w:rPr>
          <w:rFonts w:hint="eastAsia"/>
        </w:rPr>
        <w:t>&gt;OTU026922</w:t>
      </w:r>
    </w:p>
    <w:p w14:paraId="4ACBAC90">
      <w:pPr>
        <w:rPr>
          <w:rFonts w:hint="eastAsia"/>
        </w:rPr>
      </w:pPr>
      <w:r>
        <w:rPr>
          <w:rFonts w:hint="eastAsia"/>
        </w:rPr>
        <w:t>CCTACGGGCGGCAGCAGTGGGGAATTTTGCGCAATGGGCGAAAGCCTGACGCAGCAACGCCGCGTGTGTGATGAAGGTCTTCGGATTGTAAAGCACTTTCGACCGGGACGAAAACCCTGAAGCTAACATCTTCAGGCTTGACGGTACCGGGAGAAGAAGCACCGGCTAACTCTGTGCCAGCAGCCGCGGTAATACAGAGGGTGCAAGCGTTGTTCGGAATTATTGGGCGTAAAGCGCGTGTAGGCGGTTCGATAAGTCTGCTGTGAAAGTCCAGGGCTCAACCCTGGGATGCCGGTGGATACTGTCGGGCTCGAGCACAGTAGAGGCAGGTGGAATTCCCGGTGTAGCGGTGGAATGCGTAGAGATCGGGAAGAACATCAGTGGCGAAGGCGGCCTGCTGGGCTGTTGCTGACGCTGAGGCGCGACAGCGTGGGGAGCAAACAGGATTAGATACCCCAGTAGTCC</w:t>
      </w:r>
    </w:p>
    <w:p w14:paraId="6C9BEFC0">
      <w:pPr>
        <w:rPr>
          <w:rFonts w:hint="eastAsia"/>
        </w:rPr>
      </w:pPr>
      <w:r>
        <w:rPr>
          <w:rFonts w:hint="eastAsia"/>
        </w:rPr>
        <w:t>&gt;OTU026923</w:t>
      </w:r>
    </w:p>
    <w:p w14:paraId="144617D2">
      <w:pPr>
        <w:rPr>
          <w:rFonts w:hint="eastAsia"/>
        </w:rPr>
      </w:pPr>
      <w:r>
        <w:rPr>
          <w:rFonts w:hint="eastAsia"/>
        </w:rPr>
        <w:t>CCTACGGGAGGCTGCAGTGGGGAATTTTGCGCAATGGGCGAAAGCCTGACGCAGCAACGCCGCGTGCGGGATGAAGGCCCTCGGGTTGTAAACCGCTTTCAGTGGGGACGAATCAAGACGGTACCCACAGAAGAAGCCCCGGCCAACTACGTGCCAGCAGCCGCGGTAACACGTAGGGGGCAAGCGTTGTCCGGATTTATTGGGCGTAAAGAGCTCGTAGGCGGCGCGATCAGTCAGGCGTGAAAGCCCCAGGCTCAACTTGGGAAATGCGCTTGATACTGTCGTGCTAGAGAGCGGGAGAGGATGGTGGAATTCCCAGTGTAGAGGTGAAATTCGTAGATATCAGGAGGAACACCTGCGGCGAAGGCGGCTTCCTGGCCCATTACTGACGTTCAGGTACGAAAGCGTGGGTAGCAAACAGGATTAGATACCCCTGTAGTCC</w:t>
      </w:r>
    </w:p>
    <w:p w14:paraId="24169F30">
      <w:pPr>
        <w:rPr>
          <w:rFonts w:hint="eastAsia"/>
        </w:rPr>
      </w:pPr>
      <w:r>
        <w:rPr>
          <w:rFonts w:hint="eastAsia"/>
        </w:rPr>
        <w:t>&gt;OTU026924</w:t>
      </w:r>
    </w:p>
    <w:p w14:paraId="407AF6DF">
      <w:pPr>
        <w:rPr>
          <w:rFonts w:hint="eastAsia"/>
        </w:rPr>
      </w:pPr>
      <w:r>
        <w:rPr>
          <w:rFonts w:hint="eastAsia"/>
        </w:rPr>
        <w:t>CCTACGGGCGGCTGCAGTGGGGAATATTGGGCAATGGGCGCAAGCCTGACCCAGCCACGCCGCGTGAGTGATGAAGGCTTTCGGGTCGTAAAGCTCTGTGGGGAGGGACGAAAAAACGCTGGCTAACATCCAGCGGACTGACGGTACCTCCTTAGCAAGCACCGGCTAACTCCGTGCCAGCAGCCGCGGTAATACAGAGGGGGCAAGCGTTGTTCGGATTCACTGGGCGTAAAGGGTGCGCAGGCGGCCGGGTGTGTCGGGTGTGAAAGCCCTAGGCTTAACCTAGGAACTGCATTCAAAACTGTCGAGCTAGAGTATGGTAGAGGGTGGTGGAATTTCCTGTGTAGCGGTGAAATGCGTAGATATAGGAAGGAACACCAGTGGCGAAGGCGACCACCTGGACTGATACTGACACTGAGGTGCGAAAGCGTGGGGAGCAAACAGGATTAGATACCCTAGTAGTCC</w:t>
      </w:r>
    </w:p>
    <w:p w14:paraId="4DDC7616">
      <w:pPr>
        <w:rPr>
          <w:rFonts w:hint="eastAsia"/>
        </w:rPr>
      </w:pPr>
      <w:r>
        <w:rPr>
          <w:rFonts w:hint="eastAsia"/>
        </w:rPr>
        <w:t>&gt;OTU026925</w:t>
      </w:r>
    </w:p>
    <w:p w14:paraId="211E77DA">
      <w:pPr>
        <w:rPr>
          <w:rFonts w:hint="eastAsia"/>
        </w:rPr>
      </w:pPr>
      <w:r>
        <w:rPr>
          <w:rFonts w:hint="eastAsia"/>
        </w:rPr>
        <w:t>CCTACGGGCGGCTGCAGTGGGGAATATTGCACAATGGGGGAAACCCTGATGCAGCAACGCCGCGTGAGTGATGAAGGTTTTCGGATCGTAAAGCTCTGTCTTTGGGGAAGATAATGACGGTACCCAAGGAGGAAGCCACGGCTAACTACGTGCCAGCAGCCGCGGTAATACGTAGGTGGCGAGCGTTATCCGGATTTACTGGGTGTAAAGGGAGCGTAGACGGTTGTGTAAGTCTGATGTGAAAGCCCGGGGCTCAACCCCGGGACTGCATTGGAAACTATGTAACTAGAGTGTCGGAGAGGTAAGCGGAATTCCTAGTGTAGCGGTGAAATGCGTAGATATTAGGAGGAACACCAGTGGCGAAGGCGGCTTACTGGACGATCACTGACGTTGAGGCTCGAAAGCGTGGGGAGCAAACAGGATTAGATACCCTAGTAGTCC</w:t>
      </w:r>
    </w:p>
    <w:p w14:paraId="73440426">
      <w:pPr>
        <w:rPr>
          <w:rFonts w:hint="eastAsia"/>
        </w:rPr>
      </w:pPr>
      <w:r>
        <w:rPr>
          <w:rFonts w:hint="eastAsia"/>
        </w:rPr>
        <w:t>&gt;OTU026926</w:t>
      </w:r>
    </w:p>
    <w:p w14:paraId="095C8B2A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TACGGAACGAAACGCGCTGTGCTAATACCACGGCGTAATGACGGTACCGTAAGAATAAGCACCGGCTAACTACGTGCCAGCAGCCGCGGTAATACGTAGGGGGCGAGCGTTGTCCGGATTTACTGGGCGTAAAGGGTGCGTAGGCGGCCGATTAAGTTTGTCGTGAAATCTCCCGGCTCAACTGGGAGGGTGCGGCGAGTACTGACCGGCTAGAGTGTGGGAGAGGAGAGTGGAATTCCTGGTGTAGCGGTGAAATGCGTAGATATCTGGAAGAACACCGGTGGCGAAGGCGGCCTCCTGGACGGTGACTGACGCTGAGACGCGAAAGCGTGGGGAGCAAACAGGATTAGATACCCGAGTAGTCC</w:t>
      </w:r>
    </w:p>
    <w:p w14:paraId="2BFB91E4">
      <w:pPr>
        <w:rPr>
          <w:rFonts w:hint="eastAsia"/>
        </w:rPr>
      </w:pPr>
      <w:r>
        <w:rPr>
          <w:rFonts w:hint="eastAsia"/>
        </w:rPr>
        <w:t>&gt;OTU026927</w:t>
      </w:r>
    </w:p>
    <w:p w14:paraId="6EAB7918">
      <w:pPr>
        <w:rPr>
          <w:rFonts w:hint="eastAsia"/>
        </w:rPr>
      </w:pPr>
      <w:r>
        <w:rPr>
          <w:rFonts w:hint="eastAsia"/>
        </w:rPr>
        <w:t>CCTACGGGGGGCTGCAGTGGGGAATATTGCACAATGGGCGCAAGCCTGATGCAGCGACGCCGCGTGGGGGATGACGGCCTTCGGGTTGTAAACCTCTTTCAGCAGGGAAGAAGCGCAAGTGACGGTACCTGCAGAAGAAGCGCCGGCTAACTACGTGCCAGCAGCCGCGGTAATACGTAGGGCGCAAGCGTTGTCCGGAATTATTGGGCGTAAAGAGCTCGTAGGCGGCTTGTCACGTCGGGTGTGAAATCCCTTGGCTTAACTGAGGAACGGCGCTCGAAACTACCTCGCTGGAGGGCGGGAGAGGGAAGTGGAACTCTCGGTGTAGGGGTGAAATCTGTAGATATCGAGAGGAACACCGGTGGCGAAGGCGGCTTTCTGGGCCTTACCTGACGCTGAGGAGCGAAAGCTGGGGGAGCAAACAGGATTAGATACCCGAGTAGTCC</w:t>
      </w:r>
    </w:p>
    <w:p w14:paraId="07A73927">
      <w:pPr>
        <w:rPr>
          <w:rFonts w:hint="eastAsia"/>
        </w:rPr>
      </w:pPr>
      <w:r>
        <w:rPr>
          <w:rFonts w:hint="eastAsia"/>
        </w:rPr>
        <w:t>&gt;OTU026928</w:t>
      </w:r>
    </w:p>
    <w:p w14:paraId="463EF686">
      <w:pPr>
        <w:rPr>
          <w:rFonts w:hint="eastAsia"/>
        </w:rPr>
      </w:pPr>
      <w:r>
        <w:rPr>
          <w:rFonts w:hint="eastAsia"/>
        </w:rPr>
        <w:t>CCTACGGGTGGCAGCAGTCGGGAATCTTGCGCAATGGGCGAAAGCCTGACGCAGCAACACCGTGTGAGCGACGAAGGCCTTCGGGTCGTAAAGCTCTGTTGTTGGGGACGAAGGGTTAGGGGTTAATAGCCCCGAGCCTGACGGTACCCTTCGAGGAAGCCCCGGCTAACTACGTGCCAGCAGCCGCGGTAATACGGGGGGAGCAAGCGTTGTTCGGATTTACTGGGCGTAAAGGGCGTCTAGGTGGGGCGGCAAGCGGGGTGTGAAAGCTCCTGGCTTAACTGGGAGAGTGCGCTCCGAACTGCCGACCTAGAGGGCAGGCGACGCTGATGGAATACCCGGTGGAGTGGTGAAATGCGCAGATATCAGGAAGAACACCCGTGGCGAAGGCGGTTCTCTGGGACGGTACTGACGCTGAGACGCGAAAGCGTGGGGAGCGAACAGGATTAGATACCCGTGTAGTCC</w:t>
      </w:r>
    </w:p>
    <w:p w14:paraId="7D4ECB21">
      <w:pPr>
        <w:rPr>
          <w:rFonts w:hint="eastAsia"/>
        </w:rPr>
      </w:pPr>
      <w:r>
        <w:rPr>
          <w:rFonts w:hint="eastAsia"/>
        </w:rPr>
        <w:t>&gt;OTU026929</w:t>
      </w:r>
    </w:p>
    <w:p w14:paraId="08F01B38">
      <w:pPr>
        <w:rPr>
          <w:rFonts w:hint="eastAsia"/>
        </w:rPr>
      </w:pPr>
      <w:r>
        <w:rPr>
          <w:rFonts w:hint="eastAsia"/>
        </w:rPr>
        <w:t>CCTACGGGAGGCTGCAGTGGGGAATATTGCGCAATGGGCGAAAGCCTGACGCAGCGACGCCGCGTGTGGGATGACGGCCTTCGGGTTGTAAACCACTGTCGGGAGGGACGAATGCCCCGCAAGGGGAGTGACGGTACCTCCAAAGGAAGCACCGGCTAACTCCGTGCCAGCAGCCGCGGTAATACGTAGGATCCGAGCGTTATCCGAATTCACTGGGCGTAAAGCGCGTGCAGGCGGCGAGGTAAGTTGGGTGTGAAATCTCCTGGCTCAACTGGGAGAGGCCGCTCAAAACTGCCTGGCTCGAGGACGGTAGAGGAAGGTGGAATTCCCGGTGTAGTGGTGAAATGCGTAGAGATCCGGAGGAACACCTGTGGCGAAAGCGGCTCACTGGACCATAACTGACGCTGAGGCGCGAAAGCTAGGGGAGCAAACAGGATTAGATACCCCTGTAGTCC</w:t>
      </w:r>
    </w:p>
    <w:p w14:paraId="239EE42D">
      <w:pPr>
        <w:rPr>
          <w:rFonts w:hint="eastAsia"/>
        </w:rPr>
      </w:pPr>
      <w:r>
        <w:rPr>
          <w:rFonts w:hint="eastAsia"/>
        </w:rPr>
        <w:t>&gt;OTU026930</w:t>
      </w:r>
    </w:p>
    <w:p w14:paraId="6692218E">
      <w:pPr>
        <w:rPr>
          <w:rFonts w:hint="eastAsia"/>
        </w:rPr>
      </w:pPr>
      <w:r>
        <w:rPr>
          <w:rFonts w:hint="eastAsia"/>
        </w:rPr>
        <w:t>CCTACGGGGGGCTGCAGCGAGGAATTTTGCACAATCGACGCAAGTCGGATGCAGCAACGCCGCGTGGGGGAAGAAGGCTTTCGAGTTGTAAACCCCTTTTGTGAGGGAAGAAGATCTGACGGTACCTCACGAATAAGTCACGGCTAACTACGTGCCAGCAGCCGCGGTAATACGTAGGTGGCGAACGTTGTCCGGATTTACTGGGCGTAAAGAGCTCGTAGGCGGCCTGGTAAGTAGGGGGTGAAATTCTGCGGCTTAACCGCAGAGCTGCCTTCTAAACTGTCAGGCTTGAGCACGGTAGAGGGTGGTGGAATTTCCTGTGTAGCGGTGAAATGCGTAGATATGCGGAGGAACACCGATGGCGAAGGCAATCCCCTGGGCCTGCACTGACGCTCATGCACGAAAGCGTGGGGAGCAAACAGGATTAGATACCCCAGTAGTCC</w:t>
      </w:r>
    </w:p>
    <w:p w14:paraId="1758D6B0">
      <w:pPr>
        <w:rPr>
          <w:rFonts w:hint="eastAsia"/>
        </w:rPr>
      </w:pPr>
      <w:r>
        <w:rPr>
          <w:rFonts w:hint="eastAsia"/>
        </w:rPr>
        <w:t>&gt;OTU026931</w:t>
      </w:r>
    </w:p>
    <w:p w14:paraId="7CA5EC56">
      <w:pPr>
        <w:rPr>
          <w:rFonts w:hint="eastAsia"/>
        </w:rPr>
      </w:pPr>
      <w:r>
        <w:rPr>
          <w:rFonts w:hint="eastAsia"/>
        </w:rPr>
        <w:t>CCTACGGGTGGCTGCAGTGGGGAATATTGGACAATGGGCGAAAGCCTGATCCAGCAACGCCGCGTGTGTGATGAAGGTCTTCGGATCGTAAAGCACTGTCGCGAGGGACGAATAAGGTACGGGCGAACAGTCCGTGCCGATGACGGTACCTCGAGAGGAAGCACCGGCTAACTCTGTGCCAGCAGCCGCGGTAATACGTAGGTGGCAAGCGTTGTCCGGAATCATTGGGCGTAAAGAGCTCGTAGGCGGCTCAGTAAGTCGGGTGTGAAACCCCTAGGCTCAACCTAGGGACGCCACCCGATACTGCTGTGGCTAGAGTCCAGTAGGGGAGTGTGGAATTCCCGGTGTAGCGGTGAAATGCGCAGATATCGGGAGGAACATCCGTGGCGAAGGCGGCACCCTGGACCAGCACTGACACTGAGGCACGAAAGCGTGGGGAGCAAACAGGATTAGATACCCCAGTAGTCC</w:t>
      </w:r>
    </w:p>
    <w:p w14:paraId="777E6114">
      <w:pPr>
        <w:rPr>
          <w:rFonts w:hint="eastAsia"/>
        </w:rPr>
      </w:pPr>
      <w:r>
        <w:rPr>
          <w:rFonts w:hint="eastAsia"/>
        </w:rPr>
        <w:t>&gt;OTU026932</w:t>
      </w:r>
    </w:p>
    <w:p w14:paraId="27DCC206">
      <w:pPr>
        <w:rPr>
          <w:rFonts w:hint="eastAsia"/>
        </w:rPr>
      </w:pPr>
      <w:r>
        <w:rPr>
          <w:rFonts w:hint="eastAsia"/>
        </w:rPr>
        <w:t>CCTACGGGTGGCAGCAGTAAGGAATATTGGTCAATGGACGCAAGTCTGATCCAGCCATACCGCGTGGGTGAAGAAGGCCTTCGGGTTGTAAAGCCCTTTTGTTGGGAAAGAAATCTTGCCGGTTAATACCTGGCGAGGATGACGGTACCCAAAGAATAAGCACCGGCTAACTTCGTGCCAGCAGCCGCGGTAATACGAAGGGTGCAAGCGTTACTCGGAATTACTGGGCGTAAAGCGTGCGCAGGCGGCTATCCAAGTCAGTGGTGAAAGCCCGGAGCTCAACTCCGGAACTGCCATTGAAACTGTTTAGCTTGAGGACGAGAGAGGTGAGTGGAATTCCCAGTGTAGAGGTGAAATTCGTAGATATTGGGAAGAACACCAGTGGCGAAGGCGGCTCACTGGCTCGTTTCTGACGCTCAGGCGCGATAGCGTGGGGATCAAACAGGATTAGATACCCGTGTAGTCC</w:t>
      </w:r>
    </w:p>
    <w:p w14:paraId="39AA7006">
      <w:pPr>
        <w:rPr>
          <w:rFonts w:hint="eastAsia"/>
        </w:rPr>
      </w:pPr>
      <w:r>
        <w:rPr>
          <w:rFonts w:hint="eastAsia"/>
        </w:rPr>
        <w:t>&gt;OTU026933</w:t>
      </w:r>
    </w:p>
    <w:p w14:paraId="0D5C1F61">
      <w:pPr>
        <w:rPr>
          <w:rFonts w:hint="eastAsia"/>
        </w:rPr>
      </w:pPr>
      <w:r>
        <w:rPr>
          <w:rFonts w:hint="eastAsia"/>
        </w:rPr>
        <w:t>CCTACGGGAGGCTGCAGTGGGGAGTATTGCGCAATGGAGGAAACTCTGACGCAGCAACGCCGCGTGAAGGATGAAGGCTTTCGGGTTGTAAACTTCTGTCTTCAGGGACGAACAAAGACGGTACCTGAGGAGGAAGCCCCGGCTAACTTCGTGCCAGCAGCCGCGGTAATACGAAGGGGGCTAGCGTTGCTCGGAATCACTGGGCGTAAAGCGCACGTAGGCGGCTTTCTAAGTCAGGGGTGAAATCCCGGAGCTCAACTCCGGAACTGCCTTTGATACTGGAAAGCTTGAGTTCGGGAGAGGTGAGTGGAACTGCGAGTGTAGAGGTGAAATTCGTAGATATTCGGAAGAACACCAGTGGCGAAGGCGACTTACTGGACAACTGTTGACGCTGAGGTGCGAAAGCGTGGGGAGCAAACAGGATTAGATACCCCTGTAGTCC</w:t>
      </w:r>
    </w:p>
    <w:p w14:paraId="4DE02507">
      <w:pPr>
        <w:rPr>
          <w:rFonts w:hint="eastAsia"/>
        </w:rPr>
      </w:pPr>
      <w:r>
        <w:rPr>
          <w:rFonts w:hint="eastAsia"/>
        </w:rPr>
        <w:t>&gt;OTU026934</w:t>
      </w:r>
    </w:p>
    <w:p w14:paraId="7D92F52A">
      <w:pPr>
        <w:rPr>
          <w:rFonts w:hint="eastAsia"/>
        </w:rPr>
      </w:pPr>
      <w:r>
        <w:rPr>
          <w:rFonts w:hint="eastAsia"/>
        </w:rPr>
        <w:t>CCTACGGGTGGCTGCAGTAGGGAATCTTCCACAATGGACGAAAGTCTGATGGAGCAACGCCGCGTGAGCGATGAAGGCCTTCGGGTCGTAAAGCTCTGTTGTTAGGGAAGAACAAGTACCGGAGTAACTGCCGGTACCTTGACGGTACCTAACCAGAAAGCCCCGGCTAACTTCGTGCCAGCAGCCGCGGTAATACGAAGGGGGCGAGCGTTGTTCGGAATTACTGGGCGTAAAGGGCGCGTAGGCGGCCCGTTCAGTCAGATGTGAAAGCCCCGGGCTCAACCTGGGAACTGCATTTGATACTGGCGGGCTTGAGTTCCGGAGAGGATGGTGGAATTCCCAGTGTAGAGGTGAAATGCGTAGAGATCGGGAGGAACACCAGAGGCGAAAGCGGCGACCTGGACAATGACTGACACTCAACTGCGAAAGCGTGGGGAGCAAACAGGATTAGATACCCCAGTAGTCC</w:t>
      </w:r>
    </w:p>
    <w:p w14:paraId="207A6DCC">
      <w:pPr>
        <w:rPr>
          <w:rFonts w:hint="eastAsia"/>
        </w:rPr>
      </w:pPr>
      <w:r>
        <w:rPr>
          <w:rFonts w:hint="eastAsia"/>
        </w:rPr>
        <w:t>&gt;OTU026935</w:t>
      </w:r>
    </w:p>
    <w:p w14:paraId="70404123">
      <w:pPr>
        <w:rPr>
          <w:rFonts w:hint="eastAsia"/>
        </w:rPr>
      </w:pPr>
      <w:r>
        <w:rPr>
          <w:rFonts w:hint="eastAsia"/>
        </w:rPr>
        <w:t>CCTACGGGTGGCAGCAGTGGGGAATATTGCACAATGGGCGGAAGCCTGATGCAGCGACGCCGCGTGAGGGATGACGGCCTTCGGGTTGTAAACCTCTTTCAGCAGGGACGAAGCGTAAGTGACGGTACCTGCAGAAGAAGCCCCGGCCAACTACGTGCCAGCAGCCGCGGTAACACGTAGGGGGCGAGCGTTGTCCGGATTTATTGGGCGTAAAGGGCGCGTAGGCGGCTTGTCACGTCGGGTGTGAAATCCCCGGGCTTAACCTGGGAATTGCGTTCGATACTGGATAGCTAGAGTTCGGCAGAGGGAAGCGGAATTTCCGGTGTAGCAGTGAAATGCGTGGAGATCAAGAGGAACACTCGTGGCGAAAGCGAGCTACTGGACAATATCTGACGCTGAGGCTCGAAGGCCAGGGTAGCGAAAGGGATTAGATACCCTAGTAGTCC</w:t>
      </w:r>
    </w:p>
    <w:p w14:paraId="488AFCC1">
      <w:pPr>
        <w:rPr>
          <w:rFonts w:hint="eastAsia"/>
        </w:rPr>
      </w:pPr>
      <w:r>
        <w:rPr>
          <w:rFonts w:hint="eastAsia"/>
        </w:rPr>
        <w:t>&gt;OTU026936</w:t>
      </w:r>
    </w:p>
    <w:p w14:paraId="4B9CD1D9">
      <w:pPr>
        <w:rPr>
          <w:rFonts w:hint="eastAsia"/>
        </w:rPr>
      </w:pPr>
      <w:r>
        <w:rPr>
          <w:rFonts w:hint="eastAsia"/>
        </w:rPr>
        <w:t>CCTACGGGGGGCAGCAGTAAGGAATATTGGTCAATGGAGGCAACTCTGAACCAGCCATGCCGCGTGCAGGAAGACAGCCCTCTGGGTCGTAAACTGCTTTTATTCGGGAATAAACCACATTACGTGTAATGTGCTGAATGTACCGAAGGAATAAGGATCGGCTAACTCCGTGCCAGCAGCCGCGGTAATACGGAGGATCCAAGCGTTATCCGGAATTACTGGGCGTAAAGCGTGCGTAGACGGTTATTTAAGTCGGGTGTGAAAGCCCCGGGCTCAACCTGGGAATTGCATTCGAGACTGAATAGCTAGGGTACGGTAGAGGGAAGTGGAATTTCCGGTGTAGCGGTGAAATGCGTAGATATCGTCAAGAACACCGATAGTGAAGACAGCTTACTAGGCTTATACTGACGCTGAGGCACGAAAGTGTGGGGATCAAACAGGATTAGATACCCCAGTAGTCC</w:t>
      </w:r>
    </w:p>
    <w:p w14:paraId="3D6E71F1">
      <w:pPr>
        <w:rPr>
          <w:rFonts w:hint="eastAsia"/>
        </w:rPr>
      </w:pPr>
      <w:r>
        <w:rPr>
          <w:rFonts w:hint="eastAsia"/>
        </w:rPr>
        <w:t>&gt;OTU026937</w:t>
      </w:r>
    </w:p>
    <w:p w14:paraId="2199DE3E">
      <w:pPr>
        <w:rPr>
          <w:rFonts w:hint="eastAsia"/>
        </w:rPr>
      </w:pPr>
      <w:r>
        <w:rPr>
          <w:rFonts w:hint="eastAsia"/>
        </w:rPr>
        <w:t>CCTACGGGTGGCAGCAGTGGGGAATATTGGACAATGGGGGCAACCCTGATCCAGCCATGCCGCGTGAGTGATGAAGGCCTTCGGGTTGTAAAGCTCTTTTGGCGGGGACGATGATGACGGTACCCGCAGAATAAGCACCGGCTAACTCTGTGCCAGCAGCCGCGGTAATACAGAGGGTGCGAACGTTGCTCGGAATTACTGGGCGTAAAGCGCGTGTAGGCGGAACGATAAGTCGGAAGTGAAATCCCCGGGCTCAACCCGGGAACTGCTTTCGAAACTGCCGTTCTCGAGTACCGGAGAGGGTGGCGGAATTCCTGGTGTAGAGGTGAAATTCGTAGATATCAGGAGGAACACCGGTGGCGAAGGCGGCCACCTGGACGGTCACTGACGCTGAGACGCGAAAGCGTGGGGAGCAAACAGGATTAGATACCCCAGTAGTCC</w:t>
      </w:r>
    </w:p>
    <w:p w14:paraId="1928A812">
      <w:pPr>
        <w:rPr>
          <w:rFonts w:hint="eastAsia"/>
        </w:rPr>
      </w:pPr>
      <w:r>
        <w:rPr>
          <w:rFonts w:hint="eastAsia"/>
        </w:rPr>
        <w:t>&gt;OTU026938</w:t>
      </w:r>
    </w:p>
    <w:p w14:paraId="6CA5F52C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CTTCTGGGTTGTAAACTGCTTTTGCCAGGGGATAAAATGACCTTGCGAGGTTAATTGAAGGTACCTGGTGAATAAGCCACGGCTAACTACGTGCCAGCAGCCGCGGTAATACGTAGGGGGCGAGCGTTGTCCGGATTTATTGGGCGTAAAGCGCGCGCAGGCGGCCCGTTAAGTCGGTTGTGAAAACCCGAGGCTCAACCTCGGGCCTGCATCCGATACTGGCGGGCTTGAGGCAGGTAGGGGAGAGTGGAATTCCCGGTGTAGCGGTGAAATGCGTAGATATCAGGAGGAATACCTATGGCGAAAGCAGGTATCTGGGCCATCACTGACGCTGAGCTGCGAAAGCTAGGGGAGCAAACAGGATTAGATACCCGGGTAGTCC</w:t>
      </w:r>
    </w:p>
    <w:p w14:paraId="11DAB1CE">
      <w:pPr>
        <w:rPr>
          <w:rFonts w:hint="eastAsia"/>
        </w:rPr>
      </w:pPr>
      <w:r>
        <w:rPr>
          <w:rFonts w:hint="eastAsia"/>
        </w:rPr>
        <w:t>&gt;OTU026939</w:t>
      </w:r>
    </w:p>
    <w:p w14:paraId="1ADEA225">
      <w:pPr>
        <w:rPr>
          <w:rFonts w:hint="eastAsia"/>
        </w:rPr>
      </w:pPr>
      <w:r>
        <w:rPr>
          <w:rFonts w:hint="eastAsia"/>
        </w:rPr>
        <w:t>CCTACGGGGGGCTGCAGTGGGGAATATTGGACAATGGGCGCAAGCCTGATCCAGCAATGCCGCGTGTGTGAAGAAGGCCTTCGGGTTGTAAAGCACTTTTATCAGGAGCGAAACGCTGTCGGCTAATATCCGGCGGAACTGACGGTACCTGAGGAATAAGCACCGGCTAACTTCGTGCCAGCAGCCGCGGTAATACGGAGGGTGCAAACGTTGCTCGGAATCATTGGGCGTAAAGCGCACGTAGGCGGTTCGGTAAGTCGGATGTGAAATCCCTCAGCTTAACTGAGGAAGTGCATCCGAAACTGCCGGGCTTGAGTACGGAAGAGGGTCTCGGAATTCCCGGTGTAGAGGTGAAATTCGTAGATATCGGGAGGAACACCGGTGGCGAAGGCGGCGACCTGGGTGGATACTGACGCTGAGGTGCGAAAGCGTGGGGAGCAAACAGGATTAGATACCCGTGTAGTCC</w:t>
      </w:r>
    </w:p>
    <w:p w14:paraId="28FDC9D7">
      <w:pPr>
        <w:rPr>
          <w:rFonts w:hint="eastAsia"/>
        </w:rPr>
      </w:pPr>
      <w:r>
        <w:rPr>
          <w:rFonts w:hint="eastAsia"/>
        </w:rPr>
        <w:t>&gt;OTU026940</w:t>
      </w:r>
    </w:p>
    <w:p w14:paraId="6F9BB159">
      <w:pPr>
        <w:rPr>
          <w:rFonts w:hint="eastAsia"/>
        </w:rPr>
      </w:pPr>
      <w:r>
        <w:rPr>
          <w:rFonts w:hint="eastAsia"/>
        </w:rPr>
        <w:t>CCTACGGGGGGCTGCAGTGGGGAATATTGGTCAATGGGCGAAAGCCTGAACCAGCAATGCCGCGTGAGTGATGAAGGCCTTCGGGTTGTAAAGCTCTGTCACTCGTTAAGAAAGTCTGTGGTAGGCCCACAGGTTGACGTTAGCGAGAGAGGAAGTCACGGCTAACTTCGTGCCAGCAGCCGCGGTAAGACGAAGGTGACAACCGTTGCTCGGAATCACTGGGCTTAAAGGGCGCGTAGGCGGGCCGGCAGGTCCGTGGGGAAAGCTTCCGGCTCAACCGGAAACACGCCACGGAAACCGACGGTCTGGAGGCGGGCAGGGGCGCGTGGAACTTCCGGTGGAGCGGTGAAATGTGTTGATATCGGAAGGAACGCCGGTGGCGAAAGCGACACACTGGGTCTTAACTGACGCTGAGGCACGAAAGCCAGGGTAGCGAACGGGATTAGATACCCCAGTAGTCC</w:t>
      </w:r>
    </w:p>
    <w:p w14:paraId="07951F26">
      <w:pPr>
        <w:rPr>
          <w:rFonts w:hint="eastAsia"/>
        </w:rPr>
      </w:pPr>
      <w:r>
        <w:rPr>
          <w:rFonts w:hint="eastAsia"/>
        </w:rPr>
        <w:t>&gt;OTU026941</w:t>
      </w:r>
    </w:p>
    <w:p w14:paraId="3A116AD3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CGGGTTGTAAAGCACTTTTGTCCGGAAAGAAAAGCGCCTGATTAATACTCGGGTGTTATGACGGTACCGGAAGAATAAGCACCGGCTAACTTCGTGCCAGCAGCCGCGGTAATACAGAGGGCTCGAGCGTTAATCGGAATCACTGGGCTTAAAGGGTGCGCAGGCGGACTCGCAAGTGTCTTGTGAAAGCCCACCGCTCAACGGTGGAATTGCTTGGCATACTGCGGGTCTTGAGCCCGTCAGGGGTCGTCGGAACGCTAGGTGGAGCGGTGAAATGCGTAGATATCTAGCGGAACGCCAAAGGTGAAGACAGACGACTGGGACGGCGCTGACGCTCAGGCACGAAAGCGTGGGTAGCGAACAGGATTAGATACCCGTGTAGTCC</w:t>
      </w:r>
    </w:p>
    <w:p w14:paraId="3FE40E3E">
      <w:pPr>
        <w:rPr>
          <w:rFonts w:hint="eastAsia"/>
        </w:rPr>
      </w:pPr>
      <w:r>
        <w:rPr>
          <w:rFonts w:hint="eastAsia"/>
        </w:rPr>
        <w:t>&gt;OTU026942</w:t>
      </w:r>
    </w:p>
    <w:p w14:paraId="31D60962">
      <w:pPr>
        <w:rPr>
          <w:rFonts w:hint="eastAsia"/>
        </w:rPr>
      </w:pPr>
      <w:r>
        <w:rPr>
          <w:rFonts w:hint="eastAsia"/>
        </w:rPr>
        <w:t>CCTACGGGTGGCTGCAGTAGGGAATATTGGTCAATGGGTGAGAGCCTGAACCAGCCATGCCGCGTGCAGGAAGACGGCCTTCTGGGTTGTAAACTGCTTTTGTCAGGGGATAAAATTTCCTTGCGAGGAAAATTGAAGGTACCTGGCGAATAAGCCACGGCTAACTACGTGCCAGCAGCCGCGGTAATACGTAGGTGGCAAGCGTTGTCCGGAATCACTGGGCGTAAAGGGAGCGTAGGCGGCGTGGTAAGTCAGATGTGAAATCCCTGAGCTTAACTTAGGAATTGCATTCGATACTGGTCAGCTAGAGTATGGGAGAGGATGGTAGAATTCCAGGTGTAGCGGTGAAATGCGTAGAGATCTGGAGGAATACCGATGGCGAAGGCAGCCATCTGGCCTAATACTGACGCTGAGGTACGAAAGCATGGGGAGCAAACAGGATTAGATACCCGTGTAGTCC</w:t>
      </w:r>
    </w:p>
    <w:p w14:paraId="4B29CC73">
      <w:pPr>
        <w:rPr>
          <w:rFonts w:hint="eastAsia"/>
        </w:rPr>
      </w:pPr>
      <w:r>
        <w:rPr>
          <w:rFonts w:hint="eastAsia"/>
        </w:rPr>
        <w:t>&gt;OTU026943</w:t>
      </w:r>
    </w:p>
    <w:p w14:paraId="494CF14F">
      <w:pPr>
        <w:rPr>
          <w:rFonts w:hint="eastAsia"/>
        </w:rPr>
      </w:pPr>
      <w:r>
        <w:rPr>
          <w:rFonts w:hint="eastAsia"/>
        </w:rPr>
        <w:t>CCTACGGGGGGCTGCAGTAGGGAATATTGGTCAATGGATGGAAGTCTGAACCAGCCATGCCGCGTGCAGGAAGACGGCCTTCTGGGTTGTAAACTGCTTTTGCCAGGGGATAAAAGGCCCATGCGTGGGACATTGAAGGTACCTGGTGAATAAGCCACGGCTAACTACGTGCCAGCAGCCGCGGTAATACGTAGGGTGCAGGCGTTAATCGGAATTACTGGGCGTAAAGCGTGCGCAGGCGGCTCCTTAAGTCAGATGTGAAATCCCCAGGCTCAACCTGGGAACTGCCTTCTAGACTGCAAGTCTTGAGATCAGGAGAGGCGAGTGGAATTCCGAGTGTAGCGGTGGAATGCGTAGATATCCGGAAGAACACCTGAGGCGAAGGCGGCTTGCTGGGCATGATCTGACGCTGAGGCGCGAAAGCGTGGGGAGCAAACAGGATTAGATACCCGAGTAGTCC</w:t>
      </w:r>
    </w:p>
    <w:p w14:paraId="3EB8368D">
      <w:pPr>
        <w:rPr>
          <w:rFonts w:hint="eastAsia"/>
        </w:rPr>
      </w:pPr>
      <w:r>
        <w:rPr>
          <w:rFonts w:hint="eastAsia"/>
        </w:rPr>
        <w:t>&gt;OTU026944</w:t>
      </w:r>
    </w:p>
    <w:p w14:paraId="05D66F9F">
      <w:pPr>
        <w:rPr>
          <w:rFonts w:hint="eastAsia"/>
        </w:rPr>
      </w:pPr>
      <w:r>
        <w:rPr>
          <w:rFonts w:hint="eastAsia"/>
        </w:rPr>
        <w:t>CCTACGGGTGGCAGCAGTGAGGAATATTGCACAATGGACGCAAGTCTGATGCAGCAACGCCGCGTGGAGGATGACGGCCCTTGGGTTGTAAACTCCTTTTTTCAGGGAAGAGAATGGACGGTACCTGAAGAATAAGTCACGGCTAACTACGTGCCAGCAGCCGCGGTAATACGTAGGTGGCGAGCGTTATCCGGAATTACTGGGCGTAAAGCGCACGTAGGCGGGTCGTTAAGTCAGGGGTGAAATCCCAGAGCTCAACTCTGGAACTGCCTTTGATACTGGCGACCTAGAGTCCGGAAGAGGTGAGTGGAATTCCGAGTGTAGAGGTGAAATTCGTAGATATTCGGAGGAACACCAGTGGCGAAGGCGGCTTCCTGGACACCAACTGACGCTGAGACGCGAAAGCGTGGGGAGCAAACAGGATTAGATACCCGAGTAGTCC</w:t>
      </w:r>
    </w:p>
    <w:p w14:paraId="4F4A7081">
      <w:pPr>
        <w:rPr>
          <w:rFonts w:hint="eastAsia"/>
        </w:rPr>
      </w:pPr>
      <w:r>
        <w:rPr>
          <w:rFonts w:hint="eastAsia"/>
        </w:rPr>
        <w:t>&gt;OTU026945</w:t>
      </w:r>
    </w:p>
    <w:p w14:paraId="2922039A">
      <w:pPr>
        <w:rPr>
          <w:rFonts w:hint="eastAsia"/>
        </w:rPr>
      </w:pPr>
      <w:r>
        <w:rPr>
          <w:rFonts w:hint="eastAsia"/>
        </w:rPr>
        <w:t>CCTACGGGGGGCTGCAGTAGGGAATCTTGCGCAATGGGCGAAAGCCTGACGCAGCGACGCCGCGTGAGGGATGAAGGCCTTCGGGTTGTAAACCTCTTTCAGCGGGGACGAAGCCTTACGGTGACGGTACCCGCAGAAGAAGGTCCGGCCAACTACGTGCCAGCAGCCGCGGTAATACGTAGGGACCGAGCGTTGTCCGGATTTATTGGGCGTAAAGCGCGCGTAGGCGGCTATCCGCGTCGGGTGTGAAAGCTCGGGGCTCAACCCTGAGAGGCCATTCGATACGGGATAGCTAGAGGCAGGTAGGGGAGATTGGAATTCCTGGTGTAGCGGTGAAATGCGCAGATATCAGGAGGAACACCGGTGGCGAAGGCGGCACGCTGGACCCGAACTGACGCTGAGGCGCGAAAGCCAGGGGAGCGAACGGGATTAGATACCCCGGTAGTCC</w:t>
      </w:r>
    </w:p>
    <w:p w14:paraId="6F42E278">
      <w:pPr>
        <w:rPr>
          <w:rFonts w:hint="eastAsia"/>
        </w:rPr>
      </w:pPr>
      <w:r>
        <w:rPr>
          <w:rFonts w:hint="eastAsia"/>
        </w:rPr>
        <w:t>&gt;OTU026946</w:t>
      </w:r>
    </w:p>
    <w:p w14:paraId="4B152A4B">
      <w:pPr>
        <w:rPr>
          <w:rFonts w:hint="eastAsia"/>
        </w:rPr>
      </w:pPr>
      <w:r>
        <w:rPr>
          <w:rFonts w:hint="eastAsia"/>
        </w:rPr>
        <w:t>CCTACGGGAGGCAGCAGTCGAGAATTTTTCTCAATGGGGGAAACCCTGAAGGAGCGACGCCGCGTGGAGGATGAAGGTTTTCGGATTGTAAACTCCTGTCATTTGGGAACAAACCTTATGATTGAACATTTCATGAGCTGATTGTAGCGAAAGAGGAAGGGACGGCTAACTCTGTGCCAGCAGCCGCGGTAATACAGAGGTCCCAAGCGTTGTTCGGATTCACTGGGCGTAAAGGGTGCGCAGGCGGTTTGTTAAGACAGATGTGAAATCCCCGGGCTTAACCTGGGAACTGCGTTTGTAACTGGCAGACTAGAGTGTGGCAGAGGGGGGTGGAATTCCAAGTGTAGCAGTGAAATGCGTAGAGATCGGGAGGAACATCAGTTGCGAAGGCGGCCACCTGGACCAGCACTGACACTGAGGCACGAAAGCGTGGGGAGCAAACAGGATTAGATACCCCTGTAGTCC</w:t>
      </w:r>
    </w:p>
    <w:p w14:paraId="3453BB9C">
      <w:pPr>
        <w:rPr>
          <w:rFonts w:hint="eastAsia"/>
        </w:rPr>
      </w:pPr>
      <w:r>
        <w:rPr>
          <w:rFonts w:hint="eastAsia"/>
        </w:rPr>
        <w:t>&gt;OTU026947</w:t>
      </w:r>
    </w:p>
    <w:p w14:paraId="2566C082">
      <w:pPr>
        <w:rPr>
          <w:rFonts w:hint="eastAsia"/>
        </w:rPr>
      </w:pPr>
      <w:r>
        <w:rPr>
          <w:rFonts w:hint="eastAsia"/>
        </w:rPr>
        <w:t>CCTACGGGTGGCTGCAGTGGGGAATATTGGACAATGGGCGCAAGCCTGATCCAGCCATGCCGCGTGTGTGAAGAAGGCCTTCGGGTTGTAAACTCCTGTTGCTCGGGACGAAATGCTCCGACCTAATACGTCGGAGTTTGACGGTACCGAGTGAGGAAGCCCCGGCTAACTCTGTGCCAGCAGCCGCGGTAATACAGAGGGGGCAAGCGTTGTTCGGAATTACTGGGCGTAAAGCGCGTGTAGGCGGGCGTGTAAGTGGTTCGTGAAATATCCGGGCTAAACTCGGGTAGGTCGAATCAGACTGCATGTCTGGAGGCGGGTAGAGGGGTGCGGAATTCCGGGTGTAGCGGTGAAATGCGTAGATATCTGGAGGAACACCGGTGGCGAAGGCGACATCCTGGACCGGTATTGACGCTGAGGCGCGAAAGCCAGGGGAGCAAACGGGATTAGATACCCTTGTAGTCC</w:t>
      </w:r>
    </w:p>
    <w:p w14:paraId="0EB719F2">
      <w:pPr>
        <w:rPr>
          <w:rFonts w:hint="eastAsia"/>
        </w:rPr>
      </w:pPr>
      <w:r>
        <w:rPr>
          <w:rFonts w:hint="eastAsia"/>
        </w:rPr>
        <w:t>&gt;OTU026948</w:t>
      </w:r>
    </w:p>
    <w:p w14:paraId="4978212E">
      <w:pPr>
        <w:rPr>
          <w:rFonts w:hint="eastAsia"/>
        </w:rPr>
      </w:pPr>
      <w:r>
        <w:rPr>
          <w:rFonts w:hint="eastAsia"/>
        </w:rPr>
        <w:t>CCTACGGGGGGCTGCAGTGGGGAATATTGGTCAATGGGCGCAAGCCTGAACCAGCCACGCCGCGTGAGTGATGAAGGCCTTCGGGTTGTAAAGCTCTTTTGTTGGGAAAGAAATCCTGTCGGTTAATACCTGGCAGGGATGACGGTACCCAAAGAATAAGCACCGGCTAACTCCGTGCCAGCAGCCGCGGTAATACGGAGGGTGCAAGCGTTATCCGGATTCACTGGGTTTAAAGGGTGCGTAGGTGGGCAGGTAAGTCAGTGGTGAAATCTCCGGGCTTAACCCGGAAACTGCCGTTGATACTATTTGTCTTGAATACTGTGAAGGTGAGCGGAATATGTCATGTAGCGGTGAAATGCTTAGAGATGACATAGAACACCAATTGCGAAGGCAGCTCACTGCGCAGTGATTGACGCTGAGGCACGAAAGCGTGGGGATCAAACAGGATTAGATACCCCGGTAGTCC</w:t>
      </w:r>
    </w:p>
    <w:p w14:paraId="7BDBB5EC">
      <w:pPr>
        <w:rPr>
          <w:rFonts w:hint="eastAsia"/>
        </w:rPr>
      </w:pPr>
      <w:r>
        <w:rPr>
          <w:rFonts w:hint="eastAsia"/>
        </w:rPr>
        <w:t>&gt;OTU026949</w:t>
      </w:r>
    </w:p>
    <w:p w14:paraId="4C1F8F7C">
      <w:pPr>
        <w:rPr>
          <w:rFonts w:hint="eastAsia"/>
        </w:rPr>
      </w:pPr>
      <w:r>
        <w:rPr>
          <w:rFonts w:hint="eastAsia"/>
        </w:rPr>
        <w:t>CCTACGGGGGGCTGCAGTAGGGAATCTTCCGCAATGGACGAAAGTCTGACGGAGCAACGCCGCGTGAGCGAAGAAGGTCTTCGGATCGTAAAGCTCTGTTGTTAGGGAAGAACAAGTACCGTTCGAATAGGGCGGTACCGTGACGGTACCTAACCAGAAAGCCACGGCTAACTACGTGCCAGCAGCCGCGGTAATACGTAGGTGGCAAGCGTTGTCCGGAATTATTGGGCGTAAAGCGCGCGCAGGCGGCCAGATGTGTCAGGTGTGAAAGCCCGGGGCTTAACCCCGGAATTGCGCCTGAAACTGTCTGGCTAGAGTACTGGAGAGGGTAGCGGAATTCACGGTGTAGCAGTGAAATGCGTAGATATCGTGAGGAACACCAGAGGCGAAGGCGGCTTCCTGGCCCAATACTGACACTCAGGTGCGACAGCGTGGGGAGCAAACAGGATTAGATACCCCAGTAGTCC</w:t>
      </w:r>
    </w:p>
    <w:p w14:paraId="67FE2574">
      <w:pPr>
        <w:rPr>
          <w:rFonts w:hint="eastAsia"/>
        </w:rPr>
      </w:pPr>
      <w:r>
        <w:rPr>
          <w:rFonts w:hint="eastAsia"/>
        </w:rPr>
        <w:t>&gt;OTU026950</w:t>
      </w:r>
    </w:p>
    <w:p w14:paraId="3E03B4A9">
      <w:pPr>
        <w:rPr>
          <w:rFonts w:hint="eastAsia"/>
        </w:rPr>
      </w:pPr>
      <w:r>
        <w:rPr>
          <w:rFonts w:hint="eastAsia"/>
        </w:rPr>
        <w:t>CCTACGGGTGGCTGCAGTCGAGAATTTTTCTCAATGGGCGCAAGCCTGAAGGAGCGACGCCGCGTGGGGGATGAAGGGTTTCGATCCGTAAACCCCTGTCATTTGTGAACAATGGTTATCCGTGAATAACGGATGACTTGATAGTAATGAAAGAGGAAGGGACGGCTAACTCTGTGCCAGCAGCCGCGGTAATACAGAGGTCCCGAGCGTTAATCGGAATTACTGGGCGTAAAGTGTGCGCAGGCGGCGCTGCAAGTCGAGTGTGAAATCCCCGGGCTCAACCTGGGAACTGCATCTGTGACTGCATTGCTGGAGTACGGCAGAGGGGGATGGAATTCCGCGTGTAGCAGTGAAATGCGTAGATATCTGGAGGAATACCGATGGCGAAGGCAGCCCCCTGGTTGGATACTGACGCTGAGACGCGAAAGCGTGGGGAGCAAACAGGATTAGATACCCGGGTAGTCC</w:t>
      </w:r>
    </w:p>
    <w:p w14:paraId="6496A391">
      <w:pPr>
        <w:rPr>
          <w:rFonts w:hint="eastAsia"/>
        </w:rPr>
      </w:pPr>
      <w:r>
        <w:rPr>
          <w:rFonts w:hint="eastAsia"/>
        </w:rPr>
        <w:t>&gt;OTU026951</w:t>
      </w:r>
    </w:p>
    <w:p w14:paraId="46CECCFF">
      <w:pPr>
        <w:rPr>
          <w:rFonts w:hint="eastAsia"/>
        </w:rPr>
      </w:pPr>
      <w:r>
        <w:rPr>
          <w:rFonts w:hint="eastAsia"/>
        </w:rPr>
        <w:t>CCTACGGGCGGCTGCAGTAGGGAATCTTGGACAATGGGCGAAAGCCTGATCCAGCCATGCCGCGTGAGTGAAGAAGGCCTTAGGGTTGTAAAACTCTTTTAGCGGGGAAGATAATGACGGTACCCGCAGAATAAGCCCCGGCTAACTTCGTGCCAGCAGCCGCGGTAATACGAAGGGGGCTAGCGTTGTTCGGAATTACTGGGCGTAAAGCGTGCGCAGGCGGTTCGCCAAGTCAGGTGTGAAATCCCCGGGCTTAACCTGGGAATTGCGCTTGAAACTGTAGAACTTGAGGACGAGAGAGGTGAGTGGAATTCCCAGTGTAGAGGTGAAATTCGTAGATATTGGGAAGAACACCGGTGGCGAAGGCGGCTCACTGGCCCGGTACTGACACTGAGGTGCGAAAGCGTGGGGAGCAAACAGGATTAGATACCCCTGTAGTCC</w:t>
      </w:r>
    </w:p>
    <w:p w14:paraId="79EDD3F1">
      <w:pPr>
        <w:rPr>
          <w:rFonts w:hint="eastAsia"/>
        </w:rPr>
      </w:pPr>
      <w:r>
        <w:rPr>
          <w:rFonts w:hint="eastAsia"/>
        </w:rPr>
        <w:t>&gt;OTU026952</w:t>
      </w:r>
    </w:p>
    <w:p w14:paraId="6AF7F844">
      <w:pPr>
        <w:rPr>
          <w:rFonts w:hint="eastAsia"/>
        </w:rPr>
      </w:pPr>
      <w:r>
        <w:rPr>
          <w:rFonts w:hint="eastAsia"/>
        </w:rPr>
        <w:t>CCTACGGGGGGCAGCAGTAGGGAATTTTGCGCAATGGGGGAAACCCTGACGCAGCAACGCCGCGTGCAGGATGAATGCCTTAGGGTTGTAAACTGCTTTTATAAGTGACGATTATGACGGTAACTTATGAATAAGGATCGGCTAACTCCGTGCCAGCAGCCGCGGTCAGACGGAGGATCCAAGCGTTATCCGGAATGACTGGGCGTAAAGAGTTGCGTAGGCGGCTTACCAAGTCAGGCGTGAAATTCCCGGGCTCAACCTGGGAACTGCATCCAAAACTGGCAAGCTAGAGTACGGTAGAGGGTGGTGGAATTTCCTGTGTAGCGGTGAAATGCGTAGATATCGGGAGGAACACCAGTGGCGAAGGCGGCGATCTGGGAAGATACTGACGCTGAGGTGCGAAAGCGTGGGTAGCAAACAGGATTAGATACCCCAGTAGTCC</w:t>
      </w:r>
    </w:p>
    <w:p w14:paraId="4BF7A2C1">
      <w:pPr>
        <w:rPr>
          <w:rFonts w:hint="eastAsia"/>
        </w:rPr>
      </w:pPr>
      <w:r>
        <w:rPr>
          <w:rFonts w:hint="eastAsia"/>
        </w:rPr>
        <w:t>&gt;OTU026953</w:t>
      </w:r>
    </w:p>
    <w:p w14:paraId="165E13C9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CAGGGGAAGAAACCACTTTTTTCCAAAAGTGTTGACGGTACCCTGGGAATAAGCACCGGCTAACTCCGTGCCAGCAGCCGCGGTAATACGGAGGGAGCGAGCGTTGTTCGGAATTACTGGGCGTAAAGCGTGCGTAGGTTGTATTGAGAGTCACGGGTGAAATCCCCAAGCTTAACTTGGGAACTGCCTGTGAGACCTCAGTACTAGAGTGTGAGAGAGGATTGTGGAATACCTGGTGTAGCGGTGAAATGCGTAGAGATCAGGTGGAACACCGGTGGCGAAGGCGGGTCTCTGGGCCGATACTGACGCTGAGGAGCGAAAGCGTGGGGAGCGAACAGGATTAGATACCCCGGTAGTCC</w:t>
      </w:r>
    </w:p>
    <w:p w14:paraId="4B1FAD74">
      <w:pPr>
        <w:rPr>
          <w:rFonts w:hint="eastAsia"/>
        </w:rPr>
      </w:pPr>
      <w:r>
        <w:rPr>
          <w:rFonts w:hint="eastAsia"/>
        </w:rPr>
        <w:t>&gt;OTU026954</w:t>
      </w:r>
    </w:p>
    <w:p w14:paraId="4D2EEF0C">
      <w:pPr>
        <w:rPr>
          <w:rFonts w:hint="eastAsia"/>
        </w:rPr>
      </w:pPr>
      <w:r>
        <w:rPr>
          <w:rFonts w:hint="eastAsia"/>
        </w:rPr>
        <w:t>CCTACGGGGGGCTGCAGTGGGGAATATTGGACAATGGGCGAAAGCCTGATCCAGCCATGCCGCGTGAGTGATGAAGGCCCTAGGGTTGTAAAGCTCTTTCAACGGTGAAGATAATGACGGTAACCGTAGAAGAAGCCCCGGCTAACTTCGTGCCAGCAGCCGCGGTAAGACGTAGGGCGCGAGCGTTGTCCGGATTTATTGGGCGTAAAGAGCTCGTAGGCGGTTTGTCGCGTCGACTGTGAAAACCCGCAGCTCAACTGCGGGCCTGCAGCCGATACGGGCAGGCTAGAGTTCGGTAGGGGAGACTGGAATTCCTGGTGTAGCGGTGAAATGCGCAGATATCAGGAGGAACACCGGTGGCGAAGGCGGCCTTCTGGACCGTACCTGACGCTCAGACGCGAAAGCTAGGGGAGCAAACGGGATTAGATACCCCGGTAGTCC</w:t>
      </w:r>
    </w:p>
    <w:p w14:paraId="4ECEA5E4">
      <w:pPr>
        <w:rPr>
          <w:rFonts w:hint="eastAsia"/>
        </w:rPr>
      </w:pPr>
      <w:r>
        <w:rPr>
          <w:rFonts w:hint="eastAsia"/>
        </w:rPr>
        <w:t>&gt;OTU026955</w:t>
      </w:r>
    </w:p>
    <w:p w14:paraId="1E76EB63">
      <w:pPr>
        <w:rPr>
          <w:rFonts w:hint="eastAsia"/>
        </w:rPr>
      </w:pPr>
      <w:r>
        <w:rPr>
          <w:rFonts w:hint="eastAsia"/>
        </w:rPr>
        <w:t>CCTACGGGGGGCTGCAGTGGGGAATATTGGACAATGGGGGCAACCCTGATCCAGCGATGCCGCGTGAGTGAAGAAGGCCTTCGGGTCGTAAAGCTCTTTAGGACGGGAAGAAGTGTATTTGATGATAAGTCATATACATTGACGGTACTGTCAGAATAAGCACCGGCAAACTCTGTGCCAGCAGCCGCGGTAATACAGAGGGTGCGAGCGTTAATCGGAGTTACTGGGCGTAAAGGGCGCGTAGGCGGTTTAATGGGTGTGATGTGAAAGCCCCGAGCTTAACTTGGGAAGTGCATCGCAAACTGTTGAGCTGGAGTACAAGAGAGGGTGGCGGAATTTCCGGTGTAGCGGTGAAATGCGTAGAGATCGGAAGGAACGTCAATGGCGAAGGCAGCCACCTGGCTTGATACTGACGCTGAGGCGCGAAAGCGTGGGGAGCGAACAGGATTAGATACCCCTGTAGTCC</w:t>
      </w:r>
    </w:p>
    <w:p w14:paraId="5E14DD1C">
      <w:pPr>
        <w:rPr>
          <w:rFonts w:hint="eastAsia"/>
        </w:rPr>
      </w:pPr>
      <w:r>
        <w:rPr>
          <w:rFonts w:hint="eastAsia"/>
        </w:rPr>
        <w:t>&gt;OTU026956</w:t>
      </w:r>
    </w:p>
    <w:p w14:paraId="0E57AE79">
      <w:pPr>
        <w:rPr>
          <w:rFonts w:hint="eastAsia"/>
        </w:rPr>
      </w:pPr>
      <w:r>
        <w:rPr>
          <w:rFonts w:hint="eastAsia"/>
        </w:rPr>
        <w:t>CCTACGGGGGGCTGCAGTAGGGAATATTGGTCAATGGGTGAGAGCCTGAACCAGCCATGCCGCGTGCAGGAAGAAGGCGTTATGCGTTGTAAACTGCTTTTGCCAGGGGATAAAATAACTGTGCGCAGTTGATTGAAGGTACCTGGTGAATAAGCCACGGCTAACTACGTGCCAGCAGCCGCGGTAATACGTAGGTGGCAAGCGTTGTCCGGATTTATTGGGTTTAAAGGGCGCGTAGGCGGCCATCTAAGTCAGACGTGAAATCCCCCGGCTTAACCTGGGAACTGCGTCTGATACTGGACGGCTCGAGTTTGGGAGAGGGATGTGGAATTCCAGGTGTAGCGGTGAAATGCTTAGATATGACATAGAACACCAATTGCGAAGGCAGCTCGTTACACGAATATTGACTCTGAGGCACGAAAGCGTGGGGATCAAACAGGATTAGATACCCCAGTAGTCC</w:t>
      </w:r>
    </w:p>
    <w:p w14:paraId="726B55C1">
      <w:pPr>
        <w:rPr>
          <w:rFonts w:hint="eastAsia"/>
        </w:rPr>
      </w:pPr>
      <w:r>
        <w:rPr>
          <w:rFonts w:hint="eastAsia"/>
        </w:rPr>
        <w:t>&gt;OTU026957</w:t>
      </w:r>
    </w:p>
    <w:p w14:paraId="57AB743E">
      <w:pPr>
        <w:rPr>
          <w:rFonts w:hint="eastAsia"/>
        </w:rPr>
      </w:pPr>
      <w:r>
        <w:rPr>
          <w:rFonts w:hint="eastAsia"/>
        </w:rPr>
        <w:t>CCTACGGGGGGCTGCAGTCGAGAATCTTCGGCAATGGGCGAAAGCCTGACCGAGCGACGCCGCGTGCGGGATGAAGGCCCTCGGGTTGTAAACCGCTGTCAGAGGGAACGAAAGGTCATGGGGCAATCCCCACGACTTGACCGATCCTCAGAGGAAGTACGGGCTAAGTTCGTGCCAGCAGCCGCGGTAAGACGAACCGTACGAACGTTATTCGGAATCACTGGGCTTAAAGGGTGCGTAGGCGGTGCGGTAAGTTGGGTGTGAAATCCCTCGGCTCAACCGAGGAATTGCGCTCCAAACCGGCGTGCTTGAGGAAGGTAGAGGTGAGCGGAACTGATGGTGGAGCGGTGAAATGCGTAGAGATCGGGAAGAACATCGGTGGCGAAGGCGGCCAGCTGGGCCGTTGCTGACGCTGAGGCGCGACAGCGTGGGGAGCAAACAGGATTAGATACCCCGGTAGTCC</w:t>
      </w:r>
    </w:p>
    <w:p w14:paraId="2BBA98E8">
      <w:pPr>
        <w:rPr>
          <w:rFonts w:hint="eastAsia"/>
        </w:rPr>
      </w:pPr>
      <w:r>
        <w:rPr>
          <w:rFonts w:hint="eastAsia"/>
        </w:rPr>
        <w:t>&gt;OTU026958</w:t>
      </w:r>
    </w:p>
    <w:p w14:paraId="6BB7E3D4">
      <w:pPr>
        <w:rPr>
          <w:rFonts w:hint="eastAsia"/>
        </w:rPr>
      </w:pPr>
      <w:r>
        <w:rPr>
          <w:rFonts w:hint="eastAsia"/>
        </w:rPr>
        <w:t>CCTACGGGCGGCTGCAGTGGGGAATTTTGGACAATGGGCGCAAGCCTGATCCAGCCATGCCGCGTGAGTGATGACGGCCTTAGGGTTGTAAAGCTCTTTCGGCGGGGACGATAATGACGGTACCCGCAGAAGAAGCCCCGGCTAACTTCGTGCCAGCAGCCGCGGTAATACGAAGGGGGCTAGCGTTAATCGGAATTACTGGGCGTAAAGCGTGCGCAGGCGGTTATGTAAGACAGATGTGAAATCCCCGGGCTCAACCTGGGAACTGCATTTGTGACTGCATAGCTAGAGTACGGCAGAGGTGAGTGGAATTCCGAGTGTAGAGGTGAAATTCGTAGATATTCGGAAGAACACCAGTGGCGAAGGCGGCTCACTGGACGATTGTTGACGCTGAGGTGCGAAAGCGTGGGGAGCAAACAGGATTAGATACCCGTGTAGTCC</w:t>
      </w:r>
    </w:p>
    <w:p w14:paraId="115B233C">
      <w:pPr>
        <w:rPr>
          <w:rFonts w:hint="eastAsia"/>
        </w:rPr>
      </w:pPr>
      <w:r>
        <w:rPr>
          <w:rFonts w:hint="eastAsia"/>
        </w:rPr>
        <w:t>&gt;OTU026959</w:t>
      </w:r>
    </w:p>
    <w:p w14:paraId="74FDF6AB">
      <w:pPr>
        <w:rPr>
          <w:rFonts w:hint="eastAsia"/>
        </w:rPr>
      </w:pPr>
      <w:r>
        <w:rPr>
          <w:rFonts w:hint="eastAsia"/>
        </w:rPr>
        <w:t>CCTACGGGGGGCTGCAGTGGGGAATATTGGACAATGGGGGCAACCCTGATCCAGCGACGCCGCGTGTGTGAAGAAGGCCTGCGGGTTGTAAAGCACTTTTAGTGGGGATGAAAAGCCGAGGGCTAATACCTTTCGGTCTTGACCTAACCCAAAGAAAAAGCACCGGCTAACTCTGTGCCAGCAGCCGCGGTAATACAGAGGGTGCAAGCGTTAATCGGAATTACTGGGCGTAAAGCGTGCGTAGTCGGCTTTTCAAGTCGGATGTGAAAGCTCAGGGCTCAACTCTGAGAGGCCATTCGATACGGGGCGGCTAGAGGCAGCTAGGGGAGAATGGAATTCCTGGTGTAGCGGTGAAATGCGCAGATATCAGGAGGAACACCGGTGGCGAAGGCGGTTCTCTGGGGCTGTCCTGACGCTGAGGCACGATAGCGTGGGGATCAAACAGGATTAGATACCCTGGTAGTCC</w:t>
      </w:r>
    </w:p>
    <w:p w14:paraId="0C7F6C05">
      <w:pPr>
        <w:rPr>
          <w:rFonts w:hint="eastAsia"/>
        </w:rPr>
      </w:pPr>
      <w:r>
        <w:rPr>
          <w:rFonts w:hint="eastAsia"/>
        </w:rPr>
        <w:t>&gt;OTU026960</w:t>
      </w:r>
    </w:p>
    <w:p w14:paraId="7129F776">
      <w:pPr>
        <w:rPr>
          <w:rFonts w:hint="eastAsia"/>
        </w:rPr>
      </w:pPr>
      <w:r>
        <w:rPr>
          <w:rFonts w:hint="eastAsia"/>
        </w:rPr>
        <w:t>CCTACGGGCGGCAGCAGTCGGGAATCTTGCGCAATGGGCGAAAGCCTGACGCAGCGACGCCGCGTGAGGGATGAAGGCCTTCGGGTTGTAAAGCTCTGTCGGGAGGGACGAAGGGGAGCAATCCCCTGACGGTACCTCGCAAGAAAGCACCGGCTAACTCTGTGCCAGCAGCCGCGGTAATACAGAGGGTGCAAGCGTTGCTCGGATTTACTGGGCGTAAAGCGTATGTAGGTGGTTGGCTAGGTGGGGTGTGACATCTCCAGGCTTAACCTGGAGCCGCCGCTCCAAACCGTCCAACTCGAGCCGTGCAGAGGTCGGTGGAATTGCCGGTGTAGTGGTGAAATGCGTAGAGATCGGCAGGAACACCAGTGGCGAAGGCGGCTTTCTGGGCCTTACCTGACGCTGAGACGCGAAAGCGTGGGGAGCGAACCGGATTAGATACCCGTGTAGTCC</w:t>
      </w:r>
    </w:p>
    <w:p w14:paraId="10CE6F92">
      <w:pPr>
        <w:rPr>
          <w:rFonts w:hint="eastAsia"/>
        </w:rPr>
      </w:pPr>
      <w:r>
        <w:rPr>
          <w:rFonts w:hint="eastAsia"/>
        </w:rPr>
        <w:t>&gt;OTU026961</w:t>
      </w:r>
    </w:p>
    <w:p w14:paraId="4B55C5F7">
      <w:pPr>
        <w:rPr>
          <w:rFonts w:hint="eastAsia"/>
        </w:rPr>
      </w:pPr>
      <w:r>
        <w:rPr>
          <w:rFonts w:hint="eastAsia"/>
        </w:rPr>
        <w:t>CCTACGGGGGGCAGCAGTAGGGAATATTGGTCAATGGATGCAAGTCTGAACCAGCCATGCCGCGTGCAGGAAGAAGGCCTTCTGGGTTGTAAACTGCTTTTGCCAGGGGATAAAATGGGCATGCGTGCCTAATTGAAGGTACCTGGTGAATAAGCCACGGCTAACTACGTGCCAGCAGCCGCGGTAATACGTAGGTGGCAAGCGTTGTCCGGATTTATTGGGTTTAAAGGGTGCGTAGGCGGCAGGGTAAGTTGGATGTGAAATATCGGGGCTCAACCTCGAAACTGCATTCAATACTGCCTTGCTCGAGTGCTGGATAGGAGACTGGAATTTACGGTGTAGCAGTGAAATGCGTAGATATCGTAAGGAAGACCAGTGGCGAAGGCGATCTTCTGGACCATTTCTGACGCTCAGACGCGACAGCTAGGGTAGCAAACGGGATTAGATACCCGTGTAGTCC</w:t>
      </w:r>
    </w:p>
    <w:p w14:paraId="11726F43">
      <w:pPr>
        <w:rPr>
          <w:rFonts w:hint="eastAsia"/>
        </w:rPr>
      </w:pPr>
      <w:r>
        <w:rPr>
          <w:rFonts w:hint="eastAsia"/>
        </w:rPr>
        <w:t>&gt;OTU026962</w:t>
      </w:r>
    </w:p>
    <w:p w14:paraId="55E28809">
      <w:pPr>
        <w:rPr>
          <w:rFonts w:hint="eastAsia"/>
        </w:rPr>
      </w:pPr>
      <w:r>
        <w:rPr>
          <w:rFonts w:hint="eastAsia"/>
        </w:rPr>
        <w:t>CCTACGGGAGGCTGCAGTAGGGAATCTTCCACAATGGGCGCAAGCCTGATGGAGCAATGCCGCGTGAATGAAGAAGGTCTTCGGATCGTAAAGTTCTGTTATTAGAGAAGAACAAATCAAGGGGTAACTACCTTGATTTTGACGGTACCTAACCAGAAAGTCACGGCTAACTACGTGCCAGCAGCCGCGGTAATACGTAGGGCGCAAGCGTTGTCCGGAATTATTGGGCGTAAAGAGCTCGTAGGCGGCTTGTCGCGTCGGGTGTGAAAGCTCACGGCTTAACCGTGAGTCTGCATCCGATACGGGCAGGCTAGAGGCAGGTAGGGGAGAACGGAATTCCCGGTGTAGCGGTGAAATGCGCAGATATCGGGAGGAACACCGGTGGCGAAGGCGGTTCTCTGGGCCTGTACTGACGCTGAGGAGCGAAAGCGTGGGGAGCGAACAGGATTAGATACCCCTGTAGTCC</w:t>
      </w:r>
    </w:p>
    <w:p w14:paraId="372334AF">
      <w:pPr>
        <w:rPr>
          <w:rFonts w:hint="eastAsia"/>
        </w:rPr>
      </w:pPr>
      <w:r>
        <w:rPr>
          <w:rFonts w:hint="eastAsia"/>
        </w:rPr>
        <w:t>&gt;OTU026963</w:t>
      </w:r>
    </w:p>
    <w:p w14:paraId="412A3BA0">
      <w:pPr>
        <w:rPr>
          <w:rFonts w:hint="eastAsia"/>
        </w:rPr>
      </w:pPr>
      <w:r>
        <w:rPr>
          <w:rFonts w:hint="eastAsia"/>
        </w:rPr>
        <w:t>CCTACGGGAGGCTGCAGTAGGGAATCTTCCGCAATGGACGAAAGTCTGACGGAGCAACGCCGCGTGAGCGAAGAAGGTCTTCGGGTCGTAAAGCTCTGTTGTTAGGGAAGAACAAGTACGAGAGTAACTGCTCGTACCTTGACGGTACCTAACCAGAAAGCCACGGCTAACTACGTGCCAGCAGCCGCGGTAATACGTAGGGCGCAAGCGTTGTCCGGAATTATTGGGCGTAAAGAGCTCGTAGGCGGTTCTGCAAGTCAGATGTGAAATCCCCGGGCTCAACCTGGGAACTGCGTTTGAAACTACAGAGCTAGAGTATGGGAGAGGGAGGTAGAATTCCACGTGTAGCAGTGAAATGCGTAGAGATGTGGAGGAACACCGATGGCGAAGGCAGCCCCCTGGGATAACACTGACGCTCAGGCACGAAAGCGTGGGGAGCAAACAGGATTAGATACCCGTGTAGTCC</w:t>
      </w:r>
    </w:p>
    <w:p w14:paraId="2386A588">
      <w:pPr>
        <w:rPr>
          <w:rFonts w:hint="eastAsia"/>
        </w:rPr>
      </w:pPr>
      <w:r>
        <w:rPr>
          <w:rFonts w:hint="eastAsia"/>
        </w:rPr>
        <w:t>&gt;OTU026964</w:t>
      </w:r>
    </w:p>
    <w:p w14:paraId="4952593D">
      <w:pPr>
        <w:rPr>
          <w:rFonts w:hint="eastAsia"/>
        </w:rPr>
      </w:pPr>
      <w:r>
        <w:rPr>
          <w:rFonts w:hint="eastAsia"/>
        </w:rPr>
        <w:t>CCTACGGGGGGCTGCAGTGGGGAATATTGGACAATGGGCGTAAGCCTGATCCAGCCATGCCGCGTGTGTGAAGAAGGCCTTAGGGTTGTAAAGCACTTTCATCTGTGAAGATAATGACAGTAGCAGAAGAAGAAGCTCCGGCTAAATTCGTGCCAGCAGCCGCGGTAATACGAATGGAGCGAGCGTTGTTCGGAATCACTGGGCGTAAAGCGTGCGCAGGCGGTCATGAAAGTCAGGAGTGAAATCCCAGGGCTCAACCCTGGAATTGCTCTTGAAACTCCATGACTGGAGTACTGGAGAGGTTGGCGGAATTCCGAGTGTAGAGGTGAAATTCGCAGATATTCGGAGGAACACCAATGGCGTAGGCAGCCAACTGGACAGTTACTGACGCTCATGCACGAAAGCGTGGGGATCAAACAGGATTAGATACCCCGGTAGTCC</w:t>
      </w:r>
    </w:p>
    <w:p w14:paraId="788FFBA2">
      <w:pPr>
        <w:rPr>
          <w:rFonts w:hint="eastAsia"/>
        </w:rPr>
      </w:pPr>
      <w:r>
        <w:rPr>
          <w:rFonts w:hint="eastAsia"/>
        </w:rPr>
        <w:t>&gt;OTU026965</w:t>
      </w:r>
    </w:p>
    <w:p w14:paraId="39E2F58F">
      <w:pPr>
        <w:rPr>
          <w:rFonts w:hint="eastAsia"/>
        </w:rPr>
      </w:pPr>
      <w:r>
        <w:rPr>
          <w:rFonts w:hint="eastAsia"/>
        </w:rPr>
        <w:t>CCTACGGGGGGCTGCAGTAGGGAATCTTGCACAATGGGCGCAAGCCTGATGCAGCGATGCCGCGTGAGGGATGAAGGCCTTCGGGTCGTAAAGCTCTGTCGGAGGGAACGAATGCTCTTGAGGTTAATAGCCTCAGGAGGTGACGGTACCCTCAAAGGAAGCACCGGCTAACTCTGTGCCAGCAGCCGCGGTAATACAGAGGGTGCAAGCGTTGTTCGGAATTACTGGGCGTAAAGCGCACGTAGGCGGCGAAGCAAGTCAGGGGTGAAATCCCGGGGCTCAACCCCGGGAGGCCAGGGGATACTGTCGGGCTGGAGACAGGCAGAGGCAGGCGGAATTCCGGGTGTAGCGGTGGAATGCGTAGAGATCCGGAAGAACACCGGTGGCGAAGGCGGCCTGCTGGGACGTGGCTGACGCTGAGGCGCGACAGCGTGGGGAGCAAACAGGATTAGATACCCGGGTAGTCC</w:t>
      </w:r>
    </w:p>
    <w:p w14:paraId="54182104">
      <w:pPr>
        <w:rPr>
          <w:rFonts w:hint="eastAsia"/>
        </w:rPr>
      </w:pPr>
      <w:r>
        <w:rPr>
          <w:rFonts w:hint="eastAsia"/>
        </w:rPr>
        <w:t>&gt;OTU026966</w:t>
      </w:r>
    </w:p>
    <w:p w14:paraId="6D1557D1">
      <w:pPr>
        <w:rPr>
          <w:rFonts w:hint="eastAsia"/>
        </w:rPr>
      </w:pPr>
      <w:r>
        <w:rPr>
          <w:rFonts w:hint="eastAsia"/>
        </w:rPr>
        <w:t>CCTACGGGTGGCAGCAGTCGAGGATCTTCGGCAATGGGCGCAAGCCTGACCGAGCGACGCCGCGTGTGCGATGAAGGCCTTCGGGTTGTAAAGCACTGTCGAGGGGGAGAAAAGCGCAAGCTTGATCTATCCCTGGAGGAAGCACGGGCTAAGTTCGTGCCAGCAGCCGCGGTAAGACGAACCGTGCGAACGTTGTTCGGAATCACTGGGCGTAAAGAGCGTGTAGGCGGCTTGATAAGTCGGCTGTGAAAGTCGGGGGCTCAACCCTCGAATGCCGGTCGATACTGTCAAGCTAGAGTCCGGAAGAGGCGAGTGGAATTCCGAGTGTAGAGGTGAAATTCGTAGATATTCGGAAGAACACCAGTGGCGAAGGCGACTTACTGGACGACTGTTGACGCTGAGGTGCGAAAGCGTGGGGAGCAAACAGGATTAGATACCCCTGTAGTCC</w:t>
      </w:r>
    </w:p>
    <w:p w14:paraId="2DE49D8D">
      <w:pPr>
        <w:rPr>
          <w:rFonts w:hint="eastAsia"/>
        </w:rPr>
      </w:pPr>
      <w:r>
        <w:rPr>
          <w:rFonts w:hint="eastAsia"/>
        </w:rPr>
        <w:t>&gt;OTU026967</w:t>
      </w:r>
    </w:p>
    <w:p w14:paraId="245C17C5">
      <w:pPr>
        <w:rPr>
          <w:rFonts w:hint="eastAsia"/>
        </w:rPr>
      </w:pPr>
      <w:r>
        <w:rPr>
          <w:rFonts w:hint="eastAsia"/>
        </w:rPr>
        <w:t>CCTACGGGTGGCTGCAGTGGGGAATCTTGCGCAATGGGCGAAAGCCTGACGCAGCGACGCCGCGTGCGGGAAGAAGGCCTTCGGGTTGTAAACCGCTTTCAGGAGGGACGAAGCCACTCGGGTTAATACCCCAGAGGGTGACGGTACCTCCAGAAGAAGCACCGGCTAACTACGTGCCAGCAGCCGCGGTAATACGTAGGGTGCGAGCGTTAATCGGAATTACTGGGCGTAAAGCGTGCGCAGGCGGTTTTGTAAGTCAGATGTGAAATCCCCGGGCTCAACCTGGGAACTGCGTTTGAAACTACAAGGCTAGAGTGTGGTAGAGGGTAGCGGAATTCCTGGTGTAGCAGTGAAATGCGTAGATATCGTAAGGAAGACCAGTGGCGAAGGCGAGTCTCTGGACAGCAACTGACGCTGAGGCACGAAGGCCAGGGGAGCAAACGGGATTAGATACCCCAGTAGTCC</w:t>
      </w:r>
    </w:p>
    <w:p w14:paraId="433E11D5">
      <w:pPr>
        <w:rPr>
          <w:rFonts w:hint="eastAsia"/>
        </w:rPr>
      </w:pPr>
      <w:r>
        <w:rPr>
          <w:rFonts w:hint="eastAsia"/>
        </w:rPr>
        <w:t>&gt;OTU026968</w:t>
      </w:r>
    </w:p>
    <w:p w14:paraId="007BA111">
      <w:pPr>
        <w:rPr>
          <w:rFonts w:hint="eastAsia"/>
        </w:rPr>
      </w:pPr>
      <w:r>
        <w:rPr>
          <w:rFonts w:hint="eastAsia"/>
        </w:rPr>
        <w:t>CCTACGGGGGGCTGCAGTCGAGGATCTTCGGCAATGGGGGCAACCCTGACCGAGCGATGCCGCGTGGGCGACGAAGGCCTTCGGGTTGTAAAGCCCTGTCGAGGGGGGGAAACTTTGATCTACCCCTGGAGGAAGCTCGGGCTAAGTTCGTGCCAGCAGCCGCGGTAAGACGAACCGAGCGAACGTTGTTCGGAATCACTGGGCTTAAAGGGTGCGTAGGTGGGGCGATAAGTCAGTGGTGAAATCCTGCAGCTCAACTGTAGAATTGCCATTGATACTGCCGCTCTTGAGTACGCTTGACGTGGGCGGAATGTGCCGTGTAGCGGTGAAATGCGTAGAGATGTGGAGGAACACCAGTGGCGAAGGCGACTCTTTGGTCTGTAACTGACGCTGAGGCGCGAAAGCGTGGGGAGCAAACAGGATTAGATACCCGAGTAGTCC</w:t>
      </w:r>
    </w:p>
    <w:p w14:paraId="4329529F">
      <w:pPr>
        <w:rPr>
          <w:rFonts w:hint="eastAsia"/>
        </w:rPr>
      </w:pPr>
      <w:r>
        <w:rPr>
          <w:rFonts w:hint="eastAsia"/>
        </w:rPr>
        <w:t>&gt;OTU026969</w:t>
      </w:r>
    </w:p>
    <w:p w14:paraId="2DC3E74A">
      <w:pPr>
        <w:rPr>
          <w:rFonts w:hint="eastAsia"/>
        </w:rPr>
      </w:pPr>
      <w:r>
        <w:rPr>
          <w:rFonts w:hint="eastAsia"/>
        </w:rPr>
        <w:t>CCTACGGGAGGCAGCAGTAGGGAATCTTCCACAATGGGCGAAAGCCTGATGGAGCAACGCCGCGTGAGCGAAGAAGGTCTTCGGATCGTAAAGCTCTGTTGTAAGGGAAGAACAAGTACCGTTCGAATAGGGCGGTACCGTGACGGTACCTAACCAGAAAGCCACGGCTAACTACGTGCCAGCAGCCGCGGTAATACGTAGGTGGCAAGCGTTGTTCGGAATCACTGGGCGTAAAGCGCGCGCAGGCGGAGCGGTAAGTCGGGGGTGAAAGACCGGGGCTCAACCCCGGGGCGGCCTCCGAGACTGTCGTTCTGGGGACCGGTAGGGGCGGGTGGAATTCCACGTGTAGCGGTGAAATGCGTAGAGATGTGGAGGAACACCAGTGGCGAAGGCGACTCTCTGGTCTGTAACTGACGCTGAGGCGCGAAAGCGTGGGGAGCGAACAGGATTAGATACCCTGGTAGTCC</w:t>
      </w:r>
    </w:p>
    <w:p w14:paraId="515BCC34">
      <w:pPr>
        <w:rPr>
          <w:rFonts w:hint="eastAsia"/>
        </w:rPr>
      </w:pPr>
      <w:r>
        <w:rPr>
          <w:rFonts w:hint="eastAsia"/>
        </w:rPr>
        <w:t>&gt;OTU026970</w:t>
      </w:r>
    </w:p>
    <w:p w14:paraId="5A371082">
      <w:pPr>
        <w:rPr>
          <w:rFonts w:hint="eastAsia"/>
        </w:rPr>
      </w:pPr>
      <w:r>
        <w:rPr>
          <w:rFonts w:hint="eastAsia"/>
        </w:rPr>
        <w:t>CCTACGGGGGGCTGCAGTAAGGAATATTGGTCAATGGAGGCAACTCTGAACCAGCCATGCCGCGTGAAGGATGAAGGTCCTCTGGATTGTAAACTTCTTTTACAGGGGAAGAAACCACTTTTTTTCAAGAGTGTTGACGGTACCCTGGGAATAAGCACCGGCTAACTCCGTGCCAGCAGCCGCGGTAATACGGAGGATCCAAGCGTTATCCGGATTTATTGGGTTTAAAGGGTGCGTAGGCGGCCTGTTAAGTCAGGGGTGAAAGACGGTAGCTCAACTATCGCAGTGCCCTTGATACTGATGGGCTTGAATGGACTAGAGGTAGGCGGAATGAGACAAGTAGCGGTGAAATGCATAGATATGACATAGAACACCGATAGCGGAGGCAGCTAACTAAGCGATCATTGACACTGAGGCACGAAAGCGTGGGGAGCAAACAGGATTAGATACCCGGGTAGTCC</w:t>
      </w:r>
    </w:p>
    <w:p w14:paraId="44376948">
      <w:pPr>
        <w:rPr>
          <w:rFonts w:hint="eastAsia"/>
        </w:rPr>
      </w:pPr>
      <w:r>
        <w:rPr>
          <w:rFonts w:hint="eastAsia"/>
        </w:rPr>
        <w:t>&gt;OTU026971</w:t>
      </w:r>
    </w:p>
    <w:p w14:paraId="356FAC8C">
      <w:pPr>
        <w:rPr>
          <w:rFonts w:hint="eastAsia"/>
        </w:rPr>
      </w:pPr>
      <w:r>
        <w:rPr>
          <w:rFonts w:hint="eastAsia"/>
        </w:rPr>
        <w:t>CCTACGGGGGGCAGCAGTAACGAATCTTCCGCAATGCACGAAAGTGTGACGGAGCGACGCCGCGTGTGGGACGAAGCCCTTCGGGGTGTAAACCACTGTCAGGGGTTACCAAGTTCTGAGGAGCCCCAGAGGAAGGCACGGCTAATTCCGTGCCAGCAGCCGCGGTAATACGGAATGTGCAAACGTTATTCGGAATCACTGGGCTTAAAGAGTCCGTAGGCGGCCTTCTAAGTCGAACGTGAAATCCCCGGGCTCAACCCGGGAACTGCGTCCGAGACTGGAAGGCTCGAATCCGGGAGAGGGATGTGGAATTCCAGGTGTAGCGGTGAAATGCGTAGATATCGAGAGGAACACCGGTGGCGAAGGCGGGTCTCTGGGCAACAACTGACGCTGAGGAGCGAAAGCGTGGGGAGCGAACAGGATTAGATACCCGTGTAGTCC</w:t>
      </w:r>
    </w:p>
    <w:p w14:paraId="2945498A">
      <w:pPr>
        <w:rPr>
          <w:rFonts w:hint="eastAsia"/>
        </w:rPr>
      </w:pPr>
      <w:r>
        <w:rPr>
          <w:rFonts w:hint="eastAsia"/>
        </w:rPr>
        <w:t>&gt;OTU026972</w:t>
      </w:r>
    </w:p>
    <w:p w14:paraId="65BC773A">
      <w:pPr>
        <w:rPr>
          <w:rFonts w:hint="eastAsia"/>
        </w:rPr>
      </w:pPr>
      <w:r>
        <w:rPr>
          <w:rFonts w:hint="eastAsia"/>
        </w:rPr>
        <w:t>CCTACGGGTGGCTGCAGTAGGGAATCTTGCGCAATGGGCGAAAGCCTGACGCAGCGACGCCGCGTGTGGGATGAATGCCTTCGGGTTGTAAACTGCTTTTGTCTGTGACGAATATGACGGTAGCAGACGAATAAGGGCCTGCTAACTACGTGCCAGCAGCAGCGGTAATACGGGGGCTCCAAGCATTATCCGGTCTTATTGGGCGTAAAGAGTTCTGTAGGTGGTGAAATAAGTTATGGGTGAAATCCTTCGGCTTAACCGAAGTTGTGCTCGTAATACTGTTTTACTAGAGAAAGGTAGGGGAGGGTAGAACGCATGGTGTAGTGGTTAAATACGTTGATATCATGCGGAATACCAAAGGCGTAGGCAACCCTCTGGGCCTTTTCTGACACTAAGAGACGAAAGCGTGGGGAGCAAAACGGATTAGATACCCCTGTAGTCC</w:t>
      </w:r>
    </w:p>
    <w:p w14:paraId="6E9DC3A1">
      <w:pPr>
        <w:rPr>
          <w:rFonts w:hint="eastAsia"/>
        </w:rPr>
      </w:pPr>
      <w:r>
        <w:rPr>
          <w:rFonts w:hint="eastAsia"/>
        </w:rPr>
        <w:t>&gt;OTU026973</w:t>
      </w:r>
    </w:p>
    <w:p w14:paraId="3C7C4432">
      <w:pPr>
        <w:rPr>
          <w:rFonts w:hint="eastAsia"/>
        </w:rPr>
      </w:pPr>
      <w:r>
        <w:rPr>
          <w:rFonts w:hint="eastAsia"/>
        </w:rPr>
        <w:t>CCTACGGGTGGCTGCAGTGGGGAATTGTTCACAATGGGCGCAAGCCTGATGCAGCAACGCCGCGTGCGGGAAGAAGGCCTTAGGGTTGTAAACCGCTTTCAGCAGGGAAGAAAATGACGGTACCTGGAGAATAAGCACCGGCTAACTCCGTGCCAGCAGCCGCGGTAATACGTAGGTGGCAAGCGTTGTCCGGAATTATTGGGCGTAAAGCGCGCGCAGGCGGTCTTTTAAGTCTGATGTGAAAGCCCCCGGCTTAACCGGGGAGGGTCATTGGAAACTGGGAGACTTGAGTACAGAAGAGGAAAGCGGAATTCCACGTGTAGCGGTGAAATGCGTAGAGATGTGGAGGAACACCAGTGGCGAAGGCGGCTTTCTGGTCTGTAACTGACGCTGAGGCGCAAAAGCGTGGGGAGCAAACCGGATTAGATACCCCTGTAGTCC</w:t>
      </w:r>
    </w:p>
    <w:p w14:paraId="1A451567">
      <w:pPr>
        <w:rPr>
          <w:rFonts w:hint="eastAsia"/>
        </w:rPr>
      </w:pPr>
      <w:r>
        <w:rPr>
          <w:rFonts w:hint="eastAsia"/>
        </w:rPr>
        <w:t>&gt;OTU026974</w:t>
      </w:r>
    </w:p>
    <w:p w14:paraId="017678AE">
      <w:pPr>
        <w:rPr>
          <w:rFonts w:hint="eastAsia"/>
        </w:rPr>
      </w:pPr>
      <w:r>
        <w:rPr>
          <w:rFonts w:hint="eastAsia"/>
        </w:rPr>
        <w:t>CCTACGGGGGGCTTCAGTGGGGAATATTGGACAATGGGCGCAAGCCTGATCCAGCCATGCCGCGTGAGTGATGACGGCCTTAGGGTTGTAAAGCTCTTTCGGCGGGGACGATAATGACGGTACCCGCAGAAGAAGCCCCGGCTAACTTCGTGCCAGCAGCCGCGGTAATACGAAGGGGGCTAGCGTTGTTCGGAATTACTGGGCGTAAAGGGCGCGTAGGCGGTCCTGATCGTCGGATGTGAAAGGCCTGGGCTCAACCTGGGAATGGCATCCGATACGGCGGGACTGGAGTGTGGGAGAGGTTGGTGGAATTGACGGTGTAGCGGTGAAATGCTTAGATATCGTCAAGAACACCGATAGTGTAGACAGCTTACTAGGCTTCAACTGACGCTGAGGCACGAAAGTGTGGGGATCAAACAGGATTAGATACCCCGGTAGTCC</w:t>
      </w:r>
    </w:p>
    <w:p w14:paraId="07F7730C">
      <w:pPr>
        <w:rPr>
          <w:rFonts w:hint="eastAsia"/>
        </w:rPr>
      </w:pPr>
      <w:r>
        <w:rPr>
          <w:rFonts w:hint="eastAsia"/>
        </w:rPr>
        <w:t>&gt;OTU026975</w:t>
      </w:r>
    </w:p>
    <w:p w14:paraId="69D20FF5">
      <w:pPr>
        <w:rPr>
          <w:rFonts w:hint="eastAsia"/>
        </w:rPr>
      </w:pPr>
      <w:r>
        <w:rPr>
          <w:rFonts w:hint="eastAsia"/>
        </w:rPr>
        <w:t>CCTACGGGAGGCTGCAGTGGGGAATTTTGGACAATGGGCGCAAGCCTGATCCAGCCATTCCGCGTGCAGGATGAAGGCCCTCGGGTTGTAAACTGCTTTTGTACGGAACGAAAAGGCTCTGGTTAATACCTGGGGCTCATGACGGTACCGGAAGAATAAGGACCGGCTAACTACGTGCCAGCAGCCGCGGTAATACGAGGGGTCCTAGCGTTGTTCGGAATTACTGGGCGTAAAGGGCGTGTAGGTGGCCAACTAAGTCCGACGTGAAATCCCCAGGCTTAACCTGGGAACTGCGTCGGATACTGGATGGCTTGAATTCGGGAGAGGGATGCAGAATTCCAGGTGTAGCGGTGAAATGCGTAGATATCGTCCAGAACACCGATAGCGAAGGCAGCTTACTAAGGAGTAACTGACGCTGAGGCACGAAAGTGTGGGGATCAAACAGGATTAGATACCCGAGTAGTCC</w:t>
      </w:r>
    </w:p>
    <w:p w14:paraId="2E67A37E">
      <w:pPr>
        <w:rPr>
          <w:rFonts w:hint="eastAsia"/>
        </w:rPr>
      </w:pPr>
      <w:r>
        <w:rPr>
          <w:rFonts w:hint="eastAsia"/>
        </w:rPr>
        <w:t>&gt;OTU026976</w:t>
      </w:r>
    </w:p>
    <w:p w14:paraId="36556619">
      <w:pPr>
        <w:rPr>
          <w:rFonts w:hint="eastAsia"/>
        </w:rPr>
      </w:pPr>
      <w:r>
        <w:rPr>
          <w:rFonts w:hint="eastAsia"/>
        </w:rPr>
        <w:t>CCTACGGGCGGCAGCAGTAGGGAATCTTCCGCAATGGACGAAAGTCTGACGGAGCAACGCCGCGTGAGCGAAGAAGGTCTTCGGATCGTAAAGCTCTGTTGTTAGGGAAGAACAAGTACCGGAGTAACTGTCGGTACCTTGACGGTACCTAACCAGAAAGCCACGGCTAACTCTGTGCCAGCAGCCGCGGTAATACGGAGGGTGCAAGCGTTAATCGGAATTACTGGGCGTAAAGCGAGTGTAGGTGGTTGCATAAGTCGGATGTGAAAGCCCTGGGCTTAACCTGGGAATGGCATTCGATACTGTGTGACTAGAGTCTGATAGAGGGAAGTGGAATTCCAGGTGTAGCGGTGAAATGCGTAGATATCTGGAGGAACATCAGTGGCGAAGGCGGCTACCTGGACCGGTTCTGACGCTGATGCGCGAAAGCGTGGGGAGCAAACAGGATTAGATACCCCAGTAGTCC</w:t>
      </w:r>
    </w:p>
    <w:p w14:paraId="52E50940">
      <w:pPr>
        <w:rPr>
          <w:rFonts w:hint="eastAsia"/>
        </w:rPr>
      </w:pPr>
      <w:r>
        <w:rPr>
          <w:rFonts w:hint="eastAsia"/>
        </w:rPr>
        <w:t>&gt;OTU026977</w:t>
      </w:r>
    </w:p>
    <w:p w14:paraId="616B6228">
      <w:pPr>
        <w:rPr>
          <w:rFonts w:hint="eastAsia"/>
        </w:rPr>
      </w:pPr>
      <w:r>
        <w:rPr>
          <w:rFonts w:hint="eastAsia"/>
        </w:rPr>
        <w:t>CCTACGGGGGGCAGCAGTGGGGAATTGTTCGCAATGGGCGCAAGCCTGACGACGCAACGCCGCGTGGAGGATGAAGATCTTCGGGTCGTAAACTCCTTTCGATCGAGACGAACGGCCTTCGGGTTAATACCCTGAGGGAGTGACGGTACCGAGAGAAGAAGCCCCGGCTAACTCCGTGCCAGCAGCCGCGGTAATACGGGGGGGGCAAGCGTTGTTCGGAATTACTGGGCGTAAAGGGTTCGTAGGTGGCCAACTAAGTCAGACGTGAAATCCCTCAGCTTAACTGGGGAACTGCGTCTGAGACTGGATGGCTCGAGTGCAGGAGAGGAACGCGGAATTCCAGGTGTAGCGGTGAAATGCGTAGATATCTGGAGGAACACCAAGGGCGAAAGCAGCCACCTGGGCACGTACTGACGCTGAGGTGCGAAAGCGTGGGGAGCGAACCGGATTAGATACCCTAGTAGTCC</w:t>
      </w:r>
    </w:p>
    <w:p w14:paraId="394FBB87">
      <w:pPr>
        <w:rPr>
          <w:rFonts w:hint="eastAsia"/>
        </w:rPr>
      </w:pPr>
      <w:r>
        <w:rPr>
          <w:rFonts w:hint="eastAsia"/>
        </w:rPr>
        <w:t>&gt;OTU026978</w:t>
      </w:r>
    </w:p>
    <w:p w14:paraId="234F6318">
      <w:pPr>
        <w:rPr>
          <w:rFonts w:hint="eastAsia"/>
        </w:rPr>
      </w:pPr>
      <w:r>
        <w:rPr>
          <w:rFonts w:hint="eastAsia"/>
        </w:rPr>
        <w:t>CCTACGGGGGGCTGCAGTGGGGAATATTGGACAATGGGTGAGAGCCTGAACCAGCCATGCCGCGTGCAGGAAGAAGGCCTTCTGGGTTGTAAACTGCTTTTGCCAGGGGCTAAAACGCCCATGCGTGGGAAATTGAAAGTACCTGGTGAATAAGCCACGGCTAACTACGTGCCAGCAGCCGCGGTAATACGTAGGTGGCAAGCGTTGTCCGGATTTATTGGGCGTAAAGGGTGCGTAGGCGGCCTAACAAGTCAGATGTGAAAGACCACGGCTTAACCGTGGGGTTGCATTTGAAACTGTTTGGCTTGAGTATCGGAGAGGGTAGTGGAATTCCCGGTGTAGCGGTGAAATGCGTAGAGATGTGGAGGAACACCAGTGGCGAAGGCGACTCTTTGGTCTGTAACTGACGCTGAGGCGCGAAAGCGTGGGGAGCAAACAGGATTAGATACCCCAGTAGTCC</w:t>
      </w:r>
    </w:p>
    <w:p w14:paraId="0A10EF75">
      <w:pPr>
        <w:rPr>
          <w:rFonts w:hint="eastAsia"/>
        </w:rPr>
      </w:pPr>
      <w:r>
        <w:rPr>
          <w:rFonts w:hint="eastAsia"/>
        </w:rPr>
        <w:t>&gt;OTU026979</w:t>
      </w:r>
    </w:p>
    <w:p w14:paraId="1C7947D0">
      <w:pPr>
        <w:rPr>
          <w:rFonts w:hint="eastAsia"/>
        </w:rPr>
      </w:pPr>
      <w:r>
        <w:rPr>
          <w:rFonts w:hint="eastAsia"/>
        </w:rPr>
        <w:t>CCTACGGGGGGCTGCAGTCGAGAATTTTTCTCAATGGGGGAAACCCTGAAGGAGCGACGCCGCGTGGAGGATGAAGGCTTTCGGGTTGTAAACTCCTGTCATTTGAGAACAAGGTGCACCGGTTAACTGCCGGTGCATTGATAGTATCAGAAGAGGAAGGGACGGCTAACTCTGTGCCAGCAGCCGCGGTAATACAGAGGTCCCAAGCGTTGTTCGGATTCATTGGGCGTAAAGGGTGCGTAGGTGGCGCGCTAAGTCGGGTGTGAAAACCCGGAGCTCAACTCCGGGCCTGCAGTCGATACGGGCGGACTTGAGTTCGGCAGGGGAGACTGGAATTCCTGGTGTAGCGGTGAAATGCGCAGATATCAGGAGGAACACCGGTGGCGAAGGCGGATCTCTGGGCCTTACCTGACGCTCAGGCGCGAAAGCTAGGGGAGCGAACAGGATTAGATACCCCTGTAGTCC</w:t>
      </w:r>
    </w:p>
    <w:p w14:paraId="5877D53B">
      <w:pPr>
        <w:rPr>
          <w:rFonts w:hint="eastAsia"/>
        </w:rPr>
      </w:pPr>
      <w:r>
        <w:rPr>
          <w:rFonts w:hint="eastAsia"/>
        </w:rPr>
        <w:t>&gt;OTU026980</w:t>
      </w:r>
    </w:p>
    <w:p w14:paraId="6CB038D5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CGGGGACGAAACGGTCCGTGACAACACCACGGACTAATGACGGTACTCGCAGAAGAAGCACCGGCTAACTACGTGCCAGCAGCCGCGGTAATACGAAGGGGGCTAGCGTTGTTCGGAATCACTGGGCGTAAAGGGCGCGTAGGCGGCTTGTCGCGTCGTCTGTGAAATCCCGCGGCTCAACTGCGGGTCTGCAGGCGATACGGGCAGGCTAGAGTTCGGTAGGGGAGACTGGAATTCCTGGTGTAGCGGTGAAATGCGCAGATATCAGGAGGAACACCGGTGGCGAAGGCGGCTCACTGGTCCGGTACTGACGCTGAGGTGCGAAAGCGTGGGGAGCAAACAGGATTAGATACCCTGGTAGTCC</w:t>
      </w:r>
    </w:p>
    <w:p w14:paraId="65D8805F">
      <w:pPr>
        <w:rPr>
          <w:rFonts w:hint="eastAsia"/>
        </w:rPr>
      </w:pPr>
      <w:r>
        <w:rPr>
          <w:rFonts w:hint="eastAsia"/>
        </w:rPr>
        <w:t>&gt;OTU026981</w:t>
      </w:r>
    </w:p>
    <w:p w14:paraId="09D77324">
      <w:pPr>
        <w:rPr>
          <w:rFonts w:hint="eastAsia"/>
        </w:rPr>
      </w:pPr>
      <w:r>
        <w:rPr>
          <w:rFonts w:hint="eastAsia"/>
        </w:rPr>
        <w:t>CCTACGGGCGGCAGCAGTGGGGAATATTGGACAATGGGGGAAACCCTGATCCAGCGACGCCGCGTGTGTGAAGAAGGCCTGCGGGTTGTAAAGCACTTTTAGTGGGGATGAAAAGCCAAGGGCTAATACCCTTTGGTCTTGACCTAACCCAAAGAAAAAGCACCGGCTAACTCTGTGCCAGCAGCCGCGGTAATACAGAGGGTGCAAGCGTTAATCGGAATTACTGGGCGTAAAGCGTGCGTAGTCGGCTGTTTAAGTCGGGTGTGAAATCTCCGGGCTCAACCTGGAAATTGCATTCGATACTGGGCAGCTAGAGTTCGGCAGAGGGAAGTGGAATTTCTGGTGTAGCGGTGAAATGCGTAGATATCAGAAGGAACATCAGTGGCGAAAGCGGCTACCTGGACCGATACTGACGCTGAGGCGCGAAAGCGTGGGGAGCAAACAGGATTAGATACCCCTGTAGTCC</w:t>
      </w:r>
    </w:p>
    <w:p w14:paraId="171CCBDF">
      <w:pPr>
        <w:rPr>
          <w:rFonts w:hint="eastAsia"/>
        </w:rPr>
      </w:pPr>
      <w:r>
        <w:rPr>
          <w:rFonts w:hint="eastAsia"/>
        </w:rPr>
        <w:t>&gt;OTU026982</w:t>
      </w:r>
    </w:p>
    <w:p w14:paraId="4F63B56A">
      <w:pPr>
        <w:rPr>
          <w:rFonts w:hint="eastAsia"/>
        </w:rPr>
      </w:pPr>
      <w:r>
        <w:rPr>
          <w:rFonts w:hint="eastAsia"/>
        </w:rPr>
        <w:t>CCTACGGGGGGCAGCAGTAGGGAATCTTCCACAATGGGCGCAAGCCTGATGGAGCAACGCCGCGTGAATGATGAAGGCCTTCGGGTTGTAAAATTCTGTCTTCTGTGAAGAACAAGTGTGAGAAGAGAATGCTCACACCCTGACGGTAACAGAGGAGGAAGCCCCGGCTAACTACGTGCCAGCAGCCGCGGTAATACGTAGGGGGCAAGCGTTGTCCGGAATTATTGGGTTTAAAGGGTGCGTAGGCGGTCTATTAAGTCAGTGGTGAAATATGGCAGCTCAACTGTCAGGGTGCCATTGATACTGATGGACTTGAGTGAAGTCGAAGTAGGCGGAATTGACGGTGTAGCGGTGAAATGCTTAGAGATGTGGAGGAACACCAGTGGCGAAGGCGACTTTCTGGGCTGTAACTGACGCTGAGGCGCGAAAGCGTGGGGAGCAAACAGGATTAGATACCCGAGTAGTCC</w:t>
      </w:r>
    </w:p>
    <w:p w14:paraId="49B80A0A">
      <w:pPr>
        <w:rPr>
          <w:rFonts w:hint="eastAsia"/>
        </w:rPr>
      </w:pPr>
      <w:r>
        <w:rPr>
          <w:rFonts w:hint="eastAsia"/>
        </w:rPr>
        <w:t>&gt;OTU026983</w:t>
      </w:r>
    </w:p>
    <w:p w14:paraId="76111CDD">
      <w:pPr>
        <w:rPr>
          <w:rFonts w:hint="eastAsia"/>
        </w:rPr>
      </w:pPr>
      <w:r>
        <w:rPr>
          <w:rFonts w:hint="eastAsia"/>
        </w:rPr>
        <w:t>CCTACGGGTGGCTGCAGTAGGGAATATTGCACAATGGGCGGAAGCCTGATGCAGCGACGCCGCGTGAGGGATGACGGCCTTCGGGTTGTAAACCTCTTTCAGCAGGGACGAAGCGCAAGTGACGGTACCTGCAGAAGAAGCGCCGGCCAACTACGTGCCAGCAGCCGCGGTAAGACGTAGGGCGCGAGCGTTGTCCGGATTTATTGGGCGTAAAGGGCGCGTAGGTGGCTTCTCAAGCGCGCGGTGAAAGCCCGGGGCTCAACCCCGGGTCGGCCGTGCGGACTGGGAGGCTCGAGCACTGTAGGGGCGGGTGGAATTCCGGGTGTAGCGGTGGAATGCGTAGAGATCCGGAAGAACACCGGAGGCGAAGGCGGCTTGCTGGGCGTGATCTGACGCTGAGGCGCGAAAGCGTGGGGAGCGAACAGGATTAGATACCCCAGTAGTCC</w:t>
      </w:r>
    </w:p>
    <w:p w14:paraId="143197D4">
      <w:pPr>
        <w:rPr>
          <w:rFonts w:hint="eastAsia"/>
        </w:rPr>
      </w:pPr>
      <w:r>
        <w:rPr>
          <w:rFonts w:hint="eastAsia"/>
        </w:rPr>
        <w:t>&gt;OTU026984</w:t>
      </w:r>
    </w:p>
    <w:p w14:paraId="4FA22981">
      <w:pPr>
        <w:rPr>
          <w:rFonts w:hint="eastAsia"/>
        </w:rPr>
      </w:pPr>
      <w:r>
        <w:rPr>
          <w:rFonts w:hint="eastAsia"/>
        </w:rPr>
        <w:t>CCTACGGGGGGCTGCAGTCAAGAACCATCCGCAATGCACGAAAGTGTGACGGTGCGACGCCGCGTGGTTGATGAAGCACTTCGGTGCGTAAAGGCCTTTTATGAGGGAAGAAATTTTGACGGTACCTCATGAATAAGAGGCTGCTAATCTCGTGCCAGCAGCAGCGGTAATACGAGAGCCTCAAGCGTTATCCGGAATTACTGGGCGTAAAGCGCACGTAGGTGGCGACGTAAGTCGGGTGTGAAAGCCCCGGGCTCAACCTGGGAATTGCATTCGAGACTGTGTTGCTGGAGTACGGAAGAGGAGGGCGGAATTCCCGGTGTAGCGGTGAAATGCGTAGATATCGGGAGGAACATCAGTGGCGAAGGCGACACCCTGGACTCATACTGACACTGAGGTGCGAAAGCGTGGGGAGCAAACAGGATTAGATACCCCAGTAGTCC</w:t>
      </w:r>
    </w:p>
    <w:p w14:paraId="2F4022F5">
      <w:pPr>
        <w:rPr>
          <w:rFonts w:hint="eastAsia"/>
        </w:rPr>
      </w:pPr>
      <w:r>
        <w:rPr>
          <w:rFonts w:hint="eastAsia"/>
        </w:rPr>
        <w:t>&gt;OTU026985</w:t>
      </w:r>
    </w:p>
    <w:p w14:paraId="4E015264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GGGGAGGGACGAACAAGCCGGGCGCTAATCACCCCGGTCCTGACGGTACCTCCTTAGCAAGCACCGGCTAACCCTGTGCCAGCAGCCGCGGTAATACAGAGGTGCCGAGCGTTAGGCGGAATCACTGGGCTTAAAGCGCGTGTAGGCGGGTCGCTAAGTGTCCGCGTGAAATCCCACGGCTCAACCGTGGAACGGCCGGGCATACTGACGACCTTGAGGCATTTAGGGGCGAGCGGAACGAACGGTGGAGCGGTGAAATGCGTAGATATCGTTCGGAACGCCGACGGTGAAAACAGCTCGCTGGGAATGTCCTGACGCTGAGACGCGAAAGCCAGGGGAGCGAACGGGATTAGATACCCCGGTAGTCC</w:t>
      </w:r>
    </w:p>
    <w:p w14:paraId="309343F7">
      <w:pPr>
        <w:rPr>
          <w:rFonts w:hint="eastAsia"/>
        </w:rPr>
      </w:pPr>
      <w:r>
        <w:rPr>
          <w:rFonts w:hint="eastAsia"/>
        </w:rPr>
        <w:t>&gt;OTU026986</w:t>
      </w:r>
    </w:p>
    <w:p w14:paraId="06787163">
      <w:pPr>
        <w:rPr>
          <w:rFonts w:hint="eastAsia"/>
        </w:rPr>
      </w:pPr>
      <w:r>
        <w:rPr>
          <w:rFonts w:hint="eastAsia"/>
        </w:rPr>
        <w:t>CCTACGGGTGGCAGCAGTGGGGAATCTTGCGCAATGGGCGAAAGCCTGACGCAGCCACGCCGCGTGAGTGAAGAAGGCCTTCGGGTTGTAAAGCTCTGTCGTGCGGGACGAAAACTCTGTGGGTTAATAGCCCACAGAATTGACGGTACCGCAAAAGGAAGCACCGGCTAACTTCGTGCCAGCAGCCGCGGTAATACGAGGGGTGCGAGCGTTGCTCGGAATTATTGGGCGTAAAGGGTAGGTAGGTGGTTTCGTTTGTCTGGGGTGAAAGCCTTGAGCTTAACTCAAGAAGTGCCCCAGAAACGGCGAAACTCGAGTACTGGAGAGGGTCGTGGAATTCCCGGTGTAGCGGTGAAATGCGTAGAGATCGTAAGGAAGACCAGTGGCGAAGGCGAGTCTCTGGAAAGCTGCTGACGCTGAGGCACGAAGGCCAGGGGAGCAAACGGGATTAGATACCCCAGTAGTCC</w:t>
      </w:r>
    </w:p>
    <w:p w14:paraId="1CCF985B">
      <w:pPr>
        <w:rPr>
          <w:rFonts w:hint="eastAsia"/>
        </w:rPr>
      </w:pPr>
      <w:r>
        <w:rPr>
          <w:rFonts w:hint="eastAsia"/>
        </w:rPr>
        <w:t>&gt;OTU026987</w:t>
      </w:r>
    </w:p>
    <w:p w14:paraId="4CD4978E">
      <w:pPr>
        <w:rPr>
          <w:rFonts w:hint="eastAsia"/>
        </w:rPr>
      </w:pPr>
      <w:r>
        <w:rPr>
          <w:rFonts w:hint="eastAsia"/>
        </w:rPr>
        <w:t>CCTACGGGTGGCTGCAGTAGGGAATTTTTCACAATGGGCGCAAGCCTGATGGAGCGACGCCGCGTGGGGGATGAATGGCTTCGGCCCGTAAACCCCTGTCATTCGCGATCAAACCTTGCTATTTAAAAGATGGCGAGCTGATAGTAGCGAAAGAGGAAGGGACGGCTAACTCTGTGCCAGCAGCCGCGGTAATACAGAGGTCCCGAGCGTTGTTCGGATTCACTGGGCGTAAAGGGTGCGCAGGTGGTTTGGCAAGTTTGATGTGAAAGCCCCGGGCTTAACCCGGGAATGGCATTGAATACTGCTTGAACTGGAGGATTGGAGGGGGGACTGGAATTCTTGGTGTAGCAGTGAAATGCGTAGATATCAAGAGGAACACCAGTGGCGAAGGCGAGTCCCTGGACAATACCTGACACTGACGCTGAGGCGCGAAAGCCAGGGGAGCAAACGGGATTAGATACCCCTGTAGTCC</w:t>
      </w:r>
    </w:p>
    <w:p w14:paraId="71C71BEE">
      <w:pPr>
        <w:rPr>
          <w:rFonts w:hint="eastAsia"/>
        </w:rPr>
      </w:pPr>
      <w:r>
        <w:rPr>
          <w:rFonts w:hint="eastAsia"/>
        </w:rPr>
        <w:t>&gt;OTU026988</w:t>
      </w:r>
    </w:p>
    <w:p w14:paraId="549C1E05">
      <w:pPr>
        <w:rPr>
          <w:rFonts w:hint="eastAsia"/>
        </w:rPr>
      </w:pPr>
      <w:r>
        <w:rPr>
          <w:rFonts w:hint="eastAsia"/>
        </w:rPr>
        <w:t>CCTACGGGCGGCTGCAGTGGGGAATATTGCACAATGGGGGAAACCCTGATGCAGCAACGCCGCGTGAGTGATGACGGCCTTCGGGTTGTAAAGCTCTGTCTTCAGGGACGATAATGACGGTACCTGAGGAGGAAGCCACGGCTAACTACGTGCCAGCAGCCGCGGTAATACGTAGGTGGCGAGCGTTGTCCGGATTTACTGGGCGTAAAGGGAGCGTAGGCGGGTCTTTAAGTCAGGGGTGAAATCCTGGAGCTCAACTCCAGAACTGCCTTTGATACTGAAGATCTTGAGTTCGGGAGAGGTGAAATGCATAGATATCGAACGGAACGCCGAAGGAGAAGTCGGGCGGCTGGGCCTGTTCTGACGCTGAGGCACGAAAGCGTGGGGAGCGAACAGGATTAGATACCCCTGTAGTCC</w:t>
      </w:r>
    </w:p>
    <w:p w14:paraId="02BA7C55">
      <w:pPr>
        <w:rPr>
          <w:rFonts w:hint="eastAsia"/>
        </w:rPr>
      </w:pPr>
      <w:r>
        <w:rPr>
          <w:rFonts w:hint="eastAsia"/>
        </w:rPr>
        <w:t>&gt;OTU026989</w:t>
      </w:r>
    </w:p>
    <w:p w14:paraId="7B8DFA02">
      <w:pPr>
        <w:rPr>
          <w:rFonts w:hint="eastAsia"/>
        </w:rPr>
      </w:pPr>
      <w:r>
        <w:rPr>
          <w:rFonts w:hint="eastAsia"/>
        </w:rPr>
        <w:t>CCTACGGGAGGCTGCAGTGGGGAATATTGCACAATGGGCGCAAGCCTGATGCAGCAACGCCGCGTGCGCGATGAAGGCCTTCGGGTCGTAAAGCGCTTTTCGGGGAGATGAGGAAGGACAGTATCCCCGGAAGAAGGCTCGGCTAACTACGTGCCAGCAGCCGCGGTAAAACGTAGGAGCCAAGCGTTATCCGAATTCACTGGGCGTAAAGCGCGTGCAGGCGGCAAGAAAAGTTGGATGTGAAATCTCCCGGCTCAACTGGGAGAGGCCGTTCAAAACTATCTAGCTAGAGGGCGATAGAGGGAGGTGGAATTCCGGGTGTAGTGGTGAAATGCGTAGATATCCGGAGGAACACCAGTGGCGAAAGCGGCCTTCTGGACCACAACTGACGCTCAGACGCGAAAGCTAGGGTAGCAAACGGGATTAGATACCCGTGTAGTCC</w:t>
      </w:r>
    </w:p>
    <w:p w14:paraId="2221CADD">
      <w:pPr>
        <w:rPr>
          <w:rFonts w:hint="eastAsia"/>
        </w:rPr>
      </w:pPr>
      <w:r>
        <w:rPr>
          <w:rFonts w:hint="eastAsia"/>
        </w:rPr>
        <w:t>&gt;OTU026990</w:t>
      </w:r>
    </w:p>
    <w:p w14:paraId="2610DDD5">
      <w:pPr>
        <w:rPr>
          <w:rFonts w:hint="eastAsia"/>
        </w:rPr>
      </w:pPr>
      <w:r>
        <w:rPr>
          <w:rFonts w:hint="eastAsia"/>
        </w:rPr>
        <w:t>CCTACGGGTGGCAGCAGTGGGGAATATTGGGCAATGGGCGCAAGCCTGACCCAGCCATGCCGCGTGAGTGATGAAGGCCTTCGGGTCGTAAAGCTCTGTGGAGAGGGAAGAAACCGCCTATGGCTAACATCCATGGGCATTGACGGTACCTCTTTAGCAAGCACCGGCTAACTCCGTGCCAGCAGCCGCGGTAATACGGAGGGTGCAAACGTTGCTCGGAATCATTGGGCGTAAAGCGCACGTAGGCGGCCTGTTAAGTCGGACGTGAAAGCCCTCGGCTCAACCGAGGAAGTGCATTCGAAACTAGCAGGCTTGAATATGGAAGAGGGTCGCGGAATTCCCGGTGTAGAGGTGAAATTCGTAGATATCGGGAGGAACACCAGTGGCGAAGGCGGCGACCTGGGCCAATATTGACGCTGAGGTGCGAAAGCGTGGGGAGCAAACAGGATTAGATACCCGTGTAGTCC</w:t>
      </w:r>
    </w:p>
    <w:p w14:paraId="3D916DCB">
      <w:pPr>
        <w:rPr>
          <w:rFonts w:hint="eastAsia"/>
        </w:rPr>
      </w:pPr>
      <w:r>
        <w:rPr>
          <w:rFonts w:hint="eastAsia"/>
        </w:rPr>
        <w:t>&gt;OTU026991</w:t>
      </w:r>
    </w:p>
    <w:p w14:paraId="5C42CDF4">
      <w:pPr>
        <w:rPr>
          <w:rFonts w:hint="eastAsia"/>
        </w:rPr>
      </w:pPr>
      <w:r>
        <w:rPr>
          <w:rFonts w:hint="eastAsia"/>
        </w:rPr>
        <w:t>CCTACGGGTGGCTGCAGTGGGGAATTTTTGGCAATGGGGGCAACCCTGACCAAGCAACGCCGCGTGGATGATGAAGTCTCTTGGGACGTAAAATCCTTTCGACGGGGAAGAAACCGCAAGGTTGACGGTACCCGTAGAAGAAGCCCCGGCTAACTCCGTGCCAGCAGCCGCGGTAATACGAAGGGGGCTAGCGTTGTTCGGAATTACTGGGCGTAAAGCGCGCGCAGGCGGTCTTCCAAGTCAGTGGTGAAAGCCCGGAGCTCAACCCCGGAGTTGCCTTTGATACTATTAATCTTGAGTGTAGGAGAGGGCAATGGAATATCTGGTGTAGCAGTGAAATGCGTAGAGATGTGGAGGAACACCAGTGGCGAAGGCGACTCTTTGGTCTGTAACTGACGCTGAGGCGCGAAAGCGTGGGGAGCAAACAGGATTAGATACCCCTGTAGTCC</w:t>
      </w:r>
    </w:p>
    <w:p w14:paraId="083EF45C">
      <w:pPr>
        <w:rPr>
          <w:rFonts w:hint="eastAsia"/>
        </w:rPr>
      </w:pPr>
      <w:r>
        <w:rPr>
          <w:rFonts w:hint="eastAsia"/>
        </w:rPr>
        <w:t>&gt;OTU026992</w:t>
      </w:r>
    </w:p>
    <w:p w14:paraId="15CD404B">
      <w:pPr>
        <w:rPr>
          <w:rFonts w:hint="eastAsia"/>
        </w:rPr>
      </w:pPr>
      <w:r>
        <w:rPr>
          <w:rFonts w:hint="eastAsia"/>
        </w:rPr>
        <w:t>CCTACGGGGGGCTGCAGTGGGGAATCTTTCGCAATGGGGGAAACCCTGACGGAGCGACGCCGCGTGCAGGAGGAAGGCCTTCGGGTCGTAAACTGCTTTTCTCTGTGACGATTATGACGGTAGCAGAGGAATAAGGGCCTGCTAACTACGTGCCAGCAGCCGCGGTCATACGTAGGGCCCAAGCGTTATCCGGATTTACTGGGCGTAAAGGGCGTGTAGGCGGTTTGTTAAGTCATGTGTGAAATCCCTCGGCTCAACCGGGGAAGGACGCATGAAACTGGCAAGCTAGAGTACCAAAGAGGGGGGTGGAATTCCCGGTGTAGCGGTGAAATGCGTAGATATCGGGAGGAACACCTGTGGCGAAGGCGGCCCCCTGGGCTAACACTGACGCTGAGGCGCGAAAGCCAGGGGAGCGAACGGGATTAGATACCCCGGTAGTCC</w:t>
      </w:r>
    </w:p>
    <w:p w14:paraId="27401C96">
      <w:pPr>
        <w:rPr>
          <w:rFonts w:hint="eastAsia"/>
        </w:rPr>
      </w:pPr>
      <w:r>
        <w:rPr>
          <w:rFonts w:hint="eastAsia"/>
        </w:rPr>
        <w:t>&gt;OTU026993</w:t>
      </w:r>
    </w:p>
    <w:p w14:paraId="013048EB">
      <w:pPr>
        <w:rPr>
          <w:rFonts w:hint="eastAsia"/>
        </w:rPr>
      </w:pPr>
      <w:r>
        <w:rPr>
          <w:rFonts w:hint="eastAsia"/>
        </w:rPr>
        <w:t>CCTACGGGGGGCTGCAGTCGAGAATCTTCGGCAATGGGCGCAAGCCTGACCGAGCGACGCCGCGTGGAGGACGAAGGCCTTCGGGTTGTAAACTCCTGTCGAGGGGAAGGAAGGGGCCCCCAAGGCCCTTGACCGCTCCCTGGAGGAAGCACGGGCTAAGTTCGTGCCAGCAGCCGCGGTAAGACGAACCGTGCGAACGTTATTCGGAATCACTGGGCTTAAAGCGCGTGTAGGCGGGGCGGTGCGTCGGCCGCTGAAATCCCCCGGCTCAACCGGGGAAGGGGCGCCGAGACGACCGGCCTGGAGCGACGTAGGGGGGACTGGAACTTCCGGTGGAGCGGTGAAATGCGTTGAGATCAGGAAGAACATCGGTGGCGAAGGCGCTCTGCTGGACCATAACTGACACTCAGGGACGAAAGCTAGGGGAGCGAATGGGATTAGATACCCGGGTAGTCC</w:t>
      </w:r>
    </w:p>
    <w:p w14:paraId="02F81C3A">
      <w:pPr>
        <w:rPr>
          <w:rFonts w:hint="eastAsia"/>
        </w:rPr>
      </w:pPr>
      <w:r>
        <w:rPr>
          <w:rFonts w:hint="eastAsia"/>
        </w:rPr>
        <w:t>&gt;OTU026994</w:t>
      </w:r>
    </w:p>
    <w:p w14:paraId="4975D600">
      <w:pPr>
        <w:rPr>
          <w:rFonts w:hint="eastAsia"/>
        </w:rPr>
      </w:pPr>
      <w:r>
        <w:rPr>
          <w:rFonts w:hint="eastAsia"/>
        </w:rPr>
        <w:t>CCTACGGGGGGCTGCAGTCGAGAATCTTCGGCAATGGACGCAAGTCTGACCGAGCGACGCCGCGTGCGGGATGAAGGCCTTCGGGTTGTAAACCGCTGTCAGTGGGGAGGAAGGCCGTGTGAAGAGCATGGTTTGACCTATCCGCAGAGGAAGTGTGGGCTAAGTTCGTGCCAGCAGCCGCGGTAAGACGAACCACACGAACGTTATTCGGAATTACTGGGCTTAAAGGGTGCGTAGGCGGCGCGGTAAGTAGGGTGTGAAAGCCCCGGGCTCAACCAAGGAAGTGCATCCGAAACTGCTGAGCTTGAGTACGAAAGAGGATCGCGGAATTCCCGGTGTAGTGGTGAAATGCGTAGATATCGGGAGGAACACCAGTGGCGAAGGCGGCCGACTGGACCTGTACTGACGCTGAGGCGCGAAGGCGTGGGGAGCGAACGGGATTAGATACCCGGGTAGTCC</w:t>
      </w:r>
    </w:p>
    <w:p w14:paraId="3D8E8296">
      <w:pPr>
        <w:rPr>
          <w:rFonts w:hint="eastAsia"/>
        </w:rPr>
      </w:pPr>
      <w:r>
        <w:rPr>
          <w:rFonts w:hint="eastAsia"/>
        </w:rPr>
        <w:t>&gt;OTU026995</w:t>
      </w:r>
    </w:p>
    <w:p w14:paraId="09695EDF">
      <w:pPr>
        <w:rPr>
          <w:rFonts w:hint="eastAsia"/>
        </w:rPr>
      </w:pPr>
      <w:r>
        <w:rPr>
          <w:rFonts w:hint="eastAsia"/>
        </w:rPr>
        <w:t>CCTACGGGGGGCAGCAGTGGGGAATCTTGCGCAATGCGCGAAAGCGTGACGCAGCAACGCCGCGTGAGGGAAGAAGGCCTTCGGGTTGTAAACCTCTTTCAGTTGGGACGAAGGTTCAGGCGCGAATAGCGACCTGGACTGACGGTACCTTCAGAAGAAGCTCCGGCTAACTACGTGCCAGCAGCCGCGGTAATACGTAGGGAGCAAGCGTTGTCCGGAATCATTGGGCGTAAAGAGCGCGTAGGCGGCCCTGTAAGTCCGCTCTGAAAGTCGGAGGCTCAACCTCCGAAAGCGGGTGGATACTGCAGGGCTAGAGTCCGGAAGAGGCGAGTGGAATTCCTGGTGTAGCGGTGAAATGCGCAGATATCAGGAGGAACACCGGTGGCGAAGGCGGATCTCTGGGCCGATACTGACGCTGAGGAGCGAAAGCGTGGGGAGCGAACAGGATTAGATACCCCAGTAGTCC</w:t>
      </w:r>
    </w:p>
    <w:p w14:paraId="55EE69C9">
      <w:pPr>
        <w:rPr>
          <w:rFonts w:hint="eastAsia"/>
        </w:rPr>
      </w:pPr>
      <w:r>
        <w:rPr>
          <w:rFonts w:hint="eastAsia"/>
        </w:rPr>
        <w:t>&gt;OTU026996</w:t>
      </w:r>
    </w:p>
    <w:p w14:paraId="0402CC46">
      <w:pPr>
        <w:rPr>
          <w:rFonts w:hint="eastAsia"/>
        </w:rPr>
      </w:pPr>
      <w:r>
        <w:rPr>
          <w:rFonts w:hint="eastAsia"/>
        </w:rPr>
        <w:t>CCTACGGGGGGCAGCAGTGGGGAATTTTGGGCAATGGGCGAAAGCCTGACCCAGCAACGCCGCGTGAAGGACGAAATCCCTTCGGGATGTAAACTTCAAAAGTTGGGGAAGAAATGCCGGGGGCCAATACCCTCCGGAGATGACGGTACCCAACGTAAGCCCCGGCTAACTACGTGCCAGCAGCCGCGGTAATACGTAGGGGGCAAGCGTTGTTCGGAATTACTGGGCGTAAAGGGCGCGTAGGCGGCACGGCAAGTCAGGAGTGAAAGCCCGGGGCTCAACCCCGGAACTGCTTTTGAAACTGCCGAGCTAGAGTGCGGAAGGGGCAACCGGAATTCCCAGTGTAGCGGTGAAATGCGTAGATATTGGGAAGAACACCTGAGGCGAAGGCGGGTTGCTGGGCCGACACTGACGCTGAGGCGCGAAAGCCAGGGGAGCGAACGGGATTAGATACCCGTGTAGTCC</w:t>
      </w:r>
    </w:p>
    <w:p w14:paraId="1D06AD93">
      <w:pPr>
        <w:rPr>
          <w:rFonts w:hint="eastAsia"/>
        </w:rPr>
      </w:pPr>
      <w:r>
        <w:rPr>
          <w:rFonts w:hint="eastAsia"/>
        </w:rPr>
        <w:t>&gt;OTU026997</w:t>
      </w:r>
    </w:p>
    <w:p w14:paraId="0B6F8A85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GATGATAATGACAGTACCGGGAGAATAAGCCCCGGCTAACTCCGTGCCAGCAGCCGCGGTAATACGGAGGGGGCTAGCGTTGTTCGGAATTACTGGGCGTAAAGCGCGCGTAGGCGGCTAATTAAGTCGGGTGTGAAAGCCCCGGGCTCAACCTGGGAATTGCATCCGATACTGATTGGCTAGAGTATGAGAGAGGGAGGTAGAATTCCACGTGTAGCGGTGAAATGCGTAGATATGTGGAGGAATACCGGTGGCGAAGGCGGCTACCTGGACAGTGATTGACGCTGAGACGCGAAAGCATGGGTAGCAAACAGGATTAGATACCCTAGTAGTCC</w:t>
      </w:r>
    </w:p>
    <w:p w14:paraId="02FCA0FC">
      <w:pPr>
        <w:rPr>
          <w:rFonts w:hint="eastAsia"/>
        </w:rPr>
      </w:pPr>
      <w:r>
        <w:rPr>
          <w:rFonts w:hint="eastAsia"/>
        </w:rPr>
        <w:t>&gt;OTU026998</w:t>
      </w:r>
    </w:p>
    <w:p w14:paraId="7E74177B">
      <w:pPr>
        <w:rPr>
          <w:rFonts w:hint="eastAsia"/>
        </w:rPr>
      </w:pPr>
      <w:r>
        <w:rPr>
          <w:rFonts w:hint="eastAsia"/>
        </w:rPr>
        <w:t>CCTACGGGCGGCTGCAGTAGGGAATCTTCCGCAATGGACGAAAGTCTGACGGAGCAACGCCGCGTGAACGATGAAGGCCTTCGGGTCGTAAAGTTCTGTTGTTAGGGAAGAACAAGTATCGGAGTAACTGCCGGTACCTTGACGGTACCTAACCAGAAAGCCACGGCTAACTACGTGCCAGCAGCCGCGGTAATACGTAGGTGGCAAGCGTTGTCCGGAATTATTGGGCGTAAAGCGCGCGCAGGCGGCGATCTACGTCTGGGGTGAAATCCCGGAGCTCAACTTCGGAATTGCCTTTGATACTGTAGGTCTCGAGTCCGGAAGAGGTGGGTGGAATTCCTAGTGTAGAGGTGAAATTCGTAGAGATGTGGAGGAACACCAGTGGCGAAGGCGACTCTTTGGTCTGTAACTGACGCTGAGGCGCGAAAGCGTGGGGAGCAAACAGGATTAGATACCCCTGTAGTCC</w:t>
      </w:r>
    </w:p>
    <w:p w14:paraId="245D0946">
      <w:pPr>
        <w:rPr>
          <w:rFonts w:hint="eastAsia"/>
        </w:rPr>
      </w:pPr>
      <w:r>
        <w:rPr>
          <w:rFonts w:hint="eastAsia"/>
        </w:rPr>
        <w:t>&gt;OTU026999</w:t>
      </w:r>
    </w:p>
    <w:p w14:paraId="272C8BC2">
      <w:pPr>
        <w:rPr>
          <w:rFonts w:hint="eastAsia"/>
        </w:rPr>
      </w:pPr>
      <w:r>
        <w:rPr>
          <w:rFonts w:hint="eastAsia"/>
        </w:rPr>
        <w:t>CCTACGGGCGGCAGCAGTAGGGAATTTTCCACAATGGGGGCAACCCTGATGGAGCAACGCCGCGTGCAGGATGAAGGCTTTCGGGTCGTAAACTGCTTTTGTCTGAGAAGAATATGACGGTAACAGACGAATAAGGGTCTGCTAACTACGTGCCAGCAGCCGCGGTCATACGTAGGACCCAAGCGTTATCCGGAATTACTGGGCGTAAAGAGTTGCGTAGGTGGCCAGGTGTGTCGGGTGTGAAATCTTGCGGCTTAACCGTAAAACTGCGCCCGAAACTACCTGGCTAGAGTCTCGGAGGGGTAAGCGGAATTCCTGGTGTAGCGGTGAAATGCGTAGATATCAGGAGGAACACCAACGGCGAAGGCAGCTTACTGGACGAGTACTGACACTGAGGAACGAAAGCATGGGTAGCGAAAGGGATTAGATACCCCTGTAGTCC</w:t>
      </w:r>
    </w:p>
    <w:p w14:paraId="6688B7DA">
      <w:pPr>
        <w:rPr>
          <w:rFonts w:hint="eastAsia"/>
        </w:rPr>
      </w:pPr>
      <w:r>
        <w:rPr>
          <w:rFonts w:hint="eastAsia"/>
        </w:rPr>
        <w:t>&gt;OTU027000</w:t>
      </w:r>
    </w:p>
    <w:p w14:paraId="73C9F81E">
      <w:pPr>
        <w:rPr>
          <w:rFonts w:hint="eastAsia"/>
        </w:rPr>
      </w:pPr>
      <w:r>
        <w:rPr>
          <w:rFonts w:hint="eastAsia"/>
        </w:rPr>
        <w:t>CCTACGGGGGGCTGCAGTCGAGAATTTTTCTCAATGGGCGAAAGCCTGAAGGAGCGACGCCGCGTGGGGGATGAAGGGCTTCGGTCCGTAAACCCCTGTCATTTGCGAACAAACCTTATGTGTGAACAACATATGAGCTGATTGTAGCGAAAGAGGAAGGGACGGCTAACTCTGTGCCAGCAGCCGCGGTAATACAGAGGTCCCAAGCGTTGTTCGGAATCACTGGGCGTAAAGCGCACGTAGGCGGATTGTTAAGTCAGGGGTGAAATCCTGAGGCTCAACCTCAGAACTGCCTTTGATACTGGCAATCTTGAGTTCGGGAGAGGTGAGTGGAACTCCGAGTGTAGAGGTGAAATTCGTAGATATTCGGAAGAACACCAGTGGCGAAGGCGGCTCACTGGACCGGTATTGACGCTGAGGTGCGAAAGCGTGGGGAGCAAACAGGATTAGATACCCGAGTAGTCC</w:t>
      </w:r>
    </w:p>
    <w:p w14:paraId="3F0C9918">
      <w:pPr>
        <w:rPr>
          <w:rFonts w:hint="eastAsia"/>
        </w:rPr>
      </w:pPr>
      <w:r>
        <w:rPr>
          <w:rFonts w:hint="eastAsia"/>
        </w:rPr>
        <w:t>&gt;OTU027001</w:t>
      </w:r>
    </w:p>
    <w:p w14:paraId="6544D61A">
      <w:pPr>
        <w:rPr>
          <w:rFonts w:hint="eastAsia"/>
        </w:rPr>
      </w:pPr>
      <w:r>
        <w:rPr>
          <w:rFonts w:hint="eastAsia"/>
        </w:rPr>
        <w:t>CCTACGGGTGGCTGCAGTCGAGAATCTTGCACAATGCACGAAAGTGTGATGCAGCGACGCCGCGTGAAGGATGAAGGCCCTTGGGTCGTAAACTTCTTTTATCGGGGAAGAATAAATGACGGTACCCGATGAATAAGCCACGGCTAACTACGTGCCAGCAGCCGCGGTAATACGTAGGTGGCAAGCGTTGTCCGGAATCATTGGGCGTAAAGCGCGCGCAGGCGGCGGTGTTGGCCCGGCGTGAAAGCCCCCGGCTCAACCGGGGAGGGTCGTCGGGGACCGCACCGCTTGAGGGCGGTAGGGGCTGGTGGAATGCCTGGTGTAGTGGTGAAATGCGCAGATATCGGGAGGAACACCGGTAGCGAAGGCGGCTCGCTGGGCCATTCCTGACGCTGAGACGCGAAAGCTAGGGGAGCGAACAGGATTAGATACCCGTGTAGTCC</w:t>
      </w:r>
    </w:p>
    <w:p w14:paraId="3DD2EAFB">
      <w:pPr>
        <w:rPr>
          <w:rFonts w:hint="eastAsia"/>
        </w:rPr>
      </w:pPr>
      <w:r>
        <w:rPr>
          <w:rFonts w:hint="eastAsia"/>
        </w:rPr>
        <w:t>&gt;OTU027002</w:t>
      </w:r>
    </w:p>
    <w:p w14:paraId="5E0CCE85">
      <w:pPr>
        <w:rPr>
          <w:rFonts w:hint="eastAsia"/>
        </w:rPr>
      </w:pPr>
      <w:r>
        <w:rPr>
          <w:rFonts w:hint="eastAsia"/>
        </w:rPr>
        <w:t>CCTACGGGTGGCTGCAGTGGGGAATATTGGACAATGGGCGCAAGCCTGATCCAGCAACGCCGCGTGGAGGACGAAGGTCTTCGGATCGTAAACTCCTGTCAGGCGGGACGAAGGTTTCAGGGCAAATAGTCCTGGAACTTGACGGTACTGCCAGAGGAAGCCCCGGCTAACTCCGTGCCAGCAGCCGCGGTAATACGGAGGGGGCGAGCGTTGTTCGGAATTACTGGGCGTAAAGGGAGCGCAGGCGGCTAAACCAGTCTGGAGTGCAAGCCCGGGGCTCAACCCCGGAATTGCTTTGGATACTGTTTGGCTTGAGTACGTCAGAGGTGAGCGGAATTCCACGTGTAGCGGTGAAATGCGTAGATATCTACTGGAACGCCGATGGTGAAGACGAGCGACTGGGCCTGTCCTGACGCTGAGGCACGAAAGCGTGGGGAGCGAAACGGATTAGATACCCCAGTAGTCC</w:t>
      </w:r>
    </w:p>
    <w:p w14:paraId="683ADBCB">
      <w:pPr>
        <w:rPr>
          <w:rFonts w:hint="eastAsia"/>
        </w:rPr>
      </w:pPr>
      <w:r>
        <w:rPr>
          <w:rFonts w:hint="eastAsia"/>
        </w:rPr>
        <w:t>&gt;OTU027003</w:t>
      </w:r>
    </w:p>
    <w:p w14:paraId="34F76FE9">
      <w:pPr>
        <w:rPr>
          <w:rFonts w:hint="eastAsia"/>
        </w:rPr>
      </w:pPr>
      <w:r>
        <w:rPr>
          <w:rFonts w:hint="eastAsia"/>
        </w:rPr>
        <w:t>CCTACGGGAGGCAGCAGTGGGGAATATTGCACAATGGGCGCAAGCCTGATGCAGCGACGCCGCGTGGGGGATGACGGCCTTCGGGTTGTAAACCTCTTTCAGCAGGGAAGAAGCCTCACGGTGACGGTACCTGCAGAAGAAGCGCCGGCTAACTACGTGCCAGCAGCCGCGGTAATACGTAGGGCGCAAGCGTTGTCCGGAATTATTGGGCGTAAAGAGCTCGTAGGCGGCTTGTCACGTCGGGTGTGAAAGCCCGGGGCTTAACCCCGGGTCTGCATTCGATACGGGCTGGCTGGAGTGTGGTAGGGGAGATCGGAATTCCTGGTGTAGCGGTGAAATGCGCAGATATCAGGAGGAACACTCGTGGCGAAAGCGAGCTACTGGACAATTCCTGACGCTGAGGCGCGAAAGCGTGGGGAGCAAACAGGATTAGATACCCGTGTAGTCC</w:t>
      </w:r>
    </w:p>
    <w:p w14:paraId="15941D05">
      <w:pPr>
        <w:rPr>
          <w:rFonts w:hint="eastAsia"/>
        </w:rPr>
      </w:pPr>
      <w:r>
        <w:rPr>
          <w:rFonts w:hint="eastAsia"/>
        </w:rPr>
        <w:t>&gt;OTU027004</w:t>
      </w:r>
    </w:p>
    <w:p w14:paraId="58DA7AFF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ATTGTAAACTCCTGTTGCCCGGGACGAATGGCTCCAACCTAATACGTTGGAGTGTGACGGTACCGGGTGAGGAAGCCCCGGCTAACTCTGTGCCAGCAGCCGCGGTAATACAGAGGGTGCGAGCGTTGTCCGGAATCACTGGGCGTAAAGGGCGCGTAGGCGGTGGCTTAAGCGTGTGGTGAAAGCTCGGGGCTCAACCCCGAGTCGGCCGTGCGAACTGGGTCACTCGAGCATGTCAGAGGCAGGTGGAATTCCGGGTGTAGCGGTGGAATGCGTAGAGATCCGGAGGAACGCCCGTGGCGCTGGCGGCCAGCTGGTCCTGACCTGACGCTGAGGCGCGACAGCGTGGGCAGCGAACAGGATTAGATACCCCGGTAGTCC</w:t>
      </w:r>
    </w:p>
    <w:p w14:paraId="259B9AD8">
      <w:pPr>
        <w:rPr>
          <w:rFonts w:hint="eastAsia"/>
        </w:rPr>
      </w:pPr>
      <w:r>
        <w:rPr>
          <w:rFonts w:hint="eastAsia"/>
        </w:rPr>
        <w:t>&gt;OTU027005</w:t>
      </w:r>
    </w:p>
    <w:p w14:paraId="6608F59D">
      <w:pPr>
        <w:rPr>
          <w:rFonts w:hint="eastAsia"/>
        </w:rPr>
      </w:pPr>
      <w:r>
        <w:rPr>
          <w:rFonts w:hint="eastAsia"/>
        </w:rPr>
        <w:t>CCTACGGGGGGCTGCAGTGGGGAATCTTGCGCAATGGGCGAAAGCCTGACGCAGCAACACCGTGTGAGCGACGAAGGCCTTCGGGTCGTAAAGCTCTGTTGTTGGGGACGAAGGGTTAGGGGTTAATAGCCCCGAGCCTGACGGTACCGGTTGAGGAAGCCCCGGCTAACTCTGTGCCAGCAGCCGCGGTAATACAGAGGGTGCAAGCGTTGTTCGGAATTATTGGGCGTAAAGGGCGTGTAGGCGGTCTGCTAAGTCATGTGTGAAATCCCTCGGCTTAACCGAGGAACGACGCATGAAACTGGCAAGCTAGAGTACCAAAGAGGGGGGTGGAATTCCCGGTGTAGCGGTGAAATGCGCAGATATCGGGAAGAATATCCGTGGCGAAGGCGGCTCTCTGGTACGGCACTGACGCTGAGACGCGACAGCGTGGGGAGCAAACAGGATTAGATACCCCTGTAGTCC</w:t>
      </w:r>
    </w:p>
    <w:p w14:paraId="14C5847C">
      <w:pPr>
        <w:rPr>
          <w:rFonts w:hint="eastAsia"/>
        </w:rPr>
      </w:pPr>
      <w:r>
        <w:rPr>
          <w:rFonts w:hint="eastAsia"/>
        </w:rPr>
        <w:t>&gt;OTU027006</w:t>
      </w:r>
    </w:p>
    <w:p w14:paraId="1150F7D0">
      <w:pPr>
        <w:rPr>
          <w:rFonts w:hint="eastAsia"/>
        </w:rPr>
      </w:pPr>
      <w:r>
        <w:rPr>
          <w:rFonts w:hint="eastAsia"/>
        </w:rPr>
        <w:t>CCTACGGGAGGCTGCAGTTGGGAATATTGGACAATGGGGGAAACCCTGATCCAGCAATGCCGCGTGAGTGATGAAGGCCCTCGGGTCGTAAAGCTCTTTCAGCAGGAACGAAGGGCAACTTGACGGTACCTCCTTAGCAAGCACCGGCTAACTTCGTGCCAGCAGCCGCGGTAATACGAAGGGTGCAAACGTTGCTCGGAATTATTGGGCGTAAAGCGCACGTAGGCGGCTTTGCAAGTCCGATGTGAAAGCCCTCGGCTTAACCGAGGAAGTGCATCGGAAACTGCAGAGCTTGAGTACTTAAGAGGATCGCGGAATTCCCGGTGTAGAGGTGAAATTCGTAGATATCGGGAGGAACACCAGTGGCGAAGGCGGCGATCTGGGAAGATACTGACGCTGAGGTGCGAAAGCGTGGGGAGCAAACAGGATTAGATACCCGAGTAGTCC</w:t>
      </w:r>
    </w:p>
    <w:p w14:paraId="74CB67D5">
      <w:pPr>
        <w:rPr>
          <w:rFonts w:hint="eastAsia"/>
        </w:rPr>
      </w:pPr>
      <w:r>
        <w:rPr>
          <w:rFonts w:hint="eastAsia"/>
        </w:rPr>
        <w:t>&gt;OTU027007</w:t>
      </w:r>
    </w:p>
    <w:p w14:paraId="26DE94F1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GGGGGGGCAAGCGTTGTTCGGATTTATTGGGCGTAAAGAGCTCGTAGGCGGTCTGTCGCGTCGGCTGTGAAATCCCGAGGCTCAACCTCGGGTCTGCAGTCGATACGGGCAAACTGGAGTGTTGCAGGGGAGACTGGAATTCCTGGTGTAGCGGTGAAATGCGTAGATATCAGGAGGAACACCTGCGGTGTAGACGGCTTACTGGACCATAACTGACGCTGAGGCGCGAAAGCTAGGGGAGCGAACGGGATTAGATACCCCAGTAGTCC</w:t>
      </w:r>
    </w:p>
    <w:p w14:paraId="16AEB7D2">
      <w:pPr>
        <w:rPr>
          <w:rFonts w:hint="eastAsia"/>
        </w:rPr>
      </w:pPr>
      <w:r>
        <w:rPr>
          <w:rFonts w:hint="eastAsia"/>
        </w:rPr>
        <w:t>&gt;OTU027008</w:t>
      </w:r>
    </w:p>
    <w:p w14:paraId="075D2208">
      <w:pPr>
        <w:rPr>
          <w:rFonts w:hint="eastAsia"/>
        </w:rPr>
      </w:pPr>
      <w:r>
        <w:rPr>
          <w:rFonts w:hint="eastAsia"/>
        </w:rPr>
        <w:t>CCTACGGGTGGCAGCAGTGGGGAATTGTTCGCAATGGGCGCAAGCCTGAAGGAGCGACGCCGCGTGTGGGATGAAGGGTTTCGATCCGTAAACCACTGTCATTTGTGAACAATGGTTACCCGTTAATAGCGGGTGACTTGATAGTAATGAAAGAGGAAGGGACGGCTAACTCTGTGCCAGCAGCCGCGGTAATACAGAGGTCCCAAGCGTTGTTCGGATTCATTGGGCGTAAAGGGTGCGTAGGTGGCGGGGCAAGTCAGGTGTGAAATCCCGGGGCTCAACCCCGGAACTGCATTGGATACTCTCCTGCTAGAGCACTGGAGAGGAGACTGGAATTTACGGTGTAGCAGTGAAATGCGTAGAGATCGTAAGGAAGACCAGTGGCGAAGGCGAGTCTCTGGACAGTTGCTGACGCTGAGGCACGAAGGCCAGGGGAGCAAACGGGATTAGATACCCCTGTAGTCC</w:t>
      </w:r>
    </w:p>
    <w:p w14:paraId="02790F37">
      <w:pPr>
        <w:rPr>
          <w:rFonts w:hint="eastAsia"/>
        </w:rPr>
      </w:pPr>
      <w:r>
        <w:rPr>
          <w:rFonts w:hint="eastAsia"/>
        </w:rPr>
        <w:t>&gt;OTU027009</w:t>
      </w:r>
    </w:p>
    <w:p w14:paraId="5DE7C90A">
      <w:pPr>
        <w:rPr>
          <w:rFonts w:hint="eastAsia"/>
        </w:rPr>
      </w:pPr>
      <w:r>
        <w:rPr>
          <w:rFonts w:hint="eastAsia"/>
        </w:rPr>
        <w:t>CCTACGGGAGGCTGCAGTCGAGAATTTTTCACAATGGGGGAAACCCTGATGGAGCGACGCCGCGTGGGGGATGAAGGGCTTCGGCTCGTAAACCCCTGTCAGCCGCGAACAATGTTCACGATTTAATAGATTGTGAGCTGATTGTAGTGGCAGAGGAAGGGACGGCTAACTCTGTGCCAGCAGCCGCGGTAATACAGAGGTCCCAAGCGTTGTTCGGATTTACTGGGCGTAAAGGGTGCGTAGGCGGTGGGGTAAGTTTCATGTGAAATCTCCAAGCTTAACTCGGAACGGTCAGCTGATACTGTTTTGCTAGAGTGCAGAAAGGGCAACCGGAATTCTTGGTGTAGCGGTGAAATGCGTAGATATGCGGAGGAACACCGATGGCGAAGGCAATCCCCTGGGCCTGCACTGACGCTCATGCACGAAAGCGTGGGGAGCAAACAGGATTAGATACCCGTGTAGTCC</w:t>
      </w:r>
    </w:p>
    <w:p w14:paraId="60B34FEC">
      <w:pPr>
        <w:rPr>
          <w:rFonts w:hint="eastAsia"/>
        </w:rPr>
      </w:pPr>
      <w:r>
        <w:rPr>
          <w:rFonts w:hint="eastAsia"/>
        </w:rPr>
        <w:t>&gt;OTU027010</w:t>
      </w:r>
    </w:p>
    <w:p w14:paraId="3AF26B84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AAGTTAATACCTTGCTGTTTTGACGTTACCGACAGAATAAGCACCGGCTAACTCTGTGCCAGCAGCCGCGGTAATACAGAGGGTGCAAGCGTTGTTCGGAATTACTGGGCGTAAAGCGCGCGCAGGCGGGTCCTGTAAGTCGGAAGTGAAATTTCGGAGCTCAACTCCGAAGCTGCTTCTGATACTGCGGATCTGGAGACCGGTAGAGGTCGGTGGAATTACAGGTGTAGCGGTGGAATGCGTAGATATCCGGAAGAACACCGGTGGCGAAGGCGGCCTGCTGGGATCGTGCTGACGCTGAGGCGCGACAGCGTGGGGAGCAAACAGGATTAGATACCCGAGTAGTCC</w:t>
      </w:r>
    </w:p>
    <w:p w14:paraId="2881F2EE">
      <w:pPr>
        <w:rPr>
          <w:rFonts w:hint="eastAsia"/>
        </w:rPr>
      </w:pPr>
      <w:r>
        <w:rPr>
          <w:rFonts w:hint="eastAsia"/>
        </w:rPr>
        <w:t>&gt;OTU027011</w:t>
      </w:r>
    </w:p>
    <w:p w14:paraId="71D52057">
      <w:pPr>
        <w:rPr>
          <w:rFonts w:hint="eastAsia"/>
        </w:rPr>
      </w:pPr>
      <w:r>
        <w:rPr>
          <w:rFonts w:hint="eastAsia"/>
        </w:rPr>
        <w:t>CCTACGGGTGGCAGCAGTGGGGAATATTGCGCAATGGGCGAAAGCCTGACGCAGCAACGCCGCGTGAGTGATGAAGGCCTTCGGGTCGTAAAGCTCTGTCGGAGGGAACGAACGTTCCTGGGGTTAACAGCCCCGGGAAGTGACGGTACCCTCAAAGGAAGCACCGGCTAACTCTGTGCCAGCAGCCGCGGTAATACAGAGGGTGCAAGCGTTGTTCGGAATCATTGGGCGTAAAGGGCGTGTAGGCGGTTTGTTAAGTCATGTGTGAAATCTCGGAGCTCAACTCCGAAATTGCACCGGATACTGCGTGACTCGAGGACTGTAGAGGAGATCGGAATTCACGGTGTAGCAGTGAAATGCGTAGATATCTGGAGGAATACCGGTGGCGAAGGCGGCATCCTGGACCGACATTGACGCTGAGGAGCGAAAGCTAGGGGAGCAAACGGGATTAGATACCCGAGTAGTCC</w:t>
      </w:r>
    </w:p>
    <w:p w14:paraId="6719E85E">
      <w:pPr>
        <w:rPr>
          <w:rFonts w:hint="eastAsia"/>
        </w:rPr>
      </w:pPr>
      <w:r>
        <w:rPr>
          <w:rFonts w:hint="eastAsia"/>
        </w:rPr>
        <w:t>&gt;OTU027012</w:t>
      </w:r>
    </w:p>
    <w:p w14:paraId="546DF62E">
      <w:pPr>
        <w:rPr>
          <w:rFonts w:hint="eastAsia"/>
        </w:rPr>
      </w:pPr>
      <w:r>
        <w:rPr>
          <w:rFonts w:hint="eastAsia"/>
        </w:rPr>
        <w:t>CCTACGGGTGGCTGCAGTGGGGAATATTGGACAATGGGGGCAACCCTGATCCAGCAATGCCGCGTGAGTGATGAAGGCCTTAGGGTTGTAAAGTCCTTTCGCTGGGGAAGATAATGACGGTACCCAGTAAAGAAGCCCCGGCTAACTCCGTGCCAGCAGCCGCGGTAATACGGAGGTCTCAAGCGTTGTTCGGAATTACTGGGCGTAAAGCGCACGCAGGCGGACTGATTAGTCAGGGGTGAAATCCCGGGGCTTAACCCCGGAACTGCCTTTGATACTGTCAGTCTCGAGTCCGGGAGAGGTGAGTGGAATTCCGAGTGTAGAGGTGAAATTCGTAGATATTGGGAAGAACACCGATGGCGAAGGCAGCCATCTGGACCGACACTGACGCTGAGGCGCGAAAGCGTGGGGAGCAAACAGGATTAGATACCCGTGTAGTCC</w:t>
      </w:r>
    </w:p>
    <w:p w14:paraId="4A15AE05">
      <w:pPr>
        <w:rPr>
          <w:rFonts w:hint="eastAsia"/>
        </w:rPr>
      </w:pPr>
      <w:r>
        <w:rPr>
          <w:rFonts w:hint="eastAsia"/>
        </w:rPr>
        <w:t>&gt;OTU027013</w:t>
      </w:r>
    </w:p>
    <w:p w14:paraId="588CDA36">
      <w:pPr>
        <w:rPr>
          <w:rFonts w:hint="eastAsia"/>
        </w:rPr>
      </w:pPr>
      <w:r>
        <w:rPr>
          <w:rFonts w:hint="eastAsia"/>
        </w:rPr>
        <w:t>CCTACGGGCGGCTGCAGTAGGGAATCTTCCGCAATGGGCGCAAGCCTGAAGCAGCAACGCCGCGTGCGCGATGAAGGCCTTCGGGTCGTAAACTGCTTTTATAAGTGAAGAATATGACGGTAACTTATGAATAAGGATCGGCTAACTACGTGCCAGCAGCCGCGGTCATACGTAGGATCCGAGCGTTATCCGGAGTGACTGGGCGTAAAGCGTGCGTAGGCGGTTTGTTAAGTCTGTCGTGAAAGCCCCGGGCTCAACCTGGGAATGGCGATGGATACTGGCGAGCTAGAGTACGGTAGAGGAGAGTGGAATTCCCGGTGTAGCAGTGAAATGCGTAGAGATCGGGAGGAACATCAGTTGCGAAGGCGGCTCTCTGGACCAGTACTGACGCTGAGGCACGAAAGCGTGGGGAGCAAACAGGATTAGATACCCCTGTAGTCC</w:t>
      </w:r>
    </w:p>
    <w:p w14:paraId="5A399E55">
      <w:pPr>
        <w:rPr>
          <w:rFonts w:hint="eastAsia"/>
        </w:rPr>
      </w:pPr>
      <w:r>
        <w:rPr>
          <w:rFonts w:hint="eastAsia"/>
        </w:rPr>
        <w:t>&gt;OTU027014</w:t>
      </w:r>
    </w:p>
    <w:p w14:paraId="5825E950">
      <w:pPr>
        <w:rPr>
          <w:rFonts w:hint="eastAsia"/>
        </w:rPr>
      </w:pPr>
      <w:r>
        <w:rPr>
          <w:rFonts w:hint="eastAsia"/>
        </w:rPr>
        <w:t>CCTACGGGGGGCTGCAGTAAGGGATATTGCACAATGGGCGCAAGCCTGATGCAGCAACGCCGCGTGCACGATGAAGGCCTTCGGGTTGTAAAGCACTTTCGGACGGAACGAAATCGCGCGCATGAACATTGCGCGTGGATGACGGTACCGTAAGAAGAAGCACCGGCTAACTACGTGCCAGCAGCCGCGGTAATACGGAGGGTGCGAGCGTTGTCCGGAATCACTGGGCGTAAAGGGCGCGTAGGCGGCGGCTTAAGCGTGCGGTGAAAGCCCGGGGCTCAACCCCGGGTCGGCCGTGCCGACTGTGAGACTAGAGTGCTGTAGGGGCAGGCGGAATTCCGGGTGTAGCGGTGGAATGCGTAGAGATCCGGAGGAAGACCGGTGGCGAAGGCGGCCTGCTGGGCAGTTACTGACACTGAGGCGCGACAGCGTGGGGAGCAAACAGGATTAGATACCCGGGTAGTCC</w:t>
      </w:r>
    </w:p>
    <w:p w14:paraId="36BCC738">
      <w:pPr>
        <w:rPr>
          <w:rFonts w:hint="eastAsia"/>
        </w:rPr>
      </w:pPr>
      <w:r>
        <w:rPr>
          <w:rFonts w:hint="eastAsia"/>
        </w:rPr>
        <w:t>&gt;OTU027015</w:t>
      </w:r>
    </w:p>
    <w:p w14:paraId="03911A04">
      <w:pPr>
        <w:rPr>
          <w:rFonts w:hint="eastAsia"/>
        </w:rPr>
      </w:pPr>
      <w:r>
        <w:rPr>
          <w:rFonts w:hint="eastAsia"/>
        </w:rPr>
        <w:t>CCTACGGGTGGCAGCAGTAAGGAATATTCCACAATGGGCGCAAGCCTGATGGAGCGACGCCGCGTGCGGGACGAAGCCTTTCGGGGTGTAAACCGCTTTTGTAGGGGATGACACTCCCTTTTAGGGATACGACAGTACCTTACGAATAAGCATCGGCTAACTACGTGCCAGCAGCCGCGGTAATACGAACCGTACGAACGTTATTCGGAATCACTGGGCTTAAAGGGTGCGTAGGCGGCCATGTAAGTGAGGTGTGAAATCCCTCGGCTCAACCGAGGAACTGCGCTTCATACTGCATGGCTTGAGGGAGACAGGGGTAAGCGGAACTGATGGTGGAGCGGTGAAATGCGTTGATATCATCAGGAACACCGGTGGCGAAAGCGGCTTACTGGGTCTCTTCTGACGCTGAGGTACGAAAGCTAGGGGAGCGAAGGGGATTAGATACCCCTGTAGTCC</w:t>
      </w:r>
    </w:p>
    <w:p w14:paraId="4AE3A053">
      <w:pPr>
        <w:rPr>
          <w:rFonts w:hint="eastAsia"/>
        </w:rPr>
      </w:pPr>
      <w:r>
        <w:rPr>
          <w:rFonts w:hint="eastAsia"/>
        </w:rPr>
        <w:t>&gt;OTU027016</w:t>
      </w:r>
    </w:p>
    <w:p w14:paraId="25EF3C5B">
      <w:pPr>
        <w:rPr>
          <w:rFonts w:hint="eastAsia"/>
        </w:rPr>
      </w:pPr>
      <w:r>
        <w:rPr>
          <w:rFonts w:hint="eastAsia"/>
        </w:rPr>
        <w:t>CCTACGGGAGGCAGCAGTAGGGAATATTGGGCAATGGACGCAAGTCTGACCCAGCCATGCCGCGTGCAGGAAGAAGGCCTTCTGGGTTGTAAACTGCTTTTGAACGGGAACAAAGAGACCCTGCGGGGTAAGAAGAGTGTACCGTTAGAATAAGCCCCGGCTAACTCTGTGCCAGCAGGAGCGGTAATACAGAGGCCCCAAGCGTTATCCGGATTCACTGGGTTTAAAGGGTGCGTAGGAGGGCAGGTAAGTCAGTGGTGAAATCCTGGGGCTCAACCCGGAAACTGCCATTGATACTATTTATCTTGAATTCTGTTGAGGTGGGCGGAATACATCATGTAGCGGTGAAATGCTTAGATATGATGTAGAACACCGATTGCGAAGGCAGCTCACTAAACAGCGATTGACGCTGAGGCACGAAAGCGTGGGGATCAAACAGGATTAGATACCCCTGTAGTCC</w:t>
      </w:r>
    </w:p>
    <w:p w14:paraId="05FEA15F">
      <w:pPr>
        <w:rPr>
          <w:rFonts w:hint="eastAsia"/>
        </w:rPr>
      </w:pPr>
      <w:r>
        <w:rPr>
          <w:rFonts w:hint="eastAsia"/>
        </w:rPr>
        <w:t>&gt;OTU027017</w:t>
      </w:r>
    </w:p>
    <w:p w14:paraId="662C7B98">
      <w:pPr>
        <w:rPr>
          <w:rFonts w:hint="eastAsia"/>
        </w:rPr>
      </w:pPr>
      <w:r>
        <w:rPr>
          <w:rFonts w:hint="eastAsia"/>
        </w:rPr>
        <w:t>CCTACGGGGGGCAGCAGTGGGGAATCTTGCGCAATGCGCGAAAGCGTGACGCAGCAACGCCGCGTGGGGGAAGACGGCTTTCGGGTTGTAAACCCCTTTCAGTTGGGACGAAGCCTTGTCCGTTAATAGCGGCGCAAGGTGACGGTACCTTCATAAGAAGCCCCGGCTAACTACGTGCCAGCAGCCGCGGTAATACGTAGGGGGCAAGCGTTGTCCGGATTTACTGGGCGTACAGCGCGCGCAGGCGGCTTGTGACGTGCCGTGTGACAGGCGGAGGCTCAACCTCCGACGGTCACGGTAGACGCGCAGGCTGGAGGCCGAGAGAGGGCAGTGGAATACCCGGTGGAGCGGTGAAATGCGTAGAGATCGGGTGGAACACCAGGGGCGTAGGCGGCTGCCTGGCTCGGAACTGACGCTGAGGCGCGAGAGCGTGGGGAGCGAACAGGATTAGATACCCTGGTGTCC</w:t>
      </w:r>
    </w:p>
    <w:p w14:paraId="77607A17">
      <w:pPr>
        <w:rPr>
          <w:rFonts w:hint="eastAsia"/>
        </w:rPr>
      </w:pPr>
      <w:r>
        <w:rPr>
          <w:rFonts w:hint="eastAsia"/>
        </w:rPr>
        <w:t>&gt;OTU027018</w:t>
      </w:r>
    </w:p>
    <w:p w14:paraId="11466B47">
      <w:pPr>
        <w:rPr>
          <w:rFonts w:hint="eastAsia"/>
        </w:rPr>
      </w:pPr>
      <w:r>
        <w:rPr>
          <w:rFonts w:hint="eastAsia"/>
        </w:rPr>
        <w:t>CCTACGGGCGGCTGCAGTGGGGAATCTTGCGCAATGGGCGAAAGCCTGACGCAGCAACGCCGCGTGGGGGACGAAGGCCTTCGGGTTGTAAACCCCTTTCAGCAGGGACGAAAATGACGGTACCTGCAGAAGAAGCCCCGGCCAACTACGTGCCAGCAGCCGCGGTAATACGTAGGGGGCGAGCGTTGTCCGGAATTATTGGGCGTAAAGAGCTCGTAGGCGGTTGCGTAAGTCGGATGTGAAAACTCAGGGCTCAACCCTGAGACGCCATCCGATACTGCGCTGACTTGAATCCAGTAGGGGAGTGTGGAATTCCTGGTGTAGCGGTGAAATGCGCAGATATCAGGAGGAACACCAGTGGCGAAGGCGACCACCTGGACTGATACTGACACTGAGGTGCGAAAGCGTGGGGAGCAAACAGGATTAGATACCCCAGTAGTCC</w:t>
      </w:r>
    </w:p>
    <w:p w14:paraId="36B15D51">
      <w:pPr>
        <w:rPr>
          <w:rFonts w:hint="eastAsia"/>
        </w:rPr>
      </w:pPr>
      <w:r>
        <w:rPr>
          <w:rFonts w:hint="eastAsia"/>
        </w:rPr>
        <w:t>&gt;OTU027019</w:t>
      </w:r>
    </w:p>
    <w:p w14:paraId="7570BD7A">
      <w:pPr>
        <w:rPr>
          <w:rFonts w:hint="eastAsia"/>
        </w:rPr>
      </w:pPr>
      <w:r>
        <w:rPr>
          <w:rFonts w:hint="eastAsia"/>
        </w:rPr>
        <w:t>CCTACGGGTGGCTGCAGTAGGGAATCTTGTCCAATGGGCGCAAGCCTGAGACAGCGACGCCGCGTGCGGGACGAAGGCCTTCGGGTTGTAAACCGCTTTCAGCAGGGACGAAGCGAAAGTGACGGTACCTGCAGAAGAAGGTCCGGCCAACTACGTGCCAGCAGCCGCGGTAATACGTAGGGACCGAGCGTTGTCCGGATTCATTGGGCGTAAAGCGCGCGCAGGCGGTTCGCTAAGCCCGGCGTGAAAGCCCCCGGCTCAACCGGGGAGGGTCGTCGGGGACTGGCGAACTTGAGGGCGGCAGGGGCTGGTGGAATTCCCGGTGTAGCGGTGGAATGCGTAGAGATCGGGAAGAACATCAGTGGCGAAGGCGGCCTGCTGGGCTGTTGCTGACGCTGAGGCGCGACAGCGTGGGGAGCAAACAGGATTAGATACCCGAGTAGTCC</w:t>
      </w:r>
    </w:p>
    <w:p w14:paraId="0C2B0A42">
      <w:pPr>
        <w:rPr>
          <w:rFonts w:hint="eastAsia"/>
        </w:rPr>
      </w:pPr>
      <w:r>
        <w:rPr>
          <w:rFonts w:hint="eastAsia"/>
        </w:rPr>
        <w:t>&gt;OTU027020</w:t>
      </w:r>
    </w:p>
    <w:p w14:paraId="4EF34C0B">
      <w:pPr>
        <w:rPr>
          <w:rFonts w:hint="eastAsia"/>
        </w:rPr>
      </w:pPr>
      <w:r>
        <w:rPr>
          <w:rFonts w:hint="eastAsia"/>
        </w:rPr>
        <w:t>CCTACGGGAGGCTGCAGTGGGGAATATTGGTCAATGGGCGCAAGCCTGAACCAGCCATGCCGCGTGAGTGAAGAAGGCCCTAGGGTTGTAAAGCTCTTTCGGCTGGGACGAAAAGGTCCGTGTCAACACCACGGATCCATGACGGTACCAGCAGAATAAGCACCGGCTAACTCCGTGCCAGCAGCCGCGGTAAGACGGAGGGTGCTAGCGTTGTTCGGAATCACTGGGCGTAAAGGGCGCGTAGGCGGCCTTGGCAGTCGGCTTGTGAAAGCCCGGGGCTCAACCCTGGACAGGCGGTGGAAACTACCAAGCTGGAGTACGGTAGGGGCAGAGGGAATTTCCGGTGGAGCGGTGAAATGCGTAGAGATCGGAAAGAACACCAACGGCGAAAGCACTCTGCTGGGCCGACACTGACACTGAGAGACGAAAGCTAGGGGAGCGAATGGGATTAGATACCCCAGTAGTCC</w:t>
      </w:r>
    </w:p>
    <w:p w14:paraId="3C901271">
      <w:pPr>
        <w:rPr>
          <w:rFonts w:hint="eastAsia"/>
        </w:rPr>
      </w:pPr>
      <w:r>
        <w:rPr>
          <w:rFonts w:hint="eastAsia"/>
        </w:rPr>
        <w:t>&gt;OTU027021</w:t>
      </w:r>
    </w:p>
    <w:p w14:paraId="197AB047">
      <w:pPr>
        <w:rPr>
          <w:rFonts w:hint="eastAsia"/>
        </w:rPr>
      </w:pPr>
      <w:r>
        <w:rPr>
          <w:rFonts w:hint="eastAsia"/>
        </w:rPr>
        <w:t>CCTACGGGTGGCAGCAGTCGGGAATTTTGGGCAATGGGCGAAAGCCTGACCCAGCAACGCCGCGTGAAGGATGAAATCCCTCGGGATGTAAACTTCGCAAGAACGGGAAGAATAAGCCGGTGTCAACACCACCGGCGATGACGGTACTGTTTGTAAGCTCCGGCTAACTCCGTGCCAGCAGCCGCGGTAATACGGGGGGAGCAAGCGTTGTTCGGATTTACTGGGCGTAAAGAATGCGTAGGCGGATATTTAAGTGAGATGTGAAATTCCCGGGCTTAACTTGGGAGCTGCATTTCAAACTGGATATCTAGAGTGCGGGAGAGGAAAGTGGAATTCCCAGTGTAGAGGTGAAATTCGTAGATATTGGGAAGAACACCAGTGGCGAAGGCGGCTATCTGGACCGGTACTGACGCTGAGGTGCGAAAGCGTGGGGAGCAAACAGGATTAGATACCCCAGTAGTCC</w:t>
      </w:r>
    </w:p>
    <w:p w14:paraId="1E4D1CB3">
      <w:pPr>
        <w:rPr>
          <w:rFonts w:hint="eastAsia"/>
        </w:rPr>
      </w:pPr>
      <w:r>
        <w:rPr>
          <w:rFonts w:hint="eastAsia"/>
        </w:rPr>
        <w:t>&gt;OTU027022</w:t>
      </w:r>
    </w:p>
    <w:p w14:paraId="26FFA90A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GCCCAGAGGGTGACGGTACCTCCAGAAGAAGCCCCGGCTAACTCCGTGCCAGCAGCCGCGGTAATACGGAGGGGGCTAGCGTTGTTCGGAATCACTGGGCGTAAAGCGCATGCAGGCGGATCGTTAAGTCGGGGGTGAAAGCCCGAGGCTCAACCGTGGAACTGCTGGGCATACTGGCGACCTTGGGCCGACCAGGGGCTGCTGGAACAAGCGGTGGAGCGGTGAAATGCGTAGATATCGGGAGGAACACCAGAGGCGAAGGCGGCTTCCTGGACCGGACCTGACGCTCAGACGCGAAAGCTAGGGGAGCGAACGGGATTAGATACCCTAGTAGTCC</w:t>
      </w:r>
    </w:p>
    <w:p w14:paraId="198E21F8">
      <w:pPr>
        <w:rPr>
          <w:rFonts w:hint="eastAsia"/>
        </w:rPr>
      </w:pPr>
      <w:r>
        <w:rPr>
          <w:rFonts w:hint="eastAsia"/>
        </w:rPr>
        <w:t>&gt;OTU027023</w:t>
      </w:r>
    </w:p>
    <w:p w14:paraId="0C219017">
      <w:pPr>
        <w:rPr>
          <w:rFonts w:hint="eastAsia"/>
        </w:rPr>
      </w:pPr>
      <w:r>
        <w:rPr>
          <w:rFonts w:hint="eastAsia"/>
        </w:rPr>
        <w:t>CCTACGGGCGGCAGCAGTGGGGAATTTTGGACAATGGGCGCAAGCCTGATCCAGCAATGCCGCGTGAGTGAAGAAGGCCTTCGGGTTGTAAAGCTCTTTTGTCAGGGAAGAAACGGCTCAAGCTAATATCTTGGGCTAATGACGGTACCTGAAGAATAAGCACCGGCTAACTACGTGCCAGCAGCCGCGGTAATACGGAGGGTGCGAGCGTTAATCGGAATTACTGGGCGTAAAGCGCACGTAGGCGGCTTTACAAGTCAGGGGTGAAAGCCCGCGGCTCAACCGCGGAATTGCCCTTGAGACTGTATCGCTTGAACACGGGAGAGGTGAGTGGAATTCCGAGTGTAGCGGTGAAATGCGTAGATATACGGAGGAACACCTGCGGCGAAGGCGGGTAGCTGGGCCAACACTGACGCTAAAGCGCGAAAGCTAGGGGAGCAAACGGGATTAGATACCCGAGTAGTCC</w:t>
      </w:r>
    </w:p>
    <w:p w14:paraId="56E62215">
      <w:pPr>
        <w:rPr>
          <w:rFonts w:hint="eastAsia"/>
        </w:rPr>
      </w:pPr>
      <w:r>
        <w:rPr>
          <w:rFonts w:hint="eastAsia"/>
        </w:rPr>
        <w:t>&gt;OTU027024</w:t>
      </w:r>
    </w:p>
    <w:p w14:paraId="303207B8">
      <w:pPr>
        <w:rPr>
          <w:rFonts w:hint="eastAsia"/>
        </w:rPr>
      </w:pPr>
      <w:r>
        <w:rPr>
          <w:rFonts w:hint="eastAsia"/>
        </w:rPr>
        <w:t>CCTACGGGGGGCAGCAGTAGGGAATCTTGCGCAATGGGCGAAAGCCTGACGCAGCGACGCCGCGTGGGGGATGACGGCCTTCGGGTTGTAAACTCCTGTCATTTGGGAACAAAATTTCCGCTTAACTGGCGGAGACTTGATAGTACCAGAAGAGGAAGCACCGGCTAACTCTGTGCCAGCAGCCGCGGTAATACAGAGGGTGCGAGCGTTGTCCGGAATCACTGGGCGTAAAGGGCGCGTAGGTGGCTTGGTAAGTCGGCGGTGAAATACCGAGGCTCAACCTCGGCACTGCCGTCGATACTGCTATGGCTAGAGTTTGGTAGAGGAGAACGGAATTCCCGGTGTAGCGGTGGAATGCGCAGATATCGGGAGGAACACCCGTAGCGAAGGCGGTTCTCTGGGCCAATACTGACGCTGAGGAGCGAAAGCGTGGGGAGCAAACAGGATTAGATACCCGGGTAGTCC</w:t>
      </w:r>
    </w:p>
    <w:p w14:paraId="11537A78">
      <w:pPr>
        <w:rPr>
          <w:rFonts w:hint="eastAsia"/>
        </w:rPr>
      </w:pPr>
      <w:r>
        <w:rPr>
          <w:rFonts w:hint="eastAsia"/>
        </w:rPr>
        <w:t>&gt;OTU027025</w:t>
      </w:r>
    </w:p>
    <w:p w14:paraId="1E4A3DFD">
      <w:pPr>
        <w:rPr>
          <w:rFonts w:hint="eastAsia"/>
        </w:rPr>
      </w:pPr>
      <w:r>
        <w:rPr>
          <w:rFonts w:hint="eastAsia"/>
        </w:rPr>
        <w:t>CCTACGGGTGGCTGCAGTAGGGAATATTGGTCAATGGATGCAAGTCTGAACCAGCCATGCCGCGTGCAGGAAGAAGGCCTTCTGGGTCGTAAACTGCTTTTGCCGGGGGATAAAATAGTCATGCGTGACGAATTGAAGGTACCCGGTGAATAAGCCACGGCTAACTACGTGCCAGCAGCCGCGGTAATACGTAGGTGGCAAGCGTTGTCCGGATTTATTGGGTTTAAAGGGTGCGTAGGTGGCCTAATAAGTCAGTGGTGAAATACGGTTGCTCAACAATCGAGGTGCCATTGATACTGTGAGGCTTGAAATAATTGGAGGCTGCCGGAATGGATGGTGTAGCGGTGAAATGCATAGATATCATCCAGAACACCAATTGCGAAGGCAGCTCGCTACACGAATATTGACTCTGAGGCACGAAAGCGTGGGGATCAAACAGGATTAGATACCCCTGTAGTCC</w:t>
      </w:r>
    </w:p>
    <w:p w14:paraId="13AE3D88">
      <w:pPr>
        <w:rPr>
          <w:rFonts w:hint="eastAsia"/>
        </w:rPr>
      </w:pPr>
      <w:r>
        <w:rPr>
          <w:rFonts w:hint="eastAsia"/>
        </w:rPr>
        <w:t>&gt;OTU027026</w:t>
      </w:r>
    </w:p>
    <w:p w14:paraId="50183A4C">
      <w:pPr>
        <w:rPr>
          <w:rFonts w:hint="eastAsia"/>
        </w:rPr>
      </w:pPr>
      <w:r>
        <w:rPr>
          <w:rFonts w:hint="eastAsia"/>
        </w:rPr>
        <w:t>CCTACGGGTGGCTGCAGTCGAGGATCTTCGGCAATGGGCGCAAGCCTGACCGAGCGACGCCGCGTGTGCGATGAAGGCCTTCGGGTTGTAAAGCACTGTCGAGGGGGAGGAAGCCCCGGGTAACCGGGATTGACCTATCCCTGGAGGAAGCACGGGCTAAGTTCGTGCCAGCAGCCGCGGTAAGACGAACCGTGCGAACGTTGTTCGGAATCACTGGGCGTAAAGCGCACGTAGGCGGGTTGTTAAGTCAGGGGTGAAATCCTGGAGCTCAACTCCAGAACTGCCTTTGATACTGGCAACCTAGAGGCTGGAAGAGGTTAGTGGAATTCCCAGTGTAGCGGTGGAATGCGCAGATATCAGGAGGAACACCGATAGCGAAGGCAGCTCGCTGGGACGGTACTGACGCTGAGGCGCGAAAGCGTGGGGAGCGAACAGGATTAGATACCCCAGTAGTCC</w:t>
      </w:r>
    </w:p>
    <w:p w14:paraId="36202755">
      <w:pPr>
        <w:rPr>
          <w:rFonts w:hint="eastAsia"/>
        </w:rPr>
      </w:pPr>
      <w:r>
        <w:rPr>
          <w:rFonts w:hint="eastAsia"/>
        </w:rPr>
        <w:t>&gt;OTU027027</w:t>
      </w:r>
    </w:p>
    <w:p w14:paraId="4EE3D481">
      <w:pPr>
        <w:rPr>
          <w:rFonts w:hint="eastAsia"/>
        </w:rPr>
      </w:pPr>
      <w:r>
        <w:rPr>
          <w:rFonts w:hint="eastAsia"/>
        </w:rPr>
        <w:t>CCTACGGGAGGCAGCAATTAGGAATCGTGCGCAGGCGGTTTTGTAAGACAGGCGTGAAATCCCCGGGCTCAACCTGGGAATTGCGCTTGTGACTGCAAGGCTGGAGTGCGGCAGAGGGGGATGGAATTCCGCGTGTAGCAGTGAAATGCGTAGATATGCGGAGGAACACCGATGGCGAAGGCAATCCCCTGGGCCTGCACTGACGCTCATGCACGAAAGCGTGGGGAGCAAACAGGATTAGATACCCGAGTAGTCC</w:t>
      </w:r>
    </w:p>
    <w:p w14:paraId="2C9D3A17">
      <w:pPr>
        <w:rPr>
          <w:rFonts w:hint="eastAsia"/>
        </w:rPr>
      </w:pPr>
      <w:r>
        <w:rPr>
          <w:rFonts w:hint="eastAsia"/>
        </w:rPr>
        <w:t>&gt;OTU027028</w:t>
      </w:r>
    </w:p>
    <w:p w14:paraId="03263C97">
      <w:pPr>
        <w:rPr>
          <w:rFonts w:hint="eastAsia"/>
        </w:rPr>
      </w:pPr>
      <w:r>
        <w:rPr>
          <w:rFonts w:hint="eastAsia"/>
        </w:rPr>
        <w:t>CCTACGGGCGGCAGCAGTGGGGAATCTTCCACAATGGACGAAAGTCTGATGGAGCAACGCCGCGTGAGCGAAGAAGGCCTTCGGGTCGTAAAGCTCTGTTGTTAGGGAAGAACAAGTATCGGAGTAACTGCCGGTACCTTGACGGTACCTAACCAGAAAGCCACGGCTAACTACGTGCCAGCAGCCGCGGTAAAACGTAGGAGGCGAGCGTTATCCGGATTTACTGGGTGTAAAGCGCGTGCAGGCGGTTCGCTAAGTTGGATGTGAAAGCTCCCGGCTCAACTGGGAGAGGTCGTACAAGACTGGCGGACTGGAGTGTGGTAAGGGAAGGTGGAATTCCGGGTGTAGTGGTGAAATGCGTAGATATCGGGAGGAACACCTGTGGCGAAGGCGACCCCCTGGTTGGATACTGACGCTGATACGCGAAAGCGTGGGGAGCAAACAGGATTAGATACCCCGGTAGTCC</w:t>
      </w:r>
    </w:p>
    <w:p w14:paraId="4465E4C5">
      <w:pPr>
        <w:rPr>
          <w:rFonts w:hint="eastAsia"/>
        </w:rPr>
      </w:pPr>
      <w:r>
        <w:rPr>
          <w:rFonts w:hint="eastAsia"/>
        </w:rPr>
        <w:t>&gt;OTU027029</w:t>
      </w:r>
    </w:p>
    <w:p w14:paraId="7FD958B7">
      <w:pPr>
        <w:rPr>
          <w:rFonts w:hint="eastAsia"/>
        </w:rPr>
      </w:pPr>
      <w:r>
        <w:rPr>
          <w:rFonts w:hint="eastAsia"/>
        </w:rPr>
        <w:t>CCTACGGGCGGCTGCAGTGGGGAATTTTGGACAATGGGGGCAACCCTGATCCAGCCATGCCGCGTGAGTGAAGAAGGCCTTCGGGTTGTAAAGCTCTTTCGGTGGGAACGAAATGGCTCGCGCTAATACCGCGGGTCGATGACGGTACTCACAGAAGAAGCACCGGCTAACTACGTGCCAGCAGCCGCGGTAATACGTAGGGTGCGAGCGTTAATCGGAATTACTGGGCGTAAAGCGTGCGCAGGCGGTGCATCAAGCTCGATGTGAAAGGCCTGGGCTCAACCCGGGAACTGCATTTGATACTGAATTGCTAGAGTCCAAGAGAGGGTAGTGGAATTCCCAGTGTAGAGGTGAAATTCGTAGATATTGGGAAGAACACCAGTGGCGAAGGCGGCTACCTGGCTTGGTACTGACGCTGAGGTGCGAAAGCGTGGGGAGCGAACAGGATTAGATACCCCAGTAGTCC</w:t>
      </w:r>
    </w:p>
    <w:p w14:paraId="3E979CD8">
      <w:pPr>
        <w:rPr>
          <w:rFonts w:hint="eastAsia"/>
        </w:rPr>
      </w:pPr>
      <w:r>
        <w:rPr>
          <w:rFonts w:hint="eastAsia"/>
        </w:rPr>
        <w:t>&gt;OTU027030</w:t>
      </w:r>
    </w:p>
    <w:p w14:paraId="0B76C2EA">
      <w:pPr>
        <w:rPr>
          <w:rFonts w:hint="eastAsia"/>
        </w:rPr>
      </w:pPr>
      <w:r>
        <w:rPr>
          <w:rFonts w:hint="eastAsia"/>
        </w:rPr>
        <w:t>CCTACGGGTGGCTGCAGTAACGAATCTTCCCCAATGCACGCAAGTGTGAGGGAGCGACGCCGCGTGTGGGACGAAGTCCTTCGGGATGTAAACCACTGTCAGGGGCTACCAAGTTCTGAGGATCCCCAGAGGAAGGGGCGGCTAACTCTGTGCCAGCAGCCGCGGTAAGACAGAGGCCCCAAGCGTTAGGCGGAATCACTGGGCTTAAAGCGTGTGTAGGCGGACTGACAAGTACCTTGTGAAATCCCACGGCTTAACCGTGGAACTGCTTGGTATACTGTTGGTCTTGAGGCATCTAGGGGCAACTGGAACAAACGGTGGAGCGGTGAAATGCGTAGAGATGTGGAGGAACACCAGTGGCGAAGGCGGCTTTCTGGTCTGTAACTGACGCTGAGGCGCGAAAGCGTGGGGAGCAAACAGGATTAGATACCCCAGTAGTCC</w:t>
      </w:r>
    </w:p>
    <w:p w14:paraId="67C0CD7B">
      <w:pPr>
        <w:rPr>
          <w:rFonts w:hint="eastAsia"/>
        </w:rPr>
      </w:pPr>
      <w:r>
        <w:rPr>
          <w:rFonts w:hint="eastAsia"/>
        </w:rPr>
        <w:t>&gt;OTU027031</w:t>
      </w:r>
    </w:p>
    <w:p w14:paraId="02FA0093">
      <w:pPr>
        <w:rPr>
          <w:rFonts w:hint="eastAsia"/>
        </w:rPr>
      </w:pPr>
      <w:r>
        <w:rPr>
          <w:rFonts w:hint="eastAsia"/>
        </w:rPr>
        <w:t>CCTACGGGCGGCTGCAGTGGGGAATATTGGACAATGGGGGCAACCCTGATCCAGCAATGCCGCGTGAGTGAAGAAGGCCTTCGGGTTGTAAAGCTCTTTTGTCAGGGAAGAAAAGGGAGTGGCTAATATCCATTCCTGCTGACGGTACCTGAAGAATAAGCACCGGCTAACTACGTGCCAGCAGCCGCGGTAATACGTAGGGTGCAAGCGTTAATCGGAATTACTGGGCGTAAAGCGCGTGCAGGCGGCCGTGTACGGCGGTGGTGAAAGCTTCCGGCTCAACCGGGAGAGTGCTGCCGCAACGATACGGCTCGAGGGTGGTAGAGGCCAACGGAATTCCCGGTGTAGCGGTGAAATGCGTTGAGATCGGGAGGAACGCCGATGGCGAAGGCAGTTGGTTGGGCCATCCCTGACGCTCAAACGCGAAAGCCAGGGGAGCGAACGGGATTAGATACCCCGGTAGTCC</w:t>
      </w:r>
    </w:p>
    <w:p w14:paraId="25498800">
      <w:pPr>
        <w:rPr>
          <w:rFonts w:hint="eastAsia"/>
        </w:rPr>
      </w:pPr>
      <w:r>
        <w:rPr>
          <w:rFonts w:hint="eastAsia"/>
        </w:rPr>
        <w:t>&gt;OTU027032</w:t>
      </w:r>
    </w:p>
    <w:p w14:paraId="680DFDC2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GATAGGGACGAAGCGCAAGTGACGGTACCTATAGAAGAAGCGCCGGCCAACTACGTGCCAGCAGCCGCGGTAATACGTAGGGTGCGAGCGTTAATCGGAATTACTGGGCGTAAAGCGTGCGCAGGCGGTTGTGCAAGACAGGTGTGAAATCCCCGGGCTTAACCTGGGAACTGCGCTTGTGACTGCACAGCTAGAGTACGGCAGAGGCGAGTGGAATTCCTGGTGTAGCGGTGGAATGCGTAGAGATCCGGAAGAACACCAGTGGCGAAGGCGGCCTGCTGGGCAGTTGCTGACGCTGAGGCGCGACAGCGTGGGGAGCAAACAGGATTAGATACCCCAGTAGTCC</w:t>
      </w:r>
    </w:p>
    <w:p w14:paraId="6F60876A">
      <w:pPr>
        <w:rPr>
          <w:rFonts w:hint="eastAsia"/>
        </w:rPr>
      </w:pPr>
      <w:r>
        <w:rPr>
          <w:rFonts w:hint="eastAsia"/>
        </w:rPr>
        <w:t>&gt;OTU027033</w:t>
      </w:r>
    </w:p>
    <w:p w14:paraId="0658462B">
      <w:pPr>
        <w:rPr>
          <w:rFonts w:hint="eastAsia"/>
        </w:rPr>
      </w:pPr>
      <w:r>
        <w:rPr>
          <w:rFonts w:hint="eastAsia"/>
        </w:rPr>
        <w:t>CCTACGGGAGGCTGCAGTGGGGAATTTTGCGCAATGGGCGAAAGCCTGACGCAGCGACGCCGCGTGTGCGATGAAGGCCTTTGGGTCGTAAAGCACTGTCGATCGGGACGAAAACTTTTGGGCTAATACCCCAAGAGTCTGACGGTACTGATAAAGGAAGCACCGGCTAACTCTGTGCCAGCAGCCGCGGTAATACAGAGGGTGCAAACGTTGCTCGGAATTATTGGGCGTAAAGCGCGTGTAGGCGGCTTGTTAAGTTGGTCGTGAAAGCCCACAGCTCAACTGTGGAAGTGCAACCAAAACTGGCAAGCTAGAGTTCTAAAGAGGATGGCGGAATTCCCAGTGTAGAGGTGAAATTCGTAGATATTGGGAGGAACATCGGTGGCGAAGGCGGCCATCTGGGAAGCGACTGACGCTGAGACGCGAAAGCGTGGGTAGCAAACAGGATTAGATACCCGAGTAGTCC</w:t>
      </w:r>
    </w:p>
    <w:p w14:paraId="674D086A">
      <w:pPr>
        <w:rPr>
          <w:rFonts w:hint="eastAsia"/>
        </w:rPr>
      </w:pPr>
      <w:r>
        <w:rPr>
          <w:rFonts w:hint="eastAsia"/>
        </w:rPr>
        <w:t>&gt;OTU027034</w:t>
      </w:r>
    </w:p>
    <w:p w14:paraId="3A883E21">
      <w:pPr>
        <w:rPr>
          <w:rFonts w:hint="eastAsia"/>
        </w:rPr>
      </w:pPr>
      <w:r>
        <w:rPr>
          <w:rFonts w:hint="eastAsia"/>
        </w:rPr>
        <w:t>CCTACGGGCGGCTGCAGTGGGGAATCTTGCGCAATGGGCGAAAGCCTGACGCAGCAACGCCGCGTGAGCGATGAAGCCCTTCGGGGTGTAAAGCTCTTTCGGCAGGAACGATAATGACGGTACCTGCGGAAGAAGCTGCGGCTAACTACGTGCCAGCAGCCGCGGTAATACGTAGGCAGCAAGCGTTGTTCGGAGTTACTGGGCGTAAAGAGTGTGTAGGCGGCTTTGTTAGTCTGGTGTGAAATCTCCCGGCTTAACTGGGAGGGTGCGCTAGAAACTGCAGAGCTTGAGTATCGGAGAGGAAAGCGGAATTCCTGGTGTAGCGGTGAAATGCGCAGATATCAGGAGGAACACCAGTAGCGAAGGCGGCTCGCTGGGCCATACCTGACGCTGAGACGCGAAAGCGTGGGGAGCAAACAGGATTAGATACCCCTGTAGTCC</w:t>
      </w:r>
    </w:p>
    <w:p w14:paraId="169DDDD8">
      <w:pPr>
        <w:rPr>
          <w:rFonts w:hint="eastAsia"/>
        </w:rPr>
      </w:pPr>
      <w:r>
        <w:rPr>
          <w:rFonts w:hint="eastAsia"/>
        </w:rPr>
        <w:t>&gt;OTU027035</w:t>
      </w:r>
    </w:p>
    <w:p w14:paraId="09A36DF1">
      <w:pPr>
        <w:rPr>
          <w:rFonts w:hint="eastAsia"/>
        </w:rPr>
      </w:pPr>
      <w:r>
        <w:rPr>
          <w:rFonts w:hint="eastAsia"/>
        </w:rPr>
        <w:t>CCTACGGGTGGCTGCAGTCGGGAATCTTGCGCAATGGGCGAAAGCCTGACGCAGCAACACCGTGTGGGTGATGAAGGCCTTCGGGTCGTAAAGCCCTGTTGTTGGGGACGAAGGGTTAGGGGTTAATAGCCCCGAGCCTGACGGTACTCTTCGAGGAAGCCCCGGCTAACTACGTGCCAGCAGCCGCGGTAATACGTAGGGGGCAAGCGTTGTCCGGATTTATTGGGCGTAAAGCGCGTGTAGGCGGCCTGACAGGTCCGTTGTGAAAACCCGAGGCTCAACTTCGGGACGTCGATGGAAACCGTCAGGCTAGAGTCCGGAAGAGGAGAGCGGAATTCCCGGTGTAGCGGTGAAATGCGCAGATATCGGGAAGAACACCCGTGGCGAAGGCGGCTCTCTGGGCCTTACCTGACGCTGAGGAGCGAAAGCTGGGGGAGCAAACAGGATTAGATACCCTGGTAGTCC</w:t>
      </w:r>
    </w:p>
    <w:p w14:paraId="034DEC96">
      <w:pPr>
        <w:rPr>
          <w:rFonts w:hint="eastAsia"/>
        </w:rPr>
      </w:pPr>
      <w:r>
        <w:rPr>
          <w:rFonts w:hint="eastAsia"/>
        </w:rPr>
        <w:t>&gt;OTU027036</w:t>
      </w:r>
    </w:p>
    <w:p w14:paraId="5EE5C4C3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TTGGGAAGAAATCTATCTTTTCTTGGATAGTTGACGGTACCAGATGAATAAGCACCGGCTAACTCCGTGCCAGCAGCCGCGGTAATACGGAGGGTGCAAGCGTTATTCGGATTCACTGGGCGTAAAGGGTGCGCAGGCGGTTGGGTGTGTCAGATGTGAAATCCCGAGGCTCAACCTCGGAACTGCGTCTGAAACTACTCGACTAGAGTACTGGAGAGGGTAACGGAATTCACGGTGTAGCAGTGAAATGCGTAGAGATGTGGAGGAACACCAGTGGCGAAGGCGGCTTTCTGGTCTGTAACTGACGCTGAGGCGCGAAAGCGTGGGGAGCAAACAGGATTAGATACCCCTGTAGTCC</w:t>
      </w:r>
    </w:p>
    <w:p w14:paraId="025C78DE">
      <w:pPr>
        <w:rPr>
          <w:rFonts w:hint="eastAsia"/>
        </w:rPr>
      </w:pPr>
      <w:r>
        <w:rPr>
          <w:rFonts w:hint="eastAsia"/>
        </w:rPr>
        <w:t>&gt;OTU027037</w:t>
      </w:r>
    </w:p>
    <w:p w14:paraId="5903F32C">
      <w:pPr>
        <w:rPr>
          <w:rFonts w:hint="eastAsia"/>
        </w:rPr>
      </w:pPr>
      <w:r>
        <w:rPr>
          <w:rFonts w:hint="eastAsia"/>
        </w:rPr>
        <w:t>CCTACGGGGGGCTGCAGTCGAGAATCTTCGGCAATGCGCGAAAGCGTGACCGAGCGACGCCGCGTGCGGGATGAAGGCCTTCGGGTTGTAAACCGCTGTCGTAGGGGAGGAAGGCTCCGTGAAGAACGGGGTTTGACCTATCCTAGGAGGAAGGACGGGCTAAGTTCGTGCCAGCAGCCGCGGTAATACGTAGGAGGCGAGCGTTGTCCGGATTTACTGGGCGTAAAGAGCGCGCAGGCGGCGCGGGAAGGCGGCGGTGAAAGTCCGGGGCTCAACCCCGGATCGGCCGTGGCGACTCCCGGGCTTGAGCACAGTAGAGGCGGGTGGAATTCCGGGTGTAGTGGTGAAATGCGTAGAGATCCGGAGGAACGCCCGTGGCGCTGGCGGCCAGCTGGTCCTGACCTGACGCTGAGGCGCGACAGCGTGGGCAGCGAACCGGATTAGATACCCCAGTAGTCC</w:t>
      </w:r>
    </w:p>
    <w:p w14:paraId="188C2C7C">
      <w:pPr>
        <w:rPr>
          <w:rFonts w:hint="eastAsia"/>
        </w:rPr>
      </w:pPr>
      <w:r>
        <w:rPr>
          <w:rFonts w:hint="eastAsia"/>
        </w:rPr>
        <w:t>&gt;OTU027038</w:t>
      </w:r>
    </w:p>
    <w:p w14:paraId="461D0FB9">
      <w:pPr>
        <w:rPr>
          <w:rFonts w:hint="eastAsia"/>
        </w:rPr>
      </w:pPr>
      <w:r>
        <w:rPr>
          <w:rFonts w:hint="eastAsia"/>
        </w:rPr>
        <w:t>CCTACGGGCGGCTGCAGTGGGGAATCTTGCGCAATGGGCGAAAGCCTGACGCAGCAACGCCGCGTGTGTGATGAAGGTCTTCGGATCGTAAAGCACTGTCGCGAGGGACGAATAAGGTACGGGCGAACAGTCCGTGCCGATGACGGTACCTCGAGAGGAAGCACCGGCTAACTCCGTGCCAGCAGCCGCGGTAATACAGAGGGTGCGAGCGTTAATCGGAATTACTGGGCGTAAAGCGCGCGTAGGTGGTTTTGCAAGTCGAGTGTGAAAGCCCCGGGCTCAACCTGGGAACTGCATTCGAGACTGCATTACTGGAGTATTGGAGAGGGCAGTGAAATGCGTAGATATCGTAAGGAAGACCAGTGGCGAAAGCGAGTCTCTGGCTAGCAGCTGACACTGAGGCACGAAAGCTGGGGGAGCAAACGGGATTAGATACCCCTGTAGTCC</w:t>
      </w:r>
    </w:p>
    <w:p w14:paraId="4AF418C7">
      <w:pPr>
        <w:rPr>
          <w:rFonts w:hint="eastAsia"/>
        </w:rPr>
      </w:pPr>
      <w:r>
        <w:rPr>
          <w:rFonts w:hint="eastAsia"/>
        </w:rPr>
        <w:t>&gt;OTU027039</w:t>
      </w:r>
    </w:p>
    <w:p w14:paraId="4F5252C8">
      <w:pPr>
        <w:rPr>
          <w:rFonts w:hint="eastAsia"/>
        </w:rPr>
      </w:pPr>
      <w:r>
        <w:rPr>
          <w:rFonts w:hint="eastAsia"/>
        </w:rPr>
        <w:t>CCTACGGGGGGCAGCAGTCGAGAATTTTTCACAATGGGCGCAAGCCTGATGGAGCGACGCCGCGTGGGGGATGAATGGCTTCGGCCCGTAAACCCCTGTCATTCGTGATCAATGCTCACGACCTAACACGTCGTGAGTTGATAGTAGCGAAAGAGGAAGGGACGGCTAACTCTGTGCCAGCAGCCGCGGTAATACAGAGACCTCAAACGTTATCCGGAATCACTGGGCGTAAAGCGTACCGATCGGCGGTTTTGTAAGTCTTTGGTGAAAGCCTGGAGCTTAACTCCAGAATCGCCAAGGAAACTATAAGACTAGAGGTGCAAAGAGGGAGCTGGAACTTTGGGTGTAGCGGTGAAATGCGTTGATATCCAAAGGAACACTAATAGCGAAGGCAGGCTCCTGGGTGCATTCTGACGCTGCTAGGACGAAAGCGTGGGGAGCGAATGGGATTAGATACCCCAGTAGTCC</w:t>
      </w:r>
    </w:p>
    <w:p w14:paraId="0BEC923B">
      <w:pPr>
        <w:rPr>
          <w:rFonts w:hint="eastAsia"/>
        </w:rPr>
      </w:pPr>
      <w:r>
        <w:rPr>
          <w:rFonts w:hint="eastAsia"/>
        </w:rPr>
        <w:t>&gt;OTU027040</w:t>
      </w:r>
    </w:p>
    <w:p w14:paraId="51406873">
      <w:pPr>
        <w:rPr>
          <w:rFonts w:hint="eastAsia"/>
        </w:rPr>
      </w:pPr>
      <w:r>
        <w:rPr>
          <w:rFonts w:hint="eastAsia"/>
        </w:rPr>
        <w:t>CCTACGGGCGGCAGCAGTGGGGAATCTTGCGCAATGGTCGAAAGACTGACGCAGCGACGCCGCGTGGGGGAGGAAGGTCTTCGGATCGTAAACCCCTGTCACCGGGGACGAATCCTGTGGGGAGGAAATGCCCTGACAGTTGACGGTACCCGGGGAGGAAGCACCGGCTAACTCTGTGCCAGCAGCCGCGGTAATACAGAGGGTGCGAGCGTTGTTCGGAATTACTGGGCGTAAAGCGCACGCAGGTGGCTGAGAAAGTCGATTGTGAAAGCCCTGGGCTTAACCTGGGAATTGCAGTCGAAACTACTCAGCTAGAGTATGGGAGAGGGCAGTGGAATTCCCGGTGTAGCGGTGAAATGCGTAGATATCGGGAGGAACACCGATGGCGAAGGCAGCCCCCTGGGTCAAGATTGACGCTCATGCACGAAAGCGTGGGGAGCAAACAGGATTAGATACCCTGGTAGTCC</w:t>
      </w:r>
    </w:p>
    <w:p w14:paraId="156FF8ED">
      <w:pPr>
        <w:rPr>
          <w:rFonts w:hint="eastAsia"/>
        </w:rPr>
      </w:pPr>
      <w:r>
        <w:rPr>
          <w:rFonts w:hint="eastAsia"/>
        </w:rPr>
        <w:t>&gt;OTU027041</w:t>
      </w:r>
    </w:p>
    <w:p w14:paraId="202CAC11">
      <w:pPr>
        <w:rPr>
          <w:rFonts w:hint="eastAsia"/>
        </w:rPr>
      </w:pPr>
      <w:r>
        <w:rPr>
          <w:rFonts w:hint="eastAsia"/>
        </w:rPr>
        <w:t>CCTACGGGAGGCTGCAGCAACGAATATTCCGCAATGGACGCAAGTCTGACGGAGCGACGCCGCGTGTAGGATGAAGTCCTTCGGGATGTAAACTACTGTCAGGGGTGAGGAAACAAATGACCAGCCCCAAAGGAAGCACCGGCTAACTCCGTGCCAGCAGCCGCGGTAATACGGAGGGTGCAAGCGTTGTTCGGAATTACTGGGCTTAAAGCGCGTGTAGGCGGGATGCCAAGTGTCGTGTGAAAGCCCCGGGCTCAACCCGGGAATTGCGCGGCAAACTGGTGTTCTTGAGGCAAGTAGAGGTGACTGGAACGACCGGTGGAGCGGTGAAATGCGTAGAGATCGGGAGGAACACCAGTGGCGAAGGCGGCTCTCTGGCCTGTAACTGACGCTGAGGCGCGAAAGCGTGGGGAGCGAACAGGATTAGATACCCGTGTAGTCC</w:t>
      </w:r>
    </w:p>
    <w:p w14:paraId="56F0FCB6">
      <w:pPr>
        <w:rPr>
          <w:rFonts w:hint="eastAsia"/>
        </w:rPr>
      </w:pPr>
      <w:r>
        <w:rPr>
          <w:rFonts w:hint="eastAsia"/>
        </w:rPr>
        <w:t>&gt;OTU027042</w:t>
      </w:r>
    </w:p>
    <w:p w14:paraId="78B5154D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ATGGGACGAACGGGTTGCGGGTTAACAGCCCGCGACCGTGACGGTACTGTTAAAGGAAACCCCGGCTAACTCCGTGCCAGCAGCCGCGGTAATACGAAGGGGGCTAGCGTTGCTCGGATTTACTGGGCGTAAAGAGCTCGTAGGCGGCTTGTCGCGTCGACTGTGAAAACCCGCGGCTCAACCGCGGGCCTGCAGCCGATACGGGCAGGCTAGAGTTCGGTAGGGGAGACTGGAATTCCTGGTGTAGCGGTGAAATGCGTAGATATCGAGAGGAACACCTGCGGCGAAGGCGGGTTGCTGGGCTGACACTGACGCTGAGGCGCGAAAGCCAGGGGAGCGAACGGGATTAGATACCCCTGTAGTCC</w:t>
      </w:r>
    </w:p>
    <w:p w14:paraId="30380A73">
      <w:pPr>
        <w:rPr>
          <w:rFonts w:hint="eastAsia"/>
        </w:rPr>
      </w:pPr>
      <w:r>
        <w:rPr>
          <w:rFonts w:hint="eastAsia"/>
        </w:rPr>
        <w:t>&gt;OTU027043</w:t>
      </w:r>
    </w:p>
    <w:p w14:paraId="0E94AA86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TGGGACGAAAAAGGGTCTTTCTAGATCAACTGACGGTACCAGATGAATAAGCACCGGCTAACTCCGTGCCAGCAGCCGCGGTAATACGGAGGGTGCAAACGTTGCTCGGAATCATTGGGCGTAAAGCGCACGCAGGCGGCTAGTCAAGTTCGACGTGAAAGCTCCCGGCTTAACTGGGAGAGGTCGTTGAAAACTGGTTAGCTTGAGGCAATGAGAGGGGTGTAGAATTCCCGGTGTAGTGGTGGAATGCGTAGATATCGGGAGGAATACCAGTGGCGAAAGCGGCACCCTAGCGTTAGCCTGACGCTCATGTGCGAAAGCGTGGGGAGCGAACGGGATTAGATACCCGTGTAGTCC</w:t>
      </w:r>
    </w:p>
    <w:p w14:paraId="6A6780A7">
      <w:pPr>
        <w:rPr>
          <w:rFonts w:hint="eastAsia"/>
        </w:rPr>
      </w:pPr>
      <w:r>
        <w:rPr>
          <w:rFonts w:hint="eastAsia"/>
        </w:rPr>
        <w:t>&gt;OTU027044</w:t>
      </w:r>
    </w:p>
    <w:p w14:paraId="79216658">
      <w:pPr>
        <w:rPr>
          <w:rFonts w:hint="eastAsia"/>
        </w:rPr>
      </w:pPr>
      <w:r>
        <w:rPr>
          <w:rFonts w:hint="eastAsia"/>
        </w:rPr>
        <w:t>CCTACGGGCGGCTGCAGTGGGGAATTGTTCGCAATGGGCGCAAGCCTGACGACGCAATGCCGCGTGGAGGATGAAGGTCTTCGGATTGTAAACTCCTGTTGCCCGGGACGAATGACCCCGACCCAATACGTCGGGGTGTGACGGTACCGGGTGAGGAAGCCCCGGCTAACTCTGTGCCAGCAGCCGCGGTAATACAGAGGGGGCAAGCGTTGTTCGGAATTACTGGGCGTAAAGGGCGCGTAGGCGGCCTGCTAAGTCGGACGTGAAATCCCCGGGCTCAACCCGGGAACTGCGTCCGATACTGGTTGGCTTGAATCCGGGAGAGGGATGCGGAATTCCAGGTGTAGCGGTGAAATGCGTAGATATCTGGAGGAACACCGGTGGCGAAGGCGCCACTCTGGGCCGAGACTGACGCTGAGGAGCGAAAGCGTGGGTAGCAAACAGGATTAGATACCCTAGTAGTCC</w:t>
      </w:r>
    </w:p>
    <w:p w14:paraId="2B808A7D">
      <w:pPr>
        <w:rPr>
          <w:rFonts w:hint="eastAsia"/>
        </w:rPr>
      </w:pPr>
      <w:r>
        <w:rPr>
          <w:rFonts w:hint="eastAsia"/>
        </w:rPr>
        <w:t>&gt;OTU027045</w:t>
      </w:r>
    </w:p>
    <w:p w14:paraId="33B55D1C">
      <w:pPr>
        <w:rPr>
          <w:rFonts w:hint="eastAsia"/>
        </w:rPr>
      </w:pPr>
      <w:r>
        <w:rPr>
          <w:rFonts w:hint="eastAsia"/>
        </w:rPr>
        <w:t>CCTACGGGAGGCTGCAGTCGAGAATTTTTCACAATGGGCGCAAGCCTGATGGAGCGACGCCGCGTGGGGGATGAATGGCTTCGGCCCGTAAACCCCTGTCATTCGCGATCAAACCTTGCTATTTAAAAGATGGCGAGCTGATAGTAGCCGAAGAGGAAGGGACGGCTAACTCTGTGCCAGCAGCCGCGGTAATACAGAGGTCTCAACCGTTGTTCGGATTCATTGGGCGTAAAGGGTGCGTAGGCGGTCGTGTAAGTCGGATGTGAAATCCCGGGGCTCAACCCCGGAACTGCATTCGATACTGCATGGCTAGGGTACTGGAGAGGAAACTGGAATTTACGGTGTAGCAGTGAAATGCGTAGATATCTGGAGGAATACCGGTGGCGAAGGCGGCATCCTGGACCGGCATTGACGCTGAGGAGCGAAAGCCAGGGGAGCAAACGGGATTAGATACCCTGGTAGTCC</w:t>
      </w:r>
    </w:p>
    <w:p w14:paraId="57DE51B8">
      <w:pPr>
        <w:rPr>
          <w:rFonts w:hint="eastAsia"/>
        </w:rPr>
      </w:pPr>
      <w:r>
        <w:rPr>
          <w:rFonts w:hint="eastAsia"/>
        </w:rPr>
        <w:t>&gt;OTU027046</w:t>
      </w:r>
    </w:p>
    <w:p w14:paraId="754833AC">
      <w:pPr>
        <w:rPr>
          <w:rFonts w:hint="eastAsia"/>
        </w:rPr>
      </w:pPr>
      <w:r>
        <w:rPr>
          <w:rFonts w:hint="eastAsia"/>
        </w:rPr>
        <w:t>CCTACGGGTGGCTGCAGTCGGGAATTTTGGGCAATGGGCGAAAGCCTGACCCAGCAACGCCGCGTGGAGGATGAAGTTTTTCGGAATGTAAACTCCGTAAGAATGGGAAGAATAAGAGGGCGATAACACCGCCCTCGATGACGGTACCATTCGTAAGCTCCGGCTAACTCCGTGCCAGCAGCCGCGGTAATACGGGGGGAGCAAGCGTTGTTCGGATTTACTGGGCGTAAAGGGCGCGTAGGCGGCGCAACAAGTCACTTGTGAAATCTCTAAGCTTAACTTAGAACGGTCAAGTGATACTGATGTGCTAGAGTGCAGAAAGGGCAACCGGAATTCTTGGTGTAGCGGTGAAATGCGTAGATATTCGCAAGAACACCAGTGGCGAAGGCGGCTCACTGGCCCGATACTGACGCTGAGGTGCGAAAGCGTGGGGAGCAAACAGGATTAGATACCCGGGTAGTCC</w:t>
      </w:r>
    </w:p>
    <w:p w14:paraId="6B766160">
      <w:pPr>
        <w:rPr>
          <w:rFonts w:hint="eastAsia"/>
        </w:rPr>
      </w:pPr>
      <w:r>
        <w:rPr>
          <w:rFonts w:hint="eastAsia"/>
        </w:rPr>
        <w:t>&gt;OTU027047</w:t>
      </w:r>
    </w:p>
    <w:p w14:paraId="48AC20F9">
      <w:pPr>
        <w:rPr>
          <w:rFonts w:hint="eastAsia"/>
        </w:rPr>
      </w:pPr>
      <w:r>
        <w:rPr>
          <w:rFonts w:hint="eastAsia"/>
        </w:rPr>
        <w:t>CCTACGGGTGGCTGCAGTGGGGAATATTGCACAATGGGGGAAACCCTGATGCAGCAACGCCGCGTGAGTGAAGAAGGCCTTCGGGTTGTAAAGCTCTTTTGTCAGGGAAGAAACGGGAGTGGCTAATATCCATTCCTAATGACGGTACCTGAAGAATAAGCACCGGCTAACTACGTGCCAGCAGCCGCGGTAATACGTAGGGTGCAAGCGTTAATCGGAATTATTGGGCGTAAAGCGCGCGCAGGCGGGAAAGTAAGTCTACTCTAAAAGTGCGGGGCTCAACCCCGTGATGGGGTGGAAACTGCTTTTCTTGAGTGCCGGAGAGGAAAGTGGAATTCCCAGTGTAGCGGTGAAATTCGTAGATATTCGGCGGAACACCAGTGGCGAAGGCGACTCACTGGCCCGATACTGACGCTGAGGCGCGAAAGCGTGGGGAGCAAACAGGATTAGATACCCCAGTAGTCC</w:t>
      </w:r>
    </w:p>
    <w:p w14:paraId="7B566081">
      <w:pPr>
        <w:rPr>
          <w:rFonts w:hint="eastAsia"/>
        </w:rPr>
      </w:pPr>
      <w:r>
        <w:rPr>
          <w:rFonts w:hint="eastAsia"/>
        </w:rPr>
        <w:t>&gt;OTU027048</w:t>
      </w:r>
    </w:p>
    <w:p w14:paraId="2F7CA8D3">
      <w:pPr>
        <w:rPr>
          <w:rFonts w:hint="eastAsia"/>
        </w:rPr>
      </w:pPr>
      <w:r>
        <w:rPr>
          <w:rFonts w:hint="eastAsia"/>
        </w:rPr>
        <w:t>CCTACGGGGGGCAGCAGTAAGGAATATTGCGCAATGGGCGAAAGCCTGACGGAGTGACGCCGCGTGGGGGACGAAGGCCTTCGGGTCGTAAACCCCTGTCAGAGGGAAAGAAGGGTGTCGGCGCGATAACCGCCGGCATCTGACGGTACCTTCAGAGGAAGCCCCGGCCAACTCTGTGCCAGCAGCCGCGGTAATACGTAGGTGGCAAGCGTTGTCCGGAATTATTGGGCGTAAAGCGCGCGCAGGCGGCCATTTAAGTCGGGTGTTTAACCCCAGAGCTCAACTCTGGGTCGCACCCGAAACTGGACGGCTTGAGTGTAGGAGAGGAAAGTGGAATTCCACGTGTAGCGGTGAAATGCGTAGAGATGTGGAGGAACACCAGTGGCGAAGGCGACTTTCTGGCCTATAACTGACGCTGAGGCGCGAAAGCGTGGGGAGCAAACAGGATTAGATACCCGAGTAGTCC</w:t>
      </w:r>
    </w:p>
    <w:p w14:paraId="15BC752B">
      <w:pPr>
        <w:rPr>
          <w:rFonts w:hint="eastAsia"/>
        </w:rPr>
      </w:pPr>
      <w:r>
        <w:rPr>
          <w:rFonts w:hint="eastAsia"/>
        </w:rPr>
        <w:t>&gt;OTU027049</w:t>
      </w:r>
    </w:p>
    <w:p w14:paraId="4B9D723F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CGGGTTGTAAACCTCTTTCAGCGGGGACGAAGCCTCACGGTGACGGTACCCGCAGAAGAAGGTCCGGCCAACTACGTGCCAGCAGCCGCGGTAATACGTAGGATGCAAGCGTTATCCGGATTTATTGGGCGTAAAGCGTGTGTAGGCGTCTCGTTGCGTCGACCGTAAAATCTCTGGGCTCAACCCGGAACTCGCGGTCGATACGGGCGGGATAGAGGTCGGAAGAGGCAGATGGAATTCCCGGTGGAGCAGTGAAATGCGTAGATATCGGGAGGAACACCGGTGGCGAAGGCGGCTCTCTGGACCTGTCCTGACGCTCAGGCGCGAAAGCTAGGGGAGCGAACAGGATTAGATACCCCGGTAGTCC</w:t>
      </w:r>
    </w:p>
    <w:p w14:paraId="156D1B82">
      <w:pPr>
        <w:rPr>
          <w:rFonts w:hint="eastAsia"/>
        </w:rPr>
      </w:pPr>
      <w:r>
        <w:rPr>
          <w:rFonts w:hint="eastAsia"/>
        </w:rPr>
        <w:t>&gt;OTU027050</w:t>
      </w:r>
    </w:p>
    <w:p w14:paraId="44642CB0">
      <w:pPr>
        <w:rPr>
          <w:rFonts w:hint="eastAsia"/>
        </w:rPr>
      </w:pPr>
      <w:r>
        <w:rPr>
          <w:rFonts w:hint="eastAsia"/>
        </w:rPr>
        <w:t>CCTACGGGGGGCTGCAGTGGGGAATCTTGCGCAATGCGCGAAAGCGTGACGCAGCAACGCCGCGTGGGGGAAGAAGGCCTTCGGGTTGTAAACCCCTTTCAGGAGGGACGAAGCCACTCGGGTTAATACCCCAGAGGGTGACGGTACCCCCAAAGCAAGCCCCGGCTAACTCCGTGCCAGCAGCCGCGGTAATACGGAGGGGGCTAGCGTTGTTCGGAATTACTGGGCGTAAAGCGCACGTAGGCGGATGTACAAGTTGGGGGTGAAAGCCCAGGGCTTAACCCTGGAACTGCCTTCAAGACTGTACGTCTTGAGTTCGGGAGAGGTGAGTGGAATGCCGAGTGTAGAGGTGAAATTCGTAGATATTCGGCGGAACACCAGTGGCGAAGGCGACTCACTGGCCCGATACTGACGCTGAGGCGCGAAAGCGTGGGGAGCAAACAGGATTAGATACCCCTGTAGTCC</w:t>
      </w:r>
    </w:p>
    <w:p w14:paraId="7F5EDAC1">
      <w:pPr>
        <w:rPr>
          <w:rFonts w:hint="eastAsia"/>
        </w:rPr>
      </w:pPr>
      <w:r>
        <w:rPr>
          <w:rFonts w:hint="eastAsia"/>
        </w:rPr>
        <w:t>&gt;OTU027051</w:t>
      </w:r>
    </w:p>
    <w:p w14:paraId="7B48B863">
      <w:pPr>
        <w:rPr>
          <w:rFonts w:hint="eastAsia"/>
        </w:rPr>
      </w:pPr>
      <w:r>
        <w:rPr>
          <w:rFonts w:hint="eastAsia"/>
        </w:rPr>
        <w:t>CCTACGGGTGGCAGCAGTTAGGGATCTTGCGCAATGGGCTAACGCCTGACGCAGCGACGCCGCGTGGGGGAGGACGGCCCTCGGGTTGTAAACCCCTTTTCTGCGGGACGAGGACGGACGGTACCGCAGGAAGAAGCACCGGCTAACCCCGTGCCAGCAGCCGCGGTAATACGGGGGGTGCGAGCGTTGTCCGGATTTACTGGGCGTACAGCGCGCGTAGGCGGTGGGTGACGTGCCGTGTGACAGGCGGGGGCTCAACCCCCGACGGCCAGGGTAGACGCACCGACTGGAGGCAGGGAGAGGGATGTGGAATACCCGGTGGAGCGGTGAAATGCGTAGAGATCGGGTGGAACACCAGGGGCGCAGGCGGCATCCTGGCCCTGTGCTGACGCTGAGGCGCGAGAGCGTGGGGAGCGAACTGGATTAGATACCCTTGTAGTCC</w:t>
      </w:r>
    </w:p>
    <w:p w14:paraId="774CEFE7">
      <w:pPr>
        <w:rPr>
          <w:rFonts w:hint="eastAsia"/>
        </w:rPr>
      </w:pPr>
      <w:r>
        <w:rPr>
          <w:rFonts w:hint="eastAsia"/>
        </w:rPr>
        <w:t>&gt;OTU027052</w:t>
      </w:r>
    </w:p>
    <w:p w14:paraId="3A1B0073">
      <w:pPr>
        <w:rPr>
          <w:rFonts w:hint="eastAsia"/>
        </w:rPr>
      </w:pPr>
      <w:r>
        <w:rPr>
          <w:rFonts w:hint="eastAsia"/>
        </w:rPr>
        <w:t>CCTACGGGGGGCTGCAGTAAGGAATATTGGACAATGGGCGCAAGCCTGATCCAGCCATGCCGCGTGAGTGACGAAGGTCTTCGGATTGTAAAGCTCTTTTGTCCGGAACGAAACGGCTAGCGTGAATATCGCTGGCTACTGACGGTACCGGAAGAATAAGCACCGGCTAACTACGTGCCAGCAGCCGCGGTAATACGTAGGGTGCGAGCGTTAATCGGAATTACTGGGCGTAAAGCGCACGTAGGTGGCGACGTAAGTCGGGTGTGAAAGCCCCGGGCTCAACCTGGAGACGCCACCTGATACTGGTGTGACTAGAGTCCGGTAGGGGAGTGTGGAACTCCTGGTGTAGCGGTGAAATGCGCAGATATCAGGAGGAACACCGGTGGCGAAGGCGGGTCTCTGGGCCGACACTGACGCTGAGGAGCGAAAGCGTGGGGAGCGAACAGGATTAGATACCCTAGTAGTCC</w:t>
      </w:r>
    </w:p>
    <w:p w14:paraId="7FF26575">
      <w:pPr>
        <w:rPr>
          <w:rFonts w:hint="eastAsia"/>
        </w:rPr>
      </w:pPr>
      <w:r>
        <w:rPr>
          <w:rFonts w:hint="eastAsia"/>
        </w:rPr>
        <w:t>&gt;OTU027053</w:t>
      </w:r>
    </w:p>
    <w:p w14:paraId="7C09ACAB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TTAACCTAATACGTTAGTGTTTTGACGTTACCGACAGAAGAAGCACCGGCTAACTACGTGCCAGCAGCCGCGGTAATACGTAGGGTGCAAGCGTTAATCGGAATTACTGGGCGTAAAGGGTGCGCAGGCGGCTCCGCATGTCAGGCGTGAAATCCCCGGGCTCAACTTGGGAATGGCGCTTGAAACTACGGGGCTTGAGTGTGGCAGAGGGAGGTGGAATTCCAAGTGTAGCAGTGAAATGCGTAGAGATCGGGAGGAACACCAGTGGCGAAGGCGACCACCTGGACTGATACTGACGCTGAGACGCGAAAGCGTGGGGAGCAAACAGGATTAGATACCCCGGTAGTCC</w:t>
      </w:r>
    </w:p>
    <w:p w14:paraId="7C755EFA">
      <w:pPr>
        <w:rPr>
          <w:rFonts w:hint="eastAsia"/>
        </w:rPr>
      </w:pPr>
      <w:r>
        <w:rPr>
          <w:rFonts w:hint="eastAsia"/>
        </w:rPr>
        <w:t>&gt;OTU027054</w:t>
      </w:r>
    </w:p>
    <w:p w14:paraId="53745C51">
      <w:pPr>
        <w:rPr>
          <w:rFonts w:hint="eastAsia"/>
        </w:rPr>
      </w:pPr>
      <w:r>
        <w:rPr>
          <w:rFonts w:hint="eastAsia"/>
        </w:rPr>
        <w:t>CCTACGGGTGGCAGCAGTGGGGAATATTGCGCAATGGGGGAAACCCTGACGCAGCAACGCCGCGTGAAGGATGAAGGTTTTCGGATCGTAAACTTCTGTCTTCTGGGAAGAATAAATGACGGTACCAGAGGAGGAAGCCACGGCTAACTACGTGCCAGCAGCCGCGGTAATACGTAGGTGGCAAGCGTTGTCCGGATTTACTGGGTGTAAAGGGCGTGTAGGCGGGAGAGCAAGTCAGATGTGAAATACCGAAGCTCAACTTCGGGGCTGCATTTGAAACTGTTCTTCTTGAGTGCAGGAGAGGTAAGTGGAATTCCTAGTGTAGCGGTGAAATGCGTAGATATTAGGAGGAACACCAGTGGCGAAGGCGACTTACTGGACTGTAACTGACGCTGAGGCGCGAAAGCGTGGGTAGCAAACAGGATTAGATACCCGAGTAGTCC</w:t>
      </w:r>
    </w:p>
    <w:p w14:paraId="58A96948">
      <w:pPr>
        <w:rPr>
          <w:rFonts w:hint="eastAsia"/>
        </w:rPr>
      </w:pPr>
      <w:r>
        <w:rPr>
          <w:rFonts w:hint="eastAsia"/>
        </w:rPr>
        <w:t>&gt;OTU027055</w:t>
      </w:r>
    </w:p>
    <w:p w14:paraId="5BFF41D7">
      <w:pPr>
        <w:rPr>
          <w:rFonts w:hint="eastAsia"/>
        </w:rPr>
      </w:pPr>
      <w:r>
        <w:rPr>
          <w:rFonts w:hint="eastAsia"/>
        </w:rPr>
        <w:t>CCTACGGGCGGCTGCAGTAACGAATATTCCGCAATGGGCGCAAGCCTGACGGAGCGATGCCGCGTGCAGGATGAAGCCCCTCGGGGTGTAAACTGCTGTCAGGGTTTAGAAACACAATGATCAGACCCAGAGGAAGAGACGGCTAACTCTGTGCCAGCAGCCGCGGTAATACAGAGGTCTCAAGCGTTAATCGGAATCACTGGGCTTAAAGGGTGCGTAGGCGGCGCGACAAGTGCCTTGTGAAATCCCATGGCTCAACCATGGAATGGCTCGGTAGACTGTCGTGCTTGAGGTCGGTAGGGGTCGCCGGAACTCTAGGTGGAGCGGTGAAATGCGTAGATATCGGGAGGAACACCTGTGGCGAAGGCGACCCCCTGGTTGGATACTGACGCTGAGGCGCGAAAGCCAGGGGAGCAAACGGGATTAGATACCCCGGTAGTCC</w:t>
      </w:r>
    </w:p>
    <w:p w14:paraId="72C0F701">
      <w:pPr>
        <w:rPr>
          <w:rFonts w:hint="eastAsia"/>
        </w:rPr>
      </w:pPr>
      <w:r>
        <w:rPr>
          <w:rFonts w:hint="eastAsia"/>
        </w:rPr>
        <w:t>&gt;OTU027056</w:t>
      </w:r>
    </w:p>
    <w:p w14:paraId="5C31E470">
      <w:pPr>
        <w:rPr>
          <w:rFonts w:hint="eastAsia"/>
        </w:rPr>
      </w:pPr>
      <w:r>
        <w:rPr>
          <w:rFonts w:hint="eastAsia"/>
        </w:rPr>
        <w:t>CCTACGGGCGGCTGCAGTAAGGAATATTGCACAATGGGCGCAAGCCCGATGCAGCAACGCCGCGTGGAGGATGACGGCCTTCGGGTCGTAAACTCCTTTTGAGGGAGACGAGCAAGGACGGTATCCCTCGAATAAGCCACGGCTAACTACGTGCCAGCAGCCGCGGTAAAACGTAGGTGGCGAGCGTTATCCGGATTCATTGGGCGTAAAGCGCTTGTAGGTGGCCTTGTAAGTCAGAGGTGAAAGCCTGGAGCTCAACTCCAGAACTGCCTTTGAGACTGCATCGCTTGAATCCAGGAGAGGTGAGTGGAATTCCGAGTGTAGAGGTGAAATGCGTAGATATAGGAAGGAACACCAGTGGCGAAGGCGACCACCTGGACTGATACTGACACTGAGGTGCGAAAGCGTGGGGAGCAAACAGGATTAGATACCCCAGTAGTCC</w:t>
      </w:r>
    </w:p>
    <w:p w14:paraId="67D92E1A">
      <w:pPr>
        <w:rPr>
          <w:rFonts w:hint="eastAsia"/>
        </w:rPr>
      </w:pPr>
      <w:r>
        <w:rPr>
          <w:rFonts w:hint="eastAsia"/>
        </w:rPr>
        <w:t>&gt;OTU027057</w:t>
      </w:r>
    </w:p>
    <w:p w14:paraId="2769396C">
      <w:pPr>
        <w:rPr>
          <w:rFonts w:hint="eastAsia"/>
        </w:rPr>
      </w:pPr>
      <w:r>
        <w:rPr>
          <w:rFonts w:hint="eastAsia"/>
        </w:rPr>
        <w:t>CCTACGGGTGGCAGCAGTGGGGAATTTTGGACAATGGGCGCAAGCCTGATCCAGCAATGCCGCGTGCAGGAAGAAGGCCTTCGGGTTGTAAACTGCTTTTGTACGGAACGAAAAGGCTCTGGTTAATACCTGGGGCACATGACGGTACCGTAAGAATAAGCACCGGCTAACTACGTGCCAGCAGCCGCGGTAATACGTAGGGTGCAAGCGTTAATCGGAATTACTGGGCGTAAAGCGTGCGCAGGCGGTTTTGTAAGCCAGATGTGAAATCCCCGGGCTCAACCTGGGAATGGCATTTGGGACTGCAAGGCTGGAGTTTGGCAGAGGAGACTGGAATTCCGCGTGTAGCAGTGAAATGCGTAGATATGCGGAGGAACACCGATGGCGAAGGCAATCCCCTGGACCTGTACTGACGCTCATGCACGAAAGCGTGGGGAGCAAACAGGATTAGATACCCGAGTAGTCC</w:t>
      </w:r>
    </w:p>
    <w:p w14:paraId="400F8EC9">
      <w:pPr>
        <w:rPr>
          <w:rFonts w:hint="eastAsia"/>
        </w:rPr>
      </w:pPr>
      <w:r>
        <w:rPr>
          <w:rFonts w:hint="eastAsia"/>
        </w:rPr>
        <w:t>&gt;OTU027058</w:t>
      </w:r>
    </w:p>
    <w:p w14:paraId="671C9DBE">
      <w:pPr>
        <w:rPr>
          <w:rFonts w:hint="eastAsia"/>
        </w:rPr>
      </w:pPr>
      <w:r>
        <w:rPr>
          <w:rFonts w:hint="eastAsia"/>
        </w:rPr>
        <w:t>CCTACGGGCGGCAGCAGTCGAGAATCTTCCGCAATGGACGAAAGTCTGACGGAGCGACGCCGCGTGATTGATGAAGTCCCTCTGGGACGTAAAGATCTTTTATTAGGGAGGAAGTTTATTGACGTTACCTAATGAATAAGTAGCTTCTAATCTCGTGCCAGCAGAAGCGGTAATACGAGAGCTACGAGCGTTATCCGGAATTATTGGGCGTAAAGGGTGCGTAGGTGGTTCTGCTAGTCTTTTGTTAAAACCCGGGGCTTAACCCCGGATCTGCAAAAGAAACGGCAGAACTAGAAAGTGCGAGGGGCGTACGGAATTCTAGGTGTAGGAGTGAAATCCGTTGATATCTAGGAGAACACCAAAAGCGAAGGCAGTACGCTGGCGCATATTTGACACTGAAGCACGAAAGCGTGGGGAGCAAACAGGATTAGATACCCCAGTAGTCC</w:t>
      </w:r>
    </w:p>
    <w:p w14:paraId="5D818051">
      <w:pPr>
        <w:rPr>
          <w:rFonts w:hint="eastAsia"/>
        </w:rPr>
      </w:pPr>
      <w:r>
        <w:rPr>
          <w:rFonts w:hint="eastAsia"/>
        </w:rPr>
        <w:t>&gt;OTU027059</w:t>
      </w:r>
    </w:p>
    <w:p w14:paraId="42F31971">
      <w:pPr>
        <w:rPr>
          <w:rFonts w:hint="eastAsia"/>
        </w:rPr>
      </w:pPr>
      <w:r>
        <w:rPr>
          <w:rFonts w:hint="eastAsia"/>
        </w:rPr>
        <w:t>CCTACGGGAGGCAGCAGTGGGGAATATTGGACAATGGGCGAAAGCCTGATCCAGCCATGCCGCGTGTGTGAAGAAGGTCTTCGGATTGTAAAGCACTTTAAGTTGGGAGGAAGGGCATTAACCTAATACGTTAGTGTTTTGACGTTACCGACAGAATAAGCACCGGCTAACTCTGTGCCAGCAGCCGCGGTAATACAGAGGGTGCGAGCGTTGTCCGGAATCACTGGGCGTAAAGGGCGCGTAGGTGGCGGCATAAGGCTGTGGTGAAAGTCTGGGGCTCAACTCCAGATCGGCCGCGGCGACTGTGTCGCTTGGGCACCGTAGAGGCAGATGGAATTCCGGGTGTAGTGGTGAAATGCGTAGAGATCCGGAGGAACACCAGTGGCGAAGGCGACCCGCTGGGTCACACCTGACGCTGAGACGCGACAGCATGGGGAGCGAACGGGATTAGATACCCCTGTAGTCC</w:t>
      </w:r>
    </w:p>
    <w:p w14:paraId="184411FF">
      <w:pPr>
        <w:rPr>
          <w:rFonts w:hint="eastAsia"/>
        </w:rPr>
      </w:pPr>
      <w:r>
        <w:rPr>
          <w:rFonts w:hint="eastAsia"/>
        </w:rPr>
        <w:t>&gt;OTU027060</w:t>
      </w:r>
    </w:p>
    <w:p w14:paraId="03360262">
      <w:pPr>
        <w:rPr>
          <w:rFonts w:hint="eastAsia"/>
        </w:rPr>
      </w:pPr>
      <w:r>
        <w:rPr>
          <w:rFonts w:hint="eastAsia"/>
        </w:rPr>
        <w:t>CCTACGGGAGGCAGCAGTTAGGAATTTTGCGCAATGGGAGAAATCCTGACGCAGCAACGCCGCGTGAGTGATGAAGGCCTTCGGGTTGTAAAGCTCTTTTAGTTGGGAAGAAACAAATGACGGTACCGACAGAAAAAGCACCGGCTAACCCTGTGCCAGCAGCCGCGGTAATACAGGGGGTGCAAGCGTTATTCGGATTCATTGGGCGTAAAGCGCGCGTAGGCGGCTTGCTAAGTTTGGTGTGAAAGCCCATGACTCAATCATGGAAGTGCACCGAATACTGGCAAGCTAGAGTATAGGAGGGGAGAGCGGAATTCCGGGTGTAGCGGTGGAATGCGTAGAGATCCGGAAGAACACCGGTGGCGAAGGCGGCCCGCTGGGCTGTGGCTGACGCTGAGGCGCGACAGCGTGGGGAGCAAACAGGATTAGATACCCCAGTAGTCC</w:t>
      </w:r>
    </w:p>
    <w:p w14:paraId="5B3D1586">
      <w:pPr>
        <w:rPr>
          <w:rFonts w:hint="eastAsia"/>
        </w:rPr>
      </w:pPr>
      <w:r>
        <w:rPr>
          <w:rFonts w:hint="eastAsia"/>
        </w:rPr>
        <w:t>&gt;OTU027061</w:t>
      </w:r>
    </w:p>
    <w:p w14:paraId="01F822A7">
      <w:pPr>
        <w:rPr>
          <w:rFonts w:hint="eastAsia"/>
        </w:rPr>
      </w:pPr>
      <w:r>
        <w:rPr>
          <w:rFonts w:hint="eastAsia"/>
        </w:rPr>
        <w:t>CCTCGGGAGGCAGCAGTGGGGAATCTTGCGCAATGGGCGAAAGCCTGACGCAGCGACGCCGCGTGGGGGAAGAAGGCCTTCGGGTTGTAAACCTCTTTCAGTAGGGACGAAGCCACTCGGGTTAATAGCCCAGAGGGTGACGGTACCTACAGAAGAAGCCCCGGCTAACTACGTGCCAGCAGCCGCGGTAATACGTAGGTGGCAAGCGTTGTCCGGATTTACTGGGCGTAAAGCGCGCGCAGGCGGCTGGTCAAGTCCGATGTGAAATCTCCCGGCTCAACTGGGAAACTGCATTGGAAACTGATCGGCTTGAAGGTGGGAGAGGGTAGTGGAATTCCCCGTGTAGCGGTGAAATGCGTAGAGATGGGGGAGAACACTCGTGGCGAAGGCGGCCAGCTAGACCAGTTCTGACACTGAGGCGCGACAGCGTGGGGAGCAAACAGGATTAGATACCCCTGTAGTCC</w:t>
      </w:r>
    </w:p>
    <w:p w14:paraId="52B0BD26">
      <w:pPr>
        <w:rPr>
          <w:rFonts w:hint="eastAsia"/>
        </w:rPr>
      </w:pPr>
      <w:r>
        <w:rPr>
          <w:rFonts w:hint="eastAsia"/>
        </w:rPr>
        <w:t>&gt;OTU027062</w:t>
      </w:r>
    </w:p>
    <w:p w14:paraId="037583CE">
      <w:pPr>
        <w:rPr>
          <w:rFonts w:hint="eastAsia"/>
        </w:rPr>
      </w:pPr>
      <w:r>
        <w:rPr>
          <w:rFonts w:hint="eastAsia"/>
        </w:rPr>
        <w:t>CCTACGGGGGGCTGCAGTCGAGAATCTTCGTCAATGGGCGAAAGCCTGAACGAGCGACGCCGCGTGCGGGATGAAGGCCTTTGGGTTGTAAACCGCTGTCGAGGGGGATGAAGGCTTGAGGGTACTCCTTCAAGTTTGACAGAGCCCTGGAGGAAGCACGGGCTAAGTTCGTGCCAGCAGCCGCGGTAATACGGAGGGTGCAAACGTTGCTCGGAATCACTGGGCGTAAAGCGCGTGCAGGCGGATGGTTAAGACGGCTGTGAAAGCCTCTGGCTCAACCGGGGGAGGACAGCCGTGACTGGCCGTCTAGAGGGCGGACGAGGGGTGTGGAATTCCGGGTGTAGTGGTGAAATGCGTAGAGATCGGGAGGAACACCAGAGGCGAAAGCGGCGACCTGGACAGGCACTGACACTCAACTACGAAAGCGTGGGGAGCAAACAGGATTAGATACCCCAGTAGTCC</w:t>
      </w:r>
    </w:p>
    <w:p w14:paraId="3D915EC3">
      <w:pPr>
        <w:rPr>
          <w:rFonts w:hint="eastAsia"/>
        </w:rPr>
      </w:pPr>
      <w:r>
        <w:rPr>
          <w:rFonts w:hint="eastAsia"/>
        </w:rPr>
        <w:t>&gt;OTU027063</w:t>
      </w:r>
    </w:p>
    <w:p w14:paraId="4209CF9D">
      <w:pPr>
        <w:rPr>
          <w:rFonts w:hint="eastAsia"/>
        </w:rPr>
      </w:pPr>
      <w:r>
        <w:rPr>
          <w:rFonts w:hint="eastAsia"/>
        </w:rPr>
        <w:t>CCTACGGGCGGCTGCAGTGGGGAATTTTCCGCAATGGGCGAAAGCCTGACGGAGCAATGCCGCGTGGAGGTGGAAGGCCTACGGGTCGTCAACTTCTTTTCTCGGAGAAGAAACAATGACGGTATCTGAGGAATAAGCATCGGCTAACTCTGTGCCAGCAGCCGCGGTAATACGGAGGGTGCGAGCGTTGTCCGGATTTATTGGGTTTAAAGGGTGCGCAGGTGGCCGGCTAAGTCTGACCTGAAAGTGGGCCGCTCAACGGCACAGGGTGGTTGGATACTGGCGGGCTTGAAGCAAGTGGAGGTCCCCGGAACGGATCGTGTAGCGGTGAAATGCGTTGATATTGGAAGGAACGCCGGTGGCGAAAGCGAGCTGCTGGATCTCCCCTGACGCTGAGGCGCGAAAGCTAGGGGAGCGAACGGGATTAGATACCCGTGTAGTCC</w:t>
      </w:r>
    </w:p>
    <w:p w14:paraId="06CBFBD3">
      <w:pPr>
        <w:rPr>
          <w:rFonts w:hint="eastAsia"/>
        </w:rPr>
      </w:pPr>
      <w:r>
        <w:rPr>
          <w:rFonts w:hint="eastAsia"/>
        </w:rPr>
        <w:t>&gt;OTU027064</w:t>
      </w:r>
    </w:p>
    <w:p w14:paraId="6796C0B1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ACTGTTGCCCGGGACGAACGACGGGATTTATCCCGATTGACGGTACCGGGTGAGGAAGCACCGGCTAACTCCGTGCCAGCAGCCGCGGTAATACGGGGGGAGCAAGCGTTGTTCGGATTTACTGGGCGTAAAGGGCGCGTAGGCGGCCTTCCACGTCGGGTGTGAAAGCTCGGGGCTCAACCCTGAGAGGCCATTCGATACGGGAAGGCTTGAGGCAGCTAGGGGAGATTGGAATTCCTGGTGTAGCGGTGAAATGCGCAGATATCAGGAGGAACACCGGTGGCGAAGGCGGATCTCTGGGGCTGTTCTGACGCTGAGGCGCGAAAGCTGGGGGAGCGAACAGGATTAGATACCCGAGTAGTCC</w:t>
      </w:r>
    </w:p>
    <w:p w14:paraId="60E00872">
      <w:pPr>
        <w:rPr>
          <w:rFonts w:hint="eastAsia"/>
        </w:rPr>
      </w:pPr>
      <w:r>
        <w:rPr>
          <w:rFonts w:hint="eastAsia"/>
        </w:rPr>
        <w:t>&gt;OTU027065</w:t>
      </w:r>
    </w:p>
    <w:p w14:paraId="663CD375">
      <w:pPr>
        <w:rPr>
          <w:rFonts w:hint="eastAsia"/>
        </w:rPr>
      </w:pPr>
      <w:r>
        <w:rPr>
          <w:rFonts w:hint="eastAsia"/>
        </w:rPr>
        <w:t>CCTACGGGGGGCAGCAGTAGGGAATCTTCCACAATGGGCGAAAGCCTGATGGAGCAACGCCGCGTGAGTGAAGAAGGTTTTCGGATCGTAAAACTCTGTTGTAAGGGAAGAACAAGTACAGTAGTAACTGGCTGTACCTTGACGGTACCTTATTAGAAAGCCACGGCTAACTACGTGCCAGCAGCCGCGGTAATACGTAGGTGGCAAGCGTTGTCCGGAATTATTGGGCGTAAAGCGCGCGCAGGCGGCTGTTTAAGTCTGGTGTTTAATCCTGGGGCTCAACCCCGGTTCGCATCCAAAACTGGTTGACTTGAGTGCCGGAGAGGGTGGCGGAATTCCCCAAGTAGAGGTGAAATTCGTAGATATGGGGAGGAACACCGGTGGCGAAGGCGGCCACCTGGACGGCAACTGACGCTGAGACGCGAAAGCGTGGGGAGCAAACAGGATTAGATACCCTAGTAGTCC</w:t>
      </w:r>
    </w:p>
    <w:p w14:paraId="65377694">
      <w:pPr>
        <w:rPr>
          <w:rFonts w:hint="eastAsia"/>
        </w:rPr>
      </w:pPr>
      <w:r>
        <w:rPr>
          <w:rFonts w:hint="eastAsia"/>
        </w:rPr>
        <w:t>&gt;OTU027066</w:t>
      </w:r>
    </w:p>
    <w:p w14:paraId="6332C785">
      <w:pPr>
        <w:rPr>
          <w:rFonts w:hint="eastAsia"/>
        </w:rPr>
      </w:pPr>
      <w:r>
        <w:rPr>
          <w:rFonts w:hint="eastAsia"/>
        </w:rPr>
        <w:t>CCTACGGGAGGCAGCAGTGGGGAATCTTGCGCAATGGGCGAAAGCCTGACGCAGCGACGCCGCGTGCGGGAGGACGGCCTTCGGGTCGTAAACCGCTGTTGCCCGGGACGAAAAGCCCTTTCGAGGGCGTTGACGGTACCGGGTGAGGAAGCACCGGCTAACTCCGTGCCAGCAGCCGCGGTAATACGGAGGTGGCAAGCGTTGTTCGGAATTACTGGGCGTAAAGGGCGCGTAGGCGGCCGCCTCAGTCAGACGTGAAATCCCCCGGCTTAACCTGGGAACTGCGTCTGATACTGGGTGGCTTGAGTTCGGGAGAGGGATGTGGAATTCCAGGTGTAGCGGTGAAATGCGCAGATATCAGGAGGAACACCGATGGCGAAGGCAGGTCTCTGGGCATTAACTGACGCTGAGGGACGAAAGCGTGGGTAGCGAACCGGATTAGATACCCGGGTAGTCC</w:t>
      </w:r>
    </w:p>
    <w:p w14:paraId="1A9A31F0">
      <w:pPr>
        <w:rPr>
          <w:rFonts w:hint="eastAsia"/>
        </w:rPr>
      </w:pPr>
      <w:r>
        <w:rPr>
          <w:rFonts w:hint="eastAsia"/>
        </w:rPr>
        <w:t>&gt;OTU027067</w:t>
      </w:r>
    </w:p>
    <w:p w14:paraId="40F97A88">
      <w:pPr>
        <w:rPr>
          <w:rFonts w:hint="eastAsia"/>
        </w:rPr>
      </w:pPr>
      <w:r>
        <w:rPr>
          <w:rFonts w:hint="eastAsia"/>
        </w:rPr>
        <w:t>CCTACGGGCGGCTGCAGTGGGGAATATTGGACAATGGGCGCAAGCCTGATCCAGCCATGCCGCGTGAGTGAAGAAGGCCTTCGGGTTGTAAAGCTCTTTCGGCCGGAACGAAATCGCTCGGGCTAATACCCCGTGTGGATGACGGTACCGGAAGAAGAAGCACCGGCTAACTACGTGCCAGCAGCCGCGGTAATACGTAGGGTGCAGGCGTTAATCGGAATTACTGGGCGTAAAGCGCGCGCAGGTGGGTGAACAAGTCATGCGTGAAAGCTCCCGGCTAAACTGGGAGAGGTCGGATGATACTGTTTGTCTAGAGTATGTTAGAGGCGTGTGGAATTCCGCGTGTAGTGGTGAAATGCGTAGAGATGCGGAGGAACACCAGTGGCGAAGGCGGCACGCTGGGACATTACTGACACTGAGGCGCGAAAGCATGGGTAGCGAACGGGATTAGATACCCCTGTAGTCC</w:t>
      </w:r>
    </w:p>
    <w:p w14:paraId="7BF2E038">
      <w:pPr>
        <w:rPr>
          <w:rFonts w:hint="eastAsia"/>
        </w:rPr>
      </w:pPr>
      <w:r>
        <w:rPr>
          <w:rFonts w:hint="eastAsia"/>
        </w:rPr>
        <w:t>&gt;OTU027068</w:t>
      </w:r>
    </w:p>
    <w:p w14:paraId="2FDE43BD">
      <w:pPr>
        <w:rPr>
          <w:rFonts w:hint="eastAsia"/>
        </w:rPr>
      </w:pPr>
      <w:r>
        <w:rPr>
          <w:rFonts w:hint="eastAsia"/>
        </w:rPr>
        <w:t>CCTACGGGTGGCAGCAGTAGGGAATCTTCCGCAATGGACGAAAGTCTGACGGAGCAACGCCGCGTGAGTGATGAAGGTTTTCGGATCGTAAAACTCTGTTGTTAGGGAAGAACAAGTATCGGAGTAACTGCCGGTACCTTGACGGTACCCCCAAAGGAAGCACCGGCTAACTCTGTGCCAGCAGCCGCGGTCATACGGAGGATCCAAGCGTTATCCGGAATTACTGGGCGTAAAGGGCGCGTAGGCGGCCCGGCAAGTTAGATGTGAAATTCCGGGGCTCAACCCCGGAACTGCATTCGATACTGTGTGGCTTGAGACCGGAAGAGGTGGGTGGAATACCCAGTGTAGAGGTGAAATGCGTAGATATCAGGAGGAACACTCGTGGCGAAAGCGAGCTACTGGACAATATCTGACGCTGAGGCTCGAAGGCCAGGGTAGCGAAAGGGATTAGATACCCGAGTAGTCC</w:t>
      </w:r>
    </w:p>
    <w:p w14:paraId="4EAC80EB">
      <w:pPr>
        <w:rPr>
          <w:rFonts w:hint="eastAsia"/>
        </w:rPr>
      </w:pPr>
      <w:r>
        <w:rPr>
          <w:rFonts w:hint="eastAsia"/>
        </w:rPr>
        <w:t>&gt;OTU027069</w:t>
      </w:r>
    </w:p>
    <w:p w14:paraId="182DB0F7">
      <w:pPr>
        <w:rPr>
          <w:rFonts w:hint="eastAsia"/>
        </w:rPr>
      </w:pPr>
      <w:r>
        <w:rPr>
          <w:rFonts w:hint="eastAsia"/>
        </w:rPr>
        <w:t>CCTACGGGAGGCTGCAGTGGGGAATCTTGCGCAATGGCCTAACGGCTGACGCAGCGACGCCGCGTGTGGGATGAAGCTCCTCGGAGTGTAAACCACTGTTGCCCGGGACGAATAGCTCGATTAATCGAGCCTGACGGTACCGGGTGAGGAAGCACCGGCTAACTCCGTGCCAGCAGCCGCGGTAATACGTAGGCAGCAAGCGTTGTTCGGAATTACTGGGCGTAAAGAGTGTGTAGGCGGTGCACTAAGTTTGGTGTGAAATCTCCCGGCTCAACCGGGAGCCTGCATTGAATACTGGTGTGCTCGAGGGTGGGAGAGGTAAGCGGAATTCCTGGTGTAGCGGTGAAATGCGTAGATATCAGGAGGAACACCTGTGGTGTAGACAGCTTACTGGACCATTTCTGACGCTGAGACACGAAAGCGTGGGTAGCAAACAGGATTAGATACCCCAGTAGTCC</w:t>
      </w:r>
    </w:p>
    <w:p w14:paraId="76B42646">
      <w:pPr>
        <w:rPr>
          <w:rFonts w:hint="eastAsia"/>
        </w:rPr>
      </w:pPr>
      <w:r>
        <w:rPr>
          <w:rFonts w:hint="eastAsia"/>
        </w:rPr>
        <w:t>&gt;OTU027070</w:t>
      </w:r>
    </w:p>
    <w:p w14:paraId="5BE74067">
      <w:pPr>
        <w:rPr>
          <w:rFonts w:hint="eastAsia"/>
        </w:rPr>
      </w:pPr>
      <w:r>
        <w:rPr>
          <w:rFonts w:hint="eastAsia"/>
        </w:rPr>
        <w:t>CCTACGGGAGGCAGCAGTGGGGAATCTTGCCCAATGGGCGCAAGCCTGAGGCAGCGACGCCGCGTGAGGGAAGAAGGCCTTCGGGTTGTAAACCTCTTTTAAGAGAGAAGAAGCCACTCGGGTTAATAGCCCAGAGGGTGACGGTATCTCTTGAATAAGCCCCGGCAAACTTCGTGCCAGCAGCCGCGGTAATACGAAGGTGGCGAGCGTTGTCCGGATTTACTGGGCGTAAAGGGCGTGCAGGCGGTTTGTTAAGTCATGTGTGAAAGCCCTCGGCTCAACCGAGGAAAGACGCATGAAACTGGCGAGCTAGAGTACCAAAGAGGGGGGTGGAATTCCCGGTGTAGCGGTGGAATGCGCAGATATCAGGAGGAACACCGGTGGCGAAGGCGGCTACCTGGACCGGTTCTGACGCTGATGCGCGAAAGCGTGGGTAGCAAACAGGATTAGATACCCTTGTAGTCC</w:t>
      </w:r>
    </w:p>
    <w:p w14:paraId="72077589">
      <w:pPr>
        <w:rPr>
          <w:rFonts w:hint="eastAsia"/>
        </w:rPr>
      </w:pPr>
      <w:r>
        <w:rPr>
          <w:rFonts w:hint="eastAsia"/>
        </w:rPr>
        <w:t>&gt;OTU027071</w:t>
      </w:r>
    </w:p>
    <w:p w14:paraId="6BB8D62E">
      <w:pPr>
        <w:rPr>
          <w:rFonts w:hint="eastAsia"/>
        </w:rPr>
      </w:pPr>
      <w:r>
        <w:rPr>
          <w:rFonts w:hint="eastAsia"/>
        </w:rPr>
        <w:t>CCTACGGGGGGCAGCAGTGGGGAATATTGCACAATGGGGGAAACCCTGATGCAGCAACGCCGCGTGAGTGATGACGGTCTTCGGATTGTAAAGCTCTGTCTTTAGGGACGATAATGACGGTACCTAAGGAGGAAGCCACGGCTAACTACGTGCCAGCAGCCGCGGTAATACGTAGGTGGCAAACGTTGCTCGGAATTATTGGGCGTAAAGCGCACGTAGGCGGCTCGGTAAGTCGGATGTGAAAACTCGGGGCTCAACCCCGAGACGCCATCCGATACTGCTGTGGCTTGAGTCTGGTAGGGGAGATCGGAATTCCTGGTGTAGCGGTGAAATGCGCAGATATCAGGAGGAACACCGGTGGCGAAGGCGGATCTCTGGGCCAGTACTGACGCTGAGGCACGAAGGCCAGGGGAGCAAACGGGATTAGATACCCCAGTAGTCC</w:t>
      </w:r>
    </w:p>
    <w:p w14:paraId="1E89DAB9">
      <w:pPr>
        <w:rPr>
          <w:rFonts w:hint="eastAsia"/>
        </w:rPr>
      </w:pPr>
      <w:r>
        <w:rPr>
          <w:rFonts w:hint="eastAsia"/>
        </w:rPr>
        <w:t>&gt;OTU027072</w:t>
      </w:r>
    </w:p>
    <w:p w14:paraId="499096B7">
      <w:pPr>
        <w:rPr>
          <w:rFonts w:hint="eastAsia"/>
        </w:rPr>
      </w:pPr>
      <w:r>
        <w:rPr>
          <w:rFonts w:hint="eastAsia"/>
        </w:rPr>
        <w:t>CCTACGGGGGGCTGCAGTAGGGAATCTTCCGCAATGGACGAAAGTCTGACCGAGCGACGCCGCGTGCGGGATGAAGGTCTTCGGATTGTAAACCGCTGTCGGGAGGGATGAAGTATATGGGGGCTATCCCCTGTATTTGACAGAGCTCCAGAGGAAGCACGGGCTAAGTTCGTGCCAGCAGCCGCGGTAATACGGAGGGGGCTAGCGTTGTTCGGAATTACTGGGCGTAAAGGGCACGTAGGCTGGCTGTTAAGTCGGTGGTGAAATCCCGAGGCTCAACCTCGGAACTGCCTCCAAAACTGTCAGCCTGGACTCAAGTAGAGGCAAGTGGAATTGCGAGTGTAGAGGTGAAATTCGTAGATATTGGGAAGAACACCAGTGGCGAAGGCGGCTCACTGGCCAGTTTCTGACGCTGCAGCGCGAAAGCGTGGGGATCAAACAGGATTAGATACCCCAGTAGTCC</w:t>
      </w:r>
    </w:p>
    <w:p w14:paraId="3E591C4D">
      <w:pPr>
        <w:rPr>
          <w:rFonts w:hint="eastAsia"/>
        </w:rPr>
      </w:pPr>
      <w:r>
        <w:rPr>
          <w:rFonts w:hint="eastAsia"/>
        </w:rPr>
        <w:t>&gt;OTU027073</w:t>
      </w:r>
    </w:p>
    <w:p w14:paraId="5188E25E">
      <w:pPr>
        <w:rPr>
          <w:rFonts w:hint="eastAsia"/>
        </w:rPr>
      </w:pPr>
      <w:r>
        <w:rPr>
          <w:rFonts w:hint="eastAsia"/>
        </w:rPr>
        <w:t>CCTACGGGAGGCAGCAGTGGAGAATCTTCGGCAATGGGCGCAAGCCTGACCGAGCGACGCCGCGTGGAGGACGAAGGCCTTCGGGTTGTAAACTCCTGTCGAGGGGGAGGAAGGCGCAAGCTTGACCGATCCCTGGAGGAAGCACGGGCTAAGTTCGTGCCAGCAGCCGCGGTAAGACGAACCGTGCGAACGTTATTCGGAATCACTGGGCTTAAAGCGCGTGTAGGCGGGCCGGCGCGTCGGTACCTGAAAGCCCCCGGCTCAACCGGGGAACCGGGGCCGATACGGCCGGCCTGGAGGGGCGTAGGGGGACCTGGAACTTCCGGTGGAGCGGTGAAATGCGTTGAGATCGGAAGGAACGCCCGTGGCGAAAGCGAGGTCCTGGACGCCTGCTGACGCTGAGACGCGAAAGCCAGGGTAGCGAACAGGATTAGATACCCCTGTAGTCC</w:t>
      </w:r>
    </w:p>
    <w:p w14:paraId="16D89CE4">
      <w:pPr>
        <w:rPr>
          <w:rFonts w:hint="eastAsia"/>
        </w:rPr>
      </w:pPr>
      <w:r>
        <w:rPr>
          <w:rFonts w:hint="eastAsia"/>
        </w:rPr>
        <w:t>&gt;OTU027074</w:t>
      </w:r>
    </w:p>
    <w:p w14:paraId="4DB4C154">
      <w:pPr>
        <w:rPr>
          <w:rFonts w:hint="eastAsia"/>
        </w:rPr>
      </w:pPr>
      <w:r>
        <w:rPr>
          <w:rFonts w:hint="eastAsia"/>
        </w:rPr>
        <w:t>CCTACGGGAGGCTGCAGTCGAGAATTTTTCACAATGGGGGAAACCCTGATGGAGCGACGCCGCGTGGGGGATGAAGGGCTTCGGCTCGTAAACCCCTGTCAGCCACGAACAATGCTCACGGCATAATACGCTGTGAGTTGATAGTAGTGGCAGAGGAAGGGACGGCTAACTCTGTGCCAGCAGCCGCGGTAATACAGAGGTCCCGAGCGTTGTTCGGATTTACTGGGCGTAAAGGGTGCGTAGGCGGTTCTGTGAGTCAGACGTGAAATCCCCAGGCTTAACTCGGAACGGTCAGCTGATACTGCTTTGCTAGAGTGCAGAAAGGGCAATCGGAATTCTTGGTGTAGCGGTGAAATGCGTAGATATCAAGAGGAACACCTGAGGCGAAGGCGGGTTGCTAGGCTGACACTGACGCTGAGGCGCGAAAGCTAGGGTAGCAAACGGGATTAGATACCCGAGTAGTCC</w:t>
      </w:r>
    </w:p>
    <w:p w14:paraId="01266C1E">
      <w:pPr>
        <w:rPr>
          <w:rFonts w:hint="eastAsia"/>
        </w:rPr>
      </w:pPr>
      <w:r>
        <w:rPr>
          <w:rFonts w:hint="eastAsia"/>
        </w:rPr>
        <w:t>&gt;OTU027075</w:t>
      </w:r>
    </w:p>
    <w:p w14:paraId="3C7F2025">
      <w:pPr>
        <w:rPr>
          <w:rFonts w:hint="eastAsia"/>
        </w:rPr>
      </w:pPr>
      <w:r>
        <w:rPr>
          <w:rFonts w:hint="eastAsia"/>
        </w:rPr>
        <w:t>CCTACGGGTGGCTGCAGTGGGGAATCTTGCGCAATGGCCGAAAGGCTGACGCAGCGACGCCGCGTGTGGGAGGACGCCCTTCGGGGTGTAAACCACTGTTGCCCGGGACGAACCTGGCCTTTCGAGGCCACTGACGGTACCGGGTGAGGAAGCACCGGCTAACTCCGTGCCAGCAGCCGCGGTAATACGGAGGGTGCGAGCGTTGTTCGGAATCACTGGGCGTAAAGCGCGTGTAGGCGGCCCATTAAGTCTGATGTGAAAGCCCGGGGCTCACCCCCGGAAGTGCATTGGAAACTGGCGACCTAGAGTGCGGTAGAGGGTAGTGGAATTCCCGGTGTAGCAGTGAAATGCGTAGAGATCGGGAGGAACATCCGTGGCGAAGGCGACTACCTGGACCAGCACTGACACTGAGGCACGAAAGCGTGGGGAGCAAACAGGATTAGATACCCCGGTAGTCC</w:t>
      </w:r>
    </w:p>
    <w:p w14:paraId="0A5A09E2">
      <w:pPr>
        <w:rPr>
          <w:rFonts w:hint="eastAsia"/>
        </w:rPr>
      </w:pPr>
      <w:r>
        <w:rPr>
          <w:rFonts w:hint="eastAsia"/>
        </w:rPr>
        <w:t>&gt;OTU027076</w:t>
      </w:r>
    </w:p>
    <w:p w14:paraId="61940933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GACCCTGACGAAGCGCAAGTGACGGTAGGGGGAGAAGAAGCACCGGCCAACTTCGTGCCAGCAGCCGCGGTAATACGTAGGTGGCAAGCGTTATCCGGAATTACTGGGCGTAAAGCGCACGCAGGCGGATTTGTCAGTCAGGGGTGAAATCCCGGGGCTCAACCTCGGAACTGCCTTTGATACAGCAAATCTCGAGTCCGGAAGAGGTGGGTGGAATTCCTAGTGTAGAGGTGAAATTCGTAGATATTCGGAGGAACACCAGTGGCGAAGGCGGCTCACTGGCTCGATACTGACGCTGAGGTGCGAAAGCGTGGGGAGCAAACAGGATTAGATACCCGGGTAGTCC</w:t>
      </w:r>
    </w:p>
    <w:p w14:paraId="6D584480">
      <w:pPr>
        <w:rPr>
          <w:rFonts w:hint="eastAsia"/>
        </w:rPr>
      </w:pPr>
      <w:r>
        <w:rPr>
          <w:rFonts w:hint="eastAsia"/>
        </w:rPr>
        <w:t>&gt;OTU027077</w:t>
      </w:r>
    </w:p>
    <w:p w14:paraId="440F0D56">
      <w:pPr>
        <w:rPr>
          <w:rFonts w:hint="eastAsia"/>
        </w:rPr>
      </w:pPr>
      <w:r>
        <w:rPr>
          <w:rFonts w:hint="eastAsia"/>
        </w:rPr>
        <w:t>CCTACGGGAGGCTGCAGTGGGGAATATTGCACAATGGGCGAAAGCCTGATGCAGCAACGCCGCGTGAGTGATGAAGGCCTTCGGGTTGTAAAGCTCTGTCTTCTGGGACGATAATGACGGTACCAGAGGAGGAAGCCACGGCTAACTACGTGCCAGCAGCCGCGGTAATACGTAGGTGGCAAGCGTTGTCCGGATTTACTGGGCGTAAAGGATGCGTAGGCGGCTTTGTAAGTTAGAGGTGAAAGCCCAGGGCTCAACCTGGGAATGGCATTGGATACTGGCGATCTAGAGTGCGGTAGAGGGCAGTGGAATTCCCGGTGTAGTGGTGAAATGCGTAGAGATCCGGAAGAACACCGGTGGCGAAGGCGGCCCGCTGGGCAGGAAGACGTCGCAAGACGTCGGCTGACGCTGAGGCGCGACAGCGTGGGGAGCAAACAGGATTAGATACCCTAGTAGTCC</w:t>
      </w:r>
    </w:p>
    <w:p w14:paraId="6F0CA6A7">
      <w:pPr>
        <w:rPr>
          <w:rFonts w:hint="eastAsia"/>
        </w:rPr>
      </w:pPr>
      <w:r>
        <w:rPr>
          <w:rFonts w:hint="eastAsia"/>
        </w:rPr>
        <w:t>&gt;OTU027078</w:t>
      </w:r>
    </w:p>
    <w:p w14:paraId="6E5DDFB9">
      <w:pPr>
        <w:rPr>
          <w:rFonts w:hint="eastAsia"/>
        </w:rPr>
      </w:pPr>
      <w:r>
        <w:rPr>
          <w:rFonts w:hint="eastAsia"/>
        </w:rPr>
        <w:t>CCTACGGGTGGCTGCAGTAACGAATCTTCCGCAATGCACGAAAGTGTGACGGAGCGACGCCGAGTGTGGGATGAATTCCTTCGGGATGTAAACCACTGTCAAGAGAAAGAAAGTTCTGATCTACTCTAAAGGAAGTGGCGACTAACTCTGTGCCAGCAGTCGCGGTAATACAGAGGCCACAAGCGTTAGGCGGAATCACTGGGCTTAAAGCGTGTGTAGGCGGGATGGTAAGTACTTTGTGAAATCCCACGGCTTAACTGTGGAACTGCTTGGTATACTGGGTGTCTTGAGCCACTCAGGGGCTACTGGAACAAACGGTGGAGCGGTGAAATGCGTAGATATCGTTTGGAACGCCAATGGTGAAAACAAGTAGCTGGGGGTGTGCTGACACTGAGACACGAAAGCCAGGGGAGCAAACGGGATTAGATACCCTGGTAGTCC</w:t>
      </w:r>
    </w:p>
    <w:p w14:paraId="2E502BEF">
      <w:pPr>
        <w:rPr>
          <w:rFonts w:hint="eastAsia"/>
        </w:rPr>
      </w:pPr>
      <w:r>
        <w:rPr>
          <w:rFonts w:hint="eastAsia"/>
        </w:rPr>
        <w:t>&gt;OTU027079</w:t>
      </w:r>
    </w:p>
    <w:p w14:paraId="39C0D2E5">
      <w:pPr>
        <w:rPr>
          <w:rFonts w:hint="eastAsia"/>
        </w:rPr>
      </w:pPr>
      <w:r>
        <w:rPr>
          <w:rFonts w:hint="eastAsia"/>
        </w:rPr>
        <w:t>CCTACGGGCGGCTGCAGTAGGGAATCTTCCGCAATGGACGCAAGTCTGACGGAGCAACGCCGCGTGAGTGATGAAGGTTTTCGGATCGTAAAGCTCTGTTGCCCTAGACGAACAGCAGGGAGAGTAACTGCTCTCTGTGTGACGGTATAGGAGAAGAAAGCCCCGGCTAACTACGTGCCAGCAGCCGCGGTAATACGTAGGGGGCAAGCGTTGTCCGGAATTATTGGGCGTAAAGCGCGCGCAGGCGGCGATCTACGTCTGGGGTGAAAGCCCGGAGCTCAACTCCGGGACTGCCTTGGATACGGGATCGCTTGAGAATTGGAGAGGCAAGGGGAATTCCACGTGTAGCGGTGAAATGCGTAGAGATGTGGAGGAACACCAGTGGCGAAGGCGGCTCACTGGCTCGATACTGACGCTGAGGTGCGAAAGCGTGGGGAGCAAACAGGATTAGATACCCCAGTAGTCC</w:t>
      </w:r>
    </w:p>
    <w:p w14:paraId="16C22AC6">
      <w:pPr>
        <w:rPr>
          <w:rFonts w:hint="eastAsia"/>
        </w:rPr>
      </w:pPr>
      <w:r>
        <w:rPr>
          <w:rFonts w:hint="eastAsia"/>
        </w:rPr>
        <w:t>&gt;OTU027080</w:t>
      </w:r>
    </w:p>
    <w:p w14:paraId="2C8B40D1">
      <w:pPr>
        <w:rPr>
          <w:rFonts w:hint="eastAsia"/>
        </w:rPr>
      </w:pPr>
      <w:r>
        <w:rPr>
          <w:rFonts w:hint="eastAsia"/>
        </w:rPr>
        <w:t>CCTACGGGCGGCTGCAGTGGGGAATTTTCCGCAATGGGCGAAAGCCTGACGGAGCAATGCCGCGTGGAGGTAGAAGGCCTACGGGTCGTGAACTTCTTTTCCCGGAGAAGAAGCAATGACGGTATCTGGGGAATAAGCATCGGCTAACTCTGTGCCAGCAGCCGCGGTAATACAGAGGATGCAAGCGTTATCCGGAGTTACTGGGCGTAAAGCGCGGGCAGGCGGTCTGACAAGTCTGATGTGAAATCTCCGGGCTCAACCCCGGAACTGCATCCGATACTGCCATGCTTGAGGGTTGGAGAGGTAGCTGGAATTCTCGGTGGAGCGGTGAAATGCGTAGATATCGAGAGGAACACCTGCGGCGAAGGCGGGTTGCTGGGCCGACACTGACGCTGAGGCGCGAAAGCTAGGGGAGCGAACGGGATTAGATACCCCTGTAGTCC</w:t>
      </w:r>
    </w:p>
    <w:p w14:paraId="415F8D24">
      <w:pPr>
        <w:rPr>
          <w:rFonts w:hint="eastAsia"/>
        </w:rPr>
      </w:pPr>
      <w:r>
        <w:rPr>
          <w:rFonts w:hint="eastAsia"/>
        </w:rPr>
        <w:t>&gt;OTU027081</w:t>
      </w:r>
    </w:p>
    <w:p w14:paraId="1509C10B">
      <w:pPr>
        <w:rPr>
          <w:rFonts w:hint="eastAsia"/>
        </w:rPr>
      </w:pPr>
      <w:r>
        <w:rPr>
          <w:rFonts w:hint="eastAsia"/>
        </w:rPr>
        <w:t>CCTACGGGAGGCTGCAGTGAGGAATATTGGGCAATGGACGCAAGTCTGACCCAGCCATGCCGCGTGAAGGATGAAGGCGTTCTGCGTTGTAAACTTCTTTTATTAGGGAAGAAACCTCCGATTTCTATTGGAGCCGACGGTACCTAACGAATAAGCACCGGCTAACTCCGTGCCAGCAGCCGCGGTAATACAGAGGGTGCAAGCGTTGTTCGGAATTACTGGGCGTAAAGCGCGCGTAGGCGGCTAATTAAGTCGGGTGTGAAAGCCCCGGGCTCAACCCGGGAACTGCGTCCGATACTGGTGGGCTTGAATTCGGGAGAGGGATGTGGAATTCCAGGTGTAGCGGTGAAATGCGTAGATATCTGGAGGAACACCGGTGGCGAAGGCGGCATCCTGGACCGATATTGACGCTGATGCGCGAAAGCCAGGGGAGCAAACGGGATTAGATACCCGTGTAGTCC</w:t>
      </w:r>
    </w:p>
    <w:p w14:paraId="0364DABE">
      <w:pPr>
        <w:rPr>
          <w:rFonts w:hint="eastAsia"/>
        </w:rPr>
      </w:pPr>
      <w:r>
        <w:rPr>
          <w:rFonts w:hint="eastAsia"/>
        </w:rPr>
        <w:t>&gt;OTU027082</w:t>
      </w:r>
    </w:p>
    <w:p w14:paraId="0B42B284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CGAAATCTCCCGATTCCTCGGGAATTGACGGTACCATAGGAATAAGCACCGGCTAACTCCGTGCCAGCAGCCGCGGTAATACGTAGGGAGCAAGCGTTGTTCGGATTTACTGGGCGTAAAGGGCGCGTAGGCGGCCAGACAGGTCTGCTGTGAAAACTCGAGGCTCAACCTCGAGATGTCGGTGGAAACCGTTTGGCTAGAGTGCGGAAGAGGAGAGTGGAATTCCTGGTGTAGCGGTGAAATGCGCAGATATCAGGAGGAACACCGGTGGCGAAGGCGGATCTCTGGGGCTGTTCTGACGCTGAGGCACGAAAGCTAGGGTAGCGAACGGGATTAGATACCCCTGTAGTCC</w:t>
      </w:r>
    </w:p>
    <w:p w14:paraId="1F2AFC5F">
      <w:pPr>
        <w:rPr>
          <w:rFonts w:hint="eastAsia"/>
        </w:rPr>
      </w:pPr>
      <w:r>
        <w:rPr>
          <w:rFonts w:hint="eastAsia"/>
        </w:rPr>
        <w:t>&gt;OTU027083</w:t>
      </w:r>
    </w:p>
    <w:p w14:paraId="2C7C92C9">
      <w:pPr>
        <w:rPr>
          <w:rFonts w:hint="eastAsia"/>
        </w:rPr>
      </w:pPr>
      <w:r>
        <w:rPr>
          <w:rFonts w:hint="eastAsia"/>
        </w:rPr>
        <w:t>CCTACGGGAGGCAGCAGTAAGGAATATTGGTCAATGGACGCAAGTCTGAACCAGCCATGCCGCGTGAAGGATGAAGGTCCTCTGGATTGTAAACTTCTTTTATAAGGGAAGAAACCCGGGAATTCTTTTCCGGTTGACGGTACCTTAGGAATAAGCACCGGCTAACTCCGTGCCAGCAGCCGCGGTAATACGTAGGGTCCGAGCGTTGTCCGGATTTATTGGGCGTAAAGAGCTCGTAGGCGGCTCGGTAAGTCGGATGTGAAAACTCGGGGCTCAACCCCGAGACGCCATCCGATACTGCTGTGGCTTGAGTCTGGTAGGGGAGATCGGAATTCCTGGTGTAGCGGTGAAATGCGCAGATATCAGGAGGAACACCGGTGGCGAAGGCGGATCTCTGGGCCAGTACTGACGCTGAGGAGCGAAAGCGTGGGTAGCAAACAGGATTAGATACCCCTGTAGTCC</w:t>
      </w:r>
    </w:p>
    <w:p w14:paraId="73EF21D9">
      <w:pPr>
        <w:rPr>
          <w:rFonts w:hint="eastAsia"/>
        </w:rPr>
      </w:pPr>
      <w:r>
        <w:rPr>
          <w:rFonts w:hint="eastAsia"/>
        </w:rPr>
        <w:t>&gt;OTU027084</w:t>
      </w:r>
    </w:p>
    <w:p w14:paraId="5FC89850">
      <w:pPr>
        <w:rPr>
          <w:rFonts w:hint="eastAsia"/>
        </w:rPr>
      </w:pPr>
      <w:r>
        <w:rPr>
          <w:rFonts w:hint="eastAsia"/>
        </w:rPr>
        <w:t>CCTACGGGGGGCTGCAGTGGGGAATCTTGCACAATGGGCGCAAGCCTGATCCAGCCATGCCGCGTGAGTGAAGAAGGCCTTCGGGTTGTAAAGCTCTTTCGGCGGGGACGAAAAGGTCCGTGTTAACACCATGGATCCATGACGGTACCCGCAGAAGAAGCACCGGCTAACTACGTGCCAGCAGCCGCGGTAATACGTAGGGTGCAGGCGTTAATCGGAATTACTGGGTGTAAAGGGTGCGCAGGCGGGCCCGTAAGTCAGGGGTGAAAGCCGACGGCTCAACCGTCGAACTGCCCTTGATACTGCAGGTCTTGAGTCCTGGAGGGGCTGGCGGAATTCGTGGTGTAGCGGTGAAATGCGTAGATATCACGAGGAACACCGGAGGTGTAGACGGCCAGCTGGACAGGAACTGACGCTCAGGCACGAAAGCGTGGGGAGCAAACAGGATTAGATACCCGGGTAGTCC</w:t>
      </w:r>
    </w:p>
    <w:p w14:paraId="273F2D06">
      <w:pPr>
        <w:rPr>
          <w:rFonts w:hint="eastAsia"/>
        </w:rPr>
      </w:pPr>
      <w:r>
        <w:rPr>
          <w:rFonts w:hint="eastAsia"/>
        </w:rPr>
        <w:t>&gt;OTU027085</w:t>
      </w:r>
    </w:p>
    <w:p w14:paraId="7F30CF96">
      <w:pPr>
        <w:rPr>
          <w:rFonts w:hint="eastAsia"/>
        </w:rPr>
      </w:pPr>
      <w:r>
        <w:rPr>
          <w:rFonts w:hint="eastAsia"/>
        </w:rPr>
        <w:t>CCTACGGGGGGCAGCAGTCTAGAGGCTTCGGCAATGGGGGAAACCCTGACCGAGCGACGCCGCGTGTGGGATTGAAGGCCTTCGGGTCGTAAACCACTGTCGGGTGGGAAGAATGCCTGTATGGTGAATACAGGAGTGACGGTACCGCCAGAGGAAGCCCCGGCTAACTCCGTGCCAGCAGCCGCGGTAATACGGAGGGGGCAAGCGTTATTCGGATTTACTGGGCGTAAAGGGTGCGTAGGCGGCCGCGCAAGTCTGATGTGAAATCTTCACCGCTCAACGGGAAGAGGTCATTGGATACTGCGTGGCTTGAATGTGGTAGAGGCAAGCGGAATTCCTGGTGTAGCGGTGGAATGTGCAGATATCAGGAAGAACACCTGTGGCGAAGGCGGCTTGCTGGGCCATTATTGACGCTGAGGCACGAAAGCGTGGGGAGCGAACGGGATTAGATACCCCGGTAGTCC</w:t>
      </w:r>
    </w:p>
    <w:p w14:paraId="067B49B7">
      <w:pPr>
        <w:rPr>
          <w:rFonts w:hint="eastAsia"/>
        </w:rPr>
      </w:pPr>
      <w:r>
        <w:rPr>
          <w:rFonts w:hint="eastAsia"/>
        </w:rPr>
        <w:t>&gt;OTU027086</w:t>
      </w:r>
    </w:p>
    <w:p w14:paraId="3E882239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ACGTGCCAGCAGCCGCGGTAATACGTAGGGGGCAAGCGTTGTCCGGATTTATTGGGCGTAAAGCGCTCGCAGGTGGTCCGATGCGTCGTGCGTGAAAGACCCCGGCTCAACTGGGGGGTGTCGTGCGATACGGTCGGACTGGAGGCCAGTAGGGGGATGCGGAATTCCGGGTGTAGCAGTGAAATGCGTAGATATGCGGAGGAACACCGATGGCGAAGGCAATCCCCTGGGCCTGTACTGACGCTCATGCACGAAAGCGTGGGGAGCAAACAGGATTAGATACCCTAGTAGTCC</w:t>
      </w:r>
    </w:p>
    <w:p w14:paraId="133E0B4F">
      <w:pPr>
        <w:rPr>
          <w:rFonts w:hint="eastAsia"/>
        </w:rPr>
      </w:pPr>
      <w:r>
        <w:rPr>
          <w:rFonts w:hint="eastAsia"/>
        </w:rPr>
        <w:t>&gt;OTU027087</w:t>
      </w:r>
    </w:p>
    <w:p w14:paraId="7DC750EB">
      <w:pPr>
        <w:rPr>
          <w:rFonts w:hint="eastAsia"/>
        </w:rPr>
      </w:pPr>
      <w:r>
        <w:rPr>
          <w:rFonts w:hint="eastAsia"/>
        </w:rPr>
        <w:t>CCTACGGGCGGCTGCAGTAGGGAATTTTCCACAATGGGGGCAACCCTGATGGAGCAACGCCGCGTGCAGGATGAAGGCCTTAGGGTTGTAAACTGCTTTTGTCTGAGAAGAATATGACGGTAACAGACGAATAAGGGTCTGCTAACTACGTGCCAGCAGCCGCGGTCATACGTAGGACCCAAGCGTTATCCGGAATTACTGGGCGTAAAGAGTTGCGTAGGTGGCCTGGTAAGTCGGGGGTGAAACGCTGCGGCTCAACCGCAGCACTGCCTTCGAGACTGTCAGGCTTGAGCACGGTAGAGGCTGGTGGAATTCCCGGTGTAGCGGTGAAATGCGTAGATATCTGGAGGAATACCGGTGGCGAAGGCGGCATCCTGGACCGACATTGACGCTGAGGAGCGAAAGCGTGGGTAGCAAACAGGATTAGATACCCTAGTAGTCC</w:t>
      </w:r>
    </w:p>
    <w:p w14:paraId="5E4701E3">
      <w:pPr>
        <w:rPr>
          <w:rFonts w:hint="eastAsia"/>
        </w:rPr>
      </w:pPr>
      <w:r>
        <w:rPr>
          <w:rFonts w:hint="eastAsia"/>
        </w:rPr>
        <w:t>&gt;OTU027088</w:t>
      </w:r>
    </w:p>
    <w:p w14:paraId="7B83500F">
      <w:pPr>
        <w:rPr>
          <w:rFonts w:hint="eastAsia"/>
        </w:rPr>
      </w:pPr>
      <w:r>
        <w:rPr>
          <w:rFonts w:hint="eastAsia"/>
        </w:rPr>
        <w:t>CCTACGGGGGGCTGCAGTCGGGAATATTGGGCAATGGGCGCAAGCCTGACCCAGCCACGCCGCGTGAGTGATGAAGGCCTTCGGGTCGTAAAGCTCTGTGGGGAGGGACGAAGAAGGCGCGTGAAATACACGCCGCCGGTGACGGTACCTCCTTAGCAAGCACCGGCTAACTCCGTGCCAGCAGCCGCGGTAATACGTAGGTGGCAAGCGTTGTCCGGATTTACTGGGCGTAAAGAGCGCGTAGGCGGCCTTTTAAGTCTATGGTGAAATCTCTCGGCTTAACCGTGGAACCGCTTGGTATACTGGCGATCTTGAGCCACTTAGGGGCTACCGGAACAGATGGTGGAGCGGTGAAATGCGTAGATATCATCTGGAACGCCAATGGTGAAAACAGGTAGCTGGGAGTGTGCTGACGCTGAGACACGAAAGCCAGGGGAGCGAACGGGATTAGATACCCCGGTAGTCC</w:t>
      </w:r>
    </w:p>
    <w:p w14:paraId="0E427EDA">
      <w:pPr>
        <w:rPr>
          <w:rFonts w:hint="eastAsia"/>
        </w:rPr>
      </w:pPr>
      <w:r>
        <w:rPr>
          <w:rFonts w:hint="eastAsia"/>
        </w:rPr>
        <w:t>&gt;OTU027089</w:t>
      </w:r>
    </w:p>
    <w:p w14:paraId="162851C5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TCTTTTACCCGGGATGATAATGACAGTACCGGGAGAATAAGCCCCGGCTAACTCCGTGCCAGCAGCCGCGGTAATACGTAGGGTGCAAGCGTTAATCGGAATTACTGGGCGTACAGGGTGTGTAGGCGGTTTGGTAAGCCTTCTGTTAAAGCTTCGGGCCCAACCCGGAAAGCGCAGAGGGTACTGCCAGGCTAGAGGGCGGGAGAGGAGCGCGGAATTCCCGGTGTAGCGGTGAAATGCGTAGATATACGGAGGAACACCTGCGGCGAAGGCGGGTAGCTGGGCCAACACTGACGCTGATGCGCGAAAGCTAGGGGAGCAAACGGGATTAGATACCCGAGTAGTCC</w:t>
      </w:r>
    </w:p>
    <w:p w14:paraId="75E427FD">
      <w:pPr>
        <w:rPr>
          <w:rFonts w:hint="eastAsia"/>
        </w:rPr>
      </w:pPr>
      <w:r>
        <w:rPr>
          <w:rFonts w:hint="eastAsia"/>
        </w:rPr>
        <w:t>&gt;OTU027090</w:t>
      </w:r>
    </w:p>
    <w:p w14:paraId="79BB31F5">
      <w:pPr>
        <w:rPr>
          <w:rFonts w:hint="eastAsia"/>
        </w:rPr>
      </w:pPr>
      <w:r>
        <w:rPr>
          <w:rFonts w:hint="eastAsia"/>
        </w:rPr>
        <w:t>CCTACGGGAGGCAGCAGTGAGGAATCTTGCGCAATGGGGGCAACCCTGACGCAGCCACGCCGCGTGCCGGAAGACGGCCCTATGGGTTGTAAACGGCTTTTGATGGGGAAGAACCCCGGAGTTTCGACTTCGGCTGACGGTACCCATCGAATAAGCACCGGCTAACTCCGTGCCAGCAGCCGCGGTAATACGGAGGGTGCGAGCGTTGTTCGGAATTACTGGGCGTAAAGCGCGTGTAGGCGGCCTCTTAAGTCTGGTGTGAAATCCCGGGGCTTACCCCCGGAAGTGCATTGGATACTGGGAGGCTCGAGTACCGGAGAGGAGGGTGGAATTCCTGGTGTAGCGGTGAAATGCGCAGATATCAGGAGGAACACCGGTGGCGAAGGCGGATCTCTGGGCCATTACTGACGCTGAGGAGCGAAAGCGTGGGGAGCGAACAGGATTAGATACCCGTGTAGTCC</w:t>
      </w:r>
    </w:p>
    <w:p w14:paraId="49894C8C">
      <w:pPr>
        <w:rPr>
          <w:rFonts w:hint="eastAsia"/>
        </w:rPr>
      </w:pPr>
      <w:r>
        <w:rPr>
          <w:rFonts w:hint="eastAsia"/>
        </w:rPr>
        <w:t>&gt;OTU027091</w:t>
      </w:r>
    </w:p>
    <w:p w14:paraId="60A0BE8B">
      <w:pPr>
        <w:rPr>
          <w:rFonts w:hint="eastAsia"/>
        </w:rPr>
      </w:pPr>
      <w:r>
        <w:rPr>
          <w:rFonts w:hint="eastAsia"/>
        </w:rPr>
        <w:t>CCTACGGGTGGCAGCAGTGGGGAATATTGGACAATGGGCGGAAGCCTGATCCAGCAACGCCGCGTGAGGGATGACGGCCTTCGGGTTGTAAACCTCTTTCAGTACCGACGAAGCGAAAGTGACGGTAGGTACAGAAGAAGCACCGGCCAACTACGTGCCAGCAGCCGCGGTAATACGTAGGGTGCGAGCGTTGTCCGGAATTATTGGGCGTAAAGGGCTCGTAGGCGGCGCGGTAAGTCACTTGTGAAATCTCTGAGCTTAACTCAGAACGGCCAAGTGATACTGCAGTGCTAGAGTGTAGAAGGGGCAATCGGAATTCTTGGTGTAGCGGTGAAATGCGTAGATATCGGAAGGAACATCAGTGGCGAAGGCGACCTCCTGGACCAATACTGACACTCAAGTGCGAAAGCGTGGGGAGCAAACAGGATTAGATACCCCTGTAGTCC</w:t>
      </w:r>
    </w:p>
    <w:p w14:paraId="6D1E1A0A">
      <w:pPr>
        <w:rPr>
          <w:rFonts w:hint="eastAsia"/>
        </w:rPr>
      </w:pPr>
      <w:r>
        <w:rPr>
          <w:rFonts w:hint="eastAsia"/>
        </w:rPr>
        <w:t>&gt;OTU027092</w:t>
      </w:r>
    </w:p>
    <w:p w14:paraId="53D18717">
      <w:pPr>
        <w:rPr>
          <w:rFonts w:hint="eastAsia"/>
        </w:rPr>
      </w:pPr>
      <w:r>
        <w:rPr>
          <w:rFonts w:hint="eastAsia"/>
        </w:rPr>
        <w:t>CCTACGGGGGGCTGCAGTGGGGAATATTGGACAATGGGCGGAAGCCTGATCCAGCAACGCCGCGTGAGGGATGACGGCCTTCGGGTTGTAAACCTCTTTCACCATTGACGAAGCTGCATCTTTTTGGGTGTGGTGACGGTAGGTGGGGAAGAAGCACCGGCCAACTACGTGCCAGCAGCCGCGGTAATACGTAGGGTGCGAGCGTTGTCCGGAATTATTGGGCGTAAAGGGCTCGTAGGCGGTTTGTCGCGTCGGGAGTGAAATCCCACGGCTCAACCGTGGAAGTGCACCCGAAACTGCGTGGCTAGAGTCCTGGAGAGGAAGGTGGAATGCTTGGTGTAGAGGTGAAATTCGTAGATATCAAGCGGAACACCGGTGGCGAAGGCGGGTTGCTGGGCTGACACTGACGCTGAGGCGCGAAAGCTAGGGGAGCGAACGGGATTAGATACCCCGGTAGTCC</w:t>
      </w:r>
    </w:p>
    <w:p w14:paraId="6B98DA8C">
      <w:pPr>
        <w:rPr>
          <w:rFonts w:hint="eastAsia"/>
        </w:rPr>
      </w:pPr>
      <w:r>
        <w:rPr>
          <w:rFonts w:hint="eastAsia"/>
        </w:rPr>
        <w:t>&gt;OTU027093</w:t>
      </w:r>
    </w:p>
    <w:p w14:paraId="4507D57B">
      <w:pPr>
        <w:rPr>
          <w:rFonts w:hint="eastAsia"/>
        </w:rPr>
      </w:pPr>
      <w:r>
        <w:rPr>
          <w:rFonts w:hint="eastAsia"/>
        </w:rPr>
        <w:t>CCTACGGGTGGCTGCAGCGAGGAATCTTGGGCAATGGGCGAAAGCCTGACCCAGCGACGCCGCGTGGAGGACGAAGGCCTTCGGGTTGTAAACTCCTTTTGCCGGGGAAGAACACAATGACGGTACCCGGCGAATAAGCCACGGCTAACTACGTGCCAGCAGCCGCGGTAATACGTAGGTGGCAAGCGTTGTCCGGATTTACTGGGCGTAAAGCGCGCGTAGGTGGTCTGCTAAGTCTGGGGTGAAATCTCCCGGCTCAACCGGGAGGGGTCTTCAGATACTGCCGGGCTAGAGGGTGGTAGAGGCGAGTGGAATTCCCGGTGTAGCGGTGAAATGCGCAGATATCGGGAGGAACACCAGTAGCGAAGGCGGCTCGCTGGGCCATACCTGACGCTGAGACGCGAAAGCGTGGGGAGCAAACAGGATTAGATACCCTTGTAGTCC</w:t>
      </w:r>
    </w:p>
    <w:p w14:paraId="689B1DF8">
      <w:pPr>
        <w:rPr>
          <w:rFonts w:hint="eastAsia"/>
        </w:rPr>
      </w:pPr>
      <w:r>
        <w:rPr>
          <w:rFonts w:hint="eastAsia"/>
        </w:rPr>
        <w:t>&gt;OTU027094</w:t>
      </w:r>
    </w:p>
    <w:p w14:paraId="3883A909">
      <w:pPr>
        <w:rPr>
          <w:rFonts w:hint="eastAsia"/>
        </w:rPr>
      </w:pPr>
      <w:r>
        <w:rPr>
          <w:rFonts w:hint="eastAsia"/>
        </w:rPr>
        <w:t>CCTACGGGTGGCTGCAGTCGAGGATCTTCGGCAATGGGCGCAAGCCTGACCGAGCGACGCCGCGTGCGCGATGAAGGCCTTCGGGTTGTAAAGCGCTGTCGAGGGAGAGGAAGCCGCAAGGTTGACCGACCCCTGGAGGAAGCACGGGCTAAGTTCGTGCCAGCAGCCGCGGTAAGACGAACCGTGCGAACGTTGTTCGGATTCACTGGGCTTAAAGGGCGCGTAGGCGGGCATGCAAGTCGGGGGTGAAATCCTTCAGCTCAACTGGAGAACGGCCTTCGATACTGCATGTCTCGAGGGAGGTAGGGGCAGGTGGAACTTCCGGTGGAGCGGTGAAATGCGTAGATATCGGAAGGAACGCCGGTGGCGAAAGCGACCTGCTGGACCAGTACCGACGTTCAGGCACGAAAGCGTGGGGAGCAAACAGGATTAGATACCCCAGTAGTCC</w:t>
      </w:r>
    </w:p>
    <w:p w14:paraId="5D3579C1">
      <w:pPr>
        <w:rPr>
          <w:rFonts w:hint="eastAsia"/>
        </w:rPr>
      </w:pPr>
      <w:r>
        <w:rPr>
          <w:rFonts w:hint="eastAsia"/>
        </w:rPr>
        <w:t>&gt;OTU027095</w:t>
      </w:r>
    </w:p>
    <w:p w14:paraId="4E35742B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TTCGGGATGTAAACTTCGCAAGAACAGGAAGAATAAGTAGGAGTTAATATCTCTTACGATGACGGTACTGTTTGTAAGCTCCGGCTAACTCCGTGCCAGCAGCCGCGGTAATACGGGGGGTGCGAGCGTTATCCGGATTCACTGGGTTTAAAGGGTGCGTAGGTGGGAATGTAAGTCAGTGGTGAAATCTCCGGGCTTAACCCGGAGCGGCCAAGTGATACTGTCGTGCTAGAGTGCGGAAGGGGCAACTGGAATTCTCGGTGTAGCGGTGAAATGCGTAGATATCGAGAGGAACACCTGCGGCGAAGGCGGGTTGCTGGGCCATACCTGACGCTGAGACGCGAAAGCGTGGGGAGCGAACAGGATTAGATACCCGGGTAGTCC</w:t>
      </w:r>
    </w:p>
    <w:p w14:paraId="260D5D31">
      <w:pPr>
        <w:rPr>
          <w:rFonts w:hint="eastAsia"/>
        </w:rPr>
      </w:pPr>
      <w:r>
        <w:rPr>
          <w:rFonts w:hint="eastAsia"/>
        </w:rPr>
        <w:t>&gt;OTU027096</w:t>
      </w:r>
    </w:p>
    <w:p w14:paraId="408249C0">
      <w:pPr>
        <w:rPr>
          <w:rFonts w:hint="eastAsia"/>
        </w:rPr>
      </w:pPr>
      <w:r>
        <w:rPr>
          <w:rFonts w:hint="eastAsia"/>
        </w:rPr>
        <w:t>CCTACGGGGGGCTGCAGTCGAGAATAATTCACAATGGACGAAAGTCTGATGGTGCAACGCCGCGTGGAGGATGAAGGTCTTCGGATTGTAAAGTTCTGTTGTCAGGGACGAACAAGTACCGTTTGAACAAGGCGGTACCTTGACGGTACCTGACGAGAAAGCCACGGCTAACTACGTGCCAGCAGCCGCGGTAATACGTAGGTGGCAAGCGTTGTCCGGAATTATTGGGCGTAAAGGGCGCGTAGGCGGCCGCCTAAGTCAGACGTGAAATCCCTCGGCTCAACCGGGGAACTGCGTCTGATACTGGGTGGCTTGAATCCGGGAGAGGGATGCGGAATTCCAGGTGTAGCGGTGAAATGCGTAGATATCGGGAGGAACACCGGTGGCGAAGGCGGCCTTCTGGACGGATACTGACGCTGAGACGCGAAAGCGTGGGGAGCAAACAGGATTAGATACCCGTGTAGTCC</w:t>
      </w:r>
    </w:p>
    <w:p w14:paraId="3167ED54">
      <w:pPr>
        <w:rPr>
          <w:rFonts w:hint="eastAsia"/>
        </w:rPr>
      </w:pPr>
      <w:r>
        <w:rPr>
          <w:rFonts w:hint="eastAsia"/>
        </w:rPr>
        <w:t>&gt;OTU027097</w:t>
      </w:r>
    </w:p>
    <w:p w14:paraId="08B66E28">
      <w:pPr>
        <w:rPr>
          <w:rFonts w:hint="eastAsia"/>
        </w:rPr>
      </w:pPr>
      <w:r>
        <w:rPr>
          <w:rFonts w:hint="eastAsia"/>
        </w:rPr>
        <w:t>CCTACGGGCGGCAGCAGTAGGGAATTTTCCACAATGGACGAAAGTCTGATGGAGCAACGCCGCGTGAACGATGAAGGTCTTCGGATTGTAAAGTTCTGTTGTCAGGGACGAACAAGTACCGTTCGAACAGGGCGGTACCTTGACGGTACCTGACGAGAAAGCCACGGCTAACTACGTGCCAGCAGCCGCGGTAATACGTAGGTGGCAAGCGTTATCCGGAATTACTGGGCGTAAAGCGCACGCAGGCGGTGGCTTAAGTTCGGCGTGAAAGCTCCTGGCTAAACCGGGAGAGGTCGTCGGAAACTGGGCTACTAGAGGGTGATAGAGGCGAGTGGAATTCCTGGTGTAGCGGTGAAATGCGCAGATATCAGGAGGAACACCAATGGCGAAGGCAGCTCACTGGGACGGTATTGACGCTGAGACGCGAAAGCGTGGGGAGCAAACAGGATTAGATACCCGTGTAGTCC</w:t>
      </w:r>
    </w:p>
    <w:p w14:paraId="035E3D5B">
      <w:pPr>
        <w:rPr>
          <w:rFonts w:hint="eastAsia"/>
        </w:rPr>
      </w:pPr>
      <w:r>
        <w:rPr>
          <w:rFonts w:hint="eastAsia"/>
        </w:rPr>
        <w:t>&gt;OTU027098</w:t>
      </w:r>
    </w:p>
    <w:p w14:paraId="38AB68D6">
      <w:pPr>
        <w:rPr>
          <w:rFonts w:hint="eastAsia"/>
        </w:rPr>
      </w:pPr>
      <w:r>
        <w:rPr>
          <w:rFonts w:hint="eastAsia"/>
        </w:rPr>
        <w:t>CCTACGGGGGGCTGCAGTGGGGAATTTTGGACAATGGGCGCAAGCCTGATCCAGCAATGCCGCGTGAGTGAAGAAGGCCTTCGGGTTGTAAAGCTCTTTTGTCAGGGAAGAAACGGCTGTGGCTAATATCCACGGCTAATGACGGTACCTGAAGAATAAGCACCGGCTAACTACGTGCCAGCAGCCGCGGTAATACGTAGGGTGCAAGCGTTAATCGGAATTATTGGGCGTAAAGGGCTCGCAGGCGGTGGGATAAGCGTGTGGTGAAAGTCCGGGGCTCAACCGCGGATCGGCCATGCGAACTGTCTCACTGGAGCACACTAGAGGCTGGTGGAATTGCAGGTGTAGCGGTGGAATGCGTAGAGATCTGCAAGAACACCCGTGGCGAAGGCGGCCAGCTGGGCCGGATCCGACGCTGAGGCGCGAAAGCGTGGGGAGCAAACAGGATTAGATACCCCAGTAGTCC</w:t>
      </w:r>
    </w:p>
    <w:p w14:paraId="6ACE88C8">
      <w:pPr>
        <w:rPr>
          <w:rFonts w:hint="eastAsia"/>
        </w:rPr>
      </w:pPr>
      <w:r>
        <w:rPr>
          <w:rFonts w:hint="eastAsia"/>
        </w:rPr>
        <w:t>&gt;OTU027099</w:t>
      </w:r>
    </w:p>
    <w:p w14:paraId="0F048D4E">
      <w:pPr>
        <w:rPr>
          <w:rFonts w:hint="eastAsia"/>
        </w:rPr>
      </w:pPr>
      <w:r>
        <w:rPr>
          <w:rFonts w:hint="eastAsia"/>
        </w:rPr>
        <w:t>CCTACGGGTGGCAGCAGTGGGGAATTTTGGACAATGGGCGCAAGCCTGATCCAGCCATTCCGCGTGCAGGATGAAGGCCTTCGGGTTGTAAACTGCTTTTGTACGGAACGAAACGGTCCTGGTTAATACCCGGGGCTAATGACGGTACCGTAAGAATAAGCACCGGCTAACTACGTGCCAGCAGCCGCGGTAATACGTAGGGTGCAAGCGTTAATCGGAATTACTGGGCGTAAAGCGCACGCAGGCGGCTCTTTAAGTTTGACGTGAAAGCTCCCGGCTTAACTGGGAGAGGTCGTTGAAGACTGGAGAGCTTGAGGCAATGAGAGGGGTGTAGAATTCCCGGTGTAGTGGTGGAATGCGTAGATATCGGGGGGAATACCAGTGGCGAAGGCGGCTTTCTGGACTGTAACTGACGCTGAGGCTCGAAAGCTGGGGGAGCAAACAGGATTAGATACCCCTGTAGTCC</w:t>
      </w:r>
    </w:p>
    <w:p w14:paraId="4F4AD25D">
      <w:pPr>
        <w:rPr>
          <w:rFonts w:hint="eastAsia"/>
        </w:rPr>
      </w:pPr>
      <w:r>
        <w:rPr>
          <w:rFonts w:hint="eastAsia"/>
        </w:rPr>
        <w:t>&gt;OTU027100</w:t>
      </w:r>
    </w:p>
    <w:p w14:paraId="61662B4C">
      <w:pPr>
        <w:rPr>
          <w:rFonts w:hint="eastAsia"/>
        </w:rPr>
      </w:pPr>
      <w:r>
        <w:rPr>
          <w:rFonts w:hint="eastAsia"/>
        </w:rPr>
        <w:t>CCTACGGGAGGCAGCAGTGGGGAATTTTGCGCAATGGGCGGAAGCCTGACGCAGCGACGCCGCGTGGGGGATGACGGCCTTCGGGTTGTAAACCTCTTTCAGCAGGGACGAAGCCTCACGGTGACGGTACCTGCAGAAGAAGCCCCGGCCAACTACGTGCCAGCAGCCGCGGTAATACGTAGGGGGCAAGCGTTGTCCGGATTGACTGGGCGTAAAGCGCACGCAGGCGGTCGCGCACGTGGGGTGTGAAAGCTGGCGGCTTAACTGCCAGAGGCCATCCCATACGGCGCGGCTCGAGCCCTGCAGAGGTCCACGGAATTGCCGGTGTAGCGGTGAAATGCGCAGATATCAGGAGGAACACCAATAGCGAAGGCAGCTCGCTGGGACGGTATTGACGCTGAGGCGCGAAAGCGTGGGGAGCAAACAGGATTAGATACCCCAGTAGTCC</w:t>
      </w:r>
    </w:p>
    <w:p w14:paraId="4FBD4BFD">
      <w:pPr>
        <w:rPr>
          <w:rFonts w:hint="eastAsia"/>
        </w:rPr>
      </w:pPr>
      <w:r>
        <w:rPr>
          <w:rFonts w:hint="eastAsia"/>
        </w:rPr>
        <w:t>&gt;OTU027101</w:t>
      </w:r>
    </w:p>
    <w:p w14:paraId="530AB074">
      <w:pPr>
        <w:rPr>
          <w:rFonts w:hint="eastAsia"/>
        </w:rPr>
      </w:pPr>
      <w:r>
        <w:rPr>
          <w:rFonts w:hint="eastAsia"/>
        </w:rPr>
        <w:t>CCTACGGGGGGCTGCAGTAAGGAATATTGGGCAATGGACGCAAGTCTGACCCAGCCATGCCGCGTGGAGGATGAAGGTCCTCTGGATTGTAAACTTCTTTTATTTGGGAAGAAACCCATGAATTCTTTCGTGGTTGACGGTACCAGATGAATAAGCACCGGCTAACTCCGTGCCAGCAGCCGCGGTAATACGTAGGGACCGAGCGTTGTCCGGAATCATTGGGCGTAAAGAGCGCGTAGGCGGCTATCCACGTCGGATGTGAAAGCTCAAGGCTCAACCTTGAGAGGCCATTCGATACGGGATAGCTAGAGGCAGCTAGGGGAGGGTGGAATTCCTGGTGTAGCGGTGAAATGTGTAGATATCGGAAGGAACACCAGTGGCGAAGGCGACTTCCTGGACCAAGACTGACGCTGAGGCGCGAAAGCGTGGGGATCAAACAGGATTAGATACCCCTGTAGTCC</w:t>
      </w:r>
    </w:p>
    <w:p w14:paraId="0366DF19">
      <w:pPr>
        <w:rPr>
          <w:rFonts w:hint="eastAsia"/>
        </w:rPr>
      </w:pPr>
      <w:r>
        <w:rPr>
          <w:rFonts w:hint="eastAsia"/>
        </w:rPr>
        <w:t>&gt;OTU027102</w:t>
      </w:r>
    </w:p>
    <w:p w14:paraId="3DD68B71">
      <w:pPr>
        <w:rPr>
          <w:rFonts w:hint="eastAsia"/>
        </w:rPr>
      </w:pPr>
      <w:r>
        <w:rPr>
          <w:rFonts w:hint="eastAsia"/>
        </w:rPr>
        <w:t>CCTACGGGAGGCAGCAGTAGGGAATTGTTCGCAATGGGCGCAAGCCTGACGACGCAACGCCGCGTGGAGGATGAAGGGCTTCGGCTCGTAAACTCCTTTCGACCGAGATGAATACCCGCAGAGCTAATATCTCTGCGGACTGACAGTATCGAGGGAAGAAGCCCCGGCTAACTCCGTGCCAGCAGCCGCGGTAATACGGGGGGGGCAAGCGTTATTCGGAATTATTGGGCGTAAAGGGCGCGTAGGCGGCCTGGTAAGTCAAAGGTGAAATCCCTCGGCTCAACCGAGGAATTGCCTTTGAAACTACCTGGCTTGAGGCCGGGAGGGGGTAGCGGAATTCCCAGTGTAGCGGTGAAATGCGTAGATATCGAGAGGAACACCTGCGGCGAAGGCGGGTTGCTGGGCTGATACTGACGCTGAGGCGCGAAAGCCAGGGGAGCGAACGGGATTAGATACCCTGGTAGTCC</w:t>
      </w:r>
    </w:p>
    <w:p w14:paraId="09CE9CEB">
      <w:pPr>
        <w:rPr>
          <w:rFonts w:hint="eastAsia"/>
        </w:rPr>
      </w:pPr>
      <w:r>
        <w:rPr>
          <w:rFonts w:hint="eastAsia"/>
        </w:rPr>
        <w:t>&gt;OTU027103</w:t>
      </w:r>
    </w:p>
    <w:p w14:paraId="4B238860">
      <w:pPr>
        <w:rPr>
          <w:rFonts w:hint="eastAsia"/>
        </w:rPr>
      </w:pPr>
      <w:r>
        <w:rPr>
          <w:rFonts w:hint="eastAsia"/>
        </w:rPr>
        <w:t>CCTACGGGCGGCAGCAGTCGGGAATTTTGGGCAATGGGCGAAAGCCTGACCCAGCAACGCCGCGTGAAGGATGAAATCCCTCGGGATGTAAACTTCGCAAGAACGGGAAGAATAAGCCGGTGCAAATATCGCCGGCGATGACGGTACCGTTTGTAAGCTCCGGCTAACTCCGTGCCAGCAGCCGCGGTAATACAGAGGGGGCGAGCGTTATTCGGAATTATTGGGCGTAAAGGGCGCGTAGGCGGCCGAGCAAGTCTTGGGTGAAATCCCTCGGCTCAACCGAGGAACTGCCTTGGATACTGCTTGGCTTGAGGCCGGGAGAGGGTAGTGGAATTCCCAGTGTAGAGGTGAAATTCGTAGATATTGGGAAGAACACCAGTGGCGAAGGCGGCTACCTGGACCGGTACTGACGCTGATGCGCGAAAGCGTGGGGAGCAAACAGGATTAGATACCCCAGTAGTCC</w:t>
      </w:r>
    </w:p>
    <w:p w14:paraId="785491CB">
      <w:pPr>
        <w:rPr>
          <w:rFonts w:hint="eastAsia"/>
        </w:rPr>
      </w:pPr>
      <w:r>
        <w:rPr>
          <w:rFonts w:hint="eastAsia"/>
        </w:rPr>
        <w:t>&gt;OTU027104</w:t>
      </w:r>
    </w:p>
    <w:p w14:paraId="155291B6">
      <w:pPr>
        <w:rPr>
          <w:rFonts w:hint="eastAsia"/>
        </w:rPr>
      </w:pPr>
      <w:r>
        <w:rPr>
          <w:rFonts w:hint="eastAsia"/>
        </w:rPr>
        <w:t>CCTACGGGTGGCAGCAGTAGGGAATCTTCCACAATGGGCGAAAGCCTGATGGAGCAACGCCGCGTGAGTGATGAAGGTTTTCGGATCGTAAAGCTCTGTTGCCAGGGAAGAACGCTTAGGAGAGTAACTGCTCCTAAGGTGACGGTACCTGAGAAGAAAGCCCCGGCTAACTACGTGCCAGCAGCCGCGGTAATACGTAGGGTGCGAGCGTTAATCGGAATTACTGGGCGTAAAGCGTGCGTAGGCGGTTTGCCGTGTCCTGTGTGAAAGCCCCGGGCTCAACCTGGGAATTGCATGGGAAACTGGCAGGCTTGAGCACGGTAGAGGCTGGTGGAATTCCCGGTGTAGCGGTGGAATGCGTAGAGATCGGGAAGAACATCAATGGCGAAGGCAGCTGCCTGGGCCACAACTGACGCTGAGGTACGAAAGCGTGGGGAGCAAACAGGATTAGATACCCGTGTAGTCC</w:t>
      </w:r>
    </w:p>
    <w:p w14:paraId="22E5A47C">
      <w:pPr>
        <w:rPr>
          <w:rFonts w:hint="eastAsia"/>
        </w:rPr>
      </w:pPr>
      <w:r>
        <w:rPr>
          <w:rFonts w:hint="eastAsia"/>
        </w:rPr>
        <w:t>&gt;OTU027105</w:t>
      </w:r>
    </w:p>
    <w:p w14:paraId="27A9912D">
      <w:pPr>
        <w:rPr>
          <w:rFonts w:hint="eastAsia"/>
        </w:rPr>
      </w:pPr>
      <w:r>
        <w:rPr>
          <w:rFonts w:hint="eastAsia"/>
        </w:rPr>
        <w:t>CCTACGGGTGGCTGCAGTGGGGAATCTTGCGCAATGGGCGAAAGCCTGACGCAGCAACGCCGCGTGCGGGATGACGGCCTTCGGGTTGTAAACCCCTTTCAGCAGGGACGAAACTGACGGTACCTGCAGAAGAAGCCCCGGCCAACTACGTGCCAGCAGCCGCGGTAATACGTAGGGGGCAAGCGTTGTCCGGATTTATTGGGCGTAAAGGGTGCGTAGGTGGCGCTGTAAGTCGGGTGTGAAATTTCGGAGCTTAACTCCGAAACTGCATCCGAGACTGCATGGCTAGAGTATGGGAGAGGGAAGTGGAATTTCAGGTGTAGCGGTGAAATGCGTAGATATCTGAAGGAACATCAGTGGCGAAAGCGACTTCCTGGACCAATACTGACGCTCATGTGCGAAAGCGTGGGGAGCAAACAGGATTAGATACCCTGGTAGTCC</w:t>
      </w:r>
    </w:p>
    <w:p w14:paraId="5321D6B2">
      <w:pPr>
        <w:rPr>
          <w:rFonts w:hint="eastAsia"/>
        </w:rPr>
      </w:pPr>
      <w:r>
        <w:rPr>
          <w:rFonts w:hint="eastAsia"/>
        </w:rPr>
        <w:t>&gt;OTU027106</w:t>
      </w:r>
    </w:p>
    <w:p w14:paraId="7DEA775F">
      <w:pPr>
        <w:rPr>
          <w:rFonts w:hint="eastAsia"/>
        </w:rPr>
      </w:pPr>
      <w:r>
        <w:rPr>
          <w:rFonts w:hint="eastAsia"/>
        </w:rPr>
        <w:t>CCTACGGGGGGCTGCAGTGGGGAATTGTTCACAATGGGCGCAAGCCTGATGACGCAACGCCGCGTGGGGGATGAAGGTCTTCGGATCGTAAACCCCTGTCGAATGGGACGAATGGCCTCTGGGCTAATCACCAGAGGAATGACGGTACCGTTAAAGGAAGCCACGGCTAACTCTGTGCCAGCAGCCGCGGTAATACAGAGGTGGCAAGCGTTGTTCGGAATTACTGGGCGTAAAGGGCGCGTAGGCGGCCATCTAAGTCAGTGGTGAAATATCTCAGCTTAACTGAGAGGGTGCCATTGATACTGGATAGCTTGAGTACAGATGAGGTAGGCGGAATTGACGGTGTAGCGGTGAAATGCGTAGAGATCCGGAAGAACACCGGTGGCGAAGGCGGTGTGCTGGGCCGTTGCTGACGCTGAGGCGCGACAGCGTGGGGAGCAAACAGGATTAGATACCCGTGTAGTCC</w:t>
      </w:r>
    </w:p>
    <w:p w14:paraId="1D4B44B5">
      <w:pPr>
        <w:rPr>
          <w:rFonts w:hint="eastAsia"/>
        </w:rPr>
      </w:pPr>
      <w:r>
        <w:rPr>
          <w:rFonts w:hint="eastAsia"/>
        </w:rPr>
        <w:t>&gt;OTU027107</w:t>
      </w:r>
    </w:p>
    <w:p w14:paraId="6D13D92A">
      <w:pPr>
        <w:rPr>
          <w:rFonts w:hint="eastAsia"/>
        </w:rPr>
      </w:pPr>
      <w:r>
        <w:rPr>
          <w:rFonts w:hint="eastAsia"/>
        </w:rPr>
        <w:t>CCTACGGGGGGCTGCAGTAGGGAATTTTCCGCAATGGGCGCAAGCCTGACGGAGCAACGCCGCGTGAGCGAGGACGGCCTTCGGGTTGTAAAGCTCTGTTCTTCGGGAAGAACGGCGGGAGGGCGAATAACTCTCTCGCATGACGGTACCGAAGGAGAAAGCCCCGGCTAACTTCGTGCCAGCAGCCGCGGTAATACGAAGGGGGCTAGCGTTGTTCGGAATGACTGGGCGTAAAGGGCGCGTAGGCGGCCTGGCAAGTCGGCCGTGAAATCTCCCAGCTCAACTGGGAGGGGTCGGGCGAGACTGCGAGGCTCGAGGTGGGCAGAGGGCAGTGGAATTCCGGGTGTAGTGGTGGAATGCGTAGAGATCCGGAAGAACACCGGAGGCGAAGGCGGCTGGCTGGCCCTGATCTGACGCTGAGGTGCGAAAGCGTGGGGAGCGAACAGGATTAGATACCCGTGTAGTCC</w:t>
      </w:r>
    </w:p>
    <w:p w14:paraId="1A0260B1">
      <w:pPr>
        <w:rPr>
          <w:rFonts w:hint="eastAsia"/>
        </w:rPr>
      </w:pPr>
      <w:r>
        <w:rPr>
          <w:rFonts w:hint="eastAsia"/>
        </w:rPr>
        <w:t>&gt;OTU027108</w:t>
      </w:r>
    </w:p>
    <w:p w14:paraId="4E28E7CA">
      <w:pPr>
        <w:rPr>
          <w:rFonts w:hint="eastAsia"/>
        </w:rPr>
      </w:pPr>
      <w:r>
        <w:rPr>
          <w:rFonts w:hint="eastAsia"/>
        </w:rPr>
        <w:t>CCTACGGGGGGCAGCAATCAGGAATCGTGCGCAATGGACTAACTGTCTGACGCCGCGACGTTGCGTGGAGGATGAAGGGTTTAGGCTCGTAAACTCCTTTTATGAGGGAACAAGTTCTGAGCGTACCTCATGAATAAGTGCCTGCTAACCACGTGCCAGAAGCATCGGTAATACGTGGGGCACAAGCGTTATCCGGAATCACTGGGCGTAAAGCGCGCGCAGGCGGTCCTTTAAGTCTGATGTGAAAGCCCACGGCTCAACCGTGGAGGGTCATTGGAAACTGGGGGACTTGAGTGCAGGAGAGGAAAGTGGAATTCCACGTGTAGCGGTGAAATGCGTAGAGATGTGGAGGAACACCAGTGGCGAAGGCGAGTCTCTGGACAGCTACTGACGCTGAGGCACGAAGGCCAGGGGAGCAAACGGGATTAGATACCCTAGTAGTCC</w:t>
      </w:r>
    </w:p>
    <w:p w14:paraId="75ECA16C">
      <w:pPr>
        <w:rPr>
          <w:rFonts w:hint="eastAsia"/>
        </w:rPr>
      </w:pPr>
      <w:r>
        <w:rPr>
          <w:rFonts w:hint="eastAsia"/>
        </w:rPr>
        <w:t>&gt;OTU027109</w:t>
      </w:r>
    </w:p>
    <w:p w14:paraId="29325AFE">
      <w:pPr>
        <w:rPr>
          <w:rFonts w:hint="eastAsia"/>
        </w:rPr>
      </w:pPr>
      <w:r>
        <w:rPr>
          <w:rFonts w:hint="eastAsia"/>
        </w:rPr>
        <w:t>CCTACGGGCGGCTGCAGTGGGGAATTTTCCGCAATGGGCGCAAGCCTGACGGAGCGACGCCGCGTGGAGGACGAAGTCTTTCGGGATGTAAACTCCTTTCAGCAGGGACGAAAAAAATGACGGTACCTGCAGAAGAAGCATCGGCTAACTACGTGCCAGCAGCCGCGGTAATACGTAGGATGCAAGCGTTGTTCGGAATTACTGGGCTTAAAGCGCACGTAGGCGGCATTGCAAGTGTCCGGTGAAATCCCACGGCTCACCCGTGGAACTGCCTGGCAGACTGCAATGCTCGAGTGTGGTAGGGGAGAGCGGAACTCCTGGTGGAGCGGTGAAATGCGTAGATATCAGGAGGAACACCGGTGGCGAAGGCGGCTCTCTGGTCCACAACTGACGCTGAGGTGCGAAAGCTAGGGGAGCAAACGGGATTAGATACCCTGGTAGTCC</w:t>
      </w:r>
    </w:p>
    <w:p w14:paraId="11A4983B">
      <w:pPr>
        <w:rPr>
          <w:rFonts w:hint="eastAsia"/>
        </w:rPr>
      </w:pPr>
      <w:r>
        <w:rPr>
          <w:rFonts w:hint="eastAsia"/>
        </w:rPr>
        <w:t>&gt;OTU027110</w:t>
      </w:r>
    </w:p>
    <w:p w14:paraId="2BBE27D3">
      <w:pPr>
        <w:rPr>
          <w:rFonts w:hint="eastAsia"/>
        </w:rPr>
      </w:pPr>
      <w:r>
        <w:rPr>
          <w:rFonts w:hint="eastAsia"/>
        </w:rPr>
        <w:t>CCTACGGGTGGCTGCAGTCGAGAATCTTGGGCAATGCACGAAAGTGTGACCCAGCGACGCCGCGTGGAGGATGAAGGACCTTGGTTCGTAAACTCCTTTTATGAGAGAAGAACGTGGGGGTAACCCTGCTTGACGGTATCTCATGAATAAGCCACGGCTAACTACGTGCCAGCAGCCGCGGTAATACGGAGGGGGCTAGCGTTATTCGGAATTATTGGGCGTAAAGGGCGCGTAGGCGGCCCGGTAAGTCAAAGGTGAAATCCCTCGGCTCAACTGAGGAACTGCCTTTGAAACTGCCGGGCTCGAGGCCGGGAGGGGGTAGCGGAATTCCCAGTGTAGCGGTGAAATGCGTAGATATTGGGAGGAACACCGGTGGCGAAGGCGGCTACCTGGACCGGTTCTGACGCTGATGCGCGAAAGCGTGGGTAGCAAACAGGATTAGATACCCGGGTAGTCC</w:t>
      </w:r>
    </w:p>
    <w:p w14:paraId="5C83BA47">
      <w:pPr>
        <w:rPr>
          <w:rFonts w:hint="eastAsia"/>
        </w:rPr>
      </w:pPr>
      <w:r>
        <w:rPr>
          <w:rFonts w:hint="eastAsia"/>
        </w:rPr>
        <w:t>&gt;OTU027111</w:t>
      </w:r>
    </w:p>
    <w:p w14:paraId="6BB34A64">
      <w:pPr>
        <w:rPr>
          <w:rFonts w:hint="eastAsia"/>
        </w:rPr>
      </w:pPr>
      <w:r>
        <w:rPr>
          <w:rFonts w:hint="eastAsia"/>
        </w:rPr>
        <w:t>CCTACGGGTGGCTGCAGTAACGAATCTTCCGCAATGCACGAAAGTGTGACGGAGCGACGCCGCGTGTGGGACGAAGTCCTTCGGGATGTAAACCACTGTCAGGGGTTACCAAGTTCTGATCAACCCCAGAGGAAGGCACGGCTAACTCTGTGCCAGCAGCCGCGGTAAGACAGAGGTGCCAAGCGTTAGGCGGAATCACTGGGCGTAAAGCGCATGTAGGCGGTTCGTAAAGTCAGATGTGAAAGCCCTGGGCTTAACCCAGGAAGTGCATTTGAAACTCACGAACTTGAGTCCCGGAGAGGAAGGCGGAATTCTCGGTGTAGAGGTGAAATTCGTAGATATCGGGAGGAACACCAGTGGCGAAGGCAATCCCCTGGGCCTGTACTGACGCTCATGCACGAAAGCGTGGGGAGCAAACAGGATTAGATACCCTAGTAGTCC</w:t>
      </w:r>
    </w:p>
    <w:p w14:paraId="5A8EF0A9">
      <w:pPr>
        <w:rPr>
          <w:rFonts w:hint="eastAsia"/>
        </w:rPr>
      </w:pPr>
      <w:r>
        <w:rPr>
          <w:rFonts w:hint="eastAsia"/>
        </w:rPr>
        <w:t>&gt;OTU027112</w:t>
      </w:r>
    </w:p>
    <w:p w14:paraId="559AB561">
      <w:pPr>
        <w:rPr>
          <w:rFonts w:hint="eastAsia"/>
        </w:rPr>
      </w:pPr>
      <w:r>
        <w:rPr>
          <w:rFonts w:hint="eastAsia"/>
        </w:rPr>
        <w:t>CCTACGGGTGGCTGCAGTAGGGAATCTTGCGCAATGAGCGAAAGCTTGACGCAGCGACGCCGCGTGAGGGATGACGGCCTTCGGGTTGTAAACTCCTTTCAGGGGGGATGACACGGACAGTACCCCCAGAAGCAGCCCCGGCTAACTCTGTGCCAGCAGCCGCGGTAATACGGAGGGCGCGAGCGTTGTCCGGAATCACTGGGCGTAAAGGGCGCGTAGGCGGCTCAATAAGGCTCGCGTGAAAGCCCGGGGCTCAACCCCGGGTCGGCGCGGGCGACTGCTGAGCTGGAGCACGGTAGGGGCAGACGGAATTCCGGGTGTAGCGGTGGAATGCGTAGAGATCCGGAAGAACACCGGTGGCGAAGGCGGTCTGCTGGGCCGGTATGGAGGAGTTCTCACGAACTCTTCCAGTGCTGACGCTGAGGCGCGACAGCGTGGGGAGCAAACAGGATTAGATACCCTAGTAGTCC</w:t>
      </w:r>
    </w:p>
    <w:p w14:paraId="51B060CB">
      <w:pPr>
        <w:rPr>
          <w:rFonts w:hint="eastAsia"/>
        </w:rPr>
      </w:pPr>
      <w:r>
        <w:rPr>
          <w:rFonts w:hint="eastAsia"/>
        </w:rPr>
        <w:t>&gt;OTU027113</w:t>
      </w:r>
    </w:p>
    <w:p w14:paraId="00E50BAF">
      <w:pPr>
        <w:rPr>
          <w:rFonts w:hint="eastAsia"/>
        </w:rPr>
      </w:pPr>
      <w:r>
        <w:rPr>
          <w:rFonts w:hint="eastAsia"/>
        </w:rPr>
        <w:t>CCTACGGGTGGCTGCAGTGGGGAATCTTGGACAATGGGGGCAACCCTGATCCAGCCATGCCGCGTGAGCGATGAAGGCCTTAGGGTTGTAAAGCTCTTTCAGCGGGGAAGATAATGACGGTACCCGCAGAAGAAGCCCCGGCTAACTCCGTGCCAGCAGCCGCGGTAATACGGAGGGGGCTAGCGTTGTTCGGAATTACTGGGCGTAAAGCGTGCGCAGGCGGACGGGTAAGTAGGAAGTGAAAGGTTGGAGCTCAACTCCAACACTGCTCCCTATACTGCCTGTCTTGAATGTCGGAGAGGAAGAGGGAACGACACGTGTAGCGGTGAAATGCGTTGAGATGTGTCGGAACACCAATGGCGAAGGCAGTCTTCTGGACGAGTACTGACGCTGAGACACGAAAGCCAAGGGAGCGAACAGGATTAGATACCCGAGTAGTCC</w:t>
      </w:r>
    </w:p>
    <w:p w14:paraId="78AF4955">
      <w:pPr>
        <w:rPr>
          <w:rFonts w:hint="eastAsia"/>
        </w:rPr>
      </w:pPr>
      <w:r>
        <w:rPr>
          <w:rFonts w:hint="eastAsia"/>
        </w:rPr>
        <w:t>&gt;OTU027114</w:t>
      </w:r>
    </w:p>
    <w:p w14:paraId="3F93C021">
      <w:pPr>
        <w:rPr>
          <w:rFonts w:hint="eastAsia"/>
        </w:rPr>
      </w:pPr>
      <w:r>
        <w:rPr>
          <w:rFonts w:hint="eastAsia"/>
        </w:rPr>
        <w:t>CCTACGGGGGGCTGCAGTGGGGAATTTTGGGCAATGGGCGAAAGCCTGACCCAGCAACGCCGCGTGAAGGACGAAATCCCTCCGGGATGTAAACTTCGAAAGTCAGGAAAGAAATCCTGTTGGTGAATAGCCAGCAGGGATGACGGTACCTGACGTAAGCCCCGGCTAACTACGTGCCAGCAGCCGCGGTAATACGGAGGGGGCTAGCGTTGTTCGGAATTACTGGGCGTAAAGCGCACGTAGGCGGCTTTGTAAGTTAGAGGTGAAAGCCCGGAGCTCAACTCCGGAATTGCCTTTAAGACTGCATCGCTAGAACGTTGGAGAGGTAAGTGGAATTCCGAGTGTAGAGGTGAAATTCGTAGATATTCGGAAGAACACCAGTGGCGAAGGCGACTCACTGGACATCTGTTGACGCTGAGGTGCGAAAGCGTGGGGAGCAAACAGGATTAGATACCCTTGTAGTCC</w:t>
      </w:r>
    </w:p>
    <w:p w14:paraId="18FEFF0F">
      <w:pPr>
        <w:rPr>
          <w:rFonts w:hint="eastAsia"/>
        </w:rPr>
      </w:pPr>
      <w:r>
        <w:rPr>
          <w:rFonts w:hint="eastAsia"/>
        </w:rPr>
        <w:t>&gt;OTU027115</w:t>
      </w:r>
    </w:p>
    <w:p w14:paraId="42427D6D">
      <w:pPr>
        <w:rPr>
          <w:rFonts w:hint="eastAsia"/>
        </w:rPr>
      </w:pPr>
      <w:r>
        <w:rPr>
          <w:rFonts w:hint="eastAsia"/>
        </w:rPr>
        <w:t>CCTACGGGCGGCTGCAGTCGAGGATCTTCGGCAATGGCCGCAAGGCTGACCCAGCAACGCCGCGTGGGGGACGAAGGCTCTCGGGTTGTAAACCCCTTTTCCCAGGGACGATGATGACGGTACCTGGGGAATCAGCCCCGGCTAACTACGTGCCAGCAGCCGCGGTAATACGTAGGGGGCTAGCGTTGTCCGGATTTATTGGGCGTAAAGAGCGCGCAGGCGGTCGATTAAGTCGAATGTGAAAGCCCCCGGCTCAACTGGGGAGGGTCATTCGATACTGATCGACTTGAAGGCAGGAGAGGGAAGTGGAATTCCGGGTGTAGTGGTGAAATGCGTAGATATCCGGAGGAACACCAGTGGCGAAGGCGACTTCCTGGCCTGTTCTTGACGCTGAGGCGCGAAAGCTGGGGGAGCAAACGGGATTAGATACCCTAGTAGTCC</w:t>
      </w:r>
    </w:p>
    <w:p w14:paraId="48DB9E18">
      <w:pPr>
        <w:rPr>
          <w:rFonts w:hint="eastAsia"/>
        </w:rPr>
      </w:pPr>
      <w:r>
        <w:rPr>
          <w:rFonts w:hint="eastAsia"/>
        </w:rPr>
        <w:t>&gt;OTU027116</w:t>
      </w:r>
    </w:p>
    <w:p w14:paraId="21E4A68B">
      <w:pPr>
        <w:rPr>
          <w:rFonts w:hint="eastAsia"/>
        </w:rPr>
      </w:pPr>
      <w:r>
        <w:rPr>
          <w:rFonts w:hint="eastAsia"/>
        </w:rPr>
        <w:t>CCTACGGGTGGCTGCAGTAAGGAATATTCCACAATGGGCGAAAGCCTGATGGAGCGACGCCGCGTGCGGGAAGACGCCTTTCGGGGTGTAAACCGCTTTTATGAGGGATGAAACGCCGGGTAACCGGCTAAGACAGTACCTCGTGAATAAGCATCGGCTAACTACGTGCCAGCAGCCGCGGTAATACGTAGGATGCGAGCGTTGTCCGGATTCACTGGGCGTAAAGGGTGCGCAGGTGGGTTGGCAAGTTCGATGTGAAAGCCCCGGGCTTAACCCGGGAATGGCATTGGATACTGCTGATCTGGAGGATCGGAGGGGGGACTGGAATTCTTGGTGTAGCAGTGAAATGCGCAGATATCAGGAGGAACACCGGTGGCGAAGGCGGCTTCCTGGACCGACACTGACGCTGAGGCGCGAAAGCTAGGGGAGCAAACGGGATTAGATACCCCAGTAGTCC</w:t>
      </w:r>
    </w:p>
    <w:p w14:paraId="7AEF7FF1">
      <w:pPr>
        <w:rPr>
          <w:rFonts w:hint="eastAsia"/>
        </w:rPr>
      </w:pPr>
      <w:r>
        <w:rPr>
          <w:rFonts w:hint="eastAsia"/>
        </w:rPr>
        <w:t>&gt;OTU027117</w:t>
      </w:r>
    </w:p>
    <w:p w14:paraId="24F05F94">
      <w:pPr>
        <w:rPr>
          <w:rFonts w:hint="eastAsia"/>
        </w:rPr>
      </w:pPr>
      <w:r>
        <w:rPr>
          <w:rFonts w:hint="eastAsia"/>
        </w:rPr>
        <w:t>CCTACGGGTGGCTGCAGTGGGGAATCTTGCGCAATGGGCGAAAGCCTGACGCAGCGACGCCGTGTGCGGGAAGAAGGCCTTCGGGTTGTAAACCGCTTTCAGGAGGGACGAAGCCTCACGGTGACGGTACCCGCAGAAGAAGGTCCGGCCAACTACGTGCCAGCAGCCGCGGTAATACGTAGGGACCGAGCGTTGTCCGGATTTATTGGGCGTAAAGCGCGCGTAGGCGATCTGCCAAGTCCTGTGTGAAAGCCCAGAGCTTAACTCTGGAAGTGCACAGGAGACTGGCTGGATTTGAGTTCAGGAGAGGAAGGCAGAATTCCCGGTGTAGCGGTGAAATGCGTAGAGATCGGGAGGAAGACCAGTGGCGAAGGCGGGTCTCTGGACAGTTCCTGACACTGAGGCACGAAGGCCAGGGGAGCAAACGGGATTAGATACCCCGGTAGTCC</w:t>
      </w:r>
    </w:p>
    <w:p w14:paraId="20EB9683">
      <w:pPr>
        <w:rPr>
          <w:rFonts w:hint="eastAsia"/>
        </w:rPr>
      </w:pPr>
      <w:r>
        <w:rPr>
          <w:rFonts w:hint="eastAsia"/>
        </w:rPr>
        <w:t>&gt;OTU027118</w:t>
      </w:r>
    </w:p>
    <w:p w14:paraId="57E2D93F">
      <w:pPr>
        <w:rPr>
          <w:rFonts w:hint="eastAsia"/>
        </w:rPr>
      </w:pPr>
      <w:r>
        <w:rPr>
          <w:rFonts w:hint="eastAsia"/>
        </w:rPr>
        <w:t>CCTACGGGGGGCAGCAGTAGGGAATCTTCCACAATGGACGAAAGTCTGATGGAGCAACGCCGCGTGAACGATGAAGGTCTTCGGATTGTAAAGTTCTGTTGTCAGGGACGAATAAGTACCGTTCGAACAGGGCGGTACCTTGACGGTACCTGACGAGAAAGCCCCGGCTAACTACGTGCCAGCAGCCGCGGTAATACGTAGGGGGCAAGCGTTGTCCGGAATTATTGGGCGTAAAGAGCTCGTAGGCGGTCCGTTAAGTCGGAAGTGAAATCTCAAGGCTCAACCTTGAAACTGCTTTCGATACTGGCGGACTTGAGGCAGGTAGGGGAAGGTGGAATTCCTGGTGTAGCGGTGAAATGCGCAGATATCAGGAGGAACACCGGTGGCGAAGGCGGCCTTCTGGGCCGATACTGACGCTGAGGAGCGAAAGCGTGGGGAGCGAACAGGATTAGATACCCGTGTAGTCC</w:t>
      </w:r>
    </w:p>
    <w:p w14:paraId="7BAD142B">
      <w:pPr>
        <w:rPr>
          <w:rFonts w:hint="eastAsia"/>
        </w:rPr>
      </w:pPr>
      <w:r>
        <w:rPr>
          <w:rFonts w:hint="eastAsia"/>
        </w:rPr>
        <w:t>&gt;OTU027119</w:t>
      </w:r>
    </w:p>
    <w:p w14:paraId="7B6C3CE4">
      <w:pPr>
        <w:rPr>
          <w:rFonts w:hint="eastAsia"/>
        </w:rPr>
      </w:pPr>
      <w:r>
        <w:rPr>
          <w:rFonts w:hint="eastAsia"/>
        </w:rPr>
        <w:t>CCTACGGGAGGCAGCAGTTGGGAATCTTGGACAATGGGGGAAACCCTGATCCAGCCATGCCGCGTGAGTGATGAAGGCCTTCGGGTTGTAAAACTCTTTCGACGGGGACGATAATGACGGTACCCGTAGAAGAAGCTCCGGCTAACTTCGTGCCAGCAGCCGCGGTAATACGAAGGGGGCTAGCGTTGTTCGGAATTACTGGGCGTAAAGCGCGCGCAGGCGGTCTTCCAAGTCAGTGGTGAAATCCCAGAGCTCAACTCTGGAACTGCCTTCTAAACTGCAAGCCTGGAGGTCAGGAGAGGCGAGTGGAATACCGAGTGTAGAGGTGAAATTCGTAGATATTGGGAAGAACACCAGTGGCGAAGGCGGCTAACTGGTCCAGTACTGACGCTGAGGTGCGAAAGCGTGGGGAGCAAACAGGATTAGATACCCGTGTAGTCC</w:t>
      </w:r>
    </w:p>
    <w:p w14:paraId="1C994673">
      <w:pPr>
        <w:rPr>
          <w:rFonts w:hint="eastAsia"/>
        </w:rPr>
      </w:pPr>
      <w:r>
        <w:rPr>
          <w:rFonts w:hint="eastAsia"/>
        </w:rPr>
        <w:t>&gt;OTU027120</w:t>
      </w:r>
    </w:p>
    <w:p w14:paraId="4835D24A">
      <w:pPr>
        <w:rPr>
          <w:rFonts w:hint="eastAsia"/>
        </w:rPr>
      </w:pPr>
      <w:r>
        <w:rPr>
          <w:rFonts w:hint="eastAsia"/>
        </w:rPr>
        <w:t>CCTACGGGGGGCAGCAGTCGGGAATTTTGGGCAATGGCCGAGAGGCTGACCCAGCCATGCCGCGTGCAGGACGAAGGCTTTCTGAGTCGTAAACTGCTTTTGCCAGGGAAGAATAAGGCTCATGCGTGGGCCGACGACGGTACCTGGTGAATAAGCACCGGCTAACTCCGTGCCAGCAGCCGCGGTAATACGAAGGTGGCAAGCGTTGTTCGGATTCACTGGGCGTACAGGGTGTGTAGGCGGTTTGGTAAGTTCGGTGTGAAATCTCCCGGCTTAACTGGGAGGGTGCGCCGAAGACTGCCTGGCTCGAGTGCGGGAGAGGAAAGCGGAATTCCTGGTGTAGCGGTGAAATGCGTAGATATCAGGAGGAACACCGGTGGCGAAAGCGACAGACTGGACCTCTTCTGACGCTGAGGCGCGAAAGCCAGGGGAGCAAACGGGATTAGATACCCGTGTAGTCC</w:t>
      </w:r>
    </w:p>
    <w:p w14:paraId="5401846C">
      <w:pPr>
        <w:rPr>
          <w:rFonts w:hint="eastAsia"/>
        </w:rPr>
      </w:pPr>
      <w:r>
        <w:rPr>
          <w:rFonts w:hint="eastAsia"/>
        </w:rPr>
        <w:t>&gt;OTU027121</w:t>
      </w:r>
    </w:p>
    <w:p w14:paraId="39AFB08C">
      <w:pPr>
        <w:rPr>
          <w:rFonts w:hint="eastAsia"/>
        </w:rPr>
      </w:pPr>
      <w:r>
        <w:rPr>
          <w:rFonts w:hint="eastAsia"/>
        </w:rPr>
        <w:t>CCTACGGGCGGCTGCAGTCGAGAATTTTTCTCAATGGGGGCAACCCTGAAGGAGCGACGCCGCGTGGAGGATGAAGGTCTTCGGATTGTAAACTCCTGTCATTGGTGAACAAGGCATTGCCGTTAACTGCGGCGGTGTTTGATAGTAGCCGAAGAGGAAGAGACGGCTAACTCTGTGCCAGCAGCCGCGGTAATACAGAGGTCTCAAGCGTTGTTCGGATTCATTGGGCGTAAAGGGTGCGTAGGCGGCTTTCCAAGTCTGGTGTGAAATCCCGGGGCTCAACCCCGGAACTGCACTGGATACTGGGAGGCTTGAGCACTGGAGAGGGAACTGGAATTTACGGTGTAGCAGTGAAATGCGTAGAGATCGTAAGGAAGACCAGTGGCGAAGGCGAGTTCCTGGACAGTTGCTGACGCTGAGGCACGAAGGCCAGGGGAGCAAACGGGATTAGATACCCCTGTAGTCC</w:t>
      </w:r>
    </w:p>
    <w:p w14:paraId="2A4EB1B3">
      <w:pPr>
        <w:rPr>
          <w:rFonts w:hint="eastAsia"/>
        </w:rPr>
      </w:pPr>
      <w:r>
        <w:rPr>
          <w:rFonts w:hint="eastAsia"/>
        </w:rPr>
        <w:t>&gt;OTU027122</w:t>
      </w:r>
    </w:p>
    <w:p w14:paraId="73675A66">
      <w:pPr>
        <w:rPr>
          <w:rFonts w:hint="eastAsia"/>
        </w:rPr>
      </w:pPr>
      <w:r>
        <w:rPr>
          <w:rFonts w:hint="eastAsia"/>
        </w:rPr>
        <w:t>CCTACGGGCGGCTGCAGTGGGGAATTTTCCGCAATGGGCGAAAGCCTGACGGAGCAATGCCGCGTGGAGGTAGAAGGCCTACGGGTCGTGAACTTCTTTTCCCGGAGAAGAAGCAATGACGGTATCTGGGGAATAAGCATCGGCTAACTCTGTGCCAGCAGCCGCGGTAATACAGAGGCCACGAGCGTTAGGCGGAATCACTGGGCTTAAAGCGTGTGTAGGCGGACCGTTAAGTGCCCGCGTGAAATCCCCCGGCTCAACCGGGGAACGGCCGGGCATACTGGCGGTCTTGAGCGGTCTAGGGGTCATCGGAACAAACGGTGGAGCGGTGAAATGCGTAGATATCGGAAGGAACACCAGTGGCGAAGGCGACTTCCTAGACCAAGACTGACGCTGAGGCGCGAAAGCGTGGGGAGCGAACAGGATTAGATACCCCTGTAGTCC</w:t>
      </w:r>
    </w:p>
    <w:p w14:paraId="595B5BE8">
      <w:pPr>
        <w:rPr>
          <w:rFonts w:hint="eastAsia"/>
        </w:rPr>
      </w:pPr>
      <w:r>
        <w:rPr>
          <w:rFonts w:hint="eastAsia"/>
        </w:rPr>
        <w:t>&gt;OTU027123</w:t>
      </w:r>
    </w:p>
    <w:p w14:paraId="060AB2A7">
      <w:pPr>
        <w:rPr>
          <w:rFonts w:hint="eastAsia"/>
        </w:rPr>
      </w:pPr>
      <w:r>
        <w:rPr>
          <w:rFonts w:hint="eastAsia"/>
        </w:rPr>
        <w:t>CCTACGGGAGGCAGCAGTGGGGAATCTTGCGCAATGGGCGAAAGCCTGACGCAGCAACGCCGCGTGTGTGATGAAGGTCTTCGGATCGTAAAGCACTGTCGCGAGGGACGAATAAGGTACGGGCGAACAGTCCGTGCCGATGACGGTACCTCGAGAGGAAGCACCGGCTAACTCTGTGCCAGCAGCCGCGGTAATACAGAGGGTGCGAGCGTTGTTCGGAATTATTGGGCGTAAAGCGCGAGTAGGCGGCTTGTTAAGTCGCGTGTGAAAGCTCCCGGCTCAACCGGGAAAGTGCGCGCGAAACTGGCGAGCTTGAGTGCTGGAGAGGGTGGCGGAATTCCCGGTGTAGAGGTGAAATGCGTAGATATCAGGAGGAACACCTGCGGTGTAGACGGCTTACTGGACCACTACTGACGCTGAGGCACGAAAGCGTGGGGAGCAAACAGGATTAGATACCCCTGTAGTCC</w:t>
      </w:r>
    </w:p>
    <w:p w14:paraId="6B37A58B">
      <w:pPr>
        <w:rPr>
          <w:rFonts w:hint="eastAsia"/>
        </w:rPr>
      </w:pPr>
      <w:r>
        <w:rPr>
          <w:rFonts w:hint="eastAsia"/>
        </w:rPr>
        <w:t>&gt;OTU027124</w:t>
      </w:r>
    </w:p>
    <w:p w14:paraId="5BE2CEB0">
      <w:pPr>
        <w:rPr>
          <w:rFonts w:hint="eastAsia"/>
        </w:rPr>
      </w:pPr>
      <w:r>
        <w:rPr>
          <w:rFonts w:hint="eastAsia"/>
        </w:rPr>
        <w:t>CCTACGGGTGGCTGCAGTGGGGAATATTGCGCAATGGACGAAAGTCTGACGCAGCGACGCCGCGTGTGGGATGAAGCTCTTCGGGGTGTAAACCACTGTTGCCCGGGACGAATATCCTTCTTTAGAGGGATTGACGGTACCGGGTGAGGAAGCACCGGCTAACTCTGTGCCAGCAGCCGCGGTAATACAGAGGGTGCAAGCGTTGTTCGGAATTATTGGGCGTACAGCGCGCGCAGGCGGAGCGCGACGTGCCGTGTGACAAGCCACCGCTCAACGGTGGAGCGCCACGGTACACGAGCACTCTGGAGGCAGGGAGAGGGATGTGGAATGCCCGGTGGAGCGGTGAAATGCGTAGAGATCGGGCGGAACACCAGCGGCGAAGGCGGCATCCTGGCCCTGACCTGACGCTGAGGCGCGAGAGCGTGGGGAGCAAACTGGATTAGATACCCCTGTAGTCC</w:t>
      </w:r>
    </w:p>
    <w:p w14:paraId="0154F73E">
      <w:pPr>
        <w:rPr>
          <w:rFonts w:hint="eastAsia"/>
        </w:rPr>
      </w:pPr>
      <w:r>
        <w:rPr>
          <w:rFonts w:hint="eastAsia"/>
        </w:rPr>
        <w:t>&gt;OTU027125</w:t>
      </w:r>
    </w:p>
    <w:p w14:paraId="7DE154FC">
      <w:pPr>
        <w:rPr>
          <w:rFonts w:hint="eastAsia"/>
        </w:rPr>
      </w:pPr>
      <w:r>
        <w:rPr>
          <w:rFonts w:hint="eastAsia"/>
        </w:rPr>
        <w:t>CCTACGGGTGGCAGCAGTGGGGAATCTTGCGCAATGGGCGAAAGCCTGACGCAGCGACGCCGCGTGAGCGATGAAGGCCCTCGGGTTGTAAAGCTCTTTCAGCAGGGACGAAATTGACGGTACCTGCAGAAGAAGGTCCGGCCAACTACGTGCCAGCAGCCGCGGTAATACGTAGGGTGCAGGCGTTAATCGGAATTACTGGGCGTAAAGCGCGCGTAGGCGGCTTTCCAAGTCTGGTGTGAAATCCCTCGACTTAATCGAGGAACTGCATTCGATACTGGCGGGCTAGAGACCGGAAGAGGTGGGTGGAATACCCAGTGTAGCGGTGAAATGCGTAGATATCGGGAGGAACACCTGTGGCGAAGGCGGCCCCCTGGTTGGATACTGACGCTGATACGCGAAAGCGTGGGGAGCAAACAGGATTAGATACCCTTGTAGTCC</w:t>
      </w:r>
    </w:p>
    <w:p w14:paraId="0DA75990">
      <w:pPr>
        <w:rPr>
          <w:rFonts w:hint="eastAsia"/>
        </w:rPr>
      </w:pPr>
      <w:r>
        <w:rPr>
          <w:rFonts w:hint="eastAsia"/>
        </w:rPr>
        <w:t>&gt;OTU027126</w:t>
      </w:r>
    </w:p>
    <w:p w14:paraId="1F7638F9">
      <w:pPr>
        <w:rPr>
          <w:rFonts w:hint="eastAsia"/>
        </w:rPr>
      </w:pPr>
      <w:r>
        <w:rPr>
          <w:rFonts w:hint="eastAsia"/>
        </w:rPr>
        <w:t>CCTACGGGTGGCTGCAGTAGGGAATATTGGTCAATGGGTGAGAGCCTGAACCAGCCATGCCGCGTGCAGGAAGACGGCCTTCTGGGTTGTAAACTGCTTTTGCCAGGGGATAAAAAACTCATGCGTGAGAAATTGAAGGTACCTGGTGAATAAGCCACGGCTAACTACGTGCCAGCAGCCGCGGTAATACGTAGGTGGCAAGCGTTGTCCGGATTTATTGGGCGTAAAGCGCGCGCAGGCGGTCCCTTAAGTCTGATGTGAAATCTTGCGGCTCAACCGCAAGGGGTCATTGGAAACTGGGGGACTTGAGTGCAGGAGAGGGAAGCGGAATTCCATGTGTAGCGGTGAAATGCGTAGAGATATGGAGGAACACCAGTGGCGAAGGCGGCTTCCTGGCCTGTAACTGACGCTCAGGCGCGAAAGCTGGGGGAGCGAACAGGATTAGATACCCTTGTAGTCC</w:t>
      </w:r>
    </w:p>
    <w:p w14:paraId="769AABA3">
      <w:pPr>
        <w:rPr>
          <w:rFonts w:hint="eastAsia"/>
        </w:rPr>
      </w:pPr>
      <w:r>
        <w:rPr>
          <w:rFonts w:hint="eastAsia"/>
        </w:rPr>
        <w:t>&gt;OTU027127</w:t>
      </w:r>
    </w:p>
    <w:p w14:paraId="2D6A8EE3">
      <w:pPr>
        <w:rPr>
          <w:rFonts w:hint="eastAsia"/>
        </w:rPr>
      </w:pPr>
      <w:r>
        <w:rPr>
          <w:rFonts w:hint="eastAsia"/>
        </w:rPr>
        <w:t>CCTACGGGGGGCTGCAGTGGGGAATATTGGGCAATGGGCGAAAGCCTGACCCAGCAACGCCGCGTGAAGGATGAAATCCCTCGGGATGTAAACTTCGCAAGAACGGGAAGAATAAACCGGTGTTAACACCACCGGCGATGACGGTACTGTTTGTAAGCTCCGGCTAACTCCGTGCCAGCAGCCGCGGTAATACGAAGGGTGCAAGCGTTACTCGGAATTACTGGGCGTAAAGCGTGCGTAGGTGGTTCGTTAAGTCTGATGTGAAAGCCCCGGGCTTAACCTGGGAACTGCATTTGTGACTGCATAGCTAGAGTACGGCAGAGGGGGATGGAATTCCGCGTGTAGCAGTGAAATGCGTAGATATCAAGTGGAACACCAGTGGCGAAGGCGAGTCCCTGGACAACTCCTGACACTGAGGCACGAAAGCTAGGGGAGCAAACAGGATTAGATACCCTAGTAGTCC</w:t>
      </w:r>
    </w:p>
    <w:p w14:paraId="49C169FA">
      <w:pPr>
        <w:rPr>
          <w:rFonts w:hint="eastAsia"/>
        </w:rPr>
      </w:pPr>
      <w:r>
        <w:rPr>
          <w:rFonts w:hint="eastAsia"/>
        </w:rPr>
        <w:t>&gt;OTU027128</w:t>
      </w:r>
    </w:p>
    <w:p w14:paraId="1BC6F4A5">
      <w:pPr>
        <w:rPr>
          <w:rFonts w:hint="eastAsia"/>
        </w:rPr>
      </w:pPr>
      <w:r>
        <w:rPr>
          <w:rFonts w:hint="eastAsia"/>
        </w:rPr>
        <w:t>CCTACGGGCGGCAGCAGTAGGGAATATTGGGCAATGGAGGAAACTCTGACCCAGCCATGCCGCGTGCAGGAAGAAGGCCCTCGGGTTGTAAACTGCTTTTGTACGGAACGAAAAGGCTCCCTCTAATACAGGGGGCTGATGACGGTACCGTAAGAATAAGCACCGGCTAACTACGTGCCAGCAGCCGCGGTAATACGGAGGGTGCAAGCGTTATCCGGATTCACTGGGTTTAAAGGGTGCGTAGGAGGGTAGGTAAGTCAGTGGTGAAATCTTCGAGCTTAACTCGGAAACTGCCGTTGATACTATCTGTCTTGAATACCGTGGAGGTGAGCGGAATATGTCATGTAGCGGTGAAATGCTTAGATATGACATAGAACACCAATTGCGAAGGCAGCTCGCTACACGAATATTGACTCTGAGGCACGAAAGCGTGGGGATCAAACAGGATTAGATACCCAGTAGTCC</w:t>
      </w:r>
    </w:p>
    <w:p w14:paraId="05EC5E40">
      <w:pPr>
        <w:rPr>
          <w:rFonts w:hint="eastAsia"/>
        </w:rPr>
      </w:pPr>
      <w:r>
        <w:rPr>
          <w:rFonts w:hint="eastAsia"/>
        </w:rPr>
        <w:t>&gt;OTU027129</w:t>
      </w:r>
    </w:p>
    <w:p w14:paraId="60E24571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GATGATAATGACAGTACCGGGAGAATAAGCACCGGCTAACTCTGTGCCAGCAGCCGCGGTAATACAGAGGGTGCGAGCGTTAATCGGAATTACTGGGCGTAAAGCGCGCGTAGGTGGTTGGGTAAGTTGAATGTGAAAGCCCCGGGCTCAACCTGGGAACTGCATTTGATACTGGCGGACTAGAGTTTGGGAGAGGGTAGTGGAATTCCAGGTGTAGCGGTGAAATGCGTAGATATCTGGAGGAACACCAATGGCGAAGGCAGCTACCTGGCCTAAAACTGACACTGAGGTACGAAAGCGTGGGGATCAAACAGGATTAGATACCCCTGTAGTCC</w:t>
      </w:r>
    </w:p>
    <w:p w14:paraId="67E88846">
      <w:pPr>
        <w:rPr>
          <w:rFonts w:hint="eastAsia"/>
        </w:rPr>
      </w:pPr>
      <w:r>
        <w:rPr>
          <w:rFonts w:hint="eastAsia"/>
        </w:rPr>
        <w:t>&gt;OTU027130</w:t>
      </w:r>
    </w:p>
    <w:p w14:paraId="31325AE0">
      <w:pPr>
        <w:rPr>
          <w:rFonts w:hint="eastAsia"/>
        </w:rPr>
      </w:pPr>
      <w:r>
        <w:rPr>
          <w:rFonts w:hint="eastAsia"/>
        </w:rPr>
        <w:t>CCTACGGGCGGCTGCAGTGGGGAATCTTGCGCAATGGGCGAAAGCCTGATCCAGCCATGCCGCGTGAGTGAAGAAGGCCTTAGGGTTGTAAAGCTCTTTTGGCAGGGACGATAATGACGGTACCTGCAGAATAAGCCCCGGCAAACTTCGTGCCAGCAGCCGCGGTGATACGTAGGGGGCGAGCGTTGTCCGGAATTATTGGGCGTAAAGAGCGTGTAGGCGGCTTGGTAAGTCTGCCGTGAAACCCCGGGGCTCAACCCCGGGCGTGCGGTGGATACTGCCAGGCTAGAGGATGGTAGAGGCGAGTGGAATTCCCGGTGTAGCGGTGAAATGCGCAGATATCGGGAGGAACACCAGTAGCGAAGGCGGCTCACTGGCCCGGTACTGACGCTGAGGTGCGAAAGCGTGGGGAGCAAACAGGATTAGATACCCCAGTAGTCC</w:t>
      </w:r>
    </w:p>
    <w:p w14:paraId="0E3B9F2F">
      <w:pPr>
        <w:rPr>
          <w:rFonts w:hint="eastAsia"/>
        </w:rPr>
      </w:pPr>
      <w:r>
        <w:rPr>
          <w:rFonts w:hint="eastAsia"/>
        </w:rPr>
        <w:t>&gt;OTU027131</w:t>
      </w:r>
    </w:p>
    <w:p w14:paraId="726F53F9">
      <w:pPr>
        <w:rPr>
          <w:rFonts w:hint="eastAsia"/>
        </w:rPr>
      </w:pPr>
      <w:r>
        <w:rPr>
          <w:rFonts w:hint="eastAsia"/>
        </w:rPr>
        <w:t>CCTACGGGGGGCTGCAGTGGGGAATCTTGCGCAATGGGAGCAATCCTGACGCAGCGACGCCGCGTGGGGGAGGAAGGGCTTCGGCTCGTAAACCCCTGTTGCCCGGGGCGAACCTCTGGTTTCGACCAGACTGACGGTACCGGGTGAGGAAGCACCGGCTAACTCCGTGCCAGCAGCCGCGGTAAGACAGAGGTGCCGAGCGTTAATCGGAGTCACTGGGCTTAAAGCGTACGTAGGCGGACTTGCAAGCATCTTGTGAAATCCCTCGGCTCAACCGAGGAACTGCTTGGTATACTGCTTTTCTTGAGCCACTTAGGGGCTGTCGGAACAAACGGTGGAGCGGTGAAATGCGTAGATATCGTTTGGAACGCCAACGGTGAAAACAGACAGCTGGGAGTGTGCTGACGCTGAGACACGAAAGCCAGGGGAGCGAACGGGATTAGATACCCCGGTAGTCC</w:t>
      </w:r>
    </w:p>
    <w:p w14:paraId="70284090">
      <w:pPr>
        <w:rPr>
          <w:rFonts w:hint="eastAsia"/>
        </w:rPr>
      </w:pPr>
      <w:r>
        <w:rPr>
          <w:rFonts w:hint="eastAsia"/>
        </w:rPr>
        <w:t>&gt;OTU027132</w:t>
      </w:r>
    </w:p>
    <w:p w14:paraId="018DF159">
      <w:pPr>
        <w:rPr>
          <w:rFonts w:hint="eastAsia"/>
        </w:rPr>
      </w:pPr>
      <w:r>
        <w:rPr>
          <w:rFonts w:hint="eastAsia"/>
        </w:rPr>
        <w:t>CCTACGGGGGGCAGCAGTGGGGAATCTTGCGCAATGGCCTAACGGCTGACGCAGCGACGCCGCGTGCGGGAGGAAGGCCTTCGGGTCGTAAACCGCTGTCGGGAGGGAAGAAGCTCCCCGGGAGGAAATGTCCGGGGGTTGACGGTACCTCCAAAGGAAGCACCGGCTAACTCCGTGCCAGCAGCCGCGGTAATACGGAGGGTGCAAGCGTTATCCGGATTCACTGGGTTTAAAGGGTGCGTAGGCGGACATTTAAGTCAGGGGTGAAATCCTGCAGCTTAACTGCAGAACTGCCTTTGATACTATTTGTCTTGAATGTCGTGGAGGTCAGCGGAATATGTCATGTAGCGGTGAAATGCTTAGATATGACATAGAACACCTATTGCGAAGGCAGCTGACTACGCGAATATTGACGCTGAGGCACGAAAGCGTGGGGATCAAACAGGATTAGATACCCGTGTAGTCC</w:t>
      </w:r>
    </w:p>
    <w:p w14:paraId="5C25CE3A">
      <w:pPr>
        <w:rPr>
          <w:rFonts w:hint="eastAsia"/>
        </w:rPr>
      </w:pPr>
      <w:r>
        <w:rPr>
          <w:rFonts w:hint="eastAsia"/>
        </w:rPr>
        <w:t>&gt;OTU027133</w:t>
      </w:r>
    </w:p>
    <w:p w14:paraId="65A6A4BB">
      <w:pPr>
        <w:rPr>
          <w:rFonts w:hint="eastAsia"/>
        </w:rPr>
      </w:pPr>
      <w:r>
        <w:rPr>
          <w:rFonts w:hint="eastAsia"/>
        </w:rPr>
        <w:t>CCTACGGGAGGCTGCAGTAGGGAATCTTCCGCAATGGGCGAAAGCCTGACGGAGCAACGCCGCGTGAGCGAGGAAGGTCTTCGGATCGTAAAGCTCTGTTGTGAGGGAAGAAAAGCTGCAGGAGTCACTGACTGCAGGTTGACGGTACCTCACGAGGAAGCCCCGGCTAACTACGTGCCAGCAGCCGCGGTAATACGTAGGGGGCGAGCGTTATCCGGATTTACTGGGCGTAAAGCGCGGGCAGGCGGTGGTCCAAGTCGGACGTGAAAGCTCCCGGCTCAACTGGGAGAGGTCCTTGGATACTGGCAGACTCGAGGGATGCAGAGGAAAGTGGAATTCCCGGTGTAGTGGTGATATGCGTAGATATCGGGAGGAACATCTGTGGCGAAGGCGACTCTCTGGTCTGTAACTGACGCTGAGGCGCGAAAGCGTGGGTAGCGAACAGGATTAGATACCCCTGTAGTCC</w:t>
      </w:r>
    </w:p>
    <w:p w14:paraId="0111CA0B">
      <w:pPr>
        <w:rPr>
          <w:rFonts w:hint="eastAsia"/>
        </w:rPr>
      </w:pPr>
      <w:r>
        <w:rPr>
          <w:rFonts w:hint="eastAsia"/>
        </w:rPr>
        <w:t>&gt;OTU027134</w:t>
      </w:r>
    </w:p>
    <w:p w14:paraId="3E490AC1">
      <w:pPr>
        <w:rPr>
          <w:rFonts w:hint="eastAsia"/>
        </w:rPr>
      </w:pPr>
      <w:r>
        <w:rPr>
          <w:rFonts w:hint="eastAsia"/>
        </w:rPr>
        <w:t>CCTACGGGGGGCTGCAATCAGGGATCTTGCACAATGAGCGAAAGCTAGATGCAGCGACGCCGCGTGGGTGAGGAAGTCCTTCGGGATGTAAAGCCCTTTTGGAGGGGACGATGATGACGGTACCCTCCGAAGAAGTCCCGGCTAACTACGTGCCAGCAGCCGCGGTAATACGTAGGTGGCAAGCGTTGTCCGGATTTACTGGGCGTAAAGCGTATGCAGGCGGACCTTTAAGTAGAAAGTGAAAGGTTGGAGCTCAACTCTGACACTGCTCTCTATACTGGAGGTCTGGAGTGCCGGAGAGGAAGATGGAACTGCACGTGTAGCGGTGAAATGCGTAGATATCAGGAGGAACACCGTTGGCGAAGGCGACTTTCTGGGCTGCTACTGACGCTGAGGCGCGAAAGCCAGGGGAGCGAACAGGATTAGATACCCGAGTAGTCC</w:t>
      </w:r>
    </w:p>
    <w:p w14:paraId="346F95E7">
      <w:pPr>
        <w:rPr>
          <w:rFonts w:hint="eastAsia"/>
        </w:rPr>
      </w:pPr>
      <w:r>
        <w:rPr>
          <w:rFonts w:hint="eastAsia"/>
        </w:rPr>
        <w:t>&gt;OTU027135</w:t>
      </w:r>
    </w:p>
    <w:p w14:paraId="4BF4EFC8">
      <w:pPr>
        <w:rPr>
          <w:rFonts w:hint="eastAsia"/>
        </w:rPr>
      </w:pPr>
      <w:r>
        <w:rPr>
          <w:rFonts w:hint="eastAsia"/>
        </w:rPr>
        <w:t>CCTACGGGCGGCTGCAGTAGGGAATCTTCCGCAATGGACGAAAGTCTGACGGAGCAACGCCGCGTGAGTGATGAAGGTTTTCGGATCGTAAAACTCTGTTGTTAGGGAAGAACAAGTACCGGAGTAACTGCCGGTACCTTGACGGTACCTAACCAGAAAGCCACGGCTAACTACGTGCCAGCAGCCGCGGTAATACGTAGGACCCAAGCGTTATCCGGATTTACTGGGCGTAAAGAGTTGCGTAGGTGGCAGGGCAAGTTAGTAGTGAAAGCGTGTGGCTCAACCATACTCACATTACTAAAACTGCTCAGCTTGAAGATGAGAGAGGTCACTGGAATTCCTTGTGTAGGAGTGAAATCCGTAGATATAAGGAGGAACACCAGTGGCGAAGGCGACACACTGGCCCATTACTGACGCTGAGGCTCGAAAGCGTGGGGAGCAAACAGGATTAGATACCCCAGTAGTCC</w:t>
      </w:r>
    </w:p>
    <w:p w14:paraId="6F745C36">
      <w:pPr>
        <w:rPr>
          <w:rFonts w:hint="eastAsia"/>
        </w:rPr>
      </w:pPr>
      <w:r>
        <w:rPr>
          <w:rFonts w:hint="eastAsia"/>
        </w:rPr>
        <w:t>&gt;OTU027136</w:t>
      </w:r>
    </w:p>
    <w:p w14:paraId="021C31EB">
      <w:pPr>
        <w:rPr>
          <w:rFonts w:hint="eastAsia"/>
        </w:rPr>
      </w:pPr>
      <w:r>
        <w:rPr>
          <w:rFonts w:hint="eastAsia"/>
        </w:rPr>
        <w:t>CCTACGGGAGGCAGCAGTGGGGAATATTGGACAATGGGCGGAAGCCTGATCCAGCAACGCCGCGTGAGGGATGACGGCCTTCGGGTTGTAAACCTCTTTCACCATTGACGAAGCCGCATTTTTTGTGTGGTGACGGTAGGTGGGGAAGAAGCACCGGCCAACTACGTGCCAGCAGCCGCGGTAATACGTAGGGTGCGAGCGTTGTCCGGAATTATTGGGCGTAAAGAGCTCGTAGGCGGTCTGTCGCGTCTGCTGTGAAAACTCGGGGCTTAACCCCGGGCCTGCAGTGGGTACGGGCAGACTAGAGTGCGGTAGGGGAGACTGGAATTCCTGGTGTAGCGGTGAAATGCGCAGATATCAGGAGGAACACCGGTGGCGAAGGCGGGTCTCTGGGCAACAACTGACGCTGAGGAGCGAAAGCGTGGGGAGCGAACAGGATTAGATACCCCTGTAGTCC</w:t>
      </w:r>
    </w:p>
    <w:p w14:paraId="039FD4FC">
      <w:pPr>
        <w:rPr>
          <w:rFonts w:hint="eastAsia"/>
        </w:rPr>
      </w:pPr>
      <w:r>
        <w:rPr>
          <w:rFonts w:hint="eastAsia"/>
        </w:rPr>
        <w:t>&gt;OTU027137</w:t>
      </w:r>
    </w:p>
    <w:p w14:paraId="71001A84">
      <w:pPr>
        <w:rPr>
          <w:rFonts w:hint="eastAsia"/>
        </w:rPr>
      </w:pPr>
      <w:r>
        <w:rPr>
          <w:rFonts w:hint="eastAsia"/>
        </w:rPr>
        <w:t>CCTACGGGGGGCAGCAGCTAGGAATCTTGGGAATGGGCGAAAGCCTGACCCAGCAACGCCGCGTGCGCGATGAAGGCCTTCGGGTTGTAAACTCCTTTTGAGGGGGAAAAGCAAGGATGGTACCCCTAGAATCAGTCACGGCTAACTACGTGCCAGCAGCCGCGGTAATACAGAGGCCTCAAGCGTTAGGCGGAATCACTGGGCTTAAAGCGTGTGTAGGCGGAGCGTTAAGTGCCTTGTGAAATCCCACGGCTTAACCGTGGAATGGCTTGGCATACTGGCGGGCTAGAGGACGGTAGAGGCGAGTGGAATTCCCGGTGTAGCGGTGAAATGTGTAGAGATCGGGAGGAACACCGGTGGCGAAGGCGGGTCTCTGGGCATTCCCTGACGCTGAGGCGCGAAAGCGTGGGGAGCAAACGGGATTAGATACCCGAGTAGTCC</w:t>
      </w:r>
    </w:p>
    <w:p w14:paraId="5265004A">
      <w:pPr>
        <w:rPr>
          <w:rFonts w:hint="eastAsia"/>
        </w:rPr>
      </w:pPr>
      <w:r>
        <w:rPr>
          <w:rFonts w:hint="eastAsia"/>
        </w:rPr>
        <w:t>&gt;OTU027138</w:t>
      </w:r>
    </w:p>
    <w:p w14:paraId="0BEED5DC">
      <w:pPr>
        <w:rPr>
          <w:rFonts w:hint="eastAsia"/>
        </w:rPr>
      </w:pPr>
      <w:r>
        <w:rPr>
          <w:rFonts w:hint="eastAsia"/>
        </w:rPr>
        <w:t>CTACGGGTGGCTGCAGTGGGGAATTTTGGACAATGGGGGCAACCCTGATCCAGCGACGCCGCGTGAAGGATGAAGATCTTCGGATTGTAAACTTCTTTTGGAGGGGATGAATGCCTTGGTGAAGAGCCAAGGTTGACAGTACTCTCGGAATAAGCCACGGCTAACTACGTGCCAGCAGCCGCGGTAATACAGAGGTCCCAAGCGTTGTTCGGATTTACTGGGCGTAAAGAGCTCGTAGGCGGTTTGTCGCGTCTGCCGTGAAAGTCCGGGGCTCAACTCCGGATCTGCGGTGGGTACGGGCAGACTAGAGTGATGTAGGGGAGACTGGAATTCCTGGTGTAGCGGTGAAATGCGCAGATATCAGGAGGAACACCGATGGCGAAGGCAGATCTCTGGGCCGTAACTGACACTGAGGAACGAAAGCCAGGGGAGCGAACGGGATTAGATACCCCAGTAGTCC</w:t>
      </w:r>
    </w:p>
    <w:p w14:paraId="58C252D1">
      <w:pPr>
        <w:rPr>
          <w:rFonts w:hint="eastAsia"/>
        </w:rPr>
      </w:pPr>
      <w:r>
        <w:rPr>
          <w:rFonts w:hint="eastAsia"/>
        </w:rPr>
        <w:t>&gt;OTU027139</w:t>
      </w:r>
    </w:p>
    <w:p w14:paraId="236CC232">
      <w:pPr>
        <w:rPr>
          <w:rFonts w:hint="eastAsia"/>
        </w:rPr>
      </w:pPr>
      <w:r>
        <w:rPr>
          <w:rFonts w:hint="eastAsia"/>
        </w:rPr>
        <w:t>CCTACGGGGGGCAGCAGTAGGGAATATTGGTCAATGGGTGAGAGCCTGAACCAGCCATGCCGCGTGCAGGAAGAAGGCCTTCTGGGTTGTAAACTGCTTTTGCCGGGGGATAAAATTCCCATGCGTGGGACATTGAAGGTACCCGGTGAATAAGCCACGGCTAACTACGTGCCAGCAGCCGCGGTAATACGGAGGGGGCTAGCGTTGTTCGGAATTATTGGGCGTAAAGCGCGCGCAGGCGGTTTTACAAGTCTATGGGTGAAATGCCGGGGCTCAACTCCGTGCGTGCCCAGGATACTGTGAGACTGGAGACATGTAGAGGCAAGCGGAATTTCGGGTGTAGCGGTGGAATGCGTAGATATCCGGAAGAACACCGGTGGCGAAGGCGGCCTGCTGGGCAGTGGCTGACGCTGAGGCGCGACAGCGTGGGGAGCAAACAGGATTAGATACCCGAGTAGTCC</w:t>
      </w:r>
    </w:p>
    <w:p w14:paraId="232991A9">
      <w:pPr>
        <w:rPr>
          <w:rFonts w:hint="eastAsia"/>
        </w:rPr>
      </w:pPr>
      <w:r>
        <w:rPr>
          <w:rFonts w:hint="eastAsia"/>
        </w:rPr>
        <w:t>&gt;OTU027140</w:t>
      </w:r>
    </w:p>
    <w:p w14:paraId="14876928">
      <w:pPr>
        <w:rPr>
          <w:rFonts w:hint="eastAsia"/>
        </w:rPr>
      </w:pPr>
      <w:r>
        <w:rPr>
          <w:rFonts w:hint="eastAsia"/>
        </w:rPr>
        <w:t>CCTACGGGTGGCAGCAGTGGGGAATCTTGCGCAATGGACGAAAGTCTGACGCAGCCACGCCGCGTGAGTGAAGAAGGCCTTCGGGTTGTAAAGCTCTGTCGAGCGGGACGAAAATACTTAGGGTTAACAGCCCTAGGGACTGACGGTACCGCTAAAGGAAGCACCGGCTAACTTCGTGCCAGCAGCCGCGGTAATACGAGGGGTGCAAGCGTTGCTCGGAATCACTGGGCATAAAGGGCGCGTAGGCGGCTTATCAAGTCAGGGGTGAAATCCGGCAGCTCAACTGTCGCAGTGCCTTTGATACTGATGAGCTCGAGGGAGGTAGGGGTCTGTGGAACTTCCGGTGGAGCGGTGAAATGCGTAGATATCGAGAGGAACACCTGCGGCGAAGGCGGCCACCTGGACCGGTTCTGACGCTGATGCGCGAAAGCGTGGGTAGCAAACAGGATTAGATACCCGTGTAGTCC</w:t>
      </w:r>
    </w:p>
    <w:p w14:paraId="3A7FAD23">
      <w:pPr>
        <w:rPr>
          <w:rFonts w:hint="eastAsia"/>
        </w:rPr>
      </w:pPr>
      <w:r>
        <w:rPr>
          <w:rFonts w:hint="eastAsia"/>
        </w:rPr>
        <w:t>&gt;OTU027141</w:t>
      </w:r>
    </w:p>
    <w:p w14:paraId="56201EC2">
      <w:pPr>
        <w:rPr>
          <w:rFonts w:hint="eastAsia"/>
        </w:rPr>
      </w:pPr>
      <w:r>
        <w:rPr>
          <w:rFonts w:hint="eastAsia"/>
        </w:rPr>
        <w:t>CCTACGGGGGGCAGCAGTGGGGAATATTGGACAATGGGGGCAACCCTGATCCAGCAATGCCGCGTGAGTGATGAAGGCCTTCGGGTTGTAAAGCTCTTTCGCACGCGACGATGATGACGGTAGCGTGAGAAGAAGCCCCGGCTAACTTCGTGCCAGCAGCCGCGGTAATACGAAGGGGGCTAGCGTTGTTCGGAATTACTGGGCGTAAAGGGCGCGTAGGCGGCTCTGATCGTCGGATGTGAAAGGCCTGGGCTCAACCTGGGAACGGCATCCGATACGGCGGGGCTTGAGTGTGGGAGAGGTTGGTGGAATTCCCTGTGTAGCGGTGAAATGCGTAGATATAGGAAGGAACACCAGTGGCGAAGGCGACCACCTGGACTGATACTGACACTGAGGTGCGAAAGCGTGGGGAGCAAACAGGATTAGATACCCCGGTAGTCC</w:t>
      </w:r>
    </w:p>
    <w:p w14:paraId="40820933">
      <w:pPr>
        <w:rPr>
          <w:rFonts w:hint="eastAsia"/>
        </w:rPr>
      </w:pPr>
      <w:r>
        <w:rPr>
          <w:rFonts w:hint="eastAsia"/>
        </w:rPr>
        <w:t>&gt;OTU027142</w:t>
      </w:r>
    </w:p>
    <w:p w14:paraId="350BC41D">
      <w:pPr>
        <w:rPr>
          <w:rFonts w:hint="eastAsia"/>
        </w:rPr>
      </w:pPr>
      <w:r>
        <w:rPr>
          <w:rFonts w:hint="eastAsia"/>
        </w:rPr>
        <w:t>CCTACGGGCGGCTGCAGTAGGGAATTTTCCACAATGGGCGCAAGCCTGATGGAGCAACGCCGCGTGCGGGATGACGCCCTTCGGGGTGTAAACCGCTGTCGGAGGGGATGAATGGCTTGAGGGTAATCTCTCAGGTTTGACAGATCCTAGGAGGAAGTACGGGCTAAGTTCGTGCCAGCAGCCGCGGTAAGACGAACCGTACGAACGTTATTCGGAATTACTGGGCTTAAAGGGTGCGTAGGCTGTGCAGAAAGTTGGGTGTGAAATCCCTTAGCTTAACTGAGGAACTGCGCCCAAAACTACTGCACTAGAGGAAGACAGGGGTAAGCGGAACTTACGGTGGAGCGGTGAAATGTGTTGATATCGTAAGGAACACCGGTGGCGAAGGCGGCTTACTGGGTCTTTTCTGACGCTGAGGCACGAAAGCTAGGGGAGCAAACGGGATTAGATACCCCAGTAGTCC</w:t>
      </w:r>
    </w:p>
    <w:p w14:paraId="5D193DF3">
      <w:pPr>
        <w:rPr>
          <w:rFonts w:hint="eastAsia"/>
        </w:rPr>
      </w:pPr>
      <w:r>
        <w:rPr>
          <w:rFonts w:hint="eastAsia"/>
        </w:rPr>
        <w:t>&gt;OTU027143</w:t>
      </w:r>
    </w:p>
    <w:p w14:paraId="646A4A19">
      <w:pPr>
        <w:rPr>
          <w:rFonts w:hint="eastAsia"/>
        </w:rPr>
      </w:pPr>
      <w:r>
        <w:rPr>
          <w:rFonts w:hint="eastAsia"/>
        </w:rPr>
        <w:t>CCTACGGGTGGCTGCAGTGGGGAATTTTGCGCAATGGGCGAAAGCCTGACGCAGCAACGCCGCGTGTGTGATGAAGGTCTTCGGATTGTAAAGCACTTTCGACCGGGACGAAAACCCGTTGGCTAACATCCAACGGCTTGACGGTACCGTAAGAATAAGCACCGGCTAACTACGTGCCAGCAGCCGCGGTAATACGGGGGGGGCAAGCGTTGTTCGGAATTACTGGGCGTAAAGGGCGCGTAGGCGGCCTTCTAAGTCGGACGTGAAATCCCCCGGCTCAACCGGGGAACTGCGTCCGATACTGGAGGGCTCGAATCCGGGAGAGGGATGTGGAATTCCACGTGTAGCAGTGAAATGCGTAGAGATGTGGAGGAACACCAGTGGCGAAGGCGGCTCTTTGGTCTGTAACTGACGCTGAGGCGCGAAAGCGTGGGGAGCGAACAGGATTAGATACCCGAGTAGTCC</w:t>
      </w:r>
    </w:p>
    <w:p w14:paraId="2E7489B9">
      <w:pPr>
        <w:rPr>
          <w:rFonts w:hint="eastAsia"/>
        </w:rPr>
      </w:pPr>
      <w:r>
        <w:rPr>
          <w:rFonts w:hint="eastAsia"/>
        </w:rPr>
        <w:t>&gt;OTU027144</w:t>
      </w:r>
    </w:p>
    <w:p w14:paraId="00728C24">
      <w:pPr>
        <w:rPr>
          <w:rFonts w:hint="eastAsia"/>
        </w:rPr>
      </w:pPr>
      <w:r>
        <w:rPr>
          <w:rFonts w:hint="eastAsia"/>
        </w:rPr>
        <w:t>CCTACGGGGGGCTGCAGTGGGGAATCTTGCGCAATGGGCGAAAGCCTGACGCAGCAACGCCGCGTGGGGGATGAAGGCTTTCGGGTTGTAAACCCCTTTCAGCAGGGACGATTATGACGGTACCTGCAGAAGAAGGACCGGCCAACTACGTGCCAGCAGCCGCGGTAATACGTAGGGTCCAAGCGTTGTCCGGAATTATTGGGCGTAAAGCGCGTGCAGGCGGCCCGTTAAGTCGGCCGTGAAAGCTCCGGGCTCAACTCGGAGAGGTCGGGCGAGACTGGCGGGCTCGAGGCTGGCAGAGGGCGGTGGAATTCCGGGTGTAGTGGTGGAATGCGTAGAGATCGGGTGGAACACCAGTGGCGAAGGCGGCATCCTGGCCCTGACCTGACGCTGAGGCGCGAGAGCGTGGGGAGCAAACGGGATTAGATACCCCAGTAGTCC</w:t>
      </w:r>
    </w:p>
    <w:p w14:paraId="110BA1D3">
      <w:pPr>
        <w:rPr>
          <w:rFonts w:hint="eastAsia"/>
        </w:rPr>
      </w:pPr>
      <w:r>
        <w:rPr>
          <w:rFonts w:hint="eastAsia"/>
        </w:rPr>
        <w:t>&gt;OTU027145</w:t>
      </w:r>
    </w:p>
    <w:p w14:paraId="511A4646">
      <w:pPr>
        <w:rPr>
          <w:rFonts w:hint="eastAsia"/>
        </w:rPr>
      </w:pPr>
      <w:r>
        <w:rPr>
          <w:rFonts w:hint="eastAsia"/>
        </w:rPr>
        <w:t>CCTACGGGGGGCAGCAGTAGGGAATATTGGTCAATGGGTGAGAGCCTGAACCAGCCATGCCGCGTGCAGGAAGACGGCCTTCTGGGTTGTAAACTGCTTTTGCCAGGGGATAAAATTTCCATGCGTGGAAAATTGAAGGTACCTGGTGAATAAGCCCCGGCTAACTCCGTGCCAGCAGCCGCGGTAATACGGAGGGGGCGAGCGTTATTCGGAATTATTGGGCGTAAAGGGCGCGTAGGCGGATGTTTAAGTCAGCGGTGAAAGCCCAGGGCTCAACCTTGGAACTGCCATTGATACTGGACATCTTGAGTTCGGGAGAGGTGAGTGGAACGCCGAGTGTAGAGGTGAAATTCGTAGATATTCGGCAGAACACCAGTGGCGAAGGCGACTCACTGGCCCGATACTGACGCTGAGGCGCGAAAGCGTGGGGAGCAAACAGGATTAGATACCCCGGTAGTCC</w:t>
      </w:r>
    </w:p>
    <w:p w14:paraId="6E102E3A">
      <w:pPr>
        <w:rPr>
          <w:rFonts w:hint="eastAsia"/>
        </w:rPr>
      </w:pPr>
      <w:r>
        <w:rPr>
          <w:rFonts w:hint="eastAsia"/>
        </w:rPr>
        <w:t>&gt;OTU027146</w:t>
      </w:r>
    </w:p>
    <w:p w14:paraId="763AE520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AGAGTGACGGTACCTGCAGAAGAAGCGCCGGCCAACTACGTGCCAGCAGCCGCGGTAAGACGTAGGGCGCGAGCGTTGTCCGGATTTATTGGGCGTAAAGAGCTCGTAGGCGGCTCGGAAAGTCGGTCGTGAAATCCGAGGGCTCAACCCTCGAACTGCGTCCGATACTTCCGAGCTGGAGGCAGGTAGGGGAGATCGGAATTCCTGGTGTAGCGGTGAAATGCGCAGATATCAGGAGGAACACCGGTGGCGAAGGCGGATCTCTGGGCCAGTTCTGACACTCATCCGCGAAAGCGTGGGGAGCAAACAGGATTAGATACCCCGGTAGTCC</w:t>
      </w:r>
    </w:p>
    <w:p w14:paraId="319B25F1">
      <w:pPr>
        <w:rPr>
          <w:rFonts w:hint="eastAsia"/>
        </w:rPr>
      </w:pPr>
      <w:r>
        <w:rPr>
          <w:rFonts w:hint="eastAsia"/>
        </w:rPr>
        <w:t>&gt;OTU027147</w:t>
      </w:r>
    </w:p>
    <w:p w14:paraId="1E491A16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TCCTCTGGATTGTAAACTTCTTTTATATGGGACGAAACCCGGGCATTCCTGCCCGATTGACGGTACCATAGGAATAAGCACCGGCTAACTACGTGCCAGCAGCCGCGGTAATACGTAGGGTGCAAGCGTTAATCGGAATTACTGGGCGTAAAGCGCACGTAGGCGGCTTTGTAAGTTAGAGGTGAAAGCCCGGGGCTCAACCCCGGAACTGCCTTTAAAACTGCATCGCTTGAATCCGGGAGAGGTGAGTGGAATTCCGAGTGTAGCAGTGAAATGCGTAGATATGCGGAGGAACACCGATGGCGAAGGCAATCCCCTGGGCCTGTACTGACGCTCATGCACGAAAGCGTGGGGAGCAAACAGGATTAGATACCCGAGTAGTCC</w:t>
      </w:r>
    </w:p>
    <w:p w14:paraId="6293220B">
      <w:pPr>
        <w:rPr>
          <w:rFonts w:hint="eastAsia"/>
        </w:rPr>
      </w:pPr>
      <w:r>
        <w:rPr>
          <w:rFonts w:hint="eastAsia"/>
        </w:rPr>
        <w:t>&gt;OTU027148</w:t>
      </w:r>
    </w:p>
    <w:p w14:paraId="503B27C2">
      <w:pPr>
        <w:rPr>
          <w:rFonts w:hint="eastAsia"/>
        </w:rPr>
      </w:pPr>
      <w:r>
        <w:rPr>
          <w:rFonts w:hint="eastAsia"/>
        </w:rPr>
        <w:t>CCTACGGGCGGCTGCAGTCGAGAATCATTGTCAATGGGCGCAAGCCTGAACGTGCGACGCCGCGTGTGGGATGAAGGCCTTCGGGTTGTAAACCACTGTCAGGGGCTAACAATAAGCGTGTAACCCACGTGATGAGTTAAACCCCAGAGGAAGTGACAGCTAACTACGTGCCAGCAGCTGCGGTAATACGTAGGTGGCAAGCGTTGTCCGGAATTACTGGGCGTAAAGAGCTCGTAGGCGGTTTGTCGCGTCGTCTGTGAAATCCCGCAGCTCAACTGCGGGCTTGCAGGCGATACGGGCAGACTCGAGTGCAGAAGAGGAGAGCGGAATTCCACGTGTAGCGGTGAAATGCGTAGAGATGTGGAGGAACACCAGTGGCGAAGGCGGCTCTCTGGTCTGTAACTGACGCTGAGGAGCGAAAGCGTGGGGAGCGAACAGGATTAGATACCCCAGTAGTCC</w:t>
      </w:r>
    </w:p>
    <w:p w14:paraId="527F0215">
      <w:pPr>
        <w:rPr>
          <w:rFonts w:hint="eastAsia"/>
        </w:rPr>
      </w:pPr>
      <w:r>
        <w:rPr>
          <w:rFonts w:hint="eastAsia"/>
        </w:rPr>
        <w:t>&gt;OTU027149</w:t>
      </w:r>
    </w:p>
    <w:p w14:paraId="1D0F42C5">
      <w:pPr>
        <w:rPr>
          <w:rFonts w:hint="eastAsia"/>
        </w:rPr>
      </w:pPr>
      <w:r>
        <w:rPr>
          <w:rFonts w:hint="eastAsia"/>
        </w:rPr>
        <w:t>CCTACGGGAGGCTGCAGTGGGGAATTTTTGGCAATGGGCGAAAGCCTGACGCAGCGACGCCGCGTGAGGGATGACGGCCTTCGGGTTGTAAACCTCTTTCAGCAGGGACGAAGCGCAAGTGACGGTACCCGGAGAAGAAGCCCCGGCTAACTTCGTGCCAGCAGCCGCGGTAATACGAAGGATGCAAGCGTTATCCGGATTCATTGGGTTTAAAGGGAGCGTAGGCGGCCCTATAAGTCAGTGGTGAAATCTCGAGGCTCAACCTCGAAATTGCCATTGATACTGTAGGGCTTGAGTACAGTTGCCGTTGGCGGAATATGACATGTAGTGGTGAAATACATAGAGATGTCATAGAACACCGATTGCGAAGGCAGCTAACGAAGCTGTAACTGACGCTGAGGCTCGAAAGTGCGGGGATCAAACAGGATTAGATACCCCAGTAGTCC</w:t>
      </w:r>
    </w:p>
    <w:p w14:paraId="25809A7F">
      <w:pPr>
        <w:rPr>
          <w:rFonts w:hint="eastAsia"/>
        </w:rPr>
      </w:pPr>
      <w:r>
        <w:rPr>
          <w:rFonts w:hint="eastAsia"/>
        </w:rPr>
        <w:t>&gt;OTU027150</w:t>
      </w:r>
    </w:p>
    <w:p w14:paraId="56FAD985">
      <w:pPr>
        <w:rPr>
          <w:rFonts w:hint="eastAsia"/>
        </w:rPr>
      </w:pPr>
      <w:r>
        <w:rPr>
          <w:rFonts w:hint="eastAsia"/>
        </w:rPr>
        <w:t>CCTACGGGAGGCAGCAGTCGGGAATCTTGCGCAATGGGCGAAAGCCTGACGCAGCAACACCGTGTGAGCGACGAAGGCCTTCGGGTCGTAAAGCTCTGTTGTTGGGGACGAAGGGTTAGGGGTTAATAGCCCCGAGCCTGACGGTACCCTTCGAGGAAGCCCCGGCTAACTACGTGCCAGCAGCCGCGGTAATACGTAGGGTGCGAGCGTTGTCCGGAATTACTGGGCGTAAAGAGCTCGTAGGTGGTTTGTCGCGTTGTTCGTGAAAACTCACAGCTTAACTGTGGGCGTGCGGGCGATACGGGCAGACTGGAGTACTGCAGGGGAGACTGGAATTCCTGGTGTAGCGGTGGAATGCGCAGATATCGGGAGGAACACCAGTAGCGAAGGCGGCTCGCTGGGCCACACCTGACGCTGAGACGCGAAAGCGTGGGGAGCAAACAGGATTAGATACCCCAGTAGTCC</w:t>
      </w:r>
    </w:p>
    <w:p w14:paraId="166C8203">
      <w:pPr>
        <w:rPr>
          <w:rFonts w:hint="eastAsia"/>
        </w:rPr>
      </w:pPr>
      <w:r>
        <w:rPr>
          <w:rFonts w:hint="eastAsia"/>
        </w:rPr>
        <w:t>&gt;OTU027151</w:t>
      </w:r>
    </w:p>
    <w:p w14:paraId="1287ECC9">
      <w:pPr>
        <w:rPr>
          <w:rFonts w:hint="eastAsia"/>
        </w:rPr>
      </w:pPr>
      <w:r>
        <w:rPr>
          <w:rFonts w:hint="eastAsia"/>
        </w:rPr>
        <w:t>CCTACGGGCGGCTGCAGTAAGGAATATTGGTCAATGGACGCAAGTCTGAACCAGCCATGCCGCGTGAAGGATGAAGGCCCTCTGGGTTGTAAACTTCTTTTATCTGGGAAGAAATGCCTGCTTTATAGCGGGTTTGACGGTACCAGAGGAATAAGCACCGGCTAACTCCGTGCCAGCAGCCGCGGTAATACGGAGGGTGCAAGCGTTATCCGGATTCACTGGGTTTAAAGGGTGCGTAGGTGGGCAGTTAAGTCAGCGGTGAAATCTCCGGGCTCAACCCGGAAACTGCCATTGATACTATTTATCTTGAATCTTGTTGAGGTAGGCGGAATACATCATGTAGCGGTGAAATGCTTAGATATGATGTAGAACACCGATTGCGAAGGCAGCTTACTAAACAAGCATTGACGCTGAGGCACGAAAGCGTGGGGATCAAACAGGATTAGATACCCCAGTAGTCC</w:t>
      </w:r>
    </w:p>
    <w:p w14:paraId="0D7CDB80">
      <w:pPr>
        <w:rPr>
          <w:rFonts w:hint="eastAsia"/>
        </w:rPr>
      </w:pPr>
      <w:r>
        <w:rPr>
          <w:rFonts w:hint="eastAsia"/>
        </w:rPr>
        <w:t>&gt;OTU027152</w:t>
      </w:r>
    </w:p>
    <w:p w14:paraId="141589FB">
      <w:pPr>
        <w:rPr>
          <w:rFonts w:hint="eastAsia"/>
        </w:rPr>
      </w:pPr>
      <w:r>
        <w:rPr>
          <w:rFonts w:hint="eastAsia"/>
        </w:rPr>
        <w:t>CCTACGGGGGGCTGCAGCGAGGAATCTTCCACAATGGGCGCAAGCCCGATGGAGCAACGCCGCGTGGAGGACGACGGCCTTCGGGTTGTAAACTCCTTTCGGGGGGGATGATACGGACAGTACCCCCAGAAGAAGCCCCGGCTAACTCTGTGCCAGCAGCCGCGGTAATACAGAGGGGGCAAGCGTTGTCCGGAATTATTGGGCGTAAAGGGCTCGTAGGCGGTTTGTCACGTCGGGAGTGAAAACTCGGGGCTTAACCCCGAGCCTGCTTCCGATACGGGCAGACTAGAGGTATGCAGGGGAGAACGGAATTCCTGGTGTAGCGGTGGAATGCGCAGATATCAGGAGGAACACCGGTGGCGAAGGCGGGTCTCTGGGCAGTAACTGACGCTGAGGAGCGAAAGCGTGGGGAGCGAACAGGATTAGATACCCCAGTAGTCC</w:t>
      </w:r>
    </w:p>
    <w:p w14:paraId="6150F74E">
      <w:pPr>
        <w:rPr>
          <w:rFonts w:hint="eastAsia"/>
        </w:rPr>
      </w:pPr>
      <w:r>
        <w:rPr>
          <w:rFonts w:hint="eastAsia"/>
        </w:rPr>
        <w:t>&gt;OTU027153</w:t>
      </w:r>
    </w:p>
    <w:p w14:paraId="341CA34E">
      <w:pPr>
        <w:rPr>
          <w:rFonts w:hint="eastAsia"/>
        </w:rPr>
      </w:pPr>
      <w:r>
        <w:rPr>
          <w:rFonts w:hint="eastAsia"/>
        </w:rPr>
        <w:t>CCTACGGGTGGCTGCAGTGGGGAATATTGGACAATGGGCGCAAGCCTGATCCAGCCATGCCGCGTGAGTGACGAAGGTCTTCGGATTGTAAAGCTCTTTTGGCGGGGACGATAATGACGGTACCCGCAGAATAAGCCCCGGCTAACTTCGTGCCAGCAGCCGCGGTAATACGAAGGGGGCTAGCGTTGTTCGGAATCACTGGGCGTAAAGCGCACGTAGGCGGATGTGCCAGTCAGGGGTGAAAGGCTACGGCTCAACCGTAGTAAGCTCTTGAAACTGTAAGACTTGAGTGCAGGAGAGGCGAGTGGAATTCCGAGTGTAGAGGTGAAATTCGTAGATATTCGGAGGAACACCAGTGGCGAAGGCGACTCGCTGGACTGATACTGACGCTGAGGTACGAAAGCGTGGGGAGCAAACAGGATTAGATACCCTGGTAGTCC</w:t>
      </w:r>
    </w:p>
    <w:p w14:paraId="08D66776">
      <w:pPr>
        <w:rPr>
          <w:rFonts w:hint="eastAsia"/>
        </w:rPr>
      </w:pPr>
      <w:r>
        <w:rPr>
          <w:rFonts w:hint="eastAsia"/>
        </w:rPr>
        <w:t>&gt;OTU027154</w:t>
      </w:r>
    </w:p>
    <w:p w14:paraId="37EDB880">
      <w:pPr>
        <w:rPr>
          <w:rFonts w:hint="eastAsia"/>
        </w:rPr>
      </w:pPr>
      <w:r>
        <w:rPr>
          <w:rFonts w:hint="eastAsia"/>
        </w:rPr>
        <w:t>CCTACGGGTGGCAGCAGTGGGGAATCTTGCGCAATGCGCGAAAGCGTGACGCAGCAACGCCGCGTGGGGGAAGAAGGCCTTCGGGTTGTAAACCCCTTTCAGTTGGGACGAAGCTTCGCCGGTGAATAGCCGGCTGGAGTGACGGTACCTTCACAAGAAGCCCCGGCTAACTACGTGCCAGCAGCCGCGGTAATACGTAGGGTGCAAGCGTTGTTCGGAATTACTGGGCGTAAAGCGCGCGCAGGCGGCCTTTTAAGTCTACCCGTGAAATGCCGGAGCTCAACTCCGTGCACGCCGGGGGATACTGGGAGGCTGGAGACAGGCAGAGGCCAGCGGAATTCCGGGTGTAGCGGTGGAATGCGTAGAGATCGGGTGGAACACCAGGGGCGAAGGCGGCATCCTGGCCCTGGCCTGACGCTGAGGCGCGAGAGCGTGGGGAGCGAACCGGATTAGATACCCGGGTAGTCC</w:t>
      </w:r>
    </w:p>
    <w:p w14:paraId="7643A2EC">
      <w:pPr>
        <w:rPr>
          <w:rFonts w:hint="eastAsia"/>
        </w:rPr>
      </w:pPr>
      <w:r>
        <w:rPr>
          <w:rFonts w:hint="eastAsia"/>
        </w:rPr>
        <w:t>&gt;OTU027155</w:t>
      </w:r>
    </w:p>
    <w:p w14:paraId="2A8A8B12">
      <w:pPr>
        <w:rPr>
          <w:rFonts w:hint="eastAsia"/>
        </w:rPr>
      </w:pPr>
      <w:r>
        <w:rPr>
          <w:rFonts w:hint="eastAsia"/>
        </w:rPr>
        <w:t>CCTACGGGCGGCAGCAGTGGGGAATATTGGACAATGGGCGAAAGCCTGATCCAGCAATGCCGCGTGAGTGAAGAAGGCCTTCGGGTTGTAAAGCTCTTTCGGCCGGGAAGAAATCGTGCGAGCTAATATCTCGCATGGATGACGGTACCGGAGTAAGAAGCACCGGCTAACTACGTGCCAGCAGCCGCGGTAATACGTAGGGTGCGAGCGTTAATCGGAATTACTGGGCGTAAAGCGTGCGCAGGCGGCGTTGCAAGACAGGTGTGAAATCCCCGGGCTTAACCTGGGAACTGCGCTTGTGACTGCAATGCTAGAGTGCAGCAGAGGGGGGTGGAATTCCTGGTGTAGCAGTGAAATGCGTAGAGATCAGGAGGAACACCGATGGCGAAGGCAGCCCCCTGGGTTGACACTGACGCTCATGCACGAAAGCGTGGGGAGCAAACAGGATTAGATACCCTGGTAGTCC</w:t>
      </w:r>
    </w:p>
    <w:p w14:paraId="2113F094">
      <w:pPr>
        <w:rPr>
          <w:rFonts w:hint="eastAsia"/>
        </w:rPr>
      </w:pPr>
      <w:r>
        <w:rPr>
          <w:rFonts w:hint="eastAsia"/>
        </w:rPr>
        <w:t>&gt;OTU027156</w:t>
      </w:r>
    </w:p>
    <w:p w14:paraId="67D4BB5E">
      <w:pPr>
        <w:rPr>
          <w:rFonts w:hint="eastAsia"/>
        </w:rPr>
      </w:pPr>
      <w:r>
        <w:rPr>
          <w:rFonts w:hint="eastAsia"/>
        </w:rPr>
        <w:t>CCTACGGGTGGCTGCAGTCGGGAATTTTGGGCAATGAGCGAAAGCTTGACGCAGCGACGCCGCGTGTGGGATGACGGCCCTCGGGTTGTAAACCACTTTCAGCAGGGACGAAGCCTCACGGTGACGGTACCTGCAGAAGAAGGTCCGGCCAACTACGTGCCAGCAGCCGCGGTAATACGGGGGGAGCAAGCGTTGTTCGGATTTACTGGGCGTAAAGGGCGCGTAGGCGGCCAGCGCAAGTCAGTTGTGAAATCTCCGAGCTTAACTCGGAAAGGTCAACTGATACTGCGCGGCTAGAGTGCGGAAGGGGCAATCGGAATTCTTGGTGTAGCGGTGAAATGCGTAGATATCAAGAGGAACACCAGAGGCGAAGGCGGATTGCTGGGCTGACACTGACGCTGAGGCGCGAAAGCTAGGGTAGCAAACGGGATTAGATACCCTTGTAGTCC</w:t>
      </w:r>
    </w:p>
    <w:p w14:paraId="2D6BC051">
      <w:pPr>
        <w:rPr>
          <w:rFonts w:hint="eastAsia"/>
        </w:rPr>
      </w:pPr>
      <w:r>
        <w:rPr>
          <w:rFonts w:hint="eastAsia"/>
        </w:rPr>
        <w:t>&gt;OTU027157</w:t>
      </w:r>
    </w:p>
    <w:p w14:paraId="21F7B315">
      <w:pPr>
        <w:rPr>
          <w:rFonts w:hint="eastAsia"/>
        </w:rPr>
      </w:pPr>
      <w:r>
        <w:rPr>
          <w:rFonts w:hint="eastAsia"/>
        </w:rPr>
        <w:t>CCTACGGGGGGCAGCAGTCGAGAATTTTTCTCAATGGGGGAAACCCTGAAGGAGCGACGCCGCGTGGAGGATGAAGGTTTTCGGATTGTAAACTCCTGTCATTGGTGAACAAGGCTTCTCGGAGTAACTGCCGGGGAGATCGATAGTAGCCGAAGAGGAAGGGACGGCTAACTCTGTGCCAGCAGCCGCGGTAATACAGAGGTCCCAAGCGTTGTTCGGATTCATTGGGCGTAAAGGGTGCGTAGGCGGCGGGGTAAGTCTGATGTGAAAGGCTGGGGCTCAACCCCGAGCCCGCGTTCGATACTGGGCGGCTAGAGTCTGGTAGGGGGATCTGGAATTCCTGGTGTAGCGGTGGAATGCGCAGATATCAGGAGGAACACCGGTGGCGAAGGCGGCCTTCTGGGGCTGTCCTGACGCTGAGGCGCGAAAGCTGGGGGAGCAAACAGGATTAGATACCCCTGTAGTCC</w:t>
      </w:r>
    </w:p>
    <w:p w14:paraId="4C24CD19">
      <w:pPr>
        <w:rPr>
          <w:rFonts w:hint="eastAsia"/>
        </w:rPr>
      </w:pPr>
      <w:r>
        <w:rPr>
          <w:rFonts w:hint="eastAsia"/>
        </w:rPr>
        <w:t>&gt;OTU027158</w:t>
      </w:r>
    </w:p>
    <w:p w14:paraId="1B737B15">
      <w:pPr>
        <w:rPr>
          <w:rFonts w:hint="eastAsia"/>
        </w:rPr>
      </w:pPr>
      <w:r>
        <w:rPr>
          <w:rFonts w:hint="eastAsia"/>
        </w:rPr>
        <w:t>CCTACGGGAGGCAGCAGTCGGGAATTTTGCTCAATGGGCGCAAGCCTGAAGCAGCAACGCCGCGTGAGGGATGAAGGCCTTCGGGTTGTAAACCTCTTTTCTCAGGGACGATGATGACGGTACCTGAGGAATAAGCCACGGCTAACTACGTGCCAGCAGCCGCGGTAATACGGAGGGTGCAAGCGTTGTTCGGAATCATTGGGCGTAAAGCGCGTGTAGGCGGTTTCGTAAGTCTGGTGTGAAAGCCCAGGGCTTAACCCTGGAACTGCATTGGAAACTGCATGACTTGAGTACCGGAGAGGTGAGGGGAATTCTCGGTGTAAGGGTGAAATCTGTAGATATCGGGAGGAACACCGGTGGCGAAGGCGGCTCTCTGGGCCTGTCCTGACGCTCAGGCGCGAAAGCTGGGGGAGCGAACCGGATTAGATACCCGAGTAGTCC</w:t>
      </w:r>
    </w:p>
    <w:p w14:paraId="747111E7">
      <w:pPr>
        <w:rPr>
          <w:rFonts w:hint="eastAsia"/>
        </w:rPr>
      </w:pPr>
      <w:r>
        <w:rPr>
          <w:rFonts w:hint="eastAsia"/>
        </w:rPr>
        <w:t>&gt;OTU027159</w:t>
      </w:r>
    </w:p>
    <w:p w14:paraId="396174E7">
      <w:pPr>
        <w:rPr>
          <w:rFonts w:hint="eastAsia"/>
        </w:rPr>
      </w:pPr>
      <w:r>
        <w:rPr>
          <w:rFonts w:hint="eastAsia"/>
        </w:rPr>
        <w:t>CCTACGGGCGGCTGCAGTCGAGGATCTTCGGCAATGGGCGCAAGCCTGACCGAGCGACGCCGCGTGGGGGATGAAGGCTTTCGGGTTGTAAACCCCTTTCAGCAGGGACGATTATGACGGTACCATAGGAATAAGCACCGGCTAACTCCGTGCCAGCAGCCGCGGTAATACGGAGGGTGCAAGCGTTATCCGGATTCACTGGGTTTAAAGGGTGCGTAGGCGGATGGGTAAGTCCGTGGTGAAATCTCTGAGCTTAACTCGGAAACTGCCATGGATACTATCGATCTTGAATTCTGTGGAGGTAAGCGGAATATGTCATGTAGCGGTGAAATGCTTAGATATGACATAGAACACCAATTGCGAAGGCAGCTTACTACACAGCGATTGACGCTGAGGCACGAAAGCGTGGGGAGCAAACAGGATTAGATACCCCGGTAGTCC</w:t>
      </w:r>
    </w:p>
    <w:p w14:paraId="1C055BE7">
      <w:pPr>
        <w:rPr>
          <w:rFonts w:hint="eastAsia"/>
        </w:rPr>
      </w:pPr>
      <w:r>
        <w:rPr>
          <w:rFonts w:hint="eastAsia"/>
        </w:rPr>
        <w:t>&gt;OTU027160</w:t>
      </w:r>
    </w:p>
    <w:p w14:paraId="79469AD0">
      <w:pPr>
        <w:rPr>
          <w:rFonts w:hint="eastAsia"/>
        </w:rPr>
      </w:pPr>
      <w:r>
        <w:rPr>
          <w:rFonts w:hint="eastAsia"/>
        </w:rPr>
        <w:t>CCTACGGGGGGCTGCAGTCGAGAATCTTCGGCAATGCGCGCAAGCGTGACCGAGCGACGCCGTGTGCGGGATGAAGGCCTTCGGGTTGTAAACCGCTGTCGTAGGGGAGGAAGGCTCCGTGAAGAACGGAGCTTGACCTATCCTAGGAGGAAGGACGGGCTAAGTTCGTGCCAGCAGCCGCGGTAATACGAACCGTCCAAACGTTATTCGGAATTACTGGGCTTAAAGGGTACGTAGGCGGGCAGGTAAGTCGGGCGTGAAATCCCTGGGCTCAACCCAGGAACTGCACTCGAAACTACCAGTCTTGAGTATCGGAGAGGAAAGCGGAATTCCTGGTGTAGAGGTGAAATGCGCAGATATCAGGAGGAACACCAATGGCGAAGGCAGCTCACTGGGACGGTACTGACGCTGAGACGCGAAAGCGTGGGGAGCAAACAGGATTAGATACCCGAGTAGTCC</w:t>
      </w:r>
    </w:p>
    <w:p w14:paraId="1986448E">
      <w:pPr>
        <w:rPr>
          <w:rFonts w:hint="eastAsia"/>
        </w:rPr>
      </w:pPr>
      <w:r>
        <w:rPr>
          <w:rFonts w:hint="eastAsia"/>
        </w:rPr>
        <w:t>&gt;OTU027161</w:t>
      </w:r>
    </w:p>
    <w:p w14:paraId="627B56F6">
      <w:pPr>
        <w:rPr>
          <w:rFonts w:hint="eastAsia"/>
        </w:rPr>
      </w:pPr>
      <w:r>
        <w:rPr>
          <w:rFonts w:hint="eastAsia"/>
        </w:rPr>
        <w:t>CCTACGGGGGGCAGCAGTGGGGAATTTTGGACAATGGGGGCAACCCTGATCCAGCCATGCCGCGTGAGTGAAGAAGGCCTTCGGGTTGTAAAGCTCTTTCGGTGGGGACGAAACGGTCCGTGTTAACACCACGGATCAATGACGGTACCCGCATAAGAAGCACCGGCTAACTACGTGCCAGCAGCCGCGGTAATACGTAGGGTGCAGGCGTTAATCGGAATTACTGGGCGTAAAGCGTGCGCAGGCGGCTCCTTAAGTCAGGGGTGAAATCCTGGAGCTCAACTCCAGAACTGCCTTTGATACTGGGAATCTTCGAGTACGGTAGAGGGGGATGGAATTCCGCGTGTAGCAGTGAAATGCGTAGATATGCGGAGGAACACCGATGGCGAAGGCAATCCCCTGGACCTGTACTGACGCTCATGCACGAAAGCGTGGGGAGCAAACAGGATTAGATACCCCAGTAGTCC</w:t>
      </w:r>
    </w:p>
    <w:p w14:paraId="0F43E942">
      <w:pPr>
        <w:rPr>
          <w:rFonts w:hint="eastAsia"/>
        </w:rPr>
      </w:pPr>
      <w:r>
        <w:rPr>
          <w:rFonts w:hint="eastAsia"/>
        </w:rPr>
        <w:t>&gt;OTU027162</w:t>
      </w:r>
    </w:p>
    <w:p w14:paraId="4AD31DAC">
      <w:pPr>
        <w:rPr>
          <w:rFonts w:hint="eastAsia"/>
        </w:rPr>
      </w:pPr>
      <w:r>
        <w:rPr>
          <w:rFonts w:hint="eastAsia"/>
        </w:rPr>
        <w:t>CCTACGGGCGGCTGCAGTGGGGAATATTGCGCAATGGACGAAAGTCTGACGCAGCGACGCCGCGTGTGGGATGACGGTCTTCGGATTGTAAACCACTGTCGGGAGGGACGAATACGCCGCAAGGCGGGTGACGGTACCTCCAAAGGAAGCACCGGCTAACTCCGTGCCAGCAGCCGCGGTAATACGGGGGGGGCAAGCGTTGTTCGGAATTACTGGGCGTAAAGGGCACGTAGGCGGTGAATCGGGTTGAAAGTGAAAGTCGCCAAAAAGTGGCGGAATGCTCTCGAAACCAATTCACTTGAGTGAGACAGAGGAGAGTGGAATTCCTGGTGTAGCGGTGAAATGTGTAGATATCGGAAGGAACACCAGTGGCGAAGGCGACTTCCTGGACCAAGACTGACGCTGAGGCGCGAAAGCGTGGGGATCAAACAGGATTAGATACCCGTGTAGTCC</w:t>
      </w:r>
    </w:p>
    <w:p w14:paraId="2D56F077">
      <w:pPr>
        <w:rPr>
          <w:rFonts w:hint="eastAsia"/>
        </w:rPr>
      </w:pPr>
      <w:r>
        <w:rPr>
          <w:rFonts w:hint="eastAsia"/>
        </w:rPr>
        <w:t>&gt;OTU027163</w:t>
      </w:r>
    </w:p>
    <w:p w14:paraId="477F8DDC">
      <w:pPr>
        <w:rPr>
          <w:rFonts w:hint="eastAsia"/>
        </w:rPr>
      </w:pPr>
      <w:r>
        <w:rPr>
          <w:rFonts w:hint="eastAsia"/>
        </w:rPr>
        <w:t>CCTACGGGGGGCTGCAGTGGGGAATATTGCGCAATGGGCGGAAGCCTGACGCAGCGACGCCGCGTGGGGGATGAAGGCCCTCGGGTTGTAAACCCCTTTCAGGAGGGACGAAGCCCGGGCGGTGAATAGCCGACCCGGGTGACGGTACCTCCACAAGAAGCCCCGGCTAACTACGTGCCAGCAGCCGCGGTAATACGTAGGGGGCAAGCGTTGTCCGGAATCATTGGGCGTAAAGAGCGTGTAGGCGGCTACCCACGTCGGATGTGAAAGCTCAGGGCTCAACTCTGAGATGCCATTCGATACGGGGTAGCTAGAGGCAGCTAGGGGAGAATGGAATTCCCGGTGTAGCGGTGAAATGCGCAGATATCGGGAAGAACACCCGTGGCGAAGGCGGTTCTCTGGGACGGTACTGACGCTGAGACGCGAAAGCGTGGGGAGCGAACAGGATTAGATACCCCGGTAGTCC</w:t>
      </w:r>
    </w:p>
    <w:p w14:paraId="118B9E9C">
      <w:pPr>
        <w:rPr>
          <w:rFonts w:hint="eastAsia"/>
        </w:rPr>
      </w:pPr>
      <w:r>
        <w:rPr>
          <w:rFonts w:hint="eastAsia"/>
        </w:rPr>
        <w:t>&gt;OTU027164</w:t>
      </w:r>
    </w:p>
    <w:p w14:paraId="47B22F72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TTCGGGTTGTAAAGCTCTTTTGTCCGGAAAGAAAAGCCTTCGGTTAATACCCGGGGGTGATGACGGTACCGGAAGAATAAGCACCGGCTAACTTCGTGCCAGCAGCCGCGGTAATACGAAGGGTGCAAGCGTTACTCGGAATTACTGGGCGTAAAGCGTGCGTAGGTGGTTCGTTAAGTCAGGCGTGAAAGCCCTGGGCTCAACCTGGGATGTGCGTTTGATACTGGCAAGCTTGAGTGCAGGAGAGGATGGTGGAATTCCCAGTGTAGAGGTGAAATTCGTAGATATTGGGAAGAACACCGGTGGCGAAGGCAGATCTCTGGGCCGTAACTGACGCTGAGGAGCGAAAGCGTGGGGAGCGAACAGGATTAGATACCCCAGTAGTCC</w:t>
      </w:r>
    </w:p>
    <w:p w14:paraId="70B9283E">
      <w:pPr>
        <w:rPr>
          <w:rFonts w:hint="eastAsia"/>
        </w:rPr>
      </w:pPr>
      <w:r>
        <w:rPr>
          <w:rFonts w:hint="eastAsia"/>
        </w:rPr>
        <w:t>&gt;OTU027165</w:t>
      </w:r>
    </w:p>
    <w:p w14:paraId="1B2227AA">
      <w:pPr>
        <w:rPr>
          <w:rFonts w:hint="eastAsia"/>
        </w:rPr>
      </w:pPr>
      <w:r>
        <w:rPr>
          <w:rFonts w:hint="eastAsia"/>
        </w:rPr>
        <w:t>CCTACGGGTGGCAGCAGTGGGGAATATTGGACAATGGGCGCAAGCCTGATCCAGCCATGCCGCGTGAGTGACGAAGGTCTTCGGATTGTAAAGCTCTTTTGGCGGGGACGATAATGACGGTACCCGCAGAATAAGCCCCGGCTAACTTCGTGCCAGCAGCCGCGGTAATACGTAGGTGGCAAGCGTTGTCCGGATTTACTGGGCGTAAAGGGCGCGTAGGCGGCCGCCTCAGTCAGACGTGAAATCCCCAGGCTTAACTTGGGAACTGCGTCTGATACTGGGTGGCTTGAGTTCGGGAGAGGAATGTGGAATTCCAGGTGTAGCGGTGAAATGCGCAGATATCAGGAGGAACACCGGTGGCGAAGGCGGTTCTCTGGGCATGTCCTGACGCTGAGGAGCGAAAGTGTGGGGAGCGAACAGGATTAGATACCCCTGTAGTCC</w:t>
      </w:r>
    </w:p>
    <w:p w14:paraId="7A04701C">
      <w:pPr>
        <w:rPr>
          <w:rFonts w:hint="eastAsia"/>
        </w:rPr>
      </w:pPr>
      <w:r>
        <w:rPr>
          <w:rFonts w:hint="eastAsia"/>
        </w:rPr>
        <w:t>&gt;OTU027166</w:t>
      </w:r>
    </w:p>
    <w:p w14:paraId="09E5CADB">
      <w:pPr>
        <w:rPr>
          <w:rFonts w:hint="eastAsia"/>
        </w:rPr>
      </w:pPr>
      <w:r>
        <w:rPr>
          <w:rFonts w:hint="eastAsia"/>
        </w:rPr>
        <w:t>CCTACGGGTGGCTGCAGTGGGGAATATTGCGCAATGGGCGAAAGCCTGACGCAGCGACGCCGCGTGTGGGATGACGGCCTTCGGGTTGTAAACCACTGTCGGGAGGGACGAATGCCCCGCAAGGGGAGTGACGGTACCTCCAAAGGAAGCACCGGCTAACTCCGTGCCAGCAGCCGCGGTAATACGGGGGGAGCAAGCGTTGTTCGGATTCACTGGGTGTAAAGGGTGCGCAGGCGGGAAAGTAAGTTAGAGGTGAAATCTCACAGCTCAACTGTGAAACTGCCTTTGATACTGCTTTTCTTGAGTTAGGGAGAGGTGAGTGGAATTCCGAGTGTAGAGGTGAAATTCGTAGATATTCGGAGGAACACCAGTGGCGAAGGCGGCTCACTGGTCCATTACTGACGCTGAGGTGCGAAAGCGTGGGGAGCAAACAGGATTAGATACCCTTGTAGTCC</w:t>
      </w:r>
    </w:p>
    <w:p w14:paraId="02762EDC">
      <w:pPr>
        <w:rPr>
          <w:rFonts w:hint="eastAsia"/>
        </w:rPr>
      </w:pPr>
      <w:r>
        <w:rPr>
          <w:rFonts w:hint="eastAsia"/>
        </w:rPr>
        <w:t>&gt;OTU027167</w:t>
      </w:r>
    </w:p>
    <w:p w14:paraId="4EF7CE23">
      <w:pPr>
        <w:rPr>
          <w:rFonts w:hint="eastAsia"/>
        </w:rPr>
      </w:pPr>
      <w:r>
        <w:rPr>
          <w:rFonts w:hint="eastAsia"/>
        </w:rPr>
        <w:t>CCTACGGGGGGCTGCAGTAAGGGATATTGCACAATGGGCGCAAGCCTGATGCAGCAACGCCGCGTGAAGGATGAAATCCTTCGGGATGTAAACTTCGCAAGAACGGGAAGAATAAGTAAGAGTCAATACCTCTTACGATGACGGTACTGTTTGTAAGCTCCGGCTAACTCCGTGCCAGCAGCCGCGGTAATACGGGGGGAGCAAGCGTTGTCCGGAATCATTGGGCGTAAAGAGCGTGTAGGCGGTCAGTTAGGTCTGCTGTGAAAACTCGAGGCTCAACTTCGAGCTGTCGGTGGAAACCAACTGACTAGAGTCCGGAAGAGGAGAGTAGAATTCCTGGTGTAGCGGTGAAATGCGCAGATATCAGGAGGAATACCCGTGGCGAAAGCGGCTCTCTGGGACGGTACTGACGCTGAGACGCGAAAGCGTGGGGAGCAAACAGGATTAGATACCCCAGTAGTCC</w:t>
      </w:r>
    </w:p>
    <w:p w14:paraId="39CABF67">
      <w:pPr>
        <w:rPr>
          <w:rFonts w:hint="eastAsia"/>
        </w:rPr>
      </w:pPr>
      <w:r>
        <w:rPr>
          <w:rFonts w:hint="eastAsia"/>
        </w:rPr>
        <w:t>&gt;OTU027168</w:t>
      </w:r>
    </w:p>
    <w:p w14:paraId="3C8DAB57">
      <w:pPr>
        <w:rPr>
          <w:rFonts w:hint="eastAsia"/>
        </w:rPr>
      </w:pPr>
      <w:r>
        <w:rPr>
          <w:rFonts w:hint="eastAsia"/>
        </w:rPr>
        <w:t>CCTACGGGGGGCAGCAGTCGGGAATTTTGGGCAATGGGCGAAAGCCTGACCCAGCAACGCCGCGTGAAGGATGAAGTATTTCGGTATGTAAACTTCGAAAGAATGGGAAGAATAAATGACGGTACCATTTATAAGCTCCGGCTAACTACGTGCCAGCAGCCGCGGTAAGACGGAGGGTGCAAGCGTTGCTCGGAATCATTGGGCGTAAAGGGTGCGTAGGCGGCCGGACGGGTCTGCCGTGAAAGCCCAGGGCTCAGCCCTGGAAGGGCGGTAGAAACACCCAGGGGGAAGCCAGCGGACTGGCTCGGTGCTGACGCTCAGGTGCGAGAGCGTGGGGAGCGAACTGGATTAGATACCCGAGTAGTCC</w:t>
      </w:r>
    </w:p>
    <w:p w14:paraId="498C3BA3">
      <w:pPr>
        <w:rPr>
          <w:rFonts w:hint="eastAsia"/>
        </w:rPr>
      </w:pPr>
      <w:r>
        <w:rPr>
          <w:rFonts w:hint="eastAsia"/>
        </w:rPr>
        <w:t>&gt;OTU027169</w:t>
      </w:r>
    </w:p>
    <w:p w14:paraId="75E0C4D6">
      <w:pPr>
        <w:rPr>
          <w:rFonts w:hint="eastAsia"/>
        </w:rPr>
      </w:pPr>
      <w:r>
        <w:rPr>
          <w:rFonts w:hint="eastAsia"/>
        </w:rPr>
        <w:t>CCTACGGGGGGCTGCAGTAGGGAATTTTCCGCAATGGGCGAAAGCCTGACGGAGCAACGCCGCGTGAGTGAGGACGGCCTTCGGGTTGTAAAACTCTGTTCTTGGGGAAGAAACTCCGGGAGGCGAACAACTTCCCGGCATGACGGTACCCAAGGAGAAAGCCCCGGCTAACTTCGTGCCAGCAGCCGCGGTAATACGAAGGGGGCTAGCGTTGTTCGGAATTACTGGGCGTAAAGCGTGCGCAGGCGGTTTGTTAAGACAGATGTGAAATCCCCGGGCTTAACCTGGGAACTGCGTTTGTAACTGGCAGACTTGAGTGTGGCAGAGGGGGGTGGAATTCCAAGTGTAGCAGTGAAATGCGTAGATATTTGGAGGAACACCGATGGCGAAGGCAGCCCCCTGGGTTAACACTGACGCTCATGCACGAAAGCGTGGGGAGCAAACAGGATTAGATACCCGTGTAGTCC</w:t>
      </w:r>
    </w:p>
    <w:p w14:paraId="0DF0FC44">
      <w:pPr>
        <w:rPr>
          <w:rFonts w:hint="eastAsia"/>
        </w:rPr>
      </w:pPr>
      <w:r>
        <w:rPr>
          <w:rFonts w:hint="eastAsia"/>
        </w:rPr>
        <w:t>&gt;OTU027170</w:t>
      </w:r>
    </w:p>
    <w:p w14:paraId="14F76E93">
      <w:pPr>
        <w:rPr>
          <w:rFonts w:hint="eastAsia"/>
        </w:rPr>
      </w:pPr>
      <w:r>
        <w:rPr>
          <w:rFonts w:hint="eastAsia"/>
        </w:rPr>
        <w:t>CCTACGGGGGGCTGCAGTAGGGAATTTTCCACAATGGGGGCAACCCTGATGGAGCAACGCCGCGTGCAGGATGAAGGCCTTCGGGTTGTAAACTGCTTTTATCTGTGACGAATATGACGGTAGCAGATGAATAAGGATCGGCTAACTCCGTGCCAGCAGCCGCGGTCATACGGAGGATCCAAGCGTTATCCGGAATTATTGGGCGTAAAGCGCGCGCAGGCGGGTGTGCAAGTCGGAAGTGAAATCCCGGGGCTCAACTCCGGGGCTGCTGCCGATACTGCATGTCTAGAGACCAGTAGGGGTTGGTGGAATTCCCGGTGTAGCGGTGGAATGCGTAGATATCAGGAGGAACACCGGTGGCGAAGGCGGATCTCTGGGCCTTACCTGACGCTCAGGCGCGAAAGCTAGGGGAGCAAACAGGATTAGATACCCCGGTAGTCC</w:t>
      </w:r>
    </w:p>
    <w:p w14:paraId="186A898A">
      <w:pPr>
        <w:rPr>
          <w:rFonts w:hint="eastAsia"/>
        </w:rPr>
      </w:pPr>
      <w:r>
        <w:rPr>
          <w:rFonts w:hint="eastAsia"/>
        </w:rPr>
        <w:t>&gt;OTU027171</w:t>
      </w:r>
    </w:p>
    <w:p w14:paraId="14B8F957">
      <w:pPr>
        <w:rPr>
          <w:rFonts w:hint="eastAsia"/>
        </w:rPr>
      </w:pPr>
      <w:r>
        <w:rPr>
          <w:rFonts w:hint="eastAsia"/>
        </w:rPr>
        <w:t>CCTACGGGGGGCAGCAGTAGGGAATATTGGGCAATGGATGCAAGTCTGACCCAGCCATGCCGCGTGCCGGATGAAGGCCCTCAGGGTTGTAAACGGCTTTTATTCGGGAAGAAGAGCAGGGATGCGTCCTTGTGTGACGGTACCGAATGAATAAGCACCGGCTAACTCCGTGCCAGCAGCCGCGGTAATACGTAGGGTGCAAGCGTTAATCGGAATTACTGGGCGTAAAGCGTGCGCAGGCGGTTCGTTGTGTCGGTGGTGAAAGCCCCGGGCTCAACCTGGGAATGGCCATGGAAACTGGCGAACTGGAGTGTGGCAGAGGGTGGCGGAATTCCCGGTGTAGCAGTGAAATGCGTAGAGATCCGGAAGAACACCGGAGGCGAAGGCGGCTGGCTGGGCCTGATCTGACGCTGAGGTGCGAAAGCGTGGGGAGCGAACAGGATTAGATACCCGGGTAGTCC</w:t>
      </w:r>
    </w:p>
    <w:p w14:paraId="29E1C074">
      <w:pPr>
        <w:rPr>
          <w:rFonts w:hint="eastAsia"/>
        </w:rPr>
      </w:pPr>
      <w:r>
        <w:rPr>
          <w:rFonts w:hint="eastAsia"/>
        </w:rPr>
        <w:t>&gt;OTU027172</w:t>
      </w:r>
    </w:p>
    <w:p w14:paraId="63AB04CA">
      <w:pPr>
        <w:rPr>
          <w:rFonts w:hint="eastAsia"/>
        </w:rPr>
      </w:pPr>
      <w:r>
        <w:rPr>
          <w:rFonts w:hint="eastAsia"/>
        </w:rPr>
        <w:t>CCTACGGGCGGCAGCAGTGGGGAATATTGGACAATGGGCGAAAGCCTGATCCAGCAATGCCGCGTGAGTGATGAAGGCCTTAGGGTTGTAAAGCTCTTTTACCCGGGATGATAATGACAGTACCGGGAGAATAAGCTCCGGCTAACTCCGTGCCAGCAGCCGCGGTAATACGGAGGGAGCTAGCGTTGTTCGGAATTACTGGGCGTAAAGAGCGCGTAGGCGGCTGGGTAAGTCTCTTGTGAAAGCTCCCGGCTTAACTGGGAGAGGTCAAGGGATACTACCTAGCTAGAGGGCAGTAGAGGAAAGCGGAATTCCCGGTGTAGCGGTGAAATGCGCAGATATCGGGAGGAACACCTATGGCGAAGGCAGCTCGCTGGGACGTTACTGACGCTGAGACGCGAAAGCGTGGGGAGCGAACGGGATTAGATACCCTAGTAGTCC</w:t>
      </w:r>
    </w:p>
    <w:p w14:paraId="3CF74F25">
      <w:pPr>
        <w:rPr>
          <w:rFonts w:hint="eastAsia"/>
        </w:rPr>
      </w:pPr>
      <w:r>
        <w:rPr>
          <w:rFonts w:hint="eastAsia"/>
        </w:rPr>
        <w:t>&gt;OTU027173</w:t>
      </w:r>
    </w:p>
    <w:p w14:paraId="7412925C">
      <w:pPr>
        <w:rPr>
          <w:rFonts w:hint="eastAsia"/>
        </w:rPr>
      </w:pPr>
      <w:r>
        <w:rPr>
          <w:rFonts w:hint="eastAsia"/>
        </w:rPr>
        <w:t>CCTACGGGTGGCAGCAGTGAGGAATATTGGTCAATGGGCGCAAGCCTGAACCAGCCATCCCGCGTGCAGGAAGAAGGCGCTATGCGTTGTAAACTGCTTTTGCAGGGGAAGAATGTCCGGCACGTGTGCTGGATTGCCGGTACCTTGTGAATAAGCATCGGCTAACTCCGTGCCAGCAGCCGCGGTAATACAGAGGGTGCAAGCGTTGTTCGGATTTACTGGGCGTAAAGGGCGCGTAGGCGGCATGTTAAGTCAGCTGTGAAATCTCCGAGCTTAACTCGGAACTGTCAGCTGATACTGATGTGCTAGAGTGCAGAAGGGGCAATCGGAATTCTTGGTGTAGCGGTGAAATGCGCAGATATCAGGAGGAACACCGGTGGCGAAGGCGGGTCTCTGGGCCGATACTGACGCTGAGGAGCGAAAGCGTGGGGAGCGAACAGGATTAGATACCCGAGTAGTCC</w:t>
      </w:r>
    </w:p>
    <w:p w14:paraId="19C80132">
      <w:pPr>
        <w:rPr>
          <w:rFonts w:hint="eastAsia"/>
        </w:rPr>
      </w:pPr>
      <w:r>
        <w:rPr>
          <w:rFonts w:hint="eastAsia"/>
        </w:rPr>
        <w:t>&gt;OTU027174</w:t>
      </w:r>
    </w:p>
    <w:p w14:paraId="3720132E">
      <w:pPr>
        <w:rPr>
          <w:rFonts w:hint="eastAsia"/>
        </w:rPr>
      </w:pPr>
      <w:r>
        <w:rPr>
          <w:rFonts w:hint="eastAsia"/>
        </w:rPr>
        <w:t>CCTACGGGAGGCTGCAGTGGGGAATATTGCGCAATGGGCGGAAGCCTGACGCAGCGACGCCGCGTGAGGGATGAAGGCCTTCGGGTTGTAAACTACTGTCAGGGGCCACCAAGACCTGAGGGGCCCCAGAGGAAGGCACGGCTAACTCTGTGCCAGCAGCCGCGGTAAGACAGAGGTGCCGAGCGTTAGGCGGAATCACTGGGCTTAAAGCGCGTGTAGGCGGGCCGTTAAGTGCCTTGTGAAATCCCCCGGCTCAACCGGGGAACGGCTGGGCATACTGGCGGCCTTGAGAGACCCAGGGGTCACCGGAACAGGCGGTGGAGCGGTGAAATGCGTAGATATCGCCTGGAACGCCCGCGGCGAAAGCGGGTGACTGGGGGTCCTTCTGACGCTGAGACGCGAAAGCCAGGGGAGCGAACGGGATTAGATACCCGGGTAGTCC</w:t>
      </w:r>
    </w:p>
    <w:p w14:paraId="5184DE2D">
      <w:pPr>
        <w:rPr>
          <w:rFonts w:hint="eastAsia"/>
        </w:rPr>
      </w:pPr>
      <w:r>
        <w:rPr>
          <w:rFonts w:hint="eastAsia"/>
        </w:rPr>
        <w:t>&gt;OTU027175</w:t>
      </w:r>
    </w:p>
    <w:p w14:paraId="454B29BA">
      <w:pPr>
        <w:rPr>
          <w:rFonts w:hint="eastAsia"/>
        </w:rPr>
      </w:pPr>
      <w:r>
        <w:rPr>
          <w:rFonts w:hint="eastAsia"/>
        </w:rPr>
        <w:t>CCTACGGGGGGCTGCAGTGGGGAATCTTGGGCAATGGGGGCAACCCTGACCCAGCGACGCCGCGTGGGGGATGAAGGCCTTCGGGTTGTAAACCCCTGTTAGGTGGGACGAACATCCTCTGGTGAATAGCCAGAGGATCTGACGGTACCACCAGAGAAAGCCCCGGCTAACTCTGTGCCAGCAGCCGCGGTAATACAGAGGGGGCAAGCGTTGTTCGGAATTACTGGGCGTAAAGGGCGCGTAGGCGGCCCTGTCAGTCGGGCGTGAAAGCCCCGGGCTCAACCCGGGAAATGCGTTCGATACTGCAAGGCTTGAGTGTGGGAGAGGGCAATGGAATATCTGGTGTAGCAGTGAAATGCGTAGATATAGGAAGGAACACCAGTGGCGAAGGCGACCACCTGGACTGATACTGACACTGAGGTGCGAAAGCGTGGGGAGCAAACAGGATTAGATACCCCTGTAGTCC</w:t>
      </w:r>
    </w:p>
    <w:p w14:paraId="42B034F7">
      <w:pPr>
        <w:rPr>
          <w:rFonts w:hint="eastAsia"/>
        </w:rPr>
      </w:pPr>
      <w:r>
        <w:rPr>
          <w:rFonts w:hint="eastAsia"/>
        </w:rPr>
        <w:t>&gt;OTU027176</w:t>
      </w:r>
    </w:p>
    <w:p w14:paraId="3011A08B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CTAGGGTTGTAAAGCTCTTTCACCGATGAAGATAATGACGGTAGTCGGAGAAGAAGCCCCGGCTAACTTCGTGCCAGCAGCCGCGGTAATACGAAGGGGGCTAGCGTTGTTCGGAATTACTGGGCGTAAAGCGCGTGTAGGCGGCCGAGCAAGTCGGATGTGAAATCCCGAGGCTCAACCTCGGAACTGCATTCGAAACTGCTCGGCTCGAGTCCCGGAGAGGATGGCGGAATTCCCGGTGTAGGGGTGAAATCCGTAGAGATCGGGAGGAACATCTGTGGCGAAGGCGGCCACCTGGACCATGACTGACGCTGAGGCACGAAAGCGTGGGGAGCAAACAGGATTAGATACCCGGGTAGTCC</w:t>
      </w:r>
    </w:p>
    <w:p w14:paraId="0264A118">
      <w:pPr>
        <w:rPr>
          <w:rFonts w:hint="eastAsia"/>
        </w:rPr>
      </w:pPr>
      <w:r>
        <w:rPr>
          <w:rFonts w:hint="eastAsia"/>
        </w:rPr>
        <w:t>&gt;OTU027177</w:t>
      </w:r>
    </w:p>
    <w:p w14:paraId="070992C8">
      <w:pPr>
        <w:rPr>
          <w:rFonts w:hint="eastAsia"/>
        </w:rPr>
      </w:pPr>
      <w:r>
        <w:rPr>
          <w:rFonts w:hint="eastAsia"/>
        </w:rPr>
        <w:t>CCTACGGGAGGCAGCAGTGGGGAATATTGGACAATGGGCGCAAGCCTGATCCAGCCATGCCGCGTGTGTGAAGAAGGCCTTCGGGTTGTAAAGCACTTTTGTCCGGGAAGAAAAGCCAGGGATTAATACCCCCGGGTTCTGACGGTACCGGAAGAATAAGCACCGGCTAACTTCGTGCCAGCAGCCGCGGTAATACGTAGGGTGCAAGCGTTAATCGGAATTACTGGGCGTAAAGCGTGCGCAGGCGGCTTTGCAAGACAGATGTGAAATCCCCGGGCTCAACCTGGGAACTGCATTTGTGACTGCATGGCTGGAGTGCGGCAGGGGAGAACGGAATTCCAGGTGTAGCGGTGAAATGCGTAGATATCTGGAAGAACACCAGTGGCGAAGGCGGCTTCCTGGATCAAGACTGACACTGAGGCTCGAAAGCGTGGGGAGCGAACAGGATTAGATACCCTAGTAGTCC</w:t>
      </w:r>
    </w:p>
    <w:p w14:paraId="4CD03FE4">
      <w:pPr>
        <w:rPr>
          <w:rFonts w:hint="eastAsia"/>
        </w:rPr>
      </w:pPr>
      <w:r>
        <w:rPr>
          <w:rFonts w:hint="eastAsia"/>
        </w:rPr>
        <w:t>&gt;OTU027178</w:t>
      </w:r>
    </w:p>
    <w:p w14:paraId="11662F95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TAGGGAAGAAGCGAAAGTGACGGTACCTGCAGAAGAAGCGCCGGCTAACTACGTGCCAGCAGCCGCGGTAATACGTAGGGCGCAAGCGTTGTCCGGAATTATTGGGCGTAAAGCGCGCGCAGGTGGCCCGGTCAGTCTTTGGTGAAAGCGCGGGGCTCAACCCTGCGTCGGCCAGGGATACTGCCGCGGCTCGAGCACTGTAGAGGCAGGCGGAATTCCTGGTGTAGCGGTGGAATGCGTAGATATTAGGAAGAACACCAGTGGCGAAGGCGGCTCACTGGCTCGGTACTGACGCTGAGGCGCGAAAGCGTGGGGAGCAAACAGGATTAGATACCCCAGTAGTCC</w:t>
      </w:r>
    </w:p>
    <w:p w14:paraId="3016C7C2">
      <w:pPr>
        <w:rPr>
          <w:rFonts w:hint="eastAsia"/>
        </w:rPr>
      </w:pPr>
      <w:r>
        <w:rPr>
          <w:rFonts w:hint="eastAsia"/>
        </w:rPr>
        <w:t>&gt;OTU027179</w:t>
      </w:r>
    </w:p>
    <w:p w14:paraId="5877C03A">
      <w:pPr>
        <w:rPr>
          <w:rFonts w:hint="eastAsia"/>
        </w:rPr>
      </w:pPr>
      <w:r>
        <w:rPr>
          <w:rFonts w:hint="eastAsia"/>
        </w:rPr>
        <w:t>CCTACGGGGGGCTGCAGTGGGGAATATTGCACAATGGGCGCAAGCCTGATGCAGCGACGCCGCGTGAGGGATGACGGCCTTCGGGTTGTAAACCTCTTTCAGCAGGGACGAAGCGTTTGTGACGGTACCTGCAGAAGAAGCCCCGGCCAACTACGTGCCAGCAGCCGCGGTAATACGTAGGGGGCAAGCGTTGTTCGGATTCATTGGGCGTAAAGGGTGCGTAGGTGGCGGGGTAAGTCGGATGTGAAATCCCGGGGCTCAACCCCGGAACTGCATTCGATACTGGATGGCTAGAGTCTGGTAGGGGGATCTGGAATTCCTGGTGTAGCGGTGGAATGCGCAGATATCAGGAGGAACACCGGTGGCGAAGGCGGGATCCTGGGCCAGTACTGACGCACATGTGCGAAAGCGTGGGGAGCGAACGGGATTAGATACCCGTGTAGTCC</w:t>
      </w:r>
    </w:p>
    <w:p w14:paraId="3B2BA480">
      <w:pPr>
        <w:rPr>
          <w:rFonts w:hint="eastAsia"/>
        </w:rPr>
      </w:pPr>
      <w:r>
        <w:rPr>
          <w:rFonts w:hint="eastAsia"/>
        </w:rPr>
        <w:t>&gt;OTU027180</w:t>
      </w:r>
    </w:p>
    <w:p w14:paraId="5AEF8E07">
      <w:pPr>
        <w:rPr>
          <w:rFonts w:hint="eastAsia"/>
        </w:rPr>
      </w:pPr>
      <w:r>
        <w:rPr>
          <w:rFonts w:hint="eastAsia"/>
        </w:rPr>
        <w:t>CCTACGGGTGGCTGCAGTAGGGAATATTGGTCAATGGGTGAGAGCCTGAACCAGCCATGCCGCGTGCAGGAAGAAGGCCTTCTGGGTTGTAAACTGCTTTTGCCAGGGGATAAAATGACCTTGCGAGGTTAATTGAAGGTACCTGGTGAATAAGCCACGGCTAACTACGTGCCAGCAGCCGCGGTAATACGTAGGTGGCAAGCGTTGTCCGGATTTATTGGGCGTAAAGAGCGCGCAGGCGGTCGTTCAAGTCGAGTGTGAAAGCCCCCGGCTCAACTGGGGAGGGTCACTCGATACTGATCGACTTGAAGGCGGGAGAGGGAAGCGGAATTCCCGGTGTAGTGGTGAAATGCGTAGAGATCGGGAAGAACACCAGTGGCGAAGGCGGTCTGCTGGGCCGTTGCTGACGCTGAGGCGCGACAGCGTGGGGAGCAAACAGGATTAGATACCCCTGTAGTCC</w:t>
      </w:r>
    </w:p>
    <w:p w14:paraId="3A42117B">
      <w:pPr>
        <w:rPr>
          <w:rFonts w:hint="eastAsia"/>
        </w:rPr>
      </w:pPr>
      <w:r>
        <w:rPr>
          <w:rFonts w:hint="eastAsia"/>
        </w:rPr>
        <w:t>&gt;OTU027181</w:t>
      </w:r>
    </w:p>
    <w:p w14:paraId="23CE699B">
      <w:pPr>
        <w:rPr>
          <w:rFonts w:hint="eastAsia"/>
        </w:rPr>
      </w:pPr>
      <w:r>
        <w:rPr>
          <w:rFonts w:hint="eastAsia"/>
        </w:rPr>
        <w:t>CCTACGGGCGGCTGCAGTGGGGAATTTTCCGCAATGGGCGAAAGCCTGACGGAGCAACGCCGCGTGGGTGATGAAGATTTTCGGATCGTAAAGCCCTTTCGGCGGGGACGATGATGACGGTACCCGCAGAAGAAGCCCCGGCTAACTTCGTGCCAGCAGCCGCGGTAATACGAAGGGGGCTAGCGTTGCTCGGAATTACTGGGCGTAAAGGGCGCGTAGGCGGCGTCGTTAGTCAGGCGTGAAATTCCTGGGCTCAACCTGGGAATTGCATTCGAGACTGCATTGCTGGAGTACGGAAGAGGAGGGCGGAATTCCCGGTGTAGCGGTGAAATGCGTAGAGATCGGGAGGAACACCGGTGGCGAAGGCGGGACTCTGGGCCTACCCTGACGCTGAGGCGCGAAGGCGTGGGGAGCAAACGGGATTAGATACCCCAGTAGTCC</w:t>
      </w:r>
    </w:p>
    <w:p w14:paraId="031C013C">
      <w:pPr>
        <w:rPr>
          <w:rFonts w:hint="eastAsia"/>
        </w:rPr>
      </w:pPr>
      <w:r>
        <w:rPr>
          <w:rFonts w:hint="eastAsia"/>
        </w:rPr>
        <w:t>&gt;OTU027182</w:t>
      </w:r>
    </w:p>
    <w:p w14:paraId="003DC8D2">
      <w:pPr>
        <w:rPr>
          <w:rFonts w:hint="eastAsia"/>
        </w:rPr>
      </w:pPr>
      <w:r>
        <w:rPr>
          <w:rFonts w:hint="eastAsia"/>
        </w:rPr>
        <w:t>CCTACGGGGGGCTGCAGTGGGGAATATTGCACAATGGGCGGAAGCCTGATGCAGCGACGCCGCGTGAGGGATGACGGCCTTCGGGTTGTAAACCTCTTTCAGCAGGGACGAAGCGCAAGTGACGGTACCTGCAGAAGAAGCGCCGGCCAACTACGTGCCAGCAGCCGCGGTAATACGTAGGGGGCAAGCGTTGTCCGGATTTATTGGGCGTAAAGGGCGCGTAGGCGGCCAGATTTGTCAGGCGTGAAAATCCTGGGCTCAACCCAGGGACTGCGTTTGAAACGGTCTGGCTAGAGGACGGAAGAGGCTCGTGGAATTCCCAGTGTAGAGGTGAAATTCGTAGATATTGGGAGGAACACCTATGGCGAAGGCAGCTCGCTGGGACGTTACTGACGCTGAGACGCGAAAGCGTGGGGAGCAAACAGGATTAGATACCCGTGTAGTCC</w:t>
      </w:r>
    </w:p>
    <w:p w14:paraId="3333E855">
      <w:pPr>
        <w:rPr>
          <w:rFonts w:hint="eastAsia"/>
        </w:rPr>
      </w:pPr>
      <w:r>
        <w:rPr>
          <w:rFonts w:hint="eastAsia"/>
        </w:rPr>
        <w:t>&gt;OTU027183</w:t>
      </w:r>
    </w:p>
    <w:p w14:paraId="5ECB4BAE">
      <w:pPr>
        <w:rPr>
          <w:rFonts w:hint="eastAsia"/>
        </w:rPr>
      </w:pPr>
      <w:r>
        <w:rPr>
          <w:rFonts w:hint="eastAsia"/>
        </w:rPr>
        <w:t>CCTACGGGCGGCTGCAGTGGGGAATATTGCACAATGGGCGAAAGCCTGATGCAGCGACGCCGCGTGAGGGATGACGGCCTTCGGGTTGTAAACCTCTTTCAGCAGGGAAGAAGCGAAAGTGACGGTACCTGCAGAAGAAGCGCCGGCTAACTACGTGCCAGCAGCCGCGGTAATACAGAGGTCTCAAGCGTTAATCGGATTTACTGGGCTTAAAGGGTGCGTAGGCGGCGCTGTAAGTGCCTTGTGAAATACCACGGCTTAACCGTGGAATTGCTCGGTAGACTGCAGTGCTTGAGGTCGGTAGGGGTGAGTGGAACTCTCGGTGTAGCGGTGAAATGCGTAGATATCGAGAGGAACGCCGGTGGCGAAAGCGACTCACTGGACCGCACCTGACACTGAGGCGCGAAAGCTAGGGGAGCAAACAGGATTAGATACCCGAGTAGTCC</w:t>
      </w:r>
    </w:p>
    <w:p w14:paraId="74AB2713">
      <w:pPr>
        <w:rPr>
          <w:rFonts w:hint="eastAsia"/>
        </w:rPr>
      </w:pPr>
      <w:r>
        <w:rPr>
          <w:rFonts w:hint="eastAsia"/>
        </w:rPr>
        <w:t>&gt;OTU027184</w:t>
      </w:r>
    </w:p>
    <w:p w14:paraId="58B5FDF0">
      <w:pPr>
        <w:rPr>
          <w:rFonts w:hint="eastAsia"/>
        </w:rPr>
      </w:pPr>
      <w:r>
        <w:rPr>
          <w:rFonts w:hint="eastAsia"/>
        </w:rPr>
        <w:t>CCTACGGGGGGCTGCAGTGGGGAATATTGGACAATGGGGGAAACCCTGATCCAGCGACGCCGCGTGTGTGAAGAAGGCCTGCGGGTTGTAAAGCACTTTTAGTGGGGATGAAAAGCTCAGGGCTAATACCTCTGAGTCTTGACCTAACCCACAGAAAAAGCACCGGCTAACTCTGTGCCAGCAGCCGCGGTAACACGAACCGTACGAACGTTATTCGGAATTACTGGGCTTAAAGGGTTTGTAGGCGGCCTTGTAAGTCAGGTGTGAAATCCCTCGGCTCAACCGAGGAATAGCGCTTGATACTGCAAGGCTTGAGGGAGACAGGGGTAAGCGGAACTGATGGTGGAGCGGTGAAATGCGTTGATATCATCAGGAACACCGGTGGCGAAAGCGGCTTACTGGGCCGGTACTGACGCTGAGGAGCGAAAGCTAGGGGAGCGAACAGGATTAGATACCCGTGTAGTCC</w:t>
      </w:r>
    </w:p>
    <w:p w14:paraId="6509DDAB">
      <w:pPr>
        <w:rPr>
          <w:rFonts w:hint="eastAsia"/>
        </w:rPr>
      </w:pPr>
      <w:r>
        <w:rPr>
          <w:rFonts w:hint="eastAsia"/>
        </w:rPr>
        <w:t>&gt;OTU027185</w:t>
      </w:r>
    </w:p>
    <w:p w14:paraId="07F263BB">
      <w:pPr>
        <w:rPr>
          <w:rFonts w:hint="eastAsia"/>
        </w:rPr>
      </w:pPr>
      <w:r>
        <w:rPr>
          <w:rFonts w:hint="eastAsia"/>
        </w:rPr>
        <w:t>CCTACGGGTGGCTGCAGTCGAGAATCTTCGGCAATGGGCGAAAGCCTGACCGAGCGATGCCGCGTGCGGGATGAAGGCCCTCGGGTTGTAAACCGCTGTCGTAGGGGAGGAAGGTTCCGTGAAGAGCGGAATTTGACCTATCCTAGGAGGAAGTACGGGCTAAGTTCGTGCCAGCAGCCGCGGTAACACGAACCGTACGAACGTTATTCGGAATTACTGGGCTTAAAGGGTTTGTAGGCGGCGCAGAAAGTAGGGTGTGAAAGCCCTCGGCTCAACCGAGGAATTGCGCTCTAAACTACTGTGCTTGAGGAACCTAGAGGTGAGCAGAACTGATGGTGGAGCGGTGAAATGCGTTGATATCATCAGGAATACCGATAGTGAAGACAGCTTACTAGACTTCAACTGACGCTGAGGCACGAAAGTGTGGGGATCAAACAGGATTAGATACCCGTGTAGTCC</w:t>
      </w:r>
    </w:p>
    <w:p w14:paraId="10054CD0">
      <w:pPr>
        <w:rPr>
          <w:rFonts w:hint="eastAsia"/>
        </w:rPr>
      </w:pPr>
      <w:r>
        <w:rPr>
          <w:rFonts w:hint="eastAsia"/>
        </w:rPr>
        <w:t>&gt;OTU027186</w:t>
      </w:r>
    </w:p>
    <w:p w14:paraId="005C49F4">
      <w:pPr>
        <w:rPr>
          <w:rFonts w:hint="eastAsia"/>
        </w:rPr>
      </w:pPr>
      <w:r>
        <w:rPr>
          <w:rFonts w:hint="eastAsia"/>
        </w:rPr>
        <w:t>CCTACGGGGGGCAGCAGTAGGGAATATTGGACAATGGGCGCAAGCCTGATCCAGCCATGCCGCGTGGATGATGAAGGCCTTCGGGTCGTAAAGCCCTGTCGGAGGGGAAGAAGGACTCTCGTGCAAATAGTTCGAGGGTTTGACGGTACCCTTAGAGGAAGCACCGGCTAACTCCGTGCCAGCAGCCGCGGTAATACGGAGGGTGCAAGCGTTGCTCGGAATTACTGGGCGTAAAGGGCGCGTAGGCGGGCTGCCAAGTCTGGGGTGAAATCCCGGGGCTCAACCTCGGAACTGCCTCTGAAACTGCAGTGCTAGAATCTTGGAGAGGCGAGTGGAATTCCGAGTGTAGAGGTGAAATTCGTAGATATTCGGAAGAACACCAGTGGCGAAGGCGACTTACTGGACGACTGTTGACGCTGAGGTGCGAAAGCGTGGGGAGCGAACAGGATTAGATACCCCTGTAGTCC</w:t>
      </w:r>
    </w:p>
    <w:p w14:paraId="24BC443F">
      <w:pPr>
        <w:rPr>
          <w:rFonts w:hint="eastAsia"/>
        </w:rPr>
      </w:pPr>
      <w:r>
        <w:rPr>
          <w:rFonts w:hint="eastAsia"/>
        </w:rPr>
        <w:t>&gt;OTU027187</w:t>
      </w:r>
    </w:p>
    <w:p w14:paraId="431C91F7">
      <w:pPr>
        <w:rPr>
          <w:rFonts w:hint="eastAsia"/>
        </w:rPr>
      </w:pPr>
      <w:r>
        <w:rPr>
          <w:rFonts w:hint="eastAsia"/>
        </w:rPr>
        <w:t>CCTACGGGAGGCTGCAGTGGGGAATATTGGACAATGGGCGAAAGCCTGATCCAGCCACGCCGCGTGAGTGATGAAGGCCTTCGGGTCGTAAAGCTCTGTGGGGAGGGACGAACACCAGAGGGTGAATATCCTTCTGGCTGACGGTACCTCCTTAGCAAGCACCGGCTAACTCCGTGCCAGCAGCCGCGGTAATACGGAGGGTGCAAACGTTGCTCGGAATCATTGGGCGTAAAGCGCGCGCAGGCGGTTTCTTAAGTCTGGTGTGAAAGCCCGCAGCTCAACTGCGGAGGGCCACTGGAAACTGGGAAGCTTGAGTGTAGGAGAGGAGAGCGGAATTCCACGTGTAGCGGTGAAATGCTTAGATATGACATAGAACACCAGTGGCGAAGGCGGCCCCCTGGGCTAACACTGACGCTCATGCACGAAAGCGTGGGGAGCAAACAGGATTAGATACCCCAGTAGTCC</w:t>
      </w:r>
    </w:p>
    <w:p w14:paraId="02C3848C">
      <w:pPr>
        <w:rPr>
          <w:rFonts w:hint="eastAsia"/>
        </w:rPr>
      </w:pPr>
      <w:r>
        <w:rPr>
          <w:rFonts w:hint="eastAsia"/>
        </w:rPr>
        <w:t>&gt;OTU027188</w:t>
      </w:r>
    </w:p>
    <w:p w14:paraId="1F5F8ABA">
      <w:pPr>
        <w:rPr>
          <w:rFonts w:hint="eastAsia"/>
        </w:rPr>
      </w:pPr>
      <w:r>
        <w:rPr>
          <w:rFonts w:hint="eastAsia"/>
        </w:rPr>
        <w:t>CCTACGGGCGGCAGCAGCTAGGAATCTTGGGAATGGGCGAAAGCCTGACCCAGCAACGCCGCGTGGGCGATGAAGGCCTTCGGGTCGTAAAGCCCTTTTGTGGGGGAAGATGATGACGGTACCCCACGAATAAGCCACGGCTAACTACGTGCCAGCAGCCGCGGTAATACGTAGGGGGCTAGCGTTGTCCGGAATCATTGGGCGTAAAGCGCGCGCAGGTGGCATGGCAAGTAAGGTGTGAAATCTCCCTGCTCAACGGGGAGGGAGCGCTTTAGACTGCCAAGCTAGAGGACGGTAGAGGGGGGTGGAATTGCTGGTGTAGCGGTGAAATGCGTAGAGATCAGCAGGAACACCAAAAAAGGCGAAGGCAGTCAACTATTCTGTTCCTGACATTGAGGCATGAAAGCGTGGGGAGCAAACCGGATTAGATACCCGGGTAGTCC</w:t>
      </w:r>
    </w:p>
    <w:p w14:paraId="52BB1F7A">
      <w:pPr>
        <w:rPr>
          <w:rFonts w:hint="eastAsia"/>
        </w:rPr>
      </w:pPr>
      <w:r>
        <w:rPr>
          <w:rFonts w:hint="eastAsia"/>
        </w:rPr>
        <w:t>&gt;OTU027189</w:t>
      </w:r>
    </w:p>
    <w:p w14:paraId="28E7F0A3">
      <w:pPr>
        <w:rPr>
          <w:rFonts w:hint="eastAsia"/>
        </w:rPr>
      </w:pPr>
      <w:r>
        <w:rPr>
          <w:rFonts w:hint="eastAsia"/>
        </w:rPr>
        <w:t>CCTACGGGCGGCTGCGGACGTGCCGTGTGACAAGCGGAGGCTCAACCTCCGAGGGTCACGGTAGACGCTGCGGCTGGAGGCAGGGAGAGGACAGTGGAATACCCGGTGGAGCGGTGAAATGCGTAGAGATCGGGCGGAACACCAGCGGCGAAGGCGGCCTCCTGGCCCTGACCTGACGCTGAGGCGCGAGAGCGTGGGGAGCGAACCGGATTAGATACCCTTGTAGTCC</w:t>
      </w:r>
    </w:p>
    <w:p w14:paraId="2B3CF8F0">
      <w:pPr>
        <w:rPr>
          <w:rFonts w:hint="eastAsia"/>
        </w:rPr>
      </w:pPr>
      <w:r>
        <w:rPr>
          <w:rFonts w:hint="eastAsia"/>
        </w:rPr>
        <w:t>&gt;OTU027190</w:t>
      </w:r>
    </w:p>
    <w:p w14:paraId="59F6642E">
      <w:pPr>
        <w:rPr>
          <w:rFonts w:hint="eastAsia"/>
        </w:rPr>
      </w:pPr>
      <w:r>
        <w:rPr>
          <w:rFonts w:hint="eastAsia"/>
        </w:rPr>
        <w:t>CCTACGGGAGGCAGCAGTGGGGAATATTGCACAATGGGCGCAAGCCTGATGCAGCGACGCCGCGTGAGGGATGACGGCCTTCGGGTTGTAAACCTCTTTCAGTAGGGAAGAAGCCCTTTTTTGGGGGTGACGGTACTTGCAGAAGAAGCGCCGGCTAACTACGTGCCAGCAGCCGCGGTAATACGTAGGGCGCAAGCGTTATCCGGAATTATTGGGCGTAAAGGGCGCGTAGGCGGTCTTTTAAGCGTGTGGTGAAAGCCCGGGGCTCAACTCCGGGTCGGCCATGCGAACTGGGAGACTCGAGCACTGTAGAGGCAGGTGGAATTCCGGGTGTAGCGGTGGAATGCGTAGAGATCCGGAAGAACACCGGTGGCGAAGGCGGCCATCTGGATCAACACTGACGCTGAGGCACGAAAGCGTGGGGAGCAAACAGGATTAGATACCCGAGTAGTCC</w:t>
      </w:r>
    </w:p>
    <w:p w14:paraId="0093010D">
      <w:pPr>
        <w:rPr>
          <w:rFonts w:hint="eastAsia"/>
        </w:rPr>
      </w:pPr>
      <w:r>
        <w:rPr>
          <w:rFonts w:hint="eastAsia"/>
        </w:rPr>
        <w:t>&gt;OTU027191</w:t>
      </w:r>
    </w:p>
    <w:p w14:paraId="27B1E76C">
      <w:pPr>
        <w:rPr>
          <w:rFonts w:hint="eastAsia"/>
        </w:rPr>
      </w:pPr>
      <w:r>
        <w:rPr>
          <w:rFonts w:hint="eastAsia"/>
        </w:rPr>
        <w:t>CCTACGGGCGGCTGCAGTGGGGAATATTGGACAATGGGCGAAAGCCTGATCCAGCCATGCCGCGTGTGTGAAGAAGGTCTTCGGATTGTAAAGCACTTTAAGTTGGGAGGAAGGGCAGTTACCTAATACGTATCTGTTTTGACGTTACCGACAGAATAAGCACCGGCTAACTCTGTGCCAGCAGCCGCGGTAATACAGAGGGTGCAAGCGTTATCCGGATTCACTGGGTTTAAAGGGTGCGTAGGTGGGAATGTAAGTCAGTGGTGAAATCTCCGTGCTTAACATGGAAACTGCCATTGATACTATGTTTCTTGAATCTTCCGGAGGTCAGCGGAATATGTCATGTAGCGGTGAAATGCTTAGATATGACATAGAACACCAATTGCGAAGGCAGCTCACTACACGAATATTGACACTGAGGCACGAAAGCGTGGGGATCAAACAGGATTAGATACCCGTGTAGTCC</w:t>
      </w:r>
    </w:p>
    <w:p w14:paraId="4C909CA1">
      <w:pPr>
        <w:rPr>
          <w:rFonts w:hint="eastAsia"/>
        </w:rPr>
      </w:pPr>
      <w:r>
        <w:rPr>
          <w:rFonts w:hint="eastAsia"/>
        </w:rPr>
        <w:t>&gt;OTU027192</w:t>
      </w:r>
    </w:p>
    <w:p w14:paraId="1EA9A468">
      <w:pPr>
        <w:rPr>
          <w:rFonts w:hint="eastAsia"/>
        </w:rPr>
      </w:pPr>
      <w:r>
        <w:rPr>
          <w:rFonts w:hint="eastAsia"/>
        </w:rPr>
        <w:t>CCTACGGGAGGCTGCAGTGGGGAATCTTGCACAATGGGGGAAACCCTGATGCAGCGACGCCGCGTGAGCGATGAAGCCCTTCGGGGTGTAAAGCTCTTTCGGCAGGGACGATAATGACGGTACCTGAAGAAGAAGCTGCGGCTAACTACGTGCCAGCAGCCGCGGTAATACAGAGGGTGCGAGCGTTGTTCGGAATTACTGGGCGTAAAGCGCGCGCAGGCGGCCGTTTAAGTCTCACCGTTCAAGCCCGGAGCTCAACTCCGGTCCGCGGGGGATACTGGACGGCTAGGGACATGTAGGGGCGAGCGGAATTCCGGGTGTAGCGGTGGAATGCGTAGATATCAAGTGGAACACCAGTGGCGAAGGCGAATCCCTGGGCCTGCACTGACGCTCATGCACGAAAGCGTGGGGAGCAAACAGGATTAGATACCCCTGTAGTCC</w:t>
      </w:r>
    </w:p>
    <w:p w14:paraId="1E310324">
      <w:pPr>
        <w:rPr>
          <w:rFonts w:hint="eastAsia"/>
        </w:rPr>
      </w:pPr>
      <w:r>
        <w:rPr>
          <w:rFonts w:hint="eastAsia"/>
        </w:rPr>
        <w:t>&gt;OTU027193</w:t>
      </w:r>
    </w:p>
    <w:p w14:paraId="23B6335F">
      <w:pPr>
        <w:rPr>
          <w:rFonts w:hint="eastAsia"/>
        </w:rPr>
      </w:pPr>
      <w:r>
        <w:rPr>
          <w:rFonts w:hint="eastAsia"/>
        </w:rPr>
        <w:t>CCTACGGGGGGCTGCAGTCGAGAATAATTCACAATGGGGGCAACCCTGATGGTGCAACGCCGCGTGGAGGATGAAGGTCTTCGGATTGTAAACTCCTGTCGAGTGGGAAGAAACGTCACGGGGCCAACACCTCCGTGATTTGACGGTACCACTAAAGGAAGCACCGGCTAACTCCGTGCCAGCAGCCGCGGTAATACGGAGGGTGCAAGCGTTGTTCGGAGTTACTGGGCGTAAAGCGCGCGCAGGCGGTTTCGTACGTCGGGTGTGAAAGCCCCCCGCTCAACGGGGGAGGGTCATTCGAAACGGCGGAACTGGAGGCAGGGAGAGGTCGGTGGAATTCCCGGTGTAGTGGTGAAATGCGTAGATATAGGAAGGAACACCAGTGGCGAAGGCGACTCTCTGGTCTGTAACTGACGCTGAGGAGCGAAAGCGTGGGGAGCGAACAGGATTAGATACCCTTGTAGTCC</w:t>
      </w:r>
    </w:p>
    <w:p w14:paraId="0034A7DA">
      <w:pPr>
        <w:rPr>
          <w:rFonts w:hint="eastAsia"/>
        </w:rPr>
      </w:pPr>
      <w:r>
        <w:rPr>
          <w:rFonts w:hint="eastAsia"/>
        </w:rPr>
        <w:t>&gt;OTU027194</w:t>
      </w:r>
    </w:p>
    <w:p w14:paraId="773E49CC">
      <w:pPr>
        <w:rPr>
          <w:rFonts w:hint="eastAsia"/>
        </w:rPr>
      </w:pPr>
      <w:r>
        <w:rPr>
          <w:rFonts w:hint="eastAsia"/>
        </w:rPr>
        <w:t>CCTACGGGGGGCTGCAGTCGGGAATCTTGCGCAATGGGAGCAATCCTGACGCAGCGACGCCGCGTGTGGGAGGACGCCCTTCGGGGTGTAAACCACTGTTGCCCGGGACGAAACTGGTCTTTCGAGGCCATTGACGGTACCGGGTGAGGAAGCGCCGGCTAACTACGTGCCAGCAGCCGCGGTAATACGTAGGGGGCAAGCGTTGTCCGGATTTATTGGGCGTAAAGAGCGTGTAGGCGGCCAGGTAGGTCCGTTGTGAAAACTTGAGGCTTAACCTCGAGACGTCGATGGAAACCATCTGGCTAGAGTCCGGAAGAGGAGAGTGGAATTCCCGGTGTAGCGGTGAAATGTGTAGATATCGGAAGGAACACCAGTGGCGAAGGCGACTTCCTGGACCAAGACTGACGCTGAGGCGCGAAAGCGTGGGGAGCGAACAGGATTAGATACCCGAGTAGTCC</w:t>
      </w:r>
    </w:p>
    <w:p w14:paraId="47F9AFE2">
      <w:pPr>
        <w:rPr>
          <w:rFonts w:hint="eastAsia"/>
        </w:rPr>
      </w:pPr>
      <w:r>
        <w:rPr>
          <w:rFonts w:hint="eastAsia"/>
        </w:rPr>
        <w:t>&gt;OTU027195</w:t>
      </w:r>
    </w:p>
    <w:p w14:paraId="0CEDC77F">
      <w:pPr>
        <w:rPr>
          <w:rFonts w:hint="eastAsia"/>
        </w:rPr>
      </w:pPr>
      <w:r>
        <w:rPr>
          <w:rFonts w:hint="eastAsia"/>
        </w:rPr>
        <w:t>CCTACGGGGGGCTGCAGTGGGGAATTTTAGACAATGGGCGCAAGCCTGATCTAGCCATGCCGCGTGTGCGAAGAAGGCCTTCGGGTTGTAAAGCACTTTCGGACGGGACGAAATCGTCTCCGCCAATATCGGGGATGGATGACGGTACCGTAAGAAGAAGCACCGGCTAACTACGTGCCAGCAGCCGCGGTAATACGTAGGGTGCGAGCGTTAATCGGAATTATTGGGCGTAAAGAGCTCGTAGGCGGCTTGTCGCGTCGGATGTGAAAGCCCGGGGCTTAACTCCGGGTCTGCATTCGATACGGGCAGGCTAGAGTTCGGTAGGGGAGATCGGAATTCCTGGTGTAGCGGTGAAATGCGCAGATATCAGGAGGAACACCGGTGGCGAAGGCGGATCTCTGGGCCGATACTGACGCTGAGGAGCGAAAGCGTGGGGAGCGAACAGGATTAGATACCCCGGTAGTCC</w:t>
      </w:r>
    </w:p>
    <w:p w14:paraId="55A0A15E">
      <w:pPr>
        <w:rPr>
          <w:rFonts w:hint="eastAsia"/>
        </w:rPr>
      </w:pPr>
      <w:r>
        <w:rPr>
          <w:rFonts w:hint="eastAsia"/>
        </w:rPr>
        <w:t>&gt;OTU027196</w:t>
      </w:r>
    </w:p>
    <w:p w14:paraId="0B65BD0E">
      <w:pPr>
        <w:rPr>
          <w:rFonts w:hint="eastAsia"/>
        </w:rPr>
      </w:pPr>
      <w:r>
        <w:rPr>
          <w:rFonts w:hint="eastAsia"/>
        </w:rPr>
        <w:t>CCTACGGGAGGCAGCAGTGGGGAATTTTGGGCAATGGCCGAAAGGCTGACCCAGCGACGCCGCGTGCGGGAGGACGCCCTTCGGGGTGTAAACCGCTGTCAGGGGGGACGAATGAATGGGGAGAGAATACCTCTCCAGGGTGACGGTACCCCCAAAGGAAGCGCCGGCTAACTCTGTGCCAGCAGCCGCGGTAAGACAGAGGGCGCGAGCGTTGTTCGGAATTACTGGGCGTAAAGCGCGCGCAGGCGGAAGTGTAAGTCCGGTGTGAAATCTCCGAGCTCAACTCGGAAATGGCATTAGAAACTACTCCGCTAGAGGGTTGGAGGGGGGACTGGAATTCTCGGTGTAGCGGTGAAATGCGCAGATATCAGGAGGAACACCGGTGGCGAAGGCGGGATCCTGGGCCAGTACTGACGCTGAGGAGCGAAAGCGTGGGGAGCAAACAGGATTAGATACCCCAGTAGTCC</w:t>
      </w:r>
    </w:p>
    <w:p w14:paraId="0B826AB4">
      <w:pPr>
        <w:rPr>
          <w:rFonts w:hint="eastAsia"/>
        </w:rPr>
      </w:pPr>
      <w:r>
        <w:rPr>
          <w:rFonts w:hint="eastAsia"/>
        </w:rPr>
        <w:t>&gt;OTU027197</w:t>
      </w:r>
    </w:p>
    <w:p w14:paraId="7747E96A">
      <w:pPr>
        <w:rPr>
          <w:rFonts w:hint="eastAsia"/>
        </w:rPr>
      </w:pPr>
      <w:r>
        <w:rPr>
          <w:rFonts w:hint="eastAsia"/>
        </w:rPr>
        <w:t>CCTACGGGAGGCTGCAGTAGGGAATTGTTCGCAATGGGCGCAAGCCTGACGACGCAACGCCGCGTGGAGGATGAAGACCTTCGGGTCGTAAACTCCTTTCGACCGAGATGAACAGTCATCGACCTAATACGTTGATGACCTGACAGTACCGAGGGAAGAAGCCCCGGCTAACTCCGTGCCAGCAGCCGCGGTAATACGTAGGGTGCGAGCGTTAATCGGAATTACTGGGCGTAAAGCGTGCGTAGGTGGTTCGTTAAGTCTGTCGTGAAATCCCCGGGCTCAACCTGGGAACTGCATTCAAAACTGTCGAGCTAGAGTATGGTAGAGGGTGGTGGAATTTCCTGTGTAGCGGTGAAATGCGTAGATATAGGAAGGAACACCAGTGGCGAAGGCGACCACCTGGACTGATACTGACACTGAGGTGCGAAAGCGTGGGGAGCAAACAGGATTAGATACCCCAGTAGTCC</w:t>
      </w:r>
    </w:p>
    <w:p w14:paraId="674CD3B2">
      <w:pPr>
        <w:rPr>
          <w:rFonts w:hint="eastAsia"/>
        </w:rPr>
      </w:pPr>
      <w:r>
        <w:rPr>
          <w:rFonts w:hint="eastAsia"/>
        </w:rPr>
        <w:t>&gt;OTU027198</w:t>
      </w:r>
    </w:p>
    <w:p w14:paraId="38EC92F2">
      <w:pPr>
        <w:rPr>
          <w:rFonts w:hint="eastAsia"/>
        </w:rPr>
      </w:pPr>
      <w:r>
        <w:rPr>
          <w:rFonts w:hint="eastAsia"/>
        </w:rPr>
        <w:t>CCTACGGGTGGCAGCAGTAAGGAATATTGGTCAATGGGCGCAAGCCTGAACCAGCCATGCCGCGTGCAGGATGAAGGCCCTCAGGGTCGTAAACTGCTTTTGTATGGAAATAAAAAGCCTTTGCGAAGGCTATTGAAGGTACCATAAGAATAAGCACCGGCTAACTCCGTGCCAGCAGCCGCGGTAATACGGAGGGTGCAAGCGTTATCCGGATTTACTGGGTTTAAAGGGTGCGTAGGCGGCGTGTTAAGTCATGTGTGAAATCCCTCGGCTTAACCGAGGAACGACGCATGAAACTGGCAAGCTAGAGTACCAAAGAGGGGGGTGGAATTCCCGGTGTAGCGGTGAAATGCGTAGATATTGGGAGGAACACCAGTGGCGAAGGCGGCTACCTGGACCGGTTCTGACGCTGATGCGCGAAAGCGTGGGTAGCAAACAGGATTAGATACCCTGGTAGTCC</w:t>
      </w:r>
    </w:p>
    <w:p w14:paraId="48E312EE">
      <w:pPr>
        <w:rPr>
          <w:rFonts w:hint="eastAsia"/>
        </w:rPr>
      </w:pPr>
      <w:r>
        <w:rPr>
          <w:rFonts w:hint="eastAsia"/>
        </w:rPr>
        <w:t>&gt;OTU027199</w:t>
      </w:r>
    </w:p>
    <w:p w14:paraId="06C30C9E">
      <w:pPr>
        <w:rPr>
          <w:rFonts w:hint="eastAsia"/>
        </w:rPr>
      </w:pPr>
      <w:r>
        <w:rPr>
          <w:rFonts w:hint="eastAsia"/>
        </w:rPr>
        <w:t>CCTACGGGAGGCTGCAGTGGGGAATCTTGCGCAATGGGCGAAAGCCTGAGGCAGCGACGCCGCGTGCGGGAAGAAGGCCCTCGGGTTGTAAACCGCTGTCAGGGGGGAAGAACGGCCACGTGAGGAAATGCTCGTGGTTTGACGGTACCTCCAGAGGAAGCACCGGCTAACTCTGTGCCAGCAGCCGCGGTAAGACGTAGGGTCCGAGCGTTGTCCGGAGTTACTGGGCGTAAAGAGCTCGTAGGCGGTTTGTCGCGTCTGCCGTGAAAGTCCGGGGCTCAACTCCGGATCTGCGGTGGGTACGGGCAGACTAGAGTGATGTAGGGGAGACTGGAATTCCCGGTGTAGCGGTGAAATGTGTAGAGATCGGGAAGAACATCAGTGGCGAAGGCGGCCTGCTGGGCTGTTGCTGACGCTGAGGCGCGACAGCGTGGGGAGCAAACAGGATTAGATACCCTAGTAGTCC</w:t>
      </w:r>
    </w:p>
    <w:p w14:paraId="518A0780">
      <w:pPr>
        <w:rPr>
          <w:rFonts w:hint="eastAsia"/>
        </w:rPr>
      </w:pPr>
      <w:r>
        <w:rPr>
          <w:rFonts w:hint="eastAsia"/>
        </w:rPr>
        <w:t>&gt;OTU027200</w:t>
      </w:r>
    </w:p>
    <w:p w14:paraId="0BB984FA">
      <w:pPr>
        <w:rPr>
          <w:rFonts w:hint="eastAsia"/>
        </w:rPr>
      </w:pPr>
      <w:r>
        <w:rPr>
          <w:rFonts w:hint="eastAsia"/>
        </w:rPr>
        <w:t>CCTACGGGTGGCAGCAGTGGGGAATATTGCACAATGGGCGAAAGCCTGATGCAGCAACGCCGCGTGAGTGATGAAGGCCTTCTGGGTTGTAAACTGCTTTTGCCGGGGGATAAAATTCCCATGCGTGGGACATTGAAGGTACCCGGTGAATAAGGACCTGCTAACTACGTGCCAGCAGCCGCGGTCATACGTAGGGTCCAAGCGTTATCCGGAATTACTGGGCGTAAAGAGTTGCGTAGGTGGCTAAGTAAGTAGATAGTGAAAGCGTGTGGCTCAACCATACATCCATTATCTAAACTGTTTAGCTAGAGGACGAGAGAGGTAGATGGAATTCCTGATGTAGGGGTAATATCCGTAGATATCAGGAGGAACACCGATGGCGTAAGCAGTCTACTGGCTCGTTCCTGACACTAAGGCACGAAAGCGTGGGGAGCAAACAGGATTAGATACCCTTGTAGTCC</w:t>
      </w:r>
    </w:p>
    <w:p w14:paraId="32E54292">
      <w:pPr>
        <w:rPr>
          <w:rFonts w:hint="eastAsia"/>
        </w:rPr>
      </w:pPr>
      <w:r>
        <w:rPr>
          <w:rFonts w:hint="eastAsia"/>
        </w:rPr>
        <w:t>&gt;OTU027201</w:t>
      </w:r>
    </w:p>
    <w:p w14:paraId="13037E40">
      <w:pPr>
        <w:rPr>
          <w:rFonts w:hint="eastAsia"/>
        </w:rPr>
      </w:pPr>
      <w:r>
        <w:rPr>
          <w:rFonts w:hint="eastAsia"/>
        </w:rPr>
        <w:t>CCTACGGGCGGCTGCAGTAAGGGATATTGCACAATGGGCGCAAGCCTGATGCAGCAACGCCGCGTGCATGATGAAGGCCTTCGGGTCGTAAAATGCTTTTCTAGCTGAAGAGGAAGGACAGTAAGCTAGGAATAAGTGTCGGCTAACTACGTGCCAGCAGCCGCGGTAAAACGTAGGACGCAAGCGTTATCCGGAGTTACTGGGCGTAAAGCGCGGGCAGGCGGCCAGTTCAAGTCGGGTGTCAAATCTCGAGGCTTAACCTCGAGTTGTCGCTCGATACTGATCGGCTAGAGTGTGGAAGAGGGTGCTGGAATTCCCGGTGTAGCGGTGAAATGCGTAGAGCTCCGGAGGAACACCAGTGGCGCAGGCGGCCCGCTGGGTCACACCTGACACTGAGACGCGACAGCATGGGGAGCGAACGGGATTAGATACCCTTGTAGTCC</w:t>
      </w:r>
    </w:p>
    <w:p w14:paraId="29F43AA1">
      <w:pPr>
        <w:rPr>
          <w:rFonts w:hint="eastAsia"/>
        </w:rPr>
      </w:pPr>
      <w:r>
        <w:rPr>
          <w:rFonts w:hint="eastAsia"/>
        </w:rPr>
        <w:t>&gt;OTU027202</w:t>
      </w:r>
    </w:p>
    <w:p w14:paraId="6ABC11E9">
      <w:pPr>
        <w:rPr>
          <w:rFonts w:hint="eastAsia"/>
        </w:rPr>
      </w:pPr>
      <w:r>
        <w:rPr>
          <w:rFonts w:hint="eastAsia"/>
        </w:rPr>
        <w:t>CCTACGGGAGGCAGCAGTGGGGAATATTGGACAATGGGCGAAAGCCTGATCCAGCAATTCCGCGTGTGTGAAGAAGGCCTTCGGGTTGTAAAGCACTTTAGGCAGGGACGAAAAAATCGGAGTGAATAACTCCGGTCTTGACGGTACCTGAAGAATAAGCACCGGCTAACTCTGTGCCAGCAGCCGCGGTAATACAGAGGGTGCGAGCGTTGTTCGGAATTATTGGGCGTAAAGCGCGTGTAGGCGGCCTAGCAAGTCGGATGTGAAAGCCCTCGGCTTAACCGAGGAAGTGCGTTCGAAACTACTGGGCTTGAGTACCGGAGAGGGTGGCGGAATTCCCGGTGTAGAGGTGAAATTCGTAGATATCGGGAGGAACACCAGTGGCGAAGGCGGCCACCTGGACGGATACTGACGCTGAGACGCGAAAGCGTGGGTAGCAAACAGGATTAGATACCCGAGTAGTCC</w:t>
      </w:r>
    </w:p>
    <w:p w14:paraId="26EBF3A5">
      <w:pPr>
        <w:rPr>
          <w:rFonts w:hint="eastAsia"/>
        </w:rPr>
      </w:pPr>
      <w:r>
        <w:rPr>
          <w:rFonts w:hint="eastAsia"/>
        </w:rPr>
        <w:t>&gt;OTU027203</w:t>
      </w:r>
    </w:p>
    <w:p w14:paraId="4E311524">
      <w:pPr>
        <w:rPr>
          <w:rFonts w:hint="eastAsia"/>
        </w:rPr>
      </w:pPr>
      <w:r>
        <w:rPr>
          <w:rFonts w:hint="eastAsia"/>
        </w:rPr>
        <w:t>CCTACGGGCGGCAGCAGTGGGGAATCTTGGACAATGGGCGAAAGCCCGATCCAGCAATATCGCGTGAGTGAAGAAGGGCAATGCCGCTTGTAAAGCTCTTTCGTCGAGTGCGCGATCATGACAGGACTCGAGGAAGAAGCCCCGGCTAACTCCGTGCCAGCAGCCGCGGTAAGACGGGGGGGGCAAGTGTTCTTCGGAATGACTGGGCGTAAAGGGCACGTAGGCGGCCTGGAAGGTCCGTTGTGAAAACTCGAGGCTCAACCTCGAGACGTCGATGGAAACCCTCAGGCTAGAGTCCGGAAGAGGAGAGTGGAATTCTCGGTGTAGCGGTGAAATGCGTAGATATCGAGAGGAACACCTGCGGCGAAGGCGGGTTGCTGGGCTGACACTGACGCTGAGGCGCGAAAGCCAGGGGAGCGAACGGGATTAGATACCCCTGTAGTCC</w:t>
      </w:r>
    </w:p>
    <w:p w14:paraId="6ECF02B7">
      <w:pPr>
        <w:rPr>
          <w:rFonts w:hint="eastAsia"/>
        </w:rPr>
      </w:pPr>
      <w:r>
        <w:rPr>
          <w:rFonts w:hint="eastAsia"/>
        </w:rPr>
        <w:t>&gt;OTU027204</w:t>
      </w:r>
    </w:p>
    <w:p w14:paraId="71533086">
      <w:pPr>
        <w:rPr>
          <w:rFonts w:hint="eastAsia"/>
        </w:rPr>
      </w:pPr>
      <w:r>
        <w:rPr>
          <w:rFonts w:hint="eastAsia"/>
        </w:rPr>
        <w:t>CCTACGGGGGGCTGCAGTGGGGAATATTGCACAATGGGCGAAAGCCTGATGCAGCAACGCCGCGTGAGCGATGAAGGCCTTCGGGTCGTAAAACTCTTTCGCCGGAGAAGATAATGACGGTATCCGGAGAAGAAGCCCCGGCTAACTCTGTGCCAGCAGCCGCGGTAATACGTAGGGGGCGAGCGTTGTCCGAAGTTACTGGGCGTAAAGCGCGCGTAGGCGGCTCTTTAAGTCTGGTGTGAAAGGTTCAGGGCTCAACCCGAACAGTGCACTGGATACTGGAGAGCTTGAGTGCGGGAGAGGAGAGTGGAATTCCTGGTGTAGCGGTGAAATGCGTAGATATCAGGAGGAACACCCGTGGCGAAGGCGGCTCTCTGGCCTGCAACTGACGCTGAGGCGCGAAAGCGTGGGGAGCGAACGGGATTAGATACCCTTGTAGTCC</w:t>
      </w:r>
    </w:p>
    <w:p w14:paraId="279EE356">
      <w:pPr>
        <w:rPr>
          <w:rFonts w:hint="eastAsia"/>
        </w:rPr>
      </w:pPr>
      <w:r>
        <w:rPr>
          <w:rFonts w:hint="eastAsia"/>
        </w:rPr>
        <w:t>&gt;OTU027205</w:t>
      </w:r>
    </w:p>
    <w:p w14:paraId="067668EB">
      <w:pPr>
        <w:rPr>
          <w:rFonts w:hint="eastAsia"/>
        </w:rPr>
      </w:pPr>
      <w:r>
        <w:rPr>
          <w:rFonts w:hint="eastAsia"/>
        </w:rPr>
        <w:t>CCTACGGGTGGCAGCAGTGGGGAATTGTTCGCAATGGGCGCAAGCCTGACGACGCAACGCCGCGTGGAGGACGAAGATCTTCGGGTCGTAAACTCCTGTCGAGCGGGACGAAACCCTCGAGCGTGAACAACGCTGGAGGCTGACGGTACCGCGAGAGGAAGCCCCGGCTAACTCCGTGCCAGCAGCCGCGGTAATACGGGGGGGGCAAGCGTTGTTCGGAGTTACTGGGCGTAAAGGGCGCGCAGGCGGCGGTGCTGGCCCGGCGTGAAAGCCCCCGGCTCAACCGGGGAGGGTCGTCGGGGACCGCACCGCTTGAGGGCGGTAGGGGCTGGTGGAATGCCTGGTGTAGTGGTGAAATGCGTAGATATCTGGAGGAACACCGGTGGCGAAGGCGGCATTCTGGACCAATACTGACGCTGAGGAGCGAAAGCCAGGGGAGCAAACGGGATTAGATACCCCTGTAGTCC</w:t>
      </w:r>
    </w:p>
    <w:p w14:paraId="5494D276">
      <w:pPr>
        <w:rPr>
          <w:rFonts w:hint="eastAsia"/>
        </w:rPr>
      </w:pPr>
      <w:r>
        <w:rPr>
          <w:rFonts w:hint="eastAsia"/>
        </w:rPr>
        <w:t>&gt;OTU027206</w:t>
      </w:r>
    </w:p>
    <w:p w14:paraId="505BD75E">
      <w:pPr>
        <w:rPr>
          <w:rFonts w:hint="eastAsia"/>
        </w:rPr>
      </w:pPr>
      <w:r>
        <w:rPr>
          <w:rFonts w:hint="eastAsia"/>
        </w:rPr>
        <w:t>CCTACGGGAGGCAGCAGTGGGGAATATTGCGCAATGGGCGAAAGCCTGACGCAGCAACGCCGCGTGAGTGATGAAGGCCTTCGGGTCGTAAAGCTCTGTCGGAGGGAACGAATGCTTTTGAGGTTAATAGCCTCAGGAGGTGACGGTACCCTCAAAGGAAGCACCGGCTAACTCTGTGCCAGCAGCCGCGGTAATACAGAGGGTGCAAGCGTTGTTCGGAATTATTGGGCGTAAAGCGCGCGTAGGCGGTTTGTTAAGTCAGCTGTGAAAGCCCCGGGCTCAACCTGGGAACTGCATTTGTGACTGCATCGCTGGAGTGCGGCAGAGGGGGATGGAATTCCGCGTGTAGCAGTGAAATGCGTAGATATGCGGAGGAACACCGATGGCGAAGGCGGGTCTCTGGGCCGTAACTGACGCTGAGGAGCGAAAGCATGGGGAGCGAACAGGATTAGATACCCGGGTAGTCC</w:t>
      </w:r>
    </w:p>
    <w:p w14:paraId="0475A43D">
      <w:pPr>
        <w:rPr>
          <w:rFonts w:hint="eastAsia"/>
        </w:rPr>
      </w:pPr>
      <w:r>
        <w:rPr>
          <w:rFonts w:hint="eastAsia"/>
        </w:rPr>
        <w:t>&gt;OTU027207</w:t>
      </w:r>
    </w:p>
    <w:p w14:paraId="69E213D2">
      <w:pPr>
        <w:rPr>
          <w:rFonts w:hint="eastAsia"/>
        </w:rPr>
      </w:pPr>
      <w:r>
        <w:rPr>
          <w:rFonts w:hint="eastAsia"/>
        </w:rPr>
        <w:t>CCTACGGGCGGCTGCAGTGGGGAATATTGGACAATGGGGGCAACCCTGATCCAGCCATGCCGCGTGAGTGATGAAGGCCTTCGGGTTGTAAAGCTCTTTTGGCGGGGACGATGATGACGGTACCCGCAGAATAAGCCCCGGCTAACTTCGTGCCAGCAGCCGCGGTAAGACGAAGGGGGCTAGCGTTGTTCGGAATTACTGGGCGTAAAGGGCGTGTAGGCGGCTTGCTAAGTCTGATGTGAAATCCCCTCGCTCAACGAGGGAACTGCGTCGGATACTGGCAAGCTTGAGTACCGGAGAGGAAGGTGGAATTCCTAGTGTAGAGGTGAAATTCGTAGATATTAGGAAGAACACCGGTGGCGAAGGCGGCTCTCTGGTCTGTAACTGACGCTGAGGCGCGAAAGCGTGGGGAGCAAACAGGATTAGATACCCCTGTAGTCC</w:t>
      </w:r>
    </w:p>
    <w:p w14:paraId="6D20BAE3">
      <w:pPr>
        <w:rPr>
          <w:rFonts w:hint="eastAsia"/>
        </w:rPr>
      </w:pPr>
      <w:r>
        <w:rPr>
          <w:rFonts w:hint="eastAsia"/>
        </w:rPr>
        <w:t>&gt;OTU027208</w:t>
      </w:r>
    </w:p>
    <w:p w14:paraId="4C994DB6">
      <w:pPr>
        <w:rPr>
          <w:rFonts w:hint="eastAsia"/>
        </w:rPr>
      </w:pPr>
      <w:r>
        <w:rPr>
          <w:rFonts w:hint="eastAsia"/>
        </w:rPr>
        <w:t>CCTACGGGGGGCAGCAGTCGGGAATCTTGCGCAATGGGCGAAAGCCTGACGCAGCAACACCGTGTGGGCGACGAAGGCCTTCGGGTCGTAAAGCCCTGTTGTTGGGGACGAAGGGCGAAGGGTTAATAGCCCCTAGCCTGACGGTACCCTTCGAGGAAGCCCCGGCTAACTACGTGCCAGCAGCCGCGGTAATACGTAGGGGGCGAGCGTTGTCCGGATTTATTGGGCGTAAAGCGCGCGCAGGCGGCCCGTTAAGTCGGTTGTGAAAACCCGAGGCTCAACCTCGGGCCTGCATCCGATACTGGCGGGCTTGAGGCAGGTAGGGGAGAGTGGAATTCCCGGTGTAGTGGTGGAATGCGTAGATATCGGGAGGAATACCAGTGGCGAAAGCGGCACCCTAGCGTTGTTCTGACGCTCATGTGCGAAAGCGTGGGGAGCGAACAGGATTAGATACCCGTGTAGTCC</w:t>
      </w:r>
    </w:p>
    <w:p w14:paraId="444CEDEF">
      <w:pPr>
        <w:rPr>
          <w:rFonts w:hint="eastAsia"/>
        </w:rPr>
      </w:pPr>
      <w:r>
        <w:rPr>
          <w:rFonts w:hint="eastAsia"/>
        </w:rPr>
        <w:t>&gt;OTU027209</w:t>
      </w:r>
    </w:p>
    <w:p w14:paraId="575545FC">
      <w:pPr>
        <w:rPr>
          <w:rFonts w:hint="eastAsia"/>
        </w:rPr>
      </w:pPr>
      <w:r>
        <w:rPr>
          <w:rFonts w:hint="eastAsia"/>
        </w:rPr>
        <w:t>CCTACGGGGGGCAGCAGTGGGGAATCTTCCGCAATGGGCGCAAGCCTGACGACGCAACGCCGCGTGGAGGATGAAGACCTTCGGGTCGTAAACTCCTTTCGATCGAGATGAATACGTACTGGCCTAATACGCCGGTGCGCTGACAGTATCGGAAGAAGAAGCCCCGGCCAACTCTGTGCCAGCAGCCGCGGTAATACGGAGGGTGCAAGCGTTATCCGGATTCACTGGGTTTAAAGGGTGCGTAGGCGGGCAGGGAAGTCCGTGGTGAAATCTCCGAGCTTAACTCGGAAACTGCCGTGGATACTCTCTGTCTTGAATACTGTGAAGGTGAGCGGAATATGTCATGTAGCGGTGAAATGCTTAGATATGACATAGAACACCAATTGCGAAGGCAGCTCGTTACACGAAGATTGACTCTGAGGCACGAAAGCGTGGGGATCAAACAGGATTAGATACCCGAGTAGTCC</w:t>
      </w:r>
    </w:p>
    <w:p w14:paraId="6BA200A3">
      <w:pPr>
        <w:rPr>
          <w:rFonts w:hint="eastAsia"/>
        </w:rPr>
      </w:pPr>
      <w:r>
        <w:rPr>
          <w:rFonts w:hint="eastAsia"/>
        </w:rPr>
        <w:t>&gt;OTU027210</w:t>
      </w:r>
    </w:p>
    <w:p w14:paraId="13486D91">
      <w:pPr>
        <w:rPr>
          <w:rFonts w:hint="eastAsia"/>
        </w:rPr>
      </w:pPr>
      <w:r>
        <w:rPr>
          <w:rFonts w:hint="eastAsia"/>
        </w:rPr>
        <w:t>CCTACGGGCGGCAGCAGTGAGGAATATTGGTCAATGGGCGAAAGCCTGAACCAGCCATCCCGCGTGCAGGAAGAAGGCGCTATGCGTTGTAAACTGCTTTTCCAGGGGAAGAAAACCTGCTACGCGTAGCGGCTTGCCGGTACCTTGGGAATAAGCATCGGCTAACTCCGTGCCAGCAGCCGCGGTAATACGGAGGATGCGAGCGTTATCCGGATTTATTGGGTTTAAAGGGTGCGTAGGCGGATTAATAAGTCAGTGGTGAAAACCTGCAGCTTAACTGTAGAACTGCCATTGATACTGTTAGTCTTGAGTACGGTCAAGGTAGGCGGAATGTGTAATGTAGCGGTGAAATGCTTAGATATTACACAGAACACCGATTGCGAAGGCAGCTTACTGGGCCATTACTGACGCTGATGCACGAAAGCGTGGGGAGCGAACAGGATTAGATACCCTTGTAGTCC</w:t>
      </w:r>
    </w:p>
    <w:p w14:paraId="55CCE2ED">
      <w:pPr>
        <w:rPr>
          <w:rFonts w:hint="eastAsia"/>
        </w:rPr>
      </w:pPr>
      <w:r>
        <w:rPr>
          <w:rFonts w:hint="eastAsia"/>
        </w:rPr>
        <w:t>&gt;OTU027211</w:t>
      </w:r>
    </w:p>
    <w:p w14:paraId="5DF5567F">
      <w:pPr>
        <w:rPr>
          <w:rFonts w:hint="eastAsia"/>
        </w:rPr>
      </w:pPr>
      <w:r>
        <w:rPr>
          <w:rFonts w:hint="eastAsia"/>
        </w:rPr>
        <w:t>CCTACGGGTGGCTGCAGTGGGGAATATTGGACAATGGGGGCAACCCTGATCCAGCCATGCCGCGTGAGTGAAGAAGGCCTTCGGGTTGTAAAGCTCTTTTGGCGGGGACGATGATGACGGTACCCGCAGAATAAGCCCCGGCTAACTTCGTGCCAGCAGCCGCGGTAAGACGAAGGGTGCGAGCGTTAATCGGAATTACTGGGCGTAAAGCGTGCGCAGGCGGTGATGTAAGACAGGTGTGAAATCCCCGGGCTTAACTTGGGAACTGCGTCCGATACTGGGTAACTTGAGTTCGGGAGAGGAATGTGGAATTCCAGGTGTAGCGGTGAAATGCGTAGATATCTGGAGGAACACCGGTGGCGAAGGCGGATCTCTGGGCCATTACTGACGCTGAGGAGCGAAAGCGTGGGGAGCGAACAGGATTAGATACCCGGGTAGTCC</w:t>
      </w:r>
    </w:p>
    <w:p w14:paraId="4120E264">
      <w:pPr>
        <w:rPr>
          <w:rFonts w:hint="eastAsia"/>
        </w:rPr>
      </w:pPr>
      <w:r>
        <w:rPr>
          <w:rFonts w:hint="eastAsia"/>
        </w:rPr>
        <w:t>&gt;OTU027212</w:t>
      </w:r>
    </w:p>
    <w:p w14:paraId="2E517EE2">
      <w:pPr>
        <w:rPr>
          <w:rFonts w:hint="eastAsia"/>
        </w:rPr>
      </w:pPr>
      <w:r>
        <w:rPr>
          <w:rFonts w:hint="eastAsia"/>
        </w:rPr>
        <w:t>CCTACGGGGGGCTGCAGTCGAGGATCTTCGGCAATGGGCGCAAGCCTGACCGAGCGACGCCGCGTGTGCGACGAAGGCCTTCGGGTTGTAAAGCACTGTCGAGGGGGAGAAAAGCCCGAAAGGGTTTGATCTATCCCTGGAGGAAGCACGGGCTAAGTTCGTGCCAGCAGCCGCGGTAATACGGGGGGTGCGAGCGTTGTCCGGAATCACTGGGCGTAAAGGGCGCGTAGGCGGCCGGGTGTGTGGGGCGTGAAAGCCTGGAGCTTAACTCCAGAATTGCGCCTCAAACTACACGGCTAGAGCATTGGAGAGGGTAGCGGAATTCACGGTGTAGCAGTGAAATGCGTAGATATCGTGAGGAACACCGATAGTGTAGACAGCTTACTAGATTTCAACTGACGCTGAGGCACGAAAGTGTGGGGATCAAACAGGATTAGATACCCCTGTAGTCC</w:t>
      </w:r>
    </w:p>
    <w:p w14:paraId="265298FC">
      <w:pPr>
        <w:rPr>
          <w:rFonts w:hint="eastAsia"/>
        </w:rPr>
      </w:pPr>
      <w:r>
        <w:rPr>
          <w:rFonts w:hint="eastAsia"/>
        </w:rPr>
        <w:t>&gt;OTU027213</w:t>
      </w:r>
    </w:p>
    <w:p w14:paraId="6F43F9C9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TAGGGAAGAAGCGAAAGTGACGGTACCTGCAGAAGAAGCGCCGGCTAACTACGTGCCAGCAGCCGCGGTAATACGTAGGGCGCAAGCGTTATCCGGAATTACTGGGCGTAAAGGGCGAGCAGGCGGTTGGGTAAGTGAGGCGTGAAATCTCGTGGCTAAACCAGGAGAGGTCGTCTGAGACTGCCCGACTAGAGTGCGGTAGAGGGTGGTGGAATTCCCGGTGTAGCAGTGAAATGCGTAGAGATCGGGAGGAACATCAGTTGCGAAGGCGGCTCTCTGGACCAGCACTGACACTGAGGCACGAAAGCGTGGGGAGCAAACAGGATTAGATACCCGAGTAGTCC</w:t>
      </w:r>
    </w:p>
    <w:p w14:paraId="57C9DEC8">
      <w:pPr>
        <w:rPr>
          <w:rFonts w:hint="eastAsia"/>
        </w:rPr>
      </w:pPr>
      <w:r>
        <w:rPr>
          <w:rFonts w:hint="eastAsia"/>
        </w:rPr>
        <w:t>&gt;OTU027214</w:t>
      </w:r>
    </w:p>
    <w:p w14:paraId="4EA022D9">
      <w:pPr>
        <w:rPr>
          <w:rFonts w:hint="eastAsia"/>
        </w:rPr>
      </w:pPr>
      <w:r>
        <w:rPr>
          <w:rFonts w:hint="eastAsia"/>
        </w:rPr>
        <w:t>CCTACGGGGGGCTGCAGTGGGGAATCTTGCGCAATGGGCGAAAGCCTGACGCAGCCACGCCGCGTGAGTGAAGAAGGCCTTCGGGTTGTAAAGCTCTGTCATCGGGGACGAACATCATCTGGGTTAACAGCCCAGGTGACTGACGGTACCCACAGAAGAAGCCCCGGCTAACTTCGTGCCAGCAGCCGCGGTAATACGAAGGGGGCTAGCGTTGTTCGGATTTACTGGGCGTAAAGCGCACGTAGGCGGTTTGTTAAGTCAGGGGTGAAATCCCAGAGCTCAACTCTGGAACTGCCTTTGATACTGGCAAGCTCGAGTCCGGAAGAGGTAAGTGGAACTCCTAGTGTAGAGGTGGAATTCGTAGATATTAGGAAGAACACCAGTGGCGAAGGCGGCTTACTGGTCCGGAACTGACGCTGAGGTGCGAAAGCGTGGGGAGCAAACAGGATTAGATACCCTAGTAGTCC</w:t>
      </w:r>
    </w:p>
    <w:p w14:paraId="26D7D4F5">
      <w:pPr>
        <w:rPr>
          <w:rFonts w:hint="eastAsia"/>
        </w:rPr>
      </w:pPr>
      <w:r>
        <w:rPr>
          <w:rFonts w:hint="eastAsia"/>
        </w:rPr>
        <w:t>&gt;OTU027215</w:t>
      </w:r>
    </w:p>
    <w:p w14:paraId="3980CFAD">
      <w:pPr>
        <w:rPr>
          <w:rFonts w:hint="eastAsia"/>
        </w:rPr>
      </w:pPr>
      <w:r>
        <w:rPr>
          <w:rFonts w:hint="eastAsia"/>
        </w:rPr>
        <w:t>CCTACGGGGGGCTGCAGTAGGGAATATTGCGCAATGGGGGAAACCCTGACGCAGCGACGCCGCGTGAGTGATGAAGGCCTTCGGGTCGTAAAGCTCTGTCGTATGGGAATAACACAATGAATGTACCATGCAAGAAAGGATCGGCTAACTTCGTGCCAGCAGCCGCGGTAAGACGAGGGATCCTAGCGTTGTTCGGAATCATTGGGCGTAAAGCGGGTGTAGGCGGTTCGTAAAGCGAATAGTGAAATCTGGTGGCTCAACCATCAGGCTATTATTCGAACTCACGAACTCGAGAGTAGCAGAGGTAACTGGAATTTCTAGTGTAGGAGTGAAATCCGTAGATATTAGAAGGAACACCAATGGCGTAAGCAGGTTACTGGGCTATTTCTGACGCTAAGGCACGAAAGCGTGGGGAGCGAACCGGATTAGATACCCCAGTAGTCC</w:t>
      </w:r>
    </w:p>
    <w:p w14:paraId="1D0688FB">
      <w:pPr>
        <w:rPr>
          <w:rFonts w:hint="eastAsia"/>
        </w:rPr>
      </w:pPr>
      <w:r>
        <w:rPr>
          <w:rFonts w:hint="eastAsia"/>
        </w:rPr>
        <w:t>&gt;OTU027216</w:t>
      </w:r>
    </w:p>
    <w:p w14:paraId="166010C2">
      <w:pPr>
        <w:rPr>
          <w:rFonts w:hint="eastAsia"/>
        </w:rPr>
      </w:pPr>
      <w:r>
        <w:rPr>
          <w:rFonts w:hint="eastAsia"/>
        </w:rPr>
        <w:t>CCTACGGGAGGCAGCAGCAGGGAATCTTGGGCAATGGGCGAAAGCCTGACCCAGCGACGTCGCGTGGAGGAAGAAGGCCTTCGGGCTGTAAACTCCTTTTCCAAGGGAAGAGCAAGGACGGTACCTTGGGAATAAGCTCCGGCTAACTACGTGCCAGCAGCCGCGGTAATACGTAGGGAGCGAGCGTTACCCGGAATTACTGGGCGTAAAGAGTTGCGTAGGCGGCTTCTCAAGTCTGGCGTGAAAGCCCAGGGCTTAGCCCTGGAAGGGCGCTAGAAACTGGGGAGCTCGAGTGCCGGAGGGGAGAGTGGAATTCCCGGTGTAGCGGTGAAATGCGTAGATATCGGGAGGAACACCTGCGGCGAAGGCGGGTTGCTGGGCTGACACTGACGCTGAGGCGCGAAAGCTAGGGGAGCGAACGGGATTAGATACCCCTGTAGTCC</w:t>
      </w:r>
    </w:p>
    <w:p w14:paraId="3CC973AB">
      <w:pPr>
        <w:rPr>
          <w:rFonts w:hint="eastAsia"/>
        </w:rPr>
      </w:pPr>
      <w:r>
        <w:rPr>
          <w:rFonts w:hint="eastAsia"/>
        </w:rPr>
        <w:t>&gt;OTU027217</w:t>
      </w:r>
    </w:p>
    <w:p w14:paraId="3D8157C4">
      <w:pPr>
        <w:rPr>
          <w:rFonts w:hint="eastAsia"/>
        </w:rPr>
      </w:pPr>
      <w:r>
        <w:rPr>
          <w:rFonts w:hint="eastAsia"/>
        </w:rPr>
        <w:t>CCTACGGGTGGCAGCAGTGGGGAATCTTGCGCAATGCGCGAAAGCGTGACGCAGCAACGCCGCGTGAGGGAAGACGGCTTTCGGGTTGTAAACCTCTTTCAGTTGGGACGAAGGGCCGGCGGTGAACAGCCGTTCGGTCTGACGGTACCTTCAGAAGAAGCCCCGGCTAACTACGTGCCAGCAGCCGCGGTAATACGTAGGGGGCAAGCGTTATCCGGAATTATTGGGCGTAAAGCGTCCGTAGATGGTTTTGTCAGTCTGCTGTCAAAGCACAGGGCTTAACCCTGTAAAGGCAGTGGAAACTACAAGACTAGAGTGCAGTAGGGGCAGAGGGAATTCCCAGTGTAGCGGTGAAATGCGTAGAGATTGGGAAGAACATCCGTGGCGAAAGCGCTCTGCTGGACTGCAACTGACATTGAGGGACGAAAGCTAGGGGAGCGAATGGGATTAGATACCCCGGTAGTCC</w:t>
      </w:r>
    </w:p>
    <w:p w14:paraId="5698BDAA">
      <w:pPr>
        <w:rPr>
          <w:rFonts w:hint="eastAsia"/>
        </w:rPr>
      </w:pPr>
      <w:r>
        <w:rPr>
          <w:rFonts w:hint="eastAsia"/>
        </w:rPr>
        <w:t>&gt;OTU027218</w:t>
      </w:r>
    </w:p>
    <w:p w14:paraId="2A789C82">
      <w:pPr>
        <w:rPr>
          <w:rFonts w:hint="eastAsia"/>
        </w:rPr>
      </w:pPr>
      <w:r>
        <w:rPr>
          <w:rFonts w:hint="eastAsia"/>
        </w:rPr>
        <w:t>CCTACGGGAGGCAGCAGTGGGGAATATTGCGCAATGGGCGAAAGCCTGACGCAGCGACGCCGCGTGTGGGATGAAGGCCTTCGGGTTGTAAACCACTGTCGGGGGGGACGAAAAAAATGACGGTACCCCCAAAGGAAGCACCGGCTAACTCTGTGCCAGCAGCCGCGGTAATACAGAGGGTGCGAGCGTTGTTCGGAGTTACTGGGCGTAAAGAGTACGTAGGCGGTTTGCTAAGTCTGGTGTGAAATCTCCTGGCTTAACTGGGAGGGTGCGCTAGATACTGGCAGGCTTGAGTATGGGAGAGGAGAGTGGAATTCCTGGTGTAGCGGTGAAATGCGTAGATATCAGGAGGAACACCGGTGGCGAAGGCGGCCCTCTGGACGGATACTGACGCTGAGACGCGAAAGCGTGGGGAGCAAACAGGATTAGATACCCCGGTAGTCC</w:t>
      </w:r>
    </w:p>
    <w:p w14:paraId="0E676091">
      <w:pPr>
        <w:rPr>
          <w:rFonts w:hint="eastAsia"/>
        </w:rPr>
      </w:pPr>
      <w:r>
        <w:rPr>
          <w:rFonts w:hint="eastAsia"/>
        </w:rPr>
        <w:t>&gt;OTU027219</w:t>
      </w:r>
    </w:p>
    <w:p w14:paraId="05558E51">
      <w:pPr>
        <w:rPr>
          <w:rFonts w:hint="eastAsia"/>
        </w:rPr>
      </w:pPr>
      <w:r>
        <w:rPr>
          <w:rFonts w:hint="eastAsia"/>
        </w:rPr>
        <w:t>CCTACGGGGGGCAGCAATTAGGAATCTTGCGCAATGGGGGAAACCCTGACGCAGCGACGCCGCGTGAAGGATGAAGGCCTTCGGGTTGTAAAGCCCTGTCGGCTGGGAAAAAGATTGTTGCACTAATACTGCAGCAGTTTGATGGTACCAGCAAAGGAAGCACCGGCTAACTCTGTGCCAGCAGCCGCGGTAATACAGAGGGTGCAAGCGTTGCTCGGAATCACTGGGCGTAAAGCGGGTGTAGGTGGCTCTGTAAGTCAGGAGTGAAAGCCCCGAGCTTAACTCGGGAAGTGCTTTTGATACTGCAGAGCTTGAGTGTGGGAGAGGATCGTGGAATTCCCGGTGTAGCGGTGAAATGCGCAGATATCCGGAGGAACACCAGTGGCGAAAGCGGCCTTCTGGACTGCATCTGACGCTCAGACGCGAAAGCTAGGGTAGCAAACGGGATTAGATACCCCAGTAGTCC</w:t>
      </w:r>
    </w:p>
    <w:p w14:paraId="0DAFAA16">
      <w:pPr>
        <w:rPr>
          <w:rFonts w:hint="eastAsia"/>
        </w:rPr>
      </w:pPr>
      <w:r>
        <w:rPr>
          <w:rFonts w:hint="eastAsia"/>
        </w:rPr>
        <w:t>&gt;OTU027220</w:t>
      </w:r>
    </w:p>
    <w:p w14:paraId="03421C13">
      <w:pPr>
        <w:rPr>
          <w:rFonts w:hint="eastAsia"/>
        </w:rPr>
      </w:pPr>
      <w:r>
        <w:rPr>
          <w:rFonts w:hint="eastAsia"/>
        </w:rPr>
        <w:t>CCTACGGGTGGCAGCAGTGGGGAATCTTGCGCAATGGTCGAAAGACTGACGCAGCGACGCCGCGTGTGGGAGGACGCCTTTCGGGGTGTAAACCACTGTTGCCCGGGACGAACTCGCGCTTTCGAGCGCGTTGACGGTACCGGGTGAGGAAGCCCCGGCTAACTCCGTGCCAGCAGCCGCGGTAATACGGAGGGGGCTAGCGTTGTTCGGAATTACTGGGCGTAAAGGGCGCGTAGGCGGCTTATCAAGTCAGGCGTGAAATTCCCGGGCTCAACCTGGGGGCTGCATCCAAAACTGGCGAGCTAGAGTATGGTAGAGGGTGGTGGAATTTCCTGTGTAGCGGTGAAATGCGTAGATATGTCATAGAACACCCATTGCGAAGGCAGCTTACTACGGAGACATTGACACTGAGGCTCGAAAGCGTGGGGATCAAACAGGATTAGATACCCTAGTAGTCC</w:t>
      </w:r>
    </w:p>
    <w:p w14:paraId="0B511A64">
      <w:pPr>
        <w:rPr>
          <w:rFonts w:hint="eastAsia"/>
        </w:rPr>
      </w:pPr>
      <w:r>
        <w:rPr>
          <w:rFonts w:hint="eastAsia"/>
        </w:rPr>
        <w:t>&gt;OTU027221</w:t>
      </w:r>
    </w:p>
    <w:p w14:paraId="4B11F1C9">
      <w:pPr>
        <w:rPr>
          <w:rFonts w:hint="eastAsia"/>
        </w:rPr>
      </w:pPr>
      <w:r>
        <w:rPr>
          <w:rFonts w:hint="eastAsia"/>
        </w:rPr>
        <w:t>CCTACGGGCGGCTGCAGTCGAGAATCTTCGGCAATGGGCGCAAGCCTGACCGAGCGACGCCGCGTGCGGGATGAAGGCCTTCGGGTTGTAAACCGCTGTCGTAGGGGAGGAAGATCCTGTGAAGAACAGGGTTTGACCGATCCTAGGAGGAAGGGCCGGCTAATCTCGTGCCAGCAGCCGCGGTAATACGAGAGGCCCAAACGTTATTCGGATTTACTGGGCTTAAAGAGTCCGTAGGCGGCGCGTCAAGTCAGTTGTGAAATCTTAAGGCTTAACCTTAAACGGTCAACTGATACTGTCGTGCTAGAGTGCAGAAAGGGCAATCGGAATTCTTGGTGTAGCGGTGAAATGCGTAGATATCAAGAGGAACACCTGAGGCGAAGGCGGGTTGCTTGGCTGACACTGACGCTGAGGCACGAAAGCTAGGGTAGCAAACGGGATTAGATACCCCGGTAGTCC</w:t>
      </w:r>
    </w:p>
    <w:p w14:paraId="78BD7F41">
      <w:pPr>
        <w:rPr>
          <w:rFonts w:hint="eastAsia"/>
        </w:rPr>
      </w:pPr>
      <w:r>
        <w:rPr>
          <w:rFonts w:hint="eastAsia"/>
        </w:rPr>
        <w:t>&gt;OTU027222</w:t>
      </w:r>
    </w:p>
    <w:p w14:paraId="4A51DDF8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TCCGGCTAACTCCGTGCCAGCAGCCGCGGTAATACGAAGGGGGCTAGCGTTGTTCGGAATTACTGGGCGTAAAGCGCACGTAGGCGGGTCGTTAAGTCAGGGGTGAAATCCCGGAGCTCAACTCCGGAACTGCCTTTGATACTGGCGGCCTCGAGGCCGGAAGAGGTTAGTGGAATTCCCAGTGTAGAGGTGGAATGCGCAGATATCAGGAAGAACACCTATGGCGAAGGCAGCTCTCTGGGACGGTACTGACGCTGAGACGCGAAAGCGTGGGGAGCGAACAGGATTAGATACCCGAGTAGTCC</w:t>
      </w:r>
    </w:p>
    <w:p w14:paraId="29685ED2">
      <w:pPr>
        <w:rPr>
          <w:rFonts w:hint="eastAsia"/>
        </w:rPr>
      </w:pPr>
      <w:r>
        <w:rPr>
          <w:rFonts w:hint="eastAsia"/>
        </w:rPr>
        <w:t>&gt;OTU027223</w:t>
      </w:r>
    </w:p>
    <w:p w14:paraId="023183AD">
      <w:pPr>
        <w:rPr>
          <w:rFonts w:hint="eastAsia"/>
        </w:rPr>
      </w:pPr>
      <w:r>
        <w:rPr>
          <w:rFonts w:hint="eastAsia"/>
        </w:rPr>
        <w:t>CCTACGGGGGGCAGCAGTGGGGAATTGTTCACAATGGGCGCAAGCCTGATGACGCAACGCCGCGTGGAGGATGAAGGTCTTCGGATTGTAAACTCCTGTTGCCCGGGACGAACGGCTCCAACCTAACACGTTGGAGTGTGACGGTACCGGGTGAGGAAGCCCCGGCTAACTCTGTGCCAGCAGCCGCGGTAATACAGAGGGGGCTAGCGTTGTTCGGAATTACTGGGCGTAAAGGGCGCGTAGGTGGCCTGTTAAGTCGAACGTGAAATCCCCGGGCTCAACCTCGGGCTTGCAGTGGGTACGGGCAGACTAGAGTGCGGTAGGGGAGACTGGAATTCCTGGTGTAGCGGTGGAATGCGCAGATATCAGGAGGAACACCGATGGCGAAGGCAGGTCTCTGGGCCGCAACTGACGCTGAGGCGCGAAAGCCAGGGGAGCAAACGGGATTAGATACCCCGGTAGTCC</w:t>
      </w:r>
    </w:p>
    <w:p w14:paraId="397D7110">
      <w:pPr>
        <w:rPr>
          <w:rFonts w:hint="eastAsia"/>
        </w:rPr>
      </w:pPr>
      <w:r>
        <w:rPr>
          <w:rFonts w:hint="eastAsia"/>
        </w:rPr>
        <w:t>&gt;OTU027224</w:t>
      </w:r>
    </w:p>
    <w:p w14:paraId="33AECBFF">
      <w:pPr>
        <w:rPr>
          <w:rFonts w:hint="eastAsia"/>
        </w:rPr>
      </w:pPr>
      <w:r>
        <w:rPr>
          <w:rFonts w:hint="eastAsia"/>
        </w:rPr>
        <w:t>CCTACGGGGGGCTGCAGCGAGGAATCTTCTACAATGGGCGCAAGCCCGATAGAGCAACGCCGCGTGGAGGACGACGGCCTTCGGGTTGTAAACTCCTTTCGGGGGGGATGACATGGACAGTACCCCCAGAAGCAGCCCCGGCTAACTCTGTGCCAGCAGCCGCGGTAAGACAGAGGGGGCAAGCGTTGTCCGGATTGACTGGGCGTAAAGGGCGCGCAGGCGGCCCAGGACGTGCCGTGTGACAGCGGGAGGCTCAACCTCCCAGGGCCACGGTAGACGCCTGGGCTGGAGGCTGGGAGGGGCTGGTGGAATTCCCTGTGTAGCGGTGAAATGCGTAGATATCGGGAGGAACACCTATGGCGAAAGCAGGCTTCTGGACCATCACTGACGCTGATCCGCGAAAGCTAGGGGAGCAAACAGGATTAGATACCCGAGTAGTCC</w:t>
      </w:r>
    </w:p>
    <w:p w14:paraId="1926CC2B">
      <w:pPr>
        <w:rPr>
          <w:rFonts w:hint="eastAsia"/>
        </w:rPr>
      </w:pPr>
      <w:r>
        <w:rPr>
          <w:rFonts w:hint="eastAsia"/>
        </w:rPr>
        <w:t>&gt;OTU027225</w:t>
      </w:r>
    </w:p>
    <w:p w14:paraId="2F4EE654">
      <w:pPr>
        <w:rPr>
          <w:rFonts w:hint="eastAsia"/>
        </w:rPr>
      </w:pPr>
      <w:r>
        <w:rPr>
          <w:rFonts w:hint="eastAsia"/>
        </w:rPr>
        <w:t>CCTACGGGAGGCTGCAGTGGGGAATTGTTCGCAATGGGCGCAAGCCTGACGACGCAACGCCGCGTGGAGGATGAAGAATTTCGGTTCGTAAACTCCTGTCGAGCGGGACGAATGGCTCCAACCTAATACGTTGGAGTGTGACGGTACCGGGTGAGGAAGCCCCGGCTAACTCTGTGCCAGCAGCCGCGGTAAGACAGAGGTGGCAAGCGTTGTTCGGATTCATTGGGTGTAAAGGGCAGGTAGGCTGTTTTATAAGTCTGACGTGAAATCCCAGGGCTCAACCCTGGAACTGCGTTGGAAACTATATGACTTGAGTATCGGAGAGGTGAGGGGAATTCTCGGTGTAAGGGTGAAATCTGTAGATATCAAGCGGAACACCGGTGGCGAAGGCGGCCTTCTGGACAGTGACTGACGCTGAGACGCGAAAGCGTGGGGAGCAAACAGGATTAGATACCCCTGTAGTCC</w:t>
      </w:r>
    </w:p>
    <w:p w14:paraId="4F710CA1">
      <w:pPr>
        <w:rPr>
          <w:rFonts w:hint="eastAsia"/>
        </w:rPr>
      </w:pPr>
      <w:r>
        <w:rPr>
          <w:rFonts w:hint="eastAsia"/>
        </w:rPr>
        <w:t>&gt;OTU027226</w:t>
      </w:r>
    </w:p>
    <w:p w14:paraId="47532036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ACCCGGGATGATAATGACAGTACCGGGAGAATAAGCCCCGGCTAACTCCGTGCCAGCAGCCGCGGTAATACGGAGGGTGCGAGCGTTGTTCGGAATCACTGGGCGTAAAGGGCGTGTAGGCGGCCCGCTAAGTCTGATGTGAAAGCCCGGGGCTCACCCCCGGAAGGGCATTGGAAACTGGCGGGCTCGAGTCCCGGAGAGGAGGGTGGAATTCCCGGTGTAGCGGTGAAATGCGCAGATATCAGGAGGAACACCGGTGGCGAAGGCGGATCTCTGGGCCGATACTGACGCTGAGGAGCGAAAGCGTGGGGAGCGAACAGGATTAGATACCCGGGTAGTCC</w:t>
      </w:r>
    </w:p>
    <w:p w14:paraId="75DAACC1">
      <w:pPr>
        <w:rPr>
          <w:rFonts w:hint="eastAsia"/>
        </w:rPr>
      </w:pPr>
      <w:r>
        <w:rPr>
          <w:rFonts w:hint="eastAsia"/>
        </w:rPr>
        <w:t>&gt;OTU027227</w:t>
      </w:r>
    </w:p>
    <w:p w14:paraId="061784B7">
      <w:pPr>
        <w:rPr>
          <w:rFonts w:hint="eastAsia"/>
        </w:rPr>
      </w:pPr>
      <w:r>
        <w:rPr>
          <w:rFonts w:hint="eastAsia"/>
        </w:rPr>
        <w:t>CCTACGGGGGGCAGCAGTGGGGAATTGTTCACAATGGGCGCAAGCCTGATGACGCAACGCCGCGTGGAGGATGAAGGTCTTCGGATTGTAAACTCCTGTTGCCCGGGACGAACGGCTCCAACCTAACACGTTGGAGTGTGACGGTACCGGGTGAGGAAGCCCCGGCTAACTCTGTGCCAGCAGCCGCGGTAATACAGAGGGTGCGAGCGTTGTTCGGAATTATTGGGCGTAAAGCGCGTGTAGGCGGCCTAGCAAGTCGGATGTGAAAGCCCTCGGCTTAACCGAGGAAGTGCGTTCGAAACTACTGGGCTTGAGTACCGGAGAGGGTGGCGGAATTCCGCGTGTAGCAGTGAAATGCGTAGATATGCGGAGGAACACCGATGGCGAAGGCAATCCCCTGGGCCTGTACTGACGCTCATGCACGAAAGCGTGGGGAGCAAACAGGATTAGATACCCCTGTAGTCC</w:t>
      </w:r>
    </w:p>
    <w:p w14:paraId="6EEFF6A1">
      <w:pPr>
        <w:rPr>
          <w:rFonts w:hint="eastAsia"/>
        </w:rPr>
      </w:pPr>
      <w:r>
        <w:rPr>
          <w:rFonts w:hint="eastAsia"/>
        </w:rPr>
        <w:t>&gt;OTU027228</w:t>
      </w:r>
    </w:p>
    <w:p w14:paraId="6F4DC3BC">
      <w:pPr>
        <w:rPr>
          <w:rFonts w:hint="eastAsia"/>
        </w:rPr>
      </w:pPr>
      <w:r>
        <w:rPr>
          <w:rFonts w:hint="eastAsia"/>
        </w:rPr>
        <w:t>CCTACGGGTGGCTGCAGTGGGGAATATTGGACAATGGGGGAAACCCTGATCCAGCGACGCCGCGTGTGTGAAGAAGGCCTGCGGGTTGTAAAGCACTTTTAGTAGGGATGAAAAGCTCGAAGCTAACATCTTCGGGTCTTGACCTAACCTACAGAAAAAGCACCGGCTAACTCTGTGCCAGCAGCCGCGGTAATACAGAGGGTGCGAGCGTTAATCGGAATTACTGGGCGTAAAGCGCGTGTAGGCGGCCAGGTAGGTCGGCTGTGAAAACTCGAGGCTCAACCTCGAGAGGTCGGTGGAAACCGTTTGGCTAGAGTCCGGAAGAGGAGAGTGGAATTCCTGGTGTAGCGGTGAAATGCGCAGATATCAGGAAGAACACCCATGGCGAAGGCAGCTCTCTGGGACGGTACTGACGCTGAGACGCGAAAGCGTGGGGAGCGAACAGGATTAGATACCCCAGTGTCC</w:t>
      </w:r>
    </w:p>
    <w:p w14:paraId="5B73F131">
      <w:pPr>
        <w:rPr>
          <w:rFonts w:hint="eastAsia"/>
        </w:rPr>
      </w:pPr>
      <w:r>
        <w:rPr>
          <w:rFonts w:hint="eastAsia"/>
        </w:rPr>
        <w:t>&gt;OTU027229</w:t>
      </w:r>
    </w:p>
    <w:p w14:paraId="144F4AC6">
      <w:pPr>
        <w:rPr>
          <w:rFonts w:hint="eastAsia"/>
        </w:rPr>
      </w:pPr>
      <w:r>
        <w:rPr>
          <w:rFonts w:hint="eastAsia"/>
        </w:rPr>
        <w:t>CCTACGGGGGGCAGCAGCAAGGAATTTTCGGCAATGGGGGCAACCCTGACCGAGCAACGCCGCGTGGAGGATGACGGCCTTCGGGTTGTAAACTCCTTTTGCGGGGGACGACATCGACTGTACCCCGCGAATAAGGCTCGGCTAACTCTGTGCCAGCAGCCGCGGTAAGACAGAGGAGCCAAGCGTTGTCCGGATTGACTGGGCGTAAAGCGCACGCAGGCGGCCGTGCACGTGGGGTGTGAAAGCCCTCAGCTCAACTGAGGAAGTGCGCTCGAAACTACCGTTCTTGAGTGTCGGAGAGGGTGGCGGAATTCCCGGTGTAGCGGTGAAATGCGCAGATATCAGGAGGAACACCGGTGGCGAAGGCGGGTCTCTGGGCCGATACTGACGCTGAGGAGCGAAAGCGTGGGGAGCGAACAGGATTAGATACCCTTGTAGTCC</w:t>
      </w:r>
    </w:p>
    <w:p w14:paraId="20EF6895">
      <w:pPr>
        <w:rPr>
          <w:rFonts w:hint="eastAsia"/>
        </w:rPr>
      </w:pPr>
      <w:r>
        <w:rPr>
          <w:rFonts w:hint="eastAsia"/>
        </w:rPr>
        <w:t>&gt;OTU027230</w:t>
      </w:r>
    </w:p>
    <w:p w14:paraId="183BE808">
      <w:pPr>
        <w:rPr>
          <w:rFonts w:hint="eastAsia"/>
        </w:rPr>
      </w:pPr>
      <w:r>
        <w:rPr>
          <w:rFonts w:hint="eastAsia"/>
        </w:rPr>
        <w:t>CCTACGGGAGGCAGCAGTGGGGAATTTTGGACAATGGGGGCAACCCTGATCCAGCCATGCCGCGTGCGGGAAGAAGGCCTTCGGGTTGTAAACCGCTTTTGTCGGGGAAGAAAAGGCACGGGTGAATACCCCGTGTTCTTGACGGTACCGGCGGAATAAGCACCGGCTAACTACGTGCCAGCAGCCGCGGTAATACGGAGGGTGCGAGCGTTGTTCGGAATTACTGGGCGTAAAGAGTTGCGTAGGTGGTTTGTTAAGCAGACAGTGAAATCGTGTGGCTCAACCATACACACATTGTCTGAACTGGCATGACTAGAGAGCGAGAGAGGTTACTAGAATTCCTAGTGTAGGAGTGAAATCCGTAGATATTAGGAGGAATACCGATGGCGTAGGCAGGTAACTGGCTCGTCTCTGACACTAAGGCACGAAAGCGTGGGGAGCAAACGGGATTAGATACCCCTGTAGTCC</w:t>
      </w:r>
    </w:p>
    <w:p w14:paraId="72DC0724">
      <w:pPr>
        <w:rPr>
          <w:rFonts w:hint="eastAsia"/>
        </w:rPr>
      </w:pPr>
      <w:r>
        <w:rPr>
          <w:rFonts w:hint="eastAsia"/>
        </w:rPr>
        <w:t>&gt;OTU027231</w:t>
      </w:r>
    </w:p>
    <w:p w14:paraId="5B6A5CD5">
      <w:pPr>
        <w:rPr>
          <w:rFonts w:hint="eastAsia"/>
        </w:rPr>
      </w:pPr>
      <w:r>
        <w:rPr>
          <w:rFonts w:hint="eastAsia"/>
        </w:rPr>
        <w:t>CCTACGGGGGGCTGCAGTGGGGAATCTTGCGCAATGGCCTGACGGCTGACGCAGCGACGCCGCGTGTGGGAGGACGCCCCTCGGGGTGTAAACCACTGTTGCCCGGGACGAACGAGTGGATTCATCCACTGTGACGGTACCGGGTGAGGAAGCACCGGCTAACTCCGTGCCAGCAGCCGCGGTAATACGGAGGGTGCGAGCGTTGTCCGGAATCACTGGGCGTAAAGGGCGCGTAGGCGGCTCCTTAAGGGGGCGGTGAAAGCCCGGGGCTCAACCCCGGGTCTGCCGTGCCGACTGGGGGGCTGGAGCACTGTAGAGGCGGGTGGAATTCCGGGTGTAGCGGTGGAATGCGTAGAGATCCGGAAGAACACCGGTGGCGAAGGCGGCCCGCTGGGCAGTGGCTGACGCTGAGGCGCGACAGCGTGGGGAGCAAACAGGATTAGATACCCTGGTAGTCC</w:t>
      </w:r>
    </w:p>
    <w:p w14:paraId="17605FBA">
      <w:pPr>
        <w:rPr>
          <w:rFonts w:hint="eastAsia"/>
        </w:rPr>
      </w:pPr>
      <w:r>
        <w:rPr>
          <w:rFonts w:hint="eastAsia"/>
        </w:rPr>
        <w:t>&gt;OTU027232</w:t>
      </w:r>
    </w:p>
    <w:p w14:paraId="71193CAD">
      <w:pPr>
        <w:rPr>
          <w:rFonts w:hint="eastAsia"/>
        </w:rPr>
      </w:pPr>
      <w:r>
        <w:rPr>
          <w:rFonts w:hint="eastAsia"/>
        </w:rPr>
        <w:t>CCTACGGGAGGCTGCAGTGGGGAATATTGGGCAATGGGCGCAAGCCTGACCCAGCGACGCCGCGTGCGGGATGACGCTTCTCGGAGTGTAAACCGCTGTCAGAGGGGACGAACGGCCGGAGTGGGAATACTGCTTCGGATTGACGGTACCCTCAAAGGAAGCGCCGGCTAACTCCGTGCCAGCAGCCGCGGTAATACGTAGGTGGCAAGCGTTGTCCGGAATTATTGGGCGTAAAGCGCGCGCAGGCGGCCTGCTAAGTCGAACGTGAAATCCCTGGGCTCAACCCAGAGACGCCACCCGATACTGCTGTGACTTGAGTACGGTAGGGGAGCGGGGAATTCCTGGTGTAGCGGTGAAATGCGTAGAGATCGGGAGGAACATCAGTGGCGAAGGCGACCCTCTGGACCAGCACTGACGCTGAGGCACGAAAGCGTGGGGAGCAAACAGGATTAGATACCCTGGTAGTCC</w:t>
      </w:r>
    </w:p>
    <w:p w14:paraId="6C11F625">
      <w:pPr>
        <w:rPr>
          <w:rFonts w:hint="eastAsia"/>
        </w:rPr>
      </w:pPr>
      <w:r>
        <w:rPr>
          <w:rFonts w:hint="eastAsia"/>
        </w:rPr>
        <w:t>&gt;OTU027233</w:t>
      </w:r>
    </w:p>
    <w:p w14:paraId="199204D6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AGTGGGGAAGATAATGACGGTACCCACAGAAGAAGCCCCGGCTAACTTCGTGCCAGCAGCCGCGGTAATACGGAGGGGGCTAGCGTTGTTCGGAATTACTGGGCGTAAAGCGCACGTAGGCGGCTTTGTAAGTTAGAGGTGAAATCTCGGGGCTTAACTCCGAAACTGCATTTGATACTGCGGTGCTTGAGGACTGGAGAGGAGACTGGAATTTACGGTGTAGCAGTGAAATGCGTAGATATCGGGAGGAACACCAGTGGCGAAGGCGACTACCTGGCCCACTCTTGACGCTGAGGCGCGAAAGCTAGGGGAGCAAACGGGATTAGATACCCTAGTAGTCC</w:t>
      </w:r>
    </w:p>
    <w:p w14:paraId="2D609395">
      <w:pPr>
        <w:rPr>
          <w:rFonts w:hint="eastAsia"/>
        </w:rPr>
      </w:pPr>
      <w:r>
        <w:rPr>
          <w:rFonts w:hint="eastAsia"/>
        </w:rPr>
        <w:t>&gt;OTU027234</w:t>
      </w:r>
    </w:p>
    <w:p w14:paraId="6BEFAD3A">
      <w:pPr>
        <w:rPr>
          <w:rFonts w:hint="eastAsia"/>
        </w:rPr>
      </w:pPr>
      <w:r>
        <w:rPr>
          <w:rFonts w:hint="eastAsia"/>
        </w:rPr>
        <w:t>CCTACGGGTGGCTGCAGTGAGGAATATTGCACAATGGGGGCAACCCTGATGCAGCGACGCCGCGTGGGTGAAGAAGGGTTTCGGCTCGTAAAGCCCTTTTCTGTGTGACGAGAGAGGACGGTAGCACAGGAATAAGCGTCGGCTAACTACGTGCCAGCAGCCGCGGTAAAACGTAGGACGCAAGCGTTATCCGGAATTACTGGGCGTAAAGCGTGCGCAGGCGGCTCCTTAAGTCAGATGTGAAATCCCCGGGCTTAACCTGGGAACTGCGTTTGAAACTGGGGAGCTAGAGTGTGGAAGAGGGGGGTGGAATTCCAGGTGTAGCAGTGAAATGCGTAGATATCAGGAGGAACACCAATAGCGAAGGCAGCTCGCTGGGACGTGACTGACACTAAGGCGCGAAAGCGTGGGGAGCAAACAGGATTAGATACCCGAGTAGTCC</w:t>
      </w:r>
    </w:p>
    <w:p w14:paraId="09DB8450">
      <w:pPr>
        <w:rPr>
          <w:rFonts w:hint="eastAsia"/>
        </w:rPr>
      </w:pPr>
      <w:r>
        <w:rPr>
          <w:rFonts w:hint="eastAsia"/>
        </w:rPr>
        <w:t>&gt;OTU027235</w:t>
      </w:r>
    </w:p>
    <w:p w14:paraId="72563B6E">
      <w:pPr>
        <w:rPr>
          <w:rFonts w:hint="eastAsia"/>
        </w:rPr>
      </w:pPr>
      <w:r>
        <w:rPr>
          <w:rFonts w:hint="eastAsia"/>
        </w:rPr>
        <w:t>CCTACGGGTGGCTGCAGTCGAGGATCTTCGGCAATGGACGCAAGTCTGACCGAGCGACGTCGCGTGCGGGTTAAGGCCTTCGGGTTGTAAACCGCTGTCAGAGGGGAGGAAATCGCCGGGAGCTATCTCCCGGTGTTGACCGAGCCTCAAAGGAAGCACGGGCTAAGTTCGTGCCAGCAGCCGCGGTAATACGAACTGTGCGAACGTTATTCGGAATCACTGGGCTTAAAGCGCGTGTAGGTGGCTTGGCACGTCTGTCGCTGAAATCCCCCGGCTCAACCGGGGAACGGGCGTGGATACGACCAGGCTGGAGGGATGTAGGGGGATCGGGAACTTCCGGTGGAGCGGTGAAATGCGTTGAGATCGGAAGGAACGCCCGTGGCGAAAGCGCGGTCCTGGACATTTCCTGACACTGAGACGCGAAAGCTAGGGGAGCAAACGGGATTAGATACCCGTGTAGTCC</w:t>
      </w:r>
    </w:p>
    <w:p w14:paraId="20DFCFD6">
      <w:pPr>
        <w:rPr>
          <w:rFonts w:hint="eastAsia"/>
        </w:rPr>
      </w:pPr>
      <w:r>
        <w:rPr>
          <w:rFonts w:hint="eastAsia"/>
        </w:rPr>
        <w:t>&gt;OTU027236</w:t>
      </w:r>
    </w:p>
    <w:p w14:paraId="204A1A88">
      <w:pPr>
        <w:rPr>
          <w:rFonts w:hint="eastAsia"/>
        </w:rPr>
      </w:pPr>
      <w:r>
        <w:rPr>
          <w:rFonts w:hint="eastAsia"/>
        </w:rPr>
        <w:t>CCTACGGGAGGCTGCAGTGGGGAATATTGGGCAATGGGCGAAAGCCTGACCCAGCCACGCCGCGTGAGTGATGAAGGCCTTCGGGTCGTAAAGCTCTGTGGGGAGGGACGAACAAGTTCTGGGCTAATCACCAGGACCCTGACGGTACCTCCTTAGCAAGCACCGGCTAACCCTGTGCCAGCAGCCGCGGTAATACAGAGGGTGCAAGCGTTGTTCGGATTTACTGGGCGTACAGGGAGCGTAGGCGGTTGGGTAAGCCCTCCGTGAAATCTCCGGGCCTAACCCGGAAAGTGCGGAGGGGACTGCTCGGCTAGAGGATGGGAGAGGAGCGCGGAATTCCCGGTGTAGCGGTGAAATGCGTAGAGATCGGGAGGAAGGCCGGTGGCGAAGGCGGCGCTCTGGAACGTATCTGACGCTGAGACACGAAAGCGTGGGGAGCAAACAGGATTAGATACCCGTGTAGTCC</w:t>
      </w:r>
    </w:p>
    <w:p w14:paraId="5692C374">
      <w:pPr>
        <w:rPr>
          <w:rFonts w:hint="eastAsia"/>
        </w:rPr>
      </w:pPr>
      <w:r>
        <w:rPr>
          <w:rFonts w:hint="eastAsia"/>
        </w:rPr>
        <w:t>&gt;OTU027237</w:t>
      </w:r>
    </w:p>
    <w:p w14:paraId="6E013B49">
      <w:pPr>
        <w:rPr>
          <w:rFonts w:hint="eastAsia"/>
        </w:rPr>
      </w:pPr>
      <w:r>
        <w:rPr>
          <w:rFonts w:hint="eastAsia"/>
        </w:rPr>
        <w:t>CCTACGGGGGGCAGCAGCAAGGAATCTTCCGCAATGGGCGAAAGCCTGACGCAGCAACACCGTGTGAGCGACGAAGGCCTTCGGGTCGTAAAGCTCTGTTGTTGGGGACGAAGGGTTAGGGGTTAATAGCCCCGAGCCTGACGGTACCCTTCGAGGAAGCCCCGGCTAACTACGTGCCAGCAGCCGCGGTAATACGTAGGGGGCGAGCGTTGTCCGGATTTACTGGGCGTAAAGGGCGCGTAGGCGGCCAGCGCAAGTCAGTTGTGAAATCTCCGGGCTTAACTCGGAACGGTCAACTGATACTGCGCGGCTAGAGTGCAGAAGGGGCAACTGGAATTCTCGGTGTAGCGGTGAAATGCGTAGATATCTGGAGGAATACCGATGGCGTAGGCAGCTTTCTGGCTCATAACTGACGCTGAGATTCAAAAGCGTGGGTAGCAAACAGGATTAGATACCCCAGTAGTCC</w:t>
      </w:r>
    </w:p>
    <w:p w14:paraId="7C9797D7">
      <w:pPr>
        <w:rPr>
          <w:rFonts w:hint="eastAsia"/>
        </w:rPr>
      </w:pPr>
      <w:r>
        <w:rPr>
          <w:rFonts w:hint="eastAsia"/>
        </w:rPr>
        <w:t>&gt;OTU027238</w:t>
      </w:r>
    </w:p>
    <w:p w14:paraId="49D62933">
      <w:pPr>
        <w:rPr>
          <w:rFonts w:hint="eastAsia"/>
        </w:rPr>
      </w:pPr>
      <w:r>
        <w:rPr>
          <w:rFonts w:hint="eastAsia"/>
        </w:rPr>
        <w:t>CCTACGGGGGGCTGCAGTGGGGAATTTTTGGCAATGGGGGCAACCCTGACCAAGCAACGCCGCGTGGGTGATGAAGTCTCTTGGGACGTAAAACCCTTTCGACGGGGAAGAAACCGCAAGGTTGACGGTACCCGTAGAAGAAGCCCCGGCTAACTCCGTGCCAGCAGCCGCGGTAATACGGGGGGGGCAAGCGTTGTTCGGAATTACTGGGCGTAAAGCGCACGCAGGTGGCTGAGAAAGTCGATTGTGAAAGCCCTGGGCTTAACCTGGGAATTGCAGTCGAAACTACTTAGCTAGAGTATGGGAGAGGGTAGTGGAATTCCCGGTGTAGAGGTGAAATTCGTAGATATCAGGAGGAACACCGGTGGCGAAGGCGGCCACCTGGACAGTAACTGACGCTGAGGCGCGAAAGCGTGGGGAGCAAACGGGATTAGATACCCTAGTAGTCC</w:t>
      </w:r>
    </w:p>
    <w:p w14:paraId="03A027E8">
      <w:pPr>
        <w:rPr>
          <w:rFonts w:hint="eastAsia"/>
        </w:rPr>
      </w:pPr>
      <w:r>
        <w:rPr>
          <w:rFonts w:hint="eastAsia"/>
        </w:rPr>
        <w:t>&gt;OTU027239</w:t>
      </w:r>
    </w:p>
    <w:p w14:paraId="15762793">
      <w:pPr>
        <w:rPr>
          <w:rFonts w:hint="eastAsia"/>
        </w:rPr>
      </w:pPr>
      <w:r>
        <w:rPr>
          <w:rFonts w:hint="eastAsia"/>
        </w:rPr>
        <w:t>CCTACGGGCGGCAGCAGTGGGGAATATTGGACAATGGGCGCAAGCCTGATCCAGCCATGCCGCGTGTGTGAAGAAGGCCTTCGGGTTGTAAAGCACTTTTGTTCGGGAAGAAATCGTGCGGATTAATACTTCGTACGGATGACGGTACCGAAAGAATAAGCACCGGCTAACTTCGTGCCAGCAGCCGCGGTAATACGAAGGGTGCAAGCGTTACTCGGAATCACTGGGCGTAAAGCGTGCGTAGGCGGTTCGTTAAGTCTGCTGTGAAAGCCCTGGGCTCAACCTGGGAACTGCAGTGGATACTGGCGGGCTAGAGTGTGATAGAGGATGGTGGAATTCCCGGTGTAGCGGTGAAATGCGTAGATATCGTTTGGAACGCCAACGGTGAAAACAGGTCGCTGGGGCTGTGCTGACGCTGAGACACGAAAGCCAGGGGAGCGAACGGGATTAGATACCCGTGTAGTCC</w:t>
      </w:r>
    </w:p>
    <w:p w14:paraId="0F036C82">
      <w:pPr>
        <w:rPr>
          <w:rFonts w:hint="eastAsia"/>
        </w:rPr>
      </w:pPr>
      <w:r>
        <w:rPr>
          <w:rFonts w:hint="eastAsia"/>
        </w:rPr>
        <w:t>&gt;OTU027240</w:t>
      </w:r>
    </w:p>
    <w:p w14:paraId="082959FA">
      <w:pPr>
        <w:rPr>
          <w:rFonts w:hint="eastAsia"/>
        </w:rPr>
      </w:pPr>
      <w:r>
        <w:rPr>
          <w:rFonts w:hint="eastAsia"/>
        </w:rPr>
        <w:t>CCTACGGGGGGCTGCAGTGGGGAATATTGGACAATGGGGGCAACCCTGATCCAGCCATGCCGCGTGGGTGATGAAGGCCTTAGGGTTGTAAAGCCCTTTCGCGCGCGACGATGATGACGGTAGCGCGAGAAGAAGCCTCGGCTAACTCCGTGCCAGCAGCCGCGGTAAGACGGAGGAGGCTAGCGTTGTTCGGAATTACTGGGCGTAAAGCGCACGTAGGCGGCTTTGTAAGTTAGAGGTGAAAGCCCGGAGCTCAACTCCGGAACTGCCTTTAAGACTGCATCGCTAGAACGTCGGAGAGGTAAGTGGAATTCCGAGTGTAGCGGTGAAATGCGTAGAGATGTGGAGGAACACCAGTGGCGAAGGCGACTCTCTGGGCTGTAACTGACGCTGAGGCGCGAAAGCGTGGGGAGCAAACAGGATTAGATACCCGGGTAGTCC</w:t>
      </w:r>
    </w:p>
    <w:p w14:paraId="305F1B4D">
      <w:pPr>
        <w:rPr>
          <w:rFonts w:hint="eastAsia"/>
        </w:rPr>
      </w:pPr>
      <w:r>
        <w:rPr>
          <w:rFonts w:hint="eastAsia"/>
        </w:rPr>
        <w:t>&gt;OTU027241</w:t>
      </w:r>
    </w:p>
    <w:p w14:paraId="54D49C7C">
      <w:pPr>
        <w:rPr>
          <w:rFonts w:hint="eastAsia"/>
        </w:rPr>
      </w:pPr>
      <w:r>
        <w:rPr>
          <w:rFonts w:hint="eastAsia"/>
        </w:rPr>
        <w:t>CCTACGGGGGGCAGCAGTGGGGAATTTTGGACAATGGGCGAAAGCCTGATCCAGCCATGCCGCGTGAGTGAAGAAGGCCTTCGGGTTGTAAAGCTCTTTCGGCGGGGACGAAACGGTTCGTGACAACACCACGAACTAATGACGGTACTCGCAGAAGAAGCACCGGCTAACTCTGTGCCAGCAGCCGCGGTAATACGTAGGGGGCAAGCGTTGTCCGGATTCATTGGGCGTAAAGAGCTCGTAGGCGGTTCGGTAAGTCGGATGTGAAAACCTGAGGCTCAACCTCAGGCGTGCATTCGATACTGCCGAGCTCGAGGCAGGTAGGGGAGATCGGAATTCCCGGTGTAGCGGTGAAATGCGCAGATATCGGGAGGAACACCGGTGGCGAAGGCGGATCTCTGGGCTGTTCCTGACGCTGAGGCACGAAAGCGTGGGGAGCGAACCGGATTAGATACCCGTGTAGTCC</w:t>
      </w:r>
    </w:p>
    <w:p w14:paraId="02389582">
      <w:pPr>
        <w:rPr>
          <w:rFonts w:hint="eastAsia"/>
        </w:rPr>
      </w:pPr>
      <w:r>
        <w:rPr>
          <w:rFonts w:hint="eastAsia"/>
        </w:rPr>
        <w:t>&gt;OTU027242</w:t>
      </w:r>
    </w:p>
    <w:p w14:paraId="6D626BA8">
      <w:pPr>
        <w:rPr>
          <w:rFonts w:hint="eastAsia"/>
        </w:rPr>
      </w:pPr>
      <w:r>
        <w:rPr>
          <w:rFonts w:hint="eastAsia"/>
        </w:rPr>
        <w:t>CCTACGGGCGGCTGCAGTCGAGAATCTTCCGCAATGGGCGAAAGCCTGACGGAGCGACGCCGCGTGGAGGACGAAGGCCTTCGGGTTGTAAACTCCTGTCACGAGTTAAGAAGTTTCTGTTGCGAACAGCAGCAGGGATTGACGAAGGCTCGAGAGGAAGCACTGGCTAACTCTGTGCCAGCAGCCGCGGTAATACAGAGAGTGCGAACGTTGTTCGGAATTACTGGGCTTAAAGCGCACGTAGGCGGCGTTGCAAGTGTCGGGTGAAATCCCACGGCTCACCCGTGGAACTGCCCGGCAAACTGCAATGCTCGAGTGTGGTAGGGGAGAGCGGAACTCCTGGTGGAGCGGTGAAATGCGTTGATATCATCAGGAACACCGGAGGCGAAAGCGGTCCACTGGGTCCTTTCTGACGCTGAGGGACGAAAGCTAGGGGAGCGAACGGGATTAGATACCCGAGTAGTCC</w:t>
      </w:r>
    </w:p>
    <w:p w14:paraId="21A513A9">
      <w:pPr>
        <w:rPr>
          <w:rFonts w:hint="eastAsia"/>
        </w:rPr>
      </w:pPr>
      <w:r>
        <w:rPr>
          <w:rFonts w:hint="eastAsia"/>
        </w:rPr>
        <w:t>&gt;OTU027243</w:t>
      </w:r>
    </w:p>
    <w:p w14:paraId="7A95D66A">
      <w:pPr>
        <w:rPr>
          <w:rFonts w:hint="eastAsia"/>
        </w:rPr>
      </w:pPr>
      <w:r>
        <w:rPr>
          <w:rFonts w:hint="eastAsia"/>
        </w:rPr>
        <w:t>CCTACGGGGGGCTGCAGTCGAGGATCTTCGGCAATGGGCGCAAGCCTGACCGAGCGACGCCGCGTGTGGGATGAAGGCCTTCGGGTTGTAAACCACTGTCAGAGCGGAGGAAATTGATTGGGGTTCTCCCCAGTTATTGACCTATGCTCAGAGGAAGTACGGGCTAAGTTCGTGCCAGCAGCCGCGGTAAGACGAACCGTACGAACGTTATTCGGAATTACTGGGCTTAAAGGGTGCGTAGGCGGTGCGGAAAGTTGGGTGTGAAATACCTCAGCTTAACTGAGGAACAGCATTCAAAACTTCCGTGCTTGAGGGAGATAGAGGAGAGCGGAATTCCCGGTGTAGCGGTAATATGCGTAGATATCGGGAGGAACACCAGTGGCGAAGGCGGCTCTCTGGGGTATTTCTGACGCTGAGGCACGAAAGCCAGGGGAGCGAACGGGATTAGATACCCCGGTAGTCC</w:t>
      </w:r>
    </w:p>
    <w:p w14:paraId="454B54D0">
      <w:pPr>
        <w:rPr>
          <w:rFonts w:hint="eastAsia"/>
        </w:rPr>
      </w:pPr>
      <w:r>
        <w:rPr>
          <w:rFonts w:hint="eastAsia"/>
        </w:rPr>
        <w:t>&gt;OTU027244</w:t>
      </w:r>
    </w:p>
    <w:p w14:paraId="0AEE801D">
      <w:pPr>
        <w:rPr>
          <w:rFonts w:hint="eastAsia"/>
        </w:rPr>
      </w:pPr>
      <w:r>
        <w:rPr>
          <w:rFonts w:hint="eastAsia"/>
        </w:rPr>
        <w:t>CCTACGGGGGGCAGCAGTGGGGAATTTTGGACAATGGGGGCAACCCTGATCCAGCAATGCCGCGTGAGTGAAGAAGGCCTTCGGGTTGTAAAGCTCTTTTGTCAGGGAAGAAAAGGTCGTGGCTAATATCCACGACTGCTGACGGTACCTGAAGAATAAGCACCGGCTAACTACGTGCCAGCAGCCGCGGTAATACGTAGGTGGCAAGCGTTGTCCGGATTTATTGGGTTTAAAGGGTCCGTAGGCGGATGTGTAAGTCAGTGGTGAAATCTCACAGCTTAACTGTGAAACTGCCATTGATACTGCATGTCTTGAGTAAGGTAGAAGTGGCTGGAATAAGTAGTGTAGCGGTGAAATGCGTAGAGATCTGGAGGAACACCCGTGGCGAAGGCGGTCTGCTGGGCCATGCCTGACGCTGAAGCGCGAAGGCCAGGGGAGTGAACGGGATTAGATACCCCTGTAGTCC</w:t>
      </w:r>
    </w:p>
    <w:p w14:paraId="4F4F39C7">
      <w:pPr>
        <w:rPr>
          <w:rFonts w:hint="eastAsia"/>
        </w:rPr>
      </w:pPr>
      <w:r>
        <w:rPr>
          <w:rFonts w:hint="eastAsia"/>
        </w:rPr>
        <w:t>&gt;OTU027245</w:t>
      </w:r>
    </w:p>
    <w:p w14:paraId="2EAC8DB5">
      <w:pPr>
        <w:rPr>
          <w:rFonts w:hint="eastAsia"/>
        </w:rPr>
      </w:pPr>
      <w:r>
        <w:rPr>
          <w:rFonts w:hint="eastAsia"/>
        </w:rPr>
        <w:t>CCTACGGGTGGCAGCAGTGGGGAATTGTTCGCAATGGGCGCAAGCCTGACGACGCAACGCCGCGTGGAGGATGAAGATCTTCGGGTCGTAAACTCCTTTCGATCGAGACGAATGGCCTTTGGGTTAACAGCCTGAAGGAATGACGGTACCGAGAGAATAAGCACCGGCTAACTCCGTGCCAGCAGCCGCGGTAATACAGAGGGTGCGAGCGTTGTTCGGAATTATTGGGCGTAAAGCGCGCGCAGGCGGTTCTTTAAGTCTGATGTGAAAGCCCCCGGCTCAACCCAGGAAGTGCATTGGATACTGGGAAACTTGAATACGGGAGAGGGTAGTGGAATTCCTAGTGTAGGAGTGAAATCCGTAGATATTAGGAGGAACACCGGTGGCGAAGGCGGCTACCTGGACCGATATTGACGCTGAGACGCGAAAGCGTGGGGAGCAAACAGGATTAGATACCCCAGTAGTCC</w:t>
      </w:r>
    </w:p>
    <w:p w14:paraId="44E9721B">
      <w:pPr>
        <w:rPr>
          <w:rFonts w:hint="eastAsia"/>
        </w:rPr>
      </w:pPr>
      <w:r>
        <w:rPr>
          <w:rFonts w:hint="eastAsia"/>
        </w:rPr>
        <w:t>&gt;OTU027246</w:t>
      </w:r>
    </w:p>
    <w:p w14:paraId="1FDDA375">
      <w:pPr>
        <w:rPr>
          <w:rFonts w:hint="eastAsia"/>
        </w:rPr>
      </w:pPr>
      <w:r>
        <w:rPr>
          <w:rFonts w:hint="eastAsia"/>
        </w:rPr>
        <w:t>CCTACGGGCGGCAGCAGTAGGGAATCTTCCGCAATGGACGAAAGTCTGACGGAGCAACGCCGCGTGAGCGAAGAAGGCCTTCGGGTCGTAAAGCTCTGTTGTTAGGGAAGAACAAGTATCGGAGTAACTGCCGGTACCTTGACGGTACCTAACCAGAAAGCCACGGCTAACTACGTGCCAGCAGCCGCGGTAATACGGAGGGTGCGAGCGTTGTCCGGAATCACTGGGCGTAAAGGGCGCGTAGGCGGCGCGAGGAGTCGGGGGTGAAAGTCCGGGGCTCAACCCCGGATCGGCCTTCGATACTCTCGCGCTGGAGCACAGTAGAGGCGGGTGGAATTCCGGGTGTAGCGGTGGAATGCGTAGATATCAAGAGGAACACCAGTGGCGAAGGCGAGTCCCTGGACAACACCTGACACTGAGGCACGAAAGCCGGGGGAGCAAACAGGATTAGATACCCCGGTAGTCC</w:t>
      </w:r>
    </w:p>
    <w:p w14:paraId="651F52AB">
      <w:pPr>
        <w:rPr>
          <w:rFonts w:hint="eastAsia"/>
        </w:rPr>
      </w:pPr>
      <w:r>
        <w:rPr>
          <w:rFonts w:hint="eastAsia"/>
        </w:rPr>
        <w:t>&gt;OTU027247</w:t>
      </w:r>
    </w:p>
    <w:p w14:paraId="0BFAD754">
      <w:pPr>
        <w:rPr>
          <w:rFonts w:hint="eastAsia"/>
        </w:rPr>
      </w:pPr>
      <w:r>
        <w:rPr>
          <w:rFonts w:hint="eastAsia"/>
        </w:rPr>
        <w:t>CCTACGGGTGGCAGCAGTAAGGAATATTGGTCAATGGACGCAAGTCTGAACCAGCCATGCCGCGTGAAGGATGAAGGTCCTCTGGATTGTAAACTTCTTTTATAGGGGAAGAAACCTCTTGATTCTTCGAGAGTTGACGGTACCCTGGGAATAAGCACCGGCTAACTCCGTGCCAGCAGCCGCGGTAATACGGAGGGTGCAAGCGTTGTTCGGATTCACTGGGCGTACAGGGAGCGTAGGCGGTTGGGTAAGCCCTCCGTGAAATCTCCGGGCCTAACCCGGAAAGTGCAGAGGGGACTGCTCGGCTTGAGGACGGGAGAGGAGCGCGGAATTCCCGGTGTAGCGGTGAAATGCGTAGATATCTGGAGGAACACCGGTGGCGAAGGCGGCATCCTGGACCGGTATTGACGCTGAGGCGCGAAAGCCAGGGGAGCAAACGGGATTAGATACCCCAGTAGTCC</w:t>
      </w:r>
    </w:p>
    <w:p w14:paraId="4E924DB7">
      <w:pPr>
        <w:rPr>
          <w:rFonts w:hint="eastAsia"/>
        </w:rPr>
      </w:pPr>
      <w:r>
        <w:rPr>
          <w:rFonts w:hint="eastAsia"/>
        </w:rPr>
        <w:t>&gt;OTU027248</w:t>
      </w:r>
    </w:p>
    <w:p w14:paraId="37C482EE">
      <w:pPr>
        <w:rPr>
          <w:rFonts w:hint="eastAsia"/>
        </w:rPr>
      </w:pPr>
      <w:r>
        <w:rPr>
          <w:rFonts w:hint="eastAsia"/>
        </w:rPr>
        <w:t>CCTACGGGGGGCTGCAGTGGGGAATTTTGGACAATGGGCGCAAGCCTGATCCAGCCATTCCGCGTGCAGGATGAAGGCCCTCGGGTTGTAAACTGCTTTTGCACCAGGGAAAACCTCCCCTCGTGAGGGGAGCTGATAGTATGGTGAGAATAAGCATCGGCTAACTTCGTGCCAGCAGCCGCGGTAAGACGAAGGATGCAAGCGTTATCCGGATTCATTGGGTTTAAAGGGAGCGTAGGTGGACTGATAAGTCAGTGGTGAAAGCCAATCGCTTAACGATTGAATTGCCATTGATACTGTCGGTCTTGAGTACAGTTGCTGTGGGCGGAATATGACATGTAGTGGTGAAATACATAGAGATGTCATAGAACACCGATTGCGAAGGCAGCTCACAAAACTGTAACTGACACTGAGGCTCGAAAGTGCGGGGATCAAACAGGATTAGATACCCCGGTAGTCC</w:t>
      </w:r>
    </w:p>
    <w:p w14:paraId="4DB6D9E8">
      <w:pPr>
        <w:rPr>
          <w:rFonts w:hint="eastAsia"/>
        </w:rPr>
      </w:pPr>
      <w:r>
        <w:rPr>
          <w:rFonts w:hint="eastAsia"/>
        </w:rPr>
        <w:t>&gt;OTU027249</w:t>
      </w:r>
    </w:p>
    <w:p w14:paraId="3454CD4F">
      <w:pPr>
        <w:rPr>
          <w:rFonts w:hint="eastAsia"/>
        </w:rPr>
      </w:pPr>
      <w:r>
        <w:rPr>
          <w:rFonts w:hint="eastAsia"/>
        </w:rPr>
        <w:t>CCTACGGGGGGCAGCAGTGGGGAATATTGGACAATGGGGGCAACCCTGATCCAGCAATGCCGCGTGAGTGAAGAAGGCCTTCGGGTTGTAAAGCTCTTTTGTCAGGGAAGAAACGGTGCGGGCCAATACCCTGCGCTAATGACGGTACCTGAAGAATAAGCACCGGCTAACTACGTGCCAGCAGCCGCGGTAATACGTAGGGTGCAAGCGTTAATCGGAATTACTGGGCGTAAAGCGTGCGTAGGCGGTTTTCTAAGTTTGGTGTGAAATCTCCCGGCTCAACCGGGAGGGTGCGCCGAAGACTGGGAGGCTGGAGTATGGGAGAGGTAGGCGGAATTCCTGGTGTAGCGGTGAAATGCGTAGATATCAGGAGGAACACCAGCGGTGTAGACGGCTTACCGGACCATCACTGACGCTGAGGCACGAAAGCGTGGGGAGCAAACAGGATTAGATACCCCGGTAGTCC</w:t>
      </w:r>
    </w:p>
    <w:p w14:paraId="0C62C8FB">
      <w:pPr>
        <w:rPr>
          <w:rFonts w:hint="eastAsia"/>
        </w:rPr>
      </w:pPr>
      <w:r>
        <w:rPr>
          <w:rFonts w:hint="eastAsia"/>
        </w:rPr>
        <w:t>&gt;OTU027250</w:t>
      </w:r>
    </w:p>
    <w:p w14:paraId="3E3EA923">
      <w:pPr>
        <w:rPr>
          <w:rFonts w:hint="eastAsia"/>
        </w:rPr>
      </w:pPr>
      <w:r>
        <w:rPr>
          <w:rFonts w:hint="eastAsia"/>
        </w:rPr>
        <w:t>CCTACGGGTGGCAGCAGTGGGGAATTGTTCGCAATGGGCGCAAGCCTGACGACGCAACGCCGCGTGGAGGATGAAGGTCTTCGGGTCGTAAAGCTCTGTGGGGAGGGACGAACGTCCCGGCGTAGAGCCGGGGGTGACGGTACCTCCTTAGCAAGCACCGGCTAACTCCGTGCCAGCAGCCGCGGTAATACGGAGGGTGCAAGCGTTATCCGGATTTACTGGGTTTAAAGGGTGTGTAGGCGGGCTTTTAAGTCAGTGGTGAAATCTCCGGGCTCAACCTGGAAACTGCCATTGATACTATTAGTCTTGAATTCTGTTGAGGTTGGCGGAATAAGTCATGTAGCGGTGAAATGCATAGATATGACTTAGAACACCGATTGCGAAGGCAGCTAACTAAGCAGATATTGACGCTGAGGCACGAAAGCGTGGGGATCAAACAGGATTAGATACCCTGGTAGTCC</w:t>
      </w:r>
    </w:p>
    <w:p w14:paraId="29FC2F05">
      <w:pPr>
        <w:rPr>
          <w:rFonts w:hint="eastAsia"/>
        </w:rPr>
      </w:pPr>
      <w:r>
        <w:rPr>
          <w:rFonts w:hint="eastAsia"/>
        </w:rPr>
        <w:t>&gt;OTU027251</w:t>
      </w:r>
    </w:p>
    <w:p w14:paraId="4B12BE19">
      <w:pPr>
        <w:rPr>
          <w:rFonts w:hint="eastAsia"/>
        </w:rPr>
      </w:pPr>
      <w:r>
        <w:rPr>
          <w:rFonts w:hint="eastAsia"/>
        </w:rPr>
        <w:t>CCTACGGGCGGCAGCAGTGGGGAATTTTGGACAATGGGCGAAAGCCTGATCCAGCCATGCCGCGTGCAGGATGAAGGCCTTCGGGTTGTAAACTGCTTTTGTACGGAACGAAACGGCCTTTTCTAATAAAGAGGGCTAATGACGGTACCGTAAGAATAAGCACCGGCTAACTACGTGCCAGCAGCCGCGGTAATACGTAGGGTGCAAGCGTTAATCGGAATTACTGGGCGTAAAGCGTGCGCAGGCGGCTCCTTAAGTCAGATGTGAAATCCCCGGGCTTAACCTGGGAACTGCGTTTGAAACTGAGGAGCTCGAGTGTGGAAGAGGGGGGTGGAATTCCAGGTGTAGCAGTGAAATGCGTAGAGATCCGGAGGAATACCAGAGGCGAAGGCGGCCAACTGGGCTTGTTCTGACGCTGAGGTGCGAAAGCGTGGGGAGCGAACAGGATTAGATACCCCAGTAGTCC</w:t>
      </w:r>
    </w:p>
    <w:p w14:paraId="5FA1CE08">
      <w:pPr>
        <w:rPr>
          <w:rFonts w:hint="eastAsia"/>
        </w:rPr>
      </w:pPr>
      <w:r>
        <w:rPr>
          <w:rFonts w:hint="eastAsia"/>
        </w:rPr>
        <w:t>&gt;OTU027252</w:t>
      </w:r>
    </w:p>
    <w:p w14:paraId="5F45E880">
      <w:pPr>
        <w:rPr>
          <w:rFonts w:hint="eastAsia"/>
        </w:rPr>
      </w:pPr>
      <w:r>
        <w:rPr>
          <w:rFonts w:hint="eastAsia"/>
        </w:rPr>
        <w:t>CCTACGGGTGGCTGCAGTAGGGAATATTGCGCAATGGAGGAAACTCTGACGCAGCGACGCCGCGTGGGTGATGAAGGTCTTCGGATCGTAAAGCCCTGTCGGAAGGGAAGAAAAATGGGGTGGCTAACATCCACTCCACTTGACGGTACCTTCAGAGGAAGCACCGGCTAACTACGTGCCAGCAGCCGCGGTAATACGTAGGGTGCTAGCGTTGTTCGGAATCATTGGGCGTAAAGCGCGTGTAGGCGGTTAGTTAAGTCGGGTGTGAAATCCCTGGGCTCAACCGAGGAAGTGCATCCGAAACTAATTAGCTAGAGAATGGTAGAGGGAGGTGGAATTCCGTGTGTAGAGGTGAAATTCGTAGATATCGGGAGGAACATCAGTGGCGAAGGCGGCCATCTGGACTGACACTGACACTGAGACACGAAAGCGTGGGGAGCAAACAGGATTAGATACCCCTGTAGTCC</w:t>
      </w:r>
    </w:p>
    <w:p w14:paraId="3B9372AE">
      <w:pPr>
        <w:rPr>
          <w:rFonts w:hint="eastAsia"/>
        </w:rPr>
      </w:pPr>
      <w:r>
        <w:rPr>
          <w:rFonts w:hint="eastAsia"/>
        </w:rPr>
        <w:t>&gt;OTU027253</w:t>
      </w:r>
    </w:p>
    <w:p w14:paraId="1AB3D590">
      <w:pPr>
        <w:rPr>
          <w:rFonts w:hint="eastAsia"/>
        </w:rPr>
      </w:pPr>
      <w:r>
        <w:rPr>
          <w:rFonts w:hint="eastAsia"/>
        </w:rPr>
        <w:t>CCTACGGGTGGCAGCAGTGGGGAATCTTGCGCAATGGTCGAAAGACTGACGCAGCGACGCCGCGTGTGGGAGGAAGCCTTTCGGGGTGTAAACCCCTTTTCTTGGGGACGAAGCAGTGACGGTACCCGAGGAAGAAGGCCCGGCTAACTACGTGCCAGCAGCCGCGGTAATACGAAGGGGGCTAGCGTTGCTCGGAATCACTGGGCGTAAAGCGCGGGCAGGCGGTCTGTCAAGTGGGATGTCAAAGCGCCCAGCTTAACTGGGCGAGGCCATTCCAAACTGATGGACTGGAGGGCAGTAGAGGTAGGCGGAATTCCCGGTGTAGTGGTGAAATGCGTAGATATCGGGAGGAACATCTGTGGCGAAGGCGGCCACCTGGACCAGCACTGACACTGAGGCACGAAAGCGTGGGGAGCAAACAGGATTAGATACCCTGGTAGTCC</w:t>
      </w:r>
    </w:p>
    <w:p w14:paraId="2DD85573">
      <w:pPr>
        <w:rPr>
          <w:rFonts w:hint="eastAsia"/>
        </w:rPr>
      </w:pPr>
      <w:r>
        <w:rPr>
          <w:rFonts w:hint="eastAsia"/>
        </w:rPr>
        <w:t>&gt;OTU027254</w:t>
      </w:r>
    </w:p>
    <w:p w14:paraId="58AF1993">
      <w:pPr>
        <w:rPr>
          <w:rFonts w:hint="eastAsia"/>
        </w:rPr>
      </w:pPr>
      <w:r>
        <w:rPr>
          <w:rFonts w:hint="eastAsia"/>
        </w:rPr>
        <w:t>CCTACGGGTGGCTGCAGTAGGGAATCTTCCGCAATGGACGAAAGTCTGACGGAGCAACGCCGCGTGAACGATGAAGGCCTTCGGGTCGTAAAGTTCTGTTGTTAGGGAAGAACAAGTATCGGAGTAACTGCCGGTACCTTGACGGTACCTAACCAGAAAGCCACGGCTAACTACGTGCCAGCAGCCGCGGTAATACGTAGGGGGCAAGCGTTGTCCGGAATTATTGGGCGTAAAGCGCGCGCAGGCGGCCGTTTAAGTCTGGTGTTTAATCCCGGGGCTCAACCCCGGGTCGCATCGGAAACTGGAGGGCTTGAGTGCAGGAGAGGGAAGTGGAATTCCACGTGTAGCGGTGAAATGCGTAGAGATGTGGAGGAACACCAGTGGCGAAGGCGGCTCACTGGCTCGGTACTGACGCTGAGGTGCGAAAGCGTGGGGAGCAAACAGGATTAGATACCCCAGTAGTCC</w:t>
      </w:r>
    </w:p>
    <w:p w14:paraId="39D3ADC3">
      <w:pPr>
        <w:rPr>
          <w:rFonts w:hint="eastAsia"/>
        </w:rPr>
      </w:pPr>
      <w:r>
        <w:rPr>
          <w:rFonts w:hint="eastAsia"/>
        </w:rPr>
        <w:t>&gt;OTU027255</w:t>
      </w:r>
    </w:p>
    <w:p w14:paraId="46255A38">
      <w:pPr>
        <w:rPr>
          <w:rFonts w:hint="eastAsia"/>
        </w:rPr>
      </w:pPr>
      <w:r>
        <w:rPr>
          <w:rFonts w:hint="eastAsia"/>
        </w:rPr>
        <w:t>CCTACGGGGGGCTGCAGTGGGGAATATTGGACAATGGGCGAAAGCCTGATCCAGCAATGCCGCGTGAGTGATGAAGGCCTTAGGGTTGTAAAGCTCTTTTACCCGGGATGATAATGACAGTACCGGGAGAATAAGCTCCGGCTAACTACGTGCCAGCAGCCGCGGTAATACGTAGGGCGCAAGCGTTGTCCGGAATTATTGGGCGTAAAGAGCTCGTAGGCGGCTTTGTAAGTCAGTGCTGAAATATTCCGGCTTAACCGGGAGGGTGGCATTGATACTGATGGGCTAGAGTACAGATGAGGTAGGCGGAATTGACGGTGTAGCGGTGAAATGCTTAGATATCGTCCAGAACACCGATAGCGAAGGCAGCATACTAAGGAGTAACTGACGCTGAGGCACGAAAGTGTGGGGATCAAACAGGATTAGATACCCTTGTAGTCC</w:t>
      </w:r>
    </w:p>
    <w:p w14:paraId="5EB52540">
      <w:pPr>
        <w:rPr>
          <w:rFonts w:hint="eastAsia"/>
        </w:rPr>
      </w:pPr>
      <w:r>
        <w:rPr>
          <w:rFonts w:hint="eastAsia"/>
        </w:rPr>
        <w:t>&gt;OTU027256</w:t>
      </w:r>
    </w:p>
    <w:p w14:paraId="05CDBE72">
      <w:pPr>
        <w:rPr>
          <w:rFonts w:hint="eastAsia"/>
        </w:rPr>
      </w:pPr>
      <w:r>
        <w:rPr>
          <w:rFonts w:hint="eastAsia"/>
        </w:rPr>
        <w:t>CCACGGGGGGCAGCAGCAAGGAATCTTCCGCAATGGGCGACAGCCTGACGGAGCAACGCCGCGTGCGGGATGACGCCTTTCGGGGTGTAAACCGCTTTTCTTCGGGAAGAACGTGGGGTCTACCCACTTGACGGTACCGGAGGAAGAAGGACCGGCTAACTACGTGCCAGCAGCCGCGGTAATACGTAGGGCGCAAGCGTTATCCGGAATTACTGGGCGTAAAGCGTGCGCAGGCGGTCTTGCAAGACAGATGTGAAATCCCCGGGCTCAACCTGGGAACTGCATTTGTGACTGCAAGGCTGGAGTGCGGCAGAGGGGGATGGAATTCCGCGTGTAGCAGTGAAATGCGTAGAGATGTGGAGGAACACCAGTGGCGAAGGCGGCTTTCTGGTCTGTAACTGACGCTGAGGCGCGAAAGCGTGGGGAGCGAACAGGATTAGATACCCCAGTAGTCC</w:t>
      </w:r>
    </w:p>
    <w:p w14:paraId="18B155E7">
      <w:pPr>
        <w:rPr>
          <w:rFonts w:hint="eastAsia"/>
        </w:rPr>
      </w:pPr>
      <w:r>
        <w:rPr>
          <w:rFonts w:hint="eastAsia"/>
        </w:rPr>
        <w:t>&gt;OTU027257</w:t>
      </w:r>
    </w:p>
    <w:p w14:paraId="11C1FD50">
      <w:pPr>
        <w:rPr>
          <w:rFonts w:hint="eastAsia"/>
        </w:rPr>
      </w:pPr>
      <w:r>
        <w:rPr>
          <w:rFonts w:hint="eastAsia"/>
        </w:rPr>
        <w:t>CCTACGGGAGGCTGCAGTGGGGAATTTTTGGCAATGGGGGCAACCCTGACCAAGCAACGCCGCGTGGGTGATGAAGTCTCTTGGGACGTAAAACCCTTTCGACGGGGAAGAAACCGCAAGGTTGACGGTACCCGTAGAAGAAGCCCCGGCTAACTTCGTGCCAGCAGCCGCGGTAATACGAAGGGTGCAAGCGTTGCTCGGAATTATTGGGCGTAAAGGGTAGGTAGGTGGTAATAAAAGTCTGGGGTGAAATCCCTGAGCTCAACTCAGGACGTGCCTTGGAAACTTTATTACTAGAGTGCTGGAGAGGTCCGCAGAATTCCCGGTGTAGCGGTGAAATGCGTAGAGATCGGGAGGAACACCGGTGGCGAAGGCGGCATCCTGGACCAATACTGACGCTCAGGTGCGAAAGCGTGGGGAGCAAACAGGATTAGATACCCCGGTAGTCC</w:t>
      </w:r>
    </w:p>
    <w:p w14:paraId="3EC54953">
      <w:pPr>
        <w:rPr>
          <w:rFonts w:hint="eastAsia"/>
        </w:rPr>
      </w:pPr>
      <w:r>
        <w:rPr>
          <w:rFonts w:hint="eastAsia"/>
        </w:rPr>
        <w:t>&gt;OTU027258</w:t>
      </w:r>
    </w:p>
    <w:p w14:paraId="5D7303D1">
      <w:pPr>
        <w:rPr>
          <w:rFonts w:hint="eastAsia"/>
        </w:rPr>
      </w:pPr>
      <w:r>
        <w:rPr>
          <w:rFonts w:hint="eastAsia"/>
        </w:rPr>
        <w:t>CCTACGGGTGGCTGCAGTGGGGAATATTGCACAATGGGCGCAAGCCTGATGCAGCGACGCCGCGTGAGGGATGAAGGCCTTCGGGTTGTAAACTCCTGTCAGTTGGGACGAAAAGGGTGCGGCGAATAGCCGCGCCTCTTGACGGTACCAGCAGAGGAAGCCCCGGCTAACTCCGTGCCAGCAGCCGCGGTAATACGGAGGGTGCGAGCGTTGTCCGGAATCACTGGGCGTAAAGGGCGCGTAGGCGGCCTGATAAGTAGGGGGTGAAATCCTGCGGCTTAACCGCAGGGCTGCCTTCTAAACTGTCAGGCTTGAGCACAGTAGAGGCAGGTGGAATTCCCGGTGTAGCGGTGGAATGCGTAGAGATCGGGAAGAACATCAGTGGCGAAGGCGGCCTGCTGGGCTGTTGCTGACGCTGAGGCGCGACAGCGTGGGGAGCAAACAGGATTAGATACCCCGGTAGTCC</w:t>
      </w:r>
    </w:p>
    <w:p w14:paraId="166F7E77">
      <w:pPr>
        <w:rPr>
          <w:rFonts w:hint="eastAsia"/>
        </w:rPr>
      </w:pPr>
      <w:r>
        <w:rPr>
          <w:rFonts w:hint="eastAsia"/>
        </w:rPr>
        <w:t>&gt;OTU027259</w:t>
      </w:r>
    </w:p>
    <w:p w14:paraId="5C555DE6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TTTTCGGATCGTAAAACTCTGTTGTTAGGGAAGAACAAGTACGAGAGTAACTGCTCGTACCTTGACGGTACCTAACCAGAAAGCCCCGGCTAACTCCGTGCCAGCAGCCGCGGTAAGACAGAGGGTGCAAACGTTGTTCGGAATTACTGGGCGTAAAGCGCATGTAGGCGGCCGCATAGGTCGGATGTGAAATCCCTCGGCTCAACCGAGGACGTGCATTCGAAACCCTGCGGCTCGAGTCCTGGAGAGGGTAGTGGAATTCCCGGTGTAGCGGTGAAATGCGCAGATATCGGGAAGAACACCCGTGGCGAAGGCGGCTCTCTGGGACGGTACTGACGCTGAGACGCGAAAGCGTGGGGAGCGAAGGGGATTAGATACCCCTGTAGTCC</w:t>
      </w:r>
    </w:p>
    <w:p w14:paraId="68477CD3">
      <w:pPr>
        <w:rPr>
          <w:rFonts w:hint="eastAsia"/>
        </w:rPr>
      </w:pPr>
      <w:r>
        <w:rPr>
          <w:rFonts w:hint="eastAsia"/>
        </w:rPr>
        <w:t>&gt;OTU027260</w:t>
      </w:r>
    </w:p>
    <w:p w14:paraId="0B903B39">
      <w:pPr>
        <w:rPr>
          <w:rFonts w:hint="eastAsia"/>
        </w:rPr>
      </w:pPr>
      <w:r>
        <w:rPr>
          <w:rFonts w:hint="eastAsia"/>
        </w:rPr>
        <w:t>CCTACGGGGGGCTGCAGTCGAGAGGCTTCGGCAATGGGGGAAACCCTGACCGAGCGACGCCGCGTGGAGGATGAAGGCCCTTGGGTCGTAAACTCCTTTCGTGGGGAAAGAATGTGTCCGGGGTAAACAATCCCGGGCATTGACGGTACCCCAAGAAGAAGCTCCGGCTAACTCCGTGCCAGCAGCCGCGGTAATACGTAGGGTGCAAGCGTTAATCGGAATTACTGGGCGTAAAGCGTGCGCAGGCGGTGATGTAAGACAGTTGTGAAATCCCCGGGCTCAACCTGGGAACTGCATCTGTGACTGCATTGCTGGAGTGCGGCAGAGGGGGATGGAATTCCGCGTGTAGCAGTGAAATGCGTAGATATGCGGAGGAACACCGATGGCGAAGGCAATCCCCTGGGCCTGCACTGACGCTCATGCACGAAAGCGTGGGGAGCAAACAGGATTAGATACCCCAGTAGTCC</w:t>
      </w:r>
    </w:p>
    <w:p w14:paraId="2E013D27">
      <w:pPr>
        <w:rPr>
          <w:rFonts w:hint="eastAsia"/>
        </w:rPr>
      </w:pPr>
      <w:r>
        <w:rPr>
          <w:rFonts w:hint="eastAsia"/>
        </w:rPr>
        <w:t>&gt;OTU027261</w:t>
      </w:r>
    </w:p>
    <w:p w14:paraId="0455581A">
      <w:pPr>
        <w:rPr>
          <w:rFonts w:hint="eastAsia"/>
        </w:rPr>
      </w:pPr>
      <w:r>
        <w:rPr>
          <w:rFonts w:hint="eastAsia"/>
        </w:rPr>
        <w:t>CCTACGGGTGGCTGCAGTCGAGAATCTTCGGCAATGGGCGCAAGCCTGACCGAGCGACGCCGCGTGCGGGATGAAGGTCTTCGGATTGTAAACCGCTGTCGGGAGGGATGAAGTGCATGGGGGTTCTCCCCCGTGTTTGACAGAGCTCCGGAGGAAGCACGGGCTAAGTTCGTGCCAGCAGCCGCGGTAATACGAACTGTGCGAACGTTATTCGGAATCACTGGGCTTAAAGGGTGCGTAGGCGGCGCTCCAAGTCAGGTGTGAAATCCCCCGGCTCAACCTGGGAATTGCATTTAGAACTGGATAGCTAGAGTACAGAAGAGGGGTGTGGAATTTCCGGTGTAGCGGTGAAATGCGTAGAGATCGGAAGGAACACCAGTGGCGAAGGCGGCTACCTGGCCCAATACTGACACTCAGGTGCGACAGCGTGGGGAGCAAACAGGATTAGATACCCCTGTAGTCC</w:t>
      </w:r>
    </w:p>
    <w:p w14:paraId="14B8999D">
      <w:pPr>
        <w:rPr>
          <w:rFonts w:hint="eastAsia"/>
        </w:rPr>
      </w:pPr>
      <w:r>
        <w:rPr>
          <w:rFonts w:hint="eastAsia"/>
        </w:rPr>
        <w:t>&gt;OTU027262</w:t>
      </w:r>
    </w:p>
    <w:p w14:paraId="173EF34E">
      <w:pPr>
        <w:rPr>
          <w:rFonts w:hint="eastAsia"/>
        </w:rPr>
      </w:pPr>
      <w:r>
        <w:rPr>
          <w:rFonts w:hint="eastAsia"/>
        </w:rPr>
        <w:t>CCTACGGGTGGCTGCAGTGGGGAATATTGGACAATGGGCGCAAGCCTGATCCAGCAATGCCGCGTGAGTGAAGAAGGCCTTAGGGTTGTAAAGCTCTTTCACCCACGACGATGATGACGGTAGTGGGAGAAGAAGCCCCGGCTAACTCCGTGCCAGCAGCCGCGGTAATACGGAGGGGGCTAGCGTTGTTCGGAATTACTGGGCGTAAAGCGCACGTAGGCGGCGCGAAAAGTCAGAGGTGAAAGGCCTGGGCTCAACCTGGGAACTGCCTTTGATACTGTTGGTCTCGAGTCCGATAGAGGTGGGTGGAATTCCTAGTGTAGAGGTGAAATTCGTAGATATTAGGAAGAACACCGGTGGCGAAGGCGGCTTGCTGGGCATGGTCTGACGCTGAGGCGCGAAAGCGTGGGGAGCGAACAGGATTAGATACCCCAGTAGTCC</w:t>
      </w:r>
    </w:p>
    <w:p w14:paraId="533CDE11">
      <w:pPr>
        <w:rPr>
          <w:rFonts w:hint="eastAsia"/>
        </w:rPr>
      </w:pPr>
      <w:r>
        <w:rPr>
          <w:rFonts w:hint="eastAsia"/>
        </w:rPr>
        <w:t>&gt;OTU027263</w:t>
      </w:r>
    </w:p>
    <w:p w14:paraId="1ED29E9D">
      <w:pPr>
        <w:rPr>
          <w:rFonts w:hint="eastAsia"/>
        </w:rPr>
      </w:pPr>
      <w:r>
        <w:rPr>
          <w:rFonts w:hint="eastAsia"/>
        </w:rPr>
        <w:t>CCTACGGGGGGCTGCAGTGGGGAATCTTGCACAATGGGGGCAACCCTGATGCAGCGACGCCGCGTGAGCGATGAAGCCCTTCGGGTTGTAAAGCCCTGTGGGGAGGGACGAATAACGACGACCTAATACGTCGTCGGATGACGGTACCTCCTTAGCAAGCACCGGCTAACTCTGTGCCAGCAGCCGCGGTAATACGTAGGGTGCAAGCGTTAATCGGAATTACTGGGCGTAAAGCGTGCGCAGGCGGTTTTGTAAGTCTGACGTGAAAGCCCCGGGCTCAACCTGGGAATTGCGTTGGAGACTGCAAGGCTTGAATCTGGCAGAGGGGGGTAGAATTCCACGTGTAGCAGTGAAATGCGTAGATATGCGGAGGAACACCGATGGCGAAGGCAATCCCCTGGGCCTGTACTGACGCTCATGCACGAAAGCGTGGGGAGCAAACAGGATTAGATACCCTAGTAGTCC</w:t>
      </w:r>
    </w:p>
    <w:p w14:paraId="7BC3D18B">
      <w:pPr>
        <w:rPr>
          <w:rFonts w:hint="eastAsia"/>
        </w:rPr>
      </w:pPr>
      <w:r>
        <w:rPr>
          <w:rFonts w:hint="eastAsia"/>
        </w:rPr>
        <w:t>&gt;OTU027264</w:t>
      </w:r>
    </w:p>
    <w:p w14:paraId="73FDDCFA">
      <w:pPr>
        <w:rPr>
          <w:rFonts w:hint="eastAsia"/>
        </w:rPr>
      </w:pPr>
      <w:r>
        <w:rPr>
          <w:rFonts w:hint="eastAsia"/>
        </w:rPr>
        <w:t>CCTACGGGGGGCTGCATTCGGGAAATTTTTGCAATACACGAAAGTGTGACAGAGCAAGCCAGAGTGCTATTCTCTATTTTGAATAGCTTTTGCGGGATGTAAACAGTCCCGCGAATAAGGACTGGGCAAGACTGGTGCCAGCCGCCGCGGTAATCCCAGCAGTCCAAGTCGCAGCCACATTTGTTGGGTCTAAAACATCCGTAGCTTGCCTAGTAAGTTCTTGGTGAAATCGGGCCTCTTAAGGGTCCGGCAGGCCTAGAATACTGCTTGGCTAGGGACCGGGAGGCGTAAGAAGTATGATGGGGGTAGCGGTAAAATGTGTTGATCCCCATTAGACTAACAGTCGCGAAGGCGTCTTACGAGAACGGCTCCGACAGTGAGGGATGAAGGCTAGGGGCGCAAAGTGGATTAGATACCCGTGTAGTCC</w:t>
      </w:r>
    </w:p>
    <w:p w14:paraId="354016C5">
      <w:pPr>
        <w:rPr>
          <w:rFonts w:hint="eastAsia"/>
        </w:rPr>
      </w:pPr>
      <w:r>
        <w:rPr>
          <w:rFonts w:hint="eastAsia"/>
        </w:rPr>
        <w:t>&gt;OTU027265</w:t>
      </w:r>
    </w:p>
    <w:p w14:paraId="13EAC612">
      <w:pPr>
        <w:rPr>
          <w:rFonts w:hint="eastAsia"/>
        </w:rPr>
      </w:pPr>
      <w:r>
        <w:rPr>
          <w:rFonts w:hint="eastAsia"/>
        </w:rPr>
        <w:t>CCTACGGGGGGCTGCAGTTTGGAATTTTGGACAATGGGGGCAACCCTGATCCAGCCATGCCGCGTGAGTGAAGAAGGCCTTCGGGTTGTAAAGCTCTTTCGGTGGGGACGAAACGGTCCGTGTTAACACCACGGATCAATGACGGTACCCGCATAAGAAGCACCGGCTAACTACGTGCCAGCAGCCGCGGTAATACGTAGGGTGCAGGCGTTAATCGGAATTACTGGGCGTAAAGCGTGCGCAGGCGGCCTCTTAAGTCAGATGTGAAATCCCCGGGCTTAACCTGGGAACTGCGCTCGAAACTACTTGGCTGGAGTATGGCAGAGGAAGGTGGAATTCCACGTGTAGCAGTGAAATGCGTAGAGATGTGGAGGAACACCGATGGCGAAGGCAGCCCCCTGGGCTAACACTGACGCTCATGCACGAAAGCGTGGGGAGCAAACAGGATTAGATACCCCAGTAGTCC</w:t>
      </w:r>
    </w:p>
    <w:p w14:paraId="17474A0A">
      <w:pPr>
        <w:rPr>
          <w:rFonts w:hint="eastAsia"/>
        </w:rPr>
      </w:pPr>
      <w:r>
        <w:rPr>
          <w:rFonts w:hint="eastAsia"/>
        </w:rPr>
        <w:t>&gt;OTU027266</w:t>
      </w:r>
    </w:p>
    <w:p w14:paraId="092F1711">
      <w:pPr>
        <w:rPr>
          <w:rFonts w:hint="eastAsia"/>
        </w:rPr>
      </w:pPr>
      <w:r>
        <w:rPr>
          <w:rFonts w:hint="eastAsia"/>
        </w:rPr>
        <w:t>CCTACGGGGGGCAGCAGTAGGGAATATTGCGCAATGGGCGAAAGCCTGACGCAGCAACGCCGCGTGAGTGATGAAGGCCCTCGGGTCGTAAAGCTCTGTTGCAAGGGAAAAACAAAATGATGGTACCTTGTGAGGAAGGGACGGCAAACTTCGTGCCAGCAGCCGCGGTAATACGAAGGTCCCTAGCGTTGTTCGGAATCATTGGGCGTAAAGCGCACGTAGGTGGCTTTGCAAGTCAGGTGTGAAAGCCTAGAGCTCAACTCTAGAAGTGCACTTGAAACTGCTTAGCTTGAGTACGGGAGAGGTGAGTGGAATTCCTGGTGTAGTGGTGAAATACGTAGATATCAGGAGGAACACCGGTGGCGAAGGCGGCTCACTGGCCCAGTACTGACACTGAGGTGCGAAAGCATGGGGATCAAACAGGATTAGATACCCCTGTAGTCC</w:t>
      </w:r>
    </w:p>
    <w:p w14:paraId="1950B761">
      <w:pPr>
        <w:rPr>
          <w:rFonts w:hint="eastAsia"/>
        </w:rPr>
      </w:pPr>
      <w:r>
        <w:rPr>
          <w:rFonts w:hint="eastAsia"/>
        </w:rPr>
        <w:t>&gt;OTU027267</w:t>
      </w:r>
    </w:p>
    <w:p w14:paraId="2901317D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CGGGCATTCCTGCCCGATTGACGGTACCATAGGAATAAGCACCGGCTAACTACGTGCCAGCAGCCGCGGTCATACGTAGGGTCCAAGCGTTATCCGGAATTACTGGGCGTAAAGAGCGCGTAGGCGGATGTTTAAGTGTGGCCTGAAAGCCCCCGGCTCAACCGGGGATCCGGGTTGCATACTGGGCATCTTGAGGGGGATAGGGGAAGGTGGAATTCCTGGTGTAGCAGTGAAATGCGTAGAGATCCGGAGGAACACCAGTGGCGAAGGCGACTGCCTGGGGAGAAACTGACGCTGAGGCGCGAAAGCTGGGGGAGCAAACGGGATTAGATACCCTGGTAGTCC</w:t>
      </w:r>
    </w:p>
    <w:p w14:paraId="728F2EE7">
      <w:pPr>
        <w:rPr>
          <w:rFonts w:hint="eastAsia"/>
        </w:rPr>
      </w:pPr>
      <w:r>
        <w:rPr>
          <w:rFonts w:hint="eastAsia"/>
        </w:rPr>
        <w:t>&gt;OTU027268</w:t>
      </w:r>
    </w:p>
    <w:p w14:paraId="0F97C116">
      <w:pPr>
        <w:rPr>
          <w:rFonts w:hint="eastAsia"/>
        </w:rPr>
      </w:pPr>
      <w:r>
        <w:rPr>
          <w:rFonts w:hint="eastAsia"/>
        </w:rPr>
        <w:t>CCTACGGGTGGCAGCAGTGGGGAATCTTGCGCAATGGCCGAAAGGCTGACGCAGCGACGCCGCGTGTGGGAGGACGCCCTTCGGGGTGTAAACCACTGTTGCCCGGGACGAAACTCCTTTTTCGAGAGGATTGACGGTACCGGGTGAGGAAGCACCGGCTAACTCCGTGCCAGCAGCCGCGGTAATACGGAGGGTGCGAGCGTTGTCCGGATTTACTGGGCGTAAAGGGCGCGTAGGCGGCCACCGCAAGTCGACTGTGAAATCTCTGGGCTTAACCCAGAACGGTCAGCCGATACTGCGGGGCTAGAGTGCAGAAGGGGCAACTGGAATTCCCGGTGTAGCGGTGAAATGCGCAGATATCGGGAGGAACACCGGTGGCGAAGGCGGATCTCTGGGCCTGTCCTGACGCTCAGGCGCGAAAGCTGGGGGAGCGAACGGGATTAGATACCCTTGTAGTCC</w:t>
      </w:r>
    </w:p>
    <w:p w14:paraId="69565D27">
      <w:pPr>
        <w:rPr>
          <w:rFonts w:hint="eastAsia"/>
        </w:rPr>
      </w:pPr>
      <w:r>
        <w:rPr>
          <w:rFonts w:hint="eastAsia"/>
        </w:rPr>
        <w:t>&gt;OTU027269</w:t>
      </w:r>
    </w:p>
    <w:p w14:paraId="5DD85593">
      <w:pPr>
        <w:rPr>
          <w:rFonts w:hint="eastAsia"/>
        </w:rPr>
      </w:pPr>
      <w:r>
        <w:rPr>
          <w:rFonts w:hint="eastAsia"/>
        </w:rPr>
        <w:t>CCTACGGGGGGCAGCAGTGGGGAATATTGGACAATGGGCGCAAGCCTGATCCAGCCATGCCGCGTGAGTGAAGAAGGCCTTAGGGTTGTAAAACTCTTTCGCCGGAGAAGATAATGACGGTATCCGGAGAAGAAGCCCCGGCTAACTTCGTGCCAGCAGCCGCGGTAATACGAAGGGGGCTAGCGTTGTTCGGAATTACTGGGCGTAAAGCGCACGTAGGCGGCTTTTCAAGTCAGGGGTGAAATCCCGGGGCTCAACCCCGGAACTGCCCTTGAAACTGGATAGCTAGAATCTTGGAGAGGCGAGTGGAACTGATGGTGGAGCGGTGAAATGCGTAGATATCTGGAGGAACACCGGTGGCGAAGGCGACATCCTGGACCGGTATTGACGCTGAGGCGCGAAAGCCAGGGGAGCAAACGGGATTAGATACCCGTGTAGTCC</w:t>
      </w:r>
    </w:p>
    <w:p w14:paraId="6A602DEB">
      <w:pPr>
        <w:rPr>
          <w:rFonts w:hint="eastAsia"/>
        </w:rPr>
      </w:pPr>
      <w:r>
        <w:rPr>
          <w:rFonts w:hint="eastAsia"/>
        </w:rPr>
        <w:t>&gt;OTU027270</w:t>
      </w:r>
    </w:p>
    <w:p w14:paraId="7A5C77E6">
      <w:pPr>
        <w:rPr>
          <w:rFonts w:hint="eastAsia"/>
        </w:rPr>
      </w:pPr>
      <w:r>
        <w:rPr>
          <w:rFonts w:hint="eastAsia"/>
        </w:rPr>
        <w:t>CCTACGGGAGGCTGCAGTGGGGAATCTTGCACAATGGGCGCAAGCCTGATGCAGCGACGCCGCGTGAGGGATGAAGGCCTTCGGGTTGTAAAGCTCTGTGGGGAGGGAAGAATAAGTTCAGGCCAACACCCTGAATGATGACGGTACCTCCTTAGCAAGCCCCGGCTAACTTCGTGCCAGCAGCCGCGGTAATACGAAGGGGGCTAGCGTTGTTCGGAATCACTGGGCGTAAAGGGCGCGTAGGCGGCCCGTTAAGTCAGCGGTGAAATCCCAGGGCTCAACCCTGGAACTGCCGTTGATACTGGCGGGCTTGAGTTCGGTCGAGGCGGGCGGAACTGGTGGTGTAGCGGTGAAATGCGCAGATATCAGGAGGAACACCTACGGCGAAGGCAGCTCGCTGGGACGGTACTGACGCTGAGACGCGAAAGCGTGGGGAGCAAACAGGATTAGATACCCGTGTAGTCC</w:t>
      </w:r>
    </w:p>
    <w:p w14:paraId="44896CBC">
      <w:pPr>
        <w:rPr>
          <w:rFonts w:hint="eastAsia"/>
        </w:rPr>
      </w:pPr>
      <w:r>
        <w:rPr>
          <w:rFonts w:hint="eastAsia"/>
        </w:rPr>
        <w:t>&gt;OTU027271</w:t>
      </w:r>
    </w:p>
    <w:p w14:paraId="6A5BCD22">
      <w:pPr>
        <w:rPr>
          <w:rFonts w:hint="eastAsia"/>
        </w:rPr>
      </w:pPr>
      <w:r>
        <w:rPr>
          <w:rFonts w:hint="eastAsia"/>
        </w:rPr>
        <w:t>CCTACGGGTGGCAGCAGTAGGGAATTGTTCGCAATGGGCGCAAGCCTGACGACGCAACGCCGCGTGGAGGATGAAGACCCTCGGGTCGTAAACTCCTTTCGACCGAGATGAACATCCACCGACCTAATACGTTGGTGGTCTGACAGTATCGAGAGAAGAAGCCCCGGCTAACTCCGTGCCAGCAGCCGCGGTAATACGGGGGGGGCAAGCGTTGTTCGGAATCACTGGGCGTAAAGCGCACGTAGGCGGATGTGCCAGTCAGGGGTGAAATCCCGGAGCTCAACTCCGGAACTGCCTCTGATACAGCACATCTTGAGTCCGGAAGAGGTGGGTGGAACTGCGAGTGTAGAGGTGAAATTCGTAGATATTCGCAAGAACACCGGTGGCGAAGGCGGCCAACTGGTCCGGTTCTGACGCTGAGGCGCGAAAGCGTGGGGAGCAAACAGGATTAGATACCCGAGTAGTCC</w:t>
      </w:r>
    </w:p>
    <w:p w14:paraId="475FB937">
      <w:pPr>
        <w:rPr>
          <w:rFonts w:hint="eastAsia"/>
        </w:rPr>
      </w:pPr>
      <w:r>
        <w:rPr>
          <w:rFonts w:hint="eastAsia"/>
        </w:rPr>
        <w:t>&gt;OTU027272</w:t>
      </w:r>
    </w:p>
    <w:p w14:paraId="1CAAA2F3">
      <w:pPr>
        <w:rPr>
          <w:rFonts w:hint="eastAsia"/>
        </w:rPr>
      </w:pPr>
      <w:r>
        <w:rPr>
          <w:rFonts w:hint="eastAsia"/>
        </w:rPr>
        <w:t>CCTACGGGGGGCTGCAGTGGGGAATCTTGCGCAATGGGCGAAAGCCTGACGCAGCGACGCCGCGTGGGTGATGAAGGCCTTCGGGTCGTAAAGCCCTGTCAAGAGGGACGAAACCTCGCCGACCTAACACGTCGGCGACCTGACGGTACCTCTGAAGGAAGCACCGGCTAACTCCGTGCCAGCAGCCGCGGTAAGACGAACCGTGCGAACGTTGTTCGGAATCACTGGGCTTAAAGGGCGCGTAGGCGGCTTTGTAAGTCAGTGGTGAAATATGGCAGCTCAACTGTCAAGGTGCCATTGATACTGCAGAGCTTGAGTACAGATGAGGTAGGCGGAATTGACGGTGTAGCGGTGAAATGCTTAGATATCGGGAGGAACACCAGTGGCGAAAGCGCGAGACTGGGCCGTAACTGACGCTGAGGAACGAAAGCTAGGGTAGCCAAAGGGATTAGATACCCCTGTAGTCC</w:t>
      </w:r>
    </w:p>
    <w:p w14:paraId="38AF5832">
      <w:pPr>
        <w:rPr>
          <w:rFonts w:hint="eastAsia"/>
        </w:rPr>
      </w:pPr>
      <w:r>
        <w:rPr>
          <w:rFonts w:hint="eastAsia"/>
        </w:rPr>
        <w:t>&gt;OTU027273</w:t>
      </w:r>
    </w:p>
    <w:p w14:paraId="2215682B">
      <w:pPr>
        <w:rPr>
          <w:rFonts w:hint="eastAsia"/>
        </w:rPr>
      </w:pPr>
      <w:r>
        <w:rPr>
          <w:rFonts w:hint="eastAsia"/>
        </w:rPr>
        <w:t>CCTACGGGGGGCAGCAGTAGGGAATCTTCCGCAATGGACGAAAGTCTGACGGAGCAACGCCGCGTGAGCGAAGAAGGTCTTCGGATCGTAAAGCTCTGTTGTTAGGGAAGAACAAGTATCGGAGTAACTGCCGGTACCTTGACGGTACCTAACCAGAAAGCCACGGCTAACTACGTGCCAGCAGCCGCGGTAATACGTAGGGTGCGAGCGTTAATCGGAATTACTGGGCGTAAAGTGTGCGCAGGTGGCCGCGCAAGTCGAGTGTGAAATCCCCGAGCTTAACTTGGGAATTGCGCTCGAAACTACGGGGCTGGAGTGTGGCAGAGGGGGATGGAATTCCGCGTGTAGCAGTGAAATGCGTAGATATGCGGAGGAACACCGATGGCGAAGGCAATCCCCTGGGCCTGCACTGACGCTCATGCACGAAAGCGTGGGGAGCAAACAGGATTAGATACCCCTGTAGTCC</w:t>
      </w:r>
    </w:p>
    <w:p w14:paraId="3C335F99">
      <w:pPr>
        <w:rPr>
          <w:rFonts w:hint="eastAsia"/>
        </w:rPr>
      </w:pPr>
      <w:r>
        <w:rPr>
          <w:rFonts w:hint="eastAsia"/>
        </w:rPr>
        <w:t>&gt;OTU027274</w:t>
      </w:r>
    </w:p>
    <w:p w14:paraId="4E274F86">
      <w:pPr>
        <w:rPr>
          <w:rFonts w:hint="eastAsia"/>
        </w:rPr>
      </w:pPr>
      <w:r>
        <w:rPr>
          <w:rFonts w:hint="eastAsia"/>
        </w:rPr>
        <w:t>CCTACGGGAGGCTGCAGTGGGGAATATTGGACAATGGGCGCAAGCCTGATCCAGCCACGCCGCGTGAGTGATGAAGGCCTTCGGGTCGTAAAGCTCTGTGGGGAGGGACGAACCGCTGAACGTTAATAGCGTTCAGCATGACGGTACCTCCTTAGCAAGCACCGGCTAACTTCGTGCCAGCAGCCGCGGTAATACGAAGGGTGCAAACGTTGTCCGGATTTATTGGGTTTAAAGGGTGCGTAGGCGGCGTATTAAGTCAGGAGTGAAATCCCGGAGCTCAACTCCGGAACTGCCTTTGATACTGGCGACCTTGAGGCTGGAAGAGGTTAGTGGAATTCCCGGTGTAGAGGTGAAATTCGTAGATATCGGGAGGAACACCAGTGGCGAAGGCGGCGATCTGGGAAGATACTGACGCTGAGGTGCGAAAGCGTGGGGAGCAAACAGGATTAGATACCCCAGTAGTCC</w:t>
      </w:r>
    </w:p>
    <w:p w14:paraId="732D3365">
      <w:pPr>
        <w:rPr>
          <w:rFonts w:hint="eastAsia"/>
        </w:rPr>
      </w:pPr>
      <w:r>
        <w:rPr>
          <w:rFonts w:hint="eastAsia"/>
        </w:rPr>
        <w:t>&gt;OTU027275</w:t>
      </w:r>
    </w:p>
    <w:p w14:paraId="7D5D949A">
      <w:pPr>
        <w:rPr>
          <w:rFonts w:hint="eastAsia"/>
        </w:rPr>
      </w:pPr>
      <w:r>
        <w:rPr>
          <w:rFonts w:hint="eastAsia"/>
        </w:rPr>
        <w:t>CCTACGGGCGGCTGCAGTGGGGAATATTGGACAATGGGCGGAAGCCTGATCCAGCAACGCCGCGTGAGGGATGACGGCCTTCGGGTTGTAAACCTCTTTCAGTACCGACGAAGCGCAAGTGACGGTAGGTACAGAAGAAGCACCGGCCAACTACGTGCCAGCAGCCGCGGTAATACGTAGGGTGCGAGCGTTGTCCGGAATCATTGGGCGTAAAGCGCGCGTAGGCGGTCAGATAAGTCCGGTGTGAAAGTCACAGGCTCAACCTGGAGACGCCACCCGATACTGCTGTGGCTAGAGTCCGGTAGGGGAGCGTGGAATTCCTGGTGTAGCGGTGAAATGCGCAGATATCAGGAGGAACACCAGTGGCGAAGGCGCCGCTCTGGGCCGTGACTGACGCTGAGGAGCGAAAGCGTGGGTAGCAAACAGGATTAGATACCCTAGTAGTCC</w:t>
      </w:r>
    </w:p>
    <w:p w14:paraId="2867010A">
      <w:pPr>
        <w:rPr>
          <w:rFonts w:hint="eastAsia"/>
        </w:rPr>
      </w:pPr>
      <w:r>
        <w:rPr>
          <w:rFonts w:hint="eastAsia"/>
        </w:rPr>
        <w:t>&gt;OTU027276</w:t>
      </w:r>
    </w:p>
    <w:p w14:paraId="58504999">
      <w:pPr>
        <w:rPr>
          <w:rFonts w:hint="eastAsia"/>
        </w:rPr>
      </w:pPr>
      <w:r>
        <w:rPr>
          <w:rFonts w:hint="eastAsia"/>
        </w:rPr>
        <w:t>CCTACGGGAGGCTGCAGTAACGAATCTTCCGCAATGCACGAAAGTGTGACGGAGCGACGCCGCGTGTAGGACGAAGCCCTTCGGGGTGTAAACTACTGTCAGGGGTTAGAAAGTTCTGATCAACCCCAGAGGAAGGCACGGCTAACTCTGTGCCAGCAGCCGCGGTAAGACAGAGGTGCCAAGCGTTAGGCGGAATCACTGGGCTTAAAGCGTGTGTAGGCGGACTTGTAAGTACCTTGTGAAATCCCGGAGCTCAACTCCGGAATTGCCTTTAAAACTGCATCGCTAGAATTGTGGAGAGGTGAGTGGAATTCCGAGTGTAGAGGTGAAATTCGTAGATATCGGCAGGAACACCGATGGCGAAGGCAGGTCTCTGGGCACTTACTGACGCTGAGGAGCGAAAGCGTGGGGAGCGAACAGGATTAGATACCCTGGTAGTCC</w:t>
      </w:r>
    </w:p>
    <w:p w14:paraId="75073C46">
      <w:pPr>
        <w:rPr>
          <w:rFonts w:hint="eastAsia"/>
        </w:rPr>
      </w:pPr>
      <w:r>
        <w:rPr>
          <w:rFonts w:hint="eastAsia"/>
        </w:rPr>
        <w:t>&gt;OTU027277</w:t>
      </w:r>
    </w:p>
    <w:p w14:paraId="5B4756AF">
      <w:pPr>
        <w:rPr>
          <w:rFonts w:hint="eastAsia"/>
        </w:rPr>
      </w:pPr>
      <w:r>
        <w:rPr>
          <w:rFonts w:hint="eastAsia"/>
        </w:rPr>
        <w:t>CCTACGGGGGGCTGCAGTGGGGAATCTTGCGCAATGGGCGAAAGCCTGACGCAGCGACGCCGCGTGGGTGATGAAGGCTTTCGGGTTGTAAACTCCTGTCAGCAGGGAAAAAGGGACTCGACCTCATACGTCGGGAACTTGATTGTACCTGCAGAGGAAGCCCCGGCTAACTCTGTGCCAGCAGCCGCGGTAATACAGAGGGGGCAAGCGTTATTCGGAATTATTGGGCGTAAAGGGCGCGTAGGCGGCTAATCAAGTCTGCCGTCAAAGACCGTAGCTCAACTACGGAAAGGCGGTGGAAACTGATAAGCTAGAGTGCAGTAGGGGTAGAGGGAATTCCCAGTGTAGCGGTGAAATGCGCAGATATCGGGAGGAACACCTATGGCGAAGGCAGCTCGCTGGGACGTTACTGACGCTGAGACGCGAAAGCGTGGGGAGCAAACAGGATTAGATACCCTGGTAGTCC</w:t>
      </w:r>
    </w:p>
    <w:p w14:paraId="723FCEF4">
      <w:pPr>
        <w:rPr>
          <w:rFonts w:hint="eastAsia"/>
        </w:rPr>
      </w:pPr>
      <w:r>
        <w:rPr>
          <w:rFonts w:hint="eastAsia"/>
        </w:rPr>
        <w:t>&gt;OTU027278</w:t>
      </w:r>
    </w:p>
    <w:p w14:paraId="6F8FD383">
      <w:pPr>
        <w:rPr>
          <w:rFonts w:hint="eastAsia"/>
        </w:rPr>
      </w:pPr>
      <w:r>
        <w:rPr>
          <w:rFonts w:hint="eastAsia"/>
        </w:rPr>
        <w:t>CCTACGGGTGGCTGCAGTCGAGAATCTTCGGCAATGGGCGCAAGCCTGACCGAGCGACGCCGCGTGGAGGATGAAGGCCTTCGGGTTGTAAACTCCTGTCGAGGGGGAGGAAGGCGCAAGCTTGACCGATCCCTGGAGGAAGCACGGGCTAAGTTCGTGCCAGCAGCCGCGGTAAGACGAACCGTGCGAACGTTATTCGGAATCACTGGGCTTAAAGCGCGTGTAGGCGGAGGGGAACGTCGGCGTTGAAAGCCCCCGGCTCAACCGGGGAACGGGCGCCGAAACGGTCCCTCTGGAGGGACGTAGGGGGACCTGGAACTTCCGGTGGAGCGGTGAAATGCGTTGAGATCCGGAGGAACACCGAAGGCGAAGGCAGTCTCCTGGCAAGTTCCTGACGCTCATGTGCGAAAGCTAGGGGAGCGAACAGGATTAGATACCCCAGTAGTCC</w:t>
      </w:r>
    </w:p>
    <w:p w14:paraId="398B95C5">
      <w:pPr>
        <w:rPr>
          <w:rFonts w:hint="eastAsia"/>
        </w:rPr>
      </w:pPr>
      <w:r>
        <w:rPr>
          <w:rFonts w:hint="eastAsia"/>
        </w:rPr>
        <w:t>&gt;OTU027279</w:t>
      </w:r>
    </w:p>
    <w:p w14:paraId="6BEED495">
      <w:pPr>
        <w:rPr>
          <w:rFonts w:hint="eastAsia"/>
        </w:rPr>
      </w:pPr>
      <w:r>
        <w:rPr>
          <w:rFonts w:hint="eastAsia"/>
        </w:rPr>
        <w:t>CCTACGGGGGGCTGCAGTGGGGAATTGTTCGCAATGGGCGCAAGCCTGACGACGCAACGCCGCGTGGAGGATGAAGGTCTTCGGATTGTAAACTCCTGTTGACCGGGAAGAATGGACCCCGACTTAATACTCCGGGGTATTGACGGTACCGGTTGAGGAAGCCACGGCTAACTCTGTGCCAGCAGCCGCGGTAATACAGAGGTGGCAAGCGTTGTTCGGAATTACTGGGCGTAAAGGGCGCGTAGGCGGTCGCCTCAGTCGGACGTGAAATCCCCAAGCTTAACTTGGGAACTGCGTCCGATACTGGATAGCTAGAGTTCGGCAGAGGGAAGCGGAATTTCGGGTGTAGCGGTGAAATGCTTAGATATGACATGGAACACCAATTGCGAAGGCAGCTGGCTACACGAATATTGACACTGAGGCACGAAAGCGTGGGGATCAAACAGGATTAGATACCCGTGTAGTCC</w:t>
      </w:r>
    </w:p>
    <w:p w14:paraId="268C6D45">
      <w:pPr>
        <w:rPr>
          <w:rFonts w:hint="eastAsia"/>
        </w:rPr>
      </w:pPr>
      <w:r>
        <w:rPr>
          <w:rFonts w:hint="eastAsia"/>
        </w:rPr>
        <w:t>&gt;OTU027280</w:t>
      </w:r>
    </w:p>
    <w:p w14:paraId="73BEB527">
      <w:pPr>
        <w:rPr>
          <w:rFonts w:hint="eastAsia"/>
        </w:rPr>
      </w:pPr>
      <w:r>
        <w:rPr>
          <w:rFonts w:hint="eastAsia"/>
        </w:rPr>
        <w:t>CCTACGGGAGGCTGCAGTGGGGAATTTTGGACAATGGGCGCAAGCCTGATCCAGCCATGCCGCGTGCGGGAAGAAGGCCTTCGGGTTGTAAACCGCTTTTGTCAGGGAAGAAAAGACTCCTGCTAATACCGGGGGTTCATGACGGTACCTGAAGAATAAGCACCGGCTAACTACGTGCCAGCAGCCGCGGTAATACGTAGGGGGCAAGCGTTGTTCGGAATCATTGGGCGTAAAGGGCTCGTAGGCGGACTAGCAAGTCTGACGTGAAATCTCCACCGCTCACCGGGGAGAGGTCGTTGGATACTACTAGTCTTGAGTTCGGTAGAGGATTGTGGAATTTCGGGTGTAGCGGTGGAATGCGTAGAGATCGGAAGGAACACCAGTGGCGAAGGCGGCTACCTGGACAGATACTGACGCTGAGGCGCGAGAGCGTGGGGAGCAAACAGGATTAGATACCCTAGTAGTCC</w:t>
      </w:r>
    </w:p>
    <w:p w14:paraId="28AD1011">
      <w:pPr>
        <w:rPr>
          <w:rFonts w:hint="eastAsia"/>
        </w:rPr>
      </w:pPr>
      <w:r>
        <w:rPr>
          <w:rFonts w:hint="eastAsia"/>
        </w:rPr>
        <w:t>&gt;OTU027281</w:t>
      </w:r>
    </w:p>
    <w:p w14:paraId="2410FA2C">
      <w:pPr>
        <w:rPr>
          <w:rFonts w:hint="eastAsia"/>
        </w:rPr>
      </w:pPr>
      <w:r>
        <w:rPr>
          <w:rFonts w:hint="eastAsia"/>
        </w:rPr>
        <w:t>CCTACGGGGGGCTGCAGTCGAGAATCTTCCGCAATGGGCGAAAGCCTGACGGAGCGACACCGCGTGCAGGACGAAGGCCTTCGGGTTGTAAACCTCTTTCAGCAGGGAAGAAGCGAAAGTGACGGTACCTGCAGAAGAAGGTGCGGCCAACTACGTGCCAGCAGCCGCGGTGACACGTAGGCACCAAGCGTTGTCCGGATTTATTGGGCGTAAAGAGTACGTAGGCGGTTTGCCAAGTTTGGTGTGAAATCTCCTGGCTTAACTGGGAGGGTGCGCCGAATACTGGCGGGCTTGAGTATTGGAGAGGAAAGCGGAATTCCTGGTGTAGCGGTGAAATGCGTAGATATCAGGAGGAACACCGGTGGTGTAGACGGCTTTCTGGACAATCACTGACGCTGAGGTACGAAAGCGTGGGGAGCAAACAGGATTAGATACCCTTGTAGTCC</w:t>
      </w:r>
    </w:p>
    <w:p w14:paraId="31EAE920">
      <w:pPr>
        <w:rPr>
          <w:rFonts w:hint="eastAsia"/>
        </w:rPr>
      </w:pPr>
      <w:r>
        <w:rPr>
          <w:rFonts w:hint="eastAsia"/>
        </w:rPr>
        <w:t>&gt;OTU027282</w:t>
      </w:r>
    </w:p>
    <w:p w14:paraId="1E3706B6">
      <w:pPr>
        <w:rPr>
          <w:rFonts w:hint="eastAsia"/>
        </w:rPr>
      </w:pPr>
      <w:r>
        <w:rPr>
          <w:rFonts w:hint="eastAsia"/>
        </w:rPr>
        <w:t>CCTACGGGTGGCTGCAGTGGGGAATATTGCGCAATGGGCGAAAGCCTGACGCAGCGACGCCGTGTGAGGGAAGAAGGCCTTCGGGTCGTAAACCTCTGTCAGAAGGGAAGAACCCCCAAGGTTCGAATAGGGCTTTGGGCTGACGGTACCTTCAGAGGAAGCACCGGCTAATTCCGTGCCAGCAGCCGCGGTAATACGGAAGGTGCAAGCGTTAATCGGAATTACTGGGCGTAAAGCGCACGTAGGCTGCTTTGTAAGTCGGATGTGAAAGCCCTCGGCCCAACCGGGGAACTGCATTCGAAACTGCAAGGCTGGAGTCCTGGAGAGGGTGGCGGAATTCCCGGTGTAGGAGTGAAATCCGTAGATATCGGGAGGAACACCAGTGGCGAAGGCGGCCACCTGGACAGGTACTGACGCTGAGGTGCGAAAGTGTGGGGAGCAAACAGGATTAGATACCCTAGTAGTCC</w:t>
      </w:r>
    </w:p>
    <w:p w14:paraId="7049FB41">
      <w:pPr>
        <w:rPr>
          <w:rFonts w:hint="eastAsia"/>
        </w:rPr>
      </w:pPr>
      <w:r>
        <w:rPr>
          <w:rFonts w:hint="eastAsia"/>
        </w:rPr>
        <w:t>&gt;OTU027283</w:t>
      </w:r>
    </w:p>
    <w:p w14:paraId="67F15C66">
      <w:pPr>
        <w:rPr>
          <w:rFonts w:hint="eastAsia"/>
        </w:rPr>
      </w:pPr>
      <w:r>
        <w:rPr>
          <w:rFonts w:hint="eastAsia"/>
        </w:rPr>
        <w:t>CCTACGGGGGGCTGCAGTGGGGAATATTGCGCAATGGGCGGAAGCCTGACGCAGCGACGCCGCGTGGGGGATGACGGCCTTCGGGTTGTAAACCTCTTTCGGCAGGGACGAAGTTGACGTGTACCTGCAGAAGAAGCGCCGGCTAACTACGTGCCAGCAGCCGCGGTAATACGTAGGGTGCAAGCGTTATCCGGAGTTACTGGGCGTAAAGGGCGTGCAGGTGGTGCGGTAAGTCTGTTGTGAAAGCGCCTGGCTTAACCGGGCGAGGCCAATGGAGACTGCCGGACTGGAGGACGGTAGAGGGGTGTGGAATTCCGGGTGTAGCGGTGGAATGCGTAGAGATCCGGAAGAACACCGGTGGCGAAGGCGGCCCGCTGGGGTGGTGCTGACGCTGAGGCGCGACAGCGTGGGGAGCAAACAGGATTAGATACCCCAGTAGTCC</w:t>
      </w:r>
    </w:p>
    <w:p w14:paraId="58718AC2">
      <w:pPr>
        <w:rPr>
          <w:rFonts w:hint="eastAsia"/>
        </w:rPr>
      </w:pPr>
      <w:r>
        <w:rPr>
          <w:rFonts w:hint="eastAsia"/>
        </w:rPr>
        <w:t>&gt;OTU027284</w:t>
      </w:r>
    </w:p>
    <w:p w14:paraId="7FBC855D">
      <w:pPr>
        <w:rPr>
          <w:rFonts w:hint="eastAsia"/>
        </w:rPr>
      </w:pPr>
      <w:r>
        <w:rPr>
          <w:rFonts w:hint="eastAsia"/>
        </w:rPr>
        <w:t>CCTACGGGAGGCTGCAGTGAGGAATATTGGTCAATGGACGCAAGTCTGAACCAGCCATGCCGCGTGAAGGATGAAGGCGTTCTGCGTTGTAAACTTCTTTTATTGGGGAAGAAACCTGAATATTCTTATTCAGCCGACGGTACCCAAGGAATAAGCACCGGCTAACTCCGTGCCAGCAGCCGCGGTAATACGGAGGGTGCAAGCGTTATCCGGATTTACTGGGTTTAAAGGGTGTGTAGGCGGGCCGCCAAGCCCGCGGTGAAATCCCCCGGCTCAACCGGGGAACGGCCGCGGGGACTGACGGCCTCGAGGGGGGTAGGGGCGCGCGGAACGCCGGGTGGAGCGGTGAAATGCGTAGAGATGGGGGAGAACACTCGTGGCGAAGGCGGCCAGCTGGACCAGTTCTGACGCTGAGACGCGAAAGCGTGGGGAGCAAACAGGATTAGATACCCGTGTAGTCC</w:t>
      </w:r>
    </w:p>
    <w:p w14:paraId="6E636E42">
      <w:pPr>
        <w:rPr>
          <w:rFonts w:hint="eastAsia"/>
        </w:rPr>
      </w:pPr>
      <w:r>
        <w:rPr>
          <w:rFonts w:hint="eastAsia"/>
        </w:rPr>
        <w:t>&gt;OTU027285</w:t>
      </w:r>
    </w:p>
    <w:p w14:paraId="0675A740">
      <w:pPr>
        <w:rPr>
          <w:rFonts w:hint="eastAsia"/>
        </w:rPr>
      </w:pPr>
      <w:r>
        <w:rPr>
          <w:rFonts w:hint="eastAsia"/>
        </w:rPr>
        <w:t>CCTACGGGTGGCTGCAGTAGGGAATCTTGCGCAATGGGCGAAAGCCTGACGCAGCAACGCCGCGTGGGGGATGAAGGCCTTCGGGTTGTAAACCCCTTTCAGGAGGGAAGAAATTGACGGTGTAGCGGTGAAATGCATAGATATCGTCAAGAACACCGATAGCGAAGGCAGCTTACCAAGCTGTAACTGACACTGAGGCACGAAAGTGTGGGGATCAAACAGGATTAGATACCCGAGTAGTCC</w:t>
      </w:r>
    </w:p>
    <w:p w14:paraId="1EBC3E6F">
      <w:pPr>
        <w:rPr>
          <w:rFonts w:hint="eastAsia"/>
        </w:rPr>
      </w:pPr>
      <w:r>
        <w:rPr>
          <w:rFonts w:hint="eastAsia"/>
        </w:rPr>
        <w:t>&gt;OTU027286</w:t>
      </w:r>
    </w:p>
    <w:p w14:paraId="17BD6B0D">
      <w:pPr>
        <w:rPr>
          <w:rFonts w:hint="eastAsia"/>
        </w:rPr>
      </w:pPr>
      <w:r>
        <w:rPr>
          <w:rFonts w:hint="eastAsia"/>
        </w:rPr>
        <w:t>CCTACGGGTGGCAGCAGCAAGGAATCTTCGGCACTGGGCGCAAGCCTGACCGAGCAACGCCGCGTGGAGGACGACGGCCTTCGGGTTGTAAACTCCTTTCGGGGGGGATGAAGAGGACAGTACCCCCAGAAGCAGCCCCGGCTAACTCTGTGCCAGCAGCCGCGGTAAGACAGAGGGGGCAAGCGTTAGGCGGAATCACTGGGCTTAAAGCGTGTGTAGGCGGAATTGTAAGTACCTTGTGAAATCCCACGGCTCAACCGTGGAACTGCTCGGCGAACCGCGCGTCTTGAGACGAGTAGGGGCGGCCGGAACGATAGGTGGAGTGGTGAAATGCGTAGAGATCAGGCGGAACACCCGTGGCGAAGGCGGCCAGCTGGGCCGTCCCTGACGCTGAGGCGCGAAGGCGTGGGGAGCAAACAGGATTAGATACCCCAGTAGTCC</w:t>
      </w:r>
    </w:p>
    <w:p w14:paraId="53E74FFE">
      <w:pPr>
        <w:rPr>
          <w:rFonts w:hint="eastAsia"/>
        </w:rPr>
      </w:pPr>
      <w:r>
        <w:rPr>
          <w:rFonts w:hint="eastAsia"/>
        </w:rPr>
        <w:t>&gt;OTU027287</w:t>
      </w:r>
    </w:p>
    <w:p w14:paraId="35F5B5CA">
      <w:pPr>
        <w:rPr>
          <w:rFonts w:hint="eastAsia"/>
        </w:rPr>
      </w:pPr>
      <w:r>
        <w:rPr>
          <w:rFonts w:hint="eastAsia"/>
        </w:rPr>
        <w:t>CCTACGGGTGGCTGCAGTGGGGAATCTTGCGCAATGCGCGAAAGCGTGACGCAGCAACGCCGCGTGGAGGAAGACGGCCTTCGGGTTGTAAACTCCTTTCAGTTGGGACGAAGGTTCACCGGTGAATAGCCGGTTGGACTGACGGTACCTTCAGAAGAAGCCCCGGCTAACTACGTGCCAGCAGCCGCGGTAATACGTAGGGGGCTAGCGTTGTCCGGAATCATTGGGCGTAAAGAGCTCGTAGGCGGCTGGCTGCGCTGGTCATGTAATCCCGGGGCTTAACTTTGGGGTTGTGGCTGGTACGGGTTGGCTTGAGTCTGGTTGGGGAGACTGGAATTCCTGGTGTAGCGGTGAAATGCGCAGATATCAGGAAGAACACCTATGGCGAAAGCAGCTCTCTGGGACGGTACTGACGCTGAGACGCGAAAGCGTGGGGAGCGAACAGGATTAGATACCCCTGTAGTCC</w:t>
      </w:r>
    </w:p>
    <w:p w14:paraId="5F26F511">
      <w:pPr>
        <w:rPr>
          <w:rFonts w:hint="eastAsia"/>
        </w:rPr>
      </w:pPr>
      <w:r>
        <w:rPr>
          <w:rFonts w:hint="eastAsia"/>
        </w:rPr>
        <w:t>&gt;OTU027288</w:t>
      </w:r>
    </w:p>
    <w:p w14:paraId="7872E972">
      <w:pPr>
        <w:rPr>
          <w:rFonts w:hint="eastAsia"/>
        </w:rPr>
      </w:pPr>
      <w:r>
        <w:rPr>
          <w:rFonts w:hint="eastAsia"/>
        </w:rPr>
        <w:t>CCTACGGGAGGCAGCAGTGGGGAATATTGGACAATGGGCGCAAGCCTGATCCAGCCATGCCGCGTGAGTGATGAAGGCCTTAGGGTTGTAAAGCTCTTTCGGCGGGGACGATAATGACGGTACCCGCAGAAGAAGCCCCGGCCAACTACGTGCCAGCAGCCGCGGTAATACAGAGGGGGCAAGCGTTGTTCGGAATTACTGGGCGTAAAGGGCGCGTAGGCGGCGTGTTAAGTCACTTGTGAAATCTCTAAGCTTAACTTAGAACGGTCAAGTGATACTGATGTGCTAGAGTGCAGAAAGGGCAACCGGAATTCTTGGTGTAGCGGTGAAATGCATAGATACCATCCAGAACACCGATTGCGAAGGCAGTCTGCTAAACTGTAACTGACGCTGAGGCACGAAAGCGTGGGGATCGAACAGGATTAGATACCCTTGTAGTCC</w:t>
      </w:r>
    </w:p>
    <w:p w14:paraId="5E6D55C0">
      <w:pPr>
        <w:rPr>
          <w:rFonts w:hint="eastAsia"/>
        </w:rPr>
      </w:pPr>
      <w:r>
        <w:rPr>
          <w:rFonts w:hint="eastAsia"/>
        </w:rPr>
        <w:t>&gt;OTU027289</w:t>
      </w:r>
    </w:p>
    <w:p w14:paraId="4953D58A">
      <w:pPr>
        <w:rPr>
          <w:rFonts w:hint="eastAsia"/>
        </w:rPr>
      </w:pPr>
      <w:r>
        <w:rPr>
          <w:rFonts w:hint="eastAsia"/>
        </w:rPr>
        <w:t>CCTACGGGGGGCAGCAGTGGGGAATATTGGACAATGGGCGCAAGCCTGATCCAGCCATGCCGCGTGTGTGAAGAAGGCCTTCGGGTTGTAAAGCACTTTTGTCCGGAAAGAAAAGCATTCGATTAATACTCGGGTGTTATGACGGTACCAGCAGAATAAGCACCGGCAAACTCTGTGCCAGCAGCCGCGGTAATACGTAGGGAGCGAGCGTTGTCCGGATTTATTGGGCGTAAAGAGCTCGTAGGCGGCTTAGTAAGTCGGCGGTGAAATACCGAGGCTCAACCTCGGCACTGCCGTCGATACTGCTATGGCTAGAGTTTGGTAGAGGAGAACGGAATTCCCGGTGTAGCGGTGGAATGCGCAGATATCTGGAGGAACACCAGTGGCGAAGGCGACTCTCTGGTCTGTAACTGACGCTGAGGCGCGAAAGCGTGGGGAGCAAACAGGATTAGATACCCTGGTAGTCC</w:t>
      </w:r>
    </w:p>
    <w:p w14:paraId="257E2E7C">
      <w:pPr>
        <w:rPr>
          <w:rFonts w:hint="eastAsia"/>
        </w:rPr>
      </w:pPr>
      <w:r>
        <w:rPr>
          <w:rFonts w:hint="eastAsia"/>
        </w:rPr>
        <w:t>&gt;OTU027290</w:t>
      </w:r>
    </w:p>
    <w:p w14:paraId="7484C319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GGCCACTCGGGTTAATAGCCCAGAGGGTGACGGTACCTCCAGAAGAAGCCCCGGCTAACTACGTGCCAGCAGCCGCGGTAATACGTAGGGGGCCAGCGTTGTCCGGATTTATTGGGCGTAAAGCGTACGCAGGCGGCTTTGCAAGACAGGTGTGAAATCCCCGGGCCTAACCTGGGAACTGCATTTGTGACTGCATGGCTAGAGTTTGTCAGAGGGGGGTGGAATTCCACGTGTAGCAGTGAAATGCGTAGAGATGTGGAAGAACACCGATGGCGAAGGCAGCTCGCTGGGACGGTACTGACGCTGAGACGCGAAAGCGTGGGGAGCAAACAGGATTAGATACCCCAGTAGTCC</w:t>
      </w:r>
    </w:p>
    <w:p w14:paraId="2ADA19BF">
      <w:pPr>
        <w:rPr>
          <w:rFonts w:hint="eastAsia"/>
        </w:rPr>
      </w:pPr>
      <w:r>
        <w:rPr>
          <w:rFonts w:hint="eastAsia"/>
        </w:rPr>
        <w:t>&gt;OTU027291</w:t>
      </w:r>
    </w:p>
    <w:p w14:paraId="278D7422">
      <w:pPr>
        <w:rPr>
          <w:rFonts w:hint="eastAsia"/>
        </w:rPr>
      </w:pPr>
      <w:r>
        <w:rPr>
          <w:rFonts w:hint="eastAsia"/>
        </w:rPr>
        <w:t>CCTACGGGGGGCTGCAGTGGGGAATTGTTCACAATGGGCGCAAGCCTGATGACGCAACGCCGCGTGGAGGATGAAGGTCTTCGGATTGTAAACTCCTGTTGCCCGGGACGAAAAGCTCCGACCTAACACGTCGGAGTCTGACGGTACCGGGTGAGGAAGCCCCGGCTAACTCTGTGCCAGCAGCCGCGGTAATACGAAGGTGGCAAGCGTTGTTCGGATTCACTGGGCGTACAGGGTGTGTAGGCGGTTTGGTAAGCCCTCTGTGAAAGCTTCGGGCCTAACCCGGAAAGCGCAGGGGGGACTGCCAGGCTAGAGGACGGGAGAGGAGCGCGGAATTCCCGGTGTAGCGGTGAAATGCGTAGATATGCGGAGGAACACCGATGGCGAAGGCAATCCCCTGGGCCTGCACTGACGCTCATGCACGAAAGCGTGGGGAGCAAACAGGATTAGATACCCCAGTAGTCC</w:t>
      </w:r>
    </w:p>
    <w:p w14:paraId="635E4199">
      <w:pPr>
        <w:rPr>
          <w:rFonts w:hint="eastAsia"/>
        </w:rPr>
      </w:pPr>
      <w:r>
        <w:rPr>
          <w:rFonts w:hint="eastAsia"/>
        </w:rPr>
        <w:t>&gt;OTU027292</w:t>
      </w:r>
    </w:p>
    <w:p w14:paraId="4C705136">
      <w:pPr>
        <w:rPr>
          <w:rFonts w:hint="eastAsia"/>
        </w:rPr>
      </w:pPr>
      <w:r>
        <w:rPr>
          <w:rFonts w:hint="eastAsia"/>
        </w:rPr>
        <w:t>CCTACGGGTGGCTGCAGTGGGGAATATTGGTCAATGGGCGAAAGCCTGAACCAGCAATGCCGCGTGAGTGATGAAGGCCTTCGGGTTGTAAAGCTCTGTCAGTGGGAACGAATAAGCCGATTAATACTCGGTGGTGACGGTACCCACAAAGGAAGCACCGGCTAACTCTGTGCCAGCAGCCGCGGTAATACAGAGGGCGCGAGCGTTAATCGGATTAACTGGGCGTAAAGGGCGCGTAGGCGGCGCAGCAAGTTCGACGTGAAAGCTCCCGGCTTAACTGGGAGAGGTCGTTGAAGACTGCTGTGCTTGAGGCAAGGAGAGGGGTGTAGAATTCCCGGTGTAGTGGTGGAATGCGTAGATATCAGGAGGAACACCAACGGCGAAGGCAGCTCGCTAGGACGGTACTGACGCTGAGGCGCGAAAGCGTGGGGAGCGAACAGGATTAGATACCCGTGTAGTCC</w:t>
      </w:r>
    </w:p>
    <w:p w14:paraId="67C10B03">
      <w:pPr>
        <w:rPr>
          <w:rFonts w:hint="eastAsia"/>
        </w:rPr>
      </w:pPr>
      <w:r>
        <w:rPr>
          <w:rFonts w:hint="eastAsia"/>
        </w:rPr>
        <w:t>&gt;OTU027293</w:t>
      </w:r>
    </w:p>
    <w:p w14:paraId="23F83E54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TCCTCTGGATTGTAAACTTCTTTTATCTGGGAAGAAACCTACTTTTTCTAGAGTAGTTGACGGTACCAGATGAATAAGCACCGGCTAACTCCGTGCCAGCAGCCGCGGTAATACGAAGGGGGCTAGCGTTATCCGGATTCACTGGGTTTAAAGGGTGCGTAGGCGGGGAATTAAGTCAGTGGTGAAAGCTGGTAGCTTAACTATCAAATTGCCATTGAAACTGATTTCCTCGAGTGCGGTTGAGGTCACTGGAATGTATCATGTAGCGGTGAAATGTGTAGATATCGGAAGGAACACCAGTGGCGAAGGCGACTTCCTAGACCAAGACTGACGCTGAGGCGCGAAAGCGTGGGGATCAAACAGGATTAGATACCCCAGTAGTCC</w:t>
      </w:r>
    </w:p>
    <w:p w14:paraId="5D23401B">
      <w:pPr>
        <w:rPr>
          <w:rFonts w:hint="eastAsia"/>
        </w:rPr>
      </w:pPr>
      <w:r>
        <w:rPr>
          <w:rFonts w:hint="eastAsia"/>
        </w:rPr>
        <w:t>&gt;OTU027294</w:t>
      </w:r>
    </w:p>
    <w:p w14:paraId="2C2F7023">
      <w:pPr>
        <w:rPr>
          <w:rFonts w:hint="eastAsia"/>
        </w:rPr>
      </w:pPr>
      <w:r>
        <w:rPr>
          <w:rFonts w:hint="eastAsia"/>
        </w:rPr>
        <w:t>CCTACGGGAGGCTGCAGTAGGGAATCTTCCGCAATGGACGAAACTCTGACGCAGCGACGCCGCGTGGGTGATGAAGGCCTTCGGGTCGTAAAGCCCTGTCGAATGGGAAGAAACATACTATGGCTAATATCCATAGTACTTGACGGTACCATTAGAGGAAGCACCGGCTAACTACGTGCCAGCAGCCGCGGTCATACGGAGGATCCGAGCGTTATCCGGAATTACTGGGCGTAAAGAGTTGCGTAGGTGGCATAGTAAGCGAGTAGTGAAAGCGTGTGGCTCAACCATACTCACATTATTCGAACTGCTAAGCTAGAGAATGAGAGAGGTCGCTAGAATTCCTGGTGTAGGGGTGAAATCCGTAGATATCAGGAGGAATACCGATGGCGTAGGCAGGCGACTGGCTCATTTCTGACACTAAGGCACGAAAGCGTGGGGAGCGATCGGGATTAGATACCCTAGTAGTCC</w:t>
      </w:r>
    </w:p>
    <w:p w14:paraId="41A4BAC2">
      <w:pPr>
        <w:rPr>
          <w:rFonts w:hint="eastAsia"/>
        </w:rPr>
      </w:pPr>
      <w:r>
        <w:rPr>
          <w:rFonts w:hint="eastAsia"/>
        </w:rPr>
        <w:t>&gt;OTU027295</w:t>
      </w:r>
    </w:p>
    <w:p w14:paraId="03B2514B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GCCCAGAGGGTGACGGTACCTCCAGAAGAAGCCCCGGCTAACTACGTGCCAGCAGCCGCGGTAATACGGGGGGGGCAAGCGTTGTTCGGATTTACTGGGCGTAAAGGGCGCGTAGGCGGCTTTGCAAGTGGCGGGTGAAATCCCTCGGCTTAACCGAGGAACTGCCTGCCAGACTGTGAGGCTTGAGACCGGGAGAGGTGAGTGGAATTCCCAGTGTAGCGGTGAAATGCGTAGATATCAAGTGGAACACCAGTGGCGAAGGCGAATCCCTGGAAAATACCTGACACTGAGGCACGAAAGCTAGGGGAGCAAACAGGATTAGATACCCTAGTAGTCC</w:t>
      </w:r>
    </w:p>
    <w:p w14:paraId="44B06110">
      <w:pPr>
        <w:rPr>
          <w:rFonts w:hint="eastAsia"/>
        </w:rPr>
      </w:pPr>
      <w:r>
        <w:rPr>
          <w:rFonts w:hint="eastAsia"/>
        </w:rPr>
        <w:t>&gt;OTU027296</w:t>
      </w:r>
    </w:p>
    <w:p w14:paraId="026434FD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TAGGGGGCGAGCGTTGTCCGGAATTATTGGGCGTAAAGAGCTCGTAGGCGGCCACTCAAGTCGAACGTGAAATCTCGGGGCTCAACTCCGAGCCTGCGTTCGATACTGGATGGCTAGAGTCTGGTAGGGGAGACTGGAATTCCTGGTGTAGCGGTGAAATGCGCAGATATCAGGAGGAACACCGGTGGCGAAGGCGGGTCTCTGGGCCGATACTGACGCTGAGGAGCGAAAGCGTGGGGAGCGAACAGGATTAGATACCCTAGTAGTCC</w:t>
      </w:r>
    </w:p>
    <w:p w14:paraId="3DB1DBA1">
      <w:pPr>
        <w:rPr>
          <w:rFonts w:hint="eastAsia"/>
        </w:rPr>
      </w:pPr>
      <w:r>
        <w:rPr>
          <w:rFonts w:hint="eastAsia"/>
        </w:rPr>
        <w:t>&gt;OTU027297</w:t>
      </w:r>
    </w:p>
    <w:p w14:paraId="1C0898AE">
      <w:pPr>
        <w:rPr>
          <w:rFonts w:hint="eastAsia"/>
        </w:rPr>
      </w:pPr>
      <w:r>
        <w:rPr>
          <w:rFonts w:hint="eastAsia"/>
        </w:rPr>
        <w:t>CCTACGGGCGGCAGCAGTGGGGAATCTTGGACAATGGGGGCAACCCTGATCCAGCGATGCCGCGTGGGTGAAGAAGGCCTTCGGGTTGTAAAGCCCTTTAGGTTGGGAAGAAGTATATGAGGTGAATAGCCTCATGTATTGACGGTACCAACAGAATAAGCACCGGCTAACTCCGTGCCAGCAGCCGCGGTAATACGGAGGGTGCAAGCGTTATCCGGATTCACTGGGTTTAAAGGGTGCGTAGGTGGGCAGGTAAGTCAGTGGTGAAATCTCCGGGCTTAACCCGGAAACTGCCATTGATACTATCTGTCTTGAATACCGTGGAGGTGAGCGGAATATGTCATGTAGCGGTGAAATGCTTAGATATGACATAGAACACCAATTGCGAAGGCAGCTCACTACACGAATATTGACACTGAGGCACGAAAGCGTGGGGATCAAACAGGATTAGATACCCCTGTAGTCC</w:t>
      </w:r>
    </w:p>
    <w:p w14:paraId="40C8EC6D">
      <w:pPr>
        <w:rPr>
          <w:rFonts w:hint="eastAsia"/>
        </w:rPr>
      </w:pPr>
      <w:r>
        <w:rPr>
          <w:rFonts w:hint="eastAsia"/>
        </w:rPr>
        <w:t>&gt;OTU027298</w:t>
      </w:r>
    </w:p>
    <w:p w14:paraId="1B1CC207">
      <w:pPr>
        <w:rPr>
          <w:rFonts w:hint="eastAsia"/>
        </w:rPr>
      </w:pPr>
      <w:r>
        <w:rPr>
          <w:rFonts w:hint="eastAsia"/>
        </w:rPr>
        <w:t>CCTACGGGGGGCTGCAGTGGGGAATTTTGGACAATGGGCGCAAGCCTGATCCAGCCATGCCGCGTGGGTGAAGAAGGCCTTCGGGTTGTAAAGCCCTTTCGGCTGGGACGAAAAGGCCCGTGCTAACACCACGGGTCCATGACGGTACCAGCAGAAGAAGCACCGGCTAACTACGTGCCAGCAGCCGCGGTAATACGTAGGGTGCAGGCGTTAATCGGAATTACTGGGCGTAAAGCGCGTGTAGGCGGCTCGGAAAGTCGGGTGTGAAAGCCCTGGGCTCAACCTAGGAAGTGCACTCGAAACTTCCGAGCTGGAGGGAGACAGAGGTAAGCGGAACTGATGGTGGAGCGGTGAAATGCGTTGATATCATCAGGAACACCGGTGGCGAAAGCGGCTTACTGGGTCTCTTCTGACGCTGAGGCGCGAAAGCTGGGGGAGCAAACAGGATTAGATACCCTAGTAGTCC</w:t>
      </w:r>
    </w:p>
    <w:p w14:paraId="5FF0B1B3">
      <w:pPr>
        <w:rPr>
          <w:rFonts w:hint="eastAsia"/>
        </w:rPr>
      </w:pPr>
      <w:r>
        <w:rPr>
          <w:rFonts w:hint="eastAsia"/>
        </w:rPr>
        <w:t>&gt;OTU027299</w:t>
      </w:r>
    </w:p>
    <w:p w14:paraId="22AC3836">
      <w:pPr>
        <w:rPr>
          <w:rFonts w:hint="eastAsia"/>
        </w:rPr>
      </w:pPr>
      <w:r>
        <w:rPr>
          <w:rFonts w:hint="eastAsia"/>
        </w:rPr>
        <w:t>CCTACGGGTGGCAGCAGTGGGGAATCTTGCGCAATGGGCGAAAGCCTGACGCAGCGACGCCGCGTGGGTGACGAAGGCCTTCGGGTTGTAAAGCCCTGTGGGAAGGAACGAATCGGCAGGGGGTTAATACCCCTCTGCCTTGACGGTACCTTCATAGCAAGCATCGGCTAACTCTGTGCCAGCAGCCGCGGTAATACGTAGGGGGCAAGCGTTGTCCGGAATCATTGGGCGTAAAGAGCGTGTAGGCGGCCCGATAAGTCGGCTGTGAAAGTCAAGGGCTCAACCCTTGAAAGCCGGCCGATACTGTCGGGCTAGAGTCCGGAAGAGGCGAGTGGAATTCCTGGTGTAGCGGTGAAATGCGCAGATATCAGGAGGAACACCTATGGCGAAGGCGGCGACCTGGACAAGTACTGACACTCAACTACGAAAGCGTGGGGAGCAAACAGGATTAGATACCCGTGTAGTCC</w:t>
      </w:r>
    </w:p>
    <w:p w14:paraId="29325EA1">
      <w:pPr>
        <w:rPr>
          <w:rFonts w:hint="eastAsia"/>
        </w:rPr>
      </w:pPr>
      <w:r>
        <w:rPr>
          <w:rFonts w:hint="eastAsia"/>
        </w:rPr>
        <w:t>&gt;OTU027300</w:t>
      </w:r>
    </w:p>
    <w:p w14:paraId="386468B7">
      <w:pPr>
        <w:rPr>
          <w:rFonts w:hint="eastAsia"/>
        </w:rPr>
      </w:pPr>
      <w:r>
        <w:rPr>
          <w:rFonts w:hint="eastAsia"/>
        </w:rPr>
        <w:t>CCTACGGGCGGCTGCAGTGAGGAATATTGCGCAATGGGCGAAAGCCTGACGCAGCGACGCCGCGTGGGGGATGAAGGTCTTCGGATTGTAAACCCCTTTCGGGAGGGAAGATGGCCCTCGACAACGAGGGCGGACGGTACCTCCAGAAGCAGCCACGGCTAACTTCGTGCCAGCAGCCGCGGTAATACGTAGGGTGCGAGCGTTAATCGGAATTACTGGGCGTAAAGTGTGCGCAGGCGGCGCCGCAAGTCGAGTGTGAAAGCCCCGGGCTTAACTTGGGAATTGCGCTCGAAACCGCCGTGCTCGAGGAAGATAGAGGTGAGCGGAACAGATGGTGGAGCGGTGAAATGCGTTGATATCATCTGGAACACCCGTGGCGAAAGCGGCTCACTGGGTCTTCCCTGACGCTGAGGCACGAAAGCTAGGGTAGCGAACGGGATTAGATACCCCGGTAGTCC</w:t>
      </w:r>
    </w:p>
    <w:p w14:paraId="57120B0C">
      <w:pPr>
        <w:rPr>
          <w:rFonts w:hint="eastAsia"/>
        </w:rPr>
      </w:pPr>
      <w:r>
        <w:rPr>
          <w:rFonts w:hint="eastAsia"/>
        </w:rPr>
        <w:t>&gt;OTU027301</w:t>
      </w:r>
    </w:p>
    <w:p w14:paraId="2F5AB145">
      <w:pPr>
        <w:rPr>
          <w:rFonts w:hint="eastAsia"/>
        </w:rPr>
      </w:pPr>
      <w:r>
        <w:rPr>
          <w:rFonts w:hint="eastAsia"/>
        </w:rPr>
        <w:t>CCTACGGGAGGCAGCAGTGGGGAATATTGGACAATGGGCGCAAGCCTGATCCAGCCATGCCGCGTGGGTGAAGAAGGCCCTAGGGTTGTAAACCCCTTTCAGCAGGGAAGATAATGACGGTACCTGCAGAAGAAGCCCCGGCTAACTCCGTGCCAGCAGCCGCGGTAATACGGAGGGGGCTAGCGTTGTTCGGAATTACTGGGCTTAAAGCGTGTGTAGGCGGGTCCGTAAGTGCCTTGTGAAATCCCACCGCTCAACGGTGGAACTGCTGGGCATACTGCGGGTCTCGAGCCAGCTAGGGGCAGTCGGAACAAGCGGTGGAGCGGTGAAATGCGTAGATATCGCTTGGAACGCCGAAGGTGAAAACAGGCTGCTGGGGTTGCGCCGACGCTGAGACACGAAAGCCAGGGGAGCAAACGGGATTAGATACCCGGGTAGTCC</w:t>
      </w:r>
    </w:p>
    <w:p w14:paraId="0429CE6E">
      <w:pPr>
        <w:rPr>
          <w:rFonts w:hint="eastAsia"/>
        </w:rPr>
      </w:pPr>
      <w:r>
        <w:rPr>
          <w:rFonts w:hint="eastAsia"/>
        </w:rPr>
        <w:t>&gt;OTU027302</w:t>
      </w:r>
    </w:p>
    <w:p w14:paraId="66ECB0FE">
      <w:pPr>
        <w:rPr>
          <w:rFonts w:hint="eastAsia"/>
        </w:rPr>
      </w:pPr>
      <w:r>
        <w:rPr>
          <w:rFonts w:hint="eastAsia"/>
        </w:rPr>
        <w:t>CCTACGGGGGGCAGCAGTGGGGAATATTGGACAATGGGCGCAAGCCTGATCCAGCCATGCCGCGTGAGTGATGAAGGCCTTAGGGTTGTAAAGCTCTTTCGTCCGGGACGATAATGACGGTACCGGAAGAAGAAGCCCCGGCTAACTTCGTGCCAGCAGCCGCGGTAATACGAAGGGTGCGAGCGTTAATCGGAATTACTGGGCGTAAAGCGTGCGCAGGCGGTTCGCCAAGTCAGGTGTGAAATCCCCGGGCTTAACCTGGGAATTGCGCTTGTGACTGGATAGCTAGAGTGCGGCAGAGGGGGGTGGAATTCCACGTGTAGCAGTGAAATGCGTAGAGATTTGGAGGAACACCAGTGGCGAAGGCGACTTTCTGGTCTGTAACTGACGCTGAGGCGCGAAAGCGTGGGGAGCAAACAGGATTAGATACCCGTGTAGTCC</w:t>
      </w:r>
    </w:p>
    <w:p w14:paraId="67A45337">
      <w:pPr>
        <w:rPr>
          <w:rFonts w:hint="eastAsia"/>
        </w:rPr>
      </w:pPr>
      <w:r>
        <w:rPr>
          <w:rFonts w:hint="eastAsia"/>
        </w:rPr>
        <w:t>&gt;OTU027303</w:t>
      </w:r>
    </w:p>
    <w:p w14:paraId="45E1BFD5">
      <w:pPr>
        <w:rPr>
          <w:rFonts w:hint="eastAsia"/>
        </w:rPr>
      </w:pPr>
      <w:r>
        <w:rPr>
          <w:rFonts w:hint="eastAsia"/>
        </w:rPr>
        <w:t>CCTACGGGCGGCTGCAGCGACGAATCTTCCGCAATGGGCGCAAGCCTGACGGAGCGACGCCGCGTGTGGGATGAAGCGCCTTCGGCGTGTAAACCACTGTCAGAGGACAGAAACACTGATTGTCCTCAGAGGAAGGGGCGACTAACTCTGTGCCAGCAGTCGCGGTAAGACAGAGGCCCCGAGCGTTAATCGGAATCACTGGGCTTAAAGGGTGCGCAGGCGGACCTGCAAGTGTCTTGTGAAATCCCATGGCTCAACCATGGAATTGCTTGGCAAACTGCAGGTCTTGAGCCCGACAGAGGTCGTCGGAACGCTAGGTGGAGCGGTGAAATGCGTAGATATCTAGCGGAACGCCAAAGGTGAAGACAGGCGACTGGGTCGGCGCTGACGCTCAGGCACGAAAGCGTGGGTAGCGAACGGGATTAGATACCCCGGTAGTCC</w:t>
      </w:r>
    </w:p>
    <w:p w14:paraId="4B246EC5">
      <w:pPr>
        <w:rPr>
          <w:rFonts w:hint="eastAsia"/>
        </w:rPr>
      </w:pPr>
      <w:r>
        <w:rPr>
          <w:rFonts w:hint="eastAsia"/>
        </w:rPr>
        <w:t>&gt;OTU027304</w:t>
      </w:r>
    </w:p>
    <w:p w14:paraId="35B0763C">
      <w:pPr>
        <w:rPr>
          <w:rFonts w:hint="eastAsia"/>
        </w:rPr>
      </w:pPr>
      <w:r>
        <w:rPr>
          <w:rFonts w:hint="eastAsia"/>
        </w:rPr>
        <w:t>CCTACGGGAGGCAGCAGTGGGGAATCTTGCGCAATGCGCGAAAGCGTGACGCAGCAACGCCGCGTGGAGGAAGACGGCCTTCGGGTTGTAAACTCCTTTCAGTTGGGACGAAGCTTCTTTGGTGAATAGCCAAGTGGAGTGACGGTACCTTCAGAAGAAGCCCCGGCCAACTACGTGCCAGCAGCCGCGGTAAGACGTAGGGCGCGAGCGTTGATCGGAGTTACTGGGCGTAAAGGGCGCGTAGGCGGTTTAATGAGTGTGCTGTGAAAGCCCCGGGCTTAACCTGGGAAGTGCAGTGCAAACGATTAGACTGGAGTAGATGAGAGGGTGGTGGAATTTCCGGTGTAGCGGTGAAATGCGTAGAGATCGGAAGGAACGTCAATGGCGAAGGCAGCCACCTGGCATCATACTGACGCTGAGGCGCGAAAGCGTGGGGATCGAACAGGATTAGATACCCCTGTAGTCC</w:t>
      </w:r>
    </w:p>
    <w:p w14:paraId="509D26C1">
      <w:pPr>
        <w:rPr>
          <w:rFonts w:hint="eastAsia"/>
        </w:rPr>
      </w:pPr>
      <w:r>
        <w:rPr>
          <w:rFonts w:hint="eastAsia"/>
        </w:rPr>
        <w:t>&gt;OTU027305</w:t>
      </w:r>
    </w:p>
    <w:p w14:paraId="3CCED420">
      <w:pPr>
        <w:rPr>
          <w:rFonts w:hint="eastAsia"/>
        </w:rPr>
      </w:pPr>
      <w:r>
        <w:rPr>
          <w:rFonts w:hint="eastAsia"/>
        </w:rPr>
        <w:t>CCTACGGGGGGCAGCAGTAGGGAATTTTCCGCAATGGGCGAAAGCCTGACGGAGCAACGCCGCGTGAGCGAGGACGGCCTTCGGGTTGTAAAGCTCTGTTCTTCGGGAAGAATGGCGGGAGAGTGAACAGCTCTCTCGTTTGACGGTACCGAAGGAGAAAGCCCCGGCTAACTACGTGCCAGCAGCCGCGGTAATACGTAGGGGGCGAGCGTTGTCCGGAATTACTGGGCGTAAAGGGCGTGTAGGCGGCCAAGCAAGTCAAGTGTGAAAAGCCTCGGCTTAACCGAGGCATTGCACATGAAACTGCATGGCTTGAGTGCAGGAGAGGAGAGCGGAATTCCCGGTGTAGCGGTGGAATGCGTAGAGATCGGGAGGAACACCAGTGGCGAAGGCAGCCCCCTGGGCTAACACTGACGCTGATGCACGAAAGCGTGGGGAGCAAACAGGATTAGATACCCCGGTAGTCC</w:t>
      </w:r>
    </w:p>
    <w:p w14:paraId="23EF07E7">
      <w:pPr>
        <w:rPr>
          <w:rFonts w:hint="eastAsia"/>
        </w:rPr>
      </w:pPr>
      <w:r>
        <w:rPr>
          <w:rFonts w:hint="eastAsia"/>
        </w:rPr>
        <w:t>&gt;OTU027306</w:t>
      </w:r>
    </w:p>
    <w:p w14:paraId="5E9BFEA1">
      <w:pPr>
        <w:rPr>
          <w:rFonts w:hint="eastAsia"/>
        </w:rPr>
      </w:pPr>
      <w:r>
        <w:rPr>
          <w:rFonts w:hint="eastAsia"/>
        </w:rPr>
        <w:t>CCTACGGGCGGCAGCAGTAGGGAATCTTCCACAATGGGCGAAAGCCTGATGGAGCAACGCCGCGTGAGTGAAGAAGGTTTTCGGATCGTAAAACTCTGTTGTAAGGGAAGAACAAGTACAGTAGTAACTGGCTGTACCTTGACGGTACCTTATTAGAAAGCCACGGCTAACTACGTGCCAGCAGCCGCGGTAATACGTAGGTGGCAAGCGTTGTCCGGAATTATTGGGCGTAAAGCGCGCGCAGGCGGCCCGTTAAGTCCGTGGTGAAAGCCAACAGCTCAACTGTTGAACTGCCATGGATACTGACGGGCTTGAGTACAGACGAGGTAGGCGGAATGGATGGTGTAGCGGTGAAATGCGCAGATATCAGGAGGAACACCGGTGGCGAAGGCGGATCTCTGGGCCTTGCCTGACGCTGAGGAGCGAAAGCTGGGGGAGCAAACAGGATTAGATACCCGAGTAGTCC</w:t>
      </w:r>
    </w:p>
    <w:p w14:paraId="15197997">
      <w:pPr>
        <w:rPr>
          <w:rFonts w:hint="eastAsia"/>
        </w:rPr>
      </w:pPr>
      <w:r>
        <w:rPr>
          <w:rFonts w:hint="eastAsia"/>
        </w:rPr>
        <w:t>&gt;OTU027307</w:t>
      </w:r>
    </w:p>
    <w:p w14:paraId="0273BA3B">
      <w:pPr>
        <w:rPr>
          <w:rFonts w:hint="eastAsia"/>
        </w:rPr>
      </w:pPr>
      <w:r>
        <w:rPr>
          <w:rFonts w:hint="eastAsia"/>
        </w:rPr>
        <w:t>CCTACGGGTGGCAGCAGTGGGGAATATTGCGCAATGGACGAAAGTCTGACGCAGCGACGCCGCGTGTGGGATGACGGTCTTCGGATTGTAAACCACTGTCGGGAGGGACGAATACGCCGCAAGGCGGGTGACGGTACCTCCAAAGGAAGCACCGGCTAACTCTGTGCCAGCAGCCGCGGTAATACGTAGGGGGCTAGCGTTGTCCGGAATTATTGGGCGTAAAGAGCTCGTAGGCGGCTTGTCACGTCGGGTGTGAAAGCCCGGGGCTTAACCCCGGGTCTGCATTCGATACGGGCTAGCTAGAGTCCGGTAGGGGAGCGTGGAATACCTGGTGTAGCGGTGAAATGCGCAGATATCAGGTGGAACACCAGTGGCGAAGGCGGCGCTCTGGGCCGGAACTGACGCTGAGGAGCGAAAGCGTGGGGAGCAAACAGGATTAGATACCCTTGTAGTCC</w:t>
      </w:r>
    </w:p>
    <w:p w14:paraId="4B156E29">
      <w:pPr>
        <w:rPr>
          <w:rFonts w:hint="eastAsia"/>
        </w:rPr>
      </w:pPr>
      <w:r>
        <w:rPr>
          <w:rFonts w:hint="eastAsia"/>
        </w:rPr>
        <w:t>&gt;OTU027308</w:t>
      </w:r>
    </w:p>
    <w:p w14:paraId="371460CD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CGGCTCCGACCTAATACGTCGGAGTTTGACGGTACCGGGTGAGGAAGCCCCGGCTAACTCTGTGCCAGCAGCCGCGGTAATACAGAGGTCTCAAGCGTTGTTCGGATTCATTGGGCGTAAAGGGTGCGTAGGTGGCGCCGTAAGTCAGGTGTGAAATTTCGGAGCTTAACTCCGAAACTGCATTTGATACTGCGGTGCTTGAGGACTGGAGAGGAGACTGGAATTCACGGTGTAGCAGTGAAATGCGTAGATATCAGGAGGAACACCGATGGCGAAGGCAGCTCGCTGGGACGGTACTGACGCTGAGGCGCGAAAGCGTGGGGAGCAAACAGGATTAGATACCCCTGTAGTCC</w:t>
      </w:r>
    </w:p>
    <w:p w14:paraId="488C1D56">
      <w:pPr>
        <w:rPr>
          <w:rFonts w:hint="eastAsia"/>
        </w:rPr>
      </w:pPr>
      <w:r>
        <w:rPr>
          <w:rFonts w:hint="eastAsia"/>
        </w:rPr>
        <w:t>&gt;OTU027309</w:t>
      </w:r>
    </w:p>
    <w:p w14:paraId="00117B97">
      <w:pPr>
        <w:rPr>
          <w:rFonts w:hint="eastAsia"/>
        </w:rPr>
      </w:pPr>
      <w:r>
        <w:rPr>
          <w:rFonts w:hint="eastAsia"/>
        </w:rPr>
        <w:t>CCTACGGGAGGCTGCAGTAGGGAATCTTGCGCAATGGGCGAAAGCCTGACGCAGCGACGCCGCGTGAGGGATGAATGCCTTCGGGTTGTAAACCTCTTTCAGCAGGGACGAAGCCTCACGGTGACGGTACCTGCAGAAGAAGCCCCGGCCAACTACGTGCCAGCAGCCGCGGTAATACGTAGGGACCGAGCGTTATTCGGATTCACTGGGCGTAAAGGGTGCGCAGGCGGCCGTGTGTGTTGGGCGTGAAAGCCCGGGGCTTAACCCCGGAATTGCACCCAAAACTACATGGCTAGAGCATTGGAGAGGTAGCTGGAATTCTTGGTGTAGCAGTGAAATGCGTAGATATCGGGAGGAACACCTGAGGCGAAGGCGGGCTACTGGGCTGATACTGACGCTGAGGCGCGAAAGCCAGGGGAGCAAACGGGATTAGATACCCCTGTAGTCC</w:t>
      </w:r>
    </w:p>
    <w:p w14:paraId="6CA897B3">
      <w:pPr>
        <w:rPr>
          <w:rFonts w:hint="eastAsia"/>
        </w:rPr>
      </w:pPr>
      <w:r>
        <w:rPr>
          <w:rFonts w:hint="eastAsia"/>
        </w:rPr>
        <w:t>&gt;OTU027310</w:t>
      </w:r>
    </w:p>
    <w:p w14:paraId="1F750D9F">
      <w:pPr>
        <w:rPr>
          <w:rFonts w:hint="eastAsia"/>
        </w:rPr>
      </w:pPr>
      <w:r>
        <w:rPr>
          <w:rFonts w:hint="eastAsia"/>
        </w:rPr>
        <w:t>CCTACGGGGGGCTGCAGTGGGGAATATTGCGCAATGGGCGAAAGCCTGACGCAGCGACGCCGCGTGTGGGATGACGGCCTTCGGGTTGTAAACCCCTGTCGAATGGGACGAATGGCCTCTGGGCTAATCACCAGAGGAATGACGGTACCGTTAAAGGAAGCCACGGCTAACTCTGTGCCAGCAGCCGCGGTAATACAGAGGTGGCAAGCGTTAATCGGAATTACTGGGCGTAAAGCGCGCGTAGGTGGTTTGTTAAGTTGGATGTGAAAGCCCCGGGCTCAACCCTGGAACTGCCTTTCATACTGGCAATCTAGAGTCCAGAAGAGGTGAGTGGAATTCCGAGTGTAGAGGTGAAATTCGTAGATATTCGGAAGAACACCAGTGGCGAAGGCGACTCACTGGACATGTATTGACGCTGAGGTGCGAAAGCGTGGGGAGCAAACAGGATTAGATACCCCAGTAGTCC</w:t>
      </w:r>
    </w:p>
    <w:p w14:paraId="004094AE">
      <w:pPr>
        <w:rPr>
          <w:rFonts w:hint="eastAsia"/>
        </w:rPr>
      </w:pPr>
      <w:r>
        <w:rPr>
          <w:rFonts w:hint="eastAsia"/>
        </w:rPr>
        <w:t>&gt;OTU027311</w:t>
      </w:r>
    </w:p>
    <w:p w14:paraId="392BE16C">
      <w:pPr>
        <w:rPr>
          <w:rFonts w:hint="eastAsia"/>
        </w:rPr>
      </w:pPr>
      <w:r>
        <w:rPr>
          <w:rFonts w:hint="eastAsia"/>
        </w:rPr>
        <w:t>CCTACGGGTGGCTGCAGTAGGGAATCTTCCGCAATGGACGAAAGTCTGACGGAGCAACGCCGCGTGAGTGATGAAGGCCTTCGGGTCGTAAAACTCTGTTGTTAGGGAAGAACAAGTATCGTTCGAATAGGGCGGTACCTTGACGGTACCTAACCAGAAAGCCACGGCTAACTACGTGCCAGCAGCCGCGGTAATACGGAGGGCGCAAGCGTTGTTCGGAATCACTGGGCGTAAAGCGCGCGCAGGCGGGACGAGCAAGTCGGAAGTGAAATCTCGGGGCTCAACTCCGAGGCTGCTTCCGATACTGCCGACCTGGAGACCGGTAGAGGTGGGTGGAATTCCCGGTGTAGCGGTGGAATGCGTAGATATCGTCAAGAACACCTATAGCGAAGGCAGCTTACTAGGCTGTAACTGACGCTGAGGCACGAAAGTGTGGGGATCAAACAGGATTAGATACCCGAGTAGTCC</w:t>
      </w:r>
    </w:p>
    <w:p w14:paraId="608D3BB0">
      <w:pPr>
        <w:rPr>
          <w:rFonts w:hint="eastAsia"/>
        </w:rPr>
      </w:pPr>
      <w:r>
        <w:rPr>
          <w:rFonts w:hint="eastAsia"/>
        </w:rPr>
        <w:t>&gt;OTU027312</w:t>
      </w:r>
    </w:p>
    <w:p w14:paraId="55BE84A4">
      <w:pPr>
        <w:rPr>
          <w:rFonts w:hint="eastAsia"/>
        </w:rPr>
      </w:pPr>
      <w:r>
        <w:rPr>
          <w:rFonts w:hint="eastAsia"/>
        </w:rPr>
        <w:t>CCTACGGGGGGCTGCAGTGGGGAATATTGGACAATGGGGGCAACCCTGATCCAGCGACGCCGCGTGGGTGAAGAAGGCCTGCGGGTTGTAAAGCCCTTTCGGTGGGGAAGAAAAGTTCCGACCTAACACGTCGGGACCTTGACGTAACCCACTAAAGAAGCACCGGCTAACTACGTGCCAGCAGCCGCGGTAATACGTAGGGTGCGAGCGTTAATCGGAATTACTGGGCGTAAAGGGTCCGCAGGCGGGCTGGTAAGTCTGACGTGAAATCTTCGGGCTCAACTCGAAGAGGTCGTTGGAAACTGCGAGTCTAGCATCCCGCAGAGGTCGGTGGAATTCCCGGTGTAGTGGTGGAATGCGTAGATATCGGAAGGAACATCAGTGGCGAAAGCGACTTCCTGGACCAATACTGACGCTCATGTGCGAAAGCGTGGGGAGCAAACAGGATTAGATACCCCAGTAGTCC</w:t>
      </w:r>
    </w:p>
    <w:p w14:paraId="23C18231">
      <w:pPr>
        <w:rPr>
          <w:rFonts w:hint="eastAsia"/>
        </w:rPr>
      </w:pPr>
      <w:r>
        <w:rPr>
          <w:rFonts w:hint="eastAsia"/>
        </w:rPr>
        <w:t>&gt;OTU027313</w:t>
      </w:r>
    </w:p>
    <w:p w14:paraId="305FEEA5">
      <w:pPr>
        <w:rPr>
          <w:rFonts w:hint="eastAsia"/>
        </w:rPr>
      </w:pPr>
      <w:r>
        <w:rPr>
          <w:rFonts w:hint="eastAsia"/>
        </w:rPr>
        <w:t>CCTACGGGGGGCTGCAGTAGGGAATCTTCCACAATGGACGAAAGTCTGACGGAGCAACGCCGCGTGAGCGAAGAAGGTCTTCGGATCGTAAAGCTCTGTTGTTAGGGAAGAACAAGTACCGGAGTAACTGTCGGTACCTTGACGGTACCTAACCAGAAAGCCACGGCTAACTACGTGCCAGCAGCCGCGGTAATACGGGGGGAGCAAGCGTTGTTCGGATTTACTGGGCGTAAAGGGCGCGTAGGCGGCCAGCGCAAGTCAGTTGTGAAATCTCCGGGCTTAACTCGGAAAGGTCAACTGATACTGCGCGGCTAGAGTGCGGAAGGGGCAACTGGAATTCTCGGTGTAGCGGTGAAATGCGTAGATATCGAGAGGAACACCTGCGGCGAAGGCGGGTTGCTGGGCCGACACTGACGCTCATGTGCGAAAGCGTGGGGAGCAAACAGGATTAGATACCCGTGTAGTCC</w:t>
      </w:r>
    </w:p>
    <w:p w14:paraId="48B05F5F">
      <w:pPr>
        <w:rPr>
          <w:rFonts w:hint="eastAsia"/>
        </w:rPr>
      </w:pPr>
      <w:r>
        <w:rPr>
          <w:rFonts w:hint="eastAsia"/>
        </w:rPr>
        <w:t>&gt;OTU027314</w:t>
      </w:r>
    </w:p>
    <w:p w14:paraId="386736D3">
      <w:pPr>
        <w:rPr>
          <w:rFonts w:hint="eastAsia"/>
        </w:rPr>
      </w:pPr>
      <w:r>
        <w:rPr>
          <w:rFonts w:hint="eastAsia"/>
        </w:rPr>
        <w:t>CCTACGGGTGGCTGCAGTCGAGGATCTTCGGCAATGAGCGCAAGCTTGACCGAGCGACGCCGCGTGCGGGATGAAGGCCTTCGGGTTGTAAACCGCTGTCAGAGGGGAACAAATGCATGTGGGTTCTCCCATGTGTTTGAGTGATCCTCGGAGGAAGCACGGGCTAAGTTCGTGCCAGCAGCCGCGGTAATACAGAGGCCCCAAGCGTTACCCGGAATCACTGGGCGTAAAGTGTGCGTAGGCGGTAGTATTAGTCTCTTGTTAAATCTCCGGGCTTAACCCGGAACCTGCAGGGGAAACGGTACTACTAGAGGATGCGAGAGGTTATAGGAACTCTAGGTGTAGGGGTGAAATCCGTTGATATCTAGGGGAACACCGAATGCGAAGGCATATAACTGGCGCACTCCTGACGCTGAGGCACGAAAGCGTGGGTAGCGAATGGGATTAGATACCCGAGTAGTCC</w:t>
      </w:r>
    </w:p>
    <w:p w14:paraId="050299D0">
      <w:pPr>
        <w:rPr>
          <w:rFonts w:hint="eastAsia"/>
        </w:rPr>
      </w:pPr>
      <w:r>
        <w:rPr>
          <w:rFonts w:hint="eastAsia"/>
        </w:rPr>
        <w:t>&gt;OTU027315</w:t>
      </w:r>
    </w:p>
    <w:p w14:paraId="389E89AC">
      <w:pPr>
        <w:rPr>
          <w:rFonts w:hint="eastAsia"/>
        </w:rPr>
      </w:pPr>
      <w:r>
        <w:rPr>
          <w:rFonts w:hint="eastAsia"/>
        </w:rPr>
        <w:t>CCTACGGGTGGCTGCAGTGGGGAATATTGCGCAATGGGGGAAACCCTGACGCAGCGACGCCGCGTGAAGGAAGAAGGCCTTCGGGTTGTAAACTTCTTTGATGAGGGACGAAGTAAGTGACGGTACCTCAAGAACAAGCCACGGCTAACTACGTGCCAGCAGCCGCGGTAATACGTAGGTGGCGAGCGTTGTCCGGAATTACTGGGTGTAAAGGGCGTGTAGGCGGGGATGTAAGTCAGATGTGAAATCCCATGGCTCAACCGTGGGGGTGCATCTGAAACTGCATCTCTTGAGTGCTGGAGAGGAAAGCGGAATTCCCAGTGTAGCGGTGAAATGCGTAGATATTGGGAGGAACACCAGTGGCGAAGGCGGCTTTCTGGACAGTAACTGACGCTGAGGCGCGAAAGCGTGGGGAGCAAACAGGATTAGATACCCCAGTAGTCC</w:t>
      </w:r>
    </w:p>
    <w:p w14:paraId="63677F65">
      <w:pPr>
        <w:rPr>
          <w:rFonts w:hint="eastAsia"/>
        </w:rPr>
      </w:pPr>
      <w:r>
        <w:rPr>
          <w:rFonts w:hint="eastAsia"/>
        </w:rPr>
        <w:t>&gt;OTU027316</w:t>
      </w:r>
    </w:p>
    <w:p w14:paraId="3A90DD94">
      <w:pPr>
        <w:rPr>
          <w:rFonts w:hint="eastAsia"/>
        </w:rPr>
      </w:pPr>
      <w:r>
        <w:rPr>
          <w:rFonts w:hint="eastAsia"/>
        </w:rPr>
        <w:t>CCTACGGGAGGCTGCAGTGGGGAATATTGGACAATGGGCGCAAGCCTGATCCAGCCATGCCGCGTGGGTGAAGAAGGCCCTAGGGTTGTAAACCCCTTTCAGCGGGGAAGATAATGACGGTACCCGCAGAAGAAGCCCCGGCTAACTTCGTGCCAGCAGCCGCGGTAATACGAACCGTGCGAACGTTATTCGGAATCATTGGGCTTAAAGAGCACGTAGGCGGCGGCGTAAGTGGGGGGTGAAAGGCTATCGGCTCAACCGTGGCATTGCCTTCCAAACTGCGTCGCTCGAGGAAGGTAGGGGCAGGTGGAACTTCCAGTGGAGCGGTGAAATGTGTTGAGATTGGAAGGAACGCCAGTGTCGAAAGCGACCTGCTGGATCTTTACTGACGCTGAGGTGCGAAAGCTAGGGGAGCAAACGGGATTAGATACCCGAGTAGTCC</w:t>
      </w:r>
    </w:p>
    <w:p w14:paraId="07366D63">
      <w:pPr>
        <w:rPr>
          <w:rFonts w:hint="eastAsia"/>
        </w:rPr>
      </w:pPr>
      <w:r>
        <w:rPr>
          <w:rFonts w:hint="eastAsia"/>
        </w:rPr>
        <w:t>&gt;OTU027317</w:t>
      </w:r>
    </w:p>
    <w:p w14:paraId="54DDB678">
      <w:pPr>
        <w:rPr>
          <w:rFonts w:hint="eastAsia"/>
        </w:rPr>
      </w:pPr>
      <w:r>
        <w:rPr>
          <w:rFonts w:hint="eastAsia"/>
        </w:rPr>
        <w:t>CCTACGGGCGGCTGCAACCAAGAATCTTCCGCAATGGACGAAAGTCTGACGGAGCGACACCGCGTGTGGGAAGACGCGTTTCGGCGTGTAAACCACTGTGGCAGGGGAAGAAATTTTGACGGTACCCTGCTAGAAAGGACCTGCTAACTACGTGCCAGAAGCCTCGGTAATACGTAGGGTCCAAGCGTTACTCGGAATTACTGGGCGTAAAGCGTGCGTAGGTGGTCGTTTAAGTCCGATGTGAAAGCCCTGGGCTCAACCTGGGAATGGCATTGGATACTGGCGGGCTAGAGTGCGGTAGAGGGCAGTGGAATTCCCGGTGTAGCAGTGAAATGCGTAGAGATCGGGAGGAACATCTGTGGCGAAGGCGACTGCCTGGACCAGCACTGACACTGAGGCACGAAAGCGTGGGGAGCAAACAGGATTAGATACCCCTGTAGTCC</w:t>
      </w:r>
    </w:p>
    <w:p w14:paraId="34FCAD8E">
      <w:pPr>
        <w:rPr>
          <w:rFonts w:hint="eastAsia"/>
        </w:rPr>
      </w:pPr>
      <w:r>
        <w:rPr>
          <w:rFonts w:hint="eastAsia"/>
        </w:rPr>
        <w:t>&gt;OTU027318</w:t>
      </w:r>
    </w:p>
    <w:p w14:paraId="218B1BED">
      <w:pPr>
        <w:rPr>
          <w:rFonts w:hint="eastAsia"/>
        </w:rPr>
      </w:pPr>
      <w:r>
        <w:rPr>
          <w:rFonts w:hint="eastAsia"/>
        </w:rPr>
        <w:t>CCTACGGGGGGCAGCAGTGGGGAATTTTCCGCAATGGGCGAAAGCCTGACGGAGCAACGCCGCGTGGATGATGAAGTCTTTCGGGACGTAAAATCCTTTCAGCAGGGACGAAGCGAGTGACGGTACCTGCAGAAGAAGCATCGGCTAACTACGTGCCAGCAGCCGCGGTAATACGTAGGATGCAAGCGTTGTCCGGAATTATTGGGCGTAAAGAGAACGTAGGTGGCCTGTTAAGTCGAACGTGAAATCCCCGGGCTCAACCCGGGAACTGCGTCCGAGACTGGCAGGCTCGAATCCGGGAGAGGGATGTGGAATTCCAGGTGTAGCGGTGAAATGCGTAGATATCTGGAGGAACACCAGTGGCGAAGGCGACACACTGGCCCGTTACTGACGCTGAGGCGCGAAAGCGTGGGGAGCAAACAGGATTAGATACCCCTGTAGTCC</w:t>
      </w:r>
    </w:p>
    <w:p w14:paraId="0A4AFCBA">
      <w:pPr>
        <w:rPr>
          <w:rFonts w:hint="eastAsia"/>
        </w:rPr>
      </w:pPr>
      <w:r>
        <w:rPr>
          <w:rFonts w:hint="eastAsia"/>
        </w:rPr>
        <w:t>&gt;OTU027319</w:t>
      </w:r>
    </w:p>
    <w:p w14:paraId="6432FBE7">
      <w:pPr>
        <w:rPr>
          <w:rFonts w:hint="eastAsia"/>
        </w:rPr>
      </w:pPr>
      <w:r>
        <w:rPr>
          <w:rFonts w:hint="eastAsia"/>
        </w:rPr>
        <w:t>CCTACGGGGGGCTGCAGTAGGGAATCTTGCACAATGGGCGAAAGCCTGACGCAGCAACACCGTGTGGGTGATGAAGGCCTTCGGGTCGTAAAGCTCTGTCAGATGGAACGAAAGAAGCTAACCTAACACGTTAGCTGTTGACGGTACCATCAAAGGAAGCATCGGCTAACTCTGTGCCAGCAGCCGCGGTAATACAGAGGATGCAAGCGTTGTTCGGAATTACTGGGCGTAAAGCGTGCGTAGGTGGTCTCATGTGTCTGGTGTGAAAGCCCTTGGCTCAACCAAGGAAGTGCGCCGGAAACTGTGAGACTTGAGTGTAGGAGAGAAAAGTGGAATTCCACGTGTAGCGGTGAAATGCGTAGAGATGTGGAGGAACACCAGTGGCGAAGGCGGCTTTTTGGCCTGTAACTGACACTGAGGCGCGAAAGCGTGGGGAGCAAACAGGATTAGATACCCCTGTAGTCC</w:t>
      </w:r>
    </w:p>
    <w:p w14:paraId="28BD8999">
      <w:pPr>
        <w:rPr>
          <w:rFonts w:hint="eastAsia"/>
        </w:rPr>
      </w:pPr>
      <w:r>
        <w:rPr>
          <w:rFonts w:hint="eastAsia"/>
        </w:rPr>
        <w:t>&gt;OTU027320</w:t>
      </w:r>
    </w:p>
    <w:p w14:paraId="72FE1A98">
      <w:pPr>
        <w:rPr>
          <w:rFonts w:hint="eastAsia"/>
        </w:rPr>
      </w:pPr>
      <w:r>
        <w:rPr>
          <w:rFonts w:hint="eastAsia"/>
        </w:rPr>
        <w:t>CCTACGGGCGGCTGCAGTAAGGAATATTGCGCAATGGACGAAAGTCTGACGCAGCAACGCCGCGTGCAGGATGAAGGCCCTTTGGGTTGTAAACTGCTGTAGCAGGGGAATAAGAATCCCGCTTGCGGGATGTGAAGGTACCCTGAAAGTAAGCTCCGGCTAACTACGTGCCAGCAGCCGCGGTAATACGTAGGGAGCAAGCGTTGTCCGGATTCACTGGGCGTAAAGCGCACGCAGGCGGGTGCGCGCGTGGGGTGTGAAATCTGGCCGCTTAACGGCCAGGCGCCATCCCATACGGCGCGCCTGGAGCCTTGCAGAGGGCGGTGGAATTGCCGGTGTAGTGGTGAAATGCGTAGATATCAGGAGGAACACCAATGGCGAAGGCAGCTCACTGGGACGGTACTGACGCTGAGACGCGAAAGCGTGGGGAGCAAACAGGATTAGATACCCGGGTAGTCC</w:t>
      </w:r>
    </w:p>
    <w:p w14:paraId="6E4E146E">
      <w:pPr>
        <w:rPr>
          <w:rFonts w:hint="eastAsia"/>
        </w:rPr>
      </w:pPr>
      <w:r>
        <w:rPr>
          <w:rFonts w:hint="eastAsia"/>
        </w:rPr>
        <w:t>&gt;OTU027321</w:t>
      </w:r>
    </w:p>
    <w:p w14:paraId="43A002E9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AGGGTTGTAAACCGCTTTCAGGAGGGACGAAGCCACTCGGGTGAACAGCCCAGAGGGTGACGGTACCTCCAGAAGAAGCCCCGGCTAACTACGTGCCAGCAGCCGCGGTAAGACGTAGGGGGCAAGCGTTGTCCGGATTCATTGGGCGTAAAGGGTGCGTAGGTGGCGCTGTAAGTCGGGTGTGAAATTTCGGAGCTTAACTCCGAAACTGCATTCGATACTGCGGTGCTTGAGGACTGGAGAGGAGACTGGAATTCATGGTGTAGCGGTGAAATGCGCAGATATCAGGAAGAACACCAATGGCGAAGGCAGCTCTCTGGGACGGTACTGACGCTGAGACGCGAAAGCGTGGGGAGCGAACAGGATTAGATACCCGGGTAGTCC</w:t>
      </w:r>
    </w:p>
    <w:p w14:paraId="355E520D">
      <w:pPr>
        <w:rPr>
          <w:rFonts w:hint="eastAsia"/>
        </w:rPr>
      </w:pPr>
      <w:r>
        <w:rPr>
          <w:rFonts w:hint="eastAsia"/>
        </w:rPr>
        <w:t>&gt;OTU027322</w:t>
      </w:r>
    </w:p>
    <w:p w14:paraId="5648402E">
      <w:pPr>
        <w:rPr>
          <w:rFonts w:hint="eastAsia"/>
        </w:rPr>
      </w:pPr>
      <w:r>
        <w:rPr>
          <w:rFonts w:hint="eastAsia"/>
        </w:rPr>
        <w:t>CCTACGGGTGGCAGCAGCGACGAATCTTCCGCAATGGGCGCAAGCCTGACGGAGCAATGCCGCGTGTGGGACGAAGCGTCTTCGACGTGTAAACCACTGTCAGATTCTAGGAACACTGACCAGAATCAAAGGAAGGGCCGGCTAACCTCGTGCCAGCAGCCGCGGTAATACGAGGGGCCCGAGCGTTAATCAGAATCACTGGGCGTAAAGCGCGCGCAGGCGGTCTCTTAAGTCTGATGTGAAAGCCCCCGGCTTAACCGGGGAGGGTCATTGGAAACTGGGGTGCTTGAGTATGGGAGAGGTAAGCGGAATTCCTGGTGTAGCGGTGAAATGCTTAGATATCGTCAAGAACACCGATAGTGTAGACAGCTTACTAGACTTCAACTGACGCTGAGGCACGAAAGTGTGGGGATCAAACAGGATTAGATACCCTTGTAGTCC</w:t>
      </w:r>
    </w:p>
    <w:p w14:paraId="3019567D">
      <w:pPr>
        <w:rPr>
          <w:rFonts w:hint="eastAsia"/>
        </w:rPr>
      </w:pPr>
      <w:r>
        <w:rPr>
          <w:rFonts w:hint="eastAsia"/>
        </w:rPr>
        <w:t>&gt;OTU027323</w:t>
      </w:r>
    </w:p>
    <w:p w14:paraId="253F7E06">
      <w:pPr>
        <w:rPr>
          <w:rFonts w:hint="eastAsia"/>
        </w:rPr>
      </w:pPr>
      <w:r>
        <w:rPr>
          <w:rFonts w:hint="eastAsia"/>
        </w:rPr>
        <w:t>CCTACGGGAGGCTGCAGTAAGGAATATTGGTCAATGGACGCAAGTCTGAACCAGCCATGCCGCGTGAAGGATGAAGGTCCTCTGGATTGTAAACTTCTTTTATATGGGACGAAACCCGGGCATTCCTGCCCGATTGACGGTACCATAGGAATAAGCACCGGCTAACTCCGTGCCAGCAGCCGCGGTAATACGTAGGGGGCAAGCGTTGTCCGGATTCATTGGGCGTAAAGAGCGTGTAGGCGGCCAGGTAGGTCCGTTGTGAAAACTCGAGGCTCAACCTCGAGACGTCGATGGAAACCATCTGGCTAGAGTCCGGAAGAGGAGAGTGGAATTCCCAGTGTAGAGGTGAAATTCGTAGATATTGGGAAGAACACCAGTGGCGAAGGCGGCTATCTGGCCCGTGATTGACGCTGAGGCGCGAAAGCGTGGGGAGCAAACAGGATTAGATACCCCTGTAGTCC</w:t>
      </w:r>
    </w:p>
    <w:p w14:paraId="64BFB473">
      <w:pPr>
        <w:rPr>
          <w:rFonts w:hint="eastAsia"/>
        </w:rPr>
      </w:pPr>
      <w:r>
        <w:rPr>
          <w:rFonts w:hint="eastAsia"/>
        </w:rPr>
        <w:t>&gt;OTU027324</w:t>
      </w:r>
    </w:p>
    <w:p w14:paraId="5EB9861B">
      <w:pPr>
        <w:rPr>
          <w:rFonts w:hint="eastAsia"/>
        </w:rPr>
      </w:pPr>
      <w:r>
        <w:rPr>
          <w:rFonts w:hint="eastAsia"/>
        </w:rPr>
        <w:t>CCTACGGGTGGCTGCAGTAGGGAATCTTCCGCAATGGACGAAAGTCTGACGCAGCAACGCCGCGTGAACGATGAAGGCCTTCGGGTCGTAAAGTTCTGTCAAGGGGGACGAATACTGACGGTACCCCTGGAGGAAGCTCCGGCTAACTACGTGCCAGCAGCCGCGGTAATACGTAGGGTGCAGGCGTTAATCGGAATTACTGGGCGTAAAGCGTGCGCAGGCGGTTTTGTAAGTCAGATGTGAAATCCCCGGGCTCAACCTGGGAACTGCATCCAAAACTGGCGAGCTAGAGTACGGTAGAGGGTGGTGGAATTTCCTGTGTAGCGGTGAAATGCGTAGATATAGGAAGGAACACCAGTGGCGAAGGCGACCACCTGGACTGTAACTGACACTGAGGAACGAAAGCCAGGGGAGCAAACGGGATTAGATACCCCGGTAGTCC</w:t>
      </w:r>
    </w:p>
    <w:p w14:paraId="18CA0390">
      <w:pPr>
        <w:rPr>
          <w:rFonts w:hint="eastAsia"/>
        </w:rPr>
      </w:pPr>
      <w:r>
        <w:rPr>
          <w:rFonts w:hint="eastAsia"/>
        </w:rPr>
        <w:t>&gt;OTU027325</w:t>
      </w:r>
    </w:p>
    <w:p w14:paraId="43A39A88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GTAACTTAATACGTTGCTGTTTTGACGTTACCGACAGAATAAGCACCGGCTAACTCTGTGCCAGCAGCCGCGGTAATACAGAGGGTGCAAGCGTTGTTCGGAATTACTGGGCGTAAAGCGCGCGCAGGCGGACATGTAAGTCGGGTGTGAAATCCCTCGGCCCAACCGAGGAACTGCGCCCGATACTGCACGTCTTGAGGGTAGGAGGGGGCTGTGGAATTCCTGGTGGAGCGGTGAAATGCGTAGAGATGTGGAGGAACACCAGTGGCGAAGGCGACTCTTTGGTCTGTAACTGACGCTGAGGCGCGAAAGCGTGGGGAGCAAACAGGATTAGATACCCGAGTAGTCC</w:t>
      </w:r>
    </w:p>
    <w:p w14:paraId="016F839D">
      <w:pPr>
        <w:rPr>
          <w:rFonts w:hint="eastAsia"/>
        </w:rPr>
      </w:pPr>
      <w:r>
        <w:rPr>
          <w:rFonts w:hint="eastAsia"/>
        </w:rPr>
        <w:t>&gt;OTU027326</w:t>
      </w:r>
    </w:p>
    <w:p w14:paraId="4600015C">
      <w:pPr>
        <w:rPr>
          <w:rFonts w:hint="eastAsia"/>
        </w:rPr>
      </w:pPr>
      <w:r>
        <w:rPr>
          <w:rFonts w:hint="eastAsia"/>
        </w:rPr>
        <w:t>CCTACGGGTGGCTGCAGTGGGGAATCTTGCGCAATGGGCGAAAGCCTGACGCAGCGACGCCGCGTGAGTGATGAAGGCCCTCGGGTTGTAAAGCTCTGTGGGGAGAGACGAATAAGGCGAAGCGAATAGTTTCGTTGATGACGGTACCTCCTTAGCAAGCACCGGCTAACTCTGTGCCAGCAGCCGCGGTAAGACAGAGGGTGCGAACGTTGTCCGGATTTACTGGGCGTACAGCGCGCGCAGGCGGACCTGGACGTGCCGTGTAACACCCCACCGCTCACCGGTGGACGGCCACGGTACACGACAGGTCTGGAGGCAGGGAGAGGGATGTGGAATGCCCGGTGGAGCGGTGAAATGCGTAGAGATCGGGCGGAACACCAGCGGCGAAGGCGACTTTCTGGTCTGTAACTGACGCTGAGGCGCGAAAGCGTGGGGAGCAAACAGGATTAGATACCCCTGTAGTCC</w:t>
      </w:r>
    </w:p>
    <w:p w14:paraId="6527F976">
      <w:pPr>
        <w:rPr>
          <w:rFonts w:hint="eastAsia"/>
        </w:rPr>
      </w:pPr>
      <w:r>
        <w:rPr>
          <w:rFonts w:hint="eastAsia"/>
        </w:rPr>
        <w:t>&gt;OTU027327</w:t>
      </w:r>
    </w:p>
    <w:p w14:paraId="7C6627C0">
      <w:pPr>
        <w:rPr>
          <w:rFonts w:hint="eastAsia"/>
        </w:rPr>
      </w:pPr>
      <w:r>
        <w:rPr>
          <w:rFonts w:hint="eastAsia"/>
        </w:rPr>
        <w:t>CCTACGGGGGGCAGCAGTGGGGAATCTTGCGCAATGGGGGCAACCCTGATCCAGCCATTCCGCGTGAGTGAAGAAGGCCTTCGGGTTGTAAAGCTCTTTCGGACGGAACGAAACGGTTACGGTGAATATCCGTGACTAATGACGGTACCGTAAGAAGAAGCACCGGCTAACTACGTGCCAGCAGCCGCGGTAATACAGAGGTGGCAAGCGTTGTTCGGATTTACTGGGCGTAAAGGGTGCGTAGGTGGTCGCCTATGTCGGATGTGAAATCCCACGGCTCAACCGTGGAACTGCATTCGAAACTGGGCGGCTAGAGTGCAGGATGGGAGAGCGGAATTCTTGGTGTAGCGGTGAAATGCGTTGATATCAAGAAGAACACCGGTGGCGAAGGCGGCTCTCTGGAATGCTACTGACACTGAGGCACGAAAGCGTGGGGAGCAAACAGGATTAGATACCCCGGTAGTCC</w:t>
      </w:r>
    </w:p>
    <w:p w14:paraId="30D15395">
      <w:pPr>
        <w:rPr>
          <w:rFonts w:hint="eastAsia"/>
        </w:rPr>
      </w:pPr>
      <w:r>
        <w:rPr>
          <w:rFonts w:hint="eastAsia"/>
        </w:rPr>
        <w:t>&gt;OTU027328</w:t>
      </w:r>
    </w:p>
    <w:p w14:paraId="2C375FD1">
      <w:pPr>
        <w:rPr>
          <w:rFonts w:hint="eastAsia"/>
        </w:rPr>
      </w:pPr>
      <w:r>
        <w:rPr>
          <w:rFonts w:hint="eastAsia"/>
        </w:rPr>
        <w:t>CCTACGGGAGGCTGCAGTCGGGAATTTTGGGCAATGGGCGCAAGCCTGACCCAGCAACGCCGCGTGAAGGATGAAATCCCTCGGGATGTAAACTTCGCAAGAATGGGAAGAATAAGTGGGGGACAATACCCCCCATGATGACGGTACCATTTGTAAGCTCCGGCTAACTCTGTGCCAGCAGCCGCGGTAATACAGAGGGTGCAAGCGTTAATCGGATTTACTGGGCGTAAAGCGTGCGTAGGTGGCCACGTAAGTCGGTTGTGAAATCCCTGGGCTCAACCCGGGAATTGCTTCCGATACTGCGAGGCTCGAGTTCGGTAGAGGGTGGCAGAACTCCCGGTGTAGCGGTGAAATGCGTAGATATCGGGAAGAATACCGATGGCGAAGGCAACCACCTGGGCCTGAACTGACACTGAGGCACGAAAGCGTGGGTAGCAAACAGGATTAGATACCCTAGTAGTCC</w:t>
      </w:r>
    </w:p>
    <w:p w14:paraId="14CF59F2">
      <w:pPr>
        <w:rPr>
          <w:rFonts w:hint="eastAsia"/>
        </w:rPr>
      </w:pPr>
      <w:r>
        <w:rPr>
          <w:rFonts w:hint="eastAsia"/>
        </w:rPr>
        <w:t>&gt;OTU027329</w:t>
      </w:r>
    </w:p>
    <w:p w14:paraId="2D7C8407">
      <w:pPr>
        <w:rPr>
          <w:rFonts w:hint="eastAsia"/>
        </w:rPr>
      </w:pPr>
      <w:r>
        <w:rPr>
          <w:rFonts w:hint="eastAsia"/>
        </w:rPr>
        <w:t>CCTACGGGGGGCTGCAGTAGGGAATCTTCCACAATGGGCGAAAGCCTGATGGAGCAACGCCGCGTGAGCGAAGAAGGTCTTCGGATCGTAAAGCTCTGTTGTAAGGGAAGAACAAGTGCAGTAGTAACTGGCTGCACCTTGACGGTACCTTACTAGAAAGCCACGGCTAACTACGTGCCAGCAGCCGCGGTAATACGTAGGTGGCAAGCGTTGTTCGGAGTTACTGGGCGTAAAGCGTGCGTAGGCGGTGGCCCAAGTCTGGTGTGAAATCTCCCGGCTCAACCGGGAGGGTGCGCCGGAAACTGGGTCGCTCGAGTACTGGAGAGGCAAGCGGAATTCCTGGTGTAGCGGTGAAATGCGCAGATATCAGGAGGAACACCGGTGGCGAAGGCGGCACTCTGGGCCGGTACTGACGCTGAGGAGCGAAAGCGTGGGGAGCGAACAGGATTAGATACCCGAGTAGTCC</w:t>
      </w:r>
    </w:p>
    <w:p w14:paraId="273AC6C9">
      <w:pPr>
        <w:rPr>
          <w:rFonts w:hint="eastAsia"/>
        </w:rPr>
      </w:pPr>
      <w:r>
        <w:rPr>
          <w:rFonts w:hint="eastAsia"/>
        </w:rPr>
        <w:t>&gt;OTU027330</w:t>
      </w:r>
    </w:p>
    <w:p w14:paraId="6843D2A3">
      <w:pPr>
        <w:rPr>
          <w:rFonts w:hint="eastAsia"/>
        </w:rPr>
      </w:pPr>
      <w:r>
        <w:rPr>
          <w:rFonts w:hint="eastAsia"/>
        </w:rPr>
        <w:t>CCTACGGGTGGCAGCAGTGGGGAATTTTGGACAATGGGGGCAACCCTGATCCAGCAATGCCGCGTGTGTGAAGAAGGCCTGCGGGTTGTAAAGCACTTTAGGTGGGGAGGAAAGCCTGACGTTGAATAGACGTTGGGGATGACGTTACCCACAGAATAAGCACCGGCTAACTCTGTGCCAGCAGCCGCGGTAATACAGAGGGTGCAAGCGTTAATCGGAATTACTGGGCGTAAAGGGTGCGTAGGTGGCATGTTAAGTTTGATGTGAAAGCTCAGGGCTCAACCCTGAAATGGCATTGAATACTAGCGTGCTGGAGGTTTGGAGGGGGGACTGGAATTCTTGGTGTAGCAGTGAAATGCGTAGATATCAAGTGGAACACCAGTGGCGAAGGCGAGTCCCTGGACAACTCCTGACACTGATGCACGAAAGCTAGGGGAGCAAACGGGATTAGATACCCCTGTAGTCC</w:t>
      </w:r>
    </w:p>
    <w:p w14:paraId="2D09FEC7">
      <w:pPr>
        <w:rPr>
          <w:rFonts w:hint="eastAsia"/>
        </w:rPr>
      </w:pPr>
      <w:r>
        <w:rPr>
          <w:rFonts w:hint="eastAsia"/>
        </w:rPr>
        <w:t>&gt;OTU027331</w:t>
      </w:r>
    </w:p>
    <w:p w14:paraId="0B2DFB7C">
      <w:pPr>
        <w:rPr>
          <w:rFonts w:hint="eastAsia"/>
        </w:rPr>
      </w:pPr>
      <w:r>
        <w:rPr>
          <w:rFonts w:hint="eastAsia"/>
        </w:rPr>
        <w:t>CCTACGGGAGGCAGCAGTGGGGAATCTTGCACAATGGGGGAAACCCTGATGCAGCGACGCCGCGTGAGTGATGAAGCCCTTCGGGGTGTAAAGCTCTTTCGGCAGGGACGATAATGACGGTACCTGAAGAAGAAGCTGCGGCTAACTACGTGCCAGCAGCCGCGGTAATACGTAGGCAGCGAGCGTTGTTCGGAGTTACTGGGCGTAAAGCGCACGTAGGCGGATGTGTCAGTCAGAGGTGAAAGCCCAGGGCTCAACCGGGGAGGGTCATTGGAAACTGGGAGACTTGAGTGCAGGAGAGGGAAGCGGAATTCCCGGTGTAGCGGTGGAATGCGTAGAGATCGGGAGGAACACCAGTGGCGAAGGCGACTTCCTGGCCTGTTCTTGACGCTGAGGCGCGAAAGCTAGGGTAGCAAACGGGATTAGATACCCTGGTAGTCC</w:t>
      </w:r>
    </w:p>
    <w:p w14:paraId="2AC22C75">
      <w:pPr>
        <w:rPr>
          <w:rFonts w:hint="eastAsia"/>
        </w:rPr>
      </w:pPr>
      <w:r>
        <w:rPr>
          <w:rFonts w:hint="eastAsia"/>
        </w:rPr>
        <w:t>&gt;OTU027332</w:t>
      </w:r>
    </w:p>
    <w:p w14:paraId="1FA0757D">
      <w:pPr>
        <w:rPr>
          <w:rFonts w:hint="eastAsia"/>
        </w:rPr>
      </w:pPr>
      <w:r>
        <w:rPr>
          <w:rFonts w:hint="eastAsia"/>
        </w:rPr>
        <w:t>CCTACGGGCGGCTGCAGTGGGGAATATTGGACAATGGGGGCAACCCTGATCCAGCAATGCCGCGTGGGTGATGAAGGCTTTCGGGTCGTAAAGCCCTTTTCTAGATGACGAGGAAGGACGGTAGTCTAGGAATAAGTGTCGGCTAACTACGTGCCAGCAGCCGCGGTAAAACGTAGGACACAAGCGTTATCCGGAGTTACTGGGCGTAAAGAGCTCGTAGGCGGTTTGTCGCGTCGGATGTGAAATCCCGGGGCTTAACTCCGGGTCTGCATTCGATACGGGCTGACTAGAGTTCGGCAGGGGAGACTGGAATTCCTGGTGTAGCGGTGGAATGCGTAGAGATCCGGAGGAACACCAGCGGCGAAGGCGGCATCCTGGACTGGTCCTGACACTCAGGAGCGAAAGCGTGGGGAGCGATCCGGATTAGATACCCGTGTAGTCC</w:t>
      </w:r>
    </w:p>
    <w:p w14:paraId="509FA98E">
      <w:pPr>
        <w:rPr>
          <w:rFonts w:hint="eastAsia"/>
        </w:rPr>
      </w:pPr>
      <w:r>
        <w:rPr>
          <w:rFonts w:hint="eastAsia"/>
        </w:rPr>
        <w:t>&gt;OTU027333</w:t>
      </w:r>
    </w:p>
    <w:p w14:paraId="2C58CFED">
      <w:pPr>
        <w:rPr>
          <w:rFonts w:hint="eastAsia"/>
        </w:rPr>
      </w:pPr>
      <w:r>
        <w:rPr>
          <w:rFonts w:hint="eastAsia"/>
        </w:rPr>
        <w:t>CCTACGGGGGGCTGCAGTGGGGAATTTTGGACAATGGGCGAAAGCCTGATCCAGCCATGCCGCGTGCGGGAAGAAGGCCTTCGGGTTGTAAACCGCTTTTGTCAGGGAAGAAATCTTTCGAGCTAATACCTTGAGAGGATGACGGTACCTGAAGAATAAGCACCGGCTAACTACGTGCCAGCAGCCGCGGTAATACGTAGGGTGCAAGCGTTGTTCGGAATTACTGGGCGTAAAGCGCACGTAGGCGGATTTGTTAGTCAGGGGTGAAATCCCGGGGCTCAACCTCGGAACTGCCTCTAATACTGCCGATCTAGAGTTCGAGAGAGGTGAGTGGAATTCCGAGTGTAGAGGTGAAATTCGTAGATATTCGGAGGAACACCAGTGGCGAAGGCGGCTTTCTGGACGGTAACTGACGCTGAGACGCGAAAGCGTGGGGAGCAAACAGGATTAGATACCCTTGTAGTCC</w:t>
      </w:r>
    </w:p>
    <w:p w14:paraId="5FB9AE2C">
      <w:pPr>
        <w:rPr>
          <w:rFonts w:hint="eastAsia"/>
        </w:rPr>
      </w:pPr>
      <w:r>
        <w:rPr>
          <w:rFonts w:hint="eastAsia"/>
        </w:rPr>
        <w:t>&gt;OTU027334</w:t>
      </w:r>
    </w:p>
    <w:p w14:paraId="0EC4FA31">
      <w:pPr>
        <w:rPr>
          <w:rFonts w:hint="eastAsia"/>
        </w:rPr>
      </w:pPr>
      <w:r>
        <w:rPr>
          <w:rFonts w:hint="eastAsia"/>
        </w:rPr>
        <w:t>CCTACGGGTGGCTGCAGTGGGGAATATTGGACAATGGGCGCAAGCCTGATCCAGCCATGCCGCGTGAGTGATGAAGGCCTTAGGGTTGTAAAGCTCTTTCGTCAGGGAAGATAATGACGGTACCTGAAGAAGAAGCCCCGGCTAACTTCGTGCCAGCAGCCGCGGTAATACGTAGGCAGCAAGCGTTGTTCGGAATTACTGGGCGTAAAGCGCGTGTAGGCGGCTATGCAAGTCGGGCGTGAAATCCCACGGCTCAACCGTGGAAGTGCACTCGAAACTGCGTAGCTAGAGTCCCGGAGAGGAAGGTGGAATACTTGGTGTAGAGGTGAAATTCGTAGATATCGGGAGGAACACCAGTGGCGAAGGCGGCGATCTGGGAAGATACTGACGCTGAGGTGCGAAAGCGTGGGGAGCAAACAGGATTAGATACCCGAGTAGTCC</w:t>
      </w:r>
    </w:p>
    <w:p w14:paraId="60EFD1AD">
      <w:pPr>
        <w:rPr>
          <w:rFonts w:hint="eastAsia"/>
        </w:rPr>
      </w:pPr>
      <w:r>
        <w:rPr>
          <w:rFonts w:hint="eastAsia"/>
        </w:rPr>
        <w:t>&gt;OTU027335</w:t>
      </w:r>
    </w:p>
    <w:p w14:paraId="63869C76">
      <w:pPr>
        <w:rPr>
          <w:rFonts w:hint="eastAsia"/>
        </w:rPr>
      </w:pPr>
      <w:r>
        <w:rPr>
          <w:rFonts w:hint="eastAsia"/>
        </w:rPr>
        <w:t>CCTACGGGGGGCTGCAGTAAGGAATATTGCGCAATGGGCGACAGCCTGACGCAGCGACGCCGCGTGGGGGATGAAGGTCTTCGGATTGTAAACCCCTTTCGGCAGGGAAGATGGAACGGGAAACCGTTCGGACGGTACCTGCAGAAGCAGCCACGGCTAACTTCGTGCCAGCAGCCGCGGTAATACGAAGGTGGCAAGCGTTGTCCGGAATTACTGGGCGTAAAGCGCGCGCAGGCGGCCGGTTAAGTCGGGTGTGAAAGGCTGCGGCTCAACCGCAGAGCGGCACCCGAAACTGGCGGGCTTGAGTGCAGGAGAGGGAAGCGGAATTCCCGGTGTAGCGGTGAAATGCGTAGATATCGAGAGGAACACCTGCGGCGAAGGCGGCTAACTGGTCCGGTTCTGACGCTGAGGCGCGAAAGCGTGGGGAGCAAACAGGATTAGATACCCTGGTAGTCC</w:t>
      </w:r>
    </w:p>
    <w:p w14:paraId="42EB046F">
      <w:pPr>
        <w:rPr>
          <w:rFonts w:hint="eastAsia"/>
        </w:rPr>
      </w:pPr>
      <w:r>
        <w:rPr>
          <w:rFonts w:hint="eastAsia"/>
        </w:rPr>
        <w:t>&gt;OTU027336</w:t>
      </w:r>
    </w:p>
    <w:p w14:paraId="6756D069">
      <w:pPr>
        <w:rPr>
          <w:rFonts w:hint="eastAsia"/>
        </w:rPr>
      </w:pPr>
      <w:r>
        <w:rPr>
          <w:rFonts w:hint="eastAsia"/>
        </w:rPr>
        <w:t>CCTACGGGTGGCTGCAGTGGGGAATATTGGACAATGGGGGCAACCCTGATCCAGCCATTCCGCGTGAGTGAAGAAGGCCTTCGGGTTGTAAAGCTCTTTCGCAAGGGAAGAAAACTTAACCTCTAACATAGGTTGAGGCTGACGGTACCTTGACAAGAAGCACCGGCTAACTCTGTGCCAGCAGCCGCGGTAATACAGAGGGTGCAAACGTTGTTCGGAATTACTGGGCGTAAAGCGCGTGTAGGCGGTCTCGCAAGTCGGATGTGAAAGCCCCAGGCTTAACCTGGGAACTGCATCCGAAACTGCTTGACTTGAATGCTTGAGAGGTTGGTGGAATTCCAGGTGTAGGAGTGAAATCCGTAGATATCTGGAGGAACATCGGTGGCGAAGGCGACCAACTGGCGATGCATTGACGCTGAGGTGCGAAAGCGCGGGGAGCAAACAGGATTAGATACCCCGGTAGTCC</w:t>
      </w:r>
    </w:p>
    <w:p w14:paraId="7EC2CFF2">
      <w:pPr>
        <w:rPr>
          <w:rFonts w:hint="eastAsia"/>
        </w:rPr>
      </w:pPr>
      <w:r>
        <w:rPr>
          <w:rFonts w:hint="eastAsia"/>
        </w:rPr>
        <w:t>&gt;OTU027337</w:t>
      </w:r>
    </w:p>
    <w:p w14:paraId="69A104F1">
      <w:pPr>
        <w:rPr>
          <w:rFonts w:hint="eastAsia"/>
        </w:rPr>
      </w:pPr>
      <w:r>
        <w:rPr>
          <w:rFonts w:hint="eastAsia"/>
        </w:rPr>
        <w:t>CCTACGGGGGGCAGCAGTTAGGAATTTTGGGCAATGGGCGAAAGCCTGACCCAGCAACGCCGCGTGGGTGACGAAGGCCTTCGGGTTGTAAAGCCCTTTTCTGAGGGAAGATGATGACGGTACCTCAGGAAGAAGCACCGGCTAACTACGTGCCAGCAGCCGCGGTAATACGTAGGGTGCGAGCGTTGCCCGGATTTATTGGGCGTAAAGGGCGCGCAGGCGGCCCGGCGCGTCCGCGGTGAAAGCTCCCGGCTCAACTGGGAGAGGTCCGCGGAAACGGTCGGGCTGGAGCAAGGTAGGGGGTCGTGGAATTCCCGGTGTAGTGGTGGAATGCGTAGAGATCGGGAGGAACACCAGTGGCGAAAGCGGCCTTCTGGACCACAACTGACGCTCAGACGCGAAAGCTAGGGTAGCAAACGGGATTAGATACCCCGGTAGTCC</w:t>
      </w:r>
    </w:p>
    <w:p w14:paraId="4C3FA4AA">
      <w:pPr>
        <w:rPr>
          <w:rFonts w:hint="eastAsia"/>
        </w:rPr>
      </w:pPr>
      <w:r>
        <w:rPr>
          <w:rFonts w:hint="eastAsia"/>
        </w:rPr>
        <w:t>&gt;OTU027338</w:t>
      </w:r>
    </w:p>
    <w:p w14:paraId="370F3D0D">
      <w:pPr>
        <w:rPr>
          <w:rFonts w:hint="eastAsia"/>
        </w:rPr>
      </w:pPr>
      <w:r>
        <w:rPr>
          <w:rFonts w:hint="eastAsia"/>
        </w:rPr>
        <w:t>CCTACGGGTGGCAGCAGTGGGGAATTTTGGACAATGGGCGCAAGCCTGATCCAGCCATGCCGCGTGCAGGATGAAGGCCTTCGGGTTGTAAACTGCTTTTGTACGGAACGAAAAGGCTCTTTCTAATAAAGAGGGCTCATGACGGTACCGTAAGAATAAGCACCGGCTAACTCCGTGCCAGCAGCCGCGGTAATACGGAGGGTGCGAGCGTTGTCCGGAATCACTGGGCGTAAAGGGCGCGTAGGCGGCAAATTAAGTCATCTGTGAAATCTCCGAGCTTAACTCGGAACGGTCAGGTGATACTGATCTGCTAGAGTGCGGAAGGGGCAATCGGAATTCTTGGTGTAGCGGTGAAATGCGTAGATATAGGAAGGAACACCAGTGGCGAAGGCGACCACCTGGACTGATACTGACACTGAGGTGCGAAAGCGTGGGGAGCAAACAGGATTAGATACCCCTGTAGTCC</w:t>
      </w:r>
    </w:p>
    <w:p w14:paraId="6969A241">
      <w:pPr>
        <w:rPr>
          <w:rFonts w:hint="eastAsia"/>
        </w:rPr>
      </w:pPr>
      <w:r>
        <w:rPr>
          <w:rFonts w:hint="eastAsia"/>
        </w:rPr>
        <w:t>&gt;OTU027339</w:t>
      </w:r>
    </w:p>
    <w:p w14:paraId="356A781E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TCGGGTTGTAAAGCACTTTTGTCCGGAAAGAAATCGCACTGGTTAATACCTGGTGTGGATGACGGTACCGGAAGAATAAGGACCGGCCAACTACGTGCCAGCAGCCGCGGTAAGACGTAGGGCGCAAGCGTTGTCCGGATTTATTGGGCGTAAAGCGCATGTAGGCGGCTTAGCAAGTCAGTTGTGAAAGCCCTGGGCTTAACCCAGGAAGTGCAGCTGATACTGCTGAGCTTGAATATGGGAGAGGGTAGTAGAATTCCTGGTGTAGCGGTGAAATGCGCAGATATCAGGAGGAACACCGGTGGCGAAGGCGGGTCTCTGGGCCGATACTGACGCTGAGGAGCGAAAGCGTGGGGAGCGAACAGGATTAGATACCCTTGTAGTCC</w:t>
      </w:r>
    </w:p>
    <w:p w14:paraId="51D70287">
      <w:pPr>
        <w:rPr>
          <w:rFonts w:hint="eastAsia"/>
        </w:rPr>
      </w:pPr>
      <w:r>
        <w:rPr>
          <w:rFonts w:hint="eastAsia"/>
        </w:rPr>
        <w:t>&gt;OTU027340</w:t>
      </w:r>
    </w:p>
    <w:p w14:paraId="0C4F263F">
      <w:pPr>
        <w:rPr>
          <w:rFonts w:hint="eastAsia"/>
        </w:rPr>
      </w:pPr>
      <w:r>
        <w:rPr>
          <w:rFonts w:hint="eastAsia"/>
        </w:rPr>
        <w:t>CCTACGGGGGGCAGCAGTGGGGAATTTTGGACAATGGGGGCAACCCTGATCCAGCGACGCCGCGTGGAGGACGAAGGTCTTCGGATTGTAAACTCCTTTTAAAGGGGATGAATGCCCTGGTGAATAGCCAGGGGTGACAGTACTCTTTGAATAAGCCACGGCTAACTACGTGCCAGCAGCCGCGGTAATACGAAGGGGGCTAGCGTTGTTCGGAATTACTGGGCGTAAAGCGCGCGTAGGCGGATATTTAAGTCAGGGGTGAAATCCCAGGGCTCAACCCCGGGAGGCGGGTGGATACTGTCGAGCTCGAGTCCGGAAGAGGCAAGTGGAATTCCCGGTGTAGCGGTGAAATGCGCAGATATCGGGAGGAACACCAATGGCGAAGGCAGCCCCCTGGGCTAACACTGACGCTCATGCACGAAAGCGTGGGGAGCAAACAGGATTAGATACCCGTGTAGTCC</w:t>
      </w:r>
    </w:p>
    <w:p w14:paraId="54FAEAA4">
      <w:pPr>
        <w:rPr>
          <w:rFonts w:hint="eastAsia"/>
        </w:rPr>
      </w:pPr>
      <w:r>
        <w:rPr>
          <w:rFonts w:hint="eastAsia"/>
        </w:rPr>
        <w:t>&gt;OTU027341</w:t>
      </w:r>
    </w:p>
    <w:p w14:paraId="5CA29AA1">
      <w:pPr>
        <w:rPr>
          <w:rFonts w:hint="eastAsia"/>
        </w:rPr>
      </w:pPr>
      <w:r>
        <w:rPr>
          <w:rFonts w:hint="eastAsia"/>
        </w:rPr>
        <w:t>CCTACGGGAGGCAGCAGTAACGAATCTTCCGCAATGCGCGAAAGCGTGACGGAGCGACGCCGCGTGCAGGACGAAGCCCTTCGGGGTGTAAACTGCTGTCAGAGGGGAAGAATGGCCCCGGGAGGAAATGCCCGGGGTTTGACGGTACCCCGCGAACAAGGCTCGGCTAACTCTGTGCCAGCAGCCGCGGTAAGACAGAGGAGCCAAGCGTTGTCCGGATTAACTGGGCGTAAAGCGCACGCAGGTGGTCGCGGGCGTCGGTGCTGAAAGTTCGCCGCTTAACGGCGAGAGGTGTACCGATACGCCGCGACTGGAGCTTGTGAGAGGTCCGTGGAATTGCCGGTGTAGTGGTGAAATGCGTAGAGATCGGCAGGAACACCCAAGGGGAAGCCAGCGGACTGGCACGATGCTGACACTGAGGTGCGAGAGCGTGGGGAGCGAACCGGATTAGATACCCGTGTAGTCC</w:t>
      </w:r>
    </w:p>
    <w:p w14:paraId="40E40F68">
      <w:pPr>
        <w:rPr>
          <w:rFonts w:hint="eastAsia"/>
        </w:rPr>
      </w:pPr>
      <w:r>
        <w:rPr>
          <w:rFonts w:hint="eastAsia"/>
        </w:rPr>
        <w:t>&gt;OTU027342</w:t>
      </w:r>
    </w:p>
    <w:p w14:paraId="06840176">
      <w:pPr>
        <w:rPr>
          <w:rFonts w:hint="eastAsia"/>
        </w:rPr>
      </w:pPr>
      <w:r>
        <w:rPr>
          <w:rFonts w:hint="eastAsia"/>
        </w:rPr>
        <w:t>CCTACGGGTGGCTGCAGTGGGGAATATTGCGCAATGGCCTAACGGCTGACGCAGCGACGCCGCGTGTGGGAGGACGCCCCTCGGGTTGTAAACCTCTTTCGACAGGGACGAAGCGCAAGTGACGGTACCTGTAGAAGAAGCACCGGCCAACTACGTGCCAGCAGCCGCGGTAATACGTAGGGTGCGAGCGTTGTCCGGAATTACTGGGCGTAAAGAGCTCGTAGGCGGTTCAGCAAGTCGGCTGTGAAAGTCCGAGGCTCAACCTCGGAATAGCAGTCGATACTGCTGTGACTCGAGTCCTGGAGAGGAGACTGGAATTTACGGTGTAGCAGTGAAATGCGTAGATATCGTAAGGAAGACCAGTGGCGAAGGCGAGTCTCTGGACAGGTACTGACACTGAGGCACGAAGGCCAGGGGAGCAAACGGGATTAGATACCCCTGTAGTCC</w:t>
      </w:r>
    </w:p>
    <w:p w14:paraId="4EA64563">
      <w:pPr>
        <w:rPr>
          <w:rFonts w:hint="eastAsia"/>
        </w:rPr>
      </w:pPr>
      <w:r>
        <w:rPr>
          <w:rFonts w:hint="eastAsia"/>
        </w:rPr>
        <w:t>&gt;OTU027343</w:t>
      </w:r>
    </w:p>
    <w:p w14:paraId="2073AB8A">
      <w:pPr>
        <w:rPr>
          <w:rFonts w:hint="eastAsia"/>
        </w:rPr>
      </w:pPr>
      <w:r>
        <w:rPr>
          <w:rFonts w:hint="eastAsia"/>
        </w:rPr>
        <w:t>CCTACGGGGGGCTGCAGTGGGGAATATTGCGCAATGGACGAAAGTCTGACGCAGCGACGCCGCGTGTGGGATGACGGTCTTCGGATTGTAAACCACTGTCGGGAGGGACGAATACGCCGCAAGGCGGGTGACGGTACCTCCAAAGGAAGCACCGGCTAACTACGTGCCAGCAGCCGCGGTAATACGTAGGGGGCAAGCGTTGTCCGGATTTATTGGGCGTAAAGAGCGTGTAGGCGGCCGCACAGGTCCGTTGTGAAAACTGGAGGCTTAACCTTCAGACGTCGATGGAAACCGTGCGGCTAGAGTCCGGAAGAGGAGAGTGGAATTCCCGGTGTAGCGGTGAAATGCGCAGATATCGGGAAGAATATCCGTGGCGAAGGCGGCTCTCTGGTACGGCACTGACGCTGAGACGCGAAAGCGTGGGGAGCAAACAGGATTAGATACCCGTGTAGTCC</w:t>
      </w:r>
    </w:p>
    <w:p w14:paraId="6D915F29">
      <w:pPr>
        <w:rPr>
          <w:rFonts w:hint="eastAsia"/>
        </w:rPr>
      </w:pPr>
      <w:r>
        <w:rPr>
          <w:rFonts w:hint="eastAsia"/>
        </w:rPr>
        <w:t>&gt;OTU027344</w:t>
      </w:r>
    </w:p>
    <w:p w14:paraId="76DC88B5">
      <w:pPr>
        <w:rPr>
          <w:rFonts w:hint="eastAsia"/>
        </w:rPr>
      </w:pPr>
      <w:r>
        <w:rPr>
          <w:rFonts w:hint="eastAsia"/>
        </w:rPr>
        <w:t>CCTACGGGTGGCTGTGTAAGTCGGGGGTGAAATGCTGCGGCTCAACCGCAGCGCTGCCTCCGAGACTGCACGGCTTGAGCACGGTAGAGGCCGATGGAATTCCCGGTGTAGCGGTGGAATGCGTAGAGATGTGGAGGAACACCAGTGGCGAAGGCGACTCTCTGGTCTGTAACTGACGCTGAGGCGCGAAAGCGTGGGGAGCAAACAGGATTAGATACCCCTGTAGTCC</w:t>
      </w:r>
    </w:p>
    <w:p w14:paraId="1CB818A2">
      <w:pPr>
        <w:rPr>
          <w:rFonts w:hint="eastAsia"/>
        </w:rPr>
      </w:pPr>
      <w:r>
        <w:rPr>
          <w:rFonts w:hint="eastAsia"/>
        </w:rPr>
        <w:t>&gt;OTU027345</w:t>
      </w:r>
    </w:p>
    <w:p w14:paraId="4059F7B5">
      <w:pPr>
        <w:rPr>
          <w:rFonts w:hint="eastAsia"/>
        </w:rPr>
      </w:pPr>
      <w:r>
        <w:rPr>
          <w:rFonts w:hint="eastAsia"/>
        </w:rPr>
        <w:t>CCTACGGGTGGCTGCAGTGGGGAATATTGGACAATGGGCGCAAGCCTGATCCAGCGACGCCGCGTGAGTGATGAAGGCCTTCGGGTTGTAAAGCTCTGTTGAGGGAGAAGAAAACGGCCGGCGTGAATAACTCCGGTCCTTGACGGTATCCCTTTAGAAAGCACCGGCTAACTCTGTGCCAGCAGCCGCGGTAAGACAGAGGGTGCAAACGTTGCTCGGAATTACTGGGCGTAAAGCGCACGTAGGCGGCTTTGTAAGTTAGAGGTGAAAGCCTGGAGCTCAACTCCAGAATTGCCTTTAAGACTGCATCGCTTGAATCCAGGAGAGGTGAGTGGAATTCCGAGTGTAGAGGTGAAATTCGTAGAGATTGGGAAGAACACCGGTGGCGTAGGCGGCCGACTGGACTGTAACTGACGCTGAGGCGCGAAAGCGTGGGGAGCAAACAGGATTAGATACCCTTGTAGTCC</w:t>
      </w:r>
    </w:p>
    <w:p w14:paraId="0D03A61F">
      <w:pPr>
        <w:rPr>
          <w:rFonts w:hint="eastAsia"/>
        </w:rPr>
      </w:pPr>
      <w:r>
        <w:rPr>
          <w:rFonts w:hint="eastAsia"/>
        </w:rPr>
        <w:t>&gt;OTU027346</w:t>
      </w:r>
    </w:p>
    <w:p w14:paraId="1FD27549">
      <w:pPr>
        <w:rPr>
          <w:rFonts w:hint="eastAsia"/>
        </w:rPr>
      </w:pPr>
      <w:r>
        <w:rPr>
          <w:rFonts w:hint="eastAsia"/>
        </w:rPr>
        <w:t>CCTACGGGGGGCTGCAGTAAGGAATATTGGGCAATGGAGGCAACTCTGACCCAGCCATGCCGCGTGGAGGATGAAGGCCCTCTGGGTTGTAAACTTCTTTTACTTGGGACGAAACCACTTTTTTCTAAGGGTGTTGACGGTACCAAGGGAATAAGCACCGGCTAACTCCGTGCCAGCAGCCGCGGTAAGACGAGGGATCCTAGCGTTGTTCGGAATCATTGGGCGTAAAGCGGATGTAGGTGGCTTTGTAAGTCAGGTGTGAAAGCCCTGGGCTCAACCCAGGAAGTGCATTTGATACTGCGAAGCTTGAGTGCCGGAGAGGGAAGCGGAATTTCCGGTGTAGCGGTGAAATGCGTAGATATCGGAAGGAACACCAGTGGCGAAAGCGGCTTCCTGGTCCAGCACCGACGTTCAGGCACGAAAGCGTGGGGAGCAAACAGGATTAGATACCCCAGTAGTCC</w:t>
      </w:r>
    </w:p>
    <w:p w14:paraId="42E3CDC9">
      <w:pPr>
        <w:rPr>
          <w:rFonts w:hint="eastAsia"/>
        </w:rPr>
      </w:pPr>
      <w:r>
        <w:rPr>
          <w:rFonts w:hint="eastAsia"/>
        </w:rPr>
        <w:t>&gt;OTU027347</w:t>
      </w:r>
    </w:p>
    <w:p w14:paraId="0CF5F3E2">
      <w:pPr>
        <w:rPr>
          <w:rFonts w:hint="eastAsia"/>
        </w:rPr>
      </w:pPr>
      <w:r>
        <w:rPr>
          <w:rFonts w:hint="eastAsia"/>
        </w:rPr>
        <w:t>CCTACGGGGGGCTGCAGTGGGGAATTGTTCGCAATGGGCGCAAGCCTGACGACGCAACGCCGCGTGGAGGACGAAGATCTTCGGGTCGTAAACTCCTGTCGAGCGGGACGAACGTTCCGTGGGCTAACATCCCGCGGAAGTGACGGTACCGCTAAAGGAAGCCCCGGCTAACTCCGTGCCAGCAGCCGCGGTAATACGTAGGGTGCAAACGTTGCTCGGAATTATTGGGCGTAAAGAGCTCGTAGGCGGCTTGTCGCGTCGGCTGTGAAAACCCGTGGCTCAACCGCGGGCTTGCAGCCGATACGGGCAGGCTGGAGTTCGGTAGGGGAGACTGGAATTCCTGGTGTAGCGGTGGAATGCGCAGATATCAGGAGGAACACCGATGGCGAAGGCAGGTCTCTGGGCACTTACTGACGCTGAGGAGCGAAAGCGTGGGGAGCAAACAGGATTAGATACCCCGGTAGTCC</w:t>
      </w:r>
    </w:p>
    <w:p w14:paraId="641E4BE9">
      <w:pPr>
        <w:rPr>
          <w:rFonts w:hint="eastAsia"/>
        </w:rPr>
      </w:pPr>
      <w:r>
        <w:rPr>
          <w:rFonts w:hint="eastAsia"/>
        </w:rPr>
        <w:t>&gt;OTU027348</w:t>
      </w:r>
    </w:p>
    <w:p w14:paraId="5B903642">
      <w:pPr>
        <w:rPr>
          <w:rFonts w:hint="eastAsia"/>
        </w:rPr>
      </w:pPr>
      <w:r>
        <w:rPr>
          <w:rFonts w:hint="eastAsia"/>
        </w:rPr>
        <w:t>CCTACGGGGGGCAGCAGTGGGGAATATTGCACAATGGGCGAAAGCCTGATGCAGCGACGCCGCGTGAGGGATGACGGCCTTCGGGTTGTAAACCTCTTTCAGCAGGGAAGAAGCGAAAGTGACGGTACCTGCAGAAGAAGCGCCGGCTAACTACGTGCCAGCAGCCGCGGTAATACAGGGGGGGCAAGCGTTGTTCGGATTTACTGGGCGTAAAGAGTTGCGTAGGTGGCAGGGTAAGTTGATAGTGAAAGCGTGTGGCTCAACCATACATCCATTATCAAAACTACTCAGCTAGAGTATGAGAGAGGTACCTGGAATTCCAAGTGTAGGAGTGAAATCCGTAGATATTTGGAGGAACACCGATGGCGTAGGCAGGTGACTGGCTCATTCTTGACACTAAGGCACGAAAGCGTGGGGAGCAAACGGGATTAGATACCCTAGTAGTCC</w:t>
      </w:r>
    </w:p>
    <w:p w14:paraId="452524F0">
      <w:pPr>
        <w:rPr>
          <w:rFonts w:hint="eastAsia"/>
        </w:rPr>
      </w:pPr>
      <w:r>
        <w:rPr>
          <w:rFonts w:hint="eastAsia"/>
        </w:rPr>
        <w:t>&gt;OTU027349</w:t>
      </w:r>
    </w:p>
    <w:p w14:paraId="66A82BE1">
      <w:pPr>
        <w:rPr>
          <w:rFonts w:hint="eastAsia"/>
        </w:rPr>
      </w:pPr>
      <w:r>
        <w:rPr>
          <w:rFonts w:hint="eastAsia"/>
        </w:rPr>
        <w:t>CCTACGGGTGGCTGCAGTGGGGAATCTTGCGCAATGCGCGAAAGCGTGACGCAGCAACGCCGCGTGGGGGAAGAAGGCCTTCGGGTTGTAAACCTCTTTCAGTTGGGACGAAGGTTCGCTGGTTAATAGCCGGTTGGACTGACGGTACCTTCAGAAGAAGCCCCGGCTAACTACGTGCCAGCAGCCGCGGTAATACGTAGGGGGCAAGCGTTGTCCGGATTTATTGGGCGTAAAGCGCGTGTAGGCGGCCACGCAGGTCCGCTGTGAAAACTGGAGGCTCAACCTCCAGAGGTCGGTGGAAACCGCGTGGCTAGAGTCCGGAAGAGGAGAGTGGAATTCCTGGTGTAGCGGTGAAATGCGCAGATATCAGGAAGAACACCTATGGCGAAGGCAGCTCTCTGGGCCGATACTGACGCTGAGGAGCGAAAGCGTGGGGAGCGAACAGGATTAGATACCCTAGTAGTCC</w:t>
      </w:r>
    </w:p>
    <w:p w14:paraId="736B35E4">
      <w:pPr>
        <w:rPr>
          <w:rFonts w:hint="eastAsia"/>
        </w:rPr>
      </w:pPr>
      <w:r>
        <w:rPr>
          <w:rFonts w:hint="eastAsia"/>
        </w:rPr>
        <w:t>&gt;OTU027350</w:t>
      </w:r>
    </w:p>
    <w:p w14:paraId="77462F55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CCTTCGGGTTGTAAAGCGCTGTCGAGGGGGACGAAGCCGAAAGGTTGACCGATCCCTGGAGGAAGGACGGGCTAAGTTCGTGCCAGCAGCCGCGGTAAGACGAACCGTCCTAACGTTGTTCGGAATCACTGGGCTTAAAGGGCGCGTAGGCGGCTTGCCAAGTCAGGGGTGAAATCCTGCAGCTTAACTGTAGAAGGGCCTTTGATACTGGCAAGCTCGAGGGAGGTAGGGGTGCGTGGAACTTCTGGTGGAGCGGTGAAATGCGTTGATATCAGAAGGAACGCCGGTGGCGAAAGCGACGCACTGGATCTCTACTGACGCTGAGGCGCGAAAGCGTGGGGAGCAAACAGGATTAGATACCCCAGTAGTCC</w:t>
      </w:r>
    </w:p>
    <w:p w14:paraId="36DD5D1B">
      <w:pPr>
        <w:rPr>
          <w:rFonts w:hint="eastAsia"/>
        </w:rPr>
      </w:pPr>
      <w:r>
        <w:rPr>
          <w:rFonts w:hint="eastAsia"/>
        </w:rPr>
        <w:t>&gt;OTU027351</w:t>
      </w:r>
    </w:p>
    <w:p w14:paraId="030EF1B2">
      <w:pPr>
        <w:rPr>
          <w:rFonts w:hint="eastAsia"/>
        </w:rPr>
      </w:pPr>
      <w:r>
        <w:rPr>
          <w:rFonts w:hint="eastAsia"/>
        </w:rPr>
        <w:t>CCTACGGGAGGCTGCAGTGGGGAATATTGGACAATGGGGGAAACCCTGATCCAGCCATGCCGCGTGAGTGATGAAGGCCCTAGGGTTGTAAAACTCTTTCGGCGGGGACGATAATGACGGTACCCGCAGAAGAAGCTCCGGCTAACTTCGTGCCAGCAGCCGCGGTAATACGAAGGGGGCTAGCGTTGTTCGGAATTACTGGGCGTAAAGCGCACGCAGGTGGCTGAGTCAGTCGATTGTGAAAGCCCTGGGCTTAACCTGGGAATTGCAGTCGATACTACTCAGCTCGAGTATGGGAGAGGGTAGTGGAATTCCCGGTGTAGCGGTGAAATGCTTAGATATCGTCAAGAACACCTATTGCGAAGGCAGCTAACTAAGCTTTAACTGACGCTGAGGCACGAAAGTGTGGGGATCAAACAGGATTAGATACCCCTGTAGTCC</w:t>
      </w:r>
    </w:p>
    <w:p w14:paraId="4FD918A1">
      <w:pPr>
        <w:rPr>
          <w:rFonts w:hint="eastAsia"/>
        </w:rPr>
      </w:pPr>
      <w:r>
        <w:rPr>
          <w:rFonts w:hint="eastAsia"/>
        </w:rPr>
        <w:t>&gt;OTU027352</w:t>
      </w:r>
    </w:p>
    <w:p w14:paraId="71B24583">
      <w:pPr>
        <w:rPr>
          <w:rFonts w:hint="eastAsia"/>
        </w:rPr>
      </w:pPr>
      <w:r>
        <w:rPr>
          <w:rFonts w:hint="eastAsia"/>
        </w:rPr>
        <w:t>CCTACGGGGGGCTGCAGTCGAGAATTTTTCACAATGGGCGAAAGCCTGATGGAGCGACGCCGCGTGGGGGATGAATGGCTTCGGCCCGTAAACCCCTGTCATTTGCGAACAAACCTCGCTATTTAAAAGATGGCGAGCTGATTGTAGCGAAAGAGGAAGGGACGGCTAACTCTGTGCCAGCAGCCGCGGTAATACAGAGGGCGCGAGCGTTGTCCGGAATCACTGGGCGTAAAGGGCGCGTAGGTGGCCATCATAAGGCCGCGGTGAAAGTTTGGAGCTCAACTCCAGATCGGCCGCGGCGACTGTGAGGCTGGGGCACTGTAGAGGCAGATGGAATTCCGGGTGTAGCGGTGGAATGCGTAGATATCAGGAGGAACACCGGTGGCGAAGGCGGGTCTCTGGGCCGAAACTGACGCTGAGGAGCGAAAGCGTGGGGAGCGAACAGGATTAGATACCCGAGTAGTCC</w:t>
      </w:r>
    </w:p>
    <w:p w14:paraId="3241CBAE">
      <w:pPr>
        <w:rPr>
          <w:rFonts w:hint="eastAsia"/>
        </w:rPr>
      </w:pPr>
      <w:r>
        <w:rPr>
          <w:rFonts w:hint="eastAsia"/>
        </w:rPr>
        <w:t>&gt;OTU027353</w:t>
      </w:r>
    </w:p>
    <w:p w14:paraId="0EA6DB0A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TGTAAACTGCTTTTGCCGGGGGATAAAATTCCCATGCGTGGGACATTGAAGGTACCCGGTGAATAAGCCACGGCTAACTACGTGCCAGCAGCCGCGGTAATACGTAGGTGGCAAGCGTTGTCCGGATTTACTGGGCGTAAAGGGCGTGCAGGCGGTTTGTTTAGTCTAGGGTGAAAGCTCCCGGCTTAACTGGGAGGGTGGCATTGATACTGATGGGCTAGAGTACAGATGAGGTAGGCGGAATTGACGGTGTAGCGGTGAAATGCTTAGATATCGTCAAGAACACCTATAGCGAAGGCAGCTTACTAGGCTGTAACTGACGCTGAGGCACGAAAGTGTGGGGATCAAACAGGATTAGATACCCCTGTAGTCC</w:t>
      </w:r>
    </w:p>
    <w:p w14:paraId="3B668DE9">
      <w:pPr>
        <w:rPr>
          <w:rFonts w:hint="eastAsia"/>
        </w:rPr>
      </w:pPr>
      <w:r>
        <w:rPr>
          <w:rFonts w:hint="eastAsia"/>
        </w:rPr>
        <w:t>&gt;OTU027354</w:t>
      </w:r>
    </w:p>
    <w:p w14:paraId="339A65B5">
      <w:pPr>
        <w:rPr>
          <w:rFonts w:hint="eastAsia"/>
        </w:rPr>
      </w:pPr>
      <w:r>
        <w:rPr>
          <w:rFonts w:hint="eastAsia"/>
        </w:rPr>
        <w:t>CCTACGGGAGGCAGCAGTGGGGAATATTGCGCAATGGGCGAAAGCCTGACGCAGCAACGCCGCGTGAAGGATGAAATCCCTCGGGATGTAAACTTCGCAAGAACGGGAAGAATAAGTAGGGGACAATACCCCCTACGATGACGGTACCGTTTGTAAGCTCCGGCTAACTCCGTGCCAGCAGCCGCGGTAATACGGGGGGAGCAAGCGTTGTTCGGATTTACTGGGCGTAAAGGGCGCGTAGGCGGCCTTCTAAGTCAGACGTGAAATCCCCGGGCTCAACCCGGGAACTGCGTCTGATACTGGAGGGCTTGAATCCGGGAGAGGGATGCGGAATTCCAGGTGTAGCGGTGAAATGCGTAGATATCTGGAGGAACACCGGTGGCGAAGGCGGCATCCTGGACCGGCATTGACGCTGAGGCGCGAAAGCTAGGGGAGCAAACAGGATTAGATACCCCAGTAGTCC</w:t>
      </w:r>
    </w:p>
    <w:p w14:paraId="169DD5D8">
      <w:pPr>
        <w:rPr>
          <w:rFonts w:hint="eastAsia"/>
        </w:rPr>
      </w:pPr>
      <w:r>
        <w:rPr>
          <w:rFonts w:hint="eastAsia"/>
        </w:rPr>
        <w:t>&gt;OTU027355</w:t>
      </w:r>
    </w:p>
    <w:p w14:paraId="6BC63D52">
      <w:pPr>
        <w:rPr>
          <w:rFonts w:hint="eastAsia"/>
        </w:rPr>
      </w:pPr>
      <w:r>
        <w:rPr>
          <w:rFonts w:hint="eastAsia"/>
        </w:rPr>
        <w:t>CCTACGGGTGGCTGCAGTCGAGAATTTTTCTCAATGGGGGAAACCCTGAAGGAGCGACGCCGCGTGGGGGATGAATGGCTTCGGCCCGTAAACCCCTGTCATTTGCGATCAAACCTTACGACTTAACACGTCGTAAGCTGATAGTAGCGGAAGAGGAAGGGACGGCTAACTCTGTGCCAGCAGCCGCGGTAATACAGAGGGTGCAAGCGTTAATCGGAATTACTGGGCGTAAAGCGCGCGTAGGTGGTTCGTTAAGTTGGATGTGAAATCCCCGGGCTCAACCTGGGCACTGCAGTTAGAACTGGCAAGCTAGAGTAGGGTAGAGGGGTGTGGAATTCCAGGTGTAGCGGTGAAATGCGTAGATATCTGGAGGAACACCAGTGGCGAAGGCGGCTTTCTGGTCTGTAACTGACGCTGAGGCGCGAAAGCGTGGGGAGCAAACAGGATTAGATACCCTTGTAGTCC</w:t>
      </w:r>
    </w:p>
    <w:p w14:paraId="50B6992A">
      <w:pPr>
        <w:rPr>
          <w:rFonts w:hint="eastAsia"/>
        </w:rPr>
      </w:pPr>
      <w:r>
        <w:rPr>
          <w:rFonts w:hint="eastAsia"/>
        </w:rPr>
        <w:t>&gt;OTU027356</w:t>
      </w:r>
    </w:p>
    <w:p w14:paraId="2A60E9B9">
      <w:pPr>
        <w:rPr>
          <w:rFonts w:hint="eastAsia"/>
        </w:rPr>
      </w:pPr>
      <w:r>
        <w:rPr>
          <w:rFonts w:hint="eastAsia"/>
        </w:rPr>
        <w:t>CCTACGGGAGGCTGCAGTGGGGAATATTGCGCAATGGACGAAAGTCTGACGCAGCGACGCCGCGTGTGGGATGACGGTCTTCGGATTGTAAACCACTGTCGGGAGGGACGAATACGCCGCAAGGCGGGTGACGGTACCTCCAAAGGAAGCACCGGCTAACTCCGTGCCAGCAGCCGCGGTAATACAGAGGGGGCAAGCGTTATTCGGAATTATTGGGCGTAAAGGGCGCGTAGGCGGCTTGGCAAGTGGAAGGTGAAATCCCTCGGCTTAACCGAGGAACTGCCTTCCAGACTGCTTTGCTTGAGGCCGGGAGAGGTGAGTGGAATTCCGAGTGTAGAGGTGAAATTCGTAGATATTCGGAAGAACACCAGTGGCGAAGGCGGCTCACTGGACCGGCATTGACGCTGATACGCGAAAGCGTGGGGAGCAAACAGGATTAGATACCCTTGTAGTCC</w:t>
      </w:r>
    </w:p>
    <w:p w14:paraId="1DE3B64F">
      <w:pPr>
        <w:rPr>
          <w:rFonts w:hint="eastAsia"/>
        </w:rPr>
      </w:pPr>
      <w:r>
        <w:rPr>
          <w:rFonts w:hint="eastAsia"/>
        </w:rPr>
        <w:t>&gt;OTU027357</w:t>
      </w:r>
    </w:p>
    <w:p w14:paraId="37655DE7">
      <w:pPr>
        <w:rPr>
          <w:rFonts w:hint="eastAsia"/>
        </w:rPr>
      </w:pPr>
      <w:r>
        <w:rPr>
          <w:rFonts w:hint="eastAsia"/>
        </w:rPr>
        <w:t>CCTACGGGAGGCTGCAGTGGGGAATATTGGACAATGGGCGCAAGCCTGATCCAGCAACGCCGCGTGGAGGACGAAGGTCTTCGGATTGTAAACTCCTGTCAGGCGGGACGAAGGTGCGAGGGCAAATAGTCCTTGTGCTTGACGGTACTGCCAGAGGAAGCACCGGCTAACTTCGTGCCAGCAGCCGCGGTAATACGAAGGGTGCAAGCGTTACTCGGAATTATTGGGCGTAAAGAGCTCGTAGGCGGTGTGTCGCGTCTGCCGTGAAAACCTGCGGCTTAACCGTGGGCGTGCGGTGGATACGGGCACACTTGAGTTCGGTAGGGGAGACTGGAATTCCTGGTGTAGCGGTGAAATGCGTTGATATGTGTCGGAACACCAATGGCGAAAGCAATCTCCTGGACGCAAACTGACGCTGAGATACGAAAGCCAAGGTAGCAAACAGGATTAGATACCCTAGTAGTCC</w:t>
      </w:r>
    </w:p>
    <w:p w14:paraId="4FC124D8">
      <w:pPr>
        <w:rPr>
          <w:rFonts w:hint="eastAsia"/>
        </w:rPr>
      </w:pPr>
      <w:r>
        <w:rPr>
          <w:rFonts w:hint="eastAsia"/>
        </w:rPr>
        <w:t>&gt;OTU027358</w:t>
      </w:r>
    </w:p>
    <w:p w14:paraId="040EE167">
      <w:pPr>
        <w:rPr>
          <w:rFonts w:hint="eastAsia"/>
        </w:rPr>
      </w:pPr>
      <w:r>
        <w:rPr>
          <w:rFonts w:hint="eastAsia"/>
        </w:rPr>
        <w:t>CCTACGGGTGGCTGCAGCAAGGAATCTTCCCCAATGGGCGCAAGCCTGAGGGAGCAACGCCGCGTGGAGGATGAAGGCCTTCGGGTTGTAAACTCCTGTCATGCGGGAACAAGCAAGTGATAGTACCGCAAGAGGAAGAGACGGCTAACTCTGTGCCAGCAGCCGCGGTAATACGTAGGGGGCAAGCGTTGTCCGGATTTATTGGGCGTAAAGAGCGTGTAGGCGGCCGGCTAGGTCTGGTGTGAAAACTCGAGGCTCAACCTCGAGATGTCGCCGGAAACCAGTCGGCTAGAGTCCGGTAGGGGACCACGGAATTCCTGGTGTAGCGGTGAAATGCGCAGATATCAGGAGGAACACCGGTGGCGAAGGCGGTGGTCTGGGCCGGCACTGACGCTGAGGAGCGAAAGCGTGGGTAGCAAACAGGATTAGATACCCCGGTAGTCC</w:t>
      </w:r>
    </w:p>
    <w:p w14:paraId="2703549A">
      <w:pPr>
        <w:rPr>
          <w:rFonts w:hint="eastAsia"/>
        </w:rPr>
      </w:pPr>
      <w:r>
        <w:rPr>
          <w:rFonts w:hint="eastAsia"/>
        </w:rPr>
        <w:t>&gt;OTU027359</w:t>
      </w:r>
    </w:p>
    <w:p w14:paraId="3F13ED59">
      <w:pPr>
        <w:rPr>
          <w:rFonts w:hint="eastAsia"/>
        </w:rPr>
      </w:pPr>
      <w:r>
        <w:rPr>
          <w:rFonts w:hint="eastAsia"/>
        </w:rPr>
        <w:t>CCTACGGGGGGCTGCAGTGGGGAATCTTGCGCAATGCGCGACAGCGTGACGCAGCAACGCCGCGTGGGGGAAGAAGGCCTTCGGGTTGTAAACCCCTTTCAGGAGGGACGAAGGTCGGGCGGTTAATAGCCGTCCCGACTGACGGTACCTCCACAAGAAGCCCCGGCTAACTACGTGCCAGCAGCCGCGGTAATACGTAGGAGGCGAGCGTTATCCGGAGTTACTGGGCGTAAAGAGCGTGTAGGCGGGTGTGCAAGTTTGGCGTGAAAGCTCCCGGCTAAACTGGGAGAGTGCGCTGAAGACTGCATATCTAGAGGCGAGTAGAGGGACGTGGAATTCCTGGTGTAGCGGTGAAATGCGCAGATATCAGGAGGAACACCAATGGCGAAGGCAGCTCACTGGGACGGTATTGACGCTGAGACGCGAAAGCGTGGGGAGCAAACTGGATTAGATACCCTAGTAGTCC</w:t>
      </w:r>
    </w:p>
    <w:p w14:paraId="44762A3F">
      <w:pPr>
        <w:rPr>
          <w:rFonts w:hint="eastAsia"/>
        </w:rPr>
      </w:pPr>
      <w:r>
        <w:rPr>
          <w:rFonts w:hint="eastAsia"/>
        </w:rPr>
        <w:t>&gt;OTU027360</w:t>
      </w:r>
    </w:p>
    <w:p w14:paraId="41518E3E">
      <w:pPr>
        <w:rPr>
          <w:rFonts w:hint="eastAsia"/>
        </w:rPr>
      </w:pPr>
      <w:r>
        <w:rPr>
          <w:rFonts w:hint="eastAsia"/>
        </w:rPr>
        <w:t>CCTACGGGCGGCAGCAGTAACGAATCTTCCCCAATGCACGAAAGTGTGAGGGAGCGACGCCGCGTGTGGGACGAAGTCCTTCGGGATGTAAACCACTGTCAGGGGTTACCAAGTTCTGAGGAACCCCAGAGGAAGGCACGGCTAACTCTGTGCCAGCAGCCGCGGTAAGACAGAGGTGCCGAGCGTTAGGCGGAATCACTGGGCTTAAAGCGTGTGTAGGCGGACCCGTCAGTGCCTCGTGAAATCCCACCGCTCAACGGTGGAACGGCCGGGCATACTGCGGGTCTTGGGCCAGCCAGGGGTCACCGGAACAAGCGGTGGAGCGGTGAAATGCGTAGATATCGCTTGGAACGCCCGCGGCGAAAGCGGGTGACTGGGGCTGTGCCGACGCTGAGACACGAAAGCCAGGGGAGCGAACGGGATTAGATACCCGGGTAGTCC</w:t>
      </w:r>
    </w:p>
    <w:p w14:paraId="72A6451C">
      <w:pPr>
        <w:rPr>
          <w:rFonts w:hint="eastAsia"/>
        </w:rPr>
      </w:pPr>
      <w:r>
        <w:rPr>
          <w:rFonts w:hint="eastAsia"/>
        </w:rPr>
        <w:t>&gt;OTU027361</w:t>
      </w:r>
    </w:p>
    <w:p w14:paraId="3CA6FCCD">
      <w:pPr>
        <w:rPr>
          <w:rFonts w:hint="eastAsia"/>
        </w:rPr>
      </w:pPr>
      <w:r>
        <w:rPr>
          <w:rFonts w:hint="eastAsia"/>
        </w:rPr>
        <w:t>CCTACGGGCGGCAGCAGTGGGGAATATTGCACAATGGGCGGAAGCCTGATGCAGCGACGCCGCGTGCGGGATGACGGCCTTCGGGTTGTAAACCGCTTTCAGCTCTGACGAAGCTTTTGTGACGGTAGGAGCAGAAGAAGCACCGGCTAACTACGTGCCAGCAGCCGCGGTAATACGTAGGGTGCGAGCGTTGTCCGGAATTATTGGGCGTAAAGGGCAGGTAGGCGGCTTGATAAGTCTGTTGTGAAAGCTCCTGGCTTAACCGGGAGAGGTCAACGGAAACTGTCGAGCTTGAGTGTAGGAGAGGGTACTGGAATTCCCGGTGTAGCGGTGAAATGCGCAGAGATCGGGAGGAACACCAACGGCGAAAGCAGGTACCTGGACTACTACTGACGCTCAGCTGCGAAAGCTAGGGGAGCAAACAGGATTAGATACCCCAGTAGTCC</w:t>
      </w:r>
    </w:p>
    <w:p w14:paraId="1B1A051E">
      <w:pPr>
        <w:rPr>
          <w:rFonts w:hint="eastAsia"/>
        </w:rPr>
      </w:pPr>
      <w:r>
        <w:rPr>
          <w:rFonts w:hint="eastAsia"/>
        </w:rPr>
        <w:t>&gt;OTU027362</w:t>
      </w:r>
    </w:p>
    <w:p w14:paraId="42363A7B">
      <w:pPr>
        <w:rPr>
          <w:rFonts w:hint="eastAsia"/>
        </w:rPr>
      </w:pPr>
      <w:r>
        <w:rPr>
          <w:rFonts w:hint="eastAsia"/>
        </w:rPr>
        <w:t>CCTACGGGCGGCTGCAGTGAGGAATATTGCGCAATGGGCGAAAGCCTGACGCAGCGACGCCGCGTGGGGGATGAAGGTCTTCGGATTGTAAACCCCTTTCGGGAGGGAAGATGGGACGGGCAACCGTTCGGACGGTACCTCCAGAAGCAGCCACGGCCAACTTCGTGCCAGCAGCCGCGGTAATACGAAGGTGGCAAGCGTTGTTCGGATTTACTGGGCGTACAGGGTGTGTAGGCGGTTTGGTAAGCCTTTTGTGAAAGCCCAGGGCCTAACCCTGGAAGTGCAACCGAGACTGTTGAATTTGAGTACAGGAGAGGAAGGCAGAATTCCCGGTGTAGCGGTGAAATGCGTAGATATCGGGAGGAATACCAGCGGCGAAGGCGGCCTTCTGGACTGACAACTGACGCTGAGGCGCGAAAGCTAGGGGAGCGAACGGGATTAGATACCCCAGTAGTCC</w:t>
      </w:r>
    </w:p>
    <w:p w14:paraId="12E06364">
      <w:pPr>
        <w:rPr>
          <w:rFonts w:hint="eastAsia"/>
        </w:rPr>
      </w:pPr>
      <w:r>
        <w:rPr>
          <w:rFonts w:hint="eastAsia"/>
        </w:rPr>
        <w:t>&gt;OTU027363</w:t>
      </w:r>
    </w:p>
    <w:p w14:paraId="305A01DD">
      <w:pPr>
        <w:rPr>
          <w:rFonts w:hint="eastAsia"/>
        </w:rPr>
      </w:pPr>
      <w:r>
        <w:rPr>
          <w:rFonts w:hint="eastAsia"/>
        </w:rPr>
        <w:t>CCTACGGGGGGCTGCAGTGAGGAATATTGCGCAATGGGCGAAAGCCTGACGCAGCGACGCCGCGTGGAGGATGAAGGCCCTCGGGTTGTAAACTCCTGTCAGTGGGGAAGAGAACGGACGGTACCCACTGAGGAAGCTTCGGCTAACTACGTGCCAGCAGCCGCGGTAAGACGTAGGGAGCAAGCGTTGTCCGGAATTACTGGGCGTAAAGCGTGCGTAGACGGTTATTTAAGTCGGGTGTGAAAGCCCCGGGCTCAACCTGGGAATTGCATTCGAGACTGAATAGCTAGGGTACGGTAGAGGGAAGTGGAATTTCCGGTGTAGCGGTGAAATGCGTAGATATCAAGAGGAACACCTGAGGTGAAGACGGGTTGCTGGGCCAACACTGACGCTGAGGCGCGAAAGCCAGGGGAGCAAACGGGATTAGATACCCCTGTAGTCC</w:t>
      </w:r>
    </w:p>
    <w:p w14:paraId="466BF07B">
      <w:pPr>
        <w:rPr>
          <w:rFonts w:hint="eastAsia"/>
        </w:rPr>
      </w:pPr>
      <w:r>
        <w:rPr>
          <w:rFonts w:hint="eastAsia"/>
        </w:rPr>
        <w:t>&gt;OTU027364</w:t>
      </w:r>
    </w:p>
    <w:p w14:paraId="039D0BB7">
      <w:pPr>
        <w:rPr>
          <w:rFonts w:hint="eastAsia"/>
        </w:rPr>
      </w:pPr>
      <w:r>
        <w:rPr>
          <w:rFonts w:hint="eastAsia"/>
        </w:rPr>
        <w:t>CCTACGGGTGGCAGCAGCAAGGAATTTTCCCCAATGGGCTAACGCCTGAGGGAGCAACGCCGCGTGCAGGACGACGGCCTTCGGGTTGTAAACTGCTTTTGGGAGGGACGATAGTGACGGTACCTCCCGAATAAGCCTCGGCTAACTACGTGCCAGCAGCCGCGGTAATACGTAGGAGGCGAGCGTTGTCCGGACTGACTGGGCGTAAAGCGCGCGCAGGCGGTGCGGGGCGTCGGTGCTGAAATCGGGCCGCTTAACGGCCCGCGGCGTGCCGATACGCCCGCACTGGAGGGTGGGCGAGGGTGGTGGAATTGCCGGTGTAGTGGTGAAATGCGTAGATATCAGGAGGAACACCGGTGGCGAAGGCGGATCTCTGGGCCGTAACTGACGCTGAGGAGCGAAAGCATGGGGAGCGAACAGGATTAGATACCCTAGTAGTCC</w:t>
      </w:r>
    </w:p>
    <w:p w14:paraId="747648A4">
      <w:pPr>
        <w:rPr>
          <w:rFonts w:hint="eastAsia"/>
        </w:rPr>
      </w:pPr>
      <w:r>
        <w:rPr>
          <w:rFonts w:hint="eastAsia"/>
        </w:rPr>
        <w:t>&gt;OTU027365</w:t>
      </w:r>
    </w:p>
    <w:p w14:paraId="5059DF53">
      <w:pPr>
        <w:rPr>
          <w:rFonts w:hint="eastAsia"/>
        </w:rPr>
      </w:pPr>
      <w:r>
        <w:rPr>
          <w:rFonts w:hint="eastAsia"/>
        </w:rPr>
        <w:t>CCTACGGGTGGCTGCAGTGGGGAATATTGCGCAATGGGCGAAAGCCTGACGCAGCCACGCCGCGTGAGTGATGAAGGCCTTCGGGTTGTAAAGCTCTGTCGGGAGGGACGAAGGGGGCAACCCCTGACGGTACCTCGCAAGAAAGCACCGGCTAACTCTGTGCCAGCAGCCGCGGTAATACAGAGGGTGCAAGCGTTGCTCGGATTTACTGGGCGTAAAGCGTGCGCAGACGGCAAGGCAGGTCGGGTGTGAAAGCCCCGGGCTCAACCCGGGAATTGCATTCGAAACCACCATGCTCGAGTGTGGAAGAGGGAAGCGGAATTCCCGGTGTAGAGGTGAAATTCGTAGATATCGGGAGGAACACCAGCGGCGAAGGCGGCTTCCTGGTCCATTACTGACGTTCAGGCACGAAAGCGTGGGGAGCAAACAGGATTAGATACCCGTGTAGTCC</w:t>
      </w:r>
    </w:p>
    <w:p w14:paraId="6F206962">
      <w:pPr>
        <w:rPr>
          <w:rFonts w:hint="eastAsia"/>
        </w:rPr>
      </w:pPr>
      <w:r>
        <w:rPr>
          <w:rFonts w:hint="eastAsia"/>
        </w:rPr>
        <w:t>&gt;OTU027366</w:t>
      </w:r>
    </w:p>
    <w:p w14:paraId="374F86A9">
      <w:pPr>
        <w:rPr>
          <w:rFonts w:hint="eastAsia"/>
        </w:rPr>
      </w:pPr>
      <w:r>
        <w:rPr>
          <w:rFonts w:hint="eastAsia"/>
        </w:rPr>
        <w:t>CCTACGGGGGGCTGCAGTAGGGAATTTTCCACAATGGGCGAAAGCCTGATGGAGCAACGCCGCGTGCAGGATGAAGGCCTTCGGGTTGTAAACTGCTTTTATGTATGACGATTTTGACGGTAATACATGAATAAGGATCGGCTAACTCCGTGCCAGCAGCCGCGGTCATACGGAGGATCCAAGCGTTATCCGGAATTACTGGGCGTAAAGAGTTGCGTAGGTGGCAGAGTAAGTCACACGTGAAATCCCACGGCTCAACCGTGGAACTGCGTGTGAGACTGGATGGCTTGAGTGTGGGAGAGGAATGCGGAATTCCAGGTGTAGCGGTGAAATGCGTAGATATCAAGTGGAACACCAGTGGCGAAGGCGAGTCCCTGGAAAACTCCTGACACTGAGGCACGAAAGCTAGGGGAGCAAACAGGATTAGATACCCTAGTAGTCC</w:t>
      </w:r>
    </w:p>
    <w:p w14:paraId="01C0B30F">
      <w:pPr>
        <w:rPr>
          <w:rFonts w:hint="eastAsia"/>
        </w:rPr>
      </w:pPr>
      <w:r>
        <w:rPr>
          <w:rFonts w:hint="eastAsia"/>
        </w:rPr>
        <w:t>&gt;OTU027367</w:t>
      </w:r>
    </w:p>
    <w:p w14:paraId="220B7B6E">
      <w:pPr>
        <w:rPr>
          <w:rFonts w:hint="eastAsia"/>
        </w:rPr>
      </w:pPr>
      <w:r>
        <w:rPr>
          <w:rFonts w:hint="eastAsia"/>
        </w:rPr>
        <w:t>CCTACGGGAGGCTGCAGTTAGGAATTTTGGGCAATGGGCGAAAGCCTGACGCAGCGACGCCGCGTGCGGGAAGAAGGCCTTCGGGTTGTAAAGCTCTTTCGGCGGGGACGAAAAGGTCCGTGTTAACACCATGGATCCATGACGGTACCCGCAGAAGAAGCACCGGCTAACTACGTGCCAGCAGCCGCGGTAATACGTAGGGTGCAGGCGTTAATCGGAATTACTGGGCGTAAAGCGTGCGCAGGCGGTCTTTTAAGTCAGATGTGAAATCCCCGGGCTTAACCTGGGAATGGCGATGGAGACTGCGAGGCTAGAGTTTGGCAGAGGGGGGTAGAATTCCACGTGTAGCAGTGAAATGCGTAGATATCTGGAGGAACACCGGTGGCGAAGGCGACATCCTGGACCGGCATTGACGCTGAGGCGCGAAAGCCAGGGGAGCAAACGGGATTAGATACCCCAGTAGTCC</w:t>
      </w:r>
    </w:p>
    <w:p w14:paraId="50BBF5EB">
      <w:pPr>
        <w:rPr>
          <w:rFonts w:hint="eastAsia"/>
        </w:rPr>
      </w:pPr>
      <w:r>
        <w:rPr>
          <w:rFonts w:hint="eastAsia"/>
        </w:rPr>
        <w:t>&gt;OTU027368</w:t>
      </w:r>
    </w:p>
    <w:p w14:paraId="3D7269BF">
      <w:pPr>
        <w:rPr>
          <w:rFonts w:hint="eastAsia"/>
        </w:rPr>
      </w:pPr>
      <w:r>
        <w:rPr>
          <w:rFonts w:hint="eastAsia"/>
        </w:rPr>
        <w:t>CCTACGGGTGGCAGCAGTGGGGAATCTTGCGCAATGGGCGAAAGCCTGACGCAGCAACGCCGCGTGGGGGATGAATGCTTTCGGGTTGTAAACCCCTTTCAGCAGGAACGAAATTGACGGTACCTGCAGAAGAAGCTCCGGCCAACTACGTGCCAGCAGCCGCGGTAATACGTAGGGAGCAAGCGTTGTCCGGATTTACTGGGCGTAAAGAGCTCGTAGGCGGTTTGCCAAGTCGAAAGTCAAAACCACAGGCTCAACTTGTGGTCGCTTTCGATACTGGTATGACTTGAATCTGGTAGGGGATCACGGAATTCCTGGTGTAGCGGTGAAATGCGCAGAGATCAGGAGGAACACCAATGGCGAAGGCAGTGATCTGGGCCAGTATTGACGCTGAGGAGCGAAAGCGTGGGGAGCGAACAGGATTAGATACCCCTGTAGTCC</w:t>
      </w:r>
    </w:p>
    <w:p w14:paraId="532DA982">
      <w:pPr>
        <w:rPr>
          <w:rFonts w:hint="eastAsia"/>
        </w:rPr>
      </w:pPr>
      <w:r>
        <w:rPr>
          <w:rFonts w:hint="eastAsia"/>
        </w:rPr>
        <w:t>&gt;OTU027369</w:t>
      </w:r>
    </w:p>
    <w:p w14:paraId="6D504DCC">
      <w:pPr>
        <w:rPr>
          <w:rFonts w:hint="eastAsia"/>
        </w:rPr>
      </w:pPr>
      <w:r>
        <w:rPr>
          <w:rFonts w:hint="eastAsia"/>
        </w:rPr>
        <w:t>CCTACGGGCGGCTGCAGTCGGGAATCTTGCGCAATGGGCGAAAGCCTGACGCAGCAACACCGTGTGAGCGACGAAGGCCTTCGGGTCGTAAAGCTCTGTTGTTGGGGACGAAGGGTTAGGGGTTAATAGCCCCGAGCCTGACGGTACCCTTCGAGGAAGCCCCGGCTAACTACGTGCCAGCAGCCGCGGTAATACGTAGGGGGCGAGCGTTGTCCGGAATTATTGGGCGTAAAGCGCGCGTAGGCGGCGAAGTATGTCGTGCGTGAAATCTCCCGGCTTAACTGGGAGGGGCCGTGCGAAACTGCTTGGCTTGAGGTCGGAAGGGGAAAGTGGAATTCCGGGTGTAGCGGTGAAATGCGTAGATATCAGGAGGAACACCTGCGGTGTAGACGGCTTACTGGACCATAACTGACGCTGAGGCACGAAAGCGTGGGTAGCAAACAGGATTAGATACCCGTGTAGTCC</w:t>
      </w:r>
    </w:p>
    <w:p w14:paraId="6EBCB5D1">
      <w:pPr>
        <w:rPr>
          <w:rFonts w:hint="eastAsia"/>
        </w:rPr>
      </w:pPr>
      <w:r>
        <w:rPr>
          <w:rFonts w:hint="eastAsia"/>
        </w:rPr>
        <w:t>&gt;OTU027370</w:t>
      </w:r>
    </w:p>
    <w:p w14:paraId="54DDECFF">
      <w:pPr>
        <w:rPr>
          <w:rFonts w:hint="eastAsia"/>
        </w:rPr>
      </w:pPr>
      <w:r>
        <w:rPr>
          <w:rFonts w:hint="eastAsia"/>
        </w:rPr>
        <w:t>CCTACGGGGGGCTGCAGTGGGGAATTTTGCGCAATGGGCGGAAGCCTGACGCAGCAACGCCGCGTGGAGGATGAAGGTCCTTGGATTGTAAACTCCTGTCAGCGGGGAAAAAGCGACTGGACCTAATACGTCCGGGAGTTGATTGTACCCGCAGAGGAAGCCCCGGCTAACTCTGTGCCAGCAGCCGCGGTAAAACGTAGGAGACAAACGTTATCCGGAGTTACTGGGCGTAAAGGGCGTGCAGGTGGTCTGTTAAGTCTGGCGTGAAAGCTCCTGGCTAAACCGGGAGAGGTCGTTGGATACTGGCGGACTAGAGGACGGTAGAGGCGTGTGGAATTCCGGGTGTAGTGGTGAAATGCGTAGAGATCCGGAGGAACACCAGTGGCGAAGGCGACACGCTGGGCCGTACCTGACACTGATACGCGACAGCATGGGGAGCGAACGGGATTAGATACCCCGGTAGTCC</w:t>
      </w:r>
    </w:p>
    <w:p w14:paraId="0BFBF0FC">
      <w:pPr>
        <w:rPr>
          <w:rFonts w:hint="eastAsia"/>
        </w:rPr>
      </w:pPr>
      <w:r>
        <w:rPr>
          <w:rFonts w:hint="eastAsia"/>
        </w:rPr>
        <w:t>&gt;OTU027371</w:t>
      </w:r>
    </w:p>
    <w:p w14:paraId="7FEAEA7A">
      <w:pPr>
        <w:rPr>
          <w:rFonts w:hint="eastAsia"/>
        </w:rPr>
      </w:pPr>
      <w:r>
        <w:rPr>
          <w:rFonts w:hint="eastAsia"/>
        </w:rPr>
        <w:t>CCTACGGGTGGCTGCAGTGGGGAATATTGCACAATGGGGGAAACCCTGATGCAGCAACGCCGCGTGAGTGATGAAGGCCTTCGGGTTGTAAAGCACTTTTGACCGGGAAGAGGAAGGACGGTACCGGTCGAATAAGCCACGGCTAACTACGTGCCAGCAGCCGCGGTAATACGTAGGTGGCGAGCGTTGTCCGGAATTACTGGGTGTAAAGGGCGTGTAGGCGGGGATACAAGTCAGATGTGAAATACCGTGGCTTAACCACGGGGCTGCATCTGAAACTGTATTTCTTGAGTGTCGGAGAGGAAAGTGGAATTCCCAGTGTAGCGGTGAAATGCGTAGATATTAGGAGGAACACCAGTGGCGAAGGCGGCTTTCTGGACTGTAACTGACACTGAGGCACGAAAGCTAGGGTAGCAAACGGGATTAGATACCCTAGTAGTCC</w:t>
      </w:r>
    </w:p>
    <w:p w14:paraId="01537ECD">
      <w:pPr>
        <w:rPr>
          <w:rFonts w:hint="eastAsia"/>
        </w:rPr>
      </w:pPr>
      <w:r>
        <w:rPr>
          <w:rFonts w:hint="eastAsia"/>
        </w:rPr>
        <w:t>&gt;OTU027372</w:t>
      </w:r>
    </w:p>
    <w:p w14:paraId="54349BDA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TGTAAAGCACTTTTGTTCGGGAAGAAATCGTGCGGATTAATACTTCGTACGGATGACGGTACCCAAGGAGGAAGCCACGGCTAACTACGTGCCAGCAGCCGCGGTAATACGTAGGTGGCGAGCGTTGTCCGGAATTATTGGGCGTAAAGGGCGCGTAGGCGGTCATTTAAGTCAGATGTGAAATCCCGAGGCTTAACTTCGGGCGTGCATTTGAAACTGGGTGGCTAGAGTGCAGGAGAGGTAAGTGGAATTCCTAGTGTAGCGGTGAAATGCGTAGAGATCGGGAGGAACACCAGTGGCGAAGGCGGCCATCTGGATCAACACTGACGCTGAGGCACGAAAGCGTGGGGAGCAAACAGGATTAGATACCCGGGTAGTCC</w:t>
      </w:r>
    </w:p>
    <w:p w14:paraId="7C2CCA76">
      <w:pPr>
        <w:rPr>
          <w:rFonts w:hint="eastAsia"/>
        </w:rPr>
      </w:pPr>
      <w:r>
        <w:rPr>
          <w:rFonts w:hint="eastAsia"/>
        </w:rPr>
        <w:t>&gt;OTU027373</w:t>
      </w:r>
    </w:p>
    <w:p w14:paraId="35A2BE64">
      <w:pPr>
        <w:rPr>
          <w:rFonts w:hint="eastAsia"/>
        </w:rPr>
      </w:pPr>
      <w:r>
        <w:rPr>
          <w:rFonts w:hint="eastAsia"/>
        </w:rPr>
        <w:t>CCTACGGGTGGCTGCAGTCGGGAATTTTGGGCAATGGGCGAAAGCCTGACCCAGCAACGCCGCGTGAAGGATGAAATCCCTCGGGATGTAAACTTCGCAAGAACGGGAAGAATAAGTAGGGGACAATACCCCCTATGATGACGGTACCGTTTGTAAGCTCCGGCTAACTCCGTGCCAGCAGCCGCGGTAATACGGGGGGAGCAAGCGTTGTTCGGATTTACTGGGCGTAAAGGGCGCGTAGGCGGCCTCCGCAAGTCTGGGGTGAAAGGCAGTGGCTCAACCACTTGCAGGGCCCTGGATACTGGCAGGCTCGAGTGCGCGTGAGGCCGGTGGAACGGGTGGTGTAGCGGTGAAATGCATAGATACCATCCAGAACACCGATTGCGGAGGCAGCCGGCTAACGCGCAACTGACACTGAGGCACGAAAGCGTGGGGAGCAAACAGGATTAGATACCCCTGTAGTCC</w:t>
      </w:r>
    </w:p>
    <w:p w14:paraId="121A10CE">
      <w:pPr>
        <w:rPr>
          <w:rFonts w:hint="eastAsia"/>
        </w:rPr>
      </w:pPr>
      <w:r>
        <w:rPr>
          <w:rFonts w:hint="eastAsia"/>
        </w:rPr>
        <w:t>&gt;OTU027374</w:t>
      </w:r>
    </w:p>
    <w:p w14:paraId="266A3F70">
      <w:pPr>
        <w:rPr>
          <w:rFonts w:hint="eastAsia"/>
        </w:rPr>
      </w:pPr>
      <w:r>
        <w:rPr>
          <w:rFonts w:hint="eastAsia"/>
        </w:rPr>
        <w:t>CCTACGGGCGGCTGCAGTGGGGAATCTTGCGCAATGGGCGAAAGCCTGACGCAGCGACGCCGCGTGGGGGAGGAAGGGCTTCGGCTTGTAAACCCCTGTTGCCCGGGACGAACCGGTCTATTCGTAGACCCTGACGGTACCGGGTGAGGAAGCACCGGCTAACTCCGTGCCAGCAGCCGCGGTAATACGGAGGGTGCGAGCGTTGTCCGGAATCACTGGGCGTAAAGGGCGCGTAGGCGGCCCCTTAAGCGTGTGGTGAAAGCGCGGGGCTCAACCCCGCGTCGGCCATGCGGACTGGGGGGCTGGAGCAGACCAGAGGCAGGCGGAATTCCGGGTGTAGCGGTGGAATGCGTAGAGATCCGGAAGAACACCGGTGGCGAAGGCGGCCTGCTGGGCAGTTTGGCTGACACTGAGGCGCGACAGCGTGGGGAGCAAACAGGATTAGATACCCCTGTAGTCC</w:t>
      </w:r>
    </w:p>
    <w:p w14:paraId="57F31E7C">
      <w:pPr>
        <w:rPr>
          <w:rFonts w:hint="eastAsia"/>
        </w:rPr>
      </w:pPr>
      <w:r>
        <w:rPr>
          <w:rFonts w:hint="eastAsia"/>
        </w:rPr>
        <w:t>&gt;OTU027375</w:t>
      </w:r>
    </w:p>
    <w:p w14:paraId="022E50CD">
      <w:pPr>
        <w:rPr>
          <w:rFonts w:hint="eastAsia"/>
        </w:rPr>
      </w:pPr>
      <w:r>
        <w:rPr>
          <w:rFonts w:hint="eastAsia"/>
        </w:rPr>
        <w:t>CCTACGGGGGGCTGCAGTCGGGAATTTTGGGCAATGGGCGAAAGCCTGACCCAGCAACGCCGCGTGAAGGATGAAGCTTTTCGGAGTGTAAACTTCATAAGAATGGGACGAATAAGGAGGGGTTAACACCCCCTTTGATGACGGTACCATTTGTAAGCTCCGGCTAACTCCGTGCCAGCAGCCGCGGTAATACAGAGGTCCCAAGCGTTGTTCGGATTCACTGGGCGTAAAGGGTGCGTAGGTGGTCGGGTAAGTCCGATGTGAAATCTCTGAGCTCAACTCAGAAACTGCATTGGATACTATCTGGCTAGAGGAGTGGAGGGGGGACTGGAATACTTGGTGTAGCGGTGAAATGCGTAGAGATATGGAGGAACACCAGTGGCGAAGGCGACTTTCTGGTCTGTAACTGACACTGAGGCGCGAAAGCGTGGGGAGCAAACAGGATTAGATACCCTGGTAGTCC</w:t>
      </w:r>
    </w:p>
    <w:p w14:paraId="01827990">
      <w:pPr>
        <w:rPr>
          <w:rFonts w:hint="eastAsia"/>
        </w:rPr>
      </w:pPr>
      <w:r>
        <w:rPr>
          <w:rFonts w:hint="eastAsia"/>
        </w:rPr>
        <w:t>&gt;OTU027376</w:t>
      </w:r>
    </w:p>
    <w:p w14:paraId="1DC01E07">
      <w:pPr>
        <w:rPr>
          <w:rFonts w:hint="eastAsia"/>
        </w:rPr>
      </w:pPr>
      <w:r>
        <w:rPr>
          <w:rFonts w:hint="eastAsia"/>
        </w:rPr>
        <w:t>CCTACGGGGGGCAGCAGTCGGGAATCTTCCGCAATGGGCGAAAGCCTGACGGAGCGACGCCGCGTGAGCGATGAAGGCCTTCGGGTTGTAAAGCTCTGTGGGGAGGAAAGAATAAGTTCAGGCCAATACCCTGAATGATGACGGTACCTCCTTAGCAAGCACCGGCTAACTCTGTGCCAGCAGCCGCGGTAAGACAGAGGGTGCAAACGTTGTTCGGATTTACTGGGCGTAAAGCGCGTGTAGGCGGCTTGGCAAGTTGGATGTGAAATCTCCAGGCTCAACCTGGAGAGGTCATTCGATACTGTCATGGCTAGAGTCCGGTAGGGGACCACGGAATTCCTGGTGTAGCGGTGAAATGCGCAGATATCAGGAGGAACACCGGTGGCGAAGGCGGTGCTCTGGGCCAGTACTGACGCTGAGGAGCGAAAGCGTGGGTAGCAAACAGGATTAGATACCCTAGTAGTCC</w:t>
      </w:r>
    </w:p>
    <w:p w14:paraId="625F47C0">
      <w:pPr>
        <w:rPr>
          <w:rFonts w:hint="eastAsia"/>
        </w:rPr>
      </w:pPr>
      <w:r>
        <w:rPr>
          <w:rFonts w:hint="eastAsia"/>
        </w:rPr>
        <w:t>&gt;OTU027377</w:t>
      </w:r>
    </w:p>
    <w:p w14:paraId="0909790E">
      <w:pPr>
        <w:rPr>
          <w:rFonts w:hint="eastAsia"/>
        </w:rPr>
      </w:pPr>
      <w:r>
        <w:rPr>
          <w:rFonts w:hint="eastAsia"/>
        </w:rPr>
        <w:t>CCTACGGGAGGCTGCAGTGGGGAATATTGGACAATGGGCGCAAGCCTGATCCAGCCATGCCGCGTGAGTGAAGAAGGCCTTCGGGTTGTAAAGCTCTTTTGTCCGGAAAGAAAAGCTCTCGGTTAATACCCGGGGGTTCTGACGGTACCTGCAGAAGAAGCCCCGGCCAACTACGTGCCAGCAGCCGCGGTAACACGAAGGGTGCAAGCGTTACTCGGAATTACTGGGCGTAAAGCGCGTGTAGGCCGACCGGAAAGTTGGGCGTGAAAGCCCTGGGCTCAACCCAGGAACTGCACTCAAAACTACCGGTCTCGAGTGATGGAGAGGGAAGTGGAATTCTCGGTGTAGAGGTGGAATGCGTAGATATCGGGAAGAACACCTGTGGCGAAGGCGGCCAACTGGGCTGGATCTGACGCTGAGGCGCGAAAGCGTGGGGAGCAAACAGGATTAGATACCCCGGTAGTCC</w:t>
      </w:r>
    </w:p>
    <w:p w14:paraId="12BF00DE">
      <w:pPr>
        <w:rPr>
          <w:rFonts w:hint="eastAsia"/>
        </w:rPr>
      </w:pPr>
      <w:r>
        <w:rPr>
          <w:rFonts w:hint="eastAsia"/>
        </w:rPr>
        <w:t>&gt;OTU027378</w:t>
      </w:r>
    </w:p>
    <w:p w14:paraId="7F8FE416">
      <w:pPr>
        <w:rPr>
          <w:rFonts w:hint="eastAsia"/>
        </w:rPr>
      </w:pPr>
      <w:r>
        <w:rPr>
          <w:rFonts w:hint="eastAsia"/>
        </w:rPr>
        <w:t>CCTACGGGAGGCTGCAGTGGGGAATATTGCACAATGGGCGCAAGCCTGATGCAGCGACGCCGCGTGAGGGATGACGGCCTTCGGGTTGTAAACCTCTTTCAGTAGGGAAGAAGCGAAAGTGACGGTACCCGCAGAAGAAGCACCGGCCAACTACGTGCCAGCAGCCGCGGTAACACGTAGGGTGCGAGCGTTGTCCGGAATTATTGGGCGTAAAGAGCTCGTAGGCGGCTCAGTAAGTCGGGTGTGAAACCCCCAGGCTCAACCTGGGGACGCCACCCGATACTGCTGTGGCTAGAGTCCAGTAGGGGAGTGCGGAATTCCTGGTGTAGCGGTGAAATGCGCAGATATCAGGAGGAACACCGGTGGCGAAGGCGGCACTCTGGGCCGGAACTGACGCTGAGGAGCGAAAGCGTGGGGAGCGAACAGGATTAGATACCCCAGTAGTCC</w:t>
      </w:r>
    </w:p>
    <w:p w14:paraId="357C210E">
      <w:pPr>
        <w:rPr>
          <w:rFonts w:hint="eastAsia"/>
        </w:rPr>
      </w:pPr>
      <w:r>
        <w:rPr>
          <w:rFonts w:hint="eastAsia"/>
        </w:rPr>
        <w:t>&gt;OTU027379</w:t>
      </w:r>
    </w:p>
    <w:p w14:paraId="65B936D5">
      <w:pPr>
        <w:rPr>
          <w:rFonts w:hint="eastAsia"/>
        </w:rPr>
      </w:pPr>
      <w:r>
        <w:rPr>
          <w:rFonts w:hint="eastAsia"/>
        </w:rPr>
        <w:t>CCTACGGGCGGCTGCAGTAGGGAATTTTCCACAATGGACGAAAGTCTGATGGAGCAACGCCGCGTGAACGATGAAGGTCTTCGGATTGTAAAGTTCTGTTGTCAGGGACGAAACCGTACCGTTCGAATAGGGCGGTACCTTGACGGTACCTGATTAGAAAGCCACGGCTAACTACGTGCCAGCAGCCGCGGTAAAACGTAGGTGACAAGCGTTATCCGGATTTACTGGGCGTAAAGCGTGTGCAGGCGGGGGGATAAGTGGTGTATGAAATCGCTCGGCTTAACCGGGCGCGGTTATGCCAGACTGTCCTTCTGGAGCGCGAGAGAGGAGCGTGGAATTCCGGGTGTAGTGGTGAAATGCGTAGAGATCCGGAGGAACACCAGTGGCGAAGGCGGCCTTCTGGACTGCATCTGACGCTCAGACGCGAAAGCTAGGGTAGCAAACGGGATTAGATACCCCTGTAGTCC</w:t>
      </w:r>
    </w:p>
    <w:p w14:paraId="592C0E0A">
      <w:pPr>
        <w:rPr>
          <w:rFonts w:hint="eastAsia"/>
        </w:rPr>
      </w:pPr>
      <w:r>
        <w:rPr>
          <w:rFonts w:hint="eastAsia"/>
        </w:rPr>
        <w:t>&gt;OTU027380</w:t>
      </w:r>
    </w:p>
    <w:p w14:paraId="0127D46B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CCCTCTGGGTTGTAAACTTCTTTTATCTGGGACGAAACCCAGGCATTCTTGCCTGACTGACGGTACCAGAGGAATAAGCACCGGCTAACTCCGTGCCAGCAGCCGCGGTAATACGGAGGGTGCAAGCGTTATCCGGATTCACTGGGTTTAAAGGGTCCGTAGGCGGTTTAGTAAGTCAGTGGTGAAAGCCCATCGCTCAACGGTGGAACGGCCATTGATACTGCTAGACTTGAATTATTAGGAAGTAACTAGAATATGTAGTGTAGCGGTGAAATGCGTAGATATCGGGAGGAACACCGGTGGCGAAGGCGGCCCCCTGGTCGGATACTGACGCTGAGACGCGAAAGCGTGGGGAGCAAACAGGATTAGATACCCGAGTAGTCC</w:t>
      </w:r>
    </w:p>
    <w:p w14:paraId="1A1BFA5B">
      <w:pPr>
        <w:rPr>
          <w:rFonts w:hint="eastAsia"/>
        </w:rPr>
      </w:pPr>
      <w:r>
        <w:rPr>
          <w:rFonts w:hint="eastAsia"/>
        </w:rPr>
        <w:t>&gt;OTU027381</w:t>
      </w:r>
    </w:p>
    <w:p w14:paraId="23564C39">
      <w:pPr>
        <w:rPr>
          <w:rFonts w:hint="eastAsia"/>
        </w:rPr>
      </w:pPr>
      <w:r>
        <w:rPr>
          <w:rFonts w:hint="eastAsia"/>
        </w:rPr>
        <w:t>CCTACGGGTGGCAGCAGTGGGGAATCTTGCGCAATGGGCGAAAGCCTGACGCAGCAACGCCGCGTGCGGGATGACGGCCCTCGGGTTGTAAACCGCTTTCAGTAGGGACGAAATTGACGGTACCTGCAGAAGAAGCCCCGGCCAACTACGTGCCAGCAGCCGCGGTAATACGTAGGTGGCAAGCGTTGTCCGGAATTATTGGGCGTAAAGGGTGCGTAGACGGTATGTTAAGTTCGTCGTTAAAGGCTTCGGCCTAACCGGAGTACCGCGATGAAAACTGGCGTACTAGAGGGTGAGAGAGAGAAGTGGAATTCCTGGAGTAGCGGTGGAATGCGCAGATATCAGGAGGAACACCAGTGGCGAAGGCGGGTCTCTGGGCCGAAACTGACGCTGAGGAGCGAAAGCGTGGGGAGCGAACAGGATTAGATACCCCAGTAGTCC</w:t>
      </w:r>
    </w:p>
    <w:p w14:paraId="42878C06">
      <w:pPr>
        <w:rPr>
          <w:rFonts w:hint="eastAsia"/>
        </w:rPr>
      </w:pPr>
      <w:r>
        <w:rPr>
          <w:rFonts w:hint="eastAsia"/>
        </w:rPr>
        <w:t>&gt;OTU027382</w:t>
      </w:r>
    </w:p>
    <w:p w14:paraId="56606B15">
      <w:pPr>
        <w:rPr>
          <w:rFonts w:hint="eastAsia"/>
        </w:rPr>
      </w:pPr>
      <w:r>
        <w:rPr>
          <w:rFonts w:hint="eastAsia"/>
        </w:rPr>
        <w:t>CCTACGGGCGGCAGCAGTGGGGAATATTGGACAATGGGCGAAAGCCTGAAGCAGCAACGCCGCGTGCGCGATGAAGGCCTTCGGGTTGTAAAGCGCTTTTGGCAGGGAAGAGGAAGGACGGTACCTGCCGAATAAGCCTCGGCTAACTACGTGCCAGCAGCCGCGGTAAAACGTAGGAGGCGAGCGTTATCCGGATTTACTGGGTGTAAAGCGCGTGCAGGCGGAGGGTTAAGATGGCTGTGAAAGCCTCTGGCTCAACCGGGGGAGGCCAGCCATGACTGGCCGTCTGGAGGGCGGGAGAGGGGTGTGGAATTCCGGGTGTAGTGGTGAAATGCGTAGATATCCGGAGGAACACCAGTGGCGAAAGCGGCCTTCTGGACCACAACTGACGCTCAGACGCGAAAGCTAGGGTAGCAAACGGGATTAGATACCCTTGTAGTCC</w:t>
      </w:r>
    </w:p>
    <w:p w14:paraId="547AAF89">
      <w:pPr>
        <w:rPr>
          <w:rFonts w:hint="eastAsia"/>
        </w:rPr>
      </w:pPr>
      <w:r>
        <w:rPr>
          <w:rFonts w:hint="eastAsia"/>
        </w:rPr>
        <w:t>&gt;OTU027383</w:t>
      </w:r>
    </w:p>
    <w:p w14:paraId="58A65256">
      <w:pPr>
        <w:rPr>
          <w:rFonts w:hint="eastAsia"/>
        </w:rPr>
      </w:pPr>
      <w:r>
        <w:rPr>
          <w:rFonts w:hint="eastAsia"/>
        </w:rPr>
        <w:t>CCTACGGGGGGCTGCAGTTAGGAATATTCCACAATGGGGGCAACCCTGATGGAGCAACGCCGCGTGGAGGATGAAGGCCTTCGGGTCGTAAACTTCTTTTCTATGTGACGACTAATGACGGTAGCATATGAATAAGGATCGGCTAACTCCGTGCCAGCAGCCGCGGTCAGACGGAGGATCCAAGCGTTATCCGGAATTACTGGGCGTAAAGGGTGCGTAGGTGGCGTCGTAAGTCAGGTGTGAAAGTCGAGGGCTCAACCCTCGGATGCCGGTGGATACTGTCGGGCTAGAGTGCGGAAGAGGCGAGTGGAATTCCTGGTGTAGCGGTGAAATGCGCAGATATCAGGAGGAACACCGGTGGCGAAGGCGGATCTCTGGGCCATTACTGACGCTGAGGAGCGAAAGCGTGGGGAGCGAACAGGATTAGATACCCTAGTAGTCC</w:t>
      </w:r>
    </w:p>
    <w:p w14:paraId="2D5718A5">
      <w:pPr>
        <w:rPr>
          <w:rFonts w:hint="eastAsia"/>
        </w:rPr>
      </w:pPr>
      <w:r>
        <w:rPr>
          <w:rFonts w:hint="eastAsia"/>
        </w:rPr>
        <w:t>&gt;OTU027384</w:t>
      </w:r>
    </w:p>
    <w:p w14:paraId="4D5A3304">
      <w:pPr>
        <w:rPr>
          <w:rFonts w:hint="eastAsia"/>
        </w:rPr>
      </w:pPr>
      <w:r>
        <w:rPr>
          <w:rFonts w:hint="eastAsia"/>
        </w:rPr>
        <w:t>CCTACGGGCGGCTGCAGCGAGGAATCTTGGGCAATGGGCGCAAGCCTGACCCAGCGACGCCGCGTGGGGGATGACGGCCCTTGGGTTGTAAACCCCTTTTCTGTCGAACGAAGGCTGGGTAACACCAGCTTGACGGTACGGCAGGAATCAGCCACGGCTAACTACGTGCCAGCAGCCGCGGTAATACGTAGGTGACAAGCGTTGTCCGGATTTATTGGGCGTAAAGCGCGCGCAGGCGGCCATGTAAGTCGGTTGTGAAATCCCAGGGCTCAACCCTGGGACTGCGTCCGATACTGCATGGCTCGAGGCAGGTAGGGGAGAGCGGAATTCCCGGTGTAGCGGTGAAATGCGCAGATATCGGGAGGAACACCGGTGGCGAAGGCGGCTCTCTGGGCCTGTTCTGACGCTCAGGCGCGAAAGCTAGGGGAGCGAACAGGATTAGATACCCCTGTAGTCC</w:t>
      </w:r>
    </w:p>
    <w:p w14:paraId="23A20DF2">
      <w:pPr>
        <w:rPr>
          <w:rFonts w:hint="eastAsia"/>
        </w:rPr>
      </w:pPr>
      <w:r>
        <w:rPr>
          <w:rFonts w:hint="eastAsia"/>
        </w:rPr>
        <w:t>&gt;OTU027385</w:t>
      </w:r>
    </w:p>
    <w:p w14:paraId="0843F538">
      <w:pPr>
        <w:rPr>
          <w:rFonts w:hint="eastAsia"/>
        </w:rPr>
      </w:pPr>
      <w:r>
        <w:rPr>
          <w:rFonts w:hint="eastAsia"/>
        </w:rPr>
        <w:t>CCTACGGGCGGCTGCAGTGGGGAATCTTGCGCAATGGGCGAAAGCCTGACGCAGCGACGCCGCGTGAGGGATGAAGGCCTTCGGGTTGTAAACCTCTTTTCTCAGGGACGATAATGACGGTACCTGAGGAAGAAGCCACGGCTAACTACGTGCCAGCAGCCGCGGTAATACGTAGGGGGCAAGCGTTGTCCGGAATCATTGGGCGTAAAGAGCGTGTAGGCGGTTCGCAAAGTCTGGTGTGAAAACTTGAGGCTCAACCTCAAGCTGTCACTGGATACTGCCGTGACTGGAGTCTGGTAGGGGAGTGTGGAATTTCCGGTGTAGCGGTGAAATGCGTAGAGATCCGGAAGAATACCGGTGGCGAAGGCGGCCTGCTGGGCAGTTACTGACACTGAGGCGCGACAGCGTGGGGAGCAAACAGGATTAGATACCCCGGTAGTCC</w:t>
      </w:r>
    </w:p>
    <w:p w14:paraId="10787042">
      <w:pPr>
        <w:rPr>
          <w:rFonts w:hint="eastAsia"/>
        </w:rPr>
      </w:pPr>
      <w:r>
        <w:rPr>
          <w:rFonts w:hint="eastAsia"/>
        </w:rPr>
        <w:t>&gt;OTU027386</w:t>
      </w:r>
    </w:p>
    <w:p w14:paraId="282410FE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CTCGTCTTGACGTTACCCACAGAAGAAGCACCGGCTAACTCCGTGCCAGCAGCCGCGGTAATACGGAGGGGGCGAGCGTTGCTCGGAATTACTGGGCGTAAAGAGCGTGTAGGCGGTCCGGTAAGTCCGCTGTGAAAGTCAAGGGCTCAACCCTTGAATGCCGGCGGATACTGTCGGGCTAGAGTCCGGAAGAGGCGAGTGGAATTCCTGGTGTAGCGGTGAAATGCGCAGATATCAGGAGGAACACCGATGGCGAAGGCAGTCTTCTGGGCCAATACTGACGCTGAGGAGCGAAAGCGTGGGTAGCGAACAGGATTAGATACCCCGGTAGTCC</w:t>
      </w:r>
    </w:p>
    <w:p w14:paraId="1E7AD60A">
      <w:pPr>
        <w:rPr>
          <w:rFonts w:hint="eastAsia"/>
        </w:rPr>
      </w:pPr>
      <w:r>
        <w:rPr>
          <w:rFonts w:hint="eastAsia"/>
        </w:rPr>
        <w:t>&gt;OTU027387</w:t>
      </w:r>
    </w:p>
    <w:p w14:paraId="4299D95D">
      <w:pPr>
        <w:rPr>
          <w:rFonts w:hint="eastAsia"/>
        </w:rPr>
      </w:pPr>
      <w:r>
        <w:rPr>
          <w:rFonts w:hint="eastAsia"/>
        </w:rPr>
        <w:t>CCTACGGGCGGCAGCAGTGGGGAATATTGCACAATGGGCGCAAGCCTGATGCAGCGACGCCGCGTGAGGGATGACGGCCTTCGGGTTGTAAACCTCTTTCACCAACGACGAAGCTTTTGGGTGACGGTAGTTGGGGAAGAAGCACCGGCTAACTACGTGCCAGCAGCCGCGGTAATACGGAATGTGCAAACGTTATTCGGAATCACTGGGCTTAAAGAGTCCGTAGGCGGCATGTTAGGTGAGGTGTGAAATCCCCCGGCTCAACCGAGGAATTGCGCTTCAAACCGGCGTGCTTGAGGAAGATAGAGGTGGGCGGAACTGATGGTGGAGCGGTGAAATGCGTTGATATCATCAGGAACACCGGTGGCGAAGGCGGATCTCTGGGCCATTACTGACGCTGAGGAGCGAAAGCGTGGGGAGCGAACAGGATTAGATACCCCAGTAGTCC</w:t>
      </w:r>
    </w:p>
    <w:p w14:paraId="536FFC23">
      <w:pPr>
        <w:rPr>
          <w:rFonts w:hint="eastAsia"/>
        </w:rPr>
      </w:pPr>
      <w:r>
        <w:rPr>
          <w:rFonts w:hint="eastAsia"/>
        </w:rPr>
        <w:t>&gt;OTU027388</w:t>
      </w:r>
    </w:p>
    <w:p w14:paraId="633742C9">
      <w:pPr>
        <w:rPr>
          <w:rFonts w:hint="eastAsia"/>
        </w:rPr>
      </w:pPr>
      <w:r>
        <w:rPr>
          <w:rFonts w:hint="eastAsia"/>
        </w:rPr>
        <w:t>CCTACGGGTGGCTGCAGTAGGGAATCTTCCGCAATGGACGAAAGTCTGACGGAGCAACGCCGCGTGAGCGAAGAAGGTCTTCGGATCGTAAAGCTCTGTTGTTAGGGAAGAACAAGTACCGGAGTAACTGTCGGTACCTTGACGGTACCTAACCAGAAAGCCACGGCTAACTACGTGCCAGCAGCCGCGGTAATACGTAGGTGGCAAGCGTTGTCCGGAATCATTGGGCGTAAAGAGCTCGTAGGCGGTTCAGTAAGTCAGGTGTGAAAGCTCCGAGCTCAACTCGGAGAGGCCACCTGATACTGCTGTGACTAGAATCCAGTAGGGGAGTGTGGAACTCCTGGTGTAGCGGTGAAATGCGCAGATATCAGGAGGAACACCGGTGGCGAAGGCGGCCTTCTGGGCCTTACCTGACGCTGAGGCGCGAAAGCTGGGGGAGCAAACAGGATTAGATACCCTAGTAGTCC</w:t>
      </w:r>
    </w:p>
    <w:p w14:paraId="3BE7D472">
      <w:pPr>
        <w:rPr>
          <w:rFonts w:hint="eastAsia"/>
        </w:rPr>
      </w:pPr>
      <w:r>
        <w:rPr>
          <w:rFonts w:hint="eastAsia"/>
        </w:rPr>
        <w:t>&gt;OTU027389</w:t>
      </w:r>
    </w:p>
    <w:p w14:paraId="66B5FDCF">
      <w:pPr>
        <w:rPr>
          <w:rFonts w:hint="eastAsia"/>
        </w:rPr>
      </w:pPr>
      <w:r>
        <w:rPr>
          <w:rFonts w:hint="eastAsia"/>
        </w:rPr>
        <w:t>CCTACGGGAGGCTGCAGTAGGGAATATTGGGCAATGGATGCAAGTCTGACCCAGCCATGCCGCGTGCCGGATGAAGGCCCTCAGGGTTGTAAACTGCTTTTGTACGGAACGAAACGCGCTGAGTTAATACCTCGGCGTAATGACGGTACCAAGGGAATAAGCCTCGGCTAACTACGTGCCAGCAGCCGCGGTAAAACGTAGGAGGCGAGCGTTATCCGGATTTACTGGGTGTAAAGCGCGTGCAGGCGGCTCGCTAAGTTGGATGTGAAAGCTCCCGGCTCAACTGGGAGAGGTCGTTCAAAACTGGTCGACTTGAGAGCAGTAGGGGAAGGTGGAATTCCGGGTGTAGTGGTGAAATGCGTAGATATCCGGAGGAACACCAGTGGCGAAAGCGGCCTTCTGGACCACAACTGACGCTCAGACGCGAAAGCTAGGGTAGCAAACGGGATTAGATACCCCTGTAGTCC</w:t>
      </w:r>
    </w:p>
    <w:p w14:paraId="491DDDCA">
      <w:pPr>
        <w:rPr>
          <w:rFonts w:hint="eastAsia"/>
        </w:rPr>
      </w:pPr>
      <w:r>
        <w:rPr>
          <w:rFonts w:hint="eastAsia"/>
        </w:rPr>
        <w:t>&gt;OTU027390</w:t>
      </w:r>
    </w:p>
    <w:p w14:paraId="5C231C70">
      <w:pPr>
        <w:rPr>
          <w:rFonts w:hint="eastAsia"/>
        </w:rPr>
      </w:pPr>
      <w:r>
        <w:rPr>
          <w:rFonts w:hint="eastAsia"/>
        </w:rPr>
        <w:t>CCTACGGGGGGCAGCAAGTGGGAATATTGCACAATGGGCGAAAGCCTGATGCAGCGACACCGCGTGAAGGATGAAGGTTTTCGGATCGTAAACTTCTTTTATAGAGCACCAAGATATGAGGGCTCTACGAACAAGCACCTGCTAACTACGTGCCAGCAGCCGCGGTAATACGTGGGGTGCAAGCGTTAATCGGAATTACTGGGCGTAAAGCGTGCGCAGGCGGTCTTTTAAGTCAGATGTGAAATCCCCGGGCTTAACCTGGGAACTGCGTTTGAAACTGGAAGGCTTGAGTGTGGCAGAGGGGGGTGGAATTCCACGTGTAGCAGTGAAATGCGTAGAGATGTGGAGGAACACCAGTGGCGAAGGCGACTTTCTGGGCTGTAACTGACGCTGAGGAGCGAAAGCGTGGGGAGCGAACAGGATTAGATACCCCAGTAGTCC</w:t>
      </w:r>
    </w:p>
    <w:p w14:paraId="780B5287">
      <w:pPr>
        <w:rPr>
          <w:rFonts w:hint="eastAsia"/>
        </w:rPr>
      </w:pPr>
      <w:r>
        <w:rPr>
          <w:rFonts w:hint="eastAsia"/>
        </w:rPr>
        <w:t>&gt;OTU027391</w:t>
      </w:r>
    </w:p>
    <w:p w14:paraId="215BED70">
      <w:pPr>
        <w:rPr>
          <w:rFonts w:hint="eastAsia"/>
        </w:rPr>
      </w:pPr>
      <w:r>
        <w:rPr>
          <w:rFonts w:hint="eastAsia"/>
        </w:rPr>
        <w:t>CCTACGGGTGGCTGCAGTGGGGAATATTGGACAATGGGCGAAAGCCTGATCCAGCAATGCCGCGTGAGTGATGAAGGCCTTAGGGTTGTAAAGCACTTTCGGACGGAACGAAATCGCGCGGGTGAATATCCCGCGTGGATGACGGTACCGTAAGAAGAAGCACCGGCTAACTACGTGCCAGCAGCCGCGGTAATACGTAGGGTGCGAGCGTTAATCGGAATCATTGGGCGTAAAGGGCGCGTAGGCGGCCAGGCCAGTCAGGGGTGAAATCCCTCGGCTCAACCGAGGAATTGCCTCTGAAACTGCCTGGCTCGAGGCCGGGAGAGGGTAGTGGAATTCCCAGTGTAGCGGTGAAATGCGTAGATATTGGGAGGAACACCAGTGGCGAAGGCGGCTACCTGGACCGGTTCTGACGCTGAGGCGCGAAAGCGTGGGGAGCAAACAGGATTAGATACCCTAGTAGTCC</w:t>
      </w:r>
    </w:p>
    <w:p w14:paraId="708ED8A4">
      <w:pPr>
        <w:rPr>
          <w:rFonts w:hint="eastAsia"/>
        </w:rPr>
      </w:pPr>
      <w:r>
        <w:rPr>
          <w:rFonts w:hint="eastAsia"/>
        </w:rPr>
        <w:t>&gt;OTU027392</w:t>
      </w:r>
    </w:p>
    <w:p w14:paraId="0BC1AB60">
      <w:pPr>
        <w:rPr>
          <w:rFonts w:hint="eastAsia"/>
        </w:rPr>
      </w:pPr>
      <w:r>
        <w:rPr>
          <w:rFonts w:hint="eastAsia"/>
        </w:rPr>
        <w:t>CCTACGGGTGGCTGCAGTCGAGAATATTCCACAATGGACGAAAGTCTGATGGAGCGACGCCGCGTGTGGGAAGAAGGTTTTCGGATTGTAAACCACTTTTCTTAGGGAGCAATTTAGATGAGAGTACCTAAGGAATAAGAGGTTACTAACTCTGTGCCAGCAGTAGCGGTAATACAGAGACCTCAAGCGTTATCCGGATTTATTGGGCGTAAAGCGCACGTAGGCGGCATTGCAAGTCGGATGTGAAATCCCTCGGCTTAACCAAGGAAGTGCATCCGAAACTGCAGTGCTTGAGTACTTAAGAGGATCGCGGAATTCCCGGTGTAGCGGTGAAATGCGTAGAGATCAGGAAGAACATCGGTGGCGAAGGCGCTCTGCTGGACCATAACTGACACTCAGGGACGAAAGCTAGGGGAGCGAATGGGATTAGATACCCCTGTAGTCC</w:t>
      </w:r>
    </w:p>
    <w:p w14:paraId="7B458269">
      <w:pPr>
        <w:rPr>
          <w:rFonts w:hint="eastAsia"/>
        </w:rPr>
      </w:pPr>
      <w:r>
        <w:rPr>
          <w:rFonts w:hint="eastAsia"/>
        </w:rPr>
        <w:t>&gt;OTU027393</w:t>
      </w:r>
    </w:p>
    <w:p w14:paraId="6788B56D">
      <w:pPr>
        <w:rPr>
          <w:rFonts w:hint="eastAsia"/>
        </w:rPr>
      </w:pPr>
      <w:r>
        <w:rPr>
          <w:rFonts w:hint="eastAsia"/>
        </w:rPr>
        <w:t>CCTACGGGCGGCTGCAGTAAGGAATATTGGACAATGGGCGCAAGCCTGATCCAGCCATGCCGCGTGAACGATGAAGGCCTTCGGGTTGTAAAGTTCTTTAGCCGACGATTATAATGACTGTAGTCGGAGAATAAGCCCCGGCTAACTTCGTGCCAGCAGCCGCGGTAAAACGTAGGATCCGAGCGTTATCCGAATTCACTGGGCGTAAAGCGCGTGCAGGCGGTGATGTAAGACAGGTGTGAAATCCCCGGGCTTAACCCTGGAAGTGCACTTGATACTGCGAAGCTTGAGTGTAGGAGAGGTTACTAGAATTCTTGGTGTAGCGGTGAAATGCGTAGATATCGGAAGGAACACCAGTGGCGAAAGCGGCTTCCTGGTCCAGCACCGACGTTCAGGCACGAAAGCGTGGGGAGCAAACAGGATTAGATACCCTGGTAGTCC</w:t>
      </w:r>
    </w:p>
    <w:p w14:paraId="5BF8DD3A">
      <w:pPr>
        <w:rPr>
          <w:rFonts w:hint="eastAsia"/>
        </w:rPr>
      </w:pPr>
      <w:r>
        <w:rPr>
          <w:rFonts w:hint="eastAsia"/>
        </w:rPr>
        <w:t>&gt;OTU027394</w:t>
      </w:r>
    </w:p>
    <w:p w14:paraId="69EB8F85">
      <w:pPr>
        <w:rPr>
          <w:rFonts w:hint="eastAsia"/>
        </w:rPr>
      </w:pPr>
      <w:r>
        <w:rPr>
          <w:rFonts w:hint="eastAsia"/>
        </w:rPr>
        <w:t>CCTACGGGTGGCAGCAGTGGGGAATATTGCACAATGGGCGAAAGCCTGATGCAGCGACGCCGCGTGAGGGATGACGGCCTTCGGGTTGTAAACCTCTTTCAGTAGGGAAGAAGCGAAAGTGACGGTACCTGCAGAAGAAGCGCCGGCTAACTACGTGCCAGCAGCCGCGGTAATACGAAGGGGGCTAGCGTTGTTCGGAATCACTGGGCGTAAAGGGCGCGTAGGCGGCTTTGTAAGTCGGGGGTGAAAGCCTGTGGCTCAACCAAGGAAGTGCATCCAAAACTGCTGAGCTTGAGTACTTAAGAGGATCGCGGAATTCCCGGTGTAGAGGTGAAATTCGTAGATATCGGGAGGAACACCAGTGGCGAAGGCGGGTCTCTGGGCAGTAACTGACGCTGAGGAGCGAAAGCGTGGGGAGCGAACAGGATTAGATACCCTGGTAGTCC</w:t>
      </w:r>
    </w:p>
    <w:p w14:paraId="5B57A116">
      <w:pPr>
        <w:rPr>
          <w:rFonts w:hint="eastAsia"/>
        </w:rPr>
      </w:pPr>
      <w:r>
        <w:rPr>
          <w:rFonts w:hint="eastAsia"/>
        </w:rPr>
        <w:t>&gt;OTU027395</w:t>
      </w:r>
    </w:p>
    <w:p w14:paraId="5055D588">
      <w:pPr>
        <w:rPr>
          <w:rFonts w:hint="eastAsia"/>
        </w:rPr>
      </w:pPr>
      <w:r>
        <w:rPr>
          <w:rFonts w:hint="eastAsia"/>
        </w:rPr>
        <w:t>CCTACGGGGGGCAGCAGTGAGGAATATTCCACAATGGGCGAAAGCCTGATGGAGCGACGCCGCGTGCGGGATGAAGCCTTTTGGGGTGTAAACCGCTTTTTTAGGGGATGAAACGCCGGTTCTGCCGGCTAAGACAGTACCCTAAGAATAAGCATCGGCTAACTACGTGCCAGCAGCCGCGGTAATACGTAGGATGCAAGCGTTGTCCGGATTTACTGGGCGTAAAGCGCGCGCAGGCGGCAGTGTAAGTATGGCGTGAAATCTCCCTGCTCAACGGGGAGGGTGCGCTGTAGACTGCACAGCTAGAGGTCGGTAGAGGGGGGTGGAATTGCTGGTGTAGCAGTGAAATGCGTAGAGATCAGAAGGAACATCCGTGGCGAAGGCGGCATCCTGGGCCAACACTGACACTGAGGCACGAAAGCGTGGGGAGCAAACAGGATTAGATACCCGGGTAGTCC</w:t>
      </w:r>
    </w:p>
    <w:p w14:paraId="7D6054AB">
      <w:pPr>
        <w:rPr>
          <w:rFonts w:hint="eastAsia"/>
        </w:rPr>
      </w:pPr>
      <w:r>
        <w:rPr>
          <w:rFonts w:hint="eastAsia"/>
        </w:rPr>
        <w:t>&gt;OTU027396</w:t>
      </w:r>
    </w:p>
    <w:p w14:paraId="7F2F3B1C">
      <w:pPr>
        <w:rPr>
          <w:rFonts w:hint="eastAsia"/>
        </w:rPr>
      </w:pPr>
      <w:r>
        <w:rPr>
          <w:rFonts w:hint="eastAsia"/>
        </w:rPr>
        <w:t>CCTACGGGAGGCTGCAGTGGGGAATATTGGACAATGGGGGCAACCCTGATCCAGCAATGCCGCGTGTGTGAAGAAGGCCTGCGGGTTGTAAAGCACTTTCAGAGGGGAAGAAAAAATCGGATCTAACACATCCGATCTTGACGTTACCCTTAGAAGAAGCACCGGCTAACTCCGTGCCAGCAGCCGCGGTAATACGTAGGGGGCAAGCGTTGTCCGGAATCATTGGGCGTAAAGAGCGTGTAGGCGGCCAGGTAGGTCTGCTGTGAAAACTCGAGGCTCAACTTCGAGATGTCGGCGGAAACCATCTGGCTAGAGTCCGGAAGAGGAGAGTAGAATTCCTGGTGTAGCGGTGAAATGCGCAGATATCGGGAGGAACACCAGTAGCGAAGGCGGCTCGCTGGGCCGTTCCTGACGCTGAGACGCGAAAGCTAGGGGAGCGAACAGGATTAGATACCCCAGTAGTCC</w:t>
      </w:r>
    </w:p>
    <w:p w14:paraId="665472CB">
      <w:pPr>
        <w:rPr>
          <w:rFonts w:hint="eastAsia"/>
        </w:rPr>
      </w:pPr>
      <w:r>
        <w:rPr>
          <w:rFonts w:hint="eastAsia"/>
        </w:rPr>
        <w:t>&gt;OTU027397</w:t>
      </w:r>
    </w:p>
    <w:p w14:paraId="086AFCB4">
      <w:pPr>
        <w:rPr>
          <w:rFonts w:hint="eastAsia"/>
        </w:rPr>
      </w:pPr>
      <w:r>
        <w:rPr>
          <w:rFonts w:hint="eastAsia"/>
        </w:rPr>
        <w:t>CCTACGGTGGCTGCAGTGGGGAATTTTGCGCAATGGGCGAAAGCCTGACGCAGTAACGCCGCGTGGAGGATGAAGGCCTTCGGGTTGTAAACTCCTGACTGGGGGAAAGATCATGACGGTACCCCCAAAGAAAGCCCCGGCTAATTCCGTGCCAGCAGCCGCGGTAATACGGAAGGGGCAAGCGTTGTCCGGATTCATTGGGCGTAAAGAGCGCGCAGGCGGCTTGGTAAGTCGGATGTGAAAACCCGGGGCTCAACCCCGGGCGTGCACCCGATACTGCCCGGCTAGAGGGTGGTAGAGGCGAGTGGAATTCCACGTGTAGCGGTGAAATGCGTAGAGATGTGGAGGAACACCAGTGGCGAAGGCGACTCTTTGGCCTGTAACTGACACTGAGGCGCGAAAGCGTGGGGAGCAAACAGGATTAGATACCCTGGTAGTCC</w:t>
      </w:r>
    </w:p>
    <w:p w14:paraId="66CA3B1E">
      <w:pPr>
        <w:rPr>
          <w:rFonts w:hint="eastAsia"/>
        </w:rPr>
      </w:pPr>
      <w:r>
        <w:rPr>
          <w:rFonts w:hint="eastAsia"/>
        </w:rPr>
        <w:t>&gt;OTU027398</w:t>
      </w:r>
    </w:p>
    <w:p w14:paraId="57F65E2F">
      <w:pPr>
        <w:rPr>
          <w:rFonts w:hint="eastAsia"/>
        </w:rPr>
      </w:pPr>
      <w:r>
        <w:rPr>
          <w:rFonts w:hint="eastAsia"/>
        </w:rPr>
        <w:t>CCTACGGGCGGCAGCAGTTGGGAATATTGCGCAATGGGGGAAACCCTGAAGGAGCGACGCCGCGTGGAGGATGAAGGCTTTCGGGTTGTAAACTCCTGTCATTTGAGAACAAGGTGCACCGGTTAACTGCCGGTGCATTGATAGTATCAGAAGAGGAAGGGACGGCTAACTCTGTGCCAGCAGCCGCGGTAATACAGAGGTCCCAAGCGTTGTTCGGATTCATTGGGCGTAAAGCGCGTGTAGGCGGTTCGGTAAGTCCGCTCTGAAAGTCCGGGGCTCAACCCCGGAAGGCGGGTGGATACTGCTGGGCTAGAGTGCGGAAGAGGCGAGTGGAATTCCTGGTGTAGCGGTGAAATGCGCAGATATCAGGAGGAACACCGATTGCGAAGGCAGCTCGCTGGGACGCTACTGACGCTGAGACGCGAAAGCGTGGGGAGCAAACAGGATTAGATACCCCAGTAGTCC</w:t>
      </w:r>
    </w:p>
    <w:p w14:paraId="6668FE20">
      <w:pPr>
        <w:rPr>
          <w:rFonts w:hint="eastAsia"/>
        </w:rPr>
      </w:pPr>
      <w:r>
        <w:rPr>
          <w:rFonts w:hint="eastAsia"/>
        </w:rPr>
        <w:t>&gt;OTU027399</w:t>
      </w:r>
    </w:p>
    <w:p w14:paraId="67AEFFF8">
      <w:pPr>
        <w:rPr>
          <w:rFonts w:hint="eastAsia"/>
        </w:rPr>
      </w:pPr>
      <w:r>
        <w:rPr>
          <w:rFonts w:hint="eastAsia"/>
        </w:rPr>
        <w:t>CCTACGGGTGGCAGCAGTGGGGAATATTGCGCAATGGACGAAAGTCTGACGCAGCGACGCCGCGTGTGGGATGACGGTCTTCGGATTGTAAACCACTGTCGGGAGGGACGAATACGCCGCAAGGCGGGTGACGGTACCTCCAAAGGAAGCACCGGCTAACTCCGTGCCAGCAGCCGCGGTAATACGGAGGGTGCGAGCGTTGCTCGGAATTATTGGGCGTAAAGGGTAGGTAGGTGGTCTCGTTTGTCTGGGGTGAAAGCCTTGAGCTTAACTCAAGAAGTGCCTTGGAAACGGCGAGACTGGAGTCTTGGAGAGGGTCGTGGAATTCCCGGTGTAGCGGTGAAATGCGTAGAGATCGGGAGGAACACCAGAGGCGAAGGCGGCTCGCTGGGCCACACCTGACGCTGAGACGCGAAAGCGTGGGGAGCAAACAGGATTAGATACCCGGGTAGTCC</w:t>
      </w:r>
    </w:p>
    <w:p w14:paraId="2DCB192A">
      <w:pPr>
        <w:rPr>
          <w:rFonts w:hint="eastAsia"/>
        </w:rPr>
      </w:pPr>
      <w:r>
        <w:rPr>
          <w:rFonts w:hint="eastAsia"/>
        </w:rPr>
        <w:t>&gt;OTU027400</w:t>
      </w:r>
    </w:p>
    <w:p w14:paraId="2AF8AEB5">
      <w:pPr>
        <w:rPr>
          <w:rFonts w:hint="eastAsia"/>
        </w:rPr>
      </w:pPr>
      <w:r>
        <w:rPr>
          <w:rFonts w:hint="eastAsia"/>
        </w:rPr>
        <w:t>CCTACGGGTGGCTGCAGTGGGGAATATTGGGCAATGGACGAAAGTCTGACGGAGCAACGCCGCGTGAGCGATGAAGGCCTTCGGGTCGTAAAGCTCTGTTGTTAGGGAAGAACAAGTACCGGAGTAACTGCCGGTACCTTGACGGTACCTAACCAGAAAGCCACGGCTAACTACGTGCCAGCAGCCGCGGTAATACGTAGGTGGCAAGCGTTGTCCGGAATTATTGGGCGTAAAGCGCGTGTAGGTGGTCTTTTAAGTCTGGTGTGAAAGCCCGGGGCTTACCCCCGGAAGGGCACTGGAGACTGGGAGACTAGAGTACCGGAGAGGAAGGTGGAATTCCTGGTGTAGCGGTGAAATGCGTAGATATCAGGAGGAACACCGGTGGCGAAGGCGGCCTTCTGGACGGCTACTGACACTGAGACGCGAAAGCGTGGGGAGCAAACAGGATTAGATACCCCAGTAGTCC</w:t>
      </w:r>
    </w:p>
    <w:p w14:paraId="3978D123">
      <w:pPr>
        <w:rPr>
          <w:rFonts w:hint="eastAsia"/>
        </w:rPr>
      </w:pPr>
      <w:r>
        <w:rPr>
          <w:rFonts w:hint="eastAsia"/>
        </w:rPr>
        <w:t>&gt;OTU027401</w:t>
      </w:r>
    </w:p>
    <w:p w14:paraId="21C458CD">
      <w:pPr>
        <w:rPr>
          <w:rFonts w:hint="eastAsia"/>
        </w:rPr>
      </w:pPr>
      <w:r>
        <w:rPr>
          <w:rFonts w:hint="eastAsia"/>
        </w:rPr>
        <w:t>CCTACGGGTGGCAGCAGTCGAGAATCTTGGGCAATGCACGAAAGTGTGACCCAGCGACGCCGCGTGAAGGATGAAGGCCCTCTGGGTTGTAAACTTCTTTTATGGGGGAAGAATCAATGACGGTACCCCATGAATAAGCCACGGCTAACTACGTGCCAGCAGCCGCGGTAATACGTAGGTGGCAAGCGTTGTCCGGATTTACTGGGCGTAAAGCGTGCGCAGGCGGACGGGTAAGTCAGGGGTGAAATCCCACGGCTCAACCGTGGAAGTGCCTTTGATACTGCCGGCCTCGAGGAAGGTAGGGGCGTGCGGAACTGTAGGTGGAGCGGTGAAATGCGTTGATATCTACAGGAACTCCGGTGGCGAAAGCGGCGCGCTGGACCTTTTCTGACGCTGAGGCGCGAAAGCGTGGGGAGCAAACAGGATTAGATACCCCGGTAGTCC</w:t>
      </w:r>
    </w:p>
    <w:p w14:paraId="1EB39EC5">
      <w:pPr>
        <w:rPr>
          <w:rFonts w:hint="eastAsia"/>
        </w:rPr>
      </w:pPr>
      <w:r>
        <w:rPr>
          <w:rFonts w:hint="eastAsia"/>
        </w:rPr>
        <w:t>&gt;OTU027402</w:t>
      </w:r>
    </w:p>
    <w:p w14:paraId="040D6F8A">
      <w:pPr>
        <w:rPr>
          <w:rFonts w:hint="eastAsia"/>
        </w:rPr>
      </w:pPr>
      <w:r>
        <w:rPr>
          <w:rFonts w:hint="eastAsia"/>
        </w:rPr>
        <w:t>CCTACGGGTGGCTGCAGTAGGGAATATTGGACAATGGGCGGGAGCCTGATCCAGCCATGCCGCGTGCAGGAAGACGGTCCTATGGATTGTAAACTGCTTTTGTACGGGAAGAACAAGGGGCACGCGTGCCCTTCTGACGGTACCGTAAGAATAAGGATCGGCTAACTCCGTGCCAGCAGCCGCGGTAATACGAACCGTCCAAACGTTATTCGGAATTACTGGGCTTAAAGGGTATGTAGGCGGCCTGTCAAGTCGGGTGTGAAATCCCTCGGCTCAACCGAGGAACCGCACTCGATACTGTCGGGCTAGAGTCCGGGAGGGGATGGTGGAATTCCCAGTGTAGCGGTGAAATGCGTAGATATTGGGAAGAACACCGGTGGCGAAGGCGGCCATCTGGACCGGAACTGACGCTGAGGCGCGAAAGCTAGGGGAGCGAATGGGATTAGATACCCCAGTAGTCC</w:t>
      </w:r>
    </w:p>
    <w:p w14:paraId="40F0950C">
      <w:pPr>
        <w:rPr>
          <w:rFonts w:hint="eastAsia"/>
        </w:rPr>
      </w:pPr>
      <w:r>
        <w:rPr>
          <w:rFonts w:hint="eastAsia"/>
        </w:rPr>
        <w:t>&gt;OTU027403</w:t>
      </w:r>
    </w:p>
    <w:p w14:paraId="63B71DA9">
      <w:pPr>
        <w:rPr>
          <w:rFonts w:hint="eastAsia"/>
        </w:rPr>
      </w:pPr>
      <w:r>
        <w:rPr>
          <w:rFonts w:hint="eastAsia"/>
        </w:rPr>
        <w:t>CCTACGGGAGGCAGCAGTGGGGAATATTGGACAATGGGGGAAACCCTGATCCAGCAATGCCGCGTGGGTGATGAAGGCCTTCGGGTTGTAAAGCCCTTTTGGTGGGGACGATGATGACGGTACCCACCGAATAAGCCCCGGCTAACTTCGTGCCAGCAGCCGCGGTAATACGAAGGGGGCTAGCGTTGTCCGGAATCATTGGGCGTAAAGAGCGTGTAGGCGGTCAGTTAGGTCTGCTGTGAAAACTCGAGGCTCAACTTCGAGCTGTCGGTGGAAACCAACTGACTAGAGTCCGGAAGAGGAGAGTGGAATTCCTGGTGTAGCGGTGAAATGCGTAGATATCTGGAGGAACACCGGTGGCGAAGGCGGCATTCTGGACCGAAACTGACGCTGAGGCGCGAAAGCCAGGGGAGCAAACGGGATTAGATACCCCGGTAGTCC</w:t>
      </w:r>
    </w:p>
    <w:p w14:paraId="0B84CFC4">
      <w:pPr>
        <w:rPr>
          <w:rFonts w:hint="eastAsia"/>
        </w:rPr>
      </w:pPr>
      <w:r>
        <w:rPr>
          <w:rFonts w:hint="eastAsia"/>
        </w:rPr>
        <w:t>&gt;OTU027404</w:t>
      </w:r>
    </w:p>
    <w:p w14:paraId="12C7C92D">
      <w:pPr>
        <w:rPr>
          <w:rFonts w:hint="eastAsia"/>
        </w:rPr>
      </w:pPr>
      <w:r>
        <w:rPr>
          <w:rFonts w:hint="eastAsia"/>
        </w:rPr>
        <w:t>CCTACGGGTGGCAGCAGTAAGGAATATTGCGCAATGGGCGACAGCCTGACGCAGCGACGCCGCGTGGGGGATGAAGGTCTTCGGATTGTAAACCCCTTTCGGGAGGGAAGATGGGGCGGGCAACCGCTCGGACGGTACCTCCAGAAGCAGCCACGGCCAACTTCGTGCCAGCAGCCGCGGTAATACGTAGGCAGCGAGCGTTGTTCGGAGTTACTGGGCGTAAAGAGTGCGTAGGCGGTTTTCTAAGTTTGGTGTGAAATCTCCCGGCTTAACTGGGAGGGTGCGCCGAAAACTGGAAGGCTTGAGTATGGGAGAGGTAAGCGGAATTCCTAGTGTAGCGGTGAAATGCGTAGATATTAGGAGGAACACCAGTGGCGAAGGCGACTTACTGGACTGTAACTGACGCTGAGGCGCGAAAGCGTGGGGAGCAAACAGGATTAGATACCCTAGTAGTCC</w:t>
      </w:r>
    </w:p>
    <w:p w14:paraId="2293250C">
      <w:pPr>
        <w:rPr>
          <w:rFonts w:hint="eastAsia"/>
        </w:rPr>
      </w:pPr>
      <w:r>
        <w:rPr>
          <w:rFonts w:hint="eastAsia"/>
        </w:rPr>
        <w:t>&gt;OTU027405</w:t>
      </w:r>
    </w:p>
    <w:p w14:paraId="08E5AAA8">
      <w:pPr>
        <w:rPr>
          <w:rFonts w:hint="eastAsia"/>
        </w:rPr>
      </w:pPr>
      <w:r>
        <w:rPr>
          <w:rFonts w:hint="eastAsia"/>
        </w:rPr>
        <w:t>CCTACGGGTGGCTGCAGTAGGGAATCTTGCGCAATGGGCGAAAGCCTGACGCAGCGACGCCGCGTGAGGGATGAAGGCCTTCGGGTTGTAAACCTCTTTCAGCGGGGACGAAATTGACGGTACCCGCAGAAGAAGGTCCGGCCAACTACGTGCCAGCAGCCGCGGTAATACGTAGGGACCGAGCGTTGTCCGGATTTATTGGGCGTAAAGCGCGCGTAGGCGGTTCGTTAAGTCGAGTGTGAAAACCCGGGGCTCAACCCCGGGCCTGCATCCGATACTGGCGGACTCGAGGCAGACAGGGGAGAGTGGAATTCCCGGTGTAGCGGTGAAATGCGCAGATATCAGGTGGAACACCGGTGGCGAAGGCGGCTCTCTGGGGCTGTTCTGACGCTGAGGCGCGAAAGCTGGGGTAGCAAACAGGATTAGATACCCTAGTAGTCC</w:t>
      </w:r>
    </w:p>
    <w:p w14:paraId="55EF1561">
      <w:pPr>
        <w:rPr>
          <w:rFonts w:hint="eastAsia"/>
        </w:rPr>
      </w:pPr>
      <w:r>
        <w:rPr>
          <w:rFonts w:hint="eastAsia"/>
        </w:rPr>
        <w:t>&gt;OTU027406</w:t>
      </w:r>
    </w:p>
    <w:p w14:paraId="56E34650">
      <w:pPr>
        <w:rPr>
          <w:rFonts w:hint="eastAsia"/>
        </w:rPr>
      </w:pPr>
      <w:r>
        <w:rPr>
          <w:rFonts w:hint="eastAsia"/>
        </w:rPr>
        <w:t>CCTACGGGAGGCTGCAGTCGAGAATCTTCCACAATGGGCGCAAGCCTGACGCAGCGACACCGCGTGTGGGATGACACTCTTCGGAGCGTAAACCACTGTGGCGAGGGAGAAATTTTGATAGTACCTCGCTAGAAAGCACCAGCTAACTACGTGCCAGAAGCTTCGGTAATACGTAGGGTGCAAGCGTTATCCGGATTTATTGGGTTTAAAGGGTGCGTAGGCGGCCTGCTAAGTCACACGTGAAATCCCTCGGCTCAACCGGGGAACTGCGTGTGATACTGGCGGGCTTGAATTCGGGAGAGGGATGTGGAATTCCAGGTGTAGCGGTGAAATGCGTAGATATCGTCAAGAACACCGATAGTGTAGACAGCTTACTAGACTTCAACTGACGCTGAGGCACGAAAGTGTGGGGATCAAACAGGATTAGATACCCCAGTAGTCC</w:t>
      </w:r>
    </w:p>
    <w:p w14:paraId="5B39253C">
      <w:pPr>
        <w:rPr>
          <w:rFonts w:hint="eastAsia"/>
        </w:rPr>
      </w:pPr>
      <w:r>
        <w:rPr>
          <w:rFonts w:hint="eastAsia"/>
        </w:rPr>
        <w:t>&gt;OTU027407</w:t>
      </w:r>
    </w:p>
    <w:p w14:paraId="22808596">
      <w:pPr>
        <w:rPr>
          <w:rFonts w:hint="eastAsia"/>
        </w:rPr>
      </w:pPr>
      <w:r>
        <w:rPr>
          <w:rFonts w:hint="eastAsia"/>
        </w:rPr>
        <w:t>CCTACGGGGGGCTGCAGTGGGGAATATTTCGCAATGGGGGAAACCCTGACGAAGCAACGCCGCGTGGAGGATGAAGGCCCTAGTGGTCGTAAACTCCTGTCTAGTGGGACGAAGCTGATCAAAGCGAATAGCTTTGGTCATTGACTGTACCGCTGGAGGAAGCTCCGGCCAACTCCGTGCCAGCAGCCGCGGTAAGACGAACCACCCGAACGTTATTCGGAATCACTGGGCTTAAAGGGTGCGTAGGCGGCGCGGAGGGTGGGATGTGAAATCCCCCGGCTCAACCGGGGAATTGCGTCCCAAACCGCCGTGCTCGAGGAAGACAGAGGTGAGCGGAACTGATGGTGGAGCGGTGAAATGCGTAGATATCGGGAGGAACACCCGTGGCGAAGGCGGCCCCCTGGTTGGATACTGACGCTGAGACGCGAAAGCGTGGGGAGCAAACAGGATTAGATACCCCAGTAGTCC</w:t>
      </w:r>
    </w:p>
    <w:p w14:paraId="7DFE0780">
      <w:pPr>
        <w:rPr>
          <w:rFonts w:hint="eastAsia"/>
        </w:rPr>
      </w:pPr>
      <w:r>
        <w:rPr>
          <w:rFonts w:hint="eastAsia"/>
        </w:rPr>
        <w:t>&gt;OTU027408</w:t>
      </w:r>
    </w:p>
    <w:p w14:paraId="731496AB">
      <w:pPr>
        <w:rPr>
          <w:rFonts w:hint="eastAsia"/>
        </w:rPr>
      </w:pPr>
      <w:r>
        <w:rPr>
          <w:rFonts w:hint="eastAsia"/>
        </w:rPr>
        <w:t>CCTACGGGTGGCTGCAGTAGGGAATATTGGGCAATGGATGCAAGTCTGACCCAGCCATGCCGCGTGCCGGATGAAGGCCCTCAGGGTTGTAAACGGCTTTTATTCGGGAAGAAGAGCAGGGATGCGTCCTTGTGTGACGGTACCGAATGAATAAGCCCCGGCCAACTCTGTGCCAGCAGCCGCGGTAATACGTAGGGTGCAGGCGTTAATCGGAATTACTGGGCGTAAAGCGTGCGCAGGCGGCTCCTTAAGTCAGATGTGAAATCCCTGGGCTCAACCCAGGAACTGCACCCGATACTGGCAAGCTTGAGTACAGGAGAGGGTGGCGGAATTCCCGGTGTAGAGGTGAAATGCGTAGATATCGGGAGGAATACCAGTGGCGAAGGCGGCATCCTGGCCCTGTCCTGACGCTCAGGGGCGAAAGCGTGGGGAGCAAACCGGATTAGATACCCCTGTAGTCC</w:t>
      </w:r>
    </w:p>
    <w:p w14:paraId="5DA4E85B">
      <w:pPr>
        <w:rPr>
          <w:rFonts w:hint="eastAsia"/>
        </w:rPr>
      </w:pPr>
      <w:r>
        <w:rPr>
          <w:rFonts w:hint="eastAsia"/>
        </w:rPr>
        <w:t>&gt;OTU027409</w:t>
      </w:r>
    </w:p>
    <w:p w14:paraId="002CFB29">
      <w:pPr>
        <w:rPr>
          <w:rFonts w:hint="eastAsia"/>
        </w:rPr>
      </w:pPr>
      <w:r>
        <w:rPr>
          <w:rFonts w:hint="eastAsia"/>
        </w:rPr>
        <w:t>CCTACGGGGGGCTGCAGTGGGGAATATTGGACAATGGGCGCAAGCCTGATCCAGCCATGCCGCGTGAGTGAAGAAGGCCCTCGGGTTGTAAACCCCTGTTGTTGGGAAAGAAGCCGGGCGCATAGCCCGGTGACGGTACCCAACGAGGAAGCCCCGGCTAACTACGTGCCAGCAGCCGCGGTAAGACGTAGGGGGCGAGCGTTGTTCGGATTTACTGGGCGTAAAGGGCGCGTAGGCGGCACTACGAGTCACTTGTGAAATCTGAAAGCTTAACTTTCAGCGGCCAAGTGATACTGTAGAGCTAGAGTGCAGAAGGGGCAACTGGAATTCTCGGTGTAGCGGTGAAATGCGCAGATATCGGGAGGAACACCAGTAGCGAAGGCGGCTCGCTGGGCCATTCCTGACGCTGAGACGCGAAAGCTAGGGGAGCGAACAGGATTAGATACCCTTGTAGTCC</w:t>
      </w:r>
    </w:p>
    <w:p w14:paraId="1C80B3C3">
      <w:pPr>
        <w:rPr>
          <w:rFonts w:hint="eastAsia"/>
        </w:rPr>
      </w:pPr>
      <w:r>
        <w:rPr>
          <w:rFonts w:hint="eastAsia"/>
        </w:rPr>
        <w:t>&gt;OTU027410</w:t>
      </w:r>
    </w:p>
    <w:p w14:paraId="6EC4A863">
      <w:pPr>
        <w:rPr>
          <w:rFonts w:hint="eastAsia"/>
        </w:rPr>
      </w:pPr>
      <w:r>
        <w:rPr>
          <w:rFonts w:hint="eastAsia"/>
        </w:rPr>
        <w:t>CCTACGGGAGGCAGCAGTGGGGAATATTGGACAATGGGGGCAACCCTGATCCAGCAACGCCGCGTGGAGGACGAAGGTCTTCGGATCGTAAACTCCTGTCAGAGGGGACGAAGGCGCCGGGGTTAACCGCCCTTGGCGCTTGACGGTACTCTCAGAGGAAGCCACGGCTAACTCTGTGCCAGCAGCCGCGGTAATACGTAGGCAGCGAGCGTTGTTCGGAGTTACTGGGCGTAAAGCGTGCGTAGGCGGTGCCATAAGTCTGTTGTGAAATCTCCCGGCTCAACTGGGAGGGTGCGGTGGAAACTGTGGTGCTGGAGTGTGGGAGAGGTAGGCGGAATTCCTGGTGTAGCGGTGAAATGCGCAGATATCAGGAGGAACACCGGTGGCGAAGGCGGCACTCTGGGCCGGTACTGACGCTGAGGAGCGAAAGCGTGGGGAGCGAACAGGATTAGATACCCCAGTAGTCC</w:t>
      </w:r>
    </w:p>
    <w:p w14:paraId="1D540502">
      <w:pPr>
        <w:rPr>
          <w:rFonts w:hint="eastAsia"/>
        </w:rPr>
      </w:pPr>
      <w:r>
        <w:rPr>
          <w:rFonts w:hint="eastAsia"/>
        </w:rPr>
        <w:t>&gt;OTU027411</w:t>
      </w:r>
    </w:p>
    <w:p w14:paraId="13E1FEA0">
      <w:pPr>
        <w:rPr>
          <w:rFonts w:hint="eastAsia"/>
        </w:rPr>
      </w:pPr>
      <w:r>
        <w:rPr>
          <w:rFonts w:hint="eastAsia"/>
        </w:rPr>
        <w:t>CCTACGGGGGGCAGCAGTGGGGAATTTTGGACAATGGGGGCAACCCTGATCCAGCAATGCCGCGTGTGTGAAGAAGGCCTGAGGGTTGTAAAGCACTTTAGGTGGGGAGAAAGGTCATTGTTTTAATAAAGCAGTGAATTGATGTTACCCACAGAATAAGCACCGGCTAACTCTGTGCCAGCAGCCGCGGTAATACAGAGGGTGCGAGCGTTAATCGGAATTACTGGGCGTAAAGCGCGTGCAGGCGGTTCGCTAAGTTGGATGTGAAAGCTCCCGGCTCAACTGGGAGAGGTCGTACAAGACTGGCGGGCTGGAGTGTGGTAAGGGAAGGTGGAATTCCGGGTGTAGCAGTGAAATTCGTAGATATCAAGCGGAACACCGGTGGCGAAGGCGGCCTTCTGGACGATGACTGACGCTGAGACGCGAAAGCGTGGGGAGCAAACAGGATTAGATACCCCTGTAGTCC</w:t>
      </w:r>
    </w:p>
    <w:p w14:paraId="363CC226">
      <w:pPr>
        <w:rPr>
          <w:rFonts w:hint="eastAsia"/>
        </w:rPr>
      </w:pPr>
      <w:r>
        <w:rPr>
          <w:rFonts w:hint="eastAsia"/>
        </w:rPr>
        <w:t>&gt;OTU027412</w:t>
      </w:r>
    </w:p>
    <w:p w14:paraId="64144FB2">
      <w:pPr>
        <w:rPr>
          <w:rFonts w:hint="eastAsia"/>
        </w:rPr>
      </w:pPr>
      <w:r>
        <w:rPr>
          <w:rFonts w:hint="eastAsia"/>
        </w:rPr>
        <w:t>CCTACGGGGGGCAGCAGTGAGGAATATTGCACAATGGACGCAAGTCTGATGCAGCAACGCCGCGTGGAGGATGAAGGTCTTTGGATCGTAAACTCCTTTTCTCAGGGAAGAGTAGGGACGGTACCTGAGGAATAAGTCACGGCTAACTACGTGCCAGCAGCCGCGGTAAGACAGAGGTGCCGAGCGTTAGGCGGAATCACTGGGCTTAAAGCGTGTGTAGGCGGGTCGTTAAGTGCCTTGTGAAATCCCACAGCTCACCTGTGGAACTGCTTGGTATACTGGATGTCTTGAGCCAGCTAGGGGCGACCGGAACAAATGGTGGAGCGGTGAAATGCGTAGATATCGCTTGGAACGCCAACGGTGAAAACAGGTTGCTGGGGGTGTGCTGACGCTGAGACACGAAAGCCAGGGGAGCGAACGGGATTAGATACCCTTGTAGTCC</w:t>
      </w:r>
    </w:p>
    <w:p w14:paraId="53393C01">
      <w:pPr>
        <w:rPr>
          <w:rFonts w:hint="eastAsia"/>
        </w:rPr>
      </w:pPr>
      <w:r>
        <w:rPr>
          <w:rFonts w:hint="eastAsia"/>
        </w:rPr>
        <w:t>&gt;OTU027413</w:t>
      </w:r>
    </w:p>
    <w:p w14:paraId="10121FFC">
      <w:pPr>
        <w:rPr>
          <w:rFonts w:hint="eastAsia"/>
        </w:rPr>
      </w:pPr>
      <w:r>
        <w:rPr>
          <w:rFonts w:hint="eastAsia"/>
        </w:rPr>
        <w:t>CCTACGGGTGGCAGCAGTGGGGAATCTTGCACAATGGGGGAAACCCTGATGCAGCGACGCCGCGTGAGTGATGAAGCCCTTCGGGGTGTAAAGCTCTTTCGACGGGAACGATTATGACGGTACCCGGAGAAGAAGCTGCGGCTAACTACGTGCCAGCAGCCGCGGTAATACGTAGGCAGCAAACGTTGTTCGGATTTACTGGGCGTAAAGCGCGCGTAGGCGGACATCTAAGTCAGGGGTGAAATCCCAAGGCTCAACCTTGGAACTGCCTTTGATACTGGCAATCTTGAGTATGGAAGAGGTGAGTGGAATTCCGAGTGTAGAGGTGAAATTCGTAGATATTCGGAAGAACACCAGTGGCGAAGGCGGCTCACTGGACGACTGTTGACGCTGAGGTGCGAAAGCGTGGGGAGCAAACAGGATTAGATACCCGTGTAGTCC</w:t>
      </w:r>
    </w:p>
    <w:p w14:paraId="0197E381">
      <w:pPr>
        <w:rPr>
          <w:rFonts w:hint="eastAsia"/>
        </w:rPr>
      </w:pPr>
      <w:r>
        <w:rPr>
          <w:rFonts w:hint="eastAsia"/>
        </w:rPr>
        <w:t>&gt;OTU027414</w:t>
      </w:r>
    </w:p>
    <w:p w14:paraId="6351F5E6">
      <w:pPr>
        <w:rPr>
          <w:rFonts w:hint="eastAsia"/>
        </w:rPr>
      </w:pPr>
      <w:r>
        <w:rPr>
          <w:rFonts w:hint="eastAsia"/>
        </w:rPr>
        <w:t>CCTACGGGGGGCTGCAGTAGGGAATCTTCCGCAATGGGCGCAAGCCTGACGGAGCAACGCCGCGTGAGCGAGGACGGCCTTCGGGTTGTAAAGCTCTGTTCTTCGGGAAGAAGGGCGGGAGGGCGAACAACTCTTCCGCTTGACGGTACCGAAGGAGAAAGCCCCGGCTAACTACGTGCCAGCAGCCGCGGTAATACAGAGGCCCCAAGCGTTACCCGGAATCACTGGGCGTAAAGGGTGTGTAGGCGGCATAGTTAGTCTCGTGTCAAAACTCAGGGCTTAACCCTGAGATCGCGCGGGAAACGGCTATGCTCGAGGACGTGAGAGGTTGAGGGAACTCAAGGTGTAGCGGTGAAATGCGTAGATATCTGGAGGAACACCGGTGGCGAAGGCGGCGTTCTGGACTGTTACTGACACTGAGGAACGAAAGCCAGGGGAGCAAACGGGATTAGATACCCCAGTAGTCC</w:t>
      </w:r>
    </w:p>
    <w:p w14:paraId="43F06FCB">
      <w:pPr>
        <w:rPr>
          <w:rFonts w:hint="eastAsia"/>
        </w:rPr>
      </w:pPr>
      <w:r>
        <w:rPr>
          <w:rFonts w:hint="eastAsia"/>
        </w:rPr>
        <w:t>&gt;OTU027415</w:t>
      </w:r>
    </w:p>
    <w:p w14:paraId="6F0D0559">
      <w:pPr>
        <w:rPr>
          <w:rFonts w:hint="eastAsia"/>
        </w:rPr>
      </w:pPr>
      <w:r>
        <w:rPr>
          <w:rFonts w:hint="eastAsia"/>
        </w:rPr>
        <w:t>CCTACGGGCGGCTGCAGTGGGGAATATTGGACAATGGGCGCAAGCCTGATCCAGCCATACCGCGTGGGTGAAGAAGGCCTTCGGGTTGTAAAGCCCTTTTGTTGGGAAAGAAATCCTATCGATTAATACTCGGTGGGGATGACGGTACCCAAAGAATAAGCACCGGCTAACTTCGTGCCAGCAGCCGCGGTAATACGTAGGTGGCAAGCGTTGTCCGGAATTATTGGGCGTAAAGCGCGCGCAGGCGGTCCTTTAAGTCTGATGTGAAAGCCCACGGCTCAACCGTGGAGGGTCATTGGAAACTGGGAGACTTGAGTGCAGAAGAGAAGAGTGGAATTCCACGTGTAGCGGTGAAATGCGTAGAGATGTGGAGGAACACCAGTGGCGAAGGCGGCTACCTGGACCGGTTCTGACGCTGATGCGCGAAAGCGTGGGTAGCAAACAGGATTAGATACCCGTGTAGTCC</w:t>
      </w:r>
    </w:p>
    <w:p w14:paraId="6D118B57">
      <w:pPr>
        <w:rPr>
          <w:rFonts w:hint="eastAsia"/>
        </w:rPr>
      </w:pPr>
      <w:r>
        <w:rPr>
          <w:rFonts w:hint="eastAsia"/>
        </w:rPr>
        <w:t>&gt;OTU027416</w:t>
      </w:r>
    </w:p>
    <w:p w14:paraId="61984CBA">
      <w:pPr>
        <w:rPr>
          <w:rFonts w:hint="eastAsia"/>
        </w:rPr>
      </w:pPr>
      <w:r>
        <w:rPr>
          <w:rFonts w:hint="eastAsia"/>
        </w:rPr>
        <w:t>CCTACGGGGGGCTGCAGTGGGGAATCTTGCGCAATGGGCGAAAGCCTGACGCAGCAACGCCGCGTGGGGGATGAATGCCTTCGGGCTGTAAACCCCTTTCAGGAGGGACGAAGGTTCGGCGGTGAATAACTCCGGAGCCTGACGGTACCGCTAAAGGAAGCCCCGGCTAACTCCGTGCCAGCAGCCGCGGTAATACGGGGGGGGCAAGCGTTGTTCGGATTTACTGGGCGTAAAGGGCGCGTAGGCGGCGCGACAAGTCACTTGTGAAATCTCCGGGCTCAACCCGGCAGCGGTCAAGTGATACTGTCGTGCTAGAGTGCGGAAGGGGCAACTGGAATTCTCGGTGTAGCGGTGAAATGCGTAGATATCGAGAGGAACACCTGCGGCGAAGGCGGGTAGCTGGGCCGACACTGACGCTGAGGCGCGAAAGCCAGGGGAGCGAACGGGATTAGATACCCTTGTAGTCC</w:t>
      </w:r>
    </w:p>
    <w:p w14:paraId="0E0D50E6">
      <w:pPr>
        <w:rPr>
          <w:rFonts w:hint="eastAsia"/>
        </w:rPr>
      </w:pPr>
      <w:r>
        <w:rPr>
          <w:rFonts w:hint="eastAsia"/>
        </w:rPr>
        <w:t>&gt;OTU027417</w:t>
      </w:r>
    </w:p>
    <w:p w14:paraId="67A01AFC">
      <w:pPr>
        <w:rPr>
          <w:rFonts w:hint="eastAsia"/>
        </w:rPr>
      </w:pPr>
      <w:r>
        <w:rPr>
          <w:rFonts w:hint="eastAsia"/>
        </w:rPr>
        <w:t>CCTACGGGCGGCTGCAGTGGGGAATCTTGGACAATGGGCGCAAGCCTGATCCAGCCATGCCGCGTGAGTGACGAAGGCCTTAGGGTTGTAAAGCTCTTTTGCCGGGGACGATAATGACGGTACCCGGAGAATAAGCCCCGGCTAACTTCGTGCCAGCAGCCGCGGTAATACGAAGGGGGCTAGCGTTGTTCGGAATCACTGGGCGTAAAGAGTACGTAGGCGGTTTGCTAAGTCTGGTGTGAAATCTCCTGGCTTAACTGGGAGGGTGCGCTAGATACTGGCAGGCTTGAGTATGGGAGAGGAGAGTGGAATTCCTGGTGTAGCGGTGAAATGCGTAGATATCGGAAGGAACACCAGTGGCGAAGGCGGCTTCCTGGTCTGTAACTGACGCTGAGGCGCGAAAGCGTGGGGAGCAAACAGGATTAGATACCCTAGTAGTCC</w:t>
      </w:r>
    </w:p>
    <w:p w14:paraId="125A0A79">
      <w:pPr>
        <w:rPr>
          <w:rFonts w:hint="eastAsia"/>
        </w:rPr>
      </w:pPr>
      <w:r>
        <w:rPr>
          <w:rFonts w:hint="eastAsia"/>
        </w:rPr>
        <w:t>&gt;OTU027418</w:t>
      </w:r>
    </w:p>
    <w:p w14:paraId="180399CF">
      <w:pPr>
        <w:rPr>
          <w:rFonts w:hint="eastAsia"/>
        </w:rPr>
      </w:pPr>
      <w:r>
        <w:rPr>
          <w:rFonts w:hint="eastAsia"/>
        </w:rPr>
        <w:t>CCTACGGGTGGCAGCAGTCGGGAATTTTGGGCAATGGGCGAAAGCCTGACCCAGCAACGCCGCGTGAAGGATGAAGCTTTTCGGAGTGTAAACTTCACAAGAATGGGAAGAATAAGTTCAGGATAATACCCTGAACGATGACGGTACCATTTGTAAGCTCCGGCTAACTTCGTGCCAGCAGCCGCGGTAATACGAGGGGAGCAAGCGTTGTTCGGATTTACTGGGCGTAAAGGGCGCGTAGGCGGCCACTGCAAGTCACTTGTGAAATCTCGGGGCTTAACTCCGAGCGGTCAAGTGATACTGCAGGGCTAGAGTGCGGAAGGGGCAACTGGAATTCTCGGTGTAGCGGTGAAATGCGTAGATATCGAGAGGAACACCTGCGGCGAAGGCGGGTTGCTGGGCCGACACTGACGCTGAGGCGCGAAAGCTAGGGGAGCGAACGGGATTAGATACCCCTGTAGTCC</w:t>
      </w:r>
    </w:p>
    <w:p w14:paraId="1D63FFCC">
      <w:pPr>
        <w:rPr>
          <w:rFonts w:hint="eastAsia"/>
        </w:rPr>
      </w:pPr>
      <w:r>
        <w:rPr>
          <w:rFonts w:hint="eastAsia"/>
        </w:rPr>
        <w:t>&gt;OTU027419</w:t>
      </w:r>
    </w:p>
    <w:p w14:paraId="146A395F">
      <w:pPr>
        <w:rPr>
          <w:rFonts w:hint="eastAsia"/>
        </w:rPr>
      </w:pPr>
      <w:r>
        <w:rPr>
          <w:rFonts w:hint="eastAsia"/>
        </w:rPr>
        <w:t>CCTACGGGGGGCAGCAGTCGGGAATTTTGGGCAATGGGCGAAAGCCTGACCCAGCAACGCCGCGTGAAGGACGAAGTCTTTCGGGATGTAAACTTCGTAAGAATAGGAAGAATAAATGACGGTACTATTTGTAAGGTCCGGCTAACTACGTGCCAGCAGCCGCGGTAATACGGAGGGAGCTAGCGTTGTTCGGAATTACTGGGCGTAAAGCGCGCGTAGGCGGCCCCTTAAGTCAGTGGTGAAAGCCCGGGGCTCAACCCCGGAACCGCCATTGATACTGGGGGGCTTGAGTACAGACGAGGTAGGCGGAATTGAGGGTGTAGCGGTGAAATGCGTAGATATCGAGAGGAACACCTGCGGCGAAGGCGGGTAGCTGGGCCGACACTGACGCTGAGGCGCGAAAGCTAGGGGAGCGAACGGGATTAGATACCCTTGTAGTCC</w:t>
      </w:r>
    </w:p>
    <w:p w14:paraId="2A51CB4F">
      <w:pPr>
        <w:rPr>
          <w:rFonts w:hint="eastAsia"/>
        </w:rPr>
      </w:pPr>
      <w:r>
        <w:rPr>
          <w:rFonts w:hint="eastAsia"/>
        </w:rPr>
        <w:t>&gt;OTU027420</w:t>
      </w:r>
    </w:p>
    <w:p w14:paraId="7DA48E1A">
      <w:pPr>
        <w:rPr>
          <w:rFonts w:hint="eastAsia"/>
        </w:rPr>
      </w:pPr>
      <w:r>
        <w:rPr>
          <w:rFonts w:hint="eastAsia"/>
        </w:rPr>
        <w:t>CCTACGGGGGGCTGCAGTAGGGAATCTTGCGCAATGAGCGAAAGCTTGACGCAGCGACGCCGCGTGAGGGATGACGGCCTTCGGGTTGTAAACCTCTTTCAGCAGGGACGAAGCCTCACGGTGACGGTACCTGCAGAAGAAGCCCCGGCCAACTACGTGCCAGCAGCCGCGGTAATACGAAGGGGGCTAGCGTTGTTCGGAATTACTGGGCGTAAAGCGCACGTAGGCGGACTTGTCAGTCAGGGGTGAAATCCCGAGGCTTAACCTCGGAACTGCCTTTGATACTGCAAGTCTTGAGGATGAGAGAGGTGAGTGGAACTGCGAGTGTAGAGGTGGAATTCGTAGATATTAGGAAGAACACCAGTGGCGAAGGCGGCTCACTGGTCCGGTACTGACGCTGAGGTGCGAAAGCGTGGGGAGCAAACAGGATTAGATACCCCAGTAGTCC</w:t>
      </w:r>
    </w:p>
    <w:p w14:paraId="0289B32E">
      <w:pPr>
        <w:rPr>
          <w:rFonts w:hint="eastAsia"/>
        </w:rPr>
      </w:pPr>
      <w:r>
        <w:rPr>
          <w:rFonts w:hint="eastAsia"/>
        </w:rPr>
        <w:t>&gt;OTU027421</w:t>
      </w:r>
    </w:p>
    <w:p w14:paraId="04480F7B">
      <w:pPr>
        <w:rPr>
          <w:rFonts w:hint="eastAsia"/>
        </w:rPr>
      </w:pPr>
      <w:r>
        <w:rPr>
          <w:rFonts w:hint="eastAsia"/>
        </w:rPr>
        <w:t>CCTACGGGCGGCTGCAGTGGGGAATATTGGACAATGGGCGCAAGCCTGATCCAGCCATGCCGCGTGTGTGAAGAAGGCCTTAGGGTTGTAAAGCACTTTCAGTGGGGAGAAAGGTCATTCACCTAATACGTGAGTGAATTGATGTTACCCACAGAAGAAGCACCGGCTAACTACGTGCCAGCAGCCGCGGTAATACGTAGGTGGCAAGCGTTATCCGGAATTACTGGGCGTAAAGCGCATGCAGGCGGCTGGGTAAGTCTGACGTGAAAGCTCCTGGCTTAACCGGGAGAGGTCGTTGGAGACTGTCCAGCTTGAGGCGATGAGAGGGGTGCGGAATTCCCGGTGTAGTGGTGGAATGCGTAGATATCGGGAGGAACACCAGTGGCGAAAGCGACTTCCTGGACCAATACTGACGCTCATGTGCGAAAGCGTGGGGAGCAAACAGGATTAGATACCCGTGTAGTCC</w:t>
      </w:r>
    </w:p>
    <w:p w14:paraId="2DD11FC6">
      <w:pPr>
        <w:rPr>
          <w:rFonts w:hint="eastAsia"/>
        </w:rPr>
      </w:pPr>
      <w:r>
        <w:rPr>
          <w:rFonts w:hint="eastAsia"/>
        </w:rPr>
        <w:t>&gt;OTU027422</w:t>
      </w:r>
    </w:p>
    <w:p w14:paraId="652B0104">
      <w:pPr>
        <w:rPr>
          <w:rFonts w:hint="eastAsia"/>
        </w:rPr>
      </w:pPr>
      <w:r>
        <w:rPr>
          <w:rFonts w:hint="eastAsia"/>
        </w:rPr>
        <w:t>CCTACGGGGGGCAGCAGTGGGGAATCTTGGTCAATGGGCGCAAGCCTGAACCAGCGACGCCGCGTGAGTGATGAAGGCCTTCGGGTTGTAAAGCTCTGTGGGGAGAGACGAAAGAATCGGTTCTAACAGGACCGAAGTTGACGGTATCTCCTTAGCAAGCACCGGCTAACTCCGTGCCAGCAGCCGCGGTAATACGGAGGGTGCGAGCGTTATCCGGATTCACTGGGTTTAAAGGGTGCGTAGGCGGGCTTGTAAGTCCGTGGTGAAATCCCCGAGCTTAACTTGGGAACTGCCATGGATACTATAAGTCTTGAATGCTGTGGAGGTGAGCGGAATATGTCATGTAGCGGTGAAATGCTTAGATATGACATAGAACACCAATTGCGAAGGCAGCTCGCTACACGGTAATTGACGCTGAGGCACGAAAGCGTGGGGATCAAACAGGATTAGATACCCCAGTAGTCC</w:t>
      </w:r>
    </w:p>
    <w:p w14:paraId="17864C89">
      <w:pPr>
        <w:rPr>
          <w:rFonts w:hint="eastAsia"/>
        </w:rPr>
      </w:pPr>
      <w:r>
        <w:rPr>
          <w:rFonts w:hint="eastAsia"/>
        </w:rPr>
        <w:t>&gt;OTU027423</w:t>
      </w:r>
    </w:p>
    <w:p w14:paraId="5FE5168B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TACGGAGGGGGCTAGCGTTGTTCGGAATTACTGGGCGTAAAGGGCGCGTAGGCGGCTCCATATGTCGGCGGTGAAAGCATACAGCTCAACTGTATTGAGCCGCGGAAACTGTGGGGCTTGAGGCTGGGAGGGGCTGGTGGAATTCCCTGTGTAGCGGTGAAATGCGTAGAGATCCGGAGGAAGACCGGTGGCGAAGGCGGCCTGCTGGGCAGATACTGACACTGAGGCGCGACAGCGTGGGGAGCAAACAGGATTAGATACCCTGGTAGTCC</w:t>
      </w:r>
    </w:p>
    <w:p w14:paraId="4AD15975">
      <w:pPr>
        <w:rPr>
          <w:rFonts w:hint="eastAsia"/>
        </w:rPr>
      </w:pPr>
      <w:r>
        <w:rPr>
          <w:rFonts w:hint="eastAsia"/>
        </w:rPr>
        <w:t>&gt;OTU027424</w:t>
      </w:r>
    </w:p>
    <w:p w14:paraId="5461FC00">
      <w:pPr>
        <w:rPr>
          <w:rFonts w:hint="eastAsia"/>
        </w:rPr>
      </w:pPr>
      <w:r>
        <w:rPr>
          <w:rFonts w:hint="eastAsia"/>
        </w:rPr>
        <w:t>CCTACGGGTGGCTGCAGTCGAGAATCTTCGGCAATGGACGCAAGTCTGACCGAGCGACGCCGCGTGCGGGATGAAGGCCTTCGGGTTGTAAACCGCTGTCAGTGGGGAGGAAGGCCGTGTGAAGAGCACGGTTTGACCTATCCGCAGAGGAAGTGAGGGCTAAGCTCGTGCCAGCAGCCGCGGTAAGACGAGCCTCACAAACGTTATTCGGAATTACTGGGCTTAAAGCGTGCGTAGGCGGCTCAGAAAGTAGGGTGTGAAAGCCCTCGGCTCAACCGAGGAATTGCGCTCTAAACTACTGAGCTTGAGGGAGATAGGGGAGAGCGGAACTGATGGTGGAGCGGTGAAATGCGTTGATATCAGGAGGAACACCGATGGCGAAGGCAGGTCTCTGGGCATTAACTGACGCTGAGGAGCGAAAGCATGGGGAGCGAACAGGATTAGATACCCCGGTAGTCC</w:t>
      </w:r>
    </w:p>
    <w:p w14:paraId="06C075EA">
      <w:pPr>
        <w:rPr>
          <w:rFonts w:hint="eastAsia"/>
        </w:rPr>
      </w:pPr>
      <w:r>
        <w:rPr>
          <w:rFonts w:hint="eastAsia"/>
        </w:rPr>
        <w:t>&gt;OTU027425</w:t>
      </w:r>
    </w:p>
    <w:p w14:paraId="103F405B">
      <w:pPr>
        <w:rPr>
          <w:rFonts w:hint="eastAsia"/>
        </w:rPr>
      </w:pPr>
      <w:r>
        <w:rPr>
          <w:rFonts w:hint="eastAsia"/>
        </w:rPr>
        <w:t>CCTACGGGGGGCAGCAGTAGGGAATTTTCCACAATGGGCGAAAGCCTGATGGAGCAATGCCGCGTGCAGGATGAATGCCTTCGGGTTGTAAACTGCTTTTATGCGTGAGGATTATGACAGTAGCGCATGAATAAGCTTCGGCTAACTCCGTGCCAGCAGCCGCGGTCATACGGAGGAAGCAAGCGTTATCCGGAATAACTGGGCGTAAAGAGTTGCGTAGGTGGTTTCGTAAGTCGGTTCTTAAAGACCGGGGCTCAACCCCGGGAATGGAATCGATACTGCGAGACTTGAGCACGAGAGAGGTAGCTGGAATTCCCGGTGTAGGAGTGAAATCCGTAGATATCGGGAGGAACACCAATGGCGTAGGCAGGCTACTGGCTCGTTGCTGACACTAAGGCACGAAAGCGTGGGGAGCGAACGGGATTAGATACCCTGGTAGTCC</w:t>
      </w:r>
    </w:p>
    <w:p w14:paraId="766D6933">
      <w:pPr>
        <w:rPr>
          <w:rFonts w:hint="eastAsia"/>
        </w:rPr>
      </w:pPr>
      <w:r>
        <w:rPr>
          <w:rFonts w:hint="eastAsia"/>
        </w:rPr>
        <w:t>&gt;OTU027426</w:t>
      </w:r>
    </w:p>
    <w:p w14:paraId="4F5164C2">
      <w:pPr>
        <w:rPr>
          <w:rFonts w:hint="eastAsia"/>
        </w:rPr>
      </w:pPr>
      <w:r>
        <w:rPr>
          <w:rFonts w:hint="eastAsia"/>
        </w:rPr>
        <w:t>CCTACGGGAGGCTGCAGTGAGGAATATTGGTCAATGGACGCAAGTCTGAACCAGCCATGCCGCGTGAAGGATGAAGGCGTTCTGCGTTGTAAACTTCTTTTATTGGGGAAGAAACCTGAATTTTCTAATTCAGCCGACGGTACCCAAGGAATAAGCACCGGCTAACTCCGTGCCAGCAGCCGCGGTAATACGGAGGGGGCGAGTGTTGTTCGGAATTACTGGGCGTAAAGGGCGCGCAGGCGGTCTGTCGCGTCGGCTGTGAAAACCCGAGGCTCAACCTCGGGCCTGCAGTCGATACGGGCTGGCTGGAGTTCGGTAGGGGAGACTGGAATTCCTGGTGTAGCGGTGAAATGCGTAGATATGCGGAGGAACACCGATGGCGAAGGCAATCCCCTGGGCCTGCACTGACGCTCATGCACGAAAGCGTGGGGAGCAAACAGGATTAGATACCCCTGTAGTCC</w:t>
      </w:r>
    </w:p>
    <w:p w14:paraId="2FB38DEC">
      <w:pPr>
        <w:rPr>
          <w:rFonts w:hint="eastAsia"/>
        </w:rPr>
      </w:pPr>
      <w:r>
        <w:rPr>
          <w:rFonts w:hint="eastAsia"/>
        </w:rPr>
        <w:t>&gt;OTU027427</w:t>
      </w:r>
    </w:p>
    <w:p w14:paraId="5D428753">
      <w:pPr>
        <w:rPr>
          <w:rFonts w:hint="eastAsia"/>
        </w:rPr>
      </w:pPr>
      <w:r>
        <w:rPr>
          <w:rFonts w:hint="eastAsia"/>
        </w:rPr>
        <w:t>CCTACGGGTGGCAGCAGTGGGGAATATTGCACAATGGGCGAAAGCCTGATGCAGCAACGCCGCGTGAGCGATGAAGGCCTTCGGGTCGTAAAGCTCTGTCCTCAAGGAAGATAATGACGGTACTTGAGGAGGAAGCCCCGGCTAACTACGTGCCAGCAGCCGCGGTAATACGTAGGGGGCTAGCGTTATCCGGAATTACTGGGCGTAAAGGGTGCGTAGGTGGCCAACTAAGTCAGATGTGAAATCCCTCAGCTTAACTGGGGAACTGCTTCTGATACTGGTTGGCTTGAGTGCAGGAGAGGAATGCGGAATTCCAGGTGTAGCGGTGAAATGCGTAGAGATGTGGAGGAACACCAGTGGCGAAGGCGGCTTTCTGGTCTGTAACTGACGCTGAGGCGCGAAAGCGTGGGGAGCAAACAGGATTAGAACCCTGGTAGTCC</w:t>
      </w:r>
    </w:p>
    <w:p w14:paraId="287B9C67">
      <w:pPr>
        <w:rPr>
          <w:rFonts w:hint="eastAsia"/>
        </w:rPr>
      </w:pPr>
      <w:r>
        <w:rPr>
          <w:rFonts w:hint="eastAsia"/>
        </w:rPr>
        <w:t>&gt;OTU027428</w:t>
      </w:r>
    </w:p>
    <w:p w14:paraId="31C726EC">
      <w:pPr>
        <w:rPr>
          <w:rFonts w:hint="eastAsia"/>
        </w:rPr>
      </w:pPr>
      <w:r>
        <w:rPr>
          <w:rFonts w:hint="eastAsia"/>
        </w:rPr>
        <w:t>CCTACGGGCGGCAGCAGTGGGGAATATTCGGCAATGGACGCAAGTCTTACCGAGCGACGCCGCGTGGATGAAGAAGGTCTTCGGATTGTAAAGTCCTGTCTTCAGGGACGAAATGCCCAGTAATGGGAGCTGACGGTACCTGAGGAGGAAGCCCCGGCTAACTACGTGCCAGCAGCCGCGGTAATACGAAGGGGGCTAGCGTTGTTCGGAATTACTGGGCGTAAAGGGCGCGTAGGCGGCCTTGCGCGTCGGGTGTGAAAGACCTGGGCTCAACCCGGGAATGGCGCCCGATACGGCAGGGCTCGAGTATGGGAGAGGATGGTGGAATTCCCAGTGTAGAGGTGAAATACGTAGAGATTGGGAAGAACACCAGTGGCGAAGGCGGCTATCTGGACGGTTACTGACGCTAAGACTCGAAAGCGTGGGGAGCAAACAGGATTAGATACCCGTGTAGTCC</w:t>
      </w:r>
    </w:p>
    <w:p w14:paraId="2DBBCD4E">
      <w:pPr>
        <w:rPr>
          <w:rFonts w:hint="eastAsia"/>
        </w:rPr>
      </w:pPr>
      <w:r>
        <w:rPr>
          <w:rFonts w:hint="eastAsia"/>
        </w:rPr>
        <w:t>&gt;OTU027429</w:t>
      </w:r>
    </w:p>
    <w:p w14:paraId="339519BD">
      <w:pPr>
        <w:rPr>
          <w:rFonts w:hint="eastAsia"/>
        </w:rPr>
      </w:pPr>
      <w:r>
        <w:rPr>
          <w:rFonts w:hint="eastAsia"/>
        </w:rPr>
        <w:t>CCTACGGGCGGCAGCAGTAGGGAATCTTCCGCAATGGACGCAAGTCTGACGGAGCAACGCCGCGTGAACGAAGAAGGTTTTCGGATCGTAAAGTTCTGTTGTTAGGGAAGAACACGTACCATTCAAATAGGATGGTACCTTGACGGTACCTAACGAGAAAGCCCCGGCTAACTACGTGCCAGCAGCCGCGGTCATACGTAGGATCCAAGCGTTATCCGGATTTACTGGGCGTAAAGGGTGCGCAGGCGGCCGTGTGTGTGAGGCGTGAAAGCCCGATGCTTAACATCGGAATTGCACCTCAAACTACATGGCTAGAGCATTGGAGAGGGTAGCAGAATTCATGGTGGAGCGGTGAAATGCGTTGATATCATCTGGAATACCGGAGGCGAAGGCGGCTCACTGGGTATCTTCTGACGCTGAGGTACGAAAGCCAGGGGAGCGAACGGGATTAGATACCCCAGTAGTCC</w:t>
      </w:r>
    </w:p>
    <w:p w14:paraId="4B654DC9">
      <w:pPr>
        <w:rPr>
          <w:rFonts w:hint="eastAsia"/>
        </w:rPr>
      </w:pPr>
      <w:r>
        <w:rPr>
          <w:rFonts w:hint="eastAsia"/>
        </w:rPr>
        <w:t>&gt;OTU027430</w:t>
      </w:r>
    </w:p>
    <w:p w14:paraId="7D79EFFF">
      <w:pPr>
        <w:rPr>
          <w:rFonts w:hint="eastAsia"/>
        </w:rPr>
      </w:pPr>
      <w:r>
        <w:rPr>
          <w:rFonts w:hint="eastAsia"/>
        </w:rPr>
        <w:t>CCTACGGGCGGCTGCAGTAGGGAATATTGGGCAATGGACGAAAGTCTGACCCAGCCATGCCGCGTGCAGGAAGACGGCCTTCTGGGTTGTAAACTGCTTTTGATCGGGAACAAAGAGCCCTTGCGAGGGAAGTTGAGTGTACCGATAGAATAAGCACCGGCTAACTCCGTGCCAGCAGCCGCGGTAATACGGAGGGTGCAAGCGTTGTCCGGATTTATTGGGTTTAAAGGGTGCGTAGGCGGCCCGGTAAGTCAGTGGTGAAATATCCCGGCTTAACCGGGAGGGTGGCATTGATACTGCAGGGCTTGAGTAGAGTTGAGGTTGGCGGAATTGACGGTGTAGCGGTGAAATGCTTAGATATCGTCAAGAACACCGATAGTGAAGACAGCTTACTAGTCTTATACTGACGCTGAGGCACGAAAGTGTGGGGATCAAACAGGATTAGATACCCTGGTAGTCC</w:t>
      </w:r>
    </w:p>
    <w:p w14:paraId="05EA546D">
      <w:pPr>
        <w:rPr>
          <w:rFonts w:hint="eastAsia"/>
        </w:rPr>
      </w:pPr>
      <w:r>
        <w:rPr>
          <w:rFonts w:hint="eastAsia"/>
        </w:rPr>
        <w:t>&gt;OTU027431</w:t>
      </w:r>
    </w:p>
    <w:p w14:paraId="2EE6CEF2">
      <w:pPr>
        <w:rPr>
          <w:rFonts w:hint="eastAsia"/>
        </w:rPr>
      </w:pPr>
      <w:r>
        <w:rPr>
          <w:rFonts w:hint="eastAsia"/>
        </w:rPr>
        <w:t>CCTACGGGGGGCTGCAGCTAGGAATCTTGGGAATGGGCGAAAGCCTGACCCAGCAACGCCGCGTGGGCGATGAAGGCCTTCGGGTCGTAAAGCCCTTTTGCGAGGGACGATGATGACGGTACCTCGCGAATAAGCCACGGCTAACTACGTGCCAGCAGCCGCGGTAATACGTAGGTGGCAAGCGTTGTCCGGATTTACTGGGCGTAAAGGGTACGTAGGCGGCGCTGTCAGTCGGGTGTGAAAGCCCTCGGCTCAACCGAGGAATTGCGCCCGATACTGCAGTGCTTGAGGGAGACAGAGGTAAGCGGAACTGATGGTGGAGCGGTGAAATGCGTTGATATCATCAGGAACACCAGTGGCGAAGGCGGCCGACTGGGCCGATCCTGACGCTGAGACCCGAAAGCTAGGGTAGCGAACCGGATTAGATACCCCAGTAGTCC</w:t>
      </w:r>
    </w:p>
    <w:p w14:paraId="01B7E788">
      <w:pPr>
        <w:rPr>
          <w:rFonts w:hint="eastAsia"/>
        </w:rPr>
      </w:pPr>
      <w:r>
        <w:rPr>
          <w:rFonts w:hint="eastAsia"/>
        </w:rPr>
        <w:t>&gt;OTU027432</w:t>
      </w:r>
    </w:p>
    <w:p w14:paraId="7A3F060A">
      <w:pPr>
        <w:rPr>
          <w:rFonts w:hint="eastAsia"/>
        </w:rPr>
      </w:pPr>
      <w:r>
        <w:rPr>
          <w:rFonts w:hint="eastAsia"/>
        </w:rPr>
        <w:t>CCTACGGGGGGCTGCAGTAGGGAATCTTCCGCAATGGACGAAAGTCTGACGGAGCAACGCCGCGTGAGCGATGAAGGCCTTCGGGTCGTAAAGCTCTGTTGTTAGGGAAGAACAAGTATCGGAGTAACTGCCGGTACCTTGACGGTACCTAACCAGAAAGCCACGGCTAACTACGTGCCAGCAGCCGCGGTAATACGTAGGGTGCGAGCGTTAATCGGAATTACTGGGCGTAAAGCGTGCGCAGGCGGTTATTTAAGACAGGTGTGAAATCCCCGGGCTTAACCTGGGAATTGCGCTTGTGACTGGATAGCTAGAGTGCGGCAGAGGGGGGTGGAATTCCACGTGTAGCAGTGAAATGCGTAGAGATGTGGAGGAACACCGATGGCGAAGGCGGTCTGCTGGACTGATACTGACACTGAGGTGCGAAAGCGTGGGGAGCAAACAGGATTAGATACCCCAGTAGTCC</w:t>
      </w:r>
    </w:p>
    <w:p w14:paraId="3CBE85E1">
      <w:pPr>
        <w:rPr>
          <w:rFonts w:hint="eastAsia"/>
        </w:rPr>
      </w:pPr>
      <w:r>
        <w:rPr>
          <w:rFonts w:hint="eastAsia"/>
        </w:rPr>
        <w:t>&gt;OTU027433</w:t>
      </w:r>
    </w:p>
    <w:p w14:paraId="238C43E9">
      <w:pPr>
        <w:rPr>
          <w:rFonts w:hint="eastAsia"/>
        </w:rPr>
      </w:pPr>
      <w:r>
        <w:rPr>
          <w:rFonts w:hint="eastAsia"/>
        </w:rPr>
        <w:t>CCTACGGGAGGCTGCAGTAAGGAATATTGCGCAATGGACGAAAGTCTGACGCAGCGACGCCGCGTGGGGGATGAAGGTCTTCGGATTGTAAACCCCTTTCGGGAGGGAAGATGGAACGAGCAATCGTTCGGACGGTACCTCCAGAAGCAGCCACGGCCAACTTCGTGCCAGCAGCCGCGGTAAGACGAAGGATGCAAGCGTTATCCGGATTCATTGGGTTTAAAGGGAGCGTAGGAGGGCTGGTAAGTCAGTGGTGAAATCCCCGAGCTTAACTGGGCGAGGCCATTGGAAACTGACAGGCTGGAGGGCAGTAGAGGCAGGCGGAATTTATGGTGTAGCGGTGAAATGCATAGATACCATAAAGAACACCTATTGCGAAGGCAGCTTACTAGGCTGTAACTGACGCTGAGGCACGAAAGCGTGGGGATCAAACAGGATTAGATACCCCTGTAGTCC</w:t>
      </w:r>
    </w:p>
    <w:p w14:paraId="43954095">
      <w:pPr>
        <w:rPr>
          <w:rFonts w:hint="eastAsia"/>
        </w:rPr>
      </w:pPr>
      <w:r>
        <w:rPr>
          <w:rFonts w:hint="eastAsia"/>
        </w:rPr>
        <w:t>&gt;OTU027434</w:t>
      </w:r>
    </w:p>
    <w:p w14:paraId="2DAB4DB0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CTTTCGGGTTGTAAACTCCTGTCATTTGGGAACAAGGTGCATCGGTTAACTGCCGATGCATTGATAGTACCAGAAGAGGAAGAGACGGCTAACTCTGTGCCAGCAGCCGCGGTAATACAGAGGTCTCAAGCGTTGTTCGGATTCACTGGGCGTAAAGGGTGCGTAGGTGGCGGTGTAAGTTTGATGTGAAAGCTCAGGGCTTAACCCTGAAATGGCATTGAATACTACATTGCTGGAGGTTTGGAGGGGGGACTGGAATTCTTGGTGTAGCAGTGAAATGCGTAGATATCAAGAGGAACACCAGTGGCGAAGGCGACTTCCTGGACCAGTACCGACGTTCAGGCACGAAAGCGTGGGGAGCAAACAGGATTAGATACCCGTGTAGTCC</w:t>
      </w:r>
    </w:p>
    <w:p w14:paraId="425E7B8A">
      <w:pPr>
        <w:rPr>
          <w:rFonts w:hint="eastAsia"/>
        </w:rPr>
      </w:pPr>
      <w:r>
        <w:rPr>
          <w:rFonts w:hint="eastAsia"/>
        </w:rPr>
        <w:t>&gt;OTU027435</w:t>
      </w:r>
    </w:p>
    <w:p w14:paraId="5C8A300C">
      <w:pPr>
        <w:rPr>
          <w:rFonts w:hint="eastAsia"/>
        </w:rPr>
      </w:pPr>
      <w:r>
        <w:rPr>
          <w:rFonts w:hint="eastAsia"/>
        </w:rPr>
        <w:t>CCTACGGGCGGCAGCAGTCGGGAATTTTGCACAATGGGCGAAAGCCTGATGCAGCAACGCCGCGTGAGGGATGAAGGCCTTCGGGTTGTAAACCTCTTTTCTCAGGGACGATGATGACGGTACCTGAGGAAGAAGCCACGGCTTACTACGTGCCAGCAGCCGCGGTAATACGTAGGTGGCAAGCGTTGTCCGGATTTACTGGGCGTAAAGAGCGCGCAGGCGGTTGGGTAAGTCGGGTGTGAAAGCCCTGGGCTTAACCTGGGAATGGCATTCGAGACTACCTATCTAGAGTCTGGTAGAGGGAAGTGGAATTTCCGGTGTAGCGGTGAAATGTGTAGATATCGGGAGGAACACCAATGGCGAAGGCAGCTCGCTGGGACGGTACTGACGCTGAGGCGCGAAAGCGTGGGGAGCAAACAGGATTAGATACCCCTGTAGTCC</w:t>
      </w:r>
    </w:p>
    <w:p w14:paraId="59771054">
      <w:pPr>
        <w:rPr>
          <w:rFonts w:hint="eastAsia"/>
        </w:rPr>
      </w:pPr>
      <w:r>
        <w:rPr>
          <w:rFonts w:hint="eastAsia"/>
        </w:rPr>
        <w:t>&gt;OTU027436</w:t>
      </w:r>
    </w:p>
    <w:p w14:paraId="5B18F342">
      <w:pPr>
        <w:rPr>
          <w:rFonts w:hint="eastAsia"/>
        </w:rPr>
      </w:pPr>
      <w:r>
        <w:rPr>
          <w:rFonts w:hint="eastAsia"/>
        </w:rPr>
        <w:t>CCTACGGGTGGCTGCAATTAGGAATCTTGCACAATGGGGGAAACCCTGATGCAGCGACGCCGCGTGCGGGATGAAGGCCTTCGGGTCGTAAACCGCTTTTGTTGGGGAAGAATACTGACGGTACCCAACGAATAAGCCCCGGCTTAACTGGGAGAGGTCAAGGGATACTACCTGACTAGAGGGCAGTAGAGGAAAGCGGAATTCCCGGTGTAGCGGTGAAATGCGTAGATATCGGGAGGAACACCAGTGGCGAAAGCGGCCGACTGGGCCGATCCTGACGCTGAGACCCGAAAGCCAGGGTAGCGAACCGGATTAGATACCCGAGTAGTCC</w:t>
      </w:r>
    </w:p>
    <w:p w14:paraId="126F67E1">
      <w:pPr>
        <w:rPr>
          <w:rFonts w:hint="eastAsia"/>
        </w:rPr>
      </w:pPr>
      <w:r>
        <w:rPr>
          <w:rFonts w:hint="eastAsia"/>
        </w:rPr>
        <w:t>&gt;OTU027437</w:t>
      </w:r>
    </w:p>
    <w:p w14:paraId="57F8213A">
      <w:pPr>
        <w:rPr>
          <w:rFonts w:hint="eastAsia"/>
        </w:rPr>
      </w:pPr>
      <w:r>
        <w:rPr>
          <w:rFonts w:hint="eastAsia"/>
        </w:rPr>
        <w:t>CCTACGGGAGGCTGCAGTGGGGAATTGTTCGCAATGGGCGCAAGCCTGAGGGAGCAACGCCGCGTGGAGGAATAAGGCCTTCGGGTTGTAAACTCCTTTTGGGGGGGACGATGATGACGGTACCCCCCGAATCAGCCCCGGCTAACTCTGTGCCAGCAGCCGCGGTAAGACAGAGGGGGCAAGCGTTGTCCGGACTAACTGGGCGTAAAGCGCGCGCAGGCGGATACTTAAGTCGGGGGTGAAAGCCCAGGGCTCAACCCTGGAATTGCCTTCGATACTGGGTATCTTGAGTACGGGAGAGGTGTGTGGAACTCCGAGTGTAGAGGTGAAATTCGTAGATATTCGGAAGAACACCAGTGGCGAAGGCGACTCACTGGACATGTATTGACGCTGAGGTGCGAAAGCGTGGGGAGCAAACAGGATTAGATACCCCTGTAGTCC</w:t>
      </w:r>
    </w:p>
    <w:p w14:paraId="4CB3787A">
      <w:pPr>
        <w:rPr>
          <w:rFonts w:hint="eastAsia"/>
        </w:rPr>
      </w:pPr>
      <w:r>
        <w:rPr>
          <w:rFonts w:hint="eastAsia"/>
        </w:rPr>
        <w:t>&gt;OTU027438</w:t>
      </w:r>
    </w:p>
    <w:p w14:paraId="0A60305E">
      <w:pPr>
        <w:rPr>
          <w:rFonts w:hint="eastAsia"/>
        </w:rPr>
      </w:pPr>
      <w:r>
        <w:rPr>
          <w:rFonts w:hint="eastAsia"/>
        </w:rPr>
        <w:t>CCTACGGGGGGCAGCAGTAGGGAATATTGGACAATGGGGGCAACCCTGATCCAGCAATACCGCGTGTGTGAAGAAGGCCTGCGGGTTGTAAAGCACTTTCAGTGGGGAGGAAAGGTTTGAGGTGAATAGCCTTGAGCTGTGACGTTACCCACAGAAGAAGCACCGGCTAACTCTGTGCCAGCAGCCGCGGTAATACGGAATGTGCAAACGTTATTCGGAATCACTGGGCTTAAAGAGTCCGTAGGCGGCTAGTTAGGTGAGGTGTGAAATCCCACGGCCCAACCGTGGAATTGCGCTTCAAACCGGCGAGCTTGAGGCAGGTAGGGGCTGATGGAACTATGGGTGGAGCGGTGAAATGCGTAGATATCCATGGGAACGCCAATGGCGAAGGCAGTCAGCTGGGCCTGTCCTGACGCTCAGGCACGAAAGCGTGGGGAGCAAACGGGATTAGATACCCCGGTAGTCC</w:t>
      </w:r>
    </w:p>
    <w:p w14:paraId="68DACACC">
      <w:pPr>
        <w:rPr>
          <w:rFonts w:hint="eastAsia"/>
        </w:rPr>
      </w:pPr>
      <w:r>
        <w:rPr>
          <w:rFonts w:hint="eastAsia"/>
        </w:rPr>
        <w:t>&gt;OTU027439</w:t>
      </w:r>
    </w:p>
    <w:p w14:paraId="02ECBEF0">
      <w:pPr>
        <w:rPr>
          <w:rFonts w:hint="eastAsia"/>
        </w:rPr>
      </w:pPr>
      <w:r>
        <w:rPr>
          <w:rFonts w:hint="eastAsia"/>
        </w:rPr>
        <w:t>CCTACGGGTGGCAGCAGTCGAGAATCTTCGGCAATGGGCGCAAGCCTGACCGAGCGACGCCGCGTGCGGGATGAAGGCCTTCGGGTTGTAAACCGCTGTCAGTGAGGAGGAAATTTCGGGGGGTTCTCCCCTCGGATTGACCTATTCGCAGAGGAAGGACGGGCTAAGTTCGTGCCAGCAGCCGCGGTAATACGGAGGGTGCGAGCGTTGTCCGGAATTATTGGGCGTAAAGCGCGCGCAGGCGGCGCATCAAGTCGGGCTGTGAAATCCCCGGGCTTAACCTGGGAACTGCATTTGTGACTGCATGGCTGGAGTGCGGCAGAGGGGGATGGAATTCCGCGTGTAGCAGTGAAATGCGTAGATATGCGGAGGAACACCGATGGCGAAGGCAATCCCCTGGGCCTGCACTGACGCTCATGCACGAAAGCGTGGGGAGCAAACAGGATTAGATACCCGTGTAGTCC</w:t>
      </w:r>
    </w:p>
    <w:p w14:paraId="647E70CC">
      <w:pPr>
        <w:rPr>
          <w:rFonts w:hint="eastAsia"/>
        </w:rPr>
      </w:pPr>
      <w:r>
        <w:rPr>
          <w:rFonts w:hint="eastAsia"/>
        </w:rPr>
        <w:t>&gt;OTU027440</w:t>
      </w:r>
    </w:p>
    <w:p w14:paraId="7F275135">
      <w:pPr>
        <w:rPr>
          <w:rFonts w:hint="eastAsia"/>
        </w:rPr>
      </w:pPr>
      <w:r>
        <w:rPr>
          <w:rFonts w:hint="eastAsia"/>
        </w:rPr>
        <w:t>CCTACGGGCGGCTGCAGGGGGGAATATTGCGCAATGGGCGAAAGCCTGACGCAGCGACGCCGCGTGGAGGATGAAGGTCTTTGGATTGTAAACTCCTGTCAGATGGGAAGAAAAGATTTATTTTTAATAGAGATAAATTATGACGGTACCATCAGAGGAAGCACCGGCTAACTTCGTGCCAGCAGCCGCGGTAATACGAAGGGTGCGAGCGTTATTCGGAATCACTGGGCGTAAAGGGTGCGTAGACGGTTTGTTAAGTCATGTGTGAAAGCCCTCGGCTCAACCGAGGAAAGACGCATGAAACTGGCAGGCTAGAGTACCAAAGAGGGGGGTGGAATTCCCGGTGTAGCGGTGAAATGCGTAGAGATCTGGAGGAACACCGATGGCGAAGGCAGCCCCCTGGGCTAACACTGACGCTCATGCACGAAAGCGTGGGGAGCAAACAGGATTAGATACCCCTGTAGTCC</w:t>
      </w:r>
    </w:p>
    <w:p w14:paraId="3FD3623E">
      <w:pPr>
        <w:rPr>
          <w:rFonts w:hint="eastAsia"/>
        </w:rPr>
      </w:pPr>
      <w:r>
        <w:rPr>
          <w:rFonts w:hint="eastAsia"/>
        </w:rPr>
        <w:t>&gt;OTU027441</w:t>
      </w:r>
    </w:p>
    <w:p w14:paraId="59FCD551">
      <w:pPr>
        <w:rPr>
          <w:rFonts w:hint="eastAsia"/>
        </w:rPr>
      </w:pPr>
      <w:r>
        <w:rPr>
          <w:rFonts w:hint="eastAsia"/>
        </w:rPr>
        <w:t>CCTACGGGTGGCTGCAGTGGGGAGTATTGGACAATGGGGGCAACCCTGATCCAGCAATGCCGCGTGAGTGATGAAGGCCTTCGGGTTGTAAAGCTCTTTCGGCAGGAACGAAACGGGTTGCGTTAATACCGCAGCCTACTGACGGTACCTGAAGAAGAAGCACCGGCTAACTCTGTGCCAGCAGCCGCGGTAATACAGAGGGTGCAAGCGTTGTTCGGAATTATTGGGCGTAAAGCGCGTGTAGGCGGGATGGTGTGTCGGGTGTGAAAGCCCTCAGCTCAACTGAGGAAGTGCGCCCGAAACTGCCGTTCTTGAGTGTCGGAGAGGGTGACGGAATTCCCGGTGTAGAGGTGAAATTCGTAGATATCGGGAGGAACACCAGTGGCGAAGGCGGTCACCTGGACGAACACTGACGCTGAGACGCGAAAGCGTGGGTAGCAAACAGGATTAGATACCCCAGTAGTCC</w:t>
      </w:r>
    </w:p>
    <w:p w14:paraId="033E874B">
      <w:pPr>
        <w:rPr>
          <w:rFonts w:hint="eastAsia"/>
        </w:rPr>
      </w:pPr>
      <w:r>
        <w:rPr>
          <w:rFonts w:hint="eastAsia"/>
        </w:rPr>
        <w:t>&gt;OTU027442</w:t>
      </w:r>
    </w:p>
    <w:p w14:paraId="066864FE">
      <w:pPr>
        <w:rPr>
          <w:rFonts w:hint="eastAsia"/>
        </w:rPr>
      </w:pPr>
      <w:r>
        <w:rPr>
          <w:rFonts w:hint="eastAsia"/>
        </w:rPr>
        <w:t>CCTACGGGAGGCAGCAGTGGGGAATCTTGCGCAATGGGCGAAAGCCTGACGCAGCGACGCCGCGTGCGGGAAGAAGGCCTTCGGGTTGTAAACCTCTTTCAGCAGGGACGAAGCCACTCGGGTGAATAGCCCAGAGGGTGACGGTACCTGCAGAAGAAGCCCCGGCTAACTACGTGCCAGCAGCCGCGGTAATACGTAGGGGGCAAGCGTTGTTCGGAATTACTGGGCGTAAAGCGCGTGTAGGCGGCTCTTCAAGTCAGACGTGAAAGCCTCAGGCTCAACCTGGAGCGGCCACTCGATACTGCCATGGCTAGAGTCCGGTAGGGGACCACGGAATTCCTGGTGTAGCGGTGAAATGCGCAGATATCAGGAGGAACACCGGTGGCGAAGGCGGTGGTCTGGGCCGGAACTGACGCTGAGGAGCGAAAGCGTGGGGAGCGAACAGGATTAGATACCCGTGTAGTCC</w:t>
      </w:r>
    </w:p>
    <w:p w14:paraId="7742F6D8">
      <w:pPr>
        <w:rPr>
          <w:rFonts w:hint="eastAsia"/>
        </w:rPr>
      </w:pPr>
      <w:r>
        <w:rPr>
          <w:rFonts w:hint="eastAsia"/>
        </w:rPr>
        <w:t>&gt;OTU027443</w:t>
      </w:r>
    </w:p>
    <w:p w14:paraId="5186F766">
      <w:pPr>
        <w:rPr>
          <w:rFonts w:hint="eastAsia"/>
        </w:rPr>
      </w:pPr>
      <w:r>
        <w:rPr>
          <w:rFonts w:hint="eastAsia"/>
        </w:rPr>
        <w:t>CCTACGGGGGGCTGCAGTGGGGAATTTTGGACAATGGGCGCAAGCCTGAAGCAGCAACGCCGCGTGTGCGATGACGGCCTTCGGGTTGTAAAGCACTTTTAGGTGGGAAGAGGAAGGACGGTACCACCTGAATAAGCCTCGGCTAACTACGTGCCAGCAGCCGCGGTAAAACGTAGGATCCGAGCGTTATCCGAATTCACTGGGCGTAAAGCGCATGCAGGCGGCCGAACAAGTTGGATGTGAAAGCTCCCGGCTCAACTGGGAGAGGACGTACAAGACTGTTTGGCTCGAGGACGGTAGAGGGAGGTGGAATTCCCGGTGTAGTGGTGAAATGCGTAGATATCGGGAGGAACACCAGAGGCGAAGGCGGCCTCCTGGACCGGACCTGACGCTGAGACGCGAAAGCGTGGGGAGCAAACAGGATTAGATACCCCTTAGTCC</w:t>
      </w:r>
    </w:p>
    <w:p w14:paraId="396E628E">
      <w:pPr>
        <w:rPr>
          <w:rFonts w:hint="eastAsia"/>
        </w:rPr>
      </w:pPr>
      <w:r>
        <w:rPr>
          <w:rFonts w:hint="eastAsia"/>
        </w:rPr>
        <w:t>&gt;OTU027444</w:t>
      </w:r>
    </w:p>
    <w:p w14:paraId="3E4D1981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CACTGTCGGGAGGGACGAATACGCCGCAAGGCGGGTGACGGTACCTCCAAAGGAAGCACCGGCTAACTCCGTGCCAGCAGCCGCGGTAATACGGAGGGTGCGAGCGTTGTCCGGATTTACTGGGTGTAAAGGGTGCGCAGGCGGGCCATTAAGTAGAAAGTGAAAGGTGGGAGCTCAACTCCTACACTGCTCTCTATACTGGTGGCCTTGAGTCTCGGAGAGGGAAGCGGAACGACACGTGTAGCGGTGAAATGCGTTGATATGTGTCGGAACACCAATGGCGAAAGCAGCTTCCTGGACGAGTACTGACGCTCAGGCACGAAAGCCAAGGTAGCAAACAGGATTAGATACCCGGGTAGTCC</w:t>
      </w:r>
    </w:p>
    <w:p w14:paraId="2A63AAA5">
      <w:pPr>
        <w:rPr>
          <w:rFonts w:hint="eastAsia"/>
        </w:rPr>
      </w:pPr>
      <w:r>
        <w:rPr>
          <w:rFonts w:hint="eastAsia"/>
        </w:rPr>
        <w:t>&gt;OTU027445</w:t>
      </w:r>
    </w:p>
    <w:p w14:paraId="0EDE731E">
      <w:pPr>
        <w:rPr>
          <w:rFonts w:hint="eastAsia"/>
        </w:rPr>
      </w:pPr>
      <w:r>
        <w:rPr>
          <w:rFonts w:hint="eastAsia"/>
        </w:rPr>
        <w:t>CCTACGGGGGGCAGCAGTGGGGAATTTTGGACAATGGGCGCAAGCCTGATCCAGCCATGCCGCGTGAGTGAAGAAGGCCTTCGGGTTGTAAAGCTCTTTCGGCTGGGACGAAAAGGTCCGCGCTAACACCGCGGATCCATGACGGTACCAGCAGAAGAAGCACCGGCTAACTACGTGCCAGCAGCCGCGGTAATACGTAGGGACCAAGCGTTGTTCGGATTTACTGGGCGTAAAGGGCGCGTAGGCGGCAAATCAAGTCAGCTGTGAAATCTCAGGGCTTAACCCTGAACGGTCAGCTGATACTGTTTTGCTAGAGTGCAGAAGGGGCAATCGGAATTCCCGGTGTAGCGGTGAAATGCGCAGATATCGGGAAGAACACCTATGGCGAAGGCAGCTCTCTGGGACGGTACTGACGCTGAGACGCGAAAGCGTGGGGAGCGAACAGGATTAGATACCCCGGTAGTCC</w:t>
      </w:r>
    </w:p>
    <w:p w14:paraId="07407E73">
      <w:pPr>
        <w:rPr>
          <w:rFonts w:hint="eastAsia"/>
        </w:rPr>
      </w:pPr>
      <w:r>
        <w:rPr>
          <w:rFonts w:hint="eastAsia"/>
        </w:rPr>
        <w:t>&gt;OTU027446</w:t>
      </w:r>
    </w:p>
    <w:p w14:paraId="7D0FAC99">
      <w:pPr>
        <w:rPr>
          <w:rFonts w:hint="eastAsia"/>
        </w:rPr>
      </w:pPr>
      <w:r>
        <w:rPr>
          <w:rFonts w:hint="eastAsia"/>
        </w:rPr>
        <w:t>CCTACGGGGGGCTGCAGTCTAGAGGCTTCGTCAATGGGCGAAAGCCTGACGCAGCGACGCCGCGTGTGGGATGACGGCCTTCGGGTTGTAAATCTCTTTCGGCGGGGAAGATAATGACGGTACCAGCAGAAGAAGCCCCGGCTAACTCCGTGCCAGCAGCCGCGGTAATACGGAGGGGGCTAGCGTTGTTCGGAATTACTGGGCGTAAAGCGCACGTAGGCGGACCGGAAAGTTGGAGGTGAAATCCCAGGGCTCAACCTTGGAACTGCCTTCAAAACTATCGGTCTGGAGTTCGAGAGAGGTGAGTGGAATTCCGAGTGTAGAGGTGAAATTCGTAGATATTCGGAGGAACACCAGTGGCGAAGGCGGCTCACTGGCTCGATACTGACGCTGAGGTGCGAAAGCGTGGGGAGCAAACAGGATTAGATACCCCTGTAGTCC</w:t>
      </w:r>
    </w:p>
    <w:p w14:paraId="59C19127">
      <w:pPr>
        <w:rPr>
          <w:rFonts w:hint="eastAsia"/>
        </w:rPr>
      </w:pPr>
      <w:r>
        <w:rPr>
          <w:rFonts w:hint="eastAsia"/>
        </w:rPr>
        <w:t>&gt;OTU027447</w:t>
      </w:r>
    </w:p>
    <w:p w14:paraId="71D51038">
      <w:pPr>
        <w:rPr>
          <w:rFonts w:hint="eastAsia"/>
        </w:rPr>
      </w:pPr>
      <w:r>
        <w:rPr>
          <w:rFonts w:hint="eastAsia"/>
        </w:rPr>
        <w:t>CCTACGGGCGGCTGCAGTCAGGAATCTTCCACAATGGACGAAAGTCTGATGGAGCAACACCGCGTGCAGGATGAAGGCCTTCGGGTCGTAAACTGCTTTTATATAGGAAGATAATGACGGTACTATATGAATAAGCCCCGGCTAACTCCGTGCCAGCAGCCGCGGTAATACGGAGGGGGCTAGCGTTGTTCGGAATTACTGGGCGTAAAGAGCTCGTAGGCGGCTTGTCACGTCGACTGTGAAAACCCGGGGCTCAACTCCGGGCCTGCAGTCGATACGGGCTGGCTTGAGTGCGGTAGGGGAGACTGGAATTCCTGGTGTAGCGGTGAAATGCGCAGATATCAGGAGGAACACCGGTGGCGAAGGCGGGTCTCTGGACAGTTCCTGACACTGAGGCACGAAGGCCAGGGGAGCAAACGGGATTAGATACCCGGGTAGTCC</w:t>
      </w:r>
    </w:p>
    <w:p w14:paraId="770C65FF">
      <w:pPr>
        <w:rPr>
          <w:rFonts w:hint="eastAsia"/>
        </w:rPr>
      </w:pPr>
      <w:r>
        <w:rPr>
          <w:rFonts w:hint="eastAsia"/>
        </w:rPr>
        <w:t>&gt;OTU027448</w:t>
      </w:r>
    </w:p>
    <w:p w14:paraId="1BC15FEE">
      <w:pPr>
        <w:rPr>
          <w:rFonts w:hint="eastAsia"/>
        </w:rPr>
      </w:pPr>
      <w:r>
        <w:rPr>
          <w:rFonts w:hint="eastAsia"/>
        </w:rPr>
        <w:t>CCTACGGGCGGCTGCAGTGGGGAATTGTTCGCAATGGGCGCAAGCCTGACGACGCAACGCCGCGTGGAGGATGAAGGTCTTCGGATTGTAAACTTCTTTGATGAGGGACGAAAAAAATGACGGTACCTCAAAAACAAGCCACGGCTAACTACGTGCCAGCAGCCGCGGTAATACGTAGGTGGCAAGCGTTGTCCGGATTCACTGGGTTTAAAGGGTGCGTAGGAGGGTAGGTAAGTCAGTGGTGAAATCTCCGGGCTCAACTCGGAAACTGCCATTGATACTGTAGAACTTGAATTACTGTGAAGTAACTAGAATATGTAGTGTAGCGGTGAAATGCTTAGATATTACATGGAATACCAATTGCGAAGGCAGCTCACTACACGAATATTGACTCTGAGGCACGAAAGCGTGGGGATCAAACAGGATTAGATACCCCAGTAGTCC</w:t>
      </w:r>
    </w:p>
    <w:p w14:paraId="6BE66A34">
      <w:pPr>
        <w:rPr>
          <w:rFonts w:hint="eastAsia"/>
        </w:rPr>
      </w:pPr>
      <w:r>
        <w:rPr>
          <w:rFonts w:hint="eastAsia"/>
        </w:rPr>
        <w:t>&gt;OTU027449</w:t>
      </w:r>
    </w:p>
    <w:p w14:paraId="3ED7963C">
      <w:pPr>
        <w:rPr>
          <w:rFonts w:hint="eastAsia"/>
        </w:rPr>
      </w:pPr>
      <w:r>
        <w:rPr>
          <w:rFonts w:hint="eastAsia"/>
        </w:rPr>
        <w:t>CCTACGGGCGGCTGCAGTAGGGAATCTTCCGCAATGGACGAAAGTCTGACGGAGCAACGCCGCGTGAGCGATGAAGGCCTTCGGGTCGTAAAGCTCTGTTGTTAGGGAAGAACAAGTATCGGAGTAACTGCCGGTACCTTGACGGTACCTAACCAGAAAGCCACGGCTAACTACGTGCCAGCAGCCGCGGTAATACGTAGGTGGCAAGCGTTGTCCGGAATTATTGGGCGTAAAGCGCGCGCAGGCGGCTTGTCACGTCGGGTGTGAAAGCCCGGGGCTTAACTCGGGTTCTGCATTTGAAACTGCATTGCTTGAGTGCGGGAGAGGCAAGCGGAATTCCAGGTGTAGCGGTGAAATGCGTAGATATCTGGAGGAACACCCGTGGTGCAGACGGCTTGCTGGACAGTAACTGACGCTGAGACGCGAAAGCGTGGGGAGCAAACAGGATTAGATACCCGTGTAGTCC</w:t>
      </w:r>
    </w:p>
    <w:p w14:paraId="13518912">
      <w:pPr>
        <w:rPr>
          <w:rFonts w:hint="eastAsia"/>
        </w:rPr>
      </w:pPr>
      <w:r>
        <w:rPr>
          <w:rFonts w:hint="eastAsia"/>
        </w:rPr>
        <w:t>&gt;OTU027450</w:t>
      </w:r>
    </w:p>
    <w:p w14:paraId="0258891C">
      <w:pPr>
        <w:rPr>
          <w:rFonts w:hint="eastAsia"/>
        </w:rPr>
      </w:pPr>
      <w:r>
        <w:rPr>
          <w:rFonts w:hint="eastAsia"/>
        </w:rPr>
        <w:t>CCTACGGGTGGCTGCAGTGGGGAATATTGGACAATGGGCGAAAGCCTGATCCAGCCATGCCGCGTGTGTGAAGAAGGTCTTCGGATTGTAAAGCACTTTAAGTTGGGAGGAAGGGCAGTCAGCTAATACCTTGCTGTTTTGACGTTACCAACAGAATAAGCTCCGGCTAACTCCGTGCCAGCAGCCGCGGTAATACGGAGGGTGCGAGCGTTAATCGGAATTACTGGGCGTAAAGCGTGCGCAGGCGGCTTGCTAAGACAGGTGTGAAAGCCCCGAGCTTAACTTGGGAATGGCGCTTGTGACTGGCAGGCTGGAGTGTGGCAGAGGCAGATGGAATTCCCGGTGTAGCGGTGGAATGCGTAGAGATCGGGAAGAACACCAGTGGCGAAGGCGGCCACCTGGACCAGCACTGACACTGAGGCACGAAAGCGTGGGGAGCAAACAGGATTAGATACCCCTGTAGTCC</w:t>
      </w:r>
    </w:p>
    <w:p w14:paraId="1A978521">
      <w:pPr>
        <w:rPr>
          <w:rFonts w:hint="eastAsia"/>
        </w:rPr>
      </w:pPr>
      <w:r>
        <w:rPr>
          <w:rFonts w:hint="eastAsia"/>
        </w:rPr>
        <w:t>&gt;OTU027451</w:t>
      </w:r>
    </w:p>
    <w:p w14:paraId="6AAAFF0C">
      <w:pPr>
        <w:rPr>
          <w:rFonts w:hint="eastAsia"/>
        </w:rPr>
      </w:pPr>
      <w:r>
        <w:rPr>
          <w:rFonts w:hint="eastAsia"/>
        </w:rPr>
        <w:t>CCTACGGGAGGCTGCAGTGGGGAATCTTGCGCAATGGGCGAAAGCCTGACGCAGCAACGCCGCGTGTGTGATGAAGGTCTTCGGATCGTAAAGCACTGTCGCGAGGGACGAATAAGGGACGGGCGAACAGTCCGTTTCGATGACGGTACCTCGAGAGGAAGCACCGGCTAACTCTGTGCCAGCAGCCGCGGTAATACAGAGGGTGCGAGCGTTGTTCGGAATTATTGGGCGTAAAGGGCGCGTAGGCGGTCGCGTACGGCGGTGGTGAAAGCTCCCGGCTCAACTGGGAGAGGCCCGCCGCAACGGCGTGACTCGAGGGTGGTAGAGGCGGATGGAATTCCTGGTGTAACGGTGAAATGTGTAGAGATCAGGAGGAACACCCGTGGCGAAGGCGGCGATCTGGCCCAACATTGACACTGAGACCCGAAAGCGCGGGGATCAAACAGGATTAGATACCCCTGTAGTCC</w:t>
      </w:r>
    </w:p>
    <w:p w14:paraId="7E6FC4B4">
      <w:pPr>
        <w:rPr>
          <w:rFonts w:hint="eastAsia"/>
        </w:rPr>
      </w:pPr>
      <w:r>
        <w:rPr>
          <w:rFonts w:hint="eastAsia"/>
        </w:rPr>
        <w:t>&gt;OTU027452</w:t>
      </w:r>
    </w:p>
    <w:p w14:paraId="3B3A21DD">
      <w:pPr>
        <w:rPr>
          <w:rFonts w:hint="eastAsia"/>
        </w:rPr>
      </w:pPr>
      <w:r>
        <w:rPr>
          <w:rFonts w:hint="eastAsia"/>
        </w:rPr>
        <w:t>CCTACGGGCGGCTGCAGTGGGGAATCTTGCGCAATGGCCGAAAGGCTGACGCAGCGACGCCGCGTGCGGGAGGACGCTTTTCGGAGTGTAAACCGCTGTCAGAGGGGACGAAGGCCCCTGGGAGGAAATGCCCATAGGGGAGGGACGGTACCCTCAGAGGAAGCACCGGCTAACTCCGTGCCAGCAGCCGCGGTAATACGGAGGGTGCGAGCGTTGTTCGGATTTATTGGGCGTAAAGAGCTCGTAGGCGGCTCGGTAAGTGAGGTGTGAAAACTCCAGGCTCAACCTGGAGACGCCACCTCATACTGCCGTGGCTAGAGTCCGGTAGGGGAGCATGGAATTCCTGGTGTAGCGGTGAAATGCGCAGATATCTGGAGGAACACCGGTGGCGAAGGCGGCATTCTGGACCGAAACTGACGCTGAGGCGCGAAAGCCAGGGGAGCAAACGGGATTAGATACCCCAGTAGTCC</w:t>
      </w:r>
    </w:p>
    <w:p w14:paraId="2A88304F">
      <w:pPr>
        <w:rPr>
          <w:rFonts w:hint="eastAsia"/>
        </w:rPr>
      </w:pPr>
      <w:r>
        <w:rPr>
          <w:rFonts w:hint="eastAsia"/>
        </w:rPr>
        <w:t>&gt;OTU027453</w:t>
      </w:r>
    </w:p>
    <w:p w14:paraId="29816A9B">
      <w:pPr>
        <w:rPr>
          <w:rFonts w:hint="eastAsia"/>
        </w:rPr>
      </w:pPr>
      <w:r>
        <w:rPr>
          <w:rFonts w:hint="eastAsia"/>
        </w:rPr>
        <w:t>CCTACGGGAGGCTGCAGTGGGGAATCTTGGGCAATGGGCGCAAGCCTGACCCAGCGACGCCGCGTGGGTGATGAAGGCCTTCGGGTCGTAAAGCCCTGTCGGGTGGGAAGAACGGCAGGGGGGCGAACAGCCTTCCTGCGTGACGGTACCACCGAAGGAAGCACCGGCCAATTCCGTGCCAGCAGCCGCGGTAATACGTAGGTGGCAAGCGTTGTCCGGATTTACTGGGCGTAAAGGGAGCGTAGGTGGATATTTAAGTGGGATGTGAAATACCCGAGCTTAACTTGGGTGCTGCATTTCAAACTGGATATCTAGAGTGCGGGAGAGGAGAATGGAATTCCTAGTGTAGCGGTGAAATGCGTAGAGATTAGGAAGAACACCAGTGGCGAAGGCGATTCTCTGGACCGTAACTGACGCTGAGGCATGAAAGCGTGGGTAGCAAACAGGATTAGATACCCCGGTAGTCC</w:t>
      </w:r>
    </w:p>
    <w:p w14:paraId="354DD668">
      <w:pPr>
        <w:rPr>
          <w:rFonts w:hint="eastAsia"/>
        </w:rPr>
      </w:pPr>
      <w:r>
        <w:rPr>
          <w:rFonts w:hint="eastAsia"/>
        </w:rPr>
        <w:t>&gt;OTU027454</w:t>
      </w:r>
    </w:p>
    <w:p w14:paraId="0C9C28DE">
      <w:pPr>
        <w:rPr>
          <w:rFonts w:hint="eastAsia"/>
        </w:rPr>
      </w:pPr>
      <w:r>
        <w:rPr>
          <w:rFonts w:hint="eastAsia"/>
        </w:rPr>
        <w:t>CCTACGGGCGGCAGCAGTGGGGAATCTTGGACAATGGGCGCAAGCCTGATCCAGCCATGCCGCGTGAGTGATGAAGGCCCTAGGGTTGTAAAACTCTTTCGTGGGGGACGAAATTGACGGTACCTCCAGAAAAAGCCCCGGCCAACTACGTGCCAGCAGCCGCGGTAATACGTAGGGGGCTAGCGTTGTTCGGAATCATTGGGCGTAAAGCGCGTGTAGGCGGGCTGGCAAGTCAGGTGTGAAATCCCGAGGCTCAACCTCGGAATTGCGCCTGAAACTGCTGGTCTTGAGTACGGGAGGGGGCAGCGGAATTCCTGGTGGAGCGGTGAAATGCGTAGATATCAGGAGGAACACCGGTGGCGAAGGCGGCTCTCTGGTCCACAACTGACGCTGAGGTGCGAAAGCTAGGGGAGCAAACGGGATTAGATACCCGAGTAGTCC</w:t>
      </w:r>
    </w:p>
    <w:p w14:paraId="7E30328D">
      <w:pPr>
        <w:rPr>
          <w:rFonts w:hint="eastAsia"/>
        </w:rPr>
      </w:pPr>
      <w:r>
        <w:rPr>
          <w:rFonts w:hint="eastAsia"/>
        </w:rPr>
        <w:t>&gt;OTU027455</w:t>
      </w:r>
    </w:p>
    <w:p w14:paraId="03D78C87">
      <w:pPr>
        <w:rPr>
          <w:rFonts w:hint="eastAsia"/>
        </w:rPr>
      </w:pPr>
      <w:r>
        <w:rPr>
          <w:rFonts w:hint="eastAsia"/>
        </w:rPr>
        <w:t>CCTACGGGCGGCTGCAGTGGGGAATATTGGACAATGGGCGGAAGCCTGATCCAGCAACGCCGCGTGAGGGATGACGGCCTTCGGGTTGTAAACCTCTTTCAGTACCGACGAAGCGCAAGTGACGGTAGGTACAGAAGAAGCACCGGCCAACTACGTGCCAGCAGCCGCGGTAATACGTAGGGTGCGAGCGTTGTCCGGAATTATTGGGCGTAAAGGGCTCGTAGGCGGTTTGTCGCGTCGGGAGTGAAAACATCCAGCTTAACTGGGTGCTTGCTTTCGATACGGGCATCACTTGAGTTCGGCAGGGGAGACTGGAATTCCTGGTGTAGCGGTGAAATGCGCAGATATCGGGAGGAACACCTGCGGCGAAGGCGGGTAGCTGGGCCGACACTGACGCTGAGGCGCGAAAGCTAGGGGAGCGAACGGGATTAGATACCCCTGTAGTCC</w:t>
      </w:r>
    </w:p>
    <w:p w14:paraId="07A3224A">
      <w:pPr>
        <w:rPr>
          <w:rFonts w:hint="eastAsia"/>
        </w:rPr>
      </w:pPr>
      <w:r>
        <w:rPr>
          <w:rFonts w:hint="eastAsia"/>
        </w:rPr>
        <w:t>&gt;OTU027456</w:t>
      </w:r>
    </w:p>
    <w:p w14:paraId="2A700ED4">
      <w:pPr>
        <w:rPr>
          <w:rFonts w:hint="eastAsia"/>
        </w:rPr>
      </w:pPr>
      <w:r>
        <w:rPr>
          <w:rFonts w:hint="eastAsia"/>
        </w:rPr>
        <w:t>CCTACGGGTGGCAGCAGTGAGGAATATTGCGCAATGGGCGAAAGCCTGACGCAGCGACGCCGCGTGGGTGAGGAAGGCCTTCGGGTCGTAAAGCCCTTTTCTGCGTGACGAGAGAGGACGGTAGCGCAGGAATAAGTCTCGGCTAACTACGTGCCAGCAGCCGCGGTAAAACGTAGGGGGCAAGCGTTGTCCGGAATTATTGGGCGTAAAGCGCGCGCAGGCGGTTTCTTAAGTCTGGTGTGAAAGCCCAGGGCTCAACCCTGGGCGTGCGGTGGATACTGCCGGGCTAGAGGGTGGTAGAGGCGAGTGGAATTCCCGGTGTAGCGGTGAAATGCGTAGAGATCAGGAAGAACACCAGTGGCGAAGGCGCTCTGCTAGGCCGTAACTGACACTGAGGGACGAAAGCTAGGGGAGCGAATGGGATTAGATACCCGAGTAGTCC</w:t>
      </w:r>
    </w:p>
    <w:p w14:paraId="3510E6D2">
      <w:pPr>
        <w:rPr>
          <w:rFonts w:hint="eastAsia"/>
        </w:rPr>
      </w:pPr>
      <w:r>
        <w:rPr>
          <w:rFonts w:hint="eastAsia"/>
        </w:rPr>
        <w:t>&gt;OTU027457</w:t>
      </w:r>
    </w:p>
    <w:p w14:paraId="0A61F3D2">
      <w:pPr>
        <w:rPr>
          <w:rFonts w:hint="eastAsia"/>
        </w:rPr>
      </w:pPr>
      <w:r>
        <w:rPr>
          <w:rFonts w:hint="eastAsia"/>
        </w:rPr>
        <w:t>CCTACGGGCGGCAGCAGTGGGGAATATTGGACAATGGGGGCAACCCTGATCCAGCAATGCCGCGTGTGTGAAGAAGGCCTTCGGGTTGTAAAGCACTTTAGGCTGGGAAGAAGGTATGTAGTTTAAGAGATGACATATTTGACTGTACCAGCAGAATAAGCACCGGCTAACTCTGTGCCAGCAGCCGCGGTAATACAGAGGGTGCGAGCGTTAATCGGAATTACTGGGCGTAAAGGGCGCGTAGGTGGTGAGTTAAGATTGATGTGAAATCCCTGGGCTTAACCTAGGAACTGCATCGATGACTGATTCGCTGGAGTACTGTAGAGGGTAGTGGAATTTCCGGTGTAGCGGTGAAATGCGTAGATATCGTGAGGAACACCAGAGGCGAAGGCGGCTACCTGGACAATTGCTGACGCTCAGGCACGAAAGCGTGGGGAGCAAAAGGGATTAGATACCCCTGTAGTCC</w:t>
      </w:r>
    </w:p>
    <w:p w14:paraId="655B0A4C">
      <w:pPr>
        <w:rPr>
          <w:rFonts w:hint="eastAsia"/>
        </w:rPr>
      </w:pPr>
      <w:r>
        <w:rPr>
          <w:rFonts w:hint="eastAsia"/>
        </w:rPr>
        <w:t>&gt;OTU027458</w:t>
      </w:r>
    </w:p>
    <w:p w14:paraId="3AD2EAF9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TAGGGAAGAAGCGAAAGTGACGGTACCTGCAGAAGAAGCGCCGGCTAACTACGTGCCAGCAGCCGCGGTAATACGTAGGGGGCAAGCGTTGTCCGGAATCATTGGGCGTAAAGAGCGCGTAGGCGGCCCGATAAGTCCGCTGTGAAAGCCCGGGGCTCAACCCCGGGAGGCGGGTGGATACTGGGAGGCTGGAGACAGGTAGAGGCAAGCGGAATTCCGGGTGTAGCGGTGAAATGCGTAGATATCGGGAGGAACACCTGTGGTGTAGACGGCTTACTGGACCGTGACTGACGCTGAGGCACGAAAGCGTGGGTAGCAAACAGGATTAGATACCCCTGTAGTCC</w:t>
      </w:r>
    </w:p>
    <w:p w14:paraId="03EB9DB7">
      <w:pPr>
        <w:rPr>
          <w:rFonts w:hint="eastAsia"/>
        </w:rPr>
      </w:pPr>
      <w:r>
        <w:rPr>
          <w:rFonts w:hint="eastAsia"/>
        </w:rPr>
        <w:t>&gt;OTU027459</w:t>
      </w:r>
    </w:p>
    <w:p w14:paraId="2F51BF39">
      <w:pPr>
        <w:rPr>
          <w:rFonts w:hint="eastAsia"/>
        </w:rPr>
      </w:pPr>
      <w:r>
        <w:rPr>
          <w:rFonts w:hint="eastAsia"/>
        </w:rPr>
        <w:t>CCTACGGGAGGCAGCAGTCGAGAATTTTTCACAATGGGCGAAAGCCTGATGGAGCGACGCCGCGTGGGGGATGAATGGCTTCGGCCCGTAAACCCCTGTCATCTGGGAACAATGCCTATTTGATAACACCAGATAGGTTGATAGTACTGGAAGAGGAAGGGACGGCTAACTCTGTGCCAGCAGCCGCGGTAATACAGAGGTCCCAAGCGTTGTTCGGATTCACTGGGCGTAAAGCGCACGTAGGCGGATCGTTAAGTGAGGGGTGAAATCCCAGGGCTCAACCCTGGAACTGCCTTTCATACTAGCGATCTCGAGTCCGGAAGAGGTGAGTGGAACTCCTAGTGTAGAGGTGGAATTCGTAGATATTAGGAAGAACACCAGTGGCGAAGGCGGCTCACTGGTCCGGTACTGACGCTGAGGTGCGAAAGCGTGGGGAGCAAACAGGATTAGATACCCCGGTAGTCC</w:t>
      </w:r>
    </w:p>
    <w:p w14:paraId="106EB370">
      <w:pPr>
        <w:rPr>
          <w:rFonts w:hint="eastAsia"/>
        </w:rPr>
      </w:pPr>
      <w:r>
        <w:rPr>
          <w:rFonts w:hint="eastAsia"/>
        </w:rPr>
        <w:t>&gt;OTU027460</w:t>
      </w:r>
    </w:p>
    <w:p w14:paraId="5EBDBEF7">
      <w:pPr>
        <w:rPr>
          <w:rFonts w:hint="eastAsia"/>
        </w:rPr>
      </w:pPr>
      <w:r>
        <w:rPr>
          <w:rFonts w:hint="eastAsia"/>
        </w:rPr>
        <w:t>CCTACGGGTGGCTGCAGCGGGGAATATTGCGCAATGGGCGAAAGCCTGACGCAGCAACGCCGCGTGCGGGAAGAAGGCCTTCGGGTTGTAAACCGCTTTCAGGAGGGACGAAGCCACTCGGGTTAATAGCCCAGAGGGTGACGGTACCTCCAGAAGAAGCCCCGGCTAACTACGTGCCAGCAGCCGCGGTAATACGGAGGAGGCAAGCGTTATCCGGAATTACTGGGCGTAAAGAGTTGCGTAGGTGGCATTGTAAGTTGGTAGTGAAAGCGTGCGGCTCAACCGCATTTACATTACCAAAACTGCAAAGCTAGAGGGCGAGAGAGGTTACTAGAATTCCTTGTGTAGGAGTGAAATCCGTAGATATAAGGAGGAATACCGATGGCGTAGGCAGGTAACTGGCTCGTCCCTGACACTAAGGCACGAAAGCGTGGGGAGCAAACGGGATTAGATACCCCGGTAGTCC</w:t>
      </w:r>
    </w:p>
    <w:p w14:paraId="46BD9E8D">
      <w:pPr>
        <w:rPr>
          <w:rFonts w:hint="eastAsia"/>
        </w:rPr>
      </w:pPr>
      <w:r>
        <w:rPr>
          <w:rFonts w:hint="eastAsia"/>
        </w:rPr>
        <w:t>&gt;OTU027461</w:t>
      </w:r>
    </w:p>
    <w:p w14:paraId="23C22D72">
      <w:pPr>
        <w:rPr>
          <w:rFonts w:hint="eastAsia"/>
        </w:rPr>
      </w:pPr>
      <w:r>
        <w:rPr>
          <w:rFonts w:hint="eastAsia"/>
        </w:rPr>
        <w:t>CCTACGGGGGGCTGCAGTGAGGAATATTGGACAATGGGCGCAAGCCTGATCCAGCCATGCCGCGTGCAGGATGACGGTCCTATGGATTGTAAACTGCTTTTGTACGGGAAGAAACACTCCTTCGTGAAGGAGCTTGACGGTACCGTAAGAATAAGGATCGGCTAACTCCGTGCCAGCAGCCGCGGTCATACGGAGGAAGCAAGCGTTAATCGGAATTACTGGGCGTAAAGCGCGCGTAGGTGGTTCAGCAAGTTGGATGTGAAAGCCCCGGGCTTAACCTGGGAACTGCAGTCGAGACTGCTTTGCTTGAGTATGGGAGAGGGAGGTGGAATTTCCGGTGTAGCGGTGAAATGCGTAGATATCGGAAGGAACATCAGTGGCGAAGGCGACCTCCTGGACCAATACTGACACTCAAGTGCGAAAGCGTGGGGAGCAAACAGGATTAGATACCCGGGTAGTCC</w:t>
      </w:r>
    </w:p>
    <w:p w14:paraId="248C4397">
      <w:pPr>
        <w:rPr>
          <w:rFonts w:hint="eastAsia"/>
        </w:rPr>
      </w:pPr>
      <w:r>
        <w:rPr>
          <w:rFonts w:hint="eastAsia"/>
        </w:rPr>
        <w:t>&gt;OTU027462</w:t>
      </w:r>
    </w:p>
    <w:p w14:paraId="13AA1D21">
      <w:pPr>
        <w:rPr>
          <w:rFonts w:hint="eastAsia"/>
        </w:rPr>
      </w:pPr>
      <w:r>
        <w:rPr>
          <w:rFonts w:hint="eastAsia"/>
        </w:rPr>
        <w:t>CCTACGGGTGGCTGCAGCCAGGAATCTTGGGCAATGGGCGAAAGCCTGACCCAGCAACGCCGCGTGAAGGATGAAATCCCTCGGGATGTAAACTTCGCAAGAATGGGAAGAATTAGTAGGGGCTAATACCCTCTATGATGACGGTACCATTTGTAAGCTCCGGCTAACTCCGTGCCAGCAGCCGCGGTAATACGGGGGGAGCAAGCGTTGTTCGGATTTACTGGGCGTAAAGGGCGCGTAGGCGGCCAGCGCAAGTCAGTTGTGAAAGCTCCTGGCTTAACTGGGAGAGGTCAAGGGATACTACCTAGCTGGAGGGCAGTAGAGGAAAGCGGAATTCCCGGTGTAGCGGTGAAATGCGTAGATATCGGGAGGAACACCAGTGGCGAAAGCGGCTTTCTGGTCTGTAACTGACGCTGAGGCGCGAAAGCGTGGGGAGCAAACAGGATTAGATACCCCGGTAGTCC</w:t>
      </w:r>
    </w:p>
    <w:p w14:paraId="66F73D0D">
      <w:pPr>
        <w:rPr>
          <w:rFonts w:hint="eastAsia"/>
        </w:rPr>
      </w:pPr>
      <w:r>
        <w:rPr>
          <w:rFonts w:hint="eastAsia"/>
        </w:rPr>
        <w:t>&gt;OTU027463</w:t>
      </w:r>
    </w:p>
    <w:p w14:paraId="3757AF11">
      <w:pPr>
        <w:rPr>
          <w:rFonts w:hint="eastAsia"/>
        </w:rPr>
      </w:pPr>
      <w:r>
        <w:rPr>
          <w:rFonts w:hint="eastAsia"/>
        </w:rPr>
        <w:t>CCTACGGGTGGCAGCAGTGGGGAATATTGGACAATGGGGGAAACCCTGATCCAGCAATGCCGCGTGAGTGATGAAGGCCTTAGGGTTGTAAAGCTCTTTTGGCGGGGACGATGATGACGGTACCCGCAGAATAAGCCCCGGCTAACTTCGTGCCAGCAGCCGCGGTAATACGGAGGGTGCAAGCGTTATCCGGATTTATTGGGTTTAAAGGGAGCGTAGGCGGGATAGTAAGTCAGTGGTGAAATCTCCAGGCTCAACCTGGAAACTGCCATTGATACTATTTATCTTGAATCCTGTTGAGGTGGGCGGAATATATCATGTAGCGGTGAAATGCTTAGATATGATATAGAACACCGATTGCGAAGGCAGCTCACTAAACAGGCATTGACGCTGAGGCACGAAAGCGTGGGGATCAAACAGGATTAGATACCCCAGTAGTCC</w:t>
      </w:r>
    </w:p>
    <w:p w14:paraId="45EAF7BE">
      <w:pPr>
        <w:rPr>
          <w:rFonts w:hint="eastAsia"/>
        </w:rPr>
      </w:pPr>
      <w:r>
        <w:rPr>
          <w:rFonts w:hint="eastAsia"/>
        </w:rPr>
        <w:t>&gt;OTU027464</w:t>
      </w:r>
    </w:p>
    <w:p w14:paraId="68A3A84E">
      <w:pPr>
        <w:rPr>
          <w:rFonts w:hint="eastAsia"/>
        </w:rPr>
      </w:pPr>
      <w:r>
        <w:rPr>
          <w:rFonts w:hint="eastAsia"/>
        </w:rPr>
        <w:t>CCTACGGGAGGCTGCAGTGGGGAATCTTGCGCAATGGCCGAAAGGCTGACGCAGCGACGCCGCGTGTGGGAGGACGCCCTTCGGGGTGTAAACCACTGTTGCCCGGGACGAAACTCCTTTTTCGAGAGGATTGACGGTACCGGGTGAGGAAGCGCCGGCTAACTCCGTGCCAGCAGCCGCGGTAATACGGAGGGACCGAGCGTTGTCCGGATTTATTGGGCGTAAAGAGCGCGTAGGCGGTTTGTCGCGTCTGCCGTGAAAGTCCGGGGCTCAACTCCGGATCTGCATTCGATACGGGCTGGCTGGAGTGTGGTAGGGGAGATCGGAATTCCTGGTGTAGCGGTGAAATGCGCAGATATCAGGAGGAACACCGGTGGCGAAGGCGGATCTCTGGGCCATTACTGACGCTGAGGAGCGAAAGCGTGGGGAGCGAACAGGATTAGATACCCCAGTAGTCC</w:t>
      </w:r>
    </w:p>
    <w:p w14:paraId="4A25E0C5">
      <w:pPr>
        <w:rPr>
          <w:rFonts w:hint="eastAsia"/>
        </w:rPr>
      </w:pPr>
      <w:r>
        <w:rPr>
          <w:rFonts w:hint="eastAsia"/>
        </w:rPr>
        <w:t>&gt;OTU027465</w:t>
      </w:r>
    </w:p>
    <w:p w14:paraId="3997187E">
      <w:pPr>
        <w:rPr>
          <w:rFonts w:hint="eastAsia"/>
        </w:rPr>
      </w:pPr>
      <w:r>
        <w:rPr>
          <w:rFonts w:hint="eastAsia"/>
        </w:rPr>
        <w:t>CCTACGGGAGGCTGCAGTTTCGAATCATTCACAATGGGCGAAAGCCTGATGGTGCGACGCCGCGTGAGGGATGAAGGTCTTCGGATTGTAAACCTCTGTCACCGGGGAAGAAACGCTTTGAGTTAATAGTTCAAAGCCTGACTTAACCCGGAGAGGAAGCAGTGGCTAACTCTGTGCCAGCAGCCGCGGTAATACAGAGACTGCGAGCGTTATTCGGATTTACTGGGCGTACAGCGCGCGCAGGCGGTTGGGCAGGTACCTGGTGACATCCTCGCGCTCAACGCGAGGCGGTCTGGGTAAACCGCCCGACTGGAGGCAGGGAGAGGGACGTGGAATACCCGGTGGAGCGGTGAAATGCGCAGATATTCGGAAGAACACCAGTGGCGAAGGCGACTTACTGGACGACTGTTGACGCTGAGGTGCGAAAGCGTGGGGAGCAAACAGGATTAGATACCCGAGTAGTCC</w:t>
      </w:r>
    </w:p>
    <w:p w14:paraId="35F5BD95">
      <w:pPr>
        <w:rPr>
          <w:rFonts w:hint="eastAsia"/>
        </w:rPr>
      </w:pPr>
      <w:r>
        <w:rPr>
          <w:rFonts w:hint="eastAsia"/>
        </w:rPr>
        <w:t>&gt;OTU027466</w:t>
      </w:r>
    </w:p>
    <w:p w14:paraId="7D83E80A">
      <w:pPr>
        <w:rPr>
          <w:rFonts w:hint="eastAsia"/>
        </w:rPr>
      </w:pPr>
      <w:r>
        <w:rPr>
          <w:rFonts w:hint="eastAsia"/>
        </w:rPr>
        <w:t>CCTACGGGAGGCTGCAGTGGGGAATCTTGCGCAATGGCCGAAAGGCTGACGCAGCGACGCCGCGTGTGGGAGGAAGCTCTTCGGGGTGTAAACCACTGTCAGGAGGGACGAAGGTCCAGGGGAGGCAATGCCCTTGGGATGACGGTACCTCCAGAGGAAGCGCCGGCTAACTCCGTGCCAGCAGCCGCGGTAATACGGAGGGCGCGAGCGTTGTTCGGAATTATTGGGCGTAAAGCGCGTGTAGGCGGCCTTGTAAGTCCGTTCTGAAAGCCCGGGGCTCAACCCCGGGAGGCGGATGGATACTGCAAGGCTCGAGTCCGGAAGAGGCGAGTGGAATTCCCGGTGTAGCGGTGAAATGCGCAGATATCGGGAGGAACACCAATGGCGAAGGCAGCTCGCTGGGACGGTACTGACGCTGAGGAGCGAAAGCGTGGGGAGCGAACAGGATTAGATACCCGTGTAGTCC</w:t>
      </w:r>
    </w:p>
    <w:p w14:paraId="1921B9B9">
      <w:pPr>
        <w:rPr>
          <w:rFonts w:hint="eastAsia"/>
        </w:rPr>
      </w:pPr>
      <w:r>
        <w:rPr>
          <w:rFonts w:hint="eastAsia"/>
        </w:rPr>
        <w:t>&gt;OTU027467</w:t>
      </w:r>
    </w:p>
    <w:p w14:paraId="20C39A2D">
      <w:pPr>
        <w:rPr>
          <w:rFonts w:hint="eastAsia"/>
        </w:rPr>
      </w:pPr>
      <w:r>
        <w:rPr>
          <w:rFonts w:hint="eastAsia"/>
        </w:rPr>
        <w:t>CCTACGGGCGGCAGCAGTGGGGAATTTTGGACAATGGGGGCAACCCTGATCCAGCCATGCCGCGTGCGGGAAGAAGGCCTTCGGGTTGTAAACCGCTTTTAGCCGGGAAGAAAAGGCACGGGCTAATACTCCGTGTTCTTGACGGTACCGGCGGAATAAGCACCGGCTAACTACGTGCCAGCAGCCGCGGTAATACGTAGGGTGCGAGCGTTGTCCGGATTCACTGGGCGTAAAGCGGGTGTAGGCGGTCCTCTAAGTCGGATGTGAAATCCTGCGGCTCAACCGCGGAACTGCATCCGATACTGGAGGACTTGAGGACGGTAGAGGAAAGCGGAATTCCACGTGTAGCGGTGAAATGCGTAGAGATGTGGAGGAACATCGGTGGCGAAGGCGGCATCCTGGACCGGTATTGACGCTGAGGCGCGAAAGCCAGGGGAGCAAACGGGATTAGATACCCCGGTAGTCC</w:t>
      </w:r>
    </w:p>
    <w:p w14:paraId="7DA76415">
      <w:pPr>
        <w:rPr>
          <w:rFonts w:hint="eastAsia"/>
        </w:rPr>
      </w:pPr>
      <w:r>
        <w:rPr>
          <w:rFonts w:hint="eastAsia"/>
        </w:rPr>
        <w:t>&gt;OTU027468</w:t>
      </w:r>
    </w:p>
    <w:p w14:paraId="24FF297D">
      <w:pPr>
        <w:rPr>
          <w:rFonts w:hint="eastAsia"/>
        </w:rPr>
      </w:pPr>
      <w:r>
        <w:rPr>
          <w:rFonts w:hint="eastAsia"/>
        </w:rPr>
        <w:t>CCTACGGGGGGCAGCAGTAGGGAATCTTCCACAATGGGCGAAAGCCTGATGGAGCAACGCCGCGTGAGCGAAGAAGGTCTTCGGATCGTAAAGCTCTGTTGTAAGGGAAGAACAAGTGCAGTAGTAACTGGCTGCACCTTGACGGTACCTTACTAGAAAGCCACGGCTAACTACGTGCCAGCAGCCGCGGTAATACGTAGGTGGCAAGCGTTGTCCGGAATTATTGGGCGTAAAGCGCGCGTAGGCGGTTTGTTAAGTCAGTGCTGAAATATTCCGGCTTAACCGGGAGGGTGGCATTGATACTGATGGGCTAGAGTACAGATGAGGTAGGCGGAATTGACGGTGTAGCGGTGAAATGCTTAGATATGTCACAGAACACCGATTGCGAAGGCAGCTCACTAAGGTGTAACTGACGCTGAGGCACGAAAGCGTGGGGATCAAACAGGATTAGATACCCGGGTAGTCC</w:t>
      </w:r>
    </w:p>
    <w:p w14:paraId="109FFD3A">
      <w:pPr>
        <w:rPr>
          <w:rFonts w:hint="eastAsia"/>
        </w:rPr>
      </w:pPr>
      <w:r>
        <w:rPr>
          <w:rFonts w:hint="eastAsia"/>
        </w:rPr>
        <w:t>&gt;OTU027469</w:t>
      </w:r>
    </w:p>
    <w:p w14:paraId="5B01368E">
      <w:pPr>
        <w:rPr>
          <w:rFonts w:hint="eastAsia"/>
        </w:rPr>
      </w:pPr>
      <w:r>
        <w:rPr>
          <w:rFonts w:hint="eastAsia"/>
        </w:rPr>
        <w:t>CCTACGGGTGGCTGCAGTCGAGGATCTTCGGCAATGGGGGCAACCCTGACCGAGCGATGCCGCGTGCGCGATGAAGGCCTTCGGGTTGTAAAGCGCGAAAGAGGGGAGAAACCCCGAAAGGGTTGATCTATCCTCAGTAAGCTCGGGCTAAGTTCGTGCCAGCAGCCGCGGTAAGACGAACCGAGCGAACGTTGTTCGGAATCACTGGGCTTAAAGGGCGCGTAGGCGGCCATTCAAGTCGGGGGTGAAAGCCCAGGGCTCAACCCTGGAATTGCCTTCGATACTGTTTGGCTAGAGACCGGAAGAGGTTAGTGGAACTGCGAGTGTAGAGGTGAAATGCGCAGATATCGGGAGGAACACCGGTGGCGAAGGCGGATCTCTGGGCCTGTCCTGACGCTCAGGCGCGAAAGCTGGGGGAGCGAACAGGATTAGATACCCCAGTAGTCC</w:t>
      </w:r>
    </w:p>
    <w:p w14:paraId="3A279ACC">
      <w:pPr>
        <w:rPr>
          <w:rFonts w:hint="eastAsia"/>
        </w:rPr>
      </w:pPr>
      <w:r>
        <w:rPr>
          <w:rFonts w:hint="eastAsia"/>
        </w:rPr>
        <w:t>&gt;OTU027470</w:t>
      </w:r>
    </w:p>
    <w:p w14:paraId="68FE9BAC">
      <w:pPr>
        <w:rPr>
          <w:rFonts w:hint="eastAsia"/>
        </w:rPr>
      </w:pPr>
      <w:r>
        <w:rPr>
          <w:rFonts w:hint="eastAsia"/>
        </w:rPr>
        <w:t>CCTACGGGTGGCTGCAGTCGAGGATCTTCGGCAATGGGCGCAAGCCTGACCGAGCGACGCCGCGTGAGGGATGAAGGCCTTCGGGTTGTAAACCTCTGTCGAGGGGGAGGAAATGTACGTGGGTACTCCCGCGTATTTGACCTATCCCTGGAGGAAGCTTGGGCTAAACTCGTGCCAGCAGCCGCGGTAAGACGAGTCAAGCAAACGTTGTTCGGAATCACTGGGCTTAAAGGGCGCGTAGGCGGCCCGATAAGGCTTGCGTGAAAGTCCGGGGCTCAACCCCGGATCGGCGTGGGCGACTGTCGGGCTGGAGCACGGTAGGGGCAGACGGAATTCCGGGTGTAGCGGTGGAATGCGTAGAGATCCGGAAGAACACCGGTGGCGAAGGCGGGATCCTGGGCCGTTGCTGACACTGAGGCGCGAAAGCTGGGGGAGCGAACAGGATTAGATACCCCGGTAGTCC</w:t>
      </w:r>
    </w:p>
    <w:p w14:paraId="3147C0F9">
      <w:pPr>
        <w:rPr>
          <w:rFonts w:hint="eastAsia"/>
        </w:rPr>
      </w:pPr>
      <w:r>
        <w:rPr>
          <w:rFonts w:hint="eastAsia"/>
        </w:rPr>
        <w:t>&gt;OTU027471</w:t>
      </w:r>
    </w:p>
    <w:p w14:paraId="58D75004">
      <w:pPr>
        <w:rPr>
          <w:rFonts w:hint="eastAsia"/>
        </w:rPr>
      </w:pPr>
      <w:r>
        <w:rPr>
          <w:rFonts w:hint="eastAsia"/>
        </w:rPr>
        <w:t>CCTACGGGGGGCTGCAGTAGGGAATCTTCCACAATGGGCGAAAGCCTGATGGAGCAACGCCGCGTGAGCGAAGAAGGTCTTCGGATCGTAAAGCTCTGTTGTAAGGGAAGAACAAGTACAGTAGTAACTGCCGGTACCTTGACGGTACCTAACCAGAAAGCCACGGCTAACTACGTGCCAGCAGCCGCGGTAATACGTAGGTGGCAAGCGTTGTCCGGAATTATTGGGCGTAAAGCGCGCGTAGGCGGTTGGTTAAGTCAGATGTGAAAGCCCTGGGCTCAACCTGGGAATGGCATTTGAAACTGGCTGGCTAGAGTGTGATAGAGGATGGCGGAATTCCCGGTGTAGCGGTGAAATGCGTAGAGATCGGGAGGAACACCAGTAGCGAAGGCGGCCGGCTGGGCCGACCCTGACGCTGAGGCGCGAAGGCGTGGGGAGCGAACGGGATTAGATACCCTAGTAGTCC</w:t>
      </w:r>
    </w:p>
    <w:p w14:paraId="2DF90D5F">
      <w:pPr>
        <w:rPr>
          <w:rFonts w:hint="eastAsia"/>
        </w:rPr>
      </w:pPr>
      <w:r>
        <w:rPr>
          <w:rFonts w:hint="eastAsia"/>
        </w:rPr>
        <w:t>&gt;OTU027472</w:t>
      </w:r>
    </w:p>
    <w:p w14:paraId="364D7F54">
      <w:pPr>
        <w:rPr>
          <w:rFonts w:hint="eastAsia"/>
        </w:rPr>
      </w:pPr>
      <w:r>
        <w:rPr>
          <w:rFonts w:hint="eastAsia"/>
        </w:rPr>
        <w:t>CCTACGGGTGGCAGCAGTGGGGAATCTTGCGCAATGGGCGAAAGCCTGACGCAGCGACGCCGCGTGGGGGAAGAAGGCCTTCGGGTTGTAAACCTCTTTCAGTAGGGACGAAGCCACTCGGGTTAATAGCCCAGAGGGTGACGGTACCTACAGAAGAAGCCCCGGCTAACTACGTGCCAGCAGCCGCGGTAAGACGAAGGGTCCGAGCGTTGTCCGGATTTATTGGGCGTAAAGCGTGCGTAGGTGGTGAGTTAAGTCTGTCGTGAAAGCCCCGGGCTCAACCTGGGAATGGCGATGGATACTGGCTCGCTAGAGTGCGGTAGAGGAGAGTGGAATTCCCGGTGTAGCAGTGAAATGCGTAGAGATCGGGAGGAACATCAGTTGCGAAGGCGGCTCTCTGGACCAGCACTGACACTGAGGCACGAAAGCGTGGGGAGCAAACAGGATTAGATACCCTTGTAGTCC</w:t>
      </w:r>
    </w:p>
    <w:p w14:paraId="19EB29E0">
      <w:pPr>
        <w:rPr>
          <w:rFonts w:hint="eastAsia"/>
        </w:rPr>
      </w:pPr>
      <w:r>
        <w:rPr>
          <w:rFonts w:hint="eastAsia"/>
        </w:rPr>
        <w:t>&gt;OTU027473</w:t>
      </w:r>
    </w:p>
    <w:p w14:paraId="0DDC86A4">
      <w:pPr>
        <w:rPr>
          <w:rFonts w:hint="eastAsia"/>
        </w:rPr>
      </w:pPr>
      <w:r>
        <w:rPr>
          <w:rFonts w:hint="eastAsia"/>
        </w:rPr>
        <w:t>CCTACGGGCGGCTGCAGTGGGGAATCTTGCGCAATGGCCTAACGGCTGACGCAGCGACGCCGCGTGGGGGAGGAAGGGCTTCGGCTCGTAAACCCCTGTTGCCCGGGGCGAACACTGGGTTGCGACCCAGCTGACGGTACCGGGTGAGGAAGCACCGGCTAACTCCGTGCCAGCAGCCGCGGTAATACAGAGGGGGCAAGCGTTGTTCGGAATTACTGGGCGTAAAGCGCACGTAGGCGGCTTTGTAAGTTAGAGGTGAAAGCCCGGGGCTCAACCCCGGGTCGGCCGTGCGAACTGTGGAGCTGGAGCACTGTAGAGGCAGGCGGAATTCCGGGTGTAGCGGTGGAATGCGTAGAGATCCGGAAGAACACCGGTGGCGAAGGCGGCCTGCTGGGCAGTAGCTGACACTGAGGCACGAAAGCGTGGGGATCAAACAGGATTAGATACCCTTGTAGTCC</w:t>
      </w:r>
    </w:p>
    <w:p w14:paraId="42033876">
      <w:pPr>
        <w:rPr>
          <w:rFonts w:hint="eastAsia"/>
        </w:rPr>
      </w:pPr>
      <w:r>
        <w:rPr>
          <w:rFonts w:hint="eastAsia"/>
        </w:rPr>
        <w:t>&gt;OTU027474</w:t>
      </w:r>
    </w:p>
    <w:p w14:paraId="2ADAF67F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TCCGACGAAGCGAGAGTGACGGTAGGGGCAGAAGAAGCGCCGGCCAACTACGTGCCAGCAGCCGCGGTAAGACGTAGGGCGCAAGCGTTGTCCGGATTTATTGGGCGTAAAGCGTGCGCAGGCGGCTTGCTAAGACAGGTGTGAAAGCCCCGGGCTTAACTTGGGAATGGCGCTTGTGACTGGCAAGCTGGAGTGTGGCAGAGGGAGGTGGAATTCCACGTGTAGCAGTGAAATGCGTAGAGATCTGGAGGAACACCGATGGCGAAGGCAGCCCCCTGGGCCAGCACTGACGCTCAGGCACGAAAGCGTGGGGAGCAAACAGGATTAGATACCCGTGTAGTCC</w:t>
      </w:r>
    </w:p>
    <w:p w14:paraId="78FE6092">
      <w:pPr>
        <w:rPr>
          <w:rFonts w:hint="eastAsia"/>
        </w:rPr>
      </w:pPr>
      <w:r>
        <w:rPr>
          <w:rFonts w:hint="eastAsia"/>
        </w:rPr>
        <w:t>&gt;OTU027475</w:t>
      </w:r>
    </w:p>
    <w:p w14:paraId="3D1F86B4">
      <w:pPr>
        <w:rPr>
          <w:rFonts w:hint="eastAsia"/>
        </w:rPr>
      </w:pPr>
      <w:r>
        <w:rPr>
          <w:rFonts w:hint="eastAsia"/>
        </w:rPr>
        <w:t>CCTACGGGGGGCAGCAGTGGGGAATATTGGACAATGGGCGAAAGCCTGATCCAGCAATGCCGCGTGAGTGATGAAGGCCTTAGGGTTGTAAAGCTCTTTTGCCAGGGATGATAATGACAGTACCTGGAGAATAAGCTCCGGCTAACTCCGTGCCAGCAGCCGCGGTAATACGTAGGGTGCGAGCGTTAATCGGAATTACTGGGCGTAAAGCGCGCGTAGGCGGCTTTGCAAGCCGGATGTGAAAGCCCCGGGCTCAACCTGGGAACAGCAGTCGAAACTGCAAGACTTGAATGTTGGAGAGGGTGGGGGAATACCGCGTGTAGCAGTGAAATGCGTAGATATGCGGAGGAACACCGATGGCGAAGGCAATCCCCTGGGCCTGTACTGACGCTCATGCACGAAAGCGTGGGGAGCAAACAGGATTAGATACCCGGGTAGTCC</w:t>
      </w:r>
    </w:p>
    <w:p w14:paraId="14E2EB2A">
      <w:pPr>
        <w:rPr>
          <w:rFonts w:hint="eastAsia"/>
        </w:rPr>
      </w:pPr>
      <w:r>
        <w:rPr>
          <w:rFonts w:hint="eastAsia"/>
        </w:rPr>
        <w:t>&gt;OTU027476</w:t>
      </w:r>
    </w:p>
    <w:p w14:paraId="5C39A71C">
      <w:pPr>
        <w:rPr>
          <w:rFonts w:hint="eastAsia"/>
        </w:rPr>
      </w:pPr>
      <w:r>
        <w:rPr>
          <w:rFonts w:hint="eastAsia"/>
        </w:rPr>
        <w:t>CCTACGGGTGGCAGCAGTCGAGAATTTTTCTCAATGGGGGAAACCCTGAAGGAGCGACGCCGCGTGGAGGATGAAGGTCTTCGGATTGTAAACTCCTGTCATTGGTGAACAAAGCCCTTCAATGGGTTTGATAGTAGCCGAAGAGGAAGGGACGGCTAACTCTGTGCCAGCAGCCGCGGTAATACAGAGGTCCCAAGCGTTGTTCGGATTTATTGGGCGTAAAGGGTGCGTAGGCGGCAGGGTAAGTTAGACGTGAAATGCCGAAGCTCAACTTCGGCACCGCGTTTGATACTGCCTTGCTCGAGTGCTAGAGAAGAAGCTGGAATTTACGGTGTAGCAGTGAAATGCGTAGATATTCGGAAGAACACCAGTGGCGAAGGCGACACACTGGCCCGTTACTGACGCTGAGGCGCGAAAGCGTGGGGAGCAAACAGGATTAGATACCCTGGTAGTCC</w:t>
      </w:r>
    </w:p>
    <w:p w14:paraId="63CE74F3">
      <w:pPr>
        <w:rPr>
          <w:rFonts w:hint="eastAsia"/>
        </w:rPr>
      </w:pPr>
      <w:r>
        <w:rPr>
          <w:rFonts w:hint="eastAsia"/>
        </w:rPr>
        <w:t>&gt;OTU027477</w:t>
      </w:r>
    </w:p>
    <w:p w14:paraId="3BC94133">
      <w:pPr>
        <w:rPr>
          <w:rFonts w:hint="eastAsia"/>
        </w:rPr>
      </w:pPr>
      <w:r>
        <w:rPr>
          <w:rFonts w:hint="eastAsia"/>
        </w:rPr>
        <w:t>CCTACGGGAGGCAGCAGTGGGGAATCTTGCGCAATGGTCGAAAGACTGACGCAGCGACGCCGCGTGCGGGAGGAAGCTCTTCGGGGTGTAAACCGCTGTTGCCCGGAACGAAACGCTGGATTCGTCCAGCTTGACGGTACCGGGTGAGGAAGCGCCGGCTAACTCTGTGCCAGCAGCCGCGGTAATACAGAGGGCGCGAGCGTTGTCCGGAATCATTGGGCGTAAAGCGCACGTAGGCGGATTGTTAAGTCGGGGGTGAAATCCCAGGGCTCAACCCTGGAATTGCCTTTGAGACTGTATCGCTTGAACACGGGAGAGGTGAGTGGAATTCCGAGTGTAGAGGTGAAATTCGTAGATATCAGGAGGAACACCGGTGGCGAAGGCGGCTTCCTGGGCTTGTAGTGACGCTGAGACGCGAAAGCGTGGGGAGCAAACAGGATTAGATACCCGTGTAGTCC</w:t>
      </w:r>
    </w:p>
    <w:p w14:paraId="3EEF5582">
      <w:pPr>
        <w:rPr>
          <w:rFonts w:hint="eastAsia"/>
        </w:rPr>
      </w:pPr>
      <w:r>
        <w:rPr>
          <w:rFonts w:hint="eastAsia"/>
        </w:rPr>
        <w:t>&gt;OTU027478</w:t>
      </w:r>
    </w:p>
    <w:p w14:paraId="3C98CF39">
      <w:pPr>
        <w:rPr>
          <w:rFonts w:hint="eastAsia"/>
        </w:rPr>
      </w:pPr>
      <w:r>
        <w:rPr>
          <w:rFonts w:hint="eastAsia"/>
        </w:rPr>
        <w:t>CCTACGGGAGGCAGCAGTCGGGAATTTTGGGCAATGGGCGAAAGCCTGACCCAGCAACGCCGCGTGAAGGATGAAGCTTTTCGGAGTGTAAACTTCACAAGAATGGGAAGAATAAGGGAGGGATAATACCCCTTCCGATGACGGTACCATTTGTAAGCTCCGGCTAACTACGTGCCAGCAGCCGCGGTAACACGTAGGGGCCGAGCGTTGTCCGGAATCATTGGGCGTAAAGAGCGTGTAGGCGGTCCGGTTAGTCGGCTGTGAAAGTCCAGGGCTCAACCCTGGGATGCCGGTCGATACTGCCGGACTAGAGTCCGGAAGAGGCAAGTGGAATTCCCGGTGTAGCGGTGAAATGCGCAGATATCGGGAGGAATACCTATGGCGAAAGCAGGTTTCTGGGCCACCACTGACGCTGATCTGCGAAAGCTAGGGGAGCAAACAGGATTAGATACCCGGGTAGTCC</w:t>
      </w:r>
    </w:p>
    <w:p w14:paraId="51EA0F0A">
      <w:pPr>
        <w:rPr>
          <w:rFonts w:hint="eastAsia"/>
        </w:rPr>
      </w:pPr>
      <w:r>
        <w:rPr>
          <w:rFonts w:hint="eastAsia"/>
        </w:rPr>
        <w:t>&gt;OTU027479</w:t>
      </w:r>
    </w:p>
    <w:p w14:paraId="1911F454">
      <w:pPr>
        <w:rPr>
          <w:rFonts w:hint="eastAsia"/>
        </w:rPr>
      </w:pPr>
      <w:r>
        <w:rPr>
          <w:rFonts w:hint="eastAsia"/>
        </w:rPr>
        <w:t>CCTACGGGGGGCAGCAGTGGGGAATATTGCGCAATGGGCGAAAGCCTGACGCAGCGACGCCGCGTGAGGGATGAAGGCCTTCGGGTTGTAAACCTCTTTCAGCAGGGACGAAGCGCAAGTGACGGTACCTGCAGAAGAAGGACCGGCCAACTACGTGCCAGCAGCCGCGGTAATACGTAGGGTCCGAGCGTTGTCCGGAATTATTGGGCGTAAAGGGTCCGTAGGCGGCCCTGTAAGTTAGGTGTGAAAGCTTGGGGCTCAACCCCAAAGGTGCACCTAAGACTGCGGGGCTAGAGTCGAGCAGAGGCCGGCGGAATTCCCGGTGTAGCGGTGAAATGCGCAGATATCAGGAGGAACACCGGTGGCGAAGGCGGCCCCCTGGTTGGATACTGACGCTGAGACGCGAAAGCGTGGGGAGCAAACAGGATTAGATACCCTAGTAGTCC</w:t>
      </w:r>
    </w:p>
    <w:p w14:paraId="782BFA28">
      <w:pPr>
        <w:rPr>
          <w:rFonts w:hint="eastAsia"/>
        </w:rPr>
      </w:pPr>
      <w:r>
        <w:rPr>
          <w:rFonts w:hint="eastAsia"/>
        </w:rPr>
        <w:t>&gt;OTU027480</w:t>
      </w:r>
    </w:p>
    <w:p w14:paraId="0200AEBF">
      <w:pPr>
        <w:rPr>
          <w:rFonts w:hint="eastAsia"/>
        </w:rPr>
      </w:pPr>
      <w:r>
        <w:rPr>
          <w:rFonts w:hint="eastAsia"/>
        </w:rPr>
        <w:t>CCTACGGGAGGCTGCAGTGGGGAATATTGGACAATGGGCGCAAGCCTGATCCAGCCACGCCGCGTGAGTGATGAAGGCCTTCGGGTCGTAAAGCTCTGTGGGGAGGGACGAACCGCTGCACGTTCATAGCGTGCAGCATGACGGTACCTCCTTAGCAAGCACCGGCTAACTTCGTGCCAGCAGCCGCGGTAATACGTAGGGGGCAAGCGTTGTCCGGATTTACTGGGCGTAAAGCGCGTGTAGGCGGCTACGCAGGTCCGTTGTGAAAACTGGAGGCTCAACTTCCAGACGTCGACGGAAACCGTGTGGCTAGAGTCCGGAAGAGGAGCGCGGAATTCCCGGTGTAGCGGTGGAATGCGTAGAGATCGGGAAGAACATCAGTGGCGAAGGCGGCCTGCTGGGCTGTTGCTGACGCTGAGGCGCGACAGCGTGGGGAGCAAACAGGATTAGATACCCCTGTAGTCC</w:t>
      </w:r>
    </w:p>
    <w:p w14:paraId="2FE46DF7">
      <w:pPr>
        <w:rPr>
          <w:rFonts w:hint="eastAsia"/>
        </w:rPr>
      </w:pPr>
      <w:r>
        <w:rPr>
          <w:rFonts w:hint="eastAsia"/>
        </w:rPr>
        <w:t>&gt;OTU027481</w:t>
      </w:r>
    </w:p>
    <w:p w14:paraId="67288DD9">
      <w:pPr>
        <w:rPr>
          <w:rFonts w:hint="eastAsia"/>
        </w:rPr>
      </w:pPr>
      <w:r>
        <w:rPr>
          <w:rFonts w:hint="eastAsia"/>
        </w:rPr>
        <w:t>CCTACGGGCGGCTGCAGTAGGGAATATTGGTCAATGGATGCAAGTCTGAACCAGCCATGCCGCGTGCAGGAAGAAGGCCTTCTGGGTCGTAAACTGCTTTTGCCAGGGGATAAAATTCCGATGCGTCGGAAATTGAAGGTACCTGGTGAATAAGCCACGGCTAACTACGTGCCAGCAGCCGCGGTAATACGTAGGTGGCAAGCGTTGTCCGGATTTATTGGGCGTAAAGGGCGTGTAGGCGGCCTTTTAAGTCTGAAGTGAAACTCCAGGGCTCAACCCTGGAACTGCTTCGGATACTGGGAGGCTTGAGTACTCTAGAGGGCAGTGGAATTCCTGGTGTAACGGTGAAATGTGTTGATATCAGGAGGAACACCCATGGCGAAGGCAGCAAACTGGGCATTATCTGACGCTGAGGCGCGAAAGCGTGGGGAGCAAACAGGATTAGATACCCGAGTAGTCC</w:t>
      </w:r>
    </w:p>
    <w:p w14:paraId="50E86224">
      <w:pPr>
        <w:rPr>
          <w:rFonts w:hint="eastAsia"/>
        </w:rPr>
      </w:pPr>
      <w:r>
        <w:rPr>
          <w:rFonts w:hint="eastAsia"/>
        </w:rPr>
        <w:t>&gt;OTU027482</w:t>
      </w:r>
    </w:p>
    <w:p w14:paraId="64188BD9">
      <w:pPr>
        <w:rPr>
          <w:rFonts w:hint="eastAsia"/>
        </w:rPr>
      </w:pPr>
      <w:r>
        <w:rPr>
          <w:rFonts w:hint="eastAsia"/>
        </w:rPr>
        <w:t>CCTACGGGCGGCTGCAGTCGAGAATCTTGGGCAATGCACGAAAGTGTGACCCAGCGACGCCGCGTGGAGGATGAAGGCCCTTGGGTTGTAAACTCCTTTTAGGGGAGAAGAACGCCGCTTCGGCGGCTTGACGGTATCCCCTGAATAAGCCACGGCTAACTACGTGCCAGCAGCCGCGGTAATACGTAGGTGGCAAGCGTTGTCCGGATTTACTGGGCGTAAAGCGCGCGTAGGCGGCCCTGTAAGTCCGTTGTGAAAGTCAAAGGCTCAACCTTTGAAAGCCGATGGATACTGCAGGGCTAGAGTCCGGAAGAGGCGAGTGGAATTCCTGGTGTAGCGGTGAAATGCGTAGATATCGAGAGGAACACCTGCGGCGAAGGCGGGTTGCTGGGCTGACACTGACGCTGAGGCGCGAAAGCTAGGGGAGCGAACGGGATTAGATACCCCGGTAGTCC</w:t>
      </w:r>
    </w:p>
    <w:p w14:paraId="5CF39BBD">
      <w:pPr>
        <w:rPr>
          <w:rFonts w:hint="eastAsia"/>
        </w:rPr>
      </w:pPr>
      <w:r>
        <w:rPr>
          <w:rFonts w:hint="eastAsia"/>
        </w:rPr>
        <w:t>&gt;OTU027483</w:t>
      </w:r>
    </w:p>
    <w:p w14:paraId="6F6A9A22">
      <w:pPr>
        <w:rPr>
          <w:rFonts w:hint="eastAsia"/>
        </w:rPr>
      </w:pPr>
      <w:r>
        <w:rPr>
          <w:rFonts w:hint="eastAsia"/>
        </w:rPr>
        <w:t>CCTACGGGGGGCAGCAGTGGGGAATCTTGCACAATGCGCGAAAGCGTGATGCAGCAACGCCGCGTGGGGGAAGACGGCCTTCGGGTTGTAAACCCCTTTCAGTTGGGACGAAGCTTCGTCGGTTAATAGCCGGCTGGAGTGACGGTACCTTCAGAAGAAGCCCCGGCTAACTACGTGCCAGCAGCCGCGGTAATACGTAGGGGGCAAGCGTTGTTCGGAATTACTGGGCGTAAAGCGCGTGCAGGCGGTCCATTAAGTCATATGTGAAAGCCCTCAGCTCAACTGAGGAACGACGTATGAAACTGATGGACTTGAGTACGGGAGAGGGGGGTGGAATTCCCGGTGTAGCGGTGAAATGCGTTGATATCAGGAGGAACACCGATGGCGAAAGCAGGTACCTGGACCATTACTGACACTCAGCTGCGAAAGCTAGGGGAGCAAACAGGATTAGATACCCCAGTAGTCC</w:t>
      </w:r>
    </w:p>
    <w:p w14:paraId="12368EEE">
      <w:pPr>
        <w:rPr>
          <w:rFonts w:hint="eastAsia"/>
        </w:rPr>
      </w:pPr>
      <w:r>
        <w:rPr>
          <w:rFonts w:hint="eastAsia"/>
        </w:rPr>
        <w:t>&gt;OTU027484</w:t>
      </w:r>
    </w:p>
    <w:p w14:paraId="5A65881C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TCTTTAGGTGGGGAGGAAGGCTTTTGGGTGAATAGCCTGAAGGTTTGACGTTACCCACGGAATAAGCACCGGCTAACTCTGTGCCAGCAGCCGCGGTAATACAGAGGGTGCAAGCGTTAATCGGAATTATTGGGCGTAAAGGGCGCGTAGGCGGCGTGTTAAGTCAGCTGTGAAATCTCCGAGCTTAACTCGGAACGGTCAGCTGATACTGATGTGCTAGAGTGCAGAAGGGGCAATCGGAATTCTTGGTGTAGCGGTGAAATGCGTAGATATCAAGAGGAACACCTGAGGTGAAGACGGGTTGCTGGGCTGACACTGACGCTGAGGCGCGAAAGCTAGGGTAGCAAACGGGATTAGATACCCGAGTAGTCC</w:t>
      </w:r>
    </w:p>
    <w:p w14:paraId="56AD6915">
      <w:pPr>
        <w:rPr>
          <w:rFonts w:hint="eastAsia"/>
        </w:rPr>
      </w:pPr>
      <w:r>
        <w:rPr>
          <w:rFonts w:hint="eastAsia"/>
        </w:rPr>
        <w:t>&gt;OTU027485</w:t>
      </w:r>
    </w:p>
    <w:p w14:paraId="0C448D80">
      <w:pPr>
        <w:rPr>
          <w:rFonts w:hint="eastAsia"/>
        </w:rPr>
      </w:pPr>
      <w:r>
        <w:rPr>
          <w:rFonts w:hint="eastAsia"/>
        </w:rPr>
        <w:t>CCTACGGGCGGCTGCAGTAGGGAATCTTCCGCAATGGACGCAAGTCTGACGGAGCAACGCCGCGTGAGTGATGAAGGTTTTCGGATCGTAAAGCTCTGTTGCCCTAGACGAACAGCATCAGGAGTAACTGCCTGGTGTGTGACGGTATAGGAGAAGAAAGCCCCGGCTAACTACGTGCCAGCAGCCGCGGTAATACGTAGGGGGCGAGCGTTGTCCGGAATCATTGGGCGTAAAGGGCGCGTAGGCGGCTTTATAAGTCGGGTGTGAAAGCCCTCAGCTTAACTGAGGAATTGCGCCCGAAACTGTAGTGCTGGAGGGAGACAGGGGTGAGCGGAACTGATGGTGGAGCGGTGAAATGTGTTGATATCATCAGGAACACCGGTGGCGAAGGCGGCTCACTGGGTCTCTTCTGACGCTGAGGCACGAAAGCTAGGGGAGCAAACGGGATTAGATACCCCGGTAGTCC</w:t>
      </w:r>
    </w:p>
    <w:p w14:paraId="01C41FA3">
      <w:pPr>
        <w:rPr>
          <w:rFonts w:hint="eastAsia"/>
        </w:rPr>
      </w:pPr>
      <w:r>
        <w:rPr>
          <w:rFonts w:hint="eastAsia"/>
        </w:rPr>
        <w:t>&gt;OTU027486</w:t>
      </w:r>
    </w:p>
    <w:p w14:paraId="59172709">
      <w:pPr>
        <w:rPr>
          <w:rFonts w:hint="eastAsia"/>
        </w:rPr>
      </w:pPr>
      <w:r>
        <w:rPr>
          <w:rFonts w:hint="eastAsia"/>
        </w:rPr>
        <w:t>CCTACGGGAGGCAGCAGTCGGGAATATTGGTCAATGGGTGGAAGCCTGAACCAGCCATGCCGCGTGCAGGAAGAAGGCCTTCTGGGTTGTAAACTGCTTTTGTCAGGGGATAAAATTTCCTTGCGAGGAAAATTGAAGGTACCTGGCGAATAAGCCACGGCTAACTACGTGCCAGCAGCCGCGGTAATACGTAGGTGGCAAGCGTTGTCCGGATTTATTGGGTTTAAAGGGTGCGTAGGCGGCCTATTAAGTCAGTGGTGAAATATTTCAGCTCAACTGGAATTGTGCCATTGATACTGATGGGCTTGAGTACAGATGAGGTAGGCGGAATTGACGGTGTAGCGGTGAAATGCTTAGATATCGTCAGGAACACCGGTGGCGAAAGCGGCTTACTGGGTCTCTTCTGACGCTGAGGTACGAAAGCTAGGGGAGCGAAGGGGATTAGATACCCGTGTAGTCC</w:t>
      </w:r>
    </w:p>
    <w:p w14:paraId="4FED3888">
      <w:pPr>
        <w:rPr>
          <w:rFonts w:hint="eastAsia"/>
        </w:rPr>
      </w:pPr>
      <w:r>
        <w:rPr>
          <w:rFonts w:hint="eastAsia"/>
        </w:rPr>
        <w:t>&gt;OTU027487</w:t>
      </w:r>
    </w:p>
    <w:p w14:paraId="44EAEE33">
      <w:pPr>
        <w:rPr>
          <w:rFonts w:hint="eastAsia"/>
        </w:rPr>
      </w:pPr>
      <w:r>
        <w:rPr>
          <w:rFonts w:hint="eastAsia"/>
        </w:rPr>
        <w:t>CCTACGGGTGGCTGCAGTCGAGAATCTTCGGCAATGGGCGAAAGCCTGACCGAGCGATGCCGCGTGCGGGATGAAGGCCCTCGGGTTGTAAACCGCTGTCGTAGGGGAGGAAGGTTCCGTGAAGAGCGGAATTTGACCTATCCTAGGAGGAAGTACGGGCTAAGTTCGTGCCAGCAGCCGCGGTAACACGAACCGTACGAACGTTATTCGGAATTACTGGGCTTACAGGGTGCGTAGGCGGCCGGACAGGTCGGGTGTGAAAGGCCTTGGCTCAACCAAGGCACAGCGCCCGAAACCGTTCGGCTCGAGTCAGCTAGGGGTCCGCGGAACTTCCGGTGGAGCGGTGAAATGTGTTGATATCGGAAGGAACGCCGGTGGCGAAAGCGGCGGACTGGGGCTGGACTGACGCTGAGGCACGAAAGCCAGGGGAGCGAACGGGATTAGATACCCCGGTAGTCC</w:t>
      </w:r>
    </w:p>
    <w:p w14:paraId="3CD6EBEA">
      <w:pPr>
        <w:rPr>
          <w:rFonts w:hint="eastAsia"/>
        </w:rPr>
      </w:pPr>
      <w:r>
        <w:rPr>
          <w:rFonts w:hint="eastAsia"/>
        </w:rPr>
        <w:t>&gt;OTU027488</w:t>
      </w:r>
    </w:p>
    <w:p w14:paraId="6AF4B057">
      <w:pPr>
        <w:rPr>
          <w:rFonts w:hint="eastAsia"/>
        </w:rPr>
      </w:pPr>
      <w:r>
        <w:rPr>
          <w:rFonts w:hint="eastAsia"/>
        </w:rPr>
        <w:t>CCTACGGGTGGCTGCAGTCGAGAATCTTCGGCAATGGGCGCAAGCCTGACCGAGCGACGCCGCGTGGAGGATGAAGGCCTTCGGGTTGTAAACTCCTGTCGAGGGGAATGAAGGGCTTGCGAAGAGCAAGCCTTGACCGAACCCTGGAGGAAGCACGGGCTAAGTTCGTGCCAGCAGCCGCGGTAAGACGAACCGTGCGAACGTTATTCGGAATCACTGGGCGTAAAGGGCGCGTAGGCGGTCTGTTAAGTTCGGTGTGAAAGCCCTCGGCTCACCCGAGGAAGTGCGCCGGATACTGGCAGACTCGAGTACCGGAGAGGAGGGTGGAATTCCTGGTGTAGCGGTGAAATGCGTAGATATCAGGAGGAACACCGGTGGCGAAGGCGGCCCTCTGGACGAGTACTGACGCTGAGGCGCGAAAGCGTGGGGATCAAACAGGATTAGATACCCTAGTAGTCC</w:t>
      </w:r>
    </w:p>
    <w:p w14:paraId="6A66511B">
      <w:pPr>
        <w:rPr>
          <w:rFonts w:hint="eastAsia"/>
        </w:rPr>
      </w:pPr>
      <w:r>
        <w:rPr>
          <w:rFonts w:hint="eastAsia"/>
        </w:rPr>
        <w:t>&gt;OTU027489</w:t>
      </w:r>
    </w:p>
    <w:p w14:paraId="3C3008EC">
      <w:pPr>
        <w:rPr>
          <w:rFonts w:hint="eastAsia"/>
        </w:rPr>
      </w:pPr>
      <w:r>
        <w:rPr>
          <w:rFonts w:hint="eastAsia"/>
        </w:rPr>
        <w:t>CCTACGGGGGGCTGCAGTGGGGAATATTGCGCAATGGGGGAAACCCTGACGCAGCAACGCCGTGTGAGTGACGAAGGCCCTCGGGTTGTAAAGCTCTGTCGGAAGGGACGAATGGGCGGGGGACTAATATTTCCTCGTTTTGACGGTACCTTCAAAGGAAGCACCGGCTAACTCCGTGCCAGCAGCCGCGGTAATACGGAGGATCCGAGCGTTATCCGGAATCATTGGGTTTAAAGGGTCCGTAGGCGGGCCGCTAAGTCAGGGGTGAAAGTCTGCGGCTCAACCTCGGAATAGCAGTCGATACTGCTGTGACTCGAGTCCGGTAGAGGAGAATGGAATTCTCGGTGTAGCGGTGAAATGCGCAGATATCGAGAGGAACACCAGTAGCGAAGGCGGTTCTCTGGGCCGGCACTGACGCTGAGGAGCGAAAGCGTGGGGAGCAAACAGGATTAGATACCCCTGTAGTCC</w:t>
      </w:r>
    </w:p>
    <w:p w14:paraId="27F4ADFA">
      <w:pPr>
        <w:rPr>
          <w:rFonts w:hint="eastAsia"/>
        </w:rPr>
      </w:pPr>
      <w:r>
        <w:rPr>
          <w:rFonts w:hint="eastAsia"/>
        </w:rPr>
        <w:t>&gt;OTU027490</w:t>
      </w:r>
    </w:p>
    <w:p w14:paraId="5629E366">
      <w:pPr>
        <w:rPr>
          <w:rFonts w:hint="eastAsia"/>
        </w:rPr>
      </w:pPr>
      <w:r>
        <w:rPr>
          <w:rFonts w:hint="eastAsia"/>
        </w:rPr>
        <w:t>CCTACGGGGGGCTGCAGTGGGGAATCTTGGTCAATGGGCGCAAGCCTGAACCAGCGATGCCGCGTGAGTGATGAAGGCCTTCGGGTTGTAAACCGCTTTCAGCAGGGACGAAGCGAAAGTGACGGTACCTGCAGAAGAAGGTCCGGCCAACTACGTGCCAGCAGCCGCGGTAATACGGAGGTGGCGAGCGTTGTCCGAAGTTACTGGGCGTAAAGCGCGCGTAGGCGGCTGGCGACGTGCCGTGTGACAAGCCACCGCTCACCGGTGGAGGGCCATGGCACACGAGCCGGCTGGAGGCAGGGAGAGGGATGTGGAATGCCCGGTGGAGCGGTGAAATGCGCAGATATCGGGAGGAACACCGGTGGCGAAGGCGGATCTCTGGGCCTGTCCTGACGCTCAGGCGCGAAAGCTGGGGGAGCGAACGGGATTAGATACCCCGGTAGTCC</w:t>
      </w:r>
    </w:p>
    <w:p w14:paraId="4B30E0FE">
      <w:pPr>
        <w:rPr>
          <w:rFonts w:hint="eastAsia"/>
        </w:rPr>
      </w:pPr>
      <w:r>
        <w:rPr>
          <w:rFonts w:hint="eastAsia"/>
        </w:rPr>
        <w:t>&gt;OTU027491</w:t>
      </w:r>
    </w:p>
    <w:p w14:paraId="3F1EF997">
      <w:pPr>
        <w:rPr>
          <w:rFonts w:hint="eastAsia"/>
        </w:rPr>
      </w:pPr>
      <w:r>
        <w:rPr>
          <w:rFonts w:hint="eastAsia"/>
        </w:rPr>
        <w:t>CCTACGGGTGGCTGCAGTCGAGAATTTTTCTCAATGGGGGAAACCCTGAAGGAGCGACGCCGCGTGGAGGATGAAGGTCTTCGGGTTGTAAACTCCTGTCATTTGGGAACAAGCGGCGCGCGTTAACTGCGCGCGCCTTGATAGTACCAGAAGAGGAAGGGACGGCTAACTCTGTGCCAGCAGCCGCGGTAATACAGAGGTCTCAAGCGTTATCCGGAATTATTGGGCGTAAAGAGCTCGTAGGCGGTTTGTCGCGTCTGCTGTGAAAGACCGGGGCTCAACTCCGGTTCTGCAGTGGGTACGGGCAGACTAGAGTGATGTAGGGGAGACTGGAATTCCTGGTGTAGCGGTGAAATGCGCAGATATCAGGAGGAACACCGGTGGCGAAGGCGGCATCCTGGACCAACACTGACGCTGAGGAGCGAAAGCCAGGGGAGCAAACGGGATTAGATACCCGGGTAGTCC</w:t>
      </w:r>
    </w:p>
    <w:p w14:paraId="4039723A">
      <w:pPr>
        <w:rPr>
          <w:rFonts w:hint="eastAsia"/>
        </w:rPr>
      </w:pPr>
      <w:r>
        <w:rPr>
          <w:rFonts w:hint="eastAsia"/>
        </w:rPr>
        <w:t>&gt;OTU027492</w:t>
      </w:r>
    </w:p>
    <w:p w14:paraId="2591F52E">
      <w:pPr>
        <w:rPr>
          <w:rFonts w:hint="eastAsia"/>
        </w:rPr>
      </w:pPr>
      <w:r>
        <w:rPr>
          <w:rFonts w:hint="eastAsia"/>
        </w:rPr>
        <w:t>CCTACGGGCGGCTGCAGTAACGAATCTTCCGCAATGCACGAAAGTGTGACGGAGCGACGCCGCGTGTAGGAGAAGCCCTTCGGGGTGTAAACTACTGTCAGGGGTTAGAAAGTTCTGATCAACCCCAGAGGAAGGCACGGCTAACTCTGTGCCAGCAGCCGCGGTAAGACAGAGGTGCCAAGCGTTAGGCGGAATCACTGGGCTTAAAGCGTGTGTAGGCGGGCCCGTCAGTACCTTGTGAAATCCCACGGCTCACCCGTGTGAAGCGTGAGGCATACTGCGTGGCTAGAGTGTGGTAGGGGAGAGCGGAACTCCTGGTGGAGCGGTGAAATGCGTAGATATCTGGAGGAATACCGGTGGCGAAGGCGGCATCCTGGACCGGCATTGACGCTGAGGAGCGAAAGCCAGGGGAGCAAACGGGATTAGATACCCCAGTAGTCC</w:t>
      </w:r>
    </w:p>
    <w:p w14:paraId="46FAEB44">
      <w:pPr>
        <w:rPr>
          <w:rFonts w:hint="eastAsia"/>
        </w:rPr>
      </w:pPr>
      <w:r>
        <w:rPr>
          <w:rFonts w:hint="eastAsia"/>
        </w:rPr>
        <w:t>&gt;OTU027493</w:t>
      </w:r>
    </w:p>
    <w:p w14:paraId="43AEA0EA">
      <w:pPr>
        <w:rPr>
          <w:rFonts w:hint="eastAsia"/>
        </w:rPr>
      </w:pPr>
      <w:r>
        <w:rPr>
          <w:rFonts w:hint="eastAsia"/>
        </w:rPr>
        <w:t>CCTACGGGGGGCTGCAGTGGGGAATTTTGGACAATGGGCGCAAGCCTGATCCAGCCATGCCGCGTGAGTGAAGAAGGCCTTCGGGTTGTAAAGCTCTTTCGGCTGGGACGAAAAGGTCCGTGCCAACACCACGGATCCATGACGGTACCAGCAGAAGAAGCACCGGCTAACTACGTGCCAGCAGCCGCGGTAATACGTAGGGTGCAAGCGTTGTCCGGATTTATTGGGTTTAAAGGGTGCGTAGGCGGCCATGTAAGTCAGGGGTGAAAGACTGCAGCTTAACTGTAGCAGTGCCTTTGATACTGTGTGGCTTGAGTGTAGCTGAGGCAGATGGAATGGGTGGTGTAGCGGTGAAATGTGTAGATATCGGAAGGAACACCAGTGGCGAAGGCGACTTCCTGGACCAAGACTGACGCTGAGGCGCGAAAGCGTGGGGATCAAACAGGATTAGATACCCTGGTAGTCC</w:t>
      </w:r>
    </w:p>
    <w:p w14:paraId="61817772">
      <w:pPr>
        <w:rPr>
          <w:rFonts w:hint="eastAsia"/>
        </w:rPr>
      </w:pPr>
      <w:r>
        <w:rPr>
          <w:rFonts w:hint="eastAsia"/>
        </w:rPr>
        <w:t>&gt;OTU027494</w:t>
      </w:r>
    </w:p>
    <w:p w14:paraId="76007DE3">
      <w:pPr>
        <w:rPr>
          <w:rFonts w:hint="eastAsia"/>
        </w:rPr>
      </w:pPr>
      <w:r>
        <w:rPr>
          <w:rFonts w:hint="eastAsia"/>
        </w:rPr>
        <w:t>CCTACGGGGGGCTGCAGTAAGGAATTTTCCGCAATGGGCGAAAGCCTGACGGAGCAACGCCGCGTGCAGGATGACGGCCTTCGGGTTGTAAACTGCTTTTCCTCGGGAATACACCCGAACGTACCGAGGGAATAAGCCACGGCTAATCTCGTGCCAGCAGCCGCGGTAAGACGAGAGTGGCAAGCGTTATTCGGAATCATTGGGCGTAAAGCGTCTGTAGGGGGATCTTCACGTCGGTTGTAAAAACTCTGGGCTCAACCCAGAGGCCGCATCCGATACGGAGGATCTAGAAGTAGGTAGAGGCACACGGAATTCCAGGAGTAGGGGTAAAATCCGTAGATACCTGGAGGAACACCGATAGCGAAGGCAGTGTGCTGGGCCTCACTTGACCCTGAGAGACGAAAGCGTGGGGAGCAAACGGGATTAGATACCCCGGTAGTCC</w:t>
      </w:r>
    </w:p>
    <w:p w14:paraId="48985D76">
      <w:pPr>
        <w:rPr>
          <w:rFonts w:hint="eastAsia"/>
        </w:rPr>
      </w:pPr>
      <w:r>
        <w:rPr>
          <w:rFonts w:hint="eastAsia"/>
        </w:rPr>
        <w:t>&gt;OTU027495</w:t>
      </w:r>
    </w:p>
    <w:p w14:paraId="2A61D76C">
      <w:pPr>
        <w:rPr>
          <w:rFonts w:hint="eastAsia"/>
        </w:rPr>
      </w:pPr>
      <w:r>
        <w:rPr>
          <w:rFonts w:hint="eastAsia"/>
        </w:rPr>
        <w:t>CCTACGGGTGGCAGCAGTCGGGAATTTTGCGCAATGGGCGAAAGCCTGACGCAGCAACGCCGCGTGCGGGATGACGGCCTTCGGGTTGTAAACCGCTTTTGTGGGGGAGTAGCAAGGAGAGTACCCCACGAATAAGCCACGGCTAACTACGTGCCAGCAGCCGCGGTAATACGTAGGTGGCAAGCGTTGTCCGGATTTATTGGGTTTAAAGGGTGCGTAGGCGGTCTTGTAAGTCAGTTCTGAAATATCCCGGCTTAACCGGGAGGGTGGGATTGATACTGCAGGACTTGAGTGGAGTCGAGGTAGGCGGAATTGACGGTGTAGCGGTGAAATGCTTAGATATCGTCAAGAACACCGATAGTGTAGACAGCTTACTAGACTTCAACTGACGCTGAGGCACGAAAGTGTGGGGATCAAACAGGATTAGATACCCCTGTAGTCC</w:t>
      </w:r>
    </w:p>
    <w:p w14:paraId="48A62025">
      <w:pPr>
        <w:rPr>
          <w:rFonts w:hint="eastAsia"/>
        </w:rPr>
      </w:pPr>
      <w:r>
        <w:rPr>
          <w:rFonts w:hint="eastAsia"/>
        </w:rPr>
        <w:t>&gt;OTU027496</w:t>
      </w:r>
    </w:p>
    <w:p w14:paraId="78918825">
      <w:pPr>
        <w:rPr>
          <w:rFonts w:hint="eastAsia"/>
        </w:rPr>
      </w:pPr>
      <w:r>
        <w:rPr>
          <w:rFonts w:hint="eastAsia"/>
        </w:rPr>
        <w:t>CCTACGGGTGGCTGCAGTAGGGAATCTTGCGCAATGGGCGAAAGCCTGACGCAGCGACGCCGCGTGAGGGATGAATGCCTTCGGGTTGTAAACCTCTTTCAGCAGGGACGAAGCCTTACGGTGACGGTACCTGCAGAAGAAGCCCCGGCCAACTACGTGCCAGCAGCCGCGGTAATACGTAGGTGGCAAGCGTTATCCGGATTCACTGGGCGTAAAGGGCTCGCAGGTGGTTCGTCAGGTCGGTTGTGAAAGTCCAGGGCTCAACCCTGGGATGCCGGTCGATACTGCCGGACTAGAGTTCGGAAGAGGCGAGTGGAATTCCCGGTGTAGCGGTGAAATGCGTAGATATCGGGAGGAACACCAGTGGCGAAGGCGATCTTCTGGACGGATACTGACGCTGAGGCGCGAAAGCTAGGGGAGCAAACAGGATTAGATACCCGAGTAGTCC</w:t>
      </w:r>
    </w:p>
    <w:p w14:paraId="614936E2">
      <w:pPr>
        <w:rPr>
          <w:rFonts w:hint="eastAsia"/>
        </w:rPr>
      </w:pPr>
      <w:r>
        <w:rPr>
          <w:rFonts w:hint="eastAsia"/>
        </w:rPr>
        <w:t>&gt;OTU027497</w:t>
      </w:r>
    </w:p>
    <w:p w14:paraId="388781AB">
      <w:pPr>
        <w:rPr>
          <w:rFonts w:hint="eastAsia"/>
        </w:rPr>
      </w:pPr>
      <w:r>
        <w:rPr>
          <w:rFonts w:hint="eastAsia"/>
        </w:rPr>
        <w:t>CCTACGGGTGGCTGCAGTCGAGAATCTTGCACAATGCACGAAAGTGTGATGCAGCGACGCCGCGTGGAGGATGAAGGCCCTTGGGTTGTAAACTCCTTTTACTTGGGAAGAATAAATGACGGTACCAAGTGAATAAGCCACGGCTAACTACGTGCCAGCAGCCGCGGTAATACGTAGGTGGCAAGCGTTGTCCGGAATCATTGGGCGTAAAGCGCGCGTAGGCGGCCCGGTAAGTCCGCTGTGAAAGTCAAAGGCTCAACCTTTGAATGCCGGTGGATACTGCCGGGCTAGAGTCCGGAAGAGGCGAGTGGAATACCTGGTGTAGCGGTGGAATGCGCAGATATCAGGTGGAACACCGGTGGCGAAGGCGGTTCTCTGGGCCTTACCTGACGCTGAGGAGCGAAAGCGTGGGGAGCGAACAGGATTAGATACCCCGGTAGTCC</w:t>
      </w:r>
    </w:p>
    <w:p w14:paraId="5593CA47">
      <w:pPr>
        <w:rPr>
          <w:rFonts w:hint="eastAsia"/>
        </w:rPr>
      </w:pPr>
      <w:r>
        <w:rPr>
          <w:rFonts w:hint="eastAsia"/>
        </w:rPr>
        <w:t>&gt;OTU027498</w:t>
      </w:r>
    </w:p>
    <w:p w14:paraId="15D80F5C">
      <w:pPr>
        <w:rPr>
          <w:rFonts w:hint="eastAsia"/>
        </w:rPr>
      </w:pPr>
      <w:r>
        <w:rPr>
          <w:rFonts w:hint="eastAsia"/>
        </w:rPr>
        <w:t>CCTACGGGTGGCTGCAGTGGGGAATATTGGGCAATGGCCGAAAGGCTGACCCAGCGACGCCGCGTGTGGGAGGAAGCCCTTCGGGGTGTAAACCACTGTCAGGAGGGACGAAAGAGCGGGGAGTGAATAATTCTCCGCAGTGACGGTACCTTCAAAGGAAGCACCGGCTAACTCTGTGCCAGCAGCCGCGGTAATACAGAGGGTGCAAGCGTTGTTCGGAATTACTGGGCGTAAAGCGCGCGCAGGCGGGTCCTGCAAGTCGGGAGTGAAAGGCCGGGGCTCAACCCCGGAGCTGCTTTCGAGACTGCGGACCTGGAGACCAGTAGGGGTTGGTGGAATTCCCGGTGTAGCGGTGGAATGCGTAGATATGTGGAGGAACACCAATGGCGAAGGCAGCCCCCTGGGTCAACACTGACGCTCATGCACGAAAGCGTGGGGAGCAAACAGGATTAGATACCCCAGTAGTCC</w:t>
      </w:r>
    </w:p>
    <w:p w14:paraId="4C353C09">
      <w:pPr>
        <w:rPr>
          <w:rFonts w:hint="eastAsia"/>
        </w:rPr>
      </w:pPr>
      <w:r>
        <w:rPr>
          <w:rFonts w:hint="eastAsia"/>
        </w:rPr>
        <w:t>&gt;OTU027499</w:t>
      </w:r>
    </w:p>
    <w:p w14:paraId="53F2C060">
      <w:pPr>
        <w:rPr>
          <w:rFonts w:hint="eastAsia"/>
        </w:rPr>
      </w:pPr>
      <w:r>
        <w:rPr>
          <w:rFonts w:hint="eastAsia"/>
        </w:rPr>
        <w:t>CCTACGGGTGGCTGCAGTCGAGAATCTTCGGCAATGAGCGCAAGCTTGACCGAGCGACGCCGCGTGCAGGATGAATGCCTTCGGGTTGTAAACTGCTTTTATCTGTGACGATTATGACGGTAGCAGATGAATAAGGATCGGCTAACTCCGTGCCAGCAGCCGCGGTCATACGGAGGATCCAAGCGTTATCCGGAATTACTGGGCGTAAAGAGTTGCGTAGGCGGCCCGCTAAGTCTGCTGTGAAAGGCCGGGGCTCAACCCCGGAAGGTCAGCGGAGACTGGTGGGCTTGAGTGCTAGAGAGGCTACTAGAATACCTGGTGTAGTGGTGAAATACGTAGATATCAGGTGGAATACCGGAGGCGAAGGCGGGTAGCTAGCTAGACACTGACACTCAGATCCGAAAGTGTGGGGATCAAACAGGATTAGATACCCCGGTAGTCC</w:t>
      </w:r>
    </w:p>
    <w:p w14:paraId="3612104D">
      <w:pPr>
        <w:rPr>
          <w:rFonts w:hint="eastAsia"/>
        </w:rPr>
      </w:pPr>
      <w:r>
        <w:rPr>
          <w:rFonts w:hint="eastAsia"/>
        </w:rPr>
        <w:t>&gt;OTU027500</w:t>
      </w:r>
    </w:p>
    <w:p w14:paraId="43599ECF">
      <w:pPr>
        <w:rPr>
          <w:rFonts w:hint="eastAsia"/>
        </w:rPr>
      </w:pPr>
      <w:r>
        <w:rPr>
          <w:rFonts w:hint="eastAsia"/>
        </w:rPr>
        <w:t>CCTACGGGAGGCTGCAGTCGAGAATCTTTCGCAATGGGCGCAAGCCTGACGAAGCGACGCCGTGTGAGTGAAGAAGGCCTTCGGGTCGTAAAGCTCTTTCGCATGGGAACAAGAGAAGGGAGTTAATAGCTCTCTGATTTGAGGGTACCTTGTAAAGAAGCACCGGCTAACTCCGTGCCAGCAGCTGCGGTAATACGTAGGGGGCGAGCGTTATCCGGAATTATTGGGCGTAAAGCGCGCGCAGGCGGTCATTTAAGTCAGGTGTGAAAGGCTGCGGCTCAACCGCAGAGCGGCACCTGAAACTGGATGACTTGAGTGCAGGAGAGGAGAGCGGAATTCCCGGTGTAGCGGTGGAATGCGCAGATATCGGGAGGAACACCAGTAGCGAAGGCGGTTCTCTGGGCCGGCACTGACGCTGAGGAGCGAAAGCGTGGGGAGCAAACAGGATTAGATACCCCGGTAGTCC</w:t>
      </w:r>
    </w:p>
    <w:p w14:paraId="731D78B0">
      <w:pPr>
        <w:rPr>
          <w:rFonts w:hint="eastAsia"/>
        </w:rPr>
      </w:pPr>
      <w:r>
        <w:rPr>
          <w:rFonts w:hint="eastAsia"/>
        </w:rPr>
        <w:t>&gt;OTU027501</w:t>
      </w:r>
    </w:p>
    <w:p w14:paraId="08DEB40D">
      <w:pPr>
        <w:rPr>
          <w:rFonts w:hint="eastAsia"/>
        </w:rPr>
      </w:pPr>
      <w:r>
        <w:rPr>
          <w:rFonts w:hint="eastAsia"/>
        </w:rPr>
        <w:t>CCTACGGGGGGCTGCAATTAGGAATCTTGCGCAATGGGGGCAACCCTGACGCAGCGACGCCGCGTGGAGGATGACGGCCTTCGGGCTGTAAACTCCTTTTGACGGGGAAGAAGCATGTGACGGTACCCGTCGAATAAGCCCCGGCTAACTACGTGCCAGCAGCCGCGGTAATACGTAGGGGGCGAGCGTTGTCCGAAGTTACTGGGCGTAAAGCGCGCGTAGGCGGGCCGGCAAGTCTGGTGTGAAAACTCCGGGCTCAACTCGGAGACGCCACTCGATACTGCCATGACTTGAGTCCGGTAGGGGAGTGCGGAATTCCTGGTGTAGCGGTGAAATGCGCAGATATCAGGAGGAACACCGGTGGCGAAGGCGGATCTCTGGGCCATTACTGACGCTGAGGAGCGAAAGCGTGGGGAGCGAACAGGATTAGATACCCCAGTAGTCC</w:t>
      </w:r>
    </w:p>
    <w:p w14:paraId="5F3E9D08">
      <w:pPr>
        <w:rPr>
          <w:rFonts w:hint="eastAsia"/>
        </w:rPr>
      </w:pPr>
      <w:r>
        <w:rPr>
          <w:rFonts w:hint="eastAsia"/>
        </w:rPr>
        <w:t>&gt;OTU027502</w:t>
      </w:r>
    </w:p>
    <w:p w14:paraId="4491E945">
      <w:pPr>
        <w:rPr>
          <w:rFonts w:hint="eastAsia"/>
        </w:rPr>
      </w:pPr>
      <w:r>
        <w:rPr>
          <w:rFonts w:hint="eastAsia"/>
        </w:rPr>
        <w:t>CCTACGGGGGGCTGCAGTCGGGAATCTTGCGCAATGGGCGAAAGCCTGACGCAGCAACACCGTGTGAGCGACGAAGGCCTTCGGGTCGTAAAGCTCTGTTGTTGGGGACGAAGGGTTAGGGGTTAATAGCCCCGAGCCTGACGGTACCCTTCGAGGAAGCCCCGGCTAACTACGTGCCAGCAGCCGCGGTAATACGTAGGGGGCGAGCGTTGTCCGGAATTATTGGGCGTAAAGGGAGCGTAGGCGGCGTGTCAAGTCAGTTGTGAAATCTCCGAGCTTAACTCGGAACGGTCAACTGATACTGTCATGCTAGAGTGCAGAAGGGGCAATCGGAATTCTTGGTGTAGCGGTGAAATGCGTTGATATCATGGGGAACACCAAAAGCGAAAGCAGTACACTGGCGCATATTTGACACTGAAGCACGAAAGCGTGGGTAGCGAATGGGATTAGATACCCCTGTAGTCC</w:t>
      </w:r>
    </w:p>
    <w:p w14:paraId="76136AAF">
      <w:pPr>
        <w:rPr>
          <w:rFonts w:hint="eastAsia"/>
        </w:rPr>
      </w:pPr>
      <w:r>
        <w:rPr>
          <w:rFonts w:hint="eastAsia"/>
        </w:rPr>
        <w:t>&gt;OTU027503</w:t>
      </w:r>
    </w:p>
    <w:p w14:paraId="10E0794C">
      <w:pPr>
        <w:rPr>
          <w:rFonts w:hint="eastAsia"/>
        </w:rPr>
      </w:pPr>
      <w:r>
        <w:rPr>
          <w:rFonts w:hint="eastAsia"/>
        </w:rPr>
        <w:t>CCTACGGGTGGCAGCAGTGGGGAATATTGGACAATGGGCGTAAGCCTGAACGAGCAACGCCGCGTGGGGGATGACGGCCTTCGGGTTGTAAACCCCTTTTATGTGGGACGATAATGACGGTACCACGTGAATAAGCACCGGCTAACTCCGTGCCAGCAGCCGCGGTAATACGTAGGTGGCAAGCGTTGTCCGGATTTATTGGGTTTAAAGGGTGCGTAGGCGGCGTATTAAGTCAGTGCTGAAATATCCCGGCTTAACCGGGAGGGTGGCATTGATACTGATATGCTTGAGTAAAGTCGAGGTAGGCGGAATTGACGGTGTAGCGGTGAAATGCTTAGATATCGTCAAGAACACCGATAGTGCAGACAGCTTACTAGGCTTTAACTGACGCTGAGGCACGAAAGTGTGGGGATCAAACAGGATTAGATACCCCAGTAGTCC</w:t>
      </w:r>
    </w:p>
    <w:p w14:paraId="542A6053">
      <w:pPr>
        <w:rPr>
          <w:rFonts w:hint="eastAsia"/>
        </w:rPr>
      </w:pPr>
      <w:r>
        <w:rPr>
          <w:rFonts w:hint="eastAsia"/>
        </w:rPr>
        <w:t>&gt;OTU027504</w:t>
      </w:r>
    </w:p>
    <w:p w14:paraId="2C1310C9">
      <w:pPr>
        <w:rPr>
          <w:rFonts w:hint="eastAsia"/>
        </w:rPr>
      </w:pPr>
      <w:r>
        <w:rPr>
          <w:rFonts w:hint="eastAsia"/>
        </w:rPr>
        <w:t>CCTACGGGAGGCTGCAGTGGGGAATATTGGACAATGGGCGAAAGCCTGATCCAGCGACGCCGCGTGTGTGAAGAAGGCCTGCGGGTTGTAAAGCACTTTCGATGGGAACGAAATGTGCCGGGCTAATACCCCGGCAAGCTGACGTTACTCAATGAAGAAGCACCGGCTAACTCTGTGCCAGCAGCCGCGGTAATACAGAGGGTGCGAGCGTTAATCGGAATTACTGGGCATAAAGCGCACGTAGGCGGCGTTGTAAGTGCGGTGTGAAAGCCCACGGCTTACCCGTGGAACAGCACCGTAGACTGCAATGCTAGAGGATGGTAGAGGAGAGCGGAACTCCTGGTGGAGCGGTGAAATGCGTAGATATCAGGAGGAACACCGGTGGCGAAGGCGGCTCTCTGGGCCATAACTGACGCTGAGGAGCGAAAGCGTGGGTAGCAAACAGGATTAGATACCCTGGTAGTCC</w:t>
      </w:r>
    </w:p>
    <w:p w14:paraId="52BA8DAF">
      <w:pPr>
        <w:rPr>
          <w:rFonts w:hint="eastAsia"/>
        </w:rPr>
      </w:pPr>
      <w:r>
        <w:rPr>
          <w:rFonts w:hint="eastAsia"/>
        </w:rPr>
        <w:t>&gt;OTU027505</w:t>
      </w:r>
    </w:p>
    <w:p w14:paraId="70A8544E">
      <w:pPr>
        <w:rPr>
          <w:rFonts w:hint="eastAsia"/>
        </w:rPr>
      </w:pPr>
      <w:r>
        <w:rPr>
          <w:rFonts w:hint="eastAsia"/>
        </w:rPr>
        <w:t>CCTACGGGGGGCTGCAGTAAGGAATATTGCGCAATGGGCGCAAGCCTGACGCAGCAACGCCGCGTGAGTGATGAAGGCCTTCGGGTCGTAAAGCTCTGTCGGAGGGAACGAATGCTCTTGGGGTTAACAGCCCCGAGAGGTGACGGTACCCTCAAAGGAAGCACCGGCTAACTCTGTGCCAGCAGCCGCGGTAATACAGAGGGTGCGAGCGTTGTTCGGAATCATTGGGCGTAAAGGGCGTGTAGGCGGATATTTAAGTCAGGGGTGAAATCCCAGAGCTCAACTCTGGAACTGCCTTTGATACTGGGTATCTTGAGTATGGAAGAGGTGAGTGGAATTCCCGGTGGAGCGGTGAAATGCGTAGAGATCGGGTGGAACACCAGCGGCGAAGGCGGCGACCTGGCCCTGAACTGACACTGAGGCGCGAGAGCGTGGGGAGCGAACAGGATTAGATACCCGGGTAGTCC</w:t>
      </w:r>
    </w:p>
    <w:p w14:paraId="28DE0E0C">
      <w:pPr>
        <w:rPr>
          <w:rFonts w:hint="eastAsia"/>
        </w:rPr>
      </w:pPr>
      <w:r>
        <w:rPr>
          <w:rFonts w:hint="eastAsia"/>
        </w:rPr>
        <w:t>&gt;OTU027506</w:t>
      </w:r>
    </w:p>
    <w:p w14:paraId="42AE6C6A">
      <w:pPr>
        <w:rPr>
          <w:rFonts w:hint="eastAsia"/>
        </w:rPr>
      </w:pPr>
      <w:r>
        <w:rPr>
          <w:rFonts w:hint="eastAsia"/>
        </w:rPr>
        <w:t>CCTACGGGCGGCTGCAGTGGGGAATATTGGACAATGGGCGAAAGCCTGATCCAGCAATGCCGCGTGAGTGATGAAGGCCTTAGGGTTGTAAAGCTCTTTTACCCGGGATGATAATGACAGTACCGGGAGAATAAGCCCCGGCTAACTCCGTGCCAGCAGCCGCGGTAAGACGGAGGGGGCGAGCGTTGTTCGGAATTATTGGGCGTAAAGGGCTCGTAGGCGGACCGGTCAGTCTGGCGTGAAATCTCCACTGCTCAACAGGGAGAGGTCGCTGGATACTGCCGGTCTGGAGTGCGGTAGAGGGGTGTGGAATTCCGGGTGTAGTGGTGAAATGCGTAGAGATCCGGAGGAACACCAGAGGCGAAGGCGGCACCCTAAGCCGTACCTGACACTGAGACGCGACAGCACGGGGAGCAAACGGGATTAGATACCCCAGTAGTCC</w:t>
      </w:r>
    </w:p>
    <w:p w14:paraId="4630544B">
      <w:pPr>
        <w:rPr>
          <w:rFonts w:hint="eastAsia"/>
        </w:rPr>
      </w:pPr>
      <w:r>
        <w:rPr>
          <w:rFonts w:hint="eastAsia"/>
        </w:rPr>
        <w:t>&gt;OTU027507</w:t>
      </w:r>
    </w:p>
    <w:p w14:paraId="5B3C921C">
      <w:pPr>
        <w:rPr>
          <w:rFonts w:hint="eastAsia"/>
        </w:rPr>
      </w:pPr>
      <w:r>
        <w:rPr>
          <w:rFonts w:hint="eastAsia"/>
        </w:rPr>
        <w:t>CCTACGGGGGGCAGCAGTCGAGAGGCTTTGGCAATGGGGGAAACCCTGACCAAGCGACGCCGCGTGGAGGATGAAGGCCCTTGGGTTGTAAACTCCTTTTGTCGGGGAAGAAACGCGATCAGGTGAATAATCTGGTCGTTTGACGGTACCCGGCGAATAAGCTCCGGCTAACTCCGTGCCAGCAGCCGCGGTAATACGGAGGGTGCAAGCGTTAATCGGAATTACTGGGCGTAAAGGGTGCGTAGGTGGTCTGATAAGTTAGCTGTGAAATTCCTGGGCTTAACCTGGGGACTGCGCTTGATACGGCAGTGCTAGAGGATGGAAGAGGCTCGCGGAATTCCCAGTGTAGAGGTGAAATTCGTAGATATTGGGAAGAACACCGGCGGCGAAGGCGGCTCACTGGCCATATACTGACGCTGAAACACGAAAGCGTGGGGATCAAACAGGATTAGATACCCTGGTAGTCC</w:t>
      </w:r>
    </w:p>
    <w:p w14:paraId="6D470DE6">
      <w:pPr>
        <w:rPr>
          <w:rFonts w:hint="eastAsia"/>
        </w:rPr>
      </w:pPr>
      <w:r>
        <w:rPr>
          <w:rFonts w:hint="eastAsia"/>
        </w:rPr>
        <w:t>&gt;OTU027508</w:t>
      </w:r>
    </w:p>
    <w:p w14:paraId="16068D1E">
      <w:pPr>
        <w:rPr>
          <w:rFonts w:hint="eastAsia"/>
        </w:rPr>
      </w:pPr>
      <w:r>
        <w:rPr>
          <w:rFonts w:hint="eastAsia"/>
        </w:rPr>
        <w:t>CCTACGGGTGGCTGCAGTCGGGAATCTTGCGCAATGGGCGAAAGCCTGACGCAGCAACACCGTGTGAGCGACGAAGGCCTTCGGGTCGTAAAGCTCTGTTGTTGGGGACGAAGGGTTAGGGGTTAATAGCCCCGAGCCTGACGGTACCCTTCGAGGAAGCCCCGGCTAACTACGTGCCAGCAGCCGCGGTAATACGTAGGTGGCAAGCGTTGTCCGGATTTACTGGGCGTAAAGCGCGCGCAGGCGGACTGATCAGTCCGGGGTGAAATCTCACGGCTCAACTGTGAGTGGTCCCTGGATACTGTCAGCCTTGAGATGTCTAGAGGAGAGCGGAATTCCCGGTGTAGTGGTGGAATGCGTAGATATCGGGAAGAACACCAGTGGCGAAAGCGGCACTCTGGGCCTGTCCTGACGCTGAGGCGCGAAAGCTGGGGGAGCGAACAGGATTAGATACCCTGGTAGTCC</w:t>
      </w:r>
    </w:p>
    <w:p w14:paraId="3B54DAD7">
      <w:pPr>
        <w:rPr>
          <w:rFonts w:hint="eastAsia"/>
        </w:rPr>
      </w:pPr>
      <w:r>
        <w:rPr>
          <w:rFonts w:hint="eastAsia"/>
        </w:rPr>
        <w:t>&gt;OTU027509</w:t>
      </w:r>
    </w:p>
    <w:p w14:paraId="2AED58A6">
      <w:pPr>
        <w:rPr>
          <w:rFonts w:hint="eastAsia"/>
        </w:rPr>
      </w:pPr>
      <w:r>
        <w:rPr>
          <w:rFonts w:hint="eastAsia"/>
        </w:rPr>
        <w:t>CCTACGGGGGGCAGCAGTCGGGAATCTTGCGCAATGGGCGAAAGCCTGACGCAGCAACACCGTGTGTGCGATGAAGGCCCTAGGGTCGTAAAGCACTGTTGTTGGGGACGAAGGGCGAAGGGTTAATAGCCCCTAGCCTGACGGTACCCTTCGAGGAAGCCCCGGCTAACTCTGTGCCAGCAGCCGCGGTAATACAGAGGGTGCAAGCGTTGTTCGGAATTACTGGGCGTAAAGCGCGTGTAGGCTGCAACGTAAGTCGGATGTGAAAGCCCTTGGCTTAACCAAGGAAGTGCATCCGATACTGCGTCGCTTGAGTGTCGGAGGGGATGGCGGAATTCCCGGTGTAGAGGTGAAATTCGTAGATATCGGGAGGAACACCTGTGGCGAAGGCGGCCATCTGGACGATAACTGACGCTGAGACGCGAAAGCGTGGGTAGCAAACAGGATTAGATACCCTAGTGTCC</w:t>
      </w:r>
    </w:p>
    <w:p w14:paraId="096E2D9B">
      <w:pPr>
        <w:rPr>
          <w:rFonts w:hint="eastAsia"/>
        </w:rPr>
      </w:pPr>
      <w:r>
        <w:rPr>
          <w:rFonts w:hint="eastAsia"/>
        </w:rPr>
        <w:t>&gt;OTU027510</w:t>
      </w:r>
    </w:p>
    <w:p w14:paraId="16673868">
      <w:pPr>
        <w:rPr>
          <w:rFonts w:hint="eastAsia"/>
        </w:rPr>
      </w:pPr>
      <w:r>
        <w:rPr>
          <w:rFonts w:hint="eastAsia"/>
        </w:rPr>
        <w:t>CCTACGGGGGGCAGCAGTGGGGAATATTGCGCAATGGGCGAAAGCCTGACGCAGCCACGCCGCGTGAGCGATGAAGGTCCTAGGATCGTAAAGCTCTGTGGGGGGAGAAGAATAAAGCCGGTGAAGAGCCGGCCTTGACGGTATCCCTTTAGCAAGCACCGGCTAACTCCGTGCCAGCAGCCGCGGTAATACGGAGGGTGCAAACGTTGCTCGGAATTATTGGGCGTAAAGCGCGCGTAGGCGGCCCGGTAAGTCCGCTCTGAAAGTCAAAGGCTTAACCTTTGAAAGCGGGTGGATACTGCCGGGCTAGAGTCCGGAAGAGGCGAGTGGAATTCCTGGTGTAGCGGTGGAATGCGCAGATATCAGGAGGAACACCAACGGCGAAGGCAGCTCGCTAGGACGGTACTGACGCTAAGGCGCGAAAGCGTGGGGAGCGAACAGGATTAGATACCCTTGTAGTCC</w:t>
      </w:r>
    </w:p>
    <w:p w14:paraId="0A390916">
      <w:pPr>
        <w:rPr>
          <w:rFonts w:hint="eastAsia"/>
        </w:rPr>
      </w:pPr>
      <w:r>
        <w:rPr>
          <w:rFonts w:hint="eastAsia"/>
        </w:rPr>
        <w:t>&gt;OTU027511</w:t>
      </w:r>
    </w:p>
    <w:p w14:paraId="183DE8DC">
      <w:pPr>
        <w:rPr>
          <w:rFonts w:hint="eastAsia"/>
        </w:rPr>
      </w:pPr>
      <w:r>
        <w:rPr>
          <w:rFonts w:hint="eastAsia"/>
        </w:rPr>
        <w:t>CCTACGGGTGGCAGCAGTGGGGAATATTGCACAATGGGCGCAAGCCTGATGCAGCGACGCCGCGTGAGGGATGACGGCCTTCGGGTTGTAAACCTCTTTTTTCTAAAGGAGCCGACGGTACCTAACGAATAAGGACCTGCTAACTACGTGCCAGCAGCCGCGGTAATACGTAGGGGGCGAGCGTTGTCCGGAATTATTGGGCGTAAAGCGCGCGCAGGCGGCTGTTTAAGTCTGGTGTTTAATCCTGGGGCTCAACCCCGGGTCGCACTGGAAACTGGACAGCTTGAGTGCAGAAGAGGAGAGTGGAATTCCACGTGTAGCGGTGAAATGCGTAGAGATGTGGAGGAACACCAGTGGCGAAGGCGACTCTCTGGGCTGTAACTGACGCTGAGGCGCGAAAGCGTGGGGAGCAAACAGGATTAGATACCCCTGTAGTCC</w:t>
      </w:r>
    </w:p>
    <w:p w14:paraId="5D120A5D">
      <w:pPr>
        <w:rPr>
          <w:rFonts w:hint="eastAsia"/>
        </w:rPr>
      </w:pPr>
      <w:r>
        <w:rPr>
          <w:rFonts w:hint="eastAsia"/>
        </w:rPr>
        <w:t>&gt;OTU027512</w:t>
      </w:r>
    </w:p>
    <w:p w14:paraId="36A1E4A8">
      <w:pPr>
        <w:rPr>
          <w:rFonts w:hint="eastAsia"/>
        </w:rPr>
      </w:pPr>
      <w:r>
        <w:rPr>
          <w:rFonts w:hint="eastAsia"/>
        </w:rPr>
        <w:t>CCTACGGGGGGCAGCAGTTTCGAATCATTCACAATGGGCGAAAGCCTGATGGTGCGACGCCGCGTGAGGGATGAAGGCCTTCGGGTTGTAAACCTCTGTCACCGGGGAAGAAACGCTGCATTTTAATAGAATGCAGCCTGACTTAACCCGGAGAGGAAGCAGTGGCTAACTCTGTGCCAGCAGCCGCGGTAATACAGAGACTGCGAGCGTTATTCGGATTCACTGGGCGTAAAGAGCTTGTAGGCGGTCTGTCACGTCTTCTGTGAAAACTTGGGGCTCAACCTTAAGCTTGCAGGGGATACGGGCAGACTAGAGTACTTCAGGGGAGAACGGAATTCCTGGTGTAGCGGTGGAATGCGCAGATATCAGGAGGAACACCGGTGGCGAAGGCGGTTCTCTGGGCATTACCTGACGCTGAGGAGCGAAAGCATGGGGAGCGAACAGGATTAGATACCCCAGTAGTCC</w:t>
      </w:r>
    </w:p>
    <w:p w14:paraId="3B14BBC6">
      <w:pPr>
        <w:rPr>
          <w:rFonts w:hint="eastAsia"/>
        </w:rPr>
      </w:pPr>
      <w:r>
        <w:rPr>
          <w:rFonts w:hint="eastAsia"/>
        </w:rPr>
        <w:t>&gt;OTU027513</w:t>
      </w:r>
    </w:p>
    <w:p w14:paraId="2F0DCEC2">
      <w:pPr>
        <w:rPr>
          <w:rFonts w:hint="eastAsia"/>
        </w:rPr>
      </w:pPr>
      <w:r>
        <w:rPr>
          <w:rFonts w:hint="eastAsia"/>
        </w:rPr>
        <w:t>CCTACGGGTGGCTGCAGTTGGGAATCTTGCACAATGGGGGAAACCCTGATGCAGCGACGCCGCGTGGAGGATGACGGATTTCGGTCTGTAAACTCCTTTTGCCAGGAAAGACTTAGGACGGTACCTGGCGAATAAGCCCCGGCTAACTACGTGCCAGCAGCCGCGGTAATACGTAGGGGGCGAGCGTTGTCCGGATTCATTGGGCGTAAAGAGCTCGTAGGCGGCTTGTCACGTCGGATGTGAAAGCCCGGGGCTCAACCCCGGGTCTGCAGTGGGTACGGGCAGACTGGAGTGCAGTAGGGGAGACCGGAATTCCTGGTGTAGCGGTGAAATGCGCAGATATCAGGAGGAACACCGATGGCGAAGGCAGGTCTCTGGGCTGTAACTGACGCTGAGACCCGAAAGCCAGGGTAGCGAACCGGATTAGATACCCCTGTAGTCC</w:t>
      </w:r>
    </w:p>
    <w:p w14:paraId="477B6A97">
      <w:pPr>
        <w:rPr>
          <w:rFonts w:hint="eastAsia"/>
        </w:rPr>
      </w:pPr>
      <w:r>
        <w:rPr>
          <w:rFonts w:hint="eastAsia"/>
        </w:rPr>
        <w:t>&gt;OTU027514</w:t>
      </w:r>
    </w:p>
    <w:p w14:paraId="360D2637">
      <w:pPr>
        <w:rPr>
          <w:rFonts w:hint="eastAsia"/>
        </w:rPr>
      </w:pPr>
      <w:r>
        <w:rPr>
          <w:rFonts w:hint="eastAsia"/>
        </w:rPr>
        <w:t>CCTACGGGGGGCTGCAGTAGGGAATATTGCGCAATGGGGGAAACCCTGACGCAGCAACGCCGCGTGAGTGAGGAAGGTCTTCGGATTGTAAAACTCTTTTATCTGAGAAAAATGTGTATGGAGCTAATACCCCATGCAGTGATGGTATCAGATGAATAAGCACCGGCTAACTTCGTGCCAGCAGCCGCGGTAATACGAAGGGTGCAAGCGTTATTCGGAATTACTGGGCGTAAAGCGTGCGTAGGCGGTTTGTTAAGACAGGTGTGAAATCCCCGGGCTTAACCTGGGAATGGCATTTGTGACTGCACGGCTAGAGTGTGTCAGAGGGGGGTAGAATTCCACGTGTAGCAGTGAAATGCGTAGATATGTGGAGGAATACCGATGGCGAAGGCAGCCCCCTGGGATAACACTGACGCTCATGTGCGAAAGCGTGGGGAGCAAACAGGATTAGATACCCTAGTAGTCC</w:t>
      </w:r>
    </w:p>
    <w:p w14:paraId="723FFE3E">
      <w:pPr>
        <w:rPr>
          <w:rFonts w:hint="eastAsia"/>
        </w:rPr>
      </w:pPr>
      <w:r>
        <w:rPr>
          <w:rFonts w:hint="eastAsia"/>
        </w:rPr>
        <w:t>&gt;OTU027515</w:t>
      </w:r>
    </w:p>
    <w:p w14:paraId="00D5B366">
      <w:pPr>
        <w:rPr>
          <w:rFonts w:hint="eastAsia"/>
        </w:rPr>
      </w:pPr>
      <w:r>
        <w:rPr>
          <w:rFonts w:hint="eastAsia"/>
        </w:rPr>
        <w:t>CCTACGGGGGGCAGCAGTCGGGAATTTTGGGCAATGGGCGAAAGCCTGACGCAGCGACGCCGCGTGAGTGATGAAGGCCCTCGGGTTGTAAAGCTCTGTGGGGAGGAAAGAATAAGGTCCGGCTAATACCCGGACCGATGACGGTACCTCCTTAGCAAGCACCGGCTAACTCTGTGCCAGCAGCCGCGGTAAGACAGAGGGTGCAAACGTTGTTCGGAATCACTGGGCGTAAAGCGCGTGTAGGTGGCAGGGTGTGTCGGATGTGAAATCCCATGGCTCAACCATGGAAGTGCACCCGAAACTGCCCAGCTTGAGTCTCGGAGAGGAAGGTGGAATGCTTGGTGTAGAGGTGAAATTCGTAGATATCAAGCGGAACACCGGTGGCGAAGGCGGCCTTCTGGACGATGACTGACGCTGAGACGCGAAAGCGTGGGGAGCAAACAGGATTAGATACCCCTGTAGTCC</w:t>
      </w:r>
    </w:p>
    <w:p w14:paraId="0AE9F662">
      <w:pPr>
        <w:rPr>
          <w:rFonts w:hint="eastAsia"/>
        </w:rPr>
      </w:pPr>
      <w:r>
        <w:rPr>
          <w:rFonts w:hint="eastAsia"/>
        </w:rPr>
        <w:t>&gt;OTU027516</w:t>
      </w:r>
    </w:p>
    <w:p w14:paraId="1E4320AD">
      <w:pPr>
        <w:rPr>
          <w:rFonts w:hint="eastAsia"/>
        </w:rPr>
      </w:pPr>
      <w:r>
        <w:rPr>
          <w:rFonts w:hint="eastAsia"/>
        </w:rPr>
        <w:t>CCTACGGGAGGCAGCAATTAGGAATCGTGCGCAATGGACGCAAGTCTGACGCCGCGACGTCGCGTGGGGGATGAAGGTTCTAGGATCGTAAACCCCTTTTATCAACGAACAAGTTCTGAGTGTAGTTGATGAATAAGTACCTGCTAACCACGTGCCAGAAGCATCGGTAATACGTGGGGTACGAGCGTTATCCGGATTTACTGGGCGTAAAGAGATACGTAGGCGGGCAGATAAGTCAGTGGTGAAATCTCTGGGCTTAACCCAGAAACTGCCGTTGATACTATTTGTCTTGAATATCATGGAGGTAAGCGGAATATGTCATGTAGCGGTGAAATGCTTAGATATGACATAGAACACCAATTGCGAAGGCAGCTTACTACACAGTCATTGACACTGAGGCACGAAAGCGTGGGGATCAAACAGGATTAGATACCCCAGTAGTCC</w:t>
      </w:r>
    </w:p>
    <w:p w14:paraId="59C80DB3">
      <w:pPr>
        <w:rPr>
          <w:rFonts w:hint="eastAsia"/>
        </w:rPr>
      </w:pPr>
      <w:r>
        <w:rPr>
          <w:rFonts w:hint="eastAsia"/>
        </w:rPr>
        <w:t>&gt;OTU027517</w:t>
      </w:r>
    </w:p>
    <w:p w14:paraId="4DFBB820">
      <w:pPr>
        <w:rPr>
          <w:rFonts w:hint="eastAsia"/>
        </w:rPr>
      </w:pPr>
      <w:r>
        <w:rPr>
          <w:rFonts w:hint="eastAsia"/>
        </w:rPr>
        <w:t>CCTACGGGGGGCTGCAGTCGAGGATCTTTGGCAATGAGCGCAAGCTTGACCAAGCGACGCCGCGTGTGCGATGAAGGCCTTCGGGTTGTAAAGCACTGTCGAGGGGGACGAAAGCCCGCAAGGGCTTGACCGATCCCTGGAGGAAGCACGGGCTAAGTTCGTGCCAGCAGCCGCGGTAAGACGAACCGTGCGAACGTTGTTCGGAATTACTGGGCGTAAAGGGCGCGTAGGCGGCCGCCTAAGTCAGACGTGAAATCCCCAAGCTTAACTTGGGAACTGCGTCTGATACTGGGTGGCTCGAGTTCGGGAGAGGAATGTGGAATTCCAGGTGTAGCGGTGAAATGCGTAGATATCTGGAGGAACACCGGTGGCGAAAGCGGCTCACTGGCGCGAAACTGACGCTGAGGCTCGAAAGCGTGGGGAGCGAACAGGATTAGATACCCGTGTAGTCC</w:t>
      </w:r>
    </w:p>
    <w:p w14:paraId="313BD0AD">
      <w:pPr>
        <w:rPr>
          <w:rFonts w:hint="eastAsia"/>
        </w:rPr>
      </w:pPr>
      <w:r>
        <w:rPr>
          <w:rFonts w:hint="eastAsia"/>
        </w:rPr>
        <w:t>&gt;OTU027518</w:t>
      </w:r>
    </w:p>
    <w:p w14:paraId="41E328BB">
      <w:pPr>
        <w:rPr>
          <w:rFonts w:hint="eastAsia"/>
        </w:rPr>
      </w:pPr>
      <w:r>
        <w:rPr>
          <w:rFonts w:hint="eastAsia"/>
        </w:rPr>
        <w:t>CCTACGGGGGGCAGCAGTCGGGAATCTTGCGCAATGGGCGAAAGCCTGACGCAGCAACACCGTGTGAGCGACGAAGGCCTTCGGGTCGTAAAGCTCTGTTGTTGGGGACGAAGGGTTAGGGGTTAATAGCCCCGAGCCTGACGGTACCCTTCGAGGAAGCCCCGGCTAACTACGTGCCAGCAGCCGCGGTAATACGTAGGGGGCGAGCGTTGTCCGAAGTTACTGGGCGTAAAGGGCGCGTAGGCGGCGTGTTAAGTCACTTGTGAAATCTCTAAGCTTAACTTAGAACGGTCAAGTGATACTGATGTGCTAGAGTGCAGAAAGGGCAACCGGAATTCTTGGTGTAGCGGTGAAATGCGTAGATATCGGGAGGAACACCAGTAGCGAAGGCGGCTCGCTGGGCCACACCTGACGCTGAGGTGCGAAAGCGTGGGGAGCAAACAGGATTAGATACCCTTGTAGTCC</w:t>
      </w:r>
    </w:p>
    <w:p w14:paraId="78BC8715">
      <w:pPr>
        <w:rPr>
          <w:rFonts w:hint="eastAsia"/>
        </w:rPr>
      </w:pPr>
      <w:r>
        <w:rPr>
          <w:rFonts w:hint="eastAsia"/>
        </w:rPr>
        <w:t>&gt;OTU027519</w:t>
      </w:r>
    </w:p>
    <w:p w14:paraId="3FB471EB">
      <w:pPr>
        <w:rPr>
          <w:rFonts w:hint="eastAsia"/>
        </w:rPr>
      </w:pPr>
      <w:r>
        <w:rPr>
          <w:rFonts w:hint="eastAsia"/>
        </w:rPr>
        <w:t>CCTACGGGTGGCAGCAGTGGGGAATATTGGACAATGGGCGAAAGCCTGATCCAGCAATGCCGCGTGAGTGATGAAGGCCTTAGGGTTGTAAAGCTCTTTTACCCGGGATGATAATGACAGTACCGGGAGAATAAGCTCCGGCTAACTCCGTGCCAGCAGCCGCGGTAAGACGAACCGTGCGAACGTTGTTCGGATTCACTGGGCTTAAAGGGCGCGTAGGCGGTCGATCAAGTCCGGGGTGAAATCGTTCGGCTTAACCGGACAAGTGCCTTGGATACTGGTCGGCTGGAGGGAGGTAGGGGCAGCTGGAACTTCTGGTGGAGCGGTGAAATGCGTTGATATTGGAAGGAACGCCGGTGGCGAAAGCGAACTGCTGGATCCTCCTTGACGCTGAGGCGCGAAAGCCAGGGTAGCGAACGGGATTAGATACCCGTGTAGTCC</w:t>
      </w:r>
    </w:p>
    <w:p w14:paraId="700B9C35">
      <w:pPr>
        <w:rPr>
          <w:rFonts w:hint="eastAsia"/>
        </w:rPr>
      </w:pPr>
      <w:r>
        <w:rPr>
          <w:rFonts w:hint="eastAsia"/>
        </w:rPr>
        <w:t>&gt;OTU027520</w:t>
      </w:r>
    </w:p>
    <w:p w14:paraId="517F5786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CGGGGGACGAAACCCGGATATTCTTATCCGATTGACGGTACCCTGGGAATAAGCACCGGCTAACTCCGTGCCAGCAGCCGCGGTAATACGGAGGGTGCAAGCGTTATCCGGATTCACTGGGTTTAAAGGGTGCGTAGGAGGGCAGGTAAGTCAGTGGTGAAATCCTGGGGCTCAACCCCGGGCGTGCGGTGGATACTGCCGGGCTAGAGGATGGTAGAGGCGAGTGGAATTCCCGGTGTAGCGGTGAAATGCGCAGATATCGGGAGGAACACCGGTGGCGAAGGCGGCTCACTGGACCGGTACTGACGCTGAGGCACGAAAGCGTGGGGAGCAAACAGGATTAGATACCCCAGTAGTCC</w:t>
      </w:r>
    </w:p>
    <w:p w14:paraId="5018A5DD">
      <w:pPr>
        <w:rPr>
          <w:rFonts w:hint="eastAsia"/>
        </w:rPr>
      </w:pPr>
      <w:r>
        <w:rPr>
          <w:rFonts w:hint="eastAsia"/>
        </w:rPr>
        <w:t>&gt;OTU027521</w:t>
      </w:r>
    </w:p>
    <w:p w14:paraId="2698EBA1">
      <w:pPr>
        <w:rPr>
          <w:rFonts w:hint="eastAsia"/>
        </w:rPr>
      </w:pPr>
      <w:r>
        <w:rPr>
          <w:rFonts w:hint="eastAsia"/>
        </w:rPr>
        <w:t>CCTACGGGTGGCTGCAGTCGAGAATCTTCGGCAATGAGCGCAAGCTTGACCGAGCGACGCCGCGTGGAGGATGAAGGCCTTCGGGTTGTAAACTCCTGTCAGAGGGGAGGAAAGCTAGGCGGGCTCTCCCGTTTAGTTGACCTAGCCTCAGAGGAAGGACGGGCTAAATTCGTGCCAGCAGCCGCGGTAATACGTAGGCAGCGAGCGTTGTTCGGAGTTACTGGGCGTAAAGCGTGCGTAGGCGGTGCCATAAGTCTGTTGTGAAATCTCCCGGCTCAACCGAGGAATTGCGCTTCAAACCGGCAAGCTTGAGGAGGATAGAGGTGGGCGGAACTGATGGTGGAGCGGTGAAATGCGTTGATATCATCAGGAACACCGGAGGCGAAGGCGGCTTTCTGGGCCTTACCTGACGCTGAGGAGCGAAAGCTGGGGGAGCGAACGGGATTAGATACCCCAGTAGTCC</w:t>
      </w:r>
    </w:p>
    <w:p w14:paraId="43C2EF46">
      <w:pPr>
        <w:rPr>
          <w:rFonts w:hint="eastAsia"/>
        </w:rPr>
      </w:pPr>
      <w:r>
        <w:rPr>
          <w:rFonts w:hint="eastAsia"/>
        </w:rPr>
        <w:t>&gt;OTU027522</w:t>
      </w:r>
    </w:p>
    <w:p w14:paraId="279FF756">
      <w:pPr>
        <w:rPr>
          <w:rFonts w:hint="eastAsia"/>
        </w:rPr>
      </w:pPr>
      <w:r>
        <w:rPr>
          <w:rFonts w:hint="eastAsia"/>
        </w:rPr>
        <w:t>CCTACGGGGGGCAGCAGTGGGGAATATTGCACAATGGGCGAAAGCCTGATGCAGCGACACCGCGTGAAGGATGAAGGTTTTCGGATCGTAAACTTCTTTTATAGAGCACCAAGATATGAGGGCTCTACGAACAAGCACCTGCTAACTACGTGCCAGCAGCCGCGGTAATACGTGGGGTGCAAGCGTTGTCCGGAATTATTGGGCGTAAAGAGCTCGTAGGCGGCTTGTCACGTCGGATGTGAAAGACCCCGGCTCAACTGGGGGGTGTCATGCGATACGGGCGGACTGGAGGCCAGTAGGGGGATGCGGAATTCCGGGTGTAGTGGTGGAATGCGTAGAGATCGGGAGGAACATCCGTGGCGAAGGCGGCCATCTGGATCAACACTGACGCTGAGGCACGAAAGCGTGGGGAGCAAACAGGATTAGATACCCTGGTAGTCC</w:t>
      </w:r>
    </w:p>
    <w:p w14:paraId="119124E4">
      <w:pPr>
        <w:rPr>
          <w:rFonts w:hint="eastAsia"/>
        </w:rPr>
      </w:pPr>
      <w:r>
        <w:rPr>
          <w:rFonts w:hint="eastAsia"/>
        </w:rPr>
        <w:t>&gt;OTU027523</w:t>
      </w:r>
    </w:p>
    <w:p w14:paraId="292E3FCA">
      <w:pPr>
        <w:rPr>
          <w:rFonts w:hint="eastAsia"/>
        </w:rPr>
      </w:pPr>
      <w:r>
        <w:rPr>
          <w:rFonts w:hint="eastAsia"/>
        </w:rPr>
        <w:t>CCTACGGGGGGCTGCAGTGGGGAATATTGGACAATGGGGGCAACCCTGATCCAGCCATGCCGCGTGTGTGAAGAAGGCCTTCGGGTTGTAAAGCACTTTAAGTGGGGAGAAAGGTTCGCTGGCTAATATCCAGCGGAATTGATGCTACCCACAGAATAAGCACCGGCTAACTCTGTGCCAGCAGCCGCGGTAATACAGAGGGTGCAAGCGTTAATCGGAATTACTGGGCGTAAAGCGTGCGTAGACGGTTATTTAAGTCGGATGTGAAAGCTCCGGGCTCAACCCGGAAATGGCATTGGAAACTACCTTGCTTGAGGTTTGGAGGGGGGACTGGAATTCTCGGTGTAGCAGTGAAATGCGTAGATATCGAGAGGAACACCAGTGGCGAAGGCGAGTCCCTGGACAACACCTGACACTGAGGCACGAAAGCGTGGGGAGCAAACGGGATTAGATACCCGGGTAGTCC</w:t>
      </w:r>
    </w:p>
    <w:p w14:paraId="6BA363DE">
      <w:pPr>
        <w:rPr>
          <w:rFonts w:hint="eastAsia"/>
        </w:rPr>
      </w:pPr>
      <w:r>
        <w:rPr>
          <w:rFonts w:hint="eastAsia"/>
        </w:rPr>
        <w:t>&gt;OTU027524</w:t>
      </w:r>
    </w:p>
    <w:p w14:paraId="0DE9397C">
      <w:pPr>
        <w:rPr>
          <w:rFonts w:hint="eastAsia"/>
        </w:rPr>
      </w:pPr>
      <w:r>
        <w:rPr>
          <w:rFonts w:hint="eastAsia"/>
        </w:rPr>
        <w:t>CCTACGGGCTGCAGTCGAGGATCTTCCACAATGGGCGAAAGCCTGATGGAGCAACGCCGCGTGAGCGAAGAAGGTCTTCGGATCGTAAAGCTCTGTTGTAAGGGAAGAACAAGTGCAGTAGTAACTGGCTGCACCTTGACGGTACCTTACTAGAAAGCCACGGCTAACTACGTGCCAGCAGCCGCGGTAAGACAGAGGCCCCAAGCGTTAGGCGGAATCACTGGGCTTAAAGCGTGTGTAGGCGGACTTCTAAGTGCCTTGTGAAATCCCACGGCTCAACCCCGGAACTGCATCCGATACTGTTTAGCTAGAGTTCGGCAGAGGGAAGCGGAATTTCCGGTGTAGCGGTGAAATGCGTAGATATCGGAAGGAACATCAGTGGCGAAAGCGGCTTCCTGGACCAGAACTGACGATCAGGCACGAAAGCGTGGGGAGCAAACAGGATTAGATACCCCTGTAGTCC</w:t>
      </w:r>
    </w:p>
    <w:p w14:paraId="18325D6B">
      <w:pPr>
        <w:rPr>
          <w:rFonts w:hint="eastAsia"/>
        </w:rPr>
      </w:pPr>
      <w:r>
        <w:rPr>
          <w:rFonts w:hint="eastAsia"/>
        </w:rPr>
        <w:t>&gt;OTU027525</w:t>
      </w:r>
    </w:p>
    <w:p w14:paraId="17D8366B">
      <w:pPr>
        <w:rPr>
          <w:rFonts w:hint="eastAsia"/>
        </w:rPr>
      </w:pPr>
      <w:r>
        <w:rPr>
          <w:rFonts w:hint="eastAsia"/>
        </w:rPr>
        <w:t>CCTACGGGAGGCAGCAGTCGGGAATTTTGGGCAATGGCCGAAAGGGCTGACCCAGCAACACCGCGTGAGTGAAGAAGGCCTTCGGGTTGTAAAGCTCTGTTGCCCGTGAAGAACGGTGCAGCCAGGAAATGGGCTGTACTTGACGGTAGCGGGAGAGGAAGCTCCGGCTAACTACGTGCCAGCAGCCGCGGTAATACGTAGGGAGCGAGCGTTGTCCGGATTTACTGGGTGTAAAGCGCGTGCAGGCGGTTGGTTAAGTTGGATGTGAAAGCTCCTGGCTCAACTGGGAGAGGTCGTTCAAAACTGGTCGACTCGAGAGCAGTAGGGGAAGGTGGAATTCCGGGTGTAGTGGTGAAATGCGTAGATATCCGGAGGAACACCAGTGGCGAAGGCGGCTTACTGGTCCGGTTCTGACGCTGAGGCGCGAAAGCGTGGGGAGCAAACAGGATTAGATACCCCTGTAGTCC</w:t>
      </w:r>
    </w:p>
    <w:p w14:paraId="76F91DF3">
      <w:pPr>
        <w:rPr>
          <w:rFonts w:hint="eastAsia"/>
        </w:rPr>
      </w:pPr>
      <w:r>
        <w:rPr>
          <w:rFonts w:hint="eastAsia"/>
        </w:rPr>
        <w:t>&gt;OTU027526</w:t>
      </w:r>
    </w:p>
    <w:p w14:paraId="644CB175">
      <w:pPr>
        <w:rPr>
          <w:rFonts w:hint="eastAsia"/>
        </w:rPr>
      </w:pPr>
      <w:r>
        <w:rPr>
          <w:rFonts w:hint="eastAsia"/>
        </w:rPr>
        <w:t>CCTACGGGGGGCAGCAGTGGGGAATTTTTGGCAATGCACGAAAGTGTGAACCAGCGACGCCGCGTGAAGGATGAAGGACCTCTGGTTCGTAAACTTCTTTTAGGGGGGAAGAATGGGCTTTATGCCTTTGACGGTACCCCCTGAATAAGCCACGGCTAACTACGTGCCAGCAGCCGCGGTAATACGTAGGTGGCAAGCGTTGTCCGGATTTACTGGGCGTAAAGCGCACGCAGGCGGTCTTTTAAGTTTGACGTGAAAGCTCTCGGCTTAACTGGGAGAGGTCGTTGAAAACTGGAAGGCTTGAGGCAATGAGAGGGGTGTAGAATTCCCGGTGTAGTGGTGGAATGCGTAGATATCGGGGGGAATACCAGTGGCGAAAGCGGCTCTCTGGGCTCTACCTGACGCTGAGACGCGAAAGCGTGGGGAGCGAACCGGATTAGATACCCCAGTAGTCC</w:t>
      </w:r>
    </w:p>
    <w:p w14:paraId="14025888">
      <w:pPr>
        <w:rPr>
          <w:rFonts w:hint="eastAsia"/>
        </w:rPr>
      </w:pPr>
      <w:r>
        <w:rPr>
          <w:rFonts w:hint="eastAsia"/>
        </w:rPr>
        <w:t>&gt;OTU027527</w:t>
      </w:r>
    </w:p>
    <w:p w14:paraId="78FF4C38">
      <w:pPr>
        <w:rPr>
          <w:rFonts w:hint="eastAsia"/>
        </w:rPr>
      </w:pPr>
      <w:r>
        <w:rPr>
          <w:rFonts w:hint="eastAsia"/>
        </w:rPr>
        <w:t>CCTACGGGTGGCAGCAGTGGGGAATATTGGACAATGGGGGCAACCCTGATCCAGCCATGCCGCGTGAGTGATGAAGGTCTTCGGATTGTAAAGCACTTTAAGTTGGGAGGAAGGGCAGTAACTTAATACGTTGCTGTTTTGACGTTACCGACAGAATAAGCACCGGCTAACTACGTGCCAGCAGCCGCGGTAATACAGAGGTCTCGAGCGTTAGTCGGAATTACTGGGCGTAAAGCGTGCGTAGACGGTTATTTAAGTCGGGTGTGAAAGCCCCGGGCTCAACCTGGGAACTGCATCCAAAACTACTGAGCTAGAGTATGGTAGAGGGTGGTGGAATTTCCTGTGTAGCGGTGAAATGCGTAGATATCGGGAGGAACATCAGTGGCGAAGGCGACCACCTGGACTGATACTGACACTGAGGTGCGAAAGCGTGGGGAGCAAACAGGATTAGATACCCCTGTAGTCC</w:t>
      </w:r>
    </w:p>
    <w:p w14:paraId="17CF03DB">
      <w:pPr>
        <w:rPr>
          <w:rFonts w:hint="eastAsia"/>
        </w:rPr>
      </w:pPr>
      <w:r>
        <w:rPr>
          <w:rFonts w:hint="eastAsia"/>
        </w:rPr>
        <w:t>&gt;OTU027528</w:t>
      </w:r>
    </w:p>
    <w:p w14:paraId="7CAB8499">
      <w:pPr>
        <w:rPr>
          <w:rFonts w:hint="eastAsia"/>
        </w:rPr>
      </w:pPr>
      <w:r>
        <w:rPr>
          <w:rFonts w:hint="eastAsia"/>
        </w:rPr>
        <w:t>CCTACGGGGGGCTGCAGTGGGGAATATTCCACAATGGGCGAAAGCCTGATGGAGCGACGCCGCGTGAGGGACGAAGCCCTTTGGGGTGTAAACCTCTTTTAGAGAGGATGATACGCAGAGGTAACTCTGCTAAGACAGTACTCTCTGAATAAGCCTCGGCTAACTACGTGCCAGCAGCCGCGGTAATACGTAGGGGGCAAGCGTTGTCCGGAATTATTGGGCGTAAAGGGTGCGTAGGCGGCCTTTCAAGTTGGATGTGAAATCTCCGTGCTTAACATGGAAATTGCATTCAAAACTGGAGGGCTTGAGTGTGGAAGAGGTAAGTGGAATTCCCAGTGTAGCGGTGAAATGCGTAGATATTGGGAGGAACACCAGTGGCGAAGGCGACTTACTGGGCCACAACTGACGCTGATGCACGAAAGCGTGGGGAGCAAACAGGATTAGATACCCGGGTAGTCC</w:t>
      </w:r>
    </w:p>
    <w:p w14:paraId="249CE55C">
      <w:pPr>
        <w:rPr>
          <w:rFonts w:hint="eastAsia"/>
        </w:rPr>
      </w:pPr>
      <w:r>
        <w:rPr>
          <w:rFonts w:hint="eastAsia"/>
        </w:rPr>
        <w:t>&gt;OTU027529</w:t>
      </w:r>
    </w:p>
    <w:p w14:paraId="3AC9BF4C">
      <w:pPr>
        <w:rPr>
          <w:rFonts w:hint="eastAsia"/>
        </w:rPr>
      </w:pPr>
      <w:r>
        <w:rPr>
          <w:rFonts w:hint="eastAsia"/>
        </w:rPr>
        <w:t>CCTACGGGGGGCTGCAGTAGGGAATATTGCGCAATGGGCGAAAGCCTGACGCAGCGACGCCGCGTGAGGGATGAAGGCCTTCGGGTTGTAAACCTCTTTCAGCAGGGACGAAGCCGCAAGGTGACGGTACCTGCAGAAGAAGCCCCGGCCAACTACGTGCCAGCAGCCGCGGTAATACGTAGGGGGCAAGCGTTGTCCGGATTTATTGGGCGTAAAGAGCTCGTAGGCGGTCGTTCACGTCGGATGTTAAAGCTCGGGGCTCAACCCTGAGAGGCCATTCGATACGGAATGACTAGAGGCAGGTAGGGGAAGCGGAATTCCCGGTGTAGTGGTGGAATGCGTAGATATCGGGAGGAACACCAGTGGCGAAGGCGGCTTCCTGGCGCGATTCTGACGCTGAGGTGCGAAAGCGTGGGGAGCGATCCGGATTAGATACCCTTGTAGTCC</w:t>
      </w:r>
    </w:p>
    <w:p w14:paraId="293C3AB4">
      <w:pPr>
        <w:rPr>
          <w:rFonts w:hint="eastAsia"/>
        </w:rPr>
      </w:pPr>
      <w:r>
        <w:rPr>
          <w:rFonts w:hint="eastAsia"/>
        </w:rPr>
        <w:t>&gt;OTU027530</w:t>
      </w:r>
    </w:p>
    <w:p w14:paraId="22F4621C">
      <w:pPr>
        <w:rPr>
          <w:rFonts w:hint="eastAsia"/>
        </w:rPr>
      </w:pPr>
      <w:r>
        <w:rPr>
          <w:rFonts w:hint="eastAsia"/>
        </w:rPr>
        <w:t>CCTACGGGAGGCTGCAGTGGGGAATATTGGACAATGGGGGAAACCCTGATCCAGCAATGCCGCGTGAGTGATGAAGGCCTTAGGGTTGTAAAGCTCTTTCGGTGGTGACGATGATGACGGTAACCACAGAAGAAGCCCCGGCTAACTTCGTGCCAGCAGCCGCGGTAATACGTAGGTGGCAAGCGTTGTCCGGAATTATTGGGCGTAAAGCGCGTGCAGGTGGTTTGTTAAGTTGGGTGTTAAATCTCTTGGCTCAACTGAGAGATGTCGCTCAAAACTAGCAGACTGGAGGACGGTAGAGGAAGGCAGAATTCCGGGTGTAGCGGTGAAATGCGTAGAGATATGGAGGAACACCAGTGGCGAAGGCGGCTTCCTGGCCTGTAACTGACGCTCAGGCGCGAAAGCGTGGGGAGCAAACAGGATTAGATACCCGAGTAGTCC</w:t>
      </w:r>
    </w:p>
    <w:p w14:paraId="2BFC3A93">
      <w:pPr>
        <w:rPr>
          <w:rFonts w:hint="eastAsia"/>
        </w:rPr>
      </w:pPr>
      <w:r>
        <w:rPr>
          <w:rFonts w:hint="eastAsia"/>
        </w:rPr>
        <w:t>&gt;OTU027531</w:t>
      </w:r>
    </w:p>
    <w:p w14:paraId="7848DC02">
      <w:pPr>
        <w:rPr>
          <w:rFonts w:hint="eastAsia"/>
        </w:rPr>
      </w:pPr>
      <w:r>
        <w:rPr>
          <w:rFonts w:hint="eastAsia"/>
        </w:rPr>
        <w:t>CCTACGGGGGGCTGCAGTGGGGAATATTGGGCAATGGGCGAAAGCCTGACCCAGCCACGCCGCGTGAGTGATGAAGGCCTTCGGGTCGTAAAGCTCTGTGGGGAGGGACGAATCCGCTCGGGGAACAATACCCCCGGGCCCTGACGGTACCTCCTTAGCAAGCACCGGCTAACTCCGTGCCAGCAGCCGCGGTAATACGGAGGGTGCAAACGTTGCTCGGAATCATTGGGCGTAAAGCGTGTGTAGGCGGCCTGTTAAGTCGGGTGTGAAAGCCCTCGGCTCAACCGAGGAAGTGCATTCGAAACTGGCAGGCTTGAGTACGGGAGAGGGTAGCGGAATTCCCGGTGTAGAGGTGAAATTCGTAGATATCGGGAGGAACACCAGTGGCGAAGGCGGCTACCTGGACCGATACTGACGCTGAGACACGAAAGCGTGGGGAGCAAACGGGATTAGATACCCCAGTAGTCC</w:t>
      </w:r>
    </w:p>
    <w:p w14:paraId="21621564">
      <w:pPr>
        <w:rPr>
          <w:rFonts w:hint="eastAsia"/>
        </w:rPr>
      </w:pPr>
      <w:r>
        <w:rPr>
          <w:rFonts w:hint="eastAsia"/>
        </w:rPr>
        <w:t>&gt;OTU027532</w:t>
      </w:r>
    </w:p>
    <w:p w14:paraId="5018382B">
      <w:pPr>
        <w:rPr>
          <w:rFonts w:hint="eastAsia"/>
        </w:rPr>
      </w:pPr>
      <w:r>
        <w:rPr>
          <w:rFonts w:hint="eastAsia"/>
        </w:rPr>
        <w:t>CCTACGGGAGGCAGCAGTGGGGAATTTTGGACAATGGGCGCAAGCCTGATCCAGCAATGCCGCGTGCAGGAAGAAGGCCTTCGGGTTGTAAACTGCTTTTGTACGGAACGAAAAGGCTCTGGTTAATACCTGGGGCACATGACGGTACCGTAAGAATAAGCACCGGCCAACTACGTGCCAGCAGCCGCGGTAATACGTAGGGTCCGAGCGTTATCCGGAATCATTGGGCGTAAAGAGCTCGTAGGCGGTTCAGCAAGTCGGCTGTGAAAGTCCGAGGCTCAACCTCGGAATCGCAGTCGATACTGCTGTGACTCGAGTCCGGTAGAGGAGAATGGAATTCTCGGTGTAGCGGTGAAATGCTTAGATATGACATAGAACACCAATTGCGAAGGCAGCTGGCTACACGAATATTGACACTGAGGCACGAAAGCGTGGGGATCAAACAGGATTAGATACCCTTGTAGTCC</w:t>
      </w:r>
    </w:p>
    <w:p w14:paraId="3F52AA52">
      <w:pPr>
        <w:rPr>
          <w:rFonts w:hint="eastAsia"/>
        </w:rPr>
      </w:pPr>
      <w:r>
        <w:rPr>
          <w:rFonts w:hint="eastAsia"/>
        </w:rPr>
        <w:t>&gt;OTU027533</w:t>
      </w:r>
    </w:p>
    <w:p w14:paraId="54A2A921">
      <w:pPr>
        <w:rPr>
          <w:rFonts w:hint="eastAsia"/>
        </w:rPr>
      </w:pPr>
      <w:r>
        <w:rPr>
          <w:rFonts w:hint="eastAsia"/>
        </w:rPr>
        <w:t>CCTACGGGTGGCTGCAGTGGGGAATATTGCGCAATGGGCGAAAGCCTGACGCAGCGACGCCGCGTGGGGGATGAAGGTTTTCGGATCGTAAACCCCTGTTGCCCGGGACGAACTTCTCCTTTCGAGGAGATTGACGGTACCGGGTGAGGAAGCACCGGCTAACTCTGTGCCAGCAGCCGCGGTAATACGGAGGGTGCGAGCGTTACCCGGAATCATTGGGCGTAAAGGGCGCGTAGGCGGCCTGTTAAGTCGAACGTGAAATCCCCGGGCTCAACCCGGGAACTGCGTCCGATACTGGCAGGCTTGAATCCGGGAGAGGGATGCGGAATTCCAGGTGTAGCAGTGAAATGCGTAGATATCGGGAGGAACATCTGTGGCGAAGGCGACACCCTGGACCAGCACTGACACTGAGGCACGAAAGCGTGGGGAGCAAACAGGATTAGATACCCTTGTAGTCC</w:t>
      </w:r>
    </w:p>
    <w:p w14:paraId="7076FBE9">
      <w:pPr>
        <w:rPr>
          <w:rFonts w:hint="eastAsia"/>
        </w:rPr>
      </w:pPr>
      <w:r>
        <w:rPr>
          <w:rFonts w:hint="eastAsia"/>
        </w:rPr>
        <w:t>&gt;OTU027534</w:t>
      </w:r>
    </w:p>
    <w:p w14:paraId="3A23EEBB">
      <w:pPr>
        <w:rPr>
          <w:rFonts w:hint="eastAsia"/>
        </w:rPr>
      </w:pPr>
      <w:r>
        <w:rPr>
          <w:rFonts w:hint="eastAsia"/>
        </w:rPr>
        <w:t>CCTACGGGCGGCTGCAGTAACGAATCTTCCGCAATGCGCGAAAGCGTGACGGAGCAATGCCGCGTGCAGGATGAAGCCCTTCGGGGTGTAAACTGCTGTCAGGTTTTAGCAAGAAAGTGAGCAAGACCAAAGGAAGAGACGACTAACTCTGTGCCAGCAGCCGCGGTAATACGTAGGTGGCAAGCGTTGTCCGGATTTACTGGGCGTAAAGAGCGCGTAGGCGGTTGTCCACGTCGGATGTGAAAGCTTGAGGCTCAACCTTGAGAGGCCATTCGATACGGGACGGCTAGAGGCAGGTAGGGGAGAGTGGAATTCCTGGTGTAGCGGTGAAATGCGTAGAGATCAGCAGGAACACCCGTGGCGAAGGCGGCCCCCTGGGCCGTACCTGACGCTGAGGCGCGAAGGCTAGGGGAGCGAACGGGATTAGATACCCCAGTAGTCC</w:t>
      </w:r>
    </w:p>
    <w:p w14:paraId="212B1970">
      <w:pPr>
        <w:rPr>
          <w:rFonts w:hint="eastAsia"/>
        </w:rPr>
      </w:pPr>
      <w:r>
        <w:rPr>
          <w:rFonts w:hint="eastAsia"/>
        </w:rPr>
        <w:t>&gt;OTU027535</w:t>
      </w:r>
    </w:p>
    <w:p w14:paraId="3A8131D9">
      <w:pPr>
        <w:rPr>
          <w:rFonts w:hint="eastAsia"/>
        </w:rPr>
      </w:pPr>
      <w:r>
        <w:rPr>
          <w:rFonts w:hint="eastAsia"/>
        </w:rPr>
        <w:t>CCTACGGGGGGCTGCAGTAGGGAATCTTCCACAATGGGCGAAAGCCTGATGGAGCAACGCCGCGTGAGTGAAGAAGGTCTTCGGATCGTAAAGCTCTGTTGTAAGGGAAGAACAAGCGCAGCAGTCACTGGCTGCGCCCTGACGGTACCTTACTAGAAAGCCACGGCTAACTACGTGCCAGCAGCCGCGGTAATACGTAGGTGGCAAGCGTTGTCCGGAATTATTGGGCGTAAAGCGCACGTAGGTGGCTACTTAAGTCAGATGTGAAAGCCCTGGGCTTAACCTGGGAACTGCATTTGAAACTGGATAGCTAGAGTACAGCAGAGGGTGGTGGAATTCCGAGTGTAGCGGTGAAATGCGCAGATATTCGGAGGAACACCAGTAGCGAAGGCGGCTCGCTGGGCCACACCTGACGCTGAGACGCGAAAGCGTGGGGAGCGAACAGGATTAGATACCCGAGTAGTCC</w:t>
      </w:r>
    </w:p>
    <w:p w14:paraId="4E8A4CBE">
      <w:pPr>
        <w:rPr>
          <w:rFonts w:hint="eastAsia"/>
        </w:rPr>
      </w:pPr>
      <w:r>
        <w:rPr>
          <w:rFonts w:hint="eastAsia"/>
        </w:rPr>
        <w:t>&gt;OTU027536</w:t>
      </w:r>
    </w:p>
    <w:p w14:paraId="0324D5E6">
      <w:pPr>
        <w:rPr>
          <w:rFonts w:hint="eastAsia"/>
        </w:rPr>
      </w:pPr>
      <w:r>
        <w:rPr>
          <w:rFonts w:hint="eastAsia"/>
        </w:rPr>
        <w:t>CCTACGGGTGGCAGCAGCTAGGAATCTTGCGCAATGGGCGAAAGCCTGACGCAGCAACGCCGCGTGGGGGATGACTGCCCTCGGGTTGTAAACCCCTTTCAGCAGGGACGAATTCAGACGGTACCTGCAGAAGAAGCCCCGGCCAACTACGTGCCAGCAGCCGCGGTAAGACGTAGGGGGCAAGCGTTGTCCGGATTTACTGGGCGTAAAGGGCGCGTAGGCGGTCAGCACAAGTCAGTTGTGAAATCTCCGAGCTTAACTCGGAAAGGTCAACTGATACTGTGCGACTAGAGTGCAGAAGGGGCAACTGGAATTCTTGGTGTAGCGGTGAAATGCGTAGATATCAAGAGGAACACCTGAGGTGAAGACGGGTTGCTGGGCTGACACTGACGCTGAGGCGCGAAAGCTAGGGTAGCAAACGGGATTAGATACCCCTGTAGTCC</w:t>
      </w:r>
    </w:p>
    <w:p w14:paraId="68935452">
      <w:pPr>
        <w:rPr>
          <w:rFonts w:hint="eastAsia"/>
        </w:rPr>
      </w:pPr>
      <w:r>
        <w:rPr>
          <w:rFonts w:hint="eastAsia"/>
        </w:rPr>
        <w:t>&gt;OTU027537</w:t>
      </w:r>
    </w:p>
    <w:p w14:paraId="16AE4FBA">
      <w:pPr>
        <w:rPr>
          <w:rFonts w:hint="eastAsia"/>
        </w:rPr>
      </w:pPr>
      <w:r>
        <w:rPr>
          <w:rFonts w:hint="eastAsia"/>
        </w:rPr>
        <w:t>CCTACGGGGGGCTGCAGTGGGGAATATTGCACAATGGGCGCAAGCCTGATGCAGCAACGCCGCGTGCGGGATGACGGCCTTCGGGTTGTAAACCGCTTTTAGTAGGGAAGAAGCCTTCGGGTGACGGTACCTGCAGAAAAAGGACCGGCTAACTACGTGCCAGCAGCCGCGGTAATACGTAGGGTCCGAGCGTTGTCCGGAATTATTGGGCGTAAAGGGCTCGCAGGCGGTTTCTTAAGTCTGATGTGAAAGCCCCCGGCTCAACCGGGGAGGGTCATTGGAAACTGGGGAACTTGAGTGCAGAAGAGGAAAGCGGAATTCCACGTGTAGCGGTGAAATGCGTAGATATCAAGAGGAACATCCGTGGCGAAGGCGGCACCCTGGACCAGCACTGACACTGAGGCACGAAAGCGTGGGGAGCAAACAGGATTAGATACCCCTGTAGTCC</w:t>
      </w:r>
    </w:p>
    <w:p w14:paraId="20DEF6D5">
      <w:pPr>
        <w:rPr>
          <w:rFonts w:hint="eastAsia"/>
        </w:rPr>
      </w:pPr>
      <w:r>
        <w:rPr>
          <w:rFonts w:hint="eastAsia"/>
        </w:rPr>
        <w:t>&gt;OTU027538</w:t>
      </w:r>
    </w:p>
    <w:p w14:paraId="54D3864B">
      <w:pPr>
        <w:rPr>
          <w:rFonts w:hint="eastAsia"/>
        </w:rPr>
      </w:pPr>
      <w:r>
        <w:rPr>
          <w:rFonts w:hint="eastAsia"/>
        </w:rPr>
        <w:t>CCTACGGGAGGCTGCAGTGGGGAATATTGGACAATGGGCGCAAGCCTGATCCAGCCATGCCGCGTGGGTGAAGAAGGCCCTAGGGTTGTAAACCCCTTTCAGCGGGGAAGATAATGACGGTACCCGCAGAAGAAGCCCCGGCTAACTCCGTGCCAGCAGCCGCGGTAATACGTAGGGACCGAGCGTTGTCCGGATTTATTGGGCGTAAAGAGCGCGTAGGCGGCTATCCACGTCGGATGTGAAAGCTCAAGGCTCAACCTTGAGAGGCCATTCGATACGGGATAGCTAGAGGCAGCTAGGGGAGGGTGGAATTCCTGGTGTAGCGGTGAAATGCGCAGATATCAGGAAGAACACCCATGGCGAAGGCGGCTCTCTGGGCTCTACCTGACGCTGAGACGCGAAAGCGTGGGGAGCGAACCGGATTAGATACCCTGGTAGTCC</w:t>
      </w:r>
    </w:p>
    <w:p w14:paraId="03A27C0E">
      <w:pPr>
        <w:rPr>
          <w:rFonts w:hint="eastAsia"/>
        </w:rPr>
      </w:pPr>
      <w:r>
        <w:rPr>
          <w:rFonts w:hint="eastAsia"/>
        </w:rPr>
        <w:t>&gt;OTU027539</w:t>
      </w:r>
    </w:p>
    <w:p w14:paraId="4E490B35">
      <w:pPr>
        <w:rPr>
          <w:rFonts w:hint="eastAsia"/>
        </w:rPr>
      </w:pPr>
      <w:r>
        <w:rPr>
          <w:rFonts w:hint="eastAsia"/>
        </w:rPr>
        <w:t>CCTACGGGGGGCAGCAGTAGGGAATCTTCCACAATGGACGAAAGTCTGATGGAGCAACGCCGCGTGAGTGAAGAAGGATTTCGGTTCGTAAAACTCTGTTGCAAGGGAAGAACAAGTAGCGTAGTAACTGGCGCTACCTTGACGGTACCTTGTTAGAAAGCCACGGCTAACTACGTGCCAGCAGCCGCGGTAATACGTAGGTGGCAAGCGTTGTCCGGAATTATTGGGCGTAAAGCGCGCGCAGGTGGTTCCTTAAGTCTGATGTGAAAGCCCCCGGCTCAACCGAGGAATTGCGCTCCAAACTCCCAAGCTTGAGGAGGCTAGAGGTGAGCAGAACTGATGGTGGAGCGGTGAAATGCGTAGATATCAAGAGGAACACCTGAGGTGAAGACGGGTTGCTGGTCTAACACTGACGCTGAGGCGCGAAAGCCAGGGGAGCAAACGGGATTAGATACCCCAGTAGTCC</w:t>
      </w:r>
    </w:p>
    <w:p w14:paraId="6392E737">
      <w:pPr>
        <w:rPr>
          <w:rFonts w:hint="eastAsia"/>
        </w:rPr>
      </w:pPr>
      <w:r>
        <w:rPr>
          <w:rFonts w:hint="eastAsia"/>
        </w:rPr>
        <w:t>&gt;OTU027540</w:t>
      </w:r>
    </w:p>
    <w:p w14:paraId="30EB06F8">
      <w:pPr>
        <w:rPr>
          <w:rFonts w:hint="eastAsia"/>
        </w:rPr>
      </w:pPr>
      <w:r>
        <w:rPr>
          <w:rFonts w:hint="eastAsia"/>
        </w:rPr>
        <w:t>CCTACGGGCGGCTGCAGCAAGGAATTTTCGTCAATGGGCGCAAGCCTGAACGAGCAACGCCGCGTGCAGGATGACGGCCTTCGGGTTGTAAACCTCTGTCAGAGCGGAGGAAATACGTTGGGGTTCTCCCCAGCGCTTGACCTATGCTCAGAGGAAGTACGGGCTAAGTTCGTGCCAGCAGCCGCGGTAATACGTAGGGTGCGAGCGTTAATCGGAATTACTGGGCGTAAAGCGTGCGCAGGCGGTGATTTAAGTCAGATGTGAAAGCCCCGGGCTTAACCTGGGAACTGCGCTTGTAACTGAGAGGCTTGAGTGCGGCAGAGGGGGGTGGAATTCCACGTGTAGCAGTGAAATGCGTAGAGATGTGGAGGAACACCGATGGCGAAGGCAGCCTTCTGGGCCAACACTGACGCTCATGCACGAAAGCGTGGGGAGCAAACAGGATTAGATACCCCAGTAGTCC</w:t>
      </w:r>
    </w:p>
    <w:p w14:paraId="402AA842">
      <w:pPr>
        <w:rPr>
          <w:rFonts w:hint="eastAsia"/>
        </w:rPr>
      </w:pPr>
      <w:r>
        <w:rPr>
          <w:rFonts w:hint="eastAsia"/>
        </w:rPr>
        <w:t>&gt;OTU027541</w:t>
      </w:r>
    </w:p>
    <w:p w14:paraId="295C87B2">
      <w:pPr>
        <w:rPr>
          <w:rFonts w:hint="eastAsia"/>
        </w:rPr>
      </w:pPr>
      <w:r>
        <w:rPr>
          <w:rFonts w:hint="eastAsia"/>
        </w:rPr>
        <w:t>CCTACGGGGGGCTGCAGTGGGGAATTGTTCGCAATGGGCGCAAGCCTGACGACGCAACGCCGCGTGGAGGATGAAGATCTTCGGGTCGTAAACTCCTGTCGAGCGGGACGAACACCCATCCAGCTAACATCTGGACGGGCTGACGGTACCGCTAAAGGAAGCCCCGGCTAACTCCGTGCCAGCAGCCGCGGTAATACGGGGGGGGCAAGCGTTGTTCGGATTTACTGGGCGTAAAGAGCGCGCAGGCGGTCGTTCAAGTCGCGTGTGAAAGCCCCCGGCTCAACTGGGGAGGGTCACGCGATACTGATCGACTCGAAGGCAGGAGAGGGTAGTGGAATTCCCGGTGTAGTGGTGAAATGTGTAGATATCAGGAAGAACACCGATGGCGAAAGCAGCTCTCTGGGACGGTACTGACGCTGAGACGCGAAAGCGTGGGGAGCGAACAGGATTAGATACCCTAGTAGTCC</w:t>
      </w:r>
    </w:p>
    <w:p w14:paraId="7875A784">
      <w:pPr>
        <w:rPr>
          <w:rFonts w:hint="eastAsia"/>
        </w:rPr>
      </w:pPr>
      <w:r>
        <w:rPr>
          <w:rFonts w:hint="eastAsia"/>
        </w:rPr>
        <w:t>&gt;OTU027542</w:t>
      </w:r>
    </w:p>
    <w:p w14:paraId="20DF1998">
      <w:pPr>
        <w:rPr>
          <w:rFonts w:hint="eastAsia"/>
        </w:rPr>
      </w:pPr>
      <w:r>
        <w:rPr>
          <w:rFonts w:hint="eastAsia"/>
        </w:rPr>
        <w:t>CCTACGGGGGGCTGCAGTCGAGAATCTTCGGCAATGAGCGCAAGCTTGACCGAGCGACGCCGCGTGCGGGATGAAGGCCTTCGGGTTGTAAACCGCGAAAGTAGGGAGGAAATTGCTAGGGGTTCTCCCCTAGTATTGACCTATCTTCAGTAAGGACGGGCTAAGTTCGTGCCAGCAGCCGCGGTAATACGAACCGTCCAAACGTTATTCGGATTTATTGGGCTTAAAGGGTATGTAGGCGGCCCTTCAAGTCGGGTGTGAAAGCCCCCGGCTCAACTGGGGAGGGTCATTCGATACTGATCGACTCGAAGGCAGGAGAGGGAAGCGGAATTCCCGGTGTAGTGGTGAAATGCGTAGAGATCGGGAGGAATACCAAGAGCGAAGGCAGCCGGCTAGGCCAAGATTGACGCTGAGGGACGAAGGCGTGGGGAGCGAACAGGATTAGATACCCGAGTAGTCC</w:t>
      </w:r>
    </w:p>
    <w:p w14:paraId="32374539">
      <w:pPr>
        <w:rPr>
          <w:rFonts w:hint="eastAsia"/>
        </w:rPr>
      </w:pPr>
      <w:r>
        <w:rPr>
          <w:rFonts w:hint="eastAsia"/>
        </w:rPr>
        <w:t>&gt;OTU027543</w:t>
      </w:r>
    </w:p>
    <w:p w14:paraId="77C9BD46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AGTTAACTGCTGGTACCTTGACGGTACCTAACGAGAAAGCCACGGCTAACTACGTGCCAGCAGCCGCGGTAATACGTAGGCAGCGAGCGTTGTTCGGAGTTACTGGGCGTAAAGAGTGCGTAGGCGGTTTTCTAAGTTTGGTGTGAAATCTCCTGGCTCAACTGGGAGAGGCCGCTCAAAACTGCCTGGCTCGAGGGCGGTAGGGGCTGGTGGAATTCCCGGTGTAGTGGTGAAATGCGTAGAGATCGGGAGGAACACCCGTGGCGAAGGCGGCCAGCTGGGCCGACCCTGACGCTGAGGCGCGAAGGCGTGGGGAGCGAACGGGATTAGATACCCCAGTAGTCC</w:t>
      </w:r>
    </w:p>
    <w:p w14:paraId="26C20237">
      <w:pPr>
        <w:rPr>
          <w:rFonts w:hint="eastAsia"/>
        </w:rPr>
      </w:pPr>
      <w:r>
        <w:rPr>
          <w:rFonts w:hint="eastAsia"/>
        </w:rPr>
        <w:t>&gt;OTU027544</w:t>
      </w:r>
    </w:p>
    <w:p w14:paraId="78FDFF00">
      <w:pPr>
        <w:rPr>
          <w:rFonts w:hint="eastAsia"/>
        </w:rPr>
      </w:pPr>
      <w:r>
        <w:rPr>
          <w:rFonts w:hint="eastAsia"/>
        </w:rPr>
        <w:t>CCTACGGGTGGCTGCAGACGAGAATACTCCGCAATGGACGCAAGTCTGACGGGGCGATACAGCGTGGTGGATGAAGTGCTTCGGTACGTAAACACCTTTTATGTGGGACGAAATTATTGACGGTACCACATGAATAAGGGGCTCCTAACTCTGTGCCAGCAGGAGCGGTAATACAGAGGCCCCAAGCATTATCCGGAATCACTGGGCGTAAAGGGTGTGTAGGCGGGCTGTTAAGTCAGTGGTGAAATCTCAAGGCTCAACCTTGAAACTGCCATTGATACTATCAGTCTTGAATCTTGTTGAGGTGGGCGGAATATGTCATGTAGCGGTGAAATGCTTAGATATGACATAGAACACCAATTGCGAAGGCAGCTCGCTAAACAAGTATTGACGCTGAGGCACGAAAGCGTGGGGATCAAACAGGATTAGATACCCGGGTAGTCC</w:t>
      </w:r>
    </w:p>
    <w:p w14:paraId="084F874D">
      <w:pPr>
        <w:rPr>
          <w:rFonts w:hint="eastAsia"/>
        </w:rPr>
      </w:pPr>
      <w:r>
        <w:rPr>
          <w:rFonts w:hint="eastAsia"/>
        </w:rPr>
        <w:t>&gt;OTU027545</w:t>
      </w:r>
    </w:p>
    <w:p w14:paraId="550C97DA">
      <w:pPr>
        <w:rPr>
          <w:rFonts w:hint="eastAsia"/>
        </w:rPr>
      </w:pPr>
      <w:r>
        <w:rPr>
          <w:rFonts w:hint="eastAsia"/>
        </w:rPr>
        <w:t>CCTACGGGGGGCTGCAGTGGGGAATATTGGACAATGGGCGAAAGCCTGATCCAGCCATGCCGCGTGAGTGAAGAAGGCCCTAGGGTTGTAAAGCTCTTTCAGCGGGGAAGATAATGACGGTACCCGCAGAAGAAGCCCCGGCTAACTTCGTGCCAGCAGCCGCGGTAATACGAAGGGGGCTAGCGTTGTTCGGAATTACTGGGCGTAAAGCGCGCGTAGGTGGTTCGTTAAGTTGGATGTGAAATCCCCGGGCTCAACCTGGAGACGCCACCCGATACTGCTGTGACTAGAGTCCAGTAGGGGAGCATGGAATTCCTGATGTAGGGGTAATATCCGTAGATATCAGGAGGAACACCGATGGCGTAGGCAGTCTACTGGCTCATTCTTGACACTAAGGCACGAAAGCGTGGGGAGCAAACAGGATTAGATACCCCTGTAGTCC</w:t>
      </w:r>
    </w:p>
    <w:p w14:paraId="7F875D6A">
      <w:pPr>
        <w:rPr>
          <w:rFonts w:hint="eastAsia"/>
        </w:rPr>
      </w:pPr>
      <w:r>
        <w:rPr>
          <w:rFonts w:hint="eastAsia"/>
        </w:rPr>
        <w:t>&gt;OTU027546</w:t>
      </w:r>
    </w:p>
    <w:p w14:paraId="016B6EC0">
      <w:pPr>
        <w:rPr>
          <w:rFonts w:hint="eastAsia"/>
        </w:rPr>
      </w:pPr>
      <w:r>
        <w:rPr>
          <w:rFonts w:hint="eastAsia"/>
        </w:rPr>
        <w:t>CCTACGGGGGGCAGCAGTGGGGAATATTGGACAATGGGCGCAAGCCTGATCCAGCAACGCCGCGTGGAGGATGAAGGTCTTCGGATCGTAAACTCCTGTCAGACGGGACGAACGGTCGTCGGTAAATAATCGACGACCTTGACGGTACCGTCAGAGGAAGCCCCGGCTAACTCCGTGCCAGCAGCCGCGGTAATACGGAGGGGGCGAGCGTTATTCGGAATCATTGGGCGTAAAGCGCATGTAGGTGGCTAAATAAGTCAGATGTGAAATCCCAGGGCTTAACCCTGGACGTGCATTTGAAACTGCTTAGCTTGAATACTGGAGAGGGTAGTGGAATTCCTGGTGTAGTGGTGAAATACGTAGATATCAGGAGGAACATCGGTGGCGAAGGCGGCTACCTGGCCAGATATTGACACTGAGATGCGAAAGCGTGGGGATCAAACAGGATTAGATACCCGAGTAGTCC</w:t>
      </w:r>
    </w:p>
    <w:p w14:paraId="0919ECD1">
      <w:pPr>
        <w:rPr>
          <w:rFonts w:hint="eastAsia"/>
        </w:rPr>
      </w:pPr>
      <w:r>
        <w:rPr>
          <w:rFonts w:hint="eastAsia"/>
        </w:rPr>
        <w:t>&gt;OTU027547</w:t>
      </w:r>
    </w:p>
    <w:p w14:paraId="48C3DE27">
      <w:pPr>
        <w:rPr>
          <w:rFonts w:hint="eastAsia"/>
        </w:rPr>
      </w:pPr>
      <w:r>
        <w:rPr>
          <w:rFonts w:hint="eastAsia"/>
        </w:rPr>
        <w:t>CCTACGGGGGGCTGCAGTGGGGAATATTGGACAATGGGGGGAACCCTGATCCAGCGATGCCGCGTGAGTGAAGAAGGCCTTCGGGTCGTAAAGCTCTTTAGGTTGGGAAGAAGGGTATGAGATGAATAGTCTTGTACTTTGACGGTACCGACAGAATAAGCACCGGCAAACTCTGTGCCAGCAGCCGCGGTAATACAGAGGGTGCAAGCGTTGTCCGGAATCACTGGGCGTAAAGGGCGCGTAGGCGGCTACTTAAGCGTGTGGTGAAAGTCCGGGGCTCAACCCCGGATCGGCCGTGCGAACTGAGTGGCTCGAGCACTGTAGAGGCAGGTGGAATTCCGGGTGTAGCGGTGGAATGCGTAGATATTGGAAGGAACACCAGTGGCGAAGGCGACTACCTGGACAGACACTGACACTGAGACACGAAAGCGTGGGGAGCAAACAGGATTAGATACCCCAGTAGTCC</w:t>
      </w:r>
    </w:p>
    <w:p w14:paraId="0212E8B7">
      <w:pPr>
        <w:rPr>
          <w:rFonts w:hint="eastAsia"/>
        </w:rPr>
      </w:pPr>
      <w:r>
        <w:rPr>
          <w:rFonts w:hint="eastAsia"/>
        </w:rPr>
        <w:t>&gt;OTU027548</w:t>
      </w:r>
    </w:p>
    <w:p w14:paraId="7D9EEF3B">
      <w:pPr>
        <w:rPr>
          <w:rFonts w:hint="eastAsia"/>
        </w:rPr>
      </w:pPr>
      <w:r>
        <w:rPr>
          <w:rFonts w:hint="eastAsia"/>
        </w:rPr>
        <w:t>CCTACGGGTGGCTGCAGTAGGGAATCTTCCGCAATGGACGAAAGTCTGACGGAGCAACGCCGCGTGAGCGATGAAGGCCTTCGGGTCGTAAAGCTCTGTTGTTAGGGAAGAACAAGTATCAGTTAACTGCTGGTACCTTGACGGTACCTAACGAGAAAGCCACGGCTAACTCCGTGCCAGCAGCCGCGGTAAGACGAACCGTGCGAACGTTATTCGGAATCACTGGGCTTAAAGCGCGTGTAGGCGGAGGGGAACGTCGGCGTTGAAAGCCCCCGGCTCAACCGGGGAACGGGCGCCGAAACGGTCCCTCTGGAGGGACGTAGGGGGACCTGGAACTTCCGGTGGAGCGGTGAAATGCGTTGAGATCGGAAGGAACGCCGGTGGCGAAAGCGGCACACTGGATCTCAACTGACGCTGAGGCGCGAAAGCTAGGGTAGCAAACGGGATTAGATACCCCGGTAGTCC</w:t>
      </w:r>
    </w:p>
    <w:p w14:paraId="64E5BC23">
      <w:pPr>
        <w:rPr>
          <w:rFonts w:hint="eastAsia"/>
        </w:rPr>
      </w:pPr>
      <w:r>
        <w:rPr>
          <w:rFonts w:hint="eastAsia"/>
        </w:rPr>
        <w:t>&gt;OTU027549</w:t>
      </w:r>
    </w:p>
    <w:p w14:paraId="53DBC6ED">
      <w:pPr>
        <w:rPr>
          <w:rFonts w:hint="eastAsia"/>
        </w:rPr>
      </w:pPr>
      <w:r>
        <w:rPr>
          <w:rFonts w:hint="eastAsia"/>
        </w:rPr>
        <w:t>CCTACGGGAGGCTGCAGTGGGGAATATTGGACAATGGGCGAAAGCCTGATCCAGCAATGCCGCGTGAGTGATGAAGGCCTTAGGGTTGTAAAGCTCTTTTACCCGGGATGATAATGACAGTACCGGGAGAATAAGCCCCGGCTAACTCCGTGCCAGCAGCCGCGGTAATACGGAGGTCCCAAGCGTTGTTCGGATTCACTGGGCGTAAAGGGTGCGTAGGTGGTTGTGCAAGTCTGATGTGAAATCTCCGGGCTCAACCCGGAAATGGCATTGGAAACTGCATGGCTAGAGGATTGGAGGGGGGACTGGAATACTTGGTGTAGCAGTGAAATGCGTAGATATCAGGAGGAACACCTGTGGTGTAGACGGCTTACTGGACCATGACTGACGCTGAGGCACGAAAGCGTGGGGAGCAAACAGGATTAGATACCCCAGTAGTCC</w:t>
      </w:r>
    </w:p>
    <w:p w14:paraId="62AC1D08">
      <w:pPr>
        <w:rPr>
          <w:rFonts w:hint="eastAsia"/>
        </w:rPr>
      </w:pPr>
      <w:r>
        <w:rPr>
          <w:rFonts w:hint="eastAsia"/>
        </w:rPr>
        <w:t>&gt;OTU027550</w:t>
      </w:r>
    </w:p>
    <w:p w14:paraId="773C7570">
      <w:pPr>
        <w:rPr>
          <w:rFonts w:hint="eastAsia"/>
        </w:rPr>
      </w:pPr>
      <w:r>
        <w:rPr>
          <w:rFonts w:hint="eastAsia"/>
        </w:rPr>
        <w:t>CCTACGGGTGGCAGCAGTAAGGGATATTGCACAATGGGCGCAAGCCTGATGCAGCAACGCCGCGTGCAGGAAGAAGGGTTTCGGCTCGTAAACTGCTTTTCTGCGGGACGAGGATGACGGTACCGCAGGAAGAAGTCTCGGCTAACTACGTGCCAGCAGCCGCGGTAAAACGTAGGAGGCAAGCGTTATCCGGATTTACTGGGCGTAAAGCGCGCGCAGGCGGTCTGAGGCGTCGGTGCTGAAAGTCCACCGCTTAACGGTGGGAAGCGCGTCGATACGCTCAGACTGGAGGGCGGGCGAGGGTGGTGGAATTGCCGGTGTAGTGGTGAAATGCGTAGAGATCCGGAGGAACACCAGAGGCGAAGGCGGCACCCTAAGCCGTACCTGACACTGAGACGCGACAGCACGGGGAGCGAACGGGATTAGATACCCCGGTAGTCC</w:t>
      </w:r>
    </w:p>
    <w:p w14:paraId="28706BF0">
      <w:pPr>
        <w:rPr>
          <w:rFonts w:hint="eastAsia"/>
        </w:rPr>
      </w:pPr>
      <w:r>
        <w:rPr>
          <w:rFonts w:hint="eastAsia"/>
        </w:rPr>
        <w:t>&gt;OTU027551</w:t>
      </w:r>
    </w:p>
    <w:p w14:paraId="0A5BCCB0">
      <w:pPr>
        <w:rPr>
          <w:rFonts w:hint="eastAsia"/>
        </w:rPr>
      </w:pPr>
      <w:r>
        <w:rPr>
          <w:rFonts w:hint="eastAsia"/>
        </w:rPr>
        <w:t>CCTACGGGAGGCTGCAGTCGGGAATTTTGGGCAATGGGCGCAAGCCTGACCCAGCAACGCCGCGTGAAGGATGAAATCCCTCGGGATGTAAACTTCGTAAGAACGGGAAGAATAAGTGGGGGACAATACCCCCCATGATGACGGTACCGTTTGTAAGCTCCGGCTAACTCCGTGCCAGCAGCCGCGGTAAGACAGAGGAGCCAAGCGTTGTCCGGATTGACTGGGCGTAAAGCGCACGCAGGCGGCTCTGTGCGTGGGGTGTGAAAGCGGACGGCTTAACTGTCCGAGGCCATCCCATACGGCAGAGCTCGAGCCATGCAGAGGTCCGCGGAATTGCCGGTGTAGTGGTGAAATGCGTAGAGATCAGGAAGAACACCGGTGGCGAAAGCGTTCTGCTGGGCTGCGACTGACACTGAGGGACGAAAGCTAGGGGAGCGAATGGGATTAGATACCCTGGTAGTCC</w:t>
      </w:r>
    </w:p>
    <w:p w14:paraId="0354D37F">
      <w:pPr>
        <w:rPr>
          <w:rFonts w:hint="eastAsia"/>
        </w:rPr>
      </w:pPr>
      <w:r>
        <w:rPr>
          <w:rFonts w:hint="eastAsia"/>
        </w:rPr>
        <w:t>&gt;OTU027552</w:t>
      </w:r>
    </w:p>
    <w:p w14:paraId="460E8636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TTCGGATTGTAAACTCCTGTTGCCCGGGACGAATGGCCACGACCTAACACGTCGTGGTGTGACGGTACCGGGTGAGGAAGCCCCGGCTAACTCTGTGCCAGCAGCCGCGGTAATACGTAGGTGGCAAGCGTTGTCCGGATTTACTGGGCGTAAAGGGAGCGTAGGTGGATATTTAAGTGGGATGTGAAATACCTGAGCTTAACTTGGGAACTGCCGTGGATACTATCAATCTTGAATATCGTTGAGGTTAGCGGAATATGTCATGTAGCGGTGAAATGCTTAGATATGACATAGAACACCGATAGCGGAGGCAGCTTGCTACACAGTTATTGACACTGAGGCACGAAAGCGTGGGGAGCAAACAGGATTAGATACCCGAGTAGTCC</w:t>
      </w:r>
    </w:p>
    <w:p w14:paraId="4063A630">
      <w:pPr>
        <w:rPr>
          <w:rFonts w:hint="eastAsia"/>
        </w:rPr>
      </w:pPr>
      <w:r>
        <w:rPr>
          <w:rFonts w:hint="eastAsia"/>
        </w:rPr>
        <w:t>&gt;OTU027553</w:t>
      </w:r>
    </w:p>
    <w:p w14:paraId="601E67EB">
      <w:pPr>
        <w:rPr>
          <w:rFonts w:hint="eastAsia"/>
        </w:rPr>
      </w:pPr>
      <w:r>
        <w:rPr>
          <w:rFonts w:hint="eastAsia"/>
        </w:rPr>
        <w:t>CCTACGGGGGGCTGCAGTAGGGAATTTTCCACAATGGGGGCAACCCTGATGGAGCAACGCCGCGTGCAGGATGAATGCCTTCGGGTTGTAAACTGCTTTTGTCTGTGACGAATATGACGGTAGCAGACGAATAAGGGTCGGCTAACTACGTGCCAGCAGCCGCGGTCATACGTAGGACCCAAGCGTTATCCGGATTTACTGGGCGTAAAGCGTGCGCAGGCGGCTCCTTAAGTCAGATGTGAAATCCCCGGGCTTAACCTGGGAACTGCGTTTGAAACTGGGGAGCTAGAGTGTGGAAGAGGGGGGTGGAATTCCACGTGTAGCAGTGAAATGCGTAGAGATGTGGAGGAACACCGATGGCGAAGGCAGCCCCCTGGGCTGAGATTGACGCTCAGGCACGAAAGCGTGGGGAGCAAACAGGATTAGATACCCCTGTAGTCC</w:t>
      </w:r>
    </w:p>
    <w:p w14:paraId="0DBD4959">
      <w:pPr>
        <w:rPr>
          <w:rFonts w:hint="eastAsia"/>
        </w:rPr>
      </w:pPr>
      <w:r>
        <w:rPr>
          <w:rFonts w:hint="eastAsia"/>
        </w:rPr>
        <w:t>&gt;OTU027554</w:t>
      </w:r>
    </w:p>
    <w:p w14:paraId="70C514F2">
      <w:pPr>
        <w:rPr>
          <w:rFonts w:hint="eastAsia"/>
        </w:rPr>
      </w:pPr>
      <w:r>
        <w:rPr>
          <w:rFonts w:hint="eastAsia"/>
        </w:rPr>
        <w:t>CCTACGGGTGGCAGCAGTAGGGAATCTTCCGCAATGGACGAAAGTCTGACGGAGCAACGCCGCGTGAGCGATGAAGGCCTTCGGGTCGTAAAGCTCTGTTGTTAGGGAAGAACAAGTATCGGAGTAACTGCCGGTACCTTGACGGTACCTAACCAGAAAGCCACGGCTAACTTCGTGCCAGCAGCCGCGGTAATACGAAGGTGGCAAGCGTTGTTCGGATTTACTGGGCGTACAGGGAGCGTAGGCGGTTTGGTAAGCCCCTCGGGAAAGCTTCGGGCTTAACCCGGAAAGGTCGGGGGGGACTGCCAGGCTAGAGGATGGGAGAGGAGCGCGGAATTCCCGGTGTAGCGGTGAAATGCGTAGAGATCGGGAGGAAGGCCGGTGGCGAAGGCGGCGCTCTGGAACATTTCTGACGCTGAGGCTCGAAAGCGTGGGGAGCAAACAGGATTAGATACCCGGGTAGTCC</w:t>
      </w:r>
    </w:p>
    <w:p w14:paraId="4B9C3072">
      <w:pPr>
        <w:rPr>
          <w:rFonts w:hint="eastAsia"/>
        </w:rPr>
      </w:pPr>
      <w:r>
        <w:rPr>
          <w:rFonts w:hint="eastAsia"/>
        </w:rPr>
        <w:t>&gt;OTU027555</w:t>
      </w:r>
    </w:p>
    <w:p w14:paraId="4DFA3E2C">
      <w:pPr>
        <w:rPr>
          <w:rFonts w:hint="eastAsia"/>
        </w:rPr>
      </w:pPr>
      <w:r>
        <w:rPr>
          <w:rFonts w:hint="eastAsia"/>
        </w:rPr>
        <w:t>CCTACGGGGGGCTGCAGTGGGGAATATTGGACAATGGGGGAAACCCTGATCCAGCGATGCCGCGTGGGTGAAGAAGGCCTGCGGGTTGTAAAGCCCTTTCAGTGGGGAAGAAAAACGGGGTGTGAACAGCGCTTCGTCTTGACGTTACCCACAGAAGAAGCACCGGCTAACTCCGTGCCAGCAGCCGCGGTAATACGGAGGGTGCGAGCGTTAATCGGAATTACTGGGCGTAAAGCGCACGCAGGCGGTCTGTCAAGTCGGATGTGAAATCCCCGGGCTCAACCTGGGAACTGCATTCGAAACTGGCAGGCTAGAGTCTTGTAGAGGGGGGTAGAATTCCAGGTGTAGCGGTGAAATGCGTAGAGATCTGGAGGAATACCAGTGGCGAAAGCGGCTCTCTGGTCCTAAACTGACGCTGAGGGGCGAAAGCGTGGGGAGCGAACGGGATTAGATACCCTGGTAGTCC</w:t>
      </w:r>
    </w:p>
    <w:p w14:paraId="42D99F00">
      <w:pPr>
        <w:rPr>
          <w:rFonts w:hint="eastAsia"/>
        </w:rPr>
      </w:pPr>
      <w:r>
        <w:rPr>
          <w:rFonts w:hint="eastAsia"/>
        </w:rPr>
        <w:t>&gt;OTU027556</w:t>
      </w:r>
    </w:p>
    <w:p w14:paraId="59EE5169">
      <w:pPr>
        <w:rPr>
          <w:rFonts w:hint="eastAsia"/>
        </w:rPr>
      </w:pPr>
      <w:r>
        <w:rPr>
          <w:rFonts w:hint="eastAsia"/>
        </w:rPr>
        <w:t>CCTACGGGAGGCTGCAGTCGCGAATCATTCGCAATGGACGCAAGTCTGACGATGCCACGCCGTGTGCAGGAGGAAGGCCCTAGGGTTGTAAACTGCTGTCAAGTGGGGGGAAACGTACAGTTACAAGATGGCTGTGCTTGACTGCCCGCTAAAGGAAGGTCCGGCTAAACACGTGCCAGCAGCCGCGGTAATACGTGTGGACCAAGCGTTGTTCGGAATTACTGGGCGTAAAGGGAGCGTAGGCGGACATTTAAGTCAGAGGTGAAATGCCTGAGCTCAACTTAGGAATTGCCTTTGGGACTGCGAGGCTTTGAGGACTGGAGAGGTGAGTGGAATTCCCAGTGTAGAGGTGAAATTCGTAGATATTCGGAGGAACACCAGTGGCGAAGGCGGCTCACTGGTCCGGTACTGACGCTGAGGTGCGAAAGCGTGGGGAGCAAACAGGATTAGATACCCCGGTAGTCC</w:t>
      </w:r>
    </w:p>
    <w:p w14:paraId="273EF4E0">
      <w:pPr>
        <w:rPr>
          <w:rFonts w:hint="eastAsia"/>
        </w:rPr>
      </w:pPr>
      <w:r>
        <w:rPr>
          <w:rFonts w:hint="eastAsia"/>
        </w:rPr>
        <w:t>&gt;OTU027557</w:t>
      </w:r>
    </w:p>
    <w:p w14:paraId="6057D8B5">
      <w:pPr>
        <w:rPr>
          <w:rFonts w:hint="eastAsia"/>
        </w:rPr>
      </w:pPr>
      <w:r>
        <w:rPr>
          <w:rFonts w:hint="eastAsia"/>
        </w:rPr>
        <w:t>CCTACGGGAGGCTGCAGTAGGGAATCTTGCGCAATGGGCGAAAGCCTGACGCAGCGACGCCGCGTGAGGGATGAAGGCCTTCGGGTCGTAAACTGCTTTTATCTGTGACGATTTTGACGGTAGCAGATGAATAAGGATCGGCTAACTCCGTGCCAGCAGCCGCGGTCATACGGAGGATCCAAGCGTTATCCGGAATTACTGGGCGTAAAGAGTGCGTAGGCGGTTTTCTAAGTTTGGTGTGAAATCTCCCGGCTTAACTGGGAGGGTGCGCCGAAGACTGGAAGGCTTGAGTATGGGAGAGGTAAGCGGAATTCCTGGTGTAGCGGTGAAATGCGTAGATATCAGGAGGAACACCAGTGGCGAAGGCGGCTTCCTGGCCTGTAACTGACGCTGAGGCGCGAAAGCGTGGGGAGCAAACAGGATTAGATACCCGTGTAGTCC</w:t>
      </w:r>
    </w:p>
    <w:p w14:paraId="00F3E7C2">
      <w:pPr>
        <w:rPr>
          <w:rFonts w:hint="eastAsia"/>
        </w:rPr>
      </w:pPr>
      <w:r>
        <w:rPr>
          <w:rFonts w:hint="eastAsia"/>
        </w:rPr>
        <w:t>&gt;OTU027558</w:t>
      </w:r>
    </w:p>
    <w:p w14:paraId="008603B8">
      <w:pPr>
        <w:rPr>
          <w:rFonts w:hint="eastAsia"/>
        </w:rPr>
      </w:pPr>
      <w:r>
        <w:rPr>
          <w:rFonts w:hint="eastAsia"/>
        </w:rPr>
        <w:t>CCTACGGGTGGCTGCAGTGGGGAATATTGGACAATGGGCGAAAGCCTGATCCAGCGACGCCGCGTGGGTGAAGAAGGCCTGCGGGTTGTAAAGCCCTTTCAGTGGGGAAGAAAGACGGGGTGTGAACAGCGCTTCGTTTTGACGTTACCCACAGAAGAAGCACCGGCTAACTCCGTGCCAGCAGCCGCGGTAATACGGAGGGTGCGAGCGTTAATCGGAATTACTGGGCGTAAAGCGCGCGTAGGCGGTCGTTTAAGTCTGGGGTGAAAGGTTCAACGCTCAACGTGAACAGTGCCCTGGATACTGGATGACTTGAGTTCGGGAGGGGGCAGTGGAATTCCTGGTGTAGCGGTGAAATGCGTAGATATCAGGAGGAACACCGATGGCGAAGGCAGCTGCCTGGCCCAGAACTGACGCTGAGGTGCGAAAGCGTGGGGAGCGAACGGGATTAGATACCCCAGTAGTCC</w:t>
      </w:r>
    </w:p>
    <w:p w14:paraId="1D60E359">
      <w:pPr>
        <w:rPr>
          <w:rFonts w:hint="eastAsia"/>
        </w:rPr>
      </w:pPr>
      <w:r>
        <w:rPr>
          <w:rFonts w:hint="eastAsia"/>
        </w:rPr>
        <w:t>&gt;OTU027559</w:t>
      </w:r>
    </w:p>
    <w:p w14:paraId="4DDD7892">
      <w:pPr>
        <w:rPr>
          <w:rFonts w:hint="eastAsia"/>
        </w:rPr>
      </w:pPr>
      <w:r>
        <w:rPr>
          <w:rFonts w:hint="eastAsia"/>
        </w:rPr>
        <w:t>CCTACGGGTGGCAGCAGTGGGGAATATTGCGCAATGGGCGCAAGCCTGACGCAGCAACGCCGCGTGGGGGAAGAAGGCCTTCGGGTTGTAAACCCCTTTCAGGAGGGACGAAGCCCGGGCGGTGAATAGCCGACTCGGGTGACGGTACCTCCACAAGAAGCCCCGGCCAACTCTGTGCCAGCAGCCGCGGTAAGACAGAGGGGGCAAGCGTTGCTCGGAATCACTGGGCTTAAAGGGCGCGTAGGCGGCCCGGCAAGTCAGGGGTGAAAGCCCCCAGCTCAACTGGGGAAGTGCCTTTGATACTGCCGGGCTCGAGCGAGGTAGGGGTGATGGGAACTTCCGGTGGAGCGGTGAAATGCGTTGATATCGGAAGGAACGCCGGTGGCGAAAGCGCATCACTGGACCTCTCCTGACGCTGAGGCGCGAAAGCCAGGGGAGCAAACGGGATTAGATACCCCTGTAGTCC</w:t>
      </w:r>
    </w:p>
    <w:p w14:paraId="2851AC7F">
      <w:pPr>
        <w:rPr>
          <w:rFonts w:hint="eastAsia"/>
        </w:rPr>
      </w:pPr>
      <w:r>
        <w:rPr>
          <w:rFonts w:hint="eastAsia"/>
        </w:rPr>
        <w:t>&gt;OTU027560</w:t>
      </w:r>
    </w:p>
    <w:p w14:paraId="5B451E7B">
      <w:pPr>
        <w:rPr>
          <w:rFonts w:hint="eastAsia"/>
        </w:rPr>
      </w:pPr>
      <w:r>
        <w:rPr>
          <w:rFonts w:hint="eastAsia"/>
        </w:rPr>
        <w:t>CCTACGGGTGGCTGCAGTGGGGAATCTTGTCCAATGGGCGAAAGCCTGAGACAGCGACGCCGCGTGCGGGAAGAAGGCCTTCGGGTTGTAAACCGCTTTCAGGAGGGACGAAGCCACTCGGGTTAATAGCCCAGAGGGTGACGGTACCTCCAGAAGAAGCCCCGGCTAACTACGTGCCAGCAGCCGCGGTAATACGTAGGGACCAAGCGTTGTTCGGATTTACTGGGCGTAAAGGGCGCGTAGGCGGCCCTACAAGTCACTTGTGAAATCTCCGGGCTTAACTCGGAACGGCCAAGTGAAACTGTAGAGCTAGAGTGTGGAAGGGGCAATCGGAATTCTTGGTGTAGCGGTGAAATGCGTAGATATCAGGAGGAACACCTGCGGTGTAGACGGCTTACTGGACCATAACTGACGCTGAGGCACGAAAGCGTGGGTAGCAAACAGGATTAGATACCCGAGTAGTCC</w:t>
      </w:r>
    </w:p>
    <w:p w14:paraId="590543C7">
      <w:pPr>
        <w:rPr>
          <w:rFonts w:hint="eastAsia"/>
        </w:rPr>
      </w:pPr>
      <w:r>
        <w:rPr>
          <w:rFonts w:hint="eastAsia"/>
        </w:rPr>
        <w:t>&gt;OTU027561</w:t>
      </w:r>
    </w:p>
    <w:p w14:paraId="0F3310C8">
      <w:pPr>
        <w:rPr>
          <w:rFonts w:hint="eastAsia"/>
        </w:rPr>
      </w:pPr>
      <w:r>
        <w:rPr>
          <w:rFonts w:hint="eastAsia"/>
        </w:rPr>
        <w:t>CCTACGGGAGGCTGCAGTTGGGAATCTTGGACAATGGGGGAAACCCTGATGCAGCGACGCCGCGTGAGCGATGAAGCCCTTCGGGGTGTAAAGCTCTTTCGGCAGGGACGATAATGACGGTACCTGAAGAAGAAGCTGCGGCTAACTACGTGCCAGCAGCCGCGGTAATACGTAGGCAGCGAGCGTTGTTCGGAATCATTGGGCGTAAAGCGAGTGTAGGTGGTTGTCATAGTCAGGTGTGAAAGCCTTGAGCTCAACTCAAGAAATGCACTTGATACTGGGCGACTAGAGGACCGGAGAGGATAGTGGAATTCCGGGTGTAGTGGTGAAATGCGTAGAGATCCGGAGGAACCCCTGAGGCGAAGGCGGCGTCCTGGCGCACCTCTGACGTTCAGACACGACAGCATGGGGAGCGAACGGGATTAGATACCCCTGTAGTCC</w:t>
      </w:r>
    </w:p>
    <w:p w14:paraId="709906DA">
      <w:pPr>
        <w:rPr>
          <w:rFonts w:hint="eastAsia"/>
        </w:rPr>
      </w:pPr>
      <w:r>
        <w:rPr>
          <w:rFonts w:hint="eastAsia"/>
        </w:rPr>
        <w:t>&gt;OTU027562</w:t>
      </w:r>
    </w:p>
    <w:p w14:paraId="0CBF001A">
      <w:pPr>
        <w:rPr>
          <w:rFonts w:hint="eastAsia"/>
        </w:rPr>
      </w:pPr>
      <w:r>
        <w:rPr>
          <w:rFonts w:hint="eastAsia"/>
        </w:rPr>
        <w:t>CCTACGGGGGGCTGCAGTGGGGAATATTGGGCAATGGGCGAAAGCCTGACCCAGCCACGCCGCGTGAGTGATGAAGGCCTTCGGGTCGTAAAGCTCTGTGGGGAGGGACGAACAAGTTCTGGGCTAATCACCAGGACCCTGACGGTACCTCCTTAGCAAGCACCGGCTAACCCTGTGCCAGCAGCCGCGGTAATACAGGGGGTGCAAACGTTGCTCGGAATCATTGGGCGTAAAGCGCACGTAGGCGGTTTCGTAAGTCTGTCGTGAAATCCCCGGGCTTAACCTGGGAACTGCGCTTGTTACTGGCAGACTTGAGTGTGGCAGAGGGGGGTGGAATTCCACGTGTAGCAGTGAAATGCGTAGATATGTGGAGGAATACCGATGGCGAAGGCAGCCCCCTGGGATAACACTGACGCTCATGCACGAAAGCGTGGGGAGCAAACGGGATTAGATACCCGAGTAGTCC</w:t>
      </w:r>
    </w:p>
    <w:p w14:paraId="36D192C1">
      <w:pPr>
        <w:rPr>
          <w:rFonts w:hint="eastAsia"/>
        </w:rPr>
      </w:pPr>
      <w:r>
        <w:rPr>
          <w:rFonts w:hint="eastAsia"/>
        </w:rPr>
        <w:t>&gt;OTU027563</w:t>
      </w:r>
    </w:p>
    <w:p w14:paraId="300C1CA1">
      <w:pPr>
        <w:rPr>
          <w:rFonts w:hint="eastAsia"/>
        </w:rPr>
      </w:pPr>
      <w:r>
        <w:rPr>
          <w:rFonts w:hint="eastAsia"/>
        </w:rPr>
        <w:t>CCTACGGGTGGCTGCAGTGGGGAATATTGGACAATGGGCGCAAGCCTGATCCAGCCATGCCGCGTGAGTGAAGAAGGCCCTAGGGTTGTAAAGCTCTTTCGCCAGGGAAGATAATGACGGTACCTGGTAAAGAAGTCCCGGCTAACTCCGTGCCAGCAGCCGCGGTAATACGGAGGGGGCGAGCGTTGTTCGGAATTACTGGGCGTAAAGGGCGCGTAGGCGGTGACGTTAGTCGGGCGTGAAAGCCCCGGGCTCAACCTGGGATGTGCGTTCGATACTGCGTTGCTTGAGAGCGGAAGAGGGATGCGGAATTCCAGGTGTAGCGGTGAAATGCGTAGATATCTGGAGGAACACCGGTGGCGAAGGCGGCATCCTGGACCGGCACTGACGCTGAGGAGCGAAAGCCAGGGGAGCAAACGGGATTAGATACCCGGGTAGTCC</w:t>
      </w:r>
    </w:p>
    <w:p w14:paraId="5CA3E5BE">
      <w:pPr>
        <w:rPr>
          <w:rFonts w:hint="eastAsia"/>
        </w:rPr>
      </w:pPr>
      <w:r>
        <w:rPr>
          <w:rFonts w:hint="eastAsia"/>
        </w:rPr>
        <w:t>&gt;OTU027564</w:t>
      </w:r>
    </w:p>
    <w:p w14:paraId="5CA9E231">
      <w:pPr>
        <w:rPr>
          <w:rFonts w:hint="eastAsia"/>
        </w:rPr>
      </w:pPr>
      <w:r>
        <w:rPr>
          <w:rFonts w:hint="eastAsia"/>
        </w:rPr>
        <w:t>CCTACGGGAGGCAGCAGTGGGGAATATTGCACAATGGGCGAAAGCCTGATGCAGCGACGCCGCGTGAGGGATGACGGCCTTCGGGTTGTAAACCTCTTTCAGCAGGGACGAAGCAGTTTTGTGACGGTACCTGCAGAAGAAGCGCCGGCTAACTACGTGCCAGCAGCCGCGGTAATACGTAGGGCGCAAGCGTTGTCCGGAATTATTGGGCGTAAAGAGCTCGTAGGCGGTCTGTCGCGTCGGATGTGAAAGCTCGCAGCTTAACTGCGGGTCTGCATCCGATACGGGCAGACTAGAGGCAGGTAGGGGAGAACGGAATTCCCGGTGTAGCGGTGAAATGCGCAGATATCGGGAGGAACACCGGTGGCGAAGGCGGTTCTCTGGGCCTGTACTGACGCTGAGGAGCGAAAGCGTGGGGAGCGAACAGGATTAGATACCCCTGTAGTCC</w:t>
      </w:r>
    </w:p>
    <w:p w14:paraId="07BD702F">
      <w:pPr>
        <w:rPr>
          <w:rFonts w:hint="eastAsia"/>
        </w:rPr>
      </w:pPr>
      <w:r>
        <w:rPr>
          <w:rFonts w:hint="eastAsia"/>
        </w:rPr>
        <w:t>&gt;OTU027565</w:t>
      </w:r>
    </w:p>
    <w:p w14:paraId="76E8EC28">
      <w:pPr>
        <w:rPr>
          <w:rFonts w:hint="eastAsia"/>
        </w:rPr>
      </w:pPr>
      <w:r>
        <w:rPr>
          <w:rFonts w:hint="eastAsia"/>
        </w:rPr>
        <w:t>CCTACGGGAGGCTGCAGTCGAGAATCTTGGTCAATGCACGAAAGTGTGAACCAGCGACGCCGCGTGGAGGATGAAGGCGCTCTGCGTTGTAAACTCCTTTTAAGAGGAAAGAAGGAAGGGGCAACCCTTCTTGACGGTACCTCTTGAATAAGCCACGGCTAACTACGTGCCAGCAGCCGCGGTAATACGTAGGTGGCAAGCGTTGTCCGGATTTACTGGGCGTAAAGAGCTCGTAGGCGGTTCGATAAGTCGGGTGTGAAAACTTTGGGCTCAACCCAAAGCGTGCATTCGATACTGTTGTGACTAGAGTTCGGTAGGGGAGTGGGGAATTCCTGGTGTAGCGGTGAAATGCGCAGATATCAGGAGGAACACCAGTGGCGAAGGCGCCACTCTGGGCCGTAACTGACGCTGAGGAGCGAAAGCGTGGGTAGCAAACAGGATTAGATACCCCGGTAGTCC</w:t>
      </w:r>
    </w:p>
    <w:p w14:paraId="31DD5EB8">
      <w:pPr>
        <w:rPr>
          <w:rFonts w:hint="eastAsia"/>
        </w:rPr>
      </w:pPr>
      <w:r>
        <w:rPr>
          <w:rFonts w:hint="eastAsia"/>
        </w:rPr>
        <w:t>&gt;OTU027566</w:t>
      </w:r>
    </w:p>
    <w:p w14:paraId="42FB8C19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TGGGAAGAAATCCATTTTTTCTAAAGTGGTTGACGGTACCAGATGAATAAGCACCGGCTAACTCTGTGCCAGCAGCCGCGGTAATACAGAGGGTGCAAGCGTTAATCGGAATTACTGGGCGTAAAGTGTGCGCAGGCGGCGTCGCAAGTCGAGTGTGAAAGCCCCGGGCTTAACTTGGGAATTGCATTCGAGACTGAATAGCTAGGGTACGGTAGAGGGAAGCGGAATTTCCGGTGTAGCGGTGAAATGCGTAGATATCGGAAGGAACATCAGTGGCGAAAGCGACTTCCTGGACCAATACTGACGCTCATGTGCGAAAGCGTGGGGAGCGAACAGGATTAGATACCCCGGTAGTCC</w:t>
      </w:r>
    </w:p>
    <w:p w14:paraId="2BE25FCF">
      <w:pPr>
        <w:rPr>
          <w:rFonts w:hint="eastAsia"/>
        </w:rPr>
      </w:pPr>
      <w:r>
        <w:rPr>
          <w:rFonts w:hint="eastAsia"/>
        </w:rPr>
        <w:t>&gt;OTU027567</w:t>
      </w:r>
    </w:p>
    <w:p w14:paraId="6CEA340D">
      <w:pPr>
        <w:rPr>
          <w:rFonts w:hint="eastAsia"/>
        </w:rPr>
      </w:pPr>
      <w:r>
        <w:rPr>
          <w:rFonts w:hint="eastAsia"/>
        </w:rPr>
        <w:t>CCTACGGGTGGCTGCAGTGGGGAATTTTGGACAATGGGGGCAACCCTGATCCAGCAATGCCGCGTGTGTGAAGAAGGCCTTCGGGTTGTAAAGCACTTTTGTCCGGAAAGAAATCGCACTGGTTAATACCTGGTGTGGATGACGGTACCGGAAGAATAAGGACCGGCTAACTACGTGCCAGCAGCCGCGGTAATACGGAGGGTGCAAGCGTTGCTCGGAATTATTGGGCGTAAAGCGCGTGTAGGCGGCTAGGCAAGTCGGATGTGAAAGCCCTCGGCTTAACCCCGGGTCTGCATCCGATACGGGCAGGCTAGAGTGTGGTAGGGGAGATCGGAATTCCTGGTGTAGCGGTGAAATGCGTAGAGATCCGGAAGAACACCGGTGGCGAAGGCGGCCTGCTGGGACATGGCTGACGCTGAGGCGCGACAGCGTGGGGAGCAAACAGGATTAGATACCCTAGTAGTCC</w:t>
      </w:r>
    </w:p>
    <w:p w14:paraId="6CDBBF03">
      <w:pPr>
        <w:rPr>
          <w:rFonts w:hint="eastAsia"/>
        </w:rPr>
      </w:pPr>
      <w:r>
        <w:rPr>
          <w:rFonts w:hint="eastAsia"/>
        </w:rPr>
        <w:t>&gt;OTU027568</w:t>
      </w:r>
    </w:p>
    <w:p w14:paraId="691C5FAC">
      <w:pPr>
        <w:rPr>
          <w:rFonts w:hint="eastAsia"/>
        </w:rPr>
      </w:pPr>
      <w:r>
        <w:rPr>
          <w:rFonts w:hint="eastAsia"/>
        </w:rPr>
        <w:t>CCTACGGGAGGCTGCAGTGGGGAATATTGGACAATGGGCGCAAGCCTGATCCAGCCATGCCGCGTGAGTGAAGAAGGCCTTCGGGTTGTAAAGCTCTTTTGTCAGGGAAGATGATGACGGTACCTGAAGAATAAGCACCGGCTAACTTCGTGCCAGCAGCCGCGGTAATACGAAGGGTGCTAGCGTTGTTCGGAATCACTGGGCGTAAAGCGCGCGTAGGCGGCGATACAAGTCAGGGGTGAAATCCTGGGGCTCAACCCCGGGATGCCAGGGGATACTGCGAGGCTGGAGACAAGCAGAGGTTGGTAGAATTCCGGGTGTAGCGGTGAAATGCGTAGAGATCCGGAGGAACACCAGTGGCGAAGGCGGCTGGCTGGACCTGACCTGACGCTGAGGCGCGAAGGCGTGGGGAGCGAACGGGATTAGATACCCCAGTAGTCC</w:t>
      </w:r>
    </w:p>
    <w:p w14:paraId="5763B9CD">
      <w:pPr>
        <w:rPr>
          <w:rFonts w:hint="eastAsia"/>
        </w:rPr>
      </w:pPr>
      <w:r>
        <w:rPr>
          <w:rFonts w:hint="eastAsia"/>
        </w:rPr>
        <w:t>&gt;OTU027569</w:t>
      </w:r>
    </w:p>
    <w:p w14:paraId="1B3A5D16">
      <w:pPr>
        <w:rPr>
          <w:rFonts w:hint="eastAsia"/>
        </w:rPr>
      </w:pPr>
      <w:r>
        <w:rPr>
          <w:rFonts w:hint="eastAsia"/>
        </w:rPr>
        <w:t>CCTACGGGAGGCAGCAGTGGGGAATATTGGACAATGGGCGAAAGCCTGATCCAGCAATGCCGCGTGAGTGATGAAGGCCTTAGGGTTGTAAAGCTCTTTTACCCGGGATGATAATGACAGTACCGGGAGAATAAGCCCCGGCTAACTCCGTGCCAGCAGCCGCGGTAATACGAAGGGGGCTAGCGTTGCTCGGAATGACTGGGCGTAAAGGGCGCGTAGGCGGATCTGACAGTCAGGCGTGAAATTCCCGGGCTCAACCTGGGGGCTGCGTTTGATACGTGAGGTCTAGAGTGGGGAAGAGGGTCGTGGAATTCCCAGTGTAGAGGTGAAATGCGTAGAGATTAGGAAGAACACCAGTGGCGAAGGCGACTTTCTGGACCGTAACTGACGCTGAGGCATGAAAGCGTGGGGAGCAAACAGGATTAGATACCCTAGTAGTCC</w:t>
      </w:r>
    </w:p>
    <w:p w14:paraId="6600C379">
      <w:pPr>
        <w:rPr>
          <w:rFonts w:hint="eastAsia"/>
        </w:rPr>
      </w:pPr>
      <w:r>
        <w:rPr>
          <w:rFonts w:hint="eastAsia"/>
        </w:rPr>
        <w:t>&gt;OTU027570</w:t>
      </w:r>
    </w:p>
    <w:p w14:paraId="5F6C84EC">
      <w:pPr>
        <w:rPr>
          <w:rFonts w:hint="eastAsia"/>
        </w:rPr>
      </w:pPr>
      <w:r>
        <w:rPr>
          <w:rFonts w:hint="eastAsia"/>
        </w:rPr>
        <w:t>CCTACGGGGGGCTGCAGTCGGGAATCTTGCGCAATGGCCGAAAGGCTGACGCAGCGACGCCGCGTGTGGGAGGAAGCTCTTCGGGGTGTAAACCACTGTTGCCCGGGACGAACGGCAGCTTTCGAGCTGCGTGACGGTACCGGGTGAGGAAGCACCGGCTAACTCTGTGCCAGCAGCCGCGGTAAAACGTAGGAGGCAAGCGTTATCCGGAGTTACTGGGCGTAAAGCGCGTGCAGGTGGGTCGATCAGTTGGTTATGAAAGCTCTTGGCTAAACTGGGAGAGGTTGACCAATACTGTCGATCTAGAGTGGATGAGAGGTAAACGGAATTCCGCGTGTAGTGGTGAAATGCGTAGAGATCGGGAGGAACATCGGTGGCGAAGGCGGCATCCTGGACCGGTATTGACGCTGAGGCGCGAAAGCCAGGGGAGCAAACGGGATTAGATACCCCTGTAGTCC</w:t>
      </w:r>
    </w:p>
    <w:p w14:paraId="271B4007">
      <w:pPr>
        <w:rPr>
          <w:rFonts w:hint="eastAsia"/>
        </w:rPr>
      </w:pPr>
      <w:r>
        <w:rPr>
          <w:rFonts w:hint="eastAsia"/>
        </w:rPr>
        <w:t>&gt;OTU027571</w:t>
      </w:r>
    </w:p>
    <w:p w14:paraId="238E8639">
      <w:pPr>
        <w:rPr>
          <w:rFonts w:hint="eastAsia"/>
        </w:rPr>
      </w:pPr>
      <w:r>
        <w:rPr>
          <w:rFonts w:hint="eastAsia"/>
        </w:rPr>
        <w:t>CCTACGGGGGGCTGCAGTGGGGAATCTTGCGCAATGCGCGACAGCGTGACGCAGCAACGCCGCGTGGGGGAAGAAGGCCTTCGGGTTGTAAACCCCTTTCAGGAGGGACGAAGCCACTCGGGTTAATACCCCAGAGGGTGACGGTACCTCCAGAAGAAGCCCCGGCTAACTACGTGCCAGCAGCCGCGGTAATACGTAGGGTCCAAGCGTTGTCCGGAGTTACTGGGCTTAAAGGGTGCGTAGGCGGCGCGGAGGGTGGGATGTGAAATCCCCCGGCTTAACCGGGGAATTGCGTTCCAAACCGCCGTGCTCGAGGAAGATAGAGGTGAGCGGAACAGATGGTGGAGCGGTGAAATGCGTTGATATCAGAAGGAACGCCGGTGGCGAAAGCGAATGACTGGATCTCTTCTGACGCTGAGGCGCGAAAGCTAGGGGAGCGAACGGGATTAGATACCCTTGTAGTCC</w:t>
      </w:r>
    </w:p>
    <w:p w14:paraId="03E587FB">
      <w:pPr>
        <w:rPr>
          <w:rFonts w:hint="eastAsia"/>
        </w:rPr>
      </w:pPr>
      <w:r>
        <w:rPr>
          <w:rFonts w:hint="eastAsia"/>
        </w:rPr>
        <w:t>&gt;OTU027572</w:t>
      </w:r>
    </w:p>
    <w:p w14:paraId="65B571D5">
      <w:pPr>
        <w:rPr>
          <w:rFonts w:hint="eastAsia"/>
        </w:rPr>
      </w:pPr>
      <w:r>
        <w:rPr>
          <w:rFonts w:hint="eastAsia"/>
        </w:rPr>
        <w:t>CCTACGGGGGGCTGCAGTGAGGAATATTGGTCAATGGACGCAAGTCTGAACCAGCAACGCCGCGTGGAGGAAGACGGCCTTCGGGTTGTAAACTCCTTTTGCAGGGGAAAAGAGAGGATGGTACCCTGCGAATAAGTCACGGCTAACTACGTGCCAGCAGCCGCGGTAATACGTAGGTGACAAGCGTTATCCGGATTTATTGGGCGTAAAGCGCACGCAAGCGGTCGGACAAGTCTGACGTGAAATCTCCTGGCTTAACCAGGAGCGGTCGTTGGAAACTGTTTGGCTTGAGGCGATGAGAGGGGTGCAGAATTCCTGGTGTAGCGGTGAAATGCGCAGATATCGGGAGGAACACCAGTAGCGAAGGCGGCTCGCTGGGCCACACCTGACGCTGAGACGCGAAAGCGTGGGGAGCAAACAGGATTAGATACCCCAGTAGTCC</w:t>
      </w:r>
    </w:p>
    <w:p w14:paraId="151F9CDC">
      <w:pPr>
        <w:rPr>
          <w:rFonts w:hint="eastAsia"/>
        </w:rPr>
      </w:pPr>
      <w:r>
        <w:rPr>
          <w:rFonts w:hint="eastAsia"/>
        </w:rPr>
        <w:t>&gt;OTU027573</w:t>
      </w:r>
    </w:p>
    <w:p w14:paraId="495369F3">
      <w:pPr>
        <w:rPr>
          <w:rFonts w:hint="eastAsia"/>
        </w:rPr>
      </w:pPr>
      <w:r>
        <w:rPr>
          <w:rFonts w:hint="eastAsia"/>
        </w:rPr>
        <w:t>CCTACGGGGGGCTGCAGTGGGGAATATTGGACAATGGGCGCAAGCCTGATCCAGCCATGCCGCGTGAGTGACGAAGGCCTTAGGGTTGTAAAGCTCTTTTGTCGGGGACGATAATGACGGTACCTGAGAAGAAAGCCACGGCTAACTACGTGCCAGCAGCCGCGGTAATACGAACTGTGCGAACGTTATTCGGAATCACTGGGCTTACAGGGTGCGTAGGCGGCGCTGAAAGTTGGGTGTGAAATCCCTCGGCTCAACCGAGGAACTGCGCCCAAAACTGTCAGCCTGGACTCAAGTAGAGGCAAGTGGAATTGCGAGTGTAGAGGTGAAATTCGTAGATATTCGCAGGAACACCAGTGGCGAAGGCGACTTGCTGGACTTGTAGTGACGCTGAGACGCGAAAGCGTGGGGAGCAAACAGGATTAGATACCCCTGTAGTCC</w:t>
      </w:r>
    </w:p>
    <w:p w14:paraId="26900EF2">
      <w:pPr>
        <w:rPr>
          <w:rFonts w:hint="eastAsia"/>
        </w:rPr>
      </w:pPr>
      <w:r>
        <w:rPr>
          <w:rFonts w:hint="eastAsia"/>
        </w:rPr>
        <w:t>&gt;OTU027574</w:t>
      </w:r>
    </w:p>
    <w:p w14:paraId="28CCDB6E">
      <w:pPr>
        <w:rPr>
          <w:rFonts w:hint="eastAsia"/>
        </w:rPr>
      </w:pPr>
      <w:r>
        <w:rPr>
          <w:rFonts w:hint="eastAsia"/>
        </w:rPr>
        <w:t>CCTACGGGCGGCTGCAGTGGGGAATCTTGCGCAATGGACGAAAGTCTGACGCAGCCACGCCGCGTGAGTGAAGAAGGCCTTCGGGTTGTAAAGCTCTGTCGAGCGGGACGAAAACCTTCAGGAATAATACCCTGAAGCTTGACGGTACCGCTAAAGGAAGCACCGGCTAACTCCGTGCCAGCAGCCGCGGTAATACGGAGGGTGCAAGCGTTGCTCGGAATTATTGGGCGTAAAGGGCAGGTAGGTGGTCTCATTTGTCTGGTGGTGAAAGCCTTGAGCTTAACTCAAGAAGTGCCCCAGAAACGGTGAGACTGGAGTCTCAGAGAGGGCTGTGGAATTCCCGGTGTAGCGGTGAAATGCGTAGAGATCGGGAGGAACACCAGAGGCGAAGGCGGCAGCCTGGATGAGCACTGACACTCAACTGCGAAAGCGTGGGGAGCAAACAGGATTAGATACCCCAGTAGTCC</w:t>
      </w:r>
    </w:p>
    <w:p w14:paraId="6A003FF8">
      <w:pPr>
        <w:rPr>
          <w:rFonts w:hint="eastAsia"/>
        </w:rPr>
      </w:pPr>
      <w:r>
        <w:rPr>
          <w:rFonts w:hint="eastAsia"/>
        </w:rPr>
        <w:t>&gt;OTU027575</w:t>
      </w:r>
    </w:p>
    <w:p w14:paraId="68514B45">
      <w:pPr>
        <w:rPr>
          <w:rFonts w:hint="eastAsia"/>
        </w:rPr>
      </w:pPr>
      <w:r>
        <w:rPr>
          <w:rFonts w:hint="eastAsia"/>
        </w:rPr>
        <w:t>CCTACGGGTGGCTGCAGTAAGGAATATTGGTCAATGGACGCAAGTCTGAACCAGCCATGCCGCGTGGAGGATGAAGGTCCTCTGGATTGTAAACTTCTTTTATCTGGGAAGAAATGGTTGCTTTCTAGCGATCTTGACGGTACCAGATGAATAAGCACCGGCTAACTCCGTGCCAGCAGCCGCGGTAATACGTAGGGGGCAAGCGTTGTCCGGATTTATTGGGCGTAAAGGGCTCGTAGGCGGCCCGCTGCGTCCGCCGTGAAAGGCTTCGGCTTAACCGGGGTTTTGCGGTGGATACGGGCGGGCTTGAGGCAAGTAGGGGAGATCGGAATTCTACGTGTAGCGGTGAAATGCGTAGATATCAAGAGGAACACCTGAGGTGAAGACGGGTTGCTGGGCTGACACTGACGCTGAGGCACGAAAGCTAGGGTAGCAAACGGGATTAGATACCCGTGTAGTCC</w:t>
      </w:r>
    </w:p>
    <w:p w14:paraId="7CF4D93B">
      <w:pPr>
        <w:rPr>
          <w:rFonts w:hint="eastAsia"/>
        </w:rPr>
      </w:pPr>
      <w:r>
        <w:rPr>
          <w:rFonts w:hint="eastAsia"/>
        </w:rPr>
        <w:t>&gt;OTU027576</w:t>
      </w:r>
    </w:p>
    <w:p w14:paraId="67E48173">
      <w:pPr>
        <w:rPr>
          <w:rFonts w:hint="eastAsia"/>
        </w:rPr>
      </w:pPr>
      <w:r>
        <w:rPr>
          <w:rFonts w:hint="eastAsia"/>
        </w:rPr>
        <w:t>CCTACGGGGGGCTGCAGTAGGGAATCTTCCACAATGGGCGAAAGCCTGATGGAGCAACGCCGCGTGAGTGAGGAAGGCTTTCGGGTCGTAAAGCTCTGTTGCCAGGGAAGAATAAGGATGAGAGTAACTGCTCATCTGATGACGGTACCTGAGAAGAAAGCCCCGGCTAACTACGTGCCAGCAGCCGCGGTAATACGTAGGGGGCAAGCGTTGTCCGGAATCACTGGGCGTAAAGGGCGCGTAGGCGGCTTTGTAAGTCGGGGGTGAAAGCCTGTGGCTCAACCTCGGAACTGCCTTCGATACTGGCGATCTTGAGTCCGGGAGAGGTGAGTGGAATTCCTAGTGTAGAGGTGAAATTCGTAGATATTCGGAAGAACACCAGTGGCGAAGGCGGCTCACTGGCCCGTTACCGACGCTCAGGCGCGACAGCGTGGGGATCAAACAGGATTAGATACCCCTGTAGTCC</w:t>
      </w:r>
    </w:p>
    <w:p w14:paraId="28A2C17B">
      <w:pPr>
        <w:rPr>
          <w:rFonts w:hint="eastAsia"/>
        </w:rPr>
      </w:pPr>
      <w:r>
        <w:rPr>
          <w:rFonts w:hint="eastAsia"/>
        </w:rPr>
        <w:t>&gt;OTU027577</w:t>
      </w:r>
    </w:p>
    <w:p w14:paraId="1F01860D">
      <w:pPr>
        <w:rPr>
          <w:rFonts w:hint="eastAsia"/>
        </w:rPr>
      </w:pPr>
      <w:r>
        <w:rPr>
          <w:rFonts w:hint="eastAsia"/>
        </w:rPr>
        <w:t>CCTACGGGGGGCTGCAGTCGAGGATCTTCGGCAATGGGCGCAAGCCTGACCGAGCGACGCCGCGTGCGCGATGAAGGCCTTCGGGTTGTAAAGCGCTGTCGAGGGGGAGGAAGCTCCGCAAGGGGTTGACCTATCCCTGGAGGAAGCACGGGCTAAGTTCGTGCCAGCAGCCGCGGTAAGACGAACCGTGCAAACGTTGTTCGGAATCACTGGGCGTAAAGGGCGCGTAGGCGGCCCGGTAAGTGTGCGGTGAAAGCCCGGGGCTCAACCCCGGGTCGGCCGCGCATACTGCCGCGGCTCGAGCACTGTAGGGGCAGGCGGAATTCCGGGTGTAGCGGTGGAATGCGTAGAGATCCGGAAGAACACCGGAGGCGAAGGCGGCTTGCTGGGCGTGATCTGACGCTGAGGCGCGAAAGCGTGGGGAGCAAACAGGATTAGATACCCCTGTAGTCC</w:t>
      </w:r>
    </w:p>
    <w:p w14:paraId="4E4C0663">
      <w:pPr>
        <w:rPr>
          <w:rFonts w:hint="eastAsia"/>
        </w:rPr>
      </w:pPr>
      <w:r>
        <w:rPr>
          <w:rFonts w:hint="eastAsia"/>
        </w:rPr>
        <w:t>&gt;OTU027578</w:t>
      </w:r>
    </w:p>
    <w:p w14:paraId="74A6D3A6">
      <w:pPr>
        <w:rPr>
          <w:rFonts w:hint="eastAsia"/>
        </w:rPr>
      </w:pPr>
      <w:r>
        <w:rPr>
          <w:rFonts w:hint="eastAsia"/>
        </w:rPr>
        <w:t>CCTACGGGAGGCTGCAGTAGGGAATATTGCACAATGGGGGAAACCCTGATGCAGCAACGCCGCGTGAGTGATGAAGGCCTTCGGGTCGTAAAGCTCTGTTGTAAGGGAAGAACGACCACACGTCTAATAAGCGTGTGGTGTGACGGTACCCGCAGAAGAAGCTCCGGCTAACTTCGTGCCAGCAGCCGCGGTAATACGAAGGGGGCTAGCGTTGTCCGGAATTATTGGGCGTAAAGAGCTCGTAGGCGGCCACTCAAGTCGAACGTGAAAACTCGGGGCTCAACCCCGAGCCCGCGTTCGATACTGGGCGGCTAGAGTCTGGTAGGGGGATCTGGAATTCCTGGTGTAGCGGTGGAATGCGCAGATATCAGGAGGAACACCGGTGGCGAAGGCGGGATCCTGGGCCAGTACTGACGCTGAGGAGCGAAAGCGTGGGTAGCGATCCGGATTAGATACCCGTGTAGTCC</w:t>
      </w:r>
    </w:p>
    <w:p w14:paraId="0E1EBDC8">
      <w:pPr>
        <w:rPr>
          <w:rFonts w:hint="eastAsia"/>
        </w:rPr>
      </w:pPr>
      <w:r>
        <w:rPr>
          <w:rFonts w:hint="eastAsia"/>
        </w:rPr>
        <w:t>&gt;OTU027579</w:t>
      </w:r>
    </w:p>
    <w:p w14:paraId="006D684A">
      <w:pPr>
        <w:rPr>
          <w:rFonts w:hint="eastAsia"/>
        </w:rPr>
      </w:pPr>
      <w:r>
        <w:rPr>
          <w:rFonts w:hint="eastAsia"/>
        </w:rPr>
        <w:t>CCTACGGGCGGCTGCAGTGGGGAATTTTGGACAATGGGCGCAAGCCTGATCCAGCCATGCCGCGTGAGTGAAGAAGGCCTTCGGGTTGTAAAGCTCTTTCGGTGAAGACGAAACGGTTCGTGCTAACAACGCGAACTAATGACGGTACTCACAGAAGAAGCACCGGCTAACTACGTGCCAGCAGCCGCGGTAATACGTAGGGTGCAAGCGTTGTCCGGATTTATTGGGCGTAAAGCGTCCGTAGGCGGTGAAGAAAGTTCGGTGTTAAAGATCAGGGCTCAACCCTGTCCAGGCACTGAAAACTGCTTTACTAGAGTGCGGTAGAGGCAAAGGGAATTCCTGGTGTAGCGGTGAAATGCGTAGAGATCGGGAAGAACATCGGTGGCGAAGGCGGCCAGCTGGGCCGTTGCTGACGCTGAGGCGCGAAAGCGTGGGGAGCAAACAGGATTAGATACCCTAGTAGTCC</w:t>
      </w:r>
    </w:p>
    <w:p w14:paraId="66B23CEA">
      <w:pPr>
        <w:rPr>
          <w:rFonts w:hint="eastAsia"/>
        </w:rPr>
      </w:pPr>
      <w:r>
        <w:rPr>
          <w:rFonts w:hint="eastAsia"/>
        </w:rPr>
        <w:t>&gt;OTU027580</w:t>
      </w:r>
    </w:p>
    <w:p w14:paraId="5F094EBA">
      <w:pPr>
        <w:rPr>
          <w:rFonts w:hint="eastAsia"/>
        </w:rPr>
      </w:pPr>
      <w:r>
        <w:rPr>
          <w:rFonts w:hint="eastAsia"/>
        </w:rPr>
        <w:t>CCTACGGGTGGCTGCAGTGGGGAATTTTGGACAATGGGGGCAACCCTGATCCAGCCATGCCGCGTGTGTGAAGAAGGCCTTCGGGTTGTAAAGCACTTTCGGACGGAACGAAATCGCGCGGGTGAATATCCCGCGTGGATGACGGTACCGTAAGAAGAAGCACCGGCTAACTACGTGCCAGCAGCCGCGGTAATACGTAGGGTGCGAGCGTTATCCGGAGTTACTGGGCGTAAAGGGCGTGCAGGCGGCACAGTAAGTTTGGTGTGAAAGCTCCCGGCTCAACCGGGAGAGGACACTGGAGACTGCTGAGCTAGAGGCAGATAGAGGGCTGTAGAATTCCGGGTGTAGTGGTGAAATGCGTAGAGATCCGGAGGAACACCAGTGGCGAAGGCGACACGCTGGGCCATACCTGACGCTAAAGCGCGACAGCATGGGGAGCAAACGGGATTAGATACCCTGGTAGTCC</w:t>
      </w:r>
    </w:p>
    <w:p w14:paraId="2DAEDC05">
      <w:pPr>
        <w:rPr>
          <w:rFonts w:hint="eastAsia"/>
        </w:rPr>
      </w:pPr>
      <w:r>
        <w:rPr>
          <w:rFonts w:hint="eastAsia"/>
        </w:rPr>
        <w:t>&gt;OTU027581</w:t>
      </w:r>
    </w:p>
    <w:p w14:paraId="5339F6B4">
      <w:pPr>
        <w:rPr>
          <w:rFonts w:hint="eastAsia"/>
        </w:rPr>
      </w:pPr>
      <w:r>
        <w:rPr>
          <w:rFonts w:hint="eastAsia"/>
        </w:rPr>
        <w:t>CCTACGGGGGGCTGCAGTGGGGAATCTTGCGCAATGGGCGAAAGCCTGACGCAGCGACGCCGCGTGCGGGAAGAAGGCCTTCGGGTTGTAAACCGCTTTCAGGAGGGACGAAGCCACTCGGGTTAATACCCCAGAGGGTGACGGTACCTCCAGAAGAAGCCCCGGCTAACTACGTGCCAGCAGCCGCGGTAATACGTAGGTGGCAAGCGTTGTCCGGATTTACTGGGCGTAAAGGGCGCGCAGGCGGTCTGTTAAGTCTAGGGTGAAAGCTCCCGGCTCAACTGGGAGAGGTCCTTGGATACTGGCGGACTTGAGGGAGGCAGAGGAGAATAGAATTCCCGGTGTAGTGGTGGAATGCGCAGATATCAGGAGGAACACCAACGGCGAAGGCAGCTCGCTGGGACGGTACTGACGCTAAGGCGCGAAAGCGTGGGGAGCGAACAGGATTAGATACCCCTGTAGTCC</w:t>
      </w:r>
    </w:p>
    <w:p w14:paraId="375D1727">
      <w:pPr>
        <w:rPr>
          <w:rFonts w:hint="eastAsia"/>
        </w:rPr>
      </w:pPr>
      <w:r>
        <w:rPr>
          <w:rFonts w:hint="eastAsia"/>
        </w:rPr>
        <w:t>&gt;OTU027582</w:t>
      </w:r>
    </w:p>
    <w:p w14:paraId="04D19ED6">
      <w:pPr>
        <w:rPr>
          <w:rFonts w:hint="eastAsia"/>
        </w:rPr>
      </w:pPr>
      <w:r>
        <w:rPr>
          <w:rFonts w:hint="eastAsia"/>
        </w:rPr>
        <w:t>CCTACGGGGGGCTGCAGTGAGGAATCTTGCACAATGGGCGAAAGCCTGATGCAGCGATGCCGCGTGAGGGATGAAGGCCTTCGGGTTGTAAACCTCTTTCGACAGGGAAGAAGCCCCGGGTCACCGGGGTGACGGTACCTGTAGAAGAAGCCCCGGCTAACTACGTGCCAGCAGCCGCGGTAAAACGTAGGGGGCGAGCGTTGCCCGGATTCACTGGGCGTAAAGCGGGTGTAGGCGGTCCGCTAAGTCGGGTGTGAAATCTCCAAGCTCAACTTGGAAAGTGCACCCGATACTGGCGGACTTGAGGACGGTAGAGGTCGGTGGAATGACCAGTGTACCGGTGAAATGGACAGATATTGGTCGGAACACCAGTGGCGAAGGCGGCCGACTGGGCCGCTCCTGACGCTGAGACCCGAAAGCCAGGGTAGCGAACCGGATTAGATACCCGTGTAGTCC</w:t>
      </w:r>
    </w:p>
    <w:p w14:paraId="487B80DF">
      <w:pPr>
        <w:rPr>
          <w:rFonts w:hint="eastAsia"/>
        </w:rPr>
      </w:pPr>
      <w:r>
        <w:rPr>
          <w:rFonts w:hint="eastAsia"/>
        </w:rPr>
        <w:t>&gt;OTU027583</w:t>
      </w:r>
    </w:p>
    <w:p w14:paraId="37644D73">
      <w:pPr>
        <w:rPr>
          <w:rFonts w:hint="eastAsia"/>
        </w:rPr>
      </w:pPr>
      <w:r>
        <w:rPr>
          <w:rFonts w:hint="eastAsia"/>
        </w:rPr>
        <w:t>CCTACGGGGGGCTGCAGTAGGGAATCTTCCGCAATGGACGAAAGTCTGACGGAGCAACGCCGCGTGAGTGATGAAGGTTTTCGGATCGTAAAACTCTGTTGTAAGGGAAGAATAAGTGCAGTAGTAACTGGCTGCACCTTGACGGTACCTTATTAGAAAGCCACGGCTAACTACGTGCCAGCAGCCGCGGTAATACGTAGGTGGCAAGCGTTGTCCGGAATCATTGGGCGTAAAGAGCTCGTAGGCGGCTTGTCGCGTCGACCGTGAAAACTTGGGGCTCAACCCCAAGCCTGCGGTCGATACGGGCAGGCTAGAGTTCGGTAGGGGAGACTGGAATTCCTGGTGTAGCGGTGAAATGCGTAGATATCGGGAGGAACATCAGTGGCGAAGGCGACCGCCTGGCCCAACACTGACGCTGAGGTGCGAAAGCGTGGGTAGCAAACAGGATTAGATACCCCAGTAGTCC</w:t>
      </w:r>
    </w:p>
    <w:p w14:paraId="17FF57D0">
      <w:pPr>
        <w:rPr>
          <w:rFonts w:hint="eastAsia"/>
        </w:rPr>
      </w:pPr>
      <w:r>
        <w:rPr>
          <w:rFonts w:hint="eastAsia"/>
        </w:rPr>
        <w:t>&gt;OTU027584</w:t>
      </w:r>
    </w:p>
    <w:p w14:paraId="3FBBD865">
      <w:pPr>
        <w:rPr>
          <w:rFonts w:hint="eastAsia"/>
        </w:rPr>
      </w:pPr>
      <w:r>
        <w:rPr>
          <w:rFonts w:hint="eastAsia"/>
        </w:rPr>
        <w:t>CCTACGGGGGGCTGCAGTAAGGAATATTGGTCAATGGACGCAAGTCTGAACCAGCCATGCCGCGTGGAGGATGAAGGCCCTCTGGGTTGTAAACTTCTTTTCTTTGGGACGAAACCCCTGTTTCTACGGGGACTGACGGTACCAGAGGAATAAGCACCGGCTAACTCCGTGCCAGCAGCCGCGGTAATACGGAGGGTGCAAGCGTTATCCGGATTCACTGGGTTTAAAGGGAGCGTAGGCGGCGCGGTAAGTCGGGTGTGAAATCTCGGGGCTTAACTCCGAAACTGCATTCGATACTGCCGTGCTTGAGGACTGGAGAGGAGACTGGAATTTACGGTGTAGCGGTGAAATGCGTAGATATCGAGAGGAACACCAGCGGCGAAGGCGGGTAGCTGGGCCAACACTGACGCTGATGCGCGAAAGCTAGGGGAGCAAACGGGATTAGATACCCCTGTAGTCC</w:t>
      </w:r>
    </w:p>
    <w:p w14:paraId="1012649D">
      <w:pPr>
        <w:rPr>
          <w:rFonts w:hint="eastAsia"/>
        </w:rPr>
      </w:pPr>
      <w:r>
        <w:rPr>
          <w:rFonts w:hint="eastAsia"/>
        </w:rPr>
        <w:t>&gt;OTU027585</w:t>
      </w:r>
    </w:p>
    <w:p w14:paraId="0DC9FD78">
      <w:pPr>
        <w:rPr>
          <w:rFonts w:hint="eastAsia"/>
        </w:rPr>
      </w:pPr>
      <w:r>
        <w:rPr>
          <w:rFonts w:hint="eastAsia"/>
        </w:rPr>
        <w:t>CCTACGGGAGGCAGCAGTGGGGAATCTTGCGCAATGGCCGAAAGGCTGACGCAGCGACGCCGCGTGAGGGATGACGGCCTTCGGGTTGTAAACCTCTGTTGCCCGGGACGAACAACTGGTTTCGGCCAGTCTGACGGTACCGGGTGAGGAAGCACCGGCTAACTCTGTGCCAGCAGCCGCGGTAATACGAAGGGGGCTAGCGTTGTTCGGAATTACTGGGCGTAAAGCGCGCGCAGGCGGCTGATCAAGCCTGACGTGAAAGCCCCCGGCTCAACCGGGGAGGGTCATTGGAAACTGGGAGACTTGAGTGCAGGAGAGGAGAGTGGAATTCCTGGTGTAGCGGTGAAATGCGTAGATATCAGGAGGAACACCGGTGGTGAAGACGGCTCTCTGGACCGCTACTGACGCTGAGACTCGAAAGCGTGGGGAGCAAACAGGATTAGATACCCCAGTAGTCC</w:t>
      </w:r>
    </w:p>
    <w:p w14:paraId="5A64BDBB">
      <w:pPr>
        <w:rPr>
          <w:rFonts w:hint="eastAsia"/>
        </w:rPr>
      </w:pPr>
      <w:r>
        <w:rPr>
          <w:rFonts w:hint="eastAsia"/>
        </w:rPr>
        <w:t>&gt;OTU027586</w:t>
      </w:r>
    </w:p>
    <w:p w14:paraId="3C4E95EF">
      <w:pPr>
        <w:rPr>
          <w:rFonts w:hint="eastAsia"/>
        </w:rPr>
      </w:pPr>
      <w:r>
        <w:rPr>
          <w:rFonts w:hint="eastAsia"/>
        </w:rPr>
        <w:t>CCTACGGGGGGCTGCAGTGGGGAATATTGCGCAATGGGCGAAAGCCTGACGCAGCCACGCCGCGTGTGTGATGAAGGCCTTCGGGTTGTAAAGCACTGTCGAGGGGGAAGAACACAATGACGGTACCCCTCAAGAAAGCGCCGGCTAACCCTGTGCCAGCAGCCGCGGTAATACAGGGGGCGCGAGCGTTGCTCGGAATCACTGGGCGTAAAGCGTACGCAGGCGGGTCGGTAAGTCCGTTGTGAAATCCCAGGGCTCAACCCTGGAAATGCGATGGAGACTGTCGATCTTGAGTACGGGAGAGGGGAGCGGAATTCCTGGTGTAGAGGTGAAATTCGTAGATATCAGGAGGAACACCGGTGGCGAAAGCGGCTCCCTGGCCCGATACTGACGCTCATGTACGAAAGCGTGGGGAGCAAACAGGATTAGATACCCTTGTAGTCC</w:t>
      </w:r>
    </w:p>
    <w:p w14:paraId="2266D9B6">
      <w:pPr>
        <w:rPr>
          <w:rFonts w:hint="eastAsia"/>
        </w:rPr>
      </w:pPr>
      <w:r>
        <w:rPr>
          <w:rFonts w:hint="eastAsia"/>
        </w:rPr>
        <w:t>&gt;OTU027587</w:t>
      </w:r>
    </w:p>
    <w:p w14:paraId="597F9304">
      <w:pPr>
        <w:rPr>
          <w:rFonts w:hint="eastAsia"/>
        </w:rPr>
      </w:pPr>
      <w:r>
        <w:rPr>
          <w:rFonts w:hint="eastAsia"/>
        </w:rPr>
        <w:t>CCTACGGGTGGCTGCAGTGGGGAATATTGCACAATGGGCGGAAGCCTGATGCAGCGACGCCGCGTGAGGGATGACGGCCTTCGGGTTGTAAACCTCTTTCAGCAGGGACGAAGCCGCAAGGTGACGGTACCTGCAGAAGAAGCGCCGGCCAACTACGTGCCAGCAGCCGCGGTAAGACGTAGGGCGCGAGCGTTGTCCGGATTTATTGGGCGTAAAGAGCTCGTAGGTGGTTTGTCGCGTCTGCCGTGAAAGCTGACAGCTTAATTGTGGGTTTGCGGTGGATACGGGCATAACTTGAGGCAGGTAGGGGCGCATGGAATACCCGGTGTAGCGGTGAAATGCTTAGATATCGGGTGGAACACCAGTGGCGAAGGCGGTGCGCTGGGCCGAAACTGACGCTGATGAGCGAAAGCGTGGGTAGCAAACAGGATTAGATACCCTAGTAGTCC</w:t>
      </w:r>
    </w:p>
    <w:p w14:paraId="62E1B4EC">
      <w:pPr>
        <w:rPr>
          <w:rFonts w:hint="eastAsia"/>
        </w:rPr>
      </w:pPr>
      <w:r>
        <w:rPr>
          <w:rFonts w:hint="eastAsia"/>
        </w:rPr>
        <w:t>&gt;OTU027588</w:t>
      </w:r>
    </w:p>
    <w:p w14:paraId="72233F2E">
      <w:pPr>
        <w:rPr>
          <w:rFonts w:hint="eastAsia"/>
        </w:rPr>
      </w:pPr>
      <w:r>
        <w:rPr>
          <w:rFonts w:hint="eastAsia"/>
        </w:rPr>
        <w:t>CCTACGGGTGGCTGCAGTGGGGAATTTTGGACAATGGGCGCAAGCCTGATCCAGCCATGCCGCGTGGGTGAAGAAGGCCTTCGGGTTGTAAAGCCCTTTCGGCTGGGACGAAAAGGTCCGTGCTAACACCACGGATCCATGACGGTACCAGCAGAAGAAGCACCGGCTAACTACGTGCCAGCAGCCGCGGTAACACGTAGGTGGCAAGCGTTATCCGGAATTATTGGGCGTAAAGGGCGCGCAGGCGGTCCGTTCAGTCCGCGGTGAAAGACCGAGGCTCAACCTCGGGGTGTCCGCGGAGACGGACGGACTGGAGTCTCGGAGAGGAGTGCGGAATTCCTGGTGTAGCGGTGGAATGCGTAGAGATCAGGAGGAACACCGATGGCGAAGGCAGCACTCTGGCCGAGTTACTGACGCTGAGGCGCGAAAGCTGGGGGAGCGAACGGGATTAGATACCCTAGTAGTCC</w:t>
      </w:r>
    </w:p>
    <w:p w14:paraId="70A77477">
      <w:pPr>
        <w:rPr>
          <w:rFonts w:hint="eastAsia"/>
        </w:rPr>
      </w:pPr>
      <w:r>
        <w:rPr>
          <w:rFonts w:hint="eastAsia"/>
        </w:rPr>
        <w:t>&gt;OTU027589</w:t>
      </w:r>
    </w:p>
    <w:p w14:paraId="40EC410E">
      <w:pPr>
        <w:rPr>
          <w:rFonts w:hint="eastAsia"/>
        </w:rPr>
      </w:pPr>
      <w:r>
        <w:rPr>
          <w:rFonts w:hint="eastAsia"/>
        </w:rPr>
        <w:t>CCTACGGGGGGCTGCAGTCGGGAATTTTGGGCAATGGGCGAAAGCCTGACCCAGCAACGCCGCGTGAAGGATGAAGTTTTTCGGAATGTAAACTTCGAAAGAATGGGAAGAATAAATGACGGTACCATTTATAAGGTCCGGCTAACTACGTGCCAGCAGCCGCGGTAATACGTAGGTGGCAAGCGTTGTCCGGATTTATTGGGTTTAAAGGGTGCGTAGGCGGGCAGGGAAGTCCGTGGTGAAATCTCCGAGCTTAACTCGGAAACTGCCGTGGATACTATAGATCTTGAATATCGTGGAGGTAAGCGGAATATGTCATGTAGCGGTGAAATGCTTAGATATGACATAGAACACCAGTGGCGAAGGCGACTTACTGGACGATTGTTGACGCTGAGGTGCGAAAGCGTGGGGAGCAAACAGGATTAGATACCCGTGTAGTCC</w:t>
      </w:r>
    </w:p>
    <w:p w14:paraId="551D4736">
      <w:pPr>
        <w:rPr>
          <w:rFonts w:hint="eastAsia"/>
        </w:rPr>
      </w:pPr>
      <w:r>
        <w:rPr>
          <w:rFonts w:hint="eastAsia"/>
        </w:rPr>
        <w:t>&gt;OTU027590</w:t>
      </w:r>
    </w:p>
    <w:p w14:paraId="29D97D29">
      <w:pPr>
        <w:rPr>
          <w:rFonts w:hint="eastAsia"/>
        </w:rPr>
      </w:pPr>
      <w:r>
        <w:rPr>
          <w:rFonts w:hint="eastAsia"/>
        </w:rPr>
        <w:t>CCTACGGGGGGCAGCAGTGAGGAATATTGAGCAATGGGCGCAAGCCTGACTCAGCAACGCCGCGTGGATGAAGAAGGCCTTCGGGTTGTAAAATCCTTTTCTGCGGGACGATGATGACGGTACCGCAGGAACAAGTTCCGGCTAACTACGTGCCAGCAGCCGCGGTAAGACGTAGGGCGCAAGCGTTGTCCGGATTTATTGGGTTTAAAGGGTGCGTAGGCGGTCGCGCAAGTCGGATGTGAAATCTCCGGGCTCAACCCGGAAATGGCATCGGAAACTGCGCTAGCTGGAGGCTTGGAGGGGGAACTGGAATACTTGGTGTAGCAGTGAAATGCGTAGATATCTGGAGGAACACCGGTGGCGAAGGCGACATCCTGGACCGGTATTGACGCTGAGGCGCGAAAGCCAGGGGAGCAAACGGGATTAGATACCCCGGTAGTCC</w:t>
      </w:r>
    </w:p>
    <w:p w14:paraId="28C7940B">
      <w:pPr>
        <w:rPr>
          <w:rFonts w:hint="eastAsia"/>
        </w:rPr>
      </w:pPr>
      <w:r>
        <w:rPr>
          <w:rFonts w:hint="eastAsia"/>
        </w:rPr>
        <w:t>&gt;OTU027591</w:t>
      </w:r>
    </w:p>
    <w:p w14:paraId="1B06D014">
      <w:pPr>
        <w:rPr>
          <w:rFonts w:hint="eastAsia"/>
        </w:rPr>
      </w:pPr>
      <w:r>
        <w:rPr>
          <w:rFonts w:hint="eastAsia"/>
        </w:rPr>
        <w:t>CCTACGGGCGGCAGCAGTCGAGAATTTTTCACAATGGGCGAAAGCCTGATGGAGCGACGCCGCGTGGGGGAAGAAGGCCTTCGGGTTGTAAACCCCTTTCAGGAGGGACGAAGCCCGGGCGGTGAATAGCCGACTCGGGTGACGGTACCTCCAGAAGAAGCCCCGGCTAACTACGTGCCAGCAGCCGCGGTAATACGTAGGGGGCAAGCGTTGTCCGGATTTACTGGGCGTAAAGAGCTCGTAGGCGGCTTGGCAAGTCGGGTGTGAAAACTTCAGGCTCAACCTGGAGATGCCACTCGATACTGCCATGGCTTGAGTCTGGTAGGGGAGCACGGAATTCCTGGTGTAGCGGTGAAATGCGCAGATATCAAGAGGAACACCTGCGGCGAAGGCGGGTTGCTGGGCCGACACTGACGCTGAGGCGCGAAAGCTAGGGGAGCGAACGGGATTAGATACCCTGGTAGTCC</w:t>
      </w:r>
    </w:p>
    <w:p w14:paraId="68AED080">
      <w:pPr>
        <w:rPr>
          <w:rFonts w:hint="eastAsia"/>
        </w:rPr>
      </w:pPr>
      <w:r>
        <w:rPr>
          <w:rFonts w:hint="eastAsia"/>
        </w:rPr>
        <w:t>&gt;OTU027592</w:t>
      </w:r>
    </w:p>
    <w:p w14:paraId="1E06D5D0">
      <w:pPr>
        <w:rPr>
          <w:rFonts w:hint="eastAsia"/>
        </w:rPr>
      </w:pPr>
      <w:r>
        <w:rPr>
          <w:rFonts w:hint="eastAsia"/>
        </w:rPr>
        <w:t>CCTACGGGTGGCTGCAGTGGGGAATTTTGCACAATGGGCGAAAGCCTGATGCAGCGACGCCGCGTGGGGGATGAAGCATTTCGGTGTGTAAACCCCTTTCGATCCGGACGAAACCCCGCAAGGGATTGACGGTACGGATATAAGAAGCCCCGGCTAACTACGTGCCAGCAGCCGCGGTAATACGTAGGGGGCAAGCGTTGTCCGGATTTATTGGGCGTAAAGAGAGTGTAGGCGGCCATACAGGTCAGCTGTGAAAACTCGAGGCTCAACCTCGGAAGTGCATTCGATACTGCGTGGCTAGAGTACTGGAGAGGATGGTGGAACTCTCGGTGTAGAGGTGAAATTCGTAGATATCGAGAAGAACACCGGTGGCGAAGGCGGCCATCTGGACAGATACTGACGCTGAGACGCGAAAGCTAGGGGAGCAAACGGGATTAGATACCCCGGTAGTCC</w:t>
      </w:r>
    </w:p>
    <w:p w14:paraId="0628072F">
      <w:pPr>
        <w:rPr>
          <w:rFonts w:hint="eastAsia"/>
        </w:rPr>
      </w:pPr>
      <w:r>
        <w:rPr>
          <w:rFonts w:hint="eastAsia"/>
        </w:rPr>
        <w:t>&gt;OTU027593</w:t>
      </w:r>
    </w:p>
    <w:p w14:paraId="452E9547">
      <w:pPr>
        <w:rPr>
          <w:rFonts w:hint="eastAsia"/>
        </w:rPr>
      </w:pPr>
      <w:r>
        <w:rPr>
          <w:rFonts w:hint="eastAsia"/>
        </w:rPr>
        <w:t>CCTACGGGGGGCAGCAGCGAGGAATCTTCCACAATGGGCGCAAGCCCGATGGAGCAACGCCGCGTGGAGGACGACGGCCTTCGGGTTGTAAACTCCTTTCGGGAGGGATGATACGGACAGTACCTCCAAAAGAAGCCCCGGCTAACTCTGTGCCAGCAGCCGCGGTAATACAGGGGGAGCAAGCGTTGTTCGGATTTACTGGGCGTAAAGGGCGTGTAGGCGGTTTGTTAAGTCATGTGTGAAATCCCCCGGCTCAACCGAGGAATTGCGCTTCAAACCGGCGTGCTAGAGGAACCTAGAGGTGAGCAGAACTGATGGTGGAGCGGTGAAATGCGTTGATATCATCAGGAATACCGGAGGCGAAGGCGGCTCACTGGGGGTTTTCTGACGCTGAGGAACGAAAGCCAGGGGAGCGAACGGGATTAGATACCCCAGTAGTCC</w:t>
      </w:r>
    </w:p>
    <w:p w14:paraId="4B0409A9">
      <w:pPr>
        <w:rPr>
          <w:rFonts w:hint="eastAsia"/>
        </w:rPr>
      </w:pPr>
      <w:r>
        <w:rPr>
          <w:rFonts w:hint="eastAsia"/>
        </w:rPr>
        <w:t>&gt;OTU027594</w:t>
      </w:r>
    </w:p>
    <w:p w14:paraId="701869C2">
      <w:pPr>
        <w:rPr>
          <w:rFonts w:hint="eastAsia"/>
        </w:rPr>
      </w:pPr>
      <w:r>
        <w:rPr>
          <w:rFonts w:hint="eastAsia"/>
        </w:rPr>
        <w:t>CCTACGGGTGGCAGCAGTGGGGAATATTGCACAATGGACGCAAGTCTGATGCAGCGACGCCGTGTGAGGGATGACGGCCTTCGGGTTGTAAACCTCTTTCGGTCGGGACGAAGCCGTGAGGTGACGGTACCGATAGAAGAAGCGCCGGCCAACTACGTGCCAGCAGCCGCGGTAAGACGTAGGGCGCGAGCGTTGTCCGGATTTACTGGGCGTAAAGGGCGTGCAGGTGGTGCGGTAAGTCTGTTGTGAAAGCGCCTGGCTTAACCGGGCGAGGCCAATGGAGACTGGGAGGCTGGAGGACGGCGGAGGGGTGTGGAATTCCGGGTGTAGTGGTGAAATGCGTAGAGATCCGGAGGAACACCAGAGGCGAAGGCGGCACCCTAAGCCGTACCTGACGCTGAGACGCGACAGCACGGGGAGCAAACGGGATTAGATACCCCAGTAGTCC</w:t>
      </w:r>
    </w:p>
    <w:p w14:paraId="2E198316">
      <w:pPr>
        <w:rPr>
          <w:rFonts w:hint="eastAsia"/>
        </w:rPr>
      </w:pPr>
      <w:r>
        <w:rPr>
          <w:rFonts w:hint="eastAsia"/>
        </w:rPr>
        <w:t>&gt;OTU027595</w:t>
      </w:r>
    </w:p>
    <w:p w14:paraId="22691609">
      <w:pPr>
        <w:rPr>
          <w:rFonts w:hint="eastAsia"/>
        </w:rPr>
      </w:pPr>
      <w:r>
        <w:rPr>
          <w:rFonts w:hint="eastAsia"/>
        </w:rPr>
        <w:t>CCTACGGGGGGCTGCAGTAAGGAATATTGGTCAATGGACGCAAGTCTGAACCAGCCATGCCGCGTGAAGGATGAAGGTCCTCTGGATTGTAAACTTCTTTTATATGGGACGAAACCTGGGAATTCCTTCCCAATTGACGGTACCATTCGAGGAAGGACCGGCTAACTTCGTGCCAGCAGCCGCGGTAATACGAGGGGTCCTAGCGTTGTTCGGAATCACTGGGCGTAAAGGGTGCGTAGGCGGTGGAGTAAGTTGGATGTGAAATCTTGGGGCTTAACCTCAAAATTGCATTCAATACTGCTTCGCTCGAGTTCTGTAGAGGAGATTGGAATTTACGGTGTAGCAGTGAAATGCGTAGATATGCGGAGGAACACCGGTGGCGAAGGCGGGTCTCTGGGCCGATACTGACGCTGAGGAGCGAAAGCGTGGGGAGCGAACAGGATTAGATACCCTAGTAGTCC</w:t>
      </w:r>
    </w:p>
    <w:p w14:paraId="5E81EB62">
      <w:pPr>
        <w:rPr>
          <w:rFonts w:hint="eastAsia"/>
        </w:rPr>
      </w:pPr>
      <w:r>
        <w:rPr>
          <w:rFonts w:hint="eastAsia"/>
        </w:rPr>
        <w:t>&gt;OTU027596</w:t>
      </w:r>
    </w:p>
    <w:p w14:paraId="2FB1BEBE">
      <w:pPr>
        <w:rPr>
          <w:rFonts w:hint="eastAsia"/>
        </w:rPr>
      </w:pPr>
      <w:r>
        <w:rPr>
          <w:rFonts w:hint="eastAsia"/>
        </w:rPr>
        <w:t>CCTACGGGGGGCTGCAGTGGGGAATCTTGCGCAATGGCCGAAAGGCTGACGCAGCGACGCCGCGTGTGGGAGGACGCCCTTCGGGGTGTAAACCACTGTTGCCCGGGACGAACGCCCTCTATCGAGAGGGGTGACGGTACCGGGTGAGGAAGCACCGGCTAACTCCGTGCCAGCAGCCGCGGTAATACGGGGGGTGCGAGCGTTGTCCGGAATCACTGGGCGTAAAGGGCGCGTAGGTGGCTTGGCAAGCGCGTGGTGAAAGCCCGGGGCTCAACCCCGGGTCTGCCATGCGAACTGCTATGGCTTGAGCACTGTAGAGGCAGGTAGAATTCCGGGTGTAGCGGTGGAATGCGTAGAGATCCGGAAGAACACCAGAGGCGAAGGCGGCTCGCTGGACCTCATCTGACGCTGAGGTGCGAAAGCGTGGGGAGCGAACAGGATTAGATACCCGTGTAGTCC</w:t>
      </w:r>
    </w:p>
    <w:p w14:paraId="5C2F86A2">
      <w:pPr>
        <w:rPr>
          <w:rFonts w:hint="eastAsia"/>
        </w:rPr>
      </w:pPr>
      <w:r>
        <w:rPr>
          <w:rFonts w:hint="eastAsia"/>
        </w:rPr>
        <w:t>&gt;OTU027597</w:t>
      </w:r>
    </w:p>
    <w:p w14:paraId="6F3D1EEB">
      <w:pPr>
        <w:rPr>
          <w:rFonts w:hint="eastAsia"/>
        </w:rPr>
      </w:pPr>
      <w:r>
        <w:rPr>
          <w:rFonts w:hint="eastAsia"/>
        </w:rPr>
        <w:t>CCTACGGGGGGCTGCAGTGGGGAATATTGCACAATGGGCGAAAGCCTGATGCAGCGACGCCGCGTGAGGGATGACGGCCTTCGGGTTGTAAACCTCTTTCAGCAGGGAAGAAGCGAAAGTGACGGTACCTGCAGAAGAAGCACCGGCTAACTACGTGCCAGCAGCCGCGGTAATACGTAGGGGGCAAGCGTTGTCCGGAATCACTGGGCTTAAAGCGCGTGTAGGCGGAGTCCCACGTCGGTCGCTGAAAGCCCCCGGCTCAACCGGGGAACGGGCGGCGAAACGAGGACTCTGGAGGGGGGTAGGGGCGAGTGGAATTCCCGGTGTAGCGGTGAAATGCGCAGATATCGGGAGGAACACCAGTAGCGAAGGCGGCTCGCTGGGCCATACCTGACGCTGAGACGCGAAAGCGTGGGGAGCAAACAGGATTAGATACCCTAGTAGTCC</w:t>
      </w:r>
    </w:p>
    <w:p w14:paraId="158594F8">
      <w:pPr>
        <w:rPr>
          <w:rFonts w:hint="eastAsia"/>
        </w:rPr>
      </w:pPr>
      <w:r>
        <w:rPr>
          <w:rFonts w:hint="eastAsia"/>
        </w:rPr>
        <w:t>&gt;OTU027598</w:t>
      </w:r>
    </w:p>
    <w:p w14:paraId="5A524936">
      <w:pPr>
        <w:rPr>
          <w:rFonts w:hint="eastAsia"/>
        </w:rPr>
      </w:pPr>
      <w:r>
        <w:rPr>
          <w:rFonts w:hint="eastAsia"/>
        </w:rPr>
        <w:t>CCTACGGGTGGCAGCAGTGAGGAATCTTGCCCAATGGGGGAAACCCTGAGGCAGCAACGCCGCGTGGAGGATGACGGCCTTCGGGTTGTAAACCTCTTTCAGTAGGGAAGAAGCGAAAGTGACGGTACCAGATGAATAAGCACCGGCTAACTCCGTGCCAGCAGCCGCGGTAATACGGAGGGTGCAAGCGTTATCCGGAATCATTGGGTTTAAAGGGTCCGTAGGTGGATGGTTAAGTCAGAGGTGAAATCCTGCAGCTCAACTGTAGAATTGCCTTTGATACTGGCTATCTTGAATCAATGTGAAGTGGTTAGAATATGTAGTGTAGCGGTGAAATGCATAGATATTACATAGAATACCAATTGCGAAGGCAGATCACTAACATTGCATTGACACTGATGGACGAAAGCGTGGGGAGCGAACAGGATTAGATACCCTGGTAGTCC</w:t>
      </w:r>
    </w:p>
    <w:p w14:paraId="29BE8576">
      <w:pPr>
        <w:rPr>
          <w:rFonts w:hint="eastAsia"/>
        </w:rPr>
      </w:pPr>
      <w:r>
        <w:rPr>
          <w:rFonts w:hint="eastAsia"/>
        </w:rPr>
        <w:t>&gt;OTU027599</w:t>
      </w:r>
    </w:p>
    <w:p w14:paraId="4B459FA7">
      <w:pPr>
        <w:rPr>
          <w:rFonts w:hint="eastAsia"/>
        </w:rPr>
      </w:pPr>
      <w:r>
        <w:rPr>
          <w:rFonts w:hint="eastAsia"/>
        </w:rPr>
        <w:t>CCTACGGGTGGCTGCAGTGGGGAATATTGGACAATGGGGGCAACCCTGATCCAGCAATGCCGCGTGTGTGAAGAAGGCCTTCGGGTTGTAAAGCACTTTTGTCCGGAAAGAAATCGCACTGGCTAATATCCGGTGTGGATGACGGTACTGGAAGAATAAGCACCGGCTAACTACGTGCCAGCAGCCGCGGTAATACGTAGGGTGCAAGCGTTAATCGGAATTACTGGGCGTAAAGGGTGCGCAGGCGGTTCTGCAAGTCAGGCGTGAAAGCCCCGGGCTTAACCTGGGAATGGCGCTTGAAACTGGCAAGCTAGAGTACCGAAGAGGGGGGTGGAATTCCCGGTGTAGCGGTGAAATGCGTAGATATCGGGAGGAACACCGGTGGCGAAGGCGGCCCCCTGGTCGGATACTGACGCTGAGACGCGAAAGCGTGGGGAGCAAACAGGATTAGATACCCCTGTAGTCC</w:t>
      </w:r>
    </w:p>
    <w:p w14:paraId="5A9C0861">
      <w:pPr>
        <w:rPr>
          <w:rFonts w:hint="eastAsia"/>
        </w:rPr>
      </w:pPr>
      <w:r>
        <w:rPr>
          <w:rFonts w:hint="eastAsia"/>
        </w:rPr>
        <w:t>&gt;OTU027600</w:t>
      </w:r>
    </w:p>
    <w:p w14:paraId="1D51B166">
      <w:pPr>
        <w:rPr>
          <w:rFonts w:hint="eastAsia"/>
        </w:rPr>
      </w:pPr>
      <w:r>
        <w:rPr>
          <w:rFonts w:hint="eastAsia"/>
        </w:rPr>
        <w:t>CCTACGGGGGGCAGCAGTAGGGAATATTGGACAATGGGCGCAAGCCTGATCCAGCCATGCCGCGTGAGTGAAGAAGGCCTTAGGGTTGTAAAGCTCTTTCAGTGGGGAAGATAATGACGGTACCCACAGAAGAAGCCCCGGCTAACTTCGTGCCAGCAGCCGCGGTAATACGAAGGGGGCTAGCGTTGTTCGGATTTACTGGGCGTAAAGCGCGTGTAGGCGGCCCGGTCAGTCGGTTGTGAAAGTCAAGGGCTCAACCCTTGAATGCCGACCGAAACTGCCGGGCTAGAGGGTGGTAGAGGCGAGTGGAATTCCCGGTGTAGCGGTGAAATGCGCAGATATCGGGAGGAACACCAGTAGCGAAGGCGGCTCGCTGGGCCACACCTGACGCTGAGACGCGAAAGCGTGGGGAGCAAACAGGATTAGATACCCGGGTAGTCC</w:t>
      </w:r>
    </w:p>
    <w:p w14:paraId="41B04E08">
      <w:pPr>
        <w:rPr>
          <w:rFonts w:hint="eastAsia"/>
        </w:rPr>
      </w:pPr>
      <w:r>
        <w:rPr>
          <w:rFonts w:hint="eastAsia"/>
        </w:rPr>
        <w:t>&gt;OTU027601</w:t>
      </w:r>
    </w:p>
    <w:p w14:paraId="0D75B046">
      <w:pPr>
        <w:rPr>
          <w:rFonts w:hint="eastAsia"/>
        </w:rPr>
      </w:pPr>
      <w:r>
        <w:rPr>
          <w:rFonts w:hint="eastAsia"/>
        </w:rPr>
        <w:t>CCTACGGGAGGCTGCAGTCGGGAATTTTGGGCAATGGGCGAAAGCCTGACCCAGCAACGCCGCGTGGAGGATGAAGTTTTTCGGAATGTAAACTCCGTAAGAATGGGAAGAATAAGAGAGGGCTAACACCCCTCTCGATGACGGTACCATTCGTAAGCTCCGGCTAACTCCGTGCCAGCAGCCGCGGTAATACAGAGGGGGCAAGCGTTGTCCGGATTTACTGGGCGTACAGCGCGCGCAGGCGGACCGCGACGTGCCGTGTGACAAGCCACCGCTCACCGGTGGAGGGCCATGGTACACGAGCGGTCTGGAGGCAGGGAGAGGGATGTGGAATGCCCGGTGGAGCGGTGAAATGCGTAGATATCGAGAGGAACACCTGCGGCGAAGGCGGGTTGCTGGGCTGATACTGACGCTGAGGCGCGAAAGCCAGGGGAGCGAACGGGATTAGATACCCTTGTAGTCC</w:t>
      </w:r>
    </w:p>
    <w:p w14:paraId="72B4C008">
      <w:pPr>
        <w:rPr>
          <w:rFonts w:hint="eastAsia"/>
        </w:rPr>
      </w:pPr>
      <w:r>
        <w:rPr>
          <w:rFonts w:hint="eastAsia"/>
        </w:rPr>
        <w:t>&gt;OTU027602</w:t>
      </w:r>
    </w:p>
    <w:p w14:paraId="4C340804">
      <w:pPr>
        <w:rPr>
          <w:rFonts w:hint="eastAsia"/>
        </w:rPr>
      </w:pPr>
      <w:r>
        <w:rPr>
          <w:rFonts w:hint="eastAsia"/>
        </w:rPr>
        <w:t>CCTACGGGGGGCAGCAGTGGGGAATCTTGGACAATGGGGGCAACCCTGATCCAGCGACGCCGCGTGGGTGATGAAGGCCTTCGGGTCGTAAAGCCCTTTTGCCGGGGAAGATGATGACGGTACCCGGAGAAGAAGCACCGGCTAACTCTGTGCCAGCAGCCGCGGTAATACGTAGGTGGCAAGCGTTGTCCGGAATTATTGGGCGTAAAGCGCGCGCAGGCGGTTCCTTAAGTCTGATGTGAAAGCCCCCGGCTCAACCTGGGAATTGCATTCGAGACTGAATAGCTAGGGTACGGTAGAGGGAAGTGGAATTCCTGGTGTAGCGGTGAAATGCGCAGATATCAGGAGGAACACCGGTGGCGAAGGCGGGTCTCTGGGCCGATACTGACGCTGAGGAGCGAAAGCGTGGGGAGCAAACAGGATTAGATACCCGTGTAGTCC</w:t>
      </w:r>
    </w:p>
    <w:p w14:paraId="713A1467">
      <w:pPr>
        <w:rPr>
          <w:rFonts w:hint="eastAsia"/>
        </w:rPr>
      </w:pPr>
      <w:r>
        <w:rPr>
          <w:rFonts w:hint="eastAsia"/>
        </w:rPr>
        <w:t>&gt;OTU027603</w:t>
      </w:r>
    </w:p>
    <w:p w14:paraId="3F5299DE">
      <w:pPr>
        <w:rPr>
          <w:rFonts w:hint="eastAsia"/>
        </w:rPr>
      </w:pPr>
      <w:r>
        <w:rPr>
          <w:rFonts w:hint="eastAsia"/>
        </w:rPr>
        <w:t>CCTACGGGTGGCAGCAGTAGGGAATATTGGGCAATGGGCGAGAGCCTGACCCAGCCATGCCGCGTGCAGGACGAAGGCTTTCTGAGTCGTAAACTGCTTTTGCCAGGGAAGAAAAAGGGGGATGCGTCCCCCACTGACGGTACCTGGTGAGTAAGCCCCGGCTAACTCCGTGCCAGCAGCCGCGGTAATACGGAGGGGGCGAGTGTTGTTCGGAATTACTGGGCGTAAAGGGCGCGCAGGCGGCTTGGCAAGTCGAGTGTGAAATACCTCAGCTTAACTGAGGAATGGCGCTCGAAACTACCTCGCTTGAGGGCGGGAGAGGGAAGTGGAACTCTCGGTGTAGGGGTGAAATCTGTAGATATCGAGAGGAACACCGGTGGCGAAGGCGGCTTCCTGGCCCGTACCTGACGCTGAGGCGCGAAAGCGTGGGGAGCAAACAGGATTAGATACCCCGGTAGTCC</w:t>
      </w:r>
    </w:p>
    <w:p w14:paraId="4094B553">
      <w:pPr>
        <w:rPr>
          <w:rFonts w:hint="eastAsia"/>
        </w:rPr>
      </w:pPr>
      <w:r>
        <w:rPr>
          <w:rFonts w:hint="eastAsia"/>
        </w:rPr>
        <w:t>&gt;OTU027604</w:t>
      </w:r>
    </w:p>
    <w:p w14:paraId="6CB30EC9">
      <w:pPr>
        <w:rPr>
          <w:rFonts w:hint="eastAsia"/>
        </w:rPr>
      </w:pPr>
      <w:r>
        <w:rPr>
          <w:rFonts w:hint="eastAsia"/>
        </w:rPr>
        <w:t>CCTACGGGGGGCTGCAGTGGGGAATTTTGCGCAATGGGCGAAAGCCTGACGCAGCAACGCCGCGTGTGTGATGAAGGTCTTTGGATTGTAAAGCACTTTCGACCGGGACGAAAACCCTCTGGCTAACATCCAGGGGCTTGACGGTACCGGGAGAAGAAGCACCGGCTAACTCTGTGCCAGCAGCCGCGGTAATACAGAGGGTGCTAGCGTTGTTCGGAATCATTGGGCGTAAAGCGCGTGTAGGCGGCTAATTAAGTCTTGTGTGAAATCCCTGGGCTCAACCGAGGAAGTGCATGGGAAACTAATTAGCTAGCAGACGGTAGAGGAAGGTGGAATTCCAGGTGTAGCGGTGAAATGCGTAGATATCTGGAGGAACATCGGTGGCGAAGGCGGCATCCTGGACCGATATTGACGCTGAGGCGCGAAAGCCAGGGGAGCAAACGGGATTAGATACCCCAGTAGTCC</w:t>
      </w:r>
    </w:p>
    <w:p w14:paraId="4BF6420B">
      <w:pPr>
        <w:rPr>
          <w:rFonts w:hint="eastAsia"/>
        </w:rPr>
      </w:pPr>
      <w:r>
        <w:rPr>
          <w:rFonts w:hint="eastAsia"/>
        </w:rPr>
        <w:t>&gt;OTU027605</w:t>
      </w:r>
    </w:p>
    <w:p w14:paraId="5F39E332">
      <w:pPr>
        <w:rPr>
          <w:rFonts w:hint="eastAsia"/>
        </w:rPr>
      </w:pPr>
      <w:r>
        <w:rPr>
          <w:rFonts w:hint="eastAsia"/>
        </w:rPr>
        <w:t>CCTACGGGGGGCTGCAGTAAGGAATCTTCCACAATGGGCGAAAGCCTGATGGAGCAACGCCGCGTGCAGGATGAAGGCCTTCGGGTCGTAAACTGCTTTTATATGTGACGATTTTGACGGTAGCATATGAATAAGGATCGGCTAACTCCGTGCCAGCAGCCGCGGTCATACAGAGACTGCAAGCGTTGTTCGGATTCACTGGGCGTAAAGGGTGCGCAGGCGGCCGGGTGTGTCGGGTGTGAAAGCTCAAAGCTCAACTTTGAGAGGCCATTCGATACGGATCAGCTAGAGGTAGGTAGGGGAAAGTGGAATTCCTGGTGTAGCGGTGAAATGCGCAGATATCAGGAGGAACACCGGTGGCGAAGGCGGCTCACTGGCCCGGTACTGACGCTCATGTGCGAAAGCGTGGGGAGCAAACAGGATTAGATACCCCTGTAGTCC</w:t>
      </w:r>
    </w:p>
    <w:p w14:paraId="25C73389">
      <w:pPr>
        <w:rPr>
          <w:rFonts w:hint="eastAsia"/>
        </w:rPr>
      </w:pPr>
      <w:r>
        <w:rPr>
          <w:rFonts w:hint="eastAsia"/>
        </w:rPr>
        <w:t>&gt;OTU027606</w:t>
      </w:r>
    </w:p>
    <w:p w14:paraId="5C412527">
      <w:pPr>
        <w:rPr>
          <w:rFonts w:hint="eastAsia"/>
        </w:rPr>
      </w:pPr>
      <w:r>
        <w:rPr>
          <w:rFonts w:hint="eastAsia"/>
        </w:rPr>
        <w:t>CCTACGGGGGGCTGCAGTAGGGAATCTTCCACAATGGACGAAAGTCTGATGGAGCAACGCCGCGTGCGGGATGAAGGCCTTCGGGTTGTAAACCGCTGTCGTAGGGGAGGAAGGCTCCGTGCAGAACGGAGTTTGACCGATCCTAGGAGGAAGCCCCGGCTAACTCTGTGCCAGCAGCCGCGGTAATACAGAGGGGGCAAGCGTTAATCGGAATTACTGGGCGTAAAGCGTGCGTAGGCGGTTGGTTAAGTCAGATGTGAAAGCCCTGGGCTCAACCTGGGAATGGCATTTGAAACTGGCTGGCTAGAGTGTGATAGAGGGAGGTGGAATTCCGCGTGTAGCAGTGAAATGCGTAGATATGCGGAGGAACACCGATGGCGAAGGCAGTCCCCTGGGCCTGTACTGACGCTCATGCACGAAAGCGTGGGGAGCAAACAGGATTAGATACCCCGGTAGTCC</w:t>
      </w:r>
    </w:p>
    <w:p w14:paraId="44A1A269">
      <w:pPr>
        <w:rPr>
          <w:rFonts w:hint="eastAsia"/>
        </w:rPr>
      </w:pPr>
      <w:r>
        <w:rPr>
          <w:rFonts w:hint="eastAsia"/>
        </w:rPr>
        <w:t>&gt;OTU027607</w:t>
      </w:r>
    </w:p>
    <w:p w14:paraId="087054C8">
      <w:pPr>
        <w:rPr>
          <w:rFonts w:hint="eastAsia"/>
        </w:rPr>
      </w:pPr>
      <w:r>
        <w:rPr>
          <w:rFonts w:hint="eastAsia"/>
        </w:rPr>
        <w:t>CCTACGGGCGGCAGCAGTGGGGAATATTGCACAATGGGCGAAAGCCTGATGCAGCAACGCCGCGTGAGCGATGAAGGCCTTCGGGTCGTAAAGCTCTTTTGTCCGGAAAGAAAAGCCTTCGGTTAATACCCGGGGGTGATGACGGTACCGGAAGAATAAGCCCCGGCTAACTCTGTGCCAGCAGCCGCGGTAAGACAGAGGGGGCAAGCGTTGTCCGGATTGACTGGGCGTACAGCGCGCGCAGGCGGCCGAGTATGTGCTTGGTGACATCCCACGGCTCAACCGTGGGCGGCCCAGGTAGACAGCTCGGCTGGAGGGTGGGAGAGGGTCGTGGAATGCCCGGTGGAGCGGTGAAATGCGTAGAGATCGGGCGGAACACCAGCGGCGAAGGCGGCGACCTGGCCCATACCTGACGCTGAGGCGCGAGAGCGTGGGGAGCGAACGGGATTAGATACCCCGGTAGTCC</w:t>
      </w:r>
    </w:p>
    <w:p w14:paraId="7AF4AB21">
      <w:pPr>
        <w:rPr>
          <w:rFonts w:hint="eastAsia"/>
        </w:rPr>
      </w:pPr>
      <w:r>
        <w:rPr>
          <w:rFonts w:hint="eastAsia"/>
        </w:rPr>
        <w:t>&gt;OTU027608</w:t>
      </w:r>
    </w:p>
    <w:p w14:paraId="544CA7FA">
      <w:pPr>
        <w:rPr>
          <w:rFonts w:hint="eastAsia"/>
        </w:rPr>
      </w:pPr>
      <w:r>
        <w:rPr>
          <w:rFonts w:hint="eastAsia"/>
        </w:rPr>
        <w:t>CCTACGGGGGGCTGCAGTGGGGAATCTTGCGCAATGGGCGAAAGCCTGACGCAGCAACGCCGCGTGGGGGACGAATGCCTTCGGGTTGTAAACCCCTTTCAGCAGGGACGAACATGACGGTACCTGCAGAAGAAGCCCCGGCTAACTACGTGCCAGCAGCCGCGGTAATACGTAGGGCGCAAGCGTTGTCCGGATTCACTGGGTGTAAAGGGTGCGCAGGCGGGACGACAAGTCAGGGGTGAAATCTCACGGCTCAACCTCCGGGGGCCACGGTAGACGCGCGGACTGGAGGCAGGGAGAGGTAGATGGAATTGCTAGTGTAGGAGTGAAATCCGTAGATATTAGCAGGAACACCGATGGCGTAGGCAGTCTACTGGCTCGTTCTTGACACTAAGGCACGAAAGCGTGGGGAGCAAACGGGATTAGATACCCCAGTAGTCC</w:t>
      </w:r>
    </w:p>
    <w:p w14:paraId="6EB31AE6">
      <w:pPr>
        <w:rPr>
          <w:rFonts w:hint="eastAsia"/>
        </w:rPr>
      </w:pPr>
      <w:r>
        <w:rPr>
          <w:rFonts w:hint="eastAsia"/>
        </w:rPr>
        <w:t>&gt;OTU027609</w:t>
      </w:r>
    </w:p>
    <w:p w14:paraId="030670B0">
      <w:pPr>
        <w:rPr>
          <w:rFonts w:hint="eastAsia"/>
        </w:rPr>
      </w:pPr>
      <w:r>
        <w:rPr>
          <w:rFonts w:hint="eastAsia"/>
        </w:rPr>
        <w:t>CCTACGGGCGGCAGCAGTGGGGAATATTGCACAATGGGCGGAAGCCTGATGCAGCGACGCCGCGTGAGGGATGACGGCCTTCGGGTTGTAAACCTCTTTCAGCAGGGACGAAGCGTAAGTGACGGTACCTGCAGAAGAAGCGCCGGCCAACTACGTGCCAGCAGCCGCGGTAAGACGTAGGGCGCGAGCGTTATCCGGATTTACTGGGTGTAAAGCGCGTGCAGGCGGTCGATTAAGATGGGTGTGAAAGCTCCCGGCTCAACTGGGAGAGGTCGCTCATGACTGGTCGACTGGAGAGCAGTAGGGGAAGGTGGAATTCCGGGTGTAGTGGTGAAATGCGTAGATATCAGGAGGAACACCGGCGGCGAAGGCGGCTTCCTGGACCGATACTGACGCTGAGACGCGAAAGCGTGGGGAGCAAACAGGATTAGATACCCTAGTAGTCC</w:t>
      </w:r>
    </w:p>
    <w:p w14:paraId="4638FF55">
      <w:pPr>
        <w:rPr>
          <w:rFonts w:hint="eastAsia"/>
        </w:rPr>
      </w:pPr>
      <w:r>
        <w:rPr>
          <w:rFonts w:hint="eastAsia"/>
        </w:rPr>
        <w:t>&gt;OTU027610</w:t>
      </w:r>
    </w:p>
    <w:p w14:paraId="03C3695E">
      <w:pPr>
        <w:rPr>
          <w:rFonts w:hint="eastAsia"/>
        </w:rPr>
      </w:pPr>
      <w:r>
        <w:rPr>
          <w:rFonts w:hint="eastAsia"/>
        </w:rPr>
        <w:t>CCTACGGGAGGCTGCAGTAGGGAATCTTCCGCAATGGACGAAAGTCTGACGGAGCAACGCCGCGTGAGTGATGAAGGTTTTCGGATCGTAAAACTCTGTTGTTAGGGAAGAACAAGTACCGGAGTAACTGCCGGTATCTTGACGGTACCTAACCAGAAAGCCACGGCTAACTACGTGCCAGCAGCCGCGGTAATACGTAGGTGGCAAGCGTTGTCCGGAATTATTGGGCGTAAAGCGCGCGCAGGCGGTTCCTTAAGTCTGGTGTTTAATCCCGGGGCTCAACCCCGGTTCGCATTGGAAACTGGATGACTTGAGTGTAAGAGAGGAAAGTGGAATTCCACGTGTAGCGGTGAAATGCGTAGAGATGTGGAGGAACACCAGTGGCGAAGGCGACTCTCTGGTCTGTAACTGACGCTGAGGCGCGAAAGCGTGGGGAGCGAACAGGATTAGATACCCCAGTAGTCC</w:t>
      </w:r>
    </w:p>
    <w:p w14:paraId="59540AA5">
      <w:pPr>
        <w:rPr>
          <w:rFonts w:hint="eastAsia"/>
        </w:rPr>
      </w:pPr>
      <w:r>
        <w:rPr>
          <w:rFonts w:hint="eastAsia"/>
        </w:rPr>
        <w:t>&gt;OTU027611</w:t>
      </w:r>
    </w:p>
    <w:p w14:paraId="2750557A">
      <w:pPr>
        <w:rPr>
          <w:rFonts w:hint="eastAsia"/>
        </w:rPr>
      </w:pPr>
      <w:r>
        <w:rPr>
          <w:rFonts w:hint="eastAsia"/>
        </w:rPr>
        <w:t>CCTACGGGGGGCTGCAGCGGGGAATATTGCGCAATGGGCGAAAGCCTGACGCAGCAACGCCGCGTGAGTGATGAAGGCCTTCGGGTCGTAAAGCTCTGTCGGAGGGAGCGAATGCTCCTGAGGTTAACAGCCTCGGGAAGTGACGGTACCCTCAAAGGAAGCACCGGCTAACTCTGTGCCAGCAGCCGCGGTAATACAGAGGGTGCAAGCGTTGTTCGGAATCATTGGGCGTAAAGGGCGTGTAGGCGGTTTGCTAAGTCATGTGTGAAAGCCCTCGGCTCAACCGAGGAATTGCGCTCTAAACTGTCGCGCTCGAGGAACCTAGAGGTGAGCGGAACTGATGGTGTAGCGGTGAAATGCGCAGATATCGGGAGGAACACCAGTGGCGAAGGCGGCCGACTGGGCCGATCCTGACGCTGAGACCCGAAAGCCAGGGTAGCGAACCGGATTAGATACCCCTGTAGTCC</w:t>
      </w:r>
    </w:p>
    <w:p w14:paraId="4F9E7C2C">
      <w:pPr>
        <w:rPr>
          <w:rFonts w:hint="eastAsia"/>
        </w:rPr>
      </w:pPr>
      <w:r>
        <w:rPr>
          <w:rFonts w:hint="eastAsia"/>
        </w:rPr>
        <w:t>&gt;OTU027612</w:t>
      </w:r>
    </w:p>
    <w:p w14:paraId="42F7E0A9">
      <w:pPr>
        <w:rPr>
          <w:rFonts w:hint="eastAsia"/>
        </w:rPr>
      </w:pPr>
      <w:r>
        <w:rPr>
          <w:rFonts w:hint="eastAsia"/>
        </w:rPr>
        <w:t>CCTACGGGGGGCTGCAGTGGGGAATATTGGACAATGGGCGAAAGCCTGATCCAGCCATGCCGCGTGTGTGAAGAAGGTCTTCGGATTGTAAAGCACTTTAAGTTGGGAGGAAGGGCATTAACCTAATACGTTAGTGTTTTGACGTTACCGACAGAATAAGCACCGGCTAACTCTGTGCCAGCAGCCGCGGTAAGACGTAGGGCGCGAGCGTTGTCCGGATTTATTGGGCGTAAAGGGCTCGTAGGCGGTTGATTGCGTCCGCCGTGAAAGGCCTCGGCTTAACTGTGGGTCTGCGGTGGATACGGGCAGGCTAGAGGCAGGTAGGGGAGAATGGAATTCCTGGTGTAGCGGTGAAATGCGCAGATATCAGGAGGAACACCGGTGGCGAAGGCGGATCTCTGGGCCATTACTGACGCTGAGGAGCGAAAGCGTGGGGAGCGAACAGGATTAGATACCCCGGTAGTCC</w:t>
      </w:r>
    </w:p>
    <w:p w14:paraId="4625D987">
      <w:pPr>
        <w:rPr>
          <w:rFonts w:hint="eastAsia"/>
        </w:rPr>
      </w:pPr>
      <w:r>
        <w:rPr>
          <w:rFonts w:hint="eastAsia"/>
        </w:rPr>
        <w:t>&gt;OTU027613</w:t>
      </w:r>
    </w:p>
    <w:p w14:paraId="1A0ABE3A">
      <w:pPr>
        <w:rPr>
          <w:rFonts w:hint="eastAsia"/>
        </w:rPr>
      </w:pPr>
      <w:r>
        <w:rPr>
          <w:rFonts w:hint="eastAsia"/>
        </w:rPr>
        <w:t>CCTACGGGGGGCAGCAGTGAGGAATATTGCCCAATGGAGGAAACTCTGAGGCAGCAACGCCGCGTGAACGATGACGGCCTTCGGGTTGTAAAGTTCTTTTCTCAGGGAAGATGATGACGGTACCTGAGGAATAAGTCCCGGCTAACTACGTGCCAGCAGCCGCGGTAAAACGTAGGGGACAAGCGTTATCCGGATTTACTGGGCGTAAAGGGCGTGCAGGCGGTGGCTTAAGTTCGGCGTGAAAGCTCCTGGCTAAACCGGGAGAGGTCGTCGGAAACTGGGCTACTAGAGGGTGATAGAGGCGTGTAGAATTCCGGGTGTAGTGGTGAAATGCGTAGAGATCCGGAGGAATACCAGTGGCGAAGGCGGCACGCTGGGCCATTACTGACGCTAAGACGCGAAAGCGTGGGGAGCGAACAGGATTAGATACCCGGGTAGTCC</w:t>
      </w:r>
    </w:p>
    <w:p w14:paraId="4C07C6BC">
      <w:pPr>
        <w:rPr>
          <w:rFonts w:hint="eastAsia"/>
        </w:rPr>
      </w:pPr>
      <w:r>
        <w:rPr>
          <w:rFonts w:hint="eastAsia"/>
        </w:rPr>
        <w:t>&gt;OTU027614</w:t>
      </w:r>
    </w:p>
    <w:p w14:paraId="41A94D45">
      <w:pPr>
        <w:rPr>
          <w:rFonts w:hint="eastAsia"/>
        </w:rPr>
      </w:pPr>
      <w:r>
        <w:rPr>
          <w:rFonts w:hint="eastAsia"/>
        </w:rPr>
        <w:t>CCTACGGGCGGCTGCAGTGGGGAATCTTGCACAATGCGCGAAAGCGTGATGCAGCAACGCCGCGTGGGGGAAGAAGGCCTTCGGGTTGTAAACCCCTTTCAGTTGGGACGAAGCTTCGCCGGTGAACAGCCGGCTGGAGTGACGGTACCTTCACAAGAAGCCCCGGCTAACTACGTGCCAGCAGCCGCGGTAATACGGGGGGGGCAAGCGTTGTTCGGAATTACTGGGCGTAAAGGGTGCGTAGGCGGGTCTTTAAGTCAGGGGTGAAATCCTGGAGCTCAACTCCAGAACTGCCTTTGATACTGGTGAGCTTGAGTCCGGGAGAGGTGAGTGGAACTTCCGGTGGAGCGGTGAAATGCGTAGATATCGGAAGGAACATCAGTGGCGAAAGCGACATGCTGGATCTCTTCTGACGCTGAGGCGCGAAAGCTAGGGGAGCAAACGGGATTAGATACCCGAGTAGTCC</w:t>
      </w:r>
    </w:p>
    <w:p w14:paraId="10834B4E">
      <w:pPr>
        <w:rPr>
          <w:rFonts w:hint="eastAsia"/>
        </w:rPr>
      </w:pPr>
      <w:r>
        <w:rPr>
          <w:rFonts w:hint="eastAsia"/>
        </w:rPr>
        <w:t>&gt;OTU027615</w:t>
      </w:r>
    </w:p>
    <w:p w14:paraId="6FE11A03">
      <w:pPr>
        <w:rPr>
          <w:rFonts w:hint="eastAsia"/>
        </w:rPr>
      </w:pPr>
      <w:r>
        <w:rPr>
          <w:rFonts w:hint="eastAsia"/>
        </w:rPr>
        <w:t>CCTACGGGCGGCTGCAGTAAGGAATATTGGTCAATGGAGGGAACTCTGAACCAGCCATGCCGCGTGCAGGAAGACGGCCCTCTGGGTTGTAAACTGCTTTTATTCGGGAATAAACCACATTACGTGTAATGTGCTGAATGTACCGAAGGAATAAGGATCGGCTAACTCCGTGCCAGCAGCCGCGGTAATACGGAGGATCCAAGCGTTATCCGGATTTATTGGGTTTAAAGGGTGCGTAGGCGGCTTATTAAGTCAGGGGTGAAATCCCACGGCTCAACCGAGGAACTGCCGTCCAAACTGCGTGGCTTGAGTCCGGGAGAGGTGAGTGGAATTCCCAGTGTAGCGGTGAAATGCGTAGAGATCGGAAAGAACACCAGTGGCGAAGGCGACTCTTTGGTCTGTAACTGACGCTGAGGCGCGAAAGCGTGGGGAGCAAACAGGATTAGATACCCTAGTAGTCC</w:t>
      </w:r>
    </w:p>
    <w:p w14:paraId="276950DB">
      <w:pPr>
        <w:rPr>
          <w:rFonts w:hint="eastAsia"/>
        </w:rPr>
      </w:pPr>
      <w:r>
        <w:rPr>
          <w:rFonts w:hint="eastAsia"/>
        </w:rPr>
        <w:t>&gt;OTU027616</w:t>
      </w:r>
    </w:p>
    <w:p w14:paraId="148B7440">
      <w:pPr>
        <w:rPr>
          <w:rFonts w:hint="eastAsia"/>
        </w:rPr>
      </w:pPr>
      <w:r>
        <w:rPr>
          <w:rFonts w:hint="eastAsia"/>
        </w:rPr>
        <w:t>CCTACGGGTGGCTGCAGTGGGGAATTGTTCGCAATGGGCGCAAGCCTGACGACGCAACGCCGCGTGGAGGATGAAGGTCCTCTGGATTGTAAACTTCTTTTATCTGGGAAGAAATCCATATTTTCTAATGTGGTTGACGGTACCAGATGAATAAGCACCGGCTAACTCCGTGCCAGCAGCCGCGGTAATACGGAGGGTGCAAGCGTTATCCGGATTCACTGGGCGTAAAGAGCGCGTAGGCGGCTTCTTAAGTCTGGTGTGAAAGCCCAGGGCTCAGCTCTGGAAGTGCACTAGAAACTGGGAAGCTTGAGTACCGGAGGGGAGACTGGAATTCCTGGTGTAGCGGTGGAATGCGCAGATATCAGGAGGAACACCGGTGGCGAAGGCGGGTCTCTGGGCAGTAACTGACGCTGAGGAGCGAAAGCGTGGGGAGCGAACAGGATTAGATACCCCTGTAGTCC</w:t>
      </w:r>
    </w:p>
    <w:p w14:paraId="1FD052D3">
      <w:pPr>
        <w:rPr>
          <w:rFonts w:hint="eastAsia"/>
        </w:rPr>
      </w:pPr>
      <w:r>
        <w:rPr>
          <w:rFonts w:hint="eastAsia"/>
        </w:rPr>
        <w:t>&gt;OTU027617</w:t>
      </w:r>
    </w:p>
    <w:p w14:paraId="6E7A4AEF">
      <w:pPr>
        <w:rPr>
          <w:rFonts w:hint="eastAsia"/>
        </w:rPr>
      </w:pPr>
      <w:r>
        <w:rPr>
          <w:rFonts w:hint="eastAsia"/>
        </w:rPr>
        <w:t>CCTACGGGTGGCTGCAGTGGGGAATTTTGGACAATGGGGGAAACCCTGATCCAGCCATGCCGCGTGTGTGAAGAAGGTCTTCGGATTGTAAAGCACTTTAAGTTGGGAGGAAGGGCAGCTAGTTAATACCTGGTTGTTTTGACGTTACCAACAGAATAAGCACCGGCTAACTTCGTGCCAGCAGCCGCGGTAATACGAAGGGTGCAAGCGTTAATCGGAATTACTGGGCGTAAAGCGCGCGTAGGCGGTTTGTTAAGTCAGCTGTGAAAGCCCCGGGCTTAACCTGGGAACTGCAGTTGATACTGGCCGACTTGAGTACGAGAGAGGGAGGTAGAATTCCATGTGTAGCGGTGAAATGCGTAGATATAGGAAGGAACACCAGTGGCGAAGGCGACCACCTGGACTGATACTGACACTGAGGTGCGAAAGCGTGGGGAGCAAACAGGATTAGATACCCCGGTAGTCC</w:t>
      </w:r>
    </w:p>
    <w:p w14:paraId="5A42BBE3">
      <w:pPr>
        <w:rPr>
          <w:rFonts w:hint="eastAsia"/>
        </w:rPr>
      </w:pPr>
      <w:r>
        <w:rPr>
          <w:rFonts w:hint="eastAsia"/>
        </w:rPr>
        <w:t>&gt;OTU027618</w:t>
      </w:r>
    </w:p>
    <w:p w14:paraId="5B65A9F0">
      <w:pPr>
        <w:rPr>
          <w:rFonts w:hint="eastAsia"/>
        </w:rPr>
      </w:pPr>
      <w:r>
        <w:rPr>
          <w:rFonts w:hint="eastAsia"/>
        </w:rPr>
        <w:t>CCTACGGGCGGCTGCAGTGAGGAATTTTGGACAATGGGGGAAACCCTGATCCAGCGACGCCGCGTGGAGGACGAAGGTCTTCGGATTGTAAACTGCTTTTATAGGTGAAGATAATGACGGTAACCGGAGAAGAAGCCCCGGCTAACTCTGTGCCAGCAGCCGCGGTAATACGTAGGTGGCAAGCGTTGTCCGGAGTTATTGGGCGTAAAGCGCGCGCAGGCGGCTTCGCGCGTCCGACGTGAAAGCCCCCGGCTTAACTGGGGAGGGTCATTCGATACTGCTTAACTTGAAGGCAGGAGAGGGTAGTGGAATTCCCGGTGTAGTGGTGAAATGCGTAGATATCGGGAGGAACATCAGTGGCGAAAGCGGCTTCCTGGACCAGAACTGACGATCAGGCACGAAAGCGTGGGGAGCAAACAGGATTAGATACCCCGGTAGTCC</w:t>
      </w:r>
    </w:p>
    <w:p w14:paraId="5B5117B7">
      <w:pPr>
        <w:rPr>
          <w:rFonts w:hint="eastAsia"/>
        </w:rPr>
      </w:pPr>
      <w:r>
        <w:rPr>
          <w:rFonts w:hint="eastAsia"/>
        </w:rPr>
        <w:t>&gt;OTU027619</w:t>
      </w:r>
    </w:p>
    <w:p w14:paraId="1A3448A6">
      <w:pPr>
        <w:rPr>
          <w:rFonts w:hint="eastAsia"/>
        </w:rPr>
      </w:pPr>
      <w:r>
        <w:rPr>
          <w:rFonts w:hint="eastAsia"/>
        </w:rPr>
        <w:t>CCTACGGGTGGCAGCAGTAAGGAATATTGGACAATGCCCGCAAGGGTGATCCAGCCATGCCGCGTGCAGGAAGACGGCCCTATGGGTTGTAAACTGCTTTTACACCGGAGAAAACCTTCCCTCGTGAGGGGAGCTGATAGTATGGTGAGAATAAGCATCGGCTAACTTCGTGCCAGCAGCCGCGGTAATACGAAGGATGCAAGCGTTATCCGGATTCATTGGGTTTAAAGGGAGCGTAGGTGGCCTTATAAGTCAGTGCTGAAATATCCCGGCTTAACCGGGAGGGTGGCATTGATACTGTAGGGCTTGAGTAAAGTTGAGGTAGGCGGAATTGACGGTGTAGCGGTGAAATGCGTAGATATCAGGAGGAACACCTGCGGTGTAGACGGCTTACTGGACCACTACTGACGCTGAGGCACGAAAGCGTGGGGATCAAACAGGATTAGATACCCGTCTAGTCC</w:t>
      </w:r>
    </w:p>
    <w:p w14:paraId="479EF888">
      <w:pPr>
        <w:rPr>
          <w:rFonts w:hint="eastAsia"/>
        </w:rPr>
      </w:pPr>
      <w:r>
        <w:rPr>
          <w:rFonts w:hint="eastAsia"/>
        </w:rPr>
        <w:t>&gt;OTU027620</w:t>
      </w:r>
    </w:p>
    <w:p w14:paraId="29748697">
      <w:pPr>
        <w:rPr>
          <w:rFonts w:hint="eastAsia"/>
        </w:rPr>
      </w:pPr>
      <w:r>
        <w:rPr>
          <w:rFonts w:hint="eastAsia"/>
        </w:rPr>
        <w:t>CCTACGGGGGGCTGCAGTCGGGAATCTTGCGCAATGGGCGAAAGCCTGACGCAGCAACACCGTGTGAGCGATGAAGGCCTTCGGGTCGTAAAGCTCTGTTGTTGGGGACGAAGGGTTAGGGGTTAATAGCCCCGAGCCTGACGGTACCCTTCGAGGAAGCCCCGGCTAACTACGTGCCAGCAGCCGCGGTAATACGTAGGTGGCAAGCGTTATCCGGAATTACTGGGCGTAAAGCGCACGCAGGCGGTCTTGTAAGTTTGACGTGAAAGCTCCCGGCTCAACTGGGAGAGGTCGTTGAAGACTGCAAGACTTGAGGCAATGAGGGGGGTGTAGAATTCCCGGTGTAGTGGTGGAATGCGTAGATATCAGGAGGAATACCAGTGGCGAAGGCGCTGAACTGGACGGTAACTGACGCTGAGGTGCGAAAGCGTGGGTAGCAAACAGGATTAGATACCCGAGTAGTCC</w:t>
      </w:r>
    </w:p>
    <w:p w14:paraId="076277A4">
      <w:pPr>
        <w:rPr>
          <w:rFonts w:hint="eastAsia"/>
        </w:rPr>
      </w:pPr>
      <w:r>
        <w:rPr>
          <w:rFonts w:hint="eastAsia"/>
        </w:rPr>
        <w:t>&gt;OTU027621</w:t>
      </w:r>
    </w:p>
    <w:p w14:paraId="348D6BF0">
      <w:pPr>
        <w:rPr>
          <w:rFonts w:hint="eastAsia"/>
        </w:rPr>
      </w:pPr>
      <w:r>
        <w:rPr>
          <w:rFonts w:hint="eastAsia"/>
        </w:rPr>
        <w:t>CCTACGGGGGGCAGCAGTGGGGAATATTGGACAATGGGCGGAAGCCTGATGCAGCGACGCCGCGTGAGGGATGACGGCCTTCGGGTTGTAAACCTCTTTCGACCCTGACGAAGCGCAAGTGACGGTAGGGGGAGAAGAAGCACCGGCCAACTACGTGCCAGCAGCCGCGGTAAGACGTAGGGTGCGAGCGTTGTCCGGATTCATTGGGCGTAAAGGGCGCGTAGGCGGCCTCGTAAGGCTCGCGTGAAAGTCCGGGGCTCAACCCCGGATCGGCGCGGGCGACTGCGGGGCTGGAGCACGGTAGGGGCAGGCGGAATTCCGGGTGTAGCGGTGAAATGTGTAGAGATCCGGAGGAACACCAGTGGTGCAAACGGCGCCCTGGGTCCGAACTGACGCTGAGGCACGAAAGCGTGGGGAGCGAACGGGATTAGATACCCCTGTAGTCC</w:t>
      </w:r>
    </w:p>
    <w:p w14:paraId="62DFD416">
      <w:pPr>
        <w:rPr>
          <w:rFonts w:hint="eastAsia"/>
        </w:rPr>
      </w:pPr>
      <w:r>
        <w:rPr>
          <w:rFonts w:hint="eastAsia"/>
        </w:rPr>
        <w:t>&gt;OTU027622</w:t>
      </w:r>
    </w:p>
    <w:p w14:paraId="159BB6C8">
      <w:pPr>
        <w:rPr>
          <w:rFonts w:hint="eastAsia"/>
        </w:rPr>
      </w:pPr>
      <w:r>
        <w:rPr>
          <w:rFonts w:hint="eastAsia"/>
        </w:rPr>
        <w:t>CCTACGGGCGGCTGCAGTGGGGAATATTGCGCAATGGGCGAAAGCCTGACGCAGCGACGCCGCGTGGGGGATGACGGCCTTCGGGTTGTAAACCTCTTTCAGCAGGGACGAAGCGGAAGTGACGGTACCTGCAGAAGAAGCACCGGCCAACTACGTGCCAGCAGCCGCGGTAATACGAAGGGGGCTAGCGTTGTTCGGAATCACTGGGCGTAAAGCGCACGCAGGCGGATCGTTAAGTCAGGGGTGAAATGCCGAGGCTCAACCTCGGAACTGCCTTTGATACTGGCGATCTTGGAGTCCGGGAGAGGTGAGTGGAACTCCGAGTGTAGAGGTGAAATGCGTAGATATCAGGAGGAACACCTGCGGTGTAGACGGCTTACTGGACCATAACTGACGCTGAGGCACGAAAGCGTGGGTAGCAAACAGGATTAGATACCCGAGTAGTCC</w:t>
      </w:r>
    </w:p>
    <w:p w14:paraId="695FB6B0">
      <w:pPr>
        <w:rPr>
          <w:rFonts w:hint="eastAsia"/>
        </w:rPr>
      </w:pPr>
      <w:r>
        <w:rPr>
          <w:rFonts w:hint="eastAsia"/>
        </w:rPr>
        <w:t>&gt;OTU027623</w:t>
      </w:r>
    </w:p>
    <w:p w14:paraId="64637F9F">
      <w:pPr>
        <w:rPr>
          <w:rFonts w:hint="eastAsia"/>
        </w:rPr>
      </w:pPr>
      <w:r>
        <w:rPr>
          <w:rFonts w:hint="eastAsia"/>
        </w:rPr>
        <w:t>CCTACGGTGGCTGCAGTGGGGAATCTTGCGCAATGCGCGAAAGCGTGACGCAGCAACGCCGCGTGGGGGAAGACGGCCTTAGGGTTGTAAACCCCTTTCAGGAGGGACGAAGGTCGGCGCGTTAATAGCGTGTCCGACTGACGGTACCTCCACAAGAAGCCCCGGCTAACTACGTGCCAGCAGCCGCGGTAATACGTAGGGGGCAAGCGTTGTCCGGAATTATTGGGCGTAAAGGGCGTGTAGGCGGTTTGTTAAGTCATGTGTGAAATCCCTCGGCTCAACCGGGGAACGACGCATGAAACTGGCAAGCTAGAGTACCAAAGAGGGGGGTGGAATTCCCGGTGTAGCGGTGAAATGCGTAGAGATCGGGAGGAAGGCCGGTGGCGAAGGCGGCGCTCTGGAACGTACCTGACGCTGAGACACGAAAGCGTGGGGAGCAAACAGGATTAGATACCCTGGTAGTCC</w:t>
      </w:r>
    </w:p>
    <w:p w14:paraId="2F6713CC">
      <w:pPr>
        <w:rPr>
          <w:rFonts w:hint="eastAsia"/>
        </w:rPr>
      </w:pPr>
      <w:r>
        <w:rPr>
          <w:rFonts w:hint="eastAsia"/>
        </w:rPr>
        <w:t>&gt;OTU027624</w:t>
      </w:r>
    </w:p>
    <w:p w14:paraId="1289745C">
      <w:pPr>
        <w:rPr>
          <w:rFonts w:hint="eastAsia"/>
        </w:rPr>
      </w:pPr>
      <w:r>
        <w:rPr>
          <w:rFonts w:hint="eastAsia"/>
        </w:rPr>
        <w:t>CCTACGGGCGGCTGCAGTAGGGAATCTTCCGCAATGGACGAAAGTCTGACGGAGCAACGCCGCGTGAGCGAAGAAGGTCTTCGGATCGTAAAGCTCTGTTGTTAGGGAAGAACAAGTACCGTTCGAATAGGGCGGTACCGTGACGGTACCTAACCAGAAAGCCACGGCTAACTACGTGCCAGCAGCCGCGGTAATACGTAGGTGGCAAGCGTTGTCCGGAATTATTGGGCGTAAAGGGCGCGTAGGTGGCTGTGTAAGTCGGGGGTGAAATGCTGCGGCTCAACCGCAGCGCTGCCTCCGAGACTGCACGGCTTGAGCACGGTAGAGGCCGATGGAATTCCGGGTGTAGCGGTGGAATGCGTAGATATCAGGAGGAACACCAGTGGCGAAAGCGGCTCTCTGGTCCAGAACTGACGCTGAGGGGCGAAAGCGTGGGGAGCGAACGGGATTAGATACCCCTGTAGTCC</w:t>
      </w:r>
    </w:p>
    <w:p w14:paraId="5EF606B8">
      <w:pPr>
        <w:rPr>
          <w:rFonts w:hint="eastAsia"/>
        </w:rPr>
      </w:pPr>
      <w:r>
        <w:rPr>
          <w:rFonts w:hint="eastAsia"/>
        </w:rPr>
        <w:t>&gt;OTU027625</w:t>
      </w:r>
    </w:p>
    <w:p w14:paraId="44AE9E0D">
      <w:pPr>
        <w:rPr>
          <w:rFonts w:hint="eastAsia"/>
        </w:rPr>
      </w:pPr>
      <w:r>
        <w:rPr>
          <w:rFonts w:hint="eastAsia"/>
        </w:rPr>
        <w:t>CCTACGGGTGGCTGCAGTCGAGAATTTTTCACAATGGGCGCAAGCTTGATGGAGCGACGCCGCGTGGGGGATGAAGGGCTTCGGCTCGTAAACCCCTGTCAGTTGCGAACAAACCTCGCGGGTGAACAGCCCGCGAGTTGATGGTAGCAACAGAGGAAGGGACGGCTAACTCTGTGCCAGCAGCCGCGGTAATACAGAGGGTGCAAGCGTTGTTCGGAATTATTGGGCGTAAAGGGCGCGTAGGCGGTGCGGTAAGTCTGTTGTGAAATCTCTGAGCTCAACTCAGAAATGGCATTGGAAACTGCCTTGCTTGAGGATTGGAGGGGGGACTGGAATTCTCGGTGTAGCAGTGAAATGCGTAGAGATCGAGAGGAACACCAGTGGCGAAGGCGAGTCCCTGGACAAATCCTGACGCTGAGGCACGAAAGCTAGGGGAGCAAACAGGATTAGATACCCGAGTAGTCC</w:t>
      </w:r>
    </w:p>
    <w:p w14:paraId="26F1AB42">
      <w:pPr>
        <w:rPr>
          <w:rFonts w:hint="eastAsia"/>
        </w:rPr>
      </w:pPr>
      <w:r>
        <w:rPr>
          <w:rFonts w:hint="eastAsia"/>
        </w:rPr>
        <w:t>&gt;OTU027626</w:t>
      </w:r>
    </w:p>
    <w:p w14:paraId="3F3E0532">
      <w:pPr>
        <w:rPr>
          <w:rFonts w:hint="eastAsia"/>
        </w:rPr>
      </w:pPr>
      <w:r>
        <w:rPr>
          <w:rFonts w:hint="eastAsia"/>
        </w:rPr>
        <w:t>CCTACGGGGGGCAGCAGTGGGGAATATTGCACAATGGGCGCAAGCCTGATGCAGCGACGCCGCGTGAGGGATGACGGCCTTCGGGTTGTAAACCTCTTTCAGTAGGGAAGAAGCGAAAGTGACGGTACCTGCAGAAGAAGCGCCGGCTAACTACGTGCCAGCAGCCGCGGTAATACGTAGGGCGCAAGCGTTGTTCGGAATTACTGGGCGTAAAGGGCGTGTAGGCGGCCCGTTAAGACAGGTGTGAAATTCCTGGGCTCAACCCTGGACAGGCGGTGGAAACTACCAAGCTGGAGTACGGTAGGGGCAGAGGGAATTTCCGGTGGAGCGGTGAAATGCGTAGATATCAAGAGGAACACCTGAGGTGAAGACGGGTTGCTGGGCCAACACTGACGCTGAGGCGCGAAAGCCAGGGGAGCAAACGGGATTAGATACCCGAGTAGTCC</w:t>
      </w:r>
    </w:p>
    <w:p w14:paraId="6E274E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DC59FC"/>
    <w:rsid w:val="7C25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ext"/>
    <w:basedOn w:val="1"/>
    <w:qFormat/>
    <w:uiPriority w:val="0"/>
    <w:pPr>
      <w:autoSpaceDE w:val="0"/>
      <w:autoSpaceDN w:val="0"/>
      <w:spacing w:line="252" w:lineRule="auto"/>
      <w:ind w:firstLine="202"/>
    </w:pPr>
    <w:rPr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384</Pages>
  <Words>848</Words>
  <Characters>196495</Characters>
  <Lines>0</Lines>
  <Paragraphs>0</Paragraphs>
  <TotalTime>0</TotalTime>
  <ScaleCrop>false</ScaleCrop>
  <LinksUpToDate>false</LinksUpToDate>
  <CharactersWithSpaces>196495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2026-04-19T08:51:00Z</dcterms:created>
  <dc:creator>钟雪靖</dc:creator>
  <cp:lastModifiedBy>Dong</cp:lastModifiedBy>
  <dcterms:modified xsi:type="dcterms:W3CDTF">2026-08-20T01:08:33Z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eyJoZGlkIjoiNTRmYjc2Yzk3YzdiYjdhOTIwMjcxMmZmZDkyYzg1NjEiLCJ1c2VySWQiOiI0MTIxMDk1MTgifQ==</vt:lpwstr>
  </property>
  <property fmtid="{D5CDD505-2E9C-101B-9397-08002B2CF9AE}" pid="4" name="ICV">
    <vt:lpwstr>9DB0B5557B3345768E1D4989006D9D41_12</vt:lpwstr>
  </property>
</Properties>
</file>